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26941" w14:textId="0B47F842" w:rsidR="00185F7C" w:rsidRDefault="00D84308" w:rsidP="00801079">
      <w:pPr>
        <w:pStyle w:val="NoSpacing"/>
        <w:rPr>
          <w:rFonts w:ascii="EucrosiaUPC" w:hAnsi="EucrosiaUPC" w:cs="EucrosiaUPC"/>
          <w:noProof/>
          <w:cs/>
          <w:lang w:eastAsia="ja-JP"/>
        </w:rPr>
      </w:pPr>
      <w:r>
        <w:rPr>
          <w:rFonts w:ascii="EucrosiaUPC" w:hAnsi="EucrosiaUPC" w:cs="EucrosiaUPC"/>
          <w:noProof/>
          <w:lang w:eastAsia="ja-JP"/>
        </w:rPr>
        <w:drawing>
          <wp:inline distT="0" distB="0" distL="0" distR="0" wp14:anchorId="291BA25C" wp14:editId="630BA21D">
            <wp:extent cx="6837680" cy="6837680"/>
            <wp:effectExtent l="0" t="0" r="1270" b="1270"/>
            <wp:docPr id="148235537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680" cy="683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C8C2C" w14:textId="77777777" w:rsidR="00185F7C" w:rsidRDefault="00185F7C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248A1C7F" w14:textId="250E05A9" w:rsidR="00C4312F" w:rsidRPr="00C436A5" w:rsidRDefault="0094674B" w:rsidP="0094674B">
      <w:pPr>
        <w:rPr>
          <w:rFonts w:ascii="EucrosiaUPC" w:hAnsi="EucrosiaUPC" w:cs="EucrosiaUPC"/>
          <w:noProof/>
          <w:lang w:eastAsia="ja-JP"/>
        </w:rPr>
      </w:pPr>
      <w:r>
        <w:rPr>
          <w:rFonts w:ascii="EucrosiaUPC" w:hAnsi="EucrosiaUPC" w:cs="EucrosiaUPC"/>
          <w:noProof/>
          <w:lang w:eastAsia="ja-JP"/>
        </w:rPr>
        <w:br w:type="page"/>
      </w:r>
    </w:p>
    <w:p w14:paraId="2AF12812" w14:textId="77777777" w:rsidR="008D1C04" w:rsidRPr="00F01EB2" w:rsidRDefault="008D1C04" w:rsidP="008D1C04">
      <w:pPr>
        <w:pStyle w:val="NoSpacing"/>
        <w:jc w:val="center"/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lang w:eastAsia="ja-JP"/>
        </w:rPr>
      </w:pPr>
      <w:bookmarkStart w:id="0" w:name="_Hlk221783971"/>
      <w:r w:rsidRPr="00F01EB2"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lastRenderedPageBreak/>
        <w:t>กำหนดการเดินทาง</w:t>
      </w:r>
    </w:p>
    <w:p w14:paraId="009AF5F6" w14:textId="77777777" w:rsidR="008D1C04" w:rsidRDefault="008D1C04" w:rsidP="008D1C04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>
        <w:rPr>
          <w:rFonts w:ascii="EucrosiaUPC" w:hAnsi="EucrosiaUPC" w:cs="EucrosiaUPC"/>
          <w:sz w:val="40"/>
          <w:szCs w:val="40"/>
          <w:lang w:eastAsia="ja-JP"/>
        </w:rPr>
        <w:t>***</w:t>
      </w:r>
      <w:r>
        <w:rPr>
          <w:rFonts w:ascii="EucrosiaUPC" w:hAnsi="EucrosiaUPC" w:cs="EucrosiaUPC"/>
          <w:sz w:val="40"/>
          <w:szCs w:val="40"/>
          <w:cs/>
        </w:rPr>
        <w:t>ราคาขายเป็นราคาโปรโมชั่นไม่มีราคาเด็ก</w:t>
      </w:r>
      <w:r>
        <w:rPr>
          <w:rFonts w:ascii="EucrosiaUPC" w:hAnsi="EucrosiaUPC" w:cs="EucrosiaUPC"/>
          <w:sz w:val="40"/>
          <w:szCs w:val="40"/>
        </w:rPr>
        <w:t>*** /</w:t>
      </w:r>
    </w:p>
    <w:p w14:paraId="53DA936A" w14:textId="05C8C498" w:rsidR="008D1C04" w:rsidRDefault="008D1C04" w:rsidP="008D1C04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>
        <w:rPr>
          <w:rFonts w:ascii="EucrosiaUPC" w:hAnsi="EucrosiaUPC" w:cs="EucrosiaUPC"/>
          <w:b/>
          <w:bCs/>
          <w:sz w:val="40"/>
          <w:szCs w:val="40"/>
        </w:rPr>
        <w:t xml:space="preserve">INFANT </w:t>
      </w:r>
      <w:r>
        <w:rPr>
          <w:rFonts w:ascii="EucrosiaUPC" w:hAnsi="EucrosiaUPC" w:cs="EucrosiaUPC" w:hint="cs"/>
          <w:b/>
          <w:bCs/>
          <w:sz w:val="40"/>
          <w:szCs w:val="40"/>
          <w:cs/>
        </w:rPr>
        <w:t xml:space="preserve">เด็กอายุต่ำกว่า 2 ปี ราคา </w:t>
      </w:r>
      <w:r w:rsidR="00B3508F">
        <w:rPr>
          <w:rFonts w:ascii="EucrosiaUPC" w:hAnsi="EucrosiaUPC" w:cs="EucrosiaUPC"/>
          <w:b/>
          <w:bCs/>
          <w:color w:val="A81C1C"/>
          <w:sz w:val="44"/>
          <w:szCs w:val="44"/>
        </w:rPr>
        <w:t>8</w:t>
      </w:r>
      <w:r>
        <w:rPr>
          <w:rFonts w:ascii="EucrosiaUPC" w:hAnsi="EucrosiaUPC" w:cs="EucrosiaUPC"/>
          <w:b/>
          <w:bCs/>
          <w:color w:val="A81C1C"/>
          <w:sz w:val="44"/>
          <w:szCs w:val="44"/>
        </w:rPr>
        <w:t>,</w:t>
      </w:r>
      <w:r w:rsidR="00EF29EF">
        <w:rPr>
          <w:rFonts w:ascii="EucrosiaUPC" w:hAnsi="EucrosiaUPC" w:cs="EucrosiaUPC"/>
          <w:b/>
          <w:bCs/>
          <w:color w:val="A81C1C"/>
          <w:sz w:val="44"/>
          <w:szCs w:val="44"/>
        </w:rPr>
        <w:t>5</w:t>
      </w:r>
      <w:r>
        <w:rPr>
          <w:rFonts w:ascii="EucrosiaUPC" w:hAnsi="EucrosiaUPC" w:cs="EucrosiaUPC"/>
          <w:b/>
          <w:bCs/>
          <w:color w:val="A81C1C"/>
          <w:sz w:val="44"/>
          <w:szCs w:val="44"/>
        </w:rPr>
        <w:t>00</w:t>
      </w:r>
      <w:r>
        <w:rPr>
          <w:rFonts w:ascii="EucrosiaUPC" w:hAnsi="EucrosiaUPC" w:cs="EucrosiaUPC" w:hint="cs"/>
          <w:b/>
          <w:bCs/>
          <w:color w:val="A81C1C"/>
          <w:sz w:val="44"/>
          <w:szCs w:val="44"/>
          <w:cs/>
        </w:rPr>
        <w:t xml:space="preserve"> </w:t>
      </w:r>
      <w:r>
        <w:rPr>
          <w:rFonts w:ascii="EucrosiaUPC" w:hAnsi="EucrosiaUPC" w:cs="EucrosiaUPC"/>
          <w:b/>
          <w:bCs/>
          <w:sz w:val="40"/>
          <w:szCs w:val="40"/>
          <w:cs/>
        </w:rPr>
        <w:t>บาท / ท่าน</w:t>
      </w:r>
    </w:p>
    <w:p w14:paraId="03563A6E" w14:textId="4FC496F5" w:rsidR="008D1C04" w:rsidRDefault="008D1C04" w:rsidP="008D1C04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ไม่รวมค่าทิปไกด์ท้องถิ่น+คนขับรถ </w:t>
      </w:r>
      <w:r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  <w:cs/>
          <w:lang w:eastAsia="ja-JP"/>
        </w:rPr>
        <w:t xml:space="preserve"> </w:t>
      </w:r>
      <w:r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บาท </w:t>
      </w:r>
      <w:r w:rsidR="00B3508F"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2</w:t>
      </w:r>
      <w:r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,</w:t>
      </w:r>
      <w:r w:rsidR="00EF29EF"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5</w:t>
      </w:r>
      <w:r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00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 xml:space="preserve">/ ท่าน </w:t>
      </w:r>
      <w:r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ชำระที่สนามบิน ณ วันเดินทาง</w:t>
      </w:r>
    </w:p>
    <w:p w14:paraId="68D62D37" w14:textId="0AA75BC4" w:rsidR="00F158AC" w:rsidRDefault="00F158AC" w:rsidP="00F158AC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 w:rsidRPr="00DC554E">
        <w:rPr>
          <w:rFonts w:ascii="Browallia New" w:cs="BrowalliaUPC"/>
          <w:i/>
          <w:iCs/>
          <w:sz w:val="36"/>
          <w:szCs w:val="36"/>
          <w:cs/>
        </w:rPr>
        <w:t>(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ชำระทุกท่าน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ยกเว้น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ทารกอายุไม่เกิน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2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ปี</w:t>
      </w:r>
      <w:r w:rsidRPr="00DC554E">
        <w:rPr>
          <w:rFonts w:ascii="Browallia New" w:cs="BrowalliaUPC"/>
          <w:i/>
          <w:iCs/>
          <w:sz w:val="36"/>
          <w:szCs w:val="36"/>
          <w:cs/>
        </w:rPr>
        <w:t>)</w:t>
      </w:r>
    </w:p>
    <w:bookmarkEnd w:id="0"/>
    <w:p w14:paraId="754FCD89" w14:textId="77777777" w:rsidR="00F158AC" w:rsidRDefault="00F158AC" w:rsidP="008C2873">
      <w:pPr>
        <w:tabs>
          <w:tab w:val="right" w:pos="10772"/>
        </w:tabs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 w:rsidRPr="00F158AC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***กรณีจอยทัวร์ไม่ใช้ตั๋วกับทางบริษัทฯ กรุณาเช็คกับทางบริษัทก่อนก่อนทำการจองทุกครั้ง ***</w:t>
      </w:r>
    </w:p>
    <w:p w14:paraId="2639D0AA" w14:textId="6B2D428F" w:rsidR="00EF29EF" w:rsidRPr="00EF29EF" w:rsidRDefault="00F01EB2" w:rsidP="00F01EB2">
      <w:pPr>
        <w:pStyle w:val="NoSpacing"/>
        <w:tabs>
          <w:tab w:val="left" w:pos="2580"/>
          <w:tab w:val="center" w:pos="5386"/>
        </w:tabs>
        <w:rPr>
          <w:rFonts w:ascii="EucrosiaUPC" w:hAnsi="EucrosiaUPC" w:cs="EucrosiaUPC"/>
          <w:b/>
          <w:bCs/>
          <w:color w:val="EE0000"/>
          <w:sz w:val="36"/>
          <w:szCs w:val="36"/>
          <w:lang w:eastAsia="ja-JP"/>
        </w:rPr>
      </w:pPr>
      <w:r>
        <w:rPr>
          <w:rFonts w:ascii="EucrosiaUPC" w:hAnsi="EucrosiaUPC" w:cs="EucrosiaUPC"/>
          <w:b/>
          <w:bCs/>
          <w:color w:val="EE0000"/>
          <w:sz w:val="36"/>
          <w:szCs w:val="36"/>
          <w:cs/>
          <w:lang w:eastAsia="ja-JP"/>
        </w:rPr>
        <w:tab/>
      </w:r>
      <w:r>
        <w:rPr>
          <w:rFonts w:ascii="EucrosiaUPC" w:hAnsi="EucrosiaUPC" w:cs="EucrosiaUPC" w:hint="cs"/>
          <w:b/>
          <w:bCs/>
          <w:color w:val="EE0000"/>
          <w:sz w:val="36"/>
          <w:szCs w:val="36"/>
          <w:cs/>
          <w:lang w:eastAsia="ja-JP"/>
        </w:rPr>
        <w:t>**</w:t>
      </w:r>
      <w:r>
        <w:rPr>
          <w:rFonts w:ascii="EucrosiaUPC" w:hAnsi="EucrosiaUPC" w:cs="EucrosiaUPC"/>
          <w:b/>
          <w:bCs/>
          <w:color w:val="EE0000"/>
          <w:sz w:val="36"/>
          <w:szCs w:val="36"/>
          <w:cs/>
          <w:lang w:eastAsia="ja-JP"/>
        </w:rPr>
        <w:tab/>
      </w:r>
      <w:r w:rsidR="00EF29EF" w:rsidRPr="006320E9">
        <w:rPr>
          <w:rFonts w:ascii="EucrosiaUPC" w:hAnsi="EucrosiaUPC" w:cs="EucrosiaUPC" w:hint="cs"/>
          <w:b/>
          <w:bCs/>
          <w:color w:val="EE0000"/>
          <w:sz w:val="36"/>
          <w:szCs w:val="36"/>
          <w:cs/>
          <w:lang w:eastAsia="ja-JP"/>
        </w:rPr>
        <w:t>การันตี 1</w:t>
      </w:r>
      <w:r w:rsidR="00EF29EF">
        <w:rPr>
          <w:rFonts w:ascii="EucrosiaUPC" w:hAnsi="EucrosiaUPC" w:cs="EucrosiaUPC" w:hint="cs"/>
          <w:b/>
          <w:bCs/>
          <w:color w:val="EE0000"/>
          <w:sz w:val="36"/>
          <w:szCs w:val="36"/>
          <w:cs/>
          <w:lang w:eastAsia="ja-JP"/>
        </w:rPr>
        <w:t>5</w:t>
      </w:r>
      <w:r w:rsidR="00EF29EF" w:rsidRPr="006320E9">
        <w:rPr>
          <w:rFonts w:ascii="EucrosiaUPC" w:hAnsi="EucrosiaUPC" w:cs="EucrosiaUPC" w:hint="cs"/>
          <w:b/>
          <w:bCs/>
          <w:color w:val="EE0000"/>
          <w:sz w:val="36"/>
          <w:szCs w:val="36"/>
          <w:cs/>
          <w:lang w:eastAsia="ja-JP"/>
        </w:rPr>
        <w:t xml:space="preserve"> ท่านออกเดินทางพร้อมหัวหน้าทัวร์คนไทย</w:t>
      </w:r>
      <w:r>
        <w:rPr>
          <w:rFonts w:ascii="EucrosiaUPC" w:hAnsi="EucrosiaUPC" w:cs="EucrosiaUPC"/>
          <w:b/>
          <w:bCs/>
          <w:color w:val="EE0000"/>
          <w:sz w:val="36"/>
          <w:szCs w:val="36"/>
          <w:lang w:eastAsia="ja-JP"/>
        </w:rPr>
        <w:t>**</w:t>
      </w:r>
    </w:p>
    <w:tbl>
      <w:tblPr>
        <w:tblStyle w:val="GridTable4"/>
        <w:tblpPr w:leftFromText="180" w:rightFromText="180" w:vertAnchor="text" w:horzAnchor="margin" w:tblpX="-147" w:tblpY="190"/>
        <w:tblW w:w="11057" w:type="dxa"/>
        <w:tblLook w:val="04A0" w:firstRow="1" w:lastRow="0" w:firstColumn="1" w:lastColumn="0" w:noHBand="0" w:noVBand="1"/>
      </w:tblPr>
      <w:tblGrid>
        <w:gridCol w:w="2972"/>
        <w:gridCol w:w="1985"/>
        <w:gridCol w:w="2273"/>
        <w:gridCol w:w="2410"/>
        <w:gridCol w:w="1417"/>
      </w:tblGrid>
      <w:tr w:rsidR="00774102" w:rsidRPr="0087570B" w14:paraId="2AE4E088" w14:textId="20BDBFA2" w:rsidTr="00E54F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14753E0E" w14:textId="77777777" w:rsidR="00774102" w:rsidRPr="00E54F37" w:rsidRDefault="00774102" w:rsidP="00774102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660033"/>
                <w:sz w:val="38"/>
                <w:szCs w:val="38"/>
              </w:rPr>
            </w:pP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cs/>
              </w:rPr>
              <w:t>ช่วงการเดินทาง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70DA685D" w14:textId="77777777" w:rsidR="00774102" w:rsidRPr="00E54F37" w:rsidRDefault="00774102" w:rsidP="007741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color w:val="660033"/>
                <w:sz w:val="38"/>
                <w:szCs w:val="38"/>
              </w:rPr>
            </w:pP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cs/>
              </w:rPr>
              <w:t xml:space="preserve">ผู้ใหญ่พัก </w:t>
            </w:r>
          </w:p>
          <w:p w14:paraId="05E2AA5B" w14:textId="1F5C1293" w:rsidR="00774102" w:rsidRPr="00E54F37" w:rsidRDefault="00774102" w:rsidP="007741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color w:val="660033"/>
                <w:sz w:val="40"/>
                <w:szCs w:val="40"/>
              </w:rPr>
            </w:pP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cs/>
              </w:rPr>
              <w:t xml:space="preserve">ห้องละ </w:t>
            </w: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</w:rPr>
              <w:t>2</w:t>
            </w:r>
            <w:r w:rsidR="00494E61">
              <w:rPr>
                <w:rFonts w:ascii="EucrosiaUPC" w:eastAsia="Times New Roman" w:hAnsi="EucrosiaUPC" w:cs="EucrosiaUPC"/>
                <w:color w:val="660033"/>
                <w:sz w:val="38"/>
                <w:szCs w:val="38"/>
              </w:rPr>
              <w:t>-3</w:t>
            </w: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</w:rPr>
              <w:t xml:space="preserve"> </w:t>
            </w: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cs/>
              </w:rPr>
              <w:t>ท่าน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63AE0E31" w14:textId="24B9AD18" w:rsidR="00774102" w:rsidRPr="00E54F37" w:rsidRDefault="00774102" w:rsidP="007741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color w:val="660033"/>
                <w:sz w:val="38"/>
                <w:szCs w:val="38"/>
              </w:rPr>
            </w:pP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cs/>
                <w:lang w:val="en-SG" w:eastAsia="en-SG"/>
              </w:rPr>
              <w:t>ราคาเด็ก</w:t>
            </w: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lang w:eastAsia="en-SG"/>
              </w:rPr>
              <w:t xml:space="preserve"> </w:t>
            </w:r>
            <w:r w:rsidRPr="00E54F37">
              <w:rPr>
                <w:rFonts w:ascii="EucrosiaUPC" w:eastAsia="Times New Roman" w:hAnsi="EucrosiaUPC" w:cs="EucrosiaUPC" w:hint="cs"/>
                <w:color w:val="660033"/>
                <w:sz w:val="38"/>
                <w:szCs w:val="38"/>
                <w:cs/>
                <w:lang w:eastAsia="en-SG"/>
              </w:rPr>
              <w:t>อายุต่ำกว่า 6</w:t>
            </w: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cs/>
                <w:lang w:val="en-SG" w:eastAsia="en-SG"/>
              </w:rPr>
              <w:t xml:space="preserve"> ปี</w:t>
            </w:r>
            <w:r w:rsidRPr="00E54F37">
              <w:rPr>
                <w:rFonts w:ascii="EucrosiaUPC" w:eastAsia="Times New Roman" w:hAnsi="EucrosiaUPC" w:cs="EucrosiaUPC" w:hint="cs"/>
                <w:color w:val="660033"/>
                <w:sz w:val="38"/>
                <w:szCs w:val="38"/>
                <w:cs/>
                <w:lang w:val="en-SG" w:eastAsia="en-SG"/>
              </w:rPr>
              <w:t xml:space="preserve"> ไม่เสริมเตียง</w:t>
            </w: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cs/>
                <w:lang w:val="en-SG" w:eastAsia="en-SG"/>
              </w:rPr>
              <w:t xml:space="preserve"> </w:t>
            </w: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lang w:eastAsia="en-SG"/>
              </w:rPr>
              <w:t>(</w:t>
            </w: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cs/>
                <w:lang w:eastAsia="en-SG"/>
              </w:rPr>
              <w:t>บาท</w:t>
            </w: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lang w:eastAsia="en-SG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2763634A" w14:textId="10C370F9" w:rsidR="00774102" w:rsidRPr="00E54F37" w:rsidRDefault="00774102" w:rsidP="007741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color w:val="660033"/>
                <w:sz w:val="38"/>
                <w:szCs w:val="38"/>
                <w:cs/>
              </w:rPr>
            </w:pP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cs/>
              </w:rPr>
              <w:t>พักเดี่ยว</w:t>
            </w:r>
            <w:r w:rsidRPr="00E54F37">
              <w:rPr>
                <w:rFonts w:ascii="EucrosiaUPC" w:eastAsia="Times New Roman" w:hAnsi="EucrosiaUPC" w:cs="EucrosiaUPC" w:hint="cs"/>
                <w:color w:val="660033"/>
                <w:sz w:val="38"/>
                <w:szCs w:val="38"/>
                <w:cs/>
              </w:rPr>
              <w:t xml:space="preserve"> / เดินทาง</w:t>
            </w: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</w:rPr>
              <w:t xml:space="preserve"> </w:t>
            </w:r>
            <w:r w:rsidRPr="00E54F37">
              <w:rPr>
                <w:rFonts w:ascii="EucrosiaUPC" w:eastAsia="Times New Roman" w:hAnsi="EucrosiaUPC" w:cs="EucrosiaUPC" w:hint="cs"/>
                <w:color w:val="660033"/>
                <w:sz w:val="38"/>
                <w:szCs w:val="38"/>
                <w:cs/>
              </w:rPr>
              <w:t xml:space="preserve">ท่านเดียว </w:t>
            </w: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cs/>
              </w:rPr>
              <w:t>จ่ายเพิ่ม</w:t>
            </w:r>
            <w:r w:rsidRPr="00E54F37">
              <w:rPr>
                <w:rFonts w:ascii="EucrosiaUPC" w:eastAsia="Times New Roman" w:hAnsi="EucrosiaUPC" w:cs="EucrosiaUPC" w:hint="cs"/>
                <w:color w:val="660033"/>
                <w:sz w:val="38"/>
                <w:szCs w:val="38"/>
                <w:cs/>
              </w:rPr>
              <w:t>(บาท)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2A6D6CEA" w14:textId="630A7FC2" w:rsidR="00774102" w:rsidRPr="00E54F37" w:rsidRDefault="00774102" w:rsidP="00774102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color w:val="660033"/>
                <w:sz w:val="38"/>
                <w:szCs w:val="38"/>
                <w:cs/>
              </w:rPr>
            </w:pP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cs/>
              </w:rPr>
              <w:t>จำนวนที่นั่ง</w:t>
            </w:r>
          </w:p>
        </w:tc>
      </w:tr>
      <w:tr w:rsidR="00774102" w:rsidRPr="0087570B" w14:paraId="28415CA0" w14:textId="42F8164A" w:rsidTr="00EF29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5"/>
            <w:shd w:val="clear" w:color="auto" w:fill="FFD966" w:themeFill="accent4" w:themeFillTint="99"/>
            <w:vAlign w:val="center"/>
          </w:tcPr>
          <w:p w14:paraId="427BE116" w14:textId="75B3783A" w:rsidR="00774102" w:rsidRPr="00055284" w:rsidRDefault="0094674B" w:rsidP="00774102">
            <w:pPr>
              <w:jc w:val="center"/>
              <w:rPr>
                <w:rFonts w:ascii="EucrosiaUPC" w:eastAsia="Times New Roman" w:hAnsi="EucrosiaUPC" w:cs="EucrosiaUPC"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color w:val="660033"/>
                <w:sz w:val="48"/>
                <w:szCs w:val="48"/>
                <w:cs/>
              </w:rPr>
              <w:t>ธันวาคม</w:t>
            </w:r>
            <w:r w:rsidR="00774102" w:rsidRPr="00E54F37">
              <w:rPr>
                <w:rFonts w:ascii="EucrosiaUPC" w:eastAsia="Times New Roman" w:hAnsi="EucrosiaUPC" w:cs="EucrosiaUPC" w:hint="cs"/>
                <w:color w:val="660033"/>
                <w:sz w:val="48"/>
                <w:szCs w:val="48"/>
                <w:cs/>
              </w:rPr>
              <w:t xml:space="preserve"> 2569</w:t>
            </w:r>
          </w:p>
        </w:tc>
      </w:tr>
      <w:tr w:rsidR="00774102" w:rsidRPr="0087570B" w14:paraId="4821B7CD" w14:textId="2576D86B" w:rsidTr="00EF29EF">
        <w:trPr>
          <w:trHeight w:val="1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FFF2CC" w:themeFill="accent4" w:themeFillTint="33"/>
            <w:vAlign w:val="center"/>
          </w:tcPr>
          <w:p w14:paraId="75B1B3F7" w14:textId="6E2B1956" w:rsidR="00774102" w:rsidRDefault="00001D24" w:rsidP="00774102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660033"/>
                <w:sz w:val="36"/>
                <w:szCs w:val="36"/>
              </w:rPr>
            </w:pPr>
            <w:r>
              <w:rPr>
                <w:rFonts w:ascii="EucrosiaUPC" w:hAnsi="EucrosiaUPC" w:cs="EucrosiaUPC"/>
                <w:color w:val="660033"/>
                <w:sz w:val="36"/>
                <w:szCs w:val="36"/>
              </w:rPr>
              <w:t>20-26</w:t>
            </w:r>
            <w:r w:rsidR="00364F6C">
              <w:rPr>
                <w:rFonts w:ascii="EucrosiaUPC" w:hAnsi="EucrosiaUPC" w:cs="EucrosiaUPC"/>
                <w:color w:val="660033"/>
                <w:sz w:val="36"/>
                <w:szCs w:val="36"/>
              </w:rPr>
              <w:t xml:space="preserve"> </w:t>
            </w:r>
            <w:r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>ก.พ</w:t>
            </w:r>
            <w:r w:rsidR="00364F6C"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 xml:space="preserve">. </w:t>
            </w:r>
            <w:r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>70</w:t>
            </w:r>
          </w:p>
          <w:p w14:paraId="702B0BE2" w14:textId="67AED998" w:rsidR="00B35993" w:rsidRPr="00E54F37" w:rsidRDefault="00B35993" w:rsidP="00774102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660033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>(ส.-ศ.)</w:t>
            </w:r>
          </w:p>
          <w:p w14:paraId="6E8B36BF" w14:textId="242F0181" w:rsidR="00774102" w:rsidRPr="00774102" w:rsidRDefault="00774102" w:rsidP="00B35993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EE0000"/>
                <w:sz w:val="36"/>
                <w:szCs w:val="36"/>
                <w:highlight w:val="yellow"/>
                <w:cs/>
              </w:rPr>
            </w:pPr>
            <w:r w:rsidRPr="00774102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</w:t>
            </w:r>
            <w:r w:rsidR="00001D24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มาฆบูชา</w:t>
            </w:r>
          </w:p>
        </w:tc>
        <w:tc>
          <w:tcPr>
            <w:tcW w:w="1985" w:type="dxa"/>
            <w:shd w:val="clear" w:color="auto" w:fill="FFF2CC" w:themeFill="accent4" w:themeFillTint="33"/>
            <w:vAlign w:val="center"/>
          </w:tcPr>
          <w:p w14:paraId="6DC0284F" w14:textId="4A5E91B6" w:rsidR="00774102" w:rsidRPr="00EB3EE9" w:rsidRDefault="00F33B11" w:rsidP="00774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  <w:t>91</w:t>
            </w:r>
            <w:r w:rsidR="00774102" w:rsidRPr="00EF29EF"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  <w:t>,</w:t>
            </w:r>
            <w:r w:rsidR="00774102" w:rsidRPr="00EF29EF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</w:rPr>
              <w:t>999.-</w:t>
            </w:r>
            <w:proofErr w:type="gramEnd"/>
          </w:p>
        </w:tc>
        <w:tc>
          <w:tcPr>
            <w:tcW w:w="2273" w:type="dxa"/>
            <w:shd w:val="clear" w:color="auto" w:fill="FFF2CC" w:themeFill="accent4" w:themeFillTint="33"/>
            <w:vAlign w:val="center"/>
          </w:tcPr>
          <w:p w14:paraId="7FD74054" w14:textId="1FF62AF9" w:rsidR="00774102" w:rsidRPr="00E54F37" w:rsidRDefault="00F33B11" w:rsidP="00774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660033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660033"/>
                <w:sz w:val="48"/>
                <w:szCs w:val="48"/>
              </w:rPr>
              <w:t>91</w:t>
            </w:r>
            <w:r w:rsidR="00774102" w:rsidRPr="00E54F37">
              <w:rPr>
                <w:rFonts w:ascii="EucrosiaUPC" w:eastAsia="Times New Roman" w:hAnsi="EucrosiaUPC" w:cs="EucrosiaUPC"/>
                <w:b/>
                <w:bCs/>
                <w:color w:val="660033"/>
                <w:sz w:val="48"/>
                <w:szCs w:val="48"/>
              </w:rPr>
              <w:t>,999</w:t>
            </w:r>
            <w:r w:rsidR="00774102" w:rsidRPr="00E54F37">
              <w:rPr>
                <w:rFonts w:ascii="EucrosiaUPC" w:eastAsia="Times New Roman" w:hAnsi="EucrosiaUPC" w:cs="EucrosiaUPC"/>
                <w:b/>
                <w:bCs/>
                <w:color w:val="660033"/>
                <w:sz w:val="48"/>
                <w:szCs w:val="48"/>
                <w:cs/>
              </w:rPr>
              <w:t>.-</w:t>
            </w:r>
            <w:proofErr w:type="gramEnd"/>
          </w:p>
        </w:tc>
        <w:tc>
          <w:tcPr>
            <w:tcW w:w="2410" w:type="dxa"/>
            <w:shd w:val="clear" w:color="auto" w:fill="FFF2CC" w:themeFill="accent4" w:themeFillTint="33"/>
          </w:tcPr>
          <w:p w14:paraId="7FCBCA6D" w14:textId="20D420E2" w:rsidR="00774102" w:rsidRPr="00E54F37" w:rsidRDefault="0074627E" w:rsidP="00774102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660033"/>
                <w:sz w:val="44"/>
                <w:szCs w:val="44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660033"/>
                <w:sz w:val="44"/>
                <w:szCs w:val="44"/>
              </w:rPr>
              <w:t>9</w:t>
            </w:r>
            <w:r w:rsidR="00774102" w:rsidRPr="00E54F37">
              <w:rPr>
                <w:rFonts w:ascii="EucrosiaUPC" w:eastAsia="Times New Roman" w:hAnsi="EucrosiaUPC" w:cs="EucrosiaUPC"/>
                <w:b/>
                <w:bCs/>
                <w:color w:val="660033"/>
                <w:sz w:val="44"/>
                <w:szCs w:val="44"/>
              </w:rPr>
              <w:t>,</w:t>
            </w:r>
            <w:r w:rsidR="00774102" w:rsidRPr="00E54F37">
              <w:rPr>
                <w:rFonts w:ascii="EucrosiaUPC" w:eastAsia="Times New Roman" w:hAnsi="EucrosiaUPC" w:cs="EucrosiaUPC" w:hint="cs"/>
                <w:b/>
                <w:bCs/>
                <w:color w:val="660033"/>
                <w:sz w:val="44"/>
                <w:szCs w:val="44"/>
                <w:cs/>
              </w:rPr>
              <w:t>500.-</w:t>
            </w:r>
            <w:proofErr w:type="gramEnd"/>
          </w:p>
        </w:tc>
        <w:tc>
          <w:tcPr>
            <w:tcW w:w="1417" w:type="dxa"/>
            <w:shd w:val="clear" w:color="auto" w:fill="FFF2CC" w:themeFill="accent4" w:themeFillTint="33"/>
          </w:tcPr>
          <w:p w14:paraId="5B594907" w14:textId="721E71A4" w:rsidR="00774102" w:rsidRPr="00E54F37" w:rsidRDefault="00774102" w:rsidP="00774102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660033"/>
                <w:sz w:val="44"/>
                <w:szCs w:val="44"/>
                <w:cs/>
              </w:rPr>
            </w:pPr>
            <w:r w:rsidRPr="00E54F37">
              <w:rPr>
                <w:rFonts w:ascii="EucrosiaUPC" w:eastAsia="Times New Roman" w:hAnsi="EucrosiaUPC" w:cs="EucrosiaUPC" w:hint="cs"/>
                <w:b/>
                <w:bCs/>
                <w:color w:val="660033"/>
                <w:sz w:val="44"/>
                <w:szCs w:val="44"/>
                <w:cs/>
              </w:rPr>
              <w:t>2</w:t>
            </w:r>
            <w:r w:rsidR="00A34937">
              <w:rPr>
                <w:rFonts w:ascii="EucrosiaUPC" w:eastAsia="Times New Roman" w:hAnsi="EucrosiaUPC" w:cs="EucrosiaUPC"/>
                <w:b/>
                <w:bCs/>
                <w:color w:val="660033"/>
                <w:sz w:val="44"/>
                <w:szCs w:val="44"/>
              </w:rPr>
              <w:t>0</w:t>
            </w:r>
          </w:p>
        </w:tc>
      </w:tr>
      <w:tr w:rsidR="00B35993" w:rsidRPr="0087570B" w14:paraId="01AB8C2C" w14:textId="77777777" w:rsidTr="00DD07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FFF2CC" w:themeFill="accent4" w:themeFillTint="33"/>
            <w:vAlign w:val="center"/>
          </w:tcPr>
          <w:p w14:paraId="581D4D48" w14:textId="1A2D1C0D" w:rsidR="00B35993" w:rsidRDefault="00B35993" w:rsidP="00DD0728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660033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>2</w:t>
            </w:r>
            <w:r w:rsidR="00001D24"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>7</w:t>
            </w:r>
            <w:r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 xml:space="preserve"> </w:t>
            </w:r>
            <w:r w:rsidR="00001D24"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>มี.ค.</w:t>
            </w:r>
            <w:r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color w:val="660033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 xml:space="preserve"> </w:t>
            </w:r>
            <w:r w:rsidR="00001D24"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>2</w:t>
            </w:r>
            <w:r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 xml:space="preserve"> </w:t>
            </w:r>
            <w:r w:rsidR="00001D24"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 xml:space="preserve">เม.ย. </w:t>
            </w:r>
            <w:r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>70</w:t>
            </w:r>
          </w:p>
          <w:p w14:paraId="30BD6DCE" w14:textId="5D666613" w:rsidR="00B35993" w:rsidRDefault="00B35993" w:rsidP="00DD0728">
            <w:pPr>
              <w:spacing w:line="192" w:lineRule="auto"/>
              <w:rPr>
                <w:rFonts w:ascii="EucrosiaUPC" w:hAnsi="EucrosiaUPC" w:cs="EucrosiaUPC"/>
                <w:color w:val="660033"/>
                <w:sz w:val="36"/>
                <w:szCs w:val="36"/>
              </w:rPr>
            </w:pPr>
            <w:r w:rsidRPr="00B35993"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>(</w:t>
            </w:r>
            <w:r w:rsidR="00001D24"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>ส</w:t>
            </w:r>
            <w:r w:rsidRPr="00B35993"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>.-</w:t>
            </w:r>
            <w:r w:rsidR="00001D24"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>ศ</w:t>
            </w:r>
            <w:r w:rsidRPr="00B35993"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>.)</w:t>
            </w:r>
          </w:p>
        </w:tc>
        <w:tc>
          <w:tcPr>
            <w:tcW w:w="1985" w:type="dxa"/>
            <w:shd w:val="clear" w:color="auto" w:fill="FFF2CC" w:themeFill="accent4" w:themeFillTint="33"/>
            <w:vAlign w:val="center"/>
          </w:tcPr>
          <w:p w14:paraId="6E2A5532" w14:textId="331F37E4" w:rsidR="00B35993" w:rsidRPr="00EF29EF" w:rsidRDefault="00F33B11" w:rsidP="00DD07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C00000"/>
                <w:sz w:val="48"/>
                <w:szCs w:val="48"/>
              </w:rPr>
              <w:t>91</w:t>
            </w:r>
            <w:r w:rsidR="00DD0728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00000"/>
                <w:sz w:val="48"/>
                <w:szCs w:val="48"/>
                <w:cs/>
              </w:rPr>
              <w:t>,999.-</w:t>
            </w:r>
            <w:proofErr w:type="gramEnd"/>
          </w:p>
        </w:tc>
        <w:tc>
          <w:tcPr>
            <w:tcW w:w="2273" w:type="dxa"/>
            <w:shd w:val="clear" w:color="auto" w:fill="FFF2CC" w:themeFill="accent4" w:themeFillTint="33"/>
            <w:vAlign w:val="center"/>
          </w:tcPr>
          <w:p w14:paraId="69134570" w14:textId="4C578059" w:rsidR="00B35993" w:rsidRPr="00E54F37" w:rsidRDefault="00F33B11" w:rsidP="00DD07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660033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660033"/>
                <w:sz w:val="48"/>
                <w:szCs w:val="48"/>
              </w:rPr>
              <w:t>91</w:t>
            </w:r>
            <w:r w:rsidR="00DD0728" w:rsidRPr="00E54F37">
              <w:rPr>
                <w:rFonts w:ascii="EucrosiaUPC" w:eastAsia="Times New Roman" w:hAnsi="EucrosiaUPC" w:cs="EucrosiaUPC"/>
                <w:b/>
                <w:bCs/>
                <w:color w:val="660033"/>
                <w:sz w:val="48"/>
                <w:szCs w:val="48"/>
              </w:rPr>
              <w:t>,999</w:t>
            </w:r>
            <w:r w:rsidR="00DD0728" w:rsidRPr="00E54F37">
              <w:rPr>
                <w:rFonts w:ascii="EucrosiaUPC" w:eastAsia="Times New Roman" w:hAnsi="EucrosiaUPC" w:cs="EucrosiaUPC"/>
                <w:b/>
                <w:bCs/>
                <w:color w:val="660033"/>
                <w:sz w:val="48"/>
                <w:szCs w:val="48"/>
                <w:cs/>
              </w:rPr>
              <w:t>.-</w:t>
            </w:r>
            <w:proofErr w:type="gramEnd"/>
          </w:p>
        </w:tc>
        <w:tc>
          <w:tcPr>
            <w:tcW w:w="2410" w:type="dxa"/>
            <w:shd w:val="clear" w:color="auto" w:fill="FFF2CC" w:themeFill="accent4" w:themeFillTint="33"/>
          </w:tcPr>
          <w:p w14:paraId="235BD7A5" w14:textId="6093C3D2" w:rsidR="00B35993" w:rsidRPr="00E54F37" w:rsidRDefault="0074627E" w:rsidP="00DD072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660033"/>
                <w:sz w:val="44"/>
                <w:szCs w:val="44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660033"/>
                <w:sz w:val="44"/>
                <w:szCs w:val="44"/>
              </w:rPr>
              <w:t>9</w:t>
            </w:r>
            <w:r w:rsidR="00DD0728" w:rsidRPr="00E54F37">
              <w:rPr>
                <w:rFonts w:ascii="EucrosiaUPC" w:eastAsia="Times New Roman" w:hAnsi="EucrosiaUPC" w:cs="EucrosiaUPC"/>
                <w:b/>
                <w:bCs/>
                <w:color w:val="660033"/>
                <w:sz w:val="44"/>
                <w:szCs w:val="44"/>
              </w:rPr>
              <w:t>,</w:t>
            </w:r>
            <w:r w:rsidR="00DD0728" w:rsidRPr="00E54F37">
              <w:rPr>
                <w:rFonts w:ascii="EucrosiaUPC" w:eastAsia="Times New Roman" w:hAnsi="EucrosiaUPC" w:cs="EucrosiaUPC" w:hint="cs"/>
                <w:b/>
                <w:bCs/>
                <w:color w:val="660033"/>
                <w:sz w:val="44"/>
                <w:szCs w:val="44"/>
                <w:cs/>
              </w:rPr>
              <w:t>500.-</w:t>
            </w:r>
            <w:proofErr w:type="gramEnd"/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14:paraId="156C9562" w14:textId="6D057544" w:rsidR="00B35993" w:rsidRPr="00E54F37" w:rsidRDefault="00B35993" w:rsidP="00DD072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660033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660033"/>
                <w:sz w:val="44"/>
                <w:szCs w:val="44"/>
                <w:cs/>
              </w:rPr>
              <w:t>2</w:t>
            </w:r>
            <w:r w:rsidR="00A34937">
              <w:rPr>
                <w:rFonts w:ascii="EucrosiaUPC" w:eastAsia="Times New Roman" w:hAnsi="EucrosiaUPC" w:cs="EucrosiaUPC"/>
                <w:b/>
                <w:bCs/>
                <w:color w:val="660033"/>
                <w:sz w:val="44"/>
                <w:szCs w:val="44"/>
              </w:rPr>
              <w:t>0</w:t>
            </w:r>
          </w:p>
        </w:tc>
      </w:tr>
    </w:tbl>
    <w:p w14:paraId="56A70EE8" w14:textId="77777777" w:rsidR="002468F8" w:rsidRDefault="002468F8" w:rsidP="00EF29EF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04A5DBB7" w14:textId="70D66ED0" w:rsidR="002468F8" w:rsidRPr="000077B1" w:rsidRDefault="000077B1" w:rsidP="000077B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0077B1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กรณีเข้าพักห้องละ 3 ท่าน </w:t>
      </w:r>
      <w:r w:rsidRPr="000077B1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 xml:space="preserve">ทางโรงแรมจะจัดเป็น เตียงใหญ่ และทำการเสริมเตียงเป็น </w:t>
      </w:r>
      <w:r w:rsidRPr="000077B1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SOFA BED </w:t>
      </w:r>
      <w:r w:rsidRPr="000077B1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ทางโรงแรมจะดำเนินการเสริมเตียงให้ตามนโยบายของแต่ละโรงแรม ทั้งนี้ รูปแบบและประเภทของเตียงเสริมอาจแตกต่างกันไปตามมาตรฐานของโรงแรม หากท่านไม่ประสงค์พักแบบเสริมเตียง สามารถแจ้งเพิ่มห้องพักเดี่ยวได้ โดยมีค่าใช้จ่ายเพิ่มเติมตามเงื่อนไขที่กำหนดค่ะ</w:t>
      </w:r>
    </w:p>
    <w:tbl>
      <w:tblPr>
        <w:tblpPr w:leftFromText="180" w:rightFromText="180" w:vertAnchor="text" w:horzAnchor="margin" w:tblpY="-13839"/>
        <w:tblW w:w="11143" w:type="dxa"/>
        <w:tblLook w:val="04A0" w:firstRow="1" w:lastRow="0" w:firstColumn="1" w:lastColumn="0" w:noHBand="0" w:noVBand="1"/>
      </w:tblPr>
      <w:tblGrid>
        <w:gridCol w:w="1142"/>
        <w:gridCol w:w="7080"/>
        <w:gridCol w:w="992"/>
        <w:gridCol w:w="1049"/>
        <w:gridCol w:w="880"/>
      </w:tblGrid>
      <w:tr w:rsidR="00C16A53" w:rsidRPr="00E54F37" w14:paraId="0637D87E" w14:textId="77777777" w:rsidTr="00C16A53">
        <w:trPr>
          <w:trHeight w:val="1418"/>
        </w:trPr>
        <w:tc>
          <w:tcPr>
            <w:tcW w:w="1142" w:type="dxa"/>
            <w:vMerge w:val="restart"/>
            <w:noWrap/>
            <w:vAlign w:val="center"/>
            <w:hideMark/>
          </w:tcPr>
          <w:p w14:paraId="176F6B65" w14:textId="77777777" w:rsidR="00C16A53" w:rsidRPr="00E54F37" w:rsidRDefault="00C16A53" w:rsidP="00BE136E">
            <w:pPr>
              <w:pStyle w:val="NoSpacing"/>
              <w:spacing w:before="100" w:beforeAutospacing="1" w:after="120"/>
              <w:rPr>
                <w:rFonts w:ascii="EucrosiaUPC" w:hAnsi="EucrosiaUPC" w:cs="EucrosiaUPC"/>
                <w:b/>
                <w:bCs/>
                <w:color w:val="660033"/>
                <w:sz w:val="36"/>
                <w:szCs w:val="36"/>
                <w:lang w:eastAsia="ja-JP"/>
              </w:rPr>
            </w:pPr>
            <w:bookmarkStart w:id="1" w:name="_Hlk220057712"/>
            <w:bookmarkStart w:id="2" w:name="_Hlk220068522"/>
            <w:bookmarkStart w:id="3" w:name="_Hlk180074746"/>
            <w:r w:rsidRPr="00E54F37">
              <w:rPr>
                <w:rFonts w:ascii="EucrosiaUPC" w:hAnsi="EucrosiaUPC" w:cs="EucrosiaUPC"/>
                <w:b/>
                <w:bCs/>
                <w:color w:val="660033"/>
                <w:sz w:val="36"/>
                <w:szCs w:val="36"/>
                <w:lang w:eastAsia="ja-JP"/>
              </w:rPr>
              <w:lastRenderedPageBreak/>
              <w:t xml:space="preserve">   </w:t>
            </w:r>
          </w:p>
          <w:p w14:paraId="4441F069" w14:textId="6B33D0E9" w:rsidR="00C16A53" w:rsidRPr="00E54F37" w:rsidRDefault="00BE136E" w:rsidP="00BE136E">
            <w:pPr>
              <w:pStyle w:val="NoSpacing"/>
              <w:spacing w:before="100" w:beforeAutospacing="1" w:after="120"/>
              <w:rPr>
                <w:rFonts w:ascii="EucrosiaUPC" w:hAnsi="EucrosiaUPC" w:cs="EucrosiaUPC"/>
                <w:b/>
                <w:bCs/>
                <w:color w:val="660033"/>
                <w:sz w:val="36"/>
                <w:szCs w:val="36"/>
                <w:cs/>
                <w:lang w:eastAsia="ja-JP"/>
              </w:rPr>
            </w:pPr>
            <w:r w:rsidRPr="00E54F37">
              <w:rPr>
                <w:rFonts w:ascii="EucrosiaUPC" w:hAnsi="EucrosiaUPC" w:cs="EucrosiaUPC" w:hint="cs"/>
                <w:b/>
                <w:bCs/>
                <w:color w:val="660033"/>
                <w:sz w:val="36"/>
                <w:szCs w:val="36"/>
                <w:cs/>
                <w:lang w:eastAsia="ja-JP"/>
              </w:rPr>
              <w:t xml:space="preserve">  </w:t>
            </w:r>
            <w:r w:rsidR="00C16A53" w:rsidRPr="00E54F37">
              <w:rPr>
                <w:rFonts w:ascii="EucrosiaUPC" w:hAnsi="EucrosiaUPC" w:cs="EucrosiaUPC"/>
                <w:b/>
                <w:bCs/>
                <w:color w:val="660033"/>
                <w:sz w:val="36"/>
                <w:szCs w:val="36"/>
                <w:cs/>
                <w:lang w:eastAsia="ja-JP"/>
              </w:rPr>
              <w:t xml:space="preserve">วันที่ </w:t>
            </w:r>
          </w:p>
        </w:tc>
        <w:tc>
          <w:tcPr>
            <w:tcW w:w="7080" w:type="dxa"/>
            <w:vMerge w:val="restart"/>
            <w:noWrap/>
            <w:vAlign w:val="center"/>
            <w:hideMark/>
          </w:tcPr>
          <w:p w14:paraId="441698AB" w14:textId="77777777" w:rsidR="00C16A53" w:rsidRPr="00E54F37" w:rsidRDefault="00C16A53" w:rsidP="00C16A53">
            <w:pPr>
              <w:pStyle w:val="NoSpacing"/>
              <w:spacing w:before="100" w:beforeAutospacing="1" w:after="600"/>
              <w:rPr>
                <w:rFonts w:ascii="EucrosiaUPC" w:hAnsi="EucrosiaUPC" w:cs="EucrosiaUPC"/>
                <w:b/>
                <w:bCs/>
                <w:color w:val="660033"/>
                <w:sz w:val="36"/>
                <w:szCs w:val="36"/>
                <w:lang w:eastAsia="ja-JP"/>
              </w:rPr>
            </w:pPr>
            <w:r w:rsidRPr="00E54F37">
              <w:rPr>
                <w:rFonts w:ascii="EucrosiaUPC" w:hAnsi="EucrosiaUPC" w:cs="EucrosiaUPC" w:hint="cs"/>
                <w:b/>
                <w:bCs/>
                <w:color w:val="660033"/>
                <w:sz w:val="36"/>
                <w:szCs w:val="36"/>
                <w:cs/>
                <w:lang w:eastAsia="ja-JP"/>
              </w:rPr>
              <w:t xml:space="preserve">                                     </w:t>
            </w:r>
          </w:p>
          <w:p w14:paraId="5543CC7C" w14:textId="6364FC34" w:rsidR="00C16A53" w:rsidRPr="00E54F37" w:rsidRDefault="00C16A53" w:rsidP="00BE136E">
            <w:pPr>
              <w:pStyle w:val="NoSpacing"/>
              <w:spacing w:before="100" w:beforeAutospacing="1" w:after="480"/>
              <w:rPr>
                <w:rFonts w:ascii="EucrosiaUPC" w:hAnsi="EucrosiaUPC" w:cs="EucrosiaUPC"/>
                <w:b/>
                <w:bCs/>
                <w:color w:val="660033"/>
                <w:sz w:val="36"/>
                <w:szCs w:val="36"/>
                <w:lang w:eastAsia="ja-JP"/>
              </w:rPr>
            </w:pPr>
            <w:r w:rsidRPr="00E54F37">
              <w:rPr>
                <w:rFonts w:ascii="EucrosiaUPC" w:hAnsi="EucrosiaUPC" w:cs="EucrosiaUPC" w:hint="cs"/>
                <w:b/>
                <w:bCs/>
                <w:color w:val="660033"/>
                <w:sz w:val="36"/>
                <w:szCs w:val="36"/>
                <w:cs/>
                <w:lang w:eastAsia="ja-JP"/>
              </w:rPr>
              <w:t xml:space="preserve">                                   รายการทัวร์</w:t>
            </w:r>
          </w:p>
          <w:p w14:paraId="30B0D32C" w14:textId="77777777" w:rsidR="00C16A53" w:rsidRPr="00E54F37" w:rsidRDefault="00C16A53" w:rsidP="00C16A53">
            <w:pPr>
              <w:rPr>
                <w:color w:val="660033"/>
                <w:cs/>
                <w:lang w:eastAsia="ja-JP"/>
              </w:rPr>
            </w:pPr>
          </w:p>
        </w:tc>
        <w:tc>
          <w:tcPr>
            <w:tcW w:w="2921" w:type="dxa"/>
            <w:gridSpan w:val="3"/>
            <w:noWrap/>
            <w:vAlign w:val="center"/>
            <w:hideMark/>
          </w:tcPr>
          <w:p w14:paraId="0AA20F76" w14:textId="77777777" w:rsidR="00C16A53" w:rsidRPr="00E54F37" w:rsidRDefault="00C16A53" w:rsidP="00C16A53">
            <w:pPr>
              <w:pStyle w:val="NoSpacing"/>
              <w:spacing w:before="120"/>
              <w:rPr>
                <w:rFonts w:ascii="EucrosiaUPC" w:hAnsi="EucrosiaUPC" w:cs="EucrosiaUPC"/>
                <w:b/>
                <w:bCs/>
                <w:color w:val="660033"/>
                <w:sz w:val="36"/>
                <w:szCs w:val="36"/>
                <w:cs/>
                <w:lang w:eastAsia="ja-JP"/>
              </w:rPr>
            </w:pPr>
          </w:p>
        </w:tc>
      </w:tr>
      <w:tr w:rsidR="00C16A53" w:rsidRPr="00E54F37" w14:paraId="294AB81C" w14:textId="77777777" w:rsidTr="00C16A53">
        <w:trPr>
          <w:trHeight w:val="559"/>
        </w:trPr>
        <w:tc>
          <w:tcPr>
            <w:tcW w:w="1142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27791D36" w14:textId="77777777" w:rsidR="00C16A53" w:rsidRPr="00E54F37" w:rsidRDefault="00C16A53" w:rsidP="00C16A53">
            <w:pPr>
              <w:rPr>
                <w:rFonts w:ascii="EucrosiaUPC" w:eastAsia="GungsuhChe" w:hAnsi="EucrosiaUPC" w:cs="EucrosiaUPC"/>
                <w:b/>
                <w:bCs/>
                <w:color w:val="660033"/>
                <w:sz w:val="36"/>
                <w:szCs w:val="36"/>
                <w:lang w:eastAsia="ja-JP"/>
              </w:rPr>
            </w:pPr>
            <w:bookmarkStart w:id="4" w:name="_Hlk108514265"/>
          </w:p>
        </w:tc>
        <w:tc>
          <w:tcPr>
            <w:tcW w:w="7080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6C62665F" w14:textId="77777777" w:rsidR="00C16A53" w:rsidRPr="00E54F37" w:rsidRDefault="00C16A53" w:rsidP="00C16A53">
            <w:pPr>
              <w:rPr>
                <w:rFonts w:ascii="EucrosiaUPC" w:eastAsia="GungsuhChe" w:hAnsi="EucrosiaUPC" w:cs="EucrosiaUPC"/>
                <w:b/>
                <w:bCs/>
                <w:color w:val="660033"/>
                <w:sz w:val="36"/>
                <w:szCs w:val="36"/>
                <w:lang w:eastAsia="ja-JP"/>
              </w:rPr>
            </w:pPr>
          </w:p>
        </w:tc>
        <w:tc>
          <w:tcPr>
            <w:tcW w:w="992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15FE4ED7" w14:textId="77777777" w:rsidR="00C16A53" w:rsidRPr="00E54F37" w:rsidRDefault="00C16A53" w:rsidP="00BE136E">
            <w:pPr>
              <w:pStyle w:val="NoSpacing"/>
              <w:spacing w:after="100" w:afterAutospacing="1"/>
              <w:rPr>
                <w:rFonts w:ascii="EucrosiaUPC" w:hAnsi="EucrosiaUPC" w:cs="EucrosiaUPC"/>
                <w:b/>
                <w:bCs/>
                <w:color w:val="660033"/>
                <w:sz w:val="36"/>
                <w:szCs w:val="36"/>
                <w:cs/>
                <w:lang w:eastAsia="ja-JP"/>
              </w:rPr>
            </w:pPr>
            <w:r w:rsidRPr="00E54F37">
              <w:rPr>
                <w:rFonts w:ascii="EucrosiaUPC" w:hAnsi="EucrosiaUPC" w:cs="EucrosiaUPC" w:hint="cs"/>
                <w:b/>
                <w:bCs/>
                <w:color w:val="660033"/>
                <w:sz w:val="36"/>
                <w:szCs w:val="36"/>
                <w:cs/>
                <w:lang w:eastAsia="ja-JP"/>
              </w:rPr>
              <w:t xml:space="preserve">   </w:t>
            </w:r>
            <w:r w:rsidRPr="00E54F37">
              <w:rPr>
                <w:rFonts w:ascii="EucrosiaUPC" w:hAnsi="EucrosiaUPC" w:cs="EucrosiaUPC"/>
                <w:b/>
                <w:bCs/>
                <w:color w:val="660033"/>
                <w:sz w:val="36"/>
                <w:szCs w:val="36"/>
                <w:cs/>
                <w:lang w:eastAsia="ja-JP"/>
              </w:rPr>
              <w:t>เช้า</w:t>
            </w:r>
          </w:p>
        </w:tc>
        <w:tc>
          <w:tcPr>
            <w:tcW w:w="1049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58233930" w14:textId="77777777" w:rsidR="00C16A53" w:rsidRPr="00E54F37" w:rsidRDefault="00C16A53" w:rsidP="00BE136E">
            <w:pPr>
              <w:pStyle w:val="NoSpacing"/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660033"/>
                <w:sz w:val="36"/>
                <w:szCs w:val="36"/>
                <w:cs/>
                <w:lang w:eastAsia="ja-JP"/>
              </w:rPr>
            </w:pPr>
            <w:r w:rsidRPr="00E54F37">
              <w:rPr>
                <w:rFonts w:ascii="EucrosiaUPC" w:hAnsi="EucrosiaUPC" w:cs="EucrosiaUPC"/>
                <w:b/>
                <w:bCs/>
                <w:color w:val="660033"/>
                <w:sz w:val="36"/>
                <w:szCs w:val="36"/>
                <w:cs/>
                <w:lang w:eastAsia="ja-JP"/>
              </w:rPr>
              <w:t>กลางวัน</w:t>
            </w:r>
          </w:p>
        </w:tc>
        <w:tc>
          <w:tcPr>
            <w:tcW w:w="880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5A55D149" w14:textId="77777777" w:rsidR="00C16A53" w:rsidRPr="00E54F37" w:rsidRDefault="00C16A53" w:rsidP="00BE136E">
            <w:pPr>
              <w:pStyle w:val="NoSpacing"/>
              <w:spacing w:after="100" w:afterAutospacing="1"/>
              <w:rPr>
                <w:rFonts w:ascii="EucrosiaUPC" w:hAnsi="EucrosiaUPC" w:cs="EucrosiaUPC"/>
                <w:b/>
                <w:bCs/>
                <w:color w:val="660033"/>
                <w:sz w:val="36"/>
                <w:szCs w:val="36"/>
                <w:cs/>
                <w:lang w:eastAsia="ja-JP"/>
              </w:rPr>
            </w:pPr>
            <w:r w:rsidRPr="00E54F37">
              <w:rPr>
                <w:rFonts w:ascii="EucrosiaUPC" w:hAnsi="EucrosiaUPC" w:cs="EucrosiaUPC" w:hint="cs"/>
                <w:b/>
                <w:bCs/>
                <w:color w:val="660033"/>
                <w:sz w:val="36"/>
                <w:szCs w:val="36"/>
                <w:cs/>
                <w:lang w:eastAsia="ja-JP"/>
              </w:rPr>
              <w:t xml:space="preserve"> เย็น</w:t>
            </w:r>
          </w:p>
        </w:tc>
      </w:tr>
      <w:bookmarkEnd w:id="4"/>
      <w:tr w:rsidR="00C16A53" w:rsidRPr="0087570B" w14:paraId="62F64DA1" w14:textId="77777777" w:rsidTr="00C16A53">
        <w:trPr>
          <w:trHeight w:val="1576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3285D4CD" w14:textId="77777777" w:rsidR="00C16A53" w:rsidRPr="00BE136E" w:rsidRDefault="00C16A53" w:rsidP="00C16A53">
            <w:pPr>
              <w:jc w:val="center"/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E136E"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วันแรก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53419304" w14:textId="77777777" w:rsidR="00C16A53" w:rsidRPr="00F01EB2" w:rsidRDefault="00C16A53" w:rsidP="00C16A53">
            <w:pPr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468F8">
              <w:rPr>
                <w:rFonts w:ascii="EucrosiaUPC" w:hAnsi="EucrosiaUPC" w:cs="EucrosiaUPC"/>
                <w:b/>
                <w:bCs/>
                <w:noProof/>
                <w:color w:val="002060"/>
                <w:sz w:val="34"/>
                <w:szCs w:val="34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875328" behindDoc="1" locked="0" layoutInCell="1" allowOverlap="1" wp14:anchorId="2EC0274D" wp14:editId="5F88DD94">
                      <wp:simplePos x="0" y="0"/>
                      <wp:positionH relativeFrom="page">
                        <wp:posOffset>-771525</wp:posOffset>
                      </wp:positionH>
                      <wp:positionV relativeFrom="paragraph">
                        <wp:posOffset>-871220</wp:posOffset>
                      </wp:positionV>
                      <wp:extent cx="7096125" cy="819150"/>
                      <wp:effectExtent l="38100" t="38100" r="123825" b="114300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96125" cy="81915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EBB00"/>
                              </a:solidFill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7EDEEC" w14:textId="77777777" w:rsidR="00C16A53" w:rsidRDefault="00C16A53" w:rsidP="00BE136E">
                                  <w:pPr>
                                    <w:spacing w:before="100" w:beforeAutospacing="1" w:after="100" w:afterAutospacing="1"/>
                                    <w:jc w:val="center"/>
                                  </w:pPr>
                                  <w:r>
                                    <w:rPr>
                                      <w:rFonts w:ascii="EucrosiaUPC" w:hAnsi="EucrosiaUPC" w:cs="EucrosiaUPC" w:hint="cs"/>
                                      <w:b/>
                                      <w:bCs/>
                                      <w:color w:val="002060"/>
                                      <w:sz w:val="36"/>
                                      <w:szCs w:val="36"/>
                                      <w:cs/>
                                      <w:lang w:eastAsia="ja-JP"/>
                                    </w:rPr>
                                    <w:t xml:space="preserve">                                                                                                       </w:t>
                                  </w:r>
                                  <w:r w:rsidRPr="00E54F37">
                                    <w:rPr>
                                      <w:rFonts w:ascii="EucrosiaUPC" w:hAnsi="EucrosiaUPC" w:cs="EucrosiaUPC"/>
                                      <w:b/>
                                      <w:bCs/>
                                      <w:color w:val="660033"/>
                                      <w:sz w:val="36"/>
                                      <w:szCs w:val="36"/>
                                      <w:cs/>
                                      <w:lang w:eastAsia="ja-JP"/>
                                    </w:rPr>
                                    <w:t>มื้ออาหาร</w:t>
                                  </w:r>
                                </w:p>
                                <w:p w14:paraId="5E3AE6CA" w14:textId="77777777" w:rsidR="00C16A53" w:rsidRDefault="00C16A53" w:rsidP="00E54F37">
                                  <w:pPr>
                                    <w:spacing w:before="100" w:beforeAutospacing="1" w:after="100" w:afterAutospacing="1"/>
                                    <w:jc w:val="center"/>
                                  </w:pPr>
                                  <w:r>
                                    <w:t xml:space="preserve">                                                                                                                                                     </w:t>
                                  </w:r>
                                </w:p>
                                <w:p w14:paraId="14B4B22C" w14:textId="77777777" w:rsidR="00C16A53" w:rsidRDefault="00C16A53" w:rsidP="00BE136E">
                                  <w:pPr>
                                    <w:spacing w:before="240" w:after="100" w:afterAutospacing="1"/>
                                    <w:jc w:val="center"/>
                                  </w:pPr>
                                </w:p>
                                <w:p w14:paraId="7323ECD7" w14:textId="77777777" w:rsidR="00C16A53" w:rsidRDefault="00C16A53" w:rsidP="00BE136E">
                                  <w:pPr>
                                    <w:spacing w:before="100" w:beforeAutospacing="1" w:after="100" w:afterAutospacing="1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EC0274D" id="Rectangle: Rounded Corners 4" o:spid="_x0000_s1026" style="position:absolute;margin-left:-60.75pt;margin-top:-68.6pt;width:558.75pt;height:64.5pt;z-index:-25144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xb3wgIAAOUFAAAOAAAAZHJzL2Uyb0RvYy54bWysVN9v2yAQfp+0/wHxvtpOkzaN6lRpu0yT&#10;qjZqOvUZY4jRMDDAcbK/fgd2nKzry6blgdyZ+/Hdx91d3+xqibbMOqFVjrOzFCOmqC6F2uT428vy&#10;0xQj54kqidSK5XjPHL6Zf/xw3ZoZG+lKy5JZBEGUm7Umx5X3ZpYkjlasJu5MG6bgkmtbEw+q3SSl&#10;JS1Er2UyStOLpNW2NFZT5hx8ve8u8TzG55xR/8S5Yx7JHAM2H08bzyKcyfyazDaWmErQHgb5BxQ1&#10;EQqSDqHuiSeoseKPULWgVjvN/RnVdaI5F5TFGqCaLH1TzboihsVagBxnBprc/wtLH7drs7JAQ2vc&#10;zIEYqthxW4d/wId2kaz9QBbbeUTh42V6dZGNJhhRuJtmV9kkspkcvY11/gvTNQpCjq1uVPkMLxKJ&#10;ItsH5yEt2B/sQkanpSiXQsqo2E1xJy3aEni95efb2/SQ4jczFt8ZwkXIjWd2XZUtKmRjn0mZ40k6&#10;BUdUioDifJp1CjTB6DINP4yI3ED3eomR1f5V+CoyH0oOIQO+AUYhCf3eVSBNRTps4xjmWA1Yx8r0&#10;AUzUTnAmR7aj5PeShVRSPTOORAn8nsckcRDYkF36LLQskBYtgwsHsgan7D0nQilTftI79vbBtQP0&#10;N86DR8yslR+ca6G0fS/7ETLv7AH+Sc1B9Lti13dgocv9yoZniG3nDF0KoP+BOL8iFkYTXgvWjX+C&#10;g0vd5lj3EkaVtj/f+x7sYWLgFqMWRj3H7kdDLMNIflUwS1fZeBx2Q1TGk8sRKPb0pji9UU19p6Ef&#10;M1hshkYx2Ht5ELnV9StspUXICldEUcidY+rtQbnz3QqCvUbZYhHNYB8Y4h/U2tAQPBAcGu9l90qs&#10;6UfIw/A96sNaILM3Q9TZBk+lF43XXMQJCxR3vPbUwy6JPdTvvbCsTvVoddzO818AAAD//wMAUEsD&#10;BBQABgAIAAAAIQD/ES6y4QAAAAwBAAAPAAAAZHJzL2Rvd25yZXYueG1sTI/NTsMwEITvSLyDtUhc&#10;UOvE0JKGOFWF4FRVKoUHcOMliYjtyHZ+eHu2p3Lb3RnNflNsZ9OxEX1onZWQLhNgaCunW1tL+Pp8&#10;X2TAQlRWq85ZlPCLAbbl7U2hcu0m+4HjKdaMQmzIlYQmxj7nPFQNGhWWrkdL2rfzRkVafc21VxOF&#10;m46LJFlzo1pLHxrV42uD1c9pMBKmYfXkD+LhLasOO+6Pw/6YjXsp7+/m3QuwiHO8muGCT+hQEtPZ&#10;DVYH1klYpCJdkfcyPT4LYOTZbNbU70ynTAAvC/6/RPkHAAD//wMAUEsBAi0AFAAGAAgAAAAhALaD&#10;OJL+AAAA4QEAABMAAAAAAAAAAAAAAAAAAAAAAFtDb250ZW50X1R5cGVzXS54bWxQSwECLQAUAAYA&#10;CAAAACEAOP0h/9YAAACUAQAACwAAAAAAAAAAAAAAAAAvAQAAX3JlbHMvLnJlbHNQSwECLQAUAAYA&#10;CAAAACEA7XcW98ICAADlBQAADgAAAAAAAAAAAAAAAAAuAgAAZHJzL2Uyb0RvYy54bWxQSwECLQAU&#10;AAYACAAAACEA/xEusuEAAAAMAQAADwAAAAAAAAAAAAAAAAAcBQAAZHJzL2Rvd25yZXYueG1sUEsF&#10;BgAAAAAEAAQA8wAAACoGAAAAAA==&#10;" fillcolor="#febb00" strokecolor="white [3201]" strokeweight="1.5pt">
                      <v:stroke joinstyle="miter"/>
                      <v:shadow on="t" color="black" opacity="26214f" origin="-.5,-.5" offset=".74836mm,.74836mm"/>
                      <v:textbox>
                        <w:txbxContent>
                          <w:p w14:paraId="407EDEEC" w14:textId="77777777" w:rsidR="00C16A53" w:rsidRDefault="00C16A53" w:rsidP="00BE136E">
                            <w:pPr>
                              <w:spacing w:before="100" w:beforeAutospacing="1" w:after="100" w:afterAutospacing="1"/>
                              <w:jc w:val="center"/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                                                                                                      </w:t>
                            </w:r>
                            <w:r w:rsidRPr="00E54F37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มื้ออาหาร</w:t>
                            </w:r>
                          </w:p>
                          <w:p w14:paraId="5E3AE6CA" w14:textId="77777777" w:rsidR="00C16A53" w:rsidRDefault="00C16A53" w:rsidP="00E54F37">
                            <w:pPr>
                              <w:spacing w:before="100" w:beforeAutospacing="1" w:after="100" w:afterAutospacing="1"/>
                              <w:jc w:val="center"/>
                            </w:pPr>
                            <w:r>
                              <w:t xml:space="preserve">                                                                                                                                                     </w:t>
                            </w:r>
                          </w:p>
                          <w:p w14:paraId="14B4B22C" w14:textId="77777777" w:rsidR="00C16A53" w:rsidRDefault="00C16A53" w:rsidP="00BE136E">
                            <w:pPr>
                              <w:spacing w:before="240" w:after="100" w:afterAutospacing="1"/>
                              <w:jc w:val="center"/>
                            </w:pPr>
                          </w:p>
                          <w:p w14:paraId="7323ECD7" w14:textId="77777777" w:rsidR="00C16A53" w:rsidRDefault="00C16A53" w:rsidP="00BE136E">
                            <w:pPr>
                              <w:spacing w:before="100" w:beforeAutospacing="1" w:after="100" w:afterAutospacing="1"/>
                              <w:jc w:val="center"/>
                            </w:pPr>
                          </w:p>
                        </w:txbxContent>
                      </v:textbox>
                      <w10:wrap anchorx="page"/>
                    </v:roundrect>
                  </w:pict>
                </mc:Fallback>
              </mc:AlternateContent>
            </w:r>
            <w:r w:rsidRPr="00F01EB2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สนามบินนานาชาติสุวรรณภูมิ</w:t>
            </w:r>
            <w:r w:rsidRPr="00F01EB2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</w:t>
            </w:r>
            <w:r w:rsidRPr="00F01EB2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F01EB2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</w:t>
            </w:r>
            <w:r w:rsidRPr="00F01EB2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มัสกัส </w:t>
            </w:r>
          </w:p>
          <w:p w14:paraId="15B1D26D" w14:textId="77777777" w:rsidR="00C16A53" w:rsidRPr="00F01EB2" w:rsidRDefault="00C16A53" w:rsidP="00C16A53">
            <w:pPr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1EB2">
              <w:rPr>
                <w:rFonts w:ascii="EucrosiaUPC" w:eastAsia="Times New Roman" w:hAnsi="EucrosiaUPC" w:cs="EucrosiaUPC"/>
                <w:b/>
                <w:color w:val="EE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WY-818</w:t>
            </w:r>
            <w:r w:rsidRPr="00F01EB2">
              <w:rPr>
                <w:rFonts w:ascii="EucrosiaUPC" w:eastAsia="Times New Roman" w:hAnsi="EucrosiaUPC" w:cs="EucrosiaUPC"/>
                <w:bCs/>
                <w:color w:val="EE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F01EB2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F01EB2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</w:t>
            </w:r>
            <w:r w:rsidRPr="00F01EB2">
              <w:rPr>
                <w:rFonts w:ascii="EucrosiaUPC" w:eastAsiaTheme="minorEastAsia" w:hAnsi="EucrosiaUPC" w:cs="EucrosiaUPC"/>
                <w:bCs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 </w:t>
            </w:r>
            <w:r w:rsidRPr="00F01EB2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MCT </w:t>
            </w:r>
            <w:r w:rsidRPr="00F01EB2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09.00 น. - 11.50 น.</w:t>
            </w:r>
            <w:r w:rsidRPr="00F01EB2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Pr="00F01EB2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 </w:t>
            </w:r>
          </w:p>
          <w:p w14:paraId="61E26E7F" w14:textId="7E6E31FA" w:rsidR="00C16A53" w:rsidRPr="00F01EB2" w:rsidRDefault="000077B1" w:rsidP="00C16A53">
            <w:pPr>
              <w:rPr>
                <w:rFonts w:ascii="EucrosiaUPC" w:eastAsia="Times New Roman" w:hAnsi="EucrosiaUPC" w:cs="EucrosiaUPC"/>
                <w:b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</w:t>
            </w:r>
            <w:r w:rsidR="00C16A53" w:rsidRPr="00F01EB2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นานาชาติเชเรเมเตียโว</w:t>
            </w:r>
            <w:r w:rsidR="00C16A53" w:rsidRPr="00F01EB2">
              <w:rPr>
                <w:rFonts w:ascii="EucrosiaUPC" w:eastAsia="Times New Roman" w:hAnsi="EucrosiaUPC" w:cs="EucrosiaUPC"/>
                <w:b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46B5E23E" w14:textId="0EB09468" w:rsidR="00C16A53" w:rsidRPr="00F01EB2" w:rsidRDefault="00C16A53" w:rsidP="00C16A53">
            <w:pPr>
              <w:rPr>
                <w:rFonts w:ascii="EucrosiaUPC" w:eastAsia="Times New Roman" w:hAnsi="EucrosiaUPC" w:cs="EucrosiaUPC"/>
                <w:b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1EB2">
              <w:rPr>
                <w:rFonts w:ascii="EucrosiaUPC" w:eastAsia="Times New Roman" w:hAnsi="EucrosiaUPC" w:cs="EucrosiaUPC"/>
                <w:b/>
                <w:color w:val="EE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WY-183 </w:t>
            </w:r>
            <w:r w:rsidRPr="00F01EB2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F01EB2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MCT</w:t>
            </w:r>
            <w:r w:rsidRPr="00F01EB2">
              <w:rPr>
                <w:rFonts w:ascii="EucrosiaUPC" w:eastAsiaTheme="minorEastAsia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F01EB2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 SVO 15.55</w:t>
            </w:r>
            <w:r w:rsidRPr="00F01EB2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F01EB2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น.</w:t>
            </w:r>
            <w:r w:rsidRPr="00F01EB2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</w:t>
            </w:r>
            <w:r w:rsidRPr="00F01EB2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21.05 น.</w:t>
            </w:r>
            <w:r w:rsidRPr="00F01EB2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Pr="00F01EB2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F01EB2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</w:t>
            </w:r>
            <w:r w:rsidR="00C0756B" w:rsidRPr="00F01EB2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กรุง</w:t>
            </w:r>
            <w:r w:rsidRPr="00F01EB2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มอสโคว์</w:t>
            </w:r>
          </w:p>
          <w:p w14:paraId="4AB531C6" w14:textId="77777777" w:rsidR="00C16A53" w:rsidRPr="00234FAC" w:rsidRDefault="00C16A53" w:rsidP="00C16A53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EucrosiaUPC" w:eastAsia="Times New Roman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5" w:name="_Hlk220057350"/>
            <w:r w:rsidRPr="00F01EB2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  <w:t>EDGE BY SELIGERSKAYA HOTEL</w:t>
            </w:r>
            <w:r w:rsidRPr="00F01EB2">
              <w:rPr>
                <w:rFonts w:ascii="EucrosiaUPC" w:hAnsi="EucrosiaUPC" w:cs="EucrosiaUPC"/>
                <w:b/>
                <w:bCs/>
                <w:color w:val="4472C4" w:themeColor="accent1"/>
                <w:sz w:val="32"/>
                <w:szCs w:val="32"/>
              </w:rPr>
              <w:t xml:space="preserve"> </w:t>
            </w:r>
            <w:r w:rsidRPr="00F01EB2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  <w:bookmarkEnd w:id="5"/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24435D30" w14:textId="77777777" w:rsidR="00C16A53" w:rsidRPr="00C16A53" w:rsidRDefault="00C16A53" w:rsidP="00C16A53">
            <w:pPr>
              <w:jc w:val="center"/>
              <w:rPr>
                <w:rFonts w:ascii="EucrosiaUPC" w:hAnsi="EucrosiaUPC" w:cs="EucrosiaUPC"/>
                <w:b/>
                <w:sz w:val="28"/>
                <w:cs/>
              </w:rPr>
            </w:pPr>
            <w:r w:rsidRPr="00C16A53">
              <w:rPr>
                <w:rFonts w:ascii="EucrosiaUPC" w:hAnsi="EucrosiaUPC" w:cs="EucrosiaUPC"/>
                <w:b/>
                <w:color w:val="000000"/>
                <w:sz w:val="28"/>
                <w:lang w:eastAsia="ja-JP"/>
              </w:rPr>
              <w:t>-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475AAF43" w14:textId="77777777" w:rsidR="00C16A53" w:rsidRPr="00C16A53" w:rsidRDefault="00C16A53" w:rsidP="00C16A53">
            <w:pPr>
              <w:jc w:val="center"/>
              <w:rPr>
                <w:rFonts w:ascii="EucrosiaUPC" w:hAnsi="EucrosiaUPC" w:cs="EucrosiaUPC"/>
                <w:b/>
                <w:color w:val="000000"/>
                <w:sz w:val="28"/>
                <w:cs/>
                <w:lang w:eastAsia="ja-JP"/>
              </w:rPr>
            </w:pPr>
            <w:r w:rsidRPr="00C16A53">
              <w:rPr>
                <w:rFonts w:ascii="EucrosiaUPC" w:hAnsi="EucrosiaUPC" w:cs="EucrosiaUPC"/>
                <w:b/>
                <w:color w:val="000000"/>
                <w:sz w:val="28"/>
                <w:lang w:eastAsia="ja-JP"/>
              </w:rPr>
              <w:t>-</w:t>
            </w:r>
            <w:r w:rsidRPr="00C16A53">
              <w:rPr>
                <w:rFonts w:ascii="EucrosiaUPC" w:hAnsi="EucrosiaUPC" w:cs="EucrosiaUPC"/>
                <w:b/>
                <w:color w:val="000000"/>
                <w:sz w:val="28"/>
                <w:cs/>
                <w:lang w:eastAsia="ja-JP"/>
              </w:rPr>
              <w:t xml:space="preserve">   </w:t>
            </w:r>
          </w:p>
        </w:tc>
        <w:tc>
          <w:tcPr>
            <w:tcW w:w="8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D027959" w14:textId="77777777" w:rsidR="00C16A53" w:rsidRPr="00C16A53" w:rsidRDefault="00C16A53" w:rsidP="00C16A53">
            <w:pPr>
              <w:jc w:val="center"/>
              <w:rPr>
                <w:rFonts w:ascii="EucrosiaUPC" w:hAnsi="EucrosiaUPC" w:cs="EucrosiaUPC"/>
                <w:b/>
                <w:color w:val="000000"/>
                <w:sz w:val="28"/>
                <w:cs/>
                <w:lang w:eastAsia="ja-JP"/>
              </w:rPr>
            </w:pPr>
            <w:r w:rsidRPr="00C16A53">
              <w:rPr>
                <w:rFonts w:ascii="EucrosiaUPC" w:hAnsi="EucrosiaUPC" w:cs="EucrosiaUPC"/>
                <w:b/>
                <w:noProof/>
                <w:color w:val="000000"/>
                <w:sz w:val="28"/>
                <w:lang w:eastAsia="ja-JP"/>
              </w:rPr>
              <w:t>-</w:t>
            </w:r>
          </w:p>
        </w:tc>
      </w:tr>
      <w:tr w:rsidR="00C16A53" w:rsidRPr="0087570B" w14:paraId="718DEA08" w14:textId="77777777" w:rsidTr="00C16A53">
        <w:trPr>
          <w:trHeight w:val="1769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1E0D14E6" w14:textId="77777777" w:rsidR="00C16A53" w:rsidRPr="00BE136E" w:rsidRDefault="00C16A53" w:rsidP="00C16A53">
            <w:pPr>
              <w:jc w:val="center"/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E136E"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วันที่สอง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23820AFC" w14:textId="77777777" w:rsidR="00A71146" w:rsidRDefault="00C0756B" w:rsidP="00C16A53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กรุง</w:t>
            </w:r>
            <w:r w:rsidR="00C16A53"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มอสโคว์</w:t>
            </w:r>
            <w:r w:rsidR="0094674B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94674B"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 w:rsidR="0094674B"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สถานีรถไฟมอสโคว์ </w:t>
            </w:r>
            <w:r w:rsidR="00C16A53"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206AB7"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C16A53"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พระราชวังเครมลิน</w:t>
            </w:r>
            <w:r w:rsidR="00206AB7"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206AB7" w:rsidRPr="00F01EB2">
              <w:rPr>
                <w:rFonts w:ascii="EucrosiaUPC" w:hAnsi="EucrosiaUPC" w:cs="EucrosiaUPC" w:hint="cs"/>
                <w:b/>
                <w:bCs/>
                <w:color w:val="00B05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(รวมค่าเข้าชม)</w:t>
            </w:r>
            <w:r w:rsidR="00C16A53" w:rsidRPr="00F01EB2">
              <w:rPr>
                <w:rFonts w:ascii="EucrosiaUPC" w:hAnsi="EucrosiaUPC" w:cs="EucrosiaUPC" w:hint="cs"/>
                <w:b/>
                <w:bCs/>
                <w:color w:val="00B05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16A53"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C16A53"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จัตุรัสแดง </w:t>
            </w:r>
            <w:r w:rsidR="000077B1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C16A53"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มหาวิหาร</w:t>
            </w:r>
            <w:r w:rsidR="00DC3B17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เซนต์บาซิล </w:t>
            </w:r>
            <w:r w:rsidR="00206AB7" w:rsidRPr="00F01EB2">
              <w:rPr>
                <w:rFonts w:ascii="EucrosiaUPC" w:hAnsi="EucrosiaUPC" w:cs="EucrosiaUPC" w:hint="cs"/>
                <w:b/>
                <w:bCs/>
                <w:color w:val="00B05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(ถ่ายภาพด้านนอก)</w:t>
            </w:r>
            <w:r w:rsidR="0094674B">
              <w:rPr>
                <w:rFonts w:ascii="EucrosiaUPC" w:hAnsi="EucrosiaUPC" w:cs="EucrosiaUPC" w:hint="cs"/>
                <w:b/>
                <w:bCs/>
                <w:color w:val="00B05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94674B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94674B"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วิหาร</w:t>
            </w:r>
            <w:r w:rsidR="0094674B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เซนต์ซาร์เวียร์</w:t>
            </w:r>
            <w:r w:rsidR="00452E7D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452E7D" w:rsidRPr="00F01EB2">
              <w:rPr>
                <w:rFonts w:ascii="EucrosiaUPC" w:hAnsi="EucrosiaUPC" w:cs="EucrosiaUPC" w:hint="cs"/>
                <w:b/>
                <w:bCs/>
                <w:color w:val="00B05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(ถ่ายภาพด้านนอก)</w:t>
            </w:r>
            <w:r w:rsidR="0094674B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สวนสาธารณะ </w:t>
            </w:r>
            <w:proofErr w:type="spellStart"/>
            <w:r w:rsidR="0094674B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Zaryadye</w:t>
            </w:r>
            <w:proofErr w:type="spellEnd"/>
            <w:r w:rsidR="0094674B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16A53" w:rsidRPr="00F01EB2">
              <w:rPr>
                <w:rFonts w:ascii="EucrosiaUPC" w:hAnsi="EucrosiaUPC" w:cs="EucrosiaUPC"/>
                <w:b/>
                <w:bCs/>
                <w:color w:val="00B05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16A53"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C16A53"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ถนน</w:t>
            </w:r>
            <w:r w:rsidR="0045542F"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คนเดิน</w:t>
            </w:r>
            <w:r w:rsidR="00C16A53"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อารบัต</w:t>
            </w:r>
          </w:p>
          <w:p w14:paraId="2889ECD9" w14:textId="7C6E8E04" w:rsidR="00C16A53" w:rsidRPr="00A71146" w:rsidRDefault="00A71146" w:rsidP="00A71146">
            <w:pPr>
              <w:rPr>
                <w:rFonts w:ascii="EucrosiaUPC" w:hAnsi="EucrosiaUPC" w:cs="EucrosiaUPC"/>
                <w:b/>
                <w:bCs/>
                <w:color w:val="EE0000"/>
                <w:sz w:val="32"/>
                <w:szCs w:val="32"/>
                <w:lang w:eastAsia="ja-JP"/>
              </w:rPr>
            </w:pPr>
            <w:r w:rsidRPr="00F01EB2">
              <w:rPr>
                <w:rFonts w:ascii="EucrosiaUPC" w:hAnsi="EucrosiaUPC" w:cs="EucrosiaUPC"/>
                <w:b/>
                <w:color w:val="002060"/>
                <w:sz w:val="32"/>
                <w:szCs w:val="32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OPTION</w:t>
            </w:r>
            <w:r>
              <w:rPr>
                <w:rFonts w:ascii="EucrosiaUPC" w:hAnsi="EucrosiaUPC" w:cs="EucrosiaUPC" w:hint="cs"/>
                <w:b/>
                <w:color w:val="002060"/>
                <w:sz w:val="32"/>
                <w:szCs w:val="32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hAnsi="EucrosiaUPC" w:cs="EucrosiaUPC"/>
                <w:b/>
                <w:color w:val="002060"/>
                <w:sz w:val="32"/>
                <w:szCs w:val="32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TOUR:</w:t>
            </w:r>
            <w:r>
              <w:rPr>
                <w:rFonts w:ascii="EucrosiaUPC" w:hAnsi="EucrosiaUPC" w:cs="EucrosiaUPC" w:hint="cs"/>
                <w:b/>
                <w:color w:val="002060"/>
                <w:sz w:val="32"/>
                <w:szCs w:val="32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hAnsi="EucrosiaUPC" w:cs="EucrosiaUPC"/>
                <w:b/>
                <w:color w:val="002060"/>
                <w:sz w:val="32"/>
                <w:szCs w:val="32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Moscow Circus</w:t>
            </w:r>
            <w:r w:rsidRPr="00F01EB2">
              <w:rPr>
                <w:rFonts w:ascii="EucrosiaUPC" w:hAnsi="EucrosiaUPC" w:cs="EucrosiaUPC"/>
                <w:b/>
                <w:color w:val="002060"/>
                <w:sz w:val="32"/>
                <w:szCs w:val="32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F01EB2"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(ราคา</w:t>
            </w:r>
            <w:r>
              <w:rPr>
                <w:rFonts w:ascii="EucrosiaUPC" w:eastAsia="Arial Unicode MS" w:hAnsi="EucrosiaUPC" w:cs="EucrosiaUPC"/>
                <w:b/>
                <w:bCs/>
                <w:color w:val="EE0000"/>
                <w:sz w:val="32"/>
                <w:szCs w:val="32"/>
                <w:highlight w:val="yellow"/>
              </w:rPr>
              <w:t xml:space="preserve"> </w:t>
            </w:r>
            <w:r w:rsidR="00C77915"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60</w:t>
            </w:r>
            <w:r w:rsidRPr="00F01EB2"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 xml:space="preserve"> </w:t>
            </w:r>
            <w:r w:rsidRPr="00F01EB2">
              <w:rPr>
                <w:rFonts w:ascii="EucrosiaUPC" w:eastAsia="Arial Unicode MS" w:hAnsi="EucrosiaUPC" w:cs="EucrosiaUPC"/>
                <w:b/>
                <w:bCs/>
                <w:color w:val="EE0000"/>
                <w:sz w:val="32"/>
                <w:szCs w:val="32"/>
                <w:highlight w:val="yellow"/>
              </w:rPr>
              <w:t>USD</w:t>
            </w:r>
            <w:r w:rsidRPr="00F01EB2">
              <w:rPr>
                <w:rFonts w:ascii="EucrosiaUPC" w:eastAsia="Arial Unicode MS" w:hAnsi="EucrosiaUPC" w:cs="EucrosiaUPC"/>
                <w:b/>
                <w:bCs/>
                <w:color w:val="EE0000"/>
                <w:sz w:val="32"/>
                <w:szCs w:val="32"/>
                <w:highlight w:val="yellow"/>
                <w:cs/>
              </w:rPr>
              <w:t>/</w:t>
            </w:r>
            <w:r w:rsidRPr="0094674B"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ท่าน</w:t>
            </w:r>
            <w:r w:rsidR="00C77915"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 xml:space="preserve"> </w:t>
            </w:r>
            <w:r w:rsidR="00C77915" w:rsidRPr="00F01EB2">
              <w:rPr>
                <w:rFonts w:ascii="EucrosiaUPC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  <w:lang w:eastAsia="ja-JP"/>
              </w:rPr>
              <w:t>10 ท่านขึ้นไปออกเดินทาง</w:t>
            </w:r>
            <w:r w:rsidRPr="0094674B">
              <w:rPr>
                <w:rFonts w:ascii="EucrosiaUPC" w:hAnsi="EucrosiaUPC" w:cs="EucrosiaUPC"/>
                <w:b/>
                <w:bCs/>
                <w:color w:val="EE0000"/>
                <w:sz w:val="32"/>
                <w:szCs w:val="32"/>
                <w:highlight w:val="yellow"/>
                <w:lang w:eastAsia="ja-JP"/>
              </w:rPr>
              <w:t>)</w:t>
            </w:r>
            <w:r w:rsidR="00C16A53"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0A5E69C0" w14:textId="77777777" w:rsidR="00C16A53" w:rsidRPr="00C0756B" w:rsidRDefault="00C16A53" w:rsidP="00C16A53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EucrosiaUPC" w:hAnsi="EucrosiaUPC" w:cs="EucrosiaUPC"/>
                <w:bCs/>
                <w:color w:val="0000FF"/>
                <w:sz w:val="33"/>
                <w:szCs w:val="33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1EB2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  <w:t>EDGE BY SELIGERSKAYA HOTEL</w:t>
            </w:r>
            <w:r w:rsidRPr="00F01EB2">
              <w:rPr>
                <w:rFonts w:ascii="EucrosiaUPC" w:hAnsi="EucrosiaUPC" w:cs="EucrosiaUPC"/>
                <w:b/>
                <w:bCs/>
                <w:color w:val="4472C4" w:themeColor="accent1"/>
                <w:sz w:val="32"/>
                <w:szCs w:val="32"/>
              </w:rPr>
              <w:t xml:space="preserve"> </w:t>
            </w:r>
            <w:r w:rsidRPr="00F01EB2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630BA0EC" w14:textId="77777777" w:rsidR="00C16A53" w:rsidRPr="00C16A53" w:rsidRDefault="00C16A53" w:rsidP="00C16A53">
            <w:pPr>
              <w:jc w:val="center"/>
              <w:rPr>
                <w:rFonts w:ascii="EucrosiaUPC" w:hAnsi="EucrosiaUPC" w:cs="EucrosiaUPC"/>
                <w:b/>
                <w:color w:val="000000"/>
                <w:sz w:val="28"/>
                <w:lang w:eastAsia="ja-JP"/>
              </w:rPr>
            </w:pPr>
            <w:r w:rsidRPr="00C16A53"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drawing>
                <wp:inline distT="0" distB="0" distL="0" distR="0" wp14:anchorId="3789CB1B" wp14:editId="3C418D6C">
                  <wp:extent cx="361315" cy="361315"/>
                  <wp:effectExtent l="0" t="0" r="635" b="635"/>
                  <wp:docPr id="549024520" name="Picture 549024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16A53">
              <w:rPr>
                <w:rFonts w:ascii="EucrosiaUPC" w:hAnsi="EucrosiaUPC" w:cs="EucrosiaUPC"/>
                <w:b/>
                <w:color w:val="000000"/>
                <w:sz w:val="28"/>
                <w:cs/>
                <w:lang w:eastAsia="ja-JP"/>
              </w:rPr>
              <w:t xml:space="preserve"> 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50296416" w14:textId="77777777" w:rsidR="00C16A53" w:rsidRPr="00C16A53" w:rsidRDefault="00C16A53" w:rsidP="00C16A53">
            <w:pPr>
              <w:rPr>
                <w:rFonts w:ascii="EucrosiaUPC" w:hAnsi="EucrosiaUPC" w:cs="EucrosiaUPC"/>
                <w:b/>
                <w:color w:val="000000"/>
                <w:sz w:val="28"/>
                <w:lang w:eastAsia="ja-JP"/>
              </w:rPr>
            </w:pPr>
            <w:r w:rsidRPr="00C16A53"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drawing>
                <wp:anchor distT="0" distB="0" distL="114300" distR="114300" simplePos="0" relativeHeight="251876352" behindDoc="1" locked="0" layoutInCell="1" allowOverlap="1" wp14:anchorId="39DB2E11" wp14:editId="20A96C7B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1270</wp:posOffset>
                  </wp:positionV>
                  <wp:extent cx="361315" cy="361315"/>
                  <wp:effectExtent l="0" t="0" r="635" b="635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16A53">
              <w:rPr>
                <w:rFonts w:ascii="EucrosiaUPC" w:hAnsi="EucrosiaUPC" w:cs="EucrosiaUPC"/>
                <w:b/>
                <w:color w:val="000000"/>
                <w:sz w:val="28"/>
                <w:cs/>
                <w:lang w:eastAsia="ja-JP"/>
              </w:rPr>
              <w:t xml:space="preserve">   </w:t>
            </w:r>
          </w:p>
        </w:tc>
        <w:tc>
          <w:tcPr>
            <w:tcW w:w="8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5EF17E7A" w14:textId="77777777" w:rsidR="00C16A53" w:rsidRPr="00C16A53" w:rsidRDefault="00C16A53" w:rsidP="00C16A53">
            <w:pPr>
              <w:jc w:val="center"/>
              <w:rPr>
                <w:rFonts w:ascii="EucrosiaUPC" w:hAnsi="EucrosiaUPC" w:cs="EucrosiaUPC"/>
                <w:b/>
                <w:color w:val="FF0000"/>
                <w:sz w:val="28"/>
                <w:lang w:eastAsia="ja-JP"/>
              </w:rPr>
            </w:pPr>
            <w:r w:rsidRPr="00C16A53"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drawing>
                <wp:inline distT="0" distB="0" distL="0" distR="0" wp14:anchorId="4A8003FC" wp14:editId="2C25B7D6">
                  <wp:extent cx="361315" cy="361315"/>
                  <wp:effectExtent l="0" t="0" r="635" b="635"/>
                  <wp:docPr id="476378135" name="Picture 476378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A53" w:rsidRPr="0087570B" w14:paraId="54441BFA" w14:textId="77777777" w:rsidTr="00C16A53">
        <w:trPr>
          <w:trHeight w:val="1366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6C581B55" w14:textId="77777777" w:rsidR="00C16A53" w:rsidRPr="00BE136E" w:rsidRDefault="00C16A53" w:rsidP="00C16A53">
            <w:pPr>
              <w:jc w:val="center"/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E136E"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  <w:r w:rsidRPr="00BE136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สาม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4454A380" w14:textId="29A219C0" w:rsidR="00DC3B17" w:rsidRDefault="0094674B" w:rsidP="00C16A53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กรุงมอสโคว์ </w:t>
            </w:r>
            <w:r w:rsidR="00C16A53"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สนามบิน บินภายใน มอสโคว์-มูร์มั</w:t>
            </w:r>
            <w:r w:rsidR="003800DE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สค์ </w:t>
            </w:r>
            <w:r w:rsidR="00020D1B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หมู่บ้านซาม</w:t>
            </w:r>
            <w:r w:rsidR="00020D1B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ิ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16A53"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10A237EF" w14:textId="74053E3F" w:rsidR="0094674B" w:rsidRDefault="0094674B" w:rsidP="0094674B">
            <w:pPr>
              <w:rPr>
                <w:rFonts w:ascii="EucrosiaUPC" w:hAnsi="EucrosiaUPC" w:cs="EucrosiaUPC"/>
                <w:b/>
                <w:bCs/>
                <w:color w:val="EE0000"/>
                <w:sz w:val="32"/>
                <w:szCs w:val="32"/>
                <w:lang w:eastAsia="ja-JP"/>
              </w:rPr>
            </w:pPr>
            <w:r w:rsidRPr="00F01EB2">
              <w:rPr>
                <w:rFonts w:ascii="EucrosiaUPC" w:hAnsi="EucrosiaUPC" w:cs="EucrosiaUPC"/>
                <w:b/>
                <w:color w:val="002060"/>
                <w:sz w:val="32"/>
                <w:szCs w:val="32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OPTION</w:t>
            </w:r>
            <w:r w:rsidR="006A2F59">
              <w:rPr>
                <w:rFonts w:ascii="EucrosiaUPC" w:hAnsi="EucrosiaUPC" w:cs="EucrosiaUPC" w:hint="cs"/>
                <w:b/>
                <w:color w:val="002060"/>
                <w:sz w:val="32"/>
                <w:szCs w:val="32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AA73A3">
              <w:rPr>
                <w:rFonts w:ascii="EucrosiaUPC" w:hAnsi="EucrosiaUPC" w:cs="EucrosiaUPC"/>
                <w:b/>
                <w:color w:val="002060"/>
                <w:sz w:val="32"/>
                <w:szCs w:val="32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TOUR</w:t>
            </w:r>
            <w:r w:rsidR="00BD7EA9">
              <w:rPr>
                <w:rFonts w:ascii="EucrosiaUPC" w:hAnsi="EucrosiaUPC" w:cs="EucrosiaUPC"/>
                <w:b/>
                <w:color w:val="002060"/>
                <w:sz w:val="32"/>
                <w:szCs w:val="32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:</w:t>
            </w:r>
            <w:r>
              <w:rPr>
                <w:rFonts w:ascii="EucrosiaUPC" w:hAnsi="EucrosiaUPC" w:cs="EucrosiaUPC" w:hint="cs"/>
                <w:b/>
                <w:color w:val="002060"/>
                <w:sz w:val="32"/>
                <w:szCs w:val="32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hAnsi="EucrosiaUPC" w:cs="EucrosiaUPC"/>
                <w:b/>
                <w:color w:val="002060"/>
                <w:sz w:val="32"/>
                <w:szCs w:val="32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Husky Dog Sledding</w:t>
            </w:r>
            <w:r w:rsidRPr="00F01EB2">
              <w:rPr>
                <w:rFonts w:ascii="EucrosiaUPC" w:hAnsi="EucrosiaUPC" w:cs="EucrosiaUPC"/>
                <w:b/>
                <w:color w:val="002060"/>
                <w:sz w:val="32"/>
                <w:szCs w:val="32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F01EB2"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(ราคา</w:t>
            </w:r>
            <w:r w:rsidR="00AA73A3">
              <w:rPr>
                <w:rFonts w:ascii="EucrosiaUPC" w:eastAsia="Arial Unicode MS" w:hAnsi="EucrosiaUPC" w:cs="EucrosiaUPC"/>
                <w:b/>
                <w:bCs/>
                <w:color w:val="EE0000"/>
                <w:sz w:val="32"/>
                <w:szCs w:val="32"/>
                <w:highlight w:val="yellow"/>
              </w:rPr>
              <w:t xml:space="preserve"> 100</w:t>
            </w:r>
            <w:r w:rsidRPr="00F01EB2"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 xml:space="preserve"> </w:t>
            </w:r>
            <w:r w:rsidRPr="00F01EB2">
              <w:rPr>
                <w:rFonts w:ascii="EucrosiaUPC" w:eastAsia="Arial Unicode MS" w:hAnsi="EucrosiaUPC" w:cs="EucrosiaUPC"/>
                <w:b/>
                <w:bCs/>
                <w:color w:val="EE0000"/>
                <w:sz w:val="32"/>
                <w:szCs w:val="32"/>
                <w:highlight w:val="yellow"/>
              </w:rPr>
              <w:t>USD</w:t>
            </w:r>
            <w:r w:rsidRPr="00F01EB2">
              <w:rPr>
                <w:rFonts w:ascii="EucrosiaUPC" w:eastAsia="Arial Unicode MS" w:hAnsi="EucrosiaUPC" w:cs="EucrosiaUPC"/>
                <w:b/>
                <w:bCs/>
                <w:color w:val="EE0000"/>
                <w:sz w:val="32"/>
                <w:szCs w:val="32"/>
                <w:highlight w:val="yellow"/>
                <w:cs/>
              </w:rPr>
              <w:t>/</w:t>
            </w:r>
            <w:r w:rsidRPr="0094674B"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ท่าน</w:t>
            </w:r>
            <w:r w:rsidRPr="0094674B">
              <w:rPr>
                <w:rFonts w:ascii="EucrosiaUPC" w:hAnsi="EucrosiaUPC" w:cs="EucrosiaUPC"/>
                <w:b/>
                <w:bCs/>
                <w:color w:val="EE0000"/>
                <w:sz w:val="32"/>
                <w:szCs w:val="32"/>
                <w:highlight w:val="yellow"/>
                <w:lang w:eastAsia="ja-JP"/>
              </w:rPr>
              <w:t>)</w:t>
            </w:r>
          </w:p>
          <w:p w14:paraId="15EF381F" w14:textId="4323E1D7" w:rsidR="00C16A53" w:rsidRPr="005E2E79" w:rsidRDefault="00F76C7D" w:rsidP="00C16A53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EucrosiaUPC" w:eastAsia="DengXian" w:hAnsi="EucrosiaUPC" w:cs="EucrosiaUPC"/>
                <w:b/>
                <w:color w:val="002060"/>
                <w:sz w:val="32"/>
                <w:szCs w:val="32"/>
                <w:lang w:eastAsia="zh-CN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AZIMUT</w:t>
            </w:r>
            <w:r w:rsidR="00C16A53" w:rsidRPr="00F01EB2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HOTEL </w:t>
            </w:r>
            <w:r w:rsidR="00C16A53" w:rsidRPr="00F01EB2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  <w:p w14:paraId="7335A927" w14:textId="0278BBAA" w:rsidR="005E2E79" w:rsidRPr="005E2E79" w:rsidRDefault="005E2E79" w:rsidP="005E2E79">
            <w:pPr>
              <w:ind w:left="360"/>
              <w:rPr>
                <w:rFonts w:ascii="EucrosiaUPC" w:eastAsia="DengXian" w:hAnsi="EucrosiaUPC" w:cs="EucrosiaUPC"/>
                <w:b/>
                <w:color w:val="002060"/>
                <w:sz w:val="32"/>
                <w:szCs w:val="32"/>
                <w:lang w:eastAsia="zh-CN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eastAsia="DengXian" w:hAnsi="EucrosiaUPC" w:cs="EucrosiaUPC"/>
                <w:b/>
                <w:color w:val="002060"/>
                <w:sz w:val="32"/>
                <w:szCs w:val="32"/>
                <w:lang w:eastAsia="zh-CN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Aurora Hunting </w:t>
            </w:r>
            <w:r>
              <w:rPr>
                <w:rFonts w:ascii="EucrosiaUPC" w:eastAsia="DengXian" w:hAnsi="EucrosiaUPC" w:cs="EucrosiaUPC" w:hint="cs"/>
                <w:b/>
                <w:color w:val="002060"/>
                <w:sz w:val="32"/>
                <w:szCs w:val="32"/>
                <w:cs/>
                <w:lang w:eastAsia="zh-CN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ล่าแสงเหนือ </w:t>
            </w:r>
            <w:r>
              <w:rPr>
                <w:rFonts w:ascii="EucrosiaUPC" w:eastAsia="DengXian" w:hAnsi="EucrosiaUPC" w:cs="EucrosiaUPC"/>
                <w:b/>
                <w:color w:val="002060"/>
                <w:sz w:val="32"/>
                <w:szCs w:val="32"/>
                <w:lang w:eastAsia="zh-CN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#1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6CA741B7" w14:textId="77777777" w:rsidR="00C16A53" w:rsidRPr="00C16A53" w:rsidRDefault="00C16A53" w:rsidP="00C16A53">
            <w:pPr>
              <w:jc w:val="center"/>
              <w:rPr>
                <w:rFonts w:ascii="EucrosiaUPC" w:hAnsi="EucrosiaUPC" w:cs="EucrosiaUPC"/>
                <w:b/>
                <w:color w:val="000000"/>
                <w:sz w:val="28"/>
                <w:lang w:eastAsia="ja-JP"/>
              </w:rPr>
            </w:pPr>
            <w:r w:rsidRPr="00C16A53">
              <w:rPr>
                <w:rFonts w:ascii="EucrosiaUPC" w:hAnsi="EucrosiaUPC" w:cs="EucrosiaUPC"/>
                <w:b/>
                <w:noProof/>
                <w:color w:val="000000"/>
                <w:sz w:val="28"/>
                <w:lang w:eastAsia="ja-JP"/>
              </w:rPr>
              <w:drawing>
                <wp:inline distT="0" distB="0" distL="0" distR="0" wp14:anchorId="3E0A45B0" wp14:editId="2B204C94">
                  <wp:extent cx="359410" cy="359410"/>
                  <wp:effectExtent l="0" t="0" r="2540" b="2540"/>
                  <wp:docPr id="142851032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6790EFC1" w14:textId="77777777" w:rsidR="00C16A53" w:rsidRPr="00C16A53" w:rsidRDefault="00C16A53" w:rsidP="00C16A53">
            <w:pPr>
              <w:jc w:val="center"/>
              <w:rPr>
                <w:rFonts w:ascii="EucrosiaUPC" w:hAnsi="EucrosiaUPC" w:cs="EucrosiaUPC"/>
                <w:b/>
                <w:color w:val="000000"/>
                <w:sz w:val="28"/>
                <w:lang w:eastAsia="ja-JP"/>
              </w:rPr>
            </w:pPr>
            <w:r w:rsidRPr="00C16A53">
              <w:rPr>
                <w:rFonts w:ascii="EucrosiaUPC" w:hAnsi="EucrosiaUPC" w:cs="EucrosiaUPC"/>
                <w:b/>
                <w:noProof/>
                <w:color w:val="000000"/>
                <w:sz w:val="28"/>
                <w:lang w:eastAsia="ja-JP"/>
              </w:rPr>
              <w:drawing>
                <wp:inline distT="0" distB="0" distL="0" distR="0" wp14:anchorId="112682DD" wp14:editId="0D771B80">
                  <wp:extent cx="359410" cy="359410"/>
                  <wp:effectExtent l="0" t="0" r="2540" b="2540"/>
                  <wp:docPr id="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3E4ABD11" w14:textId="36E289DC" w:rsidR="00C16A53" w:rsidRPr="00C16A53" w:rsidRDefault="006A2F59" w:rsidP="00C16A53">
            <w:pPr>
              <w:jc w:val="center"/>
              <w:rPr>
                <w:rFonts w:ascii="EucrosiaUPC" w:hAnsi="EucrosiaUPC" w:cs="EucrosiaUPC"/>
                <w:sz w:val="28"/>
                <w:lang w:eastAsia="ja-JP"/>
              </w:rPr>
            </w:pPr>
            <w:r w:rsidRPr="00C16A53"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drawing>
                <wp:inline distT="0" distB="0" distL="0" distR="0" wp14:anchorId="2BCF8B13" wp14:editId="54171CB0">
                  <wp:extent cx="361315" cy="361315"/>
                  <wp:effectExtent l="0" t="0" r="635" b="635"/>
                  <wp:docPr id="582698811" name="Picture 5826988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A53" w:rsidRPr="0087570B" w14:paraId="32F6AED0" w14:textId="77777777" w:rsidTr="0094674B">
        <w:trPr>
          <w:trHeight w:val="2051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3F227C0" w14:textId="77777777" w:rsidR="00C16A53" w:rsidRPr="00BE136E" w:rsidRDefault="00C16A53" w:rsidP="00C16A53">
            <w:pPr>
              <w:jc w:val="center"/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E136E">
              <w:rPr>
                <w:rFonts w:ascii="EucrosiaUPC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วันที่สี่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21AD9C1" w14:textId="5CA46E48" w:rsidR="00C16A53" w:rsidRDefault="0094674B" w:rsidP="00C16A53">
            <w:pPr>
              <w:rPr>
                <w:rFonts w:ascii="EucrosiaUPC" w:hAnsi="EucrosiaUPC" w:cs="EucrosiaUPC"/>
                <w:b/>
                <w:bCs/>
                <w:color w:val="00B050"/>
                <w:sz w:val="32"/>
                <w:szCs w:val="32"/>
              </w:rPr>
            </w:pP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>หมู่บ้านเทริเบก้า</w:t>
            </w:r>
            <w:r w:rsidR="005E2E79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 xml:space="preserve"> - ชมน้ำตก </w:t>
            </w:r>
            <w:proofErr w:type="spellStart"/>
            <w:r w:rsidR="005E2E79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</w:rPr>
              <w:t>Bataeyskiy</w:t>
            </w:r>
            <w:proofErr w:type="spellEnd"/>
            <w:r w:rsidR="005E2E79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 xml:space="preserve"> - ชมชายหาดหินไข่มังกร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 w:rsidR="005E2E79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 xml:space="preserve"> ชมวิวจุด</w:t>
            </w:r>
            <w:r w:rsidR="005E2E79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</w:rPr>
              <w:t xml:space="preserve"> The End of the World - 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 xml:space="preserve"> ถ่ายภาพกับ</w:t>
            </w:r>
            <w: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</w:rPr>
              <w:t xml:space="preserve"> </w:t>
            </w:r>
            <w:r w:rsidR="005E2E79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>สุสานเรืออับปาง</w:t>
            </w:r>
            <w:r w:rsidR="005E2E79">
              <w:rPr>
                <w:rFonts w:ascii="EucrosiaUPC" w:hAnsi="EucrosiaUPC" w:cs="EucrosiaUPC" w:hint="cs"/>
                <w:b/>
                <w:bCs/>
                <w:color w:val="00B050"/>
                <w:sz w:val="32"/>
                <w:szCs w:val="32"/>
                <w:cs/>
              </w:rPr>
              <w:t xml:space="preserve"> </w:t>
            </w:r>
          </w:p>
          <w:p w14:paraId="13406507" w14:textId="2F07121E" w:rsidR="00BD7EA9" w:rsidRPr="00BD7EA9" w:rsidRDefault="00BD7EA9" w:rsidP="00BD7EA9">
            <w:pPr>
              <w:rPr>
                <w:rFonts w:ascii="EucrosiaUPC" w:hAnsi="EucrosiaUPC" w:cs="EucrosiaUPC"/>
                <w:b/>
                <w:bCs/>
                <w:color w:val="EE0000"/>
                <w:sz w:val="32"/>
                <w:szCs w:val="32"/>
                <w:lang w:eastAsia="ja-JP"/>
              </w:rPr>
            </w:pPr>
            <w:r w:rsidRPr="00F01EB2">
              <w:rPr>
                <w:rFonts w:ascii="EucrosiaUPC" w:hAnsi="EucrosiaUPC" w:cs="EucrosiaUPC"/>
                <w:b/>
                <w:color w:val="002060"/>
                <w:sz w:val="32"/>
                <w:szCs w:val="32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OPTION</w:t>
            </w:r>
            <w:r>
              <w:rPr>
                <w:rFonts w:ascii="EucrosiaUPC" w:hAnsi="EucrosiaUPC" w:cs="EucrosiaUPC"/>
                <w:b/>
                <w:color w:val="002060"/>
                <w:sz w:val="32"/>
                <w:szCs w:val="32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AA73A3">
              <w:rPr>
                <w:rFonts w:ascii="EucrosiaUPC" w:hAnsi="EucrosiaUPC" w:cs="EucrosiaUPC"/>
                <w:b/>
                <w:color w:val="002060"/>
                <w:sz w:val="32"/>
                <w:szCs w:val="32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TOUR</w:t>
            </w:r>
            <w:r>
              <w:rPr>
                <w:rFonts w:ascii="EucrosiaUPC" w:hAnsi="EucrosiaUPC" w:cs="EucrosiaUPC"/>
                <w:b/>
                <w:color w:val="002060"/>
                <w:sz w:val="32"/>
                <w:szCs w:val="32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:</w:t>
            </w:r>
            <w:r>
              <w:rPr>
                <w:rFonts w:ascii="EucrosiaUPC" w:hAnsi="EucrosiaUPC" w:cs="EucrosiaUPC" w:hint="cs"/>
                <w:b/>
                <w:color w:val="002060"/>
                <w:sz w:val="32"/>
                <w:szCs w:val="32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hAnsi="EucrosiaUPC" w:cs="EucrosiaUPC"/>
                <w:b/>
                <w:color w:val="002060"/>
                <w:sz w:val="32"/>
                <w:szCs w:val="32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Snowmobile Riding</w:t>
            </w:r>
            <w:r w:rsidRPr="00F01EB2">
              <w:rPr>
                <w:rFonts w:ascii="EucrosiaUPC" w:hAnsi="EucrosiaUPC" w:cs="EucrosiaUPC"/>
                <w:b/>
                <w:color w:val="002060"/>
                <w:sz w:val="32"/>
                <w:szCs w:val="32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F01EB2"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(ราคา</w:t>
            </w:r>
            <w:r w:rsidR="00AA73A3">
              <w:rPr>
                <w:rFonts w:ascii="EucrosiaUPC" w:eastAsia="Arial Unicode MS" w:hAnsi="EucrosiaUPC" w:cs="EucrosiaUPC"/>
                <w:b/>
                <w:bCs/>
                <w:color w:val="EE0000"/>
                <w:sz w:val="32"/>
                <w:szCs w:val="32"/>
                <w:highlight w:val="yellow"/>
              </w:rPr>
              <w:t xml:space="preserve"> </w:t>
            </w:r>
            <w:r w:rsidR="00A34937">
              <w:rPr>
                <w:rFonts w:ascii="EucrosiaUPC" w:eastAsia="Arial Unicode MS" w:hAnsi="EucrosiaUPC" w:cs="EucrosiaUPC"/>
                <w:b/>
                <w:bCs/>
                <w:color w:val="EE0000"/>
                <w:sz w:val="32"/>
                <w:szCs w:val="32"/>
                <w:highlight w:val="yellow"/>
              </w:rPr>
              <w:t>100</w:t>
            </w:r>
            <w:r w:rsidRPr="00F01EB2"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 xml:space="preserve"> </w:t>
            </w:r>
            <w:r w:rsidRPr="00F01EB2">
              <w:rPr>
                <w:rFonts w:ascii="EucrosiaUPC" w:eastAsia="Arial Unicode MS" w:hAnsi="EucrosiaUPC" w:cs="EucrosiaUPC"/>
                <w:b/>
                <w:bCs/>
                <w:color w:val="EE0000"/>
                <w:sz w:val="32"/>
                <w:szCs w:val="32"/>
                <w:highlight w:val="yellow"/>
              </w:rPr>
              <w:t>USD</w:t>
            </w:r>
            <w:r w:rsidRPr="00F01EB2">
              <w:rPr>
                <w:rFonts w:ascii="EucrosiaUPC" w:eastAsia="Arial Unicode MS" w:hAnsi="EucrosiaUPC" w:cs="EucrosiaUPC"/>
                <w:b/>
                <w:bCs/>
                <w:color w:val="EE0000"/>
                <w:sz w:val="32"/>
                <w:szCs w:val="32"/>
                <w:highlight w:val="yellow"/>
                <w:cs/>
              </w:rPr>
              <w:t>/</w:t>
            </w:r>
            <w:r w:rsidRPr="0094674B"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ท่าน</w:t>
            </w:r>
            <w:r w:rsidRPr="0094674B">
              <w:rPr>
                <w:rFonts w:ascii="EucrosiaUPC" w:hAnsi="EucrosiaUPC" w:cs="EucrosiaUPC"/>
                <w:b/>
                <w:bCs/>
                <w:color w:val="EE0000"/>
                <w:sz w:val="32"/>
                <w:szCs w:val="32"/>
                <w:highlight w:val="yellow"/>
                <w:lang w:eastAsia="ja-JP"/>
              </w:rPr>
              <w:t>)</w:t>
            </w:r>
          </w:p>
          <w:p w14:paraId="15B3CAC4" w14:textId="6A697BE4" w:rsidR="005E2E79" w:rsidRPr="005E2E79" w:rsidRDefault="00F76C7D" w:rsidP="005E2E79">
            <w:pPr>
              <w:pStyle w:val="ListParagraph"/>
              <w:numPr>
                <w:ilvl w:val="0"/>
                <w:numId w:val="13"/>
              </w:numPr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AZIMUT</w:t>
            </w:r>
            <w:r w:rsidR="00C16A53" w:rsidRPr="00F01EB2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HOTEL </w:t>
            </w:r>
            <w:r w:rsidR="00C16A53" w:rsidRPr="00F01EB2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  <w:p w14:paraId="5CC59A5B" w14:textId="1559DEAE" w:rsidR="005E2E79" w:rsidRPr="005E2E79" w:rsidRDefault="005E2E79" w:rsidP="005E2E79">
            <w:pPr>
              <w:ind w:left="360"/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E2E79">
              <w:rPr>
                <w:rFonts w:ascii="EucrosiaUPC" w:eastAsia="DengXian" w:hAnsi="EucrosiaUPC" w:cs="EucrosiaUPC"/>
                <w:b/>
                <w:color w:val="002060"/>
                <w:sz w:val="32"/>
                <w:szCs w:val="32"/>
                <w:lang w:eastAsia="zh-CN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Aurora Hunting </w:t>
            </w:r>
            <w:r w:rsidRPr="005E2E79">
              <w:rPr>
                <w:rFonts w:ascii="EucrosiaUPC" w:eastAsia="DengXian" w:hAnsi="EucrosiaUPC" w:cs="EucrosiaUPC" w:hint="cs"/>
                <w:b/>
                <w:color w:val="002060"/>
                <w:sz w:val="32"/>
                <w:szCs w:val="32"/>
                <w:cs/>
                <w:lang w:eastAsia="zh-CN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ล่าแสงเหนือ </w:t>
            </w:r>
            <w:r w:rsidRPr="005E2E79">
              <w:rPr>
                <w:rFonts w:ascii="EucrosiaUPC" w:eastAsia="DengXian" w:hAnsi="EucrosiaUPC" w:cs="EucrosiaUPC"/>
                <w:b/>
                <w:color w:val="002060"/>
                <w:sz w:val="32"/>
                <w:szCs w:val="32"/>
                <w:lang w:eastAsia="zh-CN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#</w:t>
            </w:r>
            <w:r w:rsidR="00832D92">
              <w:rPr>
                <w:rFonts w:ascii="EucrosiaUPC" w:eastAsia="DengXian" w:hAnsi="EucrosiaUPC" w:cs="EucrosiaUPC"/>
                <w:b/>
                <w:color w:val="002060"/>
                <w:sz w:val="32"/>
                <w:szCs w:val="32"/>
                <w:lang w:eastAsia="zh-CN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23BF806F" w14:textId="77777777" w:rsidR="00C16A53" w:rsidRPr="00C16A53" w:rsidRDefault="00C16A53" w:rsidP="00C16A53">
            <w:pPr>
              <w:jc w:val="center"/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</w:pPr>
            <w:r w:rsidRPr="00C16A53"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drawing>
                <wp:inline distT="0" distB="0" distL="0" distR="0" wp14:anchorId="2D66AE5B" wp14:editId="573B9D04">
                  <wp:extent cx="359410" cy="359410"/>
                  <wp:effectExtent l="0" t="0" r="2540" b="2540"/>
                  <wp:docPr id="40129252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04AEEC6F" w14:textId="77777777" w:rsidR="00C16A53" w:rsidRPr="00C16A53" w:rsidRDefault="00C16A53" w:rsidP="00C16A53">
            <w:pPr>
              <w:jc w:val="center"/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</w:pPr>
            <w:r w:rsidRPr="00C16A53"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drawing>
                <wp:inline distT="0" distB="0" distL="0" distR="0" wp14:anchorId="250398FE" wp14:editId="16110964">
                  <wp:extent cx="361315" cy="361315"/>
                  <wp:effectExtent l="0" t="0" r="635" b="63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45B10417" w14:textId="77777777" w:rsidR="00C16A53" w:rsidRPr="00C16A53" w:rsidRDefault="00C16A53" w:rsidP="00C16A53">
            <w:pPr>
              <w:jc w:val="center"/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</w:pPr>
            <w:r w:rsidRPr="00C16A53"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drawing>
                <wp:inline distT="0" distB="0" distL="0" distR="0" wp14:anchorId="26A1EEE3" wp14:editId="2D563EBA">
                  <wp:extent cx="361315" cy="361315"/>
                  <wp:effectExtent l="0" t="0" r="635" b="63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A53" w:rsidRPr="0087570B" w14:paraId="4248A96C" w14:textId="77777777" w:rsidTr="00C0756B">
        <w:trPr>
          <w:trHeight w:val="2050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3C9D2DD7" w14:textId="77777777" w:rsidR="00C16A53" w:rsidRPr="00BE136E" w:rsidRDefault="00C16A53" w:rsidP="00C16A53">
            <w:pPr>
              <w:jc w:val="center"/>
              <w:rPr>
                <w:rFonts w:ascii="EucrosiaUPC" w:eastAsia="DengXian" w:hAnsi="EucrosiaUPC" w:cs="EucrosiaUPC"/>
                <w:bCs/>
                <w:color w:val="002060"/>
                <w:sz w:val="34"/>
                <w:szCs w:val="34"/>
                <w:cs/>
                <w:lang w:eastAsia="zh-CN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E136E">
              <w:rPr>
                <w:rFonts w:ascii="EucrosiaUPC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วันที่ห้า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4F4677F" w14:textId="0E76E8E2" w:rsidR="00C16A53" w:rsidRPr="00F01EB2" w:rsidRDefault="006A2F59" w:rsidP="00C16A53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อนุสรณ์</w:t>
            </w:r>
            <w:r w:rsidR="00525256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เรือดำน้ำ </w:t>
            </w:r>
            <w:r w:rsidR="00525256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KURSK</w:t>
            </w:r>
            <w:r w:rsidR="00C0756B" w:rsidRPr="00F01EB2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อนุสาวรีย์ </w:t>
            </w:r>
            <w:r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</w:t>
            </w:r>
            <w:r w:rsidR="003800DE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LYOSHA</w:t>
            </w:r>
            <w:r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โบสถ์โดมทองคำ </w:t>
            </w:r>
            <w:r w:rsidR="003800DE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เรือตัดน้ำแข็งพลังงานนิวเคลียร์</w:t>
            </w:r>
            <w:r w:rsidR="003800DE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800DE" w:rsidRPr="00F01EB2">
              <w:rPr>
                <w:rFonts w:ascii="EucrosiaUPC" w:hAnsi="EucrosiaUPC" w:cs="EucrosiaUPC" w:hint="cs"/>
                <w:b/>
                <w:bCs/>
                <w:color w:val="00B050"/>
                <w:sz w:val="32"/>
                <w:szCs w:val="32"/>
                <w:cs/>
              </w:rPr>
              <w:t>(ถ่ายภาพด้านนอก)</w:t>
            </w:r>
            <w:r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สนามบิน บินภายใน มูร์มั</w:t>
            </w:r>
            <w:r w:rsidR="003800DE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</w:t>
            </w:r>
            <w:r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สค์-มอสโคว์</w:t>
            </w:r>
          </w:p>
          <w:p w14:paraId="5F335D89" w14:textId="150859AC" w:rsidR="00C16A53" w:rsidRPr="00F01EB2" w:rsidRDefault="00664CF9" w:rsidP="00C16A53">
            <w:pPr>
              <w:pStyle w:val="ListParagraph"/>
              <w:numPr>
                <w:ilvl w:val="0"/>
                <w:numId w:val="13"/>
              </w:numPr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1EB2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  <w:t>EDGE BY SELIGERSKAYA HOTEL</w:t>
            </w:r>
            <w:r w:rsidRPr="00F01EB2">
              <w:rPr>
                <w:rFonts w:ascii="EucrosiaUPC" w:hAnsi="EucrosiaUPC" w:cs="EucrosiaUPC"/>
                <w:b/>
                <w:bCs/>
                <w:color w:val="4472C4" w:themeColor="accent1"/>
                <w:sz w:val="32"/>
                <w:szCs w:val="32"/>
              </w:rPr>
              <w:t xml:space="preserve"> </w:t>
            </w:r>
            <w:r w:rsidR="00C16A53" w:rsidRPr="00F01EB2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09827E9" w14:textId="77777777" w:rsidR="00C16A53" w:rsidRPr="00C16A53" w:rsidRDefault="00C16A53" w:rsidP="00C16A53">
            <w:pPr>
              <w:jc w:val="center"/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</w:pPr>
            <w:r w:rsidRPr="00C16A53"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drawing>
                <wp:inline distT="0" distB="0" distL="0" distR="0" wp14:anchorId="60B12B41" wp14:editId="07D5339C">
                  <wp:extent cx="359410" cy="359410"/>
                  <wp:effectExtent l="0" t="0" r="2540" b="2540"/>
                  <wp:docPr id="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83FF8FF" w14:textId="4BEB6299" w:rsidR="00C16A53" w:rsidRPr="00C16A53" w:rsidRDefault="00BE136E" w:rsidP="00C16A53">
            <w:pPr>
              <w:jc w:val="center"/>
              <w:rPr>
                <w:rFonts w:ascii="EucrosiaUPC" w:hAnsi="EucrosiaUPC" w:cs="EucrosiaUPC"/>
                <w:b/>
                <w:noProof/>
                <w:sz w:val="28"/>
                <w:cs/>
                <w:lang w:eastAsia="zh-CN"/>
              </w:rPr>
            </w:pPr>
            <w:r w:rsidRPr="00C16A53"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drawing>
                <wp:inline distT="0" distB="0" distL="0" distR="0" wp14:anchorId="20326BB0" wp14:editId="495A0C30">
                  <wp:extent cx="359410" cy="359410"/>
                  <wp:effectExtent l="0" t="0" r="2540" b="2540"/>
                  <wp:docPr id="115735750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4940494B" w14:textId="7F365D62" w:rsidR="00C16A53" w:rsidRPr="00C16A53" w:rsidRDefault="006A2F59" w:rsidP="00C16A53">
            <w:pPr>
              <w:jc w:val="center"/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</w:pPr>
            <w:r w:rsidRPr="00C16A53"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drawing>
                <wp:inline distT="0" distB="0" distL="0" distR="0" wp14:anchorId="63A9702F" wp14:editId="7641B761">
                  <wp:extent cx="361315" cy="361315"/>
                  <wp:effectExtent l="0" t="0" r="635" b="635"/>
                  <wp:docPr id="232651854" name="Picture 2326518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A53" w:rsidRPr="0087570B" w14:paraId="5AE41217" w14:textId="77777777" w:rsidTr="00BE136E">
        <w:trPr>
          <w:trHeight w:val="1010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89872A4" w14:textId="3F4DFB7D" w:rsidR="00C16A53" w:rsidRPr="00BE136E" w:rsidRDefault="00BE136E" w:rsidP="00BE136E">
            <w:pPr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E136E">
              <w:rPr>
                <w:rFonts w:ascii="EucrosiaUPC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วันที่หก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E779E85" w14:textId="13997380" w:rsidR="00BE136E" w:rsidRPr="00F01EB2" w:rsidRDefault="00494E61" w:rsidP="00BE136E">
            <w:pPr>
              <w:rPr>
                <w:rFonts w:ascii="EucrosiaUPC" w:eastAsia="Times New Roman" w:hAnsi="EucrosiaUPC" w:cs="EucrosiaUPC"/>
                <w:b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กรุง</w:t>
            </w:r>
            <w:r w:rsidR="00BE136E" w:rsidRPr="00F01EB2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มอสโคว์ - ซากอร์ส </w:t>
            </w:r>
            <w:r w:rsidR="00DC3B17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BE136E" w:rsidRPr="00F01EB2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อารา</w:t>
            </w:r>
            <w:r w:rsidR="00DC3B17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มทรินิตี้ </w:t>
            </w:r>
            <w:r w:rsidR="00BE136E" w:rsidRPr="00F01EB2"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 w:rsidR="00BE136E" w:rsidRPr="00F01EB2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ตลา</w:t>
            </w:r>
            <w:r w:rsidR="00DC3B17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ดอิสไมโลโว่</w:t>
            </w:r>
            <w:r w:rsidR="00BE136E" w:rsidRPr="00F01EB2"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 w:rsidR="000077B1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</w:t>
            </w:r>
            <w:r w:rsidR="00BE136E" w:rsidRPr="00F01EB2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นานาชาติเชเรเมเตียโว</w:t>
            </w:r>
            <w:r w:rsidR="00BE136E" w:rsidRPr="00F01EB2">
              <w:rPr>
                <w:rFonts w:ascii="EucrosiaUPC" w:eastAsia="Times New Roman" w:hAnsi="EucrosiaUPC" w:cs="EucrosiaUPC"/>
                <w:b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0B72F8B0" w14:textId="1C6CFB37" w:rsidR="00C16A53" w:rsidRPr="00F01EB2" w:rsidRDefault="00BE136E" w:rsidP="00BE136E">
            <w:pPr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1EB2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WY-184 </w:t>
            </w:r>
            <w:r w:rsidRPr="00F01EB2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F01EB2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SVO – MCT 22.00 </w:t>
            </w:r>
            <w:r w:rsidRPr="00F01EB2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น. - 05.25 น.)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4BB3C32" w14:textId="60CD9B0E" w:rsidR="00C16A53" w:rsidRPr="00C16A53" w:rsidRDefault="00BE136E" w:rsidP="00C16A53">
            <w:pPr>
              <w:jc w:val="center"/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</w:pPr>
            <w:r w:rsidRPr="00C16A53"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drawing>
                <wp:inline distT="0" distB="0" distL="0" distR="0" wp14:anchorId="4AC25123" wp14:editId="1BAF7885">
                  <wp:extent cx="359410" cy="359410"/>
                  <wp:effectExtent l="0" t="0" r="2540" b="2540"/>
                  <wp:docPr id="188602908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2E013636" w14:textId="7367EA8D" w:rsidR="00C16A53" w:rsidRPr="00C16A53" w:rsidRDefault="00BE136E" w:rsidP="00C16A53">
            <w:pPr>
              <w:jc w:val="center"/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</w:pPr>
            <w:r w:rsidRPr="00C16A53"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drawing>
                <wp:inline distT="0" distB="0" distL="0" distR="0" wp14:anchorId="749E255F" wp14:editId="720C9AFB">
                  <wp:extent cx="359410" cy="359410"/>
                  <wp:effectExtent l="0" t="0" r="2540" b="2540"/>
                  <wp:docPr id="122574419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7F898C9B" w14:textId="6C19A7A3" w:rsidR="00C16A53" w:rsidRPr="00C16A53" w:rsidRDefault="006A2F59" w:rsidP="00C16A53">
            <w:pPr>
              <w:jc w:val="center"/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</w:pPr>
            <w:r w:rsidRPr="00C16A53"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drawing>
                <wp:inline distT="0" distB="0" distL="0" distR="0" wp14:anchorId="2F40F73A" wp14:editId="6A592BD5">
                  <wp:extent cx="361315" cy="361315"/>
                  <wp:effectExtent l="0" t="0" r="635" b="635"/>
                  <wp:docPr id="1593136769" name="Picture 15931367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A53" w:rsidRPr="0087570B" w14:paraId="1D430269" w14:textId="77777777" w:rsidTr="00C16A53">
        <w:trPr>
          <w:trHeight w:val="1354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A96D8E3" w14:textId="40C9A9B1" w:rsidR="00C16A53" w:rsidRPr="00BE136E" w:rsidRDefault="00BE136E" w:rsidP="00C16A53">
            <w:pPr>
              <w:jc w:val="center"/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E136E">
              <w:rPr>
                <w:rFonts w:ascii="EucrosiaUPC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วันที่เจ็ด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22EED039" w14:textId="77777777" w:rsidR="00BE136E" w:rsidRPr="00F01EB2" w:rsidRDefault="00BE136E" w:rsidP="00C16A53">
            <w:pPr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1EB2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</w:t>
            </w:r>
            <w:r w:rsidRPr="00F01EB2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มัสกัส </w:t>
            </w:r>
            <w:r w:rsidR="00C16A53" w:rsidRPr="00F01EB2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 สนามบิน</w:t>
            </w:r>
            <w:r w:rsidR="00C16A53" w:rsidRPr="00F01EB2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นานาชาติ</w:t>
            </w:r>
            <w:r w:rsidR="00C16A53" w:rsidRPr="00F01EB2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</w:t>
            </w:r>
            <w:r w:rsidR="00C16A53" w:rsidRPr="00F01EB2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ุ</w:t>
            </w:r>
            <w:r w:rsidR="00C16A53" w:rsidRPr="00F01EB2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วรรณภูมิ </w:t>
            </w:r>
            <w:r w:rsidR="00C16A53" w:rsidRPr="00F01EB2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080B892F" w14:textId="4D86EA16" w:rsidR="00C16A53" w:rsidRPr="002468F8" w:rsidRDefault="00BE136E" w:rsidP="00C16A53">
            <w:pPr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1EB2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WY-815</w:t>
            </w:r>
            <w:r w:rsidR="00C16A53" w:rsidRPr="00F01EB2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16A53" w:rsidRPr="00F01EB2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F01EB2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MCT</w:t>
            </w:r>
            <w:r w:rsidR="00C16A53" w:rsidRPr="00F01EB2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BKK</w:t>
            </w:r>
            <w:r w:rsidR="00C16A53" w:rsidRPr="00F01EB2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08.</w:t>
            </w:r>
            <w:r w:rsidRPr="00F01EB2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</w:t>
            </w:r>
            <w:r w:rsidR="00C16A53" w:rsidRPr="00F01EB2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</w:t>
            </w:r>
            <w:r w:rsidRPr="00F01EB2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16A53" w:rsidRPr="00F01EB2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Pr="00F01EB2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16A53" w:rsidRPr="00F01EB2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F01EB2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="00C16A53" w:rsidRPr="00F01EB2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F01EB2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</w:t>
            </w:r>
            <w:r w:rsidR="00C16A53" w:rsidRPr="00F01EB2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</w:t>
            </w:r>
            <w:r w:rsidR="00C16A53" w:rsidRPr="00F01EB2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3D9A8859" w14:textId="4ED868CF" w:rsidR="00C16A53" w:rsidRDefault="00BE136E" w:rsidP="00C16A53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 w:hint="cs"/>
                <w:b/>
                <w:noProof/>
                <w:cs/>
                <w:lang w:eastAsia="zh-CN"/>
              </w:rPr>
              <w:t>-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C6D819E" w14:textId="5F39A05E" w:rsidR="00C16A53" w:rsidRDefault="00BE136E" w:rsidP="00C16A53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 w:hint="cs"/>
                <w:b/>
                <w:noProof/>
                <w:cs/>
                <w:lang w:eastAsia="zh-CN"/>
              </w:rPr>
              <w:t>-</w:t>
            </w:r>
          </w:p>
        </w:tc>
        <w:tc>
          <w:tcPr>
            <w:tcW w:w="8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40126895" w14:textId="40CA27D1" w:rsidR="00C16A53" w:rsidRDefault="00BE136E" w:rsidP="00C16A53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 w:hint="cs"/>
                <w:b/>
                <w:noProof/>
                <w:cs/>
                <w:lang w:eastAsia="zh-CN"/>
              </w:rPr>
              <w:t>-</w:t>
            </w:r>
          </w:p>
        </w:tc>
      </w:tr>
    </w:tbl>
    <w:p w14:paraId="3BABE850" w14:textId="77777777" w:rsidR="006A2F59" w:rsidRDefault="006A2F59" w:rsidP="00B804B0">
      <w:pPr>
        <w:rPr>
          <w:rFonts w:ascii="EucrosiaUPC" w:hAnsi="EucrosiaUPC" w:cs="EucrosiaUPC"/>
          <w:b/>
          <w:bCs/>
          <w:color w:val="660033"/>
          <w:sz w:val="35"/>
          <w:szCs w:val="35"/>
          <w:lang w:eastAsia="ja-JP"/>
        </w:rPr>
      </w:pPr>
    </w:p>
    <w:p w14:paraId="64DB97E4" w14:textId="593850DF" w:rsidR="00B804B0" w:rsidRPr="006A2F59" w:rsidRDefault="006A2F59" w:rsidP="00B804B0">
      <w:pPr>
        <w:rPr>
          <w:rFonts w:ascii="EucrosiaUPC" w:hAnsi="EucrosiaUPC" w:cs="EucrosiaUPC"/>
          <w:b/>
          <w:bCs/>
          <w:color w:val="660033"/>
          <w:sz w:val="35"/>
          <w:szCs w:val="35"/>
          <w:lang w:eastAsia="ja-JP"/>
        </w:rPr>
      </w:pPr>
      <w:r w:rsidRPr="00431BD1">
        <w:rPr>
          <w:rFonts w:ascii="EucrosiaUPC" w:hAnsi="EucrosiaUPC" w:cs="EucrosiaUPC"/>
          <w:b/>
          <w:bCs/>
          <w:noProof/>
          <w:color w:val="806000" w:themeColor="accent4" w:themeShade="80"/>
          <w:sz w:val="44"/>
          <w:szCs w:val="4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929600" behindDoc="1" locked="0" layoutInCell="1" allowOverlap="1" wp14:anchorId="33D33DBD" wp14:editId="3D14FC2D">
                <wp:simplePos x="0" y="0"/>
                <wp:positionH relativeFrom="margin">
                  <wp:align>center</wp:align>
                </wp:positionH>
                <wp:positionV relativeFrom="paragraph">
                  <wp:posOffset>38110</wp:posOffset>
                </wp:positionV>
                <wp:extent cx="6943725" cy="723900"/>
                <wp:effectExtent l="38100" t="38100" r="123825" b="114300"/>
                <wp:wrapSquare wrapText="bothSides"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723900"/>
                        </a:xfrm>
                        <a:prstGeom prst="roundRect">
                          <a:avLst/>
                        </a:prstGeom>
                        <a:solidFill>
                          <a:srgbClr val="FEBB00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86A03E" w14:textId="77777777" w:rsidR="006A2F59" w:rsidRPr="00E54F37" w:rsidRDefault="006A2F59" w:rsidP="006A2F59">
                            <w:pPr>
                              <w:rPr>
                                <w:rFonts w:ascii="EucrosiaUPC" w:eastAsia="Times New Roman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54F37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  <w:lang w:eastAsia="ja-JP"/>
                              </w:rPr>
                              <w:t>วันแรก</w:t>
                            </w:r>
                            <w:r w:rsidRPr="00E54F3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  <w:lang w:eastAsia="ja-JP"/>
                              </w:rPr>
                              <w:t xml:space="preserve">         สนามบินสุวรรณภูมิ </w:t>
                            </w:r>
                            <w:r w:rsidRPr="00E54F37">
                              <w:rPr>
                                <w:rFonts w:ascii="EucrosiaUPC" w:eastAsia="Times New Roman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E54F37">
                              <w:rPr>
                                <w:rFonts w:ascii="EucrosiaUPC" w:eastAsia="Times New Roman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95522">
                              <w:rPr>
                                <w:rFonts w:ascii="EucrosiaUPC" w:eastAsia="Times New Roman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สนามบินนานาชาติ</w:t>
                            </w:r>
                            <w:r w:rsidRPr="00795522">
                              <w:rPr>
                                <w:rFonts w:ascii="EucrosiaUPC" w:eastAsia="Times New Roman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มัสกัส</w:t>
                            </w:r>
                            <w:r w:rsidRPr="00E54F37">
                              <w:rPr>
                                <w:rFonts w:ascii="EucrosiaUPC" w:eastAsia="Times New Roman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EucrosiaUPC" w:eastAsia="Times New Roman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– </w:t>
                            </w:r>
                            <w:r>
                              <w:rPr>
                                <w:rFonts w:ascii="EucrosiaUPC" w:eastAsia="Times New Roman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</w:t>
                            </w:r>
                            <w:r w:rsidRPr="00E54F37">
                              <w:rPr>
                                <w:rFonts w:ascii="EucrosiaUPC" w:eastAsia="Times New Roman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นานาชาติเชเรเมเตียโว</w:t>
                            </w:r>
                            <w:r w:rsidRPr="00E54F37">
                              <w:rPr>
                                <w:rFonts w:ascii="EucrosiaUPC" w:eastAsia="Times New Roman" w:hAnsi="EucrosiaUPC" w:cs="EucrosiaUPC"/>
                                <w:b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Pr="00E54F37">
                              <w:rPr>
                                <w:rFonts w:ascii="EucrosiaUPC" w:eastAsia="Times New Roman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10BE481D" w14:textId="77777777" w:rsidR="006A2F59" w:rsidRPr="00E54F37" w:rsidRDefault="006A2F59" w:rsidP="006A2F59">
                            <w:pPr>
                              <w:rPr>
                                <w:rFonts w:ascii="EucrosiaUPC" w:eastAsia="Times New Roman" w:hAnsi="EucrosiaUPC" w:cs="EucrosiaUPC"/>
                                <w:b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54F37">
                              <w:rPr>
                                <w:rFonts w:ascii="EucrosiaUPC" w:eastAsia="Times New Roman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มอสโคว์</w:t>
                            </w:r>
                          </w:p>
                          <w:p w14:paraId="6EE12EFD" w14:textId="77777777" w:rsidR="006A2F59" w:rsidRPr="00C16A53" w:rsidRDefault="006A2F59" w:rsidP="006A2F59">
                            <w:pPr>
                              <w:rPr>
                                <w:rFonts w:ascii="EucrosiaUPC" w:eastAsia="Times New Roman" w:hAnsi="EucrosiaUPC" w:cs="EucrosiaUPC"/>
                                <w:bCs/>
                                <w:color w:val="002060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FD4916D" w14:textId="77777777" w:rsidR="006A2F59" w:rsidRPr="00D53E1E" w:rsidRDefault="006A2F59" w:rsidP="006A2F59">
                            <w:pPr>
                              <w:shd w:val="clear" w:color="auto" w:fill="FFD966" w:themeFill="accent4" w:themeFillTint="99"/>
                              <w:rPr>
                                <w:rFonts w:ascii="EucrosiaUPC" w:hAnsi="EucrosiaUPC" w:cs="EucrosiaUPC"/>
                                <w:bCs/>
                                <w:color w:val="00206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Cs/>
                                <w:color w:val="00206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</w:t>
                            </w:r>
                          </w:p>
                          <w:p w14:paraId="28DBE3A2" w14:textId="77777777" w:rsidR="006A2F59" w:rsidRPr="00E1034B" w:rsidRDefault="006A2F59" w:rsidP="006A2F59">
                            <w:pPr>
                              <w:pStyle w:val="NoSpacing"/>
                              <w:shd w:val="clear" w:color="auto" w:fill="FFD966" w:themeFill="accent4" w:themeFillTint="99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</w:pPr>
                          </w:p>
                          <w:p w14:paraId="16B879F2" w14:textId="77777777" w:rsidR="006A2F59" w:rsidRPr="005C626A" w:rsidRDefault="006A2F59" w:rsidP="006A2F59">
                            <w:pPr>
                              <w:pStyle w:val="NoSpacing"/>
                              <w:shd w:val="clear" w:color="auto" w:fill="FFD966" w:themeFill="accent4" w:themeFillTint="99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</w:p>
                          <w:p w14:paraId="3E2B0651" w14:textId="77777777" w:rsidR="006A2F59" w:rsidRDefault="006A2F59" w:rsidP="006A2F59">
                            <w:pPr>
                              <w:shd w:val="clear" w:color="auto" w:fill="FFD966" w:themeFill="accent4" w:themeFillTint="99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139E1D42" w14:textId="77777777" w:rsidR="006A2F59" w:rsidRDefault="006A2F59" w:rsidP="006A2F59">
                            <w:pPr>
                              <w:shd w:val="clear" w:color="auto" w:fill="FFD966" w:themeFill="accent4" w:themeFillTint="99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33D5198F" w14:textId="77777777" w:rsidR="006A2F59" w:rsidRDefault="006A2F59" w:rsidP="006A2F59">
                            <w:pPr>
                              <w:shd w:val="clear" w:color="auto" w:fill="FFD966" w:themeFill="accent4" w:themeFillTint="99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11425FB7" w14:textId="77777777" w:rsidR="006A2F59" w:rsidRDefault="006A2F59" w:rsidP="006A2F59">
                            <w:pPr>
                              <w:shd w:val="clear" w:color="auto" w:fill="FFD966" w:themeFill="accent4" w:themeFillTint="99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3A5E9E03" w14:textId="77777777" w:rsidR="006A2F59" w:rsidRDefault="006A2F59" w:rsidP="006A2F59">
                            <w:pPr>
                              <w:shd w:val="clear" w:color="auto" w:fill="FFD966" w:themeFill="accent4" w:themeFillTint="99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5AE0AB36" w14:textId="77777777" w:rsidR="006A2F59" w:rsidRDefault="006A2F59" w:rsidP="006A2F59">
                            <w:pPr>
                              <w:shd w:val="clear" w:color="auto" w:fill="FFD966" w:themeFill="accent4" w:themeFillTint="99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78151373" w14:textId="77777777" w:rsidR="006A2F59" w:rsidRDefault="006A2F59" w:rsidP="006A2F59">
                            <w:pPr>
                              <w:shd w:val="clear" w:color="auto" w:fill="FFD966" w:themeFill="accent4" w:themeFillTint="99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5B982500" w14:textId="77777777" w:rsidR="006A2F59" w:rsidRPr="007C1CF4" w:rsidRDefault="006A2F59" w:rsidP="006A2F59">
                            <w:pPr>
                              <w:shd w:val="clear" w:color="auto" w:fill="FFD966" w:themeFill="accent4" w:themeFillTint="99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D33DBD" id="Rectangle: Rounded Corners 8" o:spid="_x0000_s1027" style="position:absolute;margin-left:0;margin-top:3pt;width:546.75pt;height:57pt;z-index:-2513868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qqxwgIAAOwFAAAOAAAAZHJzL2Uyb0RvYy54bWysVEtPGzEQvlfqf7B8L5sngYgNCtBUlRAg&#10;QsXZ8dpZq17btSfZTX99x95kk1IurZqDM7Pz+uZ5dd1UmmyFD8qanPbPepQIw22hzDqn314Wny4o&#10;CcBMwbQ1Iqc7Eej17OOHq9pNxcCWVhfCE3RiwrR2OS0B3DTLAi9FxcKZdcKgUFpfMUDWr7PCsxq9&#10;Vzob9HrnWW194bzlIgT8etcK6Sz5l1JweJQyCCA6p4gN0uvTu4pvNrti07VnrlR8D4P9A4qKKYNB&#10;O1d3DBjZePWHq0pxb4OVcMZtlVkpFRcpB8ym33uTzbJkTqRcsDjBdWUK/88tf9gu3ZPHMtQuTAOS&#10;MYtG+ir+Iz7SpGLtumKJBgjHj+eXo+FkMKaEo2wyGF72UjWzo7XzAb4IW5FI5NTbjSmesSOpUGx7&#10;HwDDov5BL0YMVqtiobROjF+vbrUnW4bdW3y+uelC/KYmUp/RXYK8AeGXZVGTld74Z1bkdNy7QENS&#10;qIhieNFvGRyCwaQXf5QwvcbpBU2Jt/CqoEyVjylHlxFfB2OlGf/eZqBdyVpso+TmmA1qp8zsAUzi&#10;TnBmx2onCnZaxFDaPAtJVIH1HaYgaRFEF11DP44sFi1pRhOJxeqM+u8ZMc6FgfHecK8fTVtAf2Pc&#10;WaTI1kBnXClj/XvRj5Blq4/wT3KOJDSrBpPG+xExxi8rW+yefOxGmr7g+EJhF+5ZgCfmcUOxaXh1&#10;4BEfqW2dU7unKCmt//ne96iPi4NSSmrc+JyGHxvmBSX6q8GVuuyPRvFEJGY0ngyQ8aeS1anEbKpb&#10;i2PZx/vmeCKjPugDKb2tXvE4zWNUFDHDMXZOOfgDcwvtJcLzxsV8ntTwLDgG92bpeHQe6xzn76V5&#10;Zd7tNwlwBx/s4Tqw6ZtdanWjpbHzDVip0qId67rvAJ6UNEr78xdv1imftI5HevYLAAD//wMAUEsD&#10;BBQABgAIAAAAIQC1WLyF3QAAAAcBAAAPAAAAZHJzL2Rvd25yZXYueG1sTI/NTsMwEITvSH0Haytx&#10;QdRpoVUIcaqqglNVqRQewI2XJCJeR7bzw9uzPdHT7mpWM9/k28m2YkAfGkcKlosEBFLpTEOVgq/P&#10;98cURIiajG4doYJfDLAtZne5zowb6QOHc6wEm1DItII6xi6TMpQ1Wh0WrkNi7dt5qyOfvpLG65HN&#10;bStXSbKRVjfECbXucF9j+XPurYKxXz/74+rhLS2PO+lP/eGUDgel7ufT7hVExCn+P8MVn9GhYKaL&#10;68kE0SrgIlHBhsdVTF6e1iAuvHEqyCKXt/zFHwAAAP//AwBQSwECLQAUAAYACAAAACEAtoM4kv4A&#10;AADhAQAAEwAAAAAAAAAAAAAAAAAAAAAAW0NvbnRlbnRfVHlwZXNdLnhtbFBLAQItABQABgAIAAAA&#10;IQA4/SH/1gAAAJQBAAALAAAAAAAAAAAAAAAAAC8BAABfcmVscy8ucmVsc1BLAQItABQABgAIAAAA&#10;IQD98qqxwgIAAOwFAAAOAAAAAAAAAAAAAAAAAC4CAABkcnMvZTJvRG9jLnhtbFBLAQItABQABgAI&#10;AAAAIQC1WLyF3QAAAAcBAAAPAAAAAAAAAAAAAAAAABwFAABkcnMvZG93bnJldi54bWxQSwUGAAAA&#10;AAQABADzAAAAJgYAAAAA&#10;" fillcolor="#febb00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5D86A03E" w14:textId="77777777" w:rsidR="006A2F59" w:rsidRPr="00E54F37" w:rsidRDefault="006A2F59" w:rsidP="006A2F59">
                      <w:pPr>
                        <w:rPr>
                          <w:rFonts w:ascii="EucrosiaUPC" w:eastAsia="Times New Roman" w:hAnsi="EucrosiaUPC" w:cs="EucrosiaUPC"/>
                          <w:bCs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54F37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5"/>
                          <w:szCs w:val="35"/>
                          <w:cs/>
                          <w:lang w:eastAsia="ja-JP"/>
                        </w:rPr>
                        <w:t>วันแรก</w:t>
                      </w:r>
                      <w:r w:rsidRPr="00E54F37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  <w:lang w:eastAsia="ja-JP"/>
                        </w:rPr>
                        <w:t xml:space="preserve">         สนามบินสุวรรณภูมิ </w:t>
                      </w:r>
                      <w:r w:rsidRPr="00E54F37">
                        <w:rPr>
                          <w:rFonts w:ascii="EucrosiaUPC" w:eastAsia="Times New Roman" w:hAnsi="EucrosiaUPC" w:cs="EucrosiaUPC"/>
                          <w:bCs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E54F37">
                        <w:rPr>
                          <w:rFonts w:ascii="EucrosiaUPC" w:eastAsia="Times New Roman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95522">
                        <w:rPr>
                          <w:rFonts w:ascii="EucrosiaUPC" w:eastAsia="Times New Roman" w:hAnsi="EucrosiaUPC" w:cs="EucrosiaUPC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สนามบินนานาชาติ</w:t>
                      </w:r>
                      <w:r w:rsidRPr="00795522">
                        <w:rPr>
                          <w:rFonts w:ascii="EucrosiaUPC" w:eastAsia="Times New Roman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มัสกัส</w:t>
                      </w:r>
                      <w:r w:rsidRPr="00E54F37">
                        <w:rPr>
                          <w:rFonts w:ascii="EucrosiaUPC" w:eastAsia="Times New Roman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EucrosiaUPC" w:eastAsia="Times New Roman" w:hAnsi="EucrosiaUPC" w:cs="EucrosiaUPC"/>
                          <w:bCs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– </w:t>
                      </w:r>
                      <w:r>
                        <w:rPr>
                          <w:rFonts w:ascii="EucrosiaUPC" w:eastAsia="Times New Roman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</w:t>
                      </w:r>
                      <w:r w:rsidRPr="00E54F37">
                        <w:rPr>
                          <w:rFonts w:ascii="EucrosiaUPC" w:eastAsia="Times New Roman" w:hAnsi="EucrosiaUPC" w:cs="EucrosiaUPC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นานาชาติเชเรเมเตียโว</w:t>
                      </w:r>
                      <w:r w:rsidRPr="00E54F37">
                        <w:rPr>
                          <w:rFonts w:ascii="EucrosiaUPC" w:eastAsia="Times New Roman" w:hAnsi="EucrosiaUPC" w:cs="EucrosiaUPC"/>
                          <w:b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Pr="00E54F37">
                        <w:rPr>
                          <w:rFonts w:ascii="EucrosiaUPC" w:eastAsia="Times New Roman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10BE481D" w14:textId="77777777" w:rsidR="006A2F59" w:rsidRPr="00E54F37" w:rsidRDefault="006A2F59" w:rsidP="006A2F59">
                      <w:pPr>
                        <w:rPr>
                          <w:rFonts w:ascii="EucrosiaUPC" w:eastAsia="Times New Roman" w:hAnsi="EucrosiaUPC" w:cs="EucrosiaUPC"/>
                          <w:b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54F37">
                        <w:rPr>
                          <w:rFonts w:ascii="EucrosiaUPC" w:eastAsia="Times New Roman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มอสโคว์</w:t>
                      </w:r>
                    </w:p>
                    <w:p w14:paraId="6EE12EFD" w14:textId="77777777" w:rsidR="006A2F59" w:rsidRPr="00C16A53" w:rsidRDefault="006A2F59" w:rsidP="006A2F59">
                      <w:pPr>
                        <w:rPr>
                          <w:rFonts w:ascii="EucrosiaUPC" w:eastAsia="Times New Roman" w:hAnsi="EucrosiaUPC" w:cs="EucrosiaUPC"/>
                          <w:bCs/>
                          <w:color w:val="002060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FD4916D" w14:textId="77777777" w:rsidR="006A2F59" w:rsidRPr="00D53E1E" w:rsidRDefault="006A2F59" w:rsidP="006A2F59">
                      <w:pPr>
                        <w:shd w:val="clear" w:color="auto" w:fill="FFD966" w:themeFill="accent4" w:themeFillTint="99"/>
                        <w:rPr>
                          <w:rFonts w:ascii="EucrosiaUPC" w:hAnsi="EucrosiaUPC" w:cs="EucrosiaUPC"/>
                          <w:bCs/>
                          <w:color w:val="00206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ucrosiaUPC" w:hAnsi="EucrosiaUPC" w:cs="EucrosiaUPC" w:hint="cs"/>
                          <w:bCs/>
                          <w:color w:val="00206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</w:t>
                      </w:r>
                    </w:p>
                    <w:p w14:paraId="28DBE3A2" w14:textId="77777777" w:rsidR="006A2F59" w:rsidRPr="00E1034B" w:rsidRDefault="006A2F59" w:rsidP="006A2F59">
                      <w:pPr>
                        <w:pStyle w:val="NoSpacing"/>
                        <w:shd w:val="clear" w:color="auto" w:fill="FFD966" w:themeFill="accent4" w:themeFillTint="99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</w:pPr>
                    </w:p>
                    <w:p w14:paraId="16B879F2" w14:textId="77777777" w:rsidR="006A2F59" w:rsidRPr="005C626A" w:rsidRDefault="006A2F59" w:rsidP="006A2F59">
                      <w:pPr>
                        <w:pStyle w:val="NoSpacing"/>
                        <w:shd w:val="clear" w:color="auto" w:fill="FFD966" w:themeFill="accent4" w:themeFillTint="99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</w:pPr>
                    </w:p>
                    <w:p w14:paraId="3E2B0651" w14:textId="77777777" w:rsidR="006A2F59" w:rsidRDefault="006A2F59" w:rsidP="006A2F59">
                      <w:pPr>
                        <w:shd w:val="clear" w:color="auto" w:fill="FFD966" w:themeFill="accent4" w:themeFillTint="99"/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139E1D42" w14:textId="77777777" w:rsidR="006A2F59" w:rsidRDefault="006A2F59" w:rsidP="006A2F59">
                      <w:pPr>
                        <w:shd w:val="clear" w:color="auto" w:fill="FFD966" w:themeFill="accent4" w:themeFillTint="99"/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33D5198F" w14:textId="77777777" w:rsidR="006A2F59" w:rsidRDefault="006A2F59" w:rsidP="006A2F59">
                      <w:pPr>
                        <w:shd w:val="clear" w:color="auto" w:fill="FFD966" w:themeFill="accent4" w:themeFillTint="99"/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11425FB7" w14:textId="77777777" w:rsidR="006A2F59" w:rsidRDefault="006A2F59" w:rsidP="006A2F59">
                      <w:pPr>
                        <w:shd w:val="clear" w:color="auto" w:fill="FFD966" w:themeFill="accent4" w:themeFillTint="99"/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3A5E9E03" w14:textId="77777777" w:rsidR="006A2F59" w:rsidRDefault="006A2F59" w:rsidP="006A2F59">
                      <w:pPr>
                        <w:shd w:val="clear" w:color="auto" w:fill="FFD966" w:themeFill="accent4" w:themeFillTint="99"/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5AE0AB36" w14:textId="77777777" w:rsidR="006A2F59" w:rsidRDefault="006A2F59" w:rsidP="006A2F59">
                      <w:pPr>
                        <w:shd w:val="clear" w:color="auto" w:fill="FFD966" w:themeFill="accent4" w:themeFillTint="99"/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78151373" w14:textId="77777777" w:rsidR="006A2F59" w:rsidRDefault="006A2F59" w:rsidP="006A2F59">
                      <w:pPr>
                        <w:shd w:val="clear" w:color="auto" w:fill="FFD966" w:themeFill="accent4" w:themeFillTint="99"/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5B982500" w14:textId="77777777" w:rsidR="006A2F59" w:rsidRPr="007C1CF4" w:rsidRDefault="006A2F59" w:rsidP="006A2F59">
                      <w:pPr>
                        <w:shd w:val="clear" w:color="auto" w:fill="FFD966" w:themeFill="accent4" w:themeFillTint="99"/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F6DB6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</w:t>
      </w:r>
      <w:r w:rsidR="00E54F37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5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 w:rsidR="00B804B0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30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EF6DB6" w:rsidRPr="0087570B">
        <w:rPr>
          <w:rFonts w:ascii="EucrosiaUPC" w:hAnsi="EucrosiaUPC" w:cs="EucrosiaUPC"/>
          <w:b/>
          <w:bCs/>
          <w:sz w:val="32"/>
          <w:szCs w:val="32"/>
        </w:rPr>
        <w:tab/>
      </w:r>
      <w:r w:rsidR="00EF6DB6" w:rsidRPr="00EC5D4D">
        <w:rPr>
          <w:rFonts w:ascii="EucrosiaUPC" w:hAnsi="EucrosiaUPC" w:cs="EucrosiaUPC"/>
          <w:sz w:val="34"/>
          <w:szCs w:val="34"/>
          <w:cs/>
        </w:rPr>
        <w:t>สมาชิกทุกท่านพร้อมกัน</w:t>
      </w:r>
      <w:r w:rsidR="00EF6DB6" w:rsidRPr="00EC5D4D">
        <w:rPr>
          <w:rFonts w:ascii="EucrosiaUPC" w:hAnsi="EucrosiaUPC" w:cs="EucrosiaUPC"/>
          <w:b/>
          <w:bCs/>
          <w:sz w:val="34"/>
          <w:szCs w:val="34"/>
          <w:cs/>
        </w:rPr>
        <w:t xml:space="preserve"> </w:t>
      </w:r>
      <w:r w:rsidR="00EF6DB6" w:rsidRPr="00EC5D4D">
        <w:rPr>
          <w:rFonts w:ascii="EucrosiaUPC" w:hAnsi="EucrosiaUPC" w:cs="EucrosiaUPC"/>
          <w:sz w:val="34"/>
          <w:szCs w:val="34"/>
          <w:cs/>
        </w:rPr>
        <w:t xml:space="preserve">ณ </w:t>
      </w:r>
      <w:r w:rsidR="00B804B0" w:rsidRPr="00EC5D4D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 xml:space="preserve">ท่าอากาศยานสุวรรณภูมิ ชั้น </w:t>
      </w:r>
      <w:r w:rsidR="00B804B0" w:rsidRPr="00EC5D4D">
        <w:rPr>
          <w:rFonts w:ascii="EucrosiaUPC" w:hAnsi="EucrosiaUPC" w:cs="EucrosiaUPC"/>
          <w:b/>
          <w:bCs/>
          <w:color w:val="C00000"/>
          <w:sz w:val="34"/>
          <w:szCs w:val="34"/>
        </w:rPr>
        <w:t>4</w:t>
      </w:r>
      <w:r w:rsidR="00B804B0" w:rsidRPr="00EC5D4D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 xml:space="preserve"> อาคารผู้โดยสารขาออก เคาน์เตอร์</w:t>
      </w:r>
      <w:r w:rsidR="00B804B0" w:rsidRPr="00EC5D4D">
        <w:rPr>
          <w:rFonts w:ascii="EucrosiaUPC" w:hAnsi="EucrosiaUPC" w:cs="EucrosiaUPC"/>
          <w:b/>
          <w:bCs/>
          <w:color w:val="FF0000"/>
          <w:sz w:val="34"/>
          <w:szCs w:val="34"/>
          <w:cs/>
        </w:rPr>
        <w:t xml:space="preserve"> </w:t>
      </w:r>
      <w:r w:rsidR="00B804B0" w:rsidRPr="00EC5D4D">
        <w:rPr>
          <w:rFonts w:ascii="EucrosiaUPC" w:hAnsi="EucrosiaUPC" w:cs="EucrosiaUPC"/>
          <w:b/>
          <w:bCs/>
          <w:color w:val="FF0000"/>
          <w:sz w:val="34"/>
          <w:szCs w:val="34"/>
        </w:rPr>
        <w:t xml:space="preserve"> </w:t>
      </w:r>
    </w:p>
    <w:p w14:paraId="38149D63" w14:textId="513A430C" w:rsidR="00EC5D4D" w:rsidRPr="00EC5D4D" w:rsidRDefault="00B804B0" w:rsidP="00DA33DF">
      <w:pPr>
        <w:rPr>
          <w:rFonts w:ascii="EucrosiaUPC" w:hAnsi="EucrosiaUPC" w:cs="EucrosiaUPC"/>
          <w:sz w:val="34"/>
          <w:szCs w:val="34"/>
        </w:rPr>
      </w:pPr>
      <w:r w:rsidRPr="00EC5D4D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                   </w:t>
      </w:r>
      <w:r w:rsidRPr="00EC5D4D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 xml:space="preserve">สายการบิน </w:t>
      </w:r>
      <w:r w:rsidR="00E54F37" w:rsidRPr="00EC5D4D">
        <w:rPr>
          <w:rFonts w:ascii="EucrosiaUPC" w:hAnsi="EucrosiaUPC" w:cs="EucrosiaUPC"/>
          <w:b/>
          <w:bCs/>
          <w:color w:val="C00000"/>
          <w:sz w:val="34"/>
          <w:szCs w:val="34"/>
        </w:rPr>
        <w:t xml:space="preserve">OMAN AIR </w:t>
      </w:r>
      <w:r w:rsidR="00EF6DB6" w:rsidRPr="00EC5D4D">
        <w:rPr>
          <w:rFonts w:ascii="EucrosiaUPC" w:hAnsi="EucrosiaUPC" w:cs="EucrosiaUPC"/>
          <w:sz w:val="34"/>
          <w:szCs w:val="34"/>
          <w:cs/>
        </w:rPr>
        <w:t>โดยเจ้าหน้าที่คอยจัดเตรียมเอกสารการเดินทางสำหรับทุกท่าน</w:t>
      </w:r>
      <w:r w:rsidR="00EF6DB6" w:rsidRPr="00EC5D4D">
        <w:rPr>
          <w:rFonts w:ascii="EucrosiaUPC" w:hAnsi="EucrosiaUPC" w:cs="EucrosiaUPC"/>
          <w:sz w:val="34"/>
          <w:szCs w:val="34"/>
        </w:rPr>
        <w:t xml:space="preserve"> </w:t>
      </w:r>
    </w:p>
    <w:p w14:paraId="7AF61F2C" w14:textId="432AF482" w:rsidR="00EF6DB6" w:rsidRPr="00EC5D4D" w:rsidRDefault="00EC5D4D" w:rsidP="00DA33DF">
      <w:pPr>
        <w:rPr>
          <w:rFonts w:ascii="EucrosiaUPC" w:hAnsi="EucrosiaUPC" w:cs="EucrosiaUPC"/>
          <w:sz w:val="34"/>
          <w:szCs w:val="34"/>
        </w:rPr>
      </w:pPr>
      <w:r w:rsidRPr="00EC5D4D">
        <w:rPr>
          <w:rFonts w:ascii="EucrosiaUPC" w:hAnsi="EucrosiaUPC" w:cs="EucrosiaUPC"/>
          <w:sz w:val="34"/>
          <w:szCs w:val="34"/>
        </w:rPr>
        <w:t xml:space="preserve">                   </w:t>
      </w:r>
      <w:r w:rsidR="00EF6DB6" w:rsidRPr="00EC5D4D">
        <w:rPr>
          <w:rFonts w:ascii="EucrosiaUPC" w:hAnsi="EucrosiaUPC" w:cs="EucrosiaUPC"/>
          <w:sz w:val="34"/>
          <w:szCs w:val="34"/>
          <w:cs/>
        </w:rPr>
        <w:t>และน</w:t>
      </w:r>
      <w:r w:rsidR="00EF6DB6" w:rsidRPr="00EC5D4D">
        <w:rPr>
          <w:rFonts w:ascii="EucrosiaUPC" w:hAnsi="EucrosiaUPC" w:cs="EucrosiaUPC" w:hint="cs"/>
          <w:sz w:val="34"/>
          <w:szCs w:val="34"/>
          <w:cs/>
        </w:rPr>
        <w:t>ำ</w:t>
      </w:r>
      <w:r w:rsidR="00EF6DB6" w:rsidRPr="00EC5D4D">
        <w:rPr>
          <w:rFonts w:ascii="EucrosiaUPC" w:hAnsi="EucrosiaUPC" w:cs="EucrosiaUPC"/>
          <w:sz w:val="34"/>
          <w:szCs w:val="34"/>
          <w:cs/>
        </w:rPr>
        <w:t>ท่านโหลดสัมภาระ</w:t>
      </w:r>
    </w:p>
    <w:p w14:paraId="45897913" w14:textId="77777777" w:rsidR="00EC5D4D" w:rsidRDefault="00EC5D4D" w:rsidP="00B804B0">
      <w:pPr>
        <w:pStyle w:val="NoSpacing"/>
        <w:ind w:left="1418" w:hanging="1418"/>
        <w:rPr>
          <w:rFonts w:ascii="EucrosiaUPC" w:hAnsi="EucrosiaUPC" w:cs="EucrosiaUPC"/>
          <w:color w:val="EE0000"/>
          <w:sz w:val="34"/>
          <w:szCs w:val="34"/>
        </w:rPr>
      </w:pP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09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00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น.</w:t>
      </w:r>
      <w:r w:rsidR="00EF6DB6" w:rsidRPr="0087570B">
        <w:rPr>
          <w:rFonts w:ascii="EucrosiaUPC" w:hAnsi="EucrosiaUPC" w:cs="EucrosiaUPC"/>
          <w:b/>
          <w:bCs/>
          <w:sz w:val="32"/>
          <w:szCs w:val="32"/>
          <w:cs/>
        </w:rPr>
        <w:tab/>
      </w:r>
      <w:r w:rsidR="00EF6DB6" w:rsidRPr="00EC5D4D">
        <w:rPr>
          <w:rFonts w:ascii="EucrosiaUPC" w:hAnsi="EucrosiaUPC" w:cs="EucrosiaUPC"/>
          <w:sz w:val="34"/>
          <w:szCs w:val="34"/>
          <w:cs/>
        </w:rPr>
        <w:t xml:space="preserve">นำท่านออกเดินทางสู่ </w:t>
      </w:r>
      <w:r w:rsidRPr="00EC5D4D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สนามบินนานาชาติมัสกัส </w:t>
      </w:r>
      <w:r w:rsidR="00EF6DB6" w:rsidRPr="00EC5D4D">
        <w:rPr>
          <w:rFonts w:ascii="EucrosiaUPC" w:hAnsi="EucrosiaUPC" w:cs="EucrosiaUPC"/>
          <w:b/>
          <w:bCs/>
          <w:sz w:val="34"/>
          <w:szCs w:val="34"/>
          <w:cs/>
        </w:rPr>
        <w:t>ประเทศ</w:t>
      </w:r>
      <w:r w:rsidRPr="00EC5D4D">
        <w:rPr>
          <w:rFonts w:ascii="EucrosiaUPC" w:hAnsi="EucrosiaUPC" w:cs="EucrosiaUPC" w:hint="cs"/>
          <w:b/>
          <w:bCs/>
          <w:sz w:val="34"/>
          <w:szCs w:val="34"/>
          <w:cs/>
        </w:rPr>
        <w:t>โอมาน</w:t>
      </w:r>
      <w:r w:rsidR="00EF6DB6" w:rsidRPr="00EC5D4D">
        <w:rPr>
          <w:rFonts w:ascii="EucrosiaUPC" w:hAnsi="EucrosiaUPC" w:cs="EucrosiaUPC"/>
          <w:sz w:val="34"/>
          <w:szCs w:val="34"/>
          <w:cs/>
        </w:rPr>
        <w:t xml:space="preserve"> โดยสายการบิน</w:t>
      </w:r>
      <w:r w:rsidRPr="00EC5D4D">
        <w:rPr>
          <w:rFonts w:ascii="EucrosiaUPC" w:hAnsi="EucrosiaUPC" w:cs="EucrosiaUPC" w:hint="cs"/>
          <w:b/>
          <w:bCs/>
          <w:sz w:val="34"/>
          <w:szCs w:val="34"/>
          <w:cs/>
        </w:rPr>
        <w:t xml:space="preserve"> </w:t>
      </w:r>
      <w:r w:rsidRPr="00EC5D4D">
        <w:rPr>
          <w:rFonts w:ascii="EucrosiaUPC" w:hAnsi="EucrosiaUPC" w:cs="EucrosiaUPC"/>
          <w:b/>
          <w:bCs/>
          <w:color w:val="C00000"/>
          <w:sz w:val="34"/>
          <w:szCs w:val="34"/>
        </w:rPr>
        <w:t xml:space="preserve">OMAN AIR </w:t>
      </w:r>
      <w:r w:rsidR="00B804B0" w:rsidRPr="00EC5D4D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 xml:space="preserve">เที่ยวบินที่ </w:t>
      </w:r>
      <w:r w:rsidRPr="00EC5D4D">
        <w:rPr>
          <w:rFonts w:ascii="EucrosiaUPC" w:eastAsia="Times New Roman" w:hAnsi="EucrosiaUPC" w:cs="EucrosiaUPC"/>
          <w:b/>
          <w:color w:val="C00000"/>
          <w:sz w:val="34"/>
          <w:szCs w:val="34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WY-818</w:t>
      </w:r>
      <w:r w:rsidRPr="00EC5D4D">
        <w:rPr>
          <w:rFonts w:ascii="EucrosiaUPC" w:hAnsi="EucrosiaUPC" w:cs="EucrosiaUPC" w:hint="cs"/>
          <w:i/>
          <w:iCs/>
          <w:color w:val="EE0000"/>
          <w:sz w:val="34"/>
          <w:szCs w:val="34"/>
          <w:cs/>
        </w:rPr>
        <w:t xml:space="preserve"> </w:t>
      </w:r>
      <w:r w:rsidRPr="00EC5D4D">
        <w:rPr>
          <w:rFonts w:ascii="EucrosiaUPC" w:hAnsi="EucrosiaUPC" w:cs="EucrosiaUPC"/>
          <w:color w:val="EE0000"/>
          <w:sz w:val="34"/>
          <w:szCs w:val="34"/>
          <w:cs/>
        </w:rPr>
        <w:t xml:space="preserve">(สายการบิน </w:t>
      </w:r>
      <w:r w:rsidRPr="00EC5D4D">
        <w:rPr>
          <w:rFonts w:ascii="EucrosiaUPC" w:hAnsi="EucrosiaUPC" w:cs="EucrosiaUPC"/>
          <w:color w:val="EE0000"/>
          <w:sz w:val="34"/>
          <w:szCs w:val="34"/>
        </w:rPr>
        <w:t xml:space="preserve">Full Service </w:t>
      </w:r>
      <w:r w:rsidRPr="00EC5D4D">
        <w:rPr>
          <w:rFonts w:ascii="EucrosiaUPC" w:hAnsi="EucrosiaUPC" w:cs="EucrosiaUPC"/>
          <w:color w:val="EE0000"/>
          <w:sz w:val="34"/>
          <w:szCs w:val="34"/>
          <w:cs/>
        </w:rPr>
        <w:t xml:space="preserve">บริการอาหารและเครื่องดื่มบนเครื่อง) </w:t>
      </w:r>
    </w:p>
    <w:p w14:paraId="5C8374F0" w14:textId="7E142818" w:rsidR="00ED564D" w:rsidRDefault="00EC5D4D" w:rsidP="008B02EF">
      <w:pPr>
        <w:pStyle w:val="NoSpacing"/>
        <w:ind w:left="1418" w:hanging="1418"/>
        <w:rPr>
          <w:rFonts w:ascii="EucrosiaUPC" w:hAnsi="EucrosiaUPC" w:cs="EucrosiaUPC"/>
          <w:b/>
          <w:bCs/>
          <w:color w:val="806000" w:themeColor="accent4" w:themeShade="80"/>
          <w:sz w:val="34"/>
          <w:szCs w:val="34"/>
        </w:rPr>
      </w:pP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 xml:space="preserve">                 </w:t>
      </w:r>
      <w:r w:rsidRPr="00EC5D4D">
        <w:rPr>
          <w:rFonts w:ascii="EucrosiaUPC" w:hAnsi="EucrosiaUPC" w:cs="EucrosiaUPC"/>
          <w:color w:val="EE0000"/>
          <w:sz w:val="34"/>
          <w:szCs w:val="34"/>
          <w:cs/>
        </w:rPr>
        <w:t xml:space="preserve">(ใช้เวลาบินประมาณ </w:t>
      </w:r>
      <w:r w:rsidRPr="00EC5D4D">
        <w:rPr>
          <w:rFonts w:ascii="EucrosiaUPC" w:hAnsi="EucrosiaUPC" w:cs="EucrosiaUPC"/>
          <w:color w:val="EE0000"/>
          <w:sz w:val="34"/>
          <w:szCs w:val="34"/>
        </w:rPr>
        <w:t xml:space="preserve">6 </w:t>
      </w:r>
      <w:r w:rsidRPr="00EC5D4D">
        <w:rPr>
          <w:rFonts w:ascii="EucrosiaUPC" w:hAnsi="EucrosiaUPC" w:cs="EucrosiaUPC"/>
          <w:color w:val="EE0000"/>
          <w:sz w:val="34"/>
          <w:szCs w:val="34"/>
          <w:cs/>
        </w:rPr>
        <w:t>ชม.)</w:t>
      </w:r>
    </w:p>
    <w:p w14:paraId="1D0BFC1A" w14:textId="454E39D9" w:rsidR="008B02EF" w:rsidRPr="008B02EF" w:rsidRDefault="008B02EF" w:rsidP="008B02EF">
      <w:pPr>
        <w:pStyle w:val="NoSpacing"/>
        <w:ind w:left="1418" w:hanging="1418"/>
        <w:rPr>
          <w:rFonts w:ascii="EucrosiaUPC" w:hAnsi="EucrosiaUPC" w:cs="EucrosiaUPC"/>
          <w:b/>
          <w:bCs/>
          <w:color w:val="806000" w:themeColor="accent4" w:themeShade="80"/>
          <w:sz w:val="34"/>
          <w:szCs w:val="34"/>
        </w:rPr>
      </w:pPr>
    </w:p>
    <w:p w14:paraId="0CA9A406" w14:textId="48CB0FFF" w:rsidR="00EF6DB6" w:rsidRDefault="00EF6DB6" w:rsidP="008B02EF">
      <w:pPr>
        <w:shd w:val="clear" w:color="auto" w:fill="FFE599" w:themeFill="accent4" w:themeFillTint="66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1D7626">
        <w:rPr>
          <w:rFonts w:ascii="EucrosiaUPC" w:hAnsi="EucrosiaUPC" w:cs="EucrosiaUPC"/>
          <w:b/>
          <w:bCs/>
          <w:color w:val="002060"/>
          <w:sz w:val="40"/>
          <w:szCs w:val="40"/>
          <w:cs/>
        </w:rPr>
        <w:t>(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ใช้เวลาเดินทาง</w:t>
      </w:r>
      <w:r w:rsidR="008B02EF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ถึงประเทศโอมาน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ประมาณ </w:t>
      </w:r>
      <w:r w:rsidR="00B3508F">
        <w:rPr>
          <w:rFonts w:ascii="EucrosiaUPC" w:hAnsi="EucrosiaUPC" w:cs="EucrosiaUPC"/>
          <w:b/>
          <w:bCs/>
          <w:color w:val="002060"/>
          <w:sz w:val="36"/>
          <w:szCs w:val="36"/>
        </w:rPr>
        <w:t>6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เวลาท้องถิ่น</w:t>
      </w:r>
      <w:r w:rsidR="008B02EF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ช้า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กว่าประเทศไทย </w:t>
      </w:r>
      <w:r w:rsidR="008B02EF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3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</w:p>
    <w:p w14:paraId="50665E3A" w14:textId="27D7614B" w:rsidR="008B02EF" w:rsidRPr="008B02EF" w:rsidRDefault="008B02EF" w:rsidP="008B02EF">
      <w:pPr>
        <w:shd w:val="clear" w:color="auto" w:fill="FFE599" w:themeFill="accent4" w:themeFillTint="66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8B02EF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 </w:t>
      </w:r>
      <w:r w:rsidR="00EF6DB6" w:rsidRPr="001343F4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กรุณาปรับนาฬิกาของท่านเป็นเวลาท้องถิ่นเพื่อสะดวกในการนัดหมาย)</w:t>
      </w:r>
      <w:r w:rsidR="00EF6DB6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</w:p>
    <w:p w14:paraId="2C8E88B9" w14:textId="77777777" w:rsidR="00DC3B17" w:rsidRDefault="00DC3B17" w:rsidP="008B02EF">
      <w:pPr>
        <w:shd w:val="clear" w:color="auto" w:fill="FFFFFF" w:themeFill="background1"/>
        <w:tabs>
          <w:tab w:val="left" w:pos="284"/>
        </w:tabs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74ADBBF6" w14:textId="65303F6F" w:rsidR="00DC3B17" w:rsidRDefault="00DC3B17" w:rsidP="008B02EF">
      <w:pPr>
        <w:shd w:val="clear" w:color="auto" w:fill="FFFFFF" w:themeFill="background1"/>
        <w:tabs>
          <w:tab w:val="left" w:pos="284"/>
        </w:tabs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  <w:r w:rsidRPr="00DC3B17">
        <w:rPr>
          <w:rFonts w:ascii="EucrosiaUPC" w:hAnsi="EucrosiaUPC" w:cs="EucrosiaUPC"/>
          <w:b/>
          <w:bCs/>
          <w:noProof/>
          <w:color w:val="806000" w:themeColor="accent4" w:themeShade="80"/>
          <w:sz w:val="36"/>
          <w:szCs w:val="36"/>
        </w:rPr>
        <w:drawing>
          <wp:inline distT="0" distB="0" distL="0" distR="0" wp14:anchorId="64FD071E" wp14:editId="17CB16A4">
            <wp:extent cx="6840220" cy="2908935"/>
            <wp:effectExtent l="0" t="0" r="0" b="5715"/>
            <wp:docPr id="7870111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01114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90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71510" w14:textId="77777777" w:rsidR="00DC3B17" w:rsidRDefault="00DC3B17" w:rsidP="008B02EF">
      <w:pPr>
        <w:shd w:val="clear" w:color="auto" w:fill="FFFFFF" w:themeFill="background1"/>
        <w:tabs>
          <w:tab w:val="left" w:pos="284"/>
        </w:tabs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3ABB324F" w14:textId="06FE6576" w:rsidR="00856912" w:rsidRPr="00856912" w:rsidRDefault="008B02EF" w:rsidP="008B02EF">
      <w:pPr>
        <w:shd w:val="clear" w:color="auto" w:fill="FFFFFF" w:themeFill="background1"/>
        <w:tabs>
          <w:tab w:val="left" w:pos="284"/>
        </w:tabs>
        <w:rPr>
          <w:rFonts w:ascii="EucrosiaUPC" w:hAnsi="EucrosiaUPC" w:cs="EucrosiaUPC"/>
          <w:b/>
          <w:bCs/>
          <w:color w:val="000099"/>
          <w:sz w:val="34"/>
          <w:szCs w:val="34"/>
          <w:cs/>
        </w:rPr>
      </w:pP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11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50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EF6DB6" w:rsidRPr="0087570B"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 w:rsidR="00EF6DB6" w:rsidRPr="008B02EF">
        <w:rPr>
          <w:rFonts w:ascii="EucrosiaUPC" w:hAnsi="EucrosiaUPC" w:cs="EucrosiaUPC"/>
          <w:sz w:val="34"/>
          <w:szCs w:val="34"/>
          <w:cs/>
        </w:rPr>
        <w:t>ถึง</w:t>
      </w:r>
      <w:r w:rsidR="00EF6DB6" w:rsidRPr="008B02EF">
        <w:rPr>
          <w:rFonts w:ascii="EucrosiaUPC" w:hAnsi="EucrosiaUPC" w:cs="EucrosiaUPC"/>
          <w:b/>
          <w:bCs/>
          <w:sz w:val="34"/>
          <w:szCs w:val="34"/>
          <w:cs/>
        </w:rPr>
        <w:t xml:space="preserve"> </w:t>
      </w:r>
      <w:r w:rsidRPr="00EC5D4D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สนามบินนานาชาติมัสกัส </w:t>
      </w:r>
      <w:r w:rsidRPr="00EC5D4D">
        <w:rPr>
          <w:rFonts w:ascii="EucrosiaUPC" w:hAnsi="EucrosiaUPC" w:cs="EucrosiaUPC"/>
          <w:b/>
          <w:bCs/>
          <w:sz w:val="34"/>
          <w:szCs w:val="34"/>
          <w:cs/>
        </w:rPr>
        <w:t>ประเทศ</w:t>
      </w:r>
      <w:r w:rsidRPr="00EC5D4D">
        <w:rPr>
          <w:rFonts w:ascii="EucrosiaUPC" w:hAnsi="EucrosiaUPC" w:cs="EucrosiaUPC" w:hint="cs"/>
          <w:b/>
          <w:bCs/>
          <w:sz w:val="34"/>
          <w:szCs w:val="34"/>
          <w:cs/>
        </w:rPr>
        <w:t>โอมาน</w:t>
      </w:r>
      <w:r w:rsidRPr="00EC5D4D">
        <w:rPr>
          <w:rFonts w:ascii="EucrosiaUPC" w:hAnsi="EucrosiaUPC" w:cs="EucrosiaUPC"/>
          <w:sz w:val="34"/>
          <w:szCs w:val="34"/>
          <w:cs/>
        </w:rPr>
        <w:t xml:space="preserve"> </w:t>
      </w:r>
      <w:r w:rsidR="00484442">
        <w:rPr>
          <w:rFonts w:ascii="EucrosiaUPC" w:hAnsi="EucrosiaUPC" w:cs="EucrosiaUPC" w:hint="cs"/>
          <w:b/>
          <w:bCs/>
          <w:color w:val="000099"/>
          <w:sz w:val="34"/>
          <w:szCs w:val="34"/>
          <w:cs/>
        </w:rPr>
        <w:t>แวะเปลี่ยนเครื่อง</w:t>
      </w:r>
    </w:p>
    <w:p w14:paraId="23471388" w14:textId="78029106" w:rsidR="00856912" w:rsidRDefault="008B02EF" w:rsidP="008B02EF">
      <w:pPr>
        <w:shd w:val="clear" w:color="auto" w:fill="FFFFFF" w:themeFill="background1"/>
        <w:tabs>
          <w:tab w:val="left" w:pos="284"/>
        </w:tabs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15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55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Pr="0087570B"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 w:rsidR="00484442" w:rsidRPr="00856912">
        <w:rPr>
          <w:rFonts w:ascii="EucrosiaUPC" w:hAnsi="EucrosiaUPC" w:cs="EucrosiaUPC"/>
          <w:sz w:val="34"/>
          <w:szCs w:val="34"/>
          <w:cs/>
        </w:rPr>
        <w:t>ออกเดินทางต่อสู่</w:t>
      </w:r>
      <w:r w:rsidR="00856912"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="00494E61">
        <w:rPr>
          <w:rFonts w:ascii="EucrosiaUPC" w:hAnsi="EucrosiaUPC" w:cs="EucrosiaUPC" w:hint="cs"/>
          <w:sz w:val="34"/>
          <w:szCs w:val="34"/>
          <w:cs/>
        </w:rPr>
        <w:t>กรุง</w:t>
      </w:r>
      <w:r w:rsidR="00484442" w:rsidRPr="00856912">
        <w:rPr>
          <w:rFonts w:ascii="EucrosiaUPC" w:hAnsi="EucrosiaUPC" w:cs="EucrosiaUPC"/>
          <w:sz w:val="34"/>
          <w:szCs w:val="34"/>
          <w:cs/>
        </w:rPr>
        <w:t xml:space="preserve">มอสโคว์ </w:t>
      </w:r>
      <w:r w:rsidR="00856912">
        <w:rPr>
          <w:rFonts w:ascii="EucrosiaUPC" w:hAnsi="EucrosiaUPC" w:cs="EucrosiaUPC" w:hint="cs"/>
          <w:sz w:val="34"/>
          <w:szCs w:val="34"/>
          <w:cs/>
        </w:rPr>
        <w:t xml:space="preserve">ประเทศรัสเซีย </w:t>
      </w:r>
      <w:r w:rsidR="00484442" w:rsidRPr="00856912">
        <w:rPr>
          <w:rFonts w:ascii="EucrosiaUPC" w:hAnsi="EucrosiaUPC" w:cs="EucrosiaUPC"/>
          <w:sz w:val="34"/>
          <w:szCs w:val="34"/>
          <w:cs/>
        </w:rPr>
        <w:t xml:space="preserve">โดยสายการบิน </w:t>
      </w:r>
      <w:r w:rsidR="00484442" w:rsidRPr="00856912">
        <w:rPr>
          <w:rFonts w:ascii="EucrosiaUPC" w:hAnsi="EucrosiaUPC" w:cs="EucrosiaUPC"/>
          <w:sz w:val="34"/>
          <w:szCs w:val="34"/>
        </w:rPr>
        <w:t xml:space="preserve">OMAN AIR </w:t>
      </w:r>
    </w:p>
    <w:p w14:paraId="5E1F9CFD" w14:textId="3019C4B4" w:rsidR="008B02EF" w:rsidRDefault="00856912" w:rsidP="008B02EF">
      <w:pPr>
        <w:shd w:val="clear" w:color="auto" w:fill="FFFFFF" w:themeFill="background1"/>
        <w:tabs>
          <w:tab w:val="left" w:pos="284"/>
        </w:tabs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 w:hint="cs"/>
          <w:sz w:val="34"/>
          <w:szCs w:val="34"/>
          <w:cs/>
        </w:rPr>
        <w:t xml:space="preserve">                   </w:t>
      </w:r>
      <w:r w:rsidR="00484442" w:rsidRPr="00856912">
        <w:rPr>
          <w:rFonts w:ascii="EucrosiaUPC" w:hAnsi="EucrosiaUPC" w:cs="EucrosiaUPC"/>
          <w:sz w:val="34"/>
          <w:szCs w:val="34"/>
          <w:cs/>
        </w:rPr>
        <w:t xml:space="preserve">เที่ยวบินที่ </w:t>
      </w:r>
      <w:r w:rsidR="00484442" w:rsidRPr="00856912">
        <w:rPr>
          <w:rFonts w:ascii="EucrosiaUPC" w:hAnsi="EucrosiaUPC" w:cs="EucrosiaUPC"/>
          <w:b/>
          <w:bCs/>
          <w:color w:val="C00000"/>
          <w:sz w:val="34"/>
          <w:szCs w:val="34"/>
        </w:rPr>
        <w:t>WY-183</w:t>
      </w:r>
      <w:r w:rsidRPr="00856912">
        <w:rPr>
          <w:rFonts w:ascii="EucrosiaUPC" w:hAnsi="EucrosiaUPC" w:cs="EucrosiaUPC" w:hint="cs"/>
          <w:i/>
          <w:iCs/>
          <w:color w:val="EE0000"/>
          <w:sz w:val="34"/>
          <w:szCs w:val="34"/>
          <w:cs/>
        </w:rPr>
        <w:t xml:space="preserve"> </w:t>
      </w:r>
      <w:r w:rsidR="00484442" w:rsidRPr="00856912">
        <w:rPr>
          <w:rFonts w:ascii="EucrosiaUPC" w:hAnsi="EucrosiaUPC" w:cs="EucrosiaUPC"/>
          <w:color w:val="EE0000"/>
          <w:sz w:val="34"/>
          <w:szCs w:val="34"/>
          <w:cs/>
        </w:rPr>
        <w:t xml:space="preserve">(บริการอาหารและเครื่องดื่มบนเครื่อง) (ใช้เวลาเดินทางประมาณ </w:t>
      </w:r>
      <w:r w:rsidR="00484442" w:rsidRPr="00856912">
        <w:rPr>
          <w:rFonts w:ascii="EucrosiaUPC" w:hAnsi="EucrosiaUPC" w:cs="EucrosiaUPC"/>
          <w:color w:val="EE0000"/>
          <w:sz w:val="34"/>
          <w:szCs w:val="34"/>
        </w:rPr>
        <w:t>6</w:t>
      </w:r>
      <w:r w:rsidR="00484442" w:rsidRPr="00856912">
        <w:rPr>
          <w:rFonts w:ascii="EucrosiaUPC" w:hAnsi="EucrosiaUPC" w:cs="EucrosiaUPC"/>
          <w:color w:val="EE0000"/>
          <w:sz w:val="34"/>
          <w:szCs w:val="34"/>
          <w:cs/>
        </w:rPr>
        <w:t xml:space="preserve"> ชม.) </w:t>
      </w:r>
    </w:p>
    <w:p w14:paraId="55B1B72E" w14:textId="77777777" w:rsidR="00856912" w:rsidRPr="00856912" w:rsidRDefault="00856912" w:rsidP="008B02EF">
      <w:pPr>
        <w:shd w:val="clear" w:color="auto" w:fill="FFFFFF" w:themeFill="background1"/>
        <w:tabs>
          <w:tab w:val="left" w:pos="284"/>
        </w:tabs>
        <w:rPr>
          <w:rFonts w:ascii="EucrosiaUPC" w:hAnsi="EucrosiaUPC" w:cs="EucrosiaUPC"/>
          <w:sz w:val="34"/>
          <w:szCs w:val="34"/>
          <w:cs/>
        </w:rPr>
      </w:pPr>
    </w:p>
    <w:p w14:paraId="410452DE" w14:textId="46CC83CE" w:rsidR="00856912" w:rsidRDefault="00856912" w:rsidP="00856912">
      <w:pPr>
        <w:shd w:val="clear" w:color="auto" w:fill="FFE599" w:themeFill="accent4" w:themeFillTint="66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1D7626">
        <w:rPr>
          <w:rFonts w:ascii="EucrosiaUPC" w:hAnsi="EucrosiaUPC" w:cs="EucrosiaUPC"/>
          <w:b/>
          <w:bCs/>
          <w:color w:val="002060"/>
          <w:sz w:val="40"/>
          <w:szCs w:val="40"/>
          <w:cs/>
        </w:rPr>
        <w:t>(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ใช้เวลาเดินทาง</w:t>
      </w: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ถึงประเทศรัสเซีย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ประมาณ </w:t>
      </w:r>
      <w:r w:rsidR="00B3508F">
        <w:rPr>
          <w:rFonts w:ascii="EucrosiaUPC" w:hAnsi="EucrosiaUPC" w:cs="EucrosiaUPC"/>
          <w:b/>
          <w:bCs/>
          <w:color w:val="002060"/>
          <w:sz w:val="36"/>
          <w:szCs w:val="36"/>
        </w:rPr>
        <w:t>6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  <w:r w:rsidR="00B3508F">
        <w:rPr>
          <w:rFonts w:ascii="EucrosiaUPC" w:hAnsi="EucrosiaUPC" w:cs="EucrosiaUPC"/>
          <w:b/>
          <w:bCs/>
          <w:color w:val="002060"/>
          <w:sz w:val="36"/>
          <w:szCs w:val="36"/>
        </w:rPr>
        <w:t>25</w:t>
      </w: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นาที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เวลาท้องถิ่น</w:t>
      </w: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ช้า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กว่าประเทศไทย </w:t>
      </w:r>
      <w:r w:rsidR="00B3508F">
        <w:rPr>
          <w:rFonts w:ascii="EucrosiaUPC" w:hAnsi="EucrosiaUPC" w:cs="EucrosiaUPC"/>
          <w:b/>
          <w:bCs/>
          <w:color w:val="002060"/>
          <w:sz w:val="36"/>
          <w:szCs w:val="36"/>
        </w:rPr>
        <w:t>4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</w:p>
    <w:p w14:paraId="68507DFB" w14:textId="732097C9" w:rsidR="00856912" w:rsidRPr="00856912" w:rsidRDefault="00856912" w:rsidP="00856912">
      <w:pPr>
        <w:shd w:val="clear" w:color="auto" w:fill="FFE599" w:themeFill="accent4" w:themeFillTint="66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8B02EF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 </w:t>
      </w:r>
      <w:r w:rsidRPr="001343F4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กรุณาปรับนาฬิกาของท่านเป็นเวลาท้องถิ่นเพื่อสะดวกในการนัดหมาย)</w:t>
      </w: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</w:p>
    <w:p w14:paraId="422D455A" w14:textId="77777777" w:rsidR="00856912" w:rsidRDefault="00856912" w:rsidP="00856912">
      <w:pPr>
        <w:ind w:left="1440" w:hanging="1440"/>
        <w:jc w:val="thaiDistribute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0E052419" w14:textId="62E08362" w:rsidR="00856912" w:rsidRPr="00856912" w:rsidRDefault="00856912" w:rsidP="00F01EB2">
      <w:pPr>
        <w:ind w:left="1440" w:hanging="1440"/>
        <w:jc w:val="thaiDistribute"/>
        <w:rPr>
          <w:rFonts w:ascii="EucrosiaUPC" w:hAnsi="EucrosiaUPC" w:cs="EucrosiaUPC"/>
          <w:sz w:val="36"/>
          <w:szCs w:val="36"/>
          <w:cs/>
        </w:rPr>
      </w:pP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lastRenderedPageBreak/>
        <w:t>21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05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 xml:space="preserve">     </w:t>
      </w:r>
      <w:r w:rsidRPr="00856912">
        <w:rPr>
          <w:rFonts w:ascii="EucrosiaUPC" w:hAnsi="EucrosiaUPC" w:cs="EucrosiaUPC"/>
          <w:sz w:val="34"/>
          <w:szCs w:val="34"/>
          <w:cs/>
        </w:rPr>
        <w:t>เดินทางถึง</w:t>
      </w:r>
      <w:r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="008F0B75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>สนามบิน</w:t>
      </w:r>
      <w:r w:rsidRPr="00856912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>นานาชาติ</w:t>
      </w:r>
      <w:r w:rsidRPr="00856912">
        <w:rPr>
          <w:rFonts w:ascii="EucrosiaUPC" w:eastAsia="Times New Roman" w:hAnsi="EucrosiaUPC" w:cs="EucrosiaUPC"/>
          <w:b/>
          <w:bCs/>
          <w:color w:val="C00000"/>
          <w:sz w:val="34"/>
          <w:szCs w:val="34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เชเรเมเตียโว</w:t>
      </w:r>
      <w:r w:rsidRPr="00856912">
        <w:rPr>
          <w:rFonts w:ascii="EucrosiaUPC" w:eastAsia="Times New Roman" w:hAnsi="EucrosiaUPC" w:cs="EucrosiaUPC"/>
          <w:b/>
          <w:color w:val="C00000"/>
          <w:sz w:val="34"/>
          <w:szCs w:val="34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02269" w:rsidRPr="00302269">
        <w:rPr>
          <w:rFonts w:ascii="EucrosiaUPC" w:hAnsi="EucrosiaUPC" w:cs="EucrosiaUPC" w:hint="cs"/>
          <w:b/>
          <w:bCs/>
          <w:sz w:val="34"/>
          <w:szCs w:val="34"/>
          <w:cs/>
        </w:rPr>
        <w:t>ประเทศรัสเซีย</w:t>
      </w:r>
      <w:r w:rsidR="00302269"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Pr="00856912">
        <w:rPr>
          <w:rFonts w:ascii="EucrosiaUPC" w:hAnsi="EucrosiaUPC" w:cs="EucrosiaUPC"/>
          <w:sz w:val="34"/>
          <w:szCs w:val="34"/>
          <w:cs/>
        </w:rPr>
        <w:t xml:space="preserve">หลังจากผ่านพิธีศุลกากรและตรวจคนเข้าเมืองแล้วพร้อมรับกระเป๋าสัมภาระ </w:t>
      </w:r>
      <w:r w:rsidRPr="00856912">
        <w:rPr>
          <w:rFonts w:ascii="EucrosiaUPC" w:hAnsi="EucrosiaUPC" w:cs="EucrosiaUPC" w:hint="cs"/>
          <w:sz w:val="34"/>
          <w:szCs w:val="34"/>
          <w:cs/>
        </w:rPr>
        <w:t>หลังจากนั้นนำทุกท่านเดินทางสู่ที่พัก</w:t>
      </w:r>
    </w:p>
    <w:p w14:paraId="5277D23E" w14:textId="50D1395E" w:rsidR="00856912" w:rsidRDefault="00795522" w:rsidP="00856912">
      <w:pPr>
        <w:pStyle w:val="ListParagraph"/>
        <w:numPr>
          <w:ilvl w:val="0"/>
          <w:numId w:val="14"/>
        </w:numPr>
        <w:tabs>
          <w:tab w:val="left" w:pos="284"/>
        </w:tabs>
        <w:ind w:left="1418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C16A53">
        <w:rPr>
          <w:rFonts w:ascii="EucrosiaUPC" w:hAnsi="EucrosiaUPC" w:cs="EucrosiaUPC"/>
          <w:b/>
          <w:bCs/>
          <w:color w:val="0000FF"/>
          <w:sz w:val="34"/>
          <w:szCs w:val="34"/>
        </w:rPr>
        <w:t>EDGE BY SELIGERSKAYA HOTEL</w:t>
      </w:r>
      <w:r w:rsidRPr="00C16A53">
        <w:rPr>
          <w:rFonts w:ascii="EucrosiaUPC" w:hAnsi="EucrosiaUPC" w:cs="EucrosiaUPC"/>
          <w:b/>
          <w:bCs/>
          <w:color w:val="4472C4" w:themeColor="accent1"/>
          <w:sz w:val="34"/>
          <w:szCs w:val="34"/>
        </w:rPr>
        <w:t xml:space="preserve"> </w:t>
      </w:r>
      <w:r w:rsidR="00ED564D" w:rsidRPr="00480E73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หรือเทียบเท่า</w:t>
      </w:r>
    </w:p>
    <w:p w14:paraId="786552E6" w14:textId="77777777" w:rsidR="00C41C83" w:rsidRPr="00C41C83" w:rsidRDefault="004767AF" w:rsidP="00C41C83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color w:val="0000FF"/>
          <w:sz w:val="32"/>
          <w:szCs w:val="32"/>
          <w:cs/>
        </w:rPr>
      </w:pPr>
      <w:r w:rsidRPr="001D7626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47680" behindDoc="1" locked="0" layoutInCell="1" allowOverlap="1" wp14:anchorId="30CC7F76" wp14:editId="3BD46DE6">
                <wp:simplePos x="0" y="0"/>
                <wp:positionH relativeFrom="margin">
                  <wp:posOffset>-131445</wp:posOffset>
                </wp:positionH>
                <wp:positionV relativeFrom="paragraph">
                  <wp:posOffset>1193165</wp:posOffset>
                </wp:positionV>
                <wp:extent cx="7020560" cy="1039495"/>
                <wp:effectExtent l="38100" t="38100" r="123190" b="122555"/>
                <wp:wrapSquare wrapText="bothSides"/>
                <wp:docPr id="2067630499" name="Rectangle: Rounded Corners 2067630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560" cy="1039495"/>
                        </a:xfrm>
                        <a:prstGeom prst="roundRect">
                          <a:avLst/>
                        </a:prstGeom>
                        <a:solidFill>
                          <a:srgbClr val="FEBB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4165B6A" w14:textId="77777777" w:rsidR="00452E7D" w:rsidRDefault="00ED564D" w:rsidP="00452E7D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95522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79552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 xml:space="preserve">ที่สอง      </w:t>
                            </w:r>
                            <w:r w:rsidR="0030226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กรุง</w:t>
                            </w:r>
                            <w:r w:rsidR="00795522" w:rsidRPr="0079552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มอสโคว์</w:t>
                            </w:r>
                            <w:r w:rsidR="00452E7D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452E7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สถานีรถไฟใต้ดินมอสโคว์</w:t>
                            </w:r>
                            <w:r w:rsidR="00795522" w:rsidRPr="0079552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พระราชวังเครมลิน </w:t>
                            </w:r>
                            <w:r w:rsidR="00206AB7" w:rsidRPr="00206AB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(รวมค่าเข้าชม)</w:t>
                            </w:r>
                            <w:r w:rsidR="00206AB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95522" w:rsidRPr="00206AB7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795522" w:rsidRPr="00206AB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95522" w:rsidRPr="0079552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จัตุรัสแดง </w:t>
                            </w:r>
                          </w:p>
                          <w:p w14:paraId="3F48CD93" w14:textId="77777777" w:rsidR="00452E7D" w:rsidRDefault="00452E7D" w:rsidP="00452E7D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795522" w:rsidRPr="0079552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87747" w:rsidRPr="00A8774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มหาวิหารเซนต์บาซิล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06AB7" w:rsidRPr="00206AB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(ถ่ายภาพด้านนอก) </w:t>
                            </w:r>
                            <w:r w:rsidR="00795522" w:rsidRPr="00795522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92713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วิหา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รเซนต์ซาเวียร์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สวนสาธารณะ 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Zaryadye </w:t>
                            </w:r>
                          </w:p>
                          <w:p w14:paraId="4D583678" w14:textId="7B0F3AB9" w:rsidR="00795522" w:rsidRPr="00206AB7" w:rsidRDefault="00452E7D" w:rsidP="00452E7D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- </w:t>
                            </w:r>
                            <w:r w:rsidR="00795522" w:rsidRPr="0079552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ถนน</w:t>
                            </w:r>
                            <w:r w:rsidR="0045542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คนเดิน</w:t>
                            </w:r>
                            <w:r w:rsidR="00795522" w:rsidRPr="0079552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อารบัต </w:t>
                            </w:r>
                          </w:p>
                          <w:p w14:paraId="28385D14" w14:textId="4C2E6DBD" w:rsidR="00ED564D" w:rsidRPr="001F2E3F" w:rsidRDefault="00ED564D" w:rsidP="00795522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CC7F76" id="Rectangle: Rounded Corners 2067630499" o:spid="_x0000_s1028" style="position:absolute;left:0;text-align:left;margin-left:-10.35pt;margin-top:93.95pt;width:552.8pt;height:81.85pt;z-index:-251468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8FCwwIAAJoFAAAOAAAAZHJzL2Uyb0RvYy54bWysVEtv2zAMvg/YfxB0X+2kydoETYq0XYYB&#10;RVs0HXpWZDkWJkuapMTJfv0+yc6j3U7DfJBJkSI/Pq+ut7UiG+G8NHpCe2c5JUJzU0i9mtDvL/NP&#10;l5T4wHTBlNFiQnfC0+vpxw9XjR2LvqmMKoQjMKL9uLETWoVgx1nmeSVq5s+MFRrC0riaBbBulRWO&#10;NbBeq6yf55+zxrjCOsOF97i9a4V0muyXpeDhsSy9CERNKLCFdLp0LuOZTa/YeOWYrSTvYLB/QFEz&#10;qeH0YOqOBUbWTv5hqpbcGW/KcMZNnZmylFykGBBNL38XzaJiVqRYkBxvD2ny/88sf9gs7JNDGhrr&#10;xx5kjGJbujr+gY9sU7J2h2SJbSAclxd5Px9+Rk45ZL38fDQYDWM6s+Nz63z4KkxNIjGhzqx18YyS&#10;pEyxzb0Prf5eL7r0RsliLpVKjFstb5UjG4byzb/c3OSpYnDxRk1p0gDDKB9GOAxtVCoWQNa2mFCv&#10;V5QwtUJ/8uCS7zev/c4ffKCzCtNQopgPuITT9HVxvXkWQd8xX7XgkqjtploGtLSS9YRe5vHrXisd&#10;QxKpKRF6yu8aqouqaMhSrd0zA9phjkeUFDJm7Pyy1zJA0r9ojXWhBEWJM+FVhiq1SaxPNBlhHcJZ&#10;KsZ/tNlWtmIt1MEJpk47Vc3swSTuBGd2bI1Ihe1ySySg9mNg8WZpit2Ti3BSr3jL5xIw7pHEJ+Yw&#10;TwgIOyI84iiVQa1MR1FSGffrb/dRH20OKSUN5hN1/LlmTqA23zQGYNQbDGA2JGYwvOiDcaeS5alE&#10;r+tbgx7qYRtZnsioH9SeLJ2pX7FKZtErRExz+G47pmNuA3iIsIy4mM0SjSG2LNzrheXR+L4AL9tX&#10;5mzX9gET82D2s8zG7xq/1Y0vtZmtgyllmopjXlGOyGABpMJ0yypumFM+aR1X6vQ3AAAA//8DAFBL&#10;AwQUAAYACAAAACEAJfJ/u+EAAAAMAQAADwAAAGRycy9kb3ducmV2LnhtbEyPwWrDMAyG74O9g1Fh&#10;l9HabbYkzeKUMSg7jmaDXNXYTUJjOcRum7z93NN2k/g/fn3Kd5Pp2VWPrrMkYb0SwDTVVnXUSPj5&#10;3i9TYM4jKewtaQmzdrArHh9yzJS90UFfS9+wUEIuQwmt90PGuatbbdCt7KApZCc7GvRhHRuuRryF&#10;ctPzjRAxN9hRuNDioD9aXZ/Li5FweubztDV1OWMSV1+ViT73USXl02J6fwPm9eT/YLjrB3UogtPR&#10;Xkg51ktYbkQS0BCkyRbYnRDpS5iOEqLXdQy8yPn/J4pfAAAA//8DAFBLAQItABQABgAIAAAAIQC2&#10;gziS/gAAAOEBAAATAAAAAAAAAAAAAAAAAAAAAABbQ29udGVudF9UeXBlc10ueG1sUEsBAi0AFAAG&#10;AAgAAAAhADj9If/WAAAAlAEAAAsAAAAAAAAAAAAAAAAALwEAAF9yZWxzLy5yZWxzUEsBAi0AFAAG&#10;AAgAAAAhAPOjwULDAgAAmgUAAA4AAAAAAAAAAAAAAAAALgIAAGRycy9lMm9Eb2MueG1sUEsBAi0A&#10;FAAGAAgAAAAhACXyf7vhAAAADAEAAA8AAAAAAAAAAAAAAAAAHQUAAGRycy9kb3ducmV2LnhtbFBL&#10;BQYAAAAABAAEAPMAAAArBgAAAAA=&#10;" fillcolor="#febb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74165B6A" w14:textId="77777777" w:rsidR="00452E7D" w:rsidRDefault="00ED564D" w:rsidP="00452E7D">
                      <w:pPr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95522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วัน</w:t>
                      </w:r>
                      <w:r w:rsidRPr="00795522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 xml:space="preserve">ที่สอง      </w:t>
                      </w:r>
                      <w:r w:rsidR="00302269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กรุง</w:t>
                      </w:r>
                      <w:r w:rsidR="00795522" w:rsidRPr="00795522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มอสโคว์</w:t>
                      </w:r>
                      <w:r w:rsidR="00452E7D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452E7D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สถานีรถไฟใต้ดินมอสโคว์</w:t>
                      </w:r>
                      <w:r w:rsidR="00795522" w:rsidRPr="00795522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พระราชวังเครมลิน </w:t>
                      </w:r>
                      <w:r w:rsidR="00206AB7" w:rsidRPr="00206AB7">
                        <w:rPr>
                          <w:rFonts w:ascii="EucrosiaUPC" w:hAnsi="EucrosiaUPC" w:cs="EucrosiaUPC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(รวมค่าเข้าชม)</w:t>
                      </w:r>
                      <w:r w:rsidR="00206AB7">
                        <w:rPr>
                          <w:rFonts w:ascii="EucrosiaUPC" w:hAnsi="EucrosiaUPC" w:cs="EucrosiaUPC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95522" w:rsidRPr="00206AB7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795522" w:rsidRPr="00206AB7">
                        <w:rPr>
                          <w:rFonts w:ascii="EucrosiaUPC" w:hAnsi="EucrosiaUPC" w:cs="EucrosiaUPC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95522" w:rsidRPr="00795522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จัตุรัสแดง </w:t>
                      </w:r>
                    </w:p>
                    <w:p w14:paraId="3F48CD93" w14:textId="77777777" w:rsidR="00452E7D" w:rsidRDefault="00452E7D" w:rsidP="00452E7D">
                      <w:pPr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795522" w:rsidRPr="00795522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87747" w:rsidRPr="00A87747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มหาวิหารเซนต์บาซิล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206AB7" w:rsidRPr="00206AB7">
                        <w:rPr>
                          <w:rFonts w:ascii="EucrosiaUPC" w:hAnsi="EucrosiaUPC" w:cs="EucrosiaUPC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(ถ่ายภาพด้านนอก) </w:t>
                      </w:r>
                      <w:r w:rsidR="00795522" w:rsidRPr="00795522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92713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วิหา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รเซนต์ซาเวียร์</w:t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สวนสาธารณะ </w:t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Zaryadye </w:t>
                      </w:r>
                    </w:p>
                    <w:p w14:paraId="4D583678" w14:textId="7B0F3AB9" w:rsidR="00795522" w:rsidRPr="00206AB7" w:rsidRDefault="00452E7D" w:rsidP="00452E7D">
                      <w:pPr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- </w:t>
                      </w:r>
                      <w:r w:rsidR="00795522" w:rsidRPr="00795522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ถนน</w:t>
                      </w:r>
                      <w:r w:rsidR="0045542F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คนเดิน</w:t>
                      </w:r>
                      <w:r w:rsidR="00795522" w:rsidRPr="00795522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อารบัต </w:t>
                      </w:r>
                    </w:p>
                    <w:p w14:paraId="28385D14" w14:textId="4C2E6DBD" w:rsidR="00ED564D" w:rsidRPr="001F2E3F" w:rsidRDefault="00ED564D" w:rsidP="00795522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41C83" w:rsidRPr="00C41C8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>กรณีเข้าพักห้องละ 3 ท่าน</w:t>
      </w:r>
      <w:r w:rsidR="00C41C83" w:rsidRPr="000077B1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</w:t>
      </w:r>
      <w:r w:rsidR="00C41C83" w:rsidRPr="00C41C83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ทางโรงแรมจะจัดเป็น เตียงใหญ่ และทำการเสริมเตียงเป็น </w:t>
      </w:r>
      <w:r w:rsidR="00C41C83" w:rsidRPr="00C41C83">
        <w:rPr>
          <w:rFonts w:ascii="EucrosiaUPC" w:hAnsi="EucrosiaUPC" w:cs="EucrosiaUPC"/>
          <w:color w:val="EE0000"/>
          <w:sz w:val="32"/>
          <w:szCs w:val="32"/>
        </w:rPr>
        <w:t xml:space="preserve">SOFA BED </w:t>
      </w:r>
      <w:r w:rsidR="00C41C83" w:rsidRPr="00C41C83">
        <w:rPr>
          <w:rFonts w:ascii="EucrosiaUPC" w:hAnsi="EucrosiaUPC" w:cs="EucrosiaUPC"/>
          <w:color w:val="EE0000"/>
          <w:sz w:val="32"/>
          <w:szCs w:val="32"/>
          <w:cs/>
        </w:rPr>
        <w:t>ทางโรงแรมจะดำเนินการเสริมเตียงให้ตามนโยบายของแต่ละโรงแรม ทั้งนี้ รูปแบบและประเภทของเตียงเสริมอาจแตกต่างกันไปตามมาตรฐานของโรงแรม หากท่านไม่ประสงค์พักแบบเสริมเตียง สามารถแจ้งเพิ่มห้องพักเดี่ยวได้ โดยมีค่าใช้จ่ายเพิ่มเติมตามเงื่อนไขที่กำหนดค่ะ</w:t>
      </w:r>
    </w:p>
    <w:p w14:paraId="3C40CA89" w14:textId="77777777" w:rsidR="00452E7D" w:rsidRDefault="00452E7D" w:rsidP="00C41C83">
      <w:pPr>
        <w:tabs>
          <w:tab w:val="left" w:pos="284"/>
        </w:tabs>
        <w:jc w:val="thaiDistribute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2F122C19" w14:textId="20C18CBC" w:rsidR="006D07B8" w:rsidRPr="00C41C83" w:rsidRDefault="006D07B8" w:rsidP="00C41C83">
      <w:pPr>
        <w:tabs>
          <w:tab w:val="left" w:pos="284"/>
        </w:tabs>
        <w:jc w:val="thaiDistribute"/>
        <w:rPr>
          <w:rFonts w:ascii="EucrosiaUPC" w:hAnsi="EucrosiaUPC" w:cs="EucrosiaUPC"/>
          <w:color w:val="EE0000"/>
          <w:sz w:val="34"/>
          <w:szCs w:val="34"/>
        </w:rPr>
      </w:pPr>
      <w:r w:rsidRPr="00C41C83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เช้า</w:t>
      </w:r>
      <w:r w:rsidRPr="00C41C83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ab/>
      </w:r>
      <w:r w:rsidRPr="00C41C83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ab/>
        <w:t>รับประทานอาหารเช้า ณ ห้องอาหารของโรงแรม</w:t>
      </w:r>
    </w:p>
    <w:p w14:paraId="2771E016" w14:textId="0E46008D" w:rsidR="00452E7D" w:rsidRDefault="00452E7D" w:rsidP="00452E7D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31648" behindDoc="0" locked="0" layoutInCell="1" allowOverlap="1" wp14:anchorId="5A59E25D" wp14:editId="691B1041">
                <wp:simplePos x="0" y="0"/>
                <wp:positionH relativeFrom="column">
                  <wp:posOffset>914400</wp:posOffset>
                </wp:positionH>
                <wp:positionV relativeFrom="paragraph">
                  <wp:posOffset>1469750</wp:posOffset>
                </wp:positionV>
                <wp:extent cx="5912485" cy="2000250"/>
                <wp:effectExtent l="0" t="0" r="0" b="0"/>
                <wp:wrapSquare wrapText="bothSides"/>
                <wp:docPr id="826216830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2485" cy="2000250"/>
                          <a:chOff x="0" y="0"/>
                          <a:chExt cx="5912485" cy="2000250"/>
                        </a:xfrm>
                      </wpg:grpSpPr>
                      <pic:pic xmlns:pic="http://schemas.openxmlformats.org/drawingml/2006/picture">
                        <pic:nvPicPr>
                          <pic:cNvPr id="15096845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6565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7771565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14650" y="0"/>
                            <a:ext cx="2997835" cy="2000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784B2B" id="Group 25" o:spid="_x0000_s1026" style="position:absolute;margin-left:1in;margin-top:115.75pt;width:465.55pt;height:157.5pt;z-index:251931648" coordsize="59124,200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a8BZkAgAAYAcAAA4AAABkcnMvZTJvRG9jLnhtbNRVyW7bMBS8F+g/&#10;ELzHshXLi2A7KOrGKBA0RpcPoClKIiIueKSX/H0fKcWN7QIJgvaQgyiujzPzhuTs5qAashPgpNFz&#10;Ouj1KRGam0Lqak5//by9mlDiPNMFa4wWc/ooHL1ZfPww29tcpKY2TSGAYBDt8r2d09p7myeJ47VQ&#10;zPWMFRoHSwOKeWxClRTA9hhdNUna74+SvYHCguHCOexdtoN0EeOXpeD+viyd8KSZU8TmYwmx3IQy&#10;WcxYXgGzteQdDPYGFIpJjZseQy2ZZ2QL8iKUkhyMM6XvcaMSU5aSi8gB2Qz6Z2xWYLY2cqnyfWWP&#10;MqG0Zzq9OSz/tluB/WHXgErsbYVaxFbgcihBhT+iJIco2eNRMnHwhGNnNh2kw0lGCccxTEg/zTpR&#10;eY3KX6zj9ZcXViZPGycncKzkOX6dBli70OBlr+AqvwVBuyDqVTEUg4etvcJ0WeblRjbSP0brYWIC&#10;KL1bS76GtoFyroHIAo9C1p+OJsMsHVKimULr47SwO8Ee1DosDbPbtSxwuzP8wRFtPtdMV+KTs+he&#10;DBRmJ6fTY/Nk400j7a1smpCvUO8ootPPnPIXlVoXLg3fKqF9e6xANMjWaFdL6yiBXKiNQFrwtRhg&#10;svFIe6RkQWrfniHnQXheh/1LxPEdsQfcLD8ORNB/cAZGDn33Wqel0+koG1067egX1BCcXwmjSKgg&#10;VsSASWI52925Ds3TlE7SFkBEhnjarGDl3bhsmo3H40GU5cxk1+/bZOm/d1U6HQxHeDuRy1sMvTWe&#10;XP9nb8X7DK/xeCq6Jye8E8/bWH/+MC5+AwAA//8DAFBLAwQKAAAAAAAAACEAGHzDPaLYAgCi2AIA&#10;FQAAAGRycy9tZWRpYS9pbWFnZTEuanBlZ//Y/+AAEEpGSUYAAQEBANwA3AAA/9sAQwACAQEBAQEC&#10;AQEBAgICAgIEAwICAgIFBAQDBAYFBgYGBQYGBgcJCAYHCQcGBggLCAkKCgoKCgYICwwLCgwJCgoK&#10;/9sAQwECAgICAgIFAwMFCgcGBwoKCgoKCgoKCgoKCgoKCgoKCgoKCgoKCgoKCgoKCgoKCgoKCgoK&#10;CgoKCgoKCgoKCgoK/8AAEQgB4QLR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ai8tll5jHArh/GWo79SNn5PmjTgjmMHiS4kO2JD6Y+8fqpr&#10;0LU5LXT7Oa/umEcUETSSu3RVAJJP4CvJfEesy6XoOoeJ77C3FpateTR8NtvLnCW8ZBAz5ceAR6EG&#10;vzPOeWlC227fov6v6Jn2OXNyld9P1/q3zR598QdXgm1A6DZXHmR2JKzSf89Z8/Ox/HIx2OexrAt+&#10;CqyHp0NY5vJkkaV2JLsWYseSe9WLbUWKbGPQema/MamI9rUcj6eKaRpxja4MZOD6Gn9CWHp+JqpF&#10;cqOBggDmrcZRhnJ/KnctMdGu8HdycnmrEcR4AP1JFJDHuIUDHrjvVqGIk7Sce1WkhixkJwzHH61M&#10;kfADDtgGnJCCuFPHp6VOkQUDcM89CK0S7DTsRrbMM4H4kU1od3ykduh9f61bW3DKTnoeaV4VUkFf&#10;89apxC5n3FvwR0z7VUe3VWJGfY4rWkhOSQPr9aqzQHJwOO2anlHfQy5ImLcljnr7mq9xb78ucH1G&#10;K1HhTBBGc5PNV3tkAOQepPFZtMV1YyntjtLFcjoARmoTaEkqU59hWs8JDHaAcnqBjNMaFSo45HoO&#10;al3EZf2Fj1TgdfegWJIDMvPb0rQkMcQIdsfhUBuoTwr9PU0rICqNPRiN2Cc8YpDpkONpAz0FTvcp&#10;JJti5J9sU0q23LydD0x19qVkJsgaxtlOdgzjPzDOfShLO3IwAefWqeq+JtB0uQ2+oagqyAgeTHln&#10;JI4+VeR+NZV746vIQGitItNhJ+WTUCWlYd9sSc/zFS5RjuSzpo9M35ITpx61SvNb0Cyc20NybmcA&#10;7bezjMrEjqDt4B+pFc5cXOp38JkvvOuYsAfaNYmFvbE54bylxu79aihkm1M/Y7WW7vl3ZFvpcP2W&#10;3U/3WfqQR61Dmn0EaereKZbdmQw2liNqspu598mO58uPJ/Wsm4i1jUl+1SR3s0at8z3Mi2UBQ9xz&#10;uI+p5rQt9B1DS1FzcXOmeH7cDAZNry4PUF34z7g1Su9c+F+kzGa7u7nWrpTgl2MgPGcZJCEfnUNv&#10;r/X9egKxSs7C3t5vLt9SgadSSI9IsTM7j0LtwcVch8K6hqDAroEzBm3Ry6rfEenWNBx34+lULz40&#10;XkUQg8P+HbW0iBP+sy2V9dq4C/r/AFrndS8d+MNUAkutel+VTgRP5a49wmM/jUOpBbalLmO8bwxN&#10;pcYuNR16w0yNuGWC3VAw9mc55rOvrn4c2YeC/wDEN1fuFyq+dI6nHoVwvb1rzi/1qxs1+06tqcUW&#10;9sb7icLljz1J5NYuqfFDwjp6uVuZZzEdrbIiMn2Z9qn8DWMsRBf8FjUWz0yXxd4ItoSul+E2lOel&#10;zsAH/oRqFvH8Eagab4as4GB6sc9+nAHevH7r43RLKU07w87oFGJJZmBz34VGGBxzu/KseT40eLtR&#10;lltNNjgDpuwLS23MvOO7OP061zyzGktL/ci/Zs9vuPG2tShflt4MDJWG36+3zZx/9aqc2v6pdKfO&#10;vnGMkqgCZ/ID/IrxKbxH8Q9SH2hJrwyAjO6bySME87VMYPX/ABqG+g8XXUHmahqEAVl3MJpWcfjn&#10;cPXmueWZxvZfmWqR7Tc61BAxF/qJX5hnzpcEc8Zyaqr4t8LK5VvENmGBz/x9JnkE+v8An8a8cSwu&#10;ZI1kbxJEGHVbXyzj6fdPb0/CmG1ggVTea7ebcZ3yNKi9D1YEjrj2rF5lJdPxGqJ7ZB4q8PMcJrdo&#10;WPb7Sh4796V/F2hROWGpREJyxQ7v5fhXijar4esYPtE/isCMgFnfUiinuD8zD0J/D8aytX+JfgbT&#10;7aTyvidowuIwwit7rxFDEGPT5jvcjoecfhVwxtap8MQdOK3Z7/L4/wDD1lbm4ub8IqjLsY2OB68D&#10;pzWHqf7Sfwc03et/42QMp2sBaTOT24wnPPp6184+IPi5qD6fFd6F8QfBguihWW0urprjYw5J82N0&#10;Lcc8xjmqWl63ZeLFL+M7Lwze3Ef3pdOuImXsQAk0RbGBydxxt/PseKqqnzNfnci0W7I+l4/2h/hf&#10;cgvbapqcyrGSzQ+Hb91AyRnKwn/HFTW3x3+Gs8yiCXWhuzhpPC2oIMepJgwK8W0bU/DNlbP9h0+G&#10;3CZzAkMaKx3H5vlAyTg8fd5qZ/GMtmWktdKtWiQkHzomLnG78OmenH6V5s80qwduU1jQT6nrt5+0&#10;T8I7GXF/4jkiKso+fSrsE5HAwYs/5xUM/wC058FbZHaTxhKxABBi0i7k49BtiOev1/KvmLx7411G&#10;K/lFl4d8PToHPC6OFdc8AEs3zDGOeB7DpXOSeOri0jS4l8J6DnqBFpcKlV29MnHHX8q9KjWqVIp9&#10;zdYam1ufY+kftH/CbxBEJ9K1bUpVJ43eG9QU+mcGAHseat/8Lw+HTKQbzUjjlifDt8B6/wDPGvi6&#10;y+K0lhdvNd+EtHiBUsWaHTxtC9cFpQfQn6V6V4L+PPgzVbZrXxUdBt7j5doi1qwUjPH8MxOSccDP&#10;UetZV62Jp3aimv68zN0Kcep9H2fxz+GXnMj+KPIkjPzLc2k0WDkf30HrWifir4A1HcsPi2xZg21h&#10;5wG04zzn2H6e1eBjV/hprChLLVLHOQF8jWYT8zY9yM9K5Xxf/wAIKt0lqfH+vRlUCm0tVuZt3qCY&#10;k75wTg4GDginDMpuCjb8GS6SSumfUE3j3wMqeZP4v0pY+p83UIwBxnn5hj/PrWZbfGr4LXmoto1n&#10;8W/DEl2rbfs0evW7SAkHAKh8g4B7djXxx4kg8D6couNE8L6xrrRkjbOmpRyeg+Y2+C3JPJHT35w4&#10;viD4QsrOSTWfB3jbQZI3wjWN68qrgAEfM0e0ZAHT14rqhKclzW/T8zlm1F6s/QWz1GwvLdbiw1GK&#10;VCuQ8M24H2ytWIta1K1AMV4dpIyJQGx9NwNfnYvj34O+J8aX4n8R+KI43JCnxBbx3tsR7owk9v4T&#10;27CrvgjxB4K0u5uvDvgD43aXoEbEPB/Z2ijSIzkjkTRLbPu9c4PU881o3JK7Tv6fr/XqRzxb6H6H&#10;weLtVjRVubOzmAOG86Lk8/7JA/SrDeKfDlyRBe+D4DkYLwTBWBPoMdfUZr4b8J658UJLi5tPA/x4&#10;lu7iNdjNYeMLjUJnOcgqL6W7hHB/hT07Vu2Hxj/aq8N41CbxMb+Df5csGsaLaag5xxuX7IbDZyD9&#10;7d14AxgtVofzW9V/w47vsfacOo+BGYrbajqunRk9FclT+A3Vct7LTtVdXs/GNhc7h+6gv7JNzfXO&#10;G/SvjPSf21PivoFt5PjX4YaRezeeuPsV5d2ErR5GcxzQSQqwB43XIU4+8ueO28Oftt/CbWFnXXtB&#10;8S6UbeIPLMmk/wBqQbTwcy6Y1ykYB/56FM9RnmtIS517tn6f5CvE+mh4J1SBWuD4cspHfB3abfSQ&#10;kfg3HvVK/wBGubaNLe8Op2qDLSNe2aXUS/8AAl5/H615z8PfjL4A8dPKfhd8WdL1Xycfa/7C1qKZ&#10;o85xvETkrnaw5x0PpXcab8SvGNmVjN+lwoXCpcRBhx6kYY/UnvQ2k7SVhq71TLVjbNyNJe0lZjmN&#10;dPvmtpAB1OxsA9u1asPjDVtJfy726kjBbYkerWJUNjriRAB+eelUW+IPh3WF8vxT4Rikd48NNAAW&#10;P4Nggdf4qvWb+F72IxeHfGE1gdoAt7pt0YB7bZOvpwapOLV4sT31Nyx8Z2My+ZqekusTMQt1aN58&#10;Zx3JX5h/3zx3ra006DrkIutIvIp0xyUYHaT2I7H261wl74Zv7F2nbw/G4I/4+tFnMEigf7BOGJ9q&#10;opqCSX4eLVY2uI/mWLUkNpdJjgASpgMfY1SunYD019CiyeAO+T61Xm0QqSPLGOh4rkLTxz4t0BhF&#10;f6g0YJRVj1iHcp4yds8XX6sK6Gz+J1kIlk8SaXLZxOOLuMieBvTDp06dwKpOPUVpIkl0hduCoxnn&#10;ByR+dMbRYyQQnOMsK2YJLDUoFutPvI543+7LE4YH8RUb25Q5AyMdSKpJDuY76UmQBjrx7f5FIdLX&#10;b90dcnj8q2fsyMMMOx6Un2ZgMEEfhiq5VcpMx100AAGM/TqaRNPMQyFz35/pWubcgEsufWk8njO3&#10;GD1oS0C5ShtCuUKjPr61ZhtQCMdPerKWwY5xjB61MttnBBHA/KtLIohggw3K4z046VYji43DPfPN&#10;PSAgfOvPcCpo0YdM59yatagLBGMMxHTrkinxRtuKEYyerVJGoA+925xUkMPOQMnIwcdKtBcY0WBg&#10;A8dz1qOSIphsYx14q8IAWDFT+J/WopoAcKU4xnHrVNaAZk8LMu4/yqpLL5Rx+hFaN8wiTdj26d6w&#10;NUuGBLljx2zjNZzdhEtxeB8KrYFVpdQRVID4OeorNnvSpCnvycGqhuJJGxlgD29K5pTaZJryatbo&#10;hVW4zwMVd8IeK00LWlvZyDbSfu7qL1Q9fxHX8K5eRGLfKSAetK0ch+VZPxJ4oVScJJoTPojQZo7e&#10;9WFpVkguyv71eQSwykmR2cZGf7w961tZ0RxGrwQnP9K88+DWvLr/AIPm0a/uSJtKYDzQ3ItnYYfk&#10;5/dSBWz0CgCvZ/DIHiTw7HdTRKJ8NFdIBwkqEq6/QMD+FfX5fTjjKVl1V1+q+88/E1XSal8mcXBp&#10;+58uhHrWvZacpGFHPqavnRfJumLISN2BgVoWOnHIbywM9sV1UMG72ZjVxKtoZn9lR/8APRaK6H+z&#10;f9miu/6j5HN9Z8zZ+JtqJ9KtvDihx/at9HbzMjBdsIzJNk9gY43Xj+8K8B+OWvvPoun2Ls4k1i9m&#10;1ieKZAHjiJ8q2XI4OI1bj6fj7P8AF+/ka+1aSOy+0jTfDpghWEkyi4vJRCMD1CgEY5+Y+tfPHxcu&#10;0ufH19YW8sj2+lCPTrbzDk7IFEZ/NlZv+BVy8X4nljNLraPyvv8AepL0Ysnp+7Fv1/L9Gn8jj5oi&#10;Tv6Z55FREMM847jJ5q7IQOR27elV5IyxzgdO4xX5u9D6JWsJbTOvX+dadrcNgEdPQmsh43V9ygge&#10;mKt2LSFwfX2q4yaHdHSWYRypIxj3rRtYxjJHU8EVlaU4cjjjpk1v2keUAA7eldtOzYPRCxW5I49e&#10;eKsJahSCOcHkGpYYuQTgjNSeWQu4569PwrrjBJEOTIUgCgDnp2NNkTadzYx1IxyankVSOQADUFyR&#10;tznNNpIE9SCdeeOcdcZqpKrEnjv+FTzyKSAmdx5qjczspIZhn1Pc1zzLQ2VVToeR3z3qvNJGM/vO&#10;Qefaq1/qBjbGPrxWNLeyyP8ALKWBPOOnHvWQzUudUt4Ad0g9wBWPeeJZfM8u3GCVPzE1C0EkpO9Q&#10;3UkDIHtTYdMlklyq4UZ3Meg9eaLICE6peyBTLIwO7gZp8BvZLgghuRmqV1rVgszWWhwtqUyA+a0R&#10;2wxj1Z+h6/TryKyLi51PXS1vPcnUCowbSyHl2cX+++QXAxnr9GqJVYx0jqJyOgfxXZCUWWj276lc&#10;45S2YbE/3n6AfnWLda5qWrym0n1N52K/8g/ROAO43znOBnAO3I9qhEJvgNPhQ6kw6WWmjybSL/fY&#10;ff5Gf61Ne6ZZ2UIXxn4ghgi28aTp67VP1A5bkdT371g5ymRe5TV7Kyb7DYyR2znIFloq+dOc9mmP&#10;QgjoPyq1Z6DqNqn2147TRYskvcXDCWfJ65d+Bn8OtZd78Q7fT4WtfB+iw2aY5mdQ0hHqe2fqTXOa&#10;rrN5qRe81e/aUpu3SSycL3PXoPpgVz+0S0BHTXev+BNFmM32ebWbrb/r7pvl69PmHI9OD9azdY+K&#10;3inUFNraPHZQ84jtRhgvYbjyCPUY/CvF9d/ai+HS3KWvgS11PxcfPiWa78PQK9nDGzMplN3M8cEi&#10;oyFXWJ5JFJ5Tg44+/wDjl8UdZtVM0lloZWO3klttCH21kfzGLqLu5jSOWJ02KQsAdfmw+SpHPVxH&#10;sV70reXX7ty4xcttT23xDrNra28+veIdYjhiiQyXN7e3ARUVRks7ucAAA8k8de1cvqnxi8GaY/lW&#10;r3F6FlEcrWcA2L8u7cGcqrryBlS3PHUHHk82jX13cDU7hLme5iWby7nUZ5LidQ8gkdFebc2wsAQi&#10;LtG1QAAowt5DoVpEb7WdV3eV8+V52Y6gls47cnb07dvNq5gvso3VLudrqPx7u/s3n2WmQWoQndLc&#10;MZRtOcHdlFB+7n5iBzjPWsa48feOPEeYE1CbZsBzGwjR1PpgKGPblm7fWvPr74yeCba7+z6HGNSu&#10;1tkntrSwQXc88LgkOhJ+dcAsSjkgKexGWXHjH4y+IJkPhjwva2EYmxFca1dmFbiDYeVEe2SOTcR8&#10;sikbVbnpXNKpi6mrdl5uw/3a2O7fwhqMUge91WG2xll2v8zZJzwNvbvk/Sqt/d/Dvwv5M2s+Idr3&#10;hPkbpNgdyTwG6k5BHDfhmvFvH/xN8F+Bi0Xxc/afi0+exPmPp+g+St3tduFa3CvLMoBGCsYOMk9y&#10;OCvP2iPg9qTXf/Cnv2ffFPjRVZJReXunyNYSu7cvvuGLxMSWyTD2OOOa68PlWNxVNVKcJNPqlaP/&#10;AIFLlX4+ZjPFUYOzaT9dfuVz6F1D44fBmymkXSIIdS1C2Yq1na2LTXLcBhtDrufr1BI9/SO4+Ofj&#10;XVxFc+F/hhrU9qDic3UcVj5Tlc42XGC2OOnHuM8+U6NN+334/spbf4f/AAZ8K+FbJEWOOPVJJ9Ql&#10;LHPzRSWqJGuAc7XTnjluldRo37Bv7W3jERR/F39prWQi/vXg0GO00glxkhRcWgaR05/iUdOeldcM&#10;kVNXrTgn25nN/LkXL/5MvVmf1uUnaEW/lb83f8Do5/E3xta6aW6XQLW2nmXy0uNVlM0QJySyoGTO&#10;DjaOM98Vy178W/C3hXX7rR/Ff7WfhGCUzDzbSeG2gmhXH+rDCZW+hPJ/Suog/wCCS/wi8T3f9r/E&#10;zWNS8Q3owqXOu6vd30yrjP8ArjLGRgngDjv9Oz8E/wDBMf8AZZ8F2DWcPw80+5MgJJuNOhnHfn/S&#10;FlIP0P8A9fohl+WwjeVST8lCK/Fyl+SE6mJb0ivm3+iX5nz3q37UP7MGh67L5v7Vfii5kWQZitbe&#10;a7t+fmKq0Nu6DP1z2zxWXrX7RP7GGqzw32leFvF3iy9UbYRpdjdK6nGCwWTykBOMZA6jkd6+2/C/&#10;7KXwA8FwLD4f+HVjZ7Cdr2ytAfxEZVfwxiumg+GHw0tIlI8EaQSm0CSSwjdj/wACYEn8T3rVUcsg&#10;7xjUb/xpL7lBP8fmL/aXu4/c/wBX+h8M2Pxi8D2NsNZ0n9lH4yzREAorWDSbR8vG37VnHTIx0HB4&#10;qzJ+0H4P8QTi2uv2HvFskr7gn9q+HraIk88M0k555z/wInvX3ZY6D4U0zmw8O2UR65gtI0J6dwB7&#10;9fatD7WY0BaJsE5DAcDpS9ngVqqevfml/mNKt/N+CPhb+2tEki8uy/YucIYAfMOoabEvC/6s7puD&#10;n5eRgn2Ga5rxBaiRXmuf2Vtdso13ysdL1vSp2YEAhQsayEYwxAAzlyOflx+iKPGWIVQDgEg/hTpH&#10;XG0KBu4O0dBWiVCOvs1/4FP/AOSG4zf2vwX+R+b2i+JdItbKaKD9ifxLeyZANxq0cQJAAHCR+SCD&#10;6Yyc962IfG/gSzt5L+f9ibVZW5VobXw5HuBI+9g3Q3AknkcjBJxxn9Bd6AgMv1Hc80xp4nIPlg47&#10;Hnoaip9UnK/s/wDyaX+YoxqxWkvwX+R+cniHVNC1EPeaR+yf4utVG7bEnhyxUFcnj5rvce4Jz06c&#10;Vkpr0UKgt+yl40kjEilSPCVoxHPc/a8569q/S9ZYlOERR8uGwMf570onhBBwME5PYGqpVKFP/l3/&#10;AOTS/wAzVTrRVlL8Efmxpvi3QotRjWb9jfxxPBHJzCng61IJIU9ftXrjn3HTFeg+F/jt4dtYvtGl&#10;fsOePreSBBlF8JwoDgrhQPtPcMPYhWzjGa+5ZksXOJollBOSGX9ce9Qf2VoMxJfSbYvj7zwKT/L2&#10;qan1OsrSp/8Ak0v8xOVdu/N+CPhvWPjFr+tQGLSP2afi9oL42i5tNNto44sZPO66UjnOcEZ9ea86&#10;1P4qWMV0+neItK+Klj5TN5h1vw7cum4Hn/U3kmfugDqCPbFfpPJ4R8FzAvceFdNYg5ZjZRk/niq8&#10;ngPwGH8+fwVpG7J3FtOiJPb+7zV0lgqSsqWnk3f8bkS9rJ3cvw/4Y/NLR/H37MEV2LjxL4q1WSbe&#10;GMVv4e1VJCd2c52OF4GehP0HB2rT4i/snQ3H2e0+MniKEkZRLjRbhBGQu7O+Sz4UDJ3ZGAM/T9Db&#10;jwH4DmB2eGLKHAP/AB7QiLbjqPlxVC++C3wx1Zcaj4eaZQMhJL+cDsem/j/61NvBtP4//A4//IEc&#10;lW3T7n/mfEEfj34F3GiRppf7X9hLIZCQPEGtxSSfMSNijzoivsCDx35zVjw/o1l8SraXUvDvjjw5&#10;4ls4SqR4srTywRltvnQiYuDyPmOev0r6k1v9hz9nTV5nuh4FtoXZjuKWsLsc543Sxucc9M9u9cd4&#10;v/4Jjfs0eJ289PClrFmMpIZLFNrj+FcQ+VwB25zUezwsl8Ul8ov/AOR/NCtWXRP5tf5nz5f/AAcW&#10;6WVrrwxosscQKLc6PLLbugCn5nM7Im4HnKoR7d6raV4J1vQYYotH1Xxlp+nzxu1zBod6bpQzKQje&#10;ZFsjKBsZPJI6YJOPV73/AIJUaXpGm3OkfDH4zeJtBtJTlbDSNansbYPtxuKQk7ifTIz/AC5zxJ+w&#10;z+2V4Ts7GLwb8ZbPxH9idPIstb0q18hlA+7JO2LiTvzuDfMfmrSNNSVo11/29Fr8uf8ArqS+ZauH&#10;3NP/ACMfw14y8cQX0Xm/F/TL6aKIILLWdGwCp6NLLEMgDJOd5K98Amt19IvLyysLzxL8NNK163tH&#10;cTX3h3VA0ilsjcEmUMzZxyJPVj2xxXi60/bZ8G22qXfxB+A+ja9FbR+Yt7Z3lxaQRAE52JfRzpK2&#10;OgUj+I9+OQm/aN8B+GdY+zeOfBniTwhN9jEttJqGkSJ5xOOI/s0k6YwSeYVXHccCs45fjZO9NKX+&#10;Fpt/KNpfgHtqcVaTa9b/AK6HqWp6H8OvESwQ+Mby8sJ7nzLRIPG2kB/Khy5jKz3IcQAhQD5coOeg&#10;OAV6rw1e/HjwkkOu/D74s6rcWlzjCHWX1OykELnIVNQ8+RiwBU+TcQg5yCMBhw/gL452HimJ4fA3&#10;xCsvECGyEs9vHcpdyR5JAExQ+cpAOSPJUnBBHVq17e+8M3N8t5P8PZrHVNn7678ITvBPGHKsQYoX&#10;jk5GPmlGAcjsM8cqmKoTcJ3Vuj/ydjRezkk4v+vVHrPh79r74r+HZza/E/4c2OpxAiSWfSd+m3UU&#10;JGMmC5eW3J3c5+2g7TnaCMH0Hw1+198CNdNvZ654sfw1eToDHaeLYjYhmOB5aTSfuJ29PJkcHORk&#10;c1866Z4v1gxy6f4T8f6XqMMccUTWHiS3EUtnGpJ2+ZEqAueR80TkdCSVq9P8UNI0+OWLx/4Jv9Cg&#10;mDfaZ3gXULAxspVVd4snJUkbWjHB59yOJnzaxT9NH9z/AERTVlv959raR4g1LSikul6pKq43KA25&#10;Dkf3TkH8q2IvH0V8qW3ibRbe8iAHziMBsgctg/KT9NtfDngy00vQI21D4L+L7nQrV5o1aTwdfxfZ&#10;BKUyQ1k/mWe8pjJ8vfxnqOPR/Cn7Svxb0KVbfxZ4T03xTaYG680BxYXqDlc/ZriRo5exaTzohgnC&#10;cAHenjaMnyp28np/mvxFaSV2vuPqayh8P3ieX4V8Sy2LONpsbobozk9Njkgk9OCevvUV1Z6joEzT&#10;z2cmnsD815pmXt2GP44jnAx7YrzDwP8AHX4X+PNUXQ9D8UxR6nIX8vSdRie0u5FT7zxwzqjyxg5H&#10;mIGQkHDHBr0HS/E+s6aohtLwyRAA+XINy46Y9R+B7V0qonugTLlnfTWbnUbYSWwzmS/0V90fT/lr&#10;CegHfjqa6HRfiZqMKb9RtotTtQOb3Tfvp/vxnlT3OOBWEl34Y1W4F1cRS6deHj7XaPgHpnOPX3Bx&#10;jrRdaDeJP/aVxZm7XOV1XSCI519SVHDHtx71SbWz/r+v+HA9J0TX9A8SxGbRtSjm45VThl47r1H4&#10;1dNquDkZx1yeteUR28l+39o27JfvE2WvtNb7PdxDr88eMPyABx2rY0Tx74q0z9w8ket28eFdVHlX&#10;cXODvRuuP19a1U7hY7trZ1BAGfeovKdTtMfc8Gq3h7x34X8Sn7PYaiqzDO61nGyRSOowev4ZFarc&#10;t8yjgc1tFprQCrGg46fj/n2qePaRjgf8B4xS/ZQcHZ170yWKZUJiIJHXHWmtWNNlhGRiMkdM5qaE&#10;Rtkleh5JFZ9sZQ2+STtgDpVuGcqQucc4/lWmxZcSEdCc5PGalhifHJIyBkZ71FDMDjK4J6Z4qxC6&#10;kZP61VkBIsefmIPI5GOQKbIuAQuD9OtWYlycFe/QGlkhdsqoxkdq0s7XFc5/WoysWFQnB9OK5LVW&#10;fzvlOcAnk9a7fWLTMROM8frXE6vDtmKsep6HmuWtYUjLIJJbGR23U7YVHC49alWIBsnBAHpjAp6Q&#10;jduGTxg5NchJEIUVRuQYx0B/WhowzbSM45+tTtGSNw4IHcUvlkseSeeQe3+FO4ja+EmvReF/HVpP&#10;qEgWxvc2WpBmCqYJflYsewUkN2+7X0n8K3mtdUvNBv5gZpFLSp1P2iEiKZs9ty+RJj/poT3r5Qki&#10;YpgY6YzjrX0X4B8VyajpGifEaSYmR4Y5NRaSYACSBvs12z4xgtA6T7f+mAPavrOGa8Y1eWX2Xf5P&#10;R/pZeZ5uYQc6bXf81qj0zUNHRJi23g9OO9RWNhiba6Hg9K6u50xZYgVXJ7VWi0hvPVtuOecV+kSw&#10;CVS6R8wsV7lmUPsMX/PMUVv/ANmD/nkv5UV1/U0YfWDww+NtH1j4jarqN5fzW1pL4mR38tuCum2s&#10;jvvI42lvJOP614dd3M2o3Et/dNulnlaSVsdWY5P86g07VfEHhPUZbbS0eWy1CKaKRQRm2aQJvfDd&#10;mSPZxkjcvGMkSFiqheefevxLMsylmEY8y6yb/wC3mn+d/vPuaGHjQenZL7tPyt9xEwxJ+HemSRAg&#10;nBPPQ1M6Z7nHr3pGUnG0Ak8ZryNLnQVmQHJI56c061+8o4I6Eg08r82TjHQilRVDYGDz0J6U+o+h&#10;t6QCxBHTuTXTWAUqBu546iuX0c9Fzgdjmum09iFAJ6iu6iw6GjGAOVx04p5XIzjI7c1GpTbtVuB6&#10;ChpERcNkDjOa7rpIizEcqoyGJ/pVG+mwML1A/D8qkuLtSCFHFUpZFZctk9e9ZSloaKJWuJ5QhDE9&#10;OoH1NZsjNvYnn1Yn9K0Jnj5C5znHpVd1V337ckdOOP8APSsWUZt1aOwKjIPT5u9VpLVUIDnPPCrV&#10;rX9d07Q7ZrnUbsIMYUdWY+ijqf8AP1rjtc8R32pqJL2WXTrSXPkwQ83NyB2GPuggewycEmsZ1IxE&#10;2jS1TxPp2n3J0+1ha9vDwtpbnOD/ALR6L79TWDqWo6hq9wLXVGe8cH/kE6c2Ik5HErjqQR05wR2q&#10;vJLFFEbA27WcTpzYWfzTzD/po+PlB9PQ9DVk6VDY2Kv4imXTrMn5NPt2JaXB4DY5Y9Pb6VzynOat&#10;f+v6/wCGJb0IY473U2XTwguioyLCwPl2sZ9Wccv2OMn61Pf22i6LEg8YamJWVh5emWI2onPGQMZ6&#10;9T29az9T8dSpZnT/AA1Ziwg55RR5jdeTjp/P3rjvFvizw34Q0W68W+NvEVlpmn2q77y/1K7SGGIM&#10;Qu53cgLksBknkketZOfLpHUnzOo1jx3qdxAbDR4xp1qnyrHbDDH3Lf4Ae+a4fxn4y8JeAtDn8U+O&#10;fEtlpWnQsouL/U7pIYlZmAUF3IG5mYKB1JIAyTXj3jT9rvxL4nt5ovgr4Z+xWKkK3ivxbYywxueO&#10;LeyOyeU5EiFpjBtZVZUnQ153B4dvtf1eLxVr19qXiLXowwi1rxCFlmt1cBXEUOUgs1dAu5YxGH2Z&#10;Ks1ceJxtGh8TvLsv16Lt3XY0hCU1ovmeleLv2qtc1mAw/CXweYLZ422eJPFttLbRZIIBisvluJsM&#10;CrLKbXqGQyAiuI1Tw/q/jy7F38TvEF94okeYsLHUvk0+E7xJHsso8RHYykpLKHlA4MhwKn1CbRtD&#10;im1DX9aQNFHmc+YMxrjJ3uSNo4P9wc96467+ObajqI8L/DLw5dapOkhDx2MWFjywY7nfG3I3sGYK&#10;r7TtkzXlPGYrEXdJWXl+r/PVLyNlTpw+Lf8AroehS2VgEjOtaqkYdiEiyNxOM8L0yOc8NwD2rm/F&#10;Xxu+HHgS6+y2cq3N87usVrBmWZpAyAxqB1Yl1ATIPPA615x4/tL/AErQ38R/tD/Fix0CwlRkbT7O&#10;dU+1OIwrxqTuaY4d28lVkkVtrK54rE0Dxn8QvF8/k/srfs43N692wX/hLPE8ZgjmQM4SZVJ+03MY&#10;5O4bGTABAAFdGHyqvife3jrr8Mf/AAKW78kmZ1MTGDt1+9/cj0O68bfF3xvIIdNs7XQNPlOI73U5&#10;gJGUtlZI4SAHIVWYo4U/OnPDY87+IXxj/Zw8DXmPHnxOuvFfiFDJ5OmaI0kpin4Voo1hJ8ksCE8q&#10;aRQcnnrXf6V/wTh+L3xfmj1T9pT42X0lvIqte+HtLIS1cq6t5RjQhJIgAVDNmUcHdkBj778I/wBj&#10;P9nb4MWqW/gb4Y6ZFIkQia8urNJJ5U3BgHcr8+CAQTkjHWvRp4DBUY/vJuT7Q93/AMnleXyUV8jF&#10;1K9TZW83r+C0/E+S/CHjH9qv4n4079nf9lxdA0d7t3j1Hxdm2hQhArI1tBtaFmIXBZ5FOB0Gcdt4&#10;c/4J2fHD4jxxy/tFftFapJbTwhZdE0DZY25VvmkimigAjnUk7Q2Q2Pyr7Pg0kkfIuAo2rnGAPSp0&#10;0+KNd0vzEjBVR1/w61vTrQofwKcYeaV5f+BSu/W1vQTpOa/eSb/BfctPvueB/DD/AIJ1fsw/C+SK&#10;80f4e20lxE+9JbhS3kt2KM26RMccB+w6mvXdA+G/gvw/HGNH8L2kJjB2yrbgv/32csfzNdOkcKgf&#10;IBjjkH+XvRlwfv4GePWlUq1q8uapJt+buaQhCCtFWKQsXjYeYqIcYyTnkY9KUW6jO5sc8Vee0mkG&#10;VjyOef5fzo03w54m1+9bT/Dmg3moXIi3+TY2rzSbQcFiqAnHv71Ci+iG2kigGQciMe+5vr/j/nFI&#10;8287gep5Az1r0vw7+yD8bNcdnvdKsdJURBo5NTvlPmA/w4h8xlI7hgP6V3egfsKaPDPHceLPiJcT&#10;xmP97b6dYrCwfviR2cEfVBXTDL8ZU1Ufv0/Mwni8PDeX3anzt527nAIzy1QvdAjaSMA+vfrXefGj&#10;9k740aJ+0D4V0X4bS3t58O9XntYdcv7dLY3+nESN9oZy6bGVo8MrhVCsm3DEgN9XaV4L8DeG77+0&#10;fDvgfR9OuAu37RYaXFC+PTcigmro4GdSc4S93ldtt/Nd0RUxcIRTir3PhfTodU1e6+y6Lps95MDx&#10;HawNI3XHRQfpW5afCv4wXM4to/hb4iQyHgy6PPGB3yWZAPzNfbkt9OWyXb86Y07seW/OulZdTW83&#10;91v8zB46b2j+J8iW/wCzP8fbiHz4vh4wU9n1K1Rjzno0oI/Gs74lfB/4k/CP4ear8VPiBoBttL0a&#10;2Nxf/ZpluZViyAWEcBckLnccdACTwDX2S05cfex71meLvC/hnx34du/CXjPQLTVNMvovLvLG/gWS&#10;KZc5AZW4OCAR6EAjkZpywVHkai3f+vISxtXmV0rf15nyj8Efgf46+Pfw7sfil4RvdOs9J1Qs+ntq&#10;0ssUlxGpK+aESNyFLBlG7DfL0wQT1T/sWfF48L4i8MHH968uP/kevevh74D8IfCvwdZeAfAWjjT9&#10;I08SC1tBO8mzfI0jktIzMxZ3ZiWJJLEk1siVj0PX0qaWEoqklUV3bXXr1+QSxdXnfLsfNa/sV/Fn&#10;G6TxP4cDZPC3Nxjt6w0jfsU/FMIRF4k8OkgHaGupx3/64mvpRpWAHzEZ96aZScDPQ9jVvCYX+X8W&#10;T9ar9z5th/Yp+LjndJ4i8MLnqRf3Jz6f8u9c98Xf2f8Axp8Evh7qvxP8Z69o8mlaRAs182nvPNIq&#10;b1XITyQTywJxk4zX1mJieCSapeKvDfhzxz4cvPCHi/R4NQ02/hMV3Z3KbkkXr+BBAII5BAIIIFZT&#10;weHcHyrXpr1HHFVuZX2PkD4bfCz4lfGLwDp3xR+HXhabUNE1i2+0afdy3Eds80e4ru8qdkkXODjc&#10;oJGCMgg0mqfCT4w6XM0N58MNcc5wDbabJOPzjDDvX134M8H+FPhv4WsvBPgTQrfS9K0+Hy7WztU2&#10;qgJLMx7szMWZmOWZmZmJJJOmbphn5jgdaSwNLlV27/15FvGVLuyVj4a1/QfFPhdV/wCEl8L6lppI&#10;ypvrGSHjj++BWXFqcEqI0E6kA4yp4/nX32t44P3j171U1rQ/DHiqJYfFHhrTtTRMEJqFlHOBj2dT&#10;UvL6b2l+BaxzW8fxPhc3e4BWmKge+B/OlhumGRycf3jx+PpX13rP7NvwP1a+/tg/DfT1nEDxxwxy&#10;XEFsGJBDGK3liyRggAEDDH2x8ufELwN4kh/bYH7Pnw90JYND1a4hlsDqBkY2Nl5Anu7k3BO2cId0&#10;UUAUOzhQ8oBMg5q2CnRpqfMndpJa31+VvxNqeKhUk1Z7X/rUzY7iIHduOTnODw39fepN5cbVxzxj&#10;PSvX/EH7DPji1Il8L+OtL1BfLLML23ktXLddqhfMB+pYVwuu/Ab42eFdqan8O9TkVi22SwiF2oAz&#10;8xMJfaMAn5sdazlhsVT+KL/P8i44ihPaRzYLBgR1AOGzjHFYniH4Y+AvFFnc2mt+EbSZb7ct0yw+&#10;W8wbkqzrhmBJORnmteCbOYTwwOHUjkMOOfpVqEyBgdmcj7x5/Gsk5XNGkz5k+LP/AASo/Zd+J0l1&#10;e2Xh0aTdSxoltJZQqiWir/zySPZyR1Ll/XGSa8y17/gnh+1V8PpZrr4PfH2fWrR7hGXSPGTjUI3R&#10;MkmSWVQ6Dk4WEA475Ar7xEUMiYZFznOVXGPantpyGM+TJjkna3Ndyx+K5eScuaPaXvL7ne3yMHhq&#10;XNdKz7rT8j8yfGGvftF+AB9i+PH7OV9cxqJml1Pw/KLnKBgwk8i4PmW8eMNxPGcjIAzwzwj8ZPCO&#10;r38Gm+AfiBbxSeawXTblDHL8oDlltbvZMRzjzAZeCQOnH6VanoFnqVu1rqOnRXEDjLRSxiRW57qR&#10;g4+navDfjp/wTw/Z3+OEN1d6v4ZNhqF0RJJeWoB3yj7rOD8zYGQFDBRxwcUl9Rr6Thy+cdV68sr/&#10;AHJpfpLjXhrF39f81/kz5wg1rw+19Hq2p+Ezb3cDljqvh6Rre5jDn5mYxlJQ3OS8gC5B4ORXa+Ft&#10;eudSdB4e8V2ev2Z5EOpKtvdoqJs2xzRJslVWB6xJk8+bjryHjH/gn7+098IAtx8NPiN/wkem27lo&#10;9N1aFrtlBQZ2Ods0bMVXakZVFyMscEnjLrxFc+FdQkt/jN8Nb3w3dySxiDUVdrm1e4xH5a/aIot+&#10;4EqzCWKaNNhBkUk55quWucf3UlNfj/4C9f8AwG4Rr8vxq39d1p959E6n4X0rxdpItvEHhsXNpI6u&#10;9jrNrFIOBvAyrMhO4McB5MYB4PA1vCvxE+Jvw1mWy0Lxxc3tlCVWTR/FrtdJtXLMI7vImikYkKGl&#10;Z0QfdiOK8e8IfFHxfZ2MWp6FrNp4h0ydfLs5XvI8XIDmMIlwhMUrs+0HecgK2IhXofhr4yeDPEk3&#10;9n6zbtZ3OxFMN7H5MibigADEDhmYBc7C2RhTXj3xGGfu7dv+AzrUqc9z3Lwb+0t4L1aJLLx/bP4W&#10;viArDUp1NlM2IlJiuhiMqZJhGgl8qSQqxWPAzXp1hqt9p8guNOvGiboxDdeOCc8Hv1r5VbQr1Qze&#10;HrxbiMndNb4UMT8zD5WwrEkr/wA8zjuaz/B994s+F0+fh34pn0dIYNr6NcxvPpYwrKgNo7B4AXdp&#10;GMDRtIV+eQrXZQzGE3aas/L+rr8SZU2tj7Oi13RtWnSXxBp/kzp/qtQsiUdc8ZODnufX6VfudMuL&#10;2BdQYDVIVGYr6ycRXcWM8cY3Yz04PqK+e/DP7WvhaNUj+KWlSeH0kyY9Zjl+1aaykvgtOoBgwih3&#10;aVFhQuFEzmvYPC3iK21Kyt/EXhnWYp7a8gWW1u7GYSRTxsAyurKSHUgggjg5Br04TUlfdGd7M17m&#10;KLVELXC/2qsGAZoh5d5bkcfMv8WMH69ea09E+IWuaNE0kk51nT4ztd1yLmD/AHl6n8euOoqJ9V0f&#10;WgE1mMW1yBiK9t8grnPJxyO3qPpTNU0e9tnXUpS0ox8mq2ChZFGf41HDr04HvVxutUwR6J4a8UaJ&#10;4nsxdaReCQD70Z4dD6EHp/KtL5CMjHT1614sxa1uF1dpPs7g5TV9NB2E4z+9Qcgnvj16Yrr/AA38&#10;VZLYRWfjMoqygCHUrcZjk92x0/Dj2FbwqrZjO3mhIbKAkd8Cmqq8ZI47gVLbXUV1CJ4JQ6Ou5HU5&#10;UjGeCOMe9O8mNvlZcAGt0+o0xqXCHHH09P8A9VXLWQq2cE89PTrVZrRFIKcexPWrEKuDhhjjsKaZ&#10;SaNGOQDDg5GO/QVYXaRxg54FUIlbP3semR3q1HONoWTnt8pzW6lfQl7lXV4Q0LFh26CuH12ACdm6&#10;e2K7++CPFlcEHOK4zxHbYmzjHPIPeubERSQdDBEYBBA46HmnqPuhTnnJxTiAflYYAzzj/P8Ak0Ip&#10;JOc8+lcXkTfQbsOCADk9cHmk8skEIcHPGPXNS7TnKgkcY9R7UBgVDHsMMKexLYzAGd3PHNeo/s/6&#10;1Y3fhfV/C+rMhhsLuLUzGIic20gNrekkc4EEoIx3Gea8vAZznPfuK674H38Vj8SLfSb+6MdprME+&#10;mXeFzvWaMoo9v3mw/hXp5RWdHMIPo9Pv0/B2fyOfEx5qL8tfuPsT4Xahc674HsbnU5xLeQxta38m&#10;zAa5hYxTHHp5iPW8tlGHPHevL/2efHlvP4duE1XXknlle3uRuIBBkgSOXjjlrqK6P1Jrnv2oP2kr&#10;jQ7c/Dr4cap5ep3Kf8TLUIJPnsoz0RCPuyt/e6ovIwxVl/Zf7YwWEyqOJrS2Xzb2083Y+LngcTUx&#10;0qUF1+SX/APd/Jh9qK/PP/hFYv8An3g/79Civlv+IgQ/6Bv/ACf/AO1PS/1df/P3/wAl/wCCaDbH&#10;RpMgkDHWq6zK5IU8r6V8g/sG/t5y+K7mx+BXxr1gDU3xb+GdfunwdRb+G2nfp53RY3JzLwCTIQZP&#10;rmWMxMZoiVz95exr8v1SPqoyuiwRlTheOowaYUIJyx5HTPtRHM2ME5JHHenZBAx3qGle5ZGcDAIy&#10;c9TSxrmQ5z7c07aSMN19aAgjfLg/TPalbUDS0xhuUN265robGYDb8x/E1zVhKqsRn9OlbFpOvl53&#10;cY65rqpNoauzc+0/u+SOPUVTu7tpGyzE4PHNU7nUE6b1HHFVHvRINobjOfSulzurFJWLsl4QcM/0&#10;FQNdO74yMHv0qo05cExAkZ69aryajaWVu95f3KRRRjLu54H09fpUX0GaLSKi5I4I6DrXN+IPHSLN&#10;JpugRJcTxg+bIzYhgA6lm6E+wPHOSMYrJ8QeMJdWjMMUr2unOSoK58+7x1Cjsp6fzIzisKYyOiWa&#10;2W0YBh06E8DphpG7np/TrXPUqN6RJb7Ek1xK80mqyXouJxw+pXa/u4/aNf4uc4GMZ7HNO06wvdRM&#10;l3A7W0JH+kaneH94w6fL2QccfQYx0pbiCz0g/a/EM32i5HNtZRfKsYx6fwjpyefyrL1nXL/WiFu5&#10;QsSHKQx8IvPp3Puff1rDRbk7ly68TaZoSG28NW/mSn/WX1wuWJPcA8/ifyrnb3Uprp2u9SumbgmS&#10;V26Y/lXDfGT9of4e/BwJpN9Lcat4huIRLYeFtECS6hcRliol2O6rFFlSPOlZI9w2Bi7Kp8H8d6x4&#10;/wDjZMbX4vX0K6XIcJ4D0O4L6euCFBvLhkV70ksw8sqkR/dnyQ6eYeetXp0I3qu3ZdX6L9Xp53CM&#10;XN2iejeNf2ttJ1h30P8AZ9s7TxJcspD+JJ3YaLZ/cG8TLj7awLkiOFgjGGWNpoXAFeYXeian4o8S&#10;ReLfH/iO58Va/FG8tjJdoFtbAspVxaW2QkIG5kEjfvGQhZJJMZrdt9EFjbxXmu3xgi628KwgHcdz&#10;7Y4xnDdOzOQGyARmua8W/F/RtAuU8L6HplzdX1yAsOm2EYknkOwhWlkBKxLmPYzEsV3IXaPNeJXx&#10;1fFL2dNWT3tv53fb7kdMaUIayd2bF7FpGnGW51y/3sFLMsMo+VRn70hICrwCMbQpBBJriPEnxg1L&#10;WJX8L/DbSzdXChh/oybYI8rIwZ3BUn5lUjmMMrEo8mNp5z4j6poHh/Rx49/aK+IEWiaXI6fZdFiu&#10;mEkjskZUZT960odGIEe51O/EjoSK5bwNe/tKftdQr4b/AGYvhwfh94KJy/inUbVFu54mcFvs0I/d&#10;ocmbDFiGwQHifit8Fk2IxMeeyUU9ZN2gvnvJ+UUzKtiY03y9ey3/AOB6s0PiR4k+G/wySHWf2h/i&#10;asl27PJpnhvSZSXO9pdpjEYEhA3OnmqI14CyM3U6vgDRf2vvjmg0n4NfDGz+F/hRSMalq2nJJqDg&#10;uXwlodsMRJ4ZJd+Q5ZHPFe3fs3/8E3/g38ENQj8ba+1x4l8UyZlvNe1W4eeZ5mUB3DtyMkHBAD7X&#10;ZXaQV9HaF4bkNuljpVgsdunCiOMJGmD7cDr0Ar2Y0cHhklBc7XWSSiv8MNvnLmv2RzpVqnxe6uy3&#10;+b/ysfNvwg/4Jt/BvwXqI8W/ES5vfF/iBo1WbVvEN495MQgUIBJJyoTauwqqOg+Xcwr6D0DwrpWl&#10;WIstD0uOCNuWWJMbmx95j1YnuSSTXVR+GY4f+PnMjEcgscD6etSNCqLtjXGOg44qauJqYiV5u5rT&#10;oxgrJWMODRBGxW5b5cfdXnH41ItpHCAYk24FX5F2qNybSWPvuFQzRqwI2Drz26d6zRpsVjbso3Ag&#10;DOeO/b/P0prRSZ2hfzbGf8KnZWACImSemBXUfCT4V+I/i34ttfBvhSwMtzOcvM5xHbxj70jtj5UH&#10;5kkAAkgHWhQq16qp01eTdkl1ZE5xpxcpOyRyBixnjAHXI4ra8a+BPF/wr8N6f49+JngjXrDw5dXy&#10;wX2rQaej/wBmod2ZriN5YzbxfJjzZjFEC6b5EVt4+x/CX7Ks3wIij1bw98P4PFd1DBLJPq9vqkcW&#10;ohzkJFbWlwiwAbThna6jPzN94YQbugeJND8Y211Jo120jWd29pfW1zbSQTW0ygExywyqskbFGRwG&#10;UbkkRxlXVj9d/qjiMNBLFPlm1olsn597dbO3ZniTzqE5Xoq8er/rb5/cfKf/AAT5+N/w48S/F/W/&#10;gd8T/glZ6ld2V1NPb+I5IJpYF0/yg0cphljIeNyYdrlUbNyuVHQfSPjfQdJ1/wCLOheOPDti2l6f&#10;4Y8Oano9hp8AWOKcXlzZSNJ5SjEYQafF5ZByRcSBlQqM4nw5/Zc+Efwg8aav478AaDJY3esyTyTw&#10;LcsYIWnkSSfykP3A7xxkjJC7AqBF+Wu0uLUA5wK9HDTzGllX1StGK1+yt0ndK+/S+t3fds4a0qNT&#10;Fe2g3t1f36beXbyKW4gZFQyO2cGrckJHQjr0qB4ccmuKpGRcWiuz8diMdBUUp46fWrLRH7oHNQTR&#10;4+Xd9K5ZqVrmsWrlZ8F8EflTTu/DPBNStHhsCm+WcdPesDRWISTk8ZzTSxz/ACOalaNlOAv6UyRR&#10;jIGaylcpWGA449aRs59fpQFznI/Kjac/yqL6WGIzgcH+dRyOM5FSSqAPm/IVEV56fnUSbGrCliDg&#10;CnLJ0Gf0qMhugPT0oBIO0HmobGkiRnyORTS4PXNIc45P0o6ACq5rhyjh67uPcVIpJHzenFRgZHHW&#10;n87C36UN2QrakyuOhPJqRNmeV/GqKynzAc9DyBV6OPcAR061VCqqmwTjy7kgc4+VsY9TTkuGx8rH&#10;6U0RDHTrThHz1rqXMZaHM/FvQfA2t+Ho9Y8deCtR1iDTNQsbif8AsKwin1BLaO8hlmCKwLyRbEYy&#10;wwgzSxeZHErysimj+0J8GP2I/g78Kn+N2t65q+n6MW+y2/8AYdyL2MzBJHPEu5iQIpMgyKMrjg13&#10;UMW5wa5n44/Bm0+N3ws1f4Yz38FmNVijjN7PYC58kLKrlghZcthcA7sAkEhgCp9XDVqdPDTUsPGr&#10;JrRySun0tf8ALbuYS5/aR5ajiuttrHxZp3j3wpq9hpGsx38NmNfujDo1rdXEaz3Eh2hYwgYnzGDo&#10;RGfnKujbcOhbXifKYDHPSvq79nn9lP4bfs/W0WradZf2p4lOnfYrzxXqKbruWEuHaGMZK20BcKfI&#10;iCoSiswdxvOl8XvhH8FvG0iy+LoI7DVrtZTZzabG76hfGMK0gitoEeW9ZV2lgsTsiHOUBzXgxyDE&#10;1aXNdKb+z28r9/PY9L+1KSqctm13/wCAfIirIF2qSD0yR3705YreddskQYnPNemfFv8AZq8cfCJ/&#10;7T1LSbqfR5ZALTWPsvlLKCqkb48loDzjZJgkg46GvPfJVXOFOAcGvJxWExOCreyrwcZLo/z9PPY9&#10;ClWpV4c0HdFGfRWKloHBGPuk8CuU8dfCjwZ4702bSPHHhe3u4p4vKYTx4LKQcruGCVOTlckHuDXf&#10;2qOWyQeBj5uMH/Jq6sKSAxzLvUjGGXisFNpluKZ8JfEv/gmONF1i88Y/s3fEbUPC1/dNvnt0VGhl&#10;2qwVXib91KFDEIrKqxg5AJJNeO+K9R+K/wAFr6LRf2kfhFKdPtSfK8UeG7OSS0h5iTe0ORJCq4UC&#10;SJ13ucKjAV+ol34PguSXtJTGxP3WGUP59K53xN4NguITa+JdDjngUhg7pvUtzyD2Pp0I7V0urCvb&#10;6wufzekl6S306J3S7GDpcusHb8vu/wCG9T4L8C6hd3+hR618DvH9trGmQyCNtJlut7W/yo7wqxIa&#10;OSOIACFxGwaQmVs12vh74vaZrd4PDHjDSJLDUIvle3usxlTlVJjm4DDc/lqeA7BgpYA11fxi/wCC&#10;bXgLWdRPjn4E6zc+CPECKgSfSABGyK0bLG0RwksY8skROAjO299+MHw3xdrXxv8AhLdweHP2pPh8&#10;J7ODaI/F3h6ykmVWCxBXlhUCSN9zuiyRcu5bZGqgGuGvlaqNyoPm8tp/5S+Vm+xUa0oaS0/L/gfk&#10;ezXWiu7PLokjyH/lrAyqsikEfeQ/JIMDqMMBwueTWP4Rn8W/CDVZtT+EfiBdDE0pku7C4tmn0e7k&#10;ZRl5rfcr28m0MxdWiZmKb3kA8uuJ8IeM9Y0vTrTWPAWrWOv6RhksI7fUlKfIipst7hMx43qy4ymF&#10;icskjHFeiaB438M+NI/st3c3C3URZAzRCK4jKNzlejfwtsxuUOm6NSa8mM8Rg5XXz/4K/wAzpXJV&#10;X9fgz2v4aftWeDPGOqWng7xxat4Y8R3DBILO8m8y0vJOMJbXW1UlYncFiYRzMI3YRbRur2DSNYvt&#10;MkEltMpVj80Tcq34f19q+M/EPgmw1XSpNN1awt7/AE+YFXVYd8Tpn7rxkkgdAcZHLEgVofDr41/F&#10;74L+VYvc3XjHQjsxpup3m69tUJyXt7pgfOzniGZjksoWWJV2n1cNmFKrpLR/h/wPn95lKnKGx9lq&#10;mma5MbjTZRp98fvJ1Sb6joevcZ4rKv7G60yR41gjtZZCS9u43Wtwfb+4fx7da434R/HX4dfGzSDq&#10;XgnVwbiCKM6hpN2nlXuns4yqTwt8yZwcHlWwSrMMGvQrbX2aA2OqQLcRbcEPyw/E/wCfevRVnuQp&#10;XK3h3xZrHhm9MOilo3DZm0e6YlH4yfKb1I59fYgV6J4R8f6R4rjMEDNb3icy2cx+ZfXHqPcV57qn&#10;hmC4ti9g4u7MHIhf/WQ/Q9ce3T+dZTXMts6TXFxK6RkeVqEGVmgPo46n69evWrU3Eo94SbBG7OR0&#10;4qQ3EZGc8AA5A/CvO/BvxcZTHp/iy4jIcYh1FP8AVt/vAcA+/T1x1ru4pIJ0EscoYMAVZDwa66co&#10;y2AvW8wbGBn2q1GY8Zbj0wf0rMRXgbMbHHpV2GZsYLcj7o9a0UkMfMihD5Z+Xutc9r4UMSGwc8g1&#10;uTzhBkvge5rC1wmZN+Oo5OKzqNML6GF5alznsfWm7EJAGRg/h+FOVAGbcMD3/OpfLVicvj0P9K4t&#10;CGRiNPvbeBwPb/CkeN8YAzxU5j3qVbPfAFKUG3Az9aFuSRRpliVAb0Ap9qbnT7+HULKXy5beZZIZ&#10;BwVdTkH9KlhTIzu698YqRIhuA2njk8da0g2ndAT6N8UPFcs15P4d1BY4JGmt96BSIyLiV8DHVkeS&#10;UexJHbFcF8c/jn4G/Zr+H178TfiDqRllZmFlZmXM+p3bAssSnkkk8s5BCjLHpWn8Yvi/4B+APw8v&#10;fiV8Q9Rkg06yUBYbaLzJ7mU/chiTI3OxB6kKoDO7Kis6/lN+0l+0x8QP2rvik/jbxlD9m023ja30&#10;LRrdy0OnQEg7NzKA8jEAySsAWYD7qKiL2R9rXV5ttL8DGpNLY91/4fRfGr/omfhP/vzef/F0V8lf&#10;2a//AEME3/fLf/GqKu1Aw5qnc1Ly303xFpcHiTwxPFd2twizJPbvvDjAGAPUFTxwRyPlIyfvn/gn&#10;T+2nc/F/SV+CPxW103HijTbc/wBlajePiTWLZFJIYn780arkt950G45Kux/Iv9n744P8M9Qfw94n&#10;iafSrpS5MWWa2l65HopxhgMn+LnBVvocw69o2r2vjXwbqMttdxXSz6bd2UjKxdXLhlI5UjYGByM8&#10;EdsrM8BVy6v7OXwv4X3Wn49/8h4XExrw5lv1R+yiyIHwBnnnHapwQ2CBnH614x+x3+01aftK/DSP&#10;X73T5NP13TSlvrti4BXzCDtmjPdJArEAgFSGGCAGb2KByGKHOD09q86yO6/VEwAYZA680YUgA84G&#10;SfWlIwMsc8UjHadxA96loq5LbPGnJNTy6oluvzkYA5NZ8kjqNkZPTBzVO9eUyZ2k47Z61pFjRpLq&#10;QkYsGGOw9am+2RMOZOTgEVjW0NzcS5JCIPQdaTVNas9DjEaYmuHGIov6n0FaqSsVdGhqfiCw0iIX&#10;eoSHDZEUC8vIfYfl7D1rl9S1nUNYuU+2oHkDboLFOY4OwLkfeb9euMcVRmubzULhruScNL0kuG6R&#10;gfwoD0+vvnr0fbwPNG3ksYbZB87FSGkPv7e1YTnKXoQ5XH28E93MwtJQ8mdsl0+MKO4XsB19v0p8&#10;mq22kRtZ6IQ0p4mvHPU/7Of5n8O1V7m9kMIs4VMcPUIDyfQf/WriPjH8aPAHwM8H3HjTxzqTrHEh&#10;Ftp9qnm3V/NkBYLeIfNLIxIAA4GcsVUFhnfotxaJanQa1qVhptrcavrN/HDDBE81zd3EuxUQDczs&#10;zcAAAkk9BycV81fFr9sXVfGUr+GfgDqMdlpgYfaPG1xapMLiPAz/AGdC2RKcsMTyIYyWj8uOdJRI&#10;vIfE/XviZ+0oDq3xKv5/D/htsf2d4HguIjHKVy4mvnYETsCB+7P7pAuVVmVLg0/DFrpOi3txYePY&#10;nsdRkuFMcP2oTXV6dssqghVCwlkSUDAAZvNWMlYg1ebicbCmmqTvL71/wfXb1NIU5SfvKyJvh98O&#10;47V5W0mKee7vZDJqmrXVzJJdXku0HfcTyM0hJG1RlmbaE/hGBu63r/hTwJp/nnULZpRJsNw6FoYp&#10;ArbvLVWycDezEHhVfe4CYHOeN/i7bhV8J+EbC2cyW0mbK1kjcxSlin7wKwEv73cpXcEJjeMyPI8U&#10;T+c+O/HPwv8Ag3ZQfE744eJTqep3Em7QdJiWO4luJYIgieQiKm/BLMJSEjUkOvkiZkPlU8PiMXVs&#10;05SeyWsn/VjeVSnTjpZJfcdba6l46+J0sOrS31xoGjzeQ8l9ettuXX5zIigkeXkKpwBs3JnbMku8&#10;eXS/HLTbrXx8Iv2Gvhmni7XxFFHeeJJozJY2u1pEBMpP7/5S6phwmGVUZiBHW38Nf2e/2mP+Cgk0&#10;Ou/Fy3ufBHw0aNRaeGrV9kl4EfjzWKgsuV3bdoQ+VHiP5lnr7f8Ag1+z98L/AICeGYfCHwu8J21h&#10;Fn5mgiy8zkAFiTlmJwoySWIVcliM19Hh8BhcErV1zS/kT91f4mvia7J2Xd7HC6tSs/c0Xfq/RdF+&#10;PkfNX7Pf/BMHTY/EcXxf/ar8RzeL/E29mjtbufzLS1QuSqIjKBgZPG0D5shEZcn6+0LwvDHFFpeg&#10;6WESNf8AVx8AZ7sT1zycnknJ5Ndn4X+D+tansvtc3W0GAywH75HXkdu359q7jTfBuj6ZCIba1HHr&#10;yAcc8f41rWrVa7Tk9tl0S7JbJeSNKdBQWi/zZ59ofge3srhbjUnSdto/c7TtBz168/iMVtyWCxIF&#10;EflqBhVxgADoK7E6ZaFMLCF68Yx/+uqGoaR8hZVz9BWDg7HQo8qORuLNg+COPr3qhcWqjdgZHp61&#10;0t9p2wFMZGOh9ay7m0fnLHg46VPKBh3NsXBC8ALjjNUpY+dqBsZxW3cWuAPr0JrOnjwcMMkep6Ur&#10;akvYqJGp2ozFe546Aev4V2P7C/7bPwh03xpYw+HvF9hHHqTMNXiuJ3/eQqGFs6xhDLBLvcqwmWJF&#10;jMjs7FYlNLwn8PdW8ajTLXSbm7gOqaytjcXtvGS1mhktoxMMEYKm5XHPUqOM17p+zB4Wu28Kz6H8&#10;d/B+lXdxd61NpWrWF5ZpcRywQR3ER3bhtmiZ0cB2QFjE2S2AF9bKqWNhj6M6L5HfSTV0mrb2aet/&#10;mr9jzsfVofV5wmr6bdT0T9mL9sjxZ8bvGPiTwF4p+HC2k3hovHeatp0m60lkWYxII23MHWTZIwIb&#10;jymHPa3410HUNO8U6x8Q2u7r+1fEdnaaRFZQM81pZ29rJeSrc4Xy2WQpcStI29ciKKNCWVS+r4d+&#10;Enhv4M3k9l+zb8EtFtm8QTC41gHV203ToRENq7Ujim2ysHO1YoQhCPvdSIw8vxP+EGrfFDwvqeg+&#10;O/hfZG3u9Kawafw14hW41CaCaWIT24+1W8CxQuigyMkySYjBTEgRl/Xngs2xGVezrz9pUjfvZ32s&#10;7K75dPJt9j4322Ehi+anHlg7dvyvtf8AA8W+CP7avwE+Oet6j4V+EXxe0rxBqukSbdR0GW4Ed3Ec&#10;4xG5AWYZZF44U53yZ4r1az1zT9TuFtWilt7h0LJDPHjzFGMsjfdkUbh8yFhyOa+DP2gvhf8AtTWH&#10;jfXPhF8NPHPgn4Hfs+eE9OgGpeIvDmjoL+fiK6liGnyKv2KYxyEn7QMoNrlJUeNm9Z/4Jh+NvhN4&#10;0+G+qeHvhT+1D4w+K8XhvxM0U3iDxrcwz3KD97biON4Yo0NvmN2T7xGW+bG0D4Wliq8ayozave1r&#10;3/zXR7S+R7tTD0nS9rF6f1/Wx9PzWxXoOKheH/JrC/aA8W/ED4d+Ck8TfDjwWNfvUv41k0sqw82I&#10;hsjzAcQ/NtBlYFEBLMMAkdFq17p+haVPrWr3KW9tbQtLcTSuFWNFBLMSeAAASTXXUVP206fWKTfa&#10;zv1+RzRU/Zxn0ei+X/DlaS3xxioZLbdzUQ8Y+HXgkubi9NrFE2157yNoo8+0jDY31BIq1bXVrfwL&#10;PY3MU0bjKPFIGDD2I61zWpT+Fpmnvx3RSaz+bp+VDWhI5Hb0rQe3Oc7aBA2doHbpWXsOlh85lyWg&#10;3cj61C9oc52/XitdrUgZZfzpjWZP3RWU8K2WqhjrbYbBz09Ke1sucj064q/NZHoR0qM2kvQDrWLo&#10;NaWL50zMlgJJ2r+FRm3JHTtWs1kwGduaiks/9g+1YSw09y1NGU0LK1J5Ix/9etCS19f51G1uwGMV&#10;g6LRancqeXnHH0pRDxgDv0q0tucZK4pwgGOvPpTVIfMVUjOPu/Q1KYWEOQSKsRwBuozUvkq0flno&#10;eCKcqT5GJS1MXyWE569ema17OLdAOOnQmmJphabcI2+vpV3/AES1iBmlRFUclmAArHAYacJuT0Rp&#10;iKikkkMEWcgZp6W+cHBrPXx14TNzHaW2pfamlnWLNjC86o5yBvaMMIxkHlsD3rduY3t7OS6htXnZ&#10;I2dIYyoaQgE7QWIXJ6ckD1Ir2KcKdS/K727HFLmjuiO1teRVq51LSNHjQ6lfJGZDtjQnLyN2VVHL&#10;E9gASay/hd4h1Lx14MsfE+qeFrzRbi6jP2jTL6NhLBIpKsvzKpK5BKtgblKtgZxXzt+3D8ZfEfwi&#10;8QeG/Dvhn9oPwj8OrvxJNqUv9oeL9Akmt9U+z4UWb3azRJagrIMbt0jHHl8oQdViY0MLGtTV1JXW&#10;j206b/kTGi61Zwbs0e2eKPizBZ6/aeHYtXsrDUbyNrjTtEvJUF3qMEW8zsiFht2KjZUZdSPnVcAN&#10;137Hl5DY/BiP4pfEtFi8Y6polvqHjoeaLmWwn8nz2sIvL3YtrcyyLDHHuDKxlzLJPJNL8v8A7OXw&#10;O+Kt3K/xG0jxDc+HbrSb5Na8Y3Gu65NqPhnUywl3TWmoTsJoPkjWRx8wVJQskZDkn6k8A+Lfhr4L&#10;sbTStS+Lvg57XV9R2eGVtvEsEhuVlIMccZOwSEszbAgI2lQM4yfY4aljI4z63OD5bOzey6XWy8rr&#10;06s580hRVH2MXrpdLf0M/Xv2zvgv8UPAniqHwfpMmuW+kWkS6gb2SGGz3T58pJXLs0aEBmaTYQqo&#10;cZcojfFmq6l4ch8QSaLonjbStblgtIZZ59KheGLdIp+ZI5HkIiZlfYwkkBCkb2ZWx9HeI/8AgnP8&#10;DPDljqs3ivUdU1Cz1TUrc2Fva3kmnDSo0kVIUjls2jndgJX3M0hD4XcudzN8/al8OdKttd17wr8L&#10;fhZo2hf8I0tu/i690rSLZTcXk80UVtD5qESzSMJbiUsd3MZ8wBpImPzPFGIzzF4ynHHwimk9I6u2&#10;ru7LTRbXe19NUellSwOHpS9hJtNrfTsuv/A/Ir26l8SZ6dD2+lX4I+APvemDVKwiuxbI1zAUd4Uk&#10;CN/dZAwP4gg1q6fb5AJznqQDXy/Lqe3zdiS2iY8hRk+q1o21kZFKOgYHgqw6j+tFnaAceXyPvEel&#10;a1ppzsAVCjAGapQl1DmOa1X4a2GoxtJpLi2nK8KB+7Y49P4ee44Hoa4bxh4HUA6R4u0FZYmyI3Zc&#10;qw77XHTIHTg88ivddO0YFd7KTnoB6Vbbwva6lbvaXturQNw6SANu/A8da0UW3Ylrqfmn8ZP+Cdr6&#10;Jrd58S/2XvET+HtXuUDahpUih9PvgCzkTW4XDZ+VNyYZI12RhS24eTQ+NfD2n+Iovh/+0n4Kfwd4&#10;nhlRLLX4oybO6cOsmY5WBCFZJEbyZCQkskaKZZFwv6qeKv2e7uKJtR8GXYkYY/4l1wwXt0Vzx9A2&#10;B15rw340fAL4e/GHSbnwZ8U/BqtMU2sbiDbLC207WGRwQGO1vvLuyjKcMNasYYhctZeklpJfPqvJ&#10;/KxjZxfufd0PleLxB44+HKp/wlYW/syUT+2NPjJVRuYHzd7n5VGMsxBVY2JkDSLGOp0u58O+LreP&#10;ULKRYZZ13Iyh44nbO4qwYZik+8CCFYHqDiuO8X/sxfH39kx31D4RzT+LvB0TfvdAv3MstrAioEFs&#10;/LAKBgQuDgJHHEQzvLWZ4J1Twj49W61T4O3f9iaxCYI9U8O6kfszQkTM5ikj2M0fKyrkBkbE5Tez&#10;ecPBxmAqUVzx1X8y2/7eX2fyvs2dVKspe69+3+Xc7fV/h3ZS6xb6zb3N3pWs6e5On67pMpiu4FBO&#10;dpHEsREhypDISV3I1eh/C/8Aa11Dwcln4Y/aN8iNJI1Wz8eafGF0647A3KBm+yMeP3mTCdy/NGzC&#10;M+feG/Hcl3I2geKtNkt7iN3V4LgBQMOUVo3yQCcpgbiNwkCOxiYDcuNJjkgmlsXWWOXiSKQNlsjD&#10;b1/hORjcuCMjcCFzWGHxlfD6PVdv8mXKlGeq3Pq/Sr+GWGPUtLuleN0DxSxOGV1PQ5HBBH6VLcaT&#10;aanI1xabYLll+ZcDZKMdMHjn0P8AWvjj4ceNfiR+z5qSx/De3bVvCpn33vgq7uFVbRGGS9hKTiH5&#10;gcQkeSSyjEB8yWvqH4PfGHwD8cvCEXjHwDqjTQeY0N1bXMLQ3NlMpIaGaJwHicHswwVIZdysrH6C&#10;jiIVqd4a/p/X9bHK+aDtIvzaP5LSW8VoscjHL2chISU5/gPY4HTr06itHwb431bwpItrGslxaAnz&#10;7Jz+8h9Svrz+B9u2hNDb6jF9m1BN39yb+JD7nvWZqWl3EM4F2QJF5hvFHB/3+x4PX259a3WmqHc9&#10;X0PxDp+uWKX2nzh42HTPKkdQaui4GNyuePzrxnQ9cvfDupi4tJCkgb9/Bu+SYc5PX/64P416PpGv&#10;2etWa3lo564dH+8p7g5raM7lG7LdCT5s8dOlZ17Kr5TB5HUcU1r4fdwc9s1VuJnfJUgZ5FOUgKV3&#10;E6OSuCB+op9vK0mDgLjoPQinLIZV2SIcngAmnqMHk54xkHmsXaxDdx/lcAlhjsPQUwkHC4Gae5AQ&#10;qARgd6rtMSefu+lEY3RNyYSIDxkbe5rO8ZeNPDPw98Kah458ZaslhpOlWb3V/eSoxEUSDLHaoLMf&#10;RVBZjgAEkCrnmFU3beowoFfnp/wUY/a4vfi/4kvPg38NvErN4S0SRV1aaBQIdWv0csylycyRwlV2&#10;qBhpAzYkAhcawimyJTsjkv2nv2rNU/ay8cTa2lhd6f4a02M2+haXL8xe2c4llm2kL50mEOAcJtRQ&#10;zbS7/Jv7Qfi3Uvhfp97p3hTTZtV1S3ER/tW1sS0OnLKNsfmMMhZCythCSCyvywAz1HxU+Lln8H/A&#10;E2o2EtrLrl6YodOs51bKoSWM7A/wqYgMfxFgONpx8t2Enifxr4mJnkudS1C+uCT5SbnlPOW9hgk5&#10;+6AD0HI+kybA+2lLEVVamns+trfh/Xc83GYjkShHd/gZn/Cf/Hf/AKHbxN/4NLj/AOLor0r/AIUV&#10;4x/5/tL/APCitP8A4qivqv7SyvtD7keR7Gr3Zp/tA/B24+GWtN5ejX1rGk226S4jJNlOGx5LNuOT&#10;lWIye2NzlGauz/Zb+OhnhtvhJ4vuJLiKZki0SaWQEJhiPIYEZKsWO05+Ukr0Zdv1r+2B8JLH4l+B&#10;R8RdLhe5he1RfENtbzLma2ACJcITlBJEyqrEZXYFZiY4nDfnP4p8E6v4H8U3WkXLZubWVGjmhY/v&#10;VI3K6n+HcpRuRlTgEAggfP4SthuIcttU0l+MZL+vuZ0S9tl2Lsv+HX9fifcXwL+Kfij9mf4u2fj3&#10;w1arNDGnlX9iZHhW6tmb54nPOCQMqSCFdUYrxtP6nfDzx/4a+JXhLTvHHhHU47zTtTthNbTxnJwT&#10;gqw/hdWBRkPKsrKeQRX48fAj4i2Hxw+G5ttTlMOr6bHHaapEDs8zAIjuNo4UNhgcfxBhhRtB+rv+&#10;CZ37SV94I8aN+zN481RTp+oSvL4aluJwotLrlmt1DD7svLAAgCQYClpSR8hWoVMPXlSktUe/TqRn&#10;FSjsz7/UDG79RUcpONw/QUkbsUwOeOxFNllATLflWR0J2IJZeD8//wBeq7ys7/fyMcDvTbuYb9hI&#10;wejE+/pVK51GKzQyEYYjgMffrRFMd7IsajrosIvItwGmYfL7D1P4/nWBITO0k0tySX5lnfq309v5&#10;dKe4eR3nkZsty2QOf8jjHpT4LY3ZUsMBeAM/qfU9aVmxXCG1My7zH5cCdFHVj7+vsKnkDtIFAwo5&#10;VPT6/wCNWjB5MWwIAAMgZ6GvJv2qP2l9L+AHg5otKjtL3xTqUJ/sbTLp2ESDO1rm42fMIUJHyrhp&#10;GxGpBYsucmohvsY37Wv7V/h39niwg8PaVpn9u+MdXiL6P4ehmCbY8sv2m4fpDDuDKCeZGBC8JI8f&#10;x6/iHxd4v8aXnxV+JGs/21rEg8s6vAxS2tnBO2zsIipKwIGZQ52liZJydzIaZ4avNX1bUdS8S+K9&#10;ZutT13Wpvtl/ql7tN3dMBkEgELEgChVCkJDFHtQoFeQdLf6n4Z8I+HzqEVwqX8lu0iXk+RDpltjm&#10;QB8AnCnbuCg4+6FGK8fGY2cr0qcdHpfq/wDgf0zpp4dx96f/AAxa8J/EW8ttVvo7vQhdSWduv2aO&#10;5n8tFckOu4sCEAA3vI3KjYiJIQC0erXt58WJGhijuFs428+91G6i+ywrtcNEDhhIrKyK2wfMhjBd&#10;/Mie3k4Jdb8Napoy+IPGWoNoXhaKA3Vw0ly0TGz+8JpnJDYlfGGJDzORtAjR3m4my1z46f8ABQDx&#10;z/wqv9nDw7P4a+HsTfYtQ12KAxPcwqqCTIVl2R7PKRY1IcqQrvEkzRVeByiviqjkrRUd5vaP+cuq&#10;iv8Ahsq2JhTjbdvZLd/5LzL/AIo+KMvhfxUfg5+zRFL428VyXsFukX2AvbW0qFIxLcsm1ZGRWSNY&#10;1KJAyfPs8iEV9Cfsp/8ABMrTvC/ieP48ftNa1ceJfG0t0bqIXFyWitTyI1ACqBtzuUAKsf7sIsZj&#10;Jf2/9lb9jz4RfsqeDodE8FeH4BqTpGdR1N03STyKhUHOB0DOBgKBvfaqKxSvWEslkw9wCEL9uM17&#10;aqUsNB08PdX3k/il69l5L53OdU5VWpVPkui/zfmV9A8M3V9NBouhWKRquI40jTaiADoABgcdhXqf&#10;gz4c6T4XA1C5hSe96mZl+5/ujoPw/wD16fgjwSvhjSkuLqILdTR/NHt4iU87fr0z78e50nhZpCR0&#10;A+audqx2QglqI19ZKo8yUAjsRVK91nTICWFxnHoDVTWblA/2aHlu4HX8aqaf4ZuNTnAmUyEniKPI&#10;79yPqPTpQuaWiRq2kQ33jOASGOxtJJH6hVGT9cCqx1vxVKcQ2EMWSDiVzkj/AIDn9a7ODwDBDAAV&#10;WIZ5SFe/uccmpG8P2kBPlIPfuRVujUWrI5kzjI21G4OLu3RyeA0UZ+X+dUtR0/bngge9dreac0eF&#10;U8deRWHqlrs++ODgYBqXGwHHTwMo2H7pPTris26gwDsQDPr6109/p24HC5znGDWNd2pTPTI9eetQ&#10;4q4hvg2Czur+XSJrVnnutohKyMGkADboo13oGlO5ZIwScywxpg7yK968I/FvRdd1vTfiXfzzz3mm&#10;W72/iiO3nItp7N4HhXViuzMkKSrGm0KgtDc3hlxuL187XMO+Mx7O3rXZ/D74gQ2epxXd5qJsNbiu&#10;/Ns9UebZG8pXaZGkwxhlK4R5CrxTLgTISDIfUyzGrDSUXorp/NO6fa6130abWlzzsdhlWV1/V9/v&#10;/B6n1b41+JXhXwB4Rn+L/hzxXoV/Y6baTPZST61bQwyE4/cLcySLGgdlRfmYLuCk42gjgfg3/wAF&#10;FNT+JHxk8T+C77wdZP4c0SW4+xa9p02ReRrPFDH5RLss3M8eXG1Cp3qSCqt4br/wU+HnxF+Idl4u&#10;umi0SSENdX2jR6SZ9K1FRAypJLaW8i3ECFxZsWtZp7VjHJmNDcTF/S9I/Zb8S3emXeufDnx/4D0a&#10;z1a2eBG8J+CrI2zxeYSY/OiCSSKHyTl87snrX1kc9z6VXnwEPdV24xad9LXak4uOtlbVWTt0PBeX&#10;4GEeWu9e7TX4q9/wOR+OWk6N+3D8TdZ8PeIvDlvqHhjU7W10270d4Emhv47KSdwj+YMSL51xMxYq&#10;ARHCoUEMz95+xL8MP2W/BVr4i079mBvD62VrNaWGpx+HIYobaO4gUv5flqch9lxG5O0AiZDkknHj&#10;PxB+Bf7VfwN+FHiLwh4DTTWi1DT0s9J8X+HLOeW70VVcMXkt3l3bGXcGdGdkJLYYYUe4fsS/DTwp&#10;8A/gB4f8JfD24tdQsxqE93q2pWqKst3cTKzYmJAd5FzbxZk+bZDGuFVVRfLy3EVq+c82Ni1PWTuu&#10;uiuraWs7tq6Wi0Z2YmFOOBtQa5dErP5+v32Pf7jRGaMuQiqoGXkcKo+pOBXHfFTQ9btbOxsFsB5N&#10;9expJMxDQlAGfY5wyhZNnlc/89MjJAU6XgjU/hv8H9I1nx/401yOe9ur64uL7XX0x3u/sst7LJbW&#10;zbA8rR26TrEv8KqpbCAkCt421/8AZ/8Ajx8N9T+IHgfWk1a9Gmy2trqvhS4ih1ZjCyTi2jklKD/W&#10;GJ/JnPkMWUygoxz+gYzCYLF4CfLUiqnLdR5lt59ddv1Z4NGpUo4lXi3G9r26/wBf8Mfif/wUL/4L&#10;Xah+y540m0f4J+J9SXxVDqU9tqkFxrE+oQ2Lpe3MVxAVugytta3KDKDAxhVGMfQP/BHf9u39rP8A&#10;bYsbDX/2kPB/hm3S40G6u9K1Sz0F1vbyQSxLBKZWlKRoQLgMqoPmVCGQDa2L8Wv2Gf2Of2xtXXx3&#10;4m/ZY0L+1vFer3WoTXdnE1ncma4upn/eS2xR5WYtkljyWz1r6l+GvgT4Z/sgab4I+Dfwl0yyHiK9&#10;1mz8P22izXKhbW2mIvrqRWkcF2hsormUAsWZlACuSEP5nGvgJYaNOjCXPzJuTenolfdq/wB1z66p&#10;CXPKUrWtov1Z9Na/b68vha7vfCtlDPqS2TvY29w2EllC5VGORtBOBntnPaofCNh4ph8I2LeNhB/a&#10;yWijUGtjmNpQMMw4GMnnA4GcDI5rU0LxJpt1DfaB4Y0LUdc1LQ/Li1DTtJSItC5CkRtNPJFAsnlv&#10;HL5TSrJ5ciPtw65l8SarLpfh+C71zw1q+hXGoTPb2sOqWcUwSXb8nmSWs8kMe9sKgklj3uVjB3uo&#10;P3CymXsvrd3ZR2+z6+vTf5HzH1j3vZWV7/P/AIbqec2/xAmuPHj+CJvF2nwaobOS+j0Q6NLLLHaL&#10;K8azSSiVUQOY3K7gu7a23dsY1mWX7Rfw21vUBoPh74p+C59SN0LVLC615IJ5Z95QRrEC7Fi/ygDJ&#10;J4Ga5H4leILXw/8ADX4seNtHuwXtbOfQ9B8qxWE2kVlHHayxKFUEgXVzOwJJOCMHAAHiv7BnwR03&#10;xp8QU8SarPIkmn6Wtxazk5YXazpIDnHJwx57dvWvha2PxNPExoRV22+vS9urfr00Pchh6UqbqPZH&#10;2/pEE+o6dHc3VqscxX97Ekm8I46gNgbsHjOBWB4F8baN49vtasNLsbmKTQtVksLv7RGADIhI4wTj&#10;ONwVtrbGR9uySNm7rw1YKyzRxjchlLKc/ezyT+ZP/wCqr9z4eNpEWa0MYI4ymK+zhlVetTp1IvRX&#10;5tN+2vTXXzPFeJhCUota9PI871vXtVsdRWw0nwlc34CbppYriGNY+cAfvGXcfXHTIz1FU38UzMxS&#10;bwtdxupwwN1bHBxntLXhH/BQnTdK8W23hrw5ftZSad/wkKX9/EIo5FlHzQQOXKnnZ5/AOMMAQSoI&#10;8s+DEkMf7HvjbwfoXm2s9leWEVlNEcMPMuFXCnqMEFuOhNfF4zNJUMTOla9rvp0V7bX/ABPaoYVV&#10;KSl/n/mfbOlSw6xC8iQvG8b7ZYnZSyHAIB2kjoQevQis+48SeF7fxbD4Gm1iBdWuLZriGxLfvGjU&#10;gFsdvb1AbGdpxifsea6fFvwZ0M3niG+1O/srFtK1e/1WPbc3eo6fNJYXkzc85nt3OQBnIP8AFx6X&#10;L4N0g6t/wkH9k2/27yPIF75C+b5Wd2zfjO3POM4zXs0MJWxeFhVp213v2/zscc6tOjVlGXy9f8jl&#10;NfvV0WFGWwluZJX2RQwuiljyTy7ADABPXtXPa18UdA8M6G/iPxT9k0exiVmmvNY1a3ihjUdSzq7A&#10;Dvmuf/b71/xJ4J/Zp8Z614S0Rr3Uf7BeysVLbY4J7uSO0jnkJRgUiMxlZcZYR7RgsK8Z/bz/AGUL&#10;H/gor/wTe0ef4gQaYvj/AE7wVZq+oQhnhj1DyYXuDHkB2j3FsAgEjHTt59a1PETpyly8tnstr628&#10;126nVSipU4yte7sfQ/wt+Kvhr4sWseueB9e0HW9GuFcWus+HdbW+gd0wGTei7cjP94njpTfjz4h+&#10;KvgjwGPEPwh8JRa5q0N4hfSpbSWQ3ECqzyqrRkeW+1TtYhgWwgUs6ivk/wD4Ih/Dzx58C/g9rPwI&#10;8e/EQ+IjoOpW19pkv9li2S0jnQrLEPnLOBgEE4GCPlB5P6HWfhDWb5kuLK0d4gATj5QfbPetsHha&#10;uaYaSoSbd2lKK1Sva6TXl1RGIqU8JWTmlbs9jjvENvcWuiSCIlZpE2oVOCCe+a/Kf9pr/gvN4O/Z&#10;p/ap8S/ArXPhEYdK8P6g1jp3iG8sjNdSPBM0U06s2SB5kbqvJz5YbgNgfr34r8PXUVmsZh2SCVQq&#10;yLnblh1GRx+PSvzlg+Cv7Bv/AAUXhuvHvxe+DFr4d1sajf6LPpOuwPHd2V48yz3C3AHlss0d9FdI&#10;Q2BklcYJFRmdGjgsQvrMXy2to7O/q9PkzfL269N8jV/PU7L4P/FPx/8AFj4k+AvjN4R/aGk8ReBt&#10;VtLnTtY0bVrKHcn2rc9pd2ps4Y286OeCGItIWURySsTvUOPt7wlI+saNBcy2zxSY2yxyRldrA4IG&#10;eoyDhhkEYIJBBr8xNC/Zju/+CeiaN4K+G3h/XtXl0zVrMx+fqr3LXiyfaSFRDtjUJLdzMNiKx8tR&#10;hyAD+q3wc0C8exs9Ts/h9cWmnXjSyXMmv3j21wgCRiCSCyCybI5F3MyTNBLGwy0Id3C9fCmFq5hj&#10;5whst21Z76XSvr+XfQxzupToUIye76fmSQaUVXha+YP27fhX8bvH9/4W0P4Rz+HXtI7i7u/E+jeI&#10;LFbj+2LNQ6+REGYbcSSxlj3LIvIJFfXfjuXWPDlzp0+h+E7e9sp7xYdUddQ8qa2jb5RLHGyFZQrE&#10;FwXQhAzLvYCNvm79rP4O6D+034Ev/Dg8Ralpl7oOuW19oGv6RqEtvPpt7A0xFxGYyA58m5kj2MGV&#10;g5BGcFfe4mwVDD0FRbtL0+enfb5M8vKq85Vee2n9I6/9iHTP2dfB3wo086IbS0vvClhKGsNVKrN4&#10;bhcZlggiICwRYCq0kSqLjYJHLsc13ev/ALRvwN8ceBNZvtD1sa9ptlOtlqwg06SSEbwu9TvQLIqo&#10;4dwu7CHJHIB/PX4X+OP2hfF3jdPC13b23iHxJ4I8SQ2lxqHgsiUapZkPHKbtCFhgR4iyqRIyiWKT&#10;mJlFekfDj9lX9tT4YeBrPwd4B8Y6F4Y0WeK1/tyGfRrC+bzvsscE97KJvkZisUbSKpCgq2zd95vL&#10;wXFmPpYCOCw2FcoRi4uUYuWtrLdpX73v5s6cRlWHliHWqVkm3dJu36P5H0v48g/4Vj8A9G0xb+81&#10;G18P2+nWdlJrOoRC71AQBFV5pW2IZZAnJwAWYnA6V8s+Jpdd8D6L4e+Fel+LWbxHBcS6x4vv7eYw&#10;NqPiW4EbrIzJuikFsC08oaLylFvH86M2ytvSfiV8aNQ8J2i+PvHUWueOobYnULzTr2RNLiijeUK+&#10;nwyrFCzDeyvqcsKxhY/3Ydwqjmry6026iWy0/S4IxGNiPDuMcSZ3FU3gO7M2HeVwHchcCNFWMfPZ&#10;vmX1+tzwTinFLW19Hfppf0uktLvmdu/A4J0l72urf3/1832silaW1taiO0tLq7uIoEWG2nvdvnPE&#10;ihEL7cgNsUZA4HbjFaun2EoIYsQCOcjOaZY2WxQNv1Jrc060wdxGee46V4yptnr7Eumaa0hG1ew5&#10;xWwlrFaxh5GPqFUZqXS7LkALnPoK24NBtro/PDkAcksea6IUW9ES5WMaDxTpNtGY5YpYgOC8sLqD&#10;+JXFaemeJ9AuEWX+0YwpHAPH0JJrUj8LWhAaN3Xj61Q1LwFazlm+zq5P8cY2tn19/wBat4evFXSu&#10;TzwZowXFvIP3coI7Y71Q8WeBvDPjezFrrlgGdP8AU3MR2yw8HlW/Hocg9xWKdF1TRmMtldu6qfmR&#10;jhh+HQ1pad4luyv7yMPg4PGD+lYuoo6TVhcul0eR+PfhP4g8ErJcTxDUNKfhrpIwQoPGJF52+meV&#10;5Azk4r5r/aN/Yr8HfGOSDxl4N1Sfw94p05WbTNZ0wqsqcDERzxJESATFJlG2hThC4b9BrLVlunwU&#10;Az71xHxE+BGn31rJrngOH7NdIpaTTkH7ufnnYP4Gx2HBwAAO7i2nzU2J22kflTr2u+LPAEv/AAr/&#10;APbC8IQWAto5I7Px9ZkGxYuhO13kXMEhiDBg/wC7kWGQ5CSpG3Q3PifxT8LJzP4g1J7rRZWQ/wBs&#10;GXD2y4IfzGKBV2kAkPhQS5V4yYbdvsH4gfDXwl8TdEuPB/j7QI543GyWKaIEgZ3c5BBGcEe4DDkK&#10;R8TfFz9nz4tfsUX174g8D6Td+LfhlM7fbPCYkRm0uItvMtnvxkIFYCAsCpCsGGJZjwVcupYlvksn&#10;/Lsn6P7L8tn5bGka0qe+3fqvXv8AmdFYSz/EtZobazuNMjidJbi1nmEbSho922ZGBMb/ADKSo2tk&#10;fPjeVFvRNMs/hr4m/wCFgeBNvh/xLp8RhVtOiY2d3AMZtJbZCqSp93AADE7WQo7qRxVp4o8AwaF/&#10;wsT4CWkGoWuo3Ja805sozliPMijaTlZRkH7PIqtjKoFZWU6miX2ka7bxalpGpNeWN7EIlS4bLQMc&#10;4jkBGVYZYKCdp3Mv8Rz4r9rhZ81nFbdmvJr/ADOlctRdz61/Z2/ac8IfHiCbRTbrpfiaxhD6jo0k&#10;28NGcD7RbSbVFxASV+YAMu5Q6oWXPqnk+bEbeVcgjOM9K/PmzjudB8TDV9Mu7jQtWsbkT6dq0UoJ&#10;tpOcsxYHKOCys2CGVjvV1Mi19bfs4ftH23xatj4R8aWEeleLrG38y7sQ2IryMYBubbLHKAsAybma&#10;MsuSyPHJJ7uGxcK+mzOecJQ1Z2esaH9mkzF8oyDE68Y/z+n503RtcvdEvjdxSA/NiVMYV/b27fp2&#10;NdNPai7iMbfMGHHeuZ1Gyks5H+UbS3GR19unv/P3rs0S0Ivc7e01O21a1+2WshGeqtwVbuCOuacs&#10;zgkSE53YwCK5DQ7+bTZ0G8kPgbWU/MM9PqP8R9ejSdbpVkjlBUrwyf5/zindsrm0LuxlHmJzz6/5&#10;9KmUrtAUcnqKpQXDABWcEE+tWFcjp6cA0X0JJ2YMvPQ9QagcxJGWJGD2ollwwGOp+U4rkfi/8UPD&#10;Xwm+H2r/ABK8W3bxabolk1xcCLbvlI4WKMOyq0jsVRFLDc7KuRuq4xb2Jk0keG/8FJ/2ubz4KeAo&#10;fhd4D1u5tPFnii3Zo72wkQSadZK4V5B1ZXl+aNGAGAsrB0eNc/mn4k8ZaT4B0iXxJqJnkiiB8uGG&#10;XY0zE/LEpyCM5Jz2OT2Nbnj74oeKPjd461z4seObi1Go61dfaLiOELGkMaxhY0X2SOONBuyx2Ali&#10;xyfnD40fEI+ONcWw0VVj0uwMiW8xI/fuDjzWH94g4BxkDGck5r2suy6WKxCj9lfE/wBPnscGJrql&#10;Tv1exznjLxP4k8ea0PFGuOrS3+DGIZAyoikoqbckxhdn3TzyCeGBP2X/AME3f2JW8Wyn4ifEbTVX&#10;RII86oLskeZ8qSLabcg/MrRyyb8fI8aqmZY5F8U/Yr/Zv1P44fEGx0u2tYwgObeSaDfHGFYebcSq&#10;PmaNI92DlC8m1FkWRkDfenx++K3w2+AfwtPwK+GtlozWtxZ3NvaWl4xmf7ShidxMixsszfv/ADJI&#10;3RhI9zGrxPBJOYN+JMznGMctwatKW9ukTDL8MpN4irsvxZ7t/wAJV8G/XQf+/Np/8aor4p/4aj0v&#10;/oqc3/hZ6t/8uaK+H/1bxX834M9v69S7HbfsvfE3SDKvw81OVbrSdSUQ6NDcRAoNx8uWznYs2XXP&#10;klPmdo2QrDHHE27wD9uf9mxvhnrl3punW5VbYPeaPORHH51gQxaMtnLvGFYHIUFkkflplFdV8SvB&#10;ep/B74s33w5tYvNtZrhbrwoZ2Mu44JSJ97NI6uizQOoMKExAuT5mD7N8QzbftK/srxfE/RlMuv8A&#10;hd/tCiN0aUxAKJ0DiMKzfI5LIuzz7ZkQsFr6uhUWX5lDEwf7qtZPtd/C/wBH21PnpqWKwzpy/iU9&#10;vTqv1R+ffwQ8ZXngbx7BruhGR53jMFzahQ4uY2YF4wAVJPGVAOS6KO9faXxG8I+A9M+HmgfHn4S/&#10;E9pNbM9vPbwW6tFPbx5YifzEA2SLKqjbkOQytgAjHxF470XUPCfi6W9sbdrdXlElhLahggVjuGzd&#10;hwAeFzhiNrY5Gffv2bPiRb+LNAv/AIR6n5NuLgfbNJVGt4ltmZgjI5c4ijVt4yzpxslbOwK3q8QY&#10;Gb5cRDdKz9P+ALLcTHlcH12P16/Zb+POn/H74MaN8Q7d4ftskAt9bt4EKrBfIoEqBCzFVyQyhmJ2&#10;OueTXd311EqNIz4A6hhX58/8EuPjQvgT4pXvwh1fUQbLxGgeENIMQ3se7BGcD5lUqSOWbZjPBr7t&#10;16+Et0beI5J4bHU+lfJyspWPepvnimNkvH3GXOT0Cj0zWa8sl9cGZ2IToGHQ9sD2rSu9PYhLE5Vp&#10;RmdwcbE789ien0zUMiWsMBuGiIijXbFGBjPtU67FN6ldQ8j7pEOBjYuc8etbem6U8Fv9olTlhwCM&#10;4zVTwvpz6tI15MAYkPzELwT/AHf1rT8YeIdF8F+F9R8Y+Jr4Wum6TYy3l9clWIihiQu7YUEnCqTg&#10;Ak9gTTdkDOB/aN+Oehfs8/Di48dazpVxqNw0gttK0q1O1726YEqhcjbEgAZnlb5URWPJwp+DvFFv&#10;44+I2vz+NfiTfJe+ItWuBJNFCj+RbgN+6tYIydyxorAZPzcgth5AB2Hxe1/xF+0X41uPij4x/tK0&#10;smheLwh4fv0WObSbQEZkaMHbHPKRG0jMWlUssWY0jYvWtbK4+GGj6Z4t1+S2sxK1xc77+Zd8duqk&#10;7lRv9Wo3Dc/LYkONu7jycXUnOXs6b/4Pl/W5vQtCXPI4nxXDo/w/uZbHxNeLC7KsuqvJMP3a/eCk&#10;gkKMjIGR90HPCYxU8W6D4v06f4jfFK5Gi+CtNtxdyQXilFuURt0Ukq7d7K52bIR8zYVsEbVWxq8m&#10;kfE/V7/x94wuf+JHpUks7y6mBbJO0QwzlXUZVWBXJHloFI24T955D8MfAfjX/gpJ8e4vBmnXd3Ye&#10;CNKufNuBaAoZgWI85iQVErhW2bs7I1dtrlSrdGX5dDGScqjcVBXlLtfol/M/wRWKxijFJK7ey7+b&#10;8i58PPhf8X/+Cm3xn/s6x0e88PfDfSr5pPJZAj7l272dyrB7ohhuY7lgDgBWZkWT9Svgh8DfAvwH&#10;8D2Xw++HmhW9tb29ukIMEJBkwThQMlsbmYgEsxZ3dmeR3dtr4O/Bfw18KPCenfD/AMB6OVSCGG2g&#10;SCNi8u0bUUZLMeScAksSSSWZmZu706PQvCmrG31G/glvoV/eJDKHEJPBAIyCcZyRx6Ejk9+MxkXS&#10;jThHlpx+GK/N92+rOOhQbm5Sd5Pd/wBdDGn8PzaRAj35HnucrGOdv/166b4OeCn8S+KX1KeItbaS&#10;qysQw5lJIjHUH+Fm4yPkwetYur6nBrmtBrcho9vGOenX+le8fBfwNP4a+FkOr3Vo6T6vM9yVlttj&#10;iMHYgyeWUqu9T0xJx1yYy/DVMTJtrRK/9fM0rVI0ml3ZnTW0tzMLdE3MTjrVPxObbRbB4kkAZULz&#10;P3Reece+Dj6HqeD2unaP9g0688R3VvI6RxuyLHGWfCjJCgck+g78V4n8W9c1bXvGtr8O9BUSXdzL&#10;G980e4qzuAUU4XlFTD7gPu7dwyhNbVqDpxTe7NIVYtu3Qt+H7efxTqJSxjxEDuaVhnYOeSfU88fX&#10;nqa77TNMsdLg8qEBRj5mPVvcmn+G/Dlp4e0WLR7VFJiXLykYMr45Y/X9AAO1S38f2S1FxJlS/Gw/&#10;0rqp0FShqS6jk7FS81OGBMSOCc9R3rB1PW2kJFrHuOePmqprd8Dctul/iOTkcGq9oySRedI/XoM/&#10;zrkqTuzWKSI7jVdcdihlAB6KBk+tVbq21SZcyuR67iP8K0mmjgTOAcjt61UubxGTBXAHp6Vhd7lm&#10;TLayxLtmkVyRkYrI1K1JY7RjB61tX13Cv8W70Cmsu6ngYb8k9ualtCMO6tlDFsjI/Tms65jB4Zec&#10;5Bx2rZukzkAn6Gs24RSu0+uSKzeiJsyPSPGGu+HAsUNws9sk4lFndLvjDgj5lGcxtwPnQq47MK67&#10;wh8bLbRdU/tew1e/0S+mRRdziVnimKRPtZ5VVmky7tgXEN0RkYdeTXCXWMkbSeRiqNxHg7ieDyQP&#10;51tSxFShJSi9UZVKNOorSR9WeEv2jvFdlYR3HiDTLXVrQOkM2p6fIqhSI1ZizxmS3LZOSZHtRz9w&#10;dBny694DtNTHxQ+EuuQaFcXQS61bQNbm+yaXqximRldZxutkuAyqBJHI+V3KQfvJ8wafq+r6HejU&#10;dE1S5sbhVIW4srhopADwcMpBwR7+tbdn8ZPGFnLNeXkFhfXD24hN5JbmGcKO5mtmilckYzvY5xXq&#10;vOalamoV/ets+qfdNWafTrdaO6OH+z4QnzQ0/J+q2/I9V/a//bO+KXgb4f8Aijw/q3wJGlaNNYQW&#10;114t1lZp9OtLS9uorV5le0hmE2yK4kkYL/qo4DIwk3eWu78Lfi/8FfhX8MNH+Gfwxj8R+MZ9HiSw&#10;dvCWhSXADDc0s0qofIt/3rSKVWRhwACQOPKNL+N2g2t7NfW+mano8stuqG5026DvIy9Czw/Zpm7n&#10;LzPjPeu78PftR3s2qWLf8LI0+YT2u2e31mxWMBwvBY+ShDDGMtdkepJxWqzKWIre0qVne3LdpNpX&#10;vprBJ36uLfRaaGTwapw5Yw030bWv4/mkYWgaTrP7PdjC3h74P+OdU1DU71FttT1Dw81xHpaYDlpR&#10;atNI3TG4IOWJx689+yvpWueLv29tQ+OHxa8Y+HNTtNPiu4vDmgQWbLd2upTQxxiQpfRRTQSpZC6Q&#10;CNNzJcTbmVVKv7Fo37QvjDVdNu/L8LWOrS2cm5pNG1EhdnYbbf7cQfclRzVD4l+Nfgh8T9Ds9N+K&#10;vge9jWQYhvri1t1l0+Qgh3jkeaKdcZIysYY+nasqVL6tXhVw9VPlaajNW/HRL/wFlznOrBwqQ3Vr&#10;p/p/wx9B+C/G+k+B9F1u88K+HrvVdWuQ93dRMGhTU7+OFbZVWVgUjLG2CEdEwCRggnlfhx+2x4Y/&#10;aa+DeranoHhiPSrq4ubzSkt9Yh+328UgSFUa4hXynlic3CHanylPvSR7hXh/iDx/+0Do407wv8NP&#10;jp4dvLJ7vyZdc13QdRjvLayld2e4BFqYJ7mLK+WJJI4nyd/Y1zHwT1n4r/CK1uPhP4Psvh9aWlv4&#10;lv7nTdY1Tx5aFr6xnuJ2ijmhSU3MlwqOm5pWbLBAGxHlvpFxTmlKEKNJe5ZqSSjLV2tazb77tdOr&#10;08t5ThpNzn8V1bVrTzul5dy5/wAFL/F2mfCr4K3UGjzxwWetX00BZ8/6ydrFvnJwXd2imYscljuJ&#10;y2TWB/wTf8f6cvhnxBc+Fl/tKeztZJIEVkiE0h2FIyzYVNzFVyxAG7k969Q8afszzfGbRJNL+OXi&#10;m+1cT3az/Y9P8G6TNYqqkNGFS8tbsttPIYv36CrnhP8AZ41P4RO9x8DbnT7OMgyXOnap4EsraK6l&#10;XYYlaewgtzGoZAdxSUjqBwor5eeHxU8wWLUGl20uvx/A9KM6MaHsm7/f/ke2+F7S78ZfEG88M+K/&#10;FkWn+G10e1h0iz0bWprHUNQvfMaW4nlki2SxKojhWJYpRv33fmq6mPb2dzpnw817SLrU/CfxSvo5&#10;V0v7Imoaf4oa9FushGyQQ3DTW7ykp8skkbsfmAJBIPz74i/a18KfCqb+0Pj74Nl8H28dhdS3uuvZ&#10;yX2n+VbTYizdwphA8bzSCORVdeSQACT89/sp/tK/AXRdd8dX9rqN82o+J9afxJ4O8PeGLhbxodLm&#10;a4iszHbQyvGJgJGD2r/L8sO1C4Ar7qhxVQwNGNGylzOV27xaVrq99V2Wmv3yPDlllas3PVWtorNP&#10;XXy9f6RY/wCCjPxF1Twv4s8InxH4usNQt/EXg15VubCzmgiklsJWdpUjkMhiVxeRFVMrtkvk4Cls&#10;Cyv9O+Gf7HOo+KZci41vxJZHT8qQJIyySKcenyN19DXqHx5+Fi/tSPaweI/g1o2m2+iXMx0s+JtZ&#10;miup4pBGPMQ2ZLQx7VbdC7EMwQsAYwap+Lf2VvHXxJ0Wz8G+Jb7w7daBYeUbfTtK1u5sHj8uOREC&#10;sIHLY3nqwznk1+dY2hXxONqVYK99Ovaz31/rqfRYecKNFQk7f15aHo/7ELeJvDHwQ8GPPrGjR33j&#10;TxNqGs3Ml9LdTRQ2+o3t1qICRDCq5R4IQC8UQlnZ90rlY7j6asfhd4mstcGsXPx08UXlkLh5Todz&#10;YaOLQowOISY7BZti9j5m/jljXzr4F8efDLwTp2h/DXxF4FfwNJp9glraxXlhFFYlFXbHDZSWubcM&#10;GSEiFdoROijaAOQ0nxR4H/4bm1r4saj8Rnu/CVxoENtoOo2+tKtlb6ykVnDLZfKwM1w1vcB1B3oR&#10;KQPniIT7/Jc9w2UYKNOpyyvKMficWrrVyVu66pXbtc8DF4GriqzcbrRvZO+vRlz9uXQ9T8cfAfxn&#10;J4qgtri78Aapa6m0tjHc2cV5BFFC8lykcrqjxiG41FPL8y5XzLdSrCVRHHxn7H3j7TvHvwCh8P2t&#10;+Fjt4PKu0Zx+6YiJUPXjha7jx/8AE7w3428M678Mfh/pN78RLi+jls75LiCD7DDG37me3u7hwIJM&#10;MbhvLAYMDsxtINeefBP9lH4q/CDRLjwf4LsPAnh7Rp7hJnhh1HUtQnmZTnc0krR+X67RuAJPLZ5+&#10;KzaEsbmXt6Ub6NO227e+3ZPXzPcwbVGhyTf9WXQx/wDgnlaXGpeIvileaTrb6VcweHkjgvI7SO4e&#10;N5XnQSqkjhGZBbNtRwVbI3YAAb7h1zxB+y/8MINJ8Q/EW+0eG9uI7iDTNV8Qq11eMjSGSWFJpg8i&#10;oGk4iBCqCFVQqhR80fAv4Z+JP2bPDt/pvhj4eaVqlnfau9zdWmk+L7gzb5FAeRUvgV3YRMr5qjaB&#10;12jMn7QFx4G+JnhPw/o5+D/ii71TTtcTVLO61rwhd3tsrwRSGeG5Nvu+zx3AjICRq+5miIiJeJm9&#10;3h/Mp5Fl8uWEXO20lJ63b0S01Tezvot9jjx2GWPxKvJqN+jXa3r967+p9C+MfD3wy8C7bLwhpUGm&#10;aS9mdPuvDulolvYus9woMywKm1HUzSEsmzeJCH37Yyn55/tsfs8+NfCfxg1fUf2ePBGqXR8c+IH1&#10;wRafpM0lrp1zGgWVnYkJF580l1MW3KCWLY65+tLn9pnxN4+8N6R4x8HfBq98DQzSb9RuviakOlxW&#10;9u8YKiWFn85izMSijYQ1vh9gYE87e+FPgvq2hrq/xY+LEvxAui8ZuxFfmexlkEHkMF02xLRtGwZi&#10;UkSUAuST0xPEtSOc1ZRhblve9nFLTo3q99rWum20wy1TwcU53v63f4adO+x5v8KfHmueL/CukJ+0&#10;fPoWka34e1nTDHqi+JLO58wwyIRuEErlAQH+Z8AF1OTkV9AfGv4kfETS/wBl7VvFX7OPxElvDpOn&#10;xy6avhazh1BBFDOqTRoIVeR9qMxEcR3fuNo4yp5tPiB+z58PWh0Xw38P7G3kv/meytNEtdOfHQNI&#10;l41sTnpxk1k6745+HNr9s8SeHvgFpemGByltrXmSadK80iNH5jNHHDE5UlypF1kEB0ZW2sMMsmst&#10;hUtWScla6ck9tXdJpvrZq2xpiU8VKLcNnfVK342/A9F+BH7V3wH8VfDPR7LxJ8ZBda9b6fAuqQ+I&#10;Zri2uHu2AacpHdqjvH5hYAqCqqoXIC4EMHirWL7xLql3qumw+CPBEGqDz9U8RSxw3WrTqkCoLXEu&#10;yG3PlvueTc0gYhUT79eCWPjvwX8PraHTvClzoeirpOn3dvpkPh7TkMlsL2bz7tYJAJWTzZCruY76&#10;PcyKThlFZer/ABnWfVpNT0awvLm6aSJl1LUb2VJmRUwV3o5ulG7nBunXA6dAulfPXXhThWtJQ0sl&#10;bm0t7zu213S5b9dNCIZaozk6d1fu9tb6bK/3/qfRMfxp+GngSKx8EfCjwOqW8VtEbKzW1axiETyF&#10;MxwiNrmTkZ3RwMhzkuOa8q+Ifxo1fxhDG3jTxYLiKSNZI9B09I2hB2hl3wq8kOBJEMm4luWXeGWB&#10;OQPKJ/FPiG/sn02TUzDZyxqs1lYwpbwS7XLqXjjCrIwY53sC3A54FNs/LC4VOeg9q87FZ1isTDk2&#10;j2Wi9LLp6s6qOWUaL5nq++7N3UtfvNZkdMvHbmUOIpJmlkfACqZZW+eZgvALHC5YIEU7afZW+WDF&#10;eAOAT3qlYpgA4546GtbTowSD6eleWk27s70klZGlptqONyj2rbs4pANsUecdqzrHoE4/Sui0dLeN&#10;AZGQn1z1raEdQY2LU9UtVHl6eo5+UsCMe1a+meI7pQsdzZgDHLJ602OeJ2EaSZ6554FXYbW0IG5S&#10;GJ5KmuqMJLZmcrPcv2HiCylOx1Kkd8ZrWheKZQY2GPUd65qXS5UIdMMvU461c067G0I0mc87lb5q&#10;6qcpx+IxlFPVGhrOkW99bsygLIOjgc1yV7BJpd3uuE2HAO8dCPUetdeJbl2SLeSD0I/z7VFqvhmL&#10;XLGS1kcoxOVlUZKHHBx3HtRXwkcRH3VqRCo4bsyrKATQi8tQDgfMo5+jD8Mf/qIJ3NEjMjAnkjpX&#10;B+BfE82g+NpPAusqI7hSxi81ioJHJTkfdZcsDg9DgEsDXqyaE9nNDLbxMIZ1DoWQqQD2IPII9DzX&#10;mUcPNSdum5dWoup4n8f/AIdjTPEsGrpFst9SQsjKTmOZT8/0B3BgM9S2AMCvNdY0OGS2k0jXLFJo&#10;Jxj5lyr85/Ajr7EV9b/HHwNJ4h+D11cW9vJLNpjx30SRsBwmRIWz2ETSNj1A+lfP2mW9ldTJaalb&#10;CSGRtksZH5HPUYGTxzn0rTM8JLBVFdaSVycHXWIh5rQ/Pn9q/wDYk1P4VahdfHr9nTS/ME25vFPh&#10;zaxg1O3xkLsRWYSqeUkRWZSSVUkyRXXnPgXxjovxTs08TfCedBqsKrFreiahII3mOzhJAWI8wjo+&#10;4q2AyuyEMv6b+K/At74baSPyjd2DjaZHUHCnja49+mehz2zivhz9tz9hfUfDetSftKfs0Wa22s2u&#10;X1nRYkYxalFuLPEyKPmLHJBALBvmTL/LJwzpU8bDlm7NKyfT0l3XnuvTbeLdGd0tOq/Vf1qcY3jZ&#10;5dPhkuMlNzJEZ42EsUinBilVipyp+VgccgZKtscRnXrjTruy8UeF9QuLeXSbhJ7byJdsmnzKCoeN&#10;mXGMM67Su0ozoybC0a8x4S+ISfE/wrc+NdM0xru4jt2TXNMXLXEoCqskMse4BpETYN4BLI8Zy6sh&#10;rpvCOqaBrHhS3hs5UuFuIg1heFipmjBIMUuQx3pgDPzHC8B9rA+FKjLDz2aadvT+v66np89OUNdd&#10;D7L/AGYP2ltJ+OFlceE9ft00zxjotvG+s6WI2RJomOFu7ffy0LEEFeWicFGJGyST1HWNA+3We6Bc&#10;uBnjvj+v/wCqvgHTrvxd4T8SaH4j+H99ax61oyvJoU08RYgAfvLOQISzRPGrIY8lsD5SzRo9fb/7&#10;Pnxq0z48fDe18aWelyabehmt9Z0eaZZJNPu0AMkLMnDrhldH43xuj4G7A9zD1PawTPNmuSWmxAYp&#10;VDFiNuPn2qcD/az2H+e1XtE1H7NIbO6l/hyADx1Izj8OR/jV/wAVaM1s39pwIxRz+8UDgH/6/wDP&#10;61hXsTSW6m1YrNHloC38Xqp9j/ge1bu1hrU6ZLwAH5sAe3v9Ks28plCqFK+uK53SdVGoWgdi4dOG&#10;Vh8ykHBU+4/+v0rXsro43luM5OenNLW1wLOouY0yX4J5Oa/O7/gq7+0Nb+MvH2m/s4aHdqLLQHW/&#10;11hEXEuoPETDCP3eR5ULMSVcoxuirAGHI+4f2i/i/o/wL+C+vfFnWVV10awMttDIG2zXLsscETFQ&#10;SqvK8aluihiTgA1+QHhqWf4k/E281/4geLG060ubi51TxT4gvI0LRQKHnupkV3jWSUgEJEGVpZHW&#10;NSTIK68PTcpJo5qsrKxwvxy8Yy+BvA914YsFKajrsKl3+zsRDalj84fA5cIEH3l2s2SDtz4n4W8J&#10;33iLV7bRosr9o4e4cY2oCVaT5iMgcjOeuB1OK6T4tfFbVfiT4zu9ZiZLKCWdvstrZ/LHEmPLRQQx&#10;B2xhYjICDIIyzZdmdvoL/gm5+zxdfED4h/8ACT+K4jNaQKt1drcIGMkO4+XCx3Bh5zA7gQySwiUZ&#10;DAV9fGpDJMrlUqaNav1PHtLGYpRj6H0z8AvAvh79kf8AZyXxdrVh9g1jxBBDIUEJkmsICoMeIW2y&#10;OR/x8Sx481jshbzHhUnhvgf4A1n9oz4qSDxBe3iRTRx6n4pu9L1S1VYo40EMkObQP+8uW3hHEqqf&#10;MvLmFY8sgsftb/G0+P8Axm3h+1uZbmzsj5l+qRlm+zBVlLMGtZH2SDE5BUruXTp42UxuT634chuv&#10;2Yv2b2v/ABIl9FrOr24n1h4rjNxaMxSPy4nMMkMUkKMkUYZUjkuGGcCcmvgXVxFHDvEyV61Z2V+i&#10;6fJKz9bX3Pd5Kcp+yXwQ38z1HyPgv/0Ifwz/APBdaf8Axuivhv8A4ah1D/oSPgf/AOCjWf8AGiuP&#10;+x88/nl+Jf17B9kej/tRaSPih8LLT44eHpFd7e2W5vpIYipl+VXkdYEO5ztigvFWSTCx2yLtO9s4&#10;H7I/xRGheLZ9HmLJp/iS2ZbqJWLCC5Q+U8W5VKu6uo2qmI4YzIcs0ldB+yrq+l6zpGs/B+6f7Zps&#10;qEw2LSxyG5t7oFohduqjdJLGJPMQAKsUe1x/APFW8Pn4a+L7rTVhvZX0i/drKRtMNt9sjhGyeG2X&#10;cTFBJCyF5D87KSxI3MtfU4TA+1wmIy6b/hu8f8MtV9z/ADPAr4n2deli47T0fqv81+Rxv7Xvwtbw&#10;h4g1LShp7wx2dy13pjrDthaGTDBIWdw8yLtliL7MAWakEBwK8t+G/js+Fb62nuL6VIra7E8QR3O0&#10;OBHMEXcFDMgQliM5gQZ6Cvtb9pvwPpnxQ+Gmj/ErRoEudQtlax1Cax0uOQTYIMTyTyHFvbq4wPUy&#10;SZBGTXwhr3h9PD11Lp7zyFo52ChlULJEQGjcYJ+Vhz7ccnPH0uW1JZplcJVvi+GXqtH/AJ/M4KqW&#10;ExcoQ2+Jej1/DY+ufAHjPUrz4r2PjXSrtEupNThme5hkcuZsAi4aRmJ8yQ5k4YDcGwFAFfqz8Nte&#10;TxZpml+JrxoALuwhupY4mO1WeIPtHOeCeh54wa/GT4CeLZrzTNF13UrpiLa4FndMuGbaifKwUlVI&#10;VMABiORycEk/e37EP7S7eKpB4FWy0e3gs9NjZ7hVEU0j+Y5O4ZAkYhxzgMBHyW4I+Gx1GphcS4SW&#10;2n4n02EqxqQuuup9kzu0sRz9+6OeOcKOg9uP5msTUpJNT1CPTbEA7GKRovdjxnPb/Co7nxVbyaI2&#10;pJcgySDbFlug7nn/ADzWp8KNIubm3l8T36jBOy13Dr/eb+mc/wB4dqxgup0N2Oo03TrfSNMj0+Eq&#10;RGmHcDlm7n86+UP24PjEnjXxinwJ0G5lbTNBuIbrxW8LSp599tjltbHKsodVWRJ3UnBdrbG8LNHX&#10;uv7Tnxzt/gL8Krvxfa2yXOr3Uq2HhyxmhldLrUJQ3kq4jBfyxhpJCvKxRSEcgCvhrwabO9062WfX&#10;ru+ubqRzNd6vLi4u7mRzJK0nmFm8wFpGYKANzSsFGMDjxtV0qenUumuaWp23gvSdIulXUfEMNqLK&#10;y2ySRTcKjpgiHZGOUVT0XGcELxJtrzz4z+JLn4tfEG38DeE5tk0aq+vBbFpFtLeN1YYkyERvlYsw&#10;3ZkIw0ZjCvpfF34p2vhCxTwtpUn2j7PPFbtDI5i+23kwBRA+xkGwMsvKNG0joAUMTLXkP7RvxD1v&#10;4C/A9/DHhW7abxj4ncQzy3l9cPNbvKcl1bYmHjTBAOxhtXO/Yc82Dw06tWEFvJ2V+nm/JLU0rTjG&#10;Dk+h5j8eda1b9o/406T+yZ8DIrhra1vY7DVpLkuEuZkYsUcRgsYotrM4CfeUhUYRoW/Un9jr9k/w&#10;f+yp8KbbwTotokl/IfO1S/KAPPKyqGJwSF+6oIUkABV3MEU14r/wSM/YT074H/De3+LvizS3TXdZ&#10;sUUW9xMXeFd28ZGAA2cblbcVlVhhGj5+ifjH+1r+zz8CNaXwl8QfiFBFrDBf+JVYW8t3cx7gCpkS&#10;FWMQYEEGTaCDwT1r38RKlTpxwuH/AIcfvk+sn69Oy8jhpQd3VqfE/wAF2O4u9FtNYs5NPvQxhkBS&#10;REcruB6qSD0PQjvyOhrm5f2efAkXiKPxN4dmvtGZQ5nsNHuRDaXBcRqzvb7TH5mIox5gUPhcbsEg&#10;+H6j/wAFVPgTp921sngbxkyiV0VlsbTEmMfMP9JyQc/X2qfS/wDgq38A5LkWl74N8ZWpLlXa60uA&#10;BMd/luGyPpnr9a4HRhJ8zWvc6VVcVZPQ+hPCnhKfwzqU8lzqi3EDYFrH5G14143bmDEOzEA5AXvx&#10;zX2xcX3w217wJpumfDnxRBqFvZ20FpFtmHnRqF2J5iEBkYhP4lXOCQK/OLwp+3p+yb43uo9Ptvi5&#10;aafdSx7vK1y1msVA9PMmRY88dm5/WvU9P1Z4Z7bxBoGstFOh8y0u7ObGOMbkcHkEE9Dgg9816+V5&#10;lHL6VWkoKUZpJ91bs/nrddtjkxOG+tThPmacX8n6n1P8W5tK0PQ7Xw9P5RtwjXV8WleNltoCpeVH&#10;Qgq6O8TjuQpA9R4R+z34W1Txfr2t/FDU7VRK07iCRY12CaQ+ZLtByykBlH0kIyeaxPGHxV+IHjGG&#10;MeJbqK5aG1e3hnWERsFkDLLuA+VtysBgAY2g+ufov9nb4fLonwB0rVY9LEMl+89xcsMkyMZWRXPp&#10;mNI+nYDvmvRw9F53mEpU42jCN/krJfizKpUWAw0VJ3bf4v8A4YzfDmiXWo3BllT93GuZCc/gM/54&#10;Brgvi/48TStQh0iyOLmdW2qFOViJwOCMhmIIxwQVOQflavZtbsE8L+BGvZ0aJbmRpLucRI32eBc5&#10;kdX+/EMDdjkLISMYzXy94Z+1+PPGGpfEHUI2RXuSttD5m7y+AFTPGQke1ckc5z1FZZtSlgqMKb+K&#10;Su/69Lf0jbCVfrFSUlstDUFnNLADMOe/PSopblbQrGHOD2B6VsT2JghaYuVAP8XQ1zGqXcZuXhUh&#10;WH3v8PrXzjTueiWjrkUaCIZzjA5qpNcT3DMVmxk9B3qlGjn94xOATx68VaiVyQQvB7Hipu9h3ZDc&#10;RsvQYx1qtIBu2kZzWs8IZMkYzVS4tN4Kbc/Wp5QTMa5TLHI46cVnXMZBJTqPQ10M9mH+ZQOnYVUn&#10;0qU8/mcUlFsakcxcRliTzhRxxn1qlMJlT72SByT2Nda/h+RjuIxj8fwqBvDKf3T1ycmmoMV1Y5Bo&#10;WIHye2P/AK9QywSMpPl4yvIHX9a7mDwjG3AUnPPPUDFWE8FQOOY+cdxjij2bepDkkeavZ3JziAnj&#10;v1qGTT7nGfszH3xXp02geHrFGa8ukURNiYLlvLJGfmxnb9TxUEsWjxymC30KSd4yN8bYDMh/jQDO&#10;8fQ/rxR7IXOeXy2MpQkRsDjjHHetDS/FPjLRLE6bpHirU7O05P2e0v5YkJJ5OFIHWuu1S6021hmg&#10;mvtPgkjkHkNHGH35H3HTLMhHOTgetcrrnxS+Gvh+a5uNS1i2jWBP9Jtbq4jjEZOcMOSwBGcAqM1L&#10;goO7lYOa/QkPxH8VG1WCe+tbnb0kvNMt55OvXzJELH861T8e/Fb2A02+jtZ9q7d5u7qE46AYgmRf&#10;yHTivGfEX7ZH7Pmm6Mt/o2vRavG8q7U0i3e4mUNwC33QAOc8ZGQOpGeM1z9uHwwNUjtfCvww1TVb&#10;B48vfrJHFh+MIsfzMxGTn6cbqn27W0ritB7o+ntK+L+iPZSWHizwBZaiCx2yxyoXHTqbqOcn8+9O&#10;0T4xv4QvDJ4J03VdKidi0sOn6vbwKSe37m0Qn68V8X+Ov28da8Ma3BCui+EtGguAqw2niPUxDdSs&#10;SckbnQADHoavf8NW/G3xFahfDHh7wfHKZAiNDrUFwGJUHAAuBnr0984GRWntqyjGd7X2ehNqTuj7&#10;vf8AagutRtN9zr/iu3nztXytYvZFC/UX8Y5wM/LWQfj9rlncNdaZ8RfFcRaTIHnXr+/IOqYP4ivh&#10;uT9or9pXTkSTVtLgZI8+cdNht2DHPy7RmQgEY6571b079o74zawsaWun6mpkwE+0W9sjbupH+qA6&#10;Z/WpnmmKTveV12f/AARRw2H2svu/4B9yN+1v8VTGIW8bXcic/wCu8PLI2ffdenP1zUlj+1RrzuV1&#10;DU7wtuJE8Wg2i5P4tKfTH0r4D8ZftG/tEWMqrpd9eW4YYEC6XbTSE4znHlkqM8fke9Y0f7Rn7YMd&#10;x5aaJ4hmQP8A65dEsgmOx5iHX61dPH4irHnbfzf/AATVYSkl0/r5H6TP+0Our6M+l6t43ka3mjKz&#10;2V9oVlJG4zyGX7A6kVyejv8AAXRvFZ8caf4Z8J22reaZP7Rg8BaUk+/A+cuulA7uBz7V8VeGP2h/&#10;2lBEr+IPBupzqRkO9rYxseTkjDjPQ8FQePTFbLftU+LNOPnav4dv7aNY8n7beaYisMN83M6+h7/w&#10;miWa4lPlu/v/APtifqlFdvu/4B913P7VV1pkIh0/xLNOSWb91otkAGJLFiPssfJJJPqSaw7v9qjx&#10;nf5tpfF1/AvbyPD8aHvj5o7mM+n/ANavii1/bW03Urs2Wl654au7hFLHT7TU7O6uiM9RHDeM544w&#10;Ez06c10ej/tM6beyTRXXhi6aSNSZEl8O3trtx1y5jdex5OByOTWdXNsRzfvHJet/+CKOGo7xt+B9&#10;V6b8e1s5jcXXjrxdNK7ElBeX0Sk46AjVCB07KapeIfjveeLttr4rs9U1Kzhl3Q2d/qsVzHnnD4ur&#10;eZgcHruNfO3hP9qf4b63cFbGawuRGQsiabqUc7xn0dWCEcj1rtfDfx48DK39pzSOhBxGHhMgK9nB&#10;jEi478kEYOQKn+0eb3XUt6/8EpUIrVI9FvvibeNepLo3hi0tYIh+6igkltzknJZjaNCCe/3R/Oof&#10;EPxM8Z+I72G5vLazaOCICOC7slvEB/vf6X5pB5xwR+NReH/iJ4d1O3Z7TXLW+uiwLSGQSQxLz0SM&#10;n+QFdHYX+lXglWzjhuiF3x/uVaVsHkLDHtYLn+JiMVqm6mvMLRdDmk8cfESK9N7aeJ7+xZxjbpsh&#10;tY8AYwEh2qo+g+tZcELb2kdCSxLFnBySec/XPNejRnSHkeJ9FO5FzJDE4aReOd/8Ccc8vVmHSvCd&#10;8yiCeANI+yHeu0SNjohOA/HdSRxTlTb0uLnS6Hnke9Cd0bAemB0qzA7HDnv7dvwr0G48B2DpjyVI&#10;7YFVD4Js0bYIsccE1SpOKGpo5W3Ys2FB59au2kTcZH3sd63h4QjUZC8/Snr4XKr8qcHPA9f8inyy&#10;DmTM+yBO1+mMcVrWSshCoCfQen+NOj0OSP5hHg55OKvWOmmOQM3bI5rSIXLNhlV5H+FX4Vc88gkc&#10;kGkgsSFB9far0Fj0HJJPFdK1JbVhbK+mtTkgsM9M4I6VvaRqUV2diy/NjkGsCeFo1IYZH0qsLmS2&#10;kD+YQeoIPStYz5GS9Tvo7p4xnI46cdazbuyu55PNgkZAG3DBxz6e1Z2h+JDestrcPhxzkc7gBz+P&#10;6V1kNkpt1lAGCMhuxFdcV7VGUvdDwJrltrFxNplztEseN4ZsHk7Qwz6EgEe4xnO0dba6HdQ3Is3x&#10;gN+deO/ESXWPBGoWXxE8P4LW1wq3EbZ2sOg3Y5CsMoTkfeGOua+hPBJsvGXha21jTH3IIY5YDgbv&#10;JkUMgYKoVWAOCgzjAyea9rKqP1uTpv4lr6o87G1HRSl0f4Hif7VHgG+0WPSfin4fRo7qwukjuJ44&#10;i2wg74ZD1UBXXbk9S6D0r1r4WXUXjLwHFfQWBhV4I7q3CrlE8wbjEHyTIynO5zjLN0BBA2fit4Gt&#10;/FHwW8SW95G5WLSZblBGSD5kI85Onbci8dxkV4J8J/j34d+GHhjS9Pk0Oe5ubaS5tLnyWzIkLsZg&#10;yqSFwXZAckH5TjOMVeY4allGZQqVF7lSP47P9Gc9CpUxuFcY/FF/1/kfUXhfw3p3i7wte6JqyMba&#10;8tZLa4CPtYo6lWwexwTzXw34pv5NIO5LWRw4JdYo2Y8HphRknnGK9Juv2ofixf21xYeHriPRba4J&#10;DLaDfMFK4K+awyCCSQyBGHHPFcRHbORvlIyenNeXneY4TM8LQpU4tSgmm31va1uvTrbc6svw1bC1&#10;Jym9JWsvvMZvjb4nstUtG074b6tqpeAm6s2sPKSRGGChM+xOQT8rEcZ9edPxv4f8KRTQXfhl3+x6&#10;hah7rSrpGd7GQj5oGcjbKvJAIJ7g5xua21wluMMVzjoT1prXdtMpjkdGzwyk189Cm4RavdP8P6/r&#10;oelKXM7n57ft6fskXvwX8Rv+0/8AAuxureCdnPjLTNNYILiFtxabqAsibnk8wlQMuztGpnlk4TTL&#10;zR77w/Y+PtP8T2UnhmV4zqM00Pkz6ZebgVmOUGMsfmVwjYYqwDBsfppqeiafqlnLpV5GJLaZCCe4&#10;9wR0IPIPUEAivz1+KHwquv2Pfj5J4Tvke78C+Mrho4YpFRlhnlJIjUMchZGcosYUjzAiqsjy3E4m&#10;tS9vHVe8tvNdvVbr7uwoy5JeT/D+up1+n6Boeq27XltBaw6jb4W+NrcAEEAMsq4BIwoBBwTtHRyi&#10;qbHg34hT/AL4gD422cIkg+TTviRZwtNHFLZK4/4mKpHuR5bc7uWUna00XmLjFYPgTVNQ8K6xJ4Qu&#10;pLm5jhQT6RqxgiX7fZszuI1If78Q5IyvABx8xA6PXH+zrDrUNoZoEARIB8qLHj5oQUPzHABUYz9x&#10;Fxl2PHhqVWnJW1/y7FznFrU+2rC70TxZoEGqaVewX2n6hapNbXVtKJIp4nUMsiOpIIIIIYEgggiu&#10;L1HTJtO1ObR558OjboHK9eMg/jzn3BFeR/sE/FGXw5rGq/sx61qZnstLtRqfgS9mlkk87THbElrv&#10;aPGbdypUGWRzFcJ2jNfQfxH0Nr7w42tWgbz7D95lepj/AIvy4b/gJHevTkuWbgzOnNNXRwcmpR6S&#10;51tYAsTSCLUUH3oG6eYfbkZ74Kn6bdtqmJFUHggMuDkdePrWKb61ki/tnazQvDtvoufu/wB7A64B&#10;+uDxWZq3iqHwFYXN3e6nC2nQwNLb3UjgCFQpbY5zwMKcMSAMHPHTKUkmzRJM+Rv+CwXx+jvvF/h7&#10;9nzRb4yJpqLq2sRwTRELcONsCsR+8jdIfNbbkBlukYg4Uj4V+P3i+38JfC618K2mrg3viCQPqUdu&#10;jq0VlCVMYJYLlJJR5vcA2q8DjPZeOPGX/C4fi7rvj/VIFRtW1a4uXScs8gDyMyh3AKsUVlT5QAdg&#10;GOST87fF3xfP8QfiJf3kePskVwEjgRvkWKMCOPuTuKouee59a+nyTCqvio820NX6/wDD/keNjK3L&#10;TduuhF8NfCFz428WW3h6EN5LZa4kaTbthUc5fgJu4UMcAFhk1+kXwz0OD4KfsqXepWemTLf+JE81&#10;4LGEmUWzpkQRnypDFKYsRrG4IW7ldR98CvlP9gb4Kr4+12O4vdOiktdQusXHmSpIhs4skxuI/wB5&#10;Gsro0Jbgq0kTehP09+2f4tXUjbeA4rh7qeWRo7pWSBpvs4JLPslZ/tCSTozblVSsunxtvB8tjzcS&#10;VZ4/MKeCj8Kd5fL+vwLy9KhQlWe+yOM/Zo8E3/xK+MFtqer2gaOwvI9SuZorR0hExzJDsjeNlhDS&#10;K1ykYIhdLZogqblUXv2zvjFf+MfEsnha3Dw28MjRM4jcfZ4o9wUfdV12p5kpU7ldJrVusaY9N+CG&#10;h6H8LP2ep/HmpPFa33iGOW8lu4LdRssWRWMsZJ2vCIEjm2NysjyjaQcV5Z+zx8PJ/i3+0Eut61ps&#10;MFvp9wbxo4CgSPymQrFE4jUFY2ePyg6828Ji3YVTXlwUamNqYqfwUVovNb/idMnKOHjSXxTepi/8&#10;MhfHD/oi+l/+FG/+FFfY/wDwsH4Jf9Ahf/BZRXH/AG7mv/Pj8H/8kbf2fg/53+H+R8QfA3W38Ha5&#10;o019LqEtnaXF1pt6fKWOKyti3nIzugJ+0zJvjU54BAXg4HbftXeB0s/iTZ/E+68J3rHVktLjV7x3&#10;DwXTkJDNaQPGCRGEeFG6duvFYUvhLS01zWrW8uJr6xt9L/tyKWzG0yy2LyBCobqz/YlX5cHbJjvX&#10;qXjHQ9N8VfC/S9Gh1m9uNdtp9V0+C3SXZbxO8X21EbK4SQCSFRnllw2flr66pNUs2hWjtNOL809V&#10;+KPnIWqZdOm94NSXy0Zy/wALfDt145+FviH4QajpEesXK2hiOn2l19njaaAlrVVcjblI9kpDAqSQ&#10;ccjPyR8Yfh5rFv4klvY4IFhcgSxxweX5b7Ek8sLyNqLIsYwc4Q55FfaXwRs4bz4i6baSaWEs7rTb&#10;c6tNbswN/LcrcWjxlieCsSQMCuDwBg4FeZfF3wtpGh6LFfxW11GrJNY31nfSK72lxb3M6SNLjJYn&#10;dbEkY+aQ4ApYHEVcHiMRCK7SXbXR/kiq8adanQqPfWL/ADR4P+z7NeaDqVzpN28aROUlGCGCujYI&#10;AGcghufwFfZH/BNHR9N8VfGjW76DVLcQ2OhtcSweQzo4E8eA2/G1g7Blwc5BJyFwfkrw9q+gxava&#10;2sccm+W5RDIjYOWONucEbcdiM59K+4f+CXvw2Ns3jD4lW2u2E4mgtNO+zW91maDLyO6zRkArxFCy&#10;uNyMGYBt0cip5+bydSrKTWsrfhY9TAqMUorofW+m20+vajBp9pH/AKx1WLzGwoPbIr26HT7PQ9Mi&#10;0qxQCOCMKo24zjqT7k5J9SfeuJ+EPh1Bez69NAVWJfLgBHViP1wP5iqH7WnxsHwC+B+vfEy3MLah&#10;b2622iQzlSsl9O4ig3KzoWjV3DyBTu8pJCoJGK8lxs1FHoyl1Pjn9uP4r/8ACzf2jr6KK9h/sr4f&#10;INL0WRIo5S2qTYkupRuiyNpiWNgGbb9hkIGJHA4nwzdXuleGbnxZdfY55wZLTTIJrnzDLJuA3uIm&#10;3ldxUNKq4UJJIRgNXz/oHjTU/tCaleXU8ksl3PLDczkyPPcOdpuJGZvvHjkHPDH+Mium8e/FiNdL&#10;tvCOk3cvk2sP2aBHnUHzGUK8hV5EYNg7FmiYEee+VOc1FfL6k6qujOGKjynR+BNQk1zxJeeN2vlf&#10;S9CLvDLLfYW5bJWS4k8qbyjvLykuYlBQyBlBj4n/AGKvgnq/7c/7Ws/xt8ZWvn+EfCdy1voUVzAT&#10;HO6EMXyCyNtzHKw3yIzvbqymOd8cD8Ur/WLr4Z6T8DPCVxJNrGvaomlk+Y+5ZJ3TzEU7+CYyoY8j&#10;dcOCCVyP0/8A2HP2efCf7PHwM0vwz4fso909qjPdLGoa5XGfOYhVyZGLSDcNyo8cZJES43pqNCk5&#10;r4paLyXV/Pb7xNupJJ7LX5/8A3P2gvizon7NvwduPFyoguFVNP8AD9rPG7xyXjowgSQgghAELMSw&#10;O1GwdxAP5r+JtSuNbvL/AMb+Mb2FdSuryS81C5KqF82Ry80rrgIMszHjGPMHGMmvqT486N8R/wBu&#10;b9pdvhN8LhHH4d8G7rfU9auI/wBxbuWXzmZguWZ5I1RIwfn+z7gAod19003/AIJ3/s4Q/C+3+H2t&#10;eD0vNRS0miufF8M80F/I8pUyMFEhh2AKESN45FRc53Mzu/VgcnxGPjz35Y9+/oYYnHUsPo9X2Pzn&#10;s7W+1S3j1DTrD7XaIJrx7gyxKksUWFkK7mUNtLKCOuWAweKa2ivNc3UK+HYo3gto5ZBNqEFsUD/c&#10;2mR0IMg6DktztBxXqP7Rn/BJf4zfAuC88V/syazc6tpnAl0vSLGMOIjkGOTS9jQ3CfLDlocSSHeS&#10;ijkeO6B+1d4DvZ08M/G+zg0S+e4a4g8SeH5D9ge8LOivNDMjGzkCEL5wEnlKTsYNhR0YjIauFV4p&#10;zj3W69V1+V2c9PMYVnZvlfn/AJ7ffYxvFJm8P6tbWniDwXrGmzyMJreG70qVXkUlsFFZcYJUnOcE&#10;jpxW18IPi742+D2oL4g+FPxAuNMMNwr3WnQ3RNvc4BUm4i5jfgqBuGRuyuDyPUVtb/wzo/2bw34l&#10;tP7Pn8+60gysk+l3/lQMVkWOVm2JmRXMjs0gDKXuICClcv46+C9lqetf2vaX503UhNJIYb3VTLC8&#10;KzvGgWdmMltK262ZUmbayzKySMuGPHTw+DrOyly+e6+dtfuul1aNnVrwV+W/4fd/wbX6H0x8Bv8A&#10;gpRoHipItJ+O/h5NJmacxDW9HjZ7XoxHmwlmli4CJlfMBZs4RQSPuH4N/tM+IvAOi2ljpmsxa34R&#10;udzC1gkSUKj8+bbyA4Bz823Oxst0Lbx+F/jnx8vwn1o6X4q0nV7SSPav7ywQKGKD5NwxkkKhywDE&#10;EMc5BPtf7Lf7X3jb4ZzLqfwwvotZ0q/ut194anlzHeTAjOwBd1vMVK/MFJ+ZNyyBFWrjTzLKJxrQ&#10;dk9pRd0169U+z+40hVwmOhySW26a1TP2b/aS+Nfw98X+D5YPAfiZUv7DR1NpLEwzcW105guLUq3I&#10;IVY3IYZHyMMEZHIfDfwrJbeFNNWNGb7RbLLlk5LSfPj8N2PwFeC+A/iZ8P8A43+D7fx/4AvhNFJH&#10;i4tZQFubKQ4JhmQE7HBHYlT95SykMftrwbouheK7Gw13wzew3enSxeZbTwjCsoyMY/hZWG0qcFSp&#10;BAIIronPE57inOSXNpt923lovuKi6OX0lFbeZ5H8U7lfCGhsZlZcoBGxjOJJGyAAw4yMFsEcjpXk&#10;8evSSvlgDuPbrmu2/aO1PT73xhcaRaWN/Z3EV5INQguciKby8RxSoM4OVV+QOhGa86EOwKXXPJPI&#10;/KvExKdOtKPZ2O6E3KCZ01hKkqAgcHmtS3gwuQT9KwNAmKMqM3GePrXUafGJACVwCM1ktjRO4xLf&#10;1XORxmka2Rcg+nIHerkhVBncOnX0rO1C9+z42jIPNNJMYx4QgPHB6Z71DKoPQDjoKgGqSSuQ2Meo&#10;HFNaVVj8wy4VVLOzHAA65Oe1Pl1C5OsKsdhyPcipXisrSMy3UyIu7G5mwMngD6+1Yt54pVGMWlIJ&#10;XDbWlkUlA3XAA5ORn3wQVDCsbxDrNjo8E154n1cKYoyX8wqWVACGLDhEXbtY7vlIGdgI5duVXM2z&#10;fu/FtpEANNhJDHYJZVP3sZwFyCxGDlCVfg4BrF1zxJKiMdY1RYVZWAtz8+Qy8AxgfOh4HzqjDH3u&#10;a+dvjZ+3h4R8IT3OjeB0e7vIEIlkiOVhwCw3OzISBlHUFoYpUc+XKxG0/NvjP45/GT4x67D4R1GS&#10;6t2vDEYfD2ixyTXZjYoPM8pUyFWRTIksscYQqNtz3rKVVbQ1ZOi3PsP4h/tlfBr4exxP/bUV3MWX&#10;7KYZfNeRN4SQRkMBJsY7mi8x2AwNmXRT4Z4+/wCCgHj/AF2wu7PwX4ZNnYQR3UV1fXcwijgKAuk+&#10;NoWM7AXKzRAc/ewuThfDT9hv4l+Lo28Q+MbqHwzFfW7Ncm5K6hqTNJbqCGLkwRbZWY7Xa6yY1O5e&#10;QfpL4DfsafskaX4j8MP4qvI9Rvtd1ubTdI1VrZfEN3p96zxQ7ZLcSAWMTkFV2ov+q+VdpUnSjh6+&#10;JqKCer9F+N0t7df8iJz9nHme39fM+RpPHX7Rfx7WW20ObxFrsF7a2eU8M6cY9PlDOSWad3W3GFIL&#10;GOcn5QCpIONa0/YX+Mvip5dX8V3Oh+Hn/tRNs2s38uqXRs1GWOYjF5TluQPNcDnk8k/e37WX7OHx&#10;i+C3jmbWvh94I8Xy+EdL0+2kjtJbOznfXVa4uYdQjhng3m1uobYWt1ZxyIBNIZIWSYtti9G/4Jae&#10;GtbuPgJe+JNT8Q3utHVddluNO1a/dDNNp7QwPaIyrEjRSJC6LNE+8rci4+YggD0I5HXhjfYSjaWt&#10;73bWnayvfzOeWLovDe2Tuv69T4k8Kf8ABMsanoN+2qS+ONetdYnU291o+im0S3iCgCOKWGIvt45P&#10;mdzXqM3/AAS50XU4dLvNY/ZmstXbTIQmnP4h1KG8kgUYxxczsc8DqM8cV98al4d1rwR4a1CeXxNN&#10;dXt7eE2c+o25kitppmVI4wkQDeQshHBJIBOXwMj5AH/BXP4SLb2Gm6dpviea8vJ4FWXUdHtdzLNq&#10;t9pMZeN57RoGF9YiBxIF8tru33Ha5dbnl/1WynzKVr2VtOnTv+JMMS6ybgk15jvD/wCwZq15ZLf/&#10;APCvPB+kSFSoivrNFlABxj91E4H3Vxz6VvWv7IHxTtSLePXvDcEIAU+RPOSAPRfJA/Wvf/B/jfT/&#10;ABv8Lrb4n6UW1WzvNIj1KybS7Ylry3kgWeNo4yxO50ZcLnOSBU13rX2fwpbeJ4/DWpu1zDDImmNE&#10;kd0nmbfldZGVVZc/MC3G09TxXM8JRVmu1y/b1r6eh4na/sd60IVN78U4426tHBo5dTz0yZlz+VVd&#10;Q/Y/8TR6jZwaf8R7SWycuNQnn0xklhAXKeXGHYS5bg7nTaORu+7Xs3h7x74e8UeaulsjSW7sk8KX&#10;1tIUcBSyHy5WAYB0JHUB0JA3DN3WdT0LQvD6+JtYu/s1k8kKCV42J3yyLHGuACcs7quMdTUuhScb&#10;9EP21ZOzPFD+xvcucD4sDpx/xT/P/pRTD+xnek4X4rjHcf8ACP8Av/18V7pq02n6FFHLfu/759kS&#10;RQtI8jcnCqgJY4BPA6AnoKiGs6eIw62d/gnnGlz5H/jlV9WpReq/F/5i9vV7niE37HN75OB8U43c&#10;dFfQdoP4ic/yrn1/Y9+KVxpqw3Gq+GmdjmW3a5naLOTjkwc8Y/h9uetfS95HZWkKXV7eRQxSPGiS&#10;SyBQWdgqKCe7MygDuSAMk065jttNVftHmkucBYoGc/XCg8UnhablqNYiofK1z+wR4pnY3lxo3gie&#10;VeUDq7P+Ba3GPz/lXB65/wAE1Ida8X/8JXcfs4aM+qwjbBrNhe2tvIO3yusqOOnsTk56mvt065pM&#10;c6W7w32JHChhpk5UE9Mtswo9zgDrT/EOraJ4TaxbXr8W/wDaWoRWNjuVj5txJnYgwDgnB5PHvVPC&#10;01FtSaWz17i9vUbs1+B+fPin/gnfdnWb9ZPBPj+EXVt5c1ja6jdX+njH3XWGTzoAwIzwPY5BxXke&#10;pfsQ694ctrbTvDXxGsprqxvi88Wt6K1i3ksclD/Z0luN+MgMyN94kgnr+rXxJ+Ifhf4P6E3ijxvd&#10;x2mnRIz3N9cXsFvDAoGSzvPIiqMZ79vpnmtE/ac+CnxM8QwfD3wd4u0LxDPdZS+0611OO5eFfLil&#10;IdYw8ZIjnglMZfd5cgcArzUVcBQfuylqu6u/LXfqVGvUkrqOnkz8qPF/wM/aQ8OWd/PY2txfxWt0&#10;hs5dNv4NQeWEsclIJUgkUrkcGVztB6ng5lj8c/j18M5L1PEfiY+Ra6lDatH4gcWkis+CqL9tRI2B&#10;BOPKlbqQCcAD9ede/Z68Ea54t061k+FmgLoUVrO11JYq9pc/aSyeVzAYwY9olDA7iWZMbQp3fN3x&#10;5+F0nhz45Xvw10bSodT8MNZWmo6l/atiUj0W1driMjzWeQ6jM8luxjhjiQxhQJHyyMeaplXsIXir&#10;JO2l0+nfdejeprTxHtZWT1t6nzd4T/b317RI4LX4leE51iSZjEzwFo5fL5UQxz5ByOco+QPwJ9q+&#10;HP7T/wAI/iVP9ns9fgW9mDK6JIfMZjhyuyQiRlVTkhHZcHpg1cv/APglfY+PvAM3xX0HwHb6VbyT&#10;Tat4jXQtbjtJoJY4zvW+gDhJS0R3GMrICpGcEgH5S8d/sG/Efw5D9t+G3ivTdbgSDalvfWqWckrN&#10;PgDdEDb+WsDv8ojQsyLlgWYmpYHMMJTjOonaWseZWv6Pb/II1qVVtRabW9unqfdWl6nctHv8NarH&#10;dQoeY0G4Iudq7o8BkAGcKqqDtyX71qWHiWxumEV5EYmdsLIjblY/hnpyTjcqjq1fnF4F/aY+NPwe&#10;8Sw+GvGMOsaZeF8QaXr8RLvuO2Mw/MTIW8qXZHbTvtXczxrgCvpr4X/tp+CfGtgsfjJ47Z3jCSXT&#10;yrsUgEYMxUK20KSBMikswAJNYrERg+Wr7r/D5PYpRcleOp9MxpBNAlxDIro6hkZDkMOxzSmGMHOM&#10;/SuM0bWnkZ77w7qbSkjfLbsCHXnJLpyWz8qlhuPYFBzW7YeMrOaMpfskEqoS7k4Q4HJzn5R6nlQT&#10;jcTxXUmmI2liSRQQox6e9Tw2qMQGIxnsKzjfROd+SpzjKmp4NWjjI3HIPtVJDRrwW4X5QM+mKvW8&#10;I2hj1PQVQsLiOdQyNx6e9akEgY1cXYGrEU1krDpn0rntc/0Td1wBjrXVM28HJOMdjXL+McrCXTjJ&#10;6k1U3oIwj4oW3dWRmUocq6nkEdMV7L8KtRi+IHhsvAoDqzIQi4CyryV98gq2BwA2M8V8/tCxcl8n&#10;J6+lekfsyeIYvD/jiWwmeYLdwrJHHaWPnzzvESTEowdqmNpCx4PyDBHQ9OWVebFxhPZ6GGIv7Jtb&#10;o9K1TwIniXRrzw/eoVS5haMlowShxwwB7g8j3Apv7Enir7Jo0/hTX9QEUmlaibGW1vrhoBbJMS0a&#10;Im3bLK1wsqncQ6jgcYWvW5/COzXE8uL5JecY718rfElfG/w1+MnjPwp4U8RiBNT1Dzrq5t1xLGX/&#10;AH6eW4PyOnnMuR8wPIKkCvrq1GeQV6eLkrpNxfnpdfkePCpHMacqN91c9/8Ajn+1HoHgbTdQ8A/D&#10;maHUNeaR7e5nEQkt9P4w+7I2ySDJATlVYNv+7sb43+JHxV+FXwR0VNd+KnjG20xZQTb27AyXFxyB&#10;+7iQM7jJAJAwMjJGa8j/AGlP219G+EF3c/Cb4ORWt/4hhhaG91aQg22lyjaCqqflmlUE5ydiNtDb&#10;yHjX4V+MPxvtrjxZP4m8eeLbrV9ckYGWP7SJbksCpVWDHCBRt2rwAMBRgV8/mea47PcUuZbfDFdF&#10;/ntd/lojuw2EoZfSduu7fX+uiPqv4l/8FOfFmvrLpHwT8GJoMDxsseq63ELi8IZFKusKkxxOrFgV&#10;YzAjBwMFa+ffit+0F8c/GeugeK/jLrssUtuDcWlvqskMDPljuaKNliU4wMBQBtPGea5Tw7HqHjPw&#10;g3jS88T3fhTR7V1abVrtBHE74wyxB4pZLlQzomYYXILqW2qxxqv4c+Es3gn/AISLUNInstIeGZrD&#10;xb4t1y6t5dQPmZDQWVtK7s6rDLGdhmCtLHI8BRtq+O8PUVW0nrtZa69u1/Lc6FVUo+7+P9fiee63&#10;L4jXVftU+sXxuCd0U7XL70cjI+YnOcHsfSvQPB/xf+N3he2tPsnxh8TQ3VsN0YbX7gJuIyFkiZip&#10;xuxtdWHyjjtV5/AOn67E3i3xJ4Y03w1pFh9pgj17xqg0mKSMyNGoawsnjSMxSB4mmWVmXfE8kOWD&#10;rj6LpEHxA1SHwH+z/wCC/FfjG+n1QHTdS1ARWJubdowxt4bSOEzylBsYTBFjfEvYpt3+p1q6Xs43&#10;a/r+kQ60Kesnoe8/Bv8A4KZ/Ev4e6lbaZ8cNNk8U6PLOE/tXTLVIb6Bcnlol2xTjlQNnlng8OSK+&#10;rf2kvg14R/ap+At5oNpdW19FqOm/adHv7RxLHPHJHkGN1zuWRGxlCCytgMAxNfAfxt/Y1/aa+An9&#10;l6z8XfAsmjaVq8DSW91NJG4jDLnyyY5DsmwVxExViUUMuARX11/wTR+Mv/CVfDOf4Na/fltT8LKG&#10;077TPuludPYkAjc25/LfKk4CqssK8dKxq0K+Hly1IuMl0d0/L/M0hUp1Y3i7o+UfAeqeItb0TVvB&#10;Xiu7WXxv4Fv2e2nfbJcNGu8MwkPB8xOC4KI0q3AhRoYAW7XSvG7+K9HTRdPjtYftcLTWEFvLmS2I&#10;JTywEMrKBu25OzbFIh7E10P/AAUa+FNt8GPjjo/7RulOlppmun7H4hmMuwQucKtwTh2AiIRpJflE&#10;ds1xHGpeYmvIPFXieTwu8smiTNFCboX9vY+dvaHBYvE8e/AOd0Z3j5cHABUNXo0KcZUlONlf8+q/&#10;E5KnNGbTOu/tzXvBGraf4/8ADDyDWvC93/aelRtuT7RGMLPa/d3bJFdkKgKoFwg4KZr9HvAfiTQf&#10;iD4O03xb4cuPtGlazp0N3YTSRMhlt5oxIjFXAZcqwO0gEZwea/JMfFBPiPrt/Y6XJHAt1G09jbQy&#10;NujZsxvGCm3a29hngYEzEDgEfcH/AASt+Kj+J/gnefDi/wDKhu/DOoM0VpHblDHaXLySIT/DxcJe&#10;xqo5WOKMNk5ZsMZRfIqlrW/J/wDBLoVYuXKmdr4ntb3wL4mvbODc0KuViVmyNh5XOPYj8zXzt+3z&#10;491Hw9+zd4m1nwBr1pF9msxBqVldweYywXMi2zxqB90/viVzwCq5yM5+uPjzom9bLXBF8smYJGxx&#10;u5K9O5G78hXxb/wUVsbuH9njUHtDEUj1u0XWo5TtE9rIssW3AB37ZWgkwcDdGrA7lWuBQi60G9Vf&#10;8v8AM7G26b1Pzs1HWrfQ/h7qWrWrDcsEkSSyO/VigG0gckZBHTk88V4fp9rqeu6lHaWEBkurqcLB&#10;h+XZzgKR1Jy36/n9DfEbVrS58F6Vo9j4esX+1yq8gjs4wZVVQAp2AHLFmBz82APxqfDHw7ZeLfH1&#10;toOjeFNEup4UCwlNNijAySFK5Cnd5jRrnls4AbJBP2WT4lUKEpcurb+5f0zxMTS55pX2Pqf9jvwY&#10;nw/8Eal4ouyiXWnaSljBNdWivLBM6xuUlSMDzIZVexfrjcJMddx5nxUsnxR+N8WgvDMtjZIlvsjt&#10;gksEYdY2uYPLOWCYN2pdhlScKADXoepS3fg/4NWEPhaxaWW9Z7/RbmO88pfKGJo7K5O05I8+KMHK&#10;kmAg5UkDlP2dNC0jR9eudfWK7t9K064YW91pUe97F449qHLZMweCW6Uhj82MnkceUo2r1sS93dL8&#10;vl/wTpfwQpdP6/r5HcftJ/EabSIH0LQZ3shbW0UEVzp15siYfLJNPEoXdxM0dvJGuz5XbkY4h/Z3&#10;sofAPwivdckdYLvXrpdOh8790DtMitDJsJYSJKL0LIMnbJHyO3E/FR9Z1bXJbrU2tdRu7uZf7ZBI&#10;DC4kzc3jA4AxLH9lfahxlc4H3TvfGPWR8PvhHd6dZzW1wum6C0LKkYjW+3qIA7NnBfaqtxznPJHy&#10;1g8OoYSFFfaevnb/ADZpGo5VnPt+pH/w1L8IPTXf/Cruv/kmivhr/hBND/5/Lr8j/wDH6K7f7Iy/&#10;+eX4/wCZj9ar9l+H+R90p4O0XXPE9odOkltlkTWILGeCEGGV/tUEYRjnJQqZWwAeVORgNWV8PPHe&#10;uzaNa6F4g0srqHibUrDxCojiYLA6x+RM2eu1VgtFz6Sc9jXoPhLwl/YHwf8ACmpKGW6tPEd/DHcT&#10;OCTn7UwbBGSWaTJGcblQ4OK1rDwRoeq/GDw9Y38rrY2WoXtn5kESkvGttKsQJOePPSInAOBnGOta&#10;uVPnhHs1Z/13PPVNpVLdb/qea6toWoeF/FPhLQ/C9rNGIbO+1O/WSUSOLuxW0kBPOFXzo3IB6FiO&#10;ayvjP4Nm8WfDvxn43vY3uEfUZ9Q0pwxHmR3c9jKkjEHkLAkny56nOTytfQWgaE134tnvbWyeW4k1&#10;K5tkZQAZDJfurID1GTgAenPQmuHm0KTSP2Ur631FjDcR2Os27zSAJi3Ed20WAT/AjIoOTnbSh/El&#10;JdVb11X9fMbj+5jHs0/zPh8eFHuL5YbQB13RtHMsT8lh2zzk7SffacZAr9Bv+CZXgC98P6L4811t&#10;Ys51vfE0OnCK3vBIwe1Rm8w4GCjfaiFcE7tjcDHPw9o+gw3MFtc3NwCIlYyME5YZCgZHPTjPXIH4&#10;/ot/wSr0hdU+E1zYPGTu8cXDvKkSplPstmgwF442E/Un6VxZjK7ivX9D0sFdNn2R4b0saL4bt7ZB&#10;h2TzGO3qW5GfoMD8K+L/APgqx471LV9f8PfBnTLuWKKy06TXL9f3RWWaXzbe2A4L5WOK+BHAPnR4&#10;DEAp91zxF2cE5BP9P8a/Lb4969bfEn43eLviZBfWdzHqetTLptxZWuyOa1i22lvKrbmMqyQW1vKH&#10;zhvMLDClUXzaNnVu/U66ztCx85+KvDc0TrDpzIqW8awRtbqoKsu7cWAznGQc8DB74rD0+6Ww8SQA&#10;nzre3n8pLeO429A28EMuRwMORnAkHGW49fvtHlj0V/FBVonlGYluplhZpJGxEhbBw+5imeScDqa8&#10;/wBc0L+xLMarHckSRQeXYebvlkMjso3EpjDrlQ3Jx8xySefSc48lmcUV710fQP8AwTy/Z+g+Nvxp&#10;uvij4lU3enaBJ/ZellDmJ7jYJdRmYgZVlWaOIHlS1yHVsoK/QH4w+IvE+i+GU0L4dpE3iXxBeR6T&#10;4c80kJDcShibhiIpQFghSa4YFSGWAp1YVxf7FPwR034KfB+x0lLILepYxW11MeXeUDdN82TuHmEg&#10;cnCxqAcAGvUbUWugfEDQ/FWp+J7u3+2W97o+naMspEF9PKsd15jAZBkjjsZipPAV5R1YCufA4X6/&#10;jIwt7vX0X+b/ADOjEVVhcM31/UufAb4HeF/gD8M9P+G3hqGM/Zx5mo3qweW1/dMAJLhxljuYqAAW&#10;baqqoJCiuwEHzbimAfWrNpNbaiwWKXLk48uQbWPQDHYkk1aj08MORhl55GD1xmv0GNKMIqMVZI+X&#10;c5Sd2zM+yowx19xXzJ+29/wTE+C/7WsFz4uis4vD3jZ1iCeJbWAst2sfHlXUIYLLlPlEvEq7I/mZ&#10;I/Kb6mvJ7fT9qTlRleTWXeeKdKUEeenHUZp2S6i33Pw51uD46/8ABOT4qz/Cb4oeH57/AECJT5/h&#10;15zJbzQOHVL6wlKghSpkG0EKTvjcRuJAPVfhzq/hfxj8O7f4o/DzU7/WtGsQIJ9OkvfKuLGT5lfy&#10;nOPIfbIUZSFjZjGwEZK+V+i37TXwU+B37VPw+n+GXxb0xbi2Yl7C+tyq3WnzEY82CQg7G9QQVYcM&#10;rDivx++J/wANPj3/AMEzPj1LpW1dW0W/3tFNtK2PiKw3BdzKdwimVW2srFthO0+ZG4L+HmGAjVvV&#10;pJcz3Wyl/lLtL77o9DC4pxahN6dH1X+a7r7tT1TV7a+8R+Dddg8Xw3Xinw/fSPFYanaWaS31gocY&#10;zF8pZUcgPbN9yUMq7d8UleA/GX4U/En9nbW4PiN4AlN/oMgWW3ktQ00LLtJZGIxujO0n5juUDOco&#10;WH0zoXxB8Ct4Xb46fCK+/tDw/qSmHXfDVxIizxzYPyr5pIWVBu4bIKAqxkjBlhxrvWNLttTt59J0&#10;afUvAni3e00c0EhW1m3N5jqJCGgdT/rImIOcHIyJ38XD4iGFv7OPuu6cHs7WurbKate20lqjvqRl&#10;U1k9Vs+3bXrF9909GYX7HP7Z03hzxePFnglvKvFWNdd8PXEgVNQgP3hkZyAchZAuYyVyCGw37Pfs&#10;G/tM+D9S10eH9M8QJd6Dq19JYxqIC0unasrqhgkAOYwx+UjDKS0UikIxdv59fjz8CvF37M/xFj8X&#10;eFLcpYR3Hm2bbsjaTld23bmNh8pwBj7pCEhR9H/sEftm2ngjX4NVnuY00DWZYbbxZp0kDM1ljpdR&#10;7QSfL3M3yht8ZZdpcIYyUf7NxFPHYP3qe6+fR+T2/wCCawn9apSw9fSX9an6o/FD4j6x8T9dsdZ8&#10;S6I9jqdppcdnqEcibN8qySEvt/hyHHHY/hWB5SMNpUEZ4psWpf26E15daGpLfIJ479Z1lFxGwBVw&#10;44cEEENk5HOTnNW4oVYfL6Z45r56vOdWo5y1bPVgoxVkrCaUNkxOMYPrzXTQXwijBBGAOuO9crNe&#10;LbyhU65+bmpLfWvlGBgDuT196wtY1RvX+pkP9/dntn8qzbnU/PBicY7mqLalJITtOQx+Y1n3l/PO&#10;xt7DDk/KZRnPvj/Hr1x/eFK420kX7/VYrSQQ8ySEgeQrE4JBIB6447YJwc46kUriWe+hXUtcvooo&#10;BteNN3BxwdqqcseeoPGc7sZUYvibxn4W+Hlr/bHiHUYYt8wjjMwLBpGBO0KMtI2AzFV4ABY52lq+&#10;Xvjz+2NPqK3UCawtlbxoPPWXUPIWAmVQDc3Y+SAZkiHkR5bDtxKjHEVcRCk1HeT6Imznrsj2j4rf&#10;tVeD/AWkXn/CKyLeTWSMJFtbhAwZHZXjaUZSJwUYGMdHADlQ26vjj4h/tIfF34067F4U0lbjfdof&#10;7MstOjeIXUwVdjKiEysvm/ZyZFbbD5xJnaNjXZfC79mr47/tLa/aaube90DRUZJ4dQ1KzaG6fY7M&#10;j2ljL8tuNotyLi5JbcsgWIpIK+y/gX+yN8E/2f8ATWtvD3haGS7lKm6neR5ZJyqoFM00uZZ8BFAD&#10;HYFAUKAoopUq1V81bbt/m/0+9ISTn8H3nyL8Iv8AgnV48+JcEWr/ABD1B9A0hXkMOmae6C7kic3I&#10;KSyqvlWxaOcJJHbrIweJXW4BNfU/w0/Z8+F/wX0JtA8DeFbWzhdy9yyR5e4k7yyuxZ5pCDy8jOzH&#10;kmvWb+W3eMLb26RhVGxVYYUDsBjpxWFqLRjO85+hrolZaIuNKMdd2Q+AdCsb/wAeWtx4ht0l0m2D&#10;reo0Es2GkjeOKTyoWV3CStG2A6MSFRCZXijf3W7/AGofBfwyuPhp4Z8fa3pya2jpe3GkXuiXWotd&#10;RLZTp52mTwROruZHiHmxllCNKCNxAr50l1G7sZxcWFzJDIqsqyRSENtZSGX6FWII7gkGuh8JfHrx&#10;X4UuTcW2o3FqzOTJLaKroGbaHlMEn7uSQIiImSERVwF9PQy7MvqLvDR3Wtr9U9rq+2mttXffTixu&#10;EeJeuq7bd159+3Y9F+Kn7Ynh745fD521n9nubwR4k8Q28ukza7qmqrBcW0dtMkscP2qLyjPH9o81&#10;TbeZgOjLJEyu6V6H+xUmi+Cvhva2TeBP7In1nSU8SaxFHD5fmaheFi4Ks2EZvKBwxGW3Z2nivP8A&#10;S/2sNH8TImk+JtF0O+W/k2yWtzMbWO2txw5uHnDRySHkhI+DkD1IW0+Lms+Do9V8T/AfW9NXRyiR&#10;JY+OZ54rKKRDzLaz2sdzNJGASPJKqm92dWyWB9ylm9WrmccZWrKbSt8Ki0vTRPz1uvM8ueCUMI6E&#10;IOOt92/x3X3an1B8ZfhtN4k+Hd2ugT6lHqE8Pk2k2nXCL9nacGA3DhpIg8cKytMyhy2Isxq8gRT+&#10;VXxT/Ym+Fnx+8a3XiC98RS6RL4qsLqIDTmCyQW2q+GtL1OGWRJF5kXV9OuphgAhwWJyzCvrP4Z/E&#10;X4y+ILnXviD8Rfij4a02y1m2FrZ202o3EOmWccU0wWdLGa633DyxLbEsxtdjbgqScu/P6P8Asg6R&#10;qNv/AGn4a8b6JdRJY28VhJo1hqFuXNvHPHB/pMt7dptRbqccxMSHAJ+VcRn+OWa1adbBUnDTXVJu&#10;z0srrddr6O26Y8toywSlCtK/bTb5ns/7NemeHdH+E+kWF7rfh2ytTLHZaK9neeXbS2rsRpiK023d&#10;O9n9lZlXI8xnCbgBVb9qnwnZyeG7nwlqp06exuLiHR9Uf7UJDbzajNb2KQvGpyrPFfOy7ivKoQrq&#10;Tie6/aV8Dfs/y2t/8S/Hc/hx5o4LDT9KurGa+S+upZfIUw+RlrtmlMIWJQs4DAsqiXFcR4I/bQ1/&#10;9qH4JeGviE3g7SNa8RNaSajY2PheKK7g0+ZhNHDMZbiZEt3MDj5WmSVkmcKuN1XWqZN/Y7oylatr&#10;ZJJ7d1e6ve+qTdnZdiMca8b7VL3Orfn20/LY+U5I3vPDliF1CWO91Oz0+H7VakrMX1Tw3dWMkikc&#10;hxc6XDIrdQ6A9q/QPwd4QsPiL4Egi1fw3cXFrqMCzyaVrmmgSosgEohmhYHayBgpU/dZSDyK+GtO&#10;/Z0+Pmmz6BK3g3X4rXSNT0m4vbmVNOJS2s7+9nk2RQX07vJ5N86qiq2WiHB3bR9h6H+098Nfgt8P&#10;vEXx5vLO51GzsFhtptG0e/uI7tXkuVysmnXDRpDctJcO3zIsrKoBYjaq+Pw5DC/W5Rxr5INNu99k&#10;m36r/M6sylWdFex1fl3M79qlToHgS80xpBFPqGn3lraKYssZ/ss020E8LmGC4GfXABBIz8w+FviF&#10;q3gqCDxtFPdahFoWmtqr6bJqTKLmC38H2F4YiTuC7pId2cHDOXwTnP0t+0R8U/BevG502ycWusaj&#10;dW5h0vzptc1eFDNHPdxtBayTm2gkihRQsf7tPMVusgSvl34UfBn4seB/GOi6r8W4YJNDjsbWHWEh&#10;0zU5ozGdBfSbtn32QEaFVgfEmwFQ5JBUK3PncYrHzWHlzRutdrWfW/3mmBcvqy51Z2f5eR916Z4C&#10;j1rSYrWfR5LuK2ZAVmt95DRtlXIPRgyhgeoIB4I48k/a91+HwBD4TN09jbRa1430rRlu7y4MbMZp&#10;XlEUfTLvJbRLjLbgzKVHyk+u+H/2iPhd8OdP03XbrW5dfPi/xbaaJFeeHtVe8tIZpVcROYnmMdsg&#10;RFMhiHzs28rl68Y/a+8NWHjWPR9F0XXLj+19D8f+HvEmh6Rqusm8ma1tZY1upII4o5bm4V7ZrvBm&#10;DM0wALpEFZfps0wOXUcqjUo1E5u1120drvX899ro8zB1sTLGWnFpLb9f67bnkv7N3hLRtd8TaFfa&#10;tD9oS3u9OkSSXlwE8HyKTz8xYrdvnGTyeucV9peGvBEninQba+utLjuVXaz/ALsOqTxtg4zn5ldS&#10;PVSvqK+EP2btF+N/gLxX4U1P4jL9mTQ7mwutb1AeHtZtbZPI8PjTJWDz2qJsaWNWG9lCo7M3zIA3&#10;174b+N/wu8B6Z4Z+Geu+CtFv/C/jaxuLXVfGup6rFNb38traxW0R1CWVGW6muY444Y2eVnmEL8Yj&#10;Kjh4Vo4LnnDGysul/NpLo9Lvdqy3udObe35U6Cv/AMM2/wCt/I8s/wCCmXwVX4u/Bib4brpt20t9&#10;JFBZ3Kxq1uDdzR6TcQONwLPJa6tPsUqy/IzHBRd3mf7O/wAD/BeifFe01fwf4X0555tQ1WaJ7ezE&#10;bPHq+qTzyFcHLSJptkigKDI4ztBLBa9k+Nhj8S2b+GfAVtq+t6vpvi6z1qyj0iczxyol204zLNcC&#10;CKIbp4EheQeX5aFYwEVRxH7LXw2/ai/Z90TwzYeIidQGl2On295c6fr0C3d79l05rUzywy/ujvJ8&#10;ww+awVlB818c8uKVOrmnMoy9ndX5U5etmla/z7ep0UJSp4PlbXNbS+n/AAT610/wy9rd/wBiaok7&#10;3ttarJcyx6TdJbHnadkzxiNju/hDlsHOMc189/tGR6Ponx/8PWfipJrk6pa40Cx0sQNdJ5dwWvLk&#10;JPG8cnlRy2xVXQpucq2Awatfwx+1V8Yj4r1Xwp8XPhN8StXgv/EU3/CPXNn4Wt7bT7G1DSy2gllR&#10;g7MVibzJiTGjCAYDNubKudV8Na/Yw6/4+8R2OleFLPU5Tp0el38d9cO0rSAC8u7fzFtlO4BVi27S&#10;FHnMTtr282xOX4rDxjg4ta/avG1n9q6at1ve77a2ODBUcRQquVZ9Omu66dflb5npHxc+In7LXx98&#10;J+Lfguses6ta2XhrGsrpsNzFZWEHysjgMyQs6BTIuwMf3DquWXZXkHxw+BPgj4Y+C9G0nQdS1fVn&#10;s9FmjfxLresT30dnaW2UhgMhkSCN5LmWC3RFQDbJI23ETMub49l/Zf1LSbnRNR+F8rNLFNBeXOv+&#10;ILl50VwAlzFicvdQsyKC8UqyKFG0fKdnFa58Q9Dg0GHwZ4G0821jZBY7RUbbDAix+UQqbQZm8vdG&#10;LiUCV4pCkodkR14M1zb+0LvFQp81kk4N6Wd7WcV5q93porbnTg8E6DSpOSV9ea35pv7rfI4Lxx8I&#10;/BHxN0G68K+P/CME8E8bxXdhqFlkKWRo2Vo2GUbDOpxtYbj0r5x+Lv7AfjDwtNN4o+CGuiWM5P8A&#10;ZWqXDKRlpCEivAHaGMb41EUsc0SpHhVBO4fWOnSJsEcW0ADAGOg+ldFo0sUaB3OOmD3/AEr5vkp1&#10;E01dHsuKevU/PLwD+0N8VPgp4ij8L6vZ3sU8TiW70HUI9s9vCqpI06Q+Y21T56fvbd3iQtmQKw2D&#10;6j+Cn7V/gP4wQw2N3eCx1VvLXYZcs0hhEh8thgXAADfMNsoCMxUCvQvjH+y/8J/jzoDaTr+k228L&#10;/o8nMZt32MvmQumHgkGQQ6HgqDjPNfE/x/8A2S/ir8FLu717T7XUtVtla5uIdT0u1/0+1DYfdPBC&#10;ALlP9evnQYlwsQZJzlhzfV6lBr2Wq7N/l/l6WuRJ9Zfefd9rqd3YRKyTrLA24oV+4x4wBtGVPsBk&#10;c/Kxy1aumXBvAxtW3YHzRkjdg9x2I68jI688GvhX4E/t4+I/h7Ja+Efjj/pdnczQ2llr9o6zpNEo&#10;8t5ZyWPnKDtZnXLrvYsB8or628NeMtH16zi17wxqkVxbyuWUwTBhu+42x/XjBH3gQVIYDbWlOqpr&#10;QhM9KtNRntm8yNcNnkHoRW7p2vQzxgOcE9q4LR/FEV4qR37BZCCEnLAKxHZh2PuOCf7p+UakN+Yr&#10;hSjbSCMj2rdWK0Z3kVxHKmQevp3rA8YNEYGJ4wuSKitPEEbL5YkwfaodZu/PgY57dc9KJvQk5dkC&#10;tlsA56g1s/DnWn8P+ONK1JdebS0+3RxXOoIF3QQyHZK4yCBiNm5xx1rPeFyd+M88npTGtDMrI4yS&#10;MHIzU0JulVjNbpp/cRO0k0z6y+Lv7RHh/wAE/BjS734f+LF1PXtVtPJ0e+ktw7ERt5U1064Cggqw&#10;AIwZP4WVXA/LL9tH9s7UtJ1DV/hr4H8WGzkj8/8A4SzxVNeYm83kyosjH5NpLeZMxzu3AFcEt1//&#10;AAUV/bG8TeFYz4Z0/wAWahH4x1y3Sf7ZDEyrpelCSQYilwFid2R1UoCy/vZCUkKO35HfHD4ta1+0&#10;Rqa/DP4ZXVzBpMSqZzb27/6cQwUF1AzsDMAsaglmIJBYqq/VY7F4niHFR15KcUvRLq/V/wCXa55V&#10;CnRy2m7ayb+/y9EaHxr/AGrL/wASX3/Cv/gDPcNHKPLl1WG3PnXEpO3y4BncijI/eY3Fvu7QuW7v&#10;wL+zbb/s56VoXi34jQR+NviLr18lrpPw9kneRLeaQnYbhIlMhlQI+Iwc+YyZ2+TLnd8AfsvXn7L/&#10;AIQ0W7tNClX4ieI7cjTLZYle9sSQyq6xqTi5IDBcHbDhyXDxtLH3/h7wf4p+B+uweGPh1aW+t/FX&#10;VrRzNdmYSxeH7eVV8xnuMbQxBG6UkZUKqARvAH8nE5jh4w9hg9KfV9Z+bfSPdrfZWNoUqs5+0q/F&#10;+C9F1f8ATuN8V2fiPRvihqvhnxNZXfij4j2FqL/wzp1g27RPCKEL9njMbu5dfM8h0gVQWSO2XaXn&#10;eIcL8WPjJ8OPhC0HiHXdY0zx/wDEfVNCVbiCzvEk0vw9dAQomxFTygqLAiiMKVbY5IkjuTsy/j3+&#10;0P4V/Zz0PW/2ffht4uXWPHPiHj4gePblXe4JYHdbQrjK/KzjkgBWbPzSFU+pP+CZP/BIfwbY2Ft8&#10;Z/2wPDkV3qd0qXGjeC9Xj4s1YhvNvozy87cfuH+WJWIdWkYrB0YHLpVIqrU0i1orWuv0i+iWr3fn&#10;FfExp3jF6/fZ/q/Pp0PJf2UP+CeP7Un7dPiax+Mn7QGv33h7wfJLFc215dB/tV/augZRp8MqttjM&#10;YRVuJScI6FfPVCg/Tv8AZ2/Zl+HH7LHhJfCnwS0qfSGeCNNS1WG4b7bqTIP9ZcTDBkJYs+0YRS7b&#10;FQHFerW+m2aqHi2kdivQU5rSMx71XHvmvoqTVH4NLduh5NS9Xc5rxh4cf4k+E73wF8R9Qu9a0bUY&#10;dl3p9/dySI/OQQS2VZSAysCCpAIIIr4LtvAuu/sHftnaF/aN1OfDWrXLQW2rXMxijurCZljk8x1B&#10;VmgLxSOhAy0SNhQyNX6Jtuj7DH+12ry39rz9n+w/aH+DWoeG4bJDrdiv2zw7cs20pdIM+Xu3ABZR&#10;mIlsqN4fBZFxz5lSWOo2fxrZv8vQ2wc3hqll8L/q5k/tVfB6w+OHwM17wBdW9s0k9jIbSS6g8xIp&#10;AMhimRv2kBgmVDFVBIFfk3pV54zur4weKbW5N3bX93o+qW8sOyaO8UPJGDHsVI3mj3jykQ7Az5AZ&#10;sn9bf2XfiRcfF/4FeH/GupXLy372f2bVXlcF3uoWaGV2A+7vZDIAQDtkFfn7+1f8I9M+G/7cmpeD&#10;rLT0ttO8X6WdVSNLZxGuoWokdAsuQpnliBkbp0wSM5r57K5ReI9nPRP9P+B+SPUxt1R5o9Dxnwx4&#10;C1fwx4n0zXocz2k8hF1JtLBvLLAsfLPIdCSBx06jHH2R+x5ez/Cv9qe2tbl4xp+vtdadc3FxqZtb&#10;aOSVUZZUiYYmkkube3ijXIb/AExsHLbD47Nod5p/gG+1rTdPtybGPcoEQdyGJYhFb52doZNgPAXZ&#10;8xbcDXbeAY9R03TPD2v+EdP0qC/0q+W5sLa8DTQqFbfa3E0akDc11GH4J4iJBDfd9XEypulyd7p+&#10;ulvxPMw8pRqX9H/n+B+g3xG0FNb8HXUBA8y3xPExP3dnJx/wHcPxr4b/AOCiX27Q/wBnPxPqlmkU&#10;n2U6fdRxXEassjrqFsApzxgl8c5HPIr770nU9I8T6Jba/omoW97p2o2iT2d1A4eK4hkUMjqRwysp&#10;BB6EGviH/go/4Hl1b4Na54dh82ZLZfN1FIiodobdxM2wsDtYiMgEcjdnoDn5qKT5W9k1+Z7t/daX&#10;Zn5Y+IpLm40/TQFQGLTzGu6MnAYsN3Y9WJB69CcGvQP2QPCmn6x4q1LWrqxeSS0RBYFxsTzUWS4G&#10;498+SF/4FnPQVxVxZTzaek88zSC4tvM82Tg4IOSQO+4nPuDjrX0F+w1o8Z8K6+Y9PWPaZpTdo3zK&#10;8aW8eDxyAty5P+8OeBn6yi+XD2PGndzuehfEez0e3tRpz6SPJnu0tdNW1UqBJaxvdnDc7MNE8YAH&#10;3VIORUngDwkv/CKfZdRt7hpp4l86xguNnyB5rmKbK8MoXAYDsAPunFdReaXDqkyeD7uCKC7utNGs&#10;2aSchEldY7jn2S4A65+c1n+HvDV8dZufDPny295a+HIbMlRgCVrW3RTtH+0rdP8A9fL7O1Etzblc&#10;xodCnbxVZ3r6Kiz2s91cpjc25be58mIN2LNbBM5J6e3HAftlXyxfDy18PiREl1HVYJEgSUIPKWOS&#10;VgxBwceWnGepU9eT7Bop8Vt4c0+XWVSTVR4e0V5pgBk3M0TmcE4/idWyPYDjmvJP25bePRNU8MaR&#10;EI/JM+pyZGd6gfZAmSW+YENLj1wAORk2qdsTDyBT91nzl/wj1h/0B7P/AMGJ/wDjdFaf2fR/+eDf&#10;9+h/8VRXd8jK5+rmr/DHwf4a8SfBzRbuB/s3iLXGuZ4pP+WoF1qFsDgnABEKkjoST0JrM8I+FEbx&#10;bFe31kVgsrPUWkuzAMfa5ZbrYN2DyY4wB04bt1D/ANpbVNR8WeMfh9ongnVLqbUPC9jrUuI7lZok&#10;TT9XvgjK43b8wmBwy4Q+axGBtUd54G8XeDpvgfa+O9StFe08dWV1eaD5NqpPm/2ZBKH37wVVCJ8M&#10;Nx5kUL85I8xTpKtQgt7w9NlfX5M15ZSlUlp9r8b2/DU8i+Geupp6R6ohk+0ad4g+0oYuPkOpqN3A&#10;5IduRjGT3xT/ANqH4dxeBv2cre7eZwt/4A1C/wBjKI9txvvLNVIP3SXizjA5YcDk1N4M0Q23xw8L&#10;eHNJEktnqPge/wBWl+TgeVqVjKCcE4OATye54rU/4KX/ABesNM/ZKg8Kz2Vu93daZp9yL1ZNxH2f&#10;X9VSSPA5ORdAt7x9MEGtKDVTGuE3a0dPW8DKak8IpJaOS+60kfnPpPhyV7RNQuIxGgLCURJkBev5&#10;89MgH37fp7/wTM0rRrn4PaPrOhactqbm41C5v1QEAS/bZ4gcEAf6uOIDB/XNflxY+NtUMsthZR2q&#10;WLQY3RhpFdgGBY4YMGGGPXnJ6jiv18/4J7eHk0D9n7QrZreeCRNLiYxztll83Mh3cnnpnBx6AdBx&#10;ZpSlCab7P9P8zswU1JO3keo/GbxHrPgP4QeKvGvhnTFvNT0fw7e3um2hXcJ7iKB3jj25Gdzqq4yM&#10;5xkV+bUehaDJolvpOlySXlpDp626F7k+a0K4hO8jncsZUgYBypJwa+8v22Dp+pfBy3+H76ybPUfE&#10;/iTT7Pw/KZ44Y2vYJhqCpNLKyxxQlLKTzGdlXZuBIzmvmX40+GfCvhzxRpXgz+x721vbLSLU3+nF&#10;xI/2xrcibe2FMYcYCIV3YGBuWPzX832bjS5tr6f10OyfxJM8U+I3hm2ubLSvCMc0Uc95LLK0a2In&#10;kuY8lXCnBAlQHzRwwAjPBGRUHgDwO/iH9rXwf4GvdEjvoNKePXdTgW5w6ELvjkcblXY3zZBJYBsI&#10;udoPtnj74G6/ofxHsr/SPFlvqfhu4+0W9nd6LdLLaG6tTaq7vIuSkbR30RCSrGf3kTAEhhWX+wv4&#10;Futf/ah8c+Lb/SFmTT9aXRbVAjr5UUch8yJiQpkYJDuY/MoL9sLWlSVShJ057rT5mcIxlaSPtrw/&#10;4cntNPs9BiA8xIwJAHLAyHljk+rFj+NekfEH4I+PPhxY2cN14asJpob+3SC7urgJb7Xl2TPHLtP7&#10;3yTMUjIDOSqHaHzWh+zv4c8OeK/iLDpfia1SSB0lZlMpT7qM3UEEdOue1dH+1f8ABfT0+CWraX8F&#10;vjJe6RcpZPDaeG5L832n3u8kfZnt23qEcsQzOrIASXwuWH2fDmX+yy2pjElLotVfSz2a1+++mx5O&#10;ZYiM8TChJ2W+2jvp0f8AV90efNo8at8y4xVq0ubm2Xyi2+PsknIGOnvXP+DfFPiaz8F6W3xhtbWz&#10;117VBqK2DmSLzsdAAMgnjIXcoJIDMAGPRwgOFnhYMrjIIwcjsa+iajPY8VNxZzuqeBNR1a9knutZ&#10;uGjZvlQBflXPA6enen2Hwg0acqLvULs4AyoWPGf++ea6+0YLjK8n0qxK0RGVRc+oNZKjFalXuYVh&#10;+zt4IuRua6uc/wDbLj80Ned/tef8E5PhV+1D8Gb/AOFniK5u7WRv3+i6vFBDJJpt2AQsyrtXeuCV&#10;ePcu9GIDI2119bOtXNiSYJeOympIfigtuTDd4Ax0YcVTpYaUbSQJyTuj+eq40j4h/wDBPf8Aaa13&#10;4X/FTwTa3wgj+w+KNMW43w30G1Zkuo93yk7PLkTKg7GwUWTbs9tnmm8HXEGl3muabp3w515Zp7W+&#10;hf7Q1uHRTFMo3GSPYzkHJYBNzLKDC05+vP8AguT+yrpX7RPwUj/aH8C2if8ACTeBLST7eqCNTeaU&#10;WEjhmd1JMLb3RVyT5smFJIr8+P2EfG2i+MLa7/Z68XXdpBdW2+78JahNbQM0DGRTLCGbc/zNsZkR&#10;ctCsgLBFr4TOcH9WnKpulv3a+zNecdvS/ZHv4Gt7ZKHXp+q9H+Z3h8H6drbah+zZ448QXF/5mZNB&#10;1C3CvHF+5UtAwkwyxMjtsUNhcEq8cRUt8ma9ZeMP2Yvi7LpWq6bd2sEseJrS4BVpLeQHG4f3l6g4&#10;+bAI+Vhn7Kt4NZ8d/B64i8RT6jca/wCCw7ytLdTyyTxRSs0schlKx+er2zMvzO5+zWsjYDqK5L9o&#10;X4W+F/j38E18X6RaWEmtadOIGutPhgjWa6mZWgmkfzm2JOWSNVdt5+2RyyEBAK8/LcwhTquhXXuT&#10;0kuil3XZS38n5tnTXoOUFOnvHVd2u3qvyPqT/gmf+0m3jvwf/wAKZ8RarJPcaZpyX3hm5uJpHe40&#10;5mK+TymFEOYwoLklJQqqFiNfWNm0bwtKCMDv9K/ED9jP4+a18LvG2j61pc4mn8O3wutPtPOEZuLc&#10;nFxbBirBRJG7rnaWCyO3YV+1Hg/xFpHi/wAKWfi7wzqH2nTdUsYbuwuRC6edDKgdH2uAy5VgcEAj&#10;PIBrjx+GlhcRKEvl6HZhayrUk0U9Y1MQah5YTIPTBqXTxc3IBICpjjJ6VEbV5bhpCvz5+XPUc/4V&#10;YDbEMSDccfeX7o7/AJVwctzs5rC3N2hUWtvuKj7zEHLH0/z/APq4z4ufGnwb8GdGkOtXTTXTWrXC&#10;2ULAOyA43ux4jjJ4yclsHAbBFJ8bfi5YfBjSLa2t7SO+8RavmPR9PlcrGgyA08xHKRJkZxyx2qMc&#10;lfhXxzrPjz9oH4mwfC7wtcjxFqmvXH2mM3v3L7aPnv7sIB5VjHwqRAqZNqxrsjDyNm5VJz9lS36v&#10;sv6/qw4xVueexp6v8b/jX+0h8QLHwbZaRdXk3iHM2jWljePazQ6eHLPdudrfYrFtiwiTiWQAuolZ&#10;QD9V/ssf8E6YdG0iD4t/F3UodXu7KV2gm+ytb2ELNIzP9jtGd0D73cG4cuwaRlViqhF9q/4Jw/8A&#10;BO7wt8P47nVvFsEmpaxeW1pqGuareRhZtakk8xY5HHWO3QQkRwgKu3y9oEYVT6h8cdatNa8at4W0&#10;e6tjp+j26NMlqvyq7ZESA7FBURgONpIzKRk449T+zI4TAfWprSWivu31euv+flsc0KyrV3DqtfQ4&#10;KbXLDRLRNG0CyS3tUYk4OS7HGTk8k8dT/ICqb66UyXkLsw5APANVNVZZ7ogAbVPT/PvTIrQl9wU8&#10;nB54ryXWqSd2d10iaTUbyU7XlAG0np0qle3EpBIJPPIH/wBetOGwBGQPfIofTlcbvLAJGTj+tO7Y&#10;7nMzvMy7iP8Avn9KoTpOwJKMOeRt5rr30pC3AC59ab/ZVtkiZR7ZFNRbE5HDzWdxKuRbsQeCMdqj&#10;k0m9BDpC+5DlW5GD/j/jXeGz023+ckfKOePT+dVpddsYYsQ2qLhwPMmHX5sMAB14GRz+FHs7vUhs&#10;5PUL3x3qMsZvdXv7wRMrKl1M0ycdMq5II9iMU7VfEPxJ1i3azvdR2w7cGOG2ijCj6IoxwMYrN8af&#10;Hv4d+FVeLWPE6XFz5c22zs33u/l5LgKg+8oByGAxtbspNefyftY+K/GsLy/Bz4U3+qwSC1aLUXg8&#10;u2mikwSfNcCJSibmZTIrAFeCWC1KlFS5U38ibLse0eEviv8AEbwPpH9jeF4Y7OBwd3kmZRI3qcSD&#10;J706T44/FObVEu/E/iPXZreFcRafaa1PbwNjs4y2R7cd68T1f4f/ALffikX1v4gu7XwSr4uNPEml&#10;tcTJaDaDLJG4KDdlsMspC/L6mtj4Q/sS/Fb9onQYfid4L+Omr+MtDaSe0Y+HPFFnFaGeGR4ZRtE7&#10;FWWRHG1sjBzjBBPTTWNn7tNS9LP9E/6TMpyoxXNK1u57dqP7Uvi1bUxaPpFrpwUYEsvkybTjkkvF&#10;zx6/nXG+LfjF4I+K0+74teLvD+rYEaBG8NaU0sYRiyqsz/vFAYseCMFj688j4s/4I9eDrAHx38VJ&#10;p9H8mN5nfV/Fl064UjIEdosik8g7VXOATjAOOm+GX/BMj4deN7NNX+HS+FtSgCBkvotXv4gcs2AV&#10;8pWGcN/DjCn2FXKnjE1T1v2f+V7/AHolSo259Ld/+DY7jwj+1b8GfhroqaN4R03RNLtl24WwSG0D&#10;bBhQfKuFDbRhQMcKAowBiryftyeEGu2e21DSnYKCN2rSZwe+BdDH1HrXKW3/AAS8h1jTb17rwtoq&#10;CyvJLZre71DUEMrocAx+bGqurZG1wdp3dc5AoX3/AAS78BW2sWvhi90LwZFfXxb7NZz67Ik0u1Wd&#10;iqZ3PhQWOAeATVRlmEUtLdtAbw83dv8AET4oeLv2cvjhqUWpfET4f2Fw9s0mIdO8XanZRSNKW8yR&#10;4be/SNpWLHMpBc8fNwMej+Ef2qPBvhbSYdD8H+C7a0tl5kNjPK7yvsRN8rNcM00m1FUu7M2FAzxX&#10;nl3/AMEj/DVzrv8AwjI0DwzBc/YvPVoLi9IEe7YMSNbFM5/h3bsHOMVy/iP/AIJI6H4dH9v6zr1j&#10;oVmrkRXT+KorOCVR3G6NQwIOcEdOtTfG025qK7NpK/nqtgTw8ko3/F/qe06l+1JeT3BvtJ8VeJdK&#10;baFcQ6XbXI9f+WzH/PeuMv8A43+Jrq4u5Zo9E1YXbbrt9T8AabG9zmSOQiVkQl8vFE53Zy0aE5Ki&#10;uO8Tf8EnPjBYxwXHhPXPEkN35g/0uw8QQkA9g0YMI25HPbnn1Hn3xD+DX7RnwN+IX/CH6v8AHm0i&#10;1i08OjWtS0bXDGsa6aZnh+1mUNcbFEiMpJPy4GQAwypTzNR95NL5jSw0pe7Zv5H0bov7WXjXTNMG&#10;kP4V0uK2DHbDptpBaBDxggxwjacDqMEcVgW/xx+JWla1/afhHxb4ntFZmaW01DxFLdw5JyNg2qUw&#10;cnGSPmPQ4x4x4a8Vftb6Z4OX4gH4bad4x8NTy/6D4l8Ozg2l7FuKny5GJDupGCqKT1AJIrbsf2qv&#10;h1bXkejfEHw5qXhe9dniRdQsJI1bCFwUyMtlVZgTtGFb+6aylicVdc82v67lqnSSskj0jXPjH471&#10;3XU8Wt5FnqrbRPqVoriWYLnHmBmZHOONxG7AAzxVC58beL766u72XXbmOS/VlvhaEW6XIIw3mLGF&#10;Dbgecg575rR8OeJfBnim0W78O6xZX8bbd2yVTgFQdoZc5YnHAzWsmh6DdEwtB5L8fJIOCQATz07g&#10;c0mqs1fnuWuVaWORtZPkDiLJ25G2rkE8o+UofvHOB0711Mvgq2iALQFeO471GPDMUfIRT6c0lGS3&#10;KTRlWOoyRjAUZxwK07HWrndtwM+5qRPD6A5KkjHGO5qVNIjVVynJ6gmtE2O5ftPFBjUrM2BjncOP&#10;0qxqOpaZrNk1prVpHNAfuOvVD6qw6Htx16c9KxprRUB4PbtVG5kmhDoj8MuNp5BrRVGtyXY8e/aE&#10;/Yf8H/Ea1u9Z8AGHT7ia+iuNTNtbAxXQWLysXCBco4iUBZ0wVMSdV3I3zT4I1D4u/sf6lNp19NNp&#10;Nlc3Tb4dTRJrd3VmXzGjXaZY2wshlhYFUDbkTO6vvTwrqup+G9XTULSd0mifK7XwSPQ4/n6gV2fx&#10;U/Y9+Gn7UPwtt/GWi+C7W7ktp2kvdEV1zbzYKs9vnJibHzGJvkaORR22sLB1Man7Hda2W+n+RhUl&#10;Gk05bHkvww+K/hr4nWKXWkXXk3jWq3EunzSAuFOAWVukigsBuHqN3DAHu9N1l7Yi1vJPkbAjdusZ&#10;9Ce6/wAvcdPhXxr4e+If7HXj3T4/DN9OdJuLlptCdJH8m+VVJaOMkN5dwqbi1u2Q6jfGJFWSJfq7&#10;4GfGbRPjd4f8uZI7bW7a2SW7tQCEljYDE0WScoTwy7iY24JZSkknLRqVIvkq6S6eZrJLl547HpBv&#10;riAEGQ8DJ+Y81YtNRmmgIYk45H0rHicpEtjIzHy/9W38S47H24/CktNWEU5R4jgDBG7mumT0Ivc6&#10;i1TdAXbk471yvxf+JujfBv4d6x8SvEAd7bSbQzGKKNi00hISOIbQSC8jIgJGAWBOACa6XTrpZbTz&#10;UBGR0z+tfBf/AAWC/aPh0DTbL4c6ZdJP/YyLq+rwhI5IxcSZhtImIJdGAaRmQqAVnifkEVrh6Uqs&#10;4xirtmFSShFyZ8Tftz/tK+L/AIheK9R8Px3c7a54nvI7rxAtszuFSQfubOIOzuEKlMJu4jWJASCy&#10;16Z+yJ8KdN/Z88BW/wAbvHXhnUFkluRa2k0T26D7W6HbcSSSN8ttEC8fGVfLSETJ8ieTfsYfB3Vf&#10;jL8Vrj4geJojOi3E9xdXv2XCCQr5k0yImAHQSKo8vDRS3NuwHAFfWPg7wf4Q8a/ErUfFdxp1pH4c&#10;8IaQsTPawGLDeYJoYYZLNifkMRlLQMjAtEWQh5AfVznEU8NQ/s+GyV6j7t9F6vQ4cHTlWn7eW70j&#10;5efyOYludR+FHgCO+vr/AMXJ4z8Z2q2ukS3IKtYROEBlubuY7nnkLqBhV2qiELiOKceb/tQfFaT9&#10;kz4a2/wd+GPxTNz471ORJ/FU9tBI0kG4SNhpZkDswLL874kLl8rF+9WX1rS/HVh4G8G6l+2L40up&#10;JLmxmuv+Ec827L+cpfywIlmMjRpuEccZgaNY5Z33RmNsV5D/AME1P2Q/FX/BRT9sWLWPiJHa3ulW&#10;t1DceIissUCykxym3tkXB/dbbZ2dFAJgt5EV0kaPOeS4KOKxDnVV4Rauv5p9I2/lSevdv1Hjazow&#10;tF2b28l39X+R7R/wRx/YA8N+H1g/bI/aX0yMa3cyfbfA1h4hkQGNSdw1d43OXkY8wM/C4M4DM0Ei&#10;fobfeKfhpNIN3xA0hHfJGdViDk55/iznmvrjw/8ACX4f+H9Eh0OXR7e8SKMh59RiSaWYklmd2I5Z&#10;mJJ4AyeABgVQ8Q/Cn4JzoW1H4b+HZgfvefo8DZ/NK+2r0a1T35tX/LyPBjOGyPlrTfiVpeiPu0v4&#10;u6UVzgRTanE4Pfu2a6fRvj1CoWLULzSrlTjMlpqcYJOOyk/1r0PxL8G/2er/AHIPgj4TuG7F/Dlq&#10;R+sdcy37PnwkLu1p8KfDNsrjDCLQrddw/BOa8ubUXudUYtm74a8TeGfEulvq0GqRyBWYNCjgupCl&#10;uVGcZAOD0PTNS6p4mSMC20S0HynLzNhuAw4GQRyAfXrWJpXw58C+Bmll8M+F9P095wguGsLOOIy7&#10;N23cVA3Y3Nj03HHWrE+pxIRG6AcdQO3rWaqNM05EcD8H/B2qeAviZ460SHRhDo2tahb+IrG6WKUB&#10;726V476Pe7EO3m2y3DBcbTejgArXzR/wV98Lt4U/4QX9oG1stWkTwp4ht7m9j0iHzC1m7iO/kkHA&#10;VRahE3syrl1BOSK+svAfjH9nfx5rFl4w8O/G3R77xJcPqWn6Z4ch16O6uHRJY1uZBFAWWCIiyjdP&#10;NO9wJHUgPtry/wD4KXfDa6+I37LuvaDZXfkyXOm3Nq+4ceWyiaQj/a225C+7Dg142NoPC4+MntKz&#10;+T0f66O2jvs0z0qElWocvVafNHzFpvhDUNF1IeHYozMjxSWsYJBdgjnyRgj5n8t8k4/hGc/LXX/C&#10;/wCHU9l4T1K48QpIlrbvHFY7LWWU6pqRnhhgton2hVWO2luJpB2Ij4Bk5b8EYLr4j/AXwJ8bvCRb&#10;XnutJ0ldR1q5DeS2pyQNBc28sh5dhLG6A53F1DfwmvU/iXanw5H9p8Iytpw0m7hvNHs5mLytquo2&#10;0Np5jSk/LveNpI04KebwTyBjUrONWSnv289v1M6VDmS5f6R758Dv7XT4VaZZavZW1q1oJrWyhtFY&#10;KLKKaSO0PzcljbrCzHoWZscEV4Z/wUL0LQF+FHjDU9dbyIR4I1Vpb6CySaa3iaxnjlaNCyb22gHa&#10;XUMcZI4x6j+ytBo9h4c1vSLbUp5Lr+2BJd2txc+YbcLbxWi7R/CjG0c4AA3+YepJrkf29vDQ1v4N&#10;+JrJJ1Uah4R1O0+fLAM1s6KduRzukH14FcPuyqXW1/wudlnGNmfjre+HtPgk/smC9meELHAZgW2S&#10;xgDD7QflyfmwemTnOcn7B/YN+DWieJ/g/NNpFvItzeW2si+3gO6s8toqjtn5bcY69e+a+WtKsdIn&#10;Wy2v8sNtG80bHhMLxkt3yPTPrnFfpJ/wSr8D2Xh79nO++KHiDT5UsrXT9bvVfy8q8Vte6UrEEDn5&#10;GuBznmJ8dwPtcPQ9pDlb6X9f63+R4s5Wd/M8+/ac0C08I/EifSdBYiWHwL4ht7KVYyB5FvqWi7X2&#10;4/uSA55611GmfBK/tLzx78WY5AiafqmiDZIvae2LjHXKjyWOPf6V6z+0N+zN4g+Jnxk8L6T4Slt7&#10;me8+GfiSxmdFwIbuC90KJldmAALpbswH3sAnHQnpda+HGo6jdS6CbQRP4r8P6KIUDgKRHoem7XHH&#10;JZ5GBJ7qR61y2hUwMazWra09WzeMbVnSvsnv5W/4J49q3wUhvPFF9BaQ7Y7efTkJyceWmoSLjGem&#10;JBx/SvjT/gorpEem/FDw6EIElx4TiuvKUZWMPczxZxxjJgIz6r0OOf1gtvB+heJNN8V+NNFu0mQR&#10;WrQLEy8+ZPLJCQO43RIpJH8S+tfnF/wVL+E99pnxH8G+Ko4V8nUPBFnZW6MxyPLBuJSpHXEl6yev&#10;yH61UYJYpQkvs3X/AIE1+hlZui5ef6L/ADPkL+xLX/oKSf8AgY//AMVRXWf8IHov/QUuf/ARf/j1&#10;FbW8yeWfY/Sv4pXmj/Bv9o7RfBmvItp/xQLpeykEi1e7soTJMx4CqHmZyTnoe2a29Mk+Glv+zdH4&#10;F1fWYIb/AMD+EnTwzpH2dwwmM1tYy/PwuF3TjaeCrhlySxXB/aVTwZ8V7Dx1oGr6jdv471L4bRaB&#10;e/aOsFxbWGnQNMASeXkGoZOTwqe1S/tBeG9G8M/CB/ipDqVtOl432O2W0kXPlWwc3MrDP8c6Hv1Q&#10;nvk+HVj7PFRS1tzL/wABjKz/AF+46IO1Gb9PxkjnP2cPGukeIPFfhHVJ4XS60/w3HY6m1wAJEhnW&#10;Sbdx/CTZSDHt9K8C/wCCwWgJ4G0a00rRnUw2er2QkbGSpnsnuZlyODiRyD15xX0XofwmOgfFbxp4&#10;q0GFDY3nw98PC1S1G77OxNwrSHpuAbUFhyM4LMf4cV8ff8Fabr4g6JqfhjwN4suj9phmvP7WikRx&#10;vvIBDbO2G5zuWTgkYI7YxXVhKU/rknbbl19VL/JmNScXhYed/wALX/M+VfDmuSyWlxOjGN/LZUDL&#10;tDk8bRjud3TPcdc1+8f7MHhq78IfC2y8OalIrXdhHHZXEgfeGaGJU6gAEZB7Dr0r8Mfhf4Z1Txd4&#10;msfCOkqJLrXbxbC1hiiUYmnIiVcD/acdx7dBX71fCaJYfCVtL5jM07ySyZPOSxH9PzrLOZXnFeX9&#10;fkdOXx9xnI/teeJNHsfDum6RaeJ5dL8T2yX2u+GJrSZo7lZ7K1ZA0LIQysZbq3hyDn/Se+cV5le/&#10;HnxKv7RfhbxjLotrqV3a31pax6t9n8xkvArhHmLZM89s9xE6gbdwt4o3Lcmuk/bgi0Y+LPAWuLdp&#10;Fq2lakWiZGXzEt5LyxLDaeMGWGFuevlV5/8ADXWNcsfjpZ/CPx/aSafoSa9Jq7alBB+9jaSJZhcK&#10;TjcoJjweAQARx08OlWrU69oN6Wdul1r/AF8z1fZU5wWiu9Pv0/rYTxx+0T4M034seM/ixpfw20nU&#10;fDGnXU8WqyzRHdfNa2F1vkECttYwQmDy8ZUGBSPWuB/4Ir2d1qXwtOuzam8skeqTkxNIdkUP2S2k&#10;SKNc4jVXvnG0YAC1L8Uv2g/DPgj9mf4v+EYY7VIpfCeofZtXhlMkK3bWsdtC8QPyHfOzRk4JJXjh&#10;m3dN/wAEdfh1b+FP2b9A1mAObi80qf8AtcyAZa5W/ntRgdlEdigwfSto1HVwspz3cl99rv8Ar/gk&#10;VIKnWiorofY9nrcPhu9jvr2Odo8kMYVzs4PzEZyR2woJyRx1NdTpPxC8P+JrMxafq0EzIiloWz5k&#10;QPI3IcOhI7N+Vef+LtQvLaKKwsEzJdEjzB/ABjOPfmrfg3wwmi6YJbezZDMSzyjOXPc568469/yx&#10;9zw6+TLkrbtv8bfofMZm28W/JL/M1Lm0t0u2vtQYXDlcKrAFUHp3/L+fBpl1qoE+Q7+dgbdpwR2y&#10;cdB7U2WUmQ20LjfjLs38I/H+L+VZN74l0zQLtYp9LupkJYzXKxhkUAZ5Abe3/AQSa9dy1sjgWm51&#10;umarf2lixvJzdyscrgBABnpnn+prQh1ZrpMGCSNsdGX+o4/lXLw+P9F1Oy/tCCAfOgaBlXb1x1Ug&#10;FeOxGagbxPc6kjQeZtjx8wU+3etFUSRNl0NvVb25DMPTsRXOaneyOxDrn8KtwW8ENu8lqZDlvm2k&#10;7c/yzWdcSXU8jCS2Qp/CUb9Bzz9azlZlIrvq8bQPZXECbJIyrND8jgFSMggcHnP1Ffin+0P8MoP2&#10;ZP29r/wppEWo2v2O/k1LwqNP06ffqMU8O630+PJZp1kkZ7EygMWdnLk/Mo/am80hnD/Z5FZlGWVT&#10;nFfmn/wXd+Cc6P4N+N9josw2ebpGq6ikmQPvS2sewtxg/aiWA/iAJyUB83MKEK1L3vNfJnRhq0qd&#10;TT+rGZqviGXw98YNF+KnhbT5JbXxVpyXkrWluiC4Y+TDcrhhG6bs2UpYqG/dkEM5WOq3hE6dpHj3&#10;XfgncXUlrpGsRnSoFa6c4huYmmtvs6SqyLJt8yPzGP8Ay5ZHmHcsfnnwp8YWvjD9k+18Q6xbWSWn&#10;gzxRBbXcmoHfGLCcfZZreJpHO2NIbofunkYFI1DKI2VK67xZ4l1SyPhDxld3GoySTabe6dfyaFag&#10;K9zYyed5CCfDQSFVvla3w5kcrEC7rFMPzp4RxTg07q8b+cNYv/wHX5n03tot83TR/KWj/H8j5U+K&#10;mm6v8JPjbOt8NQRZ7sXd3aTnc8kgmkiuumFP76O4CkE/K2Mg5I/V3/gnN8Wl8Z/s0R6FcXyNdeF7&#10;57LD6j9ole1cedbyFW+aNNrtCgJI22xwRgqv59f8FEdE0228WWvijSbzS4ItTFtqC29naLBcyrcW&#10;+zdKm/LbWs2kLBSQbn5m+6D7z/wSJ8ZXV/qOpeGbrxDZx213oMIubeNXMsktrP5UWOoBEc2SpwWM&#10;ybQRnHqY6pHFZfSr21sk/u0+4wwl6WJnTPvi3nk2faJSMyNiNCO/r/P8j6VYu9X0jwh4ZvPHXiOR&#10;/sVgu4iKEs8r5CqFX3Yqo5xk8kYzTY7GXUr+206zCo1x8kbKQdkQGSwyRngZ9wB3Jrw79s34wWX/&#10;AAkQ8B6BEbm18LPCqWSlsXeoyIQqlwzApHGSGYjKHzS2QoNeDVn7OndbnqxTlKx4T+0l4v8AGnxC&#10;8ewxXVvca5rOqTyWtraQq0YjlljH2fTbcbSybo2JkkgDSJE7SuVLq1eweGdd+B37BH2fRfGOl3mu&#10;+M/EEC3Xiq/0WxhC2o+Xy7ZY2lCwwrk7IVZ2wN8jMZA78P4A8V+HP2bvhLfftn+P72PVtQurifSv&#10;hjaSsxg1O+nhzPfM8QctHdG1aZGMsix2sCrH5bHYfma91f4lfEOKPxXrnxKFrFrN3NGvizyYpxbX&#10;jmWVY722Mb+X5pJO+JlCnewErLIR0YfAV50edW7Nv79t/wANel2jCpiacJ8rv3/T+v0P2N/Yu/bR&#10;+G39p6n4g8Na1HrekakkEGpSKHW709ozIsLNFIA4jPzrgryEyhO0q2sl7qPjjR9T+I2o232dNS1K&#10;RtOtoUGET5IIIQOBkbFQdBkCvxG+FX7Tnxa/Zv8AjEnh7x/MNE1yJQkWs27qba7icK4WUZKSwv8A&#10;K24HA+QgDG4frt+y1+1z4P8Aiv8As661bxsYryOMLFaEDfYXjkBkVs/Om9llidQcjfkhlKL04urj&#10;J4SGFqy9yN5R6p37Prr91x0HR9rKrFe87J99DP3SXNy1w5Kh3JxnOB6Z71taZGDGCyZ9qoRITGGI&#10;PIxmrNveJBGAB82ehrx3F7Hanc0SpHAIwPzqteXsduflcZHBxVG81iVT5MRLMThueh71UXaWzcli&#10;2DlAef1wPT/INXGNtx3sXW1G4mP7vAwepOOP8iqOpaxBpdrJqmp6lBb28KM80s0gVVVRkkn0GGB9&#10;Op4rzX4z/tS/Db4OkaPfXa6hq5CY022cDyw3HmSMflRR8xJY4AbJG3JHjNh8Mv2pP2y7iDxB491q&#10;58KeGJY43+zxR+XLOhhfd5UTFjGx80DMw+UowEcsThqOe75Y6slyd7JHoXxS/bb8CeGrl/DXgOwu&#10;vEusbmhgtbCEybpQGBUKuSzjAO0Z3AgrVb4ffBL9rn9q3WJLvxjrVv4T0Yr5c1hFdF5NkgmGXVCW&#10;2sEiaMKHl37ovKy4VvSvhb8Afhb8E9Kay8H+G1WaX/j4v7gmSaUk5+Z2JOMnITO1eihRxXQjVr/S&#10;JpJ9Mup7d5E2SGOQguu4NtbB5XKg4PGVFCgnL95qu39f8EOSfLpozov2f/2If2TvDEUOg6/8Bvil&#10;431qBbfUv7d1vw2mm2LyCOKPynN6Y/323KPLbIGaMsUO7cT9bfs5eE/hv4V8I2urN4d0HTXt9M8v&#10;XtXRwstrKqebPHNLNGkqgEg4l2kLgkDGK+QtN/aA+Kmh2QtNL1+RCurHUUIeRFWQ/fTykYRGNjuL&#10;KUILMW4ODVr4hftEax8R9bi1fxF4e1C7gNgbS80seIrqzt7qJldXVxYm3MqkO42zGVQGO0A5NfUZ&#10;fm+AwNSFRU1eOluVJa95aydturts118jFYDFVouHNo/P9NF/XU9M/b68C/DjxNLb/CD/AISk3vh3&#10;xro9xD4puDfm4lktHuTNFbxuHJYO8twiRgYCYCqQmB3n/BP7w58MfDPwtsvDPw5+CMvgXRLjULqz&#10;0jRv7AntGSOzlls4pJkZB5Zkt7SJ1chQ4YHqwLePR/teWnhnRrDw38OPhTp+naZaRLEujWvh8wxK&#10;oGNqMlwQvAxkoc1Z0z9pvwjNpsj+H9J8U+BL02zw7dKuIZLUMXRvMS3ntp4lb5SCRGpIlbOTtK60&#10;c0wVLOXjFJct78tnpok7N3u99+Xf5GdTC4mpgVQs797r8fw77Ht37ZvgS21y30vwjcX0iW9xerJO&#10;gtZQskYimHEhGzIJO5BlsFWOAOeZ/ZS/4RnStQX4daJfGRNCjtrW8K2pKyy3DSPAVk3YCjzJAwIO&#10;S0fI6Hzjw5+0X4O0B9Pm8Zt4o8QzafbtAmrXHiK9nkmQhFzPE0cKTvhBh5BI4yQrBcKOs8PftSfB&#10;zThPf+CfF3ifQrya5jkuReW5vIZcOCU8q6lPlKRuH7louWzk4FOWLy/FZx9eTUVe/Ld3tbbW0b33&#10;961u4Rw+IpYL6u02+/T8Lv8AC5798adBtdA8JNanVYLe51KOeDT0+1CKae4W2lmCQ5ZWMgWJnG3J&#10;Cxs2AFJHy18X/FdlqXxh+HHgfwzfxz+ILnxHb280Mc8Qc2QeNr/JkIGDZJcDH3jyF+Yiuj0L9oC9&#10;eHVbHxF+0Jd6naajqbX6E6Vbw3FpI0gdooJLq9uI47cjMSxCLKR/dcPmVsHR5f2SvCvjh/iN4e0K&#10;4ttd3/utZm8RJfzW3G1xCt5PNHFvQNGxRQSrtggkGozvFYPMcXGpQ9yPVNpuyf2eW6v11a3XmGCw&#10;+Iw1Fxn7z6NJr772f3XPrODQbSfwjD4okglgWay87y7u2lgaIBNxEglRTHjvvC14RqupeH9e8LeL&#10;/CPxMRDFY+ILlEtpn3/6Oku6HHJwHiCEDsrY9q5z/hpO/TW5Li4+NmmvpFxFbR3mgXHhR5rUxQq4&#10;CwKdXIgdvM+ZgCp8qD92CrmTlfHvxh/ZY1i7tNT8Qz+NdX1W2tzA19Y6zc2BucgAvKmnzwQF+Bzs&#10;GMfLit85zDBYylBUVGLS15mrPp9nmeu/39tZwOHr4ecvaXd9rLb77bH118FPAMunfCDR5/E00Au1&#10;0uKS/bzhIROYwZ2kkyQzmXzCzDjJPJ6n5C/bL+E/wm1D9pPwp8crjwmdfuptKn0G6ntLJ2lbT/ta&#10;u8YCZaREYsckFfnyODmud8SftAah4n+JmleP/B3jmfw1DYQzQS7rCG4uzFIqKyxyNZyqD8gxJIJJ&#10;VEkyq6rKy12Wp/tW/CbSbxPFS+BLrxJ4h2SKms3zK88AZQGjjaSBBBEQq5jiVUJG4ruYsccfm+XY&#10;/AQwtJezcLLmu3zWtqrd9dGrea2LwuDxWExLrN83N02t/XdP5Htn7Knwu+E/wh+ENh4H8D6jpsEx&#10;hvX8J+HjqbW63EInadj5DRb49st2I5HjWUbfLfPzBF4j4zfAr4f+KPjzFrOvfDG88Sabd2Ik1rwz&#10;pyW9uQBPiOdpSqo7PicOskys4jjCkeWc+J6h8cPhp4xuE13xj8L/AC7+yuJZ9Ibw3Nd6TJbySbC7&#10;G4s72NmkYRopk2AlQVxtJFWNF/ax8faFot/o3h23lskuYmSxiW7M6WbMWLSlrhZJp5CzFi8khJOO&#10;gGKc85wM8JTw8qcUoWs46t2XWMo2123kttG9SlgcSq86qk7yvvpa/Zp309F+h558R/2Lvhj4zltv&#10;FH7PnhP4g/CvVpkcJ4a8QeHruFoo4pDEsgkiiazWFVmTcTLHFCDH5khG0DyHUfir+0P+zzeJp3xc&#10;8HTeINIXyg2p2NuUliVzbopkjOCoPmO+cKu2PJbkLX0RqvxZ8d+KIYE1PXJytvp62SF7iSVjGrh8&#10;h5WdgxKpkqRnYue+YYILfVJpJtW33Ek8heaWYlmdjkliSckknOeteBiHRxFZzpxUL9lZfddr9P19&#10;KlTqQp8snc5v4V/tE/Dn4o2CyeEvEcMh2gz2NyxSSPOCdysAR98knAGcKM128N1BeKCgCS7QZIie&#10;VJzwD36H8u1eJ/Fj9hDwl4k1E+Ovgtqj+FvESESB7IFYJWUSEZjBCBizg78ZLAM2/aFrz7Qf2jfi&#10;v8BtWg8C/tI+FpYGilhSDWLaNhDJlWbK7gFYBuOowGUvh3VDyznOlpNad0WkfV4d1Y5DEjnHepY5&#10;En6tnH3vWuP8E/ErQPGekQ6lo+rw31o4VVuoZASrYztbnIblcq2GGea3hfyKRLAqlWTKnn5vw/x7&#10;1ejV0UtHqXbu2VgWHGeKybm3BYBSDg1oW2qreIyMm1wcEZoFsjZwvU9BUO4My0syZY5D3O0kc8+v&#10;X1r6K/Yu8Qabo8Ws6b4q1KyttMSePy5LlVTypJYpXkJlJG1CloMg8ZUGvCBH5TByOFOcYxgV57+1&#10;V+0v4X/Z/t0t7SCTU9avFzp+jLOywqVyhupxkAIm9lU43sS6phTI6+nleLeAxca9r26d9DmxVFYj&#10;CuDdrnf/AB++G3w3+N58TeHPEOl2t74e1XVLiaFfLaEhPOMkM0bHDRSJhXRlCuhweoGPhy60r4kf&#10;spfG2LwE2uOZLSX7Toms6jbbVvbYuiCTCMqyqzSCKZF2mOVgQAk0IXxn4nftgaJ8XviRPpvirW9V&#10;8YarJNLPa/2VeRDSdIhMeGRPOkSOCNVjiZ5QxTCkuzNl695/Zr+KGgft2/ASf9n+TWFfxZ4OsE1H&#10;wRfy6ZJHHcRRQRwtBMzqY5VQ3K2spBBeOdSmSvnNhi8NLEXlKNuq8r9e6WnzsRTrRjpF36H194L8&#10;S6f8SfB9r430+yNtK3y39kZN5t5lA3JuwNwGchsDcrKSozgQ6ws9vKL20U9RvBH3T6/Svn79kv4s&#10;al4K8UR6T4lEqW8oWx1SGYrIYkUuiljDI6eZDKssUjcA+XIQMMlfT3iHS47G5ks2iUxSDMWR29Kx&#10;UKiguZaminF7EHhfxAmp2paMMHxtMeOQfSvxW/4KBfHaD48/E7Utbt2lKX+oyanai7s7eKU26gwW&#10;0RKMRujgTawBbLEHL5LD9PP2p/iJd/BX4E+NfEdqLllm0k2djJZ3Bjlgubp1tY5Qw5BR5kc45Ow4&#10;IPI/F27VfG/xume8W1+y2uoMZgzERSQ2qEld21uXSE8425OSFGce/kGGTrOtLaF2edmFVqKgvtH2&#10;n+zt4av/AIL/ALONveapqscF/fvKIoTHAhkjtl3XXkSoOZ1uBsDPuV4NORf9WnmDf+IOna5oXwY8&#10;OfCW0s0g1fxjcm51W0nzFm5vWCwQSFm3RsgeNXcwlWEbjguiHV8U+GYLfW/Cv7PUlrJN5sOl6bqc&#10;FxZNFp+qWUJFzeXC79jeblLsFozOuZl3kSSK0Nbw/wCItL+I37ROtfFfSdZtntdB0mZ4NbsoJPs0&#10;VwxexgiugGxJ5XmXR81SoAUnciLvf52rKVao689bty9ekV8/0+7ujGNOCgumn+Z8+/8ABSb4k21p&#10;4x0P9nPwxOyaT4UsIlnWFmAL+WPL8xVwjuV3S7wORMozuRgP1a/4JLfA5v2O/wBkvRLe/wBHuLLx&#10;Hr1sdU1z+0FlheKadEkeIwyZaOVEjihcAAN9lVtoYtn8hv2UfB0H7Yn7fuhWesaXGuma54lk1C80&#10;6+DzxDT7ZGuBZnbg7DBCsCngDcvAAr9xP7GnnU/b5iUONkKfKqrgALgdQAqgZzjFfaUaTwGDpUI/&#10;EleT7ye/43+VjxasliK0pvbp6dD0a++NOvyu0NpdwyEEgeVIWPBwecYBzng+lMtfFmsajIJNSkOT&#10;/ek6Vw9qiWOBH8uOMD/61TT+KItPtmnvLlYkXG53YAD0H1zx6051aklqyVCK2R6JF4gtokGSpOOr&#10;CornxGGHEgAI7CvL/wDhY2nXdybTTmlY7Mq0ilEP4n5sZ74qt/bviu+uRHd6gsIXokKgBxnIYE5J&#10;7d8H0HSsHUbNEkdzrnivTrQbb6/SIkZCscsR6gDmub8T+MNSstNGo6BpYvI9p819zKY+mCUClmH5&#10;ADJyBzWXNodjHdRapG1ta3MshMiuQouCeuQTkHOTkdSSSDnI0LK7iy0JQqyNiSMjkH/D+fap3YO6&#10;Nz9jm++EX7Ovwq1r4SeBPhRYwjxHeyXF3qn2qSS7M0shfEkspd5Y1bBRdw2ncTlmY1H8fdD0nXfh&#10;vfRazb+ZAjxtJFtJDoXCOuFOTlHYcetZGl6PZQ+JIL/TJzbM96styiDKy88kD+E5wSR154ycjq/i&#10;hbQXnw/1aOcDC6dJKA3Tci7xn8VFcWc4mvWhThN6RTtt139fmdOBpwg5SS1b1Pgr9kdjdfsgTfDH&#10;wXp8tnL4Y17xHoWoMfngs7sar5sDhlJVmjik35BI/d9TX0h8UdJ0jxdfaV4TtnP2l7bSpbiIq7b7&#10;2wMz2rrgcn5eg4G1CcZBPzh+wn4UsvC3hb4qfDHVNVkmPh74i6o/iCWOf96I5NCiMkrYzy0ySjpg&#10;seOlereO/Eh1eaPxaLD+yNV13wfNbWMZ+c2lzLIkMZPGMheT1PXPcV4uKh++bvpe/wB+vqehRklT&#10;S+R6t+yf4f0bStXvvGF3rUba/wCKdAsri+sN4BhSK5vXwqezXW4kcDzkHpXT/tC+HoNa0GG5kiMh&#10;V2t2iLYDK43H6/cHHcZryn9nHTY/GX7QNx8VrS5eFNK0PWdMW1OQCJrvTlD47Y/s8gdPvn1r2n4p&#10;W8WoeBrtLpRIFZGTAIIJcLkHseTz+NKCckk3f+rW/r0FJrmPyb8V+PrdI4TrWmW15cXLvKsN+qSl&#10;GDLtYgBQsis7AttHI6KCAfpL/gmjqnjbx/8As9+IPh9oHiY6fpkl54kgjKW0bPcLNohnFqzSZYxs&#10;0bhhuA/fRkgmOIx/Kf7VurXWk/GPxKdevjNfR6vdTTSQ3IKbnmlkDY+7nDxgqoADbsDAAr27/gkV&#10;4t1Lxfq6fC63jnhjj8X/AGi6u0+QB7yCKCBMg4IItrj5R2z6gV+kZK6ChQdT4Lxb9Lq6R85iZSVS&#10;T7XPsbwJ8Q7jR/GM+r+Nb5zKzva6fdTS/NJ5moWKyOd3BLFZ2JP9zJr0Hxlo15H4I8B6/ZeNJLny&#10;NNuXR4iFhdbXVrmVygALAbMDk4KovUgY8G/bU8MHS/it4T0/4e3Ek1sPFWtaZJIV3B1g0q+njk3A&#10;Af6yWBs4xlR367vwn8f+KLjw/wCHPCuuxgQaZ4IfSI3Ocm6urm7MhOevMij8a8Gl/wAipyvqmv8A&#10;0qKPRlGLxvMuz/JnJ/sy+JPGuifBa4ude1y8t01n4d+G2tlVw3mvLNpnmqN6kD5gTnj7vXsfAv8A&#10;gr3PrS6h8LgNau1aeDxHFNNFcOgLwz2EY5BzyDjnPfPSvsbSPhrb64dE8GaJDGLXR/BsKyso2qhg&#10;s0vEU5wBjySQOvy/Svib/grJBe2GlfDoXIAeLUfEoWUggqJJrRSD1HLWzcdyPrXXOq542nLvB/5/&#10;qYRd8PJf3l+X/APlL7f4m/6HfUv/AAPu/wD4qisT7bL/ANBeH/v03/xFFdHNLsc+vc/UD4g3euXH&#10;xc8VfFvQdEjnubv4q6Tp7OQJPMsptQgedShBwPKmmyQOAQfSr/jz4H+MdH+Ft14RvLk32mza5qWl&#10;WoSY5QWZl+1yr0IAiuUlzgA4OCOcZ+m3F54Q8Ry+H7+6ld/GWpJ/wj43Lst9QhsRfQMCf4mNikZH&#10;JBmB9cdN+2H4w1jxlquraL8P457PTbbxbqV9pEEOIxJb3l3EHcEfwPF+7K5IKrjvXDJQjP2jV739&#10;df8Ahwi5+zfK7bf18rFz4DaV4s8MeAPjD418YsTbfD5/7OgVhmS7hjm0C6aMg9Qr+eBz/HjjFfBX&#10;/BWX4va78VP2g4L7WbCKFjBd6gj28JJEl7fXEj5z1wVwBj7qg81+i/wy+K3hbxz4M8UeM59Akh0P&#10;VfE+nXWv24kG25mtF1OC+gOOokbS0IHBzIucYFflf+3N4s0fX/2g9VsZY3jbR7K2s0AQNyYhIWwD&#10;kHfKR+vUnHXTXLUXJqra/Jyt+EiJOXskprX/AIEU/wAiP9jTw1f6/wDHzwdp+iqzXlr4is9TicNy&#10;UtrqO6mJ5/hihc49cd6/bDwAkEHhyxht+Va0R8Ed2AY/hk1+N3/BOu6juf2svCs1payMLP8AtHlg&#10;T5UT6ZdqSx7ZZ4xzxkgZ5Ar9l/D1vFYWsNlCo2wRLHHnsFGP5CvBzi7xXL5Hq4Cyo3PDv2rvhtra&#10;fH/wd8R4rQyadrcEOlSGYqIzLY3D3Hlrhy2WS+YtlQPkjwWIIS4PiZ4D0jS/D1kbKx1oC0h1HRdY&#10;gTL24m22E+k3QK8mKa3nAzwdpYAAiui+JejeJ/jJrOseF/8AhMoLWH4c3raraaTsbzporvT4Q0qY&#10;+8FNvOCOSC6/3jXL/Dv4dQ+L/gd4n8A6Jpdrb6zqnhufWNO1mSNYzLM2nQTQeWxziRbXUJJGIGMw&#10;QtjuMI4JTlzR2lHTTquW9+12ml126HUq0IRak02nr+Lv8lv06bHxp+3npvhzwZ+wz4r0bwZexz2U&#10;ejm3iniJG1U8UQwiM5yCVME2COokyOMV9Wf8EqdO1jT/ANmHTDqdg0MbG4NqXz+9ikv725jcZHKt&#10;FcxMD6MK+R/+CnPgPSPhb8OV0PwzdST6BP418JPeKbgFHF9YTXXkHgFgz2jS+xDZ6jH3T+wPIt3+&#10;y94Slt5mkU6BphaQk/M39mWmTz7g8dB0HHFRWozw2BhBq15OX4W/S4ozjUrtxeyS/U7X4p+KNT0S&#10;4jj0fRVvJRDuCSXHlKASc5YKx7DoP8DkeDvjF4g1O9/snUvDF7ZSrErSTtKjwknnarqwc/8AAlWu&#10;g8bRLdassaDMixKgB4wck/yIrFexjiAVIhhTmQnneeOTX2WVRSwFNeV/v1PmcdJvFzafU2IvFdxy&#10;5faHOAo7mnrq9rdDNxGrqT8qH/lofcent3rE8ldsm5sBV5IH6f41y3iceMbi+S68P601uIyAlqYU&#10;ZJOv38jd/wB8sOn1Nehd/I5NT067Uy/vUnjbADEDgoD04PIz2yKy9Y1u6sLRo9JMayKPl8wEqvuQ&#10;CCT7ZH+PN6Vqnia000Wuu6jDJOfvm1jaOMe21mY9/X8KjfV7TTLd9T1m6jt7ePBeW5kCqBkYJJOB&#10;yR1o5pIHa2h0vhXx54jcGPVdKiRVUKs8cpw+RzlTygz2y3v3q7deKC8jJAivJ6AfKp7dOv0/lxWP&#10;Z3ug6hpSTWV3ukkUMsyOCjA/3cDGPfNV0kS0jK+djg5KA7mz6e59evf3ocm9BLQ6fSvC8V0f7f1q&#10;6E0sILR4jLFQoJP3R8vf0BJ4znFfLH/BXfwXZfEf9jfWtY8RW6RjQ9StLnRnedhtma4WF2cKPnHl&#10;SOoXHDHhuM19EeC7PXbJ5b+bVLn7O7MwtpJd6x5/23BYeuAQB6YxXB/toSReIP2WfiNBcWaTQR+C&#10;NTZWljyPMW1kKFAehVwGB65UdO8VIXpNfMqMvfR+UX7G1rc6t4L+K/wfsfEEVzPd+FnubLS0tWmj&#10;uZACkkyhwpR0+QKQAWZ03DCDHXWp1bxt8CbTxG2rDR5NO8X2V3M9vdPHHdw3sccM0Lsc/vVMjQiV&#10;xlYo1fd8xJ87/YW1i88L/GnUL+ynNu0mh3GyZed7DCqh4ztLuhyeMqO4zXqnijxXLb/DTxj8ItMs&#10;Y7h7fT8rJM2zy2hujZI46HcyQFuP5s1fMV8MnjZaac1N/wDgXuy/BHse2tRV/wCWf4ar8Wc7+1hc&#10;azqfwd8HPqd/Brt7e+Hru2n1ZIHSZmgmt7iRpS5+cCOD7vOHZvRQI/8Agmh4u1DTvj74a0vSJ7nz&#10;LjVLpb1LaYhbiCW0c4YFlOwGLzO5/dhgMqtaPjKW51H9nHUNBSPzEsr+/v5JPLAEEN2x8uIHdnG8&#10;tx6KoHBNUP8AgmD4bvdT/aZ8PXtlbcQXc8ty3pGbG6QYwOMs49sfrzSw6jlUoLo3/wClP9LI6KVb&#10;mxql3S/Jfqfql4o+KGi/Bf4Y+Jvjv4xMQtdG09/s9u04iWZ/lEcIYqdhkkMUYbGBv5HFfCvg6y1z&#10;4+/GXSvBNtqgvdT1TVJn126hkAaN5f32o3ICMlxar5UkcCyxMwQ3x4xwPbP+Csni270b4E+Gvg5o&#10;9/LF/a92NR1VrTUPLc20LoojlhA/eIzTGVWbgPZAhWZcpnf8EnvgtrunQa98YvGOnyi5uZzYaTJd&#10;adE3yb2kuJ4LkEuyO7bHjJC5gU4+VTXkLCKooyWrvZLvskek6zUmntbU6v8A4Ko/sHaX+0F+y7oO&#10;o/C/xMsPi/wRDc3Wi+HIbWQSy2yrGGhh8vO92EEBRwPllMceB5pkT4G+BnxcvviJocs7w6da6jpS&#10;RW3i61toXjGt2jOoFy8exoUwoyXJj8uRBI2BtRv2gu72+1uG5j0fw9BeWn2lYEuINRVkPlsFkUhR&#10;8jrIJIyuTjy+SD8o/Jb9vL4Yf8Mg/t26d8ZbHTWt/Cnjy6u5NYjuopBGGaTydTQhmaSVBIy3KuFW&#10;PdIEiBEWa+2xWX044KNGMdYrTzdtV/29b77PofO0MVKeJc5Pd/d2+4xfiR8DpviF8OoPh9dfarvU&#10;bWE6h4F1ybT9ivA6xM2nJ/fZiZHWJWkMciSqQpfmt/wTZ/a81v4O/EJfA3jrUHSyt1W01O3uHlAk&#10;sw+RP5eGLSW5PmJ8pbyy6IFyTXo9/wCCda0jSdVt45Hgl8KXst5pfiSRJLVBAD587K7wmSYjz45i&#10;A4zJcz4BEcfmeCftl/Cd/hv430749+B4IobTU7hXMUEVvBDLckbpoYkgkbzEB86OQnbtDohUghj8&#10;xQnQxkXhW99Yv+9+ikndrvc9eXtKDVW22j9P+A9PuP2ahJNq28YZGO4Y6H0rKmupZLnybYB26Z6b&#10;a8y/Yk+Ktr8VP2VPDeq2F9HLNY2aadJ5cEiACNV8nO/7zNbtA7MONzt0OVHpsxmso1hhjzNI21eM&#10;9fTHU+3v75Hgum1JpnrwnzRTRLAki/uYh+8I+Z+u32r52+PH7UHiDxb4oPwI/ZxZ59Uu2e3uNbtd&#10;rMCoUyC3LEKVRWUyTMyKgkUB0eWBn1v2j/inr/i7x1Y/st/CLXIjqupyPH4iurY4MMaKryxbirBU&#10;VGBlk2uql0RgWcQy+3/sn/s4fCH4K/CbxN488O6Yur6ybDTli8SW78yfaWmZJIn3NiJSd64LHc7O&#10;XeSR5ndKjPEScVokm/W3/DfMbkklfqeP/sufsJaN8PktvG/xRS11TxN9pa6AglY29o5yqkZCmWUK&#10;zkyuAQ0shjWFWKV9LW2iQQ2yqkSqqjACjhR7VU8HKUilSRhndnmtW5voIARKy+pz296SXum8YqK0&#10;Mm+0OJ2wozk9fWqUmhWO8pIgY4OV71Y1LxPDJJ9ksUVjj5m3YA5657D3rl/G/wAUvB3w10oa14q1&#10;yG1ST/V7uZJjuwUijHzOckdBilZLcJOxtrpWm2S+Zd2iICeCTk/gOtUfEnxC+H3gW1SXxBqFnZrK&#10;cJLdsAGbBK4UcsCASMeq+uR53a/8NMfHBjc+FtMj8DeHnyBrmr4n1K5UEYaGH7kYyMgtkEEZGc46&#10;T4Z/Av4SfB7xJB4317wXB401y1QmDUvFrm9xNjaG8qXfGq7S6/IqPhhiQbRUwlGUrbLv/wAAxlJ9&#10;Cx4A+Jni748t9m/Z1+EXiDxYstrDPa6mlqlhpzK8jJg3Nw0cZ4RyMOWIXgEsoNz47/AD9s74dWcK&#10;eLfEHhHwumtTpBo62JfUri2ndAUWdiYkVWcSKoDHd5TkdK9Y039qjwx4b0u2Gj+ENQ0ee1cNHD4d&#10;MUMa4gMI80TealzhQmGaNHAjUb8ZBdYfHT4O+LdGso/j1qGq+Lbm11E6jC+qXNzNJFckLkxQCNYo&#10;EwFAiV2QY6ZZifSp4fK5YdxlUftXs9oLbfTmvva11pr5cUqmMVRPlXJ1/mfprY4/4K/8E4PiN+0H&#10;8MdD8eeNf2lfF1hqxTOq2mn6dHApkVtrxqZEBeLKnbKqgsp3K2CDWP8AEz9hj4R+ArnUfD3jXx14&#10;nvWs7Ke6drnXbiOcItq1zhiJcrkRyjjptHHBr2hv22PD/hOw0/TvhHq1xYLFqlqNRi1TQI4pH09J&#10;WkeGKSJWRSVIiUtEcIWwyufMrkfFGp/s8fFr4gx+O/H+o3zzTRY1qwSXT4dM1R2hmidpbaV5JQrL&#10;cTAxiXBDkNurpxdDJHg6caCvWVuZt+6/TV/PsZ0amP8AbSlU+DoktV+Rfg/4IvfsvPoct7djxRfQ&#10;gOZnm8RXDnK5Bx5jNg8HnI5575rxjU/+Cav7NzfEGHwboOhXEYudVjtIXvbidHjVra4k3Fd6kEeQ&#10;MrgEk4ODzX1XZ/tVmx1yDTrPxp4MOkXULL4iv31G5i1CeVljVZUCW8u3YFkVUM5JEi4lj8oLJy2n&#10;65+zUnixfH2o/FiNvEz3gurjUUmvFtnnMckcjJbmYmNTFLMqrvO3cGyxUGujMsNk1WFP6kkn9q7S&#10;+Sbf/Av175YWpj4Sl7e77WX+S/rseYeJv+CQPw08IeHJfFGjeMNThghsnubVIbvUIxOFQycMl6FI&#10;IHXBGDnBrnfhv+wJpHxT8Tp4Y8LfG7xTYui3jRfY7m5mykFxFAHZZLlhgu79cgCJicjp9EeI/wBq&#10;w+LL7U9J8ea54TuNJhutukXWkXbXF5dWTRIksE8ckVuqsx8196PtUuimOQRln83+CPxF/Z++Bfi6&#10;88U/DzU/F8l5JCsEA1i2hvIrWMTvKFj8hUfA8yVf9b8wk/eeZgVz18NkazCHstaV9W9G9r2V/Xy8&#10;+ptTqY/6tLnXv9OxxPx//wCCf3x8+A2m6FafDz9pHVdTn1HUzaSjVvCMV0sJMck3myyROgSPETRg&#10;kqNzoMsTiuf8J/Cv9uW98D33xR0j4PaJ4x8NJKkdhe6Pdm0u5Bv2swhkP7wDKgsuV3b842Gvob/h&#10;rLwT428LReHfjV4n1zXJXtFgv2tPC62KX23eolkMcrurkNG/7nygsgYqAG2jlI/2lfB/wzfw3ovw&#10;RsvEvh/RvDkzbdP0vU3ktb6FljR47mG6j/eHy4wiuXYx5JUZwQ8Rh8hWJc4SlGk1ok05p6esWurT&#10;kn003ClUzD2Ki4pzT1b+G34PyvZ/M8Itv2lfh1p2unwr8SfDuo+EdRFybf7N4nsGgG4HDYkIAIDD&#10;bnHX3VgO+0u88Fa/apeWDReTKgdJUIaMqQCPmXjkHPpwa6n4y/tF/Dj4zeEm8LeKvgrZ67bXRYX8&#10;PipRcGZT5fKvF5YhB8tS6Iiq5znlmJ+dtf8AgTZ6fr0viv8AZ68Saj4GuZTJLNowvWvdMlldmZ/3&#10;UuWjXBCjDMQByWPNeTVjTpSfs5qa9Gn+On4/fudtN1JL3o2fqe5r4Ss1QSxRLtIzkdDVmx0KGORS&#10;ij6gV4TpX7Tfjj4UXy6N+0B4OfSIpJwkfiTTQZtMlJ3ffOC0JJZRhuTyflFe16D4w03xHZw3+lXU&#10;ZEqq0bQtlJQRkFSOMH6nt604Si9Opep1Ol6TGrKxQDA/Ss/4j/B7wN8U9Bk0TxhoEN5EdrRu6fPE&#10;4yVZGHKMMnDAgjOQQeavaDrYZsTfKQcEdxXS20lvPFuRs+3rXQopqzA/Pz4jfs0fH/8AZG8Rnxn8&#10;DtUOqeGEm3XdjIoLxwKwcRtGTiRR+8AK7Niy/L5axvJJ6/8ABP40eH/i14aXWtHfyZBEss1ok2/C&#10;HrIhwCyBjg5VWU9VAKlvfpNSttJ8fWD3wtGsnmWO9S+UvCYmO1y655ABzzxkDg4r59/b4/Y01f8A&#10;Zx+IjfFz9me8u44IYU1a+0TTo97RQs7gz2wBIlICsXgIxMjfKDIrJdYPBV1SdajrGLtJeuzRl7SE&#10;aihJ77fI7xbh4ZRcx7WUjkYwR35NbVnMk6Aq2cDJ4rzj4R/FTQ/iz4Ft/GeiqnyyeXqMETblhfHy&#10;uuSSqPg4DfdZWTJK893ps8cCq6HIfp7Vlo1dF3KfxK8VaJ4E8Fal4w8ST7NP060ee6CkB5EUf6pM&#10;so3v9xRuGWdR7V+Rv7Zn7THxJ/aI+Md78OfCVxPcarq159imRZldljbITTYdmAsKb9jnAMjhi2My&#10;NJ9s/wDBXH9oo/CP4L2fhDRb2MahrExmZI7pDKnl4EIeIo/yFy8ys2FY2LJyWO38+vgt8MdV8EfC&#10;+9+LmsW/7/xHaHTvDHm3CxxeVP8AuZp/M+0xj/lqtvzhke5Z8ERNj18EoUaLxE11tFPrL/gb/f1R&#10;wYicqk/Zx23foXvCHw30TQ7G58MeGdV07VNF0u5eDWd/E2u6yqPJFbCH/Wm3CwyMmQV2q8gWSQRx&#10;qzwR44+I3wT/AGi/A4+D+ivN8QjrlrLc2k1zAsUjXLbE08lW8uISJKY3G/5RIWyhIWL0XxFpyfC3&#10;RbzXfE1rLe6N4M0+W5u11JDPHq2rPKItpaa1mt5Xa63o4V1bbFE3yvFLXpX/AARv/ZyXxRrPiD9r&#10;n4s+F7vUZdQ1Kaw0cw3LWchE+77fexMUUr/rBFHJFKCNt1HgHaR15a44lSr1NY/i2++3TVr/AArZ&#10;HNiU6doLR/kv6/Xue2/ttaUnwj+Jem/G3Smgk0vXnk+3mS4jcC5ijAuPlmMmUNvCszKka4awCZJm&#10;IPuP7Nvxe0340fC670aXUUuNb8IzpBeCOQuzWzqWgdm8tASYwV4ySYCTy2Ku/tg+ET+0B8CvGOla&#10;Do2pPfxE3emQHVoILm/uoUjuNzyNvWJJHZ4mLcsEk5AYV8kf8EnvFeu+Hf2gpvCOo3N3dW2taNJp&#10;sqxXSzRyz26tcQzysnyybLZHQPwd1weuSaJ0PaYecF9jVd7d38v60K9qqdWLf2vzOs/4Km/EC98C&#10;fs/vHbpHLZ6lq0EN7lfnEUSS3YCnoG32yjJB4zxzkfmL+xJ4Zv8Axn+0Po9oNDh1IPe26sJIPMWK&#10;Pz43kk28bgIkmLDIygcd6/TP/gsbbf2F+zuLBG3lvES2hBON6vbXcZ9f4XY++MelfCP7FVhqfgDx&#10;Vq3iPSomkvl0G+l02RI/mjuEtJijY5yNzKv/AALHetsvmqWWV4x+KV7fcRio82Jg3sj6G8Fa94f1&#10;j9ovVvFGkeMXuWttJ1HUtJg1aRrKPSL65litlRlVWjDie7ljMgDfvHuH56HitS8bano37MXxU+KF&#10;3qCTaxrV+2nakIoVjt5Y4oI4PMjjG0oqz30MikHOfJGNqsDt+GjpWhfD7x5o1vDHa2d3qENjcW1n&#10;zcCyUTyjypGyVZ9jMR/00duqgVxH7SUln4W/ZU8O+FJ7PTwkmpm8uJvKCv5txLclizZ+YkQLjPoP&#10;7gNcuHwv76KaurxVvJe9+ZUq14O3Zv5vT8j0b/ggH4FW5+Knj74uXmqQ2cOjeHLfTZIJpURHS6n8&#10;0yFmYZKfYwNqg8OWOAua/UifxRY3FhNJ4eK6pLASnlW0qjc4/h3n5e9fHX/BKTw38Pbv9iSCb4Ye&#10;OvEum6//AMLIe58V2el2NhLYXdvFaxmP/j5heXzozINsicKs8y5yxI+v5/DdhdxJr3gO6gtbooPK&#10;Qp+4I7gquCM8ErkA7R0J3V7uItKfOnv07bq34X+djigko2Odj8Uat4gjmsL120l5TsjaMZZSeiku&#10;OvqMKcng5rLtbWTQtSaXWJHJlfYbiRmkE4wOQSSc4H3D1xx61u+Jb3RtS1d7CS9EupxKqzRWdsdi&#10;qXwcsx2sF5LDcWHOME8yaPcTQXv9l6qSsv8ABubIb0we/sfwPORXA1J7mt7FWK2j8xhp9tKYhhgz&#10;JtU57pzkEdwR7DoRV+0uI5EWOXa6E/K3THH/AI6awfEPhHU7TXf7S1DULu5tZCm2GWYiNSrbl+QY&#10;UEHBDYzkDJPFaoMkqh7Y7pCOY248z8+/vTirbivdiane6roo+zaBpds7TKCl/duWDS5O7dGoUE45&#10;4YZzx0q5pM+rTvPLqVzE0rsDERFt8ngfu+OSuQTySQSecYxS1DxBbafp3m+IWsdNtQ4W4mvrvkjI&#10;AIbKqjHPTnBHWrGnX1ndpFcabqMV1DMu63nhkDJMnqCDg/hQnZ6Dlcvpqtmrubq5ELxNtdDknON3&#10;AAy3AJ47V6J4n0ZdV0bULJWZXvNPkt853ABlYA7Tx/Fn3wM9BXm+pNfSaVLdaPDbNfiH/RXnh3jI&#10;zgEblPc4+Yda9D0nVp5/C2n3uqgfaZ7OJpo40Iw5QFsAnI5PQ152Zq6g35/odOEe6Pz9/Yp0mw0r&#10;9sH9pHRfF+rCOPWNQ0vUY1liJEkE8V3JGvPADl7ePr744Ar2p5tHsPCvhXxHq10t/cw219YrAx3Z&#10;vIbbCnPJ2mfg+m3tzXkf7LtpDqf/AAVi+Inh+5jdoNT+Edk4srljmWeKKGCGcEf3HKsBnGWAxgV9&#10;G+C/gx8L7n4XeHLDUPElx/a2naPr95qlxLOsSPcC41USDczHaWb7EFRVO5X6q2MqGFljqyX927fS&#10;3LFW+/te/Raa6SrKlC9uv6s5/wCC/iqPwV8YtG8L2enOs3iO6FrqEUgJNq8unXWpsCVJGVa32EnP&#10;+sHqCfePiDA8ng/UFBwscHmsDnopDnp7LXnvww8PWf8Awltz4uuNOto3Hjq6SzQOCys+kQI4G4lw&#10;qCDYCWOfNbGcsT6T4nimudA1G2h5aSylVFx1JQgcd64Z0+Sailb9dX/w3yNoy5on4tftT6edI+O/&#10;ivSL27YveajqE4Z0YMC0skiDknOdu0Y7EHA6D2P/AII0eO7Pwpq+u3V6iDHj/wAK3KsgIJMMerZU&#10;YGOQxP8AwE9689/4KB6Hpml/tG61fwXsnnSCJnVyWCh4IB8gAyo+dz1OSOOuBd/4JY+CPGXjr416&#10;zpnh27mmsdC0H/hItVtY8AFLa4jtvM6/8s476ZiBzgdzgV9plXLPBU79vxX/AAUeFiVFV5X7n3N4&#10;R8TaffaTJd+IctcaLp82tb5cljc3Wl3UW38Ht0X15969D1rwv9h/ZZX4jaD5Ul5D48ktAVdt7uxs&#10;rmFAcHhSZgfr6Vyf7bfw7ufAXifxHcfD/TGs9ItvHGj6DbLFKHLAanbSS8HLACMn72RiXGTg1q/s&#10;t+Ntet/Adh8GPHOtJDb6bruq63PPdMnlSvDGfLQfLu3NGgVRuIYlQFUjnlpUIzw9anDvovSSaR0z&#10;netGr8380yv+yL8bNIb4k+I7TxWV/e3vid7G4dm4iszrFmsRUNj5x5CgEHOAOBkN8tf8FjNJudO8&#10;A+AFvbfYyeJ52ldsYEd3b3d9GTkDqlwh6gHbnkcn6M8CfCa50u/8O6L4Xv3g1PXL7VbaW5hmKODf&#10;3lzvUkc8ncDk4IYg5B58O/4K1ajPq3wps9ZuIngW08Y+GLaKJnB6+GbiLdkdmWFJCDng569OmMYV&#10;adOoviSkrW6WXX7zK9nKK20/NnwD/Zz/APPoP++l/wDiaKn/ALPvf+fYf+A70VGguWJ+mvw/v5Vt&#10;tP13xJo73Fz4S8WS6npVgEIkaCUGzaUL1/dmeDg9pPQYr0H47fFf4AeAPilovg2J7m80R7X7Hotz&#10;bXcUsL2lvrK3ayhhkyIbMqvr5jDJ2jB8f1DxpJ4x8X2Xxc051hz4d13T54IwwWS7mkt5FO0ZACpF&#10;HIucfdbHSuj8ffCXwXqFroFs1nePd2fhK2/sueVUUSyyabI15sAGDi8sDGpUjHzK3zDjOhJc06bj&#10;st/mv6+RzVJwjh1O19Vp0vZ/8P8Aeem/Bbw/8O7z9nXWdDe7t4FsvEGqXQiil2i7kbSdTvIJhn/n&#10;pPdRn33j1GPyF/bq1KWb9r3x6fDEFvNYR6sba0YPIfliRY8qyn/YJx+nFfpJpllq3gL9mXwjAmpE&#10;Xn/CHW6XF4Y/3ZubSG1tIjk8HmHofocivyl+IfizTZPiX4klntZTLLrl66zqN28/aGyevQ/XtXbh&#10;ElF2j8L39VFkVZR5o69P1Z9Qf8EeoJdV+PmsWl5CqTy+D7pYkdgx3fbrBQwIJwMOfb5vqB+vmkEt&#10;zgA9vavyb/4IwaBPrHxg1z4g2yzR2+m2tvZMkiDlrq5ST8sWWPz71+s2jJ+64HUdq+XzWXNjZHvY&#10;G31dHifjv406p4L8Y/ETxT4SureVl8EzwWtxJIGFrcwahZQHcp6ATCVQP+mj+9YfjSz1X4Wfs2eN&#10;/APw5iu9R/4QbxvfWei+KLe5DC9juVh02WEbfuJHZQFiclcSKoxgV5b8YZJtD1L4i+ELDUYz/aGq&#10;6hp9sY06fatVe9YOzAYYTSPzg4woyQBlPFnxA8ffDP4VadDoS3McGpwXViummPbBdXN1uZjuAJLk&#10;W6KASMCL0Y56MPXjOk42vaFr/wDb3/DeehFSNp+67e9fbyS1/Lr6Hjn/AAUyEfhD4D+CP2Y7wnVH&#10;0T4nXdlFqayAPdRaHDdrIXfByVOpjYWzwrAnAAH6K/APw7pXhT4a2Hh/RbdYrazM0ESoAFCRStCg&#10;AHGNka9hX5u/8FRPFvhn45/tD/DfwR+z/oLR6TrXiPXpPDti18DJcS3trptik7M4+UTzR+aVxwHY&#10;A4UEfpb8HbW7tfh9YreKQzRtIueu15GcH8mBrnzOanKDi7qzt8na+uutuupeFUlF8y183fz9Pu07&#10;EmsWM9xrdxPFATwoyFJ2AAD+eayL61mjmFqEYSNnZ7Y7ke38yKi1v4uz+HNauxefDrxCsVtcPCNR&#10;t7aCYOuTllWOUy7Tt7JnpkVpWGsaf4l0qPV9NS7EciKYzfQTRyHcN3ImAb+L8OR1GB9xhaEoYWnH&#10;+6vyR8zXqKVeb83+ZkarGI4vs8YBAGRnkk/T/PWqSwG1j81iNxPGPSt+408SMqMCSD3pJNFs2hBY&#10;O8zMQUQABRjqSzDI9hWzi0ZK5yk0TvceTb9M5csOAPT/AD/Q1R19LW5tjDcxB4gBsViWyRwD79vx&#10;robrTBZI1uWG8/M7A5z/AJxVGy0mbULp5vLZkjGAmzAJ/wA/zrNxfzYr3MTwl4J0bwy8+qW1jBFd&#10;XK/vJYoAp2ZyAcdfx/TpWzPc3tvZyXkEaNME/wBGV+m49yB26enp71cktg8ht9nyRnL8nqO1V76G&#10;W6uPskZAX+Nypwqf4np+fXuWSFqSeE/HWsanp09prmjrZxCUogt7wyJLgdfur37cjI/GuS/ak1a1&#10;1T9mzx/o0nkxifwTq8Vur4/eSCymbao/iYBScDsp966poWldLa3wqAckchVHf+g7Z+lcH+041wv7&#10;PXj64slAa18Ba1JEdm7AWwnPTvkDGKUnJQa8rArOSPy8/Ze+HWr3vi7xhrEGmSzJp3ge9u7oxy4V&#10;dksAUEqflzIVAPY7fWvQ7nwH4n1v9orW9N8PaPdPcT39r9rskhCyvE2oaq24qTzjarEEgYU5Ocio&#10;v+CYnjDxVqHxo8U6JDrMz3GvfCPXtHtoI7eLbJcXU1jbRow4UxlrhQzDkAEgZUV9XfDT4Qx+G5/E&#10;nxf1rRrae+1Ce2jshIshZ0ePVZSy4cEsHv7c4wVygBwMqfLnTnGtyq19Pz/4f+melZTitej/AK/A&#10;+Z/H/hWw8LfBzxD4RXR5bmTUPDkd3HMcP5H2cWrMhC85xeuQCMfuyM5xV/8A4I/eELY/tI3SyqVV&#10;fDUvl/OWzIJrdGOcA4wcgdPmxjIyfV/jN4C1LTf2f9X8eT6eRp2seBb821wEOBNZ2drM8T/3ZGCo&#10;cZzg5Ht53/wRk8Vwa1+1feWT6eImTwZckJvDAYuLf34+bPb16EGvNmpVMBUku+v9fcb4ZQWJir9v&#10;yPQv+CiN7eeOP2kb2wkm0+KLQo9P0+KUKX8yPy/tbq4wQWPnXKY6YCgjhs/Vf7Ivw8Pwx+AnhTw5&#10;f+D20bVLqJZ9X0mG488JqVw+ZthLEENKxIVWK5fCcbRXyd+0n4Z8K654/wDEWn6/Jiy8SeNNU0h7&#10;yzuI2ktZbm+trNHK7iwDDUlILALhmwTggfdQtIfDWmWPhfUtHsdRt7W0t1YX9sk6M8RXaTHIpVhl&#10;AecjIHFceVp1cdSg1otfuV0duNkoYepK++n3s9f8Jfs+/EDW9Ms4bH4h+FGvpbeNkt73xDG9zPHg&#10;BZcWyNGQ6/MCuF5GABwPgn/guR+z74r8RfAGaf4keG9O0zW/Buq217BJJZK9xNp1wn2YxLcKSCpm&#10;lDna3lnyArDdGa/Qbwj/AMFDr3TtGTRr/wAFWF0bELATb7rZWRYyAAu0r97acoAuAygDjHyj/wAF&#10;CNT0f45fBH4m+Ndf+G+jWAm8D3r3Q0nTRD9ontoprq3mcg7nkSb5wzEnOPpX6Hjfqrwv7qTcvu/P&#10;r6M+YouSq6rQ+Efg/wCM7nWfBXgnxlqvh25nub/w+LHWJHRroSQ2s62ib1VAoSVrx5nDAKFRW3HY&#10;+/mvjl4c1HxP+zjr/h/xBqO670W4nivdattuRaohd2fdKRIst9YwxxudrEyBANxyeW/Ziv8AxXD+&#10;zJJe6bYm9/snx9eXENibpo3u1TRbqRoCQ+dvT5f4jIRj5Qa7/wAZWupabbfEaHQ9O064sIb63a6M&#10;VoftN3i/ttRuI5FJO+KNbi4YZ4YFR0GK/J62DlhcwfJupX8kua34KSPsI11Uw65uq/S/6Hc/8EVP&#10;Hp1L4WeJPAOoa6WXTL2CXT7GR1LSsxl8+dMDfsCGzjOSVXauAAefq740/FnT/gl4Lu/HMiGfUp2a&#10;00CwQM7yziMtLMIkVpJUjUgERpIcnAQ5Ffnp/wAEZdQ1JvjdrumJAwUaDLKIUbzHkdprcYXaOeY1&#10;wM544619g6lr8Hxo/a61Oy8LWw8QaN8GdI8waNDfNAb7WVZzHGIrmMQq5u45NsvmxYeyQ5ePmnmF&#10;CX12cYd/zs/108zbDVEsNFyf9I+d/wBouDxn8H/CafBPwzqsWh/EPxtaJeePPF1pebYrKFxJJZaE&#10;1zcEsFkEcxkjVII3eQYRYppEXb/4JQftseL7/Udc/Zc+IN3MmpfZ18i0nRowWjlEsjJBtDRhlQyM&#10;DhFYEqqm4NeJ/BfV9a/ar+H+peN/HGtka5q3iW7t7+/kS1sxNqUssdzElpgEybleEuoMRxC6qSJG&#10;Lef/ABEk1n4KftDeAv2k/C9tbmz1XUIW1GUpKlgt0ro5Wd9yszFgZyruSVCNuAxt9GGEh7+Ek/fS&#10;dvVLb0aVkvJHOsRNSjWXw/o/1XU/aS31J7NnIfbuHT0rP1DULnUpDGuUjJ+eQHJP09aqPqFnqlva&#10;y6bcRzxXMCyQT28okWSMqCHVlyGBByCMg5rz344eOdc1C+s/gp8KPHOnaX4h1Eh9V1CeQM+jWBKo&#10;ZsEgJK7yRpHuPO7IGTHu+e+E9hTsh+t/GnVvFXjGf4K/s7eH4/EPiu2vEh1CaXeNP01yCW8+ZQQ0&#10;iADMa/d3fMQflPr/AMH/ANg/wl4O1ZviN8atVPjjxS0jvFeazBFLbaeNysqW0ZjUKFKghiMgnICm&#10;rXwG+B/w8/ZjSL4c/DuaC7sNMnlgOroq79SIcj7SxBOTIfn6kfNxxXp3i7xpa/ZzBHcBAELO+7gA&#10;DuewrKStUanutDJuU0mtmU9fi0tQRI6jPQ561xWuXmgxiSSe3HHCAjlzg4A9zggZ71w/xb/aE8M+&#10;BLiHTYp59R1DUS66Npmmxm5vNSlUEstvAOXVccyEhF5ye9YOm/Az4yfGpTqfxp1y58LaLOoWPwro&#10;WosbyeMbGX7Verhk5UjyoQvBOXPShRKuthvi/wDaW8AaH4im8DeEbC48Q67GR5mkaBaC6nhyQQ8x&#10;JWK2XBzmV1JAOASMHqfAHwh/aD+L1rD4j8ZeNPDHw/0KWbcy2V1Hq+pqqRBiMO0UCGSRti7Y5goR&#10;2PDLjY8MfAvwH8PvD6eHPBnhyw0bTYCSLazgWJAScknHViSSWOSSSSa5jxx4j+DngjU4NC1nUpLr&#10;U7xlWx0bTke4vblmO0eVbwhpZBnHKoVA5JABI2hyRl7yv+H5a+uvo09SJXto7Hb6B+xP8IvE+o6X&#10;4k+IHxd8XXEly1q+peFNS8ewxyCQSNvTbpzwWrQFWAKIrOUQ4cuwVeq+J37NX7LF18LNZ8J/s/8A&#10;7GVk3iGxjt5I9S8S+FZI7S8d5Y3lEVzfjLskbc7wqtv+VmKOF8L8Naf8SPHXi0eHvAXwa/sCZIkl&#10;bVPHGqtpcZR2IR4dqyidvlYmHekyfJvRN2R7L4a/Y68b3vhWK5+Mv7S+s+Hr+58wQ2fgvw1cXCbw&#10;szjdLJLcxkFId2cIA0qR53ugf0sM54inOlSox95O7lyq3nGUrKL9N7aI5KvLTqRnKo1Z7K7v6pat&#10;eppfs8fBD9jv4V/DVp/2k/g/4D0+9vLyF3H/AAjlpIIXnZYY4VmWNo5MFHdgjHylJZgEG81tV+EX&#10;7Mz/ABFutV0f4GeDZ9DfVo4pLZz9lnSOORIZ2W3iTc5DLKQVBjYYYMyEMcnwd+zHpnw+0/V/EP7S&#10;/wC1H4r0jSrG2N2+qRT2jwRQgHcpeK2IL7zGiR/6xy2FVzSeIv2Ubu7+K0WgeGPiz441Pw9ciH7P&#10;rZt4Jbf96Mx7XEHzqylW8xQY034Y5VqqSr/UKUfZwSi7X052/wC+rt8v/bqW/wAkvY/WJvmd2vPl&#10;tpt5/M7P4pfs8/8ABPr4g+Abu3+DXw58I6r4jt4Yn321pJKrMXVAyxndvhaUvC0y5jiaOcM4aCRR&#10;T8Gfsr/sCeEvDtxrHxm8E2ng+/ha2ibUtC8RXlpb+bO/kR/vYJFjdy5O4OGVFUSSbVCtXF/EH9mj&#10;w54xtNv7Mv7UuteLfsWsNpurpZQ6fIbKePz1lWUsg8rDW4ALqquJUZGYEZfqP7OGk6To9lo2g/tR&#10;CDx5Lp326Twdq2kzQ3NxF++BWPZcpkBoH3SRpLtBRygR1J65Vaix7rSw1L3Y6x9zkelrr3veevRt&#10;/K1ueMI/V+X209XvrzL8NF6qxT8Ufsj/ABTn+IWjJ+z18S9ZfwxePtu5fE2qW2pLabblo5QI7mK3&#10;uJIigWRHjc7udpKMjN5Za+Kf2k/DNjBqvi34CalewvaRvdpp+lXVjf2kjIJDBJp+oIokdASsj200&#10;sW5QUZlcEd9b/C/4/wBldpbt4S1rV5Ggluo4/C2vSXxtoImjV2nlIjgSQ+YClvFJLPII5CsZCZNO&#10;313TPG11L4f1vxnrhvLBz9p0nX3uIri2wxQNJBcBZYgSh2s6qGxkEjmvFrwSSk4OLf3bbJWsu/Xt&#10;oejSb25r2+/5/wBIyvAfxp+FvxEu5NItb2FL+Ek3GnPC9vdRKCAWe2lxIqjI5AI5GOortbfRtGuI&#10;Rd2gSSNmwHTsfQ+hHpXPeLf2fPA3j6C2HizSY7t7eVZrG+B2z2zggrJFKpDxtwMMpB4rk5/Cvxt+&#10;Bai8srm+8Z+H4kPmzIy/2rZRrF3UgLeLkdWIkxk7pGwp50tDdNo9Om8M6JqlnLpuoWUU9vNGY5oZ&#10;owyOhGCCO4/xryjXf2c/FXwl1Gfxn+znfEWryvc6h4Lvrj/RLljlibZiCbaQ5IGDsOFBGBx6B4A+&#10;Jfh3x/pcOpadqcTrNgJJATtc4GVwfmjcHgxsAyng85rp2uWXMcY+XHc9aco6aFXuedfCr4zaF8Qb&#10;K8ayN1bahplwINW0vUYPJu7CQjISVMngjlXUlWGcMcHHoGleN1tVAMmBjGM9P8+lch41+C//AAm/&#10;iS08XeBmg0/xfbgW2m6iYwBcozDNpccjzIWbBwSNrYdSGGaxPh14+07x5pM11ZW/2e8s7j7NqNm8&#10;m7yJtiuArgbZo3jdJI5F+V0kU8HKrvTnO2pF+532v3v9pzG5Rdw2818V/wDBX3/gp54yvvj9b/DD&#10;4P3hl1CN7L7HYXEpaC3lt3O1pZUkLS+W0fES7NtyJnYMUiB+p/FHi9vBvgfWvF62Qu/7J0m5vjaN&#10;c+SJBDE0mwuVbywduN2Djrg4xX45/BG98YfGnxd4x/aI1eZr/Ub3URYWv9qXMMshubk7IVmEqOLr&#10;EZbcTGXYxFyysN1d+Fm6OGq1Jv3Fa67y1Ub+Su7nHiNakVHfXXsup94fs+/F+LRdbtfivdRWFvZ6&#10;7rlzoPjjQtOZFttM16PDXEFs0pVpEnVBdQhHnxuMYlWODB+nbgnR5MQXSTwpiSOeJgUkRuVZSpIw&#10;VKsP94AZNfnN+ybOvw8+JN3+zTqurxWqfEA3Wn2k2p3K6dcJrFmDcaffxhSHdDKFsjb+bErtcy5b&#10;c7wj7L/Zy+MC/Fn4ITR6jBLZ6x4WvW0q/t7pJElMTx+dCxjkG6JVPnRBDl18nBIPTmlRi6PtIbb/&#10;AKX+9MIzalyyPhb/AIK4+PL/AOJH7V1h8O7jVgNN02xtIhPYq8kaW8iq8juse8ySRO10CQpKj5QN&#10;wauk0rUb3wf4u0vQ1aS2vPCnhe4vdTh0tUjtG1QRIJkaWRYo8yTX8chPmIi/Z4yWGSE8EvtSuPiB&#10;+1He69qNha3kGuaoo1jSjdgFI9QURTxx7W+9uumAUEgOTu7g++/EHxP408KTfEHxB4itBLa6U1jb&#10;aLFDr72/mGGS+ulWORfmCvGbeaSNSGaOaQAjC42x1JzpUaUdUovstZWX5N/5mVGfLOc/P8tf0R4p&#10;+194putK+HPhjwPaW0sMniTUJtdvmiv/ADFvIUSO1sZDHJJJKrPaxxyNltpd26kEL+v/AOyj8N/h&#10;b8Avgd4N+AureGfDk1/4Z0lDd3kkIZ5LyTcZZ4/MBIEkj3BHK4BICgEhfypsPBs/i/8A4KN/C74X&#10;+FdJM+m+GP7FDRahMsyC1s4VvblZFIIEggjKtHyWZMc7gK/bf9kCP4c+JvEWq6X8TotJtzHaibQZ&#10;/Fl88toLhgN2bNVSJ12qu5nuRuOxQmVJH0OWYaM6FCjBqLneXvbe9qvuVkvuPOxNVqtUm1fl0+7f&#10;/M5zWNI8ALqtxLpxRZtSsY45NOSACAwxO4kcFVGHf7UgbLcrEmB8rGvhT4aeD/FHwv8A2mhca34U&#10;03wroOn+LLq5kmitkQJFa3JOxfL3ysJLOK0VD9xjJj5QzY/WD4x2ngzSvAtzZw+PfhTctOy/Y7Tw&#10;v4FkjuGYHC4li1MrGQGOGcMo5Plycofzb+Inw1vfCX7S/jfW7o7/AO3pXksXgmWQCSaHRI18xSQU&#10;KpFdfLnI2q4GJDi8wozyjF2unzRa3T/J/d6bEU5xxlBOzVmjmf8AguZA9v8ABOxeG2chvFdpwn8R&#10;+zznr2z6/WvkL9hv4aa94+0tL+2gZmttdmhcxxFi8P2cSMGA6riA/TPuMfaH/BY7XtA134A+EPE+&#10;q2c6WOoaxZXMUWwb1MlpdsFOfQMtcr/wR8sNO1vwxrq6TYw2P9nXmtXF/qN4vltNby21hAYd+4qW&#10;Cy4UYUlpwoJLLjjwi5cuclvd/l+ux0V2pV7N6Hifwm+GWt3nhm41xI2lSWPT5cYyv2i4itl3A4/h&#10;S7fGOof1INef/tbeA9Vsfgt4TtvFFoYluJbeQSFvmMa25kGeecm5c59/oa/UD4S+CPAniD9nfwB4&#10;Dg8O3FlY3euaDeahqU0SrcTlbHw9NMPMUMRGm25Knn5SMoXBFfJv/BUbUPhX4n+BXw08X6Ml9HBY&#10;6botrNG1lgl30nax5IVwZLZuTjOOgxx3w/d4q1/tW6/y3T9G9mYOCdK/l+tj17/gmHpc3hr9iTwn&#10;deFTFbW9zd38mpyQ2oMu8X08Yf5uMbERTlcjGeAcr9O2sn9lxDWdNAmLJm6gTAEv+0o4Ab26E575&#10;z8s/8E5deuF/Y+8Oz+FbGIA31/FaXOoBiI/9Kk5ZFboSWAww7Z5wD9H6bJfWltDLdldrqPPMKkIk&#10;nfAJJVSegJOOmfXKTcakovpcUdYpk/jOzsLu8h1+AR2N0CscRuJlUzu3AT039hydwyp7EUi1n4kt&#10;khllkhureQESQkKyHOSATng4x7eoIBFXVPBek2OuN4qhtEb7VKPPkWIbkfs24DOCR36E9egFvWNO&#10;k06SLxBZquC2LgA4JLEAYHv/ADwcHJIxtJ7ovToc3P4j1i+8R3Om2nhiPaSiT3d/eMZpVU/MpQLg&#10;HBO1t54IOCOK24t9ldiCRi5K7omHG9c4/wC+h3x7H0FT63pz3tqmvWEjM8KgsqqP3kZOSeecqMn8&#10;xgkjE9vaR6vpqPGv7xRuTqArAY5/P8jTinbQGzn/ABB4K8Py6qvio6PAZZTi8nEa7xwAGyecHABH&#10;Pbjqa39Ktbf7N9ltFEa53AhRgP6gD/OKdpXk30LWctuCMMksbAHPZlI6e2Kbp0UmmX0mmTSHKYZW&#10;ZuXQ9D+ByPfBNNRQixZXDhyssRQhyCp7Edx7Hr+Nd/bsf7Fs5Ag4hjPy554H5VwmsAaciasy/IuE&#10;uWLYwOzEk+vHQ9R2FdloWqRa74VstRsppliaMKFliaNvlJUgqwBHT2rzM0i40ovzOvB/Ez87R4ov&#10;7P8A4Kua1Boira6rb/DuWF7mMOpl8i1hmaL75Xh442HGfmYEnCivrP4U3WgeKNQuBrFg9ppOgeNI&#10;IPGguwY3/s+fU7BpnGOceZPsPGcRuO1fHms6PdaX/wAFyvCtprGrvb6X4o1fW4JWY7VWJ9HMRb/a&#10;O8HqTyB7Y+zNauvD3jXw98VfG17ePaxazfG906KWIobpbjULWbyyh64+0zPgk48sjtx34GjGnTpV&#10;VZ6J69NJX37NdNtPIyxFd2nBLr+q/r7ip8XvAvi+18deGh4Evbn7Ff2nhXxZ5rAEtFe6/bSXC8Y2&#10;4hMsXIztXaScZr3JstLtYErn5hnrmqJuvh7ffFpYrXxabjR/DHhq40lLm9C/NHZWt/qDTFwBjlLd&#10;iQAME8EYFXnYPKH9Kz4gpOnWi0lZ322d7S0+UkisvqSnBp+X9fgfkz/wU98L2PhL422+uXEUE82v&#10;6QWkSUOGtVjCxqVUNhmLDO4jpwB8pNcV/wAE6fjRdfCT4261YafbR+f4z8Nf8I+kSFn2JJfWc0g+&#10;Yk52ROc8kFcjnr6r/wAFi/Ct9b+PdG1WyUpEIbjT0kU4LbGMu3kEcAE/Vhj1rxH/AIJtWHhG5/bS&#10;8EW/xI1Sa20fbenU7xVLSW0f9nXQ8xeGJKg5HBJIHXpXqZU4/UU0r76fN6HHjE/bu/l+R+sHxS8f&#10;av418G6HqHjPwsIIJfFFxrep3ogIF3JFFYZkDYwThfNI/wCm/oebfwf+H2h+J/hx4m8W6tNFte0m&#10;a1ljlUNFIdJ1hFB2gMG8+2h+TOGLDIYEVxP7ZvjG08Sfs7ajp3gAut5pXw8kkxD8oNxe6Xp2mjAG&#10;eVms52JxzvBx1rG0PR/GGgaB4g2I9zaQ61DfTp5pO23FzbttA6ffK9Ozn1runLDxxsp20TTsvIiK&#10;nOmr6Mf8DPjm/hv9oGGHxdbvLDpXiPT7fDEk2/kwafqUvHqftE4xgnLHrivJf+CqV1oXjT9iWfx+&#10;AWu7b4qeGreOFcgzRWmkT6e5IGON8B5/2/evUpvhzaafrWr+OYQqtrvxEvb2IMp/1fl2kIx35jCf&#10;mc4FeWf8FQvBGpeAP2bPip4L1KXKeFruwmt1Y8kp4gW3DDHqJpAPoD1zUYV05Qs+l/xjy/g9bEVe&#10;Xmut20vuZ+dP9r/7EX/flv8A45RVT+0Y/wDoIj/wIi/+KorHkpmvtPI/Rnwro11rfxB1LQdPlmut&#10;Ju/DGhXmjvaDfm8nW/s2CrxglZlOeQTEPrXmn7T/AIg8e6N4w8YfEPwROiP4S0nRXnFrK+57u6dJ&#10;TkNxuP263UkdRkdME7PwC8S6xZXt+iX89pb+BRdaXdzIhZ55LW7s7iGaMkZLL9sudvfGMc15DdfE&#10;bVJ/2gPFnwa1ibGkeM/FU+lw6ifNO2cMi2TtkZcebBAcHjpgAYFbYWhapWk18Nv1/wArnm1W1Roq&#10;O7b/AE/R2PsD4/fFRfC3wU1rX73R2m0nwtpcQtraJGcGK61WdVuMYypxcWxG7gMVyQDgfjp4emfx&#10;b4pAvdUhhnvp9xu7jOxGZss7YBY9TnAJPIAJ6/o5+0h8T/t/7HR16fUZtNOp2Qi1dbguPPb+yJL9&#10;IJOjSKtxZwjHTcynHcfmV4MttZ13U/7L0TSbm5uHRmCafC0rYXLEgKN2PlGT2GelVgLvCSm9G2/w&#10;dv0NasOeuoQ1sor79f1P05/4Ih6LJb6n40iMK/Z2uNMHnI+VeSEXx7HGRvH4Y96/THRoHZAIySeA&#10;BXwJ/wAEf5tC8CfCJ/DnjfWYdI1SXxFd34tdaP2WaSKW0tEUBZdrYDrKuQMExvjoa/QDw3eW0gXy&#10;J0kBAwUYHIr4rG1Y1MVOV76n09CjUo0YxkraH5++MbvU/iHa33jp9Ka3Gsa99se3lyGit5b1Sjc8&#10;5CyIePfjArr/ABPqms6PpWgaB4ztSsOh6taa/wCGTzmVXu5ISuf4lM6XCj1K+o5h1b4m2dzpsVn4&#10;rmFzNNe6Wlv5aEuLS2s7vMQKjAUIkGMnkomOlcZ8c/iH4n13X9C0S/0tG0vQNFvoEulXLI8F/LqM&#10;KtnkN5stwOMjAGPQXH9zG8WczSnJX/r+vkeCfEzRR4O/4KE/B7TbcpG9l4T8P+ZgcRzDXGDMoPQ4&#10;QDj+tfrf8OJR/wAIPpaBgQNNtwGwM/6pa/JPVbHX/ix/wVSPhfUNTSKPw1/Y62zKPlWGC0/tUrux&#10;khmWReOpcdBmv1qudc0Pwlot3ql/Kbew0+1eWV9uRFDGpJOO+FB/KjGp+0hHryr8dUa4f4W/M5a3&#10;+KPhLxZ4gj8Cs8MGpS2huJYbyb7KqqMbgz3IiRWJOAu7JzgclQbOnfFf4d6jdnRz4gihukJVYbgj&#10;LH0DKSCSe2cn0ryzw/8AtU/s0+NXSc+HfEFqkiBobsafHewOrEYINq8o5OOoz6iqHiXRf2SPGdy8&#10;Oo/Eu40q4chz/bNtcWBORw379FypHQjj+v6/Tw2BULa38mn+Z+XTx2Yud42a63TX5HuV5cWX2B1u&#10;9TFqLpTHHI0hgfkYJU5BVvQjkEcVyPhr4aW/hvX1Om67rcltAhIhutdupo2z/syOQQMdPf3rzLR/&#10;2ddA1RHPwK/al867gJEy6P4uhYbeoDLCwORk9fY9q7Hwp8G/2o9Av1vGum8UeRyyT+GzIxwcfNNa&#10;ETY3AgkN696zeCvon+B2UsfKb96H4nban5pkMVucvKf09P8A6/1rDk8T+LfDGvLZ2/gSK5sUlVYt&#10;Qgv188sQNzeU8YVfm3DiTkD3xXC/tB+KvjZoU8Uvw60e9tLuLT4pGFppkkMQvC7edBNHqF3cl0RF&#10;QRyQiIks+9OjCl8PP2kfimulzf8AC6v2ftdM73qwadq3hoxXEMb/AHnDWqgmUlcEYmXb3zmsFgZp&#10;t3T+f+Z0/XIKfK0/W2h7JceUsCzrCyNKd8iscsWPY8nnJ9cVn6Zrngi01aXQtW8U6YdUK5ksVv0E&#10;yllBUbSd2NuD05BFcvqP7R3w6i1OPT9U0/xFpbRsCRr/AIfe1aXn+7G8uO/8R+vFat/8S/grceRr&#10;lx4w04QNNGJriZ9ojdiFTzCeI03Mo3NgBmQZywBxeFq82sfuLWKo2vzfebt7YR2e5I3YtKQTjPAx&#10;kKPp+v414P8A8FF9c1bwP+xr461rSXeN5dMhsJGweIru4itZD7/JM39etfR0+lNcXv2fTb+xvsqH&#10;WTSr+G7jkUgEESQuysOexIyPUEV8sf8ABTTw/wCILX9jv4gtqfie/vIZf7Njhs7iCBVgb+1LVtyl&#10;Ilk9uWIxWVSlUop8yasa0qkKk1ytP0Pl3/gij4Jz+0BN8X70CXTtBGmWsqSOWEss2r2V15ZHbdb6&#10;fd/XB5zX1/4ot/F+lfsd23ju+0dEhn0FNV1G4EAaW2tWN9Yq204J3Np0Z2DqWHXHHxn/AMEzr+ex&#10;0Hxvosl3LLY/2noXmxqcFGNrrUOSAd3y+cTnp1619cfs1/Gbxb4t1hvB3xKNtY+F7l9B8IarDqsB&#10;MVtb27aLctKF3BSDcy3ylmyAryjvkcFBwjXqVKsVOFrJP+Zp2d07+67SXmldNHpVLeyil0v/AF/X&#10;VIzv2v8A4jeFD+xV4x8DaZPaW+n618S/HV/pJxumSwg+1W+mxbj8wjlig4Un5t3avDf+CDvhTTL3&#10;4h+OfG9yi/bbGwsoIWB5CTPMX7c58pSST6cHORL+3TawD9nTxeJpzHDa63p8Okyxjl444LCGReuC&#10;N8lwT0z5hPOK0v8AghDZwR+JvHkazsytZablnTax+efBzk54x3IGfevJzCrGpllSUFZXWnzT+fb0&#10;SR14SCWMiv62PYPHnwQ/4R34Dax4um+IWnyzWHxJ8NaVqFhp06PPKsOu20x85FYlkkmt4X3A7AIk&#10;bLngfTPj3VGW6k09HbbFGDJtHPTP8iBXyVqXjB/F37afgbSbrTkhtPF/jPULvWo1iCxSG4sL69t1&#10;2ggYSWzjYADAAzxwK+uPEdmdR1u4HOxAHmPUcKAB/wDWrLK6KWYLl25W1r/et8nZfr1Ncwk/qfq1&#10;+VznrXVLO80CG7XS5rFgjGT7YVVlAJ+dsEhVwCevTrjmsL40eDtO8R/ATxV4Us9XNzba/wCFb+Ca&#10;eK4LKwmt5FbaemPmJJHU+1da2lLc/uriMZdN0qAdE4wK5D9pTVrnwb+z/wCM/ENiuyTSfCeoXiRh&#10;ioJitpHVDtIyDt5HpmvpJxcYM8OD95H5Ifs+XHjLw/4P8VXdhqzW1rFrtjJapKCVaVrmJfMwSesL&#10;TKfZs+or2Xxp4z8caT4m0BpfECzWieCmsLqBoi0sCb44LiLDD74nMpPX73+1xN+wN8JH+JnhfUr2&#10;8eBIj4t02GHz4HyxF5ZW5CgIyE/8TBASeAoP8RQH2OX9mqTxHpWu+JfCWiSammi22qW17MSzeVc3&#10;N35SRJGiksTcpFEpQE72D5UZZfmsQqE67nZXd/zWv3o9Sm60oKMXp/w54v8A8EfruLwx8e/iF4/j&#10;8OXQ0jQ/CdzqDW1uvlllilE8UaBuFyImC8duvFfa/wDwSx8HadrP7MmveNb+91Ca98U69qN48utO&#10;6E3qssTOjN80i+fDKWkfLMWYHIAx8e/8E5Z7v4b/AAa+PHivSIlcQeGrCK1/cHcwd5YpgeMklJjg&#10;dQCD1Jr9C/2fZNN0/wCAHhm38JaeIdPvdM+3KAhDEzTyyySHd/fZy5z3Jx1p4DDLEcQKElpv/wCS&#10;/wCbT+R0Yqs6WVuafl+J+W3wk0X4b/D743fG7Q9P0CWaw0PxwsfhXwvHdMoi/wCJjc2IZI2yJCsc&#10;8cO4g8Opzna1Z37cWg6x8R/gxq/iKG98vS/Cvi+6uJoZIhFvea7NrFHGqYVkXa8gkIyRKAMLgV1X&#10;7T+kT6Z/wVS8aeFvCsLW0V1Z2D+VjlSYdNvWkHbImj3fVm681z37Zer6fo/7K93a6DFLGP7Y0e2u&#10;Xl2nzFML88cD57VCenJPbGca+Hq085jUitXJf+2x/wA/vHSrReD5PL9Wz7r+Cnxq8OW/7Jfhb4pR&#10;xXEWn2ngmxlcKsiMojiiiW3G2JmBlmKwq4QrudSMrjPyX/wUL8S/F/8A4Ri70/w3qd0+r+GZNN8V&#10;eLr1BYhEvPLuEFsfLUERWaO0PklFJlluFfKxwA+q2Gtt8PP2JPhDbWfghtV0FvAx8X+KLcagsUd1&#10;Y6RpcWoSabOHglVYbu5lhi8woxR1Ugbirr5p4n1HU5W1Lwb8VrK312C+tdb1nX3mkk8ppbgK8UQl&#10;DB5DtlxvY7uR3+94lGi6GL9rJJpNpL03/DTXuenWqc9Hlv0X9feffPwC+On/AAtf9nrwh8VoIr43&#10;GvaNBOx1C3jimkk24eRlhYooZgWGCBtI4X7oofFz4weI31LTvhZ4Is01TxXrsckmmadOWFtFHER5&#10;l7eMvKWsRZF4wZJHSNeWLx/On/BJP4jSXH7Delaf4ouwln4YudUU3UELyG2tFme6kaQKGZyvmyHC&#10;gkRqox0zj+Dv2xvG9j/wUQ8M+CNf0/XNL8Pa5cavpl8lzPI0X9oCJFjswjRRZW0eOOBh5SstxPey&#10;+dNHIueepgH9aqQgtI833I6FiF7KEpbyt+J9pfs+fArwt8I7B9e1TUpNf8V6gC+t+LdSUG5unPVI&#10;x923gXhUhjwiqAOTknrvG3xV8NeBNJk1XWb0RpGyKDsZmZ3YKiKqgs7sSAsaguxICgkiuO8QePJf&#10;Dmh/2nDaTXc88y2+mafbLma8uGztjQHjsSWOFRUd3KojsI/DHh2w8OagfiJ47aK/8UvAyRuHL2+k&#10;xMBugttwBGcDzJiA8p6hUEcUfGo3djoS6Ibc23xc+Kw+0+I7248IaK+7ZZ28qHVLhCB9513JaDk8&#10;IXl4U74mDLWZdeHvgr8IrBoIrJIJbmV/liLy3d/MEkkYZJaW4mKxu2355DtJANara14u+IN9JZeH&#10;g1hp1tdRpd6tdLxJ8xMscCg5Z1CiMsdqI0n/AC0aOSEJBb+BPhbMtrpuj3WteI761cqilbjUtRWN&#10;2crvYgRRLLOQMmO3ha4C/ulcVqoxQOy2MOx/s3xFdwzW/g9NPs1vlSSXV45/OaBolYXEMUcUhbDH&#10;YY5vs7gq3sT6v8PvAPwh00WF54o+N2raz9j8xm0vTrSXQ7a6b5BFDLHNHcyJGSXZpI5kZQAFWQnj&#10;g/EVx8RjAbzxB4w0nwnYtcRJbRW+2WdmNwRH5kso8sCVDEjQrGxVywSZsqas/DfVtHXUbAR+GfA1&#10;1bwXst9Z6347tZrmTT7hZB8sbT3TXkIYg4WNPL28fdIB6KTUKt2k/XVfdt63TMKqco7v5f1f7jrt&#10;U8YfsceCvH96PGHj6C/EVtcS2XghvHbW10ZNwMQSY3cZdSPl/eIgUN1Yr82d4i1r9jfT/ipZ+I9U&#10;8fafY+GFjdpPC914xm+2zkxsyoZGu9qPvdY9i7lIjLGT5sDrbX44aPqdzbeO/iZ8VPCNt4qs3W3u&#10;bq6v3aGaHY0m61mlbe65uJEaKRLdN5ZRmMIx0vHvxQ+EOp+J/C+tfEH40+FdRuoJ1mgv/FGo29rL&#10;cAzmNLqOCG6MNyhWBJAX8vMZjwC4ZE2jHloyVPlaUr+9GPXu221/hScV0cVvzy96acrrS2jfT5JP&#10;1373PNdd1/8AZc+Jt3ot/wCEvGA8Jyysp1zww3jFLqe0ixCGMMqvKJBu84qzYyCmUXkVo+ItC+EG&#10;r6Y8Xwq+MOq+GdRh1VYZJ9c12PUbaazXcPOjW3ltn8x1CFlkZfLdpNokRULdx4j/AGhNAEya7F8d&#10;fC+uarp1u939i1jUrFtcs7r5pjaLD55toZkciLP2hANgUthFryTx34q0O5a5Hizwt4E1SXUtHC67&#10;4l0zVri51B47ImOBHv4ryG/uJniwUlXdLIiqJiJDtM1YxU53ktX/ACpW9OVtLXotLbaJIqnzOMXr&#10;p5v8bpX9XqQ+KNSHgOY3V78Q5NWiFxL5c/hbXL26khgSPessqsikux3J5cPmncOuCDSzeCfA/wAV&#10;ZDc3+pjVrmG63rNdTl7iCdMgOj5LxyLzhlIZfUGqfhuHxPrk95qfgXxxousxtcFjot+pUWbGGJkt&#10;0lAaWEKreYwlWaQ+aOVGBV7WY9D1S4Gg+I9Jn0PWpreZbG5QpHdKqhA0sD4aOZEM0TEEOgZ0Ei5+&#10;WuKTbl5HYlpYcnhT4pfDOLzfDN1c+JtIiOZdPuZR9vt0Ax+7c4W66KMOUlxvbzJWIQ7ng74p6B4r&#10;shqej3okjSRopomVlkgkX70UiMFaN1zhkdVdTwyiq6+MfE3w9eKbxtPFPpV5qyWmm6tbliI/MA8l&#10;bkbcRs0hMStkq7bAGV5khq14t8DeHfG80vjzwjcQ6Z4pjt0Sa4AxDqkSj5YbgD7wGTslHzxEnG5C&#10;8b2qd9UPYwvH/wAC9M13Up/if8HpbLSPFMsKi/iaAC21lUXCR3G0btyjhJR80ZJwGVnR63gD4lS+&#10;JtOMOr6fPY3ttcva3tpd4821uE27o3xweGRlYHDo6MMhgTN4W8Zm7mkWynkimtpzBf2U67JbOcAE&#10;xyL/AAnBVgclWVldGZHV28N8T/tKeGtY/bc8S/BjQtCktdS8M+FLK+12/XmK9jYl5N4idmMtvHNb&#10;zRr5ZdoPt4wP3TmvYyqX5Vtv/XqRKcYteZ3n7a3xyHwB/ZY8YfFO4KeZZaYYbSM33kNLNMywoqOA&#10;SH3OCMDPHUYyPlL/AIJq/tB+NtZ0SHR/i34wvLrUbLSJdXj3tDGtxpc04Z7doWQSyzWu1rqERKVW&#10;2kuI90aLED0n/BYvWJfFf7LOk/CvTtQ0+DVtb8c2Ef8AZ+qXMUE3kr5sTsiSMGZknktlYICwR3Yj&#10;YrMPJNH+Ilr+y1daZ8TZdAuPEE3hK5u9O8Qpo92bGC8+zafLLDHLCok8rzo554HnUY/fSb1OQDtL&#10;kpYWnFK8pSf3K3+b/A55uUqzd7JJfez6U/4KX+L9H8F/sg+PoL3VGt5NS0hbOzjWRSbiWWeNDGpG&#10;QwKlyccbVbqK+Pf2atJ1T4dfBfwb4f8AGEdjc6bqk8+o6PqtksnmQLLA1ysO4opiliuraEkkkM7w&#10;FCRHXrv/AAVXuTov7Dcmja60s1/4X+IL+HXkvI1V7hbR5GgZCPuj7FJbgMQCxjYkfNuPlnwJ8daV&#10;4d/Z90nwh4k0xV0/S/BF+13JISLpdRkni/dYJIZcXNuy9wYW7DFbYrBVpZaoxWkp/PSOjX3/ADuZ&#10;RxEI4lt9I/qO+CPg7SfiX+3/APCHwXH45uX0Swit9c0p4vKElndMs+qBJN6EuDttsqNv7kIPlYbq&#10;+2Phr4Vj8BftefFnwJYR3On6Rr2li9jS4jXy9SuwIb4eSTliqLNdIACqja67SEQj5Y/4J5eFf+EE&#10;/wCCjfjzTvC3hGK+jtfBUkVnFqM7otombCITI6qeYkJaNcBW2JG7Kjs1fbK3+kXv7aek+DJLNxJc&#10;fDyK6e7BL75mXULaRQ+QBtWzJPU5cZUbtw6nTVDCQUdVy6/Oz++5gpOpXcvP/gfkfkX4M3+HP2st&#10;ftfFi3uqSaRrdxLfNkvLPPaX6TuQzHJZ2t2AzydxzjBx694u06K4+DV55OivqD+ItW1JrC3mcnyZ&#10;pLNNPguTtxtCCdgMjsPQEc/4d+Gsl9/wUN8U6ZczR3EE/jTVXuAsnzFIr2RpCRxhiok/MetfRX7P&#10;P7MviHx/e+G/CmpJ5DanqujaVM5jytuk+twxKTg5ODOMnvkYJxXrVaahWp8m9l+RwqpK0r7angP7&#10;Iev2vjP/AILDz+MvCdldLBDNqV1cxLHiUE6VLCzlWI5eZ+QSMbz0xX6oXs/2W2RdPmjtv34Mscrn&#10;5UIP+qGcA5yejDGRjHFfAH7FXwYg+G3/AAUn8T3mtpIl9qPh6a6NtbsVe3W6FpdKc4BVjHIMgY27&#10;uDwTX6D20WsXNkZJHhS6DuqSQRD92pbKgb8nlQoOcbiMjbkBax3Ip04w2jCK+5Cw9+WTlu2x/wDp&#10;c6pK9zMZI8ZdZCIWUZIcAttz2I5PODkYNfPv7Tfi/UNG/bT1TwnLdv8AZLzQ9CntogMhLl01bzG9&#10;QDHZR9D1HqTX0D/YEd5Yw2l5C5EbgosmD5coBGD6g5PYjnjGVx8+/tU+GU1T9sfUtcjgDS6fouhy&#10;52biiMNTgViOigPOVB7lvYY8rENOceb+tjrhrTlY5z/grukR/Y3+FyXs0qwHU9P8+RLcSFFGmTEH&#10;GV7kDkjr+FYP/BJjWE8I/s9eMdUvZNv2578O0hwP9Hu/DdwwB6ltqDp2J6V2P/BVXw5Nq/7EXhtp&#10;LqHOgmzkn8uRcMyqlqVUjg4aTORkYU/h4t+w58R5Yf2Rr74X+HSUmj1nxVf6gkbBjJG1r4cWAYx8&#10;uDBOQe+TxkV3YBP6nOLlypc179dLpet7b/mRXV68WvI+svh54x17S/E03gG4mCaX4d8SC3063YKp&#10;bHhmBXUtj5vniyFJO0pkdTXzF/wU203/AIR79mvQNOWyItY/EWl20Fz5hJ3W8OrowPOAQGTI9h6i&#10;vqr+wLT/AIWhYrbKu7VPE4upJdp+YNDdwgc+gVcD0NfNn/BTy7dv2LvAeqzxGGDV/Gb6lbs8TbJR&#10;t1C3kYEgg/6uIcdNvI9doRdTFKTaurPXfRKNl30/VmUpJU7eX63O0/4JBeIH139l4aFfQlY7PxHf&#10;WQZHYbspFMec5U/6QMdODnrmvr3TLEpIdH1Alvl+Q7uWTPytxjB6Z6civkD/AII1aWuo/s167ApF&#10;u7ePLiS2ZV3LE32Kx6BuSM5B5ztPXoa+tv7dkvbhRbR6ncNYR+ZJqN3axwwsoxvQLlXDAHdlkP8A&#10;qyAcnl1UvaNvuTB+4jUgitYre50vWruKNYI/38sjeUrRsPvZJ4HUZzwR1yKg0i2jaWXSbiVJI9m6&#10;Bw4KyxNyCCOMc9v6U/xrca3b+HE8S+FLLTJryN0FxJqFi8x8ghhhQjKch2ByTgLvPvVOyi8WjS4/&#10;FHiHULS6minBVtOsTAggYAbNpaQkhsnJbgO3pU8riw0sV9O0Xx7oMs+nWGjW19bh820txqIh+U9R&#10;xG3OMH7oGcjpzUsFgdA1RLd4hFDOAyojAqhP8AIAHyk44HC4pnxV8F6P438PWeqanpUN4tjcLIvm&#10;KWAjcgM20degzngLuJ6VLp/g7w1pXhSKy8JaXaWEfmm5it7SJEWQlf3g2qPmJAzgYyyDJo5LbDvd&#10;FXx5baDoVmdf1K+1QCdgn2XTJCHmcLnAwQfup03AYU++afh7Uk8R6aGtfC+tWQsV8yKXWJIna4Qn&#10;5vmSVyT0PzYPp3ro11DQ/Fvh2fSZNTt2nVxC6rLkxzg8BgvQ7gMqfUZHNUtH1+6srMxR+E9Tu2hc&#10;Rube3UBWPJXMjKCeecE4zjqCKdoXug97lsaelMpgDFlbZ0J7/wCRXQeHLe/OgKl/KGfzZTlQACvm&#10;Nt4HT5dv/wBeuTsbbX9MllsrHRDcRBd9s9xceSGU8qCTuYEDIORnj346zw1eX0vh1W1eyitrgb/M&#10;gt7ozonPZyqk/wDfI9K83No/7OvVfkzqwf8AFb8v8j8vP+CjVtqWmf8ABUf4H2+m3L2xn1yFLmaM&#10;nLC51K5DLnB5MQC/TA6dPpiQarqNpdaNc6nLcRWlnFOG3crIpnAGB2CvEB0yAuegFfPP/BSXWIvD&#10;3/BUn4N61PFbGKLxX4Yh3zA8GW4u1c54PyiQMBnAIBIOcV9ILZWWi6k7XETwvfRwtNvUAk+bKpGC&#10;OQBboD24PXPHVQg5YSiull+cv0aMMRJKrL+uxjeKfEHijxV8PdW8LeGdVngvvFGkeJrBboliYmuN&#10;Mt9NVgeCMrK7DaRySeCCa+zBCynJK/e6V8g6PBaJq1xo1iwVtKu3lkjRc4M0iupzjgbYxgeoPFfT&#10;/wAKfHH/AAsn4TeGfiNJGI28QaBZ6l5efuefAku3j03Vx5vKo4wTd0m/yiv0N8Db3reX6nwn/wAF&#10;npLSz8J6LBPCRcv4kneLYcMYzbyBsY7ZMefoK+FP2btQ1Sy+O/hSPSWWOa61ddOBLZZ/tIa3K4HX&#10;KyFcg4HBzX37/wAFt9LFz8KtM1GyQfa7XxNCFPyjAe1mPVsADKAckA8dc1+cH7P3jfUE/aK8A3El&#10;lCUi8a6WXYRlsbL2LJHP93B59favUyb3sE2u7/zObGNrEW9D9d7BZtUu9OuryBm0/wAWaZbgW1wS&#10;PLkDM8SHsBvGT7nua7/wB8dPhm/w6120tLSKWW/s7h4PMkDuYGl065hBDckBLaT5ucmQda890/Vt&#10;evvhbaarLbHdZ6VfXNu8KghJra38yAA54Ldcd/mrJ/ZO+Cvnjw78OZ7SYale+H7DQhNO3QC2jCjo&#10;q5KBDnjvWkHy6vfXz3bRnNR6+X5EmofFo+FfiCnhzW7aRLHRvDsTSqiYKtc3WoRK3IIOYrW3YnGe&#10;cjHU8x/wVO8Y2HxH/ZN+NnjaKFoH1LU9NEUEo2skI1Fbw59/MmwRwfl6njHaeKPBdn4q1K98T2Nq&#10;kus+JLTTtPt0kOC4gtplCjsMzYyev7z3qn/wUr+Hmk2HwNewtrPZY6/8GZdYviYsH7UdKvLlWY/9&#10;dI4voV+ldVB2ldrZq/4mc3GSX3n5Hf8ACeWH95//AAIb/CiuB/s2f/nyP/fLf4UVp+4H7x+oEGp6&#10;P4P8R+KtBuHEkK3q3OoLYlvNuJizQTRjByHD20oHBGUx13Y86ufg3otjul1i5lPifw34wjnv13B4&#10;57Oz2PDOjbQSSrb8HhliQgKSa7O72eH7/WdUW+hGpy+M57z7dNGrErNfTzxhtw2sFW6LcqRyRjk1&#10;k63c3XxO+Lnh34l2Ep/s3UZrubUIBIio8H2eSyiIAwMgKfmUn7hxkYrtwdOXscU2tL218l+tzxsQ&#10;2qlCKfR/e2Rfte+E/DniX4Nay+vJdG20SHVpdHtrWcKbi8n0xlt0YEEbUMAYDqdxGQSDX55eG5fH&#10;vwt8U2/iHQvBVxdXNnMStrcjzIuVIZHwODtJyM5z9MD7s/betNN1n4HyahousM9hp1iza69pEC8O&#10;oSazbwrDjK/8uql8buRLyegr4nn11LDQXOi6hdWuZ/mSyvfsoOGwDtXJ5BPGTj1OObwuGjDAUqc1&#10;dSjd/wDb13bc3eKqxxk6lPRxlp5ONrHsv7LnxD8S/Ez4i6hrF7pNrZR3KSacQypdw2fl5kjYRsBk&#10;Zj2FlZT/ABFuWJ93vbzVdC8XaRJYeHdNdZtZs7K4m1jWbl590rpDGUWMRxsu+QttcNnK8kglvnj9&#10;iTwnqPjD4e3viTT5rvSoILmea71SG8WGXz90wVIjvDE4dR2xvJr2RLHxf4ndNe0iGGNNP1ew1C9k&#10;kdeSl/bERxsRwd2D8rZO09cV+bZlGMM3dKk7RTs12tp+XmftmVxr1eHZ4itfnUXJS7vlvta2jW/y&#10;ufSejeErW71exs9Z1gPJYPDK6qhQzNsJI5PyKF3A57ED2ritX8fzQ+MNH8G3Ki5uLq9Zr+IcLEks&#10;U6Qscggh5RICOcbRnGa6xdQW3+Iz3kNuFt2sXWd1bgkrEAM57hGzj1HauTsdJ0TVPGumaxCNmoal&#10;a2szCbAKwWlwJSQh6E+ey56ckd6v3tn5H50227nyh8QfjP4x8FftweJPiP8ACtmMlprlnpJu5IEl&#10;aCWKwSxbMbBtw+WdTtXOCcbTivsXxB/wUX+Kfj74e694O8YaZ4dt9I1vRJrSfU7WFlu4kmjEMm2P&#10;z2+dRKWD7WUbcFTxu+K/AGmQav8Ata+MWuGiW2l+I2sMrC7VXLRzyOCvO4gKG+YAgErk8gHodS0f&#10;R/D9nqur3Xi0rpV1qaLaW9opnmW3lmhWa4jRmRXJUsgG9d3RiBjb1YmKxGZU8MtHaOve+i+a+4+g&#10;yuhClkVTGTpqSTm9enLHmfyf5nN6l4Y8Ix6jcz2mn288STyCCVU3bwG2hgSik5Ug/dB56DpXdeBv&#10;gZ+014h0y0b4e/Df4uvps8Pm6XcaDpertYsFIUtHJAvlZ3BuA3GCOO/ET3HhRbTU7vS/GEsLWdpc&#10;XFt/a2nSRyzMkbMiAQedhmI2jJC7mGWC5Nfp98V/28v2ffEvgOP4W/Dv4t+CfD/gxLa20+507Qfi&#10;HZWF9HpSukTw28GoWKoyrCpVo1kQ7MjILLX7tkWT5bmHNHEVeTlta6Wu/f0P5/x+NxlCSqUqfNdv&#10;RX09Nz89vHfib48/CHWYPCHxU8eaxpGqXEAuRZeNtOtpbmSJgUWTdfwO5XcpAySAUPdcDd0b9pv4&#10;+eGYIzo2r6ExcI8F+nh6KymRQ4Jw9ibcsflxvOWwcAjqP1x0b9pf4G3eqDR/B37QOi/EO5ltRLbX&#10;MXi7QhHGdzAIPs3lMex4VuvXtWd480Wx+JfjPTdA+LPgzwHcCPQ9T1mG31vw0uqj7DbyWlvdxlvt&#10;OD5gvIxtx823G1sZX6B8D4edP2lPEqz8v1Uv0OKGe1Y1fZzpO6/ra36n5/8Ahv8A4K1/th+D/D9v&#10;oeleK7+0ltioW90jxXqwafAG8yx6jc30PzHcx8qKMZPAAwK63Vf+CxPi2CGxtdD0bV9Yke1jk1Kf&#10;xxaaHrLRXWX82KFFsrdmiI8orK0yMMMGj+6R9SN4U/YY0Txhp2laR+yD4VstNvdRB1ZofAVultah&#10;LW433DKkBdELJaqsUYdXMnmZXEvmfNP/AAVH/Ye8AJ8NdG/ab/Zqh0Lw9rkmiwXPibw1oGrrJYwS&#10;xG3QwmAFfK3ebLGSqRFjDvPzF8+Tj+EcfhMM69Ovzcu8V2tr0ey1/Xoerg86pYmuqMoW5tm/W3dW&#10;u9Nb/qTeG/8AgsFoeoXCDW/hJorXMhMZlfwqmmQDkgFXsb+cvngfcAyO4rR0v/gpv+zP4td/Dfiv&#10;4XaM1teTBp7WKe7SKTDBg0n221SE9M5aTqp5r4i+IvgvRfA2laDpOmfFWHxSk2gWl000aTItjPNG&#10;LiayCTbWj8qaWVSAApJYjOSTztnpF7qeoLpum6ZLfXcrCK0s7SJ5JZpWPyoqnJdmJGAASSRivjsD&#10;jKmOpRqU9VLbTX7tz2MbReDrypVN153X3q6P0h0T9q7/AIJ/f27/AGiut2Hh1rluZYvENgIojjAH&#10;k212SPQbUOcc8muL/wCCm3xj8ERfsnL4c8J+P9c1qw1/xFZ2V2moQXkcUUSrLdB0aSDbu328YAXJ&#10;YMcDHI+GvGHwa/aK+G6XOseLfgXrOnWlr5ck99c6bdJaW6SSmKJnn2NEBJIAiksFd+FycCuK1KK3&#10;8XfAy8+IEmnWMGraZ4isFtreGQytcWUgu45pCfLUACVbUAZy3m8AhWK9uYwxeGoyp4m8W1s1Z6tJ&#10;bnLl1CliMTCpQina7urPZNvbyTZ9of8ABLPwV4f0v4V/Er41+L7X7N4ZubHUbWSe6unmS2fT9HvT&#10;LMSiK+PP1bTAFCl8njcTX0V8Q7n4JavqGs63qKXOn2nim5gl06K3CCJ4NQle4hkBJGZEjmtiAAfl&#10;BYdMn5G/4J/fGb4qeEf2TfE/hrwl4fttXFx4j1QW+m3fzERS2lhNdzcsuAsVhG4OesJPJ4r1jwf8&#10;O/GH7SngTxDr9v4r0/R08BXl5eWFtfy4mey0vT7qxiMaKpDuslskhDbVEalt27aG+dhh8ZiHGMPe&#10;jzvve6prouy2/E+jrVqNNNt2fKr/ADk7Hmf7Z2sQeMP2TrfxfrVnFBcaxplvqMMLSBWV7i40uZ1U&#10;d1Xey47Y6Dt3P/BF7wnrfhf4QfFD4xRIrQxn7DblX5aW2t2nZcegE0eD33H058S/4KN2vxSH7Pvh&#10;nx1BaWVr4V03xWPDcNuZY2uBcIlyxyv39nl2lsVJ468nnHuH/BJn4peDPBv7G/j7wj8RfF+h6JqF&#10;/fXt3pVle6hFbvdwyWEcSvGGYF9zxMnHO5SuARXh5pTnQyuKlpzu/wAr/wCSuellt62Mk468u9u9&#10;kd++qaP46/ad+E+q+H2lW2tfGtjHH58QRvMg8MXVvMuFHP70SsCTyuCec19lz22sWHidIDc2SWV1&#10;atLcJNAfObHQq+8DGMcbSRgnvXyJ+znZ+EtW/ag0Lwd4hvmivNLvr/W9DDP/AK6WKzSCRVx3CX56&#10;8EAV3Y/a6/Z8i8YeMPBXjC78QeHYoPEN3pupv4cF7fz3UkU5RpJLeCJUAZgpUF35dR1Jx1cMqGJz&#10;Cc6mnu/LWT7mOe1atDCQUFe7/Jeh79C0fmXNtPphG+JLg3BII5JCqOPTv3weOK8x/axtLK4/Ze+J&#10;UASQSxeCdYSZGRowX+wzdCRggDuOKZ8P/wBoj9lrwt8K9T13T/2n9T0/TdWODF49ttEgvEAUoBEm&#10;+8vogu0/KiIQSOQzLnzr40X2rL+y58Qda0j9oaDxxok/w28RGKGLTr63uJGbTLgRgTXdoscu3h5A&#10;CrbEbCjOR9hVwcHTk1JbP8PvPnqWNd4pwd7pdNLv5HzV/wAE+PF8Pwz/AGcrv4q30Bm06w8bXrEq&#10;hYSmKPSbhyeQCVaK2/77NfY4+Ltv8GPFmnXvhrSrXVDc+GfDOvn7WgeOO5hWyu7jOPmDGSAxnJGF&#10;d+zZPyB/wTy8ceFbr9hDw38LvEWiJJc6p8b/ABFPdSO/ltaJHoukHa3J3o4jY4+U7kGGIDK/a/Hb&#10;xndfAvwhqvjmK5kuJpUtFlInYBbCe0tUcZXGVbOCncMysCGavlcdGc6ijDT4f/JVFfjq/me9CpyK&#10;77P9TyX/AIJ42F14v+BHxy0O5cvbXGkaPCemGaa7kDY7chAM45x7V+iXwa0/UrH4EeAkvpWW6s/h&#10;/pVtOY2IV5PskRkZlHX5wfoM46mvgr/gljbWtj+wj8SvE8jJFcaj47srFXYYJ8k2cuCcdMSufzr9&#10;HrC502/t9K8FeGZrS71KbSYTb6Lpl3HNeKm3CL5CEyAkIxAYKcKGGQ2a1yCEZ8S1U/sxdvVcq/Jk&#10;5rNwyiFurX/tzPhXSvg74W+Ln/BT74ieM7syXNvolho+n38SSKhuBdQafaOq/KcuAsmAP7ueg21B&#10;/wAFFv2TvhPZfsqT+N/Dk2pNpl1p9lrCzNdROI7ie5t4nWQIvBLtKVVmDBWGQQQDl/A/xJ4j0/4w&#10;ftG+JdBgS5v9P8eW11EJHDh4Ib7UYowMHrtZCMA8qDzSfte+I9af9j7xH4JsZZUhT7CVSWUhgpvl&#10;VeSefmtXIAwPoeK5MRKosf5X0+TTNKMY+w+X6HL/ALaHw/XQv2ALLxRpeoQzafafs5eEbS2gmthv&#10;muH1+zxPkZKFIkkGwMR+9HUrmuA8H39z8RPgfYpaLdNdSaboib4hzcSHR4DKApAJHmgHpyWX2x7X&#10;8drGfUv+CX+uXOtJDImm+APh+I4ZGVhGk32GTA7Y3RnHAHzNXefs8/DP4M6V+yv4E8Z674V0u11r&#10;7HoMM1zmVWaTFnbOF+Y4OxGlY/dLHaFAArz6dBVsFztfbm/y/wAtDtqTarcq7L+vxPPP+CP9jD4i&#10;/ZbufD+qaHfXdrrfxYe3vJbefylVLfTYNTnjlCqxeKaOwktmiOAy3JUk5581+Jfji3H7QXwn8LW9&#10;qBGvxI8OXZ1uVT50l1OxDiVsDJmUByecndz1FdH/AME59V+JWh/seeJNb+G/xHfQ9TtvGl7NFaSI&#10;ZLDy1n8JW881wnlyM4jt7u5QbUZgJ5CnzYrhfF/wb1zTPi58JfF/iieGW+vvjf4fQxopEixzXEm1&#10;QcYwDAR7bQOcnCp4dPH1JSfuvmS9Ur/r5mk67jQhFavT7r/8A9//AOCiHxy1bwhbaX4p8M6xJC2i&#10;+I7CW3j+yx5ubC0v4XuGUTBXBOoW3lNgc/2Wdj+VNKW+h/EvxL0F/jJ4W+FV/qmo21z4k1F9gt7e&#10;MNJFHZXl0QXkkVkUi0Ks8SSMm5VPkmWKUfB/7dvhzxf4l0vVfEl/Z6nLfRafpcOoXU7A+ZfotpFf&#10;SkKgT95dNNJkBBiQAKuQK9j/AGufiD4o8B/tr/CnS9UuJdG03w74rtYNRF/4tmntYDeQSxm5RJlj&#10;jsopLQpJIqgIhLku+4yN5zy6NSjBR/lk38lc61jWpzfS6X4n2be/2nc6nbeGvBxtbcJGrXdxJjZp&#10;1ryFCRKQWdypVB8qAI7Eny/LktaBpFj4XsRa+BFtzHc3ryeIPEuqz7ri5dQwaTIAEr7wsSr8kcSA&#10;qmxYY4W+P5/2/NT8F6n8eNY1e+t7nTPDkuhP4ah0Z7S6UyXdic7J44bdLyMugfzmDSCAE4cRBa+q&#10;9B8d2Ov6pqNv4cvbW5vtHu/srWtxK0aQXRtkulEhCn/lhNE4Zd3DnAyK8qdCdF+8tNH96T/Vfeeh&#10;TrQnt/XT9DRsdH0sQf2vYQTTyNaZXX9Uh+0XN0CuxzFCoBAYwxuQqpG5cOqnOayNfhvtFuJ4bCQ3&#10;t7Ja3SCHVEW8YI88e3baQxuropkA3na6KACx3O1b1q89zYxXM+pTtdQSx/8AEwgt4kub+MvHJIAx&#10;DeRbOwRdg3SMiHad216huFg0549MOpJaQpCLiK3gDwsw2zRb5dwOSuYRI8hnIOC6QsAawlK1i7Jl&#10;/wAG+OvFniX4qreWOpapo+u6pph0mF73xDFHdX1vasZ4VDQ6U8zQoJLnbFyFMkrlUyGPoFj8Sfi7&#10;dXus6dP4CsYv+EauFglWy8X6wBPbmBZIllBtHKiPcx+Y23y9E24d/Gz9g8OahaadpHh7wtb2k06h&#10;YdU8OwXaRmIbmtZUZWaMFFK5iZeCSGT5WPTeINU0nxdp+paFZeAPhPps1/ZSW+lazH4YhWbSWeJk&#10;8+P7QHjZt2XAlVk3DlWGQdqWInytOX9W/wCG6eTurnPOjHdR/r+v+BqbHxltoR4M0TTdSu4odPgj&#10;0240/wADWOrwtY7reaF0ktYtUsDtKBd8LiYiLy1ZS5Ch/NNTk1QX8y3E8Maie9aBrRYNPnnldVlH&#10;lloVt7xipy0pYJvDcD5wvQeM57f7RbWmk6d4BtxqduyvaaD4ZtoF2oUM05kA81Xzg/IwHO35QxJk&#10;jtfDo0eXQobMCwktAtxaPGiRyQswO0rtMZVlL5RldvLbcxjGDUzqupUv/X9f1ZF0ockdTJlh0+e8&#10;a7bSpruWxklfdDaSWt9bJFKWPyDDyxO9sB+7yJvlwroc1v6J4qeDSDoHj6VNf0JtPQHXGylyCVKS&#10;PL5QUI20q4mi2YLSfLFsTfz2qW0qyQ2Vre5t5jciecFhc2TO6yBraVw2wgoHMDgoynC5SMo0I8UT&#10;aeV8U3t9AFaFIpdQtLmNLTUoMIVugrSfutqvzzu4KDzQImL0kauyOr8Tpa+ArW3FhrkWraXqSfZn&#10;tr9ULzEo2UddoV9yBjwAD83AFcRpHjzS9H+IF14E0/xJLdzQabbasLR7ObdZ2k8s0SJJNgxuTJbT&#10;hSWDlU+YMVMj+TftY/tVaV4G+CvxAuPAd9cXOq+B/FegWtzp/mW8clx5tzpl40MTlZVVHhuHhErR&#10;lkdHJRtm9/Irr44xx/8ABTcx6rcQS6KPhvZ22n6ro2lw311JaOsuoRRw71P+ue4ZS8ZV/LK4NdCw&#10;81G7/rbf5MxliLtL+v60O3/Z4/aQ8YeOP2kPjGPGM7/2fY+PZNH043F4G8lYNtnHHjB2r5q24jhh&#10;jVmbUbiWZ5BDvX5g0DxF4z8T/tu/FH9pbSfEPlaxonxHh06yjkZ/31rp6PDPaukLqZI5baJbdh/E&#10;kjDJ3mu3+CfxD8OfCL4t+JtcexM9xP4y8UT2ksMSqY7+e8aCzui2doEL24kIxt+VR1wa84+F3hLx&#10;9/wu34veJPBnhq7u7uT4yeItLsmgtnlEEsjOiuFUHMimUMoAySuDjNdEKVepSrcujukvS6/Vfccs&#10;6kFKF9d/yf8AmdT/AMFYdZtbC7+E/gPTb03eo6H40v8ASJrmFGRhJbSWq28jFi2+Sa1ltJ2KMV3T&#10;EYVlMacx8a/G+iab8GPiB8VE0aSDUfFOgtHd2M0wC/vpLTTt6rk/Ou5peODu7Yr0v/goprnhX4rf&#10;Er4E+PDpbxRa38VZvMs7lNjQvDaeGLRkJGCy74H54+8R2Bqn+2R8M/hvYfsYWvirQfh0sNzfWFhF&#10;eXEWr3FwpkbUrIFkjc/u3/cTlwWZAk+VUNyPRp4ShVeHbV9XfT+9r+KOapWqQ9pb+tDK/bDsv+Fm&#10;f8ExvCnhyDUlSex1jwe1/KzNvmnuvCcVxNLIxzuZysfcn6Zrr/GH7PHw8tPCN1P4PvLq5h1DSgLf&#10;GmxqzSR2WmyE7N7EBmnfH95Vj6HheS/aF04W37AV7NZufLh1/wCH8ikt/qkPgqyjXOe+SD3619C6&#10;Tbx+MYvD3w5sL9RZXUupNCL1ykcbiz0iAseeARAuWOD8i+lbyhN04wjp7zt8+Qxes2/L/M85/Yz8&#10;PXnhT/gpD4w1O5u/NW5+HkAlEy4ILLpUxYgnKnuCOh55HB+u9R06Ff2ifAnjW6tre3uP7Fkspo7a&#10;XcqlprldoOBkAyPjgd+B0r5a/Zf0a50z/gpf4/8AC82oQyfYvAtuiy7wQ+I9Kxt55wMHjgBc9hX0&#10;14zS4f4t+BNQs7xvs+2z8vfGVzvvpTt2kAqdoxgjIxg81z46EvdjbovyNMNLRv8Arc/Oz4TNJf8A&#10;/BSXxvPdyKUg1jxLtBUHc3nS5I7r1/p7V+gv7EOkxazr07bFXydW8GzRuxAOY/FuiMc4OAeMev4H&#10;B+Evgfo8Fz+378VdRewZzp9x4incFz8oF+EIAJ5z5meAe/qc/ff7C9zpWjfE7Um1GYx21hfaZdzL&#10;vAWRLXUNPmkU/wB8jy2bAx8y57Guucqv1yDhorfe0rnLP+BL+up8xeDdXlvf+Crd5NJK8o1H4eaM&#10;2yRg33vD+mSbc8A9Me2RnNfa+nWryShZIJjC0QzKfuFSRjuTuBPX/eJ7V8JfCy5i8Zf8FMIZprSW&#10;3nfw9Dp9u1pPLE6/ZtAiiTDREEDFuAcDo3frX39beHba4Wz1PVtDZjZtut5biRN6LIuyTO9/kbr6&#10;/LkZycVVenQ50qPwpJL0W34Dp+7HUo2dxBJ4guNAvbmwWYwITDFeI9w46CdocZjXO0BiW6r0PB+d&#10;f2uNZ1/wL+23Eun3TRaf4w+Eyw6hGpBW5NprloVUr14e4ibP+yMd6+iLvxz4A0HVZrLxj428P6WI&#10;LVFludR1RIixLNsfLIIhINrHYHYgbCdoK5+af2+NZivf2ifhprOm6rbXFpd/D7Vpre9spQ6So+q6&#10;CwkVxkMnQgjqGznpjldK+Jpw78y/A1lJKhNvpZlP9veGK+/4JnXGqy3mZhfQx+a8h5zqyk565JKA&#10;f5xXgP8AwS8Gj6xoHj6z1FEEy21tBZsXJbM8NyzJgjg/6Nn1455wK9r/AGv9ctdZ/wCCSE3ia3jm&#10;NvcTxXMQZFD7G1YlQcZAOCM4J6HnvXzh/wAEmvEkP2vx1A1kwWV9M8tpsZZv9Lj798S+/oBjNXh6&#10;bWGrR395r8hTlrTfeKPufUtV1Lw1deIPFRi2weE9PsLq1vDETulk0q9uXUtnHHlhsf7ZP181/wCC&#10;mmhJF+yH4L0GG2Rm8M6XYskMUu7aZ77U3O7H3SVlUsO3THp0PhTxXF4r8PeJPD19NIbfVXm07yQc&#10;L5lumo6WoXtjEZA/2ifpXE/tl6sviT9mDxjOyefKrrJFG7KqxpDqcKqwz6LK2euf1PS21FJ2utFb&#10;ya189U/OzVtEZ9Td/wCCNRul/Z71j+zrSe5e38eXAuYI3BYK9laYILFVA+RuuBkjkYxX2BDY+JdP&#10;8UTx6To9q1lNtkc3F8sXksSQ4CxrIXbI3dh+8xng18B/8Ey/Dvj/AMf/ALOeu6T4J+M954Huv+Ev&#10;lkuLuxtY5pJ1a1tVQAvgAAxyE4zksemBX0zL+za3i/4ZQfD/AOJXxN8U6rfRMftXiGx1u/t5rlsd&#10;fKe4liGCM/Io6nn053iKabTuXy2R7Pa6Xc6CZrTU9b0xNGVWUQ3du+/Yf4S7SbcY45B6ZPXA5xvi&#10;Z8G/A6X1p4g+NVpLbW8ZE9g0trIsKE5+cRhpckA5yeeSABXlPgT9iL4DaLBLpF8dX8QQSr5lw2uz&#10;K0789TJHFHIwKuw5b0966jwz+zj+zn8L420TwX8K4LO3lfc9otxJJb/eGSY5Zdv6YB6e6eIV1Zfe&#10;2Fl1f4E3h/8Aas/Zfn02+fwR4yvfFtkgxevp8sl1bBSMMPn2w4xnKqfXjjjK8F/tp/BnU9bm8L/D&#10;nwJPbXbM7wN4kNtoaXExB3bZL2VNzE5G4jBLcE5re0H4Z+Co9XurzSvhzoMWoW0nmWdy2nxJKVUk&#10;BhIsZYHkDPON3eunt4b+4m+z+TbxNDGVWYMXywClVHTOAeen4VDr1r2il3D3LdTzfQf2pfi7qeq3&#10;OjR/AK78I28aD7PeavDdX8Nw+7YyoNKtpwAuBlmcDGMZ61l6j8XP26NQ1v7Efgpodto8pUHUNJ1d&#10;ZryMMSBIIbsxKP8AdPPrt5r2a6sb+C3luFvkKqFbbHEc7See5yOp/CszUr6K1hi06TWxHJPGYNoK&#10;EphSd3qcANjnrjPGTVqeKmtXoTzU09EeQ+IdB/bq8U6k99oXxN0bStKRgp06+01Le8foCXns5pAh&#10;I5G3dyemBXrXwCfxR4W+H93B8S/EyzXTarLJbTXmtvdMtuEjXBklVWxuVzjGMMD1JAbpN0l7pY/4&#10;SC5Z1SzimSWdtizOjNmQsoCkYWJsqMDdkYyMfDP7dPwtsvCnx0ude8D/ABEutH0/XoUu790tnuIr&#10;dpXaGbCM2Tl0Z2KkZMxUAlSG8/HU6s4vmlord7eR62U0Y4vEezvZ2003/FWOF/4LbeOfDepfGjwL&#10;4z+HXiizv9S03xFaSyz6ffxTpbGHyGgJC5ClmeXAJyfL9q+v/iN480bxN8aWnt3gtbFtRdvsscwl&#10;Fjby3DyxwluOgmkYHgsPmxzx+UP7YmiWmnfEeG2TxtNrt3CkUxvLZGjRH+128SxFWZsfLCJAwZif&#10;NHTNfoNqtl5PxKjsGgEj3to0dyVwG3wIkYfk8ttcLk/3BzjBrvw8JfUqKTvu/wAUcWawjh8dUprW&#10;3+R13hHxpp93qdx4kt9OSOfXb3T7JHkGMhIJLjeMk7TuaRckA4PuK1fhL+3b8LPg78AvAXgDVdF8&#10;T6neaR4R0vT7y607TImjZ4bOON2USTI+3K5GVBxzjrjynwJ8Vj8T9M0L4hXOhQ6GmkX1/NcafZCU&#10;oIrdZoUch2clyksbncTzgjIFfPvjfTvDPjb47a3Z2NzPY2N9rmpolzDcyxhGjmuEjJ2ckmRUJCjO&#10;AVHAyMs1w8eT39Epa/d3OvhunSxlRxkrvli7J+dvPuj2z9tf9rT4Y/td6ZffAvQfB+taPfSWkV9H&#10;qPiC2WAq4kZQ6qhkB+TzVxuB+cHaRyPg7Uze/Czx1BpYv43vNC1dJkuoH/dMSIWQqOCMbRu4BB47&#10;V2P7Xen6x4H8b6V4t8H+K9SWKeEafdXNtq1yyzqzTSrExZssA8bMQeh59DXliXFxqTS3NxIJJpHk&#10;kkkLbmYkbmcnOSTkHJPfH16Mrpqlh/aQfuPp2ez/ACKz2lh8NjHh4x96L3v03X5n7MaBqBtPhPNp&#10;cV3NJdW+taRFbRI4KPaYuIbrOOpLNDjGOBzjpUfwv+JGpRfEk3enXEXmQX8sUczBSIWsLieyGDxz&#10;tLZHQ45HAqn4atbZ/CV14mur77LBY+KYrWc4wxjee5nJ5PG37Pg9hurmvD/h6z8JrFYreO7SalqJ&#10;MzHLyG4nludxx1+Yn0z19aUnJwT7O36/qeOmlL8f0/Q2/izq+v6X498MW/h+OWEf8I5qGr+bCSPs&#10;0jXGmGI5XHcTc5zk8dad8btVfxV+zl48ku7m71GXUfh7d2+jC5k37g9rLGFjJJO3bGqqB2wKTUPi&#10;HZXmnWT6vaoz3Qi0u2ZnGdnl/agy5z/BHNkegGegpvi/xANX8HfDzwNp8KbNB0rTLS5i4AmiN5eX&#10;E5JBGSII3yT1A6V34ed68uZXT8/O938tPmYTklSR+Lf9p6Z/z+v+n+NFVf7Xs/8Anjcf98j/AAor&#10;t9mv5fyI1Pvz4SePG1Hx94V8DePgm/WJo31i/kkbAuIIoYvLbIwVcKp9RwcZYZ6Lw/4ti0TW7bR0&#10;ug+nto2pz6bOCFEdtHMk8WCecFbmduRng+nPlj6f4v8AGHxRjn8JWn+k3KXeq6WbZTInlPH5qsWQ&#10;5RQgjbnBAHbiruq+MJfD/gFfEdrfBJNP0PTPsIRxlAwSFt2Pmx5lvIDzg5IOK9mKhHL6iT3f32/4&#10;Y8WSlLGQ9Puv/wAOYf7UvxMnv/hZYxeH7e4gj1C6VvEaSt+7nedhJGgPBdl/suPOQMA18q6reW/9&#10;lWg8tlUTu7KD2BY8Zz07f/rr3z9obxVNp/wv8MeAHjQLIg1szMGMlxMXu0IJA27Vt2tSBx/rT2OT&#10;8++IfMFlDEFwI7GeU7kwANhPBHuc9j+dRV5YQjBPZL8jpornu31b/M+l/wBlDUb7w38Df7MsbSJL&#10;CdWuZhcoUaOeW0tiJQwX5xvjm+U4wMEHnn1Dwh4p1Lwn/wAIlpMcvnabqev3FlewzAETB7G6aPaH&#10;AYbXVT6HfyMiuA/Zos/FOgfDbQdPg1K18k2Qh1fT77TFmaVgHjCbpP8AVqGCnG1ido5HIrqddfS/&#10;EHifw/4TsdT8qSyVdRs3kRQymPyYnUjbw2LpmwuOnTpj8kjKlis8klq3J3+V/wDK5/QeJVXB8FP2&#10;nu/u1y6783Lt2WttfPSx6UPjDJqEV9r8MM8KWyNvgZAzDdOwf5Tk5whHB7gdgRm63D410P483h1M&#10;R21ppN9PptjGY1CS2jW0V00hb18yGRcZ+vQVzvibWkubTxb4s0uzaO5vVhgt7S2xtZ5JUYrxnpuc&#10;5A7de9GqfH/SPFXjnXdd1vVVWx0rRg6TsGZZfJE63AH+0CNpHvkDGBX0/wBWhzJpH457SXK2fMH7&#10;ImpHxH8WNP8AFerwyX99eX1/LcQO7KspnjIky8bKQGIcH13dq928d/D+30TSbrwbYT6O8uoTw/Zb&#10;s3UNtZGZQZmLTXDpGmE3KpLLklECnIJ8b/YKvdF0dNXGvO8LT+F2jgmXy8Rhrzzmf5lYB9sKqoOB&#10;1PYA9V8R9Tm1GWDw7DdSzyWN1JLfSyNyxkTKpuQCItjOQnQ8EKc7uOSlV4uhSjspR+6L5l8tfvZ9&#10;rRnh8LwBiZytzyjNLv7yUdu9rvbbXoavw7+Gf9o/Fvwj4M8SX/h+6tNY8U6dpt5DYeJrK7V0nukR&#10;gwglfIKuc5/MV9++NvgN+y74X+JEGhab+zt4D02I+D9TaWW28I2IAlkvNKiikUJHgugklAPbzW5+&#10;Y1+fX7Plrq918b/A0+kaY11NbeN9LuvLicDiC7inc78HHyoSfbtX3r8YNX13x18YHl8NaZLJFo+l&#10;eG7O4jD5+0nUdfgeUjBI+WKxKEg9RjnGa/pPhfCUK2AqznFP3orVd+n4n805lWqQqwhB2un19D7Z&#10;1j9hD9jbVpVtb39nDwhGHt1+Wy0WO2yeM48kLz24ryL9oT/gkl+wZoXwx1j4g+Gv2Z01DVI1to4b&#10;e58favbRlZLhY3+ZpLhIgFYt/qWyBgjHT6j1rUdK0K+SfVdStlDybYRO4GXwOAO56Y714P8AFH9r&#10;vTvHfwM8S63p9tZC30HUY5WhS+aV7u0S4WIO6iMCMlponA3OGVWIYhSa+sr4LAN041YRtJ9Yr59D&#10;ysPWxjU5UpSvFa2b09dT5p0X/gn58D/DWrWPiP4e/sxv4U02abTg3iDSPivqAnga4BLNHG1qHcK8&#10;VwgbcufKyfJLBF+Wv2yPDur6H4D8QQ2nxk+JkzTeHrS8sdPufiWJraUteCKNJrV0WeVFd9ysMEMw&#10;BB3My/Zz/EuLUvHQ33X2Sy0zWBZ6kIbmVi3lygS5LscgFQ2AMcA89a+Yf2rNJ0Gb9lfxJ488V2cr&#10;eI72aw0e1mZ5ET7Mt9Z3SwpGTj75Z92OQnHHLeBxPk9SlhFLAxjCKk3LRL3UrtKy6nv8O5ng44if&#10;1/mm3C0NXpNtJSeq236+jPmfSviH8RdEhW08LfEPXbCM/u0isdVnhXbuzx5bADt7AV6n+xZYeM/j&#10;B+2J4A0vxH4u1TU7q28TxX5fUtSnnGy0zcyZVmJOI4SOT0GBx18fi+LPxNsQsVv8SPEUCxEgbdau&#10;FCA45xv4OFHHTj2BH0L/AME1PjF42u/22PBMXiTxt4i1P7Q9/aLDJd3l4uZrCdE3ou/aoYqzOw2o&#10;A0jlVUsPh8hio51hrpaVIf8ApSOjHTksHVaevK/yPon/AIKPWep+Gf2Y/FngbRNJsfDfhS2XTZk0&#10;Lw/YRWUF7cL4sgEczxIzZzAllICSOXO4AjZH+bfxS8fXGi/sA+Dvh3pb3UUmp+P77UL1UuHQFYdK&#10;01lGBhSGe9YnjOYx1wMfoJ/wVt+PvgrxX8PNRPhnxfY6ppV7Hpdla3WmXHm2l1NBcPqMjJKhMcjK&#10;LPazKTggBiNuK+Av2qNDtbD9lr4D6hZS7BqfhzWLmWLaMPci98gsB2PlQQj/AIAM4r63jKolm9eq&#10;9bUdeu9RR/C9zm4dpr6rRilZOo390G/+B+B65/wTMl1jwP8ABiT4gTyRs9/rk9tHHdyuUNm8K28x&#10;UKCN+Li42gjBYDJAzXofibxppngTw/LeTz3Kwz+C76B3tIz5Es8twl1N5rKRjMNvMwH3m+fHAzXi&#10;nwE8Y3vh39mXwHHdW8qaa91fwX1x5ZEcfl6pkEk9Sxk2jrzj05+jfBw8Ha3pB8P+NNQ0w+H1vtF1&#10;nLxqZnjuNJvJQqn7zx7ZijAkqhk7Fvm+ByzD1J1ac07XlUf/AJTcf0PqsdWjBTur2UF/5Nf9Tx3/&#10;AIKSXV7dfsv6D9ou0QyeOIobi2aAjeUs7iVJl4wNxnkX/gPXHFcZ/wAE9dOutc0+fxF4hW7uiuuf&#10;Y7S5eWUrEsUC3AXIYDapGAMY+cDGDWZ/wUE+Js3iL4c+FYnhlWz1Scajp6AgLHHGkqbs9PvTEfWP&#10;8K3f2J57zTv2cLO90q4njzq93dXDI6lZtwMJRsPuyAsR+dQPmG0kg7fluK4KOXYemt2qS++Kf3H1&#10;HCk5PFYie9o1X9za19DtP2i9N0bX/wBoLwVpurTIPJ1bXI4XZRKYylhp7owQhsAeWpzjKgbuDyL1&#10;p+zzrfij9jHX/wBqW51fV7L7H45stJn0211FooLhJbmxgDOsexhKpvpCD8ynAACndjC8Txx/EH4x&#10;eHdcvJjGsFjrV3JcyzFki+WxtQ7HIOG3beMElgOc173451e3m/4IU6nqWiafFYizvllu7KEybBIm&#10;vQMHTexJwhGSzHoMd8ev4fZfh8VXxyrK/sqHMvVOTPN4txFTD5ZgeV29pVkn6Wgl+bPAv2hNN8X/&#10;ALP+ufDPw7oPx4utdPifQ01XxBpmpxiOPTY9StQWh3tMxkl+aSR5AYgpjh3qwlIR2q6dqXh34d/E&#10;H4o+NfiJogu9P8CX1jo62eu2Ooz3txfsunG3ZLaSR408i8nbzW2quxFJ5VGw/wBuTxZbD4w/Aa38&#10;U6H5kdp8M9FTUWspRFd3TS6FBPJG8jK6oVARUJiOwHlWwBXOeLovDvif4S+LvFHgHwlq2nadpmg2&#10;9vqravr0N4ZJZ9UsTF5fl2kAXiGXOdx6Y6HP12dZZRwuMqYehD4YO/8A4A23r2Wp8plWLjXlSq1J&#10;6Nprs9dFp3enz3Oo/wCCdGk6jqPhywtNY1TybG2+JsLmCSQqksT2G652c9RHb5b2I4GBXqnxwtLp&#10;/wBmfxnY6Tqq3/m+Dnn1uS6WVPsloNRu7uOSI4ALCcJDgE4WJuSAoPlX7L1/ceEfgNpvjSwkjjgt&#10;/E7ciLJ8yfNufUZMQY8cjbntz6D4s+Iserfs5eN/DzMH+y/BdbtWMeQSfslvgHhcb3bpyDz1rwMH&#10;gMPWwjnOOru7+krKz6aR2PVxGLqQxDjF6Ky/Bf5mH/wT4+M3gtv2bNV/Z6soprm5m8ZW+u3l1HGR&#10;DHFIi2htySASxMUbZA5EhHBUmvpbUf2vf2ivjBqPiCH4VePvCHg7wNpmiadbmT4o6d4dsUguJ7RW&#10;FoL29hbN3I0N1JFGJjJst5SmBHhfgv8AYivbTw/4O8QeL/tHlNZy2052MPn8m4t5CCPTaXbJ7Aj3&#10;q18b/ibp8fh4aZp3gWy1HXNX8VQ3Ojah9sntrzSLi3bMJt5omOPNklGXVA+bePY6K0gf53JaVGnn&#10;lbEVLuKTvrbe1tfW369z6DONcrpU46N8vS/SV9G/19F0Ppr9jDx7rvhX4z/G/wAP+NNN0/7RL4kg&#10;m1b+xWje3nmF9cZaORXbzbctLuTaxRsxsGIwayf2oPGWtXP7NWrXTQWqWV34iNjfXV27+dDJHqV3&#10;d26JtUAK8MkhIPOVixj5ifPP2MHvbr4meP7jVtRkWRLSylupQ5cSO+oqjF2zh8Dc3zegI7CqH7UH&#10;xF0+/wD2dNA8LW84e517U7bWLhCo/cbbeeKaM45ILmM9+QOmK7KuBTw6rPZptfdL/K5wxrNV3SXS&#10;y/L/ADPaP2kPEmn+Gv2ZfjD4NsNTiu9Ls/BPwusNPkt4xcqDHFKzfOso2D9yQXxL8w27Bv8AMT2f&#10;46654VuvhzcfDbTrKHTptC0S1nsra1QRqyWb26PICAdrEvH3P3ieelfnN8S/EQ0rwXq+jJdyRXl7&#10;o+hWtyiSOwuYI1M2GkUYdfNUNg4BZMgdRX3N8R/iTYrrWsaBe2sGNX0RkSXysqQ+4lRknli0QPGM&#10;464rysswMsRl9uzt96b/AEPRzX2eHxlr/wDAtK35O5y37Dl7ongz9mvwHaXl9FbDxfo/jI3c0qgr&#10;l9a8OxHhh18rTpsHtjIII4h/aDu18RftVfAPxBYTFLD/AIXb4SsHhVg0ZMcx2yenzAyMef4jjpXy&#10;1+zx8U9XsdO+HWm6j4maXR7LVNatXsLpmeCGAxC4CgYwhaXe3BydxzwBj2D44/EHxL4e8A/Cr4ia&#10;FdJI2l/GrQFtmfcY4biC3uWLlMqGMRaN8sCCWwcqxDPBZXXxFKtWe0JVH+D0Fia8KdalSvrJQ/Nf&#10;5naf8FAfijomq/s9fE7wkrW4kTVILWGQxmF5m/t5iwG5RvObOVSV3fcJJwAT614xfw78ev2g/gt4&#10;o16K4k1/xd8QdOu9RuJJHdJIbOw1OFuCcIwVLYADPKsRjOD8yftKePbS1/Zb+KFp448Nabq17fXd&#10;vfnUBaIlytzdavpU8klvKyuLcuks6gIuFWV15ViD6T4R8dt8F7j9nT40app8mu6l9itrxNPvtbCL&#10;Zx6jpupE+WFibYuESQDnc8bA4L7h6OL4axOEoydKSajTnJ9PiSVvwOXDZlCtKMZLVzivu/4c8h8X&#10;+GLqw+CPxy8QazZzJPaal4RtrNkuSqsH0bUlUtxhiAsfodxwCAxDe/8AxM+Ifjj4NeP/ABZMHsdR&#10;13w38UPFGqyrOskqpLp/gOQ24H7wZgkTeNv3gkIwVKkV43+2vr2g+DPhh8Wvh9K16LyPxx4Rvbi7&#10;SVAJYJtIh2osYwSqJJJhicnzBnoSZfjj8V/tPj/4w3HiECbUYtT1e5u2hgTy5EufAmqwwAPvKl+G&#10;EmR6EHcStebjsmr+2anDZyTtt1X/ALZ+B0YbGxUUlLflevyf/t34n3r4G/aW8G6f8Q9W+G3iq4fT&#10;dbg8azaLZWaiQRKzJfx2+GPyRiRdJvVCxn70P3Q0q12/hj4qeE/GOk2+v+F9fg1TT0Z41m0273CU&#10;oxDwKqHCuNhRlI+QblOTkL8B/ED4weC/FXxy8D+NbHX7iRNW+NXhXWI5DYyANF/wkPjiTIyg3ECS&#10;DGMsQ/AyrY2r342fCH9lT4L+O/iP8Efid4T1K78VeP767htfOHnGxTRr24gjeA7ZY43u0tFwFUvv&#10;CKwLg18pisnlT5fZ317rr2Pcw+NbjefTsfWPxm+M1j4A8Ktq+m+GLnWTLOtutvbSiKNJGjRW3SkZ&#10;cjypcMEbO4AheCOC8P8A7cnxU0OwisNP/Zy8Kukcar5t1DG8rqFK7WbyQGADNjIzk5JPOfNf2Gv2&#10;p9T/AG2/hncaP8ZvBrWl7a+MJLKxt/BunuPtBGnxSIZWuWlFuq/aJJTK24P5CRKvmSqa+u9Z/Zfv&#10;tQ1Aav4a8E6F4ftrmKJZNImt57sEqoDtG805kTeQW4YkZwDwK6sBwhnOOi50Yp2dt9f8vxXkcmM4&#10;hwGFkozlur7f0/wPGfhd+1NB418e/wDCPeNfhJPYz6m80dpeadMkw2mGRpRIFji+ULGduFOcgYGM&#10;t7pcS6Vd2dtqNvdrPbLKZY4TOzAuG746EDaFBBAaJTtGBXE/HXQvhp8E9R0rxt/wqa40PWYr82tp&#10;ZaZeSzWF4htLkszm5d5oXwPvB5FY7VEaZLH4k8Jf8FNvjB4v1DWfAWqeHNA8M6jFeaQ0H2Scz/ap&#10;G1zTLWe2QyF0bzLW4ucqF8wLEWBHlsV48VkOYYHFSoVErq17eb0eqT79PwOzCZrhsXSU4Pe9vl+B&#10;9t+Mv2hvh74Q+Iuj+C/FdyZtT1hIpLa1hjLieKTUrKwjeUA/ITd3kADDONjyZLK4r4+/bF/az1b4&#10;2fBpdJ0uxu9K0/xXol7Z6bYRqGe6bzvDl1bXEiLuETLb3lxEwRnBYMcjcuzI+IPxz0mz/wCCiGpe&#10;OfiH4ks49F0vwh4Razmt9rxxW48V6Fev5XlBmKYWaYBc7gDtOWNeQ/Fnxbpl/wCDfBhgkR4bAX9g&#10;/kRgbzFc6HDtBxhjk7c9RjGeBW2HwEozho22r+RNbEPXtsfQnxU8LR+L/hn8SfG93YyW154h+KPw&#10;+sZdKfU3kFsJ9N0uQs7bVWQq0iKJNob75wN3ND9m74J+GpP2v7SwlM+ivF4a8Ia3ay6fAHMkpt7i&#10;a4tzlhhJSsu49QWB5AArD8V/tQfDXUrfxZ4Yc3Ud3rPxf8E2mm2NzAu17mwtdJWeWRo2ZUixaThe&#10;S5EyfIP3mxfhz+1T4YH7SniXxloXh6cnwd4S8J6fJaalOLf7Xd2cN1JIEeMSlI3YMobaWxglM/LX&#10;Y8HWpU5Lls+3/gH/AAxzOpGc1d/1dmf4r8HXMHgzx1qWleHkmumfXJLe58mMzCWPWNZBwSCQQIYu&#10;Qeu36jt/2btX1Twx48+KE+nGJ57f9p3WLiEOgdHaN9wUqSQcnA2nOQcc5Ncj/wALkv8AV/2WNX+L&#10;lhokMD3Vp4lvVtJ3ZjHIdR1KcxFgAMAzxjd3GeBxip+zT43v/GkXxD15p4ra/wBV+Neqancm1JZC&#10;8irI8cZJ6MAygkngrnIBrWjhMRTp2s7vb07k1KkVqntoUP2nLm68Wv8AACS8uJC0vxm8TFFd+Qq6&#10;7YxAEg8Y8sjJOcYNej/tP29lc/8ABOlNUkuJf+QjpSW22VWZlkuFLHnJBBx16HgetfK/jf8AaI8U&#10;+KPix4E8H6zZWaaV4b+MupvpUkasHjWbVLWWcFixEm+QBjkZBxt2g4P0J8dPF0Ef7C/9jR/6RAsN&#10;nMkyqcEQsmHxn5fvhuen1xXa8PXjVhJrZv8AGTZhVnGMnG/Rfkhn7T2mXUP/AAT28Wn59kc/w9uS&#10;2/GAfDGnQhie/IHFep+A/E9hq+r+HLjTrlUE/hY3EpWIBYhPHbv0J5OEOB6EH6fEH7UHxV8Xzfsz&#10;WmlW/jO7k07VvF2nebZrfPLHJDH4f09oICJCzbIHJWMFiVG4Hqa+kPgZ4t0+28MeDNV3P5154Nia&#10;8Mh5UxWyKAoPOMIq59Sfem8DN0ot+v3qAV5xhVtf+lKS/Q679nbXpU/4Ku/ExLDTtS1R18B2pSO1&#10;lhhLr5Ok4DPNwoIABKkN1Gcbs/R/xJ+OPgafxf8ADuXxJqFno+u2OqtdeJdCm1q3urrSbeOdnSa4&#10;WBjsWRSJBwBhsc7a+LPgl8QE0z/gpf4/1fT727gI8KWgtHjkCGObytOgUuDxKgWRgYX3KXEb7d8U&#10;bL2fxN8SyXX7WF54gv7pJ7S48O3aXE0qlGuY0aBNvyKSN0cxYLyQXIGMUVMvqV8TGN7afjys0wvJ&#10;OjNvpZ/+TxX6nn3wL8Y6DrP7bnxN1jSNQR7bXE1e40uaFT/pNtNqEU0Ug4+68BEgzjII9TX0h8L/&#10;AIxXHg3xVqunW2lxyNqy6pZxlXw1qzWrBHGcjcGljyOON3NfG37JcotP2s9bs4p0bat+PM8rCkee&#10;oI6DacsAB059sn6O1++tIrGW9t3MFxYeJ5r2WZ4TvdZ9PsTH3BOCsnXA+c9c5rz5QlUqKUdLJffb&#10;+kOo4wnKK7v8zzfwNqkeu/8ABSa28Ka14r1LS7bZGJdS0a8+xTwp/ZSRR7ZlO6MyOYoywILebgEF&#10;q+5rr4N/AXxZYxeHNd0mC/ktIsQXkmvz/bZPMVTueZZBJKGLADcxGcgV+bPhTVbRP+CpMI1eUvaf&#10;Y50AhmIO6bw9IFO4MuAHkHv1AzX2zp/i/VY0j1467awLqV3KtvHcadNLgeQERGK3apI8biV1IC7C&#10;i4bJzXZVwTla2istF08jGNZWPRvCnwr+AngLTL6w8MeC/DUO2CUX0K2kcskgDeWDIxBdiwKqd2ck&#10;nk85+TviL8WPHvxy/aw0r4Ga3o3h7Tl0Lwpc6Bog0RZkj2vqdhmRUfcQuy1QqvHHUDoPcvh94m8S&#10;2kkfiLx01rqDXlvN/bUcMf2d7uWW5mlwcZKAL5WMH7ysQBuzXyb8Ur82X7YWmfbYYHMk+pWr3kV5&#10;mWEQQXU7sGSV1xvIwCOBEvIBwumBy+P9p0FL7UktfPobTm3lOKlbWMU79tTX/a9+P3xC8F/AWD4Q&#10;yW1tq3gSxvbWOTTw8UcF5bStK8OyaOHzVxKiyAl1J+YYxjbxf/BM7UQLrxLbRWY83z7Jtw65EVzI&#10;oyenMROfp0PFZH7Y8mgD9neK5sIpUuxHpyxxRPII1AnkYkoBt4jZFycAYwOSM5n/AATf8VL4YfW7&#10;7dHII9Z04u0vJ2C01QnAPHpken146cwwEKWMrxp7e0f5/IqrWbwOGbS/hxeiS1as/wAvl8z7Jt9d&#10;h8MeN7qK3u5FtG1ixvjEH3hVudUu526tjnzDx27nsOA/bP8AiPb+DfhDrmlXOnyl5bC3n2xn7kTa&#10;lGSpHAIJMYJJ4xjntv3uo6FeWek2ut2MQlm0yGC9SbIkS4isz5RBBBJEmW6fwjPBNeR/t16jea98&#10;P/HuuzahNJHZtDaaYjAAC1OoWzEHB5+dFbIz9/GeARhSwaUuWX95eei/zPOde7TXkek/8Ec/iVf6&#10;5/wn0g8SJBBZvb7bG9WNRPcTqfs+18liwNvdgjv568PgbftPQ/ihPqkt1bXH2cXcGozQRWqDZcsi&#10;AncqM5+YbTkkY6kgDivzM/4JFeLINKk8e6Y+nQXFzdvoxs3l3Z3xm8JAK4wSSBn0HXJAP2lqHj+P&#10;w78R4Nel1CyXzJRJDMSVWUPbvkjdkFSuW4JBU4OOpiOBhJyTXX9EdFWvKTTemnoeyaz8RNG8P+N0&#10;tdR1mN0tV8ucRxFnw0alWAUcffOeDwAeM8WPDGvvq+r3Gn6vfztLeyzPo6zRIDNEka4cGMfKMjdi&#10;TDbiRgAAV5Rd6vo/iXRF8Sx6xbpqquLaYmRY/tcaw/OwTDNvIZiCeMKowOWGp8NtYuJpbjUZdake&#10;C20mW58OOH6srNJERkfP5hfeEAwY1XtjFQwMIx0MXWext3/j95Pivbaf4Z1KfzJIzZ31qZZUxIjn&#10;ceflLfKq5HUZIPSuj+JPiCLTLex0u/0u6E2rxF1aLD+WVK7y5DfKnON2Co9emfEzJqlx4sk8R3kl&#10;x9qluTc+csC+SMlnLNgZOW4AXjk8HitR9W1Ua6NT1eVL5bewY5RcDB2GRWKDH8IBYcjGBxW/1OPO&#10;mtkQqt00ewaKllqfhwQWVg8SXlksaSzHIgkjOFyoJKYZj7Ar19cWbQ4Lbw9dHULoLdPawPF9iMry&#10;wqUK72ZVZcja+CVBHc84rmvFvxYstGv9I0Lwt4yjijl0qIXCqQFiuJJHDoHm+b+7lS3Ga4fUPFXj&#10;n+ztT08Xd5MLyIpFJbXLRFlWQEnKuhZdoIZScFcg4AJChhU5c/fXzHKp0PTY/jCdSaO2u9Ikg0/R&#10;Hhe91G0u1cY3jMYjiVmICOoPIL4YbTjn5q/4KHWWraT4t8Pa0+hy2qmxit45GXeH+yTFtx3dNwuF&#10;bA5PPIwK9Lsdes7SeXQ7HS8LctD9piSb5FwVCq46kbSWUjOOCMd/LP24dUvvEdno1rOyx/aLjUpl&#10;mkZ5PPkjjtVlYhkJTZEQQx4UDr8orPF5dRlhqkY6Jq/3a/oe7wziGs6pKSundP5xZ8BftCT6ld+O&#10;7LVvEgtxFa28E92znaHhF9ACDhevzAnA6bjg4xX6AXl14t1G8utX0i0g1O4SKafSEUCeM2iWyySO&#10;6gEMBLbXBwQMqATkEV8F/tdRafqCWQsoY2kk0qZWnjnBDpCyydAvO7IIcN0AA7k/XHwY+MV94b8T&#10;6V4k0fTre10/WdJ1rTY3ti3kJBNbyoiKW6hYJZVBJ4wTwc42yHLY4zBxivs2v5++v0OTiyq8NnFR&#10;vrt/4Dcs+K/iOnhRf7ZtZRrOl6rd2ml291DaNCklt9ntrNMM5LZNvFaMQ2GUynPGWrxnxV4kuD4I&#10;i1K302307Wbzxpq1w1hHAoEaz6rcTxtI4BORHiNUdskKh+7t3e4eH9C8DeKvAVroOq3DfZ7S9W40&#10;iVpFRZkGtwWjShej7bVD8obAEIIHy5rkfihpngK+8f8Aie38T6r/AGe2lw2EemW1vLG/2xnsY7rD&#10;RsCzErLGct90n5jkrXpccZZSwuWxxCV+aUG/WUZfhoc/h9jZ1c0qUNnySS80pQ1XpfX8tj5x/bK8&#10;d6l4xtPB2r3TyqLi0hW5MYKQvcRq/mAI3Rl83OQT8siA88t5It1PaxoluwQHOCBhhgnjBJ549DnH&#10;vXsX7WHw+8QL4N07zvEMN8nh65d44vsAjaOJ5beAnzXHmSBn2thvu78gKCa8PWOad9qx7vnwGPUt&#10;zgADpXgZTCi8Cop3s2erxJCrTzWXOmm1F9O3k2j9T/Afj2fXv2ffDj3d09mNR8PC+voljZlnu7i1&#10;W7ViFUndiaQAnpk9cVp6r8QnvvHl5pE6Ov8AZviSCCNkQgLv0q1kIbHX95O3QAckkcc4f7LWr+Ed&#10;N+Efg6y8V2drdm807w/a2KXMjBEmeCyibchG2UGHzl2Nx82/+EZ0/ide+HpbebxnoTHbfahZXCmW&#10;MeYzTCOESfLjaMrwfRQCT33nhI/Vufu3+h897Z+2t2RVs21nV7i0MUk7W+n60L75pXPmQr4fjgQR&#10;7lUbRJPKOMjcrHPNbnw98feF5Li5utbjlVtE0bZCoZljW6S5ubOYsAApUxtPgHuAcDvy+lfFvUU+&#10;Emn3viNpVhhuoNB0S68zcZZDdhJVAzlVAuSxzzk55ArO8E2Gja3qup+Cbmy2X3jfQ/EWm2jtMVWK&#10;5aSSWKbgN8y+c5AABzgFh1GlKi/rMV6fiiKlSPsX21/BnyB/wxT8S/8AoWj/AN+z/hRX6Qf8LF+G&#10;3/RXfD3/AHzFRXo+1j2/P/M4/rM/5X93/BPg+3+I1z4C1b/hK9H1kRSS+CJ9KsX2pv8AMHnIrNkj&#10;AbdEM5Ixk4JzXafFLw3pejXfifR2spZ4INIk0m3VwGTzbaa5f5QeAd7A5HIDZxjBPnehWen6z4i8&#10;T6Nc2cM0kVtaWGlLMxRLNJ7vTIQcdC2y4lTI+6Tu/hFaPjODxPqHhrWUvrhLVUuLSHT3tmykuILa&#10;3kmU8Aq0iSEEDgHpwa5ljqX1GVK+t9PmbfV5fXYztokvwseV/tQ6NL4asfDFhc6iXv5NKJuAI1BW&#10;OS2sZIVOMHO2QdeRnHbnxrxVNc29ldFJAwgswhLHnG4L68nnpXpn7WWqTn4n3GtahqZsoZYEmsER&#10;S6m3JeODy+g2+RFEBjsPavJri/t9ZkjsIbt5vtNxCjbwBlTIoHevQ9tTrRVRbWX5IWHozjNQe9/1&#10;PsLwbqE118LtLe+1IzxLDLJb3MCtJndKWaReAzFsA5xk4UdAMa+l2f2n4p+FpHu5WtNQ0y+hN0ZB&#10;mNrgwNuzgfKcN65xznOawbzxT8Ofgl8OvCWpsZ9Sf+zLWJdEm1GNJpMQquIxGN6KXH3ihXKlThiA&#10;emu/HGk674jfVdM8OX1lbjQIJIIL6UPIrM06ByqMRHgTMMcHChiR2/Jcupzp4/2iT5ZSnZ6dmmvx&#10;6H7rxNmGEfD7wkWnOMacWlrZ3T3215Xo9Ta0W806xF5qOq2cjnT/ABXpjIjtuMrmdFccjB+USjB7&#10;ZHpXK/Hzwj4S0nwZ430vw7brBbWGma6wSE52s0izRBupJ2bhnk5BHvV6C+8Qalq6WNnD5kd3qdxK&#10;vylTLcwxyuqDGT8x39xnGM9BXkPxI8beIvCHwB8V6hr/AJy3eseHomUlRj9+I4DnPTASQ4HGTzzX&#10;1+Ei51oKO+n4ux+ST0psh/Y+03W9KsrnWPDkJnvoNIlaS4e58vy2EcM4AIILHb5jBUO7IH3fvD0n&#10;xn458b+D9TtP+EQ1y68OyXFkqR3WhalcxSmFCm6FnL79hk2ttLMCQc/6sE+Y/wDBPzxBq994f1O0&#10;8SSyvZjU7KbT1M2yLzURlyQMc8Bdy5bnH3civp7wHqX7IugXUGqftBNrEDR6bDBpFjoWnxXay4IE&#10;yyGW0mwEKRbWHlk7n968pz+p8WKVSPO4v7KvJ+7fReX4H2lbC+18P6lVSSvFJczsleaT6db9zgfg&#10;98bfHcnxn8MXfxk+JGs6xoMWptDcweIfEF09pAZYpIo5HLTLsVJZEcvvUJjeSFU5/Q74P/C3UPAf&#10;xJ8Nan4l8N2lle+I/F+i6bc6fZ6hdXKLa2jXM3nO11PM/mMZps4crtEZwrbjXzFd/tt/8E7/AA8i&#10;WOk/sn3WtLGWPnXHg7TdxwuAxJMJYbegIIB5HOaxta/bG/4Jo+IXVr//AIJ0aejmNVxZeFtPtATj&#10;BOILxAD6kevWv1rKuOKuAwroxwdSSclLZJ30669l0PwzE8OUK1RSlioJpW3uj9RvjDdeINQ127vd&#10;c1WwudJW8iSztf7IcmBcDJlYEh0ZxjJCY3qvzZrxu/8A2SvAHinR/Eeg63+0fpWj2Ou7Hht7S22C&#10;yEdwZxEqm5RWjyZF2yA8Y54DH87tb+Of/BOa+PnaD+wK8ZUAsP7XmtmGASB8l8+AB0A/pVbw/wDt&#10;Y/ADwVdmTwV+wxoaqj/uxqfjS5kIIA6iWOUMflB5J6Z7c/RVfE7EVacYf2VN8uzc4q33o4qPC9HD&#10;Sly4+KUt7Ju/3H2H4l8DfBP4X+LdZ8XeLP2uvBqPqF9PPc6LqGqRwKskokBKyBpCdhfdkJlgmAuS&#10;K8I/4KAy/s4zfs5eFNF+F/7Teh+MPFZ8V2upJB4X1WKdbS3itn/eTNFl4pPmiTbL5bDgBQYmFYuk&#10;/wDBR7w3p1uqWH7EngWJ0wFzc27qBnsG04kgZYevPrnFDxH/AMFHNT12ULbfsw/Cy1LMCGu/D9td&#10;cc8MBbx8hSR+OOMV52Y+IOb4/CTw8cv5VJfzx0v80dGG4cy7DVVV+t3a/uv/ACPCrT4sfFvzfLf4&#10;pa8GVg4RdfnU5xwfv5z/ADNeu/sWfHz4zeC/2kvDvxK1Cx8beNLPQYtSuF0KCe7vBLJJp91bW6Af&#10;OI1NxcQoZmG2NXLMQoNU5P25fiDbyrf23wE+Ckcu4gPH8NVV4CCcDcLgc9Mbcdc8AV6L+zd+3p8S&#10;/Evxs8OeDviB4b8Nx6Xq98NPR/DGjSW8n2iYeXCSGndfLEhXd3AJP8OD8jHPs5yyaxdLCJun72s0&#10;/h12Su9uj9D01lmV4p+wniH7+mkX103b0PFv2lP2hNV8WfsZR/AS7jtIF0DxFNr+iRaTeebbeU+n&#10;38MkbKJpBE0clwuAWfcHco4AZF4f9rH4heC9a/Zy+D/wv0aRW1XwlYa1DqqQmRdq3N75kQIaMLnA&#10;ZvkeQHdyVYFa6r9urwPpvwy+OnxB8PxSbrWa4ku4CtoIkjW7hEwjRfRDMY8jqI+i9vAfjpei18SQ&#10;wyR7VNmp2R9AN7D+lfQVs7/tWhKvCKiqsI6K7sm1LRt33VvTQww2ElQxUadR3dOUlfbVLl6abM9w&#10;+CNyuofsv6T4N1XSyyajfyXUFw5BWALeSEKFKnIdjHjrzkV3HgzTtCsrK3u9Z1yN9R8NjSNK0m3M&#10;vzSxyWcBkP8AtbXFsBnn5gB78J4d8V22m/DjwEb3T44pJdCs20+SNwBC7bnE2CTkskLLk5OJmGF4&#10;qHU9Q0LUPGmh6HqtoYpLjUbW5vdTt5cmUKbVYoTjp+9iUscn5QQK8SjmdSjFL2btFSWjXW+vyPWr&#10;YSE225Wbcfwsed/tujVri60LRbONzaabfarbaZGRgeR9oUqVLdQRt5GcHPevYf2TINS0z9n2TQNP&#10;kmmtLfVL1WuPPj2ZkFv5KFQxKuyrvAG4A7wX4VT4d+0/40ur/UtHsrwSLfWV3dQmRZ8wtEoh2FFJ&#10;OxiQ7NjALN0ByzfQP7LGm6npH7NGn6hHbYg124me9kkgUFZI7m4CMsmc4ZbZhtxwVb1+Tw+IMQq9&#10;ChJRsuaC/wDAY2v+GnqfVcMUIxeKvLalUf3yWn4mV4R8SWln+0ubOfVZ7e0/4RB4kMRIM08l/KfL&#10;VlQhCzQA7mHboTgH3j9of4p/Eb4V/sUSfsi/GnwTrVx4l1zTJbq58QXGuxXds4+3mVQJUaXz3VIo&#10;gfmBXevQABvmvSdHFv8AFnxAlrM8X2fwXIzypH5jx4u5yXUttYYDsc59QeK9Sv0m1P8AYm8Galc3&#10;VpHpvhjxne6JZ2/2fErxX8UNz5jgOVH70TJnHKsgGSrE75BmmKyvGVp4eSUaqjSndXdnCT0fS7st&#10;vmuvncR4WlicrwtOabcOecddL88Vr30V/wDM6f4u/Cy5/bEu/CH7V/wG8Wr4LvfDN+lpqsniTXjZ&#10;LZXq6Xa2gWwmjDkwIqIfMdo2Ys+I1A2jl/i9qHj7wL+yz8QfBnxM/aQ8H+PBrFlpT2qWXjZtTv7C&#10;a31CFjsWQZWJkkk3leSVi5xnPJftJadcR+Ifhl8En0vXbuPwx4Pe5vdDcrb3MWoXyi9nSMFHICi6&#10;tkIZN37grgH568g+Lvh/xV4A8O3g1zwlq+kRX0apCmqwPGSm/cfmaNd+dnG0DHrxz9RUzXOMylUz&#10;CdSP7zmWkfsNOC1v9qHluz5DDYPL8JOnhVB3jbXm+0ve2t0l59D1/wDZU8SaNqfwAl8C3F+Unudb&#10;t9RsgHBLRxjUUkwcblAdoskHjcvQGug+KMVh4Q/ZxvVjaVrjWfhlqVu7qvMCx6y2FcHhFAgIGOrO&#10;ozkivC/gBqmseHvCOkz+c32U6bqrny1YrKvnTAE/QSKff610fxv+J2t6v8KNR1PUQFhvL2WwvJXX&#10;arsIYHyTjODJMX4PfvjJ4o5jiaOGlQpxVrcqf/b0pN/i0vkepPCUaldVG+t7edkv8vxML9nm8utN&#10;/Zo8X6pFcHZEuoqu58/8uKMOOoOVGCD3PcCs39peLwzoOv8Ahr4m+BPGeqyy6RBu1LT9Ss47WG3u&#10;Q6pvguRPI8kSifGTHGy+XGzAF8Cz8Hii/speI7ayuAZZb3Vl80AYYLpqELkjI5fOOnrjINM/a3+H&#10;2r/Fr4o+GPhX4GmvJ5p4tVitxLqqyxRRRKkiBclQoAhIC7iNw+UbsiuHIqCxOYVYN2+K/ppvpf7r&#10;anrZ1L2eCp6fy/lfQ9W/Zl8Yf2f4C8W61Z6UzT61eXllA0N35ci/Z7dbtdgZTu27ASDztLEEbRnl&#10;P2mJX8RWeiarBNEkUFp5FuEUD5XllPbgALtbA9eOpqt+zFJpR+Gdlc6mHkFv4wu4/kwVZptNSLcf&#10;mw2DjOeCG6iuj+Jt5Yal8CdDur+5ihu/tFjN9pMud2+C58wZHGW2KRg+v1GdbEVo03TUtFpb5SX+&#10;ZhShGdfmtq/+AZP7QGjaTH4Kur9bO4uZVXSjBfNqUSxtLm6jYvFt3SOUDbXUgJhwVPmIV9O1P4iJ&#10;4ke31221GMtbrJBNJE7EKq6jbxEklQ5ICEHIIGeCw5PCftT6ha2/w+tUjDRJN4puIJNLExxcJCjv&#10;GeSSTGZiATnAm/2st18fw21Hw94Bvr+4vFtZXvdXVsqZCiR6jEGc7RnH7wj6gHtg8WXYqVHLIyWi&#10;lf8AC6/zO/N6aq5jJW1X62f+R4J8MraeL4ReENY0y0kMj6hqJuAMsqyNDeIo7HOyLI6/d6jiuq/a&#10;G8UQ6n4l8D+HNK1D7Rbnx3YXLWxkdo0dCqtgFvkGZSOM8dwF5vfDfRorH9j3wj4keMMTqVxHGyEF&#10;mYnWkBU9hxjnqc1xa6ZdX/xt8CRXmdp8SK0kCuEbC3G0k44GMZ56jBxXoYPETp4Kuk7Lmn+Bhi6M&#10;ZY2g7a8sTt/2ufGOtaz4K1/wjdRQKDNYWBV13H91qFvAN2euBbKc9ySevNddo/izXPG4+GHgu6Ys&#10;ml+GNJjt0kUthLTw9fyOOpPAmOOg9QMVzHxyHw48Q65bw2Pi/wAPaj/bHjmyFtb6TrcE5C/2nbs7&#10;fJJlVKO5G7bhQemDXc/Dbw54tX41eEvA2i/CjxbbalBbz2cV7rmg3EFpKx0W9tUJkjjkYoxkg+YI&#10;SEO7BIIr0VXxTpum27OOtzD2dGnW5klpPQ4L9qLxPP8AE228e6h9mkDX3iSwsrWNTgEafaaVbITj&#10;JyVlXkEcngc8c98RNV8Ra1ZeKvHmJGsdd8W6vaych98tvobKoZgBn5LxvoMnJPX6Ftv2QfjRNpup&#10;+E/FF74M0PU4/Hn9o29s0F7rE9wk8+mKNsMSWziNWsULOyMpjnfd5XlFz1+gfsKeDdC0688I67qs&#10;+vvpPiPW7xLfxGbE2zTXGm21uJ2sLTYhBji3RuzxSQsFZVBLGuHMcwa5/aSerk/vcvl1LoYeLUeV&#10;aJJfco/5Hz/o+p+J9S+HngaTQdKu7rVrXxp4KNj9ls5H8h01PxsPm29M7lJxjOemQSbniz9mX4l+&#10;JdETSPDukjTvLuUKXt3ZXEUkvyqSwV+Y3Xy1wDs3bzt4HH2qnwb8Oalo+pxwTaZPLquuNc3MZvLd&#10;Yr1pL64cLJ5cW2T5XKjMbyYYr5nVj6FpfwMu7+KN7nUF84W6CKxScusmxRwXcbivqxBPJ9q+RzDN&#10;41UlBarv/kevhsJJXu9H2PM/+CRXwG8TfBbxvY/2pqFpfBtQvbtrjy3jWSZrRYFV1YfOAFBznkqo&#10;xgV91a9q/wAdrfx7qJ8Ya1aLbJZxDQLbQIZY451MVwd1w5nYq5U2+5oljxIrbUCtivLvgp8PBoHi&#10;pfDtpcRPIpeW9uIU2i0jbZtiUcncwGSWO48kcFVX2zxfdXdt4vtrKJwUAgVQBjGUGQR+dfVcOcQO&#10;hlnJUlqpSenntc+fzPKFVxfNFbpL7jyb/goTpPxS8R/CPQrbxPFo39sJ4gjubptIjdIBD9guVXYs&#10;hkcbsxOyu8m1zIA7KEFfkD4Y/Zj+PHgD4vaN8QZ9L0zxBcN4jtrqRY7iRYw8d0knmTNJ5GxDIFB2&#10;N5mJG2AAFh+337SWlrqK2ekS6vDFPfgNpqOASsiQHcCu7LDq3G3jIyDivm3Vfg/dxQ+ZHZ2cMglj&#10;kuYkaRlDjDDa3ljcvXnHXHTBrwOJM7q1M19pDblitd3a7++71PWyTL40cMrrXmk/vsv0PzU+J/hL&#10;xtrHxr1/StZ0JdLgv/hd4Wa0FzBcxJPbx6lpFuksfmN87Bw6N1VWWdQFK4XmPG+uT2nw+8N2VnYR&#10;OZPEWtPHLx5hlPiXSAQSAATiJBzydzc4xX6AfEz9n7QvHGq3dt4isY5ba70OGzuYAC0Ri+0wvJhJ&#10;ImjG5UYOwHmENw64Ujxbxv8AsH+Fh4LS08NLdabHpmoXNzp40uMyRWTyajYTu8VvcFiExAo8tDKh&#10;KFkj3O6nPDZ7hLrnVmlbXX1d/wDgHVXwdWzS7/rc+c7vTof+Fhx6g6zNDJ8ZNIzJgsiqYUK43cFg&#10;AF4AyAc8Ywngic6Z8VPi2nlpJM8ekeTKkGMg293IpAOMHYm3d/Fye5Nd58Rf2dPjh4T0kf8ACGz2&#10;Hi600X4r2GoxadpOnRjU4lW12qbkyTRKriOOAGMwpl5XYMi/JXC3Oq33g/45fEC38Q+Hbuyk1PTP&#10;De1W017tA8WmMJ1M8SPHGVeTDPvAwHG5hurtoYqliFN8ylda9949N/wMKlOUHFNWSa/V7m74K+JF&#10;hH+wlD8OWtwLmXQdcmZnYhXWSW4OBnqQLeQE9Pn6ZGDP+zTqlz4e8K+MJ7gJ59x8Rb7MYk2kF4lj&#10;Cjjkje3p9R3wvAHgG4u/2c7bVxc7IZfCWsGSSNlAEiNrIVQpPzDJQ5x39FroPAFiRq3jvwraSkG2&#10;+Jl/M4ilGSqSqWPUcFYmx688cVo8c1NO+2n4mcqFsO/N/oeLXNlff8L20a9vLmRnT4tXYJkUNtb7&#10;TaOSccH7/bOeT3r6M8YXy337ImkWN5eK0d1oN60pRsyIY9MLocYwOnXjO7rXgPiWK7sfjNp9nqlo&#10;0UkPxUvnmRZN0hHn2gJ3ZySQucjI5znmvbbuwnuf2X1094ZG/snwbfHycY2N9iI+b0IVt3OOCOvS&#10;tvrXPUVnv/wTGtSs7+S/JHjH7RR0Wz/ZpsxNcyebbappDW8KLkSPJoVgXY5PHCDjn7x6Y590+Amr&#10;nWvhV8PoYXVfL0E2mF+ZsLZF1zz6tnAH06nPiPxjlg1v9nC5vZYIxmDwyirLMo240y2iLYPGflB7&#10;kbmJ6Zr1v9kqe8sPhv4ZuXtJBstDcRzOCQi/2ZHDjH1BHHTBpRxSdCTfe3/ksf8AI3x1H99G/b/2&#10;+RqfsySR33/BRzx6jRiZZfDpg2YO3Ak09CMkg/dB6E8kYz1rrf2ptQ1DQv2lNKu/sxhebwjdPJLg&#10;uCjy2MIZU5BOI2Jzx97PAry79kn4k6H4X/4KD+LNW1bUoraxSxuxcT3U4jQAXFvtUtyATgemSTzy&#10;AfQv23rvQ/FXxW8Kazo7NJFqFj5d3NbSLJ8v2+yEabh8uc7sHOOee5rCpjVTx8VeztfZ7crXodOC&#10;o3w0n0dv/S4v9Dzr9kx7LV/2sPEurW1wklzHa3E6RqxO6Rr63QjPXJ3sOmM4/D6O1Kzu719Ss7i4&#10;hLPYpJCZgQpMdjED0GCSYyPT5h0r5N/Y/wBMEv7ces+C49Z8pNR1G501p4J22sH1GFc7sAkdGycZ&#10;IHSvoP4qeL4PDFvfx3F05n1Sc21snmjMLBbdMHuQfmIHXDZPGaxoRjGtGMtU0vuscuKalVn6v8zx&#10;TwJ4plsf+CmHhvxJbXBWG5ubKOWVXKsYZNJjjkIPJB2s2OMjsM1956fHey6MkOl3CRmeWN7VZbcj&#10;Y7RvEzMnUgNtPHY/wmvzo8M+JJtD/wCCg3hvVLRFtpLbxDZ7YkI2xFVVAF35GPlGM5HSv0Zm8c6e&#10;kKaZZPLLLLbSXF1FNbq6lTHIwVWB+ViI0OSOhzn5q7MRVaqX7pfqZ0Yful6v9DZudMjt9Bhvnutk&#10;Aut92/mLtZCy+WyhsEdWJPQgr1r4o/aNutG0j49eH57WKOSaTXPE1sJbm4O61eOykjaNSoCkuzN1&#10;B6qFPynP1hqpsfEtrbeIrOYSXCxyWMkoMhDTtCMyJlULPmWYnrtWMHaCy7viX9uTVbnwj+0VpWqW&#10;oTTZbrXtQnWBXbHk3Z2uiDau1Qs0wBOzv0OAcKeIcMXRnHeMr+tk2ejRpOeWYuPRwX/pS/zM/wCN&#10;2s6J4w+CPiW9l0thLYxwyqZMJ5RBRU/2eQ78DH3RxkkHhP2D/EV7YXnjSwjeZvI8PTajGYwCUMUc&#10;sYIyRyPO6/Wt/W59V1/4A+LNe1fUzNHbXMaBGmVVkQfZIYwYy2CAMkYH3l55685+xTNEfGPjK3WC&#10;NBN8P9RAIjC/NuiAwOM9TgDsT0xWv1yeKrV6kt3L/J6E46jGlhMJGP8Az7X5s+zPiHraeJviPpN1&#10;Z3AS11bxFPPFE0gH+ivNexqP++dq/U9uc+VfFfUbPX/2VvGOpTRn7Vc2FhdrGxJPMunSNnaeo84k&#10;5PXH0Ghqvi6G8ufh9riSxu0EWm/bC+dpaS4tZD6MeLrqc9s+2d8T7Q6Po+teGZ4Y1tX8I65C2Au0&#10;yW+kW8yZBHXdAPrj8+mdfnlKXdt/eeJClyJJ9Lfgcj/wS/1S/wBL+IXiTVLYA21pY2s1xiIlk2yO&#10;ysGyF68ANxlx1GQfta8trbxjL/ZviK0je0iuLXyLqKINLIrvGqByVZCoUBQCc/Ng8jn4m/4Jb3wt&#10;/FnjO3sXh3y+H4ZHSa42Foo5wW2EMpDDcDkA7VDHgDNfallLrV14dutSuYZFaIStcLFbq8khRH+V&#10;VfoxV3I3E7mI55OedVIwqSj5/ojtlDmpxfl+rL2keIJWuLpbmyu4bFLgGBE0kOJtyMmVOA7swcjg&#10;lQE6KT83ReBfEuu2losVxaRlLa0WK3vromOVlC7XUqCMOCTtPAUHAGfu89pHiXVNDVLSDRTLfX07&#10;WW7eRNboYtzBJIyGID4Gc5znqQDVDxb8QZ7nT00fUb8xxNem6kaSTdsAZ0kJx8rM+4kEuBkRqvDl&#10;joq1noZuF0ehadrF0wmvLSNrm+ayuDHbmR3CuHVI4yWO5gcE4J6MDnPKw6Zqq3uia5q15o0NvJJp&#10;Tee4wIZHMMQwHYNjggbuAApYjnLefeEb61uZbvTbSEXwFm6G5kjKyFShLHqwDAAHdk/6v5doIK6e&#10;otb6f4Q0zSru+ZgZXlgEEnlmcDJCtnKMwBUEDk4OSPmpxqrmtcTpMg/s+TULO717xEHtb+z1Vo5r&#10;QRBo/MUIHdmJK5GdhOScxDcOMVB4Z8R397p76TeGS08qMwmVSC4QOCiZxjnIGepBwQMMB1UUHiTx&#10;BPbaYbKX7UjiwmWScqwVVUoj7Rk7GjkJcDPOCBnAdqfiXWLrw9B8O4oBaTaLc7bMwN5MVyPLjE8b&#10;MxPzbt7Ajbn5Ac87tXUd9CeVLY5LT9f1O98TCwWWFU2wxC5jg2CNlIVUAUAHaAF4AxsI9hyX7bth&#10;cLa+Hri+ujEkC3MI87TXkDPPPZptU7sEkRDPJBKg4xmvVvGPirRINOgk8HRXF1bwxH7ZPqsZaSCd&#10;yGfDHcVIO/AXKh2GCoU48T/aD8e2/hn4dJF4otFuZ4dXjjtLK4DneXilmETZBwsgj8tiQQvmJu4x&#10;nlxVadPDTkuzPUyNqlmtKT7v8mfFn7Wdzcm5tL/TGSCyX7dFaOkIDOjRdcHlRtAGO2OBgDPu3wqk&#10;tr/4FeCdBhl8ptJtba4W4QGQu82ny5OAev8ApUak8YJyc4rwb9qz7Hc6HHd299KLaPUrrImnZfLV&#10;k2xoeysDJ0JJAHOcZPRfs0/EXHg2Lwxd3jXcd9o0os4ZIhhWWxiVGDBsnJgAxg8BTkg4E8PY+VLL&#10;3Ue7dvud9Tbi6hHEZw36fkkeljxrdwfDRtPv7gLNp/hO7gtYmmZllUWAZjjPJaVLhgOm5cck5qhL&#10;eXni74s+KvFvjK4Z4r3xBa/Y4rgKkk0UdjbxjY3BBX7MoGB/yzYkZ6ch428WaBFau/hGS8kvBp2s&#10;Wep2+oASRhCkiIIghyMxyZJHIkLHgdfS/g7488NeOvDV9bX+k2t3vsIIG0qN5YmBEzM04k3bkYxO&#10;vmbfvCP7wUYG3E2dVcXk6opNJOOr/u3X66eQuDMFCjxAql09J6dNbP8ATU8v/bj+Iuj61o1rDZa8&#10;z3Zji8612/JIrTxMJEKrwNyOrDPG1DyXrwWAvfyD90Gkcr8iDhm6fma9x/aL8N6Jq3wJsk8MafdX&#10;OpafetBDrV7cb72WBBNJ5btgB8lRgjBIcDbxmvny31K8+1/aZLmdgDlizE9gM+xA46+3avLySVCp&#10;gXGm9m73+R6XGMpvN1OX2op6f10PuXwL40u4/wBkPQIlkNnrOmzI32jyT+5VZ7i0tzg5IYfZemB1&#10;AwOo7zw8PFWp67rvgjVreRE8L6V4b03dJCVjlmVpbiQqQfmIWVRj147V5D8LbeTV/wBiaBvOX7TF&#10;bpKWgLowdNXvCoOOMbWY4wepGDmvY/DnjKW78K3msQTI0+pWFxfTXUCMY7ie0SC1MiswDAERKcHH&#10;qQNvHe63JDkZ8u6XNHmXn+lv1OW0CU+I9D/4Q2+vHNtofxHuNYkjBJAiS1Zt2Mfu1EiR85wxC9+T&#10;ueHPGWreG/jRa2ml6as91beINQs9HtzLtLTXFlatu59DeSsT9Dnnjh7DWoPCGrfE6a7uLtLhtJup&#10;LNIhuGZzDEilcd2kO09sH2rZ+PkOp2M1n4+0S7/su5tvH1u8c+MLaCWyWLGSG2gGONQTnO0Z7irj&#10;VjOopT6fokKVBcij36+uv4XMb/hrf4H/APPKH/vwP/jlFesf8O+/gX/z4Wv5x0Vh9YwX9XNeeff8&#10;v8j5b8Z3F5a6NpVzAJIHuI/+JmUGGPk6nnGeMnESH1AUVqxavqPxG8Pt4Y1FpDZ6Xpd21ggXa8C2&#10;9vet68nfCGx2LDgZ4xvjTarpfifw5p5slR7zRbe4u44xnFxPbmWRQR33k4+uRXQeHC9n8MPFGoWs&#10;Rh/sjTL+R7h32tcm5dEJHG0gw3XHoXHvXI1GNKDS1b/MxjJvETvsr/gfKXxq8XX/AIw8Q6Va3ceJ&#10;NH0pbIgxgbsTTSL0yDgSgD2AHGKx/AtmbnxXpsRCBV1K3wC4If5lJ46DgHr+VafjAW58aT3QtD5U&#10;TqDHIu3f8qgD1HTrkHkYwao+CbYXfi6yCXLZ+1PJuYHIEcbnO3Kk/dPf3z3r26k4rCSS0ST/AMys&#10;DGUsTTfVtfofeeqrZeI9B03xHpHh+y1OTTLC3GgXQsEuL6G3CcrBNtY7gGJjUBgGUHBLVzHwu1Cb&#10;xFrS+MNQvvt4lju9MniXThCCTDGq4yoZiWkY7m5JY9MbV9F+F0jQY1mLSIJfs0jvHLhxG00gZ2k2&#10;tIxXPmZ5bgk8d25HxP4o1aH4yrdxaShN74z0yWSyWPduWNbRQGB6rtD5wOoU471+TZTiJTxUotX0&#10;bTvsrrTy3v5H7BxhhXTyunWiuRNpSXeVnr07W21VtShY61p3hF4NRcSE6Zf3l+yZ2EZeCBTz0wZZ&#10;ODzkdsgHyn9qyaK8+AHibVbeFIwIba2jfdgtGmpuoOCOTiRs49OT6ez+HPCOo/E/wj4x1LXosT3t&#10;lNApzu8iSQrOQMAgYfnJAH7vGOuPn79tCfVIvhJb6Y8Xlx6rfWTKFbBMUvmzDqenmmQ+5wSORX1+&#10;VtzzGlZ/aV/S6Z+X11FUJehxXhCz8Y+MfhpoXhn4YWGsXLxfbLfWdOsIZNnm/apMM+3gqYpYhubo&#10;M84r6P8AG2k+JvGH2rU9M8MX8+neHLaP+0L6LTJZo4ZZzIAjMoMcZxbSsocgsiMcHa2If2Jry58N&#10;fAu28M3E8DXOqancalaq7xtOkI8k78H5hExbbnqWRxkAc9X8VPFfh2DWvEVprVzZ2uqa9oBis7wQ&#10;XifZbh2uIprg+RG8bboZZ0KtjJYHKhcSGDzKOJ4qVGFP+G6jT7827fpsv1Pos2y+OF4EqVp1WlV9&#10;kmuiUdUl+bPNtY8P6P4T1m48N+MovEWk6hb5juLWbQLZWidSytG4N2GR1ZWR0xuR1eNgGRlGFqE3&#10;huG5MOnW9/exmMGMyiK2xk9PlMw7H9c4roPif8QfBvxC8aJfai/iG1EiJb21yUi1CWYojN+8nd7T&#10;eEXcifuk2QxRIM7Aa554vDdpc+bp1vqOqQAb2L3iWeFBxtztnVzx0BzyD3r9HoyqSgnNWfY/EakF&#10;Go1DWPRkkGseBflF14V1RXwd7R+IYiPTOPsg79s9D1zVjT9UjWYLaeHNOeMjdtvZZ3brn/lnLED6&#10;5AHt6CnqN/4Zk2t4e8LTQuW/eLqup/al/KOOHBPrnr6VpWuv2d5byQv4P0i1dGULc2IukIbIIIE0&#10;8gz7kEc9DiirF2uOlYujVUFp9kXw/psMjqN0kDT/AC4ByMNK35c/iMin6Pquu6WBI19asp4CXGk2&#10;spztyMFoSwBAGPy9MZz+IfE2j39tYw3VlNaS204lafRrMyCRSnlgMIlJJy2cnJ9cddz4f2PjVL+8&#10;u9EuvEEVwXDyRWd5chV3KDgIrABSCeCMYPccjl31OtR11I0tvFPiy426XbSyTiNjs0exWGQrx822&#10;FVI7c9iB35pNWu/H3h26tP7avtbt7nTX87TmvLqcPauCMPEXO5GyifMCD8q89KdNo+geItSnvrzV&#10;tJuby2OLptR1a3FxGVPOfMcOfp1wfaqOnaVZ69e/YfD+mTzSCQKYodPkRicqAMEZbORyuQdwwewt&#10;2tqhWfN7p71/wVS0y28eaX8N/jbYNdQweMtEsrf7BPF/x7xfaoJ0y44LEXrLjAH7sEZzXyZ+2j8N&#10;F+HmoeCX+0E3viHwFb6xfW7TrIsfn3l4IthAG0G3SBiGywdmz2A+1/2h9G+HHgb9jL4c/A7x346s&#10;73WLPxXp19cWWjarB5saSXzmYGVnMcflpdMgdiQWUMAUDlfkL/gpf8T9C+J37X2v3fhTV4b3R7DT&#10;rC00q5hBEbR/ZY5CFDAEAPJIPwr5PJK9f2dLDwT5IufvdHGMrR+9S/A+sr4enKrOvP4mo6dm0ub8&#10;vxNO70zXdX+EHgnxBZ28iS2HgpUtY/srBS0FpiN845O6ePP/AAHP3ubOp+BtQ8N/EKXQHtHkOn2D&#10;SuHXpK9udmRjgBnHQk9Oo4r6M17wxoGl2vhr9lb+wf39p4XuWN4oKj/X6XIzlzknEGmXXykYw6gE&#10;V5P8SrPUNb/aL142G+UyaxHbbVyRiSxmlKgj08jHJ6noc10RxXNSutnCT++Wn4MmdD95Z78y/I+a&#10;/wBpOONvihe2VkEltYLiZbKeNCfMjErorj0yqKcds+wr6o+AU1hL8Avh9oPh20vHvb/UP+Jg1zMT&#10;CqJNKSEUHhdpYnjq5yTxj5V+Ml5ZaZ4zTT4LUTQGHzLefByyGWQKSSO45z6nHAGK+2/2RPDmkWXg&#10;PQ7VJmZbTSpbq3ZFKgu0wlbIwB94lRnkgZ7V53EtRwo0Xbq7f+As+h4YhzUsU/8Ap3+connXir4b&#10;aZ4L8T6lrGpXUjTf8K/svPRoC5iln+3SkAKC5Ikto24B/jJBAyPQfBvgvwJof7MmqD4xXUtnp2q+&#10;OPCC6RfOHE0iLqX+kzxpgvgWss+HZCpyQNzLtrldHtvEfxK+NHj3TNLgglmn0jw/YaWJSyxxzXGn&#10;EqCUH3DJOd5zkIXKgttr0bxJ+yJ8aviFpWk+FPiP8ZvCOk6LpalNJ8L2OgzTNpsjsjO9vcG6glld&#10;pYxIPOSQAgDa4zmMuqP6u6cpWvKDbW9lFSVrLq7LXz+eGaUm1h5xhe0Z27O8mtfl+R5h+2PoPiXT&#10;P2xpYfFk/wBtbUbTWb6ya+uZYH+z/arRIADIN4SNR5Q+QriMhCUANeN/Hvw/4f0r4fpqmkabqv2l&#10;tWiivdQa/wB1uC0UrhAohUhsqSGL/wADfLxX234J/wCCeunaf4ytvFmo+OPi94tv9O0s2NmmpamL&#10;QWlqSp8qGZo7dljBVcRxy4GOnWvNv+CiX7HHw5+AX7Nmn6v4I+FWm6FPqHjS3Ejy67LdX7hrW7Zw&#10;6sXVEJRWOyUgsFyCeR9Xha9RYCNFRbUUk3a0dPX8rHys8IljfaXW7dr667nkXg/QI4fh34XisFjM&#10;knh1/kY/cM8QCnPDHOwNjoMtjvnk/jrBF/woeW2tTLIq6m0zxMBk7zCm5nHQYjX1zuHtXp3wbt9U&#10;ul8LxLaTvYaRolrd3l4Wk8uKFNPupBkEbSPNWPBGThPQ4PLfFXwzfaf+z5qGp+INHaB59PhltpZY&#10;ztULfQRjqOTtG3jHpyMY5Y105KPW6/HmOr2et15/hymT+zB4J1HV/gFfpZ6ZFJ9t1a+gaOe4AUhr&#10;SPaACQF+44ye+eemPq/wN/wTx+IfxM+Ps3xm0zXdV0iwsfBtvD/ZuqeAVuoJrdpZLkm1k+2N5jrH&#10;5QDyIhZ5GCxHFeK/shRHQv2aLHULGXzLu/8AHyLbQtb4zHJaXsRA5wzZh+6ccOM4BBr9Sfjd8Mfj&#10;NrPhW78P/BzX9M8C3lxp7Wv9u6larq91ZRo4/wBTEx8o741ZMlxt3AgZUVtwzClUx2MnWm4xTS0t&#10;fVyvvf8AlXQ7c7co4ShGEU27PXyUe3qfmj/wTb+EWi+MPgf4oTxLbJKYfFyraKIk2mby7aQDLgjn&#10;yyOBk8hSDhhyX7UGhaboHwb0i4jsHhtt2lQxI6lVEselpuxzwDJIxGMHGemTj2fR/wDgm38bfhPY&#10;Xug+B/8AgoRBpFrNeqbnSrPweu4SbSolaNLlnVgrYLDttJPANefeMv8Agnp+1R480Gw8N2vx+vNd&#10;0u2uX8iPU/DUcEQCqscc0OLh0ddo27SyMq/wnkVw4hUqNd1J1Uk+6fn5eYUYVakUoU238vLz8hv7&#10;RmheKfiF8FPE/wAOPhn8LPF/iaZvi5a3v27wr4cl1CKytIdNmjkWQxsNjyNcRmJMYYQy/MhXDaXx&#10;m+Lus6t8NtZt1/ZM+MekFtM1US3GpeCHigtnnJlhld93yAThS+f4RkZbivqj4N/s7+KvhdY3/iP4&#10;tfHzQNLNx+7uNMs9Dt4ItUYukjz+VjdJcgqFEg3OA7AYzgdVqmn3c7XMXw6+FN3rksECW8eu+KW+&#10;x2jQsGK+Wzq8rovosXXnJODWGExGHjllJSje19dlu+v9M6cbCpPMJzTte2nXZf5Hxn+wb8DrL46/&#10;B7R/gP8AEuy8b+HJ9AWa8S/0rR2huHulnv5VX/SIXjWJob1gH+VmdSvAX951fj79gP4bfDf4meE/&#10;Evif9o7WNNk0vUp7rT7LxHqUGo3t2sLpJ+4tktAZixUb4wXLb+hP3vrH4P6X4s0y50+2+K/xGsnv&#10;nsXZPD/hTRmtotzJKJWTLSXMnDcMpTaU3AA4A6vUvhb4f8N60l/4S8N2unzzF1u7tYWNxcrksPNm&#10;b55Pncn5mY81nLOadHDThFX5m3t39f8AIr6pKpXhKT2SX3HhXjD9nf4T6sLKDQvgXpmoqJbe1utc&#10;8Z6ZbaRbTwoFLMLWGEzzuznLLLFEHER/egbS3pt98PdF0fxH4SE9/LeRW2pefHa+Gok0fTbZlCbX&#10;ZY5PtD5VSNhklRmY7kUBCkvj1/hemo2/ifXPF+g3Fx/asJtZNX1ZXS2uRG8a/Z1kkKwSFRID5YUv&#10;ls5Nbup+IPCV94i0ixn8V6Kt4zg2ls2pqskrYBAVFf5z7AHj688uIzjFc2kWrJb37+v46G1PB07L&#10;3k9X2KOo+GvC7T39jYaNDZxHWIboLZoYFaRSpzthI3g9www2OeKt3ehadO0ouJ8kySsIg78ll7Zw&#10;OgH61JcfDO2up5pLgb/MnRiTfS5yCO271H455rV8KWml+JLu7g0e2tbz7LO0V7cLDvRZQ2Gj37dr&#10;spUhlBJUgA4yK8DGZhUqyd2d1LDwSITpU2nWaDRtLnvZpLtUEI1AQxwqztukYsDwoJOAGPYCuwvL&#10;vTfCelRi3WS9vbmTZaxSMWLNxzgdhkDAHJI9SaXQ9D0L4ZeH3WDTY7e3895Nu8tJPM7Fjy2S7sc9&#10;T0HYDib4W+HNU8V6q/jfxPDvYtts0MR2oQeqjPCryB1ySTnIzXmOberZ1RjbodB8NvCdp8NfDVzr&#10;EsXn3su+6vXkbDSSkZ2bsHvwOuSSQMnFaYGu3K22sE5uSodZnHO5Rwenr/KtXVdLgnsYtKld41lY&#10;O2LYOCEw2DkjHzbTn2rp9L8HWVylhZtv2PC24JaKeB2ALc/jXfhK1SFNxj1InSg/ekcF+0h4bvNd&#10;0SDWrPy1v9Gk822nSJd6AcNgnt0YjuUHXiuHlhHirw9Hf2F0IX3Ayospfaw+9G3Xg+2DjBr3TxPp&#10;I1KxaS4hUrMgMkZjBXleRz1HOK8B02FvAvja88HXJEltcThYS5JKsRlOBxlgQDwOcdhXNiKjqVG+&#10;o6EYxjY4nX/AuseJbaC4GoXWgsIHWe1SON3J8wbWJ2yoCMZG09H55A28HaeF9ZsRONR0/WNWDy5h&#10;W9FohhImRsp5TRnjrk5PyDHOd3uvinwfBfapa6rHeXVpPas+xbef91IrY3LJGco/3Rgkbl52kZOe&#10;Q8U+FtJ8aWB02PWm8u1vALg6Tetbus0bqTGzW7KwwR8yEgHOGGK4pVLdH8jdQUjzjWPAFhrztqvi&#10;jT7y8ng8QreabJLOsc+mkJGhSCWFlkCkKScsWYSOpJU7Rk2Hwm8T3XiLXNaa5h1R7q0ga3svED+R&#10;eWxVJV8sXlpuGwckAo7ZZ8yEMAPRj8KtG0+NCNb1obNREuJPEF2Sznt805O3pxjHHTrWnpWmX9vq&#10;l4V5xENjSiM5wDzycnr3raOKato/uM/Ydbo+LPD/APwTy/Zc0Hwpe69qXw9j0a4MEh2eNJ5hZRCJ&#10;mYt9ptJ1jTdGMYMm75M4ByTzPwz/AGMP2pPBnjLXtfuvFHht/wC3PEd5e6leSeHrm5tiTG7mQlLw&#10;OqMWZQpDMCynd1K/ePgPwhZaD4Iv9Iur6+1Gzu4pw9tq10bxUDly675C0jq25vlkdwoAVQqgLXO+&#10;C/hT4X0HUrq4+HnjCTwpqOqajcSm2hmWS2u5WCbn+yzExlht6xhGyxJJzXrwzWtLlTk3dbvXz63a&#10;89zing4xi5W2fTT8tD8rf2pNKf4Z/H+zn+IHijTZZbnxXc3V5q+iWckUOSLN5WWB2eWN0kaTIfO/&#10;G5T82F9Nvf2ov2ZrT4Y+NtKt/iutzd6x4MvbTTIH0e7DNeSwwQJFuMQVcJHISzHB3deRX2b8evCO&#10;q3vji2f4p/AQa9YJr8stn4g8G3heeD97GLdprc7Zcqg3uyNIqmNSASRt6HwD4Hg1DwXdXnwN8S6R&#10;4hZbVza2fiVFuZY5HkP7yZ2Zbg/MpCgsi7eBkbSOynmNCTjzQbceqkknrf8AldvwMZ4aaWkkk7bp&#10;3/NH5q/tLx+DfEP7KF/f+BZImsJIfCFtNNHEUU3kGh2cNzjgEkXCSqWwQxVmGQd592/Zu8CF/wBl&#10;3wVqjuWkXT1V4ynzMpuZ423AcnO9B+FZ3/BQ74O/H/xBo/iHVfEnwYmZPEHiSxuJ4tI1y2jis0t7&#10;eSFIoyF+eRlS2BzuyY2IHz5GP8Eb3/goXH8PbPwX4E/Zq0DVNNstMiW2W48W2gu4IXljmHmAXSlS&#10;XjJ+ZFYbmHGBjvp1I1sIuWcV77dnJLol116fcZYlONZNxbXLa6T3u3+p5Z8LvhFrHxB/ba8SeFPB&#10;eq2FtceKPCtlJZzapcyIkbmCwvXLMA7DKqwAw2SR0HT1/Xv2bfij4F8d6J4H+IttFZ6nHHdahbPB&#10;drIk8Md5px8xWHzBW8p1AOG+UnA79B+yN+z3+2J8Lv2q/D3xT1z9lPUreyNwlpq5TxtpsrW9m1ql&#10;mJ4kCl38iFd4jwxk27QRuBr6B/aytdPn/ar8N22n200FwfhvqMzWt5CIZS3222GXVMAkh+uOnPYV&#10;GPxLU0oyUkkldNPaNt0XgacVFyaa9dPtJn57/BGS58Jftj+Ko9HklhuDqWoQoomy8DJfxsuGO0Eh&#10;kGSfc4Bwa90+KDab4hg+0ize3S1EzOrBZAs1vbxM21gcfO8ZOOSASBnivKfhVp8F5+2j4s1CdjEW&#10;8S3RWVNh2+Zq8URPAx0c9gCcdAa9J8O2moax8MvEt7rr7vIXW7hpJOWwLO9yo6j/AJZjr+fStlWS&#10;nGS6JHLXivazT7v8zxD4k6gfBH7dmka7BbGd7S9t78W5cgyPEWfaMcrnZwex57V9P3v7YcEOtxaD&#10;4s+HMq2jttmS2uWlVSDgluApx6bhgDI3YyPGfjb8N7G8/wCClnh7wvc3ssVtrLLaCW3i8x0DyXFv&#10;lVz14+7k5981734t/wCCdfi24u2k8H/FrR7++knZpLLVbWS0dVOeoBlYkDHBUdSawxdLCYj2brr7&#10;K7+fYqhPFUoP2W3M+3kX/A37Ynwq8R3U2hNavpEmmy7o1jVmcNjAIVZHaM8AD2PWvn39uYad48+J&#10;/gnxBodzJOs0t35ZcEsYYLRTyTgsF2MB3wfY1199+xX+0r4Jv7tZPCMWo2Vsg8y60q/hkW5XjPlx&#10;syyv0xjYD2A4FcrceGJrDx74B8Fax4UudNvrKDxNJDZXkDQ7Q1hM/wA0TAFSFZGAIAxICCQSBlQo&#10;YfC4mM6U21fvf7L1O6hiKlbCYinUitYen24mLr/gbS5/2WfEk+paltntbiaeC1jQs3yTIA24Zwp2&#10;zYztB2n5ieK8v/ZDvI7L4lawjzA+d4ZuYcOMAlnh2/mcD8eK90+MngLXPBP7MetWuqNAL2SwY3oW&#10;4eRNn2p2RlXZ1IZ+eMErnbtyfFP2K9Dh1/4p3VtMqvB/Z8KXBUg7t1/aRFcY6/vMfQ/n6XPFKq+h&#10;hi1fDYdW15P1Z7PqWkXDeGra2s/3LpoNpdlyQWTy7LT2znsQYSRx6jPWtn9qOayHgS51WKyDyTvr&#10;MExQZ2q2jFRyBg5C5z+POCRveJdDXUPixe+HYRCpvLC9so9i5LFLUru44xuibpg8c9KyfiV4S1Tx&#10;H8IviZrN4WT/AIRtZZV2xsozNZXcargdCQucdOD6jGdKuueMpf1c4JQ00/qx5N/wTY1PWovi/q9n&#10;oekxXsh8LyCSO4h3gL9ogUnB4/jx6Yz15B+5dN1rxX4YgZJfCMp08aYxVoYZDI+1SnlkoDjPo2G2&#10;sccGvzj/AGRfidcfCXx9qfik2MbFvDkkcgmuhCgU3FuxJbHIBUcd+ueM19eeH/20vBqQWuo6Zot7&#10;AyoUEthdoIXLEE52kljznqeMYAzXLmNbMqOJboU1KOmvnb1/Q6cOsLOklUnZnql14r0r4i288elt&#10;e/abq/W3tbiTVA8EMm4htqhQBvBYNkgcDOOSc7xBrOkWnhe7vr7xA897deRb2BE4SRwxVfKfPGeX&#10;dsdBH1bFReHf2p/h+kKtpd7MzXK+Tdwy2pYKSOV3TEKEx64z19qv6V8WPhNrGpxPOuhTXMzEhJrS&#10;OSaIq33gIY26kg8HjA71wLOsXTfv4eWnz/RG31OjJe7VX9fM67w14w+Cb+H9RfUtU8Q6br6RwTaG&#10;kNtElqZA371bjEgfy+d0QjUEsAHwMbeO/wCEy0qc32oa/dxQshDW8wJkis2JcOyqD+7bAUsMjLdd&#10;2cDZ1CP4caXq/wDaFroeg3b30AC21jqKwqCCP4ZJSobkHATOPXtmePfD9p4tu538VR61axyTA+fp&#10;k0bKChON26EqFGWHJAwMdKzp8SYJO04yj8v+CU8txLXutM1vhv4zsvDdu2rW3iBPNjkTKwqQZUbY&#10;JMKA2EYsTuIU5PTJ4saB4lur601az1PxFAl61/bCG3ksCSAjNJMjMyZ2rLKmMkk+WcjBrhNQ8I6b&#10;Y6hZQaHqeoRLE6P5+o28TgYfJ3BWyegHCke3pZi8F3WlpeeGx4qF8XjeUNcExxlwoABHllTnaMFe&#10;doxk7q7KfEeUzly+0s9Oj/yM3luNjq4/ijb8K+KPGvibxJL4XvtDWPT7uBJDstTNMWPl4RlGVYZx&#10;7YJGTkNXOftXeDNObwTb600jsbTVre8la2uFWSFhCI0dCEPBzGVyp9MDDY7Ey2+YEs9at5Jk01In&#10;XTriNj5j4HygEFgdq/eLEAjOc1heJvhr4m8R6G3hnxAkh0+6uQspvNRMaWx81NjjDkhvvnOGBIwd&#10;wbFViszwWJwk406q5raK/wCnmdeU4TEU8yo80WlzLX1Pz7/a9vJrr4f+bHaM/wBr8RpPLPuTAdt5&#10;2ZXBbKkHgADbg4IxVP8AZbiu5PCuj+IZpU/0aCF4k4yyfbFtjHjrkgnJHOD09ey/bh8EXXhfwl/Y&#10;aRGdrXxCr3F3axFYZYVikZJFy5Y5B44AVVHOSTVb9jzwFputfB3wtreraisC6nBf28K42v5tpqKT&#10;MA3qY5WwTj7pAya7MmcY8P2i/tv8m/0NuKpe1zrmt9lbj/DOnWqeIrpNVtwUMF2zo4LEkwyDBC4P&#10;JKjJzzjJHWtf4NeH7i7vbkW8KtdRaZprW/m2vmRtcC7u8llY7W+URBkYEMhIxySNnTPCl/r3j/Vt&#10;JeMrFDppvJBGqqXtdqozKCR/B5p5bsevQ2fh3oBT4Jxa3FNvkfXZ4UbGGJSGICMNjKriST03BipG&#10;HJBmk5fUJSW7S/NHLw0of23DmV172n/brMj9pzRvE9r8NdUi1vW4I4I0h+yxW8xyVW3LOpyMAgNt&#10;4LFvMJJC4RfmSCZ40DS3GGZFORySOuc456fyr63+N0V94r+FeoxaxBKzPFMERVXMLsqpvOM7VRhk&#10;nIDAuDnt8iQljawgD5dmC3tjI689fwqeGpqeGmn0f6Hq8cU6dPMKbp7OP6s+x/2YvFVx4l/Y/v8A&#10;weqO7Wd5cpM4DFsQSpc7gORki+cZ77QK7D4DW3inVZLCIMq6ZF4IvYmI2hhLPqUwDD8LZgWI6sPW&#10;uQ/YBtrO8+DWp3F7bmTT4NbunvY2AI8srYq2QMkZz0II/p6h+zbqDaP4TGn3h/f22sT6LONjKUZH&#10;mvMYbGGAZwcYIyB2NddWSjOWnU+Vgv3dmcxdeHtK1X9oXVtCv4xNbalpiD7OwOyQxXNrOuB05WA/&#10;55qz8f7q88TfD++vzOslpNp+mXtptQMGdjcM/IB5wsXU8jbyMk1k67q9z4Z+L2k+P1tDL5Ok3N8w&#10;Y7FlaDT3kMZ68kxk98dhW1qHhy/8TfCe38N3G1bibwna+VC7jEcsX3gBk9yh+hPOeKhztaRd02l/&#10;XQ5H/hqT4u/9DNc/+A0n+NFeYfa/iL/0E1/8AzRXR7KiT7R9z0L9ozwtdaB8QTol/KGvbKDSrWG2&#10;iU7pIzakMQxyfuBBjgfO2c/NjotYii8K/spPa2mkyXkuv+GdPs7iZkZ/s8oewhUcZ27k0+QZI4L4&#10;4OK539rvxnc2f7RuveOJmZDaxs1lDORlZFs4vLBXgg5x26Lx2B7/AOLeqW3gD9nW78JyaW8LnxhA&#10;LCCSXBFmuoX88ahtxIwggJz08zBHPy+Zim4fV4t7uP5Xf5IxpWl7d9uY/Pnxmk194jvIUklybhkb&#10;kOGKnAHPOPb6cV03wE0rSD8TdKl1O+gFut3tknYOdgYqjNtwTxvLdD06HpWVreqmfWpcJaGNp3VM&#10;2al9rP0BI3fT69elbXwiWSPxI11p1hbrPDZs8RkJYcPGGYq2QQFVz0A9c16uOqTeXzhtdNffodeW&#10;JQxtOW9mn92p9wfDXStVGkwTjVE/s2SCSXyxB85lyixMHDujKQG+6Sf3aHI3V1Pwn8C6N4s1GDxh&#10;dWStfLrF7As8q4kjhs3flXxngp05GGOa474e3V8ujy2U2mJZ/ZZRGkCoREQI1b5DtCsp3jBAwQCe&#10;5Len/DnwPf2/gAS6VEYJbK41t7IwRhC9texuwAGMdJUIHXKr16H8jwknSqzbWq0+W/6I/XuK1WeU&#10;YdTnzc0rv1Stp97OV102Xw90jVrnSrFooL/VIrTmPajSS+dDGSEwdgmdMnIOF69j80/t/RWcfwR8&#10;C3EVmYZYNU0SzvgyHLzR2dw0jAkdA0pXtyp9Dn7M8cx6LeeAtSnuRFBJZRLfQs6AgyW4W4U4PGct&#10;xnHrivl3/gqVoElvd+APC9jdRRw/2rrF6yyPsRthUr91eqlmA44zj1r6jIq6eY036v5JNn5njaT9&#10;hJL+tTn/ANkuwsZvB+gw6d4WvDqEulB5pgjpGS4KKyuGwxIHQ4IIc4wCy9F8Y7LTrH4gyWV5rFra&#10;rbrFCzxNcXq+YIw8jA28Uj7S7OQxAByCMjFWfgZpWp+DPhtodtAUQwxxRwtFcDcjhyFwQvBIzx1w&#10;M9ayfjHqFhovjO+lHifSZ4khtGlSO8jkni3W0TlTbxs04A3HqmSMHADCvU4ZqRxfE1aqltGVv/Al&#10;+jZ6fHWHnguDqFNv4pwvpb7En+i1OP8AEmlWFpqlhPb3L6uiXwa4e0tcKiFXDErcNESecbSPlzn0&#10;BZqMdpaa7bpYWEmoaWuftP226FtduT91SwjmXCknlcZ4+lVNT8X+CbG7truTxXNqUD7llk0fT3E0&#10;AHHMd79mBBz/AAseM9K1tN0TxJrxTVPCHwU8aeJdLmwsGo21s9rgnOcrHb3MZHT/AJajHev0iVTk&#10;1m7L7j8YhCU1aKuILqxs9Rm+x+HbCSCRVVLXVTPJJGwPOJYZYQ2QAOU47c8ktvEc+m6hLcaTdWcF&#10;vIysLVNItbmNSM8K08cjgdBw56k9a7TQP2Uv2rfELtpb/A3RdPt7oj7PrOpX0iyWwPQsEunBP1g7&#10;9K6/w7/wT2/aD1u1aw8a/FnRNI8gk2t/4f0rNw2ONpe3itG28k43EcHIPNcdTNMBTXvVU/R835XO&#10;ynluNm/dpv56fmeQ2tvrniHXF1fR4dYu7uIHylspJgkSnG4pEjbVyQvRR0HTFQJb6TLrV8qzaFBq&#10;lu268jvdRt4rwn7xDCVxIW+gz0Hsfoy6/wCCcnw4ubPT9W+Nfxh13VL21YRpe6hfQQJ7IpuBJIvG&#10;c/vMnrxXZ+B/2WP2PdK1prXw14Gj8Q3cdrulVYbzWFKED5mGJIQ30HBx04rhlnODsuRSforf19x6&#10;EMmxs9ZWXz/yPjTVPHvhyDQBrFr4oglkik2tp0VpKs7fMOn2hI42GOchz/SvXf2cPF/iD4d/EjSv&#10;FXhr9mzxx4xuWtj/AGR9qsP7PFjdFGBuCjk28yhDtVnuo2HmOQhOGj+yvh38ItS0HS0i+FH7Oh0i&#10;2llzIkkFppkQ9WdFYydwfuGvR9C+APxev9Ra51bxB4c0axWPIdI572Xd7lmhVR+DU6ksdmeHlSpY&#10;ZuL01k1p8uX56nRh8HRwNdVZ1ldeSf8An8tD88fiR+zv/wAFBP2qPFOteK/H/g3TdEnN3bvpE2s6&#10;5HbfZoo23LDHDbteqYwC3G9SXO87iW3fLX7RPwt+I/wk+MeqeCfiTqFjeazYQWo1GfTuIXMlpFIA&#10;hKJkBHVclRk5OOa/cTUPgh8PbVLOPxB8ZdYvpPPEhtNKuEiWZlB+T/Rk81V7439V69RX5O/tu6FY&#10;fF79ujxVoXg2xvIftHiyHQbZZ55N0c0IisfmMpLZLxk/Me9aU8FmWApQVdRjC1lFdLW9dLeZ0qpg&#10;6tRum25dW+t/x/A9c+KfjnXrX4n3viFdMkiuZPhRCnh1gAsk1xqFzDYxuCc7QPtFwOMcxt35btfA&#10;3wzt0/aK17xCtiRBFqF1CpONnnpY6XGGwBlWBv52IzjrjPzA+2eKPg38P/iZ460aEWy2Mvh610MQ&#10;TQksWtrfVdSvRHgKejTxcYz8y8ZxjhT4NNl8a/FnhLR/ESW994puZ7m0nYgpp8ttZ2lsZRgHgteW&#10;zg8bmTGQGOPk+Z1MMlBWXs7X9eX/ACZ6ipP2yb35r/dc/PT4xQ6ZrfibRbqxsI5bnT9MdNTMmDHL&#10;J/aF5Km7IG79zJCDnsMdK+5P2SLC/sfg/b+MdYWNYtL8MRSiGHZGuxvMnVm8vA3GNUyevynOW4r5&#10;N/aL+G+i+FPjlqvhvRLRkS1sdMjkV0DKJTp1uZmyo24EjMc8g9RmvrX4J+NfAOmfAzV/DPjfXY9P&#10;t73wjHDbQT8S3KrauHMKffkwZEHy5PzLgZYCubiOtKq6MILqz18gpRhgsTOTtaMV5fEv8jB/ZK8C&#10;6hr/AO2P4p8FxWCTXH9veFlurO8z5LxRaZGzo2Ax2kIQflPGcg45/SO28H+GPBmkQW2r+NdE0W3j&#10;uv31j4f0vkHnChjuHQDJMXQHpwa/O/8AZs+IXw28Pft6eOfHnxD1S78O+GLvW7Lyb+/ge2ecDTpr&#10;ZGVJgrLGJtuX2/d3EdCR+k/iKL4MeBpLR/EH9nxXULF7QXrie5DAY/deYWkZuwC5JJwK9vJY1I4W&#10;VlrePTX4Irf8DizeVKoqEb3Si+vecn+VjjtR1X4bS6kV8P6Z4p8VSSXZRZ2lmFmW4yj+UoiRQG6S&#10;IAep9a+Rf+ClX7MH7Yf7Q2u6dafCSx0TQfBNlp4m/wCEWmltozNqnmTB7otHEwbMTwoNzfKA4Xbv&#10;cv8AYPir4+eGY74WfhzwxdX88iqIJpgLaNmY/dO/96p5/wCeZB7d8Zfj69+NHiLw/p0WmJaaKbi5&#10;ny8Sh3t4wEC73kVt+Tv5WMH7vQcn1HiMRTo1JK0eVX9536pWt89rHmLCxnOMbOz7adD8udL/AGBP&#10;+CnfhaB7rSfF9lpsUUUWyS18ZG2SOGElowCoyqR8lVJwuSRiuW8Qfsmft2+IdPtvDuq+NtF1HT2t&#10;RDAlvqsl3aLGshbyzLFA0S4f94U35zhsZPP7H6z8LNAutBtb/wAVzJd/ZLW4Mlxfu0whVgxLb5QS&#10;oG5jnIA46AYryL47fGL4HfD/AEuxthoo1i6fVRaWVvoenm6laWVdwCtkBgdoB2EnJC44OPHq5tjH&#10;ScoRUn/hstu+p1wy7DKpabsvU+Fv2ef2Bv2utY0iz8Ka6dGtYtH1YXmnXy6V50lu/cxyXEaGLlnJ&#10;aI5zHESG2pj7s074QePfhb8D9K8O/En48TyaZpkM0V5LfXYVZvPldis0kjYkX95sVXBChVAOep8N&#10;dR+PfjrwXaTaL4Vs/Ayz+WzS6jK09zHGJvmAR4xgsgI2PGpGeGHDDo734AeENd1W31D4kapeeLNQ&#10;gYPGNVu5PIRg5dQsWSNvIGxiynngZrgwOYVqcqlStPllLpH118vxPQxFOhaMaUbpdZf0/wAjG+Dv&#10;jPwFZaK2l/CPwtNrk5ugjSQW8qwQusgTPmyghBwzBlyjbeveofiH4I+N/jma1TxN8ST4WsihWTTP&#10;DUaPcSqzHAa4dSYnVdoDR8HcxwMCvRdPu7rwtpKaB4T+Hc628DKkK2lm8FpEC5DABU3ADG47YyCD&#10;wTXB+PvD9p4m1C3k+JniPxVPEz7To2geHtUt7QkptIkkhiMsg5J+aRUPdSK58XiakqV7b9X7z/y+&#10;+3qEF+81d/JaI7z4B/B3wF4QkvtZ0zwit3qE10k0+s6nK9xcvNs2GVZJM+WWHXywgPpwMdP4wSeC&#10;1mcJIpwRk5OKw/hpP4CtNMu3tfCF8mJNqqng+8jywwMn9x06c4I6+hqDx3qtxNa3K21rdQlkxFFH&#10;4avH9+f3HzY57Y5FczrVJYNJyG6a9u5WIvBFpYeH7iRNF8PWtlJeyNPeS29kImmlZmYu+1fmYkkl&#10;iSSWJ6k1L4ivNTOowmINMu87jtOfzI4rlvDf9tXWo2e2+1NZFJHknQLiGI8nOWkgO3j0I/UVo3R1&#10;O28Zxm68T6glsEzFp0WiydcjrIYT8uOMcHpg8HPkubVN+8dyS5tv6+419auLuYIZ7d1AkDL85XH0&#10;Kmq+o6ZZ6tcQTXhuwyg4S3vZkHPrtcen4c+pq5eatpTQNdR2V+fLGX8vSrgscAk4AjyxOOg5PT2r&#10;iLFPiT8YfHkUtxb6x4V8KaHK4khkke2u9ZnK4UEDDJCoJJ55JABJyYonUc0256CtFfZOjj8FaHcS&#10;bWj1Jl8zMitqV0yscD5SPMORx0xjk+vPUeHNOsPCWiRabo9pa2Wn2cTbIkQRpEmSxJ6AdySe+SeT&#10;V+wsIbaNYYnwEXCqW+b8fWuG+KfjX7VdSeDLC7R4YmX7bJuDbmBDbFI6bSBnvuGOMHPLGUp6I0tY&#10;s2+u6t8SfFUNhbusdnG7eTsVvlQdZGyM5PHBwB8o6kk+x+HLe2sbSHT7KKJIolwigdP8TnOT681y&#10;Hwb8DW3h/QxqWqQI17efOwm4aKM9E5J6/ePTqAfu16NYW+kxQmeSMFY0LNsOSQBn8a0lJN8qET6R&#10;dSTX0pgS2aO3j2mRXBwR1/hPIPBGex713mio9xqOlqAGM0ZVeMcnIz90+vvWJoGiaMnheTU40uRJ&#10;NdAMyzMRzkkDnH6enTpXa+H7a2HinRIvLkPlxr5bmQ5XPfmvZwVJucVfe35nNiZxjB6aq/5HJ6uk&#10;xtWKxnbGxjOT3X5T2HcV4N8f9AluPK8RxxD9zmC5bDHapOUPoACWGf8AaFfRuq2Vgkl5YLNPEomf&#10;C5LAnJOc55615p478PafrWm3ekXF6dlzA8RLKG2kjAYA9wcEe4rgxS5K17l0XzR0PL/CvjCXxRo4&#10;nlEMlzA2y5IjHJ7NgHgEew5Bx0rG1fwxZxa7P4otdORLu4i8q5eEuglHygMyA7ZGAUAMQWC8AgZB&#10;5fw7reoeC/Fey/QxRJK1vqEUbhsAEjquQdpweOuMA816fLb2l5CHE+VIBDb85B5zWM4SexrdJnFa&#10;xo8OqWj2t7peUWZCSY8jIIIOG4NZNto9tpmpXjReHIY2lgBLpAimQAEckJz6YJo+M2jeJ/CkMnxC&#10;8FXGpakY5of7R8Pfb5jHcRZVCYgD+6YLgnbwduSp+cPrafqngi/t4tQa61OykuIV/wBG1C9nili4&#10;wVKmT5WHOSM565Iwa55e0pWd7l80J9Cn4Vtl0/Q54rbQGszskANvabuScdx6jPTHFN8O6UL6yntN&#10;W0d7yKSYl1ubByH5yMjoeQD9RU97qWlR+G28N+DfE1mDh8f2jqcztt3BifMWQSAjGOp4OOBwef8A&#10;hraeNNO0Fzq3jDw1NMtw6ubLxTfywlg/3d0sxYHBPHrxV05TlZqWxMpRW8SfUdKv7fWlTThKUe9Z&#10;/wDSGnkYbiMgF9xUccAYUdgK6XXPhX4f8SeFNQ/tjTZ7O8uIo2Opadvguo3TDRyLImGJRlVlzkAq&#10;OK8j8S/Ev4qaD8S7LSIPFXw4S1k1KSOSO88Xut0y/JhUSS5Hz88jBxkYHPP0NP8AEPwhp/gye917&#10;xfp+n4QCR59XgKKcY4fdjG5gBnBPpW2HU6NR1E737E1asakeW2x81+MNA/aK8D+Gy3g3W18YWkE8&#10;I/s3XVeK9kjRFUqLofK8rHLGSQADGADWv4X1TwPq2n2OlfED4Y3HhLWUt4Sy3NkVRJAxyY5UQo6q&#10;xK+YQA2Rg9MbfxF1afU9PGtfCz4+6BbSnay6dq1zBNZzjaf44mWWMnO7dl+gG3BNdV4I+InhDxBp&#10;MXh34j2cNhK8ALR3d3Dd2cgBc5WdQUOAoJ3BcMwAycVvh5xc7tfdo/8AL8PmZ1pygvd08v6/z+Ry&#10;vhTSfixpPxgtNc8KeKP7Z0WS0LQWsqmQPuj+V/MYFnznIxIqADhe5+cv25/jJ8efBH7TcXxL8SfB&#10;O+XRdK0m603SrmBljkuraWGCV4iW3K4F1GrjYBJtjZcgPkfUNt+zLpPhD4sReNfhF4+1nQJ1Q+fp&#10;bXrzWFyRE6BpInyS/KfOxYKEGFzzVf42/ED4j+DNZg07x54Ak1LSPsErza/pWx44ypRdjo4AG7eO&#10;WKDg4Bxx6EHe/IlLyej/AAe5kq0ZW5tPQ/GnwX8Xvip4E+KmofE6T4M6xeDXrmd44DptxGgdrpLg&#10;bCqsQVdUAIORxXead+2V8VLHQNV8O6b+y1qbJqunalb3bGK9JE1zFcRmRV8rARBO+YyCWAwZBnj9&#10;A/BPg/8AZ3+PPjRrbTtR0/UJY7vz57CNFWUbHCEtBIoYLk43bRyeG559Hl+CvjXwFpofwb4jl1aL&#10;aH+xaq5n+fDggNI29VwI8KsijPOBzntjneGno8Ok/NyOaeXSk7xqt39P8j8sP+F6fFX4g/tU+GPj&#10;/wDEn4F+KdOHh7UrcpbeHvCc/mvBHcvMwHnuQZf3rgMSF4U7cZFfsPZ6RpHibTmttM8cWt8JlQR2&#10;euaepVpAc8FAgI6cbWIxXmFv8WLbwR49sPDnjr4dGIXLp/pmmTnJBcAu0M20oncBGlYkMMdM+66V&#10;D8H/AB20sFlLZNdz/vJlic212wGOXC7JccjrwQR2xU18X9acZcnLZWVnfT5/MUMO8Mmqibv30+45&#10;a/8AhLe6ak0j+CLny441dZPD94zKTwPlhJTJzjjYc9TXxP8AtR+B5rL9s/R9UWO9zbDUbaaHUIEj&#10;lKvocbglAilclgp6BsLjOCa/QxfAeuaCufCHj54VDs/kXcaumewXZsCjnksH7HrnPxF8d9Rvk/4K&#10;Bw6B4wmtpJZYGkuZUi8xJnGknYqkbcYjVshkBOBhiOuKlJtf10Z14aVFQqu7+H/26Njjf2ztMB/Z&#10;i1V4zBGF8P3S/u8sBtbB4xnO5sDoBuJJHIPx9+w2y6d8bYkilQrcQ2auZS3y7dUsjgYHJ+Tp6d84&#10;B+4f2ztAk0n4B3elxXUcatpGqQiK2QFj/E5YYOBiTGfcntkfE37HsV3dftL+HdKikLm9faoEfOEx&#10;cEkc/wDPEnjJyK9DD1b0qnNtv9xljlehh35Nf+TM+xtU8L2Ph/xX4R8a3bRK1x471awlcSECRmhv&#10;ikRGOuSBn/aPYZOJ8ULK4T4GftB2kUamSC58PxSKhyreda3+5hx6lQeByOnevZfHHw7/ALb8QeCP&#10;CaxmL7D4yv8AXkWN22tLHa+Zkg84/evk9yCPQVytv4Ms/F3w6+IlrcQSSjxJIkAKx7vMNu15ApwO&#10;uGHT2PpXFSxKjyye+n/pVzllSbVkuv6H5x/AMOPGF7iHZ5ulPGkTZLP+8jJ7ZzgZz6A16l4fTR7z&#10;U2i1fTIblEIPlSRCQBg6MpCkcHdg57Vf/wCCZ+mJqf7XOhf2eBPdLpt8YxdsY4s+RIDkqrZGw5zj&#10;rX6J+Kfht4b1+/8A7c+IvwAstQvNgthfx6bDeuYsnaBt/e7QST90bevWvSxGMdOs1y6HJ9W54p3P&#10;zpvonj8exQpf3USKo/cwXbxIcpuwUQhScYPTqfrltxpAubu4ig1eYRtb7o7QiN4kbnBUhQ2SBnly&#10;OT9a+yfFP7IP7LmvXTrBp1xoOo284d5BfzQTqNuduy6LKQcjomR2IrlvEv8AwT3sL3VJL3wr8TLq&#10;0tntQsdteWCXLM46sZEaMY9tp69T2hYunzJvTQynhq0WfJ9ne+KNDtXWLW4muZUZIJLYyW20Hjaz&#10;Bn7enBwOM5q3onxC+LuhMNbuNRudRkZSrW5vVuSuGxuQ3G0ZHqMHg9QRn1XxL+wf+0HpEUd5ZJom&#10;rmOXZHb2Go7ZEXruImSNTnAGNxPP1Nch4l+B3xu8H3Dadq3wv1gGFWkmubS0a4hRSqnPmwh0C4JP&#10;3uOQcY429pRqJp8ruZpYinbdE7/tOfGPTdTiGvajfTyyANFDcWcrw25JHyjycxe2XJ+tamifthvP&#10;4nZPE9vZ3t/GvFnHNFH34Zo9jMBnByCCTjntXEeIb+V9PYR/IvDB93DHqVPp34/lxWFPrEkzqh3M&#10;qJwmDggjGMZ4JGe/4GueeW5fV1lSV/SxvDHYuG02e8yftVWUVnHqVxotzburuyNZx+YrBmOCQ0mC&#10;OOygg545rSj+PXhXxxocWm3N632lbmEzYiZPOQTKWU4iKkeWH+6x6j5T90/OWkaNoLwTRafo9nZm&#10;6CmYWUfklsHPJQgkn2746cVraLbaZ4YsluLDzylrcieX9607uOdyZk3se/yg9x+HHicky5Um4Raf&#10;T9O/U9TLsyxUsdSU5acyv96NX9si+sbz9n7UNW8QAxXgMX2G6jUIZ977CWGTwULgtxknnOean7I+&#10;qwn9nbw7pWj20bPoMGrJePEofypJtbtxh8+sS9v4R19an7Seq3Hif4J+J5GvXI+xRxwIGEgR42Vn&#10;XHGPmQdF+Ug8nAroP+Cb/hw3H7PvjXxFGySLFqt7EQyrtCqIJuM85BLEY4O/vxjbLqfsMmnFvVT/&#10;APbbW/H7z0+JoqWY07O65Ek/ST1O90DStT0z4lWOn3eltfpdfDhLCYW8BXdHNfsZJSVI24S5ViRg&#10;/KMCuZ13w43hIaJ8PDayW9nbX+oamtz9pALn+z9JSR0UHBKySvtB+bqeo3D6Y1Tw9f2njC31nRoU&#10;CXfmaRMRFuIRvKjPbk8A9P1NeZ/G7wfJeeHNL8bajAYjpfiTxDpbxyRli7C7jiRm3ElRi0jy2c4X&#10;PsVXxX+zSb7fjbQ4smoQWZ0uvvHjXx01W58J/DbXrpNGSeOTSZFQtO2Io5IyIpWAxk5YEdt2Mhhu&#10;UfIVjJHLpkLXCNJutz5SxPgK2GxnI6A8kAcjIyCcj7a+JOgwRfDHxDqeqasLeO306e6t7h42AndY&#10;1fqcCTClWLZ2gLj+Jyfi3VNNuNAUabcwgNA7REujLllZ1fAYA9RyCOMexFacM1lPDzVrO6/L9D1u&#10;NqcljKcnK6s16a/qfSH/AAT+8fX8ltrXwsS2hS0vpY2eVo2wokBzk4I/5Yp17DHoK+jtN8OavJ4u&#10;XxLp8UlpZzeJry+urZpPkfzrCL5RgchZZXA7jZ9a+Tf2JJ5tvia9sLhY5I1tvLYqCwbybznB44IH&#10;XjOK+5PjTrDeB9+tQmJLNtKh1GzVVzhrm8kiKj3MdxFx23L7V14yr7HEuy3/AOAfI0kpwOO1bw1p&#10;hsmub5kMMd/HY7pIyvFxYyQMm7Bwf36k9e/fBCaf488OeHfEq+N73RBJFpOi6xaxad5IJ8/b5MYC&#10;gf8APVUP+TW58M57fxVol/4eurJpkvL28kAUknzQAY34JPH2frwMnkYrz208H6zqfi3QdCktwNb1&#10;7xjJb2lvvzue41aKRQGPUjbgH68dq5fa3lZ9fy6lumrcx5t/wpbxx/0MFn/35T/CivvL/hj6f/n9&#10;sf8AwFNFL+3Kfb8P+AZfUv7x8aftByeGPGv7WvjbwjqMCf6Z4y1Ox0i4mtxIDdTXPlWyjGON0QQ4&#10;HRjnqa6b4/2en+MP2efB/i25ib7VdavCPLRMOd+iG4491ZEOPc5z2zfEOi6X4t+KOtePb+48qXQf&#10;GcOrzPDHtR4Rqk8zsCGBYq/luT2HtxV79uPRNc+H/wAOItA06BodKsftN7pU7EbRILO6s2h45G1b&#10;aBsf9NevNPE1Y1cfRj2v+X/BRFCn7PCVG+tvz/4c/PGXW7RMJPbRsxJzndnOc+vA4+vJ69vaP2Nv&#10;Bmj+PPGs1h4p8O3dzp0WlOlxHbzPHtyJiu4joN6rkcA88gGvB08OXow8+oyhtxZcR559evqM/hX0&#10;x+wVpN7FrniHzJV8uPQowX8lSZD56fIWz8v3y+QM/u8dCSPW4glGhlVSVN6/8FHq8LUlis8o05q6&#10;b19LH1Bb+H/AFlYRv4D057eB8yG2Ny0rQA8Yy3LhQNvTIwpPUV6r8Ndea1+BnhjUL5N0beDtNUMz&#10;Bi00wtYhu/vYP8R56egrzW08NeH9K8KrdaTfMt7pvn3LW877hMoG99mwKVVFEmeclBjnlj7F4T8F&#10;xeGPh9Y+BdTyWsxb2IudhIJiuMqcAjqyg88d+e/5S3ZXXW34f8OfpnF0oQhh6UVZR59O3wnnHxgs&#10;ddvtP07TrIBV12S+06aQY2oJtOYIM46eZEgH1r50/wCCk2uR6nq/wy1SC2EU0+l67eSW6gE7ZooS&#10;o4zjkt6859M19keNZ/DtnbQWTW8DXCaxpiRxJ8xffqHkkjGCVXaBnqQ+K+Mf+ChWiWWlftQ6V4Vi&#10;4tNJ8CRC1TcQhDanNE3A4CmMgf8AAfYEe5ks08apW0UZfimv1Pz7Eq9Pl6tr80d74Cvp38L6fYRR&#10;Tqw0aKZJoUyUIjXHsx3DnJU4YYDHNezWf7I37JNhFpnjn4m6Zp8uuXWnwX9wmo6221leMFVNv5mx&#10;lUYUAJj5R+Pk2haRq/hg23hywu7m4u7TS7Xy7i3j2ea5yjZVVPyg7FAyCxk7bc198fs/aN8IR8KP&#10;Bfi+y+HFu9/c6DaLNrh0qK1Vrn7OhkH2m4Mas5O44DEnk8gcdfDGHxeKxtVUZuOm6ur3f/APpePa&#10;9CGW4dVVzJPZ20aX6XPC/CGh/Azw7ZzXvwS+Dc14XnRLkeEfCMm8jkZd/LRcDnqc9MDivQNK+H/x&#10;01nUhZaN8GYbGze38xNS1vWYosSHs0UAlf3/AJ44r11/iZavHNHpVvpdhKtw0af2hcSytgEAsRDG&#10;UwecYkPYmsVPijqt5cz2snia+haPBMenaGghaPnBSWZlOSBjgkqcZxmv0vDcGqo1Kvza976/5n5F&#10;PP6MFako2Xne33WOa0v9l346a7Yq3iP4o6Fokqy5P9g6E07FPTzJ3wOn9ztV+T4AfBzw3fyan47+&#10;NOtaswQRz2MmuhFU9MiKzSNgR78cmux0Wf4LeJbqBdcXxbrscjeS32u7EsVrITyxMcikdSDyQB9M&#10;13dl4r+CfgYifQ7S1t2jURrfRW0dvG2eAGd/m9snrXpxyXLMI7RoOTff+n+RMcdjcRHmU7LyX/Df&#10;meTeHfhJ8F9KEVt8Pv2c7jU5QRJY6lPom5Hfru+03XzDkdSevTNdjb+EvjLq7LcR+F9C0IeZtnS/&#10;vHuJGXjlfJVV7dC35Vu6l8a9X1jz18D+Gb7UeRBHLYaczqJOQxE7bYCBxnLcYPUnA5vXYvjf4pcL&#10;dXkWkQq+0+dfu8uzbhi0MB8tmP8A11GOoxxWGKboaKMILt1+7/gG9Cl7d3lJy/r+upow/C2C0LD4&#10;g/GO9WKRvMSLTraCxIHGV3HezL26j61sWNr+znoiQ6s+my6pMv7o3OsXm8uVyMlbmQKe/wB1cVye&#10;ifBa2upIZvGXxC1zUGjfL2ti0djAyBQojJjBnxgD/lt2AzgAV6v8O/APw08MxLeeGfAVj9pSUyfa&#10;2UT3G9jkkzSbpD1OMtwOBxXp5U41Y/G36Ky/T8jPFYdwl8FvV/1+Z8//ALYPxB+NHjD9n7xB4M/Z&#10;A8MT6Hr85h/sXXtFhkeGMrcxGXDwW7oGMYdTtLHkjg4NfmBrP7A3/BRDxZC2hHwp4L3ozeXFJ4Pg&#10;t3YqqnLTSaegJ+UKAW7fjX7e+OviH4d8LSMvinUbHTso0iLcXqB3UdwvBbn0Br5r8WftD2KeJJYP&#10;Cvg/UtRAuFH2qUJa2sisTllZwZGwOchMEDgnOT5nElTFYCnCpRW+mtmvv76nVlmHo4mUoTWvlf8A&#10;K7PyX/4ZC/4KF+A5Lyxg8HSxLtNnchLe0MEkWcFf3qBWThSBgjgnhusunXH/AAUK+Gkry6Z4F8Oa&#10;dceQlvNcQ+HfDcUs0KPCVQuIQZFzHC23Jy0ak5I5/XjUNT+N3iTUQ+kJZWdmJbdolsbUST+XJbo+&#10;x5JiVBDMST5S9MZwDmvpf7M9j4lRLn4kRjUpVjm8uXW9QkvJod7klQhby1Bwv3MY2jrzXyz4gxtN&#10;e+odNk/80em8swiS3X/by/KzZ+OUvhT9t/4lXN1cL8Kra5a5CwmTS9O0mHZkAhd0KqFAC9eOh5xm&#10;vZvBP7LX7enjy40aw1nwlHo9k2nxadc3FrZwebLabVYrIbVczrzjErHHA4VQB+ksH7PPw00fUUWD&#10;TZ7kRSIYIZbphEhRdoXYuAVxgbWyOBxUV58ff2fvhnpR0HR9bsZ5IGxHpnhtFmw+/BTMeI0YEkkM&#10;ynvzXhYzPsXjaijGlG68nf8ANnfh8DgsNBuE5W6pvT8Ej5vuP+CTninxhrdpoPizx0dV0y0Bz9ll&#10;a0hXL4x5ahiWVACRuUHdjjt9wy/BTThqen38zeSlnCd0NpEsMUh9WHLHHOPm/OvMPA/x5+MfxJuJ&#10;tL+Cnwpe0tUup4Rq2pqZOm3D5+WKNwDu2EyZJHHBz7JN8HfFvj3UdJ1n4ieMJkTTy0h0/TmJWVzG&#10;FDkkBUIywwqHhjzzX1WQQrwwFR16yhzNaby07Jbb66roeVmWJSrwVKneyeuy17t/8E868afGv4G/&#10;CndbQ66l/dCBGS00VBcSSKTtH7zITPGcM4Pf68r4x+IX7R/xQ8NaKPg74NXQHvLi7ju77xEvNpCR&#10;G1tcx5+8WBkBURSqDt5IyT7/AKR8E/hf4Mum1jQPB9ql7nd9vlTfPnZsyHflMrwQuB145rjfFHx/&#10;+HNvr9t4a8LW1/4l1B2DfZvDlv8AaVSPj940hKxBASoJ3HBYZA5IzrVqFONRQp87a3l01TvZadLa&#10;33M41MRUlFufL5L/ADf6GPafBl9Vkh1L4n/EHUNblRZCbH7lsPMiaKRAo5xtYgFNh796W98FeAvD&#10;OmrD4e0ZLcqNrPFEdzDOeWJyx9ya7S78S38rNnwPqpxkcTWoXgcf8t8+3SsnWtSlngRW8LanGOp3&#10;PbnH5Skf57V8vjMVWqUuVvTt0+5Ho0qcYz5uv9dTJ0TUrkRgWWmyBRxukkweOowMgfnUuo6lqaTL&#10;IlmASM8S5OP8mrVvq+l2eI5LG7Gem2AuR7Erkdferdzf6WsLyC0ujhSTi1dt3H+yD9PevPU6ij8J&#10;1uMW9ZDNJ1TU3sGUo8bd+hzjtWLr2p6ws4QxpgHBYj/AGt7TdbtBa5h0u9AydzSabKPUdCn+HWsX&#10;xP4m8ORXy29za6jI7Nx5OjXMyjJx1SMgf4c1zV6s3HY2pKKfxHSfDq51CTT5/tc0Ckn5cqd31xS6&#10;7HcizlePy8svUkjJA7nH61D4YuNIt9JXWJLfUo45ZnjVBpE+7cgUklNm5R8wwxAVsEAkggU/EvjX&#10;w1a2xkmttfwpG4Q+Gb2Xn22wEn/PSsJ1KnsFdHQlHnumUrSC+J3vc7RzuZC2SMdPz7n/AOuHvZQN&#10;feaXDH1PJP6VieIfjB8KPDB8nxFrl9ZnyxIsU+g3isU5G4KYc44PPqCOoOOks7a31KGK9shOsUsY&#10;dPNhaOTkZwUcBlPswBz1AxXmNVErs6FUSehX80rcrHHLiMcSMvBPt/ifb8tG1aJZBmdlwOFDED9K&#10;SPQ1aRSs0vXsoxjp6VmfEHxlofw50VtW1RiZnylnb5O6aTHA68KOpbsPUkAqKk9Eh80WZfxV+I0P&#10;hix/4R3Sw0uoXsLYkEpUQR/d3567jyFx0Kkk8ANy/wAHPBdz4r177XqVgJLKxKu+UBDvnKxkFuRx&#10;kjBGBg9Qa4W3XxB4w8VfaI0a+v8AULlc88kn3OQqgcdgFHoK+lPBXhC18JaDDothPuCkvJN5YDO5&#10;5J+X8AM5IAAycZro/hqy3JTudTpZvWbO4jHdjWpdXuoW9rFBbpukuJgmFuChC4JJ75HGCvTDc8cG&#10;hptuwAQfyrQtXuptXjs7dWfYACPLI5PPHHPBHT/GrpfEghHnlZHdK13Z+ErS2dZGkkYMIxE21Md+&#10;MZJ46ZroNKvnh8ZaVFdGVAioD5bEHPtk56Vh3U7brOy85cqqiQDIJye445rVi1eZPFEK2tmrqu0b&#10;ty8cdc8Y/wD1V7tCajNO+1vwOarTm4vTe5JcSk69qdgW+dZ2ZcRkDaR8pyBz0PHUfiM8J4ngVLiR&#10;TGGOeK7eS9gufEN15qpG5cF0yN3Oef8A6+K5PxVaTxXZ2SOwz68iuDHWlJtd2KjeDt5I+bf2g9DT&#10;S/Eser/2arJqUZBIfkOgVT9BtK+uTmpPhJrA1fRJNEvbwieyb908kud8RPHJJPytxjgAbQK9C+MP&#10;hS58R+FLmONJHmt/9Jt1UOxLKDkBV+8SpYAYPJBxkCvBdK12Pw3qkWsRTGTyZMiEbfmGMFckHGQS&#10;M9RmuWMnKnbsbv4j1K/0lckLPESTyXlBA/SkgaVZBBPcIxxtRkcMTjPB/wA//XuWS6frmnw6pppD&#10;29wu+J9vI+voQQQQehzmq93oiozMJSGGMEcfl0xWM/e0BaEC+blomjk2knG2PIxmpNMnWAm2mjk2&#10;lso+CMexyf8APT607vWbLQoxPr3iKCyiL7UkurhIwxwTtBYjJwCcexPY4xv+F0fBuC5ks7v41eGB&#10;LEwEsUmuW6spI6EGTjiskpxeiG3Frc6WSIf2gCJON+csTx+RFautXluugSRSzfOR/rARnj/PauDv&#10;fi18INJnRrv4xeGo/McbIpNdgBORnCguSfUAfh2rpdb8VeBV0x7ifxTpgWNA5d9STAGByTu4FbR9&#10;o47EvkTWpiMIUUsl+AxILMVOP8K7LRtSni0SOR2UgsACoB28d+a4HU/EXw0fRzqD/EnRrKMkfvp9&#10;UiETFlyuWZsDIwQRnIOcHitvw34h0j+zAD4ksJIiFIeG+jdGBB6MpKnpU0I1oSskaS9hJXuaRu1u&#10;/EacjaefkVcE+4q/4mmQNuMkZPlHncB6c8njnNcZceIfh7D4uFpJ4102G828wvfxhyuTyVDc8nrW&#10;tq3irwDbSLHcfEHS7ULCXBl1OJV2+o3MK64OvFO6I5MM3pI8nm/Zq+FGu/EYeNbXwnBpWqLKrNqO&#10;jrHEXxMJiWXBQuzAZk2+YR8u7HFdDqun/tAfDbREn8NXcXi23sbGTzobgbrqdwZZS3J3ZOVjADvw&#10;oITJxU2jfEL4LXniiLT9P+Mvha5upJCFtE1u2Z25xjYH3Hpiu4k+IXgWIm2b4keH4iqMzRrqUOQq&#10;A7m5foO/YfhTo1sRF+/G/qRUo0E7xkeNy/tJ/DDV/G8HgD4oaSmkai1xGv2fVLYSQvL5zKoDHlWB&#10;QNl1QAkYJxmvXF+GPgvxNpcd1pWn2rwyfvI5VcyxOD9G5HpggenHFVvFPwo+H/xTeyvvEGmabrES&#10;hJbK8ZEZlG9XBjmT50BKrkqwyBg5GRU2n/s7eJPCjC++GHjeW0PBktLl/wB2x+bHIGGAyMKynnJ3&#10;V6NCVOb928X+BlKpOEbSs15blLUfDvxU8JXKS6TfC6tRtLRPMZlwpHykSEuoIz9w9foM/lh4i0z9&#10;qT4G/FWLxN4y0qwutSSabz9QjhjlvWNwjW8k0wlTz5ZZI5nJkGXUneGV1DD9Z08c+MfCBjsfif4Q&#10;d1JCC9siAzYQEkjJR2zjO1gBk+mK5H4kaN+z78YNWsre+nsLu7STYLO/gAmVjHvO1WAJYLn50yBh&#10;sHg13e3r4Jc/JzLqZQp4XFS5btPy/rU+EP2ovHPxR+Hv7POtSfHiw1GeG50drbRNaudOjheOW62x&#10;MVTaC4HyuCX3By+DgqF+QPgH+0D4F+B/xh0X4tCwvb46TFOV03YFSYyWssAzJubH393TjGOnNfs/&#10;+0L8EvA3xd+CN98H9WtVl0++lt3YXVrLcxjynRh+6LKDkJjcSTnntXxb4w/4Jj+GFhjh0P4OabKV&#10;iX7PPpWlx3UMR34bfHKBPIxUAkKm0ZPzcYrtlnWROfs4QfvLXW3y/ruY08szOrRXPVXut8qtrbfr&#10;p97OYg/4LF/B5tdsfFuqeBPEX2vTbS/tmsbO4ixP9ptkgVzKxyrRlDJwp3FsfLgk89oH/BV74N+H&#10;bO9sI/B2v4m1ma9iyI4wI5L66uVi2ZZRtS5Cb88lCcLwD6H4J/YG+Cum63c6D8VPg600DSPG1/4c&#10;0mwhaNUB2Iba4tGYyblYFhN0OMcfN6b4Z/4J1fsDeKrk6JZ+I1sL+wVPN0/V/DWjW08bycBCJtOx&#10;M3AHBfBAweckeIyOnFRdCTXk7mFXC46D96o7/wCH/gnwf+yh+0B8Avg18ddH+JGp6j4juLSxjnt7&#10;mHTdLiguGWaF4hJE7Ssu9CyyAMAGaMKTyWH7F/DrwhF8T/hvpHxV+FHxMujp+t6Hbalpmn+I7JZJ&#10;D58KyqksqAtHlXjBCqxXn72a8B0j/gkZ+yyNRW0tkuZIXZWMH9jaOp/i3fN9hzzkHA/u8Ec19TeC&#10;f2cm+H3hTSPC3w68Yyx2uj6fFa21tqthBIqpGiJEB9nEBQAIBjJXGML8oAwxGPy/GzUqMXG293e5&#10;MKE6UWpSv8l/mYuteEviRo9tNba54DttbtGTM8ujyl1MZPKCGUb5GA7AYPArkLjSvhAus/YtT8Pz&#10;6BqNtEv+jyQSWMwRy2HIiI4JDYLddvoK9Q1c/HrwxEXbwtb3sSxB3bTL4yKDkgqqyASehwA3se1c&#10;9dfHKSS4uvDXjjQJEikiMV1YX8aMWDDhZIpdnDAnr144OaUYR6McaVV6w19HZ/czk7b4Y285/wCK&#10;S+Jk0saS5uFu4YrvryBuG1gOCOSc+1UdQ8EfFDT7b5/D+lamTLhEsr0xMYyeCVmAHTturtr7wr8H&#10;/Hkkm1LTTr2SzEavaxtaPASGwyx58suCzc7WBwAdwwKfdfCPx5ZxXN54N+KrSyvbAQWus/vFMoJb&#10;mXnYpG0cIWGDyc4Gco8urdxN1Iu0l96/yPJPGfg3wzrdjJbfFL4ZPJaWZ37tX0Zbm3jJ4yrLvUcd&#10;wR1rz7Wf2Pv2WvHIuHs9DtrW8v4gsUumai8TQEjho4d3lqwPPMZHXIOa+kL8/GTw9JO2reCYNTtY&#10;rdH+06Nej5zk5AjOZGIwMgIOoxnnGRrXir4eavqM+m+PvDptbyKBUb+1tJzKqsDgKwUuvQkHgdcG&#10;ojNxd1dfMGqcl70T5U1//gmh4bX7NH4J+JepWAjbFwNRsY7nf/ulDFt/HPb0rida/YP+NHw9stR8&#10;X/bNF1O30+C4laO3nkWQ24SQmVkZVHyrliiuTxtUMev25Z/DTwBqcgl8GeIbu08n5ni0vWNylieG&#10;dJN5B9uM+lYfxh8D/EbSvgx4qEfjKxv4z4d1H7X9s04xSJGbdwdhiLbmxnqB2xWk8TVlTcebddUX&#10;hqdGGJhKLtZr8/mfnX+0LpWl2fwWvra0mgkmhImuLydF/eRySxphmOBuBQ7gRnnOW3Ma7P8A4Jk6&#10;PBd/syeM8Wtq0Vxr2pIYC+OW0+0Jwck5yMjt0zjNc7448M6PrPw78R22o/2j9mvNAlvWe4kXzXmj&#10;VpBnLBR88casRk7Q2BvYEdD/AME5tbs5P2aPEei6dFNEx1nU7pxDgZUaNZKuRjuS3IxkqvXBzzU6&#10;8pZZPvzI+hz2EXi6dlZcr/M+n/B1tq+qCLWmXYt3dpdQgOcqCsRwpxjJ27vx9s1wH7Qup6LqHwp0&#10;/wAOmG5t11n4gahbwfZ/mkaVjfMVAb724xnrnP1OR6r4aDaZfaRpWnyLh0/dSyKNmdh2hhn7oEZz&#10;j/Z5wDXjv7Xi6boPg/wwJbuKK3g8bT3jte42xvPpmseUc4wR5jxjHHbkZyOOM51KMl1tL8It/mjh&#10;wz9jjISXRr87HiXiTWNP13wX4g2aNDFBJol9arf3UojuCY4yNgZtuTlwWCjJ3MMda+QdTGta211c&#10;axbSRXUeoSS3JNqyhRJJuJxg/KM9PfvX1Z4c8PaD4i8M3fiC8t7yES6TeRwtplrKsMyxRKsZkDn5&#10;mJlYLtJIKsXHHHx9qGjCy1HULO4ZmaK8cROuHOSVPJHbBPPrgfT2eG1Fyqx6qz2+/wDS/wAjr4qq&#10;Tq0qVRpdVp8me0fsRpftr/iyytc+VD4Xlv5A3BBidIgc+v784+uK/Qv9pXwPH4k8EW/ha3aSOTSd&#10;attJjSCbiXyr62SNvXO6BefRjX5t/siapPYeMvEttBIwF34SuYXXySQU+0W7noe4j9R6d6/TX9oD&#10;xTYSaFp/inTncWrX17czysxC/a9NU3L/AJzWM2Sf7ox1rfNk44qMuz/S/wCh8zhYqVKS8jg/2TLP&#10;VGg8S6xJYTJLpWleW8akkPO8lwiqGBILEiQ9cZB9a5Dw38QNFsf2ivAmr6jDGZtM8SaJd6ezKpLy&#10;TahaXg3YOQRbz9e+0YHXHon7Ft3ey6R4o0fU1K3zXliGiZDuLB9WJQ4JJIZl45OVGOeR4R8avhjr&#10;nw0+LNpqekKohsNT02O2l8sgbrOwsTKQzZz8gUZJyOMnrWK5JY+cX2uvuQ7yWGi9+h7T/wALF/aK&#10;/wCf1P8AvpP/AIqivp//AId9+Jv+f9vyNFeTyw7y/wDATu9pT7o+FvDvwP8AE2t/ELQfF51Nxp3i&#10;XxB4l0nUYJYgn+h3MUkcOMYVtu6I9+fdTnov+CiviMXn7NkNvPpwVooruVWllzuaeWLZyBxw/HqV&#10;I713XgMaloUel/Djx1aqJJNMudasGiiyYHtri0RwrDqHS6JGBztPbArkv+Cl0+k6/wDsxwoXMF7D&#10;4Z00wwNtDTMbyJfmA74Vm69UzyAQemnUlUzilfpb/wBKX+ZyckY4KVtb/wCTPzUtNJnnLTXWoJDG&#10;vylBEWIBBzjPPUf0r2j9ie51iKx8X6zp1lZXMVlvS3a+s3mZZSF8sqvKt91sjaeMjGGyPLR4Q1uW&#10;ENJcRIGUO2AC27LYGF9sEjg8kYr6X/4Jw6l4J0jwH4qbVtKe7luLzeoRQXYGSZfuuVBxsGCSecjI&#10;zz7vEdRLK5KOrbS9Nb/oepwZRnUz2CXZv8D0a+13W9Q+E2rabcRXFnNNoc0d0k4UNITE+SuwkZBG&#10;cA8Z6c4r6m19XvGsr+GQfZtQdZmjbgbTFLIT6f6wp/3zXzxpzeFZfG9h4VsZGu7aTxDZWl9AX3Ms&#10;M9yilZI1yBlG4HHA+hr3+XVYLHVNG0CWZg0Ni8MUG9eVR442YYJPA6jr82eMgn81nBuK0tu/yPt+&#10;L6v+1UoXu1H9Xv56anA/G7w3qUes6R4pVh9jXwxez4brLcQ3NreRMCRgfLBMQf8ACvlb/golqcT/&#10;ALXto0EQdI/BVjDLIhJEUjarPJ+ZUZznJGee1fX/AMbvF2la/rGk+EBFGI7v7RGsRkYGO3l0q82s&#10;Ywc9myOeAfTNfEnxvjuvGn7cPiLwxqItrieXXNAs7Z5lYLb20lkxMZVtw6SqXJ43KWwoOB7mTQl7&#10;0mvhg3/5MkfEzTqVoQW7kke16rpr66Y107VYZZI7iNFltYZHLPtV0jAkVSQJMZ2YyQR3BP6h3usf&#10;B74beF7X4bXXhmIadp8NvZWdje2EcUTrGqpGMOMHaqr29Mdq/Ly7bTvhXYXGqeL9btjBmWe2c3Cx&#10;tO/lkKI1HLEPsUZyPmyc81+nPwh8Q/s1fEOzl134NQ+HfEFvDco76jBKt26SMoZW8xyzqCMEEEA9&#10;uhr2eEqdKKqOona6tb53/TufQ+IbcZ4eOjlaV9dvht+vYfp2teFNXuPP8MfBWO686TEEtn4VjIWT&#10;7wZ5XZVHODnjPqCRW9beFPiprNu9i2j6Jo1q8xWSC6kJJjyTnyLclMk4P+sPvyeO0ttRkKiRookx&#10;2ROlZ3iX4seBfBjNH4n8X2dnKFDmKa7Ak2ngEIPmIz3xX6lg60dFCC/N/wBfI/JK0Xe7f3aGDpP7&#10;P6CNYvEPiu7u1WXc1tZQpawEYwF5VpDnJ58zPPauh0j4T/D3wtMl9p/hDTYZo23R3MsIkmU+0j5c&#10;enWuc1T9oC6ukeTwp4O1TUFCh47i5Bt4ZUOPmR2zu6g4xnAJ6AmuK1L4mfFzxZO0Nq66XCk+xprS&#10;zdpPmUEBTMhViCcZUAHHBPNd1aVeUPedl934LX70ZU1Gb2v+P4s9h1zVrLT7Z765nAiiQs7FgAqj&#10;kknsB1z2ryDxp+0f8MdKnli0y+/tWdYy4h0qFrpmGcEB1/djHcFxj8s4mpfCnU/EJF34ivdR1KWK&#10;T92dZvZJAinqFXpjvg9yPSrWlfCXRNMVYUhIVGBVDGu1cHPAII7n8z6187jcNBz1d/TT/P8AQ9ih&#10;VhTjq7fj/kl+JS0/42eJ9euGPhbwBDCGmXyJ9bvWkLKRk/uYcgYyesnHHXnHrHg3wr8XvEugx3Pi&#10;HVruMuzlbexAto1QsRjK7WbAxwSe/wCNbwZpOj6RcJJY6PbRyKxKSiHLLkY4YkkD2r0I+J3sNNdl&#10;mRwkbErGpY8cEfXP+eK+v4coNQ/dU7v7/wDgnh5tjIv4np5v/hkeY6h+z9oGizST3AgjkAIDW9uN&#10;+M5PztjvxyCMVxnhv4W+E/DGqb7Pw/cXLh2Aku7lHCksTwpO0deyipfGH7UGt6v4nuvC/h3wPM7x&#10;krHPc5LSPj7gjXnJPQhvw648P8N/Dv8Aax+Lvib+1/ifr9xpWjs526bLKsSvExJAMEQG5lIHEoB6&#10;YbvXi8Z4PF1IQdeXKnfrd/cdmS46CUo01fbbRH0Z4h+J/hHw0klvdX8P2hAyraQTLJJvAH7s7QQh&#10;PGNxUfkcebaP+0r4i8d3V3Y+CvA2Ejs7qWF5vnmZlhkERMacKDMI+dxyuR8pYFel8KfA/wADeH4n&#10;m1WzkvpZZBLJubyYw4wAQqc8AAYZiOK62z1Lw94d0o2Gk6JDaQLlkgtI1jQMTknauBzyTXwUqGCw&#10;6uk5vz0X3L9T1PaVavaJ8gaz+yT+1f8AHTXprj46fGg2Ojs/y6XFMkpJjk3Rlre3225JycSFi4wM&#10;g9voH4O/sk/Bv4f2ytDoJ1SUOxW41nbPgHHGwKsfGODs3DJ5rpBq02oTvjS2MZIG9nCjr2/H0pdX&#10;0L4gatbLD4Q8YWmioVUsx0lbiXcDnAZnCBSOPuEjJwemPJcnUq3dkvJaHZG8KVjvodT0Tw9b/b9c&#10;1mC0iLbFedwgYhS21f7zYBwoyTinw/EXVvFEi23ww0L+0Ar7JdTvD5NvFjaeASGfhjlRhh1wa8c8&#10;Afs7fEXRdb/tzVPFOk+JLkShkuPE8F1cui4xsA88LjqRlTjtjFe46UPipZQxx3T+HAUTAjgt5xjj&#10;jA3HA+tfRYP2VGjo0357fcedXvKdtjH1T4Ly+KZxqPxX8dXWpoORo1jL9ns15bAYJhpCCww2Q3HO&#10;RT5dA8LeGLZbHRPDsdtbhvlis4goY4A3EA9eBljyfWtvUNQ8cW8DS3Eeks+TsAkmQEdudprj/EWs&#10;fEOVwsVvorAOS0bahKm1efSFs8Y9PpXFjp1KqtKat22X3HRhlCG0Sl4++I2h+ErSRYfDt7qV0I98&#10;drZxFgTzgFxlQcryOW5zivmD9o747/tA3EcEvgvS77RopThba10kTFl3P95pFJyFx2AOMhe9fSr3&#10;/wAQWmeG30fR36smNTkyemSR5HHXHX+dYeuXXxchu1jsPCmgXEZUDL+IJkbcSeMfZG46c/Xgda8G&#10;Vajh3d2b82elGlUrfCrHzV4H+M3x1bwna3OueL5UuzdhZEl06JW2blOdoj44yK9A1n4qfE230WS7&#10;s9cuC/lnaUsYz82OMArj/wDVXr2mWfxKuRG0vhrRRlcuF1mViD6D/RgD+lT6unjzTYA8ngrTJjjI&#10;WHWirHA/2oeD+dFLMacYSvFP5oJ4Wbkt18jyH4ReNPjz8R9PKWl6Y/LlZJ727t0RIz2DYXP4AE89&#10;cc17DZaNe6ZEUvfEjX0+QTNPCiYOACFVAAASCcHJ+bGemMtfGXxOtoRa2Xwdt1BToPEsXH5xj8//&#10;ANdZ1742+KrXohm+D8rBsANFr0DfzA/z+vi18X7VtWSXqjrpUOTW7v6HoGk3k8dubUzYBOQARj+V&#10;eefHP476b8NmGkafE2o6xPgRWkSbhGW+7kLyWORhByQRnAIz0+gav4p1Dw/eyX/g270+5W3xZWqX&#10;9uzySE46h8Y/EHJ/PG+GnwjtNCuj438Z6dBLrly7SbXKv9jB/hDc7pSMbnBIHKqSMs9xjQWH9pUa&#10;8lfX59kW3UdTlgvmcb8DvhBrf23/AIWr8Z7yW5125bzorK4H/Hsx6O4HylguAqgARgf3gNnrsVzY&#10;h8iVsMflAjbn8e1Wjb26L5gePkHH+RSItm0hjRQ+B1VeD6j19q8ytWc5XbOmFNxVrFa+1rSNJtJN&#10;R1G9MEMS5eSQnA9AB1JJwAByScDmvnn4l+JNS8eeI5NU1OfNvC7Lp1sCQII89+oLHjce54GAABf+&#10;OPxbufFeut4a8NRRnSNPlz58Jz9rlAwX3Y+6uSABkNjdk5XbS+F3g+X4meJk0W0m/cwr5t9IAd8c&#10;QbGAX4ycgDjvnBANa0ounHnkPVuyPQv2cPhtf2to/jzU7GWRp90enwsEG1OjSA5zknKjIHAPUNXs&#10;drp9wZgBaMqgdAw4P51DZRyWFpFZWcKwxRIEhijUBVAGAoHYAdh6CtGzubouAzFeMmsJT55XZaVl&#10;saukaTMyh1s2OFy22Uf41J4Ev7a9155fO2gsWAZixxknGfb9Me1Q6nqhstDl829EKzqY97Qs68gk&#10;5Cg4+UHn6euDV+H/APZ7RTXd1f20UOwH95byAv8AMPlA5xnOOcdevau7DbcxtSjo2dmusQ3fiCSf&#10;LAGTg7ScHqPu8CtPSNfsW8UiIY3+aAC6kYP5VyPh25tEvjdQRxiILkIobkdsHIxj9auaFfzv4tji&#10;gmUSsSY45pSMqMZOdrHjK84PUV3U5tO9+pFWmrP0Ohvr7T4vF08KTmS6SIkyCIjau5c8dOuPyqr4&#10;gkjZ1kG7JAySOtVNV85PHfy2/lxbmBMeRuG08HGMjOD3GcfhY1o24jBS4bA7GufEz95nHypSWvQw&#10;NUaI7tuRgdx1r5U+MvhOx8H+N7uzISGG4kNzZiNSqBHJPygE7cEFccfdyAARX1PqbITuaTIb3rxz&#10;9qPwjBrHheHxbaYWfS5R5pyVLQuQCOBkkPtI5GBuPeuOlVtK3c1a0Od/Z7+IWj3EkngC7upC026X&#10;TtwZgDty8YJJAGBuAGOd+ck16bLptllgJ2DHnBBOa+XLTUFsbmDU9MkCXNpOkkLsN211YEMAR2OO&#10;uf519E+CPF9t488OReINIKpnMc8Knc0EgAyjbenBBGcEqynAzRUi07oVhNe8H6Hren3GkaxBFcW1&#10;zGY5YZA2GH9CDyCDkEZBzXzXbT+L/wBjz4uy6PJNLqnhDxDc+dHH/EuWwxVfurNHwGxhZF2ZAOPL&#10;+pJob2RgjBwB1Ji/XpWJ468DaD4/0JtB8Taa88QkWWKRUAeCZfuyIcHaw59iCQQVJBVOvZOMtUyZ&#10;U7NNF7Rb/QvEFhBrejXK3NtON0c0WNp5IPuCDkEEZBBBAIrY+wwXNsUmUjjkYyP5V8seGLn41/s4&#10;fFFvDdp4L13xB4Yu7knUJNP0qSZFDHK3SbASsgHDLzuA284V69tk+Mmn25ZTovidsNgsvhG/54zx&#10;+7x+PSs6lOcJPl1RScZGh46XxJo1jPq2nxQXNvEN8geFi8a9z8p5HfOOB+dRaD48nfR4byGNGWY/&#10;eUsFOO2c9cEdT61UHxp0V7U3C6N4jIx38LXpI5x93y89q0vCvinwhqU/2i38C6gVZx5pfw7LDLvY&#10;Eq3zqpxjdk4xk9Qcg64ZQb1hdl+0jFe82ZEHxBu9X8Z/ZLC3sXjThwwZm37d2NxkAGMMcflnrVnV&#10;PihrVlqEsWmabZIwiCsTbyb8jgbiG5A3dD65FdDoN54Yu/iInhTTvh/fQXYYqt9cacsNuoBP/Lwx&#10;CAcn+LBznpUOu+LvDNrefZ5/hFrly2SBPD4eDqOT3r0Iwpxi3yj+t0Hpy3MPwR8YrDX7r7F4ksG0&#10;67XALsjiCQ4ySGYYU8Z2knAZfmJJx30kGkapDLp+q2VvPDJHtlikQMGHcMDkEfUV5dc/ET4f2+tN&#10;pr/s8eJwRz5q+EYzGy8n16E569yfXNdRp/xW02+jKWvwx8V2pX/qFLGMZ548wA9zWNkpXRhUdKTv&#10;GNkc74q/Ztu7fxGviv4KfEi98K3rNun04j7RYXJ+c/NC4O12LKN4LBFHypnBrrtI+LHiP4fvHpnx&#10;l8LmwG8rFrulxPNZz8yEcDLRkqgwuWY5JKoKpT/Fe6sruOCP4UeK7s4BL29rAQCev3pwcj6dK7PS&#10;PG0us2D21z8Mtf8AKnRo5Ibu3gCyoRgghpsFSDg59TXq4aSlZTt5d/69ThqxcdV/wDpbG/0fxLpa&#10;z2tzDfWc6FfMjdJY3HRgTyD6EV4n8fv2QPhX8Sb4a7BJc6XqaTrKLi3RZImYDau+NwRhQTgIUwTn&#10;tXXat8MpbS/fxB8NvDWv6BfNhneymtWt3Od20xNcDjO35fuYA+U81lReKfjvDdJpnjj4PzXkJiA/&#10;tbTNStFcNwPnheVQT1YspHUAJXZUpyjBuEv6/UyhJN6o+f8Axl4W/a/+C1lcS+D9aXxRpcETGO2m&#10;gN1IeBHGPKJEwIwCUjJUZyTw1YnwO/bt8FeJtXi0jx/o9/4cv1lkWUpGLqBQiZ+baFlViwYbBGwG&#10;Fy3Jx9Ta1bCWNvllXgjzBng/lXA+K/gh8NviRexv4w8NWuo3EQCx3hTy7hFGcIJY9rFPmJ25255x&#10;mvAq1KM6n72PzWj/AMmejCVWNO0H9+p2lpZeCviPZfbbbVrDVoEbyzPbmObY2A2zcpJRsFTjgjIr&#10;l/EX7NmgazFdC0uAyyp8lveWySxIdynCrwy9Md+vtXKXX7LfiTwlqdvrHwp8WyQPBMriC8laKby9&#10;vzqs0fVmIAwQowxy3XNa0+PPx2+EjyQfFnwoL62Jk8qSZFilciOM7EmhyjKN2SSjEksN3ykLuqSl&#10;b2U7+WzEsXUpq0lZfejh/h/8CPjD8DvHlqng+41i20qGWSOKz0a5N3YESZldjazSYjIIIyFXkkKe&#10;cH3fw18bPGdhH5eveF7LVIVeNPtOlziGZUxgu0b5VmJ7Ky88d+OR+F/7aPwI8eeMH8NJ4hm0jUor&#10;t4vsusQ+UH2DLOsqlogucgBmViRjbyM+/Hw14f8AEsKXd9o8Vwzxrtug2HZAdy4dSDt5JwDg5PrT&#10;p+2i3GtHUupUw9VXSS/w6fhsc5oPx5+Geqoseo6w+j3DQtK1trsBtWRVbbyz/IT3wGJx24IHS6hp&#10;Og+ILUW+saRb3sJIdI7iBZUOejfMCOneuX1j9n/RrjzpNJYiOVH3WN8BJDuKnZjOCACe+7I4461x&#10;Oo/Cbx54DX7T4ak1CzP2lJJJtEkeRZm2khTAG2sinA+ZADuOeDituWDWjszJUlL4Wn+B2Wu/AfwH&#10;fNHc6Xc6npE0UrPHLpV6y43A5AVtyqPZQPyrlLv4K/ETw/5lx4d8ei/z5k0iTPLbSyvnIXK7w+cH&#10;rtAPoCTWXF+0L488LgJfyWWvQwwkzM9u1ncFzhtpIBjAUkrwvOB3PPV+Ef2k/AHiuQWWoC50u7wg&#10;eO+gypJ+9hlyNoPVm2jBB9cPmxUPNfePklSV5XX5f5GNH8RPGfhGxb/hYHhXULYQW4llvFt/OiAz&#10;3eAMg/EqR6dzow/EPwd4n0t7HUBaXtpcfuruEzwXEe1h0kTcePbBzXoGmXum61ZpqGl6vaTwSD91&#10;cW0nmo+OuGTIOKzvEvwi8FeLC9xrvhvS7iSQqWu1gKz5Xp+8QBxjA6HpR7fpOP3f5Gcvq76L8v8A&#10;gfgcJr3w9+C3ippHYRWN3cQeTFNZziB4yuSHSFgY9wzncUOeM5AArnPiZ8K5tN+Gvii48O/Ey6ms&#10;l8M3ax6ddxC4LfuZNy5zjkYACoCOeTu47bW/2X5GRZfBnjy704+crGzvoFvbfyxnMfzbZQD6iUHr&#10;3PHOD4P/ABs8P240a607TvEdvdGWCcWuprblYnBAZopFVQeegd+p6cGumj7GUknIzcaMZKUJbd1+&#10;q/yPzB8b3FvrHgjxHqXhq8aaC00aaIpFIX2Ri0kbcyE5Ub1fJXOMbiwzgX/+CU2hFNX+JHhqWRJ1&#10;soorSDDEozTW9zG7gD2iU59l9KqatoniXwh8G9Q8XyIsTanY3sIjtpS7ouCpDKwG4MXUBQM8j+8Q&#10;d/8A4JC3SX954/8AFH9kpDFJqNjOY4yGW2Ror4EMOCMEAcDuPUmuanD2OXVlHa8fvuv0ue5njUq9&#10;Fvf3tD670ZZLTwZZ+JUvJfMt9FimMRxtlD2spZD1IALAnByeOcAg+a/HPwloPi/4a+L9L8Ysstro&#10;Gu6Zb2c8oCmJlsLRWdmBzhpLlyeOpPrXpfwo0+68WeBU06+Pm232H7G8S5yr754WA7KcIeeMenFZ&#10;PxpstPvvhf8AEq3awUJd6vYQWW1MK88iabHCzkfc+aRACfYc8A8FGT267Hmx5VWjpfVem58o+B4t&#10;R0e2h0PUNyQ/Zv8ATILSSBlliOBA0ioF2kh5D82QDtB5JFfGviNotQ8RanNHM6KjxAfLgnFtEMnB&#10;ODxnGf8ACvtzSLGfwH47+zW2u2+o6tZX8V/d6dGmFuQtmGt5F3qMybnkdh8uSqp1kAPxL4ntPsPj&#10;vxJpY2NFaau8ayRH5XILIWHbB2ce3OBnA9rhpP6xWk3q4r8zo4iqSlhYQtpGT/I9A/Yu0u28S/H+&#10;w8IJcYj1XSdTt7houCMWFw6nnsGRDyD0OK/Srxv8KrXxB8AB4L2ZuYbLWLmGQzEOzalDeSM65Jyo&#10;F9IM9f3YxzxX50fsP3tpof7SvhzVY5BkQ6hEW6H95p9wn6hiR+PpX6m+KII57HSdCklkFzqOk2Vo&#10;0ijCBWs5sZ6A8ovH0+tVntdwxEbPSy/U8TAwTg7/ANbHF/s1fC/VNQ/aK1WHRYlht7Cb+0b4oSEP&#10;l2up5XJ7mWRD3GccDOa4T4wxwRX+oTaguZ9TtrrfDIpLpLNCtkjYAySZNNPvnvjAr2T4GeJLiytd&#10;a8T6bfgiXw3FLc3S8tJFJcRyyOcZ6xvyO+SM815p8YPCOo3njbxb4qR2Fpp+gWEtiYpg26RLrU7t&#10;9pwAQEuI+3c+pNcCr2qqV7aWNnTXs7eZ94f8NMaj/ef/AL6X/Civlr/hMr3/AJ6WP5LRV/2jLv8A&#10;kT7Gj2X3HLhNE8V6F4f+Itq8kWtWGhnSz8/FtbyW7K5KnpueJ/mPQhe615B/wVcj8PxfCXS9etLe&#10;eO6k1jTrSS2BYKYzZ3U2z0IWRj15Py/UfKVv+2N8cdDuLu50n9oCJ2u7S1tJPs3h+MiSOB7gxAeZ&#10;FgDddTsThWPm/NnaMY3xO/aS8ffGYxWXxH8fHUY5Z4pHe5sT5YKIYxKBHtACpI/Cr04IOMj6SjkN&#10;eljvbOSaXr+p5bzKhKhycrOC1LUbiSOVoRzGCTJHF346nuO+P/r19KfsL+H4dJ+Blnqq29x9quLi&#10;UPNINo8sr564KDkH7Tg7iMbcdCAPmW/8R6JIJrO/1mGJZoWjQR2TbtpU9t5Axk9z68559B+G/wAd&#10;b3wD8LrfwN4f8QXE0SyqRcxTwwmNBhXDOVdm+VcLgJtBBwa3zvLsTi8EqdNJXknr5JnucI51gcpz&#10;T6xiE2lF2stb/ej3zxXe6TpVzN4v8l7S4TX7Q3EdtIZZJ5IblBCQqsT8xCsFTDEEHHOR0vjv9q+z&#10;1vxPc6hol6ot9IgkgeW606VZ45ZZ0aX9yULoipCc71jwWPXIx8g+LvjNNqd7Pq6WNpHm8kmWN43u&#10;lXPIRftDOwVeABn3IJBI5i88VfFH4lXSaZothrmvXVnakw29raSTPbwk5OFjX5Y8sOgAFeZh+HuS&#10;KniHt1eyWnfsa59xD/a+NU6MOVWtbq3du+nV389T2zxh+1f43i+KY8f/APCXReTHYCC2iWBY5crD&#10;cWyTAbphvEdy7ZZUBO7KZA3eeeLPif4AuvHl98S9Rv8AxP4j1m9ksLqDUtQmh0yNLmIYeN0twzyo&#10;iKsaMskTZy5AA2GXwv8Asb/HnxTDDeeIUsNBiuJFWNLyTdK0TD/WIke5cAjHzOnOR249v+E//BOL&#10;wHfXsFxqlv4o8U3TKVaI2aWdnJxuG51mBQY7+dycHPIB0nj+HsCmlU5pNWaj2XmrL8Thp5bnFdc/&#10;Lypa3k7a+j1/A+ftU/aa8QX+uMfA+iWOmvLetLZWun2bXFxGW2ARrc3JkuZFY5ba0hBYggDCge9/&#10;8E7ov2mpv2ovC3jS/wBK1200zQv7RuDLqDfLbvPaSRs6JPwNxlXkLg5HSvsf9n79hfQfCv2b+yPB&#10;egeHWdVe4kighuLo5KkxOwQKxxwWLSZ7g8GvqH4ZfsueCvCUqXUUEc0gA2FrdVRVBzgRptTqM9Kr&#10;K84ji8RGNGjyQ7vVtfK343IxGEhQi515uU+y2+bf6WMWDTfiP4ptIv7Z8b6zdCTcstpA6JHIhAIB&#10;EKKCByMnOR+vT+GfgLp+mvBcxWNpaFDkyIgMgz12t3/E16tovglYoY4LV0CLj5FhAH86t6imj+Gl&#10;xqviGCJsAiLG58E9doycfhX6vgZKtBU6MXfsrt/cj4/E1/ZtylZeb/zZzem+C9PtVCyeZOAMEOSq&#10;n8B3rdsLA2oK2dksYI5CRgZ+vrx61z2rfEh4QV8PaDcTbs7Z7pdiDng4B5GPcGqemRfEfxy77zc/&#10;Z23K0VsRHCuQMqTn5hjsxNerPIsS481dqEf7zt/XzseTLNqUpWp3m/L+vyNXxp4+8M+C4N3iHVba&#10;Fs48lTvkzjONq5I7c4xzXz38RP29JbK5/s7wB4JUSIwL3WtnhQGG4eXE3OVBw3mDHXaeh9y8S/s/&#10;6fqkBXWCVXGVNs5DHj+8R/Q9KzdE+Dvg7wPMLzwz4TsI7wFj9tfLzZYAMPMbJUEDoCB7V8fnFbJ8&#10;umlBupL7l/X3nu4Cni8VTvNKC+9nkfgDTP2j/jjqsF544e9ttLWbBt7kCzhZTiRf3ICmUAlMMyt0&#10;PzAgivqTTvBul6F4ZhtrjSp5GjgVWCRqF4zxkPnHTsK5rRYtYFwrNHCAG5Af/GtbxR4hvbSxaHyY&#10;ZXVcPHHcAkHbuAPPBIHGfUV6uU8XYuGBdOilBf3V+u/5HNjMjw9TEKdR8z83+hyOtLY6QbkaP4aF&#10;qHX98IIVUyEdC2Blj7knrXM22pPZXJuJLR05wrSK3H+fpS+KPEOoAN5aSR5B3FZckd/8/Wud0zU9&#10;92JZbiaQ5PzSEfkOmBX5xxDmtfEYm8n6n0uCwVGjStE7MazPdQrJKyxRjp8uTj6A/wAzVW41SyRS&#10;wjZmJ+VpEDc59OgrMk1Yx5lVHKAfdbPP60kaX2qwGSC1OzJxI3yr3HU9cEY4zXzlTHWidiw73K51&#10;y5mvfLMoMe7OTwBz2FdRo2oGRVEJj68kAACuctdFlhkzJGXbdnpgH8M10mkx3iIqmAgDsuelc1PE&#10;6mrp3R2Hhx4AoE1wrscH902AOmec12GnRWvlBAQgHTBrj/CsN3LOsTWrknHy+W2a9D8Owrq1gtxZ&#10;6lbRwsoKzO+VYFchgMjcM47gYPBr6DCVedHn1o2dzD1tbcQmINwxABBxk9APzOK4rWLG384+YRGg&#10;HLiQs5xuzxyB/Ce+eRgda9P8TW2mIhMMscjhWxI8gZtpxkAjoDtXjocCvNvE87W8zCIRnPA3H9a5&#10;sxqOKsjpwdOMndmTLqOkWw8uKNgD1IB5469OvvWLfapYmQlJ7lSM5KxH/wCJqzqV4wZnn8sKO5cY&#10;P/1qxpJor5fPluY4oygIQ/K/PYggFcce/PbFfIYiUnex7tNQitS9FrSBgLTU7vcGCsAqjGcHuvPH&#10;b6dOtWdgnhD3c88smSdzhcjPtjj/ADmsq1h01AESeNgfvYYZ5q3Oj28e0RpyATucdO3Fcim7WNG4&#10;rYf5aHLZkyBjAb/61QvH5ROQ+SeSWwT7dPaqyajHKPKEZJzgYA/mPwPWmx2twWM0s5LZ4wx2ovoA&#10;T+Z7n8Mc0pO5SszRsPN85bpmcYXakYbIBPX6njr2HTqc3GuLuSTyliQg9Tg8frWbBDPFh1uiPTJ7&#10;cVZQ3mQROvJ7Nwav2rcR8qXUtCOZgS5+rY/yK8l/aK+L8vh5G+HHh2SN7q5hB1GdmH7iJuke0Hlm&#10;HJB/gI4O/I6D4vfFBPh94e8qMBtTvVdbGMJ9wjgytkY2rnp/EcDGMkfMF21018+oT3s87uxeWWc7&#10;nkYkEsTyTk5yc8104WnzvmkjOrU5fdOns7q+3giGPc7bWLRkdx07/lX0j8Hfh/c+APCywyWkaX98&#10;4mviVBZGxgJuHUL6ZIyzEHBrzH9mP4dtr94fGuoRSfZrCVVtBIoxJOBnIHogKnOPvYweCK9/jN0W&#10;/wBWGwMAl6MTU5pciHSVlcdBHeu2JGVuhz075ra020mlcYijIJ7jHFUbVblmBYADjGGNbFgs45Eh&#10;BA7MR/8AqrGMUi3Iy/iDqD2LWmmzllQRl5TGODuJC8Z6jB9PvVoaI9vaeHJtQhv1maVgshLkP043&#10;A98Z6HHv3rjfEXjG41bUzLZ38oVZdxYZUMoIVcKWz0x0weTwOa218Us2mxxagzOnnb2jY7sHvjdu&#10;4/l16817FODjTSN0mo2sbHhvVVtIXuJmuJsRgIiRswJ7AnkBc/xEj14rT0q71e21OHUpNKjilndT&#10;FHPN83JBBK7zjHfgkZ5Hpk+FdRi8vykjklJjbyYEcM4Yn2/4F27VetrNW1A339lXbYkTZJLIoK9s&#10;BRgnOec56da0XxGc5a6m5rFzqsfiiNYldlDEOZsA47j7oP0PfHeptTSeaHKwHOc5Ddq5XxH4o1+P&#10;V4RY5kIUMkQRAXwcBBgHk/hjPtXTTT3pTb5p57kDiufEb3ZzTjZrRGNqMNy0Z3KxwecLXNeINJj1&#10;vT7rR9QtXkgvIXhnjBIyjAqw456E11V7JdiJ1Nxx3yVrnr26ulcp5pA65GD/ACribSY0mfHviLw3&#10;eeF/ENz4b1SzlSe1laMyPkZAJCuoxkqRyDjvXYfs9eNJ/CHiWXQtQ1C4l0/WHVYRJIzCOforKAMD&#10;dna3HULk4Wt/9pfw1FHqlr4vQKBeAW9xhMEyqCUYnuSmV6cBBzzx5LM91FC1xaTRlQyhizHaMngH&#10;IwcgHj2NdCbqw0Id4s+rmvpANqhsY6Hrn+VVpL3Y25UceoI5PtXJ/CDx9H4+8KLJeyRnULLEN6Ay&#10;Euf4ZQFYkBsHqF+ZXAGBk9PLLG7MdgBxjPrXA5OEuWW5drrQbc3u9SfLKsDgMT+nSoIlTUFYC63s&#10;j/MpU5U4zjrx2/nUssakHDAHnAwKrvDexAyQSfMOnygZGen+fWq+NCu0xzabLE27z1jGMgbf/r1d&#10;0tTE+/7ac84wv/1qzEk1C9iLR3eO33QcH6ev+FOaS9tADJqKqoTuigk/lVU4ziyJNSOhtNVlivEk&#10;kkTO7GQnDcf54/8A11Z1LXrmL960qEEdCn9ciuRi1CS6Qwy325TncoA6evT8c1pT6gsVvHHMq4b5&#10;RJg9e2ccDP5dvSu+nU01RjJWehPPr9jcFUeOMvnI3NjB6cHr3/WrWna+trEFkkSVdoB4yQc4yQMe&#10;368YrGmksg4ElsmOTkZJ/Qfr7Vatn04gNshHclsiqcIyBT5Tfi1ktIGOmLt29VUjHvwa6vQTb3qB&#10;JLRyrD0Ixx2wc/iK4iwSyVgbRIhtUlY0nKqxJzk475z+Z616N4Cs9EvTtaOQsrAMGlcckdsnnr1H&#10;8xXoYOi/aWMq1WLia9poB2NIk5YEZ2MuMcknn06AD25JzXK+LraSLcSCpHXAx6dvyr1dfDGnmz/c&#10;W2QBn75P5c1xPjjTraEsfKIOCAWPb8a9zE4d06Wp59GrGc9DxrxBqUKgrIwJzj5jzmsfS9YiW9US&#10;SiRcnq/I79T1/Hmuj8WW6pcSLc6UroeVZYweMscEY9Avckk9BXOwpppuiTpq/I2GHlqpB7joO9fI&#10;12vaHs04+6dR9s02+ZYn69FRRtL8E8cnPAJx6Co9R0zR722msLso0c8TpLBNECJFIIwynqCM5B6j&#10;Oar+ZpZh8lrCNkI2urY5yOc06S6t2cyI7Dg/K7ZH68ilvuJ6HiHj79hr4FeLPFdt4x0Wwfw/qkN0&#10;bhZtLceRNJ8u0SQnI2rtyBH5eSxyT209O+HHxq+DbNqHgfUZLqySUts0mRnEjN+7DSWzZDNgg8K4&#10;XGc/LkejwzadNqZj3KrFs5Pc+mfyFdfpVlHgMpyx5BJ5A716GGxVWOj1Xmc1SlB6rRnlvhv9sHUL&#10;RRYeMvDKs6Flnnsl2OoAwMxO2C27r8ygZ6cYPoGgfGbwj4wjVNB1y1muHOPskpMcvC7m+Q4LYGeV&#10;yOD6VZ8T/D3wT442x+KNGtrhlACzOpSUKCTtDphsZY8A45NeR+Pf2RbsD7X4E8VpKBwLHUpgCQBz&#10;h1GDk8AFQOetd6eGqrX3X+Bh+9g+56b4hs/Dni1PL8S6Bp87+WEEjwkOi5ztVwcqM+h71wuv/Afw&#10;/dtNPoutTQmUkiF5d8a+ijo20dOSxx715tJ41+OXwovY9O16GcwAti21OLz4pdoC/JKDkgccI2AT&#10;yOSD2Phb9p7wLf3X2LxLpM2kSDJMg/0iE8DHKqHBJzxtI6c1nKjVgvc1XkbUsVOL0dinL8GtY8OX&#10;rano9/fW0rFg1zo94Y3bOeDjLFc4JGOw5pkHxs+M/gq++zS3FjrNujZdL6Ewzqo/hR4ztJI43Op5&#10;5zzgerWGp6RqluLzQdUs7uJiQs1tKjqSOoyuRn2qHVPD2mazh7/SoZ2ChfMKfOBnON2Mgfj3NZe0&#10;nf3lc19pQnrOOvdaGF4Q/ai0XWb4aL4i8Ha9Y37QmR0trFr2PAPCq0AZmO0gnKKByD2z85/tv/8A&#10;BWm0/Zw8e2/w1+Hvh6Ke/utItNStNX1nTp5LZQ9zPDLFLb+ZbyoEWESCVXcMSY9gzvHuviv4INfO&#10;02h69c26kl2tJFXYTztAKqCoGTyQx5Hpmvij/goH+wN4z+MPjCy8aeI7fUpV07R4tPt76ykkkaGG&#10;J55NoyHRI/3h++owTwR0PThZYVV06sXZfP8AD/h/QmWF+sRtQmubz0/Hb8vU+d9B/aBi1HTG0fQN&#10;XtJbyKR4BqUd68ctzAI0UN5VxsV+UOA7s3zH5AMrXSf8E2vidZfs7ap4k8N/GuPUNK/4S+XTTFZX&#10;2mzqZbTE8y3SnbzFh1G9SQfOXGQc14BrX7Hfxw0i1utT8BapYa7YxRZu4XVLSWFt5+QLK204VAxc&#10;MMKw3AEgHk7v4i/GD4XMumeIre/0+K5ubeW6sHZms9SeANs82LmO4XDuCrblPmOCMMRXtUsFlWOp&#10;zhhKkW52uvtaa7PX8DmxmIzSnyrFwa5dnbTXzWjP1c+Avxb8N3Xw7sr3TvEMIuNWR5bSxuZgZZbn&#10;ezAYI3bVaQqeMEuvOGFa3x7019S+BHiC3e3846pqmkCW2Xa5ae3vNOZ1OeOfsu0ZPJI6Zr8vfh5+&#10;0roD3dlba14N0wNFqEl1cXllAsUs8rOZIkMbho44Uc8pGqblBycndXq9t+1j4z8daBqHgiP4pTXE&#10;N5Z2tudO1c+VmV79pyEaQyZZX2q0hbJjx8xVdqeRXyPE4efMls73/r9SKGYU3UTl/Vju/h7p0PiL&#10;xFpera9pdpbXFzPbuzyg7luoVI2DpgArjZztEiLnOQPmT4xXn2b9ofx2VS3jM2uXB/c7Sozcz7ie&#10;M9+nT9K9jm8W3L2++HQnWZbry1ilikeK5kTPmN5kZ7GOQ4VypIUE7fveGfE3TNQ1/wAfax40FpAs&#10;VzdzG9ksXEqW8jszokm0kKW+fapxkI390ijJaXscXNzVrq2vqj3s9xWHxGXL2TTfMnfrs9zq/wBl&#10;8acP2h/BF1aIhN34ks7KQLtBCzyrAxGf9mQ57/jX7AXr3WpeAtL0eG3RLmXSra4juDLjYVkKBR77&#10;LaXp/d+tfjB8F4r/AMLfGrwfr175Zjg8Q2M0ro7KwVbmMnG4YPGTx3Br9SND/aM+DniHwl4c16z+&#10;KfhyfVLbTI4ZbGLV4jPZvHeXSF5YtwZQ0eoTN8wAAj3DAAIrOoXcZWurfroeDgeXlavrc2/2VPCN&#10;54X0Pw5pGp2jPHqPw2sY7zcuQlwIohIp/pz0A/F/iSbSfElprGm65p6w28MyxMGG0q0MU5IAORtD&#10;OikfQelNtPjr4Q8K+KX0K/8AFlnolxe2c0ulz61dR26+bHaECEvIVVXD4GO5KjHHPF69Y6y3iK20&#10;GMTvpWo6DqNxFfr80U0zz6eiRh8fO2LediBnAdc8EE+VyzqPm5bf1/SOlpR929xv/Cf6N/0H7H/v&#10;9FRXMf8AC4P2Hf8AoIaV/wCA01FR7NfyszvHuj4d07/gkZ+0bfLKkPiHweVAPlP/AGlc7WZf923P&#10;AJP170kn/BJ/462Ft9qsfFHg2cqqCeE6tcLyTtP3oAzqOvrkHA5Ar9LNH+B1zp/kjXfi7qmqzzuV&#10;jsNKVcycAZwuw4yB8hPJ6HOTWnZ/A34uaxeW7aF4EstPtoUyt3r0siPK6scb4yzyDJwdvK/KOw5+&#10;knxPnMJazjp5f8G50wyLKJrmk3HybX9fcfl54m/4JzfF5PJsdHvNBE2n2H2e98q5vfKMpmkbKSPb&#10;AEbHjU7sHKkcjk958Jf+CYvj69060i1X4iaLBC0jSyw6VBNcyxMDgq5kSFAeOCpf6dq/Tjw/+ytq&#10;0lg9h46+K+tXUBKh7DTZzBC46skm4s0in/gB6+td74K+EHw+8A2kWm+EfCMNr5WQsjb5ZASSSA7l&#10;mxyeAcDsMV5+I4pzScOXnSXov1LhluR0XeMXNrzsvyT+4/Ojwj/wTI8KQy7R4cuNekYB0vNZYAJl&#10;vvBcrFIODkFHbr1yMe0eDP2C9FsILW2v3s7a3tQyLa6bCNoBH8BAUKfovYV9sWfhRbyVVZOAQcFc&#10;cevrUmsf8IJ4GgivPF/iax02OZ2WE3tyqNMwUsVQMcu2ATtUEnFfN42ricfPmq1HLyu/y/4Y9Gnm&#10;H1aNqEIwXktfvPmnwx+z94P8LM0ljpySy/37jMhB45wflXoM4A6V0Vtot+o8pJsDO0q2OAOg9cVJ&#10;8Rf24PhBoD3Nn4A8Pah4ilt4t7XG37NbKOcjdIPMyOP+We05+9XyJ4q/bL/ab/aB8QxeDvB7nSvt&#10;jGODTfClky3E/wA4ZT5g8ycyBR0iZQRuytPC5DisRLmekV3f9M56mawcvfd3959r6Tq/g/wSwu/F&#10;fiazsR5RZIrmdVdwOuxfvN+AzXR6N+0X4PurtLDwbp82pyCTYLoqUiPAO4D75wTyCq9+a+aP2dP2&#10;Hv2gPGUqeIvGWmJocN463VzdeIpTJdzeb8zsbf5iJBxlZihyeeQRX2h8Ev2N/h14IlTUdSM+r37B&#10;DI9w5jt1cEklIkPQk8hy49O9frXDGFybAuKrNza6Lb+vmfH55XxWIv7Ky8yXS5/HPjApBbvKgIDe&#10;Tp8bgj3yvOPqcV1vhv4DXkig61PDa4B4YiRs9uBxj8fTivTtF8Oadp1p9ktLeGGNOfKhiVFB9cAd&#10;anZISpEKIWA67Mj8/wClfq8M+lRo8uFpxpr73/l+D9T4N5TGrPmxE3N/gcba/C3wfpG02mh/an3N&#10;iW8O/g/7JAXjtxn3rotOsYY48SqhCj5cxjj86TUJEswzXmoh2Y/KqxkcfTJPXvWbP4ndF/0CyjPf&#10;fPk+ucAH6Hr+FfM5hja2Iqc9WTb8z2cNQpUYctOKRX8e28TQPcIyxbAWD4Ax659q8z1bxTBYq0TR&#10;+e6HAeLhD06n8+nHHat7xYLq9yLzUJpW3ZG9zjPTIHQfgBXH6hpsbK21ixPTGeM/zr8+zmvCdb3j&#10;6jAJxpWRm6j4m1y7c4v2gQ9EgcqR1IOep9+3tWbeXt3HamIalMAn3EWVsDtxzxWm2lhFP7rcegDM&#10;eTWdfQ6bMdiOCM8sGO0jjv34PbjjqK8ynj1Sg4xNp0eaV2chrl1qEmVN5KNzEBfMOfwqto0WuysD&#10;DPIUJH70yZAHbk+/410t3pmiooeYK0gJ+Yu3B46DOB07+tR/ZLEjbGnJYY/eHgZ5PPp/jXzuMqTq&#10;VLndRajG1hbWKOPEl1JJMwPzb/ujg9u/B757dOKnu9a1A5SO5ADH+8P8iiPS4AAftDYI+6AMfSmS&#10;aXbSN5Uayu5HAQAnqBnpwMkfTNcjdo6miTk9yO213WjIUW9ABbjIHH6V1XhiTxJqZCWVwCFOGkYK&#10;q5x0Jx9OBzzWRovhSOOcXN0M4PyRZ69fvHjPbj69RXZ6EZI0SJDGAqgYCcDtgDtUQrR5tEa+xlbV&#10;nbeCPDxkUQXmpS3DM4YEBUAwSRgAc9up6gEYr1XQvh/Z/ZRN9vuF7YO08/lXmPgqa7+0IsbBzuB+&#10;VTjH4Gva/Derz6VYi5v7G3lIXIKMVwP19a+vyaFCq71Nv67HkY9zh8JxPj3w/LBHzeSKqjgkAFvr&#10;xXjvirSozMd93N97naQMfXj+fpXu/wAQvEFx4ntpTZactmoHyXJl3gg9SBgAHGeT7deRXivijTo7&#10;d5CEDFjlmJ5Y+9cmcRpxqv2buv67m+A5nH3tzhLzTrWL97LfyOy9+uM+2KyLy2tg21bt2AH/ADz6&#10;jtW/qX7typhyd2eH7flWdOQCZPsZc9MGU4P/AI7Xx9atUi7JntQpxerRmR2Eu/MVzIMjj910/HNT&#10;zWN26+WtxmWRjtHk4/E88Aev9SBVpbkvKIIdIVnT5nPnnCLzhidpxyMD159Di6sV1JGn2awhx3L3&#10;BBPHf5a5adWo5XkzScYJaIp2Nq+mweTbbWkLZaQpgscfXj/PfmrcRuWOTjjvg/40q2t+5UtDAp6A&#10;CYn9NtWY7aZV8yYKnpljgj8qqUk3oZpMqBL0uZDOikjkhMFuKz/F3jLTfBGhT+JfEd+0dvAnyIiZ&#10;eR8cIgzyxx7DGSSACRqXsa2dpNq+p6lZW9tbxNNPPNcbUiRQSzsxGFUAZJPYV8n/ABl+PEnxX8XS&#10;W2iauBoNg/l2MGCnmkDmdlxnLZ4z0UfdBLZ3oQ9qtBSdtybXvHGr+ONWl1nxHKssszHEbHKwoCSs&#10;aqfugZPHryckk0zwz4Xu/HXiix8M6TYwtNdzY352hEAJZj7BQT6nGBk4zzenXiy4ck7D8xJPBz69&#10;P8+lfTH7NPw0Phzw0PGV9aE3urwI0B3J+7tjhlweoLnDHnoE6EGta040IXQ4x5zt/C3guy8K6Fbe&#10;HNGVI4LWERxjbycdScAZJOST3JJrWt9JmJ+R4h6sQR/SrCxMvy/ZZTxz8y/41YtLcbMm1kyBnBYc&#10;frXCqybua8jH2OnS5+YwkEcYJ4/StRml0zRri5e3VlC7fMRyNuSAT68Z9R0qKygEbKVjYHPUt/8A&#10;Xql491OSS1tNICwsVJlCSx5ZD90SBs8DBkB4JOeowQ2sJc8rGlGnzVEjidCSz0TVzd6lLbSwkBto&#10;hZgy/MOpUDseOuQOOQa7PVLnRfEEe/T9Hhg37VCmIYUgno2zJ57YwR3rn7PQw0iv58gAjO8OrY29&#10;cqRxzz1yKu2MiW9jFbX+pCW6ECrPJBFIkZfHJRC7FRk5AyeuMmvR57s9CcYy23N3S7SW3sWgnkhh&#10;fGBIZWTdkHPTqPw+mKLH+2Zbz7RNexSRbvutdyFT2zhv6/pVfT7WeULMiCeJQThZxxkHqCfbvVyx&#10;E8b58gxjcBucoRnOOueOtWpLU5qt4Lu/kL4phudaRZbK1ihwAqtGrEoBg4Gc8AjI/CunsvGujtbL&#10;NJproXjDOgRfl46ckevpXPX12IXXbFu3H7wkXGPXj1/pTba1ubmHzobdmRgcMjj8hk9veuXFTdOK&#10;cTlgvau01saWp+LNKY700liHH+z+tZd14i0UNiTTWC5/55r/AI1DeafqDgoLVsY53MtZl9YTxRHz&#10;IWCjjh68ydeZ0RoQ6GX8W9L0Xx34F1Hw5b20kM9xbk2UuxVCzKdyZbJIUsoDY/hJHevjG+vr9HKX&#10;JlimjY9ZDlGHrx1ByPbJ9sfaISYkosLkY6ORj3r5i/aJ8F23hH4iT6pd33lxakxubVJlZssT8+Wx&#10;gYftnO0rXZgKznJwfqjHEUuRKSMb4S/EaH4cfEqDWLPVL3+x7mTydUF1geZETgyMAr4KkiTamTwV&#10;3fMxP1s6QSDeBF6gjnj8q+FL621G6KpFeQEc7WacLn88f5J9a+kv2WfiHdeJvBh8Ia7Iq3ejoqQE&#10;MCJLb7oxgknYcITgAAp3JrXGUdpo54S6HqdxZqkRkVEI/wB7kfpT7bTJJIvMRo+P7rZz+lItzYwq&#10;yOrnI7xnp+Pals9Ut7QNGHPlDoSp/I8V5vNJPY3UYtblTU9F3Obu3WaBv+WoiOA/p+Pv6fhjLns1&#10;mVWGpZTqPMkJ49a6yXUrFhl5mXcDg7Ov6Vz+rWNlB/pFhH8skhLhE6MxJLYx3PU+pz6mnKvWhG8R&#10;KnTk7Mo21kA4zcA8jJVsVfS3dwYvMQIBjCkgH2qkwkjOI4hkHnd9amRbxUHlWvOM/KRnt71ksZVe&#10;rNfqqWw+K2ltr5kliX7Ky/3clG7nnqp/MEdwfl1glmoCxWUTAqPmBGPw4rClGosrKYmzjjJA2/rU&#10;un/23Bc79rPbsMPC2NyHsy89OxH0PGCG3pYjnYp4dKJ0ulabPLMPK+zBgcnLkY/8dNeq/DnwJDfX&#10;EE1xLbDypQ6ELuIOMcDHXBYfT615Vo00xkBwAB1NerfDfUrgSRCOTLAcYOM/SvpcsnT9olPVHk4q&#10;MlB8p67LaaP4f0tA0EM6LCWuLplSILgcswA44ycgY4PTivNvihAkTM9vZwjIOB5hIP8A46K6671r&#10;U20xmXTZo3A67gSpx9a8u8c69q0LSrc24l3yIcPNt8sZAJHX+HkLwCQORkmvps2xVOVHlW1v68zz&#10;cBQqe0uzgvE8YnZibcD0A/i5+n+c1zb6FZyzNKSsTE5MkXGT8uSR0PCgZPQdMVra1q97qIMsPhy9&#10;K7iN+6DAI/7aZ9/oRWZBJqAk3yabcbd3Chkz39GxX57Wb52z6GKajYJLSe0k2G2MinhZU989uo/l&#10;yBk0jG0kbdsKgpkFh1+uTitDzLxyGGmyKue7KD/P61Uk0SeHzG0/ShjBKRyXBCE7QAOFOwcdhjqe&#10;9OFWNtSnzdGV7KzIuB5Qzg84xn3rstFeezjRVi3DjAZOOoHHI7DHpzmuTt7CY3RKK8LknasmMMAT&#10;zxx/XnnFdfpVjqAiBjmQkepIr0MJKk72OStKUtGacklvOnKrGSv3c5APHfp1NV57KTgiZAQeBs/+&#10;vUgS/C7ZVjxjruPA/Ko/IvbVdsBjI6lHc4HAHHHHT+tddR32ZhEo6noVtqlrJZavaW93byD54J4A&#10;yNg5GQSQeQO3avLPG/7I3gbxC7X3h68k0acnOyOIyQs2Sc4ZsqeQMKwUAfdr1uW5vRF++hh9f9cS&#10;Pz28fWo2nvyxAsY9uMbvPPPP+7/WsVXnB6MtxjJao+TfFHwr+NPwW1WTxJpumXSJFGQ+raJOzxtC&#10;FDOZMAMqggZ3qqkoeDgGtXwl+2b4s0SeOw8ZaTHqMAI826hHlXCgtksFUeW5Ck4XCA4GWyefqBJr&#10;gNtWCLGeQZT/APE1w/xD/Z1+FvxKaa81nwylpqErFv7U0qbyZgxfcXI2lJGPIJdW+8e+CO2jjYPS&#10;qr+aOedBrWLIvAHxo+HXxFCQ6P4thjumKkWF7D5E+WJAUAsVkPB/1ZbGR6it7xB4btriwkSR2Jcc&#10;houD/nNeB+NP2MvH3hu2+1eF9Tj12DjzIok8iZeCSQhbaQMDo24lvu965nSfi/8AGb4QXqaAbi6a&#10;OzVIptB1tXYRoE+RQr4eMBWVgEIB+XqMCuiUI1IN0p38jJS5Ze+rHYeL/gJ4K1q/fVJLOJLpWOLp&#10;UIk6bc7sHsAMHIwCK8d+Jv7D2veKbWbSdB8U6bq9i7ofsfiS1kmeE7cPMrhtrucKuwxrGV4IOMnt&#10;fBn7eXgHW9Rn0f4neC7/AEKe3laOTUbe2e6s2CqMvhFMkeWzhdrgDBL9ce1+BNY8HeNbP+3PCWv2&#10;OpWuTH9p0+8SaPcMEqWUkAjcMjqM818bVoYjD1eqPdhXko6O6Py1+MH/AATW0yyv0n1r4aaroCXF&#10;qrT3ukahG0aSliMufL8iMDglFI9d/UV4f8U/2JPiF8PNYk0fwL4usfE0AiVoFWeCGZnLlTvBmeNA&#10;ArEkSHGACPmBP7py+E2mkbfbIwBJBKgnP+c15z45/Y9+D3jUyS3ng+OxuZGctd6W/wBnkLscliFG&#10;12JJOWVsZzXq4TiTOMElyz5kuktV/n9zIlg8oxcv39Plv1hp+D0Pwyj8R+O/hjfQxeJNE1LSy6Ml&#10;vK0bRHHG54n4B+8QSp6N7nN/xX+1D4itZF8N37C+tjahobgwoZB8pwGkIEmdyrkMTuAUEDGa/Uz4&#10;tf8ABPPX7mOWTwHZaTrVoTLLLp2ofuZpPmGyIGRZIpsp8p3+WuV6DcdvzH8U/wBhD4ZaBr9lB8Tf&#10;gHf6XNzDGyRzw288iKMKGgZ45uDlvKxnHJGSB9JhOLcDW9/FUWmv5Wn+Ds/xZzVeFnW0wWIi12l7&#10;r/U+Qrb9qf4jeCbvStcCXC21zp4uLazknIgmZJpISwCspAJjfJVt27dyAdoo6x+1RrmrQGHUdKLu&#10;dqI3224C4yc7Y1kCc5bOQT8xxjAx9a/8MP8AwQ8cWIF74SX7TbWJj0qOLUVtrWCEuzkPDlXVSzyE&#10;OGYlmIIyRnmta/YY/Z58M28zX/grEsd5tW7uhqLQFGAVMSKwXAJZurZJXjAOfSocU5C0v3M2/KK7&#10;6fa/pnPV4RzaknKc4JLvL/gHzra/tP8AiPRdQOraK2qWdw2+J5dP1W6iYrICHHyz7vmyythvmDHg&#10;VQ1H9o7xlqMcmqT6ldNc2zCGOOW+vncwYOAHaVl28YIb1UAEZr6Nm/ZR/ZXtY4bvTNGADMzErPqR&#10;SNS5UZDgsMgKckkYI61ek/Zo/Y9jjjm1XQ0Etu0f2iK2m1XEkahQB5bEESNyCd4QgKQqlSDt/rLl&#10;Dlf6tV/8B/8AtrGH+rWIdv8AaaX/AIMX+V/wPmL/AIaK+K3/AD21L/wKm/8AiqK+rP8Ahnf9i/8A&#10;6I/N/wCDfVv/AI/RVf61ZT/0DVP/AAWv8w/1XxH/AEFUf/Bn/AP2Y8N6B4Y8JxeT4d0aCyTADC1i&#10;CbwOm4gfN9TWfrMytOZ1YjaOd3OR9K5TxB+1D8J9Hvv7N0vWv7RnLYkayTMUQwDuaVsKV5HKlsd+&#10;hr5M+NP/AAUH+NmtahLY/DDwva6JAkijz0i+1zNx8w3yAJtzjomR68E18hHAYzERulZd3p/wRyxF&#10;KMtXdn2F4l8ZeFvCGnNrfivxPY6VZI6rJd6jeJbxAk4GWchRk9BmvIfHv/BQv4P+FBLY+DpbvxBc&#10;xRbw1pEILbIJG1pJBuJ75VGB9c18baX8Kv2lv2htZGv2fhnX/ENy6GL+17+U+WqqCfL8+dgmBliF&#10;3fxdOa+jfhR/wTVm2xXPxa8f28UQUq2n6HHmRhjKt58q4VgxOQI2HHDc1jUwmBwr/fVLvsv6/wAj&#10;rw85VLvlsjPb9uP48fEy9vrbSdRtNE05IXIWw2rIqkZAMrgsWH95Nmece2z8M/gH8Zvip40tfFHi&#10;7QdUisrq5Av9c1OX98sRUfvEWZt83HAIyD8vzAcj6W+FHwK+CPwgtMeBvB+n2spdWa+mPmzF9u0E&#10;SSElMjPyrhfmOAM16BbXWkwoSb+EYGTtkHH+eaxnjIJONCKS7/1/mE6TlLU+cPBX/BO/4e6dby3H&#10;jzV7vVXndWmtLQ/ZoSMAlGYfO3zchgUOOwzivYPhr8F/hv8ACfTv7G+HPg+y0aGRUWddOtUR5wow&#10;rSyY3SsP7zktz1rrbjWtGKbVv4ADx/rRVK58SeFtKQXWpa5ZQRZCiSe6RQST05Pt0p0q9apP3pN/&#10;12I9lFbI6Dw/ZbSFjZunJwBn8cV2/hpFtZA7TEDGNuRXm2l/EXw7ew7tA1C1uV6+as6bRx165/lW&#10;5p+rT3YD3V4CpP3TJgDkY4HHX15r7fJfa05pni45Qkmj0x9VtZl3rKrKACqgjb379/1qhe6mFPlr&#10;JgNwFTjjHr+fPHWudh1JXjGJSSe/fjtTH1CTg4Yj+8TmvvI41Rh3Z866N2WtUvEZ2AUcnj5P881m&#10;zXpUeWVAyeykf1qC4v2YHBAAPXdVZkuZW3TNsT+8+fft9R7V5eMx13ds6qOHKWszJLko4zjnK8Gs&#10;eXTru4YeaRGoz8zpyPoPqPaugkbT4F3ITI3YlM9j0x069qzru+iJ2Odnpv6mvisxxEakmz3cNSlF&#10;WOf1Dwo1ypY3iuM5CmPgYIPTn0HWsq58LXqgmOaJTgffOB/6DXT3E7EDEgIcHHr+dVriSBARcMDj&#10;jYWA/TOa+eqYqUVuehGjF9Dkp/BerysfMmt9ueTvb/4mmr4YvrICWW5twCQMM/J/Db17V0U17Leq&#10;0djEAgHyzsvynIBBH94c9envSQRCBtwtPNbOQzjnn0xx6Dt0rza+Mfe500sNdGD/AGFeyqFkuPLV&#10;l+VioDc88BhxzjqPXirsOkG1jJjGFzyQFyfxzz1rcS6RlDG1jU4wRuyf5f1pk8zODttlyfRSQf1r&#10;hniZTerOuFKMNkZUVlcl1XynYk8/Oox+tbOk6Xc+ajKEAB9M/wBaoCe6D7yQO2PLFaVhqNy6/I3z&#10;EdSqgD8uv+enFaUamuo5wajodn4c1AaMY5nJXBwTsJ/QCuz0jxRb6qA17cSrGucRrFIQ3ufl/Tpz&#10;+Nea6Uys4luGLZ7MeBxXU6LqamLy1jOQOCRkfWvocHjHGy6HmV6MZI6jxL4n097cW6GUvjp9lcds&#10;ZOVry7xXqMUk7bhIBk8eSw/pXaXs0t1CWiCyEsQWTAwehH1GMfhXLalo8bTNJcSFsDjjinmGKlPU&#10;jDUo0zhruNp1Z4o5XAz0Q8j8BVOC3kvJWh2mIKQHab5cH8e//wBb2rp9UACGx06VIZAMGVsfKPUD&#10;pn68dz6HnbnTYbSMWdvdywlVIwHBJJ5ySQS5PUknJznPNfPSjOTuz0fapLQt6fZ2FgvkNMq7m3SH&#10;OS5x1Jz7Y9gMdqdNf6PAcy3G7b0LcL781Rs3FooSIltp6u7Hn8aDeXbuFKKAD6is3TYc9yymo2nm&#10;efFcgAZwSVxioJ9Vhup0WTU7YM2cAz5J6ZwM5qHdcPwVJHoXryb9pr48xfDjTB4M0S6kTWtWtH2v&#10;HKf9DhbK+bxglydwTHQgsTwA0qhKb5UUpJanIftgfGq4124l+Dfg7WrAWigDXLlDueSRWyIA+MKF&#10;IBfnJI2/KFcN86Nbapp0hJsGJUARyqDwOemPb+dbkOn21uwZItiBflULjnjH0xwPStHRtMu9Xv4N&#10;IsQZLu5lENtEMBpZXbai+gO4jrxx1r18PGOHhy9DKUXNnXfsnfDq/wDin41X+2bdDpOkssup75Bu&#10;kJz5UQBGTuZWJ4GFVuQcZ+1FMbAIr4APGDXE/Cf4a6T8MvBlp4Zth58wBmv5sk+bcMBvbOB8vAVc&#10;jO1Vzk5NdbFPaIoxAvHQ8ZrwMXiFiK7e0en9eZ30qTpwS6l2KKTJUSvkj1/lxV2CNiwVSx9dzYzV&#10;G3dF+RoG3Edk/qOK1NPFpGpZ4go9WH9Kwios017Fu0swyZMIyP8AbNcTr11cT67czCKRWScxos0a&#10;sIlTjIKE8E5bnkbyDg/KO11G+07TtGnunuY49q7Y5HxtLsdqg5KjliB1H1HWvPAtnKkltLpmnZgJ&#10;FutpespBP3gyxuRgAdCw6YHt6ODpxu2XSk4y2Nh7E3apql/qEo3HGxYAQgA6knA69QFJp2ifZtL1&#10;YX0jRXsCSgYR9yqDnjDIM8LyfUUzSNNDAy3Ph22EUhBSU2yl1OcYyxJPGDknOc+5FqDTtLtZwY9J&#10;t4lIxjyFBPP09679mVOrCGnQ1JLQXhTWbfTHg5xiKHh/XkYHA9auaPJeXFyLeOR9wYEhWJA+uKyJ&#10;L3T9xhaGIlW4LRjkdz6impb2aRSX6ny12knJOBgdeO1E3yxMoTVaSV7fidBq63MNw0U0WDjC/Lnc&#10;PULjB570/SLrybFVt42CLkbWOW6nJz+tcle6tvt4/wCzrpoZCvJiYqSfXg8V0/w9C/2XL/aK+ZIb&#10;g/vH+YkbVx1+lc+Id4I0nh3QTm9R17cM7hWBQE/NnrWbq6Rmw3Kn8XJXtxXR30Gmu2Y7OM9TzEKp&#10;SwWSoQbSLaT08sf4V5zjdCjVt0OMuVWeB4WJbPYHnOa8q/ag8Br4s8AS6iI3N5o0izqueTEdvmrn&#10;OB8pDk4/gx0Jr3O7t9OMp2WUJ3ZyNgGfrWfq+naRe2slpcaXBLHNGVkikhDK6kYIOeCMcVFPno1F&#10;JPYuUlUg4tbn5/R2dvExhFxOV253L04xwT0wDzmul8CeMLj4T+K7fxbaSNK0Y8u+szdMFkibho2H&#10;rhMjrtYKccYrA+J/hjUPhx8RNV8GX90zrZTEwypgM0ZG6MkqQNxUqSOxOKx3uLVYftFpPcbd5YFi&#10;jYJyexOMYBOeuR0xmvplTVSCd9H+p412pWPuxfEOi3Wj2uuWbPJZ3UCXNtcNGUBjYbgTuwV+U85x&#10;jv3p0weWfz9PjJVuXDSKu057dyOvtXiX7GPxXstZjm+E2vNCzRK0+lGVEUMpYtJCMkFjklwME4Em&#10;ThVr6F/sjTQAIraNAckYQDqfp6814Nem6VVxZ0xlFxTsZlrcTrJ9j1Gz/csuTIhBwfp/X/Gm3Hlw&#10;gv5+U3YWQL0+vpWvFpunjORGwPBO3/61SS6dp4XD20bDPdRke9ZKfLoivcetjmEuLWS5WNSSr5Cu&#10;COD3XHX3B/8ArZtx4tWCtDuGeWHTHpitb+w9EkkIt7GGORhyUiXB47jvWbcafPZ3v2G8s0RXObaV&#10;CSjjH3fZhzx3HI7hcZR1ujaFVbCvJa3GAr4PTB4qxDZbGGI8g9x1/OoRpcDNlhF05GympaCyjWO3&#10;iBRAFCQgqFHTGAPT0ohFJ3Ro3zaG1YaZmcXZk2PjBA+6fTI9fcdeM5wK9F+G9xHFKHZg2wjOD93j&#10;pXm2mrGXEkjIcKCw2/pXb+Eraz3pNaPBFIcETLEM9c4PqOenv2r3cvrclRHFiaT5WezjxEn9mlDH&#10;83ZiQOfSvJ/iPO1xNIrgHnhgeK6G21u4sYPKuLdWJ+bj5lz32nv+OD7CsPxNeWWo5dLZAQOhjHFf&#10;RY/GqtQtfY83C0XQndI8f18yW90bi3mEbAHDKB37e/b+dO0jxDaiRV1CRYpMookZgFkdjgAZOQSc&#10;DB/vAAk11uoWkGdwgjCgdNgrHmtLMTeWVjX0LnGfxr46rO07o9dzhVjZosm5t1AL9c4PzYoa9sFP&#10;Mbcdhj9ayv7M1LQg0ujD7ZbRW8rfYo+ZnfIZVjaRlVRjcNrHbymCgUg61hqGkX1xNbfbo3ltpNk0&#10;aSDMT7Vfa4H3TtZWwecMD3FXB06i21OdwlFkltLp8z7XjXbkE7l4PPHX6fpXRaZbx2lmDaFpQP8A&#10;lmXG44A6E9Tx/Ee/UVj2KWst0HVPlzhht/Wu00e2txbKqk7sdenH9a9PB0VfQ56tzKlntQpLSqCO&#10;u444yao31xYgmQXKAjr847D3ro74qoKOpZc5OVxk+1ZMt1cQLteMsij/AFoU7sADkqBz36Y7DFdV&#10;VcvQzjFszQ7TJ5kcO8cHcGGCKjayvGUvZqYmwcfKWTPPUcdzk4wTgc1s286yjzY5gwBK5QjAIOCP&#10;qCCPwpXIPzKM5Ga43K7s0UlYy4fPQkTWOBjIZeQRk98cdATn+8ACatQlgnzQEA9MJire6UsQq5Ge&#10;xqZIn+/C+Cffr0zwfYY/wpxV2DloVxGDEW+zuM9QYT/hXN+OvBHhLxnZ/YvFfhSC/Ty2RWltsvGG&#10;xu2NjcmcDlSDwK68yXMCBZIc4AG6PJB6DkdRyT6gDqao3VzvQMrhg6gqQc5Hr710SjaF0zNSTdrH&#10;xT8d/wDgnnoninV5fE/ww8R3NlfGRnTTdZsmlt+XGFWRI/MRVUtjcsjE4G4cmvCvCfwZ+On7PPxB&#10;fXfEfhzWND+0QvBBqlozJEysGIiFxGSuSYt2wkEBQdoFfpNqfltM5bgt1OO9RW+7OwGJ1cY2svUe&#10;h/wryo42rSk4zfMjslTjOKtofNXg39sjxXperXtp4p0a21ayW8b7LImLafy2f5ckDY21eMbVJOMs&#10;OTXr2gfHz4a+M/LttO1xbS7nkaOOy1CHy3dg20KrfdcnKsArE4YcA5AZ42/ZX+Evi6WXUdI0z+wd&#10;Qc7ln0zAh3hAiboD8gUEBiE2FjklskmvFvir+yp8WfCts1xommjXLVbiV1uNJILJGyqg3WzDfuJ5&#10;/dl1ABzgDNbwhgsTonysxcqtPzR7xLfXC3flrp94nbKwMwUH2IB/L+tRXV9HfWcmm6zo5nguY2jn&#10;iezd0kRgQysrKMgg4INfn1pP7UPxv+BuqfYPBmu3sGmWEyRX+iazN9qhR1kO+Py2QG3VnJBVSr9c&#10;vkAj2v4Y/wDBUDwTe3MGlfGfwnLoUk3lxrqWmTG5ti5z5jPCcSxKDswF84ncSdu2uavlVePw6ry3&#10;N44im1roes+MP2V/gv48sJrTTPCDaFJM5Z5NJsFgVjgAZjaMpwVU/KqtwRu+Zs83L+xr468JaE7e&#10;HLyPVQrKbZ4rU2zIyqdxMTBlPKhRhs5bOMZ2+tfD34s/Dv4m6d/a/wAPvGGn6xBtRpXsrkM0O8bl&#10;WRAd0TY/gcKwIOQMHHo+iahKbXakoZfc8n8KjDqrQk03953RzHF04pRlofHt5+zb4Vm8Q28fxK+G&#10;WlWM1tdRRyalpUrWZERKnaYY49sruNw3gNjOPlKiqt98C2+G88t18NdD0LX4mvxLc6f4i0KC5Yxr&#10;nZGTMjScgcmMxnPXHWvtKW20zUJoxeWkMm1ty+bGrbT0yM5wcfzrB1/4RW1zM2p+GvFuoafKY9gi&#10;e4NxbkZycxzZOD0+Vlx2x39NYuUoqMtjjlHCVZNuPK/La/3O3yPkb+1vGf8A0al8L/8Awm//AK9F&#10;fUn/AAp/xP8A9DLYf+A99/8AJtFP2tAj6vhO7+//AO1Pn/4e/sXeJhA8/jHVxplvNbPG1okvm3Cg&#10;8YOw7AMc5DEj9a7HwN+x/wDAf4eyTSw+D01i5kl3vc68Rdn22xsPLXb0BChh3J6169e3gRSRF16A&#10;RFv5VjXt3dSA+XGyDPXyef5Y/wD10YvMsVXunKy7IxoYTD03dLUR2hBWKXAPACkdeM8D+lSx+Wr/&#10;ACxkgHgn19B/jWbe6/YaNZzanqd4LS3t4mlubi4BVIkHJZmPCqB64FeQ/Ej9uz4SeDIwvhOaTxRc&#10;5OBYzLHboRjhpnBHIOQUVwfavOhSq1pWgrnoKUIR1Z79bPGuC1qGYZwzHJz6e34fz5rlviD8efhl&#10;8Mkkg8WeI4Vu1Usum2zebcHjIXYv3M9i5VTnrXzz4a+J37Uf7TWnH/hEtEvLLTZ1w0+lt9kt488E&#10;NcSHLkBwWVWJwMhM8V6L4F/Yc8PweXqPxN1oahIHDnT9PMkcAOCCpkYmVx90gqYyCO44rR0KNCVq&#10;09ey1ZzurKp/DXzZxHxC/bI+LfxEuG8H/s7eBZIbm5JWG9ntvtdyqHGJBEoKRYb5SZN6DOSVxVH4&#10;c/sNfGn4ia4njL9pT4lyNLvdjZi9N7dKhd2MSP8A6q3XJDBU3qM4wAK+p/Dngvw94S08aT4V0a0s&#10;bUsC0VnAIw7ABdzd2bAHJyeOa2NOtrXJG0D5sFhjLHuc/wBa7sNj5UnahFR89395m8O5O9SV/wAj&#10;ynSf2BvhldxLHJ408SFVYYjkuLYqQOgZRAM9ByeeOtel+AP2bNF8DsItH8Y6u6lw3+l7Sv8A44qk&#10;5yT2612OkxxxRDYMKvoOnHrW1Z8hcxhQGGGY19rlWfZvhbOnWaPHxmWYHEX9pTTMm7+EdzeR+XD4&#10;2lhG3DD7IcH83+n5Vk6j8AdUkO5PiPKqM2ZA2n5yPb9519+a7ifWo0j8uzha4fJHyn5MjcOW6dVI&#10;OMkZGRWdqVxLeKy6gSwJI8pThccjB9eD34OM4FfX/wCuWb8mtZv5L/I8RcOZdJ6U1+P+ZwP/AAp6&#10;KCAPpvjJpbgIFkd7H5lOCMMxkwOQQdo49KgvPhD4hOTF8RblM84itDwfr5nv/hXdyXBiTy0VRxwq&#10;qOP8Kqyma5xtO3B5wePzrwMdxPmda/NU/wDJY/5HqUMlwNPaP4v/ADPG9f8Agf8AFu6uN9h8dtRg&#10;GMIkSzRj65Exx/Kuc1L9nr9oFI3jt/jdczFlZRJc61foyHHBG1+TnucjGOD1r6Amjlh5eRWHU7j3&#10;rHu9agM5itx5hGd0i5x16A96+TxObYybvJp/9ur/ACPVpZbQtaKf3s+eZf2df2p4pt8Pxydoz9/z&#10;fEuoKMAHoNjd++e/sAbA+E/7Tumlbi0+LcMhQfKLnUZpE3epEkLZ5PfPTIwQK91m/tO43O7IiYxt&#10;Kc4/xqtd3FvCVHlh5FH8IB/pxXlVcxrS3Uf/AAFHVDAUls3954hc+Cv21lSM6d8WNFbGTiWKPB47&#10;g2hHt3I96RdG/bZiWMS+LLS4cnLyQQ2YHHQcxDPX9K9pllna3JMTKOhUAnHHelS3vbgrbNKIGJBE&#10;TAhyvftwP169OtcNXFynZezj/wCAo0eGp01rOX3ng87/ALb5bbp0LTtvBZkOm8gnkjOAO/B/u8e1&#10;hNb/AG8NPss2/gjTr64fO2O4ubJAuM4DYmXJI9CAD3xk17w1nDp0SQmXeu7ooXAPbvz9TTxa2sy7&#10;p7dDt5QygMG49OP596lVqa3px+4wcZLaT+88DfxP/wAFA5Z4Wi+EGg+UTl/9Mtl3DsP+Pwn09CfU&#10;Vuad4s/bUtJgmofB7QSiIBmCRSBnuAt4fb/PT2CJ5I4i9sirgfIWTj6Vds3KgGRmlY5zjge/QZ9a&#10;2ji6a09lH7n/AJkuNR/bZyvw98Y/Fa/uYk8X/D0wxlv3ws4nBx7Esw/nXrlt4p+HOl6QLzWNE8QW&#10;7Kg8xWmO0t0IH7juegOSc45rk9X8W6L4O0ptW1nUBDGBlI+rSNx8qjuT+Q5JwBmvMNb+NWp+IYA2&#10;qXUcCI5ZYbc5jj5OBzzIQDgsQNxydqg7R9PlM6WJ1eHhbvr/AJnlYxTp7VXftod98Vf2htK8NWCL&#10;4H0koY03SNqs+7dwOAsYXbj5u5zkdO+J4K+IPxR+I+j/ANr6/BpukWE2PsxhtJmlnTJy4Jk+RTxg&#10;9cEkY4asjwZ8MdS8d6mvifxxY+Vp3DwaZIp33ZwCGkU/cjBGdhGWP3iEyr+hahKsGUV4jg4UEVw5&#10;viMA5clCKT6vp6L/ADN8HTxFr1GZlzLEqiFNZgUYwB9nKgD0+9VeZ0DGNtQiZ8cN5eB+JzVy9Z2C&#10;sqRk5wMdBWc0L7yGC8twBDyD3/SvlqteomerCnFkptYUB86VWxyARg/z/wA5qvL5AjDgZJzkg5wP&#10;8mmpbmSUpNkr/D8h4HT86peK9V8P+DtAu/FHiK/is9PsLZpbqdkb5UA6AD5mJOAFAJJwACTiuZ1q&#10;knobKnFbmP8AFP4k6R8LfBreKNQ3TTu3lWFrGOZpiCQCf4VGMlj0A4yxVT8T+ItW1fxJ4hvPEmua&#10;tLeXd3Lm4uJzlm+h52gDjauAoAA4AA0vi/8AtGj4s+Mri682Z7BHMGjWUm5VhiOMcAYDtwWOTyMA&#10;4UY5W91vXQgTStHZVaPICs65+YgMc888YxxgdM5z7eHoSpQvLdnNKUW7Injd7UxPbSh3kOCduTj0&#10;5+o+ma+kP2N/hdJqKS/GDWbIopeS30iFsgcfLJKODnncg5678jIBr5/+Cnw48Y/Fz4haZ4Utr6eG&#10;CeQvqF0tvjyLdDmQkhTjIwqlhtLsqkjNff8ApOkWWi6Zb6JpqPHbWlukFtFvLFY1UKq5JJOAByTk&#10;1x5riFSiqfV7+h04Sm5vmeyLlmA3+rdGYHBXzcEfhirSGNzgeWW6Y83p+lURCCu5c7ge7HJzT0jn&#10;QBvIY/QeteDGUW9j0/Z83U0oIlblI48eok6H8qvW9ygjETovB/vVj20t5JuURgHjgsK0YY7lB+/Q&#10;BcdTJj+QzXTGNlohOk11Mj4k+KdG0i2s7PVry8iSV3lK2pjImVF+4xIJwSykbcHKjLBdwbn4/GCx&#10;GObTvCGrSRSKZIXhtFfcucDd8+V5B69sHABGbPi/wxaeKNRN3qepWEKsEtrKb7eWeNssWIiwqkkg&#10;rjJ+4D2wF07xR4G8I6OdK0263TquZRbGRgzY4bfjK8gAckrkema9vC01Cin3MKjTjyxu3fWxG3xN&#10;jt7y5Z/DGqeXB8r7rZIzFnG1W/eEcjjOBnB60q+M455hBFC0TPsUJImGJK5AUKSeeo4PUdyKw9IP&#10;jvV9Sk8RabLJC0jmGNpH3ZjyeGL5LrkHpu5HIHBrsbTTrhtLNvJqXk3TsZbq5sty72JOcgdevpnj&#10;04ro91SIqUqNPT9dvwGpqOpacUhn0oTTHAjhhMe8r2bB5xxkcjvxUFzrUmorHFf6PfREybkjbahz&#10;0BHOD1P5HNC+HZL67W41XUJLoRZa1hcEYOepIyeAAMk9uvFX7SG0tUiSK3SFYhgCFd2CR93I6c/n&#10;ntSaUlciNSFD4XdlXzdWtswJpyhIzg7JEIz3PLf59e1bvgzUWtRcS3FzI5Z1XyowAiYzkjJ5JyBn&#10;vtHAxWdqFmTCzRDYzyZXcnIzn5vXkE8n1o8N2l7a6g05uYmieJvMhIyd2V2FT2UDePxHWsa8Iexb&#10;Kli61S0XY6m51jcwdIJiD3KjC+/XpWdcauiEhzISeowCefxp1wkvlA43YHCj+lYl1G7ysgYqXyGD&#10;NyK8uUrPQ0pc03qWJdes5nKxxOOeCwXJ/wDHqhm1OByVjtpS3oSoH86pXIDYKwE7lyVP/wBao7K5&#10;uZH+a0XIBx8x5/SofK2azVSOsdjwH9tb4f3+orp/xChtivl/6BdruDfIcvGQACB8xkDEnncgArwJ&#10;bcWkEjRIqBnXczNksMnjdj68dDt5Br7v8f8Agqx8f+C9Q8K34CLe25VHJJEcgIaN8DGQrhWx0OMH&#10;IJFfEVvp97p/iC4tta097eXTzKl1Ax2kuMoU5ODkkjHPGeuK9jA1oyocj6Hl1k3U5u5BoHiXWPCW&#10;vWviTw3dTRXcFxviuPKGSVwFU7Scrt+U9AVYg19wfDfx/Y/EHwRp/i7T9OlVbyANLCsgPkS9JI8t&#10;tLbWDDOBkDcBgivhq5OJwGZZEc4WZVIBOeMDrn/HpXs/7HfxSfwt4sb4fatd7bDWGP2XcuFjuwOB&#10;kkBQ6gpjklvLAxzmcXRVSHOt0TF2dj6ftbqVCPL0+YnGDynPP+9U89wWwDpsx6jOU4/8e+tKojRs&#10;Ac9zjGfxp7KckiPHU8V5SUbamhV+0usgQadKBjKkbeM9utPlna6Typ9On2scEsyDH/j2aekYLEyC&#10;THTqfWldRESqsecf5/Wi8X0A87+KHxx8BfB24jg+Impz6WtyG+xSmxkmSfbjIBiDAsByR1AGcYIJ&#10;5mP9sr4FXlsZrHxLfXKov70RaVMSOOmNnpzxj8q9G+Jnwv8AB3xc8IXHgnxlp7T2s43RzIAJbaUZ&#10;CzREg7HXJ55BBIIKkg/A/wAZPg34i+A3jmXwTq9wbi1CRz2Oq+SYhPGf+Wu1SxXa25eMkEe4r0MB&#10;hMDiLqTal2vp+RFXF4ijqkmj60sP23PgRE/kxa1qMjDoo01gTjHAJPHXqeK9P+HH7RPgfxPAl1ot&#10;jqDxk8SyRxL6dQXyOPUdPrXgH7H3xD+CHjpI/h34x+GvhUa1DGv2LUX0G2Bv1XgqzeWAZQe44cYP&#10;ByK+nvDfw/8Ah1oq7NI8BaLZg8EWulQxg8d8AV2qGDw1RwcJJrz/AOAT7fEVYXTX3HUJ8StBvrI2&#10;t1cSxEpiMmMBkPqOSPz/ABHavPviR+098P8A4e3S6b4i+1yzSoWiNtbgCUAZ+Xcw5OD8vXAJ6DdX&#10;exaL4fEeF0OywOxt1/wrK8R/D3wN4gCnWfAmjXmwjH2vTIpNuORjcvrzW1TEYOSs4P7zJKvfdfce&#10;Ial+3V8JVmYv4c8RgYwMWkADHjgZn68/5zWVD/wUC+DNxfPYQaB4k3qSH/0S2Vd2Dx/r8kk8Z6dM&#10;kDBr2e4+EHwrZiW+GXh3LH5j/YsHzDv/AAVz15+z58MNPv73xNovw40mWZ7YE6bHpNph2QHIjZ1X&#10;YzgKCCwjyin5SXY+XVlg9WoP7zde1VtUcbD+2r8NpVLxeF/EZIbG37LAepxnibpUdz+2j8J54472&#10;XQPEUTRS8SR2keOhHzAS/MvJ4OecHqAR3Om/DfwHJaw31j8PdHRJVEgR9GWJxkZ+ZWQMrDPIIBBz&#10;nnNXv+Fe+CQFV/A+k43ZwdNiIH0G2ueNfCJ25H9//ANHGs+qPPvCH7bPgbVdUt9Hs/BviW5upZlh&#10;L29jbqjuzbRjNwTknoOeuMk9fc9U+JU/g/RYdR17wXrEIlUFF2Q7gOOT+96c/wD665/QPBfg3TL8&#10;XFn4N0uGU8GWPTo1fpj7wAPSvQG0HR9cgR9T0+C6fywifa08zAx0Bbp9K9zLsXgbPnpy+Uv+AcWI&#10;pYi+kl9x5Pr/AO2Z4B0c4uvDeu+hC20OeenHm5ORznFYF3+3l8LbfLTeGtfbH3cwQgH6YkNey3Xg&#10;nwjAfk8J6arHAAfToyOPw96jk0PRLcDyfD1kjAfK0duo4wB6fStZ4rCqWsfxIVOt3PBLr/goH4KN&#10;2BpPgjUpHO3c0s8ceVBPHfjr1x17Go7n/goLBZWkU3/CrBK3lAzPJrPk5b+IqDE3y9+T6dea97l0&#10;rQHId/Dtk8ikMhkgjGGU7lOdvY45HSmzaKbay83SleZY0/1E1xmQgJ0DN95iQPvt/ESW4ArP22Dk&#10;7qF/mw9nV2cvwPE7L/goBBO/lv8ACbaeu3+3fm9+DAKuWf7eksk22T4QOAFJJj1zJHpwYB9D6e9e&#10;uoZo5TEYz8rlXAfOD9f85zVmOSTYdwJDdK6aNfCRetL8WTOhVtpP8Dx8fty6hdx77P4NXEyBsMYt&#10;WZjn0x5HPpVK+/a18YGKa8g+Al1BDGjSSzS6lKEKjPLH7Lx8oBye3cV7gLnywdwKnGDjpj/CoJxG&#10;0ZkYgD8Of85rWticHOPu0kvmyIUq0XrL8D5w0z9tPwtqWof2d4xuLXw9JPI32eV43u7fHG3dIDGw&#10;YknI2bemWBOK9K0nxBrWsWMOr6F4m0a8s50D29za2zSxyDnlWWbB6dR3zXIfH39kX4V/GET311pC&#10;6XqrK/k6ppfyFpDuOZYhhJMs24k4c4A3ivmHxL8GP2rv2TNR1DxV8NNfvZ9KjEk73thI1xDMqic/&#10;6VaujkMI13bsOiFlHmclh8xVw9CvVfs5cr7PY9KMnCHvK590WWpeIpYlFxd2ROPnYWLKP/Rhx9Kt&#10;tf6pEBm4tuBziIgf+hGvnf4Kf8FAPDPiO3h074weHZNGvGhUtqGl2001vuO/KtFhpYsEKowXySS2&#10;zFfRNjd6Lr1hHqug6nbXlrKoMVxaXCyRuCMjDKf88Vw1KWIw7tUX+RtCVKexxHxL+FHgP4now8be&#10;EdPu3eFIjdwl4bkopLCPzo3VzGGJbyydueSK+WfjB/wTUvZTJf8Aw18U21/CqF1sdXjUXOQobCSq&#10;VjkdnyBvWMDcMvwTX2veaYjnJh6Y5JqhJokLAqowQOhPX/P9KKONxGHd6cvkE6NGorSR+VGpfDr4&#10;q/A7xlBPrejar4b1a3nlWxv4Ee2YuqNHI8EsTAOuGwWRirK2Ohr6n/Zy/bJ+LcHh54/Gk9v4hhtb&#10;cyM8zCG6ZVTaqrKmVODtJZ0dmOQScgj6l1zwZ4f8RaXNoHifRrTULGcATWWoQLPE+0hl3IwKtggM&#10;MjqAetebaj+w98MPst4nw4vLjw/LdR+W0G97i2GWZmKqzBkZsgffKKq4Cdx7tHN8LivdxMbPvv8A&#10;8FficEsHWpa0n/X5HaeB/wBpz4TeKoIzceIZtGmcEpFroWJXUY+dZMmMjJwMsGJU/LXpU804RQkg&#10;IA4JXv8AhXxD8QP2bfjd8PfMlk0I3enRx75dQ05xNCgCKXYhvmRVO7JdAPlznFa2gfEb4o/DyG0l&#10;8MeJJba3/s9PNtd+6NiVHzBHDrvOwfNgnnFdEsHSqU3KlNNGTrTjK0lY+wvt8v8Ae/8AI1FfOf8A&#10;w2J8Rf8AoU9A/wC+pf8A4uiuT6nXK9vE9C+Ivxd8LfC/ThqnjjWrPToHUmIT3P7yU5AISMDdJgkc&#10;KCRkdK+XPi9/wU8kgMulfB3wK0rpnbqer5VG5YZSFCSw46l1PBBXiul0b9hX4nfEi+OsfF7xClik&#10;xzceaTcXdwCQWBO4YJXK7mJIPVa9m+E37K/wY+DDxXnhPwdDJqUIONZ1FVnuicEFgxGIyQTkRhAf&#10;Su3ly3DRvUvUl22X3/8AD+gc2JrOySiu/U+R/D/wG/bM/as1q1174p39zp+kRuGjl8Sp9nTAwC8V&#10;nHg7sHIJRVbHLnJr6L+EP7Cfws+H+3VvFKReKNSGD9q1q0RYIztKkR26YQLzkB/MIIBBB5r3EQSq&#10;o2AkHgDaePenBZ0j3urlRgfdBP8An/GuHEY+rV0j7sey0OylQhFa6vzFgWaC2S3N1ahVAC7IiOAM&#10;AY3Uk012QFiu0POciLA/Mk04TqqbIrWQMxA3Mhxk9+elWUsQGHzbRj+EDmuJcknsbax3M9ob+4AV&#10;rhApGPlGO3rnOa1tH00Q7AnljpzjJP4k1j6z408LeGLd5rnUYSYXKSl5lVUfGdrM2AD7fe5zjFcR&#10;N8S/FPizV5hp9rI+mRXewR2VtKkMsa43K8ykNK5w2FXbGysuS33T6eCwcqs9Fb1M3JyVkexXvijS&#10;dHs5p1mE8lqGM3kxO6xsA2Q5UMEwVwR1GQcYrMPxJurtzB/wi1zcQl2iY/dTowwVwSflI+/wSOAM&#10;ZrInufGmvWX2jQruaCyugvlG1di652ghyxLqw2/cRSDnluoqe++HEstpG8GrTXEwUxztM4wcHhxl&#10;geM4/XJPX7XBYOhCKVR3PNnPTU6mXxjqyQm4uvD0sUI5LyXSLhc8sQ2DjHt7Vn6l8T/D1jo6a5qW&#10;6O3dtsPkyJIztxnGwkcc59Mc+lc/p+keOre7aPU9elvLWRMH/iYSDYCDjIdfmHOCuM/oayfFVp4O&#10;nuGt/Geo3dxePIALt7RrfavzAFYuC2OBuCsOnrXc8Nhb/wCRzwnPmte/ojWP7Qfg9JUhi0LWJpJS&#10;BGIbWN92TgY/eepx9eKsn4zaLNqEuk3Oi39q1vIFuDdeTGIgQTkgybiMAngHgZrzvxJZ+DLGRL3T&#10;PG99bNbJttbd4JZmiO0DADsu0HHfI/CuXvNZ07RdTu7zUrv+1FmTyGRZjatHlgcMFXAAwcKuQM+1&#10;cVbBYV9z0aUZTV0vwPTbv42eFtZne0mi1BF8zZGnkrGJA3QlnZQAc/xbeozVZ/jB8NdJVLm/u7iA&#10;MzJG8lpId+04YrgfMAcjK5Xpz0ryTxXqVy9zcve21vC0kalbYW0bsB3DNKN6HB3ZHU/mMm0tZY72&#10;KGS6hu7l2CiGFjJ2VVG4cE7cAbc9APTHi4nC0EtL2PTo0G93Y9tb49fCW6DpL4sfB+XabWZc8+yD&#10;+fatzwvr3hvxPbm68KJJdop2+YLR0A4BwWdR6g+v1rgfA37MupapbHXPHEYhtsq0WnwPtdwP+ehH&#10;3RjsDn5v4SK9U0yystL0ldA0yyht4IhiKKGNUROSTwMDknP1NfN4qphqMuWN2+/QVVUo3jB3YyTQ&#10;pHcXF5eujKd6pGhOPQDj/PNLcWOlTXf2u9tZmkwFLFWG7HsFxnk5Ppmri6jFFchbpA+1cZIyvQ4w&#10;fyqv5ZAM8zD58khDworgniXJ2Rx+zu7sbJFp0hEC6axKrnaLdiw9zlaYIrZpAEglz2BiPr24/lVu&#10;OZNOU7YgS45bOePXiqz3s0r+X5m3cuCqcDH9airV5VuOMLhmONzGEIbHIZcVy3xR+NfhL4V2ITUL&#10;hbnUpoDJaaejgO65xuY/wLnjJ5ODgHacch+0P+03pPwXjXw/oCw6jr8yMzLNLmGyGBgygHJY5BVB&#10;jIySR8of5hTxV4k8e+JpNY1q4uL7VdUuF2/uSZp5DhVVVQHPHyqoGFACr0xXoYDDTrR9pU0j+ZhW&#10;mo+6tz0vVPFnjDxnq1x4m17VmvJrld7iBWEVsvJWNOSqIvHc87icsSx9q/Z6+Bmr+VF46+IttcRy&#10;MQ2l6TPjdEOCJpVKjEmeVQ/cGC3z4EZ+z/8As52XgCwh8SeMoY7rXJWEkdrkNFY91XOcO4xy3IB4&#10;XON7eum/uI22yXyqyjG3g/yr062bP2fsKXw91+nkc0MIub2k9yWbTLsRtILmONSeDK24njHQEVnX&#10;2nXMjbbbU4HVeQXtG4HPHD8//WqZrueVztk3nvlsf41E8MYyyNlj95sj+vavIqV4nZCHcoXtheZE&#10;Y1qDPQkQlcn2G+qz2Wol9jXm5/7ot88evDcfWr1xsDYe7AI6BnAGf61FJbzzsf30bcH5iScfp/Wv&#10;OnOcnubpJFX7JeNwD5jMSOIGzXyF+2V8cI/H2sz/AA08Pa0ZdEsyrTmJCq304AIbcch4lDKVx8rH&#10;L5YbCPS/2yP2g4fA+kT/AAj8L3EB1PULZ/7YuLd98ljbsB8gAGFeRSeScqvOMurD5MePRkjje9hl&#10;Vdp6MCwbLDgADJ/yeDmvVy/C8qVWfyMK1Vv3UZ+iaRpOj6zHrMzGbylYRxyLhGLAgkglicdB05AG&#10;eMV1r+J7G8tzBc2xUOT5gQkY5Ppjnj/OK5rUktbPToprbU5YJ13GFbmIMx5Y8MD2HTcB2HTkeq/s&#10;P/BS7+Kvjh/GPim0juPD2hyhjFcQF0urvqkQbjITh2B3fwgjD16NapCMHOS2MafMnyo+hP2a/hBP&#10;8LfAS6vf6YltqeubJJoJZ2WWNNuUhIbOGA3MRwfmIP3K9YtdJuY4VZwm5l+7vPH6Uup2clwkbAEi&#10;Nwx5wAMEbs/jWrakmMBsYA657181U5a1Rzluz1I1JQikjPTR9SyGZbZR15dif5VJFYaq5MUXkZ6E&#10;gnP8q0o4wxOT3784q1CImJCAAYzk/rSjQgtjT6xUZkJpmuGbbiJgBwc5qtrGnz6Rbz6veyt5ccZk&#10;n2ZYkKuT8o5Y4B4wSfSujEMMc4EjbwV5wTisvx7cGDRIokXKPcIJZPtfk+WqndkkEZUsoUrzkPgg&#10;jIrejT5pKKB4qcNTyLU9L1vWdQl1nVo0t4JihmkEZ4ULwemBkDuR16VveE4/CVraDU7RJbtMsba7&#10;SWPaWHptfhQRjOevbPFbiJY4Se4uPtOV3lgcop528kY7A4BB6de9y3/s13EsEjklwOQTv6kAHoQA&#10;D+Vew6Uo6XJlmPtFy8unk7foVR4l0uZPLn0+4lkXvHFwCOeWDDP5e9U7HxHbtcyytBfRtEOEu7KV&#10;OCeACyjI6nj6ehrfmtNJu4I7h7PGWBzPKRwRnPDcc449OKn+xC6d5SyxF+FbZjcfY8bjjt7VEou2&#10;jMo1KKnrB+l/+Acte65qbzIthbNOWIM0rSYCgenA29emals7jxNPdGFCzBwR810CirkEFem3jAyx&#10;Oc5qz4s8VaZok6WYiE04J8yJZCMDsevXkfnz1p+geMbO4vXtHtIgyDZLKs/yOAcFl4y3PTHOMc8Z&#10;o0XU7FCtyKUKVl56kF2+pTBbeEXBMRIZopFjbpj/AFn4/wCc0nhTTvFVvrEdws6yxXDsspnZmYrt&#10;Y5Rh8uQwAx0xu46Vo3GreDWu5G1PVr14YnKb1L4xnGBgg9QCDzwelZMPivS5vF1gvha0nbffRRuu&#10;oTlUSPBVpB+8IaTYxABHfg5GGmSUqbNZLESTioWVt7frf9DtH0/WB8otScdf3i88fWsa+0PXJ7sy&#10;fYZQqjjbOvP6iuxaXICuoqlczIXaIvwg7n/Oa8l2tqcEJSg7o5CbQtbZ9ws22g/Kpdef1qKDS76K&#10;fzHgctkkqGUAD8665EESl1ACdgRyRWbqKKJTJAMA48xQM498UlFJGs6s5qxQNvIpKPp8oJ6fOpH8&#10;818pfti+Cr3wb8QR4shgFvp2tRq7F5EVDcrxIuBySRtYk9SzdcE19dKhkjLb847qTXmv7VHw9Tx7&#10;8HdS8qJGudKBv7cuOD5QJkXhSeY9+AMZYLkgZrXB1FCur7PQ5qkbw0Piy38RMZ3ghLSEHCeUGJ68&#10;lf8A63BpZtWlhBnTUvLaJ90DCbJBGD1DZUjtwOR2NQ3CxtGLVLLywVygRWAbA6nueB159D3pv/CP&#10;TgqCyKZCPLilbdJjAIY8dMEc8Dn617zjFI5NT7g+AHxii+KPw4tNUvma41O1QW2rGJ4zunUAeZxt&#10;ADjD4AwNxUE7a7X+3bONltzbXIJU4IVccEdwcDr0PXn0r44/Zr8cTfCTx6ov5hHpWpssN+xnDKuc&#10;lJNuQFKMeSc/Kz+or68nQEZAHrXhYmmqVTTY6IWki1LrsQAK6VcMeDjKDHI77sf560xtaZXRzpFz&#10;8+QrF4zz/wB95/8A1VXgjCpklFLP1Jxkk1ZtIi18UnVgEICktkD8/r/OuGrU9nC6NoR5nYkmv7ry&#10;jIdJugFbs8ef/Qq5D40/CHwx8d/Bdz4R13RJI7hUJ0/U1ihaezkyp3Rlm4DFFDKCNy5BI6jtdUna&#10;Jcg8fpVbT53bBBIAbg57e1FLFTjUTWhU6EXA/PDx38P9d+DvxauvDet2NxCdMG62nd1hmdGjOy7j&#10;aM/Nhxu4YgFdpIwwH2F+x/8AtOT/ABR0aHwX8QJUj8R21uDHcrINmpxKB+8XgYkHVlxyPmGRuC6/&#10;7RX7O2g/Hzw0ot5lsNesYz/ZupchWBzmGXAyY2yRkAlCxIBBZH+Lrl/Hfw98at4e1aW70LUdPvSZ&#10;LUv5flSJjaUcH5ugZXUksDkMc5r7HDSpZth7N2mv6+5nkTU8LUutmfpvb3DhSJGGM5yBnNOnkQFg&#10;XAz7mvCv2bv2nrf4racnhbX79IfEFtECSpXbfqoyXTsHH8SjqPmXjIX1aXUrmRBm4Ozue9ePiKcs&#10;PPlqaNHbSaqK8S/cOmCVH41DGUeTcmQCefeqLXN0Rs89wx/i4+Yf40sFwZHKOHDEHkSH9OeK5+Tn&#10;6lOXKWr/AELT7/ULbVY764gubeN0KxTERSqw+7In3WwwDBsb1wQCA7hs+1v79kb+0NOktpFldDEz&#10;A7wrYDqRkMjDDA9cMAwVgVGg1tbqomuBJtPI/fN/IGor3QNB1lFW6huG2kGMi+lVozzypDAjqRx1&#10;BIORUzwzm7p2YRrRXQk0y5BlBdwckZ3R5/D2rrrKXzoFaG6jYhcng5I96+aNb8KfFj4WeOIdb8U+&#10;O9a1jwnLeLFHOl+yNAXf5BcLGYyAciPIcKzAElPMEdbHxF+Jj+ba3fhbVLrTrRVY3jW+r3LPJ85b&#10;anmO4QhHRFODzyxJr2svyivUhzRnG3z/AMjjr4unF2s/wPfpbnajEhWJ9KqMIuUMvynopX+fFfHG&#10;o/F34o3zMg+IGsQOgPlrHqMihsjPJU564x7ZxWLf/Fb4q2lzLZXXxC8SJJFIVkT+2Zxt5zg/PkHt&#10;gD645rqqZPXtdyRlHFw7H2/LZQSMAkw6d24pBpt9Egm8s47MDxjHqa+HLf4n/EacSLN8WPESIISy&#10;O3iG5QgDAAwGJck8fKO+eADTf+FsfGCw8sz/ABS8SeTcoWtwdduVJT5lX5gTnDKc5C52kcZ3VFPK&#10;Jy1chyxSXQ+4zHbsR9ojVmAwrn7yjKkgHqASq5Gecc8VEbO8T945jdAwCvGpDZLEAFeeg2855OTg&#10;AV8Tn4nfFmF3e4+J/iNTuAURa/ckMMkg8sfXGQfTjqaT/hZ/xRS1Cw/F3xFJJ82A2uXAIPGCTu9Q&#10;R17Z7120snr/AMyM3jIdEfaqSRXMC3MEwkR03K6NkMDzkEdQeDUNxIqoBEv9K+SPB3x7+NPgfWRf&#10;SeJLrV7WRlNxaanPJcLMqqRgM5JTAIOVIyQu7cFxXv8A8Mf2gfAXxQ8uw+yyabqzRnOmXyjL4UMx&#10;jccSKDu9GwhYqAM1jjsDXwkHNq8e6/U0oYiFV22Zq6ldkSsPKJx2XggCqJkWVsq+05xt6Gtm/ttJ&#10;MxEmnwAkjhogc1XVNJgk8t9OhjcnGRCAen05r46rKE6j1PUTcVseX/Ez9mX4UfExZ9RfSI9K1aVt&#10;41CxjVQ8o8wq0sYwsvzybmPyu+0AuABXhPjD4VftH/s3ai/inwLqM0unQgkX+iAmPykMjA3MI5VQ&#10;qB2yrRLuA3MeK+044bXbsiCYJyV296ZLbIQRHgZPIxit6WIq01Z+8uzMpRi9UrM+RvBX/BRLxhZ3&#10;lp4f+KPhGMpJthXW9Mt3di/7td0kCtnHLMTHknHyxc1778OPi/o3xS8MjxJ4T1Owv4N4jee1mLiO&#10;Tar+XIud0Um11JjcBl3DIGcVi/G79kr4TfGO1uZdR0VNK1SaUz/2zplvGkjzYlIeUYxKN8m9s4Zy&#10;iAt8or5O8f8A7LP7R/7LfiL/AIWN8Ptdu76yso2J1zRzICkKkykXMKvu2HyUZ0IaDO3exFXPC4PF&#10;v91Lkl2ez/r+kVCtKl8a5kfdE+q6wr4ghtSOigI36/NWppmsacLYTX9pcB/usFYYz246/wD6q+PP&#10;gb/wUM1W5tYNF+N3hkOqgR/8JHp0QjUkCNQZUOEBJLOzqUC7lAjGRX1F8O/iD4P+IWnxa54J1+2v&#10;4nRTIUJEiBgdoeN8PGSMkBgOBmvNrYPGYKb9otO+6+866dTDV/gfy6nXf2hOjg2oLKx25YAbf9rO&#10;f0rnfiF8Ivhh8RoTNrOkfZrpVIGoWOYpQC+9jwCrZOeWB+83QnNdFbwbeBCqnv8AIRn8aLnTtTlg&#10;UWs0aMBzuXeD7EAj+dRHF1qesHZlyo0ZK0jwr/hirRv+iut/4Bj/AOO0V7b/AMI0v/PnH/3wv+FF&#10;a/2nmH87/D/Ix+p4PsLqFresv7kEE+hx79f89Kros1ugWa4jwMjaBnNabRT3DEySjBJC4Xr+dQS2&#10;8aFmDbgQfvdBXqzWlzgU2VrWWcnG0KhBww4ANPMqoo8xjuzwenHeuO+KHx5+HHwneOw1fUJrzVLh&#10;gtpo+mQebcSkkADAIVPvZG5hkdM4rymbxL+0j+0XrR8O+FWh8N6W8Kyzx2EzPcRoSMeZcfKAcj7s&#10;ZBw2CG7qFCrJJvbuzsp0ZzXM9F3Z7RrfxF8H6TdPpo1y2nvUkC/YorhPMVztAUjPDHep2/eIOQDX&#10;H+P/AIieGNXuY9A1P4sS6ZK0pjbSdHaNZ5Sw4jk3q0it7DZksAVz04y6/Yv+LllGlho+kaU0LyA3&#10;k0+sRv5uOcri0jeLPIwC3BI6dcrxf+xx8etP05fEWo6v4Zb7NaiBYzctIsESkFQvnRlQd3UADJLc&#10;ksc9tGjQjLRm3ssNdN1P6/E0rzxj8LLm5vviHp632qzWyJpvlajcsIACVURl2TyY1JYudzDnJ6AA&#10;ejab4ph1TWX0jWNZe3troxxfaNOuYLuySTyg0il2G7dzt4GwDHAb5h8neE7/AFLxvrU8HirxPLJa&#10;W1jL9nEt0VQyoMJGmFZSCcf3RjLBvX3b4ZR6kDjRL1orUvHtEIjh3GPhGMcfG/A+/gnIOWPNfRYG&#10;ivaIMRgoRjq9f62PoWK88IeCdLi0d7qMKY8eVjsR/EmCWHfnrWRrvj61eyEHhaaBjbMC+63wiRs2&#10;35R9SvAx1ziuXvbq/wBTSN9U1E3DxcKJvmbHuep6fqagtbRJZZCVZIduCqocMMg4PHPTP4e1fQUq&#10;ajqzxPqsb3k7v8C9deKvE3ki6udYZ5EXCLtSNG+XHIQDI+bPPTsPTjtS1qyR5nsy0Dxq2DFGAxOS&#10;QT6c45AHGOpzV7xLq93cMUjIMQI2NFkdBk49OBXPSabbWUX2nVEmSSVI3WFAoEqZIPzk8Drg4Ocm&#10;rnUUNkddOjH7KsV0vIRMZpLjznDFgzqV27cnG3PIIHIYH69aghsrHVtTbTdN1rTLK1MzFrvVLpUX&#10;g8543KCDnGCBjrwTWtaaZ8J5pIo7ufXXnkIaKIWilX+cLtVVbLHafbkH2WvQ/CPwL0my1aG+CNBb&#10;wkvHD5UXnOWByrP5YIXacY+9knBXAJ8nGYynRjeTszpjNRdrWOI0r4H+H/GUZtvDvjfTrme3iIll&#10;tbaZ7dm4PMzHZnnoozj+EmvQvBHwg8O/D4iRAl5qAPzX0u3cvy4IQfwDGff5sEkYA6pI7fTIltrG&#10;0jhjQnYsSjA5ySMdySST65qrcX824MZmAL4IZuBn19K+Ix+ZVsQ3TV0i+efLq9C/p17coy20cqLG&#10;5JaNsEnjnGO/Sl1fSBA32u2LBQSzIB09O3rTH0Zt63F2gcRdCZNvPr1HT6imSaqrzJpdo7NwdxDE&#10;4x9cj865o0n7O0/kcjleWhRFmWkz5o9Tyefp6D86luFhWElgPXO3rTrhFVgsCmRh1IVce3Sqlze2&#10;2n2E2o6teJbWtrA8tzcXMipHCiAlmZjwFAGSTwBXKoODaa1ZfNf0J7REvswuMsn3SB0r52/ah/a2&#10;stBsJvCHwa1M32ou5ju9VhRmitl5BERHDsSMbwcL2JOCvI/tIftnjxzHceAPhMJxo8iPHf6gUMb6&#10;gp+Xy1H3kiOTkEBmAxwuQ3jngvwv4y+Juv2vh7wjpCzTPIA4jjAKqWGWZhjgf3ieNvuK9nC5YqUP&#10;a4pba2f6/wCRxVcQ5y5aYzwxpuvfEbVI9A8K6LeX+q3U5N1JOC4ldmIEjMeI+W5ZjwWbLAcD7L/Z&#10;x/Zk8J/Bq1TxD4hvbXUvE0wzPerIClsSMFIc4PTguQGbnoCRVj9n/wCAmhfBLQpNsCXWp3gU316B&#10;uwBkiNTgEquTyQCxJJCjCr6OiCNPNTABP3lFcmNzCVduENI/mb0aCgry3LjalpERHnatDEWGPmul&#10;X37/AEqNL7wxJKYv+EktyQxwn2qPII6/lkfpVRCZGPllj+HX8hUiFojlonwehIx/SuGEo9Ubapmh&#10;H/wjLIG/4SOElvWdCBxzSSW+jzuTbaxGwx/DKp4ziqyO8yAeWVwOnHP6UixEZIj4J6mtf3Uvsk+8&#10;WBb2YG1LsMAcHBBNefftKfHHTvgN4HbVI1SfWb/dDoto5G0vjmVxnPlpkE45JIXI3bhvfEf4g+G/&#10;hh4Ru/GPitytpaJ86pFuklcnCog7sxwOTgdSQASPgr4n/E0/FLxzdeNvF1uXnnYJb23mEraW6klI&#10;0wBlQSeoG4kk8kmu7DUI1XzNaIznO2lzJnnu9UuZ9W1RZLq6u3ee4uJRuZ3dsl2J65JPzHuT3rKm&#10;lW3cyQIrEHKhSxWME8E54P8ALHetaW98K22nxG18Ok/KVJwwIHGRuznjbzjH16VWOro4KLBFGhH+&#10;rjbHG5ec888HnA616ik0tjFqKIPCXg3XPH/iy18JeFbRpb2+k2W0fl5JJySzHBCqASx/uqCT0yP0&#10;M+D/AMMdD+EXgbTvAugqrR2UI8+5VSDczHmSZgSxBZsnGTgYUcKK8f8A2JvgfBpejyfFfxNpUZuN&#10;QXy9GiuIP9VbkDdMMk8ucgHH3BwSHr6FjsrRM4gjBxjAUf4V4uPxftZ8i2X5nZRotLm7ktyshhBS&#10;UgjByeh5/wD10kcl0QsMEYJP8Z6A0irGp4xgDHC/iKkUqE2jeRjBArz+ZG/Ky9aQi3QRrznlsc81&#10;ZtgBlJW454HArMjcKdsgkx/12I/LmnJb2sh3l5gxHX7VIMDP+9W0aitYXLI10mBPLYx0zXA/EG9t&#10;tZ8S5njVhpsRtxK1i0bRO6rLIolbiRGQQnaoADIcliNqdNFDa2qZ826IGWJe8kbjOepb/PSvLbzx&#10;HoNxPNDe6xJd3RkM8FmqSXkyeYxbyC6SeU2wHHD7VC4Ge3VgeWVXmfQHRq1NIK/3m3pwmnjS0jGF&#10;VBiVwyr6khDz167se3bFm/1DRdD07yptWt7e4KNI9zcyqrAsPu4yzk/L2B44rzHXvjJDb6ncw6Hb&#10;fZrcpi3juGZiGAYE7YzjdnaRltoxyDnjm5vHOra3PE01/N+7UBBL87Z43dF6ZLEDGBk45Jz6FRym&#10;tz0MLlzptSmtT0TR/HmkaZ4qmiuLR9TRYFEU0wjWEyHGMtK4KkHd1APy5I5GWf8ACdi6cR2QiLXB&#10;3ySKpc/TK8Dg9Tx7HtyFvNLbacLS4sora4jfzC1/csnlxvgAiFstIcsDuGcDOVI+aoovEVxBE9qq&#10;xRl1CeeQF2HOcqFA5I4O4Hv3wRmk7HpRjHncnq9DtNRv7poVaXTkhtpOI0ETCNiMcZzzjg47Z+lS&#10;+HL/AE4ErfXMmAm6N4wx35Gdm48gg59Rz9K5fwVr2nJr0c/ieC9v7VPmkjtJUEjbTnPKn5cdfuk5&#10;6jkV6JqN58FRp299S/4R95oV8gNJ9tcNnksIpnAHIGHVT1x3wrNBUrxptRs/l/Vyvd6g9rYedH4g&#10;02RLp/KazmGCikj75ZQFHT5w3vkYOMmSxfwxrMGuaLe2Wo3NqVuBaJexKrSD51jUl8MOMA5z/ex3&#10;5rxNqejy3i6f4Tvp9T3hUae7tfICMWzlcPwOdvz5xyc4waxJb3VReOisI2gd1lSchCrqCSMN0PGM&#10;dSe2c0lHmRfKpp2ej7r89j6vvrxwoEcbEngkHGPrVK4mMrC4jmIkUEhduPw5p/hrVtM8T6Naa9aJ&#10;mG9tY7iHexDFHUMMj1waddWgbcpuggP3dpHTJrxZyPnox11IINTa4i8wseQMKFH+PeobmaUYKRja&#10;Tw2KeIY7WLYrbhnonb0/z71WmedmJAYDOTk0lUVtSnC70HeS/kkW8sauB8ofODjt17/5z0qOKUvn&#10;KnK5Dhl6H/P6VGZnZ9rucAEAE9PypHEgfzGlYswzwp+Ye1Ht6a6C9lJnw58aPhWfAHxh1LwjB5kG&#10;lq4uLFZI2/eWzjdtUvnft+ZAxJJaNvTA5+e8XRIBY2tjBLIYI/3SYlZEb585B+8cKOcY5BHUD6P/&#10;AG3vA13d+Drb4i6baM19prfZrydEjz9klOAW3cnbIVC7enmscdSPmjTdNuLlW1KxuPJuIh5s1tMS&#10;wfap3SqrAgjHLKcj+LpkL7uFrrEUVI4qsHTnylS+0m+uJIsXdzAs1wVAZlZgNpJ+U+hxjnpX1p+y&#10;t8To/GPg+TwBql0W1bw4fs/7/aslxaqcRybAB90YQ9TwrMcvXycy6ZBAyAF5B94P90sR9eOf58V0&#10;/wAMPiHrXgTxnbeM9PliCWKBby2a7MQntyAGRsY4wAQTnDBTgkUYqm6kLW2JptKR9tXUcZZCYwAp&#10;yxzjsefzplrePa6iszbpV8sAlsZPoeOB/wDXNP0TUNC8S6Fa6/o9wZ7TULVLizmDMPMhcBlbDYIy&#10;CDg4PrVmPTrfb8qcg8jeeB69a+dlyOVpI7VKSWhS1/xDbx3MemkjzmUMEwThTnBzjHUYp8Ek9vGC&#10;bmMZ5HPT26UXvhPR7u8S/v7IvLHGE8zzXGACSOh7E5qwdBW6YLIjbFXO3zmGO3rUqKTukdEZx5Em&#10;TJrEQUFAxKt85GMYryD9rn9mEfHbQ18a+BDHb+J9NiwLd2CpqMQyfJLHASQZOxydvO18Aq0fr0Hh&#10;+yjGxVlixycTuM/r0qU6Qo4S8uFyf4Lhx/Wu7DYitQqqpDdHNWp06sOWx+bWga74j0HXDDJNdWGo&#10;WN2wzIzxzw3EZIOQcMjqwX0YNnoRX2f+zT+0lZ/FazTwd4skWPxJawZaQKFTUVUDMihRgOAfmQYB&#10;zuUYyqc5+1H+yTbeLruf4reBC51OO2dtZsmDyy3yJH8phyG/fYULtIw2QQVI+f5b0zUNQ8KakniL&#10;StZmtr3T9lxZyRkbg4dduCMcYOfcAg+lfTVXQzTD3jo/yf8AkeXBTwlSz2P0hjjaRFQx5B+43TB9&#10;Pb/9VV2eaKXa1wCA3GDz16Zrzf8AZt/aOsvjNoHl3ky23iCwjB1Gw6F14HnIO6HIBHJRiAeqk+oX&#10;Cx3CCeAgPj51XpmvnFTq0Jck9Gj0ZOFRKUdh8dyjx7dpIHHJ6U6C4MOSgyOuM1DH8kecbWHIb19q&#10;dFewu3lmMg4zlQRXTCaa1OaUGnoakE8M8D2txBHLFKhSWGVdyspGCpBzkYrzb4x/AK+uNKl1r4cW&#10;yyQxhp7nRwzFwflz5PqMAnZnjGFz8qjvre8hJAR9pHduMitnS9UMYALgYI4zXpYLFyw87xZzVaPt&#10;FZo+FtSeAu0ltMElD/dBAwcA8dsU3WPCms22jDXptJuhbEDfO1nLGoySvVht6jGc9wPavq341/s0&#10;+HvilANe8KLa6drKOzSMUxDdZOT5gUHDZ53gEnkEHIK/LHjTwX4g8CapdaJ4g0lorm0YiaIndszg&#10;gHkgjkEEE5zkcHn3qeLjXV46PscMqThozDWMixmiiu9qtDjZvxlQwOAceoBxgjBz0FR6TBcSyx2N&#10;ruklZ1SKJEMhlY42qFAJzk9uc0sV3DlpbVjbyMpDvDIfusp3KcHoVJB9QTV1bdFRPnimOzfEMbXY&#10;88ZxkHJ7ewyetdFO7epDG319CtzJJp6uIUJIlkXEsg3E7WC5AKgdO+M9Tirmk6vbXMEstzlZNirF&#10;Mbkx8lgDnjkFS2eR657GpLAkhN6n7hjj5MbF/wBoDrjnnjpnAxird9pNiYLfVGt7UC4d0l+zBC0R&#10;XaSuwYKg5BU/dIyASUYD1MPeDSZzzSYx9MNwzC3uF3CPAdCFJ/HvwfQ5x7VR1LT5o4XSdmlR1xhm&#10;JHQgnb0yef8AOc2E0690u0N/aWryQSuUMkYZowVHIPGQcH34qW7umktsXSMUJOwMwIyeOc464H4d&#10;uleglCorowfNGRb8Mfty+KvhtfnQfHtvLrelof8AWy3Gb2EFk3MHY/vgo3na+GywG9VTFfQ3w0+O&#10;Xw6+LekNqXgfxJb6jDEdt1AWxLbMSygSIfnjyUbG4YYLlSRzXwt8UdDS7K3kaLHKp+XKgANyc5zk&#10;4CnvnjA5PPC+F/F/ivwNr8fiTwfrlxb3kEhMVwqlX3jqu1j90jggjBBIYHFfm2c5NRrYmUqXuy/D&#10;7v8AI+lweNnCmlNcy/E/VOzu1wBHIQxxgNwcH9CKvR3oJCu6kEcjIr5P+BP7dtrdafDo/wAYrdYW&#10;8kbtYsrVmj4UD97CoLBiwJLRDGWGI1A3V9JaRrWla5psGvaNqVte2kv+pvbK6WWFscHa65zggjB5&#10;yMV8jUhisLU5Zr/J/M9SMKNdXps6CR0kX5TnHXviq5iOd0fBbqFOP89qq/2oIiS0TugOCU6j8O/6&#10;1Ztb+2uRhJRg44HB+lVGs29TKeHlE8m+N37E/wAEvjhcy69qWhHSNdkU41vSCI3d8swMsY+SbLMC&#10;xIDkADeBivFpv2XPjR+z9r8GveH2NxptmSRr2hTyRyGLDjM0aMDEAoZjtDIA5Xec19mrCG+ZW3Ej&#10;ByOlWLWFgQ0Rb3/z+dephsxr0o8jd49mcdTDxk77M+dPA/7ZniHw3Itn8TtFTUrcEg6hp0aLOoO9&#10;gSvEb8lEABjwASdxr3rwd8UvBXxC09dT8LeIrOdCh3Ij7JFGSAWjcK6AkcbgMjkcHNYfxH/Z4+Hn&#10;xG829u9KGnak5J/tGwUDzHJJzImNr5JJY8Mf7w7eJ+L/ANnf4m/CKafXPDLS3NrHL5ialo+9ZYxh&#10;8l0X5kwo5YZUAj5uSBUsNgMW/cfJLt0/r0+4arV6WkveX4n09/adl/0FIP8Av6P8aK+R/wDhoP4t&#10;/wDQ7S/+A0P+FFL+xan85f16n2Z9Qa74oXSbGaez0a91GWFT/otjb5diOduWKqp5z8zDIrwn4ofE&#10;T9rvxHayQ+D/AIP3uixiU+UY54pWdNmRuyM5yO3GDtIbqfooNZ28exdioBhQBgY+lVG1K3WQmKYS&#10;NuIxjv6Cun2kafRP1M6FT2cr8ql63/zR8DzfAn9ouKOe8/4VxrG5nB2C0DkjJwcnLABvQ88Z9a7L&#10;wJqH7W3w+Df2XpnjpbeS2eRo1sHby5RlI8LKsodAFUlcBiBgYxmvstJWmUo6bD0HHP8An3NZ9zcW&#10;0RIeXdn73GMD16//AF6c8c2veser/ataa5XCP4/5nztrnxI/al1Twalxq934rkupLkxyQafpE1o8&#10;SHd8x226ljwCrByOfmXJrY07Wfjv8QvC6adri+JdPWS18tTq1lY3UUmE2kvFJCsoJYEndkY9d1e1&#10;zLaTp5ks2FB/iUkk+ozTVG8Exz4IPOe1YwxjW0UZVMRGVK3Ik/T9Nj5z+GXwMuZpr+fxSLyztre6&#10;hVJL7SQJboMu5iqxNLs2scZz9QMFa9b8D6Bpk3iOXStA0aaHT02+Q1y7xhiAAS2/nJI6DnH6ej6b&#10;5VuFluZkLMPlUryK39KuggUmZTu4CBq9nCZlUpu7ictfF1akrt/5fccjZeHIlJmvNHuHXcQYVjIA&#10;yexGS3BHIrG17SLoRyQCKe3iVGViIfmVtvygg44zjJ7Z6cV7HDOJIwonjXHUdSeP/rdKhuZrBImu&#10;bu5WKNQWZ2wFUd8nOPX869uObNx+D8Th9u76nzzqb39haS293Gq28uTIBZqWxwQQ7DIGR2YDPbmj&#10;wn4DPjiSe3t/PkkD759RuIS23kfK5ZyrYwTtUbj3JAIr3We8SVmFowVVYbnMeS4x29BnufQ8cg1V&#10;VLaGLyoLAFQOS4yzH1JPJPfJ5z1rlxWcPlagrP1OmnVla9rGZ4Y8EaN4WhjuPsVjNepktd22mQ25&#10;ViMNtEaDAPPXJ5PNaFxEWcNC6sxPRVw3uDjrVW8ht3YgWcC7zkHyhnP1qmukaVE3/IPgDZJAWBQA&#10;fyr5urOpUlzTd2Wi/Pb2jKEkBJZsCLccgk9BwB/+upYLC30u2keJBlzwHQ5A/HtWLLbaXGmxdPgx&#10;xgGNcfkBVaeQRBtnloCc4jXHOPbFYOUU721KcJNHQTzwS2qw30JkDcfMw+bt3A9azYtD060UxWgE&#10;YY4EcjkgEc//AF/885huJ3PmO0nABDO5yMfjXPfEf4o+HPhnoLa94t12eNMMLa2gmJluHA+6i7hn&#10;69BnnHFClKpLlSu3sQ4cqvfQ3PFnjbwt4B0a41/xlrkNhY2ybpriYkKOwC8ZdieAoBJJAAJIFfEP&#10;7Sf7WeufHe9uPDNlO2n+Fo7g/Z9Nix5l0UJ2S3DZ+YhgriMfKPl+8VD1j/G/4y+MvjRq9xrev3Us&#10;en28h/s3TDcu62oHcZIDP/efHOT0AUDC+DHwl8YfHrxPDoPhSPyrK1bGq6peQkxWsJOGGCAGc7Tt&#10;RTkkkEhQzD28JgaWAg6tdq6+5f8AB/pHn1a0675YbfmZ/wAMfht4w+MPjWLwh4Gt45ppIT586j/R&#10;7dCfvyFeFUepy3YAsQD97fA74FeD/gf4bXR/Dwe5upVX7fqVzt825cDAJ/uqB0QHA68kszO+EXws&#10;+H3wU8LReGPBmmLbRsd08r/PNdS/35G/iJ54GABkAAcV20TRSoTwSOpxXhY/Mp46bUdIrp+rO2hh&#10;Y0Y3e5IrkkHI/wB1emKSYkttY4x/tikMcZAJbI7ehqMyRD7xOf8Ae+7/AIV56tbU2JrVnVshz6Y3&#10;CrjP8u1ieT8wFUICyPtWPqcn61aEgjwSRkdt1a0iWSrtXgK30yTUd1e22n28uo391HFBBG0k08zB&#10;EjUDLMxPQAZJJ6Yp8c4l6sAc9ccV88ftY/HHUNSnuPhd4C1CGa3gjceILiByWLqebfI+6Exl8Z5w&#10;pI2uD00qbqSUUT0PKP2qvjpefGTxg+kaReuPDdjIq6dazxNGJpBkPO4zkk5IXdgqv8Klnz5deXd5&#10;HD9hhvkjTrEscIVWyTkHH3hyc5J6da1tQ0/ULJGlntTBHtGRMQGw3QhAAcHcCMAjBzWDeo4uGuJ7&#10;1biOUExtuDl+nyuoJKk+/OePXHvU4xhFRic8t7lEXt+VFtEgmCnciO5wQDjPbr/T3rt/2evhK3xe&#10;+I0GjyrMNLgCz6zdxrkxoB8sZLEYZzlRjPdudtcWIBe3iWkNq5lYgR20cILMCygoARwcAc/NnPTO&#10;a+0/gF8Gp/hd4Gh05tPC6je7Z9UldkY+YVA8vcOqqOBzjOSPvVxZjio4Wjo/ee3+Z1YLDfWKuuy3&#10;PSI7u30y1jsbAxxQwxhIoYIFVUUDAUAdAAMAD0pja67pnzpMcYCr171FB4ckI3SmMY6EL1q/BoVp&#10;EPMuBhh2Q4H8q+V9pNu59ByUYorRan9o4a8ugc/MAn9ce9aUFs9xkpqVwv8Ae3LjPNSxRQoR5cQ/&#10;2gFx/Sp41kcFV/UU05PciTg3ohLfTSSN9/M3uehq3DpcCrtFxKTn15pkZVV+cjIHPSp4n2nZznrk&#10;9jWl+5lyvoch8br+18NfDy+82RN16os4obkbhNvyHTHc+WJD6ccg9K8Bi1C41F3ispY1cxMVHmBB&#10;twcjJIznn5TyeAMnFep/tF6jLquqWHhKO42wW0JuLtZQnlO7NtQk/eDKFf0GJQeT084utT0vTrqS&#10;9t1ijQPnFtGdp+YHaAScjPY56c162DXLSuup62BpSVO76mRqFhf21wLZLqJ9yGVmWRflAXcTuHGc&#10;ZG3PXjrgA0+a9t5BdWF55TxJgESBGUFhyOQTyexJAz2FbFr4a13VvDU3i8aPNBpsNykb3UkexCZH&#10;xlSeu04+6DjPWsXVLDWEsTqE+jXdtbykeQ/2MiOUrgD5s/dxn5uckfUj0IK6Lm4SlZPy+ZNYalHY&#10;zNPvEk8nQE7QCfU9wR249+Ktxf2pqYa4S3JjyS4QA5O1mPAx/Crf98/mu7WIvDcGq2NubS2uiYmS&#10;Cfabjy1H70RKBheu5uRuVuV6UulXVmL6a2gtnit7pQj28JLOOmFBKknJA46HvjqBk9NC3ZXdv9hk&#10;1We9C3txK0D2MQbfPG2073Y7hjJxjgnHU84047ZXt7fTvEks1xcFXYW0ZyYolABkZi4QlEDFVz3y&#10;SAwVquveP/hjaWyQ6D8ObeW7K8PfTTJFG3G5RH57NJ/vFl/3RjnltO1iS3uhI1pFIitl0lHDgduB&#10;7nvTV7GKbqLRNetv6R109nJfaVPJoVzLe2SRoZ5tRuo4/szMQNyqZechAu9gMj+FeMYJ1WHQrGNo&#10;tFl+1LcIUlluQijHJAjHzghk++GxjjaCQaZ/bN0QkstnaiRQNim0i4HXlcbSffHT1HFUdV1r7fOb&#10;i/V7ohdsUf2gomN4baQuMJw2FUqF4xjGDSXU2hGa0f8AX9fL0Pqz4d65D4v8A6V4iS5VzPZKZGVy&#10;wEo+V13E5OGDDnJ4rY8vcnCnJ7jvxzXCfs2anbL8IdOsywdoJLhJljbcUYzu2DjOCQwb/gQNegCV&#10;Cu6KRlHcMCM18/WcY1ZLzPAqUXGo15lZFHRmxg8cYzTZVUFmYLjHC+1PuJXAKYAAPOcGqm5+jSH5&#10;eme1c/MxRS6jSQgG4DOcAYyT/nNOVXO1A/ynkgrk9qi3TBe+G7+tJA5AKyITg/w45FZPV2ZqmiLx&#10;HoGn+J9Bv/DeqHzLXUbOW2uFyQSjqVbkdDg8Gvgbxd4d1/wF4pvND1iJln0q9dDPEjDbsPyuh4Yh&#10;vvA8ZDA89/0CVU3ko5OOdp6dO9fMX7b/AMPm0XxFYfFjT5J47W8kjg1cW5O4OuFVgWOMsmFA4wUz&#10;zuOPVyqqoVnSf2vzOPFxvHn7Hg2q3Cs6uZPLkndifKQEZxkkYxkY7dBgY4bFZZe5eedb2W2eNoju&#10;ZRvDD5cAEc56deQF69KvWuuJLBbJPqgjmQFXuJIt3lD5wqnIJwwY5Az1BOTwK1zHeaev9oTOuAQj&#10;73ViN3zdxlgcAhhkHPXtXuyi0efe59B/sTfFn+zryT4O6ncgW6xyXnh0yOoLDcWuLfOQWwWEq4XO&#10;DLk4UV9MvdJAon4AUd27evHevzk8OeJ9UtfEmk6j4RvriLWLbUQdMMEBZg3y4UAcMWJAKchhweDh&#10;vvP4TePPDnxZ8Aad438PyIY7iEebAhJNvKOHiO5QSVYFc4GQAw4YV4OY4eVOftI7P8zvw04zXK+h&#10;1qahb+WS6AsoBOTgY/CpYr9PL2oy5J+UoOgqvFCuzaidO2e1IbEBQ0EpGRXnqUraHTy07lgSqzHc&#10;5bjJyecUpIVcA5APTPNZ7WtyI8vKyvjjHAz+tWLaXao3swbJzuOcf5/rWkXfctxSWjLBKlhKqKCR&#10;/d5r5b/bA/ZkubPUrn4v+ArR5bSVi+u2MAO+2J+9cIBklD1cDlTluVJMf1JhGJATAByCD/n/ACKj&#10;mhkk4CggjGwkYP1rrw2KlhqilH/hznq0oVY2Z+cuiarq/hXWrfxb4a1Way1G2czW96mMxnB6krtw&#10;RldrZBBIII4P2J+zZ+0roXxq0eRZylrrenKBq2nLnaQQP30OeTGT2PKH5TkbWfxb9qX9nO8+HOrT&#10;/EDwtYh9EvHZZlgtVaPT5X+QoVOfLQ5+R1+6flwDt3eB6Z4j8V/DzxHB4x8IahJbXsEiy2s8YXKg&#10;EhkY4ClTggjnIbBBDGvfnTp5jSUofF0/yZ5anLC1LS26n6dcSr51u6lSMKcZzUSo0a4DYXOeB/8A&#10;Wryn9lr9pbQvj9oLRWVxZ2mtWcQfVNFNwdyjIBmiyCWiLED1UnBzlWb1f7BqykiFbdt3ZpSM+vRT&#10;Xgzp1aVTlmrM7uanON4u5PBdwyfunVlKjAZh1q7ZTBm8tmGT3Pasq30rxFI+dloFJ4P2hs/+gYq5&#10;aaR4iIIlgsuTwRePx/5DropbXM20bce+FgwJXn5StYvxL+F/hT4t6DJpmtWkK30cZFjqRtw0ls+D&#10;jPQumScpkZ7EHDDUstP1yNBFMLbPJG25YjqcfwemKtQ2Opo2HMH1Ep5/8drupTUdU7HLO89z4y+M&#10;PwV1/wCF2vvo+pwq8cwaWyvkUiOdD1Oe7DI3AjIOOxBPGy2rwMFlDoN4OZhgYA5ORwCeBnHavvrx&#10;B4bsvE+i3Gg+JNKt7y0uUKzRSOdrD1BxlWB5BGCCAQcivn3xX+xFq0Gpf8Sfx3Elm8h8l7qyLSKT&#10;nCvsIVumN2FGTwoOAfUpY+CS53axyyoSv7p4JFc3M6kCKRmZAGdkAPXrgdDjHboOfe9FBI1uzQvt&#10;O9W8wjoByee2cf8A68V7bbfsIXPleXefFRCpUblTROhyDj/Xe2MkfhV62/YYEOUb4rs4z+7X+xDt&#10;A9wZzz05r2sPnGXpLmn+D/yOSeExDekfyPFNHuby3eVIJpI2lTy5g8pBZcqdrYxnlVODnoPSrOq2&#10;kFyGl81Fkf5xvUYQ9l6jHfj8h0r3Gz/YvsoU2D4jbH2BQ0ekcDAxk/vjk9+nWi8/Y7klOxPHmyNg&#10;ADbaeZNueNv+tDDHHbA9fT1aecZOoc3tNfSX+RyywmNcvg/Ff5nxp8VdP82RxAbcGRSrK5LFMHgg&#10;g5I+oOK87jsrW11J47q0iul3qRHKpYAEA/eXGQdo7D7uc+n2/wCN/wDgn7b+IVaKH4upb7kKuH8P&#10;B85HPWcHB449vxrlG/4Jb3E0izxfHpggQgIvhtioOcjG67PQgHHt718hmWZYCpiG4Tv8n/kexQo1&#10;400pRPmHT7UvYFJrBSkzjMa7ZCcfdHGSCT0GQDn0Ix1Xw6+OXxC+C+oPdeB9dZbd2zdWEwMlpOwK&#10;bw0R+XcREFLqVfbkKwya+hdO/wCCZLQS7rv4zoythZPL8M7CygLxn7T14yDzjj05v/8ADti2kyJv&#10;i80kbH5lbQgTjdkYImz/AJFeHPE4WWktV6HZCFRbFz4Pfth/Cb4p3MHh3VmXw5r8pSNbe5cG2upW&#10;J4ikyAScA7W2Nlgq7zk16zG1zGDLNaKylsCaJjx9e4+hrwPV/wDgl14fvDIY/ipex+YuGMOlqR+b&#10;Sk+nH/669Q+DP7P/AI1+DOlnQbf4z32tWEYVbWz1rTlcWyKoURxuHDIuFUbeVHOFGTXiYijQT5qL&#10;t5P9GehSxFbaav5nd22q3KgMsQlH+/8ANx+hrWstWtpsKYwCvY8H61glNUjcQXMltGwP3vsJUSde&#10;mJCOxPrjqBVuG0vXjJa8iOc4AhIx+bVnBye45qnLpY6eG4UpjeMk8EDj8qsRiOQEI4HyjPFYMa3s&#10;MQC3I4xyEIyPfmnHVL9eUaJj1AZTXRzqO5h7Jyeh0Ox/+eUX/fFFc39v1j/n2h/I/wCNFHtYlfVq&#10;hk3IubsZeZeedueDmozcRI+MfMvBzjn/AD/WopM8qrZwM4zyfzoW3iKGeXg44U5z+R9q6Kl29Tmj&#10;sPk1OYnbk8rg5PU/5/lUQl53BgTgbQRwPpTiYpQUV8Y4xnP60kNrAWO+UEAdd3T0rGzbNEQXDSFh&#10;vDE/xc/pinRTtEA2WIGMfNk/5xVqVIVjIWfOORjjI9qgEabVdcsDgHd3/r+VNOUXoNpNFi2unG12&#10;UYHINb2iyfaH+V+3JHrWRDHbq2+UADGXL8BR+fSur8I6Jcaxs+yyG2gO7MzJ83ttB4HJJyfQYBBy&#10;PRw85ysjnnGKRqae8kzrZ2lq08hx8kZyQDnBY9FHDdeuDjPSpp9EKzLcX10hkXO1I2yi5OeB3PA+&#10;bHbjGSK6KzsdL8P2Ys4CoZjmQckscYyzdSeMZPPSsrVriNgxtyuD91gDz+depKUlCzZzRS57mdNZ&#10;24XzpHZiM5BOOaozz2sOVWIZBySalnnkYYP3Sc5qjcMpUyuQOCTiuZx7nQmyvdXXJYsSCeFUfrWd&#10;eX/lIWVGJHRM4qe98i4lR1Z/3ZLKVkIXJBHIHB65wcjv1xVW4iDRkE4x3auedkbRXcprcRMGAtPm&#10;GTu3Z5pCQx8wWa55ypJ/zmrkFnGsePMAye3Ga8k/aG/aa8P/AArVvCXhCSO9151Pnybw6WCkcFhz&#10;ukPGI/T5mwNofGFGdefJTV2Oc4U480tjW+NXx28L/BvT1bUoI7nUriPdaadG3RckCSQ/wIWGB1LE&#10;HAwGK/IXxH+J2v8AxG1+XxR4uujPPI2IY1QKkCDJVUGcBRnHHc8kksay/Guu6r4k1261fV9Zvbu7&#10;upc3dxKwLNgkcc4UAYHHAA4A4rqP2c/2TvEfx0vxq15PPpnhWC4YXOr4AlviMBo4Q2e4++QVH+0Q&#10;VH0dDB4bLqPtKj17/ojyqtepiZ8qWn9bifAf4GeIfj/4mM2hxS2OhWk2NR1aTACN18mMDh5SCp9E&#10;BBPVVb7J8D/CLwB8OfDsXhfwdoAtLWMhnWKRgZHwAXYg8scDJ9h2AFb3hPwl4X8CeHbXwr4R0y3s&#10;NPs4dlvbQLgDkknnlmJySxyWJJJJJNaKrGqld4yeRkdK8XG4p4meu3RHXRp+zXmZsXh3T2+VUlHu&#10;1wxx+ZqcaLZSsDbiUDPzN5zYP5mrwYA/dAH90Hr61ZT7OYlLKB7Ke9cLUEtjoVzOOjWSqQfMHt5h&#10;pkuj2jgfI4BzyrHitMC1WTHJz29akWOzUg8E4zxnJrNRj2KMkaFYgB/tEqnGfvDA/MUg0FZWwuoX&#10;CqM/d2HH5qa03WBSSozzz7VyHxr+MHhn4L+BLzxvruJdm2KztfOEZurhvuRKSDjuzEAkKrNg4xVQ&#10;i5y5Y7g7JXZwf7VXx5s/gf4cj0LQ9Zlm13UYyIYQYy1rB0acgLnJI2rkgFtx+bYVPx1deKxOCNCi&#10;feWXyXlxllIx0H4dj+mRm+MfHHib4h+J9Q8c+Mb8SXep3fmTiBWVE4C7UBJPlqqgLk5AAGSTxSs5&#10;7h7tBAH2j5mJiLBBgndwefwPPvX0WHwscPTSe/U5HU5mX9R8ba4AjQPAYpGXcyAtyOMABsjnB5xz&#10;0pNW8Va/4d1q+01pfL+z+bFKTEy5KsVyM7gnOBx3Ix0BrMvUt5ZntInO1A77iMbCPzAI3ex+lbXw&#10;38L3vxI8caf4N0fT3e5vp8MzMqIkW3dJK2eSAoJwDuOABknFOpyJXeiQoxlKVl1PQ/2OPAWr674i&#10;k+KOpWcUttpU4TTUnhDi4uSm7eT1+RXBB4+dgQflavrLSNf8QX8ZneOzQAH5BE2c49c+tZHhfwZo&#10;/hbRLHwj4chMNpp0SRISi7sDOXO1QNzMSzEAZLMe9amntdQzPG6t5ak8qMZPbNfF43HxxFfma06e&#10;h9dQwNPD4ZRXxbsuHxBrEAK3NrCp80IpQt83A59hz3q3Fql/nc1vGwIH8RHaoY0VJy8Tcckgc5/l&#10;UsUdxKsjmFQEHybR26jNYurC2hHJrqWYNfeNQI9ODEsdxafgHOOmKVfEF1LM6/YU2BQQ4lznPbGK&#10;it7aOfKSx/KEH3egPFWYdLtvN86KH5gMblFYutUbsh8lOL1RKuqXKkrJZpg5x85Gf0qzb3180xjj&#10;tIcY5JnPXvxtqvLLHZbVldQWbPXJz61U8Way+j+Gb3VYo/MMNsxhKwtIPMxhMqpyRkjPIwMkkYzS&#10;jLEuatquxDUXojxXxjewzfEDWNZvdCs3mub9mmLXMzLKsYEMbDkAHy4kzjjOe+aTT59Eh0qaKHSU&#10;jufKDx3MkIklZsgMq75Au0nGGEe4AsMttJNWKOxv4Us4VmkghSQz3CW3zjkdRnBC8c5H3sembN9Y&#10;WCxImj6pFdRSuMeRCySqp+XawOdp5PAJ55yRgn6aEnCnZHseyjGmoXf49Pw+RSm07V/F6Wss+ryN&#10;cb2Q3N7ckoiFhtBJyV5JJPK/MDxzVw/CP4l63d21pdXi3y2yYRZL9giRKFAVBKmVAORkAgjGBjk9&#10;DZx6ZpVzIl2EMqnC3KEZR9wLMfvLtByOeu3OB2ytb1LUtSuPlWXe0WJSjhYyCPQYVVIXkHj5Sexx&#10;Cr1bWRjKFVyXLZLz/TYra1/wm97qFj4Z1LQNKW505IYLU2VussjBFIC7gD5gx1XoMcBTkVnj4V+L&#10;LiCJ/snUcAI2V55DZXg845wM8Vu2GtW2lrp9jaWthdXkcxuJLt2z5ZKbRFhW52nDZ/vADlcGurj+&#10;KGqXmjS6Ze6nboqqd1zJb+Y7AnG3DNtIGc9DgE+lbKrO1zCUa1OK9lFW/rpueWy/C57W8az1S8jB&#10;8vgmR0IbjnBTDgcjAxn1xk0TeBr23kW2t7mAwptHmMRhhnHXH684z9K6j+zxdRPqWneJA/k70cyF&#10;8qOQqquMjcMn0HTPBq5p+mW2iQx3/imeMiXEkNpBOA8i8E7mH3FPTIBJzwRnNEq9S9zogqcI+87v&#10;836HLL8LfElxbiaJ7ONCoMQluQFHzMoUswC5+VsAHOFPHFY8Hw48Q3cbvZX1lIqoZEk3Nhj/AHRl&#10;eo47AfnXeeJvE2rx6r9r0v8A0WKJyNPS3kI8qM9Pmxktzgk8n16Vg6hqWp6uiXOqtujikYtI5Lb2&#10;c4+Y9+gAz0wce9e1l3NY0qj1f/DHp37OmiXeh+GNSt9Re1e6m1lriUWbKqrmKNQdgAC/cIwABx26&#10;V3zySKmVQjB6etedfABpr7Xtb1PUNRuZ7prOztz9oLNiNGuGULu9PMbPofwr1FbW2MJZXyVySBXi&#10;4iN68u54mJi4V5Iqx3EoIDwqVXtuxx3xQswkJ8qzckDJAx/U0s8sYOVHQ+lV5buYA7YicHOWX/D6&#10;VDskc7jfUV5lK5a1dTk/dcf0qBrgYWRoMSY6A9Pxpk99M5Kuy9MdDz/h3psQa4DEFgMeoBNTo9iu&#10;RWJUuN0mWgZ/7x38f/XrlfjP4AsPij8OdT8JXFgpkkhLWDs65inUHYylh8vPB6fKzDPNdRHPDGyh&#10;wV3NtDSAgE88DPU0SYk4MYPoByf0pQqypzUlugdFSTTPzhm0a8QtJDeRzROA8DxYZSTzuyDz26Z5&#10;I/C7ZRp9n+z6nEPIuJV81oAAUYdQM9sEnB4PHTHHp/7WXhW58EfE65vbXSZHtdcze2jxt8sjHiZC&#10;z4Xfv+bGcYkX6Dy+7ktIcPMWiQShnEi4cHuvBIz/AIZxk4H19Koq1OMujPDlT9nNx7FKbwn9llXU&#10;rAlo4n+a3hfDYABwCfu4B4OD7Zr1H9ij40z/AA38bSeANXlkew12aNYGlDBYbs/KmAM/6wbUJxyV&#10;QkgKa8h1zT/FV7JJLZ3bzgT4/dWo4QZy24DuDkH0B68Yypfh18TtTWK41G42CVQ0cEju28+nAx26&#10;4yO9OrRp16LhOSVyYSnCpeKP0vXVded/Mj0+NehBFzx/6CKmF34kZgyW1qMDIBum5/8AIdeffsx/&#10;GFviz8OY5tZXGuaWy2etRMQC0oQYmAwpCuMnOANwdRnbmvRjMHGSnY7SATXyEqDp1HGW6PXjVco3&#10;WxUm1DxqWxBa6bgjndesADnkf6qoZH8dzZCW+nIVGQBqTqG+v7k4/WtGOLzFZAjY5xkgAj/P8qke&#10;1ulBcOmOwVu1NQ0uP2kl/SMi1tvE7oYvslkHGc41SXg/9+eetTra+KJG2hLUKAMD+0pOf/IXr/kV&#10;eW2uUZWgQYzk47VOs1xEN80QIPdQP5VXs4dERKrU7mNfeF9W1ayudJ1eG2ktLuNo7mB7pnSZGXBV&#10;gU5BBII7jg18P/tSfALxB8CvE0lzFBLN4b1cldPv0JdYJAciCXIO1wobaeN45H3XVfvgXyTwjbNh&#10;s/KprI8XeHfDfjfw/d+GfFOjRX9jeR+XdWswyrAEMGHQhgwDBhyCoIIIrtwOL+pVb9HujkxKliI2&#10;e6PzA0PW/EHwy8V2PxG+H/iiXR75HMlpuicMVCr/AAsuHRvnBUs4++pAAAP6O/s3/tF+HPjt4P8A&#10;7Vs3jt9WssRa3pavh7SXB52nny2wcE+hUnKmviP4+/CbU/2f/G0/hWae4OnajtbQdRk+UXMKsSse&#10;8Dh0kdNyDALKjlMbCMP4W+KfGHwc8WWvj/4e6r9jv4OLmOX54biI4JilUfeRuhAIYHJBDKCPp6+G&#10;o5jRVSL97o/0Z5tOpLDz5WtOp+o9vLGxBJQ47g4NWYnORIsmUI4JPKmvMfgj8cvC3x38Mf25oczW&#10;17ayCHWdImYGSyuORt6DehIJR8AMAQQGV1HodiTEAFlBwfyr59RqU6jjNWsei+Vxunc1oLp1zGzc&#10;dwxxVqO7Rh8zc9Aeuay47lR8rgZOASPWplkDHCSDA5AxxXRFmTSNZJsjBUHjGM05UhkUoSWVh8w/&#10;DvWXFcSRjLng+nWrUNziT5xjnmtkQ0R39he6es+oxXUlxHgOITFvZAByBgZI77cE8nqMAVo7syRC&#10;RIo5EfBDjIB75GOK1Uut43e/Iqvf6c9xcfb4ZW3pGVaE/cfuD0yCORkED5jkE4IThd3Q4zS0Y1Li&#10;MRfNAxBHUuOPrxSyz6XJbb/PKuDyCnA/H/PWqKXEpjE4t5YiCd8Ug2lCOCD1H4jII5BIxVK7upNo&#10;Vjliedq9D7VnUreyg20bRpqTVh2q+TqBxN9muSD8pbgjnIG5sHqPWqQgNqp221xEVOd0JJHHruJy&#10;KhuLiMAhy4z6Jnj354qASmOQm3mCjPJYnA/rXztatzz5up2qk0rIu2OtajDEWeVJ03DHy7COcc8n&#10;9Rg4q2uv2hkVJ7eaMsoJaRCQPqRwKoxkyfvo0jY55JUZP5802eSaMA3ULJnGGjGAf0xWUa049fvI&#10;5PI2WdWAkt3XJ7o2R7/yqOS6DNslKocYJAHNZ9m8E6YNw44+RWxkH654/wDr0PbzBfmuVyegUg4z&#10;67hn8jW8JuSuQ1Zl650y2ukIlZJA5yFODnBHaoH0aazUfYcyRqP9S7/MML2J65IHU9zzUezU5WST&#10;T7mFkx88bAnn2YZHf1qdb+W3wL5ChJwcrkD2yMitLX1ZLlKxErRykIGkUqdrIxIIPoQactrHGSSj&#10;k8454p1/qGlXUQkuAu5ekgJVlyQevocD2OOc9KrwXaQ8zziSPdhZIjlh14K57DGSCc5PAFDa6M3h&#10;PSz0H7F/59//AB8UVH/b/h7/AJ/If+/i0VNmbXZgWn/Hy3+4f/Zaguf+Plv+ux/lRRXTU3+Z5sdh&#10;0n+qP1/rSn/j5T6miisluarYli/1Df7g/nSW/wB9v99f/QqKKqO4+g+6/wBRF/1+wf8Ao1K9b8Ff&#10;6sf7poor0sH8aOer8Bt6r/D9D/KsLUP4P+uFFFepLdnNHoZMvVvqP5GqGpf6sf7v9DRRWVT4TaO5&#10;kw/6v/tq38qguP8AVH/eP86KK4Z/CdD3FH+rH0/wr89fGH/Iy3P+/L/6NeiivRyP4qny/U4sw2j8&#10;/wBDntc/49T+H/oyv0E+Av8AyQ7wh/2Klj/6Tx0UV2Z1/Bh6nJhPjfodXF91f98/1p0n+s/4Ef60&#10;UV83UPUjsEf+pT/c/rUif6pv93+tFFRM0RJb/cT/AHR/MVP3/wC2RooqOgyGfoPrXyd/wUk/5Cng&#10;b6at/wCgW9FFdWX/AO9x+f5MyxH8FnyyOlz/ANeif+jamX/WH/rxb/0WlFFfRs5IdCW2/wCQDa/9&#10;drn/ANAjr2P9hf8A5K5rP/YE/wDakVFFeXjv9yqen6nbgv8Ae4ep9VaX/wAf8v1P9KtW/wDx7N9T&#10;/I0UV8DW2PsJb/cTw/6/8/5GtCL/AI9JP+uX9DRRXTH4EcUvjI9D/wCPVP8AcWtHs/8Avj+tFFd8&#10;fhRhW+NlLXOsX+9/7KaoeIP+QBcf9fkX/o0UUVnD/ekKPwL1/U8c1r/kZLz/AK63n/oRqfR+ulf9&#10;d/8A2qKKK9h/Aj3/APl0vT9GaJ/1Wuf9fo/mawdV/wBZ/wBsYf8A0GiipgFP4YlXwp/x/v8A7g/9&#10;CWtzX/8Ajwt/+uDf1oord/EKX8SP9dDLh/10v/Av6VvfEr/kdE/69oP/AEBaKKS+IUv95j6P9BNS&#10;/wCQRa/78X/oJpPhl/yNEH/XeX/0FqKKil8SFiv91n/hf5HYfBz/AJHPWP8Aro//ALLXov8AE/0/&#10;qaKK87F/7w/66I8Or/Gfy/JEZ/1p+gqC8/1H/Ah/OiisH8Jm90U7r/W/8A/qaktP+PU/j/Kiippf&#10;GU/hJdR/5Bi/59KqSf8AHm//AFyNFFTP40XD4DwD9uvr4e/643f/ALRr5jvP9ZN/19Q/zWiivq8D&#10;/ukfn+bPDxX8d/10O303/jws/wDrzh/pXK+LP+PyT6xfyWiirpfxRPY+gP2Kv+Qt4m/68rD+d1X0&#10;jaf8ea/9cj/OiivEx/8Avr+X5I6qP8Icfvfgv9asaZ9xv9wfyoornQSFT76fU1BP98f739aKKFsZ&#10;soy/cP8Av/1FSP1H/XMf0oop9QPm3/gp9/yQzw9/2O9v/wCkt3XzDP8A8f8AJ/2z/wDadFFfWZP/&#10;ALkvU8zFfxWeuf8ABOb/AJLFrP8A2KF5/wClNnX3RpX3V+i/0oorkzP/AHteiN8J/A+Zfm/1j/T+&#10;lWbf7i/7xoorjj1NJbImj+63+8v/AKEamtuo/wBw/wAqKK6YmbLEP+sX/dT+tWYOkf8A10H9aKK2&#10;RDKGu/8AIRX/AK9m/mtYmqdG/wCug/8AQaKK5Mw/hs68JsUdU7f7rfyqBfuD60UV8tHc9RfCS6Z1&#10;P0P86t2/3h+P86KKa2MJ/EQ6h/x8n/gP8zQf+PMf9dP6CiiopfHIUtkV7X/kLQ/9dG/mav6t1j/6&#10;7/1oorup/wAJ/wBdjCp8ZRl/4/X/AOuA/nUln/yEJf8AeH86KKxl09S47EtFFFQWf//ZUEsDBAoA&#10;AAAAAAAAIQCaqiuetpccALaXHAAVAAAAZHJzL21lZGlhL2ltYWdlMi5qcGVn/9j/4AAQSkZJRgAB&#10;AQEBSgFKAAD/2wBDAAIBAQEBAQIBAQECAgICAgQDAgICAgUEBAMEBgUGBgYFBgYGBwkIBgcJBwYG&#10;CAsICQoKCgoKBggLDAsKDAkKCgr/2wBDAQICAgICAgUDAwUKBwYHCgoKCgoKCgoKCgoKCgoKCgoK&#10;CgoKCgoKCgoKCgoKCgoKCgoKCgoKCgoKCgoKCgoKCgr/wAARCAbiCl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RLizvrFtl5YFSOGG3bn8&#10;D0NM38EbiVIxtcdP8KNM/aviu4Fh8R+EY7kYwSrq38xWxB8Svgb4njE1xb3GnykEsgBXB/Uf/q5F&#10;fAYHj3g/MJctLGRT7SvH/wBKSR71XLcwo6ypP5a/kYyOmQjIBkdPWneUjKWDEDvjmte30jwVrjFP&#10;DHj60kLAssF1hTj6ilufAHia3T7ZZWgnTPElnKHBr6fD4vDYqPNQmprvFp/kccoyg7SVvXQxhakH&#10;KOCCODUUkLqclPrzVm4S8tnzdWUqMDkkxkEH3BplxKjsssMo4PzApwRW90JIg8sEdxzwaQq+0rvJ&#10;9CDyKndRvOV465BzTXQdR684FDaEVybiMDOSB1zTlvXjPJx6Bjwal8pyOG3D3qMqVBGCARyD0pXs&#10;MmtdVYMAyEeuCKuW+ulGO5wAO+azBGp5K96cYQTujI6YPvQmJpXOs0nxxrdkm2DUG2beBuyB/hW1&#10;pvxRutypqtlFKp6kcGvNkllsmKLlR24wKmj1KVAMqGI7rWiqyQnTTPWE1fwNrYzdKsLn++uP1FVt&#10;S+Ffh/WomuLEwyZzyGHT6ivOYNZ2chu2QcdDWppviy8syGt7kr/uPwapVIvdEcko7MXXfgbtZnhW&#10;RR3BQMMfhXK6t8Ib20OFibGeHjPX8D1/OvRdP+KGrom1pUmUcYmUHP49a008c+G9Wj8nVdKCMf4o&#10;mDD646iolTozRSqVYvU8H1DwXr+lOWe3LDOAyDH51SSTUbOT5Wkjdeozg19GjT/CetwiOLVIw3Tb&#10;Jwf1xmsnV/hVaXkodbK3ulUYYr8rgduRwfxFZPC21izRV09GjxvT/Gev6cR+8Eijs3B/MV0GnfFq&#10;EAf2nFLCcjLlcj68Vu698EVTJsYZoxyQCvT2rlNT+GerWTnDEgjjK81NsRT2GnTmdzofxCt9RjU6&#10;VrMU/wDsCTkVuW/ju5gwl7bnaT97qM14ZqPhHUNNmLtasjA5DqCM/jSWfinxfpEmyLVneP8A55XK&#10;bx9MnmqWKlH4kL2KlsfRFv4j0bUUxMij8KedJ0m/B8i4Q56qwrw7Tfi5NbALqOluCOrW7Z/Rv8a6&#10;bRfiz4eukwusCFgORMNhH58frW0cRTnuyHRktjt9U+HWnXG5haAZ6NGMVy+r/C5mf5G3KP4ZUBre&#10;0nx1K0aut0kqEcMp4IrWg8W2FzxdRrn1xV2hIhSnA8l1n4YzRktJYtjGAyjP8+tcxqPgG6tm823h&#10;cqe8Yx+Yr6KI0jUUxHIAT78VQvfB1lcoxWNWGP4RWU8PGRrCvJbnyr4z+FHhnxZatpnjHwtYalbv&#10;9+LUbJJF/wDHga8S8d/8E6PgvrUsmp+AJtV8G6g3K3WhXjeVn/aiY4x7KVr751T4c2lypUwjns65&#10;Fcvq/wAJGj3PDaE/9czXHWwEKnxK5108ZKGzPzm1T9mH9s34SObrwJ410rxbaxnKwSObS5Ye2cKx&#10;+uao237ZHxM+Fl6mkfGb4ea1oEgIDSX9m5hP0lQYb8q+/dW+HV1EGIjII6Blxmud1zwCb60k0/Vd&#10;JhvLaRSJIbiESIwPYgjBrgeAqUv4cmvxR0rFU6nxxT/A+fPh7+2Z4N8URCXTvEETn+IRTBsfUA5H&#10;44r1Lwz8dNJ1MKyX8MoboQ9cD8Q/2Av2dPGd098ngF9Dv2+Zb3Qbl7Z0b1C8r+mK8t8QfsM/H/wL&#10;K178HfjLBrMKNuj07xLGY5foJl5J98ge1L2uNpfElL0L9nh5/DK3qfYOmeOtKvlHl3Cr7E5rYsfE&#10;csRD2lyf+ANXwBffGb9pr4Fy/Z/i/wDCnWbOGM831vB9ptyP7wde3vk13Xw5/bu8IayyxrrcazZA&#10;aEvh8+ysA36VpDM6V+WWj89DOeEna61XkfasHiUzTotxaxtvbDsp2n9O/wCtW7e+t2coLkbf7sy7&#10;SP8AgQ4/MCvBfC/7Quga4yXI1GGTyyGIDc/QjrXfab8RtC1MlorsKDyFLdBXdCtTnqmczpNHo8iy&#10;xJ9o2nb3Iw4/MZqJGt5Y96yKRnqrZxXN2etZAazvcf7j1ONZmacPdQxS5PLFSj/99LWvMuhHK0br&#10;KykGNseoNRSxsc7o8H2HWqdjq+nyy7XeaEAEnzF3AfiOf0q7DLBfIWsrqOdRyGhfJH1XqPxpXuGw&#10;0iJ1xvwcdOh/+vVdojuwHwe+auK0cy7JNp45DD+lQy2oI+RiP9nd0rOa5hpkSecrYkfA7YFSAbRg&#10;uST0461G/wBoj+/HkDuPWnIxYFYsE44B6CudqzKWo8be4+tPVdwDRt0/SmJJkcrg4oQMrHA/SktR&#10;j3Vh95c+9NMHmc5/OhbpwNrLjnuKczPG25lG1uDzmla4GrpNon2Zstvww2knHHpUklmfMEixgge3&#10;WqukzIrOrThflyue5rSjdjhiw56EV309YnPLRla3sI1JCSMBj7pPINPFoki7Wf5sHk/yq2Qsu3zQ&#10;obswqGSJ/MzgdavZCWpk3fhiGWP5QVIHOOtcX8RPgf4V8e6a+l+MPDNhq0DKf3N/aK/HoCRkZHoa&#10;9HgjczSpywJBAznnHb/ClltpEBSRDtI47isquHp1oWkro1hWnTldM/PT4+f8EdPh74ivD4u+AXia&#10;fwlrSsZbaF5XWLfg42TL88Z+obj86+dfH+g/td/s9uuh/tM/B0eNfD0ZKxa7FGRcx4I5FzEOenO4&#10;Env6H9h7jRtOuEwykDP8QyPz7Vg6t4I82KWBoVlhkQiWKVAySD0ZTwRivl8x4Zw2Ig/Zq191a8X8&#10;n/wD2cPnNVaVPet12f3n5E+CtK+Dvxolkh+EfxTGmaop/wCRd8SqIJw391XB2y891GR3AJq1rCfF&#10;z4RTrb+MtCuI4S2I7nG6KT6MMjPtX3F8ff8AgmB+zD8bfO1O98Gnw9rEgymseHwITu9Wj+4T+Ar5&#10;q8c/sZ/t4/szxSx/D/VoPi14KSMrc+G74lrryc5wIpCXyO3ltIRx8vHH5xnPAFKVNpU/mrtfNPVf&#10;LReZ9Dhc5jN+7L5PR/J7fecl4W+L+k34CTSeQ5GHVjwfwru9E8cmJVKXHmR9mV+grwi8l+CXxI1V&#10;tC0V7/4f+KoWKT+G/FhMUbS90jncDa2cALJhjnoD1ge1+LXwzBnubG6+yocZkiLRkZI4YcEccHPO&#10;K/I814KrYZ3jp+K+/p87H0FLGU56P/g/16H1XovjWN0VI7gqTyGU5/P+VdXo/i0umWUcdgcjP9K+&#10;UvCPxzsrhljvX8iYH51Jxn869R8L/Eq2uIlube4VlPDGNs/mK+KxeWYnCu1SJ0JxkvdPf7HXLG8j&#10;BD4J5x6GrcaqwD5II5HPFeSaH42dZRjDgnkpxx612Ok+Mo5DtWT5fY9K4EroTTTOyjkmRd6EEDPy&#10;k9as2l0GH3MdeCKwoNfguEVjIMKOT1x+XStC0uw5271OTxj0pc/LKxFtLmnkEb3ODnsaEAJxk9On&#10;aq8crHCAjO049KnWRTgZ471ejJLMchWTLc5H3qsW8z5OGHH3eapgFmCE9s8VJA298MuBg4oViGjY&#10;gnadeXHXBGasIxICq+CR6VlxkghYyOvOe9WYLg7iMZwOhrUzJpoSXEiRcg9adDAsr7lBBIpqyNtM&#10;pJB7ZHapYpEcBiuG65JqeVXE9h0lvHuWR2Qnucdajki3LgEYHYU+R8OUZSPTApw8sKU24Y9zSdhI&#10;qrE0TFuMfw47etKHJ+8T68dqnkiBAIPB6VCYGc8Ngg8EVm009Chyk79rNkH3prqySERnOc8dM0CP&#10;HyspIz27fhTfIdH3CTt0zwKab3EKSyhVYgZPBA6U8LhQSgBxzt9qa+G+V1756UqSbSVAPXsKd0wH&#10;CQ7yAmBgYP8AnpT4iHUhkAIpjFRjJ69KcHTgDjuDikmAjxgAlR0PaowMZDHp0+lTHOzAJ/CmlCQP&#10;1yOtUpWAbHHhsBSQenHSnRxlxsB6dgKcEIIA4PrTkjckHbwP4qL3EIkBBB2ZI68VZg+YZZRigoAq&#10;nHPqKfCu2PjOB1rSN1Ilu4OAoXEeQT83PQetMKgnYBn8KsbTjB5H1pDGrcsMdeoraWuwinJEcgFf&#10;yNIbbPzFuP7vpVmSL5sqe/WmKwU7DjPesXvqBDHbhW4ckYpZY4xGTgnjnipCWi4QLk9qb5nTcgJ7&#10;gVSlFKw9WQhN2DsPI6mmBMDZvx69qtO6YyTz24601rdXw6nG7GQKWj2AgRSD1zz0oYeW5LEhcZPG&#10;asCDywSqZGeAe1MeVmfa8QAHHpT2WoPUjMAzxjnuRUcsY5HBOeo71YC7xlgTjghhUTRqzkKB0qHZ&#10;gmV5Bggk+2fWhlYp05zxzU5AB28g+9RsXyVPPuDzWZa1GqxQbeT9T0pcNJjjI7g96aRlRk5Oe1Oj&#10;bL47UKQ3YR4VJwFwD+NGxgnyqKmKgEkNn1pPmGQMdOopuwiPaG+YoMjpxT0JK7GTHOTk0gIL7vLw&#10;f71OEhVsbQfXNK9htXBRn5sfhSEgEFRkEcketSAIV44ppRCp2MCcYIz1pqQrIYI1LYAPI6mn+RFG&#10;KWOEOAyP+dPKAJjPOapNWuS97BCAMAtkn3pdhxgOAfQ+vpTYiUPJz7EVKx3rnofpT5k0J3uRhSiH&#10;aMnsKVFZDuZTz/CaA7EgZ+oxT1bL5jIIHbFJSQ7MHjDjIwQO46mkaElNwzkd84zTzvRvlUMM8qKl&#10;iVZVztzk9hxVXUmLVFHYpJLbs5oSNlHUtng1oNboOdoHH4VFLEBypB9QRUOLiNO5VWJccDP40BWY&#10;7eg7AVIyHBwvQcDPWhvkQvtJwvIA5OKlalEavh846cYx1qdAJAwbI9AaiwSQduQRknFSISqiTBPA&#10;4Ipp2E0V5lPLbSeOv9aNqlOBgdeamlKuMgEccg5qBzuO0ocfpUt2eg73RFhmPIJFT2saqvUsfU9q&#10;jCHPA9wM1ZjZQg+UfUGiDswk20Hlqg2rnPcHtVeVWKtjr29DUsrhThSOeOKDwuxlGAOMVo5J6CS1&#10;uZssaqWLZJ+lNVFP36sPHyccEetM8odD16c1zN2NLiRBRk9xyOf0p7JHMNxUq36g00K7N1A9KSYM&#10;G3989fWmp2QrO5LCmBtAwAeWPfinmABsFieOTj+dJaSJMfLKnOM4x1q1GAcHAHNbQkpImV0Vo1lZ&#10;s5HPP0qREYMVZR6gg1J5OzPGDntSAbMllOSDyRQ20IdCkeQPQYINTIiA57CqyFlkC7cg85P8ql87&#10;I+UjBHanGYnElkG4ZTpRznJHbuKW3mZlAdRkDt60EKzAjIzxg1d76k7ETFQxHX8cVUvXXAKjgg55&#10;q5JbkDcDwPTvVW6icuBgAAY+Y9ayqNpFxte5TwCMDqP4cU4oeo9O9TvbAR5AAbGcmkhj3DBUjB7V&#10;gk+pfM1sViibcltuegzTDCqtuRiBnGAKuSQbQcYGf1qARsx/euM9OnSpkrFpixFchSQQOuf50tzE&#10;si7qbuA6nmiV08o7ieeOe/FLmurAtzm/FE8en2E1xjGFPBNeHfFn4mWPhTTHuy2ZJM+TGDyx/p9a&#10;9o8bb5tDuNww8WTlm4xjOfyNeMeDv2ctZ+Ofi628Ua9byS6DFcSRxWtu3z3mx2jIHIKjeM57hW5H&#10;Br2sjy2tmuMjRgrrr5dNeyCpVhRpuUmfPs9348+K+sMNJ065vHZtqiOP5VPp9OlfQfh/9j/9pLw0&#10;3h74mfBKRtE8SeHYbSSG6S8KO0iLuuEU4ZWWR5JVZWBVkYqRhq+v/gn+xX4Z0Z/t1xp1vAkOGhs1&#10;iXZGeMcAYz7/AF5717xoHw3g08M53EMuGDEBSPTp1r+kuFeB6uHj7R6dnbVW6rrv1Pl8xz2k37OK&#10;uluu/qfClp/wVv8AjZ8G2i8P/tafssQx3UUW681/QtWa0j2gAF2ieNx948kMF5yAOlbXjX/gtL8O&#10;vBy2b/8AChvEGqHUbkRWdnpetxSXEmQSSqNEo4HPLAY5JA5r1r/gpD+yH4b+Nv7PniDT7awP25dJ&#10;nMRx8wyhBZWBz0Jz6jNfBf8AwRW+F1x8ffirqWs+PrZLhvANjBYGWaDck00gkDkAjjKxxOG7q+B1&#10;NfaV63EOExkKMa115xi7r1tc4KVPJ6+FnVdOzXm9/wCtj9FfhT/wUF+APi/RLXWNZvvEPhZLl/La&#10;DxJojEQPyQHmtWmhUEDIYyYII5p37Un/AAUZ/Zy/Zv8ACR1pvF1h4v1OVwllovhvVYpXds4JlkQs&#10;sCjB5bkngKecemX3wW8PahpCWKeH7RrfygDC0KlTyTkjv/8AWrwP9oP9jf4UeJrK7t7vwjbxz3aE&#10;xSLa7lVuMjAHy8+mMdsGurN8fxJhcLJ0FDbd3uvk7p+X5M4MJh8qrV1zuSXbR3/I+PfiZ/wUg+Jn&#10;7UvjiKPxxBBpGjQS/wDEn0SwctBCT/FIx5kk2kjccDrhVyc+zfDnX5dT8PHS7ONY4yqs6RdHbA5I&#10;7fy44xXyT8ef2TfHvwm8aNd+GdLu4rQv532aWNnRyCSfKkC4fgE7Thh3Hevc/wBlPxpceJPDNtLc&#10;DZIibJlPYgc5+v8AOv5a4vWZwzF4rETbnPSTe/y8vTQ/RcPRw9PDKNFLlWx69YQymRo5IlDKcDIA&#10;wDW5pNs6TjDH1AzWZoo8y9uAvI4Klu2RzXQWttcQurKRjHTvXx1SKbuxzm9iaRWRdzsc/WoJW2jL&#10;KOvUVbETOfMYgkHsOlQOy4wFxnpk1ztkJsrSRq33x06jFMjiiiJJUYPPSpiAWJZSMDt9KaUVhlM4&#10;HYGo0KuwhYMf3aheeMCpkYthDjB7nrULAKdykHHrUrLk7iRz2zVKRLWoeXmQAc+hp7QqWB28Y6Ug&#10;kBwO574qWIKxI3nJAxTTTZJD5aq2SoJzkk08Rq2DuOPbvT2g5OSenHFMSRRJhc+5o5kOxFIoDHB4&#10;P+cVFOrE9fcc1O8aOCWOT6Y6014FYBR1DcVi27looAxkjg7cj5gDU8CAndvBH0P60slscYRT9KjQ&#10;GMc5AHYVPM4vUa1LMfysQF4BpwUTS5ZevQZpEkVl8wj5gOgFSWrKz4Zt3HpxWkZXaEyQw5GwMRz1&#10;oYLgqVOenHFPCuJMDH1pm7zH2ttOfat09TMikA24UN05xxTSDLkA+2CPepTCIssDkHkn3oKKQMDq&#10;fw5qXuNDRCgQfuxz1DGmSx4Q7Px9qsrDtUH/ACKrXBkX5BjB9qmbSiUlcq+SuemOanjt2dtzDg+/&#10;Wkt0BkCEZA96trE6kAY+gFYw1Vy2RpHFgFOOelSBdu3jnr1pTEY2HfPTjpTyuF3DBPtWmtiWQyIT&#10;85OB/KhEUHqMH+EVIzBucZB7460mBjJBGetR1KTAYIy3rxUNwocBSx4NTkDcPmGc96GRSQMHOfSj&#10;VivZFcFMYOTjpUIEZbBzz0xV6O2QnOMY61H5KopPBxxjFDiwTKqosWXfHHY0w5LH0wSPfmp5VLIX&#10;YHHTGOtRZYNt4we+OhqJMaHKImGNuOeDmm7hu2qTnsc0iysGGDnI6UGRd20qQe4zijnuGqHDIIDd&#10;T0ApZLYfLtUnA7mhRnG5vmHekZyvzFj0HANPmVtRa3IbhIwSNnT9ahYg5MbHip5l5Lckn1+lROAM&#10;HZn0JNZyepaI97M5XJBHQ44NRGVg/lupDHlSBnPT8qlUkKAVJyeMCmzKMA7s4PYdKzlcaHRDfg7l&#10;Iz+dSOCrE5/Lmo7aDzGOY2Ax2I5qcIqD50YY/iIrSMXa4r6ldnkycyHkYCipopGjUAPnJ6Z61GyJ&#10;jIP4jmmghZN27n0IpKTTAsLIu/dkE1HOAWz1z04ximkO7k+g4welIxcEKz+2KJT0sAsiF8Bh0PQG&#10;mFUXCgkc/dOfypyEE5I5C9acIkmQlsk56DihO+wEBmELjjAB6mlNwSd5cY7inNYFieRgngnJ9P1q&#10;J7byCUaI4HXFHNKO47JkbTA5VecfxEUsRkCOyxgnHBY4Gf6UKkMnQlTjjPenc2wxICVJHKf1pQk2&#10;xtIcgKn7vUZBxkfSnKjsuSOh7CnyeauDCgbHf2p8YY4LDOfTtXTZXIuRSqrrsKknHGRVSeBj8u04&#10;4xn61pFCFJB7Z4qnModyu4gEdxzWdSKbKiynJjIHc9eM1GqjO5cn5uOeKs3EClc5zjr/AJ/GoPkW&#10;TITH+0awbVrFjtzDPzZz7ZpoUMxRyOfwxUjxmQbgeexzUTDBALcg9jWcnogEVlMhPUgc8flQwBX5&#10;RyDkHFPH39238c8UhQE/N3PGB0rO9gIZIUeMsUUFTwT0FOTbnaSCPUDrT5lG4qpz68UwxsuIzgAe&#10;p/x/Ct4aLUB6xbi5YggcYPenKpBO3HQjHYe9MIZRuwDx0FODsOMfXNdHuxVxAyAYYAjnk+opYoNs&#10;hkxg4wGp77QRgEsOCe1Md3CYVSMD8KlrqMZfzyxqTG2cdR/nrUf2maZQPNATGd+737fl+tTlndQ2&#10;4Z7gCop4VY+YvGDnI4FFrsCCFYYohHEAw3E7x1BPNTRTOGxsY5bOQ3TiqdwqCU+XbBjIwA4xx35A&#10;64q8jZCk5B6kHOKJUZR1TGOdth2ooyep/pVd/OiO8KcdiByKmafagycnoeKZ9oORySFHAH071i3d&#10;iGeZuwrR88YPrQE2NzgjntipMhskHHNRyknBdT7+9KWg0Nl2EgYye2BULswbcORnHFTIcBU4AHem&#10;OGzhBkeh4qW1YaRC6scFVPvinRKrA/KTg8ClPz8KfzqxBuQfJj5cZz2pwSbE9xn2c435IOOcVDJE&#10;XG8SMcEZwasSJKspeSX5CMBccfXNMYhiCwwSOTVvlQlcgWEo5BI5bJJ70q2wUh5OeeOKdNKyP8sY&#10;B7c9aRLhnJ3r7DvXM3roaa2uQuhEmInBQk7s9vpUqWwYHIGcZOT2pwwuVY8ZxyKSRgnAGTn8Kaeo&#10;3sMlQspXrjtVa4R5HKMigdVIPWrICPhs4ao7iJdpCrwOhHSnK3QIlQ5UbSVOBjHvTRGxl2gYzyG9&#10;6kCuY2Gencd6Qogbcc+5qCyFouTluo7Cm7VTKOAwHIzxxU0rBXIKZ44PrSEAAFhn0FCYDIIwqBXB&#10;yOw7inoA8gOcleVB6U0p+6bYQOvX+dIqumGe4GQO461adwEkgZWyo/A8UL8h2hMHHHFPV3OSCM5+&#10;WkLFlEm0BgOc/wCf85qgGFNp5zhjnHWoJcAYC4qd2BXBiHA5zUE8oUngZ9qaAhkOCctj5eB/n/PF&#10;R7tuT0zwDUzv824kkfyqFuTtK9Bg4ougIpd75+Y5x270wyYOwP8Ad4PqKVXEkbAnkNg57en9Kjl+&#10;ZCpPUZqh2CXJYlTjnI4pjyMqgoc8YHPU02SYldwz0OM+tI/zApKAVA49aCmISwJB5GMgmpEIwG3H&#10;Ppjv9KgVmU7WJwCMg08OfKHPHYe1ANXHeZtYDAA9ulO+TJYdccEHrVeW4WCMuVZs8YRc0y2jeJ2l&#10;eZ3L4PJ4AA4wO1NWE0TMzDO4dDxzSA5O8EYYZUjt2pSTvyvU+neiQCMB8DpkYHOaGh6FdkLSEsx9&#10;xnimEJtQEck8EdqepmaPM6rkk8rnGKaAhBdSDgZI9qW4xQSRkcjHJpjBTGPcYGaVxtbef+AmmyHI&#10;AB46kii+gDFbKndwccU1l2IUU4y386GcIdo4B6e5pJMqWHGMYHFTcdhDId2zaDQqscckkt1x0pD2&#10;YL93jI70Slo4l29zkkelJsEhWO44YnGc0gGCxxyePrTS7E4PQevvTeB8wbjGeapMEKsihmC5Bzzm&#10;oTIGDA8YGBx1qRg+zefbOfSmFUCFmOT2x1pNu4EcsJdFXzmXbj5h1NEmEbaqjHv1p0qbOEUknsB0&#10;701n8xQig5HTdx+lJj3GnaymRT838RBpTcHaMrg5wMDvTRjc2yIH5s5UdTSyBRgMAeMDHp2oDS4h&#10;neDYNjOWPzACpDKzY2ScD9ahH7s7WOe2aaHhjO4S7R/d7ULbQbsWTukXc2DjsKj53bW+p3d6rf2q&#10;kRI+8c85qrcaycnzGCr9a0UJS6Erc0xPhgCBgnoD0qOS6jV8seDzxWHc6/Eh8pG9SSTVObXyrgIM&#10;5HLHt9K2jhqsgukdDJqEag4GTnge1QXGrkdXVQD3I5rmJ/ETcoZxgHnBqhPrmWLjcWx1Y4rpp4CT&#10;3DmR1Vx4iSIbQ+8jjINUpfEIc5VSOO9cxca06ASF1jHqeapz6/CAfNnZh3FdtPLvIXMrnUXGvORl&#10;plB9M1Sm1rcwIlLD2OK5W68W6Zbcs6KB/eb/AOvWPqfxJsYAPJmEh67Qcfzr0KOVVZv3YkOokdvc&#10;azKR/rVT39aoXOtwrkyTk+mTXm998Sby63GCLGBwScH+VZd34x1S6JzIRnoBxXrUcjq9dDGWIjY9&#10;KuvFtlbZDTIpzwCeaw9S+JFvExAmz7DiuBmv9QvJBGN0jE8YHP6Vag8K+J7mzOqtpht7ZT813eMI&#10;YV+sjlUB+pr1sPkcHJRScn2RlLEOKvsjYvviPdTZFvEVH+0eKxr/AMX6jcHFxdEZ4AXNUFu/AcWp&#10;Jo158VdKlvZsiK00mKfUpHbPCqbWN1Y+wY12Phr9nb4z+MbgSeDf2e/G2qR9pNdjh8PWzL2dTdEz&#10;SL34jHA4r6fB8LYybXJRt66fg9fwOSpj6EdXL+vyOKmvhdMZZHc7TyTJkfjmrWk6Zq+uLJLo2nTy&#10;xW4LTzQqTHCPVmxtX8TXu3hP/gnV+0pqUxudc8VeA/BsMiKHh0rSZNZuAuOQXvfkVs/xIB7V6t4C&#10;/wCCZfwO0NYLr4natr/j26jO+NfEuqObS3c/eMdtFtTacn5X3j06Zr6fCcEYqpb2srLy/wCDb8me&#10;dVznDwXu6/1/XU+K7nXvBWlXC2viD4jaTDKVO2C0ma8mkP8AdVLcP83XhitdT4X8BfEbx1Aknwy/&#10;Z78ca4JDhb7UYItHtiP7ytKWLj8q/Q3wf8A/g98O5DN4G+GmhaQ20ZbTdJhgbpgcooJrpxaxRL+7&#10;jAVQBtA619BhuCcsp29p73zf6WX4Hn1M8qv4EfDXhT9gT9pTxJJDL4qv/BXg+Hg+RZWc+q3XT+MS&#10;skW4eoyK9K8Lf8E0vh2jm8+LPxH8Y+KizhjZPqv2GzJ/65WwU/8Aj/T1r6bPly/vmOSex71DcXFy&#10;yMIoySOMla+hw2S5ZhP4dNL5f5WPPqZji6u8jlPht+zt8FPg/ppHwu+GGjaMzj/SLi0sk8+T/fmO&#10;ZH/4Exxmuqt4DDAVDHa7ZAzz0qxEkhtdjIxJH5n2qQ2gVQithVA69vavTjGENIqyOOUpSd5O5DCq&#10;llO35gOrHJAqU2zSr5si/nz+lPiEcYCq4z6GpA4QkuMKDxVSZJW+zAtk5+hOKUIgO1UGfpThIHUu&#10;AOenNCqQ33iD1I7VUbrcAPy8dx7UMW25ByT2IoIbPGMAZ5p21zgDI46U1YCErJK+/AUD9aa1sduZ&#10;J2z396nYMOSentTTDk4ZieaE7AEF7c26hWZm44bGQas2+tu4KrNk/wB3PP5Gqk8cKDy5rcqyjkBs&#10;H6iq0ttvcG3lDH+5KcH8CK/iy8orQ+20ZtQa/wCTID521v4W6Gug0H4q+LNAcS6V4iuY/wDdlOD9&#10;R0NcAbllJjvIXTn72Qw/xpy3ojkDBwR/eBIOPetKGNxeFnzUZyg/7ra/IUqUKitNJ+p7loH7Uniq&#10;xQW2uWFrqER6idOSPrW/ZfGP4L+IgG1/w1c6ZMT80lo2UPvx/hXzvDeybcRT5z2NSxanIF+Xgjgr&#10;X2uV+J3GGWWj7f2kV0mlL8fi/E8yvkeArXajZ+Tt/wAA+nbHw/4U8WR/2h4M8e27gD54LhcMv1xy&#10;Kq3PhbxJbKxisYbwJ1axnDn8hz+lfOdl4lurS4F1aXUsTr3jYgj8jxVu38YatFL9tg1i4WXdnzEm&#10;IOffmvu8N43S9lFV8GnLq4zsvkmnb0v8zzJ8Nvm9ypp5r/Kx7ZJcfZn8m6jkhfHMcqlSPzo80u+I&#10;gsntuANeb6T8e/HWnAQ3+pC+h7w6jEJQR/wKt20+Nug3+1tY8FxD+9Lp9yY2HvtbKn9K+ty3xb4W&#10;xqSruVJ/3ldffG/5I4a2Q46nrFKXo/8AOx1BlHmbApDehXFPUSjDIm4ex5FQad4i+HPiJVGneKZr&#10;WXqIryH+q9/wrYHhvVJIvNsJIb5O0lnMC34jg/pX6HgM1y3M4c+FrRmv7rTPKq0K1F2qRa9UZ7tK&#10;VyYmK/yqF4HcZ8sHng1Zu7XUrFvNlhmhIPzebGVyKSG4jmUpIV3HvgD/AOtXoepgVFd2XaQ6kDvy&#10;KQTSx53ofqOlWWgZG3qu7HJ2tgj/ABprPCwIlXA7gjFFhogjumDFknK88jHQ1PDq0iJmcgkfxo2f&#10;x+lVJ4445j5cwxnow5HH/wBalTbITGVG4DKlD+uKm7KNW21yWIhRIdpPUnIrQs/GeqaW4kt72SMH&#10;oyucY/GuWaEx52rgZ/h7fl2pyTyRxbY5jgnlXAK+n4U+ZoVkz0TTvi3qYxHeGGX0JGM/lWmPHmga&#10;jEBqOjhs/eaPBx74615VDeTwjDIuB2K09NQGRtOOex+7+HUVaqysQ6Ub6HpskXgXVwIIpo4yT8qy&#10;jH4c8Vi658GNI1Pc9g3XvE1cxBqtwfkJDkdVL8n6ZrV0rxDcWxE1vdTREf3Xp80Z6SQuWUfhZh61&#10;8E9Vs2ZYiXHYMuD/AIfyrltQ8AavZ5WS0cgdQycj/PtXtVh48vWQRXzx3KdxIgyRV2TVvB+pLsu7&#10;F4Se4G4VMsPSlsVGvUjuj55tV1rQ5P8AiXXk1tjqqOdp/A1r6f8AE7xXp5230EV2o6t91v04/SvY&#10;NR8B+FNeXdZzQSgn7pAyf61zGt/BS0TcbcFT7HP/ANesXh6kPgkV7aEviRjaV8Z9IZgL77Rat/tr&#10;kD8RXX6J8RbW9RWsdWjmH+xID/8AXrz/AFb4UatbAmGPeB71zs/hHUtPkMjWkiOv8UZINP21em/e&#10;Vx8lKezPoC18ZQzY88Z9QTV6DVNLvFwsij8eRXzva+KfGekkRw6rI4Xolyof8Oea3NL+Md7bsq6z&#10;oxx/FNav+u1v8a0WMpv4tCZYd9D2m70bT9QQrJHG49xg/nWNqfw/0+bLLAUJ5yoyK5zQfi5oN+Ql&#10;vrKo5/5ZXGUb9eP1rqbHxiZVDeYCpHB7V0KdOotGZcs4nJat8Md7nyoEcY7da5jVvhkUDH7Ow69q&#10;9gj1zTpxumQZI69KfLaaZepgMpBHGazlRjItVZxPn+58HahZq8W0PEcgwzJuRh6EHIP4ivJvil+x&#10;V+zn8TC9z4k+EFhaXLnLXej5tmz6gL8v6Y9q+xtR8F2NwCUhU5/u1z+pfDxASRB19RXNUwkZq0ld&#10;HRTxMou6dj88vE3/AATj1jw6zXHwN+O2pacy8w6br0Ynj46LuHKj6D8q42+0r9tj4LzeZ4l+HTa7&#10;aQ/fvPDF0J8gd/Jchz+Br9HdT+GEU+c2qnuMDHPqK57V/h3Nyy2zAjgt/WvPnlsVrBuL8v8AI644&#10;1y0nZnw14E/b80BL4aP4hu5dNvo3CyWt/G0Eqn0KyAfoTXvvgT9prwr4lhRTq8JdhwGbBP4Gup+I&#10;/wCzh8PfiJZtY+Pvh9pWrx4x/p1krOn+6+Nyn3BFeGeKf+CbvgCyle9+FXjbX/CchOVtorj7Vag/&#10;9c5Of/HqzSx9B9Jfh/wDS+Gq91+J9HaR480HUUxHcrlh03ZqVoLSeQXGnXpiPUMj18fX3wn/AG0v&#10;hCDcaEbDxdZxH5Tp1yYZyvvFJwT7LRoH7cuteDdQGifFHwzqeiXSnDx6lZvAwI6/e+XH40lmEE7V&#10;YuP5feH1ab1g7+h9jw+IvEGn5Etwl2inGJ1yfz6/rV+x+Imgz4hv7ea1fpvHzp/iP1rw3wL+1p4F&#10;8QRCVNXt3SUDG8jB/Hoa9A0/xj4N8RxiS2nRWYdmyPz6/wA66Y11NXpyTMHBJ+8j0S113T7zIstQ&#10;imx94RvkgepHUVL51nKx6ZzyRwR9a85msLSaXzbeYHHKOj8/nVuy1jX7OMxC7WbngXK7sfiOf1qJ&#10;VZ3s0CpLozvtrHmGQMfRu/40onyNskRU91bgiuZtfGFxZYj1fTZUOPvRnev+NaVr4r0a7Kql9GSx&#10;wqs2Gz6YPNJSSepPJI1gUbiQgj1z1qTyMKBt+U9D61SW5hY/u5AM9RnNaFgRLabCQdpxwa3p+9Kx&#10;nLRE50+OVQqqwwMg1bspJYYlglJBQ4Rj0IpkDOEwTnjg5qRm+UZ/UV2JJaoybuW4pY5P9ZjOORRc&#10;tKi74QXKjO096qI8bdHAPYqcc1MlzJtOYwdvXHb3quZdSOVhpt5Fe2UdwLdoxMN6q+VYZ5wc9D7d&#10;jVpFmD/63cuO4qhpl0l3HJGi7gkjBCwwWGfTvV23G2UlCwUj7r5yDWsWmhNajntYnXcAEPTIqF4J&#10;V4Khh7dDVsjaPmQ89RSMwTopHrihxTBOxk3enW867ljMbd8DINZl3oMu7CxA57DoR/SuklRZD93B&#10;z271WNuQfkY+4JrGdKL0ZpGUkeM/HP8AZG+DH7QumnTfiz4C0/UpFTbb6hJBsvLb/cmXDgZ/hzt9&#10;Qa+UvGn/AATb/aW+A8s11+y58RoPE/h5mLnwZ4yj81UBHKrIMce67M5+bOCT+iMkEbx/Mitx261T&#10;kjEKk9RnnPb/AD614+NyXBYu7krPut/+D8z0KGZYiiuW912e3/A+R+MfxEj8EWPiObwv8bfhNrnw&#10;o8SeZ/x8SwNc6dKx4yCoyEJ/iQOvP3hWRJonxD8BQJ4l8P3sOtaFMu+DVNJuBPC6g8nKk4weufp1&#10;r9l/iF8L/h38WdCl8NfEbwVpmt2M6kSW2oWyyL743A4NfJPxh/4JAaFZXTeK/wBlL4k3/hG/SQyj&#10;SZ5me1mPZCTuwOw3BwASAMHFfA5xwFTrQbpwUl5Kz/8AAdn8rM+gwefQdlN8vrqvv3XzufIfg74/&#10;QOyw6sHgcHAfGOa9W8NfEm11JUnsr1ZOPmCv71xfxg+EGtfCN57H9qr4Far4f52x+NfC8Rn066f+&#10;+6DIgYnjaeCQeeQo5Pw78H/FOqRvrXwO+IWkeJrJPmMdne7JlB6B4nwyH2OK/HM38P68ZP2Mdeyu&#10;/vW6+63mfS0syozinJ2Xfp9+x9I6T40D7CJlbI6jhgK6zRPF0u4bZe3IPWvk+1+KHjDwNero/j3R&#10;LuzkVtoe4jIBI9D3Hvk16N4O+Lmn6oieVfKT/Dh8H6V+d4/JcbgpNVYPQ74yhUjdM+jtP8U2txwX&#10;UNnjPH6VsWd9b3CgpJxzkV4vo/jBZwJDc5Y/wvwa6fRfFjggCfGT0Y15LhNIlxPTopCR1xjpzwae&#10;jZGQ5G0e3PFcjpvi0BxHOTnOVJP9a3tO1SK5jIRl5bBUikpraxDibEEzPhsg8dc1YScxn5k49uao&#10;RzoOPlxxnPANWyzFABwQeQT2rdO6M7FiO6Uv1YYHHpirm7cylHPHUVmxCTIYj8MVZtpIxyxIOP1p&#10;K5LRf3xuOCDjoBRG5K7yeQOcGq0bRjLq3OOM01Z2X5jSluKxd3rPGN8ZHzcq3UEGmNB5mdrlWxwS&#10;M4PY0xJgy5Lc9jT0lO7CAMcdqQJMktopRGA+CR12jIP0ppt4xluhPXFIJBuIYMuPSpgokUZYMe2a&#10;asxO9yFrUFdwbjvg0vkBV9v51N5W0ghiBn0pxCjKqc465o5bAVDEWIKEk9qf5LJlskZ61Y2LwAfw&#10;pR8qkEH271NguVFBByT+FLGeMAcZqV4AvQZB70zYd2OMY596nW4DSMMT37kVLDJk7AD9cVGQAvBy&#10;aWEnd8oyKpMPQvW5DJkg8dQBTldY8j8sVVS5OMAkDOKfxJ8rP34PetrtGbJPOG7JOOO9AeUjJx04&#10;wOKjZCrE4zz3p0cqN/FnnnBqW33BDUjkiBDSscnOWGcD0/pTH+VsA/lVlZkJI9ePWoZIm5G0c+oq&#10;WNb6kLll5Jz9aQOqcDJp5ifI9vemshJOD+tIqw1UJOW6etOywyEbGKQEZwAOvIJpwA57+uaB2QRT&#10;yqNrN1pSw8zJHJpjK2OCMk4yaCW6jnnqabk7CsiTBU5I689KhdAzZAHuRTxI4wG5IprFSOPm+lJs&#10;ErEeWGMD2PNNKmQZHr0FShe/5A0BdowQB7Um7oZDtVRyTSELjfs57A1KVGcH/CmhQ4LAEHvSTAar&#10;qjYDEdxinL5YUjPPXio5hGmC5Az0OajO5eBuy1JysPcsqVZcsOB3pJCp+UnJxnpmoFEnVhnPqcU4&#10;RueSRg+vNLnugsSqyoOW/OgbSvDAZ/lUQiJyjyAf3scUphzyxOQDj3qOZhYkR2SQ7SMfxYp7MuMK&#10;cH1FV0t4l3SKSc8u3r9akUBSTg89e/40Kb2G4ihiHwSfXGOtP84ElcYOORULeUFyy844IzxSQ7mu&#10;GhdWG0DBPQ+314/lT52K2hOjgnAPGOwqWN0TGMc/rUIWMEgNznkU9UDYypyPQ01LQRYj279zEnPH&#10;SrMUS7PkPBOeKpR/Ln94Rn1NXbF3C7JM5HQr0ralLXUmQ7bgduKjeNl7e5yKnbgFqilk3gomfrWs&#10;3FonW5VYDJOOaa6NtIBGe2alaMnDFsA9O1LtVu2f61gXcg2BRvzz29KQMGwgO7Awe1TNAG+XcRk9&#10;qaIiko+U5A+8B2phcgmyp6456ZqMxErle3cGrDxlm6YYdOaZICikkcDtUsaK6h433ds9MdaljnTH&#10;cGm7QxLBl/E0oKJGfMUEsfXipimgFJDcr27VIFJTDdB0zVKW+t7d2Hmbhu446UR363EeI5AcdAet&#10;SqkUyuXQdP5isUBGM9jUJYmTD8jp1oO9myHxnn60iffw4z/hWfNzDSHIVT5WBpHI6sO3pUs7KV4w&#10;cgcdMVEynGeMEd6TvsC1GrlZNwwO4/wrStwGwQvB5FZm4nG4frV3TZf3ZBJODxWtGWtiZrQtBApw&#10;zj/gRodFxkgdMdKAc8YBHuaSdiqE857iul7GaepE8WQAyj3INSIgGADkfSot7MdpYehz2qRFCgc5&#10;qCyQfuxlUJI9BSLgv908Hoe4pdwwVY9fWnI6rweAaLisLN80fPftmoGUt97kL3p9xIVOEHOeBio5&#10;DIB85xk84NEpBYdkMOgAI796h8xPMCAk59uKnjwRtUDGOtVnjImyvrnrUybS0GrCzwPggjg9sVU2&#10;HqjDJPpWlcsXhKjqPSqC2+XCmQDvuFTONyk7CMhfoBj19az7qcoxDNwOMgcfhWpL5canJHuQawte&#10;k8kBo0P3eM9KORcuo07swvG1/s8M3yWsckkv2Zgqom75vXHt3FfR37JPwjSD4W6HezadHFM2mQmV&#10;hHg5KAkdsHnnpXzhKImR47qQKGXa59q+1fhn4isPC/wF8OaxAVmL6LayM6oF3lolJbbzt+nbNfs3&#10;gvhMPis3xLq/ZjF/jY8HiSpUp4WCh1dvwOz0/wALWOmINjAZGTuPFYnxBuboRBNNYjYN0bKf4vep&#10;/B3iiHxrZSXMcpLA7XU9jikuLeaO5+w3ufLl+VGx91/8GGPx+tf1JGEI00oaI+E95S13IUtoPGHh&#10;RLHUYwRPbbWVxxnoQf8ACvlT/gmF4K0rwdrXxO03TbWJYdM1aK2V40AyY5rwYOOp2CLJPONvpX2D&#10;odikcPkrHwrNj2zz/PNfP37C3w5vfCfiH4uazfWsyHUvG9wsHmxFRJGilgw45XMpA68qa5a9K+Kp&#10;StfdfgdNKpbD1I33t+Z67o3iK+h8QOSGCQRhXJH3yc4+vf8ASug1jw7pnibT/wB0kbbh/qyPmU/S&#10;s+30mGyWW9ktd0kkgCAdWboo/TP0zV/S7W8ELKZNh3bjxznHNdSgpR5ZK5zuWt0eV/FL4F6drOkz&#10;6dqGnLNC6E+W/OD1GD1BBwcj8K+NYfg6vwN8ea1o1pdqtvfTNdWUeMNFuPKgdMZzjHrX6NWc51KW&#10;40+eRrmNd2TJ1Tr0PWvgj9uzx94b079oBPD2gXUb3Gm2KxXgjYHYxJO0+4GPfmvxPxeynBRyNYuK&#10;tJSSR9dwviq08TKi3pa5Y8CXzyNIszY2kZU856119vd/aBHIq7VIwR69sV5/8Jb1dXka4kA3hQGB&#10;HDGu/wB0cNuBGNuCcYFfzXVlaFz6uaXOWllCEAqRn2pLmLccxjH4c/lUcUiTgbXJwcCp1U7QGJOO&#10;5PNYppol6MoyRuDhlPXp0p6xk9Dg45yOtTtAS5Y9h61Hjc+WfB71NrDvcieNt+SAfrQo2jLA9KsG&#10;IAd/rURiYyEOSce9S7g2RIsrjLKM+pqzGwRcMD2phUZGcepxS5ydpUcHjmhaEt3Jjkxkq3JHAqAl&#10;kcEL+lSQ5Yckg+lP2g8Zz9Kb94aaGsvOVJz06d6YyuMDOc+1SkK0YKnPHQ0jwkDI+gzSdwTK7MBw&#10;iEH0NRtbtMhJQjHY1YeBNuSvT0ohyJAAcHHIz1FLV6Mq9ivHC0ancxHr7VNaxB9xI578UsiAEgHJ&#10;PVccmlhJSIhT196cIqLE3dEjkqNxPI9O/rVZmdJgWdQM8+uPWrDYfjOB6GotqbgHPTpk1bYktBS7&#10;NH8xPynhu/409NqKshGDjnjNIVUc7aXcIw0j4wB3o5h2HMQTkZ259ajuF8xzuI4GRzzUMV75+W8z&#10;A6j6VM/zR+YDg45NEnzIa0ILdHEu4cegzzWhGGJBySAexqlHjzA5A6/LV1JFQ/eXjoKiFoqw3cSV&#10;UYZXNMJYHnjJ5JNE0oC4RgvPJzVW4d3HDnB4OOCPcUpTWwJXJzuUYk5AP3gM5+tGFZNrOPpnnFVw&#10;ZVXaH7fnTg8hwcA/hU819w5WtiwsmwY3j86duBG736mqZaTk4wefTFPiu1Hys3HQ+1VFiLRlCgg9&#10;6ryzfNtYEjovHShpkY7o+x6VCWLNkDv1JPFNz0CzHuF2Dhvqaj8tWi+6GJ6HNSMRt2p2HHamNIAc&#10;KcE1DsNCLCrHhe/UjrTTEwfeORj15NSxA52GgqQduSQPU1m0UtxkDorESYHPIxTZSM9AT2Ap7hFO&#10;5vx9aJVB+4eefmNF3YLakEiPgnf345qORQAB5mR6bamlR+jAkdyPWomWQ/K2fTcKQyBgpkLKMjPO&#10;BQgIJPUEcgDFKQrNgjPqcU8qS3QflUrUB1vITHhSQc5zjkVP56MuVb2JFV7ZWLcNx6+oqRkeNShI&#10;Az8qjtWsZNQFpchvNiHeVzg8EUyAs6nOVBPSpTtcbtuRjnmmJbRbiqHBzxke9ZX1uUJ8sB3SHgdD&#10;3FMcsSQH6dPWnMk1rkSuHVjgYH3frSgRleQQfahu4bEexmYbmAz6jrVhWjRsO4IxkioiDnH64/rS&#10;+XlcMvU84FKOjESYRyG3k57Y4HtSOxWMbmB7g56UKgVMA8dsfypXOQzMTgf7NagPiijkwzIMnrla&#10;WSMyExxqMYwVxToQZF+XHuQOtKVVTwxBB9K2glykNu5VeJgwVXI4GCehHvTBuSRo9ox2PX8KsiKG&#10;Rj5uT8uCD3NVbuF48+S3APBJpS01KWpOMAGbcB8vIFZ86szEnqemfSpmYxwbHPBGVGeaicSOcheR&#10;7VhUqJ6FpEBJDHJbHemsru/DZxzyKeY9x+Tr64oYbwHJKnHXPauZyKAMwBHAPbB60wycg7sH3X/P&#10;FPWME/xe5z/n/IqQxqiFW53A8Ad/wpr3kBAbWNwBhsZyCCaaUnRdrJux/dOD0/WrEaRSfNGoXPJ5&#10;pzxyL95lIxzUqN0BW8lpAZNuDjo3BpRACBuyee46VMY9ysdpUDgHFNikQyBHb5u4PfFaRsAyKHD5&#10;A4zjg1OixoCJBk4+XC02T5AWOQcc4p6HzogxOVPXIrXmTAcsG5AUjx3qGVFKhNxPoOtTOoZsFsjH&#10;K5NMfYo/d49DzyDQ5WYIrTtKuEwCD15/wpyqP4yemPbFRzBnlK8j05/rUqwSbMjJB61MatwIJwgU&#10;kNg57d6g2LnKMSM9C3T/ADxUswQN8wLHPHHAqMJtIwo68VXtUo2AV4/LQEnIpIQWXDgYB606QsSr&#10;IAfr24oRSVIc9+1ZJq9wFChAcuPrio5GH8DgYHTHWnMHBJAIweO1NaJz8oQ5x3FNvQBo2yHAPTrx&#10;waineSMHZG2R/s1KI2GCg5PbFNeN2++5xjtUWVyrjLfzjuaWMDAyu3NWFnVMBgMdg3B+mKjBkQ7f&#10;UcimySMo3K/rgGtU+UWg64njkBXBxz2xUaZZPvcfSmSsWG9fXk1JAwQe49TWU227iF2ZIWTHPc8Z&#10;FQSxxLITHIBzzk4IP0qyz7lALdelReSzOCSQCTnPPNS2mWn3GKg6tJv68Afyp6R5B7/UUsYjz8pI&#10;29SeKepKjIbOevfNJJ7hzW2IzEVPl5ySOcDpVeePILKBgHjmrEkzr3xj07iodqOxbJHYjPrQy47F&#10;MFkyrDjOM4GKXgAnHOBzjrUjKmSGAIxzimOEK4DHg9qnYobIwfBAz6cUz5w+cg49eKVQDwMYPoaV&#10;0Udc+xpgOJhWJl38/wCyMkVE+FwCSRnK8dD/AIU5kXduDEEjn0P+eaiLHfwMAH16VXQBJJeCHbuR&#10;n0prsV+5kEDjmkYRlmymd3BxUYBjULu47A1QC79zAjPXp61E53AZbHru7U8beeOnXimSMpzvxyDi&#10;gCNgVOCDwfw6VGTj5upz0p00qxqSxOOpx71C8qwvnGQSNxpjsxrsoYOgBBbv/P61BMX+8jfiandd&#10;mQMkE+vT6VAxzuPoc81SHsMUfNgjvgfSoJXkVcBugGST75H0qQyhBljnByQaiJSZiCcHPBP5/lxT&#10;SBCmT5sE9yAcdKkWddmxwCzAdOcVAJiH2uFLE457/wD1s1IAsahgckn+tFrFDy4ZduN3vimhduF2&#10;AKSSwx1pHlw4X1OOO1Kr95Dx1FICFJb1rp98apCqjy8Nyx759KlmbOFHOPWgrt+fjpg0yRigJyx4&#10;49eKYdRrSZbYo6DOSOPSmk8j5sAAcHjmh94G4H3PNNk53BuuPSgBXkUEF+/Q1HJKI8kIWGOQepoI&#10;fILHIB78mldAv3W+oqGxqy3E3q7lHBwF3D6+mfWonJ3H96BkdTTy2xWbGctwMdqgmQSAM4B7EZ96&#10;L2GtR6spTPJ9aTkKQz8D7oo+bdtGMFeKRXABDdeBk0DHKOWXJB6kUIuBw3+8f6UkcoILdd3X/P40&#10;iyLkRM43Z5DHApq19BPYJVG0rznvUciAkknPGBWhr8WkaJBbImsRXdzJFvnjgQ7YPQFu7Y6jHGO9&#10;YcuqRqu5ccDn61tXw9bDVvZ1Fr5NPdX3V1fv2ej1Jg1ON1sW3w0bGNsE85qIFScOAfQ5rKuPEUaj&#10;y1nXjqR2qrN4ijRDtkz6f570vYVZbItG5NqEaKQM5Hp2FUbrWjGm9Cozzye1c5e+KPmIFwBz0AzW&#10;dPrryZGxuvVjiuulgJvVk3R0tz4gXG0yE9zjtVKfXyxJBOPU1zVzrbEAvMqY9DzVC88RWyKXeUvj&#10;JBJ4FehSy7siHPqdLd+J9mV3sR6oM5/KqMuuOckgk9eTiuO1bx9a2Z2xTKrkcfMOPesS7+Ilrk7L&#10;iWRv72MD/wDV9K9WhlFSS0iQ6kUegz63KuP3yocfw8mqF1qSBMT3shJ6sGwK88u/iFciMvCrLx94&#10;LyfpWLeeMNR1DJeeUKp6upVfwOefrXp0ckqvfQh1keoz+MNNDeWsiq2OrMDisLVfiPZ27lBfBwOB&#10;sYY/CvNyZtYu0tCjzSyNhIoldvMPoAM7j+dbyfCbxsbd73U9Kh0zT4490uo61MttAo/35CBkdwAS&#10;MjgZFezheHY1JJRTk/JGE8So7uxoap8RpcMYVPC9cisW58c65eJkyEBuqr836jiqdxcfAvT5otJl&#10;+JL+I9TfB/svwppU9yysMFVDbdj5P91uxyPXt/A/wO+P/jgxP4I/ZO15Ypn+e/8AGN/FpkcSdiY5&#10;d7sOhO1QTyB619PheEcTKyVNL1/yV2cVTH04rf8AT8zgbnWbudsSXAfvhJOQPf8Ayat6J4Z8UeJN&#10;z6Lok0qIheWXkRooGSzOflA4PJPb2r6K8P8A/BNv4z+LpLef4i/Evwv4TjikDGx8FaC9zKyj+9Pd&#10;nGevSPb3wa9T8Lf8Eyv2abGaHU/H+na942uoceTN4v16W6VcdvJUrFj/AGdmK+kwvA+JlL95Ky8l&#10;/n/kzz6ucUIr3Xd/1/W58RNJ4Lg1SDRJviDYajqM5Pl6X4WR9WuiR1+W1DgH2YivVPA37L/xe8ex&#10;Rz+Cv2cPEMcTjA1T4gapDo8SN2JtkEtww/4Cuc9RX3v4I+F3w/8Ah9pg0z4e+D9L0K2/itNL0yOB&#10;G9yECg1umNkcAZUD74HQ+1fS4Tg/K6Fudcz89f8AgfgebUzmvJ+7/X9ep8beHP2AP2ldU8uDxR8c&#10;PDfhCxUbZLDwN4dMkh9xdXLeYre4z64rtvCX/BLT9mLSrxNY+IsXiLxvfLIGF34s8QSzFT1wFjMa&#10;YJ7MrcV9JGPzSN8e5VPQE1PKBLG8ghR9uPLDH16mvepZdg8OrRh/XpscE8biJvexyHw8+D3wx+FI&#10;z8O/AOkaGnl7CulabFCGPYkoo3MBxk56n1rpltUfM7x/OTwzHnHvVpf4UkP3R1A7nrRg7Pm659OK&#10;7IqMFZKxyuUpO7ZBHbxjIMWMH+71qII4lbIIA/AVcCyDhSOajkSMPuY57YqmIrNGGXjv6VWeKZn2&#10;LFkZ59BV91KqTHGAfU0iQuRmXPXPA6ihAVUt4vMMTAZX72ex9KeyBTtRQe3Aqz5KgZI6jkjmljjV&#10;mKNxu6cZ49abaAgO9XQE4xzkConDl8kktn6Valh23BlUnBTaBngCgKAMKBketSnYCkLd/N3lQDnl&#10;tvIp11DPKEVSNgHzE9zmriIHI3qAORkiorlwXEIB4FUpXYFdIRuAIAPt3p8ioCPlLGnLuVgVXml2&#10;MSTgZ7Yqr6gMVR94RgemRSnjAGfen5TOCctjpmmtk5LY9/SqbuBHIsaZJbp6037RGW2hT069MU9o&#10;zLw/TNR/YFiYyo2Sf7x4o921mA954ZQBcBsLx5ickemR3H86hurOORtnmJjdxIDgZ9fUUgAWTC8E&#10;rggjrSMRtUjcucgkdPx/zzX8Y8qPtCGc3FtMYrlMHvu4yPX3H0qFjaTHATYQeV6j6+38qvNIZkEc&#10;hDYHQ1BNZRvh0yGJxn09M1lKOhUXYqRRFCwUqU/KpGmJTy8gkngMRz7VGyNEMM21sfKTypppXeTG&#10;cEY6HrgfzrG3Q0uSyKJG86OQxygDG5T09/Ue9NGoyQcXFq+R954iGH17VEnmqcEEcH+LginFrxR9&#10;oVFcE4Hv7f8A66UroF5llbqPaGs7jchHK7f0waT7ddxDcm1wO4br7iqPnREN5sJjYD74GKSG5KuV&#10;ZevO7GQT+HNJNp2K0Ni314MwaSN0bH3u5rc0rx5q+mMjWGsSqFcOmZDwR3/p+hzXGz3ATKgkHPyE&#10;NkH29D/n6VJBelo8fKwPOMYz/ga6sPjMVhJqdKbi11Tt+RnOlCorNXPYNC/aH8badH9na6S5i/54&#10;3A3jHXAzzitKz+OHh29nkbxB4OjKORh7J/LZT+HFeKxXqoQyOynum7j8Knjv5WH7uQdec5BxX1uB&#10;8Q+LsCkoYqTS6StJfimefVyjL6urgvlp+R7za+MvhvqLgad4ontMqCFvItwB7gkc/p+vFaMOnNqd&#10;uJ9J1Gyv1PRrW4BY/VetfPsGryBf3sQJHBIxmrttqsXWO4eMnsWxivscB4z51SdsVQhUXk3F/wDt&#10;y/A86rw5Qa9yTXrr/kezahp2pw4V7GZHXoJIjyB2B/xxTbe8JUW97F8w5RicMv415vYfEnxrou2O&#10;z8T3ZRDwjzE7fwORXQWnxy1O4iMHiDTbK944kkg8tx9GTA/Svr8B4y5BWkliqNSn56SX4NP8Dgq8&#10;P4qK9ySf4f1952Cyt995Mg9SQMinqu8lkjyf4sAcj1rm9O+JPhO4fbcwT2jZ6gCVPzGCPyrcsdQ0&#10;zUwH0XVbWfkDYsm1s/7pwRX3uVcZcNZy0sLioSk/st8sv/AZWf4Hl18vxlDWcGvPp96FmtZEKzRF&#10;dmcMDwy/0P6VAA4/dTRiROxJwQP5VoyrcoVeW0ZHPU9Qfx/xqtJbukhntztX+JT939en519JzK10&#10;ci8yKSK4UhVkb5uiuuP1qVLi/i5lhDDpuXqfrRH5qKVZI3QDLR4+774p6kkbo0+vemtQehNFqQRs&#10;GNlz0J5q5BqUm3cJCVz26VnLMgfaysrHgjsfzqTerElVTnt0q02iWkasOpyRncGIPqDWpaeMNYgT&#10;yftZdR0WQbgPpnNczFdRFwhkBYHgE8j296l34yykjnkZyKuM2RyrqdfD4zt3+TUNLRh3aNtp/wAK&#10;lZfBetJtMnksRysqcD8RmuMNy+fkYnv1pVvm6EnIPrRz6AodjoNU+E+lX6NLY7HVud0TAiuT1j4N&#10;XluS9s24E/3cYrXs9cu7Nwbe4dWByMPgj/Gty08b6mwzcOkwx0dQalxpVN0NSqR2Z5PqPw81W1cs&#10;9tuKnjIqG3h1rRSXsby5tGHJWNztP4Hivak13QtRO2/07YT/ABR/4H/Gkl8KeFtYGba5hy3VJflI&#10;/Oo+rQveLK9u+qPK9O+JviO0UR6nbQ3Q6FgpRvzHH6V0GkfFTR7kiO7M1q3rIu5fzXn9K3NW+Ddu&#10;XZ7dcAjgcEGuY1f4V3cCsY4QeeMUuXEw2dx81KZ2ek+L47sB7G/iuFH9yQE/l1Fatt4ijmUebCK8&#10;YuvCN7p8hZJZoWA/hyCpqey8SeM9B2EXjXMfpOu8fmeR+dOOIknaSE6Sa0Z7N5mkTuCSilz8p9TS&#10;XHhyynQ7VU5HrXC6X8QtN1u3VdQjayvEA3BHzHL+B6H610OneJYyFWG7UnspbBP510xnCWxk4yQa&#10;l4CgnB2xjPbIrm9S+HKoxAtAM/iP1ruIfETqQtwmPrxVldRsrvhgAc96HCMgU5xPGtV+GZKsBCMn&#10;JGARXI+Lfg/p2v2TaX4j0O11G1YfNb31ssqn8GBFfTH9jafdxEPEjcelZuoeBNMvVO2IBu1YTwkJ&#10;GscTJHwL47/4JzfBbV7iTUvClnqXhW9cE/afD12yIT2zG2VI9uBXmmqfsn/tZfC2YzfDbx3pviq3&#10;jOVtrkmwuyP1iNfpJqnwvwxEC5U+naua1T4cSQvvlsgwQ91wTXm1cppuV4q3pp/X3HbDMJWs3f1P&#10;zvk/ao+LXwiuI7L41/DrXNBAYA3F7ZFoWPTiaPcjfpXqnw7/AGxfAXi2BGi1mBt3Qq4I/McV9ReI&#10;fhpaX1m0M9rHcQSLiSC4jDqw9CpGDXhnxH/4J7/s/wDjWebUl8CtoeoPll1Lw1ctZyBs91XKH8Vz&#10;kVzywuMpfDLmXZ/5msa+HmtU16HW+GPip4a1mFYjfxsAPkIYce3pW6un+HNcVl3RsGGVU4IzXy14&#10;k/Ye/aI+H0xu/g58YLbXIY/uaf4ghNtNjsBNHlWb/eAFYD/HT9or4H3ItfjN8LtYsIIzzqMMBuLU&#10;/wDbWLI/TvSWKlT0rQa/FfeV7Hn1pyv+D+4+2LK3vtNCosgmiGOGOT+tdBpt5pckRZ2kgJ4LD5gD&#10;6e1fK3wy/bk8IeIIVKa3DIAcSASBip/2gOV/HFeyeE/jP4R8SYuYNRQBlA+RwVzXbQxGHqK8Hc5q&#10;lKotJI9ahYsQtvPHKMdVPP5daeWGDjhvQ/1rj4vEWnXlxDDbT5eU/Iyjg47e1a0OrXdtGA8/moWA&#10;2yDp+PWupOL2OflaNuF7UnLqRjgZPIPp70sjNF5krMihVyMZGBjms2y1e1nvmivraaNBHw/ysjc9&#10;OecitOKIGFlgvFmTG5Ch+dR6Y7/5+taKziRJNMq6e8E9qtxbypLFKBJFJGQVdWGQwIOCDnr6GrsF&#10;zOjbGPbjmqGkafp+m2S6RZ2q28UA2wQooARR0CjsB0wOBjjtVsKo6Oce3rVJ6aA97F+K+L/K6/lR&#10;5jIcK3fjNUUYg/I+O4zUyyqx8txg1SkTbUtiZCMOCD61I0Ucw3Eg4755qr5skYyB3xT1mA5VQrZ5&#10;weKd0x2FezkDY29epXmqt7bCMbRGRzw3bFXVnxw7EY9KlDBxhlDD0xUyhdApWZkRRFTjOMDjNSrG&#10;RgKMfSrv2a3dgCCpI6elNksSpO0HHbFZ2aLvczdU0ix1uym0zVtPhureZCk1vcRB0kU8EFTwQRXz&#10;B8cP+CR/7P8A8TNRl8XfCqW48BeIDuZLvQ32ROTzzFwBz/dKE+uM19WPFPCMrGWx6d/wpttexzYe&#10;N8gNtKsMFSOxrkxOAweOXLWin+fye5vQxWIwzvSlb8vuPyq+OHwb/bY/Z30+50D4y/DJfiL4OeIx&#10;t4i02PzpljIIJd1UyKwznfIhwcYYEZrx3w/4X+Gvi22jk+EXxLlttXER2aLreIZppAeEQ8xuSOMq&#10;3Uchd3H7jGO3uI9k8aup6gjPFfPn7SX/AATA/ZN/aRa41vUvBh8Pa9KSw17w4RbzF/7zpgxynP8A&#10;eUn3r5DOeCIYyDcHz+UtGvR7Pyuj28FnsIStNcvmtV81/kfmXZfEf4hfD27TSfHWhXNs20EeehXI&#10;9QDXongr426TqmBHqCq5x8rk4/Wup+N//BPD9tz4A6FcWHg/UrT4ueDlVxHY3UBa+s12kKyI5LoV&#10;HQRSFSRny6+avDcXhjVPEM3hjxDrkvgnVo7jyvsHiO1kSNJgfmiZ9uY2GQfnVRyeRxn8Sz/w+lRq&#10;tQg4v7n/AJP5P5H1+FzKlXp8yaa8tf8Agr5n1bovjeEkfvgUYDkcqK6vTvGAtohKZABwQwOVIz+l&#10;fKmrP8Svg5d26a1ILqyu1L2N9ay+bb3Kg8sjjhh6+mRkc10/hX432d4qRXINvIv/ACzY5H86/Msw&#10;4dx2CqNSje3yf3Ho06tOrG8WfU+m/EKS4IjVgBnlic8cV02m+J4LoLtmAIGCM8dK+dPD3j6CTFza&#10;zAq7fdB4B/pXZaH402NvZgu7rtOQ3avGlCUNEOcD29LreoZeRjkCrMcw2ZL59a878P8AxDiwI5HM&#10;igDJx1/KustPENjfRh4pSp9Sam7T1MXGxrm5KkkHn3NOFxGVyRt4qil1hdxIIpJ7geXnzcAdfp0r&#10;PnaFymrA24ZR8jPOanS4C/Myn6isexvPIPkLjB+6CauxzFyAzDjnpVXE0aUE64yhBz71MZl+7hc5&#10;5HSs1JCOjbgOM1J9oHmFc44znPSp57E8peQAnJUn1qQMpXGRj6ciqsM4BDevoal+07/+WY56nGa0&#10;U1YVmTgqRlm+nIqNhjgEACo3bnLYAz1FPjQv85cn68YqeZMVtAb5uAcj2NDR5XIHGe9PP7oAce+R&#10;TgQyE4HsaVgKvPdT9KQZByDj2qyYBndgZPUVG8YDBUOPSp1QXI8lGZt3Xn6VJbnKbQwyOc96AnQb&#10;ckU5V5yRg/yrRTbFZEhctxj6cdaQMQecUoRAoz1HQUwLyAABxzk0BoPEiEZBI96eWwPm4A7nvUZK&#10;A7SfrupwPGF5qE2hLcRiCNuDjtimMoAzke9KQwPzZGPXJyaGCjJJAzxzQpDGH5FGCPrSEHGMUOWB&#10;6n3o28E5P4GnzIYhRGIZiQQc/Kac20gAHPpTWBU7sHAHFIzlQFx1/Wi4ClssV255600sN+DH06Um&#10;6QkhUJ/SkxMflZe/GTU3FYcFGOWI59f0oKxsCRx60141C+dKCu3nIamLeWrjKvz2AU5P503ogZJu&#10;XO1yOvbmkkRHPzICe3y5xTBPJnEMDf8AAiBSrcSqcSWrY9QQf/r0kxrYUIn8C4I6HaKRlK9jz0BP&#10;FDSmY+XCo6ZJPGPwprW6uN0+W9geKBIapI4OCR3NBEhGeCfT1pfs67QyR4I7rxihYZzybhh9AKnl&#10;GLJ5e35lwegIHWkZiB+5OW9lp0cJT5mO4/7VPCPwQ3B6UpR0GmQiK8kHzSKo/iAFOVCnzE59T/Wp&#10;CrA5MWeeKdGGIOASc1FkVfQbgJ/FjjqfSlXa3A/PNKYY87ih68Z5xR5bADAJ/CjYWlgMZxn24FIi&#10;sBkHnP5U9kI5Qj8RTI43GS0hIJ446UxdCUNg8Dr7VZtHLYcyAkjGTxVVUZpMEE4Oc4qygwcqxxnn&#10;itYaMl2JpX8xcA4565qBmcAtgk/TrTyD93J96Tdu44z0x61blclaDVf+A85AOMdKcy7QCAMnrzTJ&#10;SxIK9uDTkUnlRUrcGkBVjw0g5PFJIsnkkJ1x3GKezkptC9OnNNZ2I3AY5xV7BuyAtLty+C3YZqCT&#10;LA+YQTzjFTssbMCyZYHJB9aTy1PVB9BSKRBboojDOV6kLn/PFZ3ijWF0pNgbBIznNaUrFHKgYA6Y&#10;/wA/SvNPjB4vt9It7vUbuXEUQJ4xk47D69KznLTljuUtRb7xzbxXYWScAE9CRW9oWuWt0qvHNk+q&#10;mvnjwr8Pfir8c7qW/wDDsd0/zfu47VW+XnBHUDjjJJA969Sl+BXx8+A+kp4h1nbrmlx5N/Ha/wCv&#10;tE/vhcneAOuD2zzXo4bIcwxWHnWoU3NQ+JpOy+ez+RNSrThJRlJJvz1PVo8Tr5wPDfdPp0pCmX5P&#10;PaszwR4kstc0KO9tpAyHlHzkEECthAJF3BsZ9K82VPTQu7RHuBbBBznAxSuEI4zjHNIybFGRuFAw&#10;wySOT0ArNJ7DuhuEJ5B69/SrFngMWXn60wIi4IAI9KWJ2V9qZAHT3px91ibuid5cDOPm71I0i7QS&#10;eB96ogXMRKkFveo4rh34boSM4rfmtuRa5MNiMDjr0x3NSqC43IOcZBqDa0L5ZtwzwD2FSCfeu1cg&#10;46jtSXmMezYOAenc0jtj5j6VHHuXOcDA9P1oLrsVlYn0FK7AfJOvARe2c1DKxk4dgeeM05mZlAAw&#10;cdqQg42jp6mpk2wQsb7cAj6YplzKu7cByPXtSpuJI2AjHfvTFi3NwN2eTz0pK9h6XGNK0jEPxjp3&#10;qrf3kNnZtcM4+U5Az1o167FhYvcYP7sdR9a8z8b/ABDt4gLWG6DSdRGpyccjp61pClKbaBs6x/Ha&#10;PNsbAI6r6D8KvXd7Be2Szxt8pU7ueleNz/Bj9qDX3HjbStHNnbyRmWysJWHmzpnqU6jIycnFeg+E&#10;T43tfBsl/wCKfDc1m0YMUzMuVWTA9Oxzwe/I6g169bIc4owU5UZcrV78r0XnoRCtRm7KSv6nGfEz&#10;xp/YdveXUt2FSGIlckAcbiDz9K9+/wCCdv7Xnw0/aC8IS/s1anfSW3iDQ0P9mvd5VL+D7xCNnl4y&#10;cFSB8hQruAfb8o3nwt8XftKfEEfDrRBcR2kU26/u7cgBVIwuS3AwWHHXjivqT4BfsT6b8DtOaPwl&#10;or2ks7Brm/Zg08zY6lzlsDt2AA+tfpPhXl+ZYTHfX6Kbi/dkraOLs2vXRNPp96PNz2eGnh/ZVHaW&#10;68mfSfhvQ/EHw81jyZbULbSNh3zkc9DxzXc3s8LW0VzMw5+WQsvH1/OuL+GHh7x3pismq63PeQrE&#10;Vhiv5N5U9uTzXV6hELG2lDktHOEdYi3CtxnHtxX9R4ScpUb2a8n0Pz+aXtP8jn/HHxW0r4RabLqn&#10;jKZREH/dXij5XBzgED7rjpjv1HXA5f4bftX/AAV8V38mmaa0enXFzN5ksUwEbTMe4BxuJ9BzXFfF&#10;rQtP8beP9M/4S+7uxa3dxJaafZFz5L3ARpN5x0bahxnjg45IrP8AGH7PFjAg1rQLo2N9DhrW7Q8x&#10;sCCG5HPIFcNbHV1Vfs1dL7zaNGDjq7Nn03pln9vQ6nImBIv+jwuP9Wp7n/aP6D8ar67by3kI0bS5&#10;PKDHEk47Ada574L+ONQ1fwTb2viVo11OONUuihwN4yNw9AcZx2zWH8drT4k674d/4Qz4ZtLbtqCF&#10;bzUFBLInQqpzwTnr6Zr0KleMcNzxTd1stzCNOTq8rOT+PX7WfgL4P+Hr/wAE/DDWbfWvF7wtHHHE&#10;2+K0cjG+RgCpIP8ABycgA4Ffln4x+B/x08CSP8a/Emvza7JqV9Jca/gvJMjMxJdyc546t2zX6bfC&#10;/wDYM8K+CoTfa1J9pvZSGmlZs89cD8a1/iB8CtKtNMkgtNNi8pYz8wjBGOmCPTHevzzibJMbn+Fb&#10;xULRSdktbX626s+iyzHYfL58tN3b3Z8ffs5a3Z3+mxX1vOHjmgGxskEeo9iDXrs6PcRgRAfvCSQf&#10;WvNda8MaP8LPiyvhHS7eK3huoDd21vGdoAyEcAegYZOOPnFehaLr1s9vslkAIPGf1r+U8zy+eXY+&#10;rg5u/K9z7X2iqU41Y9S3HBNHGqbTuxzzSszrxu57ipJLiOVN0DqTzg+lV47lGckBsgZ6Yrz3BR0J&#10;5mxyOqtuUsCevpU8JzJgjtnGOvtUcTxzBlU456EU5g9s+zO5SOKi1kFywEjCkbceoHeopVUZK9Ry&#10;aZJOduSTyOtI8hdMgcnGAfWpck9AGnDY+UnPbFOjVFTnPPJyelIhyDuAPbNPWMH5CAM9qkY8YIDB&#10;fujg9aGO4BMnrwcU8oyR7V4A9qhfeBlx9aUnYEiUY5bJx1wKbPMHICjPf6UkLkqSVyRxinbQexB9&#10;6tax0ENh5O4sOnGe9GEB3kDk8EVHGrbtoPuKkVCGAYn6Uk2xvQZMhfDBs/TvTQj4KLx61P5f8Zpj&#10;fKpAYHI6Cny63BMiZXX+LOTjBFMlbEoUd+hx0ps1xFkYYjJ5xxSRy7m8xl+VR0FZ7ysi7Nakl1fx&#10;WMHmzj2AzXHeMPHRgsHjWULg9QOneo/jD4707wnYNc6hKyRRjDADJzjpXzv8TPi18WtNnu7wfCPW&#10;/s9tZNd/ZxpszztAFL7xGBubKgkAA5967cLleYY+TVCDa8kDlCNmz3vw58UNKmii0r7VuuiOV28g&#10;Hufzr0W0GyzjLyAkoCMH1r5D+Bfj9rXxPLY+P7CWx1O6lBFreReW8ffYQeVPPQ19XeG9TTUtMDHG&#10;VYYPfFRVw1TDVHCe6BtX0NKFFJ5XI9OmKmVAinKNjHpUdiu9mQ9j2q0YYwMAEN2IrLl6ivYz5cBg&#10;pfI9CKiJAPBNWL1JFb5CDk1V8wxEKw3N1HPWuVq0tTRWaHlgX2lfT2pyn0HOah3rvIUdBinZLOPn&#10;z6Z7UX1AXBbhVGc9qjkRRnnGalDbW5+mMdKbIoXkrz64p3shbshSU5CqOc/0p3mkdSfrmq7iSUEh&#10;MckA5p0Ql24Zt2Djr+NZuTTKLCOzjAz7ZoWLDhgCOajiYjgHHrTzcnk7gB7Uc6tditYk84AYHJHH&#10;TFJkOc44HWo98ZJ3Ag0NKy4Cryp4zzS5xko2kYxnA7fzpsjhU3AZIGfrTEug2d67TQ8h4O4dOoNP&#10;mVtAA3DkFlj6jkVEzMcDYQCe1P2RqoUAAn0XFRzH90SMkjOB3pczAi2nqq5Le4pxEgwSRj8ac8ab&#10;Q2Tk9SD0pg28jd+lCkBKkjxkouAT7dqbKJJWzI5IPAPFKJJIsDy1Zc857U04bgHb64q9OWwDQqxp&#10;5b5wODk0g8sANFHzzkEc1KwXaMktkc81G4Uk5A46GoasAwoC2wD8P0psULRZjU7VBOBup6qDjBPX&#10;saf5S9cEnHQ1KVxoZ9nZPmDMeKUKUPIPI475qVWZFKMueO1JAymMoSyjJwDWishDooC3IJGe1PSF&#10;QdjsDnpmnDyAuSwyeDxmnDBy6P7c1qktCW2MYRpg457UjlHkBbg47GlnEhiKuMc8EGqqmaH/AFoz&#10;6DGefQ0pzUWNIsMqABNxJ6nHpUMwjIJkkI44YGmNO0pBAJxyQM0xphIPlUev3eal1E0CjqQYj3eX&#10;u3ADu1NUhGCBsgdCKmdSyhguMdDURSX7xJxj61ztpGi1ExucMSSe+4/1FMeHJwePXFSoix5yMZ7A&#10;cUgXYPlOe/I4qXZoYz93kHbgj0p8cglBXbkA8HjrQ+WBKHHfPpTI8QRiNgrDn5sdf881askK5KsE&#10;IbLNwOtPKIuDGAc+pogZWBITj1zTmt8DiLPPINNJLVIBvmEcbevXjtUJCCbf2PfFTpGHbbu4BIxT&#10;Z4htIAPHUik79BkPlE5aHt+VPUSBQVQj2AoihBwY/vEcFqfIsiDdGR7AnvSSYBGjSJhzg9OBz9aj&#10;cFSRhiM85qQMwRmDnqTtI6Got8iKCTwOD7U20lYCLb823yyCTzUjA/3cgnoD1qMuzFmU8ZwT2pzS&#10;BvlLjpyAKiDWoNFacFwyqMbfU1CoOcOCOvarFxIv3EbPFMXk5dcEjg1Mn72gDGhYqCrEk9yelWUi&#10;UR8qc98jrTFRshTgYzwe9TPs8vYGA7nHpW1NK1xMj2IIgxHPXGe1RN8wwoJGDwOlSPLGU2Bjx19K&#10;jScMzMw7cHNEpxewIieNiu7aM4701UZQW57jbs6VI0nm4Dtkf7X1pkwVV2h849axT1uVYYwDKdzd&#10;OnH61G2zLZk5pJGdcFemeR7YpsswQfM+Mnsfwq5T5ilER9n8TMV7gninABCwHTtmkCpjAUYzzmld&#10;I8gseeo+bis29RpaWHC3ebkAYHXJ4pz7lQKUGO4B5FHmrt3A89CKhaZXUqWBOO4o6AlcaBuBAk59&#10;CQf/ANdPEkjAKwHHQioYypcbWIIHcVKAIyzPx8vFFxuI1/nJUgnHQCmNwODxnuKSRlICsDgHOcU1&#10;ZsggkHB/ioKStoZeueJLTRAsc0cskshCwwW8Zd3JIA4A+UZIyxwB1JFTo5kQfuwGI+bHQUtxbwGf&#10;cqBXZQC4HOAf16/rSgIjMoyCxzz0FPSwyN1ULtkyOeaTed3DDGCM55FNZ7jjbtODkn2z/OmuTvUq&#10;euSfei1gFaeY4G4DLd8dKieVoyZXywxnjnpxTsGSMnGOOeKEiRSV2984z1pqwCGYcjkhsYz1FRq5&#10;zkEHA556inFPn24PI6+lJKiiQbWwe9G4CBtzB8+5wetR3KNIpEU7JuI5HXFObIUMOO2PaoDJvyxy&#10;MZ4NUgHSsmMH05HSoJByCDwTyDzRJIzqwXgnr3FQlyxJeT3H+FUUh80gVQitkcYOar/Mq7Tjr196&#10;c+xlDjsOcd6gOWlAboOo9apKwnuF0o8p3Jxgc5bGDTYowsbNEx28hc85qSQFVO0EcdAe/emxqpQx&#10;hhnHyjFPZDWpCYxkFRxu5A7cGpARIxKrkjjBPehlaRQYlySuMDpz3qTyo0BZycheo+nWpd2UQqpa&#10;UuevbmnjIHmNwCuCD9aI0CFvnyBggjrSTKxw24Fdo6DpRYGKX2sI3TCsMDn8ai8zcflkxhRuXH1x&#10;SyqWOWOFfO7P9P8APeo4GSUHYPutjkYodxLYQ/vI2deGxhR2/GmoybztzyMZ/pSs+yPEYJGcHHYe&#10;vPakUjeyqOTyDU3LHAgKzuScjmmOgC7d3UEgim3E5VcMDjI+79artqkUbF5D8pwFGOQfSjRrQNWS&#10;iJxjcw6dT/WiYKUCH05Poapz69BEhLHGBzzWVeeJ0BIE/wAxH8P8quFOUnoheRuSX9vBGZJXAA75&#10;9KpSatAq/uQCM9M9BXM6j4kBGHZRx0NZVz4gBkISZ2yPmUcCuulgZzWo+ZJHXXfiUoNqyBecnkel&#10;Z8vin5j5e5x3z0FcrPrm0Z2gH1Y5zWfda/bopMkxwDuJP867qWWp9BOaR1Vx4lkUFJJQu49ByQPp&#10;VGfWyyktMzADpjFche+N9OtR+7kQHJ5LdKwtS+KVkjsyXOcDJxxXqUMoqz+GJDqxW56DJqwC7lTk&#10;4BZmzWfqHiCGIMZJxjPIHevLtS+LvmApZuxfPrmsa68TeJdUfDTsATjg9/pXsUOH6t7z0MJV0tj1&#10;G/8AG2n2ykm4VBjjnJ/+tWFqXxUsokb96XAycLXL2Pw/8d63E95Fol06Iu6SeVBGir6lnIAHPWq1&#10;1bfCjwsuPHvxr0SCfr9g0hn1KYezfZwyqfZmH4V7+E4YnV1jCUvlZfezmnioR3l/XyL998Vb26OL&#10;G2yTnkgGsq48S+Ir5t085UHkYbGPwqLRvin8M9XvxpPw1+D3jLxvfINrQxKLcZPQiK2SeRh9Spr0&#10;bw98AP29PiHaQyfD/wDZr8MeCrOUkpfeII45bkAj+NLt5XX6+SnXpX02E4SxEtoRj+L/AATX4nJU&#10;x9OO7+/Rfj/kcBptjq+sv9ms9KuL2QnICRt8vrnAGB9at3vhf+xbWXU/FXjfwzo6RLl7e912AT/Q&#10;Q7t5PsOa9x8Of8ElPjJ48ZD+0P8AtQ3M1qW3S6PoELNEGxj92Zdsaex8kH2FewfDn/glF+xp4Ajj&#10;bUvh9c+JLuMgm88SalJOW+sabIT/AN8V9PhOCG1eq3+C/DV/kcFXOaUNIv7lf/JHw9pfiz4DTXya&#10;db/ELWPEV7Kw2aX4T8NzyzyNn7qmUKCew2kjn8/TPBPwy/aC8SeYvwd/YduY4Xbamt/FC8WDah6Z&#10;tmYMD1OVJ7V+hPg34a/Df4d2h0zwB4E0fRICBuh0rTYrdSO2RGoz+NbDwsT1UAjv2r6PC8KZdQs3&#10;FX+/8/8AI8urm9We1/m/0VvzPi/wf+wL+1n4smi1D4m/tC6F4Vijz5OneBfCsDvErYyFuZ1WSPOO&#10;R83QHqK9H8L/APBML9mWwvk134lxa98QNTXBN/4116a6Oe4EaFI8ezK31r6IVFQ8HOfXOKURuSWP&#10;GPftXuUsBhKSso/16bHDPGV5PR29P6uYHhD4ZfDb4cWX9m/DzwHo+hwYG6LSNMitwfqI1Ga24bMF&#10;vOAABP61MkLbSufwHanww4wHz+NdSUaatFWOaUpSd2yMRIVIRQOTyf1pTbI8mFJ6fhUwRS2M5FKU&#10;jDctyRxRdtCGRxeUcHB/rQH/AHe49RzznilnkVE3EABe47U1Nxjxg4J4yetFmwGAeYNysMZJGO9O&#10;yVKsh6LyMc1FLGYsEEk5IOTjP44pz23zqsZwFX+I5+tNgIJXPAySenFSYJBZmJ560iL8okK5GMip&#10;FVFK4YfMflz3o6AQsrKxAbJHUZpVQsdzDB6/SrCorMR0POTigLnhQB/dNTcCBo2LfNk/XFSImE35&#10;6dqcRubBGPTFI8ZHf8KLsBgOWLbiTjGM8U5AA5fZ06H2p6qVXljk9sUjjB4IOfakwIXQB8pkhuen&#10;U0pTCbivOM9aeFw5OzpQWA+UIPfigCuYtzAlsD0Iqu4YgyOpDGrbsGAOBjFV5zhsnnJq1a4CfdHI&#10;NCnIzggHv2pgikkcDdhR1qwAYlO4/hVN6AQgIc7ePwprsAeeT7U95S/yIcHPQ9qYqljwT1pXsAhd&#10;i3GOOOtO54wc98UBT19/zpc4OzpjnGM0rgUJS0SnY3mxg4GPvoPT3FNM8ZjUxyhlY8fMAVPqKsXE&#10;eCNpI4zn0/8ArVDdJEuFlIBY5znn6+9fxopWPtXqwNxEzlZh93j3zSyB9vlrIWVhxtPT8qgkWVGK&#10;zIrjOVwMHHt9fT+VKnllNjs5OflwvzY9ff8ArWfOyuVJDpYklG2Y5BA+f0b+8ccfj+dVZI0hlWO4&#10;VlLH5GUbgw/z9Ks7/l2+cSwPB7H/AD6UjQRzpt2DIHzIRw3+fWsr32KS0KcsMsDAiMH5iSATz/iP&#10;1FAaEZ2xlQw+ZVOCP8asmMxHITIJ7+vr9f8ADvTZLdApBYqxII57ev4fqKY0VpY42QSuxB2kbt3U&#10;+39etVBDCp3M+1wNwzj8/wDJrQeGWKRkl+4RgsDlSe2R/Uc+x61HGHiXE0QkXkhh2P8AX/IPNZyV&#10;9UNaFBm3h98eG2/fRuG+oPT9e3NRWN2/lCORzkH+Mc/j61bubWGMedZcrnIQMB9QP8DxUM1osLBx&#10;HlZOGXGCp+nT6gZ9qzTbZWhYMyuwVsKR0NOS62P5bOitznI4IqkWihmWGV2QsMxsVyCPYgVJJ9oh&#10;DSBtyf7PY/0rTmSFYvRXKISrvtIPrw3tUyzqcL5mT9Ov4dKyHlCqMFtzAAqwIp8M7qoHJXI++R8v&#10;40c67BZm3FqLqBkj5cAEDoKempfPjoenTp9Kx/PIJGe/OadFISwQsVDHCSDkfiR0rKUm9gUVubke&#10;ooRs8wccfMKlh1KZSTHkYHO04rFF5I6GOfaxxjPf9O9S21w7j5HyR79R/X/69TGbuhOKOt0n4leI&#10;9OTy7TW7tVz0Eh/lmuw8L/tCfZ5ki8VaZBfQdJHEYjlx6gjGfxryZbwFiCoyR8pIxmmymO5GJQAf&#10;oetfSZTxbnuS1YzwuIkkul7r0ad1+By18DhMSrVIL16n0lpnjj4MeIVDW/iN9PkflVuo/lU+maur&#10;4Zt9T2zeH9UttQjY4ElpOGK+mR1FfL620Scw3DKw64bIrS0PxT4m8PzpPpWsuhU/Lk7h9Dmv1fKf&#10;GrEKpGOYUIuPVwun62ba/I8Svw1TavRm79nsfQ9/oOqacuzUbGRMfxFTg1UexleHdFCG29QvOR64&#10;rgPD37Tfj3RsRanp0V3DuBlCSEB/UENuHNdlov7Snwy1xlg8R+FzZg4+aNcbT3+7X6Zl/iTwfmDS&#10;+scj7STX42seLWyXMqP2L+hZi2F/LurbJPQsf6nkVNEYIGKwzMozjY3UfnWvp9x8LPFEXm+G/HkK&#10;MxwLe8bHPpzirF58PtTaIPapFcjHDWswLD8K+0w+Jw2KpqdCpGafWLTX4HmTjKm7TTXqrGIULD92&#10;QT6Y61Hw2SUIPfiprzR7/TDsurWWIHqHjK4P8vyqsS5PmKckcYNdDYkkSDDIQ2CB71JE7pwrN078&#10;1AjxzHcAVYDBA5/lUtuXVsRuCB0zzU8wNFlLuRMENn2NTR6m0fysTgjiqynJxJHx3waXYjNhWI9i&#10;KpMmxsab4lvrRy9veuvYruOD+FasHjYTjZfWkMi45YLtJ/KuRSN1LHg8Z61LFPtYJISnocVanJCc&#10;EzsGfwjq6iO6QwFuhflT+NVbr4YaVe5exnRge8b9fwrnne5jGZo1ZezL0qa11q5sR/o8xTB4XP8A&#10;Sq54t6om0lsyHWPg9fk/upldc9GXaw+hHB/SufvfB/ibRiYopZVPXa3Q/SvQLD4jXyr5N0FfHaRf&#10;8mtC28XaPqCkXNkPfawz+RpOnSk7jU6kdzyuDxP4t0Y+XOWIHZ1yMVNbfEzWbe4LXNlE8eOAmUYH&#10;9R+lel3GkeE9bUtGyKTxtdcVi6p8KLKYeZbw5HZo2BAqHSqJ3iyueD3Rm6T8W9M3KJZpbcn/AJ6r&#10;lfzFdbpPjK11KMTW9xHKvcxuGx+Vefap8LbyElrUscc4NYk/hfWdLl82KORWHR4yQR/WhVa8N1cX&#10;JTnsz3CHVrKcYcgfWpXt7C7QgbTnsa8Ss/F/i7STse780D+C5TP69a39H+LSAiPVNOliwP8AWQNu&#10;X/EfrWkcTTej0IdGS2O/vPCGnTfOsIBPcVj6h4CRyWVQQe4HNGjfEfSr87LXVYnI/wCWbNtb8jW5&#10;b+Ibe4wZFBPqDWq9nPYn34nAav8ADgYJa2A7ZArA1LwFiNoBEdrA7o2GQfwr2cTWNyMhlNQ3Gi2N&#10;x1jB9OKylQhIqNWSZ8efFX9h34D/ABIle88RfDSzhu85GpaSDa3KH+8Hjxk/72R7V41r3/BPX4y+&#10;CbmXVfgZ8dxeW6DMem+Joj5i+xlTlh2ziv0SvvBFpKSY0HQ9RWDqXw/ZdxaAMPdc159XLKM3e2vd&#10;aP8AA66WNnFWvp2Z+edv8QP2svgtIE+KXwj1K4ggPGpaEwu4+P4sJh14/wBkmvQfh1+3P4P1+6hs&#10;tS19YrlGKy2t6pikBP8AeVgCCPoK+qtV8Bho2jltsrjoRkCvMvih+yV8K/idGV8W+C7O6dRhLkxb&#10;ZE+jj5h+dczw2Mo/w5XXn/mbqvQq/FG3p/kaHh34r+EvEcQeO7jyf7rAiultLm3LJd2d5yGG3BzX&#10;zPrP7C3izwFdHVvg98TNUsQvP2G9cXEOPTDYIH4j60ml/EL9oP4XhYPG/hFNThhkAkudIkIcj+8Y&#10;pMcDAzhs89CBmqWMqU5Wqxa9NUN0YS/hyufVa68JpUtr61EnH+tHUfjViGW3abZHcHDdBJ1/A9P5&#10;V4t8Pf2l/BXjIeTYazDLNEQJ7dyUmhPbfG2GX8RzXoWmeMtI1NVFreRsf7pOCK7adeFTVO5zypSi&#10;9Ude9vJGVkIwH+6T0P5VJ9mYrmLa3GcelZGna1LAMQzfI3JVuQR9DWta3dpcKN5KN7HIxW6kmYuL&#10;TFR2iO2RWB9CMinkhvmDdevoadLaXJB8iVZlI7DP6VX8x4zh4mHPPcUc1nZhYmOVHynj0p4lePAY&#10;8Z61HHnftIIB6c1OYcsBu/AirVxMdDJHKm2TnnjNTAmPkEFT05piQoxAC8j0qVQVB2pj9aHFPUEx&#10;oZSQQi7u3rTfs6ljIIhyfmxUwWIjcyjcOhxS8HBAxmkoNMOYg8naD5TEHrxxQgkU/OvbtxVkRK/U&#10;8jrQIip4PJ960J0IVX5sRnafQ9a82+PP7H/7Pf7Sunmy+MXw0sdQnVSkOpwoYbuEH+7MmHA9s4Ne&#10;pFMD5xg/zpBbnjY/P901lWoUcTDkqxUl2eppSrVKM1KDafkfmt8Zf+CNPxb+HkNze/sw/FiTVtK8&#10;zzk8OeICA4Zc42sB5bkAkDKDry3XPyt4r8GeJPg/4ik8J/Hz4Za14dvrm4Jt53BWMdj5JYFZUB5w&#10;rOewxwK/dErtfZIMc9CKyvHHw48C/E7w9N4T+IvhHTdc024GJrHVLJJ4m/BwefQ18XmnA+X41N0t&#10;H2eq+T3X3s+gwnEVelpVV/NaP/Jn42Q/DrxZ5H9r/Bbxra+KbOKES3Frbyhby1GOVkgY7+vAODnF&#10;GifHC80S/wD7J8V6dcWVyrbWWSNlI+oI/pX2z8c/+CLvwz8R6gnij9n7xff+E762fzbTT5bqV4IX&#10;5x5E6nz7b8GdFB4Tmvm/4v8Awk/aj+AlvLpf7Q3gOz8XeH4ZNkV5rECxzbegaLUYgYnxnjz1jlfn&#10;AU4FflueeHFGN3ODh5rWP3rVfNNn0eEzqNe3s5KXltL/ACfyH+FvidY6lh7W9Q5UE7G5x9K7/QPH&#10;TbRtn3DH3g3T/P8ASvmldE+CfjGUy/Cf4lXXhXWZjiLQfFS+QkjA/dS4yYuv3RvLHOMCt6XXvif8&#10;JrhLD4oeFLiHBxFfoN8Tjs29ePfmvyrOOCsywEXOC5o91/n/AJ2Z7FLGUKz5dn2ejPqfQvHh4DTl&#10;gf4Tziuit/ENper8kqjd2bgY9K+cPCXxZ0rWoEmguA7hSQocbj649f8A64rttJ8ejdFIlwJUYHBT&#10;7wHbj86+Jq4WpTlZ3TOnl7Hs9q5kkLs+BgeX37VZjmv42wzKQDwcf59q8/0PxvPJhHIBXhVJ5Irq&#10;tM8U2Vwi+dKoY+vSuOUZRdiWlexupfO+AnHdh1qRbrYVDsoPIwx61SivLaWPdHcIQBng8ACiLzGf&#10;cZOTycDt6VLcibI047/eQBlueMCrKXYGN7FT6kEfrWWs2xuBn3Bq5HcAjBIPbFNNtEtJF1b6L7wc&#10;HA9KsW9xlSm4KcDBYd/pVGCTd3+lTpIR8h6djVptEvUtSSgYcld2OcNwaRJiwCg9+9RqVblnzzT0&#10;aMcEZ/CmpO4raE244wqe556UwxzqMYB5pwlCgBcc+gqPMqksZDtz0PFNyVybMeRJkg8Z75pryyRj&#10;MeASeQe9BaRjtYBeeuM0x4ixyTn6U1KzuIVF2c4JOOpHvTlYZzu49BTEUE8qR7etJJdWsJ8tplZ8&#10;42Z59OlPn0uxWfQn81HG1hkU5HAGAMehNVXvreIhGYbscoD835U2O4vpcmO2VAe8j8/kKXMh2Lx5&#10;5LDp6UmMg/MSD2FVES9k5uLgKOu2JcfqakWCcj5LuTJHRlXj9KLisyVog3QjI560gh25O4cj0wKb&#10;/ZsbDKySxseTtc/y6Un2a7hBEM6zD0lGD+Y/wpa32GK8akcgY7c1XlnaD9zbwl2AweeB9TUjRXd1&#10;JiQtBGh+6rDc/wCXQfrUiwpbpshjAB9aHfoBW23c4xLKEz2jX/GlW1dhhp5M+u/FWQhbtnIzgd6Q&#10;iUcMMemKq2moOxCunwKRuLMe2+Qn+tOWN14AHXOMVJsbH3u/akEbnAPTuaHqLcZtkTcTgjtgdKXG&#10;cb1we/NSLENuC/05p3yoNpAJB7CiwrkIRdoYr/3zQFUceXt9z3p+9Sx2rn3xxRIWbjHrwBQMZhwM&#10;sOnaja5G5s4HUYpwOeT1A+lOLknJyBjmnbQWrQ3aoGcE5HBxQoIAORz2pPmPQjHtTtrffHI9DSHq&#10;JIkhOVIx3FJsbHyfgcU5VbO3HPWnxqSCjZyfep5bsd9BhhLKA4zjpmnLGA+B09hUogbbwDgfxUoR&#10;w5ypPPYUcjQrkPlMxK468Ux7YFSjHg8MKssAedmcDnnmm7QTjpxS5RqWhDCdoBBJHqx5qZWIAJ6Y&#10;9KbJGCdu7GPSmgtkbV+X1Lc5p7CaTJ9+WBPC+4pPmJwM47ZpjhmQMdvrgrmpoQoALMc+4qrEtWGM&#10;FDEKTk9vWhZjjJ4A4JNSHaeGzg03y0ccsCx7E9aOoDC6lgN2ecj3pDKp+Ujn2pTBxuC8Z5FIqKvz&#10;A9R0ou7ha4yZmJ3FG9zSQp5hKEYGex6VJImeR0HIqSGJQA3OOTkdjVK7HfQr3dtlfMAPA6GvA/i3&#10;4f1Lxv4y0j4fWJdn1XUkhDY7FgpY+uMkmvftRnEcReRei+mQBXLfBfwxb67+03Z3t4ocWVpNcW4Y&#10;cFmCqpH4E/lXflmCWOzShh1pzyS+9kTqOlRlN9E2e4/s9eCbbwf8NLbQ7DwxDp0FvI8djGiDc0AP&#10;ys56lj3J5PU8mug1fw/eXMEqxxK4YEmPHJB7V3Wi6KbpvJQbUQfvHI/Srd94Vs1jM1kzeYoJXJyG&#10;9q/sjKuG6eGyqnQb5uWNr7N2PzyrjpTxDn3Z8SeNPCEXwo8YXFhZAx2OosZ7WFUKrEc/OmOnDc9u&#10;GAxxT7PVBcW+8Njnt0969E/bGXSB4s0/T7Zh9qt7EvcxqM4LMNufwXP4ivKtM86RPkQlSvXHWv5T&#10;41wWHwXEmJoUdk+neyv9zP0LAVHXwVOpLdo6W0k+1WXmZ+ZR1NOhUH73IxVbQzIAUdBjGORirTxg&#10;SHaMcda+SjHU3YrkLGS5HQiiJ1HzEj247UK+B82OvrShQwznGPxpODvcCYNiP3BxUK7fO+ZgQadg&#10;AZAOSeKb8uRkEduKNxE8jkHPtjmnxyhkJXjHXjqaiKGThVz7etWLZEhTZMeO+TVK/MIjBxKQx60g&#10;Eaggg9c8VLIbdMui547GmGRg4I+UD8eP8/ypW1BDBtD8EYzyDTsoBjP44p4AZg7AHjGM09YUf5gP&#10;zNPlGRJHMflVG9jtpkm21Vg6Esehq2zmI7jwfTdjiqd4jzbmOMY+tPlshLzMDxdd+dpFzDHyxiPf&#10;8a89/Zc+BN34t+Mn/CzfEsqrp2nSyNDCz/PdTbyEBH9wcn3KYr0WeK1mLRSRhhIu1lXPOa+jfhP8&#10;BfCF/wDCCxsbaVree5tUlNxB8rjdhmORznO4g9QTX6L4ZZFLPOIWnZqlHnt3aaSX36/I87OcXHB4&#10;O/WWhuaJ8LNQ1XTC8bxQNMRv8xTnpkDgdK+eP21dH1L4T6LDBeeV9p1OUQqsYJE8XmJuIPYhihOe&#10;cA+9fV3h/UdR8D+CNO0zxpry32oWVhHDeak8axm6dF2mVguFUtjcQMAEnHFfB/7b3xnm8bfE7RtN&#10;uE83TYr+5j3O42rMpXb0PBwpIJ6jj1x+9cdwoZXwrWdJP2nLb5Oyf4NnzmQqeIzOPN8K1+7Y7v8A&#10;YA8DiPw3rOvX1uwefXXEe49VCIQfzJr6mtfE/hrTr5NLjDTXB+8eccden415V+w7DZ3nwrvPKdcr&#10;euc+gaJcH9D+VdT4F0G4t/G8j6vl5EUogLcDPUj16Vv4c0adDhfCShrzxu3531Mc8m6mZVb9GehJ&#10;4htkT5LOQtnpGTz+dcb8VvFusQWCWFirRz3hCg5/4906Fz9Ow7nHbOO1lgtrUFwNzL0GMKPqf6Vy&#10;HxFNnq2iPa6fp95czSuPMe1tx0HbLFRjj1r7+o2oNXPGh8aucd8YvDnhHxN4W0zRNc8URaZd3niS&#10;zj0V/tASWW6WRZlEXcvtRj8vIAY9qg8f3Nz4C1Lw2vxZ+Igi8PTarHZo9+qqsl3IVW38xscAMCdx&#10;4BwTwCRn+Kvgp4K+Muo6PqutC4tvFHhO5WXw1dSTeU8MyEMk0eMAt8qgo2VZRgggmtrwv4VufjX4&#10;Yv4P2k9Ns7mPTb6W3mtb20QRExuQJQhHG9NrDqQD1558q3NdJavbXR97nXZRSu9Ovz7Gjq8HiLwh&#10;cpq2hbp4hLiaxTG64jxy0Z/vqcEZ4I3DjII9A8OeLLW+0yDUgzyxyRjLxrgq2BlWBGVYdwcYNecN&#10;a61e6/pWm/Dnwlb22h6aFhto3nMWYh/dUAhR6ew7V6Fahl1Dz20m4067cjzt0QaG47DJHGffg12Y&#10;a8FZbf1sYVlezLl/4mFrG1xa2SOQMhWbg/8A16peFvHOlePLGSN7QRMAVeMj0HNaMumtcQSi7sxD&#10;MEP3W3Kwx1U4/QjNcj4G8MppuvXt7A7bAx4PADHjH8/0ratKUZRS1uZRtZ9z5j/az8CeH9O+J2m6&#10;2ftIv7NJ44cEeWISV4z1ySc+nAr598YfGvVfDPiH+z9I0i7vWMjRoIIWYEgEkZAwOBX0l+2vqizf&#10;EA20W0G2tQZWHJDMMgZ+m3860v2Yv2f/ABd4j8MHUbjwdbva+cxOpXNwuLiPaVDRAZySVBIJGAwH&#10;Wv5ex3DmE4i42xdKDekuVKKb1Wjv2Ss7t2R+jU8X9TyalUn1XV28zw74G/HLRviPo9tqVlO379cP&#10;A4wR8oYcemCCPUGvUrQJeRmW1Unjmub/AGiP2e9K+D41b4hfD3w0bfUrcCS5sYV2JIo2q52gdRGC&#10;ePSpvgz4hi8S+HzqbKQSiuN3TnNfF8TcN1+H8cqUtYSvyv06eqOjDYmniaXPA2xPNBhzbkkPtJA9&#10;u9X/AD1vIvuFSR/ER1pklkzowjOOc1BFMYjtYEHOK+WcXF6nQ7S1RI8c8YBZMD1zxRuAwAB7mnLc&#10;MEAI9c+lNBhHzKwX88VDgA8qqdSfUZFOQPnzCfpg1FIXfAxj1I7irFoAE5OTx1/nRGN5CbsiY5Qb&#10;3xj2qtNKMnvk8/SpLt12hM4HbFU2kJbG7jrxSqWTsEdSzbMuMkdRkCptgPBOPSoIFAy+R7VJ5rby&#10;i5xg8ntVwSUQbFlAiQkNjHqKZNMu4DOQOoqu9x5rFWfgHHJ60iykFnU5xwKzbvsOxJNJIAAJAM9O&#10;aenmNGZZGHHTaKqOd8oVTgHnOatoGijzuAGPumiKd2D0Rk3VzhyHbGPu/Sp4Lho4NoGBg56YP+TS&#10;zW0bzlYlYjOfYVS1G/Fm20jK9+vHf+WaeHhLnuzTdWLnww+FN7448dSeNNZsWaKwm/0UyDcgkAwS&#10;q9CwGPmPCk8ZP3ep8aeBtP8AGniS38J2cJih01ft+qTjAkMFuQ4UsedpbCkf3WYd6+h/gv8ADzRL&#10;PwHpU9pbQ7LiyS4JQDa7SDeTx1yWJNVPH/wTnvFvxoVzb2cWq2ot9QIt8yuiuGCq+flDDcrDacg8&#10;EEA1/X/D3BlHA5JTjBfEk35tr+l6HweLzZ1MbLW1tEfFn7Sn7LeieN/h+fiBparH4h0W1MzXdpFg&#10;3AXk5xySMZHPr61mfAHxDe654ehklGZGiAmYdNwOD196+pdR8Hw6LpTwIrMDGUlQ9ACMV8zfDHw7&#10;p/g/Vb/QtOVlht9YuYYkdslVWVhjnk9B/nmvxbxPySOX4ulXirc10/Xv8+vp6n0mTYp4ijKL6Ho+&#10;nEoxznIHBPQ81eMgZQrY65GKoB0jkBzkAY/WrUcscqCVgfw4r8tjorHpsiugHJVhx2GKz7lSMqSP&#10;YkVfuHABVW59D/OqEjN5m4Ede56Vy1WaxIihWQfMckdKU/MMADj3p2xywwwpMNkq5AHcHkVklYoG&#10;zjIQH2/+tSbyo4BHrk0SKu0mJx7A5FRjzOhgJOOx/wAaLq9g6C+cCSfU85GKRmw2QvfkZ60NFO7E&#10;LhO/zHJ/SoyZFIV7dmPXcrr/AFNPULkjOmNzMCDx0pXVioKjtgnFQSXFqYyJJggB5DnGPwp8TlVH&#10;lyKRnjng1jKw0OYle69ecGmSO/KhuuBkrmlkY5yAAR1+tRmeViVMQbHQis20UkwcBxiQHcO+KRHY&#10;7dsxzk/eGaajZJUtjjoDQhdGIbGOoNQnqDLCz9pWAOOCp4phnBy27IOME1H8pG3J5/nS7kQ7iqnu&#10;1XzAkhyOGOOuDkZpA8eQVOfcmo/NUqPkwR7/AMqaZkByyZwOT0pqSsUTtIE+UkU+MF1znHtgmq01&#10;xDGAA2QeTg8jiliJ2hlkDKfvENyPaqVTWxNtCy6e31zUZVSSMHj3o80kZUbgemaHBABVdpwOBVOS&#10;6CSAIduffmnxqynIGB3I4xTYt5G3HT2qeP5o8bSMjIyacdQ2EiBZTnGc4p5sgoGCSMHO48j/AD/W&#10;mEKjZVxknPWnCaYxgPGSMfwnntxzWkXF7iEFtI+FJUAdj/n6U4AxHCru9QRxTvMiljKM4yRjDDB/&#10;wpmCQTncfSq0Wwt9wMjRqfNU4xkjGc0skcMkZLZ6fkaRACCzHGBnNG1WIMwzk/KRSbGVpoSrhkJw&#10;BkgjkigfNJxEM+2KncPtKGT6cdKikQrK3GQQOen51m1YCNIgSQse0jgYNOVI2ViVBx2Bz/OpE8wH&#10;e4XJOAaUhicqAMdeaXKkBWaMA4jLEdhio5lKsFZcZOODVsRruwUGc4J96ZLGjuqMcjtwcis7OxZV&#10;YZUJsxz6dakjs1lUkN254p4t1jJkVSDnoKkAaJSw+9j161pBPqJvsMSBVBw5PpnipDCTtIbPrzTE&#10;YbF2cZHK9etTQbdwHBHc5qkk3YV2RfZ8Fj3PTApDbsFw/PPXFW2VVG1ec96jmK7SWBPqCOc1fIrB&#10;dlAxMjKxXGTySOlO8tXDLs7Z5Helu/MVP3Zx8+cH/wCvUSspXDDBP8O6sW0nYpO6HTICnJI7U1gq&#10;JvJPPrTY33/dXIHPp/Kp/KD/AHl+YdwexqYrm1C5UkQHLHGBn71RyycEqeR0DCtCSFWOdpPpiqE8&#10;IMpwuMdqicHAE7ldiyknPfHJowu4Fm2887RTZoyeQvB9DQInY7T+hrJblaWJQUAHB645pSYzKQEU&#10;N0yepx2p6wA5baT/ALWf84pBCFbcqsTwDmt0pPQRGNsmQVHHYdKQxoqn5ecYGKmKHecA9ehHXikK&#10;bjufueeealRdgKoUJIGPBxx8tMdS7bz61YnjOduSdowDUWyRm+735H4VDvexaIQh6KBn0Paj7KjM&#10;pZQXU5HqDjGRUphGd5jxjjHXpTk2oMMMHsccU1qPm1KzRsBg8ehxSMpXHynnOCBU1wxV/mzj19KY&#10;0vVNx2560WVxKTK85UqWKce3rVWXIcbXO0gde/vV12OCxOeMdc1UJUglh096aKTYAOP+WuSSevah&#10;pmkcKGHvx1pm/advXAyeP0piQkDfI5689KHoNa6j2lwAgUt7d80jugUneMY7j9ajeMqC0Z65zigH&#10;cAobIA4yKGkNXHSRvIol9OCo4qOTcPl3D3zUySMIjg5I69s1WmkLEtgZJx8vSkxkRdmOWXacdB/9&#10;emNhjjOfU+/+f50+ZyFIC9snnpUYCbT69cUAOWSNNxLjCjp3Bphu492FUnJ67TzUUbBD5gUgkc46&#10;A/5/lTnkK4O8H2qugEnmKPvA56nAqu9wPM2FSNvIweaGJRCevotRI6uMnrT6DSHudwwr5/h+lRug&#10;kGyQnnpjvTtpRyGTggZOe1R5llKFUIB79x+FC0BjWjDKTtBBz0qJlxHu2tx2PrU4KqxG7BH3QO9R&#10;zZkXAOAG4weoq0guQxkShT/CT8tNliVDkgnnrUsoH3yMcdB0pu5ZMKvKnqTVAlcgx5kJCHBB/I0s&#10;eXhDHIJUZA65/wD10+SDZl+TyD9D601ikcZkGflGSAadtAGo6IBk7QM8Y6UkuUJ3scjrg9RTixJA&#10;Q84596imAKYZ1LNnKnnI/wA/0pFJkazjaCjZXocH0OKmJyd5HygckdSelVGurONifMGQecdPpVeb&#10;XUtwUU8L1J6HihDsX7hlwAT9zoOnJ/8A10wvEqgHgkZ9KxLrxFyCZFG3p61m3niYPkI27jGc/nTV&#10;Oc3ohpJI6KTULdBycndkH1HOKq3GvxKpJIAU9a5K98UHfta4HB5Cnr/hWZc6+p3PnIz1Y4FdFLAV&#10;JbhzJM6zUPFEBjESvv7YArFvdau1ZjcXKRhmyqjgkYrlLzxxbWblZXJJQ7Aoxk46/wCf0rkZ/HKR&#10;yyXl1IE+YkM5yx+g7V7OEyepLZEVKlkejX3iVmyPMzx13VlXniVEUhrkKPRPSvNdV+KW9mitVaQn&#10;pzj+VYN94o8SawfKtWKluAE5OTXu4bh+pZc2iMJV10PS9R8eWNtkG4jGP7zVz2rfFHTllAW7G7kK&#10;Y+cVzOmfDLx94pu44LTw9ezNIeXeFgg9yxGMV0v/AAiPwD+HBZfiv8VLOS9iH77StMlMsiv/AM8y&#10;EHyHv87LxgkCvqcu4UeJ1pq/m9F95xVcfGm7N69lqzGuviJqWoS/ZtPsXcn7hAJJPYYHP6Uy40D4&#10;r6sAf7BvUU8gGAj+fSu40j45fCnT4be4+CfwJ8UeJJdwjaK00xjGzMQq5dUKuckAKWBJbjOa9H0T&#10;4Q/8FBfjDbmbSfg34P8AhvZOoMdzr961zdFCeoihZgjY/hdQRzyK+xwXBdJKzl73aKb/AK+486rm&#10;dRa2svN2PE/C/wAAfiJ4xuBBdSrES3zB33MB6nbwO/VhS/Ef9nyb4ZeXP4o8eaRp8TL/AK3UrpIF&#10;zxzlnIPB7ZPYAk4r6U0v/glp4i8VWxb48/tWeJtTjcq8uleF7KLTbctwSG/1hfkD5jg8A9a9O+GX&#10;/BNv9jb4bzJqll8E9O1O+6y33iVm1KSR/wC+fPLqrd/lA5r6bD8F0XTtKLT7t2/Bf5Hn1M35ZXUk&#10;/JL9XY/O3S/GHh06zDoHwE+G+pfEnWBIGuLyHSLp7SIjkrHEiF5D1G9wqDAI3AkD1TQf2cf+Cj/x&#10;guBfaX8MvDvw+tZ48C5u4re3kIPcgefOrY9o/YCv0r0zQtJ0Owj0zRtOhtbaEBYYIIhGiD0CjoKk&#10;kUKSc85yeete/hOGcJh420+SV/vd2cVXNpSfux+9/orHwd4e/wCCO/ijxuYtQ/aL/aX1rWJlUbrP&#10;TQzLGf8AZlnZ8j2EY/Gva/hb/wAExf2OvhhGksPwxj1q6Tn7X4knN4WP/XNv3Sn/AHUFfQahO5z+&#10;OaAsecqhJ7HFerTy3BU/s39dTinjsVPTmt6aGdofhHwv4as49O0DQrW0t4wBHBbW4RVAHYKABWg1&#10;tG4GYiB27VIMhdoHTpg0zzgoOTmuuMYQVoqxzNyluyC4SNB8ygAioJPJZcqXyT/DVwFmfeV+bPBF&#10;QSne2zkj2pvmYLQrRoVBCAgk8FjS7ZGbaD9eOtWEhYDPm/nSFowdrMCT05qbFERQjliAfYUoiZgO&#10;voKmjhVsEEDPTmnpCADj1wBQ7JAQrGTyecDvSmME9DxzgVKYSTt4OOn86QQ4G7bknt61ndXAjC4Y&#10;gEdeaMHJy2M9CBUjQ5HqfQU4IAQu3t3qrpAVjEXxGxyvuKcEbhUI+U96nxk7fT9KSRCE3MCf8Km9&#10;wGtAkqjKhXByp65oWNgxLYxnAIHapcRvbqCTySTkc/So44BGdiuSAOjULzFqBVV+dQP9kg0rDcQ6&#10;vn2I604RhepAGfypfmDZIGMc0DISoV8hsgjnPc08/LFtRcY7kmnSYYZYdegPekOwnax5xwc0gIwm&#10;G+4STyaVgD6cetSBGA8xwcDqKhhbbcLJMhIDZAB4FK+oD2HksFYgb+mO/tUT5iR7iYjn7uTjFTfZ&#10;mkvRdQuSd2R7cEcfnQ8QcYbpnoev41N2BF5a/wAZJOOhNRSq8bZ3cfxD3qaVYkVpnPTsOtVJrsOA&#10;qgDPUE81auwB5WJBI4qF4WdjuPvwKZLdQxEqbhc5xjI4+uaYNYtXk8lGDHuFz+VXGLewFqMpEPmP&#10;OPWo555JMhPTnAqneanLFJ5RhK5HJkO0frVS61W7t7xLJBEwYbmkWTKr7cdf881fs5Aaka7UUM3X&#10;qB60vmICWAHPXJ7VjapqcToIEvXyCCzRgKPpnJJFVzeRuyS+Szqo4RmZtx9Tk1Sp92BuXGo2kR2t&#10;cKCegByaqXl8whaO1Zmk28ErgfmcVQN7es26OMRgjoowB+VVbvzm+SS4GeeC2Kr2cO49mdHIuHDQ&#10;nBPIXqD/AJ6VDOLeUAb9rHICjjmrMjRcgtjPUkVWuYRuJ3hsDI9x7iv4m5j7hRIQGQiOQ70fkZXD&#10;A/j3/wA+lRBCG2MQw3cD0+metSSKV+U5PGAD0I9KTG7ktkEcZHJPoaybuyxnzrmORwRnIY9D/UUR&#10;XGJCxj9mAP8ASpB90pLjIqN18tVkKZB+8euPrjtT2EiRmXqg4z2pX2NGY2JIxwQelNLZZWdAGA+8&#10;vQ/l/n+q4fG7OR6UrsYj7XQRsxGRzxn9KjdQU8vIBfrzwfT/ABHf9adLn5ZEbHH8QqLy+PNjyMnJ&#10;CsRg9xihy7iRG0T+YXQqc/fR+oPqD3HXjg8/WkjhhdDG64wcNG55AP8AMe/1qZsMgPPBII6U0jJ+&#10;/nB4O3kVN9LDKEthMjNZtBuAffC2eQe4P4c+hx0qpa6wizy20gTfEzI4ZsHI4II9vTqK3WRiI2Yg&#10;Oh4b0/8ArVWu9LtL66kuLqJTLKR5kmB85xgN/Kk42d0Cfcjhsmu4g9vEGULkhZA2MdsdcfSo5rbY&#10;hfY/A6Yzx3/CoE0ttMYiE7gCcqrkECtG0uYzC0k0PmRgffVvmHbP+fxzT3Q3fcreVIIhIke/jG0Y&#10;6eo/wp6o+PMgAPchuKkOxGP3lwMjHRvf8qcVIUyQEHuCo5HrS0sMQxrLH5jIUkDAdOR6cimxl1Cl&#10;W2lWySPb2qW3KP8AuZSoJ4x2P+f6UIjRyeWVyCeCTnP41OiE9rDnBl+cMMgZP0P86jXdHxIDhm4K&#10;84/wqVUKg5JBzjPpQ0RcAlSp9c9/6UOKeoloRRzpJIUExDA8MePw9v8APSnmaRCAigjuQTTPs+z5&#10;sBvQhu1MmjnRjKmGAHzK2QR7g+lRbuUXotQbbukXB75NSi8iZslVbjJz1qgk7/K5h27vvA5/pT1u&#10;IhgOox2GeD/9etFJxJa1NCKeI/NHK6EdlPWtTSfG3ivRX8/RvFNzAwHQsSvoODmueaKNgQk20N1A&#10;pttBcWhZxePLuGMHnAr0MLmePwNRVMPUlCS6p2M506dRWkrrzPSNH/aD+JGnFGvpYr5Y+UbeQfxG&#10;cMPbFdZYftJ/C3VFI8VeGJrG5WPJktAVLN6YHH6V4lb3ogyHkxzySaS8+wXjBriAEjgMTjHtkV9v&#10;lvitxZl3uSqKpH+8rv7zza2SYCu78tn5aHvmkfEb4UeKmCW3iGewlPT7XDkD/gS/1FbMGh3V5ifQ&#10;9XsNQVh8pt7lct+B5/CvmlZo4HDWzlCgwAT1p8Xiu/sGDCWVcNlXjY4HoeOle7l3jVndC0cXQhV8&#10;03B/qvwOSrw3h5/w5uPrr/wfxPpKaDUNPYjUdOmhPQlk4/MULcW83yumcdxXjXhb4+eN9I2wQeI5&#10;JUB/1N0RIp9vmz/Su30r9oPRtSjH/CTeEIncY3T2EnlnHfjkfyr9Ayrxk4Yxlo4uM6MvNc0fvjr/&#10;AOSo8mvw9jqWsLSXlo/x/wAzso4tsn7qUjIwATQEkABC4x2FUNM8afDXW9jaZ4ueydhnyNRiwB7b&#10;hxW1Fo19dx/a9KmgvoW+5LaShwfyNfouXZ9k2bRvg8RCp6STfzW6+48ithsTh3+8i16oitZ0U4kG&#10;0NwR2NNljKDG5WAPGf8A69PeK4t8xz2bKwPIZT/KlVoyMSxKMjhg3Ga9fc5utyNWCAq549xwfbFI&#10;YQFzFLtIHTtTpbdMBgm0juGzinKqsAT2HNPcYsOpXlqdjuckcEjg1pWXiKaFg4Zl91NZqxLjDtnj&#10;jvTTbDlo32kD7wpq6E0mdbbeK0mULexJMvQ7hyKlk/4R7UFw0ZQnuRuFclDJIMK4yc/eAxU8dzMn&#10;RjkdjVKo+pHJ2Nq88B6RqaH7K0cnsOo/A81zuq/CnaS8CMp7AcVft9auIiDkjnvWjB4uu1TY8xPH&#10;G4bhR+7nuhpzieeal8O9RgJ/dbueCOoqnbr4o0KTFlqM6BR9xySPyPFestr+n3cSmXTkY5wxRsfp&#10;UM1n4Y1PKPIEOeky4/WoeHj9l2KVWXVHAad8T9ZsWCanp4lXu8LbT9cHg11OifFDRb8qn2/ynxzH&#10;cKUP59P1pdV+HVk6eZaAMG6bTkGufvPhvcM3mRqQAepGOfSkvbw21D93I9FtPEMTAM7BlYcMDkH8&#10;avLeWM6/Mce9eTjRNf0Vi1hcyxnqQrHB/CpI/HXifRpBJeItxCOGUrtb8COP0q/b2+JE+yvseoza&#10;RZ3S/KFPFZd/4OgmbMS4OPzrmdJ+L+kzyrHdW1zbt0yV3DP1H+FdRpni61v1DW12koxyARn8utXG&#10;pTqbMlxnEw7vwM5JzErLzjIrmfEPwzsbtGiutNVuuSMbh+deqRanZ3A+cYPvST6dZ3iYUgn0HWlK&#10;jCSsNVJJnyL8Tv2OPAvjVfMfTGhu4txt7y1YxTwk9djjkA+gJHtXkGp/BL9qP4P3RuvBPitPFGnR&#10;E50/WWMdwoH8KzICScf3lJJ6kDmv0C1PwVHOWdFHTiub1XwVGxMc8J3Y4+XIP4151XLYc3NDR+R2&#10;08bK1nqvM+NPCv7ZaeHbxPD3xS0XUPC96pwYdajxE/usoJQ/nn2r3LwX8a/CfieBHg1KP5lyjxuC&#10;pOPWt7x18EPCfi2zk07xH4et7uFhylxArj8iK8A8XfsD2fhm6k1b4JeNNW8Kzk5NpBJ51m3OceU+&#10;dufVSK5747D7+8vuf+X5GyeHq9eV/gfSun+IopUD21wH57HkVpHWVuYs3Vrlv4Tu5/OvjMeO/wBq&#10;z4HKF+IfgF/EVjCfn1jw0C7BP7zwH5xjvt3V6D8Kf22fhr48JsYNfiFynEtndfu5oj6MrYIP1FbU&#10;8wozfLLR9mRLDTWq1XkfSMEfmhZLWYYyCY5Oo+h6Vc2ENgDHoDXDaF8QND1SJGt78DI6Fv610Frr&#10;knl5Vw8Y5xnI/Cu+FSLWhyyhI3VOCAwI96kRSQSp6DkVnWurRPzIpUHpjnrVmOcZDxnI9VORWnNc&#10;hposnnp/46f6U0jnhsE9KEkWTuMipFYldrjJ7nHWmnqIQEj8B1pySH0FKIw3G0/VaDDn5S/44qgH&#10;rMpBV1yO4IpQ0Tj5SPbAqMwSZ+Vs46Z4NG2VWwRz3oFYsK0cg2yfh3pBa+UMxOfbNQh2Q5Zj/jUs&#10;d0AuMZGfmB4oDUlid0ADJ+INF1Z2OpW7WuoWsc8UiFHimQMpB9QetMDKMlXIz6VKjBuR19qTSasx&#10;p8ux8x/tE/8ABKL9mr43Ld6voWhf8IvrFwxY3GjBUglJ5+eBsx+xKhSR3r5E8f8A7DH7dP7JzG9+&#10;HeoTeLPDUbbWsBAby0aPIwGtWJeH3MZwoA+Yiv1a34G5hnHqKcu1l2859xXz2N4awGKbnS/dy7x2&#10;+a2/I9fD5ziqK5anvx7P/Pc/GrSfjF8ENU1JNA+PnwWm8E6mxJh1XSd32OVwSCwKDdtzx8vmYPXH&#10;NdP420LV/D+mw+Lfhv4cl1jR1Y+XPpmoC6BTjnPDKRkgg5wOuOc/o38b/wBiz9nn49xz3HjDwNDB&#10;qU6kNq2mYhmLdAzYyshHbcpx2618X/HP/glx+0N8Edcm+Iv7KnxAmkiQBprC3jVGk2jA8y3Y+VMu&#10;ODjB74J6/nuf8Dwr05LE0Izj/PBJSX4X+75nv4LOKMmvZzcX/LJ+78n/AJnkPhP44aTqTraz3Utt&#10;NgD7LcRskiehGRkgj1644rvdC+IUOpP5MLmVcYdifun2+vtxXjXiv4heD9X1qTw5+1d8ItQ8FeI7&#10;Zlj/AOEq0K0k8k/McGWBh5kYzknhx67cCtS28E/EjQdIPiH4f6tYeNtAb5l1PQ7lXki4B+ZATg4O&#10;cdeK/Fs54BxVC9TBfvI9uq9VufSUcfSk0qq5X+HyZ9A6N4qilA+UITyU6Ef4/wD166jTfGCu6wyl&#10;Qw5X3FfNXgz4zWl1ILHVwbS5Xg28/B3DvzyM9fxrvtE8cwTFXW9aMqT5bZzivzjE4CpQqOM00zvs&#10;mro9zsNYs7v5FKj+8xrQiwOIzmvJNM8V3EUizmYPk/fjOc/hXT6R42b7yz5B6fT6VxOEo9CHE7uG&#10;Yp8nX61OszHGOef0rA0zxHb3xGZACe/atI3UQXd54xUxloS0aSThWI29PU1LHdRkZOAAepGMVkxX&#10;kjMFBIB7nqanjaPcGYe43Ucy3J5TRTUbbO4yZHqVNSG8RMIEZuAcouR7VTjuCBkNx6elSQtFGd0T&#10;KNzdFGOaaFYlMt42WjhAU9PMfB/IUwSX8hHlmNfc5Yf0qVZd4w6qfbNPV4cY+VfQAUavqS0QLDqT&#10;8G8IA67FHH50+3sorcfuhgtyzNjLH3pzytwVjz71IsryAAkkN6ihWJI3iRen4kCnAMvIzj0z0qVY&#10;2LBQWH15pRAvmEue3HFUkwvoN3AEcjjpTw/HpxT/AC0VRyOvAFMeNwNyrzjp2FapdybiiTjHqcjN&#10;NOCck8UbgB8649KaHORxn/GrsmhjgwHAbqegp/lg8gnPekVxwSvNKRjoAKm1gEABPPGPXvRt+UgN&#10;0pWJU8Kcdsim+YFGAPfkUtCLajgq9zTJY2HyjBHrmnK69Bj3zS4VurZ9BRuNDSY9pBfrx1pUXC4P&#10;U+/SjylwSo5HWkZSDkEj8aauhbDSOuW6dKYCd2A31p+2QHkdajk8uHDNJjJxuPrmlqUhwU5yOT7H&#10;NLhnbB9eaaPTOefzpxwo6GmnYCJlUZfn8e1TRfMuQB74poVgAwPHr1p8ZVeAe3ahLUB/lpnKMOKV&#10;VYuWXqBxmjahODn8KfGjh+M89jTtqT0J4QRgyjBPbGeaHSJl5PQ8Y700Eqgy+CBzTgwIOTitLq1h&#10;Ddin5lJHbk0gjCcnk+pFKu3dkMQc9cdaczKT8+fbBqLDvqNliRwTk5I9arbEHA79DV0Kdu5W/A1B&#10;KmSOSufWlNIE3cjhwoMYbkHuKft/vAU1lx/EPwpYy4O1iSP4TmkkrFNXQ/cAvJ6DqRTBjhtpz64p&#10;4hZ2+YZ545pSgLYPU9qVmTsRrnIJbAPrSIIwTle3TFPkgVhtZOD29aDtxkEAj0qWmmVdMciq56DH&#10;aoriYQRlnXp+tOLEYIByT0z1FRauGmspIojlhGSvua0i7ifY5Txn4+h0mJGUjJzlunpVj9k/xNpe&#10;vfHS38qYGRrKSOMbt29RsYn8DuH5V4X8S7P4qfFnxs/w0+HekzPJGw+03CjKpnGB6AYBJJr0P4K/&#10;soeNf2fPFdj8VNZ+Il5LdaaPPls48NE6+WwljOVGc5JBH05xmvsuDMlx+NzihjIRvCnOLb6WT77X&#10;8t/zOTHVqVPCzpydnJNI/RLRIIY7Mbxje/OP8+1Nu722E8lt5GGjcEYHTPesPwn400rxz8NLfxb4&#10;auxLFJEsoKnlSPvA46Y/lSaT4ss9VuzHIw8/btMbHG8jt/MfjX9lUa0Z0oxi90rH5vyNNtnyl+1B&#10;4a1zTvGWo+OVllmkLA6irNnfGuFDqM/wgAEAD5dp7Ma43wfqtjqqBILkM3BK9+fpX1h8Zfhva67a&#10;NrtshkITONvLY9RjqOQRjkE18BfFOHxp+zt4/lvF0qZ/Dk7brW7h3OIDgZRzjjnoT2I5ODX80eJP&#10;B9fLsfLMcPFtTfvL/wBu+fXz9T73JMfHFUFRb1S0/wAj3jTrZIcoxII6Oe9TzxoijAJ9xXE+APir&#10;oviW3juHulYsoIdW4YY9vrXb219aXnMU6nIyea/IZqM3daHrNuL1IjGSAUJJPYjpQQYzyuMdjVgM&#10;I5AdvHrjiluZ4/vZUnocio9npqw5iBUYnJ9e/ekYuwKoO2OKnWRFwflOR0ApZLkAhiwH0oVOKDmK&#10;8hmt4TM4wAO9UJ9R8lWldxyOuc1P4g1C3g0uSWS7RQvJ55rzjxL8UvDmjWjLeamsbkHZu/iPt/nv&#10;TcECkzubXxNGQYdxYZrRtbtLnDJJyOqmvG9B+IVtdkEXYcFuzZ/lXRWXjnUJzs0TT7i4cdoELk/l&#10;3qqVGpUmoxi2/JA5WVz0prr7LH5u4E44Gc84rPl8RssgVnUKDyQa5aw8OftAeNro2ml+Armzizg3&#10;OqMIQRjsCdx6+ldBpP7JfxT1kpP4p8c21iuB5kNjGZWI9AzYA/I19JheEOIsck6WGkk+rXKvxsct&#10;TGYWj8U1+f5FpvG+gw5W6uNxHoaon4seDr23aTTr+KdAxUmJwwBHBHB611Nj+xT4KlZDrPiLWL5Q&#10;/wC9ja6EauP7p2AVqw/sXfCu1ha207TbuFSVCLDOQI1HXHHU+p9a96j4Y8UVIXSgvn/wDkec4Bbt&#10;/ceF6n8Z9Etrs28M53h/vB+QQT6V9d/sg/F2y8bfCuyunbP2K5exuXzkZzvjcY7EPjP+zXm9v+xR&#10;8IdLuX1Gw8K+dK/LteyNLnnORuOF59PSu5+GkMHwzvm8PP4bSDTZEKPbxRBFYeowODwDnqMV+ieH&#10;3Bmb8KZ19dxM1aUXFpJvdp72XVHl5vmOFx+F9lTTune56X8QrRpbFopoCy/x5/iU9x618Ift+fBC&#10;30PQbn4o6MZ4kt2jkDx8iObcFBI/usGwT7mvvrS5769sALO3Op2BH7sswEsf+yfce3Wuc+Ifww8O&#10;+IPD15p2r6U09he27xXVpPFkBWGCGHpX6zxDlCzrLalKDScotJvpp+KPDy3GSwWJjJ9Hr6Hyp/wT&#10;N/aO0+810fDLWbmNf7Vj2bG6ecqkge4PI+pFfYGv6cuh+JbXUwAI5FKy4GMkf5Nflv8AtIeHNY/Z&#10;O+O2m+Ovh9FHbWazRzWQgjwI5Y3DfMvp0P5+lfpj4T+I+iftIfAnSPih8P7mKdNQs0maGN9zW84A&#10;82Bv9pG3L74BHBBr4Pw2qYjLaWIyLEu86EuaHnF7peSevpJHucRUITnTx1L4ais/Vd/66Hd2d5pl&#10;3BxdRlQMrhh0+lZOr/b9cU6X4ek8lOktztGR9K4f4b+GvEbalLLczyFmTYyvkCNc8ls9+leXftAf&#10;Fnxj8Qfjv4d/Zm+DWoTW9naTre+KtUtiR5gRh+73Doo7/wB5iB0HP6liMZClSUrb6JdW30R8zSoT&#10;qVOVdNT0vUPD2sW11fadqEwF3aBZ7O4jH38EkN+nI+tNBn1RYYZJmaO5ILAv/D1rttXsppphIXDY&#10;tyrMfvMPf8z+VYHg6y+1QQ3MsAJQSJtA4GyV0/L5al4e8kCqaEWmeC/FHiPVhfabqrWdvbSbIwhA&#10;DEf5xXonhnW5dj6XrLhbqDAfzON47H3riNc1DxT4S8DXM+ngR3MU80yBBnKmRnAP1BA+tT2euR/F&#10;LwZB4r0GQC+hTZcwr1I7gjv6j8aunWhCpy9bXt/l6EzhKUebpseg6ibe502eeCQAiEkbW68Vix21&#10;h4c8OPfXTiOKCBp7iU9sDLE/hmuD8K6lrumX7ade+Y6MpVH3Eh89BS/tkfEOx+G/wNvfNuRHPf7L&#10;WEbsZBILH6bQfzFcGdZtRyzK8Rjpf8uoN/O2i+bsjTB4edfEwor7TR8m/GzxZN438Wan4idGxPcF&#10;kTOdiDhVPbgAD8K+i/2CdYuNM8BJol4XWS5Ml1FDzxACoViD3OR06jbXxvaeMrfxfcS+HdCuI7i+&#10;dsZLfIvBOSR2GK+xf2MvCmo6B4duNe1O6mkudTmQlXb5IYlGFijXsi5PPU9+wH8/eEuGzLFZ/WzO&#10;om+a95Pa7d5er6fO/Q+44jnRp5asOvKy9NjsPi18N774keI7vVohHDaaZb7VjaAMLyUrkg5/hCnb&#10;nryelfJmv2mm/BrxTqGgXNwsVvMFurWJSBsjkG4IAOgUkgD0Ffeeu6lZ2unTO8qIixu8hxgAAZJ/&#10;Svzj/aY+BvxA+K/ivUda8B6yg1KeSL7HHJIdoVQBgjB5Cceh74wMfeeKHDTzjDU5Yb+KpX3tpqmv&#10;xX3Hi8PYxUpSjU0jax3fhjxvpmr2xNtdq2D3b2rTDlzuwCCOMDvXkXwl/ZY/ad8LJbWfiv7FcC9k&#10;Ie5t5WIgODhX4yOnUDGWHNemxfAz44RXAt5J7Tyum9JiSOnb8/y/CvwGXCfEk60orDSaT3tp+PTz&#10;PqJYzBx/5eL7zQM0cYzIQAO2KYzxSDKHd9TXO654J+NugAvdeF5rpFHBgO7jH6mueb4hanoshh17&#10;S7q2YHkzQkAHOP6V4+NyrMsC7V6Mo+qZtTq06ivCSfoehq4VAQ+M9qkinkU7iCe2T/8AWrkdI+JG&#10;i30a77tDz1Bxn860bnxdpiw5t5wSRkfSvM5rbm1rmpqGsRREQyfePTBzUMV4T8xJJHXNcJqXif8A&#10;08SGfq/PNbdtrDmPesxIPfP0rCU+Z3ZajZaHVrdlo8opH0NPjmJjI3Dpk5NZ2i3T3NoHkUt2+tWU&#10;hfzdn3eP61anoiHFCncgyCKTLE5yas/ZHbkPxgdBQLPywRJJz2OKqz6BdXIEyoBBPvzV63BuCMZ4&#10;x/nmi3t4lIJj6/dPY1aH2WKMs6KoA4LEVrTptq5DkjOlmXzWZDhR3z2rE1a8kLeRBB508zbYYUGW&#10;ckhQAPxqbxT4y0nR7aRhdI7gEgAce1avwT+G/ijxH4pGua7ZmKW4i/4l8Mic2qkjM7A9DjIVfVs+&#10;hHu5BkWMz3Hxw9FO11zPol/m+i/QyrYmnhqTqSfofSv7MkOt2PwhsNN1HUZZQk+IEf8A5YhSBIgP&#10;oJBJj29q9OjnN0lxbSnIU5QmsDwtpEPh7QLfSYI1RYYQI1xjYAMCoYfE323U/wCzNO+dUI85x3IG&#10;a/tXAUv7Oy6lQb+GKj9ysfmWIbr4iU11dzlvi/Y2Wk21zqU0qRwiHzJHkPC4yCa+DD8Q4Lzxvez2&#10;d2qpc6lLLCmeSGkJ/rXtH/BVD9qXSPh14Bn8IaTrAOqXsiwR2lud0s27qgA6ZwCT6cfxCvzp8C6n&#10;8bPHnxBtdWs9F1G1W0kM8lrGpxCiZZi3HIAUk59K/CfFanUzPHwpU17lO7v3k+i/rqfa8O03Swjn&#10;Ld/kj9AdNvxdwbi+SCA3P6/pWxbyAQgY6g5rkvhtNPP4XjubrczyKpII74Ga620C7CHTnPpX4Ane&#10;R77ViCVCzHD8dqilYBixP1qdl3OxD8n26e1QSjg5/HBrCcUOLIGlyCp4yM8fSmG4iDbZjt54btT3&#10;GPuKM4657VF5bAY2kg9s8VjLm6GiaJGjSSIsCMNyMUeX5WEDY9TnrTlBTCvketB2sCFB91zTSQmw&#10;A4/1nPpTHkbG4jIx3Jp21dozleehpjiI/KY8E+ueaq+gtxrbJTuCAEkjkf8A1qiuLXy086zGDjmN&#10;DgMPp2PvU0bRqMhjtNJkbi0bZ74IrKbXUshSeCU+WQyso5V1xSh03YAbOOMDtUU0Ymb94uMHJOOn&#10;+eKiWCcnElwzIegAwT9cf0rnciloSTyRAbt21wDjd39qas05H7sIfx5NOMcUeAsQXnghcU14QFMk&#10;QbIHOKjXmGthr3qN/r4Xi4+8QCPzHSkuLmGIbZLlRx1LCnrEXQoxyGGGBNMW2EHzxIinviMChtgk&#10;Rpd8hQQwY4Qgj5vYU/KudwYg4555pJoLeaLZPHkE/MUOCD6g+tMgingB8u5Mqg52yqNxH1A/pU/M&#10;Y87njKlwrDrxUkK+USVjU7jkleMn1x+VMLTDJkg49mBoUF5leOQYB5BPT29qqLaAtI6YBXI56GrG&#10;xdmQfbk1WVzj5xnHTAqVHVRtWTHoCa2Uk2Taw7y8PnOe+R2p3Q5I6+1JH8/3znnHBpwRV5OfwNNO&#10;2wnuNaQ43EbtpyCGxxToZXJPlscA8rjgGmyIsgwX5Hc96RUVW5UZz601Jph0J8qRyhHoR0pg4kwA&#10;CM46/jRuAGMH2we9GUQfMoHTJzWnMIl2qyBuCSTnPNQTq6coQcDk4qVJVUKo5z2BqJyyAlYycnPy&#10;+hpTkmgSEZ43CspIz3Vhhjn61LsVhl+g74HP86hjCbtyKBnnAqdJ2AEa4GD0IAFVBrqDIWsyG3QM&#10;BzyCcZ561MIGKAOuGPUUM8rfu/K+XHUHt9BSkyZxuI9hzmhqN9A1I/KMbZYg464FNcCQHcARk9OD&#10;VlW3HdIAc+tNaOEMSQu7tn0qlTuhc1mVSm45b8CaGQBGIJPY9sVYnKgBiPYg1GDCy/vUO3J+Y0+V&#10;J2HcrREbvLYjP8OB0FLEHWQE4PJ9sVKkMbswTHB7U0MgfaWB56+tZWs0O+g8zZOG4A6YppKSclsn&#10;r8o/zmmux3gqeeOo6ipoxjBKjJHQVtFc7sJ6EAt3AwOnXO3/ABqpPlgVVRgevGavXNwYn8pFJJU8&#10;Dt/niqU1yoASQEZ7ZrKrypWHFtsYkcm7hhgnBDGrgiQquG4IPes+WaRJVCQBtzncd2MAA8/y/P2q&#10;9bumzyyrcHgEjn/OKVJLYch5wBxkgDptzz/Sql/HtwWI54G8cmrD3Bj9MEdMVSnnMmS43egNFWcb&#10;WBJkJjjJACnDHjb2p5iBYbG6jA3L7f5/KmwYLgBOMHbuqbyhwAQfXnNYwimUDRbEBI6naCBx0/Tp&#10;RGCybORj1+tDkOu0EYzn8aQZWIIG/E1vdKWgrMGUYwozgcj1p7QoEGG5xTQ5OGZcejf1pPMIBTOe&#10;Bg55P+FUnFA7kc8ETYZgM85x/wDWqNAGGVBJ3c809i2/BVeR+FRYAO3g5PX3rFJXuMdKnz7zHgDG&#10;TUN5uzhuQc49cVNuXoxzgcioppFC4DZyKUrOLGtyCcsqDDY7HiojIpYx87guTxUlwSE6cE1CBuGA&#10;MDgCskWkMfIQhRhj0FQS/Kg2r9cmrEhwF55HSoZj8oXGT3yKexUdUQDcrhHPU54PpzSzbvLAXpnL&#10;E9qRlcMCuCQentg05ElJ2tGQOQMntTvcavYrIgLA5Y56EninKuQcHggjZipntVJwc5HYUKiIA+5u&#10;B1aiUkCViKMvIhB6AY59RVdkMbk478478Crc2VLKFBPX8KpXTfMxROeckeg6VKGNklKMGPHqM8U3&#10;93gsBjB9ajYyumXTqSAP5U1H8pQgbAx1A4ziqSuA47VXKcjGRzTH4OWx14b/AD/nrTmO7J3ADn5T&#10;ULnDN5cgzt+7x9B/WqQERncyFY4vlRvvMetPSJcbyvOcntn3p+1sF0OG/wB2nKjF9zDIA6dOaYxn&#10;QYbpnJNISIx5hc8ZxzTseWjo7H5ugPY9SKiMsbxqwOQe+eRVLURH5aQn5D7bSc4qORSCNpIAHrxR&#10;eSIfmaQZXjA7+tVJtXhRG3NkgZOD1qkPVlkBnZQepHQHpTZFeM8546AnpWVP4gjiBVHJ47nrVK88&#10;YxIwDSjOMnB7U1FsaSN+S4CqWc4PQe1UrvVY0AZBnPt0965i78WSOmEbgdCTWTe+JXH3rrHrtGa2&#10;jQqT0sPS9zrr3xIqkurqMjHXpyOay73xGpbf5zZA4x/OuUudd3McHJxwzn+lZ1z4jt7ZWZrs5x0U&#10;iuqnl8pBdI6q68SuB0xnGWPA+tZ11rxk5a4LD/Zrjr/x3YQqW3fMeu9hXO6t8Vre2BSOTODgLH2r&#10;1cPk1Wb92JMqsUehXeskE5dVA7k81lah4ptLfHm3WRg5JbH5V5dd/EnVNYu47C1zulbbGqguWPoA&#10;Op9K37b4M+LtYtpdV1XVTp6JFvze3AChe7PtGEA9yce1fRYHhfFV3ZRb9Fc5amLp01ds09T+JGmW&#10;KcTr1+7HyT/ia5zVvipdXO5NN0uV36AvkD+tc34p174Q+BtXis5/idHrVykwFxaaJZvO5HX5JP8A&#10;VsT6gt64Neh+EfB37SvxMUf8M/fsdvZWksCi38QeM5vL3ZP+tXzSisCOgVGHbk19bgOCMROpZwt6&#10;v9Ff9Dkq5jCMbr/L8zjdH0f4h+Pr4x6ZFcMGYCUxfKinsC54HTgZFJqF78BPAUpg+KHxVjn1GPPm&#10;aN4YiN/Mh9JJFzHG3+yx4r6b8A/8Es/Hfj62guv2r/jjqF8FBkTwr4YLWmnwk4yrycPNkdcBOnpi&#10;vffhf+wb+zb8ISh8H/DHT43jYeVK8Idkx0wzbiPXgjmvv8v4FdOzqRv5P3V9y1fzZ4uIzqle0Zfd&#10;r+L0/A+AdI1nRdYmQ/C39kHxnrjzRA2x1l2tPMz0fy1WTcp67hxzXqPgL9mD9u3xfKt1onw/8GfD&#10;hSn7ozWq3t0gPUtkuh9uAeeRX6A6d4W0bTHEdnpMMQxyynk/XitJrFZIwkLIQOgHrX1eG4YwlGza&#10;iv8ADFfm9TyqmaTlsr+rb/DY+OdM/wCCaHjfxhbSW/x3/al8V6pFIoW6sdLaKwt5VOCVMcKlSPwB&#10;96774ef8E4f2TPhnbxRaD8OLe4uYmBW8v83EuRkgjzSwT/gAFfQjW7IctDv2jnPQikxF5gkNsNyd&#10;B6fhXrxy3B09eW/rqccsZiJKydl5aGB4X8K+G/DdrBFpOmRp9nUrDKwyy5znk8gnJye+TnrWxNGZ&#10;lwmCueSjCiQyQqOAqHoyxjAP0phJcZCbWPdTjPvXXGnCCtBWRzuTlq2NlRIxsVjn1IGRSRh9u3yx&#10;j2NFvbOvzMpbPSplQMTgBc9c96t3tYRH9mn2h45UOOzHmmtEM88HuBzzVkW/cE/UmgQJyWwPwqdb&#10;gVhbr1IxSGBUI4A92qw6Rj+H9aibaeBF37mpejGivdhEjI3k8fQVXjkULkAE+pNS32CoDcZNUgC0&#10;oK9O5z0o0GtCyJ2KYQDn071AvBKuMEnjHepFwuCVznuTTkjMjZI7dTU3aY7DG80jCucegHWolti8&#10;udhGO9Xo7bCktwCc05LWJTx19zRzMGVRbq8itIASnKkjoanEfHI796mEaKRtXt6UbSfmwMd81Dd9&#10;BkRXHbOT0FIQpBwe/wCdSkDOWHbOCabH/sjPPGO9TYBixsr5UdupFIOWKkVIMnjP4kU1wyNtOCSM&#10;07agNCKeGbNKy4IZckHpxTLF54rMx3BzIZCzt6D+FR9B/OpI3jR90o4+opaXEhsymOAysmFzj8TU&#10;ULBi0wBAXtnNL5u12gknBDtuVW4xU6GCVSA4GDjAPSk7jIQwdd8nAHSljHPzE/TFJLLCJBlDsHRQ&#10;c80k1xCg3s4RfTNNRkwBixQBVwCeDTSp34YEEdCDUMmt2KEvFIX2jAWNd1LY6qsgLHT2CMPkeVwB&#10;+XJq1SmBZ81NgQnP1pj3Cw4kdfl/iIFUrvz498pvI0UnAWOPcfzJH8qZZ7c5ujJck/c3uVx74GKa&#10;p92Bo3d1b2oC71DZBUlgO9VL3xJYiZ7W3RpZAMnyxnH17Cm/afLfcunqCQdpI5P41QuILVrnMrqj&#10;MecnrQ4015gJeHVrxP3U0dplsmSY7/8Ax0EfzqW300RqoutSkdh1YIF3fzqKWO0hhJN0rAHON2Kq&#10;ap4y0DS4z5l2hbkKAar2kY9B2bJL/TIY5/PtUEgz/wAtDz9KryPdx8qyx4ByB2H4VlXXxS0K3Xdn&#10;Lg9WcYrn/EPx98M2do0n2uBCM/8ALSpliKcVqxqEn0OsuZt8WyWTK5yapTXGm2YLSXSqD23ZP0rx&#10;Dxn+1Z4W0ti9/wCIIYlHTzJFUEevzEV51r/7bPg2Jimnan9slxlY7VJJyT7CJWrmlmFJbam0MNVl&#10;0PqmXxZotv8AMZI8D0XrWdqXxO0+AFoVAGOCMCvlGx+O3xr8fK3/AAgfwf8AEupB+Ip104xQj0O9&#10;2HH5Vdi+DH7bvjhkD+HtI0VHH7x9U1Yytn12wgAD25+tYfXatR+5Ev6so/G0vme8a58eNNsQQ+px&#10;Kwzn97/hXF6j+0Zp8TOY9QeXOfnXJ4/DoK5nQf8Agnx8X9aYTePPj/HbA/6yDRNGU/XDycj613Ph&#10;7/gnD8A7aRZ/GM3iDxPL1P8AbutSsmfUJGUGPbmpTx9TyHbCx639EfST27MRLGMbeCMVTuYnyPJw&#10;GHVCMgj2rUOQzI5OSQSf61DLEH46HNfxxY+uvrcypYFRCGJ2nrhuR9P8DSRgrno2RyAPvf8A16uX&#10;ECy71Ydvbg1VWGWEBGBI3c8cVL3KWqI2eP8AiyrbuT6fWmQtv5TcGB6Z6/SpjDvG5ZD8rHuCR7f/&#10;AF6jkiLsGMSk4+YqMZ9iP60rtsFYPmEisB2yV7MD/L6ilQssZZSCAeCOwpG3rGDubjjnkg/z/wA5&#10;9qbG5mXekiZDHcuO3r+dF7A0S5SbIUjj7wI71WZWWQbACpOMEdT7VNFKXbzCR8vfHb/Co5GUOCcj&#10;5sMCv481LBbjf9a2V/u8A87h7GlMbgYxkAc+o9vpTUibz2UuN2N2AeT6/wA6mV1YgEEEcgAAfy4o&#10;Q2NiyoG4EH1x1/xpCi7OQflGUdTg09WOMBtwB5XPI9MetMVufMOeuCy9vqKfMFivdROZRNHtYqOG&#10;IxuHoff3+vSq5W3juPtNrF5bSLiaJTxnucVdkwmHUqAQMMvTPvVR1kEux48qP4WHT6H+VZyepcVo&#10;IZNrjYRt6cdB+H+f5VJHKsJCAABmI7cGkljOAXypHAOP85/GmMu3EZK5HcjrQm0D1LDRIy7mUHBy&#10;rdMducf54qWKcuAkxXr8rYHH+NV4pAihSFIU4YA9R+FCzqi+YASvIJ3cY9/8aL21FYttzIVRgdw6&#10;HkEURRLjyySrY4J/+vUUMqSxj5wR2YDkf41IFc/u2ABAypyQDVcysTawK2CdzLj+LjoaWYZIbqOQ&#10;Sh5FNQSoR1znv1/WlZotuQCM/eBH9O1TzaBYZGpjUJgkKOflwMe3pUgto5EKSRn1BPb/AOtQWCMG&#10;39Dx3pyvtYNG4wegPb2PpSTG1chlsCJd8DFRjoD09qcYryFAcK/sMj8s1YO7d5iqRjqp6g+1L50f&#10;3ZkIGOCp4P8An0q7pEtFOa9iQZurRxxkEx5z+WahW60q6UNFOCCP+Wcnb/PatQiB87HBAGGXHSoJ&#10;tF01xl7CGRW6kRjIP+fSpl7w00ilJC+zNleq2TjDrn8PrTltvtMOblPKdeDsPH1pJfDVvHIVtZWj&#10;DDIySwI9CG/+tVjTtFltIwk8m7HRlY8e4z047dqyimmU3puVGsArgjncfvY71Zsp5LU+UxIyfvK1&#10;SC0ZGOwEgno3/wCr/wCtQxjkIVsr/e9Pzp3kF0y2uqhNqzE8c7hWnpHibULF/N0/UZocHO+OQqQf&#10;wNc9NL5TCNjg7sDdjn8aljZVAeOTGeMrSjVqRndOzXbcHGLR6Hpnxs+INgotpNeedFOQt0qyH82B&#10;OK6bR/2h9OCrF4m8KROv8ctoxRvyOQfwxXj8d2DhWIP0HP1qVbtyDghhjIA4r6nLONuK8paeGxk7&#10;LpJ80fuldfgefXy3A1179NfLR/ej6E0z4hfC/Xo1Nh4jksZCf9RfR4A+jDitWLSZ7iL7Tp1zb3sW&#10;Mia0lDZHuAa+aEv9uRtYYHQgVe0vxTqWlTrdadeyxOvIaKQqa/Rcr8cM4oNRx+HhUXeN4P8AVfck&#10;eRX4Zw8/4U2vXX/Jn0OIJ4/kmhP0btQqKpzgj3zXl/hv9o7xRparaapHDqEQOGW85b8G613lh8af&#10;hNrVrLcNM9rLGoZrYkhs9wM/KfbB55/H9YyPxP4Uzmm71fYzSu4zsvuez+WvkeHickx+Hfw8y7o1&#10;1CkY3D396UxluSfxqnoviTwR4lJGheJY1k25MF2PLYfnwfzrTl0e/tx5giYg915H6V9rgcyy/M6K&#10;q4SrGpHvFp/keZVo1qE+WcWn5kIXIwf1pPLZR0A9TShiPlZcEdiKeHHQce2K7iLsYjujgB85PGRT&#10;/tLlgr8+hx1odo8bH29e9J5OfuyY/wBkiqvYRZs9SlhPyfL7citSz8QFT/pKb1I5DDP61h72zh9y&#10;kd+oqRHyP3ZB9lPNWpCaN2Y6Df8ADsU3dNw/rVG98DrdRlrd1kU88c/qKpmcKNrdM+nSpLa+ngcP&#10;DcMuD1VsUXT3Js1sYuofDowyF1tyPdDxWXL4ZvLOQSwSSAg5Bzgj8v6V39v4nuCu2dY5x6MMManW&#10;88O6h8txG0Dn1GQKl0qb2KU5Lc4e38WeItLOLmDz0A58wfN/30P65rQsvixo0RVb8zWrbhkum5R+&#10;I/nXST+ELa6UvZzpIP8AYrn9c+H7SRtuhVgB024IpctWK91i5oPdHU6V4sstRgFxaXcU8TfxxuD/&#10;ACq+JLC8X5tv4ivJl8L3WlXP2nThPayA/fh4B+uOv0rWs/GOvacAmqQLcKDzIq7G/TiqVb+ZA6S6&#10;HbXvhm1ugdsanng1z+qeCNufLXI/ukc1a0fx/p10whNx5L9Ak/Gfoelb0WqwSgLKowfSqtTqLQm8&#10;4Hmer+AYJs+ZbNz1wvT/ABryP4v/ALGvwi+K0Zn8VeELeS7DboNVsSbe7hYfxLLHhgfxNfVT2tnc&#10;qQgXp0xWbqPhe3mQ7EHOSOOhrnq4SlVVpI3p4icHoz4F1T9lr9pH4Psbn4K/E9fEdhHz/YXio+XP&#10;gfwx3KDDegDr7lqj8O/tneIPhpq0fhb46+D9U8IXzSBEfVbcm0uD/wBM5xmNh75H0FfbureD1C7n&#10;gDbvWuQ8ZfDXSNd0yXStd0W3vbOYbZ7O9tllikGejKwIP4ivPlgKtF3oyt5bo644qnU0nG/nsziv&#10;BPx+8KeKLWO4hv4XV1BWWCUMpyK7rTPEVlfxg2F4rY6BTg/lXz145/4J8eDI7x9e+C/iXUvBF/I2&#10;/wArTpDJYyP/ALVu5wPohUY7VxNxd/tk/s/ziXxV4IHivSYiP+Jp4YcyShfV7dsSZ6k7QwHr6ysZ&#10;iKDtWhp3Wq/zL9hTq/w5fJ6M+0ItW3ACYZ9xwau212kgHl3WcdAy/p7/AFr5h+Ff7cPgPxeV0q51&#10;eOG8T5ZrG+UxTxsOoKNhhXs3hz4jeHtbiWSzv1UnsWyK76WKo1leLuc1ShOm7SR6Ak6nBDc96k80&#10;DggnHSsG01UHayzoykcHNX7fVI3wrNg5+orpUkYOLRoLKjthWxTywKgZx6ZqskkZz8oHuOlSB2wN&#10;pHPUVadySfGQMj60ggjYEg4OKjVsHI4z1yakEgB+YEe9FwFAkjPA49RTojhiQcHuKaJWB45BPaje&#10;c52DrTE7lkMh+8vOMdaTzsHEa7vXHaokxJkF+lSDOMdPQEUBcers42ttH+7UgAVdo546VCJCV2Ou&#10;PejdjjeGyeKAOO+Mf7NnwV+P2hPoHxT8BafqcT/dklhCyRH+8jjDKenIINfC/wAcP+CNnxF+GGtz&#10;fEP9jz4i3KOm5zos139muMddsU4wrHsFkAHcuMmv0cWXPIPanF1K4dQcdD3ryMfkmX5h7042l/Mt&#10;H/wfmehhczxeE92Erx7PVH44+J/FWrQ3D/DP9rz4WG21MQlbfVjaJY38JUlQwY4jlXODvBUY67sD&#10;dwJ8N/EXwn9p1D4eeOYfEFpatv8AJjZmmWI4Ku0RwwBUjpyOcgV+1nxD+Fvw++KmhTeGfiD4TstU&#10;s51KvFdwK3GMZGRwfcc18cfGD/gjvZ6deXHij9mP4mXuhzvE6nR75jJDIp58oyZ+aMkcpIHDEAnO&#10;K/OeIOBamJg3yqp5pLm+afxfffsfTYDPsM9Je4303j8u35Hxr4G/aSljaOHxBC1sFOyR1BwD688F&#10;efwr13QfiPpuqRo1rqKuDzuTG4ZPpXmvxI+Bvxt+Cl1H4O+N3wtTVbIXHmLPdQCGWTc5ZljvFxuJ&#10;LHiRyoycYAyIdK8A+E9UtLi++D/jKex1C3US3XhzxEWjkhBLZXewBTGAMuNnIPmt1P4xm3AVWKcs&#10;Put47P7n+lz6anjaTSctn13R7/oviVCu57gvg/M6n+ldbpHi5okxCFkx0J618z2XjTxj4Kk8nx1p&#10;F3ar53lpdtHhGYZ4D/dYHqMEgjoa73wz8SbTU4op/tKMCPlkjPP4j2r83xmWYjDTtUi0zsVpK8We&#10;/WOv2t4FVpvmI5PTmtKKdXG5BnHRga8o0bxU4IJlBBHEiYxketdXonjACZfNf90D84B4I/pXmPDP&#10;nST0fcT8zsPtD5KrklRg0+GSQnA4x61V06+sbs5W4HP61cWeHeFiZTjoQetZunJPUktwPMV2MOp5&#10;we1WY1RwIy/f0qlHI56k8e1WomftIAexxWkYMzZfghwuSAT7ipVtkHIB6YwapwysSDkkfSrtvKpU&#10;ZyPx4rRRRDuO8uMHocj1phEmTkbvTAqUncOW6dDmhDkHCjnrmqUegiIYACj05pCokUYI9iKkkhJz&#10;hRj2701I0gUlcBckkfWi3Qkb5a/LGTx70x4Np+U8Acj0qVtoOM9vSkkGQTjr0AptaDT1IGVjlSPw&#10;60gL7sLJx3BqUBlI3A8npTJYiJQHPy55NTq9QFEpwRwPTjrShfQnjpinC13JvjbJOSF/DNQrKeSv&#10;GRVTpzg1zAmmO6nAP6dacMNhWA5681GZHZcMc9jikiYs3XGT371Ng2JVUrluSM08bX5YY+tR5ZTl&#10;eeefalZ93PP5UXsLZg24dSB+FRlTjIz709AXGEYHBoaI7SD096auxkeEAyDk9silCllGex64pSX7&#10;k9cA09UI5J/pSdhjDljgjp6UqguoKpzinquGzn6gCnwlFbDqM4zzxilHViuOiixHjjv1p5ZOmw5p&#10;rMykbWznrxTllB+Vl5HU4rbQl33AH5Nuc8Y60oZlGQATxgYpSwwDjAHtTFkJ4JIJqXoxK7FkKkZU&#10;c/pSgdFwMHt600grkBR1wM05G2v82M+uai7uO3QkRHYDav5dqJIImUtnBHX3pv2jaxAXH4U5m3AH&#10;AznBWtE42B3ImiGDjj3x1pjCQSblQkZ55/WpiCAAowPQ9qZLKyEkLkjoCKi1gQJJ03Hk9N3egSbm&#10;II5HHHalaVJYVKx5yMjIwf1poRmAMbbh3Helr0C1iXIkGd3XoMU2W3CDIPOOg70qoVGd2cfpSTOF&#10;Xaykn2GaelrsCEvhgrDIB/Oq+r3Ettbvc29sZGVCVjztyccDPv0qYHBPmLgZwPWodUtY7u0eF3xv&#10;UhXBAIyOoz0NKDZT3Or/AGXdO0LW3urXQtHhiu7yYzSOy4du21u424Ix2J9a9+uPg7p2paO9hqPl&#10;yrJHtdQgxnnkenWvknwjrus+CfFkHiDSLzyZY8GUYADsP4+AOq5BHQ8e9fYXw78e2njLw5baxZyh&#10;fOj5TdnY44ZT9D+mDX9M+DmfZdmGAlldaNq1JXW1pQvuvNXs/k9dT47iPDV6NZV4P3ZfgzwPTNI8&#10;YfsYeNZZ4YJ9S8BapKBcWMY3HTmPHmpk9OgK9Mc9hjsvF+nhbaL4hfD/AFFb3S7oB0aFs7P9k9x9&#10;fwNeq+IbLRvFNnL4e1u1VvOQhkkXhu2RmvOvh18L0+D0+o6LAry6Vd3TTpHksItwClSn935Rx2r9&#10;bngXSlyU/g6d4vy8n2PDVdVPfl8XXz/4Js+A/iHoniqwXT9ccJLIuGLHG49AfZu2fwNc58Xf2eNH&#10;8VWczw2cE0E6kNE8YZJAeoYHj8Kk8W+AYrG8Oo6CzxwON6BgfTPUdOlWfCHxG1rw8fsWqg3Nv0KP&#10;94D2Pf8AzxUVY0MXS9hjI/MIynRn7Siz5S8XfsWWXh+8MngbUp9DljLMLTaWgc5Jz6j688CsZ/Af&#10;x08IPsfRo9VgySJ7CUblA9VbB/AZ+tfdtxY+DPHlustrLEjnhoZAAQfp1rl/EPwXlsWNxpzEAdUw&#10;WU/j1FfneceFmT4xupSha/WLs/u1R7WH4grxVp6+p8XwfGZLOc2mpvLBLFkPFPGQVIPNTSfGjR9x&#10;VtSgU+jMK+ndW+EdlfeZFq3hS2uRICHLwI2e2M9a53Uv2bvhZq032jUvhtZPITl2MJBJ9/XoK/Ns&#10;V4RZjCT9lWVvOLX5XPWhn2Ge8X96/wCAfPFx8bdPtVZzqkOF6hXGKyZfjTfa05i0Oxv7xz90W1o7&#10;e3XGP1r6o8P/ALPvwu0TK6T8LtLjL43H+z1Y9c9wcc12Ok/DZ40EGn6FFAmMBY4Agx9BV4Twfx9V&#10;pVK/3Rb/ABbRFTP6Efhj97/4c+NdD8NfG34hwkaR4LuY4jwZL1vLHTsO/wDnpXS6L+wVc+KjFqHx&#10;K8VSxNzi0sIhgA9iTnPPpX2FZ/DO8CqXeOLPfbzWX8RNGvtB0l28KlLu9SIuIHlC7yAflz/Dzivr&#10;Mu8JMry2HtsVzVLLrovko6/icFXP69V8tOyv/XU8f8Hfsk/BPwJDusvCsU8hXDSXp3gkd8HgV6Z4&#10;Y+HdrbxJb6PYW1vEFGEto1RQPwrmPC0/iDxBA7eKtCnsZ84Ns1wshH4rxW7aS6/4VvftWnTzJHn/&#10;AI9blDskHs2Mr9ea+1ynLcmwSSpUuWPlG33u1/vPOxFXGVH78rv1udkvw0nsoDc3FxGhzknHGKpX&#10;Uvh3RZki1C+TjqSdvNGq/Fu2vfCQNtFi7BK+Q7DO4ADH5kVwSfCm41dTd+LdTnvr2ZtzhHYIP9lF&#10;XoB75r6Wr9Tw6Xs4XucKVSb1dj2HwzBoOqQmSzjjdWXIZDn9a24dLiZf3NlkZwMLXmXwS0nVPAl1&#10;faVYWsrWhQOqTFsRtnBxnkZx0/lXptlc6zfAr9vCcZ2xoP616eEqRq0lJRsY1Iyi7bg+ltG277Fg&#10;+vl1VvfD9hqEWLnTdzA5Qlec1eax1Z8karLn6D/Consdcj4XVX/GIGulxVtiFdGdo2mv4eumbTZJ&#10;IFk+9Gw3KPwrbFzBqqPBMF83O1tmcOMdRn+VUJW8RxjKzxSr0IePFRPfz5C6lphXH3ZYef5UopRV&#10;kDu3c8A/bN/ZQ034seH5LQWiFmYtA4HMb9QVPY57d/xNfInwj8UftK/sM+I7q08Gie60mVQ+qWF1&#10;CXtZX3bQVTOQ4AXkYbAI5FfpzIIL2B0uZ/tcDLgxOORXlHxN+BmkeKBPfaNHDdIUxcWc4G5fqTz+&#10;PsK+A4n4OjmNdY7BzdKvHaUXZ/1+h9DlmdewovDV4qVN9GeG/wDDwv4j/EvSo4fDh03S/NUB2s4i&#10;XZvTLk4HqMV7B+y98OLfwfo9/wDFLxJqDXmp60iSvfzD5hCRvUfT5/ywO1fBv7SXws8T/s4eNl8R&#10;eA9Ou5NLmmY3NiH+aAkknr6c4/3fevtb9iv4q2Xx8/ZuW3sNQiN3pzmyuog+WTaoaPcOoBXC5PXa&#10;fQ18VwZjc9hxZPB53UlUqKLcG3pdWuktr2d07dH1PVzejhY5VGpg4pRbV7b/AD+Z6L4Z+Ofh/XtX&#10;vrUmMRwSeWoLc4H9f8a63QNX8PLC0iuFBdzx/tOzf+zGvLtH+Flpoay2mm+F5HaZy8mI8ZbPJJPN&#10;R3vh/XtFuQ8Ru7GP+6Tvjz9D0/Kv2SOLaa5kfIum3seu3z6X4g0SSOCUSoymJyOoI6Gvl6T4neNv&#10;2cfixN9nka40l5pA1kpwrKygL68qy+2RnpmvXPg1c+LLe8utN8ROjJJMy28kakBkOSCRXzh/wUQ+&#10;J2h+CvFtvoSzqLzy/PkSNhlQwwufQn5j9CDXxvH2ZTy3IXjqEnGpCSUbbttrTzXddrnsZBRjXxro&#10;zXNFp3Pdk/b8+DumQvqOu+DL2K+TLD7MkTg46fMWGD+Br5I/bL/ax1v9oPX3jtLRoLRYTBpempIz&#10;YyeTnGGdiB07AAdOef8Agr8OvFHxi1xLrXxLb6YdrvCjYaVODyR90HP15xxX0v4N/Zx0a61ezXQf&#10;DcaLamMJKsYLRqrhx8zdRu5xX5pSo8dcb4GnQzGqo0W03FRSlK2zaXbpe3drY9xrKMnrudKLc0u9&#10;0jx79hT9lrxN4Riub/x1pV5Fq88u1obpSvlRZBVdp6ZPPPPA6Y5+7/BOk/2Fp8VpbQZcKAiAdPc0&#10;/S/CGiW19Jqt5IizTvumdUwWPrjtW1Hd6bbwmG1YpkYygyxr9syPIcPkmFjRp7Lr+vqfKY/H1MfW&#10;55GB8RrfUdZ0WXwpo7lrq8UR3UyyFRDGfvLkdyOOOec1ieF/gzp3hy3AjQPPJ/rZWxkn69hXaQ/2&#10;ZCT5djcNu5JCkU90snTamnXQJHGzNetPC0Kk+eauzkVScI8qMRPBm1Sh8vn/AGhUEvgWYt+7JPsD&#10;n+VdHFFYAAS6XdZx94g5/SnmDSC3zTTx+m/Ix+dS8FQktYgqk0zh9R8LT2ZEc6lSezd657X/AADo&#10;mt281tqujwypNGyOWiBypBBGevc/nWn8dvHTeA7Nbm1tptRMpVI0hbLc9T07Dn8K5P4e/GrStV1K&#10;PSr6Sa3nk+7BexgbunQjg/SvLxGBy6rJ0qiXozohWrRXMjkPFP7LHw31gP5GmtZnaoT7MgTYBnOM&#10;Adc859B6VwHiH9kPxTZRn/hBvHnnlWyLbUotv/j69Ofavr+KLwtq9v8Av9sEm3Pzpw1c/rtloukF&#10;5xeW4TBJLNjFfK5n4c8OY1OU6KV+quvyPQw+dY2k7KV/U+FfHPwb/aI8PW8pHgNr7YpKyWVwrg++&#10;Mhj9MVzGg+J/ijo1zJB478PX+mGIBQtzatEoOOfmYc9q+1dU8c6SbwxaeouIlPLxnhvce3vWtoGj&#10;t420c3tjo5uoWJV42UMc9wR3r4LF+EmW1G44arJP0Uv8j16XEVRfxIJ/h/mfLXh34qQxWccBuoSw&#10;+YgsMj8q6Cx+KWmTENKsLccEPivW/En7MHwj1l5m1v4V2EUjNmWaCx+zyE88lo9p7+tcjdfsW/CR&#10;sHTJdYsgOdkGpMQPwYE/r2r5HE+E+b0Kn7mrGS87r8LP8zuhnmFmveTRgJ8SdJIOdvqcP1pk3xJ0&#10;+Jvl8sL7mtlP2LfAySyyHxr4iUOw8uNbiMhAPrGSc9KsH9jL4Yz7VvdY8QXYGB5b6jsX6/Iq+3ft&#10;WMfDHPr2c6f3v/IP7Xwfn9xw2p/G6wsxsF9Ep7JGQfeq2j+I/iH8Ubh7DwF4YvLsKPnun/dwqMgH&#10;52wCcZ4BJ46V7r8P/wBmj4deDpFfw94FtjIM4lnQzyZPX55NzduxxXq2gfCu+lkWa7tPs8WAGMcY&#10;DY9MV9XlHhLUnJPE1HLyirL73/kcdfPqNNfu46+f+S/zPD/hV+zG9nf2+reKpv7U1Xqluo/0e3bj&#10;kA/eI9T+Wea+lvh78NLHwnA1/dkNO4BlJHX0GfQen1ol1bwX8O7YiJ1MuPlU/M7H6CsK4+JGu+Ip&#10;2htbd0jbhAeM1+zZPkWU8OUVCnFJrovz7t+bPmsVjcVjZNt6G14s8Rz3sv8AZGlOVaQ7WdBlsZ7V&#10;5b+0/wDtIaD+y34Aa10UxX3irULc/wBl6Z5o3AE481+4QHPPcjA6Gue/ao+O3xG+Bfwo1LV/hN4f&#10;t9R8VXUZSzmv42eC2J6M6ryeeg6Z65xg+A/sffssfFv49eILn4o/tIapfXV9e3Rn1W9vGPnTAnIj&#10;RT/qk52qi4CKAABjnqr4qtVqclNe++v8qf6930Jo0IqPPP4V+JyvwF/Zt+Mv7U/xAuPGviaM3KmV&#10;jfeItQhzBalhkxwKR+8fkfKCAOrNnCn3/wCMH7L2j/Ab4JamdAu7meS6sp0mnlkG+WTyGO7aqgAk&#10;jPA44xxjH1Z4T8PaN4K0a10Hw7pUFnaWsYjtbWBAqIo6cD/Oa81/bZ1m3X4exaY0ir9qZ0ZCoy2U&#10;I4/AmvE4ly7BZdwxicRVfvRg3fz8vy7s78HjatfH06UFaN9j5i+Fy3aaBZxTHGF457f/AKq7WyYx&#10;kq7ZrlvBEe5MhXjWKMbQ3rjH+NdNaId212GMdRX8Z7NH39S1x7jkhT1ODx0qtPCdpbOOOD61YnBh&#10;lK7QQfTkVFK5aMjOCR8pIqJJMhaIrOSyYYZ5OCKY0vIXsOmeO+P61JuJA9Txlh1pksTSfKycbSMD&#10;t/hWDTRV0wZwxG+T5iTjPJOKA0eC4x1+Y0hYo28qP94jpTWuBuPyH6EUPYESMi5YZyDwajZAnXg9&#10;M9aeSARtB69DSF3YDgfWhoLjFhV1KqAATng96je3MeWUZ4PHqf6VYjQsvIXOSAMYpzRzFQCvqfrU&#10;OndDTKrw5XIJJxxmmiB44wA3fGCP0qzt3fIQN3f5cc01JFJ2suMjsfSo9mkir3KxY44BwTzjkUqJ&#10;lhJt6ElW9DjFWSmAAwyCPT1qN0I4jcdOhHSl7JoL6kMu2MhsHHQnFND7xkOGBzwammMscQLZ54PP&#10;J79ahYJGDKCF28sWHasZRdykxPKDuFVduBytKbYAbkPPf8qkVWkYryGbBUkY/wA//XpzLKo3bSRj&#10;hqSguw7ldopVwdxBx1I49Kay3CuGFsGAXqj4NWVeRFKhg6AZGBnimCXeoKKufY09EGokE6XakD5W&#10;X7yv1/H8KX5wWHkg47g02aPzWEgkKsMjcuAeufTBpqQ6gmDDdo+F5WWIZP4jH8qFqxlkHbwB+dKZ&#10;CDweMdc1Xe7vdpb+zpAR1XzEz/PFNOoXWcHSp9pPJLJxx1+9/KtmtCFuWVm2McrnJ+lODBxvHTPp&#10;VKLUbKZ0iWXa7ZIjbhs/Q1ZUbSWAHQDjvUJMd0iRfMHMZGARkYxTSQSSVxxxyeKRpCrBlI5HekJY&#10;45A9T2pO60HoP8xzz1wMc+lI86xqztKFx03dqEBjJJbqueP8+9DZKnIDA9ATTSe4tL2FhuCRuY5G&#10;PTp71LHLCGzIVO7px/nNU3A81WiZhnjnoc5/KlgnE2Mv8w6KccU1Us7BymjmOT7vrg4HWniMbiXH&#10;sM1TjunTkgZ9cdf8/wBKmjvFY4KEHvzWsakG9RNNEkgVWyRyO1Qyjc+5QR6EGh51c53fxZ54pskx&#10;KYYEY6cZI960c4sVhGaQ5MLjgdD9f/rGnxSxyryhGRgjHGaY7Kqg7+vI5o2g/MHGfpST1AjfarFg&#10;vrkZpIwvmZU7iegzTpoi+CwBP93uadDDGsYO3kEk5wCKUYtsd9CTy0X95nB9+9MkkMSeYMnjjP8A&#10;KnttAIZTkCoDI8ibSpAxzla3dkrCI7ycOwKLwTggdaptFGrB3UE8YA71NOfmHOD2IqIF0HzHOByD&#10;XFUleWpa0Q4IGfdgY68ilZiSCxIGeoPemRkuMD8xxkU6SORfuDP1qVJ2uhiz5ZduOT1xVUkEnkDA&#10;45qQhmBAGApyBTfLYtuB6nqRzUyfMwWgsWxVGR2GCTUg2xLwOg4J7e1IUJP7tck+nGaduzu/cDjt&#10;uFaR0AYdxYEKNvcVDhQ57bfQ4J/zmlluLjkRw9Dz0pojJfecfe5yKOa7AmgTcu8yFtxzg0TCJgUR&#10;iDjgjt70zY6OXVzjtx14ppaRE+XHPYZq1LTVARTSMGwSMgcGopJ/LXcRk5znBPepZoWk2qsgznJy&#10;OhpskQWLczgk9ahxktRqxGJncEKuM9zUbKQQGfkd8cflQZViUg87ehBprTbs4XBOM1FyrO4k0qun&#10;y8g+1V9wXhcc9cmpCshU7zjPXimCMfMCOR78mkaJWGT3DLjERKk/NjsMfrQVw+SvG306UrAphSc8&#10;9z2pjEryTnn0oGLIFUEg8E4GBnFN/eA4I6DsaVz8hz+IqMySBCwA4XpUvcBrSkORsJAJGR1NE0gk&#10;XsRnhh2P9ajMmQCOCPU1HLI2cIB7UdQFnnYReZ0PQcfyqkJmZycjB5AH+frU8kwlUMBnI444qq7A&#10;HGMg5I7YpoaGl2LlCuMHIz2poQknLY28jt/npTXkdnEat93G7I7YNM88pExcdRkgjoavYLMsGBSQ&#10;wyOxBNL5KR4LAcE4AHUd6rHUETIdlJVsYGOtQT66ix7fMHQ9ccVSTuI0BtDAggAnoaZdXcCDDEdR&#10;jmubvvF8duP9apI/hB/Kse88WTS5cYAzxu7+/wDOtFTY1udbdazaIMjG4HI3VmX3iaKBcFgB6Yrj&#10;dR8UtK5b7VknGAKyr3XlQsqtyByXNdFPDTl0BpI6nUvFfm/LCp9zu/M1iX3ie4JwZ1TjGM5rmtS8&#10;T28Y/e3g6cgEVgaj8RNIsgRGy5BwGcgA/wBa9KhllSo9I3DmSR2tzrTEkh3c54Of8/nWffa8kCnz&#10;JkQ98jJJrzbWvjJZx5jiuQ3tEP61yutfEzVbhm+ybUD8/v32t9fcflXuYbh/EVGrqxlKvBHrl540&#10;sIP9ZKWb3b/OKwdU+KOnWyEiVFI7Lya8nbVNQ1gSTSao7hRmRYIW2r268/zqnLqXhzTA1xr/AIms&#10;7BVYYFzcBpZAe6RLmWQe6qcV7+F4bpyly6yfZJmUq8jvNW+MTs2yCLgD78z4H1xWJc/EHW9WuBbQ&#10;zq24cyRxlEHP+1jP1xUHhjwX8ZPiHeLpXwb/AGfNe1eeQEpqN7YPa24iJ+Vw8oViD1AwuccZwce0&#10;/Cv/AIJUftV+PZYr34r/ABA0fwjZs+6S10mIz3e3n5fMYbV/NjzX1eXcH4rEaU6NvXX8r2+djjrY&#10;+hRXvzPEtXu7PS7Zr7xHqqW6Yysk86qGOfc8/QCsTRPFD+LbibTvhv4O1jxVehwkUWm6dI6En1fH&#10;QHA6Z5HGOa/Qz4f/APBJH9lPwzewav420jVfF1/Eu1p9av3eNj3yhOMe2cdcAV9D+F/hD4I8IaNF&#10;4d8F+F7HRLCJQscWm2yx7QOgG0cV9rgfD+aV8TP5bfl/8kePXz6hHSlG/wDX9dD82/hR+wb+3F8S&#10;ru11vUvD3h/wLCy4SXU/39xGvZvLXcVY465UgnsM19B+Fv8AgkX4Q1m6j1L48fHLxT4yniIeS3ju&#10;fskG7GMKo3FVwSPlYN7jpX1++nPbwJDCzMAdpYcDHpRBbpERKDlvZq+3wXD2XYOlyqN/wX3L9Tw6&#10;2a4utK6dv6/rY86+E37Kv7P/AMFwrfC/4RaFo8kSbBex2CvdMO+6d90rZ/2mNegPp5ikR0RljBO8&#10;jq3B7/Wr63LBvmCBcYLbcVIpBhCKyyED5WxwQa9mNKnTVoRSXkcM6k5u8m2Z8URjwJFJUDgFj/k1&#10;IiwhMxpxnoTUjuYmYMhBPqOKrTrG3MmVz/EtWQPljWZvmYocfeU/40LFIBjIb/aHWi2tbpRmKQSK&#10;fuqTg1J5xUbHtnjI9RSaTGCb16t9cjpShA2MuP8AgRpxkcr14+lMMcWN3zD33cH8KNhkZtlYktGH&#10;HcoSP0qA2dsxKruQjoHU4P0qy0c0T4fYyY/hyDQ9wEAymQf9mpS0EU5IprdseWeOcjFKLhG/1jKw&#10;9utWGkDvuRXTjnAzTTDMxDxQBh3GKJO2oyAGFmJSXaT/AAtzQ/2hBkoCvqvNOltIS5Dho8+g4NRS&#10;IYRny8gdCorO6Cwm5GHDc+wpkq5XjJpzsko/eghugJ61HLBcxxGSORZAvOAefpUy3uMr3cRmi2KV&#10;59aqeRJAwiJ3DrkDgVJHdNK+HjYE/wB4VOgDcytu9BQimMjgZiu3uvJqdIUQYLZxxTHlVCcDj27U&#10;yO5UuE3gt6BetGrGWgYz+7zj1JpMqG3ED8KZudxuUDr6dKBJGDgtn3FQJD23fKVGPwpo+Y7j39aj&#10;lul8zYin1JK1FLdMCFG0E8AUJMZOzIMKcAtwAB1qPeCfTB9arm6nbKKckcYXFVmvJfMMKlAxXPzt&#10;/hTjCTEkaPnKGGx1J9BTUY/eIwPrWabydAsbzqM8MVzk5qutwY5CqNM4Jwd8n4DpjvVOm+4XNb7V&#10;AMu8gKjtnrUJvIWfoz5OThcgflWeXkz+5iUY7iPnP1pZroIubi4UHH8R6UlCCe4al2/ujKUKlVKt&#10;nzG5J7Y45pkjXDS/vdSRYgOkMWST+JrJudd0eJWMt6TtGQBjk96qXfjvRLaEy71JA6s/pRz0462H&#10;Zs3LgRMmTezs390MB/IVB9jfazra5A5Uvgn9a5K/+M2lWy5j2pkDLOcVyviT9pfRdNzHLrVvEOu3&#10;eMms5YunBblKnJ7I9U33gkRZseWeHw3Ap76tpsEIjubhAFOdpboK+Z/GH7afg7w/Gz6n4kit49uV&#10;e5lEO/jPy7sbj7DNeeap+3tpOvN9i8DaTquvXDMFRNK02WUk59cAVxyzCn0dzeOFqy6H2XeeNNBt&#10;gcSBs5Ykmsi/+LmkacAYtnTnDD8K+TIfGX7Z/wAQDt8K/AXULBW5Fxrl0lsMf7hwfyNall+yt+1/&#10;43b7V41+KOk6JE682ukW/nuc9t0uQD7gVl9brS+CJf1enH4pJHufir9pnS9PhIt72INtwAX6e+fT&#10;vXmvin9szwRo1w0mveLUj2ZKRGXDH/gOcn8BWXZ/8E7Lu5O/XfiLqF0G4la5uHlz64UkKv0Fdf4M&#10;/wCCdnwH0GZLnVNIlv5lOQJ8Iv8A3yo5/Gi+Om+w0sHBau55t4g/b00nVi1r4P0HWNTY8K9vaMqH&#10;3JfB/Subb4kftWfEORn8H/Ce8ijc5innlwF9+VH6GvsTwz8Ffhz4UijtdD8G6fbpH93Nup2/ia6u&#10;10ExjyrbTiyqOfKj4+nAqo4WvU+KQniKEfhh958OaT+zb+2T47DT+LfF1rpKN9yG2UySP9Q52qP1&#10;44FbWi/8E+fHV5Fs8X/Ey/mz95F1CRVH4KBn/PFfZtpod/dTGODTpGPZdvSr1r8Pdfupdv2XB6kY&#10;zj69a6IZbH1IljJvRWR8u+Bf+CdvwI8PolxrmiTarcFsySXUmFY/Tr+Zr1jw18DPhj4RgWDw94C0&#10;q1CkbSlmuc/UjNex2nwd1m4kTIdgcBI405Jx354FdLpf7O93K6tPC4PfIxn8DXbTy620TnniJS+K&#10;R49HpUEIGU+6MABOlWYtMLkeTbEk9MDqK97sP2cNMbbJqC7gP4eQo/Dv+Zrp9J+B3h22QMumox6H&#10;A4rsp5dUZg68EfNdr4Y1e4UCC0bHfala2nfDPxDfoGns5Yw3Q7Cc/wCH+eK+nrD4X6fbKBb6fEmO&#10;5UZH5Yx9a27TwVpsCDeRx3FdcMsf2mZSxcEfHtzG6uJIWBBGcbuMf0qCcK+ZET8jVgIASVcrgEgN&#10;yAfTPp/npUboFcsEBBByAef8+1fwYz9DKEsZMQBJPHIJ5x9f8/hVSZfnQM2Rng4Oc+laFxAyHMeG&#10;yfl/wx/h+XaqhjjlVolG4EcLxn/A1NtSlchkWWJW5yGGG3HjHrUQXLBzF2w2CT+X+fzqwu5ww3cF&#10;cHjlfTIP9Krojqo2vtyOhHGPSkV0GTXGyTa4B+Xp1DDsRQyxSFZYyM9AR296UkpFsJI2nhT9e3b/&#10;AD2pF3FtwlBAwSDn/OP8mmtUA11XG0kbumRxu/wqO4juAA6kgj8zUr7zJh8EjO1wefxppwF8v7wJ&#10;O1c4IPtjvStfQd7ELytvUlQcnpjGPp/hS8MAyNgdCVJ4pGQFtjgkHgEDlf8AH/P1poMsUbKyfe5G&#10;2s3dFIcJjIxcucDuy96kjjeWTPy5Y8Y6HvUUcsYj8xzt4xvHQ/Uf5/pSxEpLtUr0+Zf/AK3pUKSb&#10;GOZiA42ZAJ+Un9M/41CwRohLEGDDjY/tVmRw6+eo5PU/0NMVUebIHyuuM5Hb3octQRBGYpoxJG5Y&#10;H5SuehprBSSDw2cYIxz7VNLBHGXSS34X5iydv9riq8pKgSRBXVj90nr+BoW12ATbi21VU9N2RyKa&#10;qy27NICQeMkf55qWWKOY7okI+UZQnlT7H04/ziomWVJVMKsUIwzDt+FDdykKh2SblCBTzgADmrUR&#10;W4G1ZCCCVAz0P1/xqk7zQ8oRjvj0qRJiQNxXBGCGx0/r/n2rNvlYNdS7iZT+9h7ZBB+9n2/woBOM&#10;jaeeeccU6zujIBaOD8pxyScZ9v8AJ6Yz0KgllJkUEnGTjIOOM/Wnd2IISx6t8pPHTg+1PieKUEoQ&#10;Mj1/T/8AXSvErMBtAxyEPf8AGhYVUja7Y9wOP/rUapjdiRQ0kYeEruH3gWwSPpTicFRKOGHHemHM&#10;jdMkD76Hr9afkhNhywzk55H61adiWhywIORngcEHPFPVJFxsk+bpwuBTVk5CsQMnAbb0PvUitHko&#10;VLjqcHJHtT5hNMglN0XLCL5gdpJ6inqLlABLJuYHGcdR/n0qwh3HcwJyMDjH0pAE2bWj4J5o+IRA&#10;Ixu+dQSOnYmkdoy21QDnpk4qwbVCAgGRj+LtTDFHGfMK8ZycCoa5QvdlWeJXTY4G3GMZBB/CmWoS&#10;EBeSMcN6j/P+eat/ZRJkDoc7WIGcVCLVG4jwDyCAOD9RWTTbui1tYUxZG9WB98Y49aAu/jGcHjBI&#10;PvinRjDcIU9MmnDLuUd2+oatoWIGmEx5dZHI9GIJHFQm5YOqAbucZXjB96tMJF4GD/tLwT+FIMo+&#10;CoPqMDihxTVkxp2KzzSPwAwYdD/Sn293MHIcA56MMZqSS3SSVXEJ4zh1b+Y70SWAk/eI+G75qvZP&#10;cOdXLNvqTp9wjpxz0rSsfGuvWW1rDWrqIrwClwwx+v6VgPaXKgHjPfJzj9OlOjhGcMh+YfN6GqhW&#10;xGHnzU5OL7ptfkJqE17yuej6B+0F4v0yMWmqvDqCBdo+2RAsP+BDBrr9A+O/hLUkC63pk1k+RhoG&#10;8xT68HkV4f5qgeUx68fMad9tKKEUsOeD2r7bKfEjjDJ7cmJc4r7M/fX3v3vuaPNr5Pl+J3hZ+Wh9&#10;MabrnhLxBGDoniSylLHHlSSbWz6EHoasXNjdWg3eSpHX90T/AE4r5nivZ+JFbkc8cEfSt3TPiV4x&#10;sVVbTXp1weG3ZI/Pn0r9NyvxypuNsxwuvem/0l/meNW4Yd/3VT5P/NHvcbZUOV7d+tTJHHjcF5xz&#10;gZrxyH4/eN4ZEe8SxnQIFYSW/wB7HclSDmuo0L49+EL5lj1mxubFzjLxnzEz69AwH4Gvu8q8VeDM&#10;znyOs6Uv+ni5V96uvvaPLr5FmNFXUeZeWv8AwTuplGMgk+m05H41CwQHAj/WnaZqOja/GJdE121u&#10;gRnEMwLfivUUlzY3cbkFSBX6BSxNDFUlUoTU4vZppr70eTKEoStJWfmID82dxH1FL5s6DrvGPxFQ&#10;eROGyHI9wacPOUYb16L3/wAK1UmxWRctdXntmDRysp7lTzWvb+K3dfLvoRKOzEYNc6y+uceuOacg&#10;lXJY5HYg1SnJEuKOlSTRtRAlRhGCOVdePzFQ3nhiK6UyQsjj1GGH44rFsriRU3xkjJ5Bq7a6jLAd&#10;8UjKR/dNaKSluTytbGfqngQSAyRRhT1wM4P5dKzRD4h0FttpdyBV6I3zLXYwa+WOJlV89SRg1K0W&#10;k34IJCE9nFQ6UJap2KU2tzg7H4neKdInaPWtHW6gySktmSsgHYFG4Y+4I+ldX4f+JOha40dvaagq&#10;zODi2nGyTjqNp649silvfCFtfRloow6+qmua1f4f/vBNHGMqcqSMMv0NR++p+aH+7l5HoP2m0vE2&#10;yqpB61Wn0GwnBMaqAew/zxXmgg8aeHJTLpWtTEFsmC6zJGfz5H4EVv6T8UI4LdV8RWz2028KxjUu&#10;h/2vUD2/WqVaL+JWE4S6GtqHg2NxuhQYxzWDqPgl4wwEIIz8pA/mK7Kw1y01CET2tykqEZDRsGFW&#10;H+zzpiRVOe+KtwjJXEpyR89fFz9ln4T/ABdtTD4+8B2d7MgIhvUjMVzD/uSoQ47HAODgZBwK8P1v&#10;9jv45fCy6bUPgP8AFp9QtE+5ofisljjuFuEGc+m5cCvuu60S0nBIUc+hrG1PwgjklIVOeuB1rhrZ&#10;dRqS5krPutGddPF1Irleq7M+IrH9q74gfCTUI9E+P/gDUPDjs4RL2ZPNs5Tn+GdMoexwcdfXIHuX&#10;w8/aE8G+LbNLi11GJw6gho5Qyn8jXofiP4fafrFlNpmpaZFcW8ylJ7e6iDo6nqCCMEV4P48/YC+H&#10;kt4+vfCzVdS8EakSWD6JNm0du2+3fKY9l21z8mOw7918y+5/5fka82GqrX3X96/z/M950fxGt6u6&#10;1u4ip6ANurXtr2AgrKSCT1UcflXx/dW37XfwHl8zVPD0fi/SoWOdQ0FtlyEHQtbseSe+0kCu0+F3&#10;7aHhHxPcDSL6/wDIvoziexvEMMyduUcBuo64xWlPH03Lln7r7MU8LLlvHVeR9LR7psGIq4Poefyp&#10;4TyyVOc56VyPhr4gaHrDRPZ34DNyBnrXS2uuu2DuWQHpk5rtjUUjldNotgkjax5FKpYE7h+INOiv&#10;LC7UDGx6JF2Yz0PRgOK1XkQ00KhTGcD61IHIHzDOKgO4fd6H0pyygDnj1zTuInyrduB3zSGAEEhu&#10;P51GJgByMcU8TcAZ/SqCwqYUAPnPfmngccHj07GoZCckgY+lIsrg+n0oJZOGHRhjHvSMGQ5VgF9M&#10;U1JQ45NKWZWwD2/Ok0rAmzP8SeEfDfjKwfS/Eem29xDKpV45oVZXXHQ+tfNfx/8A+CUnwW+K8r67&#10;4Sv7nw9qa48maykZVVh0K4PyntlcV9RNGTznB7elNEkkXyyMTz1FebjMswOPX7+Cb77P79zsw+Mx&#10;OEd6Urfkfkt8b/2aP25f2Qbe61HWrODxb4JAxeyRwrd2yxj+KWJhmMdPmI4OMNxmvNbTx78OPEMZ&#10;1XRNUl8G+IGffNot4rHTro/3oHOWhz1w2QPU9T+2kkFvcgxlywx8yt718x/tO/8ABLj9nn9oO1u9&#10;S0DQ4PCniByWS/0m3H2a4Y/897YYUnOTvj2PnBLMBtr4TPOBaWKpvkSqRt8MviXpL9Hb5n0mB4hg&#10;5JVlyvvHb5o+GtH+JniPwvPBa+M9JntPtCZt7tk/dzgcZVvusORnHI6EA8D0Tw547sb7Y9tfopIO&#10;SpyjfUdRXm/xZ/Z7/bD/AGKdPuNF8XaCPEvgaVsSEA3Wm7QcYLEbrV+h3MEAKgqW5I4/w94/8Ga7&#10;aG88DarcaFrCT5fw9rMwMEin/njckjbjrtl4xn94SAD+E5/wDVw05Swt9N4vSS/z/rQ+soY2NWN3&#10;ZrutV/wD6j0rxjLbSCNpthHcNwfp712GieLbeU5nI+b7zZ74r5V8KfHd/tp0fxDay2twh2sJFxn1&#10;9jXpnhzxzBJGHtLwbGA+XOVFfnOIwVWg+WpE67X2PoXTNSguFASZcYyATWj5rsiquM+hOM15BoPj&#10;ExFd0wQ/XKn/AArrdI+ISXFurTQsQeSr9RXE4qCIknc7i3utwG4jGOhNXklQjdnn2Nc9peu2l6AI&#10;Zh0xtbitSGZcDDZ3dBmmmtiHFmpFIoAD/nUiMpPypkYxgVnJOxcA/wA6miuCq4UHpwKLakNWLwkZ&#10;iFxxjn2pTGNmX5yfXHFQJMTghQx7809mcjCpnI59KdkTawqxbkw+OeAM5xR9neM4BDeoPFKiDHyt&#10;jPv0qUr0JJ9xQkhakDJ1IBx6ZproHHz5x2xVto9y8j6H0qvKjRnOc9ulDVkJCW9uqtvMnAIJQ9/x&#10;qG6tmW5kaFv3Yc7GbrjPGfepvPUrksBTwgYnOfbiqk1Kmooa0dyg0WOSe/Q96QxAeg/rVueBthKR&#10;1AIJAMSoT6Y7Vkk0VdMaDx8v4DNNJy23qM8jJqQoxI+UjPWmGJ1bayY4qZasY6NwAAOPqaeWHBA7&#10;etRqnOcn6VJGm4jcx47eppK4hpVgc9/508kN82Bx0zRJER8xb9aZlt2Ceo5pPQZIoKnJ656gU9No&#10;fIj5FMRMjqfl/hqSNkyGHQmqiJ7Er7W/h6U3hUwB3qWNlZegPFRyBlfj15zW+lrmaGSK2AytjOOA&#10;famqMqcA9OCKc04xhh09aRcFBsIHoDWbtctJj0X5ASf4fSmgMzdO1SLJgYHUdBUgAbnvnrijlTE2&#10;RbDt2mMjPFEcMipnfkY6HpUzLk/eJ9KkGxlxgdOKOQTkVSdpDAnPcetJNGki9cZHBB6U90IYgknj&#10;pmonYoeD35qX5lJIljiwAByc09IljTCLgZznpUSXBGFJxz1qQShxtZgRjBq4uNiWmPwFwMDJ59aJ&#10;FWSLaSM+gNIuMYLficnFEq5Q7SD70MRVkznaAcn86jLKVKbckjPvTtzM+11oCgEEdc461gamRrtq&#10;2VuYo8MOvGa1/gT+0nZ/DPxlJ4H8fXqWOl6ndoljfzSAR205GFZ2zwjY2kn7p2k8ZNNvoIZYsNgk&#10;NkfLnFeUfFD4Eax8V/F+m29mwNgkyzajEZNpZFZRj3zn/PSvoeHcfmOVZ1h8VgX+8jLb+ZPRprs1&#10;p+O5z4mjQxGGnTrbNb9vM+/21yyvoPsOtI0U0Z+U9GQ9iD/kGkn8SrboLLUU83ptnVRux7jv9a+d&#10;Pgzp3xr8K+D7PQofEl3PBCX8q21fZceSpdtqKzgsFAwQueBx7D1rwKnj7VHltPiNYafLA8eYLixj&#10;MbIw+pNf2blWbVszwkKsqMoOSV79Lra/X7j86r4VYeo1zJpHoc9la6zpK2emzwukjDzCx5A74HrV&#10;PVfh9pc8i+Va7WYnLKOgxn8ecVz9x4T8WWpM2ktIeflYSY3fhRBr/wARdFOya2uGUdnjLCvVc76V&#10;IMw5ZL4WVdV8E6hpt7LHprlDDGkgdsj7xYYH02/rUumeJPG+n2a+cjPlfmVhuAOORnvg8Vq2fxC1&#10;F23ah4c3ueHaNeT6fz/Wr1vrsN1CIk0O6VS2QoizznPelGlBO8G0DbfxIxl8ellxqmghtpwTsOKc&#10;njnw8DltDOfTHSumtora5ZprjSiilQCJI1H9ff8ASoLnVvBekbftFxaqyDACYZv0rRqotXL70TeP&#10;S5j/APCaaNwsGincfujHX9KdBr/iW6xFpWgiGNnO2RlJ9TznpU1x490wZOlaLvCniSQBBVG48VeI&#10;dSl8i22RKT1jX+p5o5n/ADfcibJj9Zgu4Lb7d4m8QG2BJASN8D/Cs6yHhrUGNrpts0rYBkncHL+v&#10;XqOlX5fC8moL5+tXJJ27g5bGPYnrWR4s8W6b4IgLWyrsjjJlkwSoH1rOtCLjeRrBW2Ow0i28MwSI&#10;Y9HtFlIwsyxDOfrWjd22m6lC+n6lZK6EYIdcg/SvIPh/8evBnxM8yXwZrC3FxBKUu9O2lJVderor&#10;YMiHrlc46Gu50j4k2U1wtlq0JXt5uDkfUVWHxFCcNLWFOM09Txf40eE7/wAGfFvw9badI407UtUi&#10;jkQ9OWGG+uMj/wDVX0H4f0fTtFsvPFsgl25Zjyc+lZvjbwNpPj+HT9Qhkhmk0+8W4t5N2RkDH9a0&#10;LyWRbtbUHAdH4B7jB/x/Kpo4aNCtKa2e3kOdRzgl1PPPjd8frH4bX6aFY6BNqOrXVsJ0toiFCxBi&#10;oZiegyDgexrhPBX7QX7QXinUC0Hg/S9Ptt3Dyzb8L6niuC/bi/aC+InwT+LmmTH4J6V4j8L3dhGl&#10;/qa3Lw31rJuIKbuV8vGCMqTktyMivb/AGk6V4r8P6ZrXhWCeCw1KzWaFLmILLGSASkgGQGHfBPSu&#10;ONarWxMoxna3Q3lTjToRk47mgvxA+IZRWm1u0UtjAS1yM1atfiD4xRtsuoxSZ6f6OKu2PgiyVJNF&#10;uJctCg3eu1idpz7AY/Crun+HdHtUEus3ESynO9XYAMR/Fj3rtjGrfWRzuMV0M+1+IXipyA1taSg5&#10;GTGQeme3tWjZ/ES2dvI1fRWjbGS0T5B/A80+71vwLZbVS6hJDZOxd39Kgn1/wFdTC4e4hwiH5GjI&#10;JJxjnHtWicov4iLRNCG60bWT5uj3I81eqn5WA9way9X0v7VcfMBbSnhp1HEg/unHFTz6TpVzbjUv&#10;D04WQDKNHJ1/KmLq88T/ANmeJbcAnhJ1HB9M0209x2Z5r+0T+z5ovxo8MTWtzZoNRijIBbgTowIZ&#10;Tj8Dn/6+fh/wB4i+IH7APxjv/FHgzSpr3w1qYjg1XSbonazJ95Sc/I4IJV8YHmEYIyK/Sq6iktx5&#10;TPlT/qZfT2PtXjnx2+D2ia/et4l+xKqzssWoxBQQjkgLLj+7z83tz2r4zizhyWZQjisHL2deDupp&#10;ar/Nd11R7mVZksOnQrLmpy3X9fgUtD/4KW/s13+hQ6ndS6rZzlQZLJrQSMDjOAytjHbJx06Vt+A/&#10;2/v2VfiTdz6LeeKJNKwxRpNdsmigY9SPOG6NWx2Zgfavn74i/seeH9N1Sw8R2WlfZ3Rogr2bK1vO&#10;mQu0jlSChI4xV5PhHN4GsNRvr7T7aSO5kiGmomSXznKsCABnIAA45NeBl2a8c0cR7LHuDS0uoPVW&#10;3k+ZW+7c7KuEySVPmpOV35rT8NT6D8TftNfsp+AdOudV034raTq11EjGHStC1BL66dsZVFjiJK7u&#10;m5sKMjLAV+enjz4Y/HL9q/48XnxA8c6VPYWt/qPnraROG2xLhYotw7KoVRxztJPv9VeAv2Z5fDHh&#10;E61aeGt088plysQWKMsclY16YyewyefWvdPhL8H9L8N6Mlz4j02KW9nh+eAgFYwRyD+HevQx2S4/&#10;iiVKOKtGMPe5UrJu1ru936W2uzOhjcNlKm6PvSel3vbyOM/Z2/Z1tvDvhCC4vplijcZllX70pHGF&#10;4+6Ox79a9o0uy03QLQWulWq28WOXYZdvcDrVq3tZJ0C26qERdquRhEHooplzdaHpeXubjzpR1H3j&#10;n6V9rgMDSwGHjCKV0tX/AF0PBr154iblJ7jLaC2upDKkUsjZ4LDH9atrZ6pjdEkcY755rFuPE+qX&#10;7H+wLDYgOGkyD0OPwOc8e1QTaXreogPc3LEnoC5/rXYpaaIxN9zfRr+81eBB/tMBj9aZKb5V3rrd&#10;uAfus7jaa5aTwfqTuyEKQOvPP5VlX3ha4b5Tb7lx7gfhUSqTX2WNI78NrMUXmR6ravgc/vAB+dZF&#10;94j8S2W5rzRxdQg8yWzBq4TU/Dkr28ulyfaIkYFWEE7Z/A1yM3w5+JPgdm17wT431K3Vvuxahfho&#10;8+hWQ4Oelc9XFSWiizSNO+9j0HxN4Ik+LezUbC6vNMltSY44mJjEjHByeDngYH1NcB8Q/hNdWNsb&#10;HVTI9xE4a3u2wrqR0O5QM+teifCjxj4v1y3uovFv2UX1lcRjfZMCjqQcHAJxnNdr430HT/Ffh4MU&#10;XzjHkMBz6kVxywsMTSdaDal/XQ29q6clCWx5R4E+L1pfeDvsuuwqzW8TJcynAIZcfh+Nctq+j+Nv&#10;i5cyaZo2gMLVjlGniYmMZ7KME9+TtA4xmrHwo+H97rPjfWNJ1OIJa2NwC744YliRj6Afyr6G0X+z&#10;tF0+PTdIhWNE4yq4BI9fWiFHEY6klN8sVv3YOVOjK6V3+B84aj+ybe6Lpy3evXWr3c6xF43N8Y1t&#10;wOTiKHYgOO+C3TnNd38DvD2veG9Hnj0+8SRDNvAu3+bcQAcfl+ea9K8WXDXdjPbAbiYDvB9yB/j+&#10;VYGkaT4bXSY7HUbhobsuXDKSCARxjH0qMNltLDYznpN7dWXPEzrUbTNi11XXsFr/AMONIp6mJsg1&#10;XvNT0QH/AEvwbJkZzvhH+FSaP4e8R6dbvqHh/wARi4hKZWGX5h+B703UvFuvaZI1rqugIzFNytGv&#10;HHf0zz7dK9iSdtf0Zxa30MqTXPCO7L+EFAB6lQKkj8V+ELTmHwtEuB8xYLV638b6JeEC9FqsjABh&#10;cqYxn0zgirltDp8kYji8O286A5Vre5jfqc9DisVTmno19xXMmtb/AHmKfiJMrGDTtLhiJGUCx54q&#10;tcat4z14YV7gJxwibF/E11Umorp7l4vBdyWIx8iIB+hNZ154r8QmMxaf4PZExg+fIMYOewH9amcJ&#10;v4pv5Ia5b3SMnT/hfqN7dCTVI1XcOGY7uc+9dNoPgiy0m4PmqrhdpRiec9/6fnWXD4l8bbFa60qF&#10;MnA8tCwHp94mkkf4gXqEJqvlKc4EVsoI/HFFOlRpu6g2/McpTegvjX4X+DNYlkvdcRVjPLAzKqn6&#10;5qDTvEXhHw9bpp/hu1WUgYURKQoPqSetZHiXSU0VP7S8YX9zKnOMksznrgZ4rzPVPiB8W9VvhZ/D&#10;PwBYWq7iEl1CSSWQjHBAU4H0wazq11Rnfl1fRK7NIQnUja57zZ6syQtqGo3CqApZ2cgLGo65PYCv&#10;gL9r39sjTPiH+0OPAOhvNHpmksILSeRCovZf45BkfcB+VeuQhP8AFgfQtx8DP2kvG9i998TPHzPb&#10;gB00q0VLaH1+4nzSEernvwBXiX7Uf7M2mab4fsddhhY6np+pxeXIybS8buFK47kEA9R/F64r858T&#10;ljsw4Zqws4QjaT1+JR1s/wA7dWj3MgjQoY9Nu8nordL/ANWNfwBbMPDsVyScyjcSRyfzPtW9Adrb&#10;Sx/DtVDw99jtfDltZwuAUjAUA5+vTir1uA7H5ugHBNfyc2rpH2ru2xZ2LjDMDyDUDcjBXaeuKszk&#10;MpyD07dahlCsNgPIHPSoluJEaIWxvHAHXPWl8p2QgLyDxkEg/lUkMbDAfrjk+lTRoH64/wDr04xB&#10;lZ4WcZKA8c1FNaAgELyP8/4VoSQsowp69iP1pkkIIwcdapwEmZe2fdk8jPNAYqN0iHr6VelhVTja&#10;Md8VBOkahmIPArFxaGncZE6bclx16f0p7szYjSTBGOh/zimorL8ihTz0x7+1SoyYBiVRgdcVUdVZ&#10;gQsrsRvCkjHLcZ4oito5D8kYHcrnpUrxcA8ZPXnpT4bV8fM4GT645qeS7DmGGF4yWbAwcDmgF1AU&#10;5ODjHpT2EqMEkx0OGpkiMwBznByex/D9alpplIa6IwGU3euRUckKOoUAfKTxj3zU6pIoPK+4HY0+&#10;Jg+QyEDHGRx+FChzAnYg+zhhliGA5xmmNbvGQT06ZHpmrkawIuT37mlZYiecYJyMjvQ6SaDmZSkh&#10;JBVox0I47DNV2geN8jBOAWGOPrWg8RA3J0ye3aomR9wyF29/U1jKimy0zPJm81YRCWVmwxBGFGKt&#10;R2pQ7k7+lSBQHw3fsKnVESPOD6HFTCkkxuTKMchPEgAbHY8H/wCtUcmR8yA9OvSp3Klyo9T1GKjd&#10;NyDy2GffkVcloJFaSOK4Typ1BUt93PpyKhntb+0iM2mzM5QZNtM+Q4HUBjyDjp2/mLz2zOm4Acno&#10;OQeKaY3VWUnDKeQD+tQoyW4yG1nhvAJInIC/eRgQyn0Pcf8A16mJZV2My89ATVefSraeY3BR0kIw&#10;zxuVPb069KRNOFuS8N3KwIwUnbeCfx6H6cVLaggtcsrc7OZIJFAHJxxTpJEwWjzgnqOahMdwoCRX&#10;JCHjacMF/PnFQhdUt0Yo8LnuoiKZ/EE/yqXK6KsWATu+Qgj680zy45F2MOdowR2+lRLeSW7YubZl&#10;V1yHjBcA+nAyPy7UR6pYTNsju0LZwYy2Gzxxg9KzaGSrNKqkSHdj+IqKUNtPyk9eopjYZdoQEHkZ&#10;6ZoPmK2MDAH6VDuA4gEBg/zAYJHemm7lUcDOG4x1FABDYwATTSQCT69sdKV2noAstzJJtSIKGLjd&#10;vzwM84/CrEdyE4c5wPTpVFiwJPXng5pfMfOAw98Vcasog1fQuzyyyBY7edVzkbyMken1pwYxrGhY&#10;5RcE9azVuJVYMigdAal+0u33hjt1rWOIbE4l9XygIkOMdTyfxpskqoo4H3h371UiuyrhejEnOfT/&#10;ACaHuHf5WAx+nrW/troXKPdPNk37cN7VGUCEkAYYde+aRpWOF4Az6/pUM1+IXCFCx68DpXPKV2Wk&#10;3oiwpEbAlvqKJZQrhtw644HWoo5oZfkXkZ555FStCjJhgPu5znHNJSeyBqxFIvykg844OaVCpQMu&#10;7jnjr9aeLVQykHAPrSsEh+Vj345pWktWDsJ5xY8DHII4/OllZlQllwvU/NUJKgYJGM5pssqGPKng&#10;Dj0zVRqW3CwTOR8wkG0DnjrTHdjgKpHOcimncGJzgYwOOtPRCcuc8EFefXmi7mwasKXjHyKdx9R+&#10;tQyOQfL3dc9O1IsTbS6D25pghc9Cxwe46U3KXYaSuOEhjQADJPp1xUU8rNnLDpipChxvZeV6nPSo&#10;WBfjIBY/eHpSbdrDSTZCwyN3U569aIwWGcANjPNMEbhwm/PAzg0NuHQjI60upqPmkKqBI2cjp3qs&#10;Hxnk9enpTpH3R8gE4NRElc5x07UxJWHyyAgDioRPtJH65pJiA2d2c+9RNIyjBPNLqMfNORIAB1P5&#10;VHJPkFE+mcdPQ0ySYJ8zNwfWq0uo2yDJcdcfSlZsCwXyxGe/IPeo2IJy4x9en+eKz7jxBGhZcqMn&#10;g54rMv8AxdHEuWlGSh4Xnv8A/qqlBsepuyzQqHLEDDZOT3rOuNZto/lBJy3Az3/ziuW1LxlJuxFz&#10;zli7d/XNYV/4ommX57rd6rGeP/r1vChKQbHa3Xii2XDNMAc4YE+uBWXqHjDcpijcMMfLXF3XiJes&#10;a4yRy5rPvPFcMakPc5J/hTua7KeCqS6D0R1tz4ruNmfNCLk/Ws+78RvKDl2cducCuG1Tx9Y2ylp5&#10;kUg8bmGfpXM618adPt1IhkeRsY2IK9TD5LiKz92JMpxXU9KvPEIjBLXCqSeQOorH1Pxjp9ud0su9&#10;h3Z68k1b4o6/qAZbW32Ke4OT+lYF7rWsajze3j8/wjPI9TxxXv4bht71HYxdbokerar8VdNtEYS3&#10;KLjspB4+tchrXxmM5JsbdnOcAs+a4LUtT0rTZkTVdXs7UuMqbq6VA3/Am4rR8JQjxzfDR/hhpet+&#10;Mb9lUyWPhPw1NcGNj0WWacIkWTxuQOB15xX0+A4ZjOzp03Lz2X3mFTEcu7sWtS8YeI9VYEyeWjfd&#10;IIUAVWi8PeJtRVrq3t7meNRukaKNnCjnJyOB+PHFe+fCv/gm9+2P8QLq31i50Hw18MdL8wNu1Jk1&#10;/VMdt0bj7OOvYREY5Br6K0L/AIJQ/CnxHb2037QfxU8Z+P5LXaY7PU9ae3skYDny7aEKkY+7wPTn&#10;Nfc4HgjH1IJpKK9P1bX4XPIrZxhaTs3f5/5afifm2dbsLjXLfw3o14dV1G4kEcdho1ub2ctnlQkO&#10;47uDx1r1v4PfsR/tZfEO6/tDTfg7b6Ks0hMN748nZDtxjJtYW3BgMEb228EFTX6gfCv9m74HfBey&#10;OnfCz4VaLoimMeY9pp6B5cd3cDc59ySa7JrC1mXaIw2QABtwB+dfX4HgXD0WpV538v6/Jpnk4jiB&#10;y0pR+bPhnwj/AMElde8SxH/hffx3v9Qt2ZWuNA8OW8el2BwTgNFbBTIRyAxIbFe7fCH9gH9lz4Nb&#10;JPCvwrsTdx8DUrhRJNu9dzDg+/WvdFtYI02LGwAAUE5IP1pVtUdAOBu6gV9Rh8mwGGSUYX9dfw2/&#10;A8ipmOLq6OVvTQx7LwzpWl2gsbG1SOIf3c7mOepYVYNujskz8qB8mTnOOM59P8KtXStGg8pAf7w6&#10;/wCNNljiktYhP8nljHyn8f616SpxirJHKpNu7KbOsUigW4kXPTd0FT+cEBDMAueFHNNaS2jYohBX&#10;OVOMGlEhuYXiZBgt8uB0xVtWQXVxzEJ8yEsAO/8AOo2KSDLJnPdcCpUj2ja57cgUfMx8tEAz2pW0&#10;Endlc27A+Z5qscfKuACKljlDYBDjj+IdKU2EpcCVmA/2RSSW8yy7DINuD8oHOaktMQHe3GXB7s3W&#10;mfY1lPBIAP3TyKsRoiZUE/Q9acI8jzF5xTDQrm02HKQrj1DUN54JVgGHoVqwHdRkDp12Zpnml/8A&#10;WLx2z1pARKgLYR8ccgrxThCwXkjH+zzQyYbemGz1BqNp1Q7GlKseg24z+NKWgEmyJerD8aiMUK8q&#10;mT2PNOeUE4lAb/aUZNRFZWG+3kEq/wB0Ngis+ZjHOwHRhwO1RM+089PaopbowcXCMhP96kaVXXcr&#10;AqRnrU3uOzJJJ2IBZdwHTdVeR7cHJk2EdgetDPjDHt6VVuzIG3q2FI5yaV9bAlcdIPNOTHv77sVB&#10;KhRisZKHHOelNS+togWW5BwcYByc1WudZXeVhJznkv0pKEm9hk+QAXuVBBHysOlRyuOsAHr8xwaz&#10;m1e6iLPGUG0cqBkDj1qB7uGVVuWVt2OSzcA+1aKm1uwbZtyXUBTLP25BXNVpdStLXZIIypJ71jfb&#10;riUHy5SAOU4/XvUNzqEsh/f3oUDjLyf09aXJBLVj1OhfUJ7i3e5VkREHQvgseuOazv7bYSfL5cmT&#10;hZFbIFQXereGp/DSzyaiiTRMV4fGG7Z9evNcnF4w8PaBbpELzzmQfOznG5vapc6UASZ20mqMX3CQ&#10;kY4APB/z9ag+23Uzb1AO08Njp+NcHqnxp0a0Vi0kanryQa4/Xv2oPD9kTCusoSP4UOSfwGTWc8XR&#10;p7tIpU5Poe1Sz3A5lu1T5vmyf0qrcazpcB/fakgIbJG7tXy341/bZ8IaAWXUdcht2Ocfa7pIQf8A&#10;vthmuFf9tDWvGbtafDbw1rGuzBsCPQ9Eurwtz2ZUEf8A4/iuSWYQfw6m0cNUZ9nX3j/w/ZgqZR1B&#10;+Zv8+lYes/GzSrA5hnjCnrk/rXypFB+3H8QnH9gfAvVLO1lHFxr2rW9gV9zEDI34ZFamlfsUftZ+&#10;L7gP44+MPhjw9Ew4Gm2c2oTD2PnFU/HFZfWsTP4YfeV7CEfikj2fxH+05oenS5GuwKw6oHG7+v5V&#10;5/4v/bH8PaHuk1vXFtI24V7yVYd303lak0D/AIJqeDnRW8f/ABh8Xa+zHdNFBqK2NtIO48uBB3/2&#10;q7zwT+wd+y34OdJdL+DWjzSqdy3GpxNdtn6zFqfJjam7SHfDQ63Pn6+/btsdb1F9L8EWV5qlwDtW&#10;PSbCW7kf/d8tShz9fxqeDxB+2V8RCG8Ifs++JYUkHFxrckOmgA98SlmP5Zr7W8P+BtI8PWi2Wh6N&#10;bWkSL8kNtAqKPwUAVpx6LcmRozbjIIAJGOaFgqkvim2L6xTj8MfvPjDQ/wBjz9s7xnJ9o8W/EXwp&#10;4biPJFuk+oXAHuHKx5+ldZoX/BMzwzdMtx8SPjj4x1iVv9ZDp9xHp8En1WJc/k1fVsOg3+0ssOCe&#10;VGMVb0vwpreoXBSbSXAwAr/dzXRDLqfa5DxdRbaeiPBvB37A/wCyn4IuBc6X8FtKurlSCbrWWe9d&#10;j/eJmZuf8ivU9F8E6BoFqtvo+iWdmif6qK0tljVfbAGK7m1+H+uyTeU2iuxLY8za2PbnH9K6fR/g&#10;xqV7GouNiDA3A5JH48/yrshlz+zE5515S1lI8sXSZPmDPuJ/2Mg1NBod9NPGkFmZQeMCOvcdG+Am&#10;nk/6QA/uVLZ/QCup0T4PaPYneLZ/lAC7uB+A7V2U8tqt6mLxFNHgVh8PdTuv+PjT5owTlDGhOPbp&#10;it3SvgrfXOJJnOwg/exuA/l/Kvf7LwDoloAfskYI7kCrFxbeEdKO69u7aL1ywFdcMshFXZi8V2PF&#10;dP8AgJHIyyJbFVX7rSNuY+/HFdLpXwOto1DXDtjj5EJwT9O/413Vz48+H+nAh9XhwOysKytQ+Ofw&#10;+09S0VwrehOQK3jhcNDdoj21aWyGWHwo0pF8opIwHUb8fnjitqw+HGkWiho9PhTHLF8k/qa43Vf2&#10;oPDdlCWs7Zm9FXC5NcxqH7VV7cRutvZRJk8NIxI/nWnPhKfUfJiZeR7da6PpVuNsSKf90D+gpLx9&#10;NsYwZr2K3UdSzqpP518y6/8AtDeOL9Wjj18hMcrbrsA/75rkdS+JGvX0TXOp31yygfMXyP5ms547&#10;DwWiKjhZt6s+stQ+JXw80Yf6V4gtXYdQj7zWBq37TPgXTmMenW9zdEd1UKK+QtU+L0VmpSwgnvZV&#10;GB5RByfTPSuA1v4x/tG38slv4N+D8Crk7Li+1Jdv1IGCPyNck84jHRWX4m0cApbn2hrn7WGpsT/Z&#10;+l28Sc7fNlLEfliuR1j9prxjfKxh1yKEf9MVAx+PNfHN34d/bT8WTC41Txt4f0WN24WztmnIB7ZI&#10;4+tSJ+zD451x/tHjz466xeEjLR2CiBB7DJY4/KuSpmtWW1/yOqGDox7H0nKFYFRzk4IPf8qhcgR7&#10;Xyyjggjkf4ipXI2jzOfUmkZQYweCPXNfw09T7Yq3CBgAGO0dGHUVXnhLbpXG/JB3IvOfUev+cVc2&#10;Kc7eD7VXulCJjJDHrkdaTY1cz5gfNZlcMwUjpg1WR9ykKpGex/Xj/P61aunLHzQeQcHPf/P9KqsE&#10;T74ZR1zUN6mqFZ1KgY6jO70+v+e1MJRWBDAEAkjuR+HWmmU5BbOAD29+1NmKyOVYnAHynuPy60ub&#10;sFrsf5px5i+v4VEZd8oUttPUEjr7EUwfeYl8Z64/nSMxkXBAJBxnvVX6jsiZlL5bA9jjpTCsittH&#10;GOgJzxTFJDnJwcdPSkkkJb5WPB5zUyd1cEhS7KGcIMnkjOORSRuJIs3AXd/yydRgj2P+f8aazHy9&#10;7OMHv6UiFRL5UyfLyVKHtWDumVZk8TNtXe6kY+Y4PNORwsotyep6N0P4/XvUSl4cFG3Bs4z1/wAK&#10;WUvIqTJ1wcqw6ik2Is+XuYMmQw7E8iqU8UMYKyRAKRjj/wCvVuFwuCRyTnB9KbNC7qeV6ngjg/jT&#10;vdB1KO9YHAm3FQMK2KmKxTxkwBlJGT9fWoA/DRFCME5UnkUtqQCQkjY6qQf0pXtoXYe0TZ5B6de4&#10;qFY3iw7qGXPI6Z96sSSOFLRqcYyRng/TNN3x7QQMq46DkVEmrgrjldZEVoZVjI5w2QMj9R/9er0L&#10;kjcysjcgjdkGqRCMgKA5Xhgwzn6etTxNDjhSuOuM8VSkQ0SszEEMc5HGeOtPA3IGYnjsR3z1/pUE&#10;0gxtU49PY1Nbu8sZVWGfQihSuxNOw3Dox5yCeD6VJE5U7ZgAW4DAZpsqsuSJSGHp3pqSxyho93JO&#10;SQOM/wCFNuzBE3lPlQpbjsOeKZAkImaeKECXAWTHXHYE/wAvx96cpLAbueOCR3pwTEhLLg/3gOoo&#10;bDoSx7yf4hnqCOKeZQWELY6dj1pmTjbG3v6//qpXlEaK0gBAbAJToe30oU7E2uS+eF4zwOq+nvTC&#10;qSodpw393NJvB5ABOeoHIoHlMpL9+3cGk5cz1HYTO6EZwCOp3cGmYAOWUn3U0IjKrsY+OpG786VZ&#10;YWGSx2nsFwV/xqVJJhYSX5wQJBkHjJ7j+VImJAQ8WCDwQKc1sWJaPDgc5XgioneGD5nUqM84Jx9f&#10;arjJX1HbQmUjkDnHHWk3An51z2yBTMGQBoDg4Oe4IpybyCkhO7+8O9aqN9iSQkNGCeCeA3brSxvl&#10;8MpFBAZdxXdkcnPWkzsACNnb/Cx6e1arYRJ5Y5UHnrTTCcDEg4P6UCdXONgOOopVCE7lkPXoT0od&#10;hIY9qJOOMA8HFRSQSLwq8jtVvpyxHXnilMcEp2sTk+/9R0p2QtUUvmEWVfGBmnh32fMQc9QO1STW&#10;rIfMQtwOSD/MU1YQy4Xjjj6VDimUmxY5gy+XKD6DNOWUFtiP27ikFoGyBtz3BFOMZH3nGcdQetR7&#10;PQfNYfHdXFuwmSZgVPBU4IrtPDHxs8caM6M2rG/hx89rffvPxDfeH51xcTFlyME9MjvR5ik7wAPq&#10;K9LLs2zXJqyq4KtKm/7ra+/o/noY1qNDER5akU15numhfHjwTq8Yj1nR7iyuM4cw/On156CuotLn&#10;SdT2yaTqcciuuUJOMj8ePzr5mEzIuA29T/CeRU9jrN7YOPsl3JHg5ChyMH29K/WMm8a85wkVDMKK&#10;rW6p8r/BWf3I8PEcN4Wo70pOP4o+mZ9Pu7YETW5I9lzVbCKhWN8HBwrdK8b0D4zeN9EAjF+08Ix8&#10;k7Fsfj1rsNK/aS8PXkn2XxBokkZ6F7cg4P0NfpuU+LfCWZJKvN0Jdpp2/wDAldffY8WvkGPov3Ep&#10;Ly/yO0gcFFHlnG3rmpo/LPB6+hrL8O+LPBPiWIR6Pr8SynIWC5HlyZ9Bnhj9M1ptZzRrvB3LjqD0&#10;r9DwOY4LMqCq4SrGpHvFp/keRVo1aUuWpFp+ZLyB6+tKk0kZBDfQHpUK7z93Apcv/d59q7eYysXb&#10;bU3jYOjFT6g4q9HrKy/Jdwo49+KxVYhuo59qkR2HDHH1FUpEtXNeXTdG1AYWQIxHKv3/ABrK1PwF&#10;DJl4lOG9BkEUqXbJgFM5HarFrqc8DDExwOik02oSWqBcyejOafwvqGiStcaZNJGSuCYzgn2x3p1j&#10;4v17TiV1SE3CZ+VlAVx9cDBrrhf2tzxdQKw7sP8ACm3GhaXqceYyh9AVwaz9nZ+47Fc6ekkZFt8S&#10;PD+9Irq9EDt0S4XZ+GTx+tb1vqlncKORhuhBrm9Y+HtvMrK0YKnqHXNc5J4U1/wy/meH9VngUH/U&#10;n54z/wABPAodSrD4ldByQlsz0uTT7S6GeG49OlZl74YikBKIOeorltM+I+saXIsPiXStoBwLi1yV&#10;P1U9PzrrdL8Y6RqLLHbX8MrFc7Ff5sfTrVRqU6gnGUTC1PwipBBiAPYjgivNfin+zJ8MvilbmHxv&#10;4Gsr5xzHdCPy7iI+qSqQ6HpypHSvdfMtrocYHpkVBcaVGwJ4/KpqYelVjaSuVGtODunY+PtS/Zu+&#10;Lfwzt2Hwj+IgvLeM5g03xMjO0Y/urcR/Nj/fVj/tAZzzlh+1T8T/AIO3qad8d/h9qOixlwBqsY+0&#10;WL5PH75Mhf8Age3rX2fqHhyGZTviDD1xXN678P8ATr6B4Li1SSNwQ8cifKw7gg1588DUpvmoya8t&#10;0dcMVGelSN/wZwXw8/aS8EeN7SO70/WIJlkGVkhlBB/I16JpPii0vkzaXiSDHIyP5V4N8Q/2DPh7&#10;qV4/iL4d3d34Q1ViW+0aE/lwu3bfB/q2/BVJzya4W4tv2u/gNL5l/ocfjXSoePtmi/u7sKO7QMfm&#10;Y+iE/SoWKxND+ND5rVf5l+xpVP4cvk9D7ES5tJCHIaMjqyscflVjKOm/G4DuvNfNPwz/AG2vAviW&#10;5XRbvWFttQUlZ9Nv0aC4iYdVaOQBgR34xXtHh74i6FrCrLaXwUt0+fiu2jiaVVXi7nNUoVKbtJHW&#10;AA4Mbgj1pQSBn36Gq1vqsU6hZFBB6OnWrMSpLzHMD9eDXSpGTi0KJS5G4cinhwcZHPb1qN12naQQ&#10;R2NKCQuBzirTJJDHk7l49xS+bsHDjHXmohIy8jv2pwZJcjYM9CCKYnsSJKPvKvXrzSPJkHbwQMfW&#10;ogMcqcfWlLE/fTGO1Q1YZC881uxKSAEjoOgpbW5CwfKwBPJzUd5HtQvAV56gikH7pQoUEEccVhNu&#10;JrFJliWWzvY2tL+0R0kUq4dAUYHsQa+UP2ov+CTHwE+MlxceKPhSV8E6/LukaSwj3WE0nJO+AY2E&#10;ngtGV65IbofqkDcNyDt0NBiX7wGM+ma4cXg8Lj6fJXgpefVejOnD4mvhKnNSlb+ux+Onxt/Zx+Pf&#10;7LV2tl8W/AMWq6GZFUazYlntrghto2TKu61lw2MMiI2N3lzFSa5LwT4s1Hz0j8Eas2pNtZn0i5XZ&#10;eQgE5GzpIMDIKEnbglUzgftdqmh6ZrNnLYarYRTwTRNHLDNGHSRCOVZTkMD3Br5S/aK/4JKfB/4p&#10;3D6/8Kb0eD9Wcl/ssUBksGkGSCIwyvb55X9yyrzkq3OfzTP/AA8o4yDdKPN9yl/k/wAGfUYHiKnd&#10;Rre6+/T7uh8geCvjxpt5iKctDKpxLFLxz6ex+lelaH44gnkRra8UBhwrNkH2Brx34/8A7N/7SX7N&#10;ssmmfGL4Yz+INJZCtl4q0wySuj8bQLtUAlJ/uXC78dCf4fNfBfxc8U6dpaalpF2upQKcT2jttniO&#10;cYKnr7Y6/XIr8QzvgbGYGcuXp0elvW+3z08z6mjiaVeKlHVd1qfa2geMvLBAkx83y+mfY/56V3mi&#10;eOo2RPtB5IGORXx78Of2idE1thamY28w+/DMCpyOowf6V634d+IUF1Cvl3QX/e5GfT2r4LGYLEYW&#10;fLOLTR0qClsfQ0er213tkjl3cD5Aec1cguNp2+ZkAnvXj+i+NXTazSleexyPzrtdD8cw3GI7hgRn&#10;g57fWuKLd9TOcDtre5eQAyYGSfu9/TrVyJvl2Dv3Nc/YatbXGGilzkE4/pWhDe4I2nHGcY61qmra&#10;mLi0zZjbjg/kalBydnoetZ0N6D3w3vVhLpdvmZ4x19qpWIauXAxHzK2cdqZNEJOGOD2I6ioop06K&#10;x6DBNPMmSD19MU73VibMjWCaNfmw3vjnFOQjzDzgdjUp46Hr2NRlH3ZXv1JppJbCvcGG4knjI5JP&#10;FLggBCRgD1oaPLYA/Gl2EcAg5GcVXK0JoiMEbOd2ck9R602ZP3flHDccAmnocccg9we9EiFn3Ef/&#10;AK6hpNBd3K5twgBDfnTwhVenIHJHapTbJINhkOO2O1L5W1dhOT7ipUGhqTIm+ZCh+o4qEKWOAce4&#10;q40f7vAxnHHFVwgjfaeuePapnFrcpSuCgq2CDjHFOUg/dXHPalUbuOvH40yVGQ4Xjj8qlaIZMrqq&#10;kYFEjZO7nJ68VAhk3YI69qlQs8YdVI+vb2qlJtCskRSMCN2D6UqMM7MHnpSyRE/Mo7+lNjKBimwt&#10;z3pbMd7omjXkrkDI4zUisEIwMbu+e9McFEBQYB6cUiF2UOydeM/StNtCNyWMsq8fgKdE7k/OmB2I&#10;NNDrtA2+mSVzipEIxuEeCOwFNak2FkAAzt9ulVZYhyyjAB4zVw7wuTjHaoJFLDO4ZGMg0pDi7Mqn&#10;IJYNx6ZpVywJ+nHpUy5kch8dMdM0CA7wUfAPXJrKzZd0NSRlAB6e9K7EjPQYolhMY655wOKCwIwy&#10;A8dR3p+QehG6EHKg8fxd6VSVOCP8TT40DNh1B9vaie3QtvxnJzknpSUeoN9CLUCHt2KlsEc4PNVv&#10;DWpR2OrR3skJBhbDqedy9x78VZkAaJkGORzWPcWxt5xKzuFVsMFPb/JrpoYiphq0atN2lFpp+a1D&#10;ljUi4vqfX3ha90bSdCsYLCeHyZ7cPDcgcPkdj2rUe/vNu+KG3mAPyhWANfO3wj+MTeEbUeG/EyNd&#10;6Q0m6Fx/rbUk8lezL6j8RjnPrel+IvCmt2gvtC8U2MsTJuKi5VHTjPzKxBU/Wv7F4R45yfiPAQ5Z&#10;qFVL3qbaTT/u33j2a+ep+eZhlmIwdV8yvHo/62Z0l14uOnKX1GySFV9ZVJP4Vj3nxgsIspb6S8px&#10;17Vxvj74tfBPwZcJYeJ/G4vNQk/1WkaRG19dufTZCGCf7zlV96zvBnxVu/E/iS3sLf8AZ71qz0W4&#10;OH1bVtTijnjHZvs6Bhj/AIHnHavr3jablyxkn6a/fbY89UpWvY7y0+MEN5bmSDw6ykZALOQOtVLr&#10;xz421ZxFpcKQBunlR5P5t/hVy88PaDpFnNrN9f8Ak2ES7y7kD8PeuBtfiz4w8c30um/DzQl0nRo3&#10;2NrN2mZ5vXy16KPc051XGynLfsChfVG9q8GrWqfafFviaRd54tzKWdvYIOKqwQNKQ1nai3j67pxu&#10;kf6D+GpNK0NYH32rSXVy3/Hxd3BLMPU57fQV0+g+F4rVU1LUJkmSQcL6tnjb9ec/hSUXN6Ia2KGk&#10;eHdRvwJ4YDsIBaSRuT7fWt8f2ZoTNbaefOlKDcHICr6knt/9aq2q+J7W2gmjgmjht4f+PiZepb+4&#10;vqfeuCvrvXfEc8jXNy9nYk8QxffcerE+1W3Gn6isb3iD4heH9PuRBJPNql0pyLa2B8tMepFcJ8T9&#10;R8SeNtIYXsSWduq820XHy55ya67RfDtvj7LZWixR5AZ/c9Dz9a2bjQNNTTp7S8gUB4yhkzgtkY7f&#10;WsqvPVpvWxcPiR886R8NLW4i8rSbGS3ydyTRZVgwPBUjkV7n4Es9Q1PwVBofioPe38GRFfSAmQrn&#10;I3N1I7c9sVPp/g/Q/DBg1TeWWVBh5fmCnvg9jW5cfEPQ9KtwJJt4A4CDJNcuCwqotym9Wa1anNoj&#10;Js9E8V6Ddm90C827uZIWOUc/Q1pv44u/PWLxF4Uu4pEOVubRN6nj06+3esa8+NUwkP8AZnh0sgP3&#10;nWo3+K2v31sZLfRokbHylh0rtUqcdIyMm3u0Xde8LeCfHL/atX0b7Zx9y+sW47dx0pbrxl4a8E6Y&#10;mk6HYI8kI2xW9uMLHiudjv8Axx4pXZeagyqc5WH5VNWvsGleEAtvexi81SZS1vZKcn2Zz/CM1Dk7&#10;Xjp5lJ33IINX+Jnje9IgZ7S3zkmJcZ+prdsPAceManrBlkI+YBy3546U6yttUj05NQ8V6kIImXix&#10;s12qx/mfzp02v+Rpz391Imn2S527B87j296umlBXlr6kvV6IvQeGfDdhiO4bJI48xwM/41KdD8Ns&#10;CFgUcZB314t8Q/2lrXQXNh4YtF81s7XceZM/4HhRXm938X/jvrdwbiG+mhRjkK87cD6ZFYTx9CGi&#10;VylRmz6p/wCEajR/tul3EkLnG0xuf1B4p7Xd3Gv2TXrUTRHgTKnI+or5asvj98evDL+bPfi5RDlo&#10;5hnP5k4r0z4YftfaL4ruY9C8Z6ctjdOQodTlT+fX+ftRSx+Hm7PT1FKlOOp6zFEbVPsjS+bay/6m&#10;XOSvtWZqlmk6PbXUQb5SrKR95TWvapayW/n2U6z2s4yrKcge9R6jbNJAGiGZYuQf76+ld1k4mSep&#10;wXhGxtNB16T4e6/bx3GmXD+fpglGdjg52fQ8/iD613fizRPCWr6E3/CS6bAba1xNuKAeXs5Bz+Fc&#10;f8RdIvJNFOtaO6i7sf31u7LkDGDyPQEA/hWh4l1JvFnh/TNJhjcJq5R5gDyIwu41zWhTjKLV+36f&#10;iatttNMzvAFpq3i3V5fiDrckiW8uI9A00gqttbAcMV/vt94nHAwO3PexwRFCZWIjzlz3c1DaW9vb&#10;W6W0EYVUQKgA6ADHFSNPAsZ81tqIK3o0/Zxt16mUnzMV5LzUiIYnMEA6EdT/AIVBJc+HNEI+0Sq8&#10;uMOqjJJ9cf561Fd3rzwMZZRb2yqSWJwSPcnoK8S+Kf7ev7Kfwbml06/8WwapfRZElrpi+ewYdiwO&#10;0H8a4sfmmX5bT9piqkYLzaX3dzehhq+IlanFt+SPb4vFNhtLWGjTbt3TaFDUra9q8v76DSkQYwRI&#10;T/Svje//AOC0HwstpHi0v4RalNGAdjvdImfw2nFW/BP/AAWO+GOtamLTxF8MdQsbdmH7+0vkmcDu&#10;SjKnTjoTXzj4/wCFFK0sT/5LO338p6H9h5ra/sn+H+Z9bTeKdVtD5txo8ZjDfvVjYlmBzyvGOOOv&#10;apLfxN4X1KM2cl35DMm3ZMChHGOveuP+E/7Rvwj+O+nm7+GHjezv5cEtp90vlTrjr8jYbA6ZGR71&#10;u6nLprsbTxLo0lnknbcKN8R+rAcfjX0mHxuFxtFVsPUU4vZp3X3o8+pSqUZ8lSLTXR7m/Jo0F3p+&#10;IJlkcJw6kdfWvir/AIKJfse/FT9qgWmmaL48vbawto9jaOlx5Mcj5J3k885ODkHgDFfVc3hvX9JV&#10;dV8I6uDGRuVEcNGR9M4P1pbfx8Xm+z+KNPhtrkDAuDDvQ/UHkfnUYmMMRT9nU0LozlRnzx1OD/Yr&#10;/Z3l/Zo+Blh4P8Q63Jf3MSB7u9mkZjgYCRKW+ZgqhVBPXBPHQe36NGbvSUeeMqZNxAPUAk4/Sud/&#10;tvWbuPz9Ps9Jv1H3XW92gf8AASOPzqeC5+ImrZgEFpaJjlo5gxFdGHpwoUlGN7GdSTqScmUr+DSv&#10;hwkzWmbq8vZyYLSJuSzd29B/hSadrfjgxR202lDcy4Pkx9Dj1P8APirx8D3dik2qRXour9VzGH68&#10;9efX0rxXxr+yvrnju/n8SeNvEWp3Lq2R5V20aog5AwO3P6Vz4ipXpQ9yPyLhGFR+8z0jxx8TvCnw&#10;+gXRNS1i3utbufnbTILlWkCg9SM8Ac/U5xnHB4c8TeGPHVgiTyRxykkmC8IHJ6YPUGvIfDH7POk6&#10;f4p0630m2BlW7V2mlIx5Y5fce/yg++cV614j+EdpAhm0iYQog+WJhx7kGowVWtUvJxsl0KqQhBKz&#10;Oq0zw/rWjJ5mha5NGxPy2t2/mRn2Vuv608/ECa2mbTPF+iGFmGDOg3Kf6965jwp401Dw6P7D8R77&#10;i2+6d33o/eusvtQ05rNLjUoBf6XL9y6jXc8P+96j3r0lKM43i7HM1rqMv/COkeILFbzw5dRSK5wQ&#10;vOOuc1xniX4b29hMJgJrWbPyPZXDRsT6kDtW9feG9T8Nv/wlHgK/Etuw3FFOVYehA61q+E/iH4W8&#10;YO+k6rbpaag4AeOQAbyB2Pf6VlNQk7T0f4MeqV1qjhrfxN8TfDnOl+I1v1XpBqCEE+wIqTw3+05f&#10;nXF8PfEHw1JpDSSCOG+Hz27MeBk4BXPuMe9dpr/gfcgni+Ut9znAWvPtbg8OT65/wgtx4q0S41OR&#10;f+QW12gmfnsrY3H6c1hUlVotWkUoxn0PSNV17xTZRebb2lnLEyBlY5ww9iKw5Piz4kszkeHIWGP4&#10;HJ/nzWN8OvF0vgjWn+H3jUudMnGdPnn5+zsTgxEn+H0PbNdN4g8MafoCvqVtYzXsbHd5RkOMenFa&#10;uc5q6du/kLls7NFW1+Lel+JozpfiPwyjKT9xiCD+DVrafeWlsgi8P+G4YVI48soP5V4z8SPjvong&#10;WSS81X4Ja/dWqEASaBcwTS56cxzNGo+ofPtXDaL/AMFLP2d7fxkPBa6H45s9Q2Bkt73SLeMMPZhO&#10;RkV5eLz7LMspOpi6yilu2mv0OmlgcVW0pQbPrfT7SeQi71SYF/4YwflT/GvnH9tPxvo95rFn4R07&#10;95LZsJrto1ztJB2Jn3DFj/wE96t+JP2udV13Svs3gXQZLFZo/lvb5g8oz3CD5Qfclh7V5N9im1HU&#10;59UvbyS4mnbdJJM24lj1ye9fiPiR4k5bm2WPK8pbkptc87NKy1sr2bu93a1tr30+lyTJq2GrrEYj&#10;S2y/zJdFtXu7LzQSnA2j0HvWnawGFdu4t6tmmWym3jWPB9SBVmKFurDBr8GcYOV+p9PKTe5HNGXG&#10;11BHH1qEqU4PPPIH86tLH/CCevTNNa3D4OcYPGDWUoNsSk0NiYAfKQcDnipFlQADb161H5bpJjoB&#10;1we9PVdw/HpmtFdaCerJo5EPAJ9qSV95B8zA6dOtMGAu8L34GKZI5VRz39KbbSENlQNyzdOuKjOz&#10;bnOMDr2xT+Wbcr8Z7CgiIjYuCG9KhK7GRpCgIYJ2/GnKgUYOcfwkLS7Wz8nbnnjFSohYbk6Ec+lU&#10;lYGQmESAMWx7ZpSojXcCePQc1II9rCONgD3AXrTgApG/PTqaLLcRXaUXC+ZF1z8wI5zSfM6YljOQ&#10;exqyI1kPCAe4qNiYjhvpkDPrWbTbuxpix28QUtECdpz8x/xqOR8YCA8+tTkgRlkI579qYwzuUceh&#10;A7VTiktAvqNjMRIYgE9xk02QGNwVUfN6Dmk2oWxswT09qaSVOVz071L1Q0P3Bjt2EH2pDErcgY9M&#10;09VARX3MCOx6GiVlDDgf57UcncaZAyI3JB4PXGaURAqcqcnsaRmUMF5Ax16UDMi/MMnjvWSSLGLH&#10;HEmGjzjoMcioB8ztheemSMYqxwCQGGT2NQujNJkAdf1qXoUNI5ABwT0pDuUjGDjqGOKcyMVKsenI&#10;qSOESLvYgEjqKEpN2AgyvJRTSFdyHlQe+Rx71M9sVlwpBIOMYpohKZbHOejVnODbsNMrmNlcAg8+&#10;n0pCXUk7uCeMVM6h+QGA9+n5VG3mICSM89OwrnlGxSaZDJIxX736dahuIbe+iMFzCro3BVh1qd3z&#10;/wAsxyT3qNViYgDIz1yMistXIZUTTba2VEt55YjnH+uZsj6MSKd9hvVBe31VywbKpNGpQjuDgZq1&#10;JECCrFWx19cetIAEbB4+h4rWzvqBTabWIvmexicAH/VTnJ/76A/nRZ61ZXw2xuVcDlJFKsMcdDzV&#10;35cAnHXjHOajubK2u4wk8KSAHOHXOPwNTKKDQiLgg4kpHYqQVBz9Kh/sRIQxsrqSHqVjQgoCfY9v&#10;YEVWjn1jTYyuqRLMMnE1qrYx6leSPwJHFZcl9h27F8YyCDyDxTyrxyDOWB44HT3qvaTQXaCSG4Rw&#10;3IYNkfpVgbsYDYPY1pCPLuJtXB5Nh24ycdfSk3byxVSeafk53GMdOCBQNoJ29ScZrSLSAjVgcEKc&#10;Z5U1FeDe3HODnnjNWCIowXAyoBJPoPaqr3E7S/MuVI+5j+tS5pFRTuV4VaINLAoBY7mJP3quW93L&#10;MgbPI69qh2lQWQjbnjFR2sskUpR+h6e1TzXLaujQN06xhNo46kmopJg43dD+lBkVgQWH1qPJ/hx1&#10;4HrUOUmhKI4SKzbCwJ68U5WVc4BII71XchZNxXAAOTn9KVCyAqrDnpmhOw2kWo2j+6wHB5zU2SYj&#10;GCC3OCOtURIGAB7e+cUw3HlfNkgKcjj/AArpp1eUjlZJLIwYptBIODk1GZSHVRu24wSOf51E12Gk&#10;MpZc9M9eaYbxN/kiRcjkrnn8amVS7KUO5JczgcZ4/lUDSEqdv3TTZZMbP9rpTA6tETGc4zgVF2y0&#10;kkO+U53EY/So5BwBu4xz70kkncsMGqtxqVrCrK8mT2FUhkxYOxQdB1zxUU0iI2WOMcE1l33iaCFc&#10;7gBk5JNYGq+NU5CZcYzweKtQk2G50t3qcEWfnyRnGDWVfeKoLYY8wA/WuN1HxTcFmzcbc/wp9OlY&#10;t1rsrHeAvH8TnmtoUJS2KsrnZ3vjJHb9yrMeO+B9KyL7xbc8vvjjzxnOa4u+8WRxyES3oAPZT/hW&#10;NqXjmwtQXaYg9cyHGB9K76WXVptWQXilc7e68SliRI0j+/QVm3niIKNzSLH16nOa8y1b4wadbsUX&#10;UixxwigE5/nXLaz8X7yctHYKef4nb+le1huHcTUfw/eRKrFHrOp+L7VHZppi47HIArmtZ+KOmWan&#10;N5EpXoAQxNeO6l411vUXImvZS2cbQM1WvNO1W3d5NdSPThEwEkmq3kVnGrEZAZpmXkjkDqRX0+D4&#10;XjdKTu+yOaWIsegar8YnkLrZ27uRxudsAfyrmdV+IutXpaL7WIxnIEfUn0J4zWN4K027+KLppvwm&#10;8I+KfHWqZUyaf4X0V47W3BPIkupVJjb38op/tGvoHwD/AMEsP21PjJZi38WQ+FfhhpToqPbQwm/1&#10;CQcfM0pL7GP8RSSMZzhAOB9ll3Btap/Dp/m39yvb52OGtmFOk7zlb8DwiOO91OBNQ1K/trSB22C5&#10;1K/jt4d3Py75GVSflbjPY46VS8QeMfhl4dtlXT/GSazqJcK2maLYzyOp9d7osbD/AHWbORivvf4Y&#10;f8EIv2ddAlTVvip4z1vxTfA7phLN5EMp/ukL8xH459Sa+n/hT+yF+zb8F4I0+H/we0TT2ix5c4sU&#10;aZSO/mMCxPP3iSea+0wfAFaaTqu3zS/BX/NHk1+IMLTfue98v8/8j8mPhn8D/wBrr41FYfhH+zFq&#10;clu+Cmq+IpxbWxXPJwSg9Dw7dO9e7/DX/giX8dfEqw3fx5/aBg0u3b5rrSvDMRaR8nJXzSAoxx1V&#10;+lfpp5SW5EMexV7ZGD+gpryHIJhJOeoavq8FwVlGD1lHmf8AXe7/ABPJr5/i6ukEkvvf+X4Hyn8M&#10;P+CQn7GHw5CXV78PbjxLeADzLnxFfvPuOAD8g2pzjJ+XnP4V9C+EPhr4G8B6XFofhLwzY6XZwf6u&#10;zsIFijT32rgZz1NdI8bsc5I+uBUMtuiHBHDegzk19HQwGDw2tOmk/wAfvPKq4rEV/wCJJsYm3yVF&#10;oYwP7vqO/emeQytkhsnndnH4cU82seQgBVlGRz3prKwXaxznHBrqszEY8LhxKyNwckZ/xpVVCDII&#10;8YOQSKVXAYZbpxweRTwYlI4ckDuODSeg7qw3KgbNpweOoqJmXcCvqMcVNlGk+T0+7imSwFgGAwQf&#10;4jmlYLFecruIH0IxUZJcspDAcbVPQH19utWCh5baAe4wKhFvJn533HOeuOtJ2GrJkc1nEylnALeo&#10;PSgQImEUHJ6Yqzs3JgopBHPNIdwQeXMMZ+6D/hSDmIRASpLr+dIjiOUKSRxgj/CpZEhYjd65GBSe&#10;cq/3emDgUr6AhQd7ZWHeaQrtXDLlc9jyKbNqGV8tQCP9kYqrdXY4YtgdwOpNJK7L1RbMaoud3HYL&#10;UfnJyAjHvzUcTmb5BKeB9wriiRwmAM/Umga2HSnAG8AZ7ZzURI5coPc+tMuL6LycvLgr6mqsmpgZ&#10;DPjjIyetJJjLMlxtyCDwegFNM/VZX3R9lZelUG1WD+KQcc7arza2JPlVmCheMVLg+rAuyC2ikJtz&#10;5bEZznI/KoprgL1uA3o8Xf6iqMN1cyRb2jHvn/E1Hc3ClNs1yqDHQNUS5ECVy7NqdwsGxIVfPaY4&#10;AH86i1C4tGiRYnMbMvztG/Gfof8AGsm98Q6LZKZJ78MV6jIrAv8A4qeHLF2YybnHYt0/OodSnYpJ&#10;nTyX00aLE8zOy/x8Dp7CoZb6ZgZdpJIwSRn8BnpXm2u/tB6NAjuk1rGqsQ7s/QjsT6+1cH4l/at0&#10;S2id210uq8fuQW/lwPxrKWMoU/iZSpTeyPdbvVDGcz3ESdcbn7Vkah4n0uEgSakAAeSvavkzxT+3&#10;p8PrW4NrbeIYLicttEVvcCaQn/ci3P8ApWO3x0+Pvj0q/gH4H+ML2KU/uLkaC9vC2e/m3RiAHviu&#10;eWZwekU2bRwtTrofW2pfE/RraIwbshRg8/zrmdb+PGi6XEQ97DGq9WeQD+dfPdp8Cv25fHY82/0f&#10;QfDit31nxE902PUR2ce3PsZBW94d/wCCd3xJ1u58z4hftEX6o4/eW+gaJb2wU+iyzefJ+PH0rN4r&#10;F1PggV7KjD4pHY61+1NoMLubbVGlI6CFC/8AKvNfGH7dngvSzJbN4js1mQ/PDJeo0o/7ZoS/6V6X&#10;4c/4JufAKO5K+NtD1PxQqNkTeIvEV1cZP/XMMseM/wCzXpPg39l74FeAFSTwl8ItA08wj91LDpsZ&#10;Zfoduankxs/idh82Gj0bPlCT9sPxv4tt7fT/AIc/DvxJrYAYltK0Cd1kYkfMWlEanH171a0rwl+3&#10;r8S5N2k/CuDQbaRwyXfiLWI4goI6tFCryD6da+4bHw/BZqFtdiA8BIkVB+nar8Hh1bjHmw5YjgqO&#10;fzqlgZy+KTYvrMY/DFHxfpX7Cn7R/i1xL4//AGhNM0xTkmDQtBa5z7b7uQ/mErrNF/4JmfCMxq3j&#10;fx3428RM4/fW93rj29s//bOAIAPavrG18GXs+EZSFH0z+IAzWjbfDS9mCxxwSsM88so/mK3hlkb/&#10;AAmbxdS29jwLwD+xV+zZ8PFjHhj4HeH4W6rcXOnrPL0znzJNzfrXqFj4bhsYVtLa2jiVFwqx8BfY&#10;YFekad8I5MeZcbIxnoFycfU9K39L+EVuFG5GbHTn/AV3wy2b2VjnliL7u55CNEDbSyk89huOPxzV&#10;i20Frgr5MMh4wRsr3Kw+FNoCCLBc553Dg/nWzZ+ANPtAGm8uMAdFUL/KuynlkrasxeIj0PBbf4ba&#10;1qA3W1oyZxhiM5H+eK6DSfhFqhjEV0sZA4GQVI56cZzXsjWnhDTB5l5fRY9d3FVLz4kfD7SEPlzC&#10;QjtHyf0rdYChBXkyfbzk9EcFp3wQWVipEzAjBQfKuK6bRfgjZQoGezZuOPNfOPypbn4+6Tax40zQ&#10;/wDdZ8D/AOvWDqv7QHiWdWW2MMGem3nFNLBUxf7RI9A0z4W6ZZAO1tChAxyo/ma0V0Hw3py4udSh&#10;QKOzgV4LqnxW8XXgaSfxFcLnshAxXI+JvihpOk25k8ReM0gQcs9/qAX/ANCNN4zDwWkRqhVl9o+m&#10;rnxP8NdHJWfV7dm9FIJqhc/HDwPZHZZWU0x7fu8fzr431z9sf4BeFmKXvjyCeTHzCzk8wfmOP1rD&#10;l/b1+HN4uPCWhavqh7C3s3YH8VB9u9cs83jHZpG0cBOXRs+ztT/aRuIlA0vQkVf70r9PwH+Nc9rP&#10;7RPjAwySx3UECqMkxwgn9TXy7pf7Tfi/xOitpnwg10o33WkiSNQPcs2f0qW68dfFLWJiF8ELCrfd&#10;NzqK8fgowfyrmlmspbSfyRawcY7pHul/8Y/F2sxk3HiKcAjhUk4/IYrCuvF2oSKzTXksmRySxA/O&#10;vKIdE+J+pIVu9cjgB/gtyxxn1q5a/C/xLqBWC613U7pVGTHA7KMfhk/rWDx1Wo9E2aKjBdUdlqHj&#10;e1s1Y3esRRjrlTvP6Vz2ofFfSpGIsfPumA4KIMH8f/rVLY/AXVLqUeXoErEj5TM5Zv6mt7Tv2e/E&#10;yIGk09UwOF8tjn8v8KL4yotI2D93Hqefaz8RvE5UtZ+Eru5XHy4JP6cGsWLVfjT4gJb7FZ6NAeFM&#10;h86Y++MAIfbJ+tfQmh/A7XHRY72N1jRh8iw4B/MV09j8CbeXBi8NyTsfvFmCKPyAq44PGVVdtr+v&#10;IPb049D5ZPw/8VapFvvvHGpeZj7yYXb9B/8ArqzpHwrsrdFjlu9SvZScvJdzmRjzzweAPYCvrvSf&#10;2ehEQ39h2cPPLMuf1JNdBa/BPwxpcROq3NrGo+95roi/qelaxyapLWTJeNhFWR8iR+GRbmO0sNMm&#10;88keWpQsznt7mul0b4YfEK6txJqugGAKfkiPDEeu1iMfX+tfTtqvwa8MASW/ibSonx8zWqqSfbcg&#10;zVa7+LHwV0gsovpbp+3k2o/m2PzreOWUoO85ozWJk9os8S0T9nvxhrsmRdw28GRhtpYj19B+tdnp&#10;P7J1q0axXuoSzsT8xZgoP4DNb2pftQeFbNCmi+DZJioIV7u4wP8AvlR/WuZ1j9qfx1coy6TDa6eu&#10;OPItgSP+BNk5rVUsuo7u4ufEyeiscNcqY5mcxlN/BUf4VXmyqEFht6DNXDK8irHIcq3CkjoaguAG&#10;crgEjn5R1H9e9fwc0ffRdys8hVdxjOR/dPJFNmKsg+bkDOehqSZiqD5cgdCP5VUnO9C6sOBwR6Z7&#10;1nzK9iuUqXnyptL8uclT0NVJ3Owxk9OBk/oastJEITbsDu7D2/wqCSCZj5QmEhUZGepGO+aNGWiq&#10;ZmWQLyARyMZwaZKd8eGO3BxhTRPLtwVTGelV3dSD8wIP3gaViyUPu+QsM556UjSYP38eoPX8KrS3&#10;UUat5h/3c9TVcXk/mgNAXBbhunHrRew7M0FkbIZz05BHcU0yrIxU9exqs0rFvmJHHGDimkvHkbQT&#10;mhsEkWvM5OORjBFJvC/vA3AGc+lQBkZTIpyQO1NDAALGRhuoz0zWDumWXfMR3MjA8jlc9/WnbnKh&#10;BIf9kt3+tVopgFDh+c4yalR+OeuTjFS/IVh6TXET+UhJB7MAdvuKsLJInBCg/wAW3oT/AEqFTGSH&#10;x3xlexqxAyhSTgn/AGRRGL2uEu4xrWGdDKE2sfT+RqrcWjshMWQ2eGXt3/Kr/l7Vx5gIYcMD0piw&#10;k8qqg9Bkn8qprTUVyhA8jEwEnK8HDdf8806YuHBQHJbuOv8AnrU1zbuR5i/eU5B/+vUfktgEqQCQ&#10;2B296xkmNWGxu+4Arw33h6ip12k5B5HQ4o4Ybd+D19KeEJHEgwf4SKSvcHqhzRl48HjHboDS2zFW&#10;IKtkZ5PWlhX5cb+AMcio4o2huzu6k5wR3qr2aFpYuNsYDIB/TIqFYg0vmIeP0NPEAYFFLcNlc9V7&#10;9e4pE++Nqc5ORitWr2JQ9DuUBlbJqTfF1lUEgEcnqKiG1SAQce9S4jyGwpHepuA9RGQG7Hjk0sam&#10;JzGkm4E8KRyPakAVAPKGMdh0pwxIM4zn2p6CsyUMqfdQcj060bRuyoBB/OmESK42pkHuD1p8J3KV&#10;PIB5BNO99CbWI7thGVdGB46j/PFQ5ZwAAMHsRzVq6iATzFj3beuD0qFYxkKAcGspJ8xcWrBDDIrg&#10;b2IPC4POM9KHgQtwWzjg47/y/wA+tDlwQm3AJzkDNPlTzc713EHII60JaBcrkGJhsTG4ZVl6H/D8&#10;afmRwcx7SBnl+KkCI5I4yw4560xY34cA46MQeR/jWtObW5LQuJCu4gBiPmDL1pC+7/XgcdDjpSkg&#10;xtlvunkrxUZYsvlnBIHA9R6fyrVz0QIUqUOXVcA8Mvapl8lh95l/2g2QPw7VWygwpkAwerdvxp6n&#10;OSDyOoxRKoraBYny8YHmJuPcKc05GgcY5GTkYFNTaxUSxZAHYkEe4Ippt54yQgZ05K/Lkj2x/Ws3&#10;UdwsTtG5BKyHg8c/41GiMgwUIbOcFetKk7oimTHvgcj8O9PjfEex0DA8gqa1VRNEjQxZQwOTjmnr&#10;s27WTg/jSvtxlDjnBNM2k98Ejgimp6gTKkLgjaAeoz3prRxlN6uMjhh6GiNSTlsnsQT1FSYjbHyj&#10;nr+dW2mhWsQpEiDYSGB55PNJNDIBuhk47gmpo4EhfAzjsAKcXjVtrMST/CeM+1Ry+6PqVxFKyK5k&#10;x9BildyOEjw3Tceac/zD93gD60x5JU+ZVJIPTNTzMa3Hp5oXzRIyOOPlatTSfHnxA0qXdYeK7tUB&#10;4jlkLDH0JrFF2q4Mp25OOT0ojn3vuUHp0A6/nXXhcfiMFPmw9RwfeLaf4WJlThUVpxT9UenaH+0B&#10;rUEaQa/pNvdheGlibynP16qT+ArsvDnxa8GeIHFs18bKdvux3mAp/wCBg4/PFeCKTIQWPlr6Hg1K&#10;GWMgKct1BJPNff5N4pcW5U4qVZVoL7NRXf8A4FpK/q36HlYnI8vxF7R5X5f5bH05NHNHGJ9pMbDI&#10;kHKkeoIqGOZWHDbh/eBrwXRPHfijSLIafpniK7tYg2RCs52A5zwOldPpXxt1u22DXbKC8XoZoR5U&#10;n6fKfyFfrOV+NHD+KcY42lOi3u/ijf5e9/5KeBX4cxUFem1L8H/l+J6yoIGSc+570hbJxuFcxo/x&#10;R8HakgEOtLbyMMmG8/d4Ppnlf1roFkWeETAqUIyGVgwP0I61+pZdnOWZvS9pgq0ai/utO3qt18zw&#10;62Gr4eVqkWvUsJKyHGf0qeO6Pdse4qlGzxsQrbhngGpkffjKc+leimZNGnb6rOihfN3D0bmpWmtL&#10;pCssKhu3p/8AWrK+XjC8gdjTo52XgHIPY1fMRZEtx4dtdRLIsJBxwMD+Y4/rWBq3w6CsZYYxuU8E&#10;cEV0Ud46t8rEe49asx6pIV8u4USD1PBqJU6c9xqUonCCXxtoDhba/MqKeYrobgR9RyK1LX4owW8k&#10;cOsWFxbeY4QS7d8YJ9SOg9yK6cxaXqaso4YHBDDpWTqvgiGQ74Uycdu9QqdSn8D0K5oy3RrW+q2d&#10;3wrK2AAWQg44z2qZrGGdcjFcDfeCr6ynae0uLi3ZgMvbyFTx9DVKy8Q/FLwrcBZrmHW7TPIuVENw&#10;gz2dF2sMdiufVqft3F2kvuDkvszv7nQkbI2jB7YrJ1DwqjAkR4/Cn6Z8VfDVyRFf3v2KTAyl6PL5&#10;9N33T+BroI7uynUOGXBGQVOQa0Xs6i0ZN5Rep4r8V/2ZPhd8WbYw+OvA1nfuo/d3Bj2TRf7ki4Zf&#10;Xg14xrv7Kvxp+GTtd/BT4lvf2kf3NB8TlmKgfwpcINw9AGDfWvtCaygmxwDkdaz9Q8OQz5Hl7h71&#10;x1svo1HzLR91ozpp4upFWvddj4w0f9rXxt8KtRj0T46eB9U8Nys4QXk8fm2Uhz/DOmU/Btp9q928&#10;B/Hvwl4utYri11SF1kAKSRSBlb3yK7bxD4AsNYs5LG/sYriGVSskU8YZWU8EEHqPavC/G/7DHhKC&#10;8k134U6rfeDtQZ9x/sohrSRv9q3b5Mey7fxrDlxuG299fc/8vyNebD1v7r+9f5/me+aZ4it72MGK&#10;4SRT264q8klpKMxzbG/uN0r5Ck1b9qb4Fvnxh4UHiTToj/yFPDQZpAueN9u3zZxydpIr0D4V/tge&#10;CPGqizTWoTcIcTW0uUmjI6hkbDKfqK1pY+lKXK9H2ZE8LNLmWq8j34xvtHmjr/EDkE+lNcYXBJ/O&#10;sHQfHWjamim0vV+bopI5rfivrecYli5xyVrvU00czi0J56Rrl+nrTkcucqQVPoaV7SKUh4pAcdFH&#10;+FQTyNbHe7DAIB46dqHLQSRHqJ2jbGwDFup9KjEpXr26E06+YlN7cH+nrVdXbGF5xXPU+I0grIsL&#10;Mv3l4+lTedHJjavAHY1Q85v4k57YPWnR3GWCksDnoR0rO9imi+gRuFY4/wBmpdrg84IPr3qkkxHB&#10;H1xVuJlmYCOTPHrW0XclpEWoaDpWrWkllqlhFc28yFJreeMOjqeoIPBBr5H/AGrf+CQPwV+MlzJ4&#10;0+DuoN4L8QsWaWKGLfYXhOTiSMENGSeN6ZAzyjcY+xViYHBHOKUoGBDKPfFc2Ny3BY+ny14J+fVf&#10;M2w2NxWDnzUpW/L7j8Sfjl+xX8ff2dtUa3+JHgy6urTzAtvrOmjzY3PPMcq8tnsrDzMLnYo4XH+F&#10;Gt+M9Sun0rw5MNRlgTK2skyJNJzjai7vnY/3Vy3B+Xiv2/1jQdL16zk03VNOgubeYbZoZ4g6OuQd&#10;rA9RmvlL9p//AIJMfB74y+b4j+Gd+fB/iF3Z0uLEEW8rkk/Oo+ZcnqVPGTwRxX5bxD4bUcTFuiuZ&#10;dtE/8n8rM+twPE0J2Vdcr79P81+J8ZeFPjN9mujpeql7W4jcpLBcAqysDggg9CDXp3h7xzbXcIkt&#10;7nCkA9eP/rV5D+0D+z1+0z+z1qDv+0P8OrjxHpyjy08X6FLueQAEKzOVw7fdGGCttXBXJyOO8Fa3&#10;rcNw154G8Z2OpWiNhA82xv8AcZZArRseAFcIWP3N3WvwzOeBcdhKklSi9Oln+K3X5eZ9TSxdKrBS&#10;urd09D7D8P8AjloWRFnKsB0zwfSuy0XxzFcoEuXAY9DXyj4a+Nb2V6dH8VWklhdIdrQ3CFPm7jB6&#10;V6V4f8d20sSS212CjEcbuPzr4SvhMThZONSNjfljLVH0PY6rDdfOkgI9j7Vej1BGUB8YJxn8a8h8&#10;O+OSgQibbkgYJ/r3ruNF8UWl/CHM4Vs9zXMpSW5lKCOyhuuDg/TmrNvPHu3AAZHSsG2vdw3KOB+t&#10;W7S9XhWQhgOCeRitEzJxaNncjLgKQOn0pDuPO76c1BDdBl25zipBtfBU9DzxVp6kW0JQQDjJqRec&#10;qeahyCuQPyNOjdy37sAj0q3MixJ5Kt3P1FMMLISEbdUmW4J470emDlqFytitYhikUHBB+uKlYqy5&#10;B+ppxIPzN17AVGqtvyp7809Uu4PcEwvA5GahvIRw6noMcVOVZMKD1PHvUc5CrkLUzV4gnqQxbyeG&#10;B9qcQWGd3HvTUkQN0we9KHCsePqc1irWNHe40REtuOeOetWIw7rnHYHBqPfhs9geuasKAgLIo596&#10;uCVzOTEQFiQygHHeq00PzgqRjrVwIrqAeuaY1vu65z2NVJNqwJpFd0kKDDkccgUsTBFKljgnkU4K&#10;5YgkkU2SEDnJBrO/UokjYISAxbI5J4qZAu3dg5xk4qurSLHtBHsafHLkAO3GecGrTQmmSbxuAyQD&#10;36U18hsqODzyP84pJThQyqMDvin7jIokA/D1pbsRGmQw3DrUilj9zt3NRsCR8rYwOcUJuQkFs81P&#10;NYrSw/Jc7GOQeKDZNjg49KCE6Ic89QKkEuAQSM9xVxs9ydVsV2RomAbIGOtK2JBxxUrvvXZgY749&#10;KhaOPnYwPse1Q/Ia1RFJCQD+gzVKe33KS45J9Ov+eK05EV035GR2qvLEc/uxx24qWNXRmwq0D7HG&#10;QOoUE4Fcv4m8Mr4g8daFaTBmt7i+XzEKkZUHcc/lXYSRhCznIOPSq+j3MVt4hs9QuoS629wrMcZK&#10;r0OB64Jrvy6VKONpSqbKUW/S6v8AgFTm9nLl3sz3/wCDHwW0CCMa/dabEsr4VZSg3Ko6KvFei31n&#10;4W0GMzS2i/IOCTkn6Zqj4AljHhK0ntZF8qRDIjYPIYkg/lzUWrR2eoF2urngfdy3Ge361/cuXxw+&#10;Hy+HLazSd+91c/Ma8qk6zucf461FPGsnkXtzFaaXaRNPL5soREjQZaR2PAUDqTwBXOfA34r/AAe+&#10;Pfh+XVfgZ8QdM1zS7O6NtLLYB1QlSAdjMBuHPDDIPY1j/G/wD4o+Ovw91f4PPMNO0XXLV7XVrizD&#10;rdzxFsGLH8CFchueQfTrc/Zq/Zg8Ffsu+CLbw14Tsv7M0axXfNLP8pbGCSxPLEkfjWalUqV1JL3e&#10;r/y8i1GKpavXov8AM9Z0eK08JabNdavtjt4wSkhxyvZfUn69qyr/AMS3d21ta2g8m4vYy0Cf8+ts&#10;OPMI/vN0H/1qxNPl174reKFub9JbfQ7WTdb28nBmAJPmN6ZHQdhjPJIrR0GOXU7zUfFUuCLm5EVr&#10;jkLCjbFA9jy3/Aq7ozcrW26EOKieP/HnWv2g7Hw9qNl8FNEs21hbWQaTc6kw8iCQDhiCCHbknnjI&#10;GeDXTfssf8LW1nwHZ6N8f7+LUfECoz3N/b26QiTOTtIjAXAGBkAdK9NNroJvQ19BGzBFMySrkKDk&#10;Z57E9/Wk1PVPCfh8H+yhAsjD7kSZJNYOi/bc/N5W6fcPmXLZr5lq9uNK8N6VIl1mQ4Krg5JGMAH3&#10;rAtBrPivUvtNxH5duDna3ce+as6Xo974huxeXsbLGOVTsPrVbxTqdzqE7eE/C9wUjj+W/vYxzn/n&#10;mh9fU9v5bu9tRKVjU8Q6toVlos2mKVupNmTbq33SPXH3a8mf4l+HrJpPt3h3VFCscJHKsg7gYyF6&#10;16V4Z8C2Gn2qwvar5efnXJGfXJH+eaZqPw18Fy3Trf2KOJMtE5kYMB6cHHFcuIpYmbXI1E0pyppe&#10;8efeBvilY+IvFKaVqHgqWGwm3KlyLrdIp4wcBQPXPWvSrXwrp1ufO+2maAnMJIwcf571H4f8DfDz&#10;w/GbmKJzgnJkl/rxVa+vdQ8ZaiNI8PDybNCBcXAGAFHYUUadWjC1R8zCbpzn7uiLureIrLQNOYaD&#10;bxzXch8q1XqGf/AdT+XeqvhLw1D4ctJ/FXii6N1esPNu7iToW9B7DoBUfhi0h13VJ9esrcCwsd1p&#10;p2DwVU4eT6lgee+Kp+M/E8d7dx+CXlCfaLlUwOrfNjFbOS0b+RCV5WRo2V2+tpJ4p1yQrbopaKMt&#10;/D2A/nXkHxo+KOtateDRdEjMk87GO1t4/uqPU+gFekfFPxDY6DokuhwSASRIGkX+7noK8/8Ag/4L&#10;k1i9bxvf2++W7bbYRn+GIdD+PX8a5MVUlJqnE2goxjzMofDf4G/2fD/bXiw+bdTHfIXGSTnp/n8q&#10;9Hs/AFu8ASy8O5XHLuoH867XRPDFvYAXN4BLN1Gei/T/ABrVZ17Dj61tRwMYx94xlVbeh5Rrfwri&#10;lhJuPDrAY5MSZx+VeW/EX4BQX9u95oEjRXCZKhRgg19Tb129fzrK17wtputwnzECTEfLOg+Yen1F&#10;TXy+M4+6yoVnF6ngf7OXxw1zw/qL/D7x5N88Z2h3P31HG4e/qP8A61fQ8cu9Q8MgcY3Iy9Cpr5s/&#10;aP8AhpqljYz+I9BtfL1nTR50DoOLkLzj3yBiup/Zg/aG07xx8MbKXWJ1j1CzUxSRyMMsnbP06fhW&#10;WBxTpTdCr8iq9OLjzxPY9Q08T28scaqVmQ/Kw4yQf8ax/CtuqNauIiPs1s0R9FO8jH6Gsd/i/YwX&#10;TRfaodvOwBx0rkvhZ8UdHgv/ABjIuqNKY/E8jyLNPuWI/ZbdtiZ+6uCDj1Zj3runVpqpFf13MIxk&#10;0z2RXYksB8oGBxWfrWq2elWEuoX1ysNtaxtLNLI2FVVGSxJ7AZJNcz4c+L2kX0XmT3sJV242uOBX&#10;kn7aPiH4j/Ej4P6j4C+Dml/af7bkEEuo2uoeWbe34yW+QkhmDAheqhuQeKzxuLnQwU6lFc00m0u7&#10;6L7y6FKNSvGEnZX1fY+Qv24f+Cjfjr41eNJ/g58EtTlg0re0bG2kKtcxg4MsuOQp7J9M88VzfwV/&#10;YL+KnxJtU13UBtilbD3dzKMbup4zu7/0r3X/AIJ/f8Eu9B+Dy3uteLrn+3NSutV+0m91AGTykX7i&#10;En720lmA7lvmJwMfa/gj4M+D/BNlLbWEMknn3Dzy+a/G9jzhRgKOgAA6V+S0uC844hzBYrMal4Na&#10;9JPayW9o7qy9W7n19bOsFl+H9hhIq6+f/Ds+AR/wTI8YQsYofEekENESXkZ8ZzwOmf6VwPi79gD4&#10;vaDFdTWvh0TpbSED7HLv3rgncvQkdOOvtX6tt4Z0QoYzpcBB6goKyNY+GWk3aM2mE27kfdzuQn19&#10;RXoYnwpyrlvQqTi/8V/zTOSlxRik/eSfyPx88L6x4r+DHi1LfV0vLSSGdW807o5LdwQQc8FSOPev&#10;0K/ZC/bOl8c29t4H+JOoR3U7qEsNSmxunz0SQ9CewbvxnJNL+0r+yF4P+KumXEPiHQUt9Va3KWup&#10;xDBbGduezDJ7818O+FrbxT8F/Ht74C8RmWKXTrhlhdwRlAeCPwwR7EGvzfG4bP8Aw5zOOLpTvBvV&#10;bRml0lHpK2z+ae57ilguIMO4tWkvvXo+x+rt94ZuoC+sfDu/8icfNNpztmOXvwOn+e1Z+mapovj+&#10;SXQdX0/+ztahBzbngSe6nv8ATtXHfstfGaL4o+ArOWbUZJNXtkZbt/L43KRjOO7KwIx6N6V3PxK8&#10;N/8ACRaJF4v0UiHVbFg4aM4LYr99yrNcLnWW08bhneMknbs+q9UfD4jDVMLXdKpo0YE3gXV7LUjb&#10;xwSrk8NCD82PpU40HX9Jb94LxY3PJbcpA9Qa6bw34o1Lxj4Fm1HTIUTV7dSjBlJBfAwf5GvMdKvf&#10;2ldN1iWSbxVPLvlJNtNao8Q9gCvAx6EdK7pSjSSkk2n2MlDnv5Hd2fguG8Q3Fn4lbf8Axh5MEfnW&#10;94c0y20ci0l1Z7qeUY8oSF8/0rgH8c/Fq2RRrfwg0++Y5BntWltwTnqQFYHiuk8B+PoprlI7/QrT&#10;TYJyYt0LEvv4xlz2zxgDvRGrRnNJRafmmKVOold7fIt6x4f8NX+oXOh2TC2u3jAhmj4IYcjHPY/y&#10;rB8D+NPF+g+Kf+EN+JMUP2WeQx2V6oI3sAODk4HXp0qbxnb3lj4gTVbRtwjk8yFlbr7Z966HxZ4d&#10;034g+DhqMCgM0YbePvRyDo3sa6Yw1vHRr8Q5ly2Y7xl4Ug1aUSQLGGjBzK3BPoP/AK9cz4d1+/8A&#10;A2qfZr6Avp1wdt3A/IjPTeM9vWtX4a+Mb3W7Wbwpq7AatYAKS54mjGMOPUgdvauf+O/i/wCH/wAJ&#10;/Dc/jX4i+Ixp9ksipJJ5DSsxYhc7V6DkZ9qidSPL7S9rEqOvKdlqEeo+BJf7f8Nj7Rp1x80tmzfK&#10;wPPHoayfF/g/RfHWkDxl4FYpcK2540OHjcdiOxrY+FOv6D4p8E232PV4dS028so7nT72B9yXFtKo&#10;ZJFzz36dRXPaq2qfC3xd/aVkpe0nP+kQg/LIueG+v+fWtqlnTTesX/VyIXUrLcseBPijcXcD+DfH&#10;cpt7gHbb3cvAyOzH+tec/FP9j+y8a642v6pI8siT+db3EfDK2chgR/j2r17xN4J0Dx7psOtaO+ft&#10;MJkRwn049mz2rB8MD4jeFpfsGnahDe24OPs105IX6Ecj8K56lFSiozXNHozWFTk1g7HD68njbRdJ&#10;tdM8YXg1SO1IRNSYbJ1TgASA/fx/e6nPOetd98O/G95oOmRadrokubbd+4mzl41/unP3lHbvT/2g&#10;9c8L6P8ACXUNW8V3CWc7wCK1UuFeadhhUTPJOe4HAyegryfw/wDtR+D7gQx+IvDl9YugAcWWyaF/&#10;faxDD8z9K+azPi7h/h/MY4TG4hQnJXV7uy21avbbS524fLsXjcO6lKF0nb/hj3zX/Cfgnx7pTzCC&#10;EySIf30QAJyP4h3/ABr4Z/at/Z506L4s6B4m02JLdrG6mW98shSy46D1+YL+BJr6k079pb4TaNp0&#10;l9p3265Yx5SFLbaS3oS2OK8J+LvjzVvih4m/t+fTYLWNTiGGIdATyzH+I9Pb2r878TeM+GcbkEsL&#10;hK0aladrcmtldXbe22y38rHtcP4HH0MXz1IuMV3M7Q5leyEaRgBQAAvataztztIIBAH5ms/RLBYo&#10;T8mSzflxWzHCiIcnaR0yK/nKDdj6uehHEJCxZu3QZqdA7tkEDPGaa0q4winIx97tSrvJLZx64ppW&#10;IY8fJy3Xvk012YAtt79hSS8KcuOBUHmNgO5yfUGk5WGkL5x3AkEAdAPWnhgSN3B7jpUSkSDvgNn6&#10;VLtyvXAxjFRFsHYnDgIcSHOOF3YqtcOzDBXNTBEZSQDnH8J5pjjBDLzmtHdolEaKwXawIJ9eopwV&#10;WYHPOMc0FgGyB1GMmnp0PoeDg0JDAKFbp+IqRXXcMnn0po8tcgtwcAD0oVG88fN8vIz6GrSuS2Ok&#10;hRQGCc9cdMU1RsJw2fUYqaQDABPSmPGpGRzg8H1oejBai7V6HqDUbqPNIyOfQdakjj2kqrgg9FqG&#10;VJfMIifjuB1rORSFyNu4EEZycGoWuIjNtz9e1WDGNuQOvAzUEluDg7OnAz0FDcmtAVg3qGAPbkY/&#10;nTREp+ccknripVRlUHygQV5O6mSBTnAIAzuz2ptaBccVwCEyDjgHtUDliQHfB7kdzTpgq8hm+uf8&#10;ahaOR3B8w7T1A78dKzm7lLYSQOoyrKc+vrT42/d/Mp4/utmkkjZXwknAPcZz+NLgYBC4yM1jZmm4&#10;3hhw3IqItiXYTkY5GKkaJly0ZGQuSM1WuLhY9zSggbudw6VMtNxp3LqqhjV93OPXrUojBUMFwM1U&#10;tJxsxu3DOatiXJ78cYPT1rppuNiJXuI+2MZA7j8ahVxIoIXqemeaJXaRiVYYA5GDzSI+1sgdTxk1&#10;LabBbCtbbXJGMZyB6VBJGp+UEA4xj2/wqxKxBKqRz6iogqgbnYKcYIz/AJ71LhFjTKc0WASUwenF&#10;VnjAYnnk9BV98M5IPbB5qtcD+NQPf6VxzpJamikMUupztBIHb0p6FVyecHrkVHHv88uxyCePl/T/&#10;AD604F2AYDjoc/8A66StYFcdKihlY55HXOf89qYp+cAjrwfenlFDZzjHpTQhztB6+1Q1eVyrgUDc&#10;565xzyKjMG2JRuJIUZZutSlGD47Z5yPahkyvAA44G6psncDOfQ9KuZjcvYQeYfvTJFtb/voc/rQ+&#10;jzQrvsNRmjIA2LIfMXP/AALn8iK0FglVg5JAH6/5NBTJ+9z3A7UJyURrcz49SFrHsvRJvAyzJbvj&#10;+oH51OJA4E0bh0bnK9/pVloWZty4GfWqbaNp4dlXzIt/GIZ2VW/AHj8KGnJajVh6gLGzO6heck8Y&#10;FV1czAtaTRlehIOanTR7OBlKoZCv3WlcuQfXknFQ3U8NlO0s7BI3UfOVwM5Pfp0xUcutik0ysnnQ&#10;kjfkZ5V8d/em+f5Uv72N1/DI/PFSuYp4hNGQdwBB9Qaj3b1I68c0XtuXuWInjYEpwAMAEUM5CjBx&#10;zzzVaGF/NKpdSDHGBjA/MUTWcTMN1xKTng7+n0odhWsS7iGwxBpA4zt68dQOlQfY4lYolzIpP919&#10;3881Bc2dxAS9pesWK8rN8wb/AA/ClZDSLfmMjkqcLjgY/P8Az9aZIx24LEn1NVBdTTR78FCRna2D&#10;j8jSNf8AlJ5kmBnjB4OR/Oqs0wRLI+1Sc8dyO1MBWRgTwFPHucGszUPEVpEjLyVzk4zknOax73xn&#10;CBsilLcnJQVooSYzqbi5hij3yyAn2NZ934htIT+7kUkHnkcD61xmoeM0ZGxOqc93yc1zmq+LWl3L&#10;GXly3OTgflW0aEpBY7fU/GSgYgmLNkHK9B/nH9a53VPF0sh/eXIjI6jG44/D/PWuRv8AxVHBDsur&#10;sICf9Unfjpn865nWfiJYWSMvnImDwWYV30MBVqu0Yg2kdzeeIZJHyWLY7yGsa/8AFUIykt3uyOiH&#10;AryrxJ8atOhLJBI8zE4wo61yGpfEvWdWYiOcw5PAVf8ACvocLw1iKivJWRlKtGOx7FrXxEsbGM+Z&#10;cxxgDGScmuJ8Q/Gq1jLxWsvntjjLcfpXML8PvFeoaE/jHxFPDp2kAE/2nrN6lvEw/wBlpCN3PAx3&#10;I6Vytz4s+Etve2+laXqmpeIb2SUJ9i0CyZvMbOcKWA3dx8uST+dfY5fwc3FTcG13ei/Hc5Z4xc1k&#10;/u1Og1T4n63fhjCfKRiMEMOPbgU/SfBXxU8eWM2q6PoN9cWsEZkmuEGEVAOXOcfKPXpx14rsvhl+&#10;x3+298bxEPhb+zcPCWlzTJIdZ8ayeWxC52sUkHm7TndhY3UlQc9q+jfAf/BD/wAT+NYra6/as/ac&#10;1fWI4ZzN/YXh75LWKTAB8tpQVUEAKdsSHAHNfe5bwTWqJOMNPJfq9PzPMxGa0aPxTSf3v7kfDt7q&#10;Xg3Rrb7Tr3j7RrWUJmKGK4N5NKwODHttVkMbdeH21r+D/hH+0V8bpbaD4Efs/eKtVS5h3SahqmmC&#10;ztUcjjbIzFXToclkJ9B1r9bfgx/wTo/Y6+BktveeBvgjpTX9swePUtSVru5jcfxpJMWZD0PykD2F&#10;e022kWOnxiKztkiUDAVEAr6/BeH9CLUq8v1/yX5nkVuJEnalG/rp/m/xPzA+DX/BHP8Aan8aS2Ot&#10;/GD4taV4BW0COlp4Pt5Jb137u07t+5k5P3Cyg8hRX038Iv8Agj5+x18N9RbxN4n8K3vjjWZSGl1T&#10;xpdm+kdvUoQIyfcqT719UFQoOCBntjNNE2/Kk5I6AjFfXYPh7K8HHlhC/r/lovwPHr5vja7+K3p/&#10;nv8AiY/hnwR4V8HaXFoXhjw1ZadYwriG1tLVY40HoFUYFaTwWyj/AFXTphsfpUxMp4eIAAdd2c0g&#10;xHkBsAntXsQpwhFKKsjznKUpXbK/kb8bI+M8bjwKbPFKqkMPyNSuCc4yeeM/4VE0smSCBjPUHFXa&#10;zFsVpVkVdwTJ/pTPLmcb1IHfnipjIN2GYKRnqRUf7xH+ZhjHJzSaKuiNVaNyVmjBPRTxUVw915RR&#10;kGWJ2kPwfxqaaGFhlGyScA54zUSK0Y/eMGRzyp7H3qX5AtSviSYqZNpIHIB3Zpq2/wAhBwAD8wCn&#10;BH0qwY45U+UBDxgoM/z6UwxXIOQ7Nzw27BpalakIt2f5oyfl64XtUrNb7WIjG70JoJbJLkZJ9KZI&#10;UK7SeM9jjNK3cfXUiFyZ5ngjtZEAQEPvBBPpjFP3SAfvNpyfyoaORjndtGOAO9MUuFBbaSOc7qkN&#10;wkhZkyAcDqMcUwwFOflHHc09l5G8Alh97PSo0LKfnXAPRuB/WpsIVkRgSZAAf4RTdkTKQN2ff1/C&#10;nxhYkKmYYzyAOtVH1SCNvLOzAOCScfyos2UkmTFJFwHKqrDqFqG5T7P84UOOuT8v9ar/APCRQCTy&#10;0dsDoWAqhNqkssu4R5we2cH8KLW3K5WXm1Cyld1lkMawjLFwFH51k33i3TzKtvp7PKT1dRgAe2cZ&#10;qvq0l3PGBHChRcF2YdB+Pf2rLsZNMgv2uL50QhfldnGOvA9+M0ueES7XN2XX7uU7Q+wAYCxgZ/M1&#10;XaW6uSPnYgDqScmuM8YfGvwx4ZkaGO4hOw8u8gAz+fNed+K/2vvDulq7PrKbUHzSRD5FHuegrkqY&#10;yjT3Zcac5bI94kRYojJczBFAydzCqNzrWjQwmW5vQS3C8jmvkDxX/wAFCPBYdrHStcW+lc4WK0Zr&#10;kk/7sAc/mBWXafHH9pr4jxPF8Pf2d/FtwG/1F3fWKWVsw9RJcOhx9F/OuSWZwbtG7N1hKtry09T6&#10;21P4jeHtOlyJAQg4XP61zHi79pLSNEtjPFHG7EhY41kALE9Pw4PPtXzzZ/s8ft2+PkFx4g1Xwv4Y&#10;ikb5kvNQnvZlHstuqJ+Bat7QP+CcGq6pLu+I/wC0X4kvy+d0Og2EGngE/wDTTEjn65FZ/WcXUXuQ&#10;t6j9jRj8Ukdl4r/bC8OadGQ2roxA+byDuVTjON3QY+teV+JP2/vCUkz2mla9FfXAbH2eym+0SD22&#10;QiR//Ha9Y0P/AIJx/sv6LPHf6z8OrjxLepjF34n1We+Yn3V22H/vmvVvBvwh8G+CbQWHgzwTpGjQ&#10;9PL03TY4lPsQgGal0cdUfvSSDnw0Nk3+H+Z8dQfGX9p74jMF8BfAPxZdRvzDdXOmizgI9RJcMh/8&#10;cNXLT9n79ufxkhkv4/C3hlZOHXVNZlvJAPULbIq/hur7dHhmcoMQyvj/AGcVNbeE5yd8sSLkfeJH&#10;y/iauOWufxybF9bS+GKR8faJ/wAE7PFes7T8Sv2j9bnj282XhrSbewRG68SyiaQ898gn2rrtA/4J&#10;vfsyadcx3niXwhf+J7hSCs/ibWbi8bt/Cz7P/Ha+o7fwHc3A5Dg9+OPrV6y+HJYhridRzjAIyRXX&#10;TyqmtomcsXU7nkng74O/Dn4e25tfAXgDSNIjPBTS9Ojgz6Z2KM/rXRQ6BcSqMWh56ACvULH4Z2Sl&#10;VaFsY5OCM1sWHgOwtfuW4GP4mPWu2nl+lrWOd111Z5LaeF7xxtNmcg8ZHFaVv4A1i4jJihJyPur0&#10;/wAK9Zi0PTbdgFWIE9TgVOp0m3XczggetdUcDFbsyda+yPLNP+FmqTc3IAyMcN3/ACFbWnfCKBTu&#10;mBbtt6gj+tdqdb0a1zmSMDsScZqvcfEPRrQHZKhwe2a0jhsNDdidSrLoZ9p8K9PWPaLQD1+Uf4Vr&#10;WPw60+3QL9ljyP73NYmo/F+OMMkC/QFgKwtQ+LmrsreXNFGAP4uarnwkPMXLVluemQeF9HtFAeRA&#10;R9KlD+F9NQtNcg+uW4rw/wAQfGyw0y383WvGEFuoGTuuFTp+NeceJ/2yfgpokwgu/HsN1cN0ggYy&#10;SE/TvWc8woQ2svUuOHqSPqy6+Ifg3TiRHIjsP7vzH9Kyr345WVupFhYdO7YUV8jX37XOq6n+78E/&#10;BvxRqO4/JLNpklvG3uGkUAj6Gse5+Jf7YHigsmhfCjTNFjz/AK7VdRRzj6RF/wBQK5J5utk/uRtH&#10;B9/xZ9Zal8dddn4gkihBPuxrnNZ+LWqShnvNcZUAySZAgFfMcvw3/ax8WyFvEHxftNMhccxaVZMS&#10;B9SV/lUUf7GFprhab4ifE/xJq7s3KNeeWvv9wZ/WuWeZVp7J/karD0YrVo9h8X/tKfDXw3vk8S/E&#10;GwjwMkfavMb8lya4LVf29PgZbBUsddvtRmkJCwWNizN+RwadoP7IXwW01Uh0/wCG1vdSoeZr1DMx&#10;/FyTXd+Ffgpp3hwbPD3hK1tRwQIbdV/M4zWTrYueyS+9/wCRdsPFa3f4f5nksn7Z/jfxBP5Hw/8A&#10;2d/El6mfluLuJog2fqu0f99VDd+Nv2z/ABldrLpPhHSfDtvkki6uRJJ9Dt3f0r6JsfhprF06+Z5Y&#10;PYADP4VtWfwK16+IYifHTAhI/U4pxw2Nq7t/LQl16Edor8z5dvfgz+0T4yjSHxj8fPsUOD5kek6Y&#10;Vds/7bSEf+O1FpH7Cnwmmu1l8VaprmvTk7pW1DUB5b+vyxqv5EmvsWw/ZwuCglu0dcfeaaRVz+Wc&#10;Vfh+E/gPRFEmq+LNMgKDlPODt+jA/pW6yipJXqfiyfrzStF/cj5o8O/syfBjwuRJonwv0uMr0cWg&#10;Y/ma7TRPh9CAIdG8NrGoxgW9sFA9uBXtyXvwR0KPedVnu2UdLa0wfzIX+dIfi/8ADfTF2aP4Hubj&#10;PINzMFH44zWscuwtP4pr5GTxFWXRnmFv8I/Eeogubfyht4ZkPH4AZrrfD/7M19qUUTahEw8wAvuj&#10;2g+4rdP7QmvDMfhzwnp9oAcKWUuQPXqB+lZWrfHH4kXA2t4h+zheqwxouT6ZAreMMupb3ZDeIl5H&#10;WaB+zNoenSG71KKBuRgHpxXQDwH8NtIRRql9aQBDlY5ZQoz9D1rxDUPHXijU2Caj4lvpi3VWuW2/&#10;lmsqXXi0hUynj+Jj/n86v6/haWkIC9jVlvI+gL3xh8FNCj2PfRXBB+5bwl8msrUvjn8NbEGW00fU&#10;LrPIVyI1P6kgV4VPrM6oRtwc4APasq/v5pzteU88YFZvNZ7RikNYaPVs9pvf2prO3Zjpfg21QZ+V&#10;prgucfgBWJqX7Vnju6RobJrS1Xt5NvkgfVs15GGRf+WmSTzt6U4kE43Z+lYvMcS1o7FqjSXQ7LVf&#10;jb481UlLvxReOpGComKj6YGK5+88X6hcOQ0rEn+J2JJrKJUcYPvmjkHI59gK55YitPVyNEorZFo6&#10;vdTNiaY4I70yS9mxsWXg9cGo4rdnPDckYABqUWsyyAEgemKnmlJFBCZSMkjpxlicCgmcqVZgBjjA&#10;qU2kqjDXAHqMUhgeNgysD9cmjUFvc6CSHCgOeCO44P8AhVedhGA5BbHUE8j3z3rSZQDsxkE5wD/K&#10;sy6u4IZjHKuUHQnsK/iBuR9x7pXllESlcg7+Vaq0kfWVOOOdvQ1OPIvInmtiGTPTHQjsarznyYfN&#10;jIJJwFB/zmobXUtFC8wU8xhiRTg4HGP8+lUzdmNwytyBuznt2qe9lBQq+Rt5BxyKw9RvAHzjIbgM&#10;D0/Gk52LjG5PcXRVTtORuzg9qqXFzuVnRsHHzKR396pNeIJmEgDENlMnoKZ9uhG5lYbieRuo9oup&#10;ryMsTXSqqNMD83AJHWljkLISGJx0J64qm10ky4mKlQflbPQ0C4dH+c9OjBqSmmw5WkXVlEa7wc9M&#10;9qGnbO1Sc9zntVF7lnb0H160iybMLvK+gHNadCS+0sjruiCg7e/eqen32pzyNHd6aI1U4U7sk++K&#10;njnDAMCOD1p+5Xk3KTk9TUey5nuPmJVl8nHBPPOeasR3Axk4AHBqp5jqMFQT246UqSF1AYAEj86H&#10;StsCdy+JUxx17H1qZZmKgbiSD9KzoTsO2Q5A6cdKnil25DMCpOFLHpWbTtcbWpoJcC4PlsMY6/57&#10;UsU6gmJ84HIbv1/lUCszMcIMkcN61Jy6qi56fLxxRaXQnRFhPLuFxtI5KtnNNktWwNnUdDSwlQwU&#10;DjHIzmpA+c4HQc+o96fKnuT1Ifs5DA8ZA544NLFGoyhBx2IP4VOG2rvKZGOnWmMYZAcEoW5BI4NQ&#10;42eg7saCC21lyD97PY+tK4Y4aMAlTyDzge1G0FgkrgEj5Tt5zTvKjKFvlYqR8+cfnikrgETJtD5K&#10;tjuMil3BGB3cA8kjmo9oyNqgYY8N2PpTCjGTgcd+Mim5NIEky35kLA4cDHtxS/usYypAHIFVDhX5&#10;5B6+/wCNO2Zb75Jz09f/AK9Dn5ByqxaVFDgZPPbqD70hG05EnTqOf0qqDIvHmMdpyM9R+VL5zH5m&#10;cH1PWk5qwcrLiyMDuzx0yODUou04JcZBHLdefX/GqcbyI44LBuwqRpVZQMEHofampEtalx5Q3ysg&#10;GemOh/wqtIWjYblI5PPoaRrg7R2API9DStMspAHB7jHBqZu4kh6MrjDHcP5fSnbZFxkbh2IH4dah&#10;QH+EnGex6GpkZVOx0JBOQwoi7obQjIQPmjOCeQexphVlJ2q27HBx1qRwEG9DwR1PQimq55Q9P7pN&#10;JtKQboY6mRC7JgEYPBGD7VE6jGJRlSODjNW1BXo/TrxVf7OADk9Wzg9qt7BHcjIjUbThg3ocn9aC&#10;n8IJyBxxUnkLwfmBB7dvzokiKgNgH0yazu0iluOtpm4hdV3Z/iPf/Gp4HAbaw4I9f5VU5TAMZIBP&#10;I/8Ar1LGUZs78HqCDinGpcTiWsM3OQ69c4zUdrLNueIxqAjEAcg/4frSRuwO4ReocL1/wIqXBLho&#10;8+mCMYqk9RWAsEywZiv8Q7ioyw37HcEYzx/OpJNzDcQFZTz81MCK0YKkMBk7M9P8KV2mFkPdlABy&#10;AOxAqSORWGN2R1zVWIuuI1lyOThuCDUzCQAYwD3watTYNImadIh85PPHJpjyBiQU3ADo2OKrS+ez&#10;lEZV46rkj8aEW7RsmaNwefulSP1NDqtsFAc/kwMD5mNwJUZ61Wc38kn+vCwkduSPx7VYt4vnM06q&#10;zsclgOn0psoD5KOcg4yOOaXNzIaSuNjsYHcb2Lnplj1qWWPYBsBwuMYFRxTA4PQ5wQ1TW8hBJU5O&#10;ecCnFA0xIiWAOcjbn61IlyFGwnHYGlYlj8pHPUEUbQykFRnpj3raNyXdsQXGDv3fjjIqW2uo52aF&#10;FKsv3lPQj1FVpYnI2KwDDkccEUy2Ywy4liwxGA3Xjr/jTcnsKxoMZccMGXHAbmrmh+Ida0CbztH1&#10;We1bdllhlOxj05Xo34iqCyuEAyMZ9KHdQc4x/SujDYvEYSqqlCbhJbNNp/eROEKitJXR3+i/HbXb&#10;ciHxBpVvdoOPOtiYpPxByp/DFdt4c+KXgzXXSO01gRyMBm3vAY3U+mT8pP0Jrwvc2MgAjsc0By43&#10;MMjHp0/Gv0rJvFnijKopV5KtD+/v/wCBKz++54+IyHA1/hXK/L/I+nI5YZlU5wCOD2NRzxvE2+Ig&#10;rnkdxXz94c8aeJvDLD+x9auYk7Qs++M/8BbIrttG+PMhdY/EejAn/n4sj/7Kf8fwr9XyXxj4ZzK0&#10;MZehPz96P/gSX5pep4WJ4dxtHWn76+5/cel29yknCnkHkZqUbj9xue4rm9H8YeHNfI/s7V4Wd+kT&#10;Ha/0weT+FbEM00R2k7sng55Ffp+CzHBZjRVXDVI1I94tNfgeJVoVaMrTi0/MuC9ZeJMg+1T2+qOP&#10;uSnrgc1Tf51yVIb1pNmBu/PFdt2ZpJmx9qinQCePPqR1qCfRrC7XKhdx6Bhg1QS6MfCyHjsasx3h&#10;I3gZqlJPcnlaZlat4JguUaKW2VlI5V1GDXKf8K+1XwxcNdeC9cu9KJwDaxvvtiASceS+UXOeSoDH&#10;14GPRk1GQLtY59cjNPJsrpf3kWMnqKiVGEndblqckchpXxI8RaNiLxbool5wbrTVJXHqY2JI/At9&#10;K6zQ/GOja9EsmnXiSA9VBw6/VTgj8RVa88PWkxJiVWOOqcE/hWDq/gO2uxkRssmMrJGxR1+hHI+o&#10;IoXtoeYmoSO4KW90DyM9j0NQXOj78gKCD1BrhrW+8b+G3Ea3f2+FP+WV0Dvx7OOc+5Bra0v4oac0&#10;6WGp+bZzNwFuE+Rj/vjgfjimqtN6S09QcZLVFjVPCcM45tgfwFeW/FX9k74U/E92u/E3g6A3q8x6&#10;naMbe7jI6ESx4Y49Dlfavcbe8tbyPcCOe6nNE1hDKuccdairh6dVWkrlQqzg7p2PjvUfgT+0D8H2&#10;834a+MV8U6fFyNL19hFeKAOiXCAK5P8AtqPrUvhz9sG58JarH4Y+Kvh+/wDDt4X2iPVoSsUh/wBi&#10;X7jfmM44zX1fe+H45FP7tSP7pWuV8ZfCjwz4ssJdK8Q6Da3ttMuJLa7gWRHHoQwIrilhK1HWjL5P&#10;Vf5nSsRTqaVI/Naf8AxPCnxi8M+IoY5YL1F3AEENkH6V2VrqltqFvukCSpxhhz+tfPHiX9iV/Ds7&#10;6n8EvGV/4dl3l/7LdjcWLk9cRucpn/ZYVn2XjP8AaK+Eo8rx78PrnUbSEZfUPDjmcEDqTA2JB64G&#10;4+mTjNQxVSm7VY2890J0YT+B3PpS5iD4MUqnrhZB/I1A1soI3qVI6EGvNvhv+0h4H+IFru03Wopj&#10;GwWdVYrJC392SNsMjezAGvRLDWra7QNb3KyqR0OK7Iyp1VeLMZRlF2YjWrA5JBA74qSGyWUbZAVI&#10;+6cVcSOCUZiYK3dSePzodHi/1qFeOvY+9Hs1cnmZFFYXSH5UDKe6mpFs5Vw6AHHUHrUiRuRkSkHr&#10;wMVKpfGJPm9CByKpQSFdtkcTziQIzkezCrCkE4kUdOMd6ZsLLkcionWYP+7OQT0zVbE7lh4jj5GA&#10;464phjjf5WBOPwoUSgANIM47cinhWI+Yj8KNxFPUNB0nVrSax1O0iuIZ1KywXESujqeCrAjBGO1f&#10;J37Sn/BIn4KfFSabxX8Jrk+DdcKtt+xZNq5PUFAcoCew+X/Zr69CHGSTjtikYxqu4Nj3rz8dlmCz&#10;CHLiIJ9n1Xo9zrw2MxODnzUpW/rsfi38c/2Zf2m/2Yb/AOy/FTwM2uaLESlpfgtLbuvQCOZSDEcn&#10;IU4ySTtPfhPDXxWgsb6C38IavdiWZsSaBqw/0hGzj93IoCzL9AreqY5P7o6zoek+INOl0nV9Phur&#10;e4TZPBcQq6SKeCCpyDxXyd+09/wSL+APxjhn1TwLYjw5qjksiwJm23dsJ/D6fLivzTP/AA7p4qlJ&#10;04qafklL/KXzs+x9XgOJKUmlX9191t93Q+OvAvxrsrlf7P1Fmtpw21opRwGB6exHI/DpXrPhLx0g&#10;hXbcrImMj5uceorwv46/s0ftKfsxXC23xV8Fy+MfD8R8uHWbRyl7AoG1QLgjLdFASUMMAKp71J8K&#10;9csvFTKnwo8fQ6pNHGTc6BrOLXUYMAk5jJwwGPvKSBkZIr8Lzjw+zChOX1Zc393aX3P9Ln1FPHUJ&#10;wUpPTvuvv6fM+rvDnjv96imfdER83PIrr9O8QWl4AI5QccKM9TXzTo3jDVNKmSy1/T5rO5I3Ikox&#10;uHHQ9G7dCa73QPHXmBLmObKsByp747ivzyvQxGEqunVi4tbpqzR08sZxvF3R7bbagqEbskA9+1ac&#10;NwjY2tnPrXmehePQXVZHyCM8nNdRpuuxXODbSklh9zI46f41EZpmUqfY65G3dSKfFIrLhc4HBOKx&#10;tP1tZzsBLYbBJ/XHrWrDOrDh+O7VommYuPcmQEE8k/jSkAncDnaehpIvLZijMBk96QxYfzC3Ttmn&#10;fQmwSyFh8pIPXinROxUKuPXJ4z61Eck5C8Z64pFQFw2fXoKSk73FylpuV68GonUupYngjHSmGXC5&#10;Ynil3FjlTx71TncSi7lcj95yAOmKQsCDsOOfzqWZBKvXHPNQYVH+ZiPwrF6MtaofGhyNx+maux4K&#10;A44x3HWqiYDEFgfT3qxEQYwD/wDrrSnZMiZIGIOF9OlSIc8j07VAZQDg5xTxJuAI4PvWl9SLCvGo&#10;+6cY7ZpgJ4DAc9akzkZAz702UEjG0ZPvUNDTK11OsamNR9SBUcBkXG5c+gPenyQNt3sSc/p/hTIU&#10;Zn2kZAOVrC7cjRWsWuZI9pPXsR1pZMxDyzn2NPjRkAJAI7imz/N/q+ccVq1oR1Igzk5bIPbPSiRw&#10;zKHf64NOQMOin8TTAjKx385HUVnd2KASurHbjr3GRTkuWD/vQBnoBSKFcnPpwTxQR2bBx0xSTaDQ&#10;dLKwI8tuPX3pjAKxbnJPJHelXcBt5xnPIpcKR8rckUXuGyAFcFlOGPrSbmxsJ75qRYCy5znntSXK&#10;GNfNHOBzx1q7Nq4FWaNmPB698cGqAtI2mZGB44zitKV1kQrG34+lV9hVtuBgk454qU+UrU0D4r8U&#10;2+jpoUfia/igRdkCxXbAJ6YByB9MVh3t/qV9I7zarKdjEMdx3A8HIPb1q5IvnxEbCjKQQc8GsHxv&#10;rcekeGbrUSqZSF9pHI54z+tdssTXrQ9+bdl1b2RMIRi9Ej3P9mr4+aJ470668C3Wtww+IbJ2aSNy&#10;gkuocACVB/Fjo2AccE/er0C78PPq8yrqV1Le4bMaO5cA+u3oPyr4q/Yw+DreLPGFx8dfEF1K8sEj&#10;W2jQKSvkjaDJKCOrHcFHoFb1r7Esvh5488ST2t8viK7hjicOk9xcuwX3VM8n68c1/V/h3mmb5jw1&#10;Q+uQ5pJJKV9XHo5X6269d2fD5zh8PQx0vZysuvk/I0/F32rwl4B1HUtNiVJxDtjBGCGYhQMeuSMV&#10;Nomj2+j6Bb6HZzwyGyjSKaONwTE2FZQw7Hbj8xV7xNZJ4g1Sy8PmUyW9lIstyzHPmyL93P0PP1x6&#10;V8p/td/GTx/8GPizqvjb4Y60Flt44YruynTzYbgBACrpkbgDjoQwwSCM19JxLxJhOGKNPEYhNxnO&#10;MElvrd3Xpb/gnNluAqZlN0qbs7X1+Wh0/wC2v8YfE/w48b+FfCXww1OP/hItWLo1tsD7YDIoDujA&#10;goSJAQRzg+ma674Jap401/V10f4iaRp0Vy0AdJNJikEYwilwwkZiuHLAHdyAOATgfL37Mj/EX9qb&#10;9p3Wv2oviLaxxRJcf2V4btIXJhiggGxnQZYgM3mHBJO7ceN2B97+GPDWleF7Z/stuFmcBrm4I5cg&#10;evp14+vrXXgpTxteVeLajfT/AIbzJxMVh4RpSXvJa/15Gd43v59C01NC0Ibbq7+USf3F7t9ao+Ht&#10;GttOgjs4P4R8zd2b1/OqPxc+IOj/AA38CeIvi7runTXcGgaTPeC2gQtJMI0LCNQATuYgKMDvUPwN&#10;8eN8WPhjo/xHudCj0u5vrZXvLCGYyJE+OQjEAsvoSBnrivSlWhCrydbXONQnKHN0v+Jv67rH2SRN&#10;DsY98uzfO+fujt/Oua8f+MtO8KWlhZ3rm41C5uF+zQxy4kG7jOOeORnIxyO+K2fD1m11danr9+cL&#10;JcbRvP8AyzQcfqT+dfLnivx/4m+If7YGj6l4YKzaalzLZSjblY7aL975hI6BpIxgn++q183xLxHR&#10;yP6vSacp1pqKS1aXV2620+878vwTxbnLpBXf+R9H6LYSeLtZk0/UdUkYIvyotvsQgfRj/Stj4hXU&#10;Hg3wa2keHoljvb9ha2KoOS7nG78Ack+1beg2Gn6Bo/25YBvaMNLIq/M3H+T+NYVvp8mueJR4y1uM&#10;xQWSt9jilOBEvdz6E+tfQxjKNL3nq+vZHDzLm0Whj6p8SPBnwIh0nwp4l1QW1pNDFCjsCTuBIZmw&#10;D6qSfeq/xR8DXcuv2ni7TAZrVnSUSQjO1sgg5HY8HNfMHx++IjfFX4l6hrNtceZY20xi06JmyAik&#10;ANjsTgtj3rrfhR+0H8V/BHhyDw5baxDJYwLtggu4vM8seiscHHoOg7AV+KQ8XsshnNfD14N0Iv3J&#10;R1emmqbV0+n9W+qqcO1vqsKkH77XvJ+f6o7H48Q6wplur2QxT6q6RQRbehchF468Zz+Net/DTwzB&#10;pukxXCwBUjiEVsuOijjNfM+j+LvFnxB+OelN4m12a7gdmkS3cDy1kUEqVXoMD09K+wbS1WzsIrVB&#10;8qIFH4Cvv+DeIsHxZSqY3DxahGTjaVr33vo33PGzTCTwHJSk7tq+g2Zto/Cua8afEbwp4GsjqHif&#10;XLazhzgSXM4QH6Z5J+laniPU49L06W6fPyKSQDye9fPh+GWo/GbW5PGPjW5d7bzGGnWgGRtB+/j3&#10;7e31r6zFYmVJ8sNzz6VNSV29D13wb8bPh548uDaeG/E1pdSjkxxS4fHrg4J/CurEikeYrZG3ORXz&#10;t4g+AkHhJofE3hhJrG9tmzC7REK3+yfY9K9f+FnjFvFPhuGa64nUbZ42PRgcH8c1nhsVOcuSorMc&#10;6aS5o7Fz4h+GYvFPh6byowZ4UZofVuOV/H+eK+b/ANm7w7pt1qPinwh4n0m1sry11+VNKlYYS9tS&#10;FZTnHyOGLDAzkBSOpA+rFGPl2/L0xXlun2/hNvGOp+G73Smj8uaZprwR/INojIDcf3ZBzyBjnGRW&#10;eOow9rGfyLouTpyiiC5+EdoUMP8AwjKOvRjGCR+eayT8CfDkbzpa+FHiN1L5lx5cbKZGwF3Me5wo&#10;GT2A9K28P4f8Bf214e+JL2Fh9p2ve3EwZYwZdn/LUEA5OBkdcetdRdp42g1Oz0/+3ozHdBgN0Kbt&#10;wGePXgVnGnSkru/4CtJM8/PwV0nyPskvh6ONCu0GSRhgfnWRoWn+G9I+IemfBzwvezzTyaXPLdRw&#10;xbreKBHRcO5OA+6UnAyxAOcDr3F74Uk8R6xqfhzxb4wSeWKNJ00xpkBjhJI3lBjKlhgFgQCvFRfB&#10;rTPB0viF9U0HSriCa2sPKmkvLRoZX3NkNtYBgGAJwQDgjgdKIUlKokuv9MvaDbPSdE0S00bTUsLG&#10;ICOMYJ7n1NLq2vaZoNsbnUrlY0AOOfSrEtxHDbPNkgAeteN/GDTb74n6/F4S+0TR6b5Za7EDENMo&#10;6Jx0BOc4/u47134iv9WpJRWvRGFOn7SWp2Wk/tFfCHWdVGiWHjTTnut2xYFvoi5b0ADZJrtrW7t7&#10;lVkhbcrdPevmHXP2VvAVtafZh4fe2Yj5JNpUk/jXZfATxJ4j8D6unwz8W38l5blc6RezMSzKP+WR&#10;J6kdvb6Vx0MdX9oo1VuaSoRteLPa9V0ez1uxexu4wysPlOOVPYivz6/4KKfBbXPDPjCT4gtaIIts&#10;UccycF8I3LfVVP5V+iMIVo+DkEZUjuK8j/bM+GUPxD+Ed9arEpmWFgjMBweqnJ/2gB9HNfO+IWQx&#10;z3hyqo/HT9+Nurino/JptHfkWOeCzCLez0fzPjv9jn41z+BfCXiO4iuGLw2aX1pCAxMksAZkjAHX&#10;cSBjv0r6/wDAvjzxP4t8dTRT6JNb6UtvN5jzZGBgAD8z+hr4l/Yi1jTfhv4+h1nxbpxnsIZTFdrs&#10;yyoVK7gO+Dg49uK+84/jF8B/D+jSeIdO8XQ3RkiLR28CEzMP7mwjcD2+bFfnHhtnmW0MplTxOLhT&#10;9m/hlJJ8qblfV7Nya07eh7/EmEqSxidOm3zLdLrorfgXvB/2nw34qktRDiGXb5m1cA5HX27iu4W6&#10;mgnkR7cf7FysWeD615b8HfizH8a7TVL2PSRZy6fNF5cQfcWibcVYnucq3Hb8a9M1iDXNS0CSz0O9&#10;+z3bxZgkI43Yr9lyvH4TM8vhi8JLnpyvZ97Nr80fJYqjUw9d06itJblTxGsH2I3epa28cETAysJC&#10;EC55B9c9Pxry7xTet4ztL/TPCewWtmpmt5LVW5lwSQT2PTA9K4H9o/xF8SLHwnf2nivU7mR7KL7U&#10;IeFQiJgx+6ACCAefY17n8B/Bscfwi0zUpbEJNqdnHdXAI5BdQQPwB/WqhUeNrumlZJa9yuT6vT5m&#10;73M7w7b3ereBbO+vlO/yVZhIeVOOevXkfrW98NtSFrPceGrvhWP7rd0w2cfrkflTk8OX0+lLp1q8&#10;cQWBmklcjCZOe/407TfCGo6Zdql26mVIiFljP3lB4b2/+tXbRi4+6uhzyfNdnLeP/DN/oPi2HxJo&#10;shjuYDkMBgSJnJQ/ris746/BXR/2jPAU0NyJZI7qyaO6tQRlW/vLnuCM4+mK6z40+IfEeneCYdW8&#10;PaBaX8olAu4LjI34+8isOUJ7Nzj0PSuH8GftbfCnR/DNxf8Aic6jor2a4m0+8sGeVTnG1Wjykg3c&#10;BiVJ4JVc4rz8XisDheb6zNRja7b0Xm77ep0UaeInaVON3e2m5D+xr4U1L4eeCrL4S6gshPh6BreC&#10;4cEeZEzMw47YJIxXr3xB8My654cW4t4PMkgUlkA6r3Fcf8FPi34O+KOpapfaDpBsZIAk8cU7r5sk&#10;BH+sIHCnceQCcZHPNbXxm+LWlfDvw/Y69dX7xww3PmSxJ8puQFYCME8ctjr2B9KxweeZPVyL67Cs&#10;pUVf3tlZO3XtYdXCYpYz2XK1J9PVXMX4V+LZvCGpnwtrEjf2beyf6LcH/ljIffsD/PFYvx28G/Hv&#10;QZrnxH4R+IN0+nvzNBb20SvCuMZGFz75BrrfDtl4Z8X+H4dV090msdRhFxaOCCVVhnGR0ZTlT6FT&#10;XZaBfTS6euk6sd00MeFkJ4mXpnnv613QpUsdglyzvCSTi0+/byfQy9pLD17223TPyK/aEs/iB8Pv&#10;jYPFviPxTrGrabrrKJrrVL6W4ME4yAu5ydqlcYGcDBwABXtPg1oNb0WC8ZCzGNdxLc16t/wUe/Z7&#10;0m4+GeteJtIt0WB4DMYwo/cTIQ4K+xwfpz615R8FtJn0/wAK2dhqSt9oMKl1Ycg47iv5K8TMneUc&#10;Q2e89fXzP0jKsZHFYCMoq1tDrYbbyLcIM4A6Lz/KpFtZJSqADHerJXadqgY/vAdant1Kpkqckc//&#10;AKq/OV8R3N6DIIRCQvmYJHBNWWljD7T6fhUMsmCVQDGfSkDvxuOPf+tWp2M7Nkk2CPkOSBkClWWQ&#10;L1wcetR7N6klc+ntQDk7S2PqTUOTFYne5Tb856Due9NSNZvnw349xUbFGcKwB55OOak+c8IRgdye&#10;taR1E0O2kNtDYwOhofK8KoJHX3oVzIobIHuOxprM+Au7kdcdqYh0cygfMD9aa1wMhZM9eDUNwA4B&#10;GB7g9ai3HGdw/EVDqNaMpRvqWRIrrwc9waljkBGdoHcY9c1TGApIO36AEVYiWQAMCTg5JxzVwncT&#10;jZkrtuXYxIJ6e9LFcKyhHJyo5B7U1nk8sttz2B29PY0CZSh+YE56KOlXzak20Jt4HykAE8cCnrnG&#10;QO/YdarpKzEBWBz096erMOn+RTUtQsTEKuDsxkjtUZG6XIJwTycUi3BGUJPBwaAY9xYZ5HahtMEr&#10;E0XQjaRTHJU8LgZ70RyMQMkdMg0rlW5JHsMVV9AISxDFM5B64NRMrMNuR14x3qUy4ZgJMZHU1GVL&#10;pu3YweSKnRlIhlty8nmbs4ORz0NPWMsnXHHUGnkc9Pb0poKr0b8c1Kikx3Eb5RhlX8O9M2sfmwPe&#10;m+cPMA84Z5ALH9KlXBxnH41GkmNMQRqfvRLz7daqXEeHPbHpVyRkQ5JBHtVXbukBZhz0FTOK2GnY&#10;agcn7oyeemaSbzUy8TYI5IJ4x/SrMCKQcEHnGfQ010ULtClvx5GfxpKD3uO6I9++PzGUA44z9KCJ&#10;F4YAepBpdvzbQhxj8qa2VXGSeOvcUwEkRtpVjjg5/wAiovKMbFm6Z5X8qe+0kKWwOOKdiJkKhWJP&#10;YVn1KGSthi2ByccVVKzbWWdlJ3Hbtz930PqatsgCjemfT2qJgzH5sj2K1MtUCK8SfvcFscAjPbHF&#10;S/Z+M4Oc06O2H2mNgAVIPy56VoIkR5VMnaAOOKzjSutRt22M+O0cfNgqMd6aFMbAEZHUexq/5RJZ&#10;iCP6VF9n38Mo4NKdPTQaZFDES+8p7AsOcUXFqEbOSA3TAqwqqqYxt55Bp9yyuCRJk9fl61Uaa9mJ&#10;y1Kot9q7V/IDrUdzEd25lwevSrcbJ5fmDOe2fWq9y2QOoPpQ4R5QT1KryqDkjBHXNA2nDDHHHSmO&#10;CJGIOPTPFA53ADk/rXPqywY4OOfqO9QzgP8AKp6jpTpS6ja4I9M1BKWBGGIJ9uTWbumaRKF1paRM&#10;PsxkhODtMbEKMD06fpUUcOowgxq6Sc8Fxgn8v8KvPLNIFy2fwxSGVEjEpCnL4Bz+lLmexoVC14rb&#10;mjiA9RkkjvUskuPmJOPY0yTULJJCszgEHs3esnUvEMEJZUlATtnH6U1CUnawGrJPwGYYz0Iqvca1&#10;ZW6bpJMsOwrlNT8dIwYRyhtvpwBXLaz42MgMa3Rw33hEMfrW8cPJ7iOz1jxDpjSechMTN8ytGfmJ&#10;98da5vVPH97DIFd1lhY8SFNpQ+4zz+H5VxWseNVhBxOIlBPCnJP41yfiP4lafZqxa/KMOclgW/ri&#10;vRw+X1qrSirhdLc73WfHNnK7Fb9SChPXGD7A1g3njy1Yr/pJIIJPlg4H4ivLdX+LB1SfyNPgluH/&#10;AIFC8D34/nVKaPxrqDb9e1q08P2WzcbnUpPLUqTj5VAMkn0RSfyr6PBcM4ivNRtq+nX7kRKtCMT0&#10;PV/ihpmnRsYnQA/xv61xWsfGW4ur4WWh2093NMCFigjJyQCeAMk8Zrm9W8Q/ATwtK7azrHiLxRMs&#10;Z3/YoksYI29fMk81mH1RD9Kd8P8Axr+0F8T9QfRP2U/guYnwI5b7w9osl7cR54DSXcvmeSfUqYxn&#10;BxX3OW8BqM17ZW/F/cr/AJo46mMfK3Fffp+f+R3MXwm/aB8RaMfEGqaXbaJZ+XuM2qXqwhVPPzFu&#10;EPs2DXAeLNP+HXhFHfxx8ffDrXAJzZ6NJNqkzHGcBoEMP5yjpXvXgv8A4I4/tm/HS6j8RftC/Ey3&#10;8PpMv75L2+e/vUGQcFEfawI9ZwRxkZr6U+Cn/BFD9jn4XmLUfGWkap4y1JAC0+uXeyAMOu2CHaCp&#10;/uyGSv0bAcAU5JezpNLvJqK+61zxK+dUaPx1E32ir/i9D8ydA8X2PjvxBD4V+CHwF8TeNNUzlBqG&#10;8LIueS1raHfGB/fNztHUgCvpfwB/wTH/AG1PifpsGp+Lr7w94CjdNselaZYQyTWq5BB+0DzH3e+8&#10;t1BOOv6geC/hH8Mfh3pceg+A/Aek6LaR8paaVpsdvHnucIo5962ore3hZoRENq8Yx0r7LBcFYOgv&#10;fa+S/V3Z42I4gnJ/u4/fr+GyPhX4ef8ABDT4JTazH4y/aB+JPiPx5qbLi7ju7l4Em46M4dpuD/dk&#10;Ue2OK+oPg3+yh8CvgFE1t8JfhXo+ih4hHK9tYoJZAOheTG+Q+7Ma9KWVYziFAo7jpStPOSNoOPrg&#10;H619NQynAYb4IK/d6v72eVXzHGYj45u3bZfciNLZCmxoxkdMLtpTFGvC8D27U8kZALqOccVHIVQg&#10;qxPP92vRUYo4bsaECMeT9c1FLJIAcqcA+tOlkOepxn0qKRW2nJJ9s5p6Idu4PIwPmOv0J7U3zBkE&#10;E574oKOQCB05w1IQU5aPjPOBnNTuVsPIidvu89RkZppRgMoQPpxSsR99RyevFNeaYrzgf8BqLjGe&#10;Yp4JPvimsqEbdo4PfmnqruckZ96ZIAh4zg9s0rsEiGaCMOHIPHQACmMjONsaZH05/AU/zip2LCwJ&#10;9SP8eaaz3DsVZwFBHDMKL6lWIJI/JcRvuJ64zyaYZDH8ir8pxkkZ/SpyrAEHJCjIwMj9arXFpLv8&#10;yPOMfdJBFTqMd5vGByc9MAUwmXkEHHUfNSK6vlXbYR2cYodkUhRNG2SRw3QiizsUmrBJEH+9HnP9&#10;7mo1tYWmPlzFWXkoxyPrQmo2bsYAhDBivfr0qjqWqoihoo1ZTkOZFyfwpcvcNWT3k8gR5nt2cBRs&#10;8r5ix9MdBUF3qlpZBRI8QbGZFds7R7471UvtX1GMrPHKWUAgKG2npx/n/J5q8mtIF33mqbdpJYmX&#10;Oc9KTlCJSjodHceJ9OilDpPlcHKKAAR68nOPeqr+LlJItcKAduSM5H+e9cbqfj/whpgaSW5V2ClW&#10;zgfh7jiuI8eftU+A/C9v51zqlrAkYDO/nDAGO/oM/wAqxniqVNauxpGm27JHq1x4gv5Pmc7WPH+7&#10;VK71aKItPeXSjJBPP5V80av+3LYeIL+TSPBOm6rr08IBmj0ixknWFT0Z2QFUHuzDgfnBZ6j+2d8T&#10;bmG40D4UjRbST5kfX71UkIyf+WSncPqSDx905rinmMJaRvL0N1hpr4tPU+idW8eaHpxHmXOXA3AB&#10;sZHvmud1/wDaN8C+Hmjt9T8Q6fab4y+Z7tUY89gfvd+npXmFp+x58fvGlz5vxB+MX2RcDdb6RZ7A&#10;T35LE7R255Awetdh4D/YC+EnhO5bVtU+1avqLyea9zfzbgzcD7vA7Y7/AOGXt8ZU0jC3qNww8FrK&#10;/oYfjP8AbS0mKNNJ8C6Lruv3d2+LWy0fTSzzN0BTzCm4f7QyOvpXOX/w+/bp+LLpdSp4e8CWjrt+&#10;yahdyX12qdj+6CorEHkZyOnOK+p/hv8ADnwrocMsGjeH7OzlT70kVsELfiBW02lySSM6QBtv3SAa&#10;awuJq6VJfcL21OK9yP3nx9p//BOnXdeu1vfih+0L4jvsnJg0OGKwAOem/bJIR75BrtvDX/BO/wDZ&#10;a0SaO+1f4aHW7uM5F74i1Oe+dj6nzXKn8sV9JR+Hru8AaOONRjkvkH+VW4fCCKN9xMOT0VP8c1tT&#10;yukvs/18yJYuq/tfd/wDy3QfhL4F8GxCDwh4P0nS4uhTT9PjhH/jiit618MtcKGjhZs9z0A/Gu/g&#10;8N2EQz9mc+xq5Hp1rG21YlBxwxrthgopWMHV5mcFbeDJ3ADwKBnqDk1p23gsk7Qh9lCiuuFvZxNm&#10;W4U+ijnFS/2lYWy4XB55wK3jhaa3J9pJnO2vgdON1vk47kVpWvg22RAfJAI9DVq48UW8a/MQuPcc&#10;1QuvGSKMq7ED0Jq+WhEn32aK+GIFXaI1X3bmpBoGnBNs8ynBydiADj25rkdY+J+l6RD52palDbIT&#10;gNNMFGfSuL8T/tT/AA08Oh/7W8b2kbIcGMSjNTLEUKZSpVJs9lEeiWfPlFsf3mzj86H8RadaDbGi&#10;LgccV823f7Y/h7VAf+EP8L69rLg4zaWDbf8AvojFZ118cvjtrMe7w/8AC2KzV/uPqd8ox9QOn5Vz&#10;yzSivhf3amiwlS+p9K3XjyFWIDdPSsq++I0Ea5klUdcBmr5mv9L/AGrfFxL3XxJ07RkYcJp9mZSB&#10;9Tt/nWNffsx/ETxHOH8V/HLWp8r+8aGNUY5/u9l/I/jWLzOpL4Yv8C1hoLeR9C+K/wBorwV4Xgaf&#10;W/GWmWajORNeID+Wa8s8X/8ABQv4D6Pc/ZofHX9oP0aPTYZJyD24UcVzGhfsN/BGwnF3qnh+91m6&#10;PL3WsX0kjMfXaCF/IV6D4b+BngvwtCI/CvgbTbEjoYbNVP6AVk8VjKj0Vvv/AOAXyYePd/h/mcpo&#10;/wC2TqHi/UIx4T+C/iu/ticm9ntVgi2+uZWXI/GtfxZ8UfilexxN8Pfh6heZN0z6tcKqqx7Da3T8&#10;/pXfQeCJbmwFm1uqb2G8YAyB1H0Jxn8qu23gB5j5QgkkPXaiM38hQqeMn1/AHOknojw9tN/ao10t&#10;NqfxA8P6Sjc+VZ2DTsg9AxKGnW3wA8SaxL9p8ZfGLxDqO4DdBbSraxe/+rAf/wAer6GsPhRdXA3H&#10;TsHu7tj/ABrRT4X6TanOp6xaQDupcbvyJqll9eS95v5sTxKW2noj56sP2Z/hThTqfhlr9wc51G4e&#10;5I98yFiK6zw98JvCPhlRF4b8JafYo4JItrZI8/XAH617BHovw0sUzc3stwQfuRIQP6CpB4g8B2WZ&#10;LPwm8mxsIsrhQR645qll9GL96SIdecu559Y+B5ZW2i2C85xHGW/kK27D4W6teY22s+0jjKBeP+BY&#10;ro7r4rXFtGI9L0azt1A43IWx/IVgax8UPHV7KY4tbeGNhgrbKqY/EDP61r7LAwWrbI5qr6GrY/BC&#10;/KB5bYAdS083H5AVqQfDXwhpKbtV8SabER/CGDMPwyf5Vwb61eTyA32pzzvt5MkpOfzqGXWYrdth&#10;wc8jJpqvhafww+8HCpLdnorT/CfSo/Kl1m6vCP4LeAqP0Cio1+Inw90kbdH8CeZ6PKVQk++Aa88f&#10;VSyZ8vGR0VqY95JMwAYjHGaHj2vhSXyD2K66nfXHxv15T5ej6JYWakYBEe9hx0znH6Vn3PxU8f3i&#10;AS+IZIhj7tuAn/oIFccs0nJkPOSQP6ZqWWeTncCBjoawljq8l8RSpU10NHUtd1K+PmX+rXEx/wCm&#10;kxP86pm4gDksuT3yelUJLrzNzoTuQYHqCR6U1AyqoDZAHy7u3qfrXPKtOW7NFHQvy3sP+rRBnHBA&#10;qJNQS4PkxHqSDzjFRGAHDPJggEg9yOhp7W0EYBKKU2gAAYzU88gsXIr1bLT2jjJaSQk/Ss1p7iRf&#10;3xJYsWznnNSzsS3m7z93AXHAquzBFOSevJqeZtjtoNMkyZDlsnkHPAquHQ4cJ8xzwDn8aleVN/mE&#10;4I75qvKyx5HQMeverSuIZczyhBlzkcZqhO0obOwnjAHr9atugmysgYkN8vvjuKWPTxnJRiO4J5/H&#10;mqUWwKLjZhcDB9DnFInmlR5URb61of2U7v8ALEOucE4GKmFhPAASqeuEXJ/QVXs5XBNGbDaXLNvm&#10;VevyjcBirSaem4KzruIzjrir9h4e1zU2AgtGVR/Ey9K0E8LXFkpSa4yzDLMFHP51rGk97A2jKhgh&#10;gX5ZSW/u4ozKD8sJJIySTgfnWtBo32gSGCeRkjxvdEGxe2CwHWrEWn2EEeZiWOeyFs/Qda0VN2Fz&#10;GGFnDbY7dFJ/iB5NOMzw/KYoI/UBCXP5nP8AKtSRGcmGDTZsnscDP4Dmp4/DUsU3ly6ZIsuORuGc&#10;+nQn1oULKyGnqTi3LqQWwf4gR3rB8YWssds3l5JK53e/17V0ksscLE5IHrnpWNrdyrRPI7BTg8Z6&#10;1/EMoRSufZczOAg1/XNHWS7tIfOCgZhzg9efrWnqWv3MGm22qX+mXNnGyebIs9swXYTjIbG3BPAO&#10;evFer/s7fAyPxbM/iLUtPK25m+4V+Vh14Hbn04r6XtvhZ4Q1PSk0a80K3mtxAY3SSEFXUjkMCOQf&#10;Sv2LhjwdxGd5Ssbi6zpuaThFK+nRyv37djxcZxDSwVb2ajzW3Pz11jxVYyWqXltcK+5irYPUVz95&#10;4gkujshXGOpxyK98/a2/YS8Q+GkvviV8AYR5USGa88PujFCBktsxkrkE8gHHcEDj5VtvFTTR4vLG&#10;a2mCgyQsMFR2PHUcHBHBxwa/PeL+Bs64Vr2rq9N7SW3/AAGe/lmY4XMKXNSevbqdBJeFbja0490J&#10;/pUiTBsgZA7nPWsqLVLK7jAuFD89H5x71Yj+wSKEePAGcMjHivhZQmnueroaiS702ptx2J7CpNjl&#10;txcn0wKo206RYVX6HgnvV2O7XbkLwBxtNOnK61JasyQhTgnHuKFTdyQSQe9IuwnzC3zHsO9PDpuH&#10;ydeldcXYzcSQBGPyjb64603LxsSOPpS73B5QD3pQMncDweoFaqaIsSpNnD7uAeeaPNJcqj7c89aY&#10;pTHB3e5FAwCW4GeOnBpSqDUSU3Hzs2/t61PDKXhBfqeo9aqCNWIIfpTvMCOYyCBgYO7FZ81o3YWN&#10;KK4AjAjcE5zjuRViOd0iG4bgO/HT1rFiupEfHGAcj3q3FekoVD4HUZ6g0lODVxOLRrq24BwT06g9&#10;frUyTAMNwJ4/MVm2922MMMn0qZJWjbcxIU46dBSurksvqQmACxU+o5FSCVQm3AJxwGqvG4GG3ceo&#10;qRWBfaAMZ4x3FNMQ9HEvyyDA6FSM4NIsJ+bI5P3Se/1pYljRyVOD6Zx+dSbgBz2p8qYDVRPL2uAD&#10;jjFMdBv8wPhiMZ24wakLjl1/l6U8lZGG4lcjqvSoaT2BPUqyoTGxCHj+6vemJhQCehHQc/rV1gqE&#10;qM4xzhqieMg7gmcj1xUygNS1sVy+zGTkep603fG5K8jPQGpCr7tgX7wyAwpjIABnB44IPH0rOzKJ&#10;rKSBh5U3zDsfSpniiBLJIAR/e7f4iqkQZCpBXdt4ye/p9atRFlOQvBGQM9PpTi/dsS1Z3BFYqQCC&#10;NvDdqUtlAxO0g87qeGGRgjPXg8GmSKMYOSOo45okroQhLxuxUAg/eI7VIkkhQZXPY4pijzASG5PQ&#10;jmpEMa4Bx6EmpUWtguO81dhjyTnnjNBGMKzZBHykrzSMqs2McY4OaVXTG1m3KT0FNruLRB1ILHPH&#10;DAfpQQrYXOOcAHvUbAIhjKucHjPf9KIj8xHk7fQent7VV9AWjJMoW2MxBHvSSxnYBHF8vTd6UByp&#10;JZSQegPbH86VjuG0A/gMVL2GtCMeWMHqOOvNOCjkrgEH7woKsjGNlO0jIpm8hcEcZ+YsO2KjqVuT&#10;KkhcOrIC2fvcVLE86D/SAevY5/WqdrdlsxiaN0B+TnJxU5kh3/vJ8AnoWzVRelxWdyZ5ow25QMns&#10;eM1GGUkPFEBn0NLutlACljxwQM1Cb+EY813Tcf4o2AJH1HFTKTTBJsldQzfMCPTPP4ZpJJJUxbpw&#10;zdGGDgYpi3MsxKQR/VmUj9KS3VVY/v2bLYdj2P0o577DtYsq6gYOBkfMfU/jTZIZcARsAAeuKURn&#10;bu83JH8XY09GdciRlx2CcU99w6jo1bH3ge/oM05wrL80Yz24zSAbBuC9BznmlyR83HWquSyrNYrH&#10;J5sb4Dds5zTInaIkFevrVyZBIhjcBlI5BquiqQFkAGOMHPNUpWZV7oljIZQSRn69DTirEgqc/wB7&#10;NQhDHIwRMjsVNTIzdSD154610RlzbE2B9wPTHrmop1YDesW4euetWSNxIxjA6g9aaUJzGcDI4x/h&#10;T1W5F9SOOVW+UAqfSnKWQYJOc1G0TL0OCTxgfpT4woBJYHHf0/wqVK4+UmhKnnbx9KesqJyqjOel&#10;QKwBA4HPr1pJGZMsoJIHTpxSlNx2Eo3Le9HHUewpAApynDDpVdXLjd27kGkaRwwYPjJwe4FL2ia1&#10;QJNF2KYHBbtW5o/xC8XeH9v2HV2eJTzFcfvF+nPI/AiuYScSgjjjrzTzI2M55xiuvB5njstq+1wl&#10;WUJd4tp/gTUo060eWpFNeZ634Z+Pmm3cgtvE+kNAxwPtNpll/FTyB9M13Gnapo3iC3F3oepxXAIz&#10;+6fLD6qeR+NfNiFlfIfn2q9Y6pdWkolt7iSJwPvROVIP4V+pZB4z8Q5elTx8VXh3fuz/APAkrP5q&#10;/meJiuHcJV1pPkf3r+vme/3MxR2i6kdSOtWbEho8hicDmvGNN+K3iuyxHJfx3iBcbbtctj/eGD+d&#10;dT4Y+NugIwi1i3ntGZslwPMQflyPyNfrWSeLfCWaSUa1R0ZPpNaf+BK6++x4OJyHH0V7q5l5f5bn&#10;o6hM9PpTslTkVT0vxDomvRCfSNSt7hcAnyZAxGR3HUfjirqpFInBBGeMV+nYbFYfF0lUozUovZpp&#10;p/NHiTpzpu0lZj1uTngmpxco4xIoYe/X86qGPb070qsU6c10JtIixaksrK7BUEDP8LgVnaj4QtZw&#10;QbcHPoMirKzcgE4x0qaK7ljJxn6560NRluCbRza+HNR0YltGv5bfJyVU5Qn12nirVh4z1nTmCa1p&#10;/mL0860/qp/ofwrdjuPOO24tlA7OjfzFNn0aC5yYyDnr61j7LlfuOxXMnuS6V4n0nV1xaXkbsOq5&#10;ww+oPNXGjt5xlQOenvXL3/hG2kbzPJ2uDwyjBz9RTIrvxPo+Ns4uIlH+ruAd34N/jT9pOK99fcHK&#10;nsdDdaRFKpYDmsu+8NQyrm4hWTPc1a0bxZaagRBdK1tL/Ekv3T9D/jWujW8q5V1YeoORVWU1pqGs&#10;Tw74o/sq/DL4iXv/AAkE2nz6ZrKKRDrWkztDcL7FlI3D2Oeprzu+8K/tIfBeUXFpMvjfR4uSYNtt&#10;qUQGedpxFP8ATKH619WXOnpMp2gEe3pWZeaFC5xjPHNc88JDmvD3X5f5bG0cRK1pao8E+GH7W/g3&#10;xdqcnh6a+eDULfi403UIjb3cJxyGjfBOPUZHvXr+jeLdP1aBWt7lJFbqh5/SuZ+K37N3wv8Ai1aq&#10;njTwnbzzw822oQDyrq3YcgpKmGGDzjOPUGvItW+Bv7Rnwak+0fCrxefF+mRkY0nXplhvUUf3LgYW&#10;T/gYzxxWXtcTQ0qR5l3X+X+VzRQo1fhdn5/5n0xDJZzENGQhH8J6U9pRF8skQA/vdvzr51+HX7X2&#10;kz6sPB/xD0+88P6yhAbTtbi8iQnOPkY/K+e2DkjnFe2aD4303VI1ayvkkDDlGPNdNHEUayvBmNSj&#10;Om/eR0Curc5A9sUksaFcgkZ9KrR/ZpcGFzE2OMciluBdQKGdsgn7y8itjOzuSIBnlzx04p6swGUL&#10;HHoc1VF3Jw3LDPOKlt7lGOc4PpnFILFhXkfgoSPcU8xuoyVGMfWmLKwAy2aejYHH6imK+hGEXP3i&#10;pPT0oMUkg2vFx2qV2Ug8DGO3FRu4VsBWI6ZHak7opalHXNA0zWNOk0vV7CG6glUrLDNCGVlPUEHt&#10;XyL+0/8A8Ejfgf8AGKV/FHw6Z/CWuxP5lvdWCnYsgOVZQpBQg4+6ce2cEfZCszEARn/gVJJDuTAI&#10;J/z+VedjsswWYRtWhfs+q9HudWGxuIwkr05W/L7j8iPH3hn9r/8AZYz4V/aQ+Gz+PvC0cuLfxDZS&#10;k3EY5AYzAZJ56ygNyBv7Vq/D7xD4K+JOyf4N+NPMuAAZtD1p/JvIfbBGG544JB7Ma/UnxB4Q0TxJ&#10;ZyaVr+kwXttMpWSKeIMMHtzXxz+0v/wSd8Ia1eXPj/8AZ/vLjRtUUvILK1kCKznnKDjBPTAZc5HK&#10;4OfzXiTgTD46nerTVWPfaovmt/60Pp8vzuk5Wb5Jf+Sv1XT5Hj2neMrrSNQfS9ftJrK5jHzxXKlW&#10;A9cHqPccV12j+OJFURrK6h1IMiNwK8b8T+Kfiz8NL1fAf7RXgmXUreD5bfUJVaK4iGPvRS4yG+UH&#10;adwbJUrgjFjw1qmqTWLaz4H1Qa9pqbmlS2x9stBwcSw5JbGR88ZZD1yOK/Ac94CxmBbq4K9SC6W9&#10;+PquvqvmkfVUsZCaXtLJ9+j+f+Z9MeHPGNuII4pMEKMBt3Sus03Vlu0zG35nrXzX4U+ItjdW6T22&#10;ogBjkkNwDnoR2r0Hwt8Q96DNxgk8Et1wcV8FKNSk/eR0ygmexpf70LD7y/dHc1dtp9ww+D685rit&#10;F8VQahJH59xsKncOeTwR/WulttQglIEbqWxuUA9Rn/GnB82phKFjV3IT83A96Taz4KqAPaq0V8CB&#10;uB98mpxMhGQT7cVdzN3FO0KAV5zxTGBByGznvTwzsckAY6ZFKyA89/ajcVrDMYGAoNRZ4IJ/A1MT&#10;nrzVe4cKSSwwKG7AEbeUu0cDPT0qeGU7Aq4J6Dg9aqtIVAKDqefzqxE21cdOc8UQepM1oSNEQA5J&#10;9zmhGK5G6kctnlqa7bQSV6cDIrR26ErUkSZgSGwOaeXDoArE84wRVTzFLhXHBqVd2OF/CouVyol+&#10;RgsbMenGTSw2oWQtjjH6VHGACARnHQCrSXIclWxn170kk3qJjTtReGHXknvUb4V+ce/ep2UBgQMj&#10;PNVL1DvBQcU56K4o6j1zjav6HqaGI3AM454waijdkALADHvjFOMm9wD+eay5law7DmhVz93nHUUb&#10;Qq4xk+n9KkDgKDtHHoaBtdW2ryOwNVygRYUtzwe3FPEMW0Kpznrx+tNDkyc569/WrCfLnI5BweOv&#10;FEYpg2KIlA2Y4xxjvUc52jy1wD7jtTzcbDhl4HXOBTWkR2BB5rRtWsKxVktxF8yHj8s1EY3ZipGV&#10;xnir8gVsuePSoSADnOBWbii0+5UkCIpHmj23cYrlfiLZf2roN7YRTIHltmUK5wpJGK6vUhblSCc8&#10;8jODWRe6elxcASgsrx4IzwPbmi100i425rntv7GHw007R/hfo7un7pLNXZTjBZvmOfxYn8K9w1HV&#10;EijMFu4HGDtPSvn/AOFPx10z4d+A18M3mjy3M8Xy25idUQp2yexGcdOwpt7+1Hrgcpp3hCyjPUmW&#10;4kf+W2v6k4d8ReDcm4fw9B1XzqC5oqMm00rNN2t+J8PjcnzLFYyc+XS7s7o9Y8V+MdF+Hnhq+8Xa&#10;rhUtoyUQnBmlP3UHuT+QyegNfBPxtm1Px5aao13en7ZqKyu0xXIDsDz2OMnoK9m+IfxB8T/EeVG8&#10;Q3MYhjLeTZwx7Y4yRywHc+5ya4O8so/OAdVCg5B4OK/JfEPjePFePpPDpxo0vhT3bdrya17JJdF6&#10;n0mR5d/ZtNues5b+S7Ht37Gnw58N+B/hXotnobCS20+ySN7lwN7zBQXLY/i3Ek+/1r1271t9Q/0S&#10;CXKZAkcDAP0r5y+E/wASte+H1u9rYTJcWU8m+SymHyg4HzKeqN7jrxkHAruNV/aGtltN2n+EWSY8&#10;r5t5lc+4CgkfiK/VuHPFPhqOTwWMm6dWK1XK2m+8Wr6Pztb8T5/H5LjqmLk4K6b0d/zLX7UPjzRP&#10;CPgEeGHnia412UWwilTcFhyPMlI9BwPcnjpXW/C7QLHwz8NtG0HR1PlDTIFjYdNgQAH8a+TPiJqe&#10;t+M/Ec2u6/MZ7pwUVuixIOiKOgUc8D1JPJJr2D4D/H/T9I8OW3hDx1eSxvZQiK01Axl1MSj5EcKC&#10;QR90EAgjrjGT5/D/AIqYHNOJq0MY1SoNJU3Lpbfmey5t+y2udOMyKph8th7L3pJ+9bz7eh337Qnj&#10;vT/hx8I7pI9rXN/utraPHLlhgnHfA5r5H+F3ia78J+Orfxbp6yuLSXM0CS4FwhPMbdcjjPTggegr&#10;rvjF448Q/EvWpdbv7qRLYMVsbbHECe3ue59z2wK5Lwtoa2skplVnyuQzkEntX5Vx3xvic84mjisF&#10;LljRsqb9Nb/N9O1kz38qyyng8A4VdXLf/I+mYf2ydMe1USeCbhN3KpHcKQB75AxXC/GX9p3xZ480&#10;qTwt4X0oaVp9wpS7mSXdNKndc4G0HoQM/XFcHCieV5UkfQHABqK5hVkAHAx3GK5Mx8S+NMywUsNV&#10;xPuyVnaMYtrqrpJ6+QqGS5ZQqqpGnqu7bOei0kJIAyd+Diti2WGH90mRyCAfWrAsYo3ErjPHBAPH&#10;+c1X1Dy47zO3GUBU18LHmgj1XLmZ03wlgT/haug3UuCEvGVgwHRkIx+ePzr7CnG5RuJAycCvi7wp&#10;etZarZ6zExza3KyFccnDA/0/WvtC3lhvbGK9hk3JKgdGHQgjII/Ov6Y8CsVCWW4vDJ6xlGXykrf+&#10;2nxXFMGq1KfdNfj/AME5L4h3aiD7E/8Ay1Lx49zEcfrTfhtpFvZaZGqxgGOJQp/uryAP/HQfxrM+&#10;MiXlq0d3ZlmZUE0Uaj7zRHcy+5K/yrR8H67Z6p4dtde0W4WWNkxKgb3zj6j+X1r9mWuMd+h881+4&#10;Vjpb+ztr+1ks7uJXjkUq6uMgivIfBslxoHxOn8J2kxMYnAUdD3Zj/wB8oM/7/vXqd1rC/ZWe3iLS&#10;BSVV8gE+5x0rlPAvgiXTNZuvGOtXqXWoXgKq0abUiUkEhR74XJPPyiuirBVakWun5GcG4xaZ2Stu&#10;X5cflxXkuqeIptI+J91Fp7gPLfxxyjHBMskMYz+Cn8q9K1vWrLw/o9xrOoThIbaJndmbHA/zivGf&#10;hiJPHfjS08TBSY7y/lvZASf9TEGWMj0/eMCPYVhjHz1IU1vua0FaMpdD0/Vvhh8O9ele613wdpt1&#10;K7BneewjdmI6Ekjkjt6VPqHgTwZq2oWerapoi3N5ZAmxup8tJbg4z5ZY5TO0dP7orbUKFwvPHcVg&#10;eHNXk1O6u3e63hp5BCp7Kjsv5ZHFaOFOMlG25ClJpvsZXxDttD8F6Dc+MrXRrd7iOeEXEzRDzGV5&#10;ERmL9TgHPXtTvhhrujeIJr+e2giF9BJ5F2yLhnCs2wn14arvj/R5PFHgzVfDkaASXljJHE3o+07T&#10;+Bwfwryn4SeMDo3juy1q5Pk2fiO1EV1E+Abe8jAV0OD1JC/99fjXLWl9XxMJfZ6/5/kbQ/e0ZLqe&#10;x/ELVJdE8F3urwkn7KqzOF/uK4LfoDWF8BtS0zxRHfaoIw89rcNCshOTsZmYH8c/pXVX1naanYz6&#10;bexCSG4iaOVD/ErDBH5GvKvCXhvxl8FPFbw6baTXumzKFzGCVkQE7d2M7XXOM+5rfFOVOtCq1eK3&#10;M6dpU3Hqe1a7pVpqmmS20q/wZRgOVYcgj3FeY/EXwaun6tY3+mrsDTRTQ7eqHcAwHsQT+ftXo2i6&#10;zJr2nJJNps1qX4aOYgEfgKxPirc2tlYpqE5H+jDci/3m42qPqRTxPs6tDn9CaLlGfKb3hK+OpaLF&#10;KWyQCv1qv8TtMi1LwBqdtNHuV7U7hj6f4VR+FBuP7GNs5z9nRY3J7ybct/MVqfEK5W18FahLOwCi&#10;2bcfTIqq7jLLp8+3K7/cTFOOIVu6Pzg0jw2mia5qyxIQkeoyQKAx52MRgD655+ldjpaTy2ZAbChv&#10;mC9f/rVU1i2SXULqdAAs11JKApyPmcsee/Wtnwlaq+mNNLIctKe/HQetfwLiVSq4mbjtd29Ln69O&#10;bcV8jqvgd8QpvhX4zTVxEZraZDDewA4LRkjkZ4yCMjp0x3NfW3hP4k+D/ENhFdaXqkc8UhAVlzuj&#10;Poy9V/GvjBbMxy5VSAOh4wKt215dWbLLbSsrKfvKSD+Y5r7/AIL8R8x4PoSwvIqtFu/K3ZxfVp67&#10;9Vb7tTwczyajmUlUvyy79z60+OHhHwf4r8F3usarcwxtaWUhklJwDFj5gc9sZrC/Z8/aF+HPivTL&#10;X4caPq8ovLG28qFLxNr3KIANy+pwM4647cZr5p8Q61q2pWIgv9SupowcLG87MF/A034dTReE/GVj&#10;4nWB/wDQ5iQYGG4BlKkjsDhj/Kvt4eNU6+b0XTw6p0m0p3fM7N6vRK1lrszzlw1BYSUZzcpbxtpr&#10;+p9ZfGTxRZeDfAWpa1cXYiiigJZt2Nxzwo98/wA6p/Ab4waP8YPD51DT7I2klhdNbS2rz+YwVlDK&#10;5OBw3zfip9K+d/2j/i9qHxD0m28OaUr6fpls2+RZH8ya6k6BmOMYAJ456/THH/Az4ieIPhN4xj1r&#10;RrhHiZQl3at8qzx5HynvkEZBxwfYkHuxfjHhKHFsFR97BpcspW1bf2ldXtF9OuvkRS4clPK3zaVd&#10;1/l21Puay8ltSu9F1CASQ3C7thHHof8A2WvlT9r/AMC2Wg6xJpMFvH5F5OgwWIOd0cgIx3ymPzr6&#10;V8EeNNE+IdhaeLtDmY7wYpIHwGWTjKkev9Dmvnj9rPxbY6x4+n0WynDfYZ/9IlBziQIF2gfQtk+/&#10;sa+m8TM4wD4InXpVE1VsoNfa5t7fK9zhyCjWjmqi1bl38rHnPgnxhrXgrWYdY0W/FrdRErEI2zvQ&#10;8FWU8EEdjxx7Vv8AxK8b+JPivqNtN4smjljtVIjt41Koc9TtHUnpXG2CJdalGMjg7ixck8c/0roI&#10;YwX3SOCF6j+X/wCuv5Zw+aZhRwEsHGrJUpO7hd8rfdrY+6qUqLrKryrmXXqegfBX4wX/AMNgdGur&#10;drrSid32cNzCT1aM88nuO/t1r2fT/jd8NNUtVvE8SrbuOViuIXV14GQcAj8ia+YwTjcxGR/dNGyV&#10;wWDc54LDOK+34e8TuJOG8KsLScalNbRmm+X0aadvK9jyMZkmCxtT2krxk92up7R+0P8AFv4eeMvh&#10;rfeEtHvHu7q7KgMtsVRMMCWJYDqMjgf4188+H7Ca01BYlB6/OR0wBW8sMr4BkJHfP/1qksNPWAmR&#10;Y8FuoFfP8UcT5lxdjo4vGKKlFKKUVZJXv3b3fc7MDgqOXUHSpXaeuopARugPHGR1p6v8qurc9+1I&#10;8G19zrj/AGs0qqMbSOMV807pnUndCnHL7gT159KVGQKcAH60oBY8jP8AWghVBx3PHNGogywXavHr&#10;k0kaSO27PyjHao5GZjzkAdAtTWnllgpAzjrTjZysErpCtBCkm75QoHBzTGkZm2pwM8HHSnTyp93H&#10;H17VHEGjG7HIJ/Srk7uyJXmSRlPK3k4JHzY5zxSMy4J6EHg01X3J5hXOeeD3omO4nse9VzJIN2Nf&#10;a4IRtpDcVVPLE56npmrcEcsh2nHXnjkVXeJoyysD15PrWTi2rlppaAjuBwx4H51ahLyLufOMYbae&#10;3+f51AiBGwp7jnFWoAOcthh/ED1q4RZLldE8DOi/vE4xwynOfwpGcq5eN8jHPynijfOnTn/ZP/1q&#10;bI+Tv2DJ43d/zrS5ABiykNtyDkZTGKBKdxjJJzSOFY8jaR3IojbZkbOvGSOKNQ3LEYLqcD6+1Mco&#10;shBXqfvU17hom+RM8diOajMjSMGcge/WiU0lYaRZlESqN45wBkGofOUjb5h4GCTT1dAvTr3FV5lj&#10;Yncmc9CD0+lVKbSuOKuR3BWEKseT1pBdbVwhyT1HSkl3Mm0HJ55zVd3kyQeAe4PT/Oax59SlAtm7&#10;QLllI/Cq/wBpYsQzEZPeogHIJK8896cOMgr060nNsfIhxVn+6Bzz9DU0cp2bHA3LxnPvUDOy5KqM&#10;44qNZZMHcuMHjn6VPtLDsWS5BID8Y5qH5zOW3jYQPl28g+ufy/L3prTbSGYE8dMUKxIO0jjpmp9o&#10;29R2sh/2lonLJz1zk0v2kbt7enBPWq8nQnkntxzSA4XDcH3FR7SSGkmXkmV+WAHPUf5+tRyTMrkA&#10;AjHGO1QRSyL0/HNSeVkgEYz2q1Vc0LlsxAp+8EIOODmpY1dVDKTg9RinpFzjp/tE06RZQ/oM881S&#10;jbUV0yMMduzHtyKY6Yxk98/LSySlBgdc8nFNCrKrBiQDwCKN0Mkjh3P5oOGB4AzVlS79eR14qtAG&#10;RlDMcjAO41Hd6zbWsws4pczN/CB09z6VUXG1w1exdknit49zkLjjB71RudSDSiO1i3Fjyd2ABioZ&#10;JNybbiQGVuSCeFH07UwERquyPAA/IUqjdhxiW4ZhL8zADDEHJonfcCQvG3GB0PeoIN6JuU9SSc+l&#10;KXCE7nzn1/z71hzWVh21HJKTGBtzk1HdsgJxxngYpglbOQBgZ5B4qG4lIHmj+Hp7iqi7xHbUfOjk&#10;cD2xnPFRxmEY3OARzjPSoL7U4I4Wcy43L1z04zXNz+M9Js5FkLEM/JJ9amycnZFxjdHVXV1AsYZp&#10;FIJwuT35rOvNTtbcMssozjpmuT1X4iWrI5ikyNuAQcAfjXNap45hOTHcA4H3Yzxj0zTVCdTfQqKs&#10;d1e+KbKBdjsoA6MX79q53XPGxgiKGRmAxhgdoznmuE1Px/b26O7zRqM92yTXCeMPidaPFIbnUMDG&#10;BukxXXh8ulUklFXKvbc9Tu/iCkjNKbkkE8CLv+NYt745MjNK9wqADozZY+5rxS8+KzkrZ6es1w3A&#10;UqhA9sDrW/a+FfiPfaK+u+Iba30KyZSVvtcvVtYwAMkgOQzn/dB9Oa97DcNY3Ez5YRb9Fd/gZTr0&#10;6a1Z0Ou/EC0td7z3IJzkh26fhXE6/wDF1XkMOnI8zdP3YwPxNZ+t+N/2bvDeivpPiLWb7xHq+8sl&#10;5oc8kcb85EYaVScnplYWHP3ga1/hb4E/bJ+NNvHJ+y9+yLb6Jp04HkeLNftg7unHzrLfHyj/AL0U&#10;at6YIr7nLfD3ETcXKzbV7atryslv8/mcVTHxim7WS6uyX3s5/VV+IN7pY8RatPa6HpLE+XqGs3sd&#10;pBIQOVR5SvmMBztTc3tXN6tN8PNJMVzrPimW/aVg32y7STTrNoz/ABIZY3vJueP3Vo498c19d/Df&#10;/giL8UvGuuxeNv2qP2lb241D5f3fheZnuAABtxd3CblIxjG1uOhGAa+pfhD/AME0v2Nfg7eNrWh/&#10;BbStR1Z33z6t4iU380kmc7wsxZI2/wBxVA7Cv07KvDhwinONvXT8Fr97PFxGf4anpzcz8v8AN/of&#10;ln8N9E/ag+LjHRf2Y/g3q88EswWXVrDSXiTOTtL3c3zqn0EAOBuXIzXvnwe/4IpftKfEG7XxF+0N&#10;8X9M8NLLh5rLTYTqV51yVYkrEp5+9ulx6V+oVvpNjZBVtLaGPbGI1EcQUBR0UY6D2qUIqHAr7vAc&#10;IYDCRtN38kuVf5/ieLX4grz/AIUVHz3f9fI+Z/hR/wAEmf2OPhZLDqGp+ArjxpqUZ41Lxtd/bW6A&#10;Y8rCw44GBs4xx3r6L0Pw5pHhzTYdH0LS7eytYECQ29rAsaRqOigKMAe1XSxPTAGeh70glCjB/Ak1&#10;9Hh8Dg8L/Cgl8v13PGrYrEYh/vJNixxxINirhemMYxUZuEZSdw68HpTJHYKVAHIpkMH7ssyjk9iR&#10;XS27mKJfte04BBP0NQj/AI+3JJOfvYPtUvkMw+6Bz61G0Q85i4X7o4H40XCwk0RDbgRgdwc0x3yD&#10;jn1wKV4Sgykpxno2TVeaS9hbeEVl6EK2CPxoQ7IfCAcsWZsnP0+lIIduQWc5P8R/xpscoAIYMO/z&#10;ClaVNvy5Ye5pa9RjvkZQQ31zSOFHBX6YXmop5ZWAMK4wcnB5/wA5p0gd+HbGetJtDsI4UAliQO3F&#10;MVZBwg4705URF3LJn33VGz5GPLIPHfrUXGOO4ANnp+NRyvGcgy4PY0rR5xuk69h/WmGEIT5o3LkY&#10;wBx+NCu9h2QgYzLw5Pbg4FMeNgpYoSSeQTQZLaJztlJPPy9aoTeIJLd/Ijtd2TgMR3p8q6jV+heM&#10;BkX/AFefVccfnmovLjRN0xXI6A4FZd1r14siI7squWVdoIx9fYVQ1HxDptoCL3VAuzggnA7dPyqH&#10;KCZSTOhe+soAMyZJOMBeDVK61mLe0MNqgboJDyG9/pXG6r8U/C+mQs4uw2AQQSB7Dr9a898d/the&#10;A/CkZu9R8R2VnGuQWkmGM5456en51jPF0ae7SNI0py2R7Zd6hJKm6QBCBxzgZ6Vl3uuafahWuNRj&#10;Us394CvlnVf219T8ZzHTfhl4Y13xXcEDjQ9PkeMbhnDSACNeoBywweDg1FH4Z/bc+JLmODwZpnhS&#10;CTrca3qSyyAdMCODeP8Ax8fXtXDLMoSdoJy9Db6tJL3rL1PpDUPiX4a06I3F3eIuNwOH7AkdT6jB&#10;9q8/8e/tZfDzwtaSXN9rtlDGili0k44P9Otcdp/7C3jvxTIsvxc+Pur3aFPns9CgW1jxnPDnc4/M&#10;13PhL9hT9nLwvcw6hH8NrbULmMc3euO97IT65nLYP0x+gqPbY6r8MbepXLhobyv6f8E8c1r9vI+L&#10;pzp3w20DWfEMwOIotD02WcPjrh0UqByOSRiq1jaftufFGULpXw1s/Ddo4DfaPEepASrkZB8mESH8&#10;CRyPpX15p3gfR9NtFs9N0u3t40UIiQwKoUDsAB061ft/DnBCIy8ck8/yprB4iprOb+WgPEUofDH7&#10;9T5P0z9g/wCJni+RLv4xftC6hJG+RLYeGrFbVc+vmy+Y4GfTB4HNdx4M/YC/Zv8ADGoQ6xf+Bjrt&#10;9Ewb7b4hle/ct/21JBGcHGMA89a+g4NCSOP5nGeuNpP6CrMWkxNKyJb/AHMfMcjP+Nb08tox1av6&#10;6kSxVWS3t6aHJaH4H0HQ7FNP0XQbWwt4mJjgsrVIlXJ5ICAAZ+laq6LBGgCwFhkDaW5HHWulTToR&#10;glAMHIOanVYY1K7gfqOld0MNGK2MHNtnPWugrIwZbJlJ+XcBnj8qvR+GfkC3MKfd+8OKv/bYFfy/&#10;OUkDPTpWZP4pj85oQw+U4wp5rTlpw3FeTLdnplhYsxaM5x61LcNYx4AVV5+6CK5jxj8RvCngrSZN&#10;W8X6oLKFYt2+Q46CvA/Ev/BQ74d22pHTvBPhjWfEFwN2I9OgaRmI9BGrFv6VhUxeHo72RrChVq7H&#10;082qQxIVjQDHSqsniBVypA4NfJ13+1V+1l44TPw+/ZuvrOJgDHcau6W+B3JEzq3p/Bmq32T9uPxa&#10;D/bXjXQtFWdxlbeV5XiHtsVQ35/jWEszp/ZTfyNVhGviaXzPrC78UpEu95Qo9ScfzNcx4p+OHgTw&#10;pA9xr/jWxtljYiQGcEqfQgV4x4f/AGffiDqEMb+Ofjrr2pbSGeKzijtkLdeoBf8A8erasv2XvhlF&#10;di/1Tw4NRuASRLrE5uSG65CuSoPuBUSxmIkvdj97/wAhKlSju/6+Z1fhn9qv4SeMNUk0zw34rW7d&#10;Th5oYZJFB9CVBAPPQ1v6r8S9NhjZbG4nu3x8oSFgPzPSsew+HOnWMYt9L0xIo0GFS3tgqj6ZArUi&#10;8B38ilY7fGOm+Tr+AFSp4yS/4AS9nfQ4nxTrPxl8RXNvLoF/BpNvFMGlWRA5nXBwp4yBnngqeOuM&#10;1elTx1qVmINV8TiPj5jp9iIyfxYsa7e18AXzHYLsRgkEhEyf1q83gOxiJe/uHVRz80u39BihYfES&#10;1bf3i9pHZWPHtc+Deg644utfu7+9ZgAzXV+5BJ9gQPwxU2g/Bj4feH8Lo3g+1V9wBaO3DH6nHNew&#10;HRfCtrmOZI5WXBBEe4/maeNQ0K1P7mwLfUAUlg6Sd5NfmHtZtWOHsPCMyxgWuksc9AYsY/76IrSs&#10;fAOr3S7ZLWJRn+PnA/AV1Eviq1gGYNMiGB/Ef8MVnyeL9QMzbZlUKcKAo6/4VoqeFi9Xcm82Nsvh&#10;lebAn2gbT0Aj6/rVyL4UpE26e5bkckOFwPyqjN4r1GUZOoyK2AMByBn8Krtrs8mTJK7kdSST/WrU&#10;8NHaIrT7nQp4K8IaemLjUNzA4OZi38qGXwJpiEWtgJHHI425/E81y02pzydCMfXkVE88rH/W8Z7t&#10;VfWYr4YpC5L7s7CTxzplhEF07RYFwvVmzz+lZ1z8TNTZdwlji4+6iD+tczMz+Xl3Xb1ycnFQNGxU&#10;EH6ispYys9LjVOPY3LrxrfXzYnvpnVv7z8VUm8QLjBY57E1k+VG7DJCsvAB6fpQbdXxgc56DPFYS&#10;q1JbstRSNB9cYHCtjPB4qvNq1wWOW+hANV2tzho1J+UdR6ilEbOy8/MO5AqeaXUdkhst3cyrsGSc&#10;44POaj2XGcBssT8pH+frVhbTDYz0PQmpNjBwAM5yTzSAi2yD5dmSw5NRXFruIAj4AO0be9WXkCEt&#10;IeO/c0Ftx2o3y464PFQ9xlLyvIPlt/3z/SrUK447UeQjzYwC2OKkNnJGhZkIweuetKwxUCLj5ePp&#10;SSurggr+AqOKPbJznb6E96WRX28RgDPWnawIiMUW4y7fmx3NODrJwPTnik2uTyp/Glt3kcuXgxtP&#10;G4cmiwXJUeLbhx8zdB6VHPcEEjOM1Hc70j37WHB4PAH1qGG2vZszBvMUrhVHb1P9KdkIkluAqlWI&#10;HXJz1qISF03gjA6U6PR9VuAwuNPk2k/LhScCp7LSrmFhAtmOBwGYfyHP6VcYML6FFlnuTthi3Z9K&#10;mg0e5VZTPtTBBLu3QYz34Fbcmk67FAszAQRjBzFbsg9iX2r/ADrNuLfT43U6t4o01CTlUN/EWOf9&#10;lWJ/Ss6+Ly/Bq9erGP8Aikl+bLhSrVPgi36K5DFbRKAjTFpMcsicH6Uojt4jhoXb+6AAP61Zl1Hw&#10;HZ2rM3jSIMBzBbQTM5Pp86oM8euPes2z8b/D21Vrn+z9bvtoyiNHFaoDjud0mK8XFca8J4P48XD/&#10;ALdfN/6Tc6oZZmE9qb+en52NSzEKkeejAf3EAP48jH+etWrXUbETNFbW8SlcF57kZXPp25/D86xb&#10;L4mxXVx5ui+AbdowPmGq3byRj/v15Z/M1Zf4z6zpwxar4fssNuMdhoML89vnmDtkZ9eK8HE+LHCO&#10;FT5ZTn/hh/8AJOJ1QyHMJPVJer/yTOks4dW1n5ILyWSFeq21uEUjuMDGR/vVet/CuuMgnfwxfSpu&#10;wWS1YqB9T8v45rznU/j545vR9iPjHUo0/wCednceVuHoRGFGPauc1Lx5rOrXO0zzTy9C0reawHuz&#10;E4/PFfP4rxty2H8DCyl/ikl+CUvzOunw1WfxVEvRX/yPZrvSrm5hENzqWmW4BwbWTW4tyD3RGJPu&#10;P07Uken+GY5i2q/EnSIdgyY7OxmbjvjbGF7dj2rxeXVtR2hZr0quDvJyRn09z9KjbVn24a84IAyT&#10;gfpXhV/GrNG/3WHgl58z/Jr8jsjw3h1bmm/w/wCCe72/iD4LaGA8+r63eTqN6yRWkSIT7B3LL9Su&#10;R1BpNO+MvwO02O4nuvCepySBGa2ja/XbLKegJRVwvqSSfrXgza1aA+W16xI7AE1LaT2k1ysjLLIQ&#10;PvSYAyfbtXmVvF7iqc70pQiu3Kn89bv+tTePD2AS95N/O35HeXmtpC5dZNwIwP8ACux+CPwh1D4p&#10;6kutapmOwt5AQCPvEH9RXHfCPwsPH3jCz0+4DPbTzDzSvYda+z/B3g7SfBeix6RpkKxxIOMd/r61&#10;7/hXwZhs7qyzXGpSpUnaMe81Z3fkr/Nnzuc5lLB01Tp/FL8ES6BoGm+G7MWOm2kcMAHyxIAAvHOP&#10;arcOuReY1vbTLlPvjd2rlfF/jGOC4OmWkiyDI3sjYK/jWJpmo3FpqE80U5kSTDAMeRiv6VpVle+y&#10;Pi3GUtXuelxazFvG9hg/eOOCK+VP27v2I9F1iwn+MPwps3sru3LT6nZWylo2DYLShACcHGWC8/xA&#10;bua9qn8bxQ273auRyFkXuPqK7Xwxrdl4h0z7HNskV4cPG3RlPBBB6j/Gss0yzA5/gJ4XExUotdTT&#10;C4nEYCuqtNn5FJFPDM0UkZDRMVkGQcH8P8kYqRdRlgbdzgetfQf7bX7Pi/Dbxpfar4c0zNrP/pVu&#10;0eAwiJ+dD/e2nkd8E18+OhUh0Axsw2V6V/EXGXDdfhjOp4Wfw7xfddvVbP7+p+uZbj6eYYZVY/Mu&#10;2ur+YR94EdxWtaX+VA3dskHvWFZ4VQ4jHuQADU63CNhBOQy84zwfwr5FpdDtaN9LhU5jYrx93NSQ&#10;3mBkvnHfP6VjwXUiruMm5cZznpVhbznk5B5JArO8risaqXw3bS2D61J5y9RIR6ZrK+0AYwM/TpUg&#10;uyMIzEZORg9aaqOwuVGmsmTuPy8d6ehBzk8GqC3D7Qu/HPJqxHMSodRkD86amri5bE/2hUbbsxkU&#10;MQzgluOpAPWoldWbcTjjpmnrKTkAZ/ninzaCsSPKsfUmnW8m/GRx6iommViML9TntTAzQcLkDPBz&#10;wfb2pKSuJq6NSG48psuwx7GrC3QDAbiOeprGhuyDhxkds9qs293klGIIJ+XNVz3ehLizdt51x97k&#10;jtUySDcAR3zWNb3Zjk4U89eavrOCAxye/Har5rkNaF8yADzlZtwGCQakE29CqNjH5VTjkWbpgjtU&#10;qSAA8np36VSkLlZZVnU4YEEdfSpCwBKso9hmq63CqwVwfYkVJ5hdFaQ4IznFaKSZNmTFjxlsZ9B1&#10;pvlsrkqQQeoxSALIO/X9aeoGTk847mlcWqIJUyuBGfcKTx+FQts5O4bscgjB+tXPKJYgkcDrntVe&#10;4tkEgDH5h0+lYyVi4vUhwwPOcr1JHOPrViFw4yrAMSM+mfpTDA64YyEjpjNOjR1JU4OT1x2pJWBs&#10;nUFsgNjHOD6fUUSg7Qc8jnOeRQhfpjPYHvTyzJ86k5IqtCRu1mAdce5oRmztds56Cm+c2MsuM+na&#10;kZ9/EZAHcEVHNqNIn8zK5A57HOcUSOAgUfiAtRIoWQglsehPSpYnkIAIVQf4hTTuS1YAyopLHjH3&#10;ieQaj81JMsTg9Cf/ANdLOYihjl2kHhh3IoHkpFiG3kbA+UdP59qGUOEgChh26g9qax8yURheo70x&#10;YbpVDRlELdAMnP59KWaGZyElkyvoq4qNR21EaXy8wxDe5+6vvUZspHZZbyQuc8p/CPUe9Tx/Iu2J&#10;SPQH+ee9IxkJP7sbj6nrScbvUaYsaRRLmKMoB/Co6/41I0zSxAqDweGHf8u9QRvLGQNwyOduTSpd&#10;ByyYAYHHPQVWlgdyZZXjUPk59T0Jpxkjf5zhcnoOmaYJQSVBAYt8wI4NKoBBO7gnketQ1dBsII2h&#10;w8blk64A+7+VSABjv3Dj72Bg0ilVx1BHQ880hXJDru2kdAefwIrN+6PqSRlN21GA9DnqDT/mUY3E&#10;eoqJ4UljEiZ3IwIYcEZ+nUVIijbkqc5/iq1J7EvYAXVgRg8+vapAxbg5HFQ+WrMw2/LnOD29xUyZ&#10;JC9h0709WDB2XkMO1RqiEFgOD1Oe9WFtozycYxjrUflmN/KCHjPQcVaixJpDBD5gKsxU9AwOcUsZ&#10;MQCyfMB/EO9OfIbBVv8AexSiVACroAT7dauLcWDdxVfGDjHHB9aVskbh29BTA6ldytn607ezjHb1&#10;FbOd43JtYjlRWX5CAwzg4xSGN1AkHJHXA5p7bhyUBP0pN5VeQP8Aaz2+lY3SZWpGrRuCD0xnGacF&#10;ypGRntz/AJxTWCISyk5xmnBzj5QOO4NOTjuh6jwo2/McEdRUbpwWGTx3HWnRHzHALA44IqXCDnOe&#10;eDWY7ECqwXAAOBTlcltvI9akbCkgcnsRSbgOGIyaNA5QKODgcfj1p0Ku2Qw4P6U9QWHyvkeopvyD&#10;5SDnr0okk2JbAIFQ/McYGKkEMRHDk8etRK2ORnBGPwqRJIyM9DnqKUElLUTbsS29ze29yktrK8TK&#10;ciRHwR6HIrsfDfxi8XaIypd3Iv4xxtuOGA/3hz+ea41HQ8RuDntTjJtO3BHpnpXvZVnua5JV9pga&#10;8qb/ALraT9Vs/mjmrYejiVy1Yp+p7PoHxz8J6tiPVFksJDwfMG5M/wC8On4gV19nqFhqluLrT7yO&#10;aI/dkicMD+Ir5rWeRQTwRj5u9WbHXNR0mT7ZpWpTWsg6PDIVz9cda/WMk8bc4wloZlRjWj/NH3Zf&#10;rF/dH1PCxPDWHqa0Zcr+9f5/mfSDJkZBH0pqxuOc4znj0ryTw98e/EVgFj8QWcV+g4aWP93J9eOD&#10;+X413Ph74veCNfYRrqf2WU/8sbxfLP8A3190/nX7JkfiPwln1lSxCpzf2anuv737r+TZ87isnx+F&#10;esbrutf+CdMhK/Kc/jUqOQMn04BNMhmilQFWDBuQexHrT9hOcDPtX3Sakro8vYnjvduFfBHoakJs&#10;btdrrjI7iqhiBPIP4U9AVPEh+hpNgLN4ct5GLxKp75HrWdc6Je2rF7S4eJuu6M8H6jvWvHLPENyu&#10;fepvPjnI85FJA69DU8sGUpNI5xPEev6VJt1G0FzF/fjG1x+HQ/pWtYa9pGsriKYF8co3yuv4Hmp7&#10;ixtpx0Ge24Vjaj4TgmIkjUq4OQy8EH6ii04+Ye6zWksy+WRg47dj/wDXqrc6dDKpR4/rkVmQ3niT&#10;Qztk/wBKi9JDhgP97v8AjWnY+JdL1DEU7+VLnHlTDa34ev4UKcZaPT1CzWpyPxI+Cvgb4n6Q2ieO&#10;vC1pqlsQfLE8fzwk90cfNGfdSK8Q139lz4ufCu5fVPgL8Qje2SHcPDniWUsAOPlinUZXjgA/Lzzm&#10;vqp7dWG+Fs8fdJqrcWULkpLHtPuOKwq4SlUfMtH3WjNqeIqQVt12PmHwv+1peeD9Zh8IfGzwzf8A&#10;hbUnyscerL+4nxjJiuB+7kGSOcjn1r3Dwz8QtD1uFXsr5TuH+rLDmrnjH4beG/GWjzaD4n0Gz1Gy&#10;n/1lre26yxsRnBwwOCM8HqOxrw3xD+x74h8B3ba1+z58QJ9EC/MPDmrs91p7njhWJ8yAdSSN2eOg&#10;rG+Lw7195fj/AMH+tDT/AGert7r/AAPf/LtZnMkEvlP+an8KinjuoRvltOB/y0jOR/8AWr590T9p&#10;fxb8Nr+Pw98ePCV34dnMnlxXs+ZdPuT2Mdyo29OdrYI717L4U+KOg+IYUlsdTj/eICuWBDA9wc1t&#10;SxFKstHr26/cZzpTp7m/aXsiHaj5HXaRVxbgsMnOcd6giFhe9cK57rU7280CbmXco/iU10oxktQW&#10;eUEhoxjPY0hAJMqNnuVzzSRyJIvD0rxbxw+PpQLW5Eb1Uz5o5zzj/wCtUq3qk4IwOxqJrdkOFOPX&#10;AqvIZEfHP1qWyrJmkm3duAyT6d6j8iNpCVA5PI61BbXXlRkO2ST0HSrETo3Kkj2zSaTBXRyvxN+A&#10;3w++LOkyaV408MwX0bqyl2QFsEYIORyPY5GeevNfDv7RP/BMTxr8JdQPxL/Zr+2XiW1x59xo8d0y&#10;Too6mFxkg4zgYb75II+5X6Kw3BiGSeMVOUt75Nk8a89O1eNmGQ4HMPea5Z91v/wTvwmZ4nCOyd49&#10;nsfjlpvxL8M+JpX0H4p6Nc6H4ghkMVxqNvZrBcxyYIzNESFnXI6jDjAG6Rjmt83finwgGllT+0tK&#10;XJh1vTULwYBKkSqPmgYMCCr4IIPXv+h/7R37C/wP/aUtnn8X+H0ttTjiIs9a0/8AdXMTnuxAxIvQ&#10;7WyOK+GPjZ+xN+1R+yLqsnjXwhJc+IdBghEZ1PSoWlIgXhVuLfO4KqgA43BVztZO35HxT4e0sRzT&#10;rU/+4kFr/wBvLr6/+TH12XZzRq2jTlZ/yy2+T/r0LXhP4kLIsbrdKR23Nn8jXo/hvx9GwUNMAf4g&#10;x5r5TX4l6T4ovG1CK6h0DVjn7RMqlrG9fj5nVQWhYnq4B5PKjOV7LQfiZfaXdRaP4nhNrctEskDG&#10;VWSVDwGR1O1hweR9OK/B864Xx+UTcl71PpJbfPs/61Po6dWFZa6S7f1ufWGia/aXirtufm7hjya1&#10;o7hnbfE3A6gGvBvCXxE8tgTcblOMc8ivSPDfjqG4KiW4ByMKQetfN7aMJQZ28N4+8sx+XtzUiSmZ&#10;iI3AwOme9ZlvqkN5AAhUAjnAxznrVi3l8r+InvkUncyaLy8rn+Ideajnj9TweuKBdK/PAHqKQygg&#10;ggnrk0c0WrE2InYHA6DuaIbnYdjsOnB96gaRXY78nntSAYBI7dcdzWSm76D5dDQ3hiCDnj1poyGy&#10;RnjnmoIJ/lCE5I7VKs+9SMYPpXQpXRHUeUY8qfl7DNSKxSPeXPfvUJlVVDK3fHBps8ixxli3bt2o&#10;vbUHqyfzcrhRzjio/thzhW49COTVZbjq5Y0ok81guACO1ZuVwS1L63hlXYxBPYg0SD5QR196qRrh&#10;guOpyasDkhWY+g9KSk5biaSYFhgZbnPQDimtuL5Q9sjIxUjQgJuU5zwcHmow23IQc55z3oafUESx&#10;zbxtbAz3PaprckOSfXioY4Cw3xk7iAcVNCQufMPzZ6Z6Vcbp6g7CuqOwIXB6nPenGfC7QQD6+lOO&#10;M5J569arucHAHJ796pvlJsEkzFBlQwGc80sUhYDbj0qIsGk2DGQBg+nWpGywG7IweCvNRd3KHykk&#10;YyPr6U0ruT5m4FLyUzvPP4ih2Bj2AE59RRoIidYt+NgzjIqOayEiq+1c/THFTshLZY8inuCqADJP&#10;rjrTWo7lAWjRq4eMY6g+lUntBIzFIjkn5iT0Nac7y44ByRVKSFlfaM5xkNj9aiWhonoUntpl4ZQy&#10;9lAqlc2EbyZZO+cE1pu00ZA3NjHygdDUEkchbLLz71m7WsaJiWEeCBH1471dnYlMvtG0dRVIh4Pm&#10;OM/TFKLlmQ5PB4GTVKrZWJavqZt9ZCW5ZgAcnkUttb+UA2Qcdj2qScMHOCM/TrUPmHcQrH8qlOyu&#10;VdvQku/LaMoBnPJBOaoRRnzjlP4ccDmrhV2GGOCemTTIotkm5FzgdSahJyZV0EZYJt28AevSm72J&#10;KhjgHHPPNTCNgQ+OM8rtpkr7gRjqew602miE1cYJXAG9c8HgmqGrt5e3ackc5znFaYXKbs5AOMVT&#10;1GJnXAGcD0/Ss5OXKWrXG6NckDdng9ef1r6z/Z+8XJ4v+GtrFJPm507FrcL6bQNh+hXH4g18jQtN&#10;A/TjPPFdn8K/iJceFNWNtdXkkFjfqIroqSRxna5A7KevfBOOcV+g+GHFEOGeJIyrytSqLkl2V9pf&#10;J2v5NnlZ3gXjsG1D4o6r/I+nfGmhvrOlFbJ1F3C4ltGJ43jsfY8g/WvK/By3fgHWb3VvDcDzaNcT&#10;k6ppAOZNOm/iAX+7nJB6Y444NaWleO9a0X/RLS/DII1kEc+HQK2cFTnIB59KXxRc6L4gli8S6Nfz&#10;6VrAUCR4Vykox/FjqPfr7Gv69rpVkqkd1qmv0/rU+CptwTg9jrLHxd4S1i382z1WJWx80Ur7GB9w&#10;ak1Txj4X0G286/1W3UAcKsgZj9AMmvENY8cfEK11yW01f4Wabq1pHgx39pctHPKMcnYqYznj73PX&#10;jpVmPxvLGu7SfhbNFKThWvcMFPc4kcDj6UlicXbZfc/6/EHSpef4E/xk1zWPidaJZXF0+keF0mH2&#10;iRuJb1icKijuSTgKM8kZ9K9G+Efg7/hHNEF/daeLaaeFEjtwc+RCowkee5A5PuTXnWhS6nN4hi8V&#10;+NtDg1GaBs6egnO21GDkhcYLdeQAcHHrn03w78StP1a5FlcWjW5YhYiG3KzZPGR07dcd/SrwtJqb&#10;qT3f9fL0Jq1LRUI7G5q93NYabPcW6qZEiYxK5wpbHAPtmvN/hx4Z+Ivg6fRF8Ta6bu2ttNng1Cby&#10;VBuJXdZBKxHoQ6gDH+s56UfErxrJ438WL8NPCt2Whtjv1y5jPCj/AJ5A+p6H/wCsa0NQvl1bR7jQ&#10;9O17zZLWQRyhJt32eZcMFI7EccUqlSNStddNvzCCahr1O28oSEOp4H614Z8aPCEngnxDdau8Mh0D&#10;W5lkuHij3HTrzoJgP7rc5+p6V6r4G8ZWniXTAm4Jd22I7u2Y4ZHHB49Mjg1qappVlrdnJY6hAksU&#10;q4dJACGHpit6tOGLw9kyac3Rnc434ZfFWK802DRPFt4i3SxqIb3dmO5Xswbpn1/p0r0CGWObGXDD&#10;qGBrxrxB8Edd8Nzvc+BrlZrV2LPpd1yqnPJQnGD+I/GodIbxppYMNzomq2hzjbaXb4I/L+tcdPEY&#10;nDrknG/9dzWVOnN80We26p4n0bw5YNe6tqEcCAdXPLewHevK/EPjXV/HOtQ3Mdq6xIx/smyP35pD&#10;wJGHoOv/ANYUWPh7xFrM4uV8NSNP2utUmaQr74bjP0BrvPAHw9s/D87a1qMxutQmHz3Lc7R6LnoK&#10;v99ippbRIXs6Kb3Z0XgfQH8L+GbbS5pg84UvcyD+ORjlj+Z/IVxP7WHjUeGvhi2kwSBbnU5fKUA8&#10;iMDLn+Q/4FXotxd29lbPeXU6xxRIXkkcgBVAySSelfI37QfxO/4WV4vmvraVhY2yeTYKSRlB1bB6&#10;Fjz64wO1fEeKHEdPIOGJ4elK1asnCK6pfal8lpfu0elkODli8eqkl7sdX69F/XQ801R4xGEC87QA&#10;tbvh+IJokKMCCxJx+P8An8q59Lae6n3YOB1x1Iro7IFbdIymQP7o4z/Wv45cran6NJ3RbRgqgOOO&#10;g/zmpYWDP8vI7/SoVPlDcGPT7p/+vTrZ5OTsDcccUnURA65hWRthAIJ9afbKIyNox7DJxSEb33GQ&#10;49yMU9UKqArnIPHHGKi8nK6C5m+ILZ2iYxFSScjaenHr+dM0q0kJwIsHHTHX8ev/AOqtS7wwVfLc&#10;nPX/ACaW0gkRgfLAA9KcY2nuVzaWOz+FPxb1H4Y2Oo21nZLPNdRAWsjynbbvjBbbg54x6fdFcD4m&#10;SXUbiS7mlaWWVy8sjHJdj1J9ST/WtnydrAAKM+9QXtsFUbk6jjjpXq4rNcxxmBpYOrNunSvyx6K7&#10;u/vff02OenSo060qsV70t/kYXh3Svsk5mkUZxySvT8a3YTnJiPHcClsbM7NpH8PAx0qx9kwCc1ww&#10;T5bGsppsrjcWzkE96sLF3Ma8nk5xR9ncMACcHvipZV8rbkEqTzg8/wCetVGLtqQ5X2GBDnZuODx3&#10;JqeGDPCv35BpYQrIJUbtg5GM1ISBygHvnoP8atRsRdkbwmJdgJH9aryBom2kd84NWpJAowW69cd6&#10;pzSGSTd3U84FZVGlsVFXHRyAH5+T029MVHNJh+Bz+eKPmJLEZxSGPLb4znI5xU3bKTsR5cx70IPH&#10;enwglimMEeg7VIsSAfcPTutEBSNSS5B560KDctRuWgqwhnBOMYxj3pDFt+QnnHTHWpgTkkd/amOr&#10;/ecdPStuVJGaepCwXd97GBjjpSkYO4sevPP+NI67V4zj37URucOCcZ9emKzKJrckqy559R/niq9x&#10;GRIdq5xghc8GrSKzICh5zzz+lOntjIgaIjcvTnmrSbSQablSJVbDo4UD1NWYTx+7Yc+9RRIy5yCR&#10;0wF/pUsEhZcgqOOM8VcXYhk5O3gtnHbGKR3wOmfX1NI0hYD1HShVzyOVycGm3diIpdgOU4JODUsK&#10;MyEs5GOOlMO3d5j8gnv0pBOqJtBJOc4C8GmrLcY+eNQ2Rwcdu3NROcnG7HuKGuQTkAbQeRnp/jUL&#10;OmSVP61lNp7FxTJHlYcKQT3A701280bgMHHB9PxqFjubPHTtTlbqcLk9eKhy01LSsNLlQQ2B75pr&#10;ozk8D/aB61IYwQSQTnGaArIm7dls4BI7VmMhVWUYK5ANI3TrkE5DVIy5YKB9D6UwoQPvn8hyamWg&#10;DcgnYD+INKI3AAz9SaBCWfevccUwvsYLls9ODx0+lLpqMEK59AONpNNchm4789aCpGflPB605Y/n&#10;2nnjBHapvcCJQ6jgkgcDJ5/OnmABcSY9h+tTGAEZOefQUYyMMORxRy9B3I4ICxwV/M1oLbqYeo/O&#10;oljIQdh6VPEfl2g/lXRShGO5EmRxbFbaq4x609iM4P5mjZ5EhcDj60ySQSNhe/B4rTm5VZkpXZXu&#10;Y1JDFRgc8d6SB8qQOnTr1p04ZwVUAgd81EQ9uS4YnnJX0rmd1K5olcS8nWMiKMjLcls9v8axmlWG&#10;78+a3yw+5x3J6k1a1G7dkYLAxyTkADJI9M9apx28kmFlywflQc5UdTmtIpvU0ikty1ZyqGZriXcS&#10;cszVKMyr8qAr/CPWoWltlBiRgQD8wP8AnpUN14jsLGRCZ18uNsyKe4we/wBcH8KcpRvZjs2bUdvI&#10;ibXXbgdP6VUvJ7e3yZZgD2BPWud1b4m2Dllt5t3oqcmuW1r4gvIpaWYISeBnJNZypuWyEou+p2dz&#10;4psUjIz1JHD9fX9awNZ+IanKwT5xniPp19a8817x6YkJEpz1DzPgZPfFcP4j+LEFrD5U2o7iRztO&#10;1eP5100MHUqaJXK5T0zVvHrMjwvdqm3I2qdzAVw/iPx/FaMCJxuUk5dsnPTp6V5nf/Fi/wBXvF0f&#10;wvpd1f3EjbYrewgMjse2AOT+FZ2oeHfiFqlrLrHivxBovhqyV9jy6nqAaVXA5QxQiSRXA52soIr6&#10;fLOFcwxkvdg7f19wpYmjRWr1Oz1X4xWVtGRNc7mK5AZuM/T+tcvqnxd1bVg0Xh3Tbm7xkZgiJXIG&#10;cZx19s1xkvjn9nzwfdxWsces+PdZc4SGNfstoXOMBQu95eegPlk+nNetfC/9nP8A4KNfHhI5Ph58&#10;KrT4baPKoFveX+7TzHGevPzXQBzkjO09dp4FfeZb4eqc17TV9l7z+5f5nFWzFQV7WXd6f8H8DzLx&#10;NP8AFOCN5vE3k6FEI/M26pKsDlD0YI3zkH1ANVrX4nfs9+CDI13aar471fnyYg7WtpGR34JkkHsd&#10;nTvX2f8ACj/ghp4Bia31b9oj4za34ougfMk03RYVsbNXONwLHdJIOD8y+UT6DFfWPwc/Y8/Zv+Ak&#10;MI+FXwe0TSZoBiLUPsonux6/v5N0nP8AvV+mZT4d+xs5QUfWz/BfqzwcXxBhUmk3J+Wi+/f7j8zv&#10;hf8ABD9v/wCPCnW/hD+z/pXgmykTMGqX2liwVIyBtaN5kaZ85+8m7POSRXu3w8/4IqeI/FupJ4n/&#10;AGsP2ldU125LbpdN0AFFDDoftEwZiOgIEan371+hMcDxr8h6dAwzT4JIQNjjLDg54zX3OD4TyzDR&#10;973vwX3L/NnhV89xU3+7Sj+L+9njXwU/YN/Zc+BksNz8Pvg/o8N1GATqN7b/AGq6Zh/F5sxZlP8A&#10;u7R7CvY4LSGFAoXP4099qEbBxnoDSFwSFHB9utfQ0cNh8NHlpQUV5HlVa1WtK9STb8wG0EgLigoW&#10;6YPvTWnSM4Lc+/WmG8iVsB+px1rYyHFAMhmPP+1TGTPAJ9smmtfRDJx7ioWupZV3QBQfVjx1pNjs&#10;yUI3G6TJHrilUDkY/DNRbpTncehpY9yjAJ4Prmk3qFhJgWbCKQccECkjkZQUljC88MDwf8Kd0OST&#10;9TSMVGRUtsqw4yOVyf8A9dRSNhiQ4PHSkc8ZUkZ9OlRNIVJJGaNAFZyOTkfjUEgVxsZifoadvDZ3&#10;Eg9xmmEDPU9etC1GOyqqAx7etA77Fxg8hhxTJrm1tgS8ijHYdf0qsuuWaHCRszbeNxwPxptMLMuZ&#10;LkBYR0/iNNeFZH2yw8EcMxwKoyazcP8AuldVwecDrVO51uCIs97ehQAcln71LcVuVZs1xLZxjzJJ&#10;ADj+EZqC41C02mOJSzDuxI+lcrqvxK8KaZ8s+oKzegOa85+I37Ynww8EW5udS8QWdoRyWluR1+ma&#10;5qmKpU1q0jSNKc9Ej2R7+fywEcJuPO1eo+tZ17rVhaR+ZfXyAdQPMwf6V8rar+3ffeOZn0/4TeCP&#10;EXil43AP9jaU7xkn/poBtA9yQPeok0X9uT4pJutPBuj+E7diDFNr2qebNjvmKAMAf+BiuKWZQlpB&#10;OXodH1ScdZaep9GeIPir4V0hHje+V9gy7lwMe1eb+NP2x/h74VtZbu98TWUEUX35HuFAX1GTXFaf&#10;+wJ4v8Uut18WP2hdb1DcQ0llodqlnHnuN5LuR75FegeA/wBiH9nTwPcLfad8KrS9vMgtf6yzXsrE&#10;dCWmLY59MfpU8+Pq6Rjy+o7YaO8r+n/B/wAjyO//AG5NV8cXDWnwr8F+IfFEuw4GiaZLJGRxz5gX&#10;bj3yPrS2nhL9uL4pKBbeFdH8JwthvtGu6kZZAD/0xgDZ49XU/Q19a6b4WtoLdbS3s0iVcbI40Cgc&#10;dh2/CtGLQ5FBZ4+T0YHrT+oYip/Em/loH1mlH4Iffr/kfKmmfsC+MfE3774wftCa9ehyN1j4fjjs&#10;Yl6cBz5khH/AhXfeCv2IP2avA08d5Z/DLTb+9TG691zN/OxH8QacttPH8OK9xfTYba333Eiqq9fl&#10;zmoFWKTH2XT5HYYG7ACn1NbQy3DQfvK789SZYqvNb2Xloc/beGdKtI47WDTlA8wAJFEECjtkDt/n&#10;rW5aeH4l2gRiMgjAXj+lWFsLhwcrFC+7IYHJQexPc/SrVrcQxsVdWLAYyO+PeuyFGC6GDk2RR6Aq&#10;qrEHgcjgZqZNOggHliJWx7VZe7jWDeuM+h5qtcaukcEjSyLGFXJZmAHHU9c4rTlhBE6gunAPuAAH&#10;pTzDbK3mySrx0rnbz4gaTayeS9+0rI2GW2jZvfrjGMe9Zd945vpo3j0jSWdz917mXGPfaPx71nLE&#10;UYdSlCTO0N5YIC+7Oe+etRXOsLCuYl2+/p+def32veMbyykBljtw+AjWsXz+/LZpv/CJ32pGObUb&#10;ma4VVOEnlY5OODz0ORWX1u/wxZSp9zpNQ+IWjW0pjn1uIOD8yQZkx6g7c4/GsjXvH2yPGkadPeM2&#10;SHbEa47cnk/lSQeF47CxV7mRVDctKByR6Gr9r4aEgVYLcvlu0eCBgADp7VDniZvsUowTOV1PxX4/&#10;1aKC1szZ2J2jc7Rl3bPOOw9aksfB+stc/wBo3viq+mlfG5YmWNF9QAij9c12EHhqPTiWvp4wA3DF&#10;gDirK2+lJhoJ246lBn+eKh0Zt3nIfNZaHI6x8FvCHiNI7vW9Ct9RmDZ36jGJivHbfxT7f4Y6Zp8f&#10;laPpdvbIMAJBEqj/AMdrrX1KygiMUUDE+rtnmqzeII4wUQ7OMfdqfZYaLuPnm1ZmZa+DFEnkrE3C&#10;5LBQf65zV+PwhYQDDPs9QSo/nzTbjWpJkJFw59AxqvJfSHop59qfPQhshPmZoJpWixH5rhW5+7kt&#10;Tw+h2o/dwMfogUVkG5uSMhiPoKr3E1y7hd7nHXnFJ4i2yBR7m6+swRZ8ixjHoXbJH8qr3PiS9jUM&#10;pUKemxBWQDcuC5OB657VBJOz4DycA8DPT9al4iq1ow5EaFzr94V/ezyNkdGY1TuNVZxgMRn2yRUE&#10;pJwVzx7E0xnfg+STjtisnOb3ZSUSy+oeaQBuPAFQtPPI21EOfWm/aHRgrRY9KcZmU5yBjuCMms7t&#10;lWRCZpFPznYScZY0x7eZgJBIpz3J5qSUROQAhYnvnNPEgGIxgcdlHFaRgF2yE26hhktknilMQXl1&#10;/KpHLFjuAyen+RSAsAeCSPfFVYNbjGjDEEkjB6jNIsZzhmOPanNlTlwevAFQyTbJdroQDjBND0Bb&#10;DzlTgjjPAx1pFZERgAWdm59qcgjcbZGwfXdSMZFcBV6HliO1RYFYaySY2mMDux4HH4VG0MYIK4ye&#10;nPWoYb25lF08xAjiXanByz//AFuaSDV9PlhhuI7mM+dIY0XvuGeB6njpSvHYaRcBGQZFXIHU4psi&#10;BlB3KMdenSnW0NxdJtgs5HPHCxEg+3FXovD2ryBtmkSLuHHmALzn/axTSnLZC0RnxbY4xubIPQmk&#10;aDJBRgCpycjrWlJ4T1VhvuJLSDGcCW5GV9/lz70kul6JaqkV9420+NVXkod5OOvHFElyK8ml6tL8&#10;xpOWyKEdsrDIxnJJwO1M8tY3Pv0NW01X4f2s7RjxNczhhhglmyg/iQaj1DX/AAXZ25u4LeaQjo09&#10;2EA/DGa5J4zBQjKTqx031T/K5ssPXk0uRlKGFxfSGRcBFBPI5rRt7hC32ZossxyADworkdW+PGm2&#10;URt9E8K2AmOBJNcs0n5fN+vFYuqfGbxfqCgRamthGMZXTYjHu+pHJ/Ovgsz8UOGMvm4U5SqyX8q0&#10;+92PTo5HjaurtFebPTDZSXLeXb20mVPJCUy9to9OiEuo3lvap2a5nWP8txGa8avvHWo3m77VrN7M&#10;cYJmuHbP5k1SPiLyiTaxqpxzJjk/jivkMV41043VDB/OU/0Uf1PQhw3/AD1PuX/BPZX1Lw3H8r+I&#10;oZFbPzW7eaMf9s936ion8V+E7ZAqanPcEDJeKEbVPYHcVya8ak8Tal2vnbJ4G48e9MOt3pOZblj6&#10;HJr57E+M3EVR2pUqcF6Nv8ZW/A64cOYKPxOT+f8AwD1y++Ing+NCp0ye429S7hPw/iXP51QT4u2O&#10;mSH7H4dt5FB4N3cs/wD6Bsry99VG3HndfbJ/X+lRvrFvHHmScgdBxgV8/iPE/jPEv/eOX/DGK/JX&#10;/E7KeSZbD7F/Vt/qenXfxz1uaYrZWmmWzYzsjtQxA7f6wt71lah8XPGVwrA+JZ4FYYIt3EX6Lgfk&#10;K89fU1diY50C5yx7nt06n+VRyaokeHecgDu2Rk+wHJr5/F8UcR4/TEYupK/ecrfdex1QwODpfBTS&#10;+SOiuPESzs5nleR2O5mkcku394k8nr3pkOtvbIyW8aoW9OST65Nc5JqwDE7S2TxheppGv2ZeXKgc&#10;njn8K8d16spXcm2dXKjon1+YMJSu9sY5bio21uc/LxkZxyeD9K59b4kYSVyR1AHv0px1GUH/AFZJ&#10;H90Z/DpUe0mxqJuy65c7SpvTtU9A3APftgVAdXkJCocO3bdjj3z/AJ+lYz3F1Jl5pDEmOVTqD/L8&#10;6UXVorHG5jgjBY8/XkflzRzSYcqRp/b2jzJLMgB4ILZA/Pg96k/tu6cCC2kUAHojFufXgY/KsiO6&#10;tyPNcJuUkAsBkfhg4x7VIt2NmTORnk4ySfpVwdhNamo+oyIwNxO3y8MxQ9Pc8ce1INQQybmlBYjI&#10;3y84+mOn+fes+DTzdSCPaVjVA0gGcsew9D27961bTw5aCNHWNYnD8BiHZz1Ptj1Pv71d4vRBbUsW&#10;iSTMJXuYwCAdqqO59TnJOPeti1ItwNq8tjLySKAoz3OB+X6VWTTlCHyTCm4YLCPcxP16H/69X4NK&#10;COsUNnJLKBlPNj4A7ZB45P8AXitqcEhtn0J+xx4H1Pw6sF9qYQNOpkRZcHH+6Rn8q+obkbNKlu5F&#10;xtjJyBntX5+T/FD9sL9jm+Ww/ac+HF5q3hyCQCHxpoFsZPs6DvPGgO4Y/iXn/ZbPH19+zl+0N4R+&#10;NeiCx07W7a9ivLcyWF1BKGWZSOmR3/wPcV/dvCeV4HJcrjllBNcqekt7vdv1+4/HM2devW9vKzT2&#10;a1RznhixuNU1TUdQLBg102Y8nj6Vb1RBbD5X2Ov3TnBFdZoHghtN1S/0+a3ZDvaSNyCOc/qKoeKt&#10;Bkkt5P3LMVHHQnH1r6N0OWnFW6Hne0vM4bUb6RmMVwn3+Dkd63Phl4seNpLVpjvgkwMnlQe3sP8A&#10;GsHXLUxTRiJiyA7c46H+lReHJDY+KYI4W2vc5RiR8rDHQ+/oainJwmaSSlE6b9rXwrYePPhjDfyK&#10;iyrlQ7JnG4EEV+bHiKG58N6xdeH7ybE1rIUL/eyB0P0xiv0w+LGqq/wyktZG5V0KgjrzX50/GKxt&#10;2+JWowRIctJ1Y4wfTOf8+1fhfjfhMPVwlLE295St961X4H13CNWUXKn0/r/M4w+JFtiYb29jC5xl&#10;UxwanuNcsFjWUyFnBwmM8n61Be6Rhyy2yK44JPOam0+xkijAkhjIPUsOlfzVJQWp98uWxasdfZ0L&#10;JbsAMYcg4H1/xrU0/VknPlsVJOc4rMkTzrYwW7bTnnawODUegaVcafJL9ru2eXcW2scj6j0rCS0E&#10;0mdL5pHzDtyAalS4jlXDjoeCetZLyqy+XtPznIIPGf6VctpPl2liQeR61k27ENWNGOQnnJJ7ZNSG&#10;boysc+nc1QjeRV+WQ4xwRyDU6FQuN4yDlcVDuBdjkOMNgj61Ik3GY+f7vFUnleOQOASrDJ9jUqyD&#10;GVAz7U0+wmu5bW4JO0DkdTUjFpVI/H1qoGTaGI6DORQL0KwUL17kYBrSL5lqTsyTMkDcseepqRbk&#10;q2FXI9j+tQSDe3mBcjHAB60ttJCR5Zcc/wAJPWpSd7CfmaSXhDAsRjv2xV+K5L4x6dxWPFIg+VG5&#10;J6MTV2C4IXLtz04rpdpaGRqxzsoxjOelTxTuMggdfyrOhuM8Z9xg1OkwXk96JQcVcC/HNkYCg44x&#10;6VYilIYqcbehNZ0UuBktz6+tWYpGJyHxwetVB6Cexf3lRvHzDvxREqg5LE5yck1BHMV6Hg+1Sec5&#10;Y5XIz1BzVPQgsFwF4PA9qa2xucDnnFIrHgbcjGSKczowwDgkYpWuGxHjcfkZlPfikICvkkZ/LFPU&#10;AZbk7T60Y3HGMf1qXoIZuIBBOfQ+9SIZFUY/Q0YG8Bo+vHIoYCFSxbAFJpWDqD+aRjIx6EdPaiJH&#10;YEE4wOh7VA1487FbbaVxy5H8hQ1tNcAeZOWOe3Gazdky1exMt1GjFNxkbPKjnFN8u9uAzFhEu7OS&#10;MsP6UohEIyhUfhUx2tgqg4GCV6j8KEm0J2I4LUW8nnO7EkcvnJ/+tVloJPLPlcZGRgj+tIPLlU4P&#10;fnHGaeJFKbfM6e1aqKSJu7kbQEAEN/vf/Xp5QBMEfKRgilXaOhB9MdakCYHB9x6YqbJCuyB2+UBo&#10;9/cH0pqwrMCzpgH3/wA4qYj5iGHfn2NKq8Zzj3FNId7Mq3ViqnzBJ1HKn19fr/n6RKpE3kzAqxGV&#10;IOQw9v8APFXyzxr8zYyP89ajliDKCEXcnIyPb1+lFkCZAiKoyRx2bv8AT608vhgJMbW79OacV3qH&#10;gxz0Gev+NMmZoiivGdjttPGQD/T/AOtUNWHe5IcDOMHA556+4pI3CNt7Z59qBC68g9DwGFHlNjco&#10;AOODismpNlKzY8EbSxz74FLDIpU4Y56ECn243ldy7cryPp3FS28CqS4UYPcDFaKLZLasVo45lnKi&#10;JWQrkOG5+mP8KvRoijKj8Saaqxt8oxjPGDQHK4DRkZOO1XGKiS3fYlZxsJOeDxiow+75lDEAcNTs&#10;MvTv6igZBJY9epFDY1qQyyREEyMvy8kk4xRuWQfKnBHfoaBYxLdtdxyNl1AZCTtP4fjTjbqvyMqh&#10;f4cdam7K0IjGFyDjHuM0IAHB4/2TnjFKsTxNvaQsSeAOg4pdhZe+KOZjVmxBgH5s/T/CkaN3wV5U&#10;/gafsVlAAOR6ih93p+NK+g9BgGGG1evYfSkS2j3cE4zkBj3pwYggYY9yKcHJB5/SkpagNlgkHzRc&#10;H1xTl3EZOM9sClyxUBsn8Kcu0jbjnryKbdthXaI2w3IXnPakcbRyODT2UkgHqDSuvyjB4+tSO5Gp&#10;CAv3HfvTy7sFDY5oKAHGCQeDzTgBkMMcdqdmFhuwjPPGcc0gt2iBHXPtUiBlUkjIJ45odgBt3Y9q&#10;FZARoixkkAgnvu70+G4kkLLKo2qRg5zmkjjxyB35IPWjy2RiVJGcYzTi7MViYeXjKuRkc4pCDsHy&#10;5HtUbRyRZBJP49KUyMxDBvxxVuVxWHCdoiOOnUAU57o4B2Z45yahWdg+CoPPeggEkjjmlztLQDc8&#10;O+OPEXhpsaNqs0QBz5O/dGc/7J4/GvQPD37Q4QLbeJNIB9Z7Q8/irf415D5qAnIJx1x1qZJWA5P0&#10;Br6vIuN+JuH2lg8Q1FfZfvR+53t8rM4MVluCxa/eQ177M+kPD3xB8J+JyqaXrUTSE4EMh2P/AN8t&#10;gn8M1vxbZVzn8K+VI7qUYAJ45GK6fw38XvHHh6Jbez1lpIUPEN2PMB9snkD6EV+zZF44UZxVPNsP&#10;Z/zU9V/4DJ3Xyk/Q+dxPDMk70J/J/wCa/wAj6JjDJ0Xr0pypGWG75fpXl3hf9pSylmW18WaIYFJw&#10;bq0bcoPup5A+hNemeHvEXh/xTYi90PU4LuIgbvLfJX2I6g/Wv13JOK+H+Io/7DXjJ/y7SX/brs/n&#10;seDicBi8G/3sGvPp95ZSI4wBmgxOO4I96srbRkDa7D05zT/KZRxz9a+kRwmbLbRSnayYPfPesvUv&#10;Ddrdgh4wc+1dC8Cy5AIyOvNVprOWI7k5+ppNKW402jmFg1rQvlsZzJEOkUxLD8D1FXLPxhYygQar&#10;Abd/+mgyp+jf44rSlkjUfvYyOOTjOao3WnWN2jDyhgnqF/pUqEo/Cyrp7lxbeCZBNaTAZGcbsio7&#10;jTlcYnXn6daxW0q800mbR7t4sH7nVD+HarNn4wmtm8nXLJox/wA9YxuT6kdR+tCklvp+QOL6FXX/&#10;AAVpWuWE2malp0FzazoUntrmFZIpF9GVgQR7EV4v4j/Y9tPD98+t/BTxbd+F7kuZG0xybnTZSTk/&#10;umO6PPT92ygDtX0TbXVjfxCezuEZSeqNkU2eyiYfvIwM9CKyqYajVs2te/8AwTSFWcNEz520P4w/&#10;Eb4Ysuk/GTwVc2SqxA1SzJubKYDHzLIoymf7rgHg9hmvUfC/xY8O+KLOO70PWIJI2UFSsoIP0IOD&#10;XSal4bguo2jZA6MMMjDIIryTxx+y3p1xcy698ONbm8NamzMxksYwYJWOf9ZASFbk5ONrZ71jbE0N&#10;veX4/wDBLvSqb6P8D1FruK4IniRQ3cZ60q3kix7scd+K8Cb4m/GL4LSGD4s+GGuNNjJ/4n2kBpoA&#10;oz80kf8ArIuOpwVB716X4H+MfhLxnYR32karBJHIMLLDKHRj6ZHf2rWniKVR2Ts+xMqUoq+6O2hv&#10;4pTy3IqSSCKXlcfX1qhbywXCiWKQAEffXkGrEO+EDeOB1ZehFbIytqSfZRg4AJ7VILbB3QSbT3U0&#10;6JldcKQfUU48np+NPlQriq4QZfj68inq0oPEuB+tMwQuGwc9sUpjUjhtp9ulKw9GWI7pgfmOR34q&#10;3Hc2kyGCWEMrDBRgCMelZRlkiba549ulOSTBJVvzoE12PD/2mP8Agmf8BP2gJJvE+hWI8LeI3y41&#10;TSYgscsnZpIxgFu+7rk5IY8V8D/Hj9kb9pL9lpJ9O8ceEIvEvhLe7xz25ZreNjj97DIv7yxlOB8w&#10;G12P7yOUH5f1wgvZYeQTjNS3J0/WLf7Dqdqk0UgKyRyKCrA9cg9a+ZzXhbLswUpQXJJ+Xuv1jsex&#10;gs6xWFtGfvR8916M/G34U69pGswxaT4P8byNqmPl8O+IxHb3EgHBME4PlT8ggLlJOzIp4r0nw945&#10;ls9SfR9Vt5rS9hIFza3KFHX/AHlP86+oP2nP+CU3wq+LUc/iH4Y20Gg6m7eYLeCEJbu4zghVx5Z6&#10;AMmMccHmvjH4ieE/2j/2ZdXt/DPx/wDBU/ibR7W42WN1PMwuYkB4EN0ozgjOEfPAJ2Dg1+EcU+Gk&#10;aTc4R9nLvvTf6x/rQ+ywGcUsUrQlfyekv8n/AFqe9+F/iGV2o0i4IAwW6/jXcaR4htdRjBRwp7qD&#10;XzXYePPBF94fi8Q/DzWL68giO3VrK/VFurJsKNzxrg7SxI3KGC5XJywFdZ4Q+JUVzskt7zeOow2c&#10;f41+M5rlGOyfEujiFrpZrVNeT6nr03CtHmie9RXhjO3Jwe+asJOJOQfwz1riPDXj+3v9sFwwPbdj&#10;rgV1dtc286iSCRSD2FeWlpoDjZ6l1kyMnqKZgjOQPoDSxz7v9Zxx3qUA5BLZHQHFTy3IK0Y2vjlR&#10;mnC6WIbl5HQ5NPuY+ORj39BVd4x1ByB155xSbcNEKyZY+0/wSA8nII9KhkciQ/vCQPbrSNIGbCuM&#10;9BmmlT/qycH3FVzOWglZEhdWGcdepojSRW8wHI9O9R+W/wDCT6cGn5lUDgcdCKNxehbtHblWH6VZ&#10;CqqYJXrzVOCUqo3DBHQ1LHKJPkIAB7DjNaJpIhq7JxcFk+RcAcHj3pYl3cmP68UIUY4XOB7VKVVA&#10;ShyMZOKuzENMqxtgDIxyaVpTnzVxtPGCOhqs0rM+9lIHcelT29wj7omjyD0wOAaSfM7Bra4iyHjn&#10;oec08As5Gcjr0pojSPkJx60rusTBy5x6VL8wEMSeaWYMcjkelEdwvPy4A9aa8w3ADjPHNROwCnv9&#10;DmpcrPQe5akXB3ds5BpA6k4xnnPApsbb4gM5BHenZXaABntwf0qtyRwYgbs/ShrjbGVBz6cc0iFS&#10;wyOvTimSEOflGMd8VaTsBDcXL52hO/tUTSgudyHGMmpblYx8pOSBwxHNUgTHLkkdKzbcXqUtRryx&#10;ySYK9emDT1iiI3becc96aEwc9PYUhYsSAfr71CfVlENym9tpG3H+NVX3M/LZHoTVu6Ox87fyqoT1&#10;Yyc561MrFrYUqknVfrk9KrTqkTgowI9SamZWUEgHB6+9VrlCTkDn3pc3Sw4qwhkMwA44Ge+cUolR&#10;VwqYwepFERyD83bpQAVGB1x0NEW0wewrOgGR+OP503AY4jAyT19Ka2UQ7ec9M0+0UCQnPXgkcYq7&#10;3dmSSLA5jwx5xgc1WvIiSV25B96ttgAbeDjtUE6xnhzg54BNEoqxSlrcz/K2t2wO+KXDBt3m9RnB&#10;4qWUoRlWGfQCq95M8QDpgqRyCKxSjHc0Wp0vgb4q3PhSRdN1gPLYk8EKGaPtnnqOOR6fSvSdM1bS&#10;NSsku9LuY54RkfuW6d8YHIPPQivm7xrqGqWegyRaJZm4vJ50jtot2CWZgo57da6v4F/s9+IDG3if&#10;UtYY+J79gry2l7KsVvAuGEYZSMDIBbjngHIFfvfhXxVxNP8A2GpH2uHjom370OyT6rsnt3S0Pms7&#10;y/BcvtU+Wb+5/wCR6/d39+9wZNJcqvlhX82DKqwJz3BHWqk2uXGnBDrNjCRIC7Txvwq+pB5HFY2o&#10;eGf2oPAEs2o+HJPD+pLI52jX7Xz4kHH8MTxsST3JB65NWdI1z4vah5Mmu+HvBNhchsSSWWinO3pw&#10;JHbHT3r9/jj01Z05J+i/zPknh/7y+86WKGe6jF4tq5QN87hcKowTkk4HAB+lOsfFXg7WNRHhzwRq&#10;I1edoHebVLCYGOFdu0GMrkOwJyG6cDBrhPi58NPEnxl8EX3g7x54jvLzTri0lhmtIXEMM29CvzLG&#10;FU43AjvxVn/gnj8HY/hP8E7Sxk0YWE/2i4iFmY9vkKJnO0L/AA85OPoO1ZwxNTEVfZxVl3KdKEKb&#10;m3fyPT/B3gHQ/h9pAg0u2IkI80hwcu2OGckf56U3xDpVx4fkh1CG2d4bji8K5JYk58z/AHgSfz9q&#10;6G9Jv5hHtystyI1z/cXk/rmnateW+oWd3p8FqwNu0REh75BOPbA/nW/LFRcUYqTbuzjoPB9+fElv&#10;4n0SWWK5i4doxtWZMcrIp6jHf1Ax0rptN+I/hC78QjwY/iGzj1gxNKmmtcL5ska4DOinllBZckDj&#10;cM4yKfps0iyw25b70bBgR1xmvij/AIKG/BnxZqvihPGnw/1d7HxLbusej3YlZFgO9ZG3FeRkE89i&#10;qEcrXm5ljMXlmF9thoKbbV03bT11OzC4ali63s5y5dNHufeRiS4AO/kdwaT7JsOCv44r87PCn7c/&#10;7YvwBNp4R8d6lo/i3EMR83WLSSOUxhQCY5oypkJOcmQO3HU9K7+3/wCCyGn6ZPDaeNPgXLYedwl5&#10;H4g3QuQOSCYBgA+vTI55FeLQ8ROHJ1JUq7lTqR3i4tvT/Dc6qnD2ZQXNCKlF9U1+tmfb1vbrwG/Q&#10;VNe6ppeh2L6jq1/FbW8K5kmmkCqo9yeK+HviD/wVw1CwtXbwR8M7UYUGOe7vWn3EjoERU7991eR6&#10;j+2z8QPipewap4z16W4jaXd9jbEcUHPQRqMDHqcn1JrxM78WclwWHcsBCVafTRxivVvX7l80bYXh&#10;nHVZ3rWgvvf4f5n1j+0R+1AnipJfBfgppBpan/SrtVIN3/sgdQnrkZP06+ONdPqDqQx2noMnmuZ8&#10;LfEbRfFW5omXK8Ah/wCldrpunAyqwOQBz2xX82cQZ7mnEWYyxeNleT6dIrokui/4d6n2eEwlDA0F&#10;TpqyX4+bHW1okTcNkkZIXkVpwQBSpVTkY6Cq7QmO6JPfrVuEkdsn3GK+blbmNmxXjOAWBweevFTw&#10;WhMAYABuwINRiTeygEY7c5xVuzRgRhCVx82fWiMIuRLk0iNIB1GOB8qgYpVBD8r179QKsSRkE+46&#10;0oRXXaFxjoc1XJZi5rhFapK3zPkdhjNWvssanCx54yMYqK2Z0IBwfpVr5CAcZxwBitoxVhXuV3V4&#10;zsIIAHUt0pI4o5DtdgQOnPSnzlSMlSPUAU1Cn3sdBkZNQ3aQx8LpCdoj5OcU/cqncxO0gmo+WlDk&#10;ZAHORUpijk+cIFbGcA9fXmqi5MlpDgAQrxjG3gdajmLBgAAB2z2qRHCKVICgjgU2R1V8YzxnrWjb&#10;sSJIXVfnycDt3qMznO4AgHsDxTnMxBYYPzdAOlR4IPzDqOlZVG76FxF84OCuM57EVGQgHOR9Ke6Y&#10;X3PQ9OKjZip4GB2JPNYtMojwS+C+0DvT1Yqv3R9e9MJ3PkHB6cih5VGSF4I6CqTSFqydpcLhGIHT&#10;pVcht4brn0pYpCxKAZP1oBZpCPTOTntVaMaVidZSQM8YPAFP3y5xwOfXrTQqucA9+OetTRogPKZ5&#10;59q2im0Z9Su0T7SCMfh/nFRjeDgHP4DFaJRTlStRx2ikl9gwfU0nS7D5hLa38xd5PQkr7Va8kqwY&#10;7enIHOf881FCsinJTOM5AqVyHOEIyp/I1tGKSEyCWKJM569QSO1MSMId3B7Zp15IyOn7sc8HnHao&#10;d8YIKnDE85PB4/z+VZyauFmTq6glVxnHWmSGPJUg5xnk84pnLr5gXqOcGoDJJv8AnPHvUOY1G46U&#10;+W3yPkPnCEZNMSUn5UTnvxTZA0g4Xp03GlgBjG9ckZPTtU35mUlYcEy2eMEYPFRmPGeMn2PBqQux&#10;HI4JpXyeV9Kl2KTVyIITlSvHY96VcE5I60pEucE+4IpuQo+XvxUu1ih6qMDKn3OelMkKgBZAPoRS&#10;mUhOQOF9elV55greW4K+56VEnFIB5cq2D07Y6ZpFO5flYjnoKarMTuwAOuMZx/n+tADF854z6dKl&#10;XaAUuyjeRx3/AM/561GEJchl5zU/l4PHTPSl2qDgenWqcdB3sRxqMtggHjg09QEPB6U+FGZcEjno&#10;cU50UKX6Y70lF2uDdx5CuACeG701I024K4OOtNgVpJhGHzn07VYlRUiypyOOnp6cVvGPMrk3sMGC&#10;5GBnbmnxjYMg4OcYI601yqASY6+1RGRhlmYgZ+taJE7kkxdAW3cjHFQABnyjHOc/UU2aVl4V8+hp&#10;puI4V3SSY+lQ0ubUvWw9vMzycDByPaoLxSU4AwM/N6VDqGr2tsoeSRQM4OGyfqRXNa746SCNts+3&#10;tycn8qlyinZFRTZp6hfW9sBuYbs5VA+CPQDFZl14ss7RGaJc44OTjHb1rhtb8eyQu0klyqKSAoc/&#10;MevOP8965bW/iMi5CSksR1bn8gKFSqzehvGJ6BrfxCMeWRgFAI4bA61xeueNnlBH2lnwCSF4Uf41&#10;gazb+JoLI61rBitUwSn2uddwG0nJUHKg9iQB0rnLrw98QdW0eTxDqItND0pQxOp+ILxbSEqDglQ3&#10;L446A54xX0OE4WzitKKVCWvdP7zKWLw0N5I27/x8llIXe5KKT0Tgfia5fVfjC17fDR9Ctpry7diI&#10;rWyjMsjn0AXJ/SvMPFPxI+Htpq03h6z1vVfHOoFSsFp4cje0tFfI5eWRGkcDnKCJc8fMK9a+C/7N&#10;P/BQL46WaQfDXwJbfDbQrkASXFnbvYGZAPlLTsZLqXqTzJjLHCivt8p8PcRiaiWIevZK7+5fqctf&#10;Hxpx5lou70Rh+LdC8eWERv8A4ieK9E8HW5wwGt6gGunU9NtvDvkJ/wCAgepFefal4y+F8F2LHw5o&#10;mueNdSc7Y5r1Gt7aQnP3LeEmaTHtIPcCvt/4Qf8ABEDwNp9/D4h+O/xKvvEF2HDSWGnZihPHIeRs&#10;yP1zkbT/AF+tfhH+y38B/gfai2+Gvww0nS2Ax9pitVadh15lbLnntmv1jKPDilRiv3Siu8tX9y0+&#10;8+exPEFCH2nN+Wi+/c/L34V/sbft9fHSw/sjwj8OU8G6DdJsmm1z/iV2pTJYeZGFa4uupwzK3UDI&#10;HT6L+F3/AARN8A2Vrbah+0N8XtY8US27qx0jQ1FhZL/0zZzvlkUHoVaM9TxX3lJ9niT27c1Rm1OO&#10;GQhiMZ5Br73B8L5Zg4JTXNb5L7l+tzxK2e42s/ctFeW/3s89+DX7K/wE+BNskfwj+EmheHysXl/a&#10;rOyDXci+jzybpX+rMTXoKQRKdzAEjqTzUTamJDkNgD2xSKbqQ5L8emK9+jRo0I8tOKS8lY8mpUqV&#10;Zc03d+ZZ81IzkkfhT4rgkYXp9KqCMqd3enRzSE4YcDue9bmZeyAw+bvzzTGEQbeyjOOR1qEfOp2y&#10;EEe3FIXfHK/jQBYZyw2hiOeeKCQy4YZ9BUCPIAApyTUqrkYc/XmgBjqCwYgDkDPJpnknJ3DAx1qY&#10;7Rwo9+lNLc8L+NICNol7jPbpSkLgZUgD1pTuPBGPemsr7MqwPPXpQMbK6D5qQtnjrx3qN5Imwjy7&#10;Sfbr+PSjzIWXcJWAweetK1xq9hWmBbaAcjjmhiM5OcnsBUfl2g+Yo78dWf8Awp6zBVDBQqjuByKi&#10;6W5VgxLuAKbR13McU10g5kecH3AxVDUdd0q0JNzqKg9cKcmub1/4veB9AAW/1eFc9pZlXP61Eq1K&#10;CvJlRhKWyOm1G6gifbB8wC561mXmpK65lcYHdmwK8s8Y/taeFpVaw8BaBf69eKCBFpGnvPz05fGx&#10;efVhXmepap+278VNQ26B4A03w3ZSHC3Ov6oGkA/65Qh8n8QK5Z5hSWkE5eiN44ab309dD6C1b4ge&#10;H9JV3udRjO0c/NnH9K4jxj+1H4C8JW32vU/ENnbxgY3XNwkag+uSenSvOdJ/Yk+JXiom4+LX7QGr&#10;3Ss26bT9CtVtIQfQO2+Qj8QfpXoHgb9h34AeEbhNVh+HcGo36j/j+1uZruTOc5AmJVSPUAGsvbY6&#10;t8MLev8AwC+XDw3lf0PMdU/bePiW9aw+F3hLX/Es2SP+JHpTvHnp/rWCx4z33Y/Kojpn7cHxKytp&#10;4Q0fwrbOvE2uaoLib2/dwbgOP9qvqbTvB+l2UK21tbxRRIoWOKGPaqgemBgVrWnh+BSAlqfYml9R&#10;xNXWpN/LT/MX1ilH4I/fr/wD5T039hTxr4rkE/xi/aA1y9DAeZYaAq2UPuA4zIR+IPHWu+8AfsK/&#10;s5+DLtdQtvhPZXt3gf6driNeTHGMHdMWweK9/h0ZVxuiAPqOgqT+z2jIIHQ8c4/OtYZXh4u7V/XX&#10;8yXjK0lZOy8tDltK8D2dgqxWdusUcQ4jijCgD0HtVyHwlmXzGjVSTlS3J+lbqxtCmXljBB5YVHLc&#10;IoYtKzFAS2DgetdsaFOGyMnJszf+EXs5JY5p05jbcuD1OMdM+/f/AAqeKxt4T5e1dgHPAzUd3qRj&#10;DOzJEvUuz1h6h8RfCViZIv7bS4kjbDx2oMhz6fLVSnSp7tIlKUjopJbOAeYkXTjdxxVG71uKJf8A&#10;WjaD84QjK56f561zUvjyHUUEmnaJdvlCw8wBT6e5/Sq8usavd2iW4061iy2RLJudkb1APHtzWEsT&#10;D7LNFTZ0ZvYFvxG8KsGU4lfJJbsPas2/8caPYRtJe65bLt4aNXDOhPbA59se9YD6JqWoI39oavcS&#10;ZYN5Qkwg/AAVEnhPToEW5XT8BZMhlHJJ/wAD+dc88RV+yjRQi9zRvPiXYtKLextrq4kLAKY4wqFs&#10;4AycZ9c0+08T+IZolddIt4RnDkuz4xnI6D/JqPTNGgWRQkJmlGNmxDkYPsP0/wAK3rPQppIHaW2+&#10;ztIoPzkA/lRB4ie7sJqC6GDd3/jC7mFtJfNGpXaRCoQ9DzkD6VB/wiNzczO0zyM+4/PMxJx9Tmuz&#10;TT9Pt1HnSl2JBbAJ5/HpSTzwQsTHGFBOT71Tow+27iUr7I52HwzBZzhpI2YqMYIzwAfQe350+10n&#10;EYa205tpwNrZyAefpxWhNdNIWKnBByMDOPzqNLqXeYZ5i3HLMaP3UdkVqSHSbGOMebLGBxx1p0dt&#10;pSFWjQsygDghaytR1B4iYk6Zx+tSWs0pj3uxx1o9suiE4s15ryGNSIYlXHduahbV3b5ZXIHoDVBj&#10;NM2N3FDRfdH5k1nKtJoFFDri6E0u5VJJ79aYxbbgJ/wGn7I0wGfOPbFOw5zhQBjJzWTk2UtClJG0&#10;mA7j35qvLBwDvz74q9Kq7izA8HrtxUUjRsfKKDnnNToMgWzDR5UDr1p0kaYI3DHsvSplQFAEbjoM&#10;dqjdQQc5yOuRSaQEL7FHBY46dKhkRSDuB5PPzVNIoHOwHpt6VBMJVP7tS3qMUtmNWuMk2kEbMntx&#10;nNMG0RgIMH6U4reSNtW2cju23j86h1O/sNHtDe6xqdtZwiRU825uFRdx4UZJxk9h1qZThDWTshqM&#10;pOyVx7Ksj7N4XPc0k8L2/wAhY4HUntXP6t8Tvh9p0X2mfxfZyAcqLZmlOevRAawrr9ojwFGS/wBr&#10;vJSx6rZEYPr82DXh4nibhzCS5a2LpxfbnV/uTOynl+OqK8ab+47VjuQhmyo5ANVzcIMKU7ZIrz3V&#10;P2nvCscXkWPhfVZ3zgEiNAe+ep+lZF3+0RfMieR4aUuy5w10WwMng4UYJGDjPfFeRV8RODqF74pO&#10;3ZSf5I6oZJmcn/Dt6tHrTSsCDtB5+70yKkjmjU7PIQZPTcc14dd/H7x1MWa20jTYM48vepcqMnOc&#10;nk/p7VjRfGX4mn/R5PFk4AGCIIEQdc9lHrXiYrxg4WoaU4zn6RS/9Ka/I6ocOY6XxOK+Z9Iq0kse&#10;YbbPPPyVV1jV7PRogl3qljaueou7lUx6nn+VfN2o+N/GOqO0+o+Jr6YvxiW6cj8Bnge1ZkrGQlpo&#10;wzFsszDv3NfOYzxuoxVsLg233lK34JP8ztpcL/8APyp9yPo5/iH8PYM/bfH+n7lH8Mu8n8FzVeT4&#10;sfC2ANIfFrzH/pjZyH8sgV89iSBDtFvGeOcigzRq25UAI7buK+freNGfyf7uhSXqpP8A9uR1LhrB&#10;reUn93+R7ZqPx78B2bn7Dp+qXZ/2ikS/qSaz7j9peQDZpfgy3VMc/a76SU/kAv5V5ELiLOSo3Ht1&#10;pyyKB8oPPpxXh4rxU4yxOkaygv7sI/m03+J1U8iy2n9i/q2er2f7R+tQys6eFtJjHokDnn1+ZjTL&#10;z9p/xSkrDS9Ks4RtxEgj+77kKQCa8qN6n3Hjb8BkCg3NuoJRQoB556VwrxH4xUOX63L7lf8AI0WU&#10;Zde/s0ej3X7RXxRvT82tLGDxgIvH0wKybv4uePr1z9r8Ryvu42+aVUj/AHRxXGfboRlVYAfxDBoS&#10;9Rm2hOT3J4rgr8acVYlfvMXN/M3jl+ChtTS+Ru3Xi3xJeSg3OszMB2VwB+QqE67qMQMsd5Io7kNg&#10;1kNf+XlS444P+RSi63jdgY6gDvXkzznNakuaVaTfqzoVKlHRRRtf8JLrzNuk1SbHvORn8v8A69RN&#10;qlxdswed2I67i39ay2ugoz8pY9FzTHvlHoc9lPOa56uYY6urVKsmvNsI0oReiNeO7aIkCUEY+Y+l&#10;H9okvgBznOMEAetZIupWXCx/mSMUu0MCzkH26g/nXJd3Lsagv2d+F3Y65J/Qf40Ld4ydoHqTWYl1&#10;MRsQDGeCP8KXz2br8pPtk1Nh9DSN8zncCMf3lHSmNdIduSeTnI9aoFpyjMAccDrz/hUckc8vyvO6&#10;5YYWMcsP8+lNJXEaTXA3hl4OM8cH8x0qGXUGK4nuQMLlgDnH4/1qpcBouWl2lvvHnP0wOPzFRnY5&#10;xneB3jc/r6U1ZATST+c+5dwYrjexxx6Dn/8AX74pqXU5bdAcA/dOeW7cZ6VDOdx2OXPoM9fzzn60&#10;82zPwJcDo3zYx/jVaspWRITdOVVWZOfmOPve3b6/hTylxkJGcH2GSPyH/wBenwW4jUIqyEE4JzjJ&#10;9cVYEXyDD5z/AAnPNLZCuxixTqPlRR6O5/kP6U9hI3zu/wBBnr7nFPWCGNism0kDOS5wPUf5xSHy&#10;3LCRz25dck/p/n86SQbEPkJLJn5mKj5f3Y4+nepYyqk7pQxPG1Vzz6ZPGKkIQ7g7OMDAHA/kOtSR&#10;RKAGVSzA9ZB9z/Gq0E7kUMcruI4o2XaOPkHPryRmtLTtNZpfNmYBickvztA/E4o0+EyyLGFZl+82&#10;H2hyPbjj8efSti2R0bybXT1A3ARs77yxx36Ace1C1DUSxsHClba3JXPPbPHPXgdv8K0LSzdYFcxK&#10;xzkmNd2PTnv7UQqoLeZ08sAl8HB7gD+fUe+asxhZECLcNjnkcY56E+vt+fatoxUWIkggnSTBdy4I&#10;ABfGPXGOQO3XOe3etS3huk3RxtgM2AFO5jxnOCfYfT2qraQOQ5GArPmM7uSOOf07546VftQgZYog&#10;xAIyAMZ7duTXRFaAfo+9vp+vadJpGv2cN3bzKUlhmjDKyn1Br5J+NP7Emv8AwF8bt8aP2VJJdNtp&#10;LtbnVPDkb5s2YHLSRxgZikPHzKdrDIZSdrr9ganprQSfbbH6ug71JYXKXUO1x14ZSP0r/RmthqWI&#10;s3pJbPqj8Io4ipRuls910ZyPw88VR+PPCFj4maERT3MC/a4M58uUDDD88/hV690a2uSyyQ8sMH3p&#10;t58P7DTb9rjQZ300ySbw1qBt3dwVPBB/TtWk0F15IExUyqOqjAb3rdq+5k7X0PH/AIheB5LC9e6t&#10;UOMbuBj8cVieGtBS716L7RAGw4KkcFT2I/z0r2zxDpVrrFj5V5Zk45V42+ZD7VyfhfwlBaeIXUjc&#10;oJKuOh9iO1c31ePOaxqvlszgf2hFudB8K/Z55P3ErZkUjpjnIr84/EHizTfGHiTVNW0LU11C3S+k&#10;jeWGTzAu1ihBIzggjGD0IxX3t/wUB+IcPgD4Y67rWoFTbadp0sm0nlH2nA9cEkYIr8Jfh38G/wBp&#10;ofESXx78FPiLqGl6nfXLTS3CXQZZCWLbZVZSJkyT8jhlPcGvyPxByGlxHJYOUnG3vJro9lddVv2P&#10;reHK0sOnNWPt5L23lKo4G5Rlc9WHfilk8qcEwOrZOPl9K860/V/2nNLsoYPi38ELC9uYo/n1fwjc&#10;tF5/AGTbSDaHPLMyygZPCDgVt6H4/stRnXS7zQ9Q0zUCuVstUtGglfgnKZ+WTAHJQsBjnFfzfnnB&#10;2cZJUl7Sm5U19tJ8vz7fM+8w+Ko4hJxdn2OutLaOEGUBQWGGIqfdJhXTlh+Of8KoaN/ad658yMou&#10;3I3DrVxUaF2ErnpwccV8hJW0Oh6E4O8q6nBwMqaliZlO5G4BySP8DVQXJcHcckf3exqwPOijby1D&#10;FRwoHWsZJopaotWZZpS0bgjGNp5x71bDAvjtnkDsazoJPs6YA4PG761bWZmJKnGR19TUMLalmOYC&#10;Ta2duTkH+VPy4lIicbSKptJJtPzY2/eGc1MblQRuUYfgMOeanYTRbVt65B9vrTWhVhtUnp2HaoIL&#10;jaPldimeDnmnGcCTGBjBwSeKtWJs0WI5lbEZOGHQEcn60kghaQS7VB71Vk4kzIWAIwccgH1qWIma&#10;PKncR1zzVx12IaLcUgbOcYB6+lWI5MYZQDnvnrWas7WrhX4U8M3tVyGYoAGwQeAQarW5JoQSlcKC&#10;fX8KspcHPAP51nRzAfMRwfU1MtwWiDg5x94elVeyC2ppRzEjrwe1WYZ2I2swII9ayIrpFjJVs/hV&#10;m3uUYfu3xjnis1Nb3BrQ14p2HyrzmpxNkDnBrLgucEkHB7VZinJIJYYz1J6ValdENGispLKdvT0p&#10;28jv68CqgmXI2+npUgmQqJC2NvXPar5yLFtHYtj19aabkJkH5mB5QCq6XMkvzoxCnGRipB98NGRk&#10;Drjk1SdxNEitczjDyKpB7ZyPzpVs4t26QsxPXc3H/wBaljkbqpBI7Z5P0pysC2FGN3Y0rJk2SGso&#10;DYTgjHA7imjHnNHuOcZGeMj1FOkYklT36E8j/wCtQGLJhgDjpzjFTbUq4ocjAAGOow1S+aoXcp4I&#10;yDULOjKBsIbjmlV4xlWUcnr0pXswtcnVt+SQQakUjPABBHSqxIjbKsQPQk1KkqMCGHX1q7k2JI2V&#10;gOAOe9Tow2gKePWolyRjrg88U/IGMcfjRe61F1FkBZSVP50eXhdyjr7Uxy5y2CCP1p0Ujk7WGT6Z&#10;poHYH3YyeCPu5OBmkJG4kZGG7dqeUXJZsnPB96XahcDHAHGe/tRdi0IZI9wZogqtnLLnhvek2L5R&#10;SQD5hgg9KsPEAnBxn+dMCbWKqeM5Oe3/ANah3HfQrXMhgt2mSNpGjBPlr1YfjjNTWJW4hWYZ2uAV&#10;7Uy4SYq01oU3gfNGxOGGeo96mtZhIm1yUZeHQnGDWcU+bUp/CI0kbuImdQeoXNWIw0WAR+Oe9Zmq&#10;aSl5cJKJmikzkehI9Per8AuEiRZNrhVwzD+dClJSaaBxXKrEyg9WH5d6VmGMnJHbio1fbwzcD1pQ&#10;4yUHT1zVcyJ5R+/LYIA9OKQnOMLjB9c0h6bQ2Tnmm4ROSP1pvVAh6kg7dxIPSneWjjLDjPT1pF2j&#10;gEfWlw6jcoOM9qnYoRoBj5OPr2qIxsrEEEH0A/lVlQWjyDz2pDEhUhx+vNVZMm9iBCuc+3JpSyqc&#10;MoOadIGVSOwPc02RCo3EH6ipkkUncjxtfphuuKQdD8ufx70MWfnd0557GgSnGG47Y9aybRok2h0c&#10;il9h5GOKkLIqjzNuM9ahBQoVIA9eelNIKnYzjB6HPWpcnEHHUnZYXQMGAGOSTRLbiRVYjJHKlTUZ&#10;mVAF27sdMGpoZFIK5IA9BmrjOL3JcWhgLJjK/TAzSrhei/gOtOncL8yLn354polaUZRTknmjmWyH&#10;q0I+VGDkY7CnfKxzjPH6U4AfxKM+tCnPOO9LqLcVQobDZA9c0hTDZLcdgTSSnb6AHvR5hIGU5B6i&#10;mmtgVwkQj5iB+dNVF3E/w46Zp7AZDbiP6UgGBg80XBMY0Yx2wO9Ru6hfmOMnkZpwAYEBO/rSSRLw&#10;u44HapctdCuS46Mqy5wc9MetL7Mc++e9EI2rgGkYtjCruyevpVxdyGh8aMifM+49iT/OkKOHWRZX&#10;BzzzkEUK21QpxnuBThgr5buPcYp3uhDDLN1jBIB5ye9S2utatoN6t9o2oywTj+KKUqf0qFI2DbZD&#10;kHpx0pJo0WUyMBgVrQxdbDTU6cnFrZp2a+YOMJqzPR/Cf7TfjjSZVh8RwQajAOGYjy5Mf7w4/MV6&#10;/wCD/jF4G8ZRILXVkguGIH2W6IR8n0BPzfhmvlpAH6MKkDurgiQn2xX6Tw34ucU5LJRxE/rFPtPf&#10;5S3++68jx8bkGBxOsVyPy/yPsyPyplLx7GJ4JHWhoVPy18r+Gfi5498JSKdN1mZolPMEzeYn5N0/&#10;CvT/AAj+1TpN7stvF+lG2ckBrm2yyD3Knkfhmv27IfGLhXNmqeKbw83/ADax/wDAlt/28kfM4rh7&#10;HUNafvry3+7/ACuenXOml1O0KazpLFoWJUYx68Gr2h+KdA8TWf23QNXgu4yOTE4JX2I6g+xq28Sy&#10;LsZAcetfqlCvRxNJVaMlKL2ad0/RrRnhSjKEuWSszm5oxu3EbT6jioZLaCcbZYwR6gc1tXumBs7M&#10;jPTNZFzbzQN80WOe3SrdhrUz28PvDObvS5WicdWjOM/XsasWWvanaSCDVYQVJx5yDp9R/hU0VzJH&#10;8uBwKmf7NdIM8HpUqNvhZW+5aSaC4QSKww3RkPBpstukg/eRBh/eFZs+lXET+ZYzNGe5Q/zB61C2&#10;tatYALeWQuEzgmLhsfQ8Gk2k9UKxNqGgW91GVMayI3VSMivIfHv7JPhPUtRl8T/D28uPCetuCWvd&#10;KQeTO3/TWA/I/JJ6A89TXstjrGkauoS2uNkqjlD8rD8D1pbpp7Y5mg82P/npGOR9RWVSjSrL3lfz&#10;LhUnB6M+ZpfHnx0+AkwT4n+GG1HSlbB8RaDG0sCrnrNEfmi46nkEnAr0/wCHnxv8IeObKO/0nWIJ&#10;UfHzRSAjPoe6n2PNegm0tr7L28hGP1rzDx9+yv4E17UJPEXhmCbw5rLZP9oaMfKDtnP7yIfK4J5P&#10;QnuawUMRQ+F8y89/v/r1NeelUXvKzPSrSa0vIhJG+M/dZTUrebCNz/Mv95e31rwe01f44/Bmbb4s&#10;0861paf8xXTU+ZBnrJF1HHORwPevRvAvxv8ACvi21Wey1OFum4o3APoR1B+tbU8TCT5Xo+zInSaV&#10;90dokyuNydKcMepPNRwXNleqJoHUZ/iQ8GlcyRHcUDLjllre9zGz6CuoIOO/rUTHbjJxz1BqRXWV&#10;cg8UPHnBU9P0oFfQZ5kyglTkZ4qSC4SR+eoPFNUEHDqfYmni3QEEqOmM0FblyO7kh+7KMY6Gsjxj&#10;4Z8JePtHm8P+MdDtdQtJlKy291CsisD2wRV2MPyMZBPFLLbJKM4wfUGs6tOFaDhNXT6MqEnCV1uf&#10;D37SP/BKz7Nfz/ET9m/UnhuogZBo8s7JIpAJHkzAg9cYDHv94Divk0x+JPhnrVxonjO1vNH1COX5&#10;lntH2sdxJ81AMpwT80anO0Dy8tuP7Ixo8LAsmcHrXFfGn9mn4P8A7QukNpfxC8MQzyqv+j30QCXE&#10;J9Q45/Cvz7iHgDAZrRapxX+F7fJ7p/gfSYDiGtRajW1Xfr/wT84fCPxN1VVjfVIhEjqvkXUbh4pe&#10;2VkUlWweCAcg5B5Br1jwf8SFUov2kYPUbsjtVD42/sA/Gr9nR9R8T/Ce6l8SaDcp/p1gyKs8kYz9&#10;5CCk+M5wQCCNygN8w8d8FeJY9RmNrod/9mvEIWXRtSJifduxtjdzjPI+VznjAZjX868S+H2Pyus3&#10;h4t/3WtV6fzfL7j7LC4/DYuHNF6d/wDPsfXGh+JrPU4xtkAPTYT3rYgMf3g+MHoTXz7p3jHXPCV3&#10;b2XiTTbmxmlRXjjuojGWU9CuRgivQvDvxOS4hCSyI2eRxyOlfnlenUw83GrFqS7nS4XV4vQ9DkHm&#10;tvDECoJIiG45z71S0fXob2LC3aOR2zWiFhkUsjD1wO5rBcs1dGbTiVirdeQfrR85OWIJHcVJKhTI&#10;IOT14pqwsGBzweo9BStZ2Eg+fBO89MYBqQqCoVTn0yaibAIZMED1qSBgTjHvjNXG17E+ZINyAMeo&#10;60/OCNgGQM0ihTxkYAzzTnwsfyAE5znPWtlEl6EiSMOBjp1FSpLmMDPJPOD0qkjfOWHPsKkDGZWR&#10;48DpmhNpCsTMrHgHGKljIhyVB5A5qK2cLHt64HJNOZgTx0780Ky1Aek3UPUV4zjA6gnNMZ2DbjjB&#10;OOPSnHy51yHIPqKzneSsC01Gq+AuGzx0Ipzsd+QvHpioMqJAegHvU7SpndtHIrNDaJwwEa5x09el&#10;BJdSS34k1Ckpdt3bHXNTsFZQyOcDrg1sveIegws/HzgfhSmQt0Ipg3tyW+gBoIONwHFF2gI5mxiQ&#10;EZ6cDrUDqX52cnripZXWMb2JOR3FQeYr5+XGOelYylrqWkM2Bm2KBkEc56f40rRqPmVmUj1pxZQC&#10;dvPvQvzodp7dCaI2YynMHlbJYEEdcYzUMcAJwOx5IWrUiNuYBh3ycVGFZR83BxyR2pWXUpbEYyV2&#10;uo74AqtcREE/J2x9assgwWJHXoBUTxNjJB6daTRSKYPlEkY5449KWL5+QRTpo1bHmjHvmmhFXCiQ&#10;gk9M4zTWomMnKxvjIznipYJFWLcSBk9qhuLbc4JbAHfNQ6jfQ6batcSyYCjjnrVN21HZMveeGyS5&#10;Aqtc3cZOAMcdSK5O4+Jlqkph3Jvxwm4E1saNq9tq8ZcMDIBkgdPrWLnNlcqRaly/Q5BORUqJ+7ET&#10;J1XI96YzjG1VYkDgetRahcSR2/J6DnjpWlNa3E72Ob07VI4PjDoem6jKVga8QbyMjIOf1HFfXmh/&#10;DS28MQLqWgavPJBeIg2lQpwehBHsT/kV8xfCjwRb/En4p2miTymKZi8ttKrgFnQByBn2U/55H1J4&#10;bsNc8JBdNvGeS0XaqAkMgIPBBGcdMEV/R3g5hU8mrVnG95vXs0lp9zPk+I5/v4RT6fqc58VtX1+w&#10;vYvDGgRNNdyKMu33IFxks30446kn0yawPDXw2zI99q15fXNx/wAtJ/MKrn0CjjH4fnXpGjaLaeIt&#10;TvfEepyeXHvYM/sCfypviHR4PEehzaL4R8YzwxhCuy1maCUHsQwwa/YHTnUbn06HznNFJRMS4064&#10;h0OS1htyGkQx2nmL9+Q8A+4HU1f8BaenhLw8dKsl+SJRHAxHLuT87fma5jwH4W17QG1DX/Eus3F2&#10;6EQHUdSnZ3iiUZYfMepJHA6mu18N3cOoodcliMdvCMRRt6ds/wA/rW2EjePO1Ziq+7HlWpoLEIrl&#10;Il/5d4Mf8CbrVaKLbayXDctO8jN6cblH6AVZsXd7Ka/nJG8ls44xzSLF/oltaMcP9j3OPQnr+rV0&#10;Qs02ZLYz4pPs09veBRhWYsB6cEj8ga4n4seA9F8WeIRaaxbSNFdRbYpIpGRo7iLLryCDhhlcd84x&#10;zXbwyR/ZPNLbvJmUsv8Asn5T/OsnXUN5ol9bRzEX+lOkgfbk5U5jlGeuVHJ/vKwrOvSjVocrNac3&#10;CpdHm8Hwv+F2ozRy6vb+bcIrCJ5UB2AjBA5/liuf8XfsgeBH8L3a+Di1xbsjF9Luh5iKT99lLZb5&#10;u4JI4zgV3vhu48K+OluNQ0WeAXNuN91ppbmJv4ijdGXOcc5HTBxk7eia1FpdwrQouBwQRkH2NeR/&#10;Z+VYlLnpxvrZpa/edP1vGUn7sn6Hyl+zb+xP4M8W69qGlposUU2iXZlRbp2YLIwIC4PG372BjAIz&#10;jIBrD+Kn7F9mnjS60TS/AuoC/hIjni0aZYEKdpCDheAR0xn3r7i8L+ELHQtZu/Geg2arDqLxNLKm&#10;AQyE/K3uNxH0rodRufDVr4nW8ktllvZ1RfKKg8D+I+mOn/6jXnVOEcsr0VGpBc19XZO66fodiznF&#10;qbd9LH5x6V+x78RfhZqEHii016f7HGMX1pdIW4OeQ3QYHPfOCO4B9k0qW3mVXgdWOwYI7ivTf25P&#10;ir4d06PS/hzoNrEt/fgz6i8CAbIl5VSR3LfMcc4Udjz5F4PjkS3Fxckn93wOnFfznx/g8sy3iGWD&#10;wf2EuZ9LvX8EfWZdXq4nBRrVFa+3obcjKwMgwTgYBFPYKsWQRiqoeMsRz9KlaVTHgHIz3r84k02z&#10;vsS20G4KVPX0FXoEERJY8Y4wehqhbzlUC5H1FXbRxLz5p4PpThKLdkKV7akrKzkKCAPUVJCOSWyc&#10;eh6YpMhSNmeT2HNTB2WIHGcHkmtYr3hPYidm38BuemaetxkAFskjGKY6q75H1xRsDDhsAe9S21IL&#10;CHfkeY4I9qmiIQ7cD8RmmKmwblPT1PWjDhecAdeOtSMcx2SD5ePXFNacbycHHpmmS5HBYnHYikG5&#10;5OAAfT1pXadgsibz94ZQOBwahBKXAD45HHHWp4Nqphjz2J4qZIFB38cjqK05W9SbpDFjcP0zkfdz&#10;x9KGG7grzn0p7sAcADBPFRTI3XJ/Gm1ZaCW4jKdvDr16c1XchlwZOPY/41LKyj5S3Xj8KhdEAx94&#10;f571jI0W4kinGevrk4qO4BwSFHPUAnNPOw/h6U0ox5UcDgZFK1wuJBhwNjdTxjrVkRg4YZGTyCar&#10;xl1JXcSOw9KsrIoAIwc+3NXTtbUUmSwR/KAMjI9anjAUkccnqRUUJCrlxn3HapFb5gQQcdTXTFqx&#10;mPMbcDJAx09aaWcNsVvrzStMzAADoOTTdnmOWJ4xyKoCdHCAFuvXrUdyzA56HvikiJzhZDgHvSTO&#10;zNtAOSCSQP8APrSb0AZMRIowckHINRG1dR5jAnr0OKkIYNtDcd8dqkjYxnaz/wC7WXKpbju0VJFA&#10;wUYgc5GeKiYyB8bfl9euKmuc+dlOcHOewqW2gaViSuD3IHWoUOaVik7FVkZV9QeQaRMkg5x7EcGr&#10;s1tHgR4JAFU7j90Npc9c4q5R5EJO+g0Suoweue1OZyw+XOO2DTolEqBnGM9B606SMKMHoPSpUG0U&#10;yGVZ8bjjGeCBTXCFgu7rnOR9P8asBWMfltKM7c5qExqi/K/zDkjrUTjbQpNDXJCkkY9yagdZbgsd&#10;2B2K9c1YYgHcQPp0xUcW1QFT1zjFY296zL6DPK2sDkjjp705IyWIRc8cfpTtxGAp69c96lUbh04I&#10;GMVrGKE2KE4Jdxg9PagRMcBeT2INAhLHBUYB79aeGSNgGzyabSuAgiKsBjpTmi2khpPl+mKWWcEq&#10;ByD3/pUE9wYnDAnk4xu6VXupC1HQps3MCMkDnFTeYAN2eM56VWjYFS27IPJpst3Dbpm4nVfTJog1&#10;FBa5I8pkyS/A/SoXlVBksAMjg1l6t4rtLBfMVgxJ529u2cfWub1f4heWzQpMp+UEgN9ahzbdkWon&#10;VXmtWtnuWaUZHQKOvT/P/wCqub1zxrbRMzRsV9Ap+nPsePauE8R/EiOH92svmHPz7DgKPc/5zXn3&#10;in4rWkUTl7wkAHI+6P8AE1rTw9Ss7WLjC256F4m+JVtbgxG7ww4Coct/nivP/EHxTZWy0oQcnAPI&#10;H1rH0zw34r8S6MnizUryx0DQXc7td1u7W3hYA87Ax3yk54AGCRjNcn8QPiv8AfAGoxW/gWS88f6m&#10;URUl1WF7bTElOeRCuJZ+v3SQnTDtnj7TKOCMyxsVUlHkh3lp9y3fy0MKmMoQlyw95+X+eyNdvF+u&#10;+JbtrPw7pF1fS71V1s4Gk2Fm2guw4QE9yQPU1m+JNU8K+Di8vj/4n20M8blX0zw+VupyOh/fEiJT&#10;9Cx744xXReBP2d/+Cgv7ZVrbWWgeBD4e8KliIZ9UH9laVbpjhlt1HmTDggFVdlPXGa+mfgF/wRC+&#10;Efgi6tvFfx4+ImpeKdTiKyfY9MY2VrG4bIwyHzWxxzuXOM4r9UyLw2o6SVN1POXux/PX736HlYzO&#10;aVJWqzS8o6v/AIH4HxD4b+LPxN+IOvHwh+y/8JL241QuALmK0e/vun33kKiOIZyQwRSMde5+gPgf&#10;/wAEd/jj8ZNeXx1+118RL3TondZE0uG8+03rDJOHlbKxkcYwG6ngHBr9Hfh78Nvhj8H/AA/H4W+G&#10;XgjS9D0+Niy2ml2SwoWPViFHJPcnk960NU1R0dGXGCcZr9VwHCOHoQiq8rpfZjpH/P8AI+ZxGe1G&#10;2sPDlv1er/r7zzf4D/sR/sy/s86dHB8N/hdp0V0g+fUbtPPuHPcl3yRnGcDA9q9QRoLPOX7nA7Cs&#10;1tVuFJCsD700XZnO6VjgdcnAr6qhhsNhYclGKivI8OrVrV5c1STb8zQm123h4zz/AHQKqSa5PO2I&#10;FwD3JprQ27pkL261H5SkjapOPQc1rJslJCSR3UwJM3OeRux/+umRWmGBdj+Ip6IQSxGRnrjFK0kg&#10;O1Tj61CSvdjvoSxW8C4IXB6cCnliBtA6daZA6OA2efapRCFJLGtkSNYRkZDAnFMfOcD8OKlk2oQQ&#10;v1pp2qeKAGxby3zEDj86nVUxlvyqHOWyPXpTmmSLmVto/wBo0ASMUUHaoFN3s2AOKha/hPCHP0qK&#10;a8k3DaQAR60Dsy00kaEBuv8AOopr1IvSs641W2gUte3CRDGfnfFc/rPxV8H6JE0l5q8ZIz91sfzr&#10;OU4w3KUbnTXGszqcQwZGOrH+lU7vUL6Vir3OxfRK8R8e/t0/CLwlNJZv4nszOh5t4m82U/8AAEy3&#10;6VxrftHfHj4nvJF8Kfgfr17E6/6Pf6kFsLVgeNweQhiO/Ck1xzzChHRO78tTphhakle1kfS914g0&#10;fTE/0vUY14yRuyTXM+JPjx4F8MwvcXmrxKiDJeWUKB+deIQfs6ftZfESXzPHXxb07w5bP1tdAtDc&#10;ShT1VnlwM9srXW+GP+Cevwct7iLUvHU2seKrqI7o5tf1R3VD/sou0AexzWX1nF1P4dO3rp/mWqWH&#10;gvfn92pHrv7dfg2SMN4Va41QSSGKBtHs3uVlmxnyldAU34/hyDjnpzUujeOP2jPiTB9ot/A3/CO2&#10;cn3ZNauQ9y6+vkxEqh+rt/SvWPC3wX8A+EVX/hF/CWn2JRNqtbWioQvpuxnFdNa6SMjy4yO2QuaS&#10;w2Mq/wASenkS6tGC92P3ni1h8BvFWsI0viPx7q0zucyeVIIxj+6AoAA98E1veHf2bPA2it5w8NW8&#10;0mPmluiZpG+rPk16xBpY2gSHr+tW00qHZtjUgEc4HStYZdSvd6mbxE31OMsPAml6TAttp1jHCoA2&#10;IkIUD6cc1bt/DzhgMLg9x6/lXWLZrFiN2HA79aDHboAQxJHcnFdtOhTprRGLqNsxIPD1yFDKE49T&#10;VyDRgRvkTn1IA4/Cn33ibRNLBS71O3iI6qXG78utYlz8RtLaTZYefctnrHFtB/FsVUqlKno2CjJm&#10;9HZwWy4ODg5NK9xBHwBn0ANcz/wlWt3OWh0RImboZXLdPXGKgmm8R6tGwlv5IVbG028e0D+v61k8&#10;VH7KbLVNo6O+1NLQGSWSONFySzuAMfjWJc+ONJkwq6iZTn5haozZ/EcfrWfD4WSafzblGaQ4Bdgx&#10;BP1NRWmgRWoKkDduOAB0G7/9ZrN160tlYpRitblXUPHPiDUZ5bax8MlIFdd097MBlcckKufoOR+l&#10;Jd6r4uuIESW4S3BGD9nQ5A+rZrVXSSkDBouMHO/jrnP8xRNEkkSpuyMcoByfUc1nyVXrKTLvFdDl&#10;X8M29xLm9uZZ5HB2m6lLdOwBNXLPRbYs32e18sA4RVQYJ+lb8UVtHLvWJXUx428nHt9PbFWPOZFP&#10;kxKmeeB0pKjTTuDmY8Hh+Y4L2209CwGMD0/z6VM+lRriF7iOMbSD83P6VekkunOSTj1FQssg+Yge&#10;53CqtBLQOdkAs9KQAm8c/NyFIX8O9SRx6Wsm/wAhXb1kbd+h4/SmSIrKS0QJ64zUMFnFI3+rbB/2&#10;j61LfZBfzNCa+EKhI3Cr12rwPyFMOoM33Iy3HGBSxWsafKARTniMRDbu1JuXViVmQF7qUkkKvpg0&#10;yQNyZWGe/H+FTf6xgEJwOpJqKd3YbkkVh7Ef0pdCkiu7DcUjiG4fxKuKYYgfmfOT3q5DZrLC7Ivz&#10;KpPrUUgHyoxA6k89qm1nqCZly24lnwoYc55q7FCkShRAxweuDQSDKGCNj2Gf1p8uoWttGZLiRFUA&#10;ZZ3A/rWU5wpr3nYtKT0SG7GIyE2/j1piWoduSMe1Y+q/EvwZo7mLUPEFnG+P9WZgWB+grAuv2hvh&#10;zpqMYr6e7YscrBbNz+LYH69q8PGcTcPYBtYjFU4tdHJX+69zqpYDG1tYU2/kdzFDD5m3AYg9cZpG&#10;jkyyYxkjgDJxXlWpftS6FZkyaL4Rup3Pe6uEjA5/2d/8qwNR/aw8YtmPTNH063/ul1eVh+OVB/Kv&#10;mMX4ocGYTbEOb7RjJ/i0l+J30shzOpvC3q0e4wxSbDklgzcbhjP+FZ2s3+laLEb3VNUtbaJTgyTT&#10;hQDjoScYr501/wCN3xS14bLjxXcxRnqtltgx68xgE/nXLXCXN1a7LljKrvuYs5YljyTnuTz9cmvj&#10;8w8a8BB2wWFlLzm1H8Fzfmj0qPC9V61aiXor/wCR9D3n7QHws025a0j8S/a3TqbKB5F57Bh8rfga&#10;zdV/aS8JwxLJpelX0pY/dZEQYzjnLE/pXhEWn+SymEbRjsKkllZSA8jYB+Yj6V8fi/GHiau2qUYU&#10;09rRba+9v8j04cO5fDe8vV/5Hrk37S6PD+78IASHOM3p4/JOfzrlbn45/EeTVYL2PU7WFIg262hs&#10;FCS5IwWLFmyOQMEdec1xokhVSFZmHfmmq8Tt5iLnK7Tnqa+exXiJxfi1aWLkv8No/kkddPKcup7U&#10;189fzOi8SfFn4heKZC1/4kuEjYY8m1IhX8fLAz+Oa5i4mvJ5B52ZNo43fNj3596mSQAhQAFA4A+t&#10;NknkVQojHzE8A18zi80zLH1PaYmtKb7yk3+Z206VKjHlhFJeSK0X2tov386ltzcgY4zxQ8hB2liS&#10;Dg0swwhVQTk4Ix+NV3fp5h+vNec5O9zZDnKBS5TBz1B60xVjk+YyE4z/ABU1iDkHJ96ZHK8e4bfl&#10;A9KFJjJ03xyFGUYAzkg0Spblt3mMMjlQehpgkY/OH7dqRk3xhzzx1xRzCtcBclY9iAHacZLCke4l&#10;LfMwHuKa0IHQE59OMUnlZY4YnHTHeo5m9xpJCNcMMDeuOgNN3OSWYZGOMCpPIXOck+nGKXb820cd&#10;qV2BEFPXzGx1HGKUGQN8vA9c1IdpP6g0jBR82Bx68U0FiNyWHPcckf8A16jCOPljbH+6akMh3YBw&#10;T0OKcQpQErkcZ3DimtB67FLfK1ztK5QKf3hfOD9KkFuz/MVBz0YrkCrg2qBhSBt7DpT1jGMqjgHu&#10;TVN3FexXhhQKCWBPf5aXCsd5OCf7o5/Sp2QY25Jz1yKGiUgY5z1Pp/hSQDVRS2ZF56YJpVhx8y4z&#10;nueadg42gBc+p/WgsD0bgH+EUAIFGMvlsdFA4zSncSX38DIC4/nR5e5TH09SDinpAQ21f4euT0pk&#10;saruAd7RhccgdSaCzMSXHGOw6e3X9anFvGMb4iqjjee35d/yqDzbWVme3iZVB+Vjzu/DtQHQjJux&#10;+8gkJxzwT/Ska8uipeSV8d2IO7/61TSooQmRW5OSeCXP1PT/AOvSOYygdVKnGQAMMff6UJMCFI2U&#10;8R789d/Jb29vrxTxHFG290ZH7AdPy6/nTlt2P+slb5sFlXjj0qRLeILtYuA3LBlI4/l/+unrcBiu&#10;0g/dSDc3dzyc/TNTwW5HyhlY92Q4ANPtRGy/LCuORuxgfn3/AJVYWRMhecDgbR1/GmhNiQxkLuYD&#10;jhcHB/DNPVmxuZfmB45x+eKaHVE/d26jdyz4yT6dOlO3l/kC4GOck8n8+n4UwRHJM6fv2kOTnGBy&#10;c8nv64/L3pbcC3BmYfOckBUyFP4kc8Ukrq7BTtyDyWxgfl/P2qRYg5DyXOxQfv4IyPx5/wA9KOg7&#10;hEshKjzc8cKDgZ9d3b8BVq3jjVTI4cKi5HIXJ+p/+vSRGIISmWYHO9x09cY/+v0q9aK+QI4/mBGC&#10;eD/n2qWDZYslcY2o2RxhFxnpxyTWvFbiKBpZyVWIjBZ8Ak9xn2/lzVWwQDEcQALD5mYZP/1v89el&#10;a32dA4uJogPMX5C+MkddwB/If0rSEbiuV7dXk/eC3URYGwnkkdcnH/6sfnWha2jyYVnwDz+6jAH0&#10;zj6/5zSwW8cqFzGBvBYAAnqeefU9600gCxHzo1DbMAuvT3HP19K6owJbD7JGgidIyVDDDOcqrdSQ&#10;COeO4zirVraS/ass4GUztY9s9Mf5P4VDLOrFfNlz5Z+QMNo49uv+fwqwhaUo0l0wBPEaDAI/X/PS&#10;tbaWGtj9J9OvYNTs1uIWDK654PFVbuI2U4lUHa3cV5t8H/iDc2Eq+HNVk6nEDP0YegNesMkN9b4I&#10;BDCv704R4nw3E2WRrw0mtJrs/wDJn4bjsJPBV3B7dCFtt3bB16j3pogW4i2Fe/Udqp21zc6Rqo0+&#10;7TMMv+rlz39K0gnlSZUfK3Q19XucbM68tmjjJKbwB1UDP5VmabpUMupSXCA7ZFGcDqexx2NdHLCG&#10;yMcGqUNosdzvC7W6AjvRYD4D/wCCu/gX4teL/h54g8I+DNPa6kuRbyrbiUL9ogDgyIpPAbCnAPUj&#10;3FfLX7KvwB8VaZYxx6npEsRd1KvMCMLjlTmv1r+PHw80Lx/oYtNV1BbCVRhLx7cso7gMR0GR/nv8&#10;u+N/B8ngidWg1PT7yGWVUguNOuVdeWxyp5X6Gvk8ZlqpYmVZu6Z9BgMZH2PskrMz7LwjoXg3TYLW&#10;fTlmnZQPmO7A9j/jUnirwv4V8QeHZLTxRoVnPaFchJ4lIjPUMDj5WBAIYcggEdKz5vET3epiCeXJ&#10;RsA9celamuNPNpjJt3xuu148cMpHPuPr2NcWIhGVGUeVNNWt01OuM58yaep8m3ca2eoTw2S/u45G&#10;RCzfw5IGff3qIY2+XIMAAlR3rO8RHVdH8Va3pkV5HLJa6o8SsxJEkecjd/dfB9wcdeaureJNFvmV&#10;QY48tkfL06g9v1xX8O5lhquDxtSlNWcZNW+Z+l0WqlGMlrdIiFzEt2GSNWJQscr7Y/xq1DMisYRL&#10;k9W5+7ntWdcXkdjD9smG0pz8vp2OPTtXL618Qp4A4VQjMeWHUD0561wRjOo7JG1rHfjKrsYbR/Ln&#10;rQZkUnMhAHVgec/SvK9M+NckN4llJMLpXbCqPv59B3J9v5V6XpY1PVdN/tuHR7sQKu55DA2F/n7/&#10;AJV1LK8e6bmqUmlu0m0vXsQ6kE1dovC4DRku2CCCR1znpQ7SMq7Ou7Oz19KoyEw/My5RlxuHT/61&#10;SxtcjAjYZ2bQxHX/AA4/z6cDjYrct285ZwYxwfvg9j3/AP1fyqRARICpwR7VSjnWGTyRwWAI5+8c&#10;cfjViIgLtnJyTg+3v7VLQ2ix8xYbcH0I64ptnLtkby2zkkkkYOfx60gUqwCtnHHNPjKtzjjt3FEZ&#10;crJaLhbKq5APGM96k82Lyg6AEM3UdB9KzXnEZO/hSQQ2eD/hU1vMJTuR8hW4wOB+NbTqNxMlGzL6&#10;s6rgHI/2vQ9qkjlV0KI2R6elV43Ix8pO4dSeBSSKoG4HB7nsajn0HYt+eAuJCRjoSKlguGVueMHg&#10;iqUe50IkPbjNOt5XQbSxB6KD3FZAbkFwMANwe9WobhRwTwevvWJFOx4RzuHUmrAuZIwWYHp25rRV&#10;GQ4msupgv5cUZZh19qcElkmSZrgAE/vI+2KpWLq8AkjJyfvcc5qxE8u/DN8mMYA6GhN6XJtZmogU&#10;cKMADgVLHJjk889R2rOhnkU+VnOMEGrMb4XJx09K6YvqQ0XAwIGGx6GnrINuA+cevWqyONvysOe4&#10;pwLcEsD9Ku5FnclLkvtyMf1oSQAZ498HkUzzdy9BkjGCKUEhhhCD3qL6hYmwrjHr1z2pFDjCjnB5&#10;x1qO3iMW47ydxBw3b8qlUkHYAT79jQkpag3YlU9ivTtihGYPgcjoD3FRM6h9qnk+h71IjqxDSdx6&#10;U+oieGQFcjt7U8uQQpHX0qGJgSyq2ATwBUiuija/ToSRUoLEgUgdz+NKu1SGUjB9KYjoejducU4b&#10;Cc5HPUiquugrdyRZ9hAK53dDjj6U8YPJJwT+VQkqxyTxkZH9anXIOGOVK9aqLuyXsKy7QFPp1pvl&#10;hT247UrBQD8xGe5pV5/iHtTkmwTsReUTlDK3XgjtTo4G3eZJgsRgkDg+nWpiuOcY96TAHb3qXbcr&#10;chuUZVwSThgcAUtvLFIDEEII6qy4/KpCW2bQARjmo5IIblgTHz1Dqe9S5BYd5R343HBGBzzSMNrb&#10;Mkj1NJE1woMbHkHqe49frTsrvwSMHpx3qG0h7AzsyA5HuaBuY5AFM6Z46dsU/Yu4c1UZXCwqiQ9V&#10;OOn+fSpYwf72fYmoh1x074J61MgAJYrjPccVbsTdi7gD82c+npQzLt3SN9CKRig5wevJpMOyMo5z&#10;0z/Oo5uw7CHa6801lIBAHH0pyROBgnn0Ip6g/wDLTjHpQrsexWVOwwc9CKSWLb84zkds1Z2Z+ueO&#10;KhmVSNoQg45qZJWKi3cgIyw54/2u9SG2TAXPYEfSmlQcEpn/AD6UWi3SblZlZM/IMc49KyUb7lt9&#10;UKUIOevPXFL5YRy3mE57Z5FT+REwLhcMetRSRINzlyCB2qeRpgpJjUmcoNrAjOBk9KVJyG8sD8jT&#10;UhYjejLjthaV4ysysi5yPSi8kNcrJwS3JA59RQMxjYw/EU04YbQ/4CnqrFQM/TNarQyY2QZPy5z+&#10;lLGXIDE8eh7Uo2g7W4OPlB70saBhjf8AhQ0IYxHDnp0BNBDPlsVIU25XPbqaYAEGBxn2oKTRDzvO&#10;3pigFguW4APankgjJ49Djml2b1API/WosaXSIo1+YlSDz0NSpGd2QfrmgxCPnJzjqO1PzuILE59B&#10;TRDYxhGjnIHsaWPaTuccn0pRgtlR9M0itlgcED1IwRRcEPVASM56c0ksJc8AVJuwNu7604ptGXA6&#10;dqUnoFkUzDsOHJz144pTuC5z0HerDoXXdsHHfFQuw3EDqBRTpyYORGxYjhj7UqKxOSpGOuRSlR0J&#10;HTtT488BgTnuauTcNCdy1pusajol2t9peoy28y/dlgkKsPxFej+D/wBp3xLpe208UWUeoxg/65AI&#10;pevt8p/IfWvL5I1ZuCSR06VEwljXCpyWGMHivcyTirP+HK3tMvryguq3i/WLvF/dc5cTgsJjI2qw&#10;T/P79z6n8IfGHwJ4yCRWOrJDcuB/ot3iOTd6Ds34ZroZrKGYAgdOlfHBm2t0GfY12ngj48+PPByp&#10;aNeLf2qnHkXuWwPQNnI/Ue1fuvDnjlRqJUs5o2/vw2+cXr9zfofM4zhlr3sNL5P/AD/r1Poe70OO&#10;Q7kXBx1FZ0+mSxNxnGeorK8DfH7wR4xkWxvJDpt0Rwl1IBGx9A/A/PFdp5drdxeZDIsisOGRgQfx&#10;Fft+VZ5lGeYdV8BWjUj5PVeq3T9Uj5qvhsThZ8tWLTOeUTIMbgRQWimQrKD15zWndaWVBKJyPSqL&#10;RPGNrr9Ttr1bmJnah4esr0eZt5ByrDhgfrVVJvEWinaj/bIB/DK2HH/Av8c1tp8pznkjkGleOOQf&#10;NGKlwW60Gm3uZVtrei6lKI2drW5PASX5WJ9uzfhmr7CVF2TqJEP8Q61W1Pw9Z30ZEturA/3xVFYt&#10;d0UkWVwZol/5YTknj2bqP1FLVbjNG406C4U7Mfj1rzfx9+zh4N8TXr6zpsM2i6oykf2lpD+TIx65&#10;ZR8knOD8wP8AOvQbHxNpt3ILe/ie0m6bZeAT7Hof5+1aTRll4w646VE6dKstVcqM5wemh8+x3/xr&#10;+D8pHiKxOu6XG3y6npULGVVzx5sA5z6lMrgZ46V3fw9+OnhHxtaLcabrEEozgvC+cH0I6g+x5rur&#10;rTIJgSiHI6qRzXnHxE/Z08F+ML0+ILSGfR9aC4XWNIfypT7SD7sg9dwPHcVzOnXo6wfMuz3+/wDz&#10;NeenPSas/L/I9CimtbpRPGw+bo6d6efOTkrkf3l7fWvD7Sb4/fCCXGsWUXifTVIxeab+7uMdy0LH&#10;afqrZ9FNeh/Dv4zeFfGymC1uzBdRY8+0uUaKWM/7SOAy57ZHI5Ga0pYqFR8r0fZkTotK61R1wkON&#10;xA9qJXKAMmTjqKeRbyjcGUdwV6Go3Vohhu/Qjmum5naw+O6GM46jpUscqv8AdYH29KqvAJTu2YI7&#10;rQqMsmSPxAo1Au7sjmmhQpDDjNJEcj5ufen574pgSrMHQwzxq6sPusMg14f+0f8AsC/CD4+xvrej&#10;xf2D4iUHydSssgMeeHQEBgc/WvbEI6DjHWnqxU5zXHi8DhMfS5K8E1+K9H0NqGIrYafPSlZn5mfE&#10;nwX8ev2XmHg744+EZNd8Ls3l2l+zmSDYGU5ilUboW4Hy8Hr8pXOItO0CDxBpbeI/hJrw1SOIB5dF&#10;uJFN9COOE2EiYYP3gFyegJr9NNa0nQPFOkTaB4o0e2v7K5jKT211EHR1PUEGvkf9oD/gmHBHezeO&#10;v2ZdefS7obpH0OeY+WWIP+qbPy54GDjjPzHOK/K+J/DvD42Dlye0itntUj6P7SXb8Op9Vl+fxbUa&#10;j5Jf+Sv1XT1R4n4Q+J5sbloXZ4J1cLLE4IZW9GB5r1Lwx8Q7DUlSO5nVHZfl54NfPPifWPEGl+KD&#10;4M+PmgXuj+IbZwkWtwwhZX+XA81HIE6YweCr8dT0OnZN4w8OAahdLHqOmRk7NS09vMiKgqNzA/Mn&#10;LqPmA5OOe/8APOecF4/KZSqUVz011S1X+Jbr128z66niKVdJPR/g/R9fzPp+C9ikjwBuAGcipHjA&#10;U7V6968d8B/F5Btge6Lr18puoGecHvzXqGjeKNP1aFTbXAyVyFPevkL666DlBxZbkwflZOc1HyD8&#10;px6VOTFMNxwD6YqJoWQ+30qG9SGSwOXAVSOKfG38LHB/pVYEq2AeT270eaRtUsQB0qoztuZtFyKL&#10;zMqmAcGkCsGAycjpz1psU+w+YhJ49O9MkuH8zKj+LgVs5U1HzEr3J1lAbZnoORTzhjgMevaq0csU&#10;szSXMxBwNu3oT7/hmnwy7Rl1J9B3FKyt5APkHO1UyKYjnocj3Jp7TFjlQOveop2bazBcc9c1ErLY&#10;CQN5iE9wOMmiVZPKDsMc9TzVaO5IyS2DjpmrUbK0fEnPSsk1IbTQx0I2svP1PFSIxWMFH4PLHoPS&#10;mt8q7TJx14qOWTy1AOAAc807qOorXLcEqcIxO78qkkIxgnGaqRzrIm1lB9CP8akEkedpJ6fjWsZK&#10;xLQk0YbB5IzyTVeWEKCFY9fzq5I6gBFGfTI6VVlMjSYxjAxioqRQ0yB4pCflJHPpT1iYx/K3YHpT&#10;kKs5U8cfnUnl4baATz24qIxRTZXSMDOR/wDWqrMrqxZUHHc1oMNvAAAx1qpKzAgjjnBzWjilGwkV&#10;o96sX25yOakaQ7TuBH17Uke6POAMduKcycfXrmlGPulMqXMYVyEGPfHFVf3qXA+U9eT2/CtCWLbk&#10;g9entVOeQRtk8ZH51Lg7jTY+4KtCGx355rz34wa3c29rFZaerSTSZEccYJLsSAFAHU5xXa3d2RDt&#10;3DByCR6VheH0j1b4yeHIGtllQzTLvZThCImYMPfIx3/qO7A4aONzCjhpO3PJRv6tIU5+zpSn2Vzm&#10;vCX7FninXb0av4/+IF7Y3EkfnJZ6XEhSLsFaRwQW74A7fjS+HJNS+GfiWbwd43niWaFWNtcjIS5j&#10;BHzDPQ4Zcjsa+xrTwNJNp6hE4ZcdOteTfHr4PaBrUUOm+IrBZBI++K4iBWSMLuAww5H3jX7tm3hj&#10;hKuWRjQXJJbP/Pv6nz2GzyUq79pqjg7fX7C9T/R54m9Tvqtr+oWFrYSvcanEnyHOZMDGKn0z9lfR&#10;J9OW20/WNVh2nPni5BYj05GP07CtmL9kHwpqkcdre3OsXh6MJLs/vPb5AK+Lo+GWd83LJx9bv/I9&#10;CWcYNdX9x43afHzwp4G1621fTfEP+nWFwJIXiGdrg9B7diDwQfevsb9nD4yS/GrQx4ri8PXtlHMS&#10;lzaXKHbjPyzRn+6cZ+YAjB6gZPnvhf8A4J8+D9LV9T0Tw1BYzP8ALJPejc7oT8y88jIz35r1DQPD&#10;snw9tV0DwhKsskozNdEKMcDhcdOlfqXA3CGa8K1ZSqVX7Oe8bbvo11v02R4eb5hg8dBKC95dTv49&#10;Dmg0qSxhYIr3DF3PZM5zXK32taDb3k0Hh2/EmoRjaI5yEV/YHt+JxXZaNJJqeiDT9TmKzyxbTIep&#10;OMA/y/L3rzLxD8IdQsdebVLozBwx2SoCyH8v61+oSU1CPKj5+PLd8wmtaV4j8Vag0viaeHTdNR1k&#10;FnHdrIZHAAzhOCeOp6cYrobR1u7a20XSUKQxrwDyW9Sfes/RPDN9LELeSCSUlsknp+NYHiz4y6Fo&#10;XiOT4S/C6WPXPGUh8q7W3/eW2ig9ZLlxwGA+YRD52O3IVWDUc0aUNdL/AHvyE+ao7JHoWpXscVt/&#10;ZiSqY8LAzDr5j8YxjjAIP/Avarmosttqtu7hV/cFeT1PX/2WubnjbRX0bRprlpriNnmuHJ+Z2CMx&#10;ZvcttP4mofD3jg+NbJryVstp86JK3sQd+ffBrT2qTs/6tqHJdXRcuJ7fTNclsLtv9HuMjr/Cw6/5&#10;9KwL2a4g177PNdCHUbQGMNn93fWrfwN78kqexHvWrc3EHimG90lXA1TRp/KuIiQHdeqPgdmXDD6k&#10;VzutW7axZhbkMLmFCsUq/eUf3f50pS5otL+vIFo9TsfDnhfwb4c02Kx8FafBKkI2ZkcuMjgg85J+&#10;tGv6JY+I0IW1jstQTHl84SYelcf8NfEEfh/UGN/cNO8oxK7rgsBxz6kV6hDJY6rHHcWkocgAo4x0&#10;NTRcJw5GkvIJXUtzlvB99eWVrqOjXwKBYSZEY42uMYNJH4U8Ua1p015aSSw3Wq7sXcYBa2j7Bc9C&#10;F7/3iTWtr1tZW+oXl/MhCPAqSBBguecj8gB+Nea/EX9qiXwVptyNF8PXF7d20J+y6YjiESEccu+D&#10;xkHgc1hWq0MNRbrN2V/W3yNoU51ZLkR4b8e/A3/CA/Ez+x7+8uZ3t7RGX7Q4dg7kszsw6knHPWjQ&#10;NS3ps2nAXg9M88155dfGDWvip4/vdW8aCa31S9ffLDcxlCoGFCqD/AAMDHYZ55NeheH4I4LUYIwe&#10;p9q/jXiOvPE8QYiryOClNtKW6jfS/wAj9IpUpUcJCEndpLYvCeQy+Yq/LjkAVaDJKoVWOTyc1ma/&#10;qEelWEt3vUCNeDnua4a3+Nml2epLYzanCJHfhWYevSvnp4eo52SLWqueoxiMJ8xI49Ktacg3Agnk&#10;cisnwzq8Ou2gu4GUjODhv88VqQkQTMoXjHbNRGHJZtA3dmgxXaIXfAzk9qcrqTlHBB7rVdmLxhMA&#10;g9MGoopjEdqAjPUMKvn5ZE2uWpwTgqeMcnPX3piyPjbIWBx1AwacMMoCjp6etOjUdh+JHSk1zajV&#10;ySJWAzyR64pCSxzGSD6+v500E5ARx+XWl3hflb8MUaWBkUwBO5GIIP4GpI0BQBs59CaQsWP3eO1A&#10;Kg5x14wBmiKV7ieuhIpUk4AyByD6Up8xUIQ9sg1CSIiGA6nBx2p6nedpIyeSKpaiasHnIkYeSTau&#10;RyTTpDIAMdOhpuxFXA+YAdh0ppkGTtcEcYFNeYEoiVstgHjsKhmZRlUAHr71JLcgIcAg9QBVQyec&#10;PlcjPUZ6VNTlWiGribl3ZB788fpUqKT93jjnmoiuGIjyfZieaUMHTDY9eO1ZIodsjRtu8ZJ9M1Lk&#10;KhwevYj/ADiq6RRrlwc5OSanUBsFxyOB70JiHRowU5PPYD0qxFeW/wBoFjJOnmGPeIiRuKggFsen&#10;I5qB5Oingd8DGKmiBLbzGN+MZx2rWDsybEucnAbAPah1JkVkHTtinIHIxgflQ23G0pwT2rVXsFhG&#10;cMoG735oDArsOaY6SdVxjptA4pMsDkL0/SldsLDihIwv0oRFdMgkkjt3pw2nG5/pSGTHCtzVJIAS&#10;FDJnaO+MVKuI1yVJ9s8VCZDu3bvelaYkg5x6imrIeths8qAkc9eoFU7rZczeWy5AGcj/AD+NWZgH&#10;yUXPrx0qtIQhA649Kzm3bUaQ8OUjAwOnXrimPN5SAsMk9KillITBHB9BUEsx6hs+uT2rGVW2haiW&#10;HuFYAE54yCB0qEtLG2WIZeoPTH+NRCUiQHJAA5GKQCR2AJwc+lYynzFJJEjyFmEhGcDgDvSq4YhQ&#10;uGA/KkIGCcfSkDOhODx2GKjmsO2hOiZ5bgk9zU6PGg5JzjGBVcTh0KhunpUfmhSWPbn/AOvWqqco&#10;rXLrMCdyvzjmo5JgB8rZOB0OaqTXUUODIxxniszU/E8Fmzx5KkKCCOh7/wBP5UTqLoUo3NeS9CjD&#10;kcZYEjqKqXusWwjDKflx6Vy2qeNUhWQRyDnOABk5z+nWuU1bx6YQWluVRAOckM2ew9KhKrMtRSO9&#10;1HxjBaqY078Zx1rmNT8crvZZbklgc5Yn+XWvOPEPxQSNnW2lLN1Vuc4+p6/pXNX2p+Lryxa+h02S&#10;CCbDLeXsq28LgkjiSUgNyG6ZPHtXpYTK8VjJqFKDk+yVwk4wV5Ox3nib4nWkJaKKcOw657fgK898&#10;UfFS1SVpZbotKeVTfkg+yjv71xXijxp4X0kyvqXi06iIpAJYNJBVJQQCUEzAkP8AVNvfNdH8GP2f&#10;f2nv2lAr/CH4Ry6Ro8jIp1jy/IQKCVkY30/LsRnckIlHQFFyVr7rKfD/ADPF1FGpHl8t39y/Wxz1&#10;cZQox5m9O70X4lFtffVkkufEHiWLR7WJQHDxNcXGeNqLBHlgzDJXftB2t83Bqjot5rviXVIvDfwW&#10;+Cms+IdauSyx6pq2mfbZccDfBZxiSBNuTueXz0GCdyYNfaXwF/4I5fDvwnFbat8d/H1/4hukUibT&#10;NOungtiMfdaUYmYZCn92YlyDlSDgfWHw/wDhz8M/hDoA8MfDLwVpuiWSnLQadaLH5h/vOQMu3qzE&#10;k9zX7Pw/4Y0cHGM6qSfd6v5LZfO7R8zjeIqHM1C8vwX+b/I/Pf4ef8Eq/wBp7436lB4n/aT8cW3h&#10;e0aTdNa+eNT1IgDZ+7ZneO3B+8MOwQ/djTOB9V/AH/gnb+yl+zk0eq+FPh+uq6wo/ea/4lk+2XJb&#10;+8uQI4iSOTGik8dcV7hNMW5Tp9KgYNgsXJ7iv0zB5BluDs1Hml3lr/wPwPnMRmuNxEeW/Kuy0/4J&#10;J9uMSCJAcAYBzUL3ZLfM34c0wpMzcUv2ZVXAbp3r2dtjz7CNJ8pIB4Peqd/maEpIxHORU0j+WSvP&#10;5VE++ThEwCe9RKV9EUl1KqElUYfxAYp7gRDEhAJ7Y7U0pI+1ApOGI47c/wD6qsG1HkEuBux19Kj3&#10;nsO6IRdAD5ATx0pFuXWTymGB9elSRQsw3omPTNSLbIzCRj0HIqlGT3ZN0RRyO+FRSfqetSx275Hm&#10;txwNpNTIqLnaOPWmSzbWBLKF/izVRhYG7ksSqi4jXH0FKxI+ZO3XBqrJqkSA4G7HrVK/8SQ20e+a&#10;4WNfequkCi2asnl4zIT9agnvbS3B6kj1PFcRrnxa8P6Xnzb7JzzzgD8TXl3jP9tH4daDcNp1vrMd&#10;zd7yq2tijXEm7spVASD9cVjUxNGl8UjWFGc3ZI96vNfEZGGVVxzWTqXjXRrFfNutRjz6bsmvnz/h&#10;Zf7TvxRk8j4ffBm9tIHyo1DxJOtmiejeWcu6/QVe0v8AZH+N/jeZLn4t/G6a1idD52m+FLTysHtt&#10;nl3N/wCOiuR4+U/4MG/wX4m31eMfjkl+P5HonjL9pv4d+CbQ3Gq6/aQLnaJLm4VFJ9Bk9favPtY/&#10;bAvvFGy1+FXhrVvEc0q7VTR7JmSM5P8ArJCAqdupzz0ru/A/7EnwE8IXKamfAkeqX+B5mo67I15M&#10;7Dox80lQf90DFepad4V0/S4VgsbGOJEXARFCqPyqVDH1nq1FeQc+Ghsm/wAD5ePgv9tT4qPm7tdF&#10;8H2cow5u7w3l0B6qI8IPoSa19D/4J/2WqOt58W/iTr/iRyB59q119ltZPTMUeP5/hX0xHZW65KyJ&#10;z0CirCQRKAQrH6irhl8HrUbl6v8ATYTxc18Ct6f5nl3w+/Zl+D3w0ijTwZ8OtKsWTpPFaK0v/fZG&#10;a7mLRLWDA8pM+rVrsIkGSyLz3PNL5lisZnncbVHzO+AB9c12QoUoK0VYxlUnN3kyjb2Cbl2soBGf&#10;lWrkVrbpgBGc+4xWNqXxU+H2mExJr0M7jjy7JTMf/HAQD9ayT8XtR1NHPh7wRevgkI96wiB98DPF&#10;Eq2Hho5fdqJQm+h2jRhRkQqOOppslzbQxtJcy4VRliWwBXATXXxX15QtxqtvYoThls4ctj6tkj8K&#10;W3+Gk2pMp8Qavd32OcXNyWH/ANas3iW/gi366FKmras6uX4j+D7SdbUa3btITgJCxkP47c4/GnT+&#10;N7Zz5draTyMenG0VQ07wPo+lovkWEUY7EKK0/wCy1LBEUcsAcsB/OmpYl72QWh0KMup+Lbq3aOJk&#10;jjaMeVMozJnJz1GPTtWffab4gvAXvtRnkTGTGHxnj0HFdVHbpEBGZkCqgwn+FQgwkbpJtpz9wp1/&#10;GpdLmXvSGn2RysHhSKM+d9lTpkbx1z61cTSUR8LKqq4JClQcVf1FvOZim0Enqo5IrLv7pY38hA24&#10;jJ+n+RS5aUdEPVlhJbNJWMM5OPuqAPTmolv0HmFIpFyACpccfl/jVVfOiJkVlOT361IW3Dc+c5yT&#10;Q5dECLX2uRkDtnn++3T0700XMo34YKEP8Ixmo0fMWFXGTgYIpruwyhJyBg5HWk5sBhdZVy05J7Fm&#10;61I0Q24bP5VEV8sAiIAFgOnTnpUsgZQdiYII3A1LYDViLAKzMccHBxTtnykAHIIzk092VCG3fezn&#10;igIoA5PocHPNIaVxhVVfaQeR9aawjIzgn3JxTLm+sbf70sSkDpJIBn+tUbnxVptoDJJPtUAZymAP&#10;xbaKxnicNSV5yS9WXGlUm/dRe+VQWXjnnFQSJcI+9UG3HJzXL6r8avCWmEq2t22Q3QSeZ+kYauE8&#10;UftVwRI8WhaZ5zKMeaUVAfQ4O4kflXzGacccLZVFuvio37RfM/uV2ehQyjMK792D+eh7Lb3cMa+W&#10;0oLcnAaq2o+KNN0+Rjc3EaIkef3kqr5jHoq5PJxz7V88Xnx78f3sRhtGt7YMDkxRknt/eJFcz4y8&#10;U634zhh0/wASXwnjhk8xI2iQDd69OtfA47xryGlBrDUpzfS6SV/vuvuPXo8MYhte0kl+J9Nf8Ld+&#10;G1pHKbjxFZyNGxV080HJA5we496wb39on4cWNw7Wc0swAwY4oDgn2JxmvnBbcYAExORkZOMUSyI0&#10;QIYggYIU/wCf8iviMX42cQVFahRpw+9v80epS4ZwUX70mz3fU/2ttFsQy6H4bnkJUhvtDBAT+Gea&#10;4nXf2oPG2oSvJYWFnbcbVcRFnX8ScH8q84ErEDHJJO7g9RUZZ2LK0Z5fB55r5XHeJvGeP0liXBdo&#10;JR/FK/4nfRyTLKO0L+up0d/8XPiJqsgku/F16zZJUK4VcdvlUAH8RWPqGua5qxLX2qTTyEjJmlZs&#10;gfj71A0UjkExY2jGeORUscQd/wB6wXAyN3evkcXm+a43+PXnP/FJv82ejCjh6XwRS+Qy2DFQEBUn&#10;qAf/AK9Fyo80rvPGOp9qWOBGTzFlwQW/IdD+NMlVyc7gc8Zz3NcF2+ppcbNGGjXGevUMaidkGSqA&#10;E9eKldGWPbIO+Riqoc+a2xSSOo9aTuNNE6yFVTuQeRnikmkKf6sY44ANMyGfcjex5NEm4DjJwMim&#10;ncCRZJgQ6/jn6UyUl/ujnPakhkP3wnQemaEDEgZI5ouJ3GBcEA4zu6Y96kK4GBjOenrUQYsC+QcD&#10;jOacshAGY1BwQee1UpJCaYM3AlVgVJyQBkGm7WYDPIHTIpQWV1VFJXnIB6U/zIgSVQj5jz70c2gr&#10;Mr3SkruUE471VEbTMG3YP+etXLgiRsjJ9x3qEg44XjJ60m7lLYh8h1O4kKM9hSC05O8npg4OBVkF&#10;doB9OaCuUYDnd0yMVPNYZEI8EFRzj0pqKQgRsemcdqlwFPTvz7U1gdoPOARmk2NajXVuV4x0IB6U&#10;nlEDGMk9zT+QpbHBHApPuD5sEY60riEUBWznGR26UNjGd3X6U4LxlRwRgYpu4n5SMj2FVshpDckc&#10;sufYDrTGySFzzngCpwOQgBJPPFOWNWGx0xRqwbQkaRpDljlsnnbzj0qOTaCHl6noMVKqnPAHseMU&#10;9Y8tvaM5HpVLsIjRHXJEefYHpS7eQAOR6GpduRjr6YNGRxlz16YqugrkBDB/mkGfekwN2VXGBnPp&#10;Uj43YyBgHvSYODtA4A65zQkMi+ZvlAyT2pVidgcquR2J/wDr1LtBGHGB6k1JAQXKmJURRkn1/AUJ&#10;EtiJBtXZnn6c/wD1qlWCMJiJAAD65H5D/P0qVWXaBtwD0AGcew9aWVZHxEMgn7xdh/KmSVpItylS&#10;Ty2GJx/TrRb2ZXDqrYAyOOnvnP8AjViSG1G4M4JJxgqdo9sj/wCvT1SJ5cLCi56HacnHt3oHfQqx&#10;6eZN0kmSq9WI4H5fyqVbSPyzsQOwPJL4A9uv9KlMUUo2gMyqPlHYe+Bn0p5EgGJCMDsOOPfqc00K&#10;5C0EbnaiyEL2L4A/Dqaie1cuXZFLHHDAEj8eMCrkZEgOyMMpOF5GKcqnIAgdtvbAAHbtQrICoy3Z&#10;VfPdmCgjDt+g9B9PSmswhHlzKSAvIQjH/wBf/wDVV4RqqgRqyuRgkNnA9B6fypwt7WFGY5IGSzH/&#10;AB/oP60XuxXM6KSLcFKsCRht5I4/DOf/AK9SebJLuPzYJyoYA4H07fjVtbCMP5m4KWOV3qc468Dr&#10;/KgadG27ymyT8vCZK/Xt+dML3KkEAC70AUZyMHvVuOEl/lj+bPOGwf8AP+NI9v5USxwueXxhRjA/&#10;Dp6f4VPZREgBoyo/ugc0PYdyVYblnWEsoUDCx7up9TWra2ccSiNtu4nljjkjsM/Xr/8Arqvp1sql&#10;ZnjbHJ+YZJ/I4H51qxWx3famdnIUiNExx7kiiMWwuOtdpwFY5JxwCccDH0rW0+ziuJGDcFgGc5+Z&#10;sZ59hgVnwnyTGXVgdxBVGJ9z+P8AhV7w6ztLLctEVXBJRzjYh45PqTj8x6ZrohFJoLltjHYRRmVw&#10;CwYbVQ/KMZBwep5GM59elUF1yW9vbiyW8SR7WUBLdJcOPQysMAHbg7QOOvGadPpt5e3xQyMEM2fK&#10;iXaoz1JI698D/wCvWtpnh9LdzILdFJGWYDAbvx059/xrptduKC6Qmn2u8i6aPeCcY6DPHfHTr7fr&#10;WzaWym4SRVyCvysBztHJJJHA/pTLSxeRxHIC2wYKMDgdsev4dO3tWnBZuyfZ2m3bmwQi4Uc9PTnn&#10;/JpWYro93t7mW0mUhiuCO33TXsvwp8fR6zZCwvZx56DBUt94f3h615Lc2kUoyRkYqPStRvND1JZ7&#10;WVlZCCpGfzBr9a4V4jxXDOaRxFPWL0lHuv8ANdD4DHYOGNo8r36H0hf2FtqVv5Uo91YdQexFRWck&#10;kaCzu3JdeAx/irnPh78RLfX7UW97OBMvXnr/AIV1N3ax3cPDYI5VlPSv6xyfOMDneDjicLK8X06r&#10;1R8NXoVMNUcJoeVJ4K1C0e2UFh360lndM7m1ulKSoPXhh6irDx5Ga9VMy6Gf4itbyXS5v7PtIZ5t&#10;hMcM7EK59CRnAPTofpXy/wDtPeG9C8N+GV8SL8PLzTpYb1ZZJ0KSQp8w3DcOqEEkZxj9B9Ybd64I&#10;6e9cH8Y/Amn+K/BWq6FNqskEV7EwlEkhKcjB4boPpgVy4um6lCSW5th6vs6qb2vqfH2ieFpNV1aS&#10;WOP5N27pjOa6K70f+zdPuLecMpEDEMRnGB1FWvgTd2cesHw3qaJLLGxtmk8zgvH8vX3AB/Gu/wDi&#10;d4Cmt9AlvbK3kKbGV+fuhh1z2ryqmFjUwnPHserLEOnV5WfjH+038WbLXPj3rUWjaveWsFxcqY9Q&#10;027eMrcIMMVZG5Gf4SCp/iGK6r4XePPibq4XTNUht9cjcFYryzjWCeY8YBjXEe4nOSuxR2Svmv4u&#10;+Fte8AfH/wAU+EdRSWYxa3cscud4/ekh8Dv7/wA6+9v+CRHwlsfif4vF9r0KzwWJVijJnLdiQa/M&#10;anBeX8VVFSxMVrrdaNej3+Wx9NTzOrl1B1IvRdGeb/GHUvEXgS2t9C8a+Gr7Tbu6Tdp6ahbsv2lB&#10;jd5TsAspUEbgpJGeeSAfJfiJ4y8nTDdw3KTxuMKQ+AB/MH2I7V+1/wC1V8Evh54t+Gb6P4q8Fafq&#10;mmrtUwz2Kuq46buPlI5w3Y+ma/Hz/go/+x/ffAC8t/Gvw5nuW8MX8u2OKSZm+xT4yIWfkhTj5WPu&#10;DyAT8NxB4VUuHMQq2GqOdK+t17yT9LXXnpbqejlfEMcyhaceWX4M8+8D+Hra6v4dc8R3bCRpMxRu&#10;CVIGPmyP88Zr3rwvL4nktk/4Q74gap4fnGNlxY7Spx3KurK30YEH0r5q+FXxUsPs7Wur6ikc0cYJ&#10;t58Aqe/IJGfUZPNexeDfiLa3uoWlqp3QSSr8yEHIJxx+dfY4HL6eDoQo0FpprtfzOetWdWbcj2zw&#10;ha/EDVLpNC8c+Hv7TjkykXinQdN2GF8DAu7VCfMVjkmSAAp/zxcHKVfFGsQeENafRPECPbSxErIr&#10;Rkjg8EMBhlPUEZBGCOK+r/AXh/Q4fhtYPo0cXmeQrvIAMs2M/nXkf7UPw7ufiT4UudQ0KCKXVbOF&#10;ntoAQkxkHP7s/wAW7GGibgna6FWDpP8ANcZ+GWGzDCPF5ekq0buSSsp/JbS7Pr17muBzp06/sq3w&#10;9+3/AADzLTr3T9SLXFvexOduWKNkY/p/n0qZ7tY9zllwQNzCQYFfPHhP4t+KdF14Wmp6FKbcOVml&#10;ZQyLyQSR2xggjtivf/C/9n+KdHOv+Grmw1OKKItdJYODLGo+8zRn5wo/vYK8/er8NxHCef4ejKtL&#10;DycI7u36b+rtZdT6b63hnJJTV2aVrcxSKJEcc9x0pHlUOyQZYZzhjwfxqK3FttLQRKyAAEKPyqaK&#10;LcolbByPlGOR7V841Y3umORBLjzckMMgMKfnyGCqhIbso4p2OMnrj+dOVtxG8dOgpNiLFuyFQN45&#10;PBPOakXBkaJWBG316VWt4lSRmtydpP3c1YS4DcAY3DAJPpSMx0KLEwyoGBjg9qSR4pm2hjlSBuA6&#10;GmDzC25/TG00QRxqGMeOnzAHP40CJ3uFtIt0xIVR3NOtpJLxgJVKIP4Q2c5/pVVpvtcgDAlE9D95&#10;qnh/driQ8HkYOKd+4GvFIygGNuMVZhuefnb8cVmxzllwAQCM8VNHI/8ACP8A69bU3FGckX4pi0hd&#10;Jc4OCDVxZmAB3VmRyKkgRiDu4IHY/wCf51ZtpWVTG0mcdCeu33qqd2tSWaEL4O4Hr0GKm3HtzmqM&#10;cx6hvxFSxTEnC/UgGr2JLmSeSw+nvUgY4HOe2M1WWTacE8fWpFkwPvY7EijYTsTgEjcTj1FOZmGX&#10;ByMelQwzZO0j8acGZW4/DNUnoS0SIdpI2ghuRn/69SKARhgDzniq6yGRgGJB+vFSbztHI+vrUtpB&#10;qSiUocgH8TUscjspBGemQcVB8wAcgHnrUg2hdwwAT/CelTfVjZMEjGCMZ+ppzyRxlTJJyxwCT39K&#10;hZo1Iy3U9QKcjIy7ZX4HB5xTVhEpkjVRnGM4ANTMQRw/4qc1UZAylc5U9+/6U5ZWUbMAY9DTUrMV&#10;rllJOShcYx0zwafE4yTu7+lVQwkXLfN3AI6e9SRuW+Tgemapy0DlLRcHJPpSscHcOR29qgSQlsls&#10;Z7Gn78ptP161DdwSHtgOSM4IoQENuI47kGlVwwywFEe1l3r+AJppANlj2jf1IOf3ff8AWoihclh3&#10;PGO9SyyeUu9lwDxmonkTaPmGCePelNIaA5h5YAgHOQKmVVxuOcfzqB8KRIG6+9PyV6t16/WlEVrk&#10;nGc7uM54pQ3z5KnryQKaHUkHGPoKcWXgs+OfWlLcAILZOT7ipIzjhR1piq+7BcMCeCOMf41IkIID&#10;7gcdhQkAgLMSQCO1KAygZ5+lKq7eeMYx1oJ+Xbu5781QDJCQSysPYZqNkVuWBP41OF5yO/PBprRZ&#10;bIPP1qWw2K7xjYCFGc9KalyVGzAHt71YYY++CPcio5IlLBsgH1HalaxV1sIZCyglvzFPEbFeGBOM&#10;896XyFZQznp2B70/cp+R1xkcc0lG25NyMgYJxj14o2kgKTn8amEf8OzryQaDGEIAX60mmx3IhBhT&#10;xz6kU7y2VsByePyp/wA8eZMkj0HanBVYcYB74NNIQ3aGPmNz9acsa9E7cdaCmOFPfJzRgj+Hn6UI&#10;BrEKu1vm7FqTYOABz24pzKETLDtzUTPluB+VK9txrUGU/dCg+nFLDkjBGAOOlG0kE4+hNPjXv7dc&#10;0luN7BIoKcKOD0NQH5W4yDjsKnBLZCAkeuKREI5KflQ9WC0GqrYBQcdqcVGNxIyKfgdAP1o2nB+U&#10;dOcUmmFwC5/iI7A5p5dXXnOO/vSJuyUMeB2NO8okgIcAntRZ2JIJQBnAOMdjUKqzsWzkfpVxkBjI&#10;I/OoViVB1BJ96XO47FrUYifNwv5CplRWGSf1ppXBwv0Bpy5UZUA1nztvUewscOehzgcc9agk8xCd&#10;0Q98jpVpdsYyT9c1BPLnhgD6e1baPQi12ZusWi3kaFIssr7lAbGO2QfWpopZI4QLkgnHIFSgKzHB&#10;A57GliRVX7+QavkVPUfNpYZBOXbKZyPbrXTeC/ih4v8AA8mdC1OQRM+6S2k+aN/+An+Y5rn12Bsx&#10;fe7gf54pBJsO9lwR3ziurA5jjsuxMcRhKjpzWzi2n+BnVp0q0OScbrsz6E8D/tC+H/EcMdj4hT7H&#10;dkhSwX5Hzjkc8c/413NvLpOtwfaNPu4pkP8AEjZwfT2r5EW5ikbzS2Ap456/StDw9458ReHJvP0H&#10;XZoHBHybjtODnH59fWv3PhvxsxtCMaOa0vaJac8dJerWz+9HzWL4apTblQlyvs9j6ju9MeMkoOPe&#10;qpRkOHUivM/BX7UhijjsfG9mJWyFM9soVvcleh/DFemaJ4q8I+MovO0HV4ZiQCYw4DLkccdex/I1&#10;+6ZHxbkHENNPBV05fyvSS+T/AEufNYnL8bg3+9hp33Qm7HT0pm1ZMq6cdsirNzZPDn5f0qDoeDyP&#10;WvpPU4tehTvtEtLqMpPApBHcZFZy6XrejHdot9mL/n2nO5PoO6/hW8XP3WOCe9I9uG7/AIj+tQ4J&#10;sd+5lWnilJZFtdZsmtJTwGLZRj7MP64rQeMSjK4kH60y701J12yRq2evFZsmlanphMmjXe1c5MLj&#10;ch/Dt+FT7y3GrFybTbaZDHt6joRXIeM/hLoHiJRNcWISZCTDcQMUkiJGMq6kMpxkZBFdZp+sG8f7&#10;PqNr5Eo6ZbIb6HtWjJbkfwhwfbpUThCqtUOLcXdHg7eKviz8Gbxx4msrnXtD35TUrO2LTwL386Jf&#10;vY/vxgZ/uZGT6J4D+LPg/wAcWCXug6tbyq2QdkgIz3HsfY4PtXVXFhb3CFDGpyOQR/SvOfHX7Pnh&#10;3W9RbxD4ZuZdD1jr9u07C+Z14kT7si8nhgfUYPNc3JXofC+Zdnv95rz05/ErM9DiaKX95EdufxBq&#10;TkcMMHv714vD8Qvin8J5RZ/EnQzf6chwur6bGzoB6vHyycc5GRXo/hL4ieGvGFml3o2qQzLIOAkg&#10;b/8AXW1LE06j5dn2ZE6coq/Q6RcAf4U5W4xioI5QfusPoTTw2OvHtXRdGY/IbkU7cR3qLzBuClTn&#10;FG4imBODn7vGaVJWjf5Wx7GoVk6g07fvGCKQkrHM/GL4D/Cf4/8Ah5/D3xL8K213lCILwIFngJ7o&#10;/Uc4PpkCvjL4rfsPfHv9mC7vPFvwi1afxJ4ZdG863WESTJH3WaHpIuP4hngcgbq+8wpByGqzbX8k&#10;XyuMqfXpXi5lkWCzJ87XLP8AmW/z7noYTMcRg/dWsez2/wCAflDoeueD/FWqyWyanF4Z15nOLG7m&#10;P2W6fr8rMP3JJyNrEjoFJzgdBoXxD1nwvqn9k67BLa3ML7ZI5QQc5I/yf519q/tKfsB/A39o2zm1&#10;OPS10PXWy6alpybNz8/MyggZyc5HU43BgMV8Q/Ez4ffHb9kS8PhL44+AH8TeDlkZLLUw3mLDGTw0&#10;UqjfBwoyo4Ay2zLFV/C+L/DSEn7WKVOX88V7kv8AEl8L819zPs8tzqniVyxd3/K9/k+voz1zwt8U&#10;7XUIkW4lySMAhuldlp2sW9+geOcMp6Edq+X49YtYY5PEvw21A6toSRrLKwnVrmyHGfNQckD++AVA&#10;+9tORXY+BfixHMFa3vBycEBwc1+C5plOPyjEuliItP8AB+afVHvQdOtG8f69T3WWJWO5Tnn1pnlE&#10;/MXxg9MVzvh3xvZXyKJJFV+5PQ10sN1DLg569a82Mk2RKLRXaRlwwJJPUZqwHjYh16juajuUCZZV&#10;69qgY7Gydw77STzRdxYKKZas5bWK+We9hMsatlkjbaWH1INXtY1Wy1S/NzY2jW0IUKkLOG2/iAP5&#10;VkpL5jZUds4qyoXZgKMj3ropYmoqLpK3K3fZXuvPf5bGc4LmT6j/ADSrDDZBHTPWnNtlByDkjuag&#10;wSdo555OalLmMBmRsHoT35pW5ib2I3i6Ouc+lSQkKuFYkehNI0ishZl4xkYNNgXKsSufmrPlXNoV&#10;fQsjJG48ccHNQz7mU7nJ9OadFNtHzAgUk4G4tnOfepkm0C3HwMJI84AwPSpVCdSencUyMLHHhiMk&#10;Zzmm7sHcQPxNaLRambV3oMmeRNxMhxnGDTPNJXa7AHtkdakZxjdGefU1FJEhByg6dh3rN3WxasIJ&#10;ZROQicYHzZ71OsikZLZPf61T5ViFxj2pzSDcNvXNKE2inEuSkAcJ26mqVwpI/dnI7AnNSx3JX5G3&#10;AdzTyVYY6g9K25lIkpAsAGUkH2FPVmdNxUdeMGkmjCtviTd6LSK42lAcZ5PPSiOrsAkhAGD+BzVK&#10;9X91njIPHHWrNzzkIcEcjIqhdMF3M7Ec8U3JrQaVzlvHWupo+nCTJUliAAf1rzXQP2o/C3w4+IWn&#10;+JPFd4ken6ffRtdSkE+XETtdto5JCknArt/jFAL/AMKztYHdKg3KM8+mKX4F/sUaHEr63rZGu61q&#10;cCu9zLEGgtFbBVI898YyRyfpgV9ZwbktXO81i6bs6bjK6V3o7r72jLGYinhsM3PrdH2d458VXHhf&#10;wfHqGieVK8mDExbKleOQR1yK8+svjR4k152htvCUQEZ2h5wzbs+ma6b4d+EvFsGgW3g3x3Fp91Y2&#10;qf6JcRXTLPbYzhdpQhl9BkbcY54xt6l4R0Lw9ZvewWmpXwT7sFlAjMfzr+uoQxE1Go7rTbsfnjcI&#10;3ilfzMTSfF2ptFENR0zTc91Fqvy/mK6WPxpcJbr9mit4wFxmKD+nSuY8Ka54f8U+J/8AhGdR+H2q&#10;6aWH7i6vZj83flQBt/X+tdnF4a0DQrUvfahFCEPyNcSBc4/ziuilKrJXurfP9TGpFJ2ZnS6j4g19&#10;WtozK6sACwOMZz+XStfSfDmm+H9OEtyoec42lzzn0GOtRw+KrObFp4RtvtU+NpmIxGvuTU0H2iKR&#10;9lx9rviMvOw/dQ+wFdFOEW+Zu7Mn7qsRXkrwOvz/ALwknJbuf8/pXEa3B8eNVub3T/Bvj5LJUcLE&#10;ktnFOenOPMHHX1I4rq9duYbazk1C6l+7ko7dHOOmPTNefH4lpa6x5E1peSzqNwuLAKzKCejKzKCM&#10;57gjHfgVz42ULpSbXozalfdK5haz8Df2k/HbDS/iD8etd+w5/eWulRRaeHGMFWe2VGdSOCrMR7V3&#10;nwm+B3w8+BmgLp3hnSLe3Ea9IowM4Heugn1fULKwF/rWsLNDtBhS2BDS/n0rm9f8YXFxfxaGCod0&#10;V7hV48tWPyoPrg5+g9aUKNGk+bVvzd2U6kpK23oJ4Vs7rXNe1DxXfux88mO0BPAReuPzqt8KPDUt&#10;la67Dckqs+ryhSF7YAP+FVYPiKPBHiceHPENgE0waaLu0vI0JYvk74iBnJOCQeOoFXNV+LXw4+H/&#10;AIUTWPFfi2zslluBvzJubfLLhFCgbicso6Z6E1MKlFNOTta97hJVLaLfY4748eH/AIi2sml/H34N&#10;Tg+I9BJtta0uUkQ6pbKSJIZQOvUsrdVLBhyorc+GHxS+Hvx4tFufD0x0fX4492oeHdSYLPER1K9p&#10;EyRh145GdrZUdJbaglnenUoZVlsrplkm2ZIaNgMOPfnP4kVj/EX9lL4Y+OZhqduFtLlnEqvbuFIc&#10;HIYDsc9wafJV5nKnZ90+vmuzK5oOKjLTz/Q6Bfh9d3JCXmnpw33lbn9K6SzTRvB+mrBNcKJMbgm7&#10;JIHoOpxXk+m/sx+JIoHTUPjf4rSEZ2hPEt5kfQLKuB7Vd8MeBNQ8Ba3f3d5rDXrOFe2mmcs05wQw&#10;JY5yAAOp6+nRQqVozTdO3ne4vZU2vjv5Fjxz4o8Z2d+2tRaQ09i7ECFiOecblx6+/YelY9j4Y+Hv&#10;xbbypyIbk5DwS/K4PoDmuuj1iXR7VNUa1N3o8x/eL1a1bofwp9z4P0G/iGt+FyHMmZCQMj3Hsfan&#10;Kknvqnun+g1Ua20PPfE/7JHh+fSnsBZxuhOQxVC4PYjcCMj19q4B/wBmXxP4Uilj0zxbcRxgfuku&#10;rXzV+hO7PTHIPbpXsGu3fiVLaSCwvbhJIx8ihgwb2GSB+tO8K+LvFVjCE1uKO6U4DI67WHscEj8i&#10;a+YzThrh/OKsfrNJNra/9I7aGY47DxajLQ+f5vhP8R/E96nhPVEskspgTNd2UrFwAeAFKg5PXPQY&#10;PPr319+zx8MrXwk3hx/AunPEIdrzG0Qyg4GW3kFt3Gd2c5Ga9d8HeIfAlzrzXj2htLhGKyRlQe/f&#10;uK2PFnh2zvrk3mlYMNyCQABwwrz8DwPk+Wc8sPFc0tLvV27a9PI2qZviazSbskfFmhaFdfCfx+/g&#10;ua9knspojLp88xwzIOqN2LL6jrmu6mulDRyKvMi9fU/0qb9om007Q9ds4WtF89JS6SleVQgjGfQ/&#10;0FY+mataXVokbSoSOCC3tmv5p4zwWHy7Pa+Go7JrTs30/rufZYOpKthoVJdTa+1OigA+nUdKb9oy&#10;QznA9cVTlkI27HzkYHNSeYMLG55NfJTnJOx1JJGzolzZDVLZtXVntROhuQvBKbhuA/DNLJexzXMk&#10;kduI0kdjHGhOFGc45JPA45NZlrKiOFOD6ZqeSYLyvAI55xXRGvL2PJ2d/P7+xHL71yz5iscAHnsO&#10;1IrIGIc5P0qvDc5b98uPSpVlDEkICKlTUtUOw+RlVc9sc80kb5Gdy9ecVHOxKhVxj+lEaKVyDyep&#10;PFPmd9BaEzBHblsZ4OO9KjlZVUngcdKqyEq3XPce1NN4cZIxg0Kok9ROLLckyP0XjHf/AApVZFG5&#10;QuT7VVilDHJ2+4IqX7ShbYFYd+BkVspK1ybEc7FAMjOfTOBTCWDAsOvarG1ZWyScHrTpI0ZdvAIG&#10;BWbg73GpWICGA6nI6GhFfOWHfGdtOdip4bqe3WkDFcnqT14rPQq44MSCoXtx6VNDETGSfyA61EMd&#10;gfz5q1BycDgY9elVFJyB7EsdupThQfT3qZAdwToPbnNJEpyUGRxnrinlGxlSK6bKxmOGFXgE+1MZ&#10;VAB/DHpT0KEU2UZAINXbQCPL87z1pjuF/i69RilMuPvEYA4qCWcAYA96z5kivQkDHBBUcjgmmgtn&#10;NRRMWYsTkY6A098k5UnH1oT5lcLMcDk44/OkeYLwQeByRUTyIoGe3c1XkuGwVXjB5xWcqigWo6E0&#10;mpRxMUUfU+vtUFxdRgAKwJJ69agnmExMbYyD1zULSKwEbNgngEflxXPUxF9i4xQv2hpQWfI2n/Jp&#10;zMWwce9QxrunO7O3noTUyRAHAPB6DHSuaM2zQcpByDjnnFSJEw+fH602IhMqB15pZpxGvWtb9yeV&#10;DmwowTzjnFQzyAAP+BxTZH+XzXcKAO/FYmt+KraxQi2kTr8xNK1yjRuL5rfeWmEfB2sMHHv+FZ13&#10;4qhgRnMnI79BXE6/44bzgRLhc/MWPYDOSOw4/WuR8QfEi1tSQbuMHYCWZsnn6VrCjKTsi+U9I1Lx&#10;uscTMr5J6HOB61x+sfEWB1ffdZxxgHAyB/Ln9a5rw5b+OviTDLqGgWiW9iqkNqV/IUjAHUj1xz7D&#10;HJ4rEv8A4ofCDwLZ3Gl6PEPHepEMkuoWxA0+Fx/BHJysh+YbihOMEbgcgfZZNwRm2ZwVWUfZ039q&#10;Wl/Rbv7reZy1MZRpy5I+9Lsv1eyNuTxL4i8TTjT/AA3p1xduTwsCHGffHWquu2PhPwijz/E/4l2l&#10;vKv/ADDtLH2i5J7q3OIzz3rG8I+Gv2vP2kIh4d+G/h+5s9K+4ItEhMNuBjo8xOW6dXfn619GfBP/&#10;AII8eHrdINb+PnjqW7lDCSTR9IfCsc5xJMwyQRjKqBg5G9hX6fkPhnhZ68kqz7v3YL8bv7/keXjM&#10;2jQ/iTUPJay/4H3fM+Y7H4yS6xrEfhv4G/Ca6ur2Z/Liu3jN5eytg58sBGCHHPyJk468V618Ov8A&#10;gmB+1H8fb0eIfjv4xTwtpkykeRO3n3si5zwiMVjUg5BeQtwQ0YyCPvX4dfBv4SfB7TE0b4b+AtN0&#10;mJVCb7S3CyOBkgO/3n5J6niunku3ZRtx+Ar9eyvgrCYSmo1bWX2YLlj+G/4HzWIz6bf7iNn3erPD&#10;Pgb/AME2P2VvgYkN6ngyPxFqcYBbUfECrOS+QdwjwEBDDIJBYZ617qLmC2iW3tkVERdqKowFA4AF&#10;VjNI55zzxzmkLMScD6Zr6/DYPC4OHLRgory/V7s8StiK+JlerJsle4kfq3foKYWJOG4NV3ulDEFT&#10;6U+Nmb/61dJkS5J6n6Up2DgD8aYFwfX6mlIPUsR7UABxzxTGBI6dKeXVOetRtIWGRj6A0ARC3R2L&#10;8nJzzTxGqgAJ26UI+TjB49Oc08MoG4tj2paAQSIoHyIF59KdHGZBgjIpbl1WNpkXcQOhNULjWrOy&#10;O69u0jUD7uaTlGKCxd8lSCrNs7YXmlYRphYkJ45LDNc3qPxI0m1jb7DbyTuDxtXisO88d+LdRDLZ&#10;W6wqwwOTx+Vc1TF0o7O5pGm2dveajbWO43N0kagdCcH8q43xd8ZvA/hOF7jVNUgRF/5aXEyoufQZ&#10;NZE/w88U+LVJ1jXLhUbqsB8vj68n9av6D+zn4HsLoajdaTHcXDKA01wC7NznktnNY+2xVRe5H7y1&#10;GnHWTPM9c/av17xJctpvwu+G2ua02doltbAxQg9M75doZf8AaXcKy4/An7YfxLZZdTuNG8I2knDb&#10;pGvblR6gLtQfQ5r6U0/wppmkxCG2so0RR8oRAMVpW9paCP7pGD/EMZo+q16n8Sb9Fp/wSvbU4/DH&#10;7/6sfO+i/sHeFdTIufir401/xTIxBlgvLvyLUsO4hiwP1NereCfgZ8O/AVt9l8H+DNO00Ac/ZLNE&#10;LfUgZP45ruEESAiOEnHOcUrSYXBYKPRa2p4KhSd0tSJ16tTdlCLR7aFctEq49qlVIY+Ex+XFZ/iD&#10;x34Q8NpIdZ120gdBkpJMGf8A74HzH8BXJyfG211WLHhLw3qeoEnCySW5t4zz1zJ8w/75rSVahS3a&#10;JjCcuh3gSRxlpAqjpk80hiiKnNyXYAuFHI4rirW/+KfiIsZha6ZEx+QRRebIAexZ/l/Ja2dC8Maz&#10;p0r3V3rl3cSSxmNjLKSoU9cL0H4CpVdzfuxdhuHLuy3qXjLQPD8RfU5lhkKBkhUb5CD22jJrn7z4&#10;n+IdS8tPC/gu5mDn53v7gQKg7EBQ5bntx9a6a18I28Z8wopbAG896uw6PbwoSpTb/s05Rry0Tsvx&#10;C8F5nCvB8VddRVuNattNQj5xY2+Sf+BPkj8MU6H4QWWpBJfEd/dakyqCpurlnA+mTXeKltD2yPYU&#10;8zRoAIogOf4qn6tFr33cPavoYOleA9A0mNY9P0mGLAx8kQ6VpRaTZwjJhTPoasTXD54JCnt6VTnX&#10;zEw0h/A9K0SpwWiFeT3ZO72EHyrtyfQUjahEMiJcEevJ/SqTWqEgDPHQmnLDtz82fU5pe0l2Goof&#10;NqM5PyIMA8kVQe9u5bmNkeQlZckISF9OfUVZlkjghIjOfm5xzUK6jFIRIkoII42nk/hWU5uWly0r&#10;Mc093Jd/MCCY8Zzx1qRvMUlpHznOOOlQySyzkxxAkgZ54H5/570y6vLOOJm+172xwsfzEn0qOZQ3&#10;Y9WStMq8IoJ7VUvmSQjzPw2+lVrjXrS1ie48zZHuIDN1Iya5/Vvip4P0gNNfa5bE9AkMgdx+C5Ir&#10;ixGa5dgY8+Iqxgu8mkvxNqeHr1XaEW/RXOha0+UGIjrzk09mjYGMjnHavNtS/aT0K1XyNL0qe6Yc&#10;B3win+v6VgXH7SniFJy1voVtENuGjmkLHd2xtxkYr47HeKHBWDlZ4lSa/lTl+KVvxPSpZDmdRX5L&#10;ersez+bb2yrCYzk/dBxz9Khvr+KA+VIY1LHC+cwGW/uj1PGeK+fda+M3xL1J/NTWWhjVtwWBFQj2&#10;B64/Guf1jXfEniAiTW9Uubh2XaTPKzcdOpzXxeYeOOU0k1g8POb/AL1or8OZnpUeF67/AIs0vTX/&#10;ACPetV+OPw+00sv/AAkcE425zbBpO/qBg8Z71yuu/tYeGdPRjo3hy+umY4zOyxr9eCxxXjU+mMM7&#10;7hsdgxpiWpTELRkgn68V8HmHjPxTirrDqFJeSu//ACa6/A9ajw3l1OzleXzt+R2XiD9qn4jarG8O&#10;lxWenpuyGW38xgMdMuSD9cCuX1z4n/EjxMgS88d6pGm4Ex2lx5G7C4IPlheDkn649BVPUIoiCUU/&#10;KnzY4yPoazmt7aSEqFZWzyyucgivh8bxtxVj5XrYyp8pNL7lZHrUcuwFGPuUl9xtXXj/AMa39oEl&#10;8QXwC4VCkxBH4j8qyzrOsXUzQz3k0jhAw3tyevPH0qCWK+QF7HUY2IUZWdOg78j/AAqkuoGO7jTU&#10;Ld45ZyQmTlWxk8N6YHQ8141bMswxetarKXrJv82dMKVKmvdikbFvP5oBZ2PqG4/GqWoQwJfCMwrG&#10;QQyYb7xHpxxSxPdQSb43JyckFs8/1FSKGvrdUuod+3IEi/eA7HPXNcam07spoW5WUyGW3O3YQGXt&#10;nH05HSnQYmBEoVlz91hjj29KWFMIUnlLAjIcryuOOfWiWBTie2YfN1dT24/PvS5lYViOOxSGUkTS&#10;Mm0EBzkg5P8A9akeMbmHv6dqcsk0bYaLBZAMgAge1LDMHJK4PGTnqtJPqN3EEA28Nxk8YoaD5fl2&#10;7s5wRVgSIP3ZU5A5BGKhkBcnGDyADjr1/KnewkiIrIwxnnP+RUTwyOOW4P0q0GKsEkVs9Cp6Zpjw&#10;Luyo+UjjnoaXMUQL+7UxuCD2wab5aFQDyenHf8qllBL7mP8ADjOaY6blaNjjPcD/AD6UIRHIxkAw&#10;Md84qpsYXBkhPzYyxxwT0ANXhb5c5yQB09f880hsQCcE4J7fiKp3Y00iB1CMfk6HBFIxRXDdM9OK&#10;si2DjJz0wT/WnNaRiPaRkg9cUIG0Um2luDgZ5xQ8nzDKnk5xj0qS4gRXDleQTyfw4/QUwR/PhcZy&#10;aEhp3GMA7MhXjoSuc49aAmWK46cA+v0p6bgxVT3PWpHjO4ueuegODQr3FchVmbhSODnpg0eYufLX&#10;GSM4P6mpVjUED5gQfWkKZOG5I/lTYuYidBuyOmOlRhg6hkIOT0qU5bPHbnmmhcjpgjqBQiiPB+6V&#10;BI6c9BSsrqdwOQemadtIBOe/rSYY8g9uh5osgGFgchSPTpmmkKCVxxjmnttAyp4B5+tMIGWKk8nP&#10;JoAYSRxuAx0x2FOYBsKy44xwaQ4yFHUjikHXD464HNFkAg3LwgyPUClDAk4HPfFLtOCSeh65pMcB&#10;h0+tMYNuKHaoyPU9acm8H5ScZyef/rUgJ69R0wR+tOB2joeDQg3FVFYEnGPenL5YXDOR6A00c89T&#10;71IASBg/XIotcluwHEg2D06+tOKbjwvT7vambR0IHvT8DZ9wH09qpITZHMgGQOvfBpCmOWOcD/Pe&#10;kZZXJyvVuDu/pTwj4HbHfOaoHoLDEfulRn1FSxxxLkjJz949QKWC3yckcYwAByx7/SrMULD59qhR&#10;03D/ABoJbI2OW2KpULySyjj/AAprOrDEZY44xHn+eakjgdhhFc9shePwpywKRuYjaG6F9v4c9T7A&#10;GhCIDudcqNmDgHOTn8Kk8sq+xTkgYbnJx1/D/wCvUrKsXMboG7Bc9PwFNETcHzCyg8AZGT3+tOwC&#10;RxxxFUijKcliQOf0OBSoqOTKiENnCA/dP1OOv40ogVlJVXUlvldnPHuKkH2uVxAtyiIg67QTnvn3&#10;9ue9FhXQjRSJHnG7jIYf45/WmwxsuAm1OAQOOfrgnn8KsRWFvFNvI+ZgAxlhX5sfQf5/lZtYnceX&#10;CmwMT5jRjH6nOfrn+lNRbE5WIbexlkQSSSbQ3Z0IOPoadLHFG2I5AGAzuIOf5cfjVzZsQG3wT0Vs&#10;Y5/Hk0z7Ipz50wx3IcDA/AkDJ+tWqbJ5jPX99cFYnwFAJzGevuTViOzllDRJbw8ffcDA/n/9arq2&#10;0cjhYrdVAOQxwxJHuP8A62anZEijEcNvnHHzkEn3OAOvpz060lB3DmsUbaxhUmZVGP75Yfh3q7ax&#10;oij59xZt20gtk+vH+fepYrdFUvIwRFHzYT7x+nf8f5c1a+zsjiURt6Dcf04Geg7VrCnIL3Y+3ia4&#10;+e6+VV5SONQMAfy+v5VPFHFeBJQqrkYALc4HRR0A/I/WmwIPLHmRjGRtBTPPbA6H8atRrOG8xiq7&#10;RwobgfiK3jBW1DmsIkEEIRULuxBZmVSFAxwCSQcZ7D2/CzZh76NFieR1DZyvyLnGMDoDwT69T+FP&#10;7L57ExKCyn5snOeP6f5FaFhbSJdCKRsHgKM4wOmP881rGCWyFc0PMVbk3KIrkoN5RiP+AgnkcY5/&#10;lVu1il+bz5Qx3ZdlGAvt64H19zUFjbogEZcNsbdwOAff6f561o2KbpBIANrdRjOAPX/PTitHZalE&#10;9hbl5EWENHHGAXcHDMc5wK3tNtFA8jyB8qh9ofpnoR78VWsrOTykRi2QCR5jcjk9cjr1P5Vq2AjW&#10;cId3lhSoby+DnqeefxPHWs3Z7DParm3RWICLkfeU/wA6oXS7wXePODyB1B9a2ruAqfMVQ6nqN3T8&#10;KozQo3KY5HAz/nNfcVIWZ8VGVyHS9TvdJu1ubSZldSCrY4Ner/D34r2GsFdK1crBcAYXJwpP49K8&#10;jaJJPkB+bsD/AI0RzzwNvUsGHIIOCK+i4Z4rzLhnFKph3eD+KL2a/R+a+ZzYzA0cZC0lr0Z9ITwQ&#10;XqjJz3Djt+NEUkkIEM5yez+teaeAPi6bdY9O8QPlAMLPn7v19a9Jt7+x1CIPDMrqwyCK/qDh7ibK&#10;uJMIquFn732ov4ovzXbs1oz4zFYOvhJ8s1p3JgMHI6dxUGpWxuYSiwo4PVX71OuVGCcj1pQARX0J&#10;yHx/+1T8PdR+HHjGP4ieENI+xW3mBr/yv4SD8kpA7A8E/wB0nP3RXrnwi8WaP8aPhySzq0rRGC7j&#10;DfPDKByp9+4Pce1ekeOvAul+N/D9zoWoLxPEVSRl3eWSOuD1HqO9fLOm+BviF+zL8R01m3uGmspH&#10;2SMpIWaIH/VSZ+8QOUk6/wALcgF+OMXh6rTXuS/BncpLEUkr+8tvM/OD/gtF+ydrnwz+Jtv+0B4Z&#10;0Ura3lwLbXfKi/1N2nCSHjpIgAznqi/3jX0F/wAEHtTj8Qa9rctokIX7LE08QUA7sdQO3/1q+6fj&#10;38Bvh9+1X8L7j7Rp8V7DqdiYrq2YDE6EdD6Op6H8Pp8sf8E+/wBkPxX+x9+1ZeWkt6JfDmuWskOn&#10;XLKVbzl+YQyD+FyoJB6NtboSBXm4HAVMDm10vclf8V/md8sVDEZdKDfvI+1vi5o0t94I1eztrYu8&#10;lmSsYUEkgcYGRz6fpXxrp+m+EvjP4HufCPjbRoNQs53ktr+yvIw8cgUkdD0PvwQenIr761qyjlgx&#10;LGGSRCkm5cjBHf2r8+dcl/4VN+0hr3w91m4EC3F59oswWAEiNyv+8cH73GccgZAqc7glVhKS0d0/&#10;6+8jKJN80VutUfAf7ef/AATP8WfBc3fxO+A+mXWs+F4gZb6ygQy3emKOrlR800a9S6jcqjLcKXPy&#10;18LvixdeFdSgM94stjJKGMiH5Qc5z7f4V+52vXL2ypIr4VzuUjua+EP2+/8AgmPoXxGi1D4zfst6&#10;fHpnjF2a51XwqrqtnrR+8zRKeILg8ngiOQ9QrEufn5YOnT1gtPy/4B7MMTJv3z6c/Zv+L3hvWPh7&#10;o9/fanGkV/BHA77vkaTHy5PZsYwe4DelT/GO1ufDepNfXGfJkG5CvHIr4E/4JxftKW1zcXv7PvxU&#10;jm025iZ7Se1u1MbxspIK7W5SSNh0PIIxx0r7U0TxHr3jjwjrHwY8bOJdf0OzW90q+Q/Lqumk7UuY&#10;/dW+Vl/hbAPUZ6E2pbaPb9UOpTTXMnt+RwHjj4JWXxLvLnxD4Oa2tNavYi1zDgJDqhx95ugjuBx+&#10;86OPlftIniOgaN478OeLX8LWGkahHdx3w2x26Ok1pKpxvGMNGR6jkYyK9o+H/wAQpNL1uPw7qL7b&#10;u0k+UMcZAPUfhX0X4S0vwZdeIrb4i3dtbrc6hCbae4EWGyF3Rk+rYDLnuAB2FclbL8PXkpPRdQhV&#10;nT8z5a+Hw8X+Kbu80S2nebXbDf5mi6ofLnvRGQG8icjbJJtDHbISXY5aRASa1dB8Q2etQNd6U7FE&#10;laKeGWJkkgkU4aN0YAo6nIKkAivoD4l/APwtrekw65pBKTwymeC/tHKPvJzvBXGCeM4615z4r8AD&#10;xRIPE1tD5Hi5IVhurpcLH4gVF2hJ1A2i6AACS4G/hG4KlfyzjbwuweMwssZlUeWstXHpPvZbKXpo&#10;z2suzuUZqnX279v+AcsJmuH2eZtGOSOv1FSOyRAssoKqckg1St7yC9to7hJuHGQCuD7j1B9uopZp&#10;fPtnSE7i64UbSM/56V/Nk6UoScZKzW59amX9Klub/e6ghAcLyKsr8zln5wPl7YrnLDxdougXDaVd&#10;3XlvjkN0B+tbttqVldRebBdpIOxQg8VjJOL1BpMmmnWMBvMUY4IJ4x/SopZ4rqQQxSA4Pz7ewqpb&#10;LJ5bpeP5wimYJ3Ow8j/PWpjeQWpExARARkKKWo+VJF+zCJOtuEBCHPPOPapHiCfMyZZmzx2/z6Uy&#10;0ZVRmeIpkg4Y9R2NTrITGZFA+TseMikpEuLHwSZY5XaVOH5/WpPNMWTGg5GCccg/4VBJKAqsFIyO&#10;vt/WkS68wFSMk9PSri7Mhp2LMM+8sX4JPXrU8U7JMkqtwow3PUGqKs6p1znnAHSpbeV1QgsTz6Yw&#10;KrnasTY2DI4OAAD1wDUkM5VslSQfvVmwzBYwBJnPQdcVNDcB/mIIGSDW7kpqyISsakdwjYXJHue1&#10;TxyhsgHjHFY8VyQclxgdM1atbvPKr16ChSezE4mkkiv0Odp9aeZkUnJxxnjvVJJXC7l6nrmnAvI6&#10;lhkZ5z6VDm16i5S3BcxzDeEOM4OaljlBfg4z6VTMghOB6dR3p4lO7IJ54qVJ7MduxoLKNqqzc/To&#10;akVgw4/HnFU45tygA/8A1qfHIUU85yeSRWikS0WxtKDpjsR2pFAzkY5H3agWbJ4OPWlL5+RWzz1F&#10;CkhWJHnVFJwAD75xUkhyu4AY7ZNV0KyAB2K89COtSSlVXHXjj3oUroLDvPxjf8pHepIrjPyk5x0q&#10;rK21fXHbFCyk52D6HNS5ajsXVmLZ9PUjvUyyKVHHtms9J5Cct0+tTC5TAVjwPehW7ktF3zeNwXnp&#10;UiyYQEdemKqNIGGGb6c8GnwzFc4bP171tHR6k2Le9WGV4471UeGMOQpyeMDpTxdRnhTjjkU2dg3O&#10;/nsTRKzBJoYqMG2ckHpvPSnbmBKLnHb/AD2poJX5mJzn1zTd0bnIjyQOOxHvzUOFtEUpPqTrJzjO&#10;ePT+dKS6qNyk5PG05qNHfdtK5A71KpAGGHHQCp5WxMeHI6E0LNJnHUg8+hqPzgcg/pSx7xyB17VS&#10;VkHQl8xs85HIyCKUMSdpPPpTAS4B2kZ9qegxw3vQxEkXDZLfgO1OcA8qcfUVH5qryMc+tSlgBkEc&#10;9qSjYBjBm6uPrTREAMcHPqalOwgbjxUbbUPJ44GCfekxoEGzpnnrzThxwQDzzSAjjK9KBkZwe/Sh&#10;SsgsyQZzwxwT1pSpP8OajDlvl5GO1KHbo547VN0wsBJ+6fqKeuVXO7PqCKDg/OBnnrRuB+Ug5bpz&#10;RswtoNUg8AjNPJGAAc81EzBF3DHH5Cm73I5we428VPNYq1x7kFSoOMiowi5LAj6UCbcSgwcHk56U&#10;wlvvLUuXUcYkoXIwSD7UqLgkjOPpTF2nhmzn1NOOQDtPJPQ9aE+oSQ/eMdMc9CachUuDnjuQargk&#10;5BXjHGDUsQ+QYB9z6VSldktWJcAnHfqOKFAUfKnfpUce7bvfGe+Dmng7B908DpVcyFYDleSOfyp2&#10;/aCqnLEetQyTrjJAzjvTkmKuCR26+lLm1CzHo+bcbwR6imKpx939amYK8JOBj8qYkahcsR15qJK7&#10;BMQxg4AyaRHK5UqMA8EmnOwBwCOfTtQqKF3E9+ah3RW6EkyckfhiqxwzYOQM9R2q0wB5Xv7d6j+z&#10;lgC2AOwrenyvcSaCGNVHKce3anRQoQV8vg84NPNuyAgg4PPWm4I44wBxgUSkJah9mCrjA9+Ka0Cn&#10;5QDgZ/CpVZyNpBwKazFOFUEEVN0gsZ9zEq42ueBxxwagzg4UYGTnJzV24YtkKTnHAxUEVqT8zFsE&#10;c+9b0uVK7H6kQUMdjkkdeD2qzY3uo6XOJ9N1CWHBG7bJwQCCO/rikNpltqtjjGB3p/2UxAK46jji&#10;tY4yvRkpUpNNdVoK0WrNaHo/gv8AaT8R6aEg8UBb2AfeYD5+vXP9PavSNB+KXgPxSqraa7Dbzt/y&#10;xuW2Hrjgng5/OvmwxgrhAefXimmJxyr8joK/S+HvF/ijJ0qeIarw7Tvf5SWv33PHxeQYDEvmguV+&#10;X+R9YvFLG2AuR65ppkAyCh+tfOfg/wCMfjjwSotbK/8APtgMLZ3gLov+73X6AgV6X4X/AGi/B+u7&#10;LbXIH02duCXbfCT0HzAZH4gAetfuXDvivwvnnLTrT9hVfSe3ynt99n5HzGMyHHYa7iuePdb/AHf8&#10;OehCQEZApg+b7wyfWoba8s9StVnsL9HSQZSWFgwI9QehqdF3HBbP1r9MhOM4qUXdPqeLJOOgSWVv&#10;Kp81QR696gihu7Mn7PLuT+41XVUqMZyPWlKq2Aw/Edaduwr23KTalb7/ACruNo+mGbp+dSNGJVDI&#10;wce3WnT2EcwKsgYewqiLC508l9NmKLnJjblT/hUO/Ud0OutLtryNopY1ZT95WHX2xXm3i/4A6W94&#10;+u+Br2XQtRJ3GSyH7uQ/7cZ+Vv0PvXpkWqxSfu9Qi8p+m4ng/jU8kAYblw6/qKyqUadVe8i4zlF6&#10;Hjmk/FDxz8PblNK+KWi5ty22PVrMEwn0LZ5TsMHNej6H4p0bX7ZLrS9QjlVxlSrZ4q5qWiWOoQNF&#10;NErIwIYMMivOvEPwSvNLuzrHw81aTTLjdva2UkwSn3T+H6rzWP7+j/eX4l3p1N9GelpIW5Y5+lSA&#10;56GvL9B+L+teGrxNC+J2lNZTN8sd4D+5lOOzdvXDY6jkmvQtO1rT9ViE9jdJID2U10Uq0Ki0M5Ql&#10;HcusM8ihXdPlz2phkHGcn3p6sByDWl7skkQ5Tn8jUgZfukg9qr5JxhuQe4o3sBkt+NOzFui3HM6H&#10;K9KNY03w/wCLtHm8PeK9Htr+yuUKT215CsiOD6g1SN2V53Y+tKLsuu4Ng49KUowmnGSumNXTuj48&#10;/aL/AOCU1na6vN8Rf2S/FE/h7VUYyrpD3JEDHByEYcqT8o5PGCfmJxXyPqB8T/Dzx5J4S+Oegz+E&#10;NcRzuvIbMm0uD/z0aIYwCOd0PQdYyc1+vdvdThiztnd61zXxg+AXwg/aJ8MyeGfih4Xt71MH7NdB&#10;Qs9u395HxkH9OK+Bz/gXLs1otU4r/C/h+T3i/TQ+iwGf16DUa2q79f8Ag/M/PHTde8S+GYLa61oJ&#10;NZXQzZarZSiW2uB1+V14z/snDDjKivQvCnxGCQI32oSIeilu1Yvx6/YX/aA/ZYgvdZ+FepN4x8D3&#10;HzXumXaZkgQHd+9T26iZdpUjOVzXlXhjxNHMI7LQZby11PzAs2gaqyhye3kyHaHPBwhAY8BS5OK/&#10;m/inw+xuV4iUsPFtLXlfxL0f2l6a+u59nhMfRxVNSUk/Nfquh9T6V4jtNWgWSGcEkcqeoq/Jd3Ml&#10;p9kRlaPfv5UZB9j1+v4V4D4S+JM9vO1tc+ZBcQSFJYpVKOrDggqcEHrnNeq+FPiDYanCsFxIqyHo&#10;27r9a/NJe1pScbtdGdjh5HTou1POjzlB8/TgUfaM42gn3FNLx3KbsjBA5BqMI8bFlPBPJWpk2tib&#10;dyxHc7H3Zzn1PSp3G+AuLgA/3euKz9zglgOR29aebtUx82DjkYq6dblVmRKF9iwsgUEHBGOTjpUi&#10;uAwVX6jnPaqMd1ubAYevBp63GGDgEY6g1cZJu5DVi3KcfxA/NzT4PnK7X4HXioROsi5U4z1yOtIs&#10;pRs7/l6YFEtxF6Qll4wcVCFcPkgYz2pPNJUfMPf2pTMdoUYOepDVW4CMGDMysOfxpksg2kFuuOlL&#10;JM0h2hPl9ciqssn7zGOmeo/rWc3YaWoqtsHDZ59KZLKxOOefQ0m4ZwR9DmhipIZelZq7RYgm2DJz&#10;jvzViKZZVKlsc8fSqrqTgZ/xpBIIweMe1OLcWBaZyrADjmmyrhgQATj0qBZ5BJv6+oNSNdRYwwI4&#10;OcVtFpksiu3MMZLknPQY6VjapfRxWzOQBjoSeK1ZrhZGEUUhOOua5L4nQ6jH4aup9Obc6Jkog5I7&#10;1atLYcTjviR8R9A8PWAe6nWV3JXYrjGNp5Pt2/Gvqf8AZG8d/DTx/wDBPw/4l8Ealbfu7NbbVwoZ&#10;pIbpAFkUjJK5YEgkcqQRwa+MPgp+zp4i+N3iCfWvH9tdyWbEfYdKtNweYZPzStj5U44APP4Yr6I0&#10;D9hfxj4Zlg1zwV4v1rwxPbxRrHDol5iEorlwkgYfvgSeQQAeeOa/dvC3IsxyqtLHOnzRqRS/G6aZ&#10;8/nlbD1qapc1mmfSbT6I053a+kWTyVLDP5iq17rug2RLweILq5cfdjhPB/MVy3wl8CfEzTJZbf4j&#10;eKl1mNz+6lmsY4XTn/YAGK7PUT4N0DKMyyyj/llDyx9vb8a/e4TlKHM1y+u58dNcsrXuYzeJPGeo&#10;nbpNpJbxFvldhlz/AJ+lRnwIk0o1LxnqzgE52yOWdz6AVqXOueIYrM3cGmRWNuf9Qm3dPL6YHRfc&#10;ngVX02HWbq5+1XNyzSEcCM5ZR6F+v4DAqHCLkr3f9dg5mlobGnW0MNr9kitxp1jt+ZWGZ5h7j+Ef&#10;WtBrnTrDTGubpls7CPgJ3kPv6k+lUZILTQrQ6jqsxOPuRryWP91R3JrDa51PxDqEd3qahSufslmv&#10;Kwjufdveuhz9mrdTN3b1JNT1Qa/dL9stilmudsTLyPc+9N8L+FNH0iFpktY5ZJnJLt3wT+nt71rw&#10;2VlbWDW16DGqLvaYjgr9fXkfWqsF3aXdh5lxbT26BybZ05MiHnJ9D/jWTiudSlqzSN+XQo6sHvL0&#10;yO+EgG4jPBx6Vg6Tp9tNMdbvZokkv7jKI0mGbC8bQeuFUHA966ddmq6ebLzk3RgthQAFHQr7/U96&#10;5D4t3+l+F9BtdTluAklpKZLURnJ3bSvA/GonL3eddCoxu1EsfFhLCx0BvEEzQwm0tpczyx7ljGw4&#10;JHcA54+tcx4F8IaR8QtYfxbq9/Z39vDMWhubaJfs84CgEqBxhWU/U89K1/Eceq694Ft5tVtpYLqa&#10;3VpXltCw5HeMffwcZA6jOOtWPCl/b+HvBqf2xKjTMpmYQ23lrIeeAhPyA8HBrmnBTqJyWhupONOy&#10;3OmgtU1awmnJ2Rk7LZRjhOP5mrGkwx614afSroMZrSR4kIbDbV6YP0IrA8B654h1x9YvdZijSzim&#10;QadGiYZVKKxye/J6+9XLP+0dLuvtkEgDNIWKFuox6dzgZ49K7YyjJJ202OeScXZnnup/FceGfiVF&#10;8Ob/AEbW4p7mB5rCWaVRDchGCuBgliRuQkbcYcfNzgd7Yagniy1/sy5uEhvYcY2OCVPbgHj3HWjx&#10;v4Zg8VJBqasbeVTmK4iwWUkYONwwCegOO9cPp0y6DrpXw9qFtO8D5kW3kL49Q7AYPPGMk1y0+elU&#10;ak7q5s+SUE4qx6fp6tY2r7rPevTULMckH/nooPX6d/rXOa9pureCD/wk/guVrvS52xdWYJIUE8nH&#10;X29QetdJpOt2/iiyTV9IcR30KDzoD/EO49wfWq84ubhn1HwzIsdwD/pmnTfckP07H/aH456V2TUZ&#10;w0OeLalqQaX480HXNLdtN0+A6oEPl2t4AAT6Zx0rn9D1LVtXvm0r4geBZNKuGb9zqulwM1ufQOoz&#10;t/3gfrirVx4d0HxbM408f2fqS5MtjMMZPqp7/UfkKhtdX8S+Epf7P1ee58ocLIrZx9QeCPyrilFy&#10;tzvRf1qbKSWxsH4Z3z3P2mKBJt2B9ogkBDjsT3reuZdL8B+EzfeK9USOKAFmkJOT6KB1J/CoPDPi&#10;+e8XbaajZTOeAJVMTH+eavahpdzrDo+q+FtPuAvCu6JJtGe2VrVUYcrlDf7yOf3rPY/PT9qy1+Nv&#10;xY+JFx428HeKbO3t2kK6ToFwTExQALuV8nLsFTORjI4wDgcp8PPHvjXwtqieDviZ4bvdO1KUs0Iu&#10;kJE2DglHGVdeOqkiv0e8T+EIdcsH0qXwjbyQsuCgthnHTjjivnP9ob4Na3oWlvY6veKNIklSawe4&#10;Qi4t5oyCEVsnzARkHIzgnJPWvxnjzgrASwdbHy0mk5OWyb879Htp9x9blWbSqONC3kjN8LRT3WnQ&#10;zXSE7kDcnJ9e1aF6qxybVGceprN0DX4CohXAwAoX07dq0rgiWdSHxketfznUgnRvE+ku1PUSKRAw&#10;dhjJ4zxVqQKUIU449OKalnG+CuCM/lSshjGNvbp6VjGMorUd7kZ2qAMnH0qZH24Gc8cmmLGB0A9s&#10;jNB6Yx+XepUZRY90P3Hoc8+maaxMTEYGM+lKFKAsxzgcZFRSSs2S7YzVvREDmmCcc5PaoWcL8zDH&#10;9aZI7O4x06deopHypwzYFZttjJUkAO4HB7VJFcPvAYg/h2qDeQwx09zUqoGBZmGenFaxegtGXEkT&#10;hehI6GpgyngDBJ64qnHPtGSP8atI6yICR+XpW8Hchqw14Q75LHOOtCqwzlQadJtA5Y5x2akRkJ8s&#10;E574xQ4xuF2N2MpwV/OrluOOecdaiKMeQvORg96ngjGBvB5HTNTGLUht6FhDgBiNuMjmgTLkqAMk&#10;YxmkBZQct+dR78k/JjJOBiujUklBYMMc+9K5+TP+RULMSMB6C5wTnnt+VMCvLIxkyAQMenXmm+Wp&#10;Ulj9MU5w0o3K2PoKUjAwprK12aIgjmCkkJ1OOBjpxSNNnJJ7dB0pZsqSSQQeoA5NVZW3MVRjkA9D&#10;+hrKUnFFRV2SPIWOWc4/nUcuzBAJAHXvUILklPyFKVlC4fjHcntXPKpcvlsJK20kYJ64IFRyR/MG&#10;VQDntU0ahgMqCcd/6UGMFxuOcdBWfLzIaIggzuUDgj8f8/0pwZmGxeT6ZonkhhwJXVQBnOayNT8X&#10;WOnk+S6nAxknqMdqqMGnqPc2mEcMe+edVHXBNY2seLrCyUiMj/eJ6n2rkPEnxDdgQJu3c8j8K4bV&#10;fHV7qF6tlpVvNdzyHasVshdiT0HH8vauqjh6leahTi2321bDRK7Z3WvePdzMBNgZOMn+lcLrvjuS&#10;QzrEzswyTsOSBnHJ7dvzqh4gm0TwbA2qfGbxiujAKHTQrDE+pTKeRlAcQgjHLkVyEv7RPjnxXdL4&#10;I/Z0+Gn9nNI58mS0sTqWqXHP3vuMF+u0lT3r73KOAMbikp4yXso9rXm/+3enzafkcssbD/l0ubz2&#10;X39flcveNLjxTb6auseIbi00HSyx3ahrNysEZwQflz80jcj5UDN7VxP/AAs3wXLqaW3gHR77xdfL&#10;OHOpazZvbaXCgYDcYQwmuVyVBVjBncBg5wfcPhJ/wSk+Ovxe1pfHP7QXieTR94UvLq93/aOpSDnI&#10;ALMkI2nj5j6FFr7O+Bn7IHwI/Z806KLwV4RguL5FAm1bUFEtzKcD+IjgccKOB2xX69w/4bUKTUoU&#10;bW+1U1fyj/n954mNzyhTXK58z7R2+bPjr4afsbfG79oxV1/xZot7fWC7TAPHJez0mFWVgVh02BUF&#10;wEO0ZmCq6hG5JYH6j+F/7APwW8J3kGvfEeJPFmqwoBGtzZpBYW4HRYbSMCJAOwxjPIAzXuLSyuSm&#10;SVx09abDGqyDexJ9xX6rguHMBhrSqLnl57fd/nc+Xr5riaq5Ye6vL/P/ACsSadBY6PaLp2j2MNvb&#10;xriOG3hVFUewHFSPLKSTg8npRt4AzgfWlYAivoIxUVZKyPNbbd2R4yM7s+vtSt8y5THHWlVAGJbH&#10;Pcim42sQoPJ609QAFxxn65pAehx160vUUFVC9PwovqAyaJGYM3bpnpT9yqAQRge9QXMkysAE+U9T&#10;npULXEzApEhbkgnt+dK+oF37VCeVamPcqed3TviqoUx8ySZPQqoqO61KCyj3zTJGvqxx/OjmS3C1&#10;y011jHlqTnueKIpWYHzOT6DpXDeMPjp4A8FjOqazD5hB2K0gBc+w6t+ArhX/AGh/iF8QZGt/hL8P&#10;NS1BGOFvWj+z2x7ZEsmAcenB9K5KmMpQdr3fZG8KM5K9j2+/1Sy0+PzLy7jiUf3mGTXDeNP2hPA/&#10;hBhZyXoluW/1dvGpeRvTCIC36VyVp8BPjX47k+0fEf4pDS7SQfvNO8OpiQ9DzO+SARkEAZ7hhXf+&#10;Bf2f/hz4CtRa6DoaKTkySsd0kh7s7tlnPuSTWXPi6z9yNl3f+RTVGG7v6f5nPWXxD+IXjC3M1lpj&#10;adC5+VZ1zKR3O0cDjkcn3A6Vc0/wNq164m1AyO55Lztn8h0Fehw6Hp9lDtht0QYwMCp47eJANkfb&#10;sK0WElJ3qSuZyqL7KOY0/wCHtuuPPfJAzgrxW1a+GbG1T5IV49q0QSB8zBR24qjrPiLR9Fj33txl&#10;scRqNzt7BRzXQqVGmr2I5pN2LKWtui/JGGHTjpTwyomFj2iuPu/iH4r1WHHhrwn5GT8supvjb77E&#10;Jz/30KYdP8f60Qmp+ImgRhzHYxCPH/Ajk/rS9vDaKbHyO2uh1Woaxpumx+fqN7FCo6tLIFH61gXn&#10;xV8PwyGLSrW5vXH/AD7wHbn0y2BUVh8MdGikFxeqZpccyXEpdj+ZrdtPDWnQEFLZR7gYzSbxE1ok&#10;vxD3F5nOv4w8ZaugGnaRFaqw5edi5H4cDNRt4Y8T6wc6xr9wyHho4v3an8F/xrs49PtIQD3A6AVF&#10;ezxWaZgtsgnqxzR9XcvjlcfOl8KOb0/4ZeH7Y7hpcUjMeXZAxP1rbs/DtlZrtW3ijUdgMYqYXN9K&#10;euwHttp6ZBAJJ+tVClRp7ITlORLFFawD5Bkj0GKcblQMKi/nUJLZ46U1s5yfTnBrTm7Ekjy71/eM&#10;eDwQaj2gEhmyD2pCASB3xQd55B/Sk22GgrsuMEfnTN27gdvWlMbsM5xx6Uy4kt7OEy3dwsaAElpH&#10;AA/OplKMFeTsilduyQiuxYx9e+acY1PzZ5Arm9Z+Lvw38PsUuPE0ErhciK0zKf8Ax3IH41x2t/tS&#10;6Pa5TR/C1xPk4BuZ1jx+ADV8rmfGvCuUu2IxcE+yfM/ujdr5noYfK8xxCvCm/np+Z6mQhGfyqtJL&#10;GjMVKnHP0FeKat+1D4ju7WSHSdDtbSRlwsxcylc9xnAz9QR7VwOteNvFeuSE6zr13cjduCSzMUB9&#10;lzgdq+Czjxp4bwWmDhKs/wDwFfe1f8D1sPw1jKmtWSj+J9Aa98SPCWks8N74mtAVPzhH3uvr8q5O&#10;axj+0X8MtLTyYtOvpyowHS2QBuOvzMD+leFyyHZvaXIPfOah2qOWU+vXAr82x/jXxHXl/stOFNej&#10;k/vbt+B7VLhrBRXvty/A9T8QftR31xeEaL4bt0t9pG26ZmLHPB+XAHHbn61yeu/Hn4iazMZYdWi0&#10;1QBuj0+AKCfXLFm79M4rlmiKj5ivPr+FI+wEkjJHfFfFZj4hcZZknGri5JPpG0f/AEmzPTo5VltH&#10;WNNfPX8yLxDqGta5GX1TxHf3LsQSJrtmHpjBJFQ2Nv5UARnLHPU9KnMDs2DGAAc9KcsUgBVF47Zr&#10;5GriMRiKnPVk5Pu22/xPQXLGNoqwsMaxMd3POflJ5qSUxyHeUVSeg65pBaMGY7jk9ackBDbSce2K&#10;lXuK411lnAx68ZAAH1qMwSCYqUwuCdw7Crihidpx09aR2YDG0H5scfpWko6XYrlGW0DsEySByaYl&#10;myHcchuucVblR4xuJzUbTFWOWzgcY71i46l3Kc9gZUCtkn1xyPyNZzaXemd5bmSMopAgwp3Yxg5P&#10;fmt0sxOSDkcmonjEj7WTrng9DWb0KTaMeWxXzNpPQnH0qtqWmRXtuIZolcowaIMejYPINa09oWkD&#10;KwzjGfw71Wl3R4DqVIbnjIP+FNX3HdmDZ6jHYQKNXlaGZAdyOh+6D97p0x36c1swtG8IlTBXjpSz&#10;RRzg74lfdkEEdfY+tVk0+3h2i3tVyDwAdtW7MTdybcYZfv4IXBOeByf8KEe3fc/BBGNy4qERfvdk&#10;1tk56hc8/gP8KjubWV3LWeVYDLBT1Prj/wCtSshrUsvGrMvzgnHOTUMsUYfzpVOCBl1/r7c1FFfv&#10;9r+yXUSqwXKyK3EnrgH37e9Xli3PnI6Y57j0paoFZlcGSFyGTzFC53K2QP8AA1JGY5iWzhlAwrDv&#10;0p0kEls4lgBCHO7BPFRqYW+ZSEc8424BP+TQPoBCOoLDP17UB4yxR8Akcjd0/wA/0olLKckY3Y5z&#10;weabuY/Mo+YjJ5/lQga0EfyWBYEEcd/wpkY2JkgjJwVHNSzDchBXhRz8tR5TzVTdnd0//VVKxIsi&#10;iLDjscE0iunljuQMfjmmSMVQInpkhj1/zinRssmHQ8FeQOQKtNCJFLIy46Mep7Zp/lrKN27DZ4z/&#10;ACqKNwzDjOVzzT2Lldy5ycdT1NMCtNCzna44JP4U3ymTG5eh9KsM4wSUIx0qNhuXg5pdQIcKXKso&#10;ODTWAI6c/Wn+UoPJ6n8qVY8jJJznimBApkDZbkY6+hoIVcYOeeeKsMI24Cg+1NeNFB+XvnFJod0V&#10;ZMqflbrwOOlAQ7gVPA64qcRx4OVHsDzSrEqksPpjFCQ+YrvCxzkfMD270ptnReTzycg9qlKHO3Ax&#10;60/IZAeuO1Xyk8zRS8s4xggnNMljMZ3Mp6dfSrjqARsA96ikBbG5cjPIH9KOUakVZN20YAJyCcnA&#10;xUbKW+bbgjpg1NPtJ246H0qOVHLADjPNSy0IkmDjuOtPznnpnoaaIiWBA7elPUSKCMjHejUBp2hs&#10;7eetO5Y/N+hoWNAM5LeoHTrUiR7Rwo9qaTE3ZDBxg9vT2pwI6kFsmnAAHIH6UDB4H5iqSJbuKikn&#10;Ij+gNPkB27QPTtTScnKk/nSM5OVBwcetVayECBUOQMe/pTx83BOAfeoi5DDAwO5p6vtKtwx5wB1N&#10;CAtjBVUYnbj7qnAAoVvMPO7gjgGoVJlfah6HrUiZbBHIzxjPFIlE4C4y8hGOpAyaR2EylEGNv3iW&#10;zj6daZ5gQjcAXIOB2X/P+fWiPyoFVTyc5I28DPrnpRcdiVHQEl1D+hXq1OSR3O55SxH8KvwB74pg&#10;G5tpLE5+70/TpUimJW23GQRj5QCfy4ovYGPjVQCcDkfwA4P+NP3nZknPzYVSMf0oWSKQYhDMScc4&#10;FOjhjB3btxbnAPOB+dUr3Idh8EEUiLNLEN5GQMDBP1JGR0q0qSPGI4gUA/56ICCPYDp+PNNUMP39&#10;yRgA9RyPYc/4VKs6uohgVVXHUqOnpnpW8UrkMdHCxVWS0dgzDErTKqt6jP09Mn0pUeUF2mTyyeAQ&#10;N2D6DPf60xbR7ycYZugJZZBz7cdR/n637e0SJiFckgDoxwP8/wCfStYpsTdhlvayyYVYWVepZlGT&#10;+VW4bRDuCszMxwSqKPYcjj/GrCWk6MNsIZinHmk9PfHP64qSKINHjAB2/MQD8o74A5z/AJNaqCbJ&#10;5ik9ssKlY1BYDAAGSPrjtVl4XTZGkYY7QMt0A9egzn0FTxwRbvKB2ZOMEHc/t14/Kp/Lkm+QQbc4&#10;JMhJOPf0/wD1cVSiFyrDG8mT5SqB98s+T9eehP6dKnSJGOZRtVQTgE5HHGc8+nb8KsxJGrKvlEYP&#10;8DcHvk8ZqSS0iM6x4bYh5wnOevr1q1FBzEUKOqACUhy4G1V5A/p+NWbe3Q3DMsrMQ+Mlen0zjjH+&#10;e9Sw6fI55XgDOwdecdexqeyhikmCtGSu0Fvm79h+f8qvoFyaCxhmmVVjYx55XBzn/PX68EVs6Rbx&#10;mMFgoVZcKAMj149TnvVSK3UTlZFAywwvHc9fp+X0rU0mICQAkKDIQ2BgnAxgeneoaTLuX7GLMhki&#10;hJ2SbkXAHXvk+1dFo9jFECrKNxTC5XIDZyP61l+H4lDrG8QjWE4RAPvnHB+nJ49vz1rWK7jle1eH&#10;aGbIctk+5xgDofwz3qI6SuEnfQ9pubUKPvZ9CecfjWZdwBdwdMk8/L1/+vW5copG4jJx0HWs+5ik&#10;lGIyAD/eHQ1+k4qguh8JSnYw7iBTnJI7htxH4+1UriSYZ8hNz+vQfXPf8K2bmyj6uWPqOOKqzWwW&#10;E7gODwRj868iUJJnZGSaM6JWGWkkYnuo6A+oFdV4K+I2reGZVRpGktxwYmzgfT0rnJoWUFycEdwK&#10;bHIEG2TOPbvXbluZY3KcXHEYWbhOPVfr3XqRWo068HGauj3/AMJ+MdL8T2Sz20gD9GQrjB9K2gR2&#10;r5007XNR0WUSWF2yfQ4Dexr0zwL8XrG+iSw19/JlGAsjHhvqexr+i+EfEnL85UMLjmqdfa7+GT8n&#10;0b7P5HyePyerQvOlrH8Ud+evIzWJ4y8GaT4v0mXTdRgVhIuASOh9fY1rwXcFzEJreQOp6FTnNSZz&#10;1FfqGkl5HjLRnhWgp4u+DPiWbTEsZLnTmOZIgDhl6bkPTOOo/wD1112oaD4Y+Itn/b3hi+jklBVm&#10;QN8yMOQT3VgQCD2I4rsvE3hbTvEtn5F1ERJGd0M0bbXjb1BH8jwe9cL4m+FGrabqg8SeEdRa2uBk&#10;ts+Uk+voc9wRg9xUWcVbdGvOpu70Z2HhPVbzWdI/s7W1CahbDZcADG8jpIB2z6djkcjBPzJ/wUY/&#10;Zmk8e+Ho/izoFjIdQ0ZMagbVSZkhBys6ActsOdy8EqSR93afevDnjwTXKWni+2FjqMfypeKuI5R6&#10;H0+h/SuwlFrq9sCpQsy8EEMrj+orLF4anjcO6cv+GfcuhWnha6qR6H5OeEPj5eaNB/ZHiO/kvrVf&#10;kuIyo82Ijjcmep/2ScMuMEHk9xa+JLOe3h1azvorm0uF3291G2UkU8ZB6jkYI6ggg4INet/to/8A&#10;BNez8Wm8+IfwMtIrHVgDJPo0Y2xTnqQo6euFGMZIGQQB8BQfFf4h/sx+L7nRvH3hW+uNBkuD/bOh&#10;yDFxZPjBuLctwSMDKk7XAAJU7XX4+SxGXVfZYhe70fQ+rovD5hT56L97qjT/AGt/2MfAfxi8Rr8W&#10;PCt6NB8bRzLt1nzWWLUkGAsdwedrqAFWTByAFbjaybvwcT41aTBZaJ4qtI5/EOgSvc+HNTeQhGZk&#10;2zWUzJkGGdBtYjIDBJBlo1ruLPxF4Z+IvgseMfAOv2us6Rcbo1lhbdGzqFLRyKfmilVWGUYBgGGQ&#10;QRWX8Pdbv/AHiWKO3jW4tTKd1tdEuCvHAJ5BHr+dbOi5NckrL8CFOUE01qji/jJpWjeJtItfjf4A&#10;0u6tXhuJYtR065XZcaVfxN+8t5APuyI2Dx8rqQylkYExeAf2h5/jF8Pdf8Dadf3EHiaziW/0+K0R&#10;RIs0LByEQ4DKQDlOAQxGea94+L/wqfxOlz8YvhTorXVxcackXivwfGVC69axg7ZIWOAt9CC3lO2N&#10;4/cuQrKyfEXjjwxqXwo+Ilh8a/hfq/m2s7/atKvrZSqzxbsPGwYZSReVZGAZSCrAEHGdSEnFxenR&#10;/wCaKhyys1t/Wh9kfBv9oK80O703TPHM63Xh7xNDvsdQilMqwXBGXjDZPmIw3SL1ICuD9wZ6LxLB&#10;baPrk5nmSRI2zGwb5ZY2GVbPfgg1S+EC/C79pL4M3sVjoNnYanqapNdSW0ARvtakMs5A4MgZR8x5&#10;45OKyPHdhr2heBYZb/dLc6LN9muGI+/C2Shx7EEfoT3qF7XDycJaroTUjCp7y0fU534oeHF0mWLx&#10;bbLsj1C5Md+oGFa4PIlHu4yW9WBbksa5u1nZCFOCC3X1r0/QdEPxe+F9/wCGpLow/arJooZwuTFM&#10;OUfn0bFfIug/tH+H/h/4xm+Hvx01dfC13bXb2NtqGrIwtJZ1YqyNOm8QEEZPnbFxzux0/nzxF4Ez&#10;CpnH13LqXNGrq0raS66ee/rc+pybMqbw7pVZWlH8jpf2jtPv7Tw3N4n0EObq1XdIiAneB3rw74df&#10;tWeMrHxFbadqlm/lyPtikAZFf1G/BC4zzkV9P+NvCXirUvB51O10kXtrqFmJLC90+ZLiC5RhuV0k&#10;jLI6sDwQTkEEcGvmDxr8K5/C7mGK4k/egvJbuoUo/Vl/+vkg9q87g/hOtjPa0cxwzXs7P34tPXpr&#10;0OrGY+NKKdOV79me6+GP2qvhLpupHw78XPEk/hC+ugfsd5rFizafeEfd8u6g3qcjPLCMgjBHevUr&#10;VY9S0qPV9OurW8tLjd9lvbKdJ4JcHB2yISjgHIO015P+wosni7Vb3w5418LQ6n4ekZIL60v4g8Vw&#10;WBGxlPBOO/PTkc16r8V/+Cb/AId8N3k3jj9jj4hXfw81x5A/9izTs+lXLLghPL5VQcYwyspzglRX&#10;1mY+EmBzHBqvgk6UvJ3T9U3+TXocVPO/ZVeSq9P67fqTpJ5KCOd3j2qAOdwHt9P88VYt3MZLOzZ5&#10;GCep9fT2rirH4ifETwrd2vgn9qT4UzeC/EF4Rb2+p222bRtYkweYJkJEUhA3GInBwxT5RtXsFk+z&#10;KtvcsBhtsb5++DyPxr8Jz3IMy4dxv1fGRs+j6NeX6rdH0VGtTxVPmg7lveHiIkG3jgDpihZWRdrA&#10;ZJzkdPrULoWiKwH50GcdOajilkMPzh8g9jnvXjp3Q+UvBxsAHII6E9qRnZMMjHIBPTrUSBf4n4HQ&#10;r/hSxkbdpY+zAUXIsWI5mOWBIBHXPNWLa6yPLY59Cf5VRjlIO05OO4WnpIRjDZx1o5nF3C1zSSSI&#10;sApH0PerFu4QA9MHjNULd0C7G54JB7VYt7gnkNng8etU6jFymnGy4AzwecVIJihCE8dqz0vBEw3j&#10;3Az1oF+hbc+cjoM4zSlVQuU0TcpjLKQAeMimLcTbxhxkE/jVV7pZR5YjYBhxk5IqxbwqQCZBk+1Z&#10;tynK0Q0Suy7FduUyw7cEVIkuV34+YD5ieM1S86PGzzOnoaF1AI3l7gT2yK1i5LcmxorIh6DGeQR0&#10;pwlwdu7B7jFUhqEYTevOe1Z+oeKbK0nUSuADn5wR8tatWVyTce48tgXYY9uxpy3KyDluOwxXI3Xx&#10;A0NTte+HA61d0jxfomqgR2+pRl8ghC2Caz5ajlotB2XU6CRizbiTnFMt5iCVLHrxkVVa9dPmKhh1&#10;OG5H+NIL6PBIIAxkMATmod4yKSNJZCx4OD3HtU+8tgbO/UVlw3RK5Axg54HGM1Y+2ZT5Np/GtObS&#10;5LiXRPnAA5A447VIJwEw3Ax3NUPtgaQAnAx1pxnVVLFuPXNONVsHEtx3G8ttJBB6nvUyyxkjDYIP&#10;51lWkrQw7JWIJJOevWp45j0c5z0OKuMrxRDVmX0kB+Vm79BSMVL8N7ioPNC9entS+aMc5/Or5gsS&#10;tIwfIP1z3qYTNtweTt496r7hnOQQeop8b7TtUHjpT6iaRNGcvlQev5VPvCLvJ4A59qrCby5MMSdw&#10;4NSNMMcDtxg1VtCNSbePz9qFkRj1+v5VEGyfTjvSNhuM/gKynpqOxMSucjjtmpQ6FQA3bsKpq5xj&#10;knNPim2LuYdB27VCd2OxYLkNtDfXigN2PTNVzKZCCrgEngZp6uQMsT6CnuCTROF4+vYUuQDnHTrT&#10;FYhsh+MdMUCUH39KVkih6qB0A9gKUyKgz29KjLgMHI68YolAxuDD2xStYSsO85jwoAB9aHkdhhgT&#10;25qFQ4OWdjk8A9qeX3EAD6YNS5dzRJDt+0cqTTcq+WJBx+lKpy2ATjrxQ20NyRgnrioldiVhcAg4&#10;x9PWmeZtOXXPFOVlJ7HPoKbIxQ529e5o6XGgykr7scHnnvUyBQNpI5HQ1XhLg4Iwe/NTKm0ckZPU&#10;g9KE+oNXAACQnOMnuafEoBIA6nnmmSqxUsrD2GaSOSXcIyn1PtV3QnZosKBjaB+FIwyCA2OMUB2R&#10;fmHA6UK+CQRn2FDJsV3VOOMnpuIqVWVY9x7HHNSCGBlA8v6U9beIpjYBkcUdSbjY2ZlK4/M9KGDB&#10;DkcZ5IpYk5IVefrQygAMw74qb6ahoxsec7m9flGKcAGOxT0HPtR23KKXBxjv6Cle7sGoIAx6EkDq&#10;O1KIypIC9OmelJEZFYjGD6ZqUxE4ZScdwRW0bEiOWlUKGUe/vTPKUg4xgg04KA5JIBPbNPbaACAM&#10;HtQ11AYNqx8njvUE4Zm+X5R71PuEi9cjvxUcsbAnPr19Ki19BrcrPbPKcgdG5I9aetvg7d3Oecir&#10;EIwPmB68D1qdY487sfjWmq0BsqrASAMZ96c8WBjr65HWrR2ISVX61FIpYZUDP8qSdgWu5SuLZT8w&#10;69hVciVF3HnJq+wcg45PfFMSBZOD39aN3dBqjPZMrukPA5I/pTTbRy8oSrDrVu6t9p8tBnjn/wDX&#10;UCoyPuQEY6gjOarm5dSk9C14e8W+KPCNz5miatNASctGGyjfVTwfyr0zwf8AtJ20nl2vi/TDCxYA&#10;3Vt8y/Ur1A+mfpXl4eCQAkD3zUN1YxlQybc5619fw9xzxHwy/wDY675P5Je9H7nt6qz8zhxWW4PG&#10;/wAWGvfZn1Jo3ibRNftlu9I1WG4jccPE2fw9j7Hmr27PGa+TtL1LWfD92LzSNUmtZVI+aGQjPsfW&#10;vR/Bf7R2p2DLZ+MrH7QmQBdWy4Yf7y9D+GPxr974a8aclzNqjmcPYT/m3g3+cfmmvM+WxvDeIo+9&#10;RfMu2z/4J7VnHORQQHOWGfes3w94r0HxRZi+0TUY7iP1U8g+4PI/GtLPGB6etfslCvQxVJVaMlKL&#10;1TTun6NHzkoSpycZKzILixicEMNw7iqRtL7T28ywmyv/ADzflfw9K0zg8Y/OkKK2eM+mK0cUJaFO&#10;31OC6byryEwyDu3Q/Q96llhYj5huH+z1p1xYRTIVdAfwqpHb3Wny/wCiyl4s8xs3H4elQ00PRoqa&#10;34b0vXbNrPUbKK4if78UqBga4G9+FmveD7o6h8O9aktUBGbGUs8IH+yM5X6AgZ65r0pdTsZpfLmR&#10;oJPVuM/jUksTFcShWB/iArGdKFR369y4zlE4PSPiylndpovjGEWt05wjHhX+hIHPt169cZrsbTUL&#10;W+iWe0nWRSOCprP8S+C9B8T2T2mp2Mc0cikMGXNcBeeD/iB8M5W1HwZqk2p2SHLabdSfvFGcny5D&#10;1/3W4PABWo9pVov3lddx8sJbaM9W3g4LH8qC20kcEVwvgb41eH/FjnS9QZ7HUIuJrW5Xy5EPA5U+&#10;5xkZHoa65rqeCMTLiWM87k9K6IVYTjdEShKLsy06qwwoH5UxCv3V6kfnUUd9FKu5W6DJGKSMl5PM&#10;HT1q3Zkltc7ACBxSq+zGzjnjFMRyoG45FOBAOAPzpDLdvqRyElH5DivCf2lP+Cevwr+OdrPrXhOK&#10;DQ9YkRi0KR/6HcMepKL/AKlied8eAWO5kc17WyLjOMGpra5eEhQ3HpXHjcBhcwo+zrxuvxXo+hth&#10;8TXw1TnpSsz8rfjx8Mfjp+z5qCaR8UdA1K7062+W011VElxaRgBQrSD5biAcAZIZdvRASKj8M+Mt&#10;Qh0+PXtN1GHUrAgB7yxb/VN3SRDzGRnvwexPWv1a13QfDHjvRJNB8UaPBe20ylWjuIwwIIwetfE/&#10;7R//AAS11bwPrdx8XP2VNZmgZT5l54XkfEbr3WJhjjrhGyOSAQMLX4vxb4XYfFc2IormfdfEvVfa&#10;9VqfY5ZxFCVqdb3X+D/y/I43wT8V3KLDLNvjYcAnkH+lei6PrtlqkPmWsoYY5XvXg8VtYo/9l+Jt&#10;OTwxrcS4KsGFrcvn+IBTsznqvAxgqDydi117xJ4D1OOw1+J4XKhopFcMkyf30YcOvuM1/PedcMZj&#10;k0uaUeaHSS2/4D8n8j6anXpVtFo/6+89scxkYRsGoJASeeufzrnPDfj6x1eECaVVJAw3Y10a3EMq&#10;jaQVIHOelfNT1ZVnHRkQbYSoXnoCByKlhl4Bm4OcZ7VHKgPQcZ4pd5VSp/lUQlyzE1dFpJABgfzp&#10;WODtBPI64qGJgACRnB4JNPaUKSCv4+tdiacTFqxMkzbuCfTA5p3CsQp6evSq8DEFpSeOmSOtSwuq&#10;ykHGM5BFK1wLXCxEIME9dtVpYSDuQ8DrUryOoG08d8imyNgZHTvgVUoJrUFuVn2EglgPakEjkkFe&#10;Klyr/ej+hxUEnysWR8AHhRWDi0rljpCAuN3PoajO0fdAA9AO9N35J5H0oGXyV5x6GpbuwtYXc4cb&#10;CCalkhjALBiTtOT61FAIy+CM98Z60pBZtobp3raCfKSyjcTFTlRweuBmsbV71pYZIkx+IrdvF8th&#10;GoBLZzgVh3tkOZI1zk8iofPGVi42PoL9l3SPCtr8O7e/0GzjS4BaO7CksyOMcc+owQOwIHavRb7V&#10;rnT4/Ks7QPgfIudqivlb4Y/FPXvhfezSaci3FrPg3FlK+A2OhU9m5PPPuDXUeM/239J0DSjd2/w3&#10;u7qVRudG1JY1Cj7xzsPbnGOfbrX9P8H+JfDscho4fGT9lVglFrlbTtomrJrXr5+R8bmOSY6pi5Sp&#10;Lmi9d1+p7LPB4l8TT+Xc3z4zj7Pa4VR9Se9W7fTNF8HaZNr+rxqgt0LYYbjn+p9AOprxv9mbSPi5&#10;8VXtfjl8ZdTW0LW8bWOj2BaO2tHKguqKWJbBOMsSTjkngV6hqKv4/wBegstzLpmnTiScs2BNIvK8&#10;91B5+uPSv1HBYl4uiqyi0pbX6ro/I8KtR9hPkbu1uZfxR+JD+CfCCeL9T0w3V9e3MVvYadvIDSSN&#10;hIyR6AMTjqR711vh/WLcaFDrJsjAZI/lgXux+vPWuL+KVx4O1rW9B0fUdds1uZdWWfTdOmnVZZwq&#10;lQ6ISCwG1jwO+a726sPIjihClfKjwq/3QBWtLmnXk76KwpJRpp21MLxb4m0vRrVvEvie8MdvGdqB&#10;eWd/7qD19+gFXPAGoaR4v0Aa/ZW00Ku52tOwLIB0IIHT8KxfiP4W8K65Y2MvinVUjgtWLC2Ee5n5&#10;Ge425xjPNT6ddW+p6OltoCNbWLEqq5ALKOO3AHFHNUlXv07ByRjBdxNX1S78V6pH4Z0ud3s4SDcX&#10;A480jrWpqbT3F4ukWMQ2RIBIwHT2/wA/0p0UFn4Y0wSW0Q+0T/LCuP8Ax4+w6/kO9RxJ/Yeky6td&#10;xnzeseWyXc8AH/CtuWytfXqS2m9CANPppc28hRlJDvjORxnH4g1z/ia10e7uLXXNR06O5ngP+jtM&#10;u5Yzn72OhPpkcV0stu39nw2UrEyOo3f7R7nH4mqGu6ZBexxW8a4CNk47DB4/lWcoXKjKzuUtN8NW&#10;upeH7zT7q9uZotRMsjM87ZQuNpCMDlPX5SME5681DqnhuKz0208MokaaV9iMMkgXMyOAqxmNjzwM&#10;sQeoBz1rW8M29z9ke1icABtwz0GePrjAz+NV/E9pc3FzZEXZHlytlOzNtI/rmokv3KVv6uWm3UZW&#10;8Aafrek+GX0rUbiC5uIZNrNb5IZSPlb5gMZA5HY9z1qfxIZbSC3vwrboTvZCv3ex57cE1cstNmtb&#10;C4bJzIV3sr4IwB0/OrV7bW8ojxGCsqbMtzyeBn8adpcnKK8efmOX8W+KrvSTYyW8UYsJJCk+1m/i&#10;A2kk9B1/OtTS9B0aw0sWWh2K4mHmRnbhRu+nXGD+NVV0SDWdOu/CGpkO6oxjcnPy5ODx3B/pWP4A&#10;8c3PhTWH8HeL90W19lvdNnAPbJ7Z9e+aG3CSk9mP4otIupBrPha7jvxaSQOrcEqdrZ6j3BrobxIN&#10;egj1fSZGhuCm9GVsZ7EfgeK8x8Qaz8WPAHxGafW5rnVNAvpiZHIaSIxsRlSB/q2HUdPQZHFeh2Nv&#10;JptrJHExKwXG+Mg9YzjI/Ik/WopVHPmja1hThyWe9yOWbTPEDDSfE6eTdq37m9jG1lb1OP51l694&#10;k8UeAGFp410xtW0zdhb6Jcyxg9yP4v5/WtjXING1a7WxXVY01VY2aK2KkGcKAW2++DxTtE1e2vYo&#10;/C3iZUdLhdtnNIOGP/PNs9Pb8vTNaTdr69/0ZKTirsgj8PaHrOnReIPC91vhmUOpjbnB9v8AOO9Y&#10;mvftG6D8JNXj0rxJYa19k8kNLqUOmNPBGeflIi3yE/7qHt0qXXfhNr3h+5e48Ha1JawnMmwzBVjP&#10;cncQCPfrVOx8W+IrMpaeM/DdvqlqwB+02+xjIv8Aewcq49wR9axlKdN22ffcuMYS31R2UH7T/wAJ&#10;I9M/tY+NrGdSmVhs5fOmJ7Dy1+dT9QMd+9fE/wC2h+1Z8Stf+Jsd1NopsvC8JaHR+j5OeZJeu2Rs&#10;A46BQAMkMT9n6V8Kvgv8Q7Qajo+lxQPt+dIoxHIh91xn+nvXnHxg/Zf8P6fYXUt7ZQ3+nSkBo54g&#10;do9x7f4V8pxnk+Pz7KHh5S9zfTrba/dX/Gz6Hp5TicJg8Vz2u9tf08z53+EPiqLxUFllK78Bgy+t&#10;eoRW6+V5uT7V5P8ABz4far4K1m/jvbKRIYdQnhsBPKCxhWRlRyRn7yhWA9GHTpXr0EiSW4C4HGCA&#10;elfyRWp+xrzotaxbX3H3c3ezQy3kdeGHHqBUkZV1O5uh6HioyBvwpz/e7VK0TxQxyuibZAdhDAnA&#10;OOQOn41yRi7ehNxMM6lVA56YNJFE5YZHHck0oYFvXJ5BpJnCr06980nFbjTYs80SDYTwOQPSqUly&#10;JAVVu/FF1Ptyc9ByKgVlOSBjp+NZSm2PlJlCBQC2O2BzSthuC3bpjj61AkhUFiOQcYp28OCrLk+1&#10;RKcbWDlaLKGIHbuyR+dTqAwyn41nCRw5KZ9Bg1ciaYjEg475raElJCaaJQNnBX8akjdohjHPTpTI&#10;o0Awe/fNTKkaj5uCOh5rRK2xDZNFgj5gPzqWOCIN1H0601FZgDjqOtSpGEXleR0Fb2uSOaNFQg9f&#10;0pgkMY6jPTnqakYh0zyAP5VXECRrjz5G7NuP+FTK/Qa8yws6sgyM+mKY7yBtoXrzmmqwKhS3B9aV&#10;Ac8HPPPvWiu0IMYIY4yf8/5+lKWOOQAQKGw44xyOtG/eg3AAg+tUNMYXGcDvTTJwMH9KSVSo5x17&#10;GmGVQdnJyeKzbsykE7hIzgZP1qjIxLDaCcDGMVYmfeDhs+uKhCyA52HHQEiuWrK70NIobGSrAPwC&#10;epFLNdqsgj2gDHU0y7uFhQyPKqADOTgVzHiDxrYWhPkvuboD/hWKTeiNFqdObiKGPzmIUL3JrK1f&#10;xlY2Y2RyqWxkcf5zXn+v/EmcIwa7LDoBxx7f59KxrBPF3jCOXUNKtNlhEpa51W8lENrCB1Lyvxxn&#10;oMn2r0cJgMVjKqpUIOUn0SuyZzhTjzSdkdL4j+IpdmDzDAOVAI9P0rmLC78U+PNTOn+FdKuLpw37&#10;ySP7kY/2nPA45x+lZms+Ivhj8P7cah4216PVbx1LW9uwkjt2HOCkQxNODwQzCJGBBDkEE5Nhrn7T&#10;H7SM7+Efgf4D1AaWG2FbO1FtaRjP8Z4XGMcOzH3NfouS+HtWrOMsfK1/sR1k/V7L5c3ojhqY98r9&#10;mtP5nov+D+BteM4/hn4AUP8AEv4lR3d0pJl0bQTvyQeFaY/KoPfOG54U1x9t8dfiN8Qr+XwT+zh8&#10;JTbQADcNK3fbLlSdoLzriTHQkqY8EAFwDg+9fBr/AIJNWvnw6/8AtD+N3vJMBzomjt8me6vOR0I4&#10;IjUEY4evrH4a/Cr4bfCLRYvD/wAOfBtppNtHj5bVMFzjG5z1dj3Zsk9zX7TkfBMMHH9zSVCL67zf&#10;zeq9Lr0PnsXm1BLVuo/uj/wfx9T4u+Av/BJ/WvGV0njT9qHXrmCMNvh8NaY6xGTJ5M0ikkA9cKQw&#10;JzuNfZ/wp+DHwl+DGkLovwt8DafpEaoFkeCEebIB03yH5m/E8V0TztJIigckdRTkicOCDgV+h5dk&#10;+X4CKdON5L7T1f8AwPkfP4vMMVinabsuy2JzM2eDgnsBTo1c9BgH2p0UcSnCjn1pSQD/AEr2VY4R&#10;wQdSfzoLPjDEDA4IFJzgg/pQBzyc0OwhysR3+vFBkBB4+vFCj5cgEj3pCoI5bj0oWwxd+Dz+FIBk&#10;e30pplij+6Tz2zUbXO4fIMe5pXdwJiQo5bp7UySRO7DFZOs+MtD0MMdQvkyByoIP5+lcPr/x602O&#10;X+zvCtjNqV06/uraxj85yPXj5VHuTisqlelT3ZUYSlsj0iaSJV8xiAF6lj2rn/E/xM8J+GLaS51T&#10;V4VVMbnaQKo+rHiuKTTPjj4+iKX723h+3dcAyt9omX0IVcL+BINXdA/Zd8BQ3a6v4t+2+IL1Tnzt&#10;UuMop4ziNcAA+hyK53XrVP4cfvNVCEPif3HO6p+0nrPia8bSvhX4RvdZm37PNtYtkKHB+9K/AHuA&#10;aih+Efx7+ILC58ceNrbQ7aQZex0oGafHo0rYCt7rXtWl+HtO0izSx060it7eMYSKJAqqPQAdK0Ib&#10;ZCcRoW9wMVP1WpU/iyv5LT/gjdWMfgX6nmXgr9mP4YeFp/7Qbw8upXrEGTUNYxcSMw6N8w2g+4AN&#10;ei2ukw2ygBgiqMABcYx2q4Y/LBMjqo7gCsy98YeH7KX7PDIZ5h/BCu8/n0H4muiNGjRWiSMpTnUe&#10;ruaEUSjJjjLZ71IQIVLzSqgA5x2/OufufEHivU2Eek2cdrGRgyTDe/4AcD8c1Ul8Mtqq58Rag92O&#10;uyflM+uwYX9KftltFXFy9zSv/H3h2yAGnytqEpOFSx/enPu33V/Eirc2s6tdRn+z9KxxgSTuFwfo&#10;Mk1U0/RYbeFEttPVUA4OzapHtWtAscVt5THPH8I5FNOpLrYbUUY8tjrN44+36jIBkHy7cFF/Tk0+&#10;Hw9bKol8luepI5P1rWaeMJhc5xzkVFJNIyhgMgdj3qlCF77k3ZFbadbgbjjjoBU6pChAxx6ZqPeS&#10;OmO4FI7hDggk9q0VlsIlRo0OUXn1xz+dHmnGcAd6gadyvAA/Go3Duclz9KWrHoWS7scKM0gjOdzA&#10;59ajiEq844o1HU7LSrVr3VL6C1hHDSzyhFH4k4qKko0oOc2klu3ohpOTtFEhC44puQR93p7Vy+o/&#10;Gv4b6W/lf2+LlmPJtoy4H4gY/LNc74p/aS0O1DW/hbR5Z3K83F02xQfZRkn9K+WzDjjhLLYSdXGQ&#10;bXSL5n90bndRyrMK7SjTfz0/M9KZgqEswHtVW61XTLCM3N9fRQIOrzOFH5mvCtd/aF8b6pH5NrNb&#10;Wm5TuMEALMMerFsfhiuJ1TX9V1e5+06hfTXEjH780pZvpzX51m3jlkeGvHA0JVH3laK/9ub+5Hs4&#10;fhbEz1qzUfTV/ofR2ofF74c2F0sc/iiBjyC0Ks6/moIrB139pjwJpeYdIt7u/k6ApGI0+hLcj/vm&#10;vAZGkLnLDkckDvTiUiIJG73PqO9fn+N8cOJ8TGUaFOnTXdJtr721+B69LhjL6esnKXz/AMkeheLP&#10;2jfHGvg2uiW66ZAepibdIR/vHGPwArjtQ1rWdWlN1q2p3F1IeN00pY/maoi4kYgoAVPHJpkl0Gwo&#10;DHrkZr8+zTirO86m543ESqX6N2XyirJfcevQwWGwytSgl+f37kpCElnJGT3PeoJ44ycOfrilWO6k&#10;wMDGTwx6e360R2chiCyNyf7tfPVKsqmljsVluQsiM2EUnJp32Z3YFE7cDFW7e18o7ABuxznvTjGo&#10;fYMZHQmojSdrsfMimtuDwXUAHGKUwb2EySbMNjAHUd6nEJKbf4sdKaIwFBxyBwaErA2yu0Du4XHQ&#10;jg/xUqWhI2nj2qyiOwxkcnjAxjpxTioYnt9Krk6sTZXS32jaMFc9u9O8pEPyr3qdYyed3X1p3kbs&#10;nnJHOarlXQL2KyQZJweD2xyD9aiWJvNwRyTnkVdaMBMEdBUElvsZiCCOcHNJxC6IyhB2k8j070yQ&#10;7cZbBBGRip2wUJVeO2DUEgy3JBA/X2qZAmRNuc+YoAG7A4qJ1jjfYEGCPzqyERRkfoaaY92CzZOO&#10;KyaZVyKFieucdgKbK25ii/wjI44qV40XIB4xxxUe0r2x8vbtUrRlFWUhWDhWyO3Wop4t437s4Ugh&#10;T1q4gViUQA4Pf+VRSRKQdrEEn096fKMz5LdgMLzg+nOR/kVA2XdoFZsA7t2MY9ua02h/fe4xUMqI&#10;pwyjOD360rAU4xtfmQ5HfFPVY5VIYANjBYcZFRtEwkJRSc549TSZy5Izgfwk9xTHYdcafb3SMk6L&#10;IpHKSLnP+fWq8mm3Fuv+iXMkexvl5LrjPfPP61bieXbnkkcDA5pzzowBZ8Hb0xSUmgsymuqzWk6w&#10;3ir5coG2Vfu59D/dP161NJ9jkIKuFL5CnPBp8sUE0OJQuDwT6j3Hes59FmjuUlspnjEfyrskJHfq&#10;rEgjn0zwOaFysC5iWJ1VwGXHb1pirFMwCdcdqigv13i21CLypHyE5ysmPT/Cp3MpCuF3AHnHOPek&#10;00PVjFDKSqseOADzSEKV8zaRxj5e1KjrKuIgCQDjd3pVbDmGRSpxnGP5UNsZCRGVMzAnAwDjtTI1&#10;EW3cBgYVs1IyqAc8c46f59KZ+8ZduBycinEGh0MgfcsgBYnaMjGRT0fcQ+enekQM6hABkEc+tRuo&#10;yrpnhirDPPbn+fFWpMm2pJKrhD5Yxz3ORTXU5G05BH5UoY4KF84PPvyMU0TKZTlBhc8g/T+lNPUQ&#10;0xsinIGOpOOaa5JAYZAxz7VO5URbvbJOKhB2DDAkk8A9qoA2FiHj5zzn1prEMpCnA7EVIkyJECBg&#10;E8D8aiwd+5egHTPenoBArFeGIyO571IDuTcp4PTPamyJuVgRj0p0YG8gcKOcZppagRM8gGFHGDkk&#10;96QyEKdpx2OaknUM2GXIx8wqFsRg7nyp9Tn/APXVAI0khzt6+tLIx429fQjpUe7yn3FCwx0z0NPW&#10;USAhVyQvP40r2GkMMKjMm7g/w46CmpgkOTkZ6Z6U7BB34IIP0B70GJMH5CB6D0paFBwckAHI6Ck2&#10;DBB6E5wf5UoCcr/d5AHf/OaCGPzZ+XHYU0tBX1I9ojPPJJyRjpTjI+N3QDtSS8ndnAPoajKknLHj&#10;FNBqxzMzEAMfUH+n1pxk5G79KauSvzqOOhyaPlA2sATjk+tNbiZIZI1wMjr+dMmkG/kDpxzUbTYw&#10;McVHNO28HPTvim2CVywr9sd6kU8424yOnU4qmtweAHxx1xUsUnmjG4p6kChWE0aCEj92TyVPFTxr&#10;kBVPPc+lV7Qo0Xzpt46+lTiYcgI2COOAMj2qHcSRIqMuNuOeMHgfrS7S3G5myOc5A/HPNPt4JHiL&#10;hFXvnFOXJYAk9eWLf5/SpYxAqqAvynqdxGcUsB8uQkNtLY4JH/16mWNipUyLndy2R/T/ADxSRQt9&#10;7y2cH7pzx/8AXqkQxiO0udjktjgc8D6f5P0q7bWsgjDMigjGGJPGenY89cU+0jKrukhOccRnAyfy&#10;zVmO0MibonZnKkkpj5c98mtoq+xm2QW1rcTkyMkbKT8pAJH8yau2+lGVsm4Vc8EBBnP484+lSW0K&#10;rCQvzZHGFwcZ6/5/WrsNkuxUWNgAMF25C+3pXTTp6ESkRW9rEjb4B04BKAhj6jrxmrsFoD99QvPz&#10;bc4P44xRDbMAI0ZjnGCD198/4VMsVv5WWXcRwMMRn8a6FBkXuRPHFIxIt1ITGTk9v5Uqb5QIog5G&#10;OeOPpVkWiZSIgnngMCfzGccVYEbxJ5UUoU/xFVG5vwzx9TRyyHzIhs7V4WbzInL5O4srZx6ACpAR&#10;JdfZhOzErny8AH6/L7eoH41NNJ5UeyJ+MjLOOBjrj/6/X0pkt3Mskm4ZDYVVJPP4Dt/9f3qkmkIn&#10;jjRE28DnC8DI7VJEwDAw4+YEKSP16e4461BFHuKZOEYgAeYAD+Hf6c1bhTdOx2NgZ2gkdP5DmrvY&#10;ZJ5MwXygQDgbjkZA9ev+ealtYWiVSMggYzu46+/tUYjUsrFE3HoQcLn/AOt+FWYNruTLvYE8BRjP&#10;+cUdBq5ZjiTcJprjZgfe3k4Gea2tLzNeRRWdkRArHfJN972GP1rHsxDNITIuUI2og5z9K39Ojna4&#10;SQdSBkZPTp/TtWMmaK9jY09WEwaRyWZyEfHf1+n1rYs1KwiQAkq2Szc7uev+fas+ys0ZFk+9zgqR&#10;09sVLe6l9nuYrEHarAgleufX269fpSg3FXYpe89D6AubVAx2IM/3fWs64gHI2kEdcVv3VmWG2Q+w&#10;NZ9xBIp2lQcV+14zC8r2PzalUMOeMHKsOQMcj/ORVCW28ssY+MnlOlbNxDIsjBV+UnK8dfYiqk8G&#10;SSgOCeP8K+drUD0ITsZEsWCdgzg88VVlhX+BfwI4rUntyGLMMDv/AEqrPCAmVHzdx/8Ar/zzXmzg&#10;zpjJFAkplgMDuCM/XNIZQjDYxGOm3n/9VTGNGBxtDY5A7fh2qPeQBjHHVSP8/wCfxrC7TsaaG34Q&#10;+JGu+Gxss7lpIuhhc52/T/CvRvC3xj0jWJUs791R3jyJOg3DqpB6H868gVCshkjAyfvBhimsCsge&#10;M7D0wRxX3fD/AIh5/kCjT5/a0l9mXReT6fjY83F5XhcS27Wl3R9G2OsaffqGtLtHH+ywqYyRPwSD&#10;6c15f8ENPBtpZmuNwmc/IQQyMMYH5fh6V6ItsynhiD25r+mMgzdZ5lVPGKHLzq9r3t89D4/E4f6t&#10;XdO97FHxL4Y0XWLdjcQJvI+9jr9a8W8f+OPEnwLvnvkJi0vdmSVzmAZ7seifU4r3V7dm6MevQ1ge&#10;KTa21uQ9v5zMdhQAc57HPGPrXqVU2rx0ZnCVnZ7Hm3h/9tHwLPpS6l4vmggtGmWIXkcoZAzdAW6D&#10;PvjORjNVPi98AP2Xf2y9Ge31Q6feXjw/uLu3ZVuUwOCR1cD1H5isv4ifsafDz4gefe6R4Yk0ma4O&#10;ZZdInNuJs/30UhTj6HNeGeKP+CcnxT8JX8158KPib4h0Z2l3hordZI5HOPnIUNHk4AyYiw5wQTXD&#10;WlipLkq0lOP9dztpRopqVOpyyPAPjd/wSw/bF/Y78WX3xc/ZG1BPE+kOAdU8PlTIt5Cu4hJrbKmT&#10;GW2vGwkQM21xuOeS+Ffx/wDhr8addPga+sbrwb44hYxzeDtfPl3BmH8NtKyoLg4P3cJLgMfKVRur&#10;6k0742/8FO/2c7n7J4i0PR/iVo1uCJMOyXqjvhZGEksh7KHRF/SsD4u/GX/gnB+3Raj4f/tqfAS/&#10;8B+KZoilvql/p7wXtqx5CiZUWSU5OTEqzR88nvXlLC0abtQk4/3Z7fJ9PxPXWLrzX7+PN/ejv811&#10;/AofDHx/qHhW8i03VoyoVtuehHbpWH8bfgf4ZaPUfHug2Yk8Ma5cNdeI9Pig3HTrwjDalCAMqrYX&#10;z0HBA80YZX8yLVf2Lv2svhHoreI/gb8TdP8A2g/h3E3yQzarHH4gsE3fdS6JKXDqrbmjuNuAiorx&#10;CtH4N/HfQL+VvD1i1/a39lGH1bw5r9m1pqmn52jM1u/JjywUTRl4XbISRsHEVIttKceWXT/h9mVT&#10;krOUHzL+t1ujwf4DeKdb/Z0+Lk3gq7ilezknM0WXyBCeQyHOGQjDAjsT2FfYWteDtH+Jnhq51rSL&#10;hfPvbQibuJFIyp+oIFeI/tE/AfTvFOixeIfBIVLa3Ja2eNedLc8lTgZ+ysevXyid33M7Gfsm/HjV&#10;tE1ib4WeP1+x6hZp5fkSty6joynuCPTr1HWsopS92RpN8y5os6r9nhLnQtbl8Oan+7ZLlo5Im7MD&#10;jHNfJX/BWnwHpXwt/aN07xnp0QMHjHTC17ZSIDG1xBtRiwPBDoycHupP0+yfiyi+FfGGlfE7SAPs&#10;OoTrFeMg+VZP4WPpnGPrj1rg/wDgr38CdI+O/wCx7ZfGPwvYiTXvB9xHf2s8ecvakhLiM46gKQ+P&#10;+mdLE4eFfAtNawafy/4Y5qdRwxMX30OO/wCCVvwX+H/xX8Aas3gu4fw1q0EwY2mnPiznDcl2tGzC&#10;X4wZAgkwMbh1p37bf7Jvxf8ACBbxD4j8G+dCuW/t3w9E7xA4PzSQfM8anCjKmTBJLbQNx6T9lLwN&#10;e/AjwB4e1LwdKbLVLuzjuJmk5UuwGQ2Oq8/4YNfYnw++N8PjKWz8J+K9EXfqUZ+02s9yrCCQDnyw&#10;334iQTwSVyvygZCa0sBh62HVP4ZL7n8isRXqUsQ5WvH8T88f+CeOqQxDVbHWjGwsdUjb5QAHDcdR&#10;wQCvB7Zr7E+IxOhmPxPaRu+nSqGu4gpPktx8wP8AdP6H2NZP7Qn7Fn/CJavqXxb/AGe7CJLu4USa&#10;voHRLwL/ABRtx5coHAblTgKw6Mun8A/Hdh8SPARs7+PzcxmC6trmIqykfK0boeVYcgqemCKijGeF&#10;/dTVmvx9CqlSNde0g9DjfFtn4f8AH/hO48KeJtEi1zwzfELdabO5Dx5/5aROCGikU4III5GRgjNf&#10;Pej2Xij4Ta2Phd4u1OTWLWQFvCXiCWA/6fEmWMExAPlXMagZDcOvzBiQS3unjS1ufhF4tksLKM3G&#10;n3amS1y27MWQGXPdkP5giodZ8F+E/GkUsOt3jCzlEUkclnL5U9tMp3Rzwyf8spo2O5HHupGCa+d4&#10;r4XwHFOWSw9ZWl9mXVPujuy3MamX1U1rF7o4OG8822WaSFomYAhWHIPcH3B796c6eVhUJVZOQ2OF&#10;Pv8AWotYs9W8Ga/deD/FupRaheWkMUn9p29v5KXtu+fLuBFzsPBV1GQjqQCy4YuuZkeNQpymSGI7&#10;H/D/AD71/FeZZficqzCphMRHlnBtNf133R+iU6kK1OM4O6eqHszGbHKnGRt5DUqTEgOSMHPTtUdt&#10;MS5R26tw4PA9M+3+feh5IzKIgWDY+bkfh+fr7VyWE7E8knzHaeOME8VGLgs++McjlTnvUMc8chMe&#10;8AbefqDQZEU+ZuwO79uKLE7F2G5IcMhIbjdg81aiupmYFlUYHOM1hvrtlA4InUktyRVLW/FiW9q3&#10;2aTDAZUkdf8AClysLanWwzNvYkk4Py0y+1iwsAWnmUHHIzzXjerftCW3h2YG/v0HzfNHjJP4VXvf&#10;izbeN7N5vDpa5kVC0ijI2AAk7icAcAn8K66OWY2tKPLTbvtZMUpRW7PU9R+KVhp6N5TKABkMTVjw&#10;Jq3ijxzdhrAExNlgygsWAPOFHJr55+E15rXxg+Iy6DIJVtoiGeDactnkHPTHcdjX398Gfh5ovhjR&#10;7aDTtNjhljjHmsBntzzX65wb4ZRx9P63mTaheygtG2u/Zemp89mmcLDP2dJXl3OUs/hR4nbTfNuN&#10;Wt4ZXb5I5Y/vD1JHQ+1cT8Q9U1X4bXcFt4j0yUpeSiKxvbeEtBJMTgRM/RHbooP3jwDnAP083gyz&#10;1+3azvJ3hRjlWjAJGPQEEVxnxW/ZotvEvg+78M63bSavpd9GRIVO0xkEMjHHKsrYKuM7SoORiv0S&#10;t4W5BUov2eHa03Undedrv8jyKWfYiM1zyX3Hx94n/aNt7OaO2trh2lnk2RQQg7i3Sul+HPw6+Jnx&#10;V1H+1/EVzLYWbHIXG6WXPqT0rw2fRL34G/G6+0Tx9ply+oW96Xhubw5S4iYkrMvGAWwd2OAxIwBx&#10;X3R+zje6f4n0aO/UgwFFKmPpzyBXh8PeGuXYatbFr2kr6J35fmup247NqnJ+60XcqeHf2ciNMaLR&#10;tPiS5xtju7pS+D+hFUtS/Yo+PeoE3Wi/HLTrVWbK2k/h5JQvqN4IPr/Ca+j9KtEhQJHGCegUDpV+&#10;TWbPTb2PRzMJLhwC8a/8swfWv1/DZBltOmqfLZLovdX3I+cljsRe6f36/mfGms/s/wD7THwc1Zdc&#10;8ceLtJ1nRLmBojHZRlDbzKNwdAQCqlVIKsXGRwVzzYs9XWNNn2lWUd/UV9Cftga5pWjfB59R1SWR&#10;IjcGNjGDn543Ttz/ABV8f2XxI8K6ZZeRFesQh4U9QMfrX84eL2TZdled0/qkbOUbtK2uu7t+Z9rk&#10;OIq4rBc1TdOx6RDfytJiJeMZOO49qlNzIc5Gw9c5615vYfGbw5Efs8AldsjYETNXtU+JqW8X2eGx&#10;nDS4EbvCUU598YzX5TTweLqr3IN+ibPYk1HdncQ6mJJQiTBjnkA5q0tyZEMbHK5r5zufjVqGna8q&#10;aNBc3csrbkjtYy5HJHOBgV674K8aan4h0j+0ta0d9OCxlpZbpgijA6kZyv8AnpXZQ4bz3Ea0cPOS&#10;8ouxlPEUYfFJI7GO9wMFs+g9KsxTAqGVh7iudbWYDEsouYnSSNZI5YpA8bowyrKw4ZSCCGBwQQav&#10;W96roJI2Bx1Ga8+SqUajhNWa0aejTL5U1dG2khdgAMjuRU8cg6dB7VmW92Dhmbbk8g96uR3SSHcG&#10;7cg04tPclrQts4Uh1Of71LFIUUgsM96qNdxZCtJnPahbobwqdD15rRzSZHKy89wSucjB4+ak+0bQ&#10;3THb2qusm4DaRjtmgs2fmxz7UOdxKNiyJs9Gz9aes5+7u+hqp5gUfKc+vNSRbmww7dj396TlcLFg&#10;SDO8PlemCOKcrSS8bSBn8qYPmcMwB4z92pFKg/K2PUVNhiAyKfuDH949anRsAISGqPcm7b1yOgHF&#10;LETnaRj0NEVYTLEcgI+Zeo5FO3rggnmoS67Nytkjjk9aedxA8w857Gq6CVxwdSMkEY6A0K3mHBIz&#10;nmmHKpk46880CVm5VuPzqXYEmOdhnHXsKRh3HQio927jB60jPIxHlsAoPzZGc1k3FmiTJRIpG0Hp&#10;2o+VTxg468+1RBiTk9cVIqAg/N1Pr1oWrBgXywIUjHtTzul+Yv8ATApoOVyQf505CoUAnI7ACi1x&#10;CxxknMuMjripMAN8oPTpQi45jH596Ubu4xz1oUbIL9wGSAW/CkRmyWxgZ9OtPEmBjHbmkBBOCce3&#10;rVaE6jh1BI69s0bwAflHPQ0wyFQOOg4Jo3jqD+OKYrak4ckDGPxp6ZQ4ZjjsKrlnI2gZ9/WpRkqH&#10;JGQOKNCbNErsud+M8dRxUUmxsHd34BqRofPQYOCOnvTBbSK5kcj2xSldrYcbCEtncfTjPanrkkAt&#10;z1NNcgEk9D1oUB2yc4471gtzTRIeVAIOMA9TTwVJ56djTHcqgRW6DGKI3BXGcYHWtU7aIylqxzoG&#10;YHGfxpjHaNrHJ64p2fM+UHjvSoiRrsUYwe1F29BCfKDkn8M1FK7A7Bnn7vNOk3hsLjFIrFhuZ+M5&#10;x613UaScOYBUkIUrs/Glt8gnJY564JoVf4VOfwp6MqdSenFZTsBKykdB17mmsWxhefrQ02FHH4Gm&#10;yTBQCRz2HpWIDeA+0LkfXpSqYlPTjoSaZI743Koz6Gq5SUsDIpPzcCrjsNK5LdbN2FH51Xt4DKvm&#10;SJtJPIHNWfs4Lby2ccc9RT1j+Xa2SOvFTzaWHoV2twVO1cADHpVeRMHGT7AVolfQY9qhMeCXZaWg&#10;LVaFJEYkuw5A/KhYVIIP4GrDw8FwoGfSmhHdQccURk4se6E03VNV0C9GpaFfyW0yHIeN8Z9iOhHt&#10;XoPhD9pPUbFltPGdh9oQsAbm24YdckqeD24GP6Hzxo3U/Keo4/KoZYA4zwD2FfVZBxlxBw3O+Bru&#10;K6xesX6xenz38zixWAwuMVqsb+fX7z6Z8KePPCvjS3Nz4e1eOfaP3kRBV0+qnkfXvWyCp4z+tfJN&#10;s+oabdR3en3s0E0Z+SWByrKfYjkV6b4E/aNv9NMel+OofOj4UX0S/Ovuy9G+owfY1+/cK+M+W5i4&#10;0M3j7Gb+2ruD9d3H53Xmj5fHcN1qK58O+Zduv/BPaCKayKxyfXtVHQfFGg+JbQXmiapDcxnvG3IP&#10;oR1H41fJHSv2ujXo4mkqlKSlF7NO6fo0fNShKErSVmVruwhuQVdAfpVFo9Q0s5t382HqVPOB7Vqt&#10;jt6dabIAwwR+NU4dhJ2KcFxb3h3xNsYD5lYEEfhRLGhG2ZePXHFOuNN8w+ahKso4YE1CJ7y2OJkE&#10;ijuOD/8AXqHoM5rxx8KPDHjOES6hpwFwnMN3AxSWM+quuCPzrko5PiZ8LZNkgk1vS1PLKoE8S+44&#10;EgA7jDezV6pb3FrcsVt5Qrg8xPx+n+FNuLWK4/dzxgE+o4Nc8qMW+aOjNFOSVnqjl/DHjnwt4yhE&#10;2mXyJOCVdM4Kt3UjqDnscGt9IpYxndz354Ncn4w+D2l6tc/2tpkj6ffgfJeWmAx74YdGHsRWPp/j&#10;rx14AmXTvHmnC6swcLqVopIA7bl5K/huHuKSrSpu1RfPoHIpfCz0yKQMcu1PJUchgay9F1/R9ft1&#10;u9HvklRhkAMMitBZCe/T2rpUk0RZrRjz8wyWxntSqxXOPx5pm4MaF4YFj9QaHYVizFcFXyjdOtad&#10;jqQI2OefescYboRmniQg57Z5xQthHG/HX9kv4V/HfT5W1PS47TUWX5L62AVs9s44OOcEjIycV8Yf&#10;FH9nf9oT9mqdtJ1K20zxd4M87cltqe+MwehDrkxHAA8xDx3VhxX6G2mpGMYYk/U1Lqun6H4p0yTS&#10;Nd06G6tplKyQzICCK+azfhnBZnFyglGb8rp+Ulsz1MFmuIwlov3o9u3o+h+ZP9i3E93Nqnw4gv2j&#10;gTzL7Qr5la7sxnBK7Ti4j6EOoyARuUdTueC/irHgQ3M26LIzk9PpXt37Rv7A2pQS/wDCa/BTWLqJ&#10;rXLw2kMuJ7bgj92ed4AyNpBOOMGvmfU0s7VLfwl8QNLsvDOtWjiG28Q28JhsLr5jtS5Vc+Uxz8sg&#10;45CnAGR/O/FnhtUpVpTw8eSf8v2Zf4H09G7emx9tgc1pYiC1uvxXquvr+Z7Vput2moW4mtJQ6kfM&#10;M8irDvvOFyR9a8QtfFniT4d6+dC8SQNbXSEEoWBWRDyGVujKRzkf416h4P8AiDpPiGNNkqJKeCCc&#10;A/SvxXF4LEYWs6dWLTW9/wDI9iycVKOqZ0ZnaOHKsSe2aabmQcF+Pc0reXMo8tgCT161BLGM4btx&#10;n2rC847EWTLcUqEhmILEY49M0iylc7WzjoB2qiZXjbcnGe/rTre7kc7SM5681rCsm7PclwtqaUN+&#10;5QK6lcetS+flcgkHPNUTMY2GV6Hk4qeKZN2BxxXSrogmMisNqsADwTUMg28E5zxSsMyZznj04FQy&#10;NnIrKpdFLUeSjEDdgZ4wKcE8lcBd2RjOOaiiVM+ax47CmPNIj7UIx0qItJXaHbUcS0b8Lz7CmXE7&#10;xMSAOfzzRJKANzTA81VvphMwycgdPehytHQErscLp5T5ZwS3pVPU2jgIdjycgAUyS58tyFY8D61T&#10;vr9Xxl8t0we1Ki3KLuNqzIJZ3JZX2/XHSuW1vxJoCTPa399HwMEZBBrD+MHj660a1XRtGy89wM/u&#10;x87cZ6D864WP9nv9oXxTaf27GkNnuO5YJy7SEH1Cg4+ma9rLMmx2aN+xi3byCdWlS+N2ufangX9s&#10;/wCBGn+ErLw54qv20Y20AUAxPPEwHHGwFsnHcfjXnP7Qf/BVT4QfDrw/Np3wy0a8169CnyPtFsbW&#10;y3EHBfnzZcHH7sKm4fxivkjVvh98WodcXQb3SvNkRlRZ4mAUliOoYhhjucYr1L4T/sd3t54226xZ&#10;wXBjjCrdTtuZ3KgsY1B+RVJAyck9eAa/b8s4j46r04YOrZLSPMoWl9+2y3UT56rluT0puq231tfT&#10;/P8AE+iv2JPGmlfGD4cRftGa3cef4r1S5lg1xL6PbJayo21YVT/lnH5fluij+B1zmvpG38a6TeWJ&#10;nvXZHVMsAMhvp6fjXhPw8/ZX8R/DyN77wVqk9q86KLiNbfMcuM43IQVbG5sZBxk4r0vwF8PtaksH&#10;t/FqYuY5T/pCW/lCROylRgEg55Ar9fy14unhoU5rVKzffz9WfL4v2MqrlF6dF28jlfENv4k8ba80&#10;UMh2yzEBVzhFJ4Ge/wBfavRrW20zwXosP25yRFGEt4AcvIQOgHfPr29qW5uPD/hZRaaRarcXajAV&#10;W4T/AHj2+nWqekaDqGs3z6trE5nuCOCQQqD+6o7L+tehCKp6R1ZzSm56F3RoLrXNR/tHUgu9hkIG&#10;+WNOcKPb1Pc/lUtxKniLXUtrU5s7Fstjoz//AFv89Kp61rM0EMPh3RGiN7cLsluIl+VQDhiM/wAI&#10;/Uj2NaMcEHhnQRBacuBtUscl3Pc/jkn8a1ja35kbFe4lN3qEjhN8cZ2jBx07/nmoxhbeW7IO1mLL&#10;juAMD9AKVAbHSXeKYmQqdoI7n7vX370ak0Fpp/kKflRMKvoOlQn7rkUtbIPD29Yp2bjDYGPQDH9K&#10;p6uF8y3vVHCyuQ3fOQP61Noz+bp8rBwC0xKkfU1Hdur2cdpM2GdWZAfYg0qmlNIpfEaE08Ys3Ls4&#10;QID+7UknI9Bz2qGyUXWgjaxOxiOSc+1VWv3trm1g3lfPi27h2I5zz6DcfwqXw3deTq02iXFwsgmz&#10;sfI5Ycjp0OM1TknUEthbmF2WDXrYqJoH2zdsnuD7EYP4is74heEbTxTp0erWkamVUyePvDuPzrRe&#10;6XRbxzcBTDL+6lVzgI/8DE9hzjP+17Ukdxc6FcLb6miiOTmQx5KqfUZ6jmneLTixap3PILP4t678&#10;PtfXwr4mH2mwPNs8vLKh/hDZ7dMGvYfCOq6V4w0ldW0WYNAwKN/ssAAQfyrn/in8I9F8e6TuWFBM&#10;qkwSovX8fevPfAdz48+FU0mgh/8ARZJcmORMqxwBnjBBwB0NcXNUw1TXWJvaFWGm51X7QPhDxjrF&#10;paeIvh3IiarpE4nt8TbGcr2XPDdB8pIB/SrfgHxlo/xj8GyaituLO/jcw6np5OHsLtScqAeduQSp&#10;7qRnDAgUG8canqF6EviASAEEQIGPTH/6/rXG/tKXd18FvBF1+0b4Z1VdLurO3VNSYr+7ulZ1SNJF&#10;IKtudkUZ7kEEHBrnr14YSnPFfZSvJeS6rzNacPbctHr0f6HrUtzceNdDfwL4suZILxEKR3IfaLpM&#10;YKk+pHX1614gg8YfsnePDp+qi41D4falPm7gZDJNo07f8vEfdozgB0HXO4fMMPU+En7evg74l6XB&#10;c+KPDjx3keC0mnP0YHqFc8D/AIEa7P4vftGfDjxt4Bn8N6d4euLvUJohHHPdxqiRqc5zgktxnjGP&#10;evj8V4gcKSwcsRDEpTgrqLTUr/y2trfbTTz6noU8pzCnWVOdP3Xvtb1ueseEbi2uYodf8OpHf2Vw&#10;geO6sW8xHB57dD7EAjvirHxX+KXhHwV4YuH8UyRzXFxbkQaWkgM0pIIGRzsXg/MfT14r410s6tbM&#10;3kXTRhuSI+OfetryzMFd2LMR94k5J9a/N8Z4042tgpUqGFUKjVuZyul5qPKr+V3956kOGaNOspSq&#10;Xj2t+txVvrjVNSa9WDZvkJKDouT0Fb2noRDlwee1ULOy8pRk9Ov1rStSwi+6AAa/GpSnUm5Td29X&#10;8z6J22Q8RSEE5+mTSiCRgWzinjaTnOPpS7v4s/rWbpom4LGuMZyBVa6mEeVPy57jvU7vtPB49ayd&#10;UuW+0cgnAx+tRUskNMkBcjL45IzinsgZMogz+dNtn8zA2jgcVYijjCFWBBPGahQTQXKaLLJJxxyS&#10;TVmOFWUqx59qjKLCSFIOegpY5Cgy6H2xWCio6MtyLCJEAASeBzThvPIJPoDTYWRmxnHfmp4BGZOS&#10;PYmt4WtoQPiiYYywBHTmrEMTP8xGPrSrGCM5X06U8KVOc5H1rdRRF2PXEOEHv9aVnYtjPI96buDH&#10;Gabu2jrnnqa2toIeJGAxjHtTDJu6N196aXGVXJ5/nSmMbi3ftzSaGB3BdwP05p6SKw46571CZWOV&#10;HGAce1NVs8BuV9apNIErlkSJgjeO+Oai3hR8r89hnrVa7mJj+Q9epp1tvdA7uOevvS5hpD5t7ISQ&#10;RnpipI4MhfM4HfJphuYYATI4BHIJOK57XfiNp2lkxwMJH7NnjPP51nKcIvUtRb2OguHitlLZVRjO&#10;T/jXP674+0/T42jjdX9GA4/+vXBeJ/ihLdhle56nop4FZknhvxZrFsNZ8R3Meg6Nt3zanqr+WNn9&#10;5UOHkByAMDaSRyK6cFluY5pX9nhqbk/Lp69EvN6DnOlRjebsXPGHxPaVWVrodyFDenT6Vl2nhfxt&#10;4m0v/hJLuS10jSJACNU1i4EMTg4xtz8z5zxtBBPQ1z978Y/hh4Vvfsfwh8NTeKtcJEcOoanab4hJ&#10;nrHGThCCqlTtckH7y9D1XhT9ir9rP9pq4h1340+Mp9A0iRcpbXfzOqkA4S3jKhQQACDt+7yDgE/q&#10;GQ+GntJr603OX8kOn+Kf52/8CPOxGZ+zhdWiu8t/kv8AP7ji/EXxo+EHw9RY/CWgyeMNXMbL9v1c&#10;eXYQv03pAMtLjn5WxnAAK5ONvwn8F/2zP2spoZ7HSLjQtDiw9rq2vP8AZ41bAw0USqPlxkKUTKg/&#10;eJzn65+CH7DX7O3wUSLUbLweutarCVZNT14Cd42HQxqRsixk4Kjd0yTXsXmERrFGgVQMDAxiv2vK&#10;OC6GDoqDSpw/lgtX/ilu/nd+Z81ic6jzfulzP+aX6I+bvg1/wTB+Bnw8ZNc+JmoXXjDUy2ZP7Q+S&#10;2JycAxqcyAZx8xwe6jOK+h9K0fQPD2nxaL4Y0q1sLS3XbFaWVusUUYHQBFAA/Kp9g3ZPXrT1UDJ9&#10;fWvsMLg8JgYctCCj59fv3PGr4rEYl3qSb/L7hjJuO7d+tBAxjP41I2MYqNyu3k45/Ouq5jqRvkcq&#10;eR07VK7goki498+tRK6nKlefWnwRAtnzeGBIGc1tSbTJlYtQzpIBnOR1HpUhIHQZzxVWOdICRI4H&#10;uRQ2pQjIjbeR/dOa3uQkWgTu4I4PSguEXrVNJ7uZjtARR971rP1vxf4c8N2z3WqapGoQZfLdPx6C&#10;lKcUrtjSbZsm4AGVz09KrX2p21nGZby5SNR13tXmeo/G7xD4rnbSfhj4Wub9wcG52mOFc/3pGHHH&#10;PA57VHa/Bz4j+L5Rc+PPHJt4m5az0kHI45/eNyO47g+grkeLUnamm/yNVSt8Tsbvi746eC/CymOX&#10;UEaUdEJyev8AdHP49K5Z/F3xs+ImV8I+FfsNrIMJfaw5hX6iNcuR6HvXf+Dvgr4G8HhZdK8Pweep&#10;3fa5/wB5Lu9Qzcg/TArqorS3iG0DJ9AKPZYir8creS/zDnpw+FX9TyDR/wBmE6vdpqnxL8Y3utOG&#10;3NZRDybYHt8oPzY9cA16T4c8F6D4atfsOlaVBbRjnEMYXPue5Pua2wGj5ICjtk1Tn1DSkcvPeK5X&#10;IwrdD6YFaQw9Klrb7yZVJz0bLMcMK/6pM+wp4iAGZCEBrm5/Fmu3LNBo+mJBGOFmuAST/wABBGPz&#10;/CoG0q91LDa5qklwDj5XbCH32rgH8qp14L4dRcjNm78Y+GbGTyILk3cu7Gy2XzCD7kcD8TVC88T+&#10;JL/91pcMVkh/5aTrvf8ABRgD8c1LZ6KkSeXbW4Cg4yflA/xq8mjAHLTcY5CLj9e9TzVZrTQq0Y7m&#10;L/ZU99KJNY1Ga5PdZXwuf90cCr0Npb242WlqAB1JGBWjFpkUYyIxnP3m5Jpz2eScYHHAHemqbQuZ&#10;FSOOVyQ7BMnnYKlggUMG24x3NS+XCgxkZz0z1pTNtBVI8DuWNVyq2ouZ9C26kwh364qsdq5ULyfe&#10;po2ZoR5kxPHaoJbi2tVMs0qogGWZ2AAHrmlOcYq7FZjVZsFWU7h7UHcMLnk9vauZ1v4zfD7w+GM/&#10;iCG4YDCw2f71ifTI4/M1yPiL9qDT3VYvDXhiRzn/AF17KECkf7K5z/30K+WzDjjhXKLrEYqN10j7&#10;z+6N/wATvoZVmGI1hTdvPT8z1M5ztHAHp0qG7vLOxgNzfXcUUa8NJLKFUfUngV8+eIfjx8StXZkt&#10;tUjtVYYEVnGqH6gtlv1rlr3Wda1WUXWsalPcyHjNxKWP69K/Ps08ccooXjgcNKb7yaivw5m/wPZo&#10;cLYietWol6av9D6I1b4z/DnRnZJNfS5kA5S0QyfgCBt/WuT8QftPQKWh8N+HHPA2TXjgf+OL1/76&#10;rx9nlztyQccHb1pxRwgJYk9DxgV+d5n4x8XY9ONCUaK/uxu/vlf8Ej16HDmXUdZpy9X/AJWOq8Qf&#10;Hn4gaihC6u1urcCO0QRgfiPm/WuS1jxBrOuubnV9RnuWCcPNKzdPqaRrcPlX25zwTTI7dVB3Mcjn&#10;5jX5vmOe51mtRvF4ic/8Um/zZ7NHDYbDr93BL0QyAsSpXKngnnPTuKluWKqEUknAINMjQecWVcZH&#10;UHg+9LKH3HIwwHQd/p7V5c6s3GxvFK5G0xjbeBkAZPGaa7RPIX43FcMAe3rTjGUfbvYjrx7808W4&#10;J+ddxyPqMVzNybNNCIRs7jsOoOKnFgJFZS30I9OakijXarjk7Bzjrx/n86liYouCvT9K1pQj9oly&#10;bIhaIzqZgevbpikkiVTvjHANWNod8hsYbJAH+fU01o0GO4wegreySII0bY21h1GM08RKxIz6ihzg&#10;HzCATjBJ70xUIy27HI+oNTfuArqN3AAO3vTJd4bKDLdcGp2jUsJE44zkCmBE3/7QHXHI9qbQEAXf&#10;zJweR1Hf3p7Kqn5yAQOMD3qQIIwCT16DHP0NM2EPuU9Sd3FRazG2IY87nIwCM8dqcFXh5B83OB60&#10;5ArYDcKemBS4Y/MMnk/jzWiENTgbBx8w708BcbYnGSMfMaQAgBCvIxzn2pWVimMemCBSXkAhC55G&#10;ADwaikQFgM8dDxxU7Kjps5GewpjfOBk87sEUWvoBVZQiu2w4AGRio0KMML0Pr1FSyqEOByvf2quO&#10;XO0g4xkn8qwm7MtbCukbYJAwccgds0EIFwVyepoZipwozz6e1MZgnPGMZ5qOYZG2GPB+YgZWon+8&#10;SR1OR71I2FweRu6ZpNjkHOOehHNRZt6FJq2pDsCvuKDk8HFDFyMbR1OcfnmpJFIYJjB3HA96jlba&#10;3yntgnHWnqPciAZiPkxz0zSOrbdrEdcDPpTgu4KVxwBwe/1p2PM68kD170WuBRntfLZjGACT39//&#10;AK9QHaf3bRkkdT/WtRoV27TjpyfbrUMka/eHDA8g07NDvczlDIzMucK2OB2pGLsgwinn5vQVauY4&#10;1UFuMjBUHFMVsysQzfMcMB6VPKNOxUUBiyqcEdMZxxS21zIjEfK4J4YU9lj80jo4XJI7++KIoizN&#10;G0iDAwc+h5zQ0irqw26jtbqIQTW+9SNxV1DDNVZNKniYS6PeGMDgwPzG39V/l7VcS03ZJAJQhco2&#10;Mj1ptzvSYlJS3r8vP0oUnENGZ+l3kepF3uAY5UOx8HBUjOc//qq2XdAN3zjOMr6VHPYWlwVZoV3g&#10;ZDjhl/Eciq5ubvS7iGCa4Sa3bd88nDqR2J6H9KXxPQfQtMVcgIcjd0zzTSGZs42kenekiks76Lzb&#10;K5HA+8p6fWlMjQ7RMOOzD+dNCFJK7nAHTAwOlNjIwoYfiDzj/GnbkK78jB71HJIF+YOCAeOnNNC6&#10;jzs8shTgE4471C6htxTAIyTzjj/Ip42qm1skDnkc5FM3I0eFIBY4znp6fzphe44SfKAMeh49qSTZ&#10;nBOBjo3WmFznGc4HJHagAECNsHIyST0ppisxfNiYlGJGOuaTacDgYDDn0ocYDxt36HHWiEnbhgeB&#10;yKtMQ8bVAJBzjtTMAHPYdMn9KFC7Bx2xz/WkKcMoJGfTrTuxIRkDt05A4yaZLApDMG+bH/6qkWQ5&#10;BY4I/u0kjDG44IxgmqTAqSRcnaxJXqaauPvbcZwCBU8gLE49c4pHRRycflTGJGpY7s8DoPXijZ5j&#10;FUUFv7poXKykquQR0Bp9uQ/zSHJI9OgqbIY3bGygoB/tZprEcsRx/SnSlHQ5HPTIFBG7Cjpt5PpV&#10;2QiKWNnBCke5I5qGQBQSozkgdKnJWWMOrZ3ITn2qORPl2g5HvSGnYhLAnYeRSHrkHqaeqOWC9vc1&#10;DOCh24yR055oGtWEijoWxz9KrvIVc4P60s0xkfGBgfpTcc7mPajcew073bknn1bipoZiAAz+3WoC&#10;2XySAB07Ypo27id/rgZo66DNW1uSQ2ZCc9Sf6VbCxxSfbot5lK7Su8kMPYZwK5XVPENlpVvJJe3S&#10;RrFGWkdmAVVxnJJ6Ctr4N6P8QvjZZy3/AMLPDFxqenwO6PqrDbaAoCSFl6OfTaSD69K9LA5PmmZv&#10;lwtGU/8ACm/yMqk6VJXlJL1N+2vEmgWWOMkMf4hzn6ev+c1WvfEdraO8SHdIpIHIxj+teY6r4+8T&#10;ymVpbSRBBMYjbbsLxk7mwOue3PH4VP4Hn1rxJqh+2LwCN4UZB+tc/wBUnC7n0Ik1Fnpei3dxqsgl&#10;IkCKOSCK3YUJQvC3JOVynJpmi6Q1vYIkEPJXnB71qxaZGq7rkLkAEqX6n0NZxpOT0IcitBE5UvIg&#10;yq8MOB9eavwwLtCMADg5JVsn36HH60sFtLOoWKLA3dC2M/5/lV2107aQokQg9dgyT9D2H6V0QptM&#10;zciO0hxEHZkY552DnP8ATA4xUqWxmYMUIC9A0uQAfqcVahgYqI3k2jGdoGT9OnT36VZjtWBDSMGG&#10;cqCnT3HFdSgjJyZWt1Qgh0GCCOOSR9R2qaIeXFllZc8DcCQPy6/pVqKESJsncfLztKY/XGR9aetm&#10;xbaYcKeiqev19f8A9VaWaRPMVkSV8NJF98D51JDN7Y5qeOyR28mPC45KHAb8R1qWO2O/CR7MDneA&#10;D/8Aq96X+zFKPBGhAPUE4z+vHNVyhzEMsADCNWJK9HPb3z61LBCi4YqFzzv3g4HqfSphanaIlAwo&#10;4QdPqacIIUKsZhuHI+U8+/oPzqWrMpSGKjOVCoDjoB2z1OamMLKVdwcA5CqP196IraQnKAqDzvPc&#10;Uv2eMKdrDPTBO78fyqWx3GmQqNqOJHH8CkfL7k9v/r1LEdo/eBRn7/of5Z/z+EiWzk5UDnhQWxj+&#10;daFhpRLgzRbgTySTgfrU30LuS6Tp008CDzkUMc8DLbfp/ia6OAw2e1Y9qlhgk4LH1P5d6zJr20so&#10;fJRd8wACwwvlhz1JzhR9eaR7yZYhscB2xvZRnt7/AOfbtWFSVjWKuzaudVS1At4PmkchQBx+vA46&#10;/rVC0na6SJpmLvG7Cabn5wCQFB7jv6cCs6S5hRHupH2pHG2+aWTaqoMliSeg6kn/APXXwx+2h/wU&#10;j1jxZc3Pwa/Zh1m4g0zc0GseNrDKvdno0NgR8ypzg3A+ZiD5eFxI/flOU43OsT7KgtFu+kV3f6Lq&#10;W3CmtT9s7q0UggoMEc8VQurIDBKnpgMK3ZIQ3Hr3qncW4wcdO4r+kswy1O7sfkcKjTMCa2ZX8tgM&#10;EcEjjNZs1tiZxgAdwF/zn/69dJc2inhl46is26smwW5OD69a+QxuClHodtKsc9eWh2nbyCDwDgg1&#10;UdFWI+bkD+8q52n147Vv3Fi7qJUIIJ4IHQ/hWdfWcixM3lEbBuYoMlffjOR+Y7HGa+cxGFlBtpHo&#10;U6qasYN3alpBLblWTuEbIDe2Dx9DxUD2pByS2COCp6fT/A/nWj9nd0+0I25XwysoyCMf4f5NQXCm&#10;JHaTgAg5x/P+WfevHqUktTsjN7FJt4/eRMCSRuXPf1ApFlLAwyNjjjceR/8AW/lT7xYHRZIgN2SJ&#10;I89SPT/P4VAeByny88Fs8f0rkd4M0Wp1vgTxj/wjV6jXjkRM48wk9vWvYtL1fTdZgE9ldxyg/wBw&#10;5x9RXzyiwfZjDKh2/XOKs6LqF5osimwvJYwD8pWQ8ew/wr9L4O8QsZwvD6tVp+0ot3tezj3tuvke&#10;Pj8rp4t88XaX5n0Qsa4zs4rHu9OCag1zJHgtwDt6j0zXH+HPjNeQypZazB52f+WgO1sfyP6V1svx&#10;E8Hp5cN7rMERlTcqSsASK/oXJOK8jz+h7XDVVdbqWjTfT/hmz5evgsThpWlEiu/D2h36BJrNUZW3&#10;B7djE6n1BQgirMdnNCqGDUJ8J2chg31yM/rVd/FPgq64s/FlgGDY4ukOD6detTW2qWlxMbe2vraa&#10;QLuKQzqW2+uOuK+hjUpy2aOVpoXULDw/q0Jg1nTracMMOJ4QwPtyPWuI+IP7LXwY+J2jy6Pr/hO0&#10;uLeU5a3ngjnhzjH+rlDKPwAPvXds7c/uHx6gZpMIcfumGD12f4U5RhNWkrjhOcHeLseE/Dj9jZv2&#10;d/E//CR/BkxRRSKFns0uJIw6A/c2szLt5OBkAdgK0P2mP2TfhJ+0v4RaLx34GOna3aq82l6/prG3&#10;vbCcqQZYbiHEkT4JBZGBIJHIJB9o8yeMfLOwA6BxkfrUL6y0RInjSQA8+W3P5GolQoypeza0NPb1&#10;edTvr3PzK1X4e/tHfs3r9s8RLP470FJmjl1bSrBF1K2G9s+dbRARXiYZfmgWKVFUDybhmLDlfFPw&#10;x8GftAeEovHPwh1KC31O0LHR7lJigt5eGaEg8quThoHAaNuykFa/UPX9E+HXiHS7iyvYrS1E77pm&#10;eNYyX9TkYPXrXzn8af2AptTupvHvgDxM1hrC7WW+0u3XdNGpJEc8Ryt1GQWGGwyh2aNo3IdfErZd&#10;Vpa0/eX4r59T1qGY056T91/gfKPwx8e6pNA3wZ+OccUc8kG2QLkqTnAYEjsRkEfQ8iu4+DGvxeLd&#10;D8U/sefFN4kvb/TbmLTQ7Fkv7V0IWWJu52kZHUEHr1rP+M/w31RHtfCnxe0htB8RqEHh/wAUm2ZL&#10;K/lLbRCWJOxnIXETneC4CGXazV5f4/s/HHibQbbVNCuJdJ+IvgK7F1pMp+9NGvLRf7YI6dmBI4zk&#10;ZRXI7W8mvL/Psb1IxqRuv68zH+Bnxb1XTdYvf2YvitePpvjjwlIbWKK8kIXU4UAKSxM3XK4bHXB7&#10;9a9/8KahPrlktjc3Bsry2dZ9PvMZa3mHf3B6Edx6cGvOvH3wn8Af8FUfhVa/F/4TxpoXxh8HIBqe&#10;kLMkU85TJ2ozFeSwJQthckqxX7w5X9nj9onxjN4km+Efxc0hrPxBosotZ5Lq0kt5RIMjZcROA8TH&#10;GRuGCMMCVZa5antMNNczuns+5onGunpqt1/XQ+2fhB8aLjxitxoXiiz+y61psnk3tuyYDjs6H+JS&#10;MEEcc9jkDgvHvh62+Evxoi8UaRD5OmeLGKXCqMJFfKMg57eYgI/3kUdTXCeMPisnhnxnp17Ppk2l&#10;+IbK1ZhaOw8vVrJdu94H4EpQsuVxuUsMqNyFvX/DfiLwJ+1F8NrrQtP1aNpJ7YtC8TjzLedRlWx2&#10;YED8q65SWMo2i/fjt/XmcqTwtS7Xus8F/bC1PW9N0Fbh7aQQyztPYXcTKfKdRmRTjnBTLH/c9snj&#10;Pgr45s9QtpLTU5GnmZNrwSuCI3x156KffvWx8XvH9jrvw51Dwbf+QPEelTtB/Z1xc7ZReRAsrISQ&#10;B5ihsA8MDjqa+XfB3ju68P8AiCCxF+YUuCPJdx8u1uiN3HoRwQR6ivE+s2luemqLcGfUfxS1GTUP&#10;ha3jOyhe7ufCZPmNHCJpPscmMjGdxClRnq2M4BPB4zw9r2keJfDVt408LaxZ32mXzFYrywnEsYkU&#10;KzwPjlJE3rvicCRNwDKpwK6j4PSjxd4T8X+Frq384X3hq6Vk3DJBjPQ9M57/AONeO/skfs8ePLDw&#10;je/Fi61Wbw/PdtGkst3CbrTtchQny1u7bIPBLBbiB4pow77WIdlb80414Cw3FVb6xQ9yvbfo7fzL&#10;00utV57Ht5XmU8FScJ/Av1PUlm3sTHHwcHFRalc20UfmyShWRgVkI5X/ACO1TapZHTnaa1tJIk3H&#10;zbRpPNEJBGQkoVRPHyNsqquQyh0jfdEmP4ghmurCRLYLgrlF71/NeZZVjsmx08Ji4OM4v7/Nd0+j&#10;Pq6VWnXpqpTd0y1a3NpNl4Z1kB7qf6Vl+KLue0gMdqflOcD0/wDrVwMni+68PX5HmshT7wzgAVvQ&#10;eMrHxNY+bC48xFJKbs5Pt/hXHKjOK5raGqXYqHXG8tleFkI5Dls5/wAKzdY8VR28TySTsQASS7cC&#10;svxT4ittOgee4kVFQcnNeO+L/iLqPi7UF8P6A8khlk2AR87j6CvZyvJq+Y1EorQzq1IwWpc0fw9r&#10;fxe+Is1tpJb7P5w82bGfLTP/ANavvH9l/wCCHh7wno0ek2enjZIg82TA3SnuSa8P/Zi+EOn+E9Hh&#10;ub2IfaZAHlkdcHPpX0N4Y8XX2nXEcMEqxxRMBlDznPAFf0xwpw5QwlOPOtbK7/Rfr5nxOa5hObcY&#10;bf1qfPv7Q/7NurfsJ/EiL4x/CG3vJvAOrXSwajpc07St4fvJZPk8t2y32WZ22hWLeXM67fllOPrv&#10;9jv4jad8WfhnH4ns7jzWZyj5OSCOxx3rufE/gzQPit8Lr/w34w0WO8sdU06S01O1kGBPBIhVgcHr&#10;gnkYI4xXyr/wTO1eD4U/Ejxt+zjrGrvNdaZqDeS9yNskuwlDIR2LKEY44JYkcGvvIYKGFx0Yr4We&#10;JKs8TQcn8S/E+2bZ4II1JXn0qPwp4pTWINRuInG23vjCMHPIUZFYviLW00+xmuZZgqwoWYn0ArK+&#10;AYu9T+FiazLuRtU1G4u8nqFZzt/QCvVpVeWqors/0OGrFONzxD/gqd8CU8e/CQfFTw9EkWpeGFku&#10;WMcQPmw7cupwM9AOnGQM8DjlP+Cc3xAh1n4R6dp4vRJO9ycIw+ZQD905+nX3FfWHjnSLXxJ4ev8A&#10;w3fwiS0vbcwmCRRkArhvzzX5y/sYeJv+FWfG/XfhIL1Hh0nxZcWtjIzbgIxKQBnuduPxBrysYo08&#10;YqqW56OFbqYVw7H6UQ+ILPw7od3r1wQfslsWCt3bHA/OuW8CanNqF82sX8pe4un3yEnpnt+FZvxO&#10;1I2/geMCfC3FzGrEHqAc4qLwmxgtU1ESEIAGytaVKslNWMIpdTnf+ChOv6W/wgtPCtxqr2s2o3ZE&#10;E8YB2soB6H+favlH4c/Ap78xW8RuNVvdxkSVx0yR1A4wPx710X7WH7Q+gftA/GzTPhx4OmMlj4Sk&#10;lTUrtXBS4umx8q+yqOvqxHavpH9kjw74YsvC0lmqKdYaMTSCRfm8rOAR6gH8q+Vx2UZfm+b+3qwU&#10;pJKKb10WunTc9jDYmthMHyp+djyGw/Yx+K/ilS158QTpO3AUWEIBwfVTx096NW/4JmfFDXgk9h+1&#10;jrUOxvlj/s5XX0IPz8+nT/CvsLSdMtI5mLEAe5rVWfSdMhaSWWJB1JzXv0siwMI2s/va/I5JZliH&#10;qrfcj5P8Df8ABOrxB4YKSa58ZNS1LH30ihjhVvrwTjHv/QDuX/Zc8LW9hJoetaldTxzpskje7fkE&#10;Y6Lgc9+1epa98UdFtmaCwPnuOgTpmsez17UdWuTfTRBP7gxnFdEMqype7a/zZz1Mbi27p2+SR4b4&#10;6/ZjtvgN8O7DS/Beo3l14etJZUghvHEkmntLK0nlrJjc0O92K7yWQtgMV2qvL6ZdtEVVgflwCe+a&#10;+s73RIfF/wAPPEGkXqbg2nyFC2MBgpIP5gflXyFYsCxOQV3dfX0NfzT4w5BQynO4Ymh8NZXt2lGy&#10;f3pr53PtOH8dPF4ZxqfFH9f6Z01vLxuZlPsauGRvLC7ip6AA5/Csa0kfy87sqDwR35q9DM+VJbn+&#10;EetfkCke5YsmdmwViJwDlv6Uouui8jPOCOlMMioCcHhucDrSFlKhzgY745/KotJMRbt7gg/KxZSO&#10;QB1q7FKCgy3QemaxY9xf5W6EYGKt2107DLDgHA561SlYTRpxuikYIGfWpkYM/wArVkCW4e4MpU7Q&#10;QEI7ir9vOSuxh+IFVCpzOxLi0i1hzJvR/lHOPepVkO7aAOe9Q71YfXrT9wJ+VfzHWt0jNkgZg/ys&#10;MAcrinIQOD3FRLIqscng9KVZMjAPHYCkIsBgBjsD3pfMYOBtAB75qEOSw2t1/OpFGWzuBx14/rRz&#10;DsyQSbhk/Q1Hl15wMHoelPVkZfkfHpxxUErqhEbP97pxxWc5pFJD42Vxnd93gjFLuHPy4+lMhjKZ&#10;I/D3pwADbylYXvuMf5ygDjp09KejK2M49TUW1j93ntzUsa7Qcj8B2q46APUM2Qpxk55FOCcgn1oC&#10;ZOWbtUiKnBbqKtai21FQfLgjkelBbsfTgZpwIUZOMntTGzk4XnNUTuxMgDJGMHvTipYE46noaRSw&#10;HznPrxSF+OvTtUq1h6g6SB+SCpHI75pGO7GOmfxp0rYALNikQMfuHcAearcjVEoIXKqO3A9alQFn&#10;wV57ZNMKkHcTyOlPjHYLj6U7ak9CZSy/KBz6U8Kn3e55b0pgxtORuz3IpQwBP8ORkc1eiEQT/KSO&#10;eP1qPdyGDZwe1TSoQRznPUAU1IgSW6VzOLbNEx8IWRcgg/hSF0jOMnp0p+zgFieDyMU2SLsgxz3z&#10;VtaCeo0uBnHTP5UoIbBxxUZYqdr8+hp5IC9KiDbkS1YCF+6pP404INmP6UxZSp65zxjNOVyzYPGa&#10;7bTjEQ9U4wfxxRt/DNOVmX5mkGaHdc5TJIrnk7gNd8gALn2BqMqM544/velSuVPTPvTHDYwCPrRF&#10;WYEas6ybmyR05qwsKu25iNvUZHNQ7QhVmJyDnIqdJEK5UZ9vStJWuDFSBVbdnjHT+VKcEkjA9acp&#10;jZd3mD0yKE2kcjr604qKE2yLygEx1zUb8EE+tWJA207cnn86hfO/BHNRJJDTIwpzsA9+KV0VIsAc&#10;59KUhSMDHTJOaSTdnBHHbFSir3IGtgD5m4fSomhbO3APtVrYSp449aRo9xz1K00huzKfkAHcT09e&#10;lRvAzLt2BgOtXzASACQePWozblDk8c8cdPatNUTdlbT9S1jQLj7do2oTW0gI5ikK55746/Q16B4K&#10;/aL1yykWw8ZWy3cXT7XEoWQH3A4b9Pxrg5IwzFiM44zUElsSMqAfUV9HkPF2fcNV1PBV3FX1jvF+&#10;sXp+vZnNisFhMbG1WKb79fvPp3QfFWieJLYXmjanFOhAzsflfYjqD1q+WLDgDmvlTTtV1jQr1dQ0&#10;fUJLeVPuMjYr0fwn+0dqNqqWvizTRMve4tSA/wCKng/pX9DcM+M+TZlBU8zj7Gf8yu4P9Y/O68z5&#10;PG8OYij71B8y7df+CexkEdDimsBzu61l+F/HPhfxdb+boWrRysBl4SdsifVTz+PT3rTcflnriv1/&#10;DYzB4+hGth5qcHs4tNP5o+eqU6lKXLNWfmVrixhlYSBMMDlXA6H60z7Tcwtsu1DoTy3p/jVjD5yD&#10;THVgcYGMdK25exNxFVJFzburD+7mqd/ptpfxm3uIFORyrgVLPaRlhLG/luOhBpv210Xy9QiBXtKv&#10;T/61ZvzHc4HXvhnfaHeHVfA16bKQsWa3xmGQ+mAfl+ox+NT6D8VJrS5XRvHVg9jc8BJWOUkPs3Q/&#10;ofau6ZFkTfC6yIeR3rJ13w3pOt272t5YJIrAhlZQc/UVh7Jwd6bt5dDRSUlaRftruC5iFxbSrJG3&#10;R0Oal3dGxn37V55/wjHi3wBP9q8J3klxZjk2Nw+cD/ZY9vY10nhTx7pfiMfZZCLW8C/vIJvlNOFZ&#10;N8slZkun1jsdIjhjxzUmSTx+FQlgOI2BFNE/VRw3celb3IsTmQg9e3pToLl0bKt+FVWkYHk/rSh+&#10;c5/OgRr2+o/wt6etea/Hv9lnwD8dNOmnCpp+qyRFPtSwh4bgdlniPEgzj5uHHQNgkHuBN23VJFet&#10;EwVmJwawxOGw+MounXipJmlKrUozUoOzPza+MHwT8d/s86xb+D/ijoIvNBaRhol2ZXMduN3+qgui&#10;v7v1Ecg2nPr865H9m32j2x1zwjqT6jp6DdIVQrc2oJGBNGBkd/mGQcE8gZr9OvEvh3wx460C48M+&#10;LdDtdR0+7jMdxaXkCyJIp6ghuK+Ofjx+wD4y+GGqzfET9mzUGu7BN7z+G7piZIVOS3kv/Gv3QEYd&#10;AeW4FfkfFvh1hsbSlNR5l0kvjj6/zL+tD63LM+u1Co7P8H/kzzvwF8X/ADoltNUYNx8r56ivQ9P1&#10;ix1W3EtrKGBHXHSvHdLj8I/EljYwpH4e8TxOVe1nUxQ3MgOCrDoj5BGV4YhgB8rbWab4k8S+A9Yf&#10;SdXimtp4GxLDL/nBB6gjg5r+cM+4Wx2S1Pe1g9pLZ+Xk/J/I+rpVqddaaPt/W57Dcrt4IznpTo4j&#10;EoKg8dfWsHwt4+0zxAoSSZUlI6Mwwa3ppc4KNzjAFfJuPJLU1a6EyTCVeo4H+RSea8eNrZBxwaij&#10;l287un5U55gRl+vb3rshUUkZtWLaXIkGN3zAc56U9JY8/MxyT+dZguNrff71PHchzkn6cVVxFyTa&#10;F+VRj1FDLF1KYx79KhWRiOnQ96FBzuJbmhq7AZNbZJYS8d6ztTEpUhDx3xWjPOFXaTk9OlUNQulS&#10;NmYjC9sc1lOEXoik2cz4u8caR4QtDLfyAybN2wkA15PqvxW8f+PNX/srwFol1dM7bVEMZKn6HpXp&#10;GifBi2+L/wASZJdc1l0sLFEmNrD1uWyQEOeijAz65x3r6g8Efs3WdrpML6SlvpUYj2oIoV37fTkd&#10;K/SuEeAK+fYdYhS9x/PbR9dPmeZj80o4OXK9z5F/Zy+AvjbxH8doLX4kadJb3M1q508+akkb7cFy&#10;SrHDhc4BxkFvQ19w6Z4C+H+kwmx1C4VpNoDMzcDjp6Vyni39mmK/mh1LTfEksN5bPutryyuTFLG3&#10;qrL0Pv15qv4RtfijoGsHw7451FtWs5FC22oy26pcQsMAByoAkXr8xG7nrxg/vvDnD+DyDD+x9lfX&#10;d2f32PlMfj6mNnzqXyQvxP8A2b/Bfi22fVPDUKC8B3xSR4BcgdMjnP8AnFXvhT4S0zwDoNzr+o6U&#10;8l00nywk5ZnwFA+vCjPtWjcaBr1lcDU9HuJLWZT86BcxyjOeR3/+vVzT9b1jUE+yajpAEoOWkgU7&#10;WP8AtBsY/U19A8FhvrCrRjZo4/bVXT5G7jovEXj+9c3OoXUFlGfuWtou7YP9p2HzH6AU5pta1RTb&#10;y6rdyKSQQJePfp/Ks1NK+Kn/AAndpqd3qOmw+HIFcXGnCwG+bK8FpXbIIPTaFGDyDW7rPi7RNAYp&#10;oGmPc3Mw4ihHDN0z+gGfQV1czs+a6MHTuyfTvDltYW32i+lRYUBYtu2hR6k1T1Lxjaw6etvpe94p&#10;crCTw90e+3+7H6t37Vhan4k1O4KWniBEub18FNMhYmKL0L46/TmtrQNBTT1bxT4ql8yZgNoI6dgq&#10;jt9BVxfNpHQGlHcueGNGl05Dqmo7Wvbo8LgYRR0A9ABST3o1u+MViQ0MLGOM54Yj7zfmMfgT3qv4&#10;h1e9XTpJY3CXd2PLtwP+WSnjcPoMn8KsaFaPpulgwkwrGiiPeAQR29/xpymn7i2JSe4apdSfa7bT&#10;3hCFpQSobI2J8389o/GoPEUjLphkVc4+9+ZrP1rXbTSbi/8AEupK7RafpzSPHChZsEknAzycKKWD&#10;WbTxJ4dS4sJd8dzAJLd8Y3KRkfj6io5k4uPUu1mmWbWXydIUwH/l4weevJI/nSRq+oa5bwqOLazb&#10;fkdyRj9M/lVHSJpbjTxp7sd4ZGyP9k//AKq2rfTzDcLfxEmQxBWUfdIGcE/mf84q3ecU/QHo2Zvj&#10;Itp8UWppki0kV2Ud1H3h+WR+NS+JlS3jttW0q38kIF2OgAUEdOB27Vn6nqniLUvEyaI9tHHpklnc&#10;G/3x5L8AJg9sHPHpV+WG8ufDY0+Nw2yFHVSpJIHvn2rPnvJ2HZxSLtzqFh4l0mPVIwBHcL5N5Ef+&#10;Wb9OfoTj6HNYtjqnnm40bWLV5NTsoito2ctcwg8AZ43dj6/nino1/JpOpIblQbLUj5N0nZZQPlf8&#10;QCp9wtW/FejXN/B51hKyarpZEkMvQyJ/C35cH/69Nyc43W4JKLsyex8S3XheVLfWIyLF8b2HzG2b&#10;39V/lWh4huLddLl1HStOt7mYpuglYBlPoRWF4f1rR/iLbTTXlwsV/DBtnsmXAJXO5gO+eOO2Pesy&#10;PS/EPh879A1KSOB+RbTcoQfYio9o3HuHLaR5N4/+F3x78Zapcalpfxj1vTEmPENvdTRouOgCIygf&#10;hivEPix+wl+0Z8XQo8bfEvXNSsIowxttW1ea4VJFGFKLJIVH/fI6nuc19p2fjHx3ZYEeg6dIh4Zh&#10;CVJ/Jq6rQPG0s0YTVdAWEkYJRwVI+hrysRk+Cx8eWrJ233a/U7aOYVsLLmglf0R+Ulr8KviL+zd4&#10;lg0rxU0hgeXbDc5IGfTP09ev4GvoPwtqS6jpMN+GEgcckNzXu37XXwe8JfEzw/HZSaQSsjkqYCFZ&#10;CAT8p7Y649yOnFfK938H/jB8OkE/w+1OfUbCLrpt3hZUX2bhW/IH61+AcacDY6hjp1cKuaP4n2GA&#10;zWjiqKc3aX4Hqtl5SOrAB0PUEVrWcaOwjRcjrkmvLfh58TrvWdQOieIdPe0vom2yxSqUZT6FT0r0&#10;jT2lMpCEY2+lfk0ozo1uSa1R6b1RsxqEXaCDz/k0trcurtE6kD1J4pkc6QoA/wDEPukE07O85STH&#10;anKV5aEE73Do27Jx7c80hvZOynHP4VCZJVX52yO23mkdwsRYsOmfwpOTbCyIb2+lGVL9fSqgLudw&#10;zz0Oal8qW4OXzszwalS1iRgxUHbzgjvWHLOTuF1sS2UpVyhA59u9WiwZgGBHuKoP5igYUjPJ+XrV&#10;mKVFXccZPUYrSLs7MTJJkOdyYAxzUTOobAHfuKkMgkXk9e1MiiZmxt4B5z6VE9XoNE0G2UgqPvr2&#10;q0kIV/mPHqDUVunlnY3TPGKmYOxCg8/SqhB2C5aikITBXGDxT423ZyO9QQME5Yc45pDclV7DnpXV&#10;HRakPcnlkG3Gcn1qJZAxwSRjnjvVWTUFB6FiDggdfrSJcCcb0G0joa1TT2BJlxpFI2Ad+DTlkDfK&#10;TnPTms/7Q6EmVSApxk1PHJ5j/IQVHIPapuPlJ5URSSp5ODiqxuCATnBz1omuhGhMkgGB3OK53XPH&#10;2iaREQs/myDjAPA96xnUtsXCLN+a6hRC8zqBjJLcYrI1nx/pGkRkCcOQOBnj9K838QfFPUtbuDY6&#10;TDLO7fcigjLsfoB/9esjxP4c1HRbVNR+K/i6y8PQyqHSzL+dfSqf7kKHg/75UD8MV6OXZNmubyth&#10;qTkur6L1b0X3hOpRou03Z9uv3bmx4v8Ai89xKwjuQF6DDcf5/OuavL7UZ7VtZ8U6za6FpuwN9q1M&#10;lZJVOdpiiH7yTdggMBtyCN1ZOga94r8b65J4Z/Zw+FF5f3MMgSXWry3NzPCxwQd3ENsecgnDAEfN&#10;xmvcPg//AMEzfE3irUY/Gn7S3jea5nc+Y+l2c5kcknPzzHjnuFHOfvV+n8PeF1XEzUsReflHSPzk&#10;9/RW9TzsXm1LDrV8v4v7v8zxXwN8WtTttZm0z4K+CtS13WJfkg1G7s1MkZyfmSMK/l9VyAWPAy65&#10;216j4O/YO+Nnxr1CDxN+0J42+wW5fzGsEAklz7Rj92p7hmLYycIM4r7C+H/wV+GXww0pdI8DeDbG&#10;wiVcbooBvb3ZupPuSTW7LaQQOAjZJ9q/b8p4LwuXYeNOdlFfZjovm92/Pc+WxOdynNukrPu9X/wD&#10;zz4Pfs0fCH4J2aQeDPCUQuVHzaje4luHOBk7iMLn0UAe1egoFA4pGBXkqeD3pBIcd/avqqVGjhoc&#10;lOKivI8idWpWlzSd2ShWwdpwcelIGAPXmmiRj1IpCcjnnNaXZNmPZznAUc+lBY4II+mKZubp79aH&#10;ljXtn6UaDtYdn5ep/Co3IXoOfc9ahmvkwQpJPT5ecUwLeXI2xxsfoCad10FZsllkEQ/eMBVdrp5G&#10;C255U5JP+H/6qmmttM0yH7Tqt8iAD5wzc/Sub1H4v6TFP/Z3gzQ5tVuC20+QoKqf9piQo7cZJ56U&#10;Oag7ydgUb7anRRWlxdF5NSZUQDqzDkZ79qztQ8d+H9IY2elK19cLwI4eg+p6fnVS30zxV4r/AHuv&#10;7IOfmiRyVX8MDP41taX4R0rSyC0KyMo+8/b6DtVqdWp8K+bJ0WjOXmg+I/jSUJPqIsLY4PkWa49e&#10;rsMkfQA+9XtI+B/hhJY7vWbc3syNuQ3czzBT7ByRXZIDtAtLf5fXGBS3UttZQifVNQjiT/acKM+m&#10;TVRw0G+abuHO+mg2302xso1Tao2AAYXt+FWVLbf3UYUerHFYsvi+Jx5Xh/RZ7jHAuJR5UefTLfMf&#10;wXHvVOe11/VSDq2svGuc+TYkxL+LA7j+ePatueEPhX3EqLb1NjWPEeh6J/yFNUUSEZFvEC0hHsi5&#10;Y/lWfD4y1TUTt0rw5LDHniS7YJkeoUZP5kH2qOz0TSdOT/RrVB/eKjkn1J7mrglUnMUH1yP8azdS&#10;b62LUUjJ1rwo3ie9Nzr+p3kkJjKCwiumjt9p67kUgSf8D3Y7Y5q7ZaXbWJEcNui44AAqyxuJG+Zy&#10;o64HFAh2EMGHWsnZu472Vhi2kUnEmcZ6Dip0jhUZSMA/r+dNZFI3MTgdc0qqikEqQM0gu2adsiiB&#10;HVhtKdB69/1qTAQY3fTiqD3wtomYzhIY1yxdsbV9STWR4o+K/gfwhZ/aLzVI7mYcC0s5FkkJz6Zw&#10;PxIqcXmeX5dQdTFVYwilvJpfmOnQrVpWpxbb7HQzTeUMkMffHAqCWVzkSygL3Ge1eQeJP2ntbucw&#10;+GvD0EAyf3t2+9sfRcAfma4nWfiH4y8UhzrmvXLqRzCr7I8f7q4H6Zr80zfxg4awN44XmrS8lyx+&#10;96/cmezh+HcbV1qWivvf9fM951j4j+BdA3NqHiW0UqSDHE3mvn02pk/pXJ63+0p4btVZNG0K9u5E&#10;4BnKwo3/AKEf0HWvG0nUN820cc4H+f8AIprsZWaMqB6881+aZn4y8Q4jTCwhSXpzP73p+B7lDhzB&#10;Q+NuX4fl/mdnrX7Q/wAQtRby9NntrCPGAttCCxH1k3c/TFcZqeta9rlx5+rapdXJxn/SLhnxz2yT&#10;iqk8UivGWTKhscAdDx396ezAgRqAABwMHoa/Ocx4nzvNnfF4ic/Jydvktl9x7FDB4bDr93BL5AZH&#10;DhRu64oVY2XaYwccgsO9KFYktgnGcD6d/anvBCDw+3dwdxxXhOpNnUrEIhQ4Lr0NCFFYhCSOvNT+&#10;QwHyrwDyc0jwKzAEdW5x+HFYSTTKTGJ5rYYZ57EdKsGIbcOPlHOT9aaI28xVRCc9SOgqcwxgZZOo&#10;785B7VrBOxL3K5thMQ/ftx0pZII5lzImeMdf5VYMIyGBPyjGDQcOh8pwcjitOVdRXZUjtkT5Ccjv&#10;kdKY6gggnHoc1a2kt5uT1HamtBliYxyO2K560UnoVFlUpucAsQR3x1//AFU+Fd4JbAyeQT2pzxZc&#10;bjx3NKqcHGCo5rnW5puhVAXIwBhflGOtNTdhjsPB49xTmO4Ep6cgfnxTInH2kKM4I5J6njt/Or5t&#10;USthyogGVPVRk570W7iTEgJxkjGPpmnsgiBkz1GDg9utQySNEmNpwcbXHQfWrvbcRIY45Ew6j5Tx&#10;+FOCts2ufvHIwehpyunUHgLnI+tSOFxwB7EH/CtErgRZJBAIJY8HFMk2nJA6nGRUrkHhSPlGGA7V&#10;GQsYJ/HKmlO9gWozIaMuentQI2d/lXA4yaVYPMfeOOam2AKAhGfTFRq9x6ESxkjKphegIx1zTWV1&#10;fzemSQQOnPepF2k7SQdv3RjPNBRwhZzk4zgetDelgsBG9ckfMDk4PU0mCc59OCKQsVVkdsZ64Pel&#10;zj5mHPqF9KFK42IXQEZJyDyarvIowec+wqZmQKQ2MH72O1VQ+/8AcuOuTg/XNNtiQjYccnOen0qP&#10;buyFQhuuPzqfHlr8hwAMDJpoYH5zgY9fSk431Y00V90ZJYNuwfxHFMcENyDg4xjj8alfK78jcuMg&#10;jr/nrURUD7h6/eANc7VmVcR4wwMZJ5Bzg9/al6Rgu2M98d//ANVRylxyyrk5LE9COcdqN+V8vbkF&#10;j1/mKcZqI2tBkoVshyASSSV4yKYqkqwAxyfwp7bcrGwJx+ef601sAbgck9TnvS0YJjCV3AqeO+aQ&#10;MxX7uG28j3p4A2c4xnH/AOumykAI3UEdvrj+VJPUsQNuU7mwMc57VFcMQu09TnB9aVpkGUCkjpyO&#10;2KgutpwQc4JxkUwInnkkYrNHnrg5qKUMs6y9Q2C2B1/yKneDdhpSScYPoaiZJIxs/ixz/jSVwGTx&#10;xuBuOcjIOM4qOIO+VBKkZzz15qwuDEGjPXJ57H/Co1SParSHCggEZpgLHHtjOYi7E8leM0kgUuXJ&#10;3HsR/WpcOuM/L6AHp7VA4eZ8E4xySO/rUPVjTIJ2VX4X2yaiYgn93g5qw6KSDjIAzkHrVedgOFwW&#10;HGKaGivcaRZXbmUxbJGX/WxMVb65HX8aqrquoaLbEa9amSGNf+PuAFwB6soGV+vI960ElIYEA5I5&#10;55FKzRSq8QxhlKup7g8EEVUfMbIllilQeQwKyDIwMgimhth8rb0PHHWq76DCFCWc8luQco6yMQP+&#10;Ak4I/L60W1zeRXSWepJHvdSUliJAbA9DyD9M07dg0Rb3szAkcgd+c1FBsTbGFwuSd2egqR1VziIj&#10;gjv0+tRyKykxjIIPWhoWgsiOhTPBwRtHPf8A/V+dCf6vgZwew701jK0g2gK2cjJ746/qP1pR5asd&#10;owCeMfWgLWHuw8wZOBtxjvmmqNoJB/E/ypJECsGAHBOPcnFG4L8zeuMf41UdiR2eAVPHTjsaGOBt&#10;5wPemoxZgCuOMtnt/nmlkwQCeCMjH6ZpgMMIjcyxg5ONwJ7elCny+qk44AzSsrFsgEZ4OaZ5YQb1&#10;x9BVANdGLEp976/zoIDOFY4b+EUbfkK7uSRuOegocYG09T1NPcBpVASWP4DtTSxUlkjzjggnGenN&#10;OfYExxtAzzULPuGScE+3agCYTDneOh5yOpod9sTOvJ65P6VWYlmDN1PTae9K12DERKG5Ax7mmMkR&#10;8xq2ex7enFNwDz9eBTXlhHzbweOn9aqzaltY+WpwDyfSjYLXJ5rgE4VOe2f51TuJwD5h6se1RzXU&#10;jEZIXI5I6VXlZSd5bvxWqp82oXsONzz88XJ5AzUck8gGcgIB1zSBSvzt26LzROR/qyOvBPpVqMVs&#10;gu2RvcLHG0gYcdzV3wz4S8d+OdTXTfA3h1bohws9/fytBZQE5yplCMXk44iiV3yV3BFO8d38Bv2W&#10;vFHxz162+1ySWmnGQNFGikPcxg/NK7dY4R0GPmdsYIAOfvn4YfBfwJ8MLW2WC1juLqGARwSSQIoh&#10;QDGI0UBY1wMADsOvFfuHh54TYnPlDH5l7tHRqPWXr2Xl1XVdfl854io5e/ZUtZ/kfLH7OP8AwS4s&#10;te8Wn4kftEeKNU8QYTbbaDa2x0vRoVBJGLaNjLMQCyM080pkRtj7l+WvsT/hV3hi30waBpmmWtrY&#10;2lqsOn2VvEI4rcBSPlRMKB93jHG2tptYSEGQFQMdB6DtTWu1mY30MzENhVj424/xr+oMFkeWZTh1&#10;RoU0o+h8DWzLG4ypzzkfl18fPAGieB/iNregacGMdpfMJJJQN0jHqeAAOfbFZfwu0eGGNZEjAWRw&#10;wx0Ir6C/4KMfCq50bxbH44s7I+Rdxot/MCAC3RW/TH/668O+GkDSskaQ/LC+Aex56D1FfxXx7klT&#10;IuKMThnG0XJyjZackndW9NvVM/TsDili8JCqne6/Hqd2iJAoiC4GMfL0zUiW/nc4Uhj0znPt05qT&#10;ymTJMRwq8A8dvXBq1aWryMC6hePvY5NfGctnY7G9BtpbAN5hhjyABnGceuBV6GGRgT5K+mFOMfyq&#10;WGycRoDF8uflHUk1citkC4AIGeMVrCJi5DILVniMDqQC3CYPNSpaxwgAiH5Tg5znr26f5NT21sx5&#10;Rjg/eXHP8+P51Nb2ciqG8vagHGFx/M/yreLMtSlDZy3JL2gMo3/O7bsE57DHGe2Op9TVhLOeJfNe&#10;EMCcKWwd30xwPz/CrsSNDgxuwHOATgE9ycE/57VMlkj/AL10JOPmaRzjHtkjA/zxVIOaxntA1wrP&#10;PGoQEYGMAVYg08snlsCVJ5IPLfQZH8quxxEkCMAqOmSTj1P+c08wRLE2SsSAfeYDJHfnt+lNiUjN&#10;cQW4WJIiWbAG5QPpk8Y/z9acul3FxncyAO2WcJnj2z1+vT69KuW/mSgpZxq0Y+VZcHn8SCT9enoO&#10;9WYrPec3EJIX+EKee/PPH/6qjUfMURbEoVhYgdNrLj8eKWHTygwq7znPPXH0Fa0Wkz3O1ltnQA8B&#10;SrF/pgirltpsKY8xiT2WPAbH4/zqWtRqehmWNikhJLgH0YEVdMGxCttKiDhd6RAsfYEg4+v61cOl&#10;tfOD9m3ADkrztH15A+tTJpqoc2qgEHH3idv49/yqGtBqdmZZs3twVI2nPzAcn155/Xr/ADqh4k1r&#10;Q/Cei3firxdrlrp2mWEJmu7u9lEccKDqzsxAA9u5OPamfFX4leBPgt4JvfiD8SfEUOlaPYr++upw&#10;WZ2OdscaKC0kjEYVEBZj0r8wv2n/ANrb4mftn+PYPC2maLqGk+GoLnf4d8MM3MxU4+2XrJlWl7hc&#10;tHCDtUuxaR/ZyTh3E51Vuvdpr4pfou7/AC69DX2ritDrv2yv26PEv7SrzfDL4WwX9j4LebynhRHj&#10;u9fOfvTgYMVvj7sBwSPml5xHFk/Bv4MJo0EOt+I7WNrsAeVbIMpbewOBk+p/Adydb4PfAW48J27a&#10;trd3Hd6hK24v5OxIRx8iDk/U9SfQYA9OstNa2iCLGgOMbiPzr9QhTwuX4ZYXBxtFb92+7fUdNOfv&#10;T3P2xmt9uSPyqtJDkZx26+tcH+yh+1t8IP2xvhjD8RvhZrAMiBU1jRrhwLrTJyP9XKg7HBKuPlcD&#10;IPBx6NLAudwBHrX7ViMLh8ZQVag1KL2a/r7+qPyX36c3Cas0Zc9v8u0r9feqVxAMMuM/WtieDkle&#10;vpVS4hDDeFwR29P/AK1fGZhgGrqxvCTW5iywIASw69sYqndwFGEqMQQCMjjitqWNNpZVIz2I6VUn&#10;gEkZXABxxxXymJwjirHVCpqc5c6ZbbecKp53A45/z6//AKqZtLdSXY5ZR87ICcj1IHX/ACcVuSWo&#10;ZjEE47E8gmqM2nhJS6LtYfdI7/4183Xw2t0j0KdW61ZgXsUONznYF6kk4Hp1/Ss+4SRAWETMoGH+&#10;bOQO9dFcQucjgHoDWdcxSJ95MYHVewrwsRQabaO2nU0MoNOp+RflI5z6fQd6aHlVDmTHOQVOMf0P&#10;+cVYnhUx7kkHB5CnkGoWDBvLdlY4yMHG4YzmuCV4m6aY+PUbmD5cbl77un1zVuLXZoZSkUro2zcC&#10;Dw3/ANesto3i/wBW4K56DsaRwSmADjO5f9k1dLE16T5qcmmhShF7o038dazA22ScsMYG8buP8Krf&#10;8JbNDIrpBEhB5MCeXn67MZ/HOKoyqkwIaIZPJ2ggH1I/z1+tZ2qQzwR7o1LKRz7f4V6tPiXiGlG0&#10;MVOy/vP/ADMZYTCvVwX3HUp8Ub7SszWckqsedxuZX5+hc5q5B+0J4xMqx2Okx30g4SOEMCx9D1I/&#10;KuG8JaFe+Mtbh0uyuJUl3AOuRgr/ALQb+Y/OvoHwX8NNC8FacsOn2K+cRmWZhlifQeg9q/Q+B63H&#10;3FeIlKljpU6MNJTaUrv+WKas33vseTmCyzBQXNTTk9kY+g+O/iPdSRanquhLbWckR8yKeYCWNs+m&#10;BkY57H2PWuvtdc0nUEXz57eRiucEjP5damfTYpcl4FyeCStYt/4Wmkn82JIgqf6ohcFSa/obC0sV&#10;hKEYTqOo1vKVrvz0SX4HzE5Uqkrpcv8AXmT6povg3XlMV3Z28me8cmDz9K5q++GniDTBv+H3jyez&#10;c5K292pePPuRx+YNch8Vvhp4uv7drzTvDMbXKAiK70zU3hYqf4SuAMfSvF9S8U/tx+ALgp4T0W61&#10;OBHzHBe3MEvy/wB3llcfX2/CsqmNnCdp0m/NJm1PDOavGa+djs/jZ8RPilo2nzeGv2g/2bZvEugO&#10;jpc6r4aiN4PKIwS0aKZG3A4K+Xgc545r5t8aeEPhZ47C+J/2dPH76lZx7xaade3am7sZF5aCGUtt&#10;mjD/ACmF2+Tf8rosaxN9A+Df24fjRorx2fxp/Zq8SW0bKWGp6Ham6QAHByiksD3wMkjoDXSR6X+x&#10;f+1tqVzqqWNhH4mMKreXsVq2n6qg+bYs6OqSSBSSQkqkBsHGQDWXNSxL92Wv95WfpfS50wlUwvxR&#10;08ndf18z81fHMfxK+B/xNh+PnwYuJNM17Tpca3p8SMsV4nBc7CA3PG5GAdT1AYYr67+Fvxe/Zg/b&#10;yh0++8eaBp2n+L4LHH27yws8EoOGXzBhgCCMMpXIyuTyog/aX/Zx1X4TvIfGt0mreGkgRLPxgkOZ&#10;9OTd8ovRkB4lz/rC2AGkYmEZY/H/AI7/AGbvid8OfifafEnwvq11pVvCHmlbSszvFHnBuI1XAvLf&#10;kFkISZQyllUsgrJVPZydOpG66p/mjq5FiIqdOVn0f6M/Qb41fsvaF40+Gy+DPHVtJdWKyLNpur6b&#10;c+Xc2FyisI7iCUDMcqbmAburMrZVmB/PLxX8SvjB+wr+0YV1PVEndJEe4mgh8qHUInJ2XAjBwokC&#10;sGQfckSQLldhP09+yT/wUA1TUryP4bfErUrae2uGe1FzKpEEzjoVZgCp74OGwc471037cH7MJ+Nv&#10;hCz8WW3w+ttbuNIjk/0S0cede2MmPNiic4xKuFljBIBeIDIDmssVRjJKtQeqHh5Tpy9lX2Z5v+1L&#10;8G7b4/fBrT/2v/hD4afUbrUNPT+2NLtlWUX0AOXiZOBI64DJ91gy8Mp5r4W1fw62iWD6roniI6np&#10;clwX05p5GM8APLQShwHDIx4LDLBhn5gc/pV/wSX8f6F4X03Vf2OvGzRk28b3/hu5lkdRqmnSsfnV&#10;JACroxKuvBU/KyqytntP2mv2Gfhxq/hjX9E/4Rez26hBJLaXsMarLFOASr8Y2nJ5xgMCQeCRXFis&#10;tnVjHFUdn8S8+tjoo42NGpKhU6beh8p/sYeN9C1aDTiSftD2U9ncIH+ZXKFlB9Accdsg4wOB9C/D&#10;zVvBPjX4Yx+A7LT4rcx2O2O22hVYgfwnp97IIzkHIwK+FP2a9Vv/AIM/FSfwf4y0e7t7vTNSSWJp&#10;cpJ5LAbo3U8EfdYMOCMexPbfGfxF4s+GvxIvLz4TJeyXunyNq9hptqSZLizc+YfLQn95tYurRqQz&#10;KxxuYIh4HUlQtNI7HSVSXI3a/X+vU9JtvENxofje+8JX1jI8L2zXC25QFZVGUcx+kiqSD0bacdDz&#10;Q16wi0a4MCSO9nPD51jLIuN6EDKntlTwR7g8BhWb4t8eaL4+03w/8ZPBk8Taf4lslu4RG/EMxys0&#10;ZI6ENu+meld1Y6JZeNtDfw19pMYugrWVwQMR3IB2n2Dcq3s3GOK+Q454Qw3FeWuVOyrw1hLv15W+&#10;z/B6979mX46pgK3LP4Xo1+vyPkf9pTUZdCge8sWCb2JBTqp9cdq8X8P/ABZ8ceG7oXNpqxlUfwSj&#10;g8/pXqP7VWszaPaXeiavb7LmC4MM0D8lSpwR+Brw7wTpc3ivxDHAHMNnGQZSVzn2zX43w1lMsTgf&#10;Y1aa5rtO67f5H1VavGm+a+h2ni7xt4s+KVjE2kaPNAx+W6lLBYTjvuPH4da6P9nPQZPD+rS3mvxW&#10;0zOwSO4jYSJjvgjn/wDVXb/CzQPD812lhdWafYgMyK6AoPrX1n8Ev2QPgN8S/Ck9nN4a063+1KHh&#10;bRo1t5kI5DB4wDnocHIPcEcV+p8P8M0aElTw0LtX16L+ump4OPzH3bzdrmJ8JbODxDoN1HYbWkiV&#10;WBU5IFaqW0Kapa2Uc4LNcKMA46ketcfP4R8cfsa/Hu38AeIruXU/B/ia0lXw/rciAMJE5a3nAACy&#10;qO4wrqQwwdypr+GPEFrP8Y9P06OTfFLcnCkdCen86+2w9GWHgoPe9mfP12py5kfbPh7SDB8PzKy/&#10;dtByR09K/OD9pDXrr4If8FQ4PF2klo7fU9NsJNQKnHzMphbP4JG1fqrpPh15vh/LZW8AZ/seYlxj&#10;LAZA/HFfkb+2BPr/AI6/ba1jTNXsJre7iWFdLt7iAo09uscfzR5/1irIWBK5wRg4PFe3m18PTps4&#10;8tftakl01ufZ/wAbvHdwvwj+2ae3+k6siW0AB53udp/Lk17T8MdItbPwfp+h2ShVgto49qj0Xk/p&#10;XyR441LVF1vwF4LvQfKRftU69SHBwM/nX2b8DNImuLKHUp1OzyS5OOAeBj9P1rXASVfEPTov8zDF&#10;r2cEcZ8c/GGkfCfw3eeLtb/1djaSSon99gDtA+tfk38OdY166+OepfEO+lEVxrGuNfS7UwokeQvx&#10;7ZOK/WT9t/4G6f8AHL4a6p8Pv7WksjqNk6Wl5byFGhlI+Ug9sHB/lzX5qfAf4EfGPw/8UpfhH8XP&#10;CIgvtMnDQazBkRXyA8Eo2GRjjtuQ/wALtXmZy50cUk17vT1PQytRnQclv+h9hfF/xbeT+AfDN5kK&#10;Lq4V2Cc4bgFT+Jr0j4X2CN4ZhbUCgDLnDenrXlnxQ0m1ih0LwEn2hb6ExyKsZBjIZs4IIzkdiCOM&#10;9eMe8fDjwrcWfh63gmhYlVBC9xV4VupXd+yMa69w+Mf2lP8Agnh8a/Dfxb1D48fslLpGs2OsS/at&#10;d8FajL5MwnyN7WcpIQb+WKSlVVgcE7gF98/Zv8N+MrNbPx34/wDDN94YNtpLwNpeqIBMrllJB4wV&#10;IHVWIOO2OfWfHHxV8A/CxVj1vWxLelSU023fe5PuB0/GvC/id8aPHHxU1pU0rQLuGxTkRRnG5fes&#10;MVh8HhKvtIyd/wCVbf8AAOmjWrVYcrS9f63On8d/tCro94bHw3YyXrjILxnCr/jWNp/xB1fxXKJN&#10;Zu5VZuVRgQq/hWBovw98Syt/bk2iyrEr/MJByOfQ/wBK9E1zwF4E8M2cD+MfinpOnPNGG8trqJSM&#10;j1ZgCfwrmhLH4ub5Vp22BrD01qS6RZ2yhZWw7fTiuhsg52xQAF3PCr1JridK+JH7JXhVorfUf2md&#10;CnlnlKQWreILYtLIMkoiocluPur+Vad1+1j8DPD3g7/hM/hfBJ4niFw8DXmnDekEyEB4pWbmJwTy&#10;hAYcjGRWtWrDK8PKvi5KEYq76u3orsiFGWJmoUk23/XU7j4l+JLP4TfBrVL+8lK6hqMDQWkTNhi7&#10;KQMewyTXyRZ25Cec5Oc7sLwM8ZrR+KHxs8V/F7xD/a+t3K+TEMWtnEf3USnkY9SR361lWtypCmIb&#10;P9nPHpX8s+IfFseK82UqKao01ywvu+8n69uyPu8oy6WX4a0vilq/8jagvI1g8nYuew74q1A7LCAr&#10;ZBwRxyKyki2qzMzYBJBB5GOfx/CryTDYjJLlCcdf1r85k3u9j1LF4SsPmH3iMkj19al+0RSDazIS&#10;w/A1no3nsrr/AAqevQ9uanhVVUAgHB4J6/8A16nmb0FZIkRppZg0alRnpnj6VYiaNPkdsE52g96g&#10;aRwowfmzgEjP4/WoldFuEEzlXLbY97cZ9PTn+tUk2rWJ0NWG6Dc7Mg+/WrCSHd8rAdivrWcGk4aN&#10;MDoSG5FSWzTtEI5XDSKuC+MAmtY7akM1IpwBiV+nvT1uEJCBwDg8VRi/eLxgjOetSxyBMMVDYbJz&#10;T9ok7By3RbdjIBtHfk+1TwE7jlgcDgCqkdwr5VxjngVMrAHKcfjT5ru5NrItq0fZQT605sqmMdR0&#10;qvbABssevQAdKsg4IOcKTjrSd2rjGxxuwG48fSnSW0cyjehwGyOelO42hVPFO74HHfgVCitgARh8&#10;NxnGBntQVYtjbnPvTx83Gec/dpGBUHnnPQ96pwQDC2cDacg9fWpY0J5I47Emm5ymQO1PAwTjJwKF&#10;HQVx/wBzBPGfWnfLnBbJ/lSbgyc0KrLkE4Xt3oaQyVgApyfpUec5GSMH6UnnYJAOM9DigOGJJAPG&#10;ad9NCLNDQQGw2eTyBRkg9eo6CkIc8AdD0pwidipBxnnB71KV0UmJIDJjdxggjjpTo3dW+UdMA4HB&#10;FI+4jDCnRsI8HnH6U0rEvYnUdAWpwYxrhXJyeMnpSKh4ORxSqh2/NjHpmqsyNESwTDJUNnPvTZn+&#10;Y5/Ag/ypgPltkAYPXmieUqAcjB65FDb5RLcUN+7UEkkjG7vUoB25zx6jvVZZOgL/AI1ZQqFCMckd&#10;qiDu9RtWAgEHvxTGzn5iOnGadM3yllBGD+dM3llxjHrmqYkIf7jc5qNWVmMbN06802aVgcDIqEbt&#10;3Axg1VGCcimi3GFPQZPWpUiIO8E/L15qrCWXDcn2zVuEvjIb8DXXOXPoQ9CWO3QKXGDmmHYepGRy&#10;BRJKAhDPjjiq7TR7iBKT68965+QNx8rCJuMk55AFKXHdOcVEHEighuSO3egbgAuCD2J6U7Rihilg&#10;z/MSCf4fSpTwvy5BPamqyAbZDzx0oJY5AYEHPFZOSYIdDMqHymUDHQmpd/ZDwD61VzjqRk1MsrMA&#10;wIJPrTTa3E1ck3nbuCk49DTS6SDIwfxpHkdjtPT60zYA25OD65pOY0gYBRgAH601Q287s80rMzdc&#10;Z9aaTtJck5zjOahS1Ks7EirkgY/CnCJAmc/NntUSSIDuxgjkVIkoxy3Pet4yjaxDuhHUAAHH49Kj&#10;kAYZ5z296e43DA5phBx9O9Q5MaICFDY20yQjG0HBxxUspwCwXJ6HFQOGA+Yde3ep5kimrkTQBzkA&#10;k56VC6ODhscnjPSrUakAnP8A9emMchsAcdKFJr4WHkQW11e2M63tjcPFLGQY3ifBU9iCOlegeCf2&#10;kNZ0eRbHxjA9/CTj7RHgTRjHpwH/ABwevJrgjav1JHvxTJbUSNmQcd+9fRZFxVnnDtdVcDVcH1W8&#10;X6x2f5roc2IwWFxkeWrG/wCf3n014e8X+G/F1kL7QNUjnUD51HDp7Mp5H41ede56etfLlje6lod8&#10;t5pF7NbSp92WFypH5V6N4M/aKuYFTT/G1r5g+79uhADfVlHB+o/I1/RfC/jJlWZctDNY+xqbcy1p&#10;t/nH53XmfIY7h6tSvLDvmXbr/wAE9YkXIxj86rSs4OwNkdxSaPrmkeIbBdS0bUI7mFxw8fbvg9wf&#10;Y81OYw3JH0r9hp1qWIpqpSkpReqad015NHz0oyhKzVmihcW97bt52nEK5PKlsA+59acmqRtILfUY&#10;fKkPAkU/Kf8ACrhXbwwHHbNRSQQyoUZQwx3603G2wJoZJGGB8xQV/vCsfXPBOn6svnogjkHMUicH&#10;d68VrW9rNY5mtW3r/wA8WPH4elVxrdjPdGzYPbz/AMMUvAf/AHex/PNZzUZq0ildbHHnXPGPgKcJ&#10;rNu95p+eLmMElB/tDt9eldXofibSfEdss9hchty5KE4IFWZ41lBjnUYIwc8g1yWu/DqSC5bVfCdy&#10;bO4OS0asRG5+nQH3rG1WltqvxLvGS10OwMrRfMTkAdx0p6yhl3A4zXCaH8Tr/TbtdB8e2Jt5+iXO&#10;MK3v/k/ia66OaK4jFxbTh1I4YHg1tTrQqLRkSg4lzewOQafHcKx2yKPxHWqq3BAyRnA9aeJR1x3/&#10;ADrXci1i9DctGeGyM9M1ajuFkHUEVmJICNpOKkSZkbr1p7CPKv2jv2Nvh/8AG1JfEeiwQ6R4kxld&#10;Rhiwl1gABZlH3uABvHzDA5IGD8qeKPCHj74fXL/Dv43+EJNRjiyLObzFWdY8n57W4OBIvT92T3AY&#10;DgH9CEuQ4zn8Kw/iF8O/BfxS8PyeGvHGhQ3tq+Sm/IeJsEb43GGRsE4ZSCK+WzrhjCZpCUoxSk90&#10;17svVfqetgc1rYW0Zax/FejPzP1czeGrt77QdVkvdOV9v2nyCklu/wDzznTrE3XBPysASp647vwJ&#10;8XLe6hSw1aQ7gAA3Xpj867X9ob9lDxr8JDN4q8OPc6xoaQFJL+NA1zaQ4AYToBiSPgEnBXjlVCg1&#10;5f4f8JeC/G8MkGjXceha3GuYbYzlrG7bHADOd1s7ejMykkbTzx/NnEvhti6OJn9WjZ78jev/AG69&#10;mu2t+mp9zhc1oVqKk3fz/wAz1uxu7bUIluLZwyY7GntJjq3TpkV474a8ba54Z1B9L1aCaGWCQpPb&#10;zqVdGB5BU8g16VoXirT9ehDW84390LD/ACa/Iq1GrhpuEk00ena6ujSkKElt2CP4s0+GchsFsHPX&#10;FQMuPvc+gppYqN5WiNV2JcTQjnbj94MfrVuKRCMs+CB61k28gJC46nqatl40Ud+a6KTurkSQXbnz&#10;BwRg8Gs7W4ito8iE5I5z71dkdnUkHBI4z0qpcSGaExyDG0YzjrUNqLdwimUvhx8RtE+EfioeL/Fd&#10;pNdafFHsuIoFBfBIwQCQDhgOMjivZfCf7c/7PPxMlXTv+EzOhSyXYtbeHXYfIEzkEgLJzEchWwN+&#10;7jkDIz8yfFuJo/Cl7KRmMxDp6givfP2SP2eNE8S/DHQtd1q3QxyWEciKUwMMNxJx3JJ/Kv2nwnzb&#10;O5VZZfh3H2avJ3Wutlvdep4WfYbCOmq9S/Ntoz0BrLwh451c6N4Z8Y2VzdFN4fR9VAkA9cxn3HQ9&#10;60dH8C+PPC1uVv8Ax9LLZxIApvzGxjUf7W1SfqST71d/srwp4K1X+zfBHh6OS+jTbNdu2Fj9uO/s&#10;B+NMuvDeo+JLxG1q8e5LNkITiNfov+TX9CwptrVa+R8e5JPTYbL4zuJMWWj3dxqLjGZIbdI4l9tx&#10;UlvwH41DNqPiq2tTd65qcWnxsSFSCPfK3sM8foK6pLay0CBbGwgQyhMu+B8o/wAa5HW4vtWvQW+o&#10;3sXnXJIt4mlAJA7Kp5I681pNezjdsnmu7JCac+p+IrnybOKRlXrc30m8j3C/dH5VX8W38/h2VdE8&#10;PhpL64GLi9IGYx7e57emM+ldDNe6b4S0KW4uJURYkLSSMcYFeSePPiF8QoviDonhn4X+FbW/e4u1&#10;uvE2r6nbu1taWe5h5URVlDXDkdyRGoBIO8EZVZKnSv1Kim5WPSfCPhix0KFtT1Q7pSC7u7fj1P8A&#10;OmaHrN74x1H+2tQBjsEJNhbkYyg/jPuePoD7mk8WX0+oxw+G7bO6VFe75P7uLuD7noK4C1+OE9v+&#10;0I/wgOqwjSotOW2jgVVA+3hd5w3XkEpt9QO/XzsxzbCZWqKrOyqTUI/4pbX8tDahhauJ5uXWyu/R&#10;HqdhZjV9bn1a6B2R5ggjboFA+c/mSPwrwvwh4n8/9vTxPawXzFodAMF7Cz5DqUtpEB/3TISB2z71&#10;79a3FumnxX0JBjdpAwHYkk18Jat8VZfhT+134q+JutSSLYy6xJDefLkm28pIdy5xkqEVgMjLIBnG&#10;a8fi/O4ZHRwlWT92VWKl/hadzvynCvGOtFLVQdvW6PtqPTra6gv/ALWoIuYfKKnuuD/iazPCGhQa&#10;Xov9iZbbbBUAL8cLj+lS+E/E2neLfD1r4o8O3qXtje20c9pcRrgOrKCpKnBU4IyrAEd6u6VDstZC&#10;evmMzE9+BX11KUKvLJa6HkyUoJxYmiWkCSeYgUL5nG0du1bkA3MUD7fl615h8XvjRpXwT8HP4w1C&#10;z+0M94IYLbzQhYkZODjtzXYeB/HGk+PPDuneLtJJFvex/dcjKN0K8dw3H4VjTzPAvHPAxmvaxipO&#10;PXlbtf8Aruu5UqFZUlWa91u1/MvoizTtEACxDgtjr0/xNYnxHvtY0Pwpd32iTeXNbQo0bZxuWM7y&#10;ufcAj8a6Cz0iSWRvOuCMPlWXg4r5z/aR+NHjbRfiPdfC26s4o7K4sIW06eGTLNIZikobvnY0ZHbk&#10;j6xjayw+Gk5dS8PB1ayS6HtGnG41n4cWmp6hKZbo6ZFMZZOrSKgYMT35Gc1b8V6j/YxsfESAYgnE&#10;N0MfeibAIPsOv4VY8J6ebXwZY6Vdx/OLGJHHp8ij/Guf8f8AjXQIvENh8LL2182bXrW8lWRZADD5&#10;SMy5HXD7WA91NZ18VRwVCE60lG/LHX+aTSS+bdghTnWqtRV7XfyW/wCBjfEDw6fDHiZPEOl3LwW9&#10;w4YXEZx5Tnox9s9frmul0Hx/Z67dW+g+MQLK9gJ3S9I7gFcAgjjBzn0NTX1nY6r4BS9vryFIUgy0&#10;srfKmODXL+F9ItvEumjSftcU3kgyaVfwyq4kT/nnuBOSpOMdRn2rR3U/d3YrXWvQf8cU+JlhLbaR&#10;8KreOB2Illv5YUdXXAwq7srjOc8Z6YIpPAVz8XvIZviVZaPbQpjZeQGSHjuW3MwY+yha0LHWfEvh&#10;zMMDNIqcTWjSMNw9VIwVP0rU0Cy8BeL7r7RGJ4dQIyYb6VpWPspckkdeBU+zUqnNdp9ugcyjG1kX&#10;YfFXhFlS0tbA3rjlGkj+X6/N0/Kt1vDnhbxz4eex1XTLeORgfLdEG+M+oOB+VcZ8QtA8UwwrD8Oo&#10;7O3uFHz3N0jSH/dC5AFcZHpH7YFy32aHxTotpbsMi707w6zXQOen72V4h6fcq51FFOE4cyfZEqMn&#10;rGVjxD9rvRdN+FXjzSNct9Clu9QtWka6S1U5e1BKiRhjJUMGI91PYGneBvG2jeLrcahot7u4yY26&#10;jj9a9Q1n9mTWba7vPFfjRr3UtQviGuLy8BZ5NoOAT6DOAvQDgV8/23w+vvg58WI9C0iN30XVVeaw&#10;cn/UBSN8Z/3c8H0I71/OXiTwxGhV/tClFxv8SfTs/wDPzPtspxkatNUm7tf0z1mK7kl2MRjZycVo&#10;xFNiMG69T0zWboU1sVY5DEdTV4TZkbZkLjnntX5FTV9Wes7XsPmeMKx9Dxj+dUzId2Dn6GpLm6Cj&#10;Ckn6VULOz7kVsY6CnWabJRM1ydxSNuM9hT455icIQcrx35qsUYHDRkfLxke1SLdpBgBeQec1ipO+&#10;rHZEvmjIEmCwxkZPWlVstuXv1qAy+ZKXBySO/bipkbB5Uj047VLfMwRYtguwYJ6569KuBYmUMf51&#10;UgCquCQOPSpoZSTjcMetaQslYCygQjnHFSmRWxjg+9V2uADgL2yaI23NvAOM/nzXRHTQVidtyAMT&#10;j6/54qOWTcpZRyAcgDpTLqeQxEoT9Kjt53KhmXB64pya2ElcSRMsXfnJIqS2ZY1BwAR096ZIw3Z3&#10;Z9qx9f8AGujaDExuLhWkAzsU+1RzqGpok2bNzNbzL8w+4wYYOBkfzrD8QfETQ9BVgs4kcfwKcgV5&#10;v4x+M13qbtZ2LFEJwFU/eHbp1rl/EOseHPDVusvxB1+cXkvMHh3S082/k9BJyFtwf9rLc52135bl&#10;eYZxX9nh4X7vZL1fQc5U6MVzfcdT4i+KPiHxLejS9Etri4lkPy29qhZsfRe3vWRqmnW+hv5/xZ8X&#10;f2eSQV0jTiLi9kyucEA7IuoxvPPJxxz1/wANfgb+1n8XNJjtvB3g9Ph94auQWyW8u5mTjl5WBmds&#10;EEbQqkDG5ele2/Cb/gnf8K/CsyX3jjUL7XbkHdIk8xjR2znDYO5hkdCcHPINftHDvhdC0Z1oOpLz&#10;vGH/AMlL8PQ8LF51TpXXMl5LV/5L8T5u8Cz/ABk+IV1J4Q/Zv8FS6Rb3DqLvU4Vaa7degaW5YbYg&#10;Ouxdp5O3PQ+2fCT/AIJiaDBqA8UfHPxjd61eSv5k9nDIw8xuuZJc7j1PC7cevYfU+geH9B8L6VFo&#10;fhrR7axs4U2w2tpEERAOMAAVdCY646V+0ZbwngsHTjGt73LtFK0V6JHzGIzitNv2S5b9d2/mZHhX&#10;wJ4Q8D6Pb+HvCPh2006ytY/Lt7azgEaRr6ACtZQA2wg5x1xThgHgZpC27ivqoRp0oqMFZeR5LcpO&#10;7d2Keg/pTdqgcZ/Ggvj7opkiyycKcA1ZN9bEV20YQgnBz2qoWAOBxzVw2MXO5j15xVe+8i3wxYLx&#10;3PJ/CsJxlIuLtohhdFwMimSTxouWdQAOpNJHFd3mVghIB6M69/pUN/J4d0KNrjWtTRdozy4yP8Kx&#10;cWtWWpD45p7kkW+SM4z6VJJpUmzzLy+8uMdQxAFcpc/F2fUWaw+H/hqa9YcCbZtQf8CPH5ZqvB4H&#10;8e+LJPtHjbxO0MTHJs7DIwPQv1P4Vn7Sm9Irm/L7yrS3ehs658QfAfhZvs8l8Li4PCQx5ZmPsoyT&#10;+VZUviv4neLXEHhvw9/Z1q3/AC8XnynHYhQc/mfwrb8P+BfCnhRC9hpUMT9XmcAux9cmtUakHYGy&#10;iaT1I+7+dFpy0lK3kguuiv6nN2fwgGpRrL411GbUHyC0Ukv7s85+6MDj6Z+tdNp2gaPo0K29naxx&#10;IgwEiUACk1bXLHSrUS69qtraRngB5AC3sPU+wrGn8f3OqN9m8HeFZrvPAvLwGGIf99DcfpgfWtI+&#10;wo+v4/5k2nL0OgkZoo3ktwCPVjgVUvPEmm6aqwtby3dywB8qBc4+pOFH55qhp1j4od/tPiLXYguD&#10;/ottCEjXP5k/iTg1bhhAkZYoSBuwJHGM8frWnt29lYXLqQnVPGGrjCpHp8RPyrGd8mPqRgfl+NLZ&#10;+G7SGb7bdxy3E5x+9nZnb8Mnge1adpDLEu1p88cgDAqV4+dxbOetK7er1GlpoVzbEjIVFweOcmmS&#10;w7gNxbGOctVliwHC0zyXY5Ax7YocrhaxHFDGuSqg+55p6qcYU4FR397pukW5vNVv4beFeskzhQPx&#10;Ncl4g+O3g/TAYNHSW/kHeMbYx/wI/wBAa8fNM+ybJYc2Nrxh5N6v0W7+SOmhhMRiXanFv8vvOzWF&#10;mHJ696pax4k8NeHUMmt6xBBgZAd8E/QdTXlHiT49+KNRiEGkRRWYK8uh8xifbIwB+vvXC3N1d3k7&#10;XV3dSSSM253lcsSfcmvy7PfGPLMKuTLKbqy/mleMfu+J/wDkvqe5heHa1TWvLlXZav8Ar7z3TX/j&#10;R4L0WBWs7w3srrlYbUfdH+0x4H4ZPtXEeK/jr4k1CQr4ftksoXGFPEj59ckAY6dvxrzqacx/K3JB&#10;6LyRTfPMuBk592r8vznxS4ozS8I1fZR7Q0/8m1l+KR7WGyPA0LNx5n5/5bGprXjHxNrsawa3r9xN&#10;EoG2KSUlPrtHGfes12kKfOwJ9Mc0RxzurY+bB+TA696d9keSMqcr3GTXwlfGYzGVHOtNyb6ttv72&#10;erGnTpq0UkvIgZ5vMDICBk8EjmlWRyVjCnLZ4B6+1WPscbAswz2zmlWCJAvIyOSBx+NcslPuXdEB&#10;hlBBEYyO7AU9LdjNhjzjOSOvtVuONHXGOp9qfboiKNnA3HqPzp8moJlaGyZkO5sk+2O9JJasgxsG&#10;QODjtV7YN2T09cdKd5YkQle2eMd84rRQViW3cohezqCB0OOtIbVS45BAPOB61anh2HcUJA9BSCIh&#10;QzA9OQaTjqNMqsvVn5cAbqUoh4yOKfNAZXBHGO+ehpTbhRuyMZ6jtWMk2yk7DLbiTBUcGrLxBhuH&#10;GOwFRokYI4yRjH0qygwgPUE1pT2sKTIBApyPTpjtTTbgHdGuc9Oe9WVQrJgge1AjYHnjHBqpasCo&#10;0TINzkHnk496b5YDHceQehq4yIQQ3A7iq8yLkDqPT3xzWVSKuVEqyofMx05PB6fSmjC8I2BjnNWW&#10;jB5LDg9cZFVbh9uMJ16+3Nck1ys0TGskiqynHXIFC/vHweAMMD260EsoGDk45yMdhS24O9dg+ULx&#10;82c54pJa6Be6HhCyMsi59MDv6Ukdqm7e0jnAwPQ/UVOi7TsAOR1HvTvLAGd33TyDXRyXJuRmBAAy&#10;KMgc4o4Xnd071K4KDAGSaimBCEentVfCgI2JLbgD7EUhG99pIHB3e1KcrknB+b160RqcZXgnvULV&#10;hsPRNq/j1H50vyglz/d64pd6qeuAeKaC2071/wB4A8VWiAZJGAVcHPPIPaldedqgHnoaXzGLEqOM&#10;YJpM7sqTgn0NZtDGLEN4Jxt9D65pX3EbQR065pzsmQrMMnp78VEz4JII44A9auKSQmyK7DhAqPye&#10;+Kq+YCwIUFuxHpU8zxkqzjGTgH0qNnjjXaoznvis3rK9yugM4I3EZIXgev8Anik8wAAgD5cjHSo3&#10;kbG0qMDqc9KaMq+5iR6g+lJz10GkDnK/Kw69Peo2w2FHGe+OBT5JVTJWM5x2HWo5XDrkgjvz9M1m&#10;7XGhkkrhhGyjAb0+vP60yMOFL85UnjOcj1qR4kZcs5Cg8HHWmghpNpzgYyD35qOUtAAHYMG4OOMd&#10;vWon3sS7cdlFEblNqsMcdMj2/wA/jSkgnkAY9T/n/OKewNDf3gTaSR7j+dMkYBcZA9fX61IchCSu&#10;Dn9KgkbJBwOenNFg0EkdHOAN27owXv8AWoQXc7O3Y+lSF/LOFPPQVEXZSGY9T3pjHowfIfIAxgnt&#10;/nmnIFMhQKORng9D6VW34f5zhc5IPbHShZdq5fC88AdcUCsPliCqY0GM85qMQKkTOWJyePfj1pzS&#10;ORlm+6Ofem3EjeVgDCimxkcshwC393nng/5/pUcjOHO0ZyO44poyz7wSfTPQj/OaFdQ2xsAYzmps&#10;gFLAdUPHAz3FQXCQRMDkgnoOuakf51DEfT8qgJLkuR+f+f0qtgWg0AB9rjkHoR1ps0af65DtJ7Dt&#10;UiTAsVcfdA49B7UkgOMg8M3buMdvzFFiuYQujAMx4xknHFQatp6aha/Zi5UBg0Uq/ejYdwf5+op+&#10;5lcBT8uzkn3NEweKIBB85GAB0zxinZpivYy9O1K8h1SbRtXeM3EKhopFUqJoyOGwTx6HryK12KuM&#10;gfMe3XNZ/iDSZdSe1vre5WK5tCfLkZSVZWHzK2OeoBBH9aiTxDBaJFa6uptpjwQ7DaT7N0I/X6VU&#10;lzJNDtc0XiDDarYIHIHQ0jqufLx8uOcDp/nFN8+HGYwCAM/LTvM+YHaCPTP6VFhakbOVlZcjGOMG&#10;lZSQY+Bg889aSRh5pdgMH0oDlhkrjnoO/vVLQHqLECMPE+QV3YI6VJ1IkcEnsBVYecJBbIpUL1dj&#10;1HP5c1N5hjAJOVRSWHfHFMQpIzgADnBz1pMKcbgdpHTuKY+7YSmT1J9z2ApslwIowZDt3qNvPT0p&#10;q4CsCGBU8Dpj9c0wHYcu3UdxRKzrhhg55BzUZdpGXk5I4z/j9aE2AlyGkiIQbj09KYpABAzxwFI6&#10;U9yMfLnmopJMZyNrbcZB6e9UNK4gkUAsB9wcj3qtNIxk2tj1z+OPw608zbpAr4Rm+6M81DIQ5LH5&#10;gBngcn2qblpEe/aWQueOckZ7ZIqN87grBiSB8meF96lSMlPMwGAbg5/zimTOoBjQ/KD8x/8Ar+la&#10;RjfUTlbQjlfb8uc575qEOZJdpJx7dc1JMVVd/YrwO9VF1OyVpA90iLGRvJcZH1reKk9ESWj+7kAP&#10;3hxjPT0+tdX8GvhyPH/ihEvUkezhlTzVjHMzk/LFn3OScdvrXj3jD46eD/DSPGdTt5ZAuBiTof69&#10;6+yf2BvCDv4J0jxTqEJL3FoNRdpFx+8mAMYPptj2jHqc9a/R/DjhOefcQU1Xh+6j7zutHbZfq/JH&#10;jZ1j/qODbi/eeiPpj4ceGtJ+FfhQ2tvAn2ydUN08YHYYWMeiqMgdup71bbxO6zvPdTqGGAw3dOBx&#10;WFrviGKHKI+5hwqluST0/nms+CN4fLlvSTK4LFDyVB5z9TX9sU1ChTjSpqyR+VSUqknOWrZ10ni1&#10;SoSNtxZenPfFbPgKaXUbiX7ZduRIwMESqMLjOT7/AP1vevPZNTtrQSO57qPwwT/Wuu+GWv291qoj&#10;VVCqucHoABVuak7MTi4x0PP/APgoN4cmu/hLdznACeWYZD1wpUnP1INfGfwmCTs7Id/lsQGYn5j1&#10;JHtX2H/wUl8feE9C/Z9vrfUdU2XdzIFtVjcbie469+n4+1fEfwG1e4urE3trHI6LGTJtBIAHcnPT&#10;J78Z9a/mHxxoQlxFhvZq83T1tq7cztp9/wAj7zhqUnlrv3/RHsK2zzAF2J3N06D6f/rrVsrH90ro&#10;pDDjIAwfzrO0LULGaEFZVYrjc2f0GTWp/aNkkZuHDlSBtUsfm59s1+Hez95s99z0sWIbEySCVkOM&#10;kE4z24AqxFYS7iNigZ+ZgP5c9aWxd79fPFoEUDozYzWrbwRxxq4O0nkLjt61LWhDbK8Vuu3YcEdv&#10;WrUcBl+UIzAHhUB5xU0aPIGRAx2n5snp/hUg04TjY2AiDhN+Mn1+v8vbJrSBlJ6lRLaaWU3GY2bc&#10;QgTJAA6Yz/PFSrZT+YGkfAUfIr9PoK0raxKL5SRqFyBhm4AH4foasCy2L8y7lJ+RQOScY6A4PJ6/&#10;yraysTz6mYqOEUOSQT9xH+8fQfj7/lUktui7IpI9zt92IsPyPf8AH64rag0LDEBWDkY3cE/XJHv6&#10;5q/a+F4LMr80xkY8yM2f0GMfT/JFBsXOjCt9EldlSW3RJSM7EOB0q9beH5VwIgAWHQD9OK3rPR4G&#10;PlsG5PJH3j74yK3bLSBbjMduCMcEqxJP0renhpTMZ1uU5e20Oa2QGaMEE4PysMn0AAJ/z2rQi0Az&#10;qZLyYytn5iqEqv4Dt/k11kOiWtvbNeagJEVU+d1X529QuBn8s0s6aPZxo97LPEjDKwlQxx7gEE/g&#10;DXX9R5Vr+JzvFNvQ5CXw6bUB7QJwfmWX5Mn9cV57+0r+0D8K/wBl7wAfHPxU1VkEzGLS9LtCpu9S&#10;mAyYoI8jdgEbmYhFyCx5AM/7ZH7bPwl/Y88FrrHiTR7nVPEWowOfD3hG0uVW4vsZHnSFQ5gt933p&#10;Sp6EKGYba/KzxL4o+NX7V3xJuvjB8X9YF1eXEhjRYIylrp8AJKWtpEciOJOe7MzFnkaR2Zm9fLOG&#10;o4yXtq75aS/HyWn4/cdmFVbEdBnxm+Lvxr/be+JI8U+L7w21hYysuheHbF2Nho8WeSGIXzZmGA0p&#10;wzkcBECovpPwu+G+meCrRfskRkmlINzNIMvJ759Pbp6VY8D+ENB0C1jtLOERALuKr94n1J6n6muq&#10;tXjRlUjapOBmvs6lSEKSo0VywWyR7NLDRhGz1ZoWUuzaDCUUfdXPStOFoJlwsas/dKisobfaFDAs&#10;Dktj9KtRx20SCR0VGxkuAAW9q5k5dQlCKPF/BHxF+PX7AHx0sfiZ4C12W2gDmNLzzHez1G3YgtbX&#10;EJOCDjOOCCAVIwCv7M/sQ/ty/Cr9tf4dp4h8KzpYa/ZxKNf8NyzBpLV+AZIzx5sJJ4cDjIDAHivz&#10;h8ZeDtE8VaFPoviCxjurKdCJVKjP+8P7pHXPavn2wf4z/sR/FCx+JHw28R3q2UFwJNJ16yO14M9b&#10;e5X7rqwO3kFXBKkDv+kZdmOJyirzRXNB/FHv5rtL8Hs+jXxGNwFPHR7SWz/R+X5fgf0D3Fvg52ke&#10;lVZYduSRx3zXzz/wT7/4KSfDj9tPwwnhvUzDovjuxtt2p6G7Yjuwo+a4tSx+dD1KEl4+hyuHb6Rm&#10;gyucGvtJQwebYVYjDO6f3p9muj8j5WcKuGqunVVmZFxblTlRx7Cqc1tlQ6oTz2P6VszR7TsIyKpz&#10;W6o5Kr8rdRivjcwyzklY2jOxkXNmjLvjXoe4qlPbscrKinvnH+cVty2+CcAEH9apzQZX8O9fJ43B&#10;W1OmnUMC6sAGOOhPGO49/es68sih3bOcYziuhuLc4+ZeOwqndQJJn5c56EHBB9a+YxGFVmd1Oqzl&#10;b6BkxiMAnjheCPT2NUbiJYlxKcheSx7D/Pf866a90+G6iy+UdcjIHGff/wCtWXe2LorOQcYxuXjP&#10;vXhYjCy1Z306qZkNGgTzQ+R3PUEfUVBIJE+eBlZeu3satSRNEdwXbnjI7/59KqsVTAkXBUnYytjP&#10;515luR2OlNsSBoy2PM3ITxnGVPoTUsNskhwwGO4qvKIjloW+YfeAGQ34VZtXOAuw9ORnkGhWigab&#10;On+El/YeGtfD6hboEm+Uz7MFTnv7c17YttHOgmt5Rhl47g18/wCnyoieWxyp5BY4wa7zwL8S5NHC&#10;aZrDF7cYCufvRf4iv2Pwy4zwuRU3l2O92lJ3jL+VvdS8n36ddNvns3wE8RL2tPddD0NoWQ7duKq6&#10;hJFa27STDIAzir9ne2ep2y3VrMskbjKspzVHxFoE+q24WxuPKdTlT2z/AJ/z2r+jIzhVpqcHdPVN&#10;bNHyzunZ6HH6rqq34cXEojhXIBJIP1/z0xWdD4et9SuUJuYmiAyxB+b8MetRar4K8R3+viy1GWIL&#10;CgZlgfIZzxuHTGR27epFPu/BPiy3bNlq77McIoK/yrNXb2NEklua2n/Dfw6bJbK8llmCuSrFsEA9&#10;uKzZf2b/AAS8qXNjLIk0MheGR0VihPPBxkD2GPwrKk03xvpMgkGq3m1W6NOxH0rStfG/i/Rxm7ZZ&#10;0I+VpkA/DI/xpuNN/FELzWzMXxv8G/FM1pJ5nmalGq7VSN/mKHg5HB9On05xk/Efx/8A2K/Hvgux&#10;vb39mPXLjQri0vzqNn4T19iummfJLC2YjNhISzndFiF/NkEsTBgyfoXpvxcgdAuq6WQccmFufyOP&#10;507xBpnwt+LlodL1N4JZHGBE5Mcp+nQtj2yK5MVgaOKhaLszpw+Nq4aV90fjJbax4Y+MF/q3hCbw&#10;0/gT4nadMDqvha8URRXkwxtkhOSFZiRt2sySZBRm+6vuX7JH7XGraklt8E/iPrU+l3FvIYBPcg7o&#10;3Bx5bZPHPH+RX0b+1/8A8E7PA/xWsI7rX/DbXA01T/ZHiLTJBFqmlZz/AKuXacpyd0bBo2Bw6MK+&#10;KfjR8D/Gngi+jHjK482+gkSLRvHtvbtHa6geFigv1yfslwWIRZCWjdigVgJBBbeNyYnB1OWrt37+&#10;p7samGxtP3N+3b0/yPf/ANpH9nbxP4b8SWHxp+G2r20GoaPejVLWZJfLa3ugQXkVs/6mdQUmjIIB&#10;IlHSRZPpzwL8U/D37Rvwlj8UaLf/AGe6tybfWLG4gBmsbpVG+GRM5VhkH0IIIJBBPxV+yf8AtTWW&#10;t+MJfhD+0HYXNjqEUIitLi7YhIzt+6VJ2srA5B9+Mjmva/Cv2X4A+PR8RfCcN5eaTdxLa6vb28RP&#10;nWyEmM4/5aNFlgh6lCUyWCh+7D1IU27fDLfyOCvSnKKT+KOz7nyB+3R8Hr/4XfHeP4m+FJf7RtJ0&#10;JmgLsRErE4Bx/CGyo9iq9cV0Xw2+HPin9p79mix+L3gnSru88WeBruQW0VlIqz7RhvJO7hlPPB6g&#10;nrxX1p+2Z8FPD3x3+Gi+LPClvBfO9o0ti9qwV7uFwDJCCSFO8cru4WRI2P3a+ff+Cd/jqL9n79pd&#10;vhdrd7t0zxRp0cSyTJsS5nVcxy7SBtLqSCp5DDHU4rieCgsV7OeifVeezOqGKlPC88dZR6fmcVd3&#10;vw48afC0x+FNNGh62+ryXes+G54fs8ljf7V+0ZhbBiL8Owxjfk8l2J2/hd4h8rTYUctmOQYwPuuB&#10;yPY/4V9R/tdfCT4WSaZe+KbXw3YHUJBGtteGFRNbylsJtfrjLYx05PHOK+P/AIf6v9thubDToR9q&#10;VipiXoSOn8vwrz6lKpg63s5tP0/rc3hVjiKfNFP5nzB/wVLtoNI+PEerWU7fZNY0+O6dBHtCz7QH&#10;AwTkEbWzweTx3Pk/wvEei6Z50hVpZyHKtwy+gI619L/Hf4Y3/wATP2gtW8O+MFvbqJpLePTEUlSq&#10;PCpBC5KnBJ4II45XIFTfEL/gkr+0X4Z8OR+Lvh7HbeINPc5NgJBBqFrkE8RvhJ1AAyUYOT0jwMj5&#10;Wlkd8ZWr0ovVvS213q/menLHJUKdOTXTrubX7H/gZ/E2m3XiF9lxbOPLRGTcAR94EHv9PrXoE/iT&#10;Xfhf8WtOk0HWJrOCIgXFvDIdr5xgEdx71xX/AAS28X3Oh+MvEPwH8e2Yt9TtbgyqksbRuOdjoyMA&#10;yMrAAqwBByCMivSf2w/CM/hLWrfxEtu5hLbd6jkEcg5r6jAQeFwa5N09Ty8XL2lfllsfQXxi8Fj9&#10;pL9n+6s9Mt4JNatFS/0dpMcXcQ3IM/w7hujJ/uua+QfAGvT3fxa8H6hbxPEb/VYopIZAQ0bbwCD7&#10;ivqH9jP4jJ4p0lbMzD5LPdIpbrjqa8P8H+B4bn9rTwxZWMivaN43uJo/LOVKiQyDBrrxsFXnCcd5&#10;W/NHNQbhBxl0ufpzpMg0/TI1kypEa8+vFeP/ABx+Dvwt8eeIl8TeIdLiWWx/0uS6TaNsiA/vMEEB&#10;sZG7g8nrXpmvambXTyTIAEHy+tfN/wC1J4v8Q6omn/BHwE7ya54qmAuPKOWgtQcMT6A9Pzr18xlT&#10;9jyzjddvPp955mDU4z5ouzPKvhTpfiL9pD9oA+ItHshDpNpcGG1VIuBboSAWJzyev4193aRpun+F&#10;NGWztrcKsMWGVDjPrXK/Ar4E+HPgF4HttHsIEa5eINfTlcEvjnHtV7xf4rS1jYJcmBlQukzKGjkT&#10;oQf8/lipweGWDpOU/ier/wAgr1XiqnLH4UZvinVbObdBhrm0mlxFcwgs0D9wyjnuMjkjPTBrgvHP&#10;iLwt4WjjOqwW13eqNtvAI1Zzz1z/AAjiua8YfGS91LWH0P4c2QlupHIkvEB2k+ijPQdic4rn/EGp&#10;+E/hA1vq/jiSfXvFN8N1jocLbmL9i/dVB7n8BXFicRGqna1l1e3/AATspU3TSOl8I+GNOmmuviz8&#10;TL6Czt0YtHNckIqqOmM9vSuc8bftFeNviNK/g74DabLZ2KnbNrUseHlH+xn7o9zzWrovwX+JPxhn&#10;i8YfG69W0slG6x8P2jERQr2yO5x3PP0r0K28HeGvCWnC3021htLZE5kbAH1ya544avKFo+7H/wAm&#10;f+X5lurBy11/L/gnjXgn4AS2tydT8U3r3l3K26V3ckknuSTk1654Z+Gum2kCSJbRAY+6E/zmuV8Y&#10;/tJ/AD4cyCPXPGds8oJDLA27nvg9K4fU/wDgqd+yvoeoHTdQ8WizVR8ss0ZCH/gWMfrU06eCo6Sk&#10;vvNJLEVV7qb+R9HWvhnw7daNLZvFEvmoVOeCO38q/Krx/wDspftUeMf2jvEHwa8e+C7m/wBLttYd&#10;9H8Ur5jLcWznMbhieTsI3AE4OfQgfbGgf8FMv2Odauo7cfG3QFMgyputSji/ViB/n3r0Lwz+2P8A&#10;s1eI2GneHvjP4RlkB5ih8QWxYH/dD1eLhhcVCKhNK3a2qLwsq+ElJyg3fv0Pnj4I/wDBGP8AZ+0y&#10;ybUvi74Zj1q8mOZLe6uXkXHbOCBnjjjj681v+P8A/gll8AdNjbWvgzqGv/D/AF8OoHiXwtq8kN35&#10;QyHgbJKSRsCflkVwCARjkH267/bD/Z+0XU4dM/4WLpN7Jcj90bDUYpQCCQwYBsqQcdQM7hjPONm0&#10;8b6J43Ak8PXkVyjnhreVXAPoSP5VjSweWSi4WTfrr95pPGY7m5ru34HxL4o+DPxc+DFxd3fxH1dP&#10;EelAx/YvGGl6RDZqR8+9NQt4iEt5B8gS4iHlSbH8zypGjWWWGWVBFbLblnkb1wD75r3n4s/tA+Fv&#10;h1rdz4YtLiLUb11MbpCA0EeRgrJk4JyeQPofSvAV8QaUpDl4oopJMRpEMeXz0Udh/Sv5a8UcFw9h&#10;84by2opT154x2T732v3S7d7n3WS1cZWwidaNuz7r0Ni0hvLe7P2uYNHjvx7jH06f/q5uy+VFB5qx&#10;kJ1baO3Xj/61ULue3mWW5lkj8uKMKjNkgNnBz+lLbQXPnPd3dw0qIAqiPcAM8ZwK/JXq9T2C8kju&#10;SHXADfnUsEm3gAsDxtbnP0qurxsqurBQ33QDx07Hv/8AWqBLnUxqBgudN2WwUeXceZzuJ+6R6e9J&#10;aMTV1oav7+ZUxHhd4Od+COtSRWBmjeK5cOHbd93HXtz16UyB5Cm0xjP8OefzqQSyoxhjGGJycjoM&#10;dK2TV7sydydd0SB0BOO3dv8AGnwTsfnkQYwe3T/69Nh+U5Lck9SOvvSMkiMGXBVsHritVFrVEdS0&#10;JnXEmeB2HcVNFKrR56HBOcdRVRWdwsbPjjJJ+vSrEaZAHPB47VlJNSKWxL5oxlT2z0p0e8nJBx9a&#10;hjQqSu4AAYUe9SxDcfKU7uM4NSr3B7F+3d+CemOatoo2jngnPNUI920EMematRhnAbPToK2IJypy&#10;rhjhckjHWhPnAk3BgenNEMgDFCQWI5FEa4b5lAwTgY/zik4ASK5Q/d6e1PLmRtwYjGTgioTvYk7T&#10;jAxnvSoWBO0YyOaabQEgkVyNpPI9e1PXduwOQCOMVATwNuQfzqVPkc/NjJ70K/UTWhNh9uGBAx0p&#10;EG8k7snPWmGVkHX8DTvMUEkj7vYCh2BD2TaMk9R1NRiQrIERM5PPHT607zznCjn1PSmyq2wtIuRn&#10;mkCJ1DBvbtzSSOFyew65HvSBiRhWJI6YNMG5sCSTGO2eopiS1B5coShBI7Co7a9gmla3ZgSODz0o&#10;dFA3l/unjnH8qgW1+xXbTQ4O/lgeaV11KSRqwzgjAGAODkUO6M2RIKiD5UEsOnSm443B6bk7Gair&#10;lnzV5GBn61Wdw77cnjsDS+WZR8rED2pyQwHjauRglieTQ1JoSSQzDodxQj0z0NWYGeVT0Hp70zJA&#10;yrjAP3Se1MTzLg4UYwemKz5bMerLLJKoAkHUcEmgIQByKDG2FQt82MHikQlSORjpmqvZkkc0ZBJI&#10;47momAB2luc9KnuZIh1k6HGOlUWYtnDZA9utVHlUrNlJNosxvtHH5E0+OduuDiqm84BDY7qD/nrU&#10;ySllBXjIzyK6E7IlpD5XL/MH2r9OaiLLkAMSe9PBYn5WB/Go5IyBkDn3qqXLKVpMasSRy4+7k8da&#10;l3Bue/vzVaNgrf3c8ZAqQOFwPz46VFWy2E07lkSRuMbM89TTWO3GMjnkAVErAcJx9ac0hC5z+lcy&#10;i2xaiNu+4x6jOQKkt3LABhxjpUSfKCjrwR6dPapF6AEdODVylsh7IkVWJOOh6U+NXdSJYwuGPQ5y&#10;OxqI3KxlUIJJzjjjgVPEzOSvAHQACpVr2JIjvY4YEGmEAtgjj6VPKYwN3HNRZ3MRjgH0qbO5VxhQ&#10;DJAH0oBUcknpyDSnk8nr1oZVIwecjnIqluFxfNIXr3/IUhfcS6H6ZpiOR8rDntSuwVQWyQD3NLWw&#10;JCOi4JJzUJjBfkdOhqckMP3fI70FFjUbh16UW1KcrCCLZ0HNVyJC/HIq0wB/h9KaE4IC89cGny6k&#10;qRDjaAMZ/CkKxnnHNSNFgkjj2xUbo3YkY6VadkFkyKRio2lOMdSKrXMauCigdemM1eCtj5uOPyqG&#10;WBCNxHPYg0XkC0I9F17WvDF4L7QtSltpeeUfAP1HRvoRXpHg39pAK62PjfTwB0+22i/qyfnkj8q8&#10;zkiY5DqDkVVmt1ViwBIJ5xX1XD/GvEXDU19TrNQv8D1g/wDt17eqs/M48VluExq/eRu+/X7z6f0n&#10;XtF8R2Y1LQtSiuYW6PE2cHHQ9wfY1Md3+RXzDomt654YvBqOg6jLbSjrsbhh6EHgj2NeoeCP2iNP&#10;vtmneN7f7LP0+2RKTEx/2h1X8Mj6V/Q/C3i7kucctDMf3FV9W/cb9fs/9vaf3j5PHcP4mguaj78f&#10;x/4Py+49LFwz8EngcVBfafZ6nCYbuJWz0JHSpbae1vrdbuzuY5YpBlJImBVh6gjg0rqfvA9BX60n&#10;CrFSTun+J89rF2Zmxx6po6lGdryDsrH51HoD/F+P51NZ3ltfKz2MwOPvwtwy/UHpVpjglSM/UVSv&#10;tKt7uQTwu0My/ckRsEf/AFvY1DjJbFJ3RDrXh/SvENq1lqVksikfcccj3HpXH3Oi+L/h3Kbvw7LJ&#10;f2KnL2jnLovt6/TH5V141W508+TrsPyg/LdxLx/wIdvr0+lXS0c8Ykyrowysi8g+9Yypxm77MtSa&#10;9DnvDHxA0HxUm23uPJuEOJYJeCremD0rb8xlYbyRmsDxX8OdJ12QanbFrW9UfJd25w34j+IdKyLX&#10;xV4i8ISDS/Gtt5ttkLFfxA7T9fQ/Wl7WdN2qfePljL4TvkkyAQc8dRUiSle+fSsnTNTtLy1F5p90&#10;JYyM/Kcmr0c6twOD6V0KakZONiz5zqflOSOwqZJyRljVTeueT+lG7B61V2SW3cOCAM+ua+eP2iP2&#10;FvD/AI6kk8a/B6W38PeIVYyG2VAtpdMck5AB8piSCSoKnnKksWr6AjkB70pfjdnNcWNwOGx9H2da&#10;N1+K9GdGHxNbCz5qbsfnfHrMvhbXn+HH7R3gK5N3aIIxeGMi9tk5wwcH97F1K4LL1AzVPxJpN14E&#10;u4NZ8PauNR0S7c/2fqMTcHH/ACzf+647g9cZHcD7s+LXwX+H/wAatD/sXxvo4laIE2d7Edk9sx6l&#10;H6joMjocDjpXyT8Rvg78TP2YNbku76b+1fDF2/ltqbwF4XUnAiu4+cdgG5PTGelfjfGXh/QxdFtr&#10;0qJe8vKa+0vy6NbH1uWZxGcrLR/y9H6dmUfCnxEtNSjW01BlDY4YnrXTrKs6Bo2BXsRXH6z8PdG8&#10;RaX/AMJN8OLWW1vd+6fRJJchl25LW7Hlx3C5O4E7TxtrE8M/ESfS5Ftr6QmPOCCcEEfyr+cs94ex&#10;+R4j2dZaPVSWzXk+66p6o+ooV6eJhzQ+7qelKzxksDwOtTR3YlXbu59qztN1a01O38+0lDBuozzm&#10;rEcgV8gD5R3rxqc3HQuS7lvzCpCFcmopnboOMcnmmTTjbgNzQ20xbW+Y+9bTamiUrM5bxRp0OvWV&#10;xpE+VSTIDDnGD1r6r/Zhvv7K+Cuk2CuD9is0gyowCUGCfzBr5pW1SSdgFwcnHFdXpvxN8X6F4Rbw&#10;rpOqfZYWYkyR8OM9QG/hH0wfevufD7inCcLZjVr4hNxlBpJb8100vJbnn5tgp46hGEHaz6nrvxX+&#10;PXw++FdrJYQzLea7JDvj0yE5csdo3OR90ZYdeT2zzjpfgpq3jDVfBK+JvGlvHHd3fzwW8ce0qh6A&#10;/wA8+9fG8Wl3Ft4sg8RhfNkgnDu2clxnLDnjmvo9f2t/Den2SJpPgm9ZYo9saTFIx7YIJwMV+y8P&#10;+KWTZh7StmU1Q5dIx1d0+ui1a66I+exmR1qMYxoLnb3eiPX5rVLe2ee5cGSQ/MT/AC/OvGfCF9cf&#10;EP47674mmkYadoQFnZBvulwSCV/In/gVcn8Tf2rvFniLR5dF8PaIunNcxlHuRcGR0B4OzAGDjjPO&#10;O2D05f4P/Fq0+G3hG50W9sb6eaS786J4WUBsqFw7Mcjp2B47V1VfFHhavmcaEaj9kk25tNK62SVr&#10;/O1jOnkWOhhnNx956Jabd+x7n8Rlj8RNbaYkxWFLpGkGThsHjPtkj9K2dC0bQdOiFvY30IlTl3kb&#10;dg4/hHT8a+XPih8VfGXxDsf7KytjZO4Z4IWLNKQcjzHPXBwcAKOAcZANUNB8b/EixsV00eOdSWJV&#10;2LH9rc7V/ug5yB7dK8bFeMGS0sbJUqEp07aS0V36PZee/kdEeHcS6KcppPt/wT6F+Lnxj8IfCTRp&#10;nhljudUkBeC1Lbmlk/heTHIQHntnGB3I+ObvXdW1HxFJ4gmvpjezXTXMl1na5lLbt4I755B9a6vV&#10;7T7Qz3F1M7u5JZ3JJY+vNYLaJG8ymNwqhuQvBPsK/K+KuM8dxViY1Ki5KcPhiunm31f9I+gy3L6O&#10;X02k7ye7PZ/BP7WXjex0J7HxTpkOonYNs6P5LMcdWwCGPuAPxr57+KHh/U/jp8T/APhH7O2SA390&#10;s+sy2ykLDDkA456lRgdck59a3vF/ie18H6C0wVnldSIYkUlmPsByfp36d69n/ZF/Z/u7O5/tPxCq&#10;teTS/atSlPzAYPyRg4GcDk/7RbBxiva4YnxDxrjqOGxdWU6FFp6236a7t+rdlcxxLwmU051acUpS&#10;PfPhB4Kt/Bfw+sdGjtlhPlBjEqgBcgYX8FAH4Vpa1KlpYOFXG7t/n8q2NiqnlpwFAAA7VzfifUbO&#10;zElzf3Cpa2kTz3MjHhUUZJP5fpX9PpUsLh1HZRX4I+BvKrUv1Z8x/tkaqvibxj4d8AA5hs7Fry6Q&#10;ght8vZgemFTp/t16B+xlrj3Hw/1HwrJMTLpeoLPHuP3Y5F4AHoGRj+NeE3uu33xA8fa148uZJHa8&#10;vHEBkb7kWcKoz6KFH/Aa7H4FeNY/hr8ULa4vpVSx1QC0vWY8KrkbWJPAw2CfQZr+Z8s4vhPxH/tG&#10;o7UqknD0g1yxb9LRb+Z9xicBJZMsOlrFX+e7/VH2FazJJCk2Mb1zg9a+W/8AgoX4X1nQ9S8NfGXQ&#10;oI5jo2pwzXNnJ8ovAsqEwZ2t88igIvGdxGMda+l9GnQs1mZA2CSmD1H+f51mfFjwRaePfBV3oc0C&#10;u+3zLbcoOJVO5T7cjGfev6PzPDTxuXzpwdpNaPs+h8bg60cPiozeq6+h4Y/7eOnXvhldU8PeAppJ&#10;JYflSW9UIrH1IUkgHtwfcV4zD8UvF+rfFC0+Kus3pnvIL+OZoV4QIp/1K/3V25XHoe+TnO8T6DJ4&#10;F8ZNpMybLDVZGa3xwIJwfni9gc7h0HzEAcGq62U1tqDKE2qw6k1/KPFGfcUVswWGzCs26Mk42SSu&#10;tVKySu+19j9AwWDwFGk50Y/EvXTqtT7W8NTaRr2iy+HXui+n6hH5tjcKP4XGQcHsc9K5mDwpqPwH&#10;uLrVdNja4066mWeREb5UderKOxZeD9B6V5V8FvjPc+EEj8PeKGkksEJ+y3EQ3Pb5OSCP4lzz6jtn&#10;pXu0XxN+HPi7w1cabH4y0+V5Ij5cbThWB7fK2DX79w9xdk3EGBhVVSMKyVnFtJp9bX3XZr8z4/GY&#10;DE4Oq48rcX1RsX0dt4k0m38T6UeJIwxZf4hTLPw9ba5AtzDiK6iPDgYI/LrVb4ZH7D4UufDNkhP2&#10;OA+U0o65747fSue+A/xotPG3xH8QfC3UbIW2seHnVrgRg+XcQPxuTJJypKhs/wB9SM8gfWSxOHpz&#10;pxrNJzdlfq+3qcCpVZKThry7+h3dnrU06jQPFTmC5Q7Ib+Jj+8A4+b396bq+oQ+EwJ/Efi+CztjJ&#10;sSe7vViRjjIGSRzgGtHxZoA1G1F1abfOTnHv/Ss2Hwzo/j7SxofiKzRwQVAlQMFPTaQe38q6pxnH&#10;RGKaaudDbXVrLp3kTXP2uC4TI+YMGB6EH+tfHXxf8U+HtZ8e3th4V1SC9ttLuXjNzbsGRpGxuCtz&#10;kAjGRxkd66/4r/sz2/wsvW1rwzFMlm9wGlgGXETZH3T12kNjnoT3rwX4f6S2ieKvEOjNYtFCupt9&#10;mj6AI2WHHYYxj2xX4l4sZtiv7OjhZU+VOWrve66JabX39PU+q4fwtJVHVUr6dj0DwpdzyFlfcd3c&#10;9utbqSsC2SxyevtWXpNrHbIDGhJPQj/61aKBB1zyOoPU1/O+vNdH00rXJCz7iQOB14pAW3llYDn/&#10;AD9aj8xcleMAcik+0oW3E96fMuoicszA5B61UmWRCR+eD0qUXBwfrTGkaQYJz6YNROzVwW4sBYjC&#10;Nye5NXli3R5LZI61SjidR8vAHSrEFwVBUnqOtTFq9mNok+1HzViY/Njv1/z0qeGTeAAeSORmqYcF&#10;ixPPtmnRXLRSj5sg9iOtVzJSsCTNMybYh5h5A5qS1kjkhMjDAHUE81SDtK4yQePy9qhv9TttMj8y&#10;4nVBt5LHqa2VS7ukHIi9Ncpkqq4GOhPWsrWvFGl6LEZb24AbBwuea4zxr8ZbHTkMOnyfMQf3hHJ+&#10;lcnrnhzxFerDqnxI1v8AsKwmxMloF83UJ4+SCkAPyZxw8pjT/aNeplmTZlnFbkw8HK2/Zer2XzIn&#10;UpUV7zsanjT46zG6/svRVcs52rHDyzEnGPrWDrMC6NI118W/ELaSFG6TS4V82+KnaRujyBCGDDBk&#10;Kk/wq5+Wut+FXwf+MnxWnS0/Z9+G0XhzSXQGTxnq8zNcTxuM+YlxtB+ZCDtt1RSCR5h6n6R+Bv7A&#10;XwZ+DEsHiXxaX8U+IY28z+0dTjAhhkzuJhgHyoNw3ZJZs8liQDX7Lw54URq2qYpc/wB6gvycvlY8&#10;bG55SoKydn2W/wDkvxPm34U/Ab45fH0RXHwv8B/8IH4VcceJtVdvt99G2DuWQ4dwynI8pUjPTI6n&#10;6e+BH7E/wM+BE1vqtpoo1rW0YO2saoodkkwMtGmNsfIJB5f5iCxFetXWrbwEgbKjpjsKpLc7psPJ&#10;znua/a8s4ayrKYxUIJteSSXolovzPlcVmmLxSaTtHy/V7s2IJA84OQF9KSWEJJuB6mqsM20gY/IV&#10;bchlGTz619PCx5QkZ29T07Yp5YnjdURJGGxTsEDPNaaXGP34PAP50nzEk/5NI+FG44HvUXngnbGp&#10;Y1GwEwIA5z0pkl3CgK9T6LzVTUr2Gwi8+/u0hTGSCf6Vyuo/FGBpjp/hXR59SuBwBBFkA+7fdH4m&#10;plVjBajUXLY66SaZ1MkswhQDkk1z+vePfCHh35HuBc3OfkijBLMfp1rLh8H/ABC8WMJ/FWt/YIW/&#10;5crI5YD0Lnp+AFdDoXw98N+HAJLOxXzcczP8zn6k81k6lWp8Kt6/5FJRjuc8NY+JHi6ULZWQ0q1P&#10;Iaf75H+72/Wr2nfCXTbib7b4luJNQlZs4mPyD6LXUBre0/1cIPqM9Ko3HiDS57lrBNUiMyIWkgjf&#10;LAe+On071HsoXvN3YJy+zoSi10nSVFpZRKMcCOFBx+AqG6upoYWuJZY7aFVJeWZgAB6nsKzDc+Md&#10;VkEejaXDpsB6zXY3yn6Ip2j6kn6UsfgXThOl94k1G41OdG3xm6fKo2MZVB8qHHcAVLlJ6JafcUkk&#10;VpPGOiyyGLQbS51mb+/AuIc9j5jYUj3XdinS2PxA8QQD7ZqcWiwn/llYgM5GOhdx+qha3rcRRqFs&#10;7VIx245qVIA3MxLc/wARqFG/X9P+CVcwNI8CeGtPnN7JbPe3ZxvurlzI7Ef7TE1uRxOECqyxqO0Y&#10;qUBFOAevengbh/QVahGGwNtkcdsikNjn+8xyak2IeoBNKF2nJ/Gs7XfGXhbwwm7W9XgtyRlUc5Zh&#10;7KMsfyrHEYrD4Ok6taahFdZNJfexwhKpLlim35GkfNbAUcUy6uLOyt3ur69jgiRcvLK4VVHqSele&#10;VeOf2jXhJtPBtuoBHF3dRkkn/ZT+p/KvLtc8TeKfFc63Ov63Nc4OVM7Hap77UGFX6gCvzHPvFrIs&#10;rlKlhIuvNdVpD/wLd/JW8z3cJkGLrpSqPkX4/ce5+Iv2gPh/oeYNMnk1KUdBaL8mfXeeMe4zXD69&#10;+0P4u1pWi0iCHToyeDGN74/3mGPyArzqO3GWlaUsc8Enge2KmB6YXOTkkjgV+P5z4ocU5q3CFX2U&#10;H0ho/wDwLWX3NH0OGyPAULNx5n3ev4bF3UtY1fWpmuNU1Oe5durzSFiPz6VXQLtHJPWlVGUjbnJ9&#10;KlS0BXJAIHOcdK/P6teviKjnUk23u27v7z1VGMFZKxGJiU2xof8AvmkCyyDGwg+uT0qxHAq/Lnnv&#10;2p20hgMbgScnPIrNXvqx3sVntfMP+sIxwcdaRLZI2Lqpz0JY1acKRuTBweaQKMZJ5PfHSlyq4BDD&#10;0A7mpSi5V8cY60lvgAAHPbOelSAM/wAp6c8GtYtEyInQDk5xnkf1qPytrZXnHtVgrlslOSODjpUZ&#10;RizPvbJPfjFOViU2IHwCy8kAZI7U6MfMdqn3FPWMAYUjPQk96co2kFGxzjI+tTq9yloOCKeSacqD&#10;+H8u1IgJPrmnoARnoR796eqC+o0gMNu3p0JqJk4xuweh96lbAG7nryBUbc5wOgwSaUncEtSPyvn3&#10;+3THNNkjCr93IB6ZqUkq2OvpzSE8EHr2qWlYrqV42DDgnA9TVpQGVSvGKhMZJ3Lw2ec1KoZV+nJo&#10;gncHboOBUHgcfWhzkEHnNIqrgk9/akYDdu3c98Vqlci4yUyBtu4lux7Ux8lMyJux3A6e9SMfmyxJ&#10;9CD0qNmbnnJPQVclDluNNtkTggFCQBgnFQAK67mGSSe3+fSnvJvU7ZOg4x3qNpFMe1uee3Ga82Vp&#10;SNloNUJt+UDAHT+n0pYv9ZuIB6kY9c80pVHfO4KT6d6kt0XflH57e9TFO47kiq24sD1znnrQGKqA&#10;vX170slp8xuFkYMBwNxxj6ZxmnD5wCADhefmroSaJ0Y12ZlBI5x37ioXcNgEHjqfXrUkigMCpIJO&#10;MZ7VG4Ozkd8/0pO9rDEYE9TwBzQBtJRztx047cUQx7gCxyB19zUjR7naMtx245xU8raAjYbsjjBH&#10;Bz3oB+UfN046UmTEyl1z6MD0o2ZIkUkHGAO/rTSAFXaOWPXpmmMTySDjBwQeRTg235GHTpSOrbCA&#10;QfQUNX2BaDVclAXIOB1xULMEAB+71Bz9c5qV9qKR6ds1Gxx9454yKmzSHoVrhQQcZxjrnvUaqQOm&#10;RngE/hU8kJIEmOR1GPcf/XqIKjLg7sgcEdfT/P0qOW7KvoN2hlIZsnPHv9abPA4DCFgD0ywqSNSv&#10;yuuenzUp+ZCTzzwMU+ROIrkIXBJIy3QkfSoth37TwMc/L3qb5fuH8ajlIAwpBI7/AI1Dih3IZmjb&#10;5c4XOWFMBwMkkgcAjr0xTZHLSsm3CoSCeTz0/wA/Slkd1KhAWBOGIHT3qH2LjdDSVznqQDkY60Rf&#10;ImA9AiDH5SePSl8tQflbjbk5qNWO6FkP8RGeeBVeXg5OSe1KZGDiMyZxjJxjpTHdgTjn6VQWIHYD&#10;ADA5GRx+tNJBJAB6dM06bDD5lyCcHioWx94d89/agYMVlbykU7l6ccNSb/mBDZwMnj1prOytlTz2&#10;FL5iEDyzktj73Bx6ZpoB3niNCMDGBge9MmnTaFABB6e+TULBSwfJOPXoDjp/n2pGP8WOc8E9vrTj&#10;a+oD3AwHDcg4OD1qF3ZsYIHHIxSPISu4+nTPT1prIVwQCSeMDv61QC5MbB1PY9O1MmYNgq23nJFP&#10;ZCieZkKwXDBfSomfDhBGcNgllAxnHX/61FhXDyGMe5iNyjAOOopDLtO5s9eSPX/Ipzjg/wB5SPlz&#10;2702bJIXGQSce/8An+tKw0xsgVoQA2OMgA8k44xT3Ehk24/hOMdcev40uzC+YVO4jjHeiSM+SynG&#10;7HGD05z/AJ+lADN0Tfu88Z5781DJDGY2imQMjja6sMg+x9f/AK1IuY5HmRcgZPJ69qVZBJbEls/x&#10;Bz/F0ppAVX0nTU5itQmeNgJAPtiqUtlqWjkz6Q7TRBiWtJWyVH+wx/kfwNaMm53LbiT6c07G87ZM&#10;YI9KtXQ7lXTtWtdRi3wS7mJG8ZGU9iOxqxKN+0ODw2dw7VUvtJtLyT7Qm+OXj97A+18A/kfxBFKs&#10;OtWkRMdxFc4z8kiFWYfUZBP4UWVg0LzyKYirHcCvB/u0x3fZiLBweVPXHtVG01u0kJhEipIBmW3Y&#10;/NH3NXYAuzJywYDawpWsxCpkoSoONpO0cEVAWSIMgGcj7o/lTzIdrJkkH+IDtTHcRcEDkfK47UbD&#10;1YkUhTG3kD5QrU6aRWIKOQB0bpkmo5HQooyCCMMQcnqOKiM6sxIKgbskCp0GkDEeb529yR/DjAH+&#10;eKU8cc8ZJ596ZEFiLFCW3MWJJz19P8KTzUBYhgx6GgdiK5ikjCSwEllPIB5I6/5NMmHmKWUbcj7h&#10;HJz1z/n+dTEsMk/dAyBmmA7vuDJPLH0rWMNQbRGrxmLAOMHJAqB2VFLSAthvlX+9TyuW8kYX5cgb&#10;ucetT6HomreJ/E9p4a0ewa4uLuYJHFGOSM89cDGOST0AJrsw2Fq4mtGlBXlJpJebMpTjCLk3ojnN&#10;b8TeNtM0DVtV8BfCC48RajBbGOxW9ma3s95z8zbCJZVXrtTYH7Sjv4Cl1+0bfyXEnjHQNHikuCWm&#10;tptINuqseqhQ8YQD2z681+nfj34Vp4b0O21XTIVMgiC3ixrgSN2x7A8fTFfMP7UuhR2fhi48TQWE&#10;YuAwiaRRgKx6njr+PrX9R5VwXgclwEaEIKUvtNpNt+vbsuh8jUzZ4mrd7dLM+N4PBdl4o8fWPha9&#10;0S4sJdQ1KC2Z7K5MiIXcK2Ek+Y8En72B61+03w60mH4e/DXTrW3tPLmuIg0cadFGMKo9gOPwFflD&#10;+yX4Z1Xx1+2B4Usr+2LQxaz5qxY4JjjdwPflRX7EeNdKttIe2tXlJisLRYwQAOcDn6k8fhX3PB+W&#10;UaFatWhFJqy0PDzvFSqzhTb03Mrwpoz6lrMX2liyQqZJWZsgd8e9V9U1vfrUzRt8ochPz/wrX8JT&#10;NbeGdR8Rzjy1lPlQBz1A61xOqXMqWU+tou5YuQMccnAr7eo+SmrHiQ96WomueJY4Ve6vLvCI5ILH&#10;CjHH9K4nX/2s9K+HljdarcaxZ6RpNsoW/wBd1S4CQqTnaiZ+87YIVR8zEYANY3xK0H43fEa3g8Mf&#10;BjwVda3fXUgTyoJFjjjyeHlkbiOMHlmAY4BIVjgH0T4Of8EdPhhMmneOP2wNduvHXiaKPemjQ3bw&#10;6PppbBMUMa7Wk6AM7N8+0EgV5aeOxNRrDr5vb7/8j0E8Dh6alXfyWr+7/M+Gf2lf2mPCP7TmvWdn&#10;4c0vxJrwtrksmoXm+3tiuANkUO1ZGU/xF/KIPIYjr9H/ALL3w30/WfB0I034SPpFvdlB5lwfNj28&#10;Dc3mtvcDkj5fyzivvHwZ+yx8CvCdrHp3hX4Q6DYW8eNkNrpqKOOm4nlvoa61fgz8PredL+Tw9ZWq&#10;wqSyW8CRhuOpIGePYj3zXDLhOVXGvGVnB1Hu+VX2tu1fbQupn+G9gqNKMkl5/oj82vjZ8NviL4D8&#10;ZXWt2dxEmjwyRWsZtbIQglh8rspYHJJPTHsD3s+AtA1rxXLHd/aC1tCT867QN2e+Op9v/wBdfZfx&#10;21jwRrOiN4N8I+G4DAbhZLm78kAsyngKTz+PFeTHR7KyJgtbeJFjBKhCAo9Tx0/Ov5Y4/wALlWD4&#10;lqwwc+e+smvhUm3pHukrL1vY+qwGKq4jCxlOPK/xt3fqcxYaHFaQC33EsuPvHpx+p9v8mwliJpVG&#10;GAABBxkgD6d/8jFahtlmPmELjOQM8D3p8cAYExD6BD29favhuW52uRUS32LyuFycA9RVu00u2KLJ&#10;IRuOSgweOnbj6VYS2+bAIJ4ByCcfgP8AP0FXYbKPe0ghAY4GduSR+IH+etaQjZmbnoU4tNaRcMCA&#10;Tlkxx+XP+etWrSxtowZY5Rt4bzCpGfzqxBps9yQs0O2NjnccEH3wvX0/D8a2tO0guyxq5DP1/d5y&#10;AR6dPT09q66VFzeiMZ1OXVmbZWkcC4hCTPwVVNucHoxGTgdef61q6ZoE94+6ScOSOVC8Dr7/AP66&#10;3NO8MRSOEFsVIO52EfAPpkZ9O4H1rpNO8PpCgW3s8kE5dk4J9cdK9jDZVUqO9tDhrYuMFZGHpfhG&#10;1IVJI2YLj5gvOfp3/H9a2oNJtrZf3kgYLztKDd9fr9Ofata00m6A3qqb+SC6nipRpsMERE7CR+A0&#10;jrgA+wH+TX0mGyhwhzKNvU8ypipTe5ymoP8A2nenTotHnkjiwN4wpdzzjodoA7nk54HAJ+cv27v2&#10;8vAv7HekSeEfCtnYa78R9Qts2eh+aWt9JiK/Jc3rAArGOCsQKyS9ti5kXC/4KJf8FR9B/Z7jv/gT&#10;+zTJaal4/XdDqmri3WW18PuSQV2sGSe7B4EZ3Kjf6wMQYz+e/g34Y654m1G48ffFfUr7VdT1S6+1&#10;3S387yzTTMSzSTyMxaVixJO4nnnrXZRyalGftcS7+SX4XPZy/BVcRaUlaH4v/gGXY+F/GPxw8X6n&#10;8XfjB4q1HW9T11/M1DVL24PmzqRwqbQoijAwqqiqqKAqKqgV6b4Y0bSdCs4tN02zjitrdAkcY5Cg&#10;D15rQs7SGHZEsJiZh8oxgfT9KvvYCRQixb9ww20dBXbWquUbbJbLsfX0aUacbRIbXSo0fzlK4zkE&#10;HGK1bC1hbhv4j8pIH6U2wtVtIhbcnC8szcn3NZvjvxz4T+GfhW68WeMtbhsrK2TPmu3JPZVHVmPo&#10;K4kpSlZam7Stqb17cWOhWk19rl0lpbQRmSS4lYKqIBksSeABXxJ+2Z/wUCvPEs9x8LvgdfziznPk&#10;T6hbqfOvSeNsY6qvv1PsK4X9pX9s74oftMa+vwv+H1nOumtJi302AkPOoPElww6KPTp6ZPNen/su&#10;/sTaH4A0wfE34uXkUt2UDeZKvyqT0VB+nqa+pwmW4fLaaxON+LeMP1fkeXWxMpz9nS1fV9vTuz9E&#10;Lq3RUZEQFXU7kYVyuseE7LWNGudEvLNZ7SZSstvMMgA9vcV2cDw3qqQRvPA56/T3qpdWuJ22RfMo&#10;4yOte3Kmmj5aM+VnyZ4q8N/Ev9l3xxZ+OfAmq30djZ3An0/VbORkuNNlB+XJUggc8MO3B9/1Y/4J&#10;rf8ABUXwv+1npVr8K/ixfWumeP4LcfZ5QBFb6+ig5khHRJwBl4eARl4wV3rF8javpWk61p0mmalZ&#10;xTRSArLbzJuGDwev4182fFf4HeMfgtrafEf4Vx3EmmW1ytwsFpIyXFg6sGEkTLyApG4Y5UjI9tMJ&#10;XxeVVfb4fVPddJLz7PtLdeaunji6FDHx5J6NbPt/wO6P6CZ4MnOeD3FU5o2TKsuQe4FfE3/BMn/g&#10;rLoHx6stN+Cn7QGsw2fit0SHRNfuHCRayeixSnhUuTwB0WUnAAYhW+55olbgjB9q+0isFnWF9tQf&#10;qnun2f8AVnumfKVadbCVfZ1F/wAHzRkSQjnaQD6Y61UuIeN5PGcHPataW32nOBiq8sDHcNvUc+9f&#10;KY7LZwumjSMuqMS4icBlZenQ+lUrmFFIcgDPfP51t3FvnJ2Y4qldWxKYAPqcGvjcbgpLY6adQxJb&#10;SRVZ1Y4b2qq9qGUkAc53Ke/vWvNbmIEDGOp2D+lU3hK/OB19OlfO1sMovY7YVGzl9X05rcBwpZTw&#10;3TI/xrFlgYkvGpYMOR/9auzvbbfAdy5A4OR0Fczf2ctjeuobg87CP5e3tXz2Mw6i79D0aNS6MqU7&#10;cGVsYGMn+vp/KgeZEBHHKRtOVySSD149v8+lWbyJXXcUIz+v+BqqVaKL5jlQMqc9K8d80JWOvc0I&#10;LoyRhxjeR09fxq1BqGf9YCwXG1upH+f61jABk3R5TByATnB9aVZnjlwTnH3sfnWscQ4vUhwTO48M&#10;ePtU8MyCWwkMkRIMluTlWHr7fUen4V6Fo/xj8K6kgS7lktpejJKhIz9R/wDWrxBb0xtk8c8HP+cH&#10;+dOF8yyby7HA4P8ASvueH/EHP+Haao0JKdP+WSul6Waa9E7eR5uKyrDYp80lZ90ey6hpGnalqcms&#10;aH4siWa4wVjldSPw74qbTLjxBbT/AGS/ms7govzeTMNw+oNeMDUp0hcozMEGVA6/lXo/wJg0zV9G&#10;nuTGnnGUCQ55Yds/r+tfr/B3iTPiXNY4CdBQk03dSb2V7Wt+p4WPyr6pRdTmv8juFhW6T95bDkdi&#10;DVe+8O2N3GUkgB+oq/c6TA0eyPK+hDGua1Pwoyu01pcTBwcgG8kUD8sj9K/V5zlHpc8RJPqUtV+G&#10;UU2WsYcf7Ktj8sg1xXjL4Q63qVlcWMunXIEgws9q+GHp90849DXodjf3mnon9o3kse0gM3m7156Z&#10;44rZh1GadQFdW9CB1qOWnVWqKUpQejPkHxZ8V/22v2Y7kXU/hW78c+FPMy8htGnuLdSSW3ID5m0c&#10;fMrNgA4jY4qCH9qP9lb9ovR5R4qx4Qv7gmx1GLVbbdZySyR5+zTllBgkYNzFcJHIQSClfXOqT+IA&#10;S2n6XaXMZ+8HmZGx9NpB/OvnH9sH4L/Bb4p6TInirwTLoviN4Wt7TWrKGITrGTk/Nhkmi3hXMMqv&#10;E7IvmROABXLVpypU3rzR7P8AzOulVhUmrqz7r9UfJv7Sn7Fy6lpYv/AVzdXMFmGfTzauJprJCRkW&#10;snJngHMnkElgd3lnLCOs39n79rLXvAVrYfBv4xHMzyCHR9bnYva3KBthG4jcpBGCj8qQVbaRgZUd&#10;/wDGv9lbx9b+AtT1aOGLUbox+HTPPING1yQk7baJ5GY2V4VwBbyOyysP3MhLi3j6w+Hfhh+0atxI&#10;dDGneK7d92raHfr5f2l1AAkY4ykygbRMvOAquHVUC+G24yfJ8128v6+R7trwSqaro/6/rufSXw78&#10;TT+GdRHgvXIkbRNVmP2K4UZW1nkP3D/sMTwexI6hvl+fP2xf2ctZ0HxhHeeHWazu/tLah4X1G3Xa&#10;IbxSZJLcnsHIMyZz83mgnlAfSf2e9b1e7tpfhP41iZ7mygzps91GFkmgGA0cgBI3pkZwSCCGBIO4&#10;+y+I/Cdt8WvhNfaNq8Bmv9LUFJCuZFKndHICf4lKjnqGUGvSdP6xQ3u1t/kef7R4atd7Pf8AzPFb&#10;74hL+0d+y3ceJ4wLTWY9PMWqWwY/6PqNuA449Cyqw9iOtfOulnTvBfxFnmWOOO2vJIry1wc7xKNw&#10;GR1AJI/Cvbv2a7Kx0/x1408CX4IS/jiurZCu1XZQRIuOzKScjuD7V8+/H63h8D/ErR9DkugEsNQe&#10;wI3ZKxLOHjz9I5FGfbNeRioufLVe/wCq0/Hc76Fo3prb/P8Aqx6z8HfhvB4v/wCCjNh4e1+MNEnh&#10;aLVolMWMMAUxnuARn2r7R+KWkw2skemwDZFGqrgL/FgkGvnK5jtPhD/wUH+EfxN1O6SLTPFWl3fh&#10;OeRjgJeNH59qM/8ATTa6j3X6V7v+1j47/wCEGtLHUBE2xtXWK4YgjCsMZ6epHt1r1aMYYbCVf8Wv&#10;3I8uXNWxUEu36s+W/wBpr9kPwP4t+I9t8a/h5qp0Hx9aEFNTMrLa36gcwThcsoIAAkXJQjO1uQZt&#10;d0a4/aI+Et94V8Q6b9h8SWMOye2mZSwmUAg5UlSCcHcpKkMCCVYE9j8Vb03KSK0h2oxAbd9ea5Pw&#10;Z4g/tOyuzYyqNU0O0862uTkGS3BO6Nv7wUk4z2YjvmvPlCEZtxWj3R33lUik+mx47+yL4quvAnxD&#10;vvBd9vtb240y8s4YpRzHc7DtBGD3Hoa6z9lb4beItM+LPgW88RQFpop765uJWABLdAWAJw3zcgZH&#10;cEjBPI/tSLJ4Z8YaD+0R4SiaEtewtqHkHgSKw547kAqfXj1r6l8NGy8T/FXw14rtrVI0Hhxr1iiA&#10;B3kKgZx34/Spw9K9ZK/wtfddP9ArytSbtvp+f+Z6T8bviZoPgjwzc+INabFvYwhtqn5pZD91FHck&#10;4FYn7Ifwh1iW6vv2iPilaqNd14brK2kH/Hja/wACDPQ4rAsPCx/aG+N6WWopu8MeELgS3in7t3fk&#10;ZVD6hByfc+1exfFD4h6L4L8Pyzy38dvBbxHe7HARRXqw/e1nXn8MdvXq/lsvmzypXUVSju9yH4lf&#10;Eaz0O0d7i7WCNF8ySaQAxsnfJ7f55zXzr4i8WeKvjnrDaD4MjmtNDVz9ouX3KJ+eSAeg46dT3qeG&#10;28WftHasmp36XGm+EbaYtBFJlZL45zuI7L3A962de8Q21rH/AMK/+FywwlF8u61EY8u1XoQD/E/v&#10;XJWqSxOr0j07v/gHVTpxoqy3MW81PT/h5Ovw++E2lpqniafCz3TDdHZ/7THoT6L+ddX8OfhB4O+G&#10;DyePviNqseoeIblt895eyB2DeiDtjsBV74bfDK/0azOneCtPW2Ewzea7fR5klY8kqp5J9zx9a6nR&#10;Phx4Z0q6lu7m6l1PVo08wTajLvYAnG5FPygZxnA4yK1o4ZpqUlr0XRend+ZlUrX0T/r/ACMHX/G/&#10;xE8TQ+R8PPCwt7dxg6pqylEUeqx9T+OBXBeIPgj4s1u6+0fEL4hXV9Cw3KsbFIhnpgDjbXtWo6pJ&#10;pi219DYyT2l3IsF3CrANbljtMg9lOCR3XNc/4jsYtYt7zwTfWsgtLm1cQXKj7mch0OOQeQw9fm6d&#10;zEUHVXvNv8h0puOyPPvDv7NnwuM/2XUvAlhNsibzDcwiUZ7435xWRe/sr/snaLLd6p4w8JaSDDGZ&#10;JLZnKBUyRv2bvwyPSvYfDo1GxsrddSmiluBAkV44TaJCFALgc43EZx714x+2t+w94a/a28JxW+n+&#10;N9U8MeINNWT+xfEWjSbZYN4+aKVNyi4hJAJQspyOGXJzxV8BBUbwgpNdDqo4iSqWlNxT6niHxh8V&#10;f8Eqp86B4t+DljPAg2tc6Ro8kbcDGS8BVj7nOc8+9fPvi/4Hf8EdfiXdMuhfGjxP4NvQuIYnspDH&#10;Ge2GeHr65l5x+J9j+Gv/AASV+IcN6LT40fEiw1+C3cLHdQ20wedAeCySOwViOuGNfS/w2/Yd/Z5+&#10;FtvHJpXw00YXQUD7XPYpJMfX5iDivIjg8RiX71CMfk1+TPS+tRoL3a0n+P5n556Z+wXLD4jtrT9n&#10;X9t7wD46kndBY+HvEmoDT76YEjCxmORzK3bbuQ45B/hr6cSx+Kf7N/wnm0vw3q9lD41vbZBFa3Wv&#10;M8cOMK8FvPMiqwkUiSJJixGWIfAyPpHxf+y5+z78R9NTSvG/wk8OanFGP3I1HQLeQwn+9GxTdG3u&#10;pB96+Sf2zf8Agnd8bfBFhf8AxO/Y2+KuvTXT2xj1Pwfrt9/akV/EC7IYWug+6RWdl2zb8iQkyDaB&#10;WGJymrRoTai9Va8ZO6T7db+dzaGZLEyUZPXzW/6fgeQSax8QNAuY7/xToF5cW811J9lu4oyz/OHP&#10;75eqH5WAyMZXk8jOvpviO5kuIJ9VtbiJWV1heaNlYhsZI5+bkDtx7V88+A/20v2gPDNvJLq/ilVv&#10;tKnkttT0HWNN+wmGZdytHKkcJDYZSSw2OCCGwcitjw//AMFKfEuh6y8/jLwf5UedslvpU3nWokOM&#10;yKskjMRjdhFZM7s7+x/E8f4a5fVqc1GtKHe6T/VH1lPM69tYJ+jPqHQfHOlx6XNodnpsomLZlV4W&#10;/eMcZYnHJ/mfrmu68MeJYdYgFxJHKiOdhWRQM47kdQOuM8181+GP+Ck3w48ReILWPx34J0vUtHCn&#10;McPnWt5b9MFHGFY/ezG+ASQQ6DOfc/hN8TvgD8Ws2vwo+LywanK6pFofia1WGV3bpCkoJjlfg8Rl&#10;/fFfHZp4ZZzRk5YGUay7X5Zf+Aysn5WbfkdEcypW/excfPdfev1Ouna2gZfPiBjDfumK8A9Afank&#10;3OQrAFSo5zgj3FZGna3qOnxzwa5BK0KO6BvsxBikX7yNjPIyOOCAR61sLNAYVe2baG5RQMY9eP6V&#10;+dYnA4vB1XTrwcWujTX5ncpwlG8XdF6MFYwCAG4Jb0NAMjOQ3GR26k/5zWda3d+1uba9TZIzMI/K&#10;OQw7MDn0I/wq9EYnTZnKbcNuPOe4NYX1sK2hYR1QqxBJU5Kryc0RSvMyqYWzj5s9qrxTGCARxyls&#10;cg5/SgyT+UGRiGYfK2M/5AOKtVNCXEsRLiQIxOAecntV0SsZBwMMPSqLyIsWZigbbkkdP89amjnG&#10;8xu2FXaBz1Pf9cflTkluCuWSJS+5RwDyMdP/AK9SI4hO7BbIzjimRLbxx7EGRydpySc0tsokdVuH&#10;3F2wQnOOOhx0oUUmBeg8xwHwVyPlXvVyDKLg8c8mqcdxIsvlhCQMYYkfN7e1W1YBBhsbhwWPP5Vo&#10;rXIsyQbMmQjBXgEj1pRGzE5k3Y6cdKcltPO+yBNzMeEH8RqO4uE0/dJeMIwp5BPQ1Tg3G9tBaExi&#10;ZowDnI/lVayvAztAQQ8TlXDdR71i3/xa8LafeJYzSyPv4URRkkn6Vp6HdjxLp0ni3R7K4fT4rk20&#10;935OAkvZGzyp69cdD1xW1HB4mvFzpxbS3srqy3+4TlGLs2aQXJJ24yelPUEv0JxyMDpUZLM4fcMh&#10;e3cdqlgZRncT9Cf5VCj3EyV0jKBGAwOlNTCP5asoB65HJpwChgG5ycD2ptzaebDIsZIdl+Uk96FG&#10;7JOc8S/ErSPDsht12MyHDZbpRovxKs9ZERlsbpY5mxHNHCxRj6ZArkvhr8LvEPjL4v6nrvigN/ZW&#10;jSiO2iIIFzM3O4nuACB9c+1eyeLvgt498VeHm0z4a62dJuYomNsLedo44pDkhsx7WQ5PZsHPINfp&#10;2Q+GeIzfLoYytUcVPWMYx5nbo3qt+x5GIzmnQr+yS23bdkc9pmv2c+8Wsiyor7emCCP5/hU77J3Y&#10;TSYUjg5615ZpUv7Z3wG1yaL9sn4SXfi34fsZBJ8SPCcK3mpeG0PzC5uILb97e2kYUtKZIvMjj3Ms&#10;rbVie18Qvi3B4LvZfDGmXEN/flFkspLC4WWO8jkQPFLDIpKyRujK6yA7SjBhwc14fEXAmaZJODSc&#10;4Sdk+VqSfRSj0b6WbT6PdLvw+No109r+TTXyf59fwPRl864uBaWVo88gH3YV3H8fQe54p8+m+JYL&#10;drqfSYIkQ/8ALfUoEz9Mtj8yKzf2Yh448SI2ha5cQ3N5dS+e1vB92EEDIkfPz4x9Pbmvo1f2dvBW&#10;uRJH4psEv3wDIkhKJ9OK/ROG/CDB47ARqYqU3Ue6TUYxfa9pNv8Aqx4eNz+pQrOMUkvvb/FHgdvd&#10;3E6+UqQPKpIaG2vI52OOuBGzZrmtT+L/AIa02Ty/tG9jwFX+L6V7p4v/AGMv2bLac+KNH8NLo99p&#10;NvLci40yXy4hsjYnzEOVlXjBDfUEEAjwr4GfBDw7rHj3UvFunWErz3dwZQxOfIV2JWJPT09fUmss&#10;48Glh68Fh6zim9U/fdvKyj+JeH4hp1INtXt5W/VmmuteNZ9CbxHaeArk2qjI8yVEkI9QjEN+lVfB&#10;PxB/4TDUl0s+HdUtndCVZtPlYDHrhcjnjPTJGcV9J6L+yPoutaWYfGupXTRSjJtIZAMA9iQP8+tc&#10;x4u/4Ji/sp6vBJINB1HT7lizLe2eqyCWFiMFot25Ymx/EgB969SPglTqRjOE5aLVScdfuSt6X+Zz&#10;riekm1PfyT/zPOLS5ikdojJiRGKsDxyOvXkdKS+1ay0hDczXSqmeBu5rG8d/s9eM/wBnnVrLwnov&#10;xi1HX9Lu43ns7vxPKJryyjJwsDuo3SICrMrnkB9nCoorjPGmi6xqduYNP+Jmm3N+ASbcpJjb3ICg&#10;mvzTM/DviPBY6rRp0XKMXo7xV/vl+Vz2aWZYOtBS59/J/wCR6Ppni7Q9Zk8m1vVMgz8u8ZP61bM6&#10;EMFlBIOOD09q8U+D3wD+L2ueLI9d8T+LYRp6scQaSrbnOeP3jY29ORj8a2/ipq/xL8EfEmfwfZaf&#10;LFYXMkMsFy7AuI3DDeCD+8VWQo2OU3Rb8CVC/JPw+4jWFVb2Su38PMub17W+ZpHMMI6jjzbdeh6L&#10;LdxO5VnCgDBJPSpoIY3UGNwwz1BzisnQfgyniawRr3xbfSyy8sU4yNvAA5xyT1zkY6VPcfC3XPhz&#10;E+pw6X4ou4Yl3SSfu2iZAfQxrk/Q5wOKqPhvxPLX2cbf4l+hLzXB3sm/uNKOJWHzj8aVkwvB685F&#10;ctaePNY8QyrL4M8L32oRBpklc2jIYZYgpeNgxyrASIcdTu4FaNt4i8SW80FrrngnUomn4hMdqzkn&#10;0wAefbrXg4vh7O8BJxq4eat1UW15e8tPxOmNehPaS9L6/ca4+UYOPpTwoPByPc9KabyC32R6gkls&#10;8g3LHdQtExH0YCpFZJIjJAQw9mBJrxKsKtGfLNNPzVjZOMldDSiryQTjuTSqmQQMY7DOakaFyOuM&#10;jqBjmkjicrgZ/wB7rVRbaJYwxuFJZhgYJFIoYc7j+NTbVACZz705lXge3NUnoS3qRhGBBOcHgDFK&#10;flOWJ+XjpUpEqyouw7WU/MD0xjGfrSSLtB+YZ6j2ocOZiT0GIAeT3AIANJGzhywOMHtSRvlyjHOP&#10;egOrsduTnPQelNxUWO7FluGHQcdsd6FlypOfrQ0O1QcAE9B2IqNYpQTtIGB3ND5Q0sPDDdnI68c9&#10;PpTssW3AjnvVaQhTzndn0qaJjgDnPfPFTy9hvYk2sw3DHT8qZvG7GOvQmgTbm+/kDvnihXRmG0DO&#10;e9DS2EnYNpXBPbtT1beeWBA6ZoLELh1HB4waRiWAAHWi1hXuEnbt7UiyDGACT7DrTCZMZaTOKZ5j&#10;bxt4GeMdaOazBIn8tinIAz1xTHh3LgnGOhp0cvyYfBz3HFPGP73uO9UrMLtETRGQfKQfbpUcsRBJ&#10;HX371ZIIXI6d+ajdSvT0qrWHdlWSJcdKrT2eGLZ+pFaDKmDhcfQ1E8DgFwOvv0qXFMafYoY2Ha/T&#10;1Haq9xarJGdvX3q/Na7+oHXtVea3bpuPPoaE5RVikWPB/j7xd4FufM0S/Pk7sy2kpLRyfh2PHUYN&#10;ez+BfjR4U8ZKtpdOLC9OAYp2+Vm/2W6H8ce2a8MeIBfmUNkdarSQMvK9R0wa+/4T8RM94VapQl7S&#10;j/JJ3S/wv7Py07o8vHZRhMeuaStLuv17n1VJFx8pqFoypyB9c14H4J+N3jDwW4s7+Y6jYg4NvO/z&#10;Iv8AsN1H0OR7V7H4L+JfhPx7ah9G1ACZVzJaTfLKn4dx7jIr+k+FvEPh7ilKnTn7Ot/JKyb/AML2&#10;l8te6R8Zj8nxeBvJrmj3X69jVkRHUo6A56qe9Zkml3OnzNcaJP5eTlreQ5Rvw7fUfrWxIoxyB7VX&#10;lV8/KOlfbygmeYpFCz1uK4m+zXERtrjvFJ91/wDdPf8An7VNdWdrqEbW13ArK4wyuMhqjvbK11CM&#10;w3USt65HNZzPrOiMEbdeWwPAZv3iD2P8X48+9Yu8dGXuZV34L1TwvcNqHgu5Ma53NZO2UPrtJ6fS&#10;reh+N7PU5fsGop9kvVOGil4BrYsdUtdQgEltN5i5wQRyp9CD0PtVDxD4P0jxHH5kqbZU+5NGcOp+&#10;tY8rjrD7ir3+I047xgNky4bHY5z9PWp0uOMg5HauFg1TxP4IlFtrsbXun5wlyoyyfUf5/rXT6Xq1&#10;nqluLzTrhZEYc4OSK1p1lLR7kyhY2FlX72etPMmemRVBboHoMZ75qVJ+OK1vcjYnZmAz/Kob21st&#10;UspdN1SziuLeeNo5oJ4wySIwwVZTwQRkYPWlEpb5fU9aQuVPXr3zUyjfQFo9D50+MP7JfiDwdcSe&#10;Of2fkMiRt5lx4blk4xnnyGJz77CfXGeErxS9svAvxDa4k1J5tB1uF3hmSWMDMw28zIAWIGCN4AbG&#10;WIbYcfevmlOc815h8df2X/A3xkzr9rFHpfiGNR5OqRR8S46LMox5gxwD94djjg/C8QcHYPM6MuSC&#10;ae8Xt6xf2X6fge7gc3qUpJVX8/8APuj4xttZ13wBrr6TqqgNGQWw4ZWUjIII4ZSDkEcc16HoHiex&#10;1+2EsEoEmOV964/x74G1v4d+Jl8BfE/wzcRTOhSC6hIaMjcNs1vKcB15I8s7QSxDbWZTFn3+g658&#10;P4LbxNpeqx3+l3D7I7qFWQq/Xy5I2AaN8c7SPoTX8vcS8FZhk851YRbpr74+Ul+u3psfc4bG0cRG&#10;Our+5+n+R6qsm7CMoJ7c0PIUO4r0469K5fwx42s9chRXYCT+7nqa347gyr5ecjt718QpOLszrcR+&#10;1Z2yuRh+gPX61N5XnLtz065qk8rwMD2p8d2WfcH4raHLfUzdyLyRGxWReA3BHepo7pY1IxkD2ome&#10;OaPLZBxjHSm28KKcS8nsKc1Z2Qk+pDf2/nSFo0wMZ5FQmNScPGucdatyE78l+vrUMsYDEqRg9gKz&#10;1LvdFeddyBAhwBVXekZ+UHg96veYioRIM8ccVm6gWiTeRgnOKqL1EVtQuw7eWAP8apyzW9nG09wV&#10;RVBLMegpt3PtGR94dea5PxFdaz4t1638EeGYWkuLiXYcdM92Y9lUdTXZh6NXEVY0qau27L1HeMY3&#10;fQ6r4I+E7n4p/EVvGGoRFtO0mTy7KHbkPccYbkEfKCT2O4oR0Ir7m+H3hZPB+gLaFczSkPOc9Dj7&#10;o+n8815p+zb8J9M8MaRatHaqttYriIbcebMeWc/iSfqfavY2kAXdu+pNf1twJw3DIcogmvea1fm9&#10;3+i8kfAZvjXi8S7bIZfXKWdq8zPjjjPavnH9rj4nz6fpSfDPRnIvdV2yagycmOHPyp/wIjn2HvXr&#10;PxZ+JWkeB/Dtz4l1iX9zbALFCDzNKeFQfjyfQAnoK+RVu9S8XeIr3xprTb57yZpBnPygnOB6D0+l&#10;fN+KfFSyzLf7OoS/e1Vr/dh1+ctl5X8jryHAe1re3mvdjt5v/gbi6Pp8drYJZtHhEHTHU1NqNoZ4&#10;fmUEqcqakLbT0GPSp85XEmDkcnNfzQn1PsWz6N+AfxHXxl4Itrie43ajpYW3vwzZZwBhJDzk7l6k&#10;/wAQNen29zHcxhkPystfFngT4hal8J/GMfiC3Qy2kg8q/tgcCWInkc9COCPcema+r/CHibT9a0yD&#10;VtIvVns7uMPbyp057ex6gjsc1/VfhxxbDiDKY0K0v39JJS7yWyl89n5+qPhc4y94SvzxXuS28n2/&#10;y8jxH9q34CSTw32o2JX7HfT/AGi2l2/NZ3XLHHfbuBYEHOGdem0V4XoN7eXVrJp+uWnk6jYkR3kJ&#10;HU4yGHqCMEEcc1976/pFl4n0afSb5NySxkZxyp7Ee4PNfFP7R3gnVPhr4qXxXGoH2RxbXwIwJYmP&#10;yN+bfkcfw1814n8JQqYX+0MOvehe/pu18t1812PUyLMHJ+wn8ihBOEXvgHjioXSSW42xqSM5VvSo&#10;9PuRfWyXcPCPgpt9D0ra0m2Ak3tjnqK/nv2jSPqLWZ9BfBT4x6BcaI0viPU47TUYbfFz5zbROFH3&#10;1z1JHUDnOcDFeR/B/wAdWmn/ALYEfjOW4W1tNZv7iJ3fK5R0ZIg3H94Rj6gfWsuaJvJ2K2w9vQ/W&#10;sa80L7XcebIRvzkn0r7it4g5vjKeCjXSf1aanfrNxtbm+V1fre55lPKsPSlVcftpr0v2Pu/UZyLC&#10;7miwxWMlRngkZODXi/w//aQ0iy8dR+EfFl1bwyyzkJe2x/cqxY7Y25ODjAz0zwcEE1zGm/tL+LdK&#10;+Hc3hK+svtV+LdoYNUeX5lRhgFh3YZ4PfjPQ58TudFlM3G4Lnhq/QOIfFqjGOGqZVq3rNST0/uev&#10;mttLbnk4LILqccR6K35/8A+7fic+nX/g+9utQZVjW3JZ36KByCfpivibUtSgl8T6jrUClhd3G5Se&#10;MKAFUYPT5VFd5d/Hvxfq/wAKv+EA1G181xEsJ1CSch3iBHDDHJwMbs8jtnmvP1s2kDOyBSemetfG&#10;eIvGeB4mWGp4T4VHmlfRqTv7v/bq6rR3PSyXLqmBU3V3bsvQ6HQ74zWW1gODyRVqW8O/GOg6is7R&#10;kFtYIrk55JJ+uanLjeSSMV+WSldnrtK5aSZWbcy5PvUbzRqc4HtVZp2A2g5J9qaoaWUZJI9M1LuC&#10;SuWopGlcDtnHSrtujRuDnkjj3qrbwhFGcVbDbVDKMEd+9CB2LSuFy0gHI/Oo5AM7gB1/KozPIf8A&#10;V/mTxTZGa3QSzzoijklzwKmU7saVyeJXlOwDkDnHSkvLrTNLjMt9KAR6nBNcd4r+LFpox+zadcBm&#10;wcvjv7fnWVpPhXx18Q9N/wCEs1DUbfRtFDNu1nV5tkbYzuEa/ekPUcDGQRkEV6uWZVjs0rqnh6bl&#10;J9EvxfZebM6tSnRjzTdka/iP4x2NiGg04qMfxEc1gx2fjPxnYP4n1W7j0fRQpZtX1UMkbryf3SgF&#10;pTwRhARnHIyKj0zRfCl7ri6X8LvDer+LdViuVEerXGmvJEshVtvl26nYe7YmLfdyVUAsfoT4X/sP&#10;y+KJofGH7S00mqX8btLBaT6jJLIpJ+XcI2WBVVRtCBGwGbLtxj9X4b8L6+MqXxetukXp/wBvT2+S&#10;+88jGZvSw8dNPXf5L/P7j518E6B4o8Za9HoX7P8A8PLrxDq2Q0nifVrRTFb8Eho4nJjg6YDylmyv&#10;AQ4r6f8Ag5+wNo2lzR+Kv2hPFMni3UjIJvsDu32OOTOcvnmY7vm+bC5J4Oc17b4d0Pwl4A0SLw94&#10;O8P2mnWMI/d2lnAEUH1OOp9zUlxqUs5+8QPSv3jI+D8syihGHKnbovh/zk/NnyeMzjEYlvk0Xfr/&#10;AMD0Rda90/R7VNO0mzjhijQJHFCgVVUdAAOnFZN5cz3b5c1IMEZJ6+tPVY2HSvrLdFseT1uU1hfG&#10;e/finx2rs4yvA7mrqQjoccdKnSNOGAFCpq9yuZpWIreDbhdvNWUXI5A/E0x5ool5YZ7Y71Gks8nz&#10;swQA8u3GK1uokk4KoeWAx1pDK7/LHGT7ms3UfFWj6avkh2uZgchYznn61kXF/wCNvEg8uy8uxtic&#10;FmyWI/z9aylWitFr6DUbm3q2saVpURl1PUFGORGp5zXPzeLvFOuym18IaMY4s4a7mOB/9f8AStLS&#10;fAen27/aNSdrqQjlpjwPoK24kgt0ENsg+UYAUcClarNa6L8RpxWxylr8MJtUmF14v1ie9J5MCsUj&#10;z745NdNp+j6VpMC2tlaJEijASJQKdd6tZ2TbLm5G8jiCIFn/ACHOPfpUSX17c27SRWf2ck8GYgkD&#10;1IHH61UIU6b0WoNye5ZnuYbSNri6nSGNRy0jgAf4VjX/AItlkBj8N6W17LnHmzMY4h/wLBP5A5qO&#10;XSNJS6F3qEkl7OCdsk7bgh/2R0A+gAqykjudsCBF7AD/ADilKbegJIwf+Eb8Va5K58W+JtsDPlLP&#10;T0MI29MM2SzfmBWvpGlaN4dgFrpenIij+FRjPue9WhCQdzMOepoZF3BlA6daxUYw16+ZfM2KJ7yX&#10;PIVeOAMd6kSJRgu2TjqTSwwzOMIpINSPGlrC1zezJFGgy7yOAFHqSeBRJ2XNLYLIaignGKcUZ8nv&#10;XI+Kfjl4C8Oo8FhcNqVwpwI7Q/J+LnjH0zXGv+0f4knmmMGkWMCY/cqyO7KM9M7gCcc5xjjpXxuZ&#10;cf8ACuV1vZVMQpS7Q963q1p8r3PSoZVj68eaMLLz0/4J63dXNvYW7XuoXKRQxqWeR3AVQOpJNcNr&#10;37QXhjSZfs2mQy6gyk5kgIWIjsNx6n3GR715Z408aa741vkvNZvGZI0CxQDARDgbiFAAGSM9PTk4&#10;rIVOBxjkYY1+V8ReMGMq1JUspgoRX25at+ajsvnc93CcPUklLEO77LRHf+IPj/4t1UmPSIYtOhwQ&#10;PL+dz9WYfyANcVdXt9eTveX92ZZJDlpJHJZie5J5NVZXRSAXwP50LKz/ALtB9CTX5XmfEGdZ5V58&#10;bWlPsm9F6JaL5I92hhMNho2pRSFctsLqmCD0INIkZfphVHHHpUqWzMm12yc547U5YQo+Y9fXpXiz&#10;Uup0xaexGlpGH3Ek4561MIVJAZfXOPSq0movFqqad9klOYTIZwg2LzjBPqfT/wCvVyNSRu6jNZO0&#10;ShywJkKBgelLEkkczbpAVIAVcc/nTkUkjkHA5pWjZTlTkn26UX6gKYxuORnnpSxpk9Tyc59aWE5V&#10;fmyc/Sn+Ur4JxxQnd6BsQtA+WLAe3FRxxkHaD36MelWXAjHBHAySeaZGrbyXx14waOoDolAOBnmn&#10;kAjOO3pSbV2glM84+lKHG0qp+oq0Ji7CwySBx0FNYBQOc49aXLKcFu3p0qISM2VOMelU2Shzon3h&#10;1z1zxSmQLmMdfX1prjep2tgnmms6qQygdMDjvVW0JvrYmV952/1704YyAMk/Wq5cRDeTxjPA5qdW&#10;B57dCTSSuMVjtYMOQD+tQuCx2g+vOetPdx/yzHX0qCQ4OCCO/NRKyZauK3y42/NjvmnqxGDjv+VQ&#10;bgBktxjA+tOL4xkc46e1NNJCe493IcgAjjORT+2Sec1EWBbbtOcdDTi4YYbnPfNCY+hJkY2Aduaa&#10;SB16MO/emh9o2nqefxprNv5X2xmk3ZgkLI2eOh75+lRFcsTk89Bj/PtRISR1+bscZzUbtk+Z6Hnn&#10;GDUym2UloMdASZE/CoZvu9QMAhh6c1LI+0DaAMGmSHeDkcnpz0rlk0WhoYcgoB0z3FSRuQMdCvft&#10;moWba67lHHAI/Kp4gThT6cY6YpQ1Yy6pPlbtmTxnHao3VWxJnPf3P+eKduygwfujBFMdhuyp4zzk&#10;1120IWg04C4yP93FNlYmPag3FjxxT5C+QcZGAeKaQMghuc9MfpUvQaHbVfhenPIpTngE7SOxpFMm&#10;0NnnjBz1oMgkwpQ/KARkc0xakbjLOCo9KaxCc9MdM0sgPmBgSSOwPao2kDuVZhjFJuzGhHBLbgxx&#10;3yetRF5VJVgSueM9ql3HcXJzx/n+lRSlgpYHIPUg1LSsMSQsQSGyc+vSo2J6ngdvWpFIZvlfGBng&#10;UMjMQc/UkULVgRFhkxq/GMjPY1WkCNthdyMgjA4xxz0qeUOhHp3FQTxHG8c4Xls/r/OonuNbjl3K&#10;MgZGOg7iog4yJATz1FRtI77WLkcEGkaZVO7GV7gVl7RFco6e5IQhl6D5SB1NRSBsPtkx0yCKGDnl&#10;m49+tRyyAZPGOnvWUptstRSGyEoQq8ZXPsDz/jUaM+R2OCMnnvRvZicjnPUnrTmEaqzZxjjr1pXY&#10;9GI9wUG0HI7+1VnvWD46HrgjtSSSLj5WBPrnioJigCggdepPSmkxkzSMcYOcng4puDnKkH1zUMdx&#10;Gm4M3IPJ9KxPE3xL8L+HJvsVxfo9zxmJHGUz6/4U1TnJ6K4G/KUPGeR0qthhIcucHoOOKwdL+Iml&#10;akAsrhGPv0FbUGpWN2A9vOG49aHBxeoCyyLFIS42gkKrjucVEzuhzFnLHlT296fcSYXYTnnueopj&#10;SxwwGaUkDPXGaa1AWWMkkq3PIPGfx/nTElJGG4IJ4681Irqwz93A7+lRqWVd5Ayx5yMcZP8A9ajo&#10;Ak2SQM9eevGOvNKcKAScknliO1M3YHyHh8A+1AYHKk8etUhMfb+Y7EMMANkds05yrkrtIGPXrn/6&#10;1Rq7pk4xk54PX/Jp0Slnba5LNhsenpVXF5sQRibcJFAGOV/DrUix7zyAcevalkXysgjdlutOiyEG&#10;GPPP1p7AmJIhwzbsdlBpkqoE8zBBA6d6klkzlGXBHTmoZv3p2BuCACwHB7/5+lOyAqLGY0IbkYwf&#10;/r0xoohEYixA25yPQVNlHMuMhMFSD6ZwfxqvOzfNEBliBvJ9P/r/ANaVirkJcqAzKBvGCAD/AJHS&#10;lcCRGRsqCM/WgqZsFhhicc9Bkdfel3K0jbs/K4GfWncCKB5lfy2A+UgAKPp/T+dWV2ylhkBRjr3F&#10;Q4VJvM6hiefw5/HNKs+xlkQ49AOSDmpAdNZWtyymUAlMmM55X6HtVGeDULSY3OmzI24f6uTITjv/&#10;ALP9fSrEt2hXzVA3EZAz1pnARXyTkZPtVJdxpszl8SxJcmwvwLeY9FZgVceqnuP19qtNqEUkLXNv&#10;KkgTgqrAmi5gRJx5ygxn7gIGF61TvE8PxRz3eoRLEsigM3nmPpxknI29ueKuyk0orVjjvqZmp32v&#10;6jq1smk6hHBCjbroNHuZwOir6A85OO1bMMkUcaz3dwqmQ5yzYryfVvGHiHwda383heWXxBbJNI0b&#10;tlChL4EO4gGQKP4gMY4znNeaaz+014sg1d7fXtNKTLwkMEmUT8fQfnX0ceFM6qQTdO0baNq17+tn&#10;95EsRQTsmfTtzr2mxybTcAkj7qYPFTwXEM8ZkhcnI/hHAr5z8E/F1vEcu95trg8ru5H+Fer+FvFn&#10;nFWVxjs2fvCvLxmV4nATtNajVSM9js5WZTkjOeACarPP/pABkOfTp9axtY+I3h2C9XRkuml1AlcW&#10;9uhkeLcPlZ1TJUEc5bA96o+MPGOq2HhyTSdG0i1iS8gAvdX1FlN1swN8UMYDJbj74aYM8rAqUNuw&#10;Yt7+QcIZvns04R5IfzS2+XV/LTu0c2Jx1DDL3tX2NHUfGXhfS1Fzfazbo0YKbGf5mJOcAfX8q9A/&#10;Yd1S8+IvxYvPEuhxhNL0uPyHueu+Vju2g9yByR/tivhr4vjwfp+kmbTbWcXqPhJY5Sznc3+0SWGT&#10;1J3HuTX6R/8ABL74eWvgj9kTw/qdzZKl5qqzX13KyYaRpJG2k/RAi/hX6jwlwCsvz+nVqVOf2a5t&#10;rK+34Nnh5rmcXgeWK+LQ+jfENvDqGgtDuVjEu5ix7d818/8Axf8AhFYeN9LuPDk1wrxE74pFHynu&#10;M+te5afqWJmgk53A7s9APSuck1/Q9MKWt58M9O1Fom2rdXl5MFJU4+5G656d89K/eFQVVJNpf15H&#10;x8asqaulex51/wAE0P8Agnvb+FfjnqPx9+Id2L27tIXh0C0ijKwWqEgs2P4pG+XLHoAAPvNn6Z+M&#10;jLLrCaJYxmWeWU/ImWbPPYfT8AM13fws8Vata/DZdb8QaLZ6ZbeV/wAS+xsIjGiRgcEjJOe+T688&#10;1zHhzTV8WeKF8QyWby+dI0kBZdqbFxhsenuSc54Ar6bL8BRweDVOn11b7nkYjFVMRiJVJ9NDF8W6&#10;EdK8N2HhW3ARlj3XDbd3zHtjuRnp3P04Ifhg2r6U2k+VIEnwggDDe/YAnHHcn+nfsLnRZNe8UbbW&#10;2BCtjeDy+OAB6Dv79ehGfT/CPgiw0C1W4nQGRVyznt9K9D2UXJ3OZ1nFKxz/AMGfhbZfC3wqunKi&#10;NdykvdSgcDPRB7AYHuea622shLPvILue57ClMj38/lWqHaDxmtiwsUsoucFj1Y1pGMacUkc0pOUu&#10;Zi21ulsnKjIHX0ryf43fFxYp38KaIwkSPH22XB27u0f+16kdPX0rY+MvxYTw9A3h/QJ83si/O69I&#10;hjr9f/1/XwnULqYu088zMzEkkk5yTyeeeT361+K+J3iE8qg8ry2f75/HJfYX8q/vPr2Xm9Ppckyr&#10;2sliKy06Lv5/5CXs892pygLcn5eAPX8axL4Gc+XGgYnrhQe+Kt3Ba7jNvjKMCG6gYPqR0/A09bUW&#10;yBFXhVAJI5P68V/L9XmrTcn959pFqBRiskjG4+Wzqfm3NkA/j+Xpx25qxbQSOyxhl7YRUG0H+pH9&#10;farUVsCpE8TEA8ZPb3zVu2gWSMbVVUztzs2qOOT9Of0qqdJkymVoLK5upxDFkk8tIWyAB3z0A5qx&#10;aWG9wkASQA4LoM85574GCPY+3rcOmRXBFhGxWJlBmZMoWGeFLcHBP5989K2NN06O2gSNbMRqABHG&#10;EC4A6DA6fSuyOG5mYurZFPSdMCny0DZzjjccHHXJGPxre07SbRMg3KIxXoGGOPUZH05/+tV7TNPk&#10;LbBBv2jnrtyfT1/Ot7T9DDuC8CLk9BX0GAyupOSS1+R5tfFJFPSdE02KNfKtxGBncVbG4mty3swE&#10;Cqwx9T/k1csdFhQAGDCjpgY/lVrUJdG8PaTca5rN9bWNlZwNNd3d3KsUUMSKWZ3diAqqoJJJAABJ&#10;r9ByzIaijdpJHjVsTzMrLbzuCkQKA8byR+JGa/OH/gpH/wAFXNRuNSb9nH9iPxS8t4Lh7fxH440t&#10;0YNw0b2Vg5ViZPmJe7UqItv7tyxLx4f/AAUF/wCCnPij9orV7r9m/wDZSklh8Kys8Ou+II5mhn11&#10;eFMcbcNBZckM3+sm4XCx7ll8W+FPwb0H4e263c9mJL+X78v3go6kLn7q/qcck1OLxVCjLkhr5/5e&#10;X5+h9HlWTvStiFr0j/n/AJff2Od+FP7O6aEYfEniNEuL/ZmFMBktfULx8zHux554wK7JdMEF35Mk&#10;TFieABwa7RQ8sBNrt54346Clg0SGdC0kOT13ha8qVWVV3kfVQmoqzOVbSlYrazW7Jk8AjP8AKrKa&#10;RJbxA24UkHnk5PrW/LbWM8ZjjRwQDhipFeB/tVfto+Cf2dtOn8PxRLqXiUwZgtEk/dwZHDzEcqO+&#10;3qR6A5qaVGriaihTV2zpUtLnRfHP9oT4bfAvwu+teKtRVrhgRaaXBKPPuX9AOwHdjwPc4B+BPHvx&#10;K+OX7b3xIGlaKNlpDIUijTP2XT0J/wDH5CPXk98DAqPwX8PvjN+238QZfF+uXdwNOuZs3OpMm0zL&#10;n/VwjGFX3H4etfdHwp+CXwx/Zn8HQRQaRE16I8w2sYG9j13H055JNfS0qOFyKHNO0q34R/4P9eRw&#10;1K1TFvkpaR79X6eXmcd+zt+yR8Of2efBy+J/EkKy3rqHllmwZp5Mf54/lWlr/i7UfHNyv2mMQWcD&#10;/uLdAdiDsf8Aab9B2p/ibU9b8Xa2+qatqcghc4jtgTtjUdFA/mep+lV5hb2MCp5gz0HbFfO4nGVM&#10;ZU55O9z2MFgYYeN2tT6C+Afx88E/HfwfH4w8FX4coqi/sXI820kI+6w7j0PQ49cgegretc/unXD+&#10;uMZ/z+tfj14K+IHx1/Yu+MCWVzeyaZqsLkRXDKWtNUhz91lPBzgZXqD+Br9Kf2Yf2qfA/wC014a/&#10;tDQZI9P12ziDaroDyAshxzLD3eMn8V4B6gn9AqUauGlyTPz2E4V480T1MwweaI7ghXfIjY9Caqar&#10;at5DQtbfKQRLE3IYH0q1A8moMEcKT1DnvWhB9k1BP7N1BxHMpxDMeh9jW9OCcDmnPlmfL/xl+At/&#10;4XuZfG3w9tJprfO+7sIVy0fOdyj+g9fz+0v+CZv/AAWAt7yaw/Z7/ay8SKs2Vt9A8ZXsm0+iW96z&#10;dD0Czn28zu5831Kxm0q8ZLiJo3XqmOCK8R+P37NB8QPL8QvhPbwwawj+be6Y5KRXq9yhHCSd8kYJ&#10;4OM7hhT+s4HELEYWVmunRrs11X4rdalVY0cZS9nVXz7H7tyBJQCnIYZBHQiqlxbMOQPwr8r/APgm&#10;j/wV21H4Q6lZfs4ftT395L4fV1tdH165QvNoZHyiCc43NbjoGOTGOOUwE/VizvNO1nTYNX0e+hur&#10;W5iWW2uLeUPHLGwyrKwyGUgggjgg19hhMRhM+wzlHSovij1Xn5p9H9+t0fOYnD1sBV5Zaro+j/rs&#10;Z8sOeSOfaqc1sVPAOO2a1p7YYypwRVWWMuNp/CvnMxytwb0CE09UY1xbNnAXjtVOayAclTwRWzcR&#10;sDjYcHqCaqzIpYfKRzyDXxeLwMU2dMKjMC7s3V8qRg547Vja1YrLhZBgL90gdK624tlIJTg1k6jZ&#10;l15XHrxXy+NwTSdkd1Gtqcfc2UkfyE8Z4yvBFZ91A0LEleD1A/zzXTXmnkKRt4z2FZ81ozxFXUZz&#10;z/8Aqr5bEYez0R6lOrcwiwiwRGw/i6Zx6jioS6Pl1YMOzJ1GTWnPZoMxyAenPUfj/WqE1kFbB7nG&#10;SMH8f8a8upGS2OmLQ1LlogFZd4PBxyGH+NKWDqGjYFcfIc/pntUIhkBwZlDBeG9famQvKFdTHkbs&#10;kf3TURnpqOxct7sA4mLcD74HI+oHX8P0rqvAXi1/CepC7hT91IR5wiI+ZT14PUVxkc8Vw2CfnQ8b&#10;f8DVi2neE7EbZtPAB4H0B6Cu/Ks1xeU4+GLw0rTi7p/1+JjXoQr03CezPpzTtSs9VsY72xuFkjkT&#10;KsppbiBDGWMe44714N4S+IGqeG9REtnOfKVsyW7MdrDvxXp2i/G7wbfwK2o3ZtH/AIxIpwPxHav6&#10;k4X8Tshzyhy4qcaFVbqTtF+cZOy+T1XnufG4zJ8Vhpe4uZeW/wAzcvLDT7uMGS3CsDnDLlSaoSw6&#10;bpm2a0cxquSAsh2jPXIrRttY0TV49+nX0MysvWKQEGs7WPDD3lwt1az8KCGhP3Xz61+jQq0q0FOm&#10;00+q1X3nkuLi7MmtPEllcBoYLuORg2CM9DVbVfCuleIlK6tYQ3CMOVdQR0rlb/wbJBetLLbSQdNs&#10;sMzAr7c54/PNa2m6jq+kSJHeTmRWbajhcggeozwfpmqUr7ha2xwfxo/ZS8JeP/DF5ob+G9P1PT7u&#10;Ex3mjararNBcJ/dIcEHjsQR7ivib4ofsrfEr4P6vBJ4P1DUbu30192jPcDzdY0CMD5Y0mds6lZZA&#10;XypSZo0+5JKAsI/TzT7+3u4gSQCRzzWR408C6D4y09rLU7RXIz5UgA3IT6GuPE5fTre9DSR2YfHV&#10;KPuy1R8X/CLxNc/FK0s/E95pUWm+L/DU0b6nbQKViuUI/wBZHkA7HXdwRxnkAggfRNtp1p4U1qHx&#10;3pYlm0rVbYLchAGEJOOdo/VfYgc4ryX4ufD/AMSfCXxa3iHT79ElClrW6eHClerRSf34z1x1U5YH&#10;nI6L4b/Gyz1HSJb6wtDeafGVj8SaGsgM9juHEyj+JT1VxhXGQcMMLlh5cj5J6S/rX/M0r2naUdn/&#10;AFb5dD5+/bi8NeNP2efjloPxm8JWTSaGNQE1+IFyFhcfvBx1Ur8w7D5/71cF/wAFAvghNrM9t8Q/&#10;CatMusWEV/pLxcrLJGhZo8jqzw8g+tvjq1fdnjLwj4V+K/gxfAWqXUdxDcwGXQNSD5Eg67M9Qykc&#10;dwV7EV4x4P8AhnqGu/DPXf2Y/FMpi1Tws/27wrdADelsH3KEB/54ybcDptZF5xXNiMJzOUej1Xr1&#10;XzWx1YfF2jFveOj9Oj+T3PPvjb8PNZ/bN/4J9aD4/wDhddSJ4j0/Tra+sJYDia01nT2BwpyNjtsd&#10;ASRgsCetd18F/id4l/4KBfsWXlv8RNDbQvHWlWp07WXmtSITeooa3vkVhny3baWQgFWDr0CseZ/Z&#10;Y+IZ/Zw+Kc+geIlW28I+L7wQahatxHpOrrhCeekbnbg/3WjboM19T6z4E8H+DLG8vfB1lFprX7vL&#10;dQ2vyxzsw+Y7egJ4Jx171tTpKtBzvo1aS79mYVp+xqcltb3i/wBD478ZeJL278Fre6nZNa3ws1kv&#10;LSQjMMu3EiHBPKuCDj0rz79m7xPNq/xV1LRUHmC60W6QIORgjof8967X9orXYG8X6npS74ZEChw5&#10;GJEkTIcezESDnuhrjP8Agn94YuLj483Otyuxjso3iHA+dX6bgfpivKUXOtGC72+473Llpyk+x5f+&#10;zl45g+OHw41j4J+MfPTUtO1CW3gaRSGXY5CFsj+Fl2sD6DOK+lNB8d33gLw7f+JLqDEui+H4rCG3&#10;VwQblcjYMHB+Yj9K7bx3+yn8IfCnxF1f4weDbGTS9Q1e2eTVobbIiklwSZQv3Vc4+YgZOASfX5B8&#10;eeONY034MaQdN1ecXeoeKHad92WnihyQG9Rll/KsYxrYObU91ez/AC/M0coYuF4dbfj/AMMff3wS&#10;isPhn8GbS0uLoPdTQtdX9ySMyzud8jk+5JrzLTrK9/aV8cv4l8SM6eENHuiLW3JI/tCZT94/7I7C&#10;uc1T4i61d/DDw94N1OaSHWPE4SFEiQnZAMGRiR935eOfWvQ4ZFhgs/hP4OURFYVW6miAxbpjn/gT&#10;f1r0nKNe0EvdjbTu+iODkdG8nu+pW8deLde8RyRfDj4Q6b5rsRDLNbnbHCnQjcOldt8N/gHpPgS1&#10;i1LxNcC8u48MkSriKJvUDufc5rb8Maf4V+G+mrp+mWkcblcsQBvdu+T171418cP20RaapL4H+G2m&#10;/b9QEvly3LrmKJv7ox9859OPetJulh17Sq7vt/kYxVSs+WC0PavEvia0iBjkvFgKkMjI+MMDkfl/&#10;SuR134qaL/aYuLSfzbhOkduhfnGDwOmcnj3ryQ6R8Y9L8ISfFHxf4Zutd8qIuNJEu1geowgBwPwr&#10;5H8Y/wDBST9ra+8R3vh34ffsn69p8lvOyiF9JMoGDgN5qNswR0zz0yBXHXzH2duf3b7aanZRwamv&#10;c1sff1x8StanQx2fh+6dSd2JZBGM+veqM3iz4h3ThLfQ4YwT3bef1Nfnn/w1R/wUUKzah4l/Zi8f&#10;iPYzQT6DHHKM9tyME49drEj3rg5/+Ch37WOneMo/COoSLpF24bEOsafcW86nHTZLtLD3XI96lY2h&#10;ON3N/cbPCVV9k/UX7X8UpXLSboh22WyED8gavWmo/Ee0j8yW5QgDnzbcDH6V8N/s7fHX9v34n66s&#10;WleJtNltg3zyGyby1HqSXAH6190fDk/Em00KMfEDW7O4vdo3mzgKqD6ck10UJ06qvFv5nPVpTho0&#10;i7beLPGwiDSWNm/OM+Wf5g1Yh8X68uf7Q0y0+qof8aupeqh/4mNtFJkEZQ8n9P60x49JuTtt2mj7&#10;gFsitZQqfZlcxi0t0RReLZLyTZCkKkcMApyK0LaaO8i+ztACX5KAd6qQabA0gQ3RI7FhnFalvbx2&#10;kRjsgFYj5pGOSahTqx0Y3GNj5m/ab/4JYfAX9oXxdL8TDq2reGPEd3g3t7oUkYjvm+QA3ETqyyEK&#10;gHbk5bdjFeQav/wQp+HuqQww6p8edVn8lCqyrocKXKrx8vm7iGXgDa6OAAMbcV99+WWBMQyT953N&#10;Ojt1Y7tu44PNeZUynAV5OU4avza/U7oZji6cbRl+CPy38Xf8G912tvNd+Ff2iLae5x+5guvDrWy8&#10;n+KRJ5CcD0TnHavHvFn/AAQ9/be8AyS3XgTW9B1uJmKNHZavjzFx0eK5jQMMdgW5r9qI7KNjuYcD&#10;ril/s2OU+a+fVVxXNPhzL5fDePo/87nTDPMbDez9V/lY/EC3+Lf/AAU5/YmksdS+KXhXxkmn6dMk&#10;Y1DVYXvLSSJA223eZw4KDLlUEgC7mKqGJavr79nL9s/9mf8AbEWDTrDWLDwD43S0VbvQtSukg03V&#10;Zs4/0SR33RyHj9y4GSwVWkwXr7/h0aBGMiIQT1PrXzd+0d/wSL/Y+/aC+2a7b+Ak8IeJLlSYvEPh&#10;Im1KSc4ke2UiGXLNuY7Q7nq/evEzbg6lmGGdCslVh2lo0+8ZdH9yfVNaHdh87ouSco8j7x1XzXVf&#10;0jkL3Q9V8N6tLpWvWktvdwn57eZNrKQcYPsfUZB6gnrSXQinwShU8fMG756VhxeFf2jP2SvCkHw0&#10;/a502Xxr8PtJgWDQfjT4Q055rzw/aqzYTVrEFphbqgH72LzY4o9ql+8fS+IfDt3o1na65a30GqaL&#10;qMEc2la/pcqzWd9A4zHJHIhKsrDkEHkcgkEE/wA2cZ8BZhw9UlWhByo97ax8p/pJe6/J6H1OCzKj&#10;ikldX8tn6f5bopwx+W3zNycYPTP1pwvFhcCeQLubai8nOKom5lvrlVtLpNsJKTIMEk7cjnsefypz&#10;xT3rYC7WjJ2kjqQOlfmsouDPVSuWbmfzo9kO3DPk7uD+H6U5ILnyUCoqy5DcHPTqSe/GKiQbHwEG&#10;9vvZGfxq5ZPGiiOFQMdSx9e9VDlqaSJleOxoQXEK2ZKPlgCNxHG7v+tT2cdpau11EgWSXb5j9GfH&#10;GTVFPLjYSyxhmRSRKB0B5OPrXF/EP4xWXhW2MhkC+Ucl2/h+v611Qo3aRm2enQXW8ttUAt0yOM1z&#10;HxA+IcfhuBwZihRDuO7biuP+A/xsb4oXk8qTTPZK2I5FiA3N7Me2fatb9or4PT+Kfhnq3inSJNRE&#10;em2kk97OiAwgY+VHYEFTxwcHPT3r7zKuAM8zOjCpCMYqW3M7O3e1meXWzLD0ZuMnsJ8J/iHrvjBp&#10;NSsfEMqQO7Rq8RGeCATnHt+RrrfjTDI/gaTVdO8QWtveWsMsggnjbF5gcR+ZuxExOAGOQScEDII8&#10;Z/Zn121ufC1pHp8USrAm1kUn5SDjH1zX3p+zV4I0jUPh5ezeINGtblb3zI5ftMAkR4tmGUqwwVIL&#10;AjoQSDX7NlvAWT1cHHL6lFSstZO979WmtVd+Z89iM1r05uspPyR8L/sn/EUfFexk1JdG+z3UcmJE&#10;nfLEZOM5HBx2wPzzX0xoEMHga1bx7NGV02CSODxVZon7u4sZ2EcjyY6mNikitjKlTkqpc189fs4f&#10;DOPwV8ZNSstLvVNnFPLaKzKV3tCxQHHPUDP419rfC7wtb6j4T1a7uI45fNVbYQk9SWA/mR+Ir6rK&#10;skoYXCxw8IJRguVK2m2t+9+vfU48RjG6/M3e+v3/ANaHj2raXN4f1q90KeQH7JdOilDnKgnaeg4I&#10;5z3zVWOX96NzdMj61u/FfQ5fC3jW40j58JBBtZwfmxGqMRnPy7lbHp0zxXORsFdeB3wSa/k3PsCs&#10;uzrEYZKyhOSXonp+B9xhqntsPCfdJmilwpXew4xjJ71GbxEXIfbhcnPaoN+8YZzx6Cs++1iKzmEB&#10;VpJWHyQxLlmPsK8mNOdSajBNt9DV8q1ZYu/FGp+HIWn062N35so/dpcCJ4mxzjPD5A+7x35r6H+E&#10;t3o+o+Gba7TUpHWWJXYqcAnA9eR16HkdK+VNT0nVdb11I750EaEMkdtOcpJxjJxgn8cV7R8I/Cms&#10;2drb21vfSxxrJvMTE4Bx/Lr+df1N4WUM8wGXeyzG+mkIu14x89L/ACbdttNj4fPnhalRSo/N92e9&#10;pC0EYngn2gcod1fAv/BST4QaJ8L/AB5oHxM8FafHY2Grx3Qvra0iEcUVwrq7MiqBtDGQMcn7xOMD&#10;5R9qal4jjtimlpdrI8a/O46bumB618+ft66VH488G+G/D1sfNupdUuUhi+zM4kZokPl7h8ochSQp&#10;+ZtjYHytj9PzmlSqYGTtqrNHi5fUnHEqKej3Ln/BM3QI0+GeufEbWQYoGu1iinnPIRE3OR9Sw5r1&#10;8/F678Sux0sfZ9OEm1HYYa4APX1C8dK878Aaeng/4Q+H/gTpsnkxadaCfxDJEeZrl/maEfQnaf8A&#10;dxXVaT4dv9XZbbToNiqNo+XgCssEpYbCxpQ3tr6vX8BYuSrYiUun6Izf2ivH+raV4HtvB/hW4B1b&#10;xTP5OQQxhslOJWwf75wg9t/pXc/AP4d6J4A8N/2tqWxY7NMySYx5kpHzN+HQVwXib4DeLofiZB4+&#10;1DXtMTRI9MhiilnhCz20qs5dS2cyKc7lUKcMz9P4ur1/W73xlDb+GtHhng0e22hV2lZbsjqzD+EH&#10;86hTmsTKpWjqtEv8v8/kVJJUlCD31Z11/wDGK/1mQp4fgW3tAcC5kGWkHsDVfU/HS6Xo8niPxBJK&#10;bSEAKEPz3Eh6RoO7H8gOTgA1R0vw1PplnPr2q6Q08FjbO8NjFnMrKPlTgcVieEtF134t6tb+MfGc&#10;UmmabEN0MF5EYfIQkHyo0bHPAycdueldP1nEt2+09l+voYKjDlv0RT0z4ReJvjXrU3jDxfi2iu1A&#10;WFM7YkHCqM+gH49eM12Olfso/DzSbVbaO6uh/fEEcKK3Of8AnmT3PfvXS3/xS8CeG7VdPsLtJPLX&#10;bHFCev0qhH8ULnUU8yG28tD0UrzThl2XKXNVSlJ7sUsTiLWg7Iqp8F/BugRZS8vHIBOZpVye/ZRX&#10;K/Gn4K6d8Wvg1f8Ahrwnp9uus219BLYXcv3kYSrv564MRcY6Zx6Ajo9S8RXF4cyS5J7Z4rZ+H89r&#10;pGi3+varL5dsWGXY9cA9PzxWksFl8ouEYJJomOIxCmpOWwz4W/Dfwj8FPBNtpashlihH2u/nAMkz&#10;jqSfTrgdq27bxvourubXTpfNBHJ2nFeOeNvH2u/EfxMmm6fmK0Q/JED91QeWNbB8Vad8MvC91qMy&#10;SfbHdbXT5vJLrHM4OGOPcDGe+B3ojiqWHjy00lCI5U51ZXk7yZzPxxSXx58WpvC/hmBUj0q2hjvp&#10;Ik2xiYjeSSOCwDKvrxjtVxv2T9f8V6QHs70aXdeViDUHlkWRec52oQcfiDzXoHwQ8Cabo/hxPEWr&#10;uBJNIZWmuT80shOTIxPU5/z0rt7jxx4WsxzqqOR0WM5Jrihk2FxknWxL+LW17GrxlWglCn0Ple//&#10;AGUP2yPA0hXwx8SLLxDpChmm0y71FrgyHB4S2vYzv7ZVr6ND1GwjJ81+KOur8GtNl1r4geEdU8O6&#10;mjAyW8emSQ2t0Su5okSRni3gAn/R551B3YJH3fudPiLZXTEW9hIF7M5Aqhr/AIktdaspNLvbCCe3&#10;nUpPBNGHSRTwVIOQQc4I715WecE5DnWDdKpr2cvet6PRr5M6sLnWKw9VNxXy0/zT+4+PvCPi7SfG&#10;Gg2viTQtVhvbK8gWW2uYW+WRD3wQCCOhUgMpBBAIIGyl0gwQvXjFdd+0D8O/h18M/EOn+Hfhv4I0&#10;jQYP7OWW4sdF0+K1haQuw3lI1C7iBgnGSMegrgTLiM7eSTx7Gv464jyeGQ57iMApc3s5NX/r7n5n&#10;6BhcQsXho1krKSNGWSGQAq2ee1LtQcsM5HFZ/wBoKpxgdjmrNrdvMojfOQPXHWvFtY2asPjd3do+&#10;Qo+4c1IkajCqcgdfWgRFnBKdBzntUyny1yMAH9aL2FuQNACd+3BohRY8E9B3p7OMfd//AFVGTzuJ&#10;JFJzswJfOViCQMU1iOQOnbNMGc4zj3pwXALDqalybeokrEMqZc8cZpqwuCWLY696e+Tk7j7GmNKc&#10;b/bmhSRWtiJFctwfwpWEiYK4JJwcntTkCsRIhweoDdRStkqWTqT3NCTE2JvDkKeeO5odiDnJHb8a&#10;dGVVSc856Z70kjBnLFeO2abWgDXYbcIf/r0yMkAgt9PakALNtU/TJp8exEJK49RSS5mU3ZaCKzKn&#10;JPPrRbyvwsrZyePagcdRxSKvzY3de9XZkloScZPJ7c0BgRnINVGkZOA4z3pEuA3DjnrTUrsLFgNh&#10;8Gkdl6foKjecFcjpmkEvO3IBx61d0Arj5SQxA6VUmjcMMAk5q0JhjGM01mBQjPPaokrlKVil5ZD4&#10;YcjtSC3yCzDGegIq4dnGfzzTJkyvXGR0FCj1He5m3Vmrg5A5qmq3em3KXtjPJDJEwaKSFipU+oI5&#10;FajAls7eKryLnOPm/GqjOUJKUXZofQ9A8BftFtbxR6T49jdwMKuoQLk/9tF/Pkc+x616npmp6brd&#10;lHqGkX0VxDIAUkjbIPH6fSvmC4sldeR24GaseGfFnibwJfi90G/kQF8yR7vkkx2Yd6/Z+EfF/M8s&#10;5cNmqdaltzfbXr/MvXXzZ87j+H8PiE50Pdl26f8AAPpuW0LA5BqvJAyDa+GX3Ga5L4f/AB58P+Ln&#10;j0vWFFleuMAOf3cjYHQ54JOeD+ddu6ll3EfSv6LyrOcrz3CLEYGqpx8t15Nbp+p8fXw1fCz5KsbM&#10;w7nSdk/2ywYRyFcH3HofWq0PiGaxlEGtxCBugnX/AFbfXP3fx/OtyWAkZQY9RiqN7awXMZjnjBBG&#10;K7XBpaGV+46V4roeXPEpVhgnqPxrm9Q8G3mkXbar4VuDBJnc1vu+ST6ehqzJaajoX7zTT5kHe3Y8&#10;KP8AZPb6dKtab4jtb5SinDL/AKyGQYdfw/r096xaT3KV1qito3jCC+k+waxD9kuxwVcYDGtpbny2&#10;2ycZ71nazoel69DiVPmHKSL95f8APpWQNR1nwqBbamhu7POFlXqn+FNTnD4vvE0pbHXRXAOMNUhl&#10;yMZ/Ssix1SG7hF1YTiSPHIA5X6iraXYkHyt36Vsp3IcbFlmIHSmiXAwSR9ajWfJwaR25wuMUmJPU&#10;xPiZ8NfCPxZ8MSeFvGGmpcW7nKSA7ZIXxjejDlWwfxBIOQSK+UfiV8FPHHwgu5NE1xpdT0S6G2DU&#10;1jzHKOyyj+GQcEc5PUH7xr7HR9rcmotTstN1qwl0zV7NJ7eZSssMqgqw+hrxM3yXC5rSfMrSta/d&#10;dn3R6GDx1XCSstY9v8j88Lnwvfacra54Vke4jt1zd26/NLb46kgAb064cduoWt7wZ8R7e+CWmoSg&#10;P0DHv9a9p+NH7Pmv+ELuTxn4Mt31GwjJcpbQj7ZZ564AGJk+mGGBkNksPnDXvCtlqN5LrHhTX7GO&#10;Rl3fYHkEe9snhM9z/d9e9fzXxh4c1sFUdTCQfdx6esX1Xlv+R93l+bU8TD3n8/8AM9TN1FLHngg8&#10;Zqm87QS7VJ6/nXnHgD4mvHMtjqzMUxhS55Q55616KtxbXUC3FvKGQjIYV+Typyoy5ZrU9WUexpQz&#10;tLGpA7etORyRhjzis6C5aM4HIqwZWI3Dpj0puSZm00WCTuOSc+vpTJ3wmCc1Glx1GfxNMknBGST7&#10;c1nypju0MdsDLHv3qnq7GRAgBwD3qeaQds8dPaqt7LmFiBjAPOOadmgTuctr+prptrPdM/8Aq0J5&#10;PftXo37HXwx/tTTP+Esu7PF9qczLDM4+5bKRkj0yQfrha8r8a2cl5aRWMUgU3N1HExI7FxX2d8Fd&#10;AtNE0ZvstskUUYWCCNR91VHT26iv1bwryWGZZu8RUV40/wA3/T+9Hj57ivq+EUY7yO90m1ttKsY9&#10;OtU2RxKFVc1U8TeI4NMsJN1wiqI2aV5GwqKBkliegAp99qaWlo0z5G0V8ofta/tGmO6uPh9oN2dq&#10;n/iaTI33m6iEEdu7e/HYg/v3EvEGE4ayqWIqavaMf5pdF+rfRJnyWX4Kpj8QoR+b7Ir/ABf+KD/F&#10;3xWtnpjONE00slouNomP8Up/3uwPQAdCTWRHLDFH5MDZC9QpryjRoviR4/zZ+FbG5aLbkC2iZtw3&#10;BSeO2WHPauk074MfHjRbSXVWttpjIJtpLhC0mPTazD8Div5XxmFz7iPF1MdOEpyk7tqLaXldK2i0&#10;SuffwWFwcI0VJK2yudPqV3JFgJyfTNPtb64mUB8Ang5ri/DHjl9Vv30fW08u8hJWSOVdpH1B/nUL&#10;eK9a8Wa5/wAIt4G0+WeQtjKJkkdCfYc9Tj614UMLWnV9lGLcu1tTokko3Z3l7FDcW7RS8gr94d/a&#10;uo/Z9+Nb/DTXh4P8S3hOiX0uY5WP/HpKf4v908bvz7c+eab+z38a9TDTy6lHaYOQZpsDpngLn6Vz&#10;Pis+N/AWoLpPjjTy69Ibg8rJj0f19jz7V9Hl1DiPhjEwzGnTlDlfVNJrqnfo9vyOOpHB46m6Dknf&#10;z/FH6NaTqKXChBKCSM5z1Fec/tOfCqy+InhG8mZSSbYxz7Rkheoce6thvwNee/sgfHiHXtPh8Aaz&#10;dFri3iLadNJJkvCP+WfPOVGcf7PH8PP0Six31qyyAEOuPmGRzX9PZXmeX8X5D7SGsZq0k94y6p+n&#10;4qz6nwtejXyvG8r3W3mu5+fvw5a/0me78EeIItl1p8zLhu6g4yPUeh7g12unzpHKq8nJ6AVb/ai8&#10;FReAPiBY6/BbKiveG3ldWPzxuN0X1xtYfhis3S7iK42SDjOdx/rX8n8SZRPJc4q4SXR6enQ++w9d&#10;YqhGouptNJEsfzEfjzxUduEYFjzj3qtK6q2xGzletSQSeXHhn5I5Oa+eZsth0twoYgk4HAGKqTEP&#10;NlmwO2PSldwJCEbtzTJpdrgkcgdTUsuJMYEJUAjC9vSrHlLJk46dCTVSOYAfMfrU32napJkJzyOl&#10;ZqNmOTZeVo4Y1VW6D16VG9yCcBuRVRZ5JGye/ripYVydvftzTbsQSxsZict9c1dtY0QgEDOOoqvB&#10;a9wMD6VYDbVwSRjuTUtjsWVYd8nA+6OaZLeQWsYe5lCIASS2eK5rxR8StE8OqYlug0q9SrDH51zk&#10;UXxA+Kj+ZpVs0FkQzNc3AZUwqkkjA4HGMnjPU135flWPzSuqWGg5SfRETqU6MeabsjovFPxf0HQV&#10;2QybznAZUOM/hWTokPjj4jXLX2rzyaPpEaBpdVvV2QhWBK7SSMk8f99CsbWbHwB4S8QWw0P/AIqK&#10;dYn+0+bF5iRXHyCMJtH73kvkD5RlRuPNe3/CH9lD4jfGVoPFXxcnn0/TY/ms9KvhwoPOTAMDOMZJ&#10;IJ9TX63w54ZKVf8A2xOck/hi9PnLt6feeRjM1jTp3jou73+SPObTT/ASRWOk+DPAT+I9cn8oR3l+&#10;kjWwlxjMcRx5q5zjcApwAA3OfY/BP7Fnj74gzW3iH4yeMJbeEKGS2ERWREwMRxxfKsAHHJGe21eS&#10;fePAfwv+GXwgtz/wi+hwC+kQrcanKiG4lBwSNwA2qSoOxQqAjha07zxDLOCEOBX7plXCGAwNNKcU&#10;tvdirL5tay+Z8piM3qzdqf3vV/LsU/BfgT4e/CjRl0Twdo0cCqm1pnJaST1yx5/Dp6Cr1xq0kvEZ&#10;wPas9pXkbcxP0pygj+Ej6V9bSp06UFCmkkuiPIlKU5c0ndizXHz7S5J+tSxMGIGSPSozbb2yePxq&#10;aO32HcHJNaJMRJEpbknip1UDgdRUTzRQqNzc9hTTckxmd3ESDqznFO4WuWGlSNeT+tMmum2GSWVY&#10;4x1dziud1Xx7Y2c/2HR4HvLk8AIuf0qvB4Y8U+KpRdeJNQMEJORawEFvoT0H0GRzWTqvaOrKUe5c&#10;1X4habZznT9CtZNQuz/BGucfX0H1/WodP0Hxrr9yLzxFqKwx/wANpAeB9T3/AE+lbujeGtD8P2wt&#10;9PtVjA6gHJP1J5J9zV2WcQx75ZVhTuzHBpKEp/G/kh3S2ILHw3pVhGpMa5Hc8mrjqAVESgAjqRxV&#10;GPUrqeUJpenGRf4p522j8B1P6U6XT5rrnUZwyt96NR8o/wAa1ioxWiJK954qsIbg2NjBPf3A6pbp&#10;lF69W+6P1PtSPDrmrx51G4NlBjmC1fDY9C/+GKt747cbbOAAdjjimYlky8rMSR2PSizb1YXI4ItP&#10;0mDZZwxxAdWI5J/rSs0tyMvKdp6beBUiW/zFkiOT1IqUWFwzZIAFJ32Q1YqrbRKcgEn65qVORhQQ&#10;MelF89lpNsbvVL+C3hX70s0gUD8TXA+KP2ifCWkbrXw3ayanMDjzCDHF+ZGT9MfjXg5vxBk2Q0+f&#10;HV4w8r3k/SKu39x2YbCYjFu1KLl+X37HoCxluQvHY1j+IfiF4M8IyNFrGsx+ao5t4vnf6EL0/HFe&#10;I+JvjD8Q/Fm6GfVPssB4+zWQMaYx3OdzD2JIrmQnmE/aZGc45wcCvyHOvGihTvDKqF/71TRfKK1+&#10;9/I+hw3DcnZ1528l/mes+Jv2mr9ybbwlo8dtGOBcXY3P9QoOB+tefa94t8T+J5zPr2sT3XOUEj4V&#10;fovQfgKzzbRbdrAY7AnFBKxLtQflX5JnXGHEOfyf1yu3H+VaRX/bqsv1PewuX4PCL91DXv1+8AC5&#10;3EDjscUrERjBYk44x3ppaR+MEHtgcU+OC4xsCgZHfvXzy5pHW7IRGSSMDknPqOKQJIX2k5XPHNWI&#10;LMj5mU8HgVOIzgHGM1PK+o3IrR2iM5Uodo9O1WIrXy2yq/KR6U8IA+4gdeTUyqAvKnHT6VSshNsi&#10;AbzCoUBfpTDEQcORnHY1a2KRxjJP4014+nPP1om00KLIPLGcgfhSxxElcnbjr2zxUyQMR9386VQp&#10;U7QSeh4Nc0ka3ARsy4D4JGMg5/GnNEAN26o180SAhTgZ3e4xUkrNjCKoJHWlzK2oFdz5coQZz7VJ&#10;FIHBMWRgYORyDQAc5GN2OaaIhG5OGBYckHpUxvcNB0geTK5APqDTomDRgOOR1qN5WDfMhI4yAalj&#10;Ebsu08nrmtoptivYMEHGQfUAdKUIUyDHgk5LY71IIwFK7cfQ01n3DP55rVRstTNyImZtu3g8cVFl&#10;2JKqMVKcYODjjimZBGCufQ9KOS+41IXnbycY7UxyzncrDkgU8HJ59QcUmxWXcB+n1q0LYYXCMu4D&#10;PoDUiykjABzjn2ppUMME4IpY0dsMoPSpkn0BPUUFo1JLZ45xTJGBIKnB7U/YdwGV4H502REAAY8C&#10;sbM1I1RlOSTz2pSpAUDnp1PvUgU4G0Zx1GKNvzYyRzxzVxjpoK+pEH2yogJBPepio3EljgDrTURQ&#10;wPBI9KmZdoJVjmtIw6kyZEflBQnoKjIMZGMYxUsi7Tnpn0qOY/Lu9TxWMk76lLYgYsXyyjg8+4pk&#10;hCL5it7YpzB8FwTg9mFLIqlQSenGM1jdmidiAnkH35FMAfdk9R1+lTGIkY64PWnCI4HAyO/pWOr3&#10;KuQIC2FKHp1x0qWM7Rk9OeR6UJGA+RkcDr2p5jCNjbx1U5q6aaYmwaUJt3enr0/zmnhwO2c+tRyK&#10;rKN68bic8nFPRCcKpwenXOcVuiWOOcAgrjPNJKf3gx0xnrThGNm1RnvzTWXCEIcEdBSbBDfM3gA5&#10;Cg8j3pxMYI3dOlR7QMZTgqMmljVZBwcYHJHqKE3coZMWEe5iOe/+fwqGRWKiQNyG654qWVQyEDgF&#10;+fxNRjCEkZAPP6UNXBaDQSTsPbrgVHMRu4JOTTnIA3Z7ke9RMuSCOMnqahoBwyFzwSTwcUMCVPz4&#10;J6ZprO0a7ipYEYyD3pVUEkq4P97/AOvTiktBsSZMIGB/Gq806IRJyM8EirSHen3NpxxzVaQbTtA4&#10;Lct+vNRUWlxorLlz5jY4GFGelQsyRsS5yOgGetWWiIQsM49B2qrcgOEJXPHauaUbK5a1GPOuQQMH&#10;g/SqN3qCJOYlfAIJAB6+lT3kyqPmXAAzmsjS4L7Xbix8T2tvYz6QkweRri7b/SkHOEWMHIY/Lksp&#10;HJweK9jI8izDPMT7HCwvtd9Ip9W/6b6IyxGIpYeHNUZn+LPih4e8Fad9t1m/RGfiCEt8zn2/HvXA&#10;yfHE6vclkuECMcKh4rlfjL8I/HPxL+Jr+OPF/wARfBLW6ARWWi3bX9nBGBncqJDM2BksSM4z2xxW&#10;bY/CbVtKjd7z4YiVVwVn8ParLKmO+A7uzevCnriv0P8A4hji4w/ix5vO6/RnGsyovoew+H/idpZh&#10;EdzMDg87jjB+tblv4k0zVAYobgbiCQCeMV85r4fu57lrfwb4jvEuVJ32Wr2TABgOQZEGE+jAHpXa&#10;/s8ab4g8U/G/Tvhh8Q9FkWwe0nvNTuLdxJFLZxxs7YYEHDMFj5APz141Tw+zpYunRUb88krrVK7t&#10;d2+81/tHDRpym3srnrWtfCb4l+KPDlprtxay2OhSusypbRyfab23IBVvNVh9nDc4wCxXDblJwPmz&#10;4v8AwKu7PxKdT+F/iS5tnLu0lhq13JIWbPAjkO7dk5GGP41+rHw88UeH/EcMdlHNC5dBtjGB+H4V&#10;l/F39mPwF4ztJLuz0yKxu5B+9eFPlc8/eXv9eDX9AQ8OcswGXxoYaKdlq2lzN9Xfz7bHydLiCpOt&#10;epp+R+UF3rvxh+FtjBdfEDwtNDazHCXUTLImeoB2EgcA9+1dX4M+OsV66CG/KkY3Ix/pX0X8WfAG&#10;j/DO1vNAu9NiCxLgwuS6OOxG49DXxX8YPCF5YeK5Na8C6Dc5ldpXjskkmAYnJyBkrkngdD0HPFfn&#10;eeeH+H5XKirPquv/AAfwPfw2bKpZSPp/wV8RI9XXy7+8hiVULyT3EyokagZLM7EKqgAksSAAMnFV&#10;/j78U9S+DuixT6OLK6nvLo2sUlwHSNXKkgR7lHmNkHqAPlyNw5r0r9kH9lbSvB2kaZr3xk0+O98V&#10;vbpdLYTJui0QkB14PD3C8Hfj923CdN7L8ZfhZe6HNLpd7CJYZ0b7PPsGCMEY57gdq1yfwto4XArF&#10;ZlHmlLZX+FdL92/w9Tnr55GeI9nRei38/Q8G+BnxlufFspu9Y1F3dyQ4Y9D6Y/z2r2YFJIFaM5Uk&#10;EMK+SPFvhvUv2e/G0Vwl682lX0mA7kb0f0OAB+QA/KvoH4VfEix8QaZDE84OVBU5/X6Yr8q4lyGr&#10;lOMceW0eh7WHrKrBNM7No1VCDwee9IrNkkAc9MdxTZL+KQjZKMEHDHpTUvbWRcRXCM6tyocHBr5a&#10;VOUXqdRKkrZABGd3r0+tSkkDzUHJPynv7VCUVuhI6c/lTt2Tj/aOe4zU3EyYu0rgqABt59ye1O3M&#10;FAA+b27VAWwcKwGOntUbXB/u9Rjnvgn/ABqtxNdh7SA7iWzk9Qf1+lMJ2MVZsY600zhmCEYOOcZ7&#10;UN8ylUPJI6d6vQVrMbIowY2+6WBOOM4quiyMok27sk8Hvn1qadgHKO+5uwXngf8A16i3soxH3PH5&#10;UFIjDBHAlbcMFWOO46cZ7j+VQsxbdKz4R2Ur7nv+P+FSvKDHsKkg53+jHPSolXYDvQ7SO4zj29zk&#10;UWuURzytGdjvg5wGz0BpkbBo3VcYMjFivc7v8P5VDIzC7jjCjJPLE52r2/WqWveI9J0jTTqH9pwx&#10;JKm1X3gj1JHqe/1+lXGDbtFXCzsahZN6EnJI5I6ew/z602doxIzkktCfXgZH+FZemeNPDksQjhvx&#10;IVBPmr/F2yfbitBXW9TFrMrBiTuXpgntj2pSi09UVGKRLJLLKgSNc4AB7k9PyrsPDvwLOreFrjxb&#10;4t8RarpawWMtxplppTpFJccqodnKF1XDHGxkzuyWIODvfs//AAK1fx5qNr4o1m2FvpIkJTcPmvQu&#10;PlH9yLOdzc5AAXltydt8bPGujx+IbzwHpcn3NK2X12CAfOmlijiT/ZABYqo4Cqx69f3Dw14Hq05x&#10;zbHwt/z7i/P7T+W339r/ADub5mrvD0X6v9D5B+NOiab8P7yfw5FOzW6Sjymu7gyu25SxYs5JY/yz&#10;6V8vfFu18IaNbyalpcDG5mu185xIxyWXnCgYUEjoMdzX0L+2v4gPh/Wk8Ma5Ii3iKvmsjYYIq/K3&#10;bG7dn2C+/Pyd4+8U6RrWkfYNPhuLrypPlkVS2ZTwDnrxwMD2r9Lx+ApzjUi46a/I83D4iScLvcXw&#10;14hfTNSiurViVkbDA9q/Qr9jb9lKy8b/AAhj+MnxTa5mj1CB/wCxtM2GNHjU4MzYOSDhgqYAIG4l&#10;twx5H+w1/wAEqvH/AMS0sfHP7SIvvD2i+b5qeHpYDFf3yAcLJuO62XP3gw8whcALuDj9GfiG2j+E&#10;bTwh4K0e0itLaa8NpaWdugVI4I7SXCBR0UBQMdsV5+TcI0sTi1jMbTTjH4U+r6NrsvPrZ9C8dmjS&#10;9lQlrq210stj5Z8Y/CPT/C+iS2nhjQ7a0s7Y7ore1tljRB/uqABXgvxMvmtLWdZgS4Q7Q3Qf0r9I&#10;rn4M22v+EdRb7GPNa3DZC5PJP8+OO1fnp+1H4ZPgzXr+2uzhVDEY7/Sv0jH5NTwtKNSKsj5/CYx1&#10;6ji3do+WPiJrcI18lhzkfKOcEdK/X79k7V/D97+y14Kv/D9sbe0fw9bKkTdVKoFbJ7nIOT361+Mn&#10;iy7e81VZCh3NK2xOMKK/YD9kGx1DTP2RfAWm3cTRs3huCVlIGcON4P5EH8a8zK6KjipWXT9UaY9t&#10;8nzPSYbhlvC/8JXrmneHtT1+bU4k0bwLY6rHHcyzBrhHzxK3A28c9eRUOlubewbUrs5CDoByT6fi&#10;cCu8+CPhb4oeKrmWLQvEH9maZaXAd5GtVcO/GVAKnPrnpX02Epc9dI8utPlpNnqniGeK68JWU3iP&#10;w/5USwrusWYNl8cDHQ8+vQCl0jSfEV7piW1pprRPcY8+ccLGh6Rpnrx1P1+lbmn6TNqWpx21zdGc&#10;W4zLNKoyT6gdF/D+ldNZ2p1G7EwDeWnyxjBx/wDXr61Kx4LkVPCvgqx0mX7QEDNj5pG5z69e3+Tz&#10;Wrfia+Is7U4XPzN7VdMGFFvGOP4jUqR29jE08zhFVcs7HAA9TUuSjqybtsZp+nQ2MQwvbkk1xHxY&#10;+MVn4ZSTQtEdZb0p87DlYc9M+p9B/TrgfFf48PdGbwv4AugH+7c6gDwg9F/x/l1ryae8LbtkjOWY&#10;s8rnLOx6k+p96/EeOfFOjglPA5PLmqbOotYx7qPd+ey6Xe30mWZHKdquIVl0j/n/AJBqup3F/fPd&#10;3c7OzsWkdvmZu9ZqxyXc+QAC3JDH7o/xqeNftUi8nGcDaP0Hp9e35VIihGVFAjDcKSMDPXH17+v5&#10;V/NtWdTE1HUqNtt3berb9T7CKUFZESQNEAux1TqAV5J9uatC2gs185kyyAiQsOFH93jqfyH4dIlW&#10;zjiXUFmlIQMUWNQu/JHLE4HoQTnHGOuKdb2o1GGK4u49yFiUhlcsH5zlvb7vHHanGFthXJXkIt45&#10;g6xwu+IxJGBJKTnkZ6DGe3fnpmrFun2l44oizbn+UMOq45OPxpL2Ga5uBb+cCxwCkae/U+3Xgdsf&#10;Wuj0bRJnZZiihQnJ28kf5/WuyhhpValrGM6kYRuVbfRbeeUKLXO1sq0kecN6gcgHGecdz9K6HR9F&#10;MaKkdtuCnPCYH144z/nir+l6Gdu5hg44Dkcfl2roNP01Y9qRjCj9a+uy/J5VJLSx5OIxdlZEGl6T&#10;DFGBubPfJyK1oLDauMEk8Yqe2syiZZeT7Vzfxs+OHwu/Zw+HN38Ufi34jTTdMtSEjG0vNdTkErBB&#10;GOZZWwcKOgVmOFVmH6FgcppYenzTsklv2PIlUnVnaOrZpePPHPgn4S+CdQ+I3xI8U2uiaHo9sZ9Q&#10;1G8k2xxrkAZP3mYkhVRclmYKoJYA/kx+2T/wUU+In7fniuX4X/CfSrzSfhlYXQJguXMcmtOrArPd&#10;44CKRujtwSMgO5LBdnPftW/tX/GP/gov8R4BqsV34e8CaNdO+ieHklBWJuUNzMRxNdFCygniJXZV&#10;A3SGS54c8IaZ4b0qHTNCsgkcYG588k/3j6mvKzXOFKLoUNI/n6+XZff2PsMoySOHtWxGs+i6L/N/&#10;0u5leCPh/pnhFVs4Yy87ANNcvyzEDufQdgOBXY2UzzMLZEG3GC55P40kCyzSiKSMbAMZ75rU03QW&#10;MYMQwpPJr5xNybb1PopNJWZdstMgt7RUaPcrrkKOc+9LMkOnxZdtqngAnr7VZv7rQ/DWky6lq99D&#10;BDbxGS4lmkCrGgGSxJPAx1r8/f25v+Cj9548u5Pg5+z8bhraeU282p2inz9QY8eXEMZVOOT1I64H&#10;XvweErY2p7OkvXsvU5o25XOTsu53H7b/APwUU8PfDa2uvh98H9RhutXw0V7qqYMdoTxtTGQ8mfTg&#10;e56fN37Of7H/AMRf2lfFa+PPiwlymmTzeeLS5JMt2Sc75Seinrt79/SvTP2O/wDgnVrniK7t/ib8&#10;ZoRNch/NtbB+Y7Yf3jn77+/Qdq+t9U1Pw74D01fC3gG3jeZBtmu1QFI8e46n2/OvWrY7B5NSdPDa&#10;ze8/0j/n/wAOUlVxjUVpHt+r/wAjB0rTPAfwK0KPw14Z0+3n1COIBYowNkHHBb0H6msgQ3ur3n9r&#10;6xdlmfBkkfGX9h6D2qCGymtL6TUL6Bz50hf96nLsf4mJ61pTNbTQ7xKFjQZdn4CjHNfKVsc68m0e&#10;vTpRw8dPvK3iLS9OkVJ4HVWwQSOK811eXV9a1kaRpcyiKOQ/aZVH3sfwg/1/+vXS+KbzW/FbtoPh&#10;u48iyY7ZLsNl5Aeu3+6OtdJ4c8L2Hh+wjtYrbhVAZ2IyxpYacp1HbbqRLGOMeTdHQ/tcfsZeHPib&#10;pV/4L8eeGJILm2LAGRNk1vIONynqCK/OzxN4d+NP7FXxOs5rvVbq3W3uc6J4ltshX54jkxwDjIIP&#10;DAkdyK/oT0bWvhh+3b4WFjq8ltofxDtoMQXqgJHqWB0Ydm/yOOB8aftVfseRavDqfw4+KXg/MnzJ&#10;Pbzw5DD++h/UEfhX9C5jl1OcdVeL2f8AWzPyTD16lOfZo8z/AGQf23vDX7QFlD4e8TNDYeKIkAeB&#10;HCpe8cyR54z3Kg+4Hp9FlorpVhlA3EV+P/x4/Z/+Jf7H3i5dX0+8vZvDaThtP1mEt5unMDkLIR2H&#10;Zvb8a+x/2Gf+Cg+l/Eu3s/hv8YdbiTW9qpYaq4AjvxjADH+GT9G9j1+YlSqYOfJPWPR/5nqqUcSu&#10;aPxdj7Ks5ra5jXR9fQyRkfuZyPmT2z6Vm3mjNYyuIpC8e7CSr0YVbWdZ02yspX+BweTVlLiOS1Nn&#10;ctn+43pVuCeqMlJrc8M+PH7NmleO7GXxV4R/0HXYFJE0Q2/aFHVH45B9TyMDtkV2P/BN/wD4Kl+O&#10;/wBlPxCnwN+PIurzwbHcCIwyJvuNGYnl4ueY88tH07rySG7V4RZOSU3Lt+ZScn6g15N8df2d/C3x&#10;htptT8PSx6fr0Ayl15OBLgfdcfxD/aHI/MVwTo18PXWIw0uWce39ap9UzpjKlXpulWV0z9ofB/i7&#10;wn8SfCtj448DeILXVNJ1KATWV/ZyB45UORwexBBBB5BBBAIIq1cWeTkj6+9fif8AsE/8FAPjD+wV&#10;8QJPh74/sJ7zwvPdqNZ8OvLwM4X7Vau2FWUAA/3ZQu1sEK8f7LfCD4xfDf4+/D+x+Jvwo8T2+raP&#10;qCZinhOGjcfeikQ/NHIp4ZGAINfYZXmWFzym6VVKNZLWPfzjfdd1utn0b+fxmCq4Cd1rB7P9H5/m&#10;X5YfLPzLkH2qrcWyH5h09K2biHK/d/CqFxb7CcH8a8rNsp5LtK6MadTmMi6t9oJAqheWq7CMdfbi&#10;tue2BTPQ9wOhqjcWxzkc49a+Cx+Cab0OqnOxzt7ZhCQOMHpisu6tY+frgjHSunvbdjlgmfWsy5tx&#10;ISNpXHUGvjsXhLNqx6NKrocvd2WSG3Z5xVC9sWXMbfMrchjnI9q6O6tQjbc7uOvrVK4twGJIzjuB&#10;n86+br4SOp6NOsczOoLbi4yO59fQ1BLF5TeZGoYLwccEev4VqarZLC5lUHDjn5uP14IqjZwKSyRS&#10;/Oo+dG4PsCD/AJ9+leNOm4z5WdkWmrmfdxxlftMIIkB4I7j096mhuFZj5Z5KYINJewrIq+XK0bIc&#10;5X7rfX0+lRO7SvudRkD8R/n1rFe6yt0WIrtshHbB7Hrz6U28ulaLynO7ngjOc/WoWO87VJJxnBH+&#10;fyphCyr5cjbWz8pHGPSlzvYLE1prl/pIW603UZozES2UfG0//r/nXb+Hv2l7xIY49asUuRsIeWAl&#10;WOO+DkE/SvL9VmubeOSNU69cDhh3/wD1ViQC4ur9bCzG4MMyBWww59O9e1k3FfEPDlS+XVnFPdbx&#10;f/bruv63OXEYLC4pWqxv/Xc+i/Cv7ROk6xfJYX2kSCOWTZG8Z3nrjke3fGa9JOl6bqcAdFUqRkYX&#10;9a8l+DnwfudEtv8AhJNXXNxKoaCGVc4HYk9j7V6jp73aj5QFbHTNf1nwJX4oxGTKtnkr1Ju8VyqL&#10;UfO2mvomlufFZlDBQr8uHWi316iXnhpnt/Kt7koynKMp5Q+3t7VRn1a401hb3jgP056H/CtG9vZ4&#10;49xJHqK8i+PHjnx74X00anpFhDf2qn52WMu6fUDnFfY1a0aUbs8+EHN2R3GtXXhXxZbNovibTYbi&#10;J+kcy/8AoJ7H6V8qftE/sm+N/AHiuP41/sxeJGtLy1LNLYSMTDNGTueCRMEPG/Rhj5uCdzKrLj+K&#10;f2/LLw8slv4p8ISIYT8rpcYwfbcO/sSKp+Hf+CmHwiu7m0fVdfezidmS4j1FQojPoX+6AexOPwry&#10;62OwGIfLKVn0ezR208LjaPvRjp951ngLxl8RND+GL/EHxb4NfStFe5Et3pn2hVuLC6DBXmtnJ2yR&#10;n7wBIJHB+Zdzc949/wCCgv7NfhHxFp/j6/8AiHpw1WyzHeq8MqLcxY2tIjbMAMMZHYkcfLX1B8J/&#10;i58M/id4et4tGu7K7s723AaHKSRSo45BHIYEH6EGuB+Ov/BND9lX4j2F5fzfC2JXuAZNtpfTRpG3&#10;JyqbtqjnooGP0q61PG+yX1eSdu9/wsOjUwzqP26a9Lfjc8I8e6l8GP2htKvPG3ww8UWGtaTq0Zju&#10;LvTblZ4lkXIEnyEjchO1sc4OD0GO4+AX7S0l74HT4a/FC9VfEGhj7Jdee/zXMa8RzAnruXbk+ufW&#10;vDF/4JIfDLwd4gn8YfCDxV4+8H6up2fbvC/iEQvIuchHQxssqZ6o25T0IIOaoeP/ANl39oe0g+1y&#10;ePIfEN9aFvsOpXemLpeoIgU/upPL/wBGuSz9wlqqAdGrio18VSqN1adr9tjuq0cNVglCd7bX3O9/&#10;a/8ACsWs6da+KNBKuZW+yNNGwJjYtuhY+2/MZPYTZ7V5p+xj8QrTwT8Xbvw1q0qwyX0OYRKCCWU8&#10;rnseRwa5/wCFv7R/iDwp4tufgB+0VoF1Zi+jMI+0goyBiQHQnqpIyrDI4BBI5rS8SeC/+EQ8dWni&#10;iDWoZ7tbpWluVY5kkxzJz/C6tuwMgZK5O2s+aMMSqkTZwbockj6z+KniuOf4fa3eCQ7hpNwwaM9C&#10;IyRXwX4U8Pp8ULz4e6N5PleRq1wk0UzhTdRMVfzY1z86qUZWP8JZR/FX1f4d8S2fjzwLqS3MxSKb&#10;Tp4zIp6DYQT7YP8AKvEf2ctEthq/gWW0iWdtG1O/t5LnbwFfDdfcoKWLSrV15/5oeFXsqevT/Jnp&#10;OtaxpWmfEfXfiTflDp/g/ShY6ajEbfPxzj8f5V2/7Mmoz3vhdvHGqKxudTcyjePmOTkfpXzl8c/E&#10;Tt4Ft/BdrI5k8SeLZ2I2jcYkkPB/Gvcta8ZxfBz4DDVIHjjulskh0+Nj1lIwMD26/hWtKfJOUnst&#10;fm/8kYVIc8Uv6/q4n7Qfx6vp5z8OvBd/IdVu5Ql29uDuTP8AAp5GT39K6v8AZ7+AGh+AdOj8W+Mb&#10;dJ9WkG9EkAYQZ5z7t715Z+yr4Jnumb4leJI2udQu5WNp5wyVGfmk/E17ro/i19U119K060a6SAML&#10;q+biGJ8cIP75+nSlRj7Sftqmr6Lt/wAEiraK5Ft18/8AgHValqN/q9u9rbDyrcj52JxxWGtn4UsZ&#10;zPK9p5jZJZmXJ/rUS+Epbi5N5rOtXN/Ic/ug+yJQT0CD+uasy+E9PYqyWaqVbICAg8fStp88vekj&#10;KElHRaFe4fTb4HyL+32k8BXHFP8AEfwQ+GvxT8Inwz8RvBmj+ItPmJD2esWEdzET1ztkBAI6g9R1&#10;FWG0azX5DYplTkMV6VvaPKlmiKVA2jnJ4xW1JxekkRUc1rFngFv+xn8QP2fbttV/ZP8AGcDaPvVr&#10;jwD4zlkntGXILLbagoe6tiRux532pFyAiRqMV2ngvxV4w1q0U+OfhxqHhnUFCq1tc3cFzBMe7wzQ&#10;udyA8fvFjfjJjAIJ9O1PxHaW8bLFLkEckDofauR1TUZ9Sv1cx7VjGIxngDua56tOlRkvZuy7dDen&#10;UqTh+8379RvmSHhmIOOcn3oM8zN5cTbeOcdKjkdlMcCkkk4yBkk/0qe2066b915YjDc7j1pX7FJI&#10;ntbxbVAzZLd2bvV+HVY5mwq7f9knrVSz0eFCFk3OyjvyM1Zk0nyyJkt9p/hdjjFUudoh2L0d5CoO&#10;4g47Yp6XiH5RnPtVCGwdxjzlHPueanfTxbgFb0OT28vH9a0jBk6FwXQD4Mb7SMkqpP8AKo59ZtYp&#10;hE7MoK5VnUgH8emfaqctxfIB5NwgA7GPt+dQXWsXKRkyWazcdEfbu/Pj9avkYtDo7Rop7VZoiMkc&#10;1MqDtyfTFchp/iTRbm6+w2t6bO9GW+zSHy3Yf3sHhx78itiLxNPbD/TNPaXHVoMZHvtPX8D+FCiT&#10;qmbi7YwJD27jrXmupfsz+EtBTVdR+EmiWGmRay7Tar4XlUppN7cMwZrhYox/ok7FTulhADl2eSOV&#10;xG8foem6tpurQGbTrpZQpw6jhkPXDKeVPscGrsLBV2DoPUVjiMNQxNNwqxTT0s1fR7/LujSnVqUp&#10;Xgz4/wDi18JLj4eaw+o6Lo08enSbXZJsb7YtkeXJtJzgghX5VgOCSDjkhcRSRedA6kn5gwGeec8d&#10;T0r7c8W+DtI8Y6XNpeooyGa3eJbiJUMkQYYJG9WU9jtZWU4GQa+SvjL8GvEfwc1JvtircWFw5+w3&#10;8Y2rLJtJ2EZJVsAnGTwCckA1/LHid4bzyObzHL4N4du8kv8Al2/l9nt22bPvcizuOMj7Gs7TW3n/&#10;AME5iae2TZNuBD9D9f8AP6Va0+WK4H7uRTgHkdCPXPSuZuNVMlql/IGtkhmVWyu7zAflx6/eIOeP&#10;1rmvi18Q7vwvYvIlx5aFTl+RtIHXFfi9CF6iSWp9NOLcT1CaSwhtDG+qQrJjaAZcbSOnevkv9snT&#10;PiDq11JofgyxuLmOUkXMsJ4QjkqSe/tT/BfxovviBrEskGqHybeXEbkjkhuWH8hxj68V9T/s9/DP&#10;RPibNc6LqNj9q+2W7yyu5+YHjLE9c5x+lfsPCHAdatXpYjFvlvqo7+jbe3Sys/keDj8xVCLUdfM+&#10;cv2JLvVPC/g+Gx1eSSK4iYLIs3DA4HBx6fjmv0c0n4a23jb9mW30i2sVeXV7crfRZ2m4jckMCR3C&#10;8jPXGO9fEnxE+Ed58DPHl34c1KUBbiR20yRsf6UgyeB3IHUe3pX1t8OvjjpPhb9lrwt8VJpWFjo/&#10;iCztNaQuMxRyyiyJb2V54357DNfvOS4SOFxM4VFsvw0ufK42o60Iyg92fDX7PtxP8P8A41+IfhRr&#10;kjR3VsxL27ggpIjYOOxzz+Qr9GPht8RLbwn8KNBv0SKWyuNVW01GR5tvkLKr4bPY7zGoHfeAO1fG&#10;/wDwUk+CepeAvirpn7WnwxhVrd5gurxoPlZTxlu/I4+vNerfsy+KdB+O/wALtU+Fcmum0t/Emmf8&#10;Sy+VA7WN7Hh4ZlBOC8cixuAeCYua9vC0Xh68ore2n6HHVkqlOM3t1Oe+N62fwG/aOuoYUVbLVbga&#10;rpz9mDnbKmfUMQcejj1r64+AWp6XqPw9i1Ix+ZFc36AFfdkKtx7kf1r4v+NWiTfFXwhb2/iWDUrL&#10;xXoOonQL7TZ3Eg0rV8qYkWTALW9yuzyTzu+0I2QAFPqP/BNj4wN8RfhzrPwk124dNZ0R1mto3+V/&#10;lbKn6rIgz+FbYWcfaSSWkk7evVCxFG1NPtb7u52H7Tt2LPWdIhmt5FljtJoJ3bBZ2jnbnj1B3j1D&#10;CvLdR1200mxOoXtysaBdxdj2612v7Ynir7L48t57UGaG507+0IWO5BErLGhLg/dO6MjHXOR7V81+&#10;JLzW/EutQy6jcbrIZWWzePb5ucgdegHXnB9fSv5p4u4TznNuMcTOjTtTco+89F8Mbtd/kfZZbi6N&#10;HLaak9bbfM9d07xBHrVp9ptbw2tuwyZnTLMP9ke/rVQ6hDFN9g8PROgdf31y7F55jnpnHA9hge1Q&#10;fDnw7Nqupw2EkANmQqDaPkUjGAemVxxx7V6tB4S0bw9f/brO18678vEEAUBc46gDp3/Ov0jhzgrA&#10;ZTSVSlBc/Wb1l527fI8XHZlOrK0np26Gb8Nfh/PdFdU1dTbwod2ZPbvXo9trBRBpfhmMnIwZ8fMf&#10;p6Uvgz4ZeNPElvHJrbLBEBkR7dqoPp3+td5ofh7wv4Uj8uxgOo3Q+8UOEU+7dB+Ga/TMvwU6VNKC&#10;su73Z89iKqnLX7jK8IfD7U7pG1HUW8pFXcWmOAPck9qfqzWX9jz+GfC+nmeZ8Z1B0HlqwIIePGSz&#10;Ajg8YIyM4q/quv8A9qMbe+unuAh+Ww09fkH1PQ/XJx6VHb2njLUI2j06wTTYSM70Pz7fdj/QCvUa&#10;go8iOVN3ujA8JfBmy8ORC81/UFjLks5lb94/4DmuguvG/hfw9F9i0l7ODYvzXF64yvuEHP4n8qP+&#10;EFgcO+qeIHncMC/77JI79M5NT2fgnwhbyNMdPeQtnYywHIHbkis406kI2pxS9XqW2pPVmPd+J/BI&#10;s11XW9ZutZPLJ9miMmMnoOmPoMVQvvjLcaGVtPA/wgurtnIC3FxcIiD64yf8K7mKw8NQypONDmDI&#10;MfLFj9M1ONV0O2dFbTbhVQkk+Svp/vVLp1735kvO1/zHGVNdG/meY3PxH/aX8RRIND0XRdMaSX5Y&#10;W3yER5+9nvXE6x8K/wBqnxzqsUlx8QreK5nYlLRsi2dP7zMFMgGOwwfQ173J4w8B6eI5ZtQe3Nuj&#10;BXltW+VTjOSoIwMD8uav6BqHhvWLSC/8N61a3sUC7BPbXCyDBxwSp9hUSwX1jSVVv0ZpGt7PWMF9&#10;x5ToHgi08JEWfinxvo0+pAfvXtLGYKD7uztnHvj8K6mz8NXt/F9osdYspIh/GsrAfyrzj4rf8E4/&#10;hJ498R3/AIu8H+P/ABx4J1C/ne4uJfCHiy5tojMzFmk8hnaEMWyThBnJznJrltM+Fn7ZH7OMkmnX&#10;fxUm+LXgGWMJd2WpWsFl4g06MMP3sU8YSC+GCxeOURMQu5Zty+VLkqPsHadJpd07/f1/A0ahVV4z&#10;V+zVvu6fifQ2k+Ard0a91nXohDEC0nlHgAdSWPQVz3jHxo3iONPDnha1xZxNtiAyA/8AtGuH1r4s&#10;2fxEu7bwJ8Kbt59KCh7y4jheN5WBw0bxuqvEY2yrxuqurhlYKykV6No+neGvAWix3/iq52SuuYrd&#10;TmWU+gH+RXTFU6itDRdWc0rxd2J8N/hm1u73UygvM++aYj24A9hXR6n4m8K6RBJpOl2Eepzg/vBs&#10;BjB9WJ4P0rCGp+KfHJ8uGFrOwA+SzhfHy+sj9/oOK1NL0Lwvp6Bb/WInKf8ALK2G4fmMituW0bQV&#10;l3Zndt3Zg6hN4k8TXyre3jFSdsNrBwq+gA6VnePPEXwk+Cscf/C4fjx4X8KeeUWJdYv47f5nJCrv&#10;klUEkggcckHFejJ4i+H+gsqyagkJyNshhbA5x1x+teSfFT9gf9mX9prxzdfEbxrrWo+IDcjy7jSx&#10;rSG0KAANEAE3xqSCSFYEEkjBJzyzoTfwWm+17G1OVNv33yrva513w71n4a/E6GZvhx8dfD/iJbQK&#10;bl9D1KC78oEsBv8AKkbbkqw5/un0Na9/4n+GPw6tH13WvF0F/PCMw2ttIru7dgEUnv3OAO+K8C8P&#10;/wDBIP4JfBjxbb/FX9k/xj4i+GfiqwkR7eay1WW+0y+KsGMV9ZyOpuIH5DxpJEzZyHUgGo/jRL8S&#10;Y/E8cPxL8FafpN2yny5tHbzLW8GQMpKUQyAccOium4A5G1m+M444gzPhXI5Yyhh05Xtd80oq/V7W&#10;t5qzdtT1MuwGFx+KVNVNPRJ+nX8GVvHXj7UPiJ4vu9fvk2tOxxHuysaDhUH0GB+ZrH+YLu5wTxkf&#10;5/yaykjht5SIyI4WJMw+7xg8jH4e1apfziI4TwCCe/8A+o1/G+KxOIxmJniK8nKc25Nvq3q2focK&#10;cKVNQgrJArIx5IZW9O9XLNRG3DZJPaqPzpJjIGDxzVmCURxKjJuwABkc1mtRSWpqOfKbZkZbkn0p&#10;gYsgycjtk1UvrsrAjlGIdwCR2GM59hmpLBzIGZlKrkcHse9RUveyM4p2JlXJIxzjk0kijqFPqQKk&#10;GM7c8DvSEBmwc4IrICFsMwYmpYyHHXANMYoW29T39qdsQqqsvKvleucYIx+v6VrBJ7sHoNZVHfqf&#10;So2jUDd09RirMhQgqFx71FIilCMn6UWQrkQAySB+Z5pGwuSPyFBwSVJxijaCNvQeuKQyJ5MA4Xqc&#10;5HWmtJjjaan2KRwtRvH8xIHr1ofcpWId4Rgw70x7htwweB1qXYvYZz6ionjKnJBqVo7FaCpcbeCx&#10;Bz6cUSSqoyOhHNV5gV5XI9zUboGUhdyk9Tu5Fa82lhcpYE4KYx780gfjOfyqLZI8R2MASCFJHepF&#10;Rl+UHOO9RuMlCnG4SADsKbuUY5+bPp2qNJo1yrE5HpS4yM5HXjNaRdyGrDzICfoaYZZBnkjHrSsQ&#10;CWJHPSoZn5yCABy1NsEiT7Rg8nIx0pnnhk+8Sfeq6t3HI7jNBXacjHNRzNlWsT/aBtywBI9qiIXA&#10;OeCM4qEsMbd3QflTZJTt5HehN9Rjn5bA/lUckCk5YdBTjIFQE8fypktyiZA9KtNLcLFSWyjZswyb&#10;TXZ+Cvjt4q8MNFp+vSC8s4o1RVkQbkUDAww5PHc5rkWUZ3E859ahmUMpD8/UV7eScQ5pkGJ9tgqj&#10;g+tno/JrZr1OfE4WjioctSN0fSPhn4geE/F8Kto2qRtIR/x7yfLIOM/d7/UZFaVxCHySuK+VI7i7&#10;06dbqwuHjeMgoyMQQRXoXgf9pO+05k03xvbvcQ4AF5GR5q+5H8X8/r0r+g+F/F/LMe1RzVKlP+Za&#10;wfr1X5eh8njeHqtL3sP7y7dT1q4g8s5xkfWsvVNBtr3E8GY5V5WROCDWjo/iHQvFOnJqfh/UYrmF&#10;zw8Z6H0I6qfY80+W3BHX8RX6/TnQxNJVKUlKL1TTun5po+dalTk1JWZz1tqt9pMvkauvy/w3C9D/&#10;ALw7fXp9K1RdQXkW2QKQy9eoI/rTrq1jmQxyoDnvWFc6XqGjyNPpDBkblraRvlP0/un9PapacR6M&#10;ffaBe6ZP/aPhyfy36tCTw30q1pfiCPUG8iZRb3Q4Mbfdc+3v7U3Tdehux5ZJV1HzwuMMv+P1pNT0&#10;i01FDPbtslA4b396lXjrH7hvzNFLx1JQrkgcqTU8U6sMDkd81z8WutpuLXxDmMjhLnPB+taUFztQ&#10;Mrgo3KupyPwrSNRMlxsaLNldy1BJcbOrYz0NLb3UZUrnnPX1FV9TQuBKhBK8rk8E1V9CUStcH7pP&#10;414p+0H+yT4W+JzTeJPCe3SNccF2eLi3u2/6aLjCsf74GfXNetw3fmrliVYdR6GpvMEi7SfriuXF&#10;YWhjKXs6iujehXq4epzQdmfn9f8AhCbwzq8/w9+M2mNo2rKwOm6xK3DjCqqs3SVPuqGBYgnGQcgU&#10;tO8Vax4L1RtI1EA7CVdN2Q2DjIPevun4kfDPwl8TNEfRPFWlRXMW07HKjdGTxkH9CDwR14r5E+M3&#10;7Lus/D18WCvPpqyF7adThY1PJBwPkxjPPy8HtzX4hxz4dRxMXiMMve79/wDF59n9/l9jledQqPkq&#10;Oz7f5f5F3SNds9XgFzaPkH7yZ5WtS2m3LjdxivJrODxX4KaO9mhkMLHCzKuVb2Pv/P3HNdt4X8Za&#10;frqBUlCTd4yev0r+e8ZgsTgK7pVotNdz6ZOFSN4u6OhnncZAH61A16EByOfQmgyb8jNUrzcTgtWM&#10;WmiGtSwL1ScsTz0BptxcRvb4PfjFZvnsFwG+meOaS4u22L83G/oPxquRMNtinrltC81nPKzCOPUI&#10;DJtGTjzAD/OvtzR1aGwt1RePKBAHvXxhHi5gaMyFDt+R1OCD6j3Br7D8Ea5b+JPBel69agKtzYxO&#10;yK2drhQHX3wwYfhX7h4LV6Ua2LoP4rRkvNap/dp9581xNGXJTl01MX4z+M7jwl4K1DVlh3G0sLi6&#10;wO4jTdg18JeD9AuPit8VLLQ9YvHYalfOZX3/ADSNtLYye5/xr7n+N3hYeNPCk/hprgxJqlnPaebn&#10;hXdPkz7ZGP0718F/BjxzH8KvjfZ6f49t/s93oGtrHqEM0eWRVJjd1HUnaSR617HiPRq1c7wcq6f1&#10;dNc3bWS5vujb9OoZA0sFW5Pjt+jt+J91fDj4UeA/h1pdpK+hQmeC1EXnvuIKkkkrFkgZJPqcYGa6&#10;gaV4L8TWrGPT43WTAIVdjL74wCOnf0png/UtO1aa41NbiKfzWSS2kVtymBkUqynoQeeR14qt4wu9&#10;K0nxLpmoWJj+2NcRwywowDGOVwmSB2zk+5X2r9Vw2EwmFw6hRhFQ7JL79D5mdWrVqc0pO58oft9/&#10;s+6zonh+Lxv8PJY4J0u0hlmYEMUYhSh2jtwQfTNez/sy/sx+HvAPhyPWbyCRrm5iU3NxKQZZR1xn&#10;+Fc9ABk9T6nvPjj4M03xf4CudBv1Ply3drJvABIKzof1GR9DWp4q1ibw94IvdR0xU/0LTpJI1b7o&#10;KoSPw/wryaXDOVUs1ljPZLm3+fU7KmZYmphI0ebQelz4AsrttJeGy89cb4FUSOgI4LDkrn3rjfjr&#10;8H/Bfi3wZfXxghSGKBppzgFNijJcdcEAZBHpW58KvDmkeH/A1pHLH9tuZVMl9eSYZp5mPzsSe5PW&#10;m+N9d8M+CfBniDUfEd1GmjRac5ljkPHzrjyx/vE4A9SBXoY+lh6uXVPbRjy8r32WnXy7nNQnUp4i&#10;PI3e58SfDLXR8K/ipFdJKZbfSdWcIz8FkVypH4jI/Gv0Q0CdjG0J6o2OfTOP6V+bfwk0Vvj18c9O&#10;+Hfh+WWSHzftWs3seX8qFG3MS3clsDPqa/R7w8gYy3KOCjSEKR3AJyfzJr838KKGMpYfE1Zx5ac5&#10;RcV52fN+HKe9xM6Tq04r4ktfwt+p4V/wUE0oJpXh/UYsl59URCpxgBAx/wDZzXjnhq5eWWSFl4C5&#10;HNe1/txapBfXXh3w2oBMDS3sueoGAifn8x/4DXhmhuY7mSNDxs5NfmPihWoz4urqHRRT9eVNnsZJ&#10;GX9mQv5/mdAZYzhhJk9xUplBQoRyfes9WZBjqcVZhZSAWbp71+bczueq1YkUhSdx47+9QyypO2CQ&#10;MdMU28uAAFBHPYVBE7OwLYppXFsTLcK5Koc4OCM96niLkfOTgUyCJTwvHPfvVyKGIcNj86HyhfQd&#10;AoYcrg9OKtxQ7QDkAjtmq8ASE7mfaB0PSsPxR8S9H0NGgtZhJKFPP8IrNQlOVkgSOnvtXsdHtvtF&#10;5OigDOPb2rz3xX8TdV8QXZ8P+FbWWeeVtqR24JY/XHT69K4PxH428ReLr6a20hJbmVELsI+ir6nk&#10;AD36V3Pwf+Bnxb+L7R+GPBfhRYLF1VNZ1m7XEC55IeQgGQkFSsIGBhS6kYNfccL8G4vO68XJNQ8l&#10;q/Jef5HLisXTw1O7a/yOSu9HtLa7kl1u/fV9StXDTaTpcoa3s2DcG8ucMqr8pBjjDv2OzIavbfhd&#10;+zf+0H8d9Ktf7SMHhzw248wySWZhWVSQf3VtnLKckhpGIPXJzx9C/Av9jX4UfB20ivb3TItW1OLa&#10;yXF9GHjhcHIZFbJ3DA+Ykn5QVCdK9Xu9Wit12oQD7V/SXD/A+Dyyik1yLql8T/xS/RaHxuNzuVSX&#10;7vV93svRHn3wj/Zd+F3wdt47iw077dqKrl9T1AB5c9flGNqAdsDOMAs2K7W81qSIeXE2ecHmqd9q&#10;8kpJ3kD3qi88kkmOv0r7mhh6GFhyUoqK8jwqlWrWlzTd2XJLlrk72cmiKN+p/Wo7eA8N0A9qsrtB&#10;5IxjrW/QgfEijjA59RUoAz16VD5sSDLyYB68003cj5MWAoHLscAU7qwrFppliy0jY7jFNE8syEoQ&#10;iAZLtxgVi3finTLWU29pm8uR/CnIB/rTYLDxB4gH/E1lMER58mI4IHvis3V6R1L5bIkvfGFlDNJp&#10;+iWzX14nUJyAfQ1Hb+GvE/iQibxLf+SnX7PbNyR6E9vwFbemaPpmjRCKCJV57Dk1Nd6rBZRhppVj&#10;U8KM8n2A6n8KXI5fG/kHN2I9M0PTdHiFvb2kcKnqqry31PerslykMe6RxGmOp61QN7fXZP2KPyVI&#10;5llXLfgO34/lUttawod7yPK/dpGzz7f/AFq1SS0WxPXUeb+/uX2adZ7UI5nm/ovX88VLDpkDSLc3&#10;ztcSjkM5ztPsOg/CpFR2xngDtipwiptO0nPFNLuFwwR8sabcjml+zqxBYnP1qVRkYIx+NUtc8T+H&#10;vC9ob3X9Xt7WMd5ZACfoOp+gqatahhqbqVZKMVu27JfMcYym7RV2TpbrFIQQNp5B9KlEFuPmcj8e&#10;leXeK/2ovDloGt/COjTXz8gXE7GKP2OPvH6YFeZ+Lviv488dgw6zrLRwHO20tB5cf0ODlvxJr83z&#10;zxW4Yym8MPL28+0fh+cnp93Mezhcgx2I1muVee/3f8Me8+J/jH8OvCWYLrXY55xkC3s181sjscfK&#10;v4kV5p4v/aa8R6g7WnhPT0sIj/y3lxJKR9Pur9OfrXmYjVRuLZJ4yaYVeRh5rFePlUn+f+e9fjGf&#10;eLPE+aJ06ElRg/5Pit5yev3cp9JhMgwOHtKa5n5/5F7WvEGseJbnz9a1ae5k/vTSlsDPTk4H4VVC&#10;KPl4OPUURWwKgrGw9CB0Bqxa2RZt3l8479a/M6uJxGKqupVk5Se7bu/vPbUYwjZKyKirczN+5yq4&#10;6kck1Zhs3QYlBPpk5/Orqaf5bblyN3XmnmIRjOOcdT3rPktqw5m2Z8iSb/LPGOKc1qWU9uPvY5q0&#10;8G4nbnJbqeKlWIHBwQPpWam7lWK9vFJGcvjBAzxVtII5kV1GD1U09IgIyrqc9sDHamBWR9yHHrg1&#10;rGs09SHFE6WuUwfXORSvEqybO3Y0glJXcR07+tPGCMenYVrzpoi1tyKRB5g2g9Oc96cEUHcVC49O&#10;9SFSRkDJ9zSFDjOPrigdxnlKCcjqc9akVGXqB7UikpjAyKerOSCr5weg5xQO9xVVgfmI96hkyG2g&#10;AY7nvU5YL8zdx2qN8mQ4XHtUSVxplYzyI2Tx6/NTnckhAv0OelK9qCuSvPcAdfwp8MK7yxxz056V&#10;jyu+pehEhEjEAfMD+tTMhPBHX/ZpcDIzj245+lJlF+Zlx2ORW0YpRIbG+QAu4HJ757UilVjLyyBR&#10;jJzUhYLkk5BHUVAwDAGQKRkcH1ByDV3sG5YYiRc5PqahUknc/wCFK83kggcjkAd81CtxCp+RGyxr&#10;S99SLE21fvDHJ6YpnB6EHnt6UJNCfmLkkD7xqGS7iRieWP8AFim2ktRWb2JieAT39qMl8BW+nHeq&#10;800AOJPmyccHqKYkyDLxu2Sejc1HOrlqL3LpywwqgHAyStOjK9M+n+f0qm16EAMW0YGPYUsN88o+&#10;ZFyScHPUfSk6kQUZblmVFyZGdhk8Ammuqv8AxDJOOQKrNPJnbtIHY9c+/wCtD3LlNwBJHRaxdSLZ&#10;ootItq2F2r2HGTSKynOG+nFVlvcqPkJB9KngbzPnJPtmtITTJcSWJVYZ2kAjmnMgONppFAjGCc5H&#10;AHWnA4TaRyPTpWkZkNXIzE24qSOOhFVLgssxT05xjqK0GUZBD8HpzTDCHX5gchs0TjzRHF8rKYG4&#10;FDkZHDD+dOSIhtxUH3Hr/nNSTIUk+TuePUGlQBe55HTPWuOUZRepsmmQtAU5GMY4oVF6Fcemfyqc&#10;pyS4pDGEDMvRjkjrUWuyiAxE5Ix049qWaMGElhz1+lTxxhl3ucjOOtDRg5Rxx9OlbJaEt6laNN6l&#10;ChJxwMU8wD+EfWpGt2ZtynB9aUA58xhx3HtVC0Y1VAA9gTkfWoHODyBj3qy/QsvPGeOtRyx72AZe&#10;vrUyXYcSFTlMg9Rj/IoWMgHAPPJYHqelSBAr4QdAM0nLLtYfL16/rTsNuxXmyrHI4zkge+PyprZO&#10;PMHQ1POjBxuzyoyR2/z/AFqN1ZwV9Dxz6Yp2C5XRCPkOTjnmmi2Uk7VwTxn6VY8ohPmIJA4zUaK8&#10;arGcfOec+n+c0ctmFyIqTISmeM9aQx7eCeg5zUjRhVwRwTnimv2OOdvNS0MgkyqlW5DcA+n+c1Xl&#10;kUH5jgg84qy+5mI656iqlzH8hwcEjI/SsJ3bsUhriMZdSAzDBx3AycVWlWUksx5z6/rTZ5jbRtcT&#10;OFywzuPA5AwT9f501nby2kbj0Pp1rFu7LW2h0/wW8BeF/iP45fQvGSSPYQWE1zcQxtjzQi5Ckj+H&#10;1HccdDVnw1/Y3jrxVPcT6Vb20fmnyrYxgKF5AGfw/SoPgHr9j4f+LOnPqjgW98WtJ2J4AlBQH6bi&#10;taGq+ENR8D+JbrQrxmWa3uGVZSuPMXPDj2I5/Gv6g8GFgP8AVyolFOaqPm012jb5b2+Z8VxE631t&#10;au1lb9T1jwz4C0W0s44Ro1tg4JKwqN3HsPyrQ1n4L/D/AMTW3lal4Ws93VZooFR1OOoIFcd4M+JG&#10;paPBHbX8f2iHocn5k9xXqnhDxl4a8TRrFZ3SrPtG6F+CPzr9mlHDVly2T8j5rnqQe7Pk/wDaV/Za&#10;i8Jh/EsUJm08rtW6jQCSInoG/wA4Nea/sfQX198SPGtldRyl9O8KslrM2PmjM8ZfPHXgY/8Ar1+h&#10;Pi3wXpfjHQbrw3q1uJILqEowI6ehHuDz+FfF3w90a7+Bv7TN34Q1h3W21eFdLv1xxOsxSOJhnABE&#10;jIc+hI714GIy+jhMXCpFWTf4npUcTOrh5Re6JL7xB4i+GHiG18QWcrPZyMA+GI2Nn2r6p+F/j+x+&#10;I3hOO9SUNMiDdhs5r511vQbW8hvPCmpqS8btExJz8wJGa0P2S/FF94O8bzeBdXd9juTBuPUen616&#10;VGvKFVJvR/gzjqQTjdbo5X/go4seiR2N+m1TPCULHjO1s/yryP8AY+8Dpp1jqXxp8SWqyLYSIukR&#10;zruEt6/zxn/tmoEh9Nye1e1f8FQNP+1x6RpiBSTvJ9hkf4VnJoKaH+zX4BbTYAseoWU11cMq/wCs&#10;lL7efUqiqv0FcValCWNcn01OqMmqCS6nTfB3V3v9aW71G8Z5pmYGRiSTn1z69a9R8deCNM8V6DJp&#10;V8q/vYx5EgHMbgEbs9ugr5u8OeI5vDWqQMzFcSAZPHWvoXSPGkV14dSaWXI2gkk8cV6iq0qtHkkc&#10;rUoTuj4J/aw+H8N1HqPhbX5pIp7eYlGQ/ddeQRkdCD+v5ec/sgeGviH4k1S70uy8KXuotZj/AEOB&#10;rg2tvOOcmW7MciwR8YB8uVmYjbGyrI8f0d8bfhhefHX9pPU4oWa30bTdKhutWvzkRwdc5PReAccE&#10;k5wCK1/CnivQ4ZofBPw50OOx0i1mCxRRkIZ15yz+5OD+OSSeT8NjOF8DmmLSxEbxT69e33Hv08yq&#10;UKHu7nmHxh+GvxW0zwZKmt+Ikg16XNxHFoYYWcCE5Ea+YzvLgYXczdV6A5ryn4IfF3xHp3iiXQfF&#10;jOt7bybZUkB4AI5P4459xX6F/FD4QweMfhTF/Y8CvqFnEblCijMhI+ZOn5e4r84f2nLDUPB3iG08&#10;Y6SrQOSIb0xjb5i7sjdj3Hf2r5HjDgvAQoyVGmo6XVkl+S6fkehlmZTxC95n1fpV9BqOnx3kMgIk&#10;jyMEjr/+upgytg7ewwcV5Z+zn8RI/E+gQwNNuLoCuT+Yr1SYwxou1uvQEf59a/nLE4aeHrSpy3R9&#10;LCSaGyYxuPP1NROcsu7qBwoqaNxIRtyOO4/pUUkaGXKnAGec9K5rFDGIK5JByx5x34pjkRElM8HO&#10;R6Usp81QoXk8gjj2pi5DkOcgL97FUg3DIctI3fn/AD+NRT3AaQGNSGzzz0HpUmVjTy93UZ+b196r&#10;SeZICI1yoBZ2I7j1p7sYpLffUYAPy4Hv1pis1y3lQQu7SH9wkaksxzgYA6npgDmo9TvEsNMF2o8w&#10;M2Y1DDMg6E88HrwPcV7j+y58HLW2uI/Gvi22W5vpITLpdk4DC2RhxK2f4jk/h25r6zhThfHcU5is&#10;NQ0itZS6RX6vsjix2NpYCh7Sp8l3Z4DrPhr4gPbPqdx4el060cE28t/Cymc8/djBVimBncSAQVK7&#10;gcjwT4t/D7xHFfHXPDviK7mNsGcWd1OXXGOVRAmOcevfp0r9OP2v9P0K5+EX9pXAC3dlslikIIba&#10;WCsCT25P5V+d/wAW/Ett4Y8QG3IYh4hKV4BVTnk56Div3qfA2UZPQVCjC+msn8Tdt7/psfP0c3rY&#10;l8z08jzTwN8WdUeRrfVGw3yxjn73PNfX37DPwsvfjBfy+Ktft5G0HTZdjk8LdzcEQg+gGC3fkDvX&#10;xb4U+GniX4vfHbTfhv8ADiyDX2tXSPbqfuQIw8yWZyBgRooZjgdFwMnAP64fCjwb4T+DPw70jwF4&#10;clQWWi2YRrt/l898ZluG5xlm3MewyccYrwOH+BsNjs69vXgvZ0nqujktl6dX93U6czzZ0MMqdN+9&#10;L8EdX4m1aw8C+GLrU0gjjjtbbAESAAYHCqOwHpXx98UPiToPwx8BTfFbxrqscU+rTnUH84jcyKr/&#10;AGZB65LGboCN4Br1H49/Hrw3rNlNoMkjy6Pp0ivrcULYa6c7jHZKf70m1i/91FckjbXwj+0LpHxO&#10;/al1GxfVP7TeC5vmSPTrS0UyX907nbBaKXy0aoATJIYkQAs+0AGv2W8Eubotj5ynBxjyvd7/ANfi&#10;fPHjj4j/ABN/as+L6aF4WsNR1a/1a58m1s7f5pZwP7xPCIACzOSAoyzEDJr9G/2G/wBhrwb+zzpd&#10;h4w8ZWllq/i1QHjuTGGh05zg/wCi7hnzCSA05+YBcIEBffkfstfsqeBv2Y9MZ7a1tJvEl+qR3t1H&#10;mRIU4LRK5wzgYA3kLvPIVF+WvoXQNQQ3EUDMGnJxGmencnHQADknpgVtRoL4pL7znrVnJ8sdj1fw&#10;nCrP5zoAuwFh6deB7V59r/iu18bftX6D4Ms3DQ6Dp8l3dyK5G2SZlhjXPQEq0hHc7OKz/i9+0l4X&#10;+GHg+STTb2KZoYmMtyXwrNjovc8/p9a6z/gnf8BfFt9pF18Z/HUEya/4q1GLUJmlBSSztl5ggIxk&#10;MFJYqfumRhzXXh4vF4uNKGut36IyqXw2ElVnpdWXz3/A+ifB3g0t4O1G5uYSGuztwfQDoM9ua/K3&#10;/gqh9h8NeL7uKBAoUEZx3/xr9ifFz23hvwlMU+VILdiSTjHHJJP86/H79pv4IfFj9t740Xz+BLMR&#10;6Lb3TRDUJpxFE5U9n2thc9XCsRztVyCtfR5zaOA5ErtvQ8vKZN4lyeiR8Z/stfBDX/2nPjvp/gLS&#10;rOYWzzh9UulTcLO0DDzZnPTp8qg8F2Vcjdmv2V03R9M0PSLPwtolqIbSxtlt7WFORHGoCqo9gAB+&#10;Feefsjfsf+AP2Qvh/N4R8NS/2jrGoyefrWtywhWuZAOEQHJWFMnapLEksxPIA9Ev7m60+aGy0y2W&#10;51S/fytMsmk2iWQ4G5iAcIuRk4PUAAkgH5vBYN4aDlPd/kelia31irpsv6uWIrDXNS1WDRfC2n/a&#10;J7ZlkciESYfPyLhvlz1JzwPl454+n/hl4X8T+EvCUVl4m1JLvUJ0DSiONVCE87flAHGQOAOlcv8A&#10;s2/s7Xvw6tG8ReMPEC6jqlwN0iwoBGrnlm75PYDooAHOM17DBaM8hkxyeh9BX1OX4Z0Yc0tGzw8Z&#10;XjVlyx2RS0vR1tojbxgb3OZXx3rZtrVIIxGi9qWC3WFMKOe5Nc18Qfiv4c8B2zW73KT35GI7SM5b&#10;Pq2Og/WnmOaYHKcJLE4uooQju3+S7t9EtX0OejRq4iooU1ds2vEPiLRvCOlSarrN0sUSDgE8sfQe&#10;prwb4l/GbxL4+kk0nSAbPTweecZHYn+8fboKxvGnjvWPGN82o63eM6jPlwg4VfYDtWAbv9yYkh2r&#10;0Cg4H4+pr+YON/EvH8QTlhcE3Sw+1tpT/wAVtl/dXzv0+0yzJqWEXtKnvT/Ben+ZKxjtoDaWxJGf&#10;mJbJdu5JPJPv9aqSk5O0Yx2JzQr5b5edxwAATn2/z6d8U7cBI65HzHB56H3z/KvyltyZ7mw+CIwH&#10;eOMDKsxA/X8e3FOs7aP7STOhZXX5n2EuxPP1H40+3i3Ab2Cog+Znk5bkenJyf6dO1uKxbd5zJhg3&#10;yA8YOP58/wD6q1jTdyW7IleBmUAxqWyAIZMEAD265/8A10lnazzyi0WdpphkSSyMOvc4xjHYAcVN&#10;aaLdXEpe2JIOA77iQOOijsPpjv610fh3wvBZSq7ebLK2DJJIcsx9AB90e3T6cV6GHws6s1oYVKsY&#10;ITQ/Cy26+bnezcFm/Pmuj0/R1XIcAk9woNWLPT4mUIiElc5IGQP8/wBPatmy0tRgsDxjIHrX2uXZ&#10;TzWUUeNiMS31IrHTZD0AUZ9OtbFnaKgCiMfUClgtwrAcA9+MY/xrw79uH9v34WfsX+Gk0+7Mes+N&#10;NTty+h+F4bgBypyBc3J/5YwBgQD96QqVQHaxT9AweDw+AoutVdkv6sjzVGtiqqp01ds6/wDao/a0&#10;+EP7H/w7/wCE3+Jmo77q73poehWrj7XqcygFljU9EXcpeQ/KgZc5ZkVvyO+P/wAY/jP+3V8SY/ip&#10;8Vb2e20W3Lf2BotvK32Wxt2IPlxIVXJYAF5WG+QgdFVFSlrN98Xf2nfivc/Hz9oXxBcalfXTbILC&#10;4TEFtEGJjhhTpFEgZsIBklizEszFvQo9PtvsyWiWwxtAVYzwPr6V83nGe1cdU9nT0gtl+r7v8F+J&#10;91lOTU8vXPP3pvd9vJf59St4N03R7XS47CC3WEIgVRGmBj2wK349MmQhIoAVJ4APb1NUdL0Wd7pI&#10;oWCnP3iOAK7TRLEMpt58ZX70hP3q8BR5menWag9GUbHQIZY1SWHDyDtzz6VV+I/jXwb8EPB9x4x8&#10;da1b2Om2ihpZp35b/ZVR8zsewAJrD/aN/aP+GX7LPg5/FHjjU/30qN/Z2mW7Az3bgfdUfwr0y54H&#10;uSAfzN+JHxm/aN/4KO/FgaLoEJj0+3lEflwBjZ6Whxngn97KRgnueM7RjHs4DKZ4xuT92C3l0X/B&#10;MeZxjzT2ey6v0/zOr/ax/br+Jv7X/jNPg98GtFuYNKmkIt9MibDzqD/rrll4CjrjoOMZPJ9z/Yp/&#10;4J36J8N7VPHvxJ8q/wBYkTfNdzRgLGv9yMH7qj8z3r0P9kr9hj4dfs0eDG8S69DF9o8vzr/Urwgy&#10;SkDlnY/jheg7V03i/wAc6n47lGi2SNbabMwFrZqWjlmTH35AOVU/3eOOvXA7MTjKVCl7DCrlh1f2&#10;peb8vL/gGlDDTxE7y2Wy6L/N+Zb8b/EHT7qJfA/gOMCASeVc3UJxvxwUT19z+FM8F+FXgui+pwIy&#10;RnHlBQApx0/CpfC/gW00K1MxgU3TY5wPlHoPQVY8SeLdJ8LRpZTzKs7r+6gXGWPrXzNaSlUdSWyO&#10;+pJU4ezp/eVvF0mk20pfUJIkQrwroCAK8b8TeML/AMaeIxoPhaOI2Nty0jqRvOPTgY/w+lanj3T/&#10;ABRrmpJJc65GYZWDx2USneTnqzE9PbFXdE8PW+lRuJbYCZxywXnHpU4enPESfMjlnKVuW43w7p8e&#10;mRhrkBnPXCdPyqzqOpWaRFvPw3fNVb69/s8MzkL6A8Gud1bXUdSZWDAnjaOor1aVGnTjbYap3dz3&#10;XwH4y1bw/f2+p6Tq0sUsLh1lR8FSD619o/Db4s/Dr9r3wpB8N/i/cQ2XieCLZpGvsoXzjjiOQ9yf&#10;17HPX4UsrY2N48MT4IJAA+6a63wvrF/4fki1e1uQY9+Mq3zRvmv2/CYn2D5J6xe6PzWpCM46/edT&#10;+1h+yNdeHri+8F/EDwyk0MylcmINFcIehBxyK/Kb9qv9i3xj+zdrM/jn4aWt1d+GRKZZbOIFpdP5&#10;zuTHVPbtX7wfC34/eD/i74Ut/hl8c41urYoEsdXbma0boMnqQP0+leRftU/sbaj4EY3six6l4f1D&#10;ItNRiUPFICMhW7Kcduh/OqxeBhVg3HWP5eplCpOnOz0Z+fH7B/8AwUjiv4rD4XfGzWFaNwsWleIZ&#10;TwewjnJ6egf6A+o+7be4hvY1ntLgSKyhlPGCPb1+tfmP+2P+wP4h+Gup3nxQ+DOkmS0LNLqmgw/m&#10;ZIR2PcqK3P2Ff+Ci194CFp8OfixezXvh/eIba+lBM+mNwNjjqUHcHkduOK+ZqUamElr8P5HpwnGu&#10;v7x+kp8qdFimjAP8Lg8r/iKpX2mrHJ5wT5uoKfzo0DX9J8Tadb6ppd7HcW9xCJYLq3kDpIpGQQw4&#10;I960SmByc/196TSkidYSseW/Gz4FeH/i/wCHG+0wmPUbbcbK+t8CSFuuD/eU91PB9iAR5/8Asj/t&#10;ZfHf/gnp8VneFp5tPuJVXWvD1yx+w6vCPusrDPlSgZ2ygEqeGDKSp+h7yFrdhcW2Ax6qOhrjPiv8&#10;IfD/AMWPC82lalA0c+C1tdQ48yB/7ykj17Hg+lebiMNPnVSm3GcdU1un5f15PQ6YVIyg4VFeL3R+&#10;p/7OH7THwk/as+G9v8SvhProubd8JfWM+1bnT58ZMM6Anaw7EEqw+ZWZSDXb3FsWGCOD1r8Bfgd8&#10;e/2h/wDgn98bo9c0m5FvcDCSHJFjrlrnOyVM889iQ8Z5Vv4j+0P7G/7anwo/bO+HaeKPBNz9i1i0&#10;iQa94buZQbjT5D9P9ZETnbIOD0IVgVH1uUZ5TzVfVMXaNbp0U/Ts+8fmtL28PHZfUwf72nrB/h6/&#10;5npU8DRknHAqrcRbuQuOxFbU9uO/T6VRnt3XLY4z2rizXJ2rtI56dVSRiXEHXnjHWs69st4OVz6Y&#10;Fb93b5XOc9zxVC4tiw4HTkivzzMMBZtNHXTm0c5fWodC0a5YdcHBrNuLcbc4bgkYI5B9DXR3VqCT&#10;2Oe461nX1qMmRRjjBGO1fG4zCWbPQpVTnr23EkZUsrA8AHuPpWPf6aEbzY12tgBm2/54rpJrXzV8&#10;1WZXz90ggj/H/wCvWbeBoztngJOeHReo9wOPyr5rFUU1dnpUps52ZDI2HTBHf396q3UYABxg9Mf5&#10;7VsX9sFPm8Zx27isy4iV34fLKfbI/CvGqRcTsi7opedtGZBgn1PJoL8gs2FJ/iHT60XEaMwMgwc8&#10;Ken+f5Uzd8xRsEY546iuZ7l2H3FstyvlMvYEHOf8/WotK0U2Gq22vJCrPFKHVivBIPQj9KVXW32t&#10;vLDsfb0NXba6ZY3aFsqRkgHjNbUavLOMlutV8tSJQvofTnhzU9M13RLbULXaVliDbR29qutYRKd0&#10;Rwc14p8FfiDHpGspo1/eFLa54VWPyq/Yj09K9rW7TOQcj2r+2eDeJ8PxXk0cXBWmvdnG+0l+j3X/&#10;AAD88x+DlgcQ4PbdehXvLWKQESKK4b4iaVaXdi8bxuVcYZop2jI/4Eveu61S4WSAbEbk4bA6D1ry&#10;T4k+NNYuNTl0HSbaSCBfllkkTDSH1HoPevpaygo+8ctNSctDw34lfsw+B/FN3OJ4r+ZndvMjkZZC&#10;wPXJKnP615F4o/4Jj/D/AMTK9zpVrrljI4+YwYdWB9VIz+FfWOmaH4gwJbaMEHnnn8a6TTl8R2gU&#10;z2iMCfmJGa895bhK3xQO+OOxFH4ZH59+FP2Rv2nv2U/EX9s/A/x2NUs1nEs3hrUy1qtxk/MVVzsi&#10;fA/1iEEkDcjgBa+2/wBkn9r7S/2k/C+q/DbX7GfQPHug2pXVvDmqxmKcxH5UukU/fiJKgsudpZc4&#10;3rn0Cd9I1OzNjrugiaNuCjxhh9R6H6c1wfjb9mfQPFd/ZeL/AIda1Nput6LOZ9GvoXAubGQggiOR&#10;gTsYEq0UgaORSQ4IrWhg5YJ/unePb/Izr4qGKX7xWl3/AMywvjAaJeyad4p0OSNon2XBhGWX3weo&#10;78H6V02m2+g+KdO8/Tbq3v7SbKnADD3VlPQjuDyKg1fwF4p8cfD2LVtbtLKPxdaW+24KAxQXrLxz&#10;1KbgODztJ7gCvH7N/EtmR4m8Lzzabfods0Endl6xyqCQcHjI+oOK2dV0pJSV0zFU1UjeO6NP9qr9&#10;gj4R/tIeAp9L1XRWt9TtYXk0a+szsms5iOGifgrkhcpnY+0BgcV+VPiW/wDip8MvHt38I/jBq91L&#10;qPhy6EKzuSqzR9UkXPO1lIbB6bscHIr9lPgt8cbXx7cy+E/EFuLHW7Vd0tq5/wBav99D/Etfnp/w&#10;Xt+FV74M8T6D8b/ClrLHNLMbK/EEORNE6tIhYgcFWSXHY78dcA+bm2EpToqvDpud2XYioqvsZ6nK&#10;eFf2jvjj8M9EfxF4a+C958QPBK2vkaxbaJbkanpBlIAeIBdt1Gfn/dPh9zDEoUBa9P8AhZdeDdW1&#10;jQPE3w11QX3h65u7qXTrqNWTAZW3LIrANG6yK6MjAMjKVYAgiul/4JHfE/4ba5+zh/wqLXdGW217&#10;WInvkvJbhWi1KEnACN1Dpggp07g9QPTviX+yv4h0a6l8d/DqW3W7lYy38XlYjuyI1QGYKM7wioBM&#10;MsoRVOUGw8VLD14Uo1V70Wte6O6eJp+0dKS5ZLZ9z5L11B4k/aI8G6Bd5e2FpO6qq8xStM3P04rs&#10;/wBqHUm1X4i6B8LxqGLSztke6jVMlWPUn3xx+NQfDP4d6jfftNW2pa/pU9teadEYrjT5k4hUuSsi&#10;MOHRgWwwyMjsVYDG1TUZfEH7X/iKe5uFaOxXZCjNxIAAAvp1/lTknKHlJr+vwGo8skuybPclvYvC&#10;XhqDw7pkrJdTQqsZg42R8cdOMg445rnPiL+1v4G+AGhR6Rqcb3es+WPL0TTiCyHsXbOFB9Tz7VzH&#10;7RPxgPwg8NQrpwEniPVocWQkXP2ZMBTJj+Qr5t8L+D9Q8Sau+raw73l7cSmSe4nYsQx6kk1niMY6&#10;UvZ0vi/L/gmdOhGfvT2PUZf2z/2oPi1rK2HhCzs/D1vNIBbpbwfaLg8/35AR+Sivqj4Wab8TdE8J&#10;afD458WT6vqZVpLqeVI42iJ52rsVQ2O+efeuE/Zk+CejeH9LTxZeWavMy/6PKQOfcDsK9lWSGSc2&#10;6SASBdxHTj1rTDqulz1JasVR017sUT2mo3jtvW5Yp0yTj68VPPqEqxmRGZiOeD1+lVltXZR5RIH8&#10;YP8AF7/WlWBnJ8snAGASentXTzTZjoiR71Gcp5wMjJkhj0H07UxNPutRbaBtjJx5hOMjuantLBYS&#10;JZlBGOhGSa29JtYbtvtNzMoTOEQHvSUb6MadlcoWWkx2g8myty7H70jc4/wrWi0m1ii33Uu8nnaD&#10;gU5nWJzHGAATROvmoR0XrWsYpKxm5NiT3MEC+XbqoOfmCioXkuHU7U3Buq46CmyOkS8kDHcio5vE&#10;lhYwmWWUYwQAO5qrkjo4ZUbfhj6AcYpl5NMJTnPPXmsq6+IGlxHMkwVsc7mFV5/H3h93WQ3SnPfc&#10;OTS549x2ZqXNut3bm3neVEb+KKQqR78VDJ+5URpJuKrjLHOcevvVSHX9J1CMmDUyuTkYxgVPHAsq&#10;h4pg3vimpvoOxR17QdL8Q2ZsdYsUlRznZIPut2YEcqfcc1yFzqvxQ+FEgubJpPE+iox8yxuCPtkE&#10;f/TOT/lqB/dPPQe476SCZuZFzwORio7jTHm2oXyOrA9/p71ektxXsVfBvjjwN8VtMXxD4K1xoruF&#10;dspiYR3Nq39yRDkEZHQgqSO+K6LT/Hk+jXEem+OBFB5kgS21SLIglJOArg/6pieACSpOMNk7a8S+&#10;LnwP1uPUx8SvhLqLaT4ktsv5kDbI7vHVZB0JPuCD3Bqf4KftT+HvitO/wt+KOlLpPiVWa2uLGeP9&#10;zdtjkKD0JH8J4PYnOANtO0vvHyJq8T6SimBGc8YzkGqniLQdF8V6Lc+HPEOnx3dleReXcW8ucMMg&#10;g8cghgCGGCpAIIIBryZPiBe/ADWLbTfGmotL4N1G7jtrDVbhstpFxI22OGZyeYXYhUc/dYhCeVr1&#10;yC4WeESKww3KkHIPvUzjCpBwmk09Gns0zNOUGpLRnzX8Sv2WNK8JWEt3pPihhIJ3kifUFAjaAZIU&#10;lBnzFHUgYIBIA6D45/bK0nVbj4T38ukq5uFtmkjUIeQFJOPw6etfqX4m8P6X4o0ifRdWgEkFxEUk&#10;GFJU44ZdwIDA4IODyK+Gf2nvA/jrwP4i1TwprHwnk1y2dfMtdV07U1Uy277gHW2Ycc7lZAxYMCQG&#10;Vt1fgXGPhbRo4+ljclpxgk03G7s3e/nb5WXe3X7XKM/lODp4mTb76f8AAPg39mjxjZ6d4bsrhkXz&#10;WLK2OOjGv0n/AOCdvjPQ9e1S9EN2hkbTSJOzqN2ePyNfmf8AEvwho3wI1ZdYttVA0K/vVj+x3EZS&#10;6064YF2SVOjIcMPMUBMjb94jPtn7E/x1f4dfGLTdYn8QzW+lGVVuprUAssLkKzrnjC8Mw7KCR0wf&#10;tMqwdXCYuDmtVb+rmOPqQxNF8h9vf8FN/htpJ+GnhX4teE9Pkuf+EVvTe5hndjNbyptl3cnzPlII&#10;znGOMV5P+yt8XPBT6xf/AAc8VarMPBnxJsHtFuracxyWV5IuxJUccwuflAccq6xtxtJr33xa/jaf&#10;QdX+G8MNtrCBWn003YSGG702cu0OxYxtQp80LLgfNESAqutflv8AFTxRrP7OHxru/h/q2n3Fnol3&#10;P5iRSzK7WchOcKy8ELkZ5zjGQCCB9jinH2kasFZrRo8TDxk4uF7rofph8P4bzxn4b1z9mP406ZbS&#10;eINChW01uA24iXULFtwttVgAYjyJlUkheIZUli+9GwHzF4U0vxJ+xx+0fJ8KNSup00jUZPtnh2+c&#10;EYYHO303DoQPT3xXvX7OHxKH7Xvw40i60/xFbWPxQ8ERO/h7Wbot5Go27IqyWtzs+Z7aZVQSDBKO&#10;kUyhnhUVb/bW+Hun/HT9nC2+M+kaO1h4m8GXgnv7CfZ9osJ4WxcWshQlTtG7lSVcBWUlSpL5W4KU&#10;Xe2qfddvUjmtNqXXRrz7+jPRfFPhTw38a/CD/FnTYo4NSOlDTfFtrEqg3Nsrbkm3ZG2W3cmaN84K&#10;mRG5KNF89Wrar8A/2wvDfxV0qVFtPEkkMetpbpiJmlYRXIAwMBZgxAwPujgdK9f/AGG/G8Wvyrp1&#10;188d3aeVPC/Ktlcgkd8jIrI/aP8Ahi0us6H4YMUjSL4iuI4pXYF5IpL4yByR/Ed5Ynj5iTxRiILl&#10;VaHWz+f/AAbjozkr059NPkV/21fERh+JEWipbNJLbJthkP3milYzEA+n7wD0+QelcB8Nvhdrfi7U&#10;Rq+rMVgWbeUJGdmQcg9v/r5r1j9o7wOPGX7Q1jrEQxbWugwwyqx4LBmkGfcqR09Ks6H4b13X3Xwb&#10;4AtfKjLZuLwjlzgg/gK4JYT2uKm57J6I2jW5KMbb2EdrPTkTQvCumedcPhCUXoSeuB9M17R4M8J6&#10;N4J8OW/iXxoY2vZAi7NvzMewA6+/Fc9pOgaF8LrRrXSrVdQ1WNQ01zOwEFqem6R+mR6VW0D4gWsu&#10;r/2lBLNrWq3J/eXdwu2G2IGAEQfeHPsO9evTpQpfFv08jz6k3LRHc319qOqSyalNJDZWYwElu32R&#10;49kOMn3Oc+g6VRm8R6ATsP23UwoyGA8mAfTOD+QqnZeHtX8QXzX92ZJrgkb7iYZ79s9PoKuf8Ia1&#10;vrUujXc7KLux328p5CsV2uffa20/8CFdKVSS2OdpdSpeeNPEMUJi0S10+xQ9NsRdv++jiqdl4g8a&#10;T3eLbWnuZsfKiAH8+M1vroOnp4fsluYh5sdxsuUc/Mp2sjDHcBsc9Mc9KuS+C5J/Cuo2fhnxXD4f&#10;1O5jVbbV/si3H2fDDJCFgGyAR1GM56iolTqtX5v6/IceW+px76/+0hp05WygspI9x2m6Ef3Tn+FT&#10;u/z+I73wf4s8W3OnofE+lWzT/wAfkRsmPzJrgr/TvCPgy2N34j8U33iHUjbBLi+nijiEvqwVOEOe&#10;Rgcdq5Twx+0ZZ6Rr39k3U0t1p7PiB7lszQj03n74H+1z6k1MOam0+d+jszSVpKySPoZdRsLrgr5b&#10;YyQ64P8A9emXFpDMmQikZzisHSvEWk+IdPS/068Ekbjpnlc+o7VIuo3WmPmJw8fcO2a7YyTVpHO0&#10;+gvifVPBPgrw9d+JfE9lmC3272CcJuIUM3ouSMt0A5PAOMH4ceJ/hR8TZnu9JtBYapZk70JMM8Y5&#10;5BUg4PXrzn1yBtajrNhqtu9hNYiXz0aN4WTerqeCpB6gjgg9RXB+ItA8F/DNLG21m8uYpbODGkiw&#10;g/fi2GPLjkYYDFMeWGYlmVVLMzFjWNRQjO9lb+uppT1i97nrEUWr6ZGVa+W5j5wZUAbH1GAfyqpq&#10;Op+bGTsKNj0715k/7QVlZ2ofTTeTOVzteNQ3H8JGSM9OlXtL+MeteITFFD4WAlmyEMpyDggE8HoM&#10;iqVemlZO/wCJMqc3rY0rnRF8PaVqvxI8FeHrY6pdFI7t5MKgIIXzjnjcAQCe4Rey4rg7Txl4fm8Q&#10;l9U1GbxFq5P7wwkrbofQHqwHoAB716Jp/h7xR4r0wJrN6Y7R5tslpF8qcZzkDryMc+1O8L/BTwz4&#10;XljuTDGJ4rpjI7nl0IIB/RTXN7Kcpe6rL+uhpzJL3mUbCXxPryJFdRmOMvsitIxsjU+m3ufc5Nar&#10;614P8MzyaUZY9T1C1fZeqJMpC+AdmB1IBGc966iIaRYT74I2bbL5qHbjk/e9Md6xX8N/CbwlFqPx&#10;BvpJIobu8kuZvtEjuolclnEaLljlizbRnkk9KurGUUrNebZMOVvVfcR2+t+F9alMcWnXVtnrJHES&#10;F/LIFXrfwWIQ2paHDFet1yCFl+mWI56dTWH4e/ae/Z+8S62fCGgeKbVr5Fdo7VbYq0mwZcIMfM6r&#10;ljGPnCKz7dqsw63R/EWg+IUXUfC2t216rJkCCQbsZ5IP/wCqnCnSrR5rp+a/qw5OdPdNeotlaeLS&#10;y7ba8Q7eEmmGE/I4P615b+1x8Xfhv8O9G0/4a+PpXute8S3KLory2kgtrafcFX/SNuxJTuYBNwJB&#10;bI2nn2mx1kXJ8qGVy6k7oZPvrj1z0rmvi18Jfh58e/BV98OfiDpEV7pupQtHPEyjcpx8roeqOpAZ&#10;XXBVlDDkVw5zgp47LKuET/iRcdezVn5Xt11tvYvB1YUcVCpLZO+h8owRljsu7cq6Y4ZeQfpUolEM&#10;nyx9eldX4Z+AHi/4dzn4M+NbnUtY0+xVj4U8Yi282Yw5XbaXrDOSgbCngFIyQRgiuam0a58PeKx4&#10;I1Gyu72aVlCTK4j5JxhOCB/wLPrX8tZn4WZ3QxbWHcXDo27P0a11/B9z9AhnOEmt/u7d/wCtRjRR&#10;uVY4z2zUsMRLBu+c5NLrWmroWtXWlfaTKsU7CGYgDzEz8rADsVIP41HHcheWwPqK/Lq9Crhq86NT&#10;RxbT9Voz1VKM4qS6k3kGZjGFBx8ufap4ITEcNwQMCq9nKrMcsDu5GBVt5st5ZyeP4u1ZKzhch3uS&#10;BlI6Cl5Vc4xj3piEAYAHuAe1ByDy+KycWIJSuNvXJ70b8jKt7DimuuVJycVGRnnnPai9hpXJULMo&#10;8xgXA+cr60km0cE/hmoo1aOV5S7EOBsU5woHb8yT+PsKeAM5I69q0qKKn7jutPLpr+IlfqNGATwD&#10;SkjoRTHJU5A+n0phn4IUE+9Sk7DSRKBxyRSuqk4FRoGxuPUU4kA9c+1LUehGyZGT36c0wxg87ak3&#10;E5AP45pryk44570kveG3oQCBWOSv50xrdVYtwfWrAkzjbjnoaawVvr9apCu7leSMquc7fpUJJztD&#10;5BHPPWrZjBAwR60xrdTz09vWlbTQd9Sn82M++OKC7Ku0E/4VNLbhR1wB1NRSIEUkemaS0He4w3D4&#10;AGfwpJLgpGS2c9ximlXPoPWkcEHOQ31FWpXHZDVfHLDg/wB6nE5bj06ZpvzsnzKfQAGq7TlTnPOC&#10;OTxQmktQe5JIwViV/wD1VCbjJ5/UfpQLoE4kOceneoSVySpzkZAFS/IETPMsi7t2VPTAqM5JJU5p&#10;sKbMu2fTA6etPVnOdoGOcU1d6sezAOQMso496az+YMcUSuWUhfxGKjY/L1xx1NWgaQ2ULjaSDx1q&#10;pdWe4dOO2KsEfx44qKWQkfe46Dmi/KJakOi+KfEPgPUDrPh/UXtmHEgVvlcejDow+tey/Dr9orw9&#10;4oWPTPFGzTr1hhZGb9zKfZj90+x49+1eMSrvUowHI7iqN5ZqcSAFT2Ir6/hjjrPOFav+zT5qXWnL&#10;WL9P5X5r53OHHZZhcfH94rS7rf8A4J9bSosi7hyCOCD1qnMhUYAz7V8+/Dn45+KPh+yabqO7UNNB&#10;4gkf5oh/sMeg9unXpnNe6eEvG/hnx5pg1LQNRSXAHmwkgSRE9mXt39j2zX9P8J8eZLxbRtRlyVra&#10;05b/ACf2l5rXukfD5hlWJy+V5K8e6/XsR6jpFveHzkBjkX7rrwVNRRXj28giupdr54YjAatWW2Z0&#10;3gfTNVL2zhuojFcRBgeORX18ovoefFjLyOz1OE2t1CpDDIBrnjb614Rn8zSna4sycPav/CPb/P5V&#10;o+TfaQcANLCDgKfvL9ParVvdW97DmNhIvOQeoP41nJXfmXsR6Rr1jrMXmafMQw+/Axwyn2q6t40i&#10;+W7g46c/pWBq3hhZpft+mTmCccq6+vviorbxQ1vINP8AEKeRP0S4A+V/r6fWkqjjpIOVPY6F13sW&#10;UY/rTCzbc5PHQiqtvqjJ+6ucYP3XHII9asqC6788Y4Nap3Js0PW4ZwCTyKoa1pllqVq9vdW6OjjD&#10;o4yDU5kKn5SAc0GRm5OeeppSjGcWnsEbxd0eAfFr4F3mkW8+p+GIGvNPbBuNNZQ7x4/iT+8B/dyC&#10;OxGWJ+fdQ8F3q6lJeeE7sCVAH+wLIS698ocAsMAnpkY59a++rqOORPnUdfxryP4vfADTfFMz+IPC&#10;aJa6kCXaNWKRzN1yCvMb5wdw6kDPqPzrijgfAZvSclHXy3Xp39GfQZdnFSg+WT/rz/zPn3wn4+F3&#10;/wASvWyY7heN7DGfY+hrdnkVx1AHYjmqvxA8O2d/A9p4stW0vXbXaqXkkJUOeQBLtHQkH5wMDGc4&#10;BrjfDPj28065bRtcQsInMbHdnaVJBAI4PINfzZxFwvjMhr6+9B7O1vk10Z9lhcVTxULrc7Y2yPlS&#10;/TkEGq99AUT73APQd6ktrqG9gF1Z3CyRuMgqc0l0zSxHa49xmvm4O5vJMqR3ZhGGIGOle3fsq/Fu&#10;xAf4a61chGeRpdLdyeSfvRe3ILD3LdyK8A1AurHe3HOCDVaHULqxnju7Wd45InDRujYZWHOQR057&#10;19Bw7nuK4azinjaKvbSS/mi91+q80jmxmEhjcM6Unvt5M+79ZsbPV9Pk02/UmOQDBBwQRyCD2INe&#10;BftKfsZ+Avjjd/8ACQaslzpGvJEI08Q6XD5i3CKAF8+LIJYDjcCD0GSAANf4QftW6Jqumw6D8Tbw&#10;Wt2oCJqbD91N2+fH3G9T936V6xp+tWF/bDUNMvorm3flJreUOjj2IODX9SYLMeH+MMvUqclNO14v&#10;4ovzW6a7r5OzPhpU8dlVfqmuvR/ofL/gT9lj4veBY00bw3+1P4ihsojiCGysTIUXJ4VJFYJnJ6Ed&#10;a97+D3wVtvBUEVzfXOo31wjLLJqOuXzXN9ezhAgmmkY9k4VBwM9BiuxtNXtnJliABPqO1Y918Y/B&#10;p1Z/D+i6xFf38YPmxWTeYsDdNkjr8qN/sk7sdsc16eAyzA5ZFKlouiu3912/wMa+KxGJ+L8kvySL&#10;vj+7S20d4ppf9YcYz6cg/mBVuzFpqmktbXsKvHPEVljYZBBGCDWPb6fda7J9t1sgswyseOFqf7TP&#10;opeYktb8lm/u468V6ez5mculrHk3irw78Wvh9Cvhvwp44v8ASLSJsWOpHT0vraWL+GO4Rv3iOo48&#10;xWUMMZDYGPM/Hv7NXxW+PFxDa/Ej9pJrjT0k3iysINkefURIqDd6M25hkjNfV2l69putF/srrL5b&#10;bS8bhhn0OOh9jV2G0tY5CRDFkd9orxcVkuDxzftW3HtzSS+5O34ep20sfWw+sUk+9lf8rnnH7Ov7&#10;N3gb4J6C+ieBdKkg+1gHUtVuebi6I6DPYdfYZ45NeralqWkeFdAm1G9uI7a0tId0kjHAVR/ngVy/&#10;jb41/DX4ZwN/wkniaD7SoyNPt2DzsTyPkByAfU4HvXzh8ZP2ifE3xbuPsNvEbHSY3zDYxuSZCOjS&#10;HjJ9ug9+tfO8RcX5HwlgXQotSqpWjCPT/Fb4V1fVnVhMvxmZ1/aVL8vVv9O5S+LPxEuPiF4yvPEU&#10;28Ru3l2sbn7kS8KPbuT7k1k6NDHFA85GCxzk1nwRNKfMnxnoAOw/rWhFMI4whPA/wr+WMfjK+OxU&#10;8RWd5zbbfm9T7qFONKmoQ0SLikf4mia5WNAkZ7dO5qo14FG0HkUzeHXJxXDbUvoP84yS5djirsKq&#10;wBGPTJFZ8YCnOOnpUv2uO2iM95KqIOdzHAp3srIGrs1Igq8Aj8Kg1TxJpfh+Iy39wAwX5UHJNcj4&#10;j+JEmGs/DcLyMAA0qRljz6Aetcq2jeJNW1DPiyaewhaRg1tsP2uQDrhTxGCcDc3POQrYNerlmR5h&#10;mtVRowb/AC+8yqVIU1eTNPxd8W7/AFeVtP0pJGB/5YwDJx7n+p4rq9A0fR9f0SLwb4U+HJ8Ra/dq&#10;i3N8vmSIr9W8sEA7VJI3bQcAkgDkdj8Af2J/GXj2K31XxBbtoPh8PuCzoTcXa5JyEPrnAdu3A3Di&#10;vrL4ffCv4ffCPR/7I8IaPHC2wLLdyfPNMcDl3IyenQYAPQCv37g3w2jg4utiYpuSteUb2XXlT7/z&#10;aeR8zmWd04vkg9V2f52/I8h+Bn7EEOnWUOofFW/Xy96y/wBg2GEXIHy+dIuckEtwpwMn5jk5+hbW&#10;PQ/DumRaRo9lDbW8CbYYIYwqIPQAcCs+61dmGyP5RWfNelmOXOTX7FgcuweW0lChFLz6/wBeR8nX&#10;xNbEyvNmtfaxI0XyH5R0xWbPcPIuRyarNM8nyirNvCz8la7bt7GFrFYrI5JLtgnPXirdtCFXJqU2&#10;yqNyDtyKhe6jV/Lh+ds8AU1oNq70LOQoyDjA61ES07lYizfTjFZ95rFnbyeXNN5so6QQnP5ntTEi&#10;13XFMDkWsDD7kZ5P19al1EtFqwSsO1nxPpejYhZzdXDfcgiGefTjrVKLTfF3iZll1a5FlZn7tvEP&#10;nP19P51u6V4a0zRh5mwNIertgmrF7rFlYr++kVB0Ud2+g71HLKXxOyKv2I9I0DTtIjCwQBO24jLM&#10;PrVm41WzsSkMtykfmNtjUsNzH0HrWO17r2rSEWkJtITx50gDSEey9B+OfoKt2Gh2NlKZzF507Lhp&#10;5fmdv+BHnHt0rSOmiQrdy7JLcTJm3OwFeXbn+dJa2NtC/wBoKNNKessjZOPb/OKeI2kPJwvYVYh2&#10;Lxjr3xVpK5LY6GJ2H7wn6VYjRF+ufzqCW5htUaa4nWNEXLO7YAHuT0rgfGf7Sfg/w8z2Xh1Dq10v&#10;BMLbYVP+/jn8Mg+teXm+fZRkVD22OrRgvN6v0S1fyRvh8JiMXLlpRb/ruelK4VSzYA7+1cZ42+Pv&#10;gTwcWtYr3+0rwf8ALtYsGCn/AGn+6P1PtXh/jH4weO/He6DVtX8i0Y/8eVmSkf0OOW/EmsKCCDom&#10;CB1571+J8QeNLnejk9K39+f6R/zb80fT4ThpRSliZX8l/meg+Kv2kPHviQNbaR5ekwEfdgO6Uj/f&#10;PT6gCuHu7u81C6a6v7mS4ldsvJK5ZifcmmIqAYwSMdaljj3OQB34561+M5vxDnWd1efG15Tfm9F6&#10;JaL5I+jw+Fw2FjalFIYELKQFJ9xUltbzyuFJPTIx/LNWoIEXgLn1BWrUEe8EJgdhXkRhd3bN3KxA&#10;lqdvK59fenR2YYljGc+laCWwwOfwo8tY8pnr1IpzSCMnYhhgDKDgE9+alihw20nH9eaeqCOMAEcD&#10;Gc8kUm9CcLn3A6CsrqNkN7E8YPG4gr64pZ7dXGQuTSW+WTG/k5ySac0bYAyTx2HSrcrojW5XMQzg&#10;DHPT0pI1EC7Tlv8AaxzVoxMxyefUnHNNeEllQ4GeAR2rKSsWpEfm5P7vo3rSfI3AH456VOttjPmM&#10;PejyQgzuzjpmoSktyrkWfKxtH609BkZAA9PenGFcfN1xxmgQk/KfxI9a1gTK1hCrgHBGfQim7yoP&#10;A9elSsMAtt5xxSSA8YxnvW6Zmhh+Y7WXpz0pI02OCoO49aUZILA/nUwQYzz7UXTGhu4k5CjP5VG+&#10;8HOBUh65zxSSA4zkEetJaDIzICMhQc03MiuE2474p7IRk5x64PSgsqjLMemDU2uyloiLzHZgcHjk&#10;jPapGbcuTHjJ55qKxtYVR3Tqzljk53HOe/8AKpm5kVgSAP4QKG2loG7K04bcAgyc4IzilaKNchhg&#10;scde9LdLJE2UyfU1QsG0vxNbXEGk+MIVvI5NlxFFEJjE2A2z5W+8ARleqk4IB4r0soybMs6rSp4S&#10;HM0rvVL8W0jOvXo4eClN2X9di+1sojCqi5z+VDR7sgpye5HA9Ko2/hKXwvEuoal4+hzIvK31m0YJ&#10;Jx3fPUgZqvJ4oDSSp4d8Q6LqLQ8yRrOwdW5OCBnHbr/SvoJ8EcT0Y3nh/unB/lI5FmGDltL8H/ka&#10;vlCMHKAZ5wDUU0CXUWw7lyOoGP5Vw118ar6x1d9F1fwnKk6gHZGhbcMdVYZB/CtOz8aeONX88eDP&#10;hNd6zdQ7Fe1llMEUJlVxFJK5wdmVYlVIZwhUMnLpwYXhzNsbio4VUZKTdtYtfp03djd4ilCDm5K2&#10;+6Nrbp0NyLdtQHmMMhGkH+NTQ2AUEyzgAt6964jXf2bPipJpMvi2413U9PvkyzyuEurWQ/eyVQKU&#10;HIAO4cdiRmvN9N/ao13wZqcvgr4h+HY1u7VZAJ7Sd5UlVOjKwTPzZAG4LgnLbRkjux3AfEOWzSqU&#10;L37Pv9z/AEJoZhh8Qm4SPb9b13R/Dqqb68QHb8kYI5HXJ5z2qjY+LdL1dwqTiNyMghgOB06/X9K8&#10;Ce98VfEnVG8QavqV5ocFxPmKC60i6DpG3KEEL5bfKRghsHPbpXa6V8JPFmm+EVvdH8bJd6kTgC9s&#10;jbxFQSOzOe4x9OlYPgfiOUXL2Oi/vRv+epo8dhYuzl+DPZoGiuIFnhYOMDO0nmmXrxxwl5HKqoJY&#10;s2MAcn8OtfL8n7ROvfDTxAdH+JNpc6HLE24S3TBYHUAHckn3WGG7Hvg8jFe93nw2/aG8VxWUZ8Fa&#10;a+nanpUNwsJ1dlu5VmCugliaMJHwM7d5bpnB+URk/BmeZvjnhlSlG27cXZfd1YV8bh8NT55SWu2q&#10;1Luk+MNC1K4ksbO+DsDhSG+8fQe/FdDGGVRgnhuxrx+T9lrx98Lb6bVfE1zrOmR6hL5dta29pJdW&#10;8MrEt80iBiiY2jLMFGOoyAMq3+PHjH4W+LofCfxQ0iRbW4uDHp2phhJBc/7rZ+RsY+VsHrjcBmuv&#10;NOBs7yejKdSHMl1V/vaeqJoY7D4l+4z3Vrt4mLLJuGCQM0qXzNjMvBHQ1hDxnBrGmi48LwR3dzPG&#10;fs8Dy7A7AA4ZsEgAcnAJADHBxXFeGPjN43tfEs+g/ET4fnT1iLbL60kM0LoOdwfAOAOxAPX0rx4Z&#10;BmsqHtY0pOO2zNvaUublbVz1EXDSMCpIGzPXqO1Sm9kSMEgYHUniqFle6ZqMC3un3SyIw3I8bhgw&#10;+oqdpcqFj5ZuSP0rz3RqUpWkmimrk8d0jkBwOvJNLLPGicrxkc46dKgijKvgnC5x/wDqqaSVQpyf&#10;zNZV6kHG0QimmK8qbTIw+UDmmzuXTZGx6ZXBqB5ViPmRodgxuA7D+8P89qkaePh2YY/Q1yWdjW9i&#10;fcqKNuDxnIPXim7wWUdgxz7VAX35jxjqSCew71IjcjeQDjk+/etEyWmWPlHX07UjEYwAB7Z4NQNK&#10;fuB+ceuOacJ8Rh9gx2IOKd0Ic7bMHAHtimqxICsOfQ9v88UCZZRnOAAD17U1CozKQDxgsKY7jggU&#10;lickEdqYAu/HAH8vahnCERSdWGVP404ED5H7jr71cLXEQTu2wcc5wO/X/wDVTCWVcs3APWpWALM/&#10;qMU1woI6YJ5/lVNAQ3Nzb2iNcXcipGiszvIcAAdSaBGRl5AdxT7p7etSSRoyglQfYjPFNDMwbKgg&#10;42+9TLewyNhlMkAYx1PX/Jqu7McsF69KnumCxsoQk8YAHrVaUHl1AIABPFZTLRHvRpTzwPX6CoZX&#10;UL5hUAHOOajvWaFvPMRcAHhT044/WnTTqwOMMAM4DfU8/r+VYqSUXcq2pVliZ0COuBngY54P/wCr&#10;moZoyqkEA4GV9CatPMBlIwHAOD7Hg/yP61XeVQVUqOmc+1YtNO5a1VioqtngkMRkMOxH/wBevWPB&#10;3xg0Dxja2vg74s28aNBEEtPEEed6EDCrIB95ffj37mvLXA81VjGO7e9UPEutWPhvTJtc1KYRwQR7&#10;5HPYDntX03DPEeccPZgquXv4mk47qeuzX5NarozkxeBoY2nyVFts+qPoTV/hjrFvbnVdAkg1OywH&#10;imsZQ25cctj+gzWHNJqGjTfaQs0FwvK7cqR/9evl+P8Ab18HeArVLvwre61d3L/NFDpLKiunGN7M&#10;xZM5HWNuo4POOw+HX/BR/wAcePdbtofFH7KvinxBobSKlxqmnWYe8s1J+WRXMcMU/GSEAVyqk/X+&#10;qMjzvF5nSTxeHdCfZyUl96s1818z4zF5VUoawfMvSz/Hf7z6o8E/H2+0eJLPxWhu4m4WeMfvF+vY&#10;/pT/AB18EPh5+0T4v8OfFHQvEhhuPD+oxXN3DFHiS4WImSONs8qPMCEnByoK8ZBHHaxoNlr0dlq3&#10;hm6FxaX0C3NndwggSxsMglWwUYdCpwVOQQDmquja94p8AaoNZ0kvEVOHbBKOB2YV9Oqk2lGsuZHk&#10;WcHem7M3/i18Lfs8k2v2MBSUOWfjG89/6V5LfFtC8Q6b46sspJZ3C/aAOpTPOfwzX0f4R+Mng74m&#10;Qr4f1pVs9RkXiNx+7kbp8rnjPsf1rzz4z/CS68PtcanYW2+2cHzI1Xgjr+fpW1elGcfaU3dCpzv7&#10;rPPv+ChFsNautK1q3JaCWwidWByDuBINc/8As/8Aja0+IP7NF34Gv4x9t8E6oPs7lgS9rcMxx68P&#10;vH0ArqfHen2PxD+Af2zVdS8mXwtayCYyHrbjLRsc/wB0blP0ya8H/Y9+G/xUaHxj8YfHekXOj6Pr&#10;YjsfCmkyqA01vG3mSXjjGQzNtRQcYCnjJNcFWU5Ym0V8S/4P4M7aUU8NzP7L/r8DpPH9u1ppks4O&#10;CEwH9D611Xw18do/wbk1jUbttllGwmdz1Kj/AAFYXiiw/tzSLmyZsEISvPXFcn4jln0/9me5t7Rj&#10;Gt1rDJMR3ULjb+v6Vk3KNRejE4qTR3cWvT6z+x1pXjHTQY5PG3iC8mvpC+WeCCeSKFCR/sxq2O3N&#10;eU+CvEEXh7xtDDM6x73ADFuPwrqv2cPFdr4k/ZLvPhheIEn8Eaz9ptJGz+9tbuRyT9VlLZ9mWvNP&#10;iVbvb6otxbna6kMjDgj0q5zs1KO1l/wfxuVy+64vu/6+6x92/CDxDFr1qlojhlZBxjvX56f8FEdF&#10;g0fxR4m0C2KotvqMjxRgg7VI3qMduSK+u/2SPGMl7oMFy8pZ1izMR1yB/wDWP518H/ti/GHTPiH+&#10;0h4n8PaBdQahdanq4s9K0vT2WSaST5UJKqSc7uMYyT2rLOaf1zBxS1ev3WLy2fsa0r7f8Ez/ANh3&#10;xHd3l6dOMmFhm6g/wnn+eeK+lvGHxE8OeAojJ4o1GK0kaPdDFcNtaTBI4B5xkEZ9jXD/ALNX7Enx&#10;3+D/AICmv/EGpWPgzWNRUzLDDBDqOu3UJ42oJN1tpqsCF+ZZ5juBzauuB5v8ddH0i50fUNNRp/Nl&#10;lkuJzfPJLc3E+MNNcTy7pZZiQu+WVmdu5PUfi+b+G/t60sTXm4ynqopaed33fZbdz6qjmtNvlgrp&#10;dT2Hwt8dNH8Z6pFa+H0DqzbS6nvmu7iMpjYH5uec18zfsJaHJd29z4nnP+jQybbfHQt7frX0zG5R&#10;toznPY9q/HM4wdHAZhOhTd1E9mnJ1Ipibjubj5QCCB2qNghBbjHUECpZhG4CJjav+c1XZzDGdx4P&#10;c44NeUaIJE3xhQfm4257YzzVLXtXtdGkXSbx2XzkyzgEeWoPUn046dauCZYpAHcA57/nUmneBX+I&#10;+uxeEpbp4G1S5MQu4ly0MQBd2A55CBzzxmuzBYWrjMVChTV5TaSXm3ZClOMIuUtkdP4P0XShp2ne&#10;KZNO8+9vXZdJhuEHlxwx/K8208lsttGcbSDgEklfd/hk5kuo4Y24LH5QO2eSfTJzXmFudDZ5NQ0i&#10;NDbRW8VrpxUlhb20eQkYY8txkknJJfJJJNd78OvFmi+G9NvfF2vXiW+naTZSXd7PI4ASKNdzEkkD&#10;tjmv7N4YyHDcOZXTwtJK6S5pfzPq3/Wx+b4/FVMdiHN+iRx/7XnxOGs3HizwfZSbk0mKztMswCCT&#10;YbiXJJwCF2/rX5j/ABS8VeJPjF8Ybu20G3klsvtiW8CwId0uOFVR/FyOvGf5fffij4R/Eb4ufBy6&#10;1tIzaal4puLrWbmMpiZI55CRGDxlljVVHsccV4z8Ef2e9U+DXi7+0tUj0t9VhLppenaY5uEsGOcz&#10;T3BH72fBwAgEaZJzK+x4+2pGVedkt+vY192knZ7afcep/spfBPw5+zhon9u6lZCfxtr1ssd8Qwb7&#10;Db/LttVIA5JVWkPOWAUEhc12nxc8d+PPFWrWnwA+E8iXHiPU9s/iO8DkppFqQGVGIPys4IYg87AO&#10;CJVNYdknjf8AtMfDn4UW0OoeNdRtw91qN2Q1v4etGx/pU2QQ0pB/dxHO7O9gUBV/QvCvhrwR+zt4&#10;Vl8K+HNQe/1a+Yza/r10xe4vpmYs7sxycFix9ySSSSSeiFBcvsaSsur/AK6mSkqb9rU1fRfr6Lp3&#10;POvE3wV0PwzfaX4StdQkurOwUyXc7Luae5kwJZ2HTJCgDPRVA6cU3WNbsdEvv7P8I2UVvHHb+SdQ&#10;2DzPLzyin+FSfmOOp5JOBiv44+Jti91PFbSNLIyPKyRHLbEUs7sR0VQCWPRQCTgCvnn4l/taeHNN&#10;vZ9F8PxReJdQjYrFbaddf8S6MhiCZLmM5uVyoOLc7HSQFblSNtbSpYbCrmkwpwr4menU941D4q+H&#10;PCulvqWoavb2ttbuFuNRvGYojtn5RtBeWQhWIjQM5CsQpAOPMfEf7VV5q7SJpsk1hpkh/eG4YC5v&#10;Bn5RJsJCL0IgQsM8u7lUK8/8Gf2Mv2u/2sdftfEvie0m0uwKgW97qVsYIreEhfltrcAcMoB3AASM&#10;u5nZyWP3n+zd/wAE+v2Y/wBmSC38a/FXVLTUtYgKlL3WZlkKsMH93H92PlcgKC/JBZqVHD5hmjtR&#10;jyw/mZc6uAy6N6j5p9kec/sVfsV/EL9ojxTY/F/446Jd2XhqwlWXQdAvoikt/KCCJpUONkaHBCkZ&#10;YjJAAAf9GL7WPAnwa8KjUfE+sQWNtH8iNJkkseiRooLMfRVBPtXhPiD9tLw3pcR8N/CnSIUjT92m&#10;o3iY3Acfu4RjA6EFiMEcoa4q78T/ANv6o/jDxNqE2oag0ZH2q5IdlHXao6Iuf4UCrk9Oa+qwWGw2&#10;V0eSDvJ7vv8A8DyPnMXXr5hV5p6RWy7f13Oh+MfxT8bfH+7l0C3W58P+Dw+17Unbfaqo/wCerKT5&#10;ER7Rr85H3iMlBkWOn2ugWkdhoFnHDBCAkdoihVVAOiAdAPTpVnw4NU8S3BtdE0e4uJRj91bwl2Hu&#10;QOn1Nej+H/2VNd8Yqs/jq5+w2MuDLYQSHzZVBzh2XoD6Z5BIIxkU5KriZXWoounSjZ6I8mgvdb8W&#10;63/wjnwz8Nza7qrKUd41xaWgycmeXoMEY2Ll84BCg7h7x+z3+y3afD4Hxj8QrxNa8S3QBnu5IgEg&#10;UfdjjXJCIuThR0JJJZiWPpPgX4aeDvhxpMejeE9DgsoI0VFWJADgDAH5Vd8SeL/DXgvTn1fxFq0N&#10;rCoODI3LkDOFHVj7DJ9q1jh6GFi61eSVtbvRLz1/NmFTEzqr2dNb/e/67GhFaKihVUKuOgFR6prm&#10;i+H7Y3Oq6hDbxjoZHwT9B1NeWeKP2o/D72G7wzYyySOxWKS5G1T7hQct9DivIfFXxE1rWLmbUtVv&#10;Z7tnHUFd/wBABgAfQV+ccT+LWQ5RD2eAar1PJ+4vWXX0j96PRwWQ4rEO9X3V+P8AXqeu/EX9oiad&#10;JNM8Ft5KHKtfOPnb/cXt9T615NqGqzXMz3c0kkkkjZaSVizuTzkn39Kyo9QfHzqIy4GEJy3PT6/z&#10;p7XbGQEg7dvQE5P+fz/lX87cRcXZvxNiPbYypdLaK0jH0X6vV9WfW4PAYfBQ5aa+fV/19wXNy28B&#10;nLOeQmcY/wA/pSLICu2df9/B6e1QPcyTyEiHZGDgkgln/l3+v4Yq1ZWtzNJjyhkj8R3/AM+/518y&#10;nKctDtdkhUj8+Np/KLryHQjgD6GrdpYyq21oQAvICuAAPXpz+mPepfssyxKkULENtIfk5OeoB4GB&#10;35+o61p6fpszMiRszhSf91fw4z/L0Hr2U6KbRjKehXgsZnkQRxN8mCPkPyHt+Pt/KtjTNJ+0Soj4&#10;wq9SvA+nb8Pz9Ks2tmscoWIYypDnjv1J/wAK2tMsoiAIVU7j99ZN3H1FezhcIpNXOOrW5UJpmklg&#10;IdgVVc5LckEfXv8An+FbthYop2omf7/OQP8A9Wen6U2x08RIqRQgAHGBite2swRsZSQOi4r67AZf&#10;d6I8mvX1F060SI7njUKP4QAAPyrQtpIsDy42yeE+X9fpRbWcjD5lBB6AV8P/APBQ/wD4KlP4D1C+&#10;/Zy/ZL1S3vfFa7rfX/FkJWWHSG6Nb2/UPcD+KQ5SI4Ub5N4h+yoxpZdh/aVHZemrfZf1ZdTmoYev&#10;j6/s6Su/wXmzuv2//wDgpd4W/ZbMvwf+E5t9b+Il7bN5rMBJa6ECo2vOB/rJzkFLcY4+dyoKLL+e&#10;nhzwd4k8YePr74n/ABe1O51vXtSn+0XmpapL5k0km0LuduACFAVQAAigKoAAp/w9+EKTP/wkXiTW&#10;Jr++uZmuby4uJWkkkmdizMzMSzEsSzMxyxJJrtr7TraCNbZZyUzyA4y3t9K+Wx+Z4jH1FfRLZdv8&#10;2+r6n6BlmVYfL6do6ye7/rZeQ+VbVNO+zaEiMDjcR2NNsJJoN0RiL5GSe4qwLGGC3+0RRbEUDCCr&#10;mkvbuPPhQPP/ABIRwAa8/kudzbUbbmp4Ws4L9PNYeUcAMsnUnFeQ/te/tw+A/wBlHSprJXi1DxJN&#10;ETaaSsmBFxxJMR91e4HU47da82/be/4KP+F/gZpt14E+FOoW934jwUu9QVhJDp7dNq9pJc9hkDoc&#10;ngfMv7M/7GHxW/a58YD4qfHNL7+yrq688WN+zGe/JOd85JyFPXZ1I+9/dr38vyuDpLE4p8tNffLy&#10;SOaUlTlrrJ7L9X5fizm/DvhP4+f8FD/ijJ458Za3eRaLcTYudXdSvnIDgQ2q9FQdN3QdsnJH6BfA&#10;r4R/B/8AZY8BwRafZW1lBZx/Luxksck+7Ox5zySc9c1s+KPA/hL4A/DqO30qxjhmigCW0cEeOQOF&#10;UD/PFeKa74w1nx+tprerLJ5CuG8tchIjj0P3m9/r0rtr4t4pqlBclNbJfr3fn9x6mDy5V4+1m7t9&#10;f0XZHrN9498T/GeeeZWMVnFOPsVk6YVADkO+D8zdCB0HHGeT1Ph7w1FZvGLi4Ekg+aWVhyzY/l7V&#10;xvgPWNG0ezhisWOCoLKoxjPrmtbxn8Ro9I0WeHRC5uCAiSCMnLnoo7E++MV4+NtBOX3G1Rul+7gr&#10;Is+I/iHpXhi6ls7aZbu6i5aMtwpPTccYFef6tc6bdagPFniVUe/ny1rbCbcOOh7cCuIm8aW0NzdW&#10;FjeQ6xq091/xMZfMxHC+f9WNq8kAcjPy9yeldVoHw1e8uh4j8QyedOVHlRFjshTsBXmwwVeW8rL8&#10;v+CclSEIK8/u7l/R4pbyT7fNCxnlbO4r0Hal1m8nhmC7zxzwcfnW5J9j023CLtXcvBAxjiuW8SXc&#10;ALFDkngfN+teiqSpwUEYqUZPUy9Wv058wqSRwS2cVx/iLWVgUtkADrzUniDVzBvYzZGc9jXnvinx&#10;PLKrheRk4ycZrqhRTWprBxXU+qdK1iK4iDKxJGCQRzW9b3YkkDW7lMjDDPUVxsv2O3ZpLOUqyNkY&#10;6Eelauj6hFqlvsglPmnGwbu/ofSv1ZqUX7x+YpX2O70LxDqGmzqkMrBg2VwTyK+nf2bf2oFsbD/h&#10;XPxMt4tW8N36+Vc2d424Rg90z0Pf6jjBr460TWLtrkwTyjchw6t1U1058R3OkSRS/NsKjLAnr/Wt&#10;6GJnRlzx+fmRUpqa5WfR/wC1V+xpZaRo3/CyfhfP/bHhS7UnzB8z2ZP/ACzlx2HQNj2I6Z/Kb9tX&#10;9gS5N7d/FD4L28dvqqkvf6WBtivR7Dosnv3r9Ov2dv2vdf8AhPdf2fcuuqaHe/JfaZeHdHMh4IIP&#10;Q4zg/wAxxXVftAfsx+AfiX4Wl+M/7PyfbdJkUvquirhp9PY8njqUHP0+nI6a1GjiabnT26rqv80Y&#10;Rc6MrS+T/wAz8Y/2Lv2/fFv7Pesf8IP42gurnQBc+Xf6VdZNxpj55ePPbuV6Hr15r9OPAnj7wv49&#10;8NWni3wrrEN9p1/EHtbuBsqw9+4I5BB5BBFfEv7a/wCwbZePpJfG/gJV07xHAh2TBcJdAf8ALOUD&#10;8g3avn39l39r/wCKn7Ivjufwf4ssbsWKzhdb8OXMpAPP+uhzwDjoRweAe2PmK2HnhZc0dYnqQqQr&#10;q0tz9eMKibGTKt6fzFV5VS1JkRs+qbuT9K5X4QfGjwF8aPBVt4y8Aa9Hf2E4G5VOJbd8co6/wsO4&#10;79Rkc11IidiJQVdTWLmpq8R8kou0jlfij8KvBnxf8OzaN4ms/MjcZQ52tE3qrdQfevnfw1qnxs/Y&#10;d+J9l4y+Hni2/tJbS4/4lmsRYKyJ/FbzryrqQMFGGCOR04+rJdN+zqwt5nmBXIjJw6/Q96wtf8E6&#10;b4z0ifRfE+nRXFtcDa4kXlh2z3B9xXDXw0aq7Pe/W/dPo+x0U6llZ6rsfen7BH/BQr4b/tq+DlsJ&#10;BDo3jbT7VW1vw88nEg6G4tieZISeoPzxk7WyCrv9AXEGQSB9a/n88VeFfif+yf8AEGz8f/D7X7y3&#10;trG8E2j61ZzlLmwk7IxwQQckc/KwJUjkg/qt/wAE6f8Agp94J/a50iD4b/EeW10f4gW8PNvjy7fW&#10;VUfNLb5PyyAcvCeRyyblDbPpMnz5YhrBZg1z7Rn0l5PtLz2l5PR+Nj8tdFe2oax6rt/wPyPp64hK&#10;thh1FUp4XALBRj1rbubUON23I7VRnhKfLjI9xWGcZTKLbscVOopIxbu1DjDKM1m3VsRnCnGM461v&#10;3NuDwfzArPuYGwTxx7V+d5jgLN6HXTm0c5dW4ZCBkf3cVm3duzH94QTjhsYGff0roL61AyWUqCOv&#10;oay7q32DbJwPUjrXxWMw1nqj06NTsc5e2szAvgFSfnVhyPy6/WsiWxWBmbBO7A3EZyPrXUXtoGBG&#10;4qO2KzLiLI2yDtw2ODXzWJw6Tuz06VTQ5rUIjtZnTkDhe5/xqgXA+VGO0dMnOPauj1CyWa328Ag5&#10;X2rEurZVjZHUeZjIA74FeRWpyjI64STRW35AQ4yR+v8AWlhuWiby+3AOD2/qKqkSSQCRhgZxyMEE&#10;UxTDbNiNdgLHdxgbjyTj1rl5rM0SNS3u0DFT8rbsBscfWtmy+L3j3w3aCztdWZoEI2LKofaPQE9v&#10;auW+1BnZOhTGc96WGdiuGbKngbuePQ16uW51mOU1faYOrKnLa8W0/wADCthqVeNqkU15nqPgX9qa&#10;xaV7Hx8BBgjZdwISg7YYckfrXet42+H3iW4j0qLV7K9llXdHFG6uxHr7V8n+K/Dt4Jl1DTVLR4zN&#10;GDyOevuK+iP2cfAehQeDIPEkflT3Vzy0pQbo8cbQew9vev6A8MuOeKeIMV/Z9dRqRguaVSV+ZRvt&#10;p8TvonZW3dz5XN8tweFh7WN1fSy2v+h21n4ThiJezIRCflSQ9Pxp82mwwHNwETA5JcYNaf2a5aPa&#10;6lcdD61zvi3wvpWs272mr3ssiS/8u7EdfXn+fav3eUpRj7qufNpJvVksureFIoS82rW4UcMfM4X/&#10;AAqrDHbXX/Ey8MXkUxzyFfr+NeBfFf8AY2+C+uM99rXi/WNOvif3V7bXscUykdAGVAc46H3p/wAB&#10;/hX8R/g7fj/hFvj3e+INBMgP9l65p6yTx8/wzRsgx06of61zxxGJ57Sp6eTNpUKPJdT+9P8AM+gL&#10;XxVFJL/ZWtobS4JwN/Q/jXE+OvhNq1pc3Ot+H5FuFncyNbiPnJ5OMda6bxlqdlqnheR7izzcxrmJ&#10;U5Jb2Iz1rlPCnxD8RaHbL/btrLJZvwok+8o9s1tU5Je7MzpqcdYnnHibwfe6vc2+teHLr+zPEOmS&#10;+dpt2UyFcDlXAI3xt0Zc8j0IBFr42/Czwf8A8FDf2dtY+EXi23m0HxNbQol9arIDJZXKsskUsTEf&#10;PGXjV45MYO0hgDvSvVLzT/AnjuHzNKu1gvGJdQDtfcepx3/CuL1jwzqvh7xNba9BP/Z+tWAK2eoo&#10;MpcREgtDKON8TYGVPQgMpDKCMZU7QcZaxe5oqj51KOkkfG3wk/ZR+IP7Mvww1Pwr8Q9TaNNK1Vru&#10;3u7S3KtZAAbruIAlogcb3iBZdpbG48n3T4W/tWeIvDL/APCL/EErLLbgKLpcMs8ZGVcEcEEHtxzX&#10;uniiLRvi54cuNT0u3Eeq2CiK/sJQC8TYzsP95GBJVhwwPYggfIfxZ+G03hawMGlwlLbShvsAB80d&#10;oWw0B9oWI2/7DKB9w1xck8A0qbvE71UhjYNzXvHuPi3w74O8Q3Nv8WPCdogmjjkEht8fMrYLKfYk&#10;AjphgOcZFfA8HjbTrL9sK28PLuZDrbvqBkwGYMMgEf3RkH8q+0f2UdRu/FHgnVdGklLx2yMApbOG&#10;XkDHp2r85/2u5bjS/wBp/VPEHgYtDcaXqLRMEP3thyAQOcYOM1zYxxpwjNK19f8AM1wrcqjg9baH&#10;S/G3xbffEf4z6jq9/NiKKfyYFb7sca8DFd/8B/A6+M/EdtoulqVtlcSXUynDbFIz+fA/GvAvEXjS&#10;08Qa2mraVutjd/vZbWcgNG5HKgdwDnB7gfhX25+xJ8P7vw78MbfxJrlo0dzqkplCSr8wj6Lx245B&#10;75rycPH2ldu93ds7prkpryPatMsEtbRLGygWOGJdqDGAFAqxJA5ZRD1BGUA+8KbHclcmQqq7un07&#10;VIl1wVMgyXGCTkjNexZI8+7J449qbTn0xS+WwIcJgjhRnrTrSJ5JAzp9wdAeppt9qVhpJD3cgBYj&#10;5SelNySQJXLLW8jxZX738TE1ct447e1WMck96xG8Y6JsJku1VcZJ3CptO8VaVrcY/sq9jdY2+YBu&#10;R9RWfOn1LtZGhqE8wVURyBjJxS3fiOysbBp7sgFEz14JqpdXjOA7MMbTn2ryj4xfE610GCaKa5Cx&#10;wL8xJwKt1VTjdkKHM7HQeLfifGWIiu0VMnk9T+FeX+Of2ifD2hlU1DWEBLgAeYCfyH9K+c/iH+0D&#10;4k8ea02geD3kSFm2tNk5YfStTwR8MJGYahrcr3E78s8pyc/j0rx6mYzqzcaSv59DrjhVFXkek6h+&#10;0Nb3Uhe2inaMYIkwFBHqOma43xj+19L4SsWml0Se63SYjZAQq56ZOfXj9K3k+H0Oow/ZobZWOMYx&#10;jmr+nfsY+JfHlhJZ3tnDZWk6EGWdRxnuoxnjj0pL63PZmkVh47nhmqf8FLvGegXebb4bwSrGflU6&#10;m8ZYfjGcGtfwl/wWt0fw/ei38efCHW7OIMA0lhdpcZHriRYgenrXten/APBLz4dTwFPFfi69kl43&#10;GygRFYdvvhufeodU/wCCQ37MGqwql7d+IC4HLpdQj9PKP6Ypqlm0XeL++xqp5a9JL8ztP2f/APgp&#10;l+yP8enh0fSPixYaXq0zBBpPiJvsMzSE4VEMuElY8cRs9fQQAHyjOe6n0r4I8Z/8EI/gh4ijY+HP&#10;ixrulyE/I81lHcqg57FkJ/MVd+EnwE/4Kc/sETDTPhR4o0X41fDy0YJH4N1TVDYahDAOWNq1xlbU&#10;jBAjWWZDuJ8osQR2UcXjaVlXp6d1r+GrMKmFwk1ejU17PT8dj7sSJZAYphnd3I4r5v8A24P2btZ1&#10;vSz8XPhXbFfEOkp5phhbY17EvJjyMYcY+Vuxx61658Ef2hPAHx/0W8vvBsOq6bqWkTpb+IvCviXT&#10;WsdX0OdwWSO6tn5TeoJSRS0UgVtjttbHVapayXAPmncCuCuK9aMoVob3TPPanSqa6NHzl+xz+1x4&#10;O/ae8Dt8KPit5F5eXNs9qU1KIYv0AKyQSo3SZcEMDycHuDXrPwV8deKvhx8TJ/2bfHFrdXGnx2Zu&#10;vAviC4bcb2yQKJLWVz96eAkDJ+Z49rsS29j8Jft7fCzVP2RPj1a/H/wKktr4Y8UXqDVxbEqNP1Ec&#10;pcLj7u/HJ45APXFfVPw28e2X7b/7PEmn2+sjS/GGhvDcWOrxDLWl/GCYLtQMEK2GV1GMq8idGrlp&#10;1GqjpS3X4m1SmnBTjs/wPq1WUjIPB6+1c98SfBum+LdJEF/YxTyRZa382IMN3BK4PHO0fQgfjyP7&#10;N3xtuvit4C8vxLAtn4p0WVrDxTphzutruIlH7fMjEblYcMrAjrXoYu5ZPllX5D90kd66GozjZnNa&#10;UJXPmr42fs6fDr4s/DiXwb4l8J2erR6qz2sraxG032RJSM+VJnzLfB2kFGCgqh2k8n8uvjX8MfEf&#10;7BPx2tvhX4lvrp9EvJfM8NaxcLuwpziJmU4J2gkLn+FwN4RiP2q+KegQ2mjXGo2caRW86SNeBuhk&#10;JHPtnrn1FfC//BRex+H3xI+Er6V42uIbibRH2ztc2vJtjIPLk3qCI3jm2AFxsHnMzOi7nHk4uhSj&#10;C7Vmj0sNXnzWvdM3v2Sv2mPC/jbw5pXw/wDGfi9tKutPuc+EvFO3emnysBvglRmXzrKfYFeFmXoC&#10;rRSRQzReh/tc/sW+Ef21PhdqujPoEOhfE7wzAkiqh3hpPnMRWQqv2m1m2SeVLgfxo4jljmij/L/S&#10;PA3ivwaIvEPg3xP9qsElHlyoCGUg9HU8owPUHn1r9Rv+CXX7QOufHzw+fC3jyB4/EXgmFEstT+8b&#10;vT5uGhZjyQGjQkccpE3O2scNXhXahJa/n/wV/wAA0r0pUv3kGfK//BPPXfGHwr+I0Wg38E9pe6ZO&#10;0DwuSDE65BRs+hBH0r9F/Hng2DxXa6p4m0W2RLLx74TmtdZtkj4kvobctbXHA+8YVlhdmySsVsoI&#10;8vn54+OXwh07wv8AtxanfeHhGiapFb3VwIxykzD5v5Z/GvrLRbqHQfga2tX2PK0zS7iZtx7CKQD8&#10;8gV2YaNoSg3szkr1eaSmuqPlv/gnza6jaeO7XTHbISxVm7n5TjP5cV714x0dPFfx++2XcYTTfDNs&#10;Li4cnKtIcv8Ank5/CuP/AGMfAI8Kx6n451KDayWyQRKqchiNxUfmo+pr0TVrG/1WWTw5HcJDDNM1&#10;14lviQoA+95efTgD9PWlRi1hYp97/wCQTl++b8jibTwxrfxb8ZXF9b3JtbOWVmmu2ONkQAUDPThR&#10;XYXnizwl4EtE8IeBbJpS7eXLPDw8zdMbuw68jnA7VlSajf8Aj+5i8K+AY2s/D0DiO5vnG37Q4Bxk&#10;jnbxwPzq3qut/DXwPbJbW6pqWogqzrGQVjkXIBB5xwSPfJ9adNKCbv8AP/ImTu0n93+Zjp4F8a/E&#10;BobnUomhsxctG2nxqVSPPCtgcnnOWOT0rqvCvgvQPh3pNjD4k1eA3tgGiuJQAftI/v7QflJIzjtk&#10;j6cqvxD+Ini++SLTpPscN1MyL5CYDcDOcdcAjrUnhzwBruufZbnWTIu/UJLaZJGIIKbt3/oDj8qu&#10;Dje8Fd9yXzJWeiPSH+Kvhaa0Nv4ctpbqQHBXZtVfy68/Ssu78Y+JNSkGTHAq5CIOSM+npU/g/wAH&#10;xaHpT27xo7W0rLPwBwrkMffA5+grQ0vQoje3Nve2QZ7SbbuVM7/kDjA7nDLXRyVqnxOxztpPQ4PW&#10;/Det+Jc2MOtTRyznaGhZt+49CCpBz+NRah+zhB4P0c+JPiN+0F4ksF4OILmPAwOdqNG4575B79BX&#10;pXwqstPvLew8QmPmaySaMyLg5ZQeh/GuO+PNr4t8Tao/hq80GW7hGGs57W2Zo2X/AGz0VweMdCAC&#10;DyVXkq4aFNc3Ld9NzanVnsmcFCvh7xFLLo/hDVNS1m2Q5k1PVEjUsc8D5I0Bx9Ko3/wNXXswwrLH&#10;N2ktIzuH0xn+VerfCr4UXVpo8cOpW4jGAXWNdu4k9z/hzXpun+G9E0y0VPMCgcbIlwBWlPCuUPe0&#10;IlUfNofOHhX4d/tF/DF4JvDMEWvWMVwHbT7udLS6li5+RZnZlJ543KgyBlhg1oaP+1laR/G/SfhD&#10;8V/ghrPhGDxDJLb6HrWvzosc96vKWrbFMZMihgrJJJmQxxgHeGHuHiJH0iy+22V4gXb0kxz/AN9V&#10;5h8Rfjr+z9caVP4B/aG8U+DE0m8UJdQ67rNtAEBHEn7xxtZTghlwynkEECtJU500uWe3R2a9O6Lp&#10;ypyfvwv5rc9PSeC0IGm6bFEd+DIMN8uDgj3zjg+tc7rPgfQNbvTe6sJp3a5Lu0pJJTnCde2R+VYH&#10;wr+Pfwe8cwWun+HPiTb+IbNZFtLTxSssPl6pOqDIMsAWIXJHzNFiNj99YxGymvT08NWl6qyW2oOm&#10;4c71DD+hrdKFWCe6MnzU5HDW3w88L6ZIj6f4cUSLctJEZXVTt5wp5J6Y59q1tL8Nw6cITp2nWiyQ&#10;yOyNI/mMofGVzxxwP++RW7faNqekobgwi4hUcmFvmx9DWavxB8MWeh6l4gadpY9KtpJ72COEeaqq&#10;CcBeOT2zge4qJypYem5zfLFat7JJbsE5TaS1ZpR6Zql4p8/Vdqu25khXaD71bs/DtnbHcWZz3LNW&#10;b8Kfin4B+LeltqPhWaVWjO24tbkbJoGI6MuSPXBBKnBwTg46PUrLULWEzWFyjgDPlyp/Uf4VWHq0&#10;MTRjVpSUovVNO6a8mRNSpzcJKzXRlZtPt5FMcNvGcgjlv/rVzHjP4CaX4713SNf1PX723j0q0mh/&#10;s6B18mYSMGLYI4b5QD2IA9KyfH3xo1bw54em1rwtoFpdTaZc51q2u7lo2jt9hxJGAPmPmeWvtvzg&#10;in+Cv2rfhrr2iLe+Ip5tHuQvz2s0LygnH8LIDkZ9QD7V42YcQZBgcYsFjq8acmuZcz5U1fpJ2W62&#10;vfyOqjhMbOl7ajBtXtpr+G5wfxc/YV/Zb8bamniO98FahoniS3ljl0/xr4a1aWz1GwuI2DR3CMp8&#10;t3VlUjzEdcgZU9K8w/aOHxP/AGa/Gmi/EnQ7+I2966R+IltIGit5LnC7rmGMM3lLIBuCbmxnBJZM&#10;17j41/ai+F9zDNZWFrf3Rx8kscARSexG5gcfhXkP7Q3xFtvi/wDBfVYrnTWt2t7+zhsBJNvLbSFJ&#10;GAMHBJP++cZryYcW8LYrE/VMvxEZVXdpQu17qu7tK23nqd0cHmSgpV4vkWmvnp11PoT4ceMbf4qe&#10;H4dUsp/Lu/LAtrwfdlGM7W/HI/Uda7Ky1jTwwtrqCOC5QFZFZRlWzj8c18zfsv8AiTVNE8LW3hPz&#10;n877OXtX6BXC5AOPfP5V9A2VxZeMdO0zxlbJ/pCuhdQcZcD7p+vI9M49TX2VKoq1FSa1Z41SHJNq&#10;+htyyi7kks9Q08qVAKM0ZCupzgqT+o6j8RXjHirwVN4g+NWm2Wg2G8w3sdxdyBflWJGBJY/XHHev&#10;X18XLr91ceEorpNP1lIHltEniyt1bggedHnG8Kzosi9Y2ZQww8bP5P4g8W/EPwy83hDxJDY6T4k1&#10;FWW21LR7P9zqxUPtRHkO6KQxxl9mTsyVV3I3Hwc3r08FhZV+SU+XW0Urtrpq0r+v4nXgqc61Tli0&#10;vX8/Q8s+INhp9v491qHTcG3TVJlt9mAoQOQAMdgOBjsBXPspUMC2ACTljjB9KuXktws7WlzGY5kY&#10;rKrLypB5yD71XbMmPNIzuwv09f5/lX8MY+s8TjKtRx5XKTbXa7vb5H6hRg6dOMd7Kwtm7IAxJ9vp&#10;V2OXJCnJJPaqYWRJQmzjFWYULONoHA6jrXCrrQqST1LKPtI4zxzg1YQxum0N1HeqoRUUAn6885p6&#10;ngjoexxS5mmTZMUhiMAEjnimNEyLwMDPFP3ZBVhu/DtTwNygMc+nFJRVgvZlYggZ4Jx0NPDoFA7j&#10;1p5hHOBkjoKYYWJyRj3IppNMNGNlZXHAzn1PvUYQNjke9SeWQ2SPpSfKD1z7UBtsPSP5MHjnpSMu&#10;3gjr704Sbm2gUgQ98ZouGpA6hQWAxzTZEBGcDgVM6gnHXFRvHIRhVIz1o6BdEQTB5PSkYADODmnL&#10;BMDhxgH1p8sQVQFb86SvuxlbDkfKe3Sm7J2Y7SQR1HrVmNVzliMH2pxh2qfmPJ7dqqMeYTZnv5m7&#10;BXJ9aillZeNhH4Vo+UC+3Gaiu7TK5VR9D6VXJdDTM8MCORz7inZiHB7VM1kSfT1460yW1z06VlZo&#10;u6IpRE2SpI5wOKryW6spZRmra2oUZCd/XOajNvKoJOR1wMdK2jG61Ie5nTWy52kAVCIyg46fT1q/&#10;cRFsc5wOw5qs6HAUZ9qlxXMUm7EYfAwRjHHWkMydCcH0pWOFHmA9OvSoZEEp3Zz9OtVZoNx7uMFl&#10;brTGkQ5zkew70x1JXCE/QnFMKkJ87ZqXcNBZJVUZAOB6moZbnLbQ3HY06Rck7x9M1W2bXxGSQBzW&#10;NSUlsVFIeTuG7rg8GoJmdiSTnnpU8eZEwVpjoAAWXnPA9Ki7khlKeIMpBjz6+1RaVq2veENWj1rw&#10;9qElvOh4ZDwR3BHcex61bnPPpznNU5oy/wAzH6nNb4fFV8JXjVoycZRd007NPyJlGM48sldHuHwy&#10;/aJ8PeKIo9K8VyR6dqJwAW4hmPqrH7p9j+BNegSIX5Ugj2r5BvLTzm3QnoMgius+HXx38VfD5k0z&#10;VnfUNMGB5MjfPCP9hj6f3Tx9Otf0JwZ4vqahhc79FUS/9KX6r7j5TMeHU71ML/4D/kfRMqkDa6kj&#10;0xWde6X832qwfy5R3A6/UUnhPxv4a8d6UNW8O6itxHwJEIw8TY+6y9j+h7ZrQmjA+eLINfvVKrQx&#10;NJVaUlKMtU07p+jPlHGdKfLNWaMyLUisn2a+jMUvQH+F/wAf8/jUGs6ZbapB9nuYQQQcH/Cr15bw&#10;3aGKaMH3x3rPl+26aApQzQj15ZaiUbFLyOfLav4Sfy7jfdWGfTLRD/P4Vv6PrEV5beZZXIljPp1X&#10;6ipQ9vfQeZG4ZSOeOR7GsK+8NXGnznUfD0phcctCPut+Haso3p7bFOz3OgFw0rfI/Q5IJ5qTf5nz&#10;DIP865zTvEkN1IbS5BtrxCcxN0Y+2f5VqWmrRvL5Nx8rg9+9bwmpIhxaLcsrggEZHoaoTsWmJUFT&#10;2B71oSMsgyMA9qo3UG7luo6U5K41Y5X4h/DTw78R9O+x6zAsF0qlbbUIoxvjzjIOfvKccg+lfP2v&#10;fCCPwNqsvhnx5oolt5VY6ddxLhWHJJR1wT67WzjJ9efqH7T5ZCTfQEiq+uaTpPiHTH0rXbFLq0k/&#10;gccqeu4HqCPWvn82yHBZrSaqRTfmk0/Vfqd2Fx9bCuyen9bHwprOoat8MvEq2LXBnsLv57KY/cmH&#10;dfZx3XrjB6HNdXpfiG01u0FzZTckfMhPzKf616J8Xfgavhy2mkuNCGtaFMchXUF7dj0/3Tnowxg8&#10;5B6+D3PhLxH4e1i6ufB93Jc2cAEqQuuJo4+AVIJy5B9ByCO+RX87cU8AYrA1pVMJHTdx6r07o+2w&#10;WaUcRBcz17nXalG7DeMEfxHNYtyZIGwvTNLo/i2PWIzDMRHOOGRjwf8APpRfyRkkEFQetfmk4uL5&#10;ZbnqIlgmFxEVD4GO9avw9+KerfC7xHHcWjs0V3IkE8XmEAFmCh+Ou0nP0z65HJXOrWOmxEPdqjMc&#10;BWPOfpWPqXiq0MnmxzKz28qvheoZSCK9PJ6+JwGYUsTRbTi07/mZ1qUa1KUJLRn2TeHX/i5FH4e0&#10;e5ks7LyVOo3YYk4I+6D/AE9qfqfhfQ/BOnW/gXwDp0VrCAXvLl1PzDHO5hyrHGAfy7Cuo+HcVjp/&#10;gLTZNM2yfbLVZwynO/eAV+vBH5VMfBu6+Y3JDPcD94+0Euv90+oHHWv7Cw8HOkpy1bS1Pzic+WTX&#10;RGZ4L8Y2ng7T47fXI59t7csbWSa4LlcqOGZz/ezis/V/EOpa9BBfR3RWx1IuVDb5EjYMSGAyM8gA&#10;cY9qu+LLaL+24Psm9EtMoCjAHAHJ546nB+lQeB7I6n4BEMzO09rL5i7sEgcjGRxnhunGa0ak3y9C&#10;Vy/ERt4K/wCEl0+PUNMY2Gv2I2x3KDy2mA5wwBOVbORnpn6iuE+OfxfvLX4dzeGru5u7XU5pPssx&#10;WV12knBJwRjIzj3r1vRdBfTLo61bsqpcp8yog5bOd5PUnkj6V4l+3qdN0TR9I1eJFS41e4Eco4Bx&#10;Ftk389eir+VfOcVSq4XIMRWpy5XyNX9VZP1vY78t5KuNhCSvqeQaHprSXJLtnjJJOe/vXSQ2sduo&#10;P3j6+lcZ4S8XWgRllmXd2ya6AeI7eb5FcZHT3r+Sa/tOZ825991NN71IgMN+NRHVHY5Q8fWsx7hp&#10;pCXYHnipEY427MdeRXG3ctJI0Uu23Asc564q1HcouAz9fWse4v7PSbc3GoTKijpuPWsD+3fFHj7V&#10;18M+AtIuLqdl+5AuWx03E9FX3OB711YXBYjGVFClFtvaxM5wgrt2SOo1vxvpGhxshcSTHpGvY+9c&#10;9pMPi74n64trBFNDZjJuL7yz5FsMHBZjhQSRgAkZJAqzpnwlOg62h8Z6jBqU427NJ0uZ5C0p58uS&#10;QLgcY+VCSSeSoGT9AeB/2cfEPidLbU/ijd/YNLtgDp3h6xjEKIOfmZB0J98sPm/vcfqXDXhxisVW&#10;U8XGyX2evzf2V+PoeNi83o0Ye6/n/l3OV+FngvxTNGfBPwu8I20964xea1MSViUggl2wADyRtzyM&#10;A5OMe/fCD9mLwN8NGTXPEirrGsbxIZ5wDFFJ1yiHjOcnccn0rZ8KR6b4XsU0XQdOjtbSIHZFEuB9&#10;fc+561tfa5J8MXOPev6CynIMDgKcfdV1skvdXov1Z8Zi8fWrSajonv3f9djan1rIxGcD61nXd+WJ&#10;ZnOfrVaa6KjCk5FVZJGZtzE8V9E5aHn2J3u5GO4GlhV52OW5qvCryOyHHByDirSzwWCb55OfQVK1&#10;3Er7Fy3gC43dutLJqttat5TOGbso71xXi/4s6bor/YYC9xdv8sdnajdI5+g6VnaN4X+IXjgm78S3&#10;b6ZayH5bG2k/eMv+2w6Z/uj86zliIp8sFdmipO15aHbzeLdPZzClyZnB5gtvmI+p6CmBNY1YbAgs&#10;oT/AjZZvYt/hU/h7wnoXhi2WG0skGPxZvcnvWlNf2MR+VwrY4UnJ/AVSU5L3nYl72RW0/RLDS4ty&#10;RKO/Tqasz6jbWkRcssSjqz9aqNdXVw5+zxsBnhpB/Smra20UvnXDGWT1Y5x9B2q4pLRCtZ6g19qm&#10;o5+wxmBP+e0o+Yj1C/4/lT7LR7O0mNzIDLM33ppDlj/gPYcVIskkgG35R2HenpuB2opz3qku47k6&#10;Me5AA9KljcN9z86o3d/p+j2b6jq9/FbwL9+WaQKo/E15z4z/AGl9G0zfY+CrL7ZMODdXAKxL9F4Z&#10;v0rxc64jybh+j7THVlHst5P0S1/Q6MNgsVjJWpRv59D1We6trKBru9uUiiQEu7vtVR7k1w/jD9oj&#10;wjoETweHm/tS6HA8okQofUuRz+GfwrxHxP448S+MLkXXiPXJZ/mysAOI09go4FZsUh+8DxnivxPP&#10;vGTFVpSo5XS5F/NLWXqlsvnzH0uF4cpQSlXld9lt/m/wOl8XfEXxf4/uPM1/U2MQJMVpD8sSf8BH&#10;U+5yawDbksFWbHUEdPWpU3FBnHsAKWFS5O2PGPb9a/GMzx+MzLEuviZuc3u222fR0KdOjDlgrLyE&#10;0zTGgiEc1wWccl27n+grSit4Rj5AeOcCoI4JV5CkAkYBFXYrZ84Zs55OeK5KajHoaSbY0eWq4BAz&#10;xj1NIEZ2zGO+BuqxBDmQq8YOCMBecirUdrC+SqZOeoGRRNKSEnYgtI52bDgcHqau28CxDdJIMj+E&#10;CiJQrbPLyeoA/wDr1NGqhuAB9eaxcnEq1yQOpXdGCePu4xmlEZaTITkdRRGWwffvUqLuGe/bmlzu&#10;QrNMYlsQAxYflUkdvGW+7zjrUiqf4snPrTo4yQAF6HNCQXGKoXgIMg4YnvT2KqCF702dTGd/Oc9A&#10;cZoL5jAGBn2qbtNplJD0YMMEDrSm3DNvBAIGBQkROHJPP6VLu2jBXqOuKa21E7EEsTrGWCFj2C01&#10;kGQCM+uDVkKqr8gJqEQhGLkk5P5e1KWg0yJgc8HjHp/nmnp83yjtSMmG3FQSPzBp0art5HzdKdN6&#10;hJ6CbRnKkdeKbMABnbjNS/dC4XqOAaawBbYMZJ6Gum2hndNkMYDsRyMdz0qUsUUhsZxkYFCQ7TtK&#10;gZ5zSsrMCGXIHXPpmkk2O4zKnIwOPvc0hd4yPl45A9ac0BA5HXuO9IQMfMwGORmhJrcLkbRpLGcg&#10;FDwQeKaUDDJPAGABUgjCudyHB6A0bRghT25pWbY7qxVkVLbLICA/8I98flTEvH3Ku3qOMGlvJCyh&#10;AMHHPrUEAxLjbk9QcfT/AD+FD8iol23XzSQy5DDleuR6V1usfBnwD4P8Waf/AGJpHn211ZxXQknc&#10;u8jyqGZwWyRkknAOBnAAAArlIcxRkogGWzwMZP8AnivQtA1zTvGnh7T9I1XU7ex1fSEMdlcXThEu&#10;YTkiMseFZT0zwR71+ueEuZ5VhM3qUMbyp1Irlb2untr/ADJ/erHg5/RxM8OpUr6b2PQ/hxH4ahjN&#10;udLtSGxgvAuWHpnHNbnjH4I/CT4j2PleJ/Amm3WR8shtVV1PqCMYrg9M8O+OLcEGxuVG3IKJkH6Y&#10;4qyfF/jrwmQJ5riFWHyrPEdp9sHrX9OyqYNw5ZwVvRHwydZSvFu/qeU/tGfslS+APDd14p+Hjy3W&#10;mW8bPcaW6jdCvdkIGe5Jrzr9mTxWYPh/4gWyuZd9l4mtVukmYb/KkgmMYU9doaOXGc9/U19aeHfj&#10;LY6pE9l4zs1SGVSpuY4y0bKeDuAyQPzrB1b9mf4fDwXrk3w0trJZ9Y2yx3NvGuWKFjGu8dVXcwA7&#10;B29a8+OXUYYlVsNotbr5dDp+tupR5Km/Rlr4XatpmtxRwrtZ3iA8o/8ALQbORg9TjtVL4i/CX4Y2&#10;umWmsXPgnS729F28SXl5YJJLHFuaRYQzDIRS5Kr0UkkAZNeaWOpa9o3hlms55bLVNMkWSJsYaOVD&#10;0I9D0Pbk9q9g8K+MdJ/aB+Flxd+HQsOsQvHJcafuGYbhRg4z/CwHB9iOoIr0E6Va0akU2ujRgnUp&#10;O8XYxvCPh/wMVjtrzwnpsirwge0jJTjtxnNb1/8As+fCPxlZSK3hyKxnkjIE1hmIqT/FtU7T17iu&#10;Gtdfu9NvfIvbUQyxsVkWRCpBHY+hrtPD/wASI7TbuVSNudpc8/jWjpYKtDllBNeiI9pXhK6kz5H/&#10;AGr/ANmfxD4Fml0HxXpEWq6JfAiC5kg3wyjgBHBGM9Dg9OCPWvoSTxY9347/AOEzCsthrtrb3ti5&#10;IwqNGvyccZVgyEdiK9V1XxZ8MPiJ4fl8L+L7VHgnG2S2u1xz2KnPUHoRWZf/AAQ8L3vgOz8OeFNQ&#10;Ij06V3s5gd7KrHJQ88jp6VwYbLfqNeUqGsX06qx0VcX9YhFT0aNbQ7zTfFnhszwrHMm0pdQsAcZH&#10;OR6EV8h/t7fs/aVpXhSbxBZWSto93Lsurfbn7PIeQVP8IyMg9Qenavb4IvG/ws1ZbpQVI+XcMtFO&#10;ueVYf0OD6V2Xinwz4T/aH+GeqeFNwje9tDHcWrvh4JeqsPUA4IP8q2x2Fo5hQcZL3ugsNWnhqqd9&#10;D5O/4J2aBLZfBfxH4m8QQTNe293DpETXFwsqyRlg8jKwVSSUMfUAgY4r6A1v9m/w5420f+0dBk8m&#10;eSHJiYblJ7/zxXHfD79nTxn+zZ8FbzwzrOvf2jPe+M31PNvAFS2tzaww+Xnq+PJ3biF5fGBtyfXP&#10;g14tt457XTLyQCO4HlxsTxk9P14/GuHL8swcMHHDyppafmbYrFV3XdSMrnxr8RPgb4r+Ft/cXvgb&#10;UZtOugSy2DOTaTsCc8H5lJ4yev507wL8S7jXZF0bXNNa21JeCnUOf9n1z7Zr6W/bf8GwW3g+fxTb&#10;23zRREOU7EZIOPfkfiPSvjz9nHTPiL+0L8Qbvw94FabSZNOnjnk8S4Dx6YFbIuArApJL/DEj/LvG&#10;5lkSN0b874k4BwWPr8lNck+jS38mvyPocBnNRU1Ko7r8jrvFnxt8OeF/HrfDPT9Lv/EHiKBzFqOn&#10;aNNFHb6ZKp+eC5u5SY0uV4zbxiV1J2yCJsKcL4r3nxI0G1TxRo8Es8BQPc6bJco08TY5CttRZPoA&#10;D6Zr3iz/AGSfhZ8AfC4j+GXheEOV/wBN1Ke5M13cuT80kssrFnZjknnqa8T+NHiC/wDCcUr6rosw&#10;eRWER8oh3CruG0dWADA5HHOM5rx8w8N8iwOAca1PlS15r+8vNvb8LeRvRzitXrL2bv8A12NH4HfE&#10;aHx74fF5Hc+aCoZSx5HtXdMySEMRxnHXgnNec/APwTd+EfDst/qtv5V1qF1JcvCq4EYduE/IAntk&#10;mu/tor3UNRj0yzt2kaYqkaJyWbJwP5fTmvwDF4WFLFSpYd865ml562Xrc+kjK8eaWhMB8wyQcEDg&#10;daUIy4DtnNcXefG/wcfEzeE/Der2eqTRDD3ljM09pvGQ0YlhSTc6kcgAgeuRiovEPxbu/CiWsmsa&#10;dbNDdL/r7SR3jVsZ2sWVSvQ8lQD9eK6q/DefYbDPEVcPJQW7a29Vv+BKxNCU1BS1O0mz90tx2IPv&#10;0p3mu4G/j6dK5rQPiXoPiIJtcKxxgg9f8nit6bWNHtbcPc38K56EuOfw+leGro3sOzKpUgjOTnH1&#10;zTpLl48zRHliMKRkZ49ORVSLWNGuGC2uoRs3XAbBxVmbaV4G7PK1UU0roXkSfaUU7SduRxk+o9+t&#10;Ks+OSpx0ABqFtqxj5AAeGAHT3pjEqSUY7c9BWilYVkyy0uyMvjkc+tI03ybsg9Bz361C8nyAhhzn&#10;Oage+VXIY5wORirc00KzLjyp0POP8KikY9Q3T7oxVX7Qpckv3/KnpOvAJySP60KaY7EjSoCY84JB&#10;Iz34qBWVkBBySCefWnOd4OFJwOGprokaiTGAw7c49f6UrNj2RDPJ8xTa2M53Ljn2qvJLBGqgsDLI&#10;hBUr2GCT+o/OpHeVmJQYXOPpwf8A9dQyEYWVTuIHCqeo4zWMlcpFEgInlxoAqykK+4lpFCnnJ/AY&#10;9qz1vNSgvVSeEmLcAT94sDxnHUc4+gx742WNuyhgqnBwnPes3UrqK2tzidF4yWcdOecj86wdti0M&#10;kMsrPIJSE8zj/ZGOua6LwF8Pz8StZl8CRzWoTVIlS4a5hMmI0lSZgoVlOcRkZzyGOfSvNNR+KOiW&#10;V6sem30U6g7ZVJzyM5YEdffjv+FHhr9oCXwP490PxRp87FrTUA22MD5osEyIfqoI/Gva4dxFPL89&#10;w2IrL3Izi36X1/AzxVOdXDTjDdp29eh9XfCT4C/CjwZJJf6b4bQzTgqZZbeKNtvI2ERIgP1OSc8k&#10;16haeD/Bl1lH8PwK2MF4coxB9xzXE22t2Fxp9r408LXbXei6pELmzukYBRu5KnHRgex6HI7YrN8U&#10;ftR+CPhrYSXfibWo4yiljEQSzAAk425zgDP0BPSv7co1MDTpJq3K1dPo/O5+YSeKq1N22d1ofwh8&#10;O+CbRNM8PTXUlpFNLJBDe3DStD5jlyodssVDFsbiTz1NZz/DXzPDw0LUNQEtwbh55rgxBSxLMfXp&#10;ggY9q+U9Z/4LmfB7QfGDeDdQ+FPiO5l3AW76d5czSZGVJjJVgCCCMZ4NVLj/AILd/Bu5vVtdU8L6&#10;poMrvhbPXdMlikxk8luYx/333q/7Qy9R5eZWXqXLB41PmcGe1+IvhJqdhfyXWl25kLMSIkzzjuB/&#10;hTvAPxw1vRbseFfiEVvtIdjG81w37+yA4zzzInqD8w5wT0rmfAf/AAUd+CXj28tbqeCWMxA+XdwS&#10;rJEmRzl1O08E9T+NdtqngvwP8WdFn8beD75FdwPJkgcfMx5y4HQfzqYOnJ8+Gmn3X/AMpJp2qKxo&#10;R6TpHhq//wCFheBLm31fw9dsRdQWjrIjL0YdwQCDkdiOa2vGOjaZ438ORarorrJBMrFQeqeqn0Ir&#10;xHTtY+IfwO19rmztQ9tcjN3p0p/cXg6Eg87Wx0br65HFeu+AfHXhiS1PijwzIX0S7kCatYEfvNNm&#10;x1ZR0HPJHBHIrajUipPS3df10/Imd0t7/wBfmeF+O/CtxpGoMIrX5gfugVn/AA1+E0/xS+F/iLwp&#10;BEGuNK1tpvKUfMYnA2sB3GVr3/4u/Dy3vLU3tnEjAkNFIgBDg9wfyrx34Z+J5vg78dbXWdTuWTR9&#10;cA0vVEYAJHIxBilPH975c/7ZrnrYZKsn0enpc1jVbhdbo8c0L4Ha7+zl4d8W+LvGGoy3mr+Lpba0&#10;sYAfLh02zhkd2SNDk7nZlLsT82xMYxiuG+IbNeRWbkgO3ytk+vNfW37aHhWRdDe+tlI2SM6Hrjua&#10;+R/E9vNqslgquA0l2q7c85PFcdaj9X9zsjrjU9qufudl8S/jxpX7Gf7HN78RndP7d1yB7Lw3Zty0&#10;txKpzJgEHZGhLk9M7F4LiuI/YS+BNp+zH8Mofjn420q3n+KvjfT1voZ7uIM/hzS5lzHFGDnbczRt&#10;vcnBUOsZHyuG86/ak8IeIP2lv2ofD3w11QmDQLHWLHQNNhcHy40eWNJpW9iSWY/3VA7Zr1rxd8Ud&#10;R8U/ELVtdumLrd3khihi+6FYnCLjoApxiumhKlGKT3WhLhJQ/F/ofR/gm0ub7RF8Uam8ktzcyjc5&#10;fJA3A4BPOBkgf/rr4v8A2x9G1BPi14is1tYlEsxliiQYTEiKRnjnk5PB5J61+g/hPwg+mfDfSrTU&#10;oBC8VhHLdBRwJCu5wPYE7foK+C/2zPFumRfHHU9RSeIiyWBJFLjC7IlypP8Ae7HHT1rlz+MJYWKb&#10;2f6MvLZy9pK3b9UbH7M3hVPCPwu06xeIpIYt8gYYO7v+ua9IF627aqHofyrz79nPVtZ+IGjQ2Ol6&#10;dNe3s6CSG1soWkc5G4hVUE8DJ+grd+IXjbSPh9qh0HWPEegrrB3RjQf+EgtPtwcfwtB5vmIR6Fc/&#10;0/j+tleZ5jjKs6VGU/ed2otrfq7H38atOlFKUkvmdLc30FrCZ55lRVGSzEACuR8SfFzSrORrfTik&#10;jZwGLjnp0r5++Ln7THi1dYm0STRp7ZkbOyZtqBTxuHr06jrXI+E/itqGran5eq3IBPTGQD+ddVLh&#10;LHRpupWVrdOpft4bI+mtM8ZXuq6gV8ws+QAgevYPh/e6tpXhqXxpo0IF7fytpenTyDdHbxso+0XB&#10;GfmYRkxqDjDuCQwHPiP7MXhF/ih4vj0+QSCzhKi8miBBIZsBAccFjxnsAzHhTXtvx1+Lvg7wFYJo&#10;UEYQ2VhIthaRny/NI48w5+7EGAGecKu0H5a/RPDTg+VXMv7Vrq1Om7QT6y7+kfz9DxM8x6hT+r09&#10;5b+S7fP8ifUdT07w3ott4N0K4zHa2+ZZZHHyLgks5A68ZJx9B6S+GtF1/wCP3xGg+CdpI8fhTQLu&#10;G78fXsb5SWaMCSHTSw4JXcJJgpOGeJDgo4rg/g/4Q+IXjS5j0fSL5/8AhJdagiuJb4J+60izZt32&#10;yZWGN5x/o8LdT++cbVRJvTta1Pwx8N/BsnwU+B+qNpGiaf8AP4t8XXcuWnkd8FRKxy8ju3LEliWx&#10;yz5P7+l7WXKtuv8AkfKpey1+10/z/wAjtv2lPizJqFnD4L+HK5hDiAvb4A8pRzg9lUfmcCvO/hr4&#10;J8S+Jr280bwAscL2k72+t+Kb2INa6TKCRLGgbi5u1IIMY/dxPxMxZGt22rHQNP03w/Fqvi3VLzwz&#10;4ciUE73aDWdZjU/KM8Pp1u2A20EXMmVDfZ8PHJwHxn/a10rw00Hwc8EaPLYraWqQ6b4N8KWCyXka&#10;YxGrQqVS0TlDmVkO1t0ay4xW9TlUbp2j3/y/r0FSg3pFXf8AW/8AXr2PTrjxV4B+B+hy+AfhTHLc&#10;T3kpk1DVJpGmu9RunJyzty0jMTnnqTxknNfOnxl/av0HQbmbSbzUJtQv1lKy6XpNypdWBAZZp8PH&#10;C33wVVZXRk2vGuQa6Twj+yJ+1d8e7I33jrX7fwN4bv8AMVzoej37XOoXMbAqYbmdVUyllcq8KiKF&#10;sDMQIr6Q+A//AATQ+Bng61iGi/DVL/V7QmO7vdbkE4iZe5U/u0x7Dtjms4LFV4cuGhZd3+nU0csJ&#10;QfNXnd9l+r/yPg3wv8AP2nP2tHiu9S0z/hHvCFw6SvdywSQ2MmwjDIrM0l44YMVZ2cIWYKY14H1H&#10;8JP2Xfgh+zVo8eq+HfAv/CQazADJLrF/btcTl+DmNAGCYxgbQX7ZNfWNl8C/C9ppbaF40+OGlutv&#10;MWX7LtlmC/3CiscAdAf0rQ0/Rv2ZPCCj9zqviKcfdLxNGgPoBhP1zXdhcplSlz1rOXeTWnotTkxG&#10;ae1XLTuo9o/qz5H8Q/tCftjeJFl0j4Q/BybS4S21NS166is0H+15QbzX/TGeQK5TQ/2fP2zPGN5J&#10;qfxK+J0ExmP+qt9XmjEBznI8oAvxxhiwI7Zr70sfi54D0mfzPDnwh0+0ZRgTNBGJAP8Aexn9aZe/&#10;FLwvqtwHv/A+lyED+K1QkD64rvdNv461/JaI441or4aPzerPmn4U/sx6/oV4t54h8ZXLzN80kj3r&#10;SZP+ypIUD6ivpn4a/BTwVcRx3GsxtqGVwj+dhc45Zlzg+wxiszU28Ha2jy6Xb/2fcydDGdyZ/wB0&#10;np9MVs/C7wJ8QvEt5N/Y8AtraAqUuxKVjkcH7vPOMcniujDxhGVlqc+IlOau3Y9n8GaLoPhDSotI&#10;0PSIbaGIcLGByfUnqSa3/td9Iu6CI9MhVHJpNF8KJp8CPqE5uJto3nGFz64qj44+IeheArMNclGl&#10;YHy7dG+Zvwrqx2ZYLKcHLE4uahTju3/Wvotzz6dKdepyQV2zzf48fGP4jeBLSaw8NQWgvJgTbRSR&#10;FpY1wBuGCRJzuJ4UD5RhuTXznJcfEn4g6+ur+LtWubveW3T3EvCDnIUZOBnIA9/SvU/H2uXnjjX3&#10;8R62cyBSltCnCxRn+H39Tnv6VzMaCwgW23n5epxjOfpX8qeIXGC4mzD/AGapNUY6JN2i9ve5e713&#10;1tbbVH3WVYGODormiub8fvK09iqKFMxGFA34AIH+e38qihj7gD5RlsnJxVliroS3XPPoTUKR7iWk&#10;znnHJB/xr8xdpPQ9hOyGfZvtEqtJIy/NwVc5x6D3/wA+9TWX2ma38y4jMTeY2VJ5wDgEnHf+vU0l&#10;rHcXF2RFAFiTjzAM4B9vz5/xrWTThNNGjoNsTZVQMDd9eo4z3pwpczFKaRTtbGeUbgvlqMenArSs&#10;rIyOYY4gxOMKAOau2+mTzsTCgK5yAR3/AA6DmtHR9PidN6s27OGJI+U+nbH869ChhXdHPOoiKx04&#10;iTY3zZYZUN0+v+FbNnpcbfKqYYdcnj6dqnsNKijUeWhUAZGDjP8An9K1rDTvKUbVJbOcdMZ/yK9v&#10;DYJu10cVWuiOz0zZhSwHqBGOfwrUsrBWcIAzNjJIHAGfWrFhaHy9jR4Hv3rTtbEIudvAPQ9/rX1u&#10;X5Zz2sjy62IGWWnyIFSONQPVv6Vf8u2sbeS7vLpIoYYzJcTyuFVFAyWJPAGMkk8Vn+K/FvhP4d+F&#10;dQ8fePfEdpo2jaVatPqGp38yxw28Q6sxP4ADuSAAScV+Yv7a/wDwUB8X/tmX1/8ACP4TC/0X4bwS&#10;7Ll5IWin14A8PPnlYc4KQDkjDyHJEafVSlhMpoKU1dvZf1svP5K5OCwOJzKtyw26vt/m/I7f9vH/&#10;AIKda58WL++/Z0/ZB1qW203a0Gv+NbaRo3u1PylLRlIZIOuZhhpTwmEG9/mr4cfB7w34J0RE0+18&#10;xohuvHWMB2AOMjA4Uf3e1W/CfgjSdD0uIaQnluGG6JQfmPqa7CyLxEGVCjj7uBgg181iMXUxlVzq&#10;u9/uS8u39XPu8LgqWBpqFFevd+pV0+XS4ZN9u0u045C8Gri2BuZ/tEi/KoGznp7U2906FIDqJCxl&#10;MySqSFGO7D09SPyqp4l8deF/h54an8WeN9agsdMt4jI1zLIMNxkKo/iY9gOTXDOnKnLTW56Eaqkv&#10;d3NFr2102GS8vLmKO3t0Mk8s7BUjUDJYseAByea+I/25P+Cksd3LL8If2eDNJJeObafU7JCbi+kP&#10;HlW4HIX1bqR6DrwP7VX7bPxS/ad8UD4M/AjQLprK4m2w2FsDvuBnAluGHCIODjoPc4r3/wDYZ/4J&#10;p6d8MSnxG+JrJq3iW5UGS5nhGy1B58uIdUX17tjJ7AfRYTAUcDRWIxyu38MOr832X9d7ctfERjU5&#10;aWsur6L/ADZ5h+xH/wAE2fEfi7W7X4t/tBW3mXu8TWGjs26K0J6Mx6PJ6tyBnC9Nx/QCO28KfBrw&#10;wot7SENHHi3gBC5I6H2FaOrahoXw20RYUgU3DIRb26/oa881NNW8TXf9oaopZyMb5Oij0ArjzHMq&#10;uIlzSevRLaK7Jf15l4TDKfvT+Hr3Zx/jiXXPiJeT6zqsyEuNsQTdsRP9kZwPrXm3i83XhfRwtnGX&#10;ggb98isf3aHrgf0r32DTtBa0eK+mEGxch9nJP09K+cfjlqllq8l1pFpZ3MtuWIYxEx7gPU9l9fWu&#10;CjWSlFN6v9D6bBYqk26aWi2RzOmfGEWniB9HsdTAQMF87fgMT1A9QP8APSus8b/HWeXRW8O+C7M3&#10;Uyx7ZbyEKyw54wueGb68Dv6V4vovg/U9Rkm0ZxtiU747hiS7Rn+BR1AGO5r0j4X+BJtJItHhi+yp&#10;ghT9929T7V61Sip0uaT1IxVNOTqvV9i78E/hZqmlldV154lQ/NBaISRDnkn/AGmJ6k165HdSW6fL&#10;L052j0/GsuO2htYFaPEagc/hVS/1+OzhLCdRjJKsRmsIy1s0fP15VKsuab1JtZ8ShuJpiiqvRWGD&#10;9a4PxTr1uhaZbk5ByPmx+gqr428exwl0jfPrt7+3vXlfin4jwSSsqSkHOB83euiEOrQo05PVGv4p&#10;8WybCmASG5bv/n8K4DxF4qMXL8k9gaoa34yvpSS+0Ljlt/T8K888V+LJ72V7OzumZ/42DYwPrXXQ&#10;w868rR0QuSblofoTFrKOGAX5v4gT3qvNf31hOLmymaIZ/wCWXUVieBtF1W/kS4v5mdc5IQ9q79fC&#10;+ky2rKF2kj5hu5r9GWIjVhrofnzpOL0Knh7XriO9FzdS7zIRkv3ruNN1aK7tfLkPmRn76Nzj3Fea&#10;apoOp2O8WFwrqhzt7gVd8JeLW051e9c53YcFun1FZ07Kd7hJXR30Goy6XdFIZBIhPKYyCP8AJr1z&#10;4AftD+Mvg94ih17w7qJjiYhZ7eXmKZe6MO4rxPUdQttQs0vNORTzkjNXdC8QxS24sJvlU8jtg1qp&#10;1aFVSg7GTUZR1PsD4s/B74bftQeFbn4s/AiyitdbhhMviDwlkZY4+aWAfxDrkD8gev5v/tjfsU+G&#10;fjFpz30dr/Z+uWQP2PUYo8PGw/gfuy+oNfTnwm+KPiXwDr8Wp6DqU1vc20geC4jYgEeh9v0r23xB&#10;4C8Kftb6XP4l8Cw21l44ggMmo6GuFTUgOWlhH9/uV79RXU4wxmsFZ9V+q/yMbOlvt+R+Gvwi+N3x&#10;z/Yi+LUmlSxNa3MbBb7Tpsm01SEH7y/h0I5U1+of7Nf7S3w9/aR8HJ4n8HaiEuECjUdKnkHnWsmO&#10;QR3Ho3Q/mB5J+1h+x74f+LGk3HhbxjoDWeo2zt9mu0i2TW0gyMg8Hg9Qa+ErDUfj3+w18W4JTeS2&#10;txHJix1GNT9n1GHP3GHTJHVT+FfO4vBSpy56fzX9f1+npUMRGS5Kn3n7LiGKcgRHDH0JwanNtbPb&#10;HapDd1ByDXhf7In7bHw7/aW8PotndJp/iKCIf2jo0r/MD0MkZP3l/UdD2J9tkvXjjG5wSecrx+dc&#10;PMmjpcHF2Ob8VeHbPW7SfSNZskubadCkiOmQQRggjpXzP8SfhN40+AeuReMfAmpXkWl2twLi2uYJ&#10;GWfTJAcqyup3KAQCHzkV9eyRwXKZBG5hy3XP4Vj63o9jNaSw39ustvKCkqOcgAjHI9K469KFSLTW&#10;jOinNo+gf+CaP/BVrSfjrZ6f8Dv2iNUhsvGGFt9I19tsdtrhxhY2PSO5PTBAWQ8LhiFP29cW4ZMd&#10;fpX4C/Hn9nyTwNdHxv4Ht7i40eP5rrT7MHzbYjncB/EmeSOq464+790f8Exv+Ctdt4n0/Tfgf+1B&#10;rjQXACW3h/xZqUwLyj7qQ3sm4jd0Czk5bIEnzfO/vZRnnJBYTHu8NozfTym+3aX/AIF3PFzDLLfv&#10;qHzj/l/l9x+gU8G0YYY/GqN3bgn5T9a27mHeNy456c1nzQ7sqRzU5zlai3ZHl058yuYV3E4DIQuf&#10;THFZF7BtDKwK85yDj/8AXXR3sG3gL/Ssm6hUkjJ3EV+ZZnhOVtM76M7HO3UO1trjAznHQVm3ce4l&#10;SuCTkH1rfvoVAKuOvWse9hYcRnoOOOlfFYylyux61GVzHuoyQY1Gce9ZV9bRsolQYdTkAdRW/cwl&#10;0wDyB8x9axryNy52nDgkYrwcRDud9NmHfWwjBGMk9we9ZepNHEEQ5I24HqOOK2ribK4kA+noaxb+&#10;Nncuq429Pp615GIVtEdlPVle3llYBJSSFPGByPy6j/CphP5TkAj6DoKakKgAk45yuP0qvPMfNYsQ&#10;GJ529K5NUabl+O8JYMjD3Ndv8KPinJ4JvhZTALaO372MthT7j+6f0Pf1rzE3Lx4KnvlvaiW/bhN+&#10;CDyfSvoeHuI8y4bx8cXg5WktH2a6pnLisHRxdL2dRaH2LYeK7LVbGHUrKRZLeZNySI+R9K574mxw&#10;6tph1HS9QeG5t422TQycp9V7j9R7V81aH8UPHfg4qmg65KtsjEm1fDIR+PT8K3rL9sPVbK5Can4U&#10;SX5eXgnxk+6kHH51/TWT+MfDGZUVDGOVGdtbq8b+Tjd/ekfH1+HcdRnelaS+5/iL4h8Kza0RcLey&#10;zTScyMWOd3rV3wn4T8UeHwssVxKwznvxVzQv2nfh14lmP2+2/s6Y9EvYAoJ9nUkfniuv8M/E3wDr&#10;eYLHU7eV4wN4hmV2UepXgivu8szvIcwSeFxMJ37SV/uvc8/E0cZSuqlNr5F7wz4iuo4Bb6tGGBHD&#10;Eda2r7TdJ1u02FANw4NUCNJvfnspBubsy4z+Ypsb3NhKRCSB6dq+iTTR52z0OS8TeBbzSZy0ETy2&#10;xbI2MVeI9mRhypHqMEfym0TxxbaqYPA/xJuVd7pxDo+uyKFW4kP3YJsACOc9FPCyHgYYhD2sOpWl&#10;5F9nvkUMR36H/CuX8bfDnT9asrm3SwSe3uYilzauPklQjkfX36g81k4OPw/cXzKe+/c5zxBZ+Ivh&#10;14oj1rTI4nuolMaCdiqXluWy1tIw5APJR+dj4OGG5Ho/FDwn4b8daJF4w0W332F6reasqbXhflHV&#10;x/Cw+ZGH1rV8J6xcahH/AMKj+JOptcXcisvhvXLkfvLlVBPkTHoZ0APPWVAW+8rk59o83w78Q3Wl&#10;+JmjXSdS/d6mZCQkcnCx3ec4UBcJISPueWxIEXOUoJqz2f4M1jJxlzLdficP+x14Ru/Cd54y0CeF&#10;/wDQrgpFuGPMR03Iff5cV+Rlzpnjr9pP9tDxHpVhbrBqg8V38Vys9uSbFoZHDbk4I2qhOOhHIyCC&#10;f26+G+kp4S+K11puolI31KxNshY8vLCWePA7kxtMT/1zr55+Nn/BO7wLpP7RV3+0r8MteufD3iPU&#10;JhJqNjHCj2l3OFI8wgjcjMAM4bGecHJz5mYYWpVw9PlV+Vu68j0MDXpwxU3N7rQ5H9krRfhj+1p+&#10;zhcfs5/E3wRpmj+NPBNw8B1DSbdSNQUZ2XS+YSWDDhlPG5cjHQdBBZfF/wDZY1C38MfEcyeIPCyF&#10;UstWtoGaayjJwMgDLqOrIxLgH920mFiri9f1GL4M/HbSvidodmtkNStYxeJG2FVyfnT5fQhh1OMV&#10;9nzW2j+NfDijVbeK5iu4AwjmGeCv69TU/V6daN4u042V+66XQ5V5YedpawfTs+tmeW3ms6PPpf8A&#10;wlem6jFLYXEQnimikDJjAbIYcEHrVX4aeLNJ8Z/brizuUbLgKAw6dP5ivPf2kvCmu/DLwLfeHPAs&#10;EjaVqd6uWifAsmdslxn+B+/oxPXJNefeGPil4Y+BHgyS81y7ijZbbdOk7A5HXB9yen4elc8qrg7S&#10;0a3N1BNXi7p7H1gu3TopbnewCA7iTwABz/n3rxD4v/E+O2muLmS4Cxr3LdMdq8Y8L/8ABTDwy+kX&#10;OgarpF1BFMWaB45hJuycgEMw2g9N24YJyQa8z+Knx60f4geJJNG8N6+HglHmzRbyH2k8EqecZB56&#10;HsSK87EY+MqPuas3p4aan7yPWLz9pAXti8Ph6RrieDO4ZwOPfFeBeNP2tv2rdA8UvqXgmfT9OtlP&#10;yTLbtOAOwcZAI/T6Zrt/htFpVoRaaeis8nMkrHIr1LTfhR4U8T2qxahp9vIzc+Z5S5B9a4oxxNTX&#10;m+46r0KT1Vznv2XP+CnHiX4iaLP4B+O3gtDrdsuw614TQukqFj+8ktGJkQKNuXiaUMW+5HjFch+1&#10;Z8XL/wATa5J4V0fWC8Eyq08kbjDg8jBHY9c13eo/8Eu9J8cX512wvUtYyDJDBGnlsx9Vf/ln9R15&#10;6V4F47+Hdn8N/ifceAYfFCar/Zp23MqEkROODFuP3gvr2PHOM1pUq4x0VTqLTuP2eFdTng/kdP8A&#10;CTw5Z6NbjULnLTPzufnj6mvYfAlrrfjHV4dC8Nwbi5+dmGFA7846/wCFeMaTqNzf3cWkaMhlnaVY&#10;lhTJOT7duDX3b8DfhbYfDTwvErQJ/aFzGpvZgPvHkgc+ma6sLh+b3VsjCvKyuy98P/hTovguBZ7p&#10;Vu7vOVllAOz2FdfHJwCGAB6YqCMm4kCDq3GKLzUbbT7V7qdgqwqWdnOMCvapwSWmx50m29S0EBHJ&#10;4J61JBGhyMgccV8UftT/APBUnR/hv4huvA3wx0t9f1WAlJ0sLhUhgb0eQhvm68AH3xXn3wv/AGvf&#10;2w/i5rwnv/AthZaasH7hre7kZ95IxvDJgrjsCDWM8dh4y5b3fkaRw9WUebZH6MGFM4DjrzzT0iDc&#10;Nj3Oa+J/iH+0F8d/h9oUGsRfDqXWvIcSSKl40aqRyMnk4/CuX8L/APBXHSLLXY4vjH4W8QfDy3km&#10;VG1aTTm1PTOGG7zFj2zIMZwYkfryDU/2hhYy5ZO3qUsHiJxvBX9D711PwR4c13VLfxDeWfk6xZW0&#10;tvp2t2wCXVpHIQWjV8HdEXWN2hcNE7xxs6MUXFmCHWdgs/EFvEtztytzaAiG4I6sgJJjz12EsVzg&#10;M4BavPPhl+1P8NvG32OG08XaNfWupo39j69oeqR3dhflcbwkqEgOp4aMnchGGwa9dt5be6tza3ah&#10;4nwVK/wnrkfjyK7Y2+KH/DnNLmjpM8f/AGqPgR4e+P3wU1/4ca9ahk1GwdYXxzDKATHIvurgGvzg&#10;/wCCe/x+8Vfs5/FU6D4yvpoo9F1E6T4otQN3mWgfG7BHJTAYEYJ2YyAxz+tklvcK0lnqTxO+9tpj&#10;TAZCcqcZPb9R0r8k/wBsHwbbfDH9unX4rOIx22vQi4KgYBcjk/mGP41zY6NlCrHdHTg5JuVN7M+5&#10;vihqkf7P37WHhb43aZOT4Y+Jdumka7JGcRrfJHm2nPbLwgr6AW69zX0orhxtB3AHnFfJHh25H7Sf&#10;/BOK/wBEmmMuseHNPkSBg53pd2JE9qc9eVSIH1DMOhNew/sXfFyT4zfs+6F4rvb5ri8itxaX0rnL&#10;PJHhdzHuSu1j9a2jUUmvNX/zMZ03FPydv8j07xvod94v8Hajo1muZ5rZvs59JVGU+mSMH6mvyt+K&#10;/wAUfEOh/FTULe4vncoj21xEcjzIZNqPFIR0RkcjcflPcjIB/XSwC+RG0eMYGQOtfJ/xb/Zh+GFt&#10;8a9f8TXNjfpq93qY1LTNWt7YSqvmRrvtJI3O2aA/MChwcDbkDKtji8O68ErlYWpGE3c8F8F/sDeG&#10;PG/hOPxH+z9Be6fZXcubvwvqdzLKtgHjjIWCR3Ztm7c+JA7Zf5ZUQeVX1F+xp+zDpv7IWnar488d&#10;6zHE8trtm2njaOQqjux9B1qf4f68fBFsY/Bnht7SPYyxWuoF2jiwckJ/EF5JClsDoABgVoXXhHxv&#10;8UbpZvF+vS3cOd9vDGgVEOOioufoM8+9c1PCUcPPnpq76dEa1K9WquWT0/EwfA/h/Ufjp8aNS+KE&#10;mgz2C3U2fLuJvMMMYAjjGcAA7QTtHALdT1r174xBLzw9afB7wmhnnuZ0+3xxdI4wQcMc8DIBI9BT&#10;NI0ibwTpg02xMWkWgj/eSuA1xKfUAY20ljqWn6Lps2pWcjWNtK2brVLpszXB/uoOv0ArdRag4Pd6&#10;s53rK/Yfb6Wvg7SLXwho0saTpGZL66Y/JCxxukYn05wPeuW1u+XxrAdK0a7k07wpZEyapqkp2m9Y&#10;c9c5K5/nVvXPs2uad/ania7l0PwzCcvHNLie/bORkcZz2WuU1CHxR+0SsPhXwboc2jeGrdsW38P2&#10;jaP48dz2GfrWdWbtyx+S/rp3fU0itdSlrHxY8QeONQj8D/CKxFto9vmIFI/nusfkR3Fd58Ov2ebw&#10;2/8AaF8B508CSQHccBgwLKST1xxz657Gu2+HXwq8FfCnT4rLRdM+0XKqrDy13MH/AItzH3/p6Vsa&#10;x4mvrfbbz6naaWG+YIZQGxnJI7/liqp0H8VZ3fboiJ1FtAZonw68NeFLNnuZo1UXIngeTCvC+Dlf&#10;phiMehx2zRfap4YgWaOxiluDPdCdkihLBX4OV6bckZ+pPrWTdWuk3eLi/wBcluG3q33XwzZ56Dpi&#10;nafpNrcyNZ20qyTBJcAhlwTjYeR2712QlbRKxi7vc3dEvp7nVd8Xh+RRcN+8klYDccYGQKv6zZ3D&#10;uwOyIh+uen61lQW50y5aK70yRIMx+XJH83YbixBOOc9e1Hi/xp4c0OGWZ5UYYjit40bLzTuxULj9&#10;fpn0ra7RBd03SreBfkhjULkgxrtAyc549+a1IIo5WG/DdhurC3pb2Zvbe5SNUUmWVpNqxgDJYnoA&#10;B37Vy3hb9qb4G+KLiPTdK+Lmk393czG3s7aOVWkuJgATDEH5klwy/ulBkO4YU5qJ1oxkoy0bKjCc&#10;k3FHqsEIEW3OOeAE4/nUdxaI4EDMSHPGF/8Ar1k+Hr9PFmgx+IvBniW1u4JeYZYH3wyD353KfUZO&#10;PSsDxtcfFrUTZDwh4j0rSJ7O6Z9SsdUsnkF/FtwI1lRwYh1O5Qxzt5wCCSlaF7XEo3la51viDSHv&#10;rXyltIJU2Y2Sp29j2/SvP/FHgr4feKoT4Q8efD7TdQt3j2m11WxjnRx0wPMBz6555pt/+0XcfDzU&#10;7Xw38X/Ct9pX9pStFpeqwul3Y3LhWkaJLhArbwis2yWKJiqsU80I7LvXPjXwF4s0g6ha63aTxJj9&#10;75gAQkZHOeDXLUxmXSqexnOKla/K2k7d7PWxrGliYJTSdu62+9Hyb46/YK1n9mbxtP8AtCfsK2pM&#10;ZhUeMfhFc5nt/EVgG3SpbGVyvnADckTDDMzEMH2A+i+FP2v9as5Z5fD+n22qaIt2/wDZV08csDT2&#10;pYmKQK/zLuUqdpUbemBjA7Xx78R18Bxx6tePJFHbyja8jDp6e4/z05rzP44+GdA0n4gLq/he08m2&#10;1+yTVbm3jUBYrics0pGBxvcGQ5zlpCe9fmfiZjM0yLJYY7KK/s+WaUkrO6adrJ3W62t6W1v9Bkzo&#10;4/EOji4czto+und/r/wD0iH9tC3uoCb3wI6L6xX4OfzQVwPjX4y2urTapqXhfQ5LWXV7NrafzXDB&#10;UYEOcY5Yjj269cY4t7UBRGM7QO2OTUdtHLNEQ8bJkYKsMY/zzX4difE/jXGYOWHrYm6kmnaME7Pz&#10;UVb8z6OnkWV0qinGGq83/mSeDPGnin4e6l/avhnWZLN5Mb1j5R+RjIIwfrjjNelL+2b8TItO8jUd&#10;M0aYlcCSSORC31IfH6V5kNOSNPmKrx1J/wA968/+Mx8R6bolxrWg6Zc3kNsyiWWCLKRZP8TdBXj5&#10;JxFxdgWsLldeor7QjqvWzul5u3qdOLweXV37SvBPzen4ntHjL443XiDSL64k0uyt0vbXybyWCRiX&#10;XcGxycclcfTiuB0/xZJdJPc3lulpBC2C1yzKzDGSwwpyPevMrPWmsvC0uoXq6jeIY1DrDLteJsfe&#10;VSwBPfBbGMnnFdF8F9R0/wCI19D/AGBq8WpC5cvHJDKGCj+JWH8LDIJUgEd+tfpmA4Qzjiev9Z4h&#10;rOpUS5YxTWiu97JLd6W+bPIqY3D4CnyYWFo7t/1+p1eseMvD8llHc+GPEWkavB5yRXtzp+pxSrZM&#10;wziVQ29SOmNvJBxmtD4W+BvF/wAc/GMOheH2eHQ9PY3F5c3EZG5iAAdvQdOBk/X00vjJ+wJ4E1vw&#10;RffG+2lu9F1ews3DT6V8o1P7m2OZcgOodUIfqCncZB7T9ge58Z3Pwwmm0WKwOoG5SG7iugyJc+Xk&#10;H94oJRiCGzhgPTkV+gcMeH2W5BmHtYQfM+rd2l2W1k+u78zycfm08Vh9JadttfM7T/hDdN8H65bW&#10;lkmxLcDDkjPHJJ9+tdX8AtSbVLTUPDzMFRxui4/1bHOCPoQDXP8Aju4udb8X3mm2CsI7IktIThSv&#10;OSSeMADnsKf8BvFHhXSvGL6Pa+IVvLiY/MttC+xRnA+cgAnPpX6lFwjNJHzLu4tnpHiTQrTxVotp&#10;fTSG1uYpxcWl3EPnsrxMqZF5GQQXVkzh0aRGyrEGp428F6P8WfAr+GviDpK+XcIEeSCTdJY3Axtm&#10;hkxuGG2uj4DjK5AOVGloN7Fqfha/uUxtTU5pIW3cEGdufxDfrV7RbmOawa3nII3+Wd44+bp+HUfj&#10;TrYenWh7y3WpMKkoSVuh8keOIdf0fVpfCHj6zWPxXoQSPUb+KILDrdnIWNtqMeAAWfZIkqjJSSL5&#10;uHjd8m3lRzg43beTivon9pb4VWXj7w1Z+MtOgmbWfCzyzwi3yZbqxYbbyzwP9aSgEiIeDPb27HgV&#10;87eQkF0YI3jYRyFfNiO5SOmQRwQexr+S/FnhieTZ59cpr93W1/7eVr/N7+buz9GyPHRxmE5XvHf+&#10;u35bE82wAKoIYjgmnQSKMqQcn/OajbbITG2elJA0iTCNoz8/JbPHH+enWvyRptntOyiXkVCvqTwR&#10;61P5TEZ5yKhgYK2Cc/LxVpDuGe+PWnyGTbuRAOW2k/L7U4oWHAqRBiPeqgevFOMkZGCfYgUuULkU&#10;S+U3PPanMyHIwM4705gGJwMZ6VHsA9PoapKysJkUke8FSpOBxTFtz97PHTBqxKQSdyjpxjtUbkAc&#10;du+KiyuCYoiGPLBOf5UjxEKGJznpSJMcYB5PcjFOLbhkj8+1PQA8okjJ69yKYc9QT9MVIXUqMHP4&#10;0xipON3WqSAhli3DJcimmNWBPmAgdTU0gwMk9feoXPzbcEj60nFXC7GKqoA2fXtUmQyksDjvzUTg&#10;gZQY54pBLJty2Qe1NaD1Y/5YnAx19KGYNyM4AqGVnyGAJpY3OMkdaIsbEnj3R5UniqsrMAOO3QHr&#10;VuQfLyQc1UmfDFQpwOmRSkkw2HQM4QggYqOdlZcHr6in7XQBj3HSo2DD7xB+lPWMbC1epEY/MG4g&#10;8+tRNbptBXHXPNWM56j8KGiG3BGD04NXCKG7lCa1RyARxj86gazQE7TgDtmtB4QzYH86ZJEi43KM&#10;kYzSkle4X0Mqa2c8KarPbyg/KPqa15Iht3N6GoGtywwoznqKzk7aFGRM823JzkHvUDXcm0gqOORx&#10;WxJZED5ucjk1Vk0xVfIUfSsJwm2VFpFOKRc7mbj0zTpJ05JAyOhpZdPYSboz0PJ9KjezlU5TnI5y&#10;KztJIrRkdyU27iDk+1VCpYkY4PWrM0Tr8pqIRMSTz19aTd2O2hVW3ZDvXBqvPbLNlH6c/WtQQbVL&#10;Dv1qvJCVztHTpmrVyblDR9S13wZqqa54Z1CS2mjOcoxww/usOjA9xXq/gP8Aaq0PUbwaX8QbEaS5&#10;A8vUhLutm4APmE4MXrkgqADll4z5dMgGRJjA7+tZWpaakwYj8CDyK+54V48zzhaahRnzUm7uEtvl&#10;1T9PuPPx2WYXHL31aXfr/wAE+vJJYZoRKjhlcZVgcg1Wkdo12ldw9K+Z/hl8ZfEvwnK6Y8LXujg/&#10;8eLPjyueTH/d7nA4JJPU5r6A8J+PPDfjvSU1XQdQSQMgaSEsPMiJ7MAeDX9P8McaZNxVRXsJctRL&#10;WD3Xp3XmvnY+JxuWYnL5e8rx7k9xYMkv2zTJNr/xL6/hS22ppM3kXKeVL/cPQ+9OuflYtC5B9QKq&#10;Tyw3I23K7WHRxxX1MoWOFMZ4g8OWWswMZAVlUfJIn3l/xrn31TUdGYWHiOMyRDiK8Rc8e/rW9/a8&#10;1gQt6haPP+sX+H61Ym/s/U7VlkVJI3HIyCDWVtdNxmZZeI5rUBJmEsLf6uVef1/pWqLxZBuUZBHW&#10;uU1bw7qOgs9xo4861Y5e1fnH0qLSteMQ86zmZ4l/1sD/AHk/D+tONR3sw5UdBqGUbcFyM+lRxXTq&#10;OFJ9gaktb601KDzomDA9VzzVa9s5YyZbVuowVFVLuhLsXUura4ha1mt1ZGUrJE/IIPYj0rxn4x/s&#10;5NcXZ8Y/Da4ktbqJ/NWJDnY3XIHcD069unFep6eWMhikLK2ehGDWjAUQgS5yvua48VhaONp2mvR9&#10;UbUq1ShK8WfF/ifwVD4hicT2/wDZfiOHzZGmDDZqr5yUwzKqyBiBuGFIYE9RjynUPidqGn3k3h7X&#10;4WhvLeQxyqR3B7/l196+8vit8C/Dvj+1ku4bbybsqTuikMe5sHkEfdbnr0PcEV8F/tD/AAn1SLxl&#10;qehO8kfiSxijFhZySRxDUoNw/fYO0F1DEOQQMgAADAr8h4r4Hw+Iqe2hTXPfVr7Xy7/n5s+qy3NL&#10;rlb0/L/gfkcl4t8fJDG7iXa+d2E68dyw56ds81x0fxLezuJRJdhgzbwS2cHHI5+mfxP0rI8N+Dfi&#10;X8Y4NSh8M2xRNMhLXDzkoN3PydD83BPOOh5zgHy/W7O8isI55fEln9olQOlnE0s8/wB7aVYRIwjY&#10;EH5WKkY6DpXi5fws3SSkt/I9GpjoqbVz9Ov2Nv27vhrc+BNN8C/FLxMNKv8ASVjtLC8kgd4rqH7k&#10;QyinYyqArbsDCq2Tlgv034B+LXgjx/HqWoeD9TmvYtNYR3N21u6Rl8ElFLgbsDHIGORzX4Q+EfiF&#10;D4XukKeKLa8tJgFkaKSQBGI5BWVUYc5GcAEqcE4Nfp7/AMEvfjJp3xD+AuvaTbaklzqWm6832zEu&#10;95EkRXVz35IkX6oa/SsixWOoVFgq6uor3ZW1sls/Nfij5zMsNQcXXpvd6r1PqLyLu6lby4lLmMmQ&#10;nHDMwJ9e9R6IJNOnWJolBeM7wvTdnP8AU1s6CtvcWH2pXG6QZbPUegqlqsSWMv2tBv8AmzjH519Z&#10;y3imeM5q9jjNJ/ak/Z/bR7ya6+NOg2T2dxNHdabqF6tvdxtGxVk+zyESkhlIGFIbHy5r4l/bb/a8&#10;034x/ESGHwZdTN4e0SFoNNeWLYZ5HwZZtp+ZVbaiqG5xGCQpYqPEP2pviXZ2v7SPxD1i3kWNX8WX&#10;0SqecCOd4yRjjllLfjXmHg5vFXxIupLuLUra1hllcQz6hfxW0J2jcQHkZQcAc8+nrivzbOMVj84h&#10;PC8qVJPXe8rdPTrY+qwOEw+Dart3k191z3bwJ8SS8z+dMFGMemea9F8P+NGZQJJcpnpxkflXz/oX&#10;w38fpp0upeE3t9cltImmv08PatbamLaJTgySfZndoVB4+cAc9RjnV8CfEqa7uYdPknQSO4CsJRg+&#10;+7PA/GvzXOOGmpNxj+B7NLFwlrc+ntH8RWdxEpkYc/dbPH40mu+OtN0SNord1kkA5O75V+pryTSv&#10;E2ueJdS/4R3wtC97cBmGbZs5A6tnoFx3OK9f8F/AHw/4o0Oybxa0l7cS3Cl1tyXhVydqwrg4mkzx&#10;xkBiAORuHg5XwXisyxaW0ertov8AN+ReIx9KhDXVmbp3hnX/ABhdW2p+Ir42dlcgNDIy5kmTGcxR&#10;9xjnccL717H8Jfhd4q16GfQPhrpF1pmkXHlteTXuxXcbeDNIuSeGJ8sEkZHAFep/Cv8AZyg0/Tbe&#10;bxNp8FlbwxRpHpcKks0aDCJI7FiVAx8oIHc8nFeqobDTbZbHTbZIYl+7HGoAHr+Zr904a4IweVxU&#10;7NPu/ifp/Kvx9T5THZvKt7q/4H/BOV+GvwR8F/DRFv4rdb/VWBMmozpyCefkXJ2dTzktycmuw3q5&#10;OUHJ5FVzKGGSfenxygj73HpX6JQo0qEFCnGyPBqTnUlzSd2K6i3cSKvCtn/P+e9WZrqNvlByQRio&#10;iVJDN0OahYiPLZOF5Ck8VvsQXxNvXa55A596SWa3hjNxdSKijqzHArlta+Itnp0b/Zpo2K8NITiN&#10;Px7/AIVybeIfGnxAvRb+FrUSJ0fUZzthiz/dH0/E1jPEQTstWXGk3qzvvEPxD0bw/a+fLdoin7mR&#10;l39lFYNrF8QviMwktY5NG0yTkzy/6+Uew/hH+NaPgj4V6DorjU9au31K/wA5a5u+Qp/2V6D/AOtX&#10;V3+uWGk2/n3M6RIpA3MwGewA+vpStUqaydl2W4Jxj8KKfhL4d+GPB0XmWlov2huZLmT5pHOMck1q&#10;X+vafo8Q82ZIgfuoOWY+wHJ/Cuem1jxJrz7NGtWtLdhzeXS/Owx/Ah6fVsfQ1LaaTa6WxuTE93dY&#10;+eaV8ufxPQewraNo6RViWru8mSx6h4m16fMUX9nWuQd8gDzSfhyqDr6nB/hNatjFb2abYlZpCvLM&#10;ST+JNQxJNJ80h2jGdoPSrIXZHzwBWsUQ2iwgnnXbvC+gHNCRBeQOvqaqvqEGn28l1e3McUScvPM4&#10;VVHuT0rz3xx+034e0hX0/wAG2n9p3XI89srAp/Qv+GB714+b8Q5NkFD2uOrKHZdX6Jas6cNg8TjJ&#10;WpRv+X3npd5fadpFk+patfRW0EQzJNNIFVfqTXm/jD9p3QbKGSHwXai7lR9vn3KsqdPvKOrDPHJX&#10;8a8i8R+LfGfjy/8AtvibWHkXdujt1O2NPTCjgfXrVEWsSEHHTtX4ZxH4xY7ESdLKoezh/NLWT9Fs&#10;vxZ9Rg+HqNNc1d8z7dP+CaPinx14m8a3p1DXdRlmb/lnHnCIPRVHAH8+/NZqWlzIQFQAH0q3BBGp&#10;ACgVegj3qFEe3jrmvxvGYzF5jiJVsTUcpPdt3Z9DThClHlgrIrQaVIq/OxxxVy1s0IGOcDgjgVJH&#10;u4AQtgdD3NTWyktuYgL/AAgGsI8sXoPUILEAbncY9BVqKEb9oXGDjNJAY5FyORnjaCc1etrd8B9o&#10;Xaec960Ti3oS9CJNPMmM5PvjpU8FsqE/uvxapUjEY+/9McU9WCDBGfbNZT01KTuhjRMQC5HtgcVN&#10;EoAGMk44FQ7tw28/WprZyvydSOKxU3e42rE+1SVIU4ByRUjw7yWAI9Bmo0PQqeOxqyrIG+9zj86t&#10;pTRKk0RLHsOd3vgfSp1TPCY69qMKoBXqP7tOSVUALMBxzxUJW3Kbuh6odpGME+tSIkuRtYZH8qYk&#10;nJIyB2p+7K53j6CtESDQg5Mgyfeq7IsbBAuQanZo0IdpMnI69qa+yTBZsjqTjpUSVyk7BH5gA2ks&#10;CvDCpYS+OWGO1EbRn93G2SAKUBF+XGMUrBcVwi5IqJySpJIzTmAxt6nvTMEsMpj61OtykiuUlD+Y&#10;BkdwKsRQxSqGaMHPb0qGS4KOF8rPOB3qdGYuG2YGPWumlC5nJsJ5RBFuJ5LbYwT1J4H+fSlVMtk/&#10;mKhnhe7mgc4KROXGRyHwQCPTgt+YqaOXru65IGa7qsaUKEEtZO7fl0S/C/zM4ttsURqxIzgduaAp&#10;2lSetBYY8wHPHrTHlcoViHPYGueMSm0EgAQZz9fWoerFg+Qe+anmlCx7c49RVG4aQN8oxz19afs2&#10;CdyZyueTj3Hao3fbxgZGTkVXuLiYfvFc8H0qNZZHkwsp46ntTdJxV2UmgeGR5N3Q84JOaljsimGy&#10;cnooPP0pYi0n3RjJIO6pw5GCV5Y4yCMDjr+lYqnfU05irIZY5QpUqoODg1wv7REnxd1r4eTeBvgR&#10;4Ul1rxRrcq20CLII4bK2OWnuriUvH5UYjVkBDBmkljVMk8eipa3Gp3Kafp9q09xM4SOGPlnYnAA/&#10;GvSfhlaeEvGHw/n0LwPq1vea3p12Gv7mzicwXbEM/wBniuMeXO8an5ljZgjdcZr9E8PeFnn+dRdW&#10;6pU/eb7tWtFeb39EeXmePeCw7kld/wBavyPmv9nL/gkZbaZCmt/HT4tT3uoysJHtPDcJgtRJk/Oz&#10;uA87EH/WMqSDJBJ5Y/X3wr/ZW8H/AAt8B3vg7w1qF9NBeTxyxx3urT3C27JlQYxM7eXlcAhTghV4&#10;4FReGmv4QLW4jkjKDDI+VZT7g10seoazHAAlwQAO/Nf1fQwmCw0VGENj4Gvi8TXk3NkEvwURLQLB&#10;KwfHOeQa56XQfG/w3umvvD5mVGOZIVUvDJ0+8nr7jn3rW1TX/HFplrXxFMnOQPJQg/mtZ1z8V/Hm&#10;kqI7x7S7Uct9qtOWH1Qrj8jWjnQvdJowXO1qU9QtfDHxQmEkduula4w+aFj+7uj/ALJPf2PXpzXn&#10;Nl4c8X/BXxifFfhmNomRj51rJkJMpHIIHUcfmARyK9H1nxx8M/FypYatptzplzKwBvLUB0hOCdxP&#10;BxkAdM89ucZfim28beGNIjk024tvEukOQI5JJi7KD0CyckHoApzyQB1xU1FGouZO7XVfqXTb2Ol0&#10;7xL4B+M2hNrepWS2eqW0P+mIsgEqY7njEiejY49jXkHxY/aG/ZX+D5hX4h/HWz8O/aGMcH9p2jsr&#10;uOq7o85PtjNdxa/B3RNW1qe71W9c2kiFEs9OmeAhSuGLyK2X5OAF2cDndnC6ekfshfsr2oa7b9nH&#10;wRc3ciAT3974Wtbi5uOOss8qNLKfd2Y8daHSxFWOy9df0GpUouzb/A5jTLM+K9E0jxJ4R1uy1nR9&#10;ftRc6Vqlk+6G4hMZkDDuMqp681e0ibxn4URNQ0i8u4BISsYVy6MQxQja3T5gRxivTdG8P+B/Bek2&#10;+heHdD03SbGxhMdrp9haJbwQIeSqRoAqD6DufU0g8R/Dy2KWlzfxr5T5A8pmAOd2enqc1f1Tk157&#10;Mj2ifQ4tP2g7e1tTa/Evw2k9sAA95YoSw/3o8cYptl8Uv2fNe06XU/D3iW4CpCXF3a2E2VUdcbVy&#10;W9lyfY130Fh4AvQ+q2GnyXW45ZILXOTjHQ4/WvGvjH+0p8F/hzqk3hPxj4G1y0aNwxnuNOEMIBPG&#10;JGIQ5xgYJzUVJyp/HONvP/M0hBTVop3/AK6HbeHPFt15Lefr8Pizw242tcW0wkntfUnHzfUH07c5&#10;z/E3gO58N2K+IPC9817ossgkguoD89q2cgEDsCPwPBArzrwpefAvx3qw1/4aeLxo2qzEskc8jW04&#10;PpzjentyOOhrtNM8S/Ej4e6gn9paampWcybLuSMKFul7l0ACFiD95QhHowNTGqpRvL71qDjZ6fds&#10;dN8Xr20+Kf7OmpajIoa4htTHeIvVZFIyw9Mj5h+XavmH/gnPaWvhP4L2titszS6v4r1M31zsAd5L&#10;dbaOGFmxkqqvM6qTgGRz34+krGXwrc2+paj4UuZZtG1CAx65o7H9/Yqekqr1Kg5IPPfnHThpPgjc&#10;/Ab4S2Vz4NuRd28PiO61HdCg2zJOuN5znHAH8qJa11VfRP8ATX8yqbtQdPu/0Z53+1T47+JcGuwa&#10;ZpqX9vZQ4kmkhYqJQWI2/LgDqBnr9CK4L4b6JrXxl+Jh8TfEPWPIvvJaOJioSHqmxSgHAADAdCCw&#10;64Ar3vU4LH4teEhYpKslxGgZsrlyQc49+a8k8S+BPEXha2+yR2zRhHYq8YzvwDnnHY4xXgZzg6eM&#10;pyhXXtKUlqv+Cux34SvKnZw92SNq4hFrPLaCNg0TlSpQg8H0PSuo8Kfso3/7Snw/v9M1XxxP4d0i&#10;a7SDUZbKEPPqFuFPm2oYsBHE+5Q52kttCfcMivi+FfENp4rs10zxNIsdwi/ub4jL9/lYnqPr9BjO&#10;a09P1DxR4OnaHStWuLWORw/7mQ+VLjgNjof5ivwZZHDgbPYZji6LxGF1s46OLe3MujXrZ9+h9R9b&#10;nmWGdKlLkqab6/cbfin9my0+AvhhdL0e1hbTtgjt7u2tljRAP4SAODwOe9eLeL7CWJpJnEYhjU71&#10;ZeGI7AelfXPwx8TRfFL4V6p4I8R6it1qCRuqR3DZZo9uVb1OGByeo49RXyV4v1e12Mty6BZGO5CQ&#10;M9q/ZcM8vzjAUsbg/wCHUV0nuujT31T0Pn+bEUK0qdb4k/v8zzX4T/Arxd8QLjXtX+HFs93pGmzr&#10;G+nS6r9mdTJGTI6M8bEqn/PMYddyBSM5TrvEvhHVtI8Cnw3ceIljVVJaCC3i2o/HI+UNnjBYnce5&#10;616T+wl8QdP0v4ieJ/BF7b20Ok38cBgQnJkuRIIgBxzuWQZx02iud/aItI9C8Za9oNtFmG2unaEK&#10;4O1T8wX8AcZ9q4sRw5gcPhVKhTSU7qSsrO+99NnY6oY6rUqOM38NrM+aNC+Lev8Ahbxo/g/xRKRI&#10;jf6NNu+S4QfxKemR3A6Gvf8Awx8WfDR0eP8AtjV4Ul42rv8AmPGen+eteefCH9g/x7+1b/Z3xk0f&#10;xW3hjTLK8mjS9aweW5v8OyOsDMRHEqsMediRgyuQgKjdo+KP2e/Dfwotrjwf4lzd6jZzZkuLm9lm&#10;YtgfP8xwCwwchVB9K/Kc28L5e1dbDz9nCWyauvvvp9z2PdpZvSlFJ6vrY9J074geF9TmEFlfqzE4&#10;GK142SRS6N39c818hW/ijWPB3xIi0QXP+i31zi2ZWHyHqy/z7YHt0H1V4NvXutBgldgXVOpOTX5d&#10;m2UYrJcc8LiN1s1s13R6tGrCvTU4l+WERkvgkdCPQ8c1XuVi5lIBwMZHb2q9M4kON3Yn86pzpGCF&#10;JOQcDj61wuGhd0Vnfa4ZcHeeR9O/0pySSF9pY7QACCfpTb0RpECrBckArUaSkqdvHGMg9Kxs07FF&#10;tJmCcN9cUkjlApPJJGQMnvURuIUU7yAAMnn2/wAKhnvTwM5HQkNV83KtwSJZXYqY43ySSVJ6ZPeq&#10;OoX62cXmNKFwpwSM4H+RWX4k8b6ToMfmXkxMsrBIreJS0krdNqquSx6cAd6+aPil+2tYf8JNb6H4&#10;L0W88Y3kjyomh+Fphdy7lwFSQxbvKBc7W5MgCvgA16OV5LmWeV/Z4Wm359F6voEpwpK8me1fEf48&#10;eF/BltIDfRGdvlSIHLMevC9Tj9OK+cfiX+0r4r1vTrmDWtbW1g8xpJ4rA7SYAQMtISCF9cDvjJ75&#10;/iz4R/8ABTT9qO/Fh4c/ZpuvBlkzjyrK60Y6ctshbhS92kfnjaBl5DK55+bnbV3xL/wRH/bE8Sxt&#10;N40+JeianJC5WN7zULiZY0zkGNXGFHLfKAvX34/W8p8LJULTqSc/NRf4X/Pf0PPqZrRhpJperRm+&#10;B/jb8EPD1lbWPjb4yQ2jRzhbi1sQt1PLAELmTdECi5AAXrliRxgmtrUfij8DNXvX1nwl8TNRW1jt&#10;2lhivvD8+6OMn7z7fbAB2jJPAwRVew/4IoftR6KkYs77RdQSM7oUi1HytueoAYAKffPerEv/AATM&#10;/bQ8NTPHpXwqs5bi4njRRFcWVyWfPyljIZNiknJO1QQDyoOa+thwHlkINSwzbfV81/wsjhlmd5Xj&#10;VXpdHon7JX/BR22+AzPYa14xsvFfgbU59t1piAxTwTMPvwecV2scjcjDa3qp5r3b4z+JP2DfjF8P&#10;z8SNO+FPxA8SySwlm0vTNK1tIpScEBpLcbTgkH9zL2wTjIOx+yh+wP8ABn9mbT7DXfilZW3jL4hf&#10;Zgl1qt4Xe003lmEdnDJkRAA7TIAHfBOEDFa+jke11GLYYYlVlx2GP0r9DynIa+Cy+OG05F8KfvOP&#10;o29vLVHzWKx9J4p1IN362dk/w/HQ/LvV/wDgqbe/s131x4V+Fn7Omk+DLDcBJax6Bc6IJiANrSr9&#10;jQs2MZdzk+p6179+y38e9H/4Ka+F9YHxD+C+gg+F1hS61/TtQF0kzy5McCSBfvgI5dcttXbkDepr&#10;6v174X+AvEMD2viLw7peoQyAgw31qkykHqCGpvhvwJ4I8C6GfDPgzQNI0OwZ9/2XR7CO2TdjBbao&#10;AJIwM4zgY7CvSp5fiU1CrNOHay/y/U554ujfnppqXr+p4JqX7CvwOhmbUPDvhJtGndDG8unNtyO4&#10;IOQR7fj1pPAfwb+LnwKupNT+FvjJ9WsW/wBZo94PLLj0BBwD9B+Br6LOlxT4jh1eMjP3Sopk/hMg&#10;gxwsQRkGME/oK65Zfh+ZSho11WhgsTVkrS1Xmcn4d+J3gX4uLb+CvGfh248PayMI2n6lDsXAX/lm&#10;x4bjoVJ/CuC8deD/ABz8HfE3/CWeDLuaLyjt+cFopkP/ACymTo6EdD1HUEHmvUfEPhDSdds/7I16&#10;xS6iRt0ZfKyRN2ZGBypHqDmqBjv9C0W40PXZJ9U0pzuW7f5ri246SD/lonuMEdx3pzoSlH3t+jX6&#10;manZ26djoPgV8T/D3xW8JvoMcZtbmzGJ9LmYtJZsf4QT9+I/wP8AVTgjFedftC/DWGWyu1ntybed&#10;Cku0cqT0b2IPOawvEnhbWvhf4ls/iH8P9UUGFt1pewktG6nBaGQD70bDHB+owQDXs9n4i8O/Hf4c&#10;N4i063WKcAwarZM25raYDkZ4yOQQeMgg8VnBynH2c9/z8yl7jutjzbwj4om+OPwAvNE15t+v+Hl+&#10;waoD1l2r+7nHs6YP1yO1fKk1vH4e8S6a+onbHBr8Cyhh0XzMc/pXvPgXxRY/Bj49R6f4lDx2PiJx&#10;o93NuwgkY5t3bPq2Y89i615P+1j4VuvCvjfU7AWICXCGeI79oDKeCDj2z+NcWJTlTUnutGdNHS8O&#10;m56F+1r8KvA3gDSLX4k+ELBodUuUdluRKTtklQq7IABglGcZJIUHgBsEeRfs4fD4eNfidpOmapcI&#10;YTeCa9lc4VIk+ZyxPAGBj6kCvUfj94wtPHH7OXhbVbefe72iK3z85woP9Kzf2ePCh+Hugt8XvE8Z&#10;GnWFpc3ksQBP2gQou2HPYtJNCR1yEPHHGVWEY1/dWm5rTcpUFzPU9A/b4/ax0T9nb4dNZaLKr67r&#10;ELxaLa7MGMYAad1PKhAwxnq2B61+fnwc/Zx/aH/bSvtWh+FfhZ70POE1XxNrEoitYJJCrMzyP9+T&#10;DBvLQNJghtoHNdlJ8PPiT+2/+0Xc6/8AELxVcafpU8putQ8pwWt7GNgBFAjZXrIqKSCFaXcwb5s/&#10;pP8As26X4N8GeHbDwR4C0O203RdKh8ixsLUEpGMkk5PLuzElnYlnYlmJJJJ9UjmTbqP3dhqssGko&#10;rU+O7n9mjx9+x14Xg+H9/wCOJr+bUbIx6vc2bvDaT5xmERjaJI1I4aQFjyflyRXmPiHUrPRbRrGO&#10;GGGCM5WKKFVXI9hX3t+37pmj6h8MbjV0ZVudLZXdum0HB/ka/Mv4u+MEgdwlwAGXpj7vvXj4zKKG&#10;FtToxSh0X5/id1DF1Kic5bsq+ObHw/45tHstQjDPEd1vKpCup7gNjpx3z/WvHvDGga/q3ja28L6J&#10;YXF9f3Ooi0sLO0TfJdSltqoijJYn0+vpXQ+GfGeo654oi0rRlmvQ0wRIok3PNISFWNVHLMzcBRyS&#10;fWvtb4I/Bjw5+y9qMGu6t4fh1r40eLLXzrHRIXDR+GrWROSx6I21WLvx0OMKpI8mtw/LH1YxWi+0&#10;+tv8+x10sw+rxl17Lz/y7mn4d8IxfsifDC10rxCYr7xbfR75bKxlLJbyOu3ylb+JtvyvIAAAWRBh&#10;pHm5Pwt8H/Hn7Q3xNbXtTnje8g8m41nUb+EGxsIFUeQsgP8ArAB8yWw5l3K77YyGk+gPDvwS8H+O&#10;LceL/EHiSXUZmXbca/bLvjkY8mOyDArPk8eaQyEcKGPKrPrejW/h1rTQVg8M+C9PmkZ9RKiXz5tx&#10;3+Xvz9suWcktI++INw3nP5kcf2GFwdDA4aFCirQirJf1+LPKlWlUqOpLWT37f12RVkvrHw9Z/wDC&#10;pfg7Z397NdKbnXb5rlUvdSLcNdXNwylbaNjwJGH3Q/kRTGMxjlfFHxL8G/Cae0u7SC213XkuWt9C&#10;jsbGV7KzuwAph062VZJ727Cy5klCyTBXdz5MJKLINF8f/GHQby38PMPh/wDDkSCW51y/upGvtVOQ&#10;ZJZWJDyyFQFJ3gIXwZBJDJBXFXn7Q/gP9ny5uNI/Zv8ABs/iLU57T7Je+M9Z/ey3qBjtWMjafs6N&#10;uKQR+TaqchdhOD0pNb6L8P8AgkqN27av8fm+n5/I6DR/hH8bvi4brxh8bfiJc+ANKt1F3PaxXkY1&#10;6WMkY33CO8OkjAX5bd5LgEuDcAMY6u+Cf2oP2OP2XfCT+CvAfhLSIreObFve2cCRC6BB+cynM92c&#10;g7pEErZPNeIW3hP9q/8Aaa1Ro47PUJ47qUF5UgWQNnjZGZB5KYPKlEE0ZOPPPf6Z/Z0/4JDfDPwJ&#10;Mvif9oHxDE2ozhXm0fT38663Ef8ALe5fIQ85KhWbn7y1VKnVxFT9xHma3b2X9eQqzpUIfv528lu/&#10;68zF8E/t2fEXVyF+BPwwv7eKeX5bu6so0iRu/ltOJHfPr5cZ9x1rutJtP2gPijKNQ+IvjG+gt5D5&#10;rafEPNK891lMqx9P4MDmvpTwp4F/Z0+Cmjyahp3gnw7pVrZ2+5769QSuEUZ3vNNnaMDJOcCugP7V&#10;HwX0bQkuIPGumSyPkIljcK0ec8crx0r2I4Kuo/v66XktF+h5E8XSk/3NJvze/wCp4noq32i2otbS&#10;xvpuQGluAzFiP0H4Yp1xqGvM3mrYMijrntX0Z4V+NOl+MNP3aDcvPIWG7y7dsRg9NxPT/PFdFeaR&#10;ql9ZFbbyQxHWSBCGPAycg1vHBU5RvGd/kc8sTJS96Nj5KOsX6Mxkj5HLEitTwzpviHxRdx2WlWRl&#10;mlz5UeQC5HpkjNdt8Rr/AOJ3wxe7n1T4X+Gb2zaT5NUGjo6KuflyuOCM/wAQIz9KxLD9rf4kx2rf&#10;2Zc6fbjGfLhsY1AHpwO39a/Nc38Q+H8ixjw2Lp1lNdPZpfdzSV1po1dPuexQy/FYinz0+W3r/kme&#10;ifDn9mXxbqFyl14yuhp1quC0SMHkcenXC/Xn6V7nZf8ACK+CNJTToJobaCCMAKXGcDue/wCNfJ9n&#10;+1B8T75vMuPE42eVyqQjGT6D/HIqldeMdZ8Qytc6nq1xOzjDb5T09P1/z38HF+NuWYWhbLcJJzfW&#10;o0l90W7/AIFLh7E1pfvqiS8v6R7740/aZ0mEzad4Oj+0OBhrxxhIz6jPX+X1ry7WfEuoatcyapqd&#10;40sz8mRz1/8Arf59q5m1u0VBHGBgNllVcDP+fXilur6SV/3YywfjjPt/n/Ir8hz7jDPOKKqqY+pd&#10;LaK0jH0Xfzd35nuYXL8Lg1akte73LV3qLMw8xiB2BGc1V3PKpnHQepwCT/n602OOXO5xudhkuf8A&#10;6/8AKpI1KfeUeqjB+Y+pP+RXzblKozs0iiMgBcRDknkk/e+npUsGnmVzIYycnoT+HPYH6VPa2fmz&#10;Ayp97pz/AJ/yK1raxjyGaNQqN83oT6fy/wA4raFFyIlNIq29hvjixGQjdCMjIHfHbtit6w0+EOcg&#10;cr8x5wB9adaWgEe7YcYGCR7CtS009g6l0BbHRhkAdef8/wCFerQw76HNUqWCz060iwsKAcDO1cYH&#10;9P8APWtFdKglg8lXdAcZKNg9c/8A6z3qfT7QuUUMOmQNoUN9K17ayMQwCNxGM/1r6HC4HnW2h51W&#10;vYqWenGNciMnL/dQ/dHYEk9v84rTs7ZW/dptJDYfnP1+tT2tiQF4zx0x1q9b2H2eRQsfLtlhn8z/&#10;ACr6jBZXJtaaHn1K9xtnZFGy459TxWF8Y/jR8L/2ePh9efE34teJ4NL0mzIRWfmS5mbOyCGMfNLK&#10;2DhFGeCTgAkcz+1p+1/8GP2K/hk3xG+LutfvbkvHoWiWnzXeqTKASka84RcrvlPyIGXJyyq35a/G&#10;n4y/Fb9sz4iJ8Vfjleyx6ZAP+Kf8JwSt9h0yI9kTPzu3BeZvnkIAO1ERF9rE4mjk9JQik6nbovN/&#10;5b/mdWWZXVzOpzS0guvfyX+ey89joP2qv2s/in+3p4tWLU1uvD/w/spCdF8MLMMyc/8AH1cFciW4&#10;wMDBKRAsqZLO75egeDdP0jSo7K0jWNYxhFXnI9c+p7mrWhadaXW3yY1UqoAwAAK3bPT3jmMJViPX&#10;HWvlp1p4ibnUd2+p9zSo0sLTVOkuVIp6Vpg80FGBPTitbUNNuEt/tCqd3UsetLFam0lDqvfkLXmH&#10;7V/7Zvw4/Zy8PMt3cpf668JNloyuBtOPvykH5U9up7eoKVJzqKEVe5q25SVjU+Ov7QvgL4FfD6Tx&#10;L49KsSpWx05QDJfSAD5VDcADgljwPqQD+evjH4oftJ/8FE/il/wh3hE+Vp9rNsZoo2+w6Uh9cf62&#10;UjHHBPGSq4p/hH4dftF/8FKPiW/ivWNYubTw+Zds2qiParRg/wCqtU6Ko/v9M5xuOSP05/Za/ZG+&#10;HXwC8HWnh3wvoENskMfOV5Y9SzE8kk5JJOSTk19DGnQyiK57SrdF0h6935ff2fFWxMUnGk9O/fyX&#10;l5nnf7Fn7AvgL9nTw5GsWnNdanLh77U7rDTXMnqWx+gwB0AFe9eJdSh8OWyWmlQRtdEgJFk4Qe+O&#10;lTeK/FLQO2k+FZo43jYCa6ZchB6KP4j+g/SuX1LVYY5Gje7DyyczSMcljXzuLx1WdSUnK8u5NGDs&#10;m1p2My/0i41CeXUL6QSXD/flYk49h6VkajbCGDzZppZAg4VDjcaf4i8aWNgzW6lnkboi9vc1xfib&#10;xvrN+o07THVJXPBC5wPWvOb+bPQj7aSvsiXxFc3Wvx/2NYSi1UYM7K4JI5+Un+dcB8S7LRHtP7P0&#10;22iZmAWZkb88Vo6pqtxpcP8AYME7XF3Pzcy7smMH196z7nSoFt2BLAnrk/41rhqU1VXNv1f6L9fM&#10;6KE1CopXPMdf0lfDQt9X0scwcTK6/eQ9frjr+ddfoniTSEgikK7nKj5h71i+NLa6vrKa2jCcghWr&#10;hNI8QxaZZtYy3W6aBiknJ7d6+odFzhfud9SpGtT32PYta8UJbRhxIoXHc9K898afENUykcuQem2u&#10;Y1jx4DblUvOSCDhq4XxB4qDszSPjPQk1yxg4yt1PKas9DR8T+MJrl2Ak256LmuJ8Q+JLe1G+eZAQ&#10;OpGay9e8YNJujjmJI+8fSuO1zxODJs3ebIegPIFevhcHVrPXYfNZXLviXxFdXiFWlMMJH3ieW+lc&#10;1J87iKOPKHgKpOTmtDw14X8VfETxDB4d8L6Pc6lqFy+2KKGPcR7+igdyelfYP7Ov7HPhj4UTQeIf&#10;Hfk6x4nIDRWhIaGzb2H8bD17dvWvUr4rDZVQ9569iI1J1JcsEWPhx8c7mQRxXtuT052dR9RXrugf&#10;FDTr61XFu7EjBwnT8a+EPDHjvU9LmQpK20c8Nx9a9m+HvxlilSNrieTIwDh+pr3qSjNK+58JzH0l&#10;fa1DqieTDbuhbqVHJrG8QeGLpLM6lZXp84HJiIrE8M/GmxkUQpExdhgO4yfzrZufGMd/CUlUsXHD&#10;AjFd1ON1Yxmk3oUfDHiq9tbswyX7KQfmjbgV3+laxHdwCZSC6/f2mvJNau7FLvzYFCsV5IPWuj+H&#10;+vSxsIpZ02kAFWOM9qJbmVj1aDWpoY0Ky/K3fPWuy8DfEXWfCWrWuqWEs1vcQyK9vdRSsjxkdCrD&#10;kV5vBqNobcW9vKAx4J3cLV6y1m606QabeM3J+Rt2QfpRy9VoGqPsmbUfh7+2zoAsNfns9F+IlvEF&#10;t9RAWKDWcDhZBwEm9+AfTsPjj9qH9lXT9eh1D4XfF/wkUkV2XEke14m7Op6j1BFdBpeqarY3cV9p&#10;180Ey8xyRNyfYivonwX8Yvh9+0Z4Ri+GPx+jjtNWtYfL0XxcY/niOOIp8cyRns33l9xk11+7iFaX&#10;xfn/AMExa9m/d2/I/Dz4p/Cn4tfsW/Eu11y01O8js0ud2jeIrZmXp0imI4Bxxk8Gv0C/Yk/bq8K/&#10;tDaPD4P8XXENl4ot4gHt2bC3gH8cee/GSv4jI6ejftPfsmpaWl14E+IWgQ3+m3aYVyRJE6t0ZWHB&#10;BHIIr8zP2hP2ZviJ+yP4sTxj4Ou76bw7HcCS01C3J87TGByAxHO0cYYdK8HG4B35o6NdP6/r9fQw&#10;2LsuWWqP17S4kgdQrKyfwuBzVgyxXR8pmUvjnNfHH7DP/BRDRfizHZfDn4uapHaa8EEdjqYYCHUu&#10;wVuyydOejex6/W7Myt59u+QV9OleRJpRd/uO9Ru7rYj1LSUW3k2RbsL90KDkegr5y+MXwVfRb+fx&#10;18NFaWAsx1HRYVwY88tJGp6H1Q49ueD9K2+LgAOce+etc/4i8OBr99RsZ1t7nPJZTslA7HHf3/n0&#10;rzK9Zw95bHVTUW7M7H/gm9/wVfn+HtvY/Bj9ofVjdeF1KW+meIZ5We40Xssc3B8y29Gzvi6EMmPL&#10;/TeG6sNWsINX0u9iuba5iWW3ubeUPHLGwyrqw4YEEEEcEGvwo+N3whd3bxt4JIhvonJv7VUAW5Hc&#10;joA35Z+texf8E5v+CpXiL9nPUIfhT8WTNqnw/mlKgKN11oMhOWkhTrJFkkvCMnJLp825JfTy3Ooq&#10;j7Gr71NfNw/zj+K6aaLyMflfve0o79V39PP8/U/Wy7g3LkD86x9QtFJyMgg5DdwaveGPFXhjx54Z&#10;svGPgvXbTVNJ1O2W40/UbGdZIbiJhkOrLwQaW9gDAgcHHWuTN8HCpG8db7Hj05OLOZv4XIy2D68f&#10;yrIvYdo8wEDnnNdJqEIhJZj1rDuojMrEqAeQyEc1+ZZlQUJNdT1sPO6MK9ifdwe/T2rG1EHO4HDK&#10;OSB1FbmowN5hffg49axr9N6k9SOgBzmvk8VF2Z61FmFc7M+ZPgFslCpOMVQnCkEKMd8VpX7DJZiB&#10;H2rFu5Y0kLx8LnkA14lTR6nbFXILx9n8OMHjHpWXJMZHLZOf5irl/OHBJcYPc/yrNubgQgPKecE5&#10;7Yrhm1c3insDy7RtYcnrioZJAwLMwx2Iqvd3Ksxli+bZ1PbFRS3YeIEqNoFESlElvLjzLd7fJUkY&#10;Dg9Ky3s4x98A7hy3f86lmuQ3z7DhhgA96hiuTt2M+/B5J64ranJc9u4mtClcWqmIRRLhS2OnSs7U&#10;dOvEha5srmWCRQcNDIUP5itu4CHJAGSeWH+eapkB3KiTI7en1rpU6lGSlFku0lqdL+zB8a/FcnxA&#10;j+H/AI81u5vdPli22jSMpkSQngFiCSp6c9D+GPrCHQracCTT9Snj7CKcZxXwbYa4vww+I2l+PJ43&#10;e2tLgPcpH1aM9evp1/Cvur4b+P8AS/HvhO18SaRIskU0ak9scV/Ufg/nlfM8oq0sTW55Qlom7yUW&#10;l17XTt2PheIcLGhXjKEbJrptcmvdGv7eIl7dXCj78Tc/l/hVGPULqwYzWreauP3tuTjI9R6H9D39&#10;R1bZuYWJO3IPQ9q4zWEMUzKZSuMkFRzX7G3Y+dtcy/GvhDRvHmiyfY2YEuGDxsY5YZVIZWBGDHIr&#10;AMCMEEAg96w9H1S9+IGjXfgz4gLEviLSoSwuyiqmo2+dvnYAwD/C6gYycgAHavRD+0Gf7fotzC9y&#10;BhonYhbhf7rAfjg9R78g0/iF4V1e5t7Lxh4dQWesWf72FGIIII+aJ+xVh8pB9c1nJFRk0c1p11d2&#10;cFq1wkkuo+GZEktjM+6We3Q7dpZuS6gmMseSsikkljXWfGOCK50qLWYCrRuEkjb1B5B/KsbVb2w1&#10;W1tviJo9g6RndDqFmeHifG2SJvf07HCmug8n+1PhfBb3EnmGCNolcddoJ2H/AL4K1O8GjRNKcZI+&#10;MP2v7CC+8QaB4W0+3VJrq9/dso5JeRf6sa+tfD0cmg6XYWMzDzI7ZEORxkAV82fHLRft3xv+Gl9g&#10;kTa0sMvy8cFT/SvpnxRYuvlyopyCAVUfrXn0Itc8l5HXiJX5V6nln7Z91YaX8GfEHiO+Ub4dHmlQ&#10;nIAeMb0HA9QOfevzFsPEQ8dztrHiC9+1rLlPJk5RF7rjpjFfUX/BZ79p6TwR4B0r4HaNc4v/ABES&#10;96Y/4LVGBIP1baPpmvhf4Q6pqOq3MWh2kPmy3E6JCg/iJOO1eFmkvaYxQWyX4nr5fTksNzSPoz4L&#10;fBTwx4312DTLLRpXiEw2osrER/T2r6i0T9kz4Qadpsa+OvB+m3MauFhe9gDldxwMMwypyeCDkGul&#10;/ZI/Z8034aeArOfUIC1/cxeZM7feTPYZ6VJ+0/4jSE2ngi0PzzHzZgvUKOn9a6cPgKdOPNUWv5Gc&#10;8RObtBnyV+0D8Kb79k/xp9sjhml8J6vct/Y2oMd/kPgt9mc5zkAMVJ+8oznIJr1H9krU7P4o6+I1&#10;cyWlqm+d0b5S3Zfxra+IV1YfGr9l/wCIHwr8WThrrStEm1DTZ2YArJAvmxNk+hUA+xI70z/gnP4H&#10;Xwf8C7DXrm3dJ7xRd3G7OTIRhVweQO+D0561HsEq6Ufh3L5nKk3LfY+pJIbbR9Eu7zys/Zrdn2ge&#10;ik4HsK/HGz8ZTa1421jxBdEt9qvJJZGJ7u5Y/wA6/W74n6tdaD8EfEevMG8yLQ7qRfLHzb/KbAH4&#10;4r8ePBNnJcx34I+YXBGc8/jUY74oJeb/ACKwaTlL5H1d+wn4BHjT4iJ4ovYBLa6VH5sLswPzE4A/&#10;XODX29xHKUflexNfPH/BOLw9ZW3wak1eML59xqMiytt6hMYH068e9fQ74l3MB/FhePu4FdmEjain&#10;3McTK9W3Yry3jWguLmRVChB5ZJ+8TnP+fevib/grT+2xqvwl8K2nwS+HOtxwa1r8Dya1dxS/vbG2&#10;PyqikfdZ/mOeoC+4NfY3im5cIbWNSDjLHPpnn9K/C79sr4k698Uv2iPEnjLV7mUSXOtTLBHMuDFC&#10;rFIo8dsIFFTjqzpUOWO8v6Y8NRVWrrsv6R6J+yZ4FtPEGqpcarMT9ob5vNcnf1yc88+/ev0U+DXh&#10;PTtP0u10yw09AMBFwQd3/wBc1+f/AOyR4qt7NIZZvLDRrkgd/UD0r9Gf2H7yD4gR3/ieZHljsZBB&#10;brtIKFs5bnHYfrXNgKcE7dWb4xS+R6v4Y+D/AIeU/wBreJbCCXABSARjA/3zjn/PWu80+xsoCsNp&#10;YpHFt4SNAFHHbFcheeJYNS+J1p8PLWUBLW0F7exrwWUsUjH0yrHHtXoq2yqqlCAFGK9aNGEdEjzX&#10;OR5F4x/Ys+BXiPWrvxV4Z8MxeGdW1Jw2qXPh9fs8GpSKDtkurdCI5pVLZW4wJ1xtWVUZ1ba+Db+M&#10;PDFjcfDrx7N5lzpMix2l5vLfabc/ckzgZ9Dx1BHtXfzzrFPhhlSOaravZxXUKaghHmxFo1OPvA4P&#10;X8B+tVGmqb93QTqSnpJhdW6z+XdSjEsThJCvockZ/Hp/vH1r8zP+CoFrZR/tUaLqVrAoZ7cq599z&#10;c/lmv0vvLiPTfD1zezk/JtJPsDnn+Vflz+21q7+PP2qpYYmDJptuM+gY5OP1rDGyth7eZthFeuvI&#10;+hf+CZ92dZ8F+Pvh4VABaG5jaT5lHnRNEwIGP+eYrZ/4JTG40L4ceKvAN7Mn2jRPFEtvcQIWJjYK&#10;E6kDI+TAP+yax/8Agl1p01nP411VuVMVnDyOMjzmP6fzrV/4JpXMl/8AFX4sTwqGtrnxHJODjo32&#10;icDH4fyrOi7xp/M0rfHUXkj7H0mWRYRHJxjtiuV+KyWVtcR3dzpEcvmwDMrQu3OWGDt/CuptgRKO&#10;o5xnHXNcB+0L8T9M+HNhBdyeHtS1W9Fm8llZ6SIvPkIcAhTK6IDznlhwDjnArsrSUIXZxwTc7I5+&#10;y8SaMtwQmh2qMvICaJK/IHQl/wDPNdNa+MdbvYkS1XU0ReMWWnpFn8SQTXzMn7d3hDUdTGkeKYvG&#10;Hh/UY3K3Gn3mi3EckYyV+8IzG3I6o7DrzXoHg79p74Va15EUHxP1qZ5Gx9mW8VGUdzgsCRXFHE0p&#10;bTOidGpFXcT1nUtN8QW9q1/c2tlpcZ5a91q781wPVUwBn86yrLWtIurwnw9p994r1ZRiG7u0KWsZ&#10;/wBlfQe2Kx5vi38M1nAs9Al1CbPyT6lOX/T/AOvV7SPj3rKRtb6DoVvbxJgt9ktQP1odWl3/AF/y&#10;X5majLsb9j8H9Z8Y6kmq/FnUjdCNwYdNt+EQEA4AHTBx7cV6fomj6bo2l/Z7a0it4o0HAIUcDGWb&#10;oOPSvMfDnjP46fEG1vbrwnd+HNCgszhpte0aaZCCD825ZkU46/hzivHPilqfxn8X+KrrwzrP7ROn&#10;eJtNRlG3wxoEmmQo/wDFFu+1z+cAe+VwMA7jk1X1ilTjzRi3f01/X8AdOctG0j6E8UfEz4d6FOU1&#10;vxlFBHCcsltKEVfqQcn/AOtXIeH/ANrz9ji/1kaLP8bvDml3MUhTGtTfZBu/359qc9jnn8a5X4cf&#10;s0Xfiaxie+sxDFj5fMj3sR+P9fSul179kv8AZl0XRJ0+I3w807UhPGwmnvdHilePjko4Xen1U5B5&#10;680lLGz96EI/MpRw0Xacn8j2a98L388C3Gm3kB2hWUNF8rA85BB5rz/4zeF/Fs/g+XVPCst9eXml&#10;wtLeeGbC4SJdag3KzqknlmSK5RQXgZHX96qq+UZxXOfBXwr4a/Zf+E+of8Kb+Imo+KfBVvch4tC1&#10;a+WSfQ2Y4aO2YKpWA5RvIYZU73DMZHzPD+1RozX1rcQeGLl5EckvcSKoCkEEcZz1zivIzfi3h/JZ&#10;KhmNZUqjV7O70va6aWquv87G9DL8XXbnQjzRT30X33en9WL3wx+K9/osa6frHiVdb0oqj2WpzYju&#10;0R1VkWaM4JJVlOQAQcgjPA7y+TwZ44gDyW9tdZ5A6MP6g18weLNSh1TxhqGrWNuiwXV/LKpj+XG5&#10;ic498n86Sx1TVdOCyaZqdzAynIENwVx+Rr8oh43LD4qdKtheaCbScZ7pPR2a6+p70uGeeClCdn6H&#10;0dFpcHhy6ktLMSzWs8TRz2N8RNDIjDBBVuSMcYziuV8V6d8NdQsDoHjz4FeENW0d1FvJaSaFCyLE&#10;SRgBgQANzHGO5xzXlcHxF8dKd58V3xDYA3XLHoMDr07VFd+LfFN9L5s2v3THcCG+0HI711VfGzJZ&#10;bYWbfm4/8Ezhw1ik/wCIvlc7/TPGGh/AH43/ANk6DqNy+ma9Hv1eCZncNMcNDeKzElpWQ4mJJaV1&#10;Z/vMAfb/AO1NB8Zaatza3kM+37ssMoJQ9xx0+hr4+1ZH1m7XUNVuJbmZRgSzybjjGBz3AHHNO067&#10;uNIkF7p17LBOF/1sMrK/1BB/WvFwvjliKGJmquEUqTb5bStJLz0ab+46KvC9OrCLjUtK2umjf4H0&#10;d4z8E2/jTTL3wJrsXnWd9AWgkJP7iePMkcgx3DKD74FfON3oyWEyeVcRTIzHYYn7g9SOo61qjxv4&#10;ynUxXXiXUp1kXayveyYx6HnkVTC7FLyuBk9T0zXxPiBxzl3GVWjUoYd05QTTk3du7TS00stfvPTy&#10;jLMRlsJRlO6fT+vkUlhuEm3yM5TaMBmyOvofw/Wr1xcahqVx9r1O6kklwqmSRiTtAwBk+g4xWdrP&#10;jDRdKcLJmSTPCIM81xnjb4tXenSfY2tpIJpUDQRMhBdW+6RxzntjNfBxqYurR5HKThfbVq/TTa/b&#10;qetywUuayudvfapo+kLi6uEXnO0t1NQW3iPTdVQx6fMpYfeBPI/CvK5fDfjTxNt1DX9RGk20i7h5&#10;p3XDA+kYOV+jFa2tG8JSaKzal4Usp7yVImEY1K/dPOY5wf3agLz7EY65r63LuBM9xdH2zgqa6c7s&#10;36RSb+9JHFVzHDQly3u/L/M6DxHfiGFmv7+ZYhKqFIeDLk9N38IwDk+1TeE9CuPEGiz+Gjua0mYm&#10;KESkoWyB1Od34+lcXeX3i+9tYdM1Hw6bC8aJTqEF0dxiG19kkDqCk6+YdjDKsqsHIBCpJ7T+zdfa&#10;J4P8Kw6p43uyLu8CyLpaIGltyMj52UlPm64Uk425CtuUfqXA2EyHLsJGGKqQo4hNqfO1GWr0Su9m&#10;rWto/W54eavFzm3CLlHRq2qOY8MfB7xH4S8U2Gg6jpge31W6SCHGQpViBtJ/hIJznt1Fe9+Av+Cf&#10;nwX8DeNG+InhzUNXtdUlhMVxax3im0lUhuGjKnJDNuD53ggfNtyp3vC/xW8Fa1dx6W1rCHDhltbt&#10;SsgZTnIz/ECMjHIxnjFdrb67NZbNVt5mubMkiSQLl4fZwO3+1+fqf2/AZZgqMeaHvdn2PlK+KxD9&#10;3bucR+0b8Tb/AOD/AOz6vjaTwbHqmk6bMlv4qtULD7HZNmNrnCqcpHIYjITgRwmWUkCLB84+DXxp&#10;+Esct14s+GDp5d3u+0QQyqYfMx827aSpPI5XtjnGK+i9SuLC5tJbhrNZra6jK3UZj8yN1IwdygHg&#10;g9gQe+K8Q0j9iH4DeH/E7+KfhTq7aDZXbMbjQLW6jfTuSWIjiPMOGJIRW8tdzAIPlK9FeOIVS8Gr&#10;ee69CaMqPsXGd0/w+ZkeIvGGveP7yTSbOGK2tJB+/FrGV805yNzEknscZx7V1vgvwTF8O9A/t6G3&#10;U6hOQlksiE5Pdz+mPfHvXS6D8PPC/h+dYNLibUJ0bCIvESH1YjqPz+oqLS/E/hnxJ8WLD4eW/iC3&#10;v5rOSSbVBC25Ypoh8sORwpUbsp1HOadKCpyTm/ef9aGUnzJqK0OtksG8LeAbHw8WHn3DxCTHHCkM&#10;x/QD8awvGfir/hHNFt9NikLXmq6xDFaW8eTJIq4LsB6AEZPvTPjh8VPB/wAK3Hiz4h6lJBaJMlva&#10;xQQmSWUswzsRclgASzEDgDuSAfM7X4oaX4/+IV5H4O1q21nUprP7HpJ06USW2nwSkF5GkBxuwSMA&#10;k5JLYI21c8bh3UdGM05KyaurrqrrzFCjOym1o+p71a6pFd69d2drKrslvFdL5ZyAWG0j8xnFfKfx&#10;S0iHwj8QtV8OROgFveERRQQiNI4WPmQRqAcfLA8Sk8cqa97+CEltP4j1FNLlEtpHDDawyL0dYo9g&#10;k/4EQW+pNea/tgeGbhfE2k+MbeSQxXemPbOtvAzbWikLF2YAqCRKigHk4wM44/MvF/LHjuEJV4q7&#10;pSUvl8L/ADX3HucN1lSzHk6SVv1/zPN7WVbiYAscMfl59qmd9rCPkHsV9KoWN3BE/ltdxhm5jBYZ&#10;YH2rQjAuYhI681/Ikm5LQ/QOo6BnDhNxIHTB6+xq6kihfT6ms6JgkgD9verqzIMZqE3YUok4bPB/&#10;CkjWFA21cbuuB+tQPc44U9s0RMZWLNnjvmi6bM2miyZQRwKBuPfg+lRKQjDIH1p6nHU474rRMQkh&#10;ZW5OQT0pJGIBJz9aR5Ai8devSohvkzvPboTSAcmFOdmDjvQ27OA3I9qcqDGSDgd6TAwAVxnsaOS4&#10;CPJ8u7j8qGDEjjP4U9WUgjb27c0kk6xjHU+nSq5QI2jdl2gknFMdPmOegHOamEpK7sdfaonIDZf8&#10;jSaC4zy8DdjI96hlcFznOAeOasPInQYx169KgaLL/LyDUyQ0I/C4UkZNEbbQQCakWPBOR0pkgIUg&#10;H9aa0KsNfAJY9c9CKZ8m4Ep25xRJk/KnUdj3FMPyqeDSBq48qG/iwMYJqKSNc4CnHpUhJPAOc96Y&#10;+Oflz9DTcmFiIqFIBJ9qSRwBkjHtSswIwQRxge9NbO0tge/FUpaCtqNCbjlhimzqC4LNj0p+4BQM&#10;0pRSwbuQMcVW6E7laSIDkZIHvTHCqnyZ6dasMAGJY8moJQoYgHgfpUtBqysVwCCuRnGc1G4LAjHH&#10;0qxOUGQMZ9c1C4AyT27EVnK6ZZSnV92OgP3R2prLxk9SPumn3BBOW6A9hmonnbb/AKsdcZrncrFW&#10;uivOik5CkkVGojU4bHNWmiL8gEgnrmka0XJOc4qUnKQMheGMg5HaqlxaSKCV7jjPNX5Y/mxwcdar&#10;zZVNxbgnpnrWrS+4kxrq3dVyqnis248zcQw49K6d0ilTnHNUrrS4nU7CB1walaFcxzcyKykSrnPX&#10;mqthqWteEdTTWvDF+9vPGSQVPBHcEHgj2NbF/phGSvQ1kyRSxttcEgHrtrrwuLr4WsqtGTjJapp2&#10;a+YSjGcbSV0e5/Dj402uuWFvY+PWh0vUJ4y8DyHZDcJuIBUk/KeCOeCRwew7S6t3VTuQ8jNfKdxY&#10;7l56A9M9K7P4X/HPWfBDpouuu17pQOBFIfmhH+we3bjp16da/feEvFtTqQwmbLTRKp1/7fWn3r5p&#10;7nyuYcP2TqYf7v8AI9tZpUBWQb07g1QuoLqxJu9HfKE5eEnj/wCsau6H4g8MeNtLOseFNWS4iGPN&#10;jzh4iezqeR39jjgmmT288TZRip/nX7hTrYfGUI1qElKL2ad0/Ro+YcZ05cslZoSz8SW14NjNiROH&#10;QjkVnaz4dt9QlOoaPOLe5HUr91/rSX+kQXTi6gYwzr/Ep6/41Hb3FxBKI70eXLnCyL91v8Khtrcf&#10;oVdJmvLe4FteD7Lc5xgH5JPoex9q3bS/YEJersbOAw6H/Cmz6fbavAI7hMnbgH+tZeuXt34W0x5t&#10;Wt3ngQfu50XLJ9fUD86XO4+g9GdXbwRzAMUBPY46UmowJHbs64yFOQSBmvH7f9rPwN4Z1U+FtauT&#10;HeS7vsYiUv5vAIG0ZIOCOen9aXib48S6vbzLpNwZZsMFtLRDPMXAPyFE4R+OjlR6kVH1qnsmCpyb&#10;O08XfF/TvC0T2bybpADyD9z2r5o/aW0K4/aB1Gzs/C+npN4st7gNpAhR/MthtyXnZf8AVphgwVsF&#10;iVxgbiPVPCfwC+JPxPuItW8S3y6Np02HcJI0t9KrDkHKiO3OD1QyMCAwcdK99+FHwG8HfD+zFl4Z&#10;0GK0ViWlkCZeUk5LMx5JJyST1PPWuDEKpXXIdFOpChK/U+Xfgt/wSq8JO0XjP46Xc3irWGuWuUs7&#10;udzYWMrHcxhgzsDFssWIJJPWvc7z9kH4MeHLJJbT4XaIjoQyMunxgofUcAj8K90ENvYWfkWSBcce&#10;YR/KuG+I+uvGggtnyqt87Hua3w+WU4QXMRPGVqkt9D5k+L3/AATj/ZO+LGlXGm+Lfhla211dKI4t&#10;R0bFvcwgLhSHUEEjtuDD1Bya/M/wn8Q/jP8A8Ejv21fEHgC1uhrmk280cGp6XNP9m/trTZMS29xF&#10;kOqShW+8ocRuZYiT8wP7Ly3sbTxXTscK4bOehFeQ/tsf8E8fhJ+2xp1he+Jw2n69p8ZjtNYghDs0&#10;RJPlOmQHUMdwz0OeoZgej6tThbljqhwxE5PlnLRnBeAP+Cx37Ceq+H01XxZ8T9T8K3TE79N1vwpf&#10;ySJjjJazinh9+JCefwrzb9q3/gtz8FdG8JXui/suJq/i7xHf2RSx1eTRLiy0/T9wYGVhdIkssiHa&#10;VQR+W27JfgqfKPjD/wAEZ/2k9N1KCPwN4d8KX8djZraRXdkzQeZGGJDyQvIqFwGOdqheBwdorK+D&#10;X/BFH9prWvElto/jS10/SdMt5c3Oq6hcG5PlZXCwxRTHJAz8r4XIGSRnI5c0WrNMapU4y5uZff8A&#10;0yX/AIJqf8E+Lz9smDUfjX8cNRvI/DOnaqbSy0u3ugsuqXaqskrSOcnylEiD5eXYsCRsYN+gui/8&#10;E4/2U7WEW1t8CdEcgAFprbLcdye2K7v4WfCPwd8Afh5onwr8FWzQado8bbC7l5HZiWZmY9WZmLHt&#10;zgADAHoHhjxIstyIjGNpU9TzisKeW4eEFFKwVsbiJybUtD5Y+LP/AASt+AWvM2t+FdAl8MarGjCD&#10;WNAlMM0DYOGBXByPr3NfAP7Xf7LP7QXwG8QaTPfaTpl3p7aiIL/xdaK8QkglkAE1wigpG0fO5lCh&#10;gQSNyln/AHbbSLLU9IE8KBgVP5+9eS/F34R6LrtjcaTrOkxz2lyjLLFJHlSDwR9DXnY3K4xV7Jrs&#10;zbDZhNvlm/8AM+Iv2SPhf4dv5o7HStGtbtriFWvtZvrncjKehQ4wd2CRtAzgdckj7q+Gfwz8FeDb&#10;JLnRrSOW68sK10UAwMY2qMAIvsOtfK1/+zF45+C98t98IWN/o6uMaVNclZLSMYAELEHKKowsPA4A&#10;VlAxXpXwr+Pl1by/2PqM00d7bkiW3mUo+Fxk7GwSoyPmGRnjNZ5bRw+HabjqVinUqaxd0e933ms5&#10;yQAo4VeefX8qzJgwOD19ar+HvHuk+IwrCVQzj1rTvbYAb88Ecc19FBqWqPNas7Gckp3bTn86sRtJ&#10;gEYAPU1QvJY7UedLKqIvLMxwB+JrjfHfxv0bw1am2tZRu5xKy8sfRE6n6nj60OpGmrsOWUnZHeat&#10;4g0zR4RNfXHclEU5Y/QV5n4o+MNxr2onw34ctJbmY8C1tctj3dh+PHTg1T8NeF/iB8VYhq2uGfSN&#10;Pl5IlJ+0Tr29wCPp19q9E8JeCPCPga2Nn4f0yKDed0kiqN8rf3nbqT9awcqtfbRGiUKe+rOT8LfC&#10;bWdcuVv/AB5NuRfmTT4Wwi+zHv8Ah+telafDaaPZpbJHHGkS7VVV2qB7DoKzr7xHFaD7JYQNczsc&#10;LHGRgH1J6Afr6A1Bp2kaxdTHUPE2qrIrD5LKFNsSD+bnHGTxxworWlShDbcmUnLcuSeJb/V3ez8M&#10;Wxcrwb6dD5KHHGBwZMZHTA6jcCMVPZ6PBbyLdarcPd3I5Dy4+X/dUcL6evHJNSwysYxFaJsUcZxU&#10;8ESKd5G5j/Ea3sS2kTRmWUg8oo7DirccUSoVVOGHcdaoX2pWOj2j3+p3kVvCgy8srhVX6k15z4w/&#10;af8ADmnlrDwdbHUZRw1wxKRg+3dvrwPQmvKzbiHKMjpe0xtVQ7Lq/RLVm2HwmJxbtSjf8j1O/wBV&#10;03R7V7zVL+K2hQfPLLIFVfqTXmnjT9pzSLBjYeCbAahMvBuZwViHuO7foPQmvIvE3ivxX45vmu/E&#10;OrSyRFy0Vvu/dxjsAowPx6mq9vbpCM9eelfhHEvjDj8S5Ucpj7OO3O9ZP0W0fxfofU4Lh2jTSliH&#10;zPt0/wCCaviXxp4w8dTC58S61LMqkmOBW2xp9FHAqpb28MQyF5HrTY1mbmKME1ZtoZDLuZRhux9a&#10;/HsZjcbjqzrYibnJ7tu7fzZ78KdOnHlirJdELEjEjGcfWpFicn5unUHriphb7SSFP0FPjh3YHr0r&#10;hcrGtkOgix2BHYk1oWFq5JYrwccH0qK2tgo3Ecg8itK1U/e2Y9hXRBqTuQ9AFjhQ2eOxzUkNuoXa&#10;F+pNWEiDjkYHpSGI7tiDjvmraFcWELvYHJx05q1G0SDYqkE9sVDDF/C5x+HWrEYVQCMfX0p3aFZP&#10;QeqRsANv1qUWsRbOMkdKhaZUG5OcnnmiKSRyCXHBx8oqHON7MOVlprZQuCg3EY6VGsAUHC9fTtQk&#10;kjjYzHB7mpk+U4A69KFZjSsIIHjG6QAY7Y60gCYBZj0HFPZyRsK5pHYlNxTPc57VLEiQAt8qgc8E&#10;07YB95BgDkdqiRiMEqeO1W4gGi5ye+KSXMxt2IhFLjauTgdj+VO8p0XAXnrgmpXi2jI6enNRPOSd&#10;jd/fGeaJOwkrjPLlK7hz2BFPiQjIKHAHJ65qWGLaoyM57k1MwRAC3ViMcdaWtrj0GoVD/cPTrtom&#10;IU4yMY4NSKF3jyyORTlgD5X7ue1PWQrJFcjapIPP96kIYLnIyehIpJG8p/ITrjIwvH0pkkxUqgOM&#10;CptZ6lbx0Elij3jaB06HvSPgnCMSABkZ/SlEyHJYc+1NcDIZT1xk1tGViBbdi0G5n65I57c4/Sm7&#10;yG3HqOhp7o5UeWVyRxx2qJwyKAM5AwTWkp8zCKRI8xkBwnTtikWRRnbnp/CM1GsikgJkc9qWNnD7&#10;mAJxwc+9aRatqJodclRESPvdc9RVaadcbc+5qeTqATwevFU7hGUcDK+o7Um7bBFdwmSLaG3AYNRw&#10;uqluFOTyaZI7OCDg4PT1pAGEm5kJOOQDUTrNx5GaRiWppymfLBYlMgAZ5rm9SsvHXjWVNI8Gas2m&#10;O9wyfbbiz3rJsYBhGDtyAON+eWYqB8jGuhI2RDgncyhQo5ya9j8IeB7TxR4V0Hxd4SsY5vs1qLW/&#10;gjUB4ZFYkttHZt27PXkGv0Hw3yjLs8zarQxSUrQulrrqk7WfRHmZtiqmDoRnDvv8jz3wV+yV478Y&#10;ztZeMviHPDoTRbLqG1tvKudSUnmJnBBhhI4IT53HBdE3LL9AeEfBfgf4V6Xa+HdE0ZIvLjCWdlax&#10;AsQO+OMDpljgZIyckZtxX2paNFGt5pFykLRkz3pgykJGOvOeckggEDackcZpa54tisLr+xLNI7y5&#10;u1L2ssMnDKByznso9e3TFf05k2R4LLqSp4amopf113Z8TjMfXxL9+Vy9f6zDHNs8RaZax3DRExQp&#10;+93NngbioLMR2AHcc8GqF14z8PaXDbR6p5FtdXZSK3skUPNJKePLWNAST6Dr7V458aPj5deEYVsP&#10;C6/2hrGoXa6fZ3PlkmSdgThBkFIkALMQQzAAZyePPtX/AGbv2nfjFc3fw/8ADPxO/wCEXsWjVPiF&#10;8SjaP9smdogTo+koCoEajH2q5V1XdN9nRmaG7iP0E6ns01FXZy06PtHeT5UfSej/ABn+HGo6vqWh&#10;6Hr+m6jqOjbf7WsrS6WV7PcxAEhXcqNkEFd24HggVr61oui+P/Dtwy2ht7iKJ3jYvjBHofT1H0Ne&#10;WfAP9h34V/s1fDrWNB8Aa5fX1/qmk/Y1nu3UomWDlgFGSSwUkszHCKAQOvsek6U+madb217Fsdbd&#10;VfHGWAGTilT9vON6qS8iaqpRnam7o8en+EeuatI/9knzWSLzOGAJUn9T/jWp8O7TUPh5qr/8JNp1&#10;35NxAVBgJ2kk43kDhuMjnpn6V6qltp8SGZrgDC8ZOOPpVLUrJLwIlvqaDEm4KzDA74wal0Kbacdy&#10;ee+jOW0jSZ0kabQ5lvbRmJjkiOSn+yy8FT9a1Q+qbf3VtKrdGUKas32g3SXEl5Hpa+Y4yJrRjGwb&#10;I+YY61jatZ6tcW4t18S6lbn+ISkkZ9jkn/8AVVvmsSkmytqK3ksxhmZpJiP3drBH5jsenOOgyeva&#10;sXVftugujanZW1vcXau1pZXDie4uNuM7I1OMAsgLEhV3ruIBqwvhvxYZJLfw940BuyCYUaZkWVuw&#10;Jxxk4Gea881JPF+geOLiXxVdz3N+wRbjUJYthmKZwFAJCxjc21ATt3HJLFmbGU4Ure7fzZqldXRq&#10;RfDH9rrxD4lh1rw/8e9P8N6NBexzJpB0JJprmIKrFJGVwLc7tyFM3AZTlXViCvqPiLwBqni/TLeD&#10;xrqVnqNxEpEk9pbNbozEnojPIQMY6seR2BwOT8P/ABPIgC3JztHrx+lbkXxZskK+VCGbIIxLjP6V&#10;aWGldylf1en3EudTRJWOO1v9jj4cawrlNFjgmc/NLbhY3bjuUwTVaL4A/EvwLbmDwR8SbyK22ER2&#10;t8gkjjPYAHqPxHpmvRT8VzErN5EAGM5kdsD8q5Xxr49/aa12caR8MPCXhi2Els8kereJGmW1UjGF&#10;Kxt54Jzx+6K4DfMOAcJUsEn7id/7t/0NYzrTVpNfP/gnm93qXxz8LeLEu9a8GQzfZpMHU/D8gikG&#10;OSHhkIUgjqUc5BwVrvfhn8e/BmvyS+Ctc/0ZZiQ9nLG0YDHgsityvOcqMrnkEdK891vQf+Clq6Y3&#10;jKPxh8NdRs4EZriy0CznlkOP4VaXZux7kGsO11vxNrZjX4neF7B5kADXumxtlHJzu2EFgPfPWuV1&#10;HSlaN9f5la/zNZU7q7t8nc9A+JPw01r4YazF418IM02nSuJH8s7gnf8ALk/St7TT4e+KXhtr+ziX&#10;7SoHnw55B45rK8IfE3VPD1l9hlvBr2jSuEnhkz5kS4A4z90gdiOcc+tX9R8CizT/AIWP8Er5Z4id&#10;13pY4P8AtDb/AAn/AGfyrWMItOy06rt6eRlzNvXc818b/Dm60a6uJ9LiZUGDtA7cDI/HrWf4P8cW&#10;fh27fR/EVs09hezYmErlvJYKBuXJ+Tn0xk/jXr1hr+h/EPTZbm2iMV9D/wAfVq4IZWzyMfUCvN/j&#10;j8NYk0E69pSETpHuuIgpJcZzux6gZrx8wyunOlKUUpRa1TV0110O2hiLySlo+523wOjg0v4xWtja&#10;XkdzC9hPJFcIeJIvLPPHcEAH0zXwx8ZvH99afEW/0lptvkXjjKNkMSxPXuMk19Y/sOeKV1DxfcaX&#10;fsTNp2l3MsZl+/CMKGXJ55yvHtXwt8RRc678T5YUkZWF6wDTLtIBc7d3vyua8rh/J6OSZU6ND4JT&#10;lKK/lTUfd+TTO+tWlicXee6ik/PfU+kv2H7Ztb+Mehrd6pbrHYQX3iPWIGDB4beGMW8ZYnj5pZoX&#10;APURuf4RWd4n+LWk+OfH+q6s8kgTWL+Z7ZWXGIy3ygg8j5SuateHtRi/Zw/Yx1v4lyymbXfibqMm&#10;m+H5p3YbdBtfMhgkKMcIrx+dPlfvC5iyTgEeB/BXxHaa947k8a+J9WW38OaJYG71bUTkLDEmAScA&#10;9chR7kCvecVGEY/P+vlqc7SnKTXp/XzP0g/Z61jwv8Kvg/4Y+DMRVbzU5L27sLRTkpHJNLcMx9AS&#10;zEflXx9+2b8UNMufid4gvdJdmhtJjHNJnIZkUIxz9Rjp2Fb3wk+NniHw38Pdc/a/8dWj2es+PLf7&#10;F8NtDuowJLfS4yFScoxJVThG64YDco2yrXD/AAr8BWnxZ12y8N6hELqS/wBRQ3TSHKsu7c7N1zwC&#10;ff8AGs8ZSePpwpdOnotF9+4qUY4SpJ79/Xd/dseN2kHjmDVrTUfE/wAI/FDzs0dzYXFxowtU+zOo&#10;Kyq8pXeDnO4rtwOCc4Hpl54q+IvhySF4daQ2kkYISeQI8eR0OMqR/tZH0FfaP7cU3hmD4Ly+JrNE&#10;ik0m4jWN9gG3cwQx+oHJ49Ur82/ip8UrPV45tK+0vkqfJMfyxhv7pUcfjmvzrirhPK8Vi1HFw5rK&#10;ykrp2Pby/G1ZUuanp3T1Vz6U+DvxLuPF1qhknLjaef6V3t3J5wG0cMPm46V4r+xj4T1HQ/g/pt7r&#10;Tbru5j8xlbOQDyo556Yr2CUM8QOTznv2r+aq8Vh8ROlF3SbSfofUrVJkM5YL5YQEck5/SovMniLR&#10;kdDyScD/AD1qbfvzsYFecD9OaveFfBPijx1qX9j+GNKa5uPl8yR22xW6M2A8j/wqAGPdmCnarMMU&#10;YTBYvMcXHD4aDnOWiSV2xVKlOjBzm7JGLK4kzJKTsC9D0OOcn8s/542fA3wy+IXxMiW98H+FWfT2&#10;liJ1bVZ2srOWMtGzNFIY5GmzGzMjRRvGzpsd48lh7d8P/wBmLwN4Tu7fX/F4/t7VoOYnuVItIG3B&#10;gyW5YoXBRCJJN7qykoYwxWvR7m9BIAOefWv3/hTwZhTccRncr9fZx2/7el+i+8+Vx3Eu8MKv+3n+&#10;i/zPnbSf+Cbnwd1vUf7d+Pmtah48ndyx0eQvp+ioA4YKLOKRpJ0wiZju57mPcCyqmcV7L4J+FXw5&#10;+GGhr4X+GXgLRPDemISV07QdKhs4AfXZEqr+OK32eRl2vyD6fypskmV3FgBnjJr9xwOV5dltFU8L&#10;SjCK6JJHy9fGYrEO9SbZX/siAR5EIYnOMY49zVWexhWYSAfL3XHBrQgkHOWAB4HODUF3btIuVYj3&#10;NdrOdMzJ7CF3XyGAOclTxj8fWrMVvBvE0aFJhj5++B0GfT2qLZ5kuI2IYHAyO9KskqO8EqEOMAOO&#10;nPTBqGkWir4h8D2euAapZlTcovKk/Nj29axo9LvbP5CrYGMY4NdKL2aH5iw4HUCq91qS30ZFxbr8&#10;3RtvI7Zp9LB6mQ8c0UWHUjj1zUNzp9nOgW7uQrH7o3YqzqAjtpFEQOM8ENwKz9d1iHTbC613VtQg&#10;tLGztXm1C5u5hFDbQIpZ5XdyFVFUEsxwABk4ANR7NPdlK97EF7oOk+T+5vJAzHqqlqyLi38RaWft&#10;OiatlgR8gkMZPPfHWvnf4qf8FANU8ZwzeDv2Rv2afEPxLjmyn/CU3sT6RoPKniGaZRJckMCCFEat&#10;jMcjjmvA1+Df/BVTWb6417TtS0bwpFePmbT9OlE7OuOFZ5/MYYHGVIPHauGpXwylaN5f4V/SOuOG&#10;q8t5NL1P0OX4gX9oceJ/DMlyMcTRqMr+KjB/StWxu9C8R2n2rw3eq75P7iRgsg9sHrXwt4Ik/bf8&#10;CiIeOdZ1GNo2G6e0m2+YP9qM8MPx59K9v+CP7RWjfEj4kaZ8FviNLEninWFnOh6jpto8MzPDC8r+&#10;cEUKq7I2+Y45AHORRTxjhU5NfR/5kSw8rX39D1PU9Jh0W5uLdbYtYXLbtQ0zyyfLJ6ywjsepKjrz&#10;jnryHh7xAv7PvxG/tm5u5p/Dmow7LxrdPMWWEglJAByWQnPGTgsMHIre8Q+NbnwdOmkfFicDTpJP&#10;KsfE8cZBt5ScLFcqM4yeBJ09cdayfG9javpc+ga3cJ9knzJp9ypBWKYnPB6bHJyfQjPc111YRqR5&#10;o6Nf19zMIuz5XszK/a++Hul+K/CUHjPw7dxz2F9AsttqFo+5drYeKZGHodrAj0rhv2gdQHxT/Z58&#10;MfGYwL/aEamy1tYx9y5jYxSjnsWTI9iD3rsPgd4l/tL+0P2cPHc+YLzzjoUs3SCcZZ7bJ6g4Lrnu&#10;GHdRXM/DjQmOn/Ef9nLViDLLbtqumRyDkTRBY5T/AMCX7OwA7hzXHUSqptdfzR1QfK1fo/wZ4/4R&#10;1y51b4Lx+E5pjmw18xIWbOEYbh+hx+Fe/wDiDw74k8Q/B2LwT4N0cSwXPhq1nutQvX8uxtna5uVY&#10;uQC8rlYVxFGOdoDtGGVh8seDdRutM0/xVo0mVuLZoJ1XPOVZ4349sivq/wCEHim6m/Y8kv72Rt39&#10;qPGWznCrFGB+pP4n8a5KcVVThLt+RvJulqu//BPJdE0vwz8GtBk0Lw5M13f38qPrOuTxIk2ozICF&#10;yqfLFDGGKxwr8sYZ2y0kkssn0h+zTfQaV4Ku/GWvXIis7GCW6uZZDgKiKWYn2ABr5Lmv7nWdUjsY&#10;QXY3ZQ98ZbGB+NfUXi/SF0X9nm08GW2w/wBv+Wl9Az4LadEVkusjqUkAS2JHQ3Smuqi1Ti7bJGc1&#10;zTSl13PB/wBv/wDagt9J+C1np9rNI2oeKZYLy5gnXbLFbbFEYZf4dwQOATna4JxkA/D7/Dr4pfEq&#10;zHjfU7WfRvDzzbU1S7j2rKf7sZOAxPA6gZ6nmvo/4u+Crrx38SZ7ux0yfxLqEl8Z7yS5mSOztp3y&#10;2bi4cFIUXGPLRZZeBtiYdPRPBk1v4CsbC2vNYXXNc0e3EejzNb7LDRZpGYH7BaEnZJ8xH2mUyXLh&#10;ipkWPbGvK17frtov1OpTVPZHH/srfCvQv2WNCi+IPibwTHefFDUIynhPwzeNubSY3T5r27dwNkhG&#10;5mJCiNOAMbpJPVfBPwW0+zt7vxp8SNbuNT/tqV7zXLqdjC+vTD5iZS2Hi0+Pb8sBK79ivLwFjj7b&#10;4Z/AnRtFtpfiF4xuDfXaszXTzSjdNODuaJmJ4SNlzITzvXblRGd2d8TNeZby2uvEkEc+oX5STR9B&#10;uvkRkVhtu7tCP3duhCGOA4LuQXGdsa7RpKmrP+vUz9pzO6f9f1/XbX0/xvcy3EVpdzRW2nPZmaKy&#10;OIvMtFA/eyjGLa0A6DG+b5RhEyJn+LYPCur6tDrPxN02/wBSWODfo/giys2+0XS4Kl54+kEJGFER&#10;wdm4ShwzQpxeo+JR4LvE03ToDrPjXU5ftbrqL+Wts6rvN7ebxiJYuNiNnycBmxIfLj9X/Z1+C+vp&#10;5ut3VpLq+sa4AdSvZYWE9/2GAxBgtlBwiMAxGWbBbaOiEVKSVr+X9fkYVGqavt/X9anC+Jvgt8UP&#10;2kNdhv8A4h+MYLDRrYj7L4O0XDw2/dRcO2BLKBgFGBUZ+7jFep+AP2RPh34aaKa98PxXd4n3RIoc&#10;k9l24+ZvQtyuTt2g4r6B8HfA7w18PdGTXfHWsWdsykbppZgkVuWPCJkgM2eh656e9bV/jfoeizS2&#10;Hw48FoFiyp1XWEaIOeDlYRiRwcnO4xnI6EHNerDLYR/eYh69jz5Y+pL3KWxW8C/CHX7G+s9U0rR4&#10;NNS3JaIXCjA4IB2DuOoqPxN+zR4t1LXX1ix8axbJDvdLl3++epHGB/Oua134hfEbXZvPv/GGpKAx&#10;McGmL9mjXP8ACRHyw/3mJrOubjWb6VZbyK7uWJ5aXdIQfoc1uquGpw9nGLt9xi41py5pSRN4s/Yy&#10;h8UXCXfijTdB1eeFsxSXZLuhxgFSy8HB9RWZZfsyaP4Mvhfj4c2qtEM+dZAYAHUjBPOO5FdHpeie&#10;LruQf2fpcsAP8ZjK/qa73QfDniy0t4kmkMkjcETMOPf3pU8PSqvm5LeupUq9SCtzGp8Mdd0e10SC&#10;wVFsi5IVJlMgVsnqxPX8q9LtInaNduDlc5UcGvOofBevXcsZhtGdwwwUjwMepOf516n4ZtLuw09Y&#10;dTijjKKMFZN2QO54GK9OjCyszz6rV73KWqeF4tc0m60vUYVaC5hZJFkXoCK+BfiP4Pu/Dfi240Gx&#10;3OhuJPJ+TbmINt3Y6YJH5Cvsz4n/ALR/hDwvcyeHdCDajdgEXDQEeXGPTdnk/wC7nH14r521u6tN&#10;R1mbVry3/eysWJIyRkk4zz6k/jX81eNGcZRmeMw+Hwk1OdLm5mtUr8to3WjtZ3tezPruHcPiaNOU&#10;qispWscz4Y0DybaN5mOeDtzjJx1x3/H9K2YpAXCKVAUkbsdx6VXvNUWKUuIiXYfKOw/x/wAfWpLZ&#10;HERZ4uT69APr3r8Q+KVkfTWsjRt5FRfLhQkn+Lkkn+v16VahjCKfmBOTkInT9evWodOgZxudW3EZ&#10;YY5I/pxVu2hMq7IkyONvGAT7+v8AWtIQ5mZOVgiDmQBWbpnnsBV21tXlP7qAtgHaW4x/nrRBp5KK&#10;FcYJzI2QOPT3/r+GK17HSm8lQ4+QEYXBJJ9/WvQpUH2MZTQ2ysArB13EgHa2BtB6Z7E9617CyMSi&#10;NlwxwDg8fT/Pv606xslyVCn5ic4Ocf8A161rKwztzkD+ICvWw+FbasclSqkR2FskSqWRmZsYAGSS&#10;ecAf59elbOn6ZIRmSLJOc+36YJp+maVsIn8oBgMLx2rZtbPPLHHpz0r6TA5e3a6POrVyK0sFRRvT&#10;kcdTWjbWQBGFI9qfb24UYCk47etX7a2IG7byeuB0r7DAZapSSsebUrNjba2C4+T2NeKfto/ty/Dn&#10;9j3w3GL5F1nxXfW5bQ/C1vPtZ8naJ7hwD5MO4YBILOQQgOGK8l+3p/wUb8L/ALMbv8JvhasOv/Ee&#10;6iUGzVTJb6GjjKzXW0jLkEFYAQxBDPtQqX/PGbwZr3jbXdU+LPxI8RT674n1O4Nxf6re4aSV8Ac4&#10;AAwAFUKAqKAihVAFdOPzCngk6FH41u+i/wA3+C66nrZVk88Y1VraQ/F/8Dz+7uZHxC1j40/HT4kL&#10;+0D8fdak8Q6pdna0AXbBpsAYtFBbQDKxQpuOEyTks7M8jM57rQ7b7fAkgtMoV7j+XpWPo0WuRyr5&#10;duzQqf3sZBz+VdfaEWzrNCVCSY3J0KmvlKnNOpeTu2fbwUKUFGKslsGm6GkUoM0exf4VYd/Wt6BF&#10;jQQrHgdm75ojGmyWjy6ncrbR28Zd5pXwFAGSST2xXw3+3D/wUjntLuT4P/s7X8txc3Ev2aTVrFcy&#10;3Lnjy7buPQvx7YHJ2wmCr4qqqdNXb/D18iZSUryk7Jbs9N/be/4KDeCPgBot34K8D6hBe+JgjJcz&#10;hg0WnHGMHs0g/u8gd/SvmP8AZj/Y0+LH7ZHjNfip8cFv49Dubjz1sr1m8/UcnIebPKoeydT3wOD1&#10;f7F3/BOzxJ458Q2/xV+P9obi8MgmstGdg8Vmc5DueRJJ78gds9T+l3w3+GOk+E9JSysrVIIYlBdg&#10;MdhXtSqUcsg6WFfNUfxT7eUf8/u7nFWrSqQttHt1fm/8vvKPwV+CPhr4d6DBovh/SoLaG2jVEWKM&#10;KqhRgAYrT8Z+MLOOF9C0hpQqnbcXKcZPQqp/mazPHXxUgmR/C3hK7MMUTbbu8RcFsdUQ/wA2x9PW&#10;uGuvEr35ZYlIhHAZv4h7V81iMVHWMX6sKVGV+ef3GzLfBYvLtflTOCQf856Vi6tdxoW3TnB/j7Gq&#10;l34mjtoPkf5k+7muX1nxObzL7mH0rkvGaR0qMkzG8Vas1vqTRpuYyE7AF5NYfizU7vwb4da/sIvN&#10;vbk4QvliD6/hn6VuXur6JpFo+r65OihRlS3avJ/GXjy68Ya0v9k3qJbxPgAN2+taRg6Pup+9LbyX&#10;mdSm5pXWiOn8LD7LbnU765Ml1N88zt1zT9T1oTI0nmrt5OcgVzi6wtjaqZ5wcDn5s5rk/FXxBkiU&#10;xQvgAHFepCnypJGLk73GfEvxfeaahWB2x6lc4rwnXvHupadrLzCcOk45ycfN6103jX4kxzlnvroY&#10;BIG7IzXk3i3U7/WJHkt4PKi/5+JFxn6DvXvYFOceWWx1Uqys00X9W+J008/lR3fzZ5VeprIv/FN/&#10;dMftNyAuPlhXk59Se1cRf6jBpd46WjfPL96Zj8xqxa3001ttJJJ/M1739nU4pTsKbSjcv6pqslx8&#10;ryjrnavT/wCvXVfBL9nvx/8AHTWjDoFp9m06JwL7V7lSIYR3AP8AE3oB+lekfs4/sR6549hg8dfF&#10;WCXTdEJ322n7dtxejt15RD69T2x1r610rw1YaLoMHhzw3pFvY2Nqv+j2Vqm1EUd2x1Pck15OPzqj&#10;hE6WH1l36IiFKU5a6I5f4TfCbwT8DPDw0P4fWObyZMX+rzpme4Psf4V9v/11N8SPjT4B/Z40c634&#10;xuVu9bnQtZ6NA486T0aQ/wDLNDx1GT2HevNvjz+2f4a+Hsc/hX4USw6prWSs2sMoeC1bPSIHiRx/&#10;f+6O2eo+efB/gH4h/HPxTJq+pzXVzLdTF7q+uGZmck8nJ615FHL62L/f4yVo/izadWlQjywWv9bn&#10;LaTfNZP5cxDJjhSK6vw/ehHWWxvdpP8Ayzkb9M1tftLfso/EH9mHWQNdjfUfD11Lt0zX4IT5TZyR&#10;HJ/ckAH3T1wSpI5rzuwvPsxEiyEc8Ef4191JTpzsz86jJM9f0P4h6xo8qRXUKY9ia9J8MfFGC5t1&#10;imwCw6NXzvonia43DfhsD5g4rqdF1d2USodq/wBwf0rto4iTVrilBPU9ybWra7mD78jOcKcmul8P&#10;XemQFZS2c9FzXk3g/wAXxLGsFxCMf3gK7bQZTPcLLbOdhPXsK2j3vqZ26HpVprV1ABNBu25HJau1&#10;8M+ILPXrP7JeWuLhceU4bjP+NeeWM5kgAa7jYBe79K1tJv7dph5Vx5Zj6LGB1rZdyWj0uyvGgmWC&#10;7A9FcdjW1D9rmJEG6GdecbyN3oa4a01W6liQsPMYDIeQ8Y+lddoviEXEMQlRmmRcI3GCOhHvUubj&#10;sJK5698JPjJbalph+GvxSia6tAdsYkALwg/xRk9u+38qw/2iP2ZobLSGvvIh1Xw7qkZWC7WPdG4I&#10;5jcYOG9jXG3dxY37oLsMkq8oy5BFew/s5/tF3Pwvvm8JeP8AToNb8Kan8mo6fex+YNp/iUnlWHBD&#10;D0/EdMJxxC5Ju3n/AJmTg4u6PyJ/a1/Yu8Ufs/avN8SPhJaz3Hh/zjLeabACXsjnJaP/AGfbtXvX&#10;7BH/AAUwsNZs7H4W/HbWFAIWHSvEk74A7CK4Y9OwEh6fxetfop+1T+x94T1nwg3xT+C14Na8IXqZ&#10;mgb55tPY9Y5B3X0b8D6n8fP22/2LdX+Eer3HxU+EemyCzMhfU9HjQ4Hq8eP5V5GYZenJqWj79H/w&#10;PPp+XVhcXyLuux+qlnJDIA9tLw2DkkfXIx14qvryRxQNNcSgo/BVu2K/OT9gL/gp9b/D+1tPhr8a&#10;NYlufDoIistQky0+ldgjr1eIeg5XtkfLX3nqvxH8PePdGhh+Hep2WrQ3UYeO/s5xJFGp53B1JBPp&#10;ivk8TgsQqnslHV9D2YVadue+hDHCfHmqjwpoY3KW/f3zD5Yl6HJ6Z9q5b46/sT2uh2y+NfhPBJPe&#10;RJnUdNmnY/bfWRCT8j+wwD7HmvS/Aeinw1Ypa2i5iZ/MnkAG6Ru5JrovEvi4PGskEpVgMNk/rXdg&#10;8sp4SnaWsnu/66HNVxkpyvHZHjv7BX7f/j79jbxHN4b1Kz1DWPAt1ck6v4Zd8z2MpPzXFoGPyy/3&#10;oyQkuDna3zj9cfht8Vvh98bPAmn/ABL+F3ia21jRdTh8y0vLZjg/3kZTho5FOVZGAZWBDAEYr8b/&#10;AIz/AA70rxfrD+LfC1jFBqn/AC9LgbboD1HTd6H2APtB+yL+2/8AED9kP4hz6h4Hv5dS0eW6VPF/&#10;g29l8tLhunmRgjME4XG18EMMBgy4xhiKVbDQajrHt+q/VfNa781bDQxic6ek/wA/67/eftJqEHnK&#10;V28Dn3FYN9E7S7cdG6nrWd8Dvj78Mv2k/hza/E74U699ssLjKXEEqhLiynABe3njyfLkXIyMkEEM&#10;pZWVjt6hbqy7zyQflxXxWb0I1I88TiouVOfLLQ5vVbaN5dxjJKn5Qf6GsHUrc5ZmbBYcc9K6jVo2&#10;8slgBntXL6pMXDKFIAyDk/qK+Ax0Zttdj28O7o5/VmAJRgAeoz/EaxLyXyAzErnt9K1dZfyCHcj5&#10;mwB3Jrm9SvIZOVbcxJVcH8x7V89Wc5R5lHRdT1aaV7FK7u4yWOAFY4Yt1NYs9+1+4WMFIkJO5v4j&#10;0x9KdqaztNsmfaA3Chu3vVSW4R41SJduOMKelcG50qKRZlkUktuKjbwP8Kom9VgY1+VVPI9fb3pL&#10;iVnIV+AOAB39aidYWA+XAByR61rGlOb0G2orUlWUyYXAA75qOSby22+h9Kb5hUk78ZNQzTxoPuM3&#10;HIHNdEYKBm22SG4Dk7BnIqMOVbeY8Y6gVDPM8SGTfxjvjis99ejRstLnHvjNaS9+InZEninSk1zR&#10;pbdlydpxjrjvXe/sE/F+60fUb34N69eNvdzJpbSt/d4ZP6ivOf8AhJoWbbI6deimuM8T3l/4N8T2&#10;3j7Qbt4Zbe5Ro3ibBBB//XX0XB/ElXhfO6WLXwXtJd4vf7t15o4swwUcbhnT69PU/Ti2ux5JWRhk&#10;CuU8XSTWmSkSsmMnB7/57VB8N/Gtt418F6V4psroSx6hYxyhl6Ekc/jnPFWdY8me2kgLk/L0J5Nf&#10;2vQxMK9OM4u8Wk0+6ex+aSg6c2mjgpfE82j3/mPnazjIBxtGeordv/GFtpmp21vc3SiK/TNsztyz&#10;90yeCT1A6muI8XB45ivl8BjtHPTNF5bWni34TYuGdp9K1FoWkRsMikhkYY7jK4/3abm+ZoqVO9js&#10;11PSrK1vr2byxZ3a4uYmyoyOj9Oo5HHUfQYs+HdZtYLFvDV1KrxS2pmsJ0cMsydflI6kKQfp9K4n&#10;wR4yk8RWd14N8SvENWsoB9pAG1bqE8JOo7A9CP4WBHpmj8O/FtxanV/h9K0n9q+GJVuNNmkP+usp&#10;SSvbop3Rn22888aKdrGXK3ocp8WLfR9L1zw14o1RzEmieMIGD+WWGJG8sAgc4JYHPbHPFe3eNLma&#10;y0mW+iBLtH+7XOBz0Oa8n+O+m6Z4u8BatawZ2aho8lxbPGcSRSqpZWHcMrAEehWtv4a/Edvjh+z7&#10;4Y+JdvDui1nRILiYICGilKAOuMc4bI/Csoe5KUfn/X4HRP3nGXQ/Ir/gqP491Px1+1lqYubaRbbQ&#10;LSOyt/MHUgb3YfVmP5Un/BPDT7TxP+0f4YtrgB4jebtueCVUmvR/+Ci/wM1n4dftBXV/4+TPh3xq&#10;RceHtefO20utiiWzlYcKMjehPBD45Ksa439lH4eeKfg1+0B4W1+WIzWC6sglaIk7I3yueOe4/A18&#10;uk1mHv8A836n0l4/UbR/l/Q/Wy2vodPtLi8UBYooAV9BgdK+ZPH3jBvFfjy88RpJvj80xRNnoq8D&#10;/GvdviT4jtvD3w51KSM72ntdkYd8HDAjdkfWvmLQrO4EMcPzP3dh19cYr2KzvVaPOoRSgmXJPBfi&#10;bxX4d1fQfCnNx4kK6QWdsFLYgvPjP3iY1Ix6E19EeB9E06wWDwjYqgTTYk89YxgAhAAv4c/nXJ/C&#10;m/0T4YeGrzxP4ii8yNkE1qcHBkIICqSMEnJBHbFN+Bfiq81KLxD4mv7vAZpbhpd3A5YkD2xiuKb9&#10;nUt3/I2vzQ9D13xnpVp4i8JXPh64T93dWrJIvsRj+tfkV4u8FXPwk+PfiT4X6gCvlXJktcrjfGTl&#10;SPwIr7L/AGcf25f2gPiB8X9V8O/FD4R2SeDrrUXi0LV9PMiX9nEWYI1xCcrPG3ygugjMYUkiTPy+&#10;ff8ABVf4GX+jazo37SPhexLjT5FtdeWMdYWJ2vx7kjPutTVlSxeG9pTd+V/gVThUw1flmviPTv8A&#10;gnZq+74P3WlhwxsdZmSRAh3KGVXB/U19EjayhlJAdQQTx29K+M/+Cc/j+0tPGupeF/PBg1vT0urZ&#10;geDJH1A9yjE/8Br7MBJjyoyPSurCtOgjLEpqozJ12EPq23Bw6fN+or85P+Civ/BPCHxfc3HxF+Fi&#10;LbXk58x0BISR+vzY6fWv0h8QxbNmoKuSvyt/unHb64/M1xHjfw8PEFleaLYGOGW4tpGspZ03KuVw&#10;W25G4KzDIGOo6ZFbVKVOvDkmiadSdNqSPxU+F/ifUvBWqNp2sWz2l9byGG8ti3KOpKkjsQSOtfqP&#10;/wAErfiRFeeF9Z8NS3KPK08d3by5A8yM5R+ncMBkf7XpWBp//BOL4Hr4Kk0PxDp63ur3LvJdaw6Y&#10;kZixbMZ6oM+h6cc1yvwu/ZJ+P37KnxStfH3wU16DX9Mkkdbvw5dXBjlkhP3kWRlERO0ZBLIcgYDH&#10;g8VPDVqE1K2h21a1KvTcb6n1d4w0vWvhz+0WnxzYo3hbVPDsem60FVi9hcRSu8c7AA/umWQozfwF&#10;VJ+Usy+0abqVvqVgl1Y3CyxzDKMjZBGK5P4deMfD3xA0f7Rp8M8DlQL3TNQhaKe2f+68bgFfY9GG&#10;CpIIJ27DwN4e0B2fRoms4nfeYbd9secdl6L+GK9Ndzy5dEy7cb2cWzMQhBO7+lJcyhYFt1G3DZ/D&#10;/OaWWdUBMbljgcknpXNeOviV4f8ABmmSXuqXcfmKhKpu6e59KUpJLcSRyX7VHxq0v4XfDe8F5cCN&#10;vLErMGweM4X86/NLRL+/8a+KNR8aaszmfULh5WduflzwOfavXf2mviprX7QvjGTTbR5BpNrKSzjg&#10;Tken+yKn/Z2/Z0v/AIl+NLTwpYxMlshEuo3IX5YYQeT6ZPQD1I9K8LEYieJrqENV+Z6WHpxo03KW&#10;7PoH9l3SIPgd+yJrXxS1NWhk1GGe+Kyf880DJHj3bA/MVb/4JV+Cr3S/hprvjjUImD6zqoCswxu2&#10;Asx/76kI/Cqf7a3iyOTw9pP7M/w3gVrjU2hia0txzHArAKuB03YA98Gvob4E/DOz+EXwu0jwLaNk&#10;2VoFuGB4eUnc7f8AfRP4V6dFXrKK2gvxZx1Ze5KX8z/BHWySeSy8dT27nNeKftJpfXfxA0mXToob&#10;n+yYYzc23mFZGDMWI44IIIH417UbhVV5ZMYR+M187fED4nWtp4p1HWtWsLw2s05zNa2j3ChR0LeW&#10;CUGAOSCOOSK3rVIwS5jKjFyeh5R4X8MfEHw34Dj8NXULGefxh5mo30lvnFqRczSumcLkyiFDjnDk&#10;4OMH1rwd4S0bUfifZ+Hzo9tPp1x4ctZxcFAAZ2nuA6tgcEqi4xn7pzt43angSe38X2K6t4V1a1ew&#10;Z/3rxESjpnJIY7Dgg49McV2Fj4d+yxfbktbV03cOsYBJ7Y9PzrOFCjJJpGs6kr6nnvhfRbe2+E9n&#10;4q1PS9t6NcsbbVQkYdoD9q8iTO08AMfmI4GCeADj0q78H2q2hswUTYnzEKAGHqeOcVfsdGuDAY7b&#10;Rc290G8xFDhZQxJbcMnqSc+9aM+lRXcJVtKk3AYwlyRxjHoa2hSpw6GMpOR4z+034v8AiboXxA8N&#10;/DTRPB17qPhzxNpUmNQslVvst3A7FhIu7LIySJggHaV54YVvfs/fAnV9T1pNc8TWLQWFo2IYpBgz&#10;Pjqfb+des6Ra6vDYJpkVtujzuUTyiQJxjg4H8+K2bTQNUuJFS81BkiQD5Yx3yfb2BrlWESrupq+y&#10;7GjrL2ailZmX8avjb4f/AGd/Av8AwmNxpcdzY2txHHqkolKfZ0c7Fc4U8eY0anOAoYsT8uD8y+NP&#10;j1+2j8ebySL4XeB9HisoUZ4xGhkhcH7peV0IIxg4XacZ5Pb6s8afCbwx8T/A2sfD7xLZw3en61ps&#10;9jfxXI3K8cqFGyBznBzwQc9CDzW54W8CeGPBPhu18LeHtNgs7O0hEcNvZwrFGoAxwo6U61DE152V&#10;Rxj5b/eKlVoUY3lHml57HwRJ8Gv+CmXhnTRrGmfB7wbqMkkxe60ew8ezxfbDgDc0UiQxxuV3jcbg&#10;rlxlTgg5sXxs8U6H47tvht+0P8ENe8AavezxW+laveWivp9/dOm/7N9ogL2zuPuiWGQxn5RIsDEB&#10;/wBBNX8NaTdIwL+W2DhznivOPE2l6XrkNx8NviB4fsvEvhjWA1nqun6jCsylG+6efvAMF4PIOGUg&#10;rz85n3BWVZ7hJUsRq3s3ZtPuna6++3k0enhM6qYepflVvK6/Wx4CsR3eWo/iwwPY1MAwPl7gCTWh&#10;458EN8P/ABVdeELXVpb63tHAgupZA0jx4DIHYdWAIVm43FScDOKzDMkIxcSKPqwr+OMwwVTLsfVw&#10;k9XTlKL+Tsff0asa1KNSOzSf3jzAeW3nJ7dqBGcdABjuKo3vi7RbIfNcqxA6Dmuc1n4w6XYExxMi&#10;+7cmuGSsjW1zr8+WuXTj1aq9zqWmW5DXlzGO7gemOlecN8QvE3jC5ay8OWU1wRwxUhVT6noP/wBd&#10;aOleHkhT+0vH2uBsYZbCzkzuwwyrMOp69Dj3Nezk/CueZ5NfV6TUP55aR+97+i1ObEYzDYVe/LXt&#10;u/uOju/HM8pMHh7SZrl9wU7Ii3JOBnHTnFWI/DOu6pam88U68tmob/j0jYAjH95u2D169/TFV7v4&#10;hXqaUNO8K6BHDAufKiQABck+vrn/ADmse20zxP4huzJqV27f3SHyVPsMYFfrmU+HHD+Aani5uvLt&#10;8ML/AJv5v5HhV81xdVWprkXd6stXd34O0F0EcjSTRuHhkhcoQwIJy5OGBwcjB4YgYrOuZp/E+qx6&#10;nDp8QeFSlu6W4zCueisRkfhgV0/h34Ri+uo44LGe5nY4wCzsT9B/KvXvAf7KOv3QW81Arp0eOEcD&#10;e31A/qc1+hYDJ06fscHQUI+SXTbU8qriYxlz1Z3Z49o3gFn2z3k+8nnGP516N4D+CHinxJJE1hpD&#10;xwP924nG2PHqDjn8M17x4P8Agd4A8JKso0sXlyPvT3mH59h0H5Z967ACKGLCABQOFRf5CvqcHwzC&#10;PvV5fJf5nl1syb0gjxzxx+z34G8NfCzVNX8QWcWoX9lZSS2txIuPIlIwrR/3TyRnuCR0NeBPAskS&#10;wn5cEYIODkdK+pf2nb37N8GdVAk2mSS3jHOM5mQkfkDXyjcPM8qxNCrwlByT1HpjHpiv5/8AGyNC&#10;jxFQo0YpctJXt5yl/kfV8MTqVMHOU39r9Ea3/CQ38SpFdRi4EWPKdjiSMccBxzjAwAcgdgM16R8P&#10;PjqfDrpDqWpTTQbB808WJR6rkZDjpgkg/oK8ivde07SbZpLiVdw+6ufT+leeeMvisfMNtBIfmIVI&#10;olJJPbgfh+dfI5F4icVZBanh6vOtlGScvRLr8r+h6WKyjA4z44281ofcuhftFfCG8YBvGFhYyk/O&#10;s83k8+mHwpPvzVnUvjv8CYEeebx5oNxLkL5drdpczMfQRxAux9gK/PVxrV5NFNruppaxOQTDE2+U&#10;j8OF49SfpXofwy8LIzrdaTaGHcu1rnlpXGfU5x+GB7V+65BxlxtmkV9bwtOkn1fNzf8AgF9PnJeh&#10;8vi8oy3D3cKjf3fn/wABnufxM/ae8b+IDN4a+D3h9dJt1+WbWdVj8uTGf+WUK5Kk4PzPzg9FPNeU&#10;/D/xGnwv+IbeKtBij/tRLhLrUHMPltdFhhi2CdwbaQWJzx2rv9B8KK6KsqkfzNb8/wCzBrnju0xb&#10;WK6VsJaO9upCpY4xgouSw+o+mDgjoznh3PMyg8fha8vrUPeg72St9lRVopPbVNvS7aM8LjcHQ/cz&#10;gvZy0ff1vv8Ad8jwb9qz4ra9+0Z8WNO8PeHLeL7NqUcFpp1nKQ8lpL5q5c4OFPmK3PXaAeBXuvwW&#10;+Dtv8A/hhq+vxL/pUtulvayZO6SWRVV5OeexYDtXx3+zFc6tF/wUg0r4X+LLNre4h1PUd0UvWYR2&#10;08quPYGNkz0PlGv0Q+NMKyaHpGhWcW6I3BlmVB6DA/8AQjXvcC0niMr/ALQr/wAaprJvfmaTl6au&#10;yXRJJaIxzpuhUjhofClp6dPyJfhZoJ0TQtCl0+aWL7VqeL1w2C6+WzBT6jcP1qD4saJpXiHwBp+u&#10;auk5trO9ZL+WBctHBOuxpCOpWN/LmIH/ADw79Dt6N4r8MaHf6F8PZtYgXWLsm7trAtmQ28eEaTA6&#10;DLqAT15x0OJ/A7Pf2mo+D72Ro5otyFgcbMDBP5/zr7LGYajjMLOhNKUZJpp7PbQ8SlVlRqxqLSx8&#10;g+MP2ctW+EHxvbxPbeK7m4XxFpUOnTi5KGKJ4neTEYdSVLB/XBxg54rtfEPwx+Jfw/05L3xVeadq&#10;emXcif2ffW2n+RcwHacxTeX+6kU43eZtRssFwRyOi0v9mL456DoV18OPFniOx8QaZa3KN4f1SGeR&#10;LtIQTtin85icIAuHVmJyck7QT6N8WobXTPg8fCmua7Al7EkLzXE24xptwCzsoOwdeenHOBzX5nnv&#10;B+VvhXEYejQ5HGD5IvW0krpK/W/W/U+hoZpX+vwcpKSb1a7dz53mG5fNCEnjimwzDhWJyPU1MJ4X&#10;jDeajLIC0ckbBlcZI3KwJDLkHkccVXkiBJZR17e9fyNiqFSjNxkrNbp6O591CSktC0CpHXoPyqWK&#10;T5NiLkjrVGOQqQWHHpVyKdFjG3H4VhBahPYnKq4DMe1LHh/mU9PSoROGJQEcHnB6U+LerBgK3MiY&#10;Rjj+tMEaBy5OcE/hQLhQTGDj0pHdsZJx7UroBwdMFWPOOlMKguM+vIFRr85O5uvrU2U25DdOCQaq&#10;LuDGlOcA9BUYC8YY/XNLO5JyZOB196r+azue2TSnKI0mywAo4JJqveOvRU79aQzMckE8e1QyvI/D&#10;cjvWUqmlilB3GliTtJ/OpIJOy4P0NRxxk/MQOtII2XOc1MWU43RbZ3VTk9OuBTN28kgkeopEcvHs&#10;YYPrmms23KsvWtLkq+wjeWCSMZ6daHBB4wSBULHLggcA9M08XSBD257DtWitbUYjLgcH68dKRgrL&#10;tUZOOM1HLPhSzsF981BHeCRyiPkEdhxRZATOuBhl981HuULzgAdzSyZI3bhg571DK4C9eDxxTUbI&#10;V9R6ui89s8cUruANw7Dt6VVMgXAzzjjmk80sCN3GOuajmsFh7uck5OccYqtdSbepwO/FSSMDlf1q&#10;KYbh/wDXqJO40Q+cwOCwP0pJJsEgcn09KjmkVSUjApjSBkAxj0IrFvsVbUZISwyWzntUbHHU8ipB&#10;tj+U8jv7UMisfx7ms+W4XI3LfezmgMAoA9O1KGTdtA6c5JqKcqvGT7UfDqLcJ7hU4Vh04HvVeZkl&#10;+8ex6HvSBmcZI59aicHselQ6jZooqxGxIOD61HJM2DtzwKfPjZjbzxyKpzu+CCeKcSWtSK5ud2VP&#10;TPaqFwiSAk/lirEpweBkY656VWkXLbj69q1WiBWKk+6I4Kjj0rPu2DkhR+FakgBYrj65NUby2G77&#10;mK0UhkHh/wAa+JPAOrLrnhi+aGYDEgPKyLwSrA9RwOPavcPhT+0X4W+JbpoGuxppetN8qQsf3Nyf&#10;WNj0J/uk59Ca8Cv4QQV25z1+tYOo2eGMsQKtnIKnHNfdcK8b5twxVSpS5qT3g9n6fyvzXzTPNx2W&#10;YfHR95Wl0f8AW59o32nsQSh57EGs+UAJ5d4gZSOtfP8A8J/2sNY8GTQ+FviIk9/p5O2K7U7p7cds&#10;5++o9/mA6E4C17pBr2ieKNNj1Xw/qMV3aXCbopYWyG/wPqDyDwa/pbh7ivKeJsN7TDStNLWD+Jf5&#10;rzWh8XjMuxOAnaotOj6FpL59IdRLulhLDa4+8n+IpmveOfCsvh25sZbhJGkjzsyPmX1H41WMggi8&#10;mYFkJ+7/AFripfhzdax8UdKuLtWlsfNkkYqAVZQN2xgemWCZ9cY717NSc4RbRzxUW9TB8J/sU/Dz&#10;xn4qvvH/AI60u7uRfTRvBo88pVFCKMGVQf3nKhgrcLtXjcM19C/Dz4A+BdChElloEEUQ27LZYVWN&#10;CPRQBnt1zXU6BomnWtjGN43FASQR1rWS/wBPgUoL0KAOcPxinQw7kryMqlaT0QyPSrO2GyGJFAHB&#10;C9Klmu7KzhxbSqx/iKnJJrI1Txp4P06Bo5dftkYnhRLlifp1rj/EHxLAia28PxHJGPtEo6fQf4/l&#10;XbClSp67sySlI2/G/j3+yYPsiyASyDCoGyQPU1w+oatJqsbyTED5eB1wKypvtWoztcXEjPK3zZJ5&#10;PvVu0s7gx85GatSbZaVjK81nuREBwTwM9a7Manqej6T/AGppVuk01tHvSORSQ3HI45rnbi3towCq&#10;cqfvH0res7rVG0/ztBMbXap+7WRcqxHY/UcVE/dQdUO0v44eEtTiX/hMPCdxb3KDDGFQ6k+x4I+h&#10;q/p/xZ8PXN9Fp3g/wpO8s2cy3ChQg/AmuXuPFmhCcxeNvhtfWtyv3ntArI3qfmIwPz+tbXhPxLos&#10;0zv4a8F3EKJERJe3ZVSCeigKT1+o6VzxlNySv+ANLsVPGWoXMV9LeXQXcwACjPHT+uai8N3LxRnU&#10;GYlpSMc9B6VV8a3T6hqRtd+XY5firen2qw26RRnhFA61ur3uD2R3fgjxc1jcLYXsn+jzHAZj90/4&#10;V0+sadbapG0UyBkcY6ZxXlXmS7dmw7RXSeFviS+k7LDX1Z4fupOvLIPQ+o/X607xa5ZbEONtUR6t&#10;4Bjt3LxblB5HAK1xHjz4F+FPG0QOuaOkk0T74bmElJY2HRlZcEH8a91tLvS9ZthcWNxHMjfxI2R/&#10;n2qrqHhyzlU/uMH1WuSpgFe8TSNeSPlGf4SfEX4Z3Uuq+D/EMmp26/P9j1Bm84gdg4B3fiM57mpr&#10;D9tn4aabp8mj+KGntdctxIs+kXUbRSRMgyzOXAATkENzkcjODj6Nv/BKXoMUZxkfxCvlP9tT9li3&#10;8Uajpvje108NcadeJFqKW64e7tWYDaTg5KE5GeMFueK5mq2Hi+U6IyhVfvFi38c+KfjrqKnwZZS3&#10;NuMFbiQGO2hz3XjLn3P9cV6N4M+B/hzwjKPEHiGVdT1XAJuZ1BWM/wCwD+HPsK0NCv8Aw34R8P2e&#10;keH7O2tLaG3URxRAKqgAdvWnHVNU1cGWNcIT8rPwMeuK6KdON+aWrInJvRaIseIPFdhpMarPNsMr&#10;hIo0UtJI3oqjk8c+wBPAGazUsPEXiRwb67awsz0ghf8AfS/7zD7o9l54+92qWMwQy5MXmXB79SBm&#10;tWxtppmDTHA9BW8VzO5m2kO0rTbLToha6darxxnHFaUVm7fPM2T2GOBTreKOCPO0ADk5rgPiZ+0t&#10;4V8GCTS/DcKatqAGNyPiCI+7D7xzjgfmK4s0zfLckwzr4yooR8935Jbt+hdChXxVTkpRuehTzWen&#10;Wj3uoXMcEMS7pJZWCqo9ST0rzfxx+034d0qOTT/A1qdQuhlRcSDbAh6Z9X59MD3rxfxN8QPHPxDu&#10;mm8T61K0W7KWqNtiT6KOOnfr702wtoohwo49K/DuJfFvGV+ajlUPZx/nlrL5LZfi/Q+nwWQUqbUq&#10;75n26f8ABNPxB4h8V+PLr7Z4m1qa4yxZYi2I0J/uoOBUEWkx22CQBz2FWLRCwCxDHp71oW1kzcuh&#10;JHSvxvE4zFY6s6lablJ7ttt/ez6KEIU48sVZeRRWEnCgHpxVuCxdsNx9DVz7CI2GU6njHTNTNaeW&#10;oIUEfzrz5RaNOYjsbRFVgenWriWcYGEAwelQAPIyIvDf3qswRvFzK2BnjmtI1FKPLYh3uAgTbn8c&#10;Zp9tGgIXbjHAJpxUphmyBnHFSQozKSCcevrWTguZFJk8UCNwH69eOlW4R5LYA5I4qrExjweM+lWQ&#10;4Y4Jx+NbJpbCZPFIVJJI/Cn+YgcfN1FVg5LZJ7YGT3qTG8k7uRjFW5CSLLHd8hX65p6BUPQjn8qh&#10;iaRsMqgHH8X+FJcTspCtId3dVH+NTKSSuNInyMkduoGKeqs0fJPuMd6hUFujYLDr6e/NTQu+7dv4&#10;9qye9xluGISDcw7d6Vm2KF3jjrmmpI5XaDjPXFMkhWRskn1xnpWjemguohuFkfAl6ZzgVIkqMMbz&#10;x3qF4VXksByOtSxR7iSrgDHFSm7j0sPScRfdAxxjirFvOSCWYY7AVWZMrs9VwBjtUixCI7RkZOKd&#10;3cWjRdEoI8v1FQSpETuIbOeQP60sRaRsKOnBzUqR7myeuOtD95CVkLC3y53EZGAR/nilYsVwST70&#10;5Y14BTjPQU8ohOCOexHek02JWTGKx3AEYyBjHTFTKHBDIGIPvSJlQdoOd3cVIqKoDbqcYjbTIVTz&#10;XYvGFGCTjr9KrXNpIx2r2PFXsKFPTPtUc8i9GcAds1py3WouaxQWJ2bAwB65zTvKeRMADAbr609l&#10;y/yEYwCMVLFhcvjjvmkopMe5EtsSQdx9s0+4iQJ1BOOlWRsYbuxHNK6DawABHvzWqghcxlPASMKM&#10;EnB4706FVV9jk529KnaEhg7HBHQ//WpzQA5baSepNKKdwvoVpWUfu1BJxVZwhz8x47CrUsKsNynq&#10;OoqrOpjTcTyQck963VPS4J2KsnyMRGQcds9KeqFiCWIOeg/lSpExyF4Hf2omOJd3A/CuSqoxehtG&#10;7Qs7MkJaJBkDgH/P+c10XwKtfHfj3xDJoHhOK906KWON7/xFFcvHHaWqyN5saBSDLPPgxJ0WJfNm&#10;3b4oo5anhjwxe+JbkRWVuJiskaLbiXa91K5ISJeCRkgszAHZGkj4O3FfRemeH9H+FGgHRvDVoPte&#10;o3TS3crEu007gZJLEkhQFRV6IiIi4VQB+1eE/BtbG42OcVvdpwfu/wB56pvyS6ee2x85n2ZQo0Xh&#10;46yf4G9L4i0nQdOGmpMWhtEAu5JnL7EC5LOzdTt5JPJ5xk8Hwb4o33/CnfC13NCZE1LWvNndJG+e&#10;1hLFkgA7YBy2OrY64FepTiwtNYOn3D/6LpNuNR8QSykfvHUAwxsfqu5s/wB1RkgV45+1DZvrvjie&#10;C6lLA2qyW8RI5V1DZ6dMjH4H0r+mJucaV1v0PiIcvPZnnupfDnWE+Ofwk1y4cfZ7yGygnuA+5TPN&#10;skfBJ5yzsQO/PXNe+an8ePBmqeLL2y1LxLb2el6XdyW8USOWLbG2F8LksScnpwDzjmuT+Nnw+1Dx&#10;b+yVoOt+D5HXVvD2kWt1FLbZDCS3hCy7SMEMNrEH1UV80fDTx3feKPD9ivjHU2Z7eea1jvLibdJO&#10;PMaRdxOWJCMuXb7zFvSvjeLOIMRw1l9TE0YKTsmr3t0Wyt+Z7GXYGGZTipyslp59z7/8M/Ff4K3V&#10;nHfWnjvTMKCQLqfymGP9l8E/lXn/AMZP2pvEM00nhX9m74U6h421kOm/yZVs7OCMklppbqYeXEqq&#10;jBQcvI5VY0dRK8Xg0MNvhQpZlx94tzj+te3/AAnkisPh5Y6XpH7oXpkuNQdSA00nmvGqk/3QqA49&#10;Sa+V4O8Qs44tzVYOdOFOMYuUmr3dmklG7stX1vojpzHJsLltH2t3Jt2Se3zt/wAA6L4HX/xe1L4c&#10;u37RNpo0PiCTVHa0tNF+byLQIgVZSGZTIXEjfKSNrIM5BrtLbQEu+VhY9gQOgqLwhoEUYW6vWDek&#10;angemfU1H8X/AIz+FvhB4Smv7u4he82E2thHIoklPoASPYeg71+tyqYbC0HUrSSilq2/zZ86ozrV&#10;eWnG7fRF2Twpb25Ehv3tz2xPjn86YdNMBLDxE+Mchwr/AM1NeU/BX4xfFL4h+Dtb8X/FXwtpFnFJ&#10;qkcfhZtGilRriPnzUcyt+9EfyfvlVFYsy7FZCtd7oqeIfEQ3ho7WI8jy1y34k1OFxNHG0Y1aOsXs&#10;9dV39H07rUqrRqUJuE90bVvpto8izPPBKQeGNvz+YxTvEGgeFtSspbjW7O3YxRlpG2ggqME5znHT&#10;rUtpoum2SBmkknlzkvK2Rn2HQV5l8av2hLfTLy48D6TBJLaxxvbarqUJAW0dkJCKe8mM4ABwVJP3&#10;SKvE18Ng6Lq15JRW7e34ipU6tWoowV2Y3xQ174R/DvxRpfhUaFql9qmrxGdbHQ/JdrO2wcXM/mSo&#10;scRYbRyWY5wpCuV5Xxd8WfAXhe2FzDoV/IztgGZkQJxzllyMj0969O+FmoQeM/A0GpXfhbzLbTR9&#10;hjvNWjR7i7RY0VWdsfOcAKWydx75Bqv4u+Anw+8eRpJd2bafOhBljgAMcg/ush6jtXDh3DH0FiMO&#10;04SSa0tp317m817Gfs6l7rf1PF77476xd3UVnaWMWmKYwEa3gVnZT3LNnJ+gFewfs+/Ek6pZ/wDC&#10;Oa64mjkYgM+NzjOASe5/z71x/jb9mzVfD8x1yxtheWUSDE9sMsoxzuXrXMadq39ianbahpMsxiik&#10;VjsTBODyMcY9OfWl7Srh6l5CajUj7p9K+H/hfpfgXVfEXiTTr6+uV8QeR5loZc29qsSsoEUagBCx&#10;dmZjlmJAJ2ogXzaz+CF8jeI9Z1GIP/alzHHYgrhkiUBmk9iXxx/snqCK7rSPGlt8QPDKat4IvWN9&#10;GgM9lONkvA5wOhPeseD4y31u4h1uwEoclWVosE9jkj+ZrocsPa0lp95muffqePa78PNd8PaLJ4sj&#10;aUMbx0tnt2+Z4VIRWGB82+TOFOeoq3oPjiXQPEi6c1wdG1yCRoZJH/49rtuQEdT0OfXg5znOK9rt&#10;/GfgXxTFHbarAITG6siPhk3KcrnAHQgEccECue1r4AeGfFWq3+uWt7DILy2jt0VCD5Q83zJJAegd&#10;sIPYL7mpVBWvSd/IrnT+Iw20PTvF3iCHWLO1GjeKI13S2qyYg1JR1CN3OOnce4qLVLS61xl0jU7Q&#10;x3kAdZIJRgjI4B9R1FcfrPhD4m/Ce6isJ7c6ppqTN5SNuBUYJLKRkxkBSScEce4Ndr4Y8U6F8TbI&#10;Wc2qMt7axj7NqE64ntWzwkwB+eM9A4Jxjr1oTjK6as+w1eLT6dzzP4QeEbnwH+1NG8VkVsPEljeW&#10;zcYCOLd5MMD6mMD3yK+LT4G8Q6j8TdR8L7CusPq5sEEo5S5E3l4P0cV+lUXhqefVbSLxbpotrzS7&#10;+KeIgZDOpzuVschkLD/gRr5T/aL8AXHwf/bJh8dXEBOl33iO21qN4485QyJJIMDqQyuK8/EUFTpK&#10;23N+Z30KvNN97fkeaf8ABVXX7LQ/iBpHwX8NHyfDfhDw9a6Zo2lxvkQxqgXBJ5J2qi8nlY1Pck0f&#10;2Mf2YtN+OPgp7Pxlbtb+B9K1GLVPGMZ/dnVfKybXTA2P9XLMTLKyEMqWyrlTMrCx/wAFT/CU9x+0&#10;vc65bNvttT0+1u4ZEGVZfLC5B99n5GvYbPVYPgN/wTa8O2Omwpb6n4lWW+uhBgSTSzsywtjuREsC&#10;n0C0+WM8TJS2X5F88oUYcu7/AK/rzPnj9rr9omDx98S5NSsXT7Npdsum2FtAuyKOOM4yidEDY+6A&#10;MAAVt/sy/ETxfoXie08A+BtEk1PxfrUW9oYZAPscJCn5mIKxKqspkkbcFLooXeu1vNPh78IvEPxG&#10;8cWlhbRWtzqU1wqWFrfzFIpbgnEUcjgHarPtUnnAJPavoD44+I/Cn7CHw2Hwh+Ae6+8eeKU+0eJv&#10;F053Xc33t9y7k5DM5kMaDCoWkfAb72bk23Uk7Jdf8vP8jX3IJQSu+n/B/rU5L/gor+0hH4a8OaT+&#10;yd4J1Aald6fcQT+Ib+B3K3F0yuTEQzMQTJLv2bm2kqpOUxXy78PdDn8T+Ln0rV7354riJZZMZj+b&#10;+HOQc5KAexJ4Feg+GPhrq3jaU3f9mXNzqDzMRIm+aWVmz8wXBLMSWGeSS4xk5FZ/jDw9H8J5bXVh&#10;4X1BbWFbeU6g9pKUM4Y7klRVLAbefnxyTx8oNfJ8R06tXD1cRC3NyvlXy0Xdu535fNRcaS76v8z6&#10;vk8SeHPhp4SsV8wBREsVvHu5YKAKs+GPiFa+IkViVG7pjuOcV8C/FD9oH4t+NvHDXemRCTTdPUm3&#10;tYX/AHnljHzNE4WQA/3tuK+t/wDgm74E8W/tLX48Vapp93a+GtJm8vULt8r9puAFb7KhzydrKXK5&#10;2Ky5IZkz/PFPgTPMTiKVGjG86j2/lv1l2S3Z9TVx2Ho0ZVJvRf1Y+lPhV8G9e+JF1HcQZs9JEpNz&#10;qBHLjPKxAjDOemT8q8k5ICN9E6D4e8N+ENOXSPDelw2kAOSsa8u2Au9ieXbAA3MScAc4FTaZZWOj&#10;2Mem6daRQwwIEjiiQKqKOgAFF5NFHG89xKERFLOzHAUAZOT2r+nuDuCMs4RwiVNc9Zr3ptavyXaP&#10;l16n59mWaV8xqe9pHov8+7Ip5vNlJXOByM1j694v8PeHriLT9Q1EPezfNb6fbRmS4lGcZEa5IXPV&#10;jhR3Irzy5+PWr/FnxJN4K/Z5eOW1tiU1jxnNCJLa2PP7u2B+WeXvnmNRyd2avTap8KP2e7GNdc1e&#10;e71nVGBO9zc6jqUnQE/xHkYGcKOgr7RNPXoeck0d3Bd61fRqz2q2cLDJRiHmz2BI+VfcDd9akuJL&#10;eApHdzpuYny45HyWPsPX6VgaCfHHjG0a816I6NaTMGg061kBuAg/56y4wpPdU5GfvVs2mkWWkszW&#10;9oA78SSHLO/uzHJb8TV6JdiepZRtpLRxHjnpj+dTFpZYyqWoJ6Ycgf1quRAGMgbDH2xU0cilRjPB&#10;5O40nJWDVCpsijO+2Ge+FBGfTiotsFw+3yMZHJCkGppkcy5U8Y59jVcKY380fw/fb0rNtDTHC1sS&#10;CnmspAwScGqV1o7GUGynV8jOCcH2q6Lp48xsqyAjgMuf0qe2sLK6+YRmJiPvIfl/Ko5Uyk7HLXNv&#10;EEYFCvln5sjBHOKo+KPh14U+IWlrpnjPw5a6xbRSpcQadfoJLeSeM5jeSNvlk2H5lDghXCuAHRGX&#10;s7uxMQVriMSxjO2Req/Ws6SwntVNzavvjHXHUD6VlKPRmkZNO6POJP7UgnNtIkdvhyGW3iAwfTPX&#10;jpnion1G/snWKayFzEz8sW+Zfbmu/wBU8PWWtL56BEn43HHD/X3qvZ+Fxa4iubU+zE5H51r7Rcui&#10;FbW5yVxoHhHxTamK+nmgfr86jH5f/Xqf4ffBz4ZeDvFz/EnSfCOnT659kNsuqxQhpliJyUUknZkg&#10;ZxjOBnOK6DxL4Lt3iyFwdvynuDXAXmgeN/DOrHU/D2suF2kmCQ5UH2rnmozkpSjdlRlJKyZY+IOi&#10;atrs97Jq1ik+nXcZE9nLGGVgc5PPqDXj1x4ul+EV8nhbxSrah4MvzsgkmOZNNJ6DJ52/yr0vT/jt&#10;4j8PXC2vjjw9Hc2i/LJc24wyDPfqPzxS/Ef4W+D/AI3eDrrWPhzqkE0/lbpLJ8Bs44GB0P6VtKcJ&#10;wtHdf1YErS948Y+NelX3hK5svE2laqWjVopNI1aM/NJt+aKQnoWQ7QT3GPQ1r+M/HlnF418CftW6&#10;TEkdpfuLHxTBGTthfBiuAfYI7uuevlpXJeCPFNrqNlqP7N/xJ327gumjy3Aw9rOpJCfTPSqnwntb&#10;+ex8WfADxKNsmoxtd6bBKflj1G2Ut8vH/LWJevfylHevOv7947P810OpK8dfR+j6nK/Fz4cTeCP2&#10;mvEnhe2kxBcaRPPGx7qzxOOO/Q/ma9u+C/8AxMf2Up9LQsY4dduIiAOC6xRNn8yf0rivjCT408df&#10;Df4imYfadb8KXtnqXOPMuIrSQsPrvjcV6R8BtDbTf2atYskEiMnixnhUHqpjUAD0BC5/EVNOnas/&#10;n+hpUm5U4t+X6/5HlHwg8D3eqfGG10d4y0b3SsAB/t4/qfyNfT0UXhbxFdeIvGGuCO60jRbZtB0S&#10;CUApi2kb7fOp4wXnxAR6WKsD81eVfDWyPh3UJ/E2m6hFBqsrjTdAlkiEmy9n+RJdhI8wQqJJ2XIJ&#10;SFvUGsr9tnxr4R8JfDTQPgt8OteaOyhtPs32NZiZ2hjGMysRkl+dzHliWJzk1pBRirPUl+9K/wDX&#10;n/XqeZ6p8UE+LHja5vNA0mDS/CmiL5On2VvGI1eQ/Mx2gY4GCcd2HNet/AD4Kadfyn4neKFlt4o4&#10;jLbfNs+zxEnLhs/LK/IVh8yLuYFGaJj4j8DvDmj6bo1hr3xR8R6fo3hOyvAbvUdW1CKyt7ifJJRp&#10;pWVY4xnczE4ChfvNtVu0+J3/AAUb/ZtbXbX4bfDzWtY8XadpszSalP4X0WeSG+uF42JNhUdOgXy3&#10;KBQAHAVQydWlBc02rmihUnLlgme+av4hs7PRf7fvbi10zQ7WMDTbSdlhidIVzvkZjiK2TG9+hcxg&#10;E7N6ycFqGhazomuw67ZltT8Y+I5knsLe/t2iawgBYNfXQI3RgBtkcOBtJwFeQMwy9Mh+L/xP0LVP&#10;2j9d+E+u29jolsJfDHh/WLSG3UFduy4aMO2Qh+ZVyAoUuQz7DE/4a+MJdPsp5NT1drvXNTk8zVr6&#10;ZSHkk6bAecIowoUdB9auCU0m07y2/wA/8jGU+RNLpv8A1+Z6Z8EP2WvB+jarN448c+IYf386z6jq&#10;N9tDXlwDvDMgJ3bT/q4FyqABjvk+Ye8WvxCk0W0Ph74N6UbdJVPm6xeW3m3dw395UPyoM9N4I5+6&#10;K8X8B3nh/SryzHxIuW8+6Ymws0clii4ztjUliMlegwM5J54+i/hbqukXTQwaV4eXT7RBvea6ADnj&#10;kkDIz26mvewdCNJWirPvu/8AgHlYqrKo7y1X4f8ABMzwp8GfH/ji9XXvF2qT8yM32rUpDJJzzhEz&#10;hUHOFG1RngYr1jwt8NfA3hImSCyS7u3wJby5QO5OO3Hyj6Adqg1vx5pmn2AewuYyuOo5PT0rl0+I&#10;lnNfvd3GqXUNsIcJa29sQjFj97IHLH0Dd+Rmu+KoUnq7s4XKtNWWiPQdQ1jwpp7GCVISy9Y0jBIr&#10;lPE/xO+Evhhy2u/YbSZhuCSbRIwP8W0DJHBGfauA8c+BrT4rD7PoXijUNKmERAtYZ2CSYP8AFGSM&#10;89+D+Qr57+Jfw38c/Di7a58VWLzQvLj7Yrlhu9Gz0PXrXwfGPFmf5Dh5VsJglUpr7bldLveKtL53&#10;setluXYXFSUalW0u1v12Po7X/wBrL4X6SpGhaJNfMTjMTGJe+CSw/pXKv+2frjTM1l4U06KEnCGY&#10;SSY+rbgG59q+cotUgbcVcK65dtvPHrnPqafa3kch8yYIUxhcnjP17/yr8Mx/ilxdj3pWVNdoRS/F&#10;3f4n09LI8upLWPN6v+kfRb/tk/Ee6TydM+w2+Bzstc4/MmsvxH8efHPi61+za94ruGiKgGG3xGjD&#10;pllQAN64PHPsK8Z0u+iuyBCuVz8u1uR7/wCfSt9bF5tsb3LLgdQTuY/h/n+vz+J4t4hxtN08Ri6k&#10;ovdOUrfdex108vwVOV4U0n6I6Qa6Dc+ase5SvLHlvqajuNVeQkRIpZhkFu3vWdHZuym2XKHGEIGS&#10;D7+tX9L0yaKHbO6yNnDERYH1IzzXylacajumdiSQ6wtHmkFzOR06n/Pt/wDrrXtYF8wKUwuMgkdP&#10;T+n5VBaQzzyLCkQBbuAflHfrWtZWcaMoKuh7jGCayp0rsmch8FufLwoIVgFJbknPb/P59q1bGwCq&#10;zEc47cY/z/Sm2lqABkABRkZPU+laNvEMqjZ2rk4H8XA9evTNehRopM55SZYsLMFfM9E3DAGPatKC&#10;yk+VWj3sck+5OOB/iak060keIMsW1fUnqfbPX61p2VkFlV9gDEEZA/Kvaw+HbscdSpYSw01ioQ43&#10;D7wHIHsPb8q2bHS2iiBcDceeRx+P+TUun2Cr8u3JP3i1a1lZZYnZ0719Pgcv5mtNTzK1djbK0bq4&#10;x6H1rQtLNeFKj3FTWlpkhsZPXk1dEdvZ2z3d3KkUcUZaSWVwqooGSSTwAB1Nfc5dlTkkeZUq6iW9&#10;mPvBBk8dK+JP28/+CocnhPxDc/s2fsj3MOqeKWWSHX/FsQ8y00UjKtDCw+WS5BBDNkpERtw0mVj5&#10;P9tv/gox4n+OupX37O37HmvyWuiIzW3iPx5bEg3g/iisnBBEWMgyjDSZ+Qqg3yfMQ+EF38IPK8Re&#10;BzNd2qWypqdg5Lsyr/y1QdmHdRgEdBmscxzVKEsPgfnJde6j/n16dz38ryiKnGrivlH9X/l9/Y53&#10;w94WXQbq6n1t7i81bUp3mvNRvZXlkllZizMXckksxLEk5J5JJrvPBpiVls9TQjPyh26D3qyujaf4&#10;jsYNes4RPFIgcTBhsZT/APrq8dEYQReU5SIcBwue3evi05Qqan3jUJ0fcH6noV54ek+12cvmwEZy&#10;O3+Iqr438U+C/DXhe48ceItdi0yxsVEl9PcyYCgdMepJ6AZJPGM8Vh/Fr9oPwh+zz4Eude+J2qhI&#10;1DLp1nBhpbx8fcjUnnqMk4A7kV+d3xB+L/7Qn/BQ34oN4G+HluLPSbaf5okZjZ6Yh6M+MedMR/lF&#10;r18BltbHTck7QW7eyOKc4QjzVNH0tu/6/A6X9rD9uv4oftM+KW+DP7Pmiah/Zs/yiztuJr0Zx5tw&#10;44ii9Fzz33HAHs/7D/8AwTt0vwG8Xj/4ismp+JbhAZbmSPKWoPVIgfuj1PU9+wHpv7In7B3gv4De&#10;HYbeztHvNSuMPf6jcgNLNIerE9vYDgCvrHQ/Atn4U8PDxLrxSzsYFLPJOwUMB6E4/OvalUSg8PhI&#10;2h1l1l6+Xl/wDjlNy1m9tl0X+b8zL+HnwzstAtpL1Y/LhUAvJIQBjFcH8RvivqfxKvG8HeBtUk07&#10;w9AwW71W3IE2okHlYz/DH23DDNzjAGTlfFv436t8WYDpXhq+k0nwpG5QQQNibU1B+8WH3YjxgDlx&#10;1IHFcfb+JHtrZYbZkjSJMIuMbQPpXiY2qsPHkpK7e7OijhKlZ88vkdDL4K8ONE0y+dGQOJluXDfz&#10;rk9e1jxf4JSS4O/WdORufKTFzEmOuOkn4YP1ND+Mri+l+zC7aIHhnJPA9v8APeql94h+xxNALiSc&#10;OM7t/avFpQqTleaujqeDmnvqQ6f490jxNZm+tdTjdG6Ipw49Qw6qR6GquqanJZW73s0JECDcCRzi&#10;vPfE00XhTxBJ420m1klgYn+07ZX7DpKB6jv7D2rH+J/xIvtX0sQ2epYt3UZNvKN2D3BoqRp0Ipx1&#10;vt/wRwpy5rMb478b/wDCbaiumRXhWHeAVCHAA7E9M00zeHdCsgqSw8DBKrXC2utaPodirx6plpXI&#10;CyyhyxP06VyHjTx3NcBreyiMrA/eC5Cn/PvXpYOlHktB3b3bIqNuSurI7Txf8RLCNZJDeiIKOPnr&#10;zHxJ451fUpfL0icyKerucACsTUdPvLiQ3+p3smzOfILAD/61Zep+IIlVrW3IiUf3Opr2cPhVpbV/&#10;gCp3V2Wb67tbdzdXc32icc/MflQ1zHiPxJ5qMXfPHQ9ap63r2WKxnJHBIPStT4T/AAN+Inx21iTT&#10;vCdhttoeb7U7gEQWy+pPdvRRyfYcj36GFpUIe1rOyXcadnZHnsFlr/jDxLbaH4d06W7vbmUJb21u&#10;mWY/TsO+TwK+2P2T/wBjPRPAUUHjj4oeTqOtqQ8FkzbrexPBGf8Ano4/IenGaZ4G+B3gD4CR2Mfh&#10;u3e51OZ9t5qTcTTkg8D+4mew9O/fs/iB8evB/wAE/D5l8WFZtWkiDafoMR+YgjIeXnKL355btxyP&#10;NzjOK2MisNg07P73/kj1vqKp0eepv+R6J4y8W+H/AAtpkvirxvrg03TYukrNhpjjhI16k+w44J6V&#10;8l/tBfti+KfiQs3gb4dwy6ZoztsdI2/f3Y/6aMO3fYOPUtgEcT45+JfxU/aS8WibULmWcsdlvbxK&#10;RFAn91R0A/n1PNe8/s5/sVmOaDV/EUXn3BUNtKjC1xUMDh8uiqmI96p26L1PLrYlP3YM8s+Bn7LP&#10;iDx1dx6x4likWE4YR45avuL4G/s/6f4e0yEPpUUMMS5ZioG0e59a7b4dfB7QvClgt5q0QhiiC4Jx&#10;g+w9znFd7p1q2t2qA6f9kslbMcLHmTB4L/4VnWxk8TK8nquhwTmo6nG67oWkeLvD1x4a8S2djqWk&#10;6rZ7JEk2zW93CwBBBGVZTwysDwQGU5ANfBP7XP7A+ufBVbj4hfB9LrV/CxzJeaYcyXOlKOWJI/1s&#10;PfeOVGQ443tofsl/t1+IvgnPH8N/ijZ3OseE/MKNa7v9J0wk8yWxY4xnJMTYVucFSd1fdWhahoXi&#10;vwta+PvBuvW2veGdQyLfUrMHAI+9HIpAaKRc8owBGe4Ir9AVSNSFp/efGzg4u8D8gtO1FG2zRD5T&#10;1ZT0+tdFpfiBonVHf5W4Dqcj8a+q/wBsH/gnlaaxJP8AFL9nDSYoL05k1Lw3AQsN0epeAdI5D/zz&#10;4Vv4dp4b41jkurS5ltLqzltrq3laO5tJ4yjxupwVZTghgQQR1rmrUZ0ndDhUUtOp6joviGS2AeBF&#10;cd8V3nhPxxczqIY5yMdAoOfpXh2ha1KCqrMRg8qTXYaF4lmhIENw6MO4OD+lOnXTVpFcp9BeG7w3&#10;JWYxuMn5jIQK6aO6jKrLbTt5iDpHxj/GvDvCni6O4nVb27fg873PP616v4X12zuYFjgBYDqucDNe&#10;hRjJxstjKSTO00TxJLsy6FmHBLNXX+H9dhuE3i6UY52o3NcHZXu9TA0KopHZepqTTdQurC7xt+TO&#10;dueK0qUrK5Ku3Y9js75bm3WRpi0g6bhnI/pWnY38Vy4stRxxjyznBPtXnuneNtNs7WI3cpUlvmwe&#10;gq5q3iXUNXRI/CaGHccG7uI87fcLkZrGm5dNRySR7j8IP2nPEvwD1O40OK4ju9N1WMwzaRcxecly&#10;p4OF7HnqK6+9/Y+0v9oWCfx94ctJTbxLvbwlKqvMARky4H3gD0A5HfNeF+BEt9EEd9c3Jub5x++u&#10;Z1Bc/QdAPpXufwp+Muv+CNZtdd0TU5Ybi3YNDLAxxjupHcY7dK7KdqrUa/w/l/XY55K2sdz85P8A&#10;gon/AMEr7uw1O4+NPwF8MW66lbN5mp6E0QEd2B1Krj5JPp1rkv8AgnF+37o/wN1CT4Y/EHw2q6BP&#10;dbL+1+zeXdaTPnDNjALLnqp+o9/218WaB4D/AGrPDk2u+Hba1svFoiMl/pahVj1Dj5nj6Yk7le/5&#10;5/LH/gop/wAEvG8WXd18WPgzaDRvFlkzefbuNqX23rHIPX0PUVy4vDzota6fZl+j8vxRpQrJ3Uvm&#10;j7WsL/w3r+gW/ibwbqcF/pd5CJbS4tZAwkQ+mPy9jweRXD+Lpp9QnZIGWONepY1+bn7FP/BQH4kf&#10;sxeKrn4WfEHSrsWCXGzWfDt5xLaPnBlgJ/pww/Aj9BtD8f8Ahj4r+G7bxl4H1iO80+8BMcsXY90c&#10;dVcdwa5Uud8slZr+rryNZR5NU9CldlZJfJthz0ZuxrzP4y/BaLxFejxn4YjSDxBawlVlkUmK7Tk+&#10;VKAeR1wRypOR3B9UurSUP5USbZO7461ZsdMTyjLeLk4yeM4qKtKLi0y6dVwndHh37Lf7Xfxd/Za+&#10;Jb+Lfh44t7iNVi8Q+Gr6crbapErcxyKTkMuWKTKNyE9wzI/7A/s3/tS/C/8Aao+HEPxB+Hd86yoF&#10;j1jRbxgLvS7gjmKVQTxwdrjKuBkHggflr8WPglD8QNOn1LT4Et72FN0NyvygkdFf1B/MV5p8GPjn&#10;8ZP2X/icPF/gbURpmtWjBLq3lUyW9/b94ZkyPMjbHUfMpAZSrKGHxmcZRKrFuj8X4P8AyZ3zpU8Y&#10;uZaSX4n7f6nL5uWJ6dhXM6wArsWJ+npXnf7Kv7aPwz/a38HvqnhuX+zPEGnqo8QeGbmcNPZv03qc&#10;DzoGP3ZQAD0YKwKjvdVvIpFIUgEd8V+N5rz06rhUVpLdM1w8HF2sc7qhk3yEOxDLgA4wPcVyeoTg&#10;XRhijZpSO68D8a6fWbhGUpGxJBOa5HXJ3iLOs2Gzz7ivl605SaR7FKKMXUL1hK6MAZF681VkV8F/&#10;KCHaM55xSXJIYyNwxOQTzn0qjdzlWCvIWLdeazpRcpnRZWJJbpXl2xsGI/iJ6VBJqKxD535z981S&#10;lu0HOSPm9KrySKxLM/y56Dr/APXr0k4xjoRy33LsuoR7cr/EeT6U2OaQtulAHGcis99TtoQYw+Tx&#10;xmqdz4stLc7mfjPAzmsHJdWUkbpmEqGJQApGCT6Vx3jZLjR3a5gDMpUnjnn1pLn4hhWAiBVQegXH&#10;+FM/4SyfxHGdP/sx5Q5xtVdx/Q04KddqNJNvyQ+VRV2cyfGKRHMsqxgjcQvJ/Okn8U6ff2U1lIyb&#10;JITtLfw8VzPxE+EfxRfVWm8P+H7+e1dQS4AATJ784qPwp8IviNdzGNtAlaZAAsbzITIc84GeePr0&#10;rvfD+fVIprC1Ld+SX+Ri62HS+Nfej70/YU1KR/gBpdjOyE2rTCPYeq7yRn0PPvXrctzG8bRhAXYY&#10;GR1ryD9jvw74k8I/CuDRPE+kx2l5FdymaGN+dhY7CRuYZ2+hH0HSvY5rY3FlJJZ2XmzKCyxsQu4+&#10;lf2NwvGphOHcJSqq0o04JrqrJaPzR+bZgozx1SUdm2cB440lZoTLHKQdxIPYVi/D9mt9c1jwzcMp&#10;j1LTFmjAbJEkZIPHuCPyrhPj1+1Hq3w61a58PS/Cu7uLqCIyw+VepGJcD5l2spyfdSeSOK8V8Mf8&#10;FPvhBaeKtN1f4geGdf8ADi2VwYrrUJtPE8eyRSGGIWaXA4Odg6evFet/aeC9pZzs/O6LjgcU6V4x&#10;ue1/FaXVtJWz8c+Foyur6I7S2xbOJ4z/AKy3fH8LrkexCnqBXR6T4i0fXpNF+NHhxQ1veWX2fUlM&#10;QLtbSEZVvQxuMn/dYd65vwf8V/hV8ZLGbWPhd4/0vxJYJt+1SafeJM0O8blWVR80b4P3XCsOcgdK&#10;5rQvGumfBL4lt8P9d1HydA8UO02i+YuUt7rH7yHPYP8AeAPcN612U5xmt7roc1alKL21PVdW0kvp&#10;t5p9wABDMzIVGMxuPm/DOT/wI1zf7Bl22ifAef4dTnFx4R8TalpjIDnCi4aSI49DHJGQfetyHXYS&#10;Y4hOsiLH5ZdDkPGehPuP6e9cX8JdXg8CftD+KvBDymOPxPpcGtWIzw09vi3ufx2Nan86qbUZKS9P&#10;6+4ya5qbXzO0/aI8I/Cr4x/D69+G3xk8LLqVhqSFFMiECN/4WV1GY3U8qw5BAOeK8T+BX7G/hr4Q&#10;agttofi19X06LjT7bUokaW3XP3RKvBHsR2FfRXiK7Y6c7WCRnjlJTw358fnXMtpE4g+36TaLbb5R&#10;uYFiBz831H8uK5cVSozmpta9zswtScaTinp2PO/2pPELaJZQeHt+Jp4l8xA+VQf5/lXE/CDTH17W&#10;UigJkVDgnHBPXH0rB/ab8VT3vxB+wvcl/LcZO/OQMn+v6V1vwA16x8F/DzXviFrNuy22i6bNdrK2&#10;MOQD8v1yP1rkjLmqts7XHlpXRx37WPxn0jQ/H9j8JvDN4BZ6UUXUMfcEz/M2T3wCK6rw/wCDvGlv&#10;4F0bwJ4bM0sGsk3GrX0JBT7PvAMQbOcnOenIOPWvknwLpviP49+NJ9RVpJ7i+1B7i5kPIG5iST7Z&#10;P5V+l/wk8CWvgz4faRp+oR+ZLp9isUbN97JAz+B61ywhLEuU31/q33Gs7UYKPUj8K+BtA8M2NpLa&#10;aJaw3UMYjWVIBvVc9N2M1L8S/B+hfEHwtf8Ag/xJaR3NlqNo0F5A/wDGjDB+hx0x3FbxPmzgkgBy&#10;Tk1V1Y+RP58g3Lu+XjpXp0oqmrRWhwzk5O7Z+Xvh+x8X/sh/H2b4c6jcSifRbr7b4euZCB9v09mO&#10;COx43Iw7EEelfpH4E8a6F4+8J2Pi3w7dCW0v4BJER1Hqp9CDwRXnv7ZP7IehftJfC+K8tJY9N8Wa&#10;DI114X1kqSYZCBuhkxy0MgAVh9CORXzv+yH8fPFnwC+JN18CPjhpcmhxS3Sl4r9uLOZ+FlRh8rW8&#10;mOJASuRztIbHNFfValvsvby8jocliKd/tI+2byJbi3MLAMCSGB5yD2rkfGvhOx1+z/4R661W8sJX&#10;bz9J1LTrhY7u0nTOJYWdWUuoOGV1eN0ZkkR43dG7NSkpIBBGecGs3xH4fsPEOnNpWotKgL+ZBdW5&#10;VZbeUAhZYyQQHXPBIIPRgVJB7Htoc8XY8F1r9ouT4JeIrbwd+1VpC6FBdzLBpPxIs7dl8OakxKhE&#10;ndmZtKuWy2YZ2aL5CUuJR09Z0rUtAvLeDV9O1W3mt54llt57edXSVCMqykEgqQcgjqDXN+K/FMPg&#10;3Qbnw1+0jp2my+H7mF7e58VSWQbR7m3KksuoxyblsQVVgzTE2rYX98ryrbr4h4y/4JY+B7KZvEf7&#10;Jvxt8WfCm5vFE4s9D1KS80edmGRI9pJIN2eMYkCYPC1l7WtDZcy+5r/M6OSnLd2/Ff8AAPqiPXdE&#10;hiS4nvYFYZKSbxuXPoetUtS+Nug6RGyPrTyADHMmRn6nOK+GfE37LX/BYzwvePD4d+Png3xNY5Pl&#10;SvBBaShQerI1lgE+iyP161xmsfBD/grjqjiw1nw6tzGWAMuk6tp0SY9c/I9c9THTjtTlf0KjhFL7&#10;cfvPtr4ifthaJoduywXSLlfuq+Wzj3r58+IPxe1n4t3HlyXEsdkxO+OKT/WD/aOensK4z4Zf8E9/&#10;23/FlxHdeNH0bTIwcySaxqf2qQfRYtwP4sK+m/h7+wf4K8D2Ud98UfiO96Ew0kNtCtpBnv1Ysfzr&#10;jn9dxf2bLz0/M05MNh95Jv7zyL4ZfCfxJ8SdWj8MeBtHD4H767dcRW69yx/p1NfTrTfDz9j34XNZ&#10;WRN7q12c7QB599PjGQOyj9BRL8WvA3g6xPgf4D+F01K+Pyx2+nw/u1b++7Ac+uas/Dv4Canfa6vx&#10;I+Ml8up62zboLX/ljaeyjoSPy+tdOGwyo6Q1l36I56tV1FrovxZS/Zc+CWq3Xiq8+PvxNtw+salJ&#10;5lpFIMiEEYBGemBwo/HvXvryhXxn647VVs9lrbhQRx2FN+0KqvPOcAcucYr06VONKFkck5ucjI+K&#10;DanJ4MvNN0W5EM97H5ULhsMmThz2wNueRzn8K+Z9VHxC+HF5JdazYG7sllASaNGf5Noyzj+Fgcjv&#10;kYOfT2jx14416y1NL8WPm2JXDKPvwY7fnzn3pfDuseGvGStb2l1G7uvKPjJ9sVnJcz1NYe4jl/A+&#10;p+EvGMUV/azvY3pjDw3FoQpP1BGCPqPWvQdDHxHsJjDBe6RqEEifNLdRNE7ezBcg8d/0rndX+Aek&#10;pM2saHNLYuRl2tfu/Ur0/wD1n61Pp6fEPQYALEQ6pEGwj28oDY4wMH/E9aI0I7rT0FKTZuTeIfGn&#10;h+6ex1n4dJfWZO6K7sL5CEHoYpeRj1DnPotVvDX7R/hXVPEcnhfTvhx4tWaFC0lzbaLJNEmM4G62&#10;aXOeAMevOACay5/ilcv4y0zwVrGi39uNSBjNxcW7IisBnbvI25OOnfnFYvxf+J3i7QfFNx4V8RfD&#10;bxB4e8C6XeWj6X468Ia7BMJbhgAbfULLaJoYmfKLKu9GJClo3ZQcq044aLqTlaMdW2r29bbLzKhF&#10;1Jcqjq/P+r+h9CWcMslsmpRWdy6Ou8v53IB7EOQR+VTSapFbHzX0W8IUnlk5HHrXgkP7d3gPw3p8&#10;Wn3s13rTwxDF3F+4Eh6YIfkfmawfEf8AwUg0SaJ4dI8IQbTnBuLwsT+CgV8pifEbgnCyanjItr+V&#10;Sl9zSa/E7IZJmlTam/nZfmdPq/iP9pj4cePda8b2vxWg8X+Grq7kuj4EuNA+yXmj2KY3SWNzD/x8&#10;uiDJgmSTzGGVePcasj9sDxdbbotT0KzBXIA8/BBGevHtXiuo/wDBQ/V7a/S+07whYG6i3GAy+YQu&#10;QRuGX64J4wOv4V4jrnxi8Ra3fzS2cE8jltzbImIBPPU8V+XcY+JdWtUoR4arzfxc65O9rfFFvvp0&#10;PoctyJOMvrlNLazv/k7fM+rPFf7VHjHVmYSeJFtIjkCKy+Ugem7r+Veear8b5baUhNWnbqq7rhiS&#10;D1wOvP8AWvIdMbVdUdF1nVvJRhkxQBmbOBx8oI78/TH06bRdR8J+GR5bQ28Uzj5ZtWdYQwwQdu/5&#10;icE8A/yr5ShkXGXElX22Y15QT6zk2/lFPT8D0nUy7Ax5aME35L9TWvfid4l1TfHpuk3cpHzEpCRx&#10;+XpWJqWv+Obi6+yy2UkLyfdEiMO4HUgD8OvtVfXPj3DoebbQlmuHA2PJLcBIT6FduHcDoORwK8z8&#10;a+LPiB4oYT3+pmS2Yt+6snaJhk5wcE//AF8160fDjK6STqVpzfokTHMK83pFRR6PqujXNnELnxf8&#10;SdJ02Eg7k8/zJBz2RSB/49WPd678M1vng8L6RqurXWRs+2llg/3jheR69Rj9PNrD4N33jWQWnhnw&#10;hfXN9K37tRaO8zMMcBjlv6V678LP+CdH7SfjGySa/wDBcukRrIMvr1/5e8Z7RxSZAxznZ+OeK+ly&#10;zgzLKH+7YRSfeS53+N0vuMK+Ka1q1bemn/B/Ez7vxl40ljSxv/EGiaHApKxWsNxvmYZ42LESV6Zw&#10;SPfqau6JHLM4uIdTkvmQj95ftgD6InHfuTX0b8Jf+CYkXhqJl8dePIJLaVgZdN0+0ZuR3812UMfc&#10;xnHrXu3gL9mH4JfDiRbvSfCEdxdDBFzqMzXDAjuoclVP0Ar7rC8MY6uk6z5V5/5L/gHiVszwlNtQ&#10;19P+CfLHwv8AhR8SPHwRrDwtf3Nu+AJ/IEUGPUO2FP4envX0H8Pf2VGsoo7jxlqsQwPmtLIZ/Auc&#10;foPxr2ITxwjasQAAwABgCk33MpxEu0eua+nwnD+Cw2svefnsePWzCtV20KvhnwN4T8JQCHRtHhjY&#10;qA8pXc7Y9WPNbDHkBM9O1QqWjUb2yT2Fcp8R/ijP4I1nw/otnpsdw+uautmxZyDEhUkuMDntxxXt&#10;JU6UbJWRwPmnLuU/jv8AHbSPgloMN9e6dJdXF4zxWkYYKu8IWG49ccducVD+zD8QPGXxK+F0XjPx&#10;uYhd3N7cGNIIdiiHzDsAHPQceuAMknJrxj/goLrYn1PwjocUmJJ7uWVAOo2ptJ/APXt/7OlkumfB&#10;XQ7SKMoRbZORjOXJ/rWMJSliZK+iK5YxpX6s5D9tnxHbaX4J0jSJbkRtc6o0zAnqkcZB/AGRa+VP&#10;EHxU0eztXbT3X5SRvzkEYByD3H0r0b/gqT8SLnQNS8L6DbwuztaXcsQiJYyFnjGCo6kGIn15OMc1&#10;8ix69apIr6ztu55AcWKsRHBnH3iD8zf7I4HOc9K/lzxBynMuJuPMRCjpCmoRcnol7qbXm7t6LU+/&#10;ySdLCZTBy3ld276nUa5491vxDdiHRYZGjMoWS7I+SMdyOmSM9Bzz2p+i6TfGTFpIwaUASzMAZJPb&#10;I+6PYenfrUWgQXGqNDbWNvuckLHCgAVRnoAOABX0h+z9+y74j8VCLVLiAQW5YF76dOPog/i+tfS8&#10;KcFYbBTSw8eep1m1/wCk/wAq/HuzHMMx929TRdv8zg/ht8H/ALVcx3OqWbyyuwEcHLsx/rX0t8N/&#10;2eNeu7WO61VU02DblImXMjDjt/CMevPtXpvgH4S+Dvh3Co0uwEtyeHvLgBpDx2/uj6V04fbz2r9n&#10;y3IaGEinU1Z8jisfOs9DM8NeAfC/hiJE07T1aRDn7RKN0hPrn/Dit9D8vzYz2IrzL9ob4seLvhV4&#10;QXxL4U0e1ugk4W5e6VmEaHjIVSD1xzngV3Hg7xPZeLvC1h4m09laG+tUnQq2cbhnH1B4PvXvQcIt&#10;wirWOB8zXMz4N/bg+C3iTwB+1VY/HT4SaZaL4p0nUYtZs3uJiovrL52ltWI6AyvdKAMZF1ISwwDX&#10;0t4c/aN+Hnj34J2XxUlkNtcIiw3mhTsFurO9AHmWkiHlXU4ySMFSrjKspLP22vAj6toGl+PLNPm0&#10;6Zra82x5LRScozH0VxgD1lr55itmEWDuPOcEn+tfzzxFxtnXA2d4zLqdNShP3qcn9nm1TtbVRd42&#10;8kfa4XL8PnGCo1ZPWOj87dP1+Zzj/F3xrpv7eul/ELxrrBaDVLW2t9DWKX91b25GUt1/3ZTKuOCz&#10;szEAua/QHQbHw141spfFUMILarYG21K2Z+GVl2upx0OOM+1fnh8WfAlx4z0iK30+VYNQsroXGkXb&#10;ZBhkyu9dy8qrBRkjkFVIztwfqf8AZM+Mur+JPDkdlrFs9tr2nIIdd0iUgGQ44mj/AN7r3DDkGvvv&#10;DziyhxFgZQk/3i1kn3e/ye68tOh5We5e8LKMoLTb/L+u5634Z+Dt54fQ2V18T9W1K2QgQpqIh81F&#10;9N0SoD/3z/jUniz4V+BdWsvI1XThehTn/SjvyexweM9OcVsv4y0SDw5d+KXaZraxt3lukht2kkVV&#10;BJwigsTx0AzXF3/xq0zX/Km8E6eurJKubeeK43RH0JK8Y/GvuqlPCU/dlBa9Nzw4zxEnzJ/ofOfj&#10;n4BfDj9mXxdJovgzxRa2Gi+IE+36X4avdSJltrhcrcmISN/qmAhYD5nL+byVVQtRZVP3sgHggnnN&#10;en/GD9mjxB+0Vp11p/jzXZFgu49ht7VQvlrgYCnjGO2Oh55PNfPnh74P/tD/ALMniRfhB8WtRl8R&#10;+F2jLeCPGE4Bn2Ly+nXJ4LOinfEQuNiyLnakaL/OHiZwTWhUrZxh4NQ0vG10krK/lp0PusmzGNWn&#10;GjOd5/n/AJnayfd3luBnJ9aW2kBG1WwF9+9V4JJJ0MbKcEHnHII/nUkAWKQZ6f1r8LlFJ3R9E9ix&#10;BCiTPKMjewZvc4xn8sflVxOvJOCOBmq6yLuBycehFW8qp39Rjt3qopyMW9SNIzv3k89h7U5jsyQO&#10;/ekQ9OFH0FDYxvPQ9BSa7D2Gxq7fOCAe5BpyswO1jggc0u/YuAABjkmop7tQfmYcZ9qElFCIpGk3&#10;lj3PamqR6ZFN8zcMheO3NDzxwRmV3CqoyzE1DVy0mPcqo5H4Zqrd6xpdof8ASLpFz2zmuP8AGXxK&#10;VJfsGlycuwRSOrk8YFdD4V+DOoatGt/4h11ld0LCO3XcEJHBJPBI9MEcd69bJuHc0z+s44WF4x3k&#10;3ZL59X5Iyr4qjhYp1GSr4v8ADvmY+2cnrmrcOu6LdYCXqDPQNxXWeEfhL4O8HWTeRZQXt06k/aNS&#10;tRcc9RlTgD8MH3rM8e+NfFfhW12nw/4XntQhxHc6IRD14J2uSABnPBPOeelfdYXwsxLo82JxUYS7&#10;KLkvm7r8EefLOYOdqcL/ADsZ7zxbN0U4IP8AEh4FVpJWKHLknrk9q86v/wBp/wCDPhm9ntPil4J1&#10;DwkFwV8R+G7p9QsZcjmR7ZwJ0QHIIC8DkkV2em63YavpNv4m8O69p+uaJef8eOv6LMJrSY/3Sw5j&#10;kXo0bgMDwR0J+Yzrg/N8jh7V2qU/5oXdvVNJr1tbzPQo4qnWdmnF+f6NXT++5eeS3VDvY5+lQzzK&#10;ke/eQB1bGB+tJJOwUt1B6Yqhd6q8Y8tkJ56Y618wp23Ojlu9C41tuYSSvnHIyM0ySdQNiYBHeqf2&#10;+dhukyB6U2OaV2yVPpycUpSVwUX1LQlkI2+vbFAkLIOvHcjpUSmZARgdOTTZ5pwNirk+vfFOLshN&#10;aiyscYUYPfBpiztuC7uKjMshGGxmqctzKp6YGeDurNu2oWL5nwN3PtkVXuL0sfLVhjOKpXd5MyBU&#10;6+tVY55d+X4z1PrWM5a2RSj1NIHzcvkE9vQ08vCqZPUDiqUdzKVwF78UTSzJgHJ6dRWiXu3sJvUs&#10;meIsNy8j2pk1yB8g/PFVFnLtzn2xRK3zcjjPpWXvWCyuPkueM9RjjNQzXJcYLYxx9KYx38EY64xU&#10;UibxkHp3rLdjsh3nLng8Z4pWnQ/MHAGapyx4P3+lRSb0BJY+vWjlHdotSuXGeMY4xVSVX5AIqN9Q&#10;YfJtyAetQm93PzkEcnFUo2Ybks0PyYyAPpVV7bryDUst4sjbQx7dP8aVk8xevQc5rRXJehVMPzfc&#10;6dqq38a7QBxxzV11YE8fpWbrMxji5zjPJqo7gm2zKv3EIIKkntWJeJLIS4655ya07ibccvknPY1T&#10;uVSQFCcc8YrbyKRh6npSzKTtBOOOKl+Hfxf1v4P619stLpJLd2xdWUrfLKvsedp9GHpzkcVU8S6m&#10;+m27RxOM44z2/wDr15Rq3xC07RdahvNUb7RAkp8+AS7TIh4K5wcZ9ccV9Bw99dp46FXD1HBpq0l0&#10;+7p3XUyxKpzpOM1ddj7t+Hvxh8H/ABW01r/w1qSGeIA3Vk7ASwnpyO49GHB+uQOjbxLHoEJu55cK&#10;qnJQ8j3HvX5r+K/2gPB3hbV/+Eg+GMd3plxHH+5uJb9t0BYFSV2nIPJ6kjpx1B7r4cf8FD734hyR&#10;eBfGIii1BbYLHqMJKR3rBc/MMYSQgFsD5Tg4C8LX9LZJxHWxcPY4tJzX2op8svvSaf4fkfGYvLvZ&#10;+/T+Hs90fausajNq0Q8ReH9akvLeV9spEpO1h1BzypHHy+47EZlt2+1w7LjJUjklq4H9iK/1bxz4&#10;J8Va3eo/9nSamiaeGOczRoTIRx3BjH4e1elan4YK2J1LSZiskPzSQ785HPP14NfWUJ88eY8uXuux&#10;XjsUsZVYruiJ5APTvXV2VlG9uCh3cevWsS1sxeW4kDBWIB8s9/xq1puoz6dIYLhSV4wfT612wlGx&#10;hK5cvbfyoDOjbWQ5X2NWNF1Cy1m3KQOEk28oePxHqP68VXuta0sx7LmYKPqOeK5jVovGmpyunw/8&#10;KvqTx3OQ0l8LaOJABuZpCrEZJ4AU5waHPlkrAo3Wp0F3E6wtkZ/vGm+D/EkMwu7N5D5aLtLJ15GD&#10;+n8qx5m+IMuiDTr/AMKXMM75SeaDUYLmOM4/vbkcgjIyEz7d66z4KfBp42bxZ4xvmRWuMWWnxylI&#10;wuNu+XGPMcncdp+VQV43AsYlKUpKwNJR1I7XUvE9rbmCz8QW91DF0a8j+ZfbLA5/Osi6+MegaLI9&#10;jrHiJJbiX/VQKoReCeF4AJPrXq/ivwJ4e0+0aW1RInMTt5anhiozkDPrXmXjr9jX4I+KUfVNL8GW&#10;ul6m26RdT0tBDPvI6kjhxnBw4ZTjkGlyVIv0FCUJPUwvCHi6w8Y30+pQyAM0hwrdQPWuu04uZCgy&#10;QRkcV4r4V8FeOvhV43j8OanMl4nnFra8QMEniJxyucq46EZIOQQfm2r6x4hvNf0uxSTSdNmYSHbM&#10;9tCHMQPVvmPb6H6U1UtG7LnFc1jZvtShgK2cLAzPwFz90dyaZcNG0YQEkAcZFYmk7Z7lr9Ubcvyt&#10;vbPXnJPv/QVpmdpSEVc464q4T59SGknYjS9urCT7RZXbwsAdrROVI/EVYsPG3jSXLJ4jvCnYPJu/&#10;nVO4he5m+yovGPmNX4bNbWDOzoMAY70pN9ASRLffETxpYw7IdakdyMDKL1+uKzPFfinUZ/A+o33i&#10;SYPKLVkibYB5kjjaqcDqSQKuWOjHUb0NNyB29BXjnx2+OWk6N8YLTwG9uz22hxJLcJt2iS5kTcDz&#10;1Coy4Pbc4rlqNKLctjalFzlZI3fC/hXUjHB/bc+5oiH2gEAnOenfHT8K7M6ozLHp9qMHGPlrD0Hx&#10;daeItLS7smVSy4ZVP3fas7xD8T/h/wDDK0n1nx14ttLF1hLxWTTKZ5u37uPO5znjIGB1JA5qZ16G&#10;FpOpUkoxW7bsvvNOSdSVoq77HoGmafHD+8PLH7xrB8f/AB4+HXw33WuoaqLq/UHGnWZDOD6MRwn4&#10;8+xr508b/th+J/iAj6P4CMmj2bAq8iyf6TKMn+If6vjHC8/7WDXE6PYyK5urtizMeSxJzX5RxP4r&#10;0cI3h8phzSX25J2/7dWjfq7LyZ7mD4dlP38S7eS/V/5Hqvjf4/8Aj/4lJJpklyun6c5x9jtONw5x&#10;uY8t79uOgrAtbMBQ2z65rM0xijABeMcA9q39PdAgZRnPU1+HZjnGY5vXdfF1HOT6t/l2XktD6Wlh&#10;6WHhy04pIltLCRsMeMHpWpa2TJhuODzTYG+QYXNTocqGPAHvXkSkXa5f09EDBwAWB5AFacUg5IPA&#10;4IxWRayqpDDr9f0qc6k6LhSo54GKzVTlQcupqycx7lOfTvUYuFVfnZaz/wC053UhmGOmMVCJH5O/&#10;PPJJrGpU5noXGOmprNKp+bAxxyOgqzb3IbG7kg9zjtWTE5IA35z0x3qRJHVtytkegNZKpKLHypml&#10;IXklwX4xxtPSp43RNoDY7Gs+O5DjcxyfWjzSOrnOeppub3Eos11bB+UVOZlBAZeO9Yq3TnG4dOuK&#10;miuhyS3Xpg5zWsanYLGr5iJhg2M0sVwqyl5Od+Ae3Ss7zgy7jyc8DNPhZcltxAz92tb32EayM8jE&#10;E4APrmkkjVl+7k569DVWG5QEMR9TUkk6yEMrc54qnawFy2DZIcAccc5q3CyLjnjqOaoQs3GOh9at&#10;xODgg4OOmatRJvqWA+ASWGKFcyBmCYAH8XGaqzysB+XXvUsJRud2cnOc/pRFXdhORYUIwLbgxBwQ&#10;O1SDbgAdx+lQgqh2Y69qcVJA4PXoKJRsxJsEY+YRu6GrkTM68nJHbpVSG14xuJOOpq1EOu3PFJLT&#10;UbdyRQwxtPHqamhX/lozduAaiTDcg5HWnhwRtJwR2otqIn2AtlcA00o6cBeKRCBgDOfcVLvO3nv6&#10;U+VMLiR53Njp0H0pHmOMEcjpSedtbng+gqORlOcY47imo2Afv5JDcCq0pbPmc9e5p6Pldh5H0p0g&#10;GwZP6VSQEQKsowO2cetSxqGBQnjHTio8EuCAMdRT4/lU4zz1INDjeQXsiWMJCVZeBjkCntIpHB+9&#10;TN2c8EgdOKj8wh9xxj0q4vl0B6iPlyFZRx1NOVCx2B+F7imyTRAMwYZ7DpUQlVgsaMMk5HPU1TSW&#10;okmyRoi8Z29QeTVSaJZCCAOPXvVxVYgRxuRx1pt1CkMRklYBV5ZjwB9aiVSTSSLjEoiJUk+bjNOM&#10;KFPMYY+tKlzaXJWaOVSrD5GUggj1FbnhWwXU/E+n2YtEn8y7jUQSvtSRmYBVY4JALFV6d62wWBqY&#10;3FwoLeUlH5t2CrVjSg5Pornr37P3gCPQtGi8V6rbyfaLZZRbwkkAyTCPPAbDEKkagkbkJlAxuYHp&#10;pb0TeOhC0iyLpOnPdXBzw0mMD8yT+VZH7QfxM1b4L+DtIfw3oR1jUb2/aC3ifgPIsEsnmPjHAZNx&#10;6Z6ZGc1T0G11W08QeK/trlprjT0aPLbto8wfLnvjdj3xX9x5JllDJsro4GjtCKX/AAfmz8vxNeeK&#10;rSry6mH8SjqB/Zn8aeI4SPtV/fGSWXJGYUkj3D6bd/514t8LNVHinxLdeB/EpkOs6Qr22n3FxIMX&#10;FuHLCHJP3w2SvXcHIyCAG+kPEOmxr+zTq9h5EUuzT7ptk6BkkOCwDA9QeAQa+db74ca/p8klxqGk&#10;xW2r6cxh1OG237JE/wCWcqFiSyMpHUnDA+xruxXNFRlHcijyuLTPoP4cWmoaP4Mv/Cms6e80EsbN&#10;HFn7m5cMoyeB3+pPrXzV8Ff2bvFUvizV7/RVtQ/h5wJLe7ZW86QbtjYBwcfMc5BB6V6l8OfjNrNh&#10;paaL4ivpJ4Amz982G29MbuvsOa3fDf7SHwKPjyx+Enwlj0S48UeIdTQ6pHoVtHK0EUQVp5r2SL/V&#10;nyoxGplbcXaMAGvPrwweNUXVe3T16G9GValzKCvf7tOp8m/tEL4o8Las0Ooaz5+p7W8ueJBbxpOc&#10;jJWPG4biD824nPXpS+HfjDqGheCYz8QLW4s72NR5nmqTGCSB98ZXrjv3Heup/bB+FPxd8S/FMal8&#10;JvhVqniOeeOX+z5UgC2GnTrsMlxcySFVfarqY7dSZJW3DAVWYeL/ABE8F6X4X8IyRarqWp32s3Cf&#10;8Ta7v9ZnuS82BvwruY4xkfdiVI152qo4r8p4u4KwuKqTqxvCXRpLX101PqctzGXs4xlrf8P8j13w&#10;J8bdc1TfbaD4gvLeKVhuFrduqnPTODg1tS2smos8t+7TSSElpJGJLH3Oa+YP2R7678A6ZeS+MLyV&#10;7NtWmFg7NuMcYOVRjnjrx1475zX034f8WaF4hixpt0C64LIwwcGvw7OKGa5VP2FeUmk9L3tbdNI+&#10;io+ym+eCO60j4tX+h2unRy6e9w1hYrZpC9wViZFkkcOFAO18SbSR1CLXU2v7UviW1iVLXwnZJgjI&#10;eR3yPbGK8yeHzI/NVScdup96WOREXlGJZTg//Wr3sH4icXUqEKFPEtRiklpHZba2vt5nDUyfLpzc&#10;pU7t67v/ADPQ/Fv7Tfj7Xrd7LS7O00+BxhjCXMhBHI3ggr17YNeT+NtL+P3jiyt/CHwK8BQar4j1&#10;VGa3vNSItdI0C0DFGvrl1HTzMiOCNXeVklbYVikz0Hh3Rb/xbrVr4a05UNxe3CQq0hO1Sxxk+wz+&#10;le8aFqunLLH4Q8OSFNJ0vFtDkDdcsnymVyPvZIJHbGOK++4Kw2b8d4ypWzevKpQpNe63ZOW60Wmi&#10;1enVHlZjWw2TQSw8Epv8jxb4D/sGfGnwFpcP/Cx/22fE2t6kYZPO+zRwvBA0j7yLf7SsvkKDztRV&#10;HCgALlD7/wDDjwHc/Djw5F4RvPHWreI/IlkddU150kumVjnY7IqKcNuxtRQFIAHHPU6PoCybZ7x9&#10;sYHEYPX8a15rjRdOCK7wQBztQyFVLH055Nfv2GwWHwkUqatZW3Pka+LrYiTc+vkjGs8WxxE42suC&#10;pGR9DXNeOfg14X8YbtSgtfsN6xLNcQD5ZGPXcO/1HNdjr+p/2XZTXUkzokG3zdikkAn72B1H09Kz&#10;9TvdSt7eeTzXZ7UhpYsKxZT3G7Oeh9/lreahNWkrmMW07o5X4f8AwjTwjrEGr6hNHPPaOzW0gJ+Q&#10;lWXOPXaxH41r6v4Jg1GSaaREfz5C4BGMZ/8A1/qak1PU/E+jzXjkpOtmiSMhjBDK27lcY5+XpUN9&#10;41ubDVF0nUNBDzyRPLF5L/ejUqGIGCf4l/Os4Qo048qjZFOU5O7OP8UfCy5MDy6fEyyAHbJGen1H&#10;fvXL2l94y8F3gnieZSMgsPT3PQj2r1N/GVkT57xX0G4MV3Rb14zn+R/KpFHh/wAT232Zzb3TOpI8&#10;jh8f7p571nLD0pu8HZjU2tzC0P4v+HdWiTSvG1gqmaMqLkICjA9eOw9xXM+PvgU2l3UHjn4X3SK0&#10;YMxMRG1h1IBHG3gDb0Pfua6jxJ8INIv7QafpNx5SxABVkX5o8D+Vc74e1Px58Jrv7JrdhJcabLIV&#10;OG3RsAcZB/hP+cGoqKa0qrTo10LjprF/I0vAXxF0Lxmg8M+Irdra5gIWOOX71ueeATyU6cdvpWJ+&#10;018Ff+Fj+B4o4ZEbV9HlaTTQ5GblGXJhGevC5H0rpvEfgLwX8SwPEvg/UFtdVWPdsRgkgYAYDDuB&#10;jrUHhzxzf6JcJ4Z+ICyQXUZxbXbLxjpyP7p9ulQ9Y8lXVPr/AF1Ki3B80D5h+PHw81z9oj9nfTLD&#10;S7HztX8GyyCey25mlgdAuEHUkbQCP9kd6n8EeDYfj/8AsYad4Wmtg+s+C1MMMcY+Z41VvKOOuCp2&#10;/VO1fRfjD4YEeI18d+BJo7XUnXfLCrfubznk5HHIzn17153Y+Frnwt4rn8U/DizbSNWfLap4Zujt&#10;juMnLGLPBBPOAevQ+vN7CVOd3rdWfmuj9To9qpQSXR3X+R8wfsx6TD4Q+L9lqWo2OSkk4VWGMu0T&#10;op6cHcwI9wKt/tI/DmbW/igfF01o8kd7axATMv3WQbSv1GB+de7eMPhVofjPXW8XeBIV0zW1Yyah&#10;otwPLLSZyTHnABOP5HjvoafP4W8QJ/YXjrRZLK98zdOLu2JjJx1K8FST3GRx2rllhnOk6TfW6Zp7&#10;a0+ddrHnf7Ifw+ktvHX9nafp4MsXh3ULqa4jQqLUNCYkJOMZZ5flBOSEcgHa2OL1ay0rXvBV3ovi&#10;SyQXOnXewXZXMmeQee/TPXsfWvrrwxb6L4R8LXWjeCdNs2a9DLI9lEuCSu3c56sQMDk9q871X4B+&#10;HdY0XUItRsTbxTh2aVhg+czMzOO+SWIx3x0HArV5dUlh1Cye5KxC577Hyv8ABP4A33xf+Jlt4P8A&#10;DtqltZSNJNqGqMmTbWiMA0hHVmYlVVe7sMkKCw/QfwH4C8OfDrwxZ+EfCGhw6dp1hB5drZwJhUBJ&#10;Yn3ZmZnZjyzMzHJJNcx+zb8FdJ+C3glrWINLe6lL599cSj5yoz5UZwBwqknH953r0CebDFlJwfet&#10;MqyujgKbly2k/wAPIzxeLqYiVm9EVNUv7XTbSW+u7pIYYEZ55pXCqigZLEngADJJPAr5h8RfE3xj&#10;+3B4y1D4S/DO+l0z4caXdCHxV4htyRNqrAhvssLfwqwwSRyEIJ++ormv2uvjZ4w/aT+McH7FvwOv&#10;vKR7ln8U61C25LeCLb5zNjqqMwQKfvylVOFBNdr8Yvib8Ov2BPgJY+BvAFrbW+pfYXGlxTuHMQHM&#10;t7OTyzbiWy333J6gNXe5qV5N+6vx8jOMHGyXxP8AAsfHb4++Bf2TvCtl8IfhJodvc+I5oorXSdFs&#10;ot62xcYjZ1H3nbIKoeW+8xC8nV/Z0/Z+1rw5M3xW+M+pvq3jLUh5lxPcSb1sgQAIoyeMgYBIAAAw&#10;oCgCvIv+CeHwL8Q/EC6b9r740Rzz6hqzvJ4Wtb4lnigfOb2Td1mmHQ/wIQB95q+wpIs4DHBxwoFX&#10;TvJKpP5LsKo1F8kfmxIbs4MCJgHHHrTy5Ub2Oe1ZfifxF4Z8C+HLzxp418Sado2laege+1bVr2O2&#10;tbZSwUNJLIwRBuZRliBkgV8YfHT/AILefs2eCLyfRPhFY6x45v1yEn020NtYhwxBUzT4c9OGSF0I&#10;5DEGs6+Ko0FepKwUcPXru1ONz7dn1C1t1LXEqKOMlmH8qzrvxz4btWMZvV+U4wGxX5ial/wV3+PX&#10;ja6M+m/BHT7CFm4judcedgPTiNM/981d0L/goL8S9Wu1i1rwGYY2OHe0mfC/99ACvMlnFC9opnb/&#10;AGZiYr3kfpVbfEfQpmKecDk4++Kvr4n0e4CyQzDB67uv518GeD/2q/EepuJI9IuGBOMEHJ+mcj9a&#10;9I8MftJ28c4ttYWWylPeZSoJ+vQ1VPM6MpamM8LOHQ+s7Cazv5FeOUE44UHGauiQwy7R06kV4t4R&#10;+KtlfNHcWmoAttJV1PH1x0P4V6DovxBtdUYW1wyqxAw2evNehTqwqHNKMloddJfpAyM2Nzg/UCq0&#10;tvKqfarNN2Bl488Ee1RM21/Ol+YcY9h/SnC/EyiSJuVONoPIFXK4RsjL1K2WJ/t1vlUH+sQHlT61&#10;A2s3Uag/eU9SPStidTIPOKgMRzgcGub1qGXSyXsogImO51HY5/T+VZ7MsmvdYVogWjBB6hutcd8Z&#10;LTxjrPgm8Pw6vzY6tHEWgcQRv5nHK4cEZPbP0rp7dEmjE5GQRhge3+f61JBEM7Txt6k03dx3BOzP&#10;hCz/AGwfHngjW20j42eBodU09GMcup6KrQXMQHGXicsjn6FB7GvQ7DWZPEenL8T/ANm7xtHqPlnf&#10;JY2zbLiIYyVeI9R2I7+lQftufBmy0rxAvimygCW+rElzj5PN7qf518k2v/CVfCPxyPEvgnXJ7C6t&#10;5Q+IXI75wQOoNeZWr1KDtU1XfqjtjShNXh93Q+oPixolp+0X4Lufi14QVbDxpoCK2t6dEChlUE7Z&#10;UHUZOeexGD2rjfCnxRu9csNJ+McUcZ1bwzdQJqtq0gV7lRIPLIHfJ+U+xPavRvAXxEu/ij4Lg/aC&#10;8CaZDb+JvDmI/FemRAIl9an/AFjkDrkYz7YYcoKZffsh3U/xon8TeCrm3sPh34j0NtU1bU7ghY9P&#10;t2w4RE4y+7BROANvJ+U1o25Lmjrf+k/8xJxtZ9P6aOc+Mfjf4d/C3V9F1Xxj4hSx0jw/401J7CDy&#10;JJbq9trzT/Oijt4YwzysZJnU7QVUYLFRyMef9rj9rL4iaHqFno/wm8L+B/BdzJaSadH4jFxJq/7g&#10;IRK3kSJGvmFNzR7W2hygkbG9vcdMvvhx49mk+HXwz8NJbwy2cVpceKr6BJtSuI40CIDKw3AYzhRh&#10;UBIULnA+dv2vfBfxC+EnxhbwBoMc8+kRaHBcW01w5kONgV2LsSWJdSefX8amtCrGPNey8jWm6ctL&#10;Xduvr/mUG+M+teG9ZTX73Wo57iBdloEtzthlf5ZJEGGw7rhMklgpYKRvfd6b4I/YX8cfFS8b4rfG&#10;PxRdeG7G+Cyx6dcW4bUJIjn7wfCWvG1gGEhAbDICKo/8E9vgza6p4v1D4zfECOKeLwyQtjbkA7L4&#10;gOHceqIdwHZmU9RXp3ir4sa/8aviGvgvw1O726XHlCOEk+Y+TnJ6cd+wowOFnZ1Kknyt6eZlWrcs&#10;uWK1RJffsL/s2fEbULCHxN4buvGM2nxlNPOt6tJLBZglQzQwxlYISxALmJFLkZbJ5r0r9mb9hP8A&#10;Z30n4ipc6H8NdOt0syZphIhOHBwByeuTnAIz36V6Z8Ivh1a+BNBijvQs120Y8xhyFPoD7V09nq2n&#10;fDfQ9V+I2vW5itLcPOotYd0hjjBJIUY3FjkKO5I9c16uHy7CPEJ8u2pyVsZXVBxUnroij+0d438D&#10;/DDwpqXh67mgt0OmOBnaMAoQBtH5Yr81vE3x/wBJ8ETNqi39tZDa3k6heuMBuuIozzJIFGcYPbAb&#10;kV6j8XfBf7Yn7X3jS917SdMGiWV/cbo7nU5dkFnFyF3DkuwGAAqsR1K9xvfDr/gjp8GtLdfEHxO1&#10;/XfF2qyc3NxcTG0t3PUYRS0ox7yYPoOlVjMRiK75cNC9uo6FGhRjevPfotTxvwD+3T4R8HXM134T&#10;8G6l4t1ueVkvPEGrXIs45AOVeEMru68kbTHCR0AxXpehftp/tC+NYhBBBZabA2ADY27lsfVy/Pvj&#10;8O1ewxfsAfs9eH4Q+j/C61idANu2/uMnHr8+PxrY8NfDvwh8NblHg8KmBEb5ds2T+Gc5ry+TNIu0&#10;5WXkdkp5e4+5G78zM+HcnxV8UXNpbaqb1ihZpHuJpmkJJAydzEDrgBVHTtX0T8P/AIaTWrIuoxEu&#10;GDKA5ODjrk9Km+Fn9ieKrVZ9HkXgKWRhhs/zr1XSdDS3ASNB8xzxX0GDw3u3bueHia+tkrFHQ/Ct&#10;naEtHbKGYfMSOSff1p/iH4Z+HfG+nz6Frujw3FtNCY5Q6DoRzg9QenSupsdMESAyYUCuf+KnxR8K&#10;/DTw7PLc6jF9ueFjaWSvmWVscHA7Z79K6MxxOX5dl9SvjJKNKKd72s1213vtbrsc1GNarVUad+Z7&#10;WPzt+OXgSw+EvxT1bwboGuPc2VrPtYsgOeM7c9iCcfhj3qhomi3+pgBI9kOAxVs89Of8+n4V3Gq+&#10;Cpb/AFOXVb1DPPcMZJHlkLZZjktk8k89/XnPWrejaLHYI0LAZH3q/hzHYihWxM6lKPLFttLsm9F8&#10;kfp1NSUUpO7/ADKWjaFFp8WBIuR9wHt9cfT9K3NPs3iJG7Bx82B+lPgtwrl4YieOu3vz3P8AP2q3&#10;HCyKH4O7gL6c9fXsfp+teZOcqjsja6SEis4oQAWyx5yelaVvbF1CDcozy+ccY61BbQLJJuAByvyE&#10;fj/jWzZWygYJBIXJ561pTp2M5SuJY28cEYBcc/w4zxjv/h71o2NqyOXVgpK8cc//AFuv+etOt7Ey&#10;HClfk5yAcc9+v+cVrafpTIF/0Usc5CkH16nPauynRbZhKSsNsNLnDCSQAsMHZu6ccdK3dH0iaZ2K&#10;K7tnBwTge3+P+cTaTocYb9+ACxHAXnOO9dNpel7lUkEg9VA4H4V7uCy9zktDgr4hRWhVs9LYALyc&#10;D5n/AMM1p2OkYIBQL7ZzV+109QenPOa0LXT9q7cfh3r7DBZQ5SWh5NXEtkFrY7QDk59h0rStLJe5&#10;qS3swPlwT61jfFr4tfDb4C+AL74m/FXxPb6To9gv7y4nb5pHP3Yo1HMkjHhUUEmvtcDltOjDnnZJ&#10;bt7HBKc6klGOrZra94g8N+B/Dt54s8Xa7a6ZpenW73F/qF/cLFDbxKMs7uxAUAdzX5nfti/tx/Eb&#10;9tTX7j4VfBi7v/D3wvhnaG8v1Xy7rxHtP337x25x8sXBI+aXLERRZ/x7/aC+KH7fviAaj4wtbzw3&#10;8NbC5EmheElm2yXxBytxdlTiRycED7iDCpk7pZK+l+HLCwgWz0qzjihQBVVVwB7V5WaZvLFwdDD+&#10;7S2fRy/yj5bvr2Pp8tyunhf3tbWfRdF/m/y6FTwd4O0bwrpEGjaLZRxrHHtXA5/E+9dXp+jxBCkx&#10;Jdhg+nNRabp6wNloieevrW1aRpGwbYcY79q8aCstD0pSuzhtT+H83gm8n1bQEA0y8YteWhBIgkP/&#10;AC1QfwqerD15ryL9pj9sP4dfso+GpLzxBcw3esXcDHTtCWbDS+krn+CMHv1boOhxF+25/wAFG/C/&#10;wLtLj4bfDiBdX8VzfuEWFPOW2lY4VAig+bIc4CDuQCD0r5P0D/gmn4++PnhrU/il+054g1DSNT1F&#10;VmsIZLolbdeCPtDgNkkYXYCAg45OMd+Hy6hiqiq124w6tdfT9X+p1UcXPDwcWrt7L/Py/M888IfD&#10;z9ob/gpR8T5vGerXk2m+HJZTHLqqR4BiDH9xaq2dqDLfMcjJJ+Ylq/SH9lz9j7wb8F/C1l4K+HPh&#10;aOLGFHlx5eVz1dj1ZiepOSam/YW8FeFb6GD4IaLocej6joNusb24tpI4pbdcKLiFpFUyR9Pmxx3r&#10;7vvtc/Z7/Yu+H0njrUtYtNU15rcG2IAfDkcKgHOf1NfTYbCf2jHlUlTow/rXu/60OWvjXGStFzqy&#10;0t/Wy/rU8/s/g54U+Ango+PvjPqUNjsi3x2M7gOR1ywPT6da+U/j1+0Tq3xo8QSeYWstAtZR9gsn&#10;j2+aB0ldSMgcZVTyOp54Fb9oP9o7x5+0D4pl8S+NLySCxR/MtNNJH4O+O47AcD3PNePa54j864Yr&#10;cLsIA2t1z65r57Ns0w0H7DBq0O/VntZbllVfvcQ7y/Behu6t4it/N86OfaFX5cr973rA1PXJbl/N&#10;nkb5jhRjAP41gah4iuHuhLLPhE4HPQVnat4ojDCGFuc5JBPHNfP3nU1Z9AqKR2DXHk2glvWwTyAh&#10;Gax7rXLjyWZ5h5QzgN0xWBH4ktppWF/ORuGA4PSs3xDra2+5YrpGjySCDnj0NdPsm43Rk4NPU3H1&#10;Gzvd/m3kcauuGyevtXgfxD0ebRPEs+iW+rSRW0pZ7Bm3FGB5KAggAj+VdR4j+JPkI1spDYzzj/Cv&#10;L/iJ4smv4EvI7hi0dwpXIyMnj+tbYehOUlE4MRBwXMTJaXOkW5LTea7EkyMf8mqN5qsVunn3DhnU&#10;cHA4rF1TxQtpEDc35ZiucE1yGt+NyrOWlYr2HevXw2XVa8rswk1y27HRa/4s3qzM4x6E4ArzrxZ4&#10;uaK6LRSgDHODjipYr/XvF+qw6JoGmz3d3cyiO3toFLvIx7ADmvoT4LfsUQ+HXTxf8VY4bvVl+eHT&#10;MhoLM9RvPIkceg4HbPWvej9SymCniH6Lq/67joUqlefLTRz37Mn7K2ofFaOLxj8SryXSNA4eCMJ/&#10;pF+PRAfuof77fgDnNfXeiXfg3wp4fj8EfDLQYIYYUxHFbLiNMdXdv4m7liT3Jrzq70tvB2hXXi3x&#10;R4oTS9HhH725uScHqQkajlmODhFBJ5r5i+NX7XviPxtHN4I8CCTSdDeTDpGcXF8OgMpH3V7+WDj1&#10;LYBrwZ4bHZ/ivddoL/wFf5v+tD1vquDwUeecryPXP2hv2stA8CXsvhf4aahb6xr8cp+0a2qh7a0P&#10;QrDniVgf4/ujHG7II8W8E+CvHXxl8QyatrN5cXEtzMZbu9upGdpWPJJJ6mrvwM/Z/u/HOpxalrys&#10;I2YbYj/F9T2r7t/Z7/ZTtZTEiWiQxIoyxHGMfrXVXr4TK4+xwyvPrL/L+rHJWdfEq9XSPY5P9nH9&#10;nvQvCsMItNH86d+GcoCWNfVXhXQdK8EWkEmpQoZ5wPs9qoBcnH+cntVSFPD3w7RvDfhOxW71VflY&#10;nlIj6tjjPfFH2htHlbVtYuftF+y/NK3IT2A7D2FeDKpGU25ts450qf2UdjGZJV/tLxE8KlQTBCow&#10;FHpyeT6muc8WfFvTdAiYyXMahQcbecfX1rzjx/8AGdrFZEF/gKD1bvzxXzl8Zv2lltVeGC8Dvk9G&#10;6H8KKUXVlaKOf6ol8R0f7Yf7CBtLqfxF4XtRb3O9ipRflkI7cd68G/Z+/ab+NP7H3jyePTmYWlwy&#10;prGg6gpa01CMdnX1GTtdcMuTg9Qf1z8bfDnRPEWiySeFIGG9P3mngh4nA7KrcRnHTaRXyD+0X+yX&#10;4K+IMFzZrbGHULcHLPB5csZ7bgef896/VMRg1L3qZ8BSqtbnq3wW+MXww/aV8JyeMfg/eNHcW8W/&#10;WPDNzKDdafnqegEsWeBIoxyNwUnFeX/tX/sR+Df2i4n8UaEYtD8XQQ7UvxF+7u8DhLlQMn0Egyyj&#10;H3gAtfFOrH4p/sf/ABGh8Q+HPE9xY3ljPutb6ykOfTDAdQRkEHIIODmvsX4Of8FJfhV8YfBTSeNB&#10;HoPjSzgBNuY2jttXPQGFiMJIT1jJ6/cJ5C8UKk4RamtDWUYSa5XqfBvxH8BeOfg34sl8HfELQZ9L&#10;1SHlUk+7MmTiRGHEiHBwy5HB7ijRPEsfmCG4YRuRxk8N+NfePjv9nDwn+1XZHVPjSL21vkz/AGdB&#10;DcFPsOf7oPBY4GTjnFfH3x9/ZF8afs56wE16xOoaJcPjT9ct1by377H/ALkgHVSfcZGCcZ4ePLzr&#10;b8hRqSUrMq2WohmEsFwisP48jH513vgr4jW+iokeraiFB5BD5z+VeKWkOn4VJ4FcBgfnGQ3/ANeu&#10;v8O6rpcKpCkMcIxj5Fx/KqoV5U3a+hUlzK9j33SfjAtwANCsnumXH+tcIrfjg4/I/StxfEPifXSv&#10;2u4hsoz1itRlvoXP+ArxLQ9YWxmM8TfKDwu6u+8K+ModRdIZZkjIGNzHNejTmp7/APAMGmndHrHh&#10;P+yLIhpImkOOGeRi36mu40zUvPAW3ZQgAO0gE15Hp+sWigJDOXbrvPA/Kum0vxAqgASspwMKOK3S&#10;VrdDJu+56xpGutMTGMv6beG/Cuh0TW0tWMkbEHHKl+a8v8Na1OWDicpjrg811mj6lP5m8xFhu+aS&#10;QAj9KHFCue2/Dv4lajpd5Bc2erGGaFw0UofaysOmD1r6BW38J/tQ6B9kuRDaeLki4OQialgcA9hJ&#10;/OvjjSLiQQf6Ltdy2TtYZH0FeheBPHtxos8V4b9kljYMjxviRWz1yOlbwmlDkmrxZnODeqep89/8&#10;FFP+CX2i/GaG41/QrI6J4y0nd9nvEi2uxH8Eg/iUn8fSvhn4BftGfGj9jb4pz/Dr4haW8EyuF1DS&#10;LpyLfUoxwJIm7Nj7rjkHggjIP7/aJ4k8D/tXaFF4c8a3Fvpvi6CHy9M15sCHUcdIrjH3X6AP379g&#10;fij/AIKJf8E0tB+MWl3OheMtAbTfEOnkmz1CJAs0Eg6MpHVT6jgiuLE4F0IqUXeHRrdf11RvSxF/&#10;dluR/Bf4o+Afjf4Jh8b+C9WWeFvkuLdxiazk7xSJ2b0PQjkEiurfTXFv5aqOecivyk8I+Pf2g/2B&#10;Pjemh+KJWt7lXMUN1Kp+xa1bg/6uQdN2P+BKeQe9fpl+zT+0h8PP2kfCA1zwvMsGowKo1XR53Hm2&#10;rn/0JDzhhwfY8VwuTb5Z7/g/T/I2cesTrn054NFnWYqqYGRt5P5V4z8WPhFp3jG0kuIHa3uEB8i4&#10;UcqfQ47V7v4m0xoilsJAGZQSFPSuW1jRCzFYecj5sVlKjGStJFQquLutz490j4qfFn9nb4gWHiXw&#10;3qk+meINFlP2DULXhZVOMo6sCskbDhkY4IOD2NfpX+xZ/wAFBPBX7YPhoabqSw6D460y0Emv+GHb&#10;/WICFN3aliTLbliARktEzBWJBR5PlT4m/BbQ/iBpE1r/AGYiXCZMcxTLK3qD1FfM2uaV8S/g54us&#10;tY0LUZtI1nSLkT6Xq1o+2SJl/jQkYIIO1lOQQSCCDivhuKOFqGbYf+Wotpfo+6/FdD28NiY1d90f&#10;tPqWpRjIC9RnPb865XV5VnnJByc8sfSvn/8AY/8A2/dB/aPsI/AHj17bSfHNvCT9kjYpBrEaLlp7&#10;bPRwMl4ckqMsu5c7fa5b2V2Z5iG5wF/rX4LjMvxmXYqVHEx5ZL8fNd0erBpxuht0FkPIBUDuvFUL&#10;hVDbwTk8HPSrM9yc8tkEdAelUruZUQu/b1Nc94x0NUmzM1SeO0hJKjr0Armdc8STxwlLfIIOCewq&#10;bxT4iCMyxnnnJ9BXG6t4hhgBDAncR5ac8n1PeuWdeTdomiXc0bvXZhGTcXBzxxjGffFN0Pw54x8f&#10;amLDw5ot3NH5irJdJbu0cIY4DMVHA9TXsf7PP7IzeMorfxR8QVlYShZIrI8KBjI3c89elfTfhv4W&#10;6X4Ws003S7WOG3VcJDGgUD8hX67w34VZjmFOGJzOXs4PVQXxP17fi/Q8HGZ9Qw8nClq116HyPZfs&#10;/aP4Md73xeX1WVFVoIbctEofnIYtwR0wQT9Koav4g+Is0bx+B/Cem6dF5ZTyTE0jY/vcccHvwK+0&#10;Ln4Z+Gpn817FMnnDqCM+uDWJrnwy8MsvlTySAZO1Y2CgfQCv2fAZBhcppeywNOMF5LV+snq/vPDe&#10;Yxry5qt367fcfnz428LftFajFJNdfFK5sF2BY47XWTGy+nyxksfoefp1ryG7+E37RGnaq91aeK7r&#10;UkkO6R2tpJsjrnYzAH+uOa/UK/8AAvw10SM3Go2luDjo5yx/AVw3jP46/CLwfGNPi0y2nlQkRw+U&#10;JGB9gAcH2zXf/ZNWetSdvmawzKC0jC/yPmL4N/twfH74I2kFp4u8FSa3bW77PPtrp1+2Q9cFJTiO&#10;RV/uHaQAMfKWb7c+A/7XPwq+PNjEfCWpfZtRWESSaRflY5wuMnC5+dR6jj0JrwXxH+0V4xv7CQ+E&#10;fgVq15DN1aCxSESDtncwJH1Fc7c/FD4k2BGtWf7G93ezmUNvgstPEwY4ywY3Ct1HJ4z37Z78LGth&#10;pKKqcy80/wAGcmIhRxEbqHK/U+mPjV4it7jW4rKx0Cwun8sSme7gUkckYDbSeMdcGuGvrOwvLVnu&#10;fANldRFWWQrYKyMCeRkjoe/HWvC7/wCPnxH0nX01nU/gV4rsNIviBq73mlXbvpko+Uy+YqvHJEeC&#10;wLBhyw3k4r1v4b/F3wj4vsxaaTrkTuDlUDY3euVPI+h5r2kqUoaJM4IRqU9Hc858XfDb9lvxBrf9&#10;pXnwcsNM1e0lONY8MTnTb+3c91uLQxSqfbcPyrE+JnwW8VfFfwDL4P8ABnxeHiWKFvNsLDxmBHqd&#10;lIuDEbfUIEBOwgki4jnklOAbiIEuPoLUvCuieLYGttXtVlBGTMG2SZzngqBx/kg15x4o+B/ijwyH&#10;1TwrqlxqscYLGF0RLoHOeNgVHwOgAB4H3jUxo0XsrPyNZVai319T5Q0v9sb41fs6eKI/A/xu8Jap&#10;pt5bKvnR6nHjzY9zLuVlJV1JRgHUsjFTtZgM19CWnxr8HfEpfC/x/wDA+sxuNCv9mpxBwTFaTr5U&#10;+7ocAMsn1jH4s8Y6R4L/AGj/AAs/ws+L0K+dEG/sjXXtw01hMQAVkUkb422gOhIJ2g5VlV0+afAP&#10;wY+NP7Kvx0Gh2/hHUp9F1CXydV08wtPaXETEL5sE20JNGc5B+WRQcSIh4rKrKvQklLWLHGnQrwbj&#10;o0fo5DrC3Vv9kaQEsMhlfBPcH/P5VSMOvahAbK31yK3t1DmULbkyMMdAd2M++PwFcx4Ph1jw5pSa&#10;BexXLGygTyJbhTue3P3AWPDMoGxjnJ2hj98V1fhK7N/J9lnmikJBESPyVGPpXZWhzU15HJh3aTR8&#10;d/GIy6n8RmvASY5IUKYPX5FP8q1/2o/G8Hw3/YIuLW2l8ufxHqltp0BQ4LDcZW/DbGfzqn4/sxF4&#10;vtYHVlKqFYsQSCoCsCfUEEVU/bZ8G3PjjTvgl8GtNify9V1S4u7gRpkoFEabsd8BmP0ry58yoya3&#10;en32X6nrJKVSMen+Wv6Hbf8ABNr4HL4V8CQeOPEsAM+pICiOvIX+Ffx619fS7JY44wOPY9PSvJ/h&#10;/qOmadfQeDtEjjittGj8njuyABmP45H4V2Xhr4p+C/FeqHRNO1mB7tefsvmASHB+8B3Het4ctOKg&#10;c9WTnJyN263LLHtPQ4Jx71z/AMQ/Elz4b8Py61GquIJM/N0wK6NoSyhpDyCS39K+dP24fjxYfD/4&#10;eXGiWbiS7u1aJIgeS5GP0zn8K3nJUqblLZGCXNJJGz4f/wCChvwQvruXStbkvontsi5ksdOluVCj&#10;qVSMNI/0RWNaHxy+APwg/bJ+G9p458Ca/p17K0Mn9ieI9LnEih1YpJCWTPR1ZHjPKuhDAMuB8NfC&#10;7wJqMfh+XX08xrhh5iv12fX6+nevo39i1fEvw/uNUu9aU6FFfNC4niUIkrgEAXMQGJRtUAORuVWb&#10;a65zXFhcVWrRtUjdM6qlCFLWErNDvg/8dPiJ+zb4hh+CH7ScEzaeJvK0bxa7M0cSY4jmdusfYSZO&#10;3O1sAZr6ksLuy1S1W5tp0ljkQNHLEwZWB6EEcEVT8R+C/CHxP0yXw74w8PWtwpXJjcK6TRnGJY2H&#10;TqAR1U+qlWbzjw98BPHnwAvJpvg1rX2zRJ3Ly+GNYkJiRsk5t5RzExzyMbT3GeR3wg0vdd1+JzSl&#10;Ge+jPU2sSjbo+D2INedy/st+D9HY3vwc8Va18PpjKZZLXwtPH/ZkpJ3MG024jls497cySQxRTvk/&#10;vgTuHS6B8V9F1KWPTPEdlcaHqLjb9l1JQiu2cfJICUk+gOcdQK6TzYzEfKYZI+Vx0/Ed6HCMtxKc&#10;4Hlc9v8Atk+HIjC8Pwz8YqpyJUl1Dw06j0EZXU1kPvvQH0FJpvjT9piZfsw/Zs0m1mIybiXxwskX&#10;4FbYMf8AvkV6oG83JJB9SOc1asA+RFt788dan2Mr6Ta+79UN1I21ivx/zPGm8O/th+LJwllr3hnw&#10;1bSMfMzZS3joOmARJHk++MVa039kA6xOuofFv4i6/wCKJtwZrXzvslqD7JEdxH+85r3CGJYhtVAv&#10;HQVOpUAHIxQsND7Tb9X+mxPtpfZVjmvCXgfw/wCCrEaX4W8L29hAP4LeELn3J6k+5JrcjhwN02Bx&#10;0qeW8s4Ciz3UaGU4RZHClvpnrVkaSZwLiSTcn9xDxx610JJKyMm3J3ZVtElvZ9kMZAHc/wA/auN+&#10;Mnhz9oO0mh8U/AHxR4du2hh2al4N8Y2LLaX4Dbg8F7bjzrOYglSzpcxMAuI4yGdu/eaO3i8iAKq+&#10;wqv9oV5du/AU5FKcVONr/cOMuV3sfK3iv9szw18OP3H7WPwb8YfCO6ZlSbVdQ01tV0CWRtxVItSs&#10;hJGflGcSiFgAcqMVox+LPg18TtO/4TT4VfFLw/q0URVZNX8Na3FLHE+QRveJmVXPTa/r06Y+olaG&#10;WP50GCuDkZBFeI/FP/gm/wDsPfGC8Os+L/2b/DsOoGRpDq2gRyaTeFz1drixeGRjn+8xrDlxNNaN&#10;S9dH960/BHQqlCW94+mq/R/izw/4+/8ABSHTvgpo83wi/wCFm6PD4xjjjnkkEbTtFaFSQ5WJZAWb&#10;HbOBnIGRXmnwy/4Kk/C6yWKz8a/ExxeBmdNV0mDZblRj5XSXy8fhn328V03xa/4IA/s2eONUm1zQ&#10;vjP8RNOv3TZDLqGrRajHFHjAjAljErKOgzKeOK8f8V/8G8vj25vTcaJ+2ddagyHCnVfDMiOi9gGW&#10;6fI/AVyyr5jGWlNW9bnXTpZfKNnU19P+AfTem/8ABWz9ny3sTHbfEa1vpNvyuQqK4/3gzHP0Bryj&#10;4tf8FRvg9raa3p9v8TDD/bFsltcR2OizyMEU5ChmRMnrznHNeSwf8EGv2pLCWS30v9o7wzKsbDYZ&#10;1ukf05Kxkrx6GtGz/wCCIP7YduBa3fx88KGEx7fl1XUCcdlwYMY6flXBjJ5jjKMqM6fuyTT32e/U&#10;6qNDLqUlL2iuvNf5GRp37TXwPe3a+8P6RruvS4LP58flIOeWOwPgdOp4zisC/wD2uJ0ufK8PeDvD&#10;2lMQdslwLq7YD/gIAz/k16z4c/4IReP7u6Sfxv8AtBaXCRy72mlz3Jz/AMDkjBr0vwp/wQ++Hdiw&#10;g8Q/HjVryLuun6NHanPsWkkH6fnXy+G4Mw2HS9jhoRt/djf73734npzzTDfaqN/f+S0PlC1+Oepu&#10;8iXPjLW/JckqNE8Lw2qse3zNMTj2wDWnY/EmycI3h/TtS+0Kv7258QXXmSF/9lBlAPrk/SvvDwd/&#10;wSM/ZH8O26pqll4l1l1OS+o+IJIt34WoiHb0/GvUvBn7EP7LXgRo7jQPgtowlifdFNewtdyI394N&#10;OXIPuDXr4fheVOKSUYo46uc4e+l2fnPoGo/GLxy62mi6nrt5ISP3GjwzyDn1SMYWvSPBX7Gv7TPj&#10;oR3R+FmtAOd323Wr6G1C477JJVkYccHYT0Ir9H9G8NaNoNqun6Do1vawA5EdtAsaj8ABWokcERGZ&#10;Bkdh/KvUpcN4ZL95Jv00/wAzgnnNS/uRsfGPgn/gmT49eCI+MfiFplo27LLZ2r3LKPTc+zJHT0r2&#10;r4c/sD/A/wAIyrPq41LWpSo3R3tyEiz3wkSqcZ7EmvZvPgU4C5PvT4L5RIAqgf4V6VHKcuo7QTfn&#10;qcNXMMVV3lb0H+FvBHg3wZZiz8K+F7HTo1HCWtsqcfgK1x0yrADtxVW3eedtzKQoHUjipTKsQ2l8&#10;jHavSjGMFZKxxtyk7tkrSgLgevQUAFxlsYHduKZBHKeQAvHVutSSJFCm+SQHA5LcD8qbdkIWJE6h&#10;S2O7cVKNpON34Cua8S/ErQPDkDPJcIzKOcvhRXkHjP8Aaa1ie9Ft4QtpJn3fLIvyxr+Pf8K5quKp&#10;UfiZcYSnsfQVyzRvkjjtXlXxplM/xe+HtkoGX1W4kxjskQP9TVn4Q/GvV/GtwPD3irQyl4sfy3di&#10;rSQnA6ScfuWPOCSVJBGVJVTmfFO43/tKfDex34Hl6pJz3IgGB/MfjWiqRq01JdbfmCg4Tszxb9uO&#10;YX/7SXgnTTMTHb6NqE7Rg8FmkgAP6mvqv4cRx23w+0WGJsqNMh/MoM/rXyD+1TqkeoftdW1oX+bT&#10;vDcfG3qJZnzz/wBshX2PoMCafoNpaRKFWG1jUL+AqKMf3k33YS/hRR+dP/BV3x1q8/7Rdj4Q0y+E&#10;I0/w9Ebq4j+8PNmlk8v2GCrZ4yW54Ax4d4F0281S5jhs4POaY4TYcnP0rrf+Cjb694i/4KCeKvDv&#10;h5JbmUppcSW0alid9hbjYAepLN0H98d819lfsO/sTWfwm8P2fjv4n6XHJr8say2tjIuRYDgjcP8A&#10;noPyH16fCzyatm2bVZPSCk7v+up9HSxlPBZfDu0RfshfsfWFvoVt45+I9mztOoa3sSCvmKD1bvs9&#10;B3xk8Gvqe3hgtoVtrOBI40UBY41AVQOwA6VHDtzuYjHbHenySJBGZJ3CIOuTivt8Jg8PgKKp01Y+&#10;fr16mJnzTZIWKk7XBOeazvFOlNruhXeji9mtzdWzxrPA+14yRgMpHQjrXMfEL40eHfBVozG6QueE&#10;xyWPsO9cz8Ov2hr/AMUan/Z+u+HJ4YJZAtvcx/OwJOBvRQdq9PmBOOpwASLeJpc/s29WZKErXSNb&#10;wjdH4m/DK98IeMrcSahYtJpusQueWdRjePZ1IYH3PpXO/sweKb3wLreo/ATxNNI0um3EjaVM5GJY&#10;eGAH1BD/APAm6YrY8Zunwu+KFh8Rw3l6Pr5j0zxD1CwzZ/0a4PHTcTGSSAA4Paqn7QXgHWLW80/4&#10;s+B48anosoklVF5mhGSVPr3/AAJrSztfqgvfToz1bxV4a0/xj4avvDOqjMF/btE5CglMjh1yMbgc&#10;EZ7gV8ZeKPD2r+BvEl34V1yAi7tJirqPusOqsDjkEEEcZwRX2H8O/G2lePvCln4r0h8xXUeWVusb&#10;g4ZD7ggj9a4/9pX4KQfEjw0/iPRA8et6ZbN9neKIv58YO4xsqKzvjkqFBbJOAxO0/mXibwVPijLo&#10;4nCL/aKSdl/NHdx9VvH5rqe3kWZxwNd0qnwS/B9/8z5aktxeBSm3kAjjnP8AnIrU8J+J9T8K6jHf&#10;vZ+e9uoFtcRyFJouSSgbkMhODsYEdcbSSaxNI1mOY+TINsiBd8ZZWOGAIIKkqysCGV1JVgQVJBBr&#10;VV47qIyBSB2B7mv5ewGY5pkGO9rhpypVI6Po/NNPR+jR91WpUcRT5Jrmiz3v4cftTeE2iSTxbZT2&#10;V2U2zXEUJZZB2yFzn8RXSXv7SfwT0y2NzYiW7fkmK1sSrMfU7go/WvmGOELGI4woAAAx6VORtyV/&#10;lX6HHxl4uhh/ZtU2/wCZwd/wko/geJLhrLpT5lzJdr/8C/4nq0n7cGp3fid9C/4U09vpcjhLLU7f&#10;VvNlYnjLxCJfL7AAM+fWtDx58QovFvwdvoPE/lzSPfwNoEsigyK4J8z8BGSN3/TXHcV4rFIIpd2N&#10;pByDUouWaQM0xYYx1zgVlifF7Ncdw9Xy/F0lOpUi48+iSUtH7qVm0ttV0Khw7hqWMhWpNpRadt9v&#10;O/3kpnKrkKB2yajMhLAFu/AqQ4KZwPamqD53AB45Ir8hTvufQsmtmViGY45HGaurLjuOnSqAQx9T&#10;z2qe3ZGGGfkDua1i1HQzlrqWSfOIIbAznIpzMScLyATkVDFJGeBxx1oNwNvX6GpuiUSSN8pBHSs2&#10;7n/eGPOW/iB7CrUlzGilsjJPTHU1WMZCl3I3Ny1Jq6LXdjBM5OwnAA54riPiX43mhxomnqzO77Ak&#10;fLOx6AYrqdT1MWdlPdN/yzQlf1rz/wCFVrJ4n8VXPiq/fdHazGG0BIPz9Wb8AQB7k+levkOUVM7z&#10;CGGjonrJ9orf/JeZliayw9Jzf9M7b4NfCp7dz4g8WRxTXTgNDCU3C246Zydx9x+HrXsOj27TokME&#10;XJO0Io5JrE8CaRf67fQaLo1sZZ5W2hF/mfQDqTX0d8P/AIW6N4Js1kljW4vSMyXDLnacdF9BX9Rc&#10;NcM0Vh40cNHkpx6/1u+58Rj8e1Pmm7tnD6B8HvEurqs12i20Zx807HP/AHz/AI1s3P7NvhzVLR7T&#10;WdWeRXGGEcKjj/gWf5V3Wp69pekJuv71I+OFJ5/Ksq4+JvhG0+e61CVU/ikNuxVfckDj8a+7p5Ll&#10;NFcso8z82eO8XipO8Xb0PDfiL/wTq8Ma/p1zY+CPiXf6P9odHeGa0WaIyIdySAKybXVuQ4ORz6nP&#10;xL8Qf2cf2wv+CbHjm5+M3hXSE1nwdPIh8UR6QWn029thu3R3cWwG3G1tolaMhCRtkO4of1Y0TxX4&#10;a8U2Lar4Z1601G2SQxyS2c4kCMOqnB4YenWrtuttcoLi1nV15wynvXNi+GMqxcL0lyPo0/0elvI7&#10;cNnWKw/u1Epxe6f+fc/PrT/HXgXxd4U0L4mfDvxU19oniKxkuI4ZYAk9hIkhSSCZN7YZGBXOSGwS&#10;pZdrtYa4SSISKQysAQTnkV0X7WP7GEP7OV/qHx5/Z005NO8J367vGnhGzgH2bTpFDeVqNnGozAgL&#10;GOaJMRqsglKqsTFfH9V1rxxpml2XiWW4sm0+/tUure4e/ihUoUUnImZTkE4xj5uq5BBP8t8b8F5j&#10;lee1KWHw7cGlJcibVno7bu1/uvbsfdZfmOGxOFVRT8tdH6Pzt9+53X2iE/KHwAfwqaKaFV3PIoyM&#10;DcRXncHxPWbQItTMIxdbzZ3CkGKbaSrFWHytgjGQSOMVY8AaB8QviZdmbRZ4UiMpVp7mXAXp2HJ4&#10;Pb+lfn9LJ8yxWL9hRpSc10s7r17fM9CdalCHNJpLuegx3kb5CyAsAeUOaZJdPGoDgn8M1X8UfC7X&#10;fh3o/wDbV/qeo6mFGZE0LRpLqRD/ANc0JdgPYE+grP8ADHiaw8Q6ZHq1veLNbO7ok4Rl+dOGRlYB&#10;kdcjcjAMuRkc115lw5n2UU1PFUnFPqmmvnZu3zMqOKw2IfuSuaEl6zSFdh6Z5/lVaR5pH3r07gd6&#10;vL5NwAkM6t3xnpUU1qf4FIGeOeteFLnW50adCpNE2wAZyelNFt8g3J74xzmr+yUgYjyRwaa9u+QW&#10;QjIzxW0IRepDZXhjKgPjHpmm3TKx+Y9+4qeVCVyBiqlw3O6Vs8fWqk1TjoSldgJUYfdHHBGKJWUq&#10;Tg+9JDEWbeCcGnNDxux07AVg25q47Igba3PGffvUTccBf06VO6Y49P0qKThcOvesrDdrkDRbs7gS&#10;P6VA8BHGR1/OrbSSAfc7dMVFICedox2p27CTsUZrHcN4Ye4xVaa22HOO3IHatJgyEq4HPJFVZVTk&#10;HJPpTuyykEAO7aQR61IHwuMk1IUBGORiq8pVAQSP6U1cl2YTToeMc1ma6yNaHYFyD+VT3EpJPBx3&#10;xVK+Ektu4J/hODVx01HY5+4l2NgnvyTUFxOgUlzjHp3pb4SqfmHX9ay7qaQRsSPl6EVonqXa5wvx&#10;T8TrbRSxCTHXr1JrwfRfB3i746/FKD4e+ENF1PUp5iZJLXSIBLLsAz/EQiZOBvcqi7gWIFekfGWW&#10;UTSSKrY2nn0PJr70/YE/Zq0T9n74IWup3mnxjxJ4kjjvdevWRTIrMg2W+4E5WJcLgEjdvYfer9o8&#10;O8kp42sm9krv+vM8TNsX9VpX6vY+KtT/AOCZn7TWozm20nwVpHhWyWZZFsJZYL25UAkrm4Eb78cd&#10;CpGBgnBNYVn/AMEs/wBry51+Dw9pfjS8SKRlju7+81if7Nbxv95gjbSwHJwmcEYBB5r9TLvWJbGT&#10;JkEke7gNz+tRX/iKW2Qtb6fG5xkbnIz+hr93jlNCCtE+S+v1eqRy3hDwP4Z/Zw+C9j4N0WSe9Wwt&#10;Fia4nOZ76XaA8zn1OM46AAKMAADA+H2saj4jl1LxFfR+RbbdkJbgbFOWb6D1+vpXYSm08VzLHrKE&#10;OCf3JkwmPwFU/Gvg3W/EGmjwpoN5aadpkigXMsZPmsvdAMYAx3z37c561hpx95dOhye0T0fUw/C/&#10;iaPUtHfUI8PFb3zpC/8AfQYP9T+laOvXK6dp0t/5qvCYzJGxB+71/HrWVq3g6XTbK08G6JKbTTbY&#10;k3N5N1IyCxA6sT6Yx/Ou98J+DtD8VfZvt1sJbCFE+zxv9yTaPlLA9cYyPcZ7VK5ou3UJONrny0Nf&#10;+PvxB1/zPhd8ItU1CwWb5NQvrpLaCRDzlCcqwPqGPXkDt7X4H8WeI/DejW+ma74elsZ52b+0bKU5&#10;w4wAFcfKwxk//qru/in8VrTwdcL4O8HRxG/WMNNIVyIFPQAHqSPXpXkmsfEK/SQyeJ9TadGfdIsi&#10;KRz6jHT6dOauFKXNzJ6jc+aO1kdP4lbSLsJcRKEnSQYMauAQckKGIAL7RuKgkgVXn+IniO4dNPtd&#10;WuFSEhVWI4BxgZyOvrXiXxV+PPhvwQ8c/ibxDFHpYbMOqxLHJPaqThkjMrKsbHp5h+YLuHJwDwup&#10;/tc2/hzxa/gvxHKYb2W2W5WCGZJvIR2O0M0ZKbgVOVzx8wGQuTUm29dxWjY+xrfx/wCJpEht7nVn&#10;mTaysbhQeCpGOeT1qa78f+J5dFS9TVJFcxgsEbHOPQV8peCP2s9OvvFlpp900sCJHIZXuT5ag5UA&#10;emST69q9o+GHxE0nxt4UtraG6DT+a0R2sCNysVI69iK2jKLbM3a1zu5dVudU021u7ob7sAbHAwck&#10;c/41qXWrHS7Fru6umZFGMqdwduQVA9eK5uK6kuroR20YWBAyo8kZMcpGN0YZT8jFTkE9h7mrct0u&#10;pIl1NMfs0fyozcNIRwWJPT0z3/UyrK6SG+5x3xG+MOh+AQl9qt9babHdEFHvphGueRjJPfr9K3Ph&#10;d8WtD8dae1zYXVrdJvKNPZXKyoGHYkHgjjg811PhzU/CMUgivdGidDHs37Nx2nrnI6e1Q6n+zT8M&#10;5br/AITz4aaRbaFqzIQZ9MiEMd0vJ2zJHtWXkkjdkgkkdTnn5asG2vuL5oSVmrM1bd9Ogga6lmRU&#10;UAu5PFV77XLEa3YaD5p+0aisjW6rgbEQZZvrz+vtXCS6/r8+i3ei6hZGLVdMvB9ptic70GcOP7w6&#10;HOOmDU3i3+2DN4f+KOhwPcNYEJeRRt0UjDr04yCwzz94cUKTfQTgk9Tu7TxTpI8SN4Ygl2SxRBef&#10;4ifT/PevlH/gor4f1HwD410340XFxs0WbSHtZp2wq291B5swVj1JmjJCcgBrfbyZVx7x428L31/r&#10;tl8QfCtwximAYvDn5lPqM9RyCDzxXW6npPhP4reDLnwh430i3u7O/tzDf2V5GCkykcjB/P2NRWpu&#10;snF/I1o1I0pqX3n5Z+K/+CiHxAWzi8J/A3w7q6ysGGqa1Ja4NsRnEcaNzuYK3zMOMHaCfmHBH40X&#10;11rDXfjx9SOo3EjefcamZGklkAG4s78scepPUe1fb/jX/gip+zdrXiG61rQNc1aw+3ymR1ec3EiN&#10;nPEznzMZxnczE85PTHOePP8AgkTeaf4fu30D4y3etWMVtL9m0jWtPEs4lIO0x3jS7oiDgAbTHxgo&#10;CxcfK55w/wD2lT5qjbsu+n3anuYPMKFHSNtfLU8k+HHiizurWF4X+YgAH1r1rSLiO9tMk9vmGK+Z&#10;PAz674G8TXPgvX7aSG7025aC4hlQhlZWxgg8jpX0T4Cv4tRsQO7KMgiv5t4iy94LFNH1tCTnG50s&#10;FzHEwxJjHXFaumXgMigscZ5zxWVHY7mDoo61qaRaK1zGrxjg5ORmvm7tGjSsdMhyBxjOO1LIpVct&#10;nnqKjjCrgA+9SN5rjhcgtwK52+5CQ1L1412huP1xQLuV227u3cU6Ox8w5aPHrV620lQOU5+lQ2hp&#10;EEBkKbQencirMQy21geanj0wr/CvtxU6WgjA2AH1yKzk9BpkcbMpxnketTRQ+Y/UgnpSrbPnhB06&#10;4qe2hfzACCAP8ms1qwYiWu1QckepI7VIlpvUndk98etT+U7kZGSeKkSEq2SuM9eK2UUTdlWSEBSy&#10;H8zULGRcncQMdq0JLZ+Dt6+lQG2dmwF6dsU3TfQaY23m3Lhv5VLG3zbQ3ToKcls3AcEfp+FSmxCj&#10;zNp5HbmmoTFoNVQq7jJjjhasQglQBn0JqOKHL7ccjtVlIShBUsOenrW0I3ZLZZiPYP8AlViIueVY&#10;VSggk3ZCnPTIq0odV5OD2rfoS0SmEOxZ3JJPAFTY28qOvqarxswYH0qZZjv5x9KUXqFh6PJn5Rzn&#10;061ZRpcAMuCB+VV4SplwM5HQVYQ/KcdecE1TVxDhM6HHlE+vNTxSO4wR9arRszEMR+Yq7asrpjGc&#10;c49azvd2G1ZChpY+GHGOtKHXjLdO1OmBbBjGM9vSoZFlVsBc89TSlJRBJsnWf5eG5oa4z9459OKg&#10;jKxqFeUEng4okeMKSCOvammKxOZwo27s9+lNaYAbjkewFRKpfLntzSEyE7VQY65q02wasyaFlAGT&#10;yeetSStngKCM+lVhC0i5Xgj0pGlkjAjK89iapWS1FbUn8wA4xyRgc09Sc7cDgdqqNOdwL8emanic&#10;4DMBn1B6000DRMjE/KQMU4BXG4moC+WLAd8cU2ScgCMdcetDaBINRA2Bl655xVaCRSSZPukYHHSp&#10;ZpJZ02hc+g9KSOMrhc9efWlJ3iaRVi4siCEknkdwK3fB+hX154VufF2uRwWmmxSN9nulc+a7IeX3&#10;A8ICCMD7xBByMVxWpnWXk2Wc32dY1XLy2wkV1bnjEqsGC/NgjHIOa908LeEz4s+HnhSLXrCKOGTw&#10;zB9rsIpA8cd1LGDP8wGGKuZFB/2m9a/b/Czg6pLGPHYyn7vInC9r6ve2602fZnz2eZjGnQVOm9W9&#10;T5h8BW/jDXfijrfjaa4nl0e+eK0srcQkl5Y948xyBhGYYAXqdhPOOPob9l/wtFr3ie58eyys2n6F&#10;E8YkQDypL11wVVg2WMURO4bSm64TDb4nVIrP9jK6S1l0LRfiVqGj2E8xM02m/LctGWyUDNkLkcbg&#10;NwySCDzXqtt4X8I/B74a6T8KfAGkxafYQrHY6ZZxsTgFuWLElnYsxZnYlmZizEkk1+i4DgHAw4nW&#10;bTWq1UenP/N/XU8XFZzKeB9hHd6X8jjPHXxC0rxJ8UNKsbB4p28L67HZ6nC6EGGe4gk8s88MCMj/&#10;APWKyfjH+0d4A+EXj/QrbVLq3aPWN0Wsl5wv2GxY4a4f0CtkjjDbGweK8r8a69c6D4r8VfEaGYg6&#10;78W5DEckAw6bBDAhHbBLv+XtXE/8FFfhxDfeD7XxtcL5tv8AYpdO1IoNsjQPvZPm6gAlxn1kyMc1&#10;91j8RWw2BqVaau46/JP/ACPNw1CnVxMactn/AF+Z9dfErVI9F+CPiCBisiDT3MMkbZWRXAAYEdQQ&#10;w5Fcl4A8SeG/2gfCEXiPwnq1p/wkWkf6BqkUQ+TzFRS0DDuNrAjGeCBksrAfN/7KPxy8YeN/2YtD&#10;0PxTqYv7e502EXtrNMZRE4Cu0e/r8rfKy9MqRXqXhT4m3Xhi9/tKKSKK3VFSSAgIhQYwOBxjjBHI&#10;7V+V43xgyehjIUp0pWT5ZrTTW11Z69+57cOGsT7OVpK/Tz9Ttte8M+ANKsJm8fwPokJQi4lmBFuF&#10;74kAIA+uD71W+CV3+z3ompXvhj9mjwdFfalcHbqWt6bYyywRDeARNfOCgZCd/kFw+AzJG5GK9H+H&#10;nxZ8I/EK3VNP1GG6lwMxSSKs4+oJAcf7Q/EV1krw26kCGRQO7bRj9a/UMsxOW5pQjisHVjOD2a1/&#10;Ho/VXPBqqth5OnUTT7f1uPsbDTdG8OpoAfhEw75wXPVnOO5OTXwv8dv2FfjP8QviVqnifwsLCDQr&#10;nUpp7CS/lIIUsQWMS8tySVXIBGCeOD9lav4ttLNNrqmQflaRvlHvj1+tcl4m+Pel+HEk82Z7h0XD&#10;RiTaOegweT/wEGts0/s54f8A2uajFa6tIeCliY1H7GN2z4nn/Y5k+HEUt3rPi6/1CcRfNJdWybdx&#10;zuwvKKuBwFUY55OeMLwej6V8RbbSNMvfJNxII7dOdrNjnI9yMZ9SD64+sPF/xe+G/wASNJudH8Re&#10;F7mKSQfu7vTnAaP3DMBk+xUivB9C+C+i6dqw8T+IPEU889rerPYCzgEIQI4ZDIWL5BwAygA8nDjq&#10;PyLiLF8GSVpVozXVWb+6yevZrqfV4KGaLWcGvuPQdGXzrUEsA56gmie1aIl8jBz09K898TfGzTdB&#10;mTTdKPnbgJDd253RlWAIG4cenf8AlXReEviXp2uwLHfSqpbo+epxX894ym8JjHFxcU9k1bQ+lunq&#10;j0D4Oa3pnhr4k6Zr+oyrFBHKyzSNwF3Iyh/wLZPtT/CHxRPg6+kuNYsWMdtt2CK4SR5z32hSehz9&#10;8r14zXOiIToJYHDIehWq8tvbyXAaUjep47E/n1r7bhrj7MeGMBPC4eEWpS5rvdOyXz2R5uMyrDY6&#10;sqlRvRW/H/gnqJ/bC1Qgxw+C1OM+W51Dkj127Dj6ZNZ/hHWPGHx68TTQarqs+mW9lB52sahpd28d&#10;5LbjK/Z4WB/cb8sDLEElQMzRvG+1xwJsLeJd0SD3JrrPhH8TLX4Y6pcXc2hfaIrtFWURPscbSSDy&#10;DuGT0r38m8TMwxWd0VmmIcaF/e0SW118Kva9l6HNicow1LCy+q0vftp3/F9j6C0u3m1UxxQqxAhV&#10;cSuSEQdASev0/wD1Uz4g3ejeEPCtxrOv+Ok0S0iXD38dssswfsI1dWTJ5GCjnngivPLT9qDwpp7M&#10;sei6iiuOI1VDg9+S39K8v+L3xU1n4r6rCLuyji06yO6ysZ8urN/E8gBG9vTsB79f1/G+JfBuGw3P&#10;DFKb6KKk3+R8xQyTMqlSzhZd3Y9l8Baxp9wz3Np8StQu7ie1huZdMurpo5LeGXeIZGhySok2MVPA&#10;bBwF6VvtLpySCWbXZGkC4SSO4bOD1Gc/5xXl/habwdNY/wDCaiHSLTW9aiibWtVMCRy3UsIMUSu3&#10;VhHGoVR2Bx0xXo/gW98DTosw1izvbtFHmH7Sr7SPRQSB/P3r6TLs1y7F04Sp1F7yTWu6evrc48Th&#10;61OTunpvoXoLe71EgWGrXMgyePs4kxxjupp82h6tZR/vdLt7xVzuBiMMo9wRx+lXvE3xP8M+GLJ3&#10;e9W5nVfktbU7m/HH3R7nArgNb+LeuxQ22ra5qKWw1WXboGhaO8U+paxMULLb24LhAcBmaRmEUaBp&#10;JHSNWdfW9rh27KV36nOqdRrY62+16O2dVOurBLgDyNVXZj238ZP/AAKt3S7/AE7VrYq7W0yFfmSO&#10;RXV/UgVzvhOw8R+N/CMo+M3gjTtC8xCILWPWDdXEI/vPMFVN3GfkyOmfQeeL8CrGNGfRvEkljdK5&#10;23EMuwkZ4zjGfpU+0qpXjG6+78w5Ip2b1+87fxZ8MZrW6XxF4LnNrcRjJjUleR0NVU17S/FMKeHv&#10;ijo4trgnEGoKuE3dOSPuH36fSuVnl+O/gS7h07R/H9tq5kH7qzvo1kldQCSDjBxweeOT15AqO/8A&#10;2lINNc2fxI+EWrQPuCyS2NoZ0x3YAZPUf56Vz+0pKWqce6expyTe2vodLN4e8cfDqVG0nGr6Mzbj&#10;ASNy5/iVu3fp19Kim1Dwd42iFjdD/SV+5b3Z8qeNv9hu/wCBz7Vf8C/Ev4deI4BH4H8cW6O4DPpl&#10;2dpXPrG+Cv4VZ8W+HNH121J1fwsJG28zWLqfxAJGPzraMI8vuO67boi7T1Vmcnq/hGG5RYLy4S72&#10;HEX2393MmOyyr/IiqVz4e1ZSsF3KbmFWGI9UsfPCj2dOenrVi40GSwuFtPDPiy9tVLACz1WJpIcD&#10;japYFU49CK19I1DWtLU2Oow2EnyfIlrdLtDeu1iTz9BUxjFuz0HdrY5jSdE8Mx6lDcXWiafDcLJu&#10;Wayuyjg9sIVUge2a6aws9W1S8igvGuGs8l3jvArEgdB646VeF5ZzIIrrTpFduQyoenpgZz+Aq3pT&#10;Wo3yWrbhyo+XBHr2B9PyrWMIx2YnJtlmZlQEg4yQMeleHft0/tD/APChPgpeajp1wI9T1XdaWUnm&#10;bTbgoxkn65+RRx6My9ga9runKryeAOlfnb+3prGo/tBfthaD8ALecSWI1O00wwoePLYrNeP9cZQ+&#10;0YqMRNwp6bvRGmHhGU7vZanp3/BPvwDo3wD/AGbNW/an+LURt9T8Uwf2rcNPjzYNOUEWVquSMs4f&#10;zNvUyXGOwr5til8Wft+/tj2vgnxEznTpZxqfitImJS3sIyBFZqewJ2qehIJbrnP0Z/wUy+JNr4Q8&#10;GaD8HdHkEFvDZ/2pqUcfygQx5jgTA4KlllOMdY0NZv8AwR++Dg0r4Y638btZgP8Aafi3Uiyu68rb&#10;xkhF/Pd+GK55QjVrwoL4Y6vzN1L2dF1X8Utj7E0PSbPSNMh03T7dIoLeNY4YY1wqqBgADsKo+J9d&#10;8UxwPp3gbQ7e61CX5ft2pO0dlZZYLvk2/POyjc4hjxvMex5bcOso0Lq6aOPyrUEtuwcd/amRLshA&#10;kbGOFUdB9K7p3k7I40lFXPGvEP7C/wAJfivrVv4x/ak1TWvihq9rMJ7CHxDfSW+kaXIVw6WemWzJ&#10;bpEeB+/FxMVVRJNKQWPa6J8AfgT4QtTp/hD4MeE9KgbgwaX4ZtLdD7YjjArp7jxJo8MzWbXqSXCA&#10;boIsySIPUquSB7mok8S6Q0iB51B/22AP5HkVz+wop35Vf+upr7es1bmdvwOZ139nr4K+Jo8a58I/&#10;D1w2OHfSId49twUEfnXnfij9g34PTIZ/BekNpMy8oiyM8W7/AHXJwPpXu0V9aTr5lvOrgj7ytkfn&#10;Ucl45ZocD61E8Lh57xX3FRxFaO0mfK2sfs+x+Apki1bQoWzxHcGIMr+wOMA+3WsTxX4E0/WNONpa&#10;7ISg6eWCB+FfXt9aadrNjJp2pWscsEq4kjdcg/59a8M+M3wv1DwPK+raVuuNNlfET5y0PH3H/oa4&#10;sRgYxjdLQ1hXlJ6s+dF1rxp8KdR8+3naa1DcxknGPQZ6V7x8JvizY+KrWC5hmAkON6M3IPcH3ryr&#10;xw8Wp2MsFxb9Rg4/nkV5X4P8b6z8O/Hi3JuX8hXxMjZ6Z69e1eQq08FVtf3X+B0On7aPmfpRb64t&#10;5oKSeed5ixkdemf6UaLdyxxtcM3BfaR6V5X8O/iPb6votvem53kqNqoc9euf0Ndb4s+N3wa+EdrZ&#10;RfFL4o+HtBmvY82Vtq+sQwS3XOCY43YM4B4LAEDvivo41YunzNnDyu9kjvpJDJ+79wwGf84qHUbQ&#10;zKswOEdOuOjVxtl8cPh9rix3PhvXYrqGVQY5ElVkkHUEMpOfwrq9M8Y6Jr+mfZTMsUpXgFhxUqrC&#10;TsmOzRlQMbN2ivABKhJ2g/eHtU4nWVyBgoAcsDkAjtWfc63pVxdyS6fdRXM9sDDdxI3zIN2On1B5&#10;/nirkZAAIJ2N0PTHtWiaaBo4/wCP3w8i+KXww1HwzDj7WkJm09wOVmXJHPvyD9a/Nzxx4j06yaWD&#10;Wkkjuo2KlVhLSMR1G1QWY8dAM8V+p32yVgIbCBPOkU+WJyQqKCAXbuQMjgckkDjqPn7xX+xJ4Nhi&#10;1jxvo91G3im+u5rq61CSMiOTc27y40JIgQdAqntli7EseWthp4i6gr6HRSqxpR95nzL+yF8YviD8&#10;Ov8AhJLzUfhkbOx1fTmgsIbu4Hmy7kI3Sr0TqSFyeAMnnA9V+KvxY8UeFf2RPA3ge41F2ufEE95c&#10;X4SYELbRXLiOEMOqgY49R6GvE/i54o8QeDIbiw2eTJC7LMzH7mP5j6V0VjPL8U/2R/Bniy3SR5PD&#10;Os6npF8ZDy2+RLpX6nAInx9VPpXmYWpKFR0eyf5q501IK6nbRv8AQ+g/2BtG/wCEgb+27oYaLkx/&#10;3T1H6CvbPiR8P9D+Ld9dXeo2ts8EHmabFIEO+QJw/Iyflk3gDjla8X/YG1aew8GeIdR06ES3FuUg&#10;toWPD3DcIpx0GSMnsMmvon7VoHgXwlL4g8VazHDpOgWBe+v7ggeaVGXkPqzNk46szYGSa96jSWKp&#10;xpvbqcE6nsW5L5HhXx5n+H/7F37NreC/B9mllc6o0rQSSzOzO7jM11K7sWzzwCeMoi4AGL37AnwV&#10;1jwP4Vfx14r0toNY1ZQ9vaXKYksbU8r5ufuyv94r1UEKcEEVg/Bz4f65+1/8W2/al+LWkND4Xsbg&#10;f8IB4eulysqofkvZFPBVeDGD958yAACIn6f063OoXAsrSMQ2sbHz7piFjAHJJ7YwOa6I0lKolTVk&#10;tEvLuZSqNQbm7t6v/I0YdSnffZ2WJ5UTLkMAAfQVZ+IWpeHP+EKitvFniO20ywmgEB8/BeVyMFET&#10;q7ZzgDknoK+efGf7Z8OteM7v4c/sj6NDq1xaym31fxveBn02zk7rAgObqUZ4AIUEAnKsGrR0vw34&#10;x02X/hK9duLm6vWTGoeJtffzblwxyYreLhIl64AARMfcfmumlOlRbjHVv7jGdKpUXNLRfieleHPG&#10;lvY2kdl4R8OzLDbqFTVNfTBYDGCtumCARnG4qwzyprYbxpfXgKPdzzM33VjUIq8f7IB/Mmvlr9oP&#10;9tXR/gZpixO1pDPKDsn1JzLLM3crEnzP9FGAOAAOK+ftK/4KM/twa9r8l58O/C80mmtceXG914RS&#10;CAxHgSJJIpkyfRkH0rKtjqOG0lL5LU0o4OtXu4x+bP0vt7nUvJ8y6hdweg/zmqGqCz1LNrcKuTxs&#10;Yd/8a8U/ZX+LP7V/xNnhg+J+pJb2CKv2maHS7UylifuKBGBj3IyB1zX2v4a8DeGp9ES5j0ry7iWH&#10;AumUeYnHDjghW79B9KujOONj7l0vMyrN4WVpb+RxHwP+HHiC0uH1G2tlt4FLeXcykgtnHyBOMjr8&#10;34V6pr3jvwt8PNI+2eItXiiZR1Zhukb+6o7n6V5X8Uvhl8dLtIrb4e+LjG0cYAlfUrkeZjH3wdyj&#10;8yeM89K+WfGHjnxNbeKbnQ/F9zdS6laXJguFupGY7lbGAW5xnp7V8DxT4gY3hai6ccDK7dozk7Qv&#10;by1b8uq6nZg8qhmFTndVeaW/4/15H0n40/a18R61LPZ+FI49OgHypPJ88xHPP91ePr9a8uv9XuL6&#10;+N9fXUl1dzybpbidyx/EnJ4/SuU0MajNGJ7wnfIfljJ5/wDrCt8lIbcBFGehJ45r+cM84lznP67q&#10;4+u5vdL7Mf8ADHZfmfXYbA4bCRtSjb836skunMhI3dBkkjn/AOtUUSYwgyMjqPSmC4Tfwe/Ydf8A&#10;JqeIxylZGXJBJUHAU47mvnbuTOzYcbY+RgORuOGAbOR9f896fbxqsWxF2joCWyc+pqckKDHHEpBw&#10;PmXPHr/XFOtbUFfMckkEheOccZ6d+a6KaUTNtWH2akODG5zn+HPX06Vr6RD5xMcJGxTjcHyeeMZ7&#10;/wD18VX0nSQi+dcYVT2JHTPFdToPhs3Kq4VQD/CU6j0/z6V00oTqNJIynKMUS6bpkk+2Jf74ztPG&#10;Qf6V0Gl6RwFwecFnPI/CrGmeHYUTewYsfvHdx/8Ar6VvadpA4YjAHIFfSYPATk1dHmVsQlsRaZox&#10;QfM/3s7sd/b/ABrdtLD5QDxgcD3/AM/ypLSxKqFUAgADhcZrRt7VhhjzgdMV9tluWpdDx61Zye4t&#10;tZLGpkYn3JNX7a2JG4Lx0B70W0AOCU49q8j/AGu/22fhn+yRoUFpq0La14s1WP8A4p/wjYSj7Rdc&#10;kCWTGfJhBBBkI5KkKGIIH21ChhcFQ9tWfLBb/wBdb9Fu2ckYVcRUVOCu3/X9djof2lf2nvhN+yZ8&#10;OJfiJ8VdXdVZjHpmlWgD3epT44ihQkbjyMsSFUHJIyM/m78QvGfxY/bT+IjfFb9oBpLTR7ORj4U8&#10;H2s7i106AkEFhwZJSAN8jAFyPuooSNC+sfiT8cviVL8dv2jdfGqeIZwFsNOiXbaaTAM4hgjydqjJ&#10;6knJJJZiWPWwWTvF5cXyhuCw9K+WzXNqmP8AdStTW0e/nLz8tl57n1eX5fTwK5m7z79vJf5kdpZx&#10;CJYoxuBwMKBgVo2ekrEMiMYPtU2m6ZBaRdWLA8s1J4i8SaF4N0C58SeJdVt7LT7OIyXNzcyBVjUd&#10;yT/LueBXl0XKT97Q7ZPWyGTRxafuuridUjVSxZ+FUDuT2r4v/bI/4KJ6nqWsN8Af2W4JdU1vUHNt&#10;JqNh8zsejLD2Cj+KU8AcgjrXEftR/txfE79r/wAfN+zJ+ydpM01nIP8ATrvcU8yINgzTuM+VCD0X&#10;lmIHBOFH0P8AsS/8E6fDnwbspbqGR9S8TaiiDVvEF7Fh3JAJSJc/u4weig+7Fjlj7WGy+UmpVFvs&#10;ur/yX5/iDkqO+6+5f5vyPIP2Pf8AgnH4t8KePbT4yfEHxnBqXiy5tmWLT59MNxaWLOQSww6uzBcg&#10;vuXOeAMkH9K/gj+xvdeN7qHVPFFqksdtEv8Ap08YSGI9ykfIXvjknHc12PwF/ZZ8O+BbVvFHie4+&#10;zWQUPLcXLlmlOOxPPPpS/Gj9puW9RvAvgW0NnpcI2bIjhpB0yxH8q+xw2WUKNNV8c/SK/C3l5/ce&#10;NWxdapUcMN85HlP7THwr+HnhPUYH8E+IZY9U0mTzLDX9PkMNxbXJyCYWRs4wcEZwwJByK+VPjL4s&#10;+N66rHf/ABn1GbUokJ+w38cYWJuPvOFHD+p/LvX0rrWpabcTG/vZmklA4DNnb9BXMeLYbHxLaNp1&#10;7GGhkQq0bYIZffIrxceo15SVL3U+iPSwVaVCUZvVrqz471/X9X1uY2thkMwPzBsAD+tcrqOoz6c5&#10;tbh974wXJyfr7V7F8XfgVZ+GrW71HwRrrqz5cadM42yNns55XH9K+e9akvE1Wa2v4pwscm03arui&#10;DDsHGRkd/TvXyFXLa0JNp8x9vhM2w1ZpS93+u5Pqms3LQmKKbcu/HzKD+GarJrNoIhHeW444Ji4O&#10;Me9ZGpsLG83NcCWPPRWIyPXmsnxD4z0mztTl13gHlTtYfj0pYejO+p6dRxlG6NTxBrWnacj+RI5J&#10;4UsoBFed+JvH1zvaGK6YDOMbqwvFfjl7uY/ZLxyM9zkmuS1PW3Cedd3W0E9zXr4fCSlY4p1Elozc&#10;v/FN1Md8jkgdOa4rxl43a7uY9Ns5QzxvvlA6DA4+v/1qy/Efi/dBJHCxCAcsP4q5VtRKA+S5LOct&#10;Ia+lwOVpe/JHj4mv7R8i+Zr6jr0i7mllLyn36VP8Ovhx41+MfiRfD3hGwaRgR9qvJTthtlP8TN2+&#10;nJPYV2vwN/ZN8W/FdbbxR4rmfRvD8r7kmmB+0Xi9/KTsv+2eD2zg4+pvh98PdL8PLF4J+Guhrb2c&#10;SkGOHjdj70krnkk9yTU47NsNl6dOjaU/wX9dvvLw2Eq4hpy0j37mT8Dfgl4M+BunBdCt/t+rzrsu&#10;9Yki/ey9PljHPlx57DJPcnArq/ir8VPAfwA0b+2viNdrdapcRh9O8OQSDzpMjIeQ8+WnuRk54B5x&#10;wHx2/a68H/BqKTwh8Jb+y1vxGqbLnXIfntbF+6xBhiVx/e5QY43dR86eGvBXxD+O3iWTX9evbq5k&#10;upS9zf3TF2dieTk9TXhUsBXx8vrWNk4x8936dkejKtDDr2dFXf8AW5P8S/if8Tv2l/GAN4G8ncVs&#10;tPtgRBaIegVe3bJOSe5Nd78Kv2K9RSaK/vbRprmXBAK7gv0r6i/Yj/4Jz+N/iRctY+APBct4bSNZ&#10;dR1GRAsUCk4Bd2wATzhc5ODgEA4+37H9l74a/s26AmteNtUt5ruFN7OANisB/Dnr0+8cfSvQlXxT&#10;ocuFjyUlp5P59f6ucP1mjSxKdSXNPt2/yPjf4S/sr6n4Bsxqfiw+WI1DxxONrnj36D8q67Vvjtq1&#10;rMPCXwyCRRKdl5rBxsXHVI8j5mHdu31rufGmrQfGHVJ7vUo5LLQ1ytvbg4e5A43NjouO3fNeb/ED&#10;RvCehaQ0FtGkccXEcSMAB7CvCrVYc3uO78z1frUK9lNW/I6jT/GOgeGdLT/TA11Im6WTOSSeSSa4&#10;T4ofHPTdOtHZr5N5H8T9K+ePih8Yb/w3PJNaai6hSQiGTIFeB/EL9oDXNYaT7VqZEYySTJxW2Dyy&#10;vipOyOKtGNN3TPXPi9+0M+oTywW10RnIJUmvAfFHxDutT1EWWnxvd3krYjhTLcn1rN8MW/jr4yay&#10;NC8G2TlHcCW8YHAz2z/Qc19M+EfhP8Cv2NvDcHjX4v3f27xJPD5lnoylWuJieQxHPlJn+I/gDivf&#10;WGwuVNRkueq9or9e35nBepX1i7Lv/kfpz4V+M+m+F7L7frGqRW7HgROwYzf7qjkn6VevPDunftJ3&#10;CS3UMeiWyJ+5u7hStxc/7GRyin3698V8b/Bn4xaNqdzb6hqt213dHAW5uH3Ffp2H4V9H+CviWIGV&#10;7a8JXdlSpyPyr7LD1Goe87rsfmtWDT00Oc+Pf7FPh250ebSINAiaNgchlB5+uOa/PX47/s1eM/gx&#10;rEmqaTbyS2SyZwo5i/8ArV+xnhHxto3inTf7L8SuVRjsScHDxnsfcf54rz34/wD7LaaxbsGtobq1&#10;uVLQ3UADpIPqenXkdRWuIw0K6uYU6sqbsz4B/Ze/bs+xra+B/jFctLbxBYrHXDzLbL0CSj/lonTn&#10;7y+44r7B+y+EfiJ4WfQvEGn2usaRqNuDiQh4Zoz0ZGH8xgg+hr4s/aY/Ym1vwzeXPiTwVppiMbkz&#10;QDOD9PSua/Zn/bB8afATVT4Q8UW8t9ojy4utMnfbJAc8vEx+63t909x0NeE6dXCzb6HoqUK0bPc6&#10;r9q79hDxJ8JvtHj74WW9zq/hkHfcQhN0+ngn+MAcpngOPbOMivny1uniO7cwwfmXPQ1+q3wk+Kvh&#10;Px/4bi8T+CNegvtOnXZKkqD5SQcxSoc7TjIIPB5xkV4L+1p/wT50vx5HefEz9n20Sy1NQ02oeGkG&#10;FlxyXg/mY/8AvnjgXKjTrw5qf3f5GfPKnK0j5F0DxSY3W3uX6jhs11OlatKjrLHIB3BHX9K81v8A&#10;TNT0O+fTdWtZLe5hYq8MilSCOtaegeJXswYLlspnj2rClVlCVmaNcx7j4R8YIWWG6m5yMNn+deka&#10;HKblRJEduR99mwPzr510bXQVW5glPX+DvXdeGfiDerLHb3V0xXjaOmK9OnVvoZyhdHvWkX8FvgGd&#10;C4wQV+6f8a6fRvEiwAL5xBbghemD+NeWaBqltfRITd5XHQdvp610+m6rbBQhzgcB8c10ppmDTPWd&#10;P1qEQRCAv5g5cnkY/mK6nSr1by1VoEEcg5JQ5/OvJNO1qP5YomZTt+aRmrptA8UG1ZDGWkOeR0zT&#10;5W0K57F4O8b3OlTiH7WdykbSRyK+kNE+LXhb4yeC4fAnxYu83EEfl6RrwOZbc9o5T1eP9R/L490b&#10;WormTz5oim5uM9MfWut0fxPd2VyJLe4CjqEbkVtSqSpe69U+hnOCmrrcpfts/sJeDPjL4fvPBHjb&#10;w9FK0kRa2u0UcH+GSN16H0YV+V/ifwp+0J/wTw+L9tdy6jeJYwXG3RvESxny5Uz/AKi4HQgjjng1&#10;+2PgX4k2mtWSeHPGBaa0x+5b7zW5Pdc9vUf1rgP2mP2Y/BfxS8O3PhfxXolvqOlahCfLmEe9ZFP8&#10;j7dQa48VgeaHNDVP+vkzSjXcXaR4p+yp+2N4L/aj0QW58rTvE1rCG1DSC+d4/wCesOeXQ/iR37E+&#10;uTWmzdknp1Hevy7/AGjP2W/jL+wV46h8eeBtT1GTw1a3Ql0zWbbcbjSTnhXI+/F2yeg4PFfYX7HX&#10;7ffhj9ozS7fwX46a2sPF8UAIEb7YdVUDmWHPR+5jznuuRkL5sJez92f3/wCfZnVy8+sT2TVowshE&#10;SkHODt4rkPHXww0Tx7p0ljqtuOhMcg4cN2Kn1r0EmC6meOWN0OBhmU4P49KS40pXbeDjA+U+layh&#10;GUbNExk4PQ+C/jP4O8cfB/XbU3Dzw20V4s2ma3Zb45Ip0O5H8xTmORTyGBHPNfXn7FH7fcfxcjtf&#10;hX8Zry2tfFq/utO1JNqW+uY4AHZLgjqnAc8p3RdPx38PNC8Z6HPoeuWkcsMyEFWXv2+nPeviv45/&#10;ALX/AIRXMwltLi40ma4ElnexknyXByA391s8hhjP1r4fiPhnC5tQ5Ki1Xwy6xf6ruv11PdwWN6Pf&#10;8z9VbjUGIJXHH61ma5qMkVkxOOR3NfIH7FP/AAUJPiQ2Hwe+P2rldXldYNB8SXDYGo54SC4PQXB6&#10;LJ0l4BxJzJ9SeJ9W36czhTjB4Jxiv59zjLMZk+IdDERs+j6Nd1/WnU92nKM43icZ4o8QPDHJJPIB&#10;1bAHUCrX7NXgPVvi58SINTmtopbSyuVZopnZQefYHJA5wePcV518UvE6afp8gydx4BBr6G/4J3bb&#10;TwpPrd9Ysm9h5DyODvPqMEkfjivf8PMlp5vxHT9svcheb87Wt+LRxZriJYfBycd3p959neEbKy0S&#10;zjsrOMKFGWOeprb+2Df55ftgKK4jTNfjCf6zbkZyTxVnVvF1vpWn/aZ7gZJwn1PSv6qVdN8sT4GV&#10;K7ubeveKobH/AEdCGkbnjsK8j+Lfx90TwNpNxqd5qGxV+TcRlnf+6inqfeq/jn4ixaLo13r+pX2y&#10;GGJ5JpWbACgZOK+Q/DHi7Vv2qPik51eWaHT4JS1vCjfLDADxn/aPeutz9klFayexdOknq9kej6Tq&#10;nxZ/aR1x5EvZdJ8OrJiRogQ7/VurE+g4r0/RPAfgT4ZWgubLSoHljX5ry6IkkY4689PwxVhLjQ/B&#10;3h9QjRWllp9uW8wnCqgHJPboK8el+JWtfFvXi2gz+RZAMYUmbaqxjOZn/DnnoK0UIx31k/607Gi5&#10;pa7I9N1X4vo0i29g8SA90Tk+31+lUl8Y3pQtrV1JECCVEkvl4H0zmvMPjB4W8a+IPgLJrH7LvxQ0&#10;2y8Q3sUVzYazcwrPFf2/V4kc58gspykuGUEAEANvT82viRrHi+18UXrfE3X/ABBHq+mXbf2hFe6p&#10;K09vcKeQSX4IPQjtgjjFd0MPVjbmNqdHnlbRep+tV34otkP+geM5YZCBtj+2b8/99ZFcn4ibxBqk&#10;znWNIstVYrkTQ2uXRO2JIMSBvTA49a/IbxP+0v468YRSWXhd7gHTQZpNZW5ltWkIXGLmWKSPzjx1&#10;k3Mx7mj4T/8ABR/9qvwxawPeeN7llS4KJb6lYyybocn94NqeWvuVjXOMnHWs/bRg9GOeFlB62fof&#10;r5oXxB8ZeDQZbG+mmtUK77TWD50cWfuoLiJd8Z4PDo545Peu48P/ALTPgszQ6b46il0GSd9tvdXp&#10;VrOdvSO5QmMnPYlW9q/PL4Mf8Fa7XW9Rh0/4neGUmfmM6t4ZvPtD2+4EYaJWMuMEZXJHqhPFfQmr&#10;fGbw74k8AT+Kvhld6R4kgu4izabCqSLdoT80b223a5AG0hArjJ/cucsNo1KU1c5pUXE+n/iF8GvD&#10;XxLtf+En8K39vb6o0YaK8iIMdwMcLJt6jsHHI9wMVwfhv4yeKvhvqjeC/GvhpJJ7RhujuY/3ip2Z&#10;WHDqR0b9a+Wf2Wvjv4+fx+mofBm51LTvD185eTQrydri3tH6lYWbdmIjG0HO0HA4xX2xr/hOw+O3&#10;gOKfXNOFrqttEWtNQs1+e3fvgE5KEj5kz+OcGtKdVShfdHPKn71uo/x/8QtZ8cfC7UtV+F6p/bdh&#10;ELu309gG+2RodzwY6gsoIBHQ4rI+C3xF034g6JY+INLtYR9piSfM0mJFz1XOeoPHvXnHhfxV4l+F&#10;XjL+xfEsQttQtSGZesdxFniWJj95Dj6jBB5GKk8U3WmfCHx/aeMPDsqDw54nuWntIVfC291jfPbg&#10;ds8yoPQyAACPnR++txJcsk7HPfHzQbzQPiDqT3EDCGDV5GG7vHP+/jb6fM6D3ib0r1XRPA0HiP4k&#10;fD/4gX0Ba20rwperCzKCEkLISR/tYX8QTWJ+0F4ej+Ingy1+JXh11lEdoLDV44iTtRn3W05H/TKU&#10;shJ4WO4lbtz1/wAF9Xu/EnwQ0mW0lCzWyz28oZeUfy2XaQfcCvOjG0nF9Dvk701Nf1oeKax8bx8N&#10;vhj49+IBUPdxzeTZkHkmWZULYPTG8/hXzLF8TNL8S3Md/rtrHqN2LlZ4ZZoRJ5UgOVZQemOx7V0n&#10;7Ql3rl/+xv8AE9khkXUNBu7Ce7RF5jQXiKx6dOefp7V4d+x1qSeNPFOj2l3chDLexgySDcg5yAfq&#10;ePTmvHxcZ1KkUu36nbQgoxk3/WiPvT9nb4pftHWNv9tu/F019p87EHSvEKtdE78NuWTPnxYA2r8x&#10;jQOT5T4Ar58/bM8d62/xYtLH4j6Nf6POwP2KzuwGR3zltjrxIuCCGGPlKkgZxX6EeEvC3h7QfB96&#10;dKskgunaMlmHKLJkYz1z8vP4V88ftFfB/wAL/EXwbcfCX4jp5aXDs/hjxDKoMmj3jcJhscwFjlgT&#10;wHc5C5FehUw9SWGUL3sckJw9rdol/Yf8G6H490exublEminnkZ42wcrEAFBH15r3j4l+B7TR/Diz&#10;W1ugMc4XpyQc5H9a+EP+CXvxy8VeEfHPiH9nnxtOtj4t8JazPGljcSY3kM0UoBP3lWUKcjqr55HT&#10;9A/iB4p0/wAb/Bay8ZaKGj+3yRuUcbXjbkOjDqrA5UqeQQQeldGElFQ5TOvF81zmfht4pbwnr1t4&#10;e1ht1tOwbS7hsZim/wCeWT/A4yuOxIxgnNe7yabZ3mngquVfDgn35Br5Y8ZXtz/YkGp28imS0mX5&#10;X6H5geMfxAgYP/6q960D4paJZQpoGuNLZ3ES4jkuF/dyIeRhuwA45x0rqg0p6HNUi3G5f1Tw3Zzs&#10;Y7iyikDHDK8YIYe4PX9axLbwZo2ht5Oj6f8AYYPm2x2o8uPLHJOwfLnPfGa6xby3uY/tMUyyKRkF&#10;GDA/iKrGS3DjcikA8K3P866FPuYq6MW3025IEcN782cFnjDD6EDFX/sN1AgBdSCpBKx8qatS/Znm&#10;MiR7T3ANIbosywq3L9Hx0FL3QuySxt5rplga+YFcMzCIcj0PNaC6faRrg7nx13H/AAqtbHyF8tOe&#10;5PcmnLcyK5B/OloJ3ZX8ReF/D/iiy+w63pcF1F/cljBK+6nqp9xzXLQaJ8Q/Ac7v4S8QjVLFny+l&#10;a3Kzsgzz5c/LDjorhhwBla7RpldRuH60x1D5AGTjn1o0e4XaMHSfij4Z1HZbeILeXRbvcAYNTQRq&#10;zeiSAmOT6KxIzyAa347ZHZZldXjcZV06Gqs2nwNjMYdjwGIGQO4PqD71VtvCun6ZcC40wSWzhdoS&#10;1meOL8YgQhPuRTSuwuraG2IyPlGB60GORlwGHoc1UE2oRKq7g4A5LKM/pgD8qfFd3G/c8H4K+fr1&#10;xQ0K7HyxbV3ADd3yOSKqfZGDkgbc9+lXhcbjkxsM+wpp8mUZZH68AxmiyC5RFo/3gQMnAIPWpUsg&#10;ylC/OORirPkMSdgbGO604WFyDny85HUsKq1x3RXgsbeNQGQH04qULHExOznscdBUgsLxkGVC892/&#10;wo/syV2BklUAHnHNFmF0L5oUYXG3HAH1qUXe0nag5xk4pY9OgCfvLtmx/dX/ABp3k6dCc+QWP+0x&#10;P6UWZN4jPPkfABJ/2R2qREuZOPLwP9qoZb6QS7Y0Cxj+H0/CrsUbtFvVSeODkYoUUwuEFqgI858j&#10;virKG3hO2FBnjGOeagNjLI/mT3JwD92Pgfn/APqqUXEULMgIAXniqSSQmy5Zi5fcXGxT/fPP4CrS&#10;GGLMiFQi9ZCa5HxV8VPDHhK3M93qEZKpuIDjCn0zXmPiL9oHU/EEbw6HC4iJ+VmGFx9OprGtXp0l&#10;ruVGMpHrfij4p+G/DVvJJJfRsyDDfPgKf8a8o8Z/tA6trO6LQYSyno7Dao/DqfxrnNE8FeLPHl79&#10;tWCe7JbHnTHbEnPPJ4/ma9G8MfAnRLBVufFFwLqRRkW0OVjHsT1P6VwueLxPw6I1UacPi1Z5Va+E&#10;/G/xL1ARyXF3dZbOyNQEX654H4mvUvAf7Oun6WiXPii5R9pBFrb9D9W/w/Ouo8S+M/AXwr8KS6/4&#10;p1rTtC0eywJLu8nSCFCeignALMeABkk8DJry74K/t9fCL4//AB1ufgt8NLTULuO00ie9/t65RYIL&#10;gxyRJsijY+Y2RJnLBSNh+XvWtPC4alUSm7yYOpVmnyLRHuml6bpeiW4s9KsooIh92OJAB9eOpryr&#10;4lStL+1f4GjCki30m/kcg/dDIVzjvyBXq8D5YP1we9eReIb8XP7aGl6YI2YweBZp8gZ25uQuf1I/&#10;Gu2fReZjBtyv6nzN8e9djvP24tUjbbiG0srdyT2zI+Pw3frX37sC24UHgIMHvjHFfnf8Rrm2k/b7&#10;ubVbcv52s2KysD2bAxjuNvPr1r9EGbjCnoKxw20vVmlVKMI+h88fs9/sVQeEfjh42/aK+Ln2XU/E&#10;Ou+L9QudDTO9LGw+1SfYz0AEv2fygePlKnknNfRkMXmfM65xnaD3qO2gYoHlGABxmuW+JXxk8N+A&#10;tLeafUEVvuhs5JPZVA5J+lUlRw1Oy0RMpzqtXOg1/wAUaV4atnuLy5Xeqk4JHArwzx9+0Brfie7f&#10;SPBSh0DbWu3H7tfXaP4z+nvXMa94l8X/ABV1LN4k8Nm74isk+9LnoXx/6D+denfDH4HQ6bHHqfie&#10;FRtAKWoGP++vT6Vxe0rYyVoaR7mihGmry3OP8AfBzX/Gd0dU1aaSYlv3l3dZwPYD+g/GvbfBvgLQ&#10;PBlp5Wn2waYj57hlG4+w9B7VoxGG3RYLeNURRhVRcACn/aeTziuyjhqdBabmU6kpMzPGXhPRvG3h&#10;i/8ABuu2oks722MLqQPukcEehB5B9QDXM/A/xjf32m3nwq8bXaza/wCGGW2vXkbLXtsR+4uueu9B&#10;83o6t6jPdF1cZwPSuU8ZeCGm8R2vxA8LtHDrFkjRNuOEu4GwWikIzxkAhv4SAeeQdtU0yVrGzMO0&#10;+1fALxrLfpEW8H61c775lPGlXLYAmPpE3AY/w4z2wfYIbtCocEEHuD1ri9B8RaL4+0SaFoNkkZMO&#10;oafdIPMt5McxuvToQQejAggkEGqOhXeofDOQaPIklxoQ/wCPcKC0lgv90AcvF6Acp0GVwFLqO2xL&#10;V/U83/aa/ZC8Qalq978XPgAY5tSnlF3rfgW8u0gttZcOXkaxuJARpl5LvkLHBtbiRt06LI32uPyL&#10;Sdb8MeIxqy+ELy6W50CYQ+JvDWuWn2TWPD8rKjJHe2zcqrCRSk8e6GUfPG7KQT9v2N/bX1nHeWd0&#10;k0MyB4pYmDK6nkMCOCCOc15r+0P+yh8PP2gnsvFj6hqHhfxtoqAeG/iB4ZdIdU05QxbyCzKVubVi&#10;zh7WZXicOx2q+11+A4s8PMm4lpyqKChWf2lvf8n6P71ue3luc18I1Tm7x/r+u/rsfOUVzE/zYBHc&#10;g5FSiRVG5QOfevNfjz4o+Ov7I+rW0H7VPg/T10ma4EFp8WfCVjIug6oeFQX9oNz6RdvwTjdbyPIQ&#10;hCxu9dD4c+JXh3WbeK6t9ThEdxGJLWaK4SWC4j6b4poyUlTIOGUlT61/LfEPC+acOYuVHExfKtpW&#10;0f8Ak/6Ta1Pu8LiKeKpKcHv5/wBf1vY6S4Ct84UAkcjNNjk3YUdTxnPNMW9gnjyHHzDgg8VAkiiU&#10;xIefQ96+SqxcZXOuOqNWFFxkSEgjjnvT8EZIUEjpVSBtw27SD7mrQDrwvpwSKi+oNXJS0hGSBnPY&#10;U1HB5Q5wccfrSxSFD5cjc4+8OKeZImPzYJzV6Mi1gaXacKvsTim3Ev7vaev0pSeT0/8Ar0yVo1QN&#10;tznpzQldisM3EsJC4zjvUheM4Xcp+nbio1VpG+WM49aeP3aiSZgiep4rRK+iB3RznjmJv+Eav0gQ&#10;lliOCenFc58GIv7P8K2G5lZp0aR2A7s5b88ED8K7XW5rbW9PuNN0Szm1GdoWBhtIy5A6ZOOg6c1z&#10;XhfQ73w7Yafp1/pM1nJHAPtEMjbirFiTzk9z07Zr9T8OMvxEa1as4NRcUk7O2626M8jNa8HSjG+t&#10;9vkfYv7LvgJdC8IjxbfRD7Xqa5jyvKQgnAB68nn8vSu1+JPjK28D+F7jWZnAMaEgntgZqbwSLe28&#10;HaVb2SbY49OhWNd2cDYMc9/rXn3x+ZvGuha58Pra5iTU7S2ivIbYOd0lrICqyHjp5scqEDOAqk43&#10;rn+raNGODwMadPovxPz1t18Q5SOU8HeJtb8f3v8AbF4DI80n+jQkbsAkAHB4P8q9OtvCnjSaxMMX&#10;iCSwbZhGR9xT3242/hXCfsrQW1voGq+INTt2EumnyUjYfNGoTcePXkD8K9P/ALO1XVLc3N3r13aT&#10;Op8v7E6gQkjggMpViP8AaBHqDSo0rwu+oTk+ex5LqmlfFrwN8RrXVfGkOj3Et7ILfRfHWlE2azTk&#10;4i03V4OVaOYnyoJ18zbMVUKkksYl6P4g+L9S+GOpw+MdO3tavKI9SsmOFkU9G9Fcf3vzyK760F+t&#10;mdP1y6W6bBX7QkflmRCTgsAeGxjJGATkgKCFHmn7TpiT4banOxGRGCp/2hWjhyQbV/mWp87SaPSZ&#10;pvD3jrwo8dxawahperWLLNb3MQaO4gkTDI6ngqykgqfUg18M+OPhZo3gv4w3HwtutNTUhZ+WNPbU&#10;QlwwiKgxuVI2plQCdoUZB4Hb6i/ZO1+41z4OW4lfd9luZIk5/hwG/mxrG8beGNE8Z/F0T6bp0S6h&#10;Bai3uL0J82wHdz6gZxXm5rg45lhYNbr9dzfCYh4WpJdD86v2y/gde/ATxnpvxc8MS3C6LPqEUniO&#10;ys4jFFLFnaWKjKqUBO1wpK7vuuPkPsv7PHizTra4i0m01v7XbzxR3Om3TH/j7tZUEkcucDcWVg2f&#10;U819z3nwk+GB0BrHxh4L07Wbd4ysser2UdysoIIIKSArgg4xjpXzJ8XP2YtD8G/HfwcPhNoiadoU&#10;9iYILK1VhDaqvzLGgP3Y1UgKg4VQFUBVAHy8uFpYWcq8UuaVk7b+V31PVlmscRTjTle6v6M7bUvC&#10;dr4y8PvZtNNE7R4Se1YLIv0JBH518tRaJP8ABz41ar8NvH730ei+M7WZ7C+vgq/ZNRjjdklUt8rv&#10;Iu9Q6lWLMiMsoEXk/oLoPgzw/wCDdPjN1YoSqjPntuY+5HQGuT+K3gD4EfH3RZfAvxC8MxRYVrix&#10;1aNVR7GWMFxOkhGFZCu7kFeOeK6MRwsqtFqbTurOL2a7Myw+a+yk007Pr1R88eE/hZ4Z1vQftOga&#10;xqIntbcKjyXAImbrub5CenYYHbjrWDpd7qkOpX/h/wAQII7ux+dVY8zwbtnmqRwVDFAy5LJ5se4D&#10;zEzt/slXur6/BMkv7yC2cwtcc7JcdwT1zS/tS/ALXNJvLf4yeBDcxxaVOk+vWNoZP9LtFDrIBGoK&#10;yOiyNIuRuGwqrDeVb8s4g4GyzEYCpUw+HUZxTty6apaXWz/PzPewWZTVdQnO6fcpxiVpFaF1dTjd&#10;2x05FTzQsRuHOOOBUNlZXVvptvqzxziC5XdbzyQsqygddpI5wamlmKjg4HfPevwKdKpRk41IuL7M&#10;+k0exWltGbIZwMjJUdqgFixbGBz2xWoZoWgEilc1Xk64BHPTispqIldEUViFUblA9ailgXdsBXkd&#10;BzVlnO0knv3qCeUYPGec1k2rBqmQi2XdyB+PamGCNmyzYA9qJJ8rtx1PJFRSygcH16VEZRQhTaxB&#10;iFyajkSFEwD35qKWZgfvY9eelVnu1ycvz7U3UWyQ0mx8salt2e/GMVVuIFLEn9KebkkHnrUT3LHg&#10;LnrWaT3C5UulKnAb8DVN0LcritCbzJWyU46cVE0KAcqaoaTMuRACQVz7HvUDhZAUxweK0rjy84A/&#10;CqM8O9tyt0PSrQJnO6nGqS/Pjg96x722VwyqwGBj2rodSslaUsxPJ9c1lTwL83fAOKvlbVy4yPEf&#10;jDp29JYdnJQjIHTiv1Y1PSL6DwXLeWqBjBGJfJTqVHLAD1xmvzD+LlrG80vy4+XAAr9MP2WfGk3x&#10;R+DPhzxa15HKb3RbeS42EEJPsAlT/gLhlPuK/oTwhrwqKrSe7Sa/H/NHyvEsZKMJ9Lv9DkrrUQ8q&#10;RFgyOMoc8EdjViARzKXUc/xDd3+lVfiH4buPAPiiTRJBmznZrjRpOBtiyN8PH/PNmwOANjxjLMGN&#10;ZtvqFyl0YoyoD4xuPGPWv29Xjoz5R6o6KytIXnVygBUZzS6rtigYo+MDkg9qZpEUxhaWUew29Kbq&#10;t7pccMiXd9EuUOVDbm/Icmtk7RM/tHM3F2+o+bZqcq4xhzXe3PiXwt8P/hdZa9qd4sFva2kUJQKH&#10;8xsqoTHruwAeME14d428V+KLcpovgPTx9tvJRDbSXBALMe4TOcD1IAFX9Z0XVm8FW/gnWbo30kT+&#10;Zc3DD90shALBR3XcA3XqOOpri1nU0Ru46K5ieJ/E2j3t3qHiy/vEjvrlzKsdwAQOMLj1ABA45r5c&#10;/aO/aQvvB1pPf3GuGzRIWM8rQtJCCcLkBTuHUYAP3iBznB9s+KHg+ax8Ptaz3dxJA6/MIcljjBwM&#10;g4Hymvh61Op/Gr49fZ9Ptor1ILhYvDcGozK1nahHAfUZlwVlBbds3A/LtBBwyScWa5hSy3COctX0&#10;S6nRh8PPEVOVbdWXvEOl+JfE/h69uPiPOumxX0Ans1nuDJMWDoxf7PsO1Cm8bd25WILqNmGytA8B&#10;ReINBh8HJeeK9Rijk86G40nT4rVmdnYlvtFssbsxJxlgSBx0zX3fF4J/ZO+A/gKbwxZ3qeNfHmpx&#10;L/b+v3Fv59zcydfLgMgcWqDHBjHmENtZyoVR8nftlftHaL4O8MT+CPA3hOHRNXvJRbNdXNyJp4AC&#10;zs6x7cCQFMBjwrdQelfm088zbG11CM9Xslpb9bLfqe1SwuFprSP3/wDBMLxV8OPGHw8soYk0T4r6&#10;LMsYkkv9RgkvraQKp+aR77dGqYy5IQkbevJNaPhP9rjXvANpLb2txpet2jLEGvdPgl0+/U4ZZZnt&#10;9ssc6htp3RiAnBwpOAd/9i/9uX47eMvDl94J1b4g6Tc6hDpy295Y3lpB5s9mAg81kC/NyUDORkly&#10;eMmuN+O/hvRfHV/Il/pcFlqvmny73T49gyOhOMA4/Me1FPPcxy3F+yrTv827+euv3NGksFhq6+Gz&#10;Pvb9mT4u6F8c/Bmna34Zt7dIVtEXX4bHU/tAS7VcbNvBjLAsSSBkD3Br1+8tbO8hVbS2kuWTjy4A&#10;BHH/AMCOBx+dfl5+y34g+If7LdtqXxg0C9kvbXSNQt18Y6EFEcklnJJHALpQ3ys0Ujx+ZuKqIW3g&#10;goyxfqDpOqWHjTRrPWbW4UWU8O5bNHG3eeDuI+8B0A6d+eMfqOWYtYvCxqW1Z89iaPsarSegukW9&#10;uX2xvGWDcLGC/PpngGuw8Nag+lwNp12QolO+EsMAHIBXgnn271zjWtzbACIKFB42dqt2ertp8fmS&#10;SrGVxiR34H0HSuuTS3OV3Oc+MWgvZ67pvjyw8xLic+QUdSpbIJUlRjDY3DkZwQD0rX8JTyqgt5BF&#10;hxh1VB82eueKz/ip47sryOE3UTC3gIdp0HAYjGfoMn/Iqt4B1l9Rv4xbSpLF1EsbAg/j+n51NKyq&#10;aGj+BHcbF061ZdLgjhBJO2OMY574xisfVDcyziW7uSML/DhR+lbv2hShR+4rD1WW0aZXaQblP3Sa&#10;6pJGUXqWNBhvJLktJJwen09K6SK2j1GE6WiqfOOwZHc//XrK0uWKSMLCn3vlGB+NdZ8OtJN1qdzf&#10;OmYNPj2tIRx5zAHaPcIcn/fWsJx5vd7jcrM/Ov8A4KY/AD/hA/i5ovxN0u2RP7aRrTVZI1wDPEF8&#10;tyccs0ZZfpAK5L4bzPBAG3YGwda+jP8AgqrrumX+geHNFMii6uNeaeBO7RRQSI5HsDNH+dfP3g6y&#10;eDSlfZ98cfpX8v8AiRGnQzedKHl+J+i5NOU8DGUjsdPvfNAVm4x0zW/ocYabeVHT0rk9LG2YBmPP&#10;qOld1oMAForFcZx1Ffmco2id8nYsgSZICnPsKtQ7y4LEgY9Kktk8whexHWrXkQseu304rnauiL6i&#10;QxuRjI9s1egiLAOzfnUcMcarw4PFWA+1VCRjA6mo5UF9SaNF2FlHQdM0IG4JGOKWJlKEMw+uakCx&#10;ZDI4+mamSaWw0EcbHHHXvVmGHkMF5Hcimo+CSORjirNu2B7YwM04QV9QbAQYb5R9cUHlsstTrKEJ&#10;Ij49e+KWUjaWCHB7YrVxVhIhUkbeMH86cIwx3hOM5zUqRLIpbbzu456VI0OIicZCjOBWkUwZGIe5&#10;AOB2pwy48tuOmeetOiy52ruyTzz/ACpY7ORyf3mSWzzjPXp/SqdyVa5AgZXJKdKmDOO2BjGcVKbT&#10;nCNyexNKLCRiPmyfT0pWaK0ZJaRsTkAE49M1P9mD/Pn8Kjgh2AqCN2c96kZ1XAL498//AF6ftElY&#10;ORjlgjQA54+nFEsTBTsOeeoFOSVQAcKy+i8083cJIJTJx6YoU4vqCi0QQRSK5YcZ7Y6VZyVJDDtU&#10;cdydxyB+AFVvG3jbwN8JvAsvxO+JOomLTluGtrDT4JdtxqVwEDeVHwdqjK7nxwGAGWIrty7L8Zmm&#10;Kjh8Oryf3JdW30S/rUmpKNKN5Es2oxwyiyiiaa5flLeEFmP4elUNU1vxBZiMvd6ZZJKMxPLqUbF/&#10;oELE9846d68a0Lxb4y/aG1BNU8TCbTdFY7bXRdOUJFtPTzG++xySRuLMOMuxANex+D/gJoWm3aXt&#10;7osbCWPE0s1oskroOgaSQM5X2LYz0Gea/Tcu8OcHyXxU3N/3fdX4pt+unoebXzCUNtDMttZ+KV8X&#10;k07SmuUU8G3uImL+4Gcn8qlvPG/i3w7sTxJpM1uD0+0Q4/WvV9P8F+EdPjWHTPD9lERjDQ26oc/U&#10;VD4l8IJq1i0BhUrjlJl3qfbB/pitsT4YZbKlJ0Ks4y6Xaa/JP8TmhnM1Jc0VY4HRfHOj6yAjusbn&#10;nO7gk9K11Ks6/vhgGvPfHPwt8SeDbz+0/D1qZ7Usd1tGSWUYz8nr2+XrxxmtHwV4yi1BfsF1MwkB&#10;2jcMFSOqmvyjN8lzLIsT7LFQsns+j9H+m57dHEUcTDmgztWuUPyK4I75oSTMoVWGB39KpIWiXlsE&#10;elPhm8s5JHJ4x2rli3a7LaNOJggO4/hTJAXyU59sVBFcggknvnrwakSRXU4kAHrWt7oysRM6suCC&#10;COxNSWzsWPfqTzTZYY5MbwTz1A6VHGZYSCRkDuPSoV1LU0dmi09wqHYE79qguLnc2RyfUnpSCQs5&#10;2kHOAO/FGVkcfL93r6VUnaIorUtWTARYfnA547VNY2dxqN6tlp9lLPNJnZBbxl3bAJOABk8An6VT&#10;IMaBw/Trzgf5/wAa2fAPwg+JfxT0SLxDd6/JpnhyZQ9pY6farjVEOSJJmLN5sbKVIVgEBUAJlWlm&#10;+p4R4ZxHE+OdJNqEVeTSv6Jeb/Dz2OXHYuGDpc76ne+Gfgx4Nt7eyXxZZyTXV/H9o1Cdp3RVJGxI&#10;1VGCpsRVBIGWYFmJJr0CDQdS+HGjpL4aMutaQrEtbyyBpbcE8lGA+ZQTyP581k+C5TpelRaD4hDx&#10;Pa5WGaVFC7T/AA8AADrg9skVp6c15pOrSLol+YlnAcxgho3zg7gORyO4r+vctwmEwuCpU6cbOEVH&#10;z0Vte5+d4mrWqVpOTum7+X/AN/wr4x0/XNNur9LO5t1tI1Z/OQAEndwpzyRt5zjqK5LU/E6efe/F&#10;XxSzQaVoFpJcW8ZGBK4Q4IBHb9W4GcHHTajctc2QOryJGqRtI0MeMuo5+6ePxr5t/a/+McI8JyeD&#10;/DNy8FrcoqR7cl2U8GVs8s38Iz3PXvXpOp7Gi5y6de5hTgqk+VdTmre31bxl+yZ4Z8WzstzdaV4s&#10;1L+2zET8hmuZJFY57bXjH4gVD+214n08fsW+JL2/vkjf+yoEVmOcO9xCqjgepFbPwT8WTfCfwpN4&#10;d1nTIdQfUpBLrFnIMRhX3Exso4EuGGccJ90jOQvA/tTfCvwr8d9Us9Gi13VLbwdpiwXUWiKUWSa+&#10;VpPmkkwWEao+0ICNzMxY/Klfn+b8e8PYXL8RRlVvWhHlcV1b00ezt9rXQ9/C5Vi54ynO1o3vfyvf&#10;/hjyH/gnppXiXwT+zhpNn4v3Pe3Ya9aJF3OvnkyhSoGdwDhSvZgR2r3/AOwXupaWYddtY1hlRwYk&#10;jUvyBgsxztKYONm377bi+FI9f/Y6/Z28M6V4MfxT4i8PwzLe25g0+C4jyFtwSC2D3Y5x6KMjh663&#10;xp+zXpN7DLdeDLr7JKzFvskxzEeOgOMrzz3HPbt8zwt4fxxmGlnGJgueteUYNJ8sZO63W7W21kd2&#10;ZZ2o4h0YPSO7Xf8A4B8b3R8V/DBjqNvqD3tlGVxNCP365PVlUYIHqvTngYr0PwR+0z4k1+wt1tfH&#10;dyq5B8wTB1kXH3Tuzgc54x0/Oz8TfhprXh++eyvdNe1nU/LGy/LIOzKeh/Cvn/xz4I8RaL4oTxR4&#10;JuTaStNnVLAgmG7XIBdcfckHX0fGDj7w+Mz7gjM8lryq5PUlSb3ipOKfo07r0eh6GFzDD4yKVdJ+&#10;dk/vPo3Vta1jXnM17rt1Nn+N5yRg+nPFZiaIjtiNsqTlsHv1NeceBvinLpvkw6jceakmVUEgHjGf&#10;lPIP19eM9a9Q0rW7HVYftNjMrq3UDqK/M62PzihiZU8XKXOt1K7f39fU9qEaSgvZbeRXS2ihcwsh&#10;wRxgYJqL4h/CXxdeaEja9YTDSLmFQI4lIjmWSPO2Rhwysjj5Dxzzkj5blxI8i5RMYPHHJr6d+CE+&#10;neKPhBpttfQR3EaxyQTRSqGBCyMoBB/2dv51+peG2U4LO84qQxSvJQ5o9Ummle3ozxc8xdfB4aM4&#10;bXs/uPgrW/A0emArYQmHahQiNdoKkYIOOCPbpXLDS9Y0O5eXTXYNuyIZOI3HoD/D9Onpivuv4sfs&#10;maXrEUureA5Ut5NpY2E7fIfXa3VT7HI+lfOXjf4W654W1CTTtX0yS2lXjy5k4P0PQj6V91xHwYq1&#10;N08RT54dH29H0PKwWZqTvCVmcP4O+LF5a3J06W68mWJtssDnPP8Anp26YNelaDr9lr8a+TMFk/iR&#10;iOfevObvwTaSSh7nToWcD5WIPH0Iww/PHtRYaVr2hzedot006oeLaUgSgYJO09HHHTqTwBX4pmvB&#10;OcZenPCfvYLp9tL06/L7j6OhmFGppPR/getGIqhBVRng/wCNRPCQ5TPygjjPWuS8M/FW0u1+y6mx&#10;yuQ2eCp9CDXXWOoafqqq9ncK3Gdu7B/zxXx9KHtbxejXc7m7K4xoioCkEgnkDt71DJBGj5CZ56nn&#10;Bq/NHtGHHzHgZ6ioBA4BYgnJ71mqc1LlY+ZGXc25mk2mPGOMbc5/xohhaN9xyB/KtRo0P+sHQccd&#10;agaPncuD7AV0Q9pHZkN36GfcWKzyBpFJIOeg5HoK6/4NeIvDHgrV59Y12wmGpvF5OnaoJDIbGJ2Q&#10;yxhOwcxRFiMkmJOPlBrnJJY0HQDuQRzUHnxli6t0GSSa97JuI8zyDFRxWGfvR7q69GjDEYSli6Tp&#10;z2Z9XaR408EXOgjWbXVUvB5TPtgDSzSFcbgIwC7EblyMZGRmvFfjz+0f8cfh7cS6h4c/Ze8W6jpK&#10;qXW/0yGzuZHA5z5CStN+Hl5HSuY0v9rf4Pfs/wDh62k+KN1pfh+3mb/kMbQk92SZWQOcZYAK4U5A&#10;wpHY17n8Ivjv8HfjpotpeeBPiXpurfbLUXEFm04S4aIqCHEL4cLgjDYwcggmv6y4az9cS5PSxCmo&#10;1GlzJJr3ra25tWvNXXmfA43BPLq7jKDcejfb5Hz78Iv+CjHgrx5rDaf4n0mTTL6yP+k2ms6aba4t&#10;/XcjIjLjnJwQO9fQ+m+N/BXj7w5JrnhRY9bCQGSS20ueKaVwOSAhZcn0556VS+L37LXgn4pWTDV9&#10;JhmOwiJ3A82JscFHHzL+or5H+KX7LHx6+COoDxb8D/Bp1+e3l3+RBIkV6QDnrJNGG7chic87eK9e&#10;bxmGXve+vx/U54woVpXhp5P/ADPa9Q+O/wCzPrmoyaD4t8Lato9yAfMtdZ0k20kJ5++pJ8s4GcNg&#10;4IOKt6NqnwVNwj+CPjNf2IkUeXCNYfyTnphWYqBz2wKqTeCdS+JHwY0P4u/GvwzFpXiNdLeTxEsk&#10;iF4IoyeHKM6hlUANskdcg4JGDXEt8Dp9Yg07T9RiubG5vtHn1BwX3fZ4k8vBcEDD7p44yByDn0NQ&#10;nXSUuRO/lZjap7Xa/E9MXxvplqZPsnxsWWNXIKTJCWUg4ON0ef6V01l8QvC1xYJDP40067kKLgzm&#10;MNn1+XANfNF1+zfoUFhPcav8SdTgVLowxfZ3WN2IGSeQcgEgAnIODjpU2j/s8/CX7NHBNoepaq8y&#10;uBdXurXESseP4keOPPJOR9PatoTxX8lvVslwpb834HvfiDxF4aSdZZvEHh+KLO0+YVUgn3LEfpXX&#10;+F/n0KCdJYZFaLckkBBQgkkYI6jGK8V8GfszeELzSVi8M6NZ28sKbZXuLmSVhznGfmBHvnmvc9D0&#10;aLQvD1josQUJa2MMfyj5TtRRxn6V00oVOduSX3mU3DlSixup3a29s9xIDiOMs3Hp3r87v2VIbb4r&#10;f8FIbnxZct5sVlBqOrQOOQXllKA5+khPpX6A+Pbm6t/CWp3NlHulisJiig/xeWSBXwH/AME3Gjtf&#10;2vtQNwgDz+GGVM9eJAeKzrv9/TXmXTuqE2cv/wAFA9fvfEHxf8ayz3MlwBqA06FWfiKOJVi2KP4R&#10;kMcDqSxPJNfcf7I/hBPAn7OfhnQol2Mmlxlsj+IqCf1Jr4P/AGstPln+LHi9Dgk+ML1tvqPtbn+R&#10;Ffo78I4IG+HOhxp91LCMlR/u9Kxwz/2io3/WppitIwX9dDbitlSIAKBgY6V5h8SL/wCMfjsy+HPh&#10;NbWlhaEOkmtatNJFG53BSyiL944GWKohQyiNgZrYNHJJ6tfQNcI8CSbQy4bGQVHf8cVluohAjiQK&#10;oGERVwAB0HtXW7y0vY5ovl1tc+f5v2PfjJqejpo/iP8AbV8X2zRbilt4R8P6bpdmuefuNFPNIf8A&#10;alnkc9S5JNcP4i/Yx+NHhhJZ7n4+eItcskXc0wuGtrhV9SYSDkdTgAdTxX1zIVcDgHPrXOa34yi8&#10;G+JNN07XCBZ6xMbeC4kYDybjGVQ+ofkD347iuWrg6Et7/e/8zdYmpbZfcv8AI+DvE/in9qf9nWdd&#10;V+H/AMb9Yv7GNg0mm+IWS+idR/CZJB5oHPVXB9693/ZC/wCCiHgz486ovw2+IVlDoPi3OLaIS5t9&#10;QIHIiY8h+CfLbn0LHOM/9tPwNYeE9Qa4tLYf2fqKM6KF+SCTume27OQP97HSvzp+Ib/2D49k1DRJ&#10;ZLaaCdZoJopCrxsG4YEdCCAQRyMV5lStWwFRWbcez/Q7IYeGIhe1n3R+3aHyxuTDDOMjvVXX9Ns9&#10;Z0ybTtQtVmt54/LuI2GQynv9Rn9K8V/4J8ftLXv7RnwWil8UTBte0WVbHV5M83DbAY7nHYyKCD6v&#10;G5AAIFe8iPdGwHGFPAr2adSFampR2Z5/LKEmn0Pjz4neEb7wP4nuvD16FYLzE+MCSNslW/LIPuK8&#10;c+JujwxAXMcIJQgthe1fW37XvhpTYab4tgjZnjc20rBSRtPIz6c8ZPrXzj4o0+O8sXjudq70weR6&#10;f5/KvFx1BNOJ30Z7M7v9k7xGNW0y30trgrsOMkjPHGK7v9o3/gmz8Hvilot18RfhNoJ0rxQyG7vp&#10;priWY6odoyZS7MWkwOGHU9fWvEP2TtUl0zxpdaHO5IikBTb0wT/9av0I8EzrN4dtmU4Kptzn04rX&#10;B0qWKwajNbEurUw2Ibg7H53+DvhTP4Qa30LwdFetqxPlx2Ono7NPJ6BS3Le5OBjnABrD+M+rftda&#10;RA3hjx/Za14c0+bdC8diQ/nIRgobiEkMSCQVGEwcHOM19g+MvhxP8Ov2tvDnxF0mBP7P1iLUluI2&#10;BxFcCymcEdhkKx9OD3Ir0vSTpPiHSxpWrW0F1FMGDJIoIbPqDwawhlrmnyy5WtPI2eLjCaco3Pzs&#10;/Zd8Q638H9c1HWrPQNavG1KCKKYTav5oVFYkERsdo+8ckEfpkfTehfHvzFFrPqRhLKc+YQeDkn2/&#10;z3qP9qz4GXfgbTJvHPgOyVrcfvLy2QEmNc8soHYdcema+UZPjTY6b4s0mz1cg2kmpQ/anIL7YhIu&#10;84BHYngc1lz18C1BscoxxTc0fo1ohm/sdNYv4/8ASLiFZZl6FBjKxn6DJI9WP0r52+Ifx113WfGs&#10;Xh/TLlokW5Uts6BQTkfmMV9OtDmS6g2Dm5YHJ7HP9a+PfHPhmTw38bbjSwvS8xCo7q53D9Gr6as5&#10;0cJHk67nk0+WpWlfodd+2R+ydqHxw8O6V4o8H6VAL2XRY4NQydiSTYDo7kc9HAJ5OFFYEv7L9t+y&#10;V/wT51rSNc11tT1nVddgur69kG1Vnby1KRKOERUhAUcngkkliT9e6pYxWGiaTpUKjaY48gdDtjUf&#10;0ry39sPQh8Q9L+G/7O0BAPijxS99qZDcrp1lEXuG46f66JQfVx1rOlgaSdTEfatZfM0ni5tQp9L3&#10;89DnP2EPhff+CPgdaa3rNs66h4guXv0jccqrjbGfbEYz/wAD9ql+Jeh3H7VPxNX4M6dIf+Fb+CdQ&#10;VvGt4pIXWtTQBhpyHq0cWR5zdMsYwCfmXtfiL4n1e8uLf4Q/Cq7bT9YvbAN/aEMYA8P6VuMb33Iw&#10;Zn2PFbqfvSKz4ZLeUDT0S0+H/wAJvh4NE0qa10bw14cs2e4mncgbFBaSR3OSzMcsztlnZiSSTz2U&#10;qKpU1Tju9/T+tzCVSUpc0v6f9bGxNqGhaLpdxdXWoWWjaHpdu0l/fXTLDDbQIuS2SQERQOvSvFvE&#10;9z8TP21LePQtAGoeC/g6q5SbmDU/GC54kbo9rZsOVGBJKDu+UFSNjXfBGs/tI69beKvjjo91a+E7&#10;K6S48M/Dm5XY946kGO+1ZB9584aO0biEYMm6QlI/WNO8O6jfos98BFbovyxIMBQOwqrSkuSl83/X&#10;QlSUbSlv+X/BOc+HfgHwZ8LtFt/Dnw/8M28MVrGI4Rb26okS+igDAGefUnJJJOa1dc0mXUbJpPFe&#10;pxW8Cv5hEgBCnp3wO/61qXd9JbFLbQLNDGGxLLgjC+gOOTnvyKydZ0ddQvV1G+ETvGf3KkZEfYkZ&#10;79s9atUKdJau5LqTmzmW+F/ww1LXo/FUHhWG91CFPLg1OSzAMajrsJHHfleuetb1np7W9usen221&#10;FP3dhxxTpQ23YpZsdam025kgk8vduJGQpBzXHONK/uxSOlObWrOm+E2qyWfiK30saSjmecYSQKMn&#10;uRnvjn8K+kLS2nXb5mwKccDkj8K8u+A3gdtOuD4z1u28uSSHbaROBkK2CZDnp0wPbn0p3x5+P9h4&#10;W0qfw34V1QHVZVKtNA4P2bjqf9r0Htz7vG5tl/DuVSxmPnyxX3vskurfb9DjdCrjcUqVFXf9bml8&#10;evjtofw50abQ/D7Nda66gRWsJ5Qt0LEdPXHXHPpn4+PhW7vfEV54s8W3x1DVL26a4uppDkKzHOF+&#10;nA+g6+u5BewWu4Qbi7gl2kYsxZjkkk9yeeapyX+1Sd3OMkNyQa/kfjbjTG8XZl7aV40o6RhfRLu+&#10;8nfV28tj7zLMsp4ClZaye7/roWo5dzF0A+719MU2S5kMgTGDt+U54qkszSfPHL0JHXqRxU1shDM7&#10;kl+DtVcnP0r4vV6s9Nou20IYqFI+U7nLnPQ9KvWqjzC8XBYdT1z2/wA//WqjDLJAMKMYOfof6mtC&#10;0syAGTcxfsVwPyFdEIpsxky5YrjCk4BJ+9zj/OK17PTQ7rHGFLE7unJFN0rR/NnRVjYkDLYGcfXF&#10;dZpGjMkhjgJLdGJOB298120qE56I55zUSDQPDZuZY7iYbj1GFOBnFdzpOkw28O2KMnsT6jrTdF0R&#10;YhgIqnIJbHPr+HNdDa2JYYUnA6AHpX1eV5ZZXtqeTisTfQitdO2quBjv0yR+HrWlaWOP4SSB2HFT&#10;W1mcDKc98Vft7TaMIvSvusBlKunY8erWbI4LToCvA9BV+3tAV+YdRyTT7a2wMhe+frXyJ+25/wAF&#10;Gbrwjqd/8Af2VJ7fVPGEMjW2ueI8CSz0BskOq8FZrlSCCpysbAhtzKyL9U4YLK8P7fEOy6Lq32Xn&#10;/wAO9DOhQr42r7Okr/kvNnVftx/8FCvDn7Nkp+D/AMK7ODxH8TdQtx9l0kZa20hHGVubwr90YO5Y&#10;shmBUkqrKzfFHhPwR4k1fxZffFn4q+JZfEPi7WJTLqWrXK7myeiJ0CqAAoUAKqgKqqoChnw5+GOl&#10;+EXuddvrufUtX1O6e61fWNQmaa4vbh2LM8kjZZiWYnk9SSckk12UUywAsvJByVQEkivjcxzDE5nV&#10;jOekVtHov833b+VkfZ4LL6WBpWhrJ7vv/kvL7y1FYnIlC5z146VYt0XczLggH1qMatMltvgwX5+U&#10;98+1ebftH/tYfDX9lzwNH4h8ZuLnULmMmx0iGVBLI20/MwJyiA8FufbNcnsqlSS5UdSpyva2p2nx&#10;T+MfgD4GeDLjxz8R9cSxs4B+7UkF53wcIi/xMf06ngV+d3xI+Nv7Rf8AwU6+JzfD74Y2lxovgTT7&#10;ore3wB+zwdDhjwJ7ggj5RwgYE7Qw3w+Ffh3+0L/wVF+II+JvxE1O90jwDFMTZrb7kN7ED/qrUHOy&#10;LpumIJbkLknev6H/ALNv7LXhv4daNpvgD4f+E4LS1iVY7a2t4sdTnJx1JJJPqSSepNfSYPLnSs5R&#10;vPt0j6935dOt9jlq1qdJPlevV/5f5nEfscfsReDPgP4Yi8MeC9IbfKwe9vZl33N9N3lkfGWY/gqj&#10;CqFUBR94fD34W+Bfgf4Qi8f/ABPuA15Mm6w0oH95IfU+gq1pGhfDz9nPw+l7q0dvqXiWSMNBZ7gY&#10;7YkcM/8Ah/8Arrxf4i/EHWfGOtyanq2oNPO5PJPC+wHYD0r62FGjlq9rW96o+j6eb/y+/seHKpUx&#10;j5Y6Q/P+u/3HR/FL48618RrowzE2lhFlYLSE7Qq9v/115J4z8Q2NncBopWZ/LyVx19Oap+IvFM9r&#10;qBtIw4j8vLS54znpjrmuW1vXLfVQ0UU4UgEiRj39K8PGZhUxE229T06GHjCKSWham8WLPnzlweSW&#10;Y4xXJeOvi7Z+HbWSZrqFY9p3yvMFwPauB8e/FVfCl09rqRlaVjtgig+Z3b0A/r09a4i2tL3xhrMf&#10;iXxUwJiO61tDylv6E/3n/wBo9O2Oc+V7SclY7lRjF6mvrereJPihdkzNPZaWWzsJ2zTr/tH+BD6c&#10;MfbkGxe+HtCh0d9IeKFbcR7PKWMBQuMYxTL/AMUWdjB5VuQQOua47xf8SrG2hkZZ+FBy1aJxitAu&#10;5PQ5Dxz8H/Ben6a1t4d1G4smViylrgyLn6Men0r5u+IGkeLtMvXa0ig1WGNsO0EmwjHsRj8K9c8Z&#10;+P7vXbwwwg+UP4t33vauA8e+JbOwsTbRTHe2PkjHB+tQnBO/Kmzpp168I8sZux474g8aNYuRqWjX&#10;NoR2kt8L+a5FcnqXi/8AtF2kknGB90Kegr0HW9Rivs/aE3ZP3Kb4I+DHij4z+LLbwV8PfBjanqFw&#10;QEgt4uEXu7t0RR6mvbwdXDwinKFn6k1MbiIx96Sa+48plfVPE97Doej2Us1xPMscFtBHud2Y4AAH&#10;JJ6Y6nNfTXwb/Yo0zwfBZ+Kvi5fQ32tq6yx6EhEltZAdBOcYlkzj5BlBxuLklV93+Gv/AAT78Afs&#10;+6I2s6xLFrHi+S1LSG3YrFYkkZEWTgt1XJ9T0NYfxj+L/wAKPg54Ue98QTpd61JCP7O8O20v74kZ&#10;GZsHEa59eTzgVOPzOvXSw+DW+j7mmBr0LutitEtl3OhkuNGttBuPFPjPXbbTdH01f9K1G6JCLxwi&#10;45lc84RfT0HHzl+0B+2VrPjuzn+GXwT02XR/Dk7bLicAfbdU95GXlUPURqcdMliAa8u8f/FX4pfH&#10;/wASQw65euYkO2x0u2XZbWy+iIOB05PU9ya9x/Zq/ZSv7/UbeS40eS5uZiNiCIlyT0A9M158cDhM&#10;qtVxLUqj2j0X+Z78cXLGRtQ0j3/yPP8A4N/sya74qu4dX8SWbrEzZEJHXp1r9Lv2Bv8AgmP4v+Ml&#10;zZz2uiNYaKpBuL14wo2A8lcg4BOQGwdxDbQdj7fpL9ij/gkZpOieGLL4lftHXaaVpscXnR6DGMSO&#10;uMhpnb7v+7/+qvS/2i/+CgHhH4FeGD8Kv2btCtrKIA28N3FHkAgbcgnJY4A+Y5xgV60culWtjM1l&#10;yU+kftP0XReup4dfM5VZvDZbHmn1k/hXz6v0Ow+KvxC+BH7BXwqj+GPgO4jlvYlyLWE/IkrKAXfG&#10;fmOBgEliANxJ5Pwh8Tvi3rXxc1uXV/FWrjli8VqzgqeepA/kOBXP+NviHqPiGeTxD418QC+upnLy&#10;R7shSeuM5P49TXkPxE+M2i6FZzNFIkYAO2QnJrxc1zR5hNUqEeWmtFFdvPzNsBliwUeaT5pveT6s&#10;7PxP8X9P8P2ckYYGRQcs2MV80fHD9o21mnka2uy0hXG1W+UfQV5v8Wv2gZ9RuZobLUnEfILE4FeL&#10;f2j4v+JniRPDHgzTZ7+9uG2hYgTt92P8I/zxU5fk86vvT0S6s7qlZQ2L3xO+KMmoStJPPvduFjHc&#10;+lWfhJ+yl8R/jHdJqviCyls9OZfNWJx5ZMYGd7E8ImOcnnHQV7b8Nv2VPhb8BfDtv8Wf2ifFlqZW&#10;yyR+X5x3AZ8q2hz+/l9WOEXI3EZzWX4s8d/Ff9p8y+CvhnokvhjwVE37+JZMzXaZzvuZR/rDwDsB&#10;2jA6kZr3I41Uqbp4PSK0c3/7at2/x9DNU1P3q2vaP+Zl6n8bfCXwHtZPhz+zVpFvrOuxDy5tditg&#10;9vbHHIhBB8xs/wAbfL/vcGs34HfAT4gfHfxxL4k+IF1d6ndyz77qe7dnG7P8Rbqa93+DX7Gmk+GP&#10;CB8deJJItC8KWSCXUdfvgY3u154UkfKhIIHdiMKGPFeX/tBftyaHoVpL8Nv2atPk0rTwDHNrKKRd&#10;XZ5B8sdY1Pr9846qCVrgpe3qSdHBQbcvinJ+9636LyRvP2bj7SvJKK6LZf5s5v4bfFx7FkutOvpC&#10;oIDRk4aM+hFfTPwX/aRO+KK4vOcgbmPFcv8AGD9j/wCH/wAeNAf45fsma5arcSndc2CKI45HI3GN&#10;0z+5l4PynhsEgkc188aL4l8R+D/EUvhrxLYTaXq9q+2a1uVKZI9M19M6dXDe9DWLPzFTjU92W5+o&#10;/wAO/irY3+2YOZGYBsbsAH6V7T4D+KU8MB0u5c3NlLzLEeQD6juD7jFfmj8Df2gk06eK11K8YADG&#10;zOT+FfVXw5+M+l6zDALCbAPBy4J/Ku7DYlSMKtJo99+I/wAJfDPjjTHa18tg4LbN3zDPY8c18K/t&#10;Y/sMx6lLLq/hyyNtdx5KvGhw+PWvs/wv4zKmNra9BGzkHr16c9K6bxFpNl4z0cp9jjYBMEoMgk/y&#10;+ldMo06sbGKcoSPxy+HXxM+Ln7LHj1pLeea2KtsubOdSYLuPP3XXoR79QenNffX7N37WXgD4xaXH&#10;f+H52s9TgQG90mWXMkPq0ZON6Z79R39ay/2nv2ONG8YafNI9ojPICY2iUb0P9K+EvGfgP4n/ALN/&#10;jCPVbCe6tvs0++11C3ypHPHIrxq+GqYefPT2OynWhVjyyP0F/aR/Y0+Gf7VGmT+JtBv7fSfFoBeO&#10;6cBYb1v7smPuSH+/0JPzY5avzv8Ait8KfHPwZ8V3PhHx1oc9nc20pjYzRlQcfXpX1z+yt+3Lp/j6&#10;e30LxjeQabr+AiyOdlvqH9I5Pboe3offPit8KPhl+1H4LfQvGdrHHqMMRSzvNo863wPusT9+P27d&#10;u4KTpYtdp/mElOjqtY/kfltpOv3GmyfJIMH7wx2rstE8RxXUW+GQBx3PWrP7SX7K3xA/Zr8RPZa9&#10;ZSSac/zWl5Gu5WjzwwYcEfy715vpurS2kgltpM4PGKyvOnKzWxaakj2/wl43u9OlXzbliueD6GvT&#10;fDfipNUCoJwG77jXzroXiyC6UbxhhwRjkV13hnxTNY3CupG0DkE9K76WIRnKB9I6VrEezyi5Y4xk&#10;DFdNoms28RWOKbhRyD1rxTwh44gvkUzT5z/Dmu/0HU2lG+BUK4ydw6V2xkmtDBxaPUdL1hhcpcLd&#10;FgOcL/Kuw0XX1li2XMqleyMOQfqeleR6X4keOQIh+UcbUXiul0/W4JVE9xdksMYjU9P8apu5Nnse&#10;w6Z4mnt54mt2Ijx820k4/DtXpHgvx89vb/2bcuk9rLxLE7EkH+8PQ/SvAfD+tRO21WdUPUg11ei3&#10;/kDz4WDAn5SDgj8KuM3DYmUU0emfEr4UeG/iJ4euLG7SLUNPnjKvFMgbgjowI6V+Vf7Zv7BPjP8A&#10;Zp8QXHxO+B1nezeHoLj7TcaZaFvtGlMDu863IOSoPO0dO3pX6h+CvG81vMs5vEXH3lk6N7Y6Gum8&#10;TfDjRPir4flutEtEnnSNjdaaRlimOWT1HqO1YVcLGsm479u4Rqyps+Df2Df+Chnh/wCL9ja/DX4z&#10;6vbxeImCx6VrTEJDqo6BH7JP+j9OGwG+rjbQjMiOu0E4HTHtXwB+3R/wTl13wPq9/wDFj4DaOysJ&#10;Gm1Tw7GdqzdzJD/ck9VHB+tbn7Bv/BR5L2GH4PfH3W5ROJBb6Z4i1AfNE4OPIuy3IIPAkPTo3HzD&#10;ym5UtJLT8vX/ADO5ctTVPU+0tSjSSNxu+Zhlc5ri/F3hGw8UadPoniCFZrWZChUpn867yWOBY0ee&#10;bcJFypiGR7d+nvWXcWcs8hgWEMQO386clFrUUWz4Z/aE/Zu1n4aJNrdhanUNFnbG58M0HPRsj7vP&#10;X8+cV6P+yn+3Vd2Rg+DPx61KM27Isfh7xRNcE7MfKLe6ZgMjoFm59H/v19HeIPD1lfabLYapaJPF&#10;KpV4pFzuB9a+L/2of2R73wIlx4x8E2txdaQ257iyL7vsoJ+bA7p/LvxyPlc/4ewWdYV0a0dOj6xf&#10;df1Z9T2MJjp05ef5n0b8bj9ntd0qcCUe5xn0r6P/AGQfEYsvAtjaRQBI5IAyncOeM/hX5X/DT9qr&#10;V/DehR/DH4lT3V3o6MsWk6rJ872HpFIf4oeynqnTlcbf0J/ZH8YtD8M7SSW4h2bF8gRM27YVHJJO&#10;OueRgEYr5fgbh/GcO5piKNdX933ZLZq62/VdPSzNM2rwxGGi499UfZen+MB5AzKu3jcM03XfG32u&#10;SO1aTKhckHHWvG7Tx95MBmacFVwMM3QnjtVtPFgvJWuoJgcDDc55FfqeAqe0xFmfO1Y8sDg/+Ch3&#10;xgm8M/CSLw7ZT7G1i6ETMhwfLBBP4HpVD9hO3gg+GkmuNCRNdyEGRThiq9B7c5rzb/go5qhvPAGg&#10;X8IZsajKkhXkDhD/AI16J+xhqdqPhDp6QMW3AK+BxliRzXr09cW+bokU0lhlbqdR+1b47nj8H6d4&#10;LspmX+1bjde9i8EfzMv40/4TfDSPxh8BvEek2mqm0v8AxHY3NtZTwAZgTY236qTgEehOK5T9sPTN&#10;T03xH4V1oRk2fksjSIuAjElSP1B5963/AISfFGy+H/w+03UJYJpLaxuZra/iiG6QAnzFZQepKlgB&#10;0JreMkqjcioxaguXc85/ZW+I0umfAzTPCs9nHHNprz2JtJm/1ZilYBVGOMDAODxivlX/AILQ2xsf&#10;Dnhr4s2WjfZJ7i4OnazrVgir58aqWjSVQcyFQrbWxkDK5xgV9t6n8P8AQvhl4kvvGOhXWna3oPjf&#10;UJNa0fULcbLdUmVCyoVY78tuc9M7+nGB84/8FKfh7pvjf9mq71K21ETW2m3ttcrYBdrf6zy2MZ5D&#10;YEpznsD3wK9pzlVoblYipCXvQX/A8j5j+BGl+CvHXw+0gRSaTqkJhHlvawIVc5+bcCMh85znkEYO&#10;K+ovhN+wO3xfRPtfhaKGN0BR/s67yntxgfWvzl0Twhrfwqvbbxt8J9RuLHzLoTSGCNpIXlU8CaPO&#10;BgcbgpYAnAOcV+sf7AX/AAUF8TWPhDTrL9oz4bLpMOs7Rpvi7SoTJY3R6YMillDfKxZAxdCMOqmv&#10;DjgIxqe9qhzrVPZppWf9bdyeT/glH+zToGn58U/BC41eZRkTveXG7OOxjkTb+GKoQ/smfsxeEV/s&#10;myPjbwzAWJa2sdamMWc/9NDIc9uOa+zpfGeheItJTXPDetQ3ltKm+Oa3lDqw+oyM1kNdaPrEZsta&#10;0m3uo3OCs8SsDx79a7VQw605Tjdeq92fP3wo8E/s1fB3UW1vTfH2rhWJe5fUr1mQknJZi6gc9zxX&#10;0j4R+KPgnT7A3EV95aN/qUGcyMegHY5rzj4i/sofCr4lWDW2nXWo6BcnmO60i7ZfLOcg+W2VYcfd&#10;Ix1GOtcVqn7N/wAc/AMlrqHhHxDHrlnZsWMMcSRuwA+95SBAHJ/uZHUBR22Sio8sUZ6SfM3qfR/x&#10;M+Dngr4z+HRbzzfZryNPOsb+H/W2kmOo9VPdeh9jzXzlq+nXng7VZvgh8fdN8uxuJVn0XWrfnyJ1&#10;z5V1CxGAVJ6HhgWR1Ksynd+HHx01bwRqd43iCynh1O4lWOVbl3CRL2G1uVAJPGPrXtfiTR/hn+0F&#10;4PbwprcsV1vhDpJAQJbZ2HEiN/Cfbv3qo8yFtozwL4RfFjVvBPjG9+GPxQtLSaF08m4jEIWC8t3+&#10;USoOjRuOQRyDkHDKyj1D4V6QfAHjG88Ci68/S9VP2/RLhpctIqtg9SSzhSqyHOd+1jgSqB4H8Y/g&#10;/wCKvAEkPgb4nXEq2UMzHwp40to2JtHOPkkHdGwu+MnPyhlPAauo+BHxs1Kx1S3+DXxsljsdUtmW&#10;XRNXADxlsFY7iJ+PMRgSpOcsCyttYECKkOb3o7o0pytHl6MXxV8H9Gf9oHx58D/FEZGj/Erw3c2z&#10;Ns+XFxGQGx6rIG2kdCK/OL9l+TU/2bP2oI/hR8WrLybnQ/ELWGoIxyp2SFCeeqnqDzkYPSv2Q+NX&#10;wy1n4t+B7bWfDQFp4w8NyC70uSKQYkdcExhzjdHJgYJwMgbgNrKPhD/gqZ+zdZ/F/wACj9tX4X+H&#10;57XXtIiEPjvTYyFltJIRtM0iHDfKBtZhnAEZ27d7pwV6F1zR6a/Lr9x1UKqUuWXXT5/8E+ytW+I/&#10;9jfEgeHricqmsaBDJp53ZWSSLLFevXEcn4lfWsz4q/2F4+8MS+Zy0NuGIDYMTDkMuPy98Yr5L/Y+&#10;/aItv23fgrD8HtT8QRaL8XPBESXHhjUbuVozeLGQVbIycgqm44Yj7wBBYj1/wV4w8Q+LNG1DUNY0&#10;K40fVtJuxpfjHQZlw+l3xQOMD+KCVMSwuCVZCdrNsY1rSqNycXs9V+q9UE6SUU1utH+j9GjwL9rf&#10;4IeNfCH7Q2jfth/CXzWTVYrV9RntYiyxX0caQyxzEcIXKg/MRuLsvXG77D8EfEmTX/grZxT6ZJYh&#10;r17ueJl2/vZl3tx6ly7E9yWPevLvh5D4s07x6W0bVJI9PvrhTqlsUDx3B4UHaTgHAHzDBwvccV6t&#10;+1DrFr8MfhnoFrDAIknvZps9mwqg49sE49KlU5UeapfQmUudRhYyJtXbxLJD4bs1LG5u0SLjJ3M4&#10;xj869Q0j9uD9nDU/izd/s+eMZptI1Kzuvs2mahrdoq6dqkpZg0cFyCUWQMpHlyFGbI2B+QPmm++L&#10;umfBz4U6n+0Pfzi4uLKRLDw3Zlvlk1KZGCPn0jjDSkdMgdzXzt8LNJ134862LC4snuRO5eWZwDyx&#10;BZjng89zXPWxlSlOKpq7f5BTw8al+bRL8z9Z9U+G/hq9kEuh3V1pU+4kS6ZP5YY/7S8qfy/GqN1o&#10;/wARdMGy31ay1BR9w3kBikI/3k4P5CvHvgprfxn+AnhOLQPGer3PjHTrOJTbadMqnVoYDjKQOWBu&#10;tgy3lS/vWBKo+Vjhfv8A4g/HrwzY+GLLxtoviS3l0bULVZ7O9L7VdWxg/NgrzwQQCDkEAgivTjXi&#10;4XkrPscU6UovTVdzYXxJ4h08BPEHhe8tSGGJ7VftMbfimWA+oFaWl+LdC1SU21jq0LyJxMgkG5G9&#10;COoPsea+XPG//BTn4JfDXWm0jxr8QLaBoGDT2zWk8rpzwSqoxH+cVq+Bv+CmP7Afxhvo9G1T41+G&#10;rK/bHlya+kthGD0+Wa7jjUHsMN7Cphi8NJ25kn6g8PWtfldvQ+por1+AmCPenm6+fAB5HGOa5rRv&#10;D8a6ZFfeGPFd2ttPEJbXzJftUEiMNysGfLFSMEbXA544rRgbXLPaL9rS4HVniJix9FO/P/fQrq1M&#10;HozaE8bRgHr0yDzT4wCNyyEdM4rKa9ZR5smn3CoAPnwrD/x1if0rn9Z+Nvwz8NO7a744sLEJgSNf&#10;SmBQc4HzSBR196HotQ3O8GwnfjnHBxSHgbgK8wv/ANrL4E6TIIb34peH42bHDa3b5P8A4/Wt4X/a&#10;K+Cvi24S00X4n6FPLIcRwrq8JZznoAG5P0pKSbsmJrQ7h5FKjBBPPGOtQy+ZF9wAg9zXO+PPi78M&#10;vAGltqniv4g6HpsapnfqGrQwr25y7AY5ry2D9t/4Wa/A83hPx3oOqwKSpl03V4Z0OOfvRswH49KJ&#10;zjSV5OwKLk/dPdIbs5xIq+nHJqwtyrZCjkdK+ZJv+Cl37KHh26Nj4t+M2g20qPhkTUUdlP0Unj36&#10;V6n8B/2nPgN+0tb3rfA/4qaT4gl0451G0s7xPtFuuQN7REhxGSQBJt2MQQCcHE08TQqO0ZJvtfUu&#10;VCrFXcXb0PT47qM8YHp0qZpEC5DgYwDmvE/2pv2nb39m7Sra5t/AR1i4vpWjt/8AiY+RGrAZBZvL&#10;b0PQHtXgp/4KD/GzxLogl0B/CunarLdAWtlqcEtzCiHgK7LJCSScc5UY/VVcXTouzvcVOjOptsfc&#10;yTIG2GUZAyR6VFNcqTtj+cnsDXinwr/ay8E+LfsXhbxbqdhonjdbCOTVvCEupRmdH25aWBd2Z7cn&#10;JWVNwAO19kisi92nxc8Ko5UXgbHJww61pCvTqR5kxzoypyszsEa4cbfug+vFSJAGOXJ68c9a4S7+&#10;NuiWm5o4wQD97Bx/KuM8Zftn/DbwwrDU/GOkWzgn9098hc49FBLfpRKvRgtWKNKcnZI9x220YDhV&#10;+6csR6VSvvFmkaS2+41JFCckB818e+OP+CkXg4K9t4cub3VZegjsYTj65baMfnXlWuftTfFD4j3H&#10;2fRIzYxMf4WZnHt2/TNck8zw8fh1OiOAxEt1Y+4viH+0z4H8J2xaHUInCrx8/wDF/hXjviv9qrxL&#10;4oR4PDQwCeGL9vYD+prjvgr+yh8YvilIuq+JFuLPT5hk3WpIE35/uKfnP1wBX0z8OP2TPhR8ORDd&#10;XGkpql5DhluL+MOEYD7yqcgH3680RljMTr8KFKGHobu7PGPBHw7+KPxauk1a6t5ZLc8+ddoVhH0O&#10;cH6qDXtngP4GaLoUaXfiO6+3TDkQhNsS/h/F+P5V6DFaxx23kW9uI0UbVjRcYHYYrwr9pH9vr9nj&#10;9mWxubLxF4pTWfEEQZLXwroMq3N28q4GyTYStuOQSZSpxnaGI2naNGhR96bv6kRdbETUKUbvsj2+&#10;SW002zLjybe2hTczMQiRoBkknoABXxt+1r/wWB+E3wqMnhL4Gi28Tar5piuNckdhp9phgGaMKC10&#10;QN33cJ90hnBxXx7+2B/wUQ/aQ/aBEOm+OnPgzwXfJKbPw9pjtsulQglrmbIaVhlBhtqZAZYwQWHz&#10;l8TfDNreeL5fD1hq1w+mQJHJb3csBb92yBh8oHyjnAUdh16msKuM1SjomexRyOcIyliHZxt7vVN7&#10;X9TG+Nf7Sv7QP7Qn7Uumaz8XPiTrnipbHfeaN59yYIILebbGzwW6ERxAqfnVFAOwk525r75/4I23&#10;H9r/ALT2qXEyAmLwjclCvOB50A/rXwP8PdfgPjDWLFIV+y6boqW9qW+ZmZ7iMs+7J5PljgHADgV9&#10;6f8ABDiaaf8AaN8RuysF/wCEKut2CccXdmBXPStLMYLyb/BkVaap4acbWsfqTbPtQFuuRXi9/f7v&#10;26IrULnPw7bYT2b7V2/CvYRP5WGHTdj8+K8Kv7xF/wCCgtpbo6EnwKylf4gPNc568fdH5161R+9H&#10;1/Q8OmtX6M8B1zRLg/8ABSWK0uocCfX7KYDu42RjP6H8hX6D24URGa4cADqTgA+9eZ+IP2b/AIR6&#10;v8VrT4767pcw1ywjRY7iK6ZEOwkqWUfePT8hWJ8Zv2gIdOZtB8PSCW6IwERuE/2mNYOccLB8z3dz&#10;SX73lUeiOl+NPxy07wbZNp2mlprqUEQQR/ec46n0X3rxTw74Z8V/EfxIuoamXvb2V/3aj/V26k9s&#10;9AB1PU/pUvgnwZ4u+JXifEjLJcuQ91cSjiFO3Q8AdgMmvojwn4I0bwLpy6fp0QZ9v7ycj5pD6/8A&#10;1q5oUqmMnz1NI9EU3GktNWZ/gP4X6N4KiW5mxc3u3BmZeE/3R2+tbPiTxR4f8I6HeeJ/FetWunab&#10;YQmW8vryYRxRIO7MeByQPckAcmvKP2q/23/gh+yXool+IOsm71u5gaTTPDdg6m4uAMDe5Y7YYsnJ&#10;duSFfYrlStfl7/wUE/bq8afH5kvPGfj628P6ZHJ52heFVun+zllXJYqvz3DbWwZsfKz8BFbaet1a&#10;dP3IFU8NWrQ9o/h7/wCR9S/tWf8ABavT/CevxeFv2ZvBA1i2SdRqPiTW4pII5YwfnW1iOHBKniaU&#10;DawP7lwQx8e/Yp/bn8baB+0ND4w8Xvf6xLr5/s/WLrVb8PI9uWDIrs2P38ZVduPkZScbcsqfH+ja&#10;kvje0trQKZhcJuiaeXDR89dwA3J3B9CDmtb4b2l7BrH25rx8I7xzlH+UKRjcecnB5wORtBHasKqk&#10;qqne7X9fiethMr+tJ06KvJq+vVfp3sf0CaZq9jq9hb6rplyk9tdQrNbzRn5XRgCCPwNWbgKV80Ak&#10;HjHpXxb/AMEzf2xYfEtnP+zL8SNfgm17RJGXQtSS+S4j1O2wZFAlViJGMeJUbgyKzMQCrqPs+CQM&#10;pjdRgjBFd0ZxqQUonhVKcqVRwkc/rfhm4/tL/hJ/DU6W2pxR7SzA+XdRgk+VKB1GScN1QkkdWDXN&#10;C8Q6d4oWWzmga3vLdR9qspj88WejD+8hwcMODgjqCAX2r2uk38WnarOsH2uUJYzO2EnftHk8CT0X&#10;qwBK5wwWDV9CttRni1CORre9tw32e7i4ePOMj0KnAypyDgcZAw1Z7E69SS0t9Q8KXjSaOymCRy01&#10;o5IRiTksuPuNnOcDBzyM8jqNJ8QafqiFYJCrqoLwyDDrn1Hf6jI9Ca5ey1e5nVdP8QQpFc9I5o8+&#10;VN9M/dJ4+U/gWxmieFN/cMOUZSQR9COam/IhW5mdXrGkaR4i0q50PXtLtr+wvYHgvLK8gWWG4icF&#10;WjdHBV1IJBUgggkGvin45/8ABIoeEZdR+IH/AATy+Kc/ww1m7Jm1LwXfE33hrWZOceZbTiVYHAd9&#10;p2SxrhVjjh5cfXFn4ov7MKl1GJ0BwXXAYD+R/Stmz1eyvlJinB9V7j0yO1cmLwWDzCnyVo3/AD+T&#10;OjDYrE4Od6b9V0fqj8kfF37Qnxs/ZQ1JPC37av7NHiLwLLLmOx8WeET/AGno+oSA7lRIppSMlPmd&#10;kvHZMj/RxnaO/wDhx+0d4P8AiTZNf+BfFmieJY0ieZ/7EvyLlYkGXdrOZY7pFX+JzEE9GI5r9Ktf&#10;8OeHPF2i3PhvxRolnqenX0RivdP1C1SeC4jPVJI3BV1PcEEV8eftH/8ABDP9jn40Xt14o+HFvqPw&#10;41ueNiknhra+nGU7cO9k+AAu0YSGSBc8nJ5r8nz/AMI8sxvNPCJRflaP4W5X9yfmfU4LiWm9K94v&#10;v8S/+SX3s5DSvi34SuwN2peUxx8swwc+ldLpni3Rr2INDqcTYHZ8kV4D8W/+Ca//AAVc+GVk+i/D&#10;7416d8XNBa8UQwa1eQf2hHEgBVmbUiGto+APLt7pz7HNeX678SP2xvhNZ/YPjB+w3qOkWMDEXOsr&#10;pOrQw7tx+5LJI0JHGPlLDGDnnJ/J8y8KM7wdR8j93vKLX4x5l+J9DQzDDYiN4STfZNX+52Z9ttrG&#10;m4EwuYSByCXHApj6nptspaS9hXnn94OK+HdN/bAhnjFs3w41S8Ma5e3tdfjtN/KEKVdGYvtP97bz&#10;nJ4rrNL/AGhtL8Zx/Z7LwbeafcCMhPP8SwSfMWHVSsYBA4xu7lsYrxP+IfZw217SC+cv/kTplWUN&#10;eV/h/mfVE3j7wjbv5b61b7s84bcB+NEHjnSr8sumW9zekf8APtAWx7V4L4J+K+peHWGoQ/D7wTdv&#10;s8mU34vpZmXCkvslle2ydo5jbjLDHzYPpfw8/aB8Xatdr4a0fT9Ot5ZXCra6FZYaTgcKEBJz9O/W&#10;vYwXhpKVvrGJ+UYN/i2vyOGtmEoX5Ife/wDhz17wz4K8T6/Zf2hq7w6FalMqbv55m/7ZjBX8fyqB&#10;fhdZTXSXGr+IZ9TiRslDGYIG9uGLMOnTBrS8AfD/AOOPi2WG5PhDVYLV3x5+pQx2rRjrkiXEhH0B&#10;NeweG/2dfLK3XizWw8n8Udpk/wDj7f4V+mZP4a5TTjBwwjlKP26jevy0j/5KfPYrOa6k71EvJf1f&#10;8TzfStNnFvFofh+2ZI+fJt7aLAJz2Ufz611ul/s0XWvQG58QeXbuw+XI3Nz7evv2PavWND8NeH/D&#10;EIg0XS44cDaWVcs31J5NXvtGGwAevYV+qYHIaOHSdV8zWyWiXofPVsZKb91GZ4GWXQdIi8HX0jGX&#10;TYVhikc8zQrwj/XHB9CD2Izl/FL4a2XxBNjrFrfSafrOkvIdL1a3H7yJZABLEc8MjhVypyMqrEHa&#10;BW9qAikkWd1+dPuMvUGkjvd/DL+Oa97khy8r2ONOUZcy3POfAWk/FLwHr1x/wlVja6pBeRhLi502&#10;1WIsBnBK78MeT0VBg/THpFrfia2BWKVAAOJFwaY8sbHcGxxyMdaY90saYI7dKmMVBWT0CTc3exI9&#10;wzuXfgBfwrxj9rrxPDF4NTw5BMvnXk4yueQo5P6ZrufGvxD0/wALW8nnTCSfaTFAnJ/GvKNC8EeI&#10;fjN4ubVdfDJaJKDJI3SNOuB6sf8APFYV6nN7kd2a01Z8z2PRv2WvD0/hf4RWSzxlWu5XuNp9DgD9&#10;Fz+NW9En8MQfGvUtGt9Rjkvmtbe5ubYfeiDbhg+x2q2OvI7V1C/Y9G0tbe3iWOG3iCRRrxgAYAH5&#10;V5RolnoPg/xzcfELVbiRNc8STL5qTNuZFUbUVf8AYUcAds89Kc3GjCMQS5231PT/ABtqLX040y0f&#10;knDe1UBpOnWkVpqetsk81iubZmQZBxjj2pkE+kRq12mpxXlyu3zY43zsLAnn0HHTqcVC2m3mrHzb&#10;52jj+8cnqapyjJ3Js4lDU7rWPFl6VhRvLHOCcfnVXxp8I9L8aeDf+EZ1C+ktkumxqMkRwZIx/wAs&#10;1P8AdPf1xXRPfW2lQeVY24LY4Y8DP9fxrOvLnVNRh3IGLtyWcY/KplFSVnqCbTRmeHfDHgT4W6JF&#10;4d8G2CW8UK4BAG76k9fzrQ8OeNtF8X64fA3iLToZHuUb7POg+9gEkHuOATkfpWTb/D2813Vk/ti+&#10;kWAnLeSpOQBwM9qoeNfhh4rfU5P+EZ8UJpNoY/LVbRQs7Lz1l27lJ7gEfpXLVjUSsoadjSLTd+bU&#10;8+8Y+IoPh7Y3Wk6fPHcJpc8tswmy8U8SMVzIhBV+B1I4PQjJrzvX5dHnSLXPDk4bT9QQvbAnJjZW&#10;ZHTJ5O11IGQCVAJ617npXwIsrnw1NoryPKuCGkikJkB9f8RznPPFfOOseCdS+Heu6l4QbyprOO8+&#10;02lyow7O4CMhAG0BRGgGD3IwMZP4Z4nZN/wjvEVYWcGmn2TaTXpr96PsMjxEJ1uWL9fMsR3wePB4&#10;AYY9jU8V2GHJ/Ks6Nwcbm+YAZOKkd2HC96/nFSPqpI0JJYgmRIfWqlxdRgHYfrxQlvKwyB+FINLl&#10;dzM0pHAAQ9B702py6EaFR5jy20n/AHv8/SomM8mQBx71rDTo2UKew796T7IicLz35HShUe5N7GJL&#10;Dcup46+lV3tpRwSenBzW88CcoV5HBqF7FACznjsAaUqL6FJmKbeTue/FIkIDZPYetaMsEatwT7+9&#10;VpECEqTWLjJMd0Qsq7eF79zVSUjJOfzqzK27gjNVXtixPT61SQNlSdUJJHPbNVJMjgAdOBVuRG3F&#10;D1Peo2t5ANxxirS0JMi+B+63QegrD1COZslMbSOtbmpq0U7bWxk9azZW3Eg4xjnNdEVcpNo8w+Ju&#10;mNKjykEBiefbBr6x/wCCRXii+1D4JXvhzU7xmXRfFdzHZIDgLFJDFLtOOv7yWU/U+wr578X6RBqN&#10;g6qOgP3e2eK+i/8AgmV4bh8N/DzUvJI3XfiKSVgD0HlQoB/45+tfrHhVipwz+NNdn92n62PEz9Rl&#10;gG2fQ3x20Kx1vwo/mJme0kWeFg2CpOVP1+UnjpnB7V4UI5tPnhCXBb5QCCc19FfEiyhu/Ct+uSrf&#10;ZyAw/QfnXgVxp8qajGpcFeFz7V/S1ZSU7o+JpNcp0mh30V5YJDNZfvB/Eygj86ff21jFbtJe6TEy&#10;52n9znrx2HTnmqdnf2umyArOTgYxgVpXBe8B37mXPRl61rB6a7mUlZnnul3mg6B4tj12Tw/CGg8z&#10;ZJHEAyblIJHTsfxqs/xI0vW9XTTNOt7hHEEmy1jKZmAwN2Nu4Bc9iAN3PUV12qeD7WaGSS6kAL8K&#10;p6n2rI8RaTp3wu8BnxGUSK51C5EZumXmCInbwexJK/n7CuWbknZGt4s8J/aR8K+JJPhT4kl07U7l&#10;ZoNDSaOa8vi7xyWcbSBwuCN0hUb+m7AxjJr4J8I/GDQ/hzquoarf31ra3V9cO08ka+XEib+FXOAo&#10;GeAPav1Im0zw3r/hi60rW7IzWd/bPC8G8hpI2UhsEHIyCeeMZ7V+WXx5/Zrk0L4kax8PdYkSK4SV&#10;ptOvZYVkiu43zscA7lIODyMlTkdQRXyXFWH5nRnUb5NU2uj0t956+VyjacUve0+46D4V/tNaUfic&#10;2sWPiEXcsMxVliuP9VnsTnvnqOvavLP2r/irp/xo+MEOvaVoYltodOWx+0QWq/LOvns0hKjrg43c&#10;dDnggV5jN4YuvC3it9H17T1SXR7do3lnV/IEUTABNoZcqwPBBBwpIKnBEnw71u90ee1sbS+E9lqV&#10;k5nmiwvlhV2lpgwGCxyAATz1PGa8LDZPQwVWWJoScvd2e2z1uvJaLTserzqdlJWfc3vg78QLz4a/&#10;E5dRujc21qLKMTShMCcSRlRhgMPt2rnPIDAduPbPEv7QvgvS9TtZvEur28U7uZoXcgbgq8nr0HGT&#10;6n3rwbxJZs15pQtEs7y3lvJ4rsT3A+TDEoPLyC6sMDKngkHoQal+D/gCX4ijw54b0VIGvtYha2nu&#10;5LcoYljAaTeF3F88gt/EzAnGTUY7KsDj6kcVUumlbTyvr5bN2au1a3QcatSmnH8z7O0HX7H4y6R8&#10;QovAVmJT4i+COv280UTbY7mVrXZBsOTukM0kar3DOa+7PA/w21aDSLHw4unaxLpyaHbxWd7Bdwoq&#10;Sq8m/dmXfuwEPCsPmA3dcfL/APwTu/ZE1OPXL/xZJqd2fCNiRZ6fO0iImrTxSpLLhdpzbJcQxsNu&#10;B5kKkMcSZ+4bi/uIpituktp5YUIZ4hLA4yOhQgg478AZzg19vwzhZYfKIxlezbavvZ9T5/H1FKu+&#10;UzbzwddQGVNPuryA7oNokPnbVU/vcjnkrnB9cZ9KuaToUNzOxumtXKtKVVcqyru+QEEddvXjg8DP&#10;WptP8SR3t9/Z7xS20zOfIZmDRz4AJ2MOD1PBw3yk4wM1sDR7XxDE8AiMd42V81Dh8Y5wRgg4Bwa9&#10;yUY7xOC7W5n6l4I8P6loVxY3pXypFO4mTlVPPXt+FYXw18L2tluij1tXdVAL+RgtgnGQMA/iKxNA&#10;8P8AjHwr4xufCfirUbi8tljBiubiTLTR4+RmwT82OGPALKSAAcV3mj2NnoatctbkKVwCBk0Ukqju&#10;1aw53jGyd7mjDb2ZXzGmikCjG4ZGPw5rH162tYn3xvkHsBWpLf2bKHgccnGM4rP1CznvYt6qu3PW&#10;tZLTQmPma3gSy1LWLq20uxMYllbbG5+YJnqzDI4HUjrivW9d0+x8H+EhoulsVigiIZmOWdiclmPd&#10;mYlifU1558DdN8jxBJdlQQlqRjPQlhz+WfzrqPixrjRaQ8SBh6n14NZSkqVCVR9EK3PVUUfml+27&#10;8WIfih+0jPoOjyb7DwtF9gDK+5XuSd07jgbcMViI55gJzyKh8O7YbOOILkKoABGDXGeJdGkk+Onj&#10;S6KH974v1NxnsDdyEV21nZyKqRx5XAHUYr+PuMMbLG5xUqPfmf8AkfqGBpxpYWMV2OhjNnLFALew&#10;aK4UYlkMoIfp2xkHr39K6fRxPHZIrSA7ecZrlNJhe3wSST1HPTmuq0ncbYMe4J/+tXytWtKrq1+C&#10;W3oauKiaUFyyn6ip0mlL/ISPUVnxpIvIGasW8oVstgHvXJKQuXqaMU7YAZMEnnFSrclT8rYHcHrV&#10;eNTIAcZHrUotkkxhsHsc1nz2YWLJuZtmUcE9yDzSR3hPBbA6fSoVtSnKOevNONlNIeGIyOOKUp8z&#10;DlsXob7OCHyOlXo7hn+ZG47c1iDT7mM8SnHpU8Jv4BjqCOwNJSsFjciuTjht2ff9KmNyrhV3Dd6Y&#10;rAt72ZW2Sn6jGKt29w7kYz+VXGoJo3IghGwgdfWrEHz7gD0HA+tYZv5I2znPbFOTW5ScKcepFbKt&#10;BMVmzfto1UYCjBxjjtQxUdCOOpArOtNU81iqPznk9qmM7GM+URkAnAP51tOVo6CitSeSeOHDucZb&#10;r2zSnVdMDAnUIgeRy2M81z/wl8e6T41+IOpeGtLB1CbSnEV0k+mSTrDMTzjOI/lyB85IG4ZUZRm7&#10;XxX4N+GNlfwRa7pBdmYZkjm8nnGMkRbQfX0yelfbZV4fZxmuDhifaRhzapSve3Ru17XOLEZnQw1R&#10;wabt2ItVstD0Tw7puvan4kMh1m4kt9K0nRrJ73UbuWIbpVSBMfKiYd3J2qHTJywFPk+Eesat4eF/&#10;HPd6ZfnkW98hHvhhtUqfoW6e+K539nnw7q/j7xtqHizTby8bwdp1w9r4RkuZQWuoNwM11hSV2zSr&#10;lSNu6GODcqsGFes/EDxCuh2LM8oIQEgk1+kZfwBkUMBGGIoKU7JSfNJ69WtrK+2iPIxGaYiNa0Jf&#10;10X+Z4Fb+LPF3hnxXD4L8SaXPHe3M3l2sIw4uTkD92Rweo9DyOK9Bj8K+JdXnC+G7/TLyEIpmu4r&#10;nfEhIzjcBh8gghk3KQQQSOR5xqvxB8QeOPED6D8PNOWXxB4j36bY6jIGB0+x+U3kytsbnZ5cQHGH&#10;ukbkK1e76Z4dg+GHgWDSbRMfZoMuM5wepIPfv71zYXwyyOjWlzylUi9le3L5XW/6I0q5xiORNJJ/&#10;n5nnkUvjK0mj0LVfB7LdS3ojguY5VYShsjA2k+m7oMAnNL8Of2DdT/bQ+JMP7Qnxivb7Rvh3p9sl&#10;r8OfDsBCXmp2QZmOpT7gVgFwxEijDSNGyjMaxxs3ffs5+FU+PPji/Ou2Qm8P2UQS+t5oUeK5Vsg2&#10;7K6srK65V1I5QtyCQa+ovG/jfSPAujSa3rEhIDbIokPzzSHoo/n7AE199wh4e5NlMp4t3leyXNbR&#10;J+SV/nvZXPJzDPcVJKnDSXdef6/lqYPgX9nL4IfDeyisfCHww0i28lNiTyWommxnODLJuc/ia6ST&#10;wj4TuYjFceHbBw33lNomD+lUfCN/res20Wqawyq8670tofuRqeg/2j7n9Kq658aPBOg69/wi0WsQ&#10;XWohsPaxuGKkHBGBk8dCcYB4JzX6YoYWhBLlSXoj5yU69SWrbfqQ658EfAuqDzLOxexlHKvaPgZ/&#10;3Tlf0rgPHPww8SeErV7yMC9tFGWniXBUerL/AIZr0mT4reHrfD6rbm2Thd+eAT0z7VuWt7p+tWa3&#10;FlMssMq8MOQRXBXy3AYxNRSUu60/A0p4nEUnrqj5S1qC2nyMZHpn73v9a8T+LXh2bwlrp8b6OcWt&#10;xIBqESj7jE8TfTIwfz7mvq39ob4Sx+G7b/hM/DsW2z3gXduo4hJPDj/Zzxjtn8vn7xld2GoW09pf&#10;xh4LiNkkU9CDww+vevzHizhunjsLPBYhb6xfZ9Gv1+4+jy7GOElVh81+gzwxqq6xokdzu3EcHB61&#10;bjWSckjAGe9c78NbK502K40iK4MsEYUxSsOWBAYZ98Hn3FdRAgR9zcFRwK/mPE4PEYLESw9dWlBt&#10;P1Wh9lGcakOaOzHAeWAuSSBTo5ckEgjFRM2WKkE4Py0ZBxz156VmFi5G+V4OQT60kwZgNh+o9agh&#10;m2kIew54pWkbHBH3qelhLceDggLncvHTvQkio3zsNx9O5qMSbWDAnr1pkjrKQ5UjnGMVnJ3NI6I1&#10;tIOlS6nbRaypa1aVBcqrEExlhuAIwRxmvVPjv+134G+CmsSaJLp1xNbWaQoLexjA83zIw6lScApt&#10;PXOK8aVtjbsgn2qPXdO03xMsa+ItNgvfKULE1xCshVQSQoJH3Rk4HQEn1r9G4F45p8JUsRTlS5nU&#10;s01a6av36O/yPIzTKlmE4S5tFfT1se1fDH9sv4XfEjSlvrnRtQsbdnMbtNAskLMDggEEs2Dxnb1B&#10;rvx478Ba1JaXHh3xbp0MdnA0cVrGVUbSu0ArkEAY4GB0r5Y0zTYNNhMNtEEQHAVVwF47D+lTzQiS&#10;MICQMdfxr6bD+Nee0a79pQhODei1TS7XWn4HDPhnCTXuya/E9m+Jvj7w7o1kzHxBBfSQRFbe387I&#10;bOeCB1HOOTjFfNeuW/ibxX48PjDUtQZpIZVktAhBWPg44K/KVOCMcBlBHKhq6RoRuZcfQ9zTJFig&#10;XBDdK83P/FXPc7oujSiqMX/K2397/RJnTg8jwuElzN8z89iC0hFrbiKJgMf3iTz6n1rpfhh4Aufi&#10;f43tfDYhmFhF+91O4hUYjiHQEkjBY4UYyeS2CFYjlTNe3V3DpljatNc3Eix29tEu5pJGYKqj1JJx&#10;j3r6x+A/wot/hP4Jh026KS6lcsZtUuEZmDSkk7FZuSiA7V4AOCQq7iBl4dcIVuJs2VavH/Z6bvJ/&#10;zPdR+fXy82i84zBZfhrRfvy28vP5dPM695dI8M6KWfybSysrbnACxwxIvT0AAH4AVl+DPiD4U+Im&#10;jf2z4Vv2nt9xVneB4yG7jDAfpXmnx38V6l8TvFcHwD8E3bgFlm8S3cR4gi4KxZ9T1I+nbIr0Pwxo&#10;GjfDzwjDplo8VrZ2UGZHkYKoVRyzE+3JzX9ZxVtIq0Ufnj213Zc8S+E/Dni7SzpWv6fHcQsDtZh8&#10;yE91PVT9K+bPjl+y7r/hGCbxJ4YV7/T0y8hVf3sQ65YDqB/eH4gCvpnQL6016yTUtOfEUyhoy8bJ&#10;uB6ZVgCM+4FXHJw0LrweGUjmuXGYDC5hS5ai+ZtRxFShO6PzY1LTrV7kOqCKbOcmMEHngEHgioNH&#10;8U614F1QDUZWNtK7LHcRLmJVyNqsSTgnPU+nvivrL9o79kWw8S29z41+FtssOoBTJPpKECO4PUtH&#10;/df26H27/JOtRy6ZFNYa1ZsOWjurWaPr2IKn9R7V+N8W8EU68HGotfsTW6f9bo+qy7M76x+aPXtA&#10;8SWmvWPn2rjdj5lJ5Hv719F/sl6msngW+04vloNTLY7hWRMfqDXw78NtVtG1H7DpGrNbSllFpDO3&#10;7onB+QueRnGATkZPJA5H1r+xf4he6v8AXdIvrZ7a7WKBprZxgqQzg8fUj9K+R8P8DmmQ8Z4dYiPu&#10;1OePMtn7rfyemzOrOqlLFZXPleqs/wAT2nxL8QfB3hG9sdO8WeIrbT5NSd47I3T7EkZQCV3H5QeR&#10;gE854zUfivwT4V8eaYdN8QaVFdQkboyRyp9VYcj8K8N/4KLF4fh/4e1NHZXh10KSF42tG2f/AEGt&#10;T9mDx5Pon7OkWtXKyXSWeoGFYzLgqjShQATkADd0r+l5VFKs6UldWufDqLjBTTMH4o/ska3pnman&#10;4GY31sASbV8CZD7dAw/X2NeKa34e17R7l7G7tDEyHDLIp3qfTBFffp8yNFaRevcdq53x38LPBXxF&#10;svI8Q6QpkUYiuogFlj+jDqPY5HtXg5hw3hsV79H3X+B3YfMZx0qao+Ew+nrPu1/QYb1M5eVQVfp/&#10;eUhv1x7U+3swLlrnwbq8oGAyWV6jRtjB4V2AWTnGDx354yfcPib+yV4n0bdqHhYDVLVQWKIu2ZR1&#10;5TPzf8BJJ9K8c8QaMdEnePWdPmt3hc8MrKUYex/yK/Oc84PwmIThjKKv0klaXykt/R3R72FzCS1p&#10;y+XT7i9pXjXxBZxf8VBoV3GFX53kt2AGfXIrd03xJouqLutbxc55QnGM1w2m/ErXdBlB0y5aSJRy&#10;JshQPTPp+FSa748+H/idfJvxaaRqbEeXe2cgWMn/AGxgD8epPrX5xj/DpxpOWCxF5L7M1a/pJaX9&#10;UvU9elmb5rVIWXdf5HeyqioX6r2bsOfWqs8RCeZ5ZPGcqa46BfH2kOX0krqsAA2vaygswJ6FCQx7&#10;dM9avQfEqXT50s/EGj3FjI2DsmhKHHHOCB2r42vlOYZdJLF0ZQ87O33rT8T0adalV+CSZqXkxjPz&#10;yEqeuOv41v8Awm+E+ufEy/mm+1wWmk2LbtR1G7BIQYYhUUEbyTjI3KApJz0VuZbWtE1VHe3mQORk&#10;SAgEgY4/U1t2HxN1rQPAL+AtLEUcEmqpevOOd42YKOB1XIRskjG3GOa+g4ZpZBPMoSzN3ox1dlu1&#10;stOje5GM+t/VWsOvff8AVzqvDn7BP7Gs2v3XinXvh9ceN9f1Js6j4p8ZXjXlzcY+7tT5YLZFGFWO&#10;CKFFAUKgAADfHn/BNb9l3xJs1Twd4Zm8L6vFzb6lpd/P8rAfLujdyhUHkbdp9xWr8P8A9ozS9Bto&#10;dO8S+FpdmAHurCQOWJ7lGx2POG+gr1PRfjR8ItUjEtv4t05D0CXcghYn0xJiv6Uy3PeE8xo8uHqQ&#10;VujtF/c7fgfDYihnOGnepzPz3X4aHL/sueC/ir8J/hu/w+8e+NpfETabq1wmmalcIyPLZbh5YKuS&#10;3B39Sw/ukptr0iTUxNzc2AYjkHCkVynxF+L/AIN07SreLw74k0EX15KI7Z7pTLCSTgBnjBCEngEn&#10;v3xisWLU/FFvfJfeIfG+k2kcS4ltdP0xtzHAxtkO0KevUMD2Ar36cqTSjTfMl2szzpRk25SVrnRe&#10;JNC0bxBpX9mMwNtPbNAII3VF8k8bBtHC8YwKyvEvh2zvLo6he2IE7xOjSs8oyrMrFflYDG5VOOmV&#10;B5wKh1UaP4vMUdtb6vqZlwvkz3rxx5z14IJzx7frXFa94p8Q+Cr288LfCf4NLfXcTDzGhWOztSxI&#10;BCucNcMOSxzHgoy5L7Vbac/Zr3tvx+5ExhzbDr7w1uuMQQCIJgqwRFP4OASf++vxrndfm8NeEVfV&#10;fEOvxWsCn5ri5uEgj6fdLOeTwejZqp4vX9pfxRGBceLvD/g+0VR54sNMa7vR6gGRtqH3yxFeU+Kv&#10;h18GvCWoDWvFdxqnxD8TRSMrv4jvmvIomHTEQ/cDBAI+QsMdeaxlVrNe5H79P+CaqEF8Uvktf+Ae&#10;o+DP2q9K1yFLH4O+FH1u2ABl1CFJLSxK7judruVCGYYxgBs4xkcGvbPh14on8ZfD+11jUGsWuyHj&#10;vF02Z5IElVipVGcBmAwOSBnrgZxXyR4MtviN8UrqTTbGxmhtkRVa1tlCpGAcZY9B6c+vX1+n/gV4&#10;St/AHhE+GTfieZ7g3EgAIAZlUNgnr90fnV0XUveb/wAiaqglaKsbN/DLNYz2mclo2TnnPHcfjX59&#10;fsjx3Hw9/bU02x1RfKknS606ZT2dTkj81NfolcwtvYA4JPHt2r4Q/at8J3XwU/aetPiJp6yR2qaj&#10;DqSy7Dgo52zAEeh3+4BHqKjFe7yz7Mui7wnBdUY/7angdPD3xg8UR+R/x9XAvraVuCfNjV2x7b9w&#10;/Cvqr9iT4kxeP/gbpV9PPvnhgSObJycqNpz+INeUft0eEh4s0fQPi1ocQmtbq1FrdTIchNwLwsfY&#10;5dc+pX1rh/2Hfi03wm8Xz+AddfZZ6hKZLMs3GT95PbnkVwe0dDHtPaX/AA6NKi9rh1Jbo+7nUvLt&#10;VuWQhcHqeorMljZjiU4cHFWLe+tNRs457acNHIoZJFNR6lNuiHyg4I+YDrXqJM5OhWaFlbKYz2Br&#10;5+/a18Y3Xib4i+BPgV4G3XGt3viS2v7wwrn7FaxPueRuflwgkbn+4B1YA+ya/YeJdXj8jTtXSw3M&#10;A88Vv5kmO4UsQqn0JB+hrM8K/Dj4ffCWLVPG9xLHHdXSmbWNe1a4XzHCjkvK+BGgAHyjCDGQBzlS&#10;i2vIcGo69Txz/gqBc29h8BdJnS4hju08RJ5e9wGZfJl3ADIJ52E46frX5efEy/iOp2mm2rPLdXLZ&#10;wBlmHf8AXFfZn7WHjrx9+2v8V49L+Evh+6n8LaBvg0y7kQpFeSsR5lySRwrYUL1YooOAWIHQ/swf&#10;8E2dC8PeJx8QPifMNQ1ZiCPMTCQqOixr/CB68n35rzK+FqY2q3Fadz1KVaOFopS37G7/AMEp/g34&#10;x+HfgnVvG/iVHtBri24t7NxglYmJV2Hr+8cAehr7MZl3MB6cZNc9o2j2mj2senafbrFFEoWKOMYA&#10;HYY/L862/NUTMuejEc/lXo0qMcPBU47I8+pOVSbk+p5v+1Vafavg7qLysgihCvuIOVYMCrLzjIIH&#10;UEc9K+PvE+srbeG57uZ1IMZCE9QTwMe9fV/7ZXiNNF+Bt+qMAbm4hhCnjguD39hXwp4/8RtdW+n6&#10;BbXC7rm7RiO5QEE15+O0l8jrw8bwueh/skXz3PxgvreYK2wAgnt8x/XrX6IeDpfssY0qQ4aNR268&#10;Cvgr/gm/4PvfE3j7W/GFzEzQQ3QjVyOCBkmvt+21Ew6w05AAHP07VplsOTC37tmOJ1rNdjR+KOn6&#10;Z9hi17UrXfFp7meT5SSqbGjkYAckiN3OB1ryPS9fv/BGrjSLu/FzHE2+1uEI2TxE5RgQcEbcc55r&#10;2bUNVgvYkgvIx5UylHBHGGGK+d/jtpkvgvSLXT9KtZofsmrSw6Y0y4LWwjjdsDH3RIzqPbIHAFOd&#10;T3tAjDmjqe5W1xpHxO8EXEVq6OZYWXa4zg4I6GvyH/a78Mz/AA8+NOq+ELUSJb2d1utlbGEVsMBz&#10;1xnHI7V+ifwr+KDeDNQ+zXGTEgUzxg9FPQ8enX6V8k/8FXfhjqUvxvsvE3h623xaxbM4CoSQyEA/&#10;4j6+1cmYONXD81tUdeBvGo4vqfefwF8fJ8VfhB4a+IjzrLLreiWt3cOAP9eYwJl4H8Modfwryz9p&#10;/wAILp/xt8H68q/Jqs/kyHsXjII/Rv0qH/glmNYP7Kmi6ZqVys0dprGoW9jKwJ3RifLexxOZ1OOh&#10;Ujsa7v8AawtoBrPw3WVAJD4x2jnOR9mlY/qor6Ci/rOXKT7JnjVP3WKcV5nqmpL9q1fS7FWJKWoy&#10;D2OBXm/iTVYD8ePGXxI1e1uJ7PwfodpoGmQ2oDNLJKEup0hDEAzzSz29uBkZaNFJHWu/0q5a98UG&#10;8aQLHEAuSOAgGTmvOfBcUviGQz3FrgDU5dZ1BNwOdQu2aaGEjOf3EEwkKsMEz27DBirqpJKlr6mc&#10;n+8suxo+AfC+o6Pp99eeJbq1bWtYuPt3ia+hf90sgUKlvEzAH7PBGqxISASqF2G95GM17YReKtVs&#10;dTvLRntbGSOfSNNkiKebOvKXk6MASyHmGJvuH9648zy1gtW9zJq2pyWOlbRp1nMYp5VBJvLtSQ8Y&#10;PQRREYbGS8uUJUQusvXeHfDcNnm/uwXkYZJf8D1q1By91fN/oDnyu7+RX0Lw4lsF1DVHZ5JW4Jyc&#10;k9cev1rVYSTg211J+7JysY7+mfX/AOtV2VkBLEckcYHPHavCfj5+1p4f8Ba0Ph74CjbXPE9y5RLS&#10;wmXy7TGdzzSfwAdMDJzjpnNcuZZpluSYR18XUUILq+vklu35K7Jo0a+Lq8sFdnrl41vbgxvtBXqC&#10;f5CuJ8SePvC+mztHf+J7eMpndFDmRg3odvA/GvG5vFvj/VrYJ4s18zTMC0sVuGSEMccBcknGOrEn&#10;r0zis4tIz7QOcEk1+I8QeMnLUdPLKCaX2p319Iq34v5H1eC4dfLzV5fJf5nslt8WPAUMm6a41CbH&#10;8CwKuf1/Sty0/aK0XRT9o8N+DIcqP9GnvGBfOD8wUc/U7h+NeBpMU5LAN6irdpqbLIVfIbqSe/cH&#10;+dfD1fFfiuafLOMb/wAsV+t2eoshwO7Tfqz1PxF+0D8S/GO4XviKW3hdMNa2TeWpHoSOT75NYcN9&#10;I+ZJm+9wwzzXOWNwTIegAb5jnitKC8jcqinlmxnrg9f8K+DzHNcwzat7XGVZVJd5Nv8APb5HoUsN&#10;Rw8eWnFJeSNVJFi3tHIfnXGTVV5HljDP1zjH+fakMyyKArcE8YOeQeavaZaLcQGSVRuU4AB5PavN&#10;UXJ2NLpIj06GWU4k4yMow/iIz/8AXrUgt+fLKtgMST0x0pdOs2QJjoozjoCTj/OB61q2mnLMQqjr&#10;jLH054reFGZjKauU4LGSVlT7OpOcZ9CeMfl/Ouh0DRJzKZFwCowrk8D3+tWLHQo5rfy0jJVsFgp6&#10;nP8ALOf1rpvDOlRhFikVcryR2x9P89K7sPh3OSRy1KlkO8N6QyyhViYAgbzjGef8/wCFdho+lqFw&#10;pzgE4z79fpTNN0vbjy1wWxkdzXRaVYMxxtwR6jjP9a+qy7L5OaVrnk4jEaD9PsF4yg5HJxWvZWvy&#10;52nHoOpptrbqwGwDGa1LO1LDp7civ0LKcsV1ZXPFrVWwtrUHHH4elXEijgQyTMFCglmJwAO+TVbX&#10;db8P+C/D954q8V6za6dpun27T3t/ezCOKCNRlmZm4UAetfnT+1X+2p43/bQ1O7+GPwgm1Hw/8K4H&#10;aHVdVwYLvxOMlTGAfmitiB9wgF1Yb+SYk+qxGIwmTUVKprNrSPV+fku7+670DB4LEY+paGiW76L/&#10;AIPkdd+1n/wUH8T/AB31u9+An7G/iQWmgxObbxN8SbSZg03Z4NOdMYXsbkMCeTHhdsj+L+GPh/4d&#10;+HmkjQdI09I9r5lbOWduhYnPNbHh7S/COh+HY9JhSPT4rKILbupwqjOeeeeevrXR3uhnVtN86S02&#10;zox2FQDvX1618Xi62KzCt7etr27Jdkun5vqfY4WjRwMPZwVl17vzf9aGHDZgRqf4evApy2YV/NTO&#10;TncGNWNOZVQ28/Gz+Jlr5J/bY/4KNWHgm5l+Cv7OjHWfFd9L9la904ed5Eh48uALnzJfVvupgntk&#10;OjRlVaUFqelHq3ourOp/bL/bu8A/soaPcaXYXdtqfip4iY7HOY7IEcPNg9fRBye+OM/PX7Ln7F3x&#10;d/bS8cj9oj9rFb06PcTCew8N6nEVkvecq9yhx5cQ/hgA5GN2B8h9C/Ye/wCCcWt3+uw/H39pqE6p&#10;4knl+0WWl3Epmi09mO7exPEs/q/Kr0Tuzfon4A+FYisluGgFtaQjG88Dj09a+jwWCjR0hrLv29P8&#10;/u7nmYvHc/uQ0j+L/wCB5fecx8N/hLZadHb6HpOnpEsaqqqiBVUYwABjgV6VN4q0T4UR/ZvDbrPq&#10;aRYe8K5ERPUL7+9c74l8Yw6UW0vwvkJyJJv4m/Ht3rjdT1OWUtPdXmWYZ5avQVWGGVo7rqebKDn8&#10;W3Y09d8fXmszyXd5dMzO5LSO2SfeuV13xV9lYkNk4qhrPiKKGM4bge1ef+LfG2yOT7PdKqgn5mOc&#10;fnXmV8TUnfU3pU03aKL/AIr8SPdtlJShU5+Y9favPPiD8VdO8IW4F3ckyykrb2sYzJK3oo4/Engd&#10;SRXJ+LPiN4o16a5s/CUtukVuWS61Gc4jQjrtyRuPPbI4OSK4a0ihlvn1e81ia9unXYLiXsuei5zt&#10;GSa4ZStqz0IQstGdHaWd34mll8T6+V+1zS7gEbPkoM7UGf19Tk1LqmrmC2FvZTMu3Iyec1W0/Uni&#10;0eaF5twUnhVX+g61wHjbx5Dp7PbW9xg5+51xUO9r9WVKatZGp4v8WiytnWe8Ut2AavMPE/iy91QE&#10;zSARKenYVma9r/2l3uprr5Qed1cJ4n8YvIDb28uEX+IHrSitbbk3bL/iXxlLZSMltOmfQJ0ritf1&#10;e71BmllO5jz14qNY77V79beKF5ZJGASJQSzE9sDv7V9k/sqf8Ew5vE2i2/xd/aTu5NF8ORlZItPC&#10;4nve4QDr/h3PY9dGhKU9Fd7+hFTEQox8zwn9kr9hf4wftZ6tLf6DYjTfDNgwOr+I75dkEK5+6pP3&#10;34OFHp7V94/Dv4Z/Cz9njw4fhp8CdGD3soCanrcke64vH6Ft3Jx6AcCui8cfEXQtE8GjwP4Zs7Hw&#10;n4J0iDMUEcojiiUDmSRh95yB6ZPQDoK+L/2if26tT1u2uPhz8CkmsrCQGG91vkXV6DwQuOY0PPA5&#10;Pc9q0xFZL3Ker6v/AC/z/wCGIpUpTftK2i6L/M9K/ag/bD8L/CCxm8E+BbyDW/EuT9ouCRLb2L/y&#10;kcdcfdBxnPK18qeE/gx8SP2iPEVx4m1W0munupt13qN0u4sT2Hr7DtXpv7OX7Eni74q3EHijxRFI&#10;lo7bwjAhpOe5PY1+mX7IH/BP++1+G10610mO1sYQvmOUwoH9aeCwVerUUaad31/yIxmYUoU7X0R8&#10;Z/AD/gmP4ae0h1iz0hlnVP3k8sXzMSOfofpjGa+v/wBjzwx8Fv2XtdS/8e+Hbi+1yHJtHewBRAoy&#10;ZFy4GRnpkkYr7in+GHwc+Bfgc2Mdhavdi3aMu7ZbJHLHHT2FfKHxwm0DxLa3NnbIkWATFc42shHQ&#10;j8q9rF5asvnCrUac1rbex52DzCrVUoRuoS3W1/Q89/bU/wCCkfjHxK83hXwnpwsrXaRbwf2i8ksk&#10;ef8AWSRoirGPbcxPY9a+IfEXxgW/vJb6/wDGF5FcSkGWVlXCn0XIPHt0q/8AGfTfi14A124ivvDk&#10;er2V5MzHWrC6USsO3mJIwb24zwK+bvi98crfSopNOS1MUq5DNNEy4+ma8DFVsbmOI/eXZ9rgamWU&#10;MLy09PK9jrviZ8e9T8MxSzad4wS9bOVt5iuWz7jBH5HNfPnxN/aK1PX5WlvLn5ecRrnA+tcL46+J&#10;sl/K7+YZZZHIiRTuZif5V3fwS/ZhfUtPi+Kvxx1aw0TQ0Ia2j1SZlSTuCVUbpOATsQF2xwCeK9rD&#10;ZThcDRVbFbvZdW+yOSWOdXEulQd+/VLzuZPws+DXxQ/aB1hLizSSx0kyfvL6SIjcM9Ix1Y179c/E&#10;D4J/sc+HpfAngDw7FrXjGVAk1sjCRbaTpuupkPzOP+fdPunh2UgqeN1z45fErx95vw7+Blk2m6GB&#10;9nfV7WxMVzJF0IGGbyYzjomGIJDHDFK9l/Zf/YX8NaXokvxN+KGsxaLodkDJqPifVopEt4duCVUh&#10;TubBzsXLd8YrLF1/aWjUWi2px/8Abn/XyO3DuhTi7vXrJ/ojzb4R/s/fFz9prx7a+IPiEup6xe3c&#10;gW306BGkfb1CADhFA7DAAHNfWHxCs/2ZP2AfCSv8br231rxOLSObRPAOjzrIoYjcr3Mm0x7OnJ3I&#10;eNqTq29PKfjX/wAFMfhv8FvC138Pv2KrG4tp7qBrbU/Heo2xhknjz921gb5tpIDCSUBs7SI0ZQ1e&#10;A/BX9kf44fti+IpvGviq41G30+9naa51e/LPcXzs2S2XOTknJYkk571ksMqi9ri3yxWy6LyS7lVs&#10;RGCXJdvour832RT+Ov7Vf7SH7c/jhfDtnLLcWkUxOneHtOZl0/TwcLubJO5sAAu5Z2xyTgCvb/2V&#10;v+Cf/hjwNd23jT4p30Osa2SGSNwBDCeuEU9cep5+nSvcPgX+yZ4H+C9gngzSvBEB1NQDJugU7h08&#10;0yc9fxPGO1fQHhP4f6N4bXesCSXBQAMi7Qvso7CuDF55F82Hwq5Yrfu/V/p99zjlRlUaqV3ftFbL&#10;+u/3Hwd4q+E3xr/ZH8Zy+P8A4JXM6W5GNQ0l1MkU8OclGQ8SIccdwcEYIBHWXkP7P3/BQvw2bCWz&#10;/wCEf8dWlvxZhx5wZRy0LHmaMdSh+dR/eALVN8Ef207HV7r/AIUP+11os2ma5ZnyYtVuoseZ2Hme&#10;oP8Az0XIP8QzlqrftIfscNY6inxH+E2qmC6JW4sr/T3ZUY8MvIwQ3T5h9Rkc19zBqceaj84n587x&#10;sp/efNfxF+H3xI/Zx8UL4a+ItnL9lZ/+JfrcKkxTjtz2Nd/8Ivjte+H3jSW53K2Nrg5BHY+x+lei&#10;eBP2mvDXxO06b4Cftk6HBBfSjyoNeuogIrlugMxH3HP/AD2XgnG8cl68v/aM/Y+8f/s7zv4v8BRz&#10;614UkAlZE+eWzVhkHIyGQgghhwQQfeuapRjP3qe/VGkako6S1Xc+vfg9+0BZ69HGs12O2cnke9e8&#10;+E/HNxexia2u1UYBXDnDfrX5T/C74v3dg0V7peosyKecDlD3BGa+qPgt+0et2Vgmv8SEAFC3Df4H&#10;2qqGLT92WjQp0r6o+3ze2PimBobyPDsu0svTPevIPjv+zbpPjTRZrCTR4nRkOSUBJ/GtPwD8R7XV&#10;YE8tvkyMleSf8a9N0jWrDU7A2N6SQfu7W6D8elepGcZq0kccoOOqPyV/aA/ZY8V/CDVZdb8OJNNZ&#10;LIW2oSWj59q9D/ZV/bvuPD0tt4I+Lt7MY4sR2GuklpbbsFlH8cfvyR7197fFf4Fabr+myXQtFkEg&#10;ICgYBHv+dfBH7UX7E2p6VeT+IvBmltDJuLNbRocP7g15mKwTXv0zppYhLSR9nTXXgP42eED4U8a2&#10;9pf217Fvt5lYMrAjiSJxnn/Jr4e/au/YV8W/Bu8m8XeBrd9Q0KZyyiNeU7446H26HtXIfs//ALUH&#10;jr4A60PDPiq1nutIEuLjTpjh4f8Aajb+E+3Q19+fC348eAPit4SimjvbfU9JuYxE4lXJXP8AyzlT&#10;+Fvr9Qe9c9OvCp7lbR9GXKm4e9T+4/LOzvRBIZAGV1PTBBB9DXT6F4oidlgnX5iOhPX9a+pv2wf+&#10;CfVte29z8TvgfblgFMlzp6jJUdScfxL7jkd6+Mbu31HSNSfStYtpLa4gbEkUgwV/xFKdKpQnfoVG&#10;cZo9U0TX2tXE0U5AyON1en+AfHrXYFv5jNIBgDdXzxoXiM2223uZgB2bbkYrstD8QXVhNHe2Nx83&#10;UMv/ANatqWIuvdE4dz6f0nUZ5gu1NhI5O6uu0B9EtcS6tfSr/sRLyfxPSvn/AMF/E68WFFubpAzH&#10;BkU5J6V6d4avm1RUuROJAehd85reNXm0bM3CzPVLbxDp8h/4kEU+wDBWTBGfXpn9a3PDniWVJh9q&#10;lV+2XJwK83tdXntVWM3YIz91CcVtaXrl3cSK8rBgAMAdvwrpptKOmxnJNs9ZttZlOy6tjxjnacg1&#10;3ngPx7q+g38Gq6VcSRzxMGWWLIINeJaF4olVRFvDYIwpHIrrNO1qcokpZlJ6gH5a6KckmYtX0Pqc&#10;eBvCH7UHh25bw7a2ln4ujiLXGlSYSLUgBy8WeFk9V6HqMV+Yv/BQT/gmPdanq178SvhFpg0vxTbs&#10;39o6ZJHsjv8Ab1VwPuyDpu654NfYvgrx/qvhrUYNY0u8khmhcMkiyFWVh0INe7674q8C/tTeHY4t&#10;fjtrHxpBAFjvWVUg1cAYCvj7kuOjdG6HHFaVsPTxMLrSX5kQlOlLyPx7/Yc/4KDa18K9SHwK/aHj&#10;vE0+0kFrDNfRk3OitnGxx954fpkqOVyOD+g1mtndabBqWmX8V3bXcSy29zA4eOWNhlWRl4YEEYIN&#10;fNf7fn/BOPTPipPceI/Ctn/YPjGwVvs90Y8LPjnypQPvKfXt2r5z/Y5/bd+IX7Jnj5vgd8f9JvF0&#10;y1m23emPJulsNxP7+2OcPGeSUzg8kbWznw50p0Xtp+X/AAPyPQjKNVeZ+kOo6NaSlbjyyHVMfM2f&#10;/wBVYepeHYGiZb5MrJwykcEdxXUeHfFPhfxt4bs/GHhLWrXUtL1CES2V5aNuSZTx+BzkEHBBBBAI&#10;IqK+sInPmzNxj7pPAPtUOMWi02mfC37XH7E8tlLe/ED4V2rPbzDfe6REMgHOfMjA6HrlR26elcn+&#10;yB+1ZqX7OuoQeBPifNLP4UuJwVu44S02kSHGXAXLSwd2TG5eq5Hyt9+apo0cu5TFuB42n/CvlD9r&#10;P9im81Zbr4l/DrTPNmXfLqGkxZXzu5eMDjd6rj5vr15HF05XS0OlSjUjaR9Y2Oq+Fdb0+38Q2WrR&#10;XUM8aT2l1ZXhMMyEZRwVJSRSCCCOoxg1seHte82CUycFZCAck54r80v2Z/2rvE/7OVwfBuvSPqXh&#10;W5mcTadKjG40iXOWkiVuduSS8WOuWXDbg/3l8IPF9j418OLq+ja7Df2F0Fltbq3cMsisuRhh9Oh6&#10;HI46VeAUqWMTezTMK8PcsaPx98MWPxC+Duq2d9cEf2cy3cTqmSMZVzx2CsxJ7Yrk/wBhbxdL/Yc3&#10;gi5uHXa58mXAPKtyvBr0i3sbd53ivIxLbzq0U8LYw6MMEH6jivBPAiX/AOz1+0K2gX6N/Z81+DHJ&#10;IuQ6nByD6lGVvrmvb57VVJozguak49j7x8aeDB8RfhBcWthpsM+oQDz7aK4TIdwOV56BxlSRyAxI&#10;5Ar5ysbJvDW7RdQS5i07WA0e28BWWxuY2/1cwxw8bfKxAIZW3rkMpP054N1u5t7MG2lDwyoDHKDk&#10;4PIzXKfFbwppnjzTZoYoorbUM5BkHylh6kD6jIzxzjqK6qjjza7Mmm3ax8yw+Orz4Om/8E+L7S5v&#10;PC9/ePdzaVYJ5l/4evSDm9t0zsltpgxMsKksTmRBvBWXK8V+P/D+s+AW8L/GfWdHk0bxLayWVhrt&#10;nc7NOvpJI1xAs8ijyroK6MbaUJOh6xjBr0DxH4Dn8a6avhjWE+yarpoaPS9RePerqCc2shXnAJJV&#10;h90/WvCvG3gz4leCby88FeIfhy17Z63EYdQ0a/thLY6xCDwVI+SQZ5VlIYNyrK2MTDFVsE+Vq8Dt&#10;jThiE3F2l1R4v8Ivgx8OPFHhNdRvdHS6vbSeWw1S6jvZAJJ4JWidgEk2EEpkcdG4IrtvDnwx+MHw&#10;z0u/1X9lHxlcaPqPkypf+Hbwpeabq0TAb0a3u1khMpAwrFfbjO4ZnwG8Pt8L7jxH8NbvwjqmjR22&#10;p/a9GtNWidZGtJhgBJGH7xFkjljDHk+XhvmBr2XwJqmn6TrqRS3SAsCZ5SNoRsDljxjHTPuOa9ml&#10;yTppoU5QdNRkrq23Z90eHfDL/goQ9j4sv9N8R+DtU8K6pbXCi9m8JXBtltpVJR0msJy0cgUrgRq8&#10;Krk5U9B9k/BD9oTxh8Rbcz/D3xP4d8dpbRK08MZk0vUSTn78MoMYIwchWx0I+UjPzr+1V+x14h+L&#10;/wAYrXxp8DfCd5q91rWgW6a6+kaezh7mJygkaRFwrtGUUBj82wc8VkeD/wBjf9qrRbi30Twd+z54&#10;ttNSiRSyQWMkjQYz/rJYwY0fjOC+8ZGRjrk01UatexzUcPCvG8pKL8z7ysf2ifDWgXTWvxE0LWvD&#10;U0bhTLqens1vn/ZliLIw98ivTvCPxI8D+LoVTw14r0+9JwcQXKlh9RnI/EV+cmtfHv8AbT/ZQ0yX&#10;RPit4Z8WWkFu7eQfF/h6ZoFUEZHnSJiRRkYKuOGHqKwtB/blm+KfizTfD3iH4PeCmn1GYumt6XqN&#10;xpsoCjJ3PExMhxnCEgZIJ4HO6pxtdM5KuGqQqcjs35O//A/E/VLxH8P/AAZ45sBb+K/D0F02Cqz4&#10;Cyx/7rjnvnGce1ePeKfgb8T/AIQ3kviX4LazLqlkW3T6VMwW5UD+6ejkDPIw3QAGvKdM+K/xD+HU&#10;ccug/EfxFpsDoJFXxTBHf2EiAD5UmiXfGOxfY4XuRVK0/wCCy3wb8Da9beFfj/e6HamaYRL4i8Ma&#10;7Df6dJJ2UPGxMfAB3zeUnOBUTjKC1MeWUT6H+H/7QPw++MNhdfDb4k6OsM3l+Re6frEW0784KkNy&#10;GHY9c88EV5n8f/2V7jw5ozJo9vfa14ZgY3Nu1q4OpaK3eWA4xJHgDcvcAbh8okHeQ6t+zT+1no9r&#10;quheJbC/uJYC+n6nptysd4if3o2/5aICf9tMmqmn+I/i9+zxYLafElW8UeGoptq6/p8BElrD2eeP&#10;JMZHOSNyEYywPFJMaVnocV+zD+2Bqnw1vbL4afG6/Fxp87GPw34viz9n1CPuuT/q5F6NE3zKR0xs&#10;Y+tfH3wV4nW+Hxx+A62819JaBda0N8fZ/EFqAcDjjzgMgHGSMA9g3H/ED9nr4Y/Hzw9feIPhnNph&#10;k1RN+oafNu+xag3UM6r81vMD8yzxYZW+bBbDDxzwN8dfi9+xpq1z4Q8f2V5q/hC02nUdM1Mg32jR&#10;kkCTco2zW/8AduI8qMMHVdu5lJWWpUbN6EPwm/Zv/Yw8ffGCH4k/DG6vfA3iiznMjeEMrAlncBmL&#10;mBGGQhzjZE3lKMAImTXuv7RPwm8UajpkXxf+Feix6h4p8P26RXmlmQxjxFpO/M1hIVBw6ljPBIVb&#10;ypVO0YlfPL/FX4UfB/8AaX0iD4ofDPxHb2mpFFni1NY/uE/cF0iE5XJCiVMkZ434Cg+DXx08dfBb&#10;xLa/D342QSwGNf8AQrp7gyJcpzysnKyL15U/w4OCCBhyQcXB6Pv5m3NNTU07/wBbGJ8NfEeieI7u&#10;28VeGp5W026lYxCePyp7WZDia1lTnbNGSFZO2QQWVlZup/4KMWja3+zDpet6dGZJLK7OCud2RGS6&#10;59kWRj7Ia634pfBDRvEV/dfG34F2m+9vdk3ijwzaMETVQobE8BOBHeru+VvuuMxuMNkTeAL3w38b&#10;vhvqHw51C5S7guFaSwZwYjIVyskLp96KRdzRunVd3cEE5ycp0nTno/61X9aFvkU1Uht+Xkz5C8Ef&#10;BnxH+1/+yzoHw/8ADfiK0sdX8O+K5Lu9jv2Kpd2csITKkA/Om1CP9kEZ5r6Z/ZV/ZW8Pfs++D77x&#10;RrZFxd6dZPNErJgF0H+sHHPPA9wT3rmvg18LP+FWeNo/A2oZji0+QpaBFKCSInckvsWByR2YkcYr&#10;3742Nc6f8Nry8tXY+b4avYyMk7mQJKPxwj1lSw8KbVV72CrWcrxWzPLfFn27xVpM2pQ3OyYDz1bc&#10;fvDkdOe3Wsz40fCDWvjd+yleap4Tt2/tX7UdRW0UgC4l5Fwq8YBkeNpv9+VietZnw68Zx694YW4m&#10;n2u6BQOw5wav+Lf2tfDHwC8Qj4WX+s28dxpkEQuIcEgO8aSEHH+/W05UZRXtXZPT7zBKa0jufEev&#10;+KdH13wdp134r8NW+pwRoGew1KIMydmUPjchHtjkV9GfBb9iv9nP4mfDK08da5+zvo0q6lEs9tss&#10;jbSSxElWH7vaOBghs4cHOa8T/ay8U/syfFDX7jWPhb8W/DPh/wAQX115mpeGdR1eGzjuZjnMsRlK&#10;hWZvvJ0YnIwSd3sv7Af7dvh74beFtP8A2dP2lrR/D1zY5Tw/rU8Z+yzW7EFEdsdi2BIuUwwDFcc8&#10;tHDUZVXGdmujOqdWoqV4XT7Hsnw4/Z38Jfs96S1t+z1411TwJFLMkjaAJp7vS2PmK7k29y8kUXmY&#10;IeSFY5SCfnyFxS/aG/ak8d/CnwzBffEDwvFHKsoij13QZWl0y4znndktAeo8tyWA2tkhhj3TxP4j&#10;+GUfhIeKNX120/swp5jajChlgVSPvFow2F/2unPWuJv9J8E+I/Cc+qaQ+neIvDepeZDcG3lS6s7q&#10;IqN0RKErjPXupHYgEdboqMeSlKz7f8D/ACOVVHUfNUV/P/g/5nyO3/BRD9tBY/t/wc+GvhvV7DLA&#10;/wBpa4kyy4OMAiWMjPuMivL/AI/ftVftTeNtCm1zxn+yb4v8KpbfNe+INEtrjUtMAIJ3mRIVMAJw&#10;AMyDnJYdvQn+Fnwc/ZC/aRvPBHxO1TVE+HXi20TVvAWvSoXg0W5kLxy2d664ZkV0Xy2Hy4b5vmJz&#10;9R+AvA954H0aHxP4F8RQ6tp0i5ti7edbuSmV6fMBghsZzgjHWuT6viasXH2ny7HQ5Yem7qHz1Pyh&#10;gPwt/aAlgt/GHxHvdOupBxJ/aMyW0/Yt5kYIHORgjqDlu1eufBH9gj44J4jtdT/ZR/aK11ZoZFkd&#10;INcke2tzn5WkjlYxOCcfeRvxr6f/AGlP2P8A4LftN2cw1fQbfwX49lQPY+LNPjVbTUJsbQl2uP4v&#10;lXzSMjCkttXFaX/BLDw94y+AngzX/A/xY0aG08Qwa3LDNaXMhWYoihI2YN0jMisA477gR8uTnHBN&#10;VVFtrzRt9ZSpNxSfk0aXxd/Ys/bD+OXwAi+Hfxm+IfgTXr2O0UR38WlSWepSTDGHlkW4Nsy5znbF&#10;HkdADxXwFrPw4+Pf/BPHxKdM8eeG7vS7TUHZLS92NNpepcMSEbG1jgMcHa4AzgAiv2qh8VeGfGFi&#10;0Om3Zt7uIAT6fdLtnhk7owHTHtxjvg1598ZPhtoXi/wje+BPHvge31zw3qkPlavpF8haC4XOQ2VO&#10;6N1bDLIhDIwDKQRXZPDwn70ZNvbXU5Y1nG6lFL0Pgn9lPQvgB+13rVt4d8VeCbBdTu1fybiygEZk&#10;KnLK+c5PPDcHkdK+uNM/4JB/sjeCbi08XeHj4u0DW7LdJaa74U8TXNje2rspBeKWFgUYKWGRjIJB&#10;zmvlCD9iPW/2HvjVp3x1+A3irUrrw/a3QlfT9QtnliUZOYLmSPJtmC7sTuohbCgspLAfY1/+2/46&#10;+Hqx+Lta+Ceu+IPAuvXEM731lIP7Q8PyPHGsttLbucSKHVmjdWWNxKF3h/lOKw+EpK9aOve23nod&#10;Ep4qbUaM9H0vv5a/kYPxl+CX7RfxB+Fuo/DLUfH9j49udPeS68MatfwxWGqsyjCwTbEjgk/d7lBw&#10;CSSzzE4U/nj4b8a65pnxOn8DePIbjSLyyu/s99aX0LRtbSA42yK2ChzgYIHUdyM/qX4Y+M/w++Ns&#10;Ta78HfFMOpS23z3uknMOpWGMczWz4kQAnG/aUJBwxxXPfGz9mj4I/tVQJL8XPDcNvr1vbNbWviOK&#10;3zMYjwYZ8FWlj5JA3DBOfWur2EKiUoyuvv8AxOdVXBuM42f3fgefaV+zv8MPj78JbT4U/tAeBl1S&#10;zVS2keI7KJU1PRgPnzbXO0tHyVOw7kcDlWAwPCfiV/wTZ/4KSeBbt5/2af2ptZ8eeHFfZY6fN45n&#10;0y+t0GcI8c06wALwAyygsedidK+jfhRefGv9le6bw58Yfh/rOp+F4owmma/oemza7aw26KAqGWwh&#10;a7JCkBpLiytkyDh35I9d8PftQ/AzXfs8vh6zvL6N38sPZaZM3k4BPzDaGjGB3AHT1FTVweDxD1dp&#10;eWj/AK+Q4YnE4fVLmj56r/gH5h6v+yx/wU8TVzpnjT9nrxbqVwflmaXXIr2N8/8ATRLhkPX+9/Wv&#10;Qfh9/wAEzv27/F7KviLwBpXhKI4w+s67aujdx8lq87D8RX6xaTZeGL7SoNWs0Ux3CB4wXb+RqcRw&#10;Q/Lb2qRqeh24z+HWueGSYdTu5Nmss4q2soJHxR8IP+CRF1CY774v/GKZiq82PhS18pQ3qJpwxP08&#10;sV9UfCb9mP4J/CAR3PhPwRbm7VQBqF8TcTk7cFg752kjrtwOa7a3BhUsW9yWOK+f/wBoD/gp7+zN&#10;8D7w+G9N8Qr4p1/esaabo8wMCszIuJLnDIuN4PyhyO4FejSwuEwiulZ/ezhlicZjJ8id79Fp/XzP&#10;o6K5JACAKo64HNeJ/tC/t/fs9/AGzniu/EbeINViJVdL0GRZirgkbZZc7IsEYIyXH9w18N/tEft/&#10;/Hn46WVxpFvry6JpjH5dJ0J2jBQckySbt8vGOCQuRkKOa+YPFPj3TvDdrr95rXieG9GkWEZvI5dN&#10;eNImYbkhyvJJHG8BsMwyMEmuWWYurUdOkrPzX9fifVYThSGFqRlmjaT6Jror6t+XbU+lv2if+Cmf&#10;7QPx4t5dE8O6l/winh+5YoNO0GdvNkQ5wJrlcO+VOCo2IwHKV85XgGiTpqF9pGoar50waR7VN7pk&#10;99xG4n1z65IHNUvCXizQvHnhpb7wRK1/JGii4SN0zaOW+6yyMhBODyOCQcADirWoXv8AZ9lbaXBZ&#10;+VIcgW8TK43uQWGQOeewOOlebL2qm5VNf6/A/Q8Bhsto4WP1CMYx350r/c3fma632K3jq3s/GXge&#10;DwfcafJJePcE2rNJtdQ2Q+5UyoG1mXPJyx7nI7vwd4dt/CnhC303Rb7Y5iVLma4tw7XChcBXyOn0&#10;wevFYGj2sFhLJgebNOwLkkBkAB4Xkccnp1zW/LvFgNYsnTZcLmEyShY5MgEAN6Ht65HrSlOrWkox&#10;WhUstwksRUxEl0S87R0TdrXb/wAkfNfxqjXwl8d9J0nSdSEMN60xniWTAnHklsY43YZU+m0V+hf/&#10;AAQ1t1j+OPiWZh+9HhGRTkchTc2+fx3KK/PD9oTMHxd8IDXtMi/tCRrgkjnaSOikeiA8An3r9Gv+&#10;CH8an40eJsMwf/hExlWXB2m4iOc9xkD8/auzCqX1+N97P9T85ztx5akYw5EtEutltfs+5+l6rucK&#10;VBwe/sc148/w18X6Z+2FdfGPUdOUaCnhgWltetcpky5BMfl7t3qc42+9ev6hqNto+ny6jen93GhP&#10;HJJ9K+U/2k/2obu61Ofwp4Q1RQyfLd3SnIhz/CB3b2969PE1adFJy36Hx1KMpSsjsfj5+0uJL+Tw&#10;Z4JuPMutv76VeVt19Tjqx7L3+lYHwR+EPiHx5qH9pzNI0Pmbp764BwpIycg/ef8A2e3HQVk/stfA&#10;HX/ia7a1q6XNrpgmLzXcoG6SQ8lVyPmY+vQZ6dAfqrV7rwR8KfBkl1qF5Z6PoulW++a5uJhHFEgO&#10;NzMx6kkcnkk+prmpUHWftqxrJqkuSO5N4W8MaJ4L0caNolvhRzLM5y8rf3mPf+Q7V8g/tef8FV/C&#10;3gqG58Cfs1ajp+uavvaF/E0hE1hbnofs4BxcupOd/MQIH+syQPEv23/+CpVp8Z9M1L4T/BTXb7S9&#10;DVf9L1WKPE2oxhv4sjMcDAj5RhmBG7AbbXxtpmoeI/FM76/c3zyWcLKj3I6hs5GIxjI69/zNOeJV&#10;VctPRf1+B7OX5Q58tStq3sv1f+X39jI/aL8c+IfFfxhjur+STxDrniN1mc3N6I/NY5DSyySuNqgI&#10;xLsQiKuSVVc10Xx//YkuPgv8JNW8YfHhBf8Ai7Vr2w03wlqqahcxQRX/AJ1pJNBBEFTzvIt5L0OH&#10;Zh+9tHQJslWTL8P/ABE1n4V/tOeHfiPoOjpqFz4V8NarPq7NoMuowQC6sZ4IxcQLLCwiZpFVsumx&#10;ZCwBzhvTP2j/APgohc/tgfDfw9+zR8Kvg7o/gv4UfDTWIr/R7a4eWfWLu8gE8MNzPLuKq0yXDTSL&#10;h286RyZ5iS9fKYyeY4jOKeHw87U4cspNdW5fC9VZcq6Xb5r20R3SpupUlGSve60skrLdd/06HO+E&#10;vDvhaw8Py6L/AGGp1YWUNqLhIl+Ztq5KsRkMMNxgAehrF0HV9R8I6nHYapp01hb3TzCKG6lD+Wd5&#10;2IxzlzwffGBSaTcTvrsE8/ia7jBzcvFHPgsoO7hWJLDuTgAZHTNXPjt8dvhrF4S1Lwn4l0RW8UJc&#10;/aNMignjVYnKZBd2/wBXDtOcKG38YIIBH0sqllblvft/Xc9GNClhYU8Qmk4O7Ttqrqy9Xr6kXgnx&#10;VrPhTUNI8Mta3DaempNLP4o09FGoaffHaUIkbG9Bs3NGmwMVUgxud9fqf+xJ+3T/AMLJtbX4X/G2&#10;/soPEsHk21rrltdxyWupu4/dJIyt/o904B/dSBGZgV2I/wC6H5o/s+fDT9lnxt8T/A3w1/av8Y+M&#10;fAMWvrDqXiDxV46kk0mwltQgmistIWNXgZLkTwf6ZcvtW3j81GV5ESux/Z9/YivtV/a1+HmneCPi&#10;7e6X8O/i1qOv6rpl3cTFLqw8PWd7OsVtO85ljuWntEsdkjx7fNvQDEfLGeDB53h6+YQw0LqU7pKX&#10;Xlu27puysm1fotl18XM6eExkpVaceVJX/rTrbz337fszrOk6br2mTaNrOlwXlpcRlLm0uoVkjlU9&#10;VZWBDD2Nef6prPiz4FWcTa9Z6v4m8Hw7xJrMCyX2q6NHuzGLiJVaa/t1BMf2hN9yoWJpknzcXacx&#10;4s+Kuq/sW6ppXhf46+PrbV/COsT/AGbw1r00w+3x7ULFGUHNyFQAkjMg9ZSygez6brGl65YRato9&#10;/Fc2067obiBwyOM4OCPcEfhX0SaqXtpJHzesHZ6ooaLrXhnxp4ftPE3hjWrDV9J1K1W4sNS026ju&#10;La7gcZWSOSMlJEYchlJBHQ1JJpkyJst5cqOQrtnHPY9R9OfQYrgvE/7O11o2vXvxD/Zz8ZL4G1/U&#10;LmS71bT2sPteg65cOwZ5b2wDx4ncgk3dtJBOzEGV51XyjXh/absPAE0Ph79qPwqfh1fSzLDb65c3&#10;32rw3fSEsFWDVNkaxMwXiK8jtZmOQiSKN5n2vL7tVW8+n/A+f4lezUtYa+XX+vQ79FmVsSJt46N3&#10;9h2ochWGQQw6MpwfwrTCCWNXDrIkiBkbOQwI4I9QR3qGXS4pOVyhHYdKbp3Xukc3cSx1u6gbDuXG&#10;f4uDWrb6/bScSttPctxisSTT5l+624fXOackJ2YfAHTBpxU1uJ8rOlV4pFDRkMvcjnNLsQ4JGMdC&#10;O1c/DbyhyYpthH3SrEVYWbU0AKXwP+9z/OrJsL4q+G/w48dBY/G/gDRNa8v7g1fSYbnbjOCPMU46&#10;n8zXPP8Ast/sy3E4ubn9nrwO7gk7m8KWZ6/9s66dL2/By0qHnnK1MbyUrtVhnPPFZSo0Zu8op/I0&#10;jWrQVoya+ZiWPwD+BGmGNrP4MeFIzAQYGXw9b5ix02nZlfwxXU2UGn6ZAIbC0ihjX7scSBVH4CqI&#10;vG3ZLcnqKctzhfv/AK0404Q+FJClOpP4pNmiL1SMKOg9aYbjnMj49OaordMoODz3wKQzhxliashJ&#10;Fx7pMA9TUMt0zrgDj61CBvOB+ppZpbe1h8y7mSMerkCk2hkykyoWC/rTfsbbd3md+gFYt78QPD9i&#10;rRWzNO6+nC5+tYU+ueL/ABVM0FgWSInpCML+JrN1Y9NQsdRqOtaTpAP27UEDD/lmhyxrkPEXxHv7&#10;vNj4ftmTdwHCkufpitCz+G/mgTaveszEZKRnj8zVs6DpukRs8IjhQHDMRt/M96iSqyXYehx2ifDe&#10;+1i8Gp+I5yqbtzJnLv7E9hXdSXvh/wAF6Ebmfy7S0gXO1R39AByzH05JrF8TeMh4d0KbWNNtFuUt&#10;3XzmdyqomRuYcfNgZO0dQDiub1LTvEuq+IYr6W/hvbht1xpNvdOy2zyBebZtv3Qy8rJhirDdhhlG&#10;StTj7quylaT1NXUNQk8WRQeIvEFq9tbQyGTS9PbBld8YDkf3uevb9TDc/DDVvGF7ba/4uvH/ANC3&#10;Np9mr4WDOMknqxOBnJxxU2j6nZ3N3Bq0dy+oXMseVto4CrRHJUoyNgxFSGVlbDKwKkAgiuoTR73V&#10;4/tHieUR2+MiyhfCY/22/i+nSosqj1V/yG24vscKL7QPCHiR9T8OaWlzqGpi3g1OZFZ4WEHmeW2f&#10;uhv3zg8nPy+grqvD3im48XTajBPYNbS6fcKrwSLtARkBU8nHJDcjtis7xvr+hrYvZ6bod3fJDhW/&#10;s6zLonsMD+QrL8JfFWzuvFNh4A8SeHLu1uL61dNM1C4UAXLRB5DE3OQwQM3Pox9aybhTqJKWj6f1&#10;5lpOUXodgBaifmVWYdlG4/nUsYkd8RW6rn7rSc0iIkL7A6Z7bXX/ABp3mSmXhMkDjDCuuJg9y7Fv&#10;EYWV8HHaqGr2kO3zpJjg9eaJ7yeNSGibLdMjIzUU93C3h6dxNGNQKOIfNB2K3O0/TvRJ6Ar3OL1f&#10;xHfeFfFUWqaO7MnAnRm+WRe4I/Hr2rmP20tI8Ps3h/XLSJUu9QWYSMOCyKEIP5v+v1rjPiv4h/a5&#10;8BWl54h0/wAL+GdbtIoS8N/c2Dyx27AEnesEsbFRjvjsOTweWufit4h+Nmn6f478QXbOLqyRre3Z&#10;Aq2ykAmPaOAQchuvI68V+O+KvEGGw3Dk8FUpyc6zSjdaLlabd/TRWPp8gwFV4yNdSXLHez7oxrG3&#10;RsjbjaeWI4/Cri6aijgZNWoLVYyWRdpxgcU5lOzCg5B4xX8u06aUT7SctSCO1OMDH4mn8JhSvQVF&#10;JM6ZCtz7GoxLcMoLUXWyFZ7lkr2C/lUE7gDAQAnt7U4SSbR8xqN/m+fJp9NBKxVcMrcL2qF0lYfM&#10;+PYVYmeOPuc/WqslwwY7F69fSo5e4+YZJZsTljx6CoZ4FKHA5PtT571ITsL9KpTahcXGVRDtJ6gU&#10;mqdrC1I5ljJIZxx1FV5R8u1SAB3JqdrOaUZYn8qa1qyjG3GOuRzUOCXQd7lRvLQ8DJ7GoLnJzk8D&#10;p71ZmiVOnJqvKjnkr+tZxTZRh6xCzTZx19RWPcRBtygfLjBJ710OpxeaQe2DzmsDUXeMmKNRvJ4A&#10;5z711U7WFqzG1m7jto2Crnd/DjrXt37AvxAttI1HUvA96pRnnF7bELwcgI6E9AflUqOpw5/hNede&#10;C/hBrXi+5juruOSO2dhhsZaTnogI/DceB74xX0D8OP2drHw4INc8QMllFARJaWFt8pDjBDyMeWbI&#10;Bx16AnsP17w24Zzt5tTzKK5aa7/aTX4Lqn16aanhZzjMIsNKg3dv8D1j4p+NLN9MGhWEqPczIsjx&#10;BhkR5IBP1Kn/AL5NeUatcabb3BeNQJR1VexrqNev7K5Ma3syCbbsVhGCcZ/Q1y2p6zpmj4j0vSUv&#10;rouAV83GPUnGcfQZ/Cv6MlVSl7x8ZBO1kSeHLKe9uvtV2GEMZBGT96t3VtesNMsnubq9SCPp5jHA&#10;U9ifQcineG1tvFdq0Fvax2t/FEXjs5n3K3rtbA3cdcgdfxrH0/Url7yex8VaPB50DbGjhBK7DkHK&#10;t97p7daU6yjZLqTySnLUhvbq/j8Pf8JFZQf2jbh/uwTbvlGM7cdeQefUVf8AE+leF/jn8Frrw9JJ&#10;JGs9thI1jZnVmHBG0E5B6HHUVBp2ixfD/wAS/wDCN2eTpmquZbWJQSIGCnco9s7SMdjj3q1oFnH4&#10;UmurlZF2TTs0UDLkBOcAj6sf0rNOTeq9S9Fsz590SDX/AAV4suPCfxL1lUe1ABM8oDXSnIXHOAMA&#10;MQDyznoBgv8AjX+z58Jf2qvDceg6pcNa6lYDOla/p6Ay2LehHAkiJ+9GSM9irYYezfEj4a+Dvitc&#10;w6sNNhSWGMKySQhkOMD5TwV+nP4Vn2HhS38HytpVkscjts2mJQqqGz279OponTp1Kbp1EnF9GXGb&#10;jJSi7M/L39sn9jb4u/BTwjc+O/HPhp7yHTpUi/4SXQn862vIGZcLJ0lgcZA+dQuXYKzcGvnnwf8A&#10;C+11Aw6hqId5P7Sgd5BJ/BMwTJ9g24k/7BNfsf8At0/C3xB8Wv2UvGPg3wlPK+otpkcllaKoP2yS&#10;3uoLuSMLsLF3WBo0KkcybTkE1+UHhj4XfFD4hXkXgv4Y263kI0qd766uo9i2dqQ0uxgPn3I4DA4w&#10;VdiCwKlvic5oRytqNKXJCWt29rbq/wCS3dz6HAV5YmneSu1/Vxkvwg8JX2nltJgWaIeKFR5n3JID&#10;JE88YUg87hDMCCM/KPw92/4Jd/syeEfi98Q/EOkeNfHkttb6RZRXFn4ctN8V3qNm8xWVGnV90cAK&#10;W6SbRucTIFZMEt4Jovg/4/Xp8SeIfDdvbazDoniEWs9/p8iqk96NNiZTDG5XeyR3RZguWU5O3BJr&#10;7D/4JBeC9dn1bxV8Y7qwuLe0g02LQ4Z7iDH2mRnindQQcB4liiDrz80w54IrjyenVnmMKdSSqQaT&#10;ave103dronpbub458mFlNKzW332sfZulPbfDSLT/AAtpNlJBYWViIoIfKYxw28Yx+8lICLj5QFBz&#10;gDAwK6Se8NxbfbtOmIYjBQnn3Hsf8Kh8S6HZ62UgvoI5AZFki82PcqSYO18ZGcEdO/NUL8XvhbTI&#10;2uQ1yyhY7iQsCznHDnaqjLDBOABmv0lJQ22Plm+Y1LCa3uYGtpo139weNxB4zjkH0YcjrXU/DK/v&#10;te1xnFuVjsZdvmkjMxK9cDpgNg+4PGMZ4C90fV78Jc2F68O4/fUZyASMdR6H8q7DwxJH4bsV0601&#10;VxKwLSMpPDHP8Xfnnv1qU3fyIauh3xKjuZ/GL31okSwwRIkk7yYG4Ekj0HUc5qOfVrqKCEziMxMP&#10;lKOCD6ciszUdBufE3iaSLxBO8Ok2kYuJG34EmByD+O4k+mKrXXiPXPFWpnwv8PfBdo2m2hCXGp3q&#10;YjQ8EqoBBz04GTzzUxnJN+Y2lZGncahBBGJ2c7Sw4J4HHB/OtXS3ttUtWijkDEf3TnFVYtBihljs&#10;5LmEu4Cy24YfN/ugnipbfQToDO0KSwqzcfu2wPY9uP61spyJ0Ow+Fcd1pOukyXO9J4yjIwIIPUfy&#10;61s/FSMSaK903CjkZPbb19q57wpPIWV1my4OS69q86/a+/aa8OaL4Tuvhlo2qxTazfRtDefZ5ARZ&#10;RsPmLnOAxBIA6jOeOM+NnmbYLJ8pq18RKySdvN9EvNnRhaFXE4qMKav+i7nx1NZQa14q1XxTHbeW&#10;moarcXSqy44klZ8f+PVt6ZaGQhQuMDPSmkxRlQhXgdFH4ZrQ085I8tefSv4yxFaeIrSqT3bv95+m&#10;RSjFJE9vAIpBGE69xmuksbR0t0CDPHes2wgEm0SKOSM5FdNbwiFdgXt1rllBtkykUkVxgsCOenrT&#10;4lZvlYdOlWJrVj0AIP6VGInjPORznPrWEoSW4Jklu0kbfMp/pV6GXK5ZfzqpBLG7bZDitBYEddyk&#10;fSsuRsrmJEEb4BFWYIcMBjoOapNA6tlc4qzFOwHX8aizFcsrbRtyzHPrU0cKdu3tUUM6tjDDccfl&#10;VmN0OCuT+NXGKsIjWwhZzhec81Jb2CnkpzjjipogxYAHjtzVmEFSAqgAjrW9OmmJszrm1eJuATz1&#10;B9qqPabT5gbqfwropLVJE2ngjuaz721jBKrwcd+tVUo2VwhLUh0y3fbgN8xPJJq3qFn4isfDl34h&#10;0zwve30UQEULQRErcXDY2QqehdnIUKMklh6isnWr+fS7F3tXUTFcQCTBG8/dzkjjOO4+o619GfAj&#10;xPE2o6ZL471K2nUALaRrEgghcDKbQvyINwBAUYU7cYxX3nAnBtLies54mbjTi1HTq3vq9rddLu/Q&#10;4Mzx8sDTTjG7f6HM/BH9nDVfhR8OyW0Oc61elrrUbgw5lkmc7nZsAZJY54AxnGK4GXQ9J8f/ALQ2&#10;i/C74lNPa6TqlxJBfqZmgMyiN3WEEfMDK4WP5SGw/wApDYNfT8PjTX9UvJW1PNv+9bNug27Bnoe5&#10;4x1pPEPgX4f+P4Yn8WeGre6eORXjmC4ZSOmD1Hbpiv6oo5BhaUIRpPSNtOll0PhJZhVnNynuyfw7&#10;4O+C1tpP9i+CvDNvpcC8LHYW32dS2ANxUAZb1JGT3rxP9sX4S+LtG8D3mt+DvPurfyiJBsyyEnAO&#10;V6jp7j0719BTaDpl1IJ9Hj2N5SrISTuZhxubuT796j+3XWm25sNXtBPDKdpRxkMe3+PtXq1svw1W&#10;naUUvNHJDEVYz5r39TxL9kD9kfw58OPClp4p8XeJGuPE2s6ZDJLCqALaQtmRYhkEs252LMcE5C9E&#10;BPWfF/4a6xo9u81vKLi0KfOyrh0+o79+favQtZ8P2mr3q+JtImENxDCiGKMYVlXOBj6nrV+2vodc&#10;8PzaPrEIMyRkKHUZPqP8+tKOXYSMLJWfcqeJrTlzNnHfsf8AgTSvAvw9vBptw8xv9VlnlZ1wU+VQ&#10;EHqBjPf71cf+1d4ynX4oaP4XeUfZbW3SZl/23kO7Pr8qL+ZroP2UvHhvvEvjT4cX9v5Eukax5trE&#10;SeYioU4z2BVT/wADrkv22/DF1B4v0zxVbwkxXdl5JIB+/GxPPplXH/fJrdqKwaUFov0IV3iPePdL&#10;W212/wDCNzbeEtQt7PUJ9OMenXl1btLFbysmElaNWQuqkhigZC2MBlzkcZ8L/wBkfwB8IrOSGw8Y&#10;a7qF9dyCW51PWbyFp7mXbhpG8uNFJYlmOBgFjt2jAGt+zr44g8ZfDrT74SfvoIvs90jdVdeOf0r0&#10;KGysmLym0jLSkeY2wZbAxz68cVs6VOtaVrmTnOneKPIfi3ouoeEdNNxfx+fZSDaJ0XIU46Eds1yn&#10;7MnxO1C28YN4I1Gd2tZ1ZrNZGyUGeFr3TxLoOn3WgajpGoKrWc1qfklOQnBBwT04Ix6Yr56+DPgP&#10;W/D/AInj8ZXNoDcuht/D9hM7BrmZujvgFkiUDcz4JCBmAOADz1KPJWjJGlOSlBpn0d4j0Wz8Q6Hd&#10;aJqEYeC7t3jkU9wRivz+8do+k+Jbzwtckl7a9mgZTnA2EqT+OPxr9D5DiHbu+bbXwB8ZPD2p6/8A&#10;FDxLf6XFiNtSu9jsDhmZmAI9ehP4fl5HE9JToU5db/gdWVzanJGp4b0RbTSLa98ohZITyMYPzHHT&#10;2Aq1diKIFgPm7ntzXE6X4i8Q/D67TTvFck13a3crOtyCSkTEk+WuenAzj64zXbWk9hq9ul7YTLIr&#10;DkL2+or+TOO5zfEdZOHLqreem67n6Dl6X1WOtyq8saNtYjPqaULFIhbP4etWJdNV8bY8HHRahGnS&#10;RjCqQQBnBr5GN2zusQuyxyBVbqPT0pJJGfCgDkY96n+zHPI70jafFgZHIOcjg1ai+hOiK8iyhQdg&#10;AJ/GgTYzx04zUskQJAUdeDz1qP7PgcHgjtW0KKSuwchyOrZYtgAdqsQqCoLtnjgVBFbliASBjpz1&#10;q35aoAofPrk1Lpq9xKTRIWj2/cGCetJK8W0AsOeBzTHYKdp6fWqss8cMZYMABg5Zv6miz2W40ru4&#10;5XCsc5b0PqKguY7t9NvtcdBHYabEZtS1CX5Lezj/AL0jnhQecZ6ngZJArmvib8c/hZ8Kr/TvC3ie&#10;/vtW8W6hKLbSvh94StPter3k5cBVljJAtd25QofMjA5SOTFfQv7P/wABPHd+mlfEf9o6Oyt7/T5f&#10;tPh3wBpMqyaboEm8mO4lcDN5fhNm6VmeOKQMYMZD1+ocI+G2Pzyup4u9OlZPS13fv/L89X0Vnc8r&#10;Mc2pYGlzRV3/AFt3/LzvobH7M3wdOjadb/ETxZ4Vl0/VJoStpbX7lrmKM/8ALSRSAIGYdIgu9FbE&#10;jF/kj6740fE+TwJokWneH4BdeINVY2+iWI53SY5lYf3EB3H8BkZyNHx98QNO8AaENRu42nuZn8nT&#10;7CI/vbqYjIjUevUk9FAJPArl/h74G1Y6xN8RfiBIlxrt9GFAUZjsoc5WCPPQDuepOSeTx/UOWZZg&#10;8owMMJhIKMI9l+L7t9z4DEYiriqzq1Hdv+rehN8FPhbD8ONDe41Kf7Vq9/IbjVb1+WllY5b8Mn/J&#10;oudVn+KHiqSxtpv+KZ0abbcSpjGo3qtygPQxREYb+9JleBGwZ3j/AMQahquoR/DTwncyQ3V1D5mr&#10;X8D7Tp9oSQSpHImkwyp/dwz/AMAVtnTtKj0Tw/HpHhizt4Y7W3EVlAcrGoUYUcfwjAFdsrJWWxkr&#10;vV7nSWd3A0Kqki7emM9cVZLq6Auc46OOor5iun+KvgbxDLqeu6reyXTzMzSXcgZZhnqNvygey4C9&#10;MADFeqfDv44abrsa6frkot7rAALHg/j3rnp4pc/LNWY5U2tdz0YRbGD8Z7EdDXin7Uv7KunfFvTp&#10;fE3g+CK21+KPJUAKl4B/C3o/o34H29lgvEkUPE4YNztB4b6U9pAULA8Drkcit6tKliKThUV0xU6k&#10;6M1KDPyh16C+8Ha3Mt5ZzWs1pMY721eMrJGynBBU8gjB49q+k/8Agnf8QtS1/wCLdzp+qX7XAPhd&#10;44ZNwIKpNEUOe/BIHoFx2r0f9s39kCL40abL49+HFvbweKYINs8UmFj1SILjY/TEgHCv6fKeNpX5&#10;b/4J1axrPhP9ryx+GviG0nsr2FdQhktroFHIFtLIxIIBPzIOD/SviKmSrL80pTteHMmn2f8Ame68&#10;UsTgp23sfWH/AAUXtg3wRsboqSYfEEPQ46xyVzfwGlNt+xvd3okYeZqIZcHHS5QV0v8AwUSAf9nV&#10;7mSQA22tWzrx1++n4ferivgVeF/2EpZ3Yf8AH3Jz7i9AFfX1f9+X+H9TyIr/AGeL/vH1rDKdgPUY&#10;6H6U7yI5R50LbcjpjiuR+IvxEtfh14YXWJrKS6kkkWK3gVtodyMjc+DtHB5wT6A15p4V/aB8X2uq&#10;RSeL7uOcsoLLbW/lRrnqFUknb6BmLAdWY81rUxNOlZS6mChKUbo92YOgG5ce4rD8U+APBnjWAw+J&#10;dAt7k9BIV2uPowwf1qXwz470TxXapLaXKK7dADw3+fStGZQjHkAnoR0rX91Whqk0wTlF3Wh86/FD&#10;9gvStXd73wBr/luckWd+PlJ9nAJH/fP4184/FP4D/E74QB7nxD4IuWiU5FxaW48nHYtMDt5x90kd&#10;elfoozsgyVzj+IVHM8U6NDIoZSMMGGcjFeLiuHsBiFeK5X5f5HoUcyxFLSWqPyK1Dx98TdIvXl0/&#10;TJbe1jbCCRFTJHTY0bcL6c/Udqv/APDZ/wAXNDsY/D+u+ArTX7dsH7HfMXcgDl1DBi5H4EV+lnjb&#10;9nb4OePHnk13wVaF7kkzyQxhGcngsSv8Xv1r52+I3/BK7wDcXbav4K8TXCFiXW11FQ6d+A0e0qPw&#10;J9zXgV+GsbRX7qSku234PQ9SlmeCq/xI2Z8t+H/2oPg34hvVsbrw74j0C7cgTIjK0UZ7kJKASPYM&#10;PpXY3HjBtN0xfEnhXxU2p2IOJFmtGt5olwSSUYkMoGfmViPpTPin+xZ8RfBKyR3nwvlvo4+HudNm&#10;F7C+ejbXTzE9+vTp3rwbxN4Q03TJZbX7VNabZcTS27XD27kZyJVyB+HTgD2Hw2Z8HYKcZJ0VCb+1&#10;Fctvu0f3HuYbG80k4Tuuz1/4P4n0T4f+N9nfotx9vifamGXgAseQSf6A9+9dPZeOtE1MKJZgjnG4&#10;sOvcYNfJWneIL/QV+z6Lb6bcRKBueGFkVj1OdoV0/Efn1qe2+NC6cVjtdUihkGN8dxe/fx1YFFLY&#10;99mPevgcZwtm+Ei+S1Rfc/x/zPZhiKM3rofbvwV8MeCPiH47fS/E+y5sLGwnvp7PJzdCIA+UP97I&#10;JHdQ31rs/hlqeo/FW9k8X6+Qg+0tshj4jttzD92o/h6gep4zzivi74afH59KuovEeneMrKxvbVle&#10;326hEs2/PQIxBdSOCNpDA4xg4ruri/8AiRcxHV7WwuL6yu83CS2ZQIxJLZEakYwWOFAwM4AxxX2X&#10;CXEWL4aymdL+z6k6jle6WjVtLuzenpY8HNcvjjsSpOsoxStr+PY/QTwzpunaZaJeRXUcaYyspkAG&#10;COufpX51/tz/AAX/AGvv2sP2kvsXwjurjTPBOm3KyWvisSyJA1zkKhjZSN6oVGJI8qisXJHQ9P4W&#10;8Y/FNrZrez8A+JmjBzsXSLlI29SCE2n354r0T4W+OPiLJ4d8QaZ4i8O6pp1vb2kHkfaoGRG3TBX2&#10;A8hvmVSeBh/bj7DKOOq2f5lTwNTA1KanvLWytrrotNN+9keVVymOX0pVo1Yya6evzZ0XxC0vxv4r&#10;tNM0KfxzLc6bp2kQW+oX8Uflza1dIirLcP3VWZchQedzE54xY8Afs5x61ZNres7dM06OQHypCFku&#10;FH3snPyAnj3yfbO3pXi/wv4c0+G58UarZWSMqrAt3OqFuMgAE8njoK8v+NXxR+I3xe8UQeCvAF0d&#10;E8L6UWk1TWbtfLS4bAA8tWILqMk7uEG05OcZ/SpWUTwY3k7HqPxC8T+G/gn4civdTtrTR9Ik+W2S&#10;yk3NOcDGSBkse2CSfWl+Dnivxn441CLxRewtpemxTN5FkwBllTkfvSeh74HTjnNcz4z+HHhjxn8O&#10;vh3pmm6vcahpOjOktnd3aEvLgbPPJbH+8OxDEjPFanj749fAX4GeGEk+KHxS0Pw9ZbSI31LUY4PO&#10;KAlkjDEGR8Z+RNzHPArBuMHzSehXK5LlS1PbHZLlFuoZQ2RkFTkMK8r/AGqvgZb/ABm+Hki2sW7U&#10;9ODy2a7f9apHzx/iBx7qPeqP7P37YHhX9oHX/wCxvhh8LvHM/h6O2aSLxzqegDT9KuOm1YBcvHcz&#10;Z+Ybkg2ApywyK9clcxyDIGD92mpU69Ntapk2nRn7y1Plf9k/xvbeKfCuofs0fFONXSG3eGyM/DSR&#10;Z4AJ6OhAx3BAIrzD4v8AwN8QfDjxHJpOrwMrI5l0zUYhhJlU5V1P8LgYyvb6YJ+hv2j/ANm2fxBq&#10;X/C0Phrm11i3YSz20LBTI6/8tE/2vVT94e/XO8FfFvwx8QdKf4bfHWyittQTEYa5jKBpBwGBPKN+&#10;vPevMq0VKPsqj1Wz7+TOmE+S8o7P8DF/Zp/aca3gTwj43uE82PCLOx4k9x6H1FfQ9tq1hrNqLrTL&#10;hZY8AjDV8n/G/wDZI8f6VM3iX4PXMWpQ53JaNIqy+xz91/qMH2rx+3/bU+LP7PerDQfij4F1rTni&#10;TcI5ImVmTP3tj4yPcE06eKqYb3K6+Y3hva+9S18j9BrvULiEFbeFFOeGYbhj6AiuZ8SeB/DnjR8+&#10;MoG1mKOQvDY6id9rGcgg+QMRuVI+V3VnXnDcmvmDw9/wV4/Z8mt1/wCEs8SS2EiffW40q6ZgfT91&#10;Gwq7cf8ABX/9ll9TttA8JnxB4n1K8kWOz0rw74euJbq5cnASKOVY97c9Ac12xx2Ct8aMlhMVfSL+&#10;4+l18O2doPI07TYIg2DGsMQUD34H609NY0TRtdt/CrXSy6rd25nisIhulEIJUzsB9yIEbd7YUthA&#10;S7Kp8f8ACHxA/bL/AGhXifw58MB8F/C87kS654thjvvEtzDkY+zacf3NhKCrKWvPO27gRBKOvefD&#10;Xw74X0a2uPCfwXjnuI5L9/8AhKvHF/dteTXd1H+6kZrmXcb67DJ5OOYbYRGLCCBLVtViFP4Vp933&#10;CdLl+J6/1u/6Z3un2581rl5gViPIB5L4zz6dc/lUiyl5WDAc8t6imi1tdKto9Ns1cxpnG5yzMepL&#10;MSSzE8kkkk81znxN+I+gfCLwLf8Aj7xRMBBZxgpCpw9xKxASJc9WJ/IZPai9ldkat2R89/8ABQ7x&#10;/Heaho3w1tJUIjQ3t6qsCVY5WMH0+UuefUYr488PXF38QvipL/ZMLTJYJ5NsqDO98lVH4sT+ArY+&#10;MXxM8V+PPFt3dWiSXviPxNeHy7eBSzIHOAqDPAAwq+gA9K+pv2Gv2OIPhtejVvFttHPqFrGrXDYB&#10;VbggFgP93Owe4Y968l054ytpsd7lHD0vM9c/Za+E+kfs9/BNLfXbpIZTGbvVrt+ApxubPsAD+VeB&#10;ftZft0ftEahe23gn9j34QazaJ9pZ9Q8Z+MNCe2hnjCgoLWCX95tOTvM6ROCu0Jzur7Rs4oF2Rsis&#10;m75N3IBByD+GKTxB4P03xdbta61ZJdKEIUSRAgj0IPf3rrxNGrKiqdF8qX3mOHq0oVOepHmf4Hyl&#10;+wR+1J8T/Gzap8Gf2kPGNveeJRfvNoWowRBRcxiLzJbcgKACgRnXkkqWBxtGfdfGOmW3xT0lrKO6&#10;ikvbCIGNmf7yYyGXjpyMmvI/if8As2aL4T+J9l8UJ55IdN0mUwWHh9IB/pE7qS8746qMFQCCOOvP&#10;B8Hfixf6h8a4rjWJNiv+6If5EyVIC/QEgc+leZRdeFo1Nr2v3OisqXM50+1/Qta3YPpd5B5sXllU&#10;+6nGHIw3uRwvB/rXqfx5/Zt8F/HzwhFo/iW5ubQBU33lnhZjASGeNWP3CwGN2DiuU/aTttM8NRT6&#10;nbgs8Fs3loACCZFI5/D9SK9FsL/xBqfw80i40i+DyS6cqxrPAcptUjcxzjpj8cV3ezhVqSg9jDnn&#10;TtKJZ+DvgTwd8L/Dun+B/BWnrpuk6Fax2um2UJO1Y1BwCTyzEksSTkkknJOa5b9o7S7jxP8AE34a&#10;aHHKGaDU77UJgB/yyihVCfzmUfjWp4RjvdPu8TunmFw0zgY3H1/yak1iOS/+JL6zNACNN0ZbW2bd&#10;kK80m+X6HEUI/CvehFQwvLHY8qblLEXZoane2mj+BNe13Vommgawmh+yROA9w0o8tYkJ/jdmVFB4&#10;3MBVbw7oGs6N4IisdQ1Vv7VuI5JLvUbdV+W6lJaWWMOGUBWYiNSCqhUGCoxUt88txDp2ltMn2R3a&#10;5vFdAS7RMhiAJPA35fpnMY5He/calBJsWHLoi/w9B+NdEVsuxm2rtsseHtJt9Mgijtkjiit41jgh&#10;T7saKMBRnsBxW/Nc3UkQMR2L6g9sViwyyuEwCiAZIAzXkX7b37TF9+z38NYrDwk9vc+LPEE4s/D9&#10;i+TmQj55mA/gjXBPTcxVcru3DnxuNw+W4GpiaztCCbb9CqVKpia0acN2cx+2R+2Hquk+I4/2Yvga&#10;Li48W6tamTVtWt2Kx6XbHKYEg5Ex5IIIKbQcjIzxHwt+GOlfDDSpJJrl77V7vm/1CfLM7dcAnnaO&#10;eO/U1nfAP4Uv4NtJfFfjXUXvvEGsubjVtTuW3SO7HJUE9un413N7MftGVYEY9c4HYcV/HfFvFeN4&#10;lx7xFV2gtIx6RXl5vq+p+j5fl9HBUlCK16vuQyTFX3sck8VGv7sbmkzj+EnFKxLDJwpAODjmlWHc&#10;yk5bjIO7pXxkqh6iQ9BvRZRyPSrEERdc7AB0BI5BqKKLaBvJGDwB0I96snBQxqAVXnkZyP8A69ZN&#10;u2odR7SyIu7dhQRvwSK07K7Ik25yAQx56jHb6YFZ1urgCNgdp4Ze+PTirVtaGLKxkYBzHn69/aqp&#10;tt6mcuyNuykUXZhIwZCSpHTJHNblh5tqwVc5I+6R+tYFoHnUGdArxN8g9V+tdDo85ubgR3A+8SOB&#10;1GP8/rXdCMVqjmmzoLGKO/QQk7JARtyRgn+nP+e1aNrYSWtwtvNGc7gGUdh/nA9eay7FPOmaJQTj&#10;HzdPcc9vrXZaVCbnyzcKDIrbVPT5QAcn9PxNdUP3jsjmk+U0tD00ySIjjC4zwenTP410ek6QFdZE&#10;QjnJwetVdLsFjxFECUAB3kf07f8A6/rXU6NZ+Ym9h0OMntjtX0WAwvO0jy8RW5S1pliEXlBxxx/K&#10;ti2tzGgCKBnoMdKbaWxA6ckdh0rRsrUCT5u3NfoOWZe9FY8OtVu9SbTrEffOTk9Sc1Q+J/xO+Hfw&#10;O8Baj8Tfij4mg0jRdNg8y6vJ8n6IiqC0jseFRQWYkAA1z37RH7SXwu/ZW+HE3xH+J+pusZYxaZpd&#10;oA91qVwR8sEKEjcx7kkKo5YgV+b/AMXPiX8Wf2yvHEPxD+O6iz0WzmaTw14ItnLWumoT8rynA86c&#10;jG52HJzhVXCD6rE5hhsloqEEpVX06K/WX+W78lqb5dldfManM9ILd/ovP8F+Bf8A2i/2qfiN+3j4&#10;r+yatpl74e+GVtMr6P4ZefbNfFWyLm82HDMeCI8sicBSxzI9zTtNtNPtItI0uFI4Y0ARI02qq9gA&#10;OgqKz0SCCNfLgAVguCo7VrlkhQCKMbwOT6V8fOVXEVpVq0uaUt2/y9F0XQ+1p0KGGpqnTVkv6+8z&#10;2tTBLIjIskbRFTGw6+ufbFReEte0j4Zabev408UxW2lWEJmW61C52CC3wTtZmGCF6ZzkjHeo/HXj&#10;bwb8JvC954/+I2twWGm2ibpZ536nsgHVmPQKASa/Pz4wfGn43/8ABSv4oH4XfAqxl0nwjp82y7v5&#10;g3lIhIJebaQJZccrCDgcZI+9XVhqFWq+WG3W+yRU1SUHOo7L8/JHX/tg/t1+Lf2mvF7fs2/se6Xe&#10;Xcd/Jtu9Vtt0BuIx8rOzDmG255LDc3C4JO0+1fsD/wDBNPw18Jfs/jLxnarrni+5jBuNUlg4gzyY&#10;bdWz5aep+8/UngKPTv2I/wBgjwD8A/DUOh+FtIe61C7KtqOq3CBri9l/vOQOnXCj5VHAAr7r8H+D&#10;/A3wL8Nx+MfHflm4aP8A0SzAG92/2R/MngV9bl2V+10jpHq3/W3keBjcf7qgl6Lz/wAzM+HX7Ofh&#10;bwN4XHjn4qTLbWkMe6KyGAXPbPc/SvL/AIwfGCDxRfPpPha2Sx02I7Y0jGCw6c4qP45/tAa/8SdT&#10;Zru4MdqhK21oj/Ig/qfU15ZJd3dzPshlI3N+8kDdBXbjsXh6UFRwy0XXq/8AgHNh6NRfvKr1/BGr&#10;qolgiWWW6wAM7ByT71x3iPXo5FaMTEbOoLU/xP4qS1YW9lqCFAuHORyfcmvL/iB4+07Ti8s98qse&#10;FCybQSemc9/Tua+ZxOIUE3c7qcJTepZ8feO49Nh2LfxxuR8m9uv614J488Z3viLW0gXVblLBsvLc&#10;RvtMij+GLGDyf4+3YiovFuteI/F+uM0do88W4CGGdSqN6sy8Njtg46HIOQAqaFI7SXeuXAmm/wCW&#10;kyk4GP4RxgAeleb7eSeqO/k5YpJmHd6w9wgt7S0MNqhyluDwe+W9T/nnrVW/8UpYwlpLcxKOWIfI&#10;/wDrVe8R3ekWVo04uoxjkZevIfHHi641C4e3trlFjBOSTyP1oXtH717lOUbHVah8TZzK1vYkkOOQ&#10;zYx+VcN4p8RwRTvcTOTk8IGrnbnxa1m/2eGUyN3bsK5vWdbkv7l2M244xjNdNubRGd7Ruy5r/iqS&#10;7BUkAfwhDVDwf4N8XfEvxHD4Z8JaZLe3c7hViiQkKPUnsK7b9nv9lz4o/tK+Jo9H8IaNKLNZALvU&#10;mjOyMd8Hua/RX4F/s7/DL9lbw4uh+CNPhvfELKBeaxLGG8uT/ZPcg9+g7V2UaKS5nou/+Ry1a8m+&#10;SG5wP7I37CHw8/Z0trXx58b7aPU/EkiLJa6SoH7nuC390fXk+1egftKftQeE/hVpJ13xxdW4j8rO&#10;k6GjhXmXp8ifwqMY34wOevSvMP2oP23PAPwRW50rw9dLr3jN9wdpSJILJuhL4+84/ujp3PG2vjnS&#10;/Cvxg/am8dTeI9av7m9nvZg11e3AJCjpgeuBwAOABSnXbThT0j37/wCb/A1p0oUFz1Xd/wBfcWPi&#10;t8cviv8AtR+MP7KsY5UsZLgmz0izyIoge5/vHH8R/Svoz9j/AP4J/wAovrXXvF9l9qu2IKRhdyp+&#10;AHJr139j/wDYNtNCjtobHQzLdPgy3DJ8x/wFff3wp+Cnhr4RadHq2sWKNcRqv+sTgZ9jXoYPLudX&#10;e39bnm4rHznKyZl/s4fsTWuk6XBqfiC0W1sIlDlnwu8D09PrXrvjL42eGfhnpK+G/AkEMISPYJUU&#10;Z9yP8TzXAfEn4/XEdq1pbzssSjCxRtxj1IFfMnxY+NNrYahcavNqjs2DtR5uAfUDtXtVMfRy+nyU&#10;Fr3/AMjz6eFqYmd6m3Y9H+KPxqmmne/1O/Z0kY5Bkz19ea+Yfjv+0tpGjwTPBqKcKTkPkCvIf2hP&#10;2xYrGOaFL8htpUYb7w9BXxz8RfjNr3j66llubp47UNgKcjd/jXzVfE1K8n1PoMPhIwim9D0L46ft&#10;Nat4uu5dN0WclGY75Q3X9a8t8EeAPiR8e/Fy+CPhf4Zl1nUZW/fzlcwWq92djwMV69+yr/wT6+Lv&#10;7UN5DqmrQ3Xh3wmSGkv54is12ncRA44x/EePrX0F41/aX+B/7Inh/wD4Z4/YX8KWeveKm/c3ev28&#10;az29vIOCwbkXMuf4v9Wv+1nAmlSjTjz1H/X9f8E0nXc24Ufmzyvxb+xV+zL+xx8J3134969HrHj7&#10;UrfzNM0+1IM0UnUOqdY4wf425bB2jrXiXgT9kn4/ftV+IIvEuo3lzdadCdlot0CqrFnhIVxgfXv1&#10;JzzX1f8As3f8E/vHnxr8ZP8AEz4/6hPrGqX03n3X26Uuiknq5P3j2A+gAr1n9pT9s39n/wDYX8P3&#10;Hww+D1lY6/4vhiMc8gYG001sYPmEH5nB48pTx/EwIKV0xrVovnk7Lbz+X/AM6Tal7PD6vdvp8+lj&#10;xzwT4A/ZH/Yt8MQ+Lv2jdbia5gVvs3g7SikmoXMi5GHjLLtGcckhSP4lyDXyV+1p+3F8X/2yvFEP&#10;w+8CeGYNN0KG5ZdB8HaFbIFRd3yvcSIo85wD1OEXkhQWZmna1/aC/b0+Kd1qWlpLfSXU2NR8Q3kX&#10;7mFc/djHQ4HQDgV9w/smf8E/Ph58BNNjvjp6XGouA13qc6gySP1OCeg+nH86zjicPltNynG830e/&#10;/b3+R7nPWxDtfpZy6f8Abq/U+cv2MP8AgltrGozw/EX4/wAUclykivbaXK2+KAdi/Zj7fz7foF4V&#10;8C+G/CenQ6fpFmqwwIFUpGFHHoK17XQYwBDaJiJPugYGfwq6bL7MAhiMko+5GOdp/DrXgY3Ma+Mq&#10;OU38ui9DppUoUlZPXq+rMjxL4ehv0h1C3BingbckiIM47jnrWPHq1tcpJEp2TRHbIrDBX3rsV0yW&#10;RRJqLg7Rny0b7ork/GnhabVmGraFZxwzQAkSOcBwOSp6cH9K83Wo/PoKfJfRnkX7Vv7FXgD4+eHm&#10;WXSPs+pRAtZataKFmgfsQfT1B4NfL/gv4qfHj9hDWl+HHx40f/hIvBN1J5dtflWKRqScEE/6p/VD&#10;8p7EHkfpHNa3ckJjRFbcM7ehzXNfEX4L+Dfi54am8LePtGtLqG4hKOksW4MD2r9Aji5UqqinqfCK&#10;lzK7Pk/4lfs9fCL9qXwH/wAJx8LdQS9Qx7h5BxNasRkqw6gj06cZGRzXkvw8+NHxU/ZHvl+HXxe0&#10;qbxH4LlJjjyN01mpPJiLcAckmJvlbn7pO4dH8Wv2Zvj7+wF4qf4p/s+Xuoan4ZWTddaOm6WSGLIJ&#10;Xbz5qD0PI7dK9G8AfFv9n/8Abp8MnRZ7S20fxU0RFxpkq/JckdQmec57dR78tXs0sTTxO75ZdH/X&#10;9epyypyp3cdV2PGvjf8AsWeDviloDfH79kLXLeZLg7rnTIeIpXxlkKnmKUc5Qj3BIIJ8D8LeO9V8&#10;M60+ia7aTaZqdm5W5srlCrKw9M1714p+Ffx3/Yp8dz+MfhHcXP2JwBqGh3Sl4rmA87XjPDrjkEfM&#10;vDKQQDXVz+Ff2ef+Ci3htn8Pp/wjfxAsbRpJLPaBOrKCWaMjBuYRjJ48xADkFV3l1aMK75Z6T6Pu&#10;RCbh70NUZPwQ/aRuLHyY5bwEgghpGz/+uvqv4a/Hix1+3RLsh2wMMGGK/NPx14M+Kn7OPixfCPxa&#10;0h4Mn/iXavCN1vdp2ZXHB/mO9eofBv4/X/h26hR7ll+YbXzXLGtWw8uSobclOtG8T9NfDnjW3MIC&#10;3Lsjr8yNyuKTxt4M03xtpbbJgzbDtYIOAR0Pc18//Cb46xeIkhW91ZQSAAWA2/lXtXhfxYiHzIJY&#10;3XghUzjH4/0r1qNZTSTOSpS5T5M/aq/Ygt/E9jLreiWDQXyAkXATAfHtmvk/wd46+LX7LXj0zwCS&#10;BkbbNBMmYLpO6sDwf5jtiv2I1LTNG8a6fLG0S+YUPyAcfUYr5e/aU/ZJ0TxjpU8FzpyhiSY5APnR&#10;vUcVGJwdOqm47ip15Q3J/wBmX9rfw38WNHjfQrkRXtuu690eeTM1v6vGf+Wkf6jv6mP9pX9if4f/&#10;ALT+kSeKfhpFZaX4o8tnjgjKxRXzjsnRUc/3DhW5AwcKfhbxx8MPij+zb4ti8QaZe3NutvNvstQt&#10;5CpUg8civqD9lf8AbZ0v4gTQeH/F2oQ6X4h+6CzBbbUjjtniKU/98t7dD5sKs6D9lV1j+R0uEanv&#10;R0Z8e/EDwH4y+E/iq58H+OtEks7u2laORZkK7mUkEYP3WBHQ0zRvE9zYyBC5aM9ccYr9NfjX8I/h&#10;j+1p4SksPGUKQ6/DCI7bVCn75NowqTdSyjGAw5AwOQAB+dHx5/Z9+In7PHiufQ/FelyNaq+ILxRv&#10;Vl7HPQg9mHFVLDcn7yDuv63FGo78stGamjeIPPXzbe5Cn/ezmvQvhr8UrzRbpbe9mLI3AYMcg14B&#10;o2tvZTh1fK5+4G612+heIbW/h3xO29eWQnGDSjWto0W0fVei+M9MuIlma9RmfByCC1dHYeLrRIv+&#10;PNmU/wAWP6npXy74e8Yz6XOn79ghHK5r1Pwl4psdUt0klvNzH+AZLV3UnGUdTGa5We06H4xjt3/0&#10;eEKG7y8n6ZrttA8frDF9lntFUOeSTgD3+leGWGthNuyTavbPWuh0jXHuHCrKz5OcngGunli2ZO6R&#10;7pp+uG/mSOKdGbkYDnafpmut8K+KTYSLHJBs2Hls4P4H/Irw/QfEd9alFE4Uf3VHSu30LxPcXaFp&#10;ZOnTbnr71cZSWtyGkfSSaj4f+LemppHidRHfJFtsdSfguMcJJ/eHoeor45/bs/YD8O/GmwlTV7Ia&#10;dr+ngnS9XtYxvhbqBnHzIe46GvavCnjGeDUk0u6PlRsBhy2Dn8a9Lg1XRvEtj/YWty+bhcW91IBv&#10;j9j7ZraUI4mN18RmnKmz8gP2ef2rPjZ/wT/+K83wp+KGmPc6VcS77vTHciG8TIH2q1Y8JJgcjocY&#10;boCP0w+F3xR8DfG/wha+O/h/r0V/p90OCgw8T945F6o4zyD9RkEE8Z+2D+wj4B+Nvh2TRvGGgAyq&#10;pfTtRhA8+2Y9HicdPcd8AGvz78M+LP2k/wDgmL8ZBY6zK15ol/KEWZifserQg8K//PKcDoRz1xkE&#10;ivFxFCdC7ivVf5f5HfTrRqKzP1dGlW7R/vEDE8bT1xVDUtPCjy41Y5HA3Vzf7Of7SXw1/aX8Fx+M&#10;fAupL5iYS/02VsTWcpHKOv8AJuhHT27i8hRHYyOCQfmINYRfNHmNLtOx8pftgfsWWHxGgk8ffDm1&#10;Fl4j5a4hhjUJfADoSSAsnox69D6j5v8A2aP2jfiB+yr4wutB8Q6DezeH7i+/4nWhyKFlhlB+aaAH&#10;ASQd04RwOSp2sP0o1G0ZtzEBgw+UEdK+c/2tf2TNN+LdlN4r8M2sVr4jtoyVuSAq3KgcJIf5N296&#10;zvKlPnRrGUZx5ZHtfgvxz4O+Ivhe08YeDNdg1DS9RTzbW5gY4dTwQQeVZSCGUgFWBBAIIp/xO+AW&#10;s/GT4d3OveF4Fk1PRQZIUkbBk2fMFye5UuO3UelfnL8Hfjj8RP2U/GF7aWNnK1jNNjxB4buX/dyS&#10;AAGWLtHMBjDLw6gBsgKV/QGb9tP4b+Bf2VbHW/AvxDtrvUPGcbx2t4zYSwkC4eObcMQyKWUFHKkb&#10;lOQCpPs4KdPFS12tqctSEqDujrf2Mvj9beI9Ml+GXi/WIotd0pT5MDuQ7QZPy7T1KH6nGPSvc9d0&#10;pr+3a/01lW68sERs+FlHv3ByOCOlfkBPqvxCHjgeNvBviEjU7SdJF1DT9UikkR8nqEdshjnG7r6c&#10;5r7I/Z1/4KU6vLpieHPjt4HuUu7dgi6vpSArOvZmhzlW9duQeSFUdfQ+rVHC25HNZ3R6X8Sfinp/&#10;w5e48e3+mak1vYREarYSWo+0JsGA6hTh2H3cA5ZQOhCqfEfG3/BTbxz4kt28Hfs6fDt9Ba4GX8S+&#10;Ll/dKMgnZbQuSSc4Bd0IznHBx9Iap8dP2X/Haxy+LvEekRRPjJ1Sb7M7IQODuwWHbaa+I/2nD8Gb&#10;34s3U/7PRQaBsUGIZESyfxmLd8wXuO3XHGBWmEhUT5Ki06GzjGvrHdb/ANfodr4Z+G0XxG8aaX4o&#10;+I/j9rWe7sGtroaTZtHDuMgfcBM87HDF8ZORluu7C/WGh/AD9i2Hw/brq3wej8TaokH2fULq/wDE&#10;t40UrKVYtJb+aITyBx5fI7EZFfHGka6dLsNIey1d48tucckgg8DpjpXp3hf4na4b65sVuTKb2TdG&#10;YuCoxg5B68A8c16ijTULWKdOSrcnR2/I+0PDPiH4MaNcWmo+H/Dml2Bs7YRG2so2CwKOQgQsVxyR&#10;0z6Guzsvi54d1u3OpGys7cI24vb2qqzYBwGO3qOx59K+Cf8AhNtW0a/WHTNQBWWEqWVsDPUZHPTr&#10;mun8F/G2+uLi10K2vsuSUuUjbH3VYliSBxkAYGSM1pGSTuna5k6cW+Vq7Wh9Y678YNCvvDVzceMb&#10;G1msrtfJZiFV3U8cE/xBenU5Havzm/4K8/tmfsnXHhHUPgzpXhg6p4jtWY2Gt6RJHD9kugBicyL8&#10;2f7yDG4EgkVnftyftV+MPAHwbvdI8OQXMEur3TRQzykEgDBLjPXkZB7Edq/MbQtK8RfHPxhLI9re&#10;XNhY4bV5baaNZSpbAC72AZiePXAz2rnxeIp0466mNOlN67X28+56x8Hv2sPG/gXUodX8K6lqc8lu&#10;hjSFdRlWzmEifMrGYM4fnGY3Qgg8sDXEeNrfwrqZ1KTxJq+t3Iubh3tND0rR2miQHJUPNcMhwOBw&#10;jH+dfUPwn+Efhq20G00WLR44IlhCpFJGN8SkfdyO/qfWvf8A4HfsDfDvx1L/AGjc6AsVisoWW4aI&#10;NuPGQuep968SOIxbldP0R31PYSWqt6dT83/2dfjH8ff2ddRkuPhFqWvado81yr3WmTM1xaM+DtYw&#10;uMJIPmAkRlfBYBsEiv00/Za/4LEQxaHp2l/GrxVaJOqhL1NRt7vcqgAbhcmPaCeuHZz2yfvH6j+H&#10;P7Ef7N3w10QT2Xwp0csxDfadSsknlYYHTeDjpniuiOufD7wyq2Ol+EbUrAMRmPTkXYOg5wOOT09a&#10;6qcMbe7a/r7jlnPCvSzZ49J+1R+x3YXE3jn4C/tGeFtE1OVN9xosmsxJZ3BPJzETmJs/xR/L1yp6&#10;jiv2t/2tvAnx1+GlppGhXtjF4qjcnSb7S9UgnxnaJF3IxzG64DKeGwuRkLj33Wn+CviO3dPFnwF8&#10;MatbzESbdR8P29wrN03bXRhn369q4nU/AP7HFheS6rD+yz4dst6/L/Z+mrAm7GB+6RFQe2BkVu44&#10;pxtp+K/zMl7Byvr+B5D+xZ4S+Jfw9trTSXu5YbZLdnVD8ywsQcoM/wADAkFT8pGOK+rPAHwvPxq8&#10;MJa6zHHNpcoeQWVyC4srteGaGTO6ME4ZcE9MHOOec8G+JfB9zZx+GPD2hR29vc5I+cJJbycAAZGW&#10;UgdMdTXuPwqvdE8N+HY9H0gLGFXDKp4BPJPtT9n7i8iPaSUm+58/3sfxe/Y68Qie9sNR13wnNcKI&#10;r6JWkm08YJHmhQR5eAR5mME4DbSwB7qCTwz8V5P+Fy/AbXrOHX5Hjl1OxaUpba1tBxkY/c3IB+Wc&#10;DkZRw6MQPcZZ7TVIhBeQJKjjDKyg9q8u8XfspeHYvELeOvg3qreF9YeUTTx20ebS5bByXiBAUnJ+&#10;YfXBNJw5lb/h16CVWzv1/B+po6t4dsPjHoUPiTR7eWx8R6aB51jdxmGUk4ZoXUnjkkqQSpbJVmBJ&#10;rd0vUofEvgp7XU9PkN1YDF3ZMvzlCNsile/yluP/AK1efP4y8Qabe2mlfGqxv/DmpW0m2y8W6O++&#10;2uM8bJDgoVJ/5ZyjqAwAIBHoNn4jhNzHqmoz20kjKEi1/TELW83Gdsq7i0fQ8sSOmHJO2hNrSQNX&#10;2/r/ADPkC08LeIPhJ8ej8MdVilfT01SGeCbadstu8q7GA75BIx65HUV8nftofGD4c67+2P8AEDwt&#10;4t8VXFrIviee1kjdGVSinYAxI6YAr9YfjD8JLD4xaRb6ppMMFt4g00iXTb1fuSEEN5TnqVY4PPIP&#10;Prn88P8AgoV/wTz0P9pzWNS+PPwx0q90/wAa28H/ABVvhWwti15PLEArXVrEP+Plwq7ntl/eyDLR&#10;F3CwS8eMwkqlJJa2dzow9WCqJy3sS/st/wDBNn4FftDJaeINV8FQX2js+JZlldFYL94Da3zE88jp&#10;619T2n/BJr9iLwSpg8I/Aq802N3WRzpPinU7dZHHeSJbgRzjgfLKrKe4r52/4JA/H20+Bvha/wDh&#10;v8V/EOn6l4etpVn0j4g6FM9xpcBdctBqD4D6XOAufLu0hPBHXAr9INO8a6N4g0qHWNE1WC8tZ4w8&#10;NzbTLJHIp7hlJBHuK1w2FoQgpNXZOKrV1NxT0Plv/hn3xz8E/Ol+EHxivLafDSwWnivTRDFPO0mS&#10;ZJ7JTBEmD0FnknlnPWm2/wCzV4q8ZJN4/wDhjrGl/D/4kvITL4k8Exp/Z+rkEsY9Rth+7u4mZmy0&#10;iiUHDA8bD9KeIfGPhfS7CS9197cQRrl3kTOBj2ry3V/2i/2UdJ1N5NQ8dadZytGdqxXiQPuyOQXK&#10;8+3U9qur9VdlOVvn/TMqc697xWvp+Z5F451DXdZ0uD4Wftu/AvSNI1JJGTStXgumj0HUJWKEmx1E&#10;kHTZpNibrS5ZYp9qoGJYxnf/AGcPBGseCb2+8G/C7VGsL3SMKvhXxPEYzdwlmeSyk7oVLGSKQEiN&#10;3YjKSyBvUvC/xj+CPxLsbrQNG+ItrqdncQslzpeu2glikj5zuJBDJ1yTkVkn4CeAZ7a2f4Pa9a6P&#10;HYnOn6Xpl4k1jCTgD7NtBmsV4bbHH/o4aR3a3kY5ohGE1fn5uz6/gayk0rOPL5dP6/q4eLLTStUt&#10;5dQs9HmtprfH9qaPeoPOsJW/hcDhlPO2RflYe+QKfxF0C78SeEbXxh4YF3d63odqTFb2gWS5urdV&#10;JMUSyOiySgAbYndElH7svGxEq+jJ4d8Q6q1u/jazaW+tIikOt6UFW4Cn5WjmjAxNGf7pBDYDFEYD&#10;Dr34e6TdOX0W6itJh1jiYgOe/wC7fpkn+9gds10pTcbS37nNzKMrr7jjfhH4w0L4seHYvGPhi0sf&#10;E0djdGG6utEu2WSwnAGYbiCcRXFtNjBMMsW8Ag8ggnqrz4y/D7SnfS9f1W4sJ4xtaO6hYMnbBJAr&#10;y/4t/sq2HjzVV8SavD4l8K+I7a1aOH4hfDfX20vVVhLqxgmKHy7xCVyUlV+M7SCST5Lqf7J/7Ytx&#10;ryapc/tTeFfG9hIxE0ni3w9LoeoRIAuxFEG6Kc4yC7bemfmJ4wlKVN+9Tu+6/wAt/wAzRKE1pO3k&#10;/wCrfke9/EHXdZlhTxR8MItD8RhPl+wtci0nZTjOy5RhGDjJxKGB6VxvgP8Ab90iLxTN4Y8QfB3x&#10;Tp2rQr5Umk3GjrPNt2gncHWEsuOcorgjkFqu+BPgB4l8Dqt3f+Jrdne2yLOzud6SNgjGTjIzntmv&#10;W/hZ4K8I3ekpN4wtLa81OzLyac8qqZoVJyVSQ8gE4JXONwBxkAhuFeVpU5W8mr/8EI1aKTjUjfzW&#10;h5xqnxr/AGTPH19Z6pqHww1a11GNxPZappvhG9tpFdQwLo6wjJUGRT1wGYdzn0Xwl45+HWu2Kiym&#10;12/D4ZW1XRZ0lI6AkvErH6mqeg/CHxlc+GdIttb1xhcr4Qns9UYnd5l+6xiOYscEvHtPzj72a73w&#10;/wCGrnSGae6vjO81vbpKr8hXiXl19Nx5NVTo173dl8rfqTUq0mrK/wB//AMuwsXM5n0LR7qBDyX8&#10;wqP1Jrds9NkvLfOs5Lh8bd+8n8RWP8Rvit8Mvg14el8V/Fb4iaT4f0sSMz3esX0dvGzkElV3EbmO&#10;OFXJJ6A18wfGP/gsR8LvD9zLoHwR8Jz6/OqNs1XVAYLQnjaUjB82QHJ+95XTv23bjTV5s0wWAxuZ&#10;1fZ4aF336L1eyPslI7Oytt6KkMcSFndiAFUc5J6AV85/tKf8FP8A9nT9n+1ksNF1VfF+usrLbafo&#10;90ott644kujmNRz/AA7zlSMZr88v2lv21f2ivjNeRHx98T/K0U3Mhm0a3TyrLYQ3loscf+tdH2kF&#10;9zYH3q8F1WbWNZv4ZL+8vPIE7mOW9BQhmJJBB4RewGcdc85NYzxLcLw6/wBfI9bE5DTyx8uJnzVN&#10;Pdj8PTeV79ey16nvv7VP/BS/9oH4/Ws+ka74xTSdCfbnQPDKSW9tMoYHy5HdvMnJHUOTHlDhMHB8&#10;Msrjwd4jvbWW9vfsESyRLc3N1fRRpI4ICnc2SwztY/KxUE7guGIhl8U+GLG3jttJ1K2S5Q4jL72k&#10;k6527VIHp97+lcxYJY65qxuNc12RCk4UvbxGTCntgDJz/hWShNx5uZ3+86MPRxKqclGMEpdLr8W7&#10;29dz2oeOPDtho6X3iXUXXZBMsU+nYmWeJWVQqkDGSGB5x0PQ1nftLTaf4Z+BV9e+GWEZ8RXSQXUc&#10;yJ5j5YFmUhcgkFgckjDHGDisKXwX4O0fT45PA+s3iSzOJJYpbdGRW4yxjZSvRQDleQOQcU34iXWl&#10;fHX4k+B/hRrJ03R7eTVY5dY1X7YiWwVpFjeR2nUi3ijj81nMj7AAXcqoJHA4UKM5V1f3buXyV9F8&#10;vvPqszxtehl9ajikublioSi+ZXfuyvPzW6aR618Ov2NfD/xb8GaCvw/v9X8KfE60sJFuJBFaXdhq&#10;FrHHcz289ulihOpRSWn2ZwQpuZIke7to7+NmEfLfCX4PfEvxBb/DvW7LWrnxnrvj6DUL2PwNoOgu&#10;buxt4pfJW7aRU2eWzpc7nleKKNIc+YSSiU/21Ph3e/Aj4aPrPw+0bVH+HurI6eHdH8cxXEVx4Tkk&#10;nZpbawe5bfNGr3MjPCym4hkWORi22K+u/qX4a3X/AAVM/Yo8Cab4X+DfwY8N2PhuXxTO1/qOr+L7&#10;PSbHxRfi3Fs0a3Oo3dlL5auGlhmhiBuFjTmVItqfn2DzTH4bCc1CqqkJybSdtIqLupOTTiuaULq+&#10;j2dpa/OUMZisLK8ZOPLq0/hbvu0tHon010vsfMXjvVNW+HvxDg8B33h/TTNcancwWUq+JbC4dJ7Y&#10;FJYrhIZGeNN4yrZCuAdrOA2DxL4i8eCad7xtOFuYBCsbbooVCnkw5Zg5JzluOnUdBx/7SPin9oLx&#10;h+09N8H9X8Marqmt6Lm3i0bw752tW+nK0ZuZvsa2FmojQBvvrEB5cAHmMiKy8x8N/hZ4k+PP7U3h&#10;L9l7xRrN9oF7rfjODRL3UNURZIbNmdEZ32li8ihseXuTBfYxV8hPuMr9piMBSxWLr06UpR5nFSTs&#10;r72UnK2q1ej6BLP8bTrNR5pa9Eoxe+n/AAN/NGR8VvElle/FPQhqPiSy1idIS1xHYzAi3kkKxrIW&#10;J2oOVGAdxO0YOef0b/4IasD8aPFDLPyvhLbhjk4+0RE8nkDOOPU+1fJn/BUP/glhB/wTi+K3gQQf&#10;GzT/ABvZeIbmM/bV8JzWF1ZOglkRVb7dNGynyOfkHyt0yMn6f/4IZ37D9pTXtPiLGOXwDcvJGSeH&#10;W9sgrenAZh6/N35rvwVXCVsdbD1Ofl5ot+aTuvO3lf1PKxeIq4mhUqTjbm16+XfX7z7v/bd8W+Kv&#10;BnwO+3eFXjSe71m3tXkbJKRyLICVA6tkKBnA579D4F+y3+y/4g+L+uJqmtWzQ+HbaUtqF3Ljddz5&#10;zsTv6ZbsD619m+LfA3h/4iaPBoHibT1mhiu47iMMfuuhypHoeo/GrtxeeGPhR4Hub4acbXS9JtJb&#10;iSKxtHldY0Uu5WONWeRjgnaoLMeACTiu+tQpRqvEVpJRiuuytu2eHTquMOSK1ZS8Z+Mfhp+z/wDD&#10;a58SeMNWtNC0DRLbMszqcRqBwqIgLyOx4VFDO7EAAsQD+Rv/AAUt/a5/bX+P3ja+v/hfpeuaJ8Of&#10;DwRtLsorIWstxJIgjM9yLsozTZlaIgDy4lLqpcF5pPdP2/f2ov2rtQ8NeJNM+IXwT0fwHpOraRNa&#10;+ELHX/H1nfanqcc+YQ0Wnaas073Lq4AjLeXG+EMhzlvnXVdD/ak+NHgBvE/x3bTPhp4TvEs4tW0b&#10;StHnfWb+3lliEka20iXUiSLG0pC7Y5i8aIIvmYj4HF8d4yOO5cNRpOi5cqc5OTnt8Eacru99Fr52&#10;2PVw+V0pU1OpKXNvpol6t/0jjdK/Z6/bO8P/AAgv7e/+AfhfS/EsdotjdXXiDVrK8uGlnkSFGiS2&#10;uJoy483cFIUfJnBOEPYftOfCX4lWPhTw74M+N3i39mbwWPE/iFdHbU/CulXOnTafbrZ3d2183mGJ&#10;lQvbR2p2AKz3KKBl+a/7Zl58OJLaPR9X1f4wajqeoLqOkaFoOna19sufF+olf9FmvEjtre3S3SXb&#10;Gbe2ieT5gGxIHSPyr4KfsP8Axr+NOqafa+G9C0XwHZRGE3moa3ciS4dSd8uy3YsPOGTuWSW3IIYE&#10;q2dsV83zulhI1c3xlLDJ68kafvWtpa7bun71nfs+y2hTpylajCU/NvT/AC+ZxEXx2+LX7D/jW+tP&#10;2UP2jP7USe2N1rWtaRpLvAbiOWRVURanbr50oXa6yIChErBWONtaXwo8EfFTw7ovhjxmPDWnWOh/&#10;EOa8v9Cv9ddLHT5xbSyW105lb5LdIpIJhsYrkCMKpLIrbn7VHw0/Yb8B/DmL4QfCDW9d+KXxC8UX&#10;ljcTeKNX1iVYdBAlQPDFaWhjQSzNmL7NcC4lhy+50dUz9K/CDxFH8JP2YNC8T+C9N+weMfFmkTfC&#10;T4a2ek301/mJrua61vVZWdhIsD6ibgRkxiODyLXhY55ZGrAY/L4UljaGHvVrSUJVJxhTlUttKTio&#10;vliuaV2tIQl5GsauLoVFapbk1STbS6tJO93e2mmrPlX9pjxl8Q/CEUPhbwv4P0rULd7G1nvvEHg6&#10;+N/aRwSSELH58cTiOXdGPlCk/vBlWJAr1f4UXEl/4o8QfD/4Q/swWXgrXNGik8B+PPDeraVeeJL6&#10;OS+uoov7S+2B4hLekvIsIaORRl/LjKYUe6P4+8Ffs5eHPDfwgup9SvfBvwU0yHXPEctlZSra6r4m&#10;lW5l060maM4gNxetLc/MrQCee3UleQPzt+LfxZv/AI9/EvxZ8V/jH8cb/Qrjx5qX9q67oPhGxubu&#10;2EdsweztntJjaxSeVErJE0k0rJ5WTl23HhxFarxDT/d05U4L3k0py0lJcl4LdumnPry80LPc6K2N&#10;rTrc9ad5PTolotbPS2vbsz7esrf4wfCf9l3VP2HtO+Lfgi10nXfiXqUHgzwxrmgwalrNtp4P21oN&#10;SGqyW+nWMSxp9p3Dz5ZZrnaqQnzDH5N/wTR+K/hb4Aftka5beJPjxBqnhrRPhVqE/h7UNMvJv7Nh&#10;ubq40y6lgt45TiOQI06PHHlWmhbaZMIzWfgF4i/bl+O+g6B8A9O8ZapffCrw9ojeJNI1L4r+Boxp&#10;scrxtKbmNiTLNsuvOjilW5wqJM4CAPFXOfE/wR+0X4w0PxT+1prHw/gg0XX/ABlcQapdabLO728d&#10;lAkYaKO4AuZbSJIJVLCM7DbTBxAyYPRwz7fLs0qOcqbbsm1ZXqTTSvdX55QU3a+lnfR6YuOGqyiq&#10;t4x187JdbK2l2tfzsr9r+1/+1X4t/aP8e6f41n8RSHQ/D2lCLwr4SmjDQWoLBmMm4ssjNiPzBhVw&#10;safMEBq/+y1/wUZ+M/7Ovia0t/DniJ28KHek3hK4t47qxiICrguv7+I7I8I+8qgVVO5RtPylZ/EP&#10;SPFt4l1oGsNHBK0dssMyMjM0hACglNrNhs4ByfYfNXZ+GPA3xG8FfEhtB+IngLUNMuLjQPt0mn3N&#10;uYZreB4hJDNLGPmiyrRuFkAfa+7HIr7VVuWaU5Wk7u17P1SPoFHIq9KnQpQ+Kyf2l5yb3XXS6a3W&#10;u/7Lfs4f8FS/2Wf2gjJo154oHg7XbUKLzSvFE8cUSsVU/u7oN5LDc21Q5jkYjiOvoy7tbbULSbTd&#10;StUmt7iF4bi3mQMksbgqyMp4ZSpIIPBBwa/nw0q1vNGkbVrK5kS5nlMyTGMxSHgAdlYAcgZUNgcj&#10;vXuX7NP7eP7UnwSltdI8FfFWe40y3jAg8La3breWMhV2Y9R56Z3NkRSJuBz1AI1hmqjU5KiKzbw9&#10;r4aj7fCVU4q7alo0uln10t8z9RLn9kWx8FSf2n+y78TdW+GMwZ2GhafCt/4ckLyK77tJmYRwA7T/&#10;AMeb2jfMcsc1n3fxw/a1+ESSH4zfstf8JfpsFq8r+JPg9qS3ju3mbVR9KvTDdIxX5tsD3eOm4mvA&#10;fgr/AMFyvg9qzWOg/tC+ELjw5c3VxHBH4h0BvtumTBhzO8WRc2ylshUCTkDlmHIH158Ofj78Gfi7&#10;Itt8Mfiv4d165Nobt7HS9YhluooAwUySQK3mRLuIGXUcmuyKw80nSly37f5PT8D4KtTxVBtV6d7d&#10;0/zX4XOM8Kft8fsmeKtcfwle/Fu28O67CF+0eH/GdtNot9E5GdnkXyROzDp8oPTivWbLWdG1OBbq&#10;w1O3mjkGUeOUEMPUetZvjrwP8P8A4k6MPD3xK8D6N4h05XDjT9f0qG8g3f3vLmVlz05x2rxq/wD+&#10;CeH7MFs13d/DDTvEngG+vZN1xf8AgXxbe2XbG1YGke2Ve+BFjPNW1jI7OMvvX+f6GK+rS6uP3P8A&#10;y/I988qB/mTg9mWmMUhOxro5P945/nXzp/wxV8WfDSiP4X/t0fEK1Ocmfxhb2+uPnJPA/wBHXHPo&#10;eg980dT/AGe/+CgdjKDof7Ymi6uq4z/a3hWOzDD/ALYpIf1P8qn2uJT1pfc1+th+xpNaVF+P+R9O&#10;RnIGJifwFSpvxy4z6Yr5p03wB/wUj02Nll+Ifwpu8sCpmOoluO3yxIAD36n0q7D4X/4KOTMxm8Tf&#10;CyANnYLW51E7fbLRdqlYiq/+XUvw/wAxvDxX24/efRuAP4sZpW8pQGkkAA5yTivnRPhZ+3tqpA1n&#10;41+EtPQkZ/syOaU4x6SwYrVT9m341awUbxh+0zeOgH7y303RxDn6OsgP/juParVSu9qb+bX+ZDpR&#10;jvNfj/ke2XPiHw5p6ma+1i3jVeSTIDXP6z8d/hvpKMI9ajuXx8oicEN9DXIaH+yn8PrKf7T4k8S6&#10;/rhHVNR1EbfzjVW/NjXaeH/hP8LvDUYXRvBdirA5WSaPznH0aTc360WxMuy+9itSXVsxbX4y+IfF&#10;ZEfhDw7MyE481Ii2Pqfuj86ni8IeNdfkFz4j1BbcN96Nn3sPbAOP1rc8Y+PvA/w50iLXfHvjLRvD&#10;umzTi3t77W9Sis4Gl5xGrysqluDxnPBr48+Nf/Bdf9kfwLJPpHwg0zxB8R9TiiLD+y7GSxsFKttZ&#10;XuLhPMGOoaOCRDkfNUTlRh/Elc2oYTE4uajRhe/3fe9D7B03wpoek4yjTuP4pTn9BxWN8Yv2k/gP&#10;+zpoaa78a/ijonhi2eJntotQvFWe5VSA3kwLmWbbkZ8tW25ycV+TXxm/4LE/tifFy8L+HfEem+Av&#10;DrRvG2m+E7fz76ZH5XzL2UM0boARvhaA9cpnFfNXif4bftLfHX4pW3iTR9J8TeLtX1WIPqVsJZ9T&#10;vLdSoCyTzYLspwreZJwvILALWSxbnLkpR+8+ghwpjKeG+s4h2pre35XennpfQ/fXxB8f7S01qfwx&#10;o+lsLuCRopHvZVj+cddo53D39ulP0wXXiBl1HXLwPKMFVGZtv+6AAo/KvIfhvYTT+CPCeueL4rbS&#10;vFw8MWVr4l03Sr43VtbXMcKKyLICSx+XnDOA27DyD529X0DxBb20CW8QmuXx9yFZXJ/PmtuZN+8z&#10;5iUbPQ6GPS47mIxfZwvmIVMl7L8xyMYVR0+nH0rF0bTJri2m0hZNl5YRrgGMqUkRj5b4I6HaD6Y9&#10;RWppeqasX+1WXhLUS3dTHDCPx3kNVW30Lxgniy58WWuhLGby2jgktZbpRjDEmQsu7c2DjGO3Wri1&#10;0RFmjQihuJYzrui3NraW+oBJ2WdmZo5yCswAJ2hfljOBjLtI3JarcaaFIyya9rz6g68rCOUz/uJ1&#10;/HNULBvFGiaQul3nge5ulWeSYtaT25VAzltoDyKxx7Kc1Vb4x+GdLc2Oo2V/pV1uCiDUdNktzKSM&#10;4id0Ec5A6iJnNQ3FS1/G5dpNGzr3iC/ttOKaJ4QupkX7qsohUD2B5/SuY+F2sP4oGq6hdaHLB9i1&#10;c24t9Qg2ywXCxI29QwyA0UwG4dQT2OTf1DxnqF4Ir+LULZtKkjKzXLZDRysVEYGBgqRvySRyF65r&#10;pLHRrm60qP7Feq0uzJDDhxkngg+9Dbk7X+VgSUY6ojcXqkPHabgeyNz+oFOj1FYebiBo2zj54zzR&#10;p2ryW1y1jqURSUH7jd/oe9b8UFpfQhmQOpPHFapGbZlWt/ZXkv2dFDSbScJgjApt3Y6ZfowimQun&#10;3uc4Oe/5U3WPDlzY3J1HRZvLcdh3HoR3FfNmvfs6at8I/jDq/wC0P8ANav7A35kfx74Oe8Z7Ny5D&#10;JqNtGQQGV1dXj4ASd2BHlIjedmuPeWYKeJ9m5qCu1Hey3aXVpa2ujbDUY4iooc3K3tfa/Z9j2PUE&#10;1fw54jtL3SJDlrpFZVOPMUtgqR3yPy69q8a+P/gXwx8P/iRe6T4Ss4bW0uP9Layt12pDLKS8gA7Z&#10;cs+BwN+AAABW237UviSKJJo/C2mfbhkpcuHYIcfeCZ4P1JrznXda1bxJq02ua9fyXF1cvulmkOSx&#10;/p6YHAAxX8+eJPHHD3EuU08JgbzlzKV3Frlsmmtdbu/TTTfY+uyXLMbgcQ6lXRWta977FZZMSbQO&#10;MYJpwYqAof65qNvlAwTn1qvczyK2a/FbKB9I9WPkWJDkquexzTWkhK5446VUknZ8J17kUkT7NzM2&#10;BjvzUvl7DsyaS4CJhe3rVeW6cnDHP9KSSQu+0ZPvUMyMBnPHsKjToIGdn654qvK5U7AuSTUyhyoB&#10;AB7VIIiw+5jPQ1KjcexRFl5p3yAgelSQW6RfJHHkY5q6LUY+dMUreUgGw8Y5yKuNO2oNlaRGBH06&#10;VUuowRtY8Y6itJo8ncVqhe7UyT36c1bpXV2TfUzLgJH8y8mqc8sZyX449elWL2YFm4wMcHpVHT9O&#10;1LxDqseh6TCZZ5m2oM4x6kk8ADqSelKnRnVqKnSjeTdkl3BtJXZm6rc+YRFGpdiegOa7L4U/A7XP&#10;EGsJLrGjkgBWWJiAOem4DoBjocV3XgL4I6VYJHNhLq6U5uNQlB8uL/ZjU9T/ALR57jb1r0rS0t/C&#10;9i9lpOV8w/vZCBuY+ue1fufBnhc1Uhi8z6Wajuvn3f4LzPnMyzuMU6dD7xuh+E/DfgODzI0S5v8A&#10;ABYj5YsDGB2GOnH6VjeK/ElzHG8oJZz1Yn7vP6VPqGrMxKLnHYgZJ+n+NcxrOtRW06I9u1zcOT9m&#10;sYiCzn15xzz94kAZ7V+4qFLD01SpKyPlrznPmkRWWl3OoSPd6lK0SEdWbazc/wDjo/WrbaRCP3Vr&#10;EkMCHJYryfU4qTTfD93dhL7xOYnkBDxWMXMcRByDk8uwOPmOMEDAHU7a6BPqYAdNq44QcfnWXKoO&#10;yV2U5anNSanPp2owanpaMTaSB2ZSfmGeh+vTHvXZ+NPDdnfata+IvtSxh4Q0rZHzLkEfnxXOyWEQ&#10;u5FeBzFbMFMa8CRiM5P8qfrN9qeqqJ5JgsSj93GvCqMf55qYcyk3IbXNaxZ1rxPZjy0SNWMWQj45&#10;6AfyFZPmya0+Fc4x0rMudIuLvJa/2sD0DZqxpF1cac/lzLkgdQa3i7vUlpLY6m2s0trby14CjisC&#10;K2muNRkDoWWWU/Pg5AXgY9OSfz/K/NrYmstsT4ZuOvTNEd/bwoseMFRhcVo0ptEq6RSkt3kuRbAl&#10;scMzNkkV+ZP/AAU5+Dt78M/jbc6P4B8PponhrxFb/b4jaQ4gmuSEWdeCRzIWfaQMbuBtxX6hi6jS&#10;BpimWY4UAckmvmH/AIK0aTJD+zRoMYiX7ZP8QrGKBWA3/Pa3vc8qp29emVH1Hi59hqNbBc0t4e8v&#10;ut+p6OWV50sRZbS0PzP+Depal8O/itcav4L1qOGwufH9vaXq3cENyhiGm6e7vJHIrJNGdz5ikDI6&#10;7lZcFgf1I/YY8Kz6H8G7rQLbUkvdOm8V3lxpuoQowS7tiIhuRX+ZVaVZTzkjPPOcfm1+zJ4W0/xZ&#10;8e7HRtSgb7NqPxWtLO5tpZWCbHhtbcuWB4z5bFiDwCOgAr9nvCWk3/hjRY9DvbOytLSzRYrFNPtU&#10;hjEKjCxhEAVQoAAAA6CvNyjDU8RjfrHWKSv3vFaP+tz0c0rShQVLu2/xZDMxjukuYyrPgKc8jAyc&#10;fmTzU1/brf6YPOA25+ZdmRgHpQIbNL2RWnAXdlBVprmzVFhR16YYV9a1ZHz3Uj0Owki0uOJvn8sE&#10;Bhj1NR3nEv3drDmrljdRWatCgyjcrjt7f59Koapdo8iypGeG6DuKSsoj1bJoLyLVrCXS7ncFmiaN&#10;yOoyMVJf3B8E6Fp2jaVFttDu+0mMcyMR6+5ycfQVmbZUYXEC5OexrVsZ724j+zNNnP8ACehrOSTG&#10;kULDRvDvhS3i8XfEPUcXF/OFtrUsAXkIJCrk9cD8AK1m+JGsazF/Z2n272DRKQ0bNuZl/vBiOn05&#10;FebftU+G/HOqnQPGvhqR7nT9Ia4i1zSCoPmwyiMiZSPm8yJogQBkFJJRgtsI3vh2msz6JDHrG5mU&#10;D7Pct94Dsre4/WueNSXtHGPQ05E48zOguPt+q2cun3l9cGOYEOfPYEcfrXifxu+BGqXsv9o2sWy+&#10;jTFvcA4W4A6Ix7NjofoDxgj3qyicXPl3SBX7js3uK159L0/XNMbTr63V4ZB0xyPf2+tcWcZHg8/w&#10;MqFdb/1967/oa4bG1cHVU4nw3pC3Ac6bqsLx3EZw0ci4YH3zW9ptn9lYOoyCa9u+Lf7Otvrkou4J&#10;BBfgbbK/KgJcgDiOX+6wAwG9ODx93yFNOv8AQNSn8P8AiKze3urdyssTjkEfzHv3HIr+XOKeFMw4&#10;bxTjVV6beku/k+z/AD3Wh9xg8fRxlO8Hr1Rbs2hkkVvLYY6+1bMN1F5ZVmweO3ase3BhmWUKCuec&#10;d61VEUo8yLPPavkFvdHW7l23mgkYJ2qaWyhkThR9M1StoiJNwbgdK0onwoDpyOMkVDqcyswszLns&#10;DE+QDt6elS28xgYZORj16VpSwR3APVRiqdzpDx58sk81zTXVFLYnhnilT5ep9KfyNvPPGOapRQXE&#10;bZK44q3HnhXXk9xUczegyxhUwVPtxT/tDKeCP8aiUgnI5wO9OEWUyq8njn8qbhJrQC1bXgByxFaE&#10;F5GSDvA6ViAmMtx0PapoZGxlWOem2tKV4qwnqb8dwrDcXB54zUcojkkEi4yvSs61mkyBu49xVy3l&#10;DAkknHI966VK6BRsb3gD4Py/FrxfZ6SIP3No7XMz8jHylAM44B389+3rXsc3w58A6a6eE7XUp7mW&#10;1JV1hyBGcdy2cn8f51Q/ZH1fToLbxJZRmP8AtGW1he0iJG51XzA2PYFlJ+oq78ONI1q21edtUtW3&#10;u585367s8nmv6q8LstwS4To1bKUpubfk1Jq3rZI+Fz3E1vr0oN2UbfPQ7jwJ4a0HS4zZytcXEOza&#10;sdxLvVB7en4VoReFjaXcrWcjLBv/AHKFgxx71b0aLT4AMyknHJ21dmitpOknvmv1WEKcVZI+flJy&#10;ZRS2uY4/3yglSfY49qnVJZE2XUXnezcMP8aeIcAGK4yCcENQ1y+fnjI9SvIqronUS202KY+ZplwY&#10;5RnEZ4I/CsbXfGmh6Prb+HdQhUatDZLeLGJguYy7KrAckfNG2c4HTGecZ3xch8eapo1lpvgHWrbS&#10;4Hu9+tavKcyxwKMi3hXHEkrEAvn5EV8fMyETaHYwXlrHJ4q0ny5Jgn2i/MYP2gjhfMbGeBgYPH0r&#10;Byk5cqVl36GiUVG7MLRl0Sz8SxfF7w74ekiubgqmsXKyhYdhO1lPOWYYDdOOPau4+Jng3Tfit4Ie&#10;whljkdlE+nXA5CuAcEH0IJH41n6x4NTw1aC70OzWawZi11Yg8EH+NOwPt0IqXQNei8NS28kM3naH&#10;ekKkwP8Ax6SH+8Oyk5B/unB6EmrhFQTjLqJvmd10PFPhT4v1X4P/ABHm0HVrZ0sbx9l4jDHlOvG4&#10;fTofWvp3TNTS6t0uIJ1dHUFJF5BBrgvjJ8H7Xxnb/wBvaLBGNSjAJDcCUDH6+nrXK/C74l3ngmce&#10;EvFlu6W0bbUZusB/wqIOWGlyy2ew52qq63PZtcs01qwfTbp2MMoxKi4+Yeh46VU0Lwf4e8Ou1xpW&#10;mpHM67WlY7m28fKCeg4HAwOB6VZtb2G7tVu7OdZYZFykiHINPMoCgH0/OuxOLdzDVDdTa+uoDYaY&#10;THJKdpuCuREueSOxbHQepyeOvF/EX4DeGvE/hxLXRLNLS9tE220qDG4AcBj/ABfU88n3rureUNj5&#10;jj39KklmABKHms6tGnXg4TV0yoTlTd4nxvrPhTUtJnl0nVbHbLCdktvcJ95ce/HSuG1PwB4g0OeT&#10;V/BGoGJ3fd9iuXxEMnkAgEqPzr7h8V+BPC/jFca1pqvJswkynDL9CPrXlHjr9lb+0o3Xw7rjMGU4&#10;hnkaM/8AfS9fxFfnOfcE0swhyypqrHono16Pf7me/gs39k9+V/geCaP4o8Zwzrp2reFZbh2BIksv&#10;3gPBJ+7n0PUDt6irUXxF8KTv5c9wYJV4aKVcEHuD3H40vij9mr49eB7ttR8NWUzR5yBEq3I/74AY&#10;jjjIAPuK838Y3njPS9Qlh8UWwivGHzRNp6vux6JLt2d/Xv0r8jzTwxjTX7hzpvtJcy+Wz/M+mw+b&#10;c+7T9D1KDWtHvSBBqcLZ54cVKVhkXepB47Gvm7X/ABu0Eu91vrebb8y2ulIYwP8AgE6YP0yP0FZU&#10;HxxTw9JI2oXutXecNDHbafsB+XoSZWIB9cZ+or5SrwBnNKfuzi16tfhY9KOMpSV7M+oikSnIAyPS&#10;otsaOxcrg9CTXylq/wC1RrFggmtdK1aRABuHnuAoPYlkBJ69Aa5fVv22PGaMIbHweZZGOI1ubiVm&#10;ZvZUdT1PGR9RWcOCc+crPl+9/omaqrCSul+X+Z9n3F3YW7f6VeRIBycuBVG88Z+G7OGa8fV4BDbA&#10;G5naQBIQTgM7k7UGe5IFfIuj+Cv+Ck/xp1dIvB3wa8Q6fDeRO1rc3WkpZ2xHDf8AHxdqsYPHGZAS&#10;CcZzXpngL/gjp+098VVttU/aT+P1nott5Syf2Xp3m6reR7iS8JaRlit2IJ+eJ5V55U19LlnhbnWM&#10;n+9ul5K34yt+RzYjMsFh4+/US+d39y1Nj4mftzfAz4dtcQ3vihbx7VmEkemsk+8r1CSBhEx4PVwD&#10;jrmqPw++H37fv7bcAvPAdjd/CLwHfJCW8RayHhv762ZkYtaxoFmkBUq6upgilXcnmkFhX1X+zP8A&#10;8E5f2UP2ZprfXfBnw+XVfEFuQy+KvE0ovtQV1kZ1eNiqxWzru27reOIsoAcsRmveZbu3to900iJ7&#10;seSa/WOGvCvKcomq9d88/wAvn0+ST8z5rG8SuV4YePzf+X+d/Q8Z/ZA/YB+A37H+mpc+C9FOqeI5&#10;ISl94s1aJGu5NwG9IgoxbxE5OxeSDh3kxmva9a8Q2uhWhWO3e5uWB+z2kGPMmYdh0AHqTgDuaoW2&#10;r6jqF15VpaeTAF/185O9vonb6k/hV6z063tma6K5d/vyvyzfU/06V+p0KFHDUlTpRUYroj5evXq4&#10;io51Hds5vw54F1G58SSePfG1wLjVJEKW0KOWg0+InPlRZAyeBufALkZ4AVVtePPGlx4bittE0GwF&#10;7rWosUsLLsqggPPJzxGmQScjJKqDuYVZ1rxNdPI+h+Foo5777skr8w2mRnMhBGT0xGPmORnaDuEF&#10;joGjeErO68R6zqkfnLbNPq+tahKkYSGNS5Z3OFjiQbjjhVGT6k6t6EK7eozwZ4Qt/DmnvDJcPcXd&#10;1MbjVL+UDzLmcgBnbHsAoA4VVVQAFAHSx+SmUReMYH0rH8O6w3iGxj12O1mt7OYE2cdxC0cksfaV&#10;kYBk3dVVgGAILAMdqcZ+0z+0V4Z/Zs+Gs3jPVoPtuqXkhtPDeiRSYl1G8I+VB3WNfvSP/Co4BYor&#10;QmnHm6Ds2+VHoOraRpet2TWGq2cc8TdUkGfy9D715Z49+DN5pgbUfC4a4iDZNuf9ZH9P7306/Wvj&#10;j4c/8Fs4vhv41i+Gn7Q9hceILKSAznxhokEUbwszj5RCu2OeIbjh1KsFjP8ArSc196fCf4yfDb42&#10;eDoPHfwu8aWGv6RPgC8sJCTG+0N5ciMA8UgDAmN1V1yMqKxcqNf3ZLX+tjSVOrS1a0OI8B/GbV/C&#10;1yNJ15mltd23e/3k5r2XQfEmm+ILVb3TrpHyvXPUe9cT8RvhJpvi6JtT0fZb3+Msx+5N/vAd/f8A&#10;nXl2g+KvE/wy1xra7imjMRxNbPx36j/OD+tZc1TCuz1iJqM1dbn0uFUgvHlSOq1w2s/s/fDLWfjF&#10;ofx4m0TyPEugpNFbX1uwXzo5YZYjHKMHeoEzsOhB74LA7Hgbx5pnjPTUubS5XzQOVz/StyYho2BX&#10;DgdB3FdicKsddUQnKN7Hiv8AwUJjT/hlnX7pgcwXNk6YzwTdRJ/Jq88+FQXTv+CfKyrNtMrF8k92&#10;vx/jXpn7d0Auf2TvFcTjfi3t3Ubsci5iYH8MZ98Y715H4V8+1/4Jv2LsHjaWG2cFnOQG1GPDZIPY&#10;5+lY1F/taf8Adf5m0P4CX979D6x1DStM8Q6M2la1YpcQTKBIjk/05FeXfED4BT2hN74KZ5oVT5rO&#10;4nLyLj+67EluP7xzx1Oa9Vt3zAAT/AOPwrE8S/ErwP4W8R6X4R8R+KLOy1HXPNGkWt3MIzdtGUDo&#10;hPDP+8X5c7jk4BwcaSp06lP3zGEpR2PB9N8Ra74Q1IpC0sMkTfvYZPlJx6g81678PPjzp+spHpms&#10;tskxgbjyfp6/TrWh44+H3hTx5b7NUsxHOq/u7uE4kT8e49jXi/jn4ceJ/AU3nTwtcWQbCX9uMgc8&#10;bx1X+XvXC6VfCvmpu6Nbwqep9LRXlteRC4srkFW6bTTZZ4Q22QYPc18+eCvjHrvhmRYryZri34+b&#10;OWHsfX+dew+F/iJ4e8WWCyw3SEtwRu7+nsa6aOKp1VbZmUoOO5us7KTtIPfcOlQTy7xsEgJA6UsY&#10;aL5oGLL6d6a9zbGQiQEEdcjpXS3ckrXzQwxmJ4w2RXE+Pvgx8KviXbNZ+NPBNhfBkwZHj2yAc8B1&#10;IZep6Eda7LUZI7lyE4z05qoLZVB8xSD32molGM1aSuXGcoO8XZny98Vv+CT3wL8ZReZ4E8R6p4Vl&#10;CBY47ZVuIBx1YMVlk/GbFfPvxH/4Is/H1A7fDL44eDboMuAdV8P3FvKf+BmS4GfoFxxX6SyPxgNk&#10;ZpGCuMiuCrlOX1ndwXy0O6nmuNpK3Nf11Pxm8Y/8Eg/+CgfheZm0TwZo2usoOy407xBbIAfXbcsh&#10;J+vTFcpe/wDBLz/gpjOVvZPgWkFwrlmvU8S6U8+MY6G6IHHGVGccGv2+MQGeM561D9jB4C5wOciu&#10;GXDmXt3V1/XodkeIMXHeKf3/AOZ+IFx/wTS/4KX3zqb74Z6/eSKQSL3xDp7cr3V2uxjHYAjpxVzw&#10;/wD8E4/+CqvhjU4Nb8K/DbUdHv7UYh1DSPFmi208ecjiX7WJDwSD83IOOlfte1qDGd8POeM1VuLR&#10;WOVhwPoKa4ewUXdSkn6r/IHnlaWkqcfx/wAz8f8A4X/8ElP+Cpeo31xq9v8AGK38HTzyM8o1T4g3&#10;SGUswdiV09J1yWAJyeSK9O0f/ghh+0L4zt1f41ftkWdvJlftFpovhuTUoJyP43a4lt/NY5PzOhPJ&#10;6jiv0vjtzGwAhznpxT5mZGUbep5APSutZZhkrSu/V/5HM8yr3vFJfL/O58waL/wTf1aXRNN0Px9+&#10;2x8ZtRj0y2WGC20LX7XRrfy1AAjxa24l2gAAAykgAAEV6H8Jf2H/ANlr4M6z/wAJN4J+Cmjf26Lo&#10;zt4m1iJtT1Zpe7/bbxpbjOfR8DtivXcHcDkH1OaZPGNrGP8AiO4HPfNbxwuHhqo/r+ZzSxNaStf7&#10;tPyIVjSOVpictzubuc+9SpcR3EfluxDZwTWPrPijRNF2jU79I2fPlQqS0kpA6Ki5Zz7AGsF/EPj/&#10;AFufyfCfh1NNtnHzahrRO8567YFO4n0LlfpWiT6Ga1O3miJGMZx71xnxQ+CngP4q2Xl+J9LKXMYx&#10;Ff2zbJlx0+YdR7HIra8HaVrOkae0Or+IrjUZy24yzoigcchQo4H1JPvWnJMVBSde2Tn0pThFq0kE&#10;ZOMrpnz+/wALf2qvg3IW+GniXTvF+jq//II1WQ29wq+ivyhP12ii5/aK8Svbt4c+Ln7HfjwQsubl&#10;dP0CPVbbHusDSEj8DX0DGY9vmxNkHpSP8q7sDn261z/V+Ve5Jpdt1+P+ZsqsdLx+a0f+R8o3+qfs&#10;Y6jL5b/sA6zqrsCqr/wzlcygc8ruey2dST1xnJrs/AGu+KNGsn0D9nP9hifwnZXGXWbxHPpfhrS3&#10;x/ejsTd3iPnoGsgP9oV7u0qgEkH6Ypo8oEPuJ9BjpRGlNbtL0SX+ZUqyatZ/Nt/5HnFp8FfGXjtF&#10;l+Pnj6PUrJlzJ4R8M2slhpUisCDHds0r3GoDazxsjPFaTIf3lmTjHolpYWmn6fDpun2qW9tbQrFb&#10;28KBUijVQFRQOFUAAADgAY7VLNJsBfgADJJ6Aetec/Ef9o7wv4Zik0/wfpN34o1YZSKw0lS0YcEj&#10;bLPgpFgjkfM4HIQ1qoxiZXlN2Om8ceMvCvw+0G78W+M9dt9N06zjL3F3cNhVHXA7lj0AAJJIwDmv&#10;z3/aE+P/AMTP2xfiHB4b+Gfhq6fTrWZk0PTSCEXPW5uSPlDY/hGSqnA6sx9u8S/Aj41ftQeI7fWv&#10;jt4lW0021naSy8OaYD5NsSMZPPzvjjcxJGWA2gkV6ro/gfwH+zn4aFp4M8D/AGm9+zszJEyIc7SR&#10;5kjcgFgB8oYjrtPfOpTlUV5vlj+LNoOFPbWR5v8Ase/sTaP8FSvxE+IF1HqXiu7Hy3UyDZbZA5QH&#10;pjp7cV9BJqXh/wAB2QspbpY965wzDc7Hqf8APrXzP4t+N/xp8b63Dd2HjtPC1lbTbxYaDp0E9xMC&#10;FDQzT3aSKUyCQ0MUEoLH5zxjz3xz8RfHGj+IoPEUniW8ubZpf3yTOWwPUHg5+prlq4+jQp/u1oil&#10;RqVZXkz7s0HV9P1+CJ7M7djFypbOfT9a6ayuI12kNy2SBnqR2r59+B/xMXU9Lt72CTeZQuVByRmv&#10;bLe6kkhFwrbSnP4nrXVSmqkFJGLjyuwfFHwSniDRP7Vgt1kmiXLIe49K+RfjZobeEPEUV7pPyrKd&#10;2cYwwPP9PzNfbkFy2oaSwQEt5O4L6nr+tfK37WWjQWNnJdxrvKZkgZRwVIyP0I+vFY4mHPTZtRdn&#10;YtfGLUx4k+H+k+LpOuoaPE8pb/nqo2t+TqfavVPA80tt8JtDabPnz6WgOWzyevP0rxFH1eT9lrw/&#10;Br9tIt5NPMtmrj5mgeZ2Xp2wF9+a9z1e0h8I+GNN8PRsudO0+KFsHjcqAH9QaKF5zT8kKpaMLGL4&#10;m1i30ezkvyHPkKCQjcs38Kj3JOKt/wBrWa25C3D/AGiZsytjLMwHv+VchqU517WLPTIWzBA7Xl6T&#10;0GBiJc/72Tj2re8K2KTTzazcyqFtxyp52k5I/QE4r1rvmS6I4LLc3LK0063tY5r8yRbUAzNJknkn&#10;Hqec/nWz4ekhvQ6Sxoyx8lyQgjXuzZ5Hc9q8X8V6t8Stb8YXGleGNKMcEB3T6lqm+3tbdccAyYPm&#10;uDz5UeMgENJGduWw/AH4e+OYfN+N+oa944kaUSpb3Gqz2el27Yxshtbdo0dPQziaT+9I1V9Zbdqc&#10;b+eyH7BW9+VvxZ614y/am/ZU+HGmzDW/jDoLXVupDW9lfxzSqehwisSeewr5M+JfxI+B3x1+LVv4&#10;9i8eXso0e3YaffajpRS1tUbByq5DEk9wpPA69a+hdM+Bv7MVpbJp9v8As76BEgCgSwWEfmDHAG/G&#10;79a39M+BH7N+sOiN8IbSAQyCR7e3j2eZg8btpG7HvXg57lM+IMH9VxSTpt3aTkr27tNXXkduDrYb&#10;Az9pC/N3sj5itvD3jDxS9xf/AA48b6J4mjs7V7m5i0m5kMsMajcSVaNQvAzjdnpx6c/4H+LVvqMo&#10;tVuFlEnKrnd/9evob9vH45RfAL4HXXhn4TeHbfTJb50s2NspTy/MVtoLD7zEKx2nsCema+SP2Qfg&#10;/qFvbSeN/EaOEkf/AECBiQAP72P5V/NfiFw3k2QZjGhgm00k5JttXfa+ui3PsspxmIxlB1Ki0vp3&#10;+Z71bM88aSyIVyOQTip06juQMkZ6UDKLsk4weuKkSUBBuXtwRwa/NZaM9mOwyKYTApsBIPTHP0qz&#10;Aqlg7g9Peqjr5UwdG+9gbu1XLdlYgO3OR2+7WcZ3lqKSLMaAyZjbk8c+laESGOPKqSStZ0QljYx8&#10;/KOpFado7SKr57gcdx/nn8K6o6vRGMtDQtcFFcRglMBkIwD/APWrf0SJ0Y28MwYSJxI2NysfTsf/&#10;ANXFZGnQrGyjhmK4JNdBplqp2uDtbHOD1HqPfpXRGVtGc09Tf0KyEQijiUrtAQ7uS3zcj3/lXZaN&#10;APkTkhWDgnjB5rltFnOV80jchGTnp26fjXUadepIjRxlS5wpz0z34+hrsw84qWpyVE2jqPDwZ3HG&#10;AD0HQ9ev4/57V2mmwQ2kIeQgKxwPb8K4zwc6x2saD5jGoVXYYBwOK7KxXci723kdzX3GSSjZPdng&#10;4y/PY07AF5WijU7M5U45z3rzX9qz9sv4VfskeHom8R3I1PxPqkLNoHhe1fNxdtnaHfaCY4twwXI/&#10;hYLnaceeftrf8FDfDn7NM4+Efwq0y28T/Eq7tw0Gj5LWukI6gpPfFCCMghlhDK7qyklFZGb4y8I+&#10;GvFvi7xBcfFX4yeIZfEPjLVedS1a8ZWI/wCmUYVVWOMdAqqqgAAAAAD7dYyWGpclH4+/8vourXTo&#10;uvY0y/KJ4uSq1laH/pX/AAP6Xcva5f8AxG+P3xLufjf8ddak1DVZyF03TiSLXSbcD5YYI8kKBySe&#10;SSxJZiSzdba6aDCu/aNvINR6TBEEZSF/dtg8jpU7yXF1IIYFGwHnPcV56Wl3q3+J9coxglGKsl0R&#10;OtwrQC3t1Ukcnt0ri/jx8f8A4Z/s1eBpPHPxB1gI7krYafEw868lAzsjX24yx4A69geL/ax/bW+F&#10;37JfhqaO+uYtT8RzQE2WjRyDjI4kmOfkT/x5ug7kfL/wU/ZY+NX7cvxAHx+/awuLuHQ5JA+neHZy&#10;0TXUfVVdP+WMHpFwz9WwCQ3fhMHOuuaWkf627mVWrCiry+S7/wCSMmDT/wBon/gqZ8R18R+I7i60&#10;H4d2VwRbGBiqyjOClsD99yOGmIx2XJGF/Rn9k/8AZB8H/DDwvYeBfh34Tis7eEAJHCnLE8lmY8sx&#10;PJYkkk5JrU+DHwd0TSYbTR9G0m2tLSyiWOC3t4gkcMa8AAAYAGMfhXqOtfFW2+H1n/YngmBWuCuJ&#10;7xAMqQP4T/X8q+ow2FpQp3npBdO//BPDxOIrV56b/gjvU134f/s6aKZb5odR8QGL93Yx8x2+f759&#10;fYde+K8O+IXxW8UePfEk2ueIL2Sbevyk8BBn7qjsB6CsTVb3U9ZvH1bV7w/M2cOxOT681z/irxFH&#10;pqLFACWJ2gE4q8ZmdqXJTVoLp382Z0cPCDu9ZPqRa5rL3Du5lCqh3OWHRR3rltW+JkMMDm3iEanK&#10;53EMRj9KoeM/FctrZfJ+6HSTnG73P+FePeJ/HMUeo/2VNKt1czrut7CGQbn7bm5+VR3Y/TkkCvnq&#10;mLb0W7O2NFN3ex0ni74oSTXsei6LbrLdXjmMTz52RqASznHJA49MkgZGa43V0sfD0P2qS9e8v5yV&#10;ku5Uy756qg6IvA4XrjJyearf2pcWIdNNjSW8dR5kmQQOfu5x90E8Dt9SScDUri4sJHvNQnzcN95t&#10;x+UegGelcstdXubwtFm3FfJZRvPdOV3xjKJhQP0zXE+OvH9lozKsTszuDsjGRgeowOfrWB4u+Ic1&#10;s/kWkrsx7gnp+f1rzPxL4pIkkv7hwZGOSztzn/Cs1T6s05mbHjXxy0sbSXMgw5wFDfz968x1zxE9&#10;9Kbe0kxvPJXkmq2v67PqkpIclfU1b8FeCvEXi7UotD8NaRNd3ty4WGOKMsf/AK1dMIcquyL9TJup&#10;JLSEJ5rOzHauF5Y/hX0Z+xz/AME7vGvxxuI/G/xGjOjeGLdlaaW7BQzDrtHfJHQDk/SvoH9k/wD4&#10;Jj+G/AOn2vxU/afkT7W6rLpPhuMDzJcgFXbP3E6HcRzkbQeWHr3x6+P3gr4TeExqvjO9t9I0e0Ux&#10;6bo9qgEspH8EMZOW93PHcnJ57YwhRp81X7v8+y/E5ZSniJclPbv/AJF1b3wD8JvBcvhH4a2Nroui&#10;6bB/pt1KViMir1aRuNq98Z54618T/tU/t/X2ryT/AA/+BtzJFA2YrrXFyss46FYh1Rff7x9uleef&#10;tA/tV/E39p7xGvhTw3ZS2OjCbFrpFmSfMPQPK3WR/UngZOAK9d/ZD/4J932v6nBrPim0+03JbPk7&#10;QRF+fesnKpiJa/JGlqOFhp955h+zT+xd4x+N2tJrnjCKe3s5H3kuDvm79fev0f8A2aP2KbHw3HFp&#10;9voyW9tARt46DHfjn9a9p/Z2/ZN0DwLo8Wra3D5UMHCxgYyf8K7TxF4y0nRbWSOxCQouR8pyT2r3&#10;MJl6pwVSro+x4+Ixc6snFFjSrjSvhTon2TwpYwNdbcM7TBWPqc84H0zXGfEb4ytJEZb29GRngPkV&#10;wnxL+NltpwllM21VTHzPjP518v8Ax1/ar03TtPnJvkyQdx38U8RjuT3YvTt0ChhnPWx6T8Zv2j7D&#10;R7aUx3wJJbO49K+Jv2gv2szqNzNZ6ZcNM5yFVTnbXmfxi/aO1vxtqEtrpN86QZO6TfgAVT/Z1/Zk&#10;+L/7U3ioaP8AD7TpBZJIBqXiG7UiCAd8H+Jv9kc/SvHcqteWh7EY0sNDmkcmi+M/if4oh0PRrG51&#10;XU72ULbWFopZiT7Dp+PSvtP4C/sG/Br9nDwUv7QH7bev2UcsAElppc77oIXxkIkY5uJvQfdHJxxu&#10;HRX2t/so/wDBLzw0fDHhOwj8ZfE26g2yRAhpRIRwZmXPkpnkRr859s7q808J/BH9of8Abs+IsXxG&#10;+Pmo3VxGTmw0OBSlvax9QoQcIuOvc9WOa0jGNPRK8jKpVnVjeekfxZqfFT9qH43/ALal3J8Jv2e9&#10;BufCPw8B8macKEudRjHGJWQ8KRz5KHb03FsA17n+zV+xL8LP2dPBknxG+KV5Z6dZWkAmvdR1KRUd&#10;x9T90HsOpzgAnirXjTx3+zl/wT08BxXXiiWz1DXxEP7P8P2W0ydOpHIRc4+duOuA2K/OX9qz9vj9&#10;oT9sfxzD4fsYri4glvhDpmi6fvFnaM5wC2Pvvjq7ZOB2AralTlUnp70l32XqyVCVSC5vdp/i/Tv6&#10;n0r+3N/wV1ivNLn+Ev7NkL6NoZU276pDHtvL8EYZYwMmJG6Z++w6kA7R4J+zj+w/8Tv2lNbh8UfF&#10;NbjTNFeQPHpxYiW5XOcv6L7V63+yL/wT30HwxPF4++K92uq6yCGLS8xWx9FB/n1r7e8GaPo3h6yi&#10;07SNMUKBwVUDJrz8XmEKLtSleX836RXT139D3qGEjCmlay7fq31/IxfhB8BvA/wo8PW3h7wjoEdv&#10;HboFzGm0fjjr9a9CtPCtxeYd22x55Y96s2M8NmpkvEjCgcDNNXxJJqbGHTzhB8oYLjPsK8KU4N3m&#10;zpTq9C1LZ2mn26xxyhV+vJqFnSWTyrS0cs4/1hHzGp0gs7by31i4dN5+WM/ff6DNM1HW12C0slEU&#10;f+z1P1PrSk4vbT8/+AZ81ypeXtvaKbcJ5jkf6qPkD6nvWbqNlqU1v9uvJwoxlI8dfbH0pt85tyZB&#10;jJzgBuSazhLqeozf6VIWQ5Cr6Vnzwpx1XojaNO50+kWhabzpskL0JrXaCwaEy7ATnhSOtZ2k36mN&#10;dwwM4IqzO4eXKS8KMhccV9yoRsfDtmL4m0ax1oSwX1qGjII8sgkH8K+MP2rP+Ce8Gra3J8VPgPdD&#10;QvEUDecYoCVhumHIyF+63+0K+7CLaRN0iLux3H6VBdeGbPUoWhljwHGANuciru07IhNdT8//AIH/&#10;ALdxvbtf2d/24fCs8N9ZARWms3EW24twej7iPnQ9d3Ibknk7hW/aY/Ye1HQ9Qt/i78EddSBzKt1p&#10;et6VKUWQj5lbKHMb98g9sgkc19I/ta/sUeCfjd4Smh1TTGa7t42bT7q2ws9rJ/eRvTPVTwa+NPh7&#10;+0F8ev2D/EJ+HvxXtD4j8D3E3lLPIhZApPQg58mT1U8Hr6GvSoYlNezq6r8V/X3nPODcuaGj/M6r&#10;wX+034E+NWjP+zv+274YtbXVJQYoPEdzAIobmTorykDEEv8A03T5G43gHdIfEf2iP2TviV+y9qMm&#10;u+G2n17wezBluI03TWStyocDgqQQQw4I5HWvpn4l/BL4K/tYeCf+FgfCLUI7xWTc8SgC4snxnbjr&#10;+H5ZHNeQ/Dn47fEn9lbUE+GHxt0q68SeBJMwRuEzNYRk/wDLLfwVBJJhb5Tk7ShO6uyajKneXvR7&#10;9jJNqWmjPNfhP8crjRnivrO8EsJI3LuOV/z6V9ffBD9oO11m0h824jZsAKzS8rXz/wDHL9jHQPFG&#10;lt8ev2Ptet7zT7vMlxpEL/u5Djcyqp5jkGeY2wR1GQQT478Pvilq2jam2nSedZX9vJturKfKsrA4&#10;NcMoVcNJSp6xN4yjVXLLRn6s+FfHMmomJ4LlcjoY5QePzrsBc6X4otGsr0qsmCAXH3eO/Svgn4Of&#10;tJ+TPHbXchHzDeGYmvp7wB8V9E8QIkgkUhl5xJg16VCvzxTTOWpR5WRfG/8AZy0LxVpV1YX2nxzh&#10;1yTj5Qp7j1Nfn98f/wBlnxR8LtRm17wjBNNYRyFmQAgx+4r9StM17Tr6MW4mFxG/8Eg5X2B71y/x&#10;K+DNj4ssZWe1TEoOFEWcH3rapCliI2e5lGUqb0PhX9l79ui60Oe28GfF/UJjFFiKx1770tuBwEmH&#10;WSPtn7wHqBivrnxBF8Pvjz4NHhrxlb213b3MO+0uoirjDdHjfuD6f1FfIP7T/wCxlf6TfT674PsX&#10;iuFYtLbopCv7iuF/Z8/ap8a/AbVf+EP8XWc17oom/fafM58y2bPLwsfun1H3Wxz6jzLV8FO8dU+h&#10;2Jwrq0ty7+1D+x14z+Aepya5oiNf6FM5MMsAJMY/p9K8h0vWTEyywyNkH1xn61+mvgj4j+BPjL4N&#10;E7XkGs6PfDZ5jrypxzHIvVHH/wBcEjmvmD9rT9hK98MS3HxD+EFs89icyXViq/NH9QO2e9aOjTxM&#10;eel93UjmnSdpHjWi+JbW7AR2IkXkZFdT4b8V32mzh1mcKcZI715DaX89ncNaXStDLE2JFbhkPoRX&#10;VeH/ABSVAttQTcP4X3frWUajpytLc0aUldH0l8P/ABjYa3Av2nmRcDJbr9RXo+l6wmmqk0kkCR+w&#10;ya+VdE128tCstrM3B4UeleieEPiMZtttcHB6EyHJHtzXSpzbvczcEfRFl48ivQsKXDMrDBwoAxXV&#10;eGvEsumyK9rfRlc/Ogccj3rxbQrgNsdZRtZcnc/H5Cut0bW7SFljFxu/vE5AH4d66abi46O6MpRc&#10;T2+LWrTX7YrMjQy4BR1XIB7Gus8N67e2sEa3rbZAAHB6D3/GvEvD2uX0xEWn3G1c9G4z7V2OgeIZ&#10;52xd3gVgMEFycj0wK0hLlZDV1Y+hvCfjiw1Sw/sPXsXNqR8kjDJib15rzX9pn9lHwX8X/Cd34d8R&#10;aJBqWm30ZG50+76Mp6qw7Ec1X8OeJbZbhVQpnPBRyD9K9L8NeOZLaUabfw+ZaOmGtpxggeozXXzU&#10;8QuSe/cxalTfMj8gPG3w9+Pn/BNX4vQ+OfCurXk/ht7jZaaxtJQRlv8Aj2u1HBB6Bvp0Nfod+yr+&#10;1z8Pf2pPBqajoVzHa6zaxqdU0SWQGSIn+NP78ZPRh04Bwa9X+L/wF8IfE3w1d6fqGh2+o6Xf27xz&#10;280YOVI5VlP+eK/LT9oH9mX4yf8ABPj4mRfGL4H6jfSeGLe5MsTQgvPo+eqOD/rICMgg5wODx08f&#10;E4SdKfNBf5P/AIP5nZTrqceVn6kXNmyYXy+XHQVkanpG+3ZNrndw3rivH/2LP27PBn7TnhyHT9Tu&#10;rax8VRQhrmwD/JdKBzLAT1HqvVfcc19AR2CakofkFug9a54uNRaGlpQZ8uftH/sS6H8a9JuNR0OR&#10;tP11FLWV6nCMR/BIO6k9xyucjuD8AfFH4feLfhvrVz4U8W20mn6gjNbskkRMch5xkjIdSM4Yds81&#10;+1mm+Em1LUE0qyEQkk4DyShF4BJ5PsK8a/aV/ZR8GfHbSLrTbmOCLVbYOtjrNsoYxt/dyR86/Q/S&#10;uWLrYWopUzrpzU1qz50/4IO/ssfAj4//ABv8TeDP2jp9Y1q10fwuNS03RYdWuLWzefzRG3nLDIvm&#10;ModduTyDyCBX68aJ+xv+wP4f8MSeHtR/Zi8DXFmuQxu/D0EkrFlxgSFd59R8xw3Iwea/Df4T+NP2&#10;g/8AgnP8fRr+gwJHrFsrQ3dpe2wFvrdg7ZZQygZ6DDjDqyjPQhv1A+C37b2g/tJ/DoeL/Ad9LFOG&#10;EeqaTdP++0+bBJicDqGwSrj5XAOMEMq/ZZRmeGr0mpK1Tr5nFjMHVlJSg/dsfHH/AAVb/Zo1P9iD&#10;4paf4g+G/hj+1PhN40ux/YCLLLc33h6+C5msVmlYu0bfNLGkjHK7kBURV4j4e+Jvwqsormz8Vau+&#10;h3m0SRwajGUSZCAco5ygOeGwxGR1zxX6I/tg/E2z8cfAWLwfqGgpqlpeaxbeQ08gJtbhGMiTEE8F&#10;SmAQDjOMEE18SeM/hBZ6leXHhvXPC/8AaFql2Lr7LjKmF+uO6ENuwe2eK7W021F6FYaNahG/fy09&#10;fU1PD+teH9e8LpcaR4kjubNwdk0BVyh9cAnH+ea2vD3i6XwaLW5l1OKQ8vC4XkjsMHnPX+lfPev/&#10;ALG1jo3iB0/Z4+IGt20+pEJa6NPctKzyuwKhWiXJAzgKyMx7svWvbviT/wAE7P21vgB8MrbxlrXx&#10;j8F+LdZuI0lsPA3hy6vbzX9Sj8xEkNrZvZhrryt/mSYwERWYM2MVF6rg3Hp3Np4mKrJ1lbpp5dTW&#10;tNS0vWvEcWtyaxeCZrrCJaSbdq57jAz6nnnFexfCzwNp63N14g1uNnnuZZI/Ni4WOPPAwOmQcn/e&#10;r5I+Gf7S/wAP/D/n+GtftdRs/EH2nypbKTT2Evmk48ryvvK2cDbj6DtX0n8Yvhz+3h4D/ZvvPj14&#10;N8AW1nb6Hby3OqeHp7mePWrK0VfmuHtfKAeNVHmOvmLLGACY8Byqg6jbb6a+X3mk62FjDnT3+/7j&#10;5+/4KYancXvhCw+GK+GLiCK2vmi0y8MeftErNteNBtG7apV+vQgYHWvlT9myfS/BWhTWkrRSTNqj&#10;NPMhP7wAfKMMARg54xX1j+w98ZPjV8afFupfEn4o/CDSfHVlDi0jv73ULfTmsJcDd5W2GQ8rs3N5&#10;ZJCjJNUv20v2SdM1PxEnxA+HHwwbwlqt4Aupx2Gri8s5pcfLKUFtCY92AGdA2WIJUDc1c2IpVKt+&#10;VdTGFNuiptvS/wAkVPA3xI0RHjluJ9m7+IHOP896/SL9m02a+BfDOkW8UUvm2S3LjcB5rON/X8q/&#10;EifxF8TPhdrEmj+M/D80EkbYLRuHUjswKkgg4POa/VT/AIJu/GTR/jN8EtJ8SaXebtT0lBpurLCx&#10;EkBUYXjsGTDccE57ggZ0IJya6kVl7nMtj7C8feMvhqt9beEfFmq61Yi+vFthe6ZIlsIW6cySwyKV&#10;PAyvIPoOa67Tf2GPD/iu+a7HiMRaRHZ/6LPaNJLPelgCkrvMXQ9iQqqOSBjrVL9lz4qanr3gAaf8&#10;StIuLbWNJu5tP1SQwbrfUQuCl1EMYaKWN0cDqjFo2+ZCa9cl8f8Aw8+F/hdteur+x0LSLGFme5ur&#10;4W1nAjsCSylljXDHjJGM4BGa9+FPD1KSk9rHl1VVpSaWp4x8Rf2BtBt/AEv274valoepRrIw12w0&#10;ky2VnEo3b5rRZg2dob5hKF4ycA4r809W/a8svA/i248KeI/ircXcdvpYlgudR8MMyXU4kMZVfKdX&#10;VWXDqXAwCQwJUBvp/wDb6/4LC/s8fETwBe/s8/AXx/BrNz4hM2neLbyYTW0VlY52TQxvKqiZ5uYw&#10;ULAIzEHO2vyu+L/iDwL4f+L9zoem65LOksMAtkuL+a88pFQDaJZNzYHT5mOPXpXn161KLtT2Xmd+&#10;CwsqlP2tV6N27fh/Wx9h+FP2wfAfiqxkur62k0yUNhdkyykjP3iiYkwfXZjg854r1z4R/tLeLtGS&#10;K90jXrXxJppQl4DL+8h44G/O5QCBwwz278fmrr4jn0sAOWRY8Axz4C/NnOOnrz+oqx4a8F+INF0G&#10;01Twj401ayvGkLwRRTGZYd2NhSNiFGBtORj8qmlVhU66nTjsveFrOME2j9svhj+1H8NfGs6aVNqU&#10;mm6gSNtnqSeWWJ6BX+6+TkcHd0yoyK9Qt9cieJZRKBnOCT1Ffjp8Nf2h/iLZ6wnwy8UW9zq15aRJ&#10;GL9bBrv7S+MlikMSSQsQCcs0o4OMcV7/APBn9sXXND1MeE9B8VJFdRD5fDksskjEY4EdpcpDdMMH&#10;OYIymf4m6mo8s17rPPq0p0/iVj9D5xYalbvbXkaSJJkFHUEMO4x3FcZqnwYt9Lujq/wy1ubQLovv&#10;MMQMlq54yDESNowP4CvJyc9D5X4L/bN0EyyaT420p7O7iCh4bdiJVJGRmCXbIvGTjk4x1PFeu+E/&#10;i34N8QQQXNv4ig2TjKiU+WR0OCGx/njrQ4yRjexNpvij4jeEnB8TeEI7qPAD3ejnfznqYzg+/H61&#10;mePPBvw7+NDnUrTW/wCy9fXb5V/aN5U8ZU5AdGwT9Dz713L3tpqESCzuEdXHDxOCD+RqnfeHbDVF&#10;C3mnQXK4+UyoGA/OnFW3RN0z5S+On7F2i+KvEy+P/iD8P9atvEUAwvxR+EOrnSNfK8cztGu24GAA&#10;TMkmMYBAzXBaf8J/2wvA15PqP7Pf7T3w48cxGRiNM+I3g/8AsLV4k/hi+1aeEN3KRjdLKE3EE4Ff&#10;ccPhqO1XGnXl5arkgLHcFl6+j5A/AVW1nwRY64v/ABO7DT78quF+36ckjf8AfXUVEsPCWza9NDWO&#10;KnFWevqfCGp/F7/gp74YtDZ+Pf2Vddgm5xqXhDxDb6nb4I4KxefM47cMxPHIqTRr/wDa9+I+o21j&#10;4u8FX2rac8oW80rxr4LMKcnJG6aMKeB/CSOmQelfaj/BDwrBGTpemmyZzl1sdQkix0JwMEVLY/Bz&#10;TrW8F6bi/kBADi5vySwHTJ5zjJx6ZPrWX1apfWd/WxbxFJ7Qszyrwh+w58O/BWqx/EbwDFbeH5Vt&#10;2k1TQIlY2F45HWJNwFvICcAxfJlR8nLBvQLX4XeE5LqSa40yS3aGG3dHhmJZxLwVYtnDK3JAwCOw&#10;rsrPwRpOnxiK2sNqY+79uce/aph4V0Egl9Gttx6liWJqlg6Eb2ViZYqrLdnOS+B/DGmE2kfirVLV&#10;Rd+QwttTaDbhSS4IIJBxjn88AVb8OixbS5NNuvHeq3UTzyR7LuUSyoFYgEOoDYYDgnnB7Hmt1NO0&#10;22bbDZwx9iVhAqlrnjTwV4OhN74p8X6fpkXA87UL6KFPblyAK0VKnDYxdSUizo13b2Sx28b6jORw&#10;pezVCOD3AUH05q9b3BkkM72EgOeBM8Y/UAmvGviF+3x+yb8OHjfXPjFbXUrMxt49HglvRKVxkB4V&#10;ZO46sOtfOHxD/wCC43hPU/F//Ctv2YP2dPEfjrX3iuGaCSQxGHyVZ3PlQJM8m1FZyBjaqsTjBqpV&#10;aNKDc5WS/D1F7Os3pF/cff0l4oXzJLG3PpuVpcfyp194o0rRrMX2p6tb28OQu6RxEuT0HPf2r8mf&#10;GP8AwWw+Plv4O1/wn8SvhtfeE/HEYj/sKzi0qS0tIvMjV0e7Ez/aAArCRQmBKhXlMhj9B/Gr9n3/&#10;AILnfBz4X+FtZ0b4s+CvippOv2FnJf8Ag260K2s57S9FlJcSNKYzbmcQiOVBItyTKQpMG5sDjxGc&#10;YHBx5qsrRte+6SuldvZK7X9Jm9LByqWu7fn/AMOfRnxk/bt+Evwj8Kat4ltVuNbm0oxpNbWQEal5&#10;JFQL5kmFON4Y7dxCgnB6V8k/Eb/gqf8AtGfFrQ9Tf4P6PpnhWK1n8vEm6a4HQbTK0ZBLckbY1I/v&#10;HrW18TP2C/i74um8Lfs7fGz9o3XPDPxL8c+It+i3On3ti3hmTSYYTPJObWBY5L/dxCsEnk3HnAFd&#10;0UUk7fNPwnstfs/CuraXeRada6zbeI7nStVht5xLD9phzE/ksOWG/djkjG05xXnYbiTA5jWnTotp&#10;x0s1Zvz9H0/FHs5fltB1VGau38+/yvf1PNvHPiXxf4o1G41P4wX+oavrF3EzPf6vqL3su3uokkZy&#10;EHACg4GBWPb+CvF0unxXWiXnmQSRrvyqRxxbQMBScGQH+8AO/U1614l8OweKtIn0HVbC5hufNYW8&#10;iwf6p8cnH3h6Fe467SAayGdtKt9Pvb6SBoI7KNdvVZJlUAxkk5zwDgjntnHG6lOlUUY/av5n1c/Y&#10;8vIlyxikrx0b/r09DOsPD09l4fbV/G9hDNKoDWtyGTaT0Ji4BQdjn7xXPTAHS+Efhr4O8X/DjW9R&#10;8Wahd301vZSNp9u7qkrSj5UcP8pONwUdjsIOQcV5frvibxn4r1wy3MyyQtIYkiDbQuc4XbnkADnr&#10;j+fp0ul2vhn4TDxV4l1qDTYrcoFd5APOII3qvIEjkD7g3cDoOtaYus6cIUou130FRp06mIlOve0t&#10;JSlr7vr+p88XHgvxDok66/qXh29+xyTOsGqyRv5cgVsEb8YJBIBAPGe2a9v+E37EHx++IPwF1b9o&#10;LwR8Er++8K6PBNc6nrvnw20EMEILyyxrPIr3CoFO4wq4XBBIIOIrL9r3xxqOi3vgT4LfCmO5lmvr&#10;m4stkJeO2t3TDF4ANgLMWcrkoM4wQcV0ng7w/wDt6/8ABSPxbpvwi1H41+JfGkVz5ktx4cOvDTdG&#10;imjf5jJJsWyjeON4pmt7dJrgxF3SI4fb6tHB1KuHdas/ZwVlzN2/DVt+STb6I+WWbU8uvSw1qknf&#10;7Nrd9dN11b09Twuf4n6bp8sFv4R0C71zUtQeTybXTYz8wRTkABSTwCThTwp9KyPhvperfF74patp&#10;/juWfRNU8PWRuI/JJtpbVkMZUSyN/qlYyrHuYEgsAql2Ct95/Gf/AII5fBP9kDT/AAZ43/ai/aDs&#10;9L8KajfXCeJU8P3H9lW9lqUcMd3DZnUpw00ls8Ntf/OqW8jSJEsYVnVR86/sueAP2SfHnxL1fSvh&#10;V8SrDw5pGj3HiC68J+JNSkub5xarqu/TVmmWJZ4ohZKG+1yDfbrjcE3tJF8nmed5PHA4mlhJTlOn&#10;FN1LLl952tFX1a67O2jjfQ1rZhmWYSgq7jGm3pCO2nXv06333tqR+IPiD47sLOx/Z88a+DZtWuNP&#10;uorDxBY6RqD2qalo2lwSagmn3mlzuIxcQPBA6kiFom+0LKjyz5j87+Gnj74oQ61f/EbxN4XspZPC&#10;9g0F5put+JPDOhXHmxAztNdaZq8FxLqUm5mK3ZgBMhCrIDGyL1Fx4+8cfDrxxPYeKpNMaXRtD1DU&#10;NAv9IaONFWe1MUNtGylHQS5lwIpFhkad5lZzIZ3rfGTx9+1h49+COv8AxQ1z4f2A8P8AjC+hVL68&#10;8e2et3hNykdqlpFbzSTSs5VTHhI1nQKd7/utw+Aw8XUlTpclO0kkm5cqu5O7Sum7pLRK+lrdDSXN&#10;SUrN29L9NF/T+898/ZK/aB+E/in9h3WvhD8aNDt/DvxH0+RPEvhXxRJLJYPDd6g7vNOLhF221s1l&#10;JBmDaY1ginu0kbiOHwD4e+DfHem/CDwN8ZLLx9b6JP4b1FvFK6rb38U+rC/u71DA1zAWnuLnCWlp&#10;cJMIGiK3kudxWYnH+KnxL8V/EXwN4W+ENz4yufF2rx+Hrbw94OvPC7tcS3FrLcwq9m4lh81oXKF7&#10;ayleNopkW4WC3LP5/ouofFX9r+5+JGqfDf8AZ78deJfAXw30+/kvfDNr/wATSzsjYaUIdLguLO+s&#10;xOslxJam0d54gATJIr8Mu7aq6lOVlNQi2370VdKN7xWl2nzytzJqNmtLJOKcJSk7R5n67/Po9P8A&#10;h9zx3/gon8b/ABF4/wDi/wCGNdv/ANtxfizotvq7NAsdnq1jLpyJNHEj3FneWdrFA0vnnaIhIAAw&#10;JXCZ+1f+CG2trbftdm0kVnXUfB9/bpgE7XDwTEn2xGw+p96+O779l7xX8ev2VPjB/wAFCvG8nh3V&#10;dITxCltpfiXxN46vY9Ws7+2urC7muYLYWhTUp7qORbdFnngO65Ybd+wj3n/git8RJPCf7aXhQa4Z&#10;LC21bTNRtEnvAI4HkNnK6xmT7obfGE25z5nyfe+WvuchlhsO6dGNk4NqSSikm4qVrRSS3s9F3tqc&#10;VaEnTqemnXoft5rGu6D4P0G98WeKNVttO07TLSW61C+vJhHDbwRqXeV2bAVVUEknoBXwv4h/bY/a&#10;p/bC8bXmk/sp+F7fwb4GiuGtrX4keKrRp2uo8lC9rYtsWSQypIu9zLEiDEixyMFrS/bK+L9z8e/H&#10;um/BvxzZ3mjfBAXxj8SeI/7R+yjxBfoY2t4JgNrw6Y0m5EkLo09ysKqFRoZJvn7VviAnxW8eXXhn&#10;/gmjYXXhPwVb3Mmn+OPGGm6fGNKmvk8uMyafb7d0l7JGoE048sSIkTMSxjlb5Hjbiuhj6U8Dg2pR&#10;j8VR60009m09X2jZ3fRkZbgJUmqtVWb2XX18rnPfHXxl8Hf2S49V/Zf+Mnhm98R/Enx3Ztot74q0&#10;2zudWu9Y0u6Jt4tTea4kaeaRYmKm2jaN3uLVgirEY5hZ/aTXwN8RfHifsv8A7PfjnVdU13w7pKS+&#10;JPir428RT29xqAkaNDDa6fZCO2sl2N5jIsMU8yxxiSZGw1x5P8cdQXwZq9t8LP2apbbWPE2n65cX&#10;fiT4mre75r1biFwyXt0wZnuF8z52QnY0ZMSJvZYvEvi74y8QfETRtEsLK3s3sNBe7SDQv7JkttKt&#10;2u2QTBWZ3m1CWWSCMO8k1x5knz5OeThzDVYZYquDp2xNRybqzSfIujhFu8VJLRNpJb3skdOLXNO1&#10;WXuLour831PoC/8AjJ8Jf2QPiN4hvfh14oufiKml6VambxtdXNnI0YWMLLpk98hK4i8tGjggD7Fn&#10;SExqYd7+UWnxP/az/a38f+JH+A+kalc6dFdC71RtJSbTtJ0uWQSBprh57gRWauVJL3kipLI0jCMb&#10;znU+I3/BPv4u/D34Wad8b/jDrdl4UtJNRhhtPCFxeo/iLUgY4EeWztEQ2tqY02B/MeNokVvMUMqx&#10;v5Za+J/iH421X/hlX9li21Cxn+Jeo2mkr4VstdlkTWLs3JELXLyzmKRxJPIWnKqkSynYqKKrAZZl&#10;k6861FrFVre9UlrTTVk29uZ9bRVu7HOrUUEn7kei6v8ARLz1PTf+CU3h34P/AB4+Nepaf8S2n1Px&#10;RG/9nfDqzt7xpIoF+z30NzqDr5ZRxABZupLpsjnkZFkdFK/cuq/DDwu1p49+Lut3t2uhfBjR7TwH&#10;8FE8CuVmvL6GOK31BolvbWYyyXN+/wDZ7SbGQxQKVLOguD4d+zt8A7z9mF/F+jfDGTxPL4n8TatH&#10;4H+GeiQ6tb+dcEJG91rziGMopKefKvCTWyh7WUqz0ftrfGzQ/gf8K9B+FPwcttUsNP8Ag5Ywy29p&#10;r+mXllcHxBKHjs5GhlhSaF4Y3nvt52I5JU43Ju78xrrHY+nTpR916S8loqkU2klze5h0mmueWIV+&#10;XfnipQpu71Wv+Te+2r9OU5XxV4//AGf0/aJ8AfsO/FO9fTvDfh/xZNr3xvuGsV1W48TeKxFNLcaM&#10;gtBIZ1WVRYKiHAkklfaQis/S/wDBSr9pfwf+1T460v8AZ1+CvwT1DwXpWpCBfE1vf+DE07xG1vEG&#10;1C+aDToQ1wLXy7O1uGaTKj+z4CpVUk3eU+DdA/Y3+FXwp8QeIvjx8c/Fvjn4oa3Z/abjwp4Z8STQ&#10;BriRPtMtxJdRpJFcmKO4jaRpJGVZYZwwk+U19AfAa1+Df7FP7F8f7WV5f6SfEfxMvzrGt+CrOxNo&#10;NKOVl0PSVTy1eCHyrh7xpBGS0UnmgyxIskni4x1a8nXwlNynCSUL+4p1Kkrc0U7aJtaqLjGMUlZa&#10;reCUUlVfr1srfPt16t9d8jx1efELxl4x0f8AYR0fxAfCGoSWtlD8QL24Nq0mnaHb2we20+18ndbv&#10;5dtsOIyqtJIrMpWW4A0Nb+N3wW8OyD9ohI3X4T/CSx/sP4a6D9nikTVL+NURbq33eY52qgjifIPy&#10;O7lSkqng5PAV7qekyfBjxBd2l343+IGqW3iX4m6vqel2JGgafHNNcWwnhKmDzUYzSvkMBLLIgby3&#10;idO2+D3w38OftEwQX/hzwNa6l4LjmufBf7M/gzXo5Ft9Su442S/8RXUnyu1tZxxTSB/9Zldgb7YA&#10;Zcsb9UyvLaVKk9OVq60vGelSsm27Sr8rp039jDQlNr3kyoJ1ajct/wANNl6R3f8AeaXQb+zvocWl&#10;ab8TP24v2ntBn0LxYywapqfja+02K4tdKtZo0aDStLW2uI5l1KWIxRyOzwXEImhYspmWSbzrUfhx&#10;8eP2jfC/jL/gpB4t8QaP4XfV5ol8PeE3spYzq2mwwJbQGLBcksIooYY3Uq3lGYvEjK7enfEjw14K&#10;/ai+Icv7P/8Awtff+zl8B719S8c+L9S1Bd3jjxSyM11PJcblR1UPIuY/3cUbMIz5ctqI+V8YfHfw&#10;F+0541k8e/FjVItF+BvgOVP7A0XULApc+J5Y/lCRQttYx/KBIOPIgZI2WNpZ3iwyN4iOYPEwTTXJ&#10;z2i3yw09nh6cXf8AeVnG6Vvcjq/hkyqsrR0ut7a29ZN9knr93Y8Q1Pwv8YofCuleJX+BOt418OdJ&#10;1W0/fx3uGdEYLgM3mMpZFBy0bK6BkdJGzfH/AID+NXgX4cv4s8d/AXxxocEQaLU9Q1nw7dwWjSq2&#10;8qkpQRhgccfeUYz0Nfbmk/EfRvCNpN+2/wDtZWUUOr3Vm8HgTwjG8M0ml2EhQxhIwW8u6fClzIEM&#10;YGWWPaEibLPovgv+yf27/wBsaDVrDVlvpI/hH8Mktpne0uklVY7hIpADLdllRlkKYjDRyAeY0McX&#10;1MeIazxC/cKe8PcbftK2v7ulK7jKNONva1X7l02tHG/oTz7OKmF9jOs+XS11FWirO791O7a0Tu31&#10;62/PnwMukyX8F4mYZ7WSVZbfUVMU8LqCrRiNcYYOMNnldmD3FM8V/EO98PeIoNe0iyMOoRkC1uYr&#10;vZJEoI+YbTkMAONu3bnjgnP0l+1v+zl4u1H4fa3+2p8UpPD3hjx/4w1+S6h8FQ6cEupCyoJMORxd&#10;gBZ3kZFVS0vn4aVvK+d9J8DXGjW2neKPix4F8R+H31eL7dpZvdBlVdVt5QXintjJsEiuGXaybkII&#10;KtyFr6PD4zC4/DxxFKSlG7jpflc4pOcYSaXOot2vG6Z04HMqNZ+yxTVOW93G6t0bik7N2d7+W2x7&#10;z8CP+Clv7c3hR49K8OfH+51KNVZ4dM8YRpqcdwVAIiM9zmdA20qoSWNQZOTgCvo/4ef8Fz/iHZ+G&#10;P7V+LX7N+jX08wbyv7F8QTaYYyj7XDQzRXLEgg/xLyOgyMfKfxW/ZN/aV+BHwbn+LnjT4eWvgaKP&#10;w82rPYaxby3WsWsBUC2eSFkW2sTNcFbVYrmXzmlLCOCVo2QeGfDXxf8AFHTdbtf+Eh8R3lzd6i8Z&#10;vdMuJmAjMiriNhxtZQOe67dvGzA0weO+sqXsal+V20d7Pt2/rU6cdh+G8XW5cNScm170rcsb3Vmt&#10;U77q1rNdND9XvDX/AAXe/Zdls428a/DTxzp1y7kFdMsrS8gXA/56PcQsefRDXp+gf8Fbv2CdbjDT&#10;fGq4sJTEJGt7zwxqLFFJAGWigdOpHRjjv0r8NviRYXWgeNr/AEKKGUfYdRlEaRzAloc5RVJyDxtI&#10;zk9vSuys5tM0D4TWFxplhcXutX0TXL3lqis1vGX2iPy2DEqB8xZUbliPl25Pa8XiIRSUrttdF+lv&#10;mfPrIcNWxNr8kbN3b/4D16de5+195/wU5/YX0+L7Td/tEackZXcsn9kX5DDOPlIt/m+gyeD6Gqrf&#10;8FWP2A4l3t+0lpewZ+b+zb459gBBkn269a/EbUNJ8V+LvLuY9Fj82JPIESuAShBZpfM2qm0kRqAp&#10;bBUkjpVaLwpp/hvVYB47ucrOEEEFlK007M7hFxFGjPISxCgRggk5yMZNSxleKumj0pcHYaFNYh1Z&#10;Kjezk1a3zt6269bWP258Uf8ABW79gbwxpcWqP8b3vluIvMgSw8O35aRfbfAoB7EEgggg4PFeZeMP&#10;+C9H7H2jCa38KeF/GeqyhD9muJtNgtbWZsHHzvOZAM8ZMX0zxn85T+yl8aPEfw8/4SvVvhMvgfwv&#10;pdzE9zqnjhz/AGpDZzyLHJcfYklURxW4V5HWZklbchRSN4PQ/FP9mf8AZ7+EHhOz1bxz8YPEWrTS&#10;QtZ6fF4f8K29kdRkWUM62cd08zXsyoxkDiP7NtkUNPGcMng1eLMAqipKunJuyUE56rdXSav8/kee&#10;ssymlUacZyS81Z69Phdj6Z+In/BwV4oudEuLn4XfALQ9Hnt5FBvfEevy6jAyk4yY4ktWUk8AeYTX&#10;i/iX/gqL/wAFB/jdf3MeqfFu58H6JfRpIuneE9KTTmgU8DbcFTdxHPJBnzkqPavA/hL4Ku/DQuZv&#10;GlxHdLf4kCRzyukUSsHijC/6qSZWTdvRCoYHbuHzHprLQ/id8RvG+nfCzw/4Ai1TVdUsZm0OzhZZ&#10;DMjKpkkOxtse1AWJZlHlgkvwVHpSlUrz9nGbk/w+X6n0+XZNgcBNVsXQjCK95c95O3TmWtrvZPXS&#10;2uxi+M/i9EdXn8V+IfHl7r2rX+oebcXN3ePPc3+0Da0sju7Pxs5OeijO0c63wX/ZZ+Pf7R17ql58&#10;MNDuZdDkuVS9uZLi2t7S1JVXJkkdkAfYVO3Jdt2QrE8e+fs4f8EsvBfgi0sk+M19J4v8TEjPhnQn&#10;b7BE2c7JJ1AknOSSRHsUEY3SD5j+hfwa/Y4u49Fsrbx8YdK0q0iC2HhfSY1iigTJO3EeFQZJOF5O&#10;ckg11UcFJSd3f+v6/wAzxsdxTCNVVKMVdKy/lS8krd32TerPib9nj/gl78KfBU9rF8QdUvviJrkZ&#10;aRtG0BZYNNiYschpSBPOm3H8MJB5zjivuXwR+zV401DRU0XUbPTfCuhgKf7F0e3VA20bRvEeAx2g&#10;DLEnjmvavC3gjwn4HsF0vwtolvZRcArFHhnOMZZurH3JzWs08cKlsgDGSWOAK9BUYLc+QxWY4vFK&#10;05NpbLovRbLY5DwR8C/AXg+KOGOwNzIpzvuWyP8AvngV2UVjYWMYjgt0jVR8qxqAAPwrMk8TWzyb&#10;dMtZLxwSN0PCA+7nj8s0jJ4kvl/fXMFkM/dt08xsf7zcD/vmqTilaKOFpvc03uYl4RAB34qKW+IO&#10;I41bvw1Z1z4btLiMnU9a1BlHVk1GSH9Y2WsDULn4X+Cy2oXWua2ZCOFGv30+fojykE/hSc+XfQpJ&#10;HYRak7riSBvpnNLK9jd/6JchT5gx5bjhvbng15J4h/at+BvhWX7HrnxUutMExWONNX0aaWJcnH+s&#10;hRXUkZ5aTjqelej+GfEXhb4ieH4tR0XUbC+tbpCYLnT79Lq2uACAzRSocOFb5TnDKw5AyCVCvTqP&#10;lTVxypziuZo83+PX7Jup/ESaPxr8IfijqnhXxNp6O1jazXUtzol4xUAxXNkzFUDhQpkh2OM7iJCo&#10;FW/2Z/GfjjQtSk+E3xZ0lrDVLeMS20Tz+aNhOCEkAw6bsbH4yrAEBkeuwg8ZXngnxFBoXiecy6bf&#10;P5dlqEhy0MnaOQ9wegbrnr1yN7xj4TtPEUEF/GUivbJy9nc45TIwyk/3WHB/A9QKl0oc3NHR9Rup&#10;JxUZbdDS8WeG7fWbLzCuHUcOvVffNeVfETx/8Svh4ml6lokFtcWOnXcn/CRJKp82RJCohcHoq5Ei&#10;k9dzRjGMmvQvBXxL0XxvpTR6dqEU11bN5d1FnDq4ODuU8jkfT0rifj5r/hzwj4R1WPVriGbUtXsx&#10;a2lkrZZVLBjIfQLjg+or5/iHM8PT4drYyhXUbRbjNNNcy1Xk7tWt12N8HQqPGQpzhfWzXl/Wp1vh&#10;74h6L440JdY0C684OACh+9G3dSOxrnfG9zY+APC2ueMfEdxFFcahpkljYWgkG6Uv7d8cH2Ga+aNK&#10;8R6xoVwbvQtWubSUDmS1maM49MqaZrPiDW/ENz9s1vVbm8mxt825maRsDtlj+lfjGJ8ZqmIyeVH6&#10;tau4tc3N7l2rc1rX/wC3fxPpIcNRhiVLn9y97W19P+CVZNoYk9z1xRJMGBULwPSoN5mAJYkZ/hpQ&#10;yAYP4HtX4bFLofUXHRsMZZu/rTLho4kJbB4/Oo5N7cKM8nimPBKy4YkjoMmh6jIpJAMuo+hqKNWb&#10;kk1biiUjDrnngUR2qhsYzz0rKSdxp2I44RgqqcnoaX7PxtkOMdasyLHEPlqvJIWGcH8+tLYQhCjI&#10;VccetNVtp7DFNfzC4Cnn60mwqf3px3GKauwJQ+8ZLfXikYDgg8HpTFPy9eKr3V2ETajcg9BXQrJa&#10;kPVktzOiAgnk1i6pfKqmRnAA5+tGpakY1L7jxVnw38Nde8XGPVNSD21gxyhJw8/b5B6f7XTg9SMV&#10;2YHLsdm+IVDCwcpfl5t9ETUqQoR5puyMvRNB1nxrffZdKi2wqw865fhI1Pf68HA6nHFeu+AfhF4f&#10;8PN/akRlC+UEeWVxvmPUkD+EHj14A68k7ngj4cWPh2xiSa02RxnMdv74HzOe7HAz/wDWxW1fFIA0&#10;SIAeWwTwMnJ/nX9E8GeHmCyOisTjEp1d7vp6dvzflsfI5jnFTESdOk7RIZLmO0jEUTgRqMKF4AqA&#10;STahlM4wehH8zVeeZVQ3lzII4EGTLIdox+PQViSReI/GrGG0kn0rRgSJJQSlxeDGOO8Se/Dn/Yxz&#10;+lKT2jseJbuXNW8ShZ5NF8KxRzXa/Lc3ki5itz6H++3+wDx3K5Ga+i2VlpbSPDvur6X/AF91Lgsx&#10;9M4wB7AAD8altNFhtIV0zSrdYLaNdiBExgdgBWtaWdnpEAleHdKR8sfeojzz9P62G2kibStNFtG1&#10;3qkoBbkluw9BUOt+JzGBY2MTfOPkjQHe/wDgKqm81DW7n7PZkMVPLnmOL/4o1taVo9lpQMijzJ3H&#10;zzyHLH/Ae1aRhdWjsQ3bcZoHhy9nikutSuBG8kW2O3Xov+8fWuR+I3hn4jaZF9v8E6Pb6jGJP9Ks&#10;Zp2jZVwctGVR8t0+QgKc5LrjnvVuzAODjHpU8GpOzbUBXPUnvSlCNgjN3ufK1/8AHrRfDOurovxA&#10;0rXPD19M2TZX2lvKFHIy0tt5sK9M8uCOCetdboXxQ8La8Gbw94ms77ymxIkVwrlD3B25wfY17tee&#10;PfB+lajH4c8Ra/p8FxOhaKG4uVVmXp0J7/rWD41/Zp+B/wAQ7dLnVPAumieNzJb3lpAsM0bn+NZI&#10;8HPvXNSnSquUaVRScdGrptPztt8zd2VnKLV/60MHQp7LULQO4AZujA14F+2x+1p8RPgVqKfDX4Mf&#10;CSa/8QXOnG+/4SLxDavFo0EAIVkjcMrXM+WX5I8gEjOfm2era18DvjF8H3Op/DzxFJ4k0cNmbRtb&#10;n/0qJc8+VcHlupbEm7ONo25yPDP2wf8Ago38DPgt8KdQ8J+K9Ct/EfiLU7IGPwJrumM8YPmFS14G&#10;GxEVlLAAln2qU+UiQYYydSNCUebkk9nuvws/xTOjCwi6yfLzrsfInxO+MmgeNL/xDe/FH4xeMfFs&#10;2tubjUdMtdeuLTQo4meOVLWK1Mm6FY5EUjLkgJjA3Fmjn+F/gq3/AGb4P2jvDXws0Lw/ZHxeljot&#10;6sTNc3gKTSvGrvIWaKHy1UucmRpD8zFGx8i6zP4t+MvxEuZPCvh+SFLq8kOn6NZSzyw2UTyEpbxt&#10;K7yMFBChnZnbbuYk5NeieFfgufh5oLeOPF+n6XeC31eTRbbSJpJPtMd7AYnmSWN4yskaiYD/AFke&#10;2T7wJBVvhsRgqkISdeu5zavZba99V8r/APD/AFdOrSc1GlDlV/y/4Y7j9hrxTYa1+0hpVvqQ8yN/&#10;jYsU6IAyvH/aAQgepK9PTb3zx+zGlQaZp2hzyeHL1pYSP+PaaT7vcgAjrjt0561+Dn7K3i6H4Lft&#10;MaJ8X/G+j3M+iJ8QU8R3dnYLEJ5LWHUEnYwJK8aO7Rsdq7gMockAEj9e/wBmn/go/wDsZ/tF61D4&#10;d8J+LL/wzreqTG30/QfGmnCzkvmyoURTRvJbOzOQqxiXzWIOEr6bK1h8NUmlJWk0192v3M8HNPa1&#10;OX3XotfvPRrq9EF01/f3UcKCRVDyuFXcxCqMnjJJAHqSK3oo4L6BZUUh8fMo7mvmT/gp6ngTVvAB&#10;+H3im8s7iSw1K31bU9DvXmhN3avHdWcZiKlfOdLiWGYorFlWFpCNqE15X+wT+3HrPw98V6N+zr8V&#10;fEc+peE9cmttI+Fmrpp0ck1k8f7hbG6eIq7IW8uOOVo2YscuUQfJ1vOKUMe8JLeyd+mt9PVW27HP&#10;9QqTwarx77fcfecltcWqpJJcLHEc7w3rUEt7YtP5Kb3AXnCn+Zrn9Y8fXut6tP4V+HOgXHiHV7Yh&#10;LmKyIEFoxAIE0zYjhO07trHeRyqtwC6T9nH41eMEiuNd+Mf/AAjhGTPaeHLaOfeCPumW4jzgdMqF&#10;JxnjpXppyk7RV0cKXd2NuTVbeFdsLKv1wahk8URaSpu9VuraGOMbi8sgUAeuTWQ37B/gq4cz6r8T&#10;/Ht1K4xIR451GBCe5CRThBn0xitDwj+w58G/CGsJrZ8PTancxyCSOfxJrVzqQjdcbXVLqR1VgRkM&#10;BkHoRgYqUaz2SHekvtfgdN4SuLjxjZ/23HaEWs8eLIsOLhT/ABj1Q8YPccjIwS9LBPD6nR54t9vj&#10;ByM4pvxK1XxP4cMN7pSm4sYBmfyUw8TZ++PUY4596k8O+K9O8ZQxpdSp5z/dkHAf29jWXL+8s9GF&#10;3y36CxSxaVbxadfktZLGsdrevIztHgYCyMxJbpw5PfB9Tr6ZLLbymKcY9x3H+NU57I6bm2uofMgk&#10;BDIV6Uyzjk8PoXuLgy6YceVIRlrQY7nvH056r3+X7u8ZPmv1M2lY6jybPUbJrO7gWSKQYdSP84Pv&#10;XkHxt+DM2v3EUtvOqXcQ2WF44ws6doZT2YZ+VvwPGNvqlnNNbOI5G3b/ALjZ4atK4srLW9PawuQG&#10;RuoI6f4Vw5zk2Bz/AAMsNiI3T/r/AIZ9DTC4qrg6qnBnxbL9t0u+l0nV7d4Lm3fbNDIMEEVp6Xer&#10;KwhZ+vQ17J8afgguu2nnQts1GIf6FetwJVx/qXPT6H/6+PBUW+0y9k03Urd4LmBykkcikFGH1r+U&#10;+K+D8bw3jHFpum/hf6Pz/PdH3mBx9LG0rrfqddDCdpMYBJ6mrltC7fKevasfSNSKqqSHn+9mt63m&#10;V03Dg449TXyMaSmrnbezEER3An15yMVNtRwAcHigo08TIBg9Mg1HEjICHIA6cn9aylT5XYq9yaO2&#10;Vzkx459PapWsYieFxk421DbyMrZAOT6mrsbOyjI+tEIxE27lR9OXPmLgY9DikNvKqhVGeOR6VdUB&#10;SFz35p5iLBQuenJAqrWEZTwSDkjIA5HPFJEpK5f5WPJ9q1ZrJJISAfx/pxVJ9PkTETFiO7Z78cVP&#10;JqUn3HxIpxng1ZjTC4B96pmALtMQG6pYpti7XB44BrROzs0D11Lum6tqekapFe6Td3UNzCSYnsw3&#10;mZwegXk+mAMnOK7bwl+z9+0te6pF4r/aN/ai1/TptQn8+z8HeGTHCbGHfujhluYtpkKjCscEOQWz&#10;yEXi/Devp4Z8Uadr/wBmEn2S9imaM9G2MG5/L9a+qtXt7LxX4lg8aWUwu9OvbOOS0uUOVC4+77Hr&#10;xX7z4K0cPW+tc1R8y5bQ5mlZ3vKyeuyV+nzPmOJKtWmqfLFWd9bJv08jb0hIIvDMGh6XJfTvbKFj&#10;vNQm8yQjPOXJJbjjJq/aaXdsmZ7xc/TNcp48+O/wO+CEdhb/ABP+IWnaVNqVyLews55t01xJlR8k&#10;aAsQC6gtjau5ckZFdfd65Z6fFFIwI81A0YZCG7cbcZB9iK/oWEqT92Lvb8D4ySnu1uSLpbIwD3TE&#10;Yzwg605rBACn2lsdv3Of61Wt7rXNWcG1tvKT+9KcfoKux6bJAoN1qUjMByIkCj+tW2Tqef8AiOT4&#10;p3/xE/syJNMj8PQW0f2G2mRjcXFxli80hzhExtVFAPSRmJ3qI+00bVHsIF0/xRpS24cBfMU74X7d&#10;e341keNdFvzqtrrGgar9mlaZFupbpPOQxqCNiqMEOxIO4kgBGGMkEb+nXWp/YhBqcNteJsAd7cbS&#10;3HdGJ/nWcE43s3+hcndIju7K90MGbTGa5sXOWtc5Mfuh7j2rCl0yxj1DGkXUJhvUkM2nztgHaAGk&#10;29QE3LnGBllGRuFa1ytnpzE6Vfy2gzk28iEofoD0/A1W1jTpZo/7MkCLcaoALkxqAVto+AmQAcMW&#10;J5yQZGAOAKaXM7IS01Zm+E/iJfWN89vrMWdJeVItLuFUmTJ45A6rnGD16np02PGXw/8ADHj2AXYZ&#10;FuCv7u6hAORjgH+8KxdDtYdc12XUbXH2HSZGtrOWIhh5+MO7L6AMUH1Y+hqxc3V9oV21/o8qQq75&#10;lhyXt5STzyOUPv09c1Vly8r1Qr2d0c5ZxfEL4WzbVVprRT0B3RsP6V1/hb4s+HPEGLO7b7FckYMU&#10;xwrH2NWtJ8X6VrsQhuVWGVyVaCVgQ3rtPRh+vtWT4p+Fnh/WUe6soVgdlzlBx+VZqnOCvTenZlXj&#10;L4jsXYGBZYGBB6YPB+hqs15Ij56EnkV5r5nxG+HLK1pO13pyj5raRS4Tns3UfQ/ga19E+OPhDV3F&#10;tqj/AGSccMsh4qvbRTtPRi5G9Udouobjg9T6Uv2tG6kH6VnWt9pmpr5un3qSL2Mbg/p2p7o6cqwP&#10;pzWvMmroXKXhPGB8pFRXUdndwmG6t45UbhkkQEH8DVF2lV/nDAVE11Ipwrk880XuFjOvPg/8I79m&#10;a7+GPh+QyPukZtGgy59SdvJrEvP2Yf2erw5uvhBoD85z/Z65H5Cuqa9mAwH5prX1ySMygcelZujQ&#10;nq4r7kaKrXjtJ/ecin7Mn7O0DLn4JeFHEY+RbnQoJQPXh1Ird8P+BfB3g62+w+DfC+l6PBnPkaTp&#10;8VsmfXbGqirkjNKQZXzj6UzKjOJW+m/+lVClTh8MUvQHVqz+KTfzJTYW6f6wjA6Emo5praEYRixU&#10;YwBUMk0CDMjdfU00Tq3Mds7fh1rQgrzXt+zN9jjVACQTkMT/AIH86gtoLt5zPcRckcu5yQP6D6Vf&#10;aO4YfIkcee55NO+ywFds2ZCeu7ofwpaDGQ30MY8q2VpZPRB0H1PFNniv9RAW6umhj7xQMQSPQt19&#10;Dxg5HU1V8U+LPCHgDw7c+MfHfirTND0m0GbrVdY1CO1t7dScAvLKyqoJ45I7V5jp37QfxD+OSQx/&#10;so/Dl5tInKMfiX46sbiy0dYyYyZLKzJju9VbazFcC2tn2EC7zwc5VoQdt326/wBeZcaU5K/Tv0PV&#10;dX1nwp8OvDja1rt5Fp9jGyRIVjZnlldgscMUaAvNLI5VEiRWeR2VUVmYA4cPh/WvijqMWuePNJm0&#10;/QLOWOfR/C9wy+ZdzIwZb2/CkqdrAGC1BKx7RNLumMUVlF8NvgpZ+DtUj8b+PPGOp+NPF3kGP/hJ&#10;Nf8ALBtQ6qJY7G1iVYNPifaoZYUDyiOPz5J2jD1R+PH7Svg34Jacba4dNR1qZC1tpEMoBRe0krc+&#10;VHzwSMtg7QxBwo88tZ6eX9f16jVoytDV9/8AL/M6H4s/FvwR8HfCU/jTx1q4gtosrBChBmu5cEiK&#10;JSRuc49QB1JABNfk7+1b+2XrnxC+KNx8RvHNhDcajGDZ6V4XgLvb6RafKwjaX5QzPli+FJdmwSqK&#10;sZxP2wv2yvGv7QutodMOp6ja6r9oguNXgWS2g0+2UfvbWKJ13wZG0mUsjHOCST8vjmuaBLf6nLHo&#10;9jdG1DHbMqlgZDuZvmxjcQSdvUfN6ZrHESnJLlPocpyaeKtK612vov6f9WOR8YX9p458RX+v3eoQ&#10;jVdUuftbXd9A+6CRzuCISXChMCNei7VA2gDbXafs+/H34+fsveOLTxP8IfF8mmXlzJGbuO3hWaPU&#10;bQMWEU0MmQ8Zy2AB8uQyMrfNXGa/ozR+IbU3VvfRtdQ+alwLJsYIDAspPyYJxhgDk9+tdBBr3ivR&#10;9FvrTT7uO7vZbkxRLIgT9yPLDEKTgEBuOqjgHPSueblUS5nqfS/2dJ0nScFf4bxTeiV7WTs38te5&#10;+w37Ef8AwUP+Gv7V+mR+HtTt28N+NI3ljl8O6ijRG+8pdzz2m/mRCoZ/LyXQK2chd59o+Ivw40nx&#10;9ppdsQX0a/6PdheR/st6ivw5/Z6+CR+Nnxov4/APxPufDPiTSPCN54k8O61JMIYhqSXlrFbIblSh&#10;ty7FgsiLlNobJ5Ffop/wTd/4Klaf8fdKsfhF+0XqVvp3jyMpZx6gYVhh1K4C4KSKnyW87spKDCpI&#10;TsUK+1GihmeEqYiphXK8oW5k+nMrq/e/f7z4nGZfWoV5ci0V9vLfzsvwPStM1zxN8KvFj2F3E8Ms&#10;bAywk/LIvZlPfjv/AJHvHgX4haR40sIpLe5UTbeBnr/n0rL+J/wx0n4laIbOVhBf2/z2V2q8xsOx&#10;9VPce+a8DOt+LPhN4lfTr+2eG5hlAeAEhXBPDqehHXB/rW8ufBy5o6wZw2VVXW56j+3XZ3t9+y34&#10;qtLOKV5Wgt22xKThVuYmYnH8IUEn2HNed67FEP8Agn7oMdujbLjQ9IaMbcbg0sD7u/B6jr2r3P4Z&#10;/FDRfiBpEcc0yrcgYyeufQ+/865L9rWIwfCtIJIP3Q1/TvtG1RgR/ao8n6Y711c0Ki9rF9GiYSaa&#10;i11PUbdiIAT/AHQP0r4a/wCCxerzI/gCCM4CSapL82B90WoyD3Iz+tfcG7/RgDntzXwN/wAFrb82&#10;i/D2PadzWusGM7uPvWOc+nQY9ec4wMut/us/Q1wS5sTFGB+x7/wUn+IvhHWdO+G3xXaXxJolzdR2&#10;tpfSzf6fYl3Cg7z/AMfCDJ+V/n5GHAUIfvnwb8QfAnxN0OTWfBPiSw1ixS6ls7mWznWQQzxnbJBI&#10;Aco6ngo2CMjjBGfxF+Gl7o+o+ONMtfE6WsunPcqb2K/CtCYxkkOG+Urgc57Vl/skftcfFv4DfEHU&#10;Pih8NviT5lzqurTXGo2Tyxvb6mvntgXNuzZlVwzEsr+YgYmNw4BPnZfWq+ybeqR7dPJJZhiHToaS&#10;te3R/wBeR+z3xA+A0N8X1jwM6W8pyz2D8Ruf9n+6fbp9K8na+8ReD9akhj8+zuoWxLBIOv1Hce4/&#10;Cpf2J/8Agpr8If2thD4H1xR4S8eAbD4dvpWEWoyAEs1jK4An4Uv5PMirk/Mqs9e9eLPAXh3xtbm3&#10;1ywUyqPkuU+WRPof6Hiuiph6Vf3oaM8WpCthajpVo2a7nIfDD4/RXJXS/EA8tzgDe/B91J/rXqP9&#10;r2Gp2X2q3lWRc5GDyPavAvGnwO8S+G0a60cf2jbLzujTEqfVe/1H5Cub0L4seM/Az/YVleeKM/ck&#10;bnHpn/Gs44irh3y1FoZumpaxPpFNsgMlrK2MnCPwR/h+VPa7dQVlXGBnOc15v4N/aC0LXjHb6jti&#10;uFPG87WHrj1/A16DpV9Z6pB59jOrnO4ZPP0rtp1qdVe6zJxa3BJrZzgOBz0zUgPz5ViB7d6jnso3&#10;Y/KVbqSOKrma4gchTuHYZxj/AD+FW20Frlt2YcRuB9VpgklByQP++qgjvHY/vIiuR16j86cZl6hx&#10;+FFw5SR7tCNskec+oFRvLDKuPJIH4VEXDNk9Ae9A2StuPbp7UrpjsLNkgMsbcdAcVWnt7l8NEoBH&#10;I3t1/IGp5MpjaDjHOaRpGK4BFF11DUgMUirgzdO2KrzW6yoUeSVhnp5pGP8AvnFPvLqVCQF4PTiq&#10;/wBokPLE/nilzxT0CzI7fQNGsZjdWGkWsMrbt0kMCqzZOTkgZOTyfU1KI1jJbZknpxUUl6wCgZ69&#10;Qamt2LfPIxwegqJVGUlqKbgL94Y7EGpY7hWHzsNvcGq1zgnGSM5OQahVnDcJke5rO+poloXmjtpf&#10;nXCHsQaZJLsTdvUDkc8dKihkL9VJ+YfTp2pzpFJAythQx/hoUkKxSnupdpbKBQMFy2QfwqCJdXuW&#10;wbsRxkEfu4QDj1+YkfpS317bxSBJmBQAEEnAxVG8+JngnT98T6zHPNGD5kFmrTSLgZO5UBK8eoq+&#10;dLZD5WRazoNnqEZj1lHvImGJIriRnjfGOqfdP5U+x03SoLcCGzhiUDCYQKFH9BWDefEDxF4rxY+B&#10;fBUzRFM/br6RY4wccYVSWb3ztxx1rnPGmt+HfBuqWWj/ABs+J4jvb+LzofD+iWkrs0RZlEshRWMU&#10;RKOBJJtVmVlUlhtolV5Vd6FRg5aGv4q+Ip0W7m0zwRpi3sojBkvdrPFGS235QoJkI54XnO0AMWxW&#10;9o3wy1rXfhTNY+ItQM2uHzLgYZS8bMAfLJUlTwOcfKCeCQATR0nxT4J8QafaQeC9OT+z7aQPJP03&#10;zA5jGOSwXBbnofLI56dr4Jv2OsQWsbvtlJYgjORg8E/56Vg6iqryH8Ox8MfEzWbLQNee7VPLEsjL&#10;JGfl2uvDcHpnGa4Xxr4007U7B7Mzo22MkrnofrXe/wDBU9dH+H+q6tq+jYjFysV0AgwFlMvluAfc&#10;gk/UivEP2V/2Qv2mv2udFj8Z6BqFv4b8LvI6R69qcbN9qKkq/kRAhpcMpXdkKGBGcqVryK9CXM4x&#10;V7no00lFSbse5fsofE/wb4Q8H3PjP4k+NLDQ9B0y4CT6lqV0scasxwkYJ+87dFUZYngA16/pH/BQ&#10;P4G63pN3deGG1mfTQwjt9ZvNHksoLoHAxEs22Y4H8RjUHqCRzXzbbfAf4afs9+Jbnwbq19L4p1XR&#10;bkzRaj4gnEq20kiIXkt4CDHbMQEyUG84AZzgV43+1R8Y9L0HWYb7VHnaNvkijtoRLIxPYZIxk4Ha&#10;sFWxWGw6jHSw1Qo1Jvqfq7+zx8X9O+Knhi48U6fMPskcjQRENwdiqSf/AB4V5N+2E0On+EdNuJHV&#10;ZltCgQDOcDg++AvfjmtH/gmlpLp+yZ4X1aWzlhbV7a4vpLafaWVZZnCZ2/Lyio3HrVb9pfRb7x38&#10;XNC8Dae8flIEilGM5YjL8egX+Y9K9Sm51MOpPdr8zkjZVGuiZmfD/S/EfjHRvhb4T8Q3D3DWkH9q&#10;aiTH/q7ZSzQxt9cFeetdf8WPGjzam2lQzKJnBbIO7YvdyPzwPaqvg+7i0uLXfiUbjEE0v9keHEVs&#10;I1ra/JJMvP3GlVgP9wnPzVzujwT+MNal1We3eaGOXbDAnW4kHQduB1549e4rswlJpczMcRLXlRq6&#10;BBPdQxafpdqr3V4wDFhkEgYBJ9MDJ9ADXT6v4ks/BenJ4W8NsLq4i4mupEB3SEDc57E5GMdgAB0r&#10;P0u7t7S4l0DQ7pLjVJZPLvbqPJitj/zxUqCWfBBKqCQDnGATXQ+Gvhe+k3R1fWL0NMOVVeo6c5/g&#10;PA4Xkc/MQcDqlUp3tuYKElqYmieEPFevzrrGrq8hABimvH2RoP8AYXsPoK6i38P2logFzcPcP3wM&#10;LmtYvFD+8lkBJ+57VzPij4w+A/DtzFpB1uObULglbe2gO4kggckcDnHX1qlKTXYl7m1JFYadD5si&#10;BS/+rjTGWPpz2plt4qstCR547638tIma4aRWYg9iBxxjI59q8b+I3x217Qrua1i8Larql+ikrHpV&#10;g9wIzjp5h2xKBkZ+YsD2JGK5zSf2mb/T3tLfxx4EuLbqxtpo5NoxyQ0jgKxAzg9PXB4pSxNClK05&#10;alKhWqq6Wh5t8evF2p/tc/GODQ9FvnvPCuhzeZLeNFtjmlI5C98AfLnPPJ9K9S0jS7PSdNi06yUC&#10;KKMKoA9OK6Pw98fP2ePECHT4PhG0Ks+6e6s7IoHJPLGRPmY5/wD111z/AA+8CeNdPe98GTXMNwCx&#10;W3II6A/KFYkk9Byw9c1/PPGHAnEud5nWx8K8Krb0irxaS2Svpt5n2OX5lg8JQjSnBxt13X4f5HmM&#10;lurjPtj8KZuZABxV7X9N8QeEbw2Hinw5d2oHPnFN0XfHzDI5+tZovLa7zLbXCZH8BPWvxfE4LF4S&#10;rKjXg4TW6asz6OE6dSPNF3RM8KTI0THORnB7VLbBVT94+AeDnv71Xhd2XdwOc47D3qWElXyy7hju&#10;elefGNncp9jShbfgSABsYJ9PccVoabIA7QuARjAx+NYtvLtYBiTjlST+lX7S8TftY9e3f610RqJG&#10;Eo30Oh01kDbC3f5f8K3tNnKSbywA24YAd+f/AK35Vy1jcllG1gxBH5VuabfRkZEhHByG9KvmuYuO&#10;h1tnOJJo0KY+b5wCPr+Oa19Ra5ttBkvrTEkyMHC5wDg9T9ODx3ArnNNvlkAVm+YY2t/n8K2E1a3T&#10;TJBPcrHGhLu8rAKq4ySxPAUAZNa05qL7mEos9G8K6hGqROcjMfyju3H+fzr5p/bI/wCCk19pmsaj&#10;+zh+yJq9tc+LbffbeI/GRiWez8Nvkq0cQYFLm8Ug5U5jiddjbnEiR+D/ALVn/BQ/xL8Xb+6+Bf7K&#10;niC4s9EZmtdd8d6e7Ry355DwadKCCkY6NcjBc58shFDy5fwe+EnhPwN4es9A0rTYozFbCNmSLaM9&#10;P88npX6VkOCrwpKVXSXRdV6/5feZUsshOoqtZe70Xf1J/hp8OLbw0k+oXF7cajqd/K1xqmsalcNP&#10;dXs7MWeSWRyWdizMSSTyxPUmvRtGt7e2IeQrtPUA1kQ6U+lMyrucp0bHUf41o295A8TXd26wxxIW&#10;fecBQByTntgV9LStF26nsSinH3di3HaBpn+yxbELlm+vqa+aP22P+Cg+i/BF3+D3watf7d8c3rfZ&#10;wtnH5wsZW4C7RnzJvRBwp+9021xH7VH/AAUD8a/EjxW37OX7F9jPf6ndBotQ8Q2hxtUHDmJukca5&#10;w057nCc7S3bfsU/8E9NK+E00fjbxgy634wvI83eqTKSlsG5McIblR6sfmfvgYUevhsDHSU16Lv8A&#10;5I46+Ijh1Z6y/L1/y+84f9kf9gPXvEfiiP48/tS3kms+KLm5W7s9HuZvNSzc8iSUk4llHB/uoeFy&#10;Rur768B/DO3tIUlNvEkKcsx4C/T1rY8IfDKw8PaYL/UUjhiC7pGGMufrVbxF43+0s1hpwWKBOBGv&#10;H4mvoKdONGKlU+SPCqVZ1Zt39WW9c8TwaZA+l6EBHCBiR8ct/wDWrkb3UoGdnduSckk81U8Qaqnk&#10;7mlxg5yT1rj7nW5Le4dDISMZD7ulc2IxEp7ijZLQ29d8UtbAwwKNoGXLMOP8a4DxF41T+0VjmIyD&#10;n5m4FQeLvGVvpsBu5LkMFHAJ5NeDeNPinqmq6zcWel3pgmRyshX/AJZJ1Dc/xnsOcZBPbPh4rEKM&#10;1FvX9Dtw1Bz1Nb47/FXWry7OgeCX82/LgMm0ERrnG4knjHPY9OhPFcv4e0640LTGMszz3Vyxa/uJ&#10;D+8fnjrzgA4xntS2UWmWVi89tARNK2+Vy7MznuzFuSfrXO+KvFeCJLa/liaMEEKBhvrWE/efPHU2&#10;tyvll0N3VPEtloUTeTd/NjOHUjj+lefeNvipNKrRJGjMRjINc/4o8Z6jfKftd82DxyQM+9cJrniG&#10;MMVt3LN0LCr1a0DQt+JPFt07NJLMAxzjB6fhXHarqct65kuZmOeBuPWi8uGkbdKdzE8AGvof9jf/&#10;AIJ8eOv2ib6PxZ4rtZNL8NwtulubkFfMUck89B+tdNCjOpJJasipVhSjeTPMP2ef2ZviR+0T4ri0&#10;PwVok8kRkAmuRESsY7n3+lfpb+z5+zd8Iv2O/DFvcJYQ6v4qlYLPdvbiYQOewAJDN7fdGOjZ42/D&#10;Gj/D79nvwhJ4J+FVvb2sK27G91WXbEPKUfMWboi+uTk/lXxx+1l/wUSu9Ke9+Gf7PWsmRrj93qXi&#10;pR85PTy7Rcfuk/6aH5znjaPvd0XSw77z/L0/zOdQqV9Z6R7f5/5Hun7Xf7cHgj4ET3tre6gviTxn&#10;cg+bpDyB4rZuTm7cNuVgf+WQw3XcV6H4TvG+PP7aPxHk8R6/qNxeyzuBJdSLtigjzwiKuAqjsowB&#10;Wl8Bf2VPHPxn1iPXfFkNxHZSS7m80HzJ8nn86/TL9j79hq3P2TRtH0FIIEUbiY8DHr/9c0qOErYi&#10;d+r/AK/pir4ynRhyxPFf2RP2ALXQDbWdnoZvL+5Ch53iBZmOOntX6OfDL9mHwT+z74Xj1jxzJC1+&#10;0QaOwhwCv19a2bKT4a/s3ab9i8LRW19rSx7Zb5kBjg9Qvqfevn749ftMXpkmvZ76WSSbPmzB84/W&#10;voo0MDldNzq2c+3Revdni82Ixs0o6R/M7T4o/HyLUb2SxtnEEEQwkKkAKPw718+/Fj9oKysTLBFe&#10;JuCnczPwteIfF/8AaYjtZZVtr141HzFg5yf8+9fJvxs/as1LVZ5dK0eVnYkgsp6GvFr46tVdz0qW&#10;CitGeq/tJftdG3eSzsr93ByAokHWvk3x18SvEHjO8M2rXcgR2xFbRsSzn0A/Kjwd4Q+Jvxt8ax+F&#10;fAug3OtaxdNny4gSsK55d26Ko9Tx/Kvs/wCG/wCyt8Af2C/CFv8AG79rHxBb6h4lkTzdJ0mFPNlm&#10;kB4S2hbGcHgzPtRcHB3AKeSNN3vJne5wppQgrs8s/ZV/4J1698RbIfFT9oa5PhbwdaJ9pe0uZBDL&#10;cR9d0jMR5SdOTyc8AcV6Z8Qf2ybiXTx+zb/wT88LjTtOtx9nuvFUFuY8LjB8gEZTPJ8xvnPYL1PN&#10;eKPFf7Rn/BQnxLHp0unTeGPAUdyG03w7ZM2ZgCQrStgGeTH8RAUEnaqg4r6a8HfA/wDZ+/Yg+HC+&#10;MPjRqdnpMcK5jsGIa4uJAM7AmdzydBt7ZG4oKvV36Luc7dp2+Kfbojzn9lL/AIJ9Wen5+IXxMu/t&#10;V0xae+1bUW3Y43OwLH0ySfxJAqL9qz/gp58J/wBnjw1c/DL9mBLW71BMxXfiJkDQxv38vP8ArWz3&#10;+4McBuDXgX7Wv/BSH4s/tReIB8Ffgbod3YaLcv5NvoWmNmW7Gch7l1GAuQDsGEGB1PJ639k//gmO&#10;n9pW3xE/aFmXVNRBEltpIwbe3PXkH759+lOTp0o3l7q/8mf+S89+x10MJeXNU96X4L/P0PEfhd+z&#10;V+0J+234qk8e+PtQ1DTdDu7jzLnVb9ibi+BOTsB5APqa+z/hH+xt8N/h9YWlj4Y8JR29no8m6O4z&#10;mS5mK7WdjjJxkj654r3TRfhsIhbaBo2n+TCEG+GBcCNB6/Xp7V2lv4O0rRYC1/5cVvCn+rBwOP51&#10;51fFzrQ5Ie7FdFt8z1IulTd92cR4S8DS3AWOKyRIYv43GFH+J+ldJeQ6ZoUbRiTfKedoOWY/0HtS&#10;33iJ9RY6P4agIC8FtowB6e1T6V4TXTs3ut3m+ZucEfoB2FeO1G9oa+fQ6ZVHvPTy6lOz0a41qQXF&#10;0CBjlDwBW3aPp2jWoSwRSygAyEZC/T1qte6snlm3gdUQdlOM/wCNZMupZl8qOYYDfNjmsm4Undav&#10;uLlq115dixrGu2FpdRm/uVeaZsRKDyT7VHNd+YnnlwMc5PaphoulxQf2rOqJkY81x87ew74rndWu&#10;laRordXcZ+UHsB9KwlUlHVmkKaqaR6E+p67aQxny0DburHvVOHXleEvGB9WPA/xrM1CW2t4xJJKG&#10;bnCen41zGueKlsLeS5luQsSDlQ3WsJVm9Wd9LDQ5NT2SxtZwm8ucHouK09J0W6uLgvPLhPXvUNsP&#10;LiVXPT1rVt7uNYBD5gU5+Y47V+oeyTPzFzbRcbTVJEewbB0OOtKUjthhsNjoB61cs5o2tCScYGBz&#10;VDUrqFI2UAZHU+lU4Ri9CeZyRm6pqFs4ZbmNSMEMGHavDPiV8AdF+NWoX9oNKS5064i8u6hntVeK&#10;Q856jOffPH1Fep61FqXiC6+w2L+Xbhv3szqTu9hXbeGdM0/T9KSytUCEKMsB1NL2cqj12HCSi7n5&#10;XfE79lL9of8AYW8Wv8TvgHeXl9oK/PeaVuMjwx5yVK/8to/1HH1r0X4d/FP4Lftu+F20Oe0stM8S&#10;PEVutNulGydsclCeT9D8w98Zr798XeELHV7OS1v7NZI3HZM//qr4c/a2/wCCZtxd6rL8Yf2cp00b&#10;xBE5mlto2KQXjjn5tv3Hz0cfiKujiKmHn5fmXOnCpE8F1z4bfHP9i7xvN4u+Fyy3elF/+Jpod0pe&#10;CeMH7rLxuGM4YEMvVSDXQ+I/ht+zz+3x4abxZ8Orr/hGPiBZwl57GRh5oZR1OMedFwfnA3L0YDgn&#10;ovg7+2NBqdy3wG/a70ObSdZtv3C6ldR/OD0Bk/vr/tjPv61k/H79jnXfCWsQ/Fz4JaxJaXqSC4sb&#10;7TJ9qSn7ysrJ0PuK9CEo1YuVH5xOWacXafyZ8y6/Z/ET4K+MT4K+KenNp17E2IbwKTFcr2ZWBxz/&#10;AJxXq/wn+OFxo17FFd377eMZOAw/Gux8OfGL4aftL6MPgT+1foMWleIkPlWuryKsMc0nQNk8Qvnv&#10;kRt/s9/G/jl+zT8W/wBlzUZJtRtptW8NCXbBqiQtvtvRZR1U49fwrnlTcXz0Xbui1O2k9fM+4vhZ&#10;8a9E8R2McSArIB183oa9e8MeNYLm3SG5uCyngBjmvzI+FXxou9KeGdL7dAcYdWyK+sfgx+0DpmqW&#10;8VtfXg6A7zjgevuK68PiYT93ZmdWi0rrY+jvFvw40XxdpzywxK/mRkFj1UmvjL9qX9imDW2mvtJt&#10;fIvUyY51H38etfXfhDxwsiB7K4DwPg53DFdPqOjaJ40sy935QLJhzxh/bNdiamrM59Yu6PyB8E/E&#10;H4tfsseOW+zu0altl3aTAmC7QHoR0PsRyOxr7j/Z+/ad8GfGbQg+kyf6XFF/p2kXLgyQDgEjtJH7&#10;4+o9bH7T37IvhzxHplw0ulsVYExP5eXj46gjqPevhLxp4D+J/wCzX4wi1/Rr+5txbT77PULZypXn&#10;ocfyPBrgq4erQlz02dNOrGa5ZH1d+1P+wl4Z+JVnP49+E5S01YIXksoiNs3f5ff/AGfy9K+J9W0v&#10;xB4M1aTw54j0qW0uYGIdJVxn3Ga+0P2Wv21tH+JiQ+F/Es1vpviIjHlsQlvqLeqE/wCrkP8Ad6E9&#10;Owrtv2gf2Zfh5+0foL3trbJYa3GuI7zgHf6OMeverTpY3R6SJcZUdVqj4S8P+KZLYJG8hZBwPm5r&#10;sdN1tA63NrIc9QFPSuH+KHwu8d/A3xXN4X8b6XJCyPiG5Cny5l9QenT+dM0HxSbQhdoKg/MCckVi&#10;41KTtI0TU0fQHgn4hThUtLiU4J5Vh1/GvT9A1azuLcXCTruIyUUktXzJoWtPcDfazbdw6EV2nhXx&#10;vqGlypFO7fJ2PIxW0ZO90yZRTVmfR2i+JIbUAojA/wB55OfwrotN8YsTvgY+hG6vIfDvii21mBZB&#10;KqSjqWcANXUaTrEfAa5IdcY64P411qUGrmDiz2fwj4uilkCSuM5wQxI5616Xomt29zZJNbybWBzi&#10;R92QPT/9dfO2j6tbOyyPc4P90cgV2+geLb+CPy7W6TYeqFsZ/A1M52tYVrn0f4I8ZXumXCtCFeJx&#10;iWPdvjb29q2/HXwY8NfEfRZtW0fSLe9jaMi+0yeMMUUjnj+Ja8T0PxTewRIHszEr/MxVjhvfFene&#10;Afi5daHqqXmm6gIXQ4BLZDD0Oetd1GtCpDkqGE6bTvE/Mf8AbQ/Yk8c/s3+On+Ov7MOl3Vlplrc/&#10;ar3QrCVhNYyA5M1r6KO8f5elfRn7AX/BR/w7+0RZ2ngH4l3NvY+KlTy7W7jbZFqXH908JL6r3P3c&#10;fdH6Bal8F/Af7UnhOe78L29ra+JFhJudJLKI78DktH/db26V+TH7fn/BNPxv8LfGN98ZfgHpc9pf&#10;wTGXV/DsYMfmyKcl4uhjmBGcdGx2PXhxmAnRtOD+fR+v9aeh0UMRGXuSP0mhtba+HkYVo/494yDU&#10;eo6XtHH3dp+VR0r4c/4J4f8ABUHT/HEdp8Gfj3qy22pxsLax128Ox5JB8vkXII+WTPG89e/PJ+6N&#10;S1a00HTJNY1iZRFF3UEn2GO+a8xSVS91ZrddjqacLNbHg37XvwY8A/E34froXi3TJZbzzc6ReW5C&#10;z20+Dhw3UKONw6EdRXw1ex/H39kf4mxa54I8ST6XrItZIrTVraBJbbUbcjBjljmV4356q4yrBXGC&#10;qsP0G1k3vi7Un1nVFGXytvChJEKdgPc9zXJ/Fn4UeDPH3hObw34n0oTLIB5b8q0DdnRhyCPX/wDV&#10;XM3OFTmhozopVUlaWx8+/st/Fv44ftK/FxPFvxqnXVLTQdNuIPsnhnRGeS2kkkTL3EUAYplcbJNq&#10;qwVgGZlfHvF9qXwhstfm07VPGljo95BCoeLxTcrpVy8ZJIMS3RjaUAqeUyPU88/G3jTwr8Xv2R/i&#10;3Z+M/CmrzQyQXH/Ep1626SwnlopkyAwIHzIcg4BByPl968b/ALV+rftcfCqczLYWmu+HtOa61TTJ&#10;2B3Rxqd0sBbloySPdSQG6gt9Jl+OhVo8iX7zz6m7U2l73uomn0HQvG/xk0fQfgn8R9JkuNI1O01n&#10;UdVsxFex2UUc25MKWaN3dlwBnAwW4wK+9/2cYbfwwH1/U9TXUdelt/Kk1u+ka4nEO4lYVeQkxRgn&#10;PloFjBOQtfAP7JfhTw/8JvhrDqVtp0dvqWtTJeazMibmkYguMYOflGBgccHivpX4afGaH+ypNQup&#10;GkS4GMRKRuXtwfbtX0eGXs4e9uefieatJNI+v/Evw5/Zv/aA8FvZftN/CDQvF1qbOSBG1vw+lxcW&#10;sTqVYwSBfOtzySHiKMvUEHBryX43/sC/Biz/AOCcHxP8EfDTxJ4h0zSNL8OavqHhXR7TxhfXEFib&#10;SGSSCAtdSzSLGyoivalhAoZisayFpT1/wh8YWPjXQntbXXjZMsHlwqSHJGPuEZGOnrVnx34iGlf8&#10;EvviP4+1ywNjqM3wz12W4mEgdmke0mXeqsAEJOPlxnjHJrWXK6ck+zPPrxnDVeR+YH7I0XhH4e/A&#10;3w7F4Xtfs0mrRC51GczMxkuGXaznP3egAAAAx+frVz4iOsaY+k+JYrSYJFsilnkAJOe446Dnt714&#10;L4B8P/8ACJfCXR7fxBcTPBp0CxB7ePYkpJLBWZgQOOxFbeg+LdL1jU57a4tL+0hadF82BDycerDB&#10;UY4wMEdK5aVNxfOe1Vq4eFJRg07rrodtr/wR+EnxHt/L1axWS7jj+ZjaICTj5kVwvyHAxn6d68B+&#10;L37U2g/sb/tDaJpn7PXgC0j1NbSG11PSdLnaD+0QMLFFMsK+XNIRg7mjZ2YlsElifp7RNF1HQVW4&#10;0K4hlhdN32xl3fKfQA4z79PavhCPX/hV8Pv+ClOo3vxk0abxHov9tC5voVklSVYXtMNKjIQ58tmD&#10;Ax4YeSAvzAV52a450MLUqUY80opuyWrt0W2tzGnh1GMFPq9+lj7X8P8Awp/4LqftCaONcuvijoHw&#10;7bWolm0rwlb6kNOvIuAyJm1t3uMsGBBkkVAVYMyMCo+efG/gH/gqpb/tCeFP2ZP2wf2ltZ+F9xcz&#10;zX2m698RvHU0ek2y2wcm8a7VnhkyR5auXId3jjLfOpr9Avgr8BPGfxH8K/8ADR/7DP8AwUBsPGfh&#10;XSbhNS0XwZ8TNMm162sLxYM+RcXkR+1aYEjeN1jWIXKjBZ9+c+JfFL9urxpp/wAWrmX/AIKffBe8&#10;0XVNf8NfYPAWs2MqS6QmnGNXntLSaOdnPmymPzS8k0zLJFFOiJ9/8jo8YcQzjU9/2kntCKSqRWt/&#10;dk73WmlpaI7Z4LBylaKSS3vf+vyOe/aY/YF/YtH7MXiPwtqGl+JNO/aH0nRU1fQNd0zWLzVIfG1o&#10;kRdb6NZpTbixmUOGdRE9vOBEXlXyTc+M+Df+CK+keEvhR8Hv2hP2o/jXqujeFPi3bfZLS+0Mwu+h&#10;6ncos2mQ3ZnMgaG4iWc71C+W4RXKg5rtvhX+zJ4i8X/BK1/bb+BH7S2nyeOLTxa8Hhb4SRXv2jQr&#10;C0uf9b4XktmRHt7iXeJGj+SHowCBlul9S+AnwA+PX7Wf/BNXV/gYnwg8ZDx98OtauvDFldXnxJmt&#10;7XStdsXjnsTHavdeXHNHHJbxodipIAMSgSAjjpZ5mmGw7oxxUpO/LJrScJO95NSu3GPk2n6LXSWG&#10;oN35F312a7Lp9+p8KftO/s2fHP8AYE8ZWuieJNI1jU/A+vmZvCPinVNEFmmrQJhXcRGRzFychGbL&#10;IUlX5WFQan8fINDj3+CPh++v22nafHcale2HmrFYq5CDerRLtBZlwx/vCv0i+Afw2u/+Cu/7GV74&#10;x/au+PKadp/ha9On6z4b0+C2sfJ1LyA8GuXDP8screc4ZI1ihLJcnC7m2fOX7F2t+Bf2EvhjrGre&#10;IvCeuXNnF4qvtM8b6/pXhK9vNG1zSHm+zITqKx/Z2CSxpcQnf829ogQZmFe9DjTH4LCewxNF1MTG&#10;Si+VWUlqufb+609LXa26aUaE41HKFVRUVdX3W3uq/k7/AC+ZT/YW/bA+HHxVOm/Auz0hNE8Ta5JK&#10;bvVr1o0gldRlVjYne52KAFxy2emc1+hfwv8A2VP2BNIlt/GvxP8AAVv428SRorNrPi+Q3G0LyqRW&#10;q7baNFJJ4iLHgs7kZr89/wDgpx/wSt8S/sv+AdK/4KDfBrxHoNl4X8Qa7FdP4e8IBpIvDsMsayWe&#10;oQXQkZJI52G9jGqRxvPCIy6sXqt8JP8Agp14o/4Vy/jvx9beF75rSZbeTQIb17G4nIRczB2M/qW2&#10;iHDYKhgcZ/RsnzjCY7BRrwXa6a1i2k7NfM8fEqvXm4ynrrts/wCmfa37b9/4W+NWu6R8Lv2btEXS&#10;7jS7xJ/EieEpra1a5iwhhs/LmH2cPuZJTkKfLVl+bzNprfsfaJ4g/aJ8dax4W03x/PYS6VEsd/pV&#10;3pMSy2UpfaY7i2McM1vKAT8sgBAAyuMCuP8A2e7Twx4QuZvE02t/aL/Wrr7bPcXbK4Z5Bu4YAZAB&#10;49q92fxBc6hrk3xm/Z40fwzafElLIWTaprGmST2urRRglLW78mSJig3ELKCXiO0hXUGJvahUlVlz&#10;S+7yLeDp4OnytKTtf5/5HousfsZfGLT9GvpvCPiGyW5t3jksYbYNPcX0X8Q3SPaxRvjpk7QepxXm&#10;t18Mf+CoOgoIPCPhO2vELyGT/hIPsFklsMZUySw6zesQe5WHjH3TnA7+f/gph49+Hng258VftC/s&#10;r3Hgy0s1t4JbufxVHLE88xKxjzvJW0VSQeBcsy8A8nFeQ/tLf8F1vgn8BvhBc6x8NfC3iHXPGuoX&#10;rrDoOuaZPZQ2qnerXRlKmOW3GEIWN2Y7+T1xdR4aL96TX9eh5lqri700/v8A8y78Svir/wAFJ/gX&#10;pd/rHi79m7wx4nsdG0+S81PUvCXjeN4raKNSXLpd29tOxGDlYYpWPO0Mflrxb43f8Fu9T+ANvYaB&#10;4y+CNjqPiu8QTSaDpHibzIbeDOPNkuGgVlJbICeVk4POOT5/4o/4KH/8FJvjV8CPEOq62fgnb3Op&#10;vc6RL4It7O9bxAJ3YwJYpZm7aSK7cklY5UYsUfAAUY+MvC/wn8dw/tot4I/bQmv/AANfxakk/iu6&#10;vLtFOnjyfNjQySCSNd2UKPhkYMp+ZSCfmK/E2WOjWlhqik6Sbkvtadlu+10mtTsp4HmtGcGnJpJ9&#10;PP5n6R/D7/grj8dvE2kReN/HH7Cfifwt4autAvdWt/EF1cTTQtBbNHE7oGtoTLEss0QkeMuY1kVy&#10;pTmsjwZ/wWt8bfEXRJPEHhv4MaNBDGWH+k63K285wCmYk3DOc9MFSKls/wBq68/bl/as0X9n/wCJ&#10;GqRfFHSPC3gjWEh1z4TXNraS6wlzLpzmLVZBcJAYz5SRsbc2372RAVCllH55fETWNA/Zw+N3j34Y&#10;i01Hw/puk6/cCw0bUZxcz6ZarI7rGXtpZ4pNqny8pNIX2BgXLc+FkvFmLzPFzw1VJSUYzjZWvGWl&#10;pJttNPyX5Ho4bLstpYmm8Tfkd09XvrZra67n6Haf/wAFXP2hvEvjXS9BTwp4P0jTr53juZjaTy3E&#10;LbCYypNwEILYBypxkYBzxwX7Tf8AwU2/aF0XxPYfDT4XfGWRPFF3Lth07R9AtLkSFh8qFJYXZmOM&#10;hVYH68Cvmz49W83w18F2OqeP4rOK21aBpdO1CPU4niuAAGVleNunKMGz0YEGrH/BELT9E+KX7fFn&#10;p/i/xPoC+IrnQNQn8Pv4kvJSpdrSVGWERxyLLIsXmHynCq0ccoLggBvdxubV8JlVWvy3lFbXtf5v&#10;RLu+iOnNstyyljIQw1uV7ta2tvoe7fs6/s+f8Fjv23ta8eWWqfGXV9F8Q+BRaG+8E+NdZvvD11cp&#10;dxyNA4tobbyxHJ5MqqZMISjfMBlq+Xfjjd/Eu0+J1n+zjfeFNf034qnWk0vUPD+rQrzdvMI4ooS2&#10;TKXdl2nJDbgVJGCf071n9sn4q/smfGWXwT+0J40Guan8MXER1/RreV5fFXgGdl3T3F21vJMJ7KQb&#10;pGaZGle2QeY7SXE7/mn/AMFLviZ8Hv2uf29bz44/smy6pqmk3VvbSX017ZR2/n3Ub7GaISP5k6uu&#10;zc04SR3kcOp+83y2X8RYnMsVOKi7JS1aTirRutV+OrvrbZnHOk6FNJPSVtt/P+rIt/tffAT45fsU&#10;+GfDk3jz4j6f4gudcuNWsbi2t5Bt0W7spYIm3Y/5ZyiYMrEA5jcEdBXrX/BEzwb4n+GHxL1Xxz8Q&#10;tYuPDN74x8M39ppWv+JvBmopb6ZpE6yNda5FqTrFapukjEEcpmZPMkZXGWAb3H9mLxH4e+Eev/tC&#10;+JfF/wADfDaXui39pa+GxpVraSQ6K0S3EsMMKXCw7ops2e5Y4wXdSdjEgNy3hj9pPxF4k8J+G7T4&#10;+/Hey+EnhG08IwaFa6J8M71LrxrqMFlaeWiOkYLaVG8/2iUPIseJJwhVo38yP5vEcQZrjspng5u7&#10;XLzVE0m7pTUVFJ3srJ202ba1NpUKcKyl0V7J7dm9/wAzoPjvrv7H+nfGDT9P8VeF/Anxd8badpsX&#10;g60j8IeGL2zF1A9nDBaancv9pvLWe7tnRIomAlLRlQQvlwmH2zwvoX/BQvx7d6jrCr8WPD/wpsYb&#10;lNc0Dw7r9vca9DOkaSqI5fEN9Be2eIHPywpbYV49sLhizeM/sg/E/wDZe/ZH8Xw+O5v+Cdvx00bS&#10;PDHiG9fxR8Up9UvTdCwlhMkcupw2xhhidYXtpXhIJ2orAvuG7jf2+v8Agol+0d4B0K++KP7KP7f8&#10;2teBvEfikwiCO+0qPW4JlgS2jlvo4IIX2SwwuFWOJNm2FZQZMPJOWYahUqwp1JuTm+ROT1vbm0ST&#10;go62jduV09VdXmpKSg5WtbV/f99+t9ttDU/b8+MGpfskfCH4keDPh7qh8GW/xB0TRLS38H/FLWl1&#10;vW9Tt1820uLizlspJbSOMJ5biKWaRomEjRoitD5fzf8AsrPc6f8ADSw8PabaC0t4na7kuowzbJyM&#10;gZLZXPA5zXn/AMKv2X/HP7RHiaHxjr3xDa/17ULZ7i1ttXvplkkYRFvJMh5LbAxAYqhCkMcHn3e2&#10;sJvhxoVv4bv9IsYrmCPbdQxsrMk4xuSVVzgEYPPXII+Uhj+g5BlUcswvLV5Zzk7uSXLr21vt5+Z3&#10;YPCYx4hVPhsk0m7t7fn8/M6qSS5msba+cvLcSxv9oJn3s7IRtyOTkL644PTjnx/xtqN5apPoX9oW&#10;sYhlkjmnnQCSIltwzjO75Sp3Hse2M12/jr4weHvAehp4j8VX7LJLD5dtZR/vJp2AAEcStyQPXoO5&#10;GDXz/wCJU8Y/HLUNc8T2Olpa2mjad/aWuWyXK4tLJCE82ZmIDuWZcAZ53Y+VSV+iy/C4vE1rUYXt&#10;dt9Et39y+RvmmY4HB6VPek+l7b7a+tl+RY1D4raZ4X0YW3guyju5TujF/cfMqsRy6jHJycj3PbFd&#10;z8Gv2VvHnxs8R22k+MfGWo6n4h1XR55PD3gfw/Gt5qTuijy5Lt3dYdLtCZIz5852sPlX5iob6F/Z&#10;a/4JPeOfE9r4I+P/AIv+C3iTTPh7Z2it4/0TxPqMVnr+q5mlWS50u1RA0FgkXkGRpnju5Yhcm2SR&#10;zb7/ALe+M2qfsbfsY2mi+H/2Yfh5p+h/E6yhE/hPwt4JgEl/rlg0kRvbe8eNjm1uIYdpur1njhkj&#10;inQPJCqN4Ge8ZZFkVWeHw7VfEWb5r3pwev8AK/e9eaMVdPmkr28CrXx+bSj7b3YLRQjpb5dPnd+h&#10;81/AH/gj14w8E/Dt/wBoH9oD4i2HhzXdEFrd6d4C02YWWg38Vqd0kerXVyDLMtwsciPs2QRM6SFZ&#10;gFQ+4fs7/tt+E/2x9TtPgD+wpfaR4P0rwLZ6drVp4r13SxCbCBZfLmg0vTYoxHcqoMthcMZYEj+0&#10;SBDKCpfx/wDbI+N/xJa70L4t/tzeB9FuvhDdST2sHhjwxcXN3D4d1oI01umox/L/AGiJ4EkWOQw+&#10;Uk0JHlJxK3zbr/7WPx2/aO+M2jeGv2SPDMnghfDVpcwHxemofvNNsbxESWCaeBBEkTqsUn2WASOZ&#10;IYZVlj8vev5LjM2zriSr9dxs24xTaqOVqUO6SVl8S+FJWetpXV+2lhqVCHLBJa7Wv+e/zPpT9vXx&#10;j8Gv2Sf2jkuP2l/FfiL402fjPw+L3R49Uu7bUdW8P6nbgi4hgsIxDDY2lzbsJY5oYo2DQ3avIU2e&#10;X+Zv7M2p+GfB/wAPdRks752mj1W0iGjXWire2NyoWUI88eWYFQ0pRkjZ+X2vHyW+ivGv7Teg/sPa&#10;dqmkP4KHi74pahJcx6nq2oasJTdvITMjyXBG4wtvR/LHKg4kYSfM3mv/AASn/Y0sf2qvi9rfw5+J&#10;/inXI9K0HSJJLmfw3cqjNP5yIipcGOSPO8MSwy7iLAJVSR6eUyeCyPGY2vFxpe570tVUUW1eMGnZ&#10;apJ/avzaMU1FYinC93rtpb5r8fuPTv2VPil8WfiP4P8AjZ8b9F8aNp8+keCtLgvWPiSLRn8y712w&#10;dUTVpbiEW8zOGlN7K8kspUh3MjBq85+JXx38V+MfCfgv4b+M9W1Cz0a31dvEd5qcPxY0rUZ7++hW&#10;V2nWextJLizma5eaRftjXLtJIjYbYxf6P+Jn/BED4jP4/ufHf7Mf7RyTXmjasq/ZfGEj2tzYyG1R&#10;iiXumRo+WSUBY1jhRVZFyQMD5Y8T6P8AtBfsw/EhfEn7Vfw5vfIUvb6MPE+iLrmkaqGKJMiXF5NK&#10;p3Aki4hJkXapjKsVkrTBY7JswrOthZRbUVaPvc6fLb3Yydnq+a9n19SmqsVZ9/K1vNpeXl+B9Cft&#10;T6X4Q0L4veEfEfwjd45LPwQ2oeN5tAnEOqw6jbyRW1k+o2LyeaLkXUoC3UqB5I9TLrcX67Zq+av2&#10;ifCP7PqXeqah4C0i8sJrm9iXwro3iJdRttVS3DJE4mCvJaSxqiPIp+0K/wA4UwqqNth0LxRosUHj&#10;Nfhp43ks4fEt/pvhvTdD1zxLEYZtJguUmuY4tUupQlhZrd2dq0ZmLrHDMqNNI8Ylk5/4maT4R8Zf&#10;E/Qv2ef2b/C3i67vZtVaztNFvvHlhq4ubpwWjW2ubW3hggjjj3M0xleExguWjCnPq4OjJYuEZ1JJ&#10;QirvVKytNuWqsk21qmrK19zNytDmsm23pv5drdDsPDXh34nfCzwzovgS48Tah4h0++1hrq1+HMF9&#10;cPZwam6eXFdw26lo5LsgCEyFA7K6ojDafN+v/wBlr9jH4a+C/CN7+0N+0546l0nxXZapbzaXodhb&#10;tIfDuo/K8MctkCZLm8ZljQ2TRh3GQoZmR4+s/Yo+ENz+yN48i1X4meAk8ceP/EWlTXEWq6JfqV8O&#10;hNouIHFxsWO28v8Aef2igQnMtqYlYwLdeZ/GP9uDw14r+IWt+MbLwNomu+NL0f2dpfjC4vC+i6DD&#10;DMUhfSXREbUZ3jIDXLLG04CxsRAptE+Zx+Z5jxDWeEyuLcXa84WvO71jbpHRpuzbtazvZ9do0o3l&#10;pbo+nn/Wx3Pxk+I/ifxL4H0r4o/tuQG38I3J2x/BbwHq6x6jql0ojMVzdTSSwvcxiUOxsIiUjWW3&#10;edpPKkx8u/tAftLzfEO9TRtQvV8D6XaadNpOg/DjwPOweSzVSyx3qw7UmhjWRikZRY0V5NoG+Qt5&#10;9f8AxQ1vxrfItkdS1jxHqM9vDJ4s1V5bpzcfMUtrccSKuAqiIBWPm+WTGwVa+qf2a/8Agmha2Gm3&#10;/wATf24vH134G8NyWA1C2eR7S3uNS5M08c0sJP2FU82Bjb4WeT7UQhjljcr9Fh+HMn4TwirZtNe2&#10;XwUoLa/aLbV9ld3m9m42OKWJq4mXLQ26t7f8H8vU8b+Gnwd+J/7R9k9h4L8NJp+k3i29je6hBHNZ&#10;6JoQcbUa8uYFZjIzSgLEDuZnQKrYMlfQ2reKv2df+Ccdlqem6JHpPxb+JV5bpp//AAnOr6bDDp2l&#10;JMjWsli9ukkojOTOzwW4aaRZ2hnkiRVavVNR+Mfxs+Nv7Hs37NvwC8J+H/hf8J57e9trX42eKZv7&#10;OHiDQ0cWuYtPit5J4BK1xBBJfybIpsSMHiklMUfy34m/Yl/Z38Kaxb/DaH45+Lk8W2TzRMNbu49C&#10;uNGu1ilaO6TSNLsdTluLJ4d07yR3UbrFC0kjspG3z8Rjfrtf2GOqeypaN0o/E1veb326aa6O+l6h&#10;Tkrziry2v/W35/ic5p/7LP7S37Svh/WvjAdA1a90Dw3p2/XPFGutJO1vYxgBl2MzSskMY3G3Rgi9&#10;ZHyd9Vv2dvB3gbTf2lv+FgfsoXN/psXgG2tLHwl4ihBbWfEOvardwWNuxmZI1VZ4m1KS3gXZCsOn&#10;B3j8ya5aTofD2pftc+Av2fNT+EPw/wD2v/GXjHwvr2jXItvA0/hnVb2KeWG2ee801mvUS8jEdtNF&#10;Ov2e3ktp9zyO0aWskod+zF4tig/Z68R+CpvhtDfyfCfTdV8beLvC/iHWtOhtdb8QXKQ2emXSpczh&#10;bmyjsnt4ozbF1O9n2FrmDzfqMFiadSlOeHfNCCtGmtI/9vJ2c7+7B2ukpNpWVzkqU6nMubRvd6/c&#10;u3f5dz628HH4efBP4leL/wBpjXbazm0f4IeFZfDOlarNZJFqXiDXHKnUr64mwGSWSZ1tBu3Rgyy7&#10;di5B+Nfgd8E/2y/+Cn9/rviO7+Nn9k+CvEHxKN/4istXuLtre6vDHI8slrZxqY1khhnhjZRJEdt1&#10;AgO1WZOn/aG8bfDD9pv4J+A/2Uf+Caeua74tgs/DdtrPxKg1eygsLawvGmit5JYjOI7h2kvLtzKu&#10;+4hUXUIhYCIquT8af2Fv2if2TP2aNL8f6v8AHjVNW8N6DqdvceKvCejarLb2Z0+Z9t2bVjKN7M5Q&#10;/PFGgR5G/gw/n1cRhcmoSoU8XFYqvJRi2pSapxbs7NK06k3Ko+Zpc01r7o1TnWqczj7sU+2+n4JW&#10;WnQzvgv8GvAJ/bB0b9nO+8WDxD8MrdCfHFt4T8NRaQdR0lLwyWFlJcyXguJDdPc6fE6TXZkhluoE&#10;YPJZqR9DfEfwJ8MfjD8UvGHj97bxAmifCuyg0jTNO8P6rfmPxJ43njX7ItlbmWSNHtpZLUhFQMPK&#10;td7Pbl1Hy7+xR4vh/Z5+E+t/tE6LpOkaNdfFjxh/ZngAXmpIkekW3ny73ee5bzEtoWmlzIBKC8EP&#10;nbfLDL96/Afxl8Cv2fNCn/aFk8HatrPw6+BtrFa+FY7tYFh8ZeN7vdC0tsEYiSWPKpumXMRmEocp&#10;GHGmHt9ZdTEy/dwvTc1HXlbiq0/dvaUpWoQ1bs6kldwuE/3ey1etvPXlWv3v5Hh3xa+Aeq/CXWr7&#10;9mL41fGtLu6vNMh8RfGzx7ZZtRpUc+ySfTo2kUpG+Y3WJF+R41jIQQiWCHI+J3i/xt8RLbQPhp8F&#10;tN1fwz42+IWmwaJ8MNFtkntj8OfAkc++S7l8ndItxfeQstxgGVYIhCSXhKv03x3/AGgPg7P4m1Nf&#10;ib8XvC/iIveN44+MGm+E/EMN0fGGttKHsPDdmgaRprG18tFYMChSKIMEaWVk8t8A/FP4t6T4i1P4&#10;gan4g0K7+KHx+MkGtaxFqMcCeAtFBZjCLve0cWyKJCVcCWP7IgAeWKPf4FOljM7zN14wsrtx5k4w&#10;0V+ZrW1OEIp2V7U4U6Ubuck+myo0bN/d/S1bf33fQ7n44aT8ILu20D9l34P+IrHwj8MvgvHBb/Eb&#10;xc2n7b3xBIWlIPmENHIXvWm8sOJEW4MzRR7YEE3n3h6X4ZaD8P8A/hfvxe8K3MHh2K0ktvhD8L7b&#10;WZ7WVELxmPUN0ciSmcnbtcMdvmrJy5gFQeLtX+BPw1h03WfHNleX3gHw5dXc3hqz1ZYIk8ca8scM&#10;c2o3O5m8q0iSCJV8xdm0omCVjt5eQ8beKvif4k+I+n+IfGHh681/43+LmNt4U8LW0lzEvguE75lv&#10;plWaJorpIlMsUJcLBGWlumZ2kYfUww01SjSouUKUeZXcrTk3b2r5rvkb/wCYmrdKnD/Z4a81+Pm1&#10;vJJt29Eunr/dXV+9sejrq2u/CTVtJ+O3xx1L/hMPi2ZYZfB3wri0YTz2I3yIk11CsJAuHIDKIAkh&#10;nQbFeSNltta+/aR0/wACeKIf2oP2l9ah8Y/FnU7Rm8HeDUXybXwzBG8g8sgt/o7RP5sbyurOkizp&#10;H5svmyScJ4l8TR/sT6hPpun6jD8Qvjr4ilWG/wDEdxHLdwabNMgKxRA/vZ7sqVEcJXc4ZNyJCY4a&#10;434e+A/GWk/FO501dL0bxz8Z9VUy6y+t3yz6X4SLOwku9UmyyXd6iEqIYy0dvsZUV3jXdlWhgpYT&#10;29dWoyjZcv7qVaCt7kE1fD4NXV5v36zvu5JRpObnyx3W/VRb6v8Amn2Wy9N/qS5uvAvgnTNN+Pf7&#10;d+mR+K/G+r3yv4A+Etrp0M2oT3e0bGliO9oolIYC2DeREhV5xNeSlU96+HGo6Lqpvv2wf2iviRpl&#10;34q8CyXE17Lqm9PDHwpLMqxQwrKD/aesv8u5lJbEkLK8aPZm5+WdN0uf9l8aT8Qk1vxZ8RviH42h&#10;eytvEdtcvd+JPEUcMJlK6bAxkltNKEUTb7+INLiImMbWhlXQ8FQ6L8O/iJpPiT4vWHh74jfFA5k8&#10;E/BLwzuu/D/hK5jiluIb7VZYWcajfj7RKd8zSCFruSViqyCeH5fmx+e4v20F9nlhKPuRhTi9Y0U3&#10;alTilaVSbTernLmfI+qcYYeGvXdb3f8AefVvol9zRr/8FKPG/wARPib+zhpvjzwT4JjT4f6v43jv&#10;tRuvEHiLHiHxddwx4S+mt1cGWEgEpFt2RRWsbRxRW8Vs6fJPgzX/AIb2+rnXIrCeW8YQRLbySkBd&#10;xG6eRuGQgEhgG246M/Ir7KTxXb/8Lgl8Ya9bWXxk/aXnQBNN0a48vwz4CaJnkVrmWZxF5yMGZVj8&#10;oB41VfLnYXVxwPxn+A37Cvwxk1qH46/F/XfFnxi1q+nv77wb8HtPgcaYUXzHtlh8krAqh8u8oi3R&#10;orxwjbIW+sy7MssyXBLCt80nqvZp807vWSi/e9mo6+1qOnz/AGItK62wmPxeFqc1Pa/XpZO2tmk+&#10;ySl576/KvxKs/APgPVrjRfEfhyKPVGga4a6tbTbbSt5j4RFjAXqc/dXoOg+WsX4e61B4j1vyIrW9&#10;1TULxCLPTdMspbq8kkUFgsMMSsxwqkZwEHcgDj1Twj+zRqs/hyx+IP7SvxruNHsdQi83QNF8O3i6&#10;nrUyeW3khHiRlZgXiP7qKRmGExAa948KfHrwh+yT8ELSXRvhd4H+Ec2o6QjXN/rd19v1vWrrCb0g&#10;t1aad1E0o2NIbhokYF4I9rIHmfGGXYf93gk69Vuys7Rv5aNy8+RSXdo7sPjKuHblRjy3bd5auz79&#10;PwXexw2nfsaftKf8K0vNc+IXjLTPAkEtpJLoXgvU7mG41rVZ0R5Ps8chJgt3mRF2D9/Ir5Xy0C7q&#10;9z0+8/Zc/Y28G2XxE8BfDe1sGvZre21Hxz4yut2rT+b5ayAyS5lmkCnLQeZEAI5GWNxGqP4H8Rv2&#10;4vHOqvFP8CvAQ8Ji8txbReNPiHO2r+ILkEqQEgmeQxsrqSBdPLGFZcRIRtHzf4gvLTW7qbxjrOo6&#10;jrutXDSL/wAJBrV6097MCThNr/LFGCxYIny4bnjArwKeT8Q8Ttf2jWVKjf4IbvbRpNpWtvKUpJ3u&#10;j0cLl+YZhWhTd7PZzvZLvGPb0Si+59S/tBf8FNbC3u9Qt/hl8LprqK7tmtbvXfiPdT/YpojmKT7P&#10;o6yAjzUOW8z7PnpJDKuFr4/1Lx1dXmv2thr+v6lqF8ukQWFrqerXM1w/2UDbHbQ73fyYFJ4iTC5y&#10;Tk1j2vhjxl4j1YRro2oNAqEPOIGZUjQdARgEDHb8BX1p+xx+xpafEC20T4o/F3SJovDWnySIsJmM&#10;E2vHe5KRugEq26sAkjBk3NuRDlXMX3GQ8OZZk6cMNCze8nq+27/JWXkTiZ0MoksVT96UJJe8tNtb&#10;LRXvt1S6mX+zd+zB8XPipoVvc+G7ddF0C3RoF8Z3z70t7hUCSCKLh7iTIY7QyqCfnK5U19+fszfs&#10;0RXek2Pgr4VeHkRbHTrez13xlfQD7TflFAZ5JMlgGYF/JVtuTnBOWrtvgT8A9T+MeoRzXuiw6L4M&#10;0wGOzs7C3W3iYDgRQogAVRjnAAGMe1fV3hnw14f8EaBb+HvDenxWlnbIFSONcZ/2j6k+p5r6ujh4&#10;U42S0/F+v+R8fm+e4vNaznUfyWy2+/ZbmH8LPgr4K+E2mrb6JZCa8Yf6TqVwoMsp74/ujsAOw5ye&#10;a6qe+trOBriedEjUZd3YAL9aytY8UR2l0unWKG5vJBlLaJuQP7zH+Ffc/hVeLR59RlW612fz5FYG&#10;OBf9VGfYfxH3P4YrVy6RPC31ZKfEepanMYNAtf3ecfbLlSEP+6vVvrwKsW2hif8AeatcyXkmeBL9&#10;wfRBxVyO12R+bPIqKB8zMcAVm6n8RvB+igo13Lcsp2stnbtLg+h2g4qXyx1kw3ehtQWIDBVXC4wF&#10;UcCm6pPbaVZSajeExxRKWZjWNp/jrxNrCJL4a8ET+W4ys2ofulHuQ2D+QNM8ZeGvEGqeH7m+8V+I&#10;mMNvbtM9lYxhUZlBI5YE4/Knz3XuoGrbnMr4i1/4g64dP0OAmNTnOf3cSknlj68dK6628DeFdD08&#10;3fiqaCdUGZZb3Cxe/B4x7HNWfhd4Rt/C3hG0XyV+0XUKy3UmPmLMM4+gzgf/AF68r+MXifW9S+ME&#10;HhRw4t0jj+xRE/JI7nG70J6VlJckeZ6thH3noegjwz8A9Ws2s7zwl4Ye0f78d7o8AhbPHIkTaeOP&#10;euZ0T9k3wv8ACX4jQ/Fb9nuQaBBfXqv4p8JwysdK1SFhtNxDFhhaXUSkGNogEdFkgKqJzNH6j4e8&#10;E6Lo9hHFLZxzzKv7yaWMMc47Z6fhV7S9C0nQIHtdFsYrWGSXzDbwIFjVj95lUcLk8nAGTk9SSbdF&#10;Ts5pX/FDVWUU0nozgfjppts/gbUJpo1IhXzVJPQitX4NeIbnxZ8P7K9vn8yaMGGZ26sVOAT7lcE+&#10;9ZP7RGpW1r4Nl0jcPNujyM9FFaHwD0afRvhzarcqVa5dpgp6gHAH6Ln8aV/39l2E/wCHc+d/jnpC&#10;+FPixrdvZStGpuvPBRtpHmKrnGO2WNcJPcT3EzSySu5LZyzEn8a9B/aL1GHWfi/rM1lMHRXjhDKf&#10;4kjVWH4EEfhXDCzCk8gMP1r+JeKHTjxFjI0n7ntall0+J7H6bgnJ4Om5b8q/JEVsmMllPTFOaMMD&#10;j64zUjoc/KOM+tIsSl8Nnk8Zr51t2sjpsVzAMfKBjk0gQFtoHFWGhfdjGPc06OAKOfwq46IENSP5&#10;eOtD25bnPbtVheOMdvzpWVF6jtzTSuJtopmHOF28/WmtiNSBk896knOZD5Q47nNNEDE7m49BSavs&#10;CZCFJHTk0wweXzj8Can6HAz7VFO5x5eBnvSUEF9dCMhQdxHI9KZIoU7jgn+VLI5VcDt29arXN3hM&#10;MeSOnpWiSSE9SG8uTu2A8e1ZmoXgiGMHJOFwe9Ou71/OFvbK0kr9EUZJNdx8KfhRqN/f/wBqa1Yx&#10;tKVDW6yNlYuuSwxjONuOT34BHHsZDw9mHEWNVDDx06vov+D2RjicVSwlPmmzK+Gnwyv9d1WPVdd0&#10;p5IF+aG1k481uCCw/u9/f6V7TpvhyLTsXNyFknK43EfKgxjao7DHFX7KwsPD1v5Fku92/wBZKerV&#10;n6rrQjHlISzHoB1P+fWv6f4Z4Vy/hfBKnD3pvVt9X/W3b8X8RjswrY6pfZEl9qZhUojYzwSOo+lY&#10;uoX9vaQG5vSzuxAit4xueRj0AH8R/QdfU1BqWo6j5q2OmWP2vUZkzFbhiscYz96R8HYufYk44BIq&#10;9oPhiPQidS1a5F7qkqATXGzaqj+5GuT5ae2ST1JJ5r6Zc1T3pbHBpFaANM+3QRXOu2qYUh0tmUHa&#10;w6H0LD8genrUzr5/7lU4A+4OwqaQSzsSzDB6v2FVLu9jtgILdSWYcBfvMP6D3rRq+r2JuLcTRWSn&#10;y8bh1kPQe3uahttKn1gGa5d47cnnP35fbPYe1T2ekSylbm7IZv4YyeF+n+NajKsMeGfn07VooX3E&#10;2Vbe0htIRFbQLHGvCIBinAFjkdac5MjYAPsBWJ408f8Ahj4fWZutevcSMpMVtH80knsF/qcD3rDG&#10;YzC5fh5V8RNQhHdt2SHTp1K01GCu2at1IkaGSdwiIMuznAA7kmvJPil+07baT5uifDtEuJ+Vk1OQ&#10;ZjQ/9Mx/Gfc8ezVw3xJ+MXif4iTvZtMbTTd2Y7GJuG9C7fxHp7e1ccbNpW+UH8q/AOLvFOvjHLC5&#10;ReENnUfxP/Cvsrz39D6/LsgjTtUxOr7dPn3/ACK+o6jqOuahJqWp3ctxcTtulmmkLMx9T61v+CvH&#10;3xA8Duj+GPE95aKpyIBJuhP1jbKn8RVSy0oZBZR+I6UzxTHJaaDdmznlhnFpL5EtraefKj7Dhki/&#10;5aMDyE/iIA71+RUMViqWIVWlUcZ3+JNp373Wp9DKFOcOSUbrseta1/wUW+Hnwm8A3PiL4/6fJaxR&#10;IY7RtHgEsuoXGxmS3igZgWlfaQADt6sxRFZh8pfttaN4W+NnxP0r4kaJLqGoX2oeFo4NW8JXGkpG&#10;vhi3mthlLqeMyxyXMdxc7iWXyyTHHvZSufmH4ceKvEfiiHw54x+KvjCG6vrPVE0/SrXWZZfLW6yZ&#10;Jm2zSuUnlWAqxjYFHWNkXehB+5NL/ZVHx68PvrGua/b2Wj+OvDiR6xplu8pvbGWSONSyuGWKRkEa&#10;LslQrlSwbkCv3GOZcU4qhHLJyVZptyqNJWs1bdx5ut29W1Zd35EcJgMFV+sax7Jf8M2vkfNHgD9l&#10;n4f+HdRtrDXNTNpbRXq22oCyl+yXN/EZDCySBBlY3WRFkjPVZHQ4BYiz+1Z4r+H2heDT8INQ8E6t&#10;Zx3FnZyeGIJ7aygS0j8uKUG1hVSTAG3xMYmUKgClg7vbr5xqH7Rnj/x/4qll8GacVGo7ftsEQEjw&#10;S53EtMBjcXOSvYqDyRmuku/CH7Rf7SPgnwZ4C8R2aXN34N1fWJLSZS8yTwXxspFgVFjGCstvIx65&#10;87ArysDQnCU5ZlVtNe9Fc3W60svz7LTRnbOpacWttn/X9bnPfDQ+AfBv7MPgz4hfGbxLpjXOs3Jb&#10;w3Foeg3Mk+lxxSmKCWSYb/3kjRg7kU4ceWCux0W38Tv2evh14l8QPHceHLWxsv7GtXjTQoFnmuHN&#10;rOizbGlto2zPDGZAzSusczPufCwjzO+/YV/ak+Ck+g2x8Ryeb4P1UatZ6bqMl1aotykvnKyxFX8o&#10;lxGC2M4GeelfRP7IHxF0Xxt+0D4a+F3xt0xvDGj6mhh1O9vr6BNPmWG3eRbfzGC+V5rxpEvKsTIA&#10;h3kA+9XpxjjIzy6upyqTldP3YxTa5Xa6kv71t1vqji9vUnT/AHkXZJa6Pp9zt08/IyfC/in4hftf&#10;2mo/stfGXxFKbSz0g3vgHxP4quUudYtLyzgV5IHnSFHuYZxFPNzHJPBtBDyrGyt5z+zD+yb8e/iH&#10;oviC+8NaZbxa14Y8RWjQ2SeL9J07UYbgSJL5kZubhfKjKBh5oV0ZlYLvMbJX3R408G/Fn4K/Ef4r&#10;fEHU/hR4Z0rwXZ6deNosvhf9ysunRiGYKsDuTDN5dsPPcJHE8hmZQwkZj8leF/iPrPw/+KzfHLxl&#10;4pgjm1nUtP0rVdMtoJI7KeKcDe8S75TD5SK1yoI3SYk+ceZ8+2NzfMMPipUalHmlHZ2cVNp6JPVW&#10;5Vq31aWyuVh6UKlG9J2Ttpva+/8AXr3P1ssPFnwN+GWiJpek+KtB07T7YsYrLTHjwpZizERQjqzE&#10;scLyST3rivGX7Y2kWk32TwD4dN0qvhrvUCURh/soPm5HckY9K+fE3iVllG3nhT2q4LPcocD5exxX&#10;xuZ+KvEGIpcmGjGiu61l97/RGNHIsJCV6jcvXY+pvAfxg0z4l6YLvTLvypYwPtNkwAeI/h95fQ/n&#10;g8VszvcIxkDFvr0r5K0HVNV8NapFqujXj29xEwKuh/QjoR7GvoX4U/F/SvH0I06+ZLbU1T95AT8s&#10;3q0ef1XqPfrX6BwR4iYfPbYPHtQxHR7Rn6dpeXXp2PIzPJ5YV+0paw/L/gHWJIlxmGQZDDBBHauG&#10;8V+Arvwtdt4i8KQloC264s0PC+rL6V3r2gSXzAMj1HanFCcgkMpHIIzX6lKlGpGzPCU3F6GP4P8A&#10;Fdj4l09La/fJ6LIx5B/ut6GtdLSXSpWicb4mPIrntc8E3Fndvr/hhAHPNxaDhZR6r6GtLwt4rstT&#10;tPs93IdoO3c4w0Tf3WFYq8Zcs9+jLdmrxLK2J0JUhsbfzdLcn5EwDae6j/nn7fw9uOmtp0zQrGyy&#10;CSOUZhlRsq46jnv14NQ5ksHDbtyd8VatZLOG2CRRKIV5UIPuj2H9K2hq7dTN7Gg9jbataG2u4VkR&#10;xh0bj/8AVXknxv8AgTb6/a/bbBRFfxqRZXpwBN6Qynjn0Y/y6ep2U/2V1nWYPDJgxyg5X8/T3rVe&#10;Gy1a3ayu4lkRxh0b0rizXKMFnWDlh8RG6a/r/gGuGxVXB1VODPia1S6sLl9K1S2e3nhkKSQyKVZC&#10;OxFa9ndNENrHPYGvXvj98Ejqka6naALdwqRZXe3/AFqj/ljJ7/3W/A8dPEoxd2k72N9CYriJtsqS&#10;DkEdeK/lTi7hfFcM49xlrB7Pv/wf+HR97gcbSx1Hmjv1N5L/AOXAPJ6VMk4kB3AEY4rJs5lnARjk&#10;ntV+EeT8yrn5e/8Anivj3eorndotC3GjYyW6e9XLVgTt74qtA8LD5nwR+tW44yFG08/Ws1T10G2W&#10;Y4S5DDBqQRHJyMDFR2xO3BbB9D6VYOVQHgjP3a0UFYm7uCQgrsJznpzUElvJDJ935Sc9OlWrZcqe&#10;g7Zp8sCy5Rs4xTVOLC+pnz20c2HwVOeABURtTDwigr2z3rQ+wlD8hyCOKQJMCUcAgdjUONmPRozf&#10;sZmJbeyj+7mtDQvH/jbwpaS6TofiK+gtZQfMt45SE56kDoD7jmla0DsPLOPX0qCW1dDiRCw7YwK3&#10;w+IxOEq+0oTcJd4tp/eiZKFRcs0mvM9h+GXwS8OWl7o3xw1ixOqeMtUsWFprGqS/aP7Jti2MWwOV&#10;jkkBG+XHmEYQttUKPd/CfhqDy/tl4TLITy7nJ/M14t8F/jN4Rh8LWXgjxvd/YpdOJWxvWQsjoWyE&#10;bH3SCepwMAc569v4y/aG8H+EfD8z6Hq9tqF5tKwQ2sgf5scZI4A9z+R6V/W/C/EfDWG4Zo1FXhFQ&#10;guZOS5lK3vXW7k3d7O/Q+AzDCY+eNlHlbu9NNLdLdLfkej6jqdjpitDHIm6NMmJGG4D1I64rnxrF&#10;94iuvsmkMSuTum/hHPb1ryz9n7RfE2s6JrnxW13WLu81PxHfNaQLJJ+6ghGNxVRxwcqM9Mf7TE+2&#10;eFdEtfD2lpEgy235mPUmvrcozKOcZfTxkYuMZq6vvy30fzVn5XPOxND6rWdNu7X59fuMHxtqPhzw&#10;boBbxHdNIZZFRVZ23O5OFVFU5JJIGB/WvPJtf0PRRqPjka/resyQTtHNpWkX8s4sZFC5tRBak5kU&#10;Bdwbc25mOcMBXR+K/h9oHxt8VXUfim9vP7P0zEUMNldvAzOyncd8ZDKdrYDKQcO3OcEdJ4R8HeBP&#10;hR4Vt/BvgLwxp+h6PYqVtbDT7ZIYYgTknAAGSckk8k5JJNdvs6k5a7f10IUoRj5nM6b8V9d1SELp&#10;fwm8UOwxiS6svIRucEgzSKxHHdRnqMjmtC48Ua7cXM97N4ZvoGexVYd0O/ynwcg7c98HjPGPpXRy&#10;amjAmNifovSozdCX74P4irjTmnfmE3FrY5L4a6tY6H4TttG8Sy/Z7+BpN86xsgbLsc7iozkHnIra&#10;vptMuYzPFdxOSOZYpACQPXHWtE/Z7hNk0aup42smeKzr/wABeFtTBZtPET5ysludhB9cDj9KOWol&#10;pZk3jfseN/Hnxda+DdDuda2+ZMf3cIS4EZd2BCBnyoGWwM5/qR8x6X/wVx1P9lHWLD4Z/F6/uPiA&#10;gs4pL0aUm25stz72CTzsEunRGYEFtjlUAkhKOrfWPxm/Zt1TxFZHUNEvJL7yRuW2mlO8f7vODx9K&#10;+Ufi98CPBHj/AMN6l4J+JHw80q+kmQpHq1xpoW+spFUqrpOu2UFSSPLYlCCVZSCQeKv7dTuny/id&#10;+DlhIy/ex5l9x9gfs8ftq/s6/tOadbS/Cv4jW0+oTxMzeHtSRrPU49q7pP8ARpdruq8gyRh4uDh2&#10;HNdd4s+FXgHxpEx1DR1hmZTi5tD5bgn+LptJ9yDX5JfEX/gnR4mhsBL8IfHI8TWttObhNE1YC2vI&#10;0XlI45FciZwcEMgBcqconU8/8M/+Clf7e/7MV7FomqeLbrU9MsWe2uvC/wAQNLkupLYptj3eYSl0&#10;mNoZV84xjzCSCuMJYuSh+9jdd0ep/YtHEpPAVbu13F6Nf5/hsz9S9Z+AHxQ8K3J1L4WfEQsqnctl&#10;fEr8o6KCdwJPtsrNuP2hvjd8Mh5XxR+EmqPDFHvm1Cxt/OhVfd0JUH2LV418F/8Agt78A/F9hbJ8&#10;YPA2t+EryTmebT/+JrZQqFHzM0apcZLBxtSB8bfvHNfU3wm/aG+C/wAd9Jj1f4QfE3SPECPbiZ4L&#10;G7H2mBCcZlt3xLCc8YkRSO4qofVKivTlyv8ArozhxWBx+Ba+tUmr6p916rQ4/QP27fgjrEkcGran&#10;Pp8rrnbd2siKP+Bldn47jXbaN8dPhF4odRonj7Trgt/BDdo//oOaueJ/hx8OvGoJ8V+CNLv2PV7q&#10;xR2/76IzXnPib9gz9mfxIjNb+DptNds5l06/kUgnvhyw/StHTxsfhkn6q35HGvqst7r8f8j1SDVd&#10;DvGLW+qW7f8AbUZqYC0kf5ZVJx/C/wDga+ddQ/4Jz6Jo0bv8L/jz4w8Ol/vbbwzcDoMIY+Prk+/S&#10;qbfsV/tLaOd3hb9tTVHb+EajpQkA/wC+5HzU+0x0d6afpL/OxXscM9qn3p/pc+mHgiKkbj+LGofK&#10;tk+U4OOoJr5rP7MH7dpYRj9tWxiTpuHhO3kOP93ap/8AHhUVz+xJ+1TreV8Uf8FCdZELEF4tF8GR&#10;Wjd+BJ9pbHXqBVqvjP8An1/5NEPYUVvVX3P/ACPpKXU9JtmIlureIjqC4BrmPGv7QHwV+HDhPiF8&#10;VNA0IsPkXWNWhtd3081lyfavFj/wTF8EauU/4WB+018ZvE0TD/SNP1bxuv2SX1+SOBXUe3mGus8C&#10;f8E3v2HPh3cm80L9mzQLqVwPN/4SBp9XRj/e2X8kyKf90CnfHT6Rj82/0X5j5MHHebfov83+hz+o&#10;/wDBT/8AZ01a/ufDvwS0fxf8TtZtSBc6R8P/AArc30sIJwJHYqsYjz/HuIA5q0ur/wDBRv4yvLZa&#10;Z4S8HfBbSZGaNdU1q5XxJrSrgMs8NtAy2iZ+6UmkcrzweK960XSNF8OaZb6F4e0m2sbG2QJa2Njb&#10;LFDCvQKiKAFHsBXE/E/9q/8AZy+EP2m18e/GPQ7S+sZFW70mG7FzewE5wHtoA8yA4blkA468GpdK&#10;TV61X7vdX+f4lUv3k1DD0uaT/wC3n9y0/BmR4H/Yx+FOgeKIfiR8T9S1r4l+K7a5NxY+IfiHeLf/&#10;ANlybo3zYWgRLTT8PGCrQQpIOhkavU9Z8S6NoFk+qa9qUdvGM8yElpGwTtVRlnYgHCqCT2Br4P8A&#10;j3/wWK1rU430D9mjwAuniRmD+JfFtuJWWPYwbybaKTYsobDIZJJFIADRckD5B1f43/tXePvG134y&#10;8Y/H7xXfSnal9p092UsZ45N37traMLbhCASFWPjHAU7SBVaNCNqUf0/4c9iPDecV52rrleiSe93s&#10;rLb+vM/RH9ov/go/4D8C6hd+E/D8mpWctqVNxqaaUZH2FwpkRpQIFUHGfmlm27sW+QGHwz+0v8b9&#10;S+JsN+PC+pTWfhlri2m1W3nxNcamAVV2uJn/AHo3GRshRyMBtwFeT+O7bxvq80mv3esrdm4lZrlZ&#10;E2bGZtzMMDbtJycYADEAcHjK8M6xYWOuyS3JYyzIUuLdiBFMCADvzg7vlBB478Y4rGWIqudl6/I9&#10;lcO4TCUnGo37Vb30in38/wCrHU+GptLtrn7Z4QvSlmSqM4ZXkYrnI3OpycHOMDg9Cc1t+FviSTqR&#10;8P60TdQwzMJTcReYwKtwQD2yB245/HzfxPo1x4N8RG58Li6jhnjZWxPvyxG1XAIbewHYjLdCemYb&#10;ODxhaXQ1xtEvpMqXaWSAhHQ9SxAA75IwMccVML87d73/AK1NcLiqtSk6EkoygrbaWvv/AME7/wDa&#10;Q8I6La6Bp+uab421Xw5bXeq2a6le6fayXg0+2a4WOa5SLd50+wPK3lJnKxnBAwQlx+xn498Q+BNd&#10;8V/sy/tM/D74s6J4f0uXUjaaVfJZ67FCsbSyCayAZYihHCSzeYS2wD7tZHjfXbjW/A+ktLpxmKag&#10;yxvt81GITcyHd6Ju9erAgcZr+F9L+Hel+PLP4neOPC2opoRE9r4pg0rUZ7V7dLmIxnVbYR7gbq1c&#10;pcqGWRZPKZShLk15GaRx0aaq4apyyinePLGSlbo9pXtorSW+qNIYHMJUq2Jw1R2g7OzafLZNtWdn&#10;5rrY7r9kLxJ4W/Zs+MHi7wf+1HY+Ivhj441Lw9ap8PtS8Y219pVtbXcbXjNcGQMlvJCJjA6ySlrd&#10;zCOchc4P7aXjBLn9qLwn8c/A2kxacPixoMOq6lpdoLZodQi+UrcJ5cswlMiYMmVidpIy+zfKQPtH&#10;9nHx58NPjpoviX4QftWf2h4xvNEsbPw3rGk/ETRTeWs2uq80NrNp+qWduCtvcveSPBIY0vjktHJP&#10;GgZPlL43/wDBM3XdA8OD4/fsbfFDVfiF4c8LQi4u/A/iS6jj13w8nkiWWOKJ1jjwUeWXytkUpEqs&#10;i3JcOficBjMFLiBYzE1VCc/dkr3pyvBJWdk4XfK1zaNp2kzxoVqrqKcr6NNv7S119XY+w/8Agnz/&#10;AMFJYPF2s6f+zj8cdYeTWC623h/xBO25mG35LS9kLHM5xtSU8zEqpy53SfXHxT+GWkfE3Qms7pVg&#10;v4UJs7zHMZ9D6qe4/EV+D9hq1hp9zqll481CPR72xvLm0XSdaszFfWDmTy3RhNLG0cwcMpjz1AX5&#10;iCB+l3/BNb/golJ8RVsfgF8etYiGuRvHaeGvEE1xuGqN90Wkrl38yfIwku4+cCqn95zL+nUK8aT9&#10;nN3j3/roTnWWYX2f1/Atcj15e3pq363162S239N1TxN8LvGB0a98y11K1k2mOTOJk6jkcHjJDe9f&#10;Rfh7UPC/x08FW9n4ggd/IuYLgqkxR1lhkWRM4/2lGR0Iqv8AHP4Q2/xO0F9S0ONU1myj3Wz8DzgM&#10;nymJ9cnB7E/Wvnn4f/FHXvhh4qMssckfkSsuoWkgwQRwcA4+bjH+Qa05ZYSpdaxZ82/3qutz6/nO&#10;xdsYyR0FfnP/AMFttbhfxj4E0PaTJBo19OM91kljU/l5P61+gHhjxhpfjfRYNb0i5Vo5FDNtbOD1&#10;r8z/APgtBrLXH7R+k6eXISx8EwgLjoz3V0xP4jYK6cVOP1Kcltb9UbZdG+LV+h8aHXH0y0m1AWcl&#10;ybKyu5pIolGdohY5wcg4GTj2NeefCZrHRfBFtHpliBNG0ZlOAzlFOM5wPvDj2IJ54z6N4RufCL6t&#10;ev48t0k0j+z7hLuN4ZHG0wOMlY/nOCQ3y/NgEjmvZf2XfgF8Km+EGm6trnhKO9nubQrd3u5t0j4w&#10;CoHKr1HTgHnmvMy6zoWva7/JH1OGjjaeLdaho4pa9rv0eum62seKaFdaFFrrXh0157yNENv5lw21&#10;WDBiXjBCMQTwSCD36EV9yfsk/wDBYHUvAhtfhr+0i954ksxKEt/E8EofULWPbjEqMM3ag4y+4SAF&#10;iTIcAeaQ/AL4IaZJI6/DrESqJHna7mlKtjkKXc5IPOTn0FcLY/CnTfih+1F8PP2Zk+IMfhDw94ht&#10;7y81bWdOktLa7t7SKCUrFDLdOsYlkmRYlGDncWx8nPTja1PLsJPFVPhgm3bslf5+h246WEr4WdPE&#10;wvUlrzP4u2m1vXZ9UfsD8Mvi18NfjN4bTxn8KvGNlrmmyEK8toxDwsRnZLE4EkL452SKrD0qn8Q/&#10;hL4S+IMMr26iz1JfmF1Cg5z2cd8/mD+R/Ibx1pX7Rn/BPzxRoXxc+D3jLxPpmi67qPlg6pf2syyQ&#10;3gln06eE7UnvIGhjJmWa0jhSaGSMbyFK/a/7OH/BVPTdd0zTtM/ak8HL4d1SVmSbWtJhcwRsCQpn&#10;tzmSLKrlihf5mx5ar0zy3M8Lm+C9vDWO3mn2a6NHyMsrxftZRoRcuVNu3bv5/wBaHdeNfg94z8BF&#10;rnUtJNzaqTi7tlMij645X8ao+Gfi34m8HzIF1YGLHywTN0X2YGvpjw34l0TxRoVt4h8Oa1Z6rpd9&#10;D5lrf2Nwk8FwhyNyOhKsMgjIOMgjtXFfEz9l74afE6GWeyWfRr1x/wAfOmuAhIzjdGwKHrzgKT61&#10;pUwWvNSZxwqxlpNFHwj+0z4e1eJLfVpYkcjiQSAq30Ycfniupj8aeHdTAeC9RVIyCWx/9avkD4wf&#10;sMftCeCvtF/4PjtfFVqqh4Esb1rW7yD90RSBojnrhi3QYwa+e9f+Lv7aHwUlMDfBb4k2UbyYRr7w&#10;xP5bHnhGMRSTjuoP0rleOxeH0qQb9DshgIVlenNH6pw6hZyIrwXSEHGDvFJPd2xGGmjBzxiTBNfm&#10;78MP20f24fFl1Bp2k/sT+O9dSR0hF5D4eu7KFXboZruWL7NCDnq+1fevbv7Z/bCj0C2v/Hvhnwz4&#10;Gubtsx2EniN9eu4VB+YSx20UECHGCGjuZhzyDjaemjj1XXuwf3GFTB1KL99r7/6Z9K+MPiT4L+HW&#10;nHWvG3i7TtIsRKIje6rfxwRbznam9yBkgHjOeDWF4O/aV+EPjvU10vwV490fWZWcqp0jV4LoEgAn&#10;/VuccEdfWvzf/aG+Hdi/iD/hMvibq2t+NtbgtgUvfFl95kdq5C7hbWsKx28EZZQTHsZSckgnBHoP&#10;/BP7QPEWofFu317T9Fd7bTo5TcGEBYjHtZRh/uqm8gg9CqnGchSliMR7T3opL73/AJDnh6Sp3jK7&#10;+5H6KR65bXEZlSOQYOCSuc/lmsnUfiV4G026Nlqviuxs5wceTd3AiYk9gHxk+1ZNx4TtPGedOvfG&#10;GuJZz2zRXFjpWoGxRiSfnW4hCXaOBgBkmTpnaK+S/wBsn/gjt+zbrWm6l8XYbvV4tRtoGu7p/EGq&#10;XGrLNDGpMh826ka4Ln72XmcHGMDOR01p1Yr3I3+ZlSp05u0pW+Vz7RttYtdaiW40i7huIm6PBJvB&#10;79RUjC46NwRX40eHvGNh8FrS+8JfD7VtRNhcRLE1tdybYQBk48ss5BzjlWX0IPb6i/Y2/ac+HXwn&#10;+DMnif4ueN5JL+3Mo03wvpVvLqGqTQhm2MtpDukWMkYE0gSIHq4rko42M5WmuX5mtXCTh8L5vRH3&#10;oqBQHeXGOpb9ae9xbqo8yZQAOMnFfn141/4LRrPqDaf8Lv2TfFV1CWIF54k1GDTpRg4I8qNJxnPH&#10;3z06U7wZ/wAFLtb8RS+f4l+EWu6UZH+V7S4W8RRj+IhYyCO4Cmh4/Bc1lL8GN4HFxV3H8j73u9R0&#10;2NC7XsYUHr5g4/WqsXirRZIt1tPJLubapS3cgn2OMEe/SvnfwF+114Z122TVG1pYIkQNOdQDW/ko&#10;W2hn80Lty2QCeCQcZwa7/TP2i/g1KoVPH+kXMrAAQWF/HMV9ckMf8iumNTDzjdSMeSpHRo7618cS&#10;3c1xZ2WgXIa3fa73JVFY4BwMbmJwR1A9K5n4wfGOD4ZeDZPEPivxFBpkTxuLe0tIhJd3Egx8sJYl&#10;SfmXOUYKCCau+G/Gdr4u06fUPCGgXerSqzkIsixW+8qWw8xGFGdoO0M6h1Owg185ftXWMratbeJ7&#10;tvOMipb3cjsWZJmTzFCj+FSN+FHACHpU1qsYU+aCuXSp80vePQvhP8WfhR8Y9Ot75rrUtRuZIlW6&#10;XWbkK0UmOVaJCsYPbKqAa9g0PSfDul2xXTNItYyRtKRQKA3bHvX5v/DH4g6h8PPjxai0lxBqjLDK&#10;B0JLcHHqK/RX4ZzyN4dXU3XfKI/3as3LseAPb0rnweLnXi01ZodamqUrX0Oe+P8A4i+LWg+A7rWP&#10;hFPa2SWE6xXepG0WeXKsC6wo4MeFICszq/V1CgjevxR441SXT55vF99JLd6nd83eq3czT3UrLGqB&#10;nlcliQgVQSegA6DFfpRrfhxdX8JNoELZKL+78zks3qfUnnPqSa/Or9rPQJPC3iy6s9PjaC2vIt0U&#10;Ma8RuMK6D23Dj61hj6VRx576djowsk/dPbP2IvF8/i39nttamlZ3Piu6gmUZzFiG2YZPHX27Ee9e&#10;96J4wsvDeotqV5MoS0tHuJQx5KqMbR75NfMP7Adr/wAIV+zTrc+rpLD5/i5TDFIMb5DbKzAZ7+WY&#10;W+hXvXqfhW3m+KXiafSbS9Kl7qC2ncHOI1QyTMOOGUtbkeoJqqEpLCRa7Ezpxddp7Hhf7bvwr+If&#10;7TN/pPgLQRILjU5rKOW6EZK2kMzmeSQjqQnnlm7gIPYH7e+Fvgzw74F8FaZ4E8IaYtnpGkWEVrYW&#10;ydI4Y1CIuerHC8k8k89ayb7TbI+IHFjFHbW8WAoVQg2qAAzH2AHXpitK3+JHhjTvC8niQ3aW+lKN&#10;yahcDas6/wB9c87T/CerdQMFSeqnD2Tu3q/0M6s3VtbZfqfJX/BRX4daR4S8dS/ECw225u9Pglk2&#10;uQGcO0bjHQZBQ9yTnPavz38YaHrH7Qv7QGi/D/QmeT7TqlvaQ+XGzKsssgRS2Bwq7tzE/dVSTwDX&#10;0L/wVK/bLj8Z+O5PB3hibf8AZYREIUbdJHFhZcuBnZuOxsHDAIT91gT03/BKz9lDV9F1CL42/ErT&#10;pI9d1mDd4d0+4Uh7GxkVle/ZT91p0YxxZ58lnfkSrjgrxeIxHKtup2xcqOH55b9D9F/hTo+g/Dr4&#10;dWel6bGIdM0bS4ba0THSGKMIg+u1R+JrxK/g1/xJ4lk8R6fdPb694ouZrTRtx502xDbbnUCenypv&#10;CcjLjjPf0b4v+NtN8O+H18OCfEUcIe7SNtrOo/hB/h75OflAJ7V5N488f6/4M0q507w3pYu/HfiC&#10;GG3a0iiH/EqtduIrZQMldo5KDnO3IyM16LtayOGmmlcd8RvE+kzatYfCnwSRBp9hax2trGHH7i1i&#10;AXcx7cAZY45Pqat6VH4g8Wyt4O8CyDTtJtodmq6y0hhYKRnarcNGrDJJ4kdcFfLSSOZuT+G/wk1f&#10;S7H+1fFGotvuwtxfXyviW7/iHlMDhI+mJufl3tCGLxXS858ZvjP4ri05vDnwz04W+n2gYNfKmEU5&#10;JPkxkEE+sj7i2ST6nVe0qrlhpHuDjCErvVnua/FX4B/s9aGtkniGEzCPy/tEjANJjkqhYhVUkliq&#10;nlmLHLMSfPJ/28tT+I2pvoHwK8C3Gs3AbD3DxsIovZzxt9eTXwN4x+K3hu78cSP8YNZ1COwiXdIZ&#10;p9kt7g42GRySqf7vbgYzkfRfwt/ahJ0aLw78J/h5HpWiQRp5B0i3DwKSMgtKGWN8gclZpJA3WOlG&#10;dGm9Xaw3SnPpc9W8UeCv2yfiwijXPG+kaDZzRnEMM8jPA3o0SIFkHuJVNXvh1+yR8V/BxF9a/FPw&#10;TdXZIZZbvwNdySBs5++dVJ/MHGOK5/Sfi38QJ2jupDolk4P75NR1R7pXGDl1Nsilef4XOR78V6D4&#10;d8e+ML+0V9FvfDLzA7jKsd6UIzz8jSYPJ67x9KUq8JO0UxqEoLdGrqHhH9qmK2aS8X4a+IEUZe0i&#10;0m7tZbjA+Vd0s8qqR0BPTJ9a5yHx/pOkakulfGv4J6x4Kldgg1GIC70yVuwMqE4HHQ4HWvVdF8f6&#10;5Z28Ta7okka4CyTIylC3soJKjHuTXVx6lpfiTSshI7yCVdssZUMCv+0D29utck6ftHpLXzX9P8Sl&#10;U5d19z/pHBaB8JdL8VWUF3pWqWsNqWDxaj4fvPJz3z8uAX9yK2vC3wE1nQNcbUR4jvJoiwKOJg0j&#10;nJJLlgASfYDqaxta8EL8LBP4t+Fo+yxD95eaWuTEw6kqvb6fl0xXd/C74uaR4+8Prqdv8ksR2XEJ&#10;YEo317jvn0981MKUFLlkrP8AMidWpa6eh3mn+FrO80gaXq1nFcxFMSJPGGD8d8/X8K8f/aA/ZPtr&#10;20l8VfC+BbS7iUtLpsa4SfGT8o6A9Og/nXs3h7XI5Jfstx8rcbGB4I9K2pGhceVLgf3T61nmOUZX&#10;nOFeHxtJST69V5p7pmFDF4jCVVOk7fk/VH516d4zvdN1GXQ9Wgkt7m3YrLBOhVkOehB5FdLaa3Y3&#10;ibIpRvP8Nekft0/s13/iLT5vi18NdP8A+J3p0ZbULOLj7bCOSwx/GoGfce9fJXhL4lOXWO4ZkZWI&#10;dJBgq3cf/Wr+TuNuFcXwpmrpS96lLWE+67PzXX7+p+g5bj4Zhh+eOkluuzPdobwghJMZI6g1Zt74&#10;EAydQcgjvXG6F4kTVIFHnBmC5ODkGtCDUHUqMbTuwcNkdOw9a+NacdUehZM7PTdV/f5DAYPUmuhs&#10;b1CQ6zKOg+Yda87tdZhUhTIyM3Xd3qDxx8XvC/wx8Ly+KfFurpb2sWFQAEyzSEErHGg5kcgHCjsC&#10;TgAkVQlOrNQgrt7JatkThoeqaz440LwPol14t8V67a6fp1hCZby8uZgscSDuSffAA6knA5Ir5J/a&#10;D+L/AMWf20YJtB+Hhu/DXw4YglZJ3gvfEgGSzSjAaC3OcLETkj53+YqsVe+PxF/aW1mw8VfFSyk0&#10;/wAM2tyZtB8HPICAwyFubvBxJMRnC8rGDtUZMjSeweEvBvl2UaJbBFRvlRB0+me1fsHDXCMMJbEY&#10;xXqdF0j/AJv8vxPNrV4wfu6nnfwW+Fmg+F/DynTrRRJEDFsMYH2fBIKAD7uCP8ivQ9Dh2xyIR+8H&#10;IzSa7otx4SvpPE9ntazkUDVIgM7MdJx9Bw3sM9qxPit8W/h98EPB8vxC+IXiSGysI1Pk4IaS5fGR&#10;HEv8bH07dSQBmvoa+Dlh6qcNUzvwtdYqHmdF4m8T+HvDHhy68UeKtXt7CxsYjNd3NxKEjRB1JJ/Q&#10;dSTgAk18OfGz9o/4w/t8+N5/gL+yzp09h4XgYLrXiG4Uorx/3piD93+7ADufgtgDKZVsn7QX/BU/&#10;4hvDZT3fhj4Y6felN0B5lwcHy8jbPPjIMjAohJAB5Wv0v/Y0/wCCe+k+CvCVp4M+GfhEWWmWSgzz&#10;FeXbvJI5++5PJJySea9rA5bUnUS5eafbt6+fl9/Y48XmFLCxai/n29P8zxL9i/8AYU8D/AXw19h0&#10;HTGutQudr6prN1Hme8kA4JJ+6oydqjCrk4GSSfqzw/4Z8N+DdNOpa1CFjQZjiAAeQ/5713XjfRvh&#10;z8D9G/s9riO91ML8sOfu+746D2H/AOv5+8cePdU8QX8s09xiPn7pwMV786CwDvU1meFGo8V7y27m&#10;r44+IN3rt2zwuIrWIYSNTwB2riNS8Q2Z+eOUCQE5+fNecr8dE8SfEC88C6DpdzJBY7he6iV/do46&#10;p/n06d6vajqymIyRy8gnJ/wryquJ9vK71N1CySRo6rrVxKXN3MQueMHiuC8bePbXTd6RP5kuCEVT&#10;39zWN48+KhtI5bG0kG7kMS+Nvv7V5LdeKtZ8U3L2eiu4hkGJ79ict/ueg/2vy6g14uKzC0uSn03f&#10;9dTso4a8byLHjjx9reo3Elhpl5uudwE1x1W1Q9lHd/QdupxxnmNReDTbZLRJjGsgy2XO5j3LEEEk&#10;9a2Lu/0PQ7ZrHZGHUYMrHPvye/8A9evMfHPim3gkdEu0Z88MhPT05zXlyg5/Fr/XU9CM1HY6JvFF&#10;lpU8uNQllbaCys+f0zXF6/4lWSeS5uZ0G8khQawZtb0/TNPeZZTvm5cg8k1xmqa/caixKzFYwecc&#10;Zr1aMOSCikcs3zyua3iPxpHNIYLdCR2bFYlkmoa/fx6XpGnzT3E7hY44Y8sxPsK2vhd8I/Hnxr8U&#10;w+E/AWizXlxM4DMkZKoCepOK/Rr9mX9hz4cfsw6XF4i8ZWcOt+LZIwRE6hktmPqPX2H412UqDnr0&#10;7nPVrqGi1fY8j/Y+/wCCbmn2NnafFj9oYG1t+JLPSmA3yHr0P8zwPevp341fHL4Z/BXwGmo+IbiL&#10;QfD9vEU0+2t1BluWA+5FGDmRjxk8AcZIHNeZ/taftj+BvgTAzeI79dX8TvExsdBhlwttkfK05H3F&#10;HHyD5iB2zmvhjULv4+/tnfEJte1fUbi63HYrspFvZxdo41HCgeg+p61sqzj7lFad+/8AXYiNFL95&#10;Wev9f1c3f2iP2wfiZ+0Zqh8BeCrO5sNBec/ZdItnLPOc8STsP9Y2PX5V7AZNei/sl/sE3ms38HiT&#10;xzZGa6dg0cWMqme5969j/ZI/YS0/wpHDc/2YLi7YAz3U0YJP09BX3J8MvhNongLTxcXUcKuuCi9/&#10;5V14TBLmvL+vX/I5cVjZNcsTmPgN+y34f8M2kNxq1okMEQBBePGQPQV67r/xP0LwhoT6J4XH2GEL&#10;iWRHxJJ9T2HsK434g/FS00SxkiS6WMIPmPAxXzj8ZP2jbTT9NZo75AHycs2Gbj0P869CtjKWDhyw&#10;3OOlh6leScju/jB8dbWCxnabVfugk5frXxV8ff2nb2R5baK+McCbgzs4ya4b9oH9qq7uZJIIL7cx&#10;OESJvuj29T79v1r5p8QeKPE3jbWY7No7i7uLmULa2MClndieBgc14Uq9XEyPYpYenRjeR0Hj74ya&#10;v4hllW0unjgyd0jty1dd+yx+xb8Vf2pdYS8srOXS/DgkH2rWbiMhpRnlYgfvk+o4H6V6n+zt+wH4&#10;b8IaCvxy/bJ1i20fRrUCWLRrmXavqolxyzHtGoJP6V0PxB/aa+Jv7TEp+C/7Kmiy+EvBEf8Aotzq&#10;ccflXF7H025T/VIR/wAs05OfmYjADShT33E5yqR93SPc67Xfjz+z7+w3pi/BD9kPwhaeLvG7jZd3&#10;bDz7W1uORvnkGPtUq5OI1xGh6k8pWT8Df2Hvi9+1B8RZPi7+0Rrd3rWrXLLLcXGoSYgth/CPQAdF&#10;RRgcBR0Feqfs8fsS/B79nrwUfiT8X9Xt9PtbSMXF5fX8gWSVevUg7QT04JJICqxOK8P/AG0f+Cu2&#10;q6pCfgl+yXaXGmadJ/o6XtlEy3t6Tw3lAHMStwC3MhA6qpKDWMJTklL7l+v+bIhGVTSlpHrJ/wBf&#10;gj6C/aG/bA/Zc/4J2+F5vBfw0az8U+P0gMcxGBBprY/5aOv3COnlofMPO5ovuH8/7Sw/an/4KL/E&#10;hvEmqatef2fJJsm1q9UiKKPPMdtHwoA54ACj8a7b9l//AIJ3eM/i7qkHxA/aCim+zs4mi0IOcNk5&#10;zKx+8enH51+h3wn+Euh+CtOg0vwtokUENuiqgjjCpGPQYrDE46nRajGzktrbL/N+b07HpUMLGlB2&#10;+97v/JeSPKP2ZP2Fvh1+z3okMWjaQkuoTANeX9wu6eZsDlj257V9B6V4O+wwC5aFVc8Qll5Y47D0&#10;rQY6Z4eY3D3AlkXmRyOF+nrURv8AVNalNzArM0gxGCeEX3ryJ1faTc6jbfbc64qXLaOiLEmo6f4a&#10;tWtxMplZd08pHLHuf8B7Vz0seoeLrkGaeSK2DZLMcZHr7CptRi0jRro3WsXaXE4wwhHIU/41i6t4&#10;4urkf6OoEecIijCrXNVqybtLTyNqVK2sNX3/AMjoG1HQPC9u0ejpE8o480jgf59awL/XL+9l+a6J&#10;Y8kg81k2dy93PgoCS2eT3rXkezsYh5ZV5SMNtBP8qwdVy0WiR0KjGm9dWVv7OuZyNwyByxPQ1aX7&#10;Np1q8qwIcfcVu596he9d4fPkb5lGAvbH41gaz4hjaTa1xiND83ANc8n1OqEJVFY0NZ8SSX213myQ&#10;MAAcL7Cub1PxD9lLhbjg9Sr8/jWB4i+I2m2jm109CxPEYQZJPrmuP1e+17VpIobsvBBKcyBcglfc&#10;k/59a55TvK251whGEbJG5rXjW3lupY4Ga48kEOYmGxPYt6+wrC8QJHMYb+VwY5EB8nzOh/Gqoj0H&#10;Sohb6Lpct75coztBYEk9AOetepaH4M0TxpBbXWoeHm04ow8uCdVaSYDuwH3fpmuijhJ1Za6IVSr7&#10;OzkexrChbbkE/Sn20YMpVj0/vUkcRDgrH8zDrVqLSlgmDvIzNjkAcCv0vnPyrlLqTLFARn5ccEHv&#10;XManqVzqmpHTLJm2Kf38ijoO4q1ruqzy3a6DpbATScyyDpGv+NbOi6FY6daCFVU5HzN/ePqa3pQU&#10;5XZDuthdLtrBrJbeDGFHBPWp/JltWzA34U1tEnsJjdW4K9wMdfyqSC/hkcWtzGFbsSO9dVjPVMSP&#10;U5pHEcqYy2M+1Ou9KieNvKHUZ2Ho1TvpQA3r0xwRQljdKQwdsD3rnqUXubQmfOf7W37DHw4/aV0M&#10;m/0U2erwgmz1O3ULNAfYgcqe6ng18deG/iV8ff2BPEp+G3xv0qTXvBU83l218QWixnqrHPkv/sn5&#10;T9a/VhVjZPKlUkn1Ncn8VvgP4C+Lvhi68MeMPD1vfWl3GVlinQMCD/I1yL2lKfNB6mjcZaM+GPij&#10;+zl8If2pPA3/AAsf4TX0VwPLLiSAj7TZueSroOf8/jXmPw1/aF8b/AiQfBP9p7w3L4j8Hc29pfyQ&#10;iWW1iPAUFx88YH/LNjx/CV5z0/xs/ZQ/aH/4J/eLpviz+zzf32seE1cve6UmZJ7WPOSNv/LaMDt9&#10;4ds9u08GfFv4A/t0eCG0lbKysPEUkH7+xkYBJ2A5KE989uo755Nd0K6rvV8s+/R/1/w1zDkcNtV2&#10;Pnr9oD9i+30zTm+OH7KWprq/h68Jll0e3l37BjLeX7jPKEBl7ivKfh98WZ9Ouh9mklhnhcie2mBV&#10;4iOowele3al4c+O37FHi641rwjbTaj4bmkzquhXO5opEHfA5BHOHUhhnrgkG545+A/wU/bW8OT/F&#10;f4DaoNC8X2ke/UdJmZVkX2lVQA654EqjHTcFJAOjpKb5X7svzEpOC93VHS/BL9pZbhI7N7ghmwGD&#10;PgH39q+k/A/xBj1C1W6N5vyvITov4Gvy1bWvGnwo8WP4T8eaTPpeqWz4O9DslGfvKe4PtXu/wd/a&#10;PvLWSK1u7otjADM3P/16qliKlKfJU0FKnGpHmifojpWv6X4ltRY6lOjFV+XC5PAryr48fs1aD4z0&#10;65az0lJkkBJRlJ6/hWP8M/iva+II0a1lV5SOPnzXs3hbxjE1uLHW4Y/Kcf6t2Gfr7V6sK0JPlbOS&#10;UHHY/K74+fsteK/hTqMmu+GIpmtFk3GNQQ0RHpXoP7Ln7cs+nm38C/F7UCqriO011gd0fYJOBy6j&#10;+/8AeHfIxj77+KXwL0Px/pT32jW6yoykurDOP8+tfCf7R37AusxatNrfge1SGdcu9uxwH+mK5MVh&#10;Ir347o1o1ne0j6S8W/D74cfHvwf/AMIr490tLmCeLfbXluytIgIyskT5wynOcA4PYjOa+Jv2mf2J&#10;fiz+zRdReIn0m41XwhfysuleIrOIvESOsUhA+SQZGVbB5HHIrS+BH7TXxC/Zx1ceBPiDYz32hRy4&#10;e0LZltDnl4C3T3T7rexwR9/fBv8AaV0vVPBs0NidF8U+C/EcAh1PS9WhEtnfDHMU8RO6GZc8EYdD&#10;8yN0Y8qxMa8OSpv3/wAzV0XF80PuPyk0fXr3TpQYpHQgjKnjIrs9H8Tw6lhywD45GcYr3H9vj9if&#10;w74Ttp/jh+y7BqF34Xx5us+FL9xNfaC38W11A+0W3dZMB1HDg43t8maV4iV2W4gkC89ScfnWHLVp&#10;/HH+vI0UovY9v8L+KptLuY/NYbCfrXq3h7xVb6pGMXPQdScGvmvQ/GAuCkV5KoboGArvdF8XXdpJ&#10;GiXBI4wXFdMKzbTuRKKaPoLRNcELfL83pxXY6Fr8zhQpUEfxHrXkPgnxVBqNsslzdrGoPITg/rXc&#10;6b4qsrdEa1t0wOjzNuP5VupxlsZWaPX/AAl4j1FZlcq04XogJA/+vXeQ65qE8/m6hGApwQsYA49w&#10;O9eDaT4/upJ08yVm7ADgY+ldjovi/Ub6ZSoAU9AXx/M0k5J6onRn0L8OvijqPhrVre9066ubZoGD&#10;RSx8MrD3zXqvx8+N/wAIfil4E02y8ZeBNavvHGpXSWVhJ4e0+OVb1iOs4Z1xgAncATx6dPkqz+LD&#10;afONGtLRp7w9FjICp7seg+nWu3+FfibW7XXIPEviPVvtN/GwMKqMRwDPRF9enJ5NdtHF1KkHRi99&#10;3ul/wTGdKPMpM+Hf28P+CZvxXs/GOq/GrwDpEuheIN++Tw/cWoiW7jUZG8kfLKR0c8HgHjBrA/Y5&#10;/wCCmfjDSdTs/gf+1HfXUlhpkv2a3vL+MrcaRIOAk64zIg4AY8qD1IwB+3M/ifwB+1v4Rh8N/EWK&#10;GHXbaDy7XUwADIuOA3qP8a/Mn/gph/wSZPiPVp/GHhGzXSvEtsh+x6nFGTFdqORFLj7ynseq5yOM&#10;g3isqgqScXfz6/Py/LoXRxbcuWSsfQOhSafq9nDdaZcLPDLGssMkL7laMjKuCODkHI9qj1y0iuJ/&#10;qDuB6E9q/Nv9jn9u34m/si+MZvgf8d9Nu/7JtnMU9hckvJp4Lf66An78ROW2jjk4wc1+i3hjxT4b&#10;8f8Ah608XeDdct9Q0++QSW13bPuRl/pg8EHkHIrwJUqlOraX/DnapRcbow/Hvwx0Px54buPDfiXT&#10;0ntp0KyK45Hup6qR1BHpXwz+0F+zb42+Busx6no95e/2IGdbPVYp9jRB1KmKQrjqrFem1hkHriv0&#10;fisY7uJYFG7oODnJrB8dfD/S9a0ifQPEmkrcWs0ZSW1uYA27PselRKE01KLszWlV5fQ+N/gx+0Q3&#10;i/QP+ES1WFdP1bT0URRdY7uNVx5kfcf7S5yOvI5HrXw++JVjLELSO/nQGT/VPEcwvwOTySD2PbPN&#10;eGftD/st6n8K9b/4SPRZp00mOYSW15bOVksmzwGPoDwG6dj743hTxxrmsa7b6RLZancat962OkQS&#10;yNdqiM7MscSMxfapLKB2yOM7fo8qzVV/3VZ2n+f/AATunKlKgmla3U+1/DP7Q+u+GpYIUuS0TS7T&#10;cKy4HpnPTB9DXq3xi/ab1L4hfsm+Ovg/aSrJNrXgbULG0iZA4eVrWRUVQc53HAGOhPtX5tX37Xfw&#10;/wBLzqGiXWq3twGwtqUeJWI5+YOhwc9iM1LpH7VH7TPxSUR+HvDttpOmmYCG7uLny1tuN3GPmOeo&#10;O2vaVeKpuNrnJiY4WtJRUr37bI6mfU9a8VfDPwzrPhzTJtQtZNMhe9iI5BZMFwQRnH6V0/gjxLoP&#10;gOGYXvhm+k1R0YQafaqbiSTPUP0EfXgk4HOTXm3gbS/Ffw0gure5+JWq3FvqSnZaxzCGKHOflVQS&#10;y9eCCOMDjGK6vwbq9rZ2UjRNJZQxT7jKSf3j45+Xqxx3PNJqu6SW35gqdCeITV1ZK+itfy9Ts/Ev&#10;ir4/6p4W1L/hDoNH8GLJaOEjJbVLyWTYdgdUZYYsnjcpkI64NfHX7B/xK/Zng/bA0vxl+3fbahe6&#10;JqF0Y/E9zdmaOS3mCmNC/lbXIicJvjQ7iobaHYbG+pdQ8d+JHlSXSr+W2cTLslmTzPOC9mQncM+n&#10;rj1r5m/aW/Zmj+InxmfxYviTT9Ok1GeO9urS0tSommB2NJtZ/kZjgnBb5skiuDG4KjisHKhObSlp&#10;dPVF4jD1adSNSnF/Pr5/0j74+Keo/wDBF7Q/2qtD8ZfD3xZ4L0jwvqfw61A6pD4b8V3kG7UFurJ7&#10;SVTaSC7sbswm63CQqW2AD5id3R2i/s0/tafsea38N/h5F8RviBq+i+JIZ28Pa/4mv9SsbjS4b8Mg&#10;t7nXZ2trUyWI2j7PLBcocDcPl3flv8VP2UvEXg/wvceJvDlzNdJbw/aLqMWzJKFxzgkYf5RyMBsr&#10;xnOK99/4JvftheA/h94L13wP4+/af1TwHZx20MthbWmm2l5FJc5fe0RurK5KMQI8rGoLf3vlWvyj&#10;iHhTFYLCfXMHWnUnFxXLrbR78sU2916WvfQ6aOKcaipVocttU31+bPdPH37Cuq+EdX8Oftm/s0+N&#10;dP8AhN4GvHsrhLTXviF9uvtLS82xPJb3a2iqsKRzEmOWe4kaNZVZ2DeVXMfs1/tXftsaJ+2D408Y&#10;eBdDvfjAbmw/sbxpovw5tlEHirSYC0dvIXhs8CQMxEc32YN5bFMBSceLa/8Ath/staXpdmdV8GeK&#10;vHvjTS/HVzqnhe58aulxoUVsb5rloBaGZIAk8GVkQWaKru5VFOHP0t8Fv+CpH7Wf7cnxrHwn+C0u&#10;mfBLw5/YyW99ceDtPtp2jijeX7PBbi5CRLcM08i4hVHkUMVjPl7Rx1qOd0cFUr5hSU4JSTnOKg4x&#10;vey5W6kk+m2uttCozws6qhSlZ9k7/ffQ4L45/tYfs8fs0ftup8SPhv8Asla9pMmqWfm/ED4W/F7w&#10;39iez1KSaO4MlqEmdFZjh1MsDiMtuWMblEVj4S/tSfC/9rHwV4s/ZN8ffFDSPhdofiHX79fC2lav&#10;Eo0yys7q5lugs99sOxoJpNqbYYUEapnPzFanxO+G3xU+JHirxd8Ivg59l+NWraToT6l488Zzxm0v&#10;LGJCIyLmduNRuAAu2OJ1n+Qr5eV3Hu/+CgXwX1X4vfs6+Gfjxp3gH4U+BNH0aFW1O88CeF4bGfVE&#10;ugiR3huGmL30XmDa0cjGSNpA3zAu6+XGWTYunTp4mEqUrx5ZqXPL3bOD5Wrq+qXMlJq26d10JVqT&#10;umpLs9NziLz4eaT8KYLj9hj9qe31X4lrJYy3vwtu/CPxAN34eurO8hkZNQ0l55FtrYLMkrM+z5mW&#10;VSknzo/of7BH/BJf9kz9pT9jr4p6b8RP7etPi74Va407UbnU9WMdn4Z1BFWawuLZI5x9sinUxsZJ&#10;ywO2VVXChn+cvBP7Lzz/AAf0u58LeMZtN+KA0839z4M1D4a6ta3cyrNKYbi21O2h5icJE0Jf9zvJ&#10;BnTZgbvwo+O/7a37IH7Q3g79rT/hUur6trF/pSQW9vrfh+KZdW0+COUszSRj52SJZMS7YpI1UtvZ&#10;QQ3v8tOrWqrA4xx5nzOLk4y51/IpNKUGk3o0m9nZ+7yTUkkqkNVpe11/mnf/AIN+vX/sX/EjW57W&#10;/wDhv8WtdbRvFPhi8+xyaVqbNb3QWNSGVoWCk+WUYMT03DOO/wBS+Bvi14g8KwDVLuxgSC4djb3Y&#10;vVw6gZyQDgdOmep7DmvlX9qr4o3H/BW3496P+0d+z7Z+DvA/xTsPIs734bvI0GpaldRTOsEsVwyC&#10;LUJXRxC29YwIkVHyhUVrap+0P8b/ANmXxFH4M/bm/Zr8ReArkztBb3Z0mVLa52MEZ4t/yzRDqZoZ&#10;HB42qeK/S8p4hweJXsZP95HRpqz3snbs7aNNrzM4QtG9TRdHv978uux92aZ8eb+7tI7e8kctJDtk&#10;UDJwRgghjtxjv/OvgT/gsN8FPgf4D0bwJ8Rvhd8PNN0a71DUbqzvtN0W3FtYSx+XE4Jgj2okmFb5&#10;oyhcKd24gMvu3wv/AGn/AIF+No7PVdJ8W2cVheTmG21LVlktbZpgCzReZIoQOB/DnJyOORniP+Cq&#10;3hbwj8X9C8B/Cjwr4l0iLW4Lq71u5uLm8hiitdLSEh5TJy7jcC2yPc7CFztNeti8ThqOFlWrTSiu&#10;u9tTLGUqclaj7zZqak/xt/an/wCER/bL/Z/+Imk6D4g8D+C7dPCMW2D7XqV4gxd29zP5u2O3J8+J&#10;IZCyqHO5YvNldvYk+M/xK+KNv8MP29vBGmXlpd3mianp+q3fjGzk07R4DHp1zdS2kN7DbOWjWW1u&#10;vLctIdzFHKsSi8j/AMEzfgZ4J/YTXRPiH+0rfeE/F/gDxRoKR60txZPdnw9qLMZLa6hhZnjuUZVW&#10;OSRFaVHkQqpiieUc/wDte/FfVfh9Y+Pv2Pv2X/hjfaj8PvjtdWd94M0KG+8yfSNQiljN4iwqSQJW&#10;WM7eURXhAOEda/npYLK8bXVKNeMoxclC3uP2dveU7pXirt7p6Nrex3+0qUtXDdK/VXv08+p0/wCz&#10;f+zJ4p8f+JPHn/BQ79r7xx41+EugfEfS47rTNf0LV44rW9sSsUFtJ9uZpJLeQlYTDbzQK05MOwS5&#10;eOt/9vzwx+y142/4Jt6x4/8AiV+xToOlXy6Jap4H+JaW1nZXnifUJYw9nfafL+91B47hY0kmhu9j&#10;kSPG7SBWuB5T8YP2jvjZ+xfqfhbxL+2t8Q9U1jxf4esETwp8O20uyTw2mnQxmJPsaWkPlWzhCE+2&#10;xlZo32q0bx7opfAJvid8S/2ifi1b/HLxjoM+gaLHrcms6F4Bs5prjR7SdyM3H2dlWMSyHLzSx+X5&#10;7EOVV1LH2MmyrFZrmKxGGvClDlSmtL8tk1DRSs0t7tW31sZe9K1JvV9OiWu/T7/keAat4uvPFuv+&#10;BfhJ8QrO8hXwSlvp11DdTMY/Je58wbgEDRskUqwkYOBF1HQfr/8AGDwh8WdS/Zns9Q/Ze8Fvqnwt&#10;0HWbe+uLLRLC3bUPDAtJhM+p+GZJZVHmEGTeQsiFgWWSMvNIPyh/bNg8G+PPijc/Eay1ZtJ1TU5I&#10;7TUNG0bSXEV/aIkmy5a4aclZkfbE6hFDRurAkrtr9K/gF8NPi18O/wDgmd4Jup/2w/D/AMTtA8QT&#10;2yaN8MIVNncWksrCR7Aai6yTOkUcckk1o0UcYEcoy6fLJ9Dx/QdKjSxvtLRpxlzQbUVK7TbvJpXW&#10;/fTTusMNzRxE6dtXJa79NtPT09dj4r/a3+PUHin9n6/0vUfE0Ot3kWsumn+NNHuJIJtWgdwssl9C&#10;+ye1naIossDL5bbTswoWNfXv+CS3wk/Ze8UfsTfE/WfFP7Mt54w8bSXN9a6L4w07U7eT+yA9mnlK&#10;ltNcxqjwyL5+9hucS7QzAba8T/4KG6tr2q+Otc+H3jD4DweGPE3ja/0vUdCksdUsruKXT7aJrUqr&#10;W53KxuEd/wB4qFg2CCEBP2t8Efh1p/7FX7Amh/DvwVP8SU+JXxD0udrHwbH4LN3Ya9q08JQqkrWW&#10;+JYojFJIEuVIVHIViVFfPU8TPCcIxjhFyzrT51tOLhyrmd0nFJXaurWabXLst6i5sc5WdkrddHv6&#10;9P8AO6PE/iZ+z54i+KH7UvxI+D2i6RP4D0G+XQ9dufCtrqVhc+dqRjtooLOTUIJ5rewUyyySGaaQ&#10;7SI8RO7xI32p4C/Zd0z4L/DHxF8Zvgf8NPhr8K774CaXem512LX7nXrnxVAdJS6MV88MNk/lsZYl&#10;Eu9zHLbzLFGI2Kt+e3x68B+Jf2UvHF3+zp8Y/gR48+JXxL12107V7zRW8Rtd+H76IPFI8sFpBD59&#10;xJ5UM1qZ5HLRkS7NoANcl8WfjX8fLXTH8Pal/wAEx9H8OJe2F1o0P2zwZe26xyz2xbO64+YT4Mcg&#10;y21kThRndUYfB4vF8sWlOjayTnGCdoxjz6y5paq/vK9tLoicoJXj8Xkm+u19ttPK9z2zWNe/4LB/&#10;t8fCuD4pfs7+EvBp8K+LvEQh1jQfAGvWK3K6rZRxvH9oXU7t5YiYraGVYi6xmNI2KDeS/j37Rnjr&#10;/gpJ4h0e9/ZH/aR8b6poOm2GuxXPjbRdSsLO2F/dpFbSLGjWqAXMKBbeYdYjmNwWYiug/YM8Ofsx&#10;/s/eDbn43/tGfHLx38PvFlprVlbxeHfDviOex1C5sHm8sPb/AGNoryYqpuN4SYKI2GQPMG6n+2T8&#10;bfB3jr9qjxf8T/hGPFGp+C9cltU8N6j4zuZpby6ZLVI5Z28797sLL+787MhjWPOAFVfosioZZUze&#10;dOhhoOnTb5ans0tVazjPW637fZavrYjRnU5VUk0nbmV3p6/15aFf9nv4rWHwx+Mml65rGow22neQ&#10;9rbXMsISONihVQ3Zc/3jxwc4zXb/ALXHjTwb4T0e5lj1GNPG0twLrQrkRLxbuVMn2jaPmiPzhF7v&#10;0AAZq+XfiL8Qm07RprDw+trLOINubgkKrlc7TjPIJwTyBxxniuA8Iavf+L7i40HVNRvTPHpa3Vta&#10;Q2DMsK8/vZnbaqwKFGVBLyB8L7/qWAwarQbnaNNbt6JLfr1aTst29Ec+Y5l7KfsqfvTTsmr3XTp+&#10;fTqa/iTxJ4n+INhP4oudNubp0u47bVNUlUtJbSuA7w24RHI2RgyM6rsVV6liqn7d/Yi/YA8PeGvC&#10;S/td/HX403/hhdKtINZ+HF1Z3UDweHmj8qa31q5NyHiuCxRSIZcoY3Yvh3Vbeh+wP8GPhR8DIdZ/&#10;an+NF3D5tjHB9i0PxHo5in3vAPs2pSW0kSvNHcRny7GNVkiYxM8ZaZf3f1R+yZ8A9H0fxta/Gj9o&#10;b9mjT9B+DesO+reGfCraw72fgDUSVZ9U1TTI0Nva203yuixyzQ6fJuneK2Mk8sP5lxhxvUxinlGU&#10;TdGjFpSnaKdV9Yq+ttvdXNG2995ZYTAxpf7TXXNJ/O39d3b9BPE//BR39pn426N4I8FJ4T8S/CvS&#10;vGgktbb4p3OkSW0XiO7BIit9Gku13WqXcRE1vLcKZfmMMe6SMSv438UNS+Fv7EHxy8JfE/4P6BZv&#10;fWejy6L4w8PXFxdzTXFncMsqX8l0xmaOaOeOEEOv7yJiAyLCMek/8Fb/APgoZ8KPiF8Nbz9nj4fH&#10;S/FWn6rcC11TWUuI57byAdzxwSS5WYgqC0w2pEp3A71ynwPra3T67DAdaXRfDmoX4gufEyWDnTo7&#10;1Q3mQQN0llwpDMQFV1OTuJUfJ5Lw3Ux+Fnjq0ZU8OlLngk5Oaa7fE3q0lbSyatsdk8RCny04pcz2&#10;/rp/w57BYaD+0j+3N8Srr4j6p4juT4CsLsW+seMLbRTNYaFDIin7NB5ZaO2VyqgiT5xvV55CFAPa&#10;/Bv4M/Dz4rftK2n7LX7AvxKj8NeJ7DRd/wASfFk2uC8sTp0LKjzQwu5a41ISXEYRoDHFGszb2wE2&#10;0f2W/ix+0N43t9E/ZU+AnjbW/AHwR1fUZ9Pu/ilN4Va3vLm7kecyafBfIFtjJM58lHkijmVzHCS7&#10;PHDL7j40174L/BaLSf2W/wBif4YWUOv+BvECahB4rkupxpvhi9ACzXF7doWku7yeJ5YZLRCzzRyy&#10;RzMkTYrzMzx0KWIjQhDkpqL5aasoRX89W6tzJ29x3s/OylsoT5fPv39PLzPg39rr4K/Bz9mX9vj4&#10;geBPBll4g1TQ/h/YafuvtV8/VGS7eyS4ubu4mhjKbjI0zMWC7WVsKAgx9W/8EG31W0+EXjP42XGq&#10;Czn8X+JYrRrRtNEiolrCZ0kV8qcM2oSDaQuDH74HwdpusfEr4heCvi54z1mfT5tS8Tarqzahq0l2&#10;yvNcDflVTbjDlmCnfnMigA9/0i/4J3eCI/AX/BMXQvEcPm6ZqDRaprV1dJchTFFDcTIBslVo9pit&#10;wxYrwrDGMcfScXyq0OFY0Zz96cqdNt2d7Rcm7W7pPY56PK6q7JN9t3be/Y4vwx/wVK+MNr8VPE3g&#10;7VpNC1TwPP8AEm8N3rSaTLbXtxaQ3irJawSvP9nZjAiKUKk7XA8xN6yD6j0v9o/9lb/goF418NfB&#10;XwQY/ENhFerr/jbwVrlokUlxZ2X723t2jnBiuAL37HK6xmWIx28iO21wG+ItA0n9o/8AZy/ZX8E+&#10;FvAet6/4f8B+IPhXa33j28uL5I9K1fUdUvpjHHd34jljtS2nanFiK4kjzIbd5EMKIx479oD4L/Ev&#10;wJ4vX4ieFbLQ9B1rTdSuH07WPC80mkWN5JaW73j31lFdspWNvIlaOWwMts8jxRrDZZSNvNllnD+Z&#10;YuFCmvq9eN1Ccb8spLS84te7LZ3i3q9nZpOTxFCm6l+aHVaX+TW/l103O8/4Ku/8E0fD/wCz9441&#10;D9or9l/4Zafa+FbyFrzx34KtpIJ00pYnXyrpFch/IZnctCEaNRC5OYV2J47+yVrP7NPhT9mr4jfG&#10;PxHY+Jpvibpmvyt4f8Q+F4oNOtdBAsjJDvnnENnI0peeEafFvmuUG0Rov72P6U+I3xZ+MOvf8Em/&#10;HX7Vvxt8cabqOteJdOm8P21xaaclsz2D3I0pmJVwm9ZGv7ggRgYJIwCFHx9/wTv+DGkfGr49eIrn&#10;xFp+pazZfD/w5ceOX0LV5LaC0Ett9jSVrhPMeNEfcnmc+ZIIIkPOzb6uUYfG4rh/FyzCpdYafJJx&#10;bbko6uNtLq+l9rWUrpWJ9tGFaEIfa1V7L53/AK6ne/s+6N4//wCCmP7R1v8Ast/DX41a1oVl4y0s&#10;TfELW9a1+5WbxBFaM8yRCxSaK2QQJJdPHYxqAAzs8kjBpD7B4G/4JCfG8fFXX5P2hf2hP7A+EnhH&#10;WLjTbX4l2Ogx3LatcWxES2trb7jLFLIZHhbAZWuLaS33XEojB6nwToXwY+LH7Zfizxh4Vj8L/A3w&#10;3YeHbRvHninQZJVsdP1GIx31pcR7RBHbXMuLRVSJkDlXdS85O7mPEGvfEHx3d22g+HfinKvg7TNV&#10;uG+H3hafxNc6TFY3yJ59t4gvbOGRmtY/ma5EYk88ztG2HRmdrocQYjKoRq4L91BwVrtc15KLXRSW&#10;mitZciSXLohyw/tfdlq+umm7+Xy113G/sU3Og/sS/to+Prnw/wCENW8ZX3hDV9O0/wAO+FtUeJ9V&#10;j0DVokmbzSFjtrW5topLdpbgiFIpI2gNxHFMzPQ+KXx4+L/7bn7fkn7Ov7Rk2iSeHPC/iW4s9J8H&#10;6JrMq6OmqqzRx2bz3Jsprq5bbOqxqYWnlhMCPFGzTL1v7A//AAUUl/Zk/Z28XfCn4W/BBtY+KXir&#10;xJdv4m+LPiRra60+/tC7hLhSMXFzt+dY7WUBGdpJy4V/IX4o+Hut6d4A+M154dt7WO+XTfF1vq9j&#10;cAebbzWun/aJRDLDEyq0pVoR5qRu0StMyhQzBurEYKUlVxk5OdaNPdp+6/dTcNdmryVldNvrcKav&#10;KEOWyvbffd/m7b6/cfZX7Q37R/xQ/aS+M9v4b8D/ABeg8O6N8NFsLjxn8YNSv7u/ttNvYPJtlltI&#10;7eN7UXGIgYI4IIDKZJg6x7JTB578Tf2AvtuqWtz8JPjP4jvdejmsrrWv+Ertr5ZvCmlvhZNS1S/i&#10;uZY7V3k3XJs0t5JIo/OzLKLdpXTRv2YfgzqPgTxP8e/i34M02y8NaF8Qf+Ef8Y+JZH1Sw8QWur3t&#10;6i+dFYGV4RHDJeQSyRyRNJ5KSuUnYPDH6Uf2h/Af/BPrW3+AngPx/pvxA8KKstxrHgkXltp2saZK&#10;SpRr+60/7SLteAkiuqTsF8t7W3thGsnkYerjYtPLVzVd5cyTctE5Xm23pdOz5d4678zqunFWqOy2&#10;06fdofPHxg+Dn7SH7I3iLX/iX4m0vSviT4WsNat7Dxp4qSFdTtrvUZZWlns5Lm9hCagYyqq0s9vI&#10;LW6kC4SULvv/ALLnhfwp+1v+3P4Q8WfCS+1Cx1ddPm1RrjxFqYMkV7YyyNbT+W0c5VkCWrBZjdBj&#10;Gu+SUSMq+k/Er9pnxf8AHvwVbfFnVrvTfDXhSDSbvUYfhTe3Pk2Egs5obe2sBKbZRdz3FxbNGLVI&#10;1jEN1E4GTJMPBv2Efif8ONJ8aePPGFl+z63jjxR4u0d9L0XSw1rYaL4fuJJ/Nk1NZtjRW4U28Tqg&#10;WKEJJMpkVM5+neUY2pw5PHTiqWJ5HH3Xyr3rxs9o3XKpyaaXLKFua9zmWIh9Y9k3eN+ur01+fZLy&#10;ex96ab8bvgR+3jB8Qx+0x+z3pPiO0+HvhLR9c8QfEu8todC1XQRCrG4sLfUQhd/NeON7eBhCkrTX&#10;rmeJUhqHxf8AsM+M/i5+zZb6b+zR+3hq+tWnxE02+fwt8JvjJLp0+qa9aeU6XAg1a1uWju5FjkLh&#10;Q0kcbPHvaNozJXyXr3xxtLXSfEHhz9u/wBrlj4i0PVtl3pUGjLAbexutNxBH9iubuASTiZYJvMkU&#10;uI40AkVUVQftCa1+1Fr/AMCbX4s/BX9ne9+Evwc1uys7cWOjySXD6lFZXDSR6tf3GzzkDTXCqk7K&#10;I5N1uhecxRGvmMNltVVYUeSMbcsU5tOCly3Tg7q8nv8AC9Ek2lqbupFJyi33sl8reno0Zvwm/ac8&#10;W/AvVriObwhqUXxG+HWlnwj8Nkns7eDSNMvoZri31C6SdOftiQyI28eYskk0rMfKCRv6b+1T4U1u&#10;f9i3T7D4WeNzq/wt+HWqJZWq6Pc3Eln461o2U9xquqqQJontoVyigKB5RuR9oSOJQ/nXwo+PHwNm&#10;8L6b8M/iKmo6RdNoP9jSaPq2madcadc6asnn4OoTkRPuffKsj2sklvNsa2Bfy1PSftA+Dfjr8Etv&#10;gL4e+KPEGgeHZNNv7PSvDvi3R7+STSrO7m8y4ewna0LxLOUMio7yOkYDNOXYFvczHN6qxFOjVh7F&#10;wkmlJWhJJWv7qla3vcurV5zlfnZFGhGXvRfNftv6Wf8AWiWx3WgfGX4N+H/hTot9ceD/AIN33hjx&#10;ZexLJrEnwYlurPTYoLGWVLi705ruQRagZbae2lt7dnsowqTIqK2LrxP9oD9nH4VaN8BLf4z61qc5&#10;S+0SfUdM0Ozjgt7fUNQu7ho7RbFFdvJEAMNxeWch/crIIVETuEi3v2Zda+BfwO03xX4g+JN1q9rq&#10;a6BbjwvZaHdW8Wjxz4Illkmvra4nNzKoxGbePZjzYpCu9XF3R/iP8VPjdL4Mgul1DxPqGixyL8L/&#10;AAPrWlRq0t3I5e68R6ksagPGZmk8uIyMCwky0cKu7ePlqzL+1ZfUG3RvzSfwppJtxeiitLc878qi&#10;udW69FVQjS/eq0tl1a/pvT7vI83+HOjfGqw1fwXPrttN4m8eXuj29t4N0y+1FpJPDdlAB9n1Ce2m&#10;h8pFVGaSEzSKsQheaRN0kJHdeILHwb4P8PzfAP4CrH4s+J/iC+S58bfEN7aYXrygz+fFo1zPGI7S&#10;OFkmE1zJIjIC8h3uWNvy3xV+OM/gy51n4Q+GviNY6jrmuWbjxt45skfz7y9jABs7N18yVLMStE7X&#10;Plo8xWVxnZGlSfD4/DW1+Jw+Evh3TviJrXww1O2tbHxv4r8CeEt+qa/JbQyO1lYRzCM2lgfLjXyZ&#10;Q8u22aWbzJNscX22N9+jDGTUeR+9CDVoTUG3zVIttqnBv91h206jvUqWbbXnRtGbgm7rdrdX7f3n&#10;1ltHZG9+yx+yJr3jzUdaHw8+I+l6f4E0OQR+Ofjne2zLBp1w5X7TpujTvIBezyeYM3bLDJL5iltg&#10;aBX+lPEHxg+B938LtA/Zh/Z1+CWk3Gj+HTPrPhrwTc3sSFpIQY5/E/jG9nCx2cCL5h+xOySuVRZm&#10;jDLFafPGofti/Grw78OrL4UeG/gj4u8MRaXqR0rwm1zpLtZeGrVJ9s92ljHGkd3qpYTmWaVUEbeY&#10;USMzTK/n/gX43/Drw14A8X6T4z+I/iS50K58SRahJ8NYLmaLVPGl3H5Tfb9W1ErbYtg3IVZXljkm&#10;kMKRnfPP4VLA5jn2Jq4nMJ2p3irJqUqjvZX5WvRawhBJq8I+9PWbp4aKhTWuvkl339dd233Psb4J&#10;ap481G68bfGXwJ8WzZX80lxbfFj9sDxRYypF5OVZNJ8NWJSGWDacxEQjzHb5gYg1qp8a8afEH9nX&#10;QNej+FHwD0bxjbyahGmmP4F8Ho1z4t8W3EQcxPqM2JY9DiErtH9jgQygli0KhwyeafFj41fEb9r/&#10;AMBv4g+LfjG8s/DngnTUWz+HXww8O3NrpXheyZnCNcTyILSBWG2PeBcSneihWCrEcr4ReC/A50HT&#10;PicutaVpGi6Tvk8Z6d4igvtM0kRybYYLIXcUclzqPnbxM8UYnRkRiY41G0+jisTRweDdCCejS5Yr&#10;3VJR927aSlPpFqMYRdvY8jfPLCEJSnzvS/nra+vy9XfTXTQ9Bv8AQfiDrdlq/hfxB4zh+FnhbQxK&#10;dT+FnwzeSe604wIsMkeqalKxFk5jBWSS5kSN9gJU5L1c0H4j+Gv2dvDLaf4P0rwn8NvDjzpDa+JN&#10;Pga/8TeKMlSXtBOquQhfaJGinjGQ0ZeM+Y/GHxj8VfiVYad4h8LDwzonhTRrqSKx8Sa3oaad4X0n&#10;bIGhfTLEoGvZF2PieUTzEnhInOD6h8LPAHw48DakPGHws+GT/EnxNqkBlvfi38VDJaWPKZDrZOWm&#10;ZGUbQoBMbKuNqmvnK+BxWIpSniGowctVdKKf9+crJzf9/wBrV35actGdkalOEkoK7/rZLp6WXdo8&#10;g8V/FT4w+GtMs9P+FfgfU/BfhLX9Q+z+Htd8SxLc63eQ7YkeKKWYyLFGCsrb2LlQVC7SvzY1z8Mv&#10;BUU+qX6+Knu9fnQi81641Rri6lcJs2zzEmVWyrE5wvAbquR0X7ZPi++8Y/Ezwjcaj8bbrxpq9g2o&#10;TamttBFa6arOIFthaJCnlkgb/Ml8x2fYhY5zXm/hjWVtL2/1nxVDJELi6Sz1a3gB3qgy8cmDksoI&#10;APGSGOM4IP3GU5XRwuCjL2ShOd7u01KSvZXc1Gb0V7tJa3UUj1ctpOrhZ4mL5nGTtGyekI8z5Wrp&#10;PVaauyeujNjQvhneXXhQX2na/FI9nFJC1007ktLncDHuYuwOVIJCjBzjqaw/AU1jq2ria8ZHe3tX&#10;FjNdq4M8iAlfJRflVt7gksTwp28jAxJPHV1oPiKfRlsJH02C7kVlhl2u3G3ORkAAZxzxxyR1+pf2&#10;O/gFpvx38b3fxH8d+Hr+38BaC4M93YX6pHc3ZCPHp1vvcvEjJiSV4AGVWUFlaVGr16FGbmlFab37&#10;I+szDFYTAYRV6VWVlG2qvttayta7W9vMZ+yH+yvB8Vdfm+K/xNvLqPwvYu6pCzgTateD5fLDZJSG&#10;JgSzgksQI15Lsn6Lfs8/APUPjNqsHi/xDp/9n+FdP2xWNtDEIvtIjwBHGqgBYlAxlQAMbV6Hbifs&#10;s/s62vxduILn+wodG8EaG/2e3sLGEQxyhOFt4lXhUAA3EdBgDk5H2Xb2+n6Jp8Om6bZRW1tbxiO3&#10;giQKqKBgAAcAAV7dOmoRT/r1Z+YZ1nWMzjE+0rPZWSWy9PN7vzH2Nrp2i6fHpWl2cdvbwRhIYYlC&#10;qqjsBWRqGuXep3kmlaAw3ocXF2RlIfYf3nx27d/SoLi/vfEt1JZ6dKY7NfluLtTy57on9W/Ac9NC&#10;K3sNE07K7ILeBSXboAO5pt83oeLay8xND0Ky01GS1X55DunnkJLyH1Y96ra9450jQn+xWKi6uc42&#10;oflU+5rm7rxnrfjrUG8O+C4GS3BxNcdMj1J/hH6113hPwBpnh6NZ5F+0XR5aaQfdP+yO3161ClKe&#10;kdEHqZ1p4d8V+LnF14jvHtbcj5YFGGI/3e34/lXSaJ4S0LQwrWVihkAwJZBlh9D2/DFZ3jX4meE/&#10;AkDHVr0SXOMpZwnMh9OP4R7nHtmvHfGHx98c+JvMh02f+zLQn5UtWw5Hu/X8sV8RxJ4gcN8LydKp&#10;P2lb+SFm1/ie0fnr5Hp4LKcZjleKtHu/07nu+seMPCnhmMy674gtLXaMlJZhuP0XqfwFeT/Fv9sj&#10;4c2EE3g/SNJ1K/e/t3iF8iLFChYEDlzuZs44C8+teS3ZuLp3lnlZ2c5LsSST71h6xpNlqts1rfw5&#10;UjGSOlfkmO8a87q1l9WoQpwv1vKTXrol/wCAn0FLhrCRj78239y/r5n2t4B1+y8U+C9L13TZ1kgu&#10;bFGDDsdoBB9wcg+4rz3xxH4V07xQmi/FC6OmFLx7nw14om+WBlZt/wBnkkICxyRsWCq3DRopySGC&#10;+Wfs0fGTUfg8G8IeIZJr7w9PMXhkVt0tixPOAeWQ9So5GMjOcH6e0zVvDHjXRjPp9zaajYzrhwNs&#10;iMO6sDn8jX7TwvxdlfFmAjOhNKql70H8SfXTquzX56HzWNwFbLqzU43j0f8AXXyLOiahb3WmR3Uu&#10;qQOPLGbm3uFMcg9Qc+n/AOs1neKfiHoui2rG2m+0ygELt+4D7nv+FZv/AApj4ZRXT3lt4QtYXkxn&#10;7OWRRgkjCqQo6noK04fCnh2xxL/Z8QCch5ju2++WJxX1EnW5dbI8+0L6Hndj4R8RfFPW01fxFvi0&#10;wSb3Lgq06joijsPeuv8Aih8QdK+GHg17lDGty0Xlabaj+JgMDj+6OCfy71jeP/2iPA3g6J7PRbhd&#10;VvwMLDaODGh/2n6fgMn6V4D4y8Za9441h9e8R3ZkkfhEHCRr2VR2H/66/KuNvEfLciwk8Ll9RVMT&#10;JWutVDzb2uuiXXc97LcnrYqoqlaPLBfe/wDgeZiX9xPeXcl5cO0k0zs8juclmJySTUCQNnLkc1YI&#10;Q/MeCB0FRyRyvkjpX8tycpycnqz7lJJEMqoF2j9KZHExbLEVK5ES4IyxFNQliM96zdr6FW0JJgNu&#10;0Dn3qMBl+6vTkCphGSOByRSlcAmqi2T1IQioNzMMk+lMlAKnAx705i33jn6ZpjZY428YzmtVaxOq&#10;IYwWf5hn2p7AAcdT3NOwoXAGfemuMqQoJGPSqhBpA3dkEsiZyDnJ45qtK2xt4qW4dIx1wOmayr3U&#10;9rFLcc9OKJKwh13fLHxuycdKoxC81e9j0rTUMlxM22OMf19B7+1R2tvqOtX66ZplsZZ5CAABwvuT&#10;2HvXsPwr+Elvo9p9ruwXaTHn3B6y4/hTj5U9+p6/T6vhThPHcS4xKKtSXxS/Ref5fg+LHY2lgad3&#10;q2RfDr4U2emWoMYSS4YH7bqbLk5xgpFnovOM9Tzn0ru7OJNGtBZwQhIkGB5Y579e5q6FitoBDFEq&#10;IowqqMYrIvr03LOIZhHDGN0s7HAUd+f61/T+WZXgclwsaGGikkraf197erPiK+Jq4qo5TZFqurOW&#10;+z2nzuew6L9f8K55G1jWr2TSfDgG8NtvtWlXKWuOqoCMSS9sfdTq2cBG6Oy0XIFxHPst8li3Hz56&#10;9u+etXViiESWlnCIYgMKqDGfp+telGm205b9jDmSVkVtP0+00q3NtYLl2O6aduWdvUnue3sOB6Us&#10;0QjIkmfHoP4mNT3V1a6cvlhhuC5JJ4QeprEe8udXnPklkhP3pjwzj0X0Hv3rZRSd5bmeoX2ovJKb&#10;SyAZwfqqf4n9Kl07TktyZ5jukflnc5P41Pa2kEEYW2ix65oleG3YCWXc391e1XazuwJ4WMh8uIEn&#10;1qRrcbd0jYx1PrVWTxFoWiaZJf6leLBHEpaSSTjA/wA8e+a8W+Kfx91LxS0mh+Fnks7DlZJQcST8&#10;+vVF9up7+lfMcS8XZVwzhuevLmm/hgvif+S83+LO3BZdiMdUtBWXV9EdT8T/AI96d4Z83RvCSx3d&#10;8vyvOTmKE984+8fb8/Q+E+IdZ1bxDqEuq61fyXFxM2ZJJD+nsPQDipJdpGF57HFEFh5xG4E5PWv5&#10;j4m4qzfijFc2JlaC+GC+Ff5vzf5H3OBwGGwELQWvV9Srp9hJKxOPwFaCWCL94fjir9pYCOPkenFS&#10;ta7jnsOea+Z9lbc7b3KkUKRoXI7E8DtXP+ONbfwd4B17xw0Czy6VpFzd28EuSsskcTMkZwc/MwVe&#10;PWuvW1VIyh5DAj6cVzHjqHxTfeBPEvh3weoTUb7wZrcdjI0XmETHT51XapIDNkjAPBOM8V2YHCwx&#10;GOo0p7Skl97XYmU+WDkuh+a2p6rrsuieF9U8DrpfiLV9G8Twapbw6hZMbLUwJC729zDE6kRsCEkV&#10;WXcgbBTzNq+1/F/9p74q6z4GtdL/AGhfiGPD/gUWtrp914R+F/hySOAxhAqxM+7CRuu1TG8rIqkb&#10;IuhrlvAVx8CfgxcQX/xBli037Ykl80NrCZPPmx5cagyRyKeUJMbjawBB25Aalrni3xz+1l8X9O/4&#10;S/x74evYNbSAWaXWpvE9xIbe4YRBZo1L7BbTgKgZQ5jhDszKW/baGJxlSapU4uNBNtytZu+tk0mu&#10;7021emx5VWNN1Lv4rfJHt/wk/aV+DmkfCH7X+zn8Crl1jcwpqWoWEAlBABLMWLCN1LDHkzI+FyVA&#10;aqvw0+Ln7Oj+Kl8RftT23iHx9qepWYmvdDl09Z5IHaSN0WKCYS8tEkhEqM7nzEyy5kjHnN14M8Af&#10;s0WCPpfiWwWa08XXmneKdMPiy3uZp5WKS2l1DYiJZYIRC7RPIryAzW2H8vMYebxA954g19PHvgTQ&#10;vHs3iHTbNYPB+r+C082OOcyuPs91E6OssJEkoCj5iCIyDGSo5auHjHNFRjGShd2l1bWlpPt189H5&#10;F0oqNNyeraX9eR6hp3i34ZXVgPi3+zfp9pbXmkWrXeq+HNSeQW1xAbdfPtQsTxquJjIySbg+AiEx&#10;5aNcnxH8YPhovhJLv4+fBme1hmszL5kNsbd4U2btoZkVZGZuhaWbA2/L1rzC5+Gfhb4XfELULnVN&#10;C8XeILu8gDxeKPiJ4YbTLq2kkmaabZB9onV5GJKtNI7vneVOdrChdaT4B+OeheJPDcHiDSIpEijs&#10;tK0WbXWtXvtQkdAJyohdPJgCguZGjBGdrEjiKeGX12VJqU4XTvazinpbfXXW7s16IqcU4rl0lZ3/&#10;ADPSPhF+114V0/SrvwP8KvHsmv8Agi7tmstc8AeLgyKtrMGSaGElj5QdTKP3TFCZCzxMTtry3zE1&#10;3w34s8L2fhE+GIr/AFGKS3tYNTubqGyijTEIinuGaSaRiC8jN1dsgRDYh6/wbd2/7OXjq5+Fs+g6&#10;zrOgSGW81P8AscDNvuhgM115wLkAIYNzKhwspJ24Vm6L4l+AfBWl694f8U/DzxJHd21wkN1PP58Q&#10;Wyl85lLqyoAsW0JPGzI3lbgCXaIsdcXUxGHq+w5m6bl7jb5mmn6LS6210S1Hh1STU2vetrpa59d2&#10;/h+DXPhp4a+I1sVT+3tEs7uW13Mxt5ZbdJWTcwyy5ZtpODgcjIyYdJRmzZzr8w9+tfRHxE+HfhjT&#10;NCS2sNFSHTrOFIjZRHakcaDCbcfdwAB/k1896WRdagtwB8uzcfpivkOOeGKeR5jGULKM1su6td+j&#10;v+aJy3HfXKDfYLq08slx271FDNPazpdW8jxyRsGjeNiCpHQgjoa0ry3Z5GDHlRzgdaqfYm28rjnp&#10;XwEouE7x0Z6K1Wp7X8JPjjD4jEfh7xdIsd8V2xXPRLj2PZW/Q+x4Poq5/g5HYivk+INEcAY9Oa9W&#10;+E/xtltJo/D3jO8zGwC298/VfZz/AOzfn6j914C8SHUUcBm8tdo1H+Cn/wDJff3Pls1ya16uHXqv&#10;8v8AI9ht5Ah+Y49qxfE3hKR7o+IdA2pdADzYj92YDsR6+9auFkUMjjB5DetWrZjKuzAHrX7hKMas&#10;bPY+YTcXdGN4a8QC+i+zTggqdrRuPmib0Pt6GtKQy2LiSIZQ9RVXXPCrTN/aujsEu0HO77sq/wB0&#10;1FoeupexG0ukaN0O2SKQfNGf8PQ1jbltGXyZd01dGgt++kI97bQyXNk5zdWqLuZMnmRB146lB15I&#10;+bhtWzu0jSK8tblZbSUBoZ0bIAPTnuvvWFdSXGkyfalQvEeWIPb3q3otxa2xeW05tJizzW6j7jk5&#10;Z1HuSSw7nnqTnWEnez3IaVtDsHt7LWdPeyvo1ljlTaykdf8AD/61eFfHr4JzecdatSfOSPFvchM+&#10;coHEb/7QUcHuAB9PXtPupdNlUGUSW7AeU4PT0H0/z9Nq6tLDXbF9Nv4RJFKuGVuo9x6H3rys+yHB&#10;cR5dPDYiO+z6p9zfB4yrgaynHY+JUaS2lNrdxtFOhIZWXBB/GtKC4m27T0PtXqnxz+DMyTrd20K+&#10;dGp+z3aoc3AH3UYAfe7Z9x2HHklrPNaXD6ff2zxSxnbLHIpBU9MEGv5O4j4ZxvDWYOhX+F/DLo/+&#10;Cff4TGUsZSU4fcXo8D51OPxq9bagqEKxFUYXQttIJU8A0/7O6sCgyMV841y7HVdM2YbgONoI/AVd&#10;ikGzL9vSsOznMTBWHHp61pxXKOP3bYIHTNWkS2Xt+FO09vpTftBwMdj0NQJK5YAg4+tPbnqMmhrT&#10;QWpYWcMw28e1SSRLMM4BqrE3cjp7VagmUjOOnepjq9RiKuw7CP0qZ0hWPcF56jIqNzyCFJ560m2T&#10;qpyPypqaTDl5iOS3Epzux64qrMJrQ/MSVGTgCr/LjOMHpimyHOVk59vSrvdCR6f+zt8ctB8H6c/g&#10;3xoJIrQ3BntLxULeUxxlWUc7T1yO+fw9m/4Wx4H1ySDQvC/iO3vb29DCCO3fcVCqWYtj7gAHVsc8&#10;DJ4r5FW1VyApKnP417H+yR4ein1vV9dkUGS2tY4EyO0jEk/+Qx+dftfh1xvndTGYbI+WMqd7KTvz&#10;Rik5NaOz0TSutPM+czfLMKqU8Vdp9ujex6pNeaF8K/B19r+s3RKRlri7mx80rnAAUfkqj2H1rjfB&#10;ut+IfFMJ+IHjG2uJHnO7S9Fs13GJT9yNASAZDnl2IA+YlkRTtwf2u/Eki3ukeEGZvs+ftN0ucBss&#10;VXP0w/51348Pa3qPgv8Asnwr4hfSJrqJIjqtvGjzWsJHzPArqyebj5ULgqhbeVcL5bf0LKcnJpdD&#10;5KKSjd9S5Nq13YIsfiXxBpmkSvkrZW8oklC5ODucZbIweEUA5GTjJbDNp16pFn45mk3dCLhV/L5R&#10;WDonwa+EngKHzP7GS6uJR/pGoa7fyXtxcuBy7yTsxLHuRitG38PeBNUjZdEaAMv3vsc4Oz2wCQKz&#10;i6retr+oS5EtDSddftowbXVI51HQXEQO7/gSYpq+I7u041XRJogB/r7ZhIn5cMPyNcvrcHiXwexv&#10;7O6doE5Mi9Mf7Q9PetPwh42t/FCGJ4xHcx/fi7Eeoq01e2zJ6HWWV/bX9qLvT7pJUAwSp6exHasH&#10;xn8OvB3j+Aw+ItHV5AuEuYvklTj+8Oo9jke1TXujpJJ9ssriS0uB0lhOM/7w6MPrUcXiW+0wCHxN&#10;a5j6C/twSv8AwJeq/wAqvma0khJW1R4R8TP2UfEnh4yan4KkbUrQHd9nVcTIOv3R976rz7V89fGX&#10;4ZeFvi69npvxYtr1LjTG2adr1j5a6jYDJyiSSI4KE9UdTjqpRvmr9E4rmCeIXNtMskbDKuhyD+Nc&#10;T8VvgN4M+K9kzXEC2OpBT5OoQRjJPPEi8bx+R9CKylh4SV4aHTQxNSlNS6rqfjp8bv2IviZ+zh4F&#10;uPiD4Ttx4+0G0ZhHf6TbvGtopZQJb62yZLcneST5kkOFIaVcqp8k0zTrDwLbl7FZ7pfOU2l/cX87&#10;E3EhkkWYu0m5VDEnKn5mcfNnr+pXirwj8S/2fPFamQSW3zFrW7t8mKVfQHoRzyp5H48/KP7U/wCy&#10;S/i6WT4pfs3/AGbTtUtVknvfB6L5ULxs2ZTac7QAMkwNxt+VcAKlediKKuk1bv2fb0PrcHnUa9H2&#10;Vd+8laMvLqvK+iVrJW6dfG/gp/wU7/bZ0CZtG8OfHTxRcXs+I9Fl1I/2lZqoOPLaK5WZYxtJ2Mig&#10;bkUP94yL9LeCP+Cwn7XXg21j0jx9/wAIV4xuGkHmT2ehSwyxjc25HkhnjiLjAX5YgF+UnfkkfnP8&#10;QvF3iXw0y2mhoLDSrZ/KfYuVmjA2hXycNEVyNq4XpnJUEa/hu8t/C3iI/bvivrkPhnVxDLavYx21&#10;0dHeQKVWWO8i2yq3yBdk0OOjNyTXNWn9WpympNW10u306Lf0PQxWBwkaq5sPzQtfaKltvpsk7bvf&#10;tsfpnoP/AAXp1m48Q3fhDxF+yLaW93p8Re7dPiPh5E3KA8cJ08gqysHU+ZyueSQRXoWnf8FsvgFc&#10;G1hv/hV4wjllLC5S0FpKseBwFZp49xY4A3BOvNfnXrv7MXx5i1PSLrwV4y074iaP4i1G2sNJ05NK&#10;n0vU5ZrjcYG+zSDaN4BIbcVYEOPkJYcP4h8QeMPAnjm58F+J/h5fWt9DO1vrOi61bvaXVpJlSFeB&#10;13oR1yoPBGepzjhs3jmNFVcDWU11XXTfSSUl9x4/1DJql6coyhO6te/Z32clvbT8D9RL3/gu3+yB&#10;Yam+iXvw2+Ka3CAEhNB0xlHT5Sw1HG4Z5X24zxmM/wDBdT9lG70SbVtI+HvxFBjQGIX+j2ESSMR8&#10;q7lvnOT2wD0NflP4Zsb7UtTl8WWk8LyzpFcW9q+oKZIsAElAGBYjGCF4ADHaeDWZ4s8QXPjy3tr2&#10;zkurVolBjs7gAICxHKgfcJyM5A6cn5gK9N1a/s0+f12/yLoZLgZ025Rd3trZeb8/TQ/U3Sv+C27+&#10;LQ48Gfs3GdEY5nvfGCxlQCfvRrbNyQM435H4VxvxK/4Ky/tb3mkXy+DfCvhDR8RlreWHSJ57uMAd&#10;Q0tw0THI/ihx0znNfnh8H/iDq3wx1xLvUnLWs1yii380HzHJClo8HlscEDORx6V7frXiPTtetzd6&#10;TJIblAzQxtfcZPBVmJJ2nGMd89DjIyeJq3s23fr0PUweS5RNtVopOPm9VbfW/vbu2ifRHWfEr9sf&#10;9o34leHfN+Jvx013VIdWeOG90aIR2tg8ZBKxvbW6IjdMkkNyOSOh+fF+J2ueFPEt7Z3NxBdLG2RF&#10;bo8A28/IoCjHB7DqvJ53UaJrninS9cutTvZFlllVQ9vJhocBeNq8jpjt3966LxL8L4dd0dPFcirA&#10;8hXfC4UliS6hd7DgEkkfMpGzq2do15oQuqiPXlQqZfThOMFGOlnBdFpqtpNvW9/RGjpHirSvE2i3&#10;l/4OUXM8Nv5wglc5hORg9QTyGHH49eeNuvix8QX1NZdT/dSCch4WDeTIe/ybjuyPc89CMmrnwr8I&#10;eKNB+IIk8OWl7fzy3b2sXh+ytJbifU5iDtihhClpJC3YAkgHjNVvG+i6vJq8d54p8Mano+nXUDS3&#10;cWpwtELaVpGRUcHYVbKSIOMBoJAcEba1pKnd82ySer1Sbt9zei7s8/G5tluJqc9WcvaX87aXtd62&#10;aXq0rm3P8U9ThUQaxFIYpAd8Yldy8T44KFsbRyOgPzey4xL7SfEWreE5/iXF4ImHh9NZTS5tdtkZ&#10;7O0vSiSLBKwJETMrrt3DDYYA8HDG1LSNNtJf7ItZpw0og+0tKvlRHPVmByFGOwyTjHWvsb/gkn8c&#10;Phz4TtvF/wCzn8QtItNctvENzPren6RfRwy23imGURWN/p8EdwQs7ubWDyYhh5JYXQ7QjV5Of5lU&#10;ybL/AK1Ck5Wautb8vVr0366HBj8TQnUh7CspPW6Wvom3+G1vU+Pdb1bXtVsYtJuSoniiRIbOCDLO&#10;nQMBjsQOg7e1er/s0/C34u/tA+MdP/Zs+FB0Y682lz3Tx6/eNFbaZBEik3d00UbyBBJLboqIjMXl&#10;XtuZPftQ/wCCdWneB/Hvjf8AYzsvGUy+INT06fxH8Gtb0/UI307VdHeYmO1muWtlmM1uwSOaQSn5&#10;LiORcBTWOvinwn4e8AfC79sX9nX4Sjwl4l+F2vR6X8SvDel6Ilnc6xYuBazXFyq+ZJLKGyu+R5Gj&#10;S8vDI5lt228cs8o14ypYVWqcygpStyxlOLdGT1acJzXJzN+5L4lsn5WIxWKadvdi462bbcb6rZbL&#10;p1W3Urxfsft8dv2Rpv2ktI8deIv+E5+Gem3ukfEHwp4ps7ae5e+0ucpeLFdWS2xSYQJJIEkW5Lug&#10;g8zO6Q8t8cP2Gv2o/hh8O/h/418CeJ7HxzpXxPnS28M3mnXcdlJJJdQmeG1uodQkjit5ijOqqlw5&#10;Y20m7acKfr3w18dfgx8Av23LXx/8PL6O4+Gnx2t1tNdurHTCmmaf4viL+QXnMYiFxdIkyyWqt5yT&#10;pdy3CqWGaVh8Gte8efsrfGr9lX4Qa217rHwT8Yp4g+GljaLJLd2KMBqVhbx733vOJBeWilgMKyEZ&#10;GBXm0M+zB4hOp8E2p2lHWEZPkqRfX9xVtpfmcHd9DCjUrYaDVGbj6SaT7baO6Pjj9lj4g+Kvgh8Q&#10;9S+EXxq0HXdP8fQ+Gl8L3PhLVNSnt21olXWxuYIJkkt55oLOdrcRyNEz2c2bZ/M3F/ob4HXnib9q&#10;LX7Hxt8SfjHqutyafbT2+o+J7iJLDVdB1ez1y2l0bS7aGWEvOpcTTyQX7T27vHApkgkzLJ2/iLT/&#10;AAp+1V4p8L69bXstj4b/AGpPhDdeGPEsX2wPY6T4itIftWmzyMn+suUlaWKPBA/0ds7vlx8I/Bfx&#10;/wCLvh78URqfxX8Aa2njjw1Z6vayXmm6jf6RrHiIos8up211cWwZo9Ttkma4EsyMZ/JlimE7mIHw&#10;a2BjOjVxUI8k2ldaNwknOMlrb3VOMl1cVyuTlHRae0c2or/h1ZW+dvvZ9UftrfBHwf8AtbeJ3+DX&#10;xI8KWnhf45paTv4J8fQWrWWi+Kbe2UiWKbzC8jvER5c9mhnns5FBSaWASO3wH4W+Fupab431L9nT&#10;40JongTxlpARbe88Va5Lp9rLKW+cvOqXEab4xG0TiNopVIZX+Ybvpf8A4aE+LHxn0jUdGbQNT8Xf&#10;BjSbiPR/CdtrOmpeeJYbuCO2S2utMv7e0RrfWpIYZZLNJCMLHNblix8xtn4kfCnwJ+3J8PdP074h&#10;+Kz/AMLD8Qafc3/wq8ctcCO28RafAoD6XLCnyRXFo5zPAm9oJZpZI5HR5d/ZlecZnwrH2NSajSkl&#10;9lT9m273UZp+7Ze/G14q7g7XtnOhQxi5rXa82r6eX4fj0Puz/gnH8ZP2k9W+H9j8PP2rfDTf2hb6&#10;PYzeH/GD6vDcyapDJboxt70Bg/2yNiR5oUpMvJYupaXsP2tPgGfEujz/ABK8F6cW1K1hL6haQL81&#10;3GBywHd1AzgdQO5wK/KP9lX9pP8AszwZZfsgW/xH8U+CfHq6rH4cvZTf+bpstlJdyefeIJy8VrPD&#10;GXRfszW0kkr22x3+bH66fsxfFjxp468F/wDCM/FC8sbrxLpbMkmqWEZig1a3DER3IiP+pkK7fMjB&#10;ZQxyrFSAv0OTcS1q+OngM2cI1JSfJypxUo9HHVxs942fyVrHHiMGqEFVofCt+tv66nIfsD6vd6x8&#10;JtV1G7LDyfEctrEjMThVhhbIz6mQ/jX5+f8ABX3xE1z+2X4k0lJARYWOmwDA/vWUM3X6yH9K/WDR&#10;/CnhzwXDdWvhnSIrOO9v5Ly7SAnEk743Pg9M4HAwOK/Fj/got4sbxP8Atg/ES7k3A2/iaeyY5zk2&#10;xFv+WIhX1GKj9Xy5xv1S+93DL2p4qU12Pnnxf4o8NaHo9wvip41tb2G4tllktmkEcrwOkUgA+6Vl&#10;KMHONpUEEkYP2J8BvE3g20+FOgeG/DXjyx1GSCxBmig1JZptx4w2Dnsffg96+Mj8HLz9oH4g6L8I&#10;INaTS4dQLzz6lLbGUxBZYk2LtIZSwmwWBXCs2T0z7j4M/Y5/bD/ZSn8TS/DLS9G8QzPoENzq0Dwy&#10;ajBaadG1x9mhk2FJfOdxcOjJ56BWfzSPL483BYvJVJYWvi4Uqr1UZvlTT68ztFbWs5J3toevDH4z&#10;CVXOnS5o6X7/ANfI+ivFFxGmjLp13dGE6hL5PmCMcggZH49DnHGa+c7v4aeKfil+3NY26fEu+8Iw&#10;eFvC8es2fiTRLeW4vtPsbZ3nmntoIMu9x5kjLs4XYvJ+Qk+QaP8AtEfHS2N1oOk39x4ktrC1N9dX&#10;WnNJe28NqHaJjIZYlNuF272YoNgZcntXQfEX9o/x/wDtL/E/wxbfC7QdRtPGjaRdaVb2fw81H7LL&#10;qNhJFJ5tnDJDuYuYjNEsYWV38wptZsI/q5xl+Ow+V1abtFOLtPRx23vqmu+67mVfNcJmFZSimnpp&#10;19NP+Ae/ftS/sr/GVP2ftZ0DXv2s/G0kfhbxmNdXwf8AGG2tLGDUb22t3L3VrqwvriJyYpTHFa+a&#10;kkrySExoCkjeO+HPijqfxK8IwarbWl3DI7NEPNjxny1LHbyQP3QDlQWKgnJOM19Wfs0/s8fEr9pz&#10;4XRfE79kX/gof8VvA+vXumX9/LZfFDx6uo2FxJDFCjhJo0i+zXIxsfzEDFQ8qqIdm/h/+CatrpPw&#10;Lv8AxH8L/Gfh3U7Xxp4b1SfTfFEd1CFe1uPNYTQgHnB8uPcWB3bFYEggD5DgmriJ4Wcask0pW0jy&#10;tO3vJxsl21u92uhtPE18FzOi7c0bPXe/Z/f/AMEw/wBk39q79oX9m/xcy/D7xQraXcziTUtA1PMl&#10;hPkAGUp1VysYG+Mq/wAiruCkg/ph+zp+3X8G/j4tr4ffU4/DPiq5YrHoGp3Kj7U4x/x7SnAnznhc&#10;LIdrEIVXcfAPHv7EXwL+LukyeK/hfbReFfEcabkSwdY9NujsCojwbdsB+UYaIKMliySGvmP4/fst&#10;fFL4Jv4auvHd/od3/bltc3P2TRJ7uU2ewRDZJNLbQwBuePLkk5ViSPl3fcVKdRNyhskT9TyzE4WM&#10;W2qzvd/kuqffe/Y/YOXUpYMpdQblHBIFQxT6XeALDM0ZbO0B8A/ga/M39ln/AIKqfFjwKj+HvH0E&#10;njDw1b3sVnbSX96f7SgywVytwc+coL5CS7mO0KJEXAH3P8C/2mfgZ+0zoEetfCnxfBc3DWyzXmjT&#10;usV/aDCE+bASTgFwpkXdGWyFdsVlCvCe254eIwNfDJSkrxe0ltvb5fM7Hx5c2PhTSDe6trhhgLgD&#10;uST0/CvDrvxz4N+JuvXOleDNehv7qKQxThJgdpGQVLt8oI54zwQe9e0+IvD9v4jsvsF83mBOUEi8&#10;j8P8iuG1b9lL4Ka+8V3qPwz8OahNbyFo49R05ZocknJML5jYn0ZT9KuTnb3dznhy31PCNU/ZstPj&#10;fqX9o6TqNjNaQymK/vfN+0WVsVcq0cksTbZ5lO7NrC5ZShWZ7YsjN7ZZaf4M+HWh23g7wJoqW8MY&#10;BaCCNRJOwGBI+wDJP0x6V2T+CFFhBYTfaxBY26w2tjZNFDFFGqhVRFVQFUKAABjAAFZQ0j4h2DSW&#10;vgDwvoegIxKtqWq3JnnOf4gE3flkVk7J3au/I05nNWTsiaHxh4a+EWix+NfitqTWpnlWHSdFhiaW&#10;9v7hziOCGBAXkkZiFVFBYkjivFP2/f2q9Q0z4OXPhKLwvJJ4o16ykTRPCFi4uLo7yI0kl8olQqsS&#10;SQSpICAlgcejeGv2fdO8IeNJfil4r8e3HiLxPPbSW9rfSrth01JBiQwpliHZSUMhO7YzKMB2DeSv&#10;+xl8GNC+M938YDaeJPFWt6nIkl1pkt4kVhNKh4eYognkXChTD5hgdCyPG6sRWV8RJXat/XU1iqEJ&#10;Kzvb+rHy/wDsaf8ABN/xF461X/hav7SeuyQeHoJmVrCykDf2ncA4NtbuDtZUI/ezgMikeUheTzTb&#10;fpT8KtHsNJ8PWfhjwR4ZtdH0eyULZ6dZIRGoChQWJ5dsAZdiWOMkk14x46+P/wALPh7qVv8A8LJ8&#10;d2c940Yi0/w34f23E8aKNojCIdkCrgLtcqw44Nb3hL9r7xpr8SWPw0+BWoJAAALzU8rCOM/NLwi4&#10;HYkMccDkCsacsJh5cq1l5amlZYmv7zVl9yNX9tz4Y+Ez4BPjy88OafJfWaHz7uS0QyNEFLbNxGcZ&#10;HT8etfnjN4a+O37UXxjsvgn8FxDoUIAl1bWrGAINPtd2PNklVd64AG1VYMzEKDzz9mftDfGvVviy&#10;9v8AArQJI9R1qcn+2ri2jY2elQkgyT3D4CxAKuERiJG5IXtXqH7Nvwm8FeAdCez8KaYtvZrK09xd&#10;zqonu25/fTsAMtjt0RcKMACrqUI1pp7dyY1XRhrq+h8zeOf+CNX7K3g34RXniLUNI1rxH4gsLY3U&#10;2qa5rswE8gG6TEMDIgDHJ+bc/Chnc5Y+MfsL/CHwL8bvjNf2GgeCrTSfCvh2BbjX/wCyLeO1F27s&#10;VgtS8QDDeUdiw52QuAVJU19Yft2/HX4k+LvCd18Ef2ftCa61LWYpIp763iaU2dpgI0hRQW3sWO1Q&#10;M7QjDO/A579i74QaX+yz8II/AN9douqXF1Nqvi3U9QKw+S4XJEjNjy0hhjUMrHCP5pOMnPPPDUJV&#10;Eoxtbc19rWVD3nr0PqKKLTvCfgGS30uyt7WNbZbPTbKBFjjQsNqRqowABngDoK+Nv+ChHiqz0PxF&#10;o/huC9jiJdpLi3hfARokjiDduDlsfRq9H8YftOaFpfhz/hfvjy8m0/wnABH4B0me2cXertIABqJg&#10;wHxJg+RGcHyx5jBNxA/Nn46ftG678U/jRqvjfxlqVhoISUW8GmaxrcEc9pbjO1Wjdw+SGLEhcbmJ&#10;orVYqm/PRenf0HRotOz6b+vY9M+G1hqfxO/aQ0Hwz4eQ3EiTrLIyDPloCGLE9gMfr71+pXhewh0D&#10;SbSy4LDykYkcElgP8K/O79hr4w/s9fCrSb3x3Z+NtK1zxDqhWK5uoyStnGOVhQNg5OAWOOTx0FfY&#10;3wM+L138ZNZa+027SbTtNHn37lwRvJPkoMDglgzfSI560YR0aUXaScpdDLEczqbaI9tTxFHYata6&#10;YzBpLu4EMa56nazH8cIfyrx3xl8Lvh3aarc+I/i1Dby/Z7idrUEBmO5iQFXknk5A7Gu30nUTN8Rj&#10;dXZ/0fSNPe9mYrjEsh8uHB/3VuOPb3rx79qf4rWqaZLHCIzPtZ1zyBt5/wDrf/qrqcee93oZxTTS&#10;W55h8UPi1o/hnRLLwT4B0RrK2tPO/szTonLyyvKwO9z1aV2LZ9yByASfoP8AZK+HOofDr4WJ4l8X&#10;Oravra+aSMNjcdzMpyQQxO0MOqIp5rx79k/9m+68Vax/wuT4r2RAnJntIJBjyIGGBJ83SSXG1AOU&#10;j3v8peIn3LxHfXfxp8Q6l4NtTc2vhrS0MPiHULSQxieUlVXS4ZFwQ2GzPIhzGuIkIkd2t8VGzTe3&#10;RG8mpK33s88+NX7Rngz7Bf6lrGsw2ng3TQ/9qX8kwUa5IjbfskJ5Jtg4KSMAfOP7lAymQ18i/Fr9&#10;t34x/tR+KYPD/gTT9T8O+GpLsWVvrH9myy3t5MQNsFlaRBmMznhVUM/3WZ4wDj6s+K37PHwq8QeI&#10;DrnxD16O007TYALG2iRFggjCbVZIwpUAKuFAXAChcY4PiOvfGTwZ4B1GTwh+xh4HjufF80b2lx8Q&#10;daX7bPp0UiLvFsJCUiyQp8qILBuG5kJyCVY1m9Hp/WhVOdLt/Xc5vRfgL8K/gR4nstP1bwHD4h+I&#10;d4PtGk+DtVmjvZLAuxK6nrkiF4nmJw0VlGWiVwWL3LLHcR/WngRn+Eng+TUvE2rHUPFWqZudRvLh&#10;xzI3LMScAAc5JwFAAGAteP8A7Nnwk0j4RWUuttPca54q1S8L6rruoSSXEkl3IC7s8mGklkKqzEKG&#10;fajEDAOPWtG8I39zjXPEWqJapEVmmvryRWW3YAEYAJSSVDkjazxI43K0xSKVdacORW6kVZ+0d5bI&#10;qLr3inVfFkem6NYDVvE9zKklpA0beXpijBW5uCwGxweUjOCvEjZfYsXpHgP4AeD/AAdY3eqeJtQj&#10;1fxDdq8l7fXBBQyEfcAP8A4HvjnjgeY2Pxp0Dw/bS+Fv2f8Awpfa3PLK7Xmp243faJ/4jLcviNT7&#10;FgB0AxUdlYftD+M1E2uaxp+iQzxnFuZmnnh5PDKo2c+okP4VqorqZOTbutD1GWHwTCWTxJ4r08yz&#10;MRKkt8gLk9+uSTxzXhvx/wD2RrX44tJbeGv2r5/DWnSfd0izsIXTJxlTLFLGzjjoxP4V3Xh/9naz&#10;uN114q8aahezM4O+BFRT9Q+8nt3r0Pwn8JfBekxZgWdn2hQ0zK3/ALLx+FFSCqxs5P5OwoVHSldW&#10;+4/PvXP+CNmvabIbzQfi3o2qxyOTK9zp7xs/PUAmQN+YrptD/wCCe3j/AMC6Dtsfi9c/YY1x/Z9v&#10;CBGufvYHI554AHrnPT70vPAlhbxtJbbSMY3YG7n68V5R8T9YX4YXL3Gs6hDHZT5KSz3CoBgDduyA&#10;OPb8q5fqFGLutfmzoeMrTXT7j4T+MPwN12dntP8AhJb62kiXaDb3ckYf6qrAda+NPjzYfF34I+L9&#10;MOh/EvUtON+7pZsWV7aSZRuWKQtlwHI27gVVdwJ6V9r/ALRX7YfwE/tuSTQPFo1OV+kOmwNLv/4H&#10;gRnH+9Xx9+1X8QR8abSHwjd+Dr/SrWadXS6ucedk9Csfy8EYOSSDyMjqOJU/9oXKddOnUqQtbUu/&#10;s1f8Fov2o/hjqNla3cekaxpcUqreaVqTXDrcRA8hSZSImPZlXg4yGHB/Xz4MftMeCfiZ8MNI/aK+&#10;D95Jc+H9WiP2ixmbEtnPHxNayjtIhBwehGGGVYE/hJ4U+A3h7QfOtPnkvUjxHI25nLkZBG0dP6V+&#10;n/8AwRx8FeIdF+A3jrwbNbzyaE8kN7p1/dEBLi+jSVbrYMbjwkCkkY+XGSQ2OycJqVle35G+MwFO&#10;jQU9E+qv52tbutfuZ+gl1qFjq9hBqmmv5tlqFqJrZychgw5B+gIrwTQvFNz8H/jv/YdqStpfSbXt&#10;QfvI5+U4Ho35c+tdl+zD8SYfF/wo1Pwzfy+bP4X1AwxyAYDQ7jsJ447jHtXlvxynSw+JV14viCpJ&#10;p9olwsq/wqJAOfTnP61NSbqYdTjuv6Z5MYKNRwfXQ+r9C8TwzRhoXULjKMW5HOevb6V21r4i+22K&#10;yTuhO0bijA814Ho3irS73TIdX06YSW+oW6zIR90o67h/Otnwp8QjayTWDzgr5QZVznbjj6+lbOb9&#10;mpHHOFmeneINcaS2cbwXUZyejCvzq/bu8KWnw9+Jlv8AEPwtbLBbauSmoW0abI4rkfxAD+8CT6ZB&#10;6dK+zNc+IsbWEglkUMoyrfzH86+Rf2+/E+nat8ObqOWZ5ZICJ7ZkA4CMNw9RgHqPUDnt8rxhl9HO&#10;uHa1GSu4+8vVdvVXXzPQyitLDY6LWz0fzOK+GfjrUp5I2EinkbkIPSvY7TU2ngS4EYG4Z45zXy98&#10;F/F51NIZrgqXC4LKcMR05r1nxD8aYPDFja+FPC+kvrXie+XOn6NbvyF6ebM3/LKIep5bBCjglf5P&#10;WX4mrjvqtKLcm9Ev6/E/Q+ZcnMdZ8SvjB4d+F2lR3+qRS3d7duYtL0izQtc30ox8qKP4RkbnOAuR&#10;nkqDzngb4P8Aiv4keIYfin8cTHJfoD/Y2gQMWtNIRjnC5/1kpGC8jdSABgKoG18IP2dL2z1mX4mf&#10;EfVl1rxTdqBLftFtitI+SLe3XnZEuTgdTkk5JJPtGjaCsESxPD8mOARnBr9g4b4Tw2TR9rUSlVfX&#10;ovJf5nkYrGOouWL0Oa0nwFDaBSUOEbKjGMfnXU6Xp0VtCI1QZPUjsa1BbQwxCN2GTnBPSvnj9s/9&#10;vb4f/ss6HJoWkmHVfFs6YtdMV9y2xb7rSgc5PaMfMfYEZ+wlKMVc89c1R2R1f7Tv7Sfws/Zd8Fz6&#10;/wCOb1J72eFhp+jpKBLdt7g/dT1Y8emTxX52aP8AA/4+f8FIvHv/AAm/ii81LS/B8EpGnWiSuqtB&#10;vz5Fsp5WMjgyZ3EdD3HpHwI/Y8+M/wC2P8QP+F4ftO3N09vdTiWy0e5Ylphn5fMUfdXpiMcADn0H&#10;6nfs2fs0eDPhZocOv+Oo1s9OhjAht4ECvIB/AoHTPrWtCOIqVlCn8XTtHzfn/S7jnWhhqb1/4Pkj&#10;i/2Rvg14U8OeGNN0HRvDUNmumRpb/wBl20YBgK4G0ADpgcY619JeOf2lrH4c+HB4I8AWaWs7R7Jr&#10;gKMqeh2j1968L+P3xgsV8dLrXwZtbbw5dxWTQxrbHInhyMiRQRuGcfMMEZOCMnPmkPxag8QM9tqR&#10;W21UAiW1d8lz6xk43r+GfUCvapVnlV6VKV5PTmX6dTznTjjZKc1oujOg8feNLvVtSmmubqWaeYku&#10;5yT+tcZqM8MERWcA7h857mifWbszbzJuJyZGPVT7VlXmp2yq8s0uWbOFbHNeRVqOpNtnoNKEbIy9&#10;dvLOyheSCJPnGTtUc/U15T8SfifYeHbcRf2jseZ9iRD5mJJ4AHX2Hqau/Ff4lRWE7aVpDi41CbPk&#10;WUDgv/vEdl6ZY4AryC7kaw1V9U1iQ32qS5+dctHbnoRHn8i2AT7DivFx2KpUYvmdv62R2YWi5a2G&#10;a+2qawxudVlS3hJ3fZpHy7Z5Bc9P+AfnnjED+KLLRbB1kAUAH5yeQawfGvimO2jZpZyZR0j2gYrz&#10;nXfEGp6pKXup2S2X/lmTjd/+qvFoQniKqaWh3zkoQs3qdD4y+KTXqtYaKj9fnkI/rXm+r6ksLGWa&#10;YSzM2eWzio9Z8VmUm1tOgGNy/wAqw2vHuJlggUyyucKoGSSfbvXrxoJb6s5nNsXUdUklJNxLkn+A&#10;HgV6z+yv+xN8VP2ntZSTT7BrDQoW33mp3K7UVO5BPH+eK9u/Yz/4Jda548020+Mf7RAk0bw4zh7G&#10;wkTbNqGCeFU4LDg5P3R3OSAfrrx940+GXwc+HH2m8vbXwr4L0xNkUKYD3LgcIoHzTSn0A456Dp6M&#10;KCpwU6mnl3/yXmcsqs6kuWn9/wDXUj+Dnwl+Fv7N/hD/AIRf4VabCZIoCdU8QzIqnAHzMGP3RjJy&#10;e3oK+Vf2v/8AgpNYeEHuvh9+z1epeag+6O+8UDLBDkgrbA9T/wBND3+70DHyf9qv9vX4hftFXzfD&#10;L4T6dcaR4aeTy00+B/8ASL/B4e4Yfn5Y+Ue5Ga3v2Tv2A9S8QX9v4r+I9g07swaO0PKr9abc68lF&#10;aLol/Wn5sLUsKm3q/wCv67Hnv7PH7LHj/wDaS8Wr4m8bTXS2txN5jyXG4yXDE5PJ9a/Rr9mj9jPT&#10;fBelx6TFpUdsLcZAC5LL2Jr2H9nX9k3S/CuiR63quLW1t1UiBlCjH5Zr0Txte2Ok2Rg0iGC3gSL/&#10;AFoOJPy7DvXqUMCqVFVJ6Hm1cTKtPlRiQW3hf4eaf9lDwiRUz05JHp7VwXjL46aQLSWVdSjVI8/6&#10;pxjP1rkfjD8XbPS7Kbe52rneXwM/j3r48+P/AO1PY2dpPaaffiGPkFlfqfYZrlr4x35Y7G1DCKav&#10;I9N/aD/antoJJLe01ONgQcq3T65r42+M37Ruoa5JJaadfSO2Tlk4Va8++Inxd1fxLK7f2g8Vu2cb&#10;X+Z69G/Zo/YP8dfG6yPxD+J14/hjwfAnmma7fy5bpBySN33Ux1duK8+NGdZ803ZHfKdKhFJbnnHw&#10;t+FPxU/aJ8ZDwz8NdGlvrl2H2vUJARBbKepZug/nX1voPgz9mn/gnDoiaj4nmTxh8TbqEGGxiAZ4&#10;nbpnr5Ke+NzdhzkYuqftOW3g21P7PP7B3gyNCB5N54pjjBCnoWjyvJ6nzWJP91RgE+h/svfsEzWE&#10;8nxc+NGpPdXbsZ9Q1bVXzs/iZgXP5sT9SK3Wq5aa+ZhOWt6nyj/mcB4a+D37Qn7cfjeDxf8AGye5&#10;g0tHLab4et2McUMZ54X+HjGSfmPc19BeN/Gv7Nv7AXgqGPW1tr3XooAbPRrRkDqexPBCD/bYH2Vu&#10;o8x/aq/4Kf8Aw4+EOnSfC39la1jur8r9nbXUh3gydxAuMyt23Y2jnAPDV418Df2C/jV+1Tr4+Kv7&#10;Sup39pp15P539mzzMbq9yc5lPUA9x+dZy9nTjzXsu/f/AArr6vQuMHN3q7fy/wCfb8zk/iD8cv2s&#10;P+Cjfj5tH8MeZ/ZEU5CvDEyafYLnnaOsr4/iJZjwCeAB9bfsif8ABMfwL8HtPTxP4is/7W1mZQ0+&#10;o3q7nz1IUfwj2H519G/Av9mnwJ8KNAtdJ8O+Hrezt7eJVjhijGB+A7+9emSWqxILeFBGgHU9elef&#10;XxVSSah7sX979X1/Jdjf6xyySj0+5ehw+meDtP063+zrAsMYxsgUdfr/AJ/Cr81x/ZdkYSFjiH3U&#10;X0rUl0mQB5sk4yS54A96522sbjX7pry7tZfsYb90Wfm49DjHC/jz6AdfNdWy0O+lOMt2UrK11DXb&#10;wavqkphsowTa24yGkP8AfPt6DHvT9Z8T22n2/wBntn244O3v7Voa4stnZZgUbvuou7AFcXqkjxsR&#10;HGryE549frWMm0veOymlVlqV9d1VCpdmLO3PTFZMCT3a+fdsUjDfIq8k1oW2n3NzcF3jLSE9+1be&#10;n6JYWEP2nUSuSCVyetZ3Teh2XjTViro2gb7YXjlkh7YGfwqS9nigXakagKMDoT/9elm1OSUDyYys&#10;ZPGTXP8Ai/xbpHhyBt04e425ILjCe9TJqOpUIym7soeMPFsGixvNcEqQuVjHUivKNW8S+K/GGpMY&#10;oVtrKPJYl8/mf6fzp+oa3d+KNW85UlmRmOERzhh6k+lb1ro4v0+zm1jbYoOyMYjH+J9zXO1Ku7rY&#10;7oSjS0W5l6Zp+mCWOd4Gu3Ufuww+8fRR3x6nArasfBWoeJ7sRXwSNHOSgbP4HHX6Cuo0LwSvkols&#10;scZxh5pOcj+v8q62DTLHTLcRWgyVUb5K2hh4U0nJ/IiVdXtBamd4b8AeHPD4W8ntgWReZHXt6KO1&#10;acr2Ed8l7pFmWmwQnJ4/D+tUbu8mmPl2+XIz8zZOD6/SjTrmW3Uw5DseGYjGf8ap4icly7IhUl8U&#10;ndnqumaQ04yzZzzlu1U/EmoSWsi6NpQD3Mo9M7B/eNQeKPGkXhsJptqvmXlydsEa9fcn2FP8K6Sb&#10;V31CeTzJ5jmWU9Sf8BX6XTp87ufl8n0JNA8N2thGHvIxNKXDvK4yS3r7VsRReU++2YFQeUB5FTCK&#10;Nk3xjYy9R2NJGqMxDqUkPTHf6Vt8Owk7mhEyyW+xcdOVPQ1nXunRXEoCDaw/hY1agm3/ALuaNkIO&#10;N1SxLEJPLm+YZ6jrWqm7ai5Ve5RtLq6sj5ckZdG984+laESrcLvtmHP30Yc0sumhuVHB6GprSGdG&#10;wTg9ie9WtSJaPQrmFJCyCMgj+dECsJQhYqewzwa05LPzU3qMMOw4zVWaBnIL9PWsqlNSKUihr2ga&#10;fq9q9tqFqkkbqQwZQQRXwj+2d/wS/kutcn+M37LlwmgeJY3M89hESltfOOeQv+rk9HHtnNffTLNH&#10;xnOeKpXukyzhirlj/CD2rknTcXdGkZH5p/Ar9sfR/FV/J+zv+2n4Vm0nXrTFv/aN5Dtmj7BnPR0P&#10;ZxkHv3Io/tFfsTeLvhDrcPxv/Z016a3mD+fY6npNx+6lGM43KcAlTyp4IPcHn6t/a/8A2E/hr+01&#10;oxfXtM/s/XbUFtN1yxAS4t29m7r6qeDXx34I+P8A+0f/AME5PGb/AAn+PulHX/A1/IYUuniLWtyn&#10;Yc/6l+5Q8Z5Ug4I3o4tcqhUV1+K9Or/P1FOk94b/AIf1/Whk2fjj4Oftl6KPg/8AtCaFbeGvHdsP&#10;Ls9QwsEN1L0zGxwIpD12H922TtK8Kfn74z/BD4vfsreIX0vxlp813pImKWesxxkBWBxskGMow7g8&#10;192/GH9jD4K/tj/DaT44/sqa4NTMNuZ7/S45AdQ03AJZtgwZYlxkkDcgBJBUeYfEfB37QesfDiA/&#10;Ab9sXw5LrnhyWEWlhr8kBlltoxwqSA/6+IDgAkOgxsbA2N3yUXBc+sOj7GCvzaaPseZ/B39orVNA&#10;e3VZ4yMgrIX+8PXg19W/Cj4/2evqjavq6yOQNqkBiPoe1fL37Sn7E+t/Ci3HxY/Z61IeIfB9/H9q&#10;itrSbz9kZ5Lwvj51HQqQHQ5VlBBrzv4Z/Gi50t0niviAr4aNmwyH0IrGMZ4SS6x7ltqqrPRn6x/D&#10;74irbbLm1utu/GICcq6n6/yrsPEfgXwv8SdFkutOiVLhRma2Ofl91/PpXw18Df2jor8R29zehsgD&#10;Ir6j+HPxKfyYrqK9AUgcq39elezQrwlDXY46lNxeh84ftffsYweJ45NS0uCWLUFJ8ufZww9Divkn&#10;wP8AFH41fsgePXiNqWtJXC6jpN8hNrqEYPRlyPfDLhlPIIr9hNZh0Px9p6i+2id4+HKAo/17V8xf&#10;tO/sf6T4usLiO/0yORSD5EoBDIfXjtWWIwlKorxWpVOrOJk/Az9obwV8XvDzeIvAWsPG1vF/xMdH&#10;vGDXFjnghh0mhOcBwMdmC5Arxr9qb9hPTfF1tdfFT4B2MVpqgzNqXh6NgIrzuXg7K3+z0PtXgfjX&#10;wF8Wf2WfHUPifw1qFxataylrS/tieBnG1h0II4IPBBwa+oP2Xv2vPCvxqNv4Y1WSLSPFB+/pqttg&#10;1Bv71uSfkkPeLufu5+6POjKrQ/dzV4/kdDjCrqtGfEun6zPY3j6dqMUttcW7lJoJkKvGwPIIPSu4&#10;8MeK9iLbXEwIPKse1fSn7SX7HNp+04L/AMbfDEw6X4g03iS4MexdSbH+rbsrD+/g89fWvjXVPCnj&#10;TwTr83hbxUL+x1SxbbPaXUSqwPY8LggjkEZBHIJpyw7UVUpvRiU2nyyWp7hpXiS7sWE8N2xXoMV3&#10;/hPxna3FoZru5ChPvbn4r5u0TVZ3Cx32oTA5HSUqfzXHpXe+DfEp0S4FxaFJc8sjjOR9TzToXtZD&#10;kj6B0b4iWTIRZWE9y/RVeMwr9csOR7gV1Gk+K9eltwbkwwR94oQcke7EnP6V5t4S+LfhXUljstTV&#10;Iw+Btm4Cn2PUfUV2rRz2ardWL/aLN8Ec5ZB9RwR+VdsYxlpMxkmtj0rwX4n00xrbwoqsvDAY4969&#10;E8PayVKN5+GPTJ7V4Fol5bu/nWswV1PzKP6iu/8ACni8R4jPzkfeVeabpqDXKStdz6Q+H3j+70u6&#10;inhumjZDnIPWvonwl8Q/DHxY8N/8Iv42jilcrtjkkA4Pbmvirwr4rt5gPKnB5Hynqtej+DvGcllI&#10;kn2hgVIwQa9DDYuVN8sjnq0U1oeXf8FLP+CWnhf4q6VLrem2BtdRtw0mlaxZp88LdQM91PAKng+x&#10;wR+fXwA/aR+N37AHxYk+GHxQ06WfSZ5v9IsXc+RdpnH2i3Y8LIABkd8YPYj90fhj8YfD3iGy/wCE&#10;N+IEcc9nONqyEAtGOmeeor52/wCCj3/BLHwb8XPBk+r2WlC+sJlM1hf6eo8yF8cOjdVYeh+hBFPG&#10;YOnWp89Pb8vQKGIlBqMip8JPiN4B+Lngqz8efD7Wor3TruMuZkb5kcfejdT9xxkAg/XuDW5dN/aD&#10;lmx75Ocmvye8F+NP2j/+CaHxjWy1eSS60TUJfKS4cf6LqkIP+rk6+VMADgg+uMjIr9M/2d/jn8N/&#10;2kfBUfjrwTqCsgYDUbKRgJ7STujqP0boe1fOzhKDt32fRnoWW6LfiLwxpur2k9jqttHPFPGySRON&#10;wYHgjB618ZftL/svat8N7pvHHgOC7bSIZ1uA1m7ibS5FYMsqFSG2ggHcCCnXpyPvDVbRXdiinBPy&#10;rjOBWXq3hy0vk+xTW6lHXaUIGMd+D1riqxknzJ2aOmlUafkfmTrfiXw74g+J+neMvFXhtZdTu966&#10;pNbQKtteXQUeVdGIDEcj/MJAPkL7XAG9gvr2ha14A8NaHcahqt4hu7vJS3trsKRkBTnbwGPUjsB2&#10;rqP2qP2Nn0hbnxd8OtOVrCQs97pSDc0XGd8KjqO5QdOcccDwDwrp2h6Hf21v4puliuoJQ2nakqqy&#10;sd2RHLuPXspzg4x1+97OXZnGo1Squz/M9TDNLSMVrtfozsb/AFJ0sI7TTp1miiwSoUfL6YbBGMde&#10;9Yml+MJtF8+wUXP2m5n3QxtOWw4zzg9PwxVy/wBPhs9MlvreW7Ko3mSvBt3MCcnJxgdeTXGxa7dX&#10;1xJdsy29vnJiTILnPQkcknuT1r668dUeXKpWUk+qey+653T6n4wudZh814BbuGO2R9wCZC5zkYyc&#10;H8SKq+IfEB1rx9aaTqWq28l5cW0j20mw7giFdyZJIbnBA4PXHeqfhVdQvL46lqaoRGMRwmPaQB0B&#10;49PTNYeu3/h1fEk2t6roSTXlo7RWpkG0Rh0HzAd85bnrwRivLg5zm4xR9BUdGjRjKo23p16dTqvF&#10;/jHQba3l8OT6paW0zJ/pNvJcLG4jbkADI68jIz0rH/4J3/sf/CX9qz9qy5sPiTqq2Hw48Pw3fiLx&#10;JpVhYXtxdT2loY/MtIRYxNOvmklgY/mChyo3bQa+meMNNN2ms6RoNvHc2oKM3lqARgYz0xjBOfU9&#10;BXL/ALFvxr+IvwR/blsvGXwMvdDhY6vKn27xMJk06C3nVoZJLqWNl8q3TzsmQ/Ku1WPANeVxBHFU&#10;MmrPDu0lFtO9vVX3V1omtex5uKq08VXhN7N2X3aPXz30Pv74qf8ABNH9jjRh4I1xP2UbbVPhv4q1&#10;6CPS/E+gfEe5g8Rrp81s0qXTq8M1pcAiN2Xy3i8xJ4QRCUkkb4Y+PeqeBP2AP2tPGvgv9mvxrri+&#10;DPEmhLa6xo2s2c9pqsGmXLBpdOuDcQ7JpPkIFzbtIjRyDDljIq/pb8ZvhT+z78Dvhl4V+AP7SH7R&#10;Pi681mfRLq++HulaNFcyWmn61b3Xn/YYNM0/bcXVpci5eFYbhpCkFtJHDcW7urDwnxh/wT51n44+&#10;L9Iu/wBtH4eaL+zv4Bt9GXU/D2iafa2U2pXqyukUyRMsbeXIrvAjQuhkBngzEWcEfkOV5sqdPnxd&#10;SVXDTTvdu97qz5W23rZLlikndtrrtWpxdvZ2UltZf1/XyPmj4Zf8FIfG3wC1TUrb9mT4UaN4c03V&#10;tMtre6j1e2LKJYWcxXEcdvIi+aBK6sZPMDjblTtFbf7M/wAK/wDgsBrOs+Gf2h/gp8EfGXiHQvCm&#10;rPqui2F1oUkmilVnkFxBBEwBkjJEsZjgJdBkLsZQR+rvwJ+BHg74e+Cfgr8W/hl+w1ZeAvF+neKb&#10;ey8Qa1J4X0+2heM2k0M0k6mVrxIbs7RbrIVliuJLbzUGGjf5w/4Kk/t6eKvgt8VvE3wZ8beJLPxp&#10;4H8TaZPJZeANH1FLH+yNY3L+7umtQtw0E6O0pjaRmEi78AOCLoZnlyf1fB4OLqVF9q83KK0u5Oy2&#10;5lv+djJ06snzzm1Z9NLfJX8rHx54u/4LMftP+IfjHqXjBv2ctCtte1/RoNPggNrqHmyQJNcSR+TE&#10;JkLNmYr90giIcZ3Z6T4efDX/AILX/G3wd4Q+JPwrhmg0TwzYtqXhC703XNHtb1hdwskcsETTefOZ&#10;YbmREOxmcTAJncM/XP7GP7GfiD/gnl8NfDv7d3xN0Cx+IMmr6FHdfES1utEDeI/B0fluTPYtJJll&#10;WJwlxEyo/wAgIYrvFeb/ABb/AOCtP7JH7Nfxm1P47fsg+Ob7xBqTaml5o3gqHw6ToV5dTGQXGqXf&#10;niKW2lljlc7bdkZZsTTI7vMj1RlRWKp0sswEHFuKc+WVRWtZ6N6Wi9ObfVO17jqS0fPUd15217bf&#10;l+PX5Un/AGdf+Cr/AMSBP8bvHWoeONV13w6sEtlqmsPe3WpaOgkeaJhcJBIlnHHKJX815Y0iKuZD&#10;HtY17T8av2hv+C3Pwl8Jab8MP2xvhhP418K6BGupy6b448GaV4liVIGELzXkqwzEDMoQTTkkmX5W&#10;yQa0bf8A4K76J4P8Bat+2Qur6dq3jj4katf2PxD+G66u9vHJvhaOCcwBHRPIiS2SOZkkSeJpo5GE&#10;uNljQf8Ags1/wVA+H15rHxvk0T4ZaQuo6TbwS6frFu729rHEzPuj2zF+Q3KmRiQAFUNXuZdLiLGV&#10;GqmHhGlFuL93kdl0jFSW0rPWVnundaZTp0Y/w7y673Wvm0/PpfyPn7wB8b/2Uvjh9r8L6j4K1f4Q&#10;av4u1mIXcnhaeO48LadHdzwx3N5NZTxyS2drbwtJKEhlG1hguEHyy/E/9jbx1/wS+/aU0jwt+1X4&#10;Y1HxL8I9Su7a50Pxd4VtYLqPX9PVme3lAaUpFJtVRJC8ikozlGkBRzjeJLL9qr9un4o337ZGta/o&#10;GmeIviLq0draadoVpHarPc4jt44lVQ+zjYv7wmRiAxfPJo/t3/BD9oL9lHWNC+APxi+MOq+IPDk8&#10;DXunaXot/dLpdtcs+biMxSpGnmYZW+XdlZEJ2EivRjWy3E4lZXCu2535qcpNtcur5JWdpRey5rLX&#10;fphatCKr8trdbLrprrt/Wh7xrPji38aftH2nxo/4J+eLvCOj38N/aWXhuw0C0FvHrtxO5jInsXVT&#10;G8hl8gGSFWypbcflcen/AA8+FXxC+Nv7Wni69/aDkk+CWvfD5YNO1ZPB9240Wy1nU4s28Ed6k88W&#10;mx3ayDAL4ke4ECEPKiN6l8Hf+CWH7BXj7wT4B+L37F3jXxBpV5N4himHj/w34zujqWhwwWs7ubq2&#10;lEYSV7n7OAohhJjLOrkEF/OPhl8Kf2n/AIEfGv4vfFS/+O9l4s8H+KPF9z4d8a3/AIy8PTiXXILE&#10;xhw3mSboUkj+2QKY5pY2FtIJI3VFSvhqtGjh6OKjSm+aFNW51aqo8yVrrmuuVtq6vr9nW3epycoa&#10;f5X+duz/AOCevf8ABRn9nf8A4JzfED9jif8AaM+APgTwx8O5dK0GTUbHxdFes817fJvDaU4jmaG4&#10;Mk0fkPOGlZmz5ZYZLfnP8Nv2wV8M2NgvxLkuP7MFqr2l4YI5ri3QqDsHP7xQowB9/Axk8Cvcf+Cp&#10;3w2/a78Xa14Z+Ivj/WvD/h3wZ441i1sNB8D2usv9rt5XQCKa/tWhhaa7aMMAy+aYlIiby+A3knhf&#10;4P8AwZ+IX/BQTRv2Ub+40G/0Q3tjYPq2v3UdoLR12SPEpgAiedwDApkic75F+QsuT97wpiqssnqZ&#10;piKkXF3lywilGmor4UorV6a6b+ZhLmo3hDmvolrq23fV7vyOR+Lvxb+DPx/uJPC+k+O3tV07M1jq&#10;X9kzQIZHGfmjkUSMhAB4GQc9K840T45fHn9kzX3/ALE8dXNnZ28T3MRso47yzuJjHJD5jAhtjCKW&#10;VQHCEeYcZIyPtn/gqp8MPhNrn7IPwz+Jmg6LpNrqXgzxA3h3T5NDtLSe2ksIri5gS2EyGNpYI1to&#10;2RtoyQd0KMzeX4r8Pfif8H/jPp9tqMTW2leKTE8jPBcLblnG4F7dgymRWwxMakso3Bhgbj35dnGE&#10;4ly2U6tBSpuUoShK0lo7X26qz28jpw+ApYicouqqdVWcXtddVq++3keV+HfiP4q/ar/aa8AXnxA8&#10;XweG9Z1HUdP0+bxHIQttpdjujX7VjeFVUJeaU78ZwVZAxr9FPGv7fnxi179pnxL48k+CUvxD/aCS&#10;RtL+F58ALJNpei6ZZRXME2qW0bCd2+1FrqV4gGR4ShOcKV/N/wDYs+zt/wAFCPCOpeCZdMhbSvEZ&#10;vrKDxFGz2x+zSbyJYkKs0ZeD5xGwfDAEAgE+7/AH9sXwp8HfiT4p8ZfCf4Xar4o+L1hqwh0G7tvD&#10;yHQNItbZ54ZEhdJ/tAgmtZZhlkjAJiBVdhdvJz7DSjiKeX5fRvCEIv2aurXlKMNrWjrK7vtdLVnn&#10;YdpxlOrJczbV7el/yWh71+y5H8cP2g/2n9U/a6/4KE/tT+Lfhtrngy0n0Lwnq8/hSDT0EhWZLizu&#10;JWtEt4DEs6s0EoSVzcKwIVTXseg6p/wUV+J37KepaC37Z/wz8WeEfiNo9zHcWvirTIjHoEGTPPIZ&#10;rVmMbYeBJVkEghacIsaY3D5T+InjT9rv9rL4E+MfB/ib4AHwd4d1PxcfEfj7xHa61PCPKiaMzhLK&#10;Y5uCiQrvZGwEtsFS4zUR/wCCNGkTaW2u+Ev2rr6w051iMtpH4cdpXkKkeYpFyo3YBBwMA8fXPD8K&#10;57iqcq83HDyvyqKhCS5LK6T3s5XbV9d3vYJYijSmoJc23fdfh955T+3FBoNl8e/CHxy8N6L4Whg8&#10;Y+CrXVpvDvh3UmuIfD1y0zjy93mkJKplyYhHGke7YqExmVsHxf8AGSC+8NjQdEtrOe4ncQ3Idd6w&#10;KFGQvI2EMAc+2a1/Gvhn4ZfAfStU+DGuo134rur9pNQ1i+2lpIVk3RFVOWQmMbtuB9/q4wB4Fpeq&#10;S+LPiSbbwjp4e0mmLyvcQPJFZwL8jXbp/EflO1T8pJVjnt97kWW4fB4KFCrNONKOr20vorXu90rX&#10;u931Iq5hiMOpxo/FU0fXRrppo99TbfS7u/14nXIP7PEbJJLcXqlbayikGEuLhAuEHHyIxjySN2AC&#10;R9afswfADQPhT4m8DftAfGb4aeINU8DeI9ctrCzt4Vlvb+91E+SmnX9/aeWZbi3cnYlvEdw2wsYn&#10;jYRVs/sL/saeCfH3hPWvjh8c9A8R6n4M1HUY4/BPhixuLqG91rUD+7F5G1oUnk3TLEltCGw0iN8v&#10;liJT9i/scfs++Bfip4Z1vVv2ztM1nxdr2lapfaePBPi7QTG3gyEbmjjngWFI7jUXtZYZWvliVNs6&#10;fZwiszy/nnHHHccZGpgcJeOHg+WaV7tyWykkk5p3u3ZQ0jG+w8Bl7w0VUqazev8ASfT892Z3x6+H&#10;njL4va1pP7Tfib4l+EdH1DwPa3P9jeE9UtIEigsbhGW8S/1E+Y8czoqMjQgw27x5xOfnPyd+0Z/w&#10;UMT4n+G9O8A/Da51TR9MmENhceGdW1OB7zWZASc3aRALbW2wYAUt5hUMd27yjyn7c/7TXhLxX4qu&#10;/hp8DfHur3PhDS9VgHhWy1iwW5utZYA7Xlk8tZ7iyViY4nkcu2EMzSSfMfnjxynxY8C6FrfjvxF4&#10;JF1LfavYadf61Ekktnp91LBNLBayOQFjkCwzMqAkZy2fmrz+EOCeahRxma2cU7U42tZXulZ73bvd&#10;3ad9W9tcZjuVuNLf+vyJvi/8QY/DN/rNn4csYn1nVrv/AEq6tNqrECEDLgDAAAGQOpA3ZbLH60+I&#10;Xwh/ZmP/AASa8E+PvitqkEPxMXxHBpt7ZXeoJZzaJZ2urPbT2UVtCqtHIbSJ55gySTNJl23JGqrw&#10;ugfsUeJP2Yvip8L/AB74h+PHwt8X+KNZ1u3I0bTHudQis1udPe4gkLBIcXhZVRYQCyPNbSp56+Ys&#10;fq/7Uni1tW/4JWeD/Cmt+HZ4vGlv8WNQGrQy2EqQR6i9/qqCIXMgBZSs5YFQ23GGCMcV6WfZ/Rr4&#10;zDYLBT5abnC8oy13krJO2keW7evy0ZGHwco0pVavxWe67Lr6/wCRwHxy1r9qj9jb4c6X+z58XPib&#10;eeKvgd4i8TpDdR6BfQLqmnWCGS4ksjLMiuIX+WZ0IAk8sKstuJpC3HfEv9pTR/hZLPb/ALNnhQeD&#10;NJnsXt9U/tMkXeoA5CTPuBeDILKGdnuJFf5fLKq6ey/8FBPDXw1/aLt7L9nn4e/A/WPD/jez1nTI&#10;PC1lOlom4eTPNqiXU9reNbzJsl0txNOq7DHw0XmuD8neD/HfwW0X4CfFXwx8YPghrGpeMtN8jRvD&#10;niO4ht7oaXfPPPb3c05kuhunZokK3McUrruYAxqxZ/PyTB5dmmX08VioqdVO8oRslLmklGcop8rf&#10;eW91tdG1apXozcIqy6N9OrX/AADj9Pnt/C3wUMEnmpeal4l2XsMtw+0wxsHaUIT5ZcvAjGRRuION&#10;3JB/XP4/eNvgf8Cv+CP83gfxBqtja+Kj8GoNNh0uz8QiLUZr66tFhcGOOXzH2yTOzoQQERwRtBr8&#10;u7HwfeeLNW+GPwlv9GMkOtajDJdw/aAPtVvPJGrpkBmUssrDO0kHOFOK/Vr4pf8ABSC18F+KdA0v&#10;4ufBHULG2/tC4vLefRNeiurn5YWhBkiZIkUETyFgJW27RjfuO2ONJY2vWweHwlF1XzzqcsWrtRaS&#10;S3e0Xsh0IqKnObskopv5dfvPN/2bP+CkXwW8K/tHaT8Uvhpeyad4G1ey0HSNV0TWpLW0tNFez0Rd&#10;NSae4ie6+yMZY0UNEphEZHmlGy8Pzd+1l8Q/EXxw8Bf8Nba94XttB0PxbMZLLw5FNDeLa2Bkub/d&#10;DIiQlUgja2jETxM22/J3ISYx9kfFD4C/8Eq/29Php4j8daRp+iDxneQGHTrzw/P/AGRq1xePgIZL&#10;eRV+0GWeZbcyzQyZAIRsYavCfiX/AMErPjh8C/ij4O+IXxd+KkPxV8A3/j3Qrbxfq72wt9cFlc3s&#10;KX0l7CDLcXSiLKgrNPKqAnZGAceblOLyx5osRiv3VRTc3TqRt7yTdlL15dZW2VldsVTmlR5IK90o&#10;3T6d7d7P8x//AAWy8KWH7G/7EnwR/ZQtfEeoXeoGEm+0yYWrRl4LYiR0aOESKXubm5dcsUb5twZg&#10;pFj9nn4V/srrpvwnPwZ+Hsng3WPGvhqU+IPEuq+IZZokkht4NVluLqJbtEnhiWxuwEYxRB5I3aPe&#10;qGLM/wCCkNjrX7dv7dV3+zl+ynptt4tZvhtFHd3HjrVL2X+xSdRgupbux+3To9pPzZxMBn5DKvlM&#10;TkfPfiLwH4v0j4caD+ydqV54TuvEWnahql9qXiKXXRANJht554JLWaWVQiozJCVYNhmnQFAAJX7q&#10;WEWKyahCVbk55TnUV94Ti7SlFNLSytfe9luRSnOFRyS1skvXb9fwPqj4MeJ/2F/D/izxZ8fv2v8A&#10;4n6h4l8Manrt0uheAfDFstkNcSxXyLfUryL7asoBMYRbY/cl3Mz7DKD8+/t3fEfx7+0l4a1X46vb&#10;eLk8PjWrSzXS/EGoW9nDJAZmaysLaFGDXCxiWSWSVs7iGkCRKpAk/aB+LHxS+BvgnTLv9m5bLRfB&#10;2p2KW2t+J9G+H50e41CO3kEiFP7Rvry9iKyESbkNuC6KU3bSRwXw18C/Gf8Aar+L/hyy8a/Fqy8R&#10;SajqwjsD4q1STYYFVlnkZ41kKJGqP+7EbGTy3T5QTn2cpwX1mNPHxlTjQoX1fxRhGyakrfFZLVyu&#10;t+W70zrz5G4yu5S9LN+Xl/V9Da8NW2q/Fy60z4Mfsu+D7rVLnUXEdnbWGba71V1UtK0jymNYIUGG&#10;klmKqoOGKqMNg+Cv2ZvHC+C7XV/i54a0X4ZW8Ul7p+lz+I9EafUNb1hHmRUNmVluQ7bZYlxD5atC&#10;pKMzru+w/wBoDQfAf7CFjp91+zF8aP7Y8e6siwePIf7LJt4dOG+WPUXeDf8A2ZFCwRWhkeRZVCsv&#10;zwSE+WeIPjV4s8KfEZvjToPxH0zxN8Sre0eLxNdyWMYsbSB7fZ5QkDiWN8xwrxI8kixsjmNWVk8/&#10;E8TVcbUVHLqXNTlflk03KbV7yldcsYu6s5JryfTelh2251Xr22S9Dxr4geEP2i/gzZaT45+Jvwc8&#10;F2OvWFrp+zT/ABhGkuqXQa1xC8dlDeO7iKG3WEpDDEImRUdBKCRl33iv46fE7WtduvDHgrQvBfif&#10;U9Fube70zwNps95f3tn5HnX32h3uJpizxmaV4YpWwXPmJHGVx2viLxJ48+Jc+p/ELQfGGoa3qwtm&#10;g1GfVIP9MljikDSxRxM0cekW+A24gFnBVyhkVTLs+IPDMXgD9jOL9pHw7q1por+KrptAmhiuEm/t&#10;+2Eks19Z2MayqbXT/Os7WN55Y2u7piNwjt2RJvostwmE+uYehjI01iJyjG0btQvreSbdoqKcrWu7&#10;XtFK65qlacacpQbcVfXv6d357epyuq/8Jx8WvCfh34AfD+7hbXvGN9sv9LjjlS10/TLV4IYIi7NI&#10;0CloFBjly/lafbSPJIXU11v7N978df8AgnlqttJ48/ZMuvEXhjw5rcN5rEmhK6pqGoSx7rKOS7VZ&#10;YzEPJaMxRjaYWvIj/rJWH0H/AMEuf2c/Dvhr4X69+0N8e/A+k6hrPi+ZdJ8NaX45tINQjhiWVY44&#10;1S4VhnzEjhBKLIi2rgAqct6H8c5vhl8JPh1qPgzRPijrGl+G9O0xNb8cRag6avblbONktGP2hWuZ&#10;Lh7mOEpDHcRoxWYKN7qy+FxBxdh6ubVcDSoqdFS+HVe9FKMVGUX9iKjTXuu7jfVl4bCNQVSTtK2/&#10;k9X9+rPi74NfGH4P/Hj9sfxd+0r8fPFGlafNosUtzp/gjVPB8F7/AMJZqDhn8q6Ro9tzJIWm80AI&#10;+biIo6CPC+5/8E3P2mPiH8Kv2etQ/Zv8d6hMuo+AtT1nS9d8FW6/6aiXNy808CywHbKgdpSAkTH9&#10;1iNlVtrfMPwR0LxHeeHL79q3w1pWlN4qXxETb6Dbxz6fBPqM221sLXTUjXzJLgS2s0xAKKBY7WmE&#10;rBW9T/Yq+Dvil/DvjT9r3WvFmvza14iX/hH/AA6um6lbStrF0srG5u5ZZI5oZ4jPGQkirIwjinlO&#10;5lLt6XGmR4LAZK6dWq4zSpWjdNRko/w1LR2UZ3lJptuTWiptEYKtKpWXKtNfu72166b6W8zv/g78&#10;EP2MWj1BbLw1pvjvw74w1X7TqOj6fetc3nh7TbZzLHZI2WdXeWZUkObafAkX5nUyp85fEv4MfFP4&#10;Hx3vxX8CeItP+Fvh+PzdR0LSYvGWppfSQ3LzGLTbRmJMlykDKGkK7Bw0hUEhvW/jt/wVD/aVi+Jt&#10;pB8PvGPgOy0/wb4XPhjTvEkPh6bzXUm2a5jt0uZrmKY5hVo2dfLKwMAxODN84y/Cn48ftDaLqPxD&#10;1zW7i28P2dv5eneKvGOqNKbmSKNJVtrBIofOkJZlx5EYji86Lz2iRlkfiyDC5vhaqx+OrxjRlytq&#10;o3Ju1tFFpR5nFrda2atcuu6VReyhH3ulrafP1Les+DvAmo+FdF+O+qeH57CBfsWn3FpP4rku7nVt&#10;RBmnlnz5aSeSsKW0cvlP8rTqYyGcvB7L8BvB37SHxl8HeKfHVh4l0Lwjpvi6b7Ld+KZVjm1PVIFa&#10;KFtJs7aICNYZHQRiEJGjFxGHYIir5D4B0rwtP/YWnaloPiu0+IC30k+qaxe6xZQWFvpwSBFbThPd&#10;Qre3GRHLG6zIWXbsBWMs/vvw5uPEv7Neuav8TPhxpWv6lr1rpw134g/C/wAdeFbfRjPZ+R+91jS5&#10;rJRDFHKiYWWCNxMkW6VZfLQL6fEub8+HnQwlOKs7Q59fdUrxW7Wr19pP3W7Kyio8uWFw9qilNu/W&#10;3fr06dlr89/Qvhx+xv4O/Z68PazrHgLwdp2o+KdM06TUbXW/iDKrXs1zHEkgg+yIFjt4sJxLKySq&#10;G5WRArHsfFH7RfwAk0rQvEcfiDxL4nvZL2LV1n1LX2tI7i2eE2yx+UjwW5aNnjG2JWZPIlWQY8wj&#10;w+XTvi7+2d4s1LV/DGnRahpWpoUuIbm6vovDtgpgjaCUzMqyz3yllSTZG5UrGQnlfc+m/wBm79m3&#10;wB4ZjtvHcaW9x4za+e4vr2VBFb2s67op7KKGNVijhwZIw+wkfK4GERF/NMwlRwy9rm9d1a2/JF/D&#10;dWtKWvKvS1uid7noRnNrloLlXf8Ar9T5z+L/AO2B8M9P8EeOpvBvgC/0nUhYzR+G7jS7Nbb7AAEi&#10;mcTROrJIZnkY7UId3j3bsZr2JfiP4S+DvwM8OeD7jxb8N9Fv7W5tEutP0SxNjbaXp0UQRxdXlxNc&#10;SQrGsouRdKIpp3dE2HzWxxn7XE/ww/ac+NnhrwL8M/B6Txi2B1PX9DghDXlvcyrHds6PA8d3HbQW&#10;7xFWZHWW6jMbboijfPX7aXhD4W+DfGVx4d/Zr1nU/DGj+JrrT49P0278RGx0S9V4VkuPN82RIoNo&#10;Fg6+a8YKXqEgAbq9LBZbgszlhsJRUqMqr55J+97uiXM21bRNp2vu3azJnVlBzqT95R0X6r+vTcpe&#10;Iv21td+MHjS81bTfCMeo+DdK8RNqHhDQvE2228N2UxjxPf6iIub6dmDTCyQyEvJKSZlBSToPEHhz&#10;WvFOuR/GX9pH4i2+p6vNG23X/ijaKLOEMpjDaZ4f+TzSmUKiTdHIFEhjjb5DxngK31nxNrjeEP2c&#10;PBt7e2sF4kEsvg21it1eJkKHzNbuo91tIvC/uIfs8yg5XAye20z9n7xXbfaIX+Jel6Tq5nSW40j4&#10;d2D6rqlvdLIJs3eryu7WU4lSJmETxRu6hgg2gj73HVOGciXsqDSklbXWSWl7qz5W9btxqU57t31X&#10;m0lisQ7y2/D/AIK+aa6efT/EzX/A3w08MjxDoGlzrqd1HbiPx98WZ57aZSky7oLWxmjDLCF+dfJR&#10;vlJxuYKV4bUvih4S8c3q30tv4r+JTaldy26WUmpNomh3FwIpJAkk4w6uqxyMADGGEZBBAFZU9v8A&#10;s/8Ahjxnax6/Lpk2vHU4m8qK7l8X+JL91feYHtoV+ywybwFIZ5FcSPnO3Y/pl9rnxP8AjX4TW9+E&#10;HwEj0KyuZ7e9svHXxb8SoZlgjdZB5Wm2SGK3Z1yu/aoaN2HGVK+HUz+pSgpRTgpac7fs9HslO8pu&#10;O/u0Zwj09mtl0Qw3M2nr5b/hovnJP1OP1TwN4t+O6WDax4s8C+DodJWc2Nj8PPC32sWkh2Oy3tzO&#10;6W6vtUfM06D5iejV5VdajeTeJofDPh/xzDr0RNw6anbaHGn2zapdo4zBIfmXY/71TJERgxl1rT/a&#10;Mk8Rvrl/oep/tE3fxCgd7aEvBGlppa3QXe6pb20rxT+WjQJvYn5mdWTcimuT8J2enaXqEeg+IxLe&#10;XF1Ivn2sbndHGQQ7Y6jgkeuHz0NfU8P4bMMPQhOrV5oyV4wUbWvd6uUVN6u/va3et+nvZdgK2Iwl&#10;SvGo6cIPrJpSat0TtsraK+nRI6v4e/s1eOPjt8V4tM8LR2+mf2teKDHd3SYtWYZldiuBhMSO33eF&#10;PA6D9Lvgn8E9P8T3/h39mb4QQTWvhrQbXGpX8mGlCZzNdSsAA08jHHTALKoCooA8I/ZY+D118E/h&#10;va+KZ/D0Q8WeN7cJp1qoMk9ppbOpgiQrwfOKq5I5I2qQu3n9M/2Yfgba/Ar4fLY3aq+t6mVuNbuM&#10;gnfj5YgR/CgJHoSWPevt8NRjBNNevr2+R89nmZKso4ejK8IaJ/zP+b9F5a9TuPDXhnw/4F8M2nhb&#10;w5Ypa2GnwCOCFB0A6knuxOSSeSSSetZ+tXc+uzSaNZytHEFxdzq2NoP8Cn+8QeT2B+lL4n1u5jlg&#10;0rTiPtNyxEX+wo+9IR6AEfUkDvSxDTtB07Esm2KBC0ksh5PcsT6muhvmep84tNSW5vtH8MaR9onk&#10;S3traMAAdh2AHc1wNjqvin4x+KPsumSSW+jQNi4B+6Vz0P8AeY9vSsC61nX/AI8eNI9F0AvFpFsx&#10;YyEHATOPMPuf4RXt3h7QtE8G6KtpZKsFtbx5kkcgZwMlmP6msm1NOUnaKG1rbqP8MeGtG8HaabKx&#10;RY0DM8jtxnJOMn2GB+FedfFH9odLJ30LwHKskhysmodQp77PX/ePHp61zHxk+N0vi66k8P8Ah26e&#10;PTIztd0JBuj7/wCz6Dv1NcBG26YKOSRya/n3jvxUq1Zzy/JpWitJVFu+6h2X97d9Lbv63K8ijFKt&#10;iVd9I/5/5Fi9u7q8me6vLh5ZHbdI7tksfUk0xC7R5PHNOVAq5Iz9acq+ZxnAFfhLblJyk7tn1HSy&#10;IiZQcr1x/D1qCe0+0cuDgjrmr3l7DgevpSOr4Hy+wxTsrEq5nfZVhGxeBVrR9X1jQpzdaJqlzaS9&#10;PMtp2jP0ypFSLGJOQufWo5YSvIGfwohVq0pqcG01s1o0NxUlZ6nRJ8ZPicIRCfG19tUcMZyW/Fup&#10;rI1bxZ4q8RnbrfiO9u17JcXTuPyJIqmIj35z2qSOPacrwBXVWzbNsTDkrYico9nKTX3NmccPQg7x&#10;gl8kRramNtzEDjGaRmJGAnSp5VLJh+tRbh0bt1rj6F7sYsfG7AprZUY2446ZqTIYfKKBHkYc5FOP&#10;kPYpvC8hJI/E0LbmM1dKrwOw54qORVB3YPHasnGzHzNkQYgcDFNckr8x60PIehP4iomuVi43jnt6&#10;04t3EDg/eB+pqNQAQXPWnSOX+6CP96oLhJBl3ZRx6f8A163WgpaCy3EXO1hkjoOtV7vUDDGWaMnj&#10;1H+NRPfBQUj9Oc8VRuZTcEsGJyPWrUnYgrXl/eXTZRAF7ZbH8qfoGg6v4n1H+ydKhQYG65uHb5IF&#10;/vMcfkOpNavhHwdfeLtQMFvILe0gwby8cfLEpz0/vMccL39gCa9j8F/DnS7S2ijgsTb2KYZY2/1l&#10;y3/PSQ9/p0/Dr95wfwPjOIKyrVbxop79Zd0vLu/krvbzMwzOlg48q1kZvw6+Fuk6baobe2YQ4HnT&#10;ycSXb+p9Fz0A4+pya7iZbezg2LhVReFXgYqe5eC0iJJCKo7cACuf1XUTIhurstHahtqxhTvmbsoH&#10;cnsK/pHA4DCZVho0MPFJJdP6/r1Pi6tapiajnNkWq6mj28l3c3AgtIx+8kYHLewHU56YHJziqFpZ&#10;za0U1PXbV7ayjbNrprHDSejyj19E6DqcnAWeKwfzE1rxIih0bNjpynKwcfeP9+TB5PRc4XuzWIbS&#10;61GcTy5GDkAdF/8Ar10rmclbVi0SLE08t24iiGcAFUHQD1JqG91SHS4fLM+5idoIXJJ9AKlvLqLT&#10;41tYQXkf7kanlvf2HvTLXSGQ/bb9leYrgED5UHoo/rXbGDWvUxckZbWkt432nUHUAYKwE8Zz3Pc/&#10;5FSqrggiLaCeAavy2cc0gGTt6nnrVqK2iABIGFquWyJcjNSGecCNQQfQHpXOeOfFegeBITJqV0Zr&#10;l1zFaRH52Pv/AHV9z+vSqXxK+NdtoU0ug+ExHJdKcSXPBSI98D+Jv0B/KvHtSvrrUbqW91C7aeeZ&#10;t0kkhySfrX5Pxd4i4fLubCZa1Ors5bxj6fzP8F57H0GXZNOs1Ur6R7dX/kO8a+Nde8ZX5utTuNsS&#10;f6m2jJCRj2Gevqep/IVgLayyt8o49qvm2MjnDEZNWo7FIkyetfgOMrYnHYiVbEScpy1bb1Z9dTVO&#10;lBRgrJGZ/Zu1fmXnsDVqxtkA5UYq4YgY8YwPWonCxEDOB61zey5XexXNcnth5knlgcd6sTQxoBtA&#10;qtaSMrZVPoTU1vdrcSYHPrRZWHqE0H7rKkEmuJ8eftDfBH4R3dxD4q+OfhLQdd0+1a5fTNS8R20F&#10;4qGInIhZxISyElcKS3YGvQGjD4BTGeOlfmL+1P4wg0j4uSfC/wAc+FvDl/Lo9zqDaj4v0ayga81G&#10;+uZ2uFluimEmVUEEaQsSIfJaN1+YJX1fCWTf2pmN+Zp07SXLa+jvfXtb11OXE1VTpWfXQy/ip+0D&#10;Hf8AjbXfBlr4GtGs/DsSaXYxeINGhuy128Ainuykqsgw7zvCxGVDxkcgmuf8S3PxH+LnxS8PXvjv&#10;4qM+sTNb2fhKzjdYxa7PliFrbwhY7eMFDhlVFMinG591cN4h8Latott/wnupxxJZ3clxbWnmagj3&#10;JQeWVR4RhlAVkCtjad23gjFctdeM9etvE+l/FDwJPFp+u+H9T0mOwSEmUQzQRp5dwTJu3M00W9gc&#10;IHchVVCqL+/5bkNKfK4OySt3u7K+vRXWp4FXFzoxaludN8TzdadejwhF4d1W08RaVqdwl66Xo2yX&#10;KytGzhWwwk3Ju6gDng5zXnfxu1/4neLvGlxq3x18Wa9r+uxL9ln1LxRrEl/c4iJjCefJLIXVdu0D&#10;cQAMDiuu/aV+MWo/FH43yfEK50+10y7uRHNfR6fI7IZwoRnOScMQgJxj5ixxknOT8WPh9BpGtXWn&#10;eHtd07X7uK/L3GraNctdWcjyxxySQRTIvlyiGZ5Yi8ZMTFCY3lQo7fT4KKwk4RkkoyV/n67dTza8&#10;5Vm7bo4rwxp2u20dzrXhjTdQW2jCJqGo6XbPstg7AIZXQYQFsAFiMnivXfgu1rc6Zf6LrfgrxFf6&#10;vrV5bw6RfC5MFp9o80R+eZMbpHQy7ti5U7SGx1W/8GfHUWmeA5fBHjrVEttKhhcX2m3KJFbSOZQ6&#10;O2ceaQQPvHKlV2jjNXvhr+1Fe/s6+P7L4i6H4K03xfYaZY6jH4dgvLuSCGzmn+R5yEG6RRlhtP8A&#10;ebBUkMOKtiamOx88J7HWLTUr6NW01018vuN6UfYUVV5vl/XQ9K+Gpj1Twlr/AMLfjL8RPER0BL3U&#10;btJPCsts1xaa86CAyT+cu6SCRrWNZoN6B/JV1JeIZXwP8cdD8Ea9a/BnxH4quNY0m50TVE1LxHqG&#10;kNHJbz/YnnggAWaVWUTRIu8BW2yMSCMAeRfDL41/D+3+Dvj+T4t+GNevPHfiSVLnwl4s07UmVba5&#10;lvB/aMd1DuEcsc6BmDbGeORAV2lty6vhLTfFHh/X7Pxb4iLWmgWl09pO0l/5YjYxlJo54ly6KY3m&#10;jYMuHG5SGXcD8xmfD6oTm6rvB8zSstJWsrO2r6q2/XY9OjjZYiKjBWemvlvqfvd8ZfGllYfDLUPF&#10;FjOtxHdW8b6ZKnKXBlZRE65+8p3Bs+mTXzx4WtzC2WGCUCrz2FfF37B2reD7vxNp9t8IPCniRL+f&#10;xfcza3qYuZotF1bSBZGMb4zKUkntp9zxypDGGa4ILnf5SfcUKmElkUBe3Ffl3iTmFTF5pSg00owW&#10;j3u93b7vuOvKsKsNRkr3u9yW5swzAgCmraJ90jnrUqyCVsenQinEHOEA496/OOVM9RuxRudPU8gf&#10;WqU0LRD5xkema1WZx8pHHoar3casNqgH+lZNJPQpN21O3+EXxol8PmPw54nmeWwXCwXDHLW/se5X&#10;9R9OnuFpNbXUQu7SVWVlyrocgjHWvlFbNkfeDuHcV33wr+LF34RlXStXkkl05zhSSS0GT1HqvqPx&#10;Hof13gTxBqZe45fmcr0toze8fJ/3ez6em3zubZRGqnWoL3uq7/8ABPeIp/MUL0I96zNe8PNfSDUd&#10;NZY7yMcMRxIP7rVasry01G3jvLCdZEdQyOjZDA+hFXoRuUHkGv39ezrQundM+R1gzA0fVYdQiexv&#10;lMbr8skbnlD/AIe9OEMuiXX2goGVjxsB4q14k8Nvf41TSyEvYx8pP3ZV/ut/n/61fRdWh1CFrO9i&#10;KMh2yRuDuib0PtWTi4tRl8mWpJq6NjT9Qt4odxIa0cfPjnyj6/T19K0rO7utOuEjJ3xMcI2c9e1c&#10;6lrc6TcbohlD94Doa1NKQBZITc7rZwDCjD/VHoQD/d6YHbntgDeEpN+ZDSWp0t9p+n+JdMfTtQi3&#10;xyDg91PYj3FfOf7QXw41XR9cbWJ5Czqqr55Y/vUGFQj9AfT8a+gdMvWgkFrcMeehH8X1qXxf4T0v&#10;xtob6ZdqvmYzBKRnaf6g9DXz3FXDWF4nyuWHnpLdPs1t/Xy6nZl+Onga6l06nx1YzB08wk+61fjk&#10;XcGU8N1HpWt8UPhxq/w/17y57MiOUEhgMrn0z39j+B564dsQ4Vt5UY5r+Sc1ynG5LjZYTFRtKP4r&#10;uj7+hWp4ikqkHdMuou9t4GM+9SRgrJ8vUGoYA6vt4bPYVZUcZVc+tefa6NHoT29xltz5GfWrSzIT&#10;jOOmQe9ZysWbawwexqzAsikHOR707jLyoCoAbn609Buzk9uxqCKRR3P4VMZQp24PI5pPl3EPSUgc&#10;dO9ThlYZBz2z7VVQKfmBqdFG0kt19qws3oU7EingMec08xRyr0OSOtQKc8o3SpUmIO0j6nFLmsVa&#10;4z7GUkEgPzYxXsX7J2tW9pr+o6LPIA95ao8QJ6mMnI+uHz9Aa8i3oeTn/wCvV/wx4pv/AAjr1t4g&#10;0p/3ttJuXPcdCp9iCR+NfScKZ3HIM/w+On8MJa/4WmpfOzdjix+GeKws6S6r8d0ep/ta+H5b19M8&#10;QxQDbE7QTSZydpOU/DO7869B+E+rRa74Gs5o3BkiiEcoJ5DKMc/Xr+NUI9R8PfFPwd5qlZ4biPEs&#10;eRujbjIPowP+Ncd4cPiL4RaoxErXGnOSHyvDDtn+63vX9j0MXQrwjiKUuaE0mmuz2Z+dyhOC9nJW&#10;aPQ28A+FIbmfUJNNea6uCTLd3FzJJIec4BZjsUEnCLhV6AAcV4D+0RP4q+EOv2vibwpqjxtJNmGR&#10;DjemRlGHQ4BB5619B2XjXwjrlssi6wkO9clJJFUj8+K4n4paZ8MNbv7XW/Hvi3TYdN0obrS2FyHL&#10;McfOwHfIAA56Zzk8dE1RdP3bIUObn1On8Iay3ivwlaavfWYRrm2BlgI4zjnr2rlvC/hsaH8Sb+zs&#10;p9hS1WewUjgKzYYfnxXV+Eby71HRF1KbSZtPt5mP2CyuofLmigGApkXqrNjftOGUOFYBlIrgPif8&#10;a/hz8H/irp9x471h7OKbSWjWSO3eUhmkBXKoCxHynoD+XNLE4nDYbD+2ryUIrdt2S9W9hQpTnU5I&#10;K78j0W48SRWhVNesXhJYKJ413Jn3x0q7st7q3EtvIksTj7ynINZ3hzxT4X8baSup+H9Vgv7aZASU&#10;OeCMgMp5U47EA1XvNB1LSZDfeFbkRn+O0kPyMPaqpVqdakqlKSlF9U7r5Nbkyi4PlkrMg1HQNV0i&#10;Z9R8H3QiYnMtlL/qpfw/hPuKs+GvHNlrcj6fLG9pfw/6+xnOGB9V/vD3FO0nxfYancf2bfx/ZL5T&#10;h4JOAx/2c/59M1X8XeDNP8SIszM1tdw8295CcPG317j2qktbw+4PU0/Evhnw9440ObQfE2mx3VtM&#10;uGRxypx95T1BHYivjv8AaS/Z01b4RXq6pYPNd6NcuBBd85hk67GI+6eOG7/nX0v4f+IWqaFqy+FP&#10;H6rFdE4tb4DEd0P6N7V1up2eieKtHn0PXbCK6tLqMxzQTLuV1ND9niIcstyoynSldH4oftbfs13+&#10;uTxeMPhfokC3Vov/ABM7CFAi6gmWYyBADm55O7H+tAGBv5fwrTE8MWen/wBjavaxvAsbQXKNZqyo&#10;CWPluvyr91gGA6Z5wa/Uf9q39nTUfgpqEWq6bI17oWpSNFBK/wB6FuCInYdTwWDcfcHevjj9o/8A&#10;Zy03xxpD3XheyhsdSk0+VBdRME+1AfdVgVKq65cb/wC6yZwOV8qpQ5Jck36H2+UcQ1aMVCeqs0u+&#10;qtZ3+z37ehx3w6/a++JfhPwvonw58R6jd3Wn6BeJFpXjHTLcN4l8O2gyu2ylI2yq0QSA7wzmJpQV&#10;udwQfR+qyfAj9uLwFaL+0pap41SPEOh/GP4ewH+2rDGD5V3awI8gZS5Lxqk0YeRne0tQm4fnjr02&#10;q+GbiTw7qeo/YLrTJjayrqUTh0ZQS0Uihc5BCjsAQASKl0D40+Lfg3PofxB+G+szaD4ilV1vri3c&#10;yLcWcbMqeag3Q3UXmBlAIb/VnYUIVq+LzThT29X22AfsasbyutE29b3WsW/L3e8Gz0sbgMLKTWHT&#10;0V3CTvs0nyvqlq3d7K6Z67+05+yB4w/Zpn0rXrHxD4b+K3hK/wBIm1jQfFWggS+XZRyJF9qmSFnC&#10;RlpYlEm9onbG2Rijovmvw18OjXr/APtLTr2O5sI7AxXfnEEBSmwABlDbuMEMu4DqcYr6q/Zo/aZ+&#10;F3xv+LUvir4i+OdJ+E/izUNMtorPxXYWpk0PxVP525zqcbsvkyIoRIg8ofMjAXbnbCbn7WX7DmgW&#10;XjP+1dQ0gfCjxbqE0cen+INMjaTwvr07qdsBYKotpXZMeWyxO3zssdx9+pwXGOIy+rHBZvBqdvjS&#10;0fnyrRrvKnfzhHW3mUnUw9WPtPeivs7St5S6+jvpsz5bi021j1RLa6maSOB2ESQyBDtLDksfpyzZ&#10;LZy2eatWmsXek3yQw2++Egs3my5C446ggg9x9Kh1HT9S+Hvii9+G/wAZNMfRtViedYtUSUvaX6o7&#10;Rs0EjKN67kZcE5VlKttYFRU0I+DtS1q30nS/EEV1cveJbj7Rdi3tonckBp5s4jRRlmJOAoJ56V91&#10;QqLF0VUptOL1TWq9Vbf5andWzHLcLgOaLXNLSy+JbaO+vz+5nqn7JH7M/wAIvjv4n8anVvH3ibQ9&#10;W0BotRM/hyeO4lj0+cFY702EiN9vitZUZbiFDHIUlgMT7lMUvsnhv/gn/wDFL4l/GKT9nzxj+0r4&#10;X0u1u9BXWvhX4ktraW4tvHtoI1kaW0EZWJQihDMqyvLAJQ6JPEfMbivh9+znd+BNdtY9a8Yv4K+M&#10;dtfG98AeNNO1GabSdUUIAdPj3osbRtv2urx+bIXBwyERH1y0+Nt/8V/A17+zRp3wn1GH4g3GqJea&#10;h8PLGzu1uPB2rKss58aeHJrcOxhUB5pNPDp9oklWNJVaaU3v55m+dZrQzWo8LU5qU0nFtRlyqyvO&#10;L1The6evuu8ZKMrHgUJ1Pqvs1JxV9YptL57apffujg/hZ8C/ij8DPFc+qeCptZ0344fDm8vZ9c8K&#10;ardKdP1+0aMKEsQAS0BgaB85Bdp3Xehe2nj9rvPiprHiLwv/AMPH/wBiiCewu7YRp8Zfh+XAF8kc&#10;YEsrbMHz40O7zjhWRUkIUx3EUsl98R/Bv7Vnhqw8B/tOeP8ARfh58ZPBmkT6t8PfjBbXCwaN4s02&#10;CN3mlWYrt2bN7XNqfnh+aVUKebCPEvCH7R8vwb+KWnftAeFfDU/hX4n6kVi+Jnwunt5YrbxCoVnT&#10;UozJHuhdl2s0cgLkyq6KxEklzvh6mJz+p7WMOadmnF6rlk/epyfxSw83Z06jfNhqmkraSOWcY4eL&#10;vp/n3XTmS3X2l9x6n4f8J/st+BI4fGCfDfwlrPwE+M8L28mvR+EYItY8EamwMYia6kVp4IQ0YVT9&#10;22mgKsVCgy5vizwH8c/DWo2P7LmmaiX+MvwSmXxR8CvFqP5T+K9AR5FbTStxIU3iNfL8lD/y6qh3&#10;JFcSv5hofxSvtI0TV/G3w81awT4RfFi7Ft470TRtGWOPwveSK4ZrK0eWU2qlvJ8tsyDEcaBd0duq&#10;9N478Y+LvCvhrw98AfEGrm/8deFLmLVPgP4806zjlfVrTMcn2Jt+2HBhj8pgxVGAhCiQ7TL0V8Nj&#10;JSdCrKUk72cruUZU1y88le3NCLVOulpVw8lWSurkwa0kvL536Lye8e0vdPoH9ob9qnUP22f2KvAv&#10;xX+DNhbt8TPDWtSeI/Bltp97ZfatNv7VCuq6VdxyzxTvbzQyOBHEDJMskBKIqbq8CuvjF8C4fihp&#10;P7U3w3f7f8L/AI7aU2h/E7SrmFp4NE150d57K8kBCB5EldsN8zK9w+dtxBv3vgR+0JougfExPjJo&#10;kuk6B8Pfjf4iGieOdOtbova+F/HFm7S2t2Vkjj8iG8TZciN94AldpH8sog5v4t+G/DXwM+Ofjn4b&#10;+NvDz2nwQ+NGqR6d4rEN2qxeE/GJBnjltwxDIG2RXKs0aRsHi+YLbGOvnKdWphMwlhcWpOMYuFr3&#10;bpqVp0k9bypSXPRf80eZX51fpcOemnGy1v5J9H6PVP19Tz3wZ4Y/aC8R+INX/YS8LeNjrfhSfR3v&#10;vAVxPqduLWe0F81zDqVvIPLMrPvYTSW7s+5LyNWKFxX1n+zn8etf0bwB4G/ad8KeHNO8D6l4btl8&#10;AfEi1vdD3W9kDeRpEk0FtNEIGjvZUk+VgIxfShgOdvzVpV78d2+Hq3GoWyQfGX9mbU/Nu4nYrFqP&#10;h8x7pY0GVaS38mO3uEOCzW4jQDdctmj+2n4UsPGfxI+HnxZ0LxRqXjfwr8bZ5PtHwx+Ht42i3bar&#10;DAbdNsLveK0glnCyyhGBljuh+7M+R9JmdT+0OSlXlHeXNKKtzyceZyb0jbEUGqkZOzVSDvs2ctKH&#10;s7uKbv0fRXtb/t2V1bseyXFv8W/Dvg/4t/sm+BdC0y2v/AvjCT4j/De+i1a4szpUTSfbUjsIEaWa&#10;Yqks1rEA0aeZJMrToyKT5J/wULtPiF8c/jb8J/iT+zjphS4+M2n2+o6TZJrMS3Q8YWhZXYPcSeX5&#10;qfabOAo/3pFkUfMTnK+B/wASP29v2evjB4Q/at+PPh7Wb3wQbK90e/1vxBqI1HyNOhvTDINRmsku&#10;bqCK3v7vhp4WkBOyJG+WOuN+Ivi79lXxB+yb4x8RfB7xRonhzxh8MfjPNqPw/vdJsvs+qahoV5qA&#10;jtoY7kxQ3TCGSbz/ADZRuBiiHDOKKCnRxMJtxm7xTlD3oOdReyqcyvvzxo1GrKzc9OpTcXBpXXVX&#10;0fu6r9UetfsofEP4B6v4kvbHx18AvDV9fy+E5PE/wu1fXfAjxWNvFfTwLdaetveSo11BaazKLe32&#10;h0UrfGOTEiqk+k/FD9n74h/FX4oeCPE17HpHhG28SeJPEF54u0TSrG2uoF0u2hOk2umSuPsZu5vL&#10;vfMjlEEU9vcqqzKWDP8AO3jH4b+N/Cvw/wDB+naboV9faz4R0e1ghNtbsbbxD4c1t5b+wuoIvLSS&#10;5kS9k1SxuHG5VmS0SLcYmYfZeh/tB6B8P7S1+GHjL4Z+E7Pwdq9jZXfgrTdV8WxLbf2edNlsLkyt&#10;caZG5nMi3cFxJcqZyLpFgt5tsDyeBjKEcJ/tEYurey5VL4VFp31V7zTjO1raybOmN5aJ20b/AOGS&#10;fTVGF+2H8CIf22/g4vxh8E+FdIsvjh8M9KtF8SaP4WkjubPX9N+yia3ltVQ5ZDC4ntWByEZ7cq58&#10;pk8Z/Zh/4KDfGDwxY+HbbX/Fep3emaT4otdQ1CK1vfJ1dIoCHa0inZhvgeQJ5kUud8LPAJI1fj06&#10;w/aATXV0jxR8FvDF34sn+G3ivW9GgsJPDd7e2ms+E1ZL06bqF/OsaOscErTWsZhaWM24/ccxY439&#10;sxdB+FHxF039u74FfDvTv+FTfGe2kstY8MeI5bWS2XV9sjHfDbtMLaNzALiNdzSQXFvcI8UO2OJ7&#10;wNSnRTy/EU/acrbpX9yUZLXki3qm1edPtrG7top03J88Xbv1VvP9fvP1o/Z1/aX+FP7VngJfHnwn&#10;8VQXywSJBq1kMpcadcld3lTxMA8RKncu4DK8jIr8TPitH45/aB+O3jbX/hj4C1vxFPf6/qesSWeg&#10;6bLdyW9m12zea4jDbI18yNTIcLlhk5Ir6H+E3he/0D4iv8QP+CSfxPtVv9U0iW98UaBqF5M9r5aC&#10;OONJPODFJptrFIZypGJJUmgwobp/hHb/ALKvxzuYP2X/ABD8N4fg9480GKc2+haXql3YareXk1sY&#10;Xv470qs3+peRUszLIpRndkmjEbr7WYcZ0nkcfZRlKcXeSaSlFK6vON779Vp100RGDwbo15c2z27f&#10;efEX7H/w7g8Y/Gqbxj+0t4b8R6F4UuNOu5Ph7BqNne6ZLqc0GRPewOCvmNbRo7yIm9U3KZAQTXvv&#10;7Ivwt8bftO/sZ/Ev4h6l+138Uj470LTdfudI8NW/xKtzpl5baRZWdwIb6xk/0m886O5eKOaPKDyZ&#10;BIB5aiX620Tw98AP2u/h9oH/AATW8fjTrwSRtbeGPHNhpBGm6hHpcMaSRaY+diatDBvRo4i9sscc&#10;0g3Kk1hF8Xah+yV4I+Dn7Rvi39h34VftN6XrHjbRZ7y38JazaWD6SuvX11bR2974Yu72WaO3troW&#10;jXKDbJIrtcPEXSUGA+JhM0qZrKriJws1y2i1zRjTTabV1s21zq101d6Ky7Z0oQmoJ2f3Pfq9vRs8&#10;y8Q/HjVviX4Wsvi1+1/+yVqWraDc2yaf/wAJtpFlPpl3czOjv5yzGJYbjdGFkSJ/3J8tyobLAbn7&#10;Qf7Pl9+xnefDP9pbw7+0W3iTwXE8FtpOueEru3i1fT7V1d5RYsQ0ccvkyTSW9xGyqJcvthbYa9Vt&#10;vBng39pn9gzXZNG0/wAQT/E3xV42j0nwNN4m8VXunjUBbvbzGK5Au4NJhkSGC8iUTRszyRAK3mYc&#10;fOPxI/ZE/bg/Y4g0jxX8Xvh1df8ACO+EPE2ly6wkFxBf6faaitvb3UCTvCz7JBHPbr5pG1zIFV9y&#10;sK9DJ60K0XSw9VUU3OE8O5vlmraJJyfK1LS6STa+FNGFZNSvJc1ldSsrrz06f11PssfCXxZ4nsLH&#10;9rH9lDxb4S+HfiTxCgsPDuu+HrV7bwp481pfJn03TLSxuoY3tNSZYmEkuGtjfQRLE4upJ0tPmLUf&#10;i58U/gH+1b8WNH/aW8CXWh63rfjS5vda0jwuFittMupbieSQxxFj5kBMgKsHZmjVXTzA6mvVfgH8&#10;NPAl98Obj4n/ALPf7TEHw38V3VlFc+JvD1xq1x/wht/Y3AAb7VdCC3Gj3Ms9vLbx2Z80lvs627eW&#10;/nx+JftEnVvGP7bM/g79q/w1pPwm8UQWsemeIrK5tb2/j1O/isxNFeXNxaM0wluVkVnuwbp3J3kS&#10;rJuXt4Rr4fD5pNVPgjHWTXvwSavzRScpLtyqSWistEY4xVPYpQ37dH2Prn4HeIPhZ430lfGfhm/0&#10;vUYHdfMupVEsseQGCssxLocfeQgEE84r1rR/E3gPWIZPDWp/DTw/qVuyMDHLp0Wxs8bgygMTzx3H&#10;bpXxPo37NP7U/wCzRrGjeDdc+DN/a3Hii5uDp9/JqVrDE26BrqKEaily1nPL5MTZiWZDmLCrKzYF&#10;z4Z/t0aXpHiTUfC/i3R3Sazuvs8N9Y3cTyTgRoS7bG2YZiSrqxBTawB3V+sQ/fUFiKM1VpPacJKU&#10;fnbZ907NdUjzaNWlGfJUXI/Nfker/tA/sW6NpgfxH8E5zaQmV7u68NSSySx7RksIXJLAYA+RiWOG&#10;+ZyyhfnbSJte8O+LkvNLtdT0PU9OuM29xbuYXhkQkb4pEOVYEZ42uueQp4H0ppvxq8K+MvDsfirS&#10;/FLR2yw4aOe4w0BIDbJE6q3IxnGQwIyCDXU6f/wT8/aN/aInN/pnwnu9BhclV1Pxbv0+HcFzllZG&#10;uCCM7WjiZScZZRivMxVGlUg3Hc+vwmJpYShatKMou2i3sY/wL/4K9/GL4Y2EPhb4y+Hn8cQQTRRf&#10;axPHFdwwMyoJGmC/vNuDkSIXd85lGc19p/s+/tv/ALNX7TSppvw98drbauSqS+Hddj+zXquwLBVV&#10;iUnO0E5heQAdSDxXz3o//BIj4ZfCzxj4c8E/tGfES+v77xMGur+x0SaOxt7KAXMELSfapYJmkIkn&#10;XbmKHcWx8u1mHgf7Yv7G+tfsU/F6++Fs94l5Z3UYvPCmrQxKRe6a5kUSPnLB1YtG6scBowQSrITF&#10;KhioQ12Vrp6uz2Z5dbCZTi4y9leM3rG2zV7WStrpr0fQ/Vh7QRLgNKuejRTHH5Hj+dUbnQrq9ffD&#10;4okjYj92jwIpz+K5Nfmz8GP23P2lvg0LPR4/G0uvabHGDPZeIUa6WFFCrhWJEw44A3hVJHy8EV9S&#10;fDj/AIKhfAPxPZRRfEuVvC13IzrKWk+028eGwFZlXerHuCgUf3iOat8rR5+JyTMcHHmlG6Xb5dN+&#10;vS/5nvV54V8d3Ontb2HipzNj92fs0K4/HYa8s+J37NXxh8fWL6XefEaS0tbiXfezy3UkqovU7Itw&#10;TPsFXnHTJr1bw74l8K+NNGh8SeCPFlnqVhcKwtb3S79ZIXwSDtMZKsQQQeeCMGn3VhrM9tsutZkY&#10;jqHUIuPTOGA/Wsp0IVY6ts8+FWdKVrJNeR8a/F7wj4L/AGTdJguvgt8FofE2tzK0V34l8TzNON4U&#10;t5su/KIq44SJYjzncMcy/CL4+an+0Lp7aBplt4k8daraSbNRt9Hb+z/D2nMdmUudRZVjji2sTsU3&#10;M5VTshlPyn6qvfDviptJa+0+ws47lJjstrRluFkTswZ9gD9eCMD+9XIeMG8d+KQlh4m0DXhax5KW&#10;1vNpcMUYHcg34bGCfXHpWapqi04WS7W/rX1ua+19r8er73/r8LHP+EvDtpfajF4S8HWFsQrIHtdL&#10;g8qyh24bZEmARGHBdpH/AHkz4ZtiJBDB61qOm6L4d0H+wtf1LZZKge9jhfa10RyQx/hT2HUdcV5j&#10;ZeIfHfw+Aj8PaZ4CsdMlGJNQ1T4gLYzKOhJC2lwhYH/ax15Fci+oW3iW7mh+IX7bvw2tLi3ujJFY&#10;eClt9Q1CWDkeQ8d5NOkrYx80VqrZHAFVKrTV73f4fmEac5u91+f5XLPxK+NekeEtavfiBpV/aaDZ&#10;X06239pXbBBO8UI/c264L3EojjBEECvIwXCqSKo+DfhV4++JmmHx18RfCUumeEreUXVt4V1yEDUP&#10;E8quWV7yEki3sw2HFqxZ5igac4byE6HwP/worwR4hh8R/Cb4K+N/HfigWvl2/i7xPZTCeFFztRrj&#10;VWhaGMdAYYyB2Br0jSPEPieO6Gu/Ee88O6YG/wBZplreNdtE+M/NcyCJSP8AZEIx/eNZqp7Z26dl&#10;+r2+SLl+5Xu793v8lv8AMo6z8A/C/wATfsXin4jK960czT3QSSRJJHKEKokDAxoAzZ24Zjgbgu5X&#10;+ZP2z/2c/wBib9nj4YyeN4PgT4Xi1G+n8rS7ODSola4lClmctjdGqqCzMDySAeXFfTfjL9obwxb2&#10;0lr4a0rVPE1zb4aSy8OaZJdCM9i7ICkY6cuwA71+fPx8Pxg/4KI/G1PC9np5vbPQ5RE/hfwpqEdz&#10;HpUTnJOparEslnYB9jhtrXFwDHgW7YxTrwpeyd43b2DCuq56u0VufOnhvU/Hvx08RnwX8EPg7okY&#10;luYrWCSz0vJaZ2O0AsdrOQrEnBwkbMflRmH6y/smfA3Sv2XvgZaeANX1ZL/VUL3/AIs1eJTtmvHx&#10;lIxz8iDZFGg+9tzjc7Z5T9mD4A+D/gd4as/Anw0is73WPKMN9qmm2hS3swwHmJbqzMy7iql5XZpZ&#10;diBnKRxJH7b4zv7fwDpEWj6Jp8l9qMZBiSJDJsfGTKwHV8k7c9Dg8cmscLgY0Ze0fxfkXicUqz5F&#10;svxOL+LPju1+FPgq6XVbhRqOpyte6kDtBiJCrHCccHy4ljjyMbiu7qxrxj4AeDNV+PPj0+PPE9ok&#10;2lQSNJZWt2pbzTkqs7Jx+4VkIGceY6Mi8q5j7HVPgxr3xR1Q/EL4ianYpokEisZtTnP2FUyTk7WV&#10;rli20BUZIz5wYTOUMDek6V4f1pvDo8O/DSO58OaPIrNqPiXUrbyb+7AXaTaxEKICVCqrsiiJRtji&#10;jCJt6ZzirLczirK5p6zLNqUY+FvgPUZojZkP4n1uNkM1lHsVtoxwLmRSuxQMRpyAmIgZfEPjXwf8&#10;O/DMHh6wtre0022jK2MMLqqOmcjHOdx4yTyTk5JrlNU8caF4L0GP4afBfTd8EcjSCaNizTSOdzyS&#10;v1dmbLMxOSWP0pnhj4E+KfE2zXfFReR5JQ++54jhBOWKIep9zgH1NXGHK+aW5nKSa5Vt/X9eR4X8&#10;SvDniv4463LJcNcQWEpKRwZZvMG4EcHOfTpzx+HY/Dv9kptKs0uPD8lmwniKy3YkJeOUEq6yADLF&#10;GGSisCxVkaSE/MvqWsr4E8FF9Jh07+1LiMbbu4uFK2kKsCMOQN0xxuAiTar/AMWADIvzz+0R/wAF&#10;H9Y+Hevt8Nfh34Q1DWtXskQldNtRbW8KFcYZ8MECkkCNVY4Tl+jNlKtG129DXlnZJbn0HN4M0vwZ&#10;YrA1zp+mqI3X7TeEEhSVOxUyAEyiErkbiiu5eTLnhPGOs/AjSJP7e+LHjZdYCH5P7Wn/ANCjOMfL&#10;CMQ8577jkcGvgL40/tSftHavdCfxx4+g8PNcZMmn6TG0l2RxjaRuly3IILBRgc88fPfifXfHniHx&#10;BJqOj6LfanucldS8UmSaVWzwwjRgo7cNuzj8KwnjaaN4YKrN3bP1tsv2tvgxqktvpXgma51Dz7tb&#10;azGj2JmiZ8gBd0eVUcjknA9qtaf+1L4buPGV94JOhXdtqGm28sl6t7tjWNY13E8EluM42g5+lflX&#10;o/xv/am0tYoZviTd6ctvjy49JsYrNIyO+xI8emcLk9ya1bD4s/EDxVqWoav4/wBU1HVtS1OzW0/t&#10;KbX5YWhj3AkqqMiFjgAM3QZ9axeY0Ea/2dNas/Vj4fftEx+N9MttTtdDls1lViIL64RJVYOy4Izg&#10;HgEDPRlzzkDuNL+LOhpc3GnDVrOS7srbz7y0t76GWeGPnLskbF1XAPJAHB54r8qtA1VdGS3n0W78&#10;Qsyjd9o8Q+MbiTLlcF9mSoBOT0yOCd2FNdxF4k8J+PNItPDHxx8C+HvFlpaq4tZNTthNc2hY5Z7e&#10;dgJImOBlo3DcdeKIZnReljCWCknq/wAP+CffHxd/aE+Kuk6W9j8HfgnqeuarLH/osuolLa0Q44Zj&#10;LJGX5xxlQf73avgD47fsjftWfETX7n4ofta/tKeFfBWj6gXkkbVdeCvwNzRiJVjidumEiZh0CryB&#10;XjHxW/Zi+J9tZ3fin9jb4oeKEsbJ8XvgvVvEbK8YOWVbOTeBPGAAojk2yYAAaVsmvke4+Juu65rk&#10;w8UX85u3kKSPdZLowPIYHnOe1dsKlDEx3/E7sNgJbwkn8tf+Ae9eJ/FvwM+HGteb8LfEWp6i9vE4&#10;j1a+ikTeSCBKFXmMBtuF2g4POa4yH4jDUdPv9W8U6nFPcvCD55G1nIIAwByx+gz396yPCFta3Fpc&#10;WN9brcC6tysUccmzD9QQTnoM8V6v+xjq/wAIfAPje8074x+HTfaNrNubWS+ig2XFhJuU+Ys8bCZI&#10;ym9HWNgGVyGDjArNVoUbqJ61TA1qEfa0b3tt1s9/XQxf2dvgx4m8d6ynxA+Jfj678KeHLVvMacwy&#10;XF3e5XKRQWwZS27P+tkdIwATlmAQ/r5+yhoFz4X/AGfrrxDH4Pm8NpqNjJJbabeSrJdYkJSN52Cg&#10;GZ0PmsqqirvRNuVLNm/DX9jP4A2EeleOfB3hSDWklskvbPWJplvLYxvgo8bbghGMkYVRxwQoBGz8&#10;bPF+oyaVB8PvAdvi5un+zWMMTE/ap9hGflAyiKXZiAB8pOAMYwpOvUqOUtjx8ViFVgopt+pufsT+&#10;GLOb4X+NfGsJ3pqeu3UduqpgFYVC7lOST85bn1Brgv2irM6d8IfEOqrIfMaHfNJnaW+YYyfQdvc1&#10;9MfDb4Z6d8G/gZp/w203DDTdJMckw4Mkz5aRz7tIzH8a+dP2vv8AiV/s++J5k2qxs416f3pkX/P/&#10;ANauqEFGg4nmqfPWT8yp+z74ivb34K+HJ5rpTutZELliCAJXAH4DA/Cur1bxNPo2oRXFuSDJGduS&#10;euCNvPc7ffqK4L9lKFLz4AaKzMAQ04DY6Ykb/Guk8eXECWUU9tuzA+ZHYADaDjn07n6ZrFK+CVui&#10;M5pe2a8ytrfjm9jd52nkWMhlkiZeueR/OvmH9p3xgda8N6vctMsebZrdZo53BxkEx7QQrgnHUYGe&#10;vAr2nxFFf3Ae9gmBBAHlo24HGe4rwzWfhvqP7SviqTwf4FGdKtpymua0MtFG4xmGFgcPJx8xBwuM&#10;dfu/MYvFKWHmm900vVo7cNRcqysux5T+zxH448XXUXhb4a6YLm+eTbPfTgm3slP8Tnu2OiD059D9&#10;ufAD9nXR/hrZvdXN2+oave4fU9VuxumuXxjJPZQBgKOAPpW38EP2fPCXwi8NQ+GfC+lLDHCo+dyC&#10;8hxyzHuTXqej6VHa4iES5b7xPcV8ZgcqwuCqSqQj78t319PJeR9BWxMprl6FfTdFFspTHykfKK0n&#10;tkGCQMAjABxTtb1TRfDWjTatrV7b2drZwmW4uLiUIkSgZLMx4Ar4B/ap/wCCgvxE/aN8XS/s0fsY&#10;abcT/ay0Wp+IFJjLwn5Sd2MwQ9csfnfoB1U+umlotWctm9W7I7T9u3/gpRZ/D69b4I/s1o2ueML1&#10;zbNc2KCUW8hHKQgcPJ1yx+VACe2V4z9i7/gnd4m8QeJovjh+0ZNJq3im6nNxDZ3DmSKyLclju/1k&#10;pySXPTouOS3p37D/APwTq8NfB0L4l8SQnWvFV7Hi91W4j/1eeSka87EBwcck9yTX2roWh+HPhzpH&#10;n3yK1yVzFbL1b3Y9h7VrTpSTv1fX/Ly/F/gZVKytyx2KngLwF4X+GOiJrGoWse6JMxwEYz9fauZ+&#10;JHxc1nxTMUkvSigYSMHCqPTFU/HHjTUNVuWluJc/3YxwAK4XUdSWB3nlP3h0A4FddGKoQuuv4nLN&#10;upIn1S/sxayPduWnPIkXt7V5t4xksr9S4AE8T7oZ4zteNvVT1Fa+o60s2cOAMkgMcGuZ8RXEkchY&#10;x84+8Bx+lYt88m2awXKrEMfxC12xiFjqxR8cLOjBSR79s1578SPjDqUzzaXYBxJJ8iJ90n1JOOF9&#10;62vEt46wk+erN6Kc4ryzxVdql615Y3W2RR91uQOc8A9PwrixFOVRWg7HdhqsKU+aorkfhXQ7fQZb&#10;nVdYZvPvX33Mm3Y0vpnHRR2HWsXx54u8HaerQ2luA+PlZJiCD69TWH4x8f3C2rC6fbKeHlRgQ3Xt&#10;xjt61454y8e6W4MKaiGZTlnZ9vHoN3NfPTwFd1fejdnqrE0ZRvHQ3te1yOW7e8uLktEvKK7ksfrX&#10;J634nm1FmEko8pBwqnFYOo+JlukEs2oIwP3UjkB4+tdr+zr+zP8AFT9qXxAbHwVpht9JtpVTU9eu&#10;wUtLMHnDP/E5GSEGWPpjJr1cPg/ZxskctStd80jn/CXhvxP8SPElt4P8DaDcahf3cojgtbSIu7se&#10;Og7V+iP7Gf7APgH9nMWvxJ+Ouj2XiLxYsfm2mhSnda2TdQZcH52HXaDjOM55U9h+zp+z78Jf2WdE&#10;XQ/hpZ/2lrdygXUfEN3GqzSjHzbAT+6jHpn6k147+1X/AMFKdF+GV7e+Cfgk9rq+uIxju/EjKs1t&#10;bOOv2dTkSvn/AJaH5VwdobIZev8AdYe3WXbf/h/yMlCpid9I/d/X5nvX7WH7Zfgz4F2reJPibqZ1&#10;TxHcWQ/snwnbOI9kZX93vC8W0AGNqgAkABVA5H51+PfiT8fP25PiSst+7SxLIVs7K2Rks9PjJ+5G&#10;nQD35ZsZJJ5p3wk/Z/8AjH+1Z43fxf4yvb57e8uDLdX99IzSXDE5JyxJJOetfqV+xD/wTp07TdLt&#10;4dM0KG3tYQDcXsyYGB1JOO/51tQw2Kx9Xu3/AF8/yM6+Jo4SnaOh88fsZf8ABOaHSLm1lk0P7bqc&#10;2PMllXOPXHoK++vBfwZ+HfwN0iKXXxFNqCKGW2gj349B/wDX6V2/iDxH8PPgfob+H/hzYwTXSptu&#10;tUkTgH/Zr5v+Kfxw/wBKmkW6E0zKW81jkk+oHb616lWGGy1ckWpT69l/m/wPNg62LlzNWX9fceof&#10;ET4u3l1HHbW1oLa3XltjjEQ/2ge+f89q8P8Ajj+0Fp2g+HZrtteRGwUDbh8305rxr4o/tR6foGka&#10;m02oySXBiJVd2FTvz6818ZfHn9prVvGPnQ2t6ZUwd8pGFTJ7c15eJzKc1yvc76GCUdeh0f7RH7VG&#10;r3+oz2dnr886bz5MRkBIPvxyPrXz7JeeOfix4rh8O6Bp1zq+qXj7bewtELc+px0Hqa7H9nb9ln4u&#10;/tXeJTbeB9Me10tJAuoeIbqE+Un+yn99vQD9K+mNU8dfAL9gXSpvhL+z54dXxf8AEq6QQ3l7tEoh&#10;kPXznXuP+eKYwfvMCpU4U6CjHnqGs6zk3Cl82c38MP2Tfgr+yR4Zt/jb+2NrtvfayV36T4ajxIFc&#10;dAqZHmsDjJOEXuaTV/FH7QP7e+uQ6BpOkXHhrwKswS00u0/1lyueC5wN59ONo7DvXSfAT9ij4sft&#10;I+Mn+MP7RGryandM6vKb18WtkuflU/w8dkUY7AGvSPj/APt3fs4/sSeHrrwR8Dks/EHiW2iMd5q0&#10;pAtbNx1UlTyR02Kc5zuYEFK1kotJz0T2S3fy/pGMFOUmqer6y7f5HR+HPhF+zt+wb8Ok8Y/F+7tb&#10;J9h+y6XGQ91dygZwBnLHpnkAZG4jpXxv+07+3x8f/wBtTxn/AMKZ+CHh66g0t5dlroGmOdoTPEl1&#10;IMA44OMBR2GcmuI8KeEf2sv+ClvxGfxRdanqEehzzgXnia+Q4eP/AJ52ycAKB0wAo7Cv0Y/Zf/Yq&#10;+G37OvhaLQPCGgos7KBeX7qDNM3dnY8n6VNepGguWa1/l7f4n3/urbqdNKnGC5r3ff8Ay/zPBv2D&#10;/wBgvRPg74oj8Q/HCxt9c8UXpElrfPGXgsun7pFPHXnd1NfoDoXgWw0lI3jiTcyjgDGMfTp9K5Zf&#10;B9hp+Y44cuFyrYx+tb/hDxHc3LDQ7wsLmIZSQk4demfrXnTqKtV/eP3n/WhFWLUbx2OoisVHC4/E&#10;8CluYba1snuLuRUEQ3M7jhR60t7rmleH7RZb5jvdtkUacvI57KvU/wCT0rKHhzxH4h8Rprmvau0F&#10;hBF+60WJEKs5IIklfkswxwq4UZP3uCOeqr6Iwh3Y220658RsZ76B4dOR/wB1CeDcf7TjqF9F79/S&#10;pNWghtlEUSbFA4IGSa2rglQEh4A6AtWNrF7aWiFpizNn5QFyzHtgVx1IRhE3pzlzHI69pl3KSzbi&#10;pHGe9cpdWEYuCkEfmTA/dQ4C/X0r0O9sNS1FVkvEa1i/55rzI/1x0/zzWFeaXBZs0UCrHGOST1J9&#10;686Sbd+h7WFqt6HNpGbFwksYMrDomeKS/a3RQ05MjBeMthQKdrmoWmmGSZJQiAHfKxHP515r4y+K&#10;DXCyWuiHzCM/Oen1OOtTz8rsj1IRW7LPxF+JkeiW32HSsGdz8r9QPp/jXmej21/4yJvtR1IStM5O&#10;wSbgw7HjqP0pbXwVe/Ey/abVYWe2Od0t1kRt7Bf4vpyK7XQdJ0Hwgg07Q4NzBf3kmO/Qnp/KnSou&#10;pJzqbdDoTk/dgNsfDttp9ultdBVyB+5iXBb3YgV0mi6OtyC7rHCijkIvAHb6/jRYaE1xH9puHMaH&#10;/WORj/P0q7ctNcwm30uAxQqvLHjPPU10OpG1oiatoTf2lDZDyYDnIGCOcf8A16ij1C+1CJhNH5Ma&#10;twv8Te5qOFLS2brvmI+8RwPzqSK6sbNt91iQ5+VV6D6+tc8rt3bKjZbImhWcwlljCRKMk9CfQ5qr&#10;NfzCUWumoCx5yOw+vaoNS1q+1mUQ2aBIQSrNs6+wNW9O0/7MPNnmfLDhQeazabl7pok4r3t+x23h&#10;Xwpc3rvr+uTCW8nOenEa/wB0V09vbtaNuOeexFJaKkSAqgVh/D0zWjazQagmMBcCv1ik0lyo/Kpb&#10;kUF0STvjIGOGAq2kkToDIAQOjbeRVS5jNvJsZOD0IPWhJ2Qbw3OOlU9Q2NDy3OCMEAfe254qeA5O&#10;Cv0PaqumXxwY5AAO4PNaUCR7t8HQ8kHkVUdAv0GKxR9hJHFD3cCJtLYI7epp995EcHmqdrL1BPBr&#10;MhiluZ/NmQoFPBqZtxegrJmvZ3bScy4A9asNFDOCqnn0Bqkn2eM42kbh94dDVi3llg+QKHT1B5px&#10;bejJdivdLNanhM571AL2O1QMzce/atWWS3kiPngYx17iub1u2nyyWhDg5I5xipqx5IcyHB80rFi5&#10;gsNUfeGRsfeHFeX/AB9+Avg74t+Gbrwv4t0CDULC5jKSQ3EQYEfj6evGOxropbbX7GRprSRgAfmB&#10;bmprTxNqEUXlapbblHSXArwq1eFXSas+53U4uDvF3PzK8dfs6ftMf8E6/Hp+Mv7MGu6nf6BbS+bd&#10;aXE7PPbICGxtH+tQYBH8S4B6jNesaB8XP2bv+ClPhORZtLsdD8ePCTqOlysqRahJjDPGOMPnqBgn&#10;qQTuc/YHjjT211Sg0JZEZf8AWDHzD0NfDv7Yf/BOi/1fVJ/jJ+zK/wDYfiq2bz5rKF/KivHHPbGx&#10;+OGH45rpwWayo1PZzend7P1/z++4q2HhUjdf8E80fSfj5+w54ivbfRNPm1rwfcTbtU8P3hJVcf8A&#10;LRD1jkA6SLzjg5UkHE+Jf7N3wt/ai0e4+M/7Lmsx6fr8SCTUtDmCxneeqyIOFJPAkA2NkZ2klR3X&#10;wF/b2tfGcv8AwoD9uLwzLo3iG0ItodavI/mBBwPOGBkH++OD177qtfG79jzxv8LNci+NH7P2sfZZ&#10;QPOims2Bt7pCM44ypDA8g5VgeRg19LFc8W6WveP+XT9GedrHSfyZ8geH/Hfib4f+KJfDPi3TbjS9&#10;Ws3K3FlcKVyR6etfTvwL/aguC8FneagUTjMbn+lcd8QvFfwY/a00X/hGfipa23hTx3p4EUN4W8tZ&#10;ZAcfu2PABPWNjj+6eQtfO2q3PxL+CfjH/hGPGenyAxvmx1Bsql0nZlY4BrnjTlF89DZbxfT0NG7L&#10;lqfefrb8MviYmtxR3VowcEDHzgfnXrMGpeHNS0zHjG6S2Qx5SQ4cen8Nfll8Bf2ufEGj36aXeQxQ&#10;EYCtPcZGfdR1/MV9cfCz4vS6iIdY8UQnUFc7kaGTMcJP91P/ANZ966IY6CahUly37mM6Leyui/8A&#10;Hz9m/TPjBbX0P9lzLpPIhjki8t5f9vHVR+v0r8+/2g/2P/EPwZ1aTWNB0trjTkfdwmXhwev4dc1+&#10;vPhPxboHifTAbO7WQMMfP94exz/WuV+K3wN0rxzp0yraJuYHPycEHsRXpujTqRt+JzKUos+Sv2I/&#10;28/AXizw9p3wU+MtxbaDrVuog03xPI+y11Ek8Jdlj+5mOQPOPyMfv7T8zet/tRfsi+B/jzo32TxF&#10;Ytp2u2UWNO1m3jHmw9wrD/lpGc5Kk4PUEHmvlr9qf9hfWfCuoXHibwNpzROpLTWQXhh1yuKf+yP/&#10;AMFBvE/wgkg+EXx1jvNV8OwFYbWd2LXmjgcYj3f6yL1iPTqhHKnilGphnyyWh1RcauvU8W+LPwi+&#10;IPwQ8Vnwl8QNK8qQ5NjfwkmC9QH78bdz0ypwwzyKzdE16SGRYJJCMYKk1+oHjn4e/Cj9o/4dJbTW&#10;1l4h8ParB51ne2rZ55AkhkHMcinII4IIKsAcivgb9pz9jzx7+zndnXLeSXWPC0kuLbW4o8NanOBH&#10;cqP9W2SAG+63bB+WsZ0oTXNTHzSi7SMjS9eW5UL5qhsc88GvSPh78T77T1XTri6fAGI2ViGUex7j&#10;2/nXg+g6ogk+y3MuCehB611VhrsljtUnI/vA9azhP3rSLa0uj6R0zxj5xWW8gSdf+esXyuPy7/hX&#10;Y+F9YidxNYv9qRTlo1OJl+q/xfh+VfOPhzx3dqqEycr/ABdG/wDr16B4d129utl9FCdwx88TYI/L&#10;kGu6K08jB33PpPw7qVjqcAutNv8A94g+ZH++h/Dt9RXW+HfFMsDKl2/I6GvBvCfjYS3KpfKZJlxi&#10;QNtl/Po34/nXpmhaxp+vW+yG8zKByTww+o/rVKy0ZJ7f4W8VeQ8cyyAj1HUV9F/AH9oBdDB8L+LU&#10;GoaHeALcW8nJXtvXPRh+vevjDw3qt5YusHJYckf3h7V6N4N8XvE6SLIOT8yZrsw2IlTZz1aaZ7L+&#10;3X/wTS+Gnx8+Hd7r/hnSYNa0LUYC0kYQFoT1zjqrA4ORggjNfjN418AftE/8EuPjCni/wpql1P4a&#10;efyo76eMtGIyw/0a8UcMDxtfjkDo2K/cD9n39ovVfA10kQuhPZS4W4tJeVZe4I/rWp+1p+xd8Kv2&#10;qPh9e+KfAWk2l0t1bsNT0eWJWwCOfl5BU+ldWIwlLF0+amtexnSrTw8rS2Piz9kz9rb4cftU+Fjq&#10;mg3AtNatol/tXRZpAZID/fT+/GT0YdM4ODXp95pquSxyQDkEdq/ML9pP9k344/8ABOz4n/8AC2Ph&#10;BeajH4fs5zKxttzTaSM8hgc+bb9iGzgcMCMmvs39jH9u/wCHv7VHh2LRNQu7bS/FyW+ZdLV8R3ag&#10;czQEn5h3KZ3L7jmvk8XQnSfLP7/8/M9WnNSXNE9cvUjGbeaPBJ5IXjFfL37Xv7IC6tBP41+GmmvI&#10;0yFtS0pQWWUc/PGOzY4Kjhuo+bhvry30aK7Ajjudp3ZLFOT+Ipb7w6srhnVVjQY3L0/GvLnBRqXv&#10;qdtGpKx+VWjPJE8fg7xdqDR2dwQsN5LgNCwP+rmDDO3sG/A+tdFP4X0Hwx4fuptXv7cNCwYzzusU&#10;ec8csQp/XrX1B+1r+xhB4kgk8e/DjSYTqbq7XunqAgvRjlh/t8fQ59ea+JfFGiXXha5k1DVtNkkj&#10;hIQx326Q2TjChVSTIjAIxlQCP5e/l2cVHJUqkvn39TrpUaVb3Zbvq3ojqhr1obdZ9C0WW+knjzG5&#10;UxxKAeu/GSOv3Qao6b4ck8Rakb/xJeLdBFwLSAGKJVAbPJYlm5I3fLx2HFY1jrOu6tewW9tIxMuF&#10;2h/nUEZByccdc9sVeVYotXnZNXluLjYVmVBlCSMgDnDrnHPsa9uMpe0fQ9CcMLRoW5udp2s3b5pL&#10;/glrx94M8GDQbjQrPw5BcL9ndGlt3QvGWIZWySShGT0JB5GCCc+VfsffErwt+z78VNdHxQ8TXmnR&#10;XWkz6dHeWFk7XSxSMu+SCRGH2dxtXnO7azY5Ar2HVrLSLlZbW/1Y2XmKFkhjAX5sAsvzEHOP615D&#10;4o0XWJfEJt9R0I29vqAeKK4ktFHnpGAp+bHJxtyAQeQT155cxwdHNMDPD1W+We7Wj77tM8uVBRrR&#10;nFqNr72fotLb+Z778Kv2tvg1f+FLH4Zfs4fBq4T4h2cUM1j4mv1tYZDJYyCW2mE/m+bKwWJCqPtG&#10;7CAEYB/QzxN/wUT8G+CPhvc65/wUNj1DTvEemWLta+GdOaC70y+86F4HSxiKSRTrIjyxlZZUnRZZ&#10;EY+U6l/xu8LaD4j+CvxF0/4u/CqXTZdU0pVlt9G1ZEZCyqc4ZwVJI4G7BXqrBtpXf+Ifib4xftNe&#10;LT8Qfj9rqztYRhNN0e3iMMdopPKhOxJz8+WLetfnOP4ChjMxhGlK2HteUnJupzdtdLaK2mm61SN6&#10;Try/cTiud3a25Uu/+a38j6S+Jf8AwV4/bx/ais5fB3wl1BfDXhDRpnl1Cw0ueUXV5ao5MAu52kLT&#10;vsCqwhC5PJyRmr3xE/ak+Bvw1+JWg/Hr44eN/CXxR0u38O3Vlo3hfwqjWR8HXEmJmuLTTrh8TxuV&#10;MUjXPkzCR9+CVK18k2Hwt0Ia1qNxpninVdEa7jO+30mcxpNG/DkqOOPl7YO7nNP8UfsvaJ4KhstS&#10;tbi91BLaErOdQnjMsXfcfLjQhcDHI7Zya9arwTgZyjGL5KUU4qMVaTi17153vvreNuzTV0awwuOg&#10;pOyvfVtrTXR2tsejfEn9v39sj9qrwda/si/DPUNcsfhvaXcsmieGbbUDP5Vq+Qbee6KqwtYwcLCx&#10;8tEKqgwAo0fh1+zNa/CePT9V+Il/bahd3TeSLi3meONJQCxiQEg4KHcCQD8jZAxXlfwM8BeLfjT8&#10;X9K+F3wa8TW2gzW7TTXWqtdNbR2kSR5eRpUBZE+YLnuWA719VftR/wDBLvTNS+BvgH9oP9lP9uWD&#10;4m6nrlzZWN34V1HVoYda0S9uECMGjW6lyEcyJKvytEuWBddzr66xeVZPU+qRahyxUpenwpyb1b/4&#10;fY5MK6dCv7acfaWfTRX3dvx1e54z8Q/2ffhrpXj9/HlrYFIb+RJLexOxIxcIMZBU88Lnacc7jz/D&#10;S+JWpaS3hXULDVr9Io7q2aJBc3GPMPln5Bv6sR06n617D8Uf+CRPhtv2SL79oH4cfFbxbrPxC8JN&#10;fL428Hf2Fd3VhcTWt2ImnstSWKLYgtyLgROJXYSY/dla+evgj4U8P/HXwvqfhn4o/F3RPDs2h2/2&#10;iS98QXCrPdRRyhf9FiAAuJELIXiD+c0W90jlKFK6cDmmAzaLqYSfOk7NbNff08zuqZhRjTnTdFQk&#10;7tPvf5eenRo7f9mb4SeMfCfgnwx8WZvGFpYW0moxvHpPhvXGn8S2sYO59ThtYHLwCN4wVdwGQMzY&#10;X5d/onxM+MH7PvxI8A/EHwL8Tvib8ddbsfFttbat4G1bULLTrwf27aNcwTSSHUlguUgVWgjBtJk+&#10;XzlbeuxK9D+CP/BSr4vfsnePNN1D4g/s6fDL4lX/AIF8PXMUXxD8DeNYIILq0Kqu8XwgmwxRcyRb&#10;YmZlTfEjAZ+gJ/8AgqLrH7Yv7H/j/R9E/Y08ZarZ+PpdQt/Dc2geF5PEGj6fqk9rbrDHqF1LFbGG&#10;UXjbhLEhK+YhTLqRX59iIZvRzSWOzCg171ouMoWvzaWW90k3d2dk9L7cLlCFJUKeqa63Wn9dtNdz&#10;4D/4JmfCvWPjF401mxj8JeHtU8ORaebfWZdZdFuLSTdkfZ5wjTIxKuQybARzuB2ke5ftAH4Y/Dn4&#10;DeFr34Uftp65NNf6RaP42+FPibTL/wCzXFxC8zTnSNQa1WOaJZr+9YRNJtY3Fy6zP5nln5e/aNmb&#10;9mH9ovVNc/Z8Xx54P0+7ule+8IeLNPfT9S07cDJJZXkQc+ZCG3Im4qWRVLANlq+mvhd8Kvhd+2B8&#10;HPEHxN8HfEvSA2ieHEsdB8GeKbvy72MtmSZojaI5VgzW8UTPE5kO0GSNc7zO6uJw2YLNv+XFZJNJ&#10;W5dEmpXbim291yq19b2Hh4xlS9hf3ovTrfs/6+Z4V/wUe1/46NeaD4hvvBmqeGfAGn20Wl+ErDVd&#10;XtriWNmbz7hPKS6nMJIiY7VOzEYOck19Q/8ABNj9kH9nT9q79kK8+KX7PngAWH7SXwevP7aGvSeJ&#10;Z47fUL37XPc6c0sEr/Z9u2BIzNiPy22tIJlDCvl7/gojquoeLdD+Evh2T40abrNxb+Hv7M1zw3PZ&#10;Np9/omrRyrb3UN1BJNJKxYxxPHJiMlDhokZXDe+fsk/syftKf8E7f2pfCPjZ/iv4en0ENb3njDT7&#10;S+vHju9FS8hs7p5beNFMq2wvI7klwqgRmRQ5hK12069LCcK0aEqsadV8/LFXtJJtNO6b1um3pdu6&#10;7mUo1KmLnJJtK2v/AANL9j074PfDe6/4KY6F8WPEnxd8PT+OJ/B/jPRNW1CSXWr3QftU11pzeZpU&#10;Glh5LSK5jvIWErSlGYzSEzpwy/Mn7Qf/AATu8R/CT406fovxFjg0XWraW91a90zw7PJc6LNYveo1&#10;g2mvKEkiiCC4gdZsztJasWQxskz/AEt8IviP8H/hjYfH39uT4u/D/UJdG8UeN9Qi8O+OPDN1bQQ4&#10;W4ljSO38q6W/trmeSQIJUQIuGLSoGcn4c8f/ABe+In7QP7Rp8f8A7Ruo6zeeKptPhh02SWRrYQ2J&#10;QmKNFjRFCbGPOBu3O7bmJzycLrGSzyp7CVqEFaS5viny2kopO3ut++rJppPTS3U1RnVpwnbVrVrp&#10;f0b16etrO1zi/F+gWnww/aX+0+DZ9Qje11GOa5g0+5ZboJKqtOimIZJdGf5eCwYjviu0/YzubfwF&#10;8b/GNrqukS6jotncW66l9o09lRSJ5WxJDIF2kq8ikFcAIcgA7at/st/sc/Fn9rX9pXWz4IvrFIPA&#10;UUOs67c6pfyxweTDOh+zNMkcj73+Zfu5IVzlQCQ34BN4i1zRde+I2sWqw3nibWrm/MqOzHEjErxw&#10;SA27Hy4w3bivv6GJjPN5xpSu4U4qeq0bd46el3e//A5fZRdaUJRsueTXpt91/Lp0P0V+L/x08LeB&#10;dI17UvGE2bO0t2eGeB2YTQFFRYzHIfL2gEKFHGMj0r5k0f8Ab/0648E2HwW/Zq0DxFf+JZLeHR9C&#10;sYbR5GvZzshj2PlpJJGYqQgQMzMAHHJPjfjDUviD488R+Ef2S7bVb9U8U+JrCA6oISYoFu7nyVUj&#10;IyAzeYylgMYzjPH6SfEn4J2P/BLe7/Z38B+BdA+H/inTvDHiW71q58TeJLG4tXmuYbZo7i9l25W3&#10;DPdRrGzTybZfso2yCNRXNxFxPHK3Cnu5b6r3Y63lb4paq1oq79Wk8lhXKu47W++9r2T2Xq/8z5z0&#10;r/glJ8MNa0TSfHf7S/xA8ZeK/H+p6hazeN/B+my2dve20jhZZrM/apVEU8duCu6Z0UOD8vRa+GfB&#10;Wq+APhF8QX8K+IvCl7e+D5/GmPEA0maJtTutKguCrQEJJ5YkeNSflk2EyNhwCGr9Qf2wf+ChHgb9&#10;un4qyeKbjxR4V+H+mab4dOl+G9b1y93zwyGeUXt1ptxE0VzPKTEqRLDHn5CWMZJR+U/Zm/Zq/wCC&#10;aHibwnoFp8IP2V/iB8U9U/4SEtcanrAn0+zvNNhndZoori9vbO3WT7MpljQAyGRdrOAHZPh8JnlX&#10;AYvFUsbVqVqcpWhLl5Elrrq7RS2StzXWq2NamGlOEJQioytrrf8AHr5vT7tRv7C3/BUT/gmno/7W&#10;t18RvHvwi1XwN4aSxtn+HbJoSJoWl6iySLc6g2n2haK3u5QyQJcQxFtokZmCyMy9t/wWG/be+B/x&#10;ttIdJ+CWvWFxfxaX5OufETwzfw3C3enybyui+bbuUvoWd/NeFy0avs2/O0m3yX9uv/gm78FNe+Cn&#10;jr46fs4fATxV8PbXwperPb+GdW1jT7uxOn21rEs8SrFcTssqyrPMHjnkQKgQIWOE+JvgZoNrrFna&#10;2Wh+K5H1G/1uZrwXSvdRpCi+XLKVkDQqEDxxDK5DucYKkj2eG+H8n4jrxq4LESVOi/fi7O7S7v4m&#10;+mru+hzYmvUwj5qsfea0/wCG6W6nY+A/h98dfi58XbHxP8PtATVfEc7R29jokkCGFDtPmsrxSskU&#10;EKF5GlkbCYdnKhOO6/ba1X4MWf7H8Xwc0/4heF/NsfFCXS3Xg65m1A+N9djjh8/VppLuCCW1tEhE&#10;kMcSx7DKCEYwxxvJo/sl638cfBtp4i8V/D2GPxN4faceFrbwtHZOl548kz9olsoJIbeaTyoESK4u&#10;yGihlie3hlEgnKj0n/gpzafss6n+zlpfgz4b+PdC8c/Ee42+LPFPxAEUcd3bKiGP7JIQpmtoTGyw&#10;waYT+48pGl/eDdLXEWdRr8TYbCU4v2NOUeVQ15bbuXRJdXa978t5N8phcPL6tKpL4pJ7+f8AWmpz&#10;37GPwk0r9rz4W6f8F/iraXGm+IL2xkbwjqGsaibK0+zWyoi3tuqR77u5jkwTBtmZsKx2p50icf41&#10;1344eGvCOufsofEiPUNf8T2nxUFxdaXYQLPcapcHYIZLadYmdvNKRvGYQpPnfMrOSq9n+z98bfhb&#10;+2r+y/pfwJ0L4bC0+POgXVpdaF4r1PU5bKB4rWcSrNbGKSIW0Pk4imghVZm2rKu4xq0OJ+0/8WvC&#10;Hxb8aeDrTTvHvijxJp3hvwtHa6xH4raCz8TJdPuSXRhqtrZCe5CSLjMiy8+ZibDh1+Yw1OGGx9aF&#10;ejy2k6nIvsNfC4vT3Z6L7N3d8ysehKU6tOLjK+lrvr/wf6sM+JXxIHwotrX4R/Ar4k6lrH7R/izW&#10;ptN8YX1vqMeoQWEM8hhj02K5klcGVGS3xJG7JmWVpXeVYjH5P+27+xrP+xb8PPCPhvXvixF4g8Re&#10;LrtZdY0HSJcW+mzxSpJyWO6ZyFCrIAg+WT5RhXl5nX/htP8AFz4+zeH/ANnH4V6hoIt7mObVJtI1&#10;OXUtO8LwymOIXFxcpEzQxw+YzyzMSkZHy7sZrZ/4KDGxX9t3QfBeofGLUvF0mlQ2p8V61qlvBDHD&#10;erd+RcpbxxDbBAkUYO0FijbyzEq2PdyyCoY7DQw87c0ZVKicVzS5UuVNxvGMFf3Vfba97nLW5mpc&#10;+97Lsr/r3Ox+EvgifWP2xtE0W2vvNg8P6KJbGaVIlNu0Ucsi7MR4yCY8bgcHnI4x67feFPHHxy/b&#10;d03RV0tvEtloGl21pfaT4gN9Hps9zqMq20aXM+mmCe2j/wBJhlEgbMciI22QHZTv+CTvwt+CXxg/&#10;aI8f694n8V3V5Baac1lY2kXiGeCS/k8x1wrwypNLGv2V1O04yYzk5Fey/DfwF4an/a2+Lw+Gvwu0&#10;O88K3Hjmw8O6lZ6reyXkMi2fhu53o32wTOdt/LaIxJcmWRFAG3B8HPsxlhM3nKlJqdGjFL3UknNx&#10;b13btJ6d9jqhKM6DjJK0pN3v20X5HnX7S/7Jtv4b8TaBp3wdbxBpGu6ysWqaTZ6VPJr+kWJka0kg&#10;todSgghv7RoxqFhEsl1aMkr31un2lWcmus/YN8cftx/tTXereGtd+I/h7WPCngaysr7+0PGt1NZ3&#10;Et7cRXMabLmK3ladBCs7OJfmDNCRJgMp25JfFvw5Hi/4s/DPw3r2k2Gm+A7rVlSw1OG806RHs9fg&#10;t2hmu32xJbHSdBcRwmOV3tRtgkAjFeNfA39riX9n79iX4jeHNO+NfgXSNc8R6pfRWPhq40K4v9Xv&#10;bdtMtLVGingvo0sB5huHT7RbyKWVmCsr4q3PFcQcN1Y4i1aalThByXNKLneUldXmvctvJrW91sua&#10;UYYPGxjBcujb6LTS9m7b/l21PBfgj8YvF/w2/az0/wDa61u6mt9J8S6p4ilgjtvEdxY/aY7OASGK&#10;K5jAZWdpkSNcsXkSNCgWQE6ela58ZvhV4y8L/GHwZcR/8Lj8T6L/AMJI88sM1vH4Q0y7VpofmuFM&#10;NwLqCcu0jBlVNiMGdgo85+GH7NnxY+NOqaR4e+Fvwp13xCbPWIrGwuY7YkLe3CeYqTMzeQj7Id4f&#10;KZihYksBX1X8Wf8AglH/AMFB2g1f4/8A7TvxM8I+B4PFWux2niSbUfExijj2wytFJKLNJLVIF2mK&#10;KMSqkZkjijRExt+oxkcnwdWMK1eKjy8rj3jFvki4xbk1Z+9/M4pbNoxhOq29N9V31Wur89uyb9T5&#10;38W2/ij4jeIv7S8WePdX8S+Iri7OowSancJBpsU1xIbi4uZoJgy20bSElo4QjPkkKC2F+vvgj8d/&#10;2e/BPw31P9nP9nTVtJ07/hMtLTW/H/xG8U6ebbUUlhkVWjtG+aG4v7WTyzE8TtbWz7ZoPPYlj5jb&#10;/sS/sO+G9REfx2/4KTS+IbC3spZJNP8AAdq99OJlZVJX7OL0YVgSwMefTBXNbPw8/Z6/4Ip+Itau&#10;LC++N/jHV9Og8P2VzDqWueL4NIe6mnnuQ8Zjv4LZ2KpHDgRrj55AQAF2+Xm9fA5xQjQw6rKjDZU6&#10;MrX7vm5U+jSasrX1Lo3p3lOzk+rfT7n8ziPEH7Q3iHWLDW/BXw61qe9s9RkY2+s6u7zat4pkl3sb&#10;jUJZHY2y/KFkdv3sipuTyt6wDlfDWleOtbm/4Ti+az+w2Eh0+X7DNFFaptlVXi04FX+0zKcorv8A&#10;KT5g/dtmEesweD/+CHmpW1l4d1r41eOP7dv9Zihv7Oyhu0Ww0+XUkiaS4P8AZbIZYLVi7mNwjyQt&#10;tyDsrW+J3/BNP9kqLxbo/hn9ir9v6013WNXvDHYeHzrNq09qgtZZzcyLby+aCVj8ssYlGSBgYbHR&#10;QxWWZZhHTwynRlJ61J0pXtbV6bN62lql0tsibnVmnOziuie7/roL8Cvhdof7Qnj+3+Gtr4f03w7p&#10;GiBNT8VTG5kuLh4pXPkw3Sxyq1zczGFlTe/lwIsrLIWSOOXm/j/4pP7cX7fPhH9nFJdA0PRPDt0v&#10;hq/ltLiNrNRbnM8kcksUBcwxxzxQxgKCyeWgG/Ncx8UP2G/+Cgv7H3iK70bQDd63fn/iYT634RtY&#10;l1CCzvJLmKN1nijW7t2MdnLG7IQjeWvmFg6BsH/gnj+0d4L/AGVrrxJa6rr+rwa3rWnLpulJAscQ&#10;2ykGSW6mcOykARPGYlyxjcPgSDbzUMJUwyrZngqkazhBqmotuSlU0nOb1le2uq20v3udRVZRpSXK&#10;r63202S6H6wC3+Fnwl1LWNE8Z6JKvwts/DcOl6RL4s09JLR9OhiQXMksmBDtdlEamVUdxF+7V1l3&#10;v+dn/BTDxRb+Amf9m74Z+A30mHUb9NY8XaRC5uZdGKgtpuliPzSrCBInma3TMJmkQRKplVB9XfET&#10;/gqD8EdR8Jm70Gw1fTPDnw7trW91TSbmyZIZ/KBXRtKh+ymVY0nvY4cmVvLEFpLFMI/tMRP5f/Fj&#10;4man8XPEXiH4hfETxPDJ4g8Q3z3Vx9hg868tZkD7V8tvuW0flqmZS25YSCpGHbzOAcphWzlY3Gxf&#10;s6etv5p2vC6S8+eW+ji1a4Y2rVp0fZx0k/y2f+X39j0j4i+I/hj4V8D6f8MfhLavcahZ6DaGe9s9&#10;blvo7LWbi4juL7UBcifarxRrb6aiAmPZHNLIIpFVTS8D+Jv2o/2j/D7fDbwnezajoHhHT9lwZIbb&#10;RtE0SFwscIuLvzEt0JaMxxPcuQx4SQ72Wu0+Gv7HOnL4afxn8afiBolna/a9Na0+FuiahJNJcF7p&#10;5Sl7ews6o5igu08iPdLEzbZRZuIll9H8TfHz4J/CvxBo3hv4O/DHwl8R/EuhajZ6poVr4Pjii8N6&#10;Pq7W91awKDbLJc6lKsUsJSW3vGZ7hVc3EkoAf7HNs+w2Nx7WHpe1qp3cn8MX1bk9FdttqLSvJ2bW&#10;hz0sNKnC8nZP8fl6bX7bLcx/DP7Mf7MXwO8E2Xxa8beIp/E2uHxHFp2u+JvH3hW5h8PacxtfO+zQ&#10;aReWn9oatcLuDEG2aJS4aaLy3MzZXxh+O/xY+NOoL8Qvg/8ACbW/CvhjxSTp9p8Rde0BG1DXriGU&#10;krbX2DHbud6p5du080KwAeccstXPFP7M37T2p+NND+In7V3jKeRtRF3rfh3T72RLuG0NxOs8yWdj&#10;jyLdZZGkaOIRrBKtvMsDP5LoNrWfgV+05/wUS+O2p+F9K+IumXmj6Hpdvb6xrLagZNH8I2sahY7B&#10;Ght4YZnVY1l8m1QWxMokUIpYV4PtMJWxftcZVVWUU25N/u6cW9lGyUn9yvsr2b3XPCn7qstrLdte&#10;e58yeNvhv4a8OiTRn1jwXfXGl2xvPEWu6PqpvVt7oyASQ+auRc3A/cyNJFJcqwclQ5hlRfZP2UZv&#10;Ft38DPB3iRfEOk2V5ofgvxXJ4gu/FM8MNo9lfCAaVo15K00ZaaaeK8nit5mkcoUcRmJ1YY3xQ/Zb&#10;/Zx+C2nLqOofHa58TabpF3Akl4bGCKx8QgXSrIuk2yrINQjiWO5MlzO6Q5khfndzxnjDxP4n+Geq&#10;abrnxZ+EPhKe0112kFvrNw0F7HmKBQ6osscttFlXMflRJBzIsYwuB6OKrzz7BuFN86vo2lG+jUlF&#10;SabbTbtpay+ecVDDVE2reV79etu3+Z9Yfsifta+Hv2Y49Y+A/wAY49djtNE8Naa+haVr/hU2uox4&#10;SY3KQhFXzYFDW+2SV95O7OAMl3xR8ceLP2k0gPwzt9b8NaZ4jdW8Q3Jlgisre7j8pMzSJC/2pfIh&#10;MLRrIyyF4JMRbHU+Wf8ACcfC+xh8G6B4/ur/AFCHwV8XLSy0m6v7VoZLjRb+BHudNmLRwAPGjxEy&#10;XVwGGEHChnb1H9pT9u/4cfs/alqM3w70/Sb67h14toWg2kNvPYRNJEXcxxDbkh5GlDhRDC5j2+c0&#10;TI/xPsI0ceqmCwvPiKuza91NW96Ktu24yd9ndNtXT7aick1UlaK+/wBH+Jk654f8E/sieDdQ8SeI&#10;NRkttPvrQ3dtq8cUsd14itN8axxJGrD7LC5VY/MJ/eRqzQGSSRSPKP8Ahanh+PxJqvxx+OXhPwdb&#10;WBt2Hgvw947u4i0MDTCSe4/su13m4lmniiC+Y0aRRxogeVY0esLwT4C8dfth/GafX/iTqOveJbrS&#10;0l1LU9F+HenF5NKe4Yzxz3t/JGlpa4Ert526VY0VYlWNFWOPtrLwB8MvhbM5+FD+DPB/iBo5Dpml&#10;eFrCXxn4nurrzWg2m9IFnbLM8TONkocRMJI42WRCfq8Nwvj1CVSu5OvK3PJppRT2ta8le2s405wt&#10;dK0XryTxlNWjH4Vsu7/L5XTuWPE/jf4mePPCemaJp3hW9svD1jHHZRa98UblNB0C3hDgpGulQqst&#10;3DIMgCcuPmPzANXL3SeGvFgh8NeIvE3if4kEXU1vB4N8FQSafoZsoy2wrbQbfPt32qwIecgEY45r&#10;a+I/hXUNHvdJ1vxF8B9U1Ca5vWGm+LvjT4me2mxDJH59r9hmltZUZlmULHtlXC/IGCmtHwxqHj7X&#10;LW+8L6f401mG080zJ4X+E3hDyI4xztbfsiDITnPmQzKShGfvV3YXhzBU8MpqXNZvWLbSfV81JVEt&#10;dNauG13S1MZ4mTlt9+mn/b1vymXbTTfif8LrO3s/A+j/AA3+B9rfNGIYI47T+0iI4nlaV3eJzOmw&#10;KpEsYcO8ak/vBXDXbfC/WNRl8LC28cfFB9HQT6bY6etxa6VbyuTtjdI2kns2XajeamyMq3OcEV0/&#10;gr9lvxvLqCLpHwxsbSGIrCNS8feI1uWCR/I6vaLtAkLRsxIgPP3j0NHxn8SXvwx8Cz2fiD9qOzGt&#10;R7rbw74W8IwL9oLgElQUMXkQKAS7sCoHyAFnVT1YSWAwuJ9lhakVK6+CXvN9LvDrEVetvfxcLa33&#10;upkqk4c0k2vTT5KXLHvtBnzd4j0+38RfErxBb6p4WbQtT0/UZHufD9vN56Wq7FKKsx/1h2AEyMq5&#10;JJxg5rpf2ffBV/8AE3x+3hfSWWbTjbNeahf2bNvS3AxIHd9pDbyiggYDOp28Vzt3q8On3er3F5qx&#10;1LWtc2m+vXWEugR/lCyBQ7gAZLMSxGOedtfRf7F/h3VbP4RLZeHtMSWbxJrUUH2h4x51zKDhY4jt&#10;BWH94vc7pN/93A+vjGFStb4kkkt9XovtNytf+Ztvq29T6WpSxWVcPxnVhaUr21Xutu9pLZvlvp0d&#10;ttT72/4J3fCa7+IPjA/G3xLZoNM8Np9k0G3EahDc7MZVRwFijOQMD5pEI+6a+zdQvI4ImeWQBQpL&#10;sT0UVy3wQ+G1l8HPhNovw+tnRm0+yAvJkUYknbLysPYuWxnnGBk4pfGV8+p3ll4VgOTqEhe7GR8t&#10;smC+fZiVT/gde3ZQioLofns5e0m2S+HvOvDL4svVIe8AFsjf8s4B9wexb7x92x2FeZ/H7x/qGs63&#10;Z/CTwsxe5vJF+2CM9icKn4nr7A16N8QPFdh4L8KXeu3hwltEWUDuccCvNv2VfAt94m1u/wDjR4nh&#10;JkupnGn7xnByVZh9AAgPs1Yz9+Spr5ji7JyZ658Kfh3p/wAPvDMWmxIrXUgD3s+OZHx/6COgH+Ne&#10;efHr4uf2xNL4J8NXX+jQsVv5hkec4P3B/sgjn1Pt16/43fEr/hA/Di6fpk4GpahmO39YkxhpPwyA&#10;Pc+xr5+hkSNvm5Hoa/DfFrjSWFj/AGJgpWbX7xrontD5rWXlZdWfS5Blqm/rVRaLZfr/AJBbWhjB&#10;mfqeRkcCpogEk460qnzCcfgKVikbDcw/+tX87po+uleRYhG84I+tSBCjYI79qhh+Y9+OnNTjcwGM&#10;AgU5O+wAFY/K3bmmyEqcAHvmpSnPrj9KaVAOdvGaLtIV7Mhi8xhyOO2BTyMD1+tShABgflUbplsM&#10;/wBAaGmCepFjccH1+tSBkXAB9qjCqpyGzg0hl4JAz6VCVmNu4TswJ2+uOlV2c8/4U6WVeSzgfWoy&#10;sjL8qnn+LGP51S5m9BXtuKrsThRijz1Y5+8fbnFAiH/LRs/WnjaMBRnB6elNpvQBm6VuVGOfTmmy&#10;I7ffb8uKfISRgH600DuR+OKdibuxFJbh+WLYHvTfISJcBQBnnAqV5SOQevaqlzOBwpP5VtGmK7Fk&#10;mSMFQQcCs68uN+R0GOalmlCY38n0qnNmeXJ4AHf0q3DSyJuQHa74J4z1rc8I+Cb7xfOwR/s9lBj7&#10;XeOuQgP8IH8TnsPzwKh8M+FbzxNelIAYrWIj7VdFfljB9PVjzgd/pzXuXgTwXCbWACw+z6fbD/RL&#10;dsZc95H/ALxPX8uwAr9D4G4LqZ7iPa4iL9kn/wCBf8BdX8lrqvJzPMY4SFov3vyKfg/wNZWdrAkN&#10;gILGHmC1Y5Zyf+Wjnux6/pwABXUXciWsBkbCgdSa05Yra1jMkgHsa5zWr1I7mM3OXaV9ttax8tI2&#10;ffsB1PQV/SlDBUMuw6pUkkl/X9JHxU6060+aRm6xqIhh+33sckgLhbWzjALzP2AGf1PAHJIwTVS1&#10;trqyf+2PEMsc2ouuIIISfKtVP8KZ6n1c4LewwBqXlpaw6i2pum+7ZAindlY1/uqOg9Sep79BhLLS&#10;xNI93dZJA4460lFzlZbjukrlfT9HlvJf7R1Jzjsv9BU+oXyxONP06EPMRwnZB6t/hSXmoTSzmw08&#10;jzQP3r9VhH9W9qbbrBpsZW3UsxyXlY/Mx9c11whCmrIylKUmPsdJjsVa5uX8yd/9ZI3f29hRPMJO&#10;E5+lVpb6WRyqN9d1Gr65o3hbSX1nXbxIoo15yclm7Ko7k+lKtXoYejKrVkoxirtvRJeoRhOclFK7&#10;ZM5trG1e+1CZIoo1LPJIwAUDuSa8k+J3xmm1xX0LwrM8Nn0luBlXl9h3Vf1P88b4lfFTWfHs5tYd&#10;1tpsb5itVbl8fxOe59ug+vNcqqEDcT7Yr8B4z8RauZOWCyxuNLZy2cvTtH8X5LQ+uyzJlRSq11eX&#10;Rdv+CRTxDGR1FV/LcH0A6cVdKs/fApBEvYV+Uct9T6HZEEUOfnBGM9allZ0gcqDkKccdamW3Vl44&#10;96kjsyBllGMdPWhRb2JMy3vmPlwi3eSSWVY4405LsTgADvV3xH4I8VzWttJYacWeaMMtuHBmVsbt&#10;rRffBHcEdqigubfRPEGnas+DDBeKJhnG1Tld/Q/dJDfhjjOa950X4ZaBGreIINFkn1B0Iee4vJGd&#10;1/2Tuwn0A/8Ar/onB3CWE4hw1SU5tSi7aW0XR2s99fuPMx2YvBTWmjPNPhh8FLPxboMPiNdWvysj&#10;Bl3Toscq7U4x5ZbBOSMEYDc5xWBf/D3XPD/xBh0WC0mW3uXdf3mJGj2feyy4BH3SDx8si5AOcfRW&#10;nLp9koit90Ehff5M6YZT/EDxznrmqmr6TNPrsOs6VbLI4YC5TIBwFIDL+BI/EelfqOL8P8kxWEhD&#10;2ajKLjdpWbS3XzPCp53iYVZNu6d7HzT+0X8OvE+o/DPW/DfhPXp7G91HSJYVeaDyJ4942EKGOQGB&#10;KiQYKFt3YZ+LfAP7Kfxl/wCFqapBafCPw3psV5Y6vNeRwWMQ0lklhlNiLO2eDbYz284t4+ZZvNRi&#10;xICS+b+qvjjwfbazNDZ3tmZoJGLqZG4jYDp17jPHTgV+ev7en/BRbxHZ+MvEv7OXwJt4La00aaXT&#10;Ne8SvExuluEYpcizYyRi1MLo0RkfdvJZ1MQRJJPPq8MTyRVoZc1FVLWun7r66328nez1O/DY9Y3l&#10;591vtseKftKaV8DfEOu6x8J/hVr2i2UHw70K41CTVdTs0M/jDWreMs1qisPKSJFWXMaKqSy/IqSA&#10;xOvg0BtP2l/iVD4o+HXwstNA8VeIH03TR4Z0uRVtNc1ecsj3O+Vo4rIy3Bg2wKBGvmkll2Eye4/t&#10;I63pmqfs0+B/gp8OvEtonh/Q9f1S1uxZ2bRw+JVtpxb2+tRCTLxxTSC4I3FA0rTIoIgIX52+Jfwk&#10;8SWnw8g1DRdFnudJeeae5lktykk0aD/W7DkNGo3bijOE6NgAE+1w1GVCn7PFTam5OK5nq0nq29E+&#10;dq6WvLsn0SxyTlz01dRV9O72+7r+Jf8AhT+yzrOmftFXfhD49eDdY0680eE3N/oOr6fJZ3vmN/qx&#10;JEy7lRiwffja6nKv8wavrr9hfwLoPx68ZfEP4UeBPgZpXg+DwPfy3tprvxFSN7jStKZ55GlnCqqi&#10;dMIB83lEyAMx2KJfmT9n/wDbz/aQ8KW+gfCr4v8AxE1jXvhjp1609lZa+Rdf2TujFqJrS6ZHnSKJ&#10;VYrao/kMUPyBsOv0P+z78LPD/wAUvDN38ZvjD4d+KmvahdzGS01TwfY2L2FkHiujHHcK91aNNMil&#10;J0dHl+4wySMLx8a+2oYqbxUrU2oKm76KWt1ZtRvve/dWvsdOTKE8NF03aV3zej2ff7vMvftl/sV/&#10;CdovDXw5uNJ0+18Q/Ea5sx8N9Ss3cC7kvLn7N5E2FMcbrOrE5KnGMf6sh/iCL4FeIZ9VvfgsulXm&#10;o6hp+tGKwtrG182e7HYRRg5O47iCcKCeSADj67+NXjD4d+Afivo/wp+Id1BqvhHwTpR8ReGPFq6x&#10;qVpe2Fy0pAsbe2lnLRs0zpI0MiNPHciRzNFF5sY+XtQ/aT+MXxh8Q/8ACC+P/GG/w7czSvD4asbS&#10;CysftB3lLiaK2jjS7u9jPF9qmV52WRgzkMa7OEKeMp4J8s3Kmo8+u176ct9V7qfMrbsnM3RlXSlF&#10;KUny9na3X52sWvh5quj/AAV8RRePtR1rT9S+IPhLXANF07TLqK5s9OutOvrGaK+lljjltNSgcJeI&#10;qwTYZiZSzJ5ay/U+v3v7J/jb4BaV8c/jfZ32uePviTd6tfa23h2xtvtE+oiaR7uZosxC3jWR1OwS&#10;oXEoZflY7PjS0+EvibwfJYavrWk3en2M83m6dctDn7RDuKlkHQoSCu7OCd2MlGA9g/ZJ0r4Yp8RL&#10;ef4z+FTqmi+a8FtpC6Wl0TdlBJagQPGfNE2x4AFIAZomkZVwT6GfuNenGdKtJKDu+TVta6L52ffp&#10;1OLBxlBuMo6va59sfsJa34Pk+Hs/g/w5rVlqiaTZ6ddQarZ2rIGtL23+0R28jM7b5YJPPjbbhQFT&#10;IWQyqvs9zqdiW2JJk56gVzP7MPxZ/Zd+JGqav8Hvhr8LfGPhbxVBcTSX/h3xToaabdNJAPKlEKCV&#10;4n2GNgYUYyIIXJQKrNXqXhz4b6zF4iSG00uKKVZleXUtVBkePGflhhwodzkDLZA68EBW/IMdwRmm&#10;aZpKcGuWT3b187pK1+tk7a7nrLMsNTp+9ujj7jUBApcgBexBpdO1NLxzs6A9fWvY/iX4GttR8Oxa&#10;LezNJNfzCONxH+9TucENkZwFPOPm5q94Z+A3h210lbTVNC09QIwrDyt74/2pDzn6d/SqqeF2aKvy&#10;U6iatu117aNmKzvCOndo8WubgRNtdhjHTFCosi+YuMHvXX/GD4J38ev6enhlNN06wxIbu8uLt1RQ&#10;duxWUKTuJBwQD0IJ5BrmNV8PX/hfRZ7u81vRrmG2C5bT76SV2yVGSrRLgZYnOcYXtXzGa8F55ls5&#10;uVPmjFX5lbtd6PXT0O6hj8NWiuV6sqGPD8NwDz7U8xLIgYfXpVPSbh7q6ZXHCqTWoIUVcKMV8itU&#10;dkt7HUfCr4nz+CrwabqbtJpkjYZeSYCf4l9vUfiOeD7rYXtreQx6jY3CTQyoGR42yrA9CK+W3Qg8&#10;sffFdj8LvipeeBrldN1Z3m0uR/nQctAT/Eo7j1H4jnr+q8CcdyymUcBj5Xov4ZP7Hk/7v5eh4GbZ&#10;SsQnVpL3uq7/APBPoONBIu4Y596x/EfhqS5cazpShbyJcYPSVf7rVa0vWbO+t476xuFmhlUPG6HI&#10;IPQ1pRlpwGUjHfiv6Fi6eIppp3T2a/NHx3vQl5nPaDrlrqsLWc6mOSM7WSTqjeh/x71Z2yaVJiTL&#10;IT8xx+tM8UeFWuJl1vRfkvEGHB+7Mv8AdP8AQ03RNag1m0+y3aFJUOx1fqjeh/xqLOL5ZfJl3TV0&#10;bVleRzIsUjfKeUcfw+1bGm6g6SCC4I3djjr71yUsF5YMFGTFnPB6Vq6ZqSXii3mc5PMUg7GtIz97&#10;zJcdLmr418E6V4+0J9M1BE8wKTBNjOw/4dM18u+PPBmqeBfEkum39q65YkkgBSSSeMe2O2MEe4H1&#10;RpWpyRyfZbtgHz8p7MPWsn4rfDfTviHo20xKLuEZgkI698E/yPb6E5+Q4z4QwnE+XtxVqsfhf6Hp&#10;5VmMsDVtL4WfL0Kl1DRHg9eKtxFQOVJPqadrXh/U/CmqSafqNsUCyEKRkjr/AD45Hb9aISvVSOeR&#10;X8p4zA4jLcXLD142lF2Z93CcKsFKLumKY1cbiAc9TT7dmhb72V7e1Pih3Anofp0pWg+XBwff1rml&#10;F7lcyF3xt+9U4IPT1qVJBIhQ8cYFVGhkDZQ/L65qzDGSAGrB3bHZWJoyUYBicVOpJOBnB71WZGU/&#10;M3A9KsW5VhzkfQVna2g7kigquSuB6gUqvztJzxT1YbAvBz7UGP5Soz04P9KlrUakG0Ngqw9xinbC&#10;qYYdTTUXa2SM06VwUBDdfXtVKKeombngH4g638P9TN1pjiSJyBc2jH5ZB/Q+h/nXtPhf4j/D7x3C&#10;scOrJZ3bjD2d4QpJ9ATw34c+wr55ATAKjnvUcjYOFGOexr7rhXj7OeGI+whapR/kl078r3X4ryPM&#10;x2VYfGvmeku6/XufS+reCPDd+FTU9EsrkAYBaMZ/Mc1H4d8D+EvDd/8Ab9L8NWdvN/DMsALL9CeR&#10;+FfPFn4u8UaVEItP8RXsCL91Irl1A/AGnT+PvGl0DG3ivUCD1AvHA/IGv0qHjNlijzSwklLtzRa+&#10;+yf4Hjvh2u9FUVvRn0J4/wDir4V+H+mSXOrX3nXQTdBp9vhppiegA/hH+0cAV8pa14W8VfGH4iXX&#10;j3xDZSXE8js0NpHl1togeFz0wBgZPp9BWpNFPM+9ySxOWJPWrUN/q/8AZo0xdRkW2zloEbare5A+&#10;8frmvhOJ+PsZxZNUcRF08PHVQg9ZPpzSf+Vl2e56uBymll65ovmm+r6ei/4JY8M6zqvhq9W80O9k&#10;tZY12hoWxx6HsR7HivYPh/8AtBW2oNHpPjVI4JOFW+j4Rj/tD+H6jj6V4tbFVOFPOeeKnDHuBXi8&#10;P8VZzw1X5sJUfJfWD1i/l0fmrM6MZl+GxsbVFr36n05rXhzSPEkKyzxKz7f3VxH1Ge4Nc5F4n1Xw&#10;Vepo/i6QyQE4t73HUeh+n515x8NPi7q/ge4XT9SZ7vTGOGhLZMPumf8A0HpXr2oweH/iF4c3wSR3&#10;drdR5jcc7T+hBB7cEV/THCnGOW8V4bmovkrRXvQe6813j5/fY+Lx2XVsBUtPWL2f9bMj8U+HNE8b&#10;6GbDUESWKRA8MyEEoccOprl/C3jfWvC3idPAnjiRd0keNNvyCFuwOMHPR8Y49fqM5eg+IdZ+EOtr&#10;4U8XSGXR7mXGn32OIj/dP+H5V1nj/wAE6Z4+8PPYzSbWI82zuoj80Mg5V1I/yRX1aftNVpJHAvdd&#10;nsaHjTw7onjfwvdeFfEmnx3NjeRFJ4nXI9iD1BB5BHIIr4G+Onwfu/g/41ufBfiAzPpl7+903UVX&#10;nYD8rr/toeGXv9GzX2j8IfHeqaj9q8E+NY9msaSQl0e0yfwyj1B/z1qT4+fBDR/jb8P7vwvO8cV2&#10;FMulXTrnyLgD5W452nkEDqCamUFiY/1ozWlUdGVnsfjx+2z+zgnjxZfjJkXPiPT7iGHxLAjbU1C1&#10;2hY7wsoyxVVjQ4xlSCWUphvnLxtpui6Wi6RrdpHLp8NtA8VusAQJPxGwUgqRkqzuQSGLFm3nr9/e&#10;ItL1PSp9S8M+Jkmsry1M1lqFu8IdhHgpLHtbh+OQDwcDqDz8ZftI+HdC8EfEeX4e2cGoXunLabtN&#10;1O5u0MU0KxZykh4kPmhkY5JjZSp3N086pCpOL/mWnn/SPvMhxeEqU5UsRK0re69XpZrl06bP00uc&#10;ZpmseBdHkaTwbaXT3JfclrdXK+UDkHbtAAYn6r075Fe8fsy/8FF/ix+zzYN8KfFGkaf4p+Hl+5tN&#10;S+H/AIkhMthHbOcPHbFkdrNMBsweXLbMCcQozGSvmfR9D8HXNt5ZuNSuJ33iOVbxFVAMcFfLY55G&#10;CDznoMVt6t4hm8L6itjp1rd28aJGEmhu184qFU7vNWNTy3zYxxwB0JPkYnL8NmWH9ji4qS/r0aa6&#10;Nao9CWDnjEk4tPo7ppLTbey20/pfYXheLwH+0D4c13TfAGg6ZrGnW17d3utfBXVJV+3aCkk77F0+&#10;7lf5wqSD94HEe4sImiLCEeL638I9ai0m+m/Zw8Wf294c8OR3B8QfC7xsfseo6GobzJFUTADaHMhJ&#10;JQgrw0j7jXNeBtc+Duk/ERdV8bWuuWl1rOlW0mh+LNKvGjv9GuYNySv50bKzCTzcMoVi2FyuMkeq&#10;/F/xW3iPwza3nx28JReJpEtt3hX4xeAZRbzQMAv7u/EDBokyTuKELhmCJGyll+Qnh8fw9m/LhpS9&#10;nJxautJNq/dKUlqrpxqrV++j5evRjLmpVkuaLaflZ2+X4oyvhv8AH60XSR8IPF3hGbWvD4vEg1bw&#10;B4gi8/UtMm3Km20VsmXDHiE4IxkBd7NXqp8TeG9f0vw/4q0b4vXFtqmjz2w8I/FGyiaXVdBDzmOO&#10;11GM7gyERSh/OKrMFAJP2nFeIeKH8c+Ntd07w94k8c6F4n1mxQ3elahDrENvqs0CRyKkmn6rbqfO&#10;g8xWdo7hN6G3O4xgh2p+EPjX468Oa/c+JvG/ieSBk3WGsa/Lo/mGPJEaW+uaeMqyyiRFFwisWDgg&#10;SyDavqPG4DNZJVIRU27ys95PTmty3u1pzqDc37s41louT2FXD92unp2vf8L6dGj7estM8KftfQ6p&#10;8Hvi74N0fT/in9nGq6p4W0+/ggsPHkaj5fEPh+4d1+x6ko2u8Z2rLkpMcb5Yvn79o27uvH+hn4T/&#10;ABg36r4v8K3kGnfDj4t2Olm2l1G5lmYpo+svOYxYXsR8x3SVhIgDlYy0jR3GNp/jTRr3wbp/gGfw&#10;ebjRtPWXVdITw3qMsmp6VqKuJIdR0W9V3/cq42PEqsyEYdCwcN2fwc+Omu/EOw8QfCL45w2vibxL&#10;42hml8SaXr2ogaR8SrcbTFJp7yLHFpWrWqLCiwKkCqsUO9UAjmtfHeDzDh2ccdh7unBrlcXZxfV7&#10;tJNJxkruEknq4pyp6P2eITpy69+v/DbrqvwfmXwtu/HngTxtrdn4r+FFxdxQ2ktr8Q/DUk0EaXlk&#10;GQyvHH5n7yRVmWTdCCArGTIR8N6v4W0vw341n079mdviPa6hp+qbNT+AvjaWRXlhud7A6fMxVj99&#10;dv3TucnbscQxxcJ8QfD0Pw907SfFNr8QdUk0jSdWki+HvxU1aArqXhW9R9v9geIkZA8BBdkEjrgF&#10;/mUI7xNSv9X0/ULDXNL8YfDwaPpOp28Wo+PPB9tamN/D7yoqJr+mI5YtbbZl8yMBxGJfLbMLJj6e&#10;WZR4iX1mmuSa5eblSupRaSlFSf2b2inZpSeHqPlnTm+Snh3hFyvXe1+z6eXn6cy6o9BurHwBczeK&#10;tU+IiW1v4L8fR2ng/wCOmk6dDFIfDmuR3G6w1y2fJUIt3IJQ3zR73kZhN5h8tun3thqPwW8Y/syf&#10;HuwlaXwoIvC/xAg0q0aZ5bRCp0PxPaRIiu5jCxRPtjaSaMwPMdkaod3TvFd3qfhLWdZh0fR/FHi/&#10;SPCvk+JNM1CCS7s/HfhiaMhbmNI5I5JHVGZl8tgxJeLJMyrHyPhmy02wvbLxBDplh4/8TeEdFivv&#10;Al74it4LlfHvg2CNlvvD93Cy+RLeQK7ssrRtKZlic+WCor53HYatiaTnazg01yt/ZS5Wm+iivdb1&#10;9nCPMubDzT64TjHXv/T/AB/F9pIPht4v+PPwb8dal8WNc8MC88efBnw5BpHxH0i+1PUE1LxToEwS&#10;ey1MwXcYaAxQtEzib5lBDTJAYwjeZeF7Q/Af9r6H4zReINB1rwj4Q8ZGz0iSK5LJYaZeK32DU4oJ&#10;RcN5CCddrIJGWWAq5SRlc+w/tQfESKx0vwl+1X8Mtfl1vXNBsWC2MiMZPG3w9mVpWWUSFzcvZZMM&#10;xk3SIAbmYJvhBzvDnw8/Zy8VfBnxX8EfE+o+E10/UNLXxh8C/H/iieK1MVm7qZNIN3O+YPLmRozb&#10;bw2+SaZkDFQN8JiqWJy2UJJxVRckkl9jmtONt703JzhbVU5zVv3XKEoyhV7ve/n0fo7Wfml3O78G&#10;/Ebwn8DPDVv8KfFXxL1KLxb4r8Wt4S+LfhW91S5iuvEtnqL3Pl6uI5lklIIkjlkeIAmOaRJCXYrL&#10;8u6dafGnx18N/EWt32q+H/Eng/4WaLdeB9evmvkNzd6Nd3Oy3nj/AHfnSwWV8Le6iJRvLkniC/Ju&#10;VOu8WeM9D8c3Phv4FfDX4qfFDWvDmsWDeI9P+HHgzyNW1HQtZiR4ba2tLq8ikuraCNLdiqDdIkMS&#10;P5bCbeI/hJoXxl/Zm/Zm+I/x98FfBCaH4V+O9MvvCdzpniDxKl3qGj3TCW2S+maC3iNvJb3iBgs1&#10;uM+eiIgEizgyzDLDJ+3d5zlHR6N++01G7i1Ll51C3MvdVpO0RVpXfubJfpf7tr7em50f7NugeMvi&#10;R+yvpPhP4k65ptnYeMNZ0bwbocVtqFtJeQ6Domo3+s3up3KXETeTYwXE6xmVzEFCEsoRWauw+HcW&#10;oft6+JvFPiz4U6d4a8D/AA38L6/fXXimLxdoM3iUaxcxLfXVlfnSjDLY2BWOCe2aUzwb/NcedKBs&#10;rOsfh8dA8OeKfBfg95dXh+H/AOz1Pod1reveGLq6+2y6kb/Upb3TI7b7M9tZ+bdTIL65MqxpIwaJ&#10;4zuHqXwwu/jh+zd+y/4BuPDllO3j270jT73w/pLXVjeavdaFBYWTWcbwWg+xXhj1GaOax85TqEMs&#10;kI8mbzp1fzZ1qFWrOth7XnP3U7pJS1TlG6TvFQ3aSeuj26IRlGylrZflur/fsc7+0HN4c/ZKsvB+&#10;kan8SPhfrejWI0S1Pi7wV4I1OTU9D0q31C3eXUNT0u4eSNEv/Ks4JZI7y0nufLQRJPFA2ee+BPgy&#10;/wDjZ4f8e/sDJoMFp4F8V6Z/wmHgC98QXd0slhpMt7m2ubKARI0itIiyqGNvnbcM8bLIyH0bUtF1&#10;P46/tFeIPFHxh+MvgfTZbtIPG2oXsVjcfZdK8TRQC3j0u7SWK5u3mhhtXuHsAYY3mV8ohijVvlrV&#10;fGh/ZA/aP1Xxj8NvFeleN1+GkUV5Yz+GZGvdGg03UmVLjTbSO1uLmCCJbm8MSSny2D3bZVGVUrne&#10;XPklDDq09JQlbeaa5ZW3g1L3XryWlJpP3m26jdpS2/Ta3np+S20Rp/s1ftq+LfhHpWm/ssfFjR20&#10;KXwB4jeyvPGmjSx/2r4ctFune4gWNopBcwNOuJQQybXJMThAyfSnxQ+HXwZ/a/8AEB1L9rPUrZ/B&#10;miWp0bwn478NTSWllcapfL5jJPO+4W9xDGtv5cUjy2jzXUkbmSYLDF8z/tu/sqarqX7fHgy98AeI&#10;tKFr8cIYWttSsNONrpz6jOxheJhJLN5yMz2s8jsMObhv3ZHynovhv8ef2p/2Qr/Vf2WPj/a6npWi&#10;a7ZLY694N1VY2tpY5Ay3gtrlkkES3KLMq3EIaM73YCR0WVfTqZDhM7w0Mxyaoo4mceeVNO0tXacq&#10;d7ttS5k46Lyu7rGOJnQm6VVaLRPp5X7ep7r4a8dXHg/Q7H/gn5+0Xo8ch07V7TT/AAT8XNNZ9L06&#10;PyIftVrLFMpH2TW7eIRNDZxuDLlQWETF5fnD4TePvFn/AAST/as1X4Z+NfjPrVvpWoPpN9beK/BO&#10;ladc/wBoaVHPLNEZrW6hmkg3Nt3osilGGCbhPLJ+mrH4y6R8XP2bfH3we+AHwn0a/wDhx4W0tNR8&#10;b+CdYjtZ9Y8P2Mt1JLetptuGVL6FERpEMjRy25cNC8zJFbQ73xH+KX7MXj39io/AD4mXsfjrwBqt&#10;vE/gX4h6PDGJvCepGXyIr3WZQwkieOS4hQXjIrz73t7tUkLTXXzOXS+o1pUcRSahVdqkeqkrPnS1&#10;5ZdeTVPeLaSt1VXzq8dbf1/XY+bND/bB0jwN8XpvitpXiPwhb/DrxPFq+pWfgXwf4Za2fSNQW1gJ&#10;s5tNe6D6fPcpaKATJJagzyNA6xrPti+OPiDx7d/8E3/hbbWdz461HxL4j8c2X2zRbvTtSk02/wBR&#10;l/tGWJLSOUPa7zMDiytCgfzCWiJiXZn/AAh8X/tUfDXxm/8AwTw8afBjw58WNN0tL2603wl/attp&#10;rygwrOL+O+mjRUBhleVJnV5s3DDerLgez/A79lD/AIKRfHX9nxv2cPD2m/DT4eeG/AHj5dS0TVfE&#10;muXNzrlpe+curQlLjTmlgnWM3qAOiQ5VinDK2PWxsaGHzKOMm6afPCXM5x/eQtK0mopSvdq/u6tJ&#10;p3RnGpJ0+WzSSfTZ7dfuR2fws8Ffs4/Gn4ZXv7T/AMG/irrHwu+K95ZanLb6Ppa/2hbalq9i0MQk&#10;8U6WllJBaN57mQvIwDfa/tKGNz5EXyX+0pqniDUP2kPAunft1/A/w94O0Gz8M6hGPEXhvRZIE1kr&#10;DcyWN0Loea94huEsIVfe/lRsVYRhpCfrj4g/8Eff2ivFHx9uPjPB+2da6PrvjBTdaxfeBfCN3FHH&#10;OZczKY/7QVpfm+zyB5GBd23EFkyeu0L/AIIdfs46zpsHj74hfEPxv4516GN7K8s/EurhdOurqB2j&#10;kxGsQuoIy6OpUXBKjgMWAevPocQZLl1VXrc3LBx92M/aR5lp78motRvZdrbJjlTqyhfu762tp5f1&#10;+J4F45+K/gT9kx9OvPhh+0Z4W+MPwwtJprKf4TXOs2+pPYQ3O2KR41iL221IndDJIIlVLqZRG/ny&#10;E6/xl/Zw/Za/bzvtO+IH7D+kSeJtbsvD90da8JtfnSYdDcl5opRPIN63clxA1vHaStJZYkkYi3jK&#10;3Ffe3wr/AGNv2Gl8A6ZqPgf9lXwHYaZLYRXMTat4Shu7uGKWLgzS3avKjhWYNvcsCGDHOa/CH9mT&#10;4x+M/wBji/s/jv8ABDxV/YmraXqD6b4gt5w09hc2Xl+ayXEO1m8shFB8rBXO6PEgVh7vC2YZjJVc&#10;TlNeUa8OVPmtyVk22o1YRspaxerV7vW5y4iFOpHlqRvHt1Xo+/ofcN7+3DoGgeG5PhZ+0v8ABPUv&#10;Cdz4At4PDukeP/DWgT6bqfh9ZbSWSC0fKfuGkhS5aS3Ilsp/JlljaVQkq/oD+wd/wUL+FH7U+k2X&#10;w2+K1jH4E+ID2cYj0+4uBFbaxkYJtWEhaKcfxWxdnTcNjzBHZfEbj4a/s9f8FO9U8V/BL9pXSIvA&#10;vxa8BIbHR7TSr5Hv7WFoopTqNvPtUX9nKz/8e5DKkbBn2SToy/mp8dfgJ8VP2UPiBL4U+I097rGh&#10;6Prr6Zp2uaKpTRdTeyQLssZ8RQGe3dI4JLPjbMpQmNo5A36fwrxTl/FNJU+VUcUkv3bd4Tv1pyv1&#10;6Qd9Nm9jyMVhKuGvZ3j36r5frt6H9IVx4F0LVr3T7rXdCg1Q6TiXT7i5jErxMCPmDEE7gQDn15B4&#10;4+Wv+CyXwRg8f/sxJ8ZfDVnctqPw7umvZY7VWLnS7jZHeDZjB8vEFySw+VLV+QGOfkn9gP8A4LXa&#10;p4YstI+HXxq+IKa9p1wkcOl+KLlmN1Ao+URXysNxx8q+c2GG3MhbLSL+knhv9pL4MfFfwrM+r6rp&#10;wtJbOQ339oOi2zwFSsvmGT5THtLZz8pGecV9VTlTcnCat0a8mcuFxGIwmJhXpvWOq/U/B+LXIb95&#10;LlBFNFDKrlBcgFhgseFIDLzhSM5K9+tZ39i/H79qf4pXXwg/ZO+D9/40utFX/iataQeXBbbgNu+4&#10;mMcEKhg3zM53shUAkDcmvL4P0n4g6lF4L1i8bwl/a13B4f8A7Q3TXEVoJALeGZlGNyQldy8HJGBj&#10;Ar0/9g79qzWv2bPEer/Cnwr4f1nRLi9e88a3XizwtpsdzJp9rp2n3KXVvdxXJ2SWLuyPhi6qUGwp&#10;JJHcW/xvEuMq5XhKlTCpS5PutfV2TV/TS5+gYnM6mLwkHTdpN+9tdNWad7X6267Hium658fPgn+0&#10;EPhVfad4u8B/EyC6j01vDultcSXd0ZSPLiiS3B88Sl4wm04kMiYJr3+D/grR+3D+zL4xtfAn7Snw&#10;suYGaJv3Hjrw/Jpd5MI5PLxEYY0XB2sGkKyDcCOxz9hfsr+Kvhf8YdR+G/wG+PcvgK0+JPhzVIPE&#10;FtqkGs2urQ6rfxvb6heT2dxbujwX8szB7qL5RIPOkTz7chq8m/a4+Oet/tOfDq1+Ev7W3h/4X2c/&#10;jLxbpd74LKaRL5sF3a6zp1prNipjvC9vcAG5EkcEzTXCXFwiTRSRso+Hw3HM3Sh7alZuXL7rveNm&#10;3ONui0dnfRS191nlVYzxMpSqWk93zJXv273dtWmn95u/DX/gs7+zJ4wurXT/AIn+H9Q8K3VwD516&#10;l1b39nEw6qJYHFwSMN/ywH3TnB4r6F+HX7SnwH+LMsMHw1+NmkahdTLmPTBqKfaSCAQTby4lAwR1&#10;Ar5D+L3wf/Z9bWPEP7F2t/Dz4WrpusfCy2bwPrfw18HXJ1Dw9qVhfzRNLHYRvdXlxfSC/hMoNwXk&#10;SwkEoYSvj8yvF3jvxX8NdI8QfBD4saJevqmkaglvcf2va3NowhUIQs6zmOeNgCXBZVYBlyFK4P03&#10;D/FFDPIzUVZxSavreLdubZeaatoeXiMvhT12T+69r23b3637n9Dmoafe6lH9lutP0m+i3Esl1ZgY&#10;OMf7QzVWxvbvwlK7aN4LsLYMMM+nxRR7h+a59elfIn7JH7PPhPwh4W0D4XaJ+1F8dIvHulaMw1jT&#10;dH8YWxtU1ea3SSLSGsNUsrq2tIEih82O4iVyVuJpGeSNU2eSfFH/AIKY/tffsi/tV+IP2RPjdp3h&#10;7xJcaFcqdI1eS1MF1qlpKgmgleSJkhMjQSRs3lQhAVfpjA6cq4oyTNpuGHleSTe2tk0r/imu61Rj&#10;PAYunpJ/iff3xKXXvihokGkiXULGISB7g2qMPOTqBlOxOCeecY715B8XP2LfCPxq8J2ng+51q+0Z&#10;bG4MkKnTZXglkIABmhJTzgCMgEjknB5NeXaL/wAFkvC2nvFa/EL4RX1mZV3LeWF4lzGwz0+bytpH&#10;AwenvXb+H/8Agr1+yfqmow6TrXi1NGubmMPHHqiFFZTnnepZFGFY5JAwrHOAce9KVGcbPYn6rjKK&#10;9pyaLruc1D/wTt+Ht6RpPxa8T/E/4qCxmd4NClaTRNCR2UfNHGrIVOAoJjmIbHIPSvbfh78DvGT+&#10;F7XwPpeh6J4A8KQITD4c8M2qLjP3gwjAUOSMs5yTnnJ5rcX9p3wS/wAO/wDhbml694bvvCS3wsm8&#10;W2fiO2utMW5OB5JuoHeJZASAULbgTggHisi1/bK+Hmtts0P4ueBNxGQserxznHr8sg/zinGjRptN&#10;LV99zKVXEVo63svu/wAj1HwJ8P8Aw54E08aR4etBEGcm4uX+eW4PYsRzgc4HAH51u3uk6Fb6fJ5k&#10;VsdwJne45Ujvu9R7V443xu0vXYyq/Fqzk5wV00pgHoRxk9/XNZF58YPhBo5hn8UeImvEwsga9uVE&#10;ZQjhgC3IxgjAq3G+jZik73SO78U/ErwBaX8d1DDceI9VibNjAIfMWE9NyoBtU/7WM471ljwN8W/i&#10;yxm8W3SaHpkrbjZRvmWQYHDYOMfpVVfjD4b01/svg7woBOw+RI7dYi7HjgAZzyPTNc1rH7R3jzzp&#10;bVbO200RfIz3b+WSeOcOP84NNU1Fe6O8ps9r8H/C7wL4CtVSwtUaYY3TzYLE1P4n8YeB7HY+q62t&#10;uyOrOIrnZuC8hT7c9BjP0JB+XfFfxm1G9Qvr3x40mwTGHhGrRg7SDzx1H415lrHxP/Zt33A8UfGm&#10;z1KaMhpv+JsX35ycKuSTgjn6r0qXGPVmtOhXl8MX8k2fR/xf+L3wF1a5hCeKrO2ktNxjt4mU+a5A&#10;BwqkljgADPIx0ryPVbv9nXxBqk+s3Pw31a+vr5tl3PZWs8JlQLwfldc9Mc15s/7aP7FngeT+zvDl&#10;7/ad8sohkt9M0qVpGmKkqgVgCWwM9enPanf8Nna943vm0T4NfA661WSCawSd59Tt7JIGvLk2tusj&#10;yMiqGl4PzHaAS2ACRLhQlo9fxLVPERu+Vq3yPT9A8E/s66QQ+k/slaVM7uXZtV0i2d3JORkyhzz6&#10;10WlW/gWGTOmfsweGLCILgJDp9spHT+5EB0/p6V80/tNft6eOv2X9fHhH4t6JHpWpG1WWa10m1Sc&#10;2pYZjR2mkhJLDBBCkbSCM5rxe/8A+CrPx1vrm3T4cQWhtZI5ZZYtT0YeZuJAB3CYDHByTk85GKmN&#10;PDqSSjZ+hcqeLcbu7t5n6OjT/AGu2y2PiT4GeHJ7dlC+XPZwzBfYK8WMD61h+Jv2Tf2YvFsZuLP4&#10;QaNpsyr8smj2CWjqe/8AqQqt9CDmvhnwB/wVa+PelXLS/E7wJpGq27ALHFpN62nyKS3VmkjnDDns&#10;FGO9e6eDP+Cu3wbgggt/iV8PfEOmvcz+VCumvBf4+6NzEtCQMt1CnocezqYajJ2dmEIY2Nvdkanx&#10;E/ZF0nwrby3ng7Sor+BCSY3hXz4geN2AOQM84AOM8YzXgOvabaIGtYrcrtyrogAwQcEe3TpX354B&#10;8b/CX9pjwsfFfwk8YxXklsdk3DRzW7EniWJgGGdrbWxg7SVJANfOn7WP7PmuWmoar4o0CyNrqKs1&#10;zconEd2MZZ4xgYOOoHfPFeTiMvg1zQOqFSpCfJV0a7nyffS+KLG9lt0XbAH+fzcFWCnIyD+Br5U/&#10;b1+H1za+PV+Jul2byDVsyavdIoVPP4AYgD7zYOTk5J6DqfpzxD4mRY5I/NBkLYJY4xj/AD+leMft&#10;N3snjP4R6vbWk0bNaQrLsJH7zZIrHBPHQHHHJ4rmw9L2FRTj31+Z20q06crxdjxn4XeIYJtMOn3k&#10;imaNQd0ice3PXP8AU9Riu28N6utnGYwmwqm2LbNncRx82OmfXjFecfCeHT9XaK2jszJKqEunO5iB&#10;yAO/BFd0sVjp8bra2rxQocl1A2En0J79vwr05Uej6n0eAxEqiUnVTa816/y7fPc9i+BX7WP7SnwK&#10;02SDwN8Qb7TdEnnZn0W6hW5tGYnJdYpVZYmJGC64LYwScCvvn/gll+0H4y/ac+N2ra18RbOxuF8M&#10;6BHc213Fa7WM08wVMjkKPkkPy7clVJBxk/lv4bvrPUFe2u7yYKFBto/OYR5GclssAcjIH3evfofv&#10;n/gj18cPhN8FX+Itt8TPH/h3Q5r6DSDpQ1TXbeCS8EZu9+3dJ8wXem7AOAy561nyzjVVOL07Hn5r&#10;hsD9SrV4e9JW1t3kk9rdO5+nvi7XAbI2bygPKc4UfwjtXzR+2bZ/bvgL4lCwNIVSPaB3YSAj8AcH&#10;8Kx/iR/wUx/ZF8Ite6hqvx68Pahc2luZZLTS9Whld1wCEjAf52+YfKMt144OPk74nfFf9rf/AIKb&#10;Q3ln+zJp2nReDtH1BBeWkniSyiaUncYmuLeSUSyh8HAkj8sFeATyPQjC6aPkYpxtJ6LzPpv9mLfp&#10;v7PGkTq/mg3d2juDwGBVh+HzYrpp7rSm025u9au0W1MLvcySOFVUUZZixwFAAySeg5r478B/Hbxb&#10;+wDqJ+DH7WXxui1m41P7PIfA+izy6tfaMzt8l1vB8mHKHe1uZBJJGY3CEbDXufhjwz4z/aZ1FL3x&#10;lYXei+AYp99lokwMdzr4BBS4ulGDFDn5ltyMnhpOQqL52Lx2HyvDJVX73bqzohgsRXqXtZPW/wDk&#10;Y0UHi/8Aah1E+Gvh3e3Nh8Okwl54nQmO41wAndDabvmSDOAZusn8B25L/S/wx+FHhvwV4dtdB8J6&#10;NHZWtmgSK1hQKqKPp/M9a0PCHgyy0u1is7CzSOCGMLFFGuAqgYwAOgFdZaWa2AFxAhZpOWx1+lfn&#10;WIxDxNZztZdj3IxhShyRK9voSRyq3kjchG07c4OPr+FZnxC+IXgv4R+Gbrxn4816DTNNtELyXdw3&#10;GeygDlmPYAZPasj9of8AaW+Ev7NXgubxV8RfEEcDtCWstMidTcXZ/uomc4z1Y8DPJ6A/Bmm6H+0T&#10;/wAFVPH8fjLxpLeeHvhjaTk6db25Kfa1zjEOeoIHzTkc9E9VqDblywV3+C9f8hWSjzT2/Mh+Mfx6&#10;/aD/AOCmfxCn+F3wHs7nQ/h9Y3IXUdTlAw2P4n5HmSEH5YgdqcFj0LfX37Gv7Dvgz4LaFB4b8DeH&#10;C9xKyvfahKPMuLuYgZkkfHzMfwAGAoAAA9Q/Zx/ZV8N+B/Ddn4X8EeG7bTNK06FVPlRBUAHXJ7k9&#10;SepJyfWvWNQ1zS/BGnPovg07Hdds950ZhjkL6fWvQpYVUoc8tn97/r7jjq15VZWXTp2IzZ+GPhZo&#10;72ECRXesSL++l4ZLXjoP7z/oPc9PKvFviW4munmZ/MLEnJPJPqas+KfE7KXDzjcSeD1J968x8TeL&#10;5HeRSxVugAPH0qlV5nd6RM3BL1LPiDWrd/8ASJLtS4OQoHSuK8R+IRduUjJK98Cqd7q/2piXkAJ7&#10;DpXN63r0McbRs230cGs5T9q/IuMOQlvdYQdJQcfga53xJ4pjhQgzgEdQ6/5zWRqfjqG0dllztHG7&#10;3rivE/j+wMLKZNw7gnGKTsla5pGOpd8TeLZId0sVwqkcgq38xXlnj/4hpAsjNMgYDlhxWZ49+J9p&#10;aK4jf5vQH3rxfxl46uNWkYPLtTOciuSckpWW50Qg3uXvHHxCvNTke3idgp75rzzX9etLcFpZt7nP&#10;BNSCTX/FGrQ+H/CumXF7e3cvl29tbQl5ZXPQKo5Jr6S/Zo/YMuBeReJviNawXt+jqfIfElrYH37X&#10;EvtzGvfeeF1hTjBc9X7jZOUnywR57+zD+xjrPx01eDXviBp91aaK6iS3sIj5c96p6MzHPkw99+Nz&#10;DAQc71+8PCuj+BP2YfA7LfarbeH/AAPaLm6mWBha2MwXgIiKzuz4PAyzuMnqTVH4g/EX4P8A7IPg&#10;VNU8d3j/AGq6jL2Gi28w+3ak3HzsTnyo8/8ALRh6hQxGB8N/Fz43/HH9tfxzHpwEiaZDKV03RbIM&#10;tnYoeMgfxNgcu2WPr0FOVWpX0btFf195Spwpvne53H7Uf/BQ7XPjjqk3wj+AsdzpXh25cQyl/wDj&#10;/wBZHbzmH3Iz18lTt6bi2Bjrv2Sf2CNY8c6hb+IviPDIx3KyWxGVB/2vU+1dH+yn/wAE2Hmu7W91&#10;PSnuLxmDNcvF/q8dSPSv0k+AHwZ8C/A7wjHc+O5jdyGRVsj5o/0cbSSZFPJXI+8M4yOMciKdONSb&#10;jTjour6/8AxxOLlGyvv2JP2af2TPDPheyt7zX4kttPt0GI1GGf2H+fyr1f4j/HrR/DOhjwr4XEVn&#10;p8K4S2hONxHdz3ryP4qftI2mmvJZwlfKRSFRXIAHqMGvlL42ftaadpsU7QXpeQZy6uOPbmumWZQw&#10;tN06b16s5aeEliJqc1oeoftI/tPtp+kXBl1oQAA+UFPBP0HNfHnxT/bJ0iy02Ywa2XnI+YID5hPo&#10;PWvGfjn+1HqfijUJYrW9ebLELGWyq15d4G8F/Er47eNIvCPgLQZ9U1CaQbhEP3UC5++7HhQPevMh&#10;7bES55beZ6yjRoU7G94r+L3i/wCJOtbFMqwTyBEhjQmSc54XA5Yn0r68/Zq/4JcQ694Lk+On7Yur&#10;w+E/CenRC4l0zULryMJ/C1y45TJ4ESgyOflVS2FMXwx+GX7Pv/BODRrXx/8AGC5h8VfEK8hD6TpN&#10;syvMrnoIkORDHngzOCT/AAg8iup8P/Df9qn/AIKM+ILTU/jH5+leFIpWl0rwdpRMVtCnJLuM8tgf&#10;NI+WIAyQAANaUKarK0eaS2X6tnPXqSlC7fLH8X6HKfEf9qXxF8Vi/wCzx+wT4an8OeEI0NpqPiw2&#10;ognu4zgMkCLxbxEcYUmVwW3uFcxr7J+zT+wp8I/2afBx+Lv7Q/iK30e2Fv8AaLifVplS5uxgnI3A&#10;lFOPlADO5ICI5NaHjnxv+yV/wTO8NR2l8sOveL1h86x0G1ERWDI+VnLKVjXoRIwJPVEcZcfDnjn4&#10;4/tlf8FQviu2n+H55bixiuWzeeXIml6WrEbhGCSZZCAMsSzttG5jgVtzJXbs5Lf+WP8AXRLVkQoz&#10;qR/lh+L/AK7s9W/bd/4Kh658U3j+BP7L+h32l6HKzW9nYaVERf6oW+VsKhJijbgEli7L99wrGNc7&#10;9kv/AIJI+LPiXqNt8Q/2oRHIqustp4RtpMxQgYIM5/iP+z0FfWn7Df8AwTL+Hf7Nuhrrt8v9q+Jr&#10;1AdS1/UY1Mx45WPP+rXnoMfjX1NpXh7TtEj+w6LZEkjDOF+9XNUrShdwfvP7XX0XZfj37GntYxXL&#10;FaLp0+fc878C/CTw98OdCtdE8P6Nb20FtEEjjhQKFxxgAdq6a30UxkBI2GWy2B2rtF8EW9qo1LxL&#10;qPkxtysKnLN7YFZXiHWrKZBZ6VZ+TBGflOPmf6151WDpxcpOz6Lr/wAD5jjUdR6feYOo6Z5Vt+4i&#10;G5SMfNXMeJLOWe2ZdMv5bW9Vg0d3BglCDnHPGD0I7jNdbJBNLEcggYyEB+Zv8BWDr0lrolq01zIB&#10;Kw+SNRkLXm1G1JTe510bSfKiT4VtaSAzeIpXu9chO24ublxnBPVQAAqkdAAPxOa7ea/hjBjWZWbr&#10;jHavFTrmo6dq663Yx7pI+CgOPMU9VP8AT3r0bwhreneJLSLV7aQvC/DLn5kYcFW9CDXbCsqsLxWv&#10;U5cThpUal3szUuDd3cvl2vAJ5c9qIdLjs3+1O3mOOpJ71fO3h0jAGOhHArJ1/wAUaZowIu5AgAyS&#10;RxXPWaim2zOClJ2RBrFx5WJFAz65FeW/E3x9Y+HmdbiQeftJS2Vvmc+/pV34i/EvUZ7Bjolzb2kR&#10;zvu5RlgMdQvrXh9/qNpqWpXFzp0NzczONst5IrfP7BjwP+A189icdCM+WOrPdwVPkV5FrxD45i16&#10;TZ4gWSSKSLEOnWzEcnkEsDx+me2ayfCWg6XqN1Ld6ppkzRRrkWQchVHbOeT+Natp8O9Qv4YbvUC1&#10;nCwyYCMOR7Ajj6muq0LwrGIY5LNBBaI2cAcyHpkk9fqa6IS0Tmvl/X6noRUmrt6GP9l1S+nVLCxM&#10;cIXBO3aiD0ArY0nwdb6fIL3UpGJxlQRgt7VtbmV8W6x7U6l+gqO8uiU824c4AxvYDP4Ct7zqu8tj&#10;oVbljyxRVvbmGRlW5ykKtiOFB1/w+tR3dx57iLcI4wBhF7VnXWoF5TvJcdUTpms+W/1K9n8tEZY1&#10;IHTGfahySvY2pUr6yNPU7iO1BaHBBA4bOB/iabYWV9qzEwuyj+J8ZLVYtNJaYKl2pJxkKeo/wrQW&#10;6t7CL7PbOQQMsQcAf41Nm3rsU5paQ3HLaWljbYfBZRzuPT/69Z2pa9b2cBdrhd5+5ChGfxphl1Tx&#10;HObXT4/LtlOJbqU4z67R3+tJe+EtMtrcnzGYucMx6kdx6inJpK6QQglK0nqexf6Q1zJblQMYIBGC&#10;PWrccUsSAwEED7wNaupaF5V4kyx/NggkHrWff6feWGWickEdCK/TIJwbPy+aTtYatysmIQ2GJ5Vj&#10;xSMNz7CcNnnFLZ2QvUMkpCyAYDHvUU0Nxby4PzEdBW6mmZNWLKh0YIzYJPBzVkam2nn95LkAdfWq&#10;0BMgMjt09RyKrPBc6nKfIB2r+RrVrTQzUnfU2dOP9vzeZcMQg+6pOM1pXVi1ovyL8gHPtWJaTPZK&#10;BCdpH8JrasdahvIPJuG56ZJyam1kDdyCFu/BHpnNThFjBkWUBT1GeKdJpxjBmtnAzzg9DWTd3F+J&#10;jbRxEHPzDsazk3Epe87DdUv2WcKHYgfex0prSCdBgkDsR2qX7Ba3SAsGSTvz1pY0+xDy3hDr3GcY&#10;+lck6sk7yN4xjayKVw7ISJm6HuKpx2SahKxRQmf4+mfwrTmsF1Zilk+cdQaga1micWo6jqQOa5Kn&#10;v6ouOhVvtDupLfyJIiEXlXTBOa5a78M31xq3nRTIYyhBDHBruyFtV8ve7ZXqO1ZV26zXBex+d8YY&#10;jjFclWjBu7Nac5I+U/2y/wBhL4P/AB9sH1bXtOlstcij22ur6au2SP03dnGexr5M+Hfxf/aN/YH8&#10;TR/Cb4+SXviH4Y3s/kveWkKsUhY9YmkBEEgzna2VJ6c8j9ULnSZ2t5HvIBPuHJ4yK80+I/wo8EeP&#10;NFu/D3jLw7bXVndRsk6XEIcFcYwQRzTw+PrYWrb7Pbt/X3dzb2FOtB9z4v8Ajj+xR8Ofjv4aT47f&#10;s0+L4r2KVw0F9bMdySgbvKnTGY5B6HHqMgg15fB4/wDDPjW1PwB/bS8HR2V9GDHp3ifyBGrN0BlK&#10;rw2f+Wy/8DByXHTfFD4SfGP/AIJ9fESb4r/sk+JptS8Oy5Gs+GJ42miMOcmN4zkSR8dOGXAKnIBH&#10;qHg/Wv2Yv+CnPgSSy8OadbaL42hhL3PhW4nAnLAfNJZOceco6+X/AKxQOQwG6vraGIpYyCnF2l/W&#10;/Z/1qeVOEqMmmro+Ivjx+y38SP2eZzrNrJJrnhdsNa6xarue1RuU8zbkMhBGHGVIIINanwS/aU8V&#10;eDmgtxqTeRgAMGyrj8eCK9a1H/hdX7F+qv4O8d6TL4i8ESyPHslTebVWPzbN2QvvG3yNk9DhhyXx&#10;O/ZK8NfEfw83xg/ZSv7e6t58te+G4pSo83GWWNW+aKUc/um64yhZSCcq1KGIlyzXLNfcyqbdNc0X&#10;eP4o+mvgr+0Do/ifybgzGC6GCZLWXbn3Knr+FfUHw78ff2tbJBNOLpNowR8ko+nY/Svxq8D/ABG8&#10;Q+DtXaxuo7iCW2l2XFtNlJI2B5DKeQa+u/2cv2ojcQwwPrQZ1IDQyPtI+mawpVa+FlyxdvLoXUhC&#10;qr7/AJn3v4w+HXhzxxpMkN/DmTkB/Jw447ivhv8Aa9/4J+2WutP4g8NLHDfJkxzxLjzPZhivq/4X&#10;fG+x163SG41ELNt/d+cMH6HHUV6DNB4e8XWn2bXbCONp1IDrgox9cj+fB9a9rD46liI8lRWf9bHD&#10;OjKm7xPyD+BX7RHxs/Yy8cSeHNStJLnSp5/+JloV5IwgugOPMRhkxSgdJB6AMGXKn9A/hT8YPhP+&#10;0j8PJNY8K3EV/ayR+Rq+j6jEplty4wYriLJBU8hXGVbnByCowv2tP2GfD/jnS5iLEOwBMNzEP3kZ&#10;7fhXwXfaJ8df2LfiRD4q8M6pc2r20h+zahEm6OSPvHKjAq6MOCrZB+oBqa2GnQXNB6GkKsZx5ZHt&#10;H7Wn/BOrV/BiXXxP+AOlXN9oqKZdS8NrmS4sOpLQY5kix/Dyy9sjp806RrbW8Xk3jGSDoGPOw/0r&#10;9HP2Rv23vBP7S8MXh+aOHR/FsUBa50Yyfu7nA+aS0ZiS64+YxHLoM/fVS9Zf7Vf/AATt8NfHyS7+&#10;IXwT+w6J4vcNJdWErCGx1lu+TjEEzdPM4RmPz4yZBLpU8TG8dx3dJ67HwjY6k1q6TLKWjY/JIp/n&#10;Xc+CvHFxps6n7QcHoV7155rGg+J/h74kvfB/i/w9c6bqWnztDqOl30RSSGQdVIP6HoRyOKNM8QJZ&#10;3Xlx7xG38D84+hrKFRqXJNFSSeqPpzw94istXhjfWEUwsRsuYBlo/c47V6R4f0nUDbxajouopex4&#10;BRlfEg/Edfx596+Zfh78QLvQ5UVJVmtpDyrP09q9g8I+O7NrlNV0K6a2kBHmxoep/wBpe/1rbmcH&#10;oZ8qbPcfDnjUoBZ69G7bODKoxInuR3/D9a7vRtegeJJku45omAEN5F0J9H9D9a8o8O+MLHxBEP7Y&#10;sYd7D5LmFuM/Xt9K3LS1u9OZr/w9fryP3oAyrj0de/1FawmpESi0e1eF/Fd7Y3gZp8YIBUH+XrXu&#10;vwX/AGgNZ8HahHd6fekYYb493DjuCO4r4+8P+NJoJUhu0MR7pu3L9VPp7GvSfC3iSRNkqOQG5Vlb&#10;O6uujWlSldMxnBSR9k/Gj4G/CP8AbE8B3HiDwpp9vBrqwn+0dMIXEuRyygjr/OvxM/bW/wCCdXxU&#10;/ZH8ezfGD9nvTb6Kztbs3N5omn7kmspAd3n2mOQR1MQ+q+lfqT8KPirrPhfV4NV0rUTFNER0bO72&#10;I71774h8AfD39sDwjLJaW1tbeJooD59o6jFyAOq+tdtWjRx9LS3N27mEKk8NO62Py8/4J/8A/BRP&#10;wr+0Pptn8OPiXqdvbeLtgjsboARw6yR6DgJOMcxjhjyv90fWtzHFewNbRISwYbvT3r4F/wCCjP8A&#10;wSu8a/DLxfqHxe+AejyWGr205n1XQYv3SXrA582L/nnOOuejHrg811H/AAT0/wCCnel+PYofg9+0&#10;XqD2fia0f7JY61qBMRncceTdBvuTjpuPDd/m5b4rMMvq4ef938vX/M9vD4iNVXW59eeIHFpAqRIz&#10;SOuNrf8ALMe3vXzr+03+y9o3xGsrrX/DWmwR6qIP3qyACO8wOFbtnsD6cHjp9MS2hvMytGG9Mn7t&#10;ZGr6RE4KqAefmK1yeySVjaNV8x+Tep+Ftc+HPiotqGlSR29jMYLqynQlrf14JOUwfTjtkV1nhzwF&#10;q8aRz2rWd5cSIJLWOCVXjDZzsOODuA4OSB+VfZH7Rv7MOlfFK0bVdIjFrrcCkwXS/Ks2P+WcgHUH&#10;nnqD+Ir4q1c+Pvgr4puYtN0toZ7GQySadeoy+W2ckqOjIeTxxzmvSweYTUvZVHo9E/8AM9HDTw/x&#10;VE36b/d+Rq/E3xBaz+FtUutfjfTT9qj+zrcHc6Io+YMTwPu8A9M968ev9aj1i5fV0uhfPlVt388P&#10;5MeFA4UcZGc9e1eleG7zxP498SDX/HSWc6SESRacWSWOEdSfmG2RvxO3tzk1xv7QzS6nc2fiTTrS&#10;7mnhd0uEKgSPDyThUByVPOMkkZx7/QUJSS9kje8eX61Uva9ldfj6q+iscvLco16wSdi/KkpHnI6c&#10;E1DqHja28MqlzqLS3Eat5YhX77+gVe5zjr78is6OfbGJhqEUKupLSvOACvoMnPTtX0H/AMErPhF+&#10;yt8ePjB4hsP2n/hV478XWNpp2NEtPDWl3t5YRS/NvF2mnobhWYBQjZEWSwkOCprlzfMaWUZfPFVI&#10;uUYLZWu/S7R59aVOtV9z4m7p2t/meAav8cvCc+iJeaN4S1OG/lY5a/hjCxkA/K22QlR7EA8+tSaH&#10;8cvFXjmC38JeDPh/eT6vqCtHYWsBa+kdip+5FEu5j1wAOcdO1fqF8I/FHgP4XaBrHwE/Z5+GXw6v&#10;vhn8RNbgHw+sPiNaXk154eOrLb2l3E0QilLW7zDzESa4hmjeRoyhwAvlWpf8Evvi78Gv209a8Zfs&#10;0+J/APh/UfDelWd55Ny18NHt7m4Mym1jyLi4hTyBvcFpCvnDYVDKsfw8fEPL5e0jUpqDSvDmbs9t&#10;J2Xuu7s1rbV3tqa16eLrVIvm6Wdklp3Xf1PlX4AfAf8Aat+D/wACNU/bC0j4D2PjLwF4d1b+yPFl&#10;1qLxNLplyI0ElvLbHZcRL+/QGV4SgZlBbqp7/wDZl+MreL9G8JfDjQtES88P6L8RLq707w9a+L2t&#10;dWtrV4rue2SBma3ASFpVTelxuBgGVUOoPZ/Bb9rK/wD2S/j7448BftneFtah8F/EbW7zXrjRNG1q&#10;VrORXd4hevCPJW+tnKujGQKXQROY90KoeB/aT/4JyfFb4C/Hbw5q/wANPF2keGtK8fajPc+C4tc8&#10;TIJdImQ+YlvPMokBnG6IxvEZAzlfLZmQkcmOxOBzmtKnjkqVSceelUTbhO0ZXXuyWsFJq6afXsiK&#10;PtcHaVN3js11X9NX1Pfv2Hv+Cg37Sv7OPxc+Ln7Pnw58PeFzourazd6pLoHxAjuNWFrsjWNwskF6&#10;N4eORfNDPJuSJBlDur3v9kvRv+CeFt8ILXxP8eP2LrTxB8RviDZbrjS9N8PWMmm2GjoSEutNlnnU&#10;xRlXh3SSSm7Uv8vyoGPyz8SP+CPPg7Wf2PF/bH/Zy/ai1PxX4ujtorrxN4U1zRhHqX2s/wDIRjd4&#10;ZpWjubeRm8yKQZ2I7iVlMYbsv2EvGmkftlftLW/htPDfizQNY0L4D2eh22leGJ5L2C61C3nxJcAm&#10;KUQJLGUbazKAyHDY2geXjJ1aGFliMuqRqckOWSs3KDdk2kpN++9U3rG193cI8lSbjV91t3vte3d6&#10;baevfo/jjXbHwPD8SviV8MvB/idtP8Jy6/eR6Ct9ckXL2a3EkcaLtYcmIpvy2OCTkZr1T4Ff8FFP&#10;2nP2DvBkHwV0Twjp+r+DYtSg1ONdUsZJI7VfNMsix3FtKjKkjgFvNLY5Cgbst9tftNfsU/sY/E79&#10;iPU/FPwK/YM8YeFPFsfgT/hKtP1HT/PSbTbxLJLp0nuL+ZUuoN3mIUjMhkVw8ahghX4z/Zo+HXhP&#10;4l/CCPVfGt9f3MOqq9vZWMhZVEQHlFTGchxncAGGNoHFfYYHEZTxNgJ4avT9r7NpNPX3krcyem+u&#10;vrqzow9CdaooO6aWjulZX2a16tdbnu//AAUI/aF0n9v/AMDfDD4gXcfw/F5qFlaeH7XwlofxCfUd&#10;Rtr/AFS5tsXUpS1CWvlbAr2+95VyVc/KQfnTxH/wTD8faN4s8d/8K2+N9naax8MNPsdZ1LWk1Ca3&#10;jhLrLcjy2SJ5YXiSIMHyVkEi4eNkcnZ8W/sS+F5LK6trbxPfTSyKFEeryQ3KRAkhgC8fnKemPLkX&#10;kHPFeA/Gr9ljx38KNHTWPDniaG1jghLXh0uS5gdEYPEVy8sitlJGHBXhipVhXNhckx2Ah7HBYzki&#10;38Mqaa3Wj17Xi+97vZE18LiIwvUo3Ueqe36+Zj/C74cfFf8AbM+JWp3nizxde3Nzcxi8uPEGuXLT&#10;TyXMarlnG7LTb2C7yfuNn5sbT91fEr9q3R/AP7DOif2F8OJU8cfEpYNK1HUbq/d724njhaC4ctMZ&#10;2ki8lZYvKVo1j+0/u9hOB8+/8EutB03wN8UtX+I3xV8ML4q8CaDZQadr0MBH+hX9/Mp067ubWQlb&#10;m2kaCe1+besUlwjuFVVeu+8c/Dj4h/GL42+KPjj8DPBeoWHgH4ceJj/YdzNewT6Rouo3knnylh5a&#10;ko0qIfIgiPlm5QPJGrLIfB4mmq3ESo1Wvq+HUZJWtG9rcje93JwdraRSa3V8sJG2Euvin1v57/5d&#10;z6h+BHwA/ZV8G/sZ+HfGHx2+MWpeE9K8PxzS6lBqXiC/S3i13947zPp9zJ5DXKu7sqJAfMUg5lRx&#10;n8/PiH+0Zp3xq+MGpfGDxZJLpsOn6WmlaYlnbysl1bI8km8+ZGMbpHJBKoQuMgHNaH7VXj/9n74o&#10;x+M/GfxV+O1x4o8f2U6Q+EbXwvaC105VNrCRJJGonVVWQSxEtceZtiUsHLBa8f1nTfF9/wDC8Wul&#10;6hba7YQWFpd6prmnTPN9me5JdIpQ2CuMohYZCuwXIPB7+EsoVNyzLEzk6knZcycYpTs3y81nK+iv&#10;Za6WOj2/LWcopWgrpLXVbJ22tu/TU9w+Ff7PXxf8N/8ABPn4uftr+Hta0YaLc+I7Tw/JNd/aRqNq&#10;Dc2zPcWcgG35/tJhYEBuThhja/nksfiPxb8X/AXwZ+Her22lXV/LZW76hp9y1wJHuGRMEMy4Cgg4&#10;IVge4HWb4U/tkeLfCv7JXi/9jjxnrGqXfg3xFqlnfxaTaXKqYL1ZY5N6q4BK/uEdwrqPkJwxbK+l&#10;fBv/AIJ56343/YYn/wCCgukfHFbbxJoetzHw/wCGYNkEt3BZzKryQ3guEkiuFcTFI/LZiIVKvlhj&#10;6CeKnlLxVXG2pupU5acrXTbglDbe1tb22b2PJT9uoqm76JvutdfS7/yN74p/sdfFb9iT9ojwZ8Yf&#10;jL8YNM8Q+BdO8VIB4j0HUJ7K+iRX3wyTQ7lmt2JUMWhklEWCBLu2Fun+N37Wf7Uv7YnxFl0WXwF8&#10;RvEfw/s9PjtL5fD+jIdZOlSzu7ZngtxHbJP5RUSSozMtuFLOVkZvVP2PPA37J37Z/wAddX+PPj74&#10;BazafCzwfoCW9pHY2OnDztYlQmXVtS/0gtOIZIZPL2pcI5iJkUHdG3Z/8Fgvir8dP2Y/DnhD4r/A&#10;P9rD4e+PdGu4ZtGvbvwxp0c0mkzSiOaISg3F1E0TeRJ5bfIQcptO4GvhrZlm1eEqtOnWxEEoPnko&#10;KEm+aPuxu+d6/Ds1qla7770qC0bUW29m799drbf57ngHwdj/AOCb9r8Gta8QeJPgD8TLPXrLx1ZQ&#10;aZ4sv9Thur3Q9Mhns5LiSS3ilimWQRR3iK62kiofLVJAxbb9K+AvjP8AD74/fHzRtS+AP7SNx4h8&#10;JW9ne6prml634gvbaOFEeG2hhTyEttRg81pp3E87ShPKQNC+7bJ+dPh3/gpf8e9R8daL4yv9MtNY&#10;8U6NZxaP4W1Wy094Ly3jjaWRbdVt1EcxMty5ljCkyid0k3ZKj1a3/wCCbfiHwl8JNU/aH/aXs7W2&#10;0drO41a78KeGdXgsNTsLm4kBit3kuoJISgDBDCsgZHcBRMSUM5pkkMPNf2nWdOpLSneSqpt6NJSt&#10;LTSzvBdLbBDE+1/gq669Lfp+fXU8/wD2pP2iv2hPHuueNv2eb/476zDoFj4x1EWnhSXXTeW90ouZ&#10;ZYLdJjDHLeDPzKZSu/YjhFYHbb+HngL4G+LPFnhnRL/xBqGiWWsavpfh6G7m1BLqWBGdLe4mIsLa&#10;ITLJIZ5vL8p3ZWQM0rgyNxdzdt8Ko9F0D4ba7bGeJkmlfUNHtL+znuZFNvvZJYzGxA8yQK4ZQyJs&#10;AIFevfBP4n/AT4a+G9avpfhQk/i3y/7O8OeJ9VsyLXQ7WCNZXu9NaKQO+piYDZIFVoDbllZvnjb9&#10;bpRWR8LKGEp3nXa0iknZaKTSfV3k+a70jZu+vj1F9YzBcz+Hd/jbXolZdtz6V/a78cfBX9mv4m6t&#10;qPwZ8I6P4Fu9W01rPQbWG8uQPC2kIxkZZba4PlWl7dBUvGgiCAOXM8O638y7+Bfi94z1XxdpptNW&#10;Mdxa3lyfMuy8slzM0kjPLfySsSy+dJtXLlizSDJYtXpPw6+BvxW/bM8ewfCT4dmXVbC5mluEkvb6&#10;QwGKQLm51CeNHcIrs/zYdn3IFEj48z2v4yeKPhv+yd+x94k/Z58IeF7m103UYZtB+I+sa7ax3GoX&#10;mqRJLGtjvfzVkmVkl8qRTLBAqmZGlY7pPg5TocK4+FGcVWxU5RUkn8N31te3VRirpu9u53u+Movl&#10;fLBLd9f+B5ifss/A/wDZAT9hK18a/DO/1rU/jdbala6rPeSySabc6P8AZ53VraORJAi2Vxa+fD5q&#10;F3m+0CRhH5bR22F+zd+zP8YPjT8IfFv7Qv7N3xR8F+FNf0PR7vVNe1LWb02sujWEokeJbCeNHFrP&#10;IItQDzN5QRFj2ykPJs+VPhZ+1F8QPh7r0HjrwzrEl3fppws7i31h5LmGe1UD90dmCRg5Lhw4PIIJ&#10;JPovxEtP2jPgd8Obr4M/Ejw03w+8O+Ptcjm1vUdE1Jp7bUdOgAaGxDJJIssMJm3qWyd0uZC3bXHZ&#10;TmNHM6yVeMvbyi4c7u+VNupDlveSjeLikraarVmdKtCVBK1uXe213azv0vr956h8K/2oIfAf7FWh&#10;fAv4M/C+08LPqcU9t8RfHE1z5jX5II81QzFld422AsTHFkqoU4U/N1xd6OP2z9IaHwtPpn9nWojt&#10;3YIftgNtqGZyqgkF88HJJVATjOF9Z+FV9onxQ8VQ/Dm71yHSdK01TJp8esWXmvdLGR+6iHKzXCsU&#10;McTAkKjPiQxkDkPFf7P3i/4WftS6V4Y8evDp4i8H/wBr2awLGs0Nv595HE04AKLMUlkLrGSoLkfK&#10;QVH0ccoyrJadS8rYiupycbttJ3u5N3bld2ttFK2rekxxE61WMYK8Yta935eX5+h+gH/BvR4UhttK&#10;+NF34l8PRXtt4l17TItS0zU7MSwwTo2oyypuwUeTdcjjOflJxhqf8P8A9vX4O/sv6T4+1HWLPwzH&#10;4Z1v4geJ9RtvDMeiLFqs8dzrtmyWc0ckvl+U9rbxM0TRxAxx8hi3Hg/7H/8AwU18L/sbfskarpHg&#10;65t/Efj3xX43vtY0vTvInS20aNIoYFN80kMaS7mjeZEtpZgyvtkeB0Kmt+yf+wj4F+JtpL+1J+2x&#10;8QW0HQrHUbaO08FIZ/7V1aW6bzIlMGwyeVcHf5QtFd7gpPsZPLZj+fZlgJQzTF43MpSp0XKCio6z&#10;nyq1oLe1+r27m0HGUFGmry6vovXzMr4TePv21v2t/hf4l/Zi/ZK+Dc0fhi6upbrWp9NgjS6NusZE&#10;Vm1zK0cEYk8p3SGNY5JGkkCccDtfhV+zV+wd8LLPT7TQtZ1L46/FHyrK8Xw74Z8KG50ax3iK5jhv&#10;gYyoQmOSKUTSg+XK++2jZQy+ufCvx98XrTw9of7MHg+DUtM0a8nuH8BfDrwAlvb+LrrSLqR57afx&#10;BJG32XTEMUg82VSXZJGeSIv5kiav7IHxnl1jQvGfwR+IHguLR9N8LeL7u3uvA0entexadFFAhE1+&#10;J2hsZiJVMrXt/dXAd4SsNrGQr1hisfiaeCqLBQ9nSi07QlrJbJzlbmd3uotRS05i/ZxU05O8vPp6&#10;L076kHjn4y/8FGPjPY6n8Hvh18NdE+Evgbwnq1tFd6X8NtEbWLvQbeNYLsCS7tYms4WhwZlML2RD&#10;x7M8Fq5XxB4H0Dx34b8N+LtP+Cvxq+IF949jgtvCHxQ+OHjOezjmMMbXki2iNNlra4toZHWO7mg/&#10;dK8qPshLVja5r19r8GpfCKNpLvwm2sHUfD2hW1jdanobJLbwXM76e9xFBbwhLy7uh5VrpzYZC0aL&#10;EsaryXw2179rD49/CDwj8C7e8+IHjbwt4T8QxwfD7TdT8CWLaFpMdvJcWdpDNrlxbKl8/wBlkjUG&#10;7tYfKkdAip5eHjB0eShKcX7NK1mrwTvF6863aa15ptLW7u1a5Rs4uy876226f8A9Mubj4Ptqemp4&#10;O8FeBb/xbpmpFdS0/RLnQ7I6nEkE5I8rRz4huDtl+z4mSQkMTGVjaZpF5XwN+0T8IfEuv+NfE3xP&#10;/bS1n4f+IV1FNF0rw7pVk9z8trvVopT9jt5WXz5Lj5ZYonRmkzuUrjqfiZ8OfGPhLVrPVvjR4/8A&#10;AHgjUNV0m1bXrD4m/ES5kkuhamTKotjdw2tx80q4CRqB5edilip81s7D9nXVNG13whF+3L8LNJ0+&#10;LFlPPB8DNG1Ka+tEsopJC1wzLPl53kRmZt02GchvMIqMGsNWqylUipNpe8k52V03qqdWL1072vts&#10;VVsqa95+m36p/wCf4noHxC+JM3hjUmuPgl/wVX0jxVJ4din1q3sdX8O6axnvJLWSCOARyykTzNG8&#10;25TDhPNh2oJNsieD+IfCXim88c6b8LPGP7OXgLxx4j8ZQ6nqttpvw+s7uLVIJGklupftp0wRFoYj&#10;JIEhhjddkLonChm9y+FP7Dn7OPxNsPB/hr4KfFb9nfxjrnia0jh1fRdWt4dPurKdbd7idkg06Yzl&#10;Q8flhmTI3R9M5qr44/ZR8HfsrfFCXR9f/Yl1jw/f22igWniDwt41i1zT9SkS53Q6gVvYmmsYfMgL&#10;+WJYZU6BidjHWnWwuHk4xk3JbLljTldLSz/dT3d7cjvsrasWkbRWq++/fuvxOE+GOmfH7wpqU3w7&#10;+AvxZ+JPhfWdCss+IvD/AIgnj1qxgO63hif7NNG09luaREZzGirviCqvfZ8R+Ofgj4s8H6L4f/bS&#10;/ZDXQL/X4BNpnxe8PaqbuGRGlDz38jIftEUrhgES+jmKtIrS8RstU9L+O3w78RXWueIviF8RfFs/&#10;jrw7Z3Wp+C9c8F62dSkvtWigeNDOZ5Ib9I5kjazje3uGKq0e6UxoWZfAvjLRv2jPiX4A+IWv+P8A&#10;x5cz+M/D89v8b9W1PwrptxaC/wD7Mh+yR2VrHEsl6lvIWSRHM13dWwXy2dmZlinTxyg6s/dt1u4z&#10;i1dr3oq+qWnOpJu0Vu7XNU20u/bVfdf8reh4l+1l+yx8Tfhd4T+3fCn4maj42+GNxem8gk3pLm6h&#10;jkYy5ik2ymNI5Q9zHH5eTsJyrKKX7ImleC/C2hXvxqE+m2lvod/pzatqOraWl1PayySyu0UMLSI9&#10;zPKscnyRumVQM9xEGaNvq74fX2q/DPx/a6v+xh4Ku/FNgnhbf4p+FupagJhf2ayiN59DnkCTrcko&#10;XnsZIwHZNnlmTyVr5w/aJ/Z7+H/xG8Kj9pL9kbw8JZdWNxd694S8J2BZbK1jX960VsEDwLBwrDYF&#10;G9HRYgUFe9leb/2lh/qWNqckZNfvElFyd/gqx+zJpaS+F+dmjlnSeHqc9NXa6b2815LsegeEvi58&#10;Vv2q/iB4j+Fvw78bT+APBGvPLceKPE3ibUIRquo6YwtLR4XkgiHlRTuIVXTLFdjSXS2+y4EcW2t4&#10;u/Z7+H/wb8XQfC7wz+0j4V0qO20KPUvFPi66srtLWyaUlhFaIgNxqkjW7QyKbeMxt5rCMtCkky8Z&#10;4d/aOtPFulaH4w0bTdOsbXwpdE23hyGJZRb3rRxpJe+RcicSXknkxyCeSNkTyYhEkiwrbWlDxB4A&#10;+JWnazc6l8UfAup6d5lpbXckuuar9peSW5ed/Oup5DvSSbb5uJmWR4mhlzMv75++lCWHnLDwiqVO&#10;OltLtrTW+sm15NenUTuuZu7fX+tv63HeOtf8Qa7qk2vxeJPF3jZL2eS50zxh4ykdL+6S1jtknmud&#10;1zcLCEjNvEFNwQihc7P3Zt/Uf2ZP2gviP8Pvgncfsmz/AAevDqdz8QV1S5W+lt7PSp7qaS2tS+pv&#10;J+9hUIiReWQseHcSLI0imHx+DxtJH4kj1jUrxpwWf7Xftqi2Qdk80wxWnkrKFXcwRfLjEaGQ8+WQ&#10;9ZOm+K/EXjDx1pfwV+HWh6rqNzeXPnab4U0a0M8MVwYtrXflyeagbyo1BkfziqI0gxuZ03ngVjoT&#10;w9ZKUHaT1cdtdWmmlbfRb82mxHtFTakt1p0/r+rHc/Hf4r2Nh8c9b+L/AIn8aW/j3V7RRJY63oQn&#10;tbS2vxIZH+xxTOrxwrMjSrIGE85Bl3Qyh0Xg0tPEXjTVvC/xP+IHhVbTR9b8TxTazqWr3s8z6hPP&#10;M+6e585mke32rjjaHRHCktuK9V4W+FHwj+Cs0Xjv9q3xPHLquqXEg03TrHZqM6QNFGwlhgdwbiaR&#10;i6xtORBi0Rt0scqTQ3bPRfj9+2I13pXh/VZdI082Ml9BosBSUyaZDLseXULlZFaGOCKADYylnMUG&#10;yFjJGx6aDpuLqYaFqNNLnqu6pxWsbU0t7Pq9F16MwqSslzv3nsvtN92zh/GOv6J4uc/DT4feHrXU&#10;9RubpZ9W12W2trezjuDKWItzFiLyABGD5nykx4KnaGHp3wk+GGmahdG10rwte+KPFDRmXVfENh4c&#10;TxpNYXTHMcwQXdvbw2uz92Wme5TcdwGHChfg23w4+FvjXxB4b0fx7o+u6lpci2Gg6QfhBHrsmqXS&#10;ofPlt7e9xBBGsqbUuXcfL+8khUHB3Ph/+0lL4gFh4d+M3hd7qx8Q6KNS0QeM/iI+n+H1iSaSMrDp&#10;9mkNs6kBU8nZlTEQuQSqel9ew2UUnRwFNzlZPnleM3zK/wAM1GMotLaM0/mrGLpzrvnm7a7LVaO3&#10;Tb1aZu+NPit/wkGkaF4n1q102VtPghu7LTvij8RftthY2zQoY3srHRljOnI5Xc1pLEyIVwQSCy0v&#10;A3jnxLrMUdvoXibx/e6brE3nxW3w28O22jWyX8snmOq6j5jBovnaPEmzhRu6KDzGhftGWninxRNL&#10;onjrwt4J1+xk1CGbw58I/hVc3Ul0nnuiyEmAHdKiCUOXy0cqghCTXU6R4P8Aib8UPNgj/Zy+NPiu&#10;WSL7Rd2HjrxHY+G7CeNXC7gjyq0ahnXdtHyhh0FeRjc3p0IunXlFNeTfK9fh9tGnb1hiOXtozenh&#10;7u8F/WnZv8Y3My5+HEGg+PjNpfhzwXpHiLRtSgj1S6+J3jBNSklkH2ec5tUeS38zaQpbaAxPP8Vd&#10;r8Sv2idW8MeGtWsvFn7bVrDdx6eh0Hwz4W8PxRRfaipWKKC4XzFKF8Db8hCg4Kjpw+k/B7UfCOmv&#10;Dreifs+eCdQt74o+i+LPiXJq96ykcBIYFeOQD7uN2DheDwa1NF8N/FIaENDs/jndeHbe/vzZjQfh&#10;58I/JiumkkMcObid44XMmQRvdchhnvjxcbnGDxVaLqz50mrOXLJ6dpShi5q9ltUjp1OmGHnFaK3e&#10;2n60136GpdaV4I8Z6ZOdP/Z7+LXj+/kmM9jceNddl0q3dpCziZJlliBVmkZi3l4y5Y5ya+d/iFf2&#10;mvfFzV/GUfwotfCk0E5sY/D0Ukci2DwKiTlmQeXJI0gaRm+8d+M8CvePFWneCoNBh0r49ftWfEy3&#10;1Ozt2ivdM8TfFXRtIsshsHy4LGWeXBAwEbc+MgFs5PhvxX8M/D3xBEtx+z3rFzptpaw/8TbV7jWL&#10;i5sLwMd5MZvoVnuJmPeNBDhTmTOAfT4fzaWKxsotTaasp81WUUt3dznyq9lblprsux2YHDyhjKco&#10;0+eS15Ule/Rqyvpvq7dWeayeGdY8Q661v9lnkupLkmOViFjmTs4YtnB9CAcY6HK1+qH/AAS2+AIn&#10;+JGgeH9Sht5dN+Huim7l+z5aFr2WVnTGRn/WyTSD3i47V8O/s76D4Y1z48eDtP1S8aaxtpLjUNYa&#10;VmJufs0PneWIwcIH2FQOcbsZwuK/XL/gmB4EGjfBLUfiHdQhbjxLrMnlyDq1vbkxKD9JftH51+iZ&#10;fTikpL1/Rfq/kY8T4mvCq8NUvdau9t5K/RvVJ231PozU5jHEFX7znJ+g/wAiuQ8IXR13WtV8VMSY&#10;zMbKyJPHlxFgzD03SF/qEWr/AMSfEw8M+G9S148tZ2jtGo6s+DtUe5bA/GovBegnwv4N0/Q52y9r&#10;ZIs0h6u4Ub2PuWyfxr0Fqz4/ZHlf7UfiDUPEeuaL8JdDfdPqN0nnAe7ALnHbJB/4Ca928H+H9N8E&#10;eFbTQbRlitdPtQhYnAwB8zE+pOST714J8DrI/Ej9o3XfH1yu+DSFaO154DElFI/ASH8a9T/aA8Vy&#10;eFvh41hbyEXGqv8AZwe4TGXP5cfjXjZvmdLJcpr5hU2hFv17L5vT5nTh6EsTXhRj1f8AX4HjvxE8&#10;Zv478Z3OvSO3lFvLtEbjbEv3Rj35J9yaxwd7BcdepqmsrthlU5zjNT3VxcWls1xbWEty6DIhgQs8&#10;n+yoHJPt3zX8U42ti81x0q9R806krv1bP0ylGFCkoR0SRe3WlugDXe5j2C8AfWguDy5zz+NenfCD&#10;wb4U8e+GxqWjaXY3N0hKSR3iSMEmAIaN1JBUq2QRgMMDIBrgvF+jJpGqSWl14an0a8gme21DTJZN&#10;6RTptJaF9xLxPG8UqEklRLsY7kYD6bPOA83yXLFjqrjy3SajfS/qu+jOPC5lhsTXdKN7/IpRXDB8&#10;hNp6cmrkZY4bP/6qz4Jd04GeMelXy2RwBn1r4hXW53y3JflIy5psjgAhRUJk/wBrvR5wI/drnA/C&#10;lzMm3ce8jYDE9qhluACAeT2wOtBWVvmkc4I6D/H/APVTRCqMWUYPXIHX/Gj3mGlww7NkLjnnJ5qP&#10;ydxwWY4/2sfyqUljwR16ZpygA4LcepFXGAm0RJaqnzhcn1NK6EDBP1qZmGAoGc9gaY2M9Mn3rVQt&#10;sTdshwG45+tJIExgY98UrAKxwOcc1HyXxkdORSsNaiq64+YHOcYpWAK5ZsewpHdEUlv8moZZnkb5&#10;TgHoTWkEJiSzDcVAx9BVK5kIBC4JHU1PNIqD0+pqhcS5OE9ecVq9iFa5CzNLJ8vb0qxo2jXWu3Qt&#10;LckJ1kkPUDPOKueFPDE/iG8ZrhjDZRc3E4XP/AV9WPYf0Br2P4YfC7SRKdbl00QW+8G3tWyS+OhY&#10;nqP5/Tr91wdwXjOIK8ak1alfXu7dvLo38l5ebmGY08HB63kP+Gnw4WDTLc38BWzhO63t3ABlY9Xf&#10;1/rgdgK72X7NYw+ZIyqFHpVh1S2jMsmAoHArKvrqN/39yASc+RCzY3ECv6hwGAw2V4WNCirJK33H&#10;w1atUxFRykZniDWGiiWVrd5JpTstLRPvSN6n0HcnsPyrNhh+xSNe3kyy30y/vZVHyxr2RPRR+vU1&#10;ZxctP59xte7ddrFBwo67V9v51cj0e1jiE1xkueSaUoSqtiVorUy/LEYM0wO49B3qmdbm1OR9M0pd&#10;qocS3C9F9QD3Pv2qS4t77xBdmy0yVktVbE92vf1RP8a0BodjpFiltZoEVBge/wBaunTkldbfmEmn&#10;uZ0dpFZxCKGMBQPXqfU1Xupi5Ea8euKu3cM5HyDOeuD0rkviF460/wAEW5tYpEn1B1zFCDnZ/tP6&#10;D26n9a4c0zHCZThJYnFSUYR/qyXV9kjShRqYioqdNXbJvFfi3RvBdh9t1KTfM4PkWyn55D/Qep/m&#10;eK8a8W+Ktb8ZX51DWbkuASIYFyI4h6Af16moNW1XUtcvpNR1O8aaaRvmdz09h6D2quIiencV/N3F&#10;nGeN4krezheFBbR7+cu78tl+J9pl+W0sDHmesu/+RH5Q6gChlAXFTiLaMFQD0pohZm5AxXxdj0ky&#10;ERFh2wKcF3HAFSNGR8q85NPSJlGSn40luMiCspCqPeroibbtPP1ohthnLDNTiJtmf0raEJJkyZlm&#10;ws4ryCW7s/OtzcKt0m4j92eGORzx1x3xivoXwePFWn6bDAvkCFECxJJEXdVA4HDD9TmvB5EIzsB5&#10;6itLw38SvE2g6ra3F94jvzYwtieEXBYGPocBjgEdR06Yr9C4H4mweQ1pU8RB2m17ytp69Wlv5ank&#10;5ngquLgnB6rofQZa7uwEv7KFh/EZBgZ+nNRXGlW7kPbMYyOnlv8AyzXAw/Gq01/S5tS8M+FdX1G2&#10;tMfbbpPIWG2G7bulkklVI0ByCzHAI5pND+O/ww1a9TS28XWtpdsARazzogbMnlqRICY2DMRtIbDh&#10;gVyCDX7Vh+LOG8VUdOlioNrzt+dj5ueVZjTp88qUrehF+0N8afDf7N3wyv8A4neON95FbssOm6XA&#10;5S41S9kOIbSHhiXdu4VtihnIIQ1+Y/xp/ZZs/EvxT03wX8Q/Gfgqw8ea5qNz4m+JNxqGrXGlWfhm&#10;41E+Zb6bJdyXnksyhvNSIJJNlmXMylSfuPwV4G8XftOftHv+0F8afBOqeHvDHgS6a1+GHhzVbGW1&#10;upbgOryaxcRSqrqX2IIkZRgY+VWjLy+f/F7/AIJ++M/EPx5Pij4b6foK2N/4h1jWNQ1rxJpdjrMV&#10;0+pNaSSWz2N9E0URia0KJKqTfuZVCqki767VGOYU1Vg7xe1u3f5/l6lwawb5JaS63/BfLqct+1Z+&#10;zX4M/Z9+A+kfAnR7Cz8SfEj4k39n4b0ua+gCGOCCa3dpoxLv27dlrbBmYMnnqybAm0Xrz/gmH8Vt&#10;TvfB/hPxP8YtM1fwF4cnlYQ6bbz6bqUSw+ZdWaxKfPjA+2zTySkNG2JZChDSDyum/Y78IXXxb/aG&#10;vfjLqd7c6r4d+EXh+z8AeB9ZuZd51We0txDd6luV28zzGM0gZssUvIclmiJHuH7W/wAT/GHwS+BO&#10;r+PPhmif2nLNb21vdTxq0Gn+dMqvdSbkkUKib+TG43MuUcZU5VcFgZ0XiK0LqOq8kuq/4Jr9ZxFK&#10;caMH7z39XsvLQ/Pv/grH+zX+z3oXjbwjpvw7fSdNl1DR/FEviOz0GeJIY7nS7NrqCFo0G2KaWczQ&#10;tkZ3t03Fi3Zfsr/CXxjq/gTSpdM+BnjDxNrFlpdjp8OqaN8VZfDWoabNFageVbW1tbTtcbMZErmE&#10;l02biAHPzN8N/wBmvxPrHjCDwHr+lXcdz4x8T6b4RuNTu7nz30/UrzUIWMkkgI3kRWlwrcfxNkKR&#10;X2p8QbbSPE37QfjvTrT4RfBPxAup+MNRRtK+IviyK11rWbaSSVY4dNieVdsWGPlYiuSrbWG0nYvy&#10;nFqlVwdCNP8Aml37a9b6W+/fuvayu1J1Iz3svz+R8qft2/DXxh8V/wBqfTfBnhO+8Wa5rmrw2mkX&#10;emx6aqazeg/6k3dupCSujxhJ5g2xmQTmWQSiVva/+CO37Dn7NvxI+CurfGz4lfDjTfEGtSeILnSo&#10;pb7zXW0hW0gJCISIxLiYuJQpdMoUZGBr7A/ZAsvDT6x4l+JD+DLmy8RWurppIvPEMSS6xp0ENpZl&#10;tNmuCN8qRSghWJ/eIkcjKGJA/P74M+Hf2pfgV+0Fc+Cf2aPFniO/fwl448R2cvgizE13Y3gt4UhN&#10;xc2ayxxkSAJH5v3w0MezLpGp9fIan9mcPUZVZacrb++69fnf16nFj+fF46dOkveTVvu19P8Ahzvv&#10;2Yf+CcPiP9piTxbovx6+Ot3HD4H1e88HppdmjXUkU9rGFjZHkfalqhaNljVP3mxvmTnPRXf7Mk37&#10;YX7Pl/4o06zk0n4oeDdNbwL8TND0uVEXVp9MeBY3GAFm3pb20hB2xlo1WIr5C7vpn4U+ErCz+Inj&#10;n9oL4f8AiW20/S/iba6beweHtb0iW3u7KeySS2mLKrZRmkLCQFQS6kqz4rx/W9Z8cXH7T/xH0/wl&#10;4oXwZqnjfwtYadq+qaDqImhupbY7Ib6ByjTWNwLbfboFilx54kJikTenAuJeGaE50oz96F+ay0af&#10;9I2ngs1qWqNaO1r9HpdP+uh8z/sH/Cj42fEz9oc3tx/aa694C8aaVqOq6ncPKzTx/wBpG5vlv5pW&#10;3pJNEl5GgAcyPMyuqoZJE/VeCD7VOt9eRIsiAiIFslfXnH4f/rr4p134SfFr9jn4m6f+2daeOtQ8&#10;baTbxjTviak8gn1WPSmaCLfOrJHJPOjgTLM7DzCiIWwk1fbmlP4X1/SbPX9B1mHUrHULaO40+9t5&#10;w8VzC6hkkjYHDKykEEcEEGvbyDGZZjMPKphXu7v59X5nmZvSxVKrH2q0tZW/K6/qxFDYQXuofbJo&#10;i9wkv7ot9xBggEe4BP4k1tB4rYL+88514jiQZAPqcdTUMK6TbyDz4CrA8MyAgfiM1pNe2cIRkv4V&#10;3DKrIV5/lX0MUoo8h6lC18OX13Kt3Jbr5gBxc3Rwyg9dqjofy4wOgrxr9sbSktvD+naNp8CNdX9/&#10;Gt3clMSGJPn5OORkDg+pr2y91CfUCPsmsNCV42Iic/8AfWK4D406ZfWfhbUNRm8UNFc3NjLapEzq&#10;jTK6kbV2nI5weOmAcjGa+a4ppRq5FXpqSgnF+87ad92vQ9DLpuGMg3rrseE6AiKrRhgWyB1rWMeR&#10;kgenFVtI0mOzgUPzKFG9vU+tX1jJBz2r+U2ktD756lKaLPK9ulRx4ddrDJHGKvOgYYIFU5ImilBC&#10;j35qLMTTOq+GfxK1LwPeiyui8+mSt+9txyYyf40/qOh+vNe96FqdjqVhFqGm3SywTIGjdTkEGvl1&#10;W3c7frXWfDb4m6l4EvlhlLzadI37+2z93/bT0Pt0P5EfqPA3HU8lmsFjpN0Hs93D/wC18um67HgZ&#10;rlP1lOrSVpfn/wAE+iVIYYbvWJ4m8MvO51vRgFvI15XtMv8Acb+h7VoaFrOm+INNh1bSLpZoJlyk&#10;iHg+v0PYjtV0gqN3buK/omlOjiqKnBqUWrprVNdGmfHe9TlZ6NGD4Z1621uA204IdCVdXGGRu6tU&#10;0tnLpc5YAmFjnp933+lLrHhx21CPxFoaqtyv+uizhbhPQ47+hrTs57bU7XcjZByrA9VPcH3rP2cl&#10;7r36MrmV7oba3CX6LZ3EhEnWGYfyz64rW0bWpUH2PUBtkQ4/3h61z8kL6TcAEZgJ+X/YPWta4ji1&#10;CJWjlCzjmJxV05Ss+6Jkl8jn/i78NLLxdanVobQSTImZI04LgA4K/wC2ATj1GQa8I1bSbjQNSNlI&#10;5kicboJcY3jP6EdCPWvpbTdYFyWt5TtljOJIyeVP+HpXE/GL4aprWny6zpMYV1JeRVH3W/vjHY/x&#10;Y+vbn804/wCD6efYN4rCx/fR19V1X9dfme7k+ZSw1RUqj91/geRW8o7nIp7Mp+Yc/UVTVprS4a1v&#10;F2vG21wf5irSOSMpnnniv5qqRqUZuE1ZrR3PsdN0IY93BPQ809IwMLtGDyQe9PiGVyf51KEDjgDO&#10;OgFZcqZSYxJFYncuPTNTQKV+ZTnPaoJwY/mUfWp4JVwDx7isXG0iixGQVwOvepVwckH61AWDcIcH&#10;61JGw4zjP0qXZ6AKYGAMmOvaoZjg/Me9WCXzndxjtUTgM4VhnmplGy0GiNZlU7Cufwp5CSc4+gpk&#10;kYD4UVJGmWx6deazUpRZbSaIpIdw5APrio1jIPqAeasSq4G5Fzx0PemMTu5AHqRWt4vcVhC/IAP4&#10;U5Wy4G3j3phClwEP0pVchgmOlOM5Ni5SRF2nge9GHUk4xTojtxlj7CpGdRhjz2NaqVyRiz5G1jz1&#10;Arovh18S9S8Aap5gLzWEpxdWu48/7S+jD9elczKY1bJbj1zTWJdgxbIFduAzHGZVjYYrCzcZx1TX&#10;690+q6oirSp16bhUV0z6P13R/DXxI8KiN9txZ3sW6GVeqHsw9GBriPhn4n8QeB/Esvwu8cFmjR8a&#10;ZfOcB1P3evY/o3FYXwJ+I/8Awi2uDwvq9wE0+/kAidzxDN2PsG6H3x716X8XfAg8Y+HGlsE26hZA&#10;yWbr1Y45T6H+YFf1rwjxJh+Kspjioe7UjpOPZ/5Pdfd0PgMxwU8BiHTlrF6p+X9blD4neFLyIx/E&#10;HwtBjVdLQlo1X/j6g6vEQOvcj8cda3/CPiOy8S6Bba3pk26G4jDJk/dPdT7g8fhWD8IPH58ceF1S&#10;/Yi+sm8m8R+pI6Mfrj8waztDd/h38S5vBbqE0rXVe60gD7sUy8yxD0/vD8K+r2fOvmcG6szwb/gp&#10;D8DfIhh+PXhq02omy315YxwrM6rFKfTLMEJ9dvrX53/tj+CfEfjX4fQXHhnR/tUWkCSWOztLdmki&#10;ikcvKSqnA5RGY7ScAsSBmv2z8WeFtC8d+FtQ8HeJbNbnT9TtHtruE8bkYYOD2IzkEcg4Ir8y9e8O&#10;+Jf2efjvqXhPWLtpLrStRWSC52BfMC/PE+0EgB4mB2joWArlxcfZy9sttmd+CqvRLeOqPza8FaJ4&#10;qtTJp9xYWkYkcq0+qsBDEGAwSQpBHPQZY/dAzXUeK/B914Zt7XxLry3Akl8m1kgI8webswu0A5AY&#10;qQAM4yq88Fve/wDgov8ABvw38NPHOmav8LLCCy0TxRoyapaaZFiYQExtHJGqvkKA6SOFPGGAUnaQ&#10;PA/FXivU9e8P28Piu4hubC6GZ45F/wBZJk7lfjAGWLADjkdxXmyhCE+ZK6f3n6hl9DFYvDLEYaqo&#10;u3uvS3N2knstGr9baeezew/FT4feKdAvPGEOseArTVUurRtR8Z+FZbfTrxHiB+zuJoxvicBenXJw&#10;eOPTbu5h8JEa1p7zeGvtqqj6pod+LrRb0jOd0Tb0QksdodG2gkYHGI/ht+1p4n0PwlpPw61HwZq3&#10;iPSLyylt7p9C8q8vLtERpZhdWFzGba+DKpZ5dyzFVZmYnk6GlXH7N/jnxa1t+zhdQeF9Z8mB9Tn8&#10;C3U1k98JBOj27aFfAWzpbskDOI5iGjkIjLPhR8djM4xmFxEpYvDcsbWbTThKN7LnumrX6VIVVdXj&#10;BNXPjMXh688XNVZfvOZ36NSerta3/krXzOKPgbUdB8CXF14I1Q6FaaresXsLm4kuPD+t3SkRLdW9&#10;wPn0i+EqSbHyoYqhLIilThR+HNe8QeLtV1z4OaJJH4vtb+yv5NL8QTNN4itVitxLcy2rvsW+hZVZ&#10;fLEx8xGjIVWlAPq/hnTPin8O21+CDTovGGlSSLDPq/gbRhHeWURQxqt9oF3iSN2RjKVgQ5U5MmNt&#10;ec6r8KPh58Tba88W+CPH0el6r4YtZbr+2vC1xMbeNgGcrJYDfc6dJlE3shZFOQqk5x04d5Rm8p+y&#10;fK3tJXktbNKcOZy6JaNzaSSpRhocbliMPbm1Xbb7na34JebepPqvwq8X/ErxDpGt/AP4QWUUWq+H&#10;zqDweHfE9tLb6wUYJJcCwupLZrIEyeWyQufLJKYILitnx7qfxz1n+xdC+JH7Juo2mqeJ7nfbao2u&#10;HT11TyP3ZmjfYqWuoQtMh82NlJZgJY5I2Mb5Pwg+N3xh/Z+8T6lrXiuHQtc8IanqNtJ4h8R6Vpf2&#10;+yuLuIkreKsLRsbnD7pUZQzqZGZC7fvOj+OXxR8SfFD4y6b4o8MW8Npb6FLqd4bK502/it9VjuJh&#10;ayIlv5ab444V8tsmMP8AZ5kO7akbccqmd5bifqU6cJ01GTjO8pbL4XLm3vZONk1o2ote7pGNCvD2&#10;l2m3t/wLf15npfhb4P8A/BRHxn8Poteu/Cng7S54rCfTvGWteM9atov7W01d1vDHfi5UWG4M0gWf&#10;dvby9q7FMqSeCeJdH+LPw81XwzcfE3wPL4O8H607f8ILrsWqz6lpumxTRH/QPtsUsjyWhVmEkXnP&#10;NCGc4IMiv6jpC+K/BnxCtPHHiH9nHT7UQxRWWmalq2kyaE1rLE04QWl5P+7t3KnI3NEcbACChJ+o&#10;fAPww+EfirwHBq3wisYJvEfiCyhtfHOl63YrdSyqsULzw3EFxhLiNlQbVu9wdntnWeMorn5ihxBW&#10;ySr7R4eHJL7UL2Td7rWUkkrtXlGzV4Ws2dEqEK6tzu/n8v8Ah99HZ7nyv8Kbqey13QYvAvi6zstL&#10;i1OaLw3rJvXnTw1qjJJJJo0jr5gubC5AAjkD7SPMctI8Uu7S8X6bren/ALONp8Z9L1G20oT/ABIC&#10;zrDqcxk+GutLJgTyRiA77Z0EqywBtmJ49reaEVuh+Kn7DvjXwhretT/sy2epR2stiNP13wP4nvCt&#10;v4gvAqOq6ZNhWiuAvkzwi42MJoiltc36sVHk37PPxm0q5XUvCnxI0i/utL1PSEsvibocsMrz6lpS&#10;KBDfRAEZurQlW3hd4jSJlC7ZZa+6w+Y5bmNF43Ce+k4uUftWbba1b95v4W7xc+Vyb5q3N56hVpfu&#10;56du39fp2tE3fhh4j+K/iL496v4B/Z1+DWtXWr6JPPrVloFzaxNB4dvVWdNW0oSzXUaJpkzi4kWK&#10;MKZHZSqb1SVdf9mX4O/Dr4E/FTxVpvxx/ZG1bxx4/wBG8byaRN8MLKWO90Tw1DdxW7WbvLC0tsrP&#10;dSSW/wC9lmjVC7fK8Y8zziDx14i/ZoPxc+FNj4x0/wAT+FbxkP8AwkHhPx3pUb6mUJisZ2hdZWvY&#10;B56O9nAyrGXcM4EWU6X9nX4T/Hv4o6zN8V/2efh1q9p8M9YvZtF8SLP8QrTQbnXbi3tru9NvdTSS&#10;iKFVjYRIzLFA4mRCyyM0qefmWB+qU692oU5qnyzTceb3VKzbmpJy5namkpX+Kau2a05ym4vtf8+m&#10;ltO9/ken/Hjwt42+B/xetf2ldE+Gvwk+EfjfwNHBr9r8PPBU2641PRn2QTrcO9z9hSdYzKCLWBfP&#10;3yMQ7hCfR/GPxV+DPw/8c+NPhP8AEb4h2vhz4I/tL+DrvxdpmpXG+aWx1ySFDcXKrK7v87GK727Q&#10;xngiijwqSRnyzxj4a+Kz/B2z/Z0+GP7GejfDtPGOpvoWqfEvxdrEM0mvWr3RuUe3vgXN3FsjAaa2&#10;a5jkSRPLGZIQfEv+Ccfhj4tn42eH/h14E8ZaN8MNZ1yfW4NB+IU/hpdUvbq6gi3XNnah5AkMihg4&#10;kTynQHKs25UfxPq0MRg3ia9ZKdFNaOLfIveg/d9o04ShKSu6k+VyvZPTpbcXywWj/PZ723v5eR23&#10;wT/bV1zwZpPh6w8VeIvDdt4o8EeDL7TI7LxjpuoQR+ItJjCXNkhu4X3xXCPJm0jMUaAW6mW4czRo&#10;O88C+Of2gfhd42OtfsxHxLrHh/Tdd0x/F3wWsfEKXt7o8f8AaKXtmth5AeG/s/PnWaG5tUwrOCdo&#10;fc/nvxU+FPjfQfjl4f8AE3xo+IV/49l+LPgW80G713xncSTXeneKYW+yy2ZnlV5FltL+3ggEinYU&#10;3oGKqWHpng7wd4H0H4C/Czxb4g+J+vat4B8K6G8moeO/DbXtj4g+EGpXN/bw37xeUETUrdZCCLdN&#10;9xbLfTyGMAp5nRWhgJyVfDWtO110bbmml8L0mpK2klf3W0uSWa9pFWn0/DZ+fS2p0/hn9rr4e/Bn&#10;wefB/wAdPGPxN+HPjmw0eW8igk0rVLbxBq+sSrfQTTzRPp4trqcreOWmnlEmJwPtJyVivfAT4aeL&#10;4ovHnjn9onwva+Oviz8SPhd4j07VfDHieytVv/ByR6XG+jTybYFSG5n8o8xxoYzNEHYTblbN+O19&#10;8XLL4jW37EnxT+K3iS9sbnxJBY+PbjWrbz4Nc0/T5f7V0q6nsmupJ4zdmW4doYxEJCp373QMPXfh&#10;prmo+EvAOrav+1V8G9QtPCg1C91S58S6z4jv9TvZpba7iIkn0ycSLdW80kUClEkISKJ9mFaMjxam&#10;JxOAqRlhHapOXMrzi/te6oNqL5ZSvLlSbdou61T3ThOLclsrbPtq3v8A8DzPlb9pDS08X/8ABMH4&#10;RftAweNdSTVPCOu/2N9hkNskNkV8+JZEdIllBZbS2PzSkHcuBkivqLQl+Ef7ev7EHh+2+Pfwt+2f&#10;FT4jwR3XhTxDHNbW9zd3C7mW4N0sOy3tIIIFeWBo2yqlYUnn2sfm/wCL1l8EPB/7IXx++Etx4T8K&#10;W/ibwz48a18JeItZsLeLVZ9OgvbZY0gaaNJoi0FrIxgQkgSSAjkive/+CT+kap4b/Zn0/wAU6VqX&#10;h/4iabrmnW+meKvBerag1veaPBaXl80EdtOjSrGNtzLMtpLCgkefzBcxAgG8xc8BgY1qM+SVKvLk&#10;dmnyzSqJcy+zeV9bJ2to2RFqo/fW61XppsfFfxctYf2GP2m9Q+F+nfEGK81nwnq0N5pXiaxs5POY&#10;kxSpI8bZVl3rHviLBC6qVIKrIfsf9ir9ozwB+0V8SNZ8X/Ba08B6R8RfFvhpYviF8HPEN5FDo/xU&#10;mJmV0jdkdbC8WPzjuZJhK8rpIm0SzV5DFp3gHwV/wUA+JPgH4QeMNaXUfGWgn7JofjZNPuL661eZ&#10;j9o8LalfyXMtl5VxHJK/nmY4n+xq7tLBIjXNM/Za/Zc8ZfDXTfhV8JvgjrFn45sfDFzqcWrR6lbp&#10;rel682prp0Vvq0V5cBY4o7m2WEJD5gCSS3DJAzq0nuZxmeFzSrTni4NVOWC9pFJKV43bmtNObazb&#10;b1XvJN506UqacYP3dd+i7f1tsdz+0jqun/sP3vwR/aF8AahbeNPDHwz1TXNG1LwBq1qmh67pOq39&#10;oJb+ymwbieKyimeO4i85Z3jWdQ9zcJPbynJ+Fn/BXL4/fH74g+INO/Y1/Y30pNVutPVbbRL/AOJs&#10;U0CTQySl7hfMt7RWRlliUqJF2iNST82B5n+0V+xt/wAFKPgXq+m+MfiTq2heK5H+xeH9e1fw+y3R&#10;juL1jHBZ6kfJgaVpPNRZJmWZHPlLJJIXj3dp8Mf+Cc/7WWpaDpXwU17Rvg3HrPh/wjKdF8QXut6x&#10;Hq0UD6hI+I5rVGMr2bMPlZjEiahEfnZnC+bmkuH/AKvCWNdOrVkmovnekU3J+6nDm5W1s07O721q&#10;HtWrwukvLft3t/Xc9C8Kf8FCf+Cs158QbL4e6/ofwM+G0mvaXINO8Ta7M0em3y/LzFdve3cE7ncr&#10;jytx+QHGG+byDS/F/wDwVk/aO0HVfi7fftut4a0GwuboXPiNfEOs6Np+tRW8W2S7sfstigZCy5IZ&#10;Y52Mcv7ousoHvvjD/gn/APtW6R+zUng74ift62Gr6M2oaRoOp6QnwntdTM0N7fWljCGmu5TIRBLK&#10;sqzMvnKAWEq7Fx3/APw7V1zxP8B7b4JfFb9s/wAeX/hWysba1j0nwd4d0jRLdY7YL5HmYtppZQpR&#10;HKmTDuokY7wrjy/7ZybC0I+zdFXa2hOSUU/elFSjbmemj27u+jUJTlZ3+9LXs7O5+Tvxj+EH7Qtx&#10;8JX/AGoPjF4z1HVNPufGkOkmDxXqNzPeyTXVnLemZRcMZJo2SPzTMxRTJcgI0uZCuH4Z+Emu/E66&#10;8V+AfCHh+3W4+HWl3GrarfJdRQfa7C18+SXEJ/4+ATFJt6ctGSRuOf1D8F/8E4vhh4w+E/hX/hZ3&#10;xO+MPicX3hvT49b8Fa946e40y3uYoVb7MIre3iwsEryoihyEwQCep/N/x/4Y+JH7KP7Ufxkf4N+J&#10;77w3qfgbX5bXT7d0MjTaQ165jiuEc7Z41jjtZXSZGVhndnnP3GRcUwzqnXoYTljUhqvdtCzlGKWm&#10;re6bStqn0OephIwcZT1T31u9n/S1P1VuJfAHxF/Zz8A/sr/ErTtY+GXx68G+C4R8NNSP+j3cuqLa&#10;Itze2eo2jPHPayyhpL2NJftAUl5I0mELV6/4k+LnwC8Rfstax+yt+1r8INK07VPDmjWtvF4E8PSh&#10;Ytdjz5NjeeH23+YEkdQm1islo+9Lg+VieX5+0b9qnwb8dP2YPC+lftmfs76rpmq+LbDTbzwTDprt&#10;PZ6vqM6hrG403U7YSLp9yOJzHMyzW8RbeJAsi1yvi/wlqUOr6J4f/bZ+M+tW3h2xhjs/hp8WrKFL&#10;Y6Jrk0yGKXUR8wjfMMcaOXNu24mUBtrw/mmCq4yFXkqy5JRcrK99U/8Al3JfEr6ON7rVpt3R2TpU&#10;3FPp/W58F/Ff4T/Er4GeJ9REvhgW0mm2VqbbT/NVhNbRmXewkKJuwskI8wncoXLocgCSP9tH442f&#10;hDWPhZrfjK5s9JumNpdaUGika1RNyvEJkGSsild67nRgfkYoSZPva9+Ffjj49fEh/gB8ddOtNM1z&#10;wilvq+s3mjyxpc65FudIb7TjsZEtJhtZmyzgStbSJGdxP57/ALWn7H3iL4V+PL34cW+saGs0Mwu9&#10;duzqQYpE4URT3MgDTJDJHChaKXH2beGO6CRpD+6cJ8Z0+IY/Ucyko4pJWkm7SVtLvW9/dUXfRaS8&#10;vHxeXug/a4dadV+On9ehu6X40uZ9EgUXcbWl2A0sRjDAsqNtdT1VgoxwegAOQK1LnXPiZ4F1mz8e&#10;+BvGk85nsp9N1rw695NDHqulStGJ7R5YHWWOKQQhGZRwF3AgoK8M+Dfxang8WQ6P4uhuhp8MJuHn&#10;mt2y0hwyrv3AkcE7hkc9ea9C8UXupz3t9rtnJds7KheMeW5iBAVckdAAFAQ/KECheMGvXx2Bg+ah&#10;iFo1Zq29z6bCV6GbUuWnpLRtN63S1t01aTV+r2PrXwL45/Zs/bGutS+Eet/Gj4k+F/E8mmWN54I8&#10;KeNtffUraXVw11LNLDeC3uJEWNY7VmumnilEXmjYwQxri/Hr4CftIfD/AMEeN9BPxBT4z6f4V1m2&#10;8QWHi20u2bU/DWsSxxalJPJFLK4ntZTdyzMYZWKuzzSFQHC+I/sueOfD3w48Wa3qnxv8CeH9U8H+&#10;OdAudA17XdV0F9WfQ4pnWM3cVqtxDtIbZ+9QtKg3FFJyrfaf7Nfw70s/E3S/FH7FWn/sueK9Q13w&#10;XDqN0mteD5LGTw40cp2eWbFrplu5DcyLOV+zyYtIg4wsePxzOaFbh7MlSpt+xVpR5oxcXKNm7VNG&#10;nZNNNu/W60OGMVUjJTTUrvydn3W33f5nP2P7U2r+M/2yPh98cPhe+keNYfEvgC78N6RDdxjRZopk&#10;uhcy21yZZpxE8TeV8yZ3+aERZNys/LftP/sbXn7Z3xusPid4i+I/hzwPFpdvf6X8Tk0zTTfReDIJ&#10;NXuZLS4uZGlie+M8N210ZPKtUgtUjMpjHls3jvxp/Zx+KngD4U/Db9oHQv2fW8DReILNJ7TXPDni&#10;C6v01G8WSS9tbhdNuB9rs5BDavPvjklt2iCEeSwYt6FqPxe1L4++FLrRvhRres+HdQ+Nnj3TtO1c&#10;adNLJZWulW+mWaX0xigaQoUuIIpGmAjna1DbjscqF9RjllbD4rL5rSMoOTs3G03pK0mrcnNqle8L&#10;7NxIpuNaMoTXZrz9Pn/kbnwW+J2u/Bv9qvXv2KfjN4itPH/iLWdXgs/h/wDGHSL6K9lea+mtktr9&#10;riWf51G23fBlyj2phLBMOmx/wV61L4Hy/s7W3jnU5bTTvir4b8bWFjoEl1DENZ13w8tpIxu5ZYkV&#10;ruOaQb3ln3eRLG1uu1i7T+F/tneBvEnjT/gon4M+Bul/Erw/4zv/ALNpelHxfo9tHpljdSSXDlFL&#10;Nd3SpseR1kJlKBi5ITJUbH/BXf8AY5+LPww+J9/8aviP8XI/E13bafp63880KJaxSOWEFjbzRiNZ&#10;jGFMx3xW7zJP5wi5eurL8Bg6OdYHHRkqbrRvK17OV0koqyspK97pW7IUnOVKcHrbb03b+X9X1PNf&#10;BuvXfjnw9/bVtooSCeNPKs3Y7SAo8z5m4APPBIyQe5xX1L/wRL/Y9+An7TfxD+JfxS8UeDIPEXib&#10;wtqcNpoFhqtuLqx0GNoWC6jNbSYivEkmRwkPzlVt8FU3h6+N77xFfy/Ci2Phi8Nvf3OnssFsAJGh&#10;mWIkIuzhwXwASO+ccYr63/4JbeKk/ZV/Z40T9qr4WfCuXxj4lvPEg0zxfP4d+J066lI17dizs9Ok&#10;0e4tUgMRnltmCpJLOWlWdZAh2R/V8ZYmNDJPZ80vfkorkaTv2cpNJJ2t3eq66dNeDlWSUr6N+W2l&#10;l89e19jT/a4/YW+Ev7Sfxwl1fwx8PvD/AOzlomk6vb+HfjDpem3v2q306ZUEv257OzjSGCMs8KxN&#10;GxSWK4t7mUWwE+zwz9rn/gnl8cP2Tfitoyfs0eIF+K/gnxZYX9/4avNFjl85bXTxbCe5mSJWggtM&#10;3ClLhJGheFkclNwA+gv2mviT4Atvitcfth/H34Pa14k1q41sJ8XPhD4y8FJJFaaViWzsdQsBcItn&#10;efYgAkcylzMpkZ3gLOU4rxz8cvij8Qf2eNN8TeHl1hU+Luq2vhTRb3S/ipq1xLbkObae2uLeSDat&#10;p+71EpGsl3FGbp2CKHCj5DDZ/nmChRlC8qUm4rnSUeul+ZczVufmW8NFfW2cKNNttO0kuj8vPXyt&#10;82eA6B4w8baP4gl8B/Hf4Qar4b1jTrWG5udJ1bQ5bW5SMlXilVJ1WRRIsibcjDBgwJDcdbo/j8at&#10;purz2EEcECWbNAm7c0qhG5wrEK3KjHPTrzTP+CwPx9t/iT8dvClzF4R8XPrvhjQLnTfEsHijVjeM&#10;tk1wJ7L/AEk3EzNCk0k0y+aEmZWTeoG0Lx/g3xp4Ju9Ik1W8vNPt7e3Kx3tslwFIXaGKbVHLHdgd&#10;+4zxX6hlGZUszyyGJUbcyvbTTXyct9076qzOrL/rNXEyouolZdeum17LY5i/8R+OLa4a2tJblrTz&#10;sIGlO1iD1POM8dPSun8YfGHxprWnWy614jvPJW1AjhuZjMiMeGVQc4Bx0+neuCs/GeqJLDZapd2l&#10;20KD7XGgX5XYBgpKsQGAwccMrZB5Uit/+z/O1ODUtKIeNFZWgdyCVZcEHHUc9OQc4ra8Pa2asd8a&#10;9SfI6Mlokndfftfr/wAMZz6o+qtFPOVcwSb4ZGUK0beoxjHuO9V/FHi628P6Vc6/fTtJDAoLNGvz&#10;NkhVUD1JIAHTJ6jrXO654z8P2Hii60LwtbalqE9q8oubC3tGlY7OTsKj5lVWVW3BSGDcYGasfCn4&#10;E/GD9s74qaV8K9C0lvD+nvdbbm9vUPlRv5ckmGyAXlMccjRxKv8AyylYkrGxTHEYmjg6cqteajCK&#10;u7vZb7bnTT4gpUKElFc1TZK27Wl36floesfsk/sU/tZftVfDDxt+0x8K9J8IWem+Fp2vZ5/E3iI2&#10;El1DBCxlkidykarFECZJ3kSNWGDn5lqp8LtY/bxufivqv7IXgH4c33h3xpr1/bjxB4d1zTvsk9tH&#10;bRvcRyzPcx77WOPzZJiV2ZB3ANya+mf2ifEWp/BTwD8Jf+Ce/wANNIurfVtE1C11Vdc0i6hDT6Tb&#10;yyzzSz208jbbiW8t1ujbTbrbfBF8zYUR7fxp/be+E2u6FrX7THxb1RLP4v6DJFoXhbxFoOli0vtX&#10;FnEpcX0aqbe5ieeSaK4UL5RW1iCBSkTV+fUuN8fWd6NLmdVtUklf3ebljKVmnZ6tp6pRfRHzNTDz&#10;lzSqT21lvvu/+HVt1uYGif8ABPH9kf8AZy+Cfir4hf8ABTrxJ4+17xFLLJJpl14a1yVbHVpHPmQC&#10;xdrZJDcvtYPHcEooBkKlfmX4E1nwl4n+DvjfQ7TXPEb/ANn+INDh1ixNlKXFpb3BLKs0rqrK8aq+&#10;8qSuVY/MOa+nPhzrXxj/AG7vivH+1f8AtmXceu+EvDV1/oHhX+00sbc/KrsBHkxooBjl3SYEw2KX&#10;VXMiek+Gv+Ce/wAJv+Cjv7ZOsWXgnxZongPw74U0uyksfD0Ohvb319ayRpK9xBYYjRYTPNNE84ZS&#10;rjBUblLGXcSVspxs6eZV+eSi5VOVXhF6WjBb3u1dpW6aWFKk3TVSkuXVWvu/Xy3PlbVbnw/PoVze&#10;rq8TC3wg23AUB8A7DkgqeQecZyMAng2vDWpeDtW0I+JrhZpY2gBsgsi7mHmFGZskMFBXGTjoQM55&#10;/Qf4PfHb/gn5+xZ8bhf/AAA+Curalrw8O32i6p4Q0LTJpLy21O2vJ4fNOp6hMYreGST7XDMRcvvW&#10;K3ZEdI+flf8AbhMv7V3xhsPix8LPh54K+G2pa3qUenatp1n/AKNDbb5du/UXUbrm986TH2kRqJUV&#10;SU2o7N6mD45pYjHRo1abpwltKTs/nG2i0snfV7XOuNbFUKvtkk2ulk0/vvqr9jz/AOHf7Rniz4E+&#10;PrP4jfB3xXqlvf2bAJCGZ7VomILwuCf3kZ4BUdwOcgGv1c1D4g6D+1N+yTZ/HfwNA0FxbR+bPav9&#10;+J1x5sLfgQw9QV9a/EbUtWufCXxK1XwH8TfFumX95ZAR2U+garBc2UztnGJ1J2/NwV+UjkEKQRX0&#10;/wDssf8ABSXUfgp+z5dfs7yfC2PVbS6vZrg6hF4geFg8iqpypjlUqNpbCbNx6nndX3kK1CpCM6bv&#10;Fq9+6OLERr5tiHUhG0lo1t/wPx9DyL9sL4j2Xw9+N3iHwpZkhVnSVvKJBTzYllIA7cuR6e9fPXxP&#10;8ZeJvFnhBPC1hbybdauAiOo5aJHDOeueCUGTwea+urrwT/wTV1Sa++M3xp+JnxR8UeILm+F9rOjW&#10;OhQ20dxcO4DW6MXKJEpP3vN4jTAywCV88eLr/TvEHii78Wv4QtNGju5StnYaagK20IJMdupx8yqv&#10;G4nLHLHliaXsoxfPdWv8zfB4Ctja/I4tRW7at5P/ACMX4Wy2nwr0WeIaP/aOrMIpJLu5iyYCDwF+&#10;YNzkcEAZx16VDf8AiPWtbaWVdNlYxuGbzrHjcTjB2KB0GcnJOAfWtXT59L1u8gOmWsdpdRwM9wqy&#10;OdqdsZVVcnPOCQPep7/T3exjWxM8cjXXmMyuA2R8pI68dPQ9+1dnPBS1WrPZlkLrYK+HleEW7O2+&#10;zsna91fVP7+2XbeOdOniOi3GkyxSA5aCOMq49Bx2/IHINVdZ8RS3t2un6Ez20MwzPLI370rtA2g8&#10;foO/tiuk1DTNSvNTtmstbjjul+cztEN+OjHPQj2Ix+eawdV8N3OtXiQLNp8cSqSTErru4GGyoO3O&#10;MZ9cnnArOPsU9l6nlYrLMxpVORtyaajbSz20bT89TJ1iziFzBBCyIsZyu8ck9ifUjFdt8EfEnxY8&#10;NeKYx8K/GGq6bq12RFaXPhq/mtrssT9zMLKx+8QPxrC+GHwq8d/Fjx5beB/A+knUbp5DAHBY9M7m&#10;OeMAZJbgcfn+qX7D3/BP3wX+zpoUPiTxMkOqeK7mIGe9eMFLbII2xDtwSN3U5I7nPz2c5jSwcOS9&#10;59P+Cej9bo1YJqnZ7NNJrTTT0OH/AGM/+Cb2keE7+H4x/HyzTWvE005ube0uAZFtpWO7zpMk+bLk&#10;53Hofm+9gj7c8JeHIQI/KTAAwARwKTRtEKjMqcAdcYJrqtLs4Y41kHykDgZ618JWr1sVU5qjuznq&#10;VZVZXk7lrT4obb5Rgt0zmvFv2x/24vhP+yb4duG1LVV1DxHJD/oeiQyj5OOJJSPuL0wPvNwAMZI8&#10;+/bX/wCCiun/AAY1Bvg38DrNPEHje/c20YtEE4spzwEVBxLMOTtPypjL5AK1z/7GP/BOTxFq3im3&#10;+P8A+1HNLr/jG8n+1WemXU5uE0+RjkO7HPnT+r9FPCdNzXSpTry5Ybd/8vP+tTGp7PDx5qm/Rf5+&#10;R5x8DP2NPjD+298Q1/aJ/bBlvE0e5mE2n+FLqNkku0B+T7Qn/LOIcYgAyRgPgZQ/qZ8Bv2X/AA/4&#10;W8IQeI/EkEOkaBbRhIIUQK0oAwFRcdO2a6jwN8FvCnwi0aDxd8TIIzcsmbDRlIBb0LjsPb8/SuX+&#10;J/xd1bxbcGS8mMVrECLe1iOEQegFfS08LhsrpJ1leXSP6y/q7PGqVq+OndPTv+iJviT8TtLZDonh&#10;OzWy02AbIokGC/ux715P4o8WxwI1xPKc88VD4i8U7nLq5ZjkjnpXmfivxWyTuLpw45wA3Tr+VefV&#10;qVK9TnqfJdEbRUYQ5YEni7xrBfs7b1JVcDaefxrg9V1Vrj5XmGC3JzmszxF4oVpnELgAtk8/pXO6&#10;h4mmhi8yJg65yQOa5qtWyNIQuzQ17URZxlmbbkHGW61wXijxJcRgjzCAPQ1Y8R+OUmjc3UxAHYng&#10;fhXl/jPx7pkIdzdgAA8q3QVzuaS3OhU7sPFXjUxu4kl/M9a8m8e/Em1s0dIbrLnoorL+IPxUFxLJ&#10;BpsgbOcyY6V5rfXN3qMxLFmYnq1ZKrKT02N4UUiTxJ4qvNTkaWWY4J4AFavwU/Z8+JX7R3in/hHf&#10;BOlEQxYfUtRuSUtrGLvJK5GFHXA+83QAmvcf2Pf+CcXjf9oDyfH/AMQpZ/D/AINjfLahPFie/wAH&#10;mO2VuvoXI2j3IxX3BZ+DfhP8F/AjaN4btdO8M+FdFTzbq5updsKNj/XTvgtNKccD5iTwoPStKclF&#10;XX3jer5UeMfAj9jXwH8INPj0XwrZSX1/dKI77XZIMXV/nrHEvJgg/wBkfM+fmOMAcz+09+218N/2&#10;crGbwL8K5bLW/FUa7DNDtksdKIHTjieUH+H7i8ZLHKjzf9rP/gotq3jprn4Ufs3x3en6VcFob3W2&#10;G2+1MHgquCfIiIJGwHLA/MccDlv2Y/2EvE/xM1a38QeMrN5FaRWS2IOPbd6/SrjHnleX/B/rzHKr&#10;GkrI4LwT8Kvjb+1z48k8YeMdTv7v7bNvudQu2LyTZPbPbsMcDtX6Qfsb/wDBPnRPDWm2Zk0FYkBU&#10;ySFfmc17f+yz+wzpvg/RINS1rQ0gihRWaOVQpx6k/wAK/qa9J+IvxI0T4faXNpfhpYwUBH2iNcDP&#10;QAD0zXoexhTo+1q6RR5sq9SvV5I7gLTwZ8J9Naz0+1i+0gfKqYP5nvXinxf+Lly/nyXU2xADxx0r&#10;M+I/xgt9NtzeXuogvjJQv19zXxl+0n+1ttnlsbO4yxY4xLkVw1cZzU0lp5G1PCOVS71ND47/ALQd&#10;x4ctJrfTdWUxIciCZvu+ynOR9P5V8cfFT47674kvZXlZ7e3ycsX/AJVF428e+JPHXiCPSdNtrjUN&#10;QvJQlpp9qheR2JwOB9a9y+GX7F/gb4M+Hovjf+2prECyIBLp3hRHDZYDIV1H+sf/AGRwO5ApUMLT&#10;/i1lp/X9f5m7nKn7lPVnnn7K37J3jb9pi6Ou311LoHhiHL3WrXqFZbhBkt5QbtgHLngd/Svo+T4+&#10;+Afgfpb/AAB/YS8G22p6w2I9Q8WMglhifoz7yMTP6MfkHYNwRxeq33xy/bd1WHwt4F0Kbwl4FjxB&#10;FbWZMcl5ECCA+3G8cDC/dGBwTyfePC/hH4Ff8E5vC0XiH4sWZ1ZpLUvYeHbGSI30s+Pldw5UGMkY&#10;ZmYFRyA+NhqsnU1TtH+v6/qxEanvWkuaX4Gl+xz/AME7tT8SavL8dfj/AK21/eljdajrms3HyIOr&#10;MC/Yf3iQB6itr9sH/gqZ8OPgH4RufhF+ylGsl0wNtNr625YuxONltFjMjE4wzDGSdq5w9fN/iz9t&#10;T9s7/gov4nk+E/wN8GzaZ4fhmCPaW8gjsLKMcCS4lX/WuB0XjngBQTX1b+xr/wAEt/AfwXuoPHvx&#10;Emm8TeLpE3Pq+oxDy7YnkrbxfdiXPf7x7msKlR0FyJ8vf+Z+lvhX4+SNYxp83PVfM+nZf5/kfJP7&#10;PP8AwTg+PP7XPij/AIWn+0ze6npGhXs/2o6TcSs2oamWO4tOzcop7g/Mc81+m/wJ/Zw+HHwQ8MWm&#10;h+GfC1vYWlnEBa2ltAEUY6E8cn3PJr0LTPDOn+HLVJYo0MhX5ARwv1pLnUoLCNWvblZZpX+UPwAP&#10;Yd65q9SWik7W2XRf5v8AHuyvaSqvTqaMVpe6hH9t1Jo7G1PQscFv90dT9TTtR8XQ6XbJp+ggNtzi&#10;d4xuP09Kx3vLnUpBJcu2zGAXPX6UslsudiIAMdM8mspYmSi1T0b3fX/gE+yin7/3dCKfUbu/LTXz&#10;l5CepPT8e9V1sjDJ5txIFJOeetTTeaJBFEvI79hU1z5KRLfXxLOgwue9cqSjrI17X2K10Da25dYw&#10;C3IZzzj3rh/Es9vPeeW5J5+ZhW54i164m+REYs3AC87R/Suak025vCyzSlVZjlVOD/8AXrgnJVqm&#10;i0O/Cw5VdmLfMk0zWltlgBgqmc49z2qhpeo6l8Otf/tiGbGnTMBqFryQn/TUD+ftzXRxaYIZjFbx&#10;4B6cng09/D8Fw5N8+/ceV7Ee9a0f3L1Oiqo1Icr2Ovv/ABxbW+npc2Ui3DMuVZSCMewFeWeOPEWs&#10;XN6tzfXThpGPlQKQzt+fygdfWr1tcyeCNQGiQ24ksryTbaYbHktjmM+x7fl6VoW/w2l1GVta8Y30&#10;MiXGUi063TCBD/Ce8hOB7e1RiaXtI88padDzEvYT5ThNI8H634+dZUuFisd5Z5iQVY+gz97v0z06&#10;it/S/h1aaPcNDpWkJwxIup15z/sDoK9RsPCq20EbSW6IkUYEVsigbQBwCBwBWfrzJIT5CbQP4V4G&#10;frXl0sJTpTc0vefV7/JdPzOylXvKxxyeCFuLhpL64Em08lhwP8apazClvIIIZB5CqAoAAya29a1Q&#10;6fb+Wx3SOMbQ3Sub1GaS9Y+dHhMdFziu21KEfM9CkqlV36FS5ljSMBW3+nOEX34rC1a5u7u8S0sy&#10;rknDEjgCtbUBMbVlVjnGIo0TJNJY6PFpkSyXoMksgyFXqPrWb5quiPRh7OlG71Znx6RcSAQshOGy&#10;8w6A/WhNOtrCdjBhnb70j9Aa1rmRY0MlwpjUcLkjr6Y9apTulzCIjI6d8KPm/wDrVSUYE80nqQTX&#10;EnIAdz689aLeynnIkkxgDLFuBUscMMLr9o/1eemc5+vrVxD/AGvte1sWESH5d6Yyen4iob5ty1O2&#10;kULYLEYiYlYuD8uTgD/GmTxSO7KU3SenYVc8pI0BedIQvJcnoPQc/rXKTeM/+Em8QJ4V8D27lp/u&#10;6zf2k0dg4B+YRS7Qt064OUjbAwQzKRVU6NWs/dXqTUr06KvJn1DLqURSMSpkFhz60+fToL4GSAnH&#10;9zNY99PNZsFkhO1T0P8APNbOjTQTIJ4brp1BNfpMZpux+fThZJmdqmgyRJ51vkNj5g3eqi2V0Iyz&#10;Ro+0fcPBH0NdabiGVf8ASQMcdRWZcRpfzG0tV3L6qelF0mc8otnOG0bVJx9kLKV5ZTwavwwNaKEW&#10;PGODx1rcg0OO3AaK33j/AHeRUU1rb3DEH5W9TXZTva5zztcx7mBbgbh8rDv61GbeRFzGOfQGtK6s&#10;WRSyxnp0H9Ky5WmMnloAT78EVU3G1yUm9ES2+r3KBoYzkY6NU8EiSrtkG1896fY2UQTbKvOMnjkU&#10;+TTJNpZJQdp+UiuGU2pXNuVONgW1847wPoR1qC8Mjn7OCDgYZgcYqT+0Y7X9xdLhzwJB0/GkMMg+&#10;aLDOT1FN+zqqwleD1KDW81rIhsZy2T8xPWnanqcS2+yTHmf3i2Oajvrs2LESIQxPLjjFZd85nlEt&#10;lNvmYfJGejV51enOkmoHVTmp7kt3q09tGLZxvlcYBPYe9WdEit0TMZHmH74B61mRTzWORfQfMw5B&#10;7U9FinJa0cI2c4DYpQUbLm1Jm+xr3IjVmQMBkc561wfj6a8uCmjaZbmS+nbESIp5Xux9h+FaWs67&#10;daTE0l1FJOS22OPoxPbFWPB8Cw51K9+e8k++X5KD+79KJYanPUIVpwehyN/8GNEttNktTD5ouYz9&#10;qSSPdvYjkn1r4a/bE/4J3ahoHiFvir8BbibQ/EMFwLiOfTt0azyqdwLBMFXz0kXkEZOelfqFbS2F&#10;zETdIgGOCQK888f25hu3urW1WRAhMRcZBb0IrycXCvgJ/WKE7d9LprzXY7sPXhV9yqr/AIfifn/8&#10;Hf28PCPxbhf9nb/goDoS+HvFiILez8bXFpmC+zwov0Xg54xdR8d5F+9IOQ+NP7LHxi/ZG8cP8R/g&#10;TdH7HcRebPpYkW4tL+2b5gVIJSaIjDKQcggMhDAEfS/7Tf7EXwq/aX0APrelnS9aTLwyWzbWjk/v&#10;xuBuH+6dynuATmvmXwd8cvjv/wAE9Nbj+Cn7R3h6Txz8LJLgx2jO5WTTg/8Ay0tpGBNtID83lnMM&#10;hzwCSw+iy7OqGYU1Tqr3u3X/ALdb39HqvMyr5fOnerR2X9a9vXb0M5vBfwU/b802WfQGHhX4lWFq&#10;Wms52/eTbBliDx9qjGMngSxjO4Oq7z88+J/DHxH+A/jNvCPxB0mXS9SiOYJf+WF2nZ436MD/AF7V&#10;9ifGP9kz4b/HTwtF+0p+yN41MohuFkt9V08+Tc2dwMMIrqJW3QSg4IYHB4ZSc1zGi/H3wZ8ZrQfs&#10;1/8ABQbwrFYaug8vS/GjoIld+ivK4GIX/wCmy/I3HmKPmkPq1KMZ0/ed49JLp6nnqclPRWfVHJ/A&#10;X9qfUdNeLStaugqggHzG4/D3r7P+Dfx+0jU7WBGv/MiYDPm/Nj39fxHNfnr+0h+yb8Uf2VNX/tC8&#10;aXV/C8jBrDxBapkwq3KCUDOMqRhgSrZypNWvgx+0Ze+F7qCHVLsvCSPLuYnxkdvY1ySUqErTV0+v&#10;Rml1UWm5+uOjatpfiXSmgN4jIE/1c0mWAP8AcPRgfSvK/j1+zR4Z+IGgzw3WlxXMciEEbM7uK83+&#10;CXxu0vxRHGbTX1guAgKrK20SD3PQH869/wDBnjqw1hTZ3EwjuCu0CYfI57jI6fWvTw2NnSVnrH8U&#10;clSim+zPyu/aD/ZK8efAfXm8X+AnvPsltOJomt2ZZrVlOQ6sORgjII5GK+iP2L/+Cl+l+LJrT4f/&#10;ALRetQ6fq6lIbDxVLiOC7OcBb3tFJ/03GEPG8Kd0jfYHxM+Duj+NbGSR7KMM6/d2gq/qPfrXwB+1&#10;n+wFfaVe3Xi/4aWRhmQl5rJVwsnrj0NdM6MKjVWiyYVHH3Zn2j+0p+yl8HP2s/CL2fi3TV0rxRaQ&#10;/wDEk8XWSAXEBxxFOvS5tm44PzpwUYAsr/mR8cvgN8SPgB42k8AfFTQWtLjG+wvrcl7a9iycSwyY&#10;+ZTjkcEHIIBBFer/ALGH/BRbxj+zzfwfCD492t7qXha3fyoJGUvf6J7RZI86AHrCeR1jZeVf9BPE&#10;Xg34DftWfCq3sfE9tp/i3wrrEBn0vU9NuAJYT0862mxuilUjDIw4ZdkiZBWrjKni1y1NJfmKSlSV&#10;46o/HzTNWu9GnCOxMZPqcH/CvQPCHiiSyKXNpfEI3YtnB9DXXftg/sK/En9lS7fxFH53iHwHc3fk&#10;6b4qgtiBC7ZKW92o/wBRPgHg/K+1ihODjxCw1S60k+ZBI0kBOSPQVzyjVoTtM1i41I3R9NeAviTc&#10;wyoJ5FKH7x5IHuQD8w969n8FeJNJv2S4t9XMEjc4im3Rv7cj9DzXxj4Y8UvsW4srrockBv8AODXq&#10;HgLx9ZyuqTz+TKeN2cA/X0qlFSV4iaa3Pq+40eDVEF5Z33lyfxoy4Vj6jB4PvWhp2qa34UjWzv7h&#10;Wjk+ZQjEke/Tj8OK8Z8KfETWNLeNvtSXMHV42J6e1d/ofjKHWcmE+eucm2uDh1/3TVQlVg7SIai9&#10;j2bwX4ve6WOWC53g/mD+FexfDz4o6n4d1G31CxvpIJoWDRzRuVKnPUGvmTw60kZ+0aFcs4PL2sg2&#10;yL9B3/DNdl4Y8V3KHb9pcrnLIx+ZDXXSrKLuYyhc+/oLr4efteeFx4Y8arbWXiUQlbbUAgCXTdgf&#10;f/I9K/Lf/gqL/wAEg9XOu3vxH+Gmmpo3i+yXMqhNtvqyDoJNvU44WQcjuCOn0/8ADz4malpU8dzp&#10;90SQw+Qt39vevpzwl8afAf7Q3hmP4d/FhY471Y9lhq0qjdGxGAr+o9/z9a9OUaOPp2l8X5nGuehK&#10;8dj8b/2E/wDgpHr3gbVF/Zu/atgurCfTZBZw6jqCn7RYN0WO4Of3kXTbKM4BHJXBH3zug1CxiuNO&#10;uIpop0DxTRsGVkPIYEHkHtXk/wDwVM/4JIW3xGB13RrZdJ8T2MTPoniG1hBEydRG4GPNiP8AdJyv&#10;UEHOfjb9kP8Abo+KX7G/juX9m/8Aal0i7FjbuqwiV3drOPOBPbMf9bAc5KjlfQEEV8jjsBPCydl7&#10;v5f8D8vQ9ihXjiF5/mfoVc6VuJEasoycHFeRftJfs3eHPjLojJMDa6paoTa3sa/MOOFb+8pPavbf&#10;DniHw5428O2vinwlq1tqOnX8Ky213aybklU9wfwIx1BBB6VU1OzN2rL5PBOTxjj0rzHBPRnVGcos&#10;/LPxh8P/ABt8IvFEumXul/Zpo5g8tlMSyTYP+tib3564HYhSK5TxNrtqdWsdX87CXwMcSiQMN/Qg&#10;qoJUBupYDkH0OP0f+PPwF8LfFTQG0rXLPy7mMl7G/QYkt3I7E9VPGQeD9cEfn5+0D+zt4y+HGvxX&#10;N9Yrb6greZbXsIVorzYem3GM9OozyOowT6OX45YaahVfu9+3/AO76xOVFRj0d7fmcl8Vvi78Ubj4&#10;C3nwJ0DVo30K2vmvYdIk0W0uJYZCyu5inljM8KblLeXG6ITJJgZlk3/THgv9tHxDafsV6Pqfg74i&#10;J8OfEvgLwudG83fZxyeJokRGtZPsdxAY4HWV5ULjzA5e4fguvl/LujWpdTfX2+WVmInjRV3owGCG&#10;GePxHSvNviZ4HmDy614Ut0aC3kLXdoX3EoerA9wBjjqMD3xvnmQ0OIqVONWWkJKSbSlp1VnpZr7t&#10;xLD4vC0vrUYaSvp+T0P0Zl/ZY/Zb8SzaP468ZfEz41eLvBXiqzv9Q8W6loug39zY3GrPLGtsbJ7X&#10;TPskbPcSzkBgUBQrlWIDdDqH/BNj9j7wZ8DNX/auvfjp8SvC3heK/aw0rxFqnjW0e/spUc28q3ml&#10;ppO+6khuN8ht0nSSaIHYFba0vyv+wn+0z4q0Y6BNp3x/8LeGtQ8F2N7F/Z/xI1GN9JW0ui5Edpb3&#10;LoElWVUm3wSRShiwZmRilS+Mv2u/2R7q1Xx5rln4j+IHxHv9Ss9X1CbVtNC2C3sE8fnQtGBDHNby&#10;xxmJWInZYjGpY7cD8wWX8RUcfLDRnVko6PlgnfV2veKhFOK+K76e6VOWGdFSulfXf/g6tM3/ABt8&#10;MP2t/wBuGytPg98H/FXi34m+FNC8Qyt4c1/U/CNpFLbSSxIH8y5HmNYq6oD5Ut0qHK7lDKNvpnwQ&#10;/Zr/AOCkunfsu3Op/Ef9nnRPF/wfk0cfary6+I+g6e+mabCXingQ3U7fZWiZGQI8YaCSJk2Iw4zf&#10;ht/wUw/bF/aK8a+JvAH7Gtl4c+GemXVnbIDdWkE0ej+V5kZIfySqSSKQmfKfb9nQhRhs8a37ROl/&#10;Av4zal4F8DadYeNNe10G31HW/iZ4kt7630XUZppUu7vzFMqPHKr7pUQoieWrSZxIg7MTUx1Wl9Qr&#10;4SnzQ99U0/eg7XcpTjyxi9b+6tbNWu1eKSUZ+0jUdnpd9fJJ/nr3Nr4a/tReLf2VPjJ4o0j9nrwj&#10;r3hLw3450SK70/T/AIm6GGu9DvUiKkRuJgbqMNzDKWcSxn5kcqrVzHhn9nL9pXwn8X/Cni39kz4j&#10;694TXxakWlzeIJdWkgibUDAWmgSezUh1fbIY0Vfl2lXKEV7/APCn9ijwp8Qv2bvGekfFz9k3xf8A&#10;F7xRpemmLw18Wo/iBNbxwxR7xHa2lvcscfZBEqiK2hvBJyo8pwsQ5f46+Dv20P2Pf2efDDfED4ze&#10;CvEfghvs9/4OXwx47iXUHjJHkzQG7t7aS/VWYOHhR2wQ3llQ0lcscfhKiTy2UPaTXLNSs/apx91q&#10;71a0dp8sn11uW6b9o1VvZbeX3HJ/GX40/tvf8Exb6X9nD4lfGaPxt4C8Y6cscN5c3V9crpdmziOc&#10;QBZIpEldQ6+S3mxMrZCFsEaP7KWueG9P+FOhHSrm3aCD7QgktpjJG5Nw4OC/JBJ3AnHBHSpr/wAY&#10;+GP29v2VNS+C0cXgjRviBp7fao/E0j3C6v4mnjjAgEsMg84XDvG0LozuvCNHGA0aL4J+y58fvDPg&#10;PwyPhl46ZPD1xo13LaGO9Ro3Rg+GWTzBuiZSGRgy5BXBwQa+t4Sm6ire1pqGJjaNRKKjzL7M7JLd&#10;Nr80nodOFqUcPXtN+7Je63rZ3X+Xc+0NRntdVvXTbBIsjYE4hKFQBwGAJ+mffpXyt+2P49a+8D+J&#10;NP0G4f8As3TrN/tjooYTOjZO1lJIQcZPfHYAk9R8WPjh4jsPD0+l/Di/tru9eM75ba8SRbaI5G9S&#10;GKvIeMDnAAwORXh2u33xP8RfEHS/2Z4NR8O+ArTxJpqwW/iDxhJJDaosqON0k8YdIsnCsxB8tmBc&#10;quWX6R0VCp7WW0dX5WO/MczhOlKhG6TVrrrfRff/AMA9G/4JZ+D/AAP4o8OfFXX/AIjfDrxP4s0d&#10;fBFt9t0zwxrjQuWmultkEsAvLdbz95MgWJmY4Z9iM3Bx/jJ4oPwu/Zxuv2O/FnxK1uHVrTxO0ur+&#10;DtFW3jsnuv3W6eaSMA3kZhigAaV3CsgEaR7Wx1PwS/ZJ+LH7B/iHxTqXxA8Z+MvCtr4a0NJNd1L4&#10;e+JrGP7TcMI7m18xZzLHe2LRyQSK6wzLuk6AxkV5D4N8IyePPJ+JvxH1CXUdY1o+e8txObhpVGdu&#10;4qVIXaFXHBx6ZwPmaODo53xLWxFOvejGUJ6Nv34pcq1ukrXcrWbur+fg0YVI4ZQUVzWe/Rdfn2MD&#10;9jb9lHXf2wvi4/wx0HWbDQrezs5NTmu79sPBbIyR52BVaU+ZLErKoO3fuIwM191/AK1/Zl+BPiTx&#10;Bofwn+AHhzxJp8Pwvbw94u0vxzrBu8eJ7i/MAEN19nkhldjC4jMCQo0Tl2dQm1fmv9i/9nj4neN/&#10;2mZNQ+A974VlvNB0m71a80rxRJK1ldwo6Qy27IVZ5I5BOkRA4IkO5lDE13XiT9rvxR47/bU1fxl8&#10;EPgPc6V8StP0X+z7Xwhp8VnNaWus2Kuk4acbYhCtt5xaT5f9UAHGRKOHiypmGYZtUwtCpeEIKXKn&#10;ZRb6zV1dNaqW0bCwMKVGnzSWrbV+/p/Xc+b/ABB+z/P8PP2nIv2cviH4m0horDxJa2Wq+ItLvfMs&#10;xbsYjNcqcRkiON2JBKnIIyOtfbHxQ/ae8M+Af2DvEX7Bvw5m0rT/ABbb/FDW/D9nc6FfCRb7RJtU&#10;lvJZJ5ZRhoU3iJJJZGIQoyscOV+IfiD8Qbd/2nh8TvBfxTFxfHWrTVG1yTTzp6fb5PLeYpAUAiSO&#10;Yy4jYEBYhkv1P1inxR+Mfi79uD4s/t/fD3wbomteIPDeqzvcT3Xg1/7LntobcW7Si3mujMZRBH5i&#10;JBKZGeMAsqttPTnlStKjhamInZxgppO8U6qlFJNNaJuVrb7aEYWnDmmlHS9vO39Jnmh/aZ+Df7JV&#10;zbfB7Xvg0njKbT/DNtZ6zpHjKwltoNN1RZDM222vYSVIMwU4iGTtKsCzs9n9pn4i/t26D+ynbeAv&#10;iV+zkfDXw28Y6kut6FqX/CMzCN/tsn9ow2qXOWSJSZDKqKBKFDrnarKOH/4KEeNF+OX7S9v488F/&#10;EwePrz7Dp9tqWtaZaW0UM88lz5dvbwIiqGgQPGibmkkxIFaWTblfcf8Agq3+1Tqnxb1bwl8DNJ8O&#10;6h4c0n4aeH31C6i1iW2b7aJYIktSYraeQRFYomcITkCQfKAQTyZfgsO8dl7p0OapVvUqOcneHIk1&#10;KMXy2d3o+Ta1+469Sr7Oo5SslorLf56nO/8ABJX9ivxP8ZvirP8AFTR5NHs9M+G4Q6XL4j0qaWDV&#10;9YmQuIQ6SRmB4wI7hpSJDG8sB8p93Hbftfftj678VvEc/wAFPDnw6vLuL4Z6xdap45fwrNLqOn3K&#10;2atGk0Nw8ELtaxySCUyyQxjfHGRwMt2Xxs1bxv8A8Ezv+CfGmfByW70m48R/ESSRp2s7K4sb7TLu&#10;5tUku5ZHMs0V8IBttV+S3ODA2TtYN1X7G1vYfsb/APBMzV9e1z4V+LLHxZ8arCS00LxFPowng1OG&#10;6iMNiqSxvJFAFjkmmSK5MTytv2h0IYeRi8ZDMcyqZ7iaaqQU1Tw8U7XSvzSfktZbNpu60RdKEqNO&#10;OHg7PeXz/r8PM+KPg7+zrqP/AAUY/aMtfhh4BuooE1XTjfanLrMxeGxt4kUyfuYpPndfkULkBpCM&#10;sEO4dR4V/wCCf37aSftA3P7L9+b+207QtOa4k165jFzYR6QZzbwXUaxBnYSeWUSJT5m3zQUAjlK/&#10;UvwI+IH7PX7Ef7PHxd1m++GHiO5Pi3xEE0Z/EVrpODaQQpBBHeW63KR3LxzS3rF4Y5S6MpUcYFi3&#10;8c/E3VvgJqXxP+OPxV8ceF/Bl94bh0TxCbrQ7O3vW0uHzH0oNHHbRSCKT7a268iiMw+0RouY3+1L&#10;3Zhx7ns8dKtlyjClZU6el2pctm421bSvHlbd9O7CGX0uTlqu73f9djwn9kf9urx/+yd4F8dfCm5P&#10;hbWIfDniUSajeeH1nW88QQQyTC4to7uHakULrGEivdytAHZo0mZhso6Z401j/gp9+0br/ijSNM8L&#10;eANF0/8A4qfwx8PGtBNpM92PK8yOaIRoJt0MbtcMqJuLzSqmWnzrfssf8E9/Huq/szT/ABU+IGhX&#10;z6N8ULHVLT4S+EobqOK5v7uO2mD6jNmSN47NNsW1jmJ3VQ+VliS58g/4Jv8Ai/xz4U8fat8OX+Au&#10;oeONBvZYH8W6K+tJpM8UlrOv2e5eS5VwtzBI0g8s8yLLNGy7XJroxOHwCjmGKwjSxMORylK0V7yS&#10;k1zadHvpe8U1uTBy5qSlrHVWXlstP67n1Fd/GH4P/E+ePwn+27+zcPD8zaALT4bahpFpNHpsspkh&#10;kea3vRny4lH2GSIN5sccLyK2RL5cvG/Fv4J/F/4k/s/fFj4a2OqaVrll4N8M2viy11i00k2guNKh&#10;SQvcyyNI0MPlrDdqIUcM4DiGParAenado/7aXxC+ENr8NPiTqPwu8QeGfGnjzTIH0rxTezW2tarq&#10;MuoJaJcrLbwNBBkLHOskCGX7LHsCZyG5PV/gj8YP2RfEvi3SX8TabdfCvxvpcngjx54z0K8l1aHw&#10;zHelzAl1Ky27tcW8iBSWQ7be9G+OSWWLzPk8uhh5VoyoySnTalGPNzQbi4t+zb96Mn1jqpN6O6sd&#10;9aUlBxet9POz7/1+p8tz/CH9qf8AZ/8ACtl8aPitqD+H4LCGwvtC028Aiv7q0nnmj3oiJuieNYXk&#10;c3OyRlRyVKspfm/in40ufi78Q38YT63FdXmo2JXUr7Bcu0bERhnVMoVwqKFUBRHGi7VUY/Qz42f2&#10;98Q9H8PeP/H89r4w1DxOIfB/jqC906KSz8NjVltwqJNAjraTRagtqoeSWVwLjeob90K+UPgL4o8G&#10;/Cv9oP4wfDDxb4V8F+IdX1uy1DQNF8Sa2IV0vS1WQ+fqZjmRAEawSWfzBGZcxKiD961fY5LxNWzW&#10;nWxdeip1oJtWsly3ScbvW0fjd97q3Q4K2EVDlhCVk3brv3+ex6l4g/Ys0r/gnb4N8G+Pviuun+Lv&#10;iQWl1HWvh/fCWa08N2biAQaldeQsjYt7hkjdpMxStchYgXg82ph+0T4u8Q/Ge48UePPHNr4avtV8&#10;MPcQ/E/xlo8lmLG0W5jJHhyO5O2zWQv5Ad5HmlRHZ8SLIJc79m/4jfCv4j/tVfDX4DfDT4/xnwmf&#10;Gdjrfivxl8SY2Q6mNOt4ntre9Z7iJJoA1vP5FrujwtzHGWlZN1fXn/BVnXfAv/BSTxhDaadqxmtv&#10;BviWLw34RbwpJLq8GqSSyRy6lO5CwBY1ga3MgVgFksQqzksBXk4v6tOlLFZpVl7Weibg7qDk9eV6&#10;RUWvhas4tOV7aaUuaLVOmlZb69Vb779+ln8/CdO+MXx1/Z8+D/iL45/sDfCvVdV8BeI4orDWPFWv&#10;aT9vkudTtJ3aXVRE2ybyB9okD+cPsxl3MkS4mD/N3hrUvBfxA+MWp+Kf2oPjD4t8MHxFcxalrXjX&#10;xNoV7eXd/cW7I0KJDAdkJCn92mZhEqFFfYyofuHS/h3+2T+0j+05pPhX4TeH/C90PhoNImbwfaFz&#10;4O0b7JaRLA+oyTxAzXRRRDbDb9oh2oUUx27Tjxb/AIKF/GTRP2iP2lfhd+zzrPiLUvFd9aeKA/iz&#10;xJqqPp6WUqslvNplla5CWiwkyPIjmWYsYFlmleIGubK8TyzUPZO1SMm6n2lGCum3JOMmrb2UW37s&#10;Xa5dSGnS/btfT8fvON8A/F7QNb8XeJLP9lL9n2fx9DJqkGn/APCyPi8JbizYyTQLHFLaIqwhxMys&#10;kkrJLjDMAFIX3u5/Y/8A2vfF8vhzRP2v/wBu7xAukPBPZw6b8ONR+x7I0RHhikneGP7VlFkBaeGV&#10;x5Yy8m8lYfiR+038PBol98G/2dPC0Xi2RtKaOSHw/eQW2kaJbFGUySXY+SMDa+0RqwzGVZoyBXzl&#10;8Rv2lvifd6PFqXxH/aC8QXUuna1D9q0D4U6FJHAFO9S8eomRQwkiEreWXuFZWVtuMkeXCrnGZVE6&#10;dONHzqXqVLWtF25XyX1tpTi9Em9S7U4w3v6aL+vvZ9WfCX9nX9h79la68YajqHgbTfE934W8M2+o&#10;2l3468i5luWkF9L5YVYo4ZpJHg+XMZfJUAgBQMf4HaZ+xz4g8Y/DDwB4m0z4S31zodusmsX1/pGl&#10;yXGorZ6c8W6eYR7pS909ozKxO8M3UAivknwzrnw98LeIdR1vx9+yXqPiGLV4rW40DV/EXxC/su9t&#10;ykzeaxs4baGWcyLLBIqYBMcfmRlkZmFzxR49+E3h/WUvtU+EfgjxXoUlzZ3t/JpfxD16KeC2lkF3&#10;Pp6tdtHNCwSIwyTwxNHEkigSNJzXQsmx8nL2mMrSk/tLkavblt/G0cXfTRu1ul03KLslBfj/API/&#10;P5n6T6r/AME6/wBhj47eIdQ8d/8AChfDV/AUFmkWk65epas4VhI/k28yRqxLFMbThYl6dB8+eIf2&#10;U9d+Ht54x139mX9ofxL4K0vRftFlo2ga8jarZSSQNKlwYYGU+RF5uIoisUsp8gsC4mjC+BeI9E+G&#10;nhg3/wAavC/wI8W/DbSCsI8PN8P/AIhWviT+ypXhiCi8kfbeQyMxDNFKY5FLNGVRl2jpvhn+0Lrv&#10;w5s4dY8I/FC3+KPhLQLmNotHuXeyvYG/gfZKjTxbHUIiPuUlB5caqEI4f7KzbDQbhi5VErLlqpON&#10;9PdvzVaSk9LKTXkJSi3rG1+2/byf3Id8Q9WXwrH4X8Dft/fAeLwvaLY4i8b6Dp6XE13GLVo47WR/&#10;LlOYTJukTfMpdUPl7JDu6jx/4s+LmjeDpYfHfinU5/CXjC1WHwp46stD0yC01/aElt31UGZpgXgj&#10;SGO6iktbkRq84aQRutv9EfAb4s/A79tnwXc33izb4g0LR9Q8q48E6iFkkmnMf7u4niV383AaTydh&#10;KhkMis7qhh+ZfjN8FNV/Y0drbxr4Du/FnwH13UZA2ianqU13N4ImnwIXeS3j+XgMzyQI7phzE8jx&#10;5udcDmFLEVvqdalyVoPWk9m7t3pc2sank24SVkrOwpR5ffvdd/8AO3Tz3XoVfgx8PNR8T/EfXfgf&#10;4c+I0Gnajrkdy8kunzR6jda/9nmfdMt0w/0lkYTEXPy3PlmWJiBHKoxvCnxb+Mv7Pni7xH8dPhjZ&#10;PqOqaJZvL8X/AAxZwxLpd3axgBdVt2MiO+0xzzK0TlVMsrSCIvIJtfxl+zjqWia+v7LXxH+Idrr3&#10;iaTTI9e/Z8+INlqFpFpjCdnnlhkRpdiRThVUEb0KxQyIj+YAez8VJ4p+LXwMt/28JCR4i8AStpnj&#10;Dwfocl1bTyaVDdiLUtNu5AsckUiyCKaOM7YreN3kf7SXj8v0JzoSrRhyqVOaUdV8V9rvSTVTlsr/&#10;AMKpHe0dYnzSTk3/AF+Oqv8ANep4H+0BoVj+zl8TdE/aw/Zu8RWU2h+KsC9un0+1R7G5uYnkiljh&#10;8kRwuQHljKRxvBJDlSjgEJ4t0zQdVt7O98eeONZ1a0SYX+oXt3O8Uckc7NIztczumxpAVlVvL81j&#10;EvyMTG8vU+LtH0T4nfD/AOJH7G3wy+H0s+h6xZr40+HSXl/bJFZ6XdSu7QIsEkq+XBdqsVugJDxz&#10;HfJHsUHyb9jX4T+Avj98PtUT4t/E++OjeCbGJ9N8JaGVtjMJlcLfS3EyGCKKEiLgCWaQlYwII2ee&#10;P6TL8XTxGUupXrOLoWTlZOc6cl+7bsviV3G2iutWc0l7Ou4qN+fZdE1v8uovw5+HHjj406jfeLPC&#10;usWXhLwRp96pu/G2qQSmO3VX2JFaW8cRnvLgYVYoIImcAoxSBC2zX8L+O/hH+zR4Xg0TQfhrbax4&#10;z1KxtphquqSi6uZrho2d3LPGYYbNGb5QrSCdSzTLIXikstDx/wDtU6x4u0FfgT8PrbSF0uxt0t21&#10;afSTFZ2OnLiZljtWuJE3PIGlaNVRZGiDyRSTtJIGfBX9lvxTq/iPTvH3xD0yxsLHUNP/ALT1PVvH&#10;nji30a4vhPCZYLki5L3UsDO0UhkihbzEO1ZI2cSp69PDYvMcO3iIOFFbQTfPUsrrmejbeumnR2W5&#10;k6kKM1KMry720Xp/XlqL+zB+xT8dP2qL+2+JGseHLC901pp7a3vtV1c2USMMbgnlq8nlh9rSMqFp&#10;Cr/vPMZnP0T8HrTxn8Hv2Z9BXTvBNzq3iTxj4ej8QadqHh9ELxaElqssNhLudJruXzLi2UQSrMSC&#10;yjcYkxxUHiH9oKfwZaeLLRfC3hPOhzan4Zj+HPwau9RmWB3Yp9ovNSYQonnW0qeZGjoGWQgttxWJ&#10;4u+IEniv9ga7n0fxzp8XxG+Hnhe40nx54cia2tbmQSalbwrLvCNNeERKzsYHSJFZF+XYfP8AmeIv&#10;9ZMdhlg8RGNOlKpCKguZcqfMk5a2tfl95JJuy7GuFjg6db2ifNJJ66a2tt/WmvUydd+Hvh/xJ+0H&#10;D8Ev2FPDXj/xPJf6BrmgRP47vtJLWepYnN09peWc/wBheKO32OfmIaQYEjblRMLwH41bxNaeF9U8&#10;U3V6l54f8KxaR4Ct1+HN1rbyWSk+ZfW8duNkuZRcqWb5VBK43IpX174L+ItB+HUy67o3iKDy/Av7&#10;PPiDW9AuLm/urRbe9uI4B9rTysOxkQTKqcmQyKN3ysSeCvhLceKNd8H6Z4X+H1z4p0jwH4HWy8RL&#10;p3i3+yIRPLCjm1kuPKYKUH76RVIYbgC6Enc4YrCY2VOE3yqSa524xlaPPe7qNU1zLlSTau5tXbZo&#10;lVoxbjrtputbdtf+G7HFad8afijZfC2Fr7R/H91NOReanp9nqNl4Y08TNEqtib5ZhhURQyHLgKQM&#10;k4j8RfErXJtEuvF1v4b+BWm6hb2rolv4p8a33jXU2Kk58pykkKMWDYEkwxt5+UA1d8HfBnxf478S&#10;+JPE/wCzH+zx4SudG0m2vrzTHutR13VY70wAeZa2l2u9J58GP75WFjKpMi4NZ3w+m1Pxlrdz4K1a&#10;7+H/AMN77TFSS7t5PCUNpcWs5J861liubdJI5oyYg4LDHmDYzhWK9VDJMmjWkoWlJWbSbv2cXGkq&#10;6flaP5MipiK8+tvlp5b8r/EoeDdY17/hEB8N4v2zPE0kdiy29t4b+HPg+2VCIhtaKIuElDcDDb/q&#10;BnhLr4deDvFs9pp6fCf4z+OWhm3Xln8VPFFxHBHhJY5AqFFSNxIy7sysMRMnGc1s3upXml6YmieJ&#10;P22Lm2h0nNssOh+Frty9lGAu8S204RSDvUEqTtCnLZwK174o/ZreWe01r9orx+629xtM0FndRTRF&#10;EjDtultDhhMXQfeBwBgnJPuxyVYSanQwtR36xw+Jd7+dOjhLvZ7/AD1bOaeIU21Oasu8o/L4pT/L&#10;5HK/E7we/wAM/Ah8N6P+zF4Z8LaX4q1VNMjuY9bt7yaJnjZneJRcu8XyKys5RQFYg44rzC90nxG+&#10;v3Ogx6IXmS4MY06JSzZQH7irkFQoJznGBxwOOg+Kur/s26ppljqPwsvvEOp6zpviOGSV9auYfMaN&#10;txZTFuV1JwDxHhsHG3cKdpnjnx1qfim4sNe8HR6Vp7WDRXtxLBIDsUDEcj5wynbkAjHAPBGK9zAY&#10;KrRwa56UqbbbanGcH0s+WpUqys1b7b62S2PoOHqlN4iolUSm+VJ/EktbtuKStrroul3oenfsmeEt&#10;K0K68Qat4r1CL+2YNCUaXbWIYGDzbqEOshx8zFI5gQCRgjBIJr9p/wBm/wALW3gb9n7wh4ctoPK8&#10;nw/byzp6TSoJZenH+sdzX5I+F9G8CaBfX9h8I/Emmaxo+t2mnS3t/b3QN1Ddol2kkEqKgwN4Zw2Q&#10;SNnB6n9oIYYILH7LDGqRxQhURegUDgDHtX0uDlzUW7W2X3f8OfM59UdTHOTlzN2bffRd0tOx5l8Z&#10;7uS7v/DXhCNm3av4ltlkUqSGiiJncH6rER9SOtdR8R9YPhrwFqmshsPDYyNGf9ojA/UiuY8fsP8A&#10;hcXggPESqXN6y5HAb7Mwz+Rb86sftNXstn8FtVkQZLrGh/GRa319nI8Z62Mn9jHw4+nfD+fxBcRf&#10;Nql+z7iOWRMKP/Ht9Z37TfihdV8ZReH4ZR5emwDcP+mj4Zv0216f8DtHi0f4ZaBp8Me0LpMDsMdW&#10;ZAzfqTXz38TdUfV/iDrN/K2Wa/lUY/uhiq/oBX5N4w46eF4epYSD/iT19Iq/52Pe4dpKpjZVH9lf&#10;mZtoA8oiUljn7qnPNdj4N+Hc/iizEt2twizYCJCoV8Z65OQMgHtnnsa860jWo7v4iWXhEuQrx+Zc&#10;Y6FTkBSOpHDZ/wCA19Y/DzS7PTNJivLlFjBUAkjqM9BXx/h1wNg80oLMcYuZX92PTTq++u3Q9TOM&#10;znhv3NPc4vwD+z3qXw/8Ujxt4N1ObSpJZWkura2c+VcsxyWlTpIxxyzZbk85JqH9qGO91PxZYa1c&#10;aUYfN0qJHnEfyNMC5ZQ3qARwecV7hOxntUXTbZ8TQhkmZcIi9Ac/rjmvEv2hPAutWF5F42tvE8Ek&#10;IAttUsQjIZEbLI4VvvEOo5XBAZ+MbjX6J4hZZDE8I4inBNKC52/8Otvn5Hi5NXtmUZyer0+88rih&#10;YOZMnJq2HWFcu2enWoI0uro7402r/DuPJ/D/AOvUkcIDYlBYg9Sc1/Izvc++Y4hJQMnIz2p6kZ4B&#10;xjjNLlmUBcdKXckZGVz7ZotdkNjsAjrnnmmOpKEFvofSmmUTP8vGPSnqjbvnNaRjYl6ESw5BIJI9&#10;6cFA6NzT5gMYBxmmMeMD8a0sIACmeetRyOeq+lOJz15HpTWdFO3NUtrIEQrvbmQ49fpSyPHF9wZO&#10;e1J5hc9vpTJNsY8wnPoKIxGMkEki9RgHtUEzMn3yOBzmnS3OxT81Ubq5kmJU/dHStlFGfM2xlxP5&#10;xI3YC+9X/CnhyXxFeNG9wIbaL5ri4IztHovqx7D+QyRnW9rNe3SWkCElmwMCvZvhf8NYpLKG81BP&#10;9EjbMUO3Bmb+8fb+ePSvtODeFK3EOOTmv3cd/Py/z/zZ5+YY6GDpb6sueB/Adtc2sFxc2ghsIR/o&#10;lqRnzO+9vXPr39gBXdxyWul2hllcYVQNvYDsMU2Yw2sZlkYIiD6Y9qybu7nunWQWpkc/8e1puwWb&#10;1PoO5PYfr/T2AwdDLaEaNCOyt/X6I+HrVp1580maaalPqC+fNF8o/wBXFnqfese6+0QTP5l0bm7u&#10;G5242xjsijsB69SevbFme8utPtE04yrNeOPmeNcKpPoOwHbvT9PsF0+M3N0wMzcuSeg5rvactPvM&#10;lZaj9P02OxhMk/zSNyx9PYVmXctx4ku302ymKWcZxczofvf7Cn+Z/wAl01/P4ldrSwBW1zteZTgy&#10;eoX27Z71oxww6daLBbxbVUYUKOKpRUlZbfmJtp3EWO20+2WKFQiIvCgVQuvMuvmbAA6VZlR5H3S9&#10;ui1558Wviv8A2EreHfDcim9ZcTTryLceg7bv5V5ud5xgcjwMsTipWitl1b6JLv8A0zbDYari6qp0&#10;1r+RF8U/itb+D0fQ9BZZ9RI+dsgrbZ7n1b0X8T6Hxi7utR1S4kvb2VnllYtJI7Esx9zV1lkmdpZG&#10;LuxJdmbJJJ6k0gg3HCjvzzX8wcT8TZhxLjPaV3aC+GC2iv1fd/pofc4DBUcDT5Y6vqyjFbPkAn8q&#10;srCNvIq1FaAdf5U9ofl2qK+ZUW2dspFDyd2SxOKf5OByOhq2lucknvjFI0OVJC+xrTkSj5kIqeSC&#10;ePWlRSz4HT61Y+zZ6AZPSpI7YggY+ppKEuw7iRR4IDAY9ae0bMOAR9akSI49PwqQR/Nn8s10wjqJ&#10;mfcqsOQ+BjrmtLwz4C13xNoGo3nhH4OXvjLXp0W08OWM8AOlwu7Ez3NzIxVEeOJG8sO4+aQEKzbM&#10;bvwq+FUvxe+I+l+Bo7oxfbrgiWQMFKRIpeQgkEA7FbHB5xwa+u9Cm8OfCzw7caToGjLbWOi27s9t&#10;aRAM2wfMPmIyxPVieTyT1NfV5Dw9PMf39V8tG7je27sm0vNJp36XVjCeKdGVqa5p72v8k/v+88E+&#10;Gv7BX7Qun+En8Gabf+DNP0G7trn7T4eW2e0Sza4VgSkkEbmR8vI7k7QZJJMFlkJMvh3/AIJteLPA&#10;/jO1+IVvdafq3iHQtPZdNs3WKW0kfayh185FPmlZpMMxCoYgMP5m+L3y6+Ivja+8CWnivwlp0bXd&#10;wkIliyrxwO8JcoT1YqdoIwvBHPXF7wB8UPF2iwpP8S44n8yQxyXdvbhRG3zEbsdjgLn1I9eP07D8&#10;F8FJKhUVWMpb1ObutHfZPzt5s4qmZ8QKnKpHka25La6dLdvnr0PBPE0vxl1LxBffB7xbB5WuQW8G&#10;paRqGs6XOkM8S3Hl3Fqt0qNG7+T8yKGJLhdx2su3wb9t/wCON/8AB34d6h8JvDF2x+I3iiRND8Na&#10;PZt/paTXLmJrhApDDy1EhSQAjzREp+8K/SyzuPDfjYTwskVwICgng6+VL8rryQMMMqwPUcGvzp/b&#10;N/YW8N+HPjn4g+J8aLeeJdZ1X/hI/CPiGbLzfaopFcW0iHCsI5FVV2txG0eRx83dh8mxHBmF/dV5&#10;V8LUlZP4pRcn1d9e11ZX3Sdr8CxOHzfEe/TVOpFJtdHb8l16+rN79nv4ReH/AIC/CHQfhb4ak/d6&#10;TZLHdS87bi5Yl5pRuGQGkZioP3V2r2FM/ami+G11+zr40l+LvgjTvEPh628PXF9qXh/Up2ihvzbI&#10;bmOIspDKTJFHgqQwbBHNdrZ6ffJAhmkUoUJaQNnJ9weorzn9p34LzftCfCDXfgsviu40mDXraFJb&#10;2CBZpLXbNHLlUZl3K3l7SCejH6V97ypQ5VofPNyqVuZvrc+R/wBjK/8Agj8XvjD8EvBPwk1NtQPh&#10;CXxF4h+INtLp01ubW8eGKGwUtLGolMLCMqYy6KZpNpBLCtjVdf8ADN98SPEMD+JvgdCdQ16+mu9K&#10;+I1mtvLqjO7N9qurk3VubIyJtKRZjC/KD5udzbX7Efw2+HP7P/7Y3xI0fUNXtrW50LS9K8P6d/Z+&#10;m3MkVwbqOK5nPyq5Xy5LdI2ZyPrjis7wl8R9G08X3hnWf2h/ANmdQ1yWXUNJ+JPwqutRtNQmbZun&#10;vtR8p4rSWZwXYRTQiE8O4ZNx/P8AiaMFSw8I6rml57JLs103t537/VZVOftKs07aLv1u+n9dD6H/&#10;AGYdL/4RzQNc0o6RdaeIdaVY9Pu9RF21pGLC0VLdJwSJoIx8kLjAaFYiFjBEac9+xb4IvPCP/BTn&#10;4wa34c8F3l4LnRLWW31BbaTyLae9ktLiZ3mA8uMuDMArMHfy2KghJCu98CdHvPDmna94ZfwmdIjg&#10;11EhtBM0yWeLG0X7LE+WMtrGAFt36G28jAUfKv3N8OPB/hTwr8IE0bRIokvb+JbjVZokVZGuNir5&#10;j9yQqIgJ52qo7V6eHwkMfw5SpOXK+Tm130VrLzu16b9DhniJYfNKk7XTdvv6vystvkeNa1+wvD44&#10;+MFz8SvFXxe1oNq+lwwapaK8coQRklDGoCiPG9gch8kls5JFdbqX/BPL4M66mnaRp8lxaCwiXbq0&#10;MCfapztfeXkI+YuzhmyONihQqqAOq+KnhXWtZ0y20Hwxrt5ZXEF3Gs01t0mQruBJ5GOgx7nB4xVz&#10;wbLrHwzu4brWtSupdPFuY5vtFw7BTyQcOx5zgZ9CfQVhl2Q8P4Ss6WJwiabXNNtt9rPyutfv1OnE&#10;YnMMRhlOjX1s7Qsl6W/T7jw7XP8AgnNq9p4suNd1f4o3PiTTpBHG+ganYRCC58uUzRmYSLKZZFmI&#10;dDuQK0YYfeZW4P4rfFr4fw/tJr8DNU8Lnw7PeeBrLWLCKW2NsktyZp0vLaMABUaNY7d9qklhJKcA&#10;R5b6y034u3njzxxeaRo1is+iWumqI9RKlWW/+dyg5+ZDHtGcDay9wwI8O/4KQfszaj8cvghb/Gb4&#10;XwQ2XxD8AXX9q+F72JPnn8vHnWcnTckyZG08MVVSdrMDtRyPK8Bj3icpuoJO8dXF23tfXS/nf5GV&#10;TFYytRVDHq0naz0TTe10u9uysefePPGeseHbKCPwtYW17MZlWcT3BQLGAcndg5bOAB9T7Vj3v7Q2&#10;neHpEstR8GNJfNbiRUjulIwSQMttyBkHtVz4HfEPwD8fPhLpfxa0K2WOLUYilzaXEzSTWt0h2zW7&#10;ZCklHBAbaAy7XHyuDSaj8LNH1LxI3iObwcJJPJEKbrp1xGCzABQcHlif8865zRzyVH2mX1+WTtZN&#10;Xil3+Fu55+F+pqXJXht99+255vr3xH8VeJtabWZbqSyZ0CLBaSsiKozjoeTzyTz+AAqsqS3jebcT&#10;O7nqzkkmp/HmgR6HrqWFsZInnV2jgkXDDZtDfluH5jrTNMWbylSZfmHbFfzpnH9orH1IY2Tc09bv&#10;r3PsaEaKoxdLYfHaqjbsfjUnk7jgD8KmEJGPftjNbPh/4feNvFRCeGPCV7qDtBJMkVsi7pEjKh2U&#10;MRv2l0BxnlhXk+ynUmoxV29ktzVXOdktGY9MD3qC4tWA2kde4qj4g+KPhTw/e22lXKX0l9d3MkEO&#10;nx2TrOXjkaN8o4UqAykZOARyMg5rU0zU7TW7eaeOGaFraUR3MN1A0bxMVVlyGA4ZWVlYZV1ZWUlW&#10;BOlXAYmlDnlBpeaNbT5b20M4xNExQjvQo3Nj27GtO6sT99B364qi8RRs7fyFcjg4iVmdN8NPiVq3&#10;w81HLb59OnYfarYNyP8AbT0Yfkeh7EfQPh/W9M8SaZDq2kXaXEEyBo5EPb0I6g9iDyCK+Wxgg8V0&#10;vw4+I2rfD7VQ8W+exlbNzZ7uOn3l7Bh+uMHsR+lcDcc1ciqLB4xt4dvR7uDfVf3e66brz8PNcqji&#10;o+0pq01+P/BPoxY9pyOh7VlarZ3WkXb63pibiR/pNtnAmHqPRh61c0fW9O8QabDqulXSyxSpujkX&#10;uPp29MduRV4pFMoDgZHc1/R1OpTxFFTg7xaumuvmfGNShKz3KlldWeu2CzwuHRxjkYx6gjsRVUI+&#10;nTfYp5DtbmGUHkGmXmm3fh+8fWdNRngc5u7dehH99f8AaH61fuVtNa0zzrYiRHXdGwOKzlByXmvx&#10;Gnb0Kt+7zSi9hjC3sK/OF4Ey/wCfyrS0q/i1G2DqT3DBuoPcH3rEtp5ZcWly+y4jP7mXH+c+hFOS&#10;4lsp2vbeIgqQt3br2/2h6+3r/LnU9bluOljh/jD8K0hlbX9Ih2ozcheiN/d/3T29Dx0Irzi1bgxy&#10;HDg4ZfQ19MH7Nqtk0E6LNDMmGUjhga8L+L/ge88Eax/alujPYzHiU/w+7fmMn8e5x+K+JfB0XTea&#10;4OG3xpdv5vl1PpslzFy/cVXr0/yMeIlSPl/OpliB+bPTrVSzuUmTPcdatxy7enevwxaH0nQc8IcZ&#10;29OxqJ7dcDAx9Kn6jjsabKcrlW/Cm7NFRvYiimjWUoTyD0Jq2u1xwMHsKocLIcgCrNvMoHXn0rGy&#10;uN7E25kOM5z3oMYYZL8+1ODIy78jkdDTHKbuEznsackrAmxkgbcTk1LCuFDZPTvSDbzkZ9jS5GMD&#10;IPbFZKCvdlX0A/MTkdOmKintyDlD1NSxbVOSaeSOzCq5U1ZiV09CoFkQYcA+9NJw4z+Iq26iTORz&#10;9Kr3MLr/AA/rS5Wtik7ko4HH5UkxABBJyBmoPMI+XnA96lE0e3LDBPGSc01FJ3GQF+drHr0yacsb&#10;ocqevoajkeMvtjAJzkUrXLBcsOCOKI6u7E/IZqknlx7w3I6V9D/Anx63j3wRGL2YNfWBEF0SeXAH&#10;yv75HU+oNfN15O048sMee3pXa/s6eKP+EX+IkVjNcAW+pRm3kBOF39UP1yMf8CNfoPh1xBLJeJKc&#10;W/3da0JLpq/dfyf4NnlZzg1isDKy96Oq/VfcdZ4nU/CP48WmrRMY9K8TKUnUcKk2QCfT7xVv+BNX&#10;QfHHRrzUPB3/AAkekDGo6DcLqFm3r5fLr9Cm7juQKk/aY8KjxN8Mby+tYybnSSL23ZeoCff/APHC&#10;x/AVP8LvFMfjv4e2OsyEO8tvsuMjOXX5W498Z/Gv6yVr2ezPgL9TX8I69Y+I9Es9bsHzFeW6yrg9&#10;Awz/APW/Cvlb/gqX8Lms9O0P456JbEywTDTNTZQSQjbnhkOOgDB1z6yLXuPwXkfw/Prnw5YkHQdU&#10;b7IpOT9ml/eRZJ6kAkfhWr8fPAlr8Wfg54h8A3VuJP7Q0x/s2ELFZ1G+Jgo5JDqpwOuO9HKqkHB9&#10;dDSlP2dVSPyJ/aP+E2s/Fv4Mar4g8IPGmueEtBn1GEpB+/u47T/SwrSc7VisRqkoPGWiWMBjINvy&#10;XYeMP+Ej8E3NgNaC3gntZpbeeCNgR+/VmjkAyV3bNwYn76BcAEV9l33j34i/CvR7/XvBUIfXNNtb&#10;218r7Ilw4VoGjlAjkBRiY5Zo/nBADMcbgpHxVpGtaH4evpbPTvC9ivmb4HiYSt9mjZgxADuzKQVG&#10;ck5AP1rw3PkormVmm1/XpqfbZHWmqrpN3jdO1/PVLVf123Og8DeI/EmkWi3P9pJp5stVspINXt7F&#10;HfT0M6LJOFC/vCI2f5WPIyM4OK9c8W/D3R/jfoMuua58NNF8eWcLRLca54LuUtNatiFBkkuIH2rJ&#10;MxG5YlwwBAwSuT5RpfxJX/hHbo+GtIXSb611WxvBNcTLMjNb3CyRkK0YUKJFT5GLbuhOM17H4j8F&#10;S3mj2viv4m/CO70MXCfbNP8AGnwvaSK1gLRFUmaES/IV3HhGRhkgKp5rxs2w1Oc6NW6U9Ypprm72&#10;SUqVR73tCq+t6c7GWcunDNasYRajpo09uVK+zWrT3XzRxnhBviBoXjWTV/CHi++1qXQ/s1udM8Y3&#10;dxpGt2haSbFnDfldjH51zE0joyso2/KAOj8dfErw18VvFa2vxR09ZPEsMCCDTPF9o3h/WwI2cRva&#10;anbKkUxZpCFT93vCLnO3mn4i0bx1r2q6drUfjay+KOl6Rp5MFsFeK+gjlcARTqGW53lrdf3ircAC&#10;R8kbsHCvNXzbJ4eTUr2zs7eRmGg+LIhcWKO2Q4imQN9jChip2rFJx94d/Onw1TxlVSpNxqwXvct2&#10;4+sVGFWCtq06Eet6ttX5ccVy6S1T2v19G24v/wACflEdqOjeJIZr3wx4D+KZju59KudGuNH+IUUc&#10;V/JagvE8CajAuy6XcHSPzSUjxiPG3I7fwL4YuPiz8HdBvPEWlRTeIfh9eS2mm6Fp8rXd3fmSb7Lf&#10;2zrFIjyS4MU2VYjdcb2LbuMvwbF4jvPBUM2l+HLW80W+vGs1iv4U1PwxLckYRIbpC81sWBHlxjzH&#10;3uwLcVn+Dfi74Y/ZM8eeH/iJa+CdW8L6Lrd0y3ulxyLf2Fw6RyIt/YXo3pMI/OZJI1O7bKVPXaPG&#10;zDB5y8MuRe0cG5QceVqT5bSg5Ra1cXZr3nHaU02dEKuH9prpfRp/nZ+fpfsfbf7KvxI8F/GSP+wf&#10;idqVpNeQ6au211O2VE1iM7x5/wBnJYqcRsZbZsvC/wArjAVm5/4l/CLx58CvHQ+Kv7PGtateS2lq&#10;Fn09rnz5La2RUjjhKShvtdoqKi+RlZUCJ5b5wY9f4l/Ci18S6KPG3wj8Zsb3XxFqc2nWGrTQaV4q&#10;WJCLO4LW7IXuIfOR4pQxCPIFkDhlxwfiv9unQ/gpZ6rpfjfwZrsuof2m8WlWWqNBDfMqp5ix3saE&#10;AFUIPnRIYpeSPLyM/nOX0MTXxTqZX7ylpOjLbXfe14+elvwXXVcVH97pbZnMap8fdc/aI1HX9Q8M&#10;eOvDHgm08PxZ8d+OtU1G7nTxbNkJJpdrbRRxvdxsHAaCVgiRnYFWOPnwn9sPTPiJ+0Fe6X8V/jLL&#10;qXi7xB4r0m0tLO90vRRZT3UsavJEJbeTFvJGITbMWtXi8qPy5CrANu7Xxz8Hdd+Evwyg+E95dLpn&#10;i9tHuPE8tv4oS0hiNxeWkLfZGUXRHnQ/Zd0UjBgzfwDJ8v5s8BeEPCuq6BrOreI7DRtTv9bS5SK+&#10;1DxO1lqGmXUaPgRI9yivJIxQss8UwmX5YzHKWMP6XkGEwVKpKrgpqEYSstE5O/8AeunZ2v8AFy29&#10;1R0OPEOfwzV7pvyX5q/y03ubvhDSviX8PPB1j8afjB8ELn4i+AbK9uPDH9q3JlgsxcpIbg21vfQK&#10;pWX5jJv3F23yfeGQPZP2Yv2pP2efAnw9vHNxrWkS6KLfUtK/tXSRdM2pIkXnX8Zt1dIXYx/Zo35b&#10;yc+bvWQxLS/Z5/bs8W+D/AR+CmraTZaTBqU9jpt5NeWs9toN/aJL5xtNQW3kha3bJdJIwslvIJpg&#10;8VvK7XlUviL8FP8AhX/xag+If7JWi6l4P1vULVrm+8E6xrNreQXrSSTbX0i5ildry1mhUp9mnZnc&#10;xyRpJqQScw+hmUMPm1aeFzRSpVXezU7QnZ7vdJu+rUXv71tEZUvaUIp0LSXpqv1/rQ+qfiB4i8be&#10;IvhN42/an+BWvDVtR8O+E7G5k0jUdZa6nOlPKxnura1BmthCEYzyoCmGhMjKGlYz/P3wV0nxTcfC&#10;qLwt8PdeW68Y6ZqbePvhnq0WnlGmv7dYvt2m7BlpXYJuCAYkYwSMVBAHT/sTftveAfBvwbs/hL8Z&#10;fhxf6xpWk6nNPoF1BYxXqWDySmSaxlgcBoQT5zKQ7K0jKFBEIxz3i3w5cfCb4x678Bfgfd2+pzyz&#10;w+LvhNrkesujfunlIsY2XzPP80JcWMiPsVriGGQ4EZR/KyTIp4f6zltan+8TU6c2tJwhpvr8KalK&#10;O8oc8Utbl1sVflqX93Zrs3/W/ezPWvj78LZ/2tv2b4Pin4dk1XXdR+JFivifwg9rpourqy8R2se2&#10;+0iCOxhV0imt4tgBDfvbO4nmlJRSPLv2WfF3gL4j/D3xz8K/2gfFOpN4f+Klhc6hoEkNu90yeM4v&#10;swlcxW8Ml0ZpS8cgSMorxu8BWTcpT0b4Qar4w1X4ot8NPgzqdhDoPi+BPiN8M9Vlvh5Wl6vAwj1T&#10;So/LjZZS7C5DhXVYra5fDOWAPz3+0lpF18LviHfeNvBunT6RpfxFs7Pxf4TtLDUmkfRNWgugZIVk&#10;8iDZNbn7YjRpHujMtuNxCkt5mV0q/PUyuUrTUlKGqvG0ummnLy3dlvTqae9d7VnF2q9La/d+vT1X&#10;ofQv7Y3w9OseBvB/xOXww+i/EbRLS3sfB/jPQfBt7ZXHj3TYIEZVvZVkdbXxFYi1P2iGQozRxy7J&#10;Jswwp1mgfHb4ifGPSo/2WNVi0L/irI4ZNP8AFtlfT2ekX1pcm2W1NnpcptElljxJZlhK+JEljEiR&#10;xlEuftNfFr4Y+Kf2XdJ/Zk+KXj7UPAHxf8EyL42g1XV5nfS/HV9BY3ckMun6nbrAkZuhMIYg3lGF&#10;SLbMhiiA4jSVsItUsdQtpIrf4fDTm13SItN1CeRbVdSS4uLSQ2u+KUxafL/ab5tY1dSzAuAVetqa&#10;rVqFCWIgpOClyvttyuD05ldpxjs3dbJJZzafMouzvr/Wtn59Dorvx98OvBmnfte/DTWPiFpulahr&#10;fhp7zRNJ1K4XTZZ7iTTLq4eO1glIZwklzHGpQksojZQQwY+Nf8E3PihZalYaH4J1LxL/AMIrqVvc&#10;T2mkfEeAxE2E3mTTi1mR8LJG8hG2ObfBLIyhl3qrN6B4a8Ta18NvhT+0q3xW0nxRayeI/htbWGkX&#10;mpaXcXUOX0q9aztrm5hV4LWd7W8sf3Urxsd+0DKEDwz9kf4E6v8AEHTfC2h6V4n0/R7zxJDdyeHY&#10;/EcvkW+pujvE9vHtTDiR0aNg5EYkEe4pndXfHLsHicHicNiJ8i5qXLU3i5KhG7SX2dPeXvLe67JS&#10;qRnGcVfe68r/AJ/cdX+0A/7U/wCyR+0TqvwZ1LSbDx/b+ORZ+JPGmk6dMbs+I2guTI80yPGDaNI0&#10;TiW2YyR4ZtrFHXHoWtfDjxJ+zrH41/bU+HfwOl8KCNYRrfws1vSrxdPiRvstyLu21CJUtwyXfly/&#10;2bgqIoHcoBshj8M1G1+N37P/AMQLjxVZT6rpPj/StKOka1YeJZbj7ZcWixxpGEZWDNFGsUBjMbBE&#10;igjUB4FwO/8A2df2mfHPxivY9G/4aF+MXhwPoUCts+ON1p9tBemcrFGxZWaCJow0bRxwTqgAZU2l&#10;mrDMcuxGFjGtyxdJxXtJRv7+qTuuayVkuWUbvblaLhONVWvrfRP/AIZ/c/melW/i7Xv21vhX8W9d&#10;+HEdjJepqugWfhbTrr4j3MV1ZStHatYyQ2+JLF/3yOo3OnlqksYfCqK8Nvf+CkH7cnwu8YSan4g/&#10;aUh8K+ItG1K50bU9KvfAFhJ/Z4a6RLmHc1o0YG+3SRgHG77PgZORXt/gH4PeJ/8AgnZ4BsvFHxn0&#10;a01b4bePpYL6DxF4YfzH8OeIbKaaSxFu1zGqKHliKgNGqzxzl1J8iWFvUf8Agmn41uPg7/wUO+Pn&#10;wi1aDxhHf+IBpuusniY2T3bFHmmmmuP7L/0RjJ/a0BHlhVC4XGdxrzn/AGdl3t63sYV6MIqVJuzf&#10;KnCnNLmUrW3krJ3SezKlKVSKjtK7TV35tetuh8kN+1x+3f8AtGyXtn4b/aj8d+K7PWI54L9PBfgW&#10;5tVTDZWPy7KGNP4j84wRsUHOQRc06T/gqTql9Ypp2tftk65pl3HIiR6Ra6+EeSNisiyCWYRnupGM&#10;qV55Ir6Xuf22v2kpfHvjn4afB3wXp2qa9peu6lpYSXw5OzyDTrySySVo/NTMjpEmRtOGZQq4ULXj&#10;F9+3z/wUGl0XWvFnhHxnqNvpsWoC9ur7RfhnHJbNCbaPEspNnJIsflxq6u7eXjcRn5jXt4ehjU/3&#10;eHw9NNJpOcb+9tdRppq6++xz1KsOWyUnZ9nbT1Z4j4w+Cvx5T4SeIvjr8dfhn8aP+EA0OWCWa/8A&#10;HF5HbywR3VzHCkhguZBJL5l5csQ0QKlZldhjc58Fu/C3gXUNOj1nwt8TEsdS1RXjudNuFnUW0TF1&#10;MSzQK26MxhVeJshtzNnDhK/UX9qX4r/D7xR/wSqf4YXvxp8Gpr974J0SOXSrrX7SG4a5sbmylkiS&#10;3Uhwwe1KBRH7YFfBPwB0/wAIXn7SXwn8Ra98PdGOkaj4cjtntPE0Flc2Gt30EToPPtsyh1Z5LWPL&#10;oJAwVwMxAH0OHc6xE8uxGJxFJwdKc1yx2koRvb3lq3rqrbdCK9KMpR5WtUtezbt0Puz/AIJ3+PJf&#10;CX7G/gnXfj/q0PiL4ZXUV/aw6teo0lv4XkhvZ42stSg2+W0TGMmG8YMf3pt38sGAT8l4m/ad8H+J&#10;NIuvFPg3x3ZeOfhJb3V9br4GOuxXniDTLMlY1vJoZiJL62ePzWAYvJHbzr5sjkTMOQ/aW+J/jjx5&#10;471n9jz9jH4ZQeGfDkvhOC68W+ENGsLPSbaa5jnE8vlRJsTLRGFXkhKmcZDeaoRq+rfFHwK/YqvP&#10;gr8a/wBmfxp4N8I6b4g03wPa+I/hKnhbwQPMgeLSrYC4tr3ypGtknls7cSI8n/Ld286VnaQfFQyv&#10;AYzFutipRpe3bqWlKMVGnf3ZS1SjOXNo4tXava7cTvjOpBKMFe1lpd67aJbpdfI+e9Q+Cv7QXjXw&#10;Za/FL9kzxxqWsaR4L0yaTwtFa6rImr6ckwUz2mnbPnliCDe1pLtILYg3vJLC/f8A7NPwn/Zd/bN/&#10;Zhfwvqfh5NM8XaVc79S3XElzLHqXmCVL+RZ3Ml2s7RhmMrOThlDq0Sunxxov7V3ib4L/ABLsviF8&#10;K/EOoeCtY1hMeI9KuvD0sWm6kAiPHdxW0jq8it8wYhEaMOQhJl4+nLPR/hN428L6P+1d+zbrniC/&#10;1m41BtM+LPgbT9TuH1TxcJZhd3ixvZDzI7iRGabzbZI4/IdZYzAIExrmWAzDB4OlTqTcLyXs6qve&#10;Mle8Klvdab+GS0u7u12RB03NygvVfqu3ofGv7RfwX8T6brfibUdCggkh0R1s2gsbyOaFvIkMU01v&#10;IoAe0UxyR8EtHJHKGRTGyLx3ge58T3fg9odX162Saxu5LaPEuTaxrhWhlfuAQWVgQoUqRlW3D9av&#10;2zF/ZI/aF/ZO8HeCv2YNds9O8VLpCS/BfRfCtvBLc2iStHE1pcQkiOytGZgryTmOOKSBWLExGN/y&#10;0+PXwG8R/D61to7XwvLoUWh3f9maz4Sv5AH07UfOAZZpJCDJC7j5H/haRJVBR2FfrfB/E8eJcFDB&#10;4/3a6fLBy0b5dEpX1s/sy1s04PSzPKxNCWDqfWcPpbf/AIH6r5h4K1PXfDnjObTLye8S5iia2WPT&#10;5ngEAIwWwxymRuDHowZgcDOfYPgxo/7Do+FUmueN/hXpmofEHQ9R1+9vdH1zXNT0I6jDBYyX9pd2&#10;k9tJIk6wpYywtBGgeSe8j3sqJG8vz7Y/EqeWKz0SwuJne4kSSARSmOYeWyARSjG4qpKAx8YJGR8q&#10;lfSPh/rHhbwh8ZtL+KeqLrNxfafO8g0aws9Ov/Ognj8mWaODVoLi2Z4zl/LkilL4XY0RjEiTxFlW&#10;IqUJ0nOUZR1Si3G7Sa5XbZP707Poeth6lPGYJ4uCu4tKV9bc3X71v/S+xf2TtL+AFn+zL8L/ABL+&#10;0T8ZPiZqUmpeL/7e0fwZpU/iS70K10yO3l0+4trMaTNc3FubH+0Y5JZrp1ZzC1siukkjyY3xD0X9&#10;nH4WeP7j9uj9k39q7w1qdza+L7yHxT4Cv9Nktb2zs7mdohcwW9/5E9y4QCWVI0jkVCV3MqMx434C&#10;fstXX7QuqaF4r/YM+PcfgHWr27mstS0TxPqMcUF8yII5L8aXbRyCyine0dmjZGj8xVSOKKOKMj2m&#10;H9oDUvDfwMt/+CUX7S3w/tItd8N6tquueJfHNnLDPJ4g0pby5u7/APsdp7XyluvPkkDsNpSO1uoi&#10;BJG238zcqWJxFeU6jcVGSqRs+ZRvdxcOW2l0lK9rtt20tmoyioqPdW2t12f6fmeHf8FANf03xL+y&#10;94S8ST6TKviC/wDilrN14Y1u1Nv/AGbqST3dwbgoHaSeNXVLSRRnyipDMWY8eLftofE340ePPihb&#10;/AP4ta/rbaT4W8q81TSdWT7NJe37QhvP8tIoxsVHEMTMC0cGEXbnB1v2gNc0n4NzfDzRNa8O6Ubz&#10;4Y+OdSPiSOOGK11C6iL2k2nLcbgftEcqpOI2+c+Um5Rtwx8vsdT8X+M/iXe/Fv4i63LqN5rCBZLe&#10;8uHnKW3mFVhV3d9yrHFGqliSoAHrn6DhbKp4eNJySlCn7Rxk7XvKdo8u+iir/wDbyasbxozx+K9j&#10;STcp2ul2SbfZeXnY7zTvD1lrPh+1vrSFfIt5BBHhlYQqFGFC9SvIAPbHOBzWl8P/AIs/ET9l/wAU&#10;t8c/h/4uTQ9UtA8iC6t4Lizu3EEkILwTrIpk8qSaPzotsojmmVXUSPnKs9dbTrEHwrYyLbTKQ6qo&#10;QK3dcM5GR6f0PODLLBqmk3Gl6/El7G5Y26faHjlBzgIcAqFIzu29lOQTtr67EUqWLpSp1Y3i909b&#10;rroz6OpQp1cFyShrG9nro+z0T8urvvofcX7G3/BV34h/tHePIda/aP8A2QNN8WaLe2KeF7DxBoMb&#10;6Xp1jeyN9oubdZdQcw/a7lrW3MX+kwYa1h2kFwy/NP7UXhnS/wBnX9oi0+DPg7WNX0n4ZeG7vU/F&#10;Hh/TvEvh2WzmF5HaywTWe5/KWeaOSxNktzbzvG00RaMmR2Q878Pf23f2gv2dfAuh+FvB9zY+IfBf&#10;hPUX1Wx8P6xZCSfS8x3MLx29wrxs8e29kYeZu2tjA2gg+y/thfF7xJ4Q+G3wIutT+Jdjp3jj4c+N&#10;7vUNMbTl0vUdEsFvLlr0NbvbRZQWssVqht50EZLMYhMimSvzp5bPLc6dCNOMKFVTjBRldXSdpWkr&#10;xaVk2lo5aXV2fL8zVBttuS3v2IfEX7TfxD+Afhqb4W/AHRYv+E1v4RB408Ra9M+pWl/DOFitri8l&#10;kUTSTRNtWKOR5I0h3DEgbbH8gxad4hsfi94k8EwHTWeyjE13c6ZPE1gb19juUMcUUYbLyKyqqqrb&#10;hgBRXsv7enwp0rRv2ftF8XfC7xl4mksW8Z3+lajA2i3sEXiA+bNG+otdLaraTNNNZvJEn2qVjAYS&#10;iqUdI/HLHw34a8J29rqvhLTrWRI7Qm3u5ZQysoGWYyAtkDuVLcDAzkCvb4NwNPD0Hi4y1leL0alJ&#10;prWTb235YpNJNK90zWVsViIwnpGNpN3WkVul5/1sal34ptpmil8RTtYNbTiJbaf5N0pjGCQQMLg5&#10;LEgD5QOW509O8b6UnhS+MfimG01CCKRYLfzx9onlKDYI1G4SKSwOU3ZwRxg123hP4X+Dv2LtS8Gf&#10;GT9tn4EXfia98Xl73w74BaxcobKW1MkF3sEioLgXBiie2nVyEllLRtIuB6lrH/BRLwP4W/Zu0T4Y&#10;+K/+CRdpoH/CO6qFl8W6hocNqL1La7YQ28xfTVM0yW5MEs7szvKrSsoYlB6eK4gdSrbBUHUV7KXN&#10;GMZO7TUXJ62a1e3Z3N6mYVqlRzbSv5a7bu2z7JfM739jw/Bn9iD4WXfw5uPih4Sh+JGq2kWo/EC7&#10;uryJNQ8NQPC7pCiuxjv7hRGuLVC0sc04keOeFolaD4n/APBRn4AeG/2Vx8KPg38INf1bxHdTnxBf&#10;+Jp9X+zx6Lrc8zXK6gtw3nzXs6zyiJnl8ozIChkZTsPj2mf8FUPhBrFhd/D/AMWfsXfDm08N3+qR&#10;u2vWXh2CXXLCF50ll2XSeUXcsJdoYIoDBCGANfSP7UH7S37Ev7T3itfFX7Ovivwfpmlz+CLDUjee&#10;K7hk1Oy1FtQu2FvCZZj9naKONHaKMSR7pYSQQxB/O8dlGJw2K+vZlhp1JTalL3/durW/hp7XaScl&#10;ZJb3d+alXoziqdOdvlr87/p8zwL4H/Dbx3/wUD+LesfGfX/2kfh74U1rxHfRxSabBbwTaoGhhWOL&#10;7HZs0bLHtATzFl35iBbcTub11/8AgmL8NvBP9m+L/it8fPEXibwNqKzWlvcaBpMH9rpfCckSw2cr&#10;ztqVp5aySNHa77no6xSIHI+WPih+3H8OfGvxIvZ/iZ8OofEmm2ulx2FjfQwiJmnDszjO5jsZmQNK&#10;mCoRsIwHPvnhTxR8Sf2WfAmj/Fv4bfF2z8d+GtXtrTS76OG2R76wiUsF/sq5kZhsjcyFbeUGOMgs&#10;wY7yu2YYjPcBKE6a+r86ShTcY8rVrcqqJcyaVl76XbVChChUum+e27u7+ttvuO51v/gjD8e/j1ZX&#10;Xj/4Iftl6D8Q9c1CxttfSwtbZNGjv9Ld5ILC5gaNXt7ibbbGJ1doDbyI0bbl8uSXzTS/2T18M/Fb&#10;Uv2bv22v2udf+F3xL0XTHedNbEF/pU+nzW5kMcdxbXUaeZJA20wl8y7gq7mYR13fx0/bT+H/AOxx&#10;8ItH+OP7IU1tZazruoRWp0XUpZIL+wu0hkKao0LMXZ02GCZjmO6E6LI8qYVvEvhL/wAFOPg148+G&#10;ereD/wBrj4dXHirxtrviy81WbX9RvILW3nurq5aYS/bHljbSxGHEe9CAqIu04JQdeDxGb47JViIY&#10;ZtwmoxlFU1JJbtR5bWTsnsmtU1raKsaEK3LKW6vrfr3d/wDgn0A/7GPi228EWPxU+Kn7X3izwDq0&#10;uj21jpvhb/hU1vfTapNdTQpbW1lOdTlS5uJpSqJBO0V1GC7SRwIGZdn4Jfs36v8AsxeEI1/aS8Re&#10;HtY8Q6fqY1HXfC1l4gsrnV/G9nJI9kytby6PbTalaRQ3Cy+RcanPDE0KMyRqvHz/AHHxe1K70Obx&#10;l8dP2j7HxPaeGPDzXPw+1WLV4Hj0DVID5ytESNs92Xih2Xb7pZCuxxhgreG/Gv8A4KbftC/tY+P4&#10;vH3jbw3KPEej2ip4UTQ9Rmt9O0qUqm+4SJSGeWV0G8vKcptj4RSG4stw+f5i6sMFZR1jOUIqnv8A&#10;DGLXI2lrz3b8ltfZxoQlFVbu+ybb28lffoc3+3P8d/GX7YH7UWo+I/E3gCbwtpnhnTV0fQPDSuq/&#10;2da2shWKI7RtyGdnITKhmIU7dtcF4LbX7TXW0W21mSzimjx9sdA5gJH31HTPGAcccHHHNnxx4g8W&#10;a7r17408c+J5tS8R6vI8+qXsqrE284yixoAiKuMAKoXC8cVz8fiTUrW7W4i017iQg/KhIx0B6df8&#10;9elfquCof2fgqWHhFLkilZNtXtra+rTfV6vqepgaFsJUnK6nKStrbTazXRr0PcLHTVbw99kstXB8&#10;z5Fe1RcOem1gB8w9jXDarpuoeH5f7Ovo3eyZiJEWIERn155I64BPcitTwr4ku9Q0+2uCHgXH76M4&#10;wTznGfrR4gNxqEm+GzkMLt5QVh8rHrjB69cnA966acpqXMdyqtRt8Pp+q7Pqv1MuxnTREtPsQ88i&#10;Fom8mU7NpPBAcnpgD1NF5c6FqUElwblzNaybFjhbJyQvzYHpuHU9jxWfq+k3GjSxoS7RynfECpJU&#10;c8A98Y606z1B2XNvdqyTSbpFC4KngYPPXnr1rpde9n3OmjmNWdNYZJW6x3V0tHun0T3exZv4rm8s&#10;Nuj3kcS70Bmb5yy9yOvT396674H/AAW+IHxp8TJ8PPAOjNd6jGw+16tPF+6soieXeTrkDnGSx4AH&#10;aul/ZZ/ZV+In7R3iBNK8LQzWejQy51TW54S0duM5ZE3ffkPOF6DgkgYz+n/wG+AHw/8Agn4Ng8Ge&#10;A9EWBEwbuVvnkupMcvK/V2+p4HTAFeDm+e08LH2VLWX5BmdelCtCdOV6jilLrFXXTs/P9Tm/2Sf2&#10;P/hx+zF4Vi07w9p/2rWLlFbV9auFzNcyY5GTyqZ6KPTnJ5r3ux0lGKyOo9RgYNQ6JpSxh4JUyVGV&#10;OOq+v4Vd8R+JPDfgXwrc+LfF+t22n6dp8fm3N5cvhI1zwT69gAOSSAOTXxEqs6rc5vV7nzvLrZF8&#10;zWdnAZ5plRI4y0juQFQDJJJ7AAGvjD9rX/gob4s8f+JD+zL+xdaT6vreoZt77W7FiBGudrGNx/q4&#10;x3m6nogJIJ4L46ftR/HD9vnxre/An9maCTSfBtvcCLWfELROvnjg/vMH5s/eWBSCQQXIGMfXH7C3&#10;7A/hT4HaPFa+FtJa41K72teardqDcXD45kd+MAZOBwqjgACunDYaeIml0/r+u7FWnDCxu9Zfgv8A&#10;gnIfsF/8E5tI+DtxD4z8YRnxB441FQLnUZ4crag8mKBTnYuep+8xALE4AH31Zjwl+z5piXF7aRXX&#10;iOVMxQuBi1yOuPX6/wD68YfEHwl8GNKbRfATW+o+IXXbNrRXdFacciEfxN/t9PQHOa8n1zxXe6lf&#10;Sanq909xPIS8k80u5h6k565r6RywuVUbpp1Pwj/wfTRHhP22MqXlt+Z1HjP4k634q1htR1a+eRjy&#10;WL8KOy4rh/FvipEVmklCnHTHA9qZqWsx22nvK335Bkg9/avNPEfiy4kV0ZCUOc7hnH515MKs6/72&#10;puzqaUUoR2L/AIk8TW0kDrBeIrnojPxn2NeY+J9fltpZN+SxHALZzSeKdcnWJ2gQjdXnXiDxpcWq&#10;GF5x14y2cfnWc6kr6FRgO13xDGrvM7BSWyFJ4rifE/jtbVWZZiuBxtPBqLxP4utLqNt067sHjPX8&#10;q8j8feOLWyLxRz7m7D1rmlUilqbxpSexqeNfipKm5XuOB1JNePeLvHV/q9w8cUxKZ696qa/rt3qt&#10;wTLPtQ54zwa2vgj8Cvih+0R4+tvhx8KPCsupX9wcuy4EVvGPvSyufljRRyWYgAZrnc3KVoo7YUuW&#10;N5OyOS03S9U8RajFpOlWE11dXEgjihhjLM7k4AAHJya/QX9jn/glVY/D20t/ir+1nYo18qiaw8Fy&#10;f8sT1DXhGMH/AKY9f72Oh9m/ZV/Yy+D37EmjW3idJofEvxCmxv8AEDW5KWLEY8qyjPIbPWY/MeNo&#10;TBLeY/to/wDBRrwv8FJ7vwv4cubTxH4x2kCyWTzLLSHPe4I4mmH/ADyB2g/fJwUrojTp017+r7dF&#10;/m/wMW6lZ2hpH8X/AJI9O/aY/ah+GvwR8Jp4g+I2qJaWvk7dG0DTyqXV+q/KFhj6RxDAHmEBFxgA&#10;kba/N344ftE/Hb9t3xbHoGnWbWWh2sp/s7QrDcLa1UnBdycmWQ8Zdsk4wMDADvBPwr+Nn7Y3xCm8&#10;e/EPVr26N9MHu9Ru85kHZEHQKBwAOABgCv0m/YX/AOCZsd2lvbaZoqQ2kZDXFzPHwBxyzdz7fy61&#10;ph6VXFVlGCuyK9WnhafY+ZP2Jv8Agmtqeqaha3l5ozX19KRmQw7seoUf1r9PvhL+zJ8OP2dfDcOr&#10;eM0hW+SPMVsuNyH2z3/2j07V391efCL9lrw2NB8DxW91q3l7Z70BflPoMdvYccd6+bfjV8dJ9Xlm&#10;1XV9VYty3MnX/wCtXu1MPh8sjeb5qnbovXzPGVSri5aaR/FnXfGn9oqW9ibS9FC2enxk/uYWwG/2&#10;mPVj7n9K+Tv2gP2kNH0GwKrqqmTzlMjM/p/+quB/aD/autdBgmjgv1XBJC7q+IPjN8f9R8UXsk15&#10;eyLCxO1Acs/sB3r57G4ivjm4J3bPZwdCnh2pSWiPR/jx+1VquvXM8On3hVed7iTjFeRfDL4X/GX9&#10;qjxm3h34YaZLcRq/+n63dZFtaL3JY9T7DmvQvgH+w74o+K9ivxd/aJ1hvBvgO1T7RIl2/l3F9GOn&#10;X7qsSOepzwK9YvPjLrXxCtYv2f8A9hjwefDnhe3/AHF34gjh2POOASp6jPXOdx9qdONOg7v3p/gv&#10;6+71Narcl7mke5Q0W1+Af7B8D+FPh7p6+OfihdqI57wxeYLdyORkZ2D/AGVO49yK6v4IfsZfFf8A&#10;aS8Yr8VP2iNSlu24eKwlbEFqnUDHQAc8dPrXpPwY/ZD+DX7K/g1vi18dPEtvbkR+ZNfXxDXFy/Xb&#10;Gp5JPoPr0ya8T/aH/b++K/7Svin/AIZ5/ZI8F3tvp8/7tdO00f6RcoePNuJBxDH1OCccY+YitnJq&#10;V6msu3Reb7LzZhGLkmqeker7/wBdj0v9o79uT4Nfsl6Rc/D34EfYdR12FPJl1kIrW9m/TEQ/5aP+&#10;nHfkDxv9nr9hj9of9urxinxZ+P8Aq+raV4avJhKTds327U168Z/1ae5xxjAr379ib/gkvp/gzUbP&#10;4r/tFrD4g8ShxPBaMu+x09uoCqf9Y4/vN36V976L4Y0rTbSO1tYFi2j7uAMCuWeIbn7ru/wX+H/N&#10;69rGjUKcbRVl+L9f8tjhPgP+zx8LP2ffBdp4M+HXhi2sbeBBshgQb2buzN1Yn1Oa9GjAtYftmpgJ&#10;GP8AVRg8ufXHep9OsLeMvcFVWNesufvew9azdXaae5E5bCHIAY9B7DtXNKoqUbvciMfaS1GS6pca&#10;hc+VznPIxnj+lQJp1tLdNeSgPIpwO+B71LDxEUhATdwSRyRUkds8MaxKuS3O0D+dcMpOTu9zpUra&#10;R0QjM5QO3C5wzY/lVuzaKSIBYmb0JFSW+nzXSh7jIUdBir3lRwJt2gAdK2pxa1ZjOcVoZ00ENv8A&#10;NIuSeQO5+tZGoI1/MGupW2A/LH0zW1d7pGYq2ex4rPuIvs6fNwPWuas+Z26FQepg6tBDgMI+U4VR&#10;0rPNiWCzt0789f8AGtuULIxYqGxxyeKx9UumV2i3Egf3ewrP3YrU76bdrEV2tmCqIpJ7MDyfr6Vm&#10;XMqwvgsV2njnilvL1LdTmVdp64rPnuheNteUCIH72cfrWc53djphBkeq2Nhq9tImsLthYdV4PHQj&#10;0PfPtXW/CjxBZnzdH1y4Jv4ADDJIoHmxdmX09D7/AIVyDN9pkJjOUC4Vf4QadLaXFzCl6lyYLu1f&#10;fayqMAH0PPIPQilTl76TJr0VUp26nqOr3JIcBgAckbf61zOoTAMemSTjPA/AU3w74wi8R6QLi5U2&#10;88OUngds7XHX8PT6ioNT1C8u4mWxtchTjzScD/Cs61+a5xUotOxy2uRxC8eW4kzzwuetZ8Mj6jM0&#10;ccTKisQuV+X/AOvW9eaLawR/a9QuVmlPREfj/wCvVCbWtNsZRDGhd14yqnaD9fWoVOMdZuy/E9ml&#10;VfLaKuxraU9vbtcKh3KCQ7EZzzwBXP3mpyWCFpkzPIclc52/jVy91XVby5KJGVB6Hdniq9zZwlft&#10;ExEkoONuc0pVFe0DpimlebM8NcXStPdHCg5G4jA4pYZVkQxaRCHbPzyHoKuR6DLqbAXSOIx0VeAB&#10;7mreoL4f8Mad9tvJ0hhUhY41Jy7noqgZLsTwAMknoKSjKWi1Y3VilqVdP0EFvNvma5mPJGTtX6Dv&#10;UGq661lqi+G9DsJ9S1KRQRYWYDOikn53JIWNeDyxGcEDJ4Ozofgjxz49iQ3jTeHdJkOdoYfbbhfT&#10;kYgBH1fB6IwzXfeFPBHhP4faadK8MaPFbIzF5WAzJLIerux+Z3PdiSTXbSwbVpVPuOCtmCi7Q1Zx&#10;Phb4Gza5Omr/ABUvVuFCgroVu5Fopwc+YSA1weSPmATgHYCM11PxC8DaR4s8LvoKp5BQA2skPymF&#10;h90qR0wQPyrakmnaTJUJjjAGKeltK2WlGBjr6V2wi4rljsedOc6kuaT1Osk0u01G3xKQW7HAz+VZ&#10;beG7nSp2nteEbl1B/Wsbwb8Vre51RPBXjzSn0PXWGIreZ90F5gElreXAEoGCSpCuAMlAME9nDNPI&#10;otyyyqT1xggV9dKmm0zwYVWvQ5+4vbifNpDkY6sOv/161NBa2gjUM+X79jWrb+HbQN5kIwT1BGKg&#10;1TRrS3BkfMbjow6Gsr8rvI0bhLSJfh8q6QFDj3B6VT1DSl3DcnX/AJaIP51mRa7NpEmbgBoyeJFN&#10;Xp/G2ixwgyzL8xA69TV/WYQV5SsYyoyb0RTu7e7h+SEb89gOnvWQ+nzRyl5QVeun06Wzv8z27Bmz&#10;yp6il1HT1ZCzoScfLXVRqwrxve5zTg4HPW07QFUuowR2YA8VdeeARF4yCD1U9DTby08mIyFCQBnF&#10;ZNtKbiViyMq5xzxilWgrWQ4SZbfSLfUgXlba3RQKpSQahorYCmUZwpPapproWgKtMG9B3H4VLoV5&#10;ealcP9riDQgYV9vSuFJwklb5m2kloY+s6tYzWrLqMZSXom3qap6HEI1MsjZJPG4dB2q1r2izNqRm&#10;ukYgN8gxwBTYYkCBANvPQ+lFVuT1FGyQ7VBDOmCAzAcMKwr2eLTYXunuVVVGSGOMCtm+s5ZYzJEw&#10;XZz8xxmuVadPEWomDULMmzgk5yOJHHT6isUnfQu+mpNo9re65eDWtXBTZ/x6RE9F9T6mteSJ4v32&#10;Mgd1qRFHHzErjHOOKddR/ZYftEhwoHDZzXSorlsY+pHJqTvEIUIBI+bNV7fyLu5a01C3WSFhjlet&#10;QW91HJNulhxvPykGriQLAwycjgtkVhUjzI0hoZPizwTFp1m+o6axljxnyf4gf9k/0ryzxr8C9E+J&#10;OjXltr1tHqlpqMZjubK7gU+UOmORnHXOc/SvcUln1K+gjhUNCh5HcfWp/FPhCzvoftGkW6wagYyE&#10;K9Gz64/wr5jMsraXtqF/d1sm/wAP8j1sHjp0/db36n5QeNv2avj9+xL8Rrz4tfsg63fXmkW8hOs+&#10;HFLSBIgctCUJIuIj3jbp2J4A9C8P65+y1/wUn8I/2PaaWmgeO0ifzvC8mVLzKPmazlYcnjPkvhxy&#10;AHxmvr3XvhFPB4lhhmtriNbk5uI0lBeI92H95D36+mBXlH7VP/BLXwN8T5x8UfgPeDwZ45tcSxX1&#10;mNkGoSLyvnBMHfkcSLhxxyQMV1ZBxJjJc0cVGzWl/wCbykvTrvfo3teZYXCyScN326f1229D5Y0P&#10;4ofGL9iaWT4Q/HTw1deMvhlOxt/Kuow1xpcZPIj3jGOSTC/7tjnBjZi9cv8AHb9inQNb8Kj9oH9j&#10;HV4/EHhm9ZpLvQIHJMDAAssQPzo4zkwuA6jBG4EE+2+Ef2sdE8XatJ+yz/wUd8HroPim1j+y2Pji&#10;S0DrcgfKv2vbxPGRx56AuON4OCRynxF/Zi+PX7DXjMfFf9m/UodQ0TUYlnudF3/atN1e1OSNu1ts&#10;qEZwykOhJKMrDj7elUoV4e5rf7P6p/187HhzhUhL3vk/8z5e+Ffxq8R+BNVA029mX7NLtuLOclWi&#10;IPIIPII+lfa37P37X3h7xN9nt9d2wq4AkaMjIb17Y/XpXlvif4Z/AH/goNpsviz4TyjwX8ULGJm1&#10;PQbsjdLtGS3ABuIuD+8A3pg71A2s3zXJL8TfgN47l8I+MtLn0nVbZ/nglz5NyueGQ9HU9iKwlRlS&#10;vOk7r8UNSU/dmtfzP2E8IfFCKYrBLcpc2snKTRvyR7g9xXSeJPBmj+NNORrpcpKP3UqH/Oa/PL9n&#10;D9smzspk0zW53gfcu6OVztB9QQc19leAPjxp+p6Qt5FqqSRTMC1uQNjj1U9m/LNbUK84PnpvXqu5&#10;lKmrWZ8+ftef8E/tK8YpcavpkH2bUEy0N3HGAH9Acdq+ZfgN+0b8ff8Agn/8Q59Fu9Oa90K7nB1b&#10;w7ezMtrfAcebE4B8icADEqgngBldMof1ntfEWl+LtJZ7qxtrqIphmkG11+uP54r5/wD2nP2RfBXx&#10;O02azu9J2iRS0LKQzKexU8flmvVj7LGR5oaSMbzou3Q9T+Af7Q/wh/ad+HNzrvgS9tNX0a/t1tPE&#10;nhvWLVZCgfk2t7bkkMpK5WQZViu5GDIQvxl+25/wTX1b4aTaj8Yv2Z9Jub/wqqvc6x4T8wzXmhqP&#10;mZ4ifmubUckPy8ajEmQPMbwfWPB/x4/YY+J8Pj34da/e2ggciK+hjzHLHkEwzocrJGcDKMCpx0yA&#10;a/QH9i79vv4fftPWMOjySJ4e8b2iCSXRBcnbcFRkzWbNywHUxEmRBn76gvWkKqkvZ10L2ck+emz8&#10;t7aeWzcXmlSEofvIp6f4Guy8NeLYb6OOQFUnTAPONx9CPWvuP9tv/gm14d+LEdz8YP2aNKsNI8VM&#10;Gm1XwxbEQ2WsHOWkgU4S2uD18sYif+ERtw/56aroet6DrF1pOqaZc6bqdjO0N9Y3kLRSwyKcMjIw&#10;BBB6g9KxqUZUJXjsXCopq3U978C+PopES1urjyyOmTnB+lekaFr+o6YyXIfdEwyGRuCM9QR/Kvlf&#10;wv4vXzFtNQlZZF4D9P171658P/iUuilbXUWaSGQ9HbKn/D61HtW1dFKCW59I+DfiFb3b7L0gjqsi&#10;5Ug++K7rSPGFncXMVvrW62mY4gvFbdkdiSPvL+teFeGbrwzrbCfRLyW2n6/Z5HGD9CR0rrNB8WLp&#10;dyLLUZmaJSN0MgBIPqOf5YqIuUla1mS4pPc950rVb6ynRhPHHJ2dDuim+npXpPgjx9BLKkd5ut7l&#10;B8rA4JHt/eFeG+GPEenX9sJdGu1uI/44xw6/VTz+VdRp2q3BQJMjiLjY+eUP1rWhWnCaRnOCa0Pt&#10;r4VfHnQPFWgp8Lvi4wvNLmG2zv8A70lm3QFSecf7PYetfMH/AAUr/wCCXngj4yeHWhvolMmGuPDn&#10;iXTMeZDJjh0bnB6BkPDDqOhqHwj43ms2Wy1FmIOPLnXnPpn0Ne4/D34vzpop8JeK5Pt+lXIwj53G&#10;Fj0YV7aq0sTDkqb9zicJU5cyPx6+Bv7RP7Qf/BNb4xP8GfjlpNxfeHLqc+S65Fveocf6Rak8JKB9&#10;+In8xtav0n+HHxD8CfGHwZaeOfAWuRX2nXi5ilTgqw6owPKsD1H9Kf8AtmfsTfDD9oPwPc+HPFuj&#10;R6hp90C9nfxjbJbydVdGHKOD0Ir8zdN139p3/gk98WTpmtXEus+CNVulRLqVf9GvFyQqS9obgD7r&#10;jAf81HzeOy6VCblBadv1X+X3HpUMSqqSnv3P011LT7a4mkDwb2K4AxXm/wAUPgv4f+JmjXOieILb&#10;MDDMLqo3xSdmUkHB69sduhre+BPx7+HX7R/gqPxz8NtYM8RcR3drIu2W0lwCY5Af0YZVscE16Bo3&#10;hyPUJzJI3EZ6nua8aUYuF0dkZSjKx+U/7Un7PviH4G6us3iO3bddSlNO1WK3IhvB/cbGQjYPfHTj&#10;IrgPD7xLIJJ4UWe0kxJb3EQz0/iGNpz6nr29a/XT40fBnwd8TfDVx4S8WaRDd28yEBHX7jY4ZSME&#10;EdQRg1+fn7Sn7K3i74KeLYrm6TzLKXI07VAnyH/phMByDjuOvUdCBvgc1dB+xqO8fy/rsezha0sO&#10;1OC33T2aPBPGHwB8N6vpN34w8M6BAI5HIvrUofMjXj5wikAkccj5R/dIFZMfhNbPSp9P8BeF2N5N&#10;aFI57SJpJEkx8vA6knjGOc4ABxXsvgr4t/BXwReLb/EjwzrsiJAC2naZNHB9oYMoKee+7yYyM/vF&#10;SRuAAgLblNJ/al1LwJZTaL8Lozo8aag8sEdpDFJMUeVpoWllliLysoZVDfLjaOM819LRnKcOZ6xe&#10;3X9bfjcwpYalXryjCKV1rzbK/br+ZwHhz4xeM/hL+yfa/Abwd8L5tJ8R6lq013r15qyJJeL8xCTW&#10;kAjWW3fYrRFm3EIxCnEhCeR33wx8T/C6xtviF8SNPSbTFv43nRdQLzvE0gGJVABj3ZwJNxGeu04z&#10;7H8Rfjf4v+JniJ/EHjrU7zWb64CxI+pXLXDRrk/u49xOxQc/KuAMnGMmq2s2rX/huSy1i0iubO/L&#10;JPaPCZNrkA7XUD5Typ49a5MNhMNg6tT2ULe1bcn1d/PW1ultF0Oyrw84037avHmitF6ett7H1l8H&#10;/wBvPw/pnhCTxXoXx6k8L+C7jULZrzwDod8YGsIciJ9s0Cm4t2b/AFreS8KSSEltzs2fnb49/HX9&#10;i6P4h+JLD4NfDaz1ez1fTkEOq3OjrJc2N6VZWlWWceY2SQ+4Opz1Hc8Fonw08MamttolnZ38Fnco&#10;00em295Otr5oLB8KzHIKgHAwDjp0qPSvA+m6PKus22mw7FuRFDKIDvkUcrx04z1xzmvmMHwRlWDx&#10;M6sqtWV+ikkraNXcUm2mt73fW5yzp4+rGHJGOvq393TQl8H/ABm0DRYNTkm/Zm0m/uJ9JVfD2raZ&#10;4i1LS9W0C/iWRoLy2u7adUJSZ1k2yQvkwxgMoBJ9c+Dn7Wn7CnxK8U+HbT9vv9m/UtRvooWTxT4v&#10;j8SXct9rLLavDAWKywujb/Id5WkIJjJKsX2148NBe1ufJBBRJnRZsAYG4kALu67SPavLn0/RPG3x&#10;nuPBfj7x7L4a0g6tFbXeqT2k04s7XID3PlRAtKQAzKqjDEgZGSR7mLyXLsTFytKLhqpQnPmWnSzd&#10;/S2tloc+Jw+LwdJVJtNSfK00rbfgfTvxR+E3/DF3xP0xH+JGheMPht41hlufBXi3QdRN9FaeWdrW&#10;M8iRiN7uFTGsnlkqQwYbSGRavxcfRf2mvDX/AAgHwx1WPVta0+3+2WdxASiQMjZZZGONocfu/lyc&#10;44xkjmvC+u+CIfh3efsrfFX9oLR9c+Fo8Ww6h4Z1S0mIvRPHFtjlETb5rWNopGVlkRgH3qGZTlu/&#10;+FPgT9jvxFqNv8OvBfje50vxVqN6mn6J4u07WPJe7Dx5BnhZmhHlnILRxxtJ8gAJ3Y8annzy2ini&#10;qdSpyPWcINpx0tJ3StJL40k2nfS2103U5HRuuWS2b1Xkv0ZB8AL0/Gr9gj4t+CtUufGy+Ifh7osJ&#10;stEsfs81jFpAuhLKZRPCzQxwyJLIwjmjP7zcqMfMLT/D+T4ZW/gizuNJ0qMXYYRx3TtljuAwAeQC&#10;BgYUDIHcdcbSvD3xo/Yo/ah8X/s2+L11ya6+Ivh1tGC+H3jc66t4223ZFG9o3eUNDtO2RTIwOEc7&#10;rnxe/Zg+M/7D9x4X+HX7XN74a0g+IdMhvtCvdO1hprC4bO2WzkmcKkd3bsVEiKzoVlQq8i/NW2T4&#10;rCU8wreymuSu1UpWt7ycVzWXWzV2t1fU3y9TlUjTaV2nF81tO2+zt9/Q8K8V+K/HPwg+PereLPg/&#10;8Rdc0u8EcqwXeiajKs8cEy/vYHkBCvCWz8h4I2jbwBW94n+Jnhm1+Ea+Fvibo3iLRfHZ8VJeatpN&#10;zbrbWu0qkMMyoIxMqpApiEJZiC5YNzgez/8ABOG2bXP2mtf0Txlput2PhXx7pt/p3h97HSRBa6/L&#10;HKpl0o3BiZZT5W4lFkhK9WIDEH2z9oT4baV8UvgNr/7PVt8NZNf+I1hc29ppGgXetwXepaGgmgEd&#10;4RcZMS3ChZleO6u3jhmCTShIZZK8fPeIcJh8/hQq0U+VwvNSSfK+rutYxlpJX3trfQ56eGqeyn7O&#10;WmultN7aebWq8j85fDHw01SXx5p2lXIj1O11IwyRfY3ZnJlMYaNDIisjDc8eBkFlGCRkV9h6j4U8&#10;TfE39qS6/ZV8ReNvGek+E47jzvjNqfhHTJtXuSEYiR2trMSkkvLGrPCJM+cGkjcW+1fk7xHZ/F/9&#10;nL4qy+Gf7HutO8TeGxFEmmXs8kk1tcAiWOWIhmCjJEqmMhDuDA/NuP1z+z7ba58Of2S/F/xy1/45&#10;ara+KPiRqYhebT7mBJ/MaSVd8hKsQ7O003y7SEAwemO7i2vGo6ONgouMvdpJa+9NxaltJWjFXT19&#10;5J9DmwcWlKk211l6Lp97+65wMEPwc8NftnalrXwD0PSk8AaRrs3iLT3vbm6v4103SyqWryPLcCR/&#10;Nk8q42718t3fC7AIxyPw6+Fvif8A4KJ/HPX/AIi+M/E3hnwbZ6jLHd+IL3VrqNhp1oIyirb2zyiS&#10;5kSJBiNTjJw7qWGZL7ToNP8AhP4z8ey+Jmkilubbwn4fhsyiQT28apcXhkU7mYYaCMMjKPnOQcDH&#10;3v8A8E3NHn+Bv7HPhzxXqHwY0jX9D8Ya/wDaNc0i+124iTVIZGMYVwtnICmyNVCZcOcqWAY7fJzH&#10;HzyijUxkJfvW4UYTl0Vuacnde872T0ese9zSEI1XGm17qvJrbrZenf5nxJ8R/gN+0/4z+LOgfDD4&#10;8/FPxlqeh2LWcdj4q1y4utUttMiu0Zii/aJP3cp+yzqId6GU2jYIXEg+1NC/aW+On/BRbx9oPgb9&#10;n79k/SPEnhT4LwxRy6RpXjmBNHlvJYZbWwuXF+LZzFFElx5caKzq+/8AeMFVmzPi/wDHr/gm1+01&#10;8TtZ+F2sfHjX/hx8E5PFdvfS+CNO0HUr3xBr+oRWkEUl00yR3UEVnG8e5Io3lkdvNcwqzRSp5v8A&#10;Cr4raVovi3VPhz8J4/irqUmheC4tI8D69oVzceHTPZ/bZCLyR7S5sywMjq8cc5ZnllkQqSAT5WZV&#10;q86FN4yipTpppcqcYK7SlPeHM59rqy1WvMlpSpxbkqbts9dX5Lrt8+xKfFOp/CnXfA154y/Zlt4v&#10;Hln49md/GviH4iiSwa0trG6RLOOBEeO2AMqXAuAWZprZW2tuVR4t8XdW+Iv7cP7WOj+E/hbr+seN&#10;dSupPn8PyXjXmnaPaxDzjbJcBo4/siEu7FEjRFf5d7E58n+Knhq0+I37QN3ouk6jr2tWAuxII9Tl&#10;Ml5CpUPcx4Ziu6M+YGYsFbYWzg7q/QXw14n/AGCP2Pv2YPF/hH9mPSLvW/iLr3iGWyi8Q+ILS8st&#10;b8I2UMPlLcQXwSArLJh5gkJjUG5ZZvOjTy29Z4Wjl86WIhJOvOm+VKNoxu21zLmbSTasopbXvYm8&#10;67lFJ8ql3u3tfp+Yz47/AB51/wDZlXWPgjo3jfTdY8WJBDBqXjXSb0smhWOHKaPBCd0dj9n3ERwx&#10;SMkSSeacTTOR8B6F8K/jJqPxIbT/AIJ6vrF4dQ1SOKxSxv5lvr26lY8RiLcJrhsg5+QDqSMHHb65&#10;crr/AIsk1qG/ii06S0LX17Kx3PkFlmk8z77lnYgkHG1ix5219c/seeMZv2BYE+Nfi/wb4Z1/xL4l&#10;0eW30Xwje+dBqWhQ7WCXkc/zqiy7lWeGSFHEeAk4YNBcezTy7B8E5K5VUqmLxFlyy6tK+u9v8LSU&#10;LW0b05p1Z42vy0/hj1/y/rU/PV/g1D8MvjlP8E/2k9NvPAFxomoyQeIb1baO5mtiVRhtjRirI4Ky&#10;CRTIGQh0LjAf9SPC/wC114T+I3ghfglo+p+GvGXwZ0rwFp2g+MNC0HQ2s57+KMyfZWhjjCeRdoSj&#10;vIIEaRordFKuu6Pw7w3qHw28V+M/F37Rn7a/wf8A7Q8T6t4Y+0+EtK8R+E5Rb+KLufNoLj7XEiR/&#10;ZrWJUYgSIxWSJo/mi2n5L+Hnw78bax8RfFd3+zdqe2z+Hnh+TWdc1PUNYgsY/KtpIopCss7JE8gk&#10;lQIpZWcq4UOwGeDHxxPE1CUZ1nRlTjG709i5u17P4k09FK7s3ZK6ZtCNPBv4VJN/9vd/62Ps/wCD&#10;37Rmk6H8GfHv7IfhDxj4auPDXheG61Hw/wCI9Ttmgk1HSpA0yW9jaTwY8+O4Vm3SHMcrERLIIw6e&#10;W/BTT/ht8e/i54P134k/Gjwrpl7rHxj1rWfEF74puIUsrTTtOstPWzW9d2jVo5ZTPDHEJFRgJRkl&#10;lx836l+0TrPib4qD4g3Fla2+oXo1D7REbgLag3FsUwoVmbq7y4OAZHPzDIr0T9l/4H+JPGPwwTXv&#10;COmmG6vbqdrrVrzWTGojVFxbCNQAQWXzB8u7L8yIpweSvkCyejWxuInGl7RRvJuNlKSanr1d1GXu&#10;xd3oolxxEa8o0qabs301e1vza1a7n3d+1J+0TL8E/ivF4s8PfEjwz4ttbOxsHk1rT4GlspZ7az10&#10;SxQi3vG3xONSjiMqzMkciurAsGVeF/Y9+Jf7PP8AwjegfDvxfZPpkEE/2/xZ4jtda2eL/EN/Kkss&#10;lnBHFODaafESUYPK73R+zTGIKrQx+Ofs4+KPCHwztNUuPDPxB8JTeIdYv5NFjtrrwrpN+thA8QMt&#10;5JaapHc/MU89A+OsQiLYlZa898ReCP2g9J+O/ivwl8CNPsNTtvC2m2+o3Wsi+a1+y20sMKmSSee4&#10;AMrB/u5LbAzrtRSR42Ew2XUpTwtJ3ly8ynNezVk1GPxJpq87a6t6pJ2NJRq8q5tFe2mt29Xt/wAN&#10;6n2d+1l/wU5+Jf7MnwKHwk/Yo+E+qfDr4Z6wTDpmoeIbq2/4SFbvfLHeSDD3EvlOYmJnm8y53Ass&#10;iB40X431fSPC2p/DHwz8Tf2kvi5YanqE1mkPgn4Z+HfsSytaPJlRf3CFFsYpeP3jK0zI5dQGiYLg&#10;+Prvx1rnwCPiv4u+MYdO1CedodA8I/2dc6hcXMH2nfNdPeTu621qs0ThEjkdmkRwYxGzs/YZ+ASe&#10;C9I+H/wu8J2+oubVpNakvJJvtWs3qm1ywnthFcLFdJZ+YIEaSOIz7CXlYXK+nGlLLaMZTTdXnknK&#10;F21FLVc0m+VdHy6t6Jxd7QowqO0fht10u/lv8/WzKvxJ8Za342srTU/ipY6To3h2K6igXwLoupnS&#10;YpJ7i3eSW3ZriCN7i6TEEr3800kQaaJiLhH2nU0XSfgp4e1FvCcf7JJv5JEj1IaY/joarcajZbi9&#10;uVkgRop3xtWURKikiXaCuccH8Pvhxbad438M+GPiHqdhbaelxHdXE2t6O2nvPtgSOG1F1LbSCASw&#10;vE32l4/KgMwmOdgdvoCb9njW/Bvxrkuv2WPDGreGdGTxBdTaXP8AEi5tNCt7O1ja3luYPtNzeyIs&#10;B83Tkhn864EsN7Z5kd5AstYmlF0I0oyf91Rc4Xk721i43u1rfmd3e/eotc+iv3btol9/6f5YXwQ8&#10;S/BJ3bxB8cvg9/ZWnw6lJcf8JQlpd6/o1p5cUFvFZLaMHWOVVNmm/exjWOIgoroh7v8AaSsfhL42&#10;+FaX9na+K59C1EMnhjxHrFnBBY20KsJQCwto7qCOfDIjQxhphIsQ3ghWpeHPBnhj9nrQdB8S/tI+&#10;JtG8ZyDV5U8OS22nQagtveXcV5Jcu2n6qI2ubx3klmja6t5/PYWJjktUmSZuA+Guoa14W+C/iLx5&#10;8N/h7qtjofi67SbSNEttZs107w5rl1fXUVn5MV3M8rI8asq2+6cl7MMSdnmReVXoQq141qM2pKaU&#10;XzPle+kW/eUklzO+mlrbN6wk78rV9Nf+G2f/AATqv2frvRPgr+yD4b/aI8Y/BDS/i74m8TahMdH8&#10;O+J9DlvhpOlw7bfZb20qzRKyx2+5pxGPLjVEX5I8nzn4z+JPhR8RNVb4s/D34e2PgnxFpuj3mp23&#10;iL4VrLPoc8mYBFFc6dPCr6fGw+0QNJko7hnWHYVV/TbPWrL9mjwJN8IfDdzDr2tWsV5LJq0UF5HB&#10;pxgNpAJbiSXclrYw6jdPeM9tJmO6s0jZY2lDR8D8PP2YfhnJp2ueFvFHjL4deIJNI1R4ZLrVviXd&#10;W0WoSw2Bkh8hrUInkR/MkVw+WlcJEsUW1s9WHqxXtsbUcmpSbhbRODdrOEpRirbe98V7vyzdOUnG&#10;mt0lf1t33+7sdd+z/rviMagnxI+Aq2DfGDQLe81WQ+H9cSbT9Y0zY6F/KVlZwwTabdVd52kLDAcS&#10;2/1l4H8e+C/25PhfP4u8QaXf3Wl6k8+nP8PfDd/cTyNewqxfz1t1SS9nVVFxDDs8tFZJWjkdEeP4&#10;L8fSaR8Hfi/4U+K37PelnQPDWo+FZNe0jQtT1rUFiDwQPd3Nml5clXvPPh2oDGQPNuXiUrt3P9pf&#10;sPeNbT4T/t1eCviX8KzoVp4N/aK8KNBolsrweXo9ygadYY38oMki3KeQ9ug8vzruGJWIt1NcGaYG&#10;ljaNOtRvGaTlTenOlG7lS3drJScP5eWUU2rXlzdNu+q69vXb7/VHkHww/Zq+Ibx/EL9gz4rarJ4T&#10;8efCfQr/AMafCa4KWzXWpTQhbp7BrqCc5bypGdXjkd0MglJEVmI3k8D/ALNfwP8Air8HL/4j6Lpm&#10;rRW+t3Gk6lf+HroTaZ4X0lbtbnThdW9rDIDPPBqlvEDIDJFs1GL5AEYJ7P8A8FZNEn/Zg/a5/Z4/&#10;as1PxTq2p6zJqkUHiyaKytYmWyEsTGO2CICsrQTXyDzXeTLKRIgQFPMvF3j3xT+yT8Q/Hfwn8D6B&#10;d2Jt/isNK0eLxF4um+zafpmtTW2p2iyLDLIGgCWSSSfvAzghWMm4hc6lfFYnBQr4dcrqXbs7e9zc&#10;tTXvzKElbZuVlZ2CDjJ2k9Fb+u9t0ePx6lqHgj43+CPHsWmXth4en8RQaFqK6VrU3kRw6xaQXUFt&#10;HEhiltTaSkJshiiAe2CncygHxfxlpWseA/2h/Gn7PPhIX2l6NqWvC7utGfw7tuxCwae1iCsPtEQF&#10;vevH+7xI6MyudrOR6r8ZfiT428YQ+OLuLWf7cm8Ea94Wt9I8Q2Vy8NhbSNqcrooVJNsxSe5eLKo7&#10;J5Q3Y2qzVPH/AMRl+Hf/AAUgHxp+J03/AAjaQJFJet4euV1OaN20j7OjxiaGPfkFBl41RQM87QT7&#10;3DlXEUsROmoKf7mdo31co+zqwun7zf7x68t46LlWhni+WVm3bVO/3xfotPn3LfgH4J/F6502Xw7o&#10;37M3xB0ey+yJq+kLbeG0uzfIUKma7aeWIouYpMscjchjAXy9lek+A/2b/wBq+ytL/wAZ+BfhNqWi&#10;Loun3UviPXIviLpOmzXMcaO0i+VZW8tyojVZC213AAP3Su4Zbf8ABQrwt4s8bHWfDN58SfEzLows&#10;/tHi7xVp2iObaK4LwpG2lrAkSx+bO7SNJuYMxY7Y8Hz3T/2pvib4wvZrafwL4VuLO51S4aS98S+J&#10;7rWYpZ5IphvnRp5WkIM24uilpPLQ8naK9CtjOK8TFxVCMUleXM1fXs+ZVOmjavd6W2WMKeEjq5Xf&#10;S1/+GPb9Z+CH7S+u6NZ/FL4ran8O5ZLqeOJr34k+NNX1G+toJbkqlv5W5LRvJSYhgrhSsbMSzMa8&#10;g/aKs9L8KXUx0+f4WeKYv+EXuL+9vND8DW1nHZYMVqtrFcxPLMWkBlcr5se7c+Qd1ZOmfFP46yS/&#10;8I54Z8W6RpujapIbiZ/A/gC5ljKryJAl3BE4UMozjjru54rC8UeFofjbv0/TPjN418T+IlSOO+sr&#10;nQotNtI7BJlk826kEkjrCuYzhoiqtcMUZmGGyy3D59LMliMwxUeSHdVJJf8AgUJcraTS95La+gVK&#10;mG9m40o6+Vl+T189D6K+Bek/sDDQdH0vxL+y3+0l411E+DrGz1qxuA9jpdxerBHJPbrP9qtWhgNw&#10;JQFXzAVkDBcrlvI/AEPgb45ftoTeAPDHw7g8KeF9T8TXaaz8MP8AhMxHbwx6bZW+Iri6jVV3TywS&#10;GQbdxMTY6bq6jT/gB8ZdQsofiTrfxN8Z6/pTagW/s2DXZ7Z9ZiglH2nZbRCOLY2yXYJCjsEGEG5Q&#10;ee+I3wV1rQ/gtZS23iXRvEXgvR/FSpovi7wp4asF16xuZWmPl6pJKbe7tp5PnYNJK0TvB8jkRxkz&#10;l2JVTEVL4hXneN+abUXK/a2qdrJRg9HaV00TVgoxScW7a7Lp1/q59d+I/Fk9/wDCOx8WaX4s+MEX&#10;i+78LSmSKSI+FPDXha5geCCEW5iSFDbwRQhn8lpw8bqTGGO2L5Yn0sfHP4lah8X9B8cfD/y4hDY2&#10;t/4hle2utfv4YZFu7+K2xlo3aVXeWRyZWVWGGO1OS+K/j7Vdai8O+BfjF488W+LINBe0j0PSL/wt&#10;ZXNw6lCB52dSLSPu3goXMUghAwQF2b1z8abXStd/4RdLXUrK8uLdVjtn+B9hFcTLIGWVViW/WSMC&#10;Hy9hAYtuOVQKGrfJ8peAqfWZSTbuklzpRjpf4aUrppbK1r9XqnUrXXKvv03+bOw1K11y11uyv/D+&#10;l/s72b2VvJZRW+m2syC6ErQs0lwgf5pMwjax+YBnBLluHeINX+JGnhvGGreNvhTbNpaSNDBodpIq&#10;OXK4YR5kkMu0bV2tk+YVxyDXn+u/F/456zo9n/wifwz0zVtMtdSnlkm2WEPk+SWVXmeN5Y4Ts/5Z&#10;NMH3gnBAVmqXfw88f/Gayl1nxpPplhY6ZHMdPEE0djARHHKXlWQgswYRZSRzGONq7zuK6Y7DZbgl&#10;CtWqU0tVtCo1q9LVKSvfprfd6l0ak6t4QT/Jfg/0I9S+Nnif4t3ukeIPiQ6z65pF20GgaBY20k4t&#10;mmJy0MW5zLOdka5UEjYhUDoNKODW799avoBp+mw2Hh43GqC7SNZGZISYrN9sn76WSRkgjiZgA0q5&#10;xhgO9uvgv4F+HWrapDaatH4c1XSrdode1d7CNLfR7V7eObz55vOmm3gzvG1k0oYlR5qxKNj/AD38&#10;fvj+3xDvdK8I/DG0uLbw5oE7yac9zbD7XqN3tMTahPlf3cghEUaxrhY1jUqsXyQwdWBzVYrERw+W&#10;0VClHVu1lFPXRaJOXSN768z0Wvs+3vh1h6EeW+7+KUnazu/ystL2u9D0n9nPxJB4T1hoLaN4obvx&#10;Hb7FuXCBUhhmUqq5JUb54yzEk4I4Hlkt+8ek6z9s2hXBDxggZ9RX84ngvVLqTxdpN3p1iba+dpGv&#10;lKsYJ5NpcSBQQsbs4A2gY3N8uFOF/dr9kb4ow/F39n/wn43iuCZZdMS2vCXDP58BMLscf3zGXA4O&#10;1we9foGCqL2TS1/q36HzOdKc8Qqkt3+Hl07HQfGkz6P4v8EeJlxsh8Rm0mJH8M8Ekan/AL72j6mt&#10;P9oq0+3/AAW1dSuQLMS4H+ywb+lWfjL4Tu/GXwz1Gz0f/j/jjW70xicYuYWEsXPb50A/GpdVktvi&#10;X8EX1HTD+51fQhPAT/dki3D+YruS0keK3sbvwNu01H4T+G75ZN/maDa7mx/EIVB/UV81ePIFXxjq&#10;pVNn/ExnwvpiRu1e2/sW66usfBC00pmYzaPe3FlMCefvmRf/AByRR+FeM/tTanpPw2+J2oSa3cW+&#10;nWN5dxSxXl3KI4f37KNxZiAo8wtkkgDBJIFfj3jHg6+JyvC1qavyza+clp+KsfR8NTUcTUg+1/uf&#10;/BPLNc1ux8GfGHw54gvJ3X7YZIJXZMIhGCvze4J/I19p+B7iLXryW5uWA03ToxFFg4EjlRvJwcg/&#10;NwfUcd6+a/Evwa8D+KNJjvNbTxLqyhC9vceG7Ayxh9p2vywyOSeFBJC844rvP2W/iLF4y+Fmr+Fh&#10;fs2p6UBNHIwCyXMULBZg0ed8UsYdPMicBlLqwysiMfofD2lmGDySGHxkFCS2S7Lva6v1MM69lVr+&#10;0pu/c+jj42kguYfCHh3Tp57lIVzNKpSKFNuQdxGG4x0+nXivKviF4R1XXLm+8ReEvjpFd3liJZNU&#10;0IsJbaWJcGSIoXbawBGOm0kHHQV1Xxb8TatafAeTWDdxWjSwxQS3cb7dqMwVRnH3nJWMAfxSDpXz&#10;Xpc39n+a9mPK87/W7ON49D615HiBxlSyCt9RqYd1OeDd+blSvdaKzvbr8ismy6eIj7aM0rPa17mx&#10;G6wjAAzimbgHJI571npeSmQY/lVuKcEbxyR6V/LbV3dn25OTgHge/FNEcj9QR2/WlRh94D8aeGwD&#10;jj3pxRDuMgTy1PHU+lDM6yFlbII6EUpJPPHTnmmSEAYx0FbRh3Jd2IZSWyfX0oVjnByB9Kau4EkL&#10;35xQ8qp/hVWQxWcgAhvrUTBpjhfXkih5Aw3A1G9wYj8h5+tFkwHNhOrY45zVaeZ2JHQA96bNM53A&#10;n64qpNcFRtRj17mm3ZC63HTyNgL2x6VXlV5JBGiEluwGTT4VlupltrdC7u2FRRkkniu9+Gnwuu9X&#10;vy96dsETYuZkbPIx+7U9z6n0/Cvo+GsgxfEOOjRpJ8vV9EceLxVLCUnOTLHwV+Gc9/MNb1e3xErY&#10;JI++QfuD26ZPfp9PZwIbG33yFVVFwB2AqOysLLS9PCoixQwJhEAwFUCsjXdcgZVnkR2iLhLaBF+e&#10;eQ9AB/kAZJwM1/VWT5PhMiy+OHoq1l9/mfB4rFVMZWc5CavqhuZFlniZgz7bW1T70h9T/MnsKW0E&#10;1mjSOBJezACR0Hyxj+6v+yP161Aomt38642vezLtIQ5WNf7q+3v3P4AXLUppdiZbogyNkjnGfc+1&#10;elBtybZg1oEaQaWhu7lt0jDJLt+pPas6O8uPFrNCA6WIOGdeDP7D0X374/KsqXfjO7Yb2WwQ/vHG&#10;QZz/AHR/s/zroIIYbKJYYECqq4AA6VtTUp6/Z/MTtH1EhihtYxFHGqAAAKowBTZGL8Pyo6DNErAI&#10;ZJGwqjJLV5B8VfjLPqLyeG/CF2Vtvu3F9EeZexVD2X1Pftx18fiLiPLuHME6+Ier+GK3k/Ly7vZH&#10;Rg8FWxtXlh832NL4r/GBrKV/D3hS6BmAK3F1G2RF7L6t79vr08pwXYlySWOTk5JoRc8gVNFEcAfr&#10;X8yZ/wAQ5hxHjXXxL0+zHpFdl+r6n2+DwdLB0uWHzfcRICRlR+VSR2mPmK/pzVm3t+OT7VJJEF5C&#10;54rxVG51FG6ktLG2e7vJfLjjQs7seFFZ9j4o0jU7620yzS8e4v0DabD/AGdMGvyUMgSDK/vnKAuI&#10;0y5RWYDarEd54D+EPx68Ya/o3jP4TeFtGnj026upI7zxLMUtY7z7FcpZzBPLcyiG8MExMYLRvChA&#10;yQV9X+Fv/BN7xtpuhPq/i74rmz8RypNIb3S52KrcTW80Tyu0gLTkPMWVjtYZcgqzBl+wybg7NM4w&#10;8alClJ3b6aJdHfu9dPI5MRjcJhov2tRJ/j9y/rU8U1DwP4m0rTrO91PTBC96jMlqLiOSaIDPEiRs&#10;xQ4DfK2D8rcfKcZUcbSQmeJd0YYqXXkBh1GfWvo9v2BvG2rXWg6bJ8WYfsfh2CRWFnpcayXC7pGC&#10;BpTKigmQqWZGwoyBnGPafGXgX4N6X8OLfwh410qz0+wl+z6XbwRWwjDTSMkUKRADOQ4TaBnAXngG&#10;vaw/htm2JhUqVGqKirrn2dt9b6HNVzfBU5RhTvNvtv5aHwIkRdskcZ71Osa49/erGoWE1ndSW0tv&#10;NGUcjZcQNG4HbcrAFTjsRkVCqseAPrX56oW0Z6LvezEEfQgYqSOMZ6Ak+1OC8D5qkhjO7BNbU6a5&#10;iWzd+FvjXU/hd4/0zxvpq7nspiZEK53ROpRxj1KM2PfBr7O8BWun6zcx67BIrC6h8xWU58yPau4j&#10;HY7hz6mviuw09pgBt/Kvur4D+HdL0jwDpH9m6kt9G+lW7wXqYxLCYwyEY4AIOe/Xr0r9d8OMJXxe&#10;N9g9acXzeSfp3dkvl8n4WcV40MO5r4np8jW0T4caJpkk9xbpJGt0++S38zKBufmx2POKqeM/AFrq&#10;vhq40q0lNtIWV0mWMMVwwPH15HtmuwqO6hWeExum4EdM1+8VMqwE6DpKmrNNbdz4+GYYqNdVXJ3T&#10;T+4800GJvAelHSNFCtNuDzyM5YyFiQGJPXIUL/wHFeV/tD+OofGur6dp1lbMDpsL+ZIABl3CBgPQ&#10;ZTP4/gPfPFfhiJ7CW7tbhojDA24ADlBlyOeByOD2r8/X+J/xM1zxi1q81tNPdSNJIJbZsn+9jaQe&#10;469K+CxeJnkOY08JXcnCfwqKum0/W+l9e79D3YWx9CVaFubq27PXf+u1z0GeaWCArsL54C9Cfp6/&#10;hWRr3ge18c6U+iXep3KW2oMBOllKomZwRgb2BxyBxjtjitTRx4ilszLr1xDueQ4SLGNmeAc9Tj0r&#10;P+NXiDVvhh8FPFvj7w5PFDe6P4av73TBM+Fa6SB3iB9cyBRjvnFfQVZpRbey1PNp3crI8c/4JwaV&#10;Zy/DrxX8XdM0UrB41+IGqX2nX8yq80unblEETtgZCP54xjGSeK8V+HvxA1rQ/BljpI/aM8U+HrNn&#10;b7TJB8K4dU8PR7nywvpnheW6ctIP3myYKXADRqAF+r/2OPBth4D/AGP/AAXoQtrmWN/DC3+yJwG/&#10;0zfeFBz8pBnIHofSvmfwU+oW/h62vp/ij8btMtWYCXWPDegxz+D4ZRgfPYGfbcxps2SO1q8jbM7Z&#10;eC3wPFkVThhIt2dpdt7K+62/HyPp8nk3UrPdXX4X9T6C/Z60y5t/hlLBYpbWv2jVn2RadfefbQRC&#10;KJY/IlYZktmjVGgwzhbd4E8yTbvb6q+AGrz+MbG3iu2n8+0kMErf89gAoX6gjJOf7hP1+c/gVoJb&#10;wFbWY0iwtIrm9ubySDS2jazHmTOxe2ZBg28r5niBLFIpkTcwUNX1b+ytoWl2mk317Da/6S1yEkk3&#10;ZwoAx246n/Ir6nL8thi8vwlN6fD91rv7zyMTi5UMVXkvP87HqthpFusCebFkhcKWHOPeq/iLwvpW&#10;saebO9tVeP7xDD05HTrWvTZF3oVzjI6ivvXh6MqXs3FWPnI16sZ86k7nC6hYQ6RP5VsAHvRsVmYn&#10;aAD8g9F5OB0yW9a8y+PXj3T9Pt0+H+jyqXuY0mvEjYMdmQV498Zz3/CveJ9LSWdDNEHIztYL0+or&#10;4c/aP8RRfB/9uLVvC3i/U7pdF8eaLa6noUgn3rBe20KwTQIgU7RJFEHOcYMIxkyV8hmuDhl8415y&#10;UafNr0to3r5XWv3M9zCVpYuMox1ko39dUvwX5XPFtQuB+yX+1EutRQGP4efF3UBHfRSSuItH8TEY&#10;SYKFYKl0oCnp8w3MUjgGfaPiJ8Sbb4e6C+s6h4VmYoAFPnAIWJAA3AHHXuBR8X/hl4B/aJ+C2pfD&#10;/wARRibStdsmjiuNuXgccpMoyDuRwGweDjByCQfm74Y/G74m+N/CWtfs0fG0W0vijwddQ2Wp3rs5&#10;lvoEwYLsMx+cSKoy5GWOWON4FeHxBmscoyypiKcnaS91pJpSa0+TdtdrvsdWEw316quZax0kttO/&#10;6M7HxX4q1H4g6lZa5q2k28E9rE4V7bcAwbHXJPYUkMJKA4571FY2ogj8jHCqAKvJHtIIPHqDX834&#10;3E4jMMRKviJc03u2fX04QpQUIKyR2HwO+Ftt8VPFV14furqWMQ6bLcKIWVZHZSqhV3AjOW44P0Iz&#10;Xuf/AAhHxM8S6bcfCvQfhDNceHYfD1imi69c6xAst6dv715Y4Y4o4J96byUbawZcKuApb+xd8D9I&#10;s9Ji+L/iyBDcTuw0mOZyFjhGVLsvALMc4zkAAEcnj3mTxlpl/r+r6bbXctvFoNnE00kiMImeRS4C&#10;7SC21ApYf7agYwc/q3CPAuGx+Tqtjp8ntXolbmcVru0+VNJu2t9Ho0eRi84qYfE8tGHM4dXeyd0u&#10;jV3dpeWp8f8Axg/Yt+Nd/wDGHTPiv8O9KF1rVnp8lvqF9rOtxjLncR5caqxdsyzBpWfLYQkBgWbw&#10;748fsxftS+HLHUPjL48+F8OtS2y3U+naNDoEd7Jps0l1HLNNA6pIV83y3d8HDrMyv8oZD95fETxV&#10;Yyajcw6P4iudOiks0eyv7C0WdmLl1LgMNvy4B+bOc9DXRaR4x8QaBo+ladqTtqFvc6fI8d7PAqPN&#10;tRZA0iqNqFlLDAAw2BjFexX4WyarXqSVSUGlZSTUlukrpWevdvXfqd0M1zOhhqd4RlfWzUovRXer&#10;utO3TY/PyyvPht4i06DX/hGt0vhnUoI7zSILyNla2SVBI1uoKj93FIzxJ/sRryetVbuzMZyyDB6D&#10;FfT37UPw50jxRYTeP/COkslxax+bdpEMKY8lnJXoCGYtu4zk5ycV86XluZEwVr8az7L6mDzKpGSV&#10;m21bZpvp5HVTq88VK1vJ7r1MB4GjbcOmelKuN2UJ69TVya3ypUjkVVMTIcbfyr52UbM33Or+GPxI&#10;v/Aeo7JA0unzyAXMGc7Ocb0Hrj8/wBHv2k6jZ6xYRanYzrLDMgaN0bIIP0r5bTPBz36mu3+EXxRl&#10;8DXo0vVmeTTJ3+dQMm3Y9XHt6j8Rzwf1DgHjiWT1VgMbL9w9m/sN/wDtr69t+54Ob5X9YXtaS95d&#10;O/8AwT3qMkNsYfLjrWTdQv4avTe24/0Gdx58YH+qf++PY9xWrbTwXMCXVvMskbqGjkRsqwPQg+lO&#10;mt1uI2jfnIxgjIr+hU41Y8y+R8fqmZuraYmoQ/bLQ4cDcGXuOuap29xJeAMiqt1ENrI3SUen+Hof&#10;xqXT3vdAuv7LvgWtHbFtN1Ef+y3t6Gna1p8kcov7JcMDnC965akdeZfM0i+jItPu/wCzJt2f9Gkb&#10;v/yybv8ArV7xDoWn+KtHl0bUY1aOVeDtzg46/wCetVbeSG/i85Y8hjieM9j0zU2m3MthdDSrrJVv&#10;+PeTHb+6f6Vk4wnBxmrxZd2pXW6PAPGHhPUfAGtmwuIz5W4iJlBwR1HPpjpzngjqDUcE6ygFTwef&#10;pXvHxD8EW3jTRJLTZtuVQ+TIrYz32n2Pr2618/X1jf8AhvUX0/UEIKuRluOQccjsfUf/AFq/m7xA&#10;4OeQ4n61ho/uZ/8Akr7enY+0yrMFjKXLP41+Jp28bHgnknPNPaPby3P4VWtrkFQQ3XqKsCYscj0/&#10;WvzXSx66KlxHliB6jqKZHJIh+Y9+SOKtSAtlcf41VcOrKB371m0MsRTup5JBHUVYiYScE4qgr4GD&#10;xn3qeFyOR1HXmjXYC1JCQCyMevSmLIhGM8g0+GcOmCcY7Ux4SHDZHXNDWugLsxTEwIbt24p6p2Jo&#10;3DhGXpQ+M5BGeuQabilqF2PjXAJx+tNlIZDx+lKhKj0onDKofjFZybS0K03KvlryQM/Wo5yQM9AO&#10;xqyzKVGwVXvoyy8HpQ2lG7Gm2ysCxkLoevWm6KbvxFcyx6daXBgtmKz3ctlIkKsDggOyhX5BB2bg&#10;CCCQVYCbTdPOrXcemfbhbfaJFi+0kZEW443c8HHX8K9Obw1cP4Xb4bfB/wAOwaZpuigW0dxefPLc&#10;FMKZGxjLHBJZiWY8nBr9B4A4PocUuvUrt8tOySTs7u/5WPMzTMvqCjGK1Z5HPdWz3MttC0ZaJij7&#10;GB2kdqZZalPpt/FewMyyQuHRvQqcitvUfgU/giye4true51K7uvM1G6vJQBOxAAOAAFwAqgcDAHp&#10;WTfWc9rcNaXkBjlXjaeO368d/evF4g4bx/DeYOEk+S/uy6Pqte6OnDYuji6KcX6o+stOvLTxV4ag&#10;vmjDW9/ZqxRucq69PyNeTfs1zT+H73xJ8NNQZjJpGpExhu6NleB6fKD/AMCrsfgDrJ1P4ZWUTS7n&#10;s5Ht3JPTDZA/75Za5G8B8H/tXvtXEPiPSAw9PMQYP/ooH/gVf1vkmO/tLJ8Pi/54Rl82lf8AE/Os&#10;TSdDETp9m/zLuuOPC/7QVhdKQkfiPRpLd1HeaBt4b67WArvoJMx5AwVPGfSvPf2gSNN1Dwh4kVTu&#10;tfE8ELPjpHKrK34cLXe2zny8juAeK9W9ptGL2R+Zn7V3w9Pw0/aY8WaXa6fGLabUhqVojIGSWO5C&#10;GRSh/h3yMu0jGFPUYJ/O7WfAGhanrF/bXWq39vd6fcSLE720YWSMMcH5XHzKw5zjPGAcnH6x/wDB&#10;VfQW8P8AxW8J+Oki2Rapos1ncMv8RikGSffbOMf7vtX51/tP/C+78CeMZL+w11xY+LDcJFbwRfMk&#10;yW0czKCB93dNkdOYzjOGFcuJoUpuUbb2f9fNn1XDsqU8fS9qrxejS3e3Xp3PNtIv/CVr4itbBtWu&#10;ZPs0hF40EexSGTILrjAGOh3HG48ck16p8FPjV8Q/CHifVbfwP+0Avhy3glWTS9G1d5ZNOubcyM0p&#10;ZsSxQlgVBYRBnZ3AddmT5LYaHdeGtDm1rV7Z7iJZVa7dtPYMZGwFTcSETjc25yqAZ+Yd/V/hp8FP&#10;jV4Q02w/ad0rSfhzNp+lrJdWHhDWvF9pJc31sqSKjjPm25kZmcgGUFWC46V4Ga1MBhcI1i+VU5Ky&#10;UlTalJa2SqJxu9rtWV73T1Pdz5YSVKKpP98ne0ZSdovRJyTe1ls736HSfEOO28YSWPi3xt+z6NIB&#10;u5JLnxb8NL2OeG4gRLhF2wBmS3HmeU7S+YkmElAwdprP/tKW/nstM8EfFvw98QLOS3Y2llq9vNaX&#10;0SKQZYYfNkEz7QQfM858ncuPlBGjNp2jaZIniPxR8CPiD4cunIU6p4D1mG/Uq/BU7JiQoLE/Im7+&#10;R56HWPgVres6h4Jn8d+GJQ9gJLZPiZ4futJmkmklmllaTU9sN02W2lkJZT5uFyAUHi4XH5biqcFz&#10;NwhsnDmhHu4uMsRyvX7FfDqy2SPlvZVIt6avzs363Ub/ADjJml4T8SN4Ft57Xwx8T7r4beKL+6dJ&#10;9J1kiTS9QjZyiqs3lMjoiAhpbmD7zYVgPmON8S7zwvaJFpfj/wAFJ4P1K7t2XTrnQI4f7PuApjcP&#10;JaMz21xEGEbsYJvvCPcF3ACX4hfCfx1L8PdRj8LaPrGoaPrl5awpLpVxZ69aSmBmkjeB4QJdPt0a&#10;R+MZYKGYnhawfgPpdx4g8Faje+GfDOmQza/LaWCeZcaxp73Ec05gNnHBYXdnZ3St5IkuEdWIWUsB&#10;kOV7sXmOFw8nj6dRVINpSalzTXZOad2lrenUnXSVm3rZOjh3UXsmrNLqrL5Lp6xUT2H9nD4rfFX4&#10;MeDdU8Mado8/iv4JS6pHqWrXng6Y3d94TulLOl/aw3OJbRmjVnf7REYDuwvmKzB+c/bD+KcHjb44&#10;W3jf4aePNG8S2Fx4b0/RvDfirSLgJcfZ5NQtpb25RlObS6KXS23zAnZDcPtUbVPnsnwa1TwB4dsf&#10;j58GviH42tbNLm6ie30Gzia8gsXtpJpZbe580S7U8lxNbBghjSSNbmYw3LQ+ReDviL4ot3m8T2Ph&#10;u7e0a7la4drNBa2VxcbzHsIHlxGSOKUGJldJUjKSLIgKnyoZBlec42eZ4KcYzStKLjyczbW9vd53&#10;ZXtyxknbkvqaPEVMMlSqJ26Pf/g2+9rubPhH41/FR/iXeeMNM1BNEs7fWYw3h1NKilsnMKsVj+yS&#10;NHHM65ILMfNkZnlyZAzV6jBBp/7UNve67qPhKyuPGK3kkmrDwsZnmt7OR4DLfETRtJqUKxeYiRNK&#10;tx5rKhMispi8x8C+I/HupeI/E/xINrYXGl3k8Vz4ns4NDtzHcyysZHeO3ZBDIsLjmNWWQL86FAWl&#10;TpLbUNCTSryfRtXXZCHXTta06a4s5CDAN0SON7uhG/8AdKkcakyMVZc7bxlCtDFKWHgqc4qKUl9m&#10;yjeMrJXWz1d2vmi6ThKlaTve+j/Nf1/mblr4H0/wLHfW5v8AQNQ8OeIIhY6J441ewuW0TWrhFBWC&#10;WaQMdOvMlGYmURwsj75BErAZngX4geGvgd420zxnoFpb+J9Ku9JgiXw3qlpFcNpkZd5JIbd5kliV&#10;hIzMF2SQTxTJ5kb+c8EfpuqftO+JfFf7Mmu+BPG/wvF1qGtaDbWl1q3h8wxWYAiTypruwxGI7hQq&#10;kXMDsjhIVK7YREvjmnaNq/gLQ4tU0vXbax1DS4La5lWS8nVtMLZjQ28sTOJI1IUZO10lO1CNsgWc&#10;snicXhalLMEruXI03fm0VpXirx19PJLSKzrR9lNSpX2v/wAC19f69T7B8Q/DP9j79tHTF+I2jePv&#10;DPwn8UW3iG5t5tTvNPeLUHK2l1Mba6h89D5rNDKYwXnYosgF2WEdknifxf8A2ePjx+zdqmjaz+1X&#10;8GdR0TTbm4l/4RL4nx2UkcVzPFNI0UYQxI8Bby5WFrMIpRGIy9vCFL1m6Z8YfidBrmjfHr4b6rp3&#10;hzVIyunv4guJLdpnu4QwkVwmIdQtnMcSEeV+5BgjMbiRTJ6v8P8A9pmz/a+0eb9n349Xun2NxcXh&#10;k0DwlpUT2WialG0MaRQ27C5VRdQ3P2h4ssob7RNDHKonLDLCYrMuHqaqpyq0IL3le86Uk9lp70U+&#10;7tbW0Sp06OKlyvST27O/5P8ArUyvg3448U22s3htbe01LxL4J8WxePfAohu2jt7pCETW9GDBWaCC&#10;aLznW2VVZfK8sZwSew/bE8AaX8V/hp4i1Q+EdS8OajcRQfEv4cW+vXazNdaXdQxpqdtEIJpoYlLA&#10;6g/Ky5mTzEjjUO3z9+0N8Jte/Y2fTfHPw/8AHeq6v4euZpYrPStYt4tN8RaPfIYnEUhzKLm3TeoW&#10;WN9hyxK2u+JpO9+CPx9/bx/ae8EeHPhD+yx8OZ7O38IeDNU0fUdVt7aOVbq2vnMk6XEtwhgUyRwx&#10;RJHwxNuu0kqAvLjMHTxGLo55gqkFTvdycuRK26u77yVmrXvOdrp3CFRxg6E4u9trfd/W1kek/AWL&#10;4d/tAfsX6d8Q/ix4c+Hkdro0zfDuy1XU9R/s26sdXmFu9t4iur6W7jaaO1ZEzZooWRJrguxRMJ5N&#10;rHxp+Enwz8Oan+z/AOIfi9eSnwr4p13RrbVvCWnpdDUdHulaaG+tzHKi+Yt4qXHlS3J5dcOfnJ29&#10;N/4Jv/s4/AnRbLXf24v22vD3h2Ce5t5bjw34L1E3ep3Ftcoskc/lvG05UsERnitZlGY2yY98idfo&#10;Fv8AsG/Djwteaf8AD3/gmr8QPF2pSLfafbeLvip4hHh621SAiZlkhurtWs47lYyyoVt4m/dxnO7p&#10;hTxWWUZVFQlUq0uZuPLFQhG+9p1Gk7JtNrTW/mU41ppXSTtr1f3I4HVP+Clug+Kf2VviL8JtU0bV&#10;5vFvjnX11GG+ktbeGwS2iFkixKFm3oq29mVUHeQWABYACvC/AP7Sui+D/hxpPg+4vNbiMeszyzxR&#10;zCW0milTa4RDKDE23ylaRRnEakhiqgfU+uXHw4+POm+GbDwb4O/ZB+E0ULXOm3+h+LfiBp97eLcp&#10;dGBp5nitPkiymVIaZFjKyK5WQkMv/Ej/AAYN98EtF/Z7/Zi+JGp2tiVj8W+CfE+i3MdwtxG0yhWv&#10;41eXyvNQZHyDAQFBHVRzLL8LGdOGE5YykpPmqwVnbl3fuq2ySfoXGlUupOp71rbPb9RNR/bN/Zx/&#10;ak8GWXgb9pDxNrsHiawube20L4patcyAaRaYkbyXis7eYyOm0bVMeLhpGaW4hdTO3i3gex8ReHvi&#10;zPpPw1+LfgSG/wBYv4dF1mXWYVufDWt2004bzZ08m4EkZ/du0ZgLblMiLHOpDe0eFv2Pvjb4q8F+&#10;GPjP41/4JPw6n4Z1fQrS4sb74feLYJZrh54xLbzvpmnyRz7wJnWQTIzAsu4gRmuW0D9mb/gmF8Wv&#10;gjd6/wCHf2ovFvw4+KNtoeoaw+ieK/IttPn2SzXNrYRSTLGvmvA1rGh+1EyK6usbsWA6cBjcup4e&#10;rRVOoqb0a9ytCDf/AF7cuWOmsWklo1Z7ZyhPnUrq/wA1+fXz+8S18CeHv2gJPit8L7a08CSeKPBm&#10;siSDUPhbqd3cxeKpo4prZU0rS1jlivArqJWlPlN0dpIojJInf/sE2M3xh/ba8P6r8YfGmryDxP8A&#10;B6W10DUWuXsLuWawvAkkUjabcwPs/wBCuXVpmkIRlDbygkrw/wCI37C/7UX7IHibwz8f/hV4utPF&#10;2kX+ofYfDvjn4a6/9qP9oLbzXAtkjXFwGW1tbpnJiMPlqyl26VV/Z9/aRW9/b58IfEHwrpuj+F9O&#10;v/F09wLfXLP7VYWVxqkbWl5IQJoGNt86mOPzEWFANrAhmbPG5bHF4CvUwNWM6Xs5NST1i1GzjZ3k&#10;uaUU/K0l0QRq/DCad7peuu/bT8T2j9qUal8H/wBr74k/BL4a6p4gghu9U/s6/wBR0q5OrXsltqth&#10;a6hcKPtBJmBNwRgyq5IEe8MeerGlfDm5/Z08BeOPBfxS8Ux+Itc0TWPB8NnonhZb1tXQXDx2cC2k&#10;Y8uRmha43Ay71mcMpAEZrsfiL+wz+0T8R/2uPE3xN+H3i/4f6bq2k3ui3cUf2e803zZobWD7PeCB&#10;474YVrcx4MrBjbtlOcVp/AP9iv8A4KQalq1x4/8AB3x6+Dml6qninXTD9stZIpop2vDbXM0USaQ0&#10;Mf2hbOJ96KrMjniMySqfBr5pluOwmG5MRTVSEIKSk2m3yvduDvdWad3ZJq2um0ISpOXNF2beun+Z&#10;meCNVX41/wDBI7WbDTvEU0trb+AteuLorFJKpaE3F7CpCAnkGE8j+IdOK/MXWfF2p2vgb4f3OmT3&#10;lpLo3iK78vW4vIJXN9BcZjDPlSihMiQIDnvg1+l3wQ/Yp1bwb+wV4u8S+LdQu7LWdT8L3OveFE0L&#10;xHe/ZTp8ujxG1gurRttv5nmRSBwkeShQbyRx+XbnUdQ+EMTppViYbD4geYksmoEzNJJpwUReS0YU&#10;JkKd5k+8uNuBmvpeD3hJ4zHunNTp+3vbtzxknrezXT5ao58Q6kaUE1aXK79dmn/XqfVH7Gvwl8P/&#10;ABa/aLuNS+OH7QA8I+MtL1IX9pq1/wCGhqemTzo8OFvI45VWG1Zt4e5eRIIlVMsFZSv0v+1l8FT+&#10;zl8ftJ8Sa18UdsfjPw1caT4tsvBeorBa6pbxTSXeoC3ka4t4nhlgHlH7TIy7klD7Ciwx/MfgpPj7&#10;4S+J+m/DT4Q/s3ahY/FnwtqTvqTw61aw2jaegZL7TbgLJ9nurOWYxPFI86gB1VdzSRmP0X44+Krz&#10;w/8ADLwz4N8Ryy6z4LvPhJqeoWuh+IvBAgXwzqWq2VvJKdGlks4BNH9se2SWKzR4LXkq0KPIi6Z1&#10;gMrqcTUlh669lVp2irpuEZJ2i7JaJ8sotO0unK9G8NUr/Vm5Q1T187Pf/O+p45+1l+1Fc/tF/CF9&#10;Wg+GEdj4atPFzt4D8Wa1pbQare6XHH5K2yeWTAoSYO04hYK0hiUj/R4zTP2Q/wBpDx78APHtj8Vv&#10;DItHlbT47P8AsPe8n9oIrlnsd20s0nHmQOq5Vmdduzin/tsaB4207wx4Z8FeG9KE3wq8OQWlm2qe&#10;GdQi1XSL7XY7do7mRbqNY41eRobm5htJHaVUleQbIpkjj+iv+Ch/wF0DWfhp4K/ag+D3w7uNG8G2&#10;Xh7T/Dmjaxe6dBExtYYN+lXwjEjzpHsVoC9yYpCfIATDK7a4etlCweEymtSUKWIc0veuk9LRd/ty&#10;vqlbW4n7WM51k7uNulvX5dj074D/ABS0Hwl42sP+Cgt3Fp7/AAs+J7TD4gaToGlzzp4SvyUFvfSZ&#10;XzLh5maVJ3jgiUySghXbZ5nP/wDBR3QtI+Pup6V+2D8LfgTPp2kwaaYdYl1q5j/tTXrTcbdb6SxR&#10;CLcwLHsUvK07wSKJI4BBtr5m/Z2+JmjaRr6/Cj4m6xPbeF/ilYG21KwN/NBDp+oSyF4ZXtxI0WWZ&#10;4oopnVnjdLYJtAc16Bqf/BQOz/Zp+H9x+y/4m8EWmqeJvB15c6FF4hF6GsJ9NG5YpWhgIBmWJvKe&#10;3DRFWTaz7lYn5etkebZXnvJhoOVaNl2Tparfq42UZN7pRaXU641oTpKUnp+vT7z5e8d+E7Xw7qkt&#10;94QazudKeElJTdPyWlAFoh2Mplj8xmwzqRGn3iSEql8PfjXfWmvf8I54i8Ou9tNebY7hSpktXXCb&#10;8beTtG4k9MEZPdrfEO68U6Lqnwy8M6Bqeow37RrocALPcWN9hPKkgaEKzN5h3rjDZG09SWoeNvA3&#10;xI+HviuxtvjF8O9d8I+KdRSK8tofEmkXFs975vL3EkNxGu4mRTmUDYziQgEvz+3LG08dgI0cb/GW&#10;ibteaS0bS15o7N6379X41CrWwGKdbDPR7rdea1umn0vsfT/7KH7aGv8A7NXiGTwpqnwz07x54NuL&#10;n+2U8H+JblJ1+3rG7HyHSKVLZXkIkdPIkDNnb5ZJ3+63t1+zB+3n8Lrj4kf8KB8X/D/XNC1PUf7R&#10;1Dwh4sgE+la/dXKTWzaZp5uUs7iCJpfnlf7HPKkaLGzuhK/DvhP4t+BfDgl8PQ6pYC7mXdIFjnNm&#10;jHAIUkAnrnOc9e3NdPqc/iiw8UReLvhRr+r6FqdyiTSXehX7Qxz/ACkxs4U7HXa7Abgw2sRggkV8&#10;BmnD3tZzr4N+xrSd3JOSUrb8yTs01693c+kpww2Jp81OV7auN9Euln5edt/I9A/at/aQ8SftN/Bv&#10;WNH+KnwkvoviT4N06zj+IQilaS3u3sL3GnX4E87XJK2up6tHMArIv2i3lQoh2p5D4ceK8tkg0/Rk&#10;KRSCG0mjXzFUFh8riLJ24HXGfl3YHIrotV+LHiiH4n+F/iN8Y9Fu/EusQXa6Zr0Wn6pJbf8ACTaR&#10;ODFPp7JbhRbkiYqHh2HcwcYZUK4NlrWs+CfiB4p+C8/gfU9JtPD2tzW9r4f1mzmiv9NjErbVmlZQ&#10;kjpGEBIwpLkjgDG2SYevgMM8PKmoX96yldbqMlHVvluk43StGSTs1rOArSw2YRfO43Vr22tqm15d&#10;bdtCtp9r8VNM8M3XxfvPgT4oPgUwpHda3aWbTWQn+0PAFnuBhLQGVHiVn6uCozkhfXPFP/BNf4y+&#10;EfhBceP/ABP8WEh+INxA2reFfhvpehx3Vvqlpb2wuL4C9a6VLf7JE0gmUxujO1uqSyvcxitn9k/x&#10;t4t+MKeI/C3ijVfD8WgeCr28k0/XPHWg2t34c083EayX9ujfupor15LkzQsbuNZmjKoEUSJJ0HxX&#10;8Jj4++Ofih8V/D+heGmtPAPg628O6Bb2fhdLyx1GQrdS3d5aCO5CQSPLILlLhScRz+Y6lgxPg5px&#10;Nm+Fx0qCcKcabbk0uZNNxVOLvtdy962uj+HRlV6lTHT5q1Rzbfpr1elu2nysfKN14q8P6r8CdT8U&#10;q4t9QuVjtWCSMRuaVQyqPvbWTqOeAc5wRX1f/wAFK/GH7QNl+zV4S8F/tV+EtNt7mz8Wwrq1zpus&#10;C7E7Lp5kgnRXiiP7+KaV1EYdUaN0eRGUrXzp8Uv+Cf8A+0v8FfggnxCvPEfgfW9O843Gq6LofiBX&#10;1fRkVEcTG1lSKSeBl85mltRcRKLacyMgjc19TeO/hX8I/wBtH4O/C39rLwj4X8JeDtL0bVbSX4w+&#10;KLvS44bW/wBQn+zI6XMX7o3USXo+zy3M8sQVLwyKZUMrR78QY/K5YzA42nJToxnP3lraTj7sd01z&#10;WdtJXdrLvzOtLEQ9m4cslBJ+bu7t93r8jzDx74Pk8bftT/Cz9j79oTSPHfh34f8A2O5fw/4V07UN&#10;PvL6a5kgdYY47qe7lgEQuYo4QjylYlDqjIrjb237Q37Af7FOqfBbw58b/htqniz4SX/ijxdd2PiD&#10;R/ExuLxtG8PrFcXEUxSYRPfAJFaBpIHeESX3ktI7Rg1g+EvgH8cv2xf2i9D/AGqP2d/2RR4n+Gnw&#10;81rTdP0mK41uDS9L1ZLS6eYx2j3rIPs5nZyUhhJRTmSNWcmvt/4XfsTJ8Zdfh+OP/BQPQp/inrWi&#10;6bfLpPhvwJdtb+FvCAtryKO7Oo/aPLWSRZBuaJhMJo7SdTFeJFGqeL/auJy+eGwtGuqb5OacV701&#10;Nc7d1eTvJO8+bS6TbdrLJUoVuebV9bLtbTytvtb9dfyj+PL/ALSP7O/xg8O/EuP4j6tqUWp+Dorj&#10;4ceNtW+0RXmo6FIJbWGS2jnaV7ZMpcqkZ2MI3EikCRN/q3xUuP8AgpP+ybfSfDT4zyr4muvEunQ6&#10;lpFvLYPe/aioSRZba4twkhnjdI96MGEZUMwCsHf0fSvjP4K+NP8AwWoi1L9qHU/C1n4T+G/iC50L&#10;TrjR9EaDRoDphuBbfuQZtkL34Te7s0eJnyViACfo3+0P4U0zxnCL3xJBDJPHK9xpmpRxRym3kbOH&#10;Q/3Wz0HBUj1BH6NluT5fnOU0pY6hBz5V9lXXVdE152sr3tbY5E6kMTJRbUfV79e97flY/NrxF+3R&#10;+yn+1taaXZ/tGeA7zw1e+FNIu7qy0fznlmutTLIzrDkCIymOzSMRTxBXadkbcApNLw5+zb+x3+2V&#10;f6LpnhL4Pn4dfEQ2U+reOdL8OXk/9jR2iTwq0eZC4j81nRVeBY/J8yTKTFI1ly/jZ+xn8KfiJ8YP&#10;HGqfFf4gfYvEDX8FzFe+FisNtDFJbIF8+2bdJ57EGR2MpWTzM4GSB87/ABG/Z6+Kv7L3iSz+Lfw4&#10;+LsmqKNXjt9J1O3d472KRRvUvEWZAjqrAoGkDgYfIYLXhVOAFlsJLKcTOja7jHmk4pu7tv8AC27u&#10;6k72s+j63Vr1KalVpKS79fu7n2b8END/AGWvC2g/Fn4Hfs2x6Vpdk+kXOm/FC78aeGbTWb22jW6E&#10;Uh0t5nt5FMSW9xMXmaS0E8dm3lhjI0finj/9g3xb4W8U3fxZ/wCCV2ueN/G3hUaRaazfjxNoSWGo&#10;6VJcQuUiEN0kI1Vmt8SrJb2+wLcKF3Z3nlde/bh+H+vfCaLwx8Tf2a5z4nghAs7ya6eexnmKEM8s&#10;cpZoxKSfO2hnkDNvd97A9T4x/wCCsXxA0rx34Euvhlrslivhe1ktfFHiCPSG8rVLWUQCVVsJJo4x&#10;5TxyzRqJEBeQ4EQLh/nMJl3FWGrSSpOfPdSVW04S5VvJq7lzbR1Vr7S1HVng3aztba2j1/K3U89t&#10;f2Vf25/2rNW0hPiNrdmkl3qD2+naVqV5Fa6haptldpI9KhX7UQyW0jLN5IV1j3GQIjOpr/8AwTy8&#10;QaT4H8YfFDTvE9j4n0b4f6vHpWtLfkWd+shhtHa7FvtdTAslw8ZHmBgsLMAQcj6C+Kn7Tn7B2las&#10;PjXr/wC0brfxB1DV9RFwBpWnHTdW02UxGApbSwW8S2tmFaVpbcshd3Zn+1iSRD8//tqftk+B/wBo&#10;vwj4X0PwvJeav4igvne88TX2hR2moafYkSE6ZcSxKsdy5d0LPDFBFugfbGRIGruyrMuJ6+LowoUv&#10;ZUL2aVJxiurtdJvZxu3HV3Sk9Byw2EkmnLmk9d7t/wBeR4vrvw48MNqc81tPKLlrcRXMdmfMh3xs&#10;xAznDjLA7uOtZfh7w0/huV9RuHYTSBd7DAVQudvAPA5J6nBJrd0Pw/PE8Wp3tyYVKfvI5ThimOQB&#10;wT09PyrufD3gPTNUvl8KRXkZW8RZNQmD5NvaNkZR8HDthlDZwPvYIU1+lKteLcn/AMH/AIY6I5cs&#10;P+85eW2/e/o+7MbTfB13rN3a38sKyJLGPOeFfNS2TKgkgNxnPHX+tQ+I4YbBrbWVs4JrXUISYFWN&#10;V+VWwNwAA9+M9e3SvdZPgdo3iTS4z8O7iy0qfTxtESfOHUY2gpznIz8/BOOuOvi3xLsddmvbt7q3&#10;ic6Vcm3uZrSUmEuW/gD428kcAD175MuKqtaHZLF0L3qXUnZ663fe9vwt130sZNjqQjukkaNmijw8&#10;Ixt57en6118Os2lhaSyvaREeUHd85LnuowccYCg+2a4B7W5SM3G1Yoo2JBlB5bHoDjIq9ceJbRtF&#10;l0mG3MrPa7mmb+IgjoPfkdqyrR5kkvmOONlQpzlLdLS/3eoavrV/rN617Awkbefs0QY4ZRxtHHvk&#10;554zx1r379if9gfxj+0Zq0Hjbxbpk2k+E4ZFM9yjFXv2B+aOHPOAchpOg6DJzt7v9gr/AIJ7eIfi&#10;pcWHxg+POkzWGhrCn9nadcL5dxqEQxsMgwCkOPX5n9lwW/Rjw/oOnaBYQaHpFjHa2cEKxW8MMQVI&#10;kUAKqgcAAAAAdAAMV83nGd06MfYYf0b7en+Zx4H6zTbqtu7uZfw9+G/hH4aeG7Xwh4H0KCwsbKPZ&#10;FBCmFAHfnqT1JOSeprr9I0uOHO1OvcjqfY0+z0wEAFdoYZIPWvOv2nf2sPhb+yZ4Ol1fxrqUcl+8&#10;DPpukQyBZJsfxMf+WcYPBc+nAJ4r4yV3K7OlXnKy3Oo+NHxr8B/AL4cXXxC8caokKWqM1taK6ia8&#10;cDPkRhiMs2B6AdSQOa+IZ779ov8A4Ko+NkmMV14T+FdjcZSOKY/6UwJBEZwBK/UGYjavRATuxsfC&#10;H9mr43/8FCfH8Hx0/aiafTvB7OH0fwoqvC15EMFQ6dYocYOz78h5fA4f9MfhJ+zFoPgbwlb3+p6b&#10;Do+kW0Cx6dYRRqjSKFwAqjouB1r1cHgauJla234evT/Lze2VfFUsKrJ69/0R5N+zV+yj8P8A4TaB&#10;beHvDOhQWGm2MY2+XHkDuSSeXcnkk5JJyTXpXi/4i2Om2LeH/CsTQwAbJTj95L7nHQe1auv6nbMw&#10;gs4lht4gVWFB/n864zVdPtn1KTVDPjK7WX0969JP6rDkp/f1PKm/bSvIx3nv2h+34P3wWHcjt1NY&#10;WseKI5J/IhjO1WPmnOeQen+fSrniLWoY1+ywzYAcZZSMt9a4DxD4kitdRlQDywfmYKvUnvjvXi4m&#10;lWqpNysm9fTt/mdVJwTtbY1Na8Yi63pJKQA2OvSvOvGOvREPGkxJY9WPH/1qZ4l8Y2Eas/mFCWJH&#10;PX6V534v8WxtCWMwxzwa6o1Uo6kum+YreJfGElq0ke87cdD/ACryzxp448pmfzVOScjoak8c+PrG&#10;wjaQzjcAcYavEvHPxKe8lkhsiBknO2uapiFHQ6KOGnM0vG3xD/dEWsxLE9FbpXm+r+IpLqVvPZnk&#10;PJJPSqWoa1dXlyLSAPNPIwEccQ3EsTgAY6mvr/8AY3/4Jj6n4jNp8Tf2nLOW00+QJPY+Ft3lzXCn&#10;kPcHrEh4OzhmB7A5rBRnP3p7HY/ZULLd9jzD9j79hj4lftYasmszM+ieEbeQC+1+4hOJMHmOBePN&#10;f6cDua/Sz4a+Afgv+yV8Mbjw54FsrHRdLtYRPrGq6hcCNpcYHnXMzdf9lB3O1Vy3OT8Xfjf8I/2V&#10;/h9bat4s1S30bS7S28vQ9C0yBVlucfwQRDgLnrI2FHPU/Kfzm+PX7VHxz/bi8Zr4M8K6dLZ6FDOT&#10;Y6NaOfJi5P72Z+ssnJy7dOihRgVrCSg7wX9fp+bJcJVdZuy/r7z1D9sj/gpZq3ji9u/hd+zVdXSW&#10;l2pt77xMYSl3fBuGjtl628J6Z/1jjqVDFK5n9lD/AIJ6+I/iHqUHiz4m2s3lSOHisiNxYnnLV7P+&#10;wZ/wTZMd3F4j8S2Jvb9mB82SPKp9Aen41+kXgH4W/D74JaVHqGq2EN1eJH+5hYDahx1x3/l9a68H&#10;hZY2PPtHu9P6/q5x4rFrDPkhqzjP2W/2D/Cfg7QIPE3jqKLSdKgUeWpQK84x0Qdh79fT1r0/4ift&#10;B6N4W0E+DPhvYJp2mRKUVYRhpPdj15/XvXA/FL48X+tylrzVm2RptjiDAKgHYCvmb47/ALS2i+Gb&#10;WZv7VTeq8LuHNey8ZQwFH2eGVu8ur/yX9M8lYeriKnNVd326I7P4xfHKDTVmur7VAzBTkMfun0r4&#10;r/aR/bFRGl07TL0F8EDY1eYftCftaal4inuY7TUhFCpO+Qv8o/GvP/gF+zZ8cf2x9faXwpA+keFo&#10;psar4q1FCE2/xLEDjzGxngcDuRXiSnVxU3y7d/63PVhShQinLfsc1fa/8R/jd40i8I+A9Futb1i8&#10;k2xWlohYJn+Jj0AHUk8V9KeBf2aPgH+xBodv8V/2q9Wg8U+O5kEuj+FbUiRYH7fIeuDgb2+UYO0M&#10;RW1afFD4Q/ss2TfAb9hjwdF4l8Xzny9Y8YXEYmVJBwW39JOeQB+7H+3nj0b9m3/gnte6vNc/tF/t&#10;U+PY1jizcar4i8QTEwQEclE3cyP0AUeq9AaunH7FFerf9f8AA9SKj1Tq/KP9f8OeXaT8L/2l/wDg&#10;oJ47stS8fWNxpnh2OYf2V4YsVKoseerD6dWPPXoK9u+J/wAVf2YP+CbvhX/hGrO207XfGUFv+60i&#10;0ZTb2DDvO475/h+9wemQ1ebfte/8FSNN8N2Q/Z2/YA0a9gN2/wBmfX7Sy3anq79NsK4JijzggjBA&#10;APykHPD/APBP7/gnT4m/aC8U6l8Tf2vNNvZP7M1AC38OzTB7eSTrvnkViJmz/BnA4znpRGkqcJVI&#10;vTTX/wCRX6vTTrodF1KMY1dH0j/n29N/Q5Lw94Q/bB/4Ki/EFvGmoajd6X4UMpR/EFxAVj8vd/qr&#10;GE8N1Pzn5e+STX6a/sV/sNfBf9mXwA+jeBfDSi7lAfUNTux5l1dyEDLSSHkn26DpXb+Cvh54f8Ia&#10;bBYaDpdvFBbxhIESIKsagYCqAAFA6YFeg+HJILXTJpCuR2APQ4rh9s51OVK0dfn5t9X/AErDrSly&#10;6FKHSvsqbY0VE6DAoexXgudkQ5kb2qebUo4o1a5kUNIwWNQOST6DvVXUbpLpxaK2VXBcjufU1zSr&#10;U6UbIzUZN6le4vzd3BitFAijGFPQcd6ht/s09x5JlMjYJyw6VH8pmMMal2JOUQYArStdNS1h/wBI&#10;JBzkoDkH8awpqpWncqfLFame1g1xcsYFwBxurQt7a2tR+85wuSzU53tLYb4+pH3cdKru5uNzhSAP&#10;vYNdEaUIavVmUqjasi1JcCUEIcYPHHSq0t1I0mHbHqKbHd7f3aLjPALCpGghi5kcFjzuJ71z1anP&#10;ogirDSmAGUDn1NUdeHlOYpJQWC/w9B/jVi6uBEh83AH8JHU1g6nflxt3ZAHc5rmurHTSi27lOS78&#10;ljGxBVvrWTq2oQxMY8Ahh6U/Vb1lOUUkHpjnFZU0L3ZzImSRwe1TurI74RtqyjdefK+1AdhHUrwP&#10;eqF4JTIsMYYhfuAd63pLMyReVCgAOAzE1BLpXIBG4AjgDtQlCO5qptmRYnUI3AuJdseeAoq+gdj5&#10;cbA896ll055HCCPLEYQeta2gaZa2cgOosHIIxHHzg9gW6fgM1FlKVnohyqKKMUeH9UsLxvFtjb74&#10;4FAvY+nnIPT1I7fiKua/eSeJ4IJtFkVoXTKRq2Aa6O8sLm/xG0JhtwcLDAhwT7+prmNc8LXnw41I&#10;a1p1qV0+7kAmUNlreRv4xn+E9/Q81NV88H7OL03ff+vM5lJSmn1Kdj4WbSC8+rTBmf7qhicU+XQl&#10;uF82MbV6DgZrprHRrfUYBfsAwf7r5zuFW08NwlhdXTZ2rhFB4H4V56hObNViFDZnAzaJeFyllF25&#10;kxTY/Dk1rD5twgQAFsyNjH510XiHxRZWGoHQNDsZNU1RArf2bYlS8ak4DSMSFjXqcscnB2gkYqvY&#10;fCjUfFciat8WdQjkQAOuhWUjfY4mwQQ5IBuTyfvgLwDsBGa9Ohgak99EOWOsjl9Ov9c8XONI+G1l&#10;FcIGIn1i4U/Y0x12kEGcj/ZwvUbgRiu38IfCPwz4UvBr+syNqerbGC314AzxhsZWMAYjXgZCgZwM&#10;5PNdFC2n2EAtdOhSJFGAqr27UturTyfvUaPB79cfjXrUqVOlpHfucVWvUq7uyGahdrDH5kcTO3ZI&#10;lJ/z9aq239pXUhmuFVVPCpnLAepOcfgPzrYm062uYvLEZ8sjnnr/AI0R2kcUeyJcYHerdPm1ZnGS&#10;S0KMlpMWXzWAOO3U1LjzfkI9uBUzw3DKdhAz0JFIpW1HllcsPXuacUolXuP8d/Dbwl8TvD0/hPxb&#10;piXVtMBlDIySRsDlXR1IZHBwQykEEAgg81g+C9D+JnwXZtPufEF14w8PpjyTfIp1S0XPQyDC3SKM&#10;AbgJeCWeVjXoi2Ue4vjkd6dt+fBOQeoYV9zOlGW+58vGbRP4W8XaF4qsBqOiX8c8IYoxU/NG44ZW&#10;B5VgeCpAI6GtR4obyIxXCAqegxmuN1fwHp9zqbeIfDN0+k6uQu68tlGJwOiSp0lXqOeQGO0qTmiw&#10;8d6hpMyad4/sk064LKkWoQsTZ3LE4HzHmNjx8jdyAGbrXFWoShvsbwnfYXxh4Nv4Iy2lyttb7oAy&#10;D7Vysnw512O3N5e32Jc5UKNyKPQj+teoW9xIzhmbcGPU4xirJ0+1vW+VgH/ujg/lXi4jBU6907+h&#10;3RxM4RscF4Zgksp0JBDAYDK3JFdalzHNEd75J6kjrUt/oECoXMCBwOGArDnF9aHYhDpnnjkVnhac&#10;8FpfQzk1V1ZNqNmt0PLThe4B61iarCLCIkLnJ+UAcitmfUFhh8wSAEDpWDd3Mup3Hz5HOCe1epHE&#10;JxuzF0ila2E2sybGfcQeT6V1NpZtZW6w24wQME4pNJtNPiQKhAOMZHFWl0+W2nLRvlD0DGqjUpzW&#10;gnFpjbnT7LULQrdEbwD83QiuYv8AQFjldywbn5CR1rfvbhJ5jbgtFt5Z/X2rmPG3iJ9IhWzsJknu&#10;LltkEZYfKfXnoK4a8nFrlNYpPc57xhqT3N4nhrSpzvPN3InWNfTPqau2emWDaelnDENiJhSOKybH&#10;QZtNmaVlJmnbfOxHLt6+9bNqzso2S7WxgqRxRHmTuy3TTjoVgj2E32a4yUP3ST0FRapdrM4sIpQY&#10;8bmU9xWjeyxR2bvIF6cA/wBKoaL4amuFE6DzFkO9juyQOwrZVOZ2Ri4NK7DSbMyxmV4gSeEHtSal&#10;az2gCwAncfnTFbctkkaF9pBQdqraTbSapqDX90oVIuIiR1rVxT0IuRaYraXAtw8ZViMj/A1u6YyR&#10;xPq962HK8Zx8oqhJBHqt4ZCmI4uM9mqlr97d3ky6TZRk4wXUdhmuWtaKvb0Lhd6Gzo8Sa7O15Laq&#10;7BiELdSPUVR8Vmz0rcqSBVb/AFqEH92PU+n1qxDfxaVpa4fbKowv1qq+hya3u1K6jIu2XCSdNy14&#10;+OwknSUaa16nVSqLmu9jxL9qX9jz4V/tQ+DBovi7SYpp0BNlq8Lbbm1fHDqw56+n4givirT/AB/+&#10;0z/wTYvZPhn8X9LuPHvwgurojMyf8eRY43qeTay4x8w/dvjDYzgfoiI9b8H666ao2dOdwEVUO+Ek&#10;/XlfanfEDwP4L+IPh6bR/EdnY3ltfRGN4rmNWSZCOQQeG47V5uX5jXwMrLZbq+3p2/XqjtqwjOPL&#10;LW/X+v67H5+/Ff8AZa+H/wAe9Bh/aZ/Y+8avHcWkqTLqWny+Td6dcfeVLlEIaJwfuyDg4ypNcTN8&#10;WPh78etPT9nv9u/wzDofieEmPR/G8UawxSuThXdlAWFs4G8fumGN4TBY+g/G/wDYx+NP7E3iuf8A&#10;aA/Ym1q7fTk3HWfBn+sBhzlljjORLEe8T59VIOAKuh+JP2Z/+CjXhf8AseW1s/CvjuHK3Ph+4Yxi&#10;aYdXtHbkNnOYW+Yc8sBX3mEzGni4qpF69/0kun5P8vKrYd09N12/yPlH4+/s3fFj9lTXgnimJ9R0&#10;CaQf2X4ltEOwqeVWTrsbHrkHqCQa6n4G/tO6x4TlisdQv8wOwGS2Uf8A+vXqSeJvjB+xqH+D37Rn&#10;hKbxn8MboNbxtPF5sllGxORGW4wOvlMQpPKlCSx8/wDjV+xVbr4XPx5/ZH1hfFPg64UzXOiwSM9z&#10;YcZYID8x294yA6jBwRzXRKmpzvFcsu3R+hjGTitdY9+3qfYPwV/aNtNYs4Gsb1HXADQN8xX6HuPb&#10;8q9/8OeKdF8SacIppA4cfvIjjKe4PpX4/fB744an4Lu45IbuXyo3wcg7oj6MD0/+tX2h8Bf2oLDx&#10;CkFrPrKRTMAVk3Da59DWcKrhUVtJDlBNd0e9/Gj4CaH4y0qWG706O7tpoyHEiZJ/H1r88/2iv2Q/&#10;GnwS8Rf8J38LJbxYLWcTxfZnZJ7R1O4MjLggg8gjBGK/THwL8RF8Qwrp0kKMzKPlEgbzBjqKh8b/&#10;AA60fxTZyIlskgcFWR179x06/wA69mliKOLjyVNJHI4ypO8dj5Y/Yt/4Kl2XiRLT4aftH36WerAC&#10;C28Uy4SK8PQLdDpHJ284YVuN+05dvd/2sf2MPhd+2HoZ8QQzR6F44srYJYeJI4TmdVHyQXiLzNHj&#10;CrJ/rIxjBdVEdfJP7W/7Ak5urjxf8N7TyLsEtJbKuEmPt6H+dc/+yF/wUM8f/s4avB8J/jml9feH&#10;7V1ggmfLXmkDOPkzzLCP+eRPHVCOVbaMqmGlyVFeIWhVV1ozx34qfCbx98HvGtz8PPid4dl0rWbQ&#10;5Adg0dymcCWJx8siHsw47HB4qn4f8XXulSiyvmLxk/NG3b3HpX6wfEX4XfAD9uH4TWa6zfWWp2l3&#10;EZtB8SaVKDJbueC8b4ypBGGjYdQVZcjj84P2ov2RviZ+zB4m/sXxxaG70q4lI0fxJbRkQ3I6hW6+&#10;XJ6qT2JBIqa+FSXtKWqFCr73JPck8K+MbqzKz6ffNsByuG+6a9f8PfEs65pSrqXlu6cMXTLD6H/G&#10;vlHSvEGo+H7oC4bK5+8B94eteheH/FtrOYryC4ZN3DeW+Otc/tkoa7m3L2Pp7wb4js5pw+maottO&#10;ozySA39Ca9S8KfEvUYSkerKsy42+fEQc/wC91/I5r5l+GviCzv7fyZbpUuFbC7zgH64r1PwxLYsq&#10;3EV40M46hHB/EE9a8v8AtWnLTkZq8LJdUfQWlapp2oqbnTZgrEfNH1Q/h1H6j6V2XgvxvdaTMsF8&#10;SYyfmjJyAPUY614P4Y1lyBK12omRuJI2xke9d5oHjzSLgrp2ssvnNxHIDgH8exr08LjaM0ve1/E5&#10;qlGfVH094S8XxvZi3jcT2Uy/vIGOdp9RXJftB/s2eA/jR4HvPDPiTQLfVdJ1C3dJoJow4AI7fT8w&#10;eeK4bw74g1PQJlYMwQtkN2+teu+BfiDFcwKkzAB+GUH5W/wNetGtCquWRySpyg7o/JH4hfCz9oX/&#10;AIJQ/F1fiX8NL671PwNNOEdrgtIIoS3/AB73QHLR9lm4K8ZIPLfov+xj+1r8J/2q/h2viLwZqKW2&#10;rRcalol1cIbi2bH3gFPzxns+BnuAeK9W+Lnwa8GfGHwre6TqejQXVvdQss1rIgIYEYPH0Nfk1+0V&#10;+yN8ev8AgnD8Tj8f/wBmS71E+G7S5MtxYQBnk05CcspT/lrbkZBXkqD6dPn8yy+d26e/4P8Ayf5n&#10;pYPEQlpU/wCGP1oNjayTGWfBWNckkck1wPxV+HPh74l+Hr3RfEukxXVlNGVaCVOpz1HoR2I6Y4ry&#10;/wDYc/4KE/Df9srwpHp1vPDpnim3gV7/AEdphicY5ltyTmRPUEZXPOete/6nYxzKIVQ7Rjdx1r4y&#10;q5qbi1ax7kFyH5Z/tY/slX/w+vJY7jNxoc0m2x1QqfNt3PSOTH6HGDkdDgHwj/hHsatCmqkQXFtO&#10;gaYKQjQoGbdwDxhQPUehr9f/AIs+DvC3iHw/eaHr+kxzw3K+WYmAPmlsALjuSeK+GP2mP2JfFvwp&#10;0p9aXN7pRJZLqMZk08tkbGycmPnGfz9T7mV5rUwy5J6xZrCdOE7tXTtddd+h80aMNDn8TjULq/QR&#10;2+ZRIsbOC+cgdsjjqR39q6PSNOl1PUpJNTvopYVj+03CHUcF2KgEAYJ5GACM5GBmuK8Q6FfeDL2Q&#10;61JLDMHH2GS1G4SHHBJzleew9K09F8M69eeC5fFUvjKDTVlnES2cmXkmRc/MSCAV4OAD9cCvqoON&#10;aKlF6Pqd08TDFVZTkuee9k0tF3vov1NfWNf/ALL+Imnw6cPPtyheK3QEzxMyllhCBQdycLyBnBPe&#10;u68YTpremR3c+nWpLwhzeWSD95nks6qFOT64P8zXmNhqD6brVlrV/fWlpLHAVUyBYkQJyQFGMZAP&#10;4nqxzU2qeKV1PSZvFcttps9obwxWNhLGTcvJI24ojKMKgySOMknA4xTqUlHlb+ytx5bmMsPUlUrW&#10;u7/JWV/P+tNSa8urXz5IUmdo1xteSzdFc84UEjGTwM/SqPir4b23izRbPVNV0KP7MsrGBQu143z/&#10;AHl2scjPByOOOtfWFr/wS00LUtFj0f4v/tkP4U8ayaXDdQ/DfTPhxds9rdSSGOGwmurq4tQZJWaM&#10;hyBEAHcM8Xlyy/LunaZ441dPFXgDXPENpo9x4I0a8vpbRbW/uZb97efy5IQ8EDpG255PnlKRYiO6&#10;RSQteVheIMqxUJrD1buG+j0u7dtdeq/IMTmlKrVjCcXOmtVdLV/Ppba/zObg8B+HrKNmsdCtQig+&#10;c88cbJg9zvOAfx7VxHiGPw/pviC80/R7i1328iPIFYHzUIAwjMcRndn7uOcdeo/RP4ff8EifC3xD&#10;m0rwR45/aF8V+HbzVtMu7q+srj4OasyqsKRs8ZdpIVUjfjknJOMdq7pP+CZnwU8EeOfC/gnw/rfj&#10;7xlpOrXkmi6u/gjwfoHhq7ntV068mcxS6ncRySy+ZFGzO+WaIT4Z28vd40+OMohNRpz5m/5rxVu9&#10;2ttH5eZ52YOni4pQpKmt9LP5aWX6n5yfHTxR8Xrrwdpvhb40/DjxBa65pDNd6Zr3iSymjupbdwIz&#10;G6sdsqN5cKhvm4iQZOCD7H4Q+E37Xf8AwUGsPBdr+0x8bNVn+Huh2L2uk+IZ7T7f9kMYYq4sbci8&#10;vZVKiMysJZTgLuc5Ffpn4M/4Jv8A7O/xi8f6h4N1Xwz8XrxfDngyEaho3xN8c2Fla3lreXEscMcZ&#10;0VJxJCXsZjJu2lWWAgPvYp5Z8Qv+Cev7NPw28Sax8Ata8YeB/DVnHpzX+mXviD416lHHbWkuoT+X&#10;bDTzBCtwqQIqsWuB/rdxALc/JvirC0sNGGHpRhUT5lJRU1FS3dO8k1e+yv1905fq6qVnzSbVuun3&#10;23+f4n516rpP7T3wB+B/h++g1zTfFXws1jxBNNb6crSy2Vvq3lzKLa7hZYpoJ1CmXygSqSIhyWGD&#10;V8D/ALSMng3x346+Jj6f438beI9StdLj8AeK9ZumuL/QwnkPLdm6ZS/nJ5AhTCbZELByYi0Mv2tc&#10;+C/2BvAfxKv59B1P4CeHofA/iu3Fla6tNL4jtPE1l9mt7gExS6msRjLTSW7oEmJMLsGVsgdt4Q/a&#10;4/4Jn+MPg7pd/wDGLTfgb4W8UvrkjMnw0+C/2W5gis9TkW0kzNDfBvOgihlYBQSk7JztzXV/buHr&#10;YeU/qk6kn8XLBxbUmpRvyqSb095pq6dpLWwSoyhJWmkvW9v1t23Pzq8d/FfTvi34Jj8HeK/Beqxe&#10;MLrWp9V1bxZf3i3BnklyrgghXxs8tQqkj90OVIAr6I+JelP8QbrwJ8Lf2SP2f/EOtvY2JMBtfBt0&#10;Lm+iSBo4JIh5QklBiinc8N8qFudrY+j/AIH/APBWH9lv4NfEi48Tf8Lj8SlPD3iG7bwpp2heBdMi&#10;gvbKSyVEZj9hhdXaSa5B3GIYVDtzknWsP+Dgv4e6t4OkvfGHxr+MV34nsr7U7vQxY+G9Bt7e2y93&#10;HYxsIkRpQLaWFXRzKC4ZsHaprOk5VFTq/VK8fZSbUFFyg+e13eTg7pXtFLlj31aVTna65ovmS1vZ&#10;6eST+bun9x8MfF79iP8AbKt/A3hfTNU/Y/8AiJpl5HdXT6xqt98PLyBr6/vb/ZCiytDl0CfZYY1z&#10;8zuQASwrS039nn9rjw7+zLe/D3Vv2NvFtidJ/wBPvPFf9lyRypYNKGBkDRiTy8syk8hVfIA6n7d+&#10;Nv8AwWt+En7TnhfVpPhz+z38XdWWx0sXUkz+KLwQ6XcRssq381vFdyxCOGVInRm24ZQeD05L4u/8&#10;F/8A4V/E74beKPht4Z/4JneETbaz4ZubOPUr7V7OcWamIp5zwDTB5gRmD4LqBtXkZzXo1HmOLf1f&#10;2NoU5865r8zk7y1tONldtWem2lkcylye/wBWrdNtPX9T5++G3wK/avu/Hng/4WfCr9jWbR7u/S/j&#10;0XTJr+0M17MsDSyymSe4gxIlus53SE5DEKCdqjo/Ef7En/BSpPHel/BZfAf/AAiWo/EO8k01bq88&#10;a6BF9oeO3eUWbTW88k0YESyyLEHwzAnDnIPn3xT/AOCmPxc+IvhrxF+zD8PP2Kfht4UtPFWl3Wnf&#10;2R4Z8KXTanJbXVtvMkSQSopPlMXVhCV2qHwRW342/wCCyn/BQDXdYHwv1b4f6Fo2saNrWn61Jp9n&#10;4MuYbiCW1mjnhaUTuyIrMqZ3AAg49a48Hkeae3p1KmGo8zu2nO7cb3UtZT1u3vzLmW/bWeNTlaLd&#10;lpt1+SWnp0LPwv8A+CZ37Svwd8ZalomkeMfAGla8biDS4rnV/iHZ3BF1JOyRxW3kRSO0nnrF8gUk&#10;yNCAN2BXVa1/wSb/AGsrEx+Hfin8S/BOkRPqEUSOtlrt015cShyscfkaYnnS5RiY1+csw4ORXjfj&#10;P/gqz/wUK8S+JbC88S/FG0sp47yy1bT4YfC+kSJ5ttdCaGRS0TcLNAGXc2G2DhwTn0n9pb9qj/gs&#10;dpOmeFNS/aB+IGp6JpviC7jvtFns7Tw7BP50SK4keC2K3UBQONyyqihiFYB8Cu6rgeMcJioTrVMP&#10;Sry2u/e0SateN3byXYxjiMNOLhBSa8tv69TpPhH/AMEs9O8QeJ9E+Hl9+1bPpniO+1C803QtPuf2&#10;etbnaWSGCa4AWe6kghDNFbSSbnCGPy87icCuksf+CGXxc8M63bDxz+0F4n0i/k1G5stNk0n4c6Pe&#10;faFg84ReXNJ4hzEJYIhJ5LBQhlaMBiCx+P8AxN+0z+37o72XiW7/AGp/EyF9Qkl0bVLXxbNZvG3l&#10;vFJNCIpAybIpXhaQAZ8xlBO81zfjP9pf9rvxjaG88eftn+LNafTGll0u11b4iapeLNMw+cwq5cRM&#10;cbAx253H+E7h1Ust4jxP7765SlJ3TfIpfK6hF6PfXv8AKXVjTdlBpeb/AC1trp0Pov8AbY/Z4vP2&#10;R/hp4c1H4l/HXxn4g+JureG7Rrjwdq0Gl/ZbW3hT99D59vf3M4g8xpYoW8pEOGPy7SK8a/4J8eAb&#10;j9pz4maT+yTp2sXXh/w5rurNqXxA1FtUaNtZhtEMiQCNjsk8gG6MfDZmu2eTcIYik37FthYfGzXv&#10;F3jP41iXxNLaQadpMVtqkommkvL+58hQGuWVWkRYpvLErAK2W+RsA/Tw8eeI/gp4X8deDPhb8CdG&#10;0C5+LOrXuj2l/D4qC3WnwW9ukd3tsY7draMJKt83nC72xlkcoFRc8uIzavliq5TZSr2Tc9IwjJpP&#10;3Yt3fLGXP11XoXSwzrRVZt8vbdtX+7V6em5418eP2Ev2a/Hf7T3iLwz8CvGkHgvwN4W0aA32q6jO&#10;dVm1S6D+TIdOtVk8+6cyCMGNWBLSRvGvlzx1kaR/wTmufDnwx0/VtW/aMvNL8SeM4byXwx8N9M0k&#10;T3zrA8saPqJW5WOwZZYis64l8jayl3lHlDpbL48tpX274WfAjxXNqHgrTtXh1Dwr4+8V3MGiWek6&#10;giu091POtov2zIfy1t23YgdlaKSFQqXNX+G9/wCLfhF4s+Pnwi+Jt5pDzeFbxfiJ8VPFGoQw2+p3&#10;0YDjTNOg8uScOZwlukimOLy3wsly6wkedWzbOY044eWIcYXiouajKXlz3i2nJ7x1ndcsEl750Rw9&#10;H41HXra6Xyt/w3fseY/8E+v2RPAn7dnxu8OfCnVfh3qmhWHhrS9QvviL4t0XXmD60ryEWaxJcxvH&#10;aXJkYRYj+SSBdywrJHLJJ9C/tHfs4/Cn9k7WtS+Aeha1q6/DHSLW01/4qa5YaNINUMcskiWOm3Vy&#10;WeKaSYsFUJDbKvmJJtIaZz6V/wAEuPgN8Pf2d/2PbX4/eKfH+q+F9U1u1l1vVdYh1qaC3gsd8q2s&#10;Zg3ta3GLfJj86KRke4kCjkY8h+IHjSK38HfD3xN4t8Saf4h1j4m61J4y+LOh+JfFZ0uw1T7PPKmn&#10;R+ZDC01qIUuLojyiFJwCsgSNVwxuZVM1z6pCNRvD0nyqLvZzXNKUrt9OWTg7+6+TSxNKmqdK9vef&#10;9W/R99SODXPE/hvR7nxT8SvEnwbW08V6dpOqx6hrnh++1FLQWqeXDpA0+3stpEKtBH5ETrj7bC5Y&#10;+bhO++BXhzxN4l0XUdX8WfBTQtB8bIJNQ0Pwj8NLLT9J0rRoZ4oZBJfzu0lxMBIAf7PmeWFY3jiZ&#10;PIwtt4p8IYr+6+KF78fPiR+2V4RvvFljqjzS6jBBb6iSZrdVMkV1JMgGEdY1IhxEsKqgjwAnsHw+&#10;/a7+Ch0Twn4H8OaWfiV4kvPEcvhnSvCLaMqWmo/a7prZbea5ZUtZVutkblmeXbKwlZSY22+XmDxD&#10;n9XwkHO9uZxjJJPZJN2VuVK7vbazVnzdFowvOTt2Tav+H/DkH7cHjrX/ABhoeq+AtZ1g2nh3VYIN&#10;eTQ9Q0axtdOtrWOxS0kvkgt5o7mxtoUWAQWlyJZJpgohLyOrxeJ6B8RvHv7MljdeDtaHiqw8Ca9p&#10;d1r/AIS0fUtRjW71SGS5W40tL77NEySFLi1tbiWEbSI1nSP95OgPtP7X/hzQdI+H3/CYftV/DPwb&#10;4c+LOj+Jbb+wrHT9Vu7zzdDBMR0C5ggIhkVLiSScXQ3Z3eRuCyHdzvgPTfg1+05+zxPa+P8AXtEs&#10;NO8Ex3kfgDwjD4ijh12zupZpYQmr6k6w7LWAB5ookaK1iGxZ5GcxxXHblnsaeUQjL36SfvtK6Ukr&#10;e476vVXlaz1V72M5Sqe091WfReX9bdjltA8H/tC6t8X7f9pL4PeFXez09b9YLzxDqlvBLoEi2LW8&#10;el6rdXMEFol8LKMXA0+JnnCN8u0sFj+dLHTvEPgzU9G8WX+nt4k0y6drbwx/ZmouHsriPyXuFgIb&#10;Cyf6RFIS6NGUeIK+4E19G+Cvin8RrKBPgNoHxJs/G3h3wPcyaN4QtbnQrnTNAOnPLd2lrqdrpcax&#10;vfalJIJmyiySGW2cztcFftMeD8S9A1TytP8Ai/8AtBwahpvgD4vahqetaX43urWzudYvLq1kt3m1&#10;B7dpoxBBcSThobd3G0TArI6oksn0SVCnXdOnC65VG6um4rmeive6Tk0lZuN11uYe0m4323fz03+7&#10;5fI898JeOfiz4T+E2r3Hg3xhrun6ZFrNjP4w0+C0snFzYwXCT2kYa6EgQxXAlmj8uJ1Lyb3VjEgH&#10;dX3xa8Ajw/beG/it+0HrfjDw7bX91cw+F9B0VIpbq9WC4lglurlwk7RG5WESlZoSIIht8sqipQvv&#10;gxqupeLoH8R+HNLMHiO+0S1RfBN/JKb5I0dJ1wblRudIFd2dWj81lIljDOzfQviL4Vfsu/GbR9V0&#10;fxb4Bfw9q1slxY2Frp9pHbXtpOjlDeRpZ7o9SJZFUIrTLGUMY8ubzVHgZrmuW4erTnUTlFu94Rg3&#10;HRWu2nJ2ldc0XFxtbdI6aUK3I4pW8rvfX5bepAlh4o8aaT4w1Hwloeq6l4P1b4fWX2Lw1o17PDY+&#10;GLizS4ntdIgvTFJc3jwvA8j/AGdoIrpmCxBLaAyR+K/DT4x6D4S+CVh4J0jxt4Ytrzwb8ZZNQ0aT&#10;Rpo5NWtrJbaS4ju4ZBOcwRXCysGYSAO8X7wAYbG8L/Eb9pb4VfFmD4o3HitT4s0K4OnaprNuJb69&#10;aSwAu1LCQ+VIyi3aMZYMrxLLGgMZz1Xwv+EXxE139mfVPFPh3QFutQ1b4/HQbfS1IikuPL0y6lik&#10;WQSugLyFI1BZx++JDkYNd2W4V052m1JXjZJ6aXi3re/uc2ujfW10ZYpXheC1s9d3/wADW34n1T/w&#10;XGg+DNj8EdB1rw14YvNUlj8cxwzav5t1flLWOO+Y2X29y3lbmLbbRZEAIlkVAQSfIP2tPB/g/Uv2&#10;ifjR4Xv/AIZ6Hbvqd1BBo2neILNdQvrD7P4M1FQ8Lk53vIYj/rG8u4WFw0ohQn6S/wCCxXxK1n9o&#10;vwj8JfhjrnwY1PTYPE3xY04C+jvrC8W/thaXkEvyW91LcI6i4Em8RKwHQlmxXzz8S9V8BeN/2qrn&#10;TtH8YeIdEt/EXxg161vbvU9RuFgkttM0O2Ropbu+R7mSY3LmIKZyVXKlB5kZHzmXSr0MnhaV2o1m&#10;mrrRShJO28XanL3bWVrXLjZ1Ltdl36NP13X3nnvxZtdL8Qa1YeDtO8DzaLoetfEHRNMv9J0cQWVh&#10;ptums3iN5cFv5fngyW8snlmNyrFnG3zEJ8w+JWlaBrn/AAUO8RC70B9b0y0urb7XpOpzzstwF0u2&#10;UZDoXEYJD8hlwnHy4Fe2fCrQNI8efEjw/PaJJKX8ca94pttXvL64eKXSraNrJJHRplSWX7TeCRZ8&#10;ZJQ4bBavM/2NPgnoX7WfxU+IXjrx7qcyXd+ZbjQLafw7DqQ1DzWnuJlHmuREIYoo1D84DhQ+4AN7&#10;WTShlrxVarUtGnSkm9ebmqzjHpdp/u9Wrd33IxE3XlBKO7Wnkk3+u3yPafFWsfAn4aFPBPhL4d/C&#10;y5119StJmn1PSrSfR7dYRFMxnnkjQMhMZRol5l3OhJD4aHRPCHwEtA/xYstCsfFRu7uQS69LpNvp&#10;PhWEjbFI0AihW3uDE0it9kthcOPlOyMASp0epeGdH8GT3niHxL8L5vB9vb2815pd7ofgjRbK9ZVG&#10;+BJobOKSfT5JVWDy/MiULI5dwoBat/xdrUXwr8TQ/FL4iXemXGp3krz+HptS8Qy6zeT3ky3W+5ae&#10;dpV8mAlZfMRYt+WwrNynPCtVdBU8LKTUk07SvzvS6bSvFLS6vpvJMhpSqc01t3W3+d+5Rj1L4wfH&#10;DQPCfwW8SPqFhp2kpJatp9w1r4XtZkmk/fQzPdl7uW3JSRBFbEOqII1Ckk15xa2U+ra5f+KfC0Gg&#10;adFoljDaahDEAlppbiNIIba2s3GTMojgaS6uNyh5FdlMzh0+oR4D03RvGXhP4X6TZeKdE8Z+INZ1&#10;WK2+IYnezs/EMsTxztG0KTkWkEEc7xsvkokkjLCjySZDfK/gi98X6pf3Xj651dkuPDXjrxLb+O7v&#10;T1ti+lX1xetOtzbTjykZ3WJkjETHAiCk+VLtbzsPUfspTpSUYNLSzSfM3aT3unblWifM7ON0k+hW&#10;crP+u/8Am9Tu7nxn4Y1zwbqPhzSLK60jxC11JNp2ty+NNRvRGsL75XW2jnNlukIhiZ1iCx+WswIX&#10;zGjfoksnivRZSvjaS31jXNNfSfFWheHPDD6rLqQtZfsawx6e8qnUJ45WJSSBp5VVYyZEdmauf1Lw&#10;j8RbnSvDnjWHVtA/tKeys4dI0Ky0mac+J721jlk+1z3Fz5DeSvm5mnYLEsdpOHYzrDHPL4a8I+G/&#10;hTZr4XPiW6v9ThS5/wCEl1qyZCNQdoMCC3e3VpIEuY5JYZD95wSJocxPEel0sHTqr2c+ultXJJe8&#10;ve0ava29nbl62m85rX59l22/H538/T/Dnwf8O+GLrRbT4lvfeGPB2sDUhZLdfBfQ20nU3hu5WWBl&#10;S4QoVHlSMHnJjYSBWGQW4/xR+x18MvDXijVPDGj6BpjXmkSyGS4Hhq0tFRVjid8NLc3C+WryyOds&#10;ZwIssyjJTA8f+LvEOuQ6B8F/HesXyv4MmurfRLWKwzqF68kwmhR1h82e3QRJbbIZPNCyPKG2lGzz&#10;nxJt/GmneG9Tj8WXsHhfRtHgaZoPFt3Dam7drMSJB5EDLGWYkZMnJL7TGXVg28atq0PYz5E07rl+&#10;Nt6NPd9NI6q9m3bQUZRTctX+X9d3+Br2M+j674dk+Kd0n9n6LA66b9p8SX/263tZ5LVLg2UfliNb&#10;dYyZQXttkximTanzDdy2u3Op/CvwnfeJ/GHje40eLVyL7TbbdH9qv7hI3XbBES/lopcnz3IMayiT&#10;EGfMrmPB3x08GzeObvRv2frS3126stHhjs/GPie0ydOZXIka1g2jYTFu2qQpUxrkMrNuy9L1BdP1&#10;3+34tX1TUtXtbBbW1v7y9ee4lQLhFjwQEXB2hRtVQTtUbmz7NHh/GVp3rqUKTs1F6ytvon8PZylr&#10;2jGyZ6OXZdjMxp89BLlWjl0/zfy087m1qWh6Z448Jpd/Fa51PwnZTXFtL8P9L8PahpD6XCikyyy3&#10;LSXKSXE/lKSFRV2sAAV8ze3ltl4K0zxV45fQfAfiOJPNuPJtp57OdYblcfIFXYzxtIxz5bZKlgCz&#10;EGvp79mn9iOX4x+JhH4A8ETSQWlsq63rzoljpdm6qPLeW4YF5WyDhUG5gFC9CK+wfgT+xr8BfgRf&#10;6Zpfwk8Hf8Jh45tgZG8T6paBjDLwplgiJKW4HXe2WBbO5Sqkfc5JktTCRcZyfK9oqNvnq23fq3LV&#10;3e7OfF1KeSyUpTvUX2Y/m5dPRK/yPlf4Wf8ABKPxh4f8Ox+Nfj947GjTXtputfDaWrSX2TnY06sy&#10;i3XGHAYmTkKYwSdv3J/wTe+CHjn4Q+DtZ8J3Mdy3haW7gutBvbwASyymPZONv9zEcBDDglnHJBNe&#10;ueAf2ctPsrpPFHxJuF1jVmYyCCQloIWJz0P+sb3PGT0OAa9RhtGMWRtSONcbjwqivraWHpUY6Kx8&#10;fi8fWxdRyk9/wIILYiP7Pt4PrXKfByGXSbbXfhxcj5dH1mZbNW/59J/38WP9lfMeMe0VdOmsLd3P&#10;2Xw9bm7cHDXDAiFPx/iPsKvW2kaN4du5vEOsSI19dRosrIoDyKpJRcDoo3HGfU1qpRTv0OKztY8f&#10;/Z4uZvhx8ePFPwsu1aO11M/b9ODHjcDyB7lSfwjpP27vgh4f+J/gmG+1jTRPAUeyv1VesT5Kk+mG&#10;z+L11fibwXqfjb4h6X478NqbG6025Q/aCoMbQg/PGe7EqWHHrXoviLw/ZeLfD134c1SJWiu4SjEj&#10;O09mGe4OD9RXg8RZQs8yKvhOrV4vtJax/H8DrweJ+q4yFX7/AE6nzt+yJN49+Fnwo0v4aeIJotTt&#10;dHUwaTqs1uomlt9xMaygMAWVSEyAMqoPXr1HxD8O6P4n8Q2/xK8G348N+M7N1C6hGrfZdSVBgQ3a&#10;GNmTA3rHNGHaPc4ZZYXmt5svVvBXj/4V2Fvrtxe27WMV4hvIbW4LNHHyN5wMEdOAfrXrvhiw0TxZ&#10;4Yh1N4GngeMSK8VsWZT14VB19h+teZwnicyxGVQp46DjOKS963M7ddP+H7nXmKo08Q6lF3T7bDPC&#10;RtfiZ8Nrnwh4i0q40g6jYyRTxW21fs5O5fPtZAZEGGG9SGfy2AILrtdvl6/0nWPC+s3nhPXYSL3T&#10;rp7a4cRMiyFDt81Q2SEcYdcknawr610PT/DNvK0vgvVBBcxS7ZrZiQrOVVjHLG3zRuVKnBAZcjjs&#10;fJ/2sPBNhp+t23xAt0WGfUwkFzAFwXeNSPMJ7nbsX6KPw+a8WsiWYcPrGQ+Oi7/9uuya/J/I6+H8&#10;U6WLdF7T/Nf8A8jAVHVyRx2qX7ZtYY5z1qBowyFieh5GOtEDJu556V/LzjY+1bsaMc/yrgY71J56&#10;n7wqoJlYqAehqZCOQRnvihKwmSSXG35mH5035mOWbjuBUbnoeDxzUYlbcSGJHYVau3qQlYsSzAEB&#10;V4zUIbMh44+tIzydR6daBIMndwO1VrcY+R1C9Oh49qqTBiThePU064LtkRvj0JqCeXavU89AKbaS&#10;JtK5DJKVyQxPrUZBmYLGmSeAAOc1FI7csG/Ou++FfgjWHvLPXGhQTTAtYRSRklE6faD6AH7vqRns&#10;M+pkWTYvPsxhhaKetrvsur/rdmWJxFPDUnORf8A/CC5+3Q27zYu/L338gAK2itjCe8nX6ZI7E169&#10;pOjadoNglhZQCOGFcAevuffPJNT6Bodl4f0tLGBcjO6SRvvO3dj6ms7XtVgIkaSYR2kIJnkPfHYf&#10;55Nf1nkfD2X8OYGNKhGz692/N/n/AJWPz/GYyrjat5PQjvr1tWkKK221Q8+sh/wrPCPaSfbb1A12&#10;67IYkOVgQ/wj3PGT3+gFJEkhuf7avwQ+3bYWW3HkKcZZh3c9z/CPlH8RbRsbAQ41C9O6Q8qOwr10&#10;pVJHPpFEVtbLp8Rvr/mVuVUnvWXGtz4xvGDSFbFGxJIP+WxH8I/2fU96kuEuPFl/Jawuy2MbbZ5g&#10;eZPVF9vU/wCTuQQQ2kK29vGqRoAFUDpW0KSl/hX4ktteoRQW9nbrb20SxogwqqMACo5HSOMzTSBU&#10;UElnOAAPepJpUijaeZgqIpLMxwAK8W+L3xcPidm8N+HJmXTlOJ5+n2kjsP8AY/n9K8TibiXA8NYB&#10;1q2sn8Mesn+iXV/qdOCwVXG1eWO3V9g+Lfxfk8QtJ4Z8LTlbENi4uV4Nx/sj/Y/9C+nXgVTcO3FC&#10;BT8o9ORipY0xjjmv5dzjOcfn2OlisVK8nsuiXZLol/w+p9zhsNSwlJU6a0/MI48cECrVvbnjcCaZ&#10;BH8wLfrV2JUz6VwQhc2bsEcZUfz4rV8F+H4/FPi/S/DkpZUvr+GBypAYBnCnGe/P51nhedoHPeru&#10;ivfWN/BqmnymOe3mWWCRRyrKQQfzAr1cFRp+2jzq6urry6mU5Pofc/hPQ7CygsbOzs/Igt4AsEaI&#10;AqqowFHHTG0jtiuZg+L2v+MNHTdol9pGoW8h+26XPa5IRvmjdZCMEFWHGM5BP3SC3U/BTxO3xC8I&#10;WnihLJoVuQTPGeglGBJgnnBZTj2rsjoGjmZ7r+zIfNkADyeWNzYGBk98V/V2DytYnKorBVOSEl2t&#10;daWfR9NOlm9D4WWNpYbEv28OaS89t7r539bpHIx+JtN+HfhweKPGOsx2tj9m8y5vLxlQRknhWOBk&#10;5IUDqSQACTWl4a8efD74neFpNS0XULTUrCSRoZhkOnDFeQex2kjsRgiqfxa+GGnfE/wjN4K1mSVb&#10;SVxIVtpRG7MnzKASrD7wB6HpntWbPo+l/Dvwxb+HPBOiJpkdrtKW6kln2oqM5JJMn8Clucnr1rtn&#10;LEZXSmppOjGOzTbbe/lbyfcyUcPjEpRbVRvpokvz+4+Z/wBsv4Y/8IL8Sv7dsZxLYawm6BBGF+zv&#10;GiKY/l424KkHg8kYO0k+OlgByPrgV7l+2X8QNL17UtL8GWD7rixL3GoLknyHcDbET/eAzkdsjvmv&#10;ETHk5xmv5e4ooYSHEGI+rfA5XSWyb1aXo7ry2PtMHKq8LD2ju7BGBgZP41ZjaKNGmk4CqWbAzwKr&#10;hABnceOlcv8AF74lWfw58HyXaW5utRv2+yaPp8ZJe6uHGFA284Gck+gwOSoPm4ShOvWjTirts6GZ&#10;mjXvxm+Kuiz+PrHVNNg8Jr5kGoaPpV2Gu5LcqcrIxZikqgsflEYYMMkgKR+rPw40nTdE8GaXpmjx&#10;yi1h0+FIGnn8x9ojUAM+TvOAMnvX5y/Ajw3rWjeDrGw8bTwXOqPbFb6SCJI0+dy7IqRqqLjIQlRy&#10;EGMDiv0t0V7GXSLWTSwgtmt0NuI49q7CoK4B6DGOK/oXw6lQnOvCmo2hZJpau9+u72366HyvEj5Y&#10;Qinu36dC1RSY96Wv1E+SK+qJM+nTraorSmFvLD9C2OM+2a/PLR5NO8P/ABPk1LU57eINDIiyzsFR&#10;WJB78DPP5V9/fEC7Nj4G1i8EhQxaZOysH2kERtjntXwDqHgG58U6lJeXkzQwkna23JkOegH0zzX5&#10;rxw8Ss0wU8NDmqR5ml03jv223Po8lUHhaqqO0XZHVy65o+rRPrEOuW0kFqx86eJ/3cew7iCe3Hf6&#10;HpivDv29PHvh7xr+z3J8LPAviSz1LXfGXiTS9H0eKwv45Ck/2lbpC21iQrfZihOMfOB3r1uw+FXh&#10;+0iwsCRj+JpF3sw98n/9VeUfHvw74e1/9pn4M/CyyvGjgTVr/XtQihiGY5bOFZbNzjszJcR/nXXG&#10;eaVMPH20YxctJWv100btb5phTjhY17xbdtV8tdT1j4qX+m+A/At9JHFBHp0WmNbW1hPcGGEjyyiR&#10;l1+4h+VS3RVBbgDNfNHg7xTYR6TpfjPW3+OtraWwFva/FPSL8jTLWSOTaVh0xGZTaKF2eTv+ZRzb&#10;qT5Q+lPjL4e0Gf4ReJZLi3tphBol3PGl5EGjWVIXKMfcHBB4PoRXzx4O0HW9Hsk+K8Hwx+MFjZGN&#10;I0+Ji62b23aA/KftelCOWNrQR/KbYSyqI1VQrghD8xxb7X6zT5krKLt89+q/rse3kag6Eu7a/wCB&#10;+f8AwGfQvwFaRfhba6jJbWFuL3Ub64RdIDLazLJeTP5turKDHbuWMka84jdOSK+vP2XJoZ/hxLss&#10;44mj1KRHZEIMnyoctnqfmx9APevkr4IaQLL4eWtnJBZWYh1DUcwWMm62WU307MsDF3LwhiQj7m3I&#10;FO5s5r69/Zsi1CH4ZRxXhYoLyX7OSB9zg8e27dX6DkKthqKe/IvyR81mNva1bfzP8z0CjAoFFfSn&#10;jAc+tfnd/wAFQ/BF14t8Za3qvhC/363ok9pqmkuEJ8m5ghQmLkfMCAflHBYqD0Nfoia+F/2otV03&#10;UvjRrsmmRNEgvDGwZdpMiAI5x7srH8a/PPEmt7HJ6Mluqif3Rlf5a2fqfQ8Of73OXl+qPMPhd8ft&#10;S8Y/C3TdY8NRWq2d9aZTdHmS3fJWSIkYDNG4ZCcclT1rwH9qDwt4x8M+MtB+PvwsvIU8S21ybG/s&#10;rgPs1q2kyxt22g5fcCRkD+8WURgjqvh9Ovwp+NGufB67dYtM17drfhgMQFDni4tk5xxjeqAcLG7H&#10;71ehSWFrcarZ6nOuJbGcy28oGTE5UruX3wxHrgnBBwR+GYvMsXTxlONWbnSS91Sd1ySWz/JvfTyP&#10;s6dClTk3FWv1Rwfwn+Mv/CeaivhHxP4I1Lw/4gi0xLyeyvIcwzJlVdoZB95VZ0++EYiRWCkZI9CW&#10;Ebcj04ryOy8T6loH7VEmlfEC41Mya9pO3QdYvNQZ7W9dEi86JYiuIpfkU8MBwwwwkiCexRKzOABk&#10;mvJzHB06GIi4L3ZJSVnda9n66eTNL20ufUf7PHj208YfC/SPDUE5+16NG1rcWxYZGCWRwAc7Svc4&#10;yVYdsnvrvS9a8Qa2l/aXssRsysdwIEAE24KCNwIycRpnIIHpnIXwP9jvwpc698R7mCUJ9gTSpP7T&#10;SQArJGzKuwhgQQ2SDkfdLdDg19h2Oj2cDFraxRHOC5IIyck5/U1+28D4HFZxlUatWVoxtH1UI2Vv&#10;Tb7z5vMsbDA1rQXvO79LvX7zBtfhbpOo2sLaghZo41UPvzlevp15P507XvA9va2iiJAY4oTHChCh&#10;IeuT2+8ep6muwRVVQFAA9qbcRJNC0bjIIwa/SZ5LgHQdOMLXW585/amLdROUm0uh8yfG/wAS2Xgv&#10;4batpUsoe+8QRra2sSMCVQMrSM3ou3j1yV4xkj5iuoGjzxwRXvf7XHh6Sw+JG9YQtrLZq9tj3Zt2&#10;f+BZ/DA7V4rqFuoLAjr2r+Y+L4V3mcqFT/l3eK+9u/zbb9LH3uEmp01UX2rP8F+hz11bgHIUc1Sn&#10;hyMgdelbFzAeQFqlJHlirL7Yr4OrSsz0Isy8bSCRx/Kno5PGPY1YuYMfw5qILjjFczg0yz0L4L/F&#10;V/DNwnhrxBc506RsQyucC2Y+/wDdJ6+nX1r21G4DBvlIyMdK+VEQg8g475r1T4N/Fg23k+DvEkxM&#10;ZIjsLlv4ewjb27A/hX7B4e8a/VnHLMfL3doSfT+6/Ls+m223zmcZXz3r0Vr1X6/5nq9xBDdxmKZQ&#10;QeoPeqVqPs8raPdnoC1s56Mvp9R/KrMirLg5IK9CDVPWbSXVLT7KZAjBg0cijkMOhr9yleWx8sir&#10;cWcmmXX2+Jf3ef3iCpp5ob2JZ9gVT91s/cP+e9M0a+kvIX0zVFUXUQxKuOHHTePY0xAdLumSWLdC&#10;55Xrj8K5ZQUdej38jVNvTqXNOvpJgbe6/wBYvfP3h61w3xu+Hba9ZHxBo8O2ePBulVcllHR8dyOh&#10;HUjpyBXaz6XKoV4JS6bg0TjqP9k+v+H41ctMXsRjkIWSMYcevuPauLMMroZrg54TERvGSsa0MRPD&#10;VVUg9UfLljdvFI1rcqUkjcq6sclT/Ue/cGtW3uMHDMa6r47fDWTSLr/hKfD2lSSLIdtxHAo+Q54G&#10;PQk8dhyP4hXCWN0zQhmVlwOVdCCPqDyD7V/KXFHDmK4bzKWHnrHeL7r/ADPvsHi6eNoKpE1RIGP4&#10;96bNATho/SollGMg8VJHKRyM++a+XZ2JETIycydaFZl5Vfy71POQ/wA4PPfmq65RwSDj3qXuNaos&#10;K4bqce9WYmYYHX39aqoNwJi59asQDCkHrnitFdkknyFckfpTR6AClLOpwT3oCsx3B+MdAKLp6MQ+&#10;GRDwx57ChyEGGOQai3859+aGcgZI6dKzaHdkTtsYnbgdqjM+TwBk980l1IxjJRh6cVXhQGTJc5xx&#10;zWNSVtEaRTe5esdPbUZ47KIOHmbYPKjLNk+gHU+1e92EZ8MFr+01Nb2zCKszPb+XMHA+Z3xwwPHI&#10;Axg5znI8t+BcGiN4yl1PxDrf2OC0sXfaZtglO5eD/eAxnHsOtepaT8Q/C1le2lpNd295pGtN5Vrd&#10;xHehZjjGfTPBz0PXGK/oTwfy+OGyqpi3PWq7W7ct1rrre/bQ+S4irc9aNNL4f1KnxFtNN8QeH7m4&#10;gK70j/er3XjOfy6V8uXHxIS98VR+BtRjH2uCOZ4ps8mJXQbDnqAXBHpuI9K+m/jFeReH/FNjFaQ+&#10;Va3mnXMMzbuJX+Vk69MYfA/2jXxXokEvir4xy+K7CQi2s4Li2yBwzPJEc59f3Q/M19L4nYeMuFas&#10;7e9p/wClI5cgn/tqTeh9ifssTh/CmpWZckpfK+PTcg/+J/Sqnx7jGnfF34e62gwz301vI3qCYsD9&#10;Wqv+yfeF5dbsjnAW3fOPdxVn9qedbbUvBF2iZdPE0YDegO3j8cfpXreHFT23BeGfZSX3Skcecx5c&#10;zqfL8kS/tPKsPw1jvj96HWbB4z7m4Rf6122nhmQJk8AGuK/aQD3XgbTNPAUte+J9MhUN0J+0K/8A&#10;7Lmu5s4zHxuzgYJxjNfczjaf3fmeXf3T5H/4K66bFJ4H8FalImZk12WCABeivES+ePWOL688cV+X&#10;f7Znh/x74EtvBXjqx1O9lsdetbl3miQrGPLMcb2xO4mRwFWQjAAFyoHHT9Rf+CwE88fw88FRwkAj&#10;W52XkZ3eWqjH/fROfavzR/a58daro3jL4caPaa9a2kOmWuoXIXSdWmF95YktHb7RGqr5UTs6qjKx&#10;DGOQHOGUY4mLk7Wv7v6n0nD9SUMXS5Vq3b70ePX3i/Q9alj15be3Mxb/AE5haIwL7gRIAcANjIY4&#10;OSQTk5FXPCvxK8XeCtYFt4E8f+INHsrudbm/TTIw0UuDtlkaEoUdimeQmWKjcWAUDej8a3WkadJF&#10;PrzXj+I4Zp7gRJK9vBHuZjcXKRIzsFJwiFN2HYMYwxY8b4d8d61caTqthpniK3u20+W6NrZRp5R1&#10;KCNyAGjy0okGEZYiqjYT84bhvnsQ8E6TjidY9U1da6dU1uuva+x9DnGKpNyoxiufdNX02enr2S02&#10;Po3w542trW2jttD+Kfwy19JfKWObxN4IbQ9Ue2BwsS3ME8UmOOCYA2TzkitbxX4i+I3g7w/p1r45&#10;+Gupaxpt+RBaweFdat9XW9mMTyMSmoxQzZ2xuQFd889a8lT9obw7rFomjah4C8DajqKo32/T9TlG&#10;lxwXEZBEbzXaAGTeCCqg7SAwcjJGfoPxQ/ZDm8UWUutfDbWbDWW80QReBtXN2XuZJUQMreYASMSD&#10;5Dk7gQGyDXwM+Fqc6r9ydo66exqW7P3KtCXbX2Tv06HifXOVpNrX/Evzi1/5Md/qF7+ynraSSePv&#10;B1n4C12cu1vdX2iah4YazLEEAyKJImYMRkFx67dorhPhx8a7n9l620260rwjpuvaBpvjMakdZhMW&#10;oi/jis7ixaKZrWby1j3zSzRqWjaQKr/LtBb0fRPG/g3T7dfBnhj9rfX7eSZnhbSfGnh9r+6b5csJ&#10;mnjXGVV+eBySAcUzRvh9o3iA6rJ4f+H3wk8WSrqDtjQ7hdJvz5cagEz27Fk5+U9RuDnaCWB66WCx&#10;NDDy+uqUqTtdVHUj5LldaFOCunpapL8mLng5fu9JLtZ/+ktvp2R57pHw6+If7NukeA/HFxrunNp3&#10;jbRBLqUFjPdWmrwsiw3RuJVYDBt9/wC7kjJjcwKSCOuH4Ml0/wCFvx78V/DXxdrlvoGh61oRkvtM&#10;lRp7F2Z0xayPJErRIGlljinXmJ2jZZG/j3/2ttb1nwPeeErGDT/EugyrcIo0zVvEEer6YsUmyNUt&#10;Jbo+YMp5qSKQEVQuMgmuN8W6h4n0Lxj4a+Ny2Mtm62L3ka3jzrG13Bci/t41CD7gR7J03fIQVIyM&#10;NW/1HFVKTnVlF+2hLWLi7yjJuDTjKUG0o25k301Q1XptqKv7rW/ZqzXR9b2si94w+F2rfCu90/4h&#10;/Dd9Tj8O+JZ0Hh/bdpIRd286l7CQ28jSyOr8RyRuGYIQN4BlWO4aw+L+oav4+0zUU0DXpIftK6XB&#10;p0zx6rKBNcF5RENomeNWZJYkC/ulL7WPnn234p634b+Ktv4z8a/FTTLG28J3vjDS9T8Pt4g8R6jb&#10;6dfubWzsLqW3kit0dgrGZJJIlLRl5CCxUhuY8UfAayfwvD8U/g01lDPo93J9uXwh40tteOnQxs8S&#10;zA3Cx3ZiYhpPKdZA8UoZjHgiufL84hjMNTVe8K6932jS5W2otQqXk76cqbUbqV3dN2CpQ9lN8qvH&#10;t19V/WpwNre/FDwt8RdM+HWt+Fbrwn4n0ZzCmnatP9qtpJCvneUDKGiktvLUSRPkQKH3FXt3JHTe&#10;Kvhr4P8AHtrL408O+LbPQtZtbWO7vtOhTyXjlZR9qWJSZIvLkUqywvJKs4M6oynZbVo/Dbxr4A+M&#10;Om23wc+PVg1vqmneHEs/B+vWFzcjUVaC5eSP7IDIkEsX72dZIGQTMxQiXK7oeI+OEnxc0W10rwL8&#10;edCiu9KuPLn0rxSkANzcWYU7IDNES0sK5jDJIrvD5ZCAbpQ/p4dupjlQ/h1Yp3jo+ZO7bhe/PHvG&#10;/NG7174TdqN94vr29ez/AAZ02k2tp4X1Zfg5qPhK01ZdcaI6TBZWF7d3JnlkcEwxW1wA8hMIhwFm&#10;Rh56IzSI7tg/EzUfAHhi1+weJdNvruS6tbn7NrVpqUb2UtwIVIKSqrAb47hJGh2CXEsCyBC5jXd8&#10;PaT4B+H2j6H8S/FnxBufE0VwjSWXhLWLqXSNSubC4t7dobqwls2YC6jeIr9uLFGPkuySoJENj4a/&#10;D7wF+0v8etc+N/iPU7nT/hh4P0+G98Q6vqOkxWU95hAYzcRJvhW5nMbGUxxKJSpcxxyS7azpTWE5&#10;8VWnNRgm5WuueV7JRWmstFbr0b1tpJ3ioxSd3p1t3udj8DfhY3xA+Hd38aP21PFsnhnwfpWn2Y0G&#10;LxbPPdX2up5haG3tGcF40l/f4ZUk2szMIWQM9ep/Fj4q/EjXNak8FfDW3m+DXw68TaZpsNj8PPDu&#10;oWNlqRtmlhgju9Yuyk6eHvN3wr9xp7jeqMbgqSPM9X8e/tW/Ej4qRfGb4SeFrO/8ZaH4enuvBXhd&#10;ILeSDwdpKsURngkDx3Go3URkKruLrnhcrDHG74ZeKvhp8XtSv/EGk/CqG203WNcZtW0m+1a3nkbR&#10;zHcJdRzzzxzeVeQSXUkqateQC9uYndYnIjdx8jiqmIx6+t4hx5IbRjZwp3e0Vdb2f7xpuTUnBwil&#10;KXXCnGlLkW779fV/p0632OG8C+B/GHw78IXeoaF8IvE+iQ/EVp9Q+Gg8GXNvfrdJpbT3N/HPc288&#10;t5CbdY4JopkAjmFvI7FUKyx3/wBq3wR4N0T9rnR/HXxd+Gc+sBGaw8d+CbEXdhqKXfz3enXhjfU3&#10;uy5hmsZA0sibBFLA4Z4ZGbqPhR8Ifive6N/wvL4RalpkM/hPS7+FvEN3q81rYXAYSfbJLFYrmPzp&#10;njDQNJM8NvNGw80oVbGz4W+L3/BPTwRPpPhzWE8ffGV5tOlSXw9plh9msYptivE8MaJafL5ihVj8&#10;yfy45pA4Z40FdEczqzxkquGhKUkpxlyJ31Vrt3912UWnKUW5XfSw5QShyya6adP+D8kyf4YeEf2I&#10;PE/gjXPDfiP9gLxvdeKZZ9SmstZl16MLLYzSzfY5JZZNUMkE6RlYSI0mx5CyFy0m2uE/ao0r9kvW&#10;/hfrtr+zV+xz8R9B1C21VDqOs6tFfX8FvYRBxOnN3cLCq4Bz5YkUoVYkZB9r+HP7UPwy8LePtXtY&#10;/wDginoF7DqNtaT6ZpniK2sZpbN18+OW43XGnuUWZPLXy9ww8UrlnMrbfHfGUd/8SfH3ij4d+Cv2&#10;RIdA1+5ur/U9Ns9G8WLaDS7aS4SaOARJ5cLwQieKLylKr5eFCIKMHjMzoYpVpTaacZNOsrcr+Lmi&#10;67XKtPLtfQzqUqMrxS022/K0T1e58aftL/Bz41P+1f8AEHwrZ6x4q8R6zDpun+IvFXhWPThqB/so&#10;yNOlvNZaYjJHbRFY4RcJKtxbeYFnMwevKfit41+IHjD4CeJPjXaTfC2y0b4dahpPhW5+HOseG7i5&#10;vb2zWS3t4dUgh1S4untp51kjAWHy1KxzspLgl9348eJbHwr4j8LfBi+0L4lfD6Ga+tNR1rw/rOtL&#10;4l0O20ac3NveXMcZnunmaOMSybNi/LG67MMBWwn7K/7P+tRWGh+F/iJ4X+JI8VPcaV4b1Lwba2dx&#10;c6ZNcWBby49IujPBaBRZyTPLBPbXAbO3aBgZU8WsPKGIqQtGVmvcTuovXVNwiuXblk2tWr2NOWMl&#10;yp6r7v68jnPgV8db/wCEPxAt/iH8I01T4eXGiaVq17r2iaVpV3qunZjurb7RfXOj3ksb20LRQMk/&#10;2KaSSBYkAdPIkVtXxxrH7Kf7Y/iLxb4p/aP8NW/wz8da9rj3+j+PdAjkfwvq0NvaW1rOkiTHfHul&#10;s728dH8ueJZ2eeQ+Wyng/Efww8S+DLOHwb498N6PeX2taJJcR/D5Zb2DU9F8m3W8uU2XKPfaVcTP&#10;Ay/aHSW2WCWV2lEUZYcd4U8O/tAeCPjB/bumfDmw+JVl8OPEsEvjM65psEtt4kvo5mu5k1GCK4lF&#10;+8MpaITK8ihIojjYzI3p0MNh3U9vQrezmkveclFtc23M9/eajad4vRRsryWU3aPvK68tfw9NdNe/&#10;RHQeKvGX7aP7Hvi7S7Pxb8RvG1npmraHBHo99pviO6t4L3SoGdrUW5DghEW5ZkgfBgW4AaONn2j6&#10;l/Zs8P8A7a/xL0u3+Jvw8/adsNb8MXs9xL/btv4sv0EFziItaSzXGlyxpdKJRuj7GNssCVzg2/j3&#10;wr+0L4KbxR+zv8LT4w+D2m6lYXHxH+B9zcQXOueEJ0l8y4uNF2Msz2K58pdpUlWkXbEjTLDxS+Av&#10;iT+xYdS/aY/4J3eNr34q/B3VNDt5fFMcdo+3Tw0jKtrfyGHyVnj80y70AuYVl/0iFEkQ3TxFWWPi&#10;6XsKUMUnvKnHkk9LRldP2c7Wsm+Wf2W001glGErqTcH5u679rr8UfZX/AATG0Xxj8e/AXxT+H/xc&#10;+K3icw+EPEEXhXSPC0gsrg6fYx2Sh4xcQ2e+6bzJJMFhgKqKAAMH8Y9UsbvS/hHql3Fcu1pb+I9P&#10;SJ5pWMrSeVtyGJPB3Ku3qGBHHSv1M/4JX/HP4j/F74n/ABk8YfA7wDpN7pmveL7bXr+DxP4pm0vU&#10;7J55LsmOKK3tLy2ndgiqNzRY2oSxD5X8z/HOu6pqngrx9JYaTY2On2Gr2Bm+0XrvLF9puGiURgRq&#10;rgZUbiUwuTgniu/hik4ZvjYSpxp3lQbSsrNrW8Vs7v8A4e9yK2sFZ30lbz00Ptj9vGP9kX4m+ELT&#10;9rP9kzx3ptj43utQi0u++GlxaJJd6p9pK2sqJYSLMIpkR1YyqhjBijeN1nCvIv7ZfglviD+zdcft&#10;NeCtJ1LSPDdnrFj4WvPhj8QtWuNUvvBV/MZFu7/SbmSUOLBprayhQs0hmKzALDBCkI+YPDWk+Gb7&#10;SdP0a6ZtNu9OjhvdM16RlhkSZDvUSBiGUlgT8wG05GehPu3jb9v7xN4i/Zj1nSPhkLm0vdXsf7L8&#10;c6VKI7lba7MkEVwB9q3vsuLa0+UxnMLWUGACS4nHcP4vIMVgYJe1p81lUfSEmlGz00VmlLeLvDVO&#10;z1oYhYilNp2aTdvNK7v57fLUxv2pP2ttL0H9kzwV+xB8FtM0Rvt2mwP4z1jSJPNtdULPBcQBw1uj&#10;mY3CpLuOTEscCrIVdwPpv9kX4YfGzxv+ztr3/BNT9qG+s/Cs9pZ6Z4h8MXMbLPc2lhcTrPbywSJM&#10;6SxwXtrIkgJbdvkiV1AVq+Gv29PA/wAPPAl5o3h3XPiVYa14606wtbG9vtD1SG5022s4rXymtZoY&#10;0JhnhZUhQLuEseZnZHcxr9Q/s+eKvBn7WH7NnhbwX8MPhBqMvx20GT7Tda7Dq8enXHi7QthSe2vN&#10;Qu54pLiJo8RLCrTLHNaQsyw27Sqnj5vltSXDVGthYtR53UlUcbuNTmTjU5m4pQfwptdVs0zWlOKx&#10;MlLsrK/S2qt3/rY+UfjAmq23jPVfBeuaFcaLqG6TRtft9ajE9va6tb+ZBcsWQAhUvg4DhtgS4O3C&#10;hWHon/BNPXvhTqPwz1jwX4a8XeFl+LGo/EGzvNJ0n4i2FvPHrsT6ik9tbRTHy5P3rhBOgM5CCUrB&#10;82a5r9oz4O+Fdd8T6d8QPBOhz6R4H8SrttDNZmzj/taISC6s47djHIBIkTeY4RkEol+ctwvjfxi8&#10;OaA+sW/ivUGjmEmiNayIpZ2E8ZU2bOzqC7S27MjHHJjXHev0bE4OlxfwvSqxqOEk4KWmqlFPl5k9&#10;17rjLVWcY2d3c8ylVngsU42va7Xpdf195+qHxN0zwNpVxLp/xQ/4JNab4N1/w1r8mq2HxZ+Hsf8A&#10;bVvo5e/ivi2oWun2dsbu0gtGTENzsLxR7U+zlxJH02v/ABm/ZA/bB8Sat8CvjR4/tPi34W1+xltf&#10;hn4xvbG3s/ECahbQJNLGw8qFoLmXzFS3n8qFZntJLaQSjY1x8g/CH9o74CfEHwb4J8GfFP4sv4R8&#10;CReGLHRviHfXetPd6/dy2dlnFmjebNBbyTeXAVjZ8QxQhYY0V69M+NXiv9jb4st4Iu/Bf7NWqaP4&#10;f03wxa2OjD4b6osGo61HLdzQ2OoMZZEXTM3AcIb+Q3NymobiQ1ttk/K6sJKiqeKpyjUg2oThdW7f&#10;FL4rq7Sm7J6tJnpU4Ri1ySunun/V/wAN/vOv+Av7DH7OPwp+DUv7L/x4+A2n6l408S+L5LHXdbs7&#10;hb24wbGe9jCSiOKS3ijgiSfMOd8oO5FwEX82vFtrofwM/aC8U/Ajwh4hu9U8M6R4qvbfSrjULCSC&#10;6SNHcxOwKqyybQFcMgUuThVBzX2pqf7QX7Ukh8M/Ev44eGrh4NI1TTZvCvi/Vb43t7bxRXM+w6qt&#10;oYlvJhZ3VxAzNHauzsTu3FxXjP7V/wCyh8SfiD478WftX/Bjxp4K8WC88U6xcWuhaJM9vfGws1up&#10;5dQEE5ZXt/KtZMFJJcs6RqWlZVr1+FMZiMvzKtPMMSpQrp2fM5Q9omtt1H3ejatbVaJlVfdjCVOF&#10;nBp2t01b7XOC8T6v4XbTbfU/E9l/bmk6VqNu+qRWk4jzAJF3f6zYMHGAGwGJ6gjI639s3xPY+FP+&#10;CiPxP1fRvDA0SyF1bXU2mxWkSLtaztnLoNhRd5bzDgjc7n5gDivMvDVjc/E74J+ItZtdPurmPTI1&#10;TXJbJQvkwswPmDcSchVZu/KdfT6H/wCCq3hPwxYftN+Gfj74P8Fx6L4H+JXhMDT7ga++oTXsqBn+&#10;1zyOXWLzLae0RIopZk2wbg2Wda+txVSjRz2jTm3eUKsUvO9Offe0XZW21PTxlaEsfDEwndNQlf74&#10;2fppcg/4JmfEr4T3GpNpPxk8Ownw9p11qGsWmn+INbt9MtWtr2e3hhu7RWjj8y+tbqAFLg3RFvGs&#10;ggiMzb1k+CXhv4o/Cb9q+b4IeCPH2ieH/if4l8bJZQ+Oglvc29nZyRTTTokEsaR3IkSY4tGgCSsq&#10;hY1aOEx0f2OviZfSa3a/CfUNX0q31OURafptrrusyaRp+pvaw3S28yaoS5sLjZMiLEY2SWYFdji4&#10;cL6F+y14d07w5qfxe+KnxH8byanqHhqS3XXvDfinRLee313TbuJZ7W0VIN6yNNcAQxmBZreZPI8q&#10;F1eM18JmTqUMZjZVqfKpJcq1knJzVpWtZxcn7yatJ2i3o7cNruGt2nr9z/peWvY3f+ClF/8ACj/g&#10;mz+yfZfsg/C0WNz4s8e6fNba74ohu3W6uNHKiKS4urLJQ3Ny3nWyTt5hRIrrymgLRxxfH/7NXg/x&#10;L8S/hF8T/wBn7Wr7T71j4Oi1vw++vXrotjdC+sop4LCFwYTfXInjgjk+UlY2/ebSY3+sf2rfhZ+z&#10;/wDtD/s9at8bPi7pegeCfFEVpcz2XibTb26uNOuLiK1ncaBBbtPHBaRpLFHaQkLIG8mRPLSaQF/j&#10;39iC20jQL3Xfjr8WdZs4fDvg+0e3httZVzFrBmUq1hE65DSrG4UxgOwWVGKlSWHZkGJwj4NqzjzS&#10;rwmnJtayq8y5FGzd1pa19E3dJNoyrRccXGMtntrsre9ft6+R9YBNB+CnwIni+GPjPSPhHpelR3l+&#10;2n6no817daz5n7v+zdTFw+xtpmtgdtrK6q0AAd4DPPxXxg/4Kr/tfeM73XPgp+xL8YfGJ+G9t4Zt&#10;NNtL/UdL0jSdQi0q1t/Mmae4sbO3aG3jLT7Ru3MhwctIyt80fEX4geL/ANpr4gy/FL4mia20Vbhr&#10;XS9OQFobC3V5Hjtxg8qu47jlcuT0wQOv0iy+J3j/AOE17pvwu+HOjeD/AAn/AGhBp+o+JLy98mTV&#10;maSJJIrf7S6tevHuhkkSBZHjDICIw6Kfdy7h+nlFKONx81Kq972UYuW6v8U5brfq+hnKbqWSjaOt&#10;rfE7LSy6LbW3p2OU8Jax8P8AwDpK6+wkur4LLDLPEAPObCMBGhfIjzgliMjjIB+WvrD4Ial/wVg8&#10;Y/D+40P4Ra9Y6ba6Hol7qNr8PLq0t5NcttFjtvPbUkFzakvanzI4om8z95JOiQxuqP5f1D4/8D/B&#10;bR/gX4r0Dx7q/wAJLr4f+G/hrpOofDXT9J+H0en6hfTtdXkUdvDcXF1eNNNP9ito5mtlSWY3Ct8h&#10;Rml1fhT+014R+H3xQ+MfiL4R/tAv4Yh0LwpE+leF4fDsWs/aba3juLl2WC4kt5o1T7XtSMXduivE&#10;qsXG2IeRU4+rVXzYSlZK/NJ3at7tlrFW1kubSy6M66kK8qPspNJK1klbW2/V7ff1Pzj+LP7P3iy0&#10;+Db/ABXvPjxeaz4+8RT3t/d+FoNNkaSBYCWumuJ5JMxNC0YiIKczFY14IK+HeBfHPiHx9cxPr/iG&#10;aeazjKw3dxM7tj5QyJv3Y5BJ29cAmvp745/Hf4N/A3wZJrt/8PfGt38cPE7vd3K6n4jE8a6cPMW2&#10;LyW5FvcpDFHs2vAGZ0ndtquufHfhh+wT8RrzSdQn8U/EvR/DGpYzF4dbSJ5Zy7tJHHBtiTcCyNmM&#10;wrL5m5RGGzke9k3EM1hKlTNKloSl+7b3k9b2UU7wV0lK2u7tdJYq2HxsJ0Fe3xLy6Xu1q/UzZdW0&#10;O3MsU17Hb3KhjIkkCxbx/fKH5T0znGcVzV61lcaxBc2d5GdybDJDFwGB7lM+tXvil8IviD8DfiHf&#10;fBf4xeGhovi/R4rY3dtJOrnEtvHcRHchKktFKjY4IyQwUgioPhz4NvpQviLUNNAsmnEjzKuGKgdA&#10;Ceh65/xr6hYiHsVVpP3ZJWfRp7NPsevFxxzi1Sju9bvS1viT6pf53Od8Y+HtG8P3sEUlhaxSzgmF&#10;UkQOgwrHKI37otuBAIGRg844fpVjZWOixW+iaE0SRxlVl80FcAnDZIz7Yz24Hp0/xflg1LxLPrdx&#10;AVxDELRoogqfKoBV2AOSQDjoeB+MnhW6vNb0hNKh0xIoobV873VW3E5UcjLZB6H0yBXTaUqUeaV1&#10;ucuHjThj5xoxaknZdbrb8dzNtmU6E8WorLO0qYhkyAq8HI+vOef/AK1d38L9c8HeG/Bg06WVrvUZ&#10;JN1zaL8g3qoCnP8AFwMYB4wMDJGfMhc3Wi6n/YD2yHe52rJJ/qP9o46n/Z+lLpWmazpEoh1dWnje&#10;RhJeLGfmA4JYjv6/X3rnruU0rHr1nVnRVarTatdN/Lq+p7rpfxhhm0Oaz8CwmPWWuRH/AGjEp8my&#10;hKZaTn5ZJSVChc7gSGbAADeZ+KNVtrbR1sZNOuJW4luRJLuNxKeGk3LkdSSBwcYrIi8ZyZfwzDbA&#10;hE821VVI84HPPJ5GMc9MLnrireieGPEHirVbPR47Zr67ubpEs7C0iaSWVi2RGqpySfbPQdRW/s+S&#10;PPKVrImhTw1XCqEY88mve2UVre1+lu6evoUdAsIfG8s2k6JM0kySIiWNwpV3dvuooGd2Tx2OeMV9&#10;1fsN/wDBMu28KahD8YP2htNimv32S6T4akAeK0IwRJN/z0kzgheFU8kE42dB+xZ/wTp8P/B27b4p&#10;/EcC68W3Eyz2UKMGh0phymMfflHdvu9Qo7n6/wBFV9ctxNdReW4GyeNWPyP7d/ceoI9a+GzrP51k&#10;6OGdo7N9/wDgHCqELrmd2r9u7t+HcuabAjbYkBCY4P8Aerf0/Td7hWbGzBX61WtLCCCNRNjKn7w6&#10;fXmvlX9qv9vbxFe+Kl/Zw/Y/s317xbeloZ9TssPHZ4O1mV/ugLn5pT8q5G3LEY+chGc5JJXBpNN7&#10;Jbs7v9s39vfwz+zlbJ4E8B2X9v8Ajm7AhsNKtYmnMMrfdVkTLSSHtEvzdCeOvn/7H3/BPf4rfGXx&#10;+n7Q/wC2Es2s+Kb66W40vw3I4mjsSTlGk2/K8o4wq/u48ALkgPXof7BH/BNg+DPEEXjvxqj+LPiB&#10;qhL3Wr3ALx2W45ZId3Kj+9Ifmc9cDCj9EbB/Bv7MGhrb6bDBqHimaICSZhlbXI6KPX/PTivpssyj&#10;2qdSq7Jby7eUe7/rRHkYvMeRezorf735vsvIzPA3wr8Ffs96HB4h8f6dBc6wY86douBth9Gk/Tj/&#10;ACOP8efFTWPFurSarqd7knIjjX5UQdgB2Fcv45+JOq+JdUuNW1e9lllkc+Y7HJzXB6/43tbNGiac&#10;7mHAzmvUr4mhSp+xoK0F97fdv+kefTpzlLnm7y/rY6TxJ4zhsoDdPKAM5Y56+1eeat49vrmWVbac&#10;+Ux5IOcVzXinxbf3iFC5ZMc98iueXxWtna/Z2OP7xBrwZ1uadjtVOyudJd66tkTJLcmRTyNx5Fcd&#10;418Z2ZkbbMh4yqk8fWuZ8U+PHtJHja5JA6EmvMvGXxGhkjeOa4PA+Vw3IqJyXLZFwg73Nrxx4vh2&#10;s8pAI6Hfx+BryLxr8VH0yN2lnJjGQDmuc8f/ABcis2eAXvPQGvHfGXiO7112kF4eeg/z0rzaknKV&#10;kenRpaamh8QPik+o3EhScqjd/WsX4c+DPiV8c/F9v4G+GHhy61HULpsLFBGTgd2duiKOpJ4Fd/8A&#10;srfsJ/F79q/XpLzSLc6d4bsn/wCJt4mv1ItoO+xO8spHRFye5wASP0Q+Evwd+D37L/gufw18ONNT&#10;T7K1g8zxB4m1RkSe5C/eeaQnEaZ6IDgcD5jgndU6FCHPL7/8hVKtWcvZ01/wDhf2Nv2Afh9+z0YP&#10;FvjI23iHxrtBN0Yw9rprk/dgU/6yQdN57/dHQ1p/tg/8FAPhz+zpHL4S0SOLXfGUZI/s/wA/db6f&#10;J/eumU/vJB/zxU8H75GNp8E/a7/4KbNOtz8KP2W5riNJiYLzxSiMlxcjoUtl4MMZ5+c/vGGPuAlT&#10;5f8As1/sTeOvi7rVvr3j3TriRZ5A6WpBJbPOX/wrJxqV/enpHour8/6/yFGNPD/E7y/r+rGb4V8G&#10;fH39un4oSeLvHWtX90l3NmfULhTtVB0SNR8qqBwFGAAMAV+lf7GX/BPTwz4P0y2j0/Qo441UG5vZ&#10;UyzHv9T/AC9utepfsq/sZeHPhb4Rtb7xBZLY28UYKxyIFZj/AEH+fevTvHHxT0rw9pZ8P+HAtpaI&#10;uAE4JHuR07n3r08NhG1z1dI9u/8AXVnBiMZKp7sP6/rsXkufAvwu0JtK8LWsIkiXZ5u0YU/+zH9B&#10;7nmvHPin8aRZJPdajeAnB+aSTviuE+Ln7RFjocc93LqqZCnaS4HP0r4j/aO/bT1HUpLjTbO/VySQ&#10;Nr849/SrxOOio8kFZLoicNg3OXNLc9L/AGjP2wLXRTKllqK7gSBh845/Wviz4t/H/wAT+NdW+z/a&#10;5p5rqTba2VuC0szE8AAetVvCPhX4w/tSePB4Q+FuhS6jdyPi4vWyLa0Un7zt0H8z2zX0Rofhz9nn&#10;/gnpItnpltH8SPjHdJtVBHvg02QjpxnZg9h85A5KA1xqDl71V6dv6/r8zscoU5clLV9+iOQ+FX7D&#10;Xh/wX4cj+Pf7ePiJdB0VB5um+EPM/wBJvG6hHUckn+4OeeSBmu01L4gfHP8AbEitPhP8DvCbeBvh&#10;oki28NtaQbJr+MHGG29R/sj5R33EZrqPhL+x18av2rPGQ+M/7UWuPdLCvmrY3DiO00+EfMQRwqKB&#10;2HHGTnrW7+0F/wAFAPgp+yvob/C39lq1tta8RAfZ5fE62wkht36bLWPB8x88bsEHHAbPFSfMve0X&#10;RL/L+vPuRT5nL3dX1b2X9ff2O+0bwR+yT/wTj8AQ678UUivvELwCW08NwSg3N04/jnfrGhPHbvjk&#10;YPzL42+Nn7ZX/BVDx+PCPw9thp3hLT5/KDxxtFpWmJnHAUYmlxngZPXoOK6D9m7/AIJz/G79rzxM&#10;PjL+1rrGqafpN1cfaP7JuZz9t1EE5zMxz5aH+6Dn6V+kXwo+D/gD4Q+F7Xwp4E8K2mmWVlEqW9ta&#10;QKiqPoP59TUyre7yvbt0+fd/h6lxjGm7x1l3/wAu35niP7Gv/BNz4S/ssaKmrSWz654jvIx/aHiH&#10;U41M8ueSijGIoxnAVQOOuTXunh/TfDOkSaho3hPSktILe5AnjitjGpZlVsrwA3XGR6Y7V1SWkl5h&#10;pX2r/Oqd5phi8QwzRsXgFrteHzfl354O3HXGec/hXNPETnCS7kNRUk3ugtYL+SMC3TapwBu4xW5p&#10;9tFp+iutzdgmWTOB7elV7WYS5hJ3sOoUYVa3bbT7CWwF86jz4IyFPv2NctOFSbvHt1CpVurbIwNV&#10;lhhRdyHzgOgPI/wqG30e6uo/NnZo19O9aq28cWZpCC5OSagutS28EbjnAGeKcaEL80iHVaXLEbZa&#10;VZ2g3W6YAGW/2j7+tM1O+UL50iE/LhQtRXWrlITjG7PXGcVWhD3gO58r6k1u5xjHlRje+rG28kkz&#10;73LfQngVbjjWIlsZGOgpsFuYSAMbR6CmzTmOVXZuAema4atXoaRjcz9VkIlTzoXKOR93+H61ZF5E&#10;INzkBR3Y1Dq1yWdWtQmR1Lrk49jWOROr5kcsM8qp4HvXJq5XR0xiuXUm1XWWu28mLO1TwfUVlmN5&#10;G+YHrwexq3cTRW7BRHgnoTStbyPjD4Dcg/4VajG+p0wSSSRl3sEYXYxBP8W4VD9kZvkjTOffk1s2&#10;uhTPIZBHgd3boPzomvLG0c2tkv2uUDkxHCIfdj/TJptX1bsaKaWiMxNJdV3zsFVRncWwBTLm2hmQ&#10;wWUkec8u2Dj6AVqWGnz37G71GJXccxrj5V9wD39zz/Kq9+qacMJGpzyExyzVM1FLR/5k+1uyjZaP&#10;FBJhgxLDlyDyatJo0q3yzJcOERflX/8AXxVjT4JlDXN07DcchW6L7DFSq00xMVkTgkgs3SuKVSEZ&#10;8lNXff8AroLmk2Nu7547dYA5ZVP3d3J+vrUN3ZjxBZPp93EjQSqVm8wAqykYIx34qR7SGxRrzU7l&#10;QqLmRmbAAHfnpXMWnj3XfiQv2L4O2cE9oXKSeI75T9jQc5MSjDXJBx90qnX58grXVQwFerPmmxNx&#10;gh8PxC8K/DW8Twh401+3tvMby9FkmJLXhC58mNRzJKAD8igkjoK0tO0vx38R8zzzXHhvRi+VwF+3&#10;3a59wRbow+smG/5ZsKu+Bvgt4X8Kaw/i3UGl1bxBLF5cmtamweVUzkxxAALDHkA7ECqTycnJrsDE&#10;6kAktxwSeBXtU8JRptStc4p1G5OxmeHPCPhrwrpP9l+GtMit4dxd9oJeVj1d2OWdj3ZiSfWlubGJ&#10;pDK5YgdQOprU8tAPKjb5ieWI5FR3aiOTCMSpHOBya2lG+5MW0ZMlnGFacKI1z8oI/Wlsore22+XH&#10;uduryHJNWpLZGYvIQxzwTUBbypdsY6/xGlHli9C73FuZ5hJgDj06YFNiVZASo6Hue9OdUzvmfHGc&#10;k1Xa72/vFHyD25are+o09NCeWRN49Rnr3qlPeBrsQRRhiMFz6CqKS6/rl5ujT7LaoxGWX55f8B+t&#10;acFpHC2ck49Ov51nKMnsUmkjsHAxhjjHUVG8YePJTcOlOjmdjtkQfSpkR0XdEM191ufMAlv8oAYH&#10;A4NNu7O11C2ex1GBJYpFKvHIoIYHggg1ZUvsB8sE9wDTZYNzBo15zzSkkNXOat/CniHwa7T+B9QN&#10;1YnltCvpCVjH/TCQ5Kf7jZXgAbBzWv4f8XabrZa3QvbXsGPOs7pNssJ9x3HuMg9iavo7IQCCoz1x&#10;xTdX8B6R4riWe7hb7TCc291BJsliP+yw5x0yOhxggiuKph4yV46M3jUa3Lk2pukRFwAS33GHeqDW&#10;yrbPNKydyRmsc3niTwNN5PilXvrBfu6nDB80Qzgeag6e7r8vUkIKtvq6eKBG2lyRyWsihhcRPkOP&#10;YjrXBKlKMrSNk10MHVrOfVp2FohVe2ehqSyhKRCC7i8t145HDV140aFLRY44MYHy4qosUKsbecAk&#10;9dyjH51x1qMr6M2jPSxy91AbKZmivSQ3O1u30NOXW72G2ZFnAYjC55FdLJYW4XYIImbHQr1FUG07&#10;RNPL6jLbRx+WDuLrjArCOGrp+7KwnVj1Rm3+t2dr4fkutQASZEO0Bv8AWN6CuI0iwk3zaxry+ZcX&#10;PBU9IkPRPf3qa9K+KtefVbZylpbnFvCnAY93NOuZ7hnFpPB06ODitoc9k5atGsIkkdnqMJD6VKJo&#10;S2Tby87R7E1bdbJiIb2B7diMh05Vvzp9qvkwq0bcrjJB4Bp2o6zZ2Vgx1GFZIz2HGT/Q1omktWDi&#10;7+6ZPiOzOo20cFpqEdwI35SPO4+xHWrvh2yuNJjXex3Hk56CsKyFpBff2p9nl8lJMuGbOCe+fatu&#10;78XtDCVEXmxKMqXHP0yKwtDn9ozWcW0oGtqAkvIDb28qb25I28iqd6VtI00e1J3SLyV7f4VDo2vW&#10;IB1CTfbO4/1TkMvtjvW9p9jFdxNewmKSSQZIU9K3hNy/rockqbpmPdzQ6Tp3l3MgKIv3ieSfes/Q&#10;bZrWSTW5LjbJKchWPGKd4tsri+vBpcKuiKczEj9PpVVZCkyaUp3oPvc9B7VlUqpVL20W3qEYPlNC&#10;IL4lujcbfKKfdBJG6tKKee1It5xtVex6fgarNCBArWuSq9TjGPrRDqitmz1CNWPZtuaFyxV1qyWn&#10;8i5qlhpniG3EMziOVANsuRkex9q5PxL4Uu7S3cHDbjkMnIYevPGfyNdKIUUB4pMqehA6UC7sbyA6&#10;TqinYw6rxj3BrzMdl0MSnNK0vzOihXlTaW6POLbSdTZHjvTbX0C/6n5Sro3Qq3vXzP8Atd/8E0/B&#10;vxlvX+KXwnvh4V8ZQkSrfafHsSaReV85V+8OPvAhgcEHsftPUPCEWmRfbtNvGlR1wd4GfxxWHKLQ&#10;hra8tyd4K/K2GXPcEV4OFeIyura9n96/4Nz0XOFVX3R+dHh/9qrXvD2tt+yz/wAFEvCrRX5TybHx&#10;W8O+O7i+6skpIAnT/pqBvHG9erDmvGfwO+Mv7G/ixvjN+y7rMeqeHL1Vku9Ljm+0Wt3BywIUHDry&#10;cEEMucqa+3/2nfgn8JvjL4Qm8D/FrQI72yKqbXUPKLS28hOFcOo3RMCcBxjqQcDOfhTU/FPxn/4J&#10;z+Nbzwjqdtc+OfhTcXO0idh59kD1JK8I4/vYCP3Ck5H1+XZxRzGboJ2nH+tP8t+zfTz8Rh3RXtFo&#10;mU/FHwp+B37eGk3XxC+BE9v4O+J9uhk1nwveSKkGoMB8zDoOTx5gHpvC5BPzna6r46+EPjKfwl4u&#10;0W70fVrKXbd6bdAqcjup7j0I4PvX1h8RfgF8MPj5o8H7Rn7IXjj7HqcbLN5llIYpoJxz5cyqcxSD&#10;17jkZUgnmo/iX8Lv2lIo/wBn/wDbe0dfDHjWzHk6B40WIQh3Jwu58bUyezYibnmNsE/QSpyqxSqf&#10;f/mcKajL3fuNb9nr9rfZ5Gn6jfNIqYyJHxInuCK+wPhx8ZbHxZaRy/bvOLKBvU/MPZgPvfXg1+YP&#10;xw+AHxe/ZT8UJaeMbf7Rp0jkaV4ksgfJuAOgb/nm+OqnnuMjBrufgX+1Bf6LdQ211cNFIpGG8zAc&#10;f1rLmqU58symo1FdH6eanpGk67p5kuLcTxupAlXBxx3Hf+f1FfKX7XH7DOhfEq0l1TTLdbe/QE29&#10;zBHz9Dj7w/WvR/g/+0dp+v6dFL9sRWZMSAt198V6voniDQfEAEU8inzB/EuVYe3+fzr1qGL9zln7&#10;0fxOOdJqV1oflz8JPjj+0B+wR4/l0YxPPpVxPm/0a7Y/Zb0cDzEP/LKXAGHHPADBlyp/Rf4M/H/4&#10;F/tr/Cm50PUre21PTbuFYdY0PUAPOspG6K6/UZWReDgkHIIGV+0j+xz4G+Mnh2eB7COV2QmN1x5i&#10;H1U98V+efjT4cfH39hb4kx+NfBupXUEVvIVt9ShTcjISMxTIfldDgZRgVOAeoFdDjVofvKDvHqiV&#10;KFX3Z7nq37aH/BPnxV+z2Z/HHgVLjXvA7uXMyAvc6SDziUDlox2cdB97HU/Nlnez6UwltrgT27nh&#10;0OQfXp3r9M/2OP2//hv+0zof/CL+IVs9H8TG3K3vh64ctbXy4+d7UuSXXGSYWzIi55kVWevK/wBr&#10;/wD4JkJP9s+L37MGkxhZQ1xq/g+MjZIOpktfQ/8ATPp/dx90w408WnKn8XVFRc6LtPboz5c8G+Nb&#10;lJo3t7lRMp/dqpx5g9PrXtfgf4hmTy01J1TIH3xz9M18yTafc6dLIEWSJopCk0bqVeJ14KsDyrA9&#10;c9+tdV4N+Jc0ZXTdXcZ+6JHzj2z6V4NfDezblsd0anNFI+v/AA/rGgaw6xwXjW845yWJz7V11gLq&#10;RMzyrMF4E0fXHv8A5NfMPhTxnNZyRs8m+M/8s/MOR7g16z4M+I8QmR7HUWO7BeOQgY9iehrJ0LK8&#10;SlLWzPoXwf411LR7aO0vgby2YAIFPzKPbP8AKu98O+JjbRf2npF1ugcfOp42/wC8D0+teNeDfE+m&#10;6yFVL37LMSMKUwj/AIZwPqK7nSbK/neN7W48m4xjf1SUejZ6/jz710YfHVKXu1NUZ1KMZao9q8I/&#10;FVvNitmlXe3A2nOfrXR+J/Cvhr4j6ZJb3ltDL50ZWWN1BDDpjng1434N0hZb5ZI5fs12n3raVsLJ&#10;67Seh9jXoGha/Po8w89W+U4kBHzL9R3+te9h6qr077o4KkeSR+d37bn/AATW+Jn7OvjeT9pP9jaa&#10;8sprS4N3e6Jpchikjfq01tjGG/vR/dYE9CcH3v8A4J4/8FOfCf7Tuj2/wu+JbJpvjm2iZS0sYSLU&#10;2Xg7ATlJgAS0ZA6HBPQfX2oXGieLdGJYedkYMIUs3PA245bJ4x1r87/+Cif/AASf8Y2XjrVvj/8A&#10;A2ytrLxVptyH1bwzBEirP5fIlVx9244Hzg4OAD/ery8yy6nXTkt+/wCj/Tt6HbhMbKHuT2/rY+8t&#10;C8Pv4mvm8R3luot7diNOBXJZ8ENL+pUe2TzkU7xb4SsPEGkTaFrFhHPDcxlGimXIZT65r5C/4Jvf&#10;8FU7T4oS2/7PX7RUq6R4rsf9DsdT1CMQC6dcKIJ1OPLn6AcAP7Njd92zWVtfQAzOrFOrL64r5ipC&#10;VO8GrNHp8zTUr6dD85P2xf2ILnwtp914u8Bac8/hxWZ7+wB3zac2cl045iH4lf8Ad+78neOdQ8U6&#10;KVSTR7B7JLLyRcxI3mSpn/ZHydBlevfpX7Xaz4fj1e3ntXB8t4nTcF6cEHg18N/tVfsIahpNhe+K&#10;PBlgmoaaqO2oWESspjBOTJGgOOPbkc4xkg9WXZjLB1U5ax6/1+p1Uq1SEZRg7X/E+CrmXSdf07yL&#10;e13XG4Lb/IWMRHHPXPHcjPXFYmq6Y02kWWuRanPHHA37uS0dhIrKykSoSu04+Xjg5Xpg12niD4X6&#10;l4d1WOy0mM/Y7pzEl9vG5FPBRiOMnOM9x6Vbtk8K6JY/8INc3h0/z5DHFfCVvJSMjLtJh1RgeV2k&#10;n04r7enjqGIa5NYvp+dzkqYSdemm2lJu29rvdW/rsa3xB/bJ+NXxCtG1251C2k1eO7WZfEZvLuV4&#10;0EOwB4LgSZct829pXPCrn5QR5nBJ4w8J3Ez+HtdsYrvxHZNBq0qo37+2ZgzQuoDIQXVSRx8yDiup&#10;tTFNAbO8+wzRW8jBWsblJI3QHJZNpwM5Ax1+YVneOtT0nR40eSNGmXCTQvKNzSEcEfLwBjocdOpO&#10;K5MBkOVYNuGHoxipatb37b9ui2Q3RlOPtK1RtRsn09Vp1Nbx1+2f+3JqviHyfEf7SnimO4soJJrO&#10;Ww1N7GSBShSQIytGz70zld3zdME4r6L8N/sXf8FDfjf4C8OfFXSP+CgOja34b1B5rjSdcn+JutJb&#10;2s0MJ3kl7UtBIsburfKCgLo5QsFb5A8ReHrGbwct5qnk2N5e6gBp99D5RGchndhkErg84GeRyDzX&#10;JbPHehaR5EuyO0mdljFrfmSFG5BzGW8xGHLbl4zkYHNc2P4dh9XjDLo06LT/AOfUGn6bWf8AwTmq&#10;wlSrOU7yi1fd6Ls/8z7EtP8Agnxp/wAUdPvta1T9rS9+KHiXQ5Li21K0+Hvh9tTsAwfhIdZ1G6tr&#10;eXeoDEbVkU5Co+AW25P+CfH7H/7MfiD4XT/tq/tR3j+GfH/h281C+b4d22yfSnMEc9jLGssVxPcx&#10;Trvjy1rEBK0eSqLI48x0r9o79qPxA8b+HPE3hD4e28mirp+ow+DdBaMS20XmGMkTSShCodgHjYFQ&#10;3UZFeV/Az4n2X7LXxf8A+FmeOPAWl+MzDLM9nHq0yToxclhOCVkCygkENtOw5AGcOvzFHLeKoRqT&#10;lVXu6xpw5VKWj93mtGMVfVNXfdnRXpUaKjKpFpS+0/8AK7f5Hutx+w78Gvix4g122+EGqX3h/wAH&#10;Nd3k/gT4ofFjx0mh2urWCEPFvsxpUj7zH5hWUtBFIkYIIc7D0X7Ft1/wTT+HtvZeFv24/gtd3umw&#10;axe2+lfGjSJNabSdYRif3U9sJEJ8tVJjkt4xKwYK0DFDI1GX9tj4GeIvGel+PfiPqx+I1rLf3cif&#10;DjT/AA7Kltpt7clJUmiSbaNQl88zKy3DFT9qMsKRmPy5fefjP8Cfgp8KPhR8Lf2ov2jPibban4N1&#10;PxRLcX/wjj+02llY2N/DNmKKKIRXt7c2ty4kmVgIxCs8YgUIBJ8/WzPNqLjh8wU4qpe0U5Kd1fSN&#10;9XN6J6Rpau11YtUsLNc1Nq666fjb/gsZ8AvDf7HWvfs2r8L1/Y91rVdM8dfErULHQ/iVpVlos81n&#10;Y3ety2tg1pcX1y99C0dr5K4ljDRkM53jcW+G/B+rfDb9mX9oTxf4Q+IfhA6s7QeI9B09ptNgnupL&#10;+502+0uNZC7iNNsksDO0b4RRIUDMFVuq8fa74a/ZT/aov/H3w1+D/izT/h/deffaL4K8dI6xRzNC&#10;VEgWeNynkzSBo/MVplVkViJJA9WPiP8ACn4E+DvHvwk+OHjbQtNfwj4t1+0fxN4P0nxVHf3tzbDy&#10;XklEUxjMMjiRhIplKoxIBj24r0sq5sPXqe1nKdHExbjq782rcX78mpJKz5Vy9rWssqy5rOFk4vVf&#10;1oew/sFftM/tJeDPjDrHwc/Yo8OeGYPF/wAQf7O0p/FeqR+Zb+H40ncLceezrCjPJcIhWWGUlliW&#10;MGR1RrWufsk/FBfiX4j+KPj79p74h694h1HVNTi+JWreDdGawiv4biS4TTmtr6Vo4tQi1C4t7Xak&#10;SFdrkEKY68z8A6p4gsfh54u+IHw48SeAhofjG/m1DWPhZOFZk8y4m+y2yWlj+9aOOJJ8QTeXCAyb&#10;QSyOvU+N/wBqHxz8W7d/DXx5+K/jO11rTdM0iCfTNYgmEl/9jDvbtM9k8D+SomEqXUsFzc4ldvtB&#10;AAOWKp5hUxM6mFtGD0k7c0mlZax5eb3X200i23Z3uDpKzlq/uX337eZ5Z4quvHX7GnjvQvjv8Jvj&#10;B4f8Z6hq1sdNvLnVktbm/spljSOZHtJGa5t4Q0bQpK6wysisNgRlaTsvAH7En7aHxw+O3xKtfBlj&#10;oviG8s/Ec8HjO7i1qK3hluF8108h52jkCSIy7R5RVQAvy5Jrnv2rfjvrHxP8NeEPh9eaHpDwW+px&#10;SaX4S0G3uIbVIftNhBFLG11B54juVjkYs1zOZfP8xlRidz/GH7WHwV+Hvxm+Ldn4b/Zs8R6oniL4&#10;ja1fRRN8QZNFt7O0a4ma2tZbHTvNtZTCZGQ4d02krG4GDXq4SedU8NCvhaMZYmzV3GEm1Ga5W03C&#10;Nkk/K7W9jmqKg6rU5NRfr1XTrr5eZ7J4Z/4JVeKPhd+zRY/to/Er9rfwF4DvX8HxeNvBfh61sxNc&#10;ajcm0GoW1m32h7eOKY/u1CxLcKHOFVwBnO+J3wj/AGZtX0LU/jJ8V/23/iJ8SNVW90r+0dS8J6Yf&#10;sU9odRgingLRxzxxReRLOI8TIqsykK/3G+cl+I/xy1TwAPF3w/8A2V/C/hvSEt3juvEtj4E3lxwj&#10;obu53qz/ADKCDzl+2RVzx949/at+InwY0iz1r9piLU4rvWY/DEXw+0rUHS/kjiiQxSPb20SxzQsT&#10;CiMGfe3qVbbjXwfEOPxsa+KxUFLns2uTminrytxhNra+s0urFCWHow5YQb003Sf3tH1Z8ZvhX/wT&#10;j+GHgm+ttC/YY1vSda1UCw0fxZ4y8craWltPM6pHdTxS6o7hEdgWH2TIVWLAoWNfL37Xnx+0vxN8&#10;S5vCvw5+Evww8JeFrmKyglm+HmlafdzbYppWDm+S0hlQlny6hIw6xRB9+xCE+NH/AATw8d/BP4MR&#10;fEf4k/E7w3d+KLu2stQvfB9hePfX2kafcsDFdXFwv7reWIKxKzCRC5Rm2OF8++PHww+GujeONG8L&#10;fAHxBqviF7xESQX8yTO9wZW2qPJijU/Ls5CnGevNXkWHy2liISnjJYiXvrmfO4JpJttym0ulnblf&#10;QK8q7i7U+VaaaXeu2x9APZ/Bv9lHxnN4X+EmgWnjO1vtPhm+0+INHgu7ZH8u/trvbKoiWZT59s6+&#10;WXUOh3HERzzfhfwraeMrrTNF1zwfP4ik0DTrY3Gl+FLT7bJFYQMFeeQBRCrKpeT7Q8ska7hvCKGz&#10;f8QTSap8Q9EjuNHg0xtC0Wy/4S3/AIS3Vo1sYHk3MYZHhnUIrIshWNGjdhu+6RmvSbD4yReIb7Xf&#10;iJrXiePwT8I49Ft9I1zSPhzYro2p+Mgi3E0CWkErzCANcTXCtPuhMsfm7mfa4TwXiZU6Cqu8qtRJ&#10;ym3/ANuxirJ3lOOqUbXTTuk2z0LJy5V8MdEvxfbZ9/zOb/al+F2pfEvxXo/wW+GnghfD/iaCe1j1&#10;YX/jK4v7jT4VEUUUl0sbfZdPldkEqx28bkoXIcnAbz34nfAW68U/s3+FvjZ46+LHijxJ428eePLX&#10;T9AbWvETXVv9hW2mDTt5yCXzBLE6GTzAojwm0nJr2L9pT9muP9n79pTSfC37K3j/AEXw9qun+D3s&#10;fiDrUWsm5sIrsbZ5vJeUlXWKO7gtic5aS1eQoHWWSvNfBukfCn4WftF/Cq/8B61rWp25uNPutQTU&#10;NQhvdStm8+3uJXFrahhbxbZZRFCC0pEbJgMPn6cBiHSw1Ojh613BOaSjeWiqOUZNuSim1Hl5ZS0V&#10;mrO5hNOq3NxtfTfvazt6Xvdbn1/+3B4M+Cfgn9l670n4ReBtBY6zcWmkaM2j6WLgTMZg/kJNErEs&#10;YonAw24kYGSQK4bTfBGl/EfW9fvbTwNrOrXvw1s9F0XwDrfiLw2imCGx0zUL6b7VHfQACZpLMMED&#10;RyvFHwsuTG9v/goN+0jpnhbwR4U1LRtA1drGw8ZR61Yfb9CurRWNrazsYykgSXcd391cgnB4Jrzb&#10;4i6l4f0D9qrxtojeNtO1hpb2BbaCzjcLeQy6Zsml2RuVCg3OQGuolIgbcJd21fkMhwtWlkalLmvP&#10;2k7t3d1OlGS+7fVfFL5dlSfPiHH0/Jv+vQ9Muz8PfGPiLWPgl4Z8GeF9evvE9pJY3HjfU/DMBGja&#10;fcCK3fW5LqeO4ns440cSruvEX7RcWzfu5IXSvQ/Gfwb+FH7PX7PI8DftA6l4h8Vxa74p0+8tLPwF&#10;4wkW6gtbeDTUt4kjka0SW4kmhtcpEJZ/Ln8xNmwMnzX8OPi6PAXhXR774e+LNP8AD/8AxTWsWut2&#10;vhOws7iTVNZ062injub83TIl4st0+UX5miM4VN7p83VeHvB/jLQrRtJ+JV7d+KPEukwR6B4cljun&#10;l/sJJwUsLiw8uMpbxyTw2txb7IUknMLxtdSF5LdOrE0KtOdODqtRg7qOvNdStdWSSs4rVN2WvWxE&#10;Pei0l8/KyPJr+PVbXwp8Nvjp4DXV08T+DNZXSovEGvWtsptdQ012Ok2DoUR3WOCFraWSRQrTXELb&#10;mCvFD6p4m+F2qftx/HrRviB8NvFnhnw+nxptppvHenaO07PZWsE0aXupTqqRGWF5UCrFIPMlm3CR&#10;5C7OKGgx/DLwx4D8deDfj9DrPhvQNc8P3HjP4U6ZoWt2sGnX2qOywz2cboqu01nq7J5dkHj8pdxu&#10;FZV3JteMdCsfh14K8P8A7G/7Pfjjw9418TT63c6vqXj7w/pNzbN4q1q6t2h1NE1a2ufKutLtEmdZ&#10;lZY/MZYbfy2ZLo17X1uvTmpU3yzi5JNxvF05Lm95vT3HZtKyi42Ttztc01drTRrvqmrdP6/I8u+F&#10;1v8AFL9q/wCJXh19auL61uvD1nJ4X1XxPbahPb2l7oEMKQtpkf2Vog0jR3cpkijaJWjlA3jexPpX&#10;7WHxV+E/hD9nOy+DTeFr7XfiXovilr34f+KrgtPDbaPDJJDHpGnDLeXGqyyWKWVsPJVrN5JXQwwo&#10;PUPiNffB39n34C6b8PtQ8K+HH8F+BtLvkWe/0tntvFeow+UZrhTMsgMyyLciSNWn8qRxEpIXCfLG&#10;ufD0Wfw/1v4i+JZ7WDV7iMXlhokcJWbw/Y/aZEuoJoJrRDBvT7JJB9lE8sVhalDC0TXEceOXYl4z&#10;HSq8rjQpO0I9G23a+u2t5RXuqLtqaTUYxUW7ye/4a/JLfuZ/hfxXqvxG8Rn4y+Dr22stbtdJup7b&#10;TF8XXFleXbAQrci2S22/ZjHFKzu8xhjeMyOXfy3K+q/ELxPpNl4t0Xwon7TGj3PiLwnYxXF7ZeHd&#10;O1H+yRexRiGUPqv2iSWa5kSR5Ji8QgRZJ/NMJRY3474r6H4V0HxZ44svgFYReEvDum3Vpp3ifTjd&#10;z2i2E8n7k209xdf6fJZtPuhmLeWqzsinywyGPyTw/wDDS+1mLQNW8QMzaFZ3EyzR2OtASPYi4Edy&#10;rXBBFmohQFDPbwKnmxNIpjYyHrxFDA5hJVprlhFNRTSvrG6Wt7WTaaVt7t8tkawdWn8Ov9L5HqOk&#10;v4o+AXx98S+MtRs/FFtHFe39xq+t67byWNxpzRPb3cvlOJ1EqSxeVAjGe2mmGqRxjzvMVW9X/Zc8&#10;JQ6r8VPg3Y6V4b0y31vwJb6p468VeInmimfVbq/v7a/tEnaLy5WkgcWmYZzvjSWWRcrwfBPDmleF&#10;PGGt2fjTRPCdheweBPsGpeMWGlW+m2t5KjQQWOlYh0+Pc1w8Hns7CXzRJGXlc5kb68+C/jr4Ufsn&#10;/BTXvjV8bdbgtfHviyO51WfRXvpbC+uIg7C3gjtpgY3jkkYmNxG6bLoIu9VIrkx9epgME1TTdWVq&#10;asveu04p26WhJyfTWDtuRJRqTV+mv+f4r8yP4x/F3R2/an8XeNNd8Yz2/hb4H/Dy81XwvqeiaWk8&#10;EnirVltI7XTpS8dzG2+LcgdgpQxynauxmrzfwfJqXg7xL4g8M38fiK81DwN8PR4Z0y0dZL83viLU&#10;pBqWr3Mc1pHJteKeSPIkcsoRl/h2iHwJ8K2h8JaB4UutebXPt+szeOfinFYTQxWen6pdRXD2MKrC&#10;0MzSwCGea4tkd9ggJjAMgajxv4Jvv2ctSg/4QX4zeIbjXo9aubRtA1WPSJ/I8XXNyUVrrU4kkhYK&#10;JJpJBLtZlsXOBHIqx8UfqdOKwkZK6SitH72r12aXM3Ubb93kqJ6W1TU23PVX89v10087rzMrxfqm&#10;j/DP9nT4ifEK48GtqlhqYtPAHgO9vtJxJA8UUyX9zAroWifzZrghsFy9mOTj5fKPhN8aL34G/DyL&#10;w18VfgfBqGg3jXsGn6laQTwXMd0xZHRp3Q/aApVleKCRChABIkiIrrv2zvEHhSaT4dfsO+D/ABfo&#10;mraT8M9CS41vUdMl8yK41adVkuJZpi4jcIDvGBuVrmaJ2eQHbt+INX8K3/hnTvDfxO1O70LRIbQx&#10;6TagvMNQiQhWw6Lu8wrtJkdUJ84lMcuPocMqWDymCrU3U9vLn0clU5Yx5afJGNpOUkud6W1k2cvK&#10;51W1KyirX0tq7u9+i2+R1/ws/ak8C+IZbnQfh7+0zZW51DS5bbUbH4g6TFeoyNGiLFtv02BsohDR&#10;FmHllQcEqfeF8LX914Xm+LGg/sK/DTXtI1TUwmoQ/DbxfL4etry2Nv8AZLaExABFWGTzZVIDAMzY&#10;x1PwMml+Gvj14nsPDfg/wRbwwRas9jp1jZD/AEqXezKkTRGQI5DHaZnChcOzOVRmPTeCfg18LodV&#10;1bw/4Z+LXibw74ptJSJ4NI8RwwwaUys8JkaWJMXLyLEzgQOEXeMkKVzljcrwuX0uadWUVJXlCUVN&#10;xV3aUp0nFrXZu+unxOwqcp1X7qXZO9r+STufY/wq8D/Fa9+2aP4U/ZW8S6vHYWKsqeJPFtpfTaeI&#10;yJooYS92YgEvHa4RI12ghZX3Odzcj4z8K6x8SfH0Xxq+Dvwg+Lmi6j4xitfP8QTatDpD+ILdrJJ/&#10;9KVMQyjzfMkV9oCwiMHtt+bvBeqftczX2rW/gf8AbT8YXOlQq8Op6qfEF2qzI8WyYyRPKWJYLsCj&#10;eSCPmwVLYviT4yftYeMUSTWf2o/FWoRRXbfZrlNUa2VFw6LKGQMytskwSPmCuwUOcKby7hbFZjVq&#10;VMHOlLkipTcnXXKmtFPma309xtPRaNtFVsX7Dl9qnrovhd33/wCCfZfiH4RfEzxDpVp4svbHSvAG&#10;k20dvaXV94++IUus308Q3PIhuFQhkWZ5blYzsMZd1QYMmeQ+MXxZ/Zv8M+Ltb0j41ftseLvi/ptp&#10;fWd4mgfDmNCmsyNFJ57XU6tLEwjjlEZH2qOYGVhkjcK8ZsP2Nbmx16y8TftW+Mtds7i70U6whktJ&#10;r/XL+2USMb5YZ5JpIY0MLht5DZgdnFsq7i5fhXY/FDT21nwr8NNC8J+HotOKW+kaTG1xe305ZVEC&#10;OwkO4ldiBcNltuXzkebQpZXhqzq1q/NFaOUIqKvulGUuecm7fYslu3HpvNV5RtGOvS+u3e1kvn+J&#10;n+Gf2mfiB44fTvhx+zN8IbHwRZ2YhluNavFj1HUv3cOw3E88saxiPEk5VXSQIJdilzis343+A9P+&#10;E9qNW+Jut3Hjn4jeLY1TSXu9VmebS2EgCN5gkVW8xcLsCIsEaMcfPGU7/T/gpqCaVa/8Ij8Hb+K2&#10;vRdW2mWej25mm1oQBmlmuJYy7zQxxwPN5khZPLj8zcVKmvSf2cP2Z/h3pT2vxT/aVSXX9UFyL2x0&#10;OeN/tum7WKmC5uLlXG11ABVfMBRRtZDlq+74Yj9bxbzGNP2VGGivZ1KklZrmqXlKUYvWSWl7Ru0p&#10;HBiqcacVRnJuT3tsl5LSzeyb9Tyn4A/shfGv4qxwaP8As822o6lrb3UV1rV/dyiKCykd/wDXTS4j&#10;jCpGowsQLhVUKnQV9oeGv+Cf37G/wA8JQXvxg1JfGPiS2kW5ktrLUZbOygmUHMSJCQ7xksVO7k43&#10;AwnAXvfATftEftFadB4U+DXhqy8GeBbZ/LSWxt2tLHauVOGHz3TjaykLuAbAZlzke/8AwZ/ZS+G/&#10;wru4PEV5ZR+I/E8KAL4i1OzjM0HABFuOTApIzwzP8xBdhxX20KEq1V1ZLVu/NLVv0XQ68w4jxDw8&#10;MNh/3dOEVFRju0usmravra1+xw/gD4WfFT4j6FY6brumReCvCVhGI9N0S1tvJdIxwBHB0jyAQXk+&#10;ckgkPnNe1+B/AXhvwPpv9i+EdH8lGwZpeWkmYZ+Z3PLHk+wzwAOK2LiSytCBdMZZSTiCDn8CR0qv&#10;fz3b2n2rVL2LTrLdt2FwgPoCx6k+ldq5YLTV/wBbs+UnOdR6k8l9p9o/2eNjdzjnyoei/U02fT7r&#10;U4/tHiK9WG3BysCnCD2PdjVay1m1w1p4W0mWUgnNzcQNHED6gsBu+ozU6aRNeSi41y7Nw/ZRwg9g&#10;P8j2pavf/gE7Dhqr4Gn+FbEAKdpuHXCr9B2/nUlp4Yjd/teszG4k6kNyv4+tcv4q+Ovw88IK1tZ3&#10;i6hcR8C3sSCqn0L/AHR+GSPSvMfEXxj+IPxKuZNPtJTpunRxNLcRWbEERDqWfq2cgY4BJHFfG5tx&#10;1kWXV1hqMvb127KENdfN7Lz3a7Ho4fKsXXjzyXLHu/8ALdnu2peOPDejw+VbXkM8isUEMDg4I6gk&#10;dMVWsPFOpeJCsdjAG3H7o6D/AD7/AJV8++Gdem1nxDp/hbRYzGrNiVFOQoycknuMgnj0r6S8LQaf&#10;4e02O1tlUMUOZG7ADlifavdwdXFZhBSq+6uqXf1/r0OWtTp4d2Wr8y+3heG/sWt9cjim3xYktyoI&#10;IPBBzxis/wANWHhvwHp0Hg+8uB9lhVvssn2oeZCu7iNsHcSAeGxyBzz14Lxf+0NpeqeOrX4X+Fdb&#10;iE11KsdzNHKDIpLMpUjOVOUccjllZRyrCth9a+AmtE+G9R1XSNQubWeKMx3nlTtHcM+yNR5oOZGf&#10;hQOS3A5rrp4jCRqezjKPNtq1dtatW9NTN0qtryTt/Wp0fiXSdKvBFqFxqa3Nvu8m11eGQedatu/1&#10;bsv3oy3Y8A4PDBTVbWdMi8W+HhaeKNOivpNIvi0YmG5XYBkBYHg8N0ORmuF8E+OfAGk+Jp/DFjHY&#10;yabMX0+WXTy8XlS4DeTNESfLkVSGAwMA5X7zV3OmaqdRaLQdHtbqR3uM31yLVjEoiJRlaXGzeXUE&#10;LndtIbGCDV4mjSxFGUKiTUt+qFTnKlNOL22PIvjL8M/EfgnTJNc1J/D09pqM22KG104Wk9qcgjZt&#10;OJRjIPHQ5xkAjyuSYwPsH866z45+NdT8TePL4aheeZFZXEltaRg4VI0Yjgep6k//AKq4hpppwSV5&#10;HSv4/wCM8fg8xz6pLB01CEPdVra2bvJ27v8ACx+i5dTq08LH2rvJ6/8AANa2uUK855/hq5G4K70x&#10;wKxtKVmYDJxnkVrwn+DsORxXyqStqdbGmZiSCPwxUbSFcu5Jz1GMVIwVW3MpGfWkAGTIR16cUm7C&#10;FjmBUE9M0SEMOWx7013WMFlUk4zgDmopXbqB371S0QmhZJVxwfYCqVw8ivy3Iz3pZLlydp6Y71Jp&#10;2lX+szeTaxMRuAZgueT0H1PpW2Gw1fG140aMW5PZImc404uUnoS+EdGbW9ctoTZmeMzqPIU4Mzdk&#10;47ep7DPNfS/hjw5/Ydobm9dHvJgPPdVwqgDARR2VRwBXN/Cf4Z2fg62j1fVIFa+MYWJCuRApHIH+&#10;0e5/Ae/Ta3qphUW9sczSDgf3R61/VPA3CdLhfLuetrVnZvy8j4bNcxeNrcsPhQmsaoHzZW77SR+8&#10;k/uisBHj1Hy9VuUdLSBs2Vu4KmVu0rD/ANBB6deuMXWtmhjVpZf3S/PNnkyHsD7d/fj3plnbPqly&#10;b6fIiVvlUnrX2U3OpJdzzI2SJ9MtGkzqN6OT9xe+KrXV5Lr16+k6fJ+7jOLudTwv+wPf+VLrV/cX&#10;lyuhaS+2Vh++mH/LFP8AE1f0+ztNKslsLNdqoOuOSe5Pqa6KcI2stvzIb6skhigs4BbQgKqjgCo5&#10;JUDGWWTaqDkk8UyeaXd5ca4Hc15H8aPim9/JJ4M8OXf+jJ8t/cRtzI2cGMH+76+vTpnPi8ScRYLh&#10;zL3iK2r2jHrJ9vTu+iOnB4OpjayhH5vsiD4t/Fo+KZpPDHhi5YachIubhMj7S3cD/YH6/Trwqwsw&#10;ztzjvS2sRIB6VYSMKMZ7V/MGb5tjc+x0sVipXb6dEuiXZL+tT7nD4anhKSp01oQJbkk8H6kVMkIQ&#10;cnGDVbxFFqt1pktppHiGHRmNlfXVxrVxYi6Fjb2tjcXksiwGSPzpClsyIu4APIrMCqsDN+yNN8U9&#10;V/Z7k+I/jP4Y674m13V77z9LuxoUMtvFpm2WL/VQ5wWkhnP7yPBVgcnETCaOT42vhvrFKDlHXZNv&#10;TyX/AADbmV7FiPYyghuOxBqWJgp7deSa9C/Zs/Z4TWNc1Hxv400C6g8LQzM9pY6vqBt3S5cRABoF&#10;XeIhlgitIu5i3ykKrV6X+0F8JfhVF4Burrwv4ZXT/Emm2qXUdrpayyfardZoopS0WCRt81Tuxxg5&#10;OFY17lHhXGzw7q8yTUeZRkpKTS7aWvo7a62stdDkqYylTrKlq23bSzXz1PnmEhieelbmhQiWZQR1&#10;xjmufgkJco4II4IzXT+FsPOigZ5A6Vhl9FyqpMdV2R93/CDS7bSfhjoFrbW6xAaRbsVRcDc0asx+&#10;pJJPuTXSVn+EoTb+FdNtyCPLsIVwSeMIB3rQr+w8LSVDDQpr7KS+5WPzCvLnryl3b/MR40kG11B+&#10;tYnjTTz/AGBcz27IrRRM8TSJkRuFOG9fwwa3K574s3z6Z8L/ABFfxy7Hi0W5aNh2fym2/riscyUJ&#10;ZfV59uWX5FYZyWIhbuj87dReeW7kvL2eSWeaRnmlkYszsTksSepJOfxrPmvGRsAg/pVnWL1Df/ZF&#10;QliwVVUZJJrotO+C2varYi8l1SwtCwysdzKd3tnapA/nX8h0crx+OqOOHpuVu3+Z+lyq0qSvJ2OI&#10;1fxFYaHpNzrGrXaQW9rA0s8zthURRkk/hXnXwO8Oat8evHdx8bvE9ntsbW2kj8K6feSKqQWwOGuH&#10;BO3e/wCPXqQiMJPFXgTxB+0H8ZZPgTperRr4d0G5D+LdQtJy0Nw6sCLZWQfMV5JGfvDnDR4Pv/hz&#10;4Tax8NvFtm2mTQTaQLbyGVIRF5XK7AigkbQFA7YzX1eS8M4/khOdNpTdpPROMe2ut3100XqzHEYy&#10;lQg0pLmtewaJ4d8T20kV9a2AnhJBDW86SZB74Ukiv0I0Wae40e0nurd4pXtkaSKXG5GKjKnHGQeD&#10;jivi3R7ybSCtk1vEtkZCUitogojycnAHTknp/wDr+w5PEmk+GfCdtq/iLVbeKMW0e6XzflkcqOFJ&#10;OWzzjua/aeEslwuSRq+zm2pct720tfyXc+PzXE1MYoJx1u/0Niio7W7t7yBLm2lDpIoZGByCKkBB&#10;6GvtTw9jjP2gtTsNL+D2uXWoTMiG02oVXJLkjaPzxn2r5V0C6g1PRLfVopA5miG1s52joR+ea+nf&#10;2lJ7Q/Cu70u9t96XkscRY/wc7s/+O4/GvknwnYX3g1JfDtyHlsRO0ljcoM7AxJZHA6ckkHocnpxn&#10;5fMIuOdRqSV48lr9ndtX+TPXw1ngXFPW9/VW/wCAaenag17qMsMzhVTlFByQAcZPoSf89a8f8L6n&#10;aeK/+Cg3ivxLJpgFt4K+H9joMkjnk3F1KL6KUeh8uWeP3A9q9qSCzlk+2QkLIybS4XIYe4rxD9j+&#10;Gx8daz8Vvite3Ek5174hz2UFwwJFxp9mAbNlJ4ICXDLnttx2oqwcqkVvq38rf8E0o6QnLyt97/yu&#10;ep/G2WGX4Ua/PaXaxI+jzrLJJH5mxDGQWUD75AOQvc4HevnyTwbD4a8YwfFK++Dfxe8O38FnBczf&#10;EVPFKXWqpujG64vdPZXLQgsoEQkOVADEhtg95+M+oRaL8K9Xe1vJrTyrdNtxbRb5YQXUbohuXMo6&#10;x/MPnC8jrXiknwouPht4g/4TAfs9eNPBRhZTB4lfxe17dx7wredqlouA6Njc6+WflZhkgEn8841r&#10;PD4+moyteO2nVvu1+p9Rw9Dnwsr9/wBF/Wz8z3X4bQy2/hS3WS0sIpVursNHpT77SP8A0mUlLZsn&#10;dbgkiI5OYwnJ6n61/ZoW/wD+FXxXF63yTXkrWy7slY+Bg+nzBjj3r5a8AarFafDnRIbbSrazUaPa&#10;lLW3YyRwgxqfKRj95V6AkngDk19PfsvOzfDR5HuxJu1KUqozmMYQbW9+M8dmFfpeTaUqcbWtFfkj&#10;5PHK8qj8/wBT0ccDFFMmuIbeFppnwqjLMe1OBBGQa+gPIFJIBx6V+f37R8WvwfFPUb3xBocmmz3d&#10;9Jcrbs4YbHckEMOGHuP0r75uLgz6bLcabcIzGN/KkHzLuAI7Hnmvi7xOn/C5tXuvFXiyxZmVIoLd&#10;opcEKqDewHvK0hxjgEDoBXwPHmAq5phaNCl8V29dtEv8z6HIpqh7SpLbRed9f+D9x8pftL6VqV14&#10;Xt/iP4QH/E88HXX9pWGHKiWIAefCxBB2PGDuA5YLt/irsPCfivSPGnhfT/F+huz2mpWkdxbliNyq&#10;yhtrY6MOhHYgivRtG+Cdmnih7q8vzcadHnFvIACDngOe44P1HavPfgH8P/CHw1+KXjT9mfxETBaa&#10;bKfEfg+5a6ZEfSLhsSwjcSFSCc4LsQztK56LX5JLg/NsRhEppRcZNK76b7q+l9V6s+pWYYblaTvZ&#10;X+X/AADmPjT8No/iv4RbSrC5FrrWnTre+H9RRtrWt5HyhDDkAng+gOeqjF/4EfEz/hZvg2LUdVtB&#10;aaxYyGz12wYFWguk4cFTyAfvAc4yVySpr1L4R/CnR9fuLrxTr0dytjNcyHTbOVyhEGTseQjnJUqc&#10;Aj8elecftG+ALf4HfFyx+N3g+2hs/DOspBp/iy2t0kPlSjKpesBuzxtDEDJYHq0pNGF4UzSvk8nU&#10;S0d4d/Neklqtd15sTx2H+sezT1PqX9hvT2ufijLcLqBhWLSZWkiX/luN8YCH6Ehv+A/WvrkDHftX&#10;yr+x14Tg0P4i2mpXmowXkctjIbGe1kyjMyZDA9GUpu56cg19VjpxX7D4fYWtg8g9nVjyy55fkv60&#10;Pkc+nGeNTi7rlX5sKCM0UV9weIfLH7ZdvbL8Q4WgnLN/ZkfmIcYjO9+P6/jnvXguqodx57cV9A/t&#10;kSW8nxDVYbZkZNOiWZiMB2yx3D1GCB9VrwHVcbmIHHPFfzNxxSX9vYi38zP0LLJf7FT9EYsyh/vd&#10;cVUeDefTvirkz7WOU6V9Y/snfC/VvBOkB7nw95eqXN1Kb+88sMUjCxeXEsgONvJYgH72c/dxXyeU&#10;5FWzzHrDwbV92ouVr6bafmtE30O+viVhaDqNbedj5f0j4O/EPXrNdRsvC10lu2PLuLmMxI+RkbS2&#10;Nwx3HFc74m0S88Ias2jeJbf7FcbQyxXBC70IBDrn7ykEEEetfcXxC+F3jj/hYdj4h0rxDpyWttZh&#10;NPspLI7LSQSOXZQpBfzFdQ4JAHkRkdTjyv4t/wDBPLxRr/hjS7vTPiVaajqGkh0s4tU09EijikaV&#10;3Ecio8ysS6/xbT+8DAhht93EeHGcxnUhRpylybt8q0snoua+uvfRK++mdHN8BOEXOaXNtu/0t+X+&#10;fzRHGjRrIkgZWGVKnINOUKjcHv0rSv8A4QfF74c4f4ifCiXQEuIYWu57e7gewF8zToIrcRuQA8Ns&#10;s7BeFeVtwjLBapvFs/h/Cvgsdl+JwFd0q0XGS6NWZ6KnTl8Mk13R638J/ip/bEUfhvxDcAXca4t5&#10;3b/Xj0P+1/Ou4uHMQ81uFP8AF2B96+bInkhlDxuVZSGVlOCCOQQe1ez/AAr+Jdt4wtBomrusepQx&#10;9yALlR/EP9r1H4jjp+08A8bfXIrLcfP94tISf2v7r/vLo+vrv8tm+WeyvXpL3eq7efodFcWIvPLv&#10;beTbPET5ci+vTB9qmjMOqWzeZGBLGdssXofUex7VLbrHDI0agAg9Kg1K2nhcanp/MqD5o8f6xfQ/&#10;561+ryhdHz6ZNZXC2r/ZJWJjYZVj2NTXFq6uLmE/vE+7joR6fjVWzu7HWLVLu3fKueQRyjd1Poc1&#10;ctJWQ/ZbjqB8rE9amKVh9RbqysNcsDDcwLJHKhWRGHUHgg14T8YfA6+C9ZF5CAsV058qR2AD4Una&#10;cnlgAfqBn1r3Yk2E7XAU+W3+sX0PqKr+ItBsPE+kvYXSBlcZR8AlT2Ir5/ijh3DcSZXPDVElPdPs&#10;zty/HTwVdS+z1R8zQz7sMOh7VYQ7lyB9PWtrxz4Fk8I3L+VEURJNskfUAHJDL/snH9OxrBEhQ5XJ&#10;B/Sv5MznJsZkmOlhsQrNfj5n39GvTxFNThsy1tMi7T19jTDG27aQDjoaFKAg7j17VIhVpD3ya8Zm&#10;8WRxRSRNv3fh61bW4CgAjJ9qjfG/A4wOKGCuMg4pxk4rQGrvUsB0kB4zx3709gUUYHsRUFuMkAfj&#10;xUxfAxirvzk2GOoHKnv61DOwI2ngepqdz8mF7/pVW43FSATnPcVLCNyOeVWQ7iMe1QRSDzByOnFV&#10;7qaVX24xg8jtT7RWI3k44wARXJPWehsnZFl9xIjjjLs7BUVckknoAO/0rvf2Wx4f8WeBNe1bxNHI&#10;mk2Wuyiw1KKTIuJkHlytAV6qpRVDj7zq5XKhGbjdI+H1/wDFC9TwtDPNb2EzD+176FPmjtv440Yq&#10;R5knEQHBCyO6kFBXvMWj2PgzSrPw14c0izsbWwgVdPt/LBjtYhkDZAPmdgOcnOCVyByV/oDwl4bn&#10;CLzWrtJOMV3XV/fofL5/joez+rx30b8jz39oDXPEfiLw3pWnafZiHVJfOuikr7UsrYgqryseI1ww&#10;OT3IAySBXmHhT4WWHhHwx/ZNleMJbKNpbl7ywuLbzmJG90M0allGOp7L1Ne8an438KxaqYJvFmia&#10;VNHN5jz39zHNeFmyN23PyZAYZ3A4BGDzXif7detah8S/CmifDv4f+PoFt5NSMviTUYkyz2ioQIFK&#10;8EuzZKjAIQhmAwr/AKPxdhsqx2WzoY6soRttzJPR379/Jnj5XUr0qydOLd+ttD0n9kGe21I63qdh&#10;dRzW7C3VJoXDI/3yCrDgjGOQe9S/tVTxN4o8B2gAZ5PEKsEB5IVk/wDiq6b9mb4bj4afCqz0ya2M&#10;U92xup4WJJi3BQqc8jagXI7HdXIeIZ2+Jn7V1rZWjCTT/BungzbeVFzJk/8AxI9jGa7eDMseUcN0&#10;cO79Xrv70nJJ+aT1ObNK6xGOnNf1ZWN34yeXq+s+CNAiYB5PFMdwQx6LFDKT+rKPx/GvRY7SNIy5&#10;56AZrzezt/8AhYPxyn10x50vwZbvZ2rfwyahMqtMw5wfLj2J7NI47V6bEhSJVK4Kr82exPb/AD6V&#10;9PJ80zg0UUj4S/4LE+KAms+EfCrOCkEDXW3GcO8gUg/gi/nX5YftVeHb7WvjhdWHiaOGO2fS7e5j&#10;jtg8k1tKU2xuHZBs3wJbuyDcjfKc5AK/fP7ZXi+b9o/9sPU9J8OQm80vT7ldLt2ViY2MWBI28AhI&#10;yyMTIflRcs5VVJr4C8beKNd1X4q6n4nOm2f2q41cRDdH5kaxggCNzKx+VV2gHkgJgHArkxNeVKU5&#10;rZJL9WfT5FhaVavTjVjdL3n0/rS+iMbw/B4l8LeKBpOo+Yrae7rHdadqJtmuoXTossR3JvVz346O&#10;h2spv+B/EusRfFbTbLUtM1PTLCLxLdavbam15CtzA8sL5UTRxHOX2fIqEOXZNpLDN/RNSt/FNrN4&#10;hvLqEFZmilVLLPlpltjbs/eAU5AyAAOOc1uDQ/AOpeC/tGo3LXxnQi2lIaORI1Z0YScncrYyMjJB&#10;9CuPnMdh8Lj4ylJWlKPKn231Xnq/vPtauXUMyhCfPJ1GtW+VJqKSV1e7S0Te/qzJg0vxf4s0zxTp&#10;Wj/DK8vvDkbWT+LJbCe3aa3As0EMscJVf3sDGUgxgfI0qOSr76Lz4nfA7/hB9Ii1nwv4d1P+ytFf&#10;w94w0bSM2Y1uOMO1jrFoq2pRLvDDzJ5jvJkKGIDfl3gSbwLo3jCE3Ogyvp0FuRdz2WpylrYDCR5L&#10;EFeSOuB97PJzXqPwe+G2hfBjxlc+MvhenxD8G6peQm2mMNjFIjx7hlHEltKHjJVWKklSVDYBGa8f&#10;EUKGESo1efo48kZWbS5WpOMpy5no0401y+5rdJnx+JoTw+IcJON1u7/l8Kt8+547o3w9+Cei+FNN&#10;8TyeB/DusReHtYNzf6fF4lvdJPjXSmtizyJcTXkjR3IdArQwQDyXOXDkCM7Gh/Crwl4807xF4X0H&#10;4k+PbrxtpthNqPw/v20u4Oma7osSxBI4Uhi+1C4O2ZVZB5OE2eawYvWnqnwG+DfjrVzet8WP7Lvb&#10;CyMDaFeeDTpdsUhRLeBysBgErhNu+bbvdyZGdmZ2av4m/ZP8DXs+/SPij4b08aPDKYdPtPF88H74&#10;v5okaO4W4AY8Kdm0kKvXHPRCv9XnGaxNSM09JSpVkk3qlecEt7p2aTi2tlG3BOCqaSgrPs4/o/6f&#10;fU4jwz4J0vxX4ej8SQ6Nc+JtX8I2cXiHxBHeXxNppemW7sk9hNbNbsGl3+Y4kWT54WVihw2zr/jr&#10;8K9FvtD8ReJPgRbXUejaZfQXWufD2W6knuNGtHgaaK+tZnVTPYtHJIXfG6LzI2dnBV22NK+BPx/+&#10;C2i+JYPhjqNhrtn4y0m80vVtIbU4I7W4tpoHiSYSvMh86EzSlSSwYMfu5KnZ+I3imXVvhYukfGH4&#10;0eH/AA/pI+HenaXp2geHrUR6u81vCsIt7oxoWmj863R5kkk2sSWQj79eTjc1rV86pzp141Y81lyy&#10;5203G94R5rNe9y/Dp9r4ovqo0UsO+aPLp6emr+Xf02OV8V/E3x3+0FaWvxf/AGkfGTT+BYZMXWi+&#10;BtctYZrV/LZUkSEvNMrs68C4UYGSrYfdWh468P8A7PPxs8XQxfCvxk2myw6fPJdX03hEWqWZjaJw&#10;8x0hPKCHdMzzyxBgEBLlSDWX8S/Gf7L9z8Pfh3BoGm+E7nUbR0bxTp+kWb2+oGPMJktriWOwsln3&#10;COUrse4dQ5/f9a+u/wBp3/gnv+zmnxp8d+Dfgr8PtLt9Dg1HTo42sPFE1veWAk021lOxLiC5jlDP&#10;IzL5mDyw3bdqjZ57lOR0aSr0ZUE+dRVNQSUYyUbuNTnjd83M5R5bq3o8/YVa8nGElL1vq/VW+Sdz&#10;5M1r4Rz/AA70ZdJvfEPh7xH4WvLg6auseHNbt55bKZ/MkgcKjiVZFSFiGMa4CGPePkNekfDLxL8M&#10;Zr+4+B37ZGrXniHw+2lvDoOr2gDidpZopBOkryIILxUWIBnfACtEQUnZhn2X/BPa0vNQbw5Y/FHX&#10;vD2o6bolvPrOn67oT3VvDdOf3ZiNhLdM8UskVwd/l7kEPzr83HPav+zv+2XG0XwBs/D3gzxpNr8t&#10;42l6Zaa5GuoyS2ZuQ09vb3EtvcojxWhnRhBtZJEHytIY21x2YcM8QKMVil7SNmpWdOUHbSUZNyTd&#10;lq4tKStotGOjDE4W65NNfNP1/wCDqjJ/ad1L9oH4ZfB/w98DLjxHoHiX4ff2q+ofDjxhFO121ray&#10;EvcWcEu5fLHmiPzLdl3RujtHsE0rSewP4fsvB3wR0X4CeH2ntX8OaFba78TNAvZo1PiPxReSBdJ0&#10;WARq4uXM8K3R5MbWtlHvKurRjzb4d6/8Xv2h/wBsbwxpP7Zfw6u/Dt14H00X/iu7vPD01reX4tYz&#10;LFqOoq4y7lnto3uQq7khWSTLNLM2jqPjfxfpFnaeNrvxTdaHqHijU7jxvby29/aC+069+y3BtUW2&#10;/dW94iabJpOyKQBmW/uhEJG3xr5Ga1MRUhQwk3FygvaS5b2lKbkovTtBSk3HVSkpJX0e1CEeZzje&#10;zdlfstWvv/I9F+P3ibU/hV4L8LfsnfCXVzrfxT8Y3L6h4p8R2sD2+o2c8jmS6lIBQ7WSHYg+XFrb&#10;D5MtHJXD+FYPhn4I8GT6g0v9qfAvw14iN94ltJIYTL4z1CKFbc3i7wGYLOsbQ28kiRPhs7CdsfMa&#10;VafF/wCIHxuv7zWr6XVPiR448QXPh26SIPaQ2ujW6K95PEZLdnRNscUasikqu3ILAY9o0b4Vf8NS&#10;/EZtf0LSrbwz4M+H91bWfhPSZ4ALbW9XtflluZ1Q/vLaIEW8RG8lVdlK7njb5qpVhl1CFOc0oWUp&#10;z7ybs3FKzV/gpNL3FGc0r2t08rlK9tei7f1u++iC78J+MP2mfFtl8Y/2tfD1z4b+HHiWeIWfhrS7&#10;+SGKS7iEEdg2pYCsonTMSSgId0MS5i3QFrvxL1T4Ufs6/Gfw/c/CbS4hrKhNM1zwD4VsXlubuwZ9&#10;6O0cQKidXcMpnZTJvzuIXcOv+Knxp8bfFHwX4s+CGjaZZWM2naBcf8Lb168aJ4tJsdj77S3Z8xS3&#10;9zCCIjIwCBgW2tlo/BrD4p+HNVjufhP8GJbvwJ8Jtbu5LLxNPoNlYjWNVLgLKLm9nfEHmosqqrvJ&#10;lmYATr5sMeGAjisSufELkpxTi6cZfu+RrRt6tylHWNk5SUVK8Url8qekXr3e/wDX/DHs/wAYbb4v&#10;eDfjf4a8QePfCWj/AAsGr6Q1ra23xI8bafHc3sSb50H2XTpru4gGJJctJFguqodjbRI7whomleNf&#10;i/L8RNL/AGrvgN4cu7JfsE9l4v8AG+oaLa6raiASi5gvLnT/AJz5kqxMNpINpjkFCfke60Lwb4P8&#10;Sy2Gn+HtOuNah0qPV9L0HU9Glv31Frh5FaW5n3C2RYbOaeaSYBIQYYgW3RSMnSeE/hd8Yte8f694&#10;x8JfB/SrgeHfDZv/ABDa6jNp19E+mQ2aQT3ltf31slrdrmK+QRwMZC4Xy3uUhd4vQpZTlypqSVv3&#10;bjd2inFu9velJtNS0km0ns1bSXzpNSl16Lb+ux9QfGzwF4/n8XfDX9oPwDqXg/x0CLjTNS034YeP&#10;v7auVU2kt7yjwwbzEsMw4GcybeGZVflPjLF8KtZv7n4jfCu0k8N/Ea0aM6Zb6QLnQ9ehupAsYDRE&#10;QzvuBZSWVlIZwMbjXE+EfEvw1+NfxFTV2/Z7GseGtG1qFh4X0Ozi03y2a6tRNCNR05vNnMk8mFkm&#10;mnWFb5orZU8tWb1H4i6d4M1rxBHp/wABPE2s61rElj9k0/R/jBqbSR6ZfRSu0M+j+Jo4opoIUa5h&#10;eOLU5IY5Y/MDuS0O/wA+ng8PCvQiqjjOjFLlu1eLlzOm/ekpfFrflTV7SehpNTUZNrR9d9tL+W3m&#10;YXxl8YfFnWri11P9ty31bX9I0a0Sw8MeOvC8sNjqGiyM+TPJBbrukkOyBWZ1kjQRjmQu6v8AOni/&#10;4seL/wBmfxDffEvwFD4oWXXb2NtK8R6hYLa2Ov2kRjhdLqAEx3DrKrgzROkpkfdJtaVo4fpXxH4/&#10;+NHjjwh8SPgn4b+HF94u8SaF4duoPF1raWAhu/DqKYoXklRZZIb+Bo2eSK5tJHLhNxT+Kub/AGb/&#10;ABr8UviT8B/DVl4j1fwSmlQeJH8OWNr4vkR9J8SR2i3Gqw/2narbhl4upYxfQT7lzAghjMnnSexg&#10;6kKGDlVxdCEoqShKPNyx5X7yajZ2u1dpJRkvettIwlCTkoRk11T38t/y6nmus/FXSvC/izwr8ZBD&#10;4n+AnxSiv9Q1ZPF8uk3otNXIlmbykWBMzhpZGikYI4CI0MouM7K9X/YA/ah+J37N/wAUNF+GFx8P&#10;PD+neJPFnh+xvV0rUbuK30L4gaJPaM9igFurwWuouNyR3AUI/mTR3EbSRRxHk/iP4k+DPxo8OeMf&#10;gz4r8IXcHhzT/Hlh4j8FaX4X8UaJNZ+H4HuLb+14bWVZoILi3WE3MkbKh2CBWlEYilry39sTTfh8&#10;+mH4leELSx8P6n4a+IWoaZqnhdjaWNxc2EkzXVldm1swscaKrvDI9sRGC1sBjcN/fHCYbGwhgK8G&#10;pO/K2+ZR0UocrvzODclFxk2oytytWUjKXNBOonfv597+fVNfM9L8U/8ADSH7H3j0f8FA/wBlXwvf&#10;6Zozagr+OPBUmjfZLDw/qUjB59CmjDLutkcxok6KixyNCmfMCh/lzwP4XsPG3w48X2nhvxNPLNfX&#10;mmRPp9wNzia2uxNsVS2QxXk4yoQZ6DI+prH9rj4qeFri+8Sr8SLT4jafewQ2PinSLaWW/tPEWn36&#10;xqtvHI53nUYY3eIRSCF5kiuCUDQSl/Gvhv8ACz9lPS/25PCa658Xf7S8AarNHdNfWthBcRxZhlnt&#10;YJ4rmCWOUiYwxTJJFIjpLsYRs0scfr5HmkqWFrTxtJ+0jFS51FtzjTfNyy0V5L7L3knb4oySyr0Z&#10;+1i4PR30vpr2/wAujO6/Yz+CHwl/ad1W48bftPah4o0j4O/DfRLW18Var4Pngj1NI1jlkN1IJInF&#10;xDG0cryIiyTeSUWJHOxR237Sf/BN3SLHxl8PdK/Yp+I11ceHPib4Xk1zUNN8RatHe3HhaJJrAMt7&#10;JZREJGx1K1QuIwR5UxY7U3VxPhDxx4x174R6p8Afh78DpZ9e8S+HrSy1iD4b+HJJL3yoJJ4b2aYQ&#10;lyokAtUlCRxRHc5ZcvvPaQQfHS11DxT40/aPg+MXhM6dpSaZps/gW7x4f0S0to5ooba/mtGlZIkl&#10;DEru+YSl2YiRXfjxea5zhpSdKcKcIuXLB2lJpqKUlG95Wm5STVtrbNDp0aFTVptu13sr+vTSy/rX&#10;Q8bfsP6n/wAE8tYvfjP4L/aP8C+KNf0DWn0jxD8O/FNgNPXWrC6htLh7a3a4nb7bI9pcRM6bUIaN&#10;0RpioWTyDx9ol74b02z/AGxfgdqN1ovg3UtckhtNH0rxbcT6h4Ou45GmtopZVihMbvnzo2j3kIVD&#10;SGRD5v1D8W/jB/wTc+AH7L/jnwV+zv8AH0ah461Pw7Dovw+l0Hw7FBeyW8zRi+kurv7BG0u8RTAy&#10;SORGlxstgjBiPlSx/Z++HOnfsAv8VtZv/EGn+NL6+GsaDa3MqfYdc0m31BdOmWKNHHmTQSTtMwIj&#10;mRJQwXybhJK0yPMMfTowxmMbm6k40vehb2kGtpQVklF6qXvSjrrYVaFOo+SOlk36Pyfn22LXhT9r&#10;nV/iT4K+Jfw9+M/2ee38X6lc+KPDevLplvasupEpLLb+VbARQpNLE8auu0FrhzjEuRxJ1fW/iRpb&#10;+D18Y319rN/p89vYXF5MMWT2jxnT442c8RrCShUnpA69CK+//wBonS7P41fs5/DaL9oLwnDpXw/v&#10;dOubbw9axNNa3ngPV717OdJZYFQebaC2hkmhgjXa6zyDesZtzF4L8ef2P/gz4d+Ed/4m+FUFno3i&#10;vwZd3c660mvwNb6zbxsZljiBkZWMtlPFdxSKqM0du6/OZAV6sl4qyzAYWvBUZQWKdrLWEJxaSldW&#10;6xjzKzXXZ3M54OrVqwk2nyX9Wmtv8vuKl58FfhD8dfAX7MvxN1n4Y2PhvQ/E1peeHfiPF4G0xV1G&#10;NtMnWK8vJIYbXbNe7BcTIcTyzeXtCPiNZO51v/gnt+3R8O9M8c6H+x1+0hJr/wAENV0E6/4c1i9d&#10;7WXxJbvCkxto7QxST294SoQOUiSQojB13bV7X9lX/gld4i8W/DPwH4h/Zj+OnibRfjvB4V1vx1J4&#10;e1rSx/YrXVteW1vZR2puYY4jJPBelmnMk8Q4V0VJd1dl/wAE3P2hP2qvHXwy8R/AnSP7A8O6h8Ob&#10;99P1tte8OXF3NYpI06xQwRx3dvFaPbywyxqm2QYjAZflGPFz3F5hlmTxxGHlSrYZSvzS9/lvOTS+&#10;1rG8Yd12j06aFOnKo4yupPpe3z762dujWup8m/sE6t4k+Nnwb8W/DTUvH9tquneE/EMGv2nhbxB4&#10;9urKWWe4JtJZbONIxE8krSC2LSyhUe9AG03DF+ktPiF4z/Zc8eeILDX/AIy/8ItD4a8Davf+G9Mv&#10;Le3NzY3k6S7NPmS6tXZ5jLFG0e1SrhkmiZkmBbx34zfs0/EbwX+2fo/wz+Efiux0fxFZ+MLLSNC8&#10;RLaz6eBdTpDdWFwREkhiH7xYjtQ/OFAyuK6v49+Kfit8btX+IHwh/bD8PalL8ZtA0CyXwnDpF1bR&#10;2qWdjbPeXMT224R+ZNHNNfGVGLSt5aQqqKsT6YvCYTMMb9Y51KhWipuH2oJtR51GWnLq3KWjUW7p&#10;3HTlPDrkS95X17+Tt6fetzx39nq58eeDtAv7DwlqZ+3+MruLQtIsbW3IF5v2Rq20L98ux+cgEADJ&#10;wTXZ/tTXt/ZeIPDH7L+ofEa/1uHwJYQx6gFlu1g02/Cu02niKYASSwuzRCbYSxCxoTGoWr/7KkXw&#10;j+H+mH9qD4r6ndahZ+AtHgfRvDFtGmdX8S3UTfZIZFlYYso9skk0i8geUMEygGv+xj8LofHnxs+H&#10;Glf8I5da/e3Gt3mr6lHokLmaZIgJ8obQlwqgKQyDA2bsKOa+pzDE03i6uLl8GHUpes3B6X/uwt6u&#10;XkaKnKpSVN6KMV5q11fpu5N/JWuZ0Pjbxb8APi14F+JPxh/Z7uV0HSr+6lsG8SeG2EN84V1HnQzR&#10;hLiSFysnks3JIVjDuEg9e+IuueG/2uv2m/A3iX4e+PItG0LXNGvYNU1Tw7BBZ22mWNlJcXEotIV2&#10;/ZxBp9y4hF0RLCY2/emNInr0/wD4KUeOtct/2J1+Enifw3sk8S/EC9t/D8WsaWYb+drbVZ3a5PmL&#10;CtsY4nggeMQhmEjNvCl1Hxr8OfhH8QvFHjuf4BfCjwTe6pr+reCJpL3SraWyiMlxbJK0rgzsm5Ps&#10;pu1+Q75C4KhiSK+foR/1gy2WaTSo1IKdPV80HD+b3rW5XJt97NPyicq1OcldtOzb7Ptf0X3anVfH&#10;XxD4B/bl/a40j4R/AzVLXwN8IPCqJY6fqtt4fuLWysNNtoB9p1qbT0mbEsmxyHcwyS5iMxhZpAvl&#10;Ta5b/EGe10LS2W28KeHJD/ZPhuGdnjtpHYlppF3MDLIR5jnJyxA3HGa9z/YDn/Zz034SfHSz+IkN&#10;/qHjq8+EsyfD77BYXUux5EuftMk0sAaGKIN9iU/aF2sHwrqwAfw34TeD7/WtC1/xmmpQwE6tEj26&#10;IqkxraQlW+U4HPmAAqCQcjOa+oy6jRw+JqUF8NBQUL73km5TfeUtubydrXY8BF18XCUoc922135V&#10;ov1a+80tT1O0Hh/UtGlmFvpt5alr6C3Ty0ESnkgR42dOqYOOpr7B+GnxA8U/A79iH4I/Dv8AaMhu&#10;vhhDc/ES91jw3eatZWsialFYT3dwss9tHIJ4QNSubWNkuFTcsDuJYlAZfl34bTNZ/GjRPEkki6Rp&#10;3hHS38UavqLIJDKbRVnijDZypLGJdgAJLlQDjDe0fDfRfh7+1j4i8U/tOftR6jYnVr6Y3nhDwhrm&#10;o3FtYGxWdf3f2iKRJTFk+QTGdytKHIO9FbwOLp4bEQhSxSfs4NTbjrPnknGCimraJuUm7pJbbHRK&#10;vWninJNP7KXRLd9u9vX7ztv22vjBe/E34ReDI/g/rV7afEr4leJktDpWmeJNPn0q2s4LfYYjd20r&#10;DzI7u4ikEzMqgyOBu8iOQeI/F/8AY1+JHwi8V6/JpXxO8Qz+LdA8GHxFqHivQ7W4kto8rdLLDdTR&#10;Za2DxQsVnlZQy7iwXeq17N4+03/gnh8CvFml/Gz4b/C7Trq+k8IWVx4X+FlvrY169n3rMLiW+8u6&#10;uIdNmO6FkjladgsbMY4ZmKQfP2pfEz9oPxvpfxD1b4d/Deyk/wCFiOmg3lp4WtoGvNMsYYpkOn2t&#10;tA7SLH9m3RO7xOzRISThmJ8XKcBjMDhYwwn7ukt3UUY8zlJe5duXNGFPzkpPrfbnq1qdabc/edtk&#10;27WW/Szb+4Z8B/hh8TPGfio/Gj9oPUr5I9DFrpq6nqCq8mmywRW9xbm7jlyywFJVYk4+cl3ZOGb3&#10;f4b+LfFf7Rv7T9h47g1fw/YP4EgNn4e8R6NplzFFqt/A+7yoXW58yN4hOzeYsrCIqsgQrIWblvC/&#10;7L37SFvc3fwe+FnxWTVLLVmOu+J4NHujb6mpkMUbtcJqMNtNEZlPyxSGNHVGG2MAV3cPwc+IVr4b&#10;0L9lLwB+179gvNR1ENpvw/1T4U2+nam0hMs8uoRXUmy4McIhvGe8hkdGKmESEyBDzZjiqGIlOft6&#10;anZxhaM7U6bXvSaUJON9dG1G2t00aU4uCUVCTW7vbV9N2rnO/HD9h/xd+2F8e9X+OnxF+L19oWhX&#10;Ouf2Jb+Mr6SK8+zT2Vq8RkMrvDvtxJaGBbmVwdxiQh33qPJ/i5+yPo/7P3wu/wCE6+A3xytfFk/h&#10;9Z0+IXhGK2ZILKL7Z9mt7y1ugBHfwTgxviJd0IYb85O36w1P9gF/iv4G8b2Phn9qTxLbr8FPDy3W&#10;veF/FugW0t/FKbMXpNnZ2V7PbpGbeS2EZE7NNP5iN5ICu3bfDj9lF/2UtQ8da9+2h8G9HsfA1lZ/&#10;8IVd654e0m6/4SS/bULS1SO60+0kN5HMGkumDyWkwdpoHwkgiZE1p8QTwOGp0YYn2nJyxVOMUouK&#10;sknKSvJyi1bld07NK100qanUclHleut9b+nl1PzA1nVdb8YaRaXaaTYW0V4nmr9nv0uAgTC8heUI&#10;4+8ATuFJq99Z2kYksr6eO9EQRLiP51degyCMr364+lex/t7+F/2ffDviTwn8Tf2f9X8LQax4pvru&#10;TVfDHgzXLe80nSbJIbRbOMQ/NPDPsaVbgzELLLl4lj/eRx+ZadZzx+Uwube6LpiYC3Eaq2ceXu6A&#10;c/UDP1r9MyqvRzHLYV6MHFO+jumtbP8ALfZntZZjZUoVIN3lprptbS1rO+r0X3lG1ezaCW6uriOY&#10;vAnlySRhZcg/MMnrzj/63FaSzW2xNNsWJiEirI8cfyofXn1xkfr6VR8Z+DI2nghXUls5ri52smcR&#10;ImAd56kdfQ5H69T+zj8FfiR8dJV8BeB9O+0X32xZby8lb9zawAD97IwztUZYAAEu3A6HGmLrfVqf&#10;NJqyHUx1N01Qimt279936fMx9A+CPirxd4xs/Dvwk0mbUtZ1SZhbWD4ZYlG0M+SPkj6EsSAuDyO3&#10;6M/sjfsTeD/2XNGTxDqckOteM7qDbf6qIcRWqkDdb2qkZRM9XPzyEZbA2ovZfsyfsveB/wBnrwv/&#10;AGV4atTe6rdRganrdyuZ7kgltoyT5cYJO2NTgDk5Ylj7Rofg8TBZboFmz8p7jjt6fX3r4zMs1xOP&#10;bp07qH4v1OWrOipv2a5Y9rmR4Psbm5l33KgHPAUZGP8AGtDxdqvhz4fWTeOtd1G3sNLgCjVbq8mW&#10;KKBMgLM7OQFAYhSfRgegqj8UPiJ4A+AXhS48ffEfWI7HTrTlCHBeeTsiLn53PZR0wSSACR8EeNvE&#10;/wC0h/wVR+IH9j+FoLrw98N9PvCFlAPlkqcFyTxPN1GeUj5AGdwbyY4d1Gov5mamovmex3vxb/a0&#10;+Kv7b/ju6/Zu/Yplkj0TzBH4i8YMrLGkTZDEkEERsAwWMYeTHOxd2367/YP/AOCb3hf4OaAmk+E9&#10;Me81GbbJrviS/UeddOO7sPuoMnbGPlXJ6kljofsaf8E4NO+CvgyPxF8ONPFha6TbNPqYmGG1dQBv&#10;BZhkycZVmb26GvpzxL8cfBt54QtNC+EFq1no7Rne8ihZ5X6N5nowPBB6EY46D6HLcvowpOdS8Y9L&#10;7y9PL+tTyMbjqtWShDZfcvXuyeXxx4c+COhP4d8E+W2oFNk+plBlfUJ6H3rxbxZ44v8AVbuTULq4&#10;aSWRyzO7ZZyepJqv4s8XfaJ3X7QcDjc3XNcXrXiW2MTqJckLgH/61b4jFTnBQTslsui/ruckKcVr&#10;1fXqS+KfFqLmPfubGW2jvXnfiXV5pZxKZTuzyOelWNb15I8yO/XOcVw+teJ4gZ2eXbk8KuQK8upV&#10;ei7nZShqaeseKrJLcqTsYDBNef8AiLxTFHukjuo2X64IrJ8XeM/JjYRyBgmcc4//AF1478QPioLO&#10;N3S7KYJ5Ldf8axlUR1wp3Op8c/EaGzDNcSgFemK8P+IPxfub2SS3sn6nBbvXK+NfibqGrzvH9oyA&#10;2MtJ2/CsDwtoHi/4meLrTwT4F0W41bVtRm8qzsLOIvJK+MnA9AoLEngBSTgAmueXNUeh1QpqCuxl&#10;9qk2oXPmTTM8jNhR6+wr7N/Y0/4JX6t4w0mx+NH7UxutE8OTqlxpHhhT5epa0h5DEMM20B4+dhuY&#10;H5FI+Yek/sTf8E/PAXwKubT4gfFbSrLxV48hAktrWdPO0zw/JxghM7bq4A43MDGhY7VLKstdv+19&#10;+3L4C/Z3S5tNX1b/AISPxrKGxo/n7ltX/v3jjofSBfnPVigxuvkp0I809X2/z7+n39hOc6rShou/&#10;9dPP/hz0P4l/GH4S/s8fDi2vtcTT/DHhzTomt9F0TTYQC2OsdvFnMj8DfKxxnl3yRu/PH4/ftLfG&#10;D9tzxUPh14B0yfT/AA4l1uttHsmbyy2cCa4kAHnSYPU4AyQoUEiq+heEP2iv2+viQfGXjvUrqazm&#10;kC/aHj2Rxx5OIoYwAqIM8BQAK/TL9hT/AIJl6N4bsYJLLREt7WKMNd6lcx46DnJPU+3/AOuqoYTF&#10;5hXSir/1/XkjKtisPgqT/r+vzPlH9jf/AIJI+I5dRtdUvtJ/tPVJ2U79nEWeuAemPXP1r9Jfhv8A&#10;s2/Dz9lfwvHNq0Npf655YPlEApCfU+/+fevQtY8efDn4DeHZPDngCCIzLHtmv+N7Edx6f5718xfG&#10;D9omyuWuL661j52yW3y9K9yphsHlkfffPU/Bf5v8DyFVr46V7Wj+f+R0fxV+O1xOkkt1eRqFz8gP&#10;CjHpXyf8fv2qdN0OxlK6oGlJOAWz+ma8v/aZ/a3g0ySe1sNUDuc7drZ59MV8a+NviZ49+Kvi2Lwx&#10;4W0m91vV76YJZ6XYIZHcn1x0A7nsOeK8KpiK2Jnyx1Z7NDDQpx5paI7H44/tQaz4plnRNXaOAMd0&#10;gfr7Ad60v2bv2H/HP7QWlSfF/wCL2snwZ8OrVfOudW1LEc9/GP8AnluxtU8DeeORgMa7XwB+yp8J&#10;v2M9Ht/jn+3PrFtrvieWMS+G/h5ZOsiK+eCyDIkII5dv3YwQN5wK7fwh8Pv2oP8AgpX4xtP+E2iu&#10;dB8GRTj+yfCWmIyAoOhcdzjqzepwFHFKMFSlZe9Lv/l/X3bms5qULrSP9bf195nD4v3niGxP7Nf/&#10;AATw8EroPh6JvI1Lxp5DJNc44Z0YjcCeTuPznj7tes/Cv9kH4BfsYeCR8Z/2lfFyQ3VwC6/acS32&#10;pS43FIIz8xz3PCjILEZzWh8Yf2k/2Tf+Ca3g+X4ffDuDSvE3je0hMcsNsVNhpL4586QHEsg7opwD&#10;ncQRivlzwH8NP2n/APgop8atP8efH3xBq+j+F9ZufLj1Oe3Kz3KclYbePAW2iIyA5AHZRkg1o1yX&#10;d7vv0Xl5vyXzsYqjKau1yx7dX5+nm/kdJ8d/2zf2hf25PEh/Z/8A2XfAs2m+HUcJLptjKVjCZH72&#10;+uAMY6HYPbAJ5r6J/Ys/4Jh+AfgSIfiT8UY4/E3jDbvW8u4MQ2Rx92BD93/ePJr6a+Av7Lnwe/Z6&#10;8DQeB/ht4OttPto1DSui5eZ8cvI55dz3JNdtJpSI+1QAjckZzXNOpJbfN9X/AMDyWhaqRceVKy7G&#10;DZIskKwWyrHsHKL1xXRWFtHaWwlu58KBzuPWs7UY7TTwrRrhlOQFPJqa2V9RiBkiOxhyhNcqmott&#10;asqUW12RHc+I5r+VrLRbdyB/y22HGfQVBawy2lwDfahK0sg+ZVXgD0zWxaWLITDFHgD+FeBVn+yb&#10;PLGSTkDJx/DXD7OoqyqTld30WyXyIlOnGNiHT1WKMSNgIp+761f07U3keYStwyfoK5661JPtn2SH&#10;7o4x0/GrtrLt02WU53BgDx1rsjVvO0ehzzTauye+vyTmNiQR1rLvmaV9wfnIOPalFw+DGwBlAyqd&#10;h9aQQNEgaZw8hGXOMAmo5mo2Ia1C1tQXLyNjDfdz1q8kg3BfQ8ACs6O5VCVmYDnAq5DcoijC844r&#10;J1NLDUb7k93KxQjeAD05rNllmcFVB6feNXGUvlpW6np1qvcrHGG3tjjg4rJrU1irFKSaJ0MZlLMO&#10;xGKhhuFmHljBYHGSCDn8qfaa5YvcPa2yFyvdV4/Oo73WbGymDXVwVkdTstYRudvfaOce54qbmsU7&#10;2sP+xpK+YgPMzyzD/PNVbjxFpOkXBs43N7eAj9xCOV+v938ar3k2sX1ufMZNPhPIAbMjD/abov0H&#10;50vh/SrHT7fCXMRdm3FkIJY+vqaznXivhN7pLXUL9td1+QQXzttZci3gJCL7Ejr9K0dJ0RLSIRz4&#10;AHRRxipLa6iXcyRydcM3lNk/TjmjUdQLKIobdy2ec4B/WsPbSk/dIblLQNRufssJWEADGPl6k+nu&#10;aoiKOYiRrZfN24Lbs49qr3U2pzzhI7chATkkjn8KlvdZ0rwjZpf+Ib6KHzZBHBGAXkmfBISNFG6R&#10;yAcKoJODxW1PC1q8uWzsWoqCuy1BYTyyg3jkRLyABWfrfjTTNOvv+Ec0Cxm1PVCoK2NmMmMHgNIx&#10;wsS98sQSAdoYjFW7fwr4++ISf6dLN4b0lmx5ULKb+6TI6nBW3U4I4LPhgQY2FdR4Z8B6D4M00aP4&#10;e0tLeFTkkctI3dnY5Z2PdmJJ7k17WHy6lh47a/ic08Qtonnlj8E9R8aXq6t8W9UF9ESrJoFsxFjC&#10;f9sYBuDz1f5cgEIp5r0S00qz0+zFtZQCONBhUjGAAK0BblPlj5z1xTDG0bYYHn2rrUVFGDlOerZV&#10;+z9GfHTODTzCjkMwzkjirK2oJBC9u9NLRQudjgsfTrQ2kgK8sbKSzjaexrNvxckFYWDHPBJx+Va9&#10;4qyw+YzBV9zVQyROhWBccctUz5W7XHF2RjP9r/1e7Ht70fZpUBcOzHvuq3eQNnBl256letCxqkfP&#10;4Uo0/eG3coS23mDdK/0pEiEzgdhxgDrVp7W4HzRoGz0QNUq2rRrmSMKAOOelaOLuF7CGNFjCoFjV&#10;Rk5qOaURxbo3UAdMg0y4KTnzHBbB4B9aqXd8B8iRkHuMU723GtWdulurneoIx2q7BBhcEEH6VDaB&#10;C2yQ7Wz/AJxVxYxwmfxFfZ6o+e3IpYApzEBnvmkjgMgG9Of9k1aW2UqS3A9aRmFuu4KG/pSepSVi&#10;LykGVdc4HAp0M/2bJhmUD0zSxKt1wHUE9Oaiu4xagl1GehOOtRJsZJLfw3mVudpOOhrmbjwPc6Tf&#10;Sa/4Fuo7KeRt9xaOpa2uDnJJUcox5+ZccnLBsYq7JeRtP9nwQT3IxWjb3IWMJGcgDuea55NTVmax&#10;jbYzvDnjuK61P/hH9btjp2o7ci1nIIlA6tG3Rx+oyMgZxWlrH2d0zEoLAjdzwBVDW/D2h+MoP7P1&#10;jT1niQhgSxVkcdHRxhkYdQykEHkGsG5b4k/Dy680mbxHogOSwX/TrRcjqoGLlcZ5GJBgDEhJNctT&#10;Dy5bx1RUZK+p0cgW1hVZQpXHysDmvMviL4vk8R3p8M6a5WKJiLyVR1/2c/zrd8XfE/w/4i05dM8E&#10;6tDNPM5SdoZAfs+Dhg46q4ORtOCCOcYrGsPDtlYQeTBDuLffY9Se5Jrgqqb9yJtBxvdmZpkbWZWG&#10;3QKBwUz2rVdLcRmZ2BQDPJqrfWBtDviyV7EdQfSuf1vxjHphWC4iYFh96ueMqkHZo6lOMlobQ1Hd&#10;C7WuV2Dv3FcbH4pu9d8SnTJYn8pH2qwb5Wb15rZm8T2+rWKx20RjIGHERB3VP4U0HTmvlvfLZGGc&#10;Bj3qKvNV91DjU5NTpbHSoLLTFto4ldSvUjIaqCafYyXD6dAroEyS2chfbnt7Vc1XXodN22TkmQjE&#10;eDg/jVGa2ultTa2U5+0TcyK45PvmnKqqbUX/AF5BBqbu9zP1yN7G4iu9UVRbKfkmiYmPd/tf3f1H&#10;vSaj4wk02zd4B+/x+6Ct1981sWk/9naf9n1H/VoOUnHyv+PrWRPovh3UYJNU8LzBI0kxNbMdwjb2&#10;GcAfTilLlt7j1Zok2/e2Rf8ADHjBv7Lit9S/fXM3LxXAyc+xrdj0HQ7gCeNjDKRk7jkZ+oriIFis&#10;LkXt/tRc4SSRyFX69lH4102h6sJ4WaRQrdmVuCKqk1tU1XQwrQs7xNJ9EktG3wJvwOSjZB+tRXei&#10;i5zJbsUccmMj+VIL67ViPMK/3GDVMmvywsBPtbB6uoOPxrpap2v0OX3r2MqO6vdPlNu+3bnnP+eK&#10;W6dbpfMhCkjqA3StmWbQ9YUrf2wSTtJE3B/Csq80e3s5MxagU+b5S6cfmKyceZaMNug/Tdclt38q&#10;Rcrnv0+hql4t8MXWoJ/aegwpvGTJCW2nHqp7GpHsL2SQNboGbvsOValv9dm0XSnkkgkeVVxFGg+Z&#10;2PQVyYjBU8TTcJr5mkKrpy5keYa9dT6f59lOlwshiPmGQArsPUlQSM54zjn2ri734VaN4i8NT2uo&#10;6MtxDKrB4p4g4YHqCCOfyr1HQvAPirXXvb/XreX7VftkkxELEMcICOw/+vW/oXwX1PTdIEOseIYm&#10;ZF4WCHcWHbJbGDTy7KvqqSir7ts0rYtVou/3H5ffFj9j34w/s2+L7j4y/sb61cQXRdjqvhGRlEV1&#10;ATuKRqflcZAxG3GeVZWAzDoHjD4F/t66Bc+B/GmgL4Z8cWC7ZtHvGMM6zKPnMJkAOQeTE3zgf3gC&#10;1fov4p+H3g7Wbo6fe3dzHdxKSonsdv8A48GYV80/tZf8E2PBHxkh/wCE+8Fa/aaD4tsl3WuuWSPG&#10;7Mv3VlAA8wZxg53L2I7+9h8akuWf3/5/1c5J03o0fLlj8Q/H/wCyzFL8D/2n/CsvjT4aXbeRDdSJ&#10;vnsEPAClj90f3CQR1Rl5B89+OP7KkvhDRl+NP7OGvL4t8C3ZMqmzcyT2I7qRgNhc4IIDL/EK9l8J&#10;/tU6FZ+JZ/2Uf+CgGn2UerRxiCw8YWzLNDcr90G4A+8P+mmAwP315LVU8bfs+fGz9jLXpfiT+zze&#10;DW/Ceoos2oaAzefbXcBGVddpww2nKuuGAPBIJB9FQjON0rp9P8u5ne2/3nhXwZ/aF1bw7cQt9vYw&#10;hgCxPI9j6V9q/A749W3iS1ge3vk8zaBgvw34Z/lXzb4n+A3wu/az0e7+Kv7K8y6J4ttU83X/AARe&#10;sqMzZ+ZlA4Kk8CQDByNyoTXlXgH4leL/AIXeKX8P+IbC70+/spdl3pt2CjxkdcZ7VxzVWguanqvy&#10;NIuNT3Z7n62+DviIt6Ba3rNHkcNuPy+nPrVn4ofB3wZ8XNCm0/UNOhmMsRWQ7A2//eTH6ivmL9nL&#10;9pfw94vs4NN1K8AYKBl25HsK+ovC2vRx2sd1YXv2iIjO0NyB6iuzB5hGTunZ9u5zV8O47n5x/tTf&#10;sIeOvgXrr+O/hbBdG0hlE4itXYPAynIdCvPBwQQcjFe0fsL/APBT/wDtC7tfhr+0ZqqWl+GEVn4n&#10;mwkc7dFS7GMRv28/7rZHmAEGRvszVtM0HxVpb2d/Zx3EUgPVeRn/AD1FfFP7ZH/BOAXklx8Q/hXB&#10;5F2cySQxp8s3sQO/vXbOlGu1Ol7s1/Wn+RnCrKK5Zq6Pev2t/wBgnwH+07ZXHxD+GUdpoPjpYsu4&#10;j222rgDISZQOGI+7IOf94cV+bPxB+G/iv4deLLvwV4y0G40jWtPfFzp9wuGX0dD0dDjgjII6V7j+&#10;yL/wUC+Jf7LesQfCX402d9feHrR/KgV/mu9IGf8AliWIEsPcwscDgoV5DfcfxZ+Cv7P37fvwws9Z&#10;e7tZp5IDJoPizRyDJEfYkZIzgPC+Cp4IBGaydSli/wB3VVp/gzRQnR9+GsfyPy48IeNjA66dqmCc&#10;4DdPzru9F8Wy6XdrLbSgRN/C5P6H+lZf7Sf7KXxQ/Zw8Vnwz8RdPJhmY/wBleILVT9mvlHPX+B/V&#10;TyOeo5rivDPii906c6VrKh4gcLIxwRXmTjUwsuWWq/I6ouNVXR9PeDPiNdQpE7SBkyMBhkH8Qa9q&#10;+HXxoSILBcsWj6FQ+7A/n/nrXxz4Y1270uRJobjzLdzjg5H5V6Z4X8d2P7pJ5fLkwSrR5bP1GOKb&#10;jCsgXNHc+4vCfi3wd4sjid70rKMESBwrD8eh/Guw1zxj4c8JaaLzxVdgwYxbywHMrn0CA5P8vXFf&#10;EFt4+1yS2Mej3y2MpX93d+X5hz67c8fmfoK2rLX/ABEZF1TVdWk1GcBVa5lkJZcdgMkAew49qWHw&#10;1eFW6lyoVSdOUNrn0r/wnGq6pINW06YLArboYEchl9GYev6D9T6H4L8a2+uLGbuby7pVC73+7IMD&#10;5WHevm7wT48x5cgkVfl5BbHB7Y7j2rspPEU2mRpqumyyFC+JAuMoR2I6Z/n0r3ITt7snc4JR6o4n&#10;/goZ/wAEuvDvx9tJvjj8ABFonjezi3XVui4ivwOQkgUfkw5XtkZB4T/gnj/wVD8QeBfECfsqftlx&#10;XmlalpsotLTWdWP7y2I4SO4Y8vGf4J+R/eOOR9lfCv4j6pqpgke0ldsfJcEfI6/3X/oa8z/4KAf8&#10;E5Ph9+2X4XPi7wmkOh+N7CEnTtUt4xvQ9djKCPMjPdCcdwQcEcGPwFPEwvs+j/rp5fcdGHxUqT5Z&#10;7H1Cj2F1ZfboLhJI5UBSSM7gwI4II6g9c1j3Og2t1bPHdQK29SMKv3lJ9PpX5rfsWfty/GP9hr4n&#10;D9lP9tbT76DSNwi0/ULlWk+zRg7RPA7DM1v03J95Ow7N+o+iXfhzxf4dtfEvhjV7bULG9gWW0u7O&#10;YPHLGwyrKwyCDXyUqVWlJwmrP9O56/u8vNF3TPg/9tD9gqNtHu/ij8LrPcyyNNe6CTtSdSu07P4Q&#10;3JbDfKT3U/NXwhqHhddGvo3us/ZFYrvEZV4HGQ0cgzkEH16YIPIr91dX0O2mhexvF3RuCGAHDZ9q&#10;+J/20/2E18WG/wDiP8NLQJq6/NNp0duqx6hGvVX6EPtwVb2wexXswOKr4Kpp8J00a3LNSW6PhvQp&#10;5Lq//svVXha2kUFUOASf4WRv4SD0PvzxxUnij4PeHfHOs2tzqUdzJ9nlkkVbWOJbefCMVjZyUAlL&#10;4Yrj5hnANZN3psmi6lLbzW8lvDBO0FxbTQGN7CQHBjcNgqvIwegz6c12unX/AIb0DwteWOveIYPM&#10;MG9bFQC0uRlduTtLY5Hf69K+swuKdRc1P/hj6qOKwWY4P/aXGNn10Ta1s1+Wny3OE8R+FdI0HUmM&#10;t3Ii6SPIvI57B5Y4pJE4TdFuUFsAgbh90nB5zjatB4f+TTdPBaXyAUKsCY1bDY5O8EgjAIxjnpk1&#10;oeIYXnVbO51C9ugAGu4bq5BR9qAIgBychRzk7cHGABXO2vh6TWdat9RsPDbQrLOYkyUEdkMklogT&#10;wpz2wB26mvWTvHfY8t06uKjyxppKTtazbtor9Vordd9dtUmveLZtPhjjbdbxLEFMU7Bskf3QFGAe&#10;cYBIz948k89b+I/tPjrQoLYlob77RC2F4U+Uz9uP4ehq7430rTrfU3uXvrm5t5MPbQqMjHGcnvg5&#10;6DgVz2srquiT6bPBLBAPt6fZ7iSPeIyysgyCfukN0yOvaufDw5MQrnz2bOoqcoS6afNb/Iufs56j&#10;4N+HH7RFhr/ia/u7O3sdbF7Dc2irmGUEvCFLngeYANxzt5PbFfcPwmvvif8AEO9uPhp4p+JmveG9&#10;E8S2M1/oeqeIHh1fUptKudv2+wimLmO2VpT9oAxIAbiRinmO7Dxfwl8LvAP7Uf7MmoeH9G8JWdv8&#10;U/h5bXmo2k/hfw5BHJ4msS8ckpuHXaqNAMIFkmeaRrmLyifnhXy/xD4H+L3g7UtA+E3w2+L9j49s&#10;7ieS+0iy8KWWpXsJmIdXRIb6yi85im6QqiOhGXzlWI/PM+wdPiPHVOWap1ad4SU1dJRvKM4/Z10f&#10;vXurrRpkYOcsFRimrxeqa7vSz/4B9mfEz4a/8E+/B/wQ8fR/Eq68XfEvxLpQj+yeLp9ble5tLaf9&#10;1Z2yTCWK0VhOsnKo8mYXXyyBIi/Knwu+CXxx/ac+Bur/AAx+FnhzwLDF4Pgj1Qxy3K2euancIrYa&#10;Iou+dmjZyXkCKQdnmk4WvfIf2a/HF94A0r47/GTxho1lrMlxpr+DtZ8V+JUnjspDexu7ahb+T9mN&#10;usKszRLKGVVZXVnwq8h+0hrvwT8ReEr79o/SfiTaT/Fr/hJZG8U6Dp3iX/iWavoUKwWq6WjQzgy2&#10;01tHETKmySR5JVKBUCx+Hl2I+rWoUqrqy54tTs5xhNWStFcqUH7yctEnZOOzOqpTU1zS039Wv8/I&#10;8O/Z3/aL8M/D7TnXxN4Z1u6u/sM9nYXMGoiKWwMjLI8WJI5UkUnKlXVlxI/BJBXX1v8AbI1PSZbV&#10;dO8KCfXpbAaRHq5cLazWRbzI45LQZUybzv8Amcwr0WFcZr2fT/AH7I3xw8eW/wAcvDPwjht/DEDD&#10;T/FPg+yM0WoqjKpe/NvZuwgjtSgIEa5mR5tzF3iQdB4s/wCCSXhe7u9O+NXwx+IekweCdQtDrEvh&#10;TxTqxtNQngW3S8isLaVEfdPfQbmtkkKOiuu8iQCOvUnnPC2KxrnjqEoVGveUtuZX/d6S0fl8Lvvf&#10;QyeHx1GklTknHp3t3/rVHyH4GbWPit8R9KvNM8S3Y8UXgiFlMLgpPJMGT7PDFg43CRIfLCkbTFx9&#10;wV7f4v1D4cX1xB4V+C/wM1CK98F6dcN488R2DvrU0tyZES61CSU4SO0UoHQ7Yz+9bP3gx5v9prwn&#10;4Y/Zp/assfHv7PWgXEGkNBBqnhF9Ws5LuCWXLHMLX6Mt/B88TiTMqN5i/Mx4r6M+Dd+3wB/Yv8HW&#10;upeIZtHuvjN8RdOt/HOv34We2t7ODUJZ/NaHzF3JGIskq8TyLK4MgUrn1M6zqjWw+DxdClaMoqMI&#10;35W2+Zy51qnyxWi197ZaHPh6UoSnCctb3b+7b1uT6B44+BHxU/aO+HXwdTVvEfiD4ReD7afUfELT&#10;6ckyzhbZpIYtlvbCV0e4MYdnLHfcSgGPywa6aPRdAh+I6+Of2P8A4I6jqHiq28C6dY65feHPhYlz&#10;aaDDK83mTajHdwSwtcm3iUB1EbyjzELYGK5jw/8ADP40eLJvi78Pf2UfhhofiSx0ZdQ/t34iaA8G&#10;l6VpuiRTSSPPLJJJLAkrqCY4lnkkEUSlVZUYHmV+O3wU/ZFgu/BM/wC0vrus67eeEoZdUtPgtdQ2&#10;1nLqFw05ntdS1aO4eXUUSSKFlmin2fvTtjQbkr4j6nicQouhGbVrRjq3O93Kc+VJO7dnflukr2S1&#10;9B1KcW1K26vtZdkt+n9blGeTVPiZ8Zbn9mLx78MvEGiXM4a58CeHXubUT6hc3H2hpNav70zJHNcR&#10;IJWSPcEYqI3clWZ/M9f+Ffhpf22LLwt4L8KX+j2j2ivqejeONTjumW8+weZLcSXFs8uFaV1mVhyC&#10;dmFPC6EvxK0rVvG8/wC0J8PbO70tvCmlk6HHqviq7v8AWdT1IqBLcFLp7gy7g4TyjmIox4+UpXAW&#10;3xG8P+NfE+u/FT41+NtPju/GHiCS716LS7Tz9UhgMnzJaxgCG2BDMhEksTlI1VflZw/0GXYHFUqd&#10;WNOLinT5GrNtVJWu1FSlfT3nq5cz+LtjVqJuPO07O6fkv6t6H0d8Ffhn8LvgxBB47+MPgC51DU/E&#10;0E+oaffwWUGpysVklkK2FhepK09rLbK7DUbq3EaclZtwKjT+Hsvx+/bD+J2neIPhZd2rQ2EzWngn&#10;SbKeK5m0CzZQrs6DyBv2RtmRFhMmFVAp8tRxvwk/bC+HHwCstc+OXwP/AGiPElp4u1W4ubXUbHxb&#10;otpeS6lbRtM9qquiJPHlRAHYXGC6lnVtkajB8M/tbeDfjZ8Vbj4w678RJPhh8RLRWu9C8TeHN9lA&#10;xSF0W3lkhjaUvL5zLLOxLlFEbN5a7D56wGPlOtUdKTfw88oyk430tGlJfC1vKLlonp7zRfPT91Jr&#10;vZPf1a6ntf7Mnw8+F1z4g0o+Of29fDXgSz8FWd9q2hXXiP4d25gP2W5VFWGJrmJprmeKZp44gssx&#10;Nuy4kZcDc/bL8aeG/iL8J77T/jb4duNM+KHhLwxH4i8Hvqsot726hbfNJqUcsUjSxyskJElkDtV3&#10;EhBESyW/yx4E/bX/AGj/ABt45Gj+E/hnYeJbyXQ59D0eKXT3aRTcSREs62+1Jdot0VYyoGCSS3BH&#10;dfBL9iT40/tL6B8QY7746z6p4z8EaXpuq+GvAUEU95B4isZbMSW62z74wIRbj7NGixPFGJEhYQJs&#10;NKtlVXC4iFbHzhScGpXi7t807bQjGy95RlzKzTfVNufbwnH3Lu+mu2nmzsv2nrL4r/Fv/gn/AODf&#10;i74m1yzS4uteie5tdO02eSeCyKzQfbriZMR2zM3AgOQ5kjZZFIaEZX7TFpdeFvi3oX7RPiLU9OtZ&#10;fH3gO01rS3hmVWtI5YEDQuzKyiZWe0O8SKQkiAtCyuB9ifsueKPAv7en7MCfD210jS9K0S80QaP4&#10;reNIEhivniUyQW0KgbXw6TB2RUQzRFfMYOq/HqfB+PQ/EXiD9i74zuV8X6RqVz/wr3XbfTV+z6lN&#10;Ixkis5Pl/wCPeeOUyLG4CxtcszFf9HL+Pk+JpuVXC1afs3QnV5orVqlVtdr/AASjFvd8uyNJXU1J&#10;O90req2XzTaON+H1t4k+LGuLGnw61nWtK1qfxR4sijtdPnvryG4vFitI5Z5GkVZlNywUN5rlnlCs&#10;XZgr+peCvit4oubCC+8L/DTUl0vxH4Z1aG+K6teW93qJEzNfJFFELJLadJ7D7bDZrcyxRPIEK3E9&#10;xO6+Qyar8Zbf4h33hLxjrFvpfirEMOuz+Iri4jTUPs0ytbWrNE6/aoFtt8v77Zvk8wlyvks2pFpc&#10;2meD5PFuo3YvobO7tIdb0m1ut2oeJUjkjmfzjBEk0FtGkktv9sKF0SUwxRyiRyPaxELyteOiSWre&#10;7k7p3s0+bSXW12tbrNNuDS7v9N1/SOu8R+NNb8Yx6vqfxg1Ox8S3/g/WftYg8H+BtP1nSNb0248r&#10;S77X7C4eW2guprWOS3t4oxF9jjkt43YSSTyTpt+KvBP7T/wXn8WfA/QW8GfDbUfENq16YLTwNqk2&#10;tM2m6dcwLo8F/DZzRJLFPbXcJvYZITNIssouJbZoc83pfiXxz+0n8TfBvjr4ieBp9U8H6dYSx6F4&#10;f8OeJoNItdGD6nDp5aW9UTukQkitxFcTrap9oETLGIVAuOn1Px14g0nxf4gvPhF4k8Orr3jDw1Zp&#10;N4I0e8sYbXUYfPg1IW6jcmnOI0ie38iWKZE+yz2vl7p4iFOvKg4xlTipNXa+KENdIttJfEuaTto7&#10;q9lcIU3PS9/zdtfVeXy+b1+Fv7MfjD9lPSNN+HHxG0zxx461qxtNTsJUv3tLT4bXW6Kaa1GmLIzW&#10;kxkg8kyyCSS7KSzmQKxQ8j8CvB3ju/8AEmj/ABOtdATRNX8QXcU2m6pZazvk05jepCZLGa2824s7&#10;1LgTRAvE6RIUkdSssTR9p+zL4X+LOrfGrSfitoHg3RdRb4UaHFrN9ZePp00zSJbAwSmTyridpFtY&#10;riOQXELlLl5dQiWe3RraK4nEPi348al4f07xDZ+Ctf8ABkaWer+J7rV/DNpo91ftYz3usF5XtLm8&#10;sY0yqzutsbeVP3dpI4kgkuZRPyTjjI1J2d1PWKevK23eK20fu292yfd3ZrGMYRUbeuq/r5dTjfH2&#10;peE/AOqavcfEDxnqbfGa48RRa9H410XXPtaXIu7aW5uYbuTT5TCrTi/WeG6sfOWbfEri2PnFuMn+&#10;MXxX/an+Ifhb4eeHNU0jTorcXdvpskyLbWGkwyi4e8u7pzNI8TOqTvLCT/pcbbXjwqlodT0S38Xa&#10;Xcr4906x0OeyuLWHX/HETx3GmaJA8MZntVgtkkjuWWdpDAIAJINqQs8iRgQmkeFfEnjCBvA/wG+D&#10;N5ceE7m5/tTxNPf6wJL7Uo7aLzXurqWONpbWFEUTeSAzxmUFf3k0NevDD0aUn7W3Ok0nLltHTXVt&#10;LVbQvr15U+YiVSWlvw18tN/m/wDhj2j4F/A/w7410bR9U8F+CdH1n4feAb29S78QXsEOn33jeWRy&#10;Z7tfOXyjHuiiHkSyiJI1eESKSzRaHxC+McXxf1rS/wBpldIu5fBPhLxFb6f8OfCmtSCFvGHip98b&#10;XBkEjQrFah2xJ865ifDgMwHBeNvF/wAVtZuvFXwLstZ8O+GvB2kWsZ8fX/ge6Mlte2rmCSGDSoXt&#10;9y3Nx5siJIgVbkOpO8GMt6d8Jvh14MuvFWmeMde8AW2iQWkkWl6T4TOjC9h0/SnnjtpIZANxu72S&#10;NUWb5nMjqbQhysjL8ziUqdb6zjPiV1BJ3cVLWV2nbnqX+KNuWL+zeCWkHfSD06/8N2X4/ecz8P8A&#10;x74rfwkPHUvgLxHq2j+KPFMlhF4w0LWZLiHxJrhkkQXEFhHPG7QecivEwhBX+z4Yd58x3TK8c+Pl&#10;8FJH+0jPfp4k8LeCbj7B4aLz+VDqXil7VLSea2hdEe4treOF4g0kjyHynkWUv5qC38QvCfgD4X+L&#10;rbQ/hV4N1XwJ4i1fU5Xs9T1nVPtq+FNFubpbK81byo7m5tYl2qY45AylnuZZhKiJbBfLPjBpXg74&#10;8+NX+H/wS8XW3hr4UfD+3bTrR/EniBzFLIisrzW6zcSzztF8kUWc7hKwj81xXfl+BwmPxvPNNUmn&#10;zt3soXs0rN+9K6px5Xque0UlG+VWrVp0+VfF8t/+Bu7/AH6mF8MbLxL4s0WbRbTQdT8T+M/GGoM+&#10;lW6yOjRHBkF2fLO5nViZccxr5W6Qsilas3PgLxl8R/Es9x4t/tXTrrRLlZPE+u6rEVSzjBYxwkhk&#10;KswBZAMIqklRhlavXfgJZ/Df4Ka5e3138f31jWNc0afT7jUtN0kRvo2meYWePJIV7i62xYkVlaHa&#10;SZIwpV+n8dSfFP4t3d74u0zQLbRvDp1A30f9o6tJfCGWZmS1fYiymRkQLAhSORkREbhgJK+rxmbV&#10;HmNT6vFQptWVSfuSWytBSW1rLlUdWlKV1a/FRw6VJc7bf8q1Xq7f12OR/wCFY+E/HljDYX/wbs/C&#10;NpFqTaodR0F4rS5eF4YLeLTGvn864laaKOW4PnjMMsjybhGu02Y/hL8DbzS9O+JOo+CfDWh+DtBs&#10;ppbaeDVLuyh8RswiCafbrtSXUJUYOVQSxGRllMktuqkG74d8N/Di5uo4bxNLJW2bULTX4NRi1qCM&#10;fZ9yZjQwyW0xcRM3mJCkasPMKkYrivG/xz8ZftX6ovg3xD8IfAOmee9n4auNS0nSkuLy4isLmSZ5&#10;Y5nk3Py6NIFLeZHEpYqMyn5bC1sfVxclPETjCn8b5uW0ZXvb3pXdr2d212vZnoyp0owVoq7Wmna2&#10;+nf7zi/AFhrPjfxrdaZ4M+0WGm397cLpNhKkktxbbpJXW2hdsBvKDMrHI2hWYtH81evaH4F8O/Da&#10;WSxttOB1zTHtJ9P1DSbvbDplyk6OZZGeMiaVGBcKwKbcLgKWz1fgvx18I/2efCN54N+KmiQQpLcm&#10;ay03TvJM2oLDPJJClzKNkMKQoI9qK6xErLh5N7h/KD8TrD4vXDfDzwU+n6PpiboLPw9BGtrCLWR5&#10;NqxzSBA8MSxmMsoXcJFEaOSdvq5xn+Z5/TnRwVL2OChq7N+/b7cpLWbezWkd7tK6MMLhKOGqKVR8&#10;1R/h5JdF2/U+h/Dnjb4g/ETxTqav4nNzPqUbI8F1fxWsNtGsTNFbGYIuYiUnKowLESO2G2s1bWr/&#10;ALLmleF7rRfGd3r9pPq9zci71Gw0ieO7urBsxSbbRmWa0CzMo3yfNvAYOCp2nz3/AIJ2+ONV8R2k&#10;fwj1jwbZ+FbzUhDD4bXTdUnitfFDhrgrcJJLJ5DN9nxkgJI+wuIn8ySQfof8J/2D7a3todZ+Nupi&#10;OTcrnw9pFySm3IOyebALH7ysI8YPKyEV6HDPBmBpKNanac19q65Fa6tZaXWzjrZrW+5ONzHlbT91&#10;duv9eZ418O7r4p/FyODwJ8NPBd3JJaobS+1JI1DwBwpkWe6CrFAjiMMY4igcRoAJNqAfQHwh/YI8&#10;DeFZYNe+Ks8XiC/Rg6aWEP2GFuPvA/NcEEHl9qkMQYz1rtvH3xH0r9nTwtYHw38CvFuuaMJmSRPh&#10;9odveHTBuX55Lbz0ndWLsxaGOXAR2fb8u7Q+Ev7RfwR+PkMs/wAHvilpGvywl/tFhbTmO+tgrFT5&#10;1pKEng5B/wBZGucd6/R8BgMHg5KCd5Lpsl6LY8PEYivWhzRVo99/vZ1B1DS7Fho9sBm3jVVs7NB+&#10;6QDCg4+WMADAB9OlMdry+IW5kWCD/nhE/wB4f7bdT9OlNk0cxEvaTyW+ecK+V/75bgfhis2+jNzZ&#10;ta67pUN/HgcwfKxYHqFY/LjqDuzmvWtzbnnPRm2phhG/TLJZGPHmsMIP6msfx94w8H/DrwlqHxE+&#10;J/iaCw0jSLY3GoX12SIoIx32rkk5wAoBJJAAJIFZyjxDow/4pTxMJEBwNN1yNiCAMbUlGHX/AHm8&#10;z6Van8YaVPbS6V498OSWUU8bQTtcIJ7OdGUhgXUEBCCVPmhMjjFDi+V23/AE1fXY8p07/goL8FPi&#10;dBFZ/s6eOvD3ia9nysNpdauljclhg/u7S58uafA6hBkZFcr4/wDiL8X9bLx+NINRsYiflsXtXt4s&#10;fTA3fU5+tO+OP/BI79ib45JNquj+BpfCN9dDd9u8FXC2sDkKVQG1ZXttg6kRxozc/MCSa8Luv+Cd&#10;/wDwUn/ZZg/4xQ/aok8T6HZgG08NajfNaGR2+9/odyz2YUHjc0wJ9BnA/N+KuHM6zqnyyrzjHtBp&#10;x+cPdk/nJn1GXV8ppawspf31r/4FqvwR6payeYizyKASPmGetdxDoOr6J8O5b+LMd3rEqC3iI5MA&#10;BYMfYnBH0B+vyN4x/aT/AG8fg5PPJ+0z+xTaXlnCyHUdcj0iaG02jk7biwkW2Dn13tgj7p7fQf7O&#10;P7Q/hT4p6dDr1nq323wtfzO2l38S75rAZIME0eTh0wAcE8nOCME/C8P8L4HhbMvrmYYiK3jDmvGz&#10;d02+bS9tte/Y9HMauIxGH5aUbrq00/ut/kei/s1+D9ZuJ7vWtXs3tzb3TRROR94LxkH+f1Ne9aRp&#10;E2v6Jfw2o/evG8MW84Hy5B/Ns5/+tXmV38bPh54N0BbHwjm9kjRgqLCyjecnc5YDPzHJxknJ6dQ3&#10;4IfEb4mLYy6Jp92mqX1xPJdbtQzstgzNv3FeQNwyF7ZIA61+qYPijJp42GXYSftZcrblC0ox2td3&#10;3fRK/nY+XqYHFOm69RcqvpfRs8t+L1z8NLfWlv8Awnpb6dc6tfzTXs11AIvPuJJPuoxJ3fOWyFwC&#10;zE43MxOp8JPghdy20nxAm0uDUNLljkt9U02/jDwajH8waHaQRhW5DdmA+gb44+A3iDw/rvin4vaX&#10;r9zqup3nh+8Oq+HJ44hbX0qDzEubZsb4LiEo2FJdXSSRUETOxk+g/DkOk6Z8L/Dei6ZJGbf+wYGy&#10;gGGzGmG49fmNeflPCLo8QVM3xk+arJaaJJbLRJvojqxeZQeCjh6O3XufL3x08O3Ph79qjw1rPg+S&#10;5Fn4j0AySF2ZpZXgOFSVjy7q0eAxJPznk7jX0p4DN7ZWmva5p+0tJK7InmlY3eOMLztDHBZcZCk4&#10;6A9K5y58BHXviRb+I7tFFv4asDZWwdNpNzOFnkfJGGVY3i5GRuDjqK6zwXdw3RXTdBiZLC1baJGU&#10;5mYD0/z1r7blag0up48pc1m+h8z3OseKdQ+Lg8HftDWGiaEmtWUl14b1TSNNZCbxAHntGKhfPYqG&#10;ljL7GCRzbixZcY/xC+KP7PngjV08NX+reJrS5kQ7L6+8NyRWzN8wA5wyj5SM84w3BwcfX3inw/4N&#10;8arL4d8QeFrS+hgaOe4uLpRi1kjbekiv1SRWUMCpDKQDkcV5l4l/aJn8Ozy+G/hlpFhbaVEWQlrR&#10;Qs5PDNsXAwffrX5FxhknCGVU3isxSUp6KyblL5JxWn8z9L7H02X4/GYhqFKOi80kvm0/uPILa0Nv&#10;EF3Anu1WLdtq4ZuexBpHdZG3ZA54xxihF5/Hua/nKShzXR9Qm+o6RGYcjik+Yjbipcrg85A9KqyS&#10;uH255qHZMY6RNp3nPWq1zNtTYHp01yy5BHQ9O9GkaNqvifU49K0i2MsshOOcBQOrMewA5JNb0aFX&#10;EVY0qUXKT0SWrbJlJQi5S2JfCehHxRr0OmzTGK33brqcKT5cY6njv2HqSK918F+CNG0vZqUGlLBF&#10;EMWFu3LKO8jnu5x17fgMZfw0+HVhpcI/0Utbx4YXDqB9sk5G/wBQg/hBHQ57mu2vbqDT7UySL04j&#10;Tuxr+neAeC6eQYFV8VFOtLVvt5J+X4v0R8Tm+ZvFVfZ037qItS1J7SPCDMrcKoqnbW6R5v7x8ucn&#10;nv8A/WohtHnRr2/lxnqc4wPQVVmll1G5+yxHbCnBNfoMm3K7XojxopJWFR5tWufLkJWBDkn+9Umt&#10;6tHptultZ4eeQ4ihXkj3I/z+lU9a1630WJLKxi825l4t4F6k/wB41Z8NaI1kh1HUW8y8lOZJG/h/&#10;2V9BTjG7cYvXqxt21ZJomjnTo/PuCfOk+aVmPJJq6qNv3vgKOmDTy4ALNj6mvP8A4s/GC38PQP4f&#10;8PzLJfyDbLKBkW4Pf/ePYdup7A8mcZtgMhy+WJxMrRjsurfRJd2Xh6FXF1eSCuzL+M3xVltXk8Ke&#10;GboCQjbeXKdY1I+4p7E9z2Hv08st4Ofm4GKApnmaZ2JZ23OxPLE9ST3NSoCvIIr+XOIc+xnEeYyx&#10;Nd6fZj0iu3+b6s+6wmEp4OjyQ+b7sliQIcYHWrVtb+Yw44PpUEKFmDPx+NaNlbvxtHBrzKMOZm7b&#10;ifTv7M/7J3gaXw9pvj74meFrbWrq9jaexs7+NJLa2idCgJjbIdmRm+9kAPjblc16hH8X/AniW+1r&#10;4X+CZYpb3SYhDPDC4iRTudHSMD5iY9nzfKF+YYJ5xH+zV420zx18KdIjhn23djarbXcSDBVosLzj&#10;1GG/4FVTxT+zVp954lbxl4b1670rU3vfP+26eoVsH76v8w8zPIyf4SVO4AAf11kuCpYLIcPTyyKd&#10;NxTe13dav1vvf00R8LUq062OqfXZNNP3d7J3/K3b8ST4WRNdpcaxPoaS6FMkn2OUT+YZCjbTujZR&#10;gEhtpBIIAJxnFbviHwB8P/HGiSDQoLOCaQQxm70+KMSiNJBJ5RYDIU5YEccO2MZrY0bw9/YPhNNE&#10;08AGG3ZYi443cnJxnufeuB8CeBT8Mtc1TxFKDNf61Mgu7rfnz/LGE3YAxjL4GCR5h9a7amFo0sPC&#10;hXpKUJJ82mze9vmZ+19tXnVpVGpRfu+av1+W/wCR8l/tAeH9a8LfGbxBZ65pCWUk+pzXMEcI/dtD&#10;I5aNkPQgqRn3yCAQQIfAzeZdR5P8Yr0v9vjWbfUPFPh2zkht/tsVlcPNJEwJaF3TygTjOAVkwD6t&#10;jqc+YeApCL2IY6MOK/BcxwFHBcSVaFKV482nfWzt6q9vkfUUK062FjOS1sfonZoYrSKPj5Y1HAx2&#10;9O1Sk44xSIMIB7Utf04fnTd2IAR1Ned/tV6p/ZnwN1lUciW58mCJV6sWlXIHrwDXoteT/tcTSSeD&#10;NL02BWLNqwnk2HDbEidTg8YOZFP4GvNziE6uVVqcd5Rcf/AtP1OnBNLFwk+jv92p8cw/Dvxs3iW1&#10;1e0062WWyuBKEuLtRt46OqtuwQemM81X/aB+LfirRrGx+FPwtvZpfHfil2ttIS2kbFjHz5t4wHAV&#10;FDbSR94bsEIwrv8A4j+NfDPwh+HOp+PNeYW6WsLPFAqDfdXBGI4gSrEu5Crk8DqcKCRwv7M/ws8S&#10;2v2/48/FGzj/AOEw8VqHNvPEC2l2eF8q3RQflJUKWzg8KGAYPn4PLMjhlV8PQk2payu729NFq/8A&#10;gn0k8TGvH29SOkdF5v8AyW7/AOCbvwX+GGl/ArwXH4K02waaVGMtzqCH/j7uHH72V1/hY8Af7KIp&#10;ztyerGsahdp9nedInLfI7Jzj05BGc9yMfzq/bB7g7dU0mJ5FH+sSIAn8DyKbeaNHIDJHb3CD+6WP&#10;07tXvqlyQ5Uvd7HmTqSqVOeT1ZlfablrzdFdIkinBJiAD49cY/Ouz/aj+JGhy/CPw94S1jxbaW/i&#10;nTp/twtb6OWBbiAW05VI32eWXP7tV7lvl/irlrHw42tanb6DbXqxT31xHbQM86BRI7BRkgHufQ/S&#10;vnD9uL9sv4Fw/FL4h+B7V4fE99qOv6fLpPifR7yS6uNKtbW2t1ltLcBjAkbXCXLuQ+cTlXXciFOL&#10;GYn6tSsn8eltW+90l1TS1eivqd+BpRqyba+HVW+7r01d11sfefwi+O2peGvglpuq+KvBGpIEgULe&#10;sv7mTd0Jf6nGenFew+G7nU5/D8N9qtsYrmWMyPC+QUJ52kEda/Nx/wDgrT4f8VfBmw+FFz4akgt5&#10;NOhhF6YkZnii2lcqH44UZIBPtX0H8Ev+Cpnwe+Kw0/wZr2r2uh69fyeRBcanmC3Emflb5jjg4+Uu&#10;NxwMjNe1hc3w0GlUm+Wytddet7X8tXpvqcFbAVanwRV7669P67anpfx4+IVh4g+Gul3ukuVOpyx3&#10;Ecc3ytGnlnKnI4YFgCPXjtXiQa5uX3i3TPfDLz+or0H9pLVrz+wFuZNMbQ7eHxHPBJa3s0Yabcm9&#10;ZlEbkBXYztzyeTXit74z8NadayXd14ntESKNpJNtzuJCjJ4B9q5J5hB1Gq84qSdtdL/J99zT6q4t&#10;Rpp/nv5o3PG+o3XhDwPrfjaHRfNfR9Hur/YrgbzDE0mOvP3a4f8AZG8G2vwr/ZR8NN4qe1tIodMl&#10;v7m+ubkInkzSyTxu5PQiJ4xz/dr2j9lL4Wn9oL4aTeN/ip4QVNF1t2TSNDlu5Ua4tFba1xM6sCA5&#10;B2xqBkLksytmvpLQvh7o3hfTotJ8K29to9tDGscdtpGnwQxqijaq4KHgAAD6V6VDDOraql0/rqh1&#10;alHDRdGb96+vbTpdX11fT9T4U+J/j3w5rnwy1GTSNa1bTJhFb3MLW2jTRXwi+1xqZbaObymeUHhM&#10;MhR2jLFMg14tJH4J8IX1t4r8MfCfxF4IvF1cx3XiBfGiayYX/wBW66jYpHvkZnfEkTKSd7DBPFfq&#10;B45+DOh+PLE2nia10rW13ApD4k0K3uo4+MHZsWNlbk/NuJGa+Hf25v2dfg58B9C0vxL4H8G2/he5&#10;1DxF/Y97cS6zO6RXM0MslvPukYrJDiORzI5V4mj53buPiuLcixeIcMQn8KtazTa30tK3y12vZ2dv&#10;osjxuCcXSpvV697aeaj2/lau7dVfF/Z9+Nvh/wAa21t8PLbRBY3On6TCYktNQiu7YoiKvlmSNiYp&#10;gMMYn5KFXVmDA19cfs4v4kuvAOq6boV1cQyzalB9knkIEcRJ/euvync6ou4qcqxCLxkmvin/AIRv&#10;4v3n9n/APQ/jpdeQ9p/bPiXWL6y8rUtOjWKOKCJ5s/vC2FQyoyhvIkG1fJdX+ivhN+1b4P8Agj+y&#10;14W+MvjzxdFBp1l4buLa5gvv+PrXNUlNnKslqiN++WPdNFKzDcrLwVUMW9PLswnShFYt8vLfVdUl&#10;Z/de/wArbnn4rARqTlPD63to76Nu6vfva3o77Hqv7Qs3jXx54JTWPhffTWay3CWjMLxkYyvcRLtn&#10;gwNhCbsbm3KWCtGCcx+h/DLw14g8HeHo9F8V+JpdX1OWPfLcyysQoAACjI4A9epya/NLx1/wWI+I&#10;njhNVk8F+CZotIm1KG5lkkjjikjKGNU3BC5j5jjOGbJPTI4rq7b/AILL/Gjw6ZNQ8TfDGF4mtkaO&#10;SaEKrL1yi5RnLA8AE57V6NDO8AqzrT5rv08/s83VW8zixGW4r2apRSSXr+dun3H1/wDDT4sanqvg&#10;rXfA+vWktjrfhW21C3vbUtmKREZfLkEijIwrbePdumK8H8H2tzp39o6WZH32l2624Eny+Wx3KTnr&#10;xjr71N+xD+0b4S/ae8S+NfFsF/aya5rutNJ4x0+4k+ySaRpMen+VHiJyruUuYIUaTDgJMFdvlGL0&#10;RhOuTTadp0JeWyyYJGCqzIc5yAcfKfQ9K4frcq1GnW+zGTim/wCW9tb9dr+aO2OHjzVcOkk5R5tN&#10;feXvf/JWv0aLthp13iN7qGJygyFDgAnOcn1NeLfts2k/gK38M/tQ6No7y33gDVhJqNnGiZv9LuMQ&#10;3MIJ4aTawKbjtQlnxkV7VbRWt07fZIQBsDAMPXsf8968/wD2qvBN340+CGq6P4emlt9TMls9oLcw&#10;58xbiMqzGVW/dKwDsU2PtQ7XU1045RWDm+yb+7VHl4OUo4qPm7ffpY6vw1rPhbxhpEHiHw7q7app&#10;l0olsZrNg0MqnuGThhnipvEXgXTPHVjLY+ItEilgnt5beSG4+4IZE2MAoP3iCfmyCM8dq+X/AICf&#10;DTxZ+z58ZNB8Iad8Y9R1eDxBeXUvjDw5LbNHDHeNZvN5sbIPLhlIjjfblC6RthSASv1e0+mQwmRd&#10;PvWZR8uyRmJ/XFcuTZph83wnt6a0Wj06/ga47B1MDX5G99TI/YA1nWfhj8V2/Zx8XTtey6OJW8Na&#10;hKQTdaayOynJx80ZBQjJwMqowma+2x0r5J+HXhu/1r4w+FPFPh2JLTUdN1LBuLhQN1o423ER6glo&#10;923uGxgjJNfWoZSpKnOPSvqcsXJRlG2l/wBDy8fJTnGfVrX1/wCCKc/5NApFYElc8jrVK98R6Pp+&#10;sWmg3V4Fu74sLaHGS21S5+nyqTz6V6LajucKjKWiR8yfthPqifEuY6gD5X2OL7FwOY9vP/j++vBd&#10;VkYswXqeMV7X+2je3tv8Vnt7u9WWNrKI26Bs+Um3lT6HduP0YHvXh11IWc7jX81cZNPPcQv7z39f&#10;6t5H6Blq/wBjp+i/I6b4B/DKD4rfESLw/q0rLp9tbPeaiEfa7QoVXapx1Lui+wJPavtrVfGPhv4b&#10;+EF1K5tJVtIdoigtYtzfPyBgcZ69Tye+TXxX+z/8RbH4bfEqDVtXdlsbuB7S9kTkxo5BD/QOqE98&#10;Zxk8V9l2On2HiqykgkjDwXSrIAhHK4GCM8Y6Y+n1r63w6nSoYGqsMl7eTad97W93/t2/43ODN4xn&#10;Wh7a/s12/H5nP6jqviT4jC/8ReGddeGwhmWLTAluqu2Au9iWUnqWxz6cdaPCvijxvoPh37B4gt5N&#10;W1WS6PkRSnaGiPqVTC9DjqfXiu78P+FtM0PTxpthZiKHczmP0LEk1oixtFORbpnGM7ecV+jU8nxj&#10;rfWHWam1ru1d9k3bTZXPMqZphlTdGNJOCatsnp3a113fc5Xxd8MvD3xG8Pvo2uWhNtMmJbZgDjPP&#10;B7MOx7Hmvgj4heF4vCvi7VPDdvM0kdjqE0EUkgAZ0RyoYgcAkAV+gPxM8c2/w+8KXmuTRbmigJgQ&#10;HG+TgKPxYge2c18CeLmv7/U7nU9RcvPcTvLM5H3mYkk/mTX5X4r4XLlKj7KK9qr8zXaytc9bh2pX&#10;lCTm/d6L8zl5UIOGGfQU+yuLzT7uO/sp3ilicNHIh5U+1PnQZwwx6ZFQ7sHDDj1r8MkpU5qUdGup&#10;9OrNWZ7b8N/G1t40sQ8zql9AMXMJPX0dfY/p09Cerzjtgd6+cdG1vUPD2qQ6tpcuyaE5BI4Yd1Pq&#10;DXvPgnxdpnjnRF1SwfZKmFubcnmJ/Q+3oe9f0FwJxjDO6H1PFP8AfxX/AIGl19V1Xz9PkM1y54Wf&#10;tKa9x/gR6tDd6DeHXdOjaSCT/j9t164/56KPUenf+enZX1rq9qslvOrBl3ROp6+9TGJXDIwByOQa&#10;5fULW58D6ibu0JOm3Em5hj/j2kPf/cP6Gv0GonDVbdTyVr6nUJePJE1vLFmVRkp/eHtmo4rn7E65&#10;fMEhwv8Asn0Pp/jUayDVLVL+2OyWPt6+oPtUE16JyWeMiM8SRnnDVLmrXFbUg+IHhW28V6K4jiV5&#10;lQ7Aejg9UP17HscGvANVsZNF1WTTZGb5TmMupB25xg+46H6V9FWer5Y2c6gFOhPVl7GvPfjP8Pod&#10;Zj/4SLSw0U0Ry23BBPqfr0P4Hsa/PeP+GKfEGXutRX76G3n3R7mTY54Wt7Oo/df4HmqOrf1qVG2s&#10;HJC46+9U7ebemWBVgSGU9QR2NW4GB+9nj0r+XalOdObhJWaPtiw0gYeuemRUZLg7h296emzt0xyK&#10;cYy5wBWMkxpjrdmf5sfjUxwF+UA596rI7wHb0B9al3rsG489qqL0sJocRlfmXmqlyWDHnJq0XLDJ&#10;FUrmdQxGKid0tBx3K80Yf5h1P6Vo+G/CHibxLHNL4f0S4vBbKDN9niJ2k5wPc8Hgc8Vmo4LEMRk8&#10;ge1dv8J/Cfw/1Sb+1tV8Q3N5rcW46ZpN4/7izAO5mt1xs8x8Asx+c7EGcIuPe4VybC59mqw2Iq8i&#10;aet0m3pZK/V9rNs58biJYag5xVzr/gXo02m+DpJ715IZJ7uSWR1T54lX5Bx3IMbYGOGcelQ3fxQt&#10;NSM9l4H8AaxrrG7PlHTrM3EJ8tijq11I8FiJEZCrxyXfnBsq0Y2gVtwada+I/BcekeIYGuIrqQpN&#10;CkhQXcaynEcm0gujYG9M4kB2OGRnVumkh8K+HrFrvxZqIkFrEoki84R29ogUbVJyFGF6LnGOAOM1&#10;/W3D+WLK8noYSL0hFK/e27+bPz/GV1WxMqjW7Pnr43/An4meOLSTx78LdMtodXjg/f6ZrupW8EkM&#10;YHzKiwSzQvIQX2l5ginBIbbzS/ZL+EfjH4i+IpPGfxEsbX+wtJmMdrEgb/TL1GO4AkASwpwGYAKZ&#10;FKAyruNfS97NoHizw5LonhrU7Wwtr6Pa09qFWUoSAwQYGCVzhucZzin+GNBtPB+nR6BoMajT7ZAk&#10;FoVw8KjPQ5O8E8/zPNY43hrJcfj4YvEUlKcbO78tvl5PTyNKWZ4qjh3Sg7Jmf8UviLpvwv8ABN94&#10;pvl8x4I9tpbZ+a4nbhI19ST19Bk9q85+FfhDxP8ADD4aXXivUrUXHibxFdCebzR8qzzMAm89kXcC&#10;x4HB9a9N8X+CPDPxFtYF1NBI1nOZLZ+vkyYK52njOCRyM8n1qnYXWseGIhofiq3F9YEFI7hV3FV7&#10;AjuMcYP519FKVnfocCtYd4D8E2vgvw7beH/OeXZulu7mc/PczOxZ5GPdmclj9aq/HC2+Itz8K9at&#10;/hKkTa/PZ+TYSSybfJ3sFeZf70iRl3RTgM6qDgGtmO1uYCL3w9cLPZFf+PaR8pn0U/ejPseOegq3&#10;Yana3bfZxvinxzbTcN+HZh7ihTUQ8z86PC/wc0L4VRzWlzpt8b6GGa1vWlJjnTzFKPlT0OD35BCs&#10;CDg15V+0P/wTi+EfjzQ/+FifsiafqN7rKSM2u/D6fWwLqYnHzac06Ey7QBm3kZpXAJV5G+U/qT8U&#10;fgx4L+KunvFq9sLe/EeyDU4EHmx9SAf7y5Jyp9eMHmvk34ufADx38KtTeXUbESWrt/o2sWm4Quc8&#10;BmHMbdPkbg9i2M1EoQUdk12PQweOr4epzQlZ/eflhd/CrT/D/g3xLZPfSxm31D/id2UtuoaCZA8b&#10;2blj8p35ViAMsGA4bcGfDr4c+JvjKqyP478GeHvJ1EW2pnxZf3VtHb4jLqZAlsI44SFOCZOeCAQC&#10;a/RH4g6H8MfivZ3ehftE+Co57jUpoPtPi63s916/lRvFG08iESSlI5HQFy2UPlt+7AUfJH7S37H/&#10;AMWf2XvFFt8XvhrrE+reHoMR2Xi7RIzILVmIAt7yNg3lFm+XZINjlht7V89mdCs8NL6o7VOjfTT5&#10;/fZ97H11LNFilHlk4S2cdLPvZ+v2X3Z5P8Q/hl8RPhNBfWuv+Fj4iWezv7uDW/BsiXNhcWcD+VPK&#10;suNyYYISSvCsjDhgKf8ABf4tfFr4gaW8vhvxDrck2l2MYEd14vtne7fYpwsU1upJ4DhQ+/B5LDdT&#10;7TS/EXjPV9T+K934zj07Wbq3eGZ/DlpHaoodCuyUtlpC4VD87BeAeSAV1Pgx4O/4QeJfghqiWX2/&#10;WtShPhnWr2Xy47W92+W/myZLbJY412lMOHhJ27lBPj4j63LJ74iEJ1IqL+HmS/nbT0aSS21aTaWy&#10;OfF4XGJxr1bqMla6avvZXtezb76nO69+1N8bh4hs4Df+ItPuJZxZRjzbO8CPuKbJALKJxIZF27DG&#10;CMHHOa0NU+O3iqxnkHxG+KU9pJDO8D6X4k+FyPMtwcMEZoXZVJBBXIAI54Ndj4+8GeEfFMtx4W+I&#10;kPkXOj3MUGtpHZBpZrlkVA8pAyXKPHIrIEWUIgLArHszfE2hwfarLwb8b9N1LXWjskTwv4809pbW&#10;7t4SxeEySkhpoWZskuN/AyvmRoF+fhiMBWnTdPDRTs37kad5J6pwcoNSSvdpNSs7pt3RxTpTim3L&#10;R927fNX/AB29DG134g/BDXvs2myXPhW81G4Zp5FvPhzqtomngxBlYS2rNIFaQA7lByWJIWuFtvB+&#10;jf8ACsfH/wAStI0nRZpbS+njhuzmfLs0xZ4oriBZbaL7LKpDMwlWXyWZR2+vbf4nfHP4FeKp28S/&#10;E+51yC8sRc6F4s8O6rmW5LJIltd3YOYrwSBEDCYS5WD5S6oGr55/aM0TW/iN+0b8S9E8M+I59btf&#10;GOvXEvh+4eMW9/rkjLMunRvEkcKoSq2/mx+WgLnb5YJQHoWa4vFUnLVUouE783NFpSjzLljCCjo7&#10;Pms9NuqqjRp05cr1bTW1ntpu2Xfif+0R8YfH/wCzJ4Y+B3x78UXNx4c0W2srLwjFqfw8g0z7Bb2k&#10;XliKDUJLhDJGYnYeY0LP8xYg8Z5af9pj4yfEfXB4w8W/EnwT4w1aO3VLePXIrdr37Km5IlMrW1sw&#10;dFZELllY4VixJJHa/CTwb8PPC/wl0/46+APAUPiDWbRtJu7HxB/at9b3+gapFcRG5sQlpNH53mR/&#10;useWrD7SpRtyZq5+158I4/hVqeoeN/hX4tt/DHgzU/EMnh7xroPgvWcW1jaJDG2nRajBGsUn2lox&#10;OJy8e3egY7GkKn06GP4Xr4qGXvCr3nK3wR9/3eZfBKcb3WnMnJpeTOeccTGDqKVrer/VJ/d3MH4b&#10;/wDBQ7xJ4NeG88XfC7U4NWu44bEa1Ya7cRTRhN2Fkt7tLiCR13u207Qpd2H3sH3DwZ/wU/8Ahfba&#10;fpMvjvwZ4rvFn0GK28V3XiPw3Z3Om3lyk3mCRHsygKho1dY2ty0ZlYBnC7q8h+CPwW+Dfxe0LSbX&#10;4PeKdTsfGtrJI16NX1GBIbiGKL5ZEmjt1llklldDHl3KLE+8FQC0o+EXw+1Ke20T4kaPfx6pDrDH&#10;VNRt79NSETtJMryyLcb1DPklmCyI7eZivPx+T+HuJrVKLoV6dZbqNpySvo1zyi+V/wB2L/w2sVCp&#10;mPKnzRku70X4L9Te8JfE74W/G74r/tB/F/w6Lfwhap8Cdbm8J2vhu1SK3vYorWHdGyvbo4aWRFlK&#10;hI3V1OThGJ4Sy8G61faZrHh7TfFvhS2s/hpbefdLd+JZprnUYEltbeV7O2kZobhFbTAPLdlR/OiA&#10;DsYtvf8Awpl+G/wi1b9pP4beE9YfX9H1H4IazDpU1npYt0WYwxnDwMIfL8qWQcqg2sisFI2ivKfH&#10;fjPQIfif4r8MeK9ea+udL1G7smVklCO0MupRRyPbC6QllMwb5IpUAbkg7ll46tOhHFuGEi3CKha6&#10;99wVOnZyjpZtOSs27Ns1pt+ybnpJ9tr3lf8AJand+FX17wDq3ibxhoHiB7HxRpXgNIfCY0GFbbOr&#10;63ds1oqwM8iqqy+RD5YDBY9jKdwXb7hqvw3+K37HXw50LQ/hL43i8X6Vqdxb+H9C0bxNeLBdaXqt&#10;yh8uaB1iC3NqZFkb7O+2VMDDyByYvOvhx4Cs7vRNa+Fn2OysdF8WfEfwra6jdaHem3uQIYrW93wq&#10;tugjcCEOWzuzIWwdxJ9P/aK+H934A+N/wj8L+N/ii/iPw1Fc6xqNq3ijw/HdXMIstP8AMAlmhaL7&#10;QHkMS/MibeWZnGAvxVbE0sRjY0qsk46zcZRvzRjTUlZxvZqXPpdW5nq07HdKMlC8V5fj/wAMeA/G&#10;zxH4sbxRF+yD4V8X6Rpdl4fnu7zxh4rvtbcW+tXHmLJe3tzcbIXVzcyx22yQgJIGRZSNjjnIfg34&#10;k8IeErT4x/D2TVvE3h+OC+1X+1LfwNqGgRNZWsBD31nd3rOk6ws7+ZHA4cTMUCudsiZ/wx8T/C/Q&#10;fihaJ8ZviG9zo/i7SLu08e+JH0vU2msRqTq8l4yCRjcfZ54bW5Ax/pJmkU9Bn03xhc23gj45eIPi&#10;3oLfDrS5mubDVPCHjjw/rNvfxMLazs21CDT08sN9oaO8Wb7MWXM8rBHuCglP1WK9thYKjCN4qLfT&#10;lnJu0ntzXbfN7r9yMV7r0RlSUW9HZ3+5fl9+7PMv2U/COk/E/wCJVlfXmpadq1vfeI2sJ9J1Kd7a&#10;1k0mwiR1hM/k4kS4lMDNH5atttjv2tPmvZ/2u/AT+ONd0XxMseoeEvBV/PFoNy+q6nPBpNtNZ6hq&#10;L20DyxGSKCCVEeNJWR1tdu8DG3zcz4N+FvHnwX8US+P/AAL+zRJ4g8M6V4lvtbm1p7Kzgvvs1/YQ&#10;RiKWFYkSziE9lJLDHMYHwzRpEpIDejfFq60X9oH4bf8ACp/iV4cvtF8V6ld6vN4e8MX2lJYXmkzg&#10;zXSX/wBolnNvdWn+jSRyywiQqZsEDLCvGxmPX9t0sRD+GopJqSvBa3fKnZOKUbuSW1nrobKH7nle&#10;97+V/wDg727Hjd78PvFfhTwjD4oktvD+hX2leHrXW20KTRLPT4rzSLmDy4mt5XkuLe+KOC0M3A2L&#10;LEypOiQRS2XjDWrbSNU1TwRb6tbalZaUb5dRtLuCG8kZ4rT7RO5guGECebJM5dYxJ5dw4LLCX8jz&#10;W28X+JNZ8Y6I3hTwxYaRcWWs3GpadoFnqKWFpb6wbaQx6jCs6R2lmkMkcCtGNhESxhnleNZR7F8F&#10;NI+DnxR8Rw/FPVtCtFg0TxnHNe/Dj4feJReXkkfmO8NxFLDJEkdv5zTxLLEPPt2mRygUrNXTmGGh&#10;g4KpiY3t2tdK+kbJ3aunZu+js3cqjOdVOMdv8+vl6dzS+EWmfFzQvHujfG/4Oajfxzv4ibT/AA1r&#10;Wkh7zVrqF/7PjSJbC4njJgeN3QrcSLAgljjV0lMSXWR8Xms/hpP4g+N/hu8stK8Tx65De/Gn4e6l&#10;awrFqTtfC4/tHR4bq2WQW5czRSWbJ9otRHJFcRvskesb4LeAtAm+NusfDzxp8StSsjo1smp3WuaT&#10;8Mb3xVpur20bRxz3NzZ2fmH7BKkrXIu2iZLiYGRxKGXOxrPxc8DR/DTQvAPhXwWlv408J6qkeg+K&#10;dX1m+jtltre3azk0QwXkaLBaXWZrpmCxFLu5ljeOKMXLwmHpyp1bNc0Wt3FpOOrUZNq1uzXwy96y&#10;futVHzO8d/L9P8uvmeo/ET4gfsweLvhkNG+MUHiO70zUdXsrjwNqOleDLXTILjQ0a1knFhPLZRMB&#10;B9onIeIBjugV2CuUXwT4i+CPH3w80L4i+EA3j9vh/wCNdHiIvtd8IXC3GpzaYrXOmWzjzgEAdEjM&#10;qF/3RLCJMBRz8/7O3xO8crp2vfALxXBZ+CvGljqOseBNAuNdDqjlkt9UtfKYeVDJmK2br89u8BZm&#10;ZX2y+H/GN/rtzf8AhH9oDxRoun/EDRQDdXfj+3kuX1a4hn8+BUuAyLan5VhZjIwmQoAvp7eDpYPL&#10;cEo4eo6yTvUhf3oWkrSSUXZxlFczV0prXRXXnz56lduXut7Po9Nt/u6mh8VvgtefsypP+0h+zBL4&#10;jGn/AA+8Z2cNy2viA7tOvrC0vNLnIsLh0nLtHcGVy8aOZrIqkbl44e3/AGB7vwl4DsvGvxJ8G/BC&#10;fxFqHhm5/wCEqW+8PmxtILfTraSSbZDHfTxXcdvLGjoUghlm8mXa43OqtwHiT4G/Eq18B+LNWa20&#10;rxJo/i7RV/tO4+HYW/TTo7KaKS1lL6gnnvEsi+WYo5kZkWRmz5OS7wb8PPD/AMGvhVqnxv8Ahv8A&#10;ETxrcSWGpXWjeK7y28Piwtde8IverbtDaPMhxdBVtppVHmpEL6PcyNHiUrPCY/LHSlW9pKUoQ5lz&#10;a7Plm09Hzc6jd21W6Kipwr83LZau2n3r5WueteBjrH7NP7Lnjr9rH4h21heeKfGMltPo+pyKzSWx&#10;mmeGZLWVGEumXTLJNdQzRhosx7XdJGjB8L8dft+ftEeN/G3jG0+BHjnxM3hfxxJi90XxWINZv3jS&#10;zjt3Q3Nyskz7UhXbKGEqosaF3ZA7T/tLfHj9oP8AbS0C88R23wht7X4c+BrWymkXStOWJLNVYQWz&#10;3U0ISKa4EZCBFVQqiQxRxr5hr2L9lj4x+Nfip+zKf2Cr+GGPT9XkgufhlrOsXTk6PewvJdPbxRxx&#10;yNPvIfyw7RFI5LpN0hWKObV4dZXgqmZZjRhVquf7yPMnGlTtFr3bO8oRSlZJO17PvEZOvKNGk3FL&#10;Z2s2/Xt+p8+fHP8AZs/axh8TeH/ip+0lYXVg/wAQPC9r4g03W31a3eTVdMkRRbCB7cvFCojEQaNt&#10;ssSyRZjVSQ/0R8Ide8M/tO/skf8ADBf2bRn8beHbiSXwb4n1KQWkWl26+WwLiINI8rxSm3ktxFgq&#10;JHZlaJGa9pfjb4oftR/s0p+yF40vooPE/wAJ573UfBOhS6RCs16rSSJf2E90Q8j7JJPIjiiEUODZ&#10;iQSfJJH8y6X4q17w7qNjqfgF9QsPEVpeGTRmW55hlLBo0aRyuI23HLZ+QgYV9xWvoKWGocV5L7Gj&#10;aGLwsuaDj8NrLkcV1iovZaNc29kjkcqmCxHv6xnp8+t+1/zPpjwT+0x8XrHx1L+zL9h0b4j+G9Cu&#10;tKsNY8Y/F3w1d2l94bcSxZ0U31lfyfZ4C5ktjJGXMoLFSEjQI7SbfwR4H8Qz+O/hhrnwtv7rVPEF&#10;1pes/B2316D+zrKK3t7mLfaXeo3dxMIbhFcqZpFHnXSRCLA8qP57+FvxG8ZjTPitrvin4t+CrfW9&#10;U0u4v9R8K/ECxnWTU5WSQy3GnPGfKTUYZZQFj+RXWVGTeEYJ91fsk+Jfjl+2h4CP7R3iL/gn/wDB&#10;PTNMmSfw14OeTwvFZ6R4huW/0q8mljkgvblzbpYqkcqr5Y33EQO7zCnyeaYSWWOrJxjGklFTtaPO&#10;3FPW9vtNu8LW5b3T5jspyVRKzfM72vrb+vM5/wCH37cHg6x8XfBG+1rWZ/Fml6Zptz4F1H4e/wBl&#10;2X9pW8YtLZEaOzZVdv3ml2skrzTSLlsDyS3lH5EuvjF/wzt+2h8Qo5fA3jO38Lar4hvhH4c0/wAV&#10;3GgTtbPds9qZRaEiYJGeIVcIWYESlRh/rn4p/AX4x/D79jSHxJ8IvBPhbSNVj1u+8NX/AIl0BpLe&#10;5DSa3c2s0ctvMBb3Ea3wTyJxtlWGO2MkayW6SQcz+zR8X7fSfiz4++JnxH8NwaD8ZJtH0/TvBrp4&#10;QS8t7G+k823fUJRdM5hP/HoVnglh+VJBjD7X87A1suwGHxE4R9rSlFxklK001UvF+6kklzv31dqy&#10;vq0nrOE6kope60736bWf+Z8+fF74yfDz4pfE2/1D4BaR4r8L3thoEFzejxLLK10NVs7l381ZXuJp&#10;gUUxKGBjcNDnbnk/Y3/BZLwf8Lte8VeNtV/Z78AeJJPHvwbvfD2p634rg1cS2U2hXtlkW8ym9S7Y&#10;eZKJi8EUqpFJOHaNJgR8TfthePLHQP22X0jTLaz0gxWWl6ZeroV2bmDKQJbQgmeIbSIBboUCsFwf&#10;nyWIvfD7xF8MvHeu+N9KsPDXhKy0u68F6hpEsWt6JGtvp+oQaNAst9Cin9zP9t05vJZcNuuMjG7a&#10;fe+pKnh8JjaKajGnf3rydpcvNFy0ck4p272V9rPNTlLmi31tpp5p28v1Zxf7QeteHBong/4NfCDw&#10;Pb+FPDuoWsYvvFj3dys/ilzc5W4nR3ZIfIKqBEoBVi2XZPJEfefsmal8SvgZ8RtR+P8A8MvFN1aa&#10;N8MPDhTVfG9lHZ3C2SXUr28UWLkNFKzSSSRBEidl3s3CoSuJq/i74TXP7CPgW18X/DC5u9VTxlqz&#10;6PcNchLW8VZJEkScIxlPzPGpSIIWEafvUwRXmfibXfG3jzw94b8NfEy8sdA8MaPF/wASLw7ZWRij&#10;eMmL7RvwxkQytEhd5GZi+4jHWvbwmGq4zKamC5bR55wnOTu5JSaclq25NWWtku1kolKXO7RSbfK+&#10;yit+Xokr699kup67c/HLxp+034q0nxp4p0i7Oi+H9KllsLW71Pzrq8v5QHvL0uEI3SyjeUVURVVU&#10;XlWY2NW+Kvhj4f8AxP8ADPxysNJu1HgPX4F+w2GryadLfWlwm14lmtWWWCRo2Khlkbbv53BSDyqa&#10;h8Q7Tw+3xJ8C/CPxHqHhCxZ4tS8T6Ro0xsbSSIKWUSFfLCp5ke7cVAMi9A6lus/ZE+COj/ti/GsX&#10;njLXJbLwhpkH7xYWWN9XnRc+TAsinlNytLiMiMFVbBkUjevUynKcpqc9lRhFppO7V949+aV359dD&#10;Z1I+wUabbnLe9rPs15K3oeifFbwP8D/2KvAvxe8Stppg1j4oaBZWvwxh0Y30dobG7lmXUYN080u9&#10;YovIcyTSOZPMiIjRi4Hzb4Gj8EeF/hDNL4lvphdanez3U9rLqnmpKNsaQGKAKojdYo8uzuwY7cFA&#10;MH7c/bo1bwF+2j8SbzxN+1n+2l4V8NeEfhDNa6JpXhPTIIbjWfEd1dTW76pfJH5yCBgHhiKxrIC2&#10;nSjy4lUsfA4fGf8AwSU+Bug67f8Ag/Tta8WeIbTUHn8H6zPbXEsisIleAzQ3CWkOyOYeU5aN2ZF8&#10;xRh/Lj+c4azjE4bLU6tGrWxNXllLlg3FJJKC52kl7vLKVru7l2aSbjSqyfuqNmleWze7st+yvoUf&#10;hzqv7K3hf9lrWNG/aRWSz1DxP42tL2G6061+1eIrvRIsiJbRJdkUMHnPI7S+Ztm2BflMMTycdH8X&#10;/wBmGex0zwJql78VfKs/Ek7W2r6gsLG30V4J1gMapKxglEjwsVVZF2mUq7fKlVfCmpWv7Rvxa174&#10;+/FTwdNexajfF7qz0qJoYi8gY+YSGUM6BDI25maZtxZSWJOzrfg/wlqc11ZeC7WG1sZQn2qO0ddr&#10;lcgvEhHO5DuB4Q4XGckj6mlkNOrKpWxFaaqzd2oytGDaStHTotG9nYxo0cVXpJ0opxW2mrt39X93&#10;zPffhL8P/BfxS+G9r+0D8Otc8I6v4a8JjVk1Oy1G9jtWa0Dxlbma3liENtLtt5X/AH7oWjdJWKEl&#10;Bk+C/Ff7HfhPV/FOtnxfrHgTxtYXNz4j8JalpGntBdpBPp8cz2siSEQXEZlWVlt5ykeyRVDJliPm&#10;i4+FHiCPULvWvhx4ju9PvLO2hEPkyyBGQSpLFEZPuyqXiifypAQTGuelV7s3Xxv1PVPFHxMsLmC9&#10;TTYrea60CGKLzZkj2rNJHM4EnyqvCkLwAu3C14n+os4Yqp7TEydNqyadpRV01GS1jNP3k3ZaaW1H&#10;9YxE+WCpat/J20evQ+6dR+OGraF8M9O8BftB/BIaT8V5JjeeFvFOi6zBDZ399MAGvRfBd0DIVjim&#10;tdjLJFFDEkbI0cNeTax+1/4U8OfEPUvhV8dxoN34i1W7Wz8TfFENdLNbwQY+yrZxWUYksHjZFlHl&#10;TKq3LtM+5QsY+avD/wAS/jt8K/Dwk1LwVpni3SLfQGsdJi8Y7tRh0S2ZySLZUmXyOp6j5QFAwqgV&#10;S+Gvwml+IlpdeLvH2p3tvPdOxVBmRpi2SXLOTwSfUk5PPHOeB4LpYKrUliZJRaaThf4m9HFNvlSW&#10;vK7rm11SjbRzxdWrCjSpvnbvZq2nnt9596fswaBqXxSutZ8CW/jfS76GGaDxBoPxlvvEKwwpc3d3&#10;LHprao6KfM8ufTwiyxxtBL5FnBKkJmDt4T+1L/wUy+PHxh8VeOYv2jPhZo+tfEHTbmy0rwv4g0mY&#10;21v4bm0x5086CJNwlZ5J7x/mcKxkG5XjVYl8O8G6N8YvhVLq+l/BP4tal4dtdXtPsmqHStWntY7p&#10;MkhZERiJFyW4PHJHer/w/wDhrbeGtOTVLm5h1C/3nzFZS4Xaf4Qw+bPPcg56nqenBcJ4SniaksS1&#10;UptxcUk4tNWu3aySbWqWjWlraPrpYbH163sorlkr3ejsuy7/APAOV8PeD/FOq3l78UvED20s93qD&#10;3BWO2ZBJvYliI1ATAYkDAGBnGB12pENpeLHp7RXV+cObAbvlQ4/eHGcAZA7dc9jT/E+sadBqFzpH&#10;h29Nnp8Kj7TbRzE+bKMlivUqD8qnGBx717B+x5+w94q/aF8Qw+Ob8XGj+EoXC3V9ErLLfFSf3UOe&#10;OMAGTDKOVALAgfYV8VTy+heWi6JLp0RTy10KXPzaXV9dZNPVx/4NvQ5v9nn9mj4w/tUfEC50r+yG&#10;07SbOeNdZ164tzstyFAEUKn75KdEGMbgWI4z+mvwB/Z68DfAnwfB4R8BaOIFDBr27lGZruTHMkj9&#10;WJ/IDgYFb/w1+GnhnwBoVl4R8H6NDY2FlHsgtohnA5JYk5LMSSSxySSSSSa9A03TkWPkcp1J6D1P&#10;vXw2OxtbH1bvSPRf5+Zk2lNu7d31I9E8M/ZitzJbliRwOgx71xX7Uf7VXwu/ZX8Ff8JJ40v/ADru&#10;4Vhpuk2siia7ZQTwD92MHhnwQM9CcA8T+2j+3R4T/Zos4vCug26a74xuwq6f4fhZmMZfhGmCDd8x&#10;K7Yh875GNoIavJP2Yv2Efix+0H8R4/j/APtb+dq+t3siy6V4bdVaG1HGwyIPl+XI2xL8iYz8zY2c&#10;vLZWX9f8EhzjDWX3f10ON+H/AMCv2gf+Ckvju1+Mv7QUt3pXghHD6L4ctg8bXEG4EBV+9HGwA+Y/&#10;PJnIKrtLfqj+zF+yL8Kvgn4Fg8UePbK00XQrJFXS9FghEZk2jCrgYAHHAA/Ktrwb8IfBn7P3h2HW&#10;vGpik1sRK1tpcT8w9wZB2HfB5wa5Dx78Qtb+IGq/2hql0XAXMEIkJWNewA/rXtYXCRwlqleN3uoP&#10;85efl/wx5WIxU8S7Rendfkv8zf8AjD8dr7xdKukeH4vs2lRfJZ2cC7URexb+8a8Y1S01Xw3Lea74&#10;RCkTSNNqNi0nyTttxuXjh+AM9D0OeCNrUPEGjaWxt7i6QSEbnj3DIHr7VyfiTx1ayxtHauSD1xkD&#10;/wCvUYitUxNRzcrv8vT/ACM4QjCKVtDFu/HumeKUaOxuGhuYnxcWc67ZYj6Mp5HfB6HqDWB4mvRG&#10;pWR23IQ2Fcg5/DqPaqHiq20K8u11oKYb6NGWO9hwHVTjK59DgZHtXCeKfiHrOkFo7yNr2HGDNGPm&#10;A91P9KysuT3jSO+ho+KPFNvNblRP5cqjgH/GvLfGXjC4RGJYEL95kPUenNUvGXxJ02WGS6t70Ooy&#10;pIbkHHQjtj0rw34l/GqKBHhtLnc3IwG6VwVLdzspxbNj4i/EyG2Rm81QfQN1rwrxr43udXuDIJ2w&#10;Sflzx+FZ/iXxnqWt3Ekl3dnYOmX4xXqX7NX7FnjH43tB4y8dtd6N4UYq9vIEC3WqA/8APAMMIn/T&#10;VhjkbQ/O3GMF8U9EehBWsupxfwL+BnxG/aM8Wf2F4Oslhsrd1/tXWrsFbawRj1dhyzHB2ouWbBwM&#10;AkfpR+yv+zL8NP2ffCrw+AbWJLkWZPiHxlqarDc3cY5cl2JFpbg4+QHsCxYjdUnh3wL8Hf2ZvhFH&#10;4l8ay2PhTwlYORZ2sMYMl1KAMrFGfmuJjgZZieoLsK+Q/wBob9sX4xftg63/AMKj+DGgT6T4W88C&#10;LTbeTdJc44Et1IMbz6L91ew6kqVS9uVWRpJqK1/r/P8AI9c/at/4KYWfh9JfhV+yjdSy3z5hvPFk&#10;MRDkngpZrjKDr++Pzn+EJ1PnP7LX7A3xF+M/iKDxp8UbW5kiuJhIto+SzknJLn8a93/4J+/8Es9Q&#10;u9Wtde13TDqOpyEM7zJlYvXGen1r9RPAXwe+Fv7NuhRXeqxxXGpomRFGBwQO3HH1/IV6eByupil7&#10;SbtFdXt/X4ni4vMYwfJDdnnv7Ln7D3hD4XeHLbX/ABlZx2Vpaxqwh27WPHAPp/P+ddp8W/2jNOs9&#10;JHhPwkiafp1uu1Y4cLuA7nFch8b/ANoi81OB4XuxBaxofLhU/Iv4dz79a+Lf2jf2vNE8NWVxFDqf&#10;7wAguX5J969SvjqGBpOjhtF1fV/8A46OGq4iop1NX+R3P7Qf7Sml+H7O4V9VDOSTy/f618D/ALQP&#10;7XmsapdXNppmqADnMhfhR7mvP/jj+0zrHjLUHEd1OIp32QwwktJOScBVUcnmu7+CX7BK3vhZf2if&#10;23/Eq+DPBFsRLbaFcOUutQ7qrADdlgOEUFyM8KMmvmb1MTPmlpH+tj24xpUI23fY82+B/wACPjz+&#10;2l4rfS/hvaSxaasu3U/E96jeRCM8rH3kfnhV59cDmvoXTPG3wU/Yuhk+C37GPhy38ffEy8jMOteL&#10;50We3spM4J3gFZSDkhFPlAhdzSnclFx8Q/i9+2BBD8B/2R/BM/gD4WxD7JJNaQCO71SHoVfYThGy&#10;cxqdpyd7SYGPebLwF+x7/wAEq/AUOufHAQ614veETWfgWyuF+23J25Et7Lz9liPHBy7ZG1MZYbQh&#10;7vLDSK3b/wA+r7LfsrhOVRySfvSe0V+v9W7s5T9mv/gnrq3iP7f+1l+2x8RYre0gcT6x4r8UTH7N&#10;bkDIigU8yyYGFjQE8AKBXJftW/8ABTy68TySfsnf8E4/A+o2djeoba71iCMf2vrSdGZ2Xi1t8fwg&#10;jjO5jnaOG8WfEb9t/wD4LC/EK2kgdtF8B6bIYtNFrbNBpenRE4MdlBn94xAAMrEk7RuZsYH27+yx&#10;/wAE+PhZ+zDoEVt4b0hZr+cg6pq17h7i5PX5nPOM9FGAKmpXp0b04Jvv3fr/ACryWvdrY66dCMJK&#10;pXd5dF0Xp39Xp2XU+ZP2NP8AglBI2qQfFH9pa4i17V/MWa00grustPbOeQf9fID/ABH5R2Hev0C0&#10;74WeGbHw+dDawjQNEoDIoDKRypHoQcEHtitXRtMhgPkWcWNgABC/y4q3rV1Y6C0b394PMI/1Y5Zv&#10;pXJVqcsHOb0XyS8kFWcq0uVdfvIdB11RYNZ6kQbq3wkgxjf6MB6HrSu99dSYiXaCcZX0rl/EXj3R&#10;bV11m2WMPbsBdKgy3lnrnHQjr/8Arrd/4StdWsFl8MRblljBW6KHBBHBFebPH4aUVJSuvLcSozpr&#10;WOokotre52zFQy9Szc//AFqda30EhMMb7VDdUHWueGka0l6Jryzll3H77t8vX9a6KGzg0q185lUy&#10;EfXb615tLE4zEzajHlXn2FV0sr3NGC5lhiHkfKzcAt1qGfUIIh/ZkcpJb77k8k1mSaveY8xhjPEe&#10;FIwKrzOVy5OW/vV3xTUe7MfZ66lq8to45t8R+YcnHeq97rTWVn9nUMVkcEsB90gdarXGpuU2s+C3&#10;XPJNU4/M8x3kk3QkfLE3OT1zz71UE1L1JcX1NS2uC5W4kJ9dx4NR3V/LNceWjDywOdoyc/0ql/aB&#10;ZBbxnGR07j3NX9Ms4liLztgnnJHJNL3kieXqLbQkqRJyc4H0qy00cI+7z6ZqJruKIhFIPYj3pG02&#10;6unEksm1OvIwCKyerGol6O4S5iHlPk8HC1HPpj3amSacInOVbvUK3NnZOY4DvI+82eBT4pWvP34B&#10;Ydg3QfhWE8VSpu27NFCW5lPpt5uEVhctbxbsE4+Zv8Ks6d4Q02wDyxQbnfmSWWRneQ+5Yk1oyWDS&#10;r5hGCBnA5qe1KJCFbBI6jNc0qkpyvsVd2Kdrodki/u7FF55yowfWpp/slmcsqlh0B7VFqHiCGxQg&#10;TIFHB5HFYVzr093IFso9xJwJWOfx+lEadSo7RNoUZy1expanqLyRhRKE54xVA67Y2UDsrfMFzLPK&#10;cBR357Vz2seNra11I+HfD9nLr+tggSWVgRttgf4pnJ2xL35OWAO1WPFQQ/BTxJ4rI1n4q6zHdoDv&#10;TQbMMtlbjqAwPzTuDj5nGOAVRTyfQp4eOG9+Wsv6+4t+zgrBbfEnU/GjtafDOzgnhI58SXkRNnHx&#10;kGFQQ1z1BypWMjP7zI21raTBpPg8v4hmmkvtRZGWbWNR2tMAeqoAAsK8D5UABxk5OTWxbJZadGtt&#10;JbrHziNETG6mX3h2z1QCG7RXRj8sec5/DvXFicVmM9KT5fT/ADElSl8Rz1z8ZI9G1FJLTVIm3H9/&#10;c3Fwdka98eprodL/AGmPhpeXaaKuvGa52guxjKqfoT1/Cub8X+C9L0vS5rSx0+Fr2b7pVFwgHbnv&#10;ivFPFHwu8Rf2ydStb1llZ85UFVX2z1P0GB71GFrYzCStz3b/AAPRoYLBYyPv6WPsXTPF+jahbJPb&#10;XUeHXIGcms7V/iX4U0ydrZZ1kmHUBgQv1PavmzT9L+IlnbLFHqL20YXBW3J3t9Sau6GbHTJgmqX5&#10;ubpznY0pYJ7/AFr0KuPzH2OiS9Rf2NhoNv2l/JHtF98Uorub7NbT7UP35eg+g70snjvR9JsTMHLy&#10;NyFPU1x3h7T7C7tVvfJcN6sf5Cta18ATa3eK8oaKJevrXgfWM7dVyVm3t5HPUw2Eg7PYvaX4x1Lx&#10;FdlXQkE/LGvIArrYNyWwQ/KT1xVPRfD+l+Hbby4QkaoOXbHP4mkv/FmkRsIYZRIScfIOPzr6HLac&#10;8HD2mLqXkzzq3LUlamtCW4+Y4Rcn3pYYSMGTv0zVOy1m0vjuhdX+b+DkAVbupSiB2bAAr26dWnU9&#10;6LujBxadiZ3jt0P70k+5yRUEkryoXbOMcc1CkyTfOck98nFOCGdumBWqalsTy9zPu2mI2jIHbHeq&#10;U9ncyEl1PXg5zmt6SOJUAcDk8k02K1id/LhTC5ySSaTV+ponY6+zsjHkeURnk49atIiIcqxOOpFT&#10;Oki/KxyMcNjpTRCpACdD1Yda+1asj5zqSxsJF2sAAOc560y4KK+HGBSsm3AjOeOuKdbhRFtmkDnu&#10;cYrORSdyB4o0+dQAazNQ1MJmK4yR2PetO5I5XOce/wDWsyWw81/OOeD021lJsuK1KS27M/nEdeRj&#10;rU0q3UFuZFycdAT1NLOrWq9Arfwr3NOSK6eMR3abV+8V3VkkaNolsX2QAFck8sO4NWIbiUODDJmM&#10;HDxuM1AcMoZBkDofSpFaE5JUYHXA4rVJmNyh4h+FfgvxLdN4gsbNdP1V1Ae/t0CtLjoso6SD0zyM&#10;nBGa5G+i1Hw5cfYPEFiINzBYrsYMMx7YOflP+ycH0z1r0qx3kh1kwB/CTUt9ZWGt20lheW8cqSLi&#10;WKVAyuPQg9aKmGp1NdmEZuPoeZfZI5Ii4XcvcDmsjxB4L0/VYfNntkdAcgNXZav8Ptb0BxeeDwLm&#10;0BJm0ydvnH/XKQnA7/K/ByMMoGKyDqen6oJreEvFPC225tZYykkZ5xuU8jPY9D1GRXm1cNKG6No1&#10;FfQ88vtBg0GeNVtJAruPnZsAD0NdLBFaW9v9oiC8KN3IFXdQ0Q6namOZGZAeB3Wsu58M3hiNrHff&#10;KPu715A9M1xyptao3U7lGSb7dcNqVy2BGSEVjVzT7iZI3u791GeRz0FUZBNbXItbiIFEGQM9TXBf&#10;E74PH4h+MNI8c2XxT8VaBc6Qx2Wej6uVsb0ZB23NuylZR27EdQQcEc8qd9zVNdD0bxTrVprOm/ZF&#10;lCuflVgcbj71S8HaLf6XBHYW0m6EHdPID1J7Ulrbt5SRSxIynje3Tp+lblpZnSo1jt22q3LFDkGu&#10;FxmqnM2dEavLDlRHq2mpL80Mfy4w8YrnbAah4YupFtYmns2bPkLwYu/y56j2/KusluEzkMVbpuA6&#10;+1Z13bpK7LtMbnngZBrZ1efrZk6bE1hrdhq8Be2c8H5lIwV9iO1PmnXZsfkdiTWDe6TJHcfbrQmG&#10;UHl4+CR6EHqPrTo/EE6yC31Sz6cebEMj6leo/DP4VaqraRm4Pc0/PdhmKQkA8jNT2WvxxnyLwM6d&#10;MMOlUreWNo1uLSRXJGRh8gj2pCY5H3SnLHoB2NJt30ZLs0XNSE1ujX+ly4VfmZd+APfPavMdd+Nf&#10;xEufG9hBpUEa2zu0ME1xbAseMswOc5xnHFdlDdyatrq+G03m1j/eXzgHEgH/ACzBHcjr7fWue/aW&#10;03QLa+0zxBBA9oXKNbPbIGGQRjcpIHH1HHrW1WOIp4T20Hs1p3/yFS9nKsoSW51S+KdYOjrPPfTv&#10;IRjIbAzXK3vi3WLSf96XGT94u3H+NWPD/iK2v7I213JGsgUM4ViMnHJwefz/AFqzPZ2d7BtysiMO&#10;MdQKI1pT1e/YJUuV2OW8T+NZ4b6wvLm0mliMmxpo34GeOeDn8fzrUkvrTV4vIQbwy4wMkj3Ip8vh&#10;aYKVgQSW7cNFkf5FVrDw9LpEY23Fy7K5z5zDgeh9vemlJTu9n+Anblt1PFf2mv2JvhJ8cNLRfGfh&#10;+Ce7iR0s7zyAs0O7rtZeRz+Pvya+afD91+0d/wAE5rhvDfjnR7jx78Hppf3gZ91zpCk8vGTzHjqe&#10;PLbJ3BSQ1foFdq1yU8tiMjPlsdw/nWZ4i8FWmvaRLp2qaYlzDMpV43APHc4avWwtWKjyrb8vQ5Z3&#10;TufGnxE/ZY8C/G/TLb9qf9hn4iiLUoW85J9ObyJ4ZccxXEYOY36jurDpuByeI1C/+FX7Xkp+EH7V&#10;2kQeAfinZDy9J8Vw26wQahIOArkAKhY87T+7JJ2mM4U+h/EP9kn4rfs0eNpvj7+xL4hawug5fWPB&#10;kmPsWox5yyIp+VSf7jfKTypQ8na0C8/Ze/4KfeHJvBfiLSV8EfFXTkZLjRbhfKlM6j5mgZgCwzyY&#10;z8wH94DdXqxlFtO9m+vR+T8zDZW3XbqvQ+MfiX8Nfjb+x949Xw58TdOltiZSNN1u3ybe9UHs3QN6&#10;qeR3r6L/AGZf23JbGWLS9fkIcgKSzAq3r9f51H4n1T4i/s5WMv7NX7dHg2fxh8PbhvI0rxEYTJca&#10;aOiEMeSFH8JIYfwnA2nxL48/sneLv2f7GH4u/BrWX8ZfDW/BmtNW08+ZLYLnlXxzhTwcgFeQwUiu&#10;OvgYTlzU/dl2/wAjaFdqNpao/TnwF4+0TxjYx6ppGpW8buMlGuFwfyNd1p1zHqSnS5BFKGU7oc5D&#10;eu09j/nivyt/Zz/auvNBeAnVjPbEjEm/p6gjsa+9fgR8b/CHji2gafURvZRxvG4E9x/nmrw2I5Hy&#10;VHqTVpX1icr+1t+wB4V+M+kXOveG4Ei1CBGZJEAWRT/7MPUdfSvjD4e/F/8AaG/4Jy/Ex7W7Kvpd&#10;3OP7Q0u8kIttQReAwPWOUDpIOR0O5cqf1Yl8SS6DKtrp9zHfvKhkSGMhmIHcpnIP88H6187ftQfB&#10;Lw/8dNJnn1vRobqef5QGi+79O6n0/nXoTo/WVr8mc8KrovQ6zwx+0v8As5ft5fAabwvY3On6rNfR&#10;FL3QtQZBe6eVxud487gASuyZPlJIwdwYL8A/tb/sQ/FT9nmeXxV4T1W713wsXLLIYw11p6ntKAo3&#10;IOgkGB/eAPXA+JX7PP7QP7Ffj62+I/w/u76z+yMJYLq3AaSBWGdsqkFXQg8hgVI4Ir7F/ZJ/b3+H&#10;f7TNrb+DvHFtb6N4xjhAk01yDbajgfM1vvOQTzmFskDOC4BImyTcKur8zS9/egfnLZeK/EVkwf8A&#10;ti6MefmiM7AD8K9C8C/EtQyotwEkUjnPIPuK+qv26/8AgnBolxat8af2ZtEt5I7pWl1LwjAdu0jl&#10;mtcdD1JiP/AccLXwXI6afetGYpYpIpCksTfK8bA4IYHkEHjHbFZW9g7KOhSlzLV6n1P4R+Icc6rb&#10;ahOQH4LJXb+GfFg0C/8AOheSa0nAOSQ6rjsVznB/yRXyl4N8fTWO2Oe6Vk7BjtYfTNeq+CviHa3E&#10;sK72ljcgfMcfif8AEVsnGS0DU+n7fVNMvrqO70QLHDLGPMjSTIRv/r16L4N8SeH76zfTvE/iJbaP&#10;y8xu4ciQjkKSvI+tfPvgzxBZ225InZ2JHMmMY+g/+v8A0rvdEWG+lEcUYyxDBQDj1pys1aSJUbO6&#10;PoDwX4gm0e1K+GdQe5sbhRvg87PPfHavUvAfjHVPs6XWrSPFEsoj89pchSeegOV/ECvl7wvrOm2o&#10;+wxzOgVgxXJBQ/1Hv+HvXoPhfxlPe2x0q/lyTxDMTjcMex4NCcl7y1REkmewftmfsJfCn9sz4SDQ&#10;/GenQtfLH52ka9prL9psZwPllRhyM9DnIIyCCK/Pb4HftRftMf8ABIv4vD9n39pLSLnXfAN/dH+y&#10;7+PcsEoOT51qxyI5scvAThuSP7w+9fht8Sta8DyRpJfPJCsgMZY5A+meOnBHAPpnFbf7WvwM+CX7&#10;XXwP/wCEY8e6BBe2t1l0EsQIgmxw8bj5o3BJw4wy5696wxWFpYmOv39V6f1r+K1oYmVB26HW/Dn4&#10;neAvjb4IsPiN8NvEtrq+mamm+C6s5twVuNyt3V1zgowDDuKZfaZbveuivuRE2suOCc1+UPhXxb+1&#10;D/wRq+LomaafxR8MdXu1jumuM7JFLAKsxXiC4AICTD5XPDDnaf0u/Z1+P/wq/aZ8Ex/EX4TeIhe2&#10;twQs9rKoW4sJSMmKdMnY3P0I5Ukc15E6Psvdl9/c7ea/vQeh4r+2j+xh4X+M8L+LvCBOn+JYo9kU&#10;mAsN8vP7udQPmHPD8lcnHBZW/NX4u/CLxF4P8Ry293FqllcaO7x3OlOD+6YcB1PPyZ5BHBGCOK/c&#10;bXdBjvHWIDD4G5Qv8IPP0r50/au/Y68O/Fqxa7hmS21e2RjYakQSIyTnynA5aMnPHbJI6nPLQxtb&#10;L67lTfu9fI6kqdeCUz8rdR8R+CvElvFCPE81rqVsBFKltK6xTAY3PlCDlskn5ePU9KsXmnGO7juN&#10;M8QWpgli+RIbyAOQCMqFJVtzcYABJwf7vGt8V/gnrHw3+JN3pXiTQFguLebfe2cQOySLPEsDhRle&#10;vGPUHBBUdKfiD4V1XwBpPg3wp4V0aCLTL2Saa/hgR7qecqq4kbqAqrwnBO4luSMfYYfG08RRUqT9&#10;V2Pocs+s4utytxTvq9U0l17PtZWbZ5z4lt5xqUFnO7W8sybElYr5YYqSUz26DJ7e/Fch8QNA0/S7&#10;X+yIVnupIwjyXBIMStySu0A8EYwSQcEEDBBPqnjLwrpOp6cbm/t42TzkljlYFiJQ24Bk9QRz0GT3&#10;rJPgzStVhm1HV9dRork7Ua/DqykAkkEklVDZAUDPfoa6qU4Je0k/+HMM4y2CqyhSnzcy5ru19d/v&#10;e3qcbpHizxZ4G8BeIZ/BFz/Zt3qegpbajLBGFW7tPMZZ4GQ5Q5AjJYhWIQfj9/8AwR+M+lfFX4Ce&#10;EtL+HmoeAvhP4L8Nx2kMvxF1nWdO1HWdOv1tJY/P/suORY7V5XjlgZ7qRXK3XmLCylifzu12fWvA&#10;EPkPazTWsykBw+5A3ILBSMMrRsEZW57AqSpHf+BPBn7PHifW7YeLNM1PSLgWm680nS9fhtkndRkP&#10;BNNDODwrO0bKW2jB2ffr5XijIMNjl9YkurldLm6JNON0norLmuldprU+ZwGIqUm6Oz2s9OvTT7z7&#10;4+F2p/s4/sdfE2y+MHx0Wx8XyX3ibU73wX46+I1p/aGmzwSw21xNB/Z+Eis7r7fcXM6vEkLfusg/&#10;M0b+bftI/wDBQr9lL9o+18fR/Few0zxLqOs/EkahpKaH4Pt7BDYEaerlLm4UXELMsE4YiVC7OxbA&#10;ZWXz/wABfA/9mTW/D9x4x+CzeJdU8b6FeJc6D8PviRaWd7putaeI2kvHdnjSEk7jtSGQyo0SkAGV&#10;ZIfQPhB4E+F37dHwin0p/AkGqeJwbnTrmK0gS1s/DMJdpLSSzbLtYQnupMkksyTAidEyPzfEOnhc&#10;N7XFTqzhTkua1qfI3tLk1fK11Ukr3S1Z6tPmnK0VFStp1v8AP+uh5r4y+EXg/wAMfEaG8+Dl5B4C&#10;07XrCK48La3J8TL2KTT/ACowLhvPYXDSPL5yMESXaUjOJE3HOr4Hvvjl4U+Gej6H8PP2gfDniywg&#10;0jUWtvAev+GGla2s5JVS88qaSF4o1ERRmEksSoLiSNQTK4k4D9nj9j5Zfj74s/Zf/aR17TvCOu6B&#10;pTXml61rWpOLO3iRkbz0UptmDRzCdd7xpshl3Mrj5e1/Zn+AnjP9pj4L/wBvfEz9tu6+Hmj6PNNp&#10;HhC0uNDlhj1CK4f7LJI1/L5EU0XyFRAlxK7LEY2SPK59HEz9lR5a2JVWMeRuU4OakpRfI4P95J32&#10;dpQekn1FGUZ/DBp67OzVnZ32X5nh/wAY/ihZ+P8A4H6X4S+JsF1oeoeFvs0/gGW/0m5T+19LkVUM&#10;CGZg6RxRyRbSVKbbcDcGK5774meM28V/sI/C3SLrxRqth4n/AOEjA0q9OqSx2sQgnmK3GHk8tCBN&#10;CrSKmQyrvI4z5r+0j+zZ8afhXZaF8R/idqLeLPDt/FJN4dvZ9QnJS1GSgkhdg9qZIRHLhSygOFL7&#10;1ZR1v7MR0H4r/EG/8RweJfC3hxvD2izXGjaB4hmitrKW3EPlyW1oLhm8+6bzHkBZhkkySHYrGvbr&#10;UMJPLKWLwjUoUpyq3i7xUtVya+8k2+aV09n5I5lz/WHCejkktdHbv28lY1PD/wAZ/hp4G8HTweKv&#10;irb6J4i8PX9rpFp4N8OeDF1COWKE2zTX815eEQJNhrmMNHE8skkQaRtjox9I+G/hr9nz9sj4/N8c&#10;P2lvEfiC38Gag52RX+q6daa/4sv0gYF42ihCWunxPbqsswDMqo+wkiURfKOjaP8AD3TIfG3ia2Md&#10;/aS3LJ4duryCPzGjJ2pJgYy24D5gFB4IC8Kv0z4C+ONn4x/4J93HwC+Emi/GfWZLuLS7DVtI0Xw3&#10;anw9BF/bLX1x5l2YWnSe4klihG0ryYlYyAiMTmOW0sAoYjCc0asmoub05VJJye17pr7T76p2sU61&#10;SpFwlbla2+en+eiR6FpXww/4J0/GvwLZfDH4LyaNpGoGHR7f4i67b6XJ/Z2mtPPcNP8AZLrUZ7q9&#10;PlmELJcxFLYReW2+BZHki82/YO/ZY+EnxT+Jnjaz8a+Jode8D+Hrk6To+ttPcW4u8Myx3uYwuXES&#10;AklSG3R5TA2jyXxpp/7PPhz4q6rPrknjjw1NdT6vPrvgbTPD1vbLoxLqbKxSV53822/eIHnKgnyV&#10;HlfvA8f0b8P9C/Zt+GX/AASlu/HWoaV4K13x74i1C6a0h1OwsbnUbJ7lvssPkNKDKvkqhuQEI2Hc&#10;TgHFc1fBY7DYCtHDYmoniHTULq8k21zNO6u9Hqmkotbuw/aQnKPNFPkvf9Om2v3o8K/ag+D/AOy5&#10;onwu0zX/AIV6xe6lqf8Awl999qnltJ3gvNMlnvGtp3d41VZPJNquUKxsBu2BiCPV7vRvgt8Zta+C&#10;HjzxL8GLi+0LU7tPCXjyay0qSxgmv5oUhs5Rc22yZ3UxSTjymZSqrG5ziOuuvdH+Edx+zZB8NU8c&#10;+GPCukX+kQ2+s22jS6HcXkt8jxRxXDtdaxaN5TyiSZ5Ht0aJFRB5kaecvg/wB/aatNN+F/i39ib4&#10;siy/4RrWtRcPqtzeRldLuYwRJPG8bNHK7+XD5cgcxho43xIm5XzqfWMbgHWoOrKVCcm25PndOacZ&#10;uNox1jfmjFXaaVneyHBqFXllZc1u1rrVJ6vfZ7dT6VsfhT4/8LeEtZ+H3hP4eTaR8TPA+vaV4h8I&#10;aV/wjr21r4h1/SIYoNUNt5KJavutrPTtRNuSTL57CNJG8wx8t438ealougaF8VPhT8RofEMnwhtb&#10;ceItQ0HxAdK1DX/BmtSRXtpZ3ENtIHtVtrq5uNNlgilYW6y2yCP5cnzx/wBqT47+D/hxp3xL0j4d&#10;eK7rVrW9s7jVfiTOt9KWfdNBa6paXc75M8scFxb+bNHJHJHA0WHSMRrzPxI/4WL8Ok0z43aD+zja&#10;6NoOr+GbWbV7C+14X82upIA0l5dqXd4RO8rkBwCQ2AWMS7McvwVeM/3/AC3lJpJyj7zSSad5NpTj&#10;8CWzk5SS0sVZRlqultlt/nZ7n1H8QfiLc/s0fEB/2zP2WfBtvo3wb+Na28t9o1hBaed4ekSWKORo&#10;4TmCFg7TRkfNDDNK8f8ABGte8Xn7NvwM/wCCiHgLS/hF8MtUtNH1nSWi19PiDZ4n+zWExmdPtDbv&#10;MkmuJfOPzMsvmLNK7FkaOX46/Zb/AGgPBH7PvhG6fUW0vxp8JfHlm6+K9Gux/wATLwreFhG3nQoC&#10;zWrKYV85FEcrGJgkUsfkt7H4F0f46/8ABPnW7/48/wDBObV0+LHwk8QmOHVbSxijvTFPPFvEccCP&#10;5ks0cZL5VfkZfKnjHlyb/HxuWVKGMhVpz5K0W1Cb0jNKyUKjtpUhHRc2k1bo9XzydJx6W+7zXkzz&#10;r4seFNO037V+zx+3F4AEes6TPPa6F8X9IM80V9FGiSyJcrFHu1JmWePkvmHzl82JJfPMvlPhj4O/&#10;E/4deMG8PeFPC7/E5Li/Wez1bw/cXN2b6wEMsdzb4tCk/wC8hkNq0iN5UcUshjBYI6/Sc37eHwS/&#10;aH8J6f4G1rwRrL6db2k1z420Y+Gb3UrmwS3vFYv5kaGWNtzyxtdEoywzzJuindQqaD+zl8Bfjx4w&#10;1jxb+yP+0D4o8F6PYuLSefw/c30MgnljEk9tGs3kXKxKhhGZHnVn3DewjCqqea1MBQaxtKVJJe8n&#10;BypXbtdOLUoNv7PvQfRGqi3Jcr5n3vr8+/4PzPm3xF+2HqmnW+p6P8PfhzfeG7MWunfZ/BMGtX7a&#10;XqFhZ28tvtk+0XhuHyCk0GJUkjaWZYy3Qb/jr4z/AAw8cfETTbP4cfC/xJ4hl1fQhb+NdU+LskV7&#10;cavqEnm/adTt7LzbuG0uW8uCOO4ErhPLAEJRnV/bLf8AZT+L3h3UNR8WaF8c7g6RBCqwf2j9nmln&#10;itB5g+RomGRMZeCxOUYHIY11erfspePNU+zanrn7WmpTWl9rFsl3bWE7WzzJM8VswVopVKkKVAO0&#10;jJGRgk0VeI8jVSL546aK06rettLeyXm1fr66XGhU3ad36dO+rPArT4f/ALTHhjWbG08S/Dux+C3h&#10;nxLJK2ual4y8R3lldeIp7KL7HdyPcXzTXSNNBeRI1uiG3lMmRAyK8a8t8e9O+APh/wCG9n8VrLxx&#10;4w+L+teILuHUNWW40u7tvC9neXcE0r6dPMQss1/FNNLMFjMSsiupVckn65+LMn7BH7O3xHTxp+0H&#10;4is/GmsXHh7Ubq51b4hTNrOpXzrNapBALYkQz7RJKIyYvMXY5MhYbh8mXXiT9oL9srwjpGoeIfiv&#10;b2WkacItV0D4fwaQbO2v5dKt/LCRCJFD3X2dnI2Bo0QT/MgG1u7LMyji4wxMk6dFNc0/eipfFpH4&#10;5SdlveFkrvTQxqU5p8i1k9lv23/Dv+pW0r9lH4I6R8PNK8Ya9Lqmp6v4fW0vfGkupzT2dtJMxlmk&#10;tADCSDJEEjAZkctGzqGViF7rwV4n+NXxo+H1xe+K/i+1pbQ3kpttG0+xnu4beW+v4I3XUZD5duYC&#10;Y42SK/nUyR28G2No4kaPiNd8Z+F/ih8R/FHgTxZL/wAI94Y1Xxg1xDZaXrNzK87wwGxt3jhkDm7a&#10;MKZ2byRKyNIgZM5Nf9sHw3aw2WjeNPFPxbv3uNum2WofDrUPAz6FaWRSNpEgjiEiybIxIYlmeJxm&#10;5C7kyK2VHHYrF06WNm3Uqe8rxcuS6u4xWsdb9WkkopsHKnCm5QWi07X8+/l16mR+zv8AD74yePNT&#10;8TJos+m3Muo6lLY618Tb6/Etno8Z86Lz7JVcLPdSK0oW5YGRY51Ebx7mdfQfBdr4q+HNk/hbTvFb&#10;+MNMvNSfS/hvaXd+9nf6nDHFKkl7HJtZxYwMDCb8cBYZobZ1eRkh6C00v4keIfhh4X0HW/BKx+GN&#10;ctNUbwr8PdA1uG3vb1bS4W2kk1Vo386x09boXMYkKI8ssDqT/qmbzvVvEnjb426naeH/AIcjUtY+&#10;JWj6Xb2viDxxNYfY9P8ABWmWZFqltbNbkQWFoiycyKy2+2TLEF8R64qdfF16lOtTUbW93R8iW05y&#10;WqSs01C0bNxjzSbazjamk4v59/JL/PXvZGt8RNS+Md74q8Zfspfs5eL7zxb4j8S6bGvxI8aXSiGK&#10;0SMKsmmiR3McMKOiKoXZ5e7yNpILjkk/4J2ftyfDX4N6F8c9K+F9+vhrWrWyufDU39v6VereNeeU&#10;luyWQjeRw7SoxV1VlVvm+UMV7X9kj4M/BfwRr/iuPx144vD4KsdDiGpm6urvR21u4kQllAjnzK0S&#10;tcxGKJ8ZliGCzAt2tx8ZP2xPHfhyw1zSvjLdpaWeq2t3pentpx1J9PuZfOsbKOac2sryO3mSRxiU&#10;kNIpIVnhytQzGWXVZ4HC+zlG1NuVSE1zSlG/2U+lly2jGCtu3Yl0nViqkrp66K23zf3vqcUPEn7Z&#10;3h/Fl4Y/Za8aTa5ZwRN4jkfwLLcWuoIPNjhPk26RgIzK+PKI5WUDdh84XwE8UeLP2m/iWnwk1vw4&#10;PB/jHUZ9SOo+NdOhntLrTYYYp1dBZrcwsD5uYDIzfKXK5dlWMe2/Cn9sL416F4g8eeJfix8QbHWI&#10;tC8HNe3WqfYbS3muJrcPJZ2yL5cXDedcnyhErh8jAOQeY/4Jb/B7UvG/xC8cfGnxPrl3YDSNPg0I&#10;XlgLfz7ljI0t48cs8cqArOiuSqkYkx90/NzSlDL8uxlSvQpwlTUHGUHN3lPVL3t0rpqNmrWuraFR&#10;5qlSDhJu973t0/rc8e+MnwD+Av7MPxP1zwLP8V9Q1TyfBQlu7qw0q4tZ5bt4BNLZSJbOyeUY2t3M&#10;kmFIkfcrKux+t+H/AOzMth+x3pX7QemeMYtN1XVtZsLPQtJ02ACSS5mu0g8yS4kYyZW2WaQKDtG1&#10;VPBYVd+M9h411f8AZX1HxpqvjrVtP034n+Nrq78LaFqkNvLqfiUveJFFdOLVYmS3g06CBQQhSaRm&#10;CKkewN6L+3NB4b+CPwp+E3wK8PPrnmeHdNn17XIdXuo9OT7FHBFp1ld27SRCSV5HkvECp5rs6HGC&#10;SV76mLxeIp4ehVq89SU/fuk4tU4rmSTikuaUkt+jSaaaIjywcnFWjbTpv3fy/E848M/CPw38AfHu&#10;p+MviRqQ8S6zp721xodreW0d5aLebAr389vgjZs8owuVMjSAvvQjeO48U+Pv2bdI8SRfG74h/s96&#10;Rr1uNKl0m3l+IEt9rtqspljkg8i2jH2eaVR55SMXA/4+JCQigbfPLbxZ8YfhnosfwdsfhZqc+oax&#10;ZXOo2/h7yYbjUrZfnAmljtla8t4kwHIuowrKZAVQg1zraPcaf4u07RPjlafEtte0K3WaPQZdASGV&#10;XklzFIlmlvlEOSwdtxfcOWQgNy/Va2Jqe2nKV4qycZxvKNraRj7sVe19WtdL6m3PGK5brXunZere&#10;r8jqdN1Xw9+y/wDA7WvEXji1mfV/Fk13e+H9FS68yy8O2U0jMEFvJ8iSbpM7Qrb/ANyjBCkmej/Z&#10;2/4KG/tyfs76bZ6bB8W59b060kVJPDvi6VdRsoYI12R2yyuTcRhF3H9zKgLkA7lRRXhPjDSviB8R&#10;fiVq/if4g6Hqn2PwxcR/bn1TTZlgglUEBLhFhIt/KyRiQL+8PzBfmY77Swav4PjtZZY/tW9FV5EE&#10;KxBCE4Cs25do2EEOd5z0YeX+k5VhKGUYT2dOcZVptSqyi7rmtpFdVGMdr25m3JrWy7MlwmBzDEyq&#10;YyLlBK0Y9v70u13orbLtu/0m+An/AAW8+GHi6GOz+Onwr1jwncmZIU1XRt+o2UhJUGR1CLLbrlhx&#10;iXgE7uDX0DHF+w7+3roNr4oksvCvjeQxxvb6las1trNmkUnyr5qeVfWihgPkJQEEZBBFfg74/wBR&#10;1zxD4ytfC2la5c29ulv50JkTyI2Kqzs5xlm78ZwOmDzn1b4AfEn4y/B7Vz4n0DxDq03lwqYdPtCy&#10;xvcqQYZJY4xvuimSViIGXK5yodH9univa2p1Ypp+X3abfkedLI5V61WWBUkqe7bSStve7TX4n7Ca&#10;l+z1+034CtVH7Of7Y2tTwR3L3H/CNfFeyi1uC4ZmG2EahsF5bwqvAUGVsdweao6t+0p+1r8IpY7f&#10;47/sT33iCyEwjk8TfBrVP7XS4YqGJi02VVuYowcgyTSKAR1PWvGvgX8f/wBrr4ZeBbe0+J/xis/F&#10;Xie9eSW+07WdOtprLTsuSlvbyWaQTS4QqWeaRxnITcoDt9Y/An4qeKvitozan4j+GdzoKgkRzC+E&#10;8E2MD5SyxvknPAUqMY3E8V1fVuWX7qbj+K+53/Cx8867/wCXkVLz2f3q343OU+C37d/7Kfx312Pw&#10;Z4T+JltZ+IZSIz4b8RW7afeecX2fZk84COefdx5ULyN144NexnSrGNAdpi7ARdDntt6E/gaxPH3w&#10;Z+EvxfKQ/Er4aaH4hmjgMVvPqmlxTT2qHPMUzKXgPJw0bKwJyDmt2W50zwVYW+mWzz3t5FAkEAur&#10;qS4kVQAF3vIzPI54yzEu55YknJ1pOtBNVWn5rT8NfzMKvsZNOmmvJ6/jp+Rj6npun+FrOS7lDW08&#10;rEwxWWFeQ/3nUfKT74496z/AF98VtYv3Gv6ZZf2USfLu97RzbccDbyJDnGT8g6n2O8nh9Jpn1/xV&#10;eIxUF3WRgFUepPQAc8dK89+JP7TFkt6vhTwJfWtt5reUNWu2IQMTgLGuCckkAHB69O9eTnOfZdkl&#10;OMsTL3paRgtZSfZL9XZLqzXC4SvipNU1ot29kdr47+JHhL4aW4n1HUSbvG6G0t2zK3vj+Ee5wOD3&#10;4r57+I3jtviB4lm8Ty6JYWUsiqryW1snnTAcL5soG6UjoM5C5OAMnPKeNvGdlYfES48E67rMza15&#10;X2gR31vLE99Dgbp7dpBsuYlJ2sY2ZoyMSJHuQte8JX2kQazbXF/EbovcxwWFl/z8XDnCKRnoOWP0&#10;A71+DcUZ3xZxTmsMqnR9jTk9I76L7UpLe29lp5Nn12BwODwGH+sKXM7b/okamk6VPqIOmx+GNR1a&#10;9KR3B0rTLpIrk2oOZpEWUYmcR/MsasGfIVTuIFetfsS3KhPHOh66SNV0bxA9u4kHMtusUbwyr6oy&#10;yZB9d3vWhffD6z8E6TJ4m3q+qu7S3N6Dhwx2kordQo2rx0JGe5rtfh5onhyDSJvHNtpbwaxr6xya&#10;o8nVmVQOPbAz/wACI9h+ycL8J4LhuhFUo+8/ifV6dfx20R83mGZTxrae3QoP4Ns/E2oXOl6ndtBb&#10;/Ypo7iVGIIDrtYAjoSrNgjvitT7Dp+maeGvpCltFEkNumDny1GEAx3OM/nV26e1s4ysUZd+XeNBk&#10;vgZyfbjv/Sql9oraoi3GpXYSQgNbBT8iqR8y4PJb/aGe3QcV9W3d6bnlrY5jxz8T7DxD44/4UZ4O&#10;1eGfXba2im1+DyyZLS2lTKNkADkYyeeCBxuWuq1PxD4A+CHgv/hIfHXi7StAsUdIDqGr3scERkc4&#10;SJWcgNIzHAUcsTgAnFbFjOSxjjgje5KIszLGqPJgYQv68dASO9eLfFn9pKQ3Vz4b0/ToZIome3uB&#10;qFqpR+drp5Rzle3PX0rwM+4hy3hvButjKqi5XUdG7vyS389vVHbhcJVxtVQpx0W5Q+K/7QU/i+Cb&#10;w94QtjZ6ZK58+XbtkujnJJ/uqfTqc8+leal23ZYkj0pk00ZYtb2yRBiSI4k2og7BR2A7Cmh2xuKk&#10;HvX8hZ7nmYZ9j5YnF1OZ7LokuiS6L+ndn3+FwtHCUVCmrImVix2ggGpUZRlQ31zVYEgYyOfQClVy&#10;rcda8iLNy15uQF4+tVp9ivv3ZIpJXI5B/Wql1MGHJ4Hc1ok5NIQ6R5bm4EcSMzMwVFAyWJ4AFew/&#10;B/4d3Ol6dJ/aGVNww+2kEHcAeIVYfw5wWI4YgDoM1yvwe+GV5rGqpr+sWoS3RN1vFIp3bsjEnoOM&#10;4BznOe3PtsMVtYWawwJsSJcL7Cv6B8MuCpYdf2pjY2k/gT7d/n+XqfKZ3mV/9npP1/yFu7u00y1M&#10;0pCRoAAFH5AVksLy9H21ivmMcRq5+WJf7xHf+pp8xN/KZZihwD9mic8E+pHftTfMaORdPDtKx/18&#10;vAya/aJ6+h8xEW0TzI1tlkkkjjUAyStlnPck+pqj4h1qDTEKQIZZZH2xwxjl2xgAf41NresW+k2x&#10;WM5JOAEHLt/dHvTPDvh2WGc65rOGu3XEa9oFP8I9/U/5OfLKT5V82UmlqxPDnhma1c6pqzCS8lGZ&#10;GxxGP7o9BW3kBOOgokmCJhOuK88+LHxVTwzFJoGhSbtRlX944IxbA9z6tjoPxPYHjzbNsBw/l8sT&#10;iZWivvb6Jd2/60NaFCri6qhBa/kJ8X/i1H4fRvDugyh75k/eyrgrAPf1b2/E+h8ad5bmVppWZ5JH&#10;LO7nJYk8kk9adI0tw5lldndyWd2OSxPUknrTlAjGSRX8v8S8S47ibHuvWdoL4Y9Ir9X3f6H3GCwV&#10;LBUuWO/V9xyJ5fOOo/KpEBJzjNRq/YN1PNTRHOMHP0rwI6s69ixarlskcVr6ZAryLgZ9qzbRRn73&#10;1rb0hf3i5/KvawNLmkjnqSZ9cfsV6Ha2nwyn1KJnMlxqcnmZ6DaqAAfhzn/CvZq8z/ZNggh+EFs0&#10;NqI2a7mMjDOZDuxnn2wPwr0vHOc1/XvDdKNDIcNBfyR/FXPzbM5OeOqN9wODwRWZ4g0OO/0+VbdM&#10;ShWZNpwd2DjmtTA9KpeI7i4tNBvru0ljSaKzleJ5vuKwUkFvbPWvXqqLpPm2sctOUlNcp+cHjfU9&#10;X8ReKrzxBrjs11cTkuGz8gHCoM9AoAUD0Aq74Da7k1q2tbSz8+aWdUhg3Y8xicBcgHGTxnB61B4n&#10;DvqMskpLM0hLM3Un1+tZeoS39r4e1S70of6RDpVzNFIUysZSFm8xucBVxuJPACkkEAiv5Yo8zzOO&#10;t25LfzfzP0eycLI/Q34f/Gz4efEvwXF448J63HPaNbQTXCqQWtfMAIWTGQrDPIycYPbmtrxTr66B&#10;4Zu9fiaIi3tzIhkb5Sccd68Y+AHhr4WfATwTdfs3+M/GFk4soLe4kGq3EEZvhMnzTxhJCfK3JtXe&#10;BIDGSRtKE874q+IXwgtvB2qmw+K11c6hpuozSaf4dllaa2v0hk3xw7Qp+V0AUSE4RiGIIUqf6Qq5&#10;k8NhL1ZR5+V31Ss15N/qfGRy+FTFctNS5bq2l7p+n9I+h/BmvP4m8N2mushAuohImUKkqehIPIJH&#10;Y9K8e/ay8QeV4i07R5YEEUNi07zSt8oLMRjA64CH061sfATxLcy/APSLnRLUaJC2200uPUZVuJAc&#10;hR9oZSPneUsARgfMmFAOK+e/23V+Il9ZteeJfFFwula/bQRxyaXpgk/s1F2RtC8zSAOs22Z+FUqz&#10;hR5mQp4syzqjg8BB1L6pO+lunzV3bpt6O22HyydXFzUbJJtef9JX6/oedeG9Juf2mvirD441NAPB&#10;HhO6YaJbPCETVb4ZBuCmcsidsnB+UY+aRa9c8ReN/CPgq2E2u35LHKpE7cufQKOuPpx3rJ8EeDUt&#10;vCNrY+DRALeGBRZxxkGNYsHAX1PcseWJJySTXnvxz8IY8R2EpnzdG2JuAZSTHzwuOgHXpjP6181n&#10;+b1chyWeLppSm7ava7/O3RaaHXQpRx+KVJ3UFsv66vqzW8QftB6zfkw+G9LS2i6JJNy2OxwOAfxN&#10;creeKvF+tyGTUdeunyMFFk2L+S4FV7TSjFGsZO7aOpFaFrp2BjAr8GzDijOszbdevK3ZOy+5WR9L&#10;SwWFofBFfmzyz9oz4/8AiX9nTQNM1fwbZSnXNevn0zStWDqP7JmkicC9+YHLxEh09HCtzjB8t+Of&#10;wh8DfAPwR8Ffj38HfEc2qa34v8Cw+IdUuvECRzLeTXKbseUxcJJGGKH5m+Ybt2VryP8A4K8/HDVf&#10;C/xg8L+ENGuFmi0OzjvJLcu4AuXkYsuwcODGsJLHOMYGPmrH/ZQ17wT46/ZA1+fxCmp2moeF5Uk0&#10;S8e9W4tWYy2MQtRulzAzC4vJyiqciInojY/QMky2rR4U+syXxNyd3utrWb6q3TUPaQeK9k9/Ty0f&#10;3l/4pfHzxto8un/FOTxAP7R1mFbOANGGWJY4kluIhGB8q+ZOm3A6bvWvpf8AYW+LPwt/ab8Qf8K6&#10;/aP+BK30t8wVPEug2T2sllKUYRyOIQEyDll3qyllyVIBr5Y8J6D8LPE3i7Sx8WNEm1rRbbVALqPT&#10;NU+z3dtbyxt5k0OFdWIeGEEMvIPy9GI9c/Zr8LeHf2aPj/pnxRm+N7avpugxQXbQ6FZ30LXs2xWl&#10;tI/Oij/dB90ZkkClkG8JnCDpxWKwCwMEmoTjqr2+5K+qXVNG9DDzlJuS0d9tNe9+nlY94ufid8Qf&#10;hF8UPHf7HXi+TVfFieCdVtV8K3ESMZjbvC03kyfM2I0E8YjGMRKHAyG4k8anxpJ4An1nXfDem6ap&#10;iy0Eeqyy3EWZFUKV+zKh3A5/1mAAc84U8d4e+Ot54l8Y+J/iNq2p6rDqnizWpdQv7zR9FhluZZWI&#10;EcJa43KbeOMbURMMgPLNyam1/wCNuj22mm0+InirxQ+n3qEOtx4asYEUgqykET7myR/eXGBwcnHj&#10;U/q08zjUgotJrdzcrK2q5Vy39Wzu9nBNc1r9d9+r7H6FfAf41+Hvhf8ACvw/fXdr/wAU/wA6W00N&#10;zDMbaSJ3XcWhkdCPlwQGJBGDhgVr3/w/4y8L+KrFNS8Pa7bXcLqCHhkB4+nUV+VGof8ABSP4D+I/&#10;2cE+Et1dpB4i/tFrg3B1azhtlBJwQWmLk891H1rnPA/7ctv4UtBbQfFfw/HhSAJfFVomfzlFft2R&#10;ZrTlhYqtKzau/JvdX0PjcZk8cTKUkuWSbSe6a6X13/qx+qfxi/aI+GfwU0Z9T8W6qzygfu7K0UPL&#10;J9MkKPxIr4l/4KKeI9b/AGgP2bLPxs+kywpfeLrdtPs13M8ax2V8BsCjLMd2cYyxOFBO0H5m8bft&#10;v6d4lvhDrHiS1vlLZzaahFNuHsQxBr2DU/8Agon8ILv4I+FfCGk/CLx9c3OjeIra4u7xfD1rPayR&#10;gtHKkb+dkyMku1RhDlx82PlZ59jaLwbnSd3FXS7vb9TTLcF9TqxUFdydm79N/lt5s84+Hn7Q3/Cn&#10;viz4Z+H+l2esXep6h4k07TfEJvxLftqqeZbWsjxbQzmQCU3MajOJN67gCVnd+xroUXjX41eOfH/x&#10;O8FxeJovBPgTSz4Z8PXVm1xBcW4ja32iAqRJE0p3vgbTK0m4kNIDyWpftEfs06L8bI/E0fwq8ZWG&#10;n2WhNYwwXtqn2iO6ktAstyYxOBG7SlgMljtKOCrYC+ieAf2yP2XPCV/b6Rb/ABCl0nQ/+EYlsbjV&#10;L7wrO2pql4ZBe2Ae2RitvhLWVcciZPM3Hasa/mDxn1in7GV4PdN/zNra9rLy7X2Pqf3dNTqR1lKy&#10;fTRX7X6aafI+Kv2pP2uPiRrfxIutL1Ew6daWsqx/2LpYjayhVcEIqwkRjGcEqAQcjgg10I+N+r6R&#10;4Rv9Cj+I+p/2NdeGVubSytrNZ5LxJZ4IGjh3uqxlEuBKSGDgKNuCNwh+Knwh/Y5vfCz6h4I+JWo6&#10;t4g/4SQz21xcRPbacum7AxjuY5IVkLsSRuik6YO0bSH8n/aV+Otp8OfEA8AiMQ3dv8P9EXTYdOht&#10;xaWbXUdjqjCKREEj4WR0bez/ADE42qBGvoYPCYHHUYUcPTu46tW3fd9dHrc4cVUnQbnJqz2Pt63+&#10;H3hv4L/sm/CL9tL9mu21Gx8b3fxHt/DF/p090zw6wtxBI7RSfMMLIsZjcJhWWYjjapH1F4F+JXiC&#10;HxlYQa5erc2jXIRw8KgkHIHQdOa+MP8Agmb8XvG3xB+H2j+A/Gy299pWk6jql34NKxtKdOaSKBLh&#10;hIyjJbZIM8lBKUBUOyn6omsZIpfOUYKnKkdiO9fCcR55jsszCnQoylFRS5tfj11utntY2pUqbcas&#10;orutNk+h2nxQ+I+t+FvE134PXw/AsdpeeYsksxczxnDxP8uNuVKtjnHTtV7wh8Z/D+uwCx8QsNOu&#10;GIXdKC0L/Vv4ffdwPX0zfi9ajxT4e0H4hQxhmntjZ3pVcASJypJ7kgsv0jrg009gQdvOOamvxtn+&#10;W5nJ+19pB2aUkrOLV1tbo+nXc46+UYN3io2fdHGftNXOg/BX45+G/jxpf2vUNG0jV1l8U2MUyGAQ&#10;zp5a3CbArF4i4dVywZ2X7uZC/wBDWHx08E3fDC+gU9Gf5wf++S2RXjvinwhp/ivw/e+GtYhL2t/a&#10;vBOo67WBBIPYjOQexFcR+zXfapB4Tuvhf4o51fwdc/2bckIVEtuM/ZpVBAwjRjaM8kR7j1rXC8cZ&#10;pRp1KuGjCK5ruNrqz21Vno1Z+qCvl1DE0o+0bbirXPr7wb8RNGv9fsG8N+LIo7kXCfZ/OwGDAjHy&#10;kbjz7Gvqzw54km16ZJIrCaKMxb5PMAwh4G0noW3bx8pIwmc/MM/AXwas7V/iz4c+16mbJF1m3cXa&#10;7f3TLIGViX+UDcBknoOx6V7Z46/b+8E/CJdV0k66viTXpdQibTvCPhjSTc3OlRhVjMV3KkxjQiWN&#10;lIJ3gsCUXcFX9I4U40lmFKVbFuMEnay0vpe6u7+Vtd18vExeStx5aK5n59Nuy+d9Nvv+gvHPjHVP&#10;A+p2V0mlNeW2o3C2qRQkBxMRlQATliQG6cDbzXz3+1h8RvEnhz4veFNc8Uac+gaPFrFh599PON0c&#10;P2hBJKCuRlQSQOSSAMMTivnj4kf8FL/2ide8X2Wo3vwX1O1stK1SO9tbKWzJ8p1BCtkRE/dZgQxP&#10;U/hyH7QX/BSix+KPj3wzq3xt+GrJomiTM1zokGomKK8WRcbZ3i3SwfNtIO3nZjb1r6LFZ3hcXQl7&#10;Ob1acVo9t72vK34+RjhcvqYavBSir7N6r030v0PoL9qmy1CLx3qXiv8AtH7TDdzidC0m79xIA0JB&#10;/u7CgA7cCvLYbk3USzoODWlo+u6F4/8A2VfCEnhXWJrmC00YBbxyWaQR3UpNuWblvJBWEHoRAMBV&#10;IUZGlOJLBDxgDkCvxni+nRhmftYP+IlJ+r3Pewl/ZuH8rt9xo2UAml2svXpX3/8ABTToLH4U+GxE&#10;rZ/sO1zuIJ/1SdcV8E6GN0yg+uK++fgy0Unwp8O+T90aRAp+THIQA/qDz3619f4Wwh9ery68q/M8&#10;fiGUlhorz/Q6eigjjHT6UnTrX7WfIHC/tHWy3Pwk1QvaLIUSNkJH3CJF+YY9s18ZeJrVZkLkYI9q&#10;+3PjlaNefCnW4Rg4s9+DLs+6wbr+HT+Lp3r4i8STIZGjByB3xX4r4n0uXH06neFvubPruH5XwzXa&#10;T/JHG30OJCCe3aqUgPO7NaeqRgSbh0PIxWbMMcE9T1r8IxMOWTsfWQd0Q78NtatbwZ4y1PwPra6v&#10;YHfGflurcnAmT09iOoPY+2QceUk9DSLLxllyK5MPi6+BxMa9CTjOLumu5c6cKtNwkrpn0t4a8Q6V&#10;4r0iDXtIkLRTL0bAZD3VhngirFzaR3kEtpeRCSORSGVhkEHtXhHwt+Ir+A9c8m9lJ027YC5X/nme&#10;gkH07+o+gr3uCaO4hW4gkV0dQyMpyCDyCDX9OcHcUUeJct53ZVYWU15915P8NUfDZjgZYGtb7L2Z&#10;keHrQeH5jokly7j71sZD1Ufw/UVb1GBYw94qcf8ALRcdR61NqelrqMHlq+yRTujkHVG7EVWs7qe+&#10;jaC6iC3EJAuoA3U9mHqCORX08oK1kcPM73M+8gnkdfszHzE+aFv7w9P6VMNl5alZI1KsCJI25we4&#10;P+e9alhEtput2C7H/wBUccj2qOS0ggvTcrEAj/LOhHT0NZKjaJTkeE/FXwPN4W1xtW063Jtrg5lA&#10;PQc/N9RwD1JyG/vGuftrgED+hr6F8Z+DrfWdKltGYFG5jfbzG3Y/T+leC+JvCmr+Er0Ralb4SUsY&#10;3XkDB+6ffofcH64/APEvhF4Ks8yw0fdl8SXR9z7LJcx+sU/ZTfvL8RIp8fMRU8dxk7MduCe1ZkMr&#10;L984A657VaTew3A/Q5r8ccme6WWGMk9ulMjZt3Xj3pyklck5yOtAVwd+OPYVNtSt0SCYOuxl/Gql&#10;7bssmUOB71YGDhTimyQNOREO54JOP509ZaISsii8QCbwckDgVqfC2O41D4m6LbRYRhfo5yeoUliP&#10;yBpPCXwr+PP/AAl15B8QPAOk6VoEkv8AxKpo9W+03MsYGPMMiN5a7h8xjKZVvlDOo3tb8HeF/Esn&#10;7SNl4e8L293DpmjXAk1fWJUSMpKQGSBFkIMqOjYeRVICuNvOSv6HlfAXEOFzXDVakFyKcW2nsk09&#10;dF07XPPxGYYSVCcVLXlf5HuEOi3vhnUk0GSeNQ8091aTedvcB3JOVI+VU3KRz1yMfLk+afGH4/8A&#10;hTQWttIuxELVZWFtbNA001wwPL7R75O7nueOtd54wvp9E8Y6jPPZHcNCkEeGwcgjcc/TNfKXgzwD&#10;43+MHxi1nXpIraKLR4PIs5L9pPs1urEqHkWMq8igNu8pCplMaRFkRndf6dxE61LC/uEnPpfa/mfC&#10;UYU6lX947R6n0T8O/ix8PfF1o6alqMsE4gZ43mgjtwABneCAN2OPlJz37HFf4G/HtPiFq+reFZ9S&#10;tBLYSD7GDeobltv+sZY/vGNd0ZJxgeYueHWuF8UfDPUvCz2tvfyRoGtQDOYfLjmYD76gfcznBXsc&#10;fU9t8D9O+AOk6rEfBfhy90/xTqStDqCT6hdzQbziSaaOKSVoo2fy8kqqsehOK+FybiTOFmrwGdKn&#10;Tl9mSulUu1aMb9Vfa93pZHq4rAYVYb2uGvJffbzfkdB8R9X8QadZv418LXf2XUNOYpqMC8rIqjJB&#10;XvwQwz2J7gGqXw3/AGo/Cvjgppfiu3XT53XH2jlraU8dSR8nXocjg81t+LLGSHVtW/dq0U0ULMoG&#10;QWDMmTn1BAP0r5r8JeErzRda1jQis5+zLmMhSchJGAPuNignsM+gr6bP8Tj8twksRhNZJN2eqbSv&#10;bpvtocOCpUMRPkq6ef8AXY+u4tPaALqHhy9ULIu4BW3JIO2D0I/On/adO1QfZ9as/IlU/K+OPqO6&#10;/hXzn4Q+JHjHwNIP7D1YmAHLWk/zxN/wHt9Rg+9eleFv2kPCevldP8Y2q6XO3CzM2+Fv+BdU59eA&#10;B96vl8h8S8gze1LEP2FV9JfC35S2++x14vJMZhveguePlv8Ad/kemSW+q2MYZMXsO3gFsSD6N0b8&#10;aiH9l63bS6bd20VxHLGVubG7hByp6hkbIYevUVn2t1qSRJf+G9UiuLaUBlUuGSQeoI4P+eaSXXfD&#10;97Klr4osn0+5jOYZ2yFB9Vccr+eK/Q4z5VdPT8PvPH5Xex5N8Xv2KtM8QQTaz8K70W0pUtJoV5Lm&#10;CXviKQ5MZJB4bK5I5QCvm7WNN8TfCLWrvRdS0y+gdozBqWlXMXE0BOCrKw2yxnBxwVbgjOK++mOu&#10;acomi26jbEfK8TKsuPXOQr/oay/FvhH4b/F/SzoXjLRobt40ZY/Oj8u5ttw5KNwyHoeODgdamrRh&#10;W1+Fm1OtKGktUfnH4l/Y5/Z3+L+kqvwB8YD4c65KG+16NrFzNNpd+W5KJJlpbZ93PzF4xtCrHGuG&#10;X5k/aD+Cf7Qfw7MPw78feBtT0me30/OZmWWzntj5KR3KTkSQnDrGFm3MokH3lYEV+ivxu/4J8+Ov&#10;Dxm8Q/CjU31u2ALGFkUXka84BTG2fAwMqAxJ4SvEJPiH8R/DNsPBvxQ0lPFfh6xunM2h6sjMtq+1&#10;opGjaMrNbSbS6M8TocMwbPIrim5YaSdSNrfaR9PhM3nVwzoTtOL01+JLsn28nddrHxF8NvHOveNt&#10;K1HwVri6dF8QPC1xJJp2p3YWVPENtmRmtm2yLGqlXZvMKlmf5gyhZd/Y+B/Evga48MQaV4+N5qOn&#10;X9vK1jp0NrI8ujzvulkaNVyWgyhTy3DbG+Q8uVr3H4wf8E+/gV+0vb2njf8AY9+Ldr4d8aaeML4G&#10;8fSwwx3YEm/yLe7ChRtIxHHMOrHfKAxrxjxp8EfiN4XklX40fCu+tPEkVozat4bvbJoWntnJjW7t&#10;3dSUffACki70fyTE/mqq7fjOJcso4Wn9aov9xVleXK/epVP5ovpGbd9bKMrptRlZKhUpyqSpJt8u&#10;11bmj2fnHbTfpfcj0/SF+EuuzaZ4o0Kafw/qG19e0uwnAaeMtudo5s7lyCcMG4ZhzwhHOfHb4Z+D&#10;NZtLH4+/s5vda54dtrwxSWriMaraDIIjmWINHIVwxWROcLGzhwJGrdiv/C2v2mn+Ede8RXN7oTae&#10;T4f1LRbYR+SXcKqbMyCJEcTKYZN6YHUojqvmOj+L9Z+Gvj2W98KeJIF1PT78C2WGPNhqrsDATGH3&#10;eY/zyRsgAeNwVV3CiQceWShnM3ChL2WLt73OpRpV1tyyf2amiXP066JmVaNTCq8veh0tq4+a7ryM&#10;rw1N4quLyTVfhJq729/rUa3F1ZrqNwIprnzUlGWKttdJFVmSdgoPlusgEiBvSf2q/iB8Jfipp2tR&#10;WOlajBt8K3reEriSzW3i827kF7dRSBkSaUm5jZizM2BM+xW3ndix/Df4a/H6zu/GukeNJfBvxGv7&#10;6c3dokTR6XqETODGFdNxUsFUMyHczCR2SUnNeYR+HNJ1C90/WPG891qNta2ouIdK13UngS9tyoKy&#10;WzyP+8jycho+HLhcferSOBVTHxWIc6eIw906duWV3a1pXSmny2Urpct07Xsk6t6PuWcZdd156dPT&#10;7j2bwT8NPhD8a/CWpTRePE8C/FLQdKth/YurRra2l4kO9b03YZQ9tdDKEs2DiIlg/ml42aj8T77V&#10;9O0jw98R7E2lxpllLHZyXmhRiWG3ESlIpU2Ifs4UEF02sQquccsea+GD/BTSdLt9U8P6hEL+XWk8&#10;/wAO6ssq28IYmJG8weWFKpIQHRy4BJTbw1ej+OIr2e/uofjPLq0bWFiLnSfEmmWv7rSklllRPOco&#10;FlViNm4yI58gAJksx83FVaTxiw9ZSUU24XVqtN6J8l178LvVXkrbN7PSEHGPPFp7X7P17Mp6LpHj&#10;HUP2mLTwV8WJ9W0G58efDfU9N0pliLMivpziBH3pi4iZ4kUAjKkgMFeI151oXw70b4yfCr45eLbr&#10;wNa3ev6d4e0fxRbanrsjG8s4p7L7XdbXj80TMY4pQA55M2XKkcP+KPj3x74c1DwTqD6vfSwaPdf2&#10;loF3a37TacsUckbzNAEfyizZBdF2k8ZxklvdPhl8JV8JfEq68Pa3deFn0Tx5o3iDwpctp2nTpKsl&#10;rLBfRRGMsogJ07WE2Mkk4aK1KE5Vts5hUq5dTjiIyjfki7w0XLSqRlN2005eVON203ta44JVbx6X&#10;2fmtPmea/CPULTVvh6mq+H9f1TS9ah8XeFtW0nU79JZvJa4SDTnm2XuTOiyvMAVIQrwGKqi17H8d&#10;tN+L/iT4neBvCXiP4n6VqF3e+FvFem6Tq9t4fmjnEr6Y8rSSQpciPzCsYVXVlVQjOVIBrx74BfDu&#10;Txt4Ns/hXpFyb/xZqGk+IvDi6NutzNpd/bSfbrC5iZjG0UaCV1JkdmEm0Arnavu2meJ/iT4j8KfD&#10;f9pm/wDCsHh+y0fW9L1u5v8AQ9SS+vF0+5ie2vfJtjbupY291LmFiW+XbtZ8CvlMdGthc1tT5ZRv&#10;UheXLzaxcIWbXM+aSk7Ja7ta3OvmjOknLyel+93/AEzy34j+B/iZ+0j8Bvhj8ax8RPh9pjaR8OdS&#10;0fUFg1ZLa60S20fUjDaecWuCWu7iOVWUuqNJHFI0S7lQ15Nr/hH4Sw+MY7OHQri38PSavf6aPEs6&#10;Wjae0MLwG5nsL+zjtlvJtznabhCipcxb+WJHsOk+BP2cXuofhePhJod5Z/DL4h6tp2v+I9dtzp2o&#10;X+kst6+nzXKpDEQjFoiJHY7vkXaEClek+Iv7Qv7Pdr8J9G00+MIdS8M6r4gsoLu31i1W4msp7XS4&#10;rafyILXagnSWF4bS6BDAsG8xw0rv6zzeccT9XoUZu8mlZR93m5mtr391XSdvdto23c9kuSMpNbfl&#10;bTy8/M+bPG8Xw3e/8Q6/4607TfENxaGbVLIXWsQ2101yt+0ItHgtJCkqSW1rGzeS6hIrhnjyIlNe&#10;n+AvAOj/ABl+J/hT9l67+NFhoOieHNO1TWNTlj8R/aLa+vbljIdJ01pJMvtiYIzhmB/eu8chjKv5&#10;p8VfFvgPWfi8dM+H/hiLw34f1fRPM0u+YprNwLS4nV44pmgK/Z53mQW7tGEdEYRyK0wlmm3/AAv4&#10;O0XwnJLL4ok8OXlmZ7UpoM19FePYWd2rxTw28bR5a52xCOVkie5SWK3mjUpGSfUxWHn9XjeXLNJu&#10;NtVFtcqsvhvFN+6urvo7Xim+e7S0036n3H+0P8L/ANmv482tto/xA0jXfDXg7wFplnpnh+zNlZ2N&#10;5pS3Nyi3ggeZ2RIVdotzXMchVYrpoGXzElk+Pfjd+z7qf7Kd/fa/8HdQXVNGkMFxJp5trg3ml2Uz&#10;hbNbsJwZGk3ll3oZJYnUCFPkfp/Avj/4xfDj446Y/gq28X+J9eutKXVPAvhjxPqF7fzeHLRPORIt&#10;TgZLaSWYRCYRNDKFAVJBCyPGi9D4u+Mdn4osrjVfHOnah4Xu9PtU0u8jm8RHxFoWq6vGdrLqVhIg&#10;/sq3jLKxRLe1MbSSnLSJGa+VwNDNMqlGhUqKtRlZqPk3po25J3UneN7yu7cur6XOnKN1pY6X4x+B&#10;Ph7+w7+yD4Ah/Zk+K02vXvxn1X7ffeNdM0o22r6xpq23mXA8zypktw7vb26xv8sLXL5jZ/NkNGy+&#10;A2h/HjxrpXwu1jxjpuq/EDxndPb6H8Stet7x7DxTdWWjWRbRrsxWy2LuWVLmCdEWRGtYlvbeS6dQ&#10;nzx4z0zXPg1r1/4f8Saudc0e4t5X8CRaNOL/AEprKVppZoLdJjKCiXy2sjxCVXMe9C2ZS9R3ereN&#10;tR8AWnwu8R6b4q1DRvCdzuuvCVxd3h0wyRyCzg1ESPJCmfsUUYRTE8+IxL80csgj9WlhqlCLnCtz&#10;c/M3Oycpc3w3vayj7sXFNK6teOxEUpxStZr10310/pnsOiaCvhj4jeN/2crG18SeELvwRA2o+CfD&#10;d34esmN1420yzt7e6splsreSRlu7N1j82CcQzRu104JkEcXHftcX3wb/AGmPDGheNPCuivq3iKwt&#10;rXUbiKxsJJHNiFDz2l3JEQyeWobeUYSRmLbnAwJ/GX7Xvwy1H4WfC3TvhB8CPEvg/wAefCrUtItf&#10;FM+i68LjSfFltZwXUD3N5tVGN2ZhchX2SKIZrqMzuFiFev8A7BOs+HPCnjPxz4IMem6dDqviOTxB&#10;aadZ3aTQtp16vmRpvAUybSjjcyg+wBGXiqtTKZ/2i4PnhsoySb15Zc1k24tOEl1956pmEoureD0X&#10;mvut0Pmj4V6VrnxW+IHiT4mfsrX2hfA7wv4cuNO0yw0vVNc1S7F61xOLcb7uaG4ikcvJ5hjmaMRx&#10;rmJJPKkkPafED9lXTfgt4N8Xaf8ABrxRq994q+Hrrq/ie+1jWYz4f8UaY9nBLeQQxxuHnkgS4EhU&#10;AEQoC2Jp7eKuW+A/xa079g39qzxHqy61cahoei6rLpv2WW6Eek6oLc3D2qXSR21w7M7xxSJIqlkx&#10;IuSjuV1LDU/D/ijwrFqFr4X+Ft5qsvi2G7iPhfx81rpPnW0ZlSXUdLvQkUaSJDclZQ8BMlzsJXIi&#10;Pr49495kpQ/3dqDTf21ZO1STacuVc27k/eTSujGk6PI39pX26eaS2OL8N+Hf2sf2T/hF4i1O18La&#10;LrHgzxl4Vt4PG1l5kV2ILTURqFvZvc4IkiIdbhopYyUWQIkjb28o437G3wU+Ifx4l1VvBnx78C6E&#10;mhzRRaNovjHxjd6VNNMxM4lt1s0aUtE6KQ78I8gwCQ2PQ/Bnimx8U6wvhL4q6deeE5PHHhhoDqWr&#10;w/2zpR0xre5kje0SV2YTxzKkURSYpbiCeF42dWK+a/F7wh4F/Z0bRPGP7MnxpuF8Sf2XDaa/o2qN&#10;Fa3Amk02xvXuo45gjG0na4eOJXRlJiLpJMHUr7NPF4rF06mGcYwxVa0lPkbg0vd99rmXRx5k2+Vx&#10;6pHPKEaUlUjfkV1a+q9NvWx7tpX7If7eHxb8Yt8YoPhevi7xJo/ieez8beLbX4ufZrrxAkEkBa1M&#10;t7dI1vE1t+5UQ7EMMq/uTtXHkHxe+DP7Tfiz4lv44+BX7EPjXw7ZNPNpj6D4M0N9ZtYL+zuZ7Gcb&#10;re2McWJINjQ/d/dmTBDLXovwQ/bc/bF8IQ6f+zn4z8V/DjQrDxrZztpF58V/BFvpttELy33HUbfU&#10;IbWORG2FZYrneUD+U3K4B9e8Tftwftiabr+ja/afsg+Dta8L6N4k1e+1e8/Z08TXaafr5hS5iuJJ&#10;Rpl3dxIjTXQvWmkgDyPFHJ9xju8/DYjifIMRHEwjRlUimoctSUVbV8qcpxi22ko6e5ZrbaprC4xO&#10;Eubl66J9tbW/4fqfCPi/w3o2heHoLrxn8Ptb0C8jtIL7SrrXdPlik1ZpG3gtK3EjGMApKVZSkoVj&#10;txu7n9n/AMeal4a0O0vLafwDruji5kuL7w34l1CKxuvJtQG/c3UoiMZYt8iRyyuzRyL5DKX3e3R/&#10;8FXvhZZav4Z8K6N8IvG3w28KeFba807VNA0DWdL1zUDITarZq0mr2GRDGI58oxDfv0O4eWQ3q6/8&#10;FRv2YPiTp2s+G/GPwM+Htz4H8IeFrW28CeGfE/wXFzqGrGCxREge6Ooz29iRKixCUQyqEZX8tsFa&#10;7MxzfPcxjy4rLGlJ81k1JLXlS91NJvSXu1LJO/NFJ2KVLDwatV1WnZ976729PvPCfhd+09/wTf0b&#10;xfqGp/Ez9jbxDJp0kdsYbDQfG9yTZTB5RcspS6tiQ25Ml2/d+TkCMOwrC+HfgLV/EngE/GnwJ8W9&#10;NvL3wHYaRqWveGvGWu2tpeamyTCS6jsmUouoW4ngUugJkVXgwrk7T9KeNfGv/BMm2+E+lfD67+C3&#10;wV8STpFZ28fi/wAP+M5tI1G5C3cCyyz2M1jbeUzwGRmPnSZIfhR93e+HP7C//BO39p7413d58APD&#10;nxW8MeC9F8PvceIE8IeONLvoLOS4JjtljKS38rK8cV6HQPI+CgKKrZPlRznK8FRlz061JPfnfPFx&#10;j3Um5JS8veva+onRrSfNdP8AD7mtD5O/Z/0LwX8TPh98ffjR4v8AA9zfazcWby+HBpvgW/v7bSJf&#10;tkV7Nd+fFbPFpwVfLRZpJIyiu4OA2G8m8dfD/U7a++IFosmp/YItKfV4ra3kiIJVGkAcyoWYCdJG&#10;O1lYqMFia/QrwR/wTX+B/iKfxl4M+A//AAUG+Jfw08CahHa6fdX/AI2+GGoQaXrOpvqFzZz6cXum&#10;0+C5ngltYIzgNl5ti8qy15D4s/4JFa1rnxn8S/Cr9lD/AIKE/Cfx6tr4agh1uO0ngs7iUSyXCG0+&#10;z2iXSfIFG9/OVsz4IBCk+ngc+yqlia1SVfkp+60pKS5IpQjFNcvu7aJvrfQPZydNR5by1v5739f6&#10;R4hafsp/Ffxn4C+ClnpVh4Z1K9+JN/rtv4QtLK4mN2zx3FsLmXUB5KJGsShXR1aTETMeNm0fYfwE&#10;+Aej/sjW/iLSf21PBfw71fUfGkWgah4K1bU9HuprLUIwt/HcWkd9JD5GnSxxyySSiRMzGWPaHJRh&#10;5z4V+B//AAUW+Ffibw14Jk/ZT8A+Ko/gHqV7BDAskd612dVs1uHQpNcyfaR5dzC6NBEpjaJVY5Qg&#10;eFftM+Kv2nPilot34A8W/ADxj4Zg0K/t08SRx6BdvFA8KM9uoE6q1rGkVyrLFvIKeQeipXkYipjs&#10;8qfUaeIpKhJycpRnFtc1SUov4uZe7yactpNuzW66Yv2VHmalstLPW0V8u/oj7s+GP7Unw9+JPj/w&#10;zF44+K3jHxh4h/t7xUPEPwz+Glp4ck0zUtAeV5RJFcm2tjIkptrISu9zDdSPNdSKIklw3xdr37V0&#10;v7P3wq+L37M3wx+Gp0CP/hbl7P4RbWb6G5vPDtvFcywlFKyyr9sh+y28YlRpAGlmdXyEevPfA2m/&#10;sJ3fhiaO/wDEXxTa9sbyyt31O1t7QxQ/uoTdzbVDsP3n2gRruJUGIned4HRfBz4E/sjeNfhJ4x8b&#10;fGX9pC+Hi278UPYeGbee6W0UW8jA/wBpXazxu0m5pJJWTzlH7rYZS0oI7sJlWV5ZGpLFwnKkpQdv&#10;ZNNzUpST916xXNrdX3u3eyynUrVOVQsnt8WiX6HDaN8G7BfDCtqFvc3Fxc2InRIdyIMxggAgg5I2&#10;5JOMjt1O1FZfBnUbXzrHwjpMNqluCswkmWbcACQdxBxj+LOc/nTPAn7CPi/x58foPgJpHxQt9Q0S&#10;4sE1NtdguvOtotPLSAzx24cDJCMoTIG5cFwvznuv2sf2RPgl8NvC/wDwkn7LfjnX4rnwtpEZ8deH&#10;/GV1byFNUM0ayQabd28EKX3kLJHJMoQGJLi2DsJpXt4frYcQ5S8XTw8a15TSkrJ2Slor/wAt3or7&#10;dbHoUMZDDUbRwsWlo72bbXa6fz79NjgtP1/X9B8CWXhuO4jt7C4n8+aKyhk88x7hh5JlIY7cgAAg&#10;dQQ2eLXgPXrtdCSbWNY2T6XILee3mAMsS4AjbcSSwwAD6Ec9a5Lw1r2n614MfxPrGuiG5tbkW82n&#10;WpZlafaGAXBIBZeSGBHr03mxcaNdm3ste1+1iurRIpjNKsyKFPzgIVbLcZXnjAABOQMfSxp06kLP&#10;SWo6EsRSnGdH4Uk99ErpXdtUk9bep6Gviz7KiS2UKy2dpYbYpvMYKHVSUDLyCMrknr83OOM8ifHV&#10;v4d1uwtCkDE6dDDdwwhWIKxjaxIxlvm9McAZNUNRl0Gz+HepWqGO9iurm3aHzZty2+JUBA3Lk5wy&#10;8Ng7SeVJzo6TpOlWcUQigEUhC747ZQEIIGDtzyckVzVYODUWjtq4mEpxmpa6NtLRXbSVttknv1Yu&#10;ofEfT3u5NMsLL7TFNAY5klmEAcOMFQSp6d+RggEGrjeJEMNpoklxFE9vGFlijuBIhGMgiRG5/wA+&#10;lU9bjktpkjucTsG3QKGZlUcDgHAGe+B+dUfEnhiObV9un2sU9xLHG0i/aCm3qPTGBt5789Kwqcji&#10;ovfv5luONxdOWIUtU7WS/BWTf4/mJqfia2W/TRoJIyJZAsk0RGFHGVz3PP8Ak1i+P/iFNoPGjanL&#10;HfvC0IgiYOgU4+bOB0HA75wRjrTtZ8M6nolsoktX8mVAkSRSeYWJ7DCj8gOfWvr39ij/AIJsSs9l&#10;8Vf2hNDRWjkE+leG7hC+w4GJZ1PGcAYi5C/xZJ2rzyxuHwPvTV+y7nnYyOOo0OS/I5O73T8vO3b5&#10;nnv/AAT3/wCCcOvfF+W1+Lvx3spofDshE+m6bKSs2pbh99j1SIjn+83UEDlv0x8OaFpXhfTbfQtD&#10;sILS3giWK3t7eJY44kUYCqoAAAHGBUegaTb29pHY6ZGsccQCqU6DHbiuksrSwtIW1C/uo44oULyt&#10;M2FRQMliScAd8mvl8djK+PqupUfoui9DiowVJKKL+h2HlAKnyhurnvXzf+2T+3hJ4E15f2e/2aLU&#10;eI/HuoyfZg9ltmSwlPB/2WlUctuPlxAEuchgOd+Pn7ZvxE+P/i2X9mf9iO3kuZSnl+I/GKsY4LWI&#10;ttYrIP8AVx43fMPnkwRGuFLN7R+xr/wT/wDAv7P/AIe+3yytqPiC9UHV/EFzAomuT12IDnyoQfux&#10;j0ySzZc+dTTk+WP/AA//AAPP7jarVjSXn+X/AAfI88/Ys/4J7XXh/wARj4sfGHVj4h8d6gzzXmpX&#10;LNLFYtJ98RM/LyHJDSsNzAkAKCVP3r4O1jwz8D9NM2hWENxrDplLh13GLjqAeh/yK5l5LbQtP+ya&#10;NGoccb1H49e/61k3Ez26yXd/ckFzyoHzH6+tenRhHCS53rPp5en+Z5dScq2nT8/U0PEXiXWvFmoS&#10;anqN4S0jZZpOf8/SuX1zXLfTVeGJANxJaRFH8/0qtq/iuVyYYotiqPmUnmuV1zxCZWb7U5HseQac&#10;nKpK8haR0W5F4q8RQvJ5sUAJYHD7MkiuF1vxSlohMahcn5tvQ1f8Q66vktDa3aKAMBTgivJfH3jl&#10;NJDrcMu5ujRv1/CjnjBaDjFyZo+MPiHY2sTvI43Dr82DXjPxE+LXnI0KXRCMMfMeawPiP8Qpd7zX&#10;V0AvOBn/AArxrxn8Qnuy0VpKfmyMk/yrirV+U7aVFs3PH3xLsksbnT1uWfz8eZGpxkgcEnt1ryM6&#10;Nr3jTW4dK0BLu4urqUR21rbRmR5XYgKqjBZiTgADk5rvfgv+z/8AFf8AaR8bw+Dfhz4duL+6mbMs&#10;m3EVvH/FJI5+VVHck4r9H/2cv2Q/hH+xroH9pwtaa54xe2Iv/ElxEuy0G0mRLYP/AKtAM7pWwSAc&#10;7QStTRoTkvaTdl3/AMu5c6qUuSCuz5b+Af8AwTJ1L4aX+jfEb9pSO11C7u3X7F4SAVo7N2wY3u+S&#10;srE8eSPlBZdxblV+g/2g/wBoj4L/ALH+iAeN3j1zxm1qH03wfaSYW2yPke8cf6pcc+WMOwx90EGv&#10;Jv2rv2/LOynuPAXwPjTVtYvCYZNeKmQwMT0tVIzvHaY9DygGFkrk/wBl/wD4Jj+Ovj5qp8b/ABUv&#10;NTjubyXzliNwzyFmOd8hk3ByTyQQfenGjLHVf3UdFt2NJ4iGEhabu3v39Dg7fSP2mv8Agop8Th4r&#10;8bX10NMDCOAqhS3tYM8RQRDhV+g5JJOSSa/Tn9gT/glXo3hvS4rw6QlnZqAZ9TuY8s3cnn7x9q7v&#10;9jz9mfwN8HNTHhD4tafZWd7p1n9osoII9kOo264HmIMkqVYgOmSVLLk4YE+y/Fz9py2tbNvD3hzy&#10;7KxjTbHDDhQAB7fyr18Dl2EoQ9tjHs/h6t+f+fXoeTicZXxEuSlt3Oj8R+OPht8BPDreDvhfp8Kz&#10;bNs98cF2xx17/wAhXzV8Xfj3HCk97qur5JBLF5O/51558af2ndC0K3urvUNYVJFyBmQcH2Ffn9+0&#10;5+27d69Nc2eh6uPLBIeYPhUH171y5hnEsRJQgrRWiijqwmXckby36tnsn7T37asNq1xp2mapubBA&#10;RH3Zr47W5+MX7UvxGTwL8L9Butc1W5cZSMnyLRScb5X6Ko9z7da6/wDZ0/Y2+MH7W4n+JXivV28I&#10;fD60Bl1PxbrBETXMQPzeQHIG3gjzD8o9yNte8aN8X9M0HTf+GZP+CX/gV7G3V/K174nXNufPmboz&#10;QMw3K3X963zc/IseA1eWqTclOtv0X9f1+R3OrFR5aXTdmT4W+F37N/8AwThe21n4lxRfE/41XUYO&#10;neHLMh4dLkP3d4wfJA68jzGGMBFbcO1+F37HH7Qn7c3jMfG79rbxClrpFkpmg0qWUW+m6Vb9TnJC&#10;ooAGSTk4yxY813Hw0/ZI/Zz/AGHPB3/C+P2sPGTzaxeo1xBb3LebqWryk5IhRslVLZzI2B6knAPl&#10;Pjj4+ftc/wDBUPxM3wf/AGb/AAqPCvw6s7nZM0TMLGADgPPIMNdz452j5VOfu551m4x0nv8Ayr9e&#10;359kRTUpK8HZfzPd+n9erOz+O/8AwUb+GX7MWnr8Af2AvDP9teKLj/Q08WW1h5km8/KUsIcZ7485&#10;gMckAYD1yf7Mf/BKz4h/HfxkPjD+2lrtzfXN3Obt/Dr3LSqXY7s3cucyuTyUB2885r6+/ZF/4Jl/&#10;CD9lzQUu7ewbVfEt0udS8T6moe5nOPupxiKMHoi8euTzX0JZaPbadGIYkVQvAKqOaybqSsn07aW9&#10;O3ru+/QuNeFLSmt+vV+v9WXY5z4e/C/wl8ONEt/D3hjRILW2tIwkMUMQVVUdAAMelampxxAF5Uzj&#10;oM8CtC7u7OygMk0oRVGWJrz/AMbfGPRtNTyrFfOLcRvjCsT0A/vE+3ofQ1z1atKjCzZdNVJyuamr&#10;eJodEs3v57uK2hjG5pZeOK8ev/j5pXjLxMrfDawn1i7UMhZmZY1wSpY8ZwDkcDPFbkPhPx/8TwRr&#10;VqtjYuT++uCfNZTwQqA4AIz97nmu2+Hnwd8DfDO2K+HNIjE0jAzXUo3SPjoMnsPSvn8dRxuOqRjT&#10;klDdt/hZf16nqYevh8NFykrv+tznvDfwh8UeKZFvvEWpiOOQkvbwRbFXPXA6/icmu40TTLPwUyeG&#10;0RXgK4tHkbIUDqvv6itZNRkhXy1OF7gd6zPEdr/bGnvDaytFMvzQyjqjDoff6d66sHl+EwSfKryf&#10;V/1oceIxdfFSXNol0RPrV/BDCTkufTH+cVhxma9kN1dSMqRn5Y/U+lSaLeLqcDieZRNAStwv91h6&#10;/p+dQX0nzsqgKiHj396upF3vL7hQinsPuJFlbe/PONvpUU8TOD82Oc8daRp1UAFgAfWmCaOYmOOV&#10;eOpz0pqzVgdOVypq1k8W24iJIcdD6021E4Tew+4MgEdal1DU7ORVgEvKHGOgz9TVW41URsYCnK8g&#10;ZFTzqMtx+zm1sX44bOIi5B5ZckHt7UomuL2QwwfIAP8AWHsPpVa21KGXTyAqyyI2cKR8oPvTZpJ/&#10;KDTPgHpGlYV8RCCvuEaLT1LC3+m6axWJmnkPVi2Rn3NKNU1DUmKliACcKBwKpxWsew7gFz/e7VYs&#10;tRhj4UBm/iOQNteHVxVeu7XtHyNlRitUrmjZWCo4kuCSMZIParb3FtbESggKOijrWRc6/bxQl2mV&#10;UXJZyetZ174k+0wk2gG4g7GYYbPr7f54qY6aQRccPORvah4mt7aNnnkWFVHJc44+prlp/Hl1qN9/&#10;Z+i2rSRHk3RP7oc+vBY/Tj3rm9X8+5i82+zJBCcyS3kgCN9FyM4688VWsfG0ep28dr4IMJjDYfV5&#10;huiVcciJAf3nbuq9fmJG0+lRpRtebsu7OpYaFNbXZ0GuSW2kW7al4l1OSZnJFvbpEWeQ8kJHEmWk&#10;Y46KCx96u6R8PvGvje3WfxVczeGNGdfnsLeYLfXC9w8qkiBSM8RnzOQQ6EEU/wAK674H8Jqddayl&#10;vNQ8s+dqmoS+ZcEHGVQYxGp2g7UCgkZIJJNb2nahqvj1o9W1WzNnZK4e1jkXEj++D938a7o4rDwt&#10;Gj70jnrKu1eXux/rY6Hwn4a8KeF9JTS/CukQWdsjFtkSY3knLMT1ZmJJLHJJJJJNaFxJbshPlqUH&#10;VSM5NZb6hFDII4lwuO560/zcoV7+vXFW5OZ5rjrcqXOmC5vzfhkDBdqYUE//AFq0rLSrQwh2hyQe&#10;C5yc+vNV7SELNvBJJPT1NakMMm0Nwo9x1rWjRV7tA20YN54Gkvb5r+5kyMAKCvT15rF1XwJbS3jL&#10;b2KSP3lZf85+ldtcXFwxMMRwuahMTYKoOT1PpWjo0qd2lqaQr1F1PPr/AOH1zf2htFeRCVOMHHP9&#10;Kw7P4Rw6TIIYoFZ2ky0wTJb888+9ethEiQCdgpHXPQ1Q1K5sLFDeLggNkbG7UR9n9rfzOmGKrWsi&#10;n4S8HWlja/abrGfc9/SptX1my03CxzgEfdCnrXnvxP8Ail4lsRJHpA8m2jGXJ6sP6fWvNNO+JHiH&#10;V54o7wCR7qQtGsJLBUz/AD9/eufF4qEafLRWvc66OXVq69pN6HsWtau+pztLNcMwXoATgVj3+okQ&#10;stsxy3y5A6Z4wKpR6lJDZhpsrtUExoclj9ak0LRLzxHqcV1rA+x6fF87mV8DA6V8rUw2MnVu1rL+&#10;vkV7KEI36I7DwQV+xfZbSzXbHgGX+8frW3NHcyAxqR785xUmmHRVtlj0eRDEowNnOfyplxMIpfs8&#10;cb7mPyhVya+0wlN0cPGLd/Tb5HizfNNsri1e2nDo+45AZAO1aCrlN6gY7YpLe0SJSTESx5JI4NSf&#10;a4DEUZwT2x2PpXoU4WWpm3dkGI4wZHjJI5xjpUX294Yjsi25Hfk1BqWoNGPLRGYs2Pu54qpIlz81&#10;w8vOOnpVOSWxajc9aZcDkE8c4pFh2L5kfUjpVpbOaK2ZYXz82QxH6VMtjHO2EYxsoBZfSvsHI+f9&#10;myjHbLOSRwe6iqmoWhiQgTFT3GK2hZpBIGD9OuDWV4lu1tID5XzMx+WMNyT6CsZytuVGndGNLfTw&#10;NtkIAzz9Kmt737Yu2JQseOWbqfpVWLSbqU/a9WT5uqxDoP8AGp/KBQbVKfSkrvUnbQtLYwrGdq5I&#10;+bc3JJqrMrM21jg5PBFTW0k0a7jkirMJinwsuDjvnmrjC+hLZUtoig3ZB9VNIqL9oDCFVHqD1+tW&#10;5LcRZHDDtmq8gO0FGGM8g1qlZ2JbuP8ALcnfC2GHpVu0jGFaVRx/EBg1StJ/K5YnBOfrVz7ZHMfL&#10;K4IHTNWorcV2XEZoWycY9QKzvFPgXw740RLi8tzFdxoRb39v8ssWeoB7gkDKnIOBkVYhlfbtBzjq&#10;D3qxFcBDgqQc1Ss1Zku/Q8z1ux17wMxTxJbrLaLnZrECfu1H/TVf+Wf+9yvHJXIFV72SzlhEa7Vk&#10;f7rBuGBHUelevlI54Du2nIwcjI/GuC8R/CGO2mk1TwUYraR2LSadMxNtJnrtH/LEn/Z+XJJKknNc&#10;lfBtq8DSFXXU4u88PwXcAt9xDDq5bJP41lR+G1ScwNMdoPzKe1ay6pHp91Lo+o2T6feKDus58Akf&#10;3lIyHX3UkDocHiqwn3tsD5PXjv3rxqsIx3R2QbaM3U9Okt5QI3Uxp0UHqKqxazKgMcUwwONhIOKm&#10;1oywSi5FsWU/frPkktvlntggJxnpXl149UdMHpZlyXV7tMSRtHKCfmjK8/ge1MudV1tcNBpHmr04&#10;cAg09J40iAGQc9e1O+1mJx8pBY8MOlcMo8rfvG0X5FSfWtSZTHd6DKhHAIOc+3vUtpbxTxl/s8qO&#10;DkAjpVoST3zYuIwFXGSOCa0tMiSC3ZpIiAzcZ/rTp89/elf1sE5K21jn10d4ZPtNlK8U7Nkqp4b3&#10;I7/z96ravrqabAo1NFa4kOy3WN8B39/QDqa6fVorez099Rlfy444yxYdhXkeoXmoeIddfVr4pszt&#10;t4HY8JnqfQnr+VdCvEyjHnPSvAenfZ8vGm9mlIkyclnzy/HSpvjHouh+K/ActrNEBNaS74Ruy6kd&#10;cnsOv51a+H+ja3Y6PHpl4hyEDwScdMdPqKkvbiK2028S9cs8x+ciMc98jPXpX1MKUJYVxl1R57k4&#10;1brozwTwxq0WoajHpurXy20gnKRzPEWLY5APGM49a9TXXbsQJZqEuFUYLzoCD9O4rgdE/sjUfHup&#10;xwwnn94jyE/u+P7vbniumtXaGEvIAvOCecfWvCcWpXOxu6sdDaR6ZenYZnt5CRlOShPp6gfnUese&#10;Hry0QMygofuyRncGB+mc1iRa2sEojWQt/s1u6Rr0dqpKuUJ6AsGH0I7/AI1cWkrszs76GFNpVxZH&#10;z5LfaF5QnuO9XLbfcmMJKqLtOFKcZPWujM2j6sNsy+SxySyjCH6+lU10EC/G/ARejE8AVthYzhJW&#10;2M6rTMtPBtlEwurlIZ1mbLqsa/L9a+bv2u/+CePgr4y3Ufjz4fa0/hHxhZyhtN8QWUGH3g5VJEBX&#10;zFz05BGeD1r6ovXsPtsdtaxgbMbpApy35U690TTtb1yJbqEukUm+JcnG7GMn3HtXvQ+HQ429T4W8&#10;I/tU6/Y3Ef7JX/BUX4fwJdzqbfRfH7QF7bUkHG55Nv7zjq331ON687xgfEX4J/F39grxBceNPgDq&#10;sfirwDqyi41LwlMxuIbm3YZDptzztPyyLg47spIP3b8b/wBnr4b/ABy+H138MPib4RttV0y5yzLO&#10;uWjfnbIjfeR1zwykEetfn5r+n/H3/gl/8Rbzwk3hLUviL8Gr9Rcu81v5lzpcYOHImUEIyA9SPLdT&#10;llBG5d4whJpTen4r0GpPdb/gzxX4h/A34f8A7SzX/wAY/wBhWIaLrdnH5/ib4c6rJHFMG43yQru2&#10;sm4kbhtHK5WMsFPnHwx/aL+JfgHV5NC1Se6068spSmo6VND5c0JHXhhkj6V9g+O/2avhz+0ZoNv+&#10;1d+w74/fTdas5PN82xYwzW82D+7nVTmJyMjPIYE4LKcnyXxpc/DX9rHUI/hZ+1Jodv8ADv4tWIEO&#10;k+NrW3S3tdTccBZgMKjMeefkOTtKcIemeFpTs5r0Yo1JR0X3Hsf7OP7Uth4itVjlu/N8zBaSWcly&#10;3fJr6Y0HxFpXiqzSW8kSaUgYuRIfM2+h5wcfTPvX5KeNPCvxs/ZF+Io8JfE3TJNOufNK2mpwgm01&#10;FQeqkj5W6ZU4I9BX0b+zp+2OYpIrTV7to3yA8Zbt65zyK09pOC5GtCXGMtUfaHx28N6J4ziV7mxW&#10;SJ7WOFpiu7O1AuGB6Zx/+uvzt/ao/Yn8R+BtXk8ffCi3lVI5fPNrbkgowOQ8ZH3SDzj8q/Qn4afE&#10;jw34609JYpo3DffRpOG9snpW74n+HHh/XrYx2UBaMofNgkXlfp2P+cVq1CUbS1X4mS5ovQ+Jv2L/&#10;APgpa1xcQfCP9p+/EFyJBFZ+LLkFCW6BLz0Pbze+cv3c+t/tef8ABP7wZ+0PaSeOPhybXSfGEkIk&#10;W4iXFrqy448zaOWx0kGT6gjFeW/tef8ABP6z8WNceLvA1stnqcWS6IvE3pu9c+tedfsq/t1/FT9k&#10;PX4fgz8d9Iv9S8KQS7Y4XGbvSgTy9szY3x9/KJA/uled3LUhLD6PWLNk41fJng3jLwD41+FXi+58&#10;GeOvD9zpeq6e+2e1uBzjsyno6Hsy5BrV8KeLJbSQG3fbk5MYP6gV+oPxd+BfwI/by+FFn4ksNTtd&#10;USaEtoXi3SmHmRMR0ywBUg8PC4GDwwVhkfm3+0Z+zJ8S/wBmLxafDnxBsmNtK5/szXrRT9nuwD6/&#10;wOO6Hke4IJynRVvaU9UVCo0+WWjPTfhd8QLYSK6W63LMBuJkKMv64Nex+DviIsSK9xEXVCcFcll7&#10;9RyPrXxT4a8Y6ho0yPLcsCANs0Zr2PwT8SxcRxXBugJFI3Feh/Ct6NSm0lJDlFs+oZr/AELxTbFJ&#10;priGQkFLgMQVb198Gu+8Ey7reCxN4LidV4uHbl26cjnBPr+leHeDviYJbdUu7aJg6ZBVQCfQ46EV&#10;33h7xtbxlWUlBtHKnH+f/rVtLD31p6MyUrPU9q0zW9TtXFtd28jRKRuhfqPcEV6f4I8aWunWOy8v&#10;fMtm4CluQcdG9/evGPDHjiTX9O/s/UW8zav7p+C49+KsaX4kl0qcwElkfKupYkMOc4/wrltLms9G&#10;vxG19x7Z41+HvwW+JXgO70vxhoqa7bahC8N3pt1CpjCMMYYHIdcZ7Yr86vih8Fvj1/wSm+LZ/aL/&#10;AGZLy51X4ezvjVtMuC8w0+3JyYbhc7pbYfwy53xdyRlq+4fDHiWbSZoja3AaCYZgkblWz/yzOe9d&#10;9YQ6J4n06W0udMiltp4/LvLSUBwMjB4PbrxU1MNCtCzQ6dadGd0YX7Jf7Znwo/bD8DJ4y8DalHba&#10;wsK/2p4decGewOMZJ486Mn7soAB6YVgVHpl74daQeff4IdSQuPlr83P2pf2DPix+w38QU/a4/YYN&#10;0mmWVybrVfCNgpc2cZJMj2qD/WW7c77XoAT5eMBB9ZfsRf8ABQr4Yftt+DkWyurfS/FVlaB9T0Fp&#10;eGUcGa3JOXjyeQfmQnDZ4ZvArYWVCXJ0fXv6+f8ASPSjUjVjzx+7sRftKfso+Dvjf4flsNRtRZ3c&#10;W97HUIIwZLZzjJB2nIJxlTww98Efmx8a/wBmrx/8D/HdxZX2lC3uADJJPaJtj1GEE4ljJ4yOQQcE&#10;HPTIY/sdcwtI0pZiqhTk56e1cH8ZvgB4E+Nngqbwt480RZInXzLO8iAE9rIM4kRsHawB+hGQRg1y&#10;U41sDU5qb07HXSrqpZS6dT8kJtC+02kWv+E/EM1y0p82WzkjyFZeoycY69COoPrUXiHTNfj00yaz&#10;p8hlmKkudpKkc/JgDHp1xwMV6f8AGr9nL4nfsofEUy3CJqOmXrBrS7ZcWmpRrztK4/dzqM/LnPBw&#10;WHNUr/xlpni+yS88KgRzG4H2iK6+Z1cdFzwdw4O04PTAI5r6GhmdWq0oQT077H0eX1KE6NRJNSfS&#10;7t8r6/8ADnkOj6VeahJO2r2Fxe2U5C+XKjBY3/vZIypX+8D9ak8YfByNvssNprkl3GJDK0N1DvdW&#10;GBtLDLtw3oeBk11Op6Z4g1HVJoNQ1ksUzsWBdrse5bbycn1P/wBebULDSPCeji41FvNvVQFoTlAQ&#10;ThSxPPXHpx3r04YirCUXe3kjzsTl1KpQ5ZQvbr1XV+e19Oi1PKdO8E+OvC+kzWuq3GrRCNpE+0Wk&#10;ssYaMuSqqEOdoDYHHbJGea3f2H/23vFH7Gvj7UPG3hTw2+rabqdibXU9AuJ5UE5RmaOXO2TZLGd3&#10;VCxRpFJHUdh4fj8X6tHcXOu6rZ7YDut7O1iDGQlWfC4GQNoIznj0rxnxfbSQ/Edb+ytGtLe81KNG&#10;AdI0YvIMorMNpJYnkjA6muvC4HLeIK0svx9KMqdS0ZWur3dk9LO6dpK2zR89mFF5bThXw8pX/vW0&#10;799Oh9xftz2nh34u6fof7Q2r+N0vZtIga3v7qztUg83TpI3KJax/vPlWV+DKzlRPI7MQiKHfsT2H&#10;iH4A/shWeta14o1G71rxhrgjTwp4l8A6tPpum6RdQ3JDC4Fi/wBp+2Xb2x2W7SRiO5LtE7u3lR/B&#10;3wv8XfFn/BOiw8NeGfCcyP8AEjUF0Wy8S3t8kC2qHUxC3mxFjKbZLeEgBU8pdpKZG/PgniX9pT9o&#10;L4OeILD4Ba38crPxn4S8O61Y2P8AZeiTwSm7ihW1ukjiunhecbJn8pD2aDyx8i7K/DMvyzE4nBYj&#10;JozjOVGpJWej5Kbfw+61F80na7XTVK9/Zq1qMJRrWaTS287b/d07HV+IP2nvF/gWePRfEnwF8Y6Z&#10;4e0uNtD8St4n1a61CGOzn8guLN5bWA2jyRiPbEWeJY3VUii3k14b+1ppv7POv/EaTxh+zLpE/h/S&#10;Nbvt9h4Iubie5bRlRcFvtchYMHmSQiPcxjBUFiwYL7B8NfjF+1V8fviTqnhH4BeBbJNP0HGs6p4E&#10;1e+aa3uBbXquwnmv5luHZZWUmKOeJX2gBONrcd8DV0/4i/8ABQV/EXjrw7p2gTHVJJ9R0Hwro0MV&#10;tbXlrDJJHHHBdLLExeRI2k80MrM8m8nlq+syijDKJ1q8oKnKnTc5qFTmcla6U4tN3d21JSa6czuz&#10;ixVT6xywvdN2V1a2vR/56ntv7O//AATS8IaFoVr498daro/iHxlp+ht4g1H4T6rJJb+VYKd+JIv9&#10;YkpWSJ1R4TFJuVDvjbzK+rvE/gDw78Kbaz0f4OfHqwufCnizZrw03wT4asFOmxWa2S2t1am5uFsr&#10;qJbyCyiktEkiuH+0qY8FGVsH4iftMfF344+KrPxx408Aa1q+h2uqC7l8O6zpqaVpWozQxSWtyGvB&#10;E63EaKyiRIXuY5Jsl41icKuReXvjb9p86n42+J3xKs49PsPCck9h4pl0xIYdPkgjaffp6EDMpijN&#10;xJOXJj+ylk6CNPyvNM0zDH4xVsXO7191+8knqkoWtppKL0k1opS6evQoRhDlgrLy7+p5n8Sr3U/2&#10;w9P1v4Qar8IbS1+K/hy8Os2Gv+DNHuLm+1K4VFS3SH5p5LdLfIhlhjkkVZWJSTHmeb4p8Ov20fEH&#10;w++GFt8G9Y/Zgt9SurS1XSfE8j2SQS3Fvb3LRvbSxCIsWEOEaR+rSlyMt83rH/BOL43eFvGH7d3i&#10;f41sfE3h/wAJWfhG90/Trzwf4Vkvvtc897aPHFcq0c/k/aEimuWkba262C+YTu3eJajqvw98TftW&#10;/Evxdqv7RcnhXw3qXibU9S07X7fwu9/NqcD6q+YVQgmEmCWWYMwxmLDndivtsrwcITqYDH0W6cI0&#10;6qiua0JvRwSheXaTWtntojhqzvL2lGVm7q/fXfX8/wDM7jRP+ChXgCLx5pPjXxd+wZoV/pVhOz3t&#10;rcwwrb3eYZoEhcy2m0BWkVtp6bB0rif2kP7A/aX/AGtNA8Ww/s22Hwo0TU9Ks5b/AEWAizt7u2Ba&#10;c3uVihEZktpI1QeWMr5bnIIY4vgn4Z/EHxn8afDngLxX43ubXwBqF+97aaz4/wBHj0W2vrK3UTym&#10;QeZIq71aNUAkYO00eCGbA+gPHHi74eeNtU0nQfA/h/VfFHiyYXuq/FHVdS1O9CywtJvj08i4PA8i&#10;1jjLqWfykVScsVHpYmeW5Niof2bBqThK8uaTjBPq+dqKaaej1vyrRsxhGpXTlW1V10V/TToehfDb&#10;45eNvC3hfTfilrEVzrN1rRivfDfha6f7dbXmk2ISLT4rm1URZRGjM4ld9y5QqxdTXLSfF/4ceE9f&#10;1L44fF74d+CNaj1Pw/qVw1tL4G0vVrb7VcS2bqGi2GOG5LSFhPeG4YLczqIYjJsPKWh+Afwa1PxV&#10;afHP4px6fr1ppsU+jeHfBWkRX0qTbJdsbT3NtMbQxFYyFdkcqx+cFQw47w148tv2zviLpX7MHhL4&#10;hXPhfw/q+n2Fhdap40164uvKMIxO8MEDCNjOkFnCIsZb7JCu6FZGI8TD5RCVZ4iDk6Nuac0pRXL1&#10;Sb1dlbVXbs9rpGtSulHkektkt9fT+rFX4H6RpfjbWPAvh74DeG9W8JeO7fTr0+PNePkpN4jEl7iO&#10;ygsnkMdykcLIZFKKxhhYMjpAN/pHjd9X/ZH8Qah8VP2PPiNqekaf4c1OK3vzp9kBZ3+qsmyI3vh/&#10;UyXsGzLJHHIROH2NIFt1Irt9Q+NHxC/Z48OaJ4M+M3wL0LTbfRdOt9HX4padpFzeaTr1tZD7LCt7&#10;EG82GaFoUcAPuM0K7dkSuj/PHxt8Wv8AGzxzqPwU1PxbptzDZPHqL+JbZIdXu5ZDs3GCdvJkV9pj&#10;EgEjuQgijIVNj6UMXi8wzRTcbYdJtybdRSgpXd3a0rXtGDv7O+sVsn7KnChbeT6bO7Vvl+p9S/Bz&#10;42fF79m7wbJ46/aD0G20n4jv8ZV8aMuoX0cSSWOq2thYzva2zSFJpo97KyBEAaJSkkrQBU86+MHh&#10;D4s/DH40fFb9ogfGPXPDHg9vEk66rqcGnreyXOqG1WWKFrWGaFCZ3cAvs/dGdXkKhzh/xUu0+Kv7&#10;LeleHfEmoT6r4i0uW2sm8VtrCGLUtO85LcEs0gMTI6wtJC4HzMsrqHZ2j80/aH+Ffxg/4Smz8U+K&#10;fA2o+IvBOiaHc67NqlnKmjSavAk0+dRBummmmtTcOyRzlX8zz0WMq86Kc8uoyxmM56koLnc4TVk4&#10;8sfZ2UVK6u7e6nqr7aWCoo0qb5U76Nd7u/b53PQvg/8AGfxnqn7J1leav/wUnGh/2vZyf2n8P4fD&#10;FhfT2eb10mLMXVmz810G2FvnVS27djG1Dw9+0h8WfhfZ+Ob/APaRlgbXNUR9Gt76xg0zy7FroW4v&#10;JWsTHGqkTJcYiFx5SR7y4UM0eT4j+Bup/GzwzafFH4seLtQi1e407TpZbu0s47yytLGWxaa20/yr&#10;Jj5TbTbK74E0Tb2KZwKunxlN4817XNH8EaZFptstlLY2s0F1cS2fh/SIo3jkuUPlg754mnUBlAVc&#10;gAsx8vSawcq86uDhDmUm5N06bULPRRlyKUua+jfvNKy1eqjGailUk7W0s3rfvrbQ5Px98Hz8Ktd8&#10;LWvww8Yz39/8RrTWdMn1y/0zT72CfRg0VrJqEBZGlj82YaooAWNzAsexm3MRf+Ecvgzw7oXgnSPB&#10;/wASrmE6f9sF7f6uIrY6dFdQxEyqVm2TPmW5VYmYAkfvCq7gPM/iP+0jY+Jfidp+v2nhrS7m10++&#10;D2trqFs7WMreVDCY3ETxMbWNIyI0yG43u7s7Aev/ABI1Wz8Yw6Npn7c114zutP0UpJ4Rb4cW+lQa&#10;LZaUzRtdhHiaV7ou7QRptcMm8ZJ+SM+/Xw2PjgqKxerlFtq0XJu0krQ3m1CVmrxS1dnflOSMqXPL&#10;k6NfL59NfmU7jx/+0r8Qbj/hnL9nH4r6D4N8EaxBZQeLdbDx6NpqT27s0t1qOpBpHlCmUTFVn2DL&#10;iKPbEqiL4Y+GNMgvfDnxPg+IOpTXkYa78Q/F74gwLJYRTRW0pWDTobsyPdSrIWdL65aMZtw6IGby&#10;2b8SfhX4Ovbu2l+D3xS0Oz8ER6PqV/oemePviNhrWXzTlYLazeaSO7KPC3kzqpkkWVsHk15v8Wde&#10;+J/jLx5D4G+Lfi3N1pr2yx2VrGX021E0Hmq48p5I5CAQoYE7gygkEMFww9GrmMVh8PJRTTcrxSqd&#10;YtuKvzNXV1JqK0upG9S0Pfa9NdPv/p+h7Z8KPhF+0J+05P4u8PfsAeFtcl8O6gsUHjPxbr+uQrd6&#10;3dbZmdonuZIpHd0kJcK3H7r5YVkxL6R8NfgJ+2l+z18MJ/AXwy+Cuu6Do/iy0m0+9Gkaja3M/iKP&#10;ZdSwJLPDdyqwjtRdOjRRpFL5rsRKjqD4h8N/20P23fhFbaT4Q+Hf7X3gXRtM0uwCaUf7C02BYUM7&#10;hQmLF3Rw/mMzMMu0m7c24112j/8ABSj9rDw/4L0Pw3D8SvhzqUHh22On6IssoWaOOJHgSRjHJFwk&#10;W9UO3BWX5gdwrDE5Nnii6VGNKVO60lKfNKytecrRUpbabLZW3IhWpqam739F5bLXQ948W/Er49+E&#10;P2Obf9kq/wDhBql/4g8aeIP7X8ZW8HhbU4dQvkN1HdTyt5VsVn2olsjNGxAjYfKOK8cku9f8K+Dr&#10;nwZ49+H09za3372+sNR0O6gkvWjg8uZBILFnLMJ7llO5djXO52Dgs623/BU/9tXUfHMHj7RPg/8A&#10;Dae8Okvo5EN5J/pCeZHJJMWa+3BnMCDAAVQPlAyS3aaD/wAFaP2s/Cuv3PjrXf2WbG6lt7N7Tfp/&#10;iEKLeR5BPK2E83zFYLCpAyAYwM5yteQ8r4kjiG6mHhUTk5O1aMfeb0UU9klZL87mynQhT91NOy3i&#10;395594+utf8AhJ+wbpdrBqelrqPxJ8XXF/qtlPcBJvslgplWKVc4OLiG2YgsMLcBWALEj1L4feA4&#10;/gf/AMEam8QSfEjVtF8QeIIVmEcUtnLZzvqt7BBExH2SS5cLaOlxhJ8qYHZR0QeN/taftLePP+Ck&#10;Pxd8M6f4y+Gdz4Ou/ten+FI7e4vzdyxnUb0SvdKGgjIVFt1+QdpGO795x7f+35ZfC/4B+Jvhp+zv&#10;pvjvxNrHhGy0KbVZdH1SwhukgVYf7NsmggtrWJ18vzbzDuzAlEX7w31046njJQoYSvT/AH1arOtU&#10;grT0irxStdP3bRT2TRnT5dZJ2jFKKbutXu/v3POIfhR4qH7Ynw8+C0llq/iW58J79Q0q9nkh2/2F&#10;aojafAA+1QAI7xXwUUu5c5IOKHxk/aom8SftV+LvEtx8N7S48V6dDZ+HvBFxqsz+X4aW1aZbyS5W&#10;282O4BnluDhGL44DKrOr9l+wd428Y/GL40eLfiFc6zJYaV4F8E6XoupT3dvJEbW0ErbpEiLAyPjz&#10;Fk37SBJjLA14j4b+F2jfGTT7j4qa78M31SeXWp9Y8Va7bXUaJp1vLK1yYYkEypMWUMzuA7IkgwCz&#10;oaKdGlTxsqeYX5qVOEJcu3PVk6mzcVZ2s4p63UVuwbvTvS+0216LTzOz0j4s6R/ZU/h34f8AjiWC&#10;31iT+0fGni4aZDMpkaIyJFNFJK0E14ryuBFHKILdSqkOUCPb8JXngzxVDqXxD0LxDq/h7Qr6GfS/&#10;EN9q2vSXus+K3vJmRjbnyRfEXMMccchAnnlwVX7JbMwPzx8fL3wx8ZfivPa/CjwnoGiWtp5dreXd&#10;hpFvafZooy5MpaNRiSQkZK4YbFUgO71a0Sw+Hlj4ggsLbwhaosti0TtYwrHMxEOwndGA2c4fqArE&#10;kEBSR9ouC62FwvLOq4VJxTlHlXNBveMnoudaJWTUErJXuzbBYfFZjF1aUFyRfKpN2Un5b38+7tqe&#10;9an+0L4c+DngPxZP4Uji8NwazYz6d4Z8LQ2sIuLbTzZyWVsjQ28UkDGGO8e5uDJHHJJN5zLMJHjZ&#10;8P4n+PPgRL4d8M6J8N9JeOK1s7xL/wARSQl5bhWE80KjDOsjDMUkbBkkCJKjxxIyKOI0SaOeW71P&#10;VvBcqqnmRxXFzK0t9qWHf92JJDztdS5+dlXOFIOd3qH7PHwB+IX7THjDRtSvdJvrDw5pupyS6pq1&#10;xIwhsIltZ0NvEMEPM7SgBQH4dmYxgMw2yrh2dLEKXPK6bbs7J+7ZJ73UenM229XroehPLoYLDxxd&#10;SaULq9ovT3lflemtrvptZaannHgizn8Wahpnhm00GS+1mXzP7N0ySxbch3blL4IMRGPmbOFBKnCl&#10;s/aX7Ov7NUfhHSrJdXsbu+8TXlzLIRE4kCB2IWKBEjVguzapJ3O5DchDsrv/AIG/sm+GfDfiSPw3&#10;8IPCsWo63eoxv9ZceWkMbSbyXYs3lxKQAIwXY7VH7xuT9n/CL4HeF/hBpovpFS91mVP9J1F0GVGP&#10;uRg/cUfme56AfcYfC8qvN/15HhZznVKvUdPCLlp2S85W+1Pu29TgPgX+yTbaLMni74nWyyXjEPBp&#10;e/eIiecysD8zZLfKCV9S2cD3S2jQEWGnRKqx4Vti/LGB/CPfHbt39DAgutZ2fZGKwF8NKp5b2X/H&#10;8verrviOTT5E8KeFYg924KsyH/Vjvz29z/WuxzSWh8w25O7LereJI9JI8P8Ah+Lz9RkHJHzbPUk+&#10;v6Cq2NE8CaVN4n8WapGHUbprmQ5Ck/wqOpJ/M1HK/h34YeHLjxDrt8oZUzcXLfec9lUfXoK+cvip&#10;8V9d+I+qvdTborOJiLKyDYVewLerHua+H4x4zwvC2GUUlPET+GHbzfl+Le3delluWVMfU7QW7/RG&#10;78WvjZrPxCMlvp0UlrpER/1IY/vOeGkI49ML0Hv1rA8F6HB42jl8IGKFzrMi24DqDtjT945+nC8d&#10;yAKZpvgLW/jL4U/4QfRdb1bTNBM5/tS90e9ENz56ScvHJgqxBVWUMCm0gMCciu98D/Djxn4G+Lfh&#10;LW/7VGtaSLO40zUr1tLitJd8mfKmkigCxrKWVRIyKqMWLKi7tq/JZBwfmuNzmnnWaVnOb3TWl2rW&#10;WvwpOy0tc9bFY/C0MLLDUFb/AIHfzZ0138LLLT/BMHw18Y6cuu+H7ZN9rFdYNzZMUZPOgm+/HIFd&#10;xnP3XZfusQfOLr4Fjwj8T/COn+Hbm5vza69a6h9ouQF86NMcgKeh+ZgD0yAc819G+KLYHVvJQ/Kb&#10;VVx75J/rXBXfj/4TXXj+08E6N8T/AA3J43itmgsPDsGuwfbtpQeaxt9+8lRHnGMqMnABzX6pXy/A&#10;yxFOtKK54aJ9bdkfP0cTiFTlBNuL1a/U63xP4fuNd1O20UgGzgBlvCO5PRPrV251iMf6JbOqLEAG&#10;kJCqi+2fT9KzvGXj/wAP/Cvwre3viyS4m+wWTzSxWcYeedwhOwAlV3tjGWZVBPLDkjy3xT+0Z8Mv&#10;iL4JXUvg34whv0kn2XtlhoLy1dWKiOe3lCyw7mVtpZQGCblLKQT2yqwu4p6nOqc2r20PUdN8UyXu&#10;ovpvh+JZJg7YuWXJIPf6dOtXrTw/e2GrvrA1+WS/vYlgljCARFQc7+QW3AEjIYdcEHjFD4LaHcWX&#10;hyLV9Stj9svVBfjLEdhisj4r/HXV/hp4j/sTSvhL4kvzcROp8TS6TKulWci8rEzgbskZO9gsROEE&#10;hchK4cwxeGyvBTxeJbUYJt2Tenoi6NOpXqqnT1bMn4s/AD9j+21b/hO/jJ8JdB8T6pMhUHxDZLeC&#10;YAfdEEgZGHuy46c15Hr9n8PLa9+y/DDwDZeG9DgULY6RYQrHDAOpCRr8ka5PCKAq9AKl8ReKNZ8T&#10;6pNr+vXUlzPJySew7BR0A9qpE7xvxjI4Ffy1xpxzU4nm6FGkqdCLutFzt7Xb6ei+bZ91l2XvBrmn&#10;Nyla2+i9EQbHyS/Q9qdt49qkZf4sggVE7HBA/Wvz612eoIcEcUx3EbbgT14oeVVJBIGPeq89wAD+&#10;nvVLQGOkuyTgd66z4ZeBJdevYdVvrcPEXP2WJukhH8bD+4p/AkY5wQcnwV4NvPEtz9okjYWscgEz&#10;jgux6IvqT+mfcA+4+H9Fj8PwYEUYnZArFRwigYCD2x/npX674ccHPMcQsxxcf3cX7qfV9/NLp3fo&#10;eDnGYqhD2UH7z/A1bG3ttJtlgTkfxE9WPc1Q1LXjPcr5IJhRgqqpOZXPQAUzV79fLkjklVFVC08h&#10;OAi/WmaXEEt4tWmtWSR1/wBDhdSGjUj7zA9GI7dQOPWv6Mi7+5HRI+Mt1ZZiR7ZC91IrXkw/eGMc&#10;IueEHqBn8Tk8dBHeXcGkWjPI20AZc55+n1qbYLSHz5HG9ss5bsPU1Q0m1l1zUP7Vuhi0i/49Y3HM&#10;h/vn+lbWk9idCTRNHmuLka5qkeHx/o0BH+rB7/7xrYctgYYDFOI4wvHtXH/Fb4kw+CNL+zWDxyaj&#10;cDFvETnYO7sPQdvU/jXJmOYYPJsDPFYiXLCKu/8AJd2+hpRpVMTVUIK7ZU+LPxQi8I250bSJA+oz&#10;LxjnyFOfnPbPoPx+vicstxcTtPcTNJLI26SRmJLE8kknqaluLi7vrqS/v7h5Zpm3SyOcliaikIVR&#10;g1/LXFfFOL4nx/tamlNfBHol/m+rPucBgaeBpcq1b3Y7O3pQY9/3u3601SWOWPfvUih2A+XP1r5i&#10;N2dwIgJ5GOeKswIo5FRIWUbeOnNSRvhcZz7110o23IbZdtnVOScfWtLwTqtj4omiPhu9iv8AzJWj&#10;jNpKJA7qQGUEHkjIyO2ear+D/h94s+I2t6fpHh7wg2tWC6raHxJYKuDNphmUXUSOZI1SRoS4Usw6&#10;HHNfRPwD/Y58Z6R418RfEnxpr9vBJfXRl0fSLCUi3sE2yKkWwRhAI0KIm3IAL4wQrD73hrh7MM2a&#10;lQg3/wAC17t2XprrqcWJxGGw9JyqzStb53/H8D2z9nHS9R0f4Q6XYarbeTKpmPlk8gGVjz789K7m&#10;szwhp76X4dtbF41QxoQVRtwHPYkDNadf1FllKVDLaNOSs4win6pI/N8XJTxU5LZt/mFcn8cr+207&#10;4S69cXVw0SmwZFdOu5sKo+hJAPsTXWZFeU/tW+M9Itfg3f2drcx3Bu7+OyZ4JQwhkUiYq2Ohwn3e&#10;D8wNZ5zXjhspr1H0hL77O34jwcHPFQS7r8z4w18vLePn1PNeYfHj49eGvhL4A8U6bfzarYeIZtDC&#10;+EglrOsOpzPNDHLtniDIFiikleSKUrvVfLKssw3en3mZZy4PU9q534t/CLTfjV8OL3wBqNz9lecr&#10;LY3qoGNtcIcpJg9R95WHUo7gEE5H8v0cdSwmaQqzV0n/AE/lufokI3hY+N/gh418Ra3aalqnxO8b&#10;Xun6VbW/l2q2sDbRPI4VY1jUqA7IJXB4P7ok4PFdB4Bv/wBmjx94qj0AfGvxTYy/ajsuJbVv3Xbd&#10;8r8DPOP17V5xfjx1a/AppfC+l3lxYXnisXmo6hawSGO2NpbMtupKg8ut9ckgt83lg4445DwvoHiy&#10;W7XX9b1WCa3S5INnp+ox/aN2MgNCjbyDggkjCkDdjK7vv51qs1Op7Vwi1olZL1s1+p04fC0pKEpr&#10;Vvr/AJ9D9UrnQ/2o/wBl74D2vxV+Cnx10343eCdNvIru/wBA1TSwNR00Zy0trco7uJF2qqqwKfvG&#10;JjfGx73in9rfwp+2L4A0n4leCnmFte2KQT2yyKY0ZH3SeYo5WXeBgZICbWVmDg18N/AT/goD4q/Z&#10;OvL9/Ek2kW8F/ZSWs3hq6vpJZWiljKrI1tCGlcBirgquM45FeB+Cv2pPiB4N+G95o/wH1eW38M6f&#10;qUjXen6p410jRLqa5m8lBcpE0ov5YxtCkJGsSr8zEYYr5uZ1swzjLXhcLf7N7v3Ha9rSlor30Sb1&#10;vraxE1hMJU5uZSlrZpa2dr3S39ba6H6V33xK0n4U24XWviNbaFHNkxQ3WorD5h7+WjEEkn+6MmvM&#10;PGP7bvwL0ec3smuarrbtta5ltbMoYwcgMzXTRAjg8qT0OM18g/tBfs7/ABz+CXhTRPF3j34w6ZY6&#10;n4xu/Mk03wppV3JGka+QZJ57/wAqS6iEQlDuIYWLLC4Rt2wNH8Rv2Q7L4R638P8A4w64dF+Juoan&#10;pf8AbcGja3qF3cWms22UDRMt4fPRfJuIWSSVf9Y2HjYIyV8ksrjWw8FicW5Ru0krySatde84pdrr&#10;S2vR2i6jN8kNe+i/zPYviH/wVr+GHhU3Fpo0ehiYZ+zM2sPfy8DP7y2tIyy88HDn61wOg/8ABTv4&#10;+/F6/utM+F/hi8e9s7eKaWDT9LsrKGRZXEaFTqMzStliOUU4yM8c1gfGW+n8Mxav4s8CeFtA8NzX&#10;I+zDRNF0OW3sZ0MsyC2hjsZ47a5UKq4821lVjKxlPy/Pi+G/2OPDniX4j6R8HbbW7+DRdP1LTJrq&#10;K31O01S/t7edUl1JHl8t4XmhjRwZEjMEjxtLGjRghd8HlPD8aPPXUr6by087qKv1W0n+GrjPETqJ&#10;RSt6a793p96If2xbb9qfSfDniT4a/GnwfodneaVpbeINZsLrxl/bU2nXd7dQWm1VtkaG2vW3o5Ul&#10;QIkByCYlfyj4XWmneEPBeg6Rq0VnDcSadnVLcKUuJg1zKySgw4dm8m4VfnY7VCkIw+7q+JviX8K/&#10;D2sQaf8AA0i30n7ITcSeN/EFhfskpYZCJbwwQxR7EhAVYmYmM5fbsVeH8feJPBeq3Vz4i8S3tr5z&#10;XLLZ6Ba6iypceZHHN5qTKoMUe25K4GQzQlQqKiAfeYKhCOVPDUIuEXLmsuZvay+Jv80vQjER5a3t&#10;JO7tby79D0nRdY8IXct1ZSeJ7rQNMjnjhmn0svaQ26+Y+QgQg7jlJWWMmVwr4U5cD2hvhr8P/iN4&#10;ku/hJ+zz8NvHHxN1seH7OGaXUvGWoC3sZ44o4rzUJBHOihWnWRoy0nlK0qIqzcKPnn9lzwp4H+P/&#10;AMT9N/Z80W/v/wC1NavZDa6jFqaxWWiosbSTNHGWLXThRJtPmKWO3hiAR96fC74k+Ev+CdvhzxF4&#10;Q8Dm2u7rVr3Zp/nO11q+siLylZvLTGTmaJ14CANOFXgbfNx0q2CU6cVJz0ai1a6vZO696zem/Ttq&#10;dOFVOtSbm1ZfNrbTtf8ArufJXj39jP4Z/BTSYfD/AMbfiRpMOvLdPFeaLHp9tDBaTCVcb9U1CTBD&#10;Q+Y+DBkMu0KykSCb4efst+F/G+p6V4Am0LwpqNjqPiGFLPx9ptuXiW1VZGnZBanyb37oiH3VSVcO&#10;dokC+seOP2jdZ+KPizxGlzos/hzVde07UEMUFjdQ2832m2eJo2mQSAb2kkMu1iAZlJHykrjH9ojx&#10;j4b1B9T8Q6D4j03U7vTrq3sdL06xh1O30oTzeY9stxbh/MX7P5luJWckiZpGUyKCudHPM2rVE5e4&#10;4yvbbz0aXN0s7u3dMJYfDKSjy6ff9/Qy/hNofwz/AGcPiN4y1n4q/C/w54ottQ0RovDUGs6HEsVr&#10;czTRyGVUWJo4toEkW5YfkUnaFIjjk0vGKaBp3j6y8K+ErfUPCg1S0hvXvIfDcllJIs9pFMIy5iJE&#10;AThNoAkZ9xG0q1Hi7QINW8A2Hiv4seI9K8SaZ4o1ST/iVm5U6n4YkWGMItzBGUMkEqoSHt8lJFkD&#10;sWkWQxeD9b8OzeNNB8MeMvGFhougRSpHrPi6Cyup71c3LkNbW8X7uOJImjwmNxERGfmxXv4TPMY8&#10;LfEzvNNbSTUk1vrdO3VWTT181yvB0/at042XptZ+X9W0O58VfDr4Mano+meO/Cfhe18SeIbPRrO9&#10;1jR9f0KNBcEv5VwpDxeVIrlA8bRKQokhBK4kjfF+PfwX0mHwbo/xmm+EHgeQ6jczafL4S0OxtdHS&#10;8jtXCvNAlrpZ8yBmcxmcXa3BO0K0pjkaPlPA/wARNd0W71zxJq/xNuZYZXjggsNQN3f3E73ImeeV&#10;A3+rjTy0UhJEy1xGwVvLLJ1/xa/agj+Lnwe8MeDNO8CwnxB4X046e2o6lbIv9tW/2jfDHJut1WJI&#10;EBwQ4Z9x3BSWkblWZZjRq1KXteaGjS5na8mla/aKba1SWuvQTw0JSi+R3226K+vzaS6t3+Z4JefC&#10;b4e+G/DOneIb74QabPr4sl1SXTZM3cU2nEs6GRYnhLyRxbWZ0MYaQyxumUCr6f8As0/sZeAvj3+0&#10;hYeBtC/Z88W6Npthot7ca7p9nJq9qDIsErQ/aJr2SBbLfMkcQDSqAWc7pNu0aXwt+M8Nn8UB4g+J&#10;+gXFrp+lXBn8yAxzmVrdlaKCMCJS0bOBs8y4ZUEeWBbaR7jY+Pvip+27qUfhP9mjRo/CenwyPa6v&#10;498S655EllC67wba23gpMCjgvaiSRma33T26DfV0MTmOI5sO5SvJ6JSvp1SavZJbao6qlLCUKHO7&#10;WXl+L2e/Y+Zf2xfhTon7OvxvT4WeCLXUVs9OkX+2NTj+IVzfC3nSNCtqtxGD9laKVtjhXbLFFaWP&#10;BA+bPHGgXHi/xVpHjPw7oltFbHVWjcWLCXyVYRojSYUkHCuQrbjlW4AO0ffH/BRn/gnlqP7LP7Pe&#10;j/ET4b/Fax1HwzpFnDpGsaZ4n0a1Ms11czybb203Hyy++4kwp/eQxJ9+SNG2fF1r49s/AGj6r4y8&#10;OeJNCvm8Qm1t59YtzdxIb+PMkw8mZUiZ0H3n2Mf9MQh1+dG9PB0cVl9W1S7dmr6u6tbV97flsebO&#10;VHGR9x6fda1tEvX/AIc9A8BeI59W0Yp4S+LOg+HpdKv2jnuPE2gSiMIzPPb3ONO86TewLoRFCEUQ&#10;B8jzCFs+Hv8Agoz+1D4LYXWu+KYc28nlTibxWbohfVIbiN4xwOAWyPxAOx/wT++LvwGuPHz+FPiT&#10;8EtN8S69rF8l3pRglt5YWkgUySmW3ZgjgQxbUj5j3MxdSDgez/tAfGD4leIPipf/AAY/ZV+K134N&#10;8JpcRausuk381iz3LW1sk8csyJI20SyKogClGMpkclUQj4vM8Plf1uUa9CLlu23y6X1lePe+l09m&#10;evDnlh1KM9V00d/k77GR4G/4LNeIdO8DtoPj1Ld9Ckvkkg1jV/DTzPI3y7QkumTNDE5zKCJIxkNk&#10;Y6V6J8Pf+Cp3wb8XrI2o6DGZBbiSK08P+ILe9um4G7fDMLcw4JxgkmvGfgj+zD4v+KvjHUlIvdJs&#10;vGGtv4d8Xz+Gdbg1K51KTfvbVZvOswixecIpmEsSTuVcYgDhzq/CP4O/s83v7Q2v+Iv2uvGE/ivR&#10;dZ0AWPhjWfHl3KyRSC4DmaS9kuC0DCFsR7ztVbiRd6eXGG8XMstyCac41JXStFJqW2tkrK+7153t&#10;0EpYmUFKcU132f5+nQ+pvDP7Yf7N3iQJDP8AEeDRZzFvnh8RwSWCw8A7WmmVYGb/AHJGpPGEOneE&#10;PiloXxo8PXcE2i+IIxpWu3Vq6vE+7H2e43KdpwQAXJIVEI/ir4ll/Zv8J+KPjl4k8Bfs0ajYSJBd&#10;XUvhzw7b/Ea4nsLu1jjPlQ2ysLk/aZYovtHmXLi2bzlCOEFVfDf7OP7QVt4U8R+PfAnxQ0CHSbbT&#10;I769s/Ed7N4ev7uDzFVYnZFFqxWby4yJXRN7oF3bga4qGS4KnP3a6XMrNSVr8y262fa73WgcyjvF&#10;269f8vyPvz9o7xl49+GXwJ8U+OPhc7R69Y6YfsVwiuXtVkkSKa4QxsrRvFC8sqyAgxtGr/w4rtfA&#10;37Ufwe/4J3/sK+CD8P8Aw9p934t8beErHWtT1PyQgdrqBJF3HO59qlVVM4UY6ZxXwD8Hf+CqnxG8&#10;O6VFH8cNNnFqHENxe63owmi+UAGJLix6PgMWM0ZwAxLE9fa5fGX7EP7WHws03wZrPijUfCv/AAjv&#10;mQ6Fq/h3Gr6dDHLJ5n2WVYn80RxgnyvLjHlK5TayJGqetlEcw4fcqdeHInf94tVZpXUZbJtKyf8A&#10;eeqepEVhcSlGbuk7td+3Mt7J62PGfjP+2n8cfH/ir/hONc8dXun2dxcDZEsChWXceABzjgj8Otbc&#10;vju+/aCvPCng/V7iyubTVdPg0y91K7aOL7NMmoXkgn80kiPENzErOdvEa5GF59p/4KT/AAy/ZZj1&#10;Wz8b/BzTPhVDFdaZbw6baaH4hCJdYlO6Z7O2RY4JgjoCqKvzTIXOyKQjyv4qfB/4U+C/iR8NvAHw&#10;g8W6jNp3j7w/pl/dR3y75tP1C+lNvPa+aqR+eiGILkKFbDDncxPvxlhIUW6Vk4drd+mzffQ2rSpu&#10;nGXLrLXX8V2Xpoe6fsd6zrXgjwL49/Zws7ObXfDeleP9Vfwx47gkiFpe2hFvbq8WJWZjItv5wVV8&#10;tA+TIzOFr1CC1jjQRxptA7CpvD3hXRPC2h2vhnw/pyW1lZwiK3gj/hA9T1ZickseWJJJJJNM8Ta1&#10;oHgrw/eeLPFes22naZp8Bmvb67lCRwoOrMT+QHckAZJr4LMs5r55jebl0WkYrWyvou7ZxQoxop26&#10;6tmposarcDtzX3P+zzePffB3Q5nRVK27oAp7LIyg/pX5vfB79pj4V/FZ7BvDk2q28WsTzRaDdapo&#10;09tDqvkgmUwSOu1guMHJBzxjIIH6C/si6hJefCYQSXRk+z6hKiIWz5akK2Mdhkk/ia/UPDiFfBZz&#10;OjWi4uUHo/VP9GvU+fz61TBpp7Nfk/8AM9RowD1FFFftp8ecj8eLu6svhFrtxZgbhZbWyAfkZgrd&#10;f9kn+nNfGVr8NPiX40nhPhnwdfXMd25WC4EWyIkZ/jbCjoRyRzx1r7V+L3h8+KvAF5oRtZJknltz&#10;NFCfneNZ42cLyOdqnHPWuM8BfD74qWurXGu3c0Gki4hlhjiS4V5URWxCNux4lUAEgDO0MBjgg/mX&#10;GeS4nOc5oU1Cbp8urilpq776J7bv8tfp8nxFHDZfOblFSu7JvfRfO39dT5C8bfDDxr4M006prmmj&#10;y4pGjuxATJ9kYNtxIyjavJA6nBIBweK5K9ikt7qWwuomingcpNA67XjYHBVh1BB7GvrfVfgT8QNd&#10;1i30PWvGmlSaEuk3tlqJtLd1um+0LJvaPeCA24qck8YyOcEfJHjb9nT9oD4eeIPHWs+MPhzrfiW1&#10;srjR/wDhXGs6YkN5fmJLu3t5rTbCQY4fsMlx5gnEcO6FJF2sikfjWa8K5jhbzlBqOu9nsk943W+i&#10;7v7l9fh62Fr6Qmub/N+dumr3t+dSSFj8yjPvUe3GQavPEf7vXqPSoXjUNzgHrXwNWDvodCZVkUON&#10;rLx7V6h8BfiLJC6eB9am+Qj/AIl0rnoepjP6kfl6V5qy4P3RnPNLFNKjLLbyFJI2DI6tggjoR6c1&#10;6OQZ1i+H8zhi6L20a6Sj1T/Ts9TDF4WnjKDpy+Xkz6kBHY/rVDWrGdXXWNOjzcQrhk/57J3U+/ce&#10;9YXwo+Ia+NNFWO8Yfb7ZQt0MAbvR8ehx26HIrrVl3DnsK/qzLcfhc2wMMTh5XhNXX+XquvmfA1qV&#10;TD1XCa1RVtpo9Tso7i2PyOMqehB/xp2yORxPIAHVdsme656/596Ys1rp119nWMrHO5Z1CnCsf4h9&#10;e/8AnM1xA6zG4LdMAgeldltDN+Q6PaFNoSW4+TI7elct8SPBFp4g0WWPawj2/vNp+YYIII+hGa6S&#10;5uXtZ1mbBglwA65yj+/sf5j34sM3moXCg9mFZYrC0Mbh5UKqvGStr2ZVOpOjUU4PVHzDqWnf2Rq0&#10;+kzNuMDAA46qRkH3BB/mO1PQrtG0j8a9C+OHw+meI+JdGjJ+zxFmhjiyXTOSvHORksBz3AGTmvNr&#10;S4G1QzDn7ua/krjLhypw5nEqNv3ctYvy7fI/QsvxkMbhlPr1LcRCZ3H61KTn5V7+lVlc9McHvnrU&#10;scjHgmvkTtWgpBBAA/WlJAGVxnHApxIIz/WopE2kMQeKnWI7nqnwK8Y2+qWNx8PtfujslUtZGR/z&#10;UZ6EdR+Nd/ZW0l5M2g6nMBe2sObS728zRDjn1xnkds5HWvm+3up7eVLq3kKSIwZHQ4IYcgg9q96+&#10;DXxEfxvpTrr9zbC/glCJsBDupA+dsDABJxkdx0Ffv3hlxjDF0YZNi1ecV7ku8VryvzXTy9Nfk86y&#10;505PE09nuuz7/PqUbjxHFruv/wDCPa9GE1KwYLCGGROhBDIT6bensazdB+HmleC/HM1n5W2y1pVm&#10;jbH/AC0U/Kp/AkfXFbPjjwFe/wDCdWPijTFOC+y4UA7lPG08dsZ/z06DxLJoD30Ok6jeyRqbpJIZ&#10;bZ08yKZSshjOQcKy8HPODkbeCP2Vtp8vbY+dVt+5xX7TmnPqnwHludAsTLfQahDHaIg58xpRHtH1&#10;DgV4d8OPDHxc8A+N9S8Ta/Daw2mmSRxaOGYSXRkxHuupRFKyrE7+YscTBX2Hc+PMCR/UGnWzGe40&#10;nU7RZIZpxcQRuxwkqtkcjoeAc/7NZHgHwrZxW2v6XrMCSSXEjvcMyjLh92T79a8zMckwWZzjOtFO&#10;Ufhemj6Ndn5rU6cNjquGg4x2e/oePeNPiz4uv/H0WrHV4pILPdHHawQmOGeNsE7lyTnp/EdpHB65&#10;zviF8Wr+Dw5e3fg2DTvDt8bR/M12+xMlooU5l2tsX5Rk5Y4x1rzvwxqN1rfjGVRqUUdpc6g9jpzz&#10;bma6ug2RFGiBnciPfIzBdqJGWdlXmuvsPCfwe8U6vbWXxu+HcHiPTbW5Ei6ffvI9vHMvRpbXcIbj&#10;B/hlVtpGVwc5/DsfmvFmS568PWxbp4etPSc1zpel07W26Lq+rPrIYXL62GU1TvKK2Wj/AEufLOq/&#10;8FL/AALoly3g/wAJeBfE3j7U3EsKazPfpZx3NyGwsqosMrXCOckgCDGRt4xW94R8Vf8ABW34xDd8&#10;Lf2ZLDwFDLhZtT1Pw/HbsqdPMT+23lcjGeYFycgjpmv0Z+GngP4T+C/Dzp8GvBXh/QdLvsNJB4Z0&#10;qCxglI7skCqCeTnIznOaz9T+KNjpfjY+BE8KaoHWFZDqlxEkVl82cKHLbyeOoQqO7Cv1DKuB8ow0&#10;I11JSb150k5Svrfnd3rvpbyPKr8QS1hTpf8AgTb/AA0R8j/s8/sF/wDBQvwD4ul8W+Of+CgM2lFp&#10;jJJYaHbTa3a3aswZg0WoiKGFjlhuWFyuTtPNfbItYJdLSz1R1vBHGA8t1Gp8xgMFiAAoJ5PAAGeM&#10;VQ1m81LTPLfULtLdZ5AkSWsBZmYjIUu3yjPbIGelQyaLLe4N1Zq54ZGvJDKVP+70B+hr7bCYPD4K&#10;HJSvbzbf/APCxOLrYupzztfySRm3lxa6Bun+H2r3YlDEmytgbiFj1x85wuT6tgdgK0oNcN3aLceN&#10;rO1iuVO6KO2ZnkwOchVy272XIp66JDG5ae8mc7gVVJSijHbC44+ua4v4kftU/swfASeXS/iZ8afD&#10;Wj38NwkU2iJercakrv8Ad/0G3D3Jz6iMjmtJujTXNJ2X4f5EQVWq+WKu/Lc9A0XxZ4ku9TCW/hua&#10;PTlU/wCkX84SVzxgrGNxx15coRjoc8Vfif8ABn4V/GmxNv438ORm6MeyLVbYLHdwL22yYOQMnCsG&#10;XJzivKpf2svjF40lmtfgH+xf441iOC9FvJrHjmSHwtZGJh8l3Ct3uurmLoSFgVse/FLN8If2uPir&#10;bzW3xr/ajg8H2M8PlS6H8F9NNpLlZN8cy6tfLJcqxGFYRRwgjjoTnNV4zVoRcl6afe7L7rmioSpv&#10;mlJR+ev3K7++x498bP8AgmL8QdDupPEXwcurfX4twZbcXS2d4vJJO1sRuAAPmDhieiV4ePF/x9+G&#10;usjwp4t8MyXctrALZtC8ZeH4b9RAW37Ghu4y4XIDhVaMZCsASAR+iGk3Hws/Zi+HqR6z49Gh6BFd&#10;MW1bxt4xmlTzpCWbddahOxBZsts3hQScKK+ev2t/+CtH/BP7wXo8Hg/xVZSfFeeVpVh0/wAKWFve&#10;RWxK8Si6mlijRWGAJLdpHxyFIxXJWyqjO0oy9nL10/T+uh6OExeJm3FU3US1ulrbufA/7QvgnQND&#10;0LxP8evCekaf4Wl0XTBJrHgiJLiKx1Yo/RprhnltZmVsISJAzKqEDcJB5b8OtS1vxF8J7f8AaMtr&#10;i3vPh9Z61Db6heCKI3ejzyxgmPytxYxnIDo3DjeVZzkvf/aE/aIvf2yrSE2fwqTw1ouh3xlvPAOj&#10;FZ45tPcfJNc3jLC94y4YKqIB97MQzvrl/h7458J/s8eKLa5+GvxHt5NBCwTSabfRm5s7Qqkiwi6Q&#10;qzTfu55AjqHlhV8FSjAN+d8RU4LEvDwpt1oOzajpJJaLRe7KzXs521X83wnsYas50+dfC9f67ruj&#10;e8dfBnSvHPhiw1r4feKte1G/urN7vVXYMlvFElxDELpBtD3MG7LKw8yZXQ+d5gBeLyn4n+LbTS9c&#10;0PT/AIm258T6boaPa3+ji9NmqCW2AWeMwBtjD924YZVgqqUIBFezan4k0y98X6ePgppt5oivFNf6&#10;r4MN/HbfYbiUny30+VlK5ljkZjbrm1ZFXO35FPPW2k+DPiXaWnwxfwdLYXpaRL1r2YN50qPGpkgZ&#10;mdrO5lRZGlhfjgEBg7PWmU8RxdFU80i6kYRlyybSq0uZNXclqo2WnLpb4ZJXZhVwrUr0fdbeq6S/&#10;R/59Dij8Hfh/F4efwz47sL/S7aS/kurK71XREsL4v5QikcSXMCPcW8Ui8BnUHzJMRKyL5m3cfDXx&#10;L+z38J9O1rUJ9VttH1C8m0Xx09nLbtbzW9xHutbqKMszIRDLyoCqxIjVkOHbZ8L+LfHF744174c+&#10;L/ipqet21hdRz6NBqcdvuyEZLua7uJFLyxxBdrhZHdnjztbLESC2hfwd4i8M+GPitD4u0G10tLXX&#10;tCh1S7sLCCVXkZUil+1pbS7JWaVAzNHliBG7Hy64MRicRHFKji6vPG8G07yhJPRNScUovXeVo86V&#10;noaKCceamrbromvVX1Xpd2MnSfi34P8AHFxefCbXvAOs6Paa9p8mn6Pq9rpwtotUaOUStP5Ks6bm&#10;Mdv8qGRlKEB8Hjo/hxouo/GC28IyeBPDuoeHtdGlp4S1y/0aaK1ntvEVosklpepPFKZjLdW8lxBJ&#10;KUIkZxEodnUiD+1dP8R+B/Dv/Cp/GD6TrmnS2Oo+FbPUbm2jGja3aMsAFrkJGYbqzhtA885Mpnsf&#10;3u8skrUvD/x+tvFvx0vPEg1LUvBU3jRoT4y1a6RY30TxPbym5tb23Blby4ftcUMgVlHlo8kakbEl&#10;pYrLnVw9b6rFx5VezcpWto3y9U1ZpLTnp2Ss1chXcKkXPW/yv/X5Mf4a1q1+Dv2rxNoHivXbvxJo&#10;Wvt4jli1/wAR2UtvqdykckM+Z0V7g+fbyXgWQtsO62kPm7wq+zfCj4sa1os2q/s6Xfw/1TxA2qx3&#10;eu+H4vCoiWzbR72Z5iiyzSRNFsmnljDuFACr93C54k+Pote1SH46/C/xVrVlrV/of2S18KeGL0Xr&#10;Qal5sNtLpl959u48iZPsNvaStLJ+7jhkd/tGUrovBJ8XR+Mf+E3Ng0PiPw4kmr+EfDVtq0U0UthH&#10;EsmsaHtjiEaXElrNb3EYZpWjM1updRBKo+azOMMS260YuSV7Nu/Orcu1nyxbfvXslKbbXKk+uOiT&#10;Wi9OhyHiaz8f/D2+tP2gPHOhx2WoadFH4T8Tw3lrFqNy11ZWTjTJ23yrHF5lt5J+1RSSmJ7F3TzG&#10;mMDcD4c+JXizx18UtT1BtbubifWfEkwbw+AlpdPPOwuJpJ0X7MiRD7MgldJYGbzDtkG5jX0V8W7f&#10;wt8U4NN/aAu/DWu2/wAItTsLaz8Uw22umK/Fq/76w1k2tsxXFncyLLteSViB80BQNjk9BOt2+qah&#10;+zr470LTNVX+0biPwldJqZt7S1g1VDape6ddG8xcWbuLe5WJQxlYOvHlSqOqhmEFhZVJQj7Tlae1&#10;oLbldr/A91dNQcfevoJLmdrv/P8ALf8AM8TfxddaVos/jf4X/ByxtLWIJ/a+mx6hNcW8um3KW2mT&#10;R3O1Qo82eGXeWcSL9rRkCqrFug8GaDrfjC3ufjRc/C5fEPhTw3aWp1e/167kk0/w/qOQhaIrKv25&#10;njO8LIwmkVwBIsxhkejJB8QNNvLH9mHxhZaz4avbjximiSXWpwwBFjS4ewN1bRPKwuJ4jZXIE6uy&#10;b59ilCEJ9yt9P+I/wfvYfDvwQ8cR+JPC9lrCW/hbwnq8QS71a8t7nyZoIIJWSeV1uJmUwxyRl3Hm&#10;RwEorS9uKxn1dOnBR55X5bzlZ09Pt66vXld9rt3Sd1TjeV7uytey6+n/AA/kYNpqdlF8VNM+KHwe&#10;+PHi5pNK8CWlz4v8VXviWGWDT9KtiI0WzkvB5V21y7bhbyxyNG6sPLSXdFH0fw7+PQ/a08EeOfDH&#10;xX/Zb1/xfrvhCwutV0n4geGIooNS06dlCW0GpCMwCciOIh44FfdFAF+zblZ1w9a/ZI+LGo/DnV9X&#10;8beEtTuta8R+M5pPiVq97cG10zwrqc1sjRi4ic+bK1vbP5sLpL5Ly3UUbsgjC3PH+MPjV4FPwzj/&#10;AGdf2c9mk+HbSyEXxQ8a6HK0lz4ga43RzQxlQfO+0yBAIzuZsmMIIoDu86nhsPiOWVH95KPLae3J&#10;FPW8o8spc2sacFbn0dtW2+Zp228u7/LTq+h0fgXwH8LP2n9SFt4Z1r4VyeJPEek28OkW9pq97pt3&#10;4bcRyHULuZJUurzVnS2BVYTeeWhB228iARr4jqfgzxY2l/bvF3wylvNS1i80y98EeJNQtBoxt7Vb&#10;d7f+0Yo1jgTyNgjEIaRfs5+zsAQGLdN8UPhAPDek6P4Q+Geu2XiHw/qCXT6d4X0W5mvr51S6iS1k&#10;kjMctvcTzyXUS+bBE7wul5AVje1eOk8GftR33ifw/afD34laLq/i7w7YNbeU1voyyaz4fshO+biz&#10;eQtBHMP9BR7a8N2kiAqLm3LqB7OHli3B1MO+aF9Ob3ZRSbt8KW9leOkbXd5c1xTjBL3t+vXXb9fX&#10;0sedXHgfw/pGk+I/BvgjQ7+M2+jNfXNpr0kCT2scdo7W0UMzSKJS0lyoWM2qjD7o8orXFfcH7Dvg&#10;v4fzeKtL8P8AxM+C+gGe/wDgr4Rns7a70y1lYqFvFNwhUybHkBTex2SEoNwyMn5F+IPgdfDUI8L+&#10;F/iHpvivw7bw/bJtb8PXc17ZwLqEkOPOjuCptbiMFt6iBZIyduX8sufqr9nv4P8AiHwV8ZPEa2ut&#10;6xa/8IN4E0Wx1m+07UftLm5ls/PabN6HicQpCyiPDJH5mQmWbb5vE1adTKZuNVxk03fW91Kmlez0&#10;buul9dX3qnGLqLS9vue/fexh/Ejwr8Ffg945/aa+GD6JpOmaPrOmaauhaXe3MbJLevpAlUBZXLu5&#10;uGaUbVYqXLDG3NeW634a8JeEP2t9Yk+Knwc8B6Fo3irwdPZfD2HTtVax0PTLmRE8i8a5W1RpnUiU&#10;PNLGq+YwI2qkeOZl8M61+2x+1Vd+JprHxTqnhyWaNPEviWKyKGGGG3Kwia4t7draG4eG2VAWRYnk&#10;UYZFYuvR+Cv2YvCPw++J9l4s0y+bxn4d0zW9b0mx8Ha9cW9zPptzbX0lnbx6oF3RRJOnlYkBiVZb&#10;iDDLujZ/S9nSyijOOKxM3WlSjzpXvzeziklLmspXpttyWqbV1fXlTdea5Iqyk7el+1ttdj1H9o3w&#10;r4c8eeM/+Fg6L8KvCnh29s/hvpWv6F4q+BaG/wBJ0/Uri8vpBd372sELIuLBImSSOc2/ksxJ3gV5&#10;R8DPCeh/tCfDLwz8MfHmuXWp2138SjbXGieHhb22tR+X4duRaXMct1P5JgWO2gjw6KAUZS74OOn8&#10;QaL8WPgT4E1j4ofs++ObfwP4n2Xv/CwfhjourTXVtptntLpe26z5ELxRNGyMznzWaR4MRrJCuT4J&#10;+KvwFtv2ovAWl/syeKJbPw7q8ltOuh6zdTaZZ6Hq62k1jA0suxiy7LhlzHuVJJGk3su0JFCpUnl1&#10;X6pebjGUoTV5OEoQd4ybvy87fNCUZuMrXTTbvUVCNSKqOyejXR3e/nbZ6XXoWP2CPi/4w+KXwL1z&#10;9l3xZ8TdWttKMIlSyieKUNpbxbGilE8MyIkcgZsgKQZRzjFdx4X/AGWv2evB3xm+EGmeJ9G03WrW&#10;5167s9VvPBVxe6NqMsMOl3M8cpZrqSKWYPBvZ1MBLJGgwjts+NPg/wDED4heAPjB4g1z4A+M7qw1&#10;ia6l/sJraGSUXNqkj7opEkikBQrNEQZwsZIwQGXK/RXgv47/ABj+HuiL+0b+0V+zR4f8Y6T4r8ZQ&#10;X+n+MvD97BpWuWV5DYR2MkQbT1aeGFoLYO1s8UccvzH5lmOdc5yLNsDmlXFYCqo06yv7O8YydSUb&#10;aXcF1cvjbbTVu2dGvSq0FTqR1XXpZPy/y8z1r40/8Ez/ANmb4o+J9G0Hwr44+MPgFF0a+R734paR&#10;a61Z23kbGt0a40eV4bG2dppCWldjGIpHYMzqreY/DP8AZF8WfCH9pfTPBfgHwb8Jf2iLW30RPF1x&#10;D4X8TQPpk1jPJNZPCJZ44w5E6FliCtgmJyjKa7yx/wCCs2hSatoun+GPGmrWehzTzr4guPGGixyS&#10;adOwQ2cUL2EiKsDlZ8uyOyeWpYgHn6C+A37TX7PN/wDs/eB/D3jb4U+FvHMXgbwVaeHI/FVpJpOr&#10;nT7W1sUt5HR5HW4hyobMcKNIu/bgnOfGlxNxZlOXPDZlSfLJJJWaW89b+476WtzttNST76rDUK1R&#10;TpS167P/ADPlXxH4a/4J5fG79pTwtN478BeOfhH4Q8TaFILu7OnWmi20N5GN8E9tOftVu8E37yJj&#10;sRQYVYYLts8X+I37Lvwbsf2iLnwp8NfiqNR8MRa/apZeKtOuLbUGhsZmQtLmKREeaFHO8BkyY2wo&#10;yFH6e/CXWPibH+zrpPwn8W/Ei40iW9F5Do/wz+JXgu01Cz0rTEuZRaxmxmS2vpjBD5UatJdGM+SW&#10;2yA8fNeu/wDBPH4F6DrEnwKn+FeuX/i+80+TWtE8U/D7xbtLWitBbAXkWtXSpDiUtIRA7FlkIDfL&#10;troyjjbC0608PKtNcqcFG/OklJ++3NQ2Wmjnda+YVcDJ+84p+e1/u/4B8ka/D+2X8BdJ16az+PWp&#10;2cPhT4h/2VdaJZ+LdQha4vow19BqQiESxGEywGVZSfMMiK+w53DXu/F//BQj47eBrf8AaJ1/w8PG&#10;OhyaRBAmq6vpen6lIbe2a4kERi2NMuxp7gt8oZyxJ3AKa9R+LX/BObVtP1KXwJp/7WpL+Jb+3tpT&#10;8Q/D97oovDCBbxvE10jm9FvHcbfMjbaoZwoJbFdt+xT4x+NP7MvxG8R/sCfFO28L6brllerq3h64&#10;1jT557e7SWGDZBAY3ijaAxp5yHepG+SMhWjKj2MwznCvJXicHCjXqxalJSpuDdO0VOSVk9J631Vt&#10;72MaNCo8Uoycoxei1vrd279PxPBfhB+3H8bPhfC/hKw/Zs0q/e9864dfCek6poWtapbvcy3EcC3d&#10;jKsrRRBzFF8jCKKJVXCrXUn/AIKV+N/g94KPhIeC/iJ4K8c6lY2E+v61qGtNenXp4obe2ku7i31S&#10;AmBZYbVgghG1HRQCQpB4L4CP8b3+McXjr9k/4USeJvEfw80e8l1a11HVHubGMThYTHDFcXBYEgOI&#10;4o28xgHKowjLDT+HNr8bv+Cin7aumXvjj4PW+pHwiLM+LfCejTQ2Ur6bZ3hMloi386Hz3mmcNG0q&#10;8vJkgLtruxuWZJWxc6mIoU1SjBTqP2lpKX2Yyg248sla19G7dkSq9eNPlhNtt2Wmnnrbdanu37L3&#10;/BXG0+GPxEuNHh8a3WkeG/Fl/Jd+MtU+IvgeTUmtimmOsD28el3EO+NpILWBk8rGJXk6hs+waT+1&#10;3/wS40nwr4t8feK/gL8C/iIfEF9JrupywaOnh/VbGGPTrS2azsrS4tmed3e2luATcRATXzKCSTK9&#10;Xw/D/wAEtfid8VNV+NXxb/Zwu9P8GTWVnpXhrxI+hTaRod5rCE3d9HeGF4mt7lVuIollliWOYw3a&#10;+ZMyII/g740W37JXxCurPRf2bPCPiPSvFGp+KtXac+JvFGn6f4et9Mn1C5k061ia5kJ3JZi3Vppr&#10;mMB7c4W4L7x8/lOU5bmGMk8PTrYdqMVN+5y2d3ZyVmnHl5b3TWitubVqtSEff5Za3S1V38n5/M+x&#10;fiN+yl/wTJ1/xNqUVl8F/GunaF4g8XRQ+HvEvw78U2t7HCrafE3kOk9xdMCZ4L6RWWFhtdBuBIjX&#10;ivD/AOx98N/i7pPif4A6n/wUC8ceAfh/4T8TyPoHhr4jaReGxNs88/2XUws8tlaw+c32kgqFZm87&#10;gfMK+d9J/ZB+Fsniyf4fxftZ6FrPic6jZ4g8LeG7nVNJht2kjS8uG1GN1iVbS2VrqUkKPKjySDu2&#10;5PxB+Ifxk/Y18ZW158MP2rP+EmvG0WN9Vu9E1JL+2sFjkn2WbhjNBKIt0gRozImHcqw3HPq0cszG&#10;olRwePlKo/g9pCaTcbPmTqRqK3LpdLfbW5EqlNRcqlKy62a/JWOc+LHw7g/Z6/aE8QfAv4M+MNN+&#10;ItlbSwHT/FOgW0Tw6sLiC2OYkgmky+6eOFo1eQl4mXOQa9q8YfsD/tSfDv4Eaj8dbzxb4I1SLwe8&#10;Z8f+D4NRtINQ0AmSS3g8+EiJZmka3lCiEymQIsiiRWZq8S8TfFH9oHxp8Trz48+MfDNn4i13U9R0&#10;q+vdV1PTYpTM1ikaKgijxGYpERBJEV2MI1GFAGPoGX9uv4Q+NRca/wCOhJpGo6ZqM15b21vqKacI&#10;Xmtbh76yt7Z4bmMwXFzeKpiDBpI7CIspYgj6HMsbxNgY4d04qdkvaOPvOUuVJ9FZOV9Uk+qVtHWH&#10;lGUHHmcUvhvorXv+SXdHh2n+ItA13wJPfaRLBBH9jeMWsjbpImBO7so4bPIHBHbkVp2OoGzb7ZeK&#10;3lrEuwOueBgA5OBkf/XrN/Zn8TaRb+DtS0XUp5hLfMRLG1rIVkjMXzAZBPrxk/lWVe6jZ2M40xJT&#10;OI5tkUZwAVwCDjHy8EfrX2E71G79PyNa1JxwtGu6sZOoneOi5eV2V0u6d1ojsbjWtEbTY9Q84zjz&#10;GaOKJWLHnnkgg9+M+9YGmaL408deK4bfw5psl7qOqTC3tdOs4yztgnao9epznoMnNa/w8+H/AI0+&#10;K/iyy8GeCvDst5dXW/CpzHGMcyO3RFHcn6DnAP6QfskfseeDv2e9DF2iR3/iC6hC32sSxY2rwTHE&#10;P4IwQM85fGWPChfKxmYUcFDlWs307ep1VatSeHjzS5bdFpt1fy2/I4/9kD9gm3+GFpZ+O/jPNFqn&#10;iSOIPbWqMz2+n+yg/wCsl9XI+Xon95vqKCwhuLdCIfLRh8gPB+mO1XLW0icebGSdyjK4z+PFc78W&#10;vjT8Pvgj4Nn8b+P9aSxtICVRThpblwM+VCpI3t6ngDOSQOa+RrYipVqOc3ds5ZTq15Xm2/U2df8A&#10;EXhD4aeGZ/FvjrWIdM0u0C+fcyhiseTgZ2gnqQOMnnGK+UfG/wAUfjR/wUX8VS/Cn4DRz+HPhxZ3&#10;ATW/EMkZEl6VYHYAOHbpiMHan3nJOxKp+D/AHx1/4KWeMYfGfjl9Q8NfCmG5WXTtJjuHR9RUZCsh&#10;GOGViDPgMwY+XtBDj78+FPwc8CfCXwdZ+HvB2i29hY6fAscNvBEFjiQdAMDk+1Y2nKSj/X9eX39j&#10;CdWEV7ru+/8Al/mcd+zT+yd8O/gB4Pt/DXgrQ1ghX95dStgy3UpwGllcjLscDkngAAYAAHrEskC4&#10;trNsKq8kcA1XutTWRTuYxQgfdxhn9zWTd+Il8vyVUom7ALEciuum4UPh1ZxuMqjuy3q+r6bpAJac&#10;PMy/KucgVxOv61ql7KzRzggnhS5XFR+KfEOn2Uu68lYkg/6s5+vFcTqvjK1dytlct77z1q4LmfNI&#10;TslyxNTWtfurRP3gxJt5BOa4TxV4suAW+0vyORkjp+FVvGPjuNIGM9xFIQMgOcY/GvF/iN8XVkSS&#10;1tZGHGCSf69RSnVUWXClc2vHXxcWyjeztrhd5By2c/jmvEfiN8X47aORp5/Nfnjdmub+I3xLWPfG&#10;l0JJGP8AC+cGvM5rnWPE98tnFDJNLM4WKNAWYn0964qldp2idkKXLqyx4t8caj4ikYYKqx4TPWvW&#10;P2Qv2DviP+01ra6zqQk0jw3buDe6vcptUqOSsecF2I6Ac+uBzXtP7HH/AATFl1Oztviv+0W7afpa&#10;Ks9tpDHbLcr1Bcn7i/qew717T+0/+258Kv2d/Ci+CvDcEEclvbiPS9C0sCM4xw7nH7pCDu3HLPng&#10;HJYbRo0sNH2mIer2XUnnq4mXLR0j1fQ6i5134D/sS/CaXw74Qks9HsIlH2/UpgGub6UDgMQN0jdd&#10;sa8AZOB8zH4c+Mv7Vnxp/a88VyfC/wCEenTw6XNNskWIfNMgb5XuGBxxwRGvyjA+8RurM8N+Bv2j&#10;/wDgoP8AEJdU1Oa5t9GWTEbqjCGFCRlIEJOO2W5JPJJPNfpJ+xr/AME9fAvwR0S2SXRk3YG9yNzy&#10;N6ua6KOGr5lJSq+7Ht5GVXE0sHDkpavqzxb9g3/glZa6JeW3i7xrENQ1R1DyXFxHlV74TPT61+if&#10;hzwZ4I+DGkRR2dvC1wFAAVeAf896rX/ibRfAOl/YrAxRgDa20jC8cCvnz42ftWad4SaafU9SQIoJ&#10;Rhzn8695VsPgKfLDc8lQq4qd5Hovx+8daB4t0cw6pfG3ntWMthe2jqstpJtIDoSCOhIIOQQSCCCa&#10;+Gf2jP2xNU8F6bdWOr6laTXKsVW4smOJhj72w/cz/dyceprzH9p7/goBeazPPpPhy+LNkj90/wCp&#10;xXz18JvhH8ev21/HMmi/DuylmtopgNU8QXgb7FYZ7bv+WkncIuT+GTXzOMxVXHVbQWvU9nD4eGEg&#10;pTZzHxe/aR8afFjxNDoWnRX9zcahdCGw0yyiZ5riRjgKAPXNe7fCz9i34R/s1eG7P4+ft/6vb3Wo&#10;yKs3hz4YWEglknfPy+av/LQ+ucRjoSxIFdV/ZHwJ/ZTs7r4F/ss6F/wsb4r6ugh1bxcY0mTTH3DO&#10;18FUKkZCIdqkDczMMDuvA/7CmofDbTZf2wP2xviouozQFJNQPiKbeCe0VqCMtIB0UAjC8baVOkqc&#10;X7JXaWr6f1/XkXUxDnJRns9ktyj4d+Gf7U3/AAUk8S2Og6zoNz4T+HkEytpPgrSQU3oOEaYgLuIH&#10;8TYC5O0Lk57n4y/tU/snf8E3fCS/Cj4BaVo/jT4gRr5Ansh5+naRcHgKNoP264z/AAqSgYjJYhkr&#10;zX4qft//ABx/a2vZP2T/APgn74Cv9A8PTp5Ou6sq+Tc3cbDazXlwuRDCRn9whJYEg7ug99/Yp/4J&#10;W/D/AOBOp2vxI8f3v/CVeMWiy+pXkH7q0Y8lbeM58sdRuOWPc9qxq4inR+C7k+vX5dvV/JbMtU1F&#10;c1XptFbfPv6fe+h4b8AP+Cf37QX7enjL/hfX7b3izWrPTtQlW4Tw/LcGO+vouyTEY+yw4wBFHhgO&#10;MpjFfpX8GPg/4E+EHh608FeAvDVtp9pbxiO3treIKkKgYwAOP8a3NE0SCwt1gWAIFGFAPQVeB+yS&#10;AooG1s/L1rng9OYwqVp1Hqy1d+HpGQzrdHzFBwmMAfrXIar/AGjHJhbaUZPChCOa7h9YR9NfUbe0&#10;cyFcBAuWPbsc1imw1ODS7d9RuZJerSlkwQTzj9arFqMoqUHbuFKbjqzyjWvBPxQ8eanLbXd2NK0p&#10;CQi7Q0kvufT26evatTwr8GvB/gsfaIbZ728OWa6ujvcsckn0Xr2r0CVgsKseEPAPrWTfXiROYkBG&#10;evvXh08PQw8uebcpd3r9y2X3Hb9aq1VyrReRlPtWQrJjHYAcCoZLtzwvJ9qnu2iZd0jFSD90daqz&#10;q84whCIfWulVbjTSK95e/Z499wxJ6hVqO0vNR1IhII/LTGCcc1O1lARlwXI7ueKt289vAgIA49qi&#10;UKk5auyK50lojl9d8Py+H7ttageQwybVvEU9RnhvqM/l+FMuV0/YJGu5MNyef84rptV1GO5tHiaP&#10;eMY2pz+defXNhq9tey6YkwWNlLWzP/d7jnuD+lbOFJRsjqw9WWzLl5r3hiwBimkkJxnhsnFZV98T&#10;PDOjRyQSwFBj5Ahy7/h1NZGvWNzF5ryX0CbADIxAwB9T0rkl8K694n1QvbrFb2pX/XMx82QDso6q&#10;M9zXFOt7N2W56lPD05q8nodnb+KNK1S3+0zuYCW3CJj82PUnt/n1q/LoN74jVbvQL9d7ffhMmCR7&#10;e1cxB8Oddjby7edcsoxg5P6ip9P8LeMdC1OG5WdnSKTAjQ+vUk5H5Vx1JSv76KSjHWMvvOs0Gxvd&#10;Cme2urZnldDvwcAcZ71DqXi0Wc4jNmwbHzei/j3rz3x/4s1Tw94ivml1SRGR8rGHJL8ZP0ry/UPj&#10;h461PVDpfha4keSRsEyrkLjqCeir6nOayeHq4j3YrRHZh8B7b35W28z6BufGTSnCnkckk8D/AArO&#10;vPG4842WlxFzID5krDCg+/f8K8rsvHWv6VpZh8Raqbu4kOZPIi2556KAPujoM9e5otvifbajcwWB&#10;tZUllcR2tlaxF7id8HgBcnPsorGWCtI61g6UFdo9Rs7yIv8AadV1RpJQMeSq/Kv+H41leNPjD4H8&#10;HQ/YNT1RjfvHui06wO6Yqehc9EU+pxnnGelYHiTRPi4JLfTRpCaHb3cZ+dLpZLoY7OeUgJGTxvYj&#10;oUIxUGj/AAgTTLZEBCeUmGnmLSzTHuzPIWYk92YknvW1OMFPksc8XQqe85aeRys3xK1Lx/fyWmrS&#10;PJaqwMGnROWgX3dm/wBYQfbHQhQRXfeAbjWtVgWx0rRZGUHaSkYGT+PT8vzqDwH8JvDXinxS1jpe&#10;vxSTS5aaO0w20A85Izs/TPNfQfhTwFovgnTEs9KhXcBhiT3rV4CpVndy0JxmOw2Gp8kI69v8zl/C&#10;/wAP10wrqOuqDPncIlb5Qf6muojvpJRtjYnGMDpipNQtZJMl2Ax69qzjOlnNukkxg/eJ61qqMaDs&#10;jwZ1J13zSNGN9x3u2WA6elTi6ONpOMehrIm1q2WTeeWxxVWTxEly/l2/zOeiitoyinuY+zkzrLC4&#10;jU+aSfcKe9aIunnUblwCMCuQufFOleHtKkv9Su1iEabmdjxn+tJZ/FLwPZwpJq+uoJDHuTzPlznp&#10;xXRHE0abtKSTI9hVmrxi2dXc3CH5EbgHBYmo31WKENbRHMh7huT+NYNhq8usKZ7W2ZISdys4ILZ7&#10;461c+1xbGgWE+7ZwP8alVnVd47A6fJoy24EylrpgfVc5FZusPGImG0KOcYGaniaSX5EUjPTB6irc&#10;WhPPh5gzDGTjGB7VToylsOLUXdnlvjrwfrHidPsOn2xwSC2eQfqazE+Glro9pm8WM3IX5ii4VRjo&#10;ATXtF6un2MXlxKAeh9Sa4Dx5N9qmXcY4gGyzMeqjr9amOGpU7zlqz0qOMqzSprRHDnXDZ3Jt4LZ5&#10;ZIwAhKcH6cVreCfA3jDxxqDaz4ku5EtBJiG3AwOO5H1zVuCay0yzfUrbS/MlC5jedcb+eAF4+ld9&#10;4Sn142KRTrDEdo/cqO5/lXPLC08RUXPdrsVXxE6VN8is+73+R0GmaJp+iaXi3t87FOQq5LfQd6ew&#10;hMK3QtimVztdMEexHar1jZTJbjMwLEfMRzUd1bq64xnPXmvooUlCCUVZW2Pn23KWpjXdwPKKbAM9&#10;D0rJmu/s0uI1yWPLelbt5p25t7AkDtmsa+03cWmbGFP97FKbmrGkVEjES385ITOBwexrQtdOhWAr&#10;LADjsTxT9JskktMMVGOu01esvsk9x5Cs5ZfvjaRitYQutSXLoelzSJtaCS1+XPAJqC4fylD26nOO&#10;m7Fak+no25w7bcZOKxNVk8hcLIGJOEUjqTX18oKCPCUrlK7v+rFCJWb5UTgtVa1sIVvW1PVoy0xG&#10;AhOdg9BWrb6aPL2QsvnMuWkx1NMurYuBHOMsOCcVi6be5pz2QyaC3lwytuXHFU/s0PKE4PoalWNY&#10;5MxseOOakE0cjhJ1Uj16YqowdzGTuUZrO4jPmRAEDuKiR0MmJEAPr0zW19njUf6PLuz2zzUEmnxy&#10;ZLRFW+lbKJk2U9rhACNyk8c0ksKMpwuCfanFZbY7toI7EcGia7WSPcVwex6VTQijJF9nbJIbPTnp&#10;SrJITlE5I5Un+VEo87iQZB/i/wAKN0sJ2HkZ4b/GkkMdC0ofzUB57Z5qzHehxsfnnGcc1CY96jBw&#10;RzkVHIpZN275h0YUrOI1ZmrBcyx/cfcMUl9qjW8W4LjjuOtZdpdSwglmIA6k9KW5v4L2EqZQwHfj&#10;rVKpePmLlMvxX4Y8MeP7Q2HiPT945MUyOVeNv7ysuCp9wQa8m8Q+G/Hnwr1G51F7G58Q+HojvF1Z&#10;wmS9tVxk74lGZwMH5oxv5A2HBavV7i/ls2AXkA/WtHRbmMpvBBY8k4zn14FeXiaUKjtLc6qMpRjo&#10;eT6X4j8O+KdFi1nSrqC7tLmMPDcQuGV1PQgjrXO674fuRcC5siVRjn5D/Oun+Ov7M0uqi/8AiX8A&#10;LyDRfGEsTSm1lmZNN1iUDhbuJQwDHAXz0AkGACWVdteZeG/jFrWj6jaeBfjx4GuvBPia7XEVnfXC&#10;XFneuOotbyL93Lz0RvLlxyYlBFeNjMPUoLm3Xc6qUoz237HXR6dKliI3ZiV5OTVcrd4KiQ7Ac4zn&#10;HvVtrp5Vbptx2qGKd2k2IMk9PUf414tWzR1RTRf0pXKj5y4AyVPeteOckYkxjHGaybW4SOJSU2sD&#10;gkdKtxvJrV2NGS4FuvlGW4vCmVhjGATnpuOcAdzSoqUpqMdyZ2WrOe8YSa/qECWQRPsvnN5jx7ts&#10;xB4XB9O/bNYeveHLy30R9XgsliaIhztUZ2A/MOh7fjXW6obcagpsLdY7K1UKhY87B3PPU9fqa5jx&#10;/wCN44tPlFzJJBAsRIMWFbHqxOcCu+VGyJjOySPS/DnifRo9CtL62vEZJoQRM5woBHSsnxrfzmwR&#10;7JEjWXIEmMrnnNeO/AzxtYxavJpV+GOm3p+WO4XKE5+9gZIP1A+lejfECay023gvdH1C3nWEHbEh&#10;K4HoOcD8a9hV1Vwbk9GcsqahVstTl9M+HjaLPLrk8yySXWSwi4VQcZ7c9KltILnY6NyhJPIOaevj&#10;G7uoora5090Dt8hL5wPw6Vsx2lu0IuNxQHv0NcUFdFSeuu5hTRpBIvmRAKBjcexqSysJIG86Z1Un&#10;oV6EVb1UWUmxCJJMNkoie2Ktw28TRBZSI0QDGG5xTjTdSenQHNRjqJBZXkmPLuFREHzApnFNv/Fw&#10;tYl0qBw7YJ3GMAn6Y9Ko+IdZ0yxXMMmQDwA3Sm+FPDk2vatFqtyWMRYEFyQK9OnZNRRyO71Zp+GV&#10;1HWbkmC2lGW+Z9nH55rs5rNvDUK3ep3KgFAFRVyxauR8R+OIdHu10TTQkQJwDGTn8ep/SsHUviDa&#10;3d5GL5ppET5VLZKg/j0rvpczTsZNI9Stp7i/sGudPidlBww3kfjWF4o8PT3ts9ne6H59u0ZRkJyG&#10;B6ggH6/Wrvw41yV7F1sFhMbgZHmc/lmtjVdXeObaYhkH5gWq+ZqzuK1tD86vjv8AsX/Ej4AfEe7/&#10;AGgP2EddOhaxIxk1XwU2FsNRj6uixtlFJ67CNmcEbGw1YWneJP2cP+CkGk3Pww+IHhhPA3xX00tD&#10;PoN5+6eSdR8xtmcZJ4J8lssB03gFq/Qb4gWFpqNqtxHajcVxnaCM/wBK+Rv2wv2Gfhv8cfD83izR&#10;tPbRvGWn4k0/WtIREuWkHID8jzVGBwTkdVIJNdNLEyirPVEuCeh8weJvEPi39nm2b9mn9uLwVJ4x&#10;+HM7CDS9faIvdaUvRNrg5Kr2XIZf4GABRvI/jp+yz4u+A+lRfGH4Pa+/jb4ZXq+dYa/pzCWfTkz9&#10;yfb1Cn5SxAweGCnivpDwl+0rrmlwQ/s2f8FLPCMhtbtGt/DvxImsXaK6AONtyWUGQY6yYEinG9Tu&#10;Mi5/jP4G/HD9g7UJ/iT+zvdR+K/h9rCCbWPCk8n2izubdwCJYypPBQgrKnOOPmUlT1OcHC+6f3oW&#10;vXfv0fqeRfs5fta3XhqSBLvWHaNsBHXBU49Tn+lfenwP/aE0L4g6eltJfx+Yygf632r4H8bfs6fC&#10;/wDaK0W7+M/7FF2LPV4I/P8AE3w1vXCSW7Zwxi5A25OAy/Icgfu2/d1wnwh/aA8VfDDxCdK1iK6s&#10;rmyn8q7sbtDHNbuDgqynms4ylSd1qi2oz0e5+veq6XYarF5l2FOVwJGGee39K8K/aR/Yz8FfHDQp&#10;re90tbbUY1P2S7RcNntg96Z+zf8AtZ6L4+0eHTL7UYfNwAhklAU+xPQGvam1Cw1+ES2khSWIEo6t&#10;17bTjiuu8Zw8mc7Uoy1PzG8C/Ej9pH/gnD8U5YoA8+i3U4GoaXdO5sNSQcZIB/dTAfdkHzDoQykq&#10;fvXwB8Z/2c/2/wD4SXGlzWkF6k0KprPh3Ucfa9Pl7Me/Bz5c6cHkcHcgu/GP4H+Bvj34cn0TxBps&#10;LXBj27pIx8xxja2eh9G61+f3xT/Z7+Ov7FfxBj+Jnwn1S+hisZi0VzbfM8C9THIvIkjPQqwII6iu&#10;aVCVF81LY1VRTXLM0P2sv2FviB+zjf3Xifwmk+t+EPM3C4ERM9gCeFmAGMdvMHynvgkZ8b8PeJJt&#10;MmE9hLwPvITX6H/sh/t7fDv9qTT4vAnjqG00Xxi0JjOnSj/RNVXBDeTvJ5I4MTknB4LjO3yX9sb/&#10;AIJ0S2rXfxV/Z10likZMur+Fowd8Hq9uMnK/7HJHbI4GDjGq7x0fY0TdPfY8Z8EfFCbfHGl0VZTw&#10;uePfHpXtngX4hDVNiSNGvbIIxXx3aapcaZcnz0kjeNtsgKkFCOuR6/rXongT4hXFs0bm6zzwwOQa&#10;IVakNEW4xkfbfhHxJd2co/f43AFGB6/lXXR+I471T5rFZMDP+96j0r5o+H3xahujDbahc7do/dyg&#10;8/Q+1ev+G/FVlewQSGWPy3UBwzZ6H9D9aUnNyUkhcqSse0/DrV/7QtpNJubxZc8owHQ9mHPX1/yK&#10;9I8I+Ib3RnH2gYlU7ScdfrivnTRfFEOnXEckE5WUSElsnDL2IP6EV614Z8YWvi3SUsprjybmBfn6&#10;5lA6AnqMV0qcbq5hKD6HtXhLxbpHiGefRvFFlu06dV2yqwyrnqQO2OMjgEGvif8Abs/4Jg/EDwH4&#10;7f8Aa0/YgvJ9N8SW0x1K70fTZFhXUWBJaaDHyxzkZyp+WTkMOc17/beKo9KnEEjExOQpAJyPcV6j&#10;8OPidZ38Y8JeI71/Jcf6Hdk52Mex7fj3/WsqmGTi03f+tv61+YQqyi7o+fv+Cfv/AAUl8N/tVLD8&#10;MPiXYDQ/H9grw3Nm0XlR30kX+s2o3zRTDBLxEcYJXjIX6u1XTGntJA3KdRjjPtXx7/wUF/4Jkx/G&#10;bUJvjt+z86eHviPparNN9mZoYdWVBlS5TlXGBtlX5kPqBtqv+wP/AMFOG8UXT/sy/theZoHj3SJV&#10;s4b3V0WMXzqBtjnOdqykY2yj5Jhgg7iN/h1sO6T11X5ev+Z6EKiqq8dH2PpT4u/CXwp8TvBtz4S8&#10;b+H4NS0u8jVZ7SbH7thyHQjlHGchwQQehr8x/wBq79mz4g/s1+OUutCsW1Xw9eN5dpcXIVUnRekV&#10;wy42SgdGVcMegwWQfrjLHLd6O8qqNrAlVUYx/wDW/wAK8x+JXw48P/ETRJ/DfjDSoby0njIlt5ky&#10;GHr6g8nkcj1rlanSqKVN2Z3YXFToz5ov+v637n5deGrmLxOgt9BnlW4vp1gniuD+/tnzyCw5UAfN&#10;xwRyDg5rB8bWulTeJ7nQrS9QpJDst7okCMPtHP7zggkEfN3Y8+np37WP7KvjX9nXXF8a+Fb65/sB&#10;DtstUhXfJaktgRXAP8JzgSDIySDhiu7xnwxolxqWpXCDSAZEhJuLS4KxNG7HiRFAAcHklcA+h3fL&#10;XrUMQsVHXSS6H1eCxeExU5OXu80bOz017Xd15pXsQveTaCzITdM8IxePewoIZosdFCkksfmH3iOh&#10;xnGPIviXrh8Z/FOHxbLYxW6SFLiC2mkKJKqHIG5hn5iuDn/AV6j4sTSrTwsllHc21/f3DeZHIbpY&#10;4okBwSzsQBkkDBIPB9K891bQrjU/Dz6ndyW8zWcm9DBdpMFXGW+ZCfrj2NfQZTUlSrqqtGtv6+R8&#10;xxFTpQpqjTaajZuz1d/8l23uffv/AAT6l8O3n7D6/GDW/GmvXlr8L/E2oaje+GNN02G3tUtC32y4&#10;kiimDTSlLe+mmh/fIjS4UqcA18o+KfinYfFz9r/SPEj67a2Fjf8AjuxnubvUAWTT0udTFxvlLMmF&#10;SN13ZYDbGSWA5rsP+CcXiseJ7jxN8FpdEsLyTxjbpCNS1i6WBEEcU/2iMIiF5m8mVSiAgny5Msqk&#10;uvQ/s0eArD4F3v7QUnjKHUr3TLf4ear4Qj8RJ4cu7q1e9ngVIJZZ0SaCxffDaELNKvl/aVAJ25r8&#10;yzSjQyHi3OJuL552lSS3dOu1ta/wym9XdtLW9mzLDzlisBh9dFo/Jx/ztf5m9+xjqngfw1+3r4v8&#10;P2Pxc1mzbxPqepx6HrPhUabMl4JLhrmFGkuIJ4popolZPkUbneNRkMQPHP2rbnw7+zr+394j8X+A&#10;Jpdd0e6uba+ivzMhSWRkAu4ybURdZhNEfK2FNrL8rJursX+B+p/tEft1+Kfh54f+LlvHBpNnZXt5&#10;4w0uyjlh3QWdrLuhiEoLhp2WEJ52RvPzErXUfFb9gj9rL4wP4d+H1h8afB2r2Pw/sRF4UuXV7S40&#10;+1kLmBZXht2lAV4CVQySmLcSh+Yk8mGxOWYXMqOJxOIjFVMPCNSnK6VnFe9zKK1skuXS2r62LqU6&#10;jg4xi/dk7Nev9dzD0L9tH4dzXsGpXHw+udfJhn+weGo7hls4sqPLJQqyyORvkkcqZDIsQ5Eahcf4&#10;gfHX9pr9qhtJ+BF1e+ZY2sVr9q0TQLMCTFvGyRvcsDyVTyw27YT82CjHzK6ex/Yc+N8Pw78deL/i&#10;f8YtM0mz8O3cq3zeGdF899X+zxpLdSPMfIaGNBuG8BzlJMoFA3en/GP9pv8AZt/YXfSfgd+wlpNj&#10;4p1G/sJIvEEIlkuZZb5XUpLc3i4WeRAZw0Uaoih85iEZRuCFTh+liowyOh9YxF2k25ShTaV7ucrR&#10;Vk1tdvZyTNpPEyp3rS5Y/JN/JX/rockL/Q/+CfnwB0uP4P8Ajye++Ivj61XzLK2iBlD4wZHG6OaA&#10;W5kIUuW3yCRdqEsYflf4T2fg+3+NnhDQvEWoxWdtp99Hc+IrS8s2vUkW1JdoXjQM0iStAygAYxMN&#10;2ACa3PEkutaXfa58QPirq2qyeJbnU5biXUZLfakQdvMZ41t2YESckqOEB27VOd/r/wC2b+xv8Q/g&#10;/wCGPhtq+t+O9L8Xa9faFcWN54Q0jQzDJpcMZa7kUzJIxv0Z7qcNKRGfuqgZdoT6PB0MPk/NRxNa&#10;9fFOV52tdqLemlrQTsnKy+Vkck5TqSTjHSNtPL/N+R0Pi2bx98e7+61j4e6hbaD4Z0nUIrLW/EGm&#10;6RdSWbXN1dwyNb20KQPLCkckwZInMQaOOJWJfykb0T4T/FS7+Bfw31z4ffs9/wDBQzwVLY61dvpW&#10;qeF7r4e6bbTX6PG8bTzPLP8AaQ8au4UuG8xlReVcCvnmf9qv4p+NtPSztfhZc6bHHaW8d+ltr8mm&#10;6Yz25Y2jJaWYjXbCQpXcSx2JuZgoU+WXvwTj1hILzUdcEurStPeag9zrVvvuDKpNvIgeMvIS25mb&#10;Pzh/4cAtwUOGsVWpPD1f3NO+i5ac773cm02+tvhsmkktltPE05SU17z9Wrbbf0/U94/bK8cfEfxz&#10;qGh+Ifi74/0nXPEGoaOs/g268KI0OpRxxsDbmWMK5jtpY57i4YQMWdmXqANniU3wm1f48+EoPiZ4&#10;Iu7yXxJcSo8sep3H2T+0J5ry5VDbSS/LtjSFAfMkGWk4cFCj/RP/AATL8I+Afh18LPit4kvPFui6&#10;d8Q7Pwxrlt4f0u80hbjVlRNNWRZYRI+z7PI7vE7JAz7YpEEqh2Fc/D+xb8T/AIUaloHhb4y/H7wZ&#10;8NbFdLvTFqUGqXMk4Nu8PyyxzPHa53zLsWOVeEZtuRkrD5nDJp1MDSqqMqUtG4v3lZuSVNLWNrL3&#10;b3eumhMqP1hKpKOjWye3z01/4Y5H4Rf8FNvjj8F4tH+Hnxk8O2PjPQfDsa29voGpqqTxIzOrETDJ&#10;mc7mK/aBKisEIUBFUTfEDx14B/ac+JvhzxR+yv8ABuTw545i1O51HX7aw0+3tNJ+woI0jGIpRtIS&#10;KNDhYw7zScl3XHV+IPiz+yR8F/A3xO+Gfw5+Id3451Pxj8PNK097+aw3wtrUMuu+fODhoQsZuLKU&#10;OGdgXYowIbbxn7Hnw+uPCo8Y+J9dl06K41fwdcaf4A0/UdEe9bX7mWeKJ7iL/SI44Y4AZJPOnDov&#10;yFUdwAvS4ZZOjWx9LD/V5JJRd5QhV5oLmcqbUfdTk737XdrO0QdVzjBy5lrfq42dlqu9l950dpd2&#10;3jDxC/hPwXpms2NjpupP4uvdbt9QNhPaWTxW8zzRo12yKMvJKE8wSEumWBU7LsXhzVP2r5m1d317&#10;TPAFrrEcjanrlnJc+IPFTPL5l3eXV8sEdu5gtlupwrtHsRUQCVy81eU/HPxD8N/h/wCFtL/Z+8C+&#10;O5Ndv7z7He+OtZv7eP7NDqcYZltIGIZmjh/dgyk7Mk42ZcH2efWfhIujR2974h8B6F4L8PhItO8M&#10;f8Jt/akrySwusl9I8MsAurqPdCxMCpDKsYjVdkIirCtCrhMLSrxjyqT9x8rk7JK80t3Kbfu9Etb8&#10;zTWsZRrVJQbvbft5L0XXq/wfXzeOtZ/aZ1+++G3gn4radodpr2vm7u9b17XbextoreCxjtLWKOB3&#10;jd1+yWduGYqu1gEwMM5818Z/HzwV+zhFJ8IdP8Tapq2sXGjGC/ubgHTdOZJjHL522KP7TOjKqMYi&#10;4Loqq7/KVGX8T/2pfib4PtNC+Ivh39mr4c6T4O1trufwneXng1WS/ks9izXIgkuCQnmOAhkUgyhh&#10;uJQhOK+Ivwr0ab4b+FbvWnudS8efEC2tNRgiJIgtLWbzjA0TpGBExjjj3LIxVUut21RHuM4TKoKd&#10;NYtWoTk7RTTk5R3lOVrpQSaaulGyWut4lWlaXs/iXXW1vJefQp6p43+A+s+CdU8JeA/h1qnivxT4&#10;kSzOqeKL7dY2+k3DSjZFawo8uI92I1mmdWY+ZkbW2L61+wd+0p8QtF0LXPhh8U5LiXwn4X0S9Bur&#10;CCWa5DzM8Q09mhbY0cvmTSrvHLW6qGA+U69jD8GfgBDaXniLS9J8T3t6Z5P+EY0yMR6bYXaqGjln&#10;ucFHYCNlKCJlRgOH+Vh5N8Lbv4h6v8ZX8G6cNOtLTx54he7uJpdNErwiBpp5LqJynmRsEHnAByrE&#10;4I+XNdOJjhs0yfEU4U26SSkqk2+mk+TTS0E0uVKL0tcFF0K8W5a7WX4fj3dz1z4W+Dvh78MPiJo3&#10;hj4reOdc0bw/qvgO21ixvxpGmm2tvE2y0kQmSSK5ihthblS6t5cj7kWTB2sYvHXwST9mzw3Z/GHX&#10;vFGj/ELSfEkt2ZdWG5ZYLiKaUK9yQXTdJ5NwUIIDiHHJK13vifwNf+CnsvjP4M1ez0KDVPEOpTaJ&#10;qnh+zud02n20ul6VfK8USFLM/vJZvOZ0WXBDOH2K3G/tHeAPi78G/H1l+zp4x+F+knSXvJLwWXw7&#10;1D7Nba7NAZ4wwUTeXHLDMsq/MpuCHbD7DEK8nLMxlXxkZzd4zi/aL3YuXI25WejUtUvj3TulZtbV&#10;qPs6Nlpb4fK5zHiP4reIvih4Psvhpq/jH7D4a03V59UsPC+nQrFCtzLCkckxCncd0cIO5uEHmMu0&#10;szGhog8K+E/DGv6vY/A3RfFOnWmn28Osazf38Uc2kxu5mHkedMHMrrDu3iMv5UU/IV2NP1XxF8Gd&#10;S0vSNP1z4EXWn3Ph661C2ubfSdJk0+81N3l3/ZL65MfmOY8Kjyea0m3aFQYYvueLv2hLHVfh9e/D&#10;zX/Al/Drz6JNpayafO1tBNZPIky2hhljIht41Tc20LJMzht8a70f3MbUrYyVOhhaDhTv8N+VJX1f&#10;NGXNJ2V73WrV7q6XPTiqcW5yu++/y8vu/wAzJ8WeB/guvwuk+NGh/AuPVLKOG3Se/wBNQSaXYXLx&#10;xnyZpHmRpLhY2jZooGUxtIpfbhrdr/if4X/DDxX4VtvF/hrwTfeDfD2i+GpTc3lp4jlFzqdyhBSQ&#10;g5gVMjb5cMcYG18yFiuzrtU1rR/G3w81SP4sx/8ACEW+uaVaRwyWngxbeEWKvE0Vrp5MRjsrIiNF&#10;8yVpsiJQQFjQjE+I+k/DD4HfFRND+Et7f654c1TSHudFufEepSNFZalEZHuUhaXaGDAQ/NjiR2Hm&#10;AlxXh0MZjYVPq8JzVVSbXM5NOCSurtqLktbWTSSbtfR7ujSjebScbfc/l/X6eS+DPhv4nuoLC68S&#10;fCPXtXLIiaTc2l6Fk1C4dhuaR1bzSSqxqq7PkRCTzV/44/s//E/4X63Fr0M2qaP4tuNRiWw0DQr5&#10;r6W20sQgvM1wJi7nzH8rYcLuEmDtKBvoTWfjn8KtD+H+naH8C/DeueI/Gd+IJ7TxHq8Zjj0ieWbD&#10;RAPkRlgxRkRRuikwZJShxzUtz8RLrxrdTaj41s73WtTsGGuXeo6eHh0+2DfL5bI6lSHZz5IbYwb+&#10;Fk8x+qfE2cU6iqVYRppX92SkpSV1rZ83LDzaTk/dSVyY4WhNe62/NW/4F3+R5f8ADjWvG3hjRtU8&#10;DfDvx74n0GHxCFi1+5163hhjDTK6kXEkqeYXaMyARB/mAbleWFb4o/GbxXf22l/syfCG+urqCCOK&#10;3QIsUZYiTBlZ0jVY1BRmAA4LGRuFCv0nxk+PzWHgWP4D/C69EtvJdB4lRJEk1+dmXE0uSzEfIuWO&#10;1ZCqkMiAIE+B/wANNc+BWmz+Ntc+y6n4g1hWt5WmuhGLZ5D0RsEM+AxwoxgHkD7v3GWYBYXlzPMK&#10;aVdvmhB2unbljUnomp2+GL/hq2vM2o4UMPVzGpKjR0pRXvyXbdpd7/jr0Rx+o/AmD4WTjw14W8QJ&#10;fxEwPqt3KPJMTht3KyHg4ZlUH7wOSoJ5v6b8MdEubazu7nxTawrJOH+02jBg655RWfoQMrwPlUuO&#10;M8bh0/WfE+q33iWS1heKGeSae8ljTE6IoGVyQGbC4BP3ieApwF+sP2If2J9IudAtf2lv2jfDMUWh&#10;3cEc3hDwLcFW/tdfvLeXSlRi2YcqhGZ8hlPkYkufoKSr4h8zd+rf9fgfX1vqOU5Qud2jJPkirX3u&#10;muvXXVN73tc5z9m79h68+Jgg8dfFDVLi18G8GwFuxOoanOjbHgh3R7YrZQpD3Bzh2KJubd5X274I&#10;8Ba18QZLHwP4D0a30jRtMgEEMNrGy2umw9dqDOSSSWJyXdmZmJZmatf4deBvE/xq1x9f1VjBp0JW&#10;HzViCqsa4CxRKAFACgAKAAoAHAGB7zomjaH4Q0ddC0G2W3giXlBjLnuzN3Pqa9LD4eNOml/T/rsf&#10;n+aZxi8wq++/dW0V8MfRd+7E8A+A/C3wv8OL4d8K2xAPz3FxIR5k7f32P4njgcn3q1PFP4hZLSCU&#10;i2c5uJQcFwP4R6A+tYdrr8niK9lsLVX+xxMEedf+Wx7gf7Irb1TxPbaJCmm6aolv5wFhijwdgPQ4&#10;9f8A9ZraTv6Hka3J9d1pNCgTQdGj33kibUSP/lmMdvQ/yqLS7HSPAei3Gu63dorrEZLy6c8KB/CP&#10;b+Z/KmadZWfhi0m1zXLpBPs33d1I3yovUgE9AP1rwX44fGy48ezvpmkzvFpFuxYDad05H8bAc49F&#10;/r0+Q4u4swXCuXurOzqyVoQ7vu/JdX8kd+X5fUx9XlWkVu/66lH4yfF6++Jess6s0GmWrEWdsTyf&#10;+mjf7R/QcDuTxfhRJvGP9sN4dtru+vtCEUradaWHnSTIcliiE/vCMAbFBZydqgtgGhd65pMVgdTn&#10;YtChxtAPLnopBxjJ9a99+CvwZj+Evw4bxZcqJtS1eSM3kgJBVJGACK3UYzn61+M8GcP47jHPJZpm&#10;bcoJ3d7q8ltbyXRbaWPqswxdHKsIqVJWeyX5jP2JdYd/CGv/AAm8SWCW+teGrq5M0G9WWaCZmeOa&#10;Nhw6ckBh1G0nG7FeyeBbgPdTW80YaJQj/OSQHwDx+YPtXA+FvBsOofEU/FTRmVbmDTJrO8QH95Ip&#10;Q7VcYxwcEEZB47qa9G0S3XSrF49iq853zlSRjjHII4OBj8K/o3DR5KSp9FofE1pKU3LuLdJLqd9P&#10;eO2F3fLn07D8sV45f/sJ/svatpS2fjL4PaX4imJ/eX+uwPcTM+OX8yV2fJJJzuOM8V71pSwCPzVg&#10;zxhSR0ryL4z+MvE3izxinwp8DXSjzcf2i9vncBnlWb+FemccnOM84qqsKLtzxTJpzqwvyNr0KOie&#10;FdObxE/hTw299qdnCiLI+tX73rnIJZ2mmLO4zgZcsx9Txjq9H/Za+ENh4lXx3c+DrWTU7aMlL5nZ&#10;PJXqehAK8DO7I4B4IBHSfDT4fw+EtGj063HmXBQG7uGGdze1cv8AtB/E7wVbaPdfDLV/DGn+IUuk&#10;AvdNv4Vmt8Z3L5oYYYggMFxxgHI4rys2zHK8hwbxmNmoxW1+/RJatv0N6EMTi6vsqd3f+tTU8WfH&#10;bwD4RsJLbRr6PUrtUAWK0fMefdxkAewrwnxl8QvFXjW+lvNd1N2STpbRsVjUZ4G3vj1OT71kTusS&#10;+VFCsS/wxpnCj0GT07VCW3Hr9a/lzirjvPOJZ+zqS5KXSEbpP/F1l89PJH22ByrC4Jc0VeXd/p2G&#10;sQ5JNLGeditQcFc7T0pBhRjJ+ua+IS1PTFl4B2nA9PWq7sD64HTinyyYzt6DrVSW4Oc4GOtFuwCz&#10;zKv17VNomkT63fxWkCjzJGwCTwo6kn2AqtbW817cLbwQtJI7ARoi5LE9AAOpr2H4X/C63sbhJr/e&#10;Z0jH20lgVU5zsXHpjk55I9K+t4Q4XxfEeYxgo/u4tcz/AE9X/wAE8/H42ng6Lk3r0NrwB4WtdAsk&#10;u4bYoiri2V+SSfvSH3P+eMVsXt00A2xkGRxhVP8AOts29s0YAjxGowFA/IVVutMt55/OCj5Exn+l&#10;f1nhcvpYLCxoUUlGKskj4CpXlWqOcupnaZpdnKomvmDRo+SjDiR+oJ9cHH41YZgJXuLnLMThB/Sn&#10;y2/l4QrhV/U1U1KGd08lDtkdfmP9xfX6muyEeWOxm3dlGUv4hvmtVmItYyDO6n/WHsoPoP8APatq&#10;NkRFjiTAxhQPSsxESC3WCAbV7Babr/ifTPCmiSatqMoVYlG9u/oAPU81NXE0cPRlVqySjFXbeyQ1&#10;CU5KMVdsi8feN9O8D6HJqd6+6U/LbwA4Mr44A/qewr5+1XXNR8R6tPrmrzeZPM2T2Cjso9AOgq34&#10;s8Vah431uTV78ssYJFvCW4jTPT6+prNkIX5AAPpX8x8c8Y1eI8b7Oi7UIP3V/M/5n+nZep9rleXR&#10;wVK8vje/l5DXdjwAfqKckZKk4J/GkVOQQc8cVKpA+U8V8Gm3ueqIgCnPQU8ODkkcetMGzP8AhT0y&#10;OVXrW8BPYcDyRjPpinLkc569xUZYg5apYx5hH0rtpe80Q9Efcvwt8JeG/B3wz8O6V4bEUcN5pUN3&#10;c3SJzcOyKzue5JySPQADoK5LW/Ev7Qw8aL/Z+oGy0z7WbeCyhUiNkzgFnAyWwM5DA9eAMAaH7Eb3&#10;fir4PrZ6sHkGmanLbW8j5IEW1JAAfYyEY7ACvbl0KDbuZEDeyA4/+vX9Q5JldbNMto4rDy9jCUVZ&#10;R8klZ7aXu/ndnyFTMaOX4mcKsFUeu/TzX9ehQ8GeKPDd2lz4Us/E8F5qOhRwx6xAboPNbF4w6GUE&#10;7huT5gT159DWlrXiHSfD+lNreq3JjtUK7pQhbG4gA8DOMkV81/AvU9Q8QftXfE7SofNg8Pax4iVJ&#10;L+TT3ifULiwtYreS1WYj51RlYkDnHoGIPu3xRXw/qPh8eCtZ1dLK21kNaSyrdxROkZRiSvmAjtjI&#10;wQSMEHFfbUMTN4Hn0TSsr7X2Xy216nhVsNFYxRd7PV+m76evQ4z44ftbeBP2edXtrj4g3Ik0vWLa&#10;YaRLYne32i2cLcRyA8KAZIwCMnIcEDAz8G/GD9sPUPiX+0np2s6TZjT9C8RSxwXEEVwxinZS8ETS&#10;ANsMoZgAxAYbsDAkOfum8+Cnwf8A2lfgnY2XxNtbvUNLgedre5uz9llR1aWJpjtwAx5JyNrMA20D&#10;Ar84f2lvgv8As6/sj/HfQdV8KePNcGhaRDcah4iW8u1lk1OYSBbe2h8vZDJDG8MkrSnaFICNIXXZ&#10;XznEOKqPKX7bapF2S1+zf729Fv8Am16eBw0Fimqe8XZ/J2/LfY9rexy+Ae/evNPj3+1r8Gv2ftHm&#10;g8ReIJrzVXWWKDTdGtWuZEkQKGMpX5Ighkj3b2DAOuFJZQfmjx1+3T8Tf2mvFVz8NPgfqmh6DYLG&#10;GvtU1rxNDptjawEqrPLcysklyAS2Y4RyvGyTBJ+UfGuvNoUlxc+LYY/Edwbm6tHvtPKweeEkcxER&#10;yJvhjDZbIRCw67WDGvxbB8JV6lZPGys9HyJ+9Z337bH008VCMLw18+h7/wDBr9sP48/Dv4W+I/hN&#10;+zp8X59KvL68BsdEshIlz4gllkggRbSWFZSk8YKOo3QSZ3hHdgoPkHgzw58Rvi1DbeEtMvdRkl1x&#10;DB4c0jwRdeQI3Ux7p5mghmllt1XIZFwxJwpyCpb+yf8AG34ReDvjdp4+Jnw0uvGlwmqxR6db6TfF&#10;pJZVcukKERlbuRrhwgJBjfYPlZGIb6t+G3xm0H9l/wDZi0ltF+G3h7WPi9rnjC41e6ubvRg62SJD&#10;e2UVtCLTy1t4EDagWcGOJUdx91sx/V4mmsDTnOUdYW5bq927WUe13q3ZWSbCnNThF/zaO2n3/wBd&#10;j51+I37Lvh34aeNv+FA+ENQ1jWvEqyyLqHiayju7PR0uLZo2u/s7RoilIgzRyS3ErPI7JshhLoHh&#10;8eeB/hjbeBPB/hG28QrqXjo3+pX093LeSTOJkuGSK2MblkiKpCZAqKARIGb52ao/HOo/EzxIY/Gf&#10;xC1LSdC8qa7tb8+JruOKxmMy2u9BKLgciW2LAjcsqFSc9D5/cftX/Cz4UtdyT65p3jnVWsRYafbW&#10;3heNLHSYlaOEyW7zYVbgWyMkNwiP5YK7dh5Xy8PPMcfGEKTlOot+VNpS1WrS5VG1rptLzb2clSw/&#10;vTsl56aem78tD638ReIvih49/Y9t/jR+0v4S0j4qahP44NiC2n3Bt/DSxSG3VLpLCS1RRI5MjsSk&#10;LqLdZWlcwhdf41eGPht44+Fml/Ge08S3Om+JfFQ06VPB2lzWV3H4bSTTgZMKsYuQjCMorNIsSCaB&#10;PLTYlfAGv/t3+M9duPsnwu+FVjZkwqsNzqLy6rfDYmP9e4QMAOMNG2FAHYk8Vrnxl/ah+J2oRwX/&#10;AI11bzbyB2itLCUWsdwo5ZVitwiMQFyRjPFFPgrOcQ1Ks4UFduzadl2UVdJaXdnd21e5jLNMLH4L&#10;y9F+r/yPuT4h67e2Pw08J+GvGfi618MweHb65/sjXde1KLT7u7t7mVpJI3njuTn75CAKPLXaowPM&#10;EnEeGP2tPhZ+zl4Q1eD4Q/Fj7Rr13NIn9vW1tcXN3DashD2ttdSqLWBBIA/mQR+cSEV3kVRj478O&#10;/Arxf4rlsUttRQS64JF0adm2x3d2v3rVnP3J88BGwTlcZ3Lmz8UbHxjqEOn6HceH9R0+zx5VjaNC&#10;cRoigALkgcKOpIz1Jr0MNwjhlWVCeM5+ZvmUYxiu7Xvc0nd3uk0tHe2xUMzqqEpqnay66v8ACyR1&#10;fhy8/Z8uvDo8NOHe5bzEfUb23wyK24rjaDlgCFHAHA5Hba+Gnw78MTeK08EeINRh1iIaZb32Y3fy&#10;y8bPsx0DJtuihDZO6OQY27S3j4+Fmu6H4eg8WzXFtDb3cyRQyLch7hCc7SYFfdyVPIDAbugJFe3f&#10;s8+INA1DR59Jn0qOS7h0cTWt1bQDzYdkyKY3b+44Z2POS6J6Gvazem8BgKrwtaUlK+t9mtd+norC&#10;ws44maVSCTX4o83+JnxXg+FvxP1vwnoHwu8N3n2W5jTT9Qu4rt5oAIkxtCXCxN2+9G3TvUfh39rD&#10;9o6xjjfw/rFtbxPKYYUi8Paeyq5P3fngYg9OD6jmuj1vw5pHjDxv4gh8ZmHT7CC5neHV76aVfs8w&#10;favltHG5CE4JQgjIJGCzButtdC+Fmh2/2JRp95bahoqWniCDTdDuyktxGP3V7A0wha2lHG4KXR/m&#10;yAdpVTx+TxwtGFfCe1qKKu3FyWyu76q77d99Hcwhh8fKpJwqcsbvS9up53q/7UP7U2pv5t58S7yx&#10;RS0ZMM8FmAR1B8sJgjH4Vf03xP8Atkazo95q0fxU8XC1tLmO284eKLrEtzJwlsgR/wB5I2eEGT37&#10;HHd6Z4i8P6RqEGvQeJdYtdTGmfYtR1Gz8IWUj345Akdbm4dUk2kAuigsRnGQMdBYfH7wR4UOm/8A&#10;CN6Nf2MWg6ZLZaAh06BV06SQESX0SmaQNdNkAySeZwoCqo4rKWYQ5V9WwMF/25/wFv08tWrqxosJ&#10;V2nVf3/8E4O50n9sfw/puqC9+MHiG3t7Dyl1qNPE94y295IcR2rgORJO24YjG4jcOmarvof7W3hz&#10;xnb+EdS+Jev6bqbmFLi3GqXf+jXEiq0MEjoSI3cNHhSwJ3pj7wrsLP8Aak0TwmdFlsrS6WPw+k0m&#10;m285QxrdyjEl9IGjfzrojP71ySMtjGSTx8v7T2izx3Nnda34hksb28NxqdvJqDvbXs5ziaaMqEll&#10;5JDsCcnI55p0K+dVLpYaFu/It+nf1+dujbcqFOnZe0/FkkHiL9s/w+zX6ftAeMNIeDVTYarLD4rv&#10;rdtOujkrHKUkBTeOQ/Qhs564k8T/ABH/AOCglpod1e61+0N8RriKyvhp+qW0/j7U2+wuw/dpIjzb&#10;QHAyp5BHQ8Vp2n7VvhzXfEL6xq0t1dyXmgf2TrImsoJRqduAAhuE+XzZExlZMh85yfmbdteGfjp8&#10;IrYW6a54n8RzRLoB0XUI5vBtrcDUrL5gkdz/AMTCLzjCBH5cgKOCDljyX2hjM0oNOphoefur7tPw&#10;+XmDwkZ6xqfieMn4vftJ2khuZviBqt0TtbFzqnnmTceDh2JbJ6Y69s1qa78d/wBpmwW6tNUvIV/s&#10;xVe6J0SxPlZXAVyYfvfMBg8nIzzXo3iX4s/Dy71G01XTfid428VXOlaZ9g0CTxh4XtYxpMWwKphC&#10;ahMGKABV8zdgKD1rLsNV8DTx6dZyATWdirTfYLywmZb3UGJ/0m52FvOAz9wFeM89MdNTH4eMkng4&#10;edo/8BemvV9lrmsNi2r+1f3nlmr/ALQPxRSJ7LxH4X0rUZprcMrXWkojhCOGzb+WfXr6mvTvjf4Z&#10;8EfDvUYhY6va3NjpFzcTt4eLOym6nghhkuCSihS3lxuYvm2iIjOSN1e7sfBttFbWM9zb38t7dR/2&#10;7cTW1zE93HvUCBF8uMQQLGNpRHB25AcDg818dtJgN1aa5BOy2Wu28motE/7xBJI7+ZtI5Cgg4Vsk&#10;dMnuo1sJXxVKnQh7KLunbZ7fc9HbrZ9BxWIo0pyq+89LX6f1oR/DP4yeE/D3jBfEa+HjDeQW7wwS&#10;aZMYRtk2q+5EKl8xiVCNwBErZz8uPo66/aQ/Z5S70PXvCPiGHwA9hD5l5Yyw6vq1vqCM4J8xZ7m4&#10;IIaLA8oQgkZZGBFfIN94R0Wz1SJNE8VR6pC2ds1rGRIoXHLK3O07sDBzgMcfLz6trXgvwN4r0aXw&#10;/r2paRZT6Vp4m0u5hsZEkvJlHFhHLbxN5s8ofcplIUsgBddwJ83iHLstrVqb55pSTTtrou6mmuvb&#10;Tdee+AxWI5JR5Vdd/wDgH0VonxFgsjc+KPht8ZPBV/eeLbWe3vIb7xN5WrfZ5QFMEVxHLFe+Sgwk&#10;CSgNHEoTfIFUjq/iHoWn6HPYW3jTRj4r0DWIbUa74YSLUWGg3ERVxskaQyNC/mOpaFlcGPf8nDyf&#10;JkH7DvjoXFt4Us/FMUOvfYW1bXrWe7X7J4W0vYZPO1CYjbGzp84j67BvYBWjL4Vn8Mv2h/h1Bp+q&#10;fDrxFqIh8SXksPh2DTJ5rS81i3jYZuRAhDiDdjDSAAnjkgqvy0siw2Ib+rY2Lb254uL7pqUXFLRX&#10;Ts9NdtX2U8f7JJVKLXo/01v2P06174leKvGv7Rv/ABar4YeGorrxD4afSfA3i6x0jT3udLXyFiZ5&#10;5oi17Zm3ebBVomgeGBxAMEzHgfj58KNb8HWepfDn4vPb2esLcWGt6Lfw6tPf2s8klzi4ngnn2Thm&#10;lM8kkUigo24gsrozfEngz9r79rHwDcw+J0v2vhb3BtLO6S3Ryk2w5CzW5SQMUJydxJGa7y1/4KNW&#10;XjiX/i8MPiZLz7F5F1rOn6qL2a4YEEIYbwcL8qgkuxGOK85cMcRYWpFwhGpGKWtOXM7rZ2k0/VJP&#10;yLhi8DJaSt5SVvyuj2j43/Bbxynxv1/RYfE+meHdHs70jUbX7Jaqk8lkyvGq3EwDKbpl2rbo8ccf&#10;2kbVkCys/C2niXw14l+GOvaprX7KlrY7dPMfhX4laO93on9lzyq+BPLZxNFdsWj3Rx3Sq5RnHnBV&#10;QIzTvHvgD4parba54C/aXtLfXI7eSKRdfme1kmMuwKjrcfLPIqx8BG2ZSIKFKBx9g/CX9orRf2b/&#10;AIaWfw58J/Bv4h+KvF2sX323UBJp4MV9qMkcccrLNbtcSAFYkC7kZiqjJ9OjEY+vhMNCPs5OpouV&#10;3g1Z6t3tfTvfTRhHDRlJtPTyd/8AOx5R8eP2KfiZ8Ff2T/DH7QXin4g6frWla1NYWGoeG/Eemuuo&#10;6TK2mwzSlbuAbZZPPM67GjyoRB5kxJavEL/9qy/0zxv4O8baneW2qWHgd7JfDlvby21rcLbWVyJo&#10;opljQCLc3mkySbpCzHO9q+uvimv7QPhfw5oH7RP7WnhY+K7bxF4iu/DHgb4RWruINE1O4t0NvfCG&#10;NnSW8kIMSo5lYK7ZYMFji/PnxfrWj6X4lN1/wi2oobVFgufDmtWMtq+mm4DSMIZHYqpSQSkCQJ99&#10;PkcB1H0eDjRrOlKVBR5oKTcWuVt3TstlstbJHNVq1qdFr2l2nbvb5n6zfAj9s74C/tHaZYah4P8A&#10;Eh03U76RoJfD+tILe4ju1OHgXkxyP/EERmcKQSoBGfO/+ClfxG1jwJ4W0S003xFFaWzNcvd2YkiE&#10;14zwSQxxCOYESIQ8zFlBMRjV8q3lB/z90Hw18T/FXi3V4fBeheIW8RSWIvoLC20x7t7wxXJQrdRD&#10;962EacghGPyueBu2+ueGPjVreqfE7wlpv7TOixtq/gG7kSbTvFavJZLYXUXk3ljdQzQvNaq8ZjKG&#10;VZY4in8KuNvl4fhulgs5WOpNOCu+Tqm1dLtq9L9N+hnLESq0dtX93nb87HtH7E/xT8eftHfEjwj4&#10;d1X7RPovgHTWlgfy1CW8UcEUEK79u4s7RoxVmIwZBGEVQq/rN+xz8RdEstCvvClwXF4+oo6jAwyO&#10;u3g+oK9D/eGO9fEP7LA/ZZ0zQL3T/wBnnT7XR/7RmW5vNNXUmm3sFOGiZpZEePG5gImKjeSQpYiv&#10;p/8AZxL+H7TW/FuoSBYLW+sIYoJ5THDPPI7xp5jgExojSK7yANsQO21sYrpyvOaj4rhLD0vZpJpR&#10;kraWcpN/i9L/ADOOvgo1MI4VHdu23fS36f8AAPrq51CG2litmceZM2EXPJHc1yfxx+LEHwl8EzeJ&#10;ptMuLleVVrcAiMgdW9BwecHHeszxl+0N8Nvhf4auPF3xH17StIijk26Yl7qcUUl4mB80Yk2swJDd&#10;uQpIyOa8C+Kf/BR/9nHxd8JdX8IeFvG6JqWqO8MX2jyZUhjkf5yNxUMdpbCnHJHPGa/ZcVm2EjCU&#10;I1UpNXWj+XS2utr+tj5fD5dXdSMpQvFOz1/rb/gH0H8GP2ivh78cNHtb7w2NRt2vHuhYwarY+S14&#10;lsYVmniwWWSJXnjQurEByV+8pA29D8YX17rl5oeqQeXNDcMbdI7dlQwhV6ueCwJ5xj6cGvmb4RfF&#10;bwKvxB0Gb4Q65a2/gjwbqVn4X0a3nv5Z9R1GHUoAZp2SYK8cX277FGCC6MbaZl2hRn64toopCLxo&#10;UDsPvBea0wmKqY5XhNe69baqSt0173t5dB4zD0cG/hfvLS+6d/Tta/n1PNPFHiv/AIUxFO0i6hq0&#10;uoSSy2sFzdMyxksSF3MPkTJAx8x9BirvgS41Dxb4WsPEPiy3tI7m7Lx3MVmhWMncwVgrMxHAwQSf&#10;Xviu313RdK1i2C6np0Fxs5Tzog2PzrjdfgOm3LzzTGK3tAJImRP3Y3EDB98n8e3SvEzejWwN6k/f&#10;o9I9nu232sn+R2YbEUcVS5UrVOsu/RJL5o+Tv2tfhpoPw0+KZ0/w4ix2uo2CXyWyLhYSzujKo7Ll&#10;CQOgzgcCvK344K/jXafHP4rXnxf+Idz4skhaO2RBbadCwGUgQnbnHclmY+hYjOBXESl9xBPFfy/x&#10;HLAzzevPBq1JyfKvL/Lt5H2WFVVYeKqP3rajHA3Z7imEDO5Tj1px6nJOKic/MGzmvmJvU61saHh3&#10;xLqXhPWodd0twJIjhkJ+WRT1U+x/Tr2r6F8H+K9L8Y6LDrmky5jkGHjJ+aJx1Vvcf/X7181ZBGa2&#10;vh94/vfh7rq30StLZzYW8t8/eX+8P9odvy7195wJxjPh3G+wxDvQm9f7r/mX6rtrujys1y5Yynzw&#10;+Nfj5f5H0bcwR3CbWUH1FVbOd4Jhplzzgf6M5/iHdD7jt/8AWp2l6xYa1p0Oq6ZdLNbzxh4pEPUH&#10;/PT1FLdwR3ieWcg9VYdVPrX9LwnCtBVIO6aumuqPiXdNxaJBHHsaKVQ0EwKupHAotFls3+xvIXKr&#10;lHb+NPf3/wD11Fp9y8qNFc48xDicAd+zj2NSvBHLi3nY5U7oXHGD6U7agJfWlvqFs0Mke6Nxjn/P&#10;UV4l8XvBkHh66iubO0WOPJRvKjwueSGOPXn8gPr7XbXGJWgdTuBwyk8fWsvxv4WtPE2kTWFzbhyU&#10;OFJxn2z2+vY4NfM8V8O0OI8pnQklz2919n0O7LcbLBYlS+z1PnqGYscM3IqZHBOd3P0o1rSpdB1m&#10;fTZ43DRNgeYvOKijZcgE5x6V/IeLw1bBYqeHqq0otp/I/Q6c41IqS2ZbUq3y9ac5bbyMjHWoI2BJ&#10;wDjPantJuJGMA9zXI2NbjJHMRAzkZ9Ks6RrepaHqEepaXePDPEcq6H9D6j61WkXK9D+NRqCGweB9&#10;KVOrVo1VUptpp3TWjT7pjcYyi00e2eCP2jdI1K6g0PxJpuoJdOP9dY6Vc3kKnnDSNDG/2dSQ2DJh&#10;CVIDZwK7fW9D0/WVW+jtYcGUykxRLGzuyhS5Ixlto25PIH0rwPwP8TvEfgWJ7TSXRreSUSvDIDjd&#10;jGQQQegH5V7H4Y+Icfjvw+2oaEyJfwIftNg7gkD1HTI9/wA6/p7gHjTC51gqeExVbmxSTupRtf0a&#10;0lpvs+tj4jNstnhqjqU42h63/wCGLtqbxVFtdo26IKyPtIZM5IHvgLnjpn0pfMj/ALSaXzlQ3Ns0&#10;M5X3+6w/H+dR6UltZ2c9x508j3DGSeWVmyWIAIH90AAKAOwHU5rHu/FWmPqP2aeVFd2xHJkbQcgY&#10;44AAyffPSv0u1jxNG9DjPCHwu8HeGPFtt8MfDelwpb2di8MmpG3BnKylGdIpGG5FZkjLkcuyLklY&#10;4wvm3xfe0+GfiW50vWp9k9u6hnJA86JnVEk/8eXOOmT6V7rrVrPBqNt4otFb7RbEFiB99OvI+lcN&#10;8afClt4u/aW8A+JxBHcWg0q+kkhkUkSywhJIFbtgPJux32EV87xBw9gc9y94avH0fbz+R6OBx9XC&#10;1+e9znfAXjLxl4Fs4fEOn2eoQpO+650vULTy/NiKlklC7iyqwDEMyow2nK7SC3smgeJfC3xU0j7R&#10;bOvnRKPNgkx5lux/mD6jg/UcY0nw4XWrPU9QvrhrjVUAkaeQ5O4chR6LjjHSvI9OvvEXhDxVarYx&#10;3treTSP9ne1sZp0dVxuZvKRsRZKKXcCNWkQMylhXxsqWbcBYujTwUJV8JPSUNW4v+aL6X3a+G/a5&#10;6S+r5xTlKdoVF17+v+e59CWOoLp4/wCEX8VRiS0cYtbphuGOyn2/UfStVoJNPAt7iTzItv7i4Y5x&#10;6Bz3H+1+frXH/Dz4jaF8RrOXw7rEKQ6nBlbq0Y4DFTgun4/iPpzWtLql54QZdP1ctcaW7bUnI+aH&#10;0B9v8j0r9LwOPwuY4VV6Erxf3p9U10a6roeDWoVcPVcJqzR594h/Za1X4h6x/bPxo/aA8datGyNH&#10;P4X8Naw/h7QypxlfJsit3IvB4uLuf7zc4wBU0a+/Yq/Y5tJtE8LWvg/wneWlvHFeWmhWCy6rLGxO&#10;wzLbq91PnJ+Zw3B5OK9YF22n7ZGYz2DruWVDkxKe4/vL/KvOvjf+zD4S+I00/ifR4YrLWZYwWmjQ&#10;bLoY43epwAN35+3VCnSUua3vd9xOrUa5XJ27bHiX7TX/AAVesvgl4fGveBf2bPEniW0MvlPqep6t&#10;a6dbKzZEbhEM9yVJxy8Mak8Bs9PjPx7/AMFcv22/jBZSzaT8QNH8DWkelzG50/wZpUPmTcyDa814&#10;080chwoWSJogD/CcjH1h4t8D6poMU3g/xRoqXNsEMU1pdwqwXIIPDex6jsc+9fLPxW/4J/8Ai3RL&#10;i78UfsqzvM9vDG8nhPVLoS3Nym4mYWr+UM7V+bY/mSEMdrNggFdVJxShKz7H0GRPJnWUMZDe/vLX&#10;0unpp9z6nyR42+J2ofFG5tdc8a/EzxZ4g1O3tvJvZfGWsyaheRtyxTz5SZGjGMqMjBO3HyhmwtVh&#10;u7+3Ov8Ah++ZRBcKJEZd0bKcAcfwkkgY79Rkk113iTT/AAbBrN1pl8sFpdGAfbilqTcAjckkLAKw&#10;D7wAcBCD37Vwejx2mm/a9AmaaO3Wcfabe4gUN5YJ2h2ViRgkZyOvYg15tSM76vU+zeLw2Xr6tS5U&#10;ldc0b3fa7XR+TF8NfEHWPDHxAj8SWtjFHcmYm6Ekki+awHzQ5QsRHJtUglWIk2erE+k6n4M+F3iD&#10;RNXk0m+0HVhqy/atF8R6PaypaW87hBLbysvmqG/do6o5PljzhtjMh3ebeJ/h7crdWX/CNRBoNQvv&#10;sirDcBzHO7EIVdmXjOAckbcg5FQaL8MvEfhHULjW7nTtduLYQ+Y0cEzI0d0Hjd5iDIDtKvtbrgu7&#10;fKY8DzM+p4XH4eFf2/ssTTSWj1qQ5lyp67wd7aq8ZNO6sj5bEYepgsdKm6f7udpLsrrW2mz/AA9U&#10;W5fgT4U8TQQRfC7x+lrfjUHhuoNTvUkS2mIRVjURbNiCZjFvZicOjjKmuk0j9mvxnp0V3qPhv4qL&#10;dKkUk1rE9ttExEi+VG371sMRkjg4mVYsP8xXT1D4v+M/CkWrJH40+KOkaRqVvKNL0t74iz1CbYIb&#10;dp3dpPncRFZIwoGIiqEY2i1e+PLDTPDGk6joHjbyJJrxbbVr/wAQfDSCeEpObmaGdZZYVIEohRUj&#10;yekzh1RQK+adfO6UY2qe70vHmv8Aas7Rd0tVvr0vYx5aD0a18tPLv/w3U7Twx8GPi/8AtJaddfBK&#10;a18DeINH8K2AubTWtVa8spLf7VI5tXf7N5rec6RSOEWNo0IYTlj5ZO54V/Y//a5+F6eI5fhb8JfA&#10;Vzp13HBYX+mv4hWSGO6WASi7tVu5oHjkRJIm5OM4wGy4r0r9mb4neHf2ev2PPE3xSg8T6FqOt3sd&#10;7rklndWMSC4lDtHaRmCMyeWhVIz5YJVS7DIBLV4D+z78Gfjl8Ufh0ninwv8AFHx3pn9oW2SbPxpL&#10;ClxqEly0ZiSGBHlCtbvEy7h87+YoyuWj+UjmFer9bg5U6eGp1FD95BtTn8cpcqlFLVX0XVeZvyNc&#10;rV3Jq+j1S23dy7q/wX/4KJaT8LLjXdc+FV9ruh63IXW4vFjv7TShNK0bNbW9vK/2NpndVO4FmbB6&#10;vuPnsXwN/aiuNTfVtX+BPizWJ7q2aA21r4Lv7OVY9hAEASIIQhy4RQv3Q2flGPZ/CHxD/aI8JePd&#10;J+Fc37Yeoah4dm8SadDqEOqRo8VxZySwyMyy3iLIFU28IIdIyp27QNxz6N4i/aj+N2g/tj+L/Cnw&#10;g+Nei2Pg/wAMaZp9pdat4k0K0vYLf7ZPY28pVrazWWRlnudu1ldikM2N+4b+/DZxneDqP2VHDNuP&#10;NzJVYJxvGKTXLJpttKyRnKhTqaSct7W0eu54Z4f8S678RNC1jxr401tNH1Xw1c6fpvxT8O6pFdxX&#10;VzaxTGOLVpl3LLCyyBILhIjvWJrg/KGjRdfxD8e/gb4O1zUtC+LkDS+Mbm/tPsOpaHpun3kGnyJ5&#10;SySXUhhilIiEVuyY84StBO0gbzg4zvjp4/8Aiv4K+Olr+0D4l8UeH/Ha2s8lnrdr4W8JahYxahpM&#10;k0sjSXfm6XaQSq5k3BnaV93lq+dmB0HhZLh5fD/iGz8KaZ4k8Ja9pV1p/hKbUNTWW4m0Znd5vDMu&#10;V2pfR8SwBpVVvKlgEjZDjjxmDwsf3lSN6cleKhJRs7XcVKST93lurpXhZXtBm8KlXlS6+euneyf9&#10;O/cuW/7UGl/AfxbqPgnxP8OdZvtH1/S2vvsmk20dzZC4kDNcNaMzhbmzl+eRs4MbB8phykXPaf8A&#10;FX4LftBeLNE+CGl/Gk2F54N0Cdfg34on0+6tfLWQSMnhy7lkZXWBJJLgW9y5k2ZC4dZXhbi/FHgf&#10;xZ8Ll8Naz8KNSi1mxvfEKHwXPeO39o6PveQJp7SGQrsbzFbaBuil8wIYyXaT0H4p+B7zXvCMnhC8&#10;is1bxTfTX/hqK+12xhNnq5um81nmWORReGYTFxG6288R8kC3lijtlKeCybAzjUw7d6iacufrG8XN&#10;waey0av7y57t6SZGdacLvo+3zsn/AF072PFfFOi+LPCH7ST638QNKutN8Q6JqcUvilJ7KQ6jBsUu&#10;08iJAIgVikikDB9jxqjgssgA+xv2Q/in4fkW+l8URWGleNNH0mO41XwjPq8Itddjni+2yalbSLvL&#10;tIrxzeYMjBQS8NFMnjXxF+M4+Jnga48F/tUfB3w1DpkmqW0Wg+P/AABpxhbwrNeuLi4gnhRz9pgV&#10;nmka23KAwmSIg+W0XJfFT4MePvhr8OL7VtC0nTPGXhbwxKuqeGPiB4I0WS7toLe7nf8A0W7uQw+w&#10;DazyIsw8yKYqIpBuDtnmeWUM5wkKGItCTtGLi+aLXTlasmves4O0orVO0U5bU6/s5Xj6vpr59fn1&#10;+en1X+1h4R134v8Ahaz1DWNW8Zal4mvrLTdQ8SeB7W++wxarpliI9+n3VvGYvMkWV5TDM6yzTNIy&#10;b2SNXg4XxZ4U8FfFTwD4cv8AwXo3hux1Dwn4OU6VB4ZeU3niCwkVVtLK7eJGjtr2ODz0MzxygzSH&#10;eRDkTZXw6/aZuPh94t0X42fFLS9V8b+FINYt0sbjV0S31iG3c3kVvZO6sYrww2kzXMomMMe8h3uG&#10;LIh8q8YroHhXxxd3lj8KNZtodC8S3w0yS90WAyQt/awubd7y5t2I2G0uIreZZJLhCt2uwEbSPHwO&#10;BxtKjHCup/D+F7xd7xlHlbT5Yrli20mua6bsjaSjzt2/pW6/0jH8ZagvhCWDVb7WINP0u8tkS1vR&#10;aRWct7Z+dPG4lhS4lmiJiuZfNLCcyOXjb7jlo/8AhAPGnwm1vSbr4nfAy48M6f8Ab5rc6f4g0e+s&#10;xrwSJLlihu/IhIa2uWEP+jmRIXSMq/mEt6F47+MdvD4u1fxf8IdBsPhNreoPdXj6hbTxT65qEl7M&#10;su43I8prKNcxyhw3mE7UUgO4Ffw78Xf2ofHOu6h4c8IfEvVNVtL7RbmTxBrnxA8W3lxCkcbYa8Mt&#10;y+bZhG1pbuqxg4t4zsUDzR9DhpVauFu4qN/ivKyS85JSi3Zu1nJt6JQe2VSclLRaemv+f9dTl/gB&#10;4Q0XVfivP8QvFmnTReFfBtpHrPix5bKUf2jHFKlwLWVmjhSeWa6+0RxwyAZwLdpflikb6t/Z1+H+&#10;rfG79j/x54c+DmtQ+D/iF8Rr/VNW0a0meG3tLi1lkVo7K1Z4/LFuLZHhIjIaL7QS7LG0LV558Nvg&#10;rpH7QHwbHwo+BQbTvAXhmC1utc1DxNHPGvjrXUjQtbsiPmCzRAiNKqvtcJ5aymNpm6b4o/EzV/iB&#10;8K/+GQPhz4RgsPFPjFnsdYstZswYvDNhB5clzcNJ5cgUlXijgdFOTcLIjLhTXjZrjJY3EKlRdpU5&#10;xcub/l3CHvXqRemuspR6JRg3zXRMIKEL9106t9v67vY+Uvhx+0Vfah8H/Dfwl0D4t6fZHTgXtdC1&#10;zwtdauIbz7cb9buGBYRBvkl2wur+e0sEhDqwUQt6vcrqmj6lFNqH7Qnj7S7nUdNih8O+ArP7KdUu&#10;dOkR3uA/2KPyktYPLuB9iaLZCkLBXEjiGr39k/Bf4/eOLOX4hWGgx+HPh0//AAhvhnwxrXiQW0Or&#10;axKGgdXu7WdZorONIxLHcZb/AI9nZYpCZLeTzT4u/szW/hTxZe+PP2ePiBrUNz4ZhFyus69ckXer&#10;SHyrVJIJ7dvLIu5hqT2+1mEkFuhEjmVvL92NTC46paTdGUuaUlKMZrnk7pc/L10vo7XcYu6bMlKp&#10;BJJcyVtrrReV9zufEvgDV7b4mzeDvgp8etQ+KXiDRre8v9U1uxtClja6MIwZrd9ZjuD9rhUPAW3L&#10;GsLz7YZY33RjQ+Of7L954p8GaL8I/FnwG0f4X+OtYe6i06x12xm01JZIo/tAe1vnR11FJN0Vh9ma&#10;RnimuYG8x/nK+TWHxx/aq8U2GrfAj9ljwBq/hVNIdTr2geDZ55pba5Ui0nFs4bzollJYSIpd22tu&#10;dt0pdPGv7bvhn4yfFTSbz9pD4EXeo6to6Wttr+srrss+s6oYIpdzebLsn2szx5R5mOImBYggp2Qw&#10;Od05U3TjFul714Sh7Tb3XOMZQg4ybvGKT0+1qzGVTDyvq7Pve3nbd3XV/gbX7Emq/s7+LPBE37Hn&#10;xP8AC154K8c3fiO51S1+I+pQGeXSWgjVWh+z/JMztFH5Udku83E0xGUdlxo/Cf4cfHn4m/Fn4nfs&#10;teDv2gfBXhPwxFaQazeeIPineSaFb3dlbzW6xXaCWF5rYyu0b7GjUhNqSn92qjxj4ia5pPxg+Iun&#10;6h8GbbUro+GdHl+26veWJS9TS7cR7HuliHlvJAjtC0yu29VQkRgAD0zwr+0N4p0HUfDX7Rfh/X9R&#10;074keFLmCx8YrqaTSW2r6NKGeSdrdHD+TEwWOVYzFxPDIjlyHT3cVgMTKhPF0VeU/enTn73s53Th&#10;UW7UZNba8jcWo6ytzwnFy5L6LZ7XXVeq/GzIPi58JPGfwa+Gt5r/AI/8EeHfFng7WNUgPhnxlotu&#10;l3HqNysyNKpnV4LqyhlSGQrmIeYNyqVLOUreKf2SfDHgXxFP8IfGfhjxl8M/idqt9BqHh6z0y4tr&#10;+2GjXU0gdo3EyyPPFHDcsoMwZ5IfJI8xvk+s/wBrTxb+xb8aPiD4e+IX7LWheHPEfgq00W4fxh4f&#10;8M+KbsTy3swhkGt6fpN2gns7uIGYuolkeQzqcI/nzN4n+11+1y/xR/ZltPCt74QivPFmi/ExNSu/&#10;GthqkUV/qzw2Vyba+NqkLFF+yeUjYkVY5IlO3koPncPjs0dWFChrzyvKS5oqMnblUoTtsl+8Tiub&#10;mThZXt3TVFQ9pU6LRO1/vX4duup1Efx3/wCCp3gbVLv4S+B/ipo3xd8LN4VlvLa41VYJ01GzmDRr&#10;eI83k3dzNGThgZJVjcqp3ZweL8Eft4aX4B1Gz8SfF/4AeNvB2q6RDH4Yn8a6Bfm8djG0bvarZakV&#10;tIWLHey5Z8vuyu7Jj8VfthfCbx/qegaFd/DXVbbTvBviyefQpvEWszQatN4cuAyyKkkQR5JYyqyq&#10;qyiQi2SPdKQ7P6Zb/Gqx+GH7Pfx38LanoF7faDrtxqVlo2panrqC4lvL7Q7cfZLoX0kTyq24OH8y&#10;W4lEm0RMygnyalGF1SxWAjzzcV7v7pv31FtuL5JNqSly8iWrWtioxSd4Tdvv6X9dNtzrf2cf+Cju&#10;m+NdK0Pxl47+O/w/0vxXbeG7iy1/w5qFvPpULzS3ML/Jc3btFICtun7uNWzvJLDG1fNv+Ch37Rf7&#10;JHivwtL4X8KfD/wvpfxEglTUNH8TfDXT7CD7NeR3ChjNc2ZjOFAkG2XdKpKyKFwK+NvEs/g+70e6&#10;1XxhaahaahcavKJrLSmS3hhi+5AQWjMK7mw3yrx5hUjO3HPaXrvgvTvh3NaeIfBt/eeJFvkePVF1&#10;Fja2lqhMrCCCJV3zv5YjLSs6GOVgoViGP2L8OcuyPP5V6NWrywnblilBfF1+G8FrdNOTjpqcSzCp&#10;Xw6uottX3b/p/gfoJ/wQW/Zo+I3j+y+Inii28bzaTHPcWen2GpHQ0urJGt4zJMjoXid2CTREBJ0V&#10;TMSVf5SMPXvj94c/ZW8L+KPi/wDDj4t38/j/AOKmu31/e6FP4bVI4tLcyPpmqQtw8NxIlxDcDMs9&#10;uVuWUqrxMa3fh34w0z9l3/gmLbeNf2eP2lrnTfEvjbU7awP9i3pjnkvJJYJ9She3lMiWjWtr5g+1&#10;xrHIRBa/vSswWTzvwF+yJpvw+8NeOv2j/wBr7xboOrWfhmyiNr4T8Q+J7y21a/ingjit5YvLgl+1&#10;lcSQQwK/7poVaQwiNSPmnRwuNzjG5jjXzUqlRQhSUUp1HTtFRtKy5eblfNfRrdHTGVSnRhSjule/&#10;RXvq/PyPLfAHxE0b4g+MvCnwd/ak8calovw08J6+EtPBNjb3sTW0V1M8s8kXlwyMwiWZ53aeRrgx&#10;yMtuoBVB7J4o8e/8E0J/hx8SfAfwh8MaNpGs22otP4D1G9ttSv5b54hFdwRE3CFYY3mWa2ZZHSTy&#10;cllPmM1cy/8AwUS+ASfBb4bfCzwD8GtY0rVPh/8AE7SPEDtbw2sdvqlvarItxK0kbAtcXMLsjhoy&#10;qmVvmYIufW/iH/wWg/Z0+IHxF8IePbj4ZeKxb+HvCviDSWtL23gV45b2TTJYZInjnbhTp5VtyjAm&#10;JAzXpZjQznE1oyp4KtCKcmowqxjFOD5k3FRfM6j0bk29Xd6IiE6MI61It6ata66W30S8tDzvXP2h&#10;v2I/h1+0v4c+Jem+H9AOjah4Tn07xFoGm+DWS3sboGCWG6aHyUief78LOg3BTkk9K8j/AOCgH7YP&#10;gj9rmTTvC/w88PS2mmaOdSure/vJCk2rXN1a6dblhAF/cGJNPSJQzEsCCVj24rhv2k/iJZftU/tD&#10;+JfihoPg+90HT9VuLV0tI1HnOyW0UMsxdRgNI0bSOcE7nYkkncaw8DW+g3C2qIM7WMUyjedvX5nP&#10;X6//AFq+rynhnBYOWHxtZzdeMErSlflbvo7LVq7jfsu+oUFXxvtIpqNJPWVtO3yub3w9v7bUdOt/&#10;DN9cXu1FiFybdtivIqZwRwNy5zgHnOQcGrXxR+Htjol2us/YuIXSNbmQZyrKQd4z7A4xj5j7iuaW&#10;fVbB0uodPfyuFW5jjZWKhuhYZyM/T867htStr/RUtruwK2tyquttPcvIr47AliV6c4xnFe3Xf1dq&#10;aTt1sevN4eVGWHnHmlGzUlbZbJ9LXer/AFOV0m5t7GWG0CxxHGCUXJwe44x2rrvgr+zd8R/2j/G8&#10;vh/wLp7Q2Uc4k1DUpIl8i0iI25ZlGdxC/Ko5PsASOp/ZY/Zb1/8AaK8Wx3ljoMeleHILnydQ1ySL&#10;zCRkjbCkhYO56ZxtTOTnG1v0w+FHwb+H3wn8LQeC/h14Yj0+wtvmZVJLTP3kkc8yMSOSfQYxgCvD&#10;xmdxwjlSofHs9nb89TglTlVhFy0XldNrT8Dhf2dP2afBnwH0iHQ/AeljDop1LU7hP313JjG5j6AZ&#10;2r0GenJJ9stvDEM+nGW4ujHCy4ZUfBarcNjZaM4URKWKcJt6NnOK8A/am/bbtfhtrP8AwqX4PaUf&#10;E3j/AFFzb2OlWKiZbKUgklwODIoBO04VAC0hAUqfmlXlOfvat9erHKClrskdb+0l+1T8NP2YPCS3&#10;Wuf6VqdxHs0XQIJP391ztV2xkpHu43HJZgQoJBx4/wDAv9kT4pftbePIP2gf2xmlW0EqyaF4JK7Y&#10;reLduUTR8hV6fuvqZC7Ehez/AGUP2ENZsfFK/H/9pS9/4SnxxdyeaI55vMh0slcYTI+dwDjfgYHy&#10;oFG7d9d6RYafo9sEa3QS7ciIHgD1P+FaR5d/6/r+vXlq1G1yx2H+GtB0Lwtp0UAsUVEUeTBGMDjs&#10;B/M/zpNW8RXc6eWIQxB/dwxNhFHqSf51S1XWNgNzdSOsYOGdcfTA9BXNeJtbWSALpJEcefvSsNzV&#10;unKeiObljBXZL4g8R3TucyoqgAH5uF/XmuT8T/EC4sbcxRuHOMFy3X8qy9Yv43Ym5nB28FYxwa5f&#10;xFrLPbskUm6Mc7CelbwjGnHUhtzZJrnjzWtSg86OWNAep3k5+leb+NPiHNoMEkjTEZP3wKzviJ46&#10;tNFhkRLho5OTsBBB/A14D8SPivdEPNdXgkzkJCnJP0x/kUnW5VoaQpczOu8c/FXV9TjZorzZCBnd&#10;u7V5D8QfieJA1hp0jM5GGkB6muc8S/EK81EG1glI9cdvau7/AGXf2Ofir+0/4iX+xLOS10iNwb/W&#10;rpNsUa9wD3P0rhvWxFTlgtTrXs6MbyOG+Hvw78d/F/xTB4V8HaRc6hqF1IFSOJCcZPU+3ev0V/ZW&#10;/Ya+GX7L2kw/EH4vva6r4nKB4LZlDx25xnhTwzD16D3611HhTwx+z1+wj8NJ20FrSOaGMDU/EF/j&#10;fI2M7R3YnBwi5PHfFfGvx1/bB+Mv7W/iyb4X/BPTbyPTriYxyzcie4jJ/wCWrAkIn+wOD33YGNlK&#10;nhHyw96p+CJUJ4hc9T3YdurPU/2z/wDgpBI19cfD/wCEN4uoX7sYftVuBLFbtnGIh0mfPG45Qc4D&#10;cEcZ+yj/AME9PiH8fPEcfxK+Oz3bQ3E/ntZ3DlpZyTnfIxOTnriva/2IP+CZWl+Ejb+MviFZrqet&#10;Nhi8y5SHPOF9Pr1r7s8P+HPD/grS1tVgiiKIFCp16V1YXBOT9rXd2c2JxvMvZ0laJi/Bn4BeBfhZ&#10;oMNloejQwiGILlUAVQP5mum8W/Eaw8M6cY7KQlwuAQuAK5vx38WtL8OaXJPNcKiop718SftRft+j&#10;RhPpGmhvNyVQxShgx7e4rfF5nTw8eWJjhsDUxErs9R/aP/ay0bwjFdX+sa4rMBhYVkyowOwr88P2&#10;iP2tNf8AiNdym0vXttPDkGQsfnPoo7msHXfFPxX/AGlfiJF4N8I6Ld67rN5JiLTrc/LEM/flc8Ig&#10;7kkCvfvCnwg/Z9/YGNn4q+Owg+I3xdnRX0Pwbpf7y10yRuVO3nBH99huP8K87q8XnrYj35vlj+LP&#10;T5aeHfLTV5fgjifgB+wVd+MfDH/C/P2ufEDeAvh5AFlFteuYr/VV6gEfejRgDhQC7DOB3r13QvGX&#10;xS/ajsIf2ff2K/Ar/D/4X2oNtc6zDb+VdajFnBCkcqGHUAktk7mbOB0Pgz9mP4x/tda6Pjz+2r4t&#10;i0nw5YAz2fhkzmGy0+Ic/MCcZ4Gc5JxyTWL8fv8AgoTa6HeRfsr/APBPLwfPqGq3CfZ/7V0u2/fy&#10;L0LRjAEMY7ytiupRjCKT0XRdX69l3/MxhGpWm+XVreT2Xp3Z3eteLv2PP+CWfgR7KS2ttf8AGpi3&#10;SacZlZllx9+5lHKjPOwcnpxkGvKvCHwY/bI/4Kr+NbT4kfHzxBf+GPAMbj+zLERmB5LfOfLtIOkM&#10;ZGcysNzE55JLV6J+xx/wSilPiCH4z/tZX6+KfFLuLiPS5WaSx0+QnO47v+PiUf32GAc7QOp+/wDR&#10;9C03w/paWml2CF1ACog49MVw4nGufuLZdFsvTu/P7ktzqhTp0FprJ7t7/wDA9PvPP/gB+yv8Lv2e&#10;/CNp4H+F3hG106ztyGkaNMvM/d3c/M7E9WOTXrdjbQwEgR5bplRVO0tb4HzNQfao6RxDgfU1ea/i&#10;hUQ20e4gcEdK56bXxS09TGrzS8y6rYXDMB6inK8T/PsXjuazFupXO5ySc8+lWUkBiO/v61fttdDm&#10;cbEzGIyFkXlvSm3Ors8ZspmxleGI4piMobfI2BVXUZ1lyIFDZPzHsKiUm43HHRlf/SFwJ5l2ZwQe&#10;RWRrkM9tfSIgyCQUCjgDHqa05WXYoRtzjru7fSql/DDOdk43AdBnrXBOjJrQ3hKzOdMskt01tJG2&#10;4csW5A/HvVuaONIwEbHHNO1b7KkOEwsqr8ir/F7VhJq2+Ty7iYLtH3F7/Ws4zjRdnqzoiudXL893&#10;HGxjZS20ZXPTNNtmkk5uMgZ4UNWde6pHEymMA/jmootUeSYMO/TNP2rlI1jHQ3UkjEmxMKp7etYf&#10;jfQW1jTmhttyTJ80cinBB+voehrSt3Uwb1H0JpHup5BsdjjH+TW8J3epaundHB6Z4a0y+thPfxNL&#10;OrYKO5xE309fc5PvTHXQvDckk80oaSRSqxgkkeuB+Vaniy1ntLsXlrI0cVyVjuGX+FjwG/p+VXNF&#10;+GdjZKt7eAytgHfI24n3z/hWVTD1HLlpLTud6xV177+RzFrLq2oBU02yYyscklioHpk4/lWpB4f1&#10;1Ss19q8hcEYWJioHtxzXTxpaWURW3gY7B0Rck0tvKkdwZZLdlG3cH64H+NKGDgkuZ3Y3jW9EjlvE&#10;Hw+sNWt5Z9Xs0C7e4wPXJHfnmvILv4QQazr01zmWPTEbLqHCKVHct1x3x04Gc817H4r125125k8N&#10;6Bp0+p3hGHs7YZ2A95XPywrg5+Y7iAdqseKveEvges/k3fxCliu/KwYNHgYizhwTjcDzcMMj5n+X&#10;KgqiGrxEW4KEXaP4mtHM/qkXd3l27HmPg74Uz+N5408GeG4Bp+35/EGoBmiZcdYkGDP25BVMHhiR&#10;ivXPAXwS8D/DIPqOlacJ9SmjK3GrXKJ5zA4yoIACLwPlUAcZxnmuzaL7KFhjiVQOAi9hVW8NyzY3&#10;pgDPI4FcLUKa91HBXx2JxbtJ2XY5/wAV+FrXW/DlzpYsSolO6CRD8/mg5D5+o/GvAvifqXj3xDqL&#10;+CgU0O2t1VNVvw4JcnA+U5G1TnvjrXuniX4n6To8v9kWAe+vG4SG2G7n0J7VxHif4aXviK5Txz4r&#10;iR7gLtktYoQdkWc4z3I61yU8TSqP6tB39Nl8zrwcp4WXtZrR7X/NIs/Av4WaJ8MNMU6dcgiX5ppi&#10;+6SQ+pb+g4r0K/8AEluo82KQKg65rxvWPAWp+D45PEngDxjcqjKoazvbgy2yqMk7R95eOwOPasqy&#10;1fxfqehtea1DeXnmyfJsjWC2PYFRvLv9WAz6CuqMq2Hi4QR1SoRxk/aznv8A1/Wp7VHr2mapb/bI&#10;bjMYyN54Xj0zXM674p0i1l8uS8Uk9Mc//qrB8B+DfGGu263Pi7WWVE/1drC+FA9zx+Vdjb+EdCs3&#10;DSxKzEgAMvU/1pOjiqu9kQ6eGoyte/ocz/aWr6qoh0izeRHP+vYAKB+NXbWeDw3bNBFOst5INxYn&#10;gfj/AErV8RfaY4UtbOFUQEZ2jHH4VzOtm2j2wE75s9AcAf41XsJ01e+pcIxqdNClf+IUvXkt55TJ&#10;cknGcn8vSsndqGm3qz2trEW2YRpk34I6d6m1C+Wxu0gDJJcycrbIO3r/AJxWt4f0mG/f7drkbJtO&#10;ApI2n347VxSpXnZna5RpQ0Whs+DtR8W6tAFNxsQD95KDx9Af6CuwsLUxxjMjuB3J6muWi+IPhbSx&#10;/ZGksJJEGPLijwv/AOqsPxR8bZLSH+yND0/zrt8gpGeFP4A4rtpVqFBfFd/eeXPD18RO0Y2PU/7b&#10;0zTovMuriONjjlmxT4/Ect7GRbBguOC/H6V5v8PfB2u65OPEvi24ke56x2xJCIPUD+pr0qOzhjRI&#10;96r6Dua78P8AWMSua1kclelSoS5U7vqU2tZ5sCR2dnPChST/APWqpqeh6RA6z67EspU5WHAyD/Wt&#10;xjJDLtWTYuMDHU/jVK+sLYK0siDDr87Yy5rpdOFOOmr89iITd+xhap4T/wCEiuraS4TyYUYOIYyA&#10;3HTJ7fQV1GjabBEqQRzAMh52f1rI0a31TVbqSMxmC0gYJGBy7gdc9hz/ACro3sUtY1itfkyOVU4r&#10;SlSU1z2FVqN+62bKXNlFCEMwdu7A/wCcUx7+xljzEm44xkGsuCwnvGMFuwDE5YHoPw71JPZw6Qys&#10;XeaV+y/dX8K7fa1IrbQ5PZxvuSTOs58gqASMhT1+tRXGkpdYtsMDnkgde9OtUUlri5hQMfu46gDt&#10;6VJZX9u9zJcyJJtiGwqqnn14HJqPaKWrHytFY6P/AGZMrqAsbNg7s/e/KtWx0aA3wNugkSVcTEsF&#10;x/8AXq21nLLKAsQKvH8m4dPerFrpEmn3S3ENsBuYGULgk+/Jrogl02M2z0DXNPktRnJd2OIkBHP4&#10;1nDwvP5ov9QcSSsPlGOI/Yf412qaVDHGLh3VstlXCkl/rz+lZWoTJu+RT152ivtHSe7PnlO5zk2m&#10;vbsSh5zznrVaUqzmN4wCerCta/uzvHyZX0xUK2lvcKXUcnsahpXsh6mRcaWG5BBwOMVmz6dIjlun&#10;sBXRtp7qSQTtz6037BIxDsAeMYYVSgrEtnOozxH58g57VY+2A4Wb5gO4HNX7rS1Z8beSO44qi+ms&#10;kuEfGB68UcgFPUrhAoEMTtvcKdgyRnvj0qjcwXNozJMA6HuvWtG4WSGQ7odpJ+8DUVxdGUeTcxF1&#10;IzuA/rUuLT1AyNzJJtglIUnoVyKkmlfy9r22VI+Z92MUt1HDHLlfu9RxUdncS+Y0csW5ARg4zn8K&#10;nYB1nemLYjxs4b+LbkfnU0i7yXjP4ds1NJDb3EI27k5524pkUJibJbge+apX2ArlyhwRhvrWffaZ&#10;ExMtsTFIeSUOOf61rXTRkhvw4qnNbuW3AnaDwKwqRViotoyLlbuRfLe2G7GGHr/hVrRJLmMeXGgy&#10;OzcEVpxxq6ZkXB96rT2hVjM+5VByTjkVx1ouxvTaTC98RJ4dsri71MFYY8sG2n8gB1ye1cBq2lx+&#10;J5Lm/wDGWjw3cd8hQ2N1EHRYT0Qq2Rz1PvVh/EaeM/ETokay6Vps2IpQc+dOvBP0U8e5rZluLa8/&#10;dzBTn7rKOn+FY04SnS1KqTSmeVa34N8S+Egb7wHE+paduLTaTcXBM0QPJ8mR+v8AuOQOwYAYpnhr&#10;WtH1+J3sJik0MhWeG4jKSwP3VlblT39wQRwa9Nltvsh3rkk8kjoa5vxr8N9I8X7dStLmTT9UhP7m&#10;/syFkA/usDkSJz91gR36gGvOxOVxqJyho+3Q2p4pqylsY+oaha2Fq08hMjnCpEq5Z2JwAB6k4qjb&#10;DUPDzT6ZdzyJeSuG1AJOTGePlQDOPlz+eTWdo174p8F+MDcfEq80m1hjXydGvpZjHb3E78AsX4jl&#10;P3VQ5BJGGJO2rd/FKNT2urrIT8+45I+lebRoSo3clZnZeM9ncuarerDHCryAiRSTgdeK84+KWoCe&#10;xFsJyZJ5lRIkGS31GM4xXaeIb2WOG3naLJjkKnHfNcV44gguLiyvWBjeO9AUlegI/UcCun40c7TT&#10;1JPDNnZeD7P7SF8kuvIR8bs+1VXvtQ8SXzEXDxxBsjDcD396h8TXBNrtkmhlXoAgIGKueF4EitYZ&#10;mXaCcDHaul2irGN23c2NI8PfZSJbuQyYA2lc9fXNbthMrTfZScELnaF6VUg1CzSIbiWJq/bRWbTe&#10;fwrY+96g1Vk43Qne+pX0+3Vbh2e5kbcwwpGduP5VDrl3NY2hmXJRnKjC8k09NTtbOYwqX3s2A33R&#10;XL/FDUWW6it7R2BABPBIJ9ueauC5YEt3kJDHFe3io0JX5jhnHfNa2sa/qekWbW+nzz7oQFBXkFj6&#10;+1YXhPXNKvNUja9WaZkBDIrEc+prv9PRJ5g9hagRkAMdo5H/AAKuik31Jkkee67qVzawvqF0vm3l&#10;xkJgsNqnrmsaxvvEd06W81mjZI27pXP869L8Q+A9U8QXj6rLpygRnCqJlUAehAxUGm+D7yGVZEvL&#10;ODJwyx8v9OK7PbqKskZcp0HwoW+03SGS4tDHK0nzso4Ax9K6ObXLaSZ5WiZivXkYP61B4Z0s2Ggz&#10;28O9nYjMmzofyqlPoF3KDsDcdD/nrWcqr6EpXLst7p9/aNDPauUf16g+1ebeLLefRrp3tYZZwRwj&#10;tgAeldtFpl9aKf3zqc/eKYGfSq93pFxcxvcXEIkHPzBuT+Bq41NLvcdlc8I+I/g34Z/F/wAM3fgr&#10;4leGIdS06+X97aXAzscDh0OMpIOzAg9wc18yar4a/aD/AOCdImn8Lw3PxE+DN1IZL/Qbol7vREZs&#10;tIjAHauCSWUbG+beikLJX3NrHhDTUme6TT1j3YMixttx78d6qLZLas+k3dos8YQ4t54eX91bBzxn&#10;jofaumGIc+pLj2Pz+8c/s+fD/wCM9qv7VX7CHxEfTtUtn8yaG0m8me2lYcw3EYOUYjcp6q43DLry&#10;eA8QSfDj9rXUh8Pv2gtKh+HfxdtI1h07xFFCIrPWWHCrIOFVm7Anaf4GXIjP0T8ef2IPFXwx8Yyf&#10;tH/sOa0/h3xCJSb/AMJhQlnqinJePy2+Rc94yPKbAOEILHgJX+DX7eNndfDbx34Rj8C/FTTQUm8P&#10;3uYTNMBkm0aT5snr5DFiQQVLjLDsp16c9Ho/z/ruS4tLTb+tj5Z1KH4zfsn/ABGPg74i6XJpt4j/&#10;AOjzhiba+QHG6Nuh91OCO4FfWX7Nv7ZMGqLFpd9fbJiAro57Z7V5XrfiXxP8MLAfs4/t0+EJ/Efg&#10;13MGj+KRGXvdKPRCHxuYL/dzuUcKWUeWfNPil+z948/Z4tbb4keCtcPizwHegS6Z4n05t7QITgCY&#10;KOMHgnsQQcMCo2SnCV4fNf5C5k1rsfqF4X8eaRryC/t5UaVkyVVs7/ce4rX8S+EPD3xM0doJbaCW&#10;RoSHRsASDGD9G9u9fnx+zl+13cWEttb65eB0bAiuVbhvrX2T4B+MNp4jtY9R0m6xM0eZArZDj1Iy&#10;PzHNa06mt4/cROGmp8jftLf8E+PGeh3t/wDE74Lac0UNjL501mkuzEgO4GJsjDZGQP8A9dehfsYf&#10;8FJIL69tfg9+1XqQs9QhPkad40uGwQ3QQ3oPQE8ed0/v93H19a+NoPFXg5vCXiKziks5JNzMsIAL&#10;dOWHPH518rftd/8ABOjRvGVhJ43+HuINQySkiJlZO+1wP51FSgqz54aMIVHBcstUd1+1r/wTu8F/&#10;GTQLr4m+A7i20jxfK+YBEVFnqoIyPMZc7XbjEnRsjJPBH57eJvB3jD4Z+KLrwt4o0G60rVbKQpdW&#10;F1Fgg/yYHsR1ByCa+gP2V/24vit+x7rkfwJ/aK0O+1PwgkgSO3nG+50tcn95bO2PMi7+STj+6VJO&#10;77I+PX7PPwH/AG2/hVp/izwrr1ndpLblvD/jDSsNJHjrE+cMQDgNC+GQ5BCmuVr2j5ZaSNl7iutj&#10;82vBvjBtyRNPscf8s2Pf2zXrXgf4ktassMu/d0KN+hH+FeP/AB1+BvxK/Zy8bSeE/H+kMgLk2Wpw&#10;5Nvep2aN8dcdVPI71Q8MePiu2C/mZgvAfuv1pRlOlpI09yaPsLQPHlsYo3uJ/NXgq2fumu10TxzP&#10;bSx3trdlWBBBVunH8q+V/CXjee3dEN2JYX4Vt36Zr03w54xSVFTeUIOGQnHPOfp2roioyRk7pn1H&#10;onjBfENhHeWsqsAcTRd1PqPr1rrPD+uRPiAMpjJBU9QD68V84+DfF9xpd4l7bTA8AvEW4kX+n1r1&#10;jw74stsi5jhYRyEMUGMA4xnjP9KFNU5ckvkQ4XV0fT/wp+KdvfxQ+HfFVwU8sbLW+6tD7N6r/SvJ&#10;f2//APgm/wCA/wBrTSB4o8PRLofjjRoS+ka1ax/LMp+YI4GPNiY87eoJJUqc03SPFWn21oDO4cSf&#10;6t1BJHtj+ldx4T+MOp2WhjRddeS4tYn/ANEYKDJb5/uk8n6e1Z1oKSZMXKD0Plf9i3/gon8Q/gf4&#10;zj/ZD/bqtX026s4/s+j+KLx2fKA7Y/MlP+ugOMLN95DgSYwSv3D5EGrAXVrMCroGR1wQ4PIwffrX&#10;jn7V37Ifwu/bI8CJY+K7dF1C3iaTRdftINl3p0xAG5WOeDgbkOVcABhwK+Y/2aP2pPi3/wAE6Pif&#10;D+yz+2RBc3XhieUnw14mj3NCsYPEkRJJ8sfxwElo+q7lxu8KvQlR1W35f8D8j06dSNbyl+Z9veMv&#10;hfpevaPNo+tWaXFvcRPHcQyKGDqwwc+vHX64r89/2wf2H/EXwfjm8VeCpriXw6+9FvImLTaYrZBj&#10;c8s0eDjdnsM4PNfqT4Vn8L+M9DtvFui67bajY30KzWtxazCSOWNhkOpXgg+tYPjjwtp1/byae9lH&#10;NBPkSpJHldmcnIIOR2x7iuROaanF2aOmFR03Zn4MD4TS6j4insvFmpLJBvP2SxgZtspx8rjkmTjk&#10;+/cYrpbHTbK60OHQ4Lm1ktLa38qRYbVEKvkHJKHG7HUDg57Zr62/bo/YFfwbDL47+EenOdDZT9p0&#10;2BnM1jkHc8HcxnPKDpkgfLwPkjwnE1vDNbXNpa2/2bc6WiwMhdQcbgATuGF5JYEE5II5Pu4PH1MW&#10;uWUrSX9XR7+T/UJzWHdG6kne17y62d2kku33HnN5b3Xwo8Twz22pXMTwObiG4t1CyRqWXDI/VGGB&#10;8xI6Y43V9xfBb433vj/9lLwP8NtN0rQtL0Hxp8S75fHF7pELf6FqGm/aNSjzskeIs0Onaeo+VI9n&#10;lvsCsRXyr8ctLj8X6Ha2GkyWq391IrxWy3AjBXBAGD/FhjzwOcjFed+BPEnj7wY0/gBLGO4TVGLz&#10;2FxbJ5iNFBKtufnA5j81tgQ5OFBDYArTirJf9Z8mhG6jWpO8XbWzTVr7+7JqpFPTmWtr3PBlTeQZ&#10;tUoSTcHb9GvK9tH1PW/hb8Y/jV8OPjt4q+IPw0uNS1+SbUbh9RvH0xbl7mCSd2jVjBHhQVT/AJZg&#10;D5eMBRj2nwF/wUH/AGrPBN54jvfDPwD8L31/4i1WK7uYtR0a/hisUEEUawRgXSBAo8yQhyXLTuST&#10;lQPNP2ftW1P4beGE8O33hO8l1HUrtpLu7EUSxR4QmNB8/CrGgHT7xOOGBN3xD8TtX8A3esapqWix&#10;xpfXhmt53JdSVt4lKhRtyMpycg5bGOhPh4zJMJjavs54WM7JRu1a6ja2zXbpbTTYiNdU6fM6jV3f&#10;TpfX+vM6nxL8RP2vfit8PI9P8YfFR9N8PTR3l5/wjOkSeSJPtM73EltKUx5kTO+NsjyDoGBwDXIe&#10;CPCnw10vSIZvhiEtp7W0lu9Q8R67MEa3iWNmkiHXzJSF2JBGCWcgKGbNdZ+yJ4Utf2mF1qy8ZfEi&#10;LTtN0K5e71a00q6RJltZnmkDRySCSJVCoSzHzdh4ZFyuZvAMi/FbTPEuqeDfHi+Gvhx8MVluYNft&#10;bG1a6u32zxWsi2spjN3qMxdFEi7PJx8ioZEVfHxONwmVutg8PGMHTcedRXLGLn8N/dvOUrqy1+ex&#10;0Qi6qjUez2bd3pv6HmgvPD/jLw7feBvihpni6y12HxCgn0a3nWH7JYxpGzErLnfctuufmdG2YXGA&#10;XDp4e8AeGfC/g678eeKvEMdvJEPKgM7s7gqcRxTYCliPlXaoU8krsztGhdXVrool+LXiDw1YWdgJ&#10;F+z6ZZNuNujtnf5khBmcu7El/mYtnICqo9k/ZN+Cvwv17wh4q/az/ac1F9KTRy39iWVnqZhuvDxi&#10;bcl9KkeWN0Sp8mJ1O5ZNwR/Nj29WY5vTybByxFZybk1ovefO7Lkgui2vvbz6xTw/tZcqS/LTu/61&#10;MO3/AGUfjj428Ej49fEDSrP4b+DdR1Ox0m8tFnEWqw2zykR3zxkiOGJpZBCSdsoVxKR5YD1PoXxQ&#10;/wCCXv7POsjTtA+Dsvju40yfOpX0gt71LqRnLEk3LCFgqgKBFFtIHJH3jyvxW+O3xr/aq8VaZ4W1&#10;3xPdw6NqZaSw0qYqLeKISHbqV9HEcOQrKfKBZY9uPm3Nu9Evf2UfhX8P9K8ReEvCFxp2sayPDcF5&#10;N4g1+FHu4PPikgRbeJY2Ty5JIJyhjwY/us7gJj5XMMwq040/7ZqSU56qlRk4xUbpJznu2r99Xsn1&#10;6qVFTuqK0XVr8kebw+Ev2Qv2lvBmrS/CnTb3wH8TtN0o3NjpctwFstUnVXlvHcyN5Ma7EPlxxmIo&#10;cErIgfy+g/Yz/Y6+F/7aHww07TdNt9WuviHqOsXFhq2p+JmIg86GRVMdtPFNIoRo7y2eVp7dCsqb&#10;YZJAzGPsLW20+x+KXhb4rXuqeAdJvvPnvTDqNhFc3tiZbGYlb23WRWjSH7PG0SSNvjunQsFJKv5d&#10;8Dfit4X8A+EvEvirVtXuTPrXjfVbzRrucG3jngMEqRSGOUM8i7ppP3ahtzBUBVvmVwzPHzy6rDBS&#10;nze44pycpRlJyTgp2TlGyvZ3a162HPC0vaLmtbXXo7W1t8/mcL4k8AxfBvxXrXwg8HeB9G1ZNVVF&#10;uG8WeHbeS90lxHKLi2EjqHt5EdiokiZWJj3EfdKs0jxT8bPiB4zn8N6FFdaLoutfZrDUZ9Ct41S7&#10;jtWZCFlLo7BQZAEEhD7VUlsCqvijR/iJ8abnxB8U/CGmSz6fpVkII4Li2kkm8mNYfOnVEQBjF5qe&#10;a/Gzzhk87z3vh280s+FLeOKXy08IQ6UFaO2eL5okjW6upljZiFRppHeZsgBIwFGQg+qxNVUsJF14&#10;xnXUbSb97ll7trrZu/L0T0bOSlBSm+VtRvp5r+rnhupxaF4U0jxF4UurJn1Kw1w6exkUh45lkKD5&#10;t20AbD8q5BYNlmBJr7M/Zt/Zg/Zt8Efs83Hxu174XaJ4s8Q2/iE2nhbVtU1CS6sbmdfKsQZ7SNhb&#10;TQtqf2gYeNz5UaHcQx3fK37Nfhm88Y/EvVvHPhmczz+HdTkl8NwBA4utYvJRa6cm0/MW+0eQQp5y&#10;hx6V9JfHLwl8NvhdaXPj34c+H/D2iar4R0kXV1qS+G4g1zNPFJp9nHIy7C7SSvJK77iTJErMrkZr&#10;yeMc2xM8RQyuhWlCpK13G6Tk1H3JWacea8Emr252uUvAUabUq0krL8Euvy1+4+eP2g/E+pfF/wCI&#10;Vl4E0CygR9D0uw8H6FbaW5CvHbzFBJnje7ybwW4B7juO7+KT+D5/G0V98INF8qxh0uSGGzgSIwWL&#10;kJFFHH5R2sXtIrV3XJIdmXdnIrlfgL4FeX4z6Ug8SWNkLHRW1ee61K2QwpuCW8eVBXJR5fMBPAJ5&#10;yAVrufh94m8EW3xRivviT8SrdLXVLz7Q1vpGmTMmkWJuo4DaPG+TZuscLCEqtzgTwgqwZsfRS+oZ&#10;fmdOjODqQw9LVQv70p73tF9I376vucy9pVoymnaU5deiXz87HO+HvAPxE8cX628mg3d3dmXEIgTz&#10;Z7i4HzCKC3QZEgO0AIpG5SAMYJ7nxX+zB4jkKePrD4j3vga+tPCV5qmjapcXslqbgR+QjwHyCJYG&#10;lSdvvBmym0oFfevVeJv2f4fHXwZuviRp2reJNF165hu9Y8CaQNLgktL+xgEcAbeHe6Nxd7opVLLD&#10;GplZUjww2zeJfhB4S8Fa8tv8b9cGt3Hw9FrN471i/vXnl1W8mRXv7JpJbidbhrSMQxQJDmPzJG88&#10;ZCxzefmfGDxVONPDSjCmm1KEY80r7JNt2d21Hqm9luzShgIrWV2+72+X5/qeYeH/AIl/GeLRL74C&#10;w/DLXLjWNd8Pw2Hh6y0iYS2s8LTo8lzO+dwHyK0mzKtgCXaAcVf2ufhL8T/Ath4d8YeI/wBqCDxH&#10;4z0mSCHUNM0+5bGjLbKZItrKTgRPvGSsRPncqSpY2PDHxn1G48F6xovw40rVNB8Man4mu7nStBGs&#10;MsFlZv8AJEryb/MmMcaJGdzYfDtg7yWueCPhHpcGr2dn8QvFmjabZzQRrDeawypHbtCchY4SyiQ/&#10;Nld7ALgEZOAex5bTyPkxeIq04Xu/ZxSnOd4q6d3JwVtXGOsnd3eyn20sW3TUW0tOZ6Jflc5KT4g/&#10;GD4v+C9S8R+BfAlnZ/2dpjR6y+myyzPHJGkZIgt1QLbNFFtk85flEUuA+V2juPh3+3ZrGk+BrD4e&#10;avrWtwjUgtt4tBWZbaSFUcGW5RWaSeTLyZdSdyeauR58iV1cfxW/Zk+CV/r+jeEVvPFS310lxf6h&#10;r8hht7iZIVUiQNGsfyMsgRvJB2gfOwwa434sfEHxr+0ppPh7wNqcukw6T4agt7Sxs9O0SKI2rxRC&#10;OMi5CGXL7hmJZAnRvL+7XBg8khnNO8sv9jhYO6qylySV4taKXNJ67JuPTtYuri/YS0qc030tfr5a&#10;LzNP4V+LvjvBpesXX7H3iK8u9I8GwTxeK7ltNC2z6e5lliuHWXYY2jLXBeeVo0zEixthiJeH8H+A&#10;Pib8YfG1n4k12WCy0tIJBp8NlaJa2lkm5B5hjUkR52qSW82Z/LOVYBGHW+EPh/4l+GPhP+xPGvjK&#10;/wBN0LULuKW40q3vnt7KeSJNyb7ZW2s/3yDKC/yDaFyK6PXz4e+FJgtPGGsGDRjNJNJ4Osrt7i/Q&#10;GEkF5VJOHuCWMYLNiTh25jHPPMMLhMR7HJIKriJ3UanKpSb+0o2spSu/JK9pNaJ1GjUqLmxD5Y9k&#10;9PnfZG74S17TfDPhXxN4N8PaVp0FxqNpJp3iPxlqQBtbm1jdnighKsG43HcWCiM/N87qteFfEn4+&#10;3/ifT7Twrp2iQWl9bLvsdKLktPK64cmQnPl4JY7wA4HzbSCAvxS+N+ofFjUJvDvg7QNJ0YJIpksY&#10;SiWmmJGiqJZcAxl1AxsHC4Hy/KQIPC9poPhcy3WkaQup6hqsyvqepvApO1lBZkkUMIkOchV5zjgA&#10;Aj6rJOHf7Hf13HvnxLfOo3uqcmtW3tKXRW0ha0bt3Tw9Cvm9T2dBctLZy7pdIrf831fnQ8J+Dr34&#10;eRr4x8Qa9o82rXcDC3N1G+6MAAhIwAcLuJRQFIJ27jGu7Z03hK4uNXuvt+u6heQW905L3VzeANKi&#10;qGYRhAoQkjA9Afl+Y5Fu48FaTe+Kzr721usEwYKrbURicklVBUyEAD5Q27GAcKBj0n9nb9m67+Nv&#10;iAeKtUtFtPDGjyJFqLuDFLc7pFdbWFSCI2KxqzEDIXbliSufbTWLm+bd9drHvUKVDAUHUn7tKOyv&#10;fmfd+vkj2j9ij9kXwz4u0HTv2ov2hNMt7rwjY307eD/BJkDxa5cRSGMzXMfO62jkDoVPE7xsrDyi&#10;Q/2x4I8BeKf2gvETeMfFl1JFp88vnXErt88oJztHoTz3+X8eeG/Z0+BUfi61stB0jSl0vw5pSiK3&#10;tLWIJGkYz+7RRwB6nqck9TmvrnQNK07Q7GPQdLt0iihQZSMYCjsPqa9+lThCCstO36s+FzDHVcXX&#10;c5fJdl2GafBo+g6dF4a0OGOGCzjUJBHgbVOcH8SDz3xXPa7qs3iPU20DSpcQIcX1zH/6APy/zjmz&#10;478QzC4i8M6E6fa7gZJHWFOhc++On/6qNOstM8K6MZJZQkUKbpZH6n1J9STWjfMzzrOKuLret6T4&#10;B8OfaxCm/bttIP77f4dz/wDXqDwLZf8ACOadc+OPGtwsd3cI0081xIFS1ixk5YnC8ck8ADjtXPeD&#10;VvviP4pfxlr0G3T7F9mn2zDKO47+4HUnu30rxX9tD4v658VfjHon7D/wz1BgdYaCbx1d2ykmGzds&#10;i0JHTcg3uvUrJGPus6nzszzBYDC+0S5pSajCPeTdkvTq30Wp0YTDPE1uS9ktW+yW/wDXc1fiP8Vv&#10;G/7S+sRWng/xPc+DfBCXypYeIruwJa9uEcEXEsLsmbYbcCKTCurEuFYqInXvwr8TeGNWfw9rvlM9&#10;qiebexDEMqsMiRMk8NgnHJHQ817Xq/w40KLwvB4Xt7JVhjg2KjLgjaAMn1PHP41xXjDVLu0vdA8G&#10;WOgPqq6YkQ1cx3/lyQ2odmKKCjB38vGFYpnIww6j5LiTgvA57GjVxcm6kZatdU9421srpWtqteru&#10;elg81nh5ShSilG2i7ed+rPE/jv4OPhDwkNd0a1vPLl1L7QtxPIrLPsMeFAXGDl9m0jkbTkliF+vo&#10;vEcPjf4HaJrcCnOqw2zlcfxbdx/Vaw/Gvwz0P4n+BrzSotEa2me3huYrSby2e2dfmCtsZkyGUDKs&#10;QSowSBmt3wJ4Nk8LeEtG8KsuU0e12CMnI3kAAfgP519XluXYXLKPsaEVGNlolZfcedisRPE2lPe7&#10;NXw5pMGhWSW6Rhp5fvgjt6ZrTVGurlbVpmEYfMsmOWP4dhxVaCJiSqqWZvvsfT/CrVuoZzbIAZGU&#10;kDOMqOuPbnr716aZxM0ZtbhW8gt1/dwhwiZ9CeprmJvAVh8INK1P4lXltqHiDU/sa/aE0yw3XF4+&#10;QAkca52lmIJxwMk8AcZvxB+MHgbwEGtLkHVb9Srx2Nu2BEwwQXkydv4DPPpXlifHnxj4m8cRax4q&#10;129tbCFP9F07SyFgXk8ON258gjJYkArlQMkV8jmHGfDeX49YStiFz9ddI+r2v5b+R6NDLcdWpOpG&#10;On5+hZuP2pv2idS+1eH/ABh8HP8AhXsh+ezge5F608DEgSLcKAhbgqyFQ6EAkAMhbjXkleR5p7hp&#10;ZZHLSSyNlmYnJJJ6nNdL8U/iPH4/urZbSxaKC2yQ0v33Y4yeCcDCgYzXLF1OFH51/NnHedvOM+qu&#10;liJVaMX7jey0V7LRWvdXtqfZZZhlh8LHmgoye/8Aw4MWY5Iz+FBAVvm/OkJVByMn0oLEg5PbpXxp&#10;6I05LbVAHPc0jAgYNDEr/Wo5rjHU80AR3DYG0EH1qorAuc880XVw0j8Hn2roPh34Ok8Qah9uvI82&#10;Nq6tNuziU5/1YPqR19vTiu7K8BiM0x0MNQV5Sf3d2/JdTGtVhSpuUtkdl8IfAc1lENc1G0/0u6jH&#10;2JXHMSH+P2LDGD2X616xpOlR6baiygXnrI+Op7mqPh3Tngg+33C4klHyIBgKvt/npWo8i2sRkd+g&#10;yx/oK/r/AIYyLDZFlsKNNbLfq+7fm/ysj88x+Lni6zbGajdG32QwDdI/ES579z9Ki+aGNYBIWKZL&#10;ue5qsZ5vMMj8XExwBniNPQf196beXcUKlM/JGP3jA8k9gPrX0ClzXaOO1ieS4QuJXTOTiNB39T9K&#10;aFG5nc5Z+WbNRWwl/wCPm4wHYcKOiDsBT1VZWEjDhenNV6g2RNa2tojXM8oWNQWd3OAAOpJrwn4r&#10;/EFPHeti00xsaZaOfI7ec3QyHP5D2+prb+NvxVTXZH8GeGLom0R8Xtyh4mYfwL/sjue59hz50qFB&#10;tBNfz54kcaxx03leBf7tP35L7TXRf3V+L8lr9bk2WuklXq/E9l28/Ul8xAABxSZ3c5zUTZzxx9ac&#10;mBn+lfj/ADH0KVyYArznHpS5XHJziogS3y+3c1IronyA81VwasOAGOAKUDjk0gZexGKd0HTrW9K8&#10;iW7ASCwz2q3p6LLIFx16mqLAA1f0UZuFye9evhIpySMJs+8P2PLSe0+AOjCbbh5Lho8HOFM79fxB&#10;/wA8V6Xd3MNnayXdw4WOKMu7HoABkmuH/ZmtbSz+B3h+KymZ0Nq7kvjIYyuWHHYMSK6H4j6zpvh7&#10;wPqmt65YvdafbWUj6hBEQHaAKfM25IBIXJxnnGBzX9kZFCNDIcNHoqcP/SUfmuM/eZjUT6yf5n5L&#10;eKfjR8bfB/xHuvDmgfE+fTNF0u4lvo59Tv5GigMgMjOi4O12DEnYoLEnNcSP+Cjnim++J+n22s/G&#10;u+itWuUQ6jqEcfloe25TuCpuwpYngHJxjjA/az+L/g6XxrPHY6aY7cwR2433GfPEcSxFjgLgsFJx&#10;2z1NfNnjnQPDV78N9S1nQNNjikQeYuJSzR4mQEZz2VicfT2r4tWhaniU0pWS0W/d3/4Y+skuZOpT&#10;ldq9z7p/bQ/4KHfG34bLZeCdP+O8mty6jodnfXAttKWCOCXHMTKcoQjICJVwGOCATmvhH9oH9pDx&#10;x8XvEE+sftCrfahLqN2rT+JJHcuZRGnlrMq5SVVjCgDZ5iryC4URlfhd8eIfAvxK8IW+ka5Cuuos&#10;M9jr2vrBqDabKjCOFjHNHJHsii3MsePlYIw2lFpfGXg7xT4o8Dy+DrrxzNqEulwuJNG1PVJmhikk&#10;Ik/dRSvsjuCFZjtVW+/lcDcT688Ny0sS+Z73d092k1267sTwjqXlS0Xb5J6/8MdZ+yd8Cvh98VvH&#10;2i23xXZ7XQNP0681TX5bTU1hhm0yKBm8yR4HLRx+a0a+ZvBkQqdqMwJi+PnwMFhoOpftE/C3VdB0&#10;HTLi7ef4d/D7xLqNxeai9i0oCXcVu8b+THM/mzq07bDxhiGQn5+i+Muq/BnwNrng/Rrn+2fDt/8A&#10;ZriGGZxEGAbd9nnZRvZUlfLQqwjeRN+W2RsMD4T/ABS+JHxV+MemXvirVJk0yBppRbICluGMMuzC&#10;Dhj1AZsnA614uKyzM6mIqY1VF7GCej2a3ate/M9m3sttzSnXw8HClb3nb/K50/gf9q+4/Zn+Mp8e&#10;+IbmObxDpiNdJpqacJ4bfVpY5AuoW8TOlvDIsMipuZJFVjuELkKU4Lxv+3f8Ttcsk8PfDnRrfw9Z&#10;QxNDBMGa9vljZixQ3U+So3sz/uwnzMT1Nc78dfDEfiL4har4om1ZGeS9kV4SWLnZ8mFABzgBSWOB&#10;zjtzreB/h14Q0bS7LWvEWrWDs7Ms+noDcPd2rKOsaFfJkVs8s6kjkAjGfoKeHyGlhYYuvT55yjFO&#10;PS6V7cu2jbte5xupmVStKlTfLFN69bev+Rwtv4P+LHxR1K81W4h1XVprOFW1G5IluZYYwQq785OM&#10;sABnknAzXuPgD9kDwl4fv7Sx8aapbPq0VwbaSK7PmxrekBplaJcl4rOPPmYz5s7LCh+VjUFh4i8O&#10;6Bfafq3h7wu0l9pkaLZaprNxunBjJMblIRGhdM/Kz72XA5J5NfV/HXiHXYmttZ8TvJC5ZntoFWGJ&#10;iSWJKR4Vjk9SM15GYZrm+Nj7LDJUqflo/wAL6fdvtpc7KOW0YPmqPmf9d/8Agno+qaF8IvDPhz+y&#10;9AudA0lZrgC5i8QO8rRabFKhS2eK0VpmkumXzbl0VSF2wAsm41xfiD4ofs1+CYbnw3PrGq6x+/i1&#10;PT7nwr4fXTINOvlYsWtpJ5VlgVhhSDCwwF4LAseN1W3tbm2a3guni3Arvj4K5GOPQ+9QWv7Knin4&#10;gaPdePZJruSyhiZLfDZMrIOB7/MQDXmUMLgsNBzzHESUW+ml307u/wAzpnSm3ahTTf8AX9bHYW37&#10;QeheK7y4XQPhDpp/tTUBf39trFzJdwS3YGBcCGIQQo+Bk4j5xznGaqwaTqnxD0c+CzNp1pfW7PLY&#10;XE9w4kuV6NGq7cbsEZOelcJ8MzL8O2v9D8UR/Y7qGYEvcHYUjx8u4noM7ufavUl0jRfFFj9l1i0V&#10;yF3pLxgHHUY6H3B/XmrxWEoZdWvQTto1K7k9tGrvXTS3Y9HCKni6Tp1LKXbZej/zPPNZ+F3jPV/E&#10;dxqLeARp0y38ji6kumisrYtlsKNwVNueDkYJ9a7P4ZeMYE8UJ4F0WG6NhZ6dsRpCrLL8+ZLjcjFc&#10;78IACw5fOCoz4f43k1u41i5sY7swWKXkkVvaOzbV+Y9RyC3qx6nvXuFjrfg7w58DvBmp6LrFnf69&#10;qA1KTXYzHiXTcXriO2znCRsv78JjrKWJ+avSzPC1fqClWfO2rRSTsm1u7t/5HnYZxhWkqeiW7fVd&#10;kdlHL9hiaRG5YlmkwMtkk5OPUk1z3irU7K5tyizRpccEEr8zD0zXos/7Gv7d+tLfrpH7LnijT4bW&#10;5MG/xZt0odcKy/aMZBHT2Pal0X/glr+3H4q0+LXNZ0zwr4eiunIhl1TXPtCthtpI+z7jjOR06g1w&#10;wpVqK5Z2Vu53wUKivDU8PME87oPMJ55I+tRarpFykLyFTxwcj6V9b/An/gjn+0f8QWu7rVfjZ4Ks&#10;4LGRY5Hs7S7mYklvuq6KDjb3I6j3rtdX/wCCKmvv4qg8M6p+1/dWgnukjke28DW0iqCFJYb7hTwD&#10;x8w6V2uOIo0FWk0oPr/XoZRdGpWlRjfmjq0fmx4x8P3/AM9/cgyW8UJJiB6scAEjnjGe3XHeoLTx&#10;x8RPF2hQeBta8X3X9h6XAzW+j3MswtugY7Y4ziMM4BLDAJOSScZ/Sf4e/wDBFLwp4w8Ajxb4m/ae&#10;163vVjeRtOHg+Fcxh2VWB88s27aMYHBOME9PE/ir/wAE9v2ZPBfxz0P4CaR8VNdvvE2o+K4NG1pz&#10;pcPl6TJJerBnzYrh455FByyooQHOJGJ+X08Ni1LCxqVIXVlKL069Um9/x+45Pq6rYiUKUrNOzTuf&#10;G+j3sWqWDaf9giM1uAbW4iXDKFI3bsAbl2g9efp0OvE4jQAkDH5ivrf9rn/glp4f/Zw8C2Gt+DPj&#10;Vq+rXus6yLZ9NfSo7YNCInkeUyK7FtrrENhGDv3ZyOfnq7/Zp1uzcHUNe1aCPblnjtYpcD1xwabx&#10;FHEu9N2T7m/1XEUVaSuctaswbKsDzzyOa6zwvdvbX0EkiZDSBSBXs/7Of/BMbW/jx4JuvGXhP45J&#10;bm2vjaCLUtFwrOEVz8yNkYDDt3r0P4uf8EaP2mvgb4Kj+Iuq/H/4ZyWD25ltLVrbVXu7iQRNKIUS&#10;O3IaQhDjJCgjLMoBYcVaEqqlySXu77/5GitR5edW5tttTx3bbnT5TcWaPEB84kTIGOc5I9RmvLPE&#10;0/w+ul1DwrrV7Np15p+oznS9TRZGijjMshWJokBEYZQHXy1xhhnua990L9lD9tLxv4IvvFfhb4f+&#10;Htb07ThjUyniaCyuLZGViH+z3B8xlIV8MBtYowDZBFfKvxc8R3XinxEb+ylYQta2qgeRgu4t41b3&#10;OG3fzrHLsHUr1b81lumn1Xyd+qfR69jPGVIxja2uzTOu+H3w+S08QWcl54p0jUlCl4rHR7hTNcHq&#10;eApKnIy2/aNoPI4r2K717xjHYTeM7jxDeaJcSRqRpkbRyxqqjCo4KskrdSTjGWPua8Q+EHjS98L6&#10;bJYiO6uUWXa0kGnPKqEk5VmQNsHU847+leijxFa+NymmwazaSGBcyQQ3Clox3JUHI7da8fPYOeJc&#10;68ee2l2rq3pt231PTybB05RtH3U9Wuv+ZLD8UfH114d1fw5cw6fe6dqkqT6rBJaPbR3To6OhlS0e&#10;FJSrxxsN6nBRcdBU2r/tdp4d8XaxN4y0C/g1DxHo0en6hq1rcx3MqWKx7BawxyLGYIWTKMiSKCrM&#10;P4n3UgNE0q6W31a8jhRm2WNmshDzyYLbz0yQA3yg8AZNeZ+Jvh3rHxs+NA8PeG4nY2+nHzTG+GDj&#10;c2CfXBXj0xXPl2W5ZiFOeJXJTUXJtNpK1tbLTdLp0Q81nCi1ChG8r27nvvw0+Lfwk8V6fbaV4gv7&#10;R9MvrYWuqLFo0emXMMcILWtwvlIIGu7eXDJI8gBSSRMjduGlqfwZ+HXj3R7TXrTw5ZST3VvcTi0K&#10;Rmza/jGJVSWNnjt7e8iDyoC2ba5AUbg2W8G074UeIfhtejQdV1S4U28pae3ZUO4sowCcZ465GK6S&#10;wW+0y4bUNJvri0uCpX7TZztFIF9AyEGtnk8oyVfA4m8XqrrddNVy+XRnnpxkuWrTs/673OZ+I37L&#10;mq+G5L7xF4M1aOfQk02LVLK4nvoVlltJWxxEX3M8L5jmCglGHTBqh4V+I37THwUhsYfDninWNNil&#10;hkvbXTDO3lNG2A0xt5MxkNt+8V52n0NeuQfFvxFei3tPH+i6L4tt7SWN7UeIdLR5rfb1Mc8eyQMe&#10;MszP90dsg3NS8W/BzxvJfx+J9P1Tw+2s6kl3r9y7/b/tUMakLZrcKomt4eFG1Yn4XbkLkV7izXGR&#10;oqlmFBVY9Xbm09N2+u2+mi1OOWXxUufD1HB/d/wDE8G/8FLPFd3onh7wd8XpNd+y+F9ZttU8PX3h&#10;7VXiGmXcDLJHcrp8jfZZpN6J/wA8wB13AYrstZ+MPiL9oz4x2/xj8JDwr4X8JanrNvH4p/sXwtJN&#10;ZqzrF9rvn0+csJJkifEiK58ySBijtvDnwD40/CnQdJ1kXFtqWlTxaksk0Mvh6f7Ra2w5KW8e4+bk&#10;ArnzArZP3eOfTPhRpNhon7N3i3wxb3gkhVNSjiu8FVkJtQu/DYIBBBAIzyAayzHB5LTwtPFYKLTk&#10;+Wzu4xi3q1F6Kz6Ky8jLDVsc68qdZ7K91o21td9bn2v8C/Fn7K37D/iW0vfDXjLTvGuoeMtL83UN&#10;dlvzpFlpttbyPEgFpMJpYJ5FcvL58g5YsgjSRlb5K+JP7TH7Rf7SXxIt9W0Xxv4r1mHS7uddJ1q/&#10;v5nNgXAeU2rOQtghSEEJF5bMqkNwQi+W/D6b4sC2uvhh418a3djohlA1CWZVna2towfMK7sSbQik&#10;iIOqv0wc5r1r4f8AgfwRofgq0PjjU9RSxTSZry7jtdWMlvE8ke0FEZlXzlYxOEKqXKnh1RivLhMv&#10;w+SVqlarU9rVlZX3VrOztor20stF8zdTnjopRXLH7v66+p7da6/8ZvgB8HPEWm+NrTX/AB54w1vS&#10;Lb+zZZJH1Oz0rR7xUdL9iVZrYSC4jUxzEZkkhO3Gd2v8DP24v2pPhZpEHw08ZeP9Ws/DdxMiTzRX&#10;SSXVgmERpLR3+aKQRxhU5CrwV2khq8Y+AH7Ufj6y1nWvFE/jaWOTT7hbLT/EsoMss1tFa+UIGRsj&#10;yHtYBCqtnaHRVI2AryfiP/hM/GWqXmqW/wBuubdLmSSSWFflXcrMpzzgbiQAcAhT8wwSN6OHlUq1&#10;KOKjFN2blr1XRbK3b7w5+WMakG9NEvm9/wDM/XW0/aL/AOCY3w3+DS3XgnwLD8Qda1aBp9U1rxLp&#10;2+5S5l+aUPJcBmVgxY/KWA5w5HNfOFz8XfhN4+8UvpsnwGhtNMlUEXOjanIBsUcEnOD9CMdgK+S/&#10;ghrHjbQZJ9WtUW5sLYvFObtF2uhyCwjkIZ+DngEj2Ir6t+F/wo0j48eItGg/ZmlvvExvPDkNz4ot&#10;tQNtZiwvDI6SRxl5FWWEKqSB0LEIxdtgSQJnVoVIYnkvolZcvupettW+t5NtnTReEqUbzb5m7u7v&#10;/wABL0Ssevfsc+F49I/aQ8Na/wCHXebTB4wsBDa3lspZBNKSxEYAVSAjYIAwQpA4zX64qMKBXwZ+&#10;zZ8PfAf7NvjrwX4etLY+LvFF9ZapLFb6dKDb/wBpK1kkMCyYK7IoZrqRpyCuQdu4qtfdGgvrkmlx&#10;SeI4LaK8ZczRWjs0aH0DMAWx64GfSv0Th7/dm+ZO/Va7d2tL9/Q+KzlfvI221/rvb/MtSAshAOOO&#10;tcx44ji07w1quqX9xLFBBZSSzy2zFZEVVJJQjowA47g11NY3jy7vtI8F6xq+kQRS3Vvps8sEVwMx&#10;u6xsQGGRkEjB6cV6mY0qdbBVFPblfn0fTr6Hm4Wco1426tfmfm5cxqsjbQQM8A9cVWkC5GOPwrT1&#10;OFjcMTj7xJxWfNGemM1/F2MjaR+oxd2VmU7jtXjtUMgGOc1YcnPeo2VjyB9cV4lXc2WxWLbTgk4H&#10;c0rKCCfXtmiVSCfXvSKxUYPasCrnZ/Bn4nP4N1JfDms3H/EsupPkd+lvIe+eynv6dfXPum0lRIoy&#10;MZxXypcIsw246CvW/gB8VBdQR+AfEFzi5hXGnTO3+tQf8s/qB09R9Of2nwz4y9jOOUY2Xuv+G30f&#10;8no/s+enVHzed5bdPE0l6r9f8z0yeKTcLy2AMsYI29pF7qamgkhuoEZGOxx+7Y9R7H3FOZdrbl6E&#10;+neoZkWzmMgbEMpHmYH+rbs3+Nfu1up8rdE01nHcfvGXDjhgOOnSkijWOPyWfpnacdqlt5SrbmAL&#10;oPnX1FJIJY7kTJgxyrxxnaaSDQ4H4u/D3/hIbQ6pYwD7RGpyQOWx6/y/L3rxhf3TlXypB6EdDX1H&#10;LEZF/eqMEEFR0rxv43/D5rC9bxDpyHy2A81R/wChfyB/A1+KeKXB31mk82wcfej8aXVfzeq6+Xof&#10;T5FmNn9XqP0/yOGhlYkc49qnUrn5qz4ZCByeKnjc9m4r+eZXPrNGXHAPCj8x0qKSIk7l/wD106KX&#10;A+bH0zTyNwz0460JXC5Crdj+ldV8IvG0HgfxbFfX8Qa3mXyZXJb92CR82ARnGOh7e4rlnUDkDj2p&#10;qMxGAe1duW4/EZVj6eLoP34NNdvn5MirShiKLpy2eh9Xy2ljNbf2jZFBFPggIQVYkZyPrXh/xys9&#10;cs/iTpWkeE9LuLj7fA816IIywiCMgz7fez6YGSQOaj+Ffxj1jwgw8N39vNf2EzARQJIokic8YRnI&#10;UA56MQM85HOfbbmM/Ldwwqs/DGRQNzJ3AI7e3tX9bcK8VYPizLva0PdmtJRf2X69V2f3nwOPwNTL&#10;q9pap7PucraS3V5bhfECWtrOzlo2tVKpHHn5VbLHJxjc4HJyQBwB5hq37SvgLw98VU8Eah8N/G3k&#10;6fqIii8Ut4YK6OZmVklWG5kdTIgJYblTBZTtLLgn0b4s6TNFaQeIrEhI4JQdRjGQrwn7zcZ6dTx0&#10;zTDpMniLxZd3eoym5srhx9mTfmJoivy4HQjH519HOnW+G9vlucsZ0lq1e/ysdD4Qnt5L6+mVCwng&#10;WQHHVccEZ9Qa5XwDaSX3hLToJ1dUvLh47uJv4yWI2n2GT7V232VfDmu6dbW8G23MXlNIyY+Vvugn&#10;PzYz1/wrLgtbXRfGJtXuGj03To5L6TzSNsShTwMAcDG7nJznnoKbi5W5lqiE7XseGfEvRR4J8Y3c&#10;ek6pLFfabLHLDKHwzRuRs/EHIz35zXp/wm+J2nfFHSG8PeIY4xqMcWJ4mAC3Cf31HY+o7HkVyPh9&#10;vFPifUr/AOJ/nva3Xie+aTTbEIhxYQny4VkYgsvRpMIV+duchVrg9X03xF8PfE39owO1rcW9zugd&#10;Tyh7A56jHHow574r8zz6rjeE81jmuEi3QnpVitvKXk7dfv3PoMNGlmWH+r1H+8j8L/Q+gdFsbzwP&#10;qx0rUbx5dGuc/ZpH5Nu5PCk+mDj3Az1Bq7qty3gybzdRYNpTtzPnIs2Pc/8ATM+v8J9iStT4ffED&#10;Q/iv4VM0iRrKBsv7QHmJ/Ud9p6g/1Bq3pt8dOuG8G68RIoU/ZJpRkSIeitnt1/XtX6PgsVhcfhIY&#10;jDS5oTV0/wCvxXRng1adSjVcKis1uZ/xM+Gvh74jaX5N0ggvlT9xeqvUc4Vu7Kc/UZ46kH518VfD&#10;LV/Cer/2brNvNBJbv5ttc20pRgRnbJFIuCp7jB4x2INfSUclz4bn+xXKf8S9RiN8/NbH+6cnlf5Y&#10;qTxHomjeKdM/s3VoUmjkX93MpHHurV1J3VnuQpOJ+e37Xf7IXhL9pm2vvEXiTU5NN8ZLaoLDxUrs&#10;1pqLRrhIdQth8sLNtVBcwBQvG6NgMH83fFvwU8dfDvW7608daRqejavZOjPp+qwMpYOu7JDEZRkJ&#10;wQGUkggkYJ/bbx78MNX8D3jMYzdafMcR3O3IXj7rDtx68elecfFn4OfD/wCNHgFvhd8QNMVreOTz&#10;tA1eOFXu9EuMH5oGb70TAkPAx2NnPysqOiqU+daaPv8Ap/wT18Hj4RpunXjzLp/d/wA/TT1R+SOo&#10;G50HwVf6JptpJd3Gp2hZrPKtIyuqkuqsBgEnZnJK4XCjg1t+HvFv9l+HNH1jxfBq+tvIWnXVBZTF&#10;NSIk8shzI2Jws48tuWj4dQMcjtfjn+zx8Tv2d/FN7pmq2Eck0EL22i64ivHFqtrGQiXMXm7SVUyK&#10;skeQY5JFDnDR7/JdJPxF0D4d2XhO++GaFtNaae3vLjWFIdS4kaMIFYRZdpW3L/eAxwS3yWd5bPFO&#10;EHFu0tbNJpNau7100en3H02Oc6saUqLc48to6N7O6WnXe6drbHc+FPiHLoviZIbjwt4tSGVLi/06&#10;Sz09bme3iEzTJPsmkjEnlG3LAiRExEGZTtZW0tA+Nng6TQ9R+FviPT/FMWlyxXK2wtPDBe60v7O/&#10;2uVmTzgqtC8iXBUEhMZkJzmvNtZ8Z+O/C2k215f+Hg0cVh9gaeDXpFlgic3CMsjlNm2Q3J3LypBK&#10;thZCK6nw7r/jqD4VvF4a+Deof2zq2p3zLc22pC8k1G2ljewnt4oFRm3bXeNygyBLGzBQYmr56rw5&#10;iVh1UqU9HKK5uaCSlrK93ezVm+/xdGzy51XSqezd00no079l9+33HtfhrSvF37R//BPseD/hD4N1&#10;bU76eS4tre4jtra2jnmi1PzsKv2g+VuhZH2EnaZMAtwTx3gL4Y/tEeC20bw/rfwlEdtH9ggW3a+s&#10;bnE0SRBWGW2pvmUyMXYdQHY7RjmfgfF+27oV1e+F/wBnqbV/CcWjxfb9R8MXl7ErTM4hj8yG3uYQ&#10;BO0SQlnIH3Mk5dFM/iH9o7x94NNnZav8fvEWi6m16GvbfWfB1vdNaSruLIw8jCuJF2tGWBHQAYwf&#10;BhkmYe0xGHwkqFSM6jq8sueU486Wr9ndapKzV12a2LhXppxlLmTSS6JaPzPUtO+D/jKL4+eDPGfx&#10;o8DXj2sHhS4g1q0utNh1AobezMUUojtJrgzBJHtV83y02na5GQzVxHhnwp8RPBHxo8Y/EzWvhR4z&#10;XQtX8SRvYaxo/gaS+S0sLb7Q0YSFjCEw6WSqpkhARHYE7UU81b/txfFq58Wy3A/a9S6ntdHktLa9&#10;k+H9tAVjuCFnhZY4PWOBtx4+70Ctmzbft9/HbQfC9z4Vl8d+ANd068mMJbWLO63RxyM2JE8h40AI&#10;bfwCPXOMVqsn4thh4xlSpSvFQaTqxSSlzq147rTd62s0V7XCOo5KTWt/s9rdD1+Hxf8AEf4R61ba&#10;94YtPjf4e1u01R59JvtX+E97pQtWKO8kaT22pySqzkS7iUYhHYqflIrxLxF4z+FvwD8e6j4JuPiz&#10;pXxC8C+M7u5l8TaTpNnqcV54Wvd0e28i+2QW7xXiBiAYy25YsO3CmvRLL/gqD+06PHmneIEu/gzC&#10;2hqbiGSK61CMXTSZVlzLcsMhUPBA/wBb1P8ADdh/4KNfFXxN4h8QfEHxh+zdYay3jK7F7dyQ/ECK&#10;GJXlgt7eNBC8ErmPbEqsW545zya58Hl2f4KnOFTCKSdrxjWhFX6SvKEWpR0kmne+5VSrSq2lza/4&#10;b/LTe/mc1beCtO+G3g3Q/CXxR0WLxB4Z8faWlx4b8Qm5t/J1NHZpfJS6YtHba3bTOqEOywXKkxy7&#10;f3Uj878H/HV78Svh94p8AfELxH4Zhj1LUIV0rxhrGtxWPiZ47O581lkH+qvSYrghvtTZGwFWbyYt&#10;nP8Ahbxp4e8Gz654E1r4Pale/DXWox/anhO/1aPUDpV4g3NcWNySjJIEUgYALqoR2dsNWbpnh74q&#10;fDmKaH4DfEOHVPBfiS4UWj3lp5treXcpEEdnObqNkgvNr4ySoJ2gSb2VD6lXL6tOE41JKNSTjKMn&#10;pFyTvdOLmoT25o6xko6XjpHJVlpppazXX7tLrz6X77+k+F5PAPi3w7458JeOfHdpF4mufC+j2kWq&#10;yeL42g1PVbLUZRb3tuIZPKlEdkLOH7zfMrSlm3M9dT8Jvjb4/wBC+IN9az/GrUPC+p+M/B0sunfE&#10;DwfALCz8RqVmPnX1sU8mWdIrhidhzGzeYjq3A8/+E3xKi+NWl+JvEvw/8HeHvBPj7Tdesp9BsfC7&#10;LpyvbSywwyWy20zMs8ayp5pXAkjdw28qdtcLqGgeNfDXhq11nxFoGg/aPBniC5jsdB8TrGY7qG7k&#10;W2KI6TqbqOOeGTLIPKUoxMrDC1wVcueIxlanUmoS91cr5W4ydNJOOlnCTjBWbcfiurxizVVL0YtK&#10;++vTfZ+au/P1ufS3jn9mkeJNO8P/ABV8TfsyeF/set6M01yPg1rTeGrhoJbKIRSvZXEU1kGWN7hH&#10;S3jAmLqcooMb8BDpvwv17TdI+I3xe+G/7Q97ZX/hzTrnVdTXQ9Lns/tscCRyXUU7QCBbcRQxASuR&#10;IPIO7eMFavxH+Lv7Uv7K76T8K7nQBqeoPptvd6bZaV4hOtaclnHblp4ntnQ6jazRKn72Ke4VotrN&#10;5QR0at39hf8Aah+OXirwva/s7ab4N8I6laaLbStJpWoalNa3urQv5kcqHEU8TCMcFSqtgjhwGK8U&#10;6edYfK5Y2XJUgn7rU2n7Ntu922o68q00/wDATVSo+29krp+nX9eu/wCpzPhrwho/hzwjo/jE/s9+&#10;L9Wu9NghlvZvF+qRwWMOyLa2y3Cea1sAMqpKleA25QVbrNE+ENxfXfhXUfjh8SP7Z8JRSwR/2JpM&#10;rW9rFBJGI4p/PDI8imTyiQ2GRSf3jBWDeW3fx++Pd/8A2v8As1+A/hlqGu+K9Je+0y4ksWa6fZby&#10;PC5jiSPMuFXhgeQAdvPHafAv4IeH/iP4a8HaV8bfjb43a11Hwvd63rs3h/WLZbTw3pVlAJZnNtc5&#10;NxNHI0e5EZHCrKyI7KqNVehmEFfEzjScpNR5b1JuDjJ80bt+zdr8rTi3tbRJzzQl8KcklrfRXut+&#10;/wCJ7t8TfiZ4f/Z/+LTfDb9lvR9O1u/8RWgS8+G2hIsEWkXyogS8Kptt7OFkKNKrNESQHG8ys8fC&#10;TWmox3UnhG0+JzeHPi/rcE1z8RPE+q38cFr4a0vyd0zbWkEUiCJka2aJtwYq4kgTco8l+GPxePhj&#10;4G6dY/Bv4VR+HNUkv3i1j4jaipkL3UYDu1pDiSWUyxFl2YxvaRApL+YO58R/ADxbf6r4q+Emq6Rc&#10;fD3wamlWt74jk8S65a3+teIXns47yG8ubpS0NtbOk3nkEuImMy/IwYQebTyxYGXs68+Vx0lN8rnN&#10;xly3mk5JrVctPWUmouq0rXuU3KN0r32Xr2/V/ceRWeu/DT42ePF8O23xM0rwB4L8GabJp/g/V10t&#10;jJqxMkivPKhIciYRbpYnIwGVSzEEvpeJv2xpPitHrvxiu7DTdCOm29vBFpHh66eOx1PUI3ljsxbR&#10;SMJobS1jSBkgcyxRyRM4VXnlFbP7JL/A3RfhNa6/p3gfw54is7q3fS/i3qHi/wANrcWvhyO5v3h0&#10;/U7ZmdLnzBBM4kjtHyUiDsYpUVmuzfsS/A7WNH8ceHfh14zn1V9Gm1jXPDev6hbXFndPoenaMmpR&#10;ym2lRVlt5jNtM6KN8lsXh8yIsy/XzqZJRxNShiIzSg1GN0tEpXqXejTnpJ8zbakpwSucSWIcVONn&#10;e7f6WXltp2sxfBUfj39hn9ne9+NniTxBnxn4xVpZ9OljC3NnNMG8mRJMkF49/mzRyKMs+0SIUHmc&#10;7/wT4+LHjj4R/DDxn4z0j9k+Xx5psV2i6/4gbVxGltaxRvKqrC8EpYrtnaSRSANqBuqgeI/FX4u6&#10;z8WNZ0fTPF+qHT9ItkggujYI0sMEI4edLcNtRseZJ5ahQSSMYAx9p/sb6h+w0vxD8I2Pg0/DKTwj&#10;oGsCy1WT4r+NpptTv4HtJo0MNvfWlpaGNp7pY5gY5gDAroIwC8izXLpZZkVd5hS9tWry56nKpKKj&#10;B3hTvCUdlpFX31d0tVQqRrYmPs5WjHRbXbe71/E8i/bL+L+r+FPiHoHx58A/DjQfDdv4u+G1xpM1&#10;npU/n219FcpMjPKYlhJleC9jA4ba0ERDPsCjh/CPww/ansNZtoNA1u0TVbfQIDMkLN5c9jLKYQkk&#10;kCNG8Mgli/el/LxcKpdXVlTm9Q8R+HdT/Zs+Ht3H431Rdd0XxD5kmhz2XlxmEyPIXjnkiMPG2PKu&#10;7bWfBTHy19IfCXwj+1vqHw5/4XL8Ivht4Y0XRBNLbNrPiudJri8iu7hbe4cw28eEgWdIncNEoxEp&#10;AZVIO08TjMiyeNKkoQs6lJyqaKUYyahH3m3JOLs7KV772RahSr12229mkuje+22x4/4C8RfDyb9o&#10;vWfAHxi+F3hnw0viAIlzbz6WIotLu4oiphiYKvlxTsDKJEcqm9MbgwYep3HhHxB8G7vR/GHww8T6&#10;hoMEugT6J4thv10u6sNTtFFqZ1sJpoysgniae7VJI1mAinxjgDlPiN+yL8VdW8BS/tBePpPC2pye&#10;B7yTSvFFrp2pGGS+S3ABu9rxDzxI85O52WY4AZQQK8/udf8AhJ4U+C3hXxF8I7nU9A8c23iryNRS&#10;W/uWt44f36wzXKSK0PmCIIjIpwwacN5mGCw6NHHqFbBVrxmlTnBXqU1JRervK8VZRd7Sd+Xrds53&#10;C6qx2d09E7fd+qOt/bG+Ims+P/2ZPCEFxcWOoXnhvxRe6dpurmdheS2gH7qRkZcofJW2D4LbmIYl&#10;WUoOY8JeD/hVr3hyT9oX9rX48XH2nUSbjRfCekXrz3Gr+VOPtFtIyxutjviAijQmNQGjYuqgAep/&#10;Dnwt4z+FfxW8PeHtX17R7lvGqR3lt4nsbc38c80dvdW5jwVjkigaOeAso8xXMUe0Hayx+J/sr+Kv&#10;2bNAt9a8XfFvxFrumeJ3urW30SGx0a2ubVLWaVReGVZYJiXWIzcbVK/KU3sSovLpwWWTp4NNxptT&#10;jKmk5yVScuaC918iUo+80m7X0i7Dqx/fRc9L6NPZNJWb110f/Dl7TNY/Zh8V/Gm513wBoHi7UdBs&#10;Lq0vdN8AazpjX8mszozPNbyzQyhltlVdsbHzmALF1kAKv7D8Ltb0nWvDt5Enw4+F3wm0+W4fV/Bc&#10;/wARdautEn1hlnbUbGSO7fTza3cUcjxqsbyqohMcRyoLN7n8O/F/7K3xRufClv4L134bfFHSNGa+&#10;0nwh4N8U6Ha2c8HnwW0k1w0Jtiz/AGcaWUj3Wfz+a+6XlZE4j4sftKfsceE/jNr+geP9C1XQ9H8O&#10;6Rp+kH4bNe3MtpqEEvz3EkEduzW9sYvM2LDK6wFItiLGzbU8TE5xXzir7GVCtOrBJuMpSc0ouydm&#10;otybs5OUdG5e/ZadlGFPDR5ozSj3Ssr/AI/cmN/aA/Zl/aQ+M/xk8JftmfDH4ReCLq5vfDkHiSXQ&#10;PD/i1m/t42l1DNLLc3M9rZAySxXUETIpdmW3lYFmwreb/tFftN6r/wAFIPil4P8Agf4E07w/8P7C&#10;CI3N7L448Rx2lpb3kqszzTXEiKfJSFfl2p5jbmPl5ZEqLUf2e59G+Ad58eP2cPjFrWhfDbxE10vi&#10;7w616bhNM0a4uDE6yRRuqanIlt5ImRNkkbxMC0+0ypy/7TPxe+I3wq/aO8A/FTQLrSIvEumWUMWm&#10;6zoM8ggu40unhi3wyL5kDKTKjoWJdW2BwyNjqyWpSxGOpU6LhUnQVWFJ2nF0nFK8ZpykpPpdNtK0&#10;leLVscVT5KTk7pSs5ba3e60uvu/E7vxl4s8K/Br/AIJt/CPQdRt9J1zXT4qt9Vukt5baGXbcaVc7&#10;ARGGYbYzHvLAs0pLOQzGvnrwpfaP4qW41G+3BrjUJVZHO4puLM3JxwAwwcYzjvX0n/wVZuvBngT4&#10;S/CL4EeD/GeoeIJdLinm1PWb2EQhGtYI7SFYY1VNinzLhX8wM26Fc7M7T8yfCbSrCGygl1rxNJbR&#10;t5xZ57RxFub7rbwAo4C5/HivteCa88Xw79ande1q1JLvZzlbSytt1SIw9Ois8hRkla0U7tJdN29N&#10;jtYbSbTrNNTj01DaR/u5ESFGR8HDYX8c4x0zW14Pu9K1KaYxCKBkbbHvjVG5BJCg4O3OOOgwK4nx&#10;fbanrmuQadY3kk8UNss7i3nykoBZA6sOO3XvjHWtq98To1sumsk9wVlJWS5UPHGjFn8lmVgeSpwQ&#10;F4Izjmvfq05yp73/AEPpKuZRwuNcYxXLTdo9eZ7aNbd+uqLniS/8SWsNxd20tteW8EcjMBej7vyl&#10;jsU45wwXPqM5xz7F+yb+xDf/ABuki8U+KUvLTwfJKlxDbyzMJL/1RM8rHghTIeWHC/3h3v7Jv7A0&#10;PiOW0+J3xw8LJpdgoWWw8Mzxrmdhn95ccBgn3SIu4++B92vsfQ9EtNDmSzsrMx220ECMABcDHAGA&#10;BgDgY6dOa+IzviNKDw2Ddu8v0X+f3GC568nOsr9uve+tlo76p9kN8KfDzw14T0C38KeGNJisbGGI&#10;RQwW0exI0HGABwK7TRtQt7TQzHc3UbS2uUu3bH8IzuPOBkEN+Ncp4l8TaT4a0m88T+INTj0/S7CL&#10;zbq5uJAiRoOMk+ueMdyQByRXyr4m+I/x8/4KR+N5vgt+yvPeeHfBNpOLfxX4tljG2ZeSEYdXO1ty&#10;26FSdytKygpt+Uwcak6jd7Lq3+pGM5VTUpdDqvjj+1948+LPjxv2Zv2M7RtY8QXYMeo+JYGIgsIy&#10;21nWVQdirz+9xk9IwxwT7X+yN+wh4H/Zo006zrT/ANveM7+L/iba/cR/Oc4Zo4wc+XHuA+UE52gs&#10;WIBrqf2TP2X/AIffso+HZ/hj4X05ZNTjbz7rWrqNTc6kpJxLI6gBnGShwAFwNqohQV65cmNP+PeN&#10;w5GXlPH1A5r3qapRhaGr/r7jwKlWdSWui7GYrHSSyQIskzjpztX9OTTZb99Ptzeag6nHzbFOSx+l&#10;S3NnNCGuo7XOT8zk9R7ZrkvE3xE8OaJcGx1K83ThCVjUZbA6kfT060KMoayITUnZFnU9e1LXQ4S2&#10;MEJGApA6e9cf4klGkos50+4vPnIl8mRf3Y9cE8/Qe9ZXxA/aAg0PTMaVpN27OGAkCAEehAJwevQk&#10;Zr5/1r9pXWra4uI9etp4Ar5N49ksROBkkojHtxkNWn1nlj7qEsO5SvLQ9o1TxpodxAwtJBBKud0M&#10;w2up9wa8h+J/xSislkhs5B5mMbicfkf/ANVcP4s+K2r+Ko/PS8Sewdf3kd0jJIB2ZWxk/Q/nXi/x&#10;R+Ka26HStJd5ZAOCZCdo+prNYmU9WbLDqJr/ABK+KP2dJJbqczTkHYmc15Bd6lqesagZnVnlm6Iv&#10;8OTwK0fCXgvxx8VvEVt4b8K6Zd6jqF7MEjht4S7uxOMADtX6Hfsn/wDBO/wB+zrp9v8AEX48W9pr&#10;HiYoHtNJkAkt7FuoyORK4+hUe5wQ6cZ13vaK3JnKNJqMVeR4j+xl/wAEzdY+IVtb/FL48tJo3hwE&#10;TQ2Uw2z369RwfuofU9e2a+if2iv2tPgz+yh4Dj8JeFbSCzito9thoOnkJJcDH33OCVU4+8eWPQNz&#10;jzj9tT/gpZpfhiWTwN8I7qLVtbY+SssCCWC1bp8o5Er/APjo/wBrkDyj9mv9gb4pftIeLV+Kfx9v&#10;bqWK7mExsriRmllJ5zIf6VvGUqi9lh1p1fcTUaHv1neXbscVpln+0R/wUM8epfa3NPY+HYJmFuiI&#10;ywwISMrEn8TEAZY5JwMk4r9Fv2RP2I/h98DvDlt9h0mOJmAM81xGDJOe5JIr0b4Mfs8eE/hdoVvY&#10;aHo1pAsKhUdYBiMY6AetdJ4p1nS/D0Eg+0Ga4A+402CP970Fd1Ojh8JHmerOKpVr4qdjoodV0TS7&#10;U2miwIm0fvGVQFAryj42ftC+D/h/aSnUNTR7kRllVnXP4V4d+0l+1/feAdKvI5fFPIBAhtI1yvUY&#10;4BLf99dq/Pn4u/tLeM/Heusst5eXUt9KI9P0+ONnmmzwFCjJyT0ArixWY1Jv2dFHZQwEIrnrPQ9w&#10;/am/bq1zxBLcab4cvxHFltz7sACvI/gT+zX8Z/2t76bxW2pjw/4OtGL6t4z1VtkYRRlxAGxvOAfm&#10;+6O57V2fwz/ZW+Hfwq8Pw/Hn9vrXUsLL/W6N8P7aTddX7jkJIqkFz0ygIUZG9hnFeqaR4X+OX/BQ&#10;C6ttN1TTD8PfhVYhRYeF7A+U9zEp+VpSAOMY4wFHZQfmPNRw3vXqe9Lt0RrUxF42h7se/V+hkeEP&#10;iLovg63n/Zu/4JreCRLcXDeV4k+JmpRb3kf+J0dhlj6E8DPyqOHr0jwr8Gf2dP2DPDUnxs/ac8XS&#10;634uvg1xuuZTNeX0h5IUMTtXOcsTj1JOK5f4v/tjfBD9i7QIfgr+ynoEHiDxXMRaWs1lb+fGsxyN&#10;saJ808me/TPJz0rF+AH/AATf+MP7THjFPjt+3b4gupY7iQTReEGuN5fJyoumU8gf88U+UDgk9BtU&#10;qU6Pvyld9+i/wrr67edy6OHlWVpK0e3V+rOe1P4kftif8FXvFi+GPhrZv4O+GNrc7DfrGwg2A4/d&#10;jg3Uv+19xc/gfub9kT9h74K/so+GV0rwXoYm1K6w2p65egSXl64/ieTGceijCjsK9K8D/DPw34H0&#10;C10TwrpcGnWNtGqQ29vCFCqBwoAGAK6ELJBG5SNY1IwJGbk/QV5FTGuo2orT8/X+kl0R3KCilFbG&#10;pa7LaNLeGNVU8Fs81oW91DasMKxyOcDk1h6Y08xV1UKi4GTzz9K2ogkEYOdxzknOa5nUk3zGM4JC&#10;PeXM1w0VwQsf8K45NSI8attRSoHQjvUM/wDpDeaG2Fe5HWoZryO0fczcY4PU/QVHM/tGLjfRGmJV&#10;C5Jx68Uj3LDPlRk5H51nWr3VwVMwMSsflRj8xHv6VoiZbdDsxt7Fh/nNdVF88fIwnGzG/vFBe4Zi&#10;QOBnioJrlI1IBA45OahvdTJDeWwZuwJxWLcQ313PvvL7anUQx8D8TVVZqklyq7/rqKML7l7+0IzI&#10;2wkgGm3E5CtJKwVaoTXyWcwijQsxHBPr/Sml5bl8TuC2eVUZH51yTrORfLYg1e5tbyDy44s5PLt1&#10;Fc7LpiRy/uQGJOTgZrrL2wCQ+Y6fL0Fc7rDLGSUk2jPUDtXM172ptB9EUzbxQqXdSW9ar2kszMSY&#10;tuTgk1bhsmv2CRuxz2UZJH9KsXVummPsdPn7qpyfp7VtGnJR5jdbkts8wg2KSox95h0pzywRglnL&#10;4OCAOTVNHvr0kOAsajlRVqytVLFI1ye5J4qo3TLt1I9QtV1OyaKfaFcFSvWm+DXnuJG8MaxO7SW2&#10;DHITxPH2P1HQ/T3rRextbWF5765VFRSWJbAGOck9q4bxFr3iDxjNbr8JfJW5ikGzW7qNpLZUOA+1&#10;FZTPkdMMi8g7yV2nsUlCHNPRCkuaPunc+Mdc8LeBbBb/AFi9itkd9sUSAtJO/OFRFBZ26/KoJ4rn&#10;tO0H4h/EmdLm/abw5oTHJt4nH265HGNzLkQKeeFJcgghkIIrY+GnwNsPDdz/AMJB4u1S51vWpECy&#10;avqpRpWGc7QFVUjXgfIiquRnGcmu8uFSNPLSPA7cVy1K85rT3V+L/wAjm9py6J3fco+HPC2geEtM&#10;XSfD+mx28AJYpGuNzMcszHqWJySxySTkkk028doZ9qsPaman4httIhJvLlIlxnBPJ/xrl/E3xR0z&#10;TrIXFtE0kjDCIR0+teZicdSpR992Ko0KtWWiubPiXxZo3heybU9a1FYlUclh39BXjt/8U/Hnxi8Q&#10;z+F/AsX2LS7dgLi/ZfmcHsPStTT/AALqvxc1ttU8R3M62iHciEDA9hngenrXSalqngH4SaQbG2WN&#10;Ci8xxpkn3bHT/wCvXhTrYnH++37OivvfkezQhRwz5VHnqfgiHwx4L8P+ArITzS7pj964lOWYnrUH&#10;i74maB4btfLnYsZVPlKF5c+3/wBeuF8WfGzR7SQXO99R1G4jzDAnEcAPQHn/AOv+leW+JPFV9qeo&#10;vcahMZriUn5ASQn+z7fSrWI9mlDDpJHbSwMq0ueuz0HQ/iTpWq6jdeFryzEkV2rS2yB8M3qi46nq&#10;Riuj13QdM1u0tLa4tpXtg5/cq5CkEH7wHX6H1rwiTTna4hvzcPbyoweCRSrNG46MPf2r3fwH4xtf&#10;EfhuG8ni/wBIChLmPy8BmxgOOeh7f/Wrvw9WrUV27tbl1qapSThsN0HWZvAF62jaRYST2Xlh1ieY&#10;kjttjDcKB+X0rstK8ZafqtibjTLZoZlO2ZLkjch9MZxWTb2+j6tIhCiOZDgEjnpg/gai8T+AdM1j&#10;SWNxpwumtdzqVH7xsDjaeoP617VOtKUL9TllGm5K6sXNc1Ge5jMokCk9cLz/APXrAu7UgrMblUJP&#10;JY5JPtWZ4b8S3Ulw2mXfzKq/6JPOGB2+6kDdjpkcetasei3tzdx3F8FmZM+W4HAz3HtWdWGIi7y2&#10;Oimow0uZrfYdKkdYbdprh8AgfxH3NUdYs9b1CAx6vqskFuzZWG34/Xqa6trK1V9tjbLvJy7Lxz9K&#10;5vxfrfh3R3zqdxLPc9rROmf9rHaudwjNO5vTlea5VqZFnaM9o1np6ta2oG2S+mflz0Az1JrrPhn4&#10;PsrK68ySHG4YRXQbn927r+PPtXPeAbfV/GfiXz7m4WGCAZWIN93/AHVHT6mvVdKNp4emby4WcM3y&#10;sqEtz+tZ0YRnP3fhRGMqyppw6s1raF7NQ3lbc4wV4qyLqCWZTGTkDBUnj61HaXUN1c4uXSJSmQrk&#10;bmOOe9SNPa7zb2kR3qR87pgHPv3r2IVUo2TPEdNt3ZLcs5XeqDIPU5qBpJEjeeR1YBT+fpUd415O&#10;QrXwWND91E5J+p4xUGoSw7oLVpPlY7mcseg71fto3F7J2NXRp/s1ukIC525bAHWtEy2j25V5ShPJ&#10;KtyfpXnuufFXw7os0lnbSPNKpA2p3/E8VlH4vzy3C232QRrn5y33iPUc4NN5jSgrXuaLL601zWPW&#10;0vbeGEwQERKerdyfc1UnvQsgTDMegcDrXGaZ49i1Nxb2MM0vPzMUwPrnoK3YdcsrCJZL+9iiUsAg&#10;duCfSnDF+20RnLCypvU3zPAlubmQ8hc4Jx+lXfDVhaiIT3GGLcsSoGGPtWDdrb+IY4YY7OYxNKDI&#10;QuxcLz35Nb9tfwaRbF4YowEHDOcACuymuaV3sc000rLc31mtraL7XdMqRquchuWA9azLXxpBrWpm&#10;DSd5iZ9rlxgEeg71yuu+M0vI/JuL6MRlvmMcZ5Gew5rQ0XV9E0ezD2VszMxBLSHGfY46D1xSnjb1&#10;OSm7Lq+o1h1GnzSV2fRuoyxWSCCBjgDncTXPT3aSXLSbcepx1rRWb+0kCmUhivrmq9xpgjiZpCOe&#10;+cV+jTlzbbHyUY8uj3M+5igmXGMFugqqIpYz5SDAHcjr+NaIt2jO2RQB/ez1qRrGVo1EUO49mPes&#10;uVNl3SKtpYpIMyrzngE1LLZqw2qn5dqtJYyw480ENjrnGKfGjJncM/Sto03sZuSMS7s5dpRsEdji&#10;sq9tHibcAvuMV1dzb7kJZCAO4rM1GzRoxuXKnp9KTghXZzc/2a5XZKnA9O1Zeo2ksYLQE7fVTW5q&#10;OmLHzAG2k9cdKz2guIG8txuGc5zUNaWZSRgGJ5Vw4ye2cZFN8uRU2q5PHJ71uzaZBMC8I2t3BFUp&#10;bNY2xLHhsdQORUcg7lO0uJ0JUtuXtk9qsG4jC4UYPcE0fZsH5Tz3560wQlm3s4wD/F/jWbvFj3Bo&#10;BKf3ZPPoadHatFw65z3PWpEIQBkY8ehqXAkUFT8xHFZyskUr7EDQs7eRGqsepz0Arg/it4j1OO8i&#10;8IaFKGluB/pssf8AyxhPXB9T0H59q7HxbraeDNHa6QCW6mOy2i3YMjnoPoO9cNo+jXtnLLqmrsbm&#10;7un33Ujj+L0X2HQCuOqnL3Vu9/Q1g0tWQ2hh0mwXT7O3VY40AVY+MAe2KVbuN0DRS7JAfunv9a0p&#10;LfT71d1u3zAYPPIrF1Swa1cSHk/3h/WnrBEPVkw12e2Pl3hAz2J4NJctDdfvrRznGcZxis2SYzx+&#10;UUBPueB/n2qsjXNtIfszjGRlc5/Kk2poLWNC8ureS2e01S3WWNxhlkUHP1B4Nc1rfhK7srIT+FBF&#10;NCmCNOmk2qoz/wAs3wSn+6fl4wNvJrpre/tb8CG6hDYAGD1qpqdpLbky2Ttt/T6YrmrUVJaq6NKc&#10;3F3TscddvYeI4WGhJi6snV77T7oqs8KnIBKk5ZSQcMuQcHBNcf4/tU1F7aNkkt1W63XErvj5R/Ku&#10;68Q+CtG8YAR3Q+z3g4iuYn2Mp9m7Z9Dwe/XFcJ4r8G+NPD9/CniW/S705SAdUwVa3I/57qvQYx86&#10;jb1yFArzJ4ecJNxV0daqRktdznvElkjW4jN78ol+Qp3HbrXUeDdOe5hhd9xKr+nTNcvrd7ZXJhnj&#10;liZN3yuGDhh6g9xXa+FVVraOW0kQhhlth/rVtpohJl5tGMt0kKNjc/3s0Sw3UV5Lbx7iqNjcOCfx&#10;rTUxpOnkMCwb7p65qTX7acQrq2nW4lDjFxEqc9OvFD01QavQ5qZp5bt1TZ8pAYt1/WrCwSahbf2Z&#10;LHGzNwJeuKedKj1Ob7Ta8ShfnRjyBVrTNPawIKIxOef3nQVpGzM+pUHgifQpf7QhthNM3WYDHHpi&#10;tWKK9uSllNb+WeC7lcDH1FW2OqXcn2dXKRvxnIJA9eQcfWte5e0Wxi36NC82SPMLgYx+GK2jqyG7&#10;FS5021s4mZ7q2y2ACrAn68nik0H+z1uG8m4idd3QMOT9OlQSm3Z3L2MCsRgqWBXP5c1UsLtbG7Kv&#10;ZRDuTHwMfgauVm9EQr2PTdGW1h0qWeR93yD5VUfl09KpLeRbwUtsDurDGaydI8RRtbuMMoKfdIHN&#10;Rw3VnqEpldmXZwDj/Iro5o2RB0SQ299DuuYML/ujIrI1jw9iMzWrgxjruzn8Kksby3kRorGQtwdw&#10;HH6U+C8vGnCEoQD0aQAVFVK10ODaZRg0u3mgUXcSnn5cRYz79cZrP8Y+DY9RgATayoN0ZK4/L6Vu&#10;6sW8pvLtk35xhMH/AArMmjN8IdOWYu8+Q4BxtA6n26/rWCrOOjNVHmd0c/4a8GHUpBPqMQDGUrb7&#10;hxtxgvjsT/nrXjX7bX/BPL4WftHaYmr2YOieLdPjzpXiHTkCyx4yQHH/AC0j3fwnpzgqea+rYtDt&#10;dKsUlMW1o1xEo54ArMt9Ft7+Q6heEg7sKD6fSocqqq83Vmy5VCx+WNz8WPE/w7uf+Gaf+Ck3gUS2&#10;10ht9C+IaWvmpdovC+awGX4wdxHmr/Erbt45Pxj8Jfi/+xdczeN/gpMvjL4aa2vm33h6STz7e4t2&#10;X78ZG4Z2nhxk4xkOvB/VH44fstfCr9pHwo/gb4qeFLfVtOmnRmgkkeMqwPBV4yGTGeqkGvg34vfs&#10;5ftCf8E2NTvtS8D2l78Rfg7M5l1HRrkF7vRVzlm+UH5QOfOQYwP3i/KHr2MLi5ctprY5504303/M&#10;+UPFn7PXg34u6Pc/GT9i28LSRL5viD4d3Um25tWPUwg+/QDKt0U5GwZ/wK/aa1rwhfrp19NPC1vK&#10;Y7m1uQyy2zg4IYHkY9K98179n/wZ8a7OP9qH9hrxqdM160k33VnAQjLIRkxXEfIUsMjoySDI+YA1&#10;wPizSPhz+1lqn/CLfEvRYvhj8Z7NTDDqXleVYa66/dWRegZugBJPTYzAiJfQm9FJOz6Po/UxTcXa&#10;3yPpH4aftDat4hsrGfwhYaXetLKq3/27VGtwIyeWULFJvbr8p2A/3hX0f4C8X2BVrHUbZHt5htZX&#10;IIX/AGT6exr8kbfVPjN+zR44HhH4k6BdaPqUZ3Rxsx8q7QHAkiccMpwen496+vf2e/2vtO8TW8Nr&#10;qOpASqgXJJyR6EfhSpYi8uWWjCVNON0exftefsdfDn4u+EpWhsEeYIz2d2q4kgPoe4/l+lfC3w++&#10;JP7S/wDwTk+I9xPopbUvDN/OBqml3Cu1lqKDjLgf6qYDhZV+YdDuUlD+iPhz4n22tpFpSjzYp8IW&#10;AyUB7++K1Pjh8I/hX4g+Cb6FY28dxe6ozi9WeMNI6YO1lA5AH0z+Na1HRq2jLSXcyhz01foed/Dn&#10;4o/s3ft5fC6fTZLeLUtPkgA1rw/fkC+0iZgdrAgZxncUmT5Tgg4O5B8VftWf8E/fiP8As7Rv480E&#10;/wBseDprkxWWsRsPMhbr5UydjgjDAbW9jxWV8Uvgp8dP2Q/HcXxS+EWv3ax2jl7e5tuZIYz1Rsgi&#10;SI4wUYFSOCDX13+x5/wUI+G/7UHgC9+BvxF0rT9L8T6mTu0y4TNnqPADCAuTy3eFsnjILYOMm3F8&#10;tX7zRJSfNT+4/PTw/wCLLzRLgwSA44EkLjH5V6f4W+IL3ECGG4DqgHDfeA9Pce1ejftff8E+dS8I&#10;rc/EX4C6fNc6UpeTUfDhBeSz5yWizksmOcDlcd6+XNM1q80u4DWzvFIrfPG/HPoD/SlKM4O6LjOM&#10;9D6t8E+NbW7iSJ5wN33Hz0Nex/DXx4LMvZXV2ojK49Q2fSvjbwT48S9YLvWO4GCwz97/AD/n1r1b&#10;wj8SpYbmNpI8Mp5jOc/UU2vbxsxpKLPp8+LLzTJFmjffZsehH3fauw8M+I2vYGMUrPGcFkJAK+uf&#10;8fzrxDw342tNf01LCeaUKw5cZyB75rsPB8t1p7qNOu3uedyqTkkemPWlS5krS3IktdD6Z+FHxBXR&#10;StjNl7d8bkzkN68dj7/0Nav7SP7NPwo/ay+E134M8ZaHFqWmFN1vMreXc2E6/Mjo4+ZGB6EfyJB8&#10;v8FXg1G3F3pZD3JI/cyHBBx2z+PTkfSvWvhv4z03wzFHazuwmnjxdxzkhXz0B7DHFTXjFxsiI6O5&#10;8GfBv43ftCf8EjfiVF8MPjUbrxJ8K9Y1AjT9aihG62LE4+XIEU+0ZMeQkuCVKnIX9Fvh98V/h38d&#10;NJTxj8MfE9rq2lT2weG5tnJxk9GB5U9MqQCCCCAeK5Px/wDCrwF+0N4M1Pwx408P2+qaTfxtb6lY&#10;XUQO6Mnj6EYyGHcDGK+DtU8PftFf8EZfiq/jbwQ1z4s+EGs3AE4vWZ2tFJwI52wTGwyAk44OAsgP&#10;Bbya+DlTfNFadv8AL/L7jvpV4VlaT97p/wAE/SvX/C2n3cItb6EOAmW4+XAI6+2f518J/tx/sKKo&#10;u/il8KtHlhlaRrjVNLtjgOcZM0CgfI/JLKOG7DO7d9rfAD9o/wCE37T3w6tfHvwv8QQXccyJ9stE&#10;bM1jOVBaKVSAVYZ64wwGVyDk2vHegDVnM8kG5UDDA/i+oricW1zRevQ6KdWdCons0fiHqLDTL3Ze&#10;2ay3M0mLaUwZMjYC7fm+63Ayp/lwDS7mCPUxrE2grNdRuIY0imfzEl5HG0nacHtg194ftYf8E+Yf&#10;iDb33jb4UQR2uuqpmudLwI4r4rliQ2fkmPRW4BO0EgfMPhjWItc8Ca9J4f1yxkS6ikaErqFvmSB+&#10;hR0b7jg+o9COc120MbVlH2cviem+6PpKONeYuMK0tmmtFq+jd+v4M0NU8T6lDCINSuEV3XYsYnMj&#10;MOw3EcHPvXN+Ko7jXNEl8OrcSZnJe2ij3AedjCsmM4Y8Dt0GfbQgSN5SZLpw64YSFR0zk+p/lVDV&#10;y13dg6a42QJnzN2CjZ/z+NerQTTTPoq+CoYvDTVaKSa3fTz6bbnkHgzxpr3hO/vLyC9vbW2uYPs2&#10;p2tletA15B5iu0L4BBUsinaysNyqdpwK96vfiTY/tG3Xh7who3w2XwV4e8OWjjSdP069eUyiRt0x&#10;MpRC6qYQCTu3SPuLM6rt52aHS/GOhtb6n4fgeSC3YtLFGIzIVU7XJA3E9M9M89am+B+h2uqX1xo1&#10;n4a8QTz2sQZ3tb42ybZJch5mWaPeMRphWzkL9044yzPDYDEv65Kn+8p7O7sm1y3tdJu10m9uh8DV&#10;y7E5Z7OEppwqarTWy+R0aaRq3xH+P/hz4VQaBqOseHtMkgvtastB0ee7uUhV1DbYbXMhVYyFLBCF&#10;NwpOMcesf8FQ/jTefFH46+Ffh5418HXmlXUWmW9/rF7rlu0dxMLh1ePKyBXwVVpWBA5IYg7eMz/g&#10;m74nsfhz+1D4/wDF2reE7q7kTS5rFksDGzAtdW7ZPnTIox5KqAnrz1rjP29bvxx8bv2y5vEWtaFo&#10;/hoXumWkelaje6gzQRLbIVBknCgLI5jbohVBKB8+3efz1VaeL43hhqsfdw9JyUr/AGpJNvkWt0nv&#10;5Fy54YP2i+1L8E7Wu/yO6/4J3Dx94w1zxt4j+G8NlrfinUre5s7LRJ4WmkgiWAbrkIrrsgXzIgWI&#10;IaSJU+Ztqn3bx/8AGOLX9S074xXekaPplt8OI7Wx0jxBbTtc6dpixzAXAlSeMS3SCQp5cKy/K4kl&#10;LrKYpF+WPgHoP7bn7MfjW6+Nf7NWj6qb3U7b7B4gt7Wx+0RapHPGkrwgQEMhILEPCRJEWDK6Ngr1&#10;/jL9of4wx+KtD8Iaf+x1pfhj4q61qizab4m1OELIkcduLbZDbzRKYYfLwCGdwSoDBhhB5GeZTUxe&#10;ezxeGq05wkt+eCcEopSTTa91RT1tKyu3F3stsNXUKShUi015PW79P62Oi/bS/at8eW+g2nhvUrLx&#10;DofiX+xpre+8P3WjvYmLTWhzNqMouUZ47u6ljJVY5HjhVfLIDxPXzDeeFLv4e2On/Ea6+GNq2ga3&#10;azf2DqV2GUmaJcl0GSHXcRuDgYyCX4w/Rap+zp8R9T+CHiH9oy4+K2mT6hperw6F4m8PatrDw6up&#10;2QLA0Ecn/HzbeVLBGqKyuBESsXlwll9sPw5+IPjnw3pGvab4BsLHwlD4blm0K8TxLpeoQ6ZDLZiW&#10;eQFbjy7Z3e2maUNuaN5CzLuRGH02DrZbw5gIrDuDu5e0d1HVJNRja1/iXLZSvG71bOWaq4qt711a&#10;1lv/AF5+ZzfhyObwp8PJ/hpoUvhsW9v4HjtPFniPXAdOj0fUL7UYZ7g3jXLA3xjji+zx+Wnyqzyh&#10;Mxbx41+0N4kbwBplh4TsPEza74ORr+9tbdNPltYb6dP3Xnbyu6cZjiZhkKCGQKmMD0Xw5+2honw6&#10;061074Nfs6aBrWueHdcm1JPH3ibT1nv7m4f7V5TMsS7oWRZo8SJIFZoVkKqWwPJPiPqt/wDEvVtQ&#10;8T/ELQW1bxJ41vxNpFxa3zL9jurm8+0SLHbxliM72jWNjwZX4Jxt7cqyzMVjXiq9JxprV35bybve&#10;Vtbb8y1i0nblve8Vq1L2fs4yvLZb2Xl59v8AgHsf/BPD4HNqng/SZNdv7i3try9n1zU7K2cxiWK0&#10;RILUyMgWTLXNzPNFyFLWZYA11Hif4g+Bdc+Pnh74T+IPAGq694d1vxVH4mGn6d4ilvJbzRrVXhs7&#10;WT7UYiIZ47Z7g4ucJ5hcc4Q+xeB/hN8Jvhf+zlcT6DpV/HreulLLQNeglu9PuHjhVdOWaaMTR+YF&#10;b7XfDepcxS/xKAo+U4PCreMfFHjTxx4J8RLHpXw+0941mu5QEisAsdtawRKpVhuELlXHQSEdwp+O&#10;wOIpZ7xHi8bOpywS926a5JN2jez+JScUur5N9DunD6vhIU4q7/Nbv5f5nYeDPEPhzUvFXxb+NHgn&#10;wpc6Xo9lNPY+FYZNUKPp8btcRwu5Uys4t5Z7NyqlgWVMMThh3uneD9D/AGfvhVcfA/xrps+l+NfE&#10;XgrUNU16PULmFovEdzMWtdPtbSINKPMMkrLGWEBCRzg7dwVfGvBtjH4X0PwnpHiawlGm+Lbqy1PX&#10;5tJJe8vtPmnj/wBGJaNSjhFilhj3FMysSQxO30f4o6r4h1HR/Hnxk+I3i7XPCGm6xcaTb6RojaJd&#10;z6hqOledC0ZkmYLDbxYM1wuXYSSW+FUjk+riIVKmJve9KU1bWT5uRRpQiuVtvVzm/NRu1usVaCSW&#10;6X3X1e+i6L/hjsfhfp3jzxb4xHgSfx/Np2laTYJ4d0Dx+dQ82GS9s7KaXbZS3MsZCeZ5ZklgBZRF&#10;CVCmSNzxH7VV8nwq0jQPhb4Q8OWaWeri+tmjudEjuEgiH+hyR2F8L2cus0sc0pEltbSnfFK0ZEi5&#10;5rwR8bfhz4ahuPC/wi/ZhvPGF47xyW2q6x/pFwQVj3M6iOX942Lgqw2sC4OwYxXW/Dr4AftFftOe&#10;HdQ+KXjLwboGleGdAlu0is9XvUsLDTZViF1NmBgZZH8mSEeay7SoC5IQBMcLQw+EzKFfHQUMPC11&#10;UcIylLa7jzSfM3/MlZ3S0bTHKpUpuFN3k+ybX32X4HlFp4n8J6XoY0C9kuL4Q4W30zRVt4sIOQZh&#10;Egm2goACMkbQMAAVga9qHijXbyyis/B97farqDi4t5Ft/P1P7Ok3mIu0EyfIoQDzApYIx45FfU3x&#10;t/4Jxav8AfFPhfwJ4m/aI0Sx1Dxk15crbaHoEt0sNlEGea4hld1Zz5rIgjMI4Mjb/wB2VrK/Zz0H&#10;TvgRqUOi+M9Y1DR7fXtEtvEniHxFYvb3M91bPHItlbN5sEoSTzMz7JRhRGdpZTG4+xqcbZHhsNKp&#10;lmHi5rXWMr7tOV3FXTae0ZXsrPqeasDXqtKrN29fwt/wx5n+z18N9S+M/hvUPE/gB7a81HR3kTUb&#10;PVMxRyLKGwhiJkJZlBxlygK7cgECvdxa/BXw14ajtPgraR69rWsyQ3cuu3TrGLNkjEhEkjHEDG3V&#10;4zBGm/ajM65QmvCP2Xv2l/h14UvPE14fE/imHUPFWt3eoDw7YJBbzMwYSQeZfZSWGQmRwTAYzlWy&#10;wGUbH+IXxsaz8LaZ4Qv7ZIbTR4ki0zQIUiMs7qW2zyFPvzs6mR53x8xZ0QMQzeXmmUcUcW5xOlVm&#10;44eDT1uqaTV5Jr7dpbRilFrq9jejXwmDw/Nb3n23/q3VnY/GjxzL4d1vUU8I+LoNYtba2RrjXryx&#10;KC3DBfMRY/nXG7cQ3Od0YCv94+QXE3jD4i7r6LWryw0eW9Z7/Vb1mkvNT6khPNLbBj5cknnueVqT&#10;wj4Vm8byrrXjkXItrB/9B0lOLSJiNq5KjErgFizk87yOVFbHiG+vbfK3UtvFBFGCJrgYWMAdOeAB&#10;+Q9ccH7HAYLL+H6bw+Cj77SUqjSu0uyWkU/5VoejhcrqY6gsZjXaknpBdfXr8930sSaVpXhXw9oF&#10;no2l6hZ2entcvLcLFIoeYbSEV2JLb92W5zkADpg0zU7s6Zai3tnDrG5KJwpVf7vHAHT8TUllcQxw&#10;AaFPBe37SKTbQx4CROSFYpySG2kh+FwWGTjI7XwD4G+I/wAZfF2kfDnwJ4Rgn1TU7yaHT4LOFLdW&#10;4Ej/ADL8p2qWZnAARY3JO4EVrySqyUb7s+iy3EUYScaMkopOzd0kraq6utlfbfpq2Sfs1fCXx3+0&#10;V42h0ibXP7I0q2Vf+Ej1u2hXzbS03Y2qON87gOED54TJwo5/RH4FfBLT9aksfh54H0mW18PaWAtt&#10;HI4Z40JJLuwADyuTuZsDJJOBwK5b4Y/Bzw98M/DFl+zj8KBLc2r6hJda9rEku+fVNQkIEty74GUR&#10;QIogRxGi5y7Ozfanwx8C6f8ADrwpFbWMIN5eTAsxAyzsBkk+gCk46DHvXs4ahFJdl+LPz/MMyr4h&#10;KDfuq9kvPr6v8je8O6No3w78Mpp2mQKojQIB3d8cCtiEHTdIa6u2/eT/ADyHvjufyryv46fEi78L&#10;3VtpWjKkkttMiKZyRG1w4JDMR2VQz44ztI4yK1/BXxMbxTfWmk3Gp/aJdjhtxHzZB6AD0P6V2ayP&#10;G2Wpt+CtFmuoJfFOuQ4vdQkMhVmyYos/In5Y4/DtXHfFHXNQ8Z+MrT4X+G5Nsfm/6bPGPuY5Yn/d&#10;Gfx/Cu38d+Jx4Q8OT6guFfb5VqD3kPQ/hyfw965X4J+G2ttPn8dakpNzqWRAW5Kw565/2mGfoBUP&#10;V8vTqNO6uXfiT408M/BfwPZwee9s11d2+l6QsVi1ywnlbaJWjBUukS755DuGI4ZGJ4r5A0r4JeKv&#10;2cP2qPBv7RWo+Orfxhous3/2PxJ4o0qMol1NIjxl5oPMk8iYu8BZVYoW+ddiu0UP09H440v4j/Gz&#10;xL4QsbkSr4MsLW1uYsji5ugZnI+Y5AjWAZ4ILOPrgaxZReC/FcF62h2d7pN3eQ/2tpt3CpWTax8u&#10;ZcggSIWJBxyrOv8AFkc9XC0sRUhVaTlB3j5dPxR0Uq06MZQWiktT3Txhq+k6PMdUvdShitINNe6m&#10;uJnAjEaqWZixOANoJJ9s1leF/Ap0rQpNU1WEHUtWuHubpz1UE/JHn+6iBVA9AM5PNVzp2j+JvFlx&#10;4Pu9OjuNOttO8ia1ukEkckbx4ZHVhhlIZgQRgiuskhs7TToNP0+IRwWkawW0Y4Cqq4A/IV0Rbb5m&#10;c7slYq+A4JF8QXKozbLe3SLJHB6Ej9K6W8WKIO7OnlAcS7uT69R19/es/QRHZZWCPJdiZGA+8T/W&#10;n+MdcTRNPE8Vobm6dT9mtAflZscZwDgdOffj1pymoq7Js5OyKHi3x14V8B6JJr3iDUTa20Q3O20s&#10;7DOOFAJOfpn2NZWjata/GXRLiDwJ44NpbS27Jasmm3MTPIRkNumWMuAOdq4+oFeHfFn9lb4qftDa&#10;wviPxJrt1JPEjpaRwRi2itkLAtCGTBZeByTuJC5Bxmuc+Gv7M/7Wf7PXiNJvAHww03UrJJtpY6la&#10;rJIpO4zBpJQdwORztIySO1eNiq9SunCpB+zejte/4HoUsPSjG6mufztb8T3X4zfCHRNI+FbzaXaL&#10;b3GhXSs0pTLXaSkKxY8fPu2ndzwpGOePGLO28kYkYZ9u1evfHL4sSaj4TtfA73FvLqMgjk12SzkD&#10;RRuoyIQw4YhjyemQPevIhKzZVf0r+avErEZVX4i5MCkowhGMuXbmV+3ZWT80fV5PHERwl6u7bav2&#10;HlST8vQ0uxT64P60kZ+XCjPrTwm0cnjP9a/PbHrCBEcAgHmmSYB5GP6055NhAUH2qOaY4zj609LA&#10;RySbfmPJA4A71TuJyTz375p1xJIp3biPTHWqzOZnw2fYZqdALejaTfa3qUOl6bAZJp32oB0HqT6A&#10;DknsBmvdvh/4UtLOzhsbdM2loMliMebIR8zfj19lwK5r4P8AgiCz0qPUp7eOS7v1yjEZMEOTxzwC&#10;2Mn2AHcivUbG2hhiFpCCEXlj6+9f0b4ZcILAYVY/EL36iTXlHdL57v5LufG53mHPL2UNkTp08zIH&#10;p/jVK6u1kPm5PlofkB/jb+9/hTtSuhIfsUT7SRmQj+Ff8T/ie1UUvQ8hnChYoRhSelfsFSXRHzkV&#10;1JRI0CmQ4M0vqPuj+lV7RTezCZeYYzmPcPvt3Y/0qsbttVuDawHO7/WsD91f7v49614okhjWOMAK&#10;owAKqKSWgMbsdpfm+6K8y+PHxcfRFbwR4ZucXkif6bcI3MCn+EEfxEfkD6njf+MPxUtvh3o/kWhD&#10;6pdqRZxkZEY6GRvYdh3P4kfP0SXV5cyahfztLLM5eWVzkuxOSST1JNfkPiTxr/Z9J5XgZfvJfHJf&#10;ZT6L+8/wXm9PoMmy32r9vVXurbz/AOAWLTZFGA/XHJqcupBCmozGpAJOMdqTgnofyr+fLs+tHBgx&#10;4HTrmn4Xbx1zxUYVhz1pcktnOOKVwH+W2N+MYoT5jk9j60gnJHPPtSRIxff0B/hFVp0Ak8sMKadS&#10;09b1dLa9h+1Mm9bfzBvK/wB4L1I681m/EKbxZafD7Xbz4f2qT6/Fo10+h28igrJeCFjCpDYBBk2g&#10;5OOa/Or4s/tBfsjfEn4VeDPBY+ElnrvxR1LR7ObXfGN9ayWep2F4izJOVvImS5nvRPFujgYmEmWP&#10;O7HlV9HkGS1M3qNRva6XupO17u7u1ZK3e76GFWooLzP0rZSRgVd0ZwLhQCOoz+dfPv7CnxM8T+Jf&#10;htF4P8b+M7vxHe6db77fX7qMOLuPzpUKC5UlbvYqwuZvlfFyium5C7++6dLsu154BrZ4WWCxroyd&#10;7Pfv5kzvbVWP0Q/Zz/5Ip4dP9m/Zc2H+q8vbn52+fH+197PfdnvVD9rTV7XRP2dvFV/eQSSJ/ZpT&#10;EfZmZVDH2BIJ9enGc1r/AAUmlsvg94WXVLyN3l0e2EToMAhowUX6hMA+4NfMX/BXH4qz+EfBmmeE&#10;ZPExtLG/jeS+ggJ3kA4DMOhGcAA8Z9ODX9c06scNkFO//PuK++KR+dqDrZo7fzN/ifjx+1PeWdz4&#10;2kttWnaC1mlYtLGMsFHcZ4FeYfDP4kRiC68O3EqTrd/akiSdwPOYAMh5OBnYB+FfWnx//Yr+NviD&#10;4A3fxZu/AEun6Voy29zd6myxFHjuYopYJHcOXYskkRCEZTzVyE3AV+f/AIr12z8J3R0a2mimu4Zz&#10;OJymAkgKkBM9sKRjoc14WI/4UMP7KpFxl2atbf3vT5ntUqcsLWcr6f1odP4+0Pw5ZWdzcWL21zrW&#10;lwrLa2rXIlWUK+8g+Uw+WTG35W6HIPNen/Cn9oL4f+OPh1c+MP8AhINXt/FmiWyTfYprwvPcOQfM&#10;kjkk3NJErBXe3j2NtQybz5QI+fPCXgjUvGnijUNa8Kag4iFm9y1vbpvaNipOxug5cYGOT2BxirPh&#10;PwtbeKfEt1pd5oiRaxDAQbKJ0SCZgVfzBL9y2K4JbcQB0yuNo8bFYOjWpSpTm5SjZ6bq9rqz3Xps&#10;+p6OHq1aU1OKsnp/wUzofFHgzwfr3ibT9M/4SzT5NO1sLf6l/ZdvI8Wll43MlsoP+saJUGduE3Eg&#10;cDNdh4P1T4bWerG08K2ybks3lYRQEi24AMasGKk7fKQEBjiIncN5B8t8WS+F9FnuRd67pd5qb5ha&#10;HR7gS29qu8u7+ehKzSOSRuVnUqW+bpVnwBrQ0+3v7y027ntvKiOeMsf/AK3WuLH4SrWwmsnZLRbJ&#10;tvfz6G1FwVbmshuv+Mtb16wbw/c3yRacl1NKlnbWyRCRnlaQvKQN0rZxyxONoxjFZFoIbI/u0B+Y&#10;nPPHPqaklU3M7SBSqMxIBHTnpSrbSRIZJ2UIASxZuFHrXRH2VCHLFW9DaMZSd2SLK04yoAGeeOgp&#10;1xBaRIFmnSMsOA5HNbHw6+GPxY+MV3caR8EfhP4i8UyWcIlvG0PRp7pbaMnAd/JRmCnBwQMMRjOa&#10;drHwe13TdW1P4Y/ELxLF4U8f2l7DFYeE/G4k0G31BHUNlL2fEMbgMpKXMsCMuSGLbUaY0qk7SStH&#10;v+f3dROrTTtfU5O/u/D1jOIXvQ03B8i3UtJj/dGTX1z+yV8T7W0+HHhL4F+MfhNJp58TaskWkalq&#10;tlLDLfWtzemMXMZJAkiEgkQOvBaFl6q1bn7H/wCzf47+AEPifxP4x/Zp8MaydF0dL3TvEEF+621v&#10;cG5CW91bLJalrrIGRGMRyKSWJCsD23/BZ032lz/Dr46+DvD/AIp0e40ee58P3urazeKbiK5WRryz&#10;cOrNmRpTqMhfIyyZwBivK4hySOZ4OMFJSUHGej66pbK3rr6G1DEwoVIqSacrra1tE+9/wNPxj/wR&#10;x8YftAfE4+OtZ+Kkfw70drBbV9Ph0tNQvnuElkLEqHSJomUqVdJc9eOK9L+Hn/BFL9iPwTBZy/Ee&#10;TxN48vYIz9sj1jV/LsJpM/ejhQebBj0WZv5Y+qvBXxI8OfGb4ReE/jd4UlLWnirR7a/eKIq6WRnj&#10;8z7OWTIDRuHjcZOHUKees9tpUt6FfUnWOOVsxjcc7T0zj86+h4cWGxGVwnJe9G6a7NP/AIY8DNa+&#10;Kp4xxvZHxV/wUk/4J2/Ae+/Ye1+D9nf4MaHoOt+DrlfEVrcWFpF9tvLWCOVbm1e6k/evH5MjziMu&#10;xaS3jVQSQK+HP2WP2Svjp+1fcfCcL4M1eXwZBeJosmpx2Lm3stMXUJrm8n81mwx8+a/YqMANsUHL&#10;hR2v7VP/AAVp/ao1LxVrPhfwFrE2g6fp+v8AiC1tvtWnwxXNzpM93/otpe20iyIJ4IkEe9NrYZw5&#10;kOXOd+w//wAFJ/jF8HU8H/DjTtOjPhLQdauL/VNM0tCjX8NwsduloVA2riZgysFLNLcbnLAAD0Xi&#10;qKpc/K/Z3W3r29P6dx06OJUHd3l5+h+uv7QWt3w8GBbhkZpb0SGUKFZiFcnIHTqPWuGvYbiz+Fnh&#10;xJGYGSyMmHYcb55W/LkdfU+1XPjD4g1zXvhd4e1fxL4dfR9TvNMW61DSHnEjWc7woXgLADdsZiuc&#10;DO3oM4qLxz5ll4C8P6bLl5o9Iid5CTnlCwX8AcfhXhZtaWKqyX91fer/AKHv5MnTwdKL3fM/udjb&#10;/ZWZNO+Gmo6pNp67Tqbk3hfnAjRipGOgBJz9fSuc+IGual4usrzX9HZobiVb37FI8anbtkaOJirA&#10;g8KpIII9a7D4EaJpOkfB+HUNb1pjasZLieDOI0CnDFhg7seWD3PHFcsdFurCbQvDepOJZ40tLa9w&#10;o+aUyosnTj727v8AnVYz38HQw0l8Sb9dl+pnl6X9o4qv2dvz/wAj1aH4aLB4d0zw/wCH9Usbe9s9&#10;Gl0yyv8AUEZIWuHtXjt5pcBiu26MMpbnaQST1Nfnb+xf+yxcat8VH8Z+Pr1bHVtH8QBbLTL2MrdX&#10;MyCSQhI2AbEYhcuwztYKCPmyPsr9rT9o3wx8Hfh7q97428UT+GdGhjNtPrsemrdzXkzIjfYrOEyR&#10;iSfZIGYl0ESFWJBdM/GH7Ev7XV/+0z+1TZ6TofgmOwj0LRdR1O7164v7ia/1JmeOHdLulMSYNxwY&#10;41JBO9nPNepj5UoRdKlDRK3potv61OfJaVZx9rVl8TuvPzPo79piH4O/2Xpek/EjwvJe3vk38ml3&#10;sd26C2Y2ssaq0auoYG4e0m3EHb9l24ZXdH5G+8Nf8E//ABfqh0q48Da3plnPdtJFJYXYklhtTd3p&#10;RSXnkAdba4syQwY7tMCZBupJl8O/4Kl/tAftC/DH466Z4F+FHxJ13TdE1HwRZ32oWOlX0kcU119u&#10;vwDIsZwzKqR7c8rnI61852v7dH7ZdiLY638ZPE99BZRpFbW+rX8lxDCiLtRFSYsoVRwFxgDivPw9&#10;evCkoqMWk+qXfvv+KPWrUY1Kjm5ST8m7bfd+B+mfwd+B/wANvhD4cn074V/Eqw8R6NqOr/bYbq0j&#10;kjljJijikjkjkRShV4W25ALRtG5VC+xfVf20Ph3ap8Dk0220qXU/7P1eC/triOzCsgVJI5D8weOI&#10;mOaRF9Cy4zjFfOn/AATp8UeKPiN8AdE8X+KorVbnXNXunja2tlhQqk5twdqAL1hOcDtXpfwj/a/g&#10;/aM/ZjuEutaGp+bdrFpGsTeVFcXcMbxFo7m3V2MFwqSKcZIcbyrP5bO3PKpTqUa9OpG3Mul7fn93&#10;XzIxNGsqlCpB8yjLW++vyXzOW/Zg0S6t/g/rEHinSzEx1mLT9JumhSN77TxaQO8rIucMblrkcsxA&#10;VRnABP47/Eb9n/x3p/jfQfBHieKDSGfUpNIvNUvbtTaR3UdwyTPu9IgQHAycRFhkFSf14/aa8W/F&#10;P4P/ALOcnxb+DkUM95oGr2l3e6VLZ+aLuwWUmeEZU7FO1d7jBWPzGDIcMPxT8Q3QvpmC3013IX2r&#10;dNNnzckncfUnJOfUn1royqg8NanR0XLvvZyuzlxtWGI5pSWqk/LRWX9eZ+9H7N/jr4NeKtETQ/hV&#10;4j0nV9C09otPxpdylzbxKiDy4S65RsRlOOcAjOM1mw/sb/sl/GbwvBofxD/Z68M6mJkZpBa6b9ku&#10;JTkcma28uXOO+4Gvz2/4I86j8Rdf/aH8O+FLW4v5/Cnhr+0NWu7OGVUtrW5nsJbUXcq4/eSNlYVb&#10;7+MYOyNwP1Q+BF61gsd/HEJH8qZUQkdd3XHNedRpSp5nCLd7P9UdmLrOplc5x00f5Hzv8Wf+CJ/7&#10;LN3otzqXgnxR4o8F3k0scelx2+qfbdPsUz83+jz/ALyXCBnLPPwAc18b23hC2/YU/aU1rRbnVY/F&#10;bWlrHaLqWpWCxC5EsVtcuDHExCsu8R5DEjDdDwP1a/aJ+I0ngvw3P4w8Vl30/TLGW6ureBlVpxGw&#10;UxAsVB3sUVVyoYkA9sfjj8dtT1z9o39tVvCXhjV0tLjxLr8UcmoMjyw2017KJpbh0jVnCQrL+8AD&#10;YW3fGcV25/gMLiaDwsI2dRa27afddniZPXxFRSq1ZXjH8/8AhjQ/aZsPiavjA/FzxT+z94m0Pw54&#10;ngtbvQtYOkzNY30D20brLA2CZFYEONobAYdK85s9R0bWRI+n6jC7RnbLGrjcp9GXqp9jzX7p+FfH&#10;PhqDwvZaVotmujadHZpbWFnMQkUViMQxDLYXb5ZQYz3xzwT5z8Y/+Cb37Hvx/sUvda+DmlWFxGm2&#10;01fwzCdMuIOcsyLGnk7z03vGzc9a6qGUU8JhqdClLSMUlfyVv62M45w5zbqRtr/X9an423tldRLu&#10;iQjIyAR/Wqf2a6UeYQT26dBX3L8af+CKnxL8NtcX/wCzh8XrfW0jjaRfDXi1RDdAbsLHFPnZKxHW&#10;SVo1HpXyR8VvhL8ZvgHrP/CP/HT4Taz4dlLsIbya2aW0uCv3mimUYkQd3Hyf7VZ1qVegvejoehRx&#10;WHr6RkcRNpMczmVIyku8Ms0fBUjGGHuMDBrtvDfiTxUPC+r+IdR1F7y9S6M4kbaskhWNFUE7SuPl&#10;AywI9c1z0LW15ALmwlSWJxlJEYEH3yKrXGtX+h77SH5oruIpzyCec/XAI/SvNrx+uJQsm01v+Jq7&#10;UryT3Oi8JRad43tmh8S6tBo/22WzsIJL4qqwIuVRGIV8qFQRhtrNtwQCwAMvx4+MUGtanq3g/wAI&#10;+H9R0zV9f1JxeQ6ugM+loAmZHZNrO6sJt0hRT5Maff3E1z2n6d4f8YW0GheJdaXTbqI+VazXi/6J&#10;LGWZgkjAZjIZ2O8grhuSu3LVXiEnjO1+E9z4jVtLsr4R3NzHqNvdqcY/cwSwSOgiL/xJIynh+22u&#10;3D4OMZ+1teMXe21rbeuy062OSbkv3a0b0v6/kbHiH4of2Pd32meAtKt7HRF8NRQXUNxZRyi5vAzp&#10;C6MwysiBw24dom68YteDNSM1n9s8ET6mrxWrLe21nPvcABUzIr53RkEYYYIJI78cX8ZJ9Ms/iBf+&#10;G/B92LrTIbwx2s5cfvhGoQEYJyigHBBIIYsPvV0mtfAvxn4ZsLL4kfC3W7mdL2OOWJVuAsjbsKNp&#10;XH8aXCY7/ZZG4UjPUqOGhhacZSUXNbvZ/wCLzOaVWpCrJSV0n06eh7/4N8Ralpnw3jsI9DsYorkg&#10;rJfR/wClCPccIr5CnGCoyFxjBwAcdV+zjoPxQ1b4pSaj+zT4d1afUbG0n1W40WztlaREUDe9vGR8&#10;wKyY8radwJUBs7a+XfhV8btEvtWTRPi1p8p/0lTcapZFYrsbW5V2Ktu6Y3FWZfQ4Ar9Vf2Vvj34m&#10;8UeOfE/gL/gml8F9RmTV9A8O6TofjDxfHb+V4ctbSKcT3ly8XmRyPNI7yheAzRswhcjyhh9Uq4JV&#10;IVre931jK/bv+DuxurSxCTp7L5W9e3f5Hvf7FP7Q+nftCfF/4WeP7vQI9HTTLHVdKliiRls1uDbQ&#10;hWid+pkd+VZmcMwUlsq7foEOlfi34ksde/Z5+Pl/8DPE98l1f6Ndxy6hrTxGI38twqTu4QsVXJly&#10;ACc465r9b/gD8V9K+MHw007xTY3CGcQJFfxLkbJgo3YBJO09Rk5weeQa+s4alCjhnh0rJNuPe1/0&#10;++3ofP51Hnqqad7Kz/zO1ry/9rv4zfDD4N/BHWtT+Jfju20RL3T5oLBXy813KVx5UUSgvITkKdoO&#10;A2Tgc16cXQsY93OOlflr/wAFWvix4p0r4oXvxT1Gy1mHQNF1B9J0bUIrZngj1C0BYKWO1YwXkd8Z&#10;ZmAJA4Vk9bNqjhgZxUbuV46eaf6HFl1D2uJTbso6j/DXxO8IfEV5YtCGoW1wkfmmy1fSbiynMWcC&#10;RUnRS6Zx8y5A3DOMjNu4Ug8V81/slfFX4v8A7Tvi/wAL+MPEelXEWk+ALXUrW48RyO3/ABOpbiKF&#10;Et2zjc6BRKzAt92IvhiC30xcocEn8q/kniPArL8dKj1W6vezu9L2XSz262P0LDVPaU1IpvtK9B9a&#10;bjjPbtUkg9VqJmweB+VfI1VbU7UyKRA4IB57moDE3RgelWXAK5HBqJsg8561yM0STINpU5qF3urK&#10;5TUbGdopoXDxyocMrA5BH0Iqw546VDIcryD9KnncJJxdmg0ejPob4P8AxJtviH4bE1wUXULXCX0Q&#10;/vdnHs2PwII7V1pCyIY3XKkYIPcV8qeEvFep+AfEsHiDS2O0MFuYR0liyCy/px6EV9N6B4g07xFo&#10;9vrel3IkguIw8bD09D6EdCOxGK/p/wAPOL1xFl3sK7/f0kk/7y6S/SXn6nw2cZc8FW54fBLby8v8&#10;ixDvt3Fq+WaMZjJ/jTuPqP5VfhnQxBEjGyTqfQ1VuV89QI5AJQcxt6Gm2V4rnYw2q5IZf7jjqK/Q&#10;2rO6PIvcsxn5WhcYZR83r9azPEuhWmu6dLp96uQ6kK3pkVqXDTN++jX504cY6imsQ5yqEq4yDx1r&#10;OrThVg4TV0yoylGV1uj5r8Z+GJ/C2rG2lUhGJKg9ucEfnWbC46k17b8Wfh/B4ksvtMTCOdDlHOOT&#10;jv7HjP0z2rw65jlsblreVSrRsVdD/CRX8m8fcMT4czeXJH9zU1i/zXy/I++yvGrGYdNv3luWxhSD&#10;n8akEjEbQe3PNVYpdwxnjtUqud2etfAvyPVWw6UNnI70zJBJHftUu4NwCMetRSqQSRSGKZeM9x0N&#10;ek/Dv4/XWjLDovjENPbgbYr5RmSL03D+Ifr9a8z2sRnbx7UkgLR8DBHQ17mQcQZpw7jfrGDnZvdb&#10;qS7Ndfz7M5sVhMPjafJUV/zR9QC90rxNoMklhcQ3UE8J2tE25T+PT1BH1rjPgGniySW98PajGJbX&#10;TZXS1lkOHVQeEHqPQHpWL8BPh2mlSW/xIm8SamzXdu8T6ZHflLNUDsu8xAYebKj52ztX5VC7pC/r&#10;OhtokQlu9Nk2hnDSS25+ZT7jrn9Oa/rzIsfis3yehjK0FCU0pWTutdvvVnbpsfn2Lo08NiZU4yul&#10;oWby4tb+z+xXZ7f6PIeNjeh9KwPEli/iSC5hUhJ7ywe0kwcYfrj8cY/Grkz3Oo/a4UuI4Rc3HmQ+&#10;eh5hBUPjkYJ7HpnB5BrK0htSub2bTXBlkicoZhjBxjBP+0AQfoa9Wzdzm22OJ8ST2ngTTPD1qYHj&#10;mt7XyGWRCoYI3PB5xliM9Dz1qD9prw9Ztotr4iVGRxtjcDglW5Un6EfrXY/En4f2V9cf8Jpr+pGR&#10;LKBT5Gzk4OSM7unXjH415/8AtH+ILj4j/FLwh8H9PBitL61/tHVpY8bo7UYcJyCFDFCC2CRxjvXF&#10;jsJTr4OpRqK8ZK1vXQ6aFWUa0Zx0a1PMPAPj/VfBOsW3inQmJV1HnwsSFmjOMqf5+xANfRum63of&#10;xC0GDXNIug6SjdE/G+F+6n3B4I/+sa8j+IvwhTRrO1vNMkfyrieR2nuIkVCpxhBtHyhQMjJZsZ3M&#10;xy1dr8PvDkPhnXJvDHgvRLWztrVlbUZ0T97qMzRJvlkbu4wFX0VQvTAH57wPk+f8P5picDW1w1ua&#10;L829OXtp8S9Gj2M3xGDxeHhWh8f6ef6HZ6brIu2/sHWyqXSjEUx6SDsD/jVSWS58NXJMkbtZl/3k&#10;GOYSf4l46eo7VPeadFq6FZspIhIRx1Rv89qj0zVZNRQ6HrKbL6P5Y3P/AC1HYf4V+nW2PnjQmtbL&#10;XLBkkijuIZUwykZV1P8AWvH/AIifBu70WeXV/DwaWzYktCTkx/416HbS3Pg+680RsbN3/fRZP7on&#10;+JfaulVrO8gDRuskUgzjHBFVGV9GPWOx8lfEnwjovxT+F+sfBjxvAsuk6sm+GWSHzH068QZiuoeQ&#10;VkVsAlSpZGdC2GNfnP8AGf8AZw+If7N1xIPiz4EWDSdZumj07VNOkWS1vgrAB451UMsijblHVXUO&#10;uRgqT+vnxZ+EigtruhQZQ8yRqOh614Z8dvhTpX7QfwZ1b4J+KXVPteyXSLyYZ+xX8W7yZxwSCNzI&#10;SOTHI6dGIqKlGFVcstOz/roezlebVcvnZaxe6/Vf5bPqfk74z09NP0MT2Bhljmdo5pLiNmAjcfLl&#10;cjqdw4x05GRzL8AvHHhv4c+Mf+FaePJ1s/DOvalbzW+v2+mvNf2jQqVjCOXAOzcqurKzGIkJ821T&#10;1/j74VeKfg14g1T4bfEG3nOs2EbeekyBGkDHCyQv0mhl4CsvBxtI3KVHlXiPwvrzaaLfV7C3u7Wa&#10;NVuFkKmdTyA4DYDYzjPDDoR1J8uMI8lTDYlXpy0etnpqpJ9HFpNPXXdNXT+yz7DwzDDwxlBXqcqa&#10;trp1Uku99163Tvb7s8TfCDWvhJcaV4U1rTNL0XxjFbnW9D8R2t8Lm38SW0wLFJZwxZ1YAo4DExMg&#10;aPdH8r+d+PrTQfH97r3x2b4faBDbS2aaJ4js9Q01b64t4EdHbUzlgrTwhY2EacPEn33yEryn4Sft&#10;OaXdeCdR+CHxx0ptbk0+1jHgTU7uURw6cYzlWkkYtiDEjNKArkeSo2tt/d+w+KLG+0vxfe6rZ3mn&#10;3eoaX9mj/sKxchNftJiRE5JkxHIUIZEYMRhkJdXV6/Fs8yHM8gx6nJ357uEltKPMrpWeik2rxdvZ&#10;T1XuO68TC4inWptWs1uuqfn5/mvM4j4u/s2eE/F97c+K/hhZ6PqGs3N+LmTQtHtoraDUbKS1V0ns&#10;0B2KcBXltyzbfMDRNtZBP4T4ZvfhX8MJdesfir8EbPxLtsZYLCW6u7ywls7kF4Rv2MqvHHKBlQA7&#10;/dLxMCR9TQXXhDwvoFv4jk8M3Nj8ND4j/eR2T+XrWg3yrIP9HSPJgiMxRMrvZf3sZjEbKW8K8GfB&#10;uX4t+C739pL9qC4khi8YXpNlqFl4la3vXRH+zkxwfZfImUFQgQ5IXZiNQUJ+m4e4jnh8pnhs1bnh&#10;+aKg07VVN68qcWr2UXzQbfKrWupJrDE4bnrKdHSfXtb0/J2E0PwT8APEXhK18ISfDXVk1O7vZtYu&#10;dV1S3nstch0hVYQeUrXBs72CZXjl81LdJI2imQllKSVh+Jf2RNBtvBV18T/hvqT3Xhl9YNlbX9xf&#10;oZNOkxhY7q3LRyQBpMosjAg7ow3ll0Dem/GvWdB+MHgLw9Fbal4g1m7gULpmvQ6XPDd6bqWUWK7D&#10;+SBjKnzViLqeJSC65XidK8E/GSz1jVfElt8RIda8V2mrSXHiDRb69WfSPEEUQQoUiARZSQXRlkZW&#10;QoyER7RnTAZ1jqFRYuVVxs9YVHJwa5ra9lsuZ8rV1zKV+ZKeHpz9zlXqrXX9dtf0OC8JfBWz1vxH&#10;/Z0vxDn8POziWzaWZ/IZ9sivEZc5GX8sBsbQr5JOBuv2kfxV/Zv8TXPhDwd4tufEms65NNZ3OlwI&#10;dRg1aCQyJ9ndFZ/PkUMVXaFYAlNxDEVV1vWvH3jI+IPEY+B8+j6doDWtleaTZzOz6ZLIGUBVmJkM&#10;buj/ACndtyFVgAK639mzTPir4w+Mnhr42+GPgvqfj/w94Yni0uQR69PoguIpY7h1so72OSJ0nxLc&#10;YwzZZVBV0IR/r8zrYavgauIqSh7PlXNSnKDUZNJxSltZtrS+l009Lvio80ZqCTvfSSTvbrp/XmZn&#10;g34B+OfjPrFx4t+C/wCydY3ujLd288lnrurXUSQ3DRTM1nbEXNuRFIHSXy8SSIVhIkVZdklj4k+A&#10;vC/hf4M29g/w88Y6L4i1AWMGn6dJdwanpl3NFcTJMElwLm0wZHHloMb3dG3h1ZfW/wBpbWvD3grx&#10;3HonwT+Knjrw+PD3guHVNcuda1LT47uwu1SZ7OziuNMkRZYwDCYy88jmVxks0QDeA/tDeLvDPhDz&#10;fg18KPBlot7qMFpdX3iG4vBfXNyklpGf3WAFt5tzypIuCcIijBjDt8zhFjsZi6UZSTWjjGMpu0Ul&#10;rUlOSve6atByt2bTO2XsacJW+/TV+SS/Wx7x4j06x+Id1qfxZ+Bd9caL8ONYk/su90jTRMdX0WWT&#10;TyZw9pA6NJHGTt2qzM8Vgk0iyBS7c18VPgt8Q/2k9Stf2gPBmn+GPEuo2ehWNx4v8OaDbeTErCeO&#10;2W3mke7ctI4KqpXYzRxEgHC1xn7IXi3wp4Q8ReItS+DvjT+zPEdjCZdAfxVrLW9zcxfZZozbKsME&#10;kM8ouXgKxso3iNPujfj1HxC/7QGmWt14Wu/CSaZZ219eW+gamIJ2GlardxW9xFbwSW5JgM8626q0&#10;YCJ5shZflbHgTpYnLc1dOlJKUEkueycoSS5k1fmbV4+9Fptra6tLrUlXpXn1fTXVbf0+/mcB8KNf&#10;+MHhX4r+Ifhz4C+EviHw3per32ljxEmkWNxc6poF9ZO0kD2twql4ZWZpEyyn5JXX+EuLttNYSarp&#10;fhS61C2t/Cur2ep/6bPZRtPq1pDL50syhmU+ZMLC18+BmWR2kk2nzZwg1vGXjTWtH1xfjInh7U49&#10;K8Y29nd+J5rW4Da9oU2nzwpdS2MxlaVZPLiaF13hn3Mzowi4Z8ePGXiLxRqfhv4w6d4hu/GGk+Hd&#10;Qjt/AnitkhtEa1tguyK7iiKiG4VoEK3A8p5EVWKxmMQxaQlUx2LpyUFHnjy/Fd+0jTcd3e81LTWV&#10;+WN0pXbU+7TpvW9nf5N9u3X1dtDjNZtfF2gfER9H1X4FQeFLDxhqVvqOm2kVvkuYkYPb2tymVUSr&#10;dDzIlQ7WMShY8KK9E/aG8O/D7xr4P0/xH8XPEFj4B0m1jgsrqbRrc2U+tCJH89mspGaa8mnuEhuD&#10;JMkOwypL9nAaSVvK/j14ovtE+D/h7RfFmqPeave3drqGs+I9TiSSSxU27z2VtBcI5MERiu5JBb4J&#10;Q/vCsYcBtTQviH+w94H0CbxT400PUPib4x1TSYLm5uNXnnvBDcSW6+bbymZFGRIWKzLHKykHBBX5&#10;umeGxdSlQxdKE3O7ilSjzN8toqXNN2imteaTba1s07EqcVKdOVv+3ul+mm/ojH/Z70DwDqHinWvE&#10;ngG5vbHVLXXIl8G6drviHTrCJbZp/MhkZrgMbqVTGQ22PygzIxaMip72++LXgW/1Lwv4s8Iw3+g6&#10;pok9vPbLefa9J0iO+a9hhljaATQQRxXE0s0SLlwYiE5be3PfG/8AaS+MX7Utvovw5tvDmgWOk6Mk&#10;Nl4dezsreN1bYYkVpGTdGXQLvSDZCRGv7tRGDXo9l4U8S/CDxFb/ALHHxt07wPrMenapa3ek3us3&#10;c8Gnu9xJCcq8Vv5wTa1yGEgAPmSbNrKjN6mNjiKEva4uMHUmrulzc0owhZOSndJtXTa5VZtvmfXK&#10;jyTtGN0l1S0bfRq2z/4B1Pws+HvwN8Efs92vjF/hTFrV18Vtd+w6JFrukyXF9pWlxXAM09nL5GGb&#10;yIpkM0I8xGu4GWQFCH8y0TVrP4L+OfF/wytfhJYfEjRbzVgmi6fqEKzXtq5RXK7mgZhMsYEcqbAc&#10;x9FxgdLrOqfGL4afEnwd4L8S215pHh/wZf3VlZakX+2wrNdWitJDDcGNhLFkLKiyqHQSgE7kaSuf&#10;eH4yaB8XW/al8TyaPc6hZ+IruW30WfUxY3V/Z21vcRXEsa+aHEEdvGbc7JTMFliID4D15+Ej7SVV&#10;YmqqlOtFyheo9Z8z9nFSitHGEY8zUrrW973KldcrgrOLs9NlbV2JP2XPh74W+Mv7V+lXUvga38NW&#10;VtaNqdjoyf6bD9oQiSEyRlFMsZkdDJGNgKx7AycSD6V8CfFy8+OGv/FCXUPHNlBNN4ph8P6b8NrP&#10;xIYLjXWExju7+O2cpDcObeEKjzDCSymR2Ahj3/L3wM034fax8avB8Unw7Gq6dfTHTdNt7zUtkME6&#10;RwSozSMyl5EMpQAoNxXcm4kY9a8ZRXPwA/aT1H4f+Kb/AFDwj4e1e40u5Opu51D7PAkj3FteRl2I&#10;2w3VsUkeXLLGqMd207cs/wAPGWa1KUW3KNGLpp62UZpzs7ynKTsr6c2jUZatjwbtRjN2+LXpe60v&#10;payPUdGsPA2qeIb34Z+GdMvdN8Jt4ljY6p4ia7tbUXkMxlOkzWMoU7/tAiVbmWONiIBbyb5FDz+b&#10;fH/wj4n+KnjXxL8dvAXwh0hLLwdaTnx5pk+smW38WG0IklUWoXa7wiNmWR9pf90QGZQo7fxv8Rvh&#10;TpPws0rw18Ovh3Lo/wDa8Eltqmp6za50rUo3LE6i91dmP7VdTq7Spv8AnkUFZgqpGRseA9C+BPjv&#10;RZLu78RXXgDQPDugWen2XjrwXbW9hZ6hcRtcO39rJ5e26mHnL/pDxkyiRozOkqrv+Ip4upgK7xcu&#10;a/wq93dNpSc+WV+aVklZStbmjFNHpulGolBWtvp+FvL7ux8dabZ+KfGt5q/gX9nDUZPCfgCfWdMu&#10;NT17xaiiDw5deYSi/a1SW4ghaVvLUq2AJEaZo1kcnW8JfsdeGrvxhaw6p+018K7i51DW7zT7eW+8&#10;QC4tIniNwwnkMI3rFMls/ly4di9xCgRi+BnfAfWPDuqaQ0fifSviHr/g/Q/Gb61r+l2Gg2y6QdP+&#10;ypEtzcq8khkf7RBYbrdx5aIJAHLyZH054S8Tfs06z4auvDUfwQ+D97ZfED4jXlppfi6z0mHw7qWj&#10;GyNvBbSaXDBBFLZtd21i8i2j7k86SV5rkSXAgf8AR8wx2Ny2VSnh24xW8lFSbtHecpaudo8z2vaK&#10;3bb86lRp1eVz1b82lv0S0tr5vc+KL/wz8PPEvi2w8O+KZF8FR6VoVp/aFw+lt/x9pGiPcSW+/kMj&#10;GVwGjJ3MQGOFfnvAHgDStf8AiE3h3XbyM2un27311b2Ug2ziB9pRHXAbazq6g9QpHGc1+g37UHxv&#10;+CGtaH44+Ben+GriXwje2SzT3/xD1m5f/hGfF/lOgs0vbpphJNbxRW0zASzn99IpcqXjH57eFfGe&#10;m+HvHdxe6gnm2giK3ZtG8oiOQYdskgDbkMQ3ZsV7/DePzHM8snWlTlTVkopyjK6te6a95PW1pXto&#10;09Tz8TCjSrqPnro19/R+qPY9d+CXxr+DfwLvfjL8Kfi2Y9IZdP1nUbBgI1iklkt7aJ44nMkU0ivO&#10;pDsFZQQVywGaP7Fum2nxW/aQf4lfGHTNb8TQ6Hf29xewWs0c81/dGNjbl2uJoQI1aNS3z5xGi7GG&#10;4DrNd8RfD+4/YXvPC2m28lhqVtaWul6laWszwpdXNneW4d5kRtlxlog+479pYYPSvNv2bfj9pHwF&#10;j8SanaaU13qOtmwj0zBYxW7QvPmSZQwbA85SAvJ2MDjOR42Dea5lw7j1CnfE+0dJPlUJOPuJ3lF3&#10;0Tb5rrRfM6K/sKOMpKUvctzWvdX16fdodl/wVD+L/gP4jftOzyeFLG4tm0PTI9N1gTWbxSC8jkl8&#10;2MoQp3RgrGTyGMZIZl2k80yaXr2vafZ6RqphtrOzjt90USkk4568bScnkHk9DmsHQfCmqeO/itqf&#10;j3XpF1D7Tdtf6pIRsWeWSUMVUpgJv+ZQFA2g8DC8ep6f8M/EvxY+JcmheH/DjXmoNH5SWun4HnTn&#10;ZzkjCRxR7R/dJfn0P1mDw9DIcroYLmsqMLN38lf9T1cnp1cRUqYqUFaUla91dRv1W22ve3cyPCc2&#10;tza9ezaFpkEc12pstMt44zcXF1LkE7AhHz4ZCFy2DkHGOftv9j79gO18GtZ/Fb406Taz66pW4tNL&#10;ADw6fINp39w8uQGzyqHG0ZXe3oP7Kn7G3hX4LaaPFni+zs7/AMV3MSNK9tb4gsztClIV5x0GW6nH&#10;oAK90BfaYJYVSMnnJ6+5NfD5zxBVxjdDD+7T6vrL/gHpyk6tuZ31b8rt3dlt5fIwdTkt4IkCTMSz&#10;BEXnA6f5/Osr4tfFnwB8EfA0/j34j+I4tOsbVfljODLcydo4lzl3PoOAOSQASOb/AGmP2nPhP+yt&#10;4YbXvE86XusXSH+y9DhlHm3HUbjwfLjz/ERyeACQceCfBb9kD9oX9v7x7F8bv2k5GtNKtpSdL0O6&#10;tSLexj3EiIw/xsMDMRPXBmZmDRH52lQTXtKmkfxb7L+rLqVOpTpK7/r+v+GOeudF/aB/4KV68NT1&#10;Cz1Hw/4Cty83h/w/YA+fqzDISR2JUBOMG4fCjJWIZZmH6N/AH4Z/D/8AZ/8AhfpXgjwRoFvpttbW&#10;ccWyJQu6RchyQB8zs2Sx5LHLHkknf+EPwM8M/CPw4mj6DZMqqoa4nkOZbhwAN7nv0x6AcDAGAeJj&#10;Z3fiCzS8tpEaGUvbwoWVWIwMnHG3Bbg9eO+KqTxc3e1l0ivzv1fn8lY8uriIYiVnt/X9fmUbvw9d&#10;65fy6rLcvZ3trL5thKhBKKwUOjf30Yr8wPsRgqpCad44uGu5LA6HOl7B8kgncBd2MgrjOUPYnn+V&#10;Xte1/TrNv3EyBvLK5R8kketeZ+OvGbLvmWSeKdciO4hb5lz2Ht7YxX0FGhGlBcrPJnNzexr65f8A&#10;iq8lvIPG+vg28zkww2XyBE/unHJx65rzXxDo/hXSpWubCcySYx5jyZdvTPv71geJPjFd2MoXxA5U&#10;L/y+JzGef4h1X9R71wfj74vWNnbB4rpDvGVMLBgR+FdnJRtfdmcZVE7G34x8d2mkxt59y2BnCSYa&#10;vm/40/EmPUb17a1tQxLZUptYfUjsPetPxr8S44LKbUtTvFkABZY/8BXhGs+LbnxBqVxrrQRxecNs&#10;CoCG2dctXBVqRhdRO6nC6uzf8a/FW7+yJo9hKrSKgWR0UDH5cVL+zx+zb8U/2nfGg8NeAtKeRPNB&#10;v9RmysNsmeWdv6cn0Br0v9jr/gnf4/8A2lb2Lxz4x8/QvB6Sb2v5oiJb4A8rACOR/t9PTcRivr74&#10;pfHT9n39hP4aL4K8H2MFpD5JNtp+nlftN64ypeR+uCRguc9CB020o0YQip1XZdur9Bc860+Slr3f&#10;RG98Jfgz8CP2DvhxcalBfWj6ultnWPFF+AAnHKKf4Vz0UfM3vxj48/aQ/bF+K37VXi+T4Vfs72l/&#10;9hnlMd3qCkia6UnByQcRRY/hGSe5PAGbFH+0z/wUY8bRveifRfCFvOWt7aMFYVXvtB/1j46sf/rV&#10;95fsq/sSfD34F+HIHtNPhtmbG+5cbpZ3/HOSfb8K64U6mJSc/dguhhKrTw14w1m92eEfsWf8EytD&#10;8HXVv4y+JduNV1qTa+6VDthz2X/GvuvTNK8M/CzQ0jNlBCdmLe1jTMsx9PlBIHvQ2s/8I+Xhto4L&#10;K2SI/wCmTIDIW/2UPQY7nv2714t8a/2pPC/w5sbkQas8k2z57m6k3ux5/vdq7XXp0afLDRdziVOd&#10;Wd5aneeL/ilf+HmfWteuLaG0G4/Z2kzhT07dRXx7+1d+3jYLJcaR4fu4klO4Ext8x9MkV4b+0f8A&#10;tt+J/FLzrb6s62u4gOXIyM9qwfhH+yXqnxG0Rvj3+1F4ofwR8P4j5rz3p2ahq64zsgRuY0bGAxBZ&#10;v4VPbyJ1Z1pNQenVnqU6cKSTmrvojkPDmi/Hj9rv4jy+Gfhdb3OozBsXl/cHZZadGT9+R8dfRRye&#10;wr2Dw9o/wd/Yz1c+Cvg1oUfxV+NF7H5V3q8ib7XSXI+YAgkIAeCqndx8zDla7jwJefEb9pDRovgr&#10;+xt8Ppfhp8MYwYb7xAkOLrUFPDlX65YfebJJ5Bcg7a6rxZ4u/ZB/4Jo+C7jRfDiWPiTxmwCm3jnE&#10;ribpuuJADhs9Ihlu2BkGnRlGEbrRd+r9CarlUlZ6vt0Xqzl/An7Itlot437Un7e/xPilvz+8hS/Y&#10;GGLHIht4R1x0CquB2ArmvGX7Qn7QP7cviK4/Z6/Yf8FS6V4Thl8nVdemXy4wvTdcSj8SIU5OeTxk&#10;dJ8Jf2Qf2qP+CkXi62+LX7WOvaj4f8GEg6doMZMN3cwk8KqLxaxEf9tGzzjrX6IfCX4D/Df4FeCb&#10;PwB8MvCNno+m2SbIrSygCr7k92JPUnknrXRBTqL3tI9v8+/pt67GfNCnK696Xf8Ay/r7j53/AGM/&#10;+CXvwh/Zr0869r0J8TeNb23Av/E+oIGeJjzst15EKA4wF5OBkmvoPRtPi0+Bo7iFTcQsUmAHAYdw&#10;OwIwfxrsLd7e2OEQHaOvH5Vha9YKmrjUXYRi4AjnTPCn+Fj79vxHpXPmFL22H5o7o6MPWanrsyFJ&#10;ZXUrax7iOjMOB9BUttYHcPtbGSRj0NW7Syit1JLAr3Zj1qrPJM+Y4UCgcliRkV88k3G7O5yT2Lyw&#10;Q2wAuH3E8BF6D6mrEmpBoh/CFHQDGKyo5JJrfZHHnB5O7HSpbO2MgJuCfLJ4Xsfw7/jR7SWyMnFd&#10;WWRPJdSgQOAmPmkA/lUhsLaxUtEvIyTLKf8AOKq3msw6XEYrWDzZCMIgrOnN9qv73VLveVORbocI&#10;vsfX8alys7Wu/wAELkuuyNGPWLWdmWzcNtPzykcCntqLXK/unyf7xPFZfkO+3+BQOFU4B/CrEQ8l&#10;DkHaF5Hc110ak0rGcoIlQhc7nJbPU1XuPtMshSI7WJ67elTRx7phK65B6Ak9KZe3MFovnGUDHvVT&#10;vIztZlZ9OtYY/MkkbOcNk5Jp8lxZ2kG0DaSO2R+VZGq+KXTi2j2p/fNUI7q81I7Y3ZmPtk1yytFa&#10;F+zk1dmpqniM3CDEuSowAa5e8u9Qvbhkt4yc8ZPNdTo/g66lcXFxCSBxhuea0H8OxW/VAh9+pqqd&#10;OrP3paBCdODstTldOa8hj8hoxHuGGMZJZuc9e35VP5SwoXlyuTz61py6TcicrHb7DngnjNUtd1Pw&#10;z4XhN9rurJFHnaglOWkbk7UUZZm4PABPFdMYSasa86ZNZxkgrHDyR/FwDWJ4i8aw6Dcvo+l2J1TV&#10;goYafZsAsOehlkPyxLznn5iAdqsRio5LvxJ4xKuRJomlkEGJG/0y6BA+868QrjPCZc5BDIQRWjp3&#10;h/TdPsFsdI0wW0O8ttSPlyxyzHuWJJJY8kkk1rLlpR11YJ3Zyc+lP4g1AX/xB1J7qROYdGtGcWcP&#10;JILrx9oblRuf5cqGVEOc+n+CdFS3tUvmsfJDDOGHJ/wrM03TNGsSbjU3TEZyIxjJ9Cfen6h4l1fW&#10;5vsOkwtFCDhQnXFedUruUuaettkOa51yx08zrE1a0upza2rBnj+9jkL/AImm6tqlnplg99qt6sUa&#10;LlndgAB71kHUrHwtp48+QNLjOwdTXG67rmv+J70wGHMBPCryPqa5MXinSjrrL8ERSw/PLyMH4h+M&#10;bXxNqQm0u5jeNf8AUHIyD6j1B96u+AfDdpqMTa34ou0WGFs7WfpjtVG5sVsSUwDcNkjeMhceuK5/&#10;xR4ku3g+0XF3tjgGMAHBx1wB3PrXyUq054i8o8z7dD3IU04KEHZdzt/iP8U4NFsk0jw6q2FvKuPt&#10;Z4kYf7C4OT7nHWvFvGfiW6uJ1+y6nKttgmeSWXDue5J/Ksq68QXPibWXuZopRsJSFJGPQZOT6Cma&#10;ikU22G7+divRR8o9vevSWHrV5qdV/Lt6I76UKOGgoQ36sxNYmub4NDZhUyCTIqfM3vmq+naR/ZkJ&#10;u5nzyC24/d+prYlQbDbWEYJPU+gx1JpLTRZr1Qs8gcAjpwv+JrslQVNLSyNoyb3I7SzGoRgpIQhX&#10;Odv3vb1Are8J+IpvC2vxX9sGeEfLdR7s+Yn49SM5H5d6pT20FpEVZSfLH97ArS8IeD9c8T3y2+n6&#10;e8kkhBBHRP6CsXX9i00/kbOnGcG5bHs9suk6nYRX2myKYZUDJIP4gf5VZmvbuzlizdsyMApCqcqf&#10;c+9Y9j4RvvhlaWukX+pI6XrlYo2fBjkPO0c9Dz9D9a2I1Ln7NeHCOPlVTyT9a9qm3a7Vr/geNeO6&#10;d0WNPtdMuLOeCWCJFLHdHIcDcf7v+RXL2WgW+lXLpo3iGVoYzJnSvMUq7npywLLyOoOK6SHSrY3K&#10;/b284wn9zAw+VR/ePYn3qG/8KC/v47ZdP228uWSeJQpgcHgjFd9Gp7vLuZtpN6nO6lfaqtibKW0W&#10;zuVU+cikkLx1BIGRXDQaRFqWqM73gnn80h5HQgRjuABya9e1zwjYrpKW+s3gnAbPnbihznpjoc/5&#10;FZ0fhzVWjEOlaOgRhiJ2faWX3yOfpUVaPtHZI6aGLhTiYFvrOj+D7FYdGsR58hwZDHnJ98c/rWpo&#10;mq+LPEbiONsBuSyjaAPXmu40r4G6Pe2KXsjStPjK8bQh+laehfDGLQ3CW8Lbd2ZCeMn1qIYCsp2e&#10;iInjMM02tX5nOi11TSdPVbENcTg48yRsgD61QtfDvjSa6d725u9rDcpDDB9sDoB9K9d0Xwva3Eay&#10;RhXBbABGSD9O1dnp/wAII7mxWKIBnl5z2A7816lLK/bq0dTz55jTo/EfLmq2WsQ3n9nm+vpZ3bCw&#10;RPyv4iqsY1jS7ue91S68sJB5NrbMDLJkDLFfx459K+lk+Ac1rqL3EelkyF2/eDBKqPr61h+O/gdJ&#10;pmjyzRw/MgzKCuBknkk96x/sedNOrNaLoP8AtWhUkoJrU+S9Xg1/VNYCxWEscDktuXBc887j0yTX&#10;Q+H9GdMsulTTTn+OU7gD/hXpWkfDqa4DX+pASQCQqMJt2/QDBNXYdBgsXka0h8uOJtpVhyf14614&#10;Uo1Z1LJbnrPGU1G1jzPxDceKtE09ZnljszI4jheWVUQnsOa2PA0lroAh1PxRi51FuVdm3Rp/uMwG&#10;Prip/FHgbS7zVotc8TxNeypOsmmwyQhxbOAQHUEZQ8kbs5waLtYtP8zUfFUCCGOMtEvndQBnr3+l&#10;dcaU6GqeplUqxqU7fkdNpHxBufEmtzW+kWKpDbxiNZcY+bqfb05rUluridPst6u+TrGP4PxPevOf&#10;+FweAfC+jx3mualZabaNKAxeUYaVjwi8ZeQngIoJOOBmuY8TfGrxn41ZtO+F+irpFjI20674gjZZ&#10;mXjDQ2mQwyD1mKMpHMZFepDEU+RzqT/y+S6nmujJztGNj0Pxrrvw48A2L+KviD4htbWKIjy3vJxH&#10;ErngBQcAknoOTnpmvO5v2hPFniu/Nt8O7QWdhKoKavqlqysV45htwVY8Z+aRk2kA7GzVOw8KaR4e&#10;mGseJL251zVHBH9q6qwebBxuCBVCxKcDKoFXjOM1I97BJO1zYwFZI1OCqfd/Dqf51x1sRKckqEbe&#10;Z1wpxivf1/I/QHRZI1Js3j2EnKZP8q14NPu7nbDNCX54J4Jrx/wH8bdI1HxCfBusGS31u0ZftOj3&#10;MW25iVjtDlAfmQngOuVOODXvGgX9osQluGUMBgR56+/NfqWDqwrScW7WPgcSp00pW3K1toUbSbbx&#10;AOnUdK0n8P2UMQwPnP3SRWpC1pMiyuVO08IRzmlkt3umJgxnHQmvfp4eKjpqeXKrOTMGTQAFCM6k&#10;k8Hb0qN/DhjXc6hueCK3Y9PnDbbnjPYUXrAIYmAA7HPWrjRVrtWIdWXc5HUNOlt0LbAfr6VhXcNp&#10;KpDwgENwQvQ+1dVq7B2Kyj5RxjNYmorazLsOAcZGK5ZxR0Qk7GBLGqxtsGfqKx9Rtoxlo0AJHKkd&#10;637+1aBQVfIxk1l3W2WPKYLg9M9a5pJdTRXexz0gCuWQlT068CmyMJRi4gGf71aV7HDcIxlh2Sgc&#10;Z4BrOlXy1wQMn+70rNqyLVyCYRlMp26ZqoLmOJwjMVcjgZ6/lVkIjOEcEAnjmrK26Rj5gGBPUCua&#10;SbZpGxUtnbeAbd2HcqKmvbiy0q1k1K6uFWGJCzM/RVHU06SQ2x/drwOSOlcP4t1seM7ptDtXK2dv&#10;KPtLK2POYfwZ7gd65qk1SjrqzRamUmr3PjbW31y5LLbKClhEw+6n94jsT+grYhlAX7PIoMQHfPB9&#10;appYm1j/ANHTH04xTRebImidiP8AaNc9OTt725UrN6DtUsIo2328uMnIbpj8axrm8lVTBdqeOPN7&#10;VrC8EsYjlAZcHBx0rMv4kMTRycjsDyMVFRgk0tTJvIYQnmxbcHq455/pUKzG2AEsSlWGN6/55pzo&#10;1lJvtcFSeQDkD/CpIbhb1PLkQEdCCOtcylJPQu10QtBC6GWOT5v9kdKSK+vLZhbzYkXP8Q5/Opho&#10;8qTGe2LeWATgnNMdXwRNbjOPvY6VvGd9GTZC3GlW16pudPjIkP3kJ4xVe6stkK25YTBh8yMeV9ua&#10;kW9ns/uxFgRhcdRQJ43cTYPmqeo6/l3FRKCvoNNrc8T+IX7KjxaxN40+EXiWTTLydjJdaDfTPJpt&#10;2xOThMk2rk5+eL5cszNG55GN4Q8Y3Ph++/sDxnpc3h/VEbH2XUGysgB+9FKPllQ8HKkkAjcFPFfQ&#10;OpwtcDfEmH/u9j7isDxD4Y0jxXpbaR4j0SO8hByElXJRh0ZT1UjsRyKzlQjJbGiqO2piWviJLhVj&#10;MyNJj5Sorb0nU5gRufnBGSeCPzrzPxL4C8d/Du6e98Om81jS8kmEtm6t1PoBjzlA9MNgDhjzS+Fv&#10;iJ9piS9gn85QCvlqCTkHBB9CDwR1BFcqsnZmj2utj1C78OQTob+0g2lhl1QHkegxVd4rmKMR6dCw&#10;KryxHQfQ07wt4ju9dsPs+9UDAMjAA+Wfz/StaQy2FwJJo2YsmHQKDvyfvH/CplenLTYEudGdb68b&#10;WFHjtyWVx85wM++Km1zWRdWETW6EncS2F7/hV2YaVcQusNo+0434GABSTJbW1siW1mGDAYBcHH41&#10;qqkWjNxZyLtq8j/u4dgDfNhjVuJr6WNWgsmdhkbmIAx/Ot5bORxuZYo2J+71I/OpQk9t8gtC46sd&#10;pH8v601ZK5D3K/huOcBxPbB3dSBGjdKmvNIuIizwTlEPPzDH65rU0kwykTixZQFPOwr/AEzVi4uD&#10;dMsSBwc4+XJx+dWqkeXcXJJvQxdPW/gTz5Jy0YPLAnI/nV3R3DyeYbt2z2Y7q25NCuhCjSWyW6HB&#10;824UIG/Mj86SXwzps0RD6pCp674kL4+h6Gsq1Wadl0LhBbsrGeKWGVJ5ZVRV+RyMg+1avh3wqNNQ&#10;X13ErTuMneuTg9F9BineEPDljf6kZrZ3lgtMGV3I/eS9lwOw6898V1f2ALl2XJ5IwOldOHoe1gpz&#10;RMp8jsjFNpKyO14SQp5PYegFUbi3Mj+RbJx1XjvWnfXMsubdVO0N0Hc1BBatFKCh6Dk+ntWjpq1k&#10;NT7ml4f0j7JZ+fdqmcHBI5NYPiTSdP1ppIJbVGikUq6SKDkEV0hvRNaiAggcbjjrWdc2RuVadwFU&#10;E7f9kVo4JU1ykcz5tT89/j7/AMEvfH3ww+IGo/tFfsNePW0PXmme4ufCU6xx2WoBiGaNW4SLJBO2&#10;RWjY4JKY3V5ZqHir4Dft56VcfCb4weDl8A/FzSnaFLC5ja3Mlz1IhLnOSTkROSSCNhk5I/URzFDJ&#10;NFs3ZGNxOQRXzB+3N+wl8KP2k9Dk8QSaa2k+JbBR9h8Q6cn+kwqMkIRkCWPJyY299pU81f1mNGKb&#10;27dwjF1HZ/8ADHwJ8TNX8X+AdBt/2dP27fDFxr3hGOUp4c8d2kZN5pp6AmQAswX05YDjEigKPFfi&#10;X8J/iT+za9n4z0nX18SeCr4l9I8W6XhwEJ4WbaSFPbPKkg4OQQPpm6+LXjP4U3P/AAzn+314b/tf&#10;w/eE2+jeOooGnilUcfO5G6TAwTkeahzkPkEc74x+DXxJ/ZPim8ZfB4ReOPhdrY86/wDDkkoniMTD&#10;5niYBgCV/jAYHA3rIFxXo0vY16alDVduq9CJKpSl72/fv6md+zz+2FbgQaVrOoLhyDHMx3c/5719&#10;W+F/H+manbprdlrf2p3RTwxIC9xk8/8A66+A/F/7Ovhzxp4bm+Nn7IV5Je2UUm7XfBMzAXemuef3&#10;S5JwecLkhsHaxIKpH8DP2p9c8I3KWd5dyGFH2TQyAq8bA4Ksp5BFarTfXzE0m/M/SrXvCPhP4neF&#10;ma2to5GfiaJgMq3c89/55r4b/ak/YN17w3qk3xB+EUMkMsT+c9rBlAWU53If4GHXj8K9/wDg9+0H&#10;p1/Pb65pl2q7wBLGrZVh7ivcxqWi+K7Fb14laKbOT2J7gj9K6YpTjyz26GDTjK63PkT9j3/go+/n&#10;QfCD9qO7ltr+3IgsvFFwm1mwcCO89xx++9vn7vXc/tTf8E9fDXxn8/x/8H/smm+IJx5klkGC2uok&#10;jIII+WNz/eHynPOOtU/2tf2C/C3xJ0+Xxf4NjFnqSqXjuIvUfwuO49D1rxj9nr9r74xfseeIYvhH&#10;8cNMur7w0ku2IspaayXP3rdiQGTv5Z6Y+XaSd2TU8MrS1iaJKtqtJHg+teGPFPw98SXHhvxLpt1Y&#10;39jOYri2uYyrwuDggg8iur8KfECVpEttTk2OvCyEZB+vp/npX6D/ABk/Z8+B/wC3V8OLP4g+Fdes&#10;31KS326V4p0/DbyOkVwOCwB4KsA6dOCCK/PX4x/A74i/ALxnJ4N+IuhNaXKEm2lwTDdx5x5kT4+d&#10;T6dR0IBqJ0re9HYqE+ktz2vwJ8R70RR28mqCBOCSF3Bh04OOP/rV7L4I8ZrMWi02SJGeNQJ3cnJz&#10;nofuj8a+KPCvji80WUJLOHjB5jY8CvX/AIffFezlKxJcCFiu3D8q349RWd23qjRpbo+v9C8YTeSY&#10;Y5ykvnZkeUcs2OnOeOPr+ddjb/EnUL+QW894sRkiMexzwp9c9cV86+B/EyS7XS6JbAIy2VYfX/PS&#10;uluvEt20hntIW2hgSV5Ge5FOnGLqaGU72Pp/4PfEltLmhjub3B8wwXSP/F6Z+o/lXrXiLw14O+Jf&#10;hi88IeKrC3vtPvYWSazmjEisjDB4PBHOMfhXx94M8ah7ncZWIkhy2eu4HAOPbivb/APxFN9aQxJd&#10;MksQBibPI9RXU6anT5WYO6lc+L/jt+zl8f8A/glN8V3/AGiP2Vry7v8AwDJLu1rQcNMLGEnLRug5&#10;ltsEnj54uoOB8v2l+yb+238J/wBsXwKPE/w2uWg1S2hU6xod3MGmtWb+MNgLLEf4ZF68AhWyo9X0&#10;S50T4n6DL4e1exilm27J7WUAiUEclc/jx+XpX5w/tg/sHfF79ir4jS/tZ/sOXd3bWsMzXGseFrUd&#10;BnLvCn3WU874DlW6gA8N41fC8rbWj/P/AIPn9/c9GlXVSPLL5H6Ga1bWqj+0YpCjFclSowMnuPr0&#10;9eK+XP20P2YfCvxw1OObR7Gy0/XreJhdahKhK3gx8kEoXOT1PmYLKCOCDgbf7Fv/AAU8+AX7WHw8&#10;/szVootP+IVpuFz4ckBUzP0LwZ+8mQAyn5o/4uBuPoHiXw+9/aS3kNwr3bDzJyuUBlIOWPOQvQY7&#10;AAZOK+dx8qlOLSXvI9PCw5ZJvY/JzxX4B1z4beN7nw1440q+thE7QvKskamFuMbmfKsmOQy/e4x1&#10;54/V5wL9dMs7ppraMg7xlBI3QttGduewOcA84Nfp78aP2TvC/wAcfDc99fwCy14KVs7wjI2dfLdR&#10;w6seo6jjGOc/nj8YvhZ4g+EfidvCXiWz/sy8guNxPysvlc7SpIPmRnBweCpGD3x7eX5j7SMaVXR9&#10;+/qezhq1GdaKxDuou99+2lr2+8w4bmHTLGWW5Z4vMtyIhHGSXPqMdhwTnsD6Uvwm+L+r+CPEGoeH&#10;vhv4HuvE2oX+l25kSJ5WaOW3EodEiCszj94B8uAMcVZ1qw/tWK1uRLCiW8nmM5Q/KcFSzMvoOMDk&#10;+hrD8O+PvEvwM+M+mfEHwreRMbt2dopLJ5ImtpSVlSSNZI95ALOAGA3pGc8Yr1sXSqTwNWNGKlOz&#10;cYttJtbK611HxXUlDMaUW7QV0mtXaWt+x63+z78Df2tfib8R/FeveENd0D4ZvqemwXes3viKdI2i&#10;gkbaBGjJJJHI3lO2XVNu1juU4qG1/Yx8F+Lo4tb8YfEvxLdXaanef2r4rmie40xYoZJ4vMa6KNEZ&#10;HmRMFphuDOV3EAjufgt8Z/hh8XDN4suvEEF14wt7vdDfXsBHmQo7PBHb2sYjEyBZiCR+8V24Jypq&#10;nffsbeKPG/xNs5P2nfiJeXlprUt3PfXuixLfyaU3yM1wtjm3VVDmJHEUkkmWJVJiNr/klTM8wWbV&#10;aWNqrBTSW1O05OMbWTkrySVmuZq1kuXW55vsaPsIuC9on53S69NvkjjfBnhL9r74XSaXZ/Ab4m2H&#10;iDwvq2r3dt4fuZ5YYbd2topJ5bkrcMYljLW86rIHbeY1HIkTdm+O/iX8W4/2n9K8Qftjyafrd7o+&#10;jSrb6fY2VjqtldRtazPbRRmwJgmLzPGC298Mf3pADgd349/Yz8D/AAV8L3mp+CvjN4S8R6db6bfX&#10;EF3p2pzwahKkDqjRzWcsbfZJpNxYQlyyZdX2MuyuH8PfsgfGvw58OIP2hPAT2+tDwx4htJk1Cwb7&#10;b/pYFv8APFG0AhlYTyDMe5mOF+RlKsfboYrJKynOrWpuU04c/s1TqOUrrWaejd0n7m+umy53TxPN&#10;Fxi9LO3M2tLdLfdqdJpumaz8OfCvjj4nL4u06LSNQ09fCfinwrezK99LAdNeUTIsrDCxssMcRUB1&#10;dW2ZNeSfCX9n/RPih8IvEnxYPiL+zzobP9luL+5CQypFaS3UluEbd+9YRqiMWCEsSQeg29c1O68W&#10;eEdRi8YT6voWk21spa31Kzaa91/Vmhlgtgk0FsIwySy+ZIXZPMiWXbukAx3Og/B7VfBH7P1z4WSz&#10;8PX9zo+lPNfa1pMRgkuhPJ5s9pHcqjC7lti6tO4cRqkFvBiNpSxUcRXy7BpRnapUnTWln7sbJq+z&#10;vonfZNXu07XONOvV20Sb+b/H/hmcD8R/hr8NNA+Hi/GP4YfETT9K1S5MdxqngS7TzZNPguMrFHb3&#10;Eo8y4BAMo+QhF4ZyfmMf7PrLH8cIPGsHhiPPhPTX1SG3upBOJb3ayWaMrtjPnSRH5SQCMc5Fdv8A&#10;GrRR4h/ZT8MWmp+DrS81jSNPluNMj8NeJre/untIfNkuJryxto3mtVgBld/PKFfMLA7XZjpf8E8N&#10;C1218S6f8Qb7TNQKatd3WpmW1tGvY5VtYTbwRzeX5jxP59086bguXswecLjvx+f4ylwniVWqyklK&#10;cIxctHHootb+4nZv3k3Zt2uY08PCeNjaKV0pPT+ra220sdl+1JrfhbwPaaboWl3On3TaP4dHk3tl&#10;NGJ7u8mZbSB2eFej5uGfnGQGPGDXgvirxXcH9nrQfhz4d+KsrWi3kk1v4an8PC1trSa5fzZS90+T&#10;cOsjCJXkOFj4Uqua639uTxRf/FH40w6NPZTx2l95N1bzhijyWYgMaMwwColkF0wVwHXC5X1yn0Ox&#10;8ZfGnwrbeHvh5p+hyQXn9pXYkItUvYrYNdsPlTLZSFl3mMj5+SB087hfLKWA4YpYvEbu9XVxduVN&#10;63Te7lrGzV7bG+MrSrYx04vXSPXra+v3b3uen+NPE3w3/Z0+O3h+/wDjO2v+IPDlj4Kim0qDwdrU&#10;0Nzpst4hhh82WM23k77KCJjFDMFZZEIJAkjrt/iL+3h+zvafs8+Ivhb8DPHXjnVDrmm2dvc6JrOk&#10;rOt7MEZJp9QuJTJPseOO0ASKdlDxv8iITu8h8KeOviz8IPiZ8RvCdl4q1HSLW90yLQPEMPh/WxJa&#10;3z2wuLWZpd0SJc+YC0iPIgeIyOfkZiTv/Dv4sfHfUdCl0j4beFNbsdP1jVIJdVu/D/grS4BIQ7R2&#10;bSXlpAqorAKhEriI7nBHJNRW4fpLCUK2JSajGFm6nLB7SbceWVnq9YvXTyslinOvNKWrb6Xfbuvx&#10;RkfAS6/a8+A/w9TQ4vgZ4gOjxa2ILvVbzwnftHotxdi2+z2c0iqscUkrTJIoYjP2nOSNue48X2n7&#10;Xfw3+EHia18U69baVBqDXN/qfhpvF1pA2rtc2EMhiSGATu+62+zIVcogdmTdu80DpPFXhD4p+G5N&#10;e8K/taftR3XhDw/qOlWXiCbSDq8epX0WoPcS2hf7JpkkSysv9mWmdkv7ryoWydx2edS/Baz8NaZb&#10;+MPjdf65Ya/qWqW2saV4c1fWDFcXls0pKm7kY7kmlMZMglJMKHe6k5UKGIwE6068KdHnm4tuMJVH&#10;OXuydnJqNlrzSSairSbTJ9nUcVHmk49NbWW2ttfTuZlxCPhS1/4l1XxGv/CeXmirZ+Ib2/1mNrzU&#10;J7kEyCOOTzAURBFtcMj7VIIyGJ7fQ/EeteA/BOr23jZpJo4NE+13Fj4i8Nzr/atxDZtDbRkOYJAg&#10;CqsKznbm3GImZhGvP6rrFl8DIb7x18R/jNa3mv300ulCysfCz6xFp8Vw0Zu5Le5a4gtpJDEZUAik&#10;lZinlu0KkEct44/an8Pa3c3F54H07xb4la+1Sf8Asi58U3MdjHYeTcB7G6f7Kqs8kcYjLAOp80Bx&#10;kcVyf2XmOY0oRgvaNv35JPVqz5YuS5VGOtveaT0jsjeNSnCpaMX5L10vZa3fpqjyrxj4zn+Kfjqb&#10;4o+DoXVUkRNL1DVbuOa7srVWkEazRhVRpSgVRhREqLhVBwV1vAXhHwvDqTRX9+yGaTDalqlwgkMw&#10;TcE8x/4thZsdSMbs1U0awsZPDVv8O/Aenm51CztriWeS3hV5ZCil2ba2B5Y7Z3NtTo2MV9D/AAu+&#10;J3hz4XeBvDfwG+L3wl0n4gtB5Woz+ALTUlg057yODUGTUbi7gjO63RpLVnO/YwtpY2R8sV/QcfmD&#10;yqlTwuHipJacnNZqHWTvp53bS7u5hQhQo1VVlFTlu29r6e6kuvR7+R5ppNpP4ovINN+Gu3WLy+mS&#10;w0y0W/iVJHJxtUsQNoGWd2ICgFicAmt74h/AG68J+KNP0m6+Jdrqd1HBb/b7Sz0mRfK1HfMXhiku&#10;I3jZIisJkZgOZI+NpbGd4N8ea34K8bz/ABIPgq2i8RJ4dg0fwtb6DH9nP25mZzdR7c5MQbGDt2pH&#10;nG/5lxdc+INt4Ttm8S67fXJljuIoLK2QmaQiRsyiKaVmhjJyTI5DbyfmAyFPzWMzTMa+JVKgrXVu&#10;VWbbenxdlpqktebXTTsxOLqYv3qjsl2ulb09NLdi/feONY+IPj+78e3Go6bcXui6emmNe21ibZ7x&#10;1lleQTL8pdI94gjZgcLEMc8n7y/ZV+D1n+yf8EdN8Q32qpd+NvFmhoZpZEKyaTpkzLOtuoyQDKSj&#10;MfvbY0+5udB80f8ABPP9lHTfF0Vz+0b478L2kHhmxTA8MzXpdtYuofuZ+XmP+KUk5dlwqhXyv1n4&#10;RTXvi78WWhmupLs3960r3EgOWDEFSQeR8rDjjGccEV+h5VgqOEwdOlGNmkl0077adXt8tDx8di1K&#10;hGitHq5a7vT0tolda7ep7v8Aso/DExxy+MNTtgHYBYy3Yd8f5717aNXt/wC1JLxnAht18mHkYzjL&#10;n8AMVjXC2Hw48JwaZZkBolRIh33sfkB/Vvw96Y8WmrLYeD7+cp9utpEdlbDZdCDg+uCK9e/KrI8F&#10;++7s8+1qz0vxj4e1zUPFuiJqJtLqS7Fu7suWjD4bggkBWfgdeleh/s8fCzTvA3gazvbnTo01G7jM&#10;8rsCXhV+RECxJAVdqkdCQT3qHw14Yk1qwh8WQWS2t7M6/wBs6fHn/RbxSPNjBwMruztOAGUqw4YV&#10;3l9fQaHocl3cMAttblnJ9FUk/wAqpS0uKpo7Hknxl1u98a/EHT/h7pRbb9pWCRl/gJ5dz9FU/ljv&#10;Xo2s3dh4Z0EmNPLt7O3CoiIThVGAABz6V5h8Crf/AISbxpqfjmebzTBvQZHHmSEEkHvwD9M+9dd8&#10;VfFt14T0q21FNHuLy1a8WPUGt03eRCwYGQjuAcdOcVMVePqT1sfFl58P/j5+yr8fbn9pX4Pa3YeM&#10;4PENy8HjHw/HA1m+sK8m9Z1R/ltr0khRg+VO4woRpFhX6e8M/F74a/tGeBrPxZ4PiuLW6W7SG/06&#10;+gMU8Em4Dy5FPRlYjj/CsH4433h/TppNBvdEtL63udOWb7NMuYrmBzgow64OCOMEZBBBAIueB9S+&#10;FGjfD6H4geF7iYz3EMf2ybUkUSvPGBkSbQA7JtGZMfNtHUmlFShotjolNTjdrU9R/wCEih0RNT1x&#10;wfPv9RMNsfWKPCk/iePxrp/C95qbWEreJECSwX0625UELJEWHlMOufk25I4znpyB4p8OfGY+Imt/&#10;2vPGf7Ns02wwuvMhJJGfcn5s9jXpcPiGWa4FhAreYp3SsTxGPf3/AJfWqS21Od7WO9i1WHT0BOGm&#10;IyqfwoPUmub8afEjVtI0q61Hwnp9ldTWgMl9qWq3CxWtpEoJd2Z2UYA5JyAAc54xWdPqkMNrNcXt&#10;2I7eJC0pZtqgAZyzdv8AP0rwTxr8XP2T/ih4nGufEXwje+L9K8M6oNOuf7U8OWcmj20k4RUj8i/B&#10;k3szoBJGqliAN2DtbDEVFCOrXzdjSjTcnezsRfFTwr+0V8a9Plu9B/bM8Bajb3jEabp2keMhbpeM&#10;MqIYzFEYnYsMEfNyMZHJrufhjqfjzwx+zffeDfjf8NLvw/r+9beMX+o29xJdtuD+Yr28siuoAyWz&#10;1OOvFZXw18O+AfhHofjTw34N0PTr34ca3BHfeDLd3idtKvpMrcWQjcmVUSQeehwVRZNoYFQKxJNQ&#10;llYedMz7Vwu4k4HpzX5Bx9xlSymlLA4dc86tNpvmuo3utra3Wq1PpMtwMsRaUvhi7rSzf4/foSxk&#10;D5OcdOtTIoVcdzjmqqzB+VwOehqVn6ZbOK/na3U+pbRYTapx61I8uRjNVssfmDfp1pS5RcMcH1qk&#10;Q2kOOVHBx9aryyheCvHpmlluG+4Dx64qsX5yT34o62Qr21FadnJUhcd8jNbfw88KQ+KdfSO8jBtY&#10;B5l1g4LKOiD3Y8ewye1Ytlaz6hdpaWcLSPI4VEUZLMTgAfnXtnhDwppvhWwTTrVQ0+0G8nH/AC0k&#10;74P90dB+fc195wNwzPPszjOa/dQacr9X0j87a+XqjyszxqwlHTd7G/oaLZggRosj9Qq4CDsB6Af0&#10;Fa32gxQfu0JOcKvdmqla2TJam4BwTypPBx60lq3y/bWY5YYhX/Z/vfj29vrX9U0KaoU1BLRHwc5O&#10;crsS6iYuNOhlDSSHdNLj86x/EuqosiaJpWSxbao/vN6n2HWtPVLsaVaPGHxPIuXYD7o9KxdAtBDc&#10;yandZeSTiMH+BaU009eo4s2tBsE020W3DbnY5lc9WPc1H4z8X6T4J8P3HiHV5NsUK/JGD80rn7qD&#10;3J/LqeBVq3kSOA3M5CgAkk9AK+c/jP8AEqX4i+KDb6fcN/ZVkSlouOJG/ilI9+3sB0JNfL8acUUe&#10;F8pc461Z6QXn3fkt352XU7stwEsdiLP4Vu/0MnXfEWqeNPEFx4i1ibdLO+Qo+7Gv8KL7AcCnIuVA&#10;RcYHHtVTTrcLHuwBn2rQjVQNw645r+U6+IrYqtKrVleUndt9Wz7pRjTioxWiGhWPBNG7Iz/KlbGe&#10;uPx6UBQdzZ5x1rEoQHd3+uKc6Ko4GaRUVR83pSkbjnt7UA3dgqY+cnqO1Sx4xwajXPU1IrDAAGSe&#10;mO9aJIl9yRvmXBr4/wD2s/8AglZ4T+OXxji+PvgT4r3PgXUZrv7T4nnS0SSDakaj7VAFMZhm+Rmd&#10;2chmfflWDb/aPid+0s9rbw+GPgB4Un8b+KdQErWFlZxstrHHFIsck0tw22MIGZVBLqp3Al1BUnxr&#10;xV+yD+358Z3j1j4o/HvwrbskkdxbaCBcXunxyLghZrTyoraXByCJEmGCRlutfVZB9ay6t9ZWJjQT&#10;TXvatr/BZ3Xm1a5jWgpx5ZRv/Xc9b/Zq+CWheGfHniz406LruvanaeJ47OHTNT8ReJLrUrnVI4kZ&#10;p9Ske4kfDXMzkjywsbRwxOqqHxXr53xEMT06Yr5M17x9/wAFXP2aj/wknxL8AeGPi74ciG7UJfBU&#10;ciX9tEHGXMIijdm25J2RSKoBLMAM17T8AP2ufgf+0t8Kbz4reA/Ewgt9KsZLjXbO+AWfTAiM7mVQ&#10;SCu1SwZSQRg8dBpmOFzGU/rkpqrF2XPF822i5uqdu6VyYyjJ8uzPfvEf7cniL4M/s+eHfi5rXjTU&#10;IfDWgeHteW40efSVSG+1Oz1hrOyht7yVF8+SWKZ2aOF28hLMsyt9xvzz+L/7aHi/4u+LfDvjb9qG&#10;z8TXfhvUtYtTqWpS2EhjForJJOkbZjWWQW7bgqyLgFSTzWL+3H/wUQT9tpbT4S/DTwdZ+DfBslzD&#10;rWq6bbNvN9e2OnixhmadlDEGKKRAihEAjQ7S5aRvln4i/E6/uvAt74Ue9kmg0LTnhZnfOJJX2kdf&#10;vY69xgDjHP7thK9R1KdKE3JJQi917sUoppO+8ru2m+3fysTQpwi52Sau+m7d2tFrba+t7dz6S/bD&#10;/wCC1Px8/aD8P+Ivh9J4hSHw3r3iO51M2EMEYKK74hgMiqGlWKJY41ZiT8gIxxXx7/Y2oeJrt9T1&#10;XxDBLfXPFnYzTl5ZiR3IyFOOBuIJOAOTXK+G9FudRZbzVJY1hUIyQMzbipz6DA6dyDyMZG7HSyaV&#10;9hlXXo23QrGFfbw2ccNnHfnn2+lfUYzEU8PD2dObcu71b8r+f/DHk4enUrT55x07F7wF8VfiH8Id&#10;H1Kw0OBDZa7CYZTNGQnmL910bPyuAxG7kfMSQccZTalotoj65PoVtqibWjWwvZJY/sz8He6xsuTn&#10;gZYqSDkEV0WlalpWt6Qmg6rdJ5MoXy55MsYiqknao9STx0zjkCpdX+GPhaVLLVdM8Sfa2mt90xVd&#10;rROGK7GAJGdoBDK3IPrkV5EMZhPat1o8spbtX16K7Xl2PS9jXcUoO6WyfQ8/jcxzzeItQ8MWEi3r&#10;EtbphI4tzZDRrERs5/hPA6YArtvDVj/Y+lyXkcEkdsjhSk0u9VlkVtuTxwArsPde/Nad7B4C0LSP&#10;7KtvAFpPqMse+O5+0ztcBlIO5FEixKOoJkRvvcEHBr6d/ZJ/4Jr/ABC8faHB4g/ad+1eGvC7Xwvo&#10;PB4hWO/vZVUqj3BZd8aqCwUTZZQZNkUXmGVuXOs6y7B4f21Wdl0318lFvV+drDw1CpGVmv69f0Pn&#10;n4PfCj4ofHnxQvhP4N+DbvWbhvmluVHl28K4J3ySPhFU4OGZlUngNkgV9ufA/wD4JOfC/wAKwReI&#10;f2gtffxVqm3J0axmeHTYDgj7wCSykfKwYeXg5B3jmvpHwfo3w/8Ahh4bj8HfDbwrY6LpcLFks7CL&#10;aGbABd2OWkcgAF3LMcDJNWZvEBfvX49m3FOOx0nHD/u4f+TP1f8AkepGKiix8INV8N/CHxjaaHom&#10;j2Gj6HPG1q9rYW6W9vAWYFZNqAKPmAyx7MxNd78dP2Z/gX+0la2mkfGP4QaZ4tmjkWHTra9aWNnd&#10;n+SNniZWMe85KsSoyxI615Jq722pRlXT5jnqOtet/C/4if8ACHeArfxf8RtUZHaeSx8PSFAXkymJ&#10;Lhx94+Wp8sOveXnJGa+h4N4oWFy+pl9fq7wk9k5NJ3b6J+9955uLwDrYlV47L4rbtLt67GHon7Jv&#10;w4+BmsWdh8HbKL+wdMEcNnZNZRFLadZY83MSIgUKW8yTLAuhwQxA+WT9tf4L6f8AtA/sueJ/g6um&#10;w3F7qdmrWF3cXZhWxvI2EsNyX2OzKjgF1QbnjLpnLV3th4m0rVrT7ZpGoR3MbnAlgkDrn6jNRTRi&#10;+jMcjBh/sOw/QGv1/D4DCU8LyUtVJK776b3637nztTGYiddTlun9x8A/8EsP2ndb+Hvhvxr/AMEu&#10;fj3qt34R8Q6hez2Pg+WbZHPBd3rJb3Fskm/G9HkS9gZARIFnZZCTCsn6Gahc6jouptpfiKHyRIx+&#10;x3bfKkygA7TnG2QAglehHK9GVPmb9u79gnTP2mdFtfH3w61JdC+JPhyNH8P69BK0LXQiIeK3lmU7&#10;kZGGYps7o26naSRvfsC/8FEtM/aetG/ZP/a/0pNA+K+g3P2fULa/gS0OvyQnAuIFwvlXyEBpIFwD&#10;jzoR5fmRwfG4yOL4Zx31mgr05fHHv/eXmuv6pnvQlRzjDcsrc6+9f5pnj/7dP/BKnwF+1N8am+J/&#10;wu8Xp4U1+9MQ8VWE2hytZ6k+Ruv0bcqibyyA6oCkzR5LRyea8lj9lD/gi78Ov2ePjTonxb8RfGK7&#10;8XroavLa6RceHFsopb3kQzuRcSkpGCzeUQcyCNi2I9r/AHD4k8Cax4KuHFwhubLeBbagqcsp5CyD&#10;oj9RgcHGRjJVcua/EX7iB18x1JUN0AGMsfYZFfaYCpgsbQWIpNNPX0fa3c8KtWxdD91J2/rucB+0&#10;DcQalPFp0NwrbIhE5HIDNIMj8sVD8XYX8pLa3yBFZsi7iScLHjNV/iM2l2Wo2sl7qMVvp8U8Elxe&#10;306oihm3GR2bCqCSCScAZrxX9vr9tvTPhbpkVh8DIrTxjrWogx2t9pWb22ssY3Fo4iHnOAQAn7sb&#10;gWfgI/zGKjKtVq23c/yuj7DBThh6VDmdkoP8XFn0pd3ng7wb8A7GHxvrdhpWm6lZpaz3d/qiWqAX&#10;OQ2ZJPlUhXZj3UKx7ZrzO5/aJ+Blz4n0jxdH8WNEfR7m+tnj1WO5Is03TfIWnYCJQWIAO7B7E1+T&#10;Xx7/AGkvGn7Xfxd0+2+JWuaxc6NMf7M8NPepb26W8AkAiiBgiiRmXcFZ2HLtk8cV2fif/gmt8Svh&#10;Roen/EfxwLSXSLxIbwxX948UFxE3z7ZWV43RWC9dyHBLbkwDXbVwidaFacrKKUUrNrR9WrWvtqef&#10;RxNSlTqU4K7m22+uq6HvX/BYlrDxz+1W9l4p8cQaZ4Q0TwNpN/oJEjTf2mbq0tp3FrgFZGkmuJpC&#10;5O1YoX2lykcT/PH7Nn7bOlfsk+MtQ8VfBf8AZ40/VLu+09LU614q1y6uWit/OjlkWNIPs0Tq7JEG&#10;Dxs4EYKsmXza/Z4/Yy/aj/bB0mb4ReHPCniKTRmLS6Z4z1+3n/s6O3hhcxRRMYGZlkkWNAULKodS&#10;VRQZB9af8E5f+CPf7ScWoQeH/wBoj9nOytPthvFhn1/xBaiBbeJIGjCNAl1Kkhd5AR5ahlTIbBYV&#10;2Sjh6k+7b0SfV+m29tjGOIq06SV+VJLX0Pni/wD24vAvxc8WWutftXfDO80rWb6W1gTVdFV4rS1s&#10;5HD7nhmMjOixSb12MCck/NkCvZf2kfgz+wj8GNCXVrn9pRNRt7yWdtPsrDw3I9zPAlxGkc20yBVW&#10;SB2mTcVyYmT/AGqk+PP/AARO/a48cePNWv8A4TfCjwnDodhe3dmlvc6+NrzxzvFvi/crvjGwclUz&#10;nOwYwdj9pT/giR+2Hrll4A8SeAPhfPrj6J4UtdG1y3jl0yNJXgX5Z0VZIm2kMyfN5kgCR9eTXBGN&#10;FtqMHr5O6+79b9Dso4/FQUr1NrW1Wu3ft8jmfg//AMFLP2cvhF8NNK+EPw18A+J9Sl0m0uSmt6ld&#10;xWFklw9w0pVVSGeVhvuQBkLubgHoayf+CZ/in4FWnxIf4eeEPivqdpP4g0e7kvvC/iq1SIQTWkRn&#10;gNvc7wk87uoi8vyYpNkkgQyB2C+sfCz/AIIqeJ9H+Hfivx78TvgxrNtrej6cLu4sY9St5FMscaTA&#10;kJeASDqcKsoyDtBICV8Ya74D+IHwh/avvPibY/Ce507RvhrrNrrLR6vfpZ3V7p0F2kZESSIpJmZg&#10;i/u2ZTIuVIV6qOHo1KbSb2uuZWvbft2sT9druprLrrbW3X+rH6z66tnJ8OtKsb+yilgmluEuY5Yl&#10;aOSNhKNjgjDAjcNp4INfOXxC/wCCKv7HHiDwxqXjDw9N4o0K6ur4T2UNjq0clraF1UeWsc0TMYgx&#10;Z9pfcCcB1UBR8a6//wAFLv23/iBdCx03xR/Y267kfSdN0qyR0hLPlYAoX94RvIDSb2OMHOcV1fw6&#10;/wCCpX7f3w1trv8A4XG2k6xo8dykd9ZeKPDohuIFYlN0TweUzMC+7Mgcjau3AAWpVCvSTa0fLa11&#10;e9rXH7eEkl05+a/lfb7j75/Zd/Zj+Gn7MHhW1+Gvw0sZBECZtQ1C7Ktc3856ySsAASBhVAACqoAH&#10;Un1r4GRx2cVvdzWfnYjlwinnOeMV59+zD8WtN+Pvw+0T4o6XYm3TU7Rw8TAny5Y5XikUEgbgHRgC&#10;O3XBBAwP2hP2jbv4A/DO30PwhfxQeItWtpfJvHlEa6bagYlumYkbSAGCE4AIZyfkKt40JPD4qNSq&#10;9mm/vPaxFL6zg3SpfaVl80eY/wDBTX9r/S4k1TwraiM6B4On364rXKx/2vqi70g0xAGyUV8hlXcy&#10;lJpSu213Hw7/AIIh/sral8QPiD4g/bC+Ikc8tvZ/bNL0Rrhhi+v7uFkvp8ZyFS3naP7ux2umwcws&#10;B5H4K+HPij/goF+0hpnwI+GurfZvBekO1xe64bVo1W2UqtxqLxv88kjZWK3iYLw0e5YS9w9frN8P&#10;vAfhf4KeENH+G3wy0b+x9G0GzFrpunSIQs8YJYguR80rMXkZ/vM8jMc5OfostjVxVWWJq9enZLZf&#10;Ld+Z8rmdSlhKKwtF7de/d/P8jUFj4xu/HBm8Tabp1xpNpCrwT+WTJJJuyCVJK5QorZwOTkAYFdgu&#10;rXQw8V45Hb5iQaybTWLbVbJZouA+coTgqw4I+oIIqnYaVY6U8z2k03759zLJcM2DyeATxyc/z6V7&#10;sY8r2vc8ByuibxDBdav4q0zWoDtmsxIs7btoaJlwVPr82D9QOlZHxP1P4dXunx+CviVeaI2m6kcX&#10;Vlr7RG2lQEHDiUFDzjGR1HHSrNzZa/Peq0Ouy20AmR2FtHEWdF5KMXQ8McA7RkDoQfmFHxr4e0fx&#10;Bd6dM/hOLU5La4DGO4VXQDqS2/gnKrjrzg9jUyas1YqLfMtT5p/aE/4IzfAnxqZ/FHwG8SXHgzUr&#10;hDNGsEhutOuWIJIZTl03MVG8eYEUYWIZFfAv7T37Kfxs/ZxgFp8X/DJjsJb0xaJ4t0ljPpl6/PyL&#10;MvETOq7xHJtk2oCyIDx+1ts13PZG1gsPsIOAVBXGO5AU4BwSP8aii+H/AITvNFuvC1x4csr+11BQ&#10;t5Y6haRzxX3AUJKjgrICi7ApBH3ePlFeRj8NDDwWKjH4XeVv5eunktfkevgcZOpP2FSV77evT73o&#10;fz6+MpNVurEGzuliRQEmUOFd2YHgMeFUbeTx1FYpljurI6J4X0aAzlglzf24kaUs4I8iPJ+bPIZg&#10;ozyBnILfp3+23/wTb8Gagk8P7KPihrO+nTdd+BtU23mnRggtm3kuCfssjsASgILbyTLEiojfDfjb&#10;S7j4bW3/AAjt/wCBbfR9U0a9Ntq1mlvtkicxyZ3kgMRu2glskjbyOBWFPMsBGq8PQanUi9UmrLzf&#10;f9Gdvs54iHO3yrzWv/AON034dX+jWFna6lbpBdqWkvLu61y1Nt5b/LFHHyPLmDI4Me5mYZO1QhJ9&#10;A8D/ABL8Q+AYjoWqQfbtHZgstsQCSgb51BHUMoMZZSG2uwBwcV5Nq1+2qzfZQHdpWVXIYncecAL3&#10;IJPP4euex07R4tMsIorXT2tgEXzEaXeS+0bmJ9znjsMDtmli8P7WmvrCTvd27a33vc1pWbcYbId8&#10;aNF8K6/rK+PvCFxKJ9Qb7RqMSWhWGN9i+a4YcfNL5jbOCodBjsvf/sSftq/Ff9kP4o2HjnwB4jms&#10;p7fKTwMd0VxC4+eKRDw6MMZU9wrDDorL560DWxeSz2ESY+0W0ozHKAcg47HvmsHV9Jt9SmN9pNy0&#10;DkZZJ8hzIW5zwPUAdAfavUwEqFbCrDYjWK2b3Xb5rozy8VSq4eo6tLft0f8AXY/VL9sj9vf4Sftg&#10;eKfBnxA+ES3UGr3ugfZPG+hNp0myO5t4vOF2gj3+ZEA8qBywkVLbLqi7WPrX7D3/AAUSi+BZjh8Q&#10;2bXuk3cO6eNZfm8sHiQHnaRycHqufTj8jfgT468VfDDxBqmrWWr3dhe22lymO5s7ho2KFGRwGXnD&#10;oxUjoysQcgkV7b4K+L+hahotveXOvywreWlzFO8GfmIhdliALAAMzBW44B4znBVes8HXc6eut76a&#10;tq99Fvb7zOnS+tUlzrXa3lsfur40+OGijx14W+Olt46Nx4CktmuGudJQzMHeGQBJCqMD8yGMx53B&#10;ix/gYp88/tNfF/wB+0L4I8WGw8HRaj4J8TeP401PQbmwdtXmvLLTLLffwxRu0jx7Gt45EiXcAsXU&#10;zvGfgX4Df8FEvHP7JOm698P9P+H2j+ObyaSRNIh8RW0txDY2wDbbg2wfasxU4XklVZhkq/z6fgbw&#10;j+xH8Yfhpod38Yf2xvFOq+Ob3xDNJrGgrqg0rRYbPyZczxpLCshIdIYnkYwsWJ+Tau4+Dm+PrRwN&#10;dOryxlzS927lslo7q6avaN16tLT16GGoxcbRvKKUfLe+3e/X8rn1T8Oda+E9/oJsPg/ceH1063cl&#10;7Hw9HDFHbOxJYNDEAIX3Z3KVUg5yM5rYmO7Oa8G8Q/sFfDbwDFdePPhP418daDq+n2Egs0sdW+3A&#10;sBkAx3H7wjOD5cc0QYgZJHB8x8J/8FNvC3g/4l6N8M/i147g1eSe2W08TanZaUttDo94u1BIxDEN&#10;ubcZlXKxnDKV2tEfwyvlzzCU6mAlKqldu695etrp/eerF8sfesv66H1/JtHGf0qCTjkdMetSM55D&#10;AgjggjpUZYEk+vavk60eqN4saeR+tNdQw5/CnE8daaBle2K4nuaJ3K8iEHkmoW4461alTK5Y1XkG&#10;DzWc1oUiCaMMCMda7j4A/ET/AIRvW/8AhDdZuj9i1CTFoz9IZzxj6NwPrj1Jrinzjp+VVbuESx5A&#10;5HcV6eRZvichzOnjKD1i9ujXVPyaMMVQhiqDpz2f4eZ9brlAMn6YqOWACY3IJCuMS47EdG/D+VcH&#10;8B/ik3jTRX8P61MDqdgg3Mes8XAD/UHg/ge9ehRuAMYr+vcnzbCZ3l1PGYd3jJfNPqn5pn59iKFT&#10;C1nTmtUWLK5kYGNgPMTqM/eFPliWB9sb5jlOYyex9KprIIJf3a8xrlf9te4+o4q+VS8s9iHIPzRE&#10;djXo7mG2pVu7SO6iKSDPBwDXjHxh+Hk1tcza7Yxj5V3TpjqvA3D1x3/+tXtoAljIYYYH5v8APvXP&#10;eKtMW9tmRwGUggqwyOeMf0r5virIMLxBlU6FVa7p9U+j/r0O7LsZPCYhSW3U+cYZNhxz0q3CQR04&#10;xVzxl4Uu/DOomJoj5LsTBKehHp9R3/8Ar1nW1wSNnpX8hY7A1svxc8PWjaUXY+/p1FUgpR2ZbRVJ&#10;5Y8d6mVVdR8gOO9V45MZ56/zqYknBQVwtcrN4u4yQBG4HaopAM4K9amlyw3DHvVdiysQ2PaouO2t&#10;zofB3xN8Q+C7aSxsmSe2kyfIlJ+QkclSOn8vas8/Fb4lWHiBtestYigCnEKRQ8bOTtfJIfr6fTFZ&#10;W8k4I/WonUSIY2JxX0+B4z4iy7DRwtLEyVOOy7ej3/HQ5J5fg6tR1JQTbPb/AIf/AB58N+L5IrLx&#10;Q8elaiHUNji3uiM4G48ryT8pOOcZOSK9GubmO1kU2y/vtjMIWHp3HbHPWvlDw58OfFuvGW+is3Sy&#10;3FLa4kjISaTBO1WOMYxyeQCQPXFrxJ+1Je/ssPBoHxf1KJrTKeTpd9ciS4KnoIPLLOT6KoI4IwDk&#10;1+2cK8cZ06FNZrh5ShJe7VjFvTvNL8162e587jcmozm/qslzdY3/ACPo+a3k1tbjT79kd5EO8MDl&#10;gRgnGQcdgeMgelcp4r0DS9KhfxFb6TM+rwWQs/OVgB5KqVXd3IAJbA43AE9qf8LfjZ8O/jPam68F&#10;a5cQ6lZKrX+iavZy2eo2Xb9/azKsgGTw+3ae2a7LU7e31mDNxGIrhRtcAfe9j6j0PSv1jmhWgmtj&#10;5xqdKVmrM8k+PfiXx7p/wa8OR+AovDIup7+JJ5/Es1xhB827yobdC87/AFZFXOTvGVrtfhPY6mmk&#10;2Oqa+8jXb2sSXs8saqZpFUK0uFCqN23dwoGWIAGMVU1T4cR6hqul3OoRGRbG6dbVW6KH5PHrnI/C&#10;ul8T6nr2m32laXpPh5ZdNeyuJL/UzOq/Z5UeARxCPqxdXmbI4XyeeWFQoWqc9+linJOHIvU5H4le&#10;OZ/A3xj8P+Eo7Np4dft7trhUQkw+T5ZEnH8I34bP95a29a0tdc05biwkUTxjfBKMYb2z6GuJ+N/h&#10;HWNb+Mcnja7lKafF4RW00xVJ+/JMJJ3OD3VFXHoDntXY+AJHu/A2m6s2QssB3A+gcqD9CAPzqvtP&#10;sTKyirCaHrcPieyktL9At7bgpcIw5cDgnHr2P51P4cSPTmOmOxMfmYhJPKg8gZ9un5VieOLC70O+&#10;TxppBKGPAugPyDH27H8K0Rqdvq/h7+3tKf5mTLIOSrjkr/n1oWjsLob080Sb7SeEMvRiRwQeleU/&#10;Fj4XtbzHWdHjIjOWIA4B7g1vzeP9Zl8Q215NLaPpV1biCNQhWRbjBLBmyQQR0GM5HXmurtriz1O1&#10;awuDvSRfkJ53A9CP5H3Fa31sxK61R8N/tffAC0/aF+HUlnptsIPGuio7aDfq5VriM4MtnIQwG19o&#10;Kkg7WAI6mvy/8VeDvFWi+L7jRdb820uUuHHkXQbdEEwHVxjjByc98454x+3/AMYPh7c+HNROq2ML&#10;NC7Z4HTmvhf/AIKJfs4eMfFWnn43/C3S2vr61tnj1iFSvnQoCJPOjPDEYTa6kkAAbQNzZ5q9FVIn&#10;0uVZo4U1hqkvcvdeT7ej/B6nwl8QPB1zZ6Db2wCNcxySFLlEysU2OAAVBZDgHOOevqK9s/ZA/bD8&#10;I+HPD138MPjD4fS50ya7F7eyxAR3Wn3qCNI7mJk+dwQsYDKdyBBt+UEN5LqXiVruxGmXA2w3BHyS&#10;ZJiPbB65GfyBrIT4aQaxq0FrB5X9qwiRw05GDtAbypATg5DDAbA56kEGvGr0MvzbAyy3M4N0p2s0&#10;7ShJbSi+ji/k9noz3s8ylUcTDEZctbK63Um9berWx9ffECDxH4Ugj8TeNIzLo/i2RF1Rbby9QhdW&#10;TCNuRRG9+YkJMcStBOoDRZKlG8R8Y+Nfi1+zrfW8nw98dJd/DVNRjk8La5e6akl1HazNvuLS2YOp&#10;+czSZDbGlWFXjI8sbev/AGCP20fBnhDxpZeBPjjC2veEhpOoaadJmskuU0YXYQPOtuxImQ+VsIbP&#10;7uSTaFPD+n/ETwBB4T0LxT45k8Knxt8HNdcbLmG9E8vhmSZgctIS4miTzFDSsGZX3JITKJvP/K8d&#10;ldXhXNfqmOoxqUZ25G0lCqrtJQvpGtCLS5ZPVNxSaaPJo4hY2lz0201v3Xe/dPucn8Gvi9aftK/C&#10;vUfDPgTTbbw/e6NfzxafqEwNtZ6RaRLHMt9tKMvmyvHcLDEd4gMLSMwkSE1TufBfwj+KPhbQ303T&#10;fDtn8PvDs7+IvE3ia402O1vbq0tGWztrKOcK/Epa6lmMbqGS0ydjpEp8D/aR+DC/CnVIPB+qaray&#10;6Jd6RaXmnaoLtSbu2ndkWUMPldWmWPOCQGJJIUiRua8N+CPhn4uEnhrxF8ZNT8J6YyB7DR/Le8ge&#10;4ZQ482R2iWKEkllkKyFQSH+6JJPc/wBUcJTwSx2W4mX1Ztyi4wcpRvFqXNZuTn7146JRd99b5vHT&#10;dT2dWC5/N769OltNerPbvCuhfDr4hXXiz9oPwF8RdaTwroEi3tzONclgmiEOxoI7dLwbZ7mBY4Xl&#10;Zm2F7iFId7YFeUfCj44a5rWv+I5Lt57rQdYtRqGpeHoNOlla/ms3zEBBaukSSKskjvKR5ao0shG5&#10;RtqfGf4U/Gn4D+BZfgv/AMJHLc+DrjWI5jdW9hGYLiSZyIiLhgohYqhZoZXxlSVZxzT/AAE/wbsv&#10;CGo/DT4u/C3VI767SSfw/wCNvC+qOL3S7kRBVtri2kws0RfDPkLOqbgF+dSPUy7KHismxOIpSeJp&#10;txjDktKcKUeW0nflle/xWWlla7M6lfkxMIyXK93fZvt1X+Z7X8GvBfhTwx44x4ruLbRbbWvDsmi6&#10;5d6NJd3lrpeu3T3V5bJJag72Ma7LbySkqZEBYuZSreP/ABW+O138WPjd4EbRtC8S6ndeBreHQ7XQ&#10;/GNpbxtFZwTtNBpjQWqIpWC5uLyNU25CGJVChQiR6t8PPiz4a8JX3hbwJq+n+K9Du5beW08XC9ZF&#10;0Us4O2WfcDZN8uJFlO1d4ALbhuqXPwO+Ovwm8RWfxYPi9pNZl23en67a3LXX26R1LSDzpcbnZC3y&#10;SBTIrP8AeXdXFlGFwyxU5VsTF1JxlGCcnFSfLb3lZyjo7OMtY2TS0bNcROfIlCDsmm9L216f8Dc1&#10;/Fnwx+G/xc+JkqeCvENzbarrnhG51Sz0i5iMpsL+3kIFishJ+0o9vbkpMNgy6KyRtHItd3ZftAaA&#10;fCHijw94g+MVzoWrSaRei88J3GmXlyJREdjaeszXxSdfKJhiOCzBNsiA4auUn+MXgnxRD4Q8R+KP&#10;htbReLNP8WQHXLmw09zFfWlzvWdSibm8+MvEQmxmyuQQcKOJ+LHgKwi8Y+LNOvPC+r2M+raPaapo&#10;pv7Uq80kW2K5fM+JFQSC7J6vuiKsOG26PLsVisbDC5lCdNRinG/LLVTUWk7NSi48sk7J6XbvcXt4&#10;Kk6tFp3eu/VX+T3X9I9P0vxB4H+G3xGt7Dwx8QJPGWm2OqXT6t4f0zSbsSz2skX7y5cQh1A8nyt2&#10;Z22zAo4xHuPK+D/G/hb4LfFa58C+KQ9roU/iAa1p7S30ss1jDPaXVt9mubZVj8wlH8piYwIyHK5E&#10;garw8P8Axv8Ahh8F5tT8HeKJNW8MWuj2+r291bLF9q0yF3UXESxPIsgaKWRldk3IqneQm91XzXXt&#10;O1/x9rnhm08d+MPE+pi+sbd7KOy0+S8vEt3kZSlvG5i84blOBvQFsgHvSweCw2PdZzqxdOScJSjJ&#10;qbcbtNwjBRjJXaatezabkgnOpSjG0Xda62a7bt6rT8tjqviZLrlr8FT8Fx4at/tul67b6+sVtJ9s&#10;L2Z0+6YyIDHsljjhiLNMp2BYyDkIWHQeFP2PdV1b9l/wh8T/AIdfAnxF4h1O41G5bXNZsrkXUjxx&#10;u8S28VrCwlI3IWKpC5+UHexIAw49auPg94duPEPgz4j6T4l0PQ7+axt9I18y2Wp2k88UDTmaydyW&#10;gfa9s8f75cCRlCFt56228B/tXfsr/C+b4y/Cz4sw2Wn6db2Emu+HI7154wlzFBIkpgkQodrTCB9y&#10;rKjhwDty4xxWJxGGoU6eGrRg3VuudzSqykuVxklaUbuUJLmTSk7WejekYRqSblFvS2lnbW90/k/u&#10;PUfhPrmjfF34leDfh/4atN2qReN57238GDTxbJZiym1XUJLXzGbyUA+2NDHAyhcjBaJUZh4N/wAF&#10;BfHPgvxZ+1J48XwZodlb2+jWsGjxaXZaRDbRfa4Dbx3QLRqF80XYmjMoZlkVGKsysGPbn9szRvCv&#10;xAvH+I/hEWvj7Rri5vR4z8AapEVmaXcAC+SBEsU6xKshnADEMm4MtYPgH9hP9pP4g6VrHijxKmja&#10;XqphTVptM8V6le2mpX8cksht50WCM7XMkbgrctFIrhGIwyvXJlEcNk2ZSzLMP3EFBRhzyTUnOfNK&#10;Sa0lG3Kk+VSV3zbqzr3r0vZw9531tfSy0363L+u+Gde/Z0026+DPxv07xXdeAtR115YtQfVtRsrW&#10;/ks1eNrJAAYY5YblUZwocI0CK9c/P8TdB8P+G774dfE3UBfQ3fhTVIop7HxHHqTWjXMCzRwyeSZE&#10;aYXdtbpvAjUrIJiq42pqS/HH43+CNVaw+JPifW9PutfslvrmLxHqseo6PfJNGsKSMXM8SM4jRHDR&#10;HgR7mJQY82utP8F3GhyXWteDNO0qTVNQJ0rXIru4azY28UghgZWmZXFycFyQjEpvjRVjkjl9XA5R&#10;PEw5q7VTms705bztbnjqlF9+Xm5rLRWsTVrKDairPzXTs/L1tbuSfDjw94p8O6Xp2jeF9U0iebV0&#10;tbnRtRttaDz6JeWzzSoHCq7RzMsBYhsYWMdC9fRV/wDEG5/a18M6t8VPGfxA07w94w8IabNC+gw6&#10;GLa00xAzOzXEkskstzG6pkOGVYjkqvzSCX57/aJ+JF18YvF1j48+DvwFTwhaW/hy2udTtdEijaG9&#10;hgmed7rdBCiRqu1R5yKCv2bDFSjIut8If7C+Jd4/i3wv48urDxtYTR3tlPdkGGREbKQSxAbJEDIN&#10;6tvYMFfLIYwenH4DFZng6eOb9liIa7Rk43esZNcy5ZJJNr11vJPPD1adOq6drx+6/p53/rRFnxB8&#10;UPjr8ANW07wx4303U9GttMlstV0XTNRhFxai4jBfNvOPmhTAiDW+H8tpWUmMmux8TfGn9qj9s2Lx&#10;Gfhd4Ykg0WHTbSLxhq3h1riC1ltp5vs8DTSTMPvHzIyE+Z4Y5A4dIiE9P+Fv7Q/wD/aO8cxfDz9q&#10;LwxomiajbaPPaJpmpzb7DUbqRo8z20zLiB1WJSm5xJ/pAVGkYZrJ/wCHZHwg+JGgeJJvhlq2v6Rq&#10;sGvajpmlWtxfxTW8Btbh4Njq8YkY+ZEwJab0Prn5GWd5Pg6//Cxg1h8VBpqfI50m5P4kk1zN8t7+&#10;9aSve6sdio15r9xPmg91ez06eW/3Dfh54v8A2b/2V/gHZaN8S9V0vxPq9xoV1LpVgbNDdWuoyNHH&#10;d2JjDNhlkESm6OC0alM7YQZPlzxp8Svid+0x8YLfxr8SFGrz30sFkirbC3jMAkeJFhEIRY4kZZss&#10;Su5wfmLyFz6X+03+xr8LfC37P1n8a/hV4o13U57myttt1qVxClv9huoiDKI1j8xH802u352wGfgk&#10;gilo3h3wbp/7Gses2XxG0++PiXWLgX/hfToLaF4IoNOuxa3EkZHmbI1adkO8rm/wFzk19RwtHIcH&#10;h62b0pSr1qtT2V5RceWTvJpRXwqybeylLlu1c58UsRXqRoSXJGK5tHe60W/qT/ALVPip+078ENZ+&#10;BPiT4ktY/DnwfGfEOvQXlhHHK9sstxcPbwXK7zE9yRJI8rpI6+SQpkAZX1/Gv7LN7N+zfoF0Pg7p&#10;/hHXvFfxDjn8MWQ1uARW9pqxjjhtJp5rlplRQYC8tyR5bRPuI5zT/ZY8V6/qX7JHxS8E+E/C+mXV&#10;55c13qeoXF00NytobRQBBGIiZXRUmYKXVX8xkOdzA+7/ABu+IvwKbVNPg/Z08Xar4k8aaNb3d9oD&#10;S3SnQkTZJassl1PC737J5+0fZ22ls5mjZDXiZnmONwWf1KWGgqdONVyslZXVOLcqjTSXtHLVyTfK&#10;tFve8PShWwsXJ3bVtfXZehx37Un7Kfw//Zm/YeaDSv2hR4qv08Ty6TbvoMdtNpmoTLfT+a5lk3TM&#10;dtu8iSxPtcbSVUFlX5g8AeD9AfRf7Z1W3imuHT92Hj3bAHPGOmevUevfNdn+1D8XtA1fwT4Q+Hvh&#10;jxtr2pW9sbi51q11qaFvs+pTyBrgkeUsyS/aDctJGzvGhlAjxhq9A/Yw/Y8+If7QapaT6f8A2Xod&#10;pesuo63ONxUf3IcnDP3BHAHPevrMglUynh2picdUalUqTnflUZO7stElq7X6772IhGliM1jTcVKM&#10;Y2ae3623sZn7Onwa+JXx+8Rx/D7wB4SbZYkNdawzOttbqSQJJHxl2wz/ACZ65AwMGv0d/Zv/AGXf&#10;Av7O/h5dK8Oaet5qlzg6trd2oaa6kJyef4IwclYx8q57sSx6v4T/AAm8F/BrwdB4M+GujJZWEOdz&#10;9ZJ5SADJI5GXY45P8gK6uwgWxaWaSTLMmxABwDjrj1r47Ns7rZjVstIdu/m/6se+k40+XotFtt20&#10;HPqEtlviVVVFwu7HP4V4P+13+3Honwgkh+F/w10BvEvj7VXEGmaLp8ZmMMzD5d6Jyz9SI+wG5iqj&#10;nhPjh+1748+KPxJb9mL9i+0/t7xZeAi/123mH2bTIA4SSYSYIVFLLmbnkhY1d2WvpP8AYs/4J7fD&#10;T9l+zT4ieMJ4/Evj67gY6h4nv4ctFvwWjhDFvKTI55LNj5mbjGeGwvue0rqy6Lv/AMA5a1aFF8sd&#10;Zfl/X/Dniv7Fn/BL34peLPHTftIftuXxvPEM90lzY6O92swswOQHYZXf0GUOFACptxub7/0vStB8&#10;J6JHo2g6XbwRWsWyO3t4tscaKOgVemMdBWVLrl1PKFtLr92Ok7c7hn06U63tg0bXU2t3LEtuz5hX&#10;B+gPT2rqhTqV6vNGPz7Lsuy/Pd6nn163N8bH3fiAOxlMM8xU4xFhQPxYjiuN8c+LZ2uEmt9LZUiD&#10;M+5wc9OTjk/59q3vEPiMWchW3lUBl+bIHJ9q8+8W+I7baTNIEJHDjnFdX1HlfNzanLCqn0OM8UeN&#10;Z/Ol+xvgMSQRgFT9O9cD4o+IrLbkXc4J28ESZ/Xt9DUfxW1600C5E0822OfJRlOa8K8aeP8A7Zeu&#10;yXB8tiec9KV5xe508kWrml8SfHP2nctmzKzAjI4B/wAa8Z8U64lhG00N40cxJJMbcE+pHQ1Y8efE&#10;Sx02MhJA8mMAhq5T4b/C/wCL37T3juPwH8MPDc93czHM0ifLFBHnmSVzwiD1P064FYVq7TtHc2o4&#10;dyjeWxyfiHxL4j8R6kmh6Li9nmlCQ2sNuWeRiQAoCnkk8YAr7D/Yx/4J7WXhnxLaeOP2vdMiF5Na&#10;i70XwcrFxgEANdDoG5BEOSMH5u6j1z4BfsqfBX9irST4hvLyz1/xrHEz6h4guwqQacoGH+z7+I1G&#10;cGZ+T2xnFfPP7TX7Y/iL4xeLl+Fv7Pn2+8vp3aGTVNPlkjeUHIYRkYZUPO53wzeijOeWGItU0Vzp&#10;qUI1Kdm2o/dc94/a9/4KN6H8OoD8LfhLp0N/rKxC2is7Mhray7KGCD53A/5Zj5R0bP3a8o/Zv/YE&#10;+J/7Svi4fFv9pO/u3S5kE/kXjcuB0MmegAwAowAAABgYruf2JP8Agmhr3gS6j+KfxOmXVNUkIle0&#10;kTf5AzkhCQctyeo5xxjv926EfCvh7w/Dd+HbiOdLiNXt5U27WXAwV9unNevhqE6s/aVfePKxGJjG&#10;Ps6WiMH4W/BvwD8OtGj0rw5pcMVvBAAl1OAYxx/AnU8d+n1q94k8d6R4Z0+SCO5UCMEvdz43N6dA&#10;AB9BXMfFD4ueHvDFpNNqutDKqSI1kGRjtjPSvhj9qP8AblnnW40TQLpNoBwVfp7k11YivGEdd+hy&#10;0aUpvyPX/wBqP9sPRvDsc0FprTvMQdp88HB9q+EPHvxh+IPxn8cQeF9Htb/V9S1GXbp+i2IaSSQ5&#10;+8wHIUdyeO9S/Cv4WfGv9sDxTc3fhKZLXSLaQnWPFuqfLY2SDltuf9bJjJ2jgYycDmvd/hzJ4T+G&#10;N5N8GP2BPDLa54nulEPif4qanGJBk8MI3IxgdlX5PQN9+vOlGc9anXZdWd0ZU6atHpu+hmaD8E/h&#10;F+xZDp/xF/advYfGfxEuPLl8O/D3SwJ4rWRhlPMBBXPTLkH/AGAT81emeBvgF8Rf2mtbX9oP9tDU&#10;7ez0CwUyWvh6O7EOm6ZB975ySfMbGATlnYgBicAC/afDr9nv9hzSZfjT+0Z4oXxN42vYmn8y9lEl&#10;zO56lQ2fLTPVj1x1JGK4HQ/Df7X/APwVc8RW96HuvA3wqguD9mnSEoLtAcZt4jjzWx/y1f5RnIB6&#10;VaoTl7rWvbovUPaK3Ney79X6Gx8Yf22fEvxM11f2Vv8Agnr4Mu72UjyH1bTrc2+IxlS+SALWAdpG&#10;O9uNoXofaP2J/wDgkxoXw71O2+Ln7QeoJ4q8YHEsQnTdaacx7Qo3Vhz+8b5j2x0r6I/Za/Y6+Dn7&#10;LvhGPwn8MvCkNp5hDXl9J+8uLuXHMksjfNIx55PToMDAr2BbZ7dx8mFAxt/xrvp4KNNc0tX/AF/X&#10;+ZxVMU5+7BWRW0nw/a6PCsFrGEBHG3t7VLeWe9sqcDHJq0qjKeY2APSmXcN1dLsWMpH3zWko3WhE&#10;ZWZlrbwRuYoixY9ST0qtd6OLkSW10vySKQSx7fWtmC0igi3hdoX7zHqapatdQOcr8ox949KjkjGO&#10;p0Rld2OaS8LmTTpX3TWp2ux4yvZvbI/XNCWowSC20DLMWwD/AFqDWNUg07Ul1q7tT5MS7ZwOSydm&#10;x3wf5mjUdQku3SbyXVSuFVjj8TXymLVGFV2Z6lLncUTNdWkIEdtECR0zwoqrdXt9MTHA5OTndggD&#10;6VEzDzd27dtPTHFPecEBDgc8Adh6VyOUEaWsxUiBGclmYcsM81YthNFhGYZxwo6morIXUJZZkCDq&#10;o706WeO2dbmcBAO5qoJyC5YgjdJSkqgLjK56/lS3d/BEcSOA2eQDWB4k+IWkaZDtin3yHnCnkmua&#10;ttb1fxPeb4LVkgX77zS7Nx7AADJ/St1Wp0vcvdjjRnNczVkdrqPiezhAjWaNWboWxgVlya1b3eYr&#10;BWu5m+/M2QifSqf/AAj7XQEk0i7n4Dbh+Qrb8N6Tp+mDyyN2DnJ71LqVKlS1rITjSgtNWU7Lwvc3&#10;0nmX7s+ASBjAH610miaNZWCE7RwD2psty0v/AB7xYAHU9DVnR0AffO/1JOMV0U404vTc56kpSRf0&#10;3LyGKKI4z1Y5NWb2xtbCJru6ZFwCzPIeAMVz3i74naN4HiEGnadLqV+zKotbVlyhPRpGJwijqScn&#10;H3VY4BztC0VfiVM938TZYdTiaUCHSNmLKEbsruQjMzAYyz5GVBVU6VupU4vlbVzD2c2uboZPin4h&#10;3N5aQ3vgwW/2O+VTZ69djdazKecwKpBn4xhgVT5gQzYIrzmSTT7TxSxXSpb7WJwI7vXLpI/MdV6L&#10;lQAq5yQiBVBJOMk17V8XovClvdW1tf6ozzxr+7tUXKQp64H3eOOa83+LOleDrnU7W78E214CYQty&#10;1qCo3d26nHua4/rEJYiUJPb+v67HVTclBWW5t+Fy82Bcyo4U43BuAa3brULLToCqyBpMcAetea+F&#10;7hdGf7DaIYYMksXbqT15OSTnvXU2c0Uga58zzf7u8Hb0zkev4VU3zaFSilqxt2rTXa3N5wHOAMff&#10;Pt61dPiWDw9G1rZgLMy5LZyVqmt+ss5EEgLHId2wfwHoPpSSaPDJIs80gb1OeTXHOnaW4+ZS0exT&#10;s7fUtau3vr+6IjxkknjHrWpLHDHafZrGbjGWkA7emTWNKCLttupMwVsLGWwqj2Hc+9bdhd2awBYG&#10;MjtwzrwK87E0JyWxsprQx9UtdO0y2zLGoDHnjqa8v+IMjQW0kwdbeBB8gUAYHsDXpfiW1t7NGv72&#10;7LkH5AG4X8K8i8biXxFqRjZRIi4wo5QfX1xjpXDSo06crx3PTwilVld7GPbMr2X2uKFvLc88fez3&#10;q3b6at0+24mXb0bYvOKt6N4b1KZQt1EojB4LucsPpjjtVu8t57Fo4bKzD5H7vac5P+FbqdndnfJJ&#10;PQozWdrGogtrcbf4QB39TVWGyu1uGtljBO/5dprtfCfwz1vxRcRosTSNnd8p+VT/AFrvovBPw7+F&#10;UUd/4zvIZL3bujhY9D7L6+9VFVMVfl0it5Pb/gi9tGlK0tX0S3OS8G/AJtdgGt+KrsWdlEd8m44L&#10;AfXGKu+I/i14a8IWE2ifCuzjSWBSH1O8jxGOP4R1c/p71hfE749XuvH+wNIs3W06LbwOoMmP7zZ6&#10;ewrntPtPD93o02oeILxYJ1jJist3yyNjjcVB/Kk4cmlCN3/M9/l2X4m0acprnxPyitvn3/IoX/iL&#10;VPFCS6r4gv7iWYHJvHlOFYnICAfdOegHIxXpfw58Zz+OdDj05JQl/aEC43cbh2f8R29civHBNO94&#10;I57pQCcAK2FHsBXU+Ebj/hD9Yg1vTlcspAmjCsWkQkblP5Aj0rowkFh1ab3KxaVaK5Vtse1/2fvb&#10;DrKJgMb16H8PSpbTWbu2n+yrYvL5fWRGUKfwJBqew1iw1zT4tW0G7EiOuQynPI6jPr2IqN9Plvc3&#10;Fu+11JO8evpXpOKg9EeNo9yPUrm+1GPyksdm07vnm2j9M0seva5pGnNqjeHUnih+adra63lVB5cb&#10;kGcDsOalsYbrUj5EbhHiOHQqD+tbtlEtveCz80GJ4sNEyqVI79q1p12kr7EyjFLY6T4WeMdI8WTC&#10;wEV7Z3McSutvfafLAZYz0dC6gOPdcjmu6t/BlxfzBIYDI7vhVzkD3NcBawz6hJZLc35h/sxSti0B&#10;2MoJ5UbQOM9Qa9L+HHjS3h1iDTtQ1KIqwWORpV2TpKSdmMDa6tjA4HbrmvocLUw+Ikqey7ni4xVa&#10;ac4fd/X9dCW3+HuqaNPGszGMuAdiqoVfY9D6HNdPYWOoWEiySzSTE/wLlVX8cc/ga6mDSrbUrtdS&#10;mMu25hUFJRnDAdSM4HHpRKk1tL9lVcLuICFTkDH8OBX0lLK1h9eb3W9P+CfP1cdUq6S3I5pI7m1W&#10;2hZN+eBtx+lcd8SdPmurCSJyvk4+8ozlh2AHU+1dfpuueGb24lZLiMvbMEuA7DcmehIHQEjj1xXE&#10;fGm+/wCEnjuPDPh+S4mmiAa6eB1Vo068HjPH6ZrbMo0fqblOSd9Ek9xYFT+tJWt3b6HztqHj+ztN&#10;TfS9Ht3vZ47xkns4wQ6DaTk56dMYByKntNI1jWZp9XltDaqz8RkZbOO5+6cegqmvj34PfBL+1b7x&#10;RFZQa5dTeVaxx2rSTzzAElIIxvlmkwDhEBJwcKOlefePPjv8bfEOjvbeBfDSeGLN3G7VtahFxfGP&#10;v5FojFYGIIKvM7lSMNAe35w503NNOy/BW/XyR95ODlpTj21fXuavxe+KXhz4TaaLrxJr1rZTSzeX&#10;AkxDTXch5EUUYy0jkdEUFj2BNeB+LvE3xZ+OU6XmlWV34R0Muwmv9Tt2F/MgI5jtiMRZHRpjuU/e&#10;irmrb4b6z4P+Jdx8Y4PFXiDxJrs8LQajqfijUXuZXtywfZDGoWK2UEZ2wxxg9wTgj1P4feB/E/iD&#10;Xra91a7lmW6bzYhtIjwRwQCcvjt6Vz4iqpaQ971/y/zOuFF0I3m9TD8A/BHSYtRGo6bpV5f3ccbB&#10;dV1m6N1d9BuwzHEKsedkYVMn7teiaZ8P7yZvKKJbwBiZ3PUEduhFeo6V4EtdEtFt4IQCgHmssed/&#10;FY3jbULHQ9PaS4uo441xjccLk+uaSw1l7So7s5XiJTlaKPPdT0KMXIEAe5KrtWOJScHPUn0qrrDa&#10;T8PvDd74h8Q3sVpZ6dayXV9KvOI0XcSSeowK6PwnrFj4gtW1bQbuO5tyWCSKx25HB56kgg18Wf8A&#10;BbT9oe6+D3wItvhdouqxxal4vmb7YqykyfY4+WAAPALFRz1wa6sHh54uvCnD7TsTVqeyg3LSx+py&#10;fBi98Ta7p2veL4dLn1FnD32qPYMtxbuFIVbaVCrQ7QSAysCck969f0vw3408IQwromopr+nxJ81p&#10;fArdr7pMTh+OMOMk8mSpPD+jQ2wEjNuOeGk55711NvDdGIFf3aL1287jX6Lg6MYXfVnwuIrt2XRf&#10;1/VjD0/4i2lxqLWjeZDImPMtLgESx/UHn2z0PYmuv0/VoHhDQSq5PJAPSuJ8WaFp+vK2n6vbs0oJ&#10;8qVJDHJEfVHQ7kOD1BrKvH8eeFrcJYLHqVuGyVcLHcAegbG1+3Xb9TXo4fGVaM31OeVCnViraM9V&#10;lvkkTzHAyOg3Vk6ldmcZc8ZO3aa4jQPjNY6xc/YppCk8QHn2s0bRSx9vmVgD269D1GRzWxN4osrt&#10;fNt5huPABNep9ep1o7nK8LUhLVDdXvkY7SCSeMEVkagSI8h+nZeMU691C4YGVwp54U1kahqDTjLZ&#10;Q/7NYSqqRrGDVkR3dzKVOJQSezHNZxlWRtrZRh696lZoJcrE2G9D1zVe6EsMZjnG5fUdRXPKSerN&#10;UmtiLUI96b2mI55yeP8A61ZsOl2zzPObqUluq5+UfSp7mZQQRcgD+6TTLEWsbtM2wA9RtwT+Vc7l&#10;qa9CsyeSxS4APo2anghcfMxyMceop0txZ3BwEJHvVLVvENjoVi0sgy4OyKIHmRj0UUpTja4JPYzP&#10;Hms3dtEmi6KVNxc/6yTP+pTu319BWBbaHb28SQ2ZIVRyQeSfU+p96uW+mKs02pvhrm6YNcyY/AKP&#10;YVDev5aloz93tXlVZ80uZmqTSsindXf2UGCZQyqcbh1qhNGtw3mQPkN/ATTprxpJ2eUHnkoRx9fa&#10;oplEWJIWGTztLfyrn9qnozTk7EEdw1sxBBwDz6VHLd7suF5z07GmveF5CrLnB79RUMLxSyl1Y4HI&#10;Q96fPpZBy6amfqSvHOZJIihc5VoyQSPpSWZib5twPqRxxWnIkNy4NwpIB+UCpJdEt/K81FG3rjoc&#10;1k4tO6KurakHmxKgiDHBHds1FcKM/KuFxnjpVO6jv7G5zCI3hLDKtwQPWrtrKklqGb5lYnCkcimp&#10;3dmDhZEMtv8AuziU7fXHNVxp6RSedK+7I++auEPu3722noCOtQzPLbyhSVLdgelbKRlylW7a7tui&#10;l1J45z+RFLbTtLP5X2VsscKFy2frxxU6S+T+7kQ57L2P+FSwRmN/tNozB/5CtUr7MHohhtY2byyu&#10;R0AYfd9vauE+J3wQXxJdw6t4cvl0fVpW3G88jdFcgdpUyBJ2Gchh2I5B9KlvjqcQiukjEq/dlK4Y&#10;/U9xTI2vdNI81Q2AQAy7kPtjp/Wpq0oz0sEJuJ5D4d1fWPhvqkelfEDTTavI+2G6g+e1uTgY2PwV&#10;b/ZYA8HGRzXaw+KdJ1OP7Qt2voI5Tk/r1rptU8P6F4y0yazu7aB4pEKz206h4W9iCcj+VeSeJ/hV&#10;40+H00k/gwzapYx8jRbmUG4gHfyZXIEi+iuc8nDYAWuWpSa1WxtGakrM77T2s76N7ZLm3GegUAYP&#10;4inT+H50hRhdTN15SUBQfwyTXnXh/wAZLqMUn2Rx5sB2XFtcRsksLf3WQjcpwQcEDrXQWV4+o26r&#10;eTFFLnBDHj8cVj7KnPoDlJdTqbHSNFsNklzqypJj5vPnGBzycc/yrQi1Dw2EZk1CWY5OTDFkf99G&#10;uRtbWToChOPlkJI4/lVmDUhocA/tB9ylhhFXczEnoAOTUVqkcJDRJDpw9q9WddZeJ9JtWVY7F3B5&#10;LTSf0Aq3b+Mik2ba1WIOOkUY5H4V5trfxe+zX40zSLRY5VyHNwV2gjs2WAH5/QGtG11+bXdNW/tr&#10;d7dnTcGCYGRxkZ7GvOo5pHEVXCErteR0zwrpwUmjtbvRNJ8TyPqGoRC5kBBCTSbtv09BUslpYW0A&#10;s7SFRcTDZDEGDDJ7+3qfpXMeFdRvVlL3E7MCufauw8J6dcanO3iGcBUwVtlK8kd2/Ht7fWvQoUIV&#10;ql0tephOcoRtc67QtOstA0qHSbA5bbmQ9yx5JJ9TzVm93yRiNWKcc4OKi0h541AlVSvQcdKtzWiv&#10;Osv3gFySp6H+le/GS5EkcbVmY81kkCh5EJOPl4qlOHhZURcFj85Pf29q2Lu6R5DHvwe7Y6CqE0ST&#10;zgqM59RyR60nFdAv3JfMWeMxfxDAZse3Wi+k+yabPMsO/CA7f6VNY2YI2DjLd+9VLi4it7Sex5Lz&#10;vtXd2A5JqWtLsL62MAymdvtMqlB1KDsT60w2KTqzgAoD8oK96fLaDzWUHdt52k8VZUBEWNeijL+g&#10;rN01LWQ07bHmPxp/Zw+HHxs8KXvg3x54Rsr/AE+9QiSGeHPzdmBGCrA9GBBHUEGvzt8cfCH9oj/g&#10;njq19qXgOO78bfCd7pn1TQ7w75tNXI3SLgZHH/LVRjgb1IUNX6sX94jII4V+ZhyMZxXHeKvDWkXB&#10;a6u7cNvAQKwzvY8Beeuc1zN1KFVSpPQ6IWlFqZ+WuufBnwf8XIh+05+w34xXS9etyWv9JLIp+b70&#10;VxD8ygOBg53Rvz94c1514n8B+Af2q9Yl0abSYfhz8a7Q7JtPmVksNfccYXOTvOOASX5GDIOE+2v2&#10;kf8Agl54t8Fa7/wv/wDYo1pfDni0q8uo+HFYR2GrbjudY1PyRMxH+rIMTfLkKfmrwnUtP+Dv7ayX&#10;Hwv+L3hs+Afixor+Qun3MTQSyTjtEX65OMRMxJDKUZxkr9BTnKWstG/uf+TONpNabfiv8z5O8O+L&#10;/iH8DfHMngrx5o9zour2jfvrScnbKvZ4yOHQ44YGvsf9mL9paz1wR6XeXIMUyhXjMnQ+o4ryv4gg&#10;WscPwD/b90Ge6so5PL8L/FOyhJurFugE7AFnHGS2C2QdyyZDJ5J8SPhp8Wv2StdtdVuNaj1jwxeS&#10;BtE8Z6S4ktLpG+6JChKoxHOQSrdQSOapxml7n3FRa2l95+nuk61bLhr263WsoHzFgc+gwOp9hXH/&#10;AB0/Zc+Hnx68Py6HeaeDKwL2skYAdW9VPr/+qvmT4I/toS6lFBo3ia4CyBQPmf5WHqOx/wA9K+rP&#10;hT8SLHxHJHZx6gkisMxys/T2z2rpoTvDVGE4OMtD4k0u7/aS/wCCbnxIk1DRy+oeGLuXbfWd0rG0&#10;vYwekgA/dSgcLIvI/wBoZU/Zvh7xx+zP/wAFBvhAbLyI9QSOHGoaPeuE1DRZmBAdWHIAP3JlyjD5&#10;WGd8Y7H4geCPCHxq0C58L+I9PhMroUHnoMSD0I9a+BvjP+y/8Z/2QvHEfxd+BGrX0CWchkxZ5aS3&#10;U/eUqQRLEw4KMCCOCCKfsXSfNDVdgU1Ncs9zmf2qf2OfiB+zTrDakBJqvhq5mK2GuQw7SvPEc6j7&#10;j9PVW7HqB5fonie806RQTlVbqe3+f6197fsxftvfD79qPQX+GXxQ0qytPEU9uYrrSLqPdZ6umDu8&#10;sPkBuMmM5YdVLYbb41+1r/wT11bwUbr4jfAqzm1DQwrS3+i5L3OmjqSvJM0Xv95R1zy1ZSipK6LT&#10;lB2Z534H+K97ZRhEvyA3Qbz/ADr1vwl8UNSm08/6UJUPPzHGPXkcd6+UNOvLixc4G0A4K4rvfCHi&#10;65hZI7a8aNmxwrZRv8P89KE11Lauj608GeNrxR9raaJVAyqg7mJPHP8AP8K9U+F/jSW/vkWOTLmT&#10;AXcM89hk+v8AntXyt8OPH8C3SQ6hYsQFG8Rg8+rA17L8M/F+n3PiKyi08PtMwLOCPr0rWL5dWZuP&#10;Y+sfDPj1NMkh1aK7KMjgMSeg9fwP867rx58VvC3i7ws2n65DH9snQRx24IP21z09hgcl+mOTXzFL&#10;8QAmtT6RptosmJtsaeeoXpnLHnaPpk806PWdTXUEv77UGmmfAlPIEYB52L/AAPzxzk15mPxNOUOS&#10;nq3+Bvh6DT5pHy5+2J+wrrFt46l+KX7OmlT6F4qsZxeb7CcxLfTht5YBTuilU4KyD2BJwMex/sBf&#10;8FH7b443SfAL9o0R6D49sn+z+dfAQR6s6/8ALIrwIrg8fKPllH3MEha+gfB2p6J4ymNtqEyJcRIE&#10;huHj+ZR2Ldyrevbt6V83/t6/8E+9J+L6N438DQRaN4zs490N5EmUvEHIR9uN47gjkdjnO7zqlCNa&#10;koVN1s+3/A/pHXTxTpy1Ps/U4o7i1XyIsTFScYwVH0rxv49fs5+Cvj54ffRfHMHkXSF/7M1SCPdJ&#10;auwGWGeCGwAyHhh6EAj5r/Yl/wCCk3ijwx4it/2X/wBsaV9N1yxlS303xLqM3EinAjW5kPDof4bj&#10;PPSTBDNX3fcW9pNCZZEQzGPJAPOPpj1rwcRTq4aXLUVn3/yPTpuMo80dUz8o/jV8FvF/7O3iv/hH&#10;PFMDLbKrCG4iwY5FLYWSEkElTk5QfMhPTHFcr4o8M6R4p0uM6myyrFHmHynBL5HTOcHJAOfxr9RP&#10;jD8JPCHxq8IzeEPFeko6Nk2twyfvbaTs6N/Cw/Ijg8Gvzv8Ajt+zr49/Z+8RyabrO2406aRnsriK&#10;NsGPn51I7jjcnUHkE9T7GX5rOMoxnLXoz18JVwVSjOhi4KSa0bv7r/y7djw3Xfh74p8OpFcQ3Qur&#10;SRWmjRpFcoMFOh+ZjgKAADkdhXqf7PH7eXxB8G27w+LtTudQhuLUQRQazdSTy24jziS3eVyAcbh5&#10;bFYiFXaEwxbnL/V5dSj3RKv2YRoloxQfcCqPm5P8W7sMY/Gs+f4e6D45thd6rbOdsxHmI21wAByc&#10;dRjHUe3evosbUwOd4OWDzSiqsLWV949pRe8WvLR7NNHFiOGMThKsKuXy0mr6vtvrs09WvI+1f2Zb&#10;/wCGPx91PxNpGn/EWa0h1DSki1G2tZIln1GSTeZJHjnjYusayAGSMBR56oG2ptHlv7Rf7NHxp+KH&#10;iu70rWPiZ4r+Jej6lqzDQoYNbtbNDeSBIftQtppFtonKoo8wdY1DPgfKvzne/DLxB4fuluNE8T3l&#10;vbrICZYRloUBGDhTnI6g/Q5717R8CvjR8S9c8crYaj+0VYtqOhzMNCm8U24ex1OaQtCfOmRDOpEb&#10;bt7yhcsyhlJBf87xHBmZ5JXq5lkteNSEY3cKsbyiorpKKcpXsuZpRsls0jjqYluccPjKbjJvdbP7&#10;/wDgnj37T/wA+KHwO8dWTeLvCl/4avbd/K06zv5opJmjWOFg0csDPFJhmf5lZiuVGcnFekeIPHeu&#10;+H/2VtJ8LeOJvDOoeJtca4aO0uE232i2Ile4ZFMkhW3klwxfakbHhcs2c3/2l7z4meKf2y31b4+2&#10;DRS+D4oIxo9/pDadHEltskjaSO6ndyDlpAfOcOhiAwHRBHq2i6Xd/EYeJv8AhOr8S6t8Opr7WtQ1&#10;CIwGGa5Dq1nEJYSGCR7Ix5eFO2Rg437SsZmdXEUMI8bCLnCPtG43s3ryxV9bapyfV2XVkU6EYSqe&#10;zbs3y/5vt6fMr/tE6j4W+OPwiT44+B7vWrS1tb9tKura91VS1zPcQ20c8ZhRvLi2xGJMqFaVeWTa&#10;sZbH/Y/+NnxR+Dvg7xtpvgT4cza/df2W7G6W0aQ6NAnml7qUIh/d4lY8sqhlB3DkPo+LvGPh/wCI&#10;vxG1DxN4b+HGpv4WWdbzxxr2kTTzjWniu5IxqCST2sDWkczmNykqk+YN2Cyqh7jxB+1N8NJPDT+C&#10;dC03SvDmhSCPTrmz0Zbqzju4HVY/NuvtDvK8q5fdPbIski480ybE2YVIVMJkby+phJVoSknZu6gk&#10;4tQlKLd5X5mldKzs7J2VOaq4lVYVOWVrevmk+mx5P8NfjlrHwT8WgXHhR4/iFp08c76541laE6Rd&#10;RpFJbv5TIz/JGoj2KV3RysjIYtsYu6P8ePE/xy+NGq/Ev42eIbvxFfaT4ckjW60AvZMEVhG4h8sx&#10;Hy0sxPJ82C/l/NuBwe28M+HvhY/xGsviZ8ULWAxXdxe3uqeLvHmnzXlncWcMXlgxadM5luyEeKVY&#10;22F/LYLJgYPknw0Gq6H8Abu4kuLSwuPF+pkxWglKyStGrRBWjK7WgAkuV37iquADt79arZfj6E60&#10;KPLUfJTvf+ZvnUW7yUUoP3dNN0nqKMatGaUpXSu/u2vsnrvufV37FXwL/bVu/hr4aufBS/Chbrxp&#10;qcOuWep+I73UU1S5Eqm4jW4kSIq2+FI8ZZiNygkHLL574u8X/tK+F9am8HeNtb8PX8Hhoy2mrf2j&#10;rs8cN0lkk0MAzZm3mXZLKzx7TGS8ZLgqzB+v+H3hL9m/xDa6X4i8M/Ev4sfDu00aytJ4vFFprDap&#10;DpszljJdsbOAtbxwQRSEJ5dv98l3iRWZfAtc8O2ng/8AaJl8A6v4vtvEUHiKaezvdcfUVnOrwXYW&#10;W1nnmhF0yz75I5HUGVw+AGDZceNl+CjmOOr1ZcjceaVnSd7Jp2Uudxuk+/xW0VrrSpU+r04pXs7d&#10;e/Xb+u+pY0X4njw744tPHPh2O/8AE/iptdutRa7NpF5EiDzkWZVuYyZ3jLq8VxIzPEYtvlR+Uhbr&#10;LH42/GjSLxNc+HXw4t9N16S/k1Cbxt4r1I32pfLbpB9k4b5RucsAQUb5chdma818G+NxdeA9N8Of&#10;F3Qrs6dplxI+jarpxt3urFCrLNGscskSSojKpVDKqo8blceY7Hr7Q+DksdYtrD9quHSrW206a6t9&#10;NvtBcXWoIvnG3j+ZiqykBMqjvzJhS4HP1uLwmV0J/wC2UZXV4q0ZyjKN/dvyK1ttGrRbe61FhatK&#10;ovek7abNXX39fNP/ACIz8N/Gfxb8X6LFrPxFGoaze+ImstI0OdcQxTTvvlupJEBUKC5aSRwMfMx4&#10;UVy2v3mmW+lSXN3qEU8dpcSRwiM4805I3LlchWOTuIBP41n3l1pUEdzFoMP9vOdQN2mr6vE8DzWw&#10;hCG3jtRJt8tvmdt4G/cuQu3l97F4X120HinwQuiQxXTPcReF7aG6vGgKhSiFyFV4fMJAJc5SMna4&#10;+U+1QvhqitTcabXupRtrvZpax5r6Xjo023eyNqWYVaNOdOlC6ltfV36O/wBq3bbbodH8OfD+ufDP&#10;U7P4r674sii1gxxT6PoJsPtCa1C67re3AEm6R8+asqkJGiMCZN7BK7Tw3rT+FPiTqvjHxxpTjX9U&#10;1C3dPD9gsF3DBZ+ZE0MQlcNDArSylWR0EcafKo+ZM+VeHPGPxBv/ABamp33/AAk090Lfy7m60G4M&#10;N3b2scZZliNuwEUYVZG+VQAMbgR8tdn4gOq+LNWh8Ofse+J477SbjThc6rDcXSo8zgL806s5VAhd&#10;mQMu9CcEHcK+czLD4v27eKa5pxd5aRjFKzjFy+yrq6uryezilZ8kaitpffVa3v1du/psa/xN1P4h&#10;mxm+KmtaNpt/Z3viCfTrTSbTxBdPcxlp5TJC0imHzQ8i7zOQ5cBCAN2WwfFEviT4gy2vg3wZ4P0j&#10;QUudNt9Lt4vD8kzXus3Szsyy3U8h3M7s3zHnIYKThAKd8ZPB3jTwto3hGTxvrPg+wmjlls4vCuka&#10;lIdQtYfKO67nDjYkAdlPLlpHZWYEAbfX/wBhfwd4ZS61b4weI9Okum03bp3hyeOfKR3kqMZ5MYwz&#10;Jb/KACdv2lSRnYR6nDOW4bE4WFapyySk2rX5Uk9EtbN3+0urv0N26EKVSrVTaSSSutZPe+l7eWnn&#10;2Pevh94TsPhR8N9J+B3g67WW28O26m/uYXyLm6Zz9puuQCVeViUB5WPy0J+TNfWn7FHw0gstJl+I&#10;OtWw3kM0UjrhlGAMe4wufx9q+a/gt4KvfHXiWG12NgOpuF29QTnH5ZFfdul6PD4P8JaX4HsiqSTK&#10;olIHRFHzH8/6199SjpzM+Wryu7HKfFDxVJeeNdI0YE4kuFkmUdmYjb+AXbWT8fNO8YeJtd1Xw34Q&#10;1640q+l0C4i0nVbZN0lpcyWe2OVF/idXwVH94CuJ+IPjfVdIPin4j2xRrjRNPlvNMF0gZEZ3WKFm&#10;XjcqGRGK5GQmMjOa9P8Ag7Y3fxL+Emh+NtYkLapcWcE1w8TH5GeFJDgdhuZj7Ur3j5/5iS5dSP8A&#10;YR8X+PPFPwZi1HxrYWQnEn2a51GDcG1GSBEiNyVOdpYqQRuYgoRnGAOu+P3ieTRvhpqUsbbWmQQq&#10;c/3mCn9Ca2vC2k2Xh3Rhp2nWcVvGHdzFEgVQzuXbAHAyzE/jXnP7W+oi1+HcEI/5a36A5/3HP86u&#10;T925jJ80y7+zFpklh8LY9RkIL6heSzE47Btg/wDQP1q18UNV1fQ7hfGWheEbDWZNKjbzLedzHMY2&#10;wXjSZclAwC5Ugq2BuBGMXPgtb+T8JvD0EY+9pcTkD1Ybj+pNcb8Tfj78Jfg94h1SQ2Ws6rqdxbbb&#10;/SLGBFRpEUhC0jkbegUsoY42/KQBUzqU4ayexUITnL3UcT8evh541+J/j+zu/CGlNbtc2Kwx28Z3&#10;C1jXLPuPAAGPYVveH/2bfEviTTdJ8FTXk1pYWo8zVJSmPMyd21V4BbIOfw/u183fFfxF+2J+2JqM&#10;+heCfBuoW3hm6ud9rpdtEI7WDacgS3Tqgd8jJLNgszYC9Azwn/wS+/a0j02Bz8e9P8NK8y3TWllr&#10;t8Z7aZfuttijEW4ZOGWTI7H04Vi6jb5KTku+x6H1anGC9pUUX23Pt+PwbYeAtNg0nw3atk4Ckrhg&#10;Dxkkd/f/ABqKJ73SjLHJE6RwnLvjlzj7x+vQD0Ga8k+DXw0/4KAfAuxGn3Xxk8JfFXS0R2ksfGdz&#10;e2WpKAGIS3vkinLFmIz9oV1AG1TGDuHqOu/GDwnbeGYJ/Gmnal4Z1UovneG9aWH7S8m3cRBJFI9v&#10;dgKQWaCRxGCBJ5bBkG08bQoYeVeu+SMVd30sjklQk5qFNqV+3+W5wv7VPxL/AGjfDWh2vhT4G/Cx&#10;pIL+2EureM76CG4ttOUkhYUt3cNLI23LSFHjjUrlWLkx5nws+KPjDSfhd/ZvjKW0bxDeaRLperPp&#10;+nxpFcRb/wBy+9BGFCRtKnliPGX4KgHfL48+M+u+NrQaBZhtP0hAFW2E255Bj+N+p5/h6D3xmuXi&#10;mAGEbjPFfz/xZ4kYvEY2rSyupehKPK7xW+qbj9rVd/uR9TgMopwoxdaNpJ33/Pp9xqRXG0+UCMjj&#10;Aq1E7n5wOKyrOTeSyqOvrWhCccMTnPA9eK/Hb66nv2L0G7A4/wDr1PEoc5ds8561VjnCkDJz9ani&#10;Yu20tj3qrEMs788A47CoZ5HLbAcDHNI0oQFR1HJ561CZHYb5G47ChkaivICM5JH48VCzYOCep4FE&#10;kqjO0/l3q14X0O48Sa9Dp0BIMrhSxH+rQcsx+gBP4V0YfC1cTWhSpq8pNJLzZE5qMW29Ed58EfCD&#10;QBvFt1H825orBSD97GGk/AHA9yfSvUdI0ffIsW/IPLnGKy9C0+20yyhsLJSIoYxHAh64Hc47k8n3&#10;JrplI0nTyxBaVh90dc9hX9c8I8P0MhyenQS9612+7e7/AMvJI+AzHGSxWIcunT0Gamqzg20fEa4E&#10;mD2/uj61GzR2sDX8+AFX92v4VFaRSoPIupS7Fi8rZ4BPOB7Dp+Ge9ZfiDULjUpxYWQ4HC46D1Jr6&#10;hu+pwJFCe4n1zUyuTsByx9T6fStWyto1kEW3PPBpLHT7bSrUgfeA5NY/jjxrZ/D/AMKz+JLsAzuN&#10;llbt/G56D6dz7CuTGYqhgMNPE4h2jBNt9kjWnCdWooQ3ehyP7R3xOfSrP/hANAuAJ7mPOoyI3McZ&#10;6R8d27/7P+9XjunWeTu25ouLm+1zU5tV1KYyz3EheaRurMTkmtG1gCKAvXHrX8l8UcQYniTNp4qp&#10;pHaMf5Y9F69X5n3uCwsMFh1Tjv1fdjoomjHy9akBJHNOG0LgenTNMZ0XA4P0r52x1igH/HPel3qB&#10;jIH4VGJlc5B4z1pNwyFDcmhNASZZjk04bVHWmohOBSzBVGc59qpIm6INS1nTNGsJtW1jUILW0toj&#10;JcXVzMsccSAZLMzEBQB1JOK8C/aw+KXiX4z/ALPXxB8K/shfEHR7vxD4aJh8VsdQktZbO0VZTOtv&#10;IU8t5GETJu3Km3zcPvCqeZ/4Kx+PU8O/s1/8IdbzXUd54g1SNYGhxs2QsJGEgxlhu8vAGDnDZ+Xa&#10;35wfA/4j/G/4ba1f6p4d1TVo9L1AppWsx22oGCG5WcSRiGRAxMylWbAZCF3E4GAa+84Z4a+v4N4/&#10;nXNCS5Yy2dmt+99rfnsZVqqpyimnr2Puz/glfoH7VfjbRrdPih430+/+GvhpoJNEW6g36h/aKqGW&#10;3hkR1ZYYkdSzTB/ldYoxtaQx+qft8ftY+J/hN4q8K/Az4cTRJq3iWzudR1OVYbl7qO1t5YQkcAhx&#10;l5SZs5ZRshZcjzAwwv8AglZ4k1Dw94R8X/s5+NrZLHxP4Q8QNJqdh9ojlLCRVAkjeMlZIjGICsik&#10;qwkGCRzXB/8ABZ/4U/ES3l8EftHfDnxDc215ozS6UjCYolrO7GeEqwOUMpV4y5woZIQTzXVWoU8b&#10;xf7LFQjFapaWi24txbt3bTv1B1PZxum3b5s838R3/juLxIfE3h/45+KtO8Y2ssV7p93p3iHdBJLc&#10;BWnIgUFZFAaOOUIHtk2mFN8eytL47az4i0exT9rHwL4OuNMuXtpvBv7QMulyIsWrTXMAimvnthCq&#10;QSXKytJ5se+MzOoyJFLzee/s4fGqLX/jPonwl8ZfArxZZ+LE1IPregeHPDsKS/a1DSkpb74nQKu6&#10;Qs0qrjkIgTcfsjxX+ztF+z3/AME8viX4e8ceIn1jxD4ssbq+uBe3Ku01y2xLOCNPLTDqEt9y4b97&#10;uw5ULj3cbUeWYmnSqxV5NJLS0oydntvFbpvZ2saVJYevRU6b1/J/18+h+dOs32ifB+TxNa+H9RtN&#10;XFvrEljo2vIrp9rihJjEghcfKhaNpgCT9/a27gjhfBupS694Y1xryQvDNf2nmluSwXzGOT78Zqv8&#10;YtbZrj+ykJY2S/Zwc/ek4DtjtkhR+FavgPw69p8G9RM7CNpryLLkHIZihCg+uxZCPx64r9Jw7VDL&#10;nVm/elKOvXRo+fnzVcT7NbRT+8ZZ6mNZ1eV7eDytOhYBAQMSv0PHYDAB+gGcDncu4hqlk1vDJhiP&#10;lJH+eK5aO8gtRHFbgKqfLt9FHFb2gXNzqG57ZfkQ4Ej8DI/nSqTnO0oaJHfh6NGMLVHuM8NeAtd1&#10;LVR9svUtrQk5mkkOM4bHCgnOfbv2rsLS1vtOks/A/hSwlvNWvpFEEIQud7sF3bV5OWO1UHLHA65I&#10;n0C21AeVp2maaby/upBHZW4GA0h7n0UDkn2+lff/AOyb/wAE/tZ/ZG1qfxl+0Lo2PiBJHHLBp9zs&#10;Y6UksSsJG2sVEzRuAF/5ZLwfnLBfMzfOKmDwLxFaN4ppJJaOWtrvps/W2mxv7DC0dKbd3v5LTb8P&#10;T5oi/Yq/YS0L9nW2tvin8VY01bx7c7JLeKQiSPSGPKhRjDTjOCwyqHhOhdvs34B/Cbwr8Ube11v4&#10;k+JpraDWZrmLRbWyuFR3ED+XLLJIysExIQqpgk4OccCnfso/Cm7+IPjC2+Kur621lpfhzWIJYhGi&#10;tJeXEZEnljOdqj5CzYz8wC4PK/Wvwv0r9mrwh460/wAJ6N4S0Kz8SXOnST2USachuTCCSx80jO5i&#10;rMRncxBZs9a+Ey3J8x4yzBVKtaMbtfFtZfZjHTfbdfPplWxNLB4aUvZyk7dNlpq2/Le+vnZnh/jP&#10;9lL9lvwpos15D438UXO0rFJPNfRRGKUlD8sZtcupV9xPIxgAknK+G/Er9nb4rfC5LzUdQ0iS80qy&#10;K+bq1tDJ5SBmIQMWUAkrsYlC6AvjeSGA++/HN78LNKePUfEngix1CwnsxKEksIZY0Uuq/dY8nDbv&#10;lB+VW9OeL+Kfwc8M/En4deI2+D2uW1jL4m08hDahGt55BJHIQR/CWKhGPUbnO0sK9XOuCcQq9SpR&#10;lTtBfw6acWkk3ze9zOXM7L4rq/XRHPh8bQeHi6kZq/2nZpvTTS1ravbX7z4R8A+F9V+IXjKw8I6T&#10;gy3k4Qux+WNOrOx7BVBJPtWh+0F470bW/F3/AAjnhPb/AGH4fgGnaXtbIkVCd8vBIJd8ncOo212H&#10;h6yv/wBnH4Ra94z8R2Eth4s12SbRtFtJ1Mc9lCCyz3GMqyncrBWXo0a9nrxHw54e1jxvr8ehaShI&#10;Y5llb7sad2Jr4X6rVfLh6avOT26+S/V/I65TUKbT07h4b0fxD4j8SQ2Pg6e4hvCflntZTG0Y7tuG&#10;Co96+hPBPgfWfDWmKmueLtQ1O8YfvZLm5Z1U+i7uce55P6B/w+8C6J4E0/7JpsSGRuZp9uGc9vfF&#10;aOqa3HGxtrZ8uDy3pX6twtw1Xy5KUpt1H2bUY/Lr6/cfM5hjoVtIrT8WS3FzGqGFJSzA4di2ce1f&#10;Mf7eX7DVv+0naQ/Ff4P3CaJ8TvDoSbS9Vgm+z/2p5RDR28koK+XMhAMVxn5CoRiEIeL6FilkkPyn&#10;avcjvT59SsLC0kvbm6jht4FLSyueBgZIHqcAn26mv0ipgqNXDeyq6rv1v3PIpV6tGsqlN2aOQ/4J&#10;h/8ABSvSf2qbF/2W/wBp3TY9D+K+ixSWF/YXkH2ceIlgB8yYI2PJvIyjGWAddpkjAUOkPrHxJ+Gm&#10;ofD3xqFsoprm31KHMN8+cEKT+4PGA67mOOMg5GTnb8b/ALbv7E+rftCfZP2jP2fo5fD/AMStDEF1&#10;pt/b3n2eXWRBhoQ8uVENzHtTyJ8jG1Y3IQRvB7F/wT3/AG9PDX/BRP4Y6n+yN+1Lpy6d8S9JspbT&#10;VLC4VrGTWI4wUluYVAV7e8iIJlhXbtYF0CruSH4CosXwxjXOkualLdf1t/S6n0soUc1o8+zW/l5+&#10;n9dNPgT/AIK4a58ST8d28JfFDRPFNnoMMwg0e503TbyLR5baWKOW1kieQhZbkH7TDNtyu+1fYSik&#10;V5w//BKH4+eLPF2heHNC8b2er6pquz/QGvxJc6cok8uR54o3klijQ5O4rllAO0E7a+o4P+CTv7a3&#10;jf8AbMX9kqz+PWtan8L7K9F7/wAJRqLm4WwtIFjn+zeXIT/parfxERr+7Zp/OGNrBP0N1r9o39kz&#10;9mH4i+E/2WvAegalrPifwn4QGjaBp48P3Ntay+QsQuJJNSa3WzdUJja4aAyyJIXXyWk/dH6PB141&#10;sMq9CSSla3W7b1Vmr3XUyrxlSq8kvesvwS0d77PzR4T/AME1P+CHfiz4eabpl1+1D8ZbnWNGtkS6&#10;t/hstnHeaPa3HJWU/a0dROo2kSwRwyqxZRK6MQ30ta6j/wAE/wDwD4w8J/Dbw38Q/hlca18O9A1K&#10;yvNI8P39nd61bXUEtnHK32SFpLwygrJ5h2s4Z/nJLE1554m+NHx7+MWv6jp3in4hXWi6MkFvJFof&#10;g+eWwiiKz+eha8QrdzuChhkIkit54h81qu9lPz9+01+1BYfs0eA/BekfDD4T6ZdaxotrrlmfItAk&#10;VpHqeoR3ayGOJdzgvaTsyAqCzbySVwznXwOFnGLp3dRtSk97xd1p6olYfF1qcp83wpNJbLmi+vpb&#10;Q+w/2if+Civ7Kv7O3gbTvEuq23iLULHUHdbOOw0lLe6lmGT5KW1/LbTO3OSVQqoILMuRnG8D/t4+&#10;O/jP4g8GXfwR+FWjaJo2vwS3EXibxpq0sk9jbmCRyz6dbxhJMhEH/H6gUOWy23Y/5KnSviR+0X8S&#10;5tX+MvimS/nijlW71u5ljuEtIQ7MyqoKLGNzsqRRLt/e8BEDmvZE/a+t/Bup6T4f8Kawy2nh7SJb&#10;XTYVmAby47R4xkqACxA5OOfxrgx2ZYmDlPDe7ppovkz0cDlOHdLmr6v1/q59k6J/wVi8e2/h2OfW&#10;/wBlvQIdRuHaW4ht/iUxiDSs8khVjp2777DAK9GOTlfm6jw9/wAFfddm0uDTLz9l3Tbdi4Enl/ET&#10;zEC+oZrBCT7YH1r8lPE37Tj2epX2mXWpSl7S5kikTIXDKSD29qseGf2qHvNI+yjU5GdH3MhjyQPX&#10;OOnI/OpoYzOaMfaRqtf9uxa9Phv+JvLA5JVlyOO3m/8AM/WDxB/wU+8O3Fh8StRT4EX6+F/CFnpE&#10;HxD1abXolurZtVIgtvsFqqN9tVA6STmSS2ZUP7pbh8Rnq9O/bD/4JnftZeF7vwxqHxA8I6lbW+ni&#10;fWdK8W6UYLaNCVBVvtsSQvhmUHBIBIHU1+Y/h39oTSviB8BfEHwSvtdm06HxdBt1bU4R+9VbW7sZ&#10;7JkwysSkqz7lDDcjOoKk7hV/4Jz+HNX8MftQeJvBGualDcz2/gO6mCwTO6ugvrALKN+ThldWH3eC&#10;MgHACwuYV69GvKqk3B2s4rVaNu6t9pvoctfLY08TCFO6jLZpvtomnfovmfoh43/4JJfsiStYfHD4&#10;M+GoPCd3dX9tJdHQ5PtFjfRPPFHhbaUvAg8t32mJVAbYxDhcV8Jf8Fvf+CeHxr0/xCfFfw98PvrX&#10;gTw2WfUJNHtViu9ssFuEEtvCh3pD5ZeSVBGhWXO2MqXMHjz4m/HHw5/wUoi+CHwv+N3iHwlo2t+K&#10;fDkeoQaTrJtbbNxp1gk80kIby5Tsdj5siF1MalHUxIy/Wv7Pf/BSea//AGi/if8Asv8Axn8Fanrk&#10;PgXxVr72PjK1mjlvI9KtNVNokdzagCSdoI2RBLFvnmVFBikl3SS7yxCpYlezVnyRk77dU2vW6+4w&#10;cKm0pc9pONlvpZ/16n53/AH/AIKI/HHUde0/4I/Bz4U6Po1ppEXlaOjRedaeH9NiWJAztcpLcXQV&#10;if8AWTDeWVcgtvrC/b+/aRPjbV1+E3hm4kvfEWptCniy5iiX9y2Bs0+M8AO7fNLtA2KI4d/M8Y99&#10;/wCCmPx7+D3wK1/W/Efwb8IafpOs65IbfRbS0s1xPcQSuDfXETgxqse928sr+8klRXRx5zL8p/sJ&#10;fGH9kf4QePJfjH+05f8Ai7XvGlrrZm03Tra1DwwttLPe3U8soaeZpHPydim52feyr5VCCzTEqpFW&#10;hHbd3fWXoun3nt1JywGF5W/flv5do9rn6gfsN/spaN+xN8HB8PBpNrc6/f3CXHi7W7ZX/wBNu1Uj&#10;yxuAYQwZeONWC8F5CqNK4HsF8uo6lctKsWy1VRlSmRIe/J44GMZ75rh/gv8AHn4f/tHeA5fHPwg8&#10;SzNEzmKZnRRLbTEbgrgFlyeuQSDzzXT22tiIw2fiWO8mnWPMjqcIrAAZOD/EScYGOOoyBX3FOEIU&#10;0qfwnwdSU5VG57mWZV8OarLMuXt7p1M6K2REQpzKM8kfdB7kDPY1r+fuTfbzAgjKk/MCKpeINUnm&#10;t4tP8P2av50nzLIdpRQCdw6gndtAz6/nk/bJ/Dk7LdtttSgZom4MTFsDHTAI524yPQHIrog03ymL&#10;vubFjrF0ZHtryOMTxnkISFZT0Ycn6EHoQfY03VfGJ0YZl0yaUlCU8llOT6cke351Tu5I74R3VrIv&#10;mR8xOG4IPUH2PH5A9qR3h1K2ME64YdiOVas8TCs6LVJ2l0HTlHmXNscRP+1vBFqR0q38A3QkXhxd&#10;3ixlT3GFVs/nVS/+N/xB15gbe/g0+EHJjskwxHXlmJP5Yqh8Y/hfc6j/AMVRoNvm8gH+kRIvMqj+&#10;IepHp3H0rh9E1pmQJIuGUYZTX4NxFnfFVDESw2IrtRe3KlG6+ST9Vc+twmFwHKqtOOv32Z7P8TrC&#10;BZNN+KWjxILTxFb+ZKUGRFcrxKh4wDnnArwv4j/8E8Pgh+2x8S7Gw1HXbjwfr+prKZ9f0yCOSKd4&#10;oHdXuLdigmfahjUiSNjvG5mCqB7Z8I9Vg+IfgTWPg/dvGLrYdR0Bnbn7Qg+aIEtgBwAAAMksefT1&#10;j/gnz8A/CfxCub74t+L4Xum0PUkg0yy6p5wVXaVgOWIDKFHYknkgY48iw2ZYjOKMsBLlnPfWy01k&#10;n5NK/wA9D0MZVpQpOrU+H9dj8i/2uP8AgmV8Vf2EPGn27xXpsuv+GLiZ49H8W2dpsidASVZold/K&#10;kKAloyxZcZG9fnryyXwxc6hafabR0aNwNjowIYEZyCO3PWv6L/izpCfFW4m/Z38afDm3vPBWtWSR&#10;yGZlkYkyMSFRlzGUUBllU71IDq6sAV/KX/goh/wSz8bfsPeLJvGvw/a71v4c6peH7FeyBTNbyMC3&#10;kyKuAswCk/KoSUAsoV9yD9apUsZicPKoqntJQspStbX06etl5rqRhquFhOMKq5ebVJPVrv6943vv&#10;bTb4UufC97Z5knYMc9f6VjanoanMkqDpgt/T3r1zXNFsntftImGJFDKyx5DAjrXA+LbZbOMurgrj&#10;5gO1Y0sTiYSs1qdtfD4CafKysLm48QWcllEM3Y0Oa0ToowI444x2HABOSecnPTJ4v4W+ONR0vxC2&#10;iSqsqeXK7wyNwdkbscHscKRn3I71uadqUEk88GSHNu8YBHByp/riue8I6At/8SLaKCURi+tbq2tz&#10;LMFUXUltIsCM7EBVacxjcx/iPXBr1sJVisNVp1Oqur9D5qrRnCqpR6M920bR7rUvBdpr/hXxBcaR&#10;4tvLy5mutZ2yM4s2hZ5njaEHySEDNufaD8+1gVBXiPDWk6N4l8QSWhsza6Rp0TzGFDse3ClUMpEk&#10;eNqtIu5wqhTwAuOKHw38eeMbew/4Q6G/k0vVNG1OPU9PLRKlzb3luJMKGZS0ZG92HYNhmDeWuLfi&#10;C9+Jn7QEOrWPw08FaR4X8KeH7J28SeKNeJvLW0c2pQLPdiBh9quWhPlRonmPOS45VpF8Xlq0qs6c&#10;5qK6yb2T29fJa/ieg/ZuEZJP07v9PNn6M/8ABM/4weIviz8C9eh8T+PJNfbw740utM0y9vLjfctY&#10;/Z7aeIyZ+cjdNKqs5PCbBxGAPEv2lv2WP2ffhb+2F8NbLwv8PdOSx8deOtNGo+H54A9iGmuVgkWO&#10;EDasTDDeVygO4BQh2D2r/gmJ8Gf+FQfssWFzJozWk/ia6/tKJbiHbcG08tIrXzD33RxiYY4xP2JN&#10;fJn7avxG+IP7WX7b8fgr9njTH1hvAGjX08c1iXJ32cckrSo0YJLmbdHCVzveWAKQXGPzDK4PE8SY&#10;lYeo4UbS5neyslZN201lt+B1VZKnTTmrvT7xPjz/AMFTvHun/HSGX4NZ0PRdIsBZWmiGaO5s7lCX&#10;KzSRooVXKNHhFJEewAORkn9BfhZ42/4WH8N/D/j1oIoW1rRbW9kggmEixPLErtGGBOdrEr6/LzzX&#10;4a6PYWesaxFFY2EMdx9okLGa5KlgcFAODgKBjnGN3av2L/YX8Pv4X/ZM8D6K+p292y6XLOZbUPsU&#10;zXM0/l/OqndH5nltxgsh2kjBK45yXLspwlBYdWls/Pz/AA/EjA1p1nNva57AG5wvBpSMckZqMEqO&#10;ODjinbuOf59a/LZN3PRsMlyXJA4zUTEMuD1xUjuVbBGc9wM011GMj/8AXWd9S0VnRgc4ppUkc/jU&#10;zqOx+lQMxJOamS6gN03WtW8Ja1B4i0Ocx3Fu+5Tjhh0KsO4I4NfSngXxtp3j7w1B4i0shQ42zwbs&#10;mGQfeQ/09QQe9fNU0YkUqT+Ga2fhD8RJvhp4sAu5G/su8YJfR9QnpIB6rn8QT7V+heHvF8uH8x+r&#10;4iX7io0n/dfSX6Py16HkZvl6xlHngvfj+K7f5H0lKZHj3RuAw5U+/wDnirGjaktu628rgK/3cn7p&#10;7iqqSxSItxBKrJIAVZTkEHoc1XvoHjmW7jJCHiYeno/4dD7H2r+oouMo3R8O7m5fM1uy3MKgxE4l&#10;A7D1qvqFqk8RU8hh96pdGnjurcxSDkDDLnjPtUMyNbs2ns2NnzQnP3h3Wqdmg2Z578VdAlvNCkCQ&#10;l2Qh1wvIZRyB9RXjcga2nKsSOeeOlfS+p2UV7A0bDhl/TrXjfxW8G/2bOmo2lrtidjHKw6BhnAP4&#10;dPYexNfgnirwxLTNKOyVpLyvv8r/AHeh9bkOOUl7CW/Q5SKfcMM2fxqzBKxGVas2JiHK/r7VaRwF&#10;64Pc1+Eux9Oi2r81DOShyw/EU5HVlyB9KbMAwyfyrNlopyziMnAJ55wKTzDnIHWiVSrZzj3qMPjt&#10;2/Ksmru5SR6t8BfHWjxaZP4G19VLecbjTTJJsWRyMNFuPQnAK++RnpXL+If2TP2Vb7xRrHxln+D0&#10;kGslzdX76zKbW2ikJOZWlkAXjliQSw646Z5JZAODzXV+E/GWiWul6ne+OdB1HxVJY2PmaToZumkE&#10;5XlkjiclGlwBsGNxwVXlsH9p4A41pSVDJ8dFWWkJ3SstWk7/AHJ+isfP5lgKlNyxFF6vdf1+Jb8I&#10;fCnQ4rq1+IXwu8MaRdGPE9jq/hq7jZHDDkgsyhwQTlsncPrz6/4S8YSaii6f4jsTp98eIwwK+ae5&#10;AYcH2OQeoOenhfhr4leE/g1cWXgvRPDmtnxRq8hvtS0Dwbo1tcNazTMHkWWWUhCEaQBnyoJ6AdK+&#10;hNDv9X1qwjl1DS4L0R8yH7MqTD8FZgT3GcCv3XCSptP2b9bNP7/P8T5jEXk/e1NB9ko2zr8w5RvR&#10;h/nr1/Sprm6t5rIxzhU3L8yE4IzkbvpnIqtO9rJGTaM7CPO9ZARIh98/eHuK5jx4dXvpNO1ew1vy&#10;LfT4rgXNmihmv2dCsaMdpwiMTJkMDlAOma9DW6OOwzxzayX3hryWOZ9P3QEHrsfgH+n4V4/+398c&#10;IP2fPhXaeAfBU0p1u6htra0EB+e2jQqfM4/iJUKB6tntXpttrsl3ZZ1K4VZp4zbyhh/F1jf8+Pxr&#10;g/2m/gxFq2o2/wAXri50+C0tpobq71a+mEkscSkHy4IirK0rYEaliFTfvwxG0uV+XTcqklzq+x6V&#10;4Cv9X8UfDzTLzxdYol/daZF/akAjITzig8xQD23ZHf6nrXLeHryXwF44n8G6tMfsV5hrZ3PGD90/&#10;XOVP0rpNY8e6VoGs6Do++NIbyzVZG3DCsVyD+Yxn3qh8ZvCp1vw5/a9kv+l6cTNCVGSyYy6/kM/U&#10;UKLUUupD3PP/AIhfBL4ptcaY3h74h2v9m2PiKyvrq0bTWWSSCK4R3QP5hAyoYZ29PyrsvAHiv7Zp&#10;01qJWNzaOZEBYY2k8j39gO5q14d8SzeMfh695HOpu4ojHchvVRyfxXn65qPSPBFpoXg291Jrhrae&#10;4tvkkiKh48EYZd6uMglTkq30NDcpK63KWu5097b6f4z8PmCdVYOmeecH/wCtXz3468PXfgPxIyyq&#10;fKEuQccYPT+deo+AvHmnXF8sWj6vZXtlffPZ3dldrPA8gJVkWRQAw3AqTgYPYEYq58W/CFl4x8On&#10;UbVCzBcgEc49Kta6Ci3GWp+Pn/BRT4CQ/CDx+PHXh7SfK0nxBc77dYlJjD43OFI4RgedvcdM7WC+&#10;S6FcSw6Umsy3saz28Zito3XkKwADHPsMewHfNfpp8ZvhN4b+LfgjUPg5490yOeCaRZbOWYlTFKhy&#10;pDKQy55U7SCVZhn5q/NT4mfAzxV4V+K2u/DHV/iZHpKwgJpDami+TNHgu3y5/wCWTYG8NuxtZk2K&#10;5XyMyjRw8XiajtFfFo35X0uffZNxBKGClSknKcV7rv8Ad1Wz23sc78U/Buk+LfDcNodDhsdcs7fy&#10;pLm2QxG6O3aquMHBA+XOD8p2kFcivdP+Cef7fPin9mnWr34ffE7w/D4o0G+E8l94e3rCLiXyMNIh&#10;kZlXe/EkeChRhlSNjjxDxLqXiHwt4l0HT/GfxJtvFOp6po8TXi2+nx21xYXEG2CS0ZY2ImICqVlG&#10;DIAWA2lS1b41/Ci18QaYup2uo3EF5YOWt0dWHlP16KMqecBuoOQeDXmyjlOf4H6jmEFVw9R31umn&#10;F2UotpOMk9nb5NHDVwmKxDeMw/uzS1Wylpr5Pz1v8z3+71jQY/hzb+BPh8W1Twl4m1iDVfFHhnRt&#10;OiF9pN9CsaXOp6assifZ5UQ7EhkeSPDKg3q7b/IPjR8GvDa6vd6n4E12TxN4atzA6+IrOwltUs/P&#10;Uhba9UxZtLhXX5oyNrEqwEbSYXivgn8Z/iV4Svxo3iOO5sL62YpFPHYxqn2IrjDxggbDIVlaPgfM&#10;7R7GJA+gPhz8YbOx8Ez+N/BmvXOh+KruO8W+Mtr51jrVtH5itAYJ/wB1NE0KsAkqiVd0jKB98/N4&#10;qjxDwBi3isN++w83bm6Sbab9qkna0UldJ20bjJcrXLH6tmVPkl7s106r0/r9TyH4M/tK+Ovgvp58&#10;I6tpker6LNPLFcaQkRaePy1CuFIBRlCbWKqzpjPKnNe3+E/gt+yH+1HoGmaz8N9RstG1eSWOC5sr&#10;dFbbciAhd8MvzKnyKpEDJGVz1OCPnXSNA+KfxC8OTfFKHxf4YhTUrfUNetPBEsEdpEYre4WORIEU&#10;RhCAXaNI/kEcRCElQoo/DTx7ptlZtoPh7xhPoUN9cB73TJxE9uykbkPmsPMWWPpu+8VOASu8H0MZ&#10;kuV5xi54zLK0sFiov35U7uDktHzQer1v7yurrcxpVq+HgqdVc8Hsna/ye3ydj1jSP2cPCfw21H4q&#10;fDDxn4v1PSPHukyQLo2v6TrLwaZLp9yInK3ULK/mxSQTEFAVMcm0M3lOzrf+Jdt4F/ZO1bSL3Rvj&#10;KfFthrNnqMet6BqXhdbCDTZPOUxKohZ7dBdQHzPLQsUO4tuEorzjRfHniz9nDUbnxbqP2jU9C1+6&#10;a215dK1xLeW+K+YYpEuxDI8LAPIpGAXUunRiT2vxTkTxh4AtfFuhSadNo2rOsmj6PpVjbWq2ckXk&#10;mKTEreYsDtMcupWKIOsI3b1jPh5jhM0wubxWPmq9Gr8Uly2m3BKWtnODT5pKN0ltzXun00ZUqtC1&#10;JOMo627a9tn2/wCAYVl8LvDn7SOnw2HwOvPP1y7t7m9n0NLdbd7CRJY9qW05KK0Z8zChiBtjZsg4&#10;VcL4s/FXxn418R+Ef2lfHcUWr3s1hNYXemalYvNaPHtkCo5kU7hJML4bQWKmHK4yMdx4Q8G+LP2W&#10;PiQvxC8Sfs66hrng3xJa2evrf6daxwX9lZzLKxaB7K4eexRJYLj5S6MUto/MChgD534iu/Cvib4K&#10;6nongvUjMllrOoSWVrq1401wdPjEV3byJDuMce2JtRMhjVASTuy2BXTSxFSeNpyc/a0ItRi3ZuMK&#10;il7SEpJ3SVo2TipKyu3e6Tp2hKNuWdm9OrjazS/4LPRP2NItf8e+CfGGm6Nrk050rT/7Lbw3rNyg&#10;09tO1SRI7nMv2eSWHEiyyuyliQ6EIeRXF+D7Xx94t+P+h/s6fES9Mz/Daz1bw5pkOizwQJcmKe7n&#10;eHz3Ub4nlllbL/ejwgKKcr6T8CvAHhgfEb4ea58LfiHbwW3xY8MzaR4q1TV/Dt5DaaXfOiPNbQvL&#10;JBFckzwQQB4mIVnbOSxJ8p/bP8S6tF8bNe1i38N3FpceIbCxg1SB7i3zZa7pnk21zJC1tK4LJJDK&#10;BJkbxO5wQ2TjSq/WOIsXhMKuWFeF43VpRkm4NNPlvtVl3dr3s4sdmsLCpPVxev5r9Cp8ZLXxH8QP&#10;Bviz4yJf3VzcpNaR+Iri1tBNpt3CqQxQOJUiVIpCQGXcVYjII3Zzf8R+OfA3xX+HXgzVtR1/X7i4&#10;0XSRonjvQtO1i7lZXjmK2F2Wu55VlEzEbooRFEpG1Qjyhq6TT/DHi7R/Aen23hprPxpZal4X0i+8&#10;T6Pp0Utvd6haSXUkrW4UrIkvkfZDH58cZKLMfl+bIm/bI1ay8Y+D18efD/wPb6LdeBdWsdL8LS29&#10;6WNhpRtRdrGxCKJIPtNyGiZlG0KThGeQyZ0cb7StQwvLoptRkpKKiuWMFCUWlLVtOLsnG0Wr25Td&#10;0+VSqLtqu71d108n0d/M4T4K+AtD8V/tOaR4W8P+GrfxH4d0NZtaktriyFpNcKWRvJlF4BHO8clw&#10;inJEckcIw27p6L400fxh8cbq+uJW+JMPh/TPCGpXHw5s7W4tIoFtoJ0h3AyuJbtndolMLFblUNsm&#10;ZPMQjxyPUPHnhv4g+Gvi94u+KB1TRrfUodNutY8OXyi4hsmLmRABGyj5TI6j94NygH73P1NJo3w4&#10;8D+OLHwHcfFCzu9Bgszq3hq5bWFlv9Qt7qQzzGFmHl2l0qkMkkKAyB2dGT94I+TiKricDjKVd+8+&#10;TRpOVrN872S5m3G7UU+Vyv7qdtcJCnUjKL01/wArdXovX8TyZvG/xX+Emraj4SRo/Gd1faXH4etv&#10;EGsaK9rb2bhJ2hsLpJ4820+8SMYXMhlURoyR8umVr/wh0n4c+AtB+NnwXvZtY8O2VqY9e8Ma5egS&#10;RXZRre42K/EVwCWidDlgcgF1bbXsIu4PiDc3HgvxH4n1rS/CnjzwkbbxxpukWUeo30ep2nklJXtJ&#10;IZpBxJC26CJ3QW9oUZMhq8w/4J3fFfT/ANn/APbksrLxnbQW0sP2rw+t+umS2n2G6e2SK2voIpUV&#10;7V5pI4IyWRH8uSRHABIEYPF1/wCzquNwseWrRjzzhFaVoqLTi7JKMk07OC0VnZ8ySmtCKqKnN3Td&#10;k3um9fu73/Q8t1nwDJrXg0fEjwRb21rYywMLnT7RpC1jb7jviPDFgBkFcbB2xGcrDA/hHVtTtPFs&#10;3gVvD9tqSNol9NbQ3A0+zu41Qx6hayokjblDxyy2/lyEbn2HMyLB6z+0X8K5v2d/2mbyzuLx18Ie&#10;K7t7+3sftRjgilIG9SnC/K5GFTB8uSEHIXFZHwot/hH/AMLHvPhf8UNb1gfD3xBI84XQru9mOm6p&#10;HbzpZ3kNrbSEXdzFJLJAnmo6LHfycclq+3w2cUcflUcdBSlFw548u7j1ha/vTi111urLc8uph5Rr&#10;OCsnez9ej8k/1EvtZ0y48G2vgnxx4GiW2nWKfTNUl09kWe2kcBrpC6q4GwsfOwuc5OCSon/s34u/&#10;B7U/Dtn+zh+0Jqtrp95rL/ZtDlvney3NBPNJKVXdEwLIODESSfmY7jXX/CzSPiJ8Pvhr4t+HXxj+&#10;EtvPJdaLNaaff+IdXt7iz8OwwQrcXE8MkLzmKdI9QtZIxCQzP5ahGw5Xw7QtLvtO1ix1Lwr4oW4a&#10;0iM8cgfyriFn3IYXXaVY/J3C5VU653Vz4KtQzedWh7sox1W1SnO60fVRd9LPs7aM6lTrLkjGLcpa&#10;JLSV/wBTsT4Z/ag8Q6Hq3wgu/iJYvpFpBGG0iSJMylmM37p2twxUMVwd4GQV4CkVc/Ym074hfGL4&#10;UeN/2Y4T4dn8M6hHBcXL+IJZy9qESK38+KGKFmnZFFqUBkREaIcHc4POp8QviTB4vOvF78XZ0rbf&#10;+dDZZkhjkOxUw5BAaWUt0PQjIzWN8M/HF78LPjtb+LNb02K60ySaSbVLDVNNimt7qGYYmVkXcjFY&#10;3lZAMKGVCPuiu/GZZVnk+Jw9GEIzajOHKrfvYtSTsuW7bSSbfXW5m+ehiYOopKzafN2fTU9o/Z/+&#10;Cfg39na6Pxu+KPibUNV8OWujSf8ACw/AVrpUMCswdml01ZhduJlinSOFR+6NwTJGdisVk8n8cfFP&#10;xx8W9UjkstPl0Pw7BfTr4c09Ln7TcadZOrolq1wVWSfbAxiLYCsoG4cE1v8A7RvxE8AfEzxMvgf4&#10;I6VdQeHrHy77+zLKxFvaTagzSgNFCVVkG1nRlBCOzKyqrAu/1D+xt/wTyutYtrX4k/tFaQba0VEk&#10;sNDbMcjD1kAOVUj+EYznkkDB+cwcqeBw7zfOI82IqfBBpRcFra8duazs5PXltG+h0eyeLqKhh3y0&#10;1u1rd+T/AK1PMf2Ov+CaUvxt1Wz+JvxHtJrfw9aFWtluR5b3wAIVRGM4QYxn8BnGB+l/gP4f6R4c&#10;8N23hrQ7GGz060QJawW0WxQAPQfzpE0We40+C18L2dvDFA8QWGVSkSwhlVgNo6iMHaOmdoPFO+Jv&#10;xa+HvwI8GXHj74i+IYbCwthtQOcyTv2jiTq7H0HQckgAkfO5hmmLzfEe0rO/ZLZLskexhsLRwdLk&#10;pr17mr4v1zw94L8Pza94h1G2srOzh828urhxHHCo/iJPQdMD14r4q+JXxl+PP/BQbxs/wJ/ZU0y+&#10;03wPFeG38S+MpYSkcy8FlyQCTtPECnJDAylQwWrfhXS/jj/wVZ+IZ1LVYb/wp8GNJvj8qyNHLqzg&#10;fdjbA3DB+ab7qglIwWLsv3p8Mvhj8OPgT4DsvAvwv8O2unafp8PlwQ28IWKIDqeeWYnJJPLEkkkk&#10;k1DDRwy556y6Lt6935dOvYyqYlR92Hzf+X+f3dzkv2Wv2TPhZ+yj4PTw34K8LpaSyRxy6tqc0gku&#10;NQmwwLzS4DORngYCgNhFUAKPQbjULK4mJEr+XnIVvvdefw6Ul3fRznzrpwycbmJ6/hWZeXtgJfMS&#10;ZVA5AJ5FdVDDTxElKo/vPLq1rXsdJbSWMFqZBIFQ8gseh9a5/UfH0MEslpvClOMg4z71zOt+Or3S&#10;Zd0TboB99WzXD+MfHdkJDfwyBd4+YcnB65r1Hywty6WOeEHPfqdd4p8arseUTArjHJBB/OvKfH/x&#10;Tg063aOS5Egx8jhua5fxn8YlEbxQS5bBDDPWvEPH3xH2CSea4YYOVQkdKJ1la9yo0rOxs/FD4gTa&#10;vZNLNd4ET5VC/JzXiPj/AOI0eGgsiNx9+9Znib4gaz4l1ZNL0lXmZpRHHFEpZnY8YAHX6V9Zfsj/&#10;APBL+VJ7f4vftV28ttaECfTvCbvsluBjIe4Ix5SZx8v3j7d/IqVpTk1FfM9ONONOKc/uPHf2TP2D&#10;/iZ+1Te/8Jf4hupND8H20n+na9dxkeYo6xwKceY/v0Hc9BX2V4p8b/s7/sQ/Cf8A4RrwN5GgaOny&#10;zXCYk1DVZgBz1BlbGeOETIyVyAeb/a6/b08DfAnRf+EG8HfZJtUgg+z2Gg6Ypjt7JRwodV+57IPn&#10;PfZxnwr4D/sefGX9tTxpF8Wfj/rFzFpU7hre1PyvKmfuqi/6qMdMAe1ciXNKy/r+v67HQ2ornqfJ&#10;HMar4q/aL/4KDeMpPCfgWyl0LwbHdCS4lMrGM44Ek0mB58mM4HCruO1VBNfbf7GP/BPP4c/A61j1&#10;qXTvOvWXE2ozRL5s44yWbr1B4zivXfhJ+zz4D+FXhWy0vSPD1tZ2tkoKW6qANyjAY+pq/wCOvijp&#10;nhexEIuhGw6DOMj1FethsIoe/PbseZiMXOu+WB0Wua7pWh2X2WwSKJIztXC5NfM37Sfxym+G9hc3&#10;nh7Wo3t3VnuLVGCSK55JRiQOeSQcAk5z2rh/2kP23tE8IWc1jbatiXcT5YbJY9BjGc18R+KviX8a&#10;f2pvHsfgX4e6NeaxqF0+UsLdsJCmceZM5+WJBnqSB+ddM8U3K0FqYww3Krz0Qz9oj9tO+12/nFtf&#10;X8aLkM5gkO89MLxyc+hq78Lf2cdLvfDUHx3/AGzfEE3h3wjJiXTPDMcn/Ex1psblDKp3KGGDtGDg&#10;jcYwQ1egeFPg58Hv2Q/EMC+KtOi+KnxkuUxp3h/T1L2WjSHoWH8GCfvNhzjIEYIavQfBf7Iknhe3&#10;uf2rf2wfHcMd3aZew0S9u2+x24A3Ja26NuxjoBGMDk46mnzxm7vddei9C5RcVZbPp1IfB3w5+L/7&#10;X+n2vhjRvDDfDX4R6egS10O2AilvYU53TMMbVP3tvTv8xG+rfxG/am+Hv7NiW37PH7G/hhfEvi25&#10;YW1t/ZFqJ0SU8Exhc+cwOSXbCL1JNYE3xL/ai/4KM+JZfg5+y14Sn8LfDy3n8jUfEV4hERUcYkdT&#10;++fP/LCM7QfvtwDX3L+xj/wTo+D/AOyNo5utB086n4jvEA1XxLqQD3N16gHpGmeiJheAcE5J6KFC&#10;pV20Xd7v/Jfj6HNUqQpv3tX26L/M+cP2af8AglT4p8f+LoPj7+3r4hPiLWppVurXwiLjzrS3fgj7&#10;S3S4kXj5R+7XsGwDX354P8K2Gl28OnadpsEEECBIYIYgFjUDAA9K1bTQo1bbGm3e3zMTnirqGLTV&#10;3W6jaBtZya9KFGNNJJaHHOpKo7tjvssWnsruMt/CB2/CmGWO4uA8j7QPvDOSefSmfaHuZCITuZzz&#10;I3SlgtkALsWJB+8e9OcbomNkWYIYlb5DuIPftV7bbJFiXBPXaKzZL7yB5cK5OOvrVe51RjHtByxH&#10;3q46lWNKOpqouQ7xFNHDbsyc9woPfFcldXd08RuLg8j7sQPH/wBetnUJ5PJZn+Y9QO9Z+n6W8lwG&#10;mjwASQjc8dq8bEYmVbSJ30YqC1OU1Br2/uiL2MsjEowdflU47j6fzqfwfqFtqdtc6fcSM0lpJt2y&#10;ZDFDyrf59K6m68O6TMzM0C7gcgk8ZPtXOazoVh4aki8V2jeXHHJ/pe4/6xD1+uOv4GvHq4eo/eep&#10;6UakJwslqWJrOS7AaJcKpxtA/WnyrZWNt59xKisD0LciqPifxzp9iinRohIJVBV+xzXGzQeK/Ed0&#10;J9Y1ApGzECKMYUD3HeuRypQ835G1OnKcbvRHQ+JfGtlp0iLYkSserDkD6VzV9qut+IJysly0adlU&#10;dBVqbwxaLDsaZiyfdY9/wrT0azs0jwI/uckkdab9pUlZaI0i6dJaasztK8I24C3UybnTks/Oav2M&#10;EKyyWdlCuW55Ga0ZT57GC0jJDHkLyf8A61Ftpb2twJZnCKei45/OumNGEI6GU5uZLa2dwEViApHR&#10;elXtNsZJmZpYuRjHNW57rTbGwa8u5o7eJF3M8pAwBySTXnfiD45/bEksvhxHE4PXV7pCbccAgoMq&#10;ZevUEL/tHGKblTpq7ZlGFSrpFHWeK/GWheDolm1zVkt2kYJDETmSdyCQkaAFnbg8KCeK5HVvE/iv&#10;xbbm1gv5tHs3I+S1cfaplzyGk5EQIyMJ8/IIdCMVxem21jZeJE8Z6wLjWdbClDqd0geRUO3ckZA2&#10;xISqkpGFUkZIzzXTass8LLKjGKCSMSFejHP8Ptz3zXLPFtaQ08zsp4WEX72rIJ7iSxePT9EhRI1Z&#10;jM7f3uvr8xJJJ9zk16b8H7wPame71JTKPlKlxuz64rxltdkvL57LTrEx7XOWYn88nua7f4QDQ5r9&#10;TqFyJpoGzGpb+LNclCo1iVY1xNH9zqbPjP4Wa/LfXXiNryM28js8kks5UD69qyvAHxRtPBE19Lee&#10;FXuIQNn2tpFUY6HaD157969U8SWNzqvhm4sQ8QUw8DBOf/r1xXhX4QTWsbX3im4imCvmCwQk7Mc5&#10;Y8/MfyH1qnQxNDEJ0U9FfWz/AK/M85VIVKbVQ4Hwrp+p/EjxfPc+HNBuC/2gsI5OIrdSTjcT1P0/&#10;D1rpvGfgXx54cuNt1Cv2Urk3cQP5bRkiteT46eCfAsa2HgzQUM8kpW4jQ42uDg/McljxiodY+MXi&#10;bxZp7w6fp0Vqsh+d5TvZBjnjpXfQq4eVK0qjc32Wnp0InGrz35bLzOPhMCOVghBYv91gRvx35Gam&#10;ji1EwhWWPerZ2LMRwfw/SmaTobQyTXE6LN5nzPKUwfpj0/GtG5nighEgjddnGeOfT61o4KMbzepP&#10;tG3oVX02G3P2u9tYC399XOenc4o1DxCmn2TfYYPNZsbDknB/LpVtrK61eLy2LLGy/MpGDn61ZsvC&#10;sMK+bKhC5AVAmce9ceJhVqR00uXTlCLuzjhomt+KpjcXxOzbgRMcoP8AGqVz4C1BbozTeWiRY2oo&#10;xn8cV6I+njT3D26gKfvH1qtPYDULgxuxAbkKvcV5CwvsFaTPVpYuctjzu8t9b3+Tb2iFAMKc5J+g&#10;61o+G/Bmv6/cBZbQ6farzPeSFC5+gzx+RrtG8MraJhtqhjwdvP8A9aszXtN8SIwht9XypGDF5ZGQ&#10;eneqhTlU91rQ6Y1HfR2H3HxFtPA9q2jeDNDkXjE188e8/wC8cc5/zxXF+ItB1/xTBN4pvIrgoTuk&#10;vblcfgAf0AzXY2Pw51G7dF8RhlCkFYon2lvqB0Bq1rGheMbqHM9paJZwJ/o9pCWwAD1Pv717FHCS&#10;cUp7Lp0/y/U0p1aVJvlau93ff+vuPO9A0bRllDyWe9iwHzRsMZ7kn+VbUvgm2upgLGGJ+MklsbMf&#10;XpXTWWhXaxiQWUDZOMJuyD6ciup0nwzc6hGlrf2YjgAAKRsf54561osPLnuyK1ZRV0/xPKv+EB+Y&#10;y29pBKQcEqMqD9e9TWXhERsVuIeRj5jjH0r1q68GWpGy2tEjjTAODyfy71g67p9npihXkZEXAO4g&#10;bs88Vz1cJO97GccS3oYXge6fw5enRBIv2S6kyu/oshxx75/n9a7iXSLq2mD5CwsP3iKCePbFcncL&#10;ZshsLJJJSRzhFJI65zXa+B9UmvNLFhq5jj1K3jzIm8HehJAccDr3HY/UV1YeE5Q5ZdNjOpJJ37la&#10;70S38s6jZnYY0O3AAB+v/wBeoLC8kurYxxwkSofnZm24P1xUmpyXUN0ZDjyScHng1WMc0zC5ibaA&#10;MEK3JX09awndSKS0NjT74rNiabovzbjwPf3rrPCHiDTW1GFr2W2lMfMEx++pBBwD2HAP1Fee3Wo6&#10;Y1qrpctmP+HJIPtjuadaeJbi3jQ/ZQluMndsVVx6/N0rSlXdKV0yKlFVI2PpHTfHusC8gFprs0S4&#10;A8mVI5I2GehLDeM+zcYH49MPEGvXumy3WtWForZKmC2mZwU6A5dVycdeOOnPWvlC9/bC8DfDBobO&#10;6WSe+uOLa0gjee5nbuI40BZ/U4Bx1OAKl0r4t/tXfGrWns4ls/A3hiVVzJK0V5rM3PIWLa1vAMch&#10;nMxIODGhGa+kwue1PYuDm2n934/oeBXyabmmopLu/wDgHp/xj+LXwz+FtsurXnim5ttb1ECCz0bT&#10;1ZrnVCgO2CO2iVpbgBcnChiACeAOOQ8J+HPjr8ddUV9VcfD7QETMgdobvVrhgWwERS9tagYRw7NO&#10;xBKtFERmu78C/DX4b+C9CvJPCmgzG/uXjfUNSu5pbq9uijFl864mZ5ZApdtoZsIp2ptUBa0r7VrL&#10;RdVsZdPilluP4lCExRH6dzn1z/Ss5V+aopVGnFfr+oU37OPJST5u7t27f8Ocm3wA0/wNbTT+E/h7&#10;pqzXSsmsarfXLT3d6m9nUS3jnz2QFmIjVxGm4qiqMCvH/id4J0+e6TTNK0WeNRjf9mmYj3+U7ifb&#10;JX3z1r7WeS28TaLHIGPnFMko3CcYO3+5mvJPHWiWuiXEq2NmrkZAkAG4jtl+Cf8A61VmWXxjaUZ3&#10;i1u0vu8isuzGpzuMl7y8/wA/0PmLX/hbZwaV9ql1WO3e3XIjvYHVpP8AZGwMM/XAqH4Y+I9J+HGt&#10;ReHPE9tCbO7kJ0q8knytrcueI2wThXY8dgx9+PS9c8M6d4pula7v723FudxjuB+5Zs9cLggD3Brz&#10;vxJ4IP2m5uLgotvOW3SocgAdDkHj6V4sqSoyU4K6/rc+ijUVam4TZ67LqskmnGE2+JOVZVGTz/F7&#10;D61x0fw+m1HVWu9aEcyuflaQKyAc5G3uce3eq/wt+KL39pd6D4nAm1TT1zbyR4LXcAAAc9i4Jw2P&#10;Y8Bq6TTbq51m6d4lFudvBOSAvo3I56e1dlRQrKLucCjOjJo5280fRfDGlSQaVYW9vbwKxYRxBY41&#10;6k8YUfzr8O/2ufED/t5f8FG5vDfhy4kuNBtdS+yqwuGkRLC2IEjqScKJGBIA4zJX6uf8FRv2i9D/&#10;AGYv2N/FmsfaV/tfXLWTSdIAlGfNnUoXA/2U3Nn1xX52f8EkfgFeS+GdV+OOt2bPd6/cG00tpVOR&#10;bI3zOCefmfPPoor0cK1gMJUxS3S5Y/4pf5LUqkvb1lGWsVq/l/m7fK5/RnoI066m32V0wRTxurUk&#10;kW8UxO5QL0UGuG+H+pOI0jVmRGPIBxk/4V3n2y1tIPNfovcHPNfV4e8qd3p3PicRBwnbchj0Oxsp&#10;jfSzMFUZy3HP171znijUnhhY2EzBznarEHP44ya0vEPi2OCAOjq4J/h5x9RXF654hsrveS21jwdq&#10;7RW1SdOMeWOg6VObfNIxfEjaTrMax6rbFrmLO25iYiSInurjDL+H0rmrvxD4w8Isbq3tX1u1XnZA&#10;VS6HPoxVJPXjaeOjGrupalLHJuWbzEz1Axis661FmyqSrg9CRXA68rnWomt4T+MWh+K4WkstQIli&#10;O2a1uA0U0B67ZI3AZDjswFbv9u2t3HuSUAkdR0ryjxX4X0HxA0d1ewGO7iP+j39sxSaEn+668geo&#10;6EcEEVXsfGPxB8DBBqNi3iDT1GDcWYVLuLkDLRnCyDqSVKngAI2a2pYxp2bJnSi1dHqr3csIPGAT&#10;ncag/tbz/wB2ZQB3x1rl9G+JXh/xfamfSr9JQp2yRFSJIm7qynDIR3BANWlmimbeJGXucGul1oyW&#10;hjytbm3LbLc4YZfPQVUu2VD5MYKEdQxyKo/23c27gKd47euKuCWHULfe77XPJapc01oHqMmvDYWz&#10;z3ZCRxrukct0FcZFqN94q1M65cQMtohxp6vwQO8h+vb2+tSeJdSvfFGqHwraHNhbMDfzbcea3URg&#10;en978qvIn2SIKoUADBArkqT5nZbItKwyS6eIbHbOOuRWddahDeOI41OQcDsPxp+rTq0e0HaT97ce&#10;tZqRrG/mM+Gx61yVG7msO7HzgsTHcRcY+8orO1DMCiONyVx0xyP8Kvm+RVZrk8DGMCop3hliM6jc&#10;AO3auaWxsjN2Wsu5XlbceclutQXE8VqPLU5Pqvf8qspbpPGZYFwR0DVX+zPO586HgHhj61l7RxBx&#10;TZNaXWFD3KY56+talpdQTAxFgnf5sEGsuG3lilHmnejjoOwq9Hp+5TLazgqB0NddOd0YSSG61pqF&#10;PMifCsO3TP1rGhkeF2G8AZyhB4981vW9y4QxPk5zldvFMu9GjlxJBlc/wk1MotvQISsrMoPdD7Pv&#10;kjVsngKRUFzai4AlwSQPkBPI/GpdR8N6hHEk1tIVIPGACCPcVWtlvoJfMeJmUcNu601Jxdmimk9h&#10;9ojgbb6MgZwC/OasG0Fti4jkyhOAVPIqdZrK+i2KFVhwQOMVGlm1tMXWJtp4yozmuuDVjFipa28p&#10;DTYBYcHGMCrHkTQo0JUSqR3/AMabLcgqHaIFFH30H86X+1lgHC8HtittOpGpUl06VN1xDmJjyvc/&#10;lmm2+o2xn8u4gBZR+8DLlCP8f1q7JMt1hrZirDseMe9RLaQzuzXOQwH3owCfxHf8KmUIvYabRh+L&#10;/hf4T8UzjXLe3Npf+Xti1K3AEoAzgEkYdeT8jgjJzjPNc88Gr+FZBa6/pkQgz8mo2ykxnoPnXkxn&#10;PrkdOe1dyiTW6loH+X0I4NaFpeaTPYGxmgCyPxvC5Bz2YH+Y/WpdFS12YczscC94pCvJIrkn5ACB&#10;n8OM1k+IrLxHeW7Lo5cTg5I3hAQeM5IyMdselbXxJ8I3/h7SL/xL4G0qS5nsoTONG81VS9wCdkJZ&#10;gsbnoASEJwDtyWGPo+pzaq0cl5pN5Y3ZjV5dM1G38qdFIyMqGZW7glGZcggMa8LMsPKouSe3kd2F&#10;qKCuji5vhD4nl1Nr2Z1eNpAyRzy+aRx1LjGRnttrubL7Zp+kRWlxwYowg2DAJHf8a27SGR5FDqY8&#10;f8s2OBUWutNaXnlPMoh2jG0g4J6Dgk15eDy3D4KTlTu2zorYmpXSjLoHhHSL3U7iLT7mZkRjvmJJ&#10;3LH3x7noPxr1TSr6xVUtYeI0XagUelcj4dtDoGlCGeUvdzfvLpyd2DjhQfQDj65NdF4eljRfPkAG&#10;BgLjqfSvrcNTjQiodep5k5OTv0OuitkS13hPmdcoPT3qtFPcxzhQ3Pc+1QQ6nPNAXmcknqMfpTmu&#10;oFt2VvvsuGOc4FdvJdXRmnqU9Qu45LkxLHxu+8nepoBBCoTGHK5JHas/Z58xeOYABvl56UjXksk7&#10;gMFHTp2+tQpOO47XNe3u44UYnoRhR3qhqSQNMskAwUHznPXPNNs2XLESZ49elVJrzF86wkuGPAfr&#10;mplJXSYlF9DPeWO3un85cMy5yT1PSqd9r8cP7pG3MfvY6CtjUNPS6uFhkCvgZJBz81c7relRW94R&#10;byZ45U81nVVWKtEunydRq37qvmgnzJPutnO0VF4ejfxL4qRZUza2DcZH3pSOg+gx+Le1ZPiHUJ9L&#10;t/s0ODdTsEgQ/wB49Pw7n2FdZ4Lii0jTlO/MoUkuxyWY9WPuTzVYKhz1OZ7IdafLGyOk+zpeyLGY&#10;h5a9ST+VeB/tvf8ABOf4X/td6Uup3tu+ieJdOgI0fxVpcY+0W3cJIOBNHnko3qdpUnNe+WfmOI/n&#10;GAdzYPJrorWUR6XLPIAS33eO+K9ZxTjZnIm1LQ/H3xpq3xI+AuqR/s7f8FFvB8WpaHqQNtofxAht&#10;mmtr0cYV5DyXUckEeavX51ww57xN8GfiL+yrot1qXwwsofiR8H9bi83VfCVy4uVhhcbjNbyANgEc&#10;71yrDBZWIVl/T34/fA7QfjT8Pr/4f/Erw7bapomobi9tdwh1Pow7qVPIYEEEAjBGa+A/HHwH/aU/&#10;4Jy3U/iX4bQ3vjv4S3DO+oeHpnae80eLJ3OPl5XH/LRR0/1iMFD1FOc42TTa/FG1oy7X/BnyZ8Qf&#10;2ddGn8Nz/HP9j7UrrxD4TjbzNZ8IykjUtBY5JULkll4YgZOQp2s4BIT4F/tS3mhmGD+0mNvvAdix&#10;HPdXzyDX0Ve/CT4bfFiGT9qP9gfx6NJ1+3iD6rpSlRFcF+TBPbtlQSR/tRuVJBON1eJeJ/g14U/a&#10;l8WXg8E6RB4A+MUSu2o+EL0GOy151GSbfdyXYg4UZfn/AJaAM461JfEv+HI1TsfUPwr/AGg7XxXF&#10;C0N4rTxICcPk49eK9q0/UfD3xH0l9O1xonkeIgEgfMOhH1r8rvhl8YPHvwS+IP8AZes6VPpWt6ZJ&#10;tuNL1CEMVHTgNxKh7Edq+0vhN+1loHxMFrMdNt9O1SOLbJHbgRxzBe6jsRzwfXrXTCd9VoyJw0uc&#10;R+1r/wAE57y3vG+IfwbxZ34bzhbREolww5BUg/K/oehNJ+yZ/wAFA77TdYi+EX7TuoPpmo2zCCy8&#10;TXwKGMjgJdcewHndOhfu9fYnwz8Z6d8QxH4e1i1aa2lbyxMFGEfHQ9cHjoa8X/bO/YK8N/F26n1P&#10;wfYC1vrVcrfW8WQq9i5A+YEg+57dDiKygvei7MmlJp8stUcl+17+wToXxZgm+KHwas7Ox8QNF599&#10;pUcix22pqRu86FvuxyEHOM7H4OVOS3wpqVnr3gvX7nQdc0+6tL6ymMV3Z3Nu0csTdcMjDIOCD6EE&#10;HpX0H8K/2ivjj+xP4jg+E/xotL3VPB32jba+U+14YiTu+zSPkAckmFsA8gGPcWr3P4v/AAG+BH7a&#10;XhKP4oeFdWh/tKe3EVj4ksQfNt2UE/Z54iR03/NGcHkFThgT5k8RetypW/K51Rg4wundHyh8JviG&#10;mm6pDdNcKjqcFJVG1geMe35H6V7f4Z8ZaNdTi8Fx5M+AyPbuUyR0+7jB6cjFfLnxM+HHxF+BPixv&#10;CXxG0g28gJNreRlmguo848yN8YYcjIOCM8gGtrwP8Sr3TgsbXHmxcDa5zt968/G08xrOynZeWn4n&#10;RRnh0r2ufYnhHxTCkpkuifOYlkJIIPrz0rtNG8SC5vFlt28vzCN7kdPrx+H4181eEPiZBGkR+2LI&#10;CowVblfbHUGvXPBXjW31Xa6yj5k5J9a6MNR5afvbmVSbb0PabO9vLJU1TTrkrIp+dAeCM8j6V08H&#10;jKHVdH/s/Xt7RSf8e86ffhb29RkZx35PFeZ+HtaMcA2TMpU7tp5DL/8AWNbxvju8+12MrEFkDcE9&#10;8fzorUZPbYiMorc4D9rv9ivwR+0R4fF49ktrrUKl7LW7LG5XwcEcfMG43IeDjsa8e/ZX/bR+KP7I&#10;3j60/ZX/AGwHnj0eD9xoXiJ90iwQg7QVY5MluMjK8vDkDBXbj7W8M6tBb2KXq2zXttCM/ZwhYse+&#10;AOcg+nNcn+1x+x38OP2ifAUra5ZtLasQ8F7EAJ9OuADiRW6gjJ9iDyCM1jVw8K9Lkq7dPI2pYl0K&#10;l0erJdaPPp8GraVqEV3DdwpPbzW8qyRyxuAVkRlJDKQQQRwQRiuI+PXw68O/FLwPc6Fq2mLIskZD&#10;MVyUbqrqRypB9DXw18G/2jfjh/wTc+INt8Cv2hIbjWfAF1Of7F1iGNj5CMSS8J7HOXeA8H5mTBLZ&#10;+97LxRovjXwjbeMfAmvW2p6VqluJrHULCbfDNGc8g9sEFSDyGBUgEEV83icLVwU+Wez2fQ9elWhW&#10;96J+bXxw+AXiD4PeIBIbcy2E8jmK4VcLPgZIK8bZMc+jYJHfbjeDU8ORlri01yO0keXzLlLtMYIA&#10;UcBic9OwGck+p/Q/xr8N9F8YeHp9D1zTILmKdCskM0WQ2e2eoPAIIOQRkV8O/Hn9mnV/hT41TXY7&#10;I3+m+aVstQkUAoOMQykcBxztkHBwOO1ell2P5WqdV6dz0ljKzhCk3eEZJ2fT9beRQ8R+I9F8NeH5&#10;dR3I9vBEGQAHdMznAXtlmJAxxya8v1nwjrugaUviOzgh2XCK92oB/dvxtZOMjBYjPQqxB4YirPxN&#10;8SXGp3Gh+Hrm6ggjkuPOvEgVpHhEYxmQEDoxBAGc7fvd67Xwldah4o0eR4JY4LMuojSS2KOwHIG3&#10;d93HHJOa+pwsqmDiqsZHqZhDCcRVHhoX9yPuWS+Kyb3e2y+8y7v4war47+IGnfE/W/Gt1beJ49B/&#10;svxdeeJry8vlvpkSO3+0Z2SyuHiYuyOpIMPy7nKk6Ufw4Pi/wJql1ovxp0O6uLDwncpe6VpV7cfb&#10;mtYYIZ4zMiW7Yh/0hQ291INvJHIqshasnxzo/gGTxRYRS+Gm/tS6UrK1rEvlzgcLJgn5GABU4DjG&#10;CAMYNiy1b9oD4d6dqHhzwd4ssEsNQ059OkgXTYHU2b79qB5ImbefNbL7t7HG5iVGPCxeROOHg8C4&#10;qStbntpFO9ublk7LVLqtNT5OpTxlOvOnVg5KPxOCbV2vwZe8B/ta/D7wl+zZ4V+Ht0t5danYWWta&#10;XrGmQ63eRm+iutWgu0DfMqW8QgR4v3XzP5pyeSEo674VtfA134t8Y+GNca1t9AudPGmWFxe2ySYu&#10;4A0vlRRJ+8O8g7UwixM3GQteZfFDSfGXhTws2lte/Y7HULkG8TTmEazvGjCMOoxuCqXIB7gnOSK9&#10;p8e6TNoPwv1S80qzgRNcvJdQmjk0HzbUW0F5DY2EkckBUEzRC9uo5g7RusRABPzV5mOwNPKMZF0H&#10;dYmpPmu7p804yaelkkudJa2uldaAvrE041oOMoJbqzWjSfft/kUPiV8VJNe/Z7t4oNN0qx1Pw7qT&#10;2V1O8zjWEkure7gNkRKsjSWwgaYcvHkpGRlopVHQtB4H8JW/hn4dXnxBtbXR9J8My33nC4Mvmaqj&#10;QC4XM7OkmX86WJIkXBkB+bdzyXxJ8O6p4i/a4XRNNsI1uINROvXdteulpa3cMcCzyKDBE/kCQQyR&#10;7Qm0ZRdgwa9X0+DwH4t8feNF+K+jaLrH2bU5NPutd1G8ihUWVtFHETDuhZlDeYPmDKXUFgPl3H5n&#10;Fyw9DB0vYJ8ji6rSa5lztRS966drza2unZJ6nZHnc25W35fLRXe23S/oZfwz+II+Lel6foekTXfi&#10;CTT2v73Zaa19i1WGAyCWS4lubh1W6ha5MEoS7Mqq4BXO1kryrxv4F8YeH/E938ZNEn1PWPDMfi5h&#10;pfirVbRbgXl2ggMu9o2KyJI24gAspyo3lSGOfr95o+jeGYdT1r4byeILWyint7S6tJ/sjNbmWVkm&#10;ufKjMrsA4LOWHyhVJAWvQPCf7UMXwy+INj4E8WeGLDVPAeu+HtLg1jQ7XUjHbw201rZvdCB1VhbG&#10;WfL3KlHZ8ud3mbZV9mhgsfk2MnUwtLnUk/dk1rFNOSi1J+9Zq14xW/NzNprCrarSjGtePW9mvTdb&#10;ejfyNL9mP4h/CXwH4isNQ8ZfDPQINRa6lkex8W6N5wzOC6mFCFCR+XINsW0jBUkHYHPNeOR4m+Je&#10;r6l4+8GeCo7Bb8+XZXGoXJZCE3LJcgS4knYlFU+WjDdtTlyFODqPxB8I6frN34Ot9Z8Sy+FbLVb6&#10;z0KW61pdQsLSHzmKxoAq5hwwO7ed5AkC5JWvRo/CupWus6B4h8QfGO2bQr19mm61b6iWk8PeXIsM&#10;F5frGMwQtiSOIFhIMOygGN42uzweOeITalNO3NzSSjvaNrLm20bbWyuFGrOmlKNtN7W9L6/mkcnq&#10;v7MWl2PiPQLuw+Il3aCa3ktdRuL+OK7nM7xsytHbQyAFdxZXBkCwkqjM5jeR+N11de8N+JrjTby6&#10;aW1a2t3sZ44kRJFcMH8vDsJVDpIN6s2ShIJBzXq2kax+yJougv4r+IOmyaxp0i3ElhcaTcT2Ot6T&#10;fTsEiCbygvIkUSTYfy9hKDc6hgeP8afEofFnUdK0nT59ZmttERI7nUNf1GW5muZPLfCYz5Y8olsF&#10;QpHmPuwSoHZkuPzqvilGpzTpq6k5RUbNa922+lul1ZW1NKCVGrB03aXMnZNvfTba3mUfhz4j0/4c&#10;avq3jS50M3aW3hvUUtIZI5XPnXUZgRtqSRgqjFZGMheMCMjy3YgV3/xb8I/DHw1qWm3Pi68t/CzW&#10;N7BYT38GipLsQx5ja4tQD57fdMjECRlWRwd20HivGVro16RoujXVrCl6iJbjUnDgS8Z81vl+Xdg8&#10;AHnqeSKvjDU7nX9MhvPGniezvtWu2VIrOwk86C3VYwJQXI+bAgXrgL+8IOGOOrMMsqY/MqVbmcVZ&#10;qVnr0tpZpr4r3Vu99j0MxoOliZ2km3Z62ST6rf0s0YfxW8T+ErzxRp9z4PtbQ3ml28tlfXGkQhrX&#10;UZGbAmVUBwXy8hQE+WSiLlQCPtfwB4avPAem+G/gtbW8S3ejfLfrASPtOpS7GuZDluSDmIc/cgT0&#10;FfMP7Hnwug8Z/HS1+JOqWsk2keE7RdYlhtUWJGnK/wChAOCwyLho5ShGXSGQcAEj7N+AWlXWp+O7&#10;m4C+dJdxCJ2mIcj94GLDcDtYkAblwcbhyGIr67K8JHB4KGHg21vrvvf872XRWPmMwc4T5ZLs/vXT&#10;5fefWH7Ivw3ttOZNQnhBLqsjkjsCSBXr0+ttrOp614itpN0Nnp80dtg5GFQnI+p5rI0HTf8AhDPh&#10;Pc6zaxiOaW3EEJPXeeP0GfxFavwn0NrvwzcRXZZVuYDkleNhGDn9a9Wo7RfkeOmnK7OZ8WfATS/i&#10;T4eurfTZpTZa/wCHWs9QiicJJErqy74yR95WwwOCAyDIIODT+C3jt/gZrmkfATxBosmo39zZpbQX&#10;Fu+0iGBXCyyKflXKgn5cnnB6ADM8O/HvXPhpb+H/AA1r/gnWLphq0tnc6xpmnXN1HpoXgpcx2sM0&#10;qiQ4AZkWFWQl5o9q7pdA8RP8Sf2yNQv5LCGOLw54aa3gKvu3M8ikMT0z87jp0qFrUa6f0zSSkoan&#10;uSXyyzFynBbO0CvP/wBq7wnqXiL4bw/YrOSQx6jGzLGuSFIZc8fWvQdNSKAtc3GFRVySTwAOa5fX&#10;PE154y1ltK0uFWiXIjQ+gPLH0/8A1Cm17tjnTtK5T+HOvahpHwl0G103TRc6tJpkcdtbbSVQqNoe&#10;TkYHGcZHuQKzdH/Zo8L3WsP4x+JDR61qk0pmlFzErRKx56EZYexO3HG04FegaRp9p4fsltYlLyNg&#10;HC8ucdB6CuK+OfxltPhVoTXx0i51a/AJj0yycKoPYPIQdnpnDH2rOoqafPM1hKb92B1Vxqul6bCt&#10;vbBpFjQKiwx5VAOgAUHArhvHP7Q3gb4fThvGc50qHaWfUNXtrqCyiUfxS3ZgMMC9OZGUV8leMP8A&#10;gqZ8aPCHixlH7M1lf6e0pVNOj1mVLw56L5qxupPPURfhX0l8Hvjf8Of2m/Acl5a6Xc2dwYBFr3hT&#10;xFZmK7si6kbJYnHzxON2yUZSQA9GVlWaOLoV24weq6GlXCV6EVOa0Z0Wj/tL+Do7mwt/FlrHptnq&#10;kwh0zxLY38d9o91OWIEIu48eXIcceckasx2oztxXoviDwt4c8XaG+keJ9Ht7+0YhvKnjztYAgOp6&#10;q4ycMuGGeCK+QPhd4Fs/gb8ZNa/Ze1OD7X4C8WQPNo9hc/OlsXU/u1J5G0oVHsYucrmvfv2WvFGs&#10;Hw1qXw48T3ctxeeGLxrNbm4wXmgyRG5+oXP0IFdE6VPEUXCpFNNWaeqt1TOZt053izy7x94Du/h7&#10;4pn0S7YyRH95ay/89IyTg/Xgg9sg9qxZGIkyp+9/D617D+1Hp0Y03StajXLLPJCxPowDD+Rrx1Bw&#10;c5JJr+POM8poZDxHXwlH4E04+Skk0vlex+h5biJYvBwqS36/LQns5HXJB+b0BrYtcyDB6kcise3U&#10;ZxgYHTitTTd5IIz1796+WS5jtk2mXooW8zLHr0qyGEQ59O1RIyphicn3ps9wGXAAB+lPREXbHEly&#10;Bzgcn3pJXGcc/nUasFTI/lTZGZY92cnHWqhG5MpIRsk+Wo5PbNet/CTwSmkaQus3qH7VeqCqtnKQ&#10;9Rn3bAb6bfU1wPw18ITeKdbAkOLe3xLcMVJ3DPCfVjx7DJ7V7xZ2dxPIsRUGWRv4RwP8B/8AWr9m&#10;8L+GfrWJ/tKvH3Y6Q9er/RfPsfN53jfZw9jF6vc0PD9ikkn2uSMbI/uZ7mnT3D3V294c+XESkA/v&#10;v3b8P51LfXC2sKaLYHLtw7j+Edz/AE/KoECxLvOFigXaMnv/AFNf0E9FZHyKd3cgvbk2oEAOZJBz&#10;g/dFNjtY7MljEC5HXHT2zUFiGvb+S+uYhtBxGvb/ACP51ed8KS3HNCS3G3Yq3k0Vravd3sqxxRqW&#10;kkdsBFA5J9K+bvit4/ufiR4qN3A7Lp9tmOwiORlc8uR6sfyAA7V1/wC0b8VnuJT8ONBuThCG1WVD&#10;1IwRFn26t+A9RXmOn2xIBwTX8++JvFv17EvKsJL93B+++8l09I9fP0PrckwHsofWKi1e3ku/z/It&#10;2UAiAJGMVeVlUb8H2qGKMbTxnA7U/ax6cegr8hlpoe+ncV5Qx+Xr9aFCufmHTtmkWPHzU9AMfMPo&#10;CalKTBuwbNwCggetAQKffuaduJQqoPPU4601lYde/Wm4pMi7Y4SLjAbqaSRgw65HemEE8ID0xkCn&#10;mKTGPaqjzMd1sePfts/C/QfiT8CLwap4BTxA2j39tqCWitcLMsSSqJ2iNvJHIx8lpCUDfMBwC4Qj&#10;8p/jP4S8FXHjq0l+G+stZ+F7m5jlhvZZpJIicFVmIOZCCNuF+8ducDIFftyQ0ETTKhdkUkKp5bHa&#10;vzK+M/8Awyxrep6XrVp8MbX4k+N/FljD4s8Q67qvinU7W3szdNdy3UMVtpjRJEY54AjlsvGSchQv&#10;H6FwRjK9GpKPvuK6LVK63abUU1bR38rPpnUUJxUXvfTWxuftEfAfx5/wTF+Nfhz9qn4JrNqHhSTT&#10;rDTPGg+zsqfbYreO2mnmj3NtS7KtKCWO2aWRAyZiJ+tPD/7Wv7I/7VXw6j8IahC+v6J4nsvs+u6d&#10;Pp8rQWRY/LFNKAuJC67kaIl1Kq/7s7DWP8C/DXxXvvgh4k+D3iOwtfEJvPBsV54b0/4g6omoLazX&#10;Au7eTSr+e3803EMFxaj5seaI5PLYLJEQvzB+zt+wZ/wUm+DfwU1aHwJ4k8MeG9THiAXGneHdRuIp&#10;Lv8AcyAtdQXCLLDE8hhijVJS0bxlmbyiFLdOI9hmlFrE14wxFGUYxm5W54vVNpJu8NrrTzMqajTq&#10;Wkny67d/+CfUfhr9lb9rr9n65/sn9l/9qay1Pw0pWOw8LfFHR2uzp0A+YxR30BErR7idsexFUY5J&#10;BY+U/tNeL9U8K/tR+EdW+P8A8SPCuu3HhtdHufE9hp2ntarDEb0yPaQozu0gEMhkLuQSs2ONoFZ3&#10;gD/gqF+158NPHf8Awoz9o39kLVtf8WW9vvaDwnayRX88aqzPcrbRpNHcxYVz5tuwj/dsSFHTxb9v&#10;74q/BP48fFix+LN98LPGPgq7ufCl1aal/wAJXpzWD3d6kMyW86qz7HWJmtwzEgsibdoIUnrwGV5v&#10;LMoLFKLTTtOChJy00d42eq6731ZMK8IpyX46HyI9/P4o8Zx315AGLTPdTxqPl3ZJxj03EV6D8T7v&#10;Uvhr4FsPApEg1C6VdV1WEfOkbMhNtE4AG2QRO7k7iMXCq2GRgMTSNR8AeA4rrV/A99Lr2tm3Edrq&#10;WoWKx2tqzEbSkRLebIGHV8oBggE9NO0s/wC2r1Le/uXmluZgJZ5pCzyFjyzMeWJOSSee9fqGJqxp&#10;TglG8Y202vbX9Tz8PTk4S1959Tyu01zXIJfNvbJwh5aQHIAr1f4deINP1LTLQaXEZwAkc4idf3Tb&#10;cncCR6/XkV2/iT4B6ZHPPpNrYEXT2rsQYjsUj5SNwGARnp1/KuS17S7bTWbSrK2aCS8mFqYFJAjj&#10;5LbVHQhA2D16VuszwWaYeKpw5W/usW8HicHJuUro/RL/AIN//wBm5/ir+06f2kvFfgefVfDfgkxy&#10;WzL9xbt9xtiAR85BUzkAjHlwhsBsN9hftqnx5L8dNd8VeKtFvobTUtTkXSL2aDEc0CfLGqso25EY&#10;TK/eAxu5OT1P7AXwW8Qfs9fsSeBvhNZxW2nzX1u+seMLeBWSWa9uQjhZeMExQ+TbkZx/owODnNeg&#10;/GTS9Fv/AIL+JNP1hR5Eekzzw7j0njQyRH2PmBR64Yjuax4lyKrjcmdLn5VTvO1t2ovR+i0TOCOP&#10;p/WdI+V7+f6v9Dzr9hXxx/aGqXnwl1AnNxKb3TWLgAsQqSp7nCxsOw2vX2Npnwx0jWZrPxDbW0cW&#10;s2lpNFp+sxQAzQrICOG6leWIXOPmJ4zXx1/wTO8Iad4k/aCe61PT0nXT9BuLiEvn93JvijD4HGcO&#10;w54545xX6K2tlDaDEMYAx+Ncnh3kKxGCliqvw81kuulne/TXqjPOc1qUeWjDe1/vuv6RmN4Us9Qs&#10;RaajGTGI/LVCeQMY6g8fhWNc6Hofw306FtL0W1js7Yl41jjCbWC8sxA5+UEknJOMnNdlXB/tBXeo&#10;WvgC+ubK5ESwW5aVgDkk/KgBBGCGIbP+zjB3V+lZlhqVPCTrUopTirp2XTvforHzuEr1KlZU5yfK&#10;3qr/ANanwN+0Nc+Jv2jPjPqGpxXhi0S0uWhtrg/cbkeY0YBKvlhjeMBging8Vp+FPA/hzwTYGHSL&#10;YIOss8hy7+5P51f1zUtM8PoTMQufuxoOWx/kVzU3iPUdWLSTKsVuvIBPA9z618DlHDNGlWdZ+9OT&#10;u5vu+3Y9XGZhOr7q0XRG7qHiQLH9nsSRnrIep9hWQ+owx3KW0sq+bKCYoQ3zOBjJA7jkZ9M81Q0f&#10;VbTXrJdX02fzbZ1ZkuNpG9V6soPVfQ9DwRkc16f+x18HvhZ468U3/j74nyO2oyTLp2m6HdTtGRF5&#10;Mc5mMakSFWEi7eQOGJByK+mxGMwGVKFNySc3ZXdr/wDA1X3nFQw1fF80knaOr0ueKfFLX/E8ejBN&#10;Iu5LTBSbEZAM0auuUZsfKrdOOcHrVtr3SfiJp9tFb6jH9kMDRSW7EqvzENk8EZHynacdvQV9d/Ev&#10;4afsneAba503XPD2lacZo44rf+2LhneRSw2mIySkqAQfmADnjnA+bl/Fn7KHh/QNC1Dxb8O9QaKC&#10;3ie4g0XU7KWOa2QDdIhklOfl+fB28hRliWzXI84w8sTOjJ7Wu00921ZddLdut9joWBqqjGa6+Vu3&#10;Xb8Tx62vdXuNNh0hbtAYrYRvcw9XYLjfj7qnPODx2r81v+CgXxi+Fmm/tNR+Lv2aZrnSvin4Iv5P&#10;7c8S22oQWEEs9oJXkaX5Buu0ZfL3sweVv3HlOdmP0si1WNiPOlLM33IYxkn8P618J/GD4KfBvwN+&#10;21P4z8A+IfCfiKy8fX2PEfgw2091NZX5k3SgMCLXMsiqfKaaJ/nmQiJds1dWYUaVTD8tV6P5X8iM&#10;BVnTxF46M+8f+CUX7f8A8O/21fAepQXWu2PhX4w6hd+brmk2E0ZfcunwWn9o2AnRw8Wy1RmV0kEU&#10;rBHDK0TSee/H21u/2F/Bvhuw+L0firxVqngaHWyniCaeO6n8XJq96t1PfSSFU8qKK8Fqkitukia6&#10;TmcbZJvkT9sy+b9n34ueG/25P2eLqXwX4s0nxbrujeJopdV+0zS67pmr3en3dy7yMxkkulUSSIxZ&#10;J0mm6hZA/wCmX7N37Rv7Nv8AwWd/ZMvPCvi/SrG08SQ2jW3iXQY5Fa40q4eJoxe2pfLCJg7bJOqM&#10;Su7coY/GYWhOpenQk4zhPmhF7S5dHHylZad1ZPa59PXjChLnlrTkkpPrG60em8dXt/kfFfxx+Lnx&#10;M1r9o34N/D5NTn0Oy1q70XXde0K1vZCLpJ7oA2skiojTRQtDdDawVXJDMg2rjnf+CjdhbaP4x8CT&#10;LeSJJ4la/wBM8qE5dpIWhltyqqMklppYyDwfNVe9d58U/hP8U/CP/BUbRbf4iaG8enQpcvpl0isb&#10;cxJYz3bGJiT8huGfCnDIHVTjv5V/wVV1G58Raz4Y+GenyJGW0KS/guGc+dbzSXPySpyB8jWgbOf4&#10;cfxcqVX2kYzn0et9076/dr+J6bnQjTnyfDolZbqyS/4crfs2fsp/FD4yfDxdS0o30GgX2u2cGs6r&#10;aWDzSr59yLSLEanMh3CRgvBZy65XgDwr9oXwlpnwyuPEPgzweFvrzStbv4rXWpLW4gu7iBUaJFli&#10;kO2MEjcE2rIpdw5Pyhfoq1/be0yX/gntaeDrLwZpml6wFk8NeM7S1vnEljeafcm7FwkUZVI47gXi&#10;BSwdHFuxTBGV+EvFP7RU764uoxIJBbzhnjdc7wDnBHfv+de8qVNUFGlaTa1e9r9Pl+fU8puVSrep&#10;JpLZGrH4Uk8SePotQvLCO6/tz7Lqi2xncLKt3El0sRCkEZEqjghucZr1qDxZ8ALP4j+JfEeh/s/H&#10;T9L1bwHNpOkaIuvyXq2WqNYrCNQLTrlv9IUz+X0j34Q/IhHhkmtXHgvw54Ug1XUkmvJdFaOUA5ZB&#10;bX93pqKeePlslI9iK6Xwp498PXuvRnVfMWCKF5rueJc+VAoLSSAd9qBm/wCA1tQxdenRWiaXl2M5&#10;4OjKrvZ/5nX+DfAfxS+J2n6t4L8C6aNUl8LWT3KXEFwkZtLWwsbjUdR3lmUYUXSE85ZlCoGJVT9H&#10;/wDBLW31LxF8eJ9b8RRqbu1+HV9ZRXTISbqB7/TpVQtnH7tlcgdf3x9K+QPBviqDSbW3TxPHbpqG&#10;pStqmpR2sh4muz5/lvn7ksaPHCy8bTDtPIOfu/8A4J2+IvDU1/ceL7+9tdLttDsZJ79yfLhWCO3K&#10;3FxKegDEWzsxPLKTj083EJQoWfuzbbfmm9T0KEpKte949F6HmX7VuvXPw2/4KJ+NfF62rf6DaacL&#10;SREKyM0nh+zR0RiOSsXnSZGfugZBxXZ/s0aZqvwU8HeL/wDgoT+0r4pJfxNby3N7MliFe3gnuI7i&#10;W68pkQ3Es92kEUELNGjNIshcKfl4jwh4Ztf+CiP7bfiP45xeH7yw8AWd/Z7GlOxr23t4obeMYUll&#10;luPs0bYB/dxLJhiJY2PA/tX/ABj8Q/8ABTX9qPT/ANlj4H+KI9L+GfhS5e4ufEE0ZayWG3Bjudbk&#10;SInfEiO0Vqmd8glUARyXbRL4uJq1cTilh6a+ylN9o20S7Nt3fl9xrQpKKdWfSUnH1e7+VkvW/Y5r&#10;4JT337Z/x48Vftd/G5fK8J/DLQ/7U07w/eaemqW1wto3mWejNFK8Mc8UhEjTgtCLmR5QWhe6Msf2&#10;b+2D+w/+yr8U/i8f277RbvWPBninQbbUtUk0/S7pE8x3dXvZcxjyJyVhga0mCSvO8qYE+dvxP4o+&#10;LHij4cfs5n9nr4A+Fv7O1rxpbW39qfYZZftEVjDdK0UPmxrGJ5WntNjyrtBkN+hTZKuPfPgz8ePj&#10;Pb/8EnPjN8OfG+jeKrCM32iW+geI76ZDs1lJLTUNQtZMyhkSZrW5uvNIPmS3dz5hR5Yll9bCxWGo&#10;rle7srb2S/FO1/T8eDGVJVpvTbf1bPR/+CXXwCk8HJq/7SMfhG48KaL4v0Kxt9C0C8leSWRSWmlu&#10;JM8AYMKKwwG/ecADJ+vLhUchyBkDhq/MD9lr9rz4ufCKw0zWtF0SXTtNu9N/tHXfBmpTB7PVG814&#10;3uoCYw9pI8UaMMEgsNxDx7Er7t+Af7UXwz/aA0aKfwVqDWurC38y/wDC+osEuoNp2u0WeJ4gRxIm&#10;QAy7hGx2D6bA4rDzj7G/vLdd/Q+axuHrxn7Tdd0d74ouPFVto8j+Fb23t5ySGd7MNsXHD4UruAPU&#10;ZHGeRWB4P0N1kfVbvx5f6zKWeGUahBAke9WIbYI40xggrk5zjqeDXTC7WWNpIJDx1HIKn+hqro3h&#10;ufxH4ktPDmnXDWwvrpUkmijB8kMfmlwVYAKMseCOM4PSujEctCk6rvZK/wBxzUearUUF1djH0zwj&#10;8Rz4p26R4Nvm0XU5xFpd7LCUt7i5JKmCKRsI8m4ONikt8hyPlJHqPi/9ln4veDtBh8RXel210kip&#10;5sNhdB5YXYhVjZSBuYsQo2bwWOATkZ9VuPDviG6jvNe8XXlvY2aRBdMtdN1aeGO2YOFgbagj8zy1&#10;AG1go+4dvSvQtP8ACnxI1LwtcWsfxAil1W2sJYLURrJABK4IDynLEjA4G0YOT1AI+dy3OMzxtapB&#10;0G1a8bcqejau1KSb5rXilra562Ly7D4aEZOa3s/w2aTStezb2PiJ54JZZ7F2C3FrKYp4z9+GQAEo&#10;46qcEHB55BrzD4ufDUh5PFvh+3COBm6gjUAH1Yeh9a94+LHwQ+MHgC0g1HxZaaLjSry8Go3sGobp&#10;Lu3mFmLZF/dhmaOQXLbW4Cyuc5OK4gyG7jI3A5XBBHWvLxuXw4pyyUqtNwqxbUlZ3Ul2vZ+vcftP&#10;7MxSjGXNBq6em3yPFvAXjbUPCfiaw8S6bcPFdWFyssZWQo2QeQD2yMj8a+xP2R316D48Z0YS2/h7&#10;x7o76m9pbs4it7lf9bt3fNgMXCnAJWWI8cV83eKvghbX102o6Q/kNKm5dhynmZ6HuM54OMDvjHP0&#10;x/wTN8Ww2+pTeBvEMCR6jpvmR2iTACRVk5cAbcnmNdzFsALEoBzXy2QZHiMDm1CliNIuas15PVd1&#10;zR0PUr4yFTB1PZ6tJu3y/Q+vbTwVoljEqWtouV5Utzg+tZXxK+Dvg34t+Eb/AMCfELQrbVdI1G3M&#10;N3ZXKkK6nHIKkFWBGVdcMjAMpBAI60cjNISCMiv3+OEwsaXs4wSj2SPhfrNfnU+Z3731Pwy/4KKf&#10;8E/tW/ZO8dvZWsUt34e1QvNououg/eLkZVtoCiQFgHAxyQwADivgj4mvaaZ9pWQtGsJYOXTb0HbP&#10;X8K/oV/4Ka/DJPjd4In+HrYN3FZG50UHgC7UNhScgASAmMk8DcGwSor8KPiB8O7fxpr6eFZrDzbk&#10;ztbtG0K5IYYDEkblwOSRjBB9K+TzChhsHiG5L3PyPqsDXq4mkrfEfMPh3xtbP4oSyuZjHBdZhaZs&#10;KiseULM2Aq7wm5jgBcmtqyvb/QtY+0Pb7XjkKToyZGDlSpBHcZH/AOuu38Zfs/2+km7jgiVTBI0M&#10;m8EKjhQ205HoetZdh/wgt9bzQ67a3Ed7JGFGp2gVmkCj5RKjfewTwwOQOx7eNjsZhMQ17FadT06O&#10;GxEE/aO5in4x3GgeNpLTxr4WsdfnjiEmk6pdTSQ3ITHyrJJCwNwq8r+83Ngbd20BR6z+yP8ACrwx&#10;rXxL1T4r+PJ/B954W8Ca1pWo3XhXWZVtP7dt7tndZo7dXVruSKPEpjdpFG9FlSSMvG3zv8TP7HtL&#10;+01G4WeQ2pMKyo+3zV3ZCbmBxj5sfL3qTTvE/ijW9Kg0Tw0fsEf28w2kULlrqaVtv3psDy1Vdg3J&#10;sYDAGASw5szwFTEYL9zLk5o2b7W6r5du/Qyw9aMKrjJc1noj9D/27P8AgoH8TPhj4b8ZeFPDHjjw&#10;nNe6hqR0rTl0W+M9zpyBAZ2jmhJBfY0eS4VkMpI2NtRey/4JcfslH9n34TL8VvGcNrceL/G8EN7L&#10;cwlXFnprqskFsjqSDvyJXK4BJjTB8kMfln4hfs5/sG/CT9lC51DwX40tPiT41v8AVUsbjxEXvLRN&#10;JkiAlkMFnmMeWQUUNMHaTc7IRtZU7/8AYU8S/tXfHbxnYx/CL4g2PgnwJ8ObKxsm8P3PnajbXAZt&#10;skTK0iNM0oW6lMhI8osiR+Wvl+X+V4rD4ejkE6GDm4QUr1Jzjy89rcqsru19lbzfn6rhKdRVJxtp&#10;ol07ksn/AAR28cR/HGw1Kb4oLqPhy61GW51nWwBbX8MAmBEaKwlWS4dGIDlfLBUllIwh+7/C3hjQ&#10;fBHhvT/CHhnTxa6dpdlFaWNurFvLhjQIgyxJY7VHJJJ6kkkmtNZF+82OTXy3/wAFCP2ovFPw2vYP&#10;g78OddutN1e40L+17+WwikWd7IySxZjnVG8rY8Q3bR5h82MqVUO1fMVcbmvE+Ip0Ksr8q3tZJd3b&#10;7u34sqlSjTb5VufURZSmFppkI45r4p/Y91L4wxfC24+PE/7Q3j2/n0DxD/Z3iPw1468QQ6rZarC0&#10;do6rbFwJbGfNyAuXfc4VSuCyn7TyT85Az3rxs1y/+z8Q6ampW0001XT8Vs2vM2g21qrCll69RSNg&#10;DoaaWwd2e9Bck5Y/rXkSNCOXKnkHk9KhcZ5A/WrLAMOtQOu3gk1AyPfgn5fwqtqNuJEJC9etWSME&#10;kn9aQgMNpANRbWwj039nL4oG+g/4VzrlyxmhUtpkjtkvGBkx8/3RyPbI42ivXUkVwVccdGBr5All&#10;vdG1KHVdNuGint5BJDKnBVhyCK+mPhV8QrP4heF4dYTYtwB5V7Av/LOUDn8CMEexx1Br+i/DDiz+&#10;0cJ/ZeKl+8pr3W/tRXT1j+Xoz5DO8B7Gft6a917+T/4J0K3LaXeJtB2Y+U56r/iP5Vr6hbjU7RZ7&#10;Vx5qDfA2e/pWdLEl1DsONwOVJFTaDd/Z3OmysQCcw7ux9K/X1sfPPYghk89WKw7QMnHGVP8AEP61&#10;l+LNAste0ae2njzvXbJ/RvqDXST2X2K8a9UgRS48xT2bpmqmo26xTEowYMPmA9K4sdgaWNwk8PVV&#10;4yTX3mtGtKjVU47o+Y9c0280i+ktbyB45UbBRutRQzgqCT25r0X44+GpGSPVoULNCBHIwTqhyQ3H&#10;oSQfc15lCWSTY3Y+nWv404lyOtw/m9TCT2WsW+qe3+T80fpGDxMMXh1UXXc0YZiBgnipFIZf/r1U&#10;RgAMfjU0UhyDu+teAdNx0sQ4JPFR+WuOVB9qlyueT+VRSDa2SOv60WsUm2iKQBTkL17g9KgcjnB6&#10;j1qdy3PtVW5OMggHNG2oGh4U1u70CHWItJ1ePTNR1CxKafq0kbFIJl5QSbPn8s8htuTyDjitLwP8&#10;bPjBbfFJPhL8DNH8L6fpflvPe+JfEmnTSy3zKQ0sxEUkZkmkZnf5ioGSSSflPIyyjoT2+tM0/U7n&#10;RtSj1OxcrImQcOy5VgQy5UhhlSRkEEZ4IPNfoHC3iHmPD9GlgpRi6Knduz5lFu8ktbea0v0vY8zG&#10;5VRxblUu1K3yv0ufXa6rfazDDc3NkVujGSMxeUZADwVZWYDPLBHIbHVeDXOan4itIJXtp90eefnH&#10;zKfcEcj/ADxXx5Dp/jLw58eU+PPgvxzfaZdvMBqVhC4Nve2uSfskgYEtHg4GTuUqrKwYA17JrHxg&#10;1rxbv14/2LHYvvD202qLBPbudgQEuoUgnzDuBycoMDBr98yTjrhziDFyw+Fq2ktUpLl5l1av26rc&#10;+TxeU4vCU1OSun26ep0/j3VpNGCeIrcs8CqElaMMwJzwGbAAYkjAHTA4rB1TxB4d+JngefT726W4&#10;lsmFzFG05KMQchigOCQ2Tg5w30BrX8K2sereHL9vFFs1vp62ry3V1dTeQlnEBlpWlyoVQBkuSBgH&#10;JxXgehfHT9jnwn4q1SO4/ac8P3NiLuW3WXT4ri4/ekDJQwRFSm08SKfKI4ViRivrqlanTtKTtfzs&#10;cVOhUq35U3bsj3yz8M+C/jB8Pl8S+Itd8uCxs41mGTghDllbHODjBHvXongbW7fxZ4NhvobgzssY&#10;SRjGU3MBg/KSSM9cZPXvXgHwdk+HfiDRNc8P/C343aD4ls7uFpLCzsrwfam+UFx5bYbcueQFyOpx&#10;0r2L4G6bdaBpD6VcK6bsOVdgSGI54/z0oVSNSKlEipTnTdpI5TwpfxfD/wCMV94AulJs9SUvboT2&#10;bLLj1x8y/Wue/aGj+P8AdfE/RNb+HUMFj4Qsk8jxDLq14PMuoikiqtvBGjbSsjb2eR1LFYwoIXnV&#10;/arSTwl4g8PfEe1RUeG4MEj46kfvEz/3y/516VLZWnjLRoY0YNDcCORcEHIOD/hRbddwjLlszyr4&#10;keN9YuNcsZtQXZdG3Wexmi+5KiAEgdSGA5IORxx6V6n4W8QQazY28wZTDqUIlUL0WT+NfzyR+Nec&#10;ftQaRp+gaVpN5YFTqOl3NpLBFsGZA8/lhMd8jcK1vhdPJpvh+fQusun30gtWlOQMEsvH03fl+FO+&#10;qE1aJyX7SfgM6JfDxBYQnyiQcqOlfBv/AAUi+G2p+I/Alh8bvCVhPPqHh6Ro9Wtra/kt3urSRHik&#10;jBj+Yk+aflAw24qwIY1+o/jHSrb4ieCpGETvviJjZh0xwR+dfG3j3R4dF8QXPg3X7XzrK9DQzxNk&#10;Aow2nkcjgn0NFSEKsHGesZKz9HoXRm4TTW6Pzr1Cbwz43+Dkvhmwt9Ou7K91iKGDWp7iRDpEkYJS&#10;NpCZZFXbvRQ7IUZnJIi3MfOPijqeqfBKaysfDMc6aFeXiPoY1XfI7RRAJc2ziIqY2jnBUKSrleXV&#10;WZS3WeKfCk/wZ+JeqfDrxRq2n2d2Ndgn0WTUFKwT+akcLxy3GVZBHIrY2qCdqsuSAwz7XQl8N6xN&#10;4a8feHrsRafrsVzJDewRAC9jVRHI6yxb40kBVnUqCyEOVfyglfBql/YmOnTTc0nflenNdL3lfRy+&#10;FaXvrs22fSQrVZ0uam7XTV+3qc3CkPjLTYbi9vbHz7iby7O5smZ0ILDK7XwylWySjAMV5GcGuY8W&#10;+L/iJ4S05vA2oXIsBeSpbzSw4EcwB3bjyAWwN3YnHbjHo2t2Hg+eysLx7y6tdD8Q38MjNo96EXTd&#10;ejKwMJpZAiWayxymXduKlYFI4+7oro2l3qXPg/xLpt5O0Ny8Lw30h85kJ3QPIMhHYRlRvA5IJ65r&#10;2ct4hnVUqU425k9Gk1o13vrF9u109Tallc8yrKCl+86O9r6baK+q1T7XTPSvAfwzh/ZhPh648a3O&#10;oLZ+CvFcdtqVxfiaG7gs7zyheKbJ5ZRbswdZ4zG2JQA7BleInnfijLbeC/C3w+8afC+JXuGn8QWF&#10;7MugzxXGp6SkrMTcRSQRI6rEwZhguoUk7Qi4i+HHiHX9Z8d33hz4m+Zq0/hjw4ZrLxNDHFJd3Vo0&#10;PlwRXi3EqRXCptWLfIyOVbaHJIB634ceHfiZe/EbTPhRrE13LH4StNQufDEMmov5Z88wiWOE3ETr&#10;hVguEZQCp+dhyu9vzmvzYDGzninGdSHNKV2kpRcJ6Ws9Lz5n2Un7q5ToqUqkX7Kzjrb0aav89Pnb&#10;fU82+Kmj/DDxr4F0/wAZ+FNCGlXumGLbf6c73Oi6lMmIwJQVBtLqQxE7JIwG2gsWUiQ9vb/Hz4Pe&#10;O/h3caTqHx91HQLwyxynwz4p0CGe3kt5JFkmgE1pFEdySxl0kRwdrRoqZ3mvJ9e+GHxr+BnhW31L&#10;4oeEDZaL400a31fSNT0nVArNZagJDBHKYTlBL5M+LWf5j5LnGNpNHxv4Zmm0m4tvB/h2yuLpYGeU&#10;fYxaXFjHt3FRBKjGLLZZWiC43PxgqV+hlkmEx1OnCVdyUZN0580Zcqum1eala3XW62jbQ8+OJnTT&#10;cY7rVWt8+n+R9F/Af4k6l4u8OaP8EHur29u764itfBWreHL22lkPmTNNAjPLtXfBdyJKgl2czMjj&#10;Y6RvxEngjQr741an4B8PeHbOyvtS0928X2us3m+CO+iu5bW9mjZFlBVoJJ5F8sEDdwuRsGr4E/Z4&#10;8GfGL4S6Bpn7Nllqvi7UrDRbie6k0zVNtzp175dvJM9xa3BjjSEPMtuGVHLbSEZtquZNV+HHxK8Z&#10;fEr4a6P8StehstL8SLdaFp3iQeD9TNxfw3InbdNb3UluJZZZZT88cxUmQSNjlW+WxFTBUcVXlTqc&#10;k3z88XdNOKclJxTbfMo/C7O93HS6O2lKq6cFy3Stb0ej1+fZ+Z4bpX7Ufxo8P/A3Q/gfNo2jx6P4&#10;L8WLqulXJs2XUDctKrYJZwrIpEhCmPI9em3pf2qfj14D+M3gyK4hs9U0PxNpfiJ77TLC407Yz2t/&#10;Ak0xSVSQf9LWSVWYpu+0llB5zhfEDSvh54W8bfFTw1421TUba8a7F94WsvDE4fT7qWZzcxpLG8AL&#10;QpG6HgxFQrY3Y213914b+NXjbwJpXwl07Sdf8SySeHrPT530z4tWl/Y7r23gubKL7FcpI9mU8khw&#10;kqpui2qY9vzfW1qmSRrYbH0qChJNyb5lBSVRRnKeukr81nbW7equziUcSozpOV76WtdpptW022uW&#10;PGH7N37VHwF8LeDfDfi/QNF+I/hG/wBPvNS8NWvhu8mM1qLj7G0ixiSJDvPmWx/dK5JZ8OQDjl9K&#10;034aXPgl/GnhL4earqiKY9PutI1TQo5pIr6Mh1hgkt2MsMeZlRlk2CVCQH8wBa5y2+G+q+HvCcfi&#10;mbQfH2jRaAt/a+IL+LRXitrXUBKEEHmpKnlsJNqNvRmDbARxx0H7L3wc/al8VXreOfDms6dps9zc&#10;WbnS9beZDqxkaQrdbWLHyQiTSeaSCRGQofdg4Y7CUsHltTEyx1OUoy1sp04yd22mlKUU7NPmjbu9&#10;9LpVHKrGPI0mvJtLp0Tt5P5FHR/hbpvi34yz6X8GPhfa6Da6LcNDr138RPtP9nQxTxsFt73asrW5&#10;Zi8cU4eMhjGdySbGrU+EGh/EP4H+I/FvhK28D2/xH8OaY4m8T634Htrm9j0jyVZpCJGRFWJVUMd6&#10;qoZCQwHFdH8N/FniD4d/FX4j/Arxzrn/AAjviTxFrjQWd/pUIv4Eubib7O0QEaB3ERlBVRtcBJFY&#10;AqVq94+8P3+m/sX2VlFomgW91F4UvHmJWRJzeWl9EJ5HjDKEnjSS5Adw5bzz8qFUK+NicbXlVjgs&#10;XG9Ko6UFdybakuf2nPu7O6Vn62Ss+iNOmo89N2a5nsumnLbzG+G/it+zjofwoufijoPii9t/icNZ&#10;1CKFL6S8uJL+2WQeVBJC2Yo7aSAW48w7JA9uD5h2bZOb8b/DHWdD+AGu/Gj4jaDHZa34v8a293ba&#10;aQxkgtxa3smXV03hGJQKQ2D5D7l4DL0X7P8Aqf7Engj9nyz1D4narYaj4yaT+1tIjtdOmuJ4jvCJ&#10;ZyBNyKvmW7MVk2Fknyu3cGHl37RH7VM/xY8WQC10K6t9KsI2NjoD3izNGkqANKH2LuJKDCsCFDEA&#10;9c75RgMZVzydPBUansozfPUqq14xd406ei9xy73tbdJ2eVerTWGUqslzNaJd3u38ju/2xR4M1T9n&#10;DwfdS+C4PDPidprW6S8fwxHp0mqxz22ZlEsSIs0gZonYLuZCpBCnIKfFDxnous/Buy8Rm4gW5c2s&#10;1vax3SiRWZlWVUAILsqNLgDuB3FQfH39tLwj8bPg1q/w40TRJrG+1GKwEseoXKMIRDdxz7kY4Lki&#10;EDIHG5h7nnvCPirwxYfDW1nttENrJc6MGcx6eCsjGMEs7xqVyxP8R3E9eTXq8MUMxweWU1jqEoTj&#10;UlaLkpaPlemmivdJa7PWzROJdGtWbpzTvFa+eplt8aP2gvC3hqbQ/D+veIvsOq6ddafr63iy3kU6&#10;TRiF97yB0VzFtHmIwYAYDYUVn+ErXxClpJNq9vPb3ET4hjERfzCGfC7VGTy5B74H5e6fsueDrjxn&#10;8Otd1C/00zxwXpsnKoUWR/s8MpC5yACshB55I2nquafxW0vV7tJdbvb1BBYhreOaAkXUcTbcMQCV&#10;PXdkAfeJ78fR08RhqGLq0aVKMFJpNpWvba9l8j1MqwFb29HEzm9FdLtdavp2XU8c1mfWZNTa4tYk&#10;vUfQ5grpEFaFW2qxYDngMcgnHOcdax7P4ZyfEDxOvhuG4u7oxzo+mR2KBpJlcNtKgErjkjoQMfjX&#10;onw48Ga9438a6R4N+Heh3Or6lJNIsKRY48wGN9+S3C7QxZsALt4OBX6G/sw/sI+Dv2b/AAjJ4t12&#10;C2v/ABjfWr/a7sDdHZk5byoiRnA3Ebjye2ATnlzriOlk2GtDWp0XbXdm+OwccViIVak+ZtttO76L&#10;rp5+lkcB+wl+wLoHw00qx+LPxPtBfa2IlbR7C4ZZIrGIjKvhQFeQg55GFJOBnBH1ey+Z+8kjJGcA&#10;elcJ8Edfudc0SbQbu5Q3GmXJBRRg+S5LJx7HcOOAAPpXm/7WH7cul/CfUF+Dfwg01vEnj2/cW9pY&#10;WK+alpK3QOB96TGTs6KPmcqBg/mNWtjs0xblUblJ/gv0RtSjRpUrxSSPQP2kv2vvhv8AsteEHvvE&#10;UsFzrElux0nQIZsSXL9i5APlpn+Ig5wQAx4ryn4L/shfGH9sfxXaftEftz+faaNE6TeHPh7CTDG6&#10;8MPtETEmOInBMRO9sDzT95D0v7H37B2paP4kh/aR/au1Y+IPHV7J9os7SeQTRaaeNoQEYeUDjfja&#10;gAVAACzfWslg86r537i3UjMYPOPQ16VCKoLlpaz7/wCX+f3HFiMRzKy0j+YaLbaVoOmW2heGNLht&#10;7K1RY4ILSIRxRIoAVRjgAAYxVySWC9QmeQlUPGDwcfSsnW9bjsYvKtZDHGOp9RXIa38Qbm1lMVtM&#10;5U9FHrXp0MF/PqeTOs3tob3i/wASWlp/oskhU9AAcAe1crf6pLDEzCfI/gO7tWRrPiePU43a+YE9&#10;w3WvO/F/xOi8P77UXIxyQrHjHpXd7NRM9ZKyNbx58THsYnimkK7TjeD0+teM+M/i15srW6XJP+0v&#10;Q1m/Er4twapG+MIQOx7f5zXg3j74kxlWaCcAqcZU8kVjWqRibU4Sex2Pjn4pLZF5EnV3HU5rifBf&#10;hf4vftJ+OofA/wAL9BudQvZ2+YQj5I16Fnboij1OK6H9mX9kn4s/tda4dStWbR/C1vMBqfiC7QhO&#10;oykQ/wCWj+w6ZGcV93xa7+zj+wD8ITpXh6NdKtWXbcXm1Xv9UmUc5yQW/wBwYVdw3Fc15kveWrsj&#10;uh7rtFXZifsw/sZ/Cv8AYz0ST4geP59M13xfbxtLJrNwwa000gZIiVsfMveRiAO2O/iX7Tv/AAUc&#10;+IHxa8Sj4S/s/m5vtQmmMP8Aatmh3y54xGMZRQc/vDz0wF6nkte8c/tGf8FEPGbeE/h/az6F4PW4&#10;xNMCxRjnhpGGPOcdgMIvOBkkn7Z/Y1/4J7eAv2c7CG8uNCgu9QmQNdapPh5ZvfPYe3GKdDDVK8l2&#10;/rf+vuFVxFOgm95HiH7GH/BMHWf7Sh+Knxlu/tmrs/mrBcJvigJ54z95vf8A/XX3b4e8J+Evhno6&#10;xwRxxKgJDOMFjnP4Vc1fVofCFusbtDHFj91t6D/69eE/tDftU+FfAGkTy32qRySAEhS44/CvWjhs&#10;NhnzJarqzzHVxGJaT2O1+J/7QeheHIJd98kCqhyuRyPrXwJ+1t+2is1zPpvhHWc43b5HkwIxk5Oe&#10;mK8u/aA/a18Z/FzxJD4d8OQ3dw93ceTY6fYxGS4unJwFjRck12Phf9lT4Z/ALQ7L4v8A7eF8L/Vb&#10;2PzfDPwl0p/PmupM4Q3O0/vOeo/1YwRlyNlc1SpOu9/d7/5HVCMKG2r7Hm3wZ/Zt+K/7U5uPiR4o&#10;8Q/8Ip4EtP3mp+NtbxGskYbDC1V8BvTeflB7k8V7r8MZNR13TZPgH/wTt8HS6J4eaYJ4g+J1/Aft&#10;d+4BDPGxwxPJw3BHG0R9D00PwY+J37S1kvxQ/as1S38C/DPR9s2leCLWfybeGFR8hnIxvbHAA55w&#10;AoO2q19+0546+LesN+zN/wAE2/h68VtAiw6h4p+zm3is4iMbmcr/AKOpGSBjzW7BeaIxjBJWt5dX&#10;69kJylJuSd7dei9O7LereIv2Yv8Agmzpb2OmwDxj8SL8bZYjL587XDfdEzKCwJY8RJ8x9s5rT+C/&#10;7BX7Qv7cfjOL42ftxaxfaX4faUPpvgS3kMLyRHkLNsI+zR9P3aHe38TDkV7b+xt/wTL+H3wG1WH4&#10;hePrr/hMPHUiiS68QalB8lox5ZLaNifKXJxuJLt3btX1/pmlW9pEII0A6cAV6GHoKUlKfTZdF/X9&#10;WOOriHFcsOu76swvhb8H/Avwu8LWnhXwT4XstM0+ygEVpa2kCxpEg/hVRwK6J1EYOUJA6CrLS7Mp&#10;u4P3QBwKp391HA+FQsfT0r1+aMdEcGrJFxGPMmGMjgY7VUvY2uyVOQpbhR2oEs8zYjy2R909BVhb&#10;cpbkyyAY6jPWle6sJbjrKyxbCONQBnnFJdSRwxlYGBx989qLe9byyhjCoD0U8moZAJ2KRx7Vxlva&#10;s51YqOhSWpTuriJRutwXJ6gdTUENpNdybSDzyEQ9D6n8qtLZoJGWPPPVsdKkFxFasY7cAsRktjqf&#10;SvFxV6kr7I66b5YiCwtrSJHvgpmx26D6VjXt+Rqv7lNijgFu/wBK155XvYiFw2QCST0rnPFF1Dps&#10;BuEJklBxGisMsfQe3vXmVK0KcWlou50U05PzJ9Z1W30S1N5LE9xMxxHCvKqfU/5zXC68+oa9i91K&#10;YyzFSMLlYoxjGAuSOner0E17qcc0urzBF3ERoGztA/Co4St1GbW2ibaoOXPXNePVqzqTs9un/BPX&#10;w6jBXW5znge2mfUrjwzdsJHtQGt5TJndEegH0PH5etdndaZHFbJ5cYJV+e341x+u58O3cGuafbEz&#10;We4uqry6nG9fqVBx6kCu60+5t9d0pLuyZTHLGJFI7gjqKzp8kU0tzStzKSl0Oe1pLKGVSZGDn7kY&#10;Gdx/Cl0vQ7yabzJlYI3O0dqvWumWtvfG9ulyyHanzZx+dU/FPxT8N+GkFnDI9zdzPtgtbSIyyyvj&#10;7qqoJJ749iegreFlHmbISnJ2irnQLpUVnAs7YUJ27CuW8X+P0t92leE9OfVdRLhdkRwkROOZJMER&#10;gAg9yR0U9Kjgs/iJ4uAn8TldJtJclNPtpt9yw4IMjjCxfxAqu4kEEOpyK1NM8AWGlr9m09fLgGcI&#10;pODnqceue9cmIxj5uSjG7/A0p0oR1qM8y+J/wjuviXpDWHiv4gTreiSKeyigBFtazRyCRD5YI84b&#10;lUN5m7Izt2Z4wNHhkmjNr4hIhmifZcxEkCNxwV46gnp617hF8P4pNUhvGuIxAmXdVHzOccDPYd64&#10;34s+CYNO1eHxdptg/wBnLCK/hhbG7sjn9FJ/3feop4fGThzVPkdcK9FPki9zk7tpreXZYkbcY2su&#10;BW5YGTX9O+yTMomhQtG6tkuo5IA71jXtxd3+JlVLeMAhII2yAPqR+tQaXqNxoN0urR34WXOMKvO3&#10;0Oc5rlnrK19DpUW4+YmrWlrdD7OFEee4By3puxyfpXRfCDxFZWupPpsGlJJGmN84wCue+fw6Uuoz&#10;WXjTwobwWy6ffklBMFCmX0PbBNcXp82o2b/Zbe6W1to1JKt/rWfoTjufcmtaFJQqc99C5JV6TjbU&#10;+ltF8d6HdXA0rTLSS6dx++kDZCkev/1q5j44654v8N6SX8NafLHBcvtuLhcmRM9Ao5565NcZ8HvF&#10;OqyXS6LpkJSKGXN1dM+4kegPr/LNevWmrWN0sdzqllAYVkHkGQ7i74685x3/APrV71RyqYVLmsm1&#10;sv17Hi1aCw1fa587Q6XrUeq22n6rbjTZJE3vPexYKJ1LBD1+nrXocGk6FLZ3q2/iC2caaF85oD/r&#10;S2OR83r+Fc78T7C78bfECe+1SBFNtuiihjPyiPJ5GDkt0NdH8IfCdlZXV3ZwM5+1wiNty9SOgrhn&#10;TUK/JGz8/wCmKo48ibbv26FW0t9QvLZRZyuFB+SWaVssPRgRg/XtWzb6LLKN1zAvzIMjdlQfUZpL&#10;jTNct7ttPRhbvGGUgNjrx6Gtez028FkgMgDouGAzXo4Wkp09L/M4Kk3zakdnpiBdsQUDPPy9atT2&#10;6wQFEAIHOOearRXM9s5VpVdy3C571bTzbhA07lApIKr3pypqwk7MxLu4kuJGgT5gAdy9wf61DZSv&#10;prFIgxlY8FhkD8TXQLFZxLvkyqyHgL3rM1iFrl82zFVBCFY16V5s6HM3dbHZTqpaEN2y3m0iB5CW&#10;/et0Ebfj7elWI7VvIIskw0f3pWOTj2q9pFkhg8iYjI4Cg9PpWna6etpwtu2wH7645HpWtKipqzR0&#10;e0fQo+FdFjllBvXl3OflVeSTXXx+A77V4zbSTzKwX5Qy5VRnA6d6m8K6OkZaYwr5UhAVR1xXpPha&#10;2WZFSYBgig5PGa+hy7AKVoSOLE42VL3kefw/CK/h8u3sCsjEgGR0HA7mtmy+GWsWx8mSyBAXDMQT&#10;+P517L4YsdL8ktNGhD8gMOBW3PodnNAZIYk3Dpg9a+rocLwqx9pF/I8OrnlVS5WjwV/h1rSqYbXT&#10;Unc52pjA+tcV8Qvgn4kWU3k/h1mtiuAoVvMLn+6oA+X1Oa+mxYwWd0JJmUtjBTsP8+1Z3jQS6hbB&#10;kQOQw+dRwo9Tzn2rnxeR0KdCU23ddNC6Ob1/aJWVj47bTJfBFu0d34el81QRiBd7dM4JPSuP8Xax&#10;qmk6pbeItM0ExXVmGe0dl4dSPmjOOCGAx7HB7Cvpfxz4FluRJMbNo2yGVoyAm3qcjv7Yz+FeKfES&#10;Xwd4Pspb/wAQ6/bGa1DNBZeeBNcH0Re3fqM/XFfDY+iqElZ2ttfQ+owWLjW3VzKXxtpXjXQ4fEml&#10;CQwSoN/mxlWhfPKMnVWByCOoxVKLXJbGQrFGZhzkqcDH0ryTxb+0Lo/w38ZxRaTolzcWWuKFOkaH&#10;btdXzTYGLoRDpHgbHc7VB2kkc56Lwv4M+KPxAsT4l8X6j/wg+iN81vbwzJc6zdrwcMxDQ2uTuUhf&#10;NJByHU15/sKmJlGUXo+vQ9VSp0qfvL5G/wCNPir4X8KXEUSzfaNUmiLQ6bYwNNNIAQCwjQFiBkZO&#10;MDOSQOa5e6b42fFa5ZdXmHhPSsDAimSa/ZeOvDRQ9wQPMyOcoeK6vwt8PfC/h+4+y+ELW3iWZs3N&#10;zNK8k8x9ZpXLPIR6sfau30/UvAXh4G1uXS9vwMbj9xCPbv8AnThQgqjtJW7vb5IzlWUVpFtnJfD3&#10;4WeEvANob3QNIae5lwsuqXZMs07Acb5XJd8dsmu307x/J4fUKytJKvJnPyqFHbj096w/EmsNLKk9&#10;hEI48/vAOQfcDsK5rWtQ1zV9Q8qzKpbouWkB6k9sH9c9azqytK9yLSqb9T6A+GXjt768iv769+aT&#10;DW1vbgMxU9eB93uCOCe9dB4gXxJLqix+HdOn0+wDBnu0kjzIeu0Yz6c9fxrw74TeMNB8Nylr2O68&#10;2NSUlgkwFbqpIz07H2Neg2f7SFnqTro+oWEVnHPklm5A9Tx788gYrpo4in7O0pWd9LbnBWwlRVrw&#10;jf1/rU9f+Ffj/WZ9Sl0C5trOK3U4lmO1GJ74KgLn8PrVv4iaRojJMJNVaNCpOJYmK57fMM/hxXhI&#10;+JelaPd/2jpWopmJiY1SThc/Tp9BVy9/aU86wS11iJp/NIWJUQM7HnkjrXsQzZSwfsaq5rbN9Put&#10;+pwVMqqfWFUpaLr/AFqM8aeHbizt2WLd5CoGkltHEgXPQsVztJ968y8UO1wUtLO6l3RMMwRAEv6E&#10;56AdeoHrW/8AELxnpc6Lq97dSQY6ofkB7Dgf1rzbxH8QJNfSez0rTgAOXaX5S59SQckY4xmvMnXp&#10;RutV/X4HvYahUcU2SavbvDCl2b20tb20kNxazo4JiYZGSQcHIJBHQj6V33hPx1pfiy0i12HUBCAA&#10;t/aRLuxLgcEjOQeoPcHPevNtKt9IuLWP7baM0sWWeV5QVDegGOBXGftD/GCT4BfD/V/i54Yt7GaX&#10;RtKeeezu5zFHdqo+UFgDhgfu565xxnIdCvzz5X1/M1r0YSj5o+Ff+C4vx41f9pX9q3wx+xz8PpEe&#10;LRLqOC6jgdXBvbgqXY47Rx4Hthq+zP2YvhRofw68IaL4J0fTilpodhHbjCcEqAM/iea/N/8A4Jva&#10;T4g/aB/a18T/ALS/jy1R5Ir+4uDIRuDXc7F3Yf7qkKMdN/tX63/CLQlvbaCxjUNJNIpKgdSTwK9X&#10;NpKOIp4JfYV3/ilq/uVkebC9LBc73nr8lov1fzPt/QUfSbAebaiLaMMSN3P41Ff+LmSIRxTxsD/A&#10;eMfnXNan8RbXTo1tb27ZpnG1CyYGfTPSuZ1HxHPcTHMhKk57Z+lfTOrGKSifMqnd3Z0niDXftj7p&#10;ZSoX/nmcZPqfWua1bV1bKRSZGOuRWde68Qnyvx061Qe/juAQTjv7molUUh8tg1DWJYTsQDn1qGPV&#10;vtGBwD39Khu2TblySp9SelUZhGvKHH0rnd7j0saUuoRqmADnPPeoZLgvGWiXkDg9OaoLcPE2GjY+&#10;mTkU1Z4wxIG0/wB0Hg1nJsaSKuteGNI8QXC6nmWy1KNP3eo2LmOVB6FujLn+FgVPcGoLXxz428JX&#10;K2Piax/tWy3YOpWEW2aNcE5khz83bmPJJP3AK0C73AaSLcPXa2KngiW7wswKtjncM5q6dWcdEKcE&#10;1qbegeINH8RWov8ARr+GdC23MTg4YdQfQjuKj8T+I7y0SPw9pJX7fd8ITz5ad3IHYD8zXM6z8PNN&#10;vrtdb0mebTtUiH7nULKTY3QjDjlZF5+64YZ5xkA1k6FcfEHwnqV9qPjPTIb8Sy/JqunqxKxdlaHB&#10;ZMeqlgTk4XpW8sS1GzREacWz0DTNFs9NtIbXe4MeWLluWJ6k+uTS39s1wySRTkBT/D34rM0rxZp+&#10;uQpPYXcM8bZ2yRuGHp1q19oUv5iPg45UHil7SMo6EcjTINQh2jy3bk9iKyJRLaApAQ4Y8qx6VuPc&#10;ROCJV59MVmzsnmHZyM9Aaxm7mkTMNySSjptx1Q9fwNVrqR7cGa1mAGOYzxVrUisikMoGD3PSsuQy&#10;M3ls2V7Bu9YSu9C07DLbxJuPkTReU+704P5VtWslvdwAFQPYevtXOvpPmyl4n2sDwrdce1T2RurJ&#10;yhyQTypJpJWYr6GldxoitbEllcZAY4x+Paq+nrc2JEcM8jBTyGbLEUq3wmkEZUbh0U9qe9vcK4aB&#10;+OpBqJJxd0Nao17VY5wJmdlkPcirH2fnzGkBIPBrFg1SO5UWtyfJIPyk/wBavRTXEMmyaDzUx8ki&#10;sP5VvTrpaMylTe6NKMOiAQ/vFPbJ4NRXmg2l2pO0hieSD361PbsRH5kKnB6owwRVmK7jLHemQMDp&#10;yK7FyyWpg20YF1oE9qS0cDFcfeU8iqhvFsWFvNu2sOGxXYSRh42dZMA1harbWtwyrIgjI4OV4b8q&#10;uUVBe6CdyKwtIwfttq6rkcjHUe9Q32jmZvPtQI3/AIhj+gqWHTZbDMkUoAPRc4FPF0JpNko2sOm3&#10;PFaRaasyWncx7nMBK3CkEZAZTgj6UWl/cBysbGVAuWZlwR9R/hWre2KXcbGVd+ejgYIrKm0y608F&#10;lzg9weRWii0xXLsM1vcygng9SOoJp8TWLP5FygDMcKQKzrfch3hQCTkkDv6mptQ1B2SPTIIVkubt&#10;tkRU8L6sfYCr5kldi3Ze0y3fVNXd5332Vif3fcSTf1C/z+lbniDwponi6xhg1axBeI7oJ1+WWA9M&#10;qw5U/TqODUOh6Va6bp8WnW0e2OFQASOT3JPuTV/7aRGWQdWwMnrXK7STbRSutjxj4nN4/wDhmTqF&#10;zpFxrWh5CtqNhbGS4tx6yxIMsv8AtoMDuqgZo+FWp6d8Q7yPxHo+opc6da8K8ZDrLOQD94HBCg9B&#10;3I9K9k0ueW6mYeSdgPzZHDH8e1YN58K/C2lXeo6/8P8AT7TSNS1CQzXoghCw3s2BmSRFxl+AN45I&#10;AzkACuCFCEKqmtu3+R0qo3FxZHJbSPOIIBjaMu5HFXIBHDttQ4O0fM3pWRZa/qdmi6Trti1hev1j&#10;ZtySkA8xOOJBwT2YDkqK0LX7PKrAY3kfM1d0lGbutzJLTU1TqEaQC3imBbbwV7Vlya5NAhi5AA+Y&#10;4qvLLd2ZMjKOVIBHNUY7qOZDHDyqn5iB95sc0OvJ2jsx+zW5oW/iASyiF1I3dPTFWzdQvhBKrM5G&#10;dvOKwOYyZJUxkH7van6fL5MLTPuRnOASc8/401UvoyUdM9+kNubeLDZHLdMj1rNur+Oa8ZrZyQVA&#10;5/Kq99rmnwWy2q3TL+7ADMoJPvxUUMvyQmF2YsvLNj1/+tmokpOVylZI03vPsFuZWOMKNg9PesO5&#10;u9jteXTA8AqhP3j2q3qRmul3/Kfm45x2rkPGV/cyRR6LpchF3esY43HWNf439sDp7kCtnJ6IlRW5&#10;U0i6uNf8Rya1cFnhhYx25xwT0ZvzG0ey+9dfaaiFlSKHDEcBaz9G8MLpWnxQs4CxRAKp6YA/wqTS&#10;5VS6acxfKGwCelelRSpQsjCT5meiaCjPaRvMBvkOcDsBXQ64/wBm0pbWIbSRn61h+A7dxZ/2lPMr&#10;buVU9gKvareM0b3UxJ3HCA9h6j+VaU5cz1IkmipeX8c+m29uXygG04HOM5I/WuW8U6VZ6raSx+Wp&#10;jyUQEdq6o6RY3ehRyyXRjmWdn2BSeNvcgcDpXP2MH21xA24jdzz0xyTWtPVshs/Pr9qD/gmv428G&#10;+NZ/2h/2I9dTwx4rO+XVPDsGI9P1oE7mUrjZHIcA/MDGzY3AZ3jxiHxR8FP20Un+Gfxm0j/hX3xZ&#10;0GbymiuAbeVbhBuVo2fBGeGCMTkFWRnHI/WW/wBOimuwyoo4x5a8jn+vFfMP7bH/AATk+C/7Zesw&#10;eLdVvb3RfE2hwiHQ/EGiyiOWAAszI6sCk0ZbqrAMMHYybiazpznGbW6N24uPvH5//GLw0L2a3+FP&#10;7cNrMz7seFfjJpkJeaIkfL9rK5aRTnLOMsTyyyE718o8Y/Dz43/sta/Fe+JRHquhl420vxhpbedp&#10;94j8xsZUJEbMOQc89VJHNfUd18QPH37Oniq2+Bf/AAUY8B2/ivwpdySW+i+No7VpXlXIKlw5PmYU&#10;ZaJtz/PxI+0LW14n+Evin9nHwrL46+BFrbfE34J+IUM2reCbiXzovJb7727EMYpBghhtyCuHR9u0&#10;edjMylSq8kI/edVGjGUeaUtP63Iv2Yv2+rC+0htC8V+H0stVlCKNYslUSSAYwHJOX/3hk/Svsv4c&#10;/EzRlWVjaw3NtrESuydnGPu4zgcE8evPevzB8c/sx2Vx4Yuf2hP2H9YvfEnhCGcf214MlH/E48Ny&#10;MC3l+Xkll4bABYNsbYz7WC2fgD+1vq+l3a3EmszzB2VWZpWGxlwMMhPysMc8DpXn4zEV69NT6Lby&#10;fn5/0jelRpKTiffP7SP7JfgD4veHbnT77S45rK5DH9596FiOHB6gj1r8+/EngP8AaC/4J+eP5vEf&#10;hCaTUfDzv5d3BMu+GaLPCTKOowTtkXDLngg9f0N+BP7SegeO9Jitp72NpWjG6InBcdwPf/OK6z4l&#10;/Cfwh8SNAlhuNOhljeEgrJGCpDDofT+VepgcXDG01CrpJdThrU54Sp7ux8n+C/G37P37dnw0k8La&#10;/ZKZ44w89hcSKLvTZT8olicDkAnAlAx8wV1G7afkT9o79lXx5+zF4ie5v4Zb7w/czH7FrtvH8jE9&#10;FlUcI/vwG7HOQPU/2i/2KPjL8AviLH8RP2ZtL1MukzytaafcRpJbkAltgdxuBXI8vDbhkYIOD6r+&#10;zB+2R8N/2ldFf4J/GbR4LLxHIfsc2nX1ti31BuhRFfIWQ9PKPU42E52r2uMoPlqbdyVap71PfsfG&#10;nhHxtcWEiCQt5Z4Bbp9K9k+Hvjy3Uxy214QFwSmRxTv2rv2BvEnwjlu/iP8ABS3m1Hw1GXe/0xSZ&#10;Z9MA5PByZIwDnPLKOTkAsPCfC/jKXRnF0+rImzlhMQikexJwfpnNS4yp67opTU1bqfcnw88f6fqW&#10;2C5lOwnsoygI/WvTPDus2kXmWUoEkUy/upF42vjjr15/nXxZ4C+LjStDcpdDsQ6cgj617b4L+LEV&#10;zKkpkIBGMFsDPrVSaa0JcbH0Fpl1qmi6rBcWupo1ldfLc27rykmMKwOenYjnOfau78M+OLzS4Z2h&#10;2TLJHsurSXJSVe3HqOoNeGJ4v+1WIlt42mBUbESQKd3rmuj8NeJrjUbJrvTr4PJaDEsG/wCY4Iyc&#10;e3p1rlqXTuJJM1/2k/gv8K/jJ8M77wvrml2+pWF9FvS1kb97ZSZGHUj5gNwyGHQ4PBFfD3w/+IXx&#10;3/4Jf/EN9M1u2vPFXwp1e8xPA8gHlliBvUniGfgDfwkoAVsNsK/c1p4hmhul1rThEQ7ETiVMlVOM&#10;jHQg8cdPypPH/wAJ/CHxP8M3mkXHh+K9sLy3YX+nzQh/4TuAB+8Mdv581hKnCvB0qivF/wBadmb0&#10;qs6ElJM6v4deLPh98bvh9pvxK+FHi231TQr4Ey3EbYltZOP3E0fWORe4b1UjIINVfH3wXtL/AEae&#10;31G2jntLtCkkEiF0ZMc5wOevpX58mH4y/wDBND4nXPxO+DV9P4g+HGpSvHruiTzMIZLZTwJNpJAQ&#10;SBknGWiz829GdW/Qb9n34+fDb9qL4Xf8J38MPEW2zQrHdWdxMBcabN18m4TJCMwUsrD5GAJBbDV8&#10;RmmGx2WVE171N7PqvJ9mfQYetRrxutH2PhT9qL9jnxJ8OL2fxV4YvJZdFkVhHeqC0tmrf8spSMbo&#10;yejEZGAG5GW888LzWmlaZHp7zySyxjZJExDMq5JB4+9n265PGc1+m3izSSkUhlgt7qCbK3FpOFdX&#10;U8AEYKup7j3r5D/am/Zen8FyDx58NrB1sIQZru2RQyWCkgkgFt0kLE4IwSnXgAle/LOIFKKo1Jae&#10;Z6+WYj+zsX7blunp6X3aR85alePqnxiS9trW5dtL06BHiQ7GjdmlbPI5AGG6YwOeOt7WbHxPp94b&#10;2LX5kaW8zNkqF8sbgu4qo4PXn25qfRr/AEzTprjUYY7ZNav9bml1GWDLMlssRCQEsMeX8q4C7Dlu&#10;WOAlYPivU7bULhY21uWGaaf9ykJG7IbGDnjdk45r7yEnU5FDWNkdc6cZ4apiVN88pOejSSvsnrq7&#10;WVul9OphfEnWxqXg4w3Nk87BikbSx4E8u042k9OvfHSu2/ZV+H9r8RP2WPHPg/wd4wsI/Futaklv&#10;Dowtg9y8UAjaGRpGz5cRd5AGXHz7QzYfaeVsdIstbmgvn8vy9I1BJ77ex3MoPKhcjJztHHdjyAOK&#10;3iDwl4Ka+vdb0W91GytntfKuohiEXCfeYMqkgruVTtORwO4BrjzzArHYNYanPkkpRmna6vFppNdr&#10;ruj5KVXE1sZKvU96y5Xd9Ld/LY7H4W+Jh4n+NPjP4xSafdLZ6bYusdvqWrySKssRWd0kkzIXVo7a&#10;6AUBk/ehQArZHaeLLbRl/ZxuvDPjm3gsr+fSV1bQ/EmjvLFbJcRW4K2stuXCtc75ph5mPnjYBWUp&#10;5SeVfCLxL4a8Ofs6+IvCukB9R1bV7oJfvqlqStpGLi3dZonVF8uV4o54ztcfLO6hcMcVYJvEGr2/&#10;9jeJPifeX+kbN8OlGHyrK0PzFR5ZYltrYKkkBduFGK+VlkeLr469OXs4U5xim+bmcaaSTj3vJvfR&#10;q97nRh+bEUuVLmbV3qrJyfX8NtvIdPqHiXw34al1nX7K+Z5NLw8MkeCp8vBkYDnA5x0BwScd4z4J&#10;vrH4T6T43fTby/slt7nS/EUk0QAtXkuPOgjEYXzNjIEbKbtpfduXcu7TsbtdF09v7c8Rvqsl0Ss3&#10;2uYzxtGqgHPmZBU5wMdh0IORk3VtoWo+PtKS7u5ooPE2rW1tq6peSqJoPtMcjgFM7iSqHJ3ncina&#10;SM19XjqNaKjUpyS5HzO60as01uujbT7pX0N8TTxH1eFWT0irWvqm2vvT0vr3VtLm14W8V+GvG/h6&#10;48Jaf4O+z20Uhsls7qPAt5MY83aCDuRm3ANzuU555qt4c+EWrJrj6Nc+PLq/0dZVeXRopHSGW5B/&#10;1ki7yHbb5YAI+XaMHk5k074O+P8AXPCHibx14O8bW4fREudR8b2Oo6gbe7Mgd5QkLMGLSupXJyPm&#10;UAkFgp5y71bwxb20pl0TXdOLBFsdd03xo8sIjCKGZ0eAM7n5wx+RFJJwVX5ubD4yjXnJUVzOLtJK&#10;zcXv9pp2trFq91qjOjVo8salWnzW+Std9Enpte+zPcoPgroOl3w1p/CkM07Qbbia7TMSowU4xk/Q&#10;5weo6GuM8faXocni6Dwf4CsALu+u0sUtrRztEmf3hCkkgKM7hxjy2wM9c/XtIk8F2sF/517qOjrc&#10;Yhv5dfvnt5o8s6B0hkiDbljLEq+VV2JAKCunt/B3w6+GHjy28ZfCt9VsrxtLR7M+JdTWzFpbvGqy&#10;TRLaRs4MqeaSFVhlzsJyAODFZzyRvSi5SafLta6t8Vm7bpvra+lzrWPoRuqVPl/4PZcutunmL8Hv&#10;hs1l8T77QfifoUd1aabFdjQbvQtQSW1uLkBfs95LNsZ1t4x/pEjGHIQIdpz5T3delt/hvLrfj/Uv&#10;Cd0+sa5q2ZNTubg+Xrlu4t1kMMY+5G0xaZ5AoVll2ozrjZn+Mtc+FHgK81HTtY+L0eo3U+tW1mzw&#10;WD2Dw262ySsJkZiYl8+NUVJGxsjLMu5ytcprfjfxNr7zPJ4ukutBs3hWCK2mxFfOiIxcl8tIFdQE&#10;w5QBFVVAUZ8tYTG5zjaTnrGSjze7OClG8XZX3u9bNfdo1y0I1cVU9mtX01Ta33/4HXzPqX4K/Afx&#10;X8Dfg3oHxR1PxVcy/wDCxoF1m40C4tZInjtka5jtTvkZzIro7yr0Gy4U5JYmvpX9jPwIt3qLeIbi&#10;3BJBdsg9Acj+n515x8YW8SWvivw18LfEF+sz+EfDml6RdxwQCOOCaC0iikjjUM6hFZSowTnaDk5F&#10;fU/7NXhCLw74Omt0UZitisbFfvDHB/E9q/VKUIxqNR2WiPl8XUc223e/5Hc/tD+KT4W+HPhjRbWU&#10;KL6fzGBwCxwFH6yVyPwu+PWv+PvixN8MfDV0be18M6ncaXrCiXd9pljjcS5UD5dsqFBknIAbvgS/&#10;tW6Hfa/4H8JatZuZBDpu24XHCh/K+c+gztGfVh615B+yfofxa+FH7U/xV+Jvi74ZX954Q8U+LdQu&#10;9K1zRJYb6S2N5ci5jjltYnNyoEcq5YREAMpPyndTlUtOz63/AAOaFLmi2e86j42XwR8Ubq6vfC41&#10;fTb+FJGksIlS40m7PytHMoUCSCbAkSQkusjSKxKNEEo/ATw5q+nfH7xt4l11reObVbS1lgsUkPm2&#10;sW6QbZRyFbgHGckAMVUMor1C18GeF21iXxhHo0DahPAsU90keJHjUkqjf3gCTwc4ya4nwtYiH9oT&#10;xJPEY0WTRrWTCkDeASvQehXHtis4QkpXvcqc042tr3Og+M/jceG/DyWcFwEku3Csf+mY6/mcfrV7&#10;4Z6d/YPhpdY1bAu7tTLKTwUQ8qvPT5cEj1z6V5Rruq/8LG/aDi8JIqvaaeg+1qG5wnzH83YKfY+t&#10;ej/E3Vr3SvDsjxBiSuCq8cd/zxj8a0Wupha2hi/Eb9oOz8Mar/Yen3QS7kRS5BGY0YngY6McZ+mP&#10;UVW8N2x+JWnt5iCRNxDzMuQhz2z3xj8a+CtM+Ps/xC+PGraHcXgtbq415rRFJOImMgWMEem3bg/1&#10;Ffe2iam/hPxLpHwj8PyCIw6d9svrhsh5VztyD/ES+ScdOPUVnHlrq/Q1nF0Uu50ekfD/AEb4dwBP&#10;DHgeR55sfaXsUhWVlJ5d3leMMOc7QS391TW6sWl67owmtyxEasYnkjZHjYEhlKsAVOVwQfTnkVYh&#10;n/diaeQnj161Bqmopp+kzXcmFaQNwTwM57+wzWkYKKMpTcjwn406ONQ+Nngm5s23T2uoRlwvUIZU&#10;P5fK35V33wptJF+Mfi6+hIEbQwCTHdsD/A1geFNOHifx7e/EjUgRaaXEUgZh1YKQMfgzH6sK7L4Q&#10;afLY6NfeKdSj2XGtXhnweMRDIQfTkn6EVqpJRIabaMv9p3U4RpGl6UQMvPJJnPQKoH/s1eNiQAlQ&#10;c5GBxXSfGXxTd+OfiPJaaLFLdpaAWtvDApYuwJ3kAf7WRx2AriLfXbO81STSLa6ha4hx58CTqzRA&#10;kgbgp4zg4z1wa/kHjvF1M44mxWMoxbpRkoc1tPdSjvtq1ofomVUvq2AhTlva9vXU6HToi+NxrZtV&#10;CD5R26ms/R4W8oOwzk960x8o+7jPPFfHxVjtk2xHc8knApnm5HC5+poleOR8Ad6awVmyP0os3sS3&#10;YcZueM/lSBZLy4S2i6k4IzTGzF820123wR8HnXNfGs3iN5Fl+9XKHEkgI2rnpwSCfp716+TZZXzb&#10;MKeEpLWb+5dX8kcuIrQoUnUl0PQPhZ4Gk8IaaV1DabiQh5wGJAOOF+q5OfcnqK7bTnjsbOXV5sfM&#10;CsW7jjuap2VrJfXa2sI4bqfT1NWNQdNW1OPR7bBtrdQZeeo7D8SDn2B9a/sDJ8soZNl1PDUFZRVv&#10;68+/mfnmJrzxNZzl1JtPtJGDXbcyz4PI+6MdP8/0rJ8Ta6H1CHw7p4ZmZsNtGeB1P4VpeKfENt4X&#10;0V7+VhuxtiXPesLwhYs0B1++hIuLv5lDnJROw+p6mvR3lZGC2uzaiiSCJIEbO1cA1x3xn+JKfD3w&#10;y01myHULnMdjGcH5scyEdwuQfQkgd66jVdUtNH0+bUtRuFihhiZ5ZHPCqBkmvlr4heOb34h+LJ9f&#10;uAyw/wCrtIT/AMs4h0H1PU+5r4PxB4qXD2Veyoy/fVbqPdLrL5dPP0PVyjAPGV+aXwx38/IyIYri&#10;4uWu7q5eWWRy0kjsSzMTkknuc962bKM7QTVHTo9zAFT7mtMogQDOMe1fy9OpKpLmbPuLW0Jk2gcn&#10;FKx2ncT+FRwZTocg989KcWB+Zu3qKndg2Sq2Ooz7YpFIJ3dcd6aJQVBUcHtSqzN8zHv0zVpCegM5&#10;HY/SlD5HI59cUjbdm5SPehFOfShRJurEkZ68/kOlSAc5PFQ5A6DiotS1fT9HsJtU1W9ht7a2haa5&#10;uJ5AkcUagszsx4CgAkk9AK2gruxG7LTMAMqcfSvjv/god+xN+xb40uNL+K3xT8QyeBL2fVT/AGkP&#10;CNmn2/xbkktaRW/3JLt3cYuPLdgZP3m5cFev/aM/bR8SP4tsv2ff2PNMtPGHjnVrRpjfWdzDNZ6X&#10;AQP3xckxEruVi0hEakoCHLlV8w8W/sJfCvwlGPjX/wAFC/2pte8RaxKS1xp+matJa2dzGg+a0X5f&#10;tV1GCw2spg2Bwu0cE/X5HQrZbWhip15Um/hjFXnJeUdrPo5aX27mVSKmuW1/6/rYq+Jf2Qv2r9A/&#10;ZHs/DP7OXiiTRrXSbV78+CHc3Gusq3Uk8NpJPAEidv8ASrqdoBEgWfCqhJURfPM//BTP9p7TvHHg&#10;3X9a8UXFvqngnT3sNS0y6EkcOsN5zmU3kPALtH5cbEAFTAGXa5zXqOlS/wDBJnxP4ruPCvhr4N/E&#10;X4TwrdMmm/ErTPE9+m8xh2Ekfn3d0EV9nykwsw3LuVOcWP2uv+Ccesx+IbDxr8RvjU2reFtUvoYJ&#10;/ipPpSXGqaSJWCQf2oiyxx3sDM8a/b9wkXPzjaIo2+ywtXLliXDMVdybacqaUtVqrxc+a6e1+byb&#10;aE5VIxSS2+78bGT+2N+098U/FXx20r4m6PpcDxeHrqx1X4XRxRK08NtPHYXed0QLO0sE8ZkR2ZAf&#10;MTGY/l+vP+Ch3gu4+Mf/AAT18SaL4l0TyNV1DR9NvUs2iBktb1J4JmRM5KvgSxEjna7LnDGuW/ZE&#10;/wCCYXgP9m+Bz8RfGp8dTpfpdWNre6R5FnaSIrKG8l5Zd78/eyg6Aq2AR7x8WLyyu9U8E+HbuFJY&#10;dR8Yxxy27rlZVisby62kdx/o/wClfL5hmODp4mhHL9fYu6lZq9rPZ6rVNvzbZc2qsEmulmfgxb2k&#10;Okada2icL9uiUZ5+6ysOe3Suwt7uXcHVhwe3aov2gPhhdfCP4o678K9QUv8A2B4oexWQpjzkjuPL&#10;WTBzwygMPZqrC8mRwqgDHUV+xe0p4ujCqnfmu7+tmcFODpSce1j6V+H3xk8MeM9Z0ybxPcQ6fJcQ&#10;Q2uozEARxToir57kkbUk27mborMc8HNfXHi3/gn98CPHug+HfGF7bzR6tDNbzjUbGT9zfWzEeZBI&#10;oyDuXIWVQWXvuX5a/MrRr6MShN2xs9jX0H+xV8T/ANpfUfjz4R/Z/wDgf8TYtGuPE2t2llZw6wWn&#10;0sTTTeWpkhMcnlgu4y8Sh/m6jrXy9bJMXh8SqmX1OWXRPb+umqZ6ksVGdFRq7H7nXema/wCNNS0r&#10;xPokd1BBa3BnvrO1ljAugEbNuwkAQKc4DABg2GUoVDDzH9qfx54uuPA8fgTw/wCEtVePUPLl1u+X&#10;TZGgiiVg6wiQptLF1ViVIICAchzjxfQv2+/2+f2dtQ1PwV8TP2SvBnjiHSrqW3fWfh74ra1ik2tt&#10;DxQXQeWZTjI+VdwI6V02mf8ABaf9n/TILb/hc3wg+I/w6upMB5vEHhfFs+Tx5RjdpHzj/nmOnFcu&#10;K4h4hxuHqYZuMpS0ly2crLdWT663urnmxy7CQqKUdEttevzPdf8Agk7Yzy/EjXtUjQGKLw+YpZMH&#10;hmniKjPTnY3B5446GvvCvhn4N/tz/sh+Nb6Lxp8Kv2hPCaanfQmEm5vFsr2VAQ2wxXCpKRnHDLjg&#10;Htx9K6D8cNRliRZhbXqlB++VwpJ7528Zr7Xg/ifLMqy6OAxfNCabd2tHd/f+B4WbZRiq9f21KzW1&#10;uv8Akeo15v8AtW3z6X8D9WnhQNI8kKoT/CTKvOO/A/rXV+FvHNh4mUiKB4mXAYMcgn29a4n9rLw1&#10;4v8AHHw1j8P+CdLnvJ/7TR7u3hkRSYVSTn5iM/Ns4HPOe1fpMsTh8ZgHUovmjJbr7j52FKrQxKjN&#10;WaPgjxb4hsNN8QWWlX7SXWoanOVghU5wACS7nsoA+pOMDrih8TrO7v8AwTcaNYSYnv7ZgeSMRlgu&#10;OOgIzn1zitPXvgp450v4gJ4x+IHhzU9KaNNtlHfWrxZYqVITcAGC7m9uR9asXEOlm8NxqLrMyKqR&#10;W6ncFVegZuh55IGecelebCUZQcY+h0ShKE02jL+C/g/XrDwrp3hLxTf+VttTEZh/rFi8wlVCnuEI&#10;XPqB6EV96/s2X/h3VfBclsIobu/0wRpBPeqDIV8lY0+fbwT5ByRyduSMmvgL4o/HLwL8JdNTXPiJ&#10;4psdMgK7oLeVjvlG4LlY0BdgGI3MAQoyTgZNfXPws8F3fje01Hw/aLdizu7aSLUkjL27xyqwyoBx&#10;lgPmwcqRIpwQ1cM3iKeZwnyc6S0Xn+Ov6Hv4LD4Ovk1RylyS5ld+X4aWv13O51z4teOrnTNR8dfD&#10;7RYLuCHUm07+znhdJJUiO15xJkgAOWUDYchcg84qPQfDumfH/wAKSWXiiPXNJurgSm+jkjlt5IYp&#10;IWiEZVwFkQsXZWZCCYycA7Wr0j4d/Djw54C8JWvhfSLILb26naCAMkkknA4HJPSuS+OEun/Cjwxc&#10;+NNF1GLSgsbNcMp2qQql3cqPvlY1dj1wqs38OR2YrCTjT9tio+0gtXDez7q+lzko4rD1qv1fDLlk&#10;3aM9rrZKX5n40ft265+0F8Jfjd4k/Z38Q/FUfZ9JcrMvhm1Nta3MEkCsrSEFpmDxyrvheSRQ24DO&#10;CT4R8P8AUND8IeJtO16/C3q2OrQXESIyqxMcgYbVO4c8kHY3QkjBweh/at+N2s/FT4tan8T/ABNo&#10;zqurXYa5sIGBaG3VUiiCybwrMqIMqVUMwLE/MCvnp0201RNO1PRRuindXjnmfG9NxVyA33TlXXBU&#10;HcCCBha8PE4XEU4xqVFvqvtW6pfI6IyoKq4wei+V/M9f+Ls2uwfELxd4J+MOi6LrPh34yafaeP10&#10;7RrOSOSxl1yManO1sbieRTLb3DeWk25fM8p0byUlZR5n8Er74yfsH/ELw1+0x+zD8QY/EVxaX17C&#10;9nBatK9zZwwyTXCz2xAcwi3ilMwxug8kuzQuIyO+1rxTa/G34d+DvCmt69b6Z48+HNu9v4b8R3lw&#10;Db6ppUshdtOuXdwqqhz5Tl0CA/MSoLReM283i238R32ha3puoeCfE9tdi11HQ9QgQm5QxSl2niRx&#10;50EiSiMSHazKjKDs3Kfnaal7ad3aV79tn7sl52tf0toe5GpCFGMnG6atffyafk+n+Wh+4H7Pnxp/&#10;Z9/4Kvfs2Q/E/wAJWltpPiXT7iZrzT5mW4uvDupSRPD82NpmgliHB+VZEyPlkjIj8K0D9gTwp+0N&#10;8XtVP7VXjmHwf4n0PSV0LSfCej61ALrUEh86X+1oTKhkltCbr5QIz8wZGZWSRa/OH9nv9pn4qf8A&#10;BOP4vab8evhrbXGnPfXQs/EvhS4gZtI1a2b5isFynykMUY7JEjlhbayLIhbb+oH7U8/w4/4K6fsg&#10;eGfiT+zZ4Pt/EN5JPdSzxX1xFb3Ok3EFq0kmmSSEN9lupZDCsU4yqbllImt3khnwxdSMqUqjS509&#10;V0lfaSt1XVbPrpom6FSh7sJfup7PfkfZ36Pp/nv8lf8ABTD9gn4f/s2+AJfiv8MfGviDUvD99d2O&#10;i+N7m+s0ENsJUuHstSnljWPzHtZilvI4SQm3vYgRG0AMv5+eDf2S/G/ibVrpvF95JokEE7RmH7N9&#10;ouXYddsQYZXPG4t34Dc4++vF/wDwUtttT/Ycvvgp8WJdLi8CeG/Ddv4dltb6S2HjHX9TMEwmhurY&#10;bUtIlkUeaTDKzRsB58kkxmX4Ch/bw/aY+E/wqs/DHwd8ay6XpdxIi/aJdKgmu5oU3LbMZ5IyzGMJ&#10;LBuQKAYTjhsV62WU8whTjdpqVkna2y6q7s91vra5lX9lBOMl70enl93z/U3PDX7Pem67aa/beKbP&#10;xE954d8Xm0lu0jKYS6jjureGQtG215D9rdVJBJ3sAdrVp/F39nvw94Qk0nwsdF8QaPdeItf/ALJv&#10;LLWrz54LJHdr19whhYPFDG0bKFJ3M3CkBa5HTfgr+1n8WfDGn/GK5+MPhnSdR8ZyR3EjeLvippGi&#10;3t4kSzRRXLw3l1FJ5RWIJG5XD5G3IOawLb9qz9qD4U6j4V8Z6z481DUPEHg261JNJj8SR/a/7Le7&#10;klhuovKnDL86xS7sgk/aGOc4I7afLVioU6t53s1p3d36BOai+d09LbnffET4M/G2P4lvr/irUoPE&#10;D+ItTluY/EmkymW2v5JLiZTLyqvAWaKRxFMkUmwq2xVZSfpXwW/hj4v+Pbz9l3QpNQ0T4e+G9Mt5&#10;PizrGiW7fadV+yWVnFLplu+A4mvbmze5KuwSDz5WwDGA3jem/tv638dvhnLqOu+D/CHgjxX4j8Vx&#10;2Vj4k0UPaWboyKLq5n0+PdDFHBvi2PGkRkmumAMgikEX0F8MfhbYf8E1v2cfiN8VvjJq9hqOuTXt&#10;xofhTRnlS8gv7jMwgDGCRfMW4y1xcSiYEwRt5RDBBLwZriquHleST15Uls5evl1N8HThXqKWuzb8&#10;l30/rXVamh/wVz/ai0b4UeGR+yf8BdC0zSNb8Yw2zeJrDw0iodM0lbWG0stNSOKMBTLbxQxhBtYW&#10;0EQ2FLlSPjXRU1z4G/DG+0TwTBPr+tapIj+ItU0iCT7Np7R7l+widGKTlCwLTJhEZ3VWkOJI0+HP&#10;hD4g+OfitoHxg+Mt9ZXuoeJvEUd3aQ65DLdDVwsil3ntYGilNsR8uxHjBTAVlXFfcPxi1H9jr4Sa&#10;HZaz+yzZahoEviS1udU1Xw/qWly3dpp12yBPK06C682byg0ckkixoVXKcoibI+HCYVYFR9ouZvV+&#10;bf3O3a19N7FYnEutdUntovT8dfU+SPgF8LviF8NfiX4N+PfxL07XIPEOuTSPbzMslpNFpoitobSa&#10;2ZbgNKgSOaCKNIoRFsjEby4SOL7T8VeFtDg/Yw+H1hPrllqHh+0+JmoRam5Vb2PUPEM1os7Tzl1d&#10;Xa3iluIY33ZzGxdQ6DHnOj/Cb9oL9pPStR/a3+IGsXQ0OC5eCw1TUrO3jm8Qak7vDb6XZR+U9s08&#10;syPGyoklpZxrNJPvSN7ST6p/bT/Z58KfBj9i29+G/hfxVaXHiDwnb6J4x1/VvJZpLiaAW+mSXVxt&#10;bzZpJfPv3VpMs4t9jEGPIWMxcq2Kp8+m1raW1snbV9GtPM56OGlTw07PVp/hrb8b676dz49/ag8C&#10;+JPGuraX438Lvbh7GxZYtPhEdsI7ZY0VLaKNAsUaRRoqeVhUVEUJwBjyDT9e1ezh0rVbfXv7N1PS&#10;ZftGmX9hK0U6SY3DawIaNgeQQQePoTo6r47+MnjnxDNBputTwjUgsP8AZttbxmSCMkOwDMp8sFgT&#10;tLSsoO0s4qGPwnD4VvLmwjA1GZLYSvdTSb/s6EqCq5+VvlwA47MSB9016MZYWm1FyvPdW389X6/j&#10;oeRT9rGN/sf10Pqj9mz/AIKJ63Iy+H/2j7FntuRZ+MNNtcyomRj7XbRg71G4gSRru+VQY2Yl6/QX&#10;9jfx/wCApNdn8VWt/aanBqNkI9M1GxlWaF13nzdpGeRgBh1XDAjNfkB4ZtLe+8qBljJnUR+TGQV6&#10;cnHcsfmJPXPua+z/APglh8PdR0b9pDRrCHU3isrud3vbVbgok5WFyvmIfvkY4yM8kjqcerWxlWeF&#10;cL2npy9dU1v3uY0cNRjVU2tNbryt+h+kk/wr1bxfdx6hPbzQ6ebJY/sEl7K0ZYSbxIybtrNwvzYH&#10;CqP4Qa0vGOseO/B/jCCbw14Xiu7Wa2hNy73pRm2u4ZQNrYwGQknGc4yMGvTUQIuwDgdKrX2k2d+d&#10;9zCGIUgZ7Zr245BGhTlKhUaqO3vadL7K2mjZwPOp1ppVopwV9NetvPfRanzZ4y0rXbyB4vFd/Pdv&#10;fTTnUGdRt2s7ts+UAYRGVR2+XqcZPyXaa5FFf/YJ5ESZ2YRdQk2PTPQ45x1x0zg4+wv23NE1zw58&#10;H5rzRLzMaXEYumMiqY7csUYg8ElmeNMen6/H+r/Av4p/EHTorTw14C1W4JmiuIna0aKKQB1YESSb&#10;U6DI57V81ldBZRia7xVVJtrST3dr33136Hp5liHmNKl7KG19UtN9tvI2bPU0ZDBOAAeCf8a9u/Yi&#10;8NaHqHxbu9QuJdlx/YsnklWILuJYSuf7wAXcAc/dHbiuE8G/sifGvUrCzbXxZWO7ic3F1vnjHriM&#10;Mrf99jpnNe7/ALNv7PviT4Mas/im+8RwXNzPamHyhb/JGjMpOOc7vl69ME8d66I47Kq2NhKleVmm&#10;0otr1vojjjQxVKlLmaV13V/1PomCTzIlYjBxyPQ+lOBHOGrhvFnxm+Gfw7LL8RPijoeivKN4j1PV&#10;4bdmwBwquwJ6dBXG6F+098O9UtdV174R+GPFHjGFp1aT/hGfDUoWSQIEO2S4EUb4VF5DkEEYJr7b&#10;63QuldXfS+v3HjLC1Wm7bfd94v7W3g3X/FFhp+peAtInv9WtbgRTW0e2NTA3/LRpJSqAITyASxDH&#10;CsRiviD4m/8ABPv4afD3SPGH7RXxI16zfxRqLy3OpX0UvlabpZc75Hj85iwLyFmLlsAOVVVXg+pf&#10;tQf8FBP2ufD9pcaV8Ov2GNb05LqZodN17xrdtbxM4BJDRBUTOASMXHOO9fm/+374x/bC+IXw9n+K&#10;nx/+I9pc2Fprwsz4X0dWjttLllga5jRgqhZGMccmxmeVgEI35DAfmfFWIqY7HfVadTkvbTZv5b7d&#10;XZM+vyan9VoqUlr/AF1PB/2pfilaa7d+R4fuG+zIrxQxyQbJZARhpXB5XP8ACD82OoBJA+eLq+eO&#10;fdFIc9Tiup8T3jzsWfJ4/irjb9xvPA5PXNc+Ew9PDUVT3PbqTc3zFXxtAuq6SWaMMY8T4Pcp16ew&#10;/WvRP2IfiZ8Ifgn431nxv8VvhNH400O98NX9jq+iHT0uLm3Mwi23VuZGAhOIzC8qkPHHNIV3bsV5&#10;pqksbpFHIhbduj3jOV3DJ/ketfVv/BFk3Fp+0jryrIQJvhrdpJjgMDqGncH1rjzzF/U8oqcybile&#10;12rr1W2xwwgnirrc+T/Dvifxr4ruG+GHhKC8uP7c1i1MOmQRrLPeXCmWO3jBClyQbiQBFIBaToSF&#10;I/YP9ir9nKD9mD4G2Xge+jjOt30hv/Ekscm9ftbqq+WjZIKRoqJkHaxVnGN5rrvDfwQ+CHhPXU8U&#10;+Efgj4L0fVU3bdW0nwnZWt38wIbM0USucgkH5uQea4z44/En4w+IPFbfAL9mSKxh8SCziuvEXirV&#10;FElr4ctZS3lHy8HzbiTYxRCCAF3EEHK/lmdZ7/rFy4fDw9nBaybf4trovm27abHfCLpK7dz2CW7S&#10;1gM8zBYl+87nCr9TXzl+2/8AAn4I/GrW9Bsfj/p13FoOvwrpeh+MLK7MLaBqyu7wgP8Ac23SSSRt&#10;vDoWt4chSFdfnv8AaU+FH7D/AMEPFtrF+2N8cviZ8VfGc6ldU0y11GPZb/Kjo7wBla0UpIhVDO2e&#10;SAACRZ+Fn7EH7En7RnhfUNR/Y/8A2jfFfhm/vLdft/hnULmK5W3iVonZbjTpVSSeMSMiiYTPB5q5&#10;RnKUYDLKOWKOM9vUirfGqTUVfqpc3N8+Wz26g5qelk/K/wDwLfifTXwS/YH+BXwHv7aTwe/iJ7Gx&#10;v49QstBvtfmk0+LUEjWMX32cYWS4wg+eTdtIG0LtXHt4btivjP4M/HT9oH9jz4g6X8Af2xLmC98O&#10;aigg8LeMobhpIAFKrgTOAzKpKh45QHjUq4/d7A/2Ks6s7RFxvjcpIvdGH8J9D7V8xnVLHLEKeIqe&#10;05tYyvdSXk/zW99zanZKyVibr1pDgcEZpA2eRnHekJJ+96V4MkaJ2BiAOc89aY4DDBOfwp3fGPpT&#10;TnOSagpMiYn7ppvbIp7qGJ56e9MJHTjjoc1LQMranD50PPX1FaHwe+ITfDXxklzdSsNPu8RX6jJC&#10;r2fHcqefoWHeqs4LKw3Vh6nblDkL+tdWX5licqx1PF4d2nB3X+Xz2fkRUoQxFKVOezPsa2uEniE0&#10;UoZXUMrIchgR1FMutwAuFwGU5z6Yryn9mf4mHW9IbwRq93uu9PTdZlzy8GQNv1Un8iPSvVpRFcQP&#10;bypuV1Idc4yDX9hcPZ3hs/yqnjaO0lquz6p+j/CzPzvGYWphMQ6Uun5Gxa3Npr2jNbXY4kTZKPTt&#10;Ve0iZkfRpXHmWyjy2K8svasrw/PNpFwtveKTG52M5HDejf571ta5C0KR61agFoD84/vJ3/z7V70f&#10;ejqcjVmYHiHR4NStJLaa3DEqVcFc5Hpjv6/hXzv4m0S88Pa1LYXSgMj8EA4YdiPavp/VVBjj1G3I&#10;KSdSOxryz44eE3vrNNasocm3B8wAZO0nt9DX5D4rcMf2llv12ir1KWunWLtf7t/l5n0nD+N9lU9l&#10;LaX5nlkcgZMgHNSK5BwOfpVSOURSbWPfjmpzIAQ3r71/NElpc+zLSnI+8abKQ469qYkvXjjHHNOD&#10;cYJHB61JVyJ2xx7c5qtcruBwetWJs5OB1qvKuBuHftStcadjNuGCsSevpVaWQFCcHPtU14CzlSMe&#10;mKoSu8R5bqegHSsW7PU0WqIbqeZMpxyMYroPhp8FPGfxallXSY4bawSQR3Wo3a7o0JwSqoMGRgpz&#10;tBA6Asu4Gs7w14eu/GPiK08P2PEl3MEBIzsXqzH6AE/hX1dpVv4a+H3hNLK2aGy07TrYtI8jgLGi&#10;gszsx/Fifqa/SvDzgqjxViZYjF39hTdmlpzS/lv0SW9tdVbe68XN80lgKahT+N/gu/8AkeSeIf2A&#10;vgf8Q9FtPDXxx1DxN4006wH+jaVf+J7qxsImBLKVt9Pe3VihJCPKZJVXCmRgoxy3iP8A4JL/ALFG&#10;o24Twj4H1rwnKrKy3vh7xPdNMMHPBvWuByeuAD6EV0/xm/ag0/4ceFYviP491+48M6LPOP7B0ews&#10;FuNb13aRhRDKpWJZNwXy9u8b4iZYnfyxtfBz4j/FvxhpC6x4h+CE3huyuCXso9Y8Xtc6h5ZJ2+fA&#10;sDRwsRg7BNJt6HBGK/puOBwVCnGnGC91JLrZLRa7nx31rG6y52vnZfdsfNfi3/gn18fvgbct4u+D&#10;3xGvPF1nFIrqn7yLVYPvH5V3sJQuAAUbcS3EQGce5/sZfEn4oeP5L+y+IeuQ3v2eJfsz3Sxpelwc&#10;OrLHGu4L0LMS2epJ3bfY01Mnb5/ySAY2k1y/jH4Z6d4g1uPxz4dnOma9Cc/2hbHZ52Bj95gckDgN&#10;1xwcjADWHVJ3p6eRUsZKvC1XfvYxP2zNPR/hFJeTDm0v7eVM9iW2fyc1r/AvWZ9Z+Fuiapu2stmI&#10;8j/YJTP/AI7WZ+0LeXvj34K3HhjyxHrTXdslxFjhwJVJcY6dM+npXVfCPwenhn4VaNpMJXMVkDIF&#10;YH5ySzfjkmuhttq3Y5No/M87+Nen3mleL7P4leNfEEd/bx34+xaLb2JijeQJtiEjM7lthzJwFU7T&#10;8ucVf8K6xNpLxajfKiPqGowhI1c5UMsgBz15ww/Cuh+Mfgu38a+CLmxkiDXNqjXNgcdJkU7c+oPQ&#10;j0NebaDpvifUYPBetzapbT2CpcXs0asBIXNs7K23Odq4VeMgFhkgsBQ1pdFJ3Wp694YvXsL+40F5&#10;iYt3nW5KYyp+8MEk+vU+9eBftpeAU0a/tvFFjFwzlmfk8k9z9f0r1t9Y+wXeka2gTAlVZiGTkMo6&#10;hST/AN9YPtzmpvjn4Tt/G3w0v4GRZJbIF48/3cZ/9BP5itIO7s9LkrSR+Un7fHwd0bxP4ZtPitpG&#10;lWKzRqLTXIXjZHvUyPLbeg/h5HPYjrg18pR/G61utf0668X/AAhgisSFt76+h1gYONy7t8ltPMka&#10;AB2iwXOwg/3R+jfiHQtO8QWGqeA/EkZ+z3drNa3JWNS20qRuAP8AF0weoIGK/Nvxb4Q1XwJ4r1FI&#10;zE9rMgs7tmBjlfacCVWYALIVPyksAAxBOCDXmZpQjWoc3K3JXWknHe19mru21+x9DgKcq9B2d3Gz&#10;ta/u99tEn6fF5G9ffFX4R+HreT4Z+G9QjuNPlEE+trJeJLZ6ncRlGLb/ALMApwFQb8qNmcFsb+as&#10;PGUfgi1lf+zrhdJuLyKTSNV+xSO18gfy3jMjDllSUMACEHlNgBjzevtI1XxjqhQ+ENG0PRbrUlv5&#10;tL0qwW3imIVQieUJGQbVXHAHQ5BLMxsJ8PfCGs63b3PiG0msoo7hXkNhcNAI+m11wGVWHUHb279K&#10;8LD5fh6dOLndN2b1u7q2ra6u1no/d07W9HDYDMq6dWlaPLtfTz0v/wAAm1bxTe/8JHYeJNL8dR6b&#10;q2nXMcdjqcSAMRHKJlt7i3kGJB5iqxjdTho+Mjr0nhnxN4r8XS350TxP4a8Mar4Rt5NXt7O28QSW&#10;+nzW7JEZJbGIp+6kLxmSRROMs/yxDaQMDxF8P/i5rfxF1PRvh/8A2Z4+uLlpL03OpizvJHEzYaeS&#10;eTa7SieQDBYmRygKtu21ifCn4YfEjxV4403w54S0rw9a60gSOJrOVtI1O0vvtMUX2dCu1BcnaFPm&#10;RsB5sjOBt3DDMqGGdOcqrgpwSbd07J/zJpaNaa7X0HicXVxVVOpTXMnq11/HV7ba9/L03xL4103x&#10;d4P1f4ZzeKfsllqnhOHT4tL8ORRagmo3FlefaNP3MlvOwVvNK74pQ+63O8quQaGs+MvGegeF9H8e&#10;fHDwjoni3R1hTSINT07UVD29xPCl4ifaIwWjlEUh3BVAOJELbgQX2lr4O8Y6Z4hz+1dpEH/CPW18&#10;9r4R+J2hQaPqcUcVxIRbwXK71S+VyTGkBkHUFFjUx1Zu9A1NPAOi+NrP4S614n0HUJriFdTtvEia&#10;5FqNojRmaGQ2gBspbcTIsbfZ4AjEb1bcCvykKWGwzjTdNWcndawldr7EpezknJJLRy2Wtk7Z6zu0&#10;9beul+qV1+XU5u58OQeDPEui/ED4afEzxF4N1vUImXV9RgEkZsZnjG5obu12ZhkLMgU5Izk5BOL1&#10;5dfGfT9c8DfGz4t/HRvGPgrwprdvLJo9n4y1B7vTbKK7KSbI0eGayDrB5aSQvFIMxFWUYYebaL4w&#10;tPh5ayaTofi8yXMcCnyWWeGO0uNpV4mgkyEKsxyoADAg5ySBF4l1y48dxR2WraRHcqJUePU2BV1Y&#10;nY+EIIXIzxz8rEZ7V95Dh+vWowqRrRmrauUYuai7q15KMk7PRqUrdnd38z6zTjN3i0/na+mumn5H&#10;pX7cXgrw14b/AG1/FPh79nVtS/sw2N2NNb7dcaoZrQiaFEWaVpZZQbICMuWZSGYl+u3rfE/iI/Ev&#10;4ZeDb/QRHZ2N9ex2Umvz2FpZG1vo7G3t57Ge+acFIQ6W+FeONNjPLibyvl5j45eA9W8A3fwr+Mh1&#10;S3sL7xhBd+TYaXbMYNPgW00+RHSQhDN9o+3zF1KLsYuAZQd1ed3+r3eg67eaqvjcWpvZJbbXzHpJ&#10;ufMDBXjnnt5cI+CFcyAb0Y7gXc5Pg4LLMRnGXYbE09fZxcVK0pa3lGSbjG2nLdavZpJp3OiVaFCp&#10;ODe77pej17/12Nv9sLxZqCfEvVLSA6xoN7q/kR+NPDUcbQQR6lZM1tMZY0f9437vzBNjJkeQ4O4t&#10;Xq3wN+Mni34ifs+6rZ6zodjo2p+E/Bc9rpPivVpbiJb9BApso7Rljby7sNHGi7ZI0dpIpCQyIr/O&#10;Wh+BtR8R+Gtb8eeIvGGi6X9ssHnsGvYREHZZXBghQGNFDOgAK5A8xQqkHFeua34w+J37TfwMb4re&#10;PfEcUVt4esYNMttD0yO2sbSwhsltY4nEUbtczyOkwCtMMKWkSIrHb4TPOMqwdLL8LhnyyjCaTm73&#10;T0SUV9q8fd952Vle7sh0KlV1Zzbs2nZd+v8AwdO53HxW0/4cQfBnRvhlefEbw7pPiPwRJDqy+I4L&#10;VZL6GaSKK5lRGScNNi4mkhwVLgWaSchlVfIL/wDaW+OXxU+F9/4P8D+AdUn1S/lnTxPrmkWSzC7g&#10;nQfa4HSOALCkjeXKxVhgtKBhJSo9S/4KI+JrdfEHgzRviUNIvf8AhDZo7SI2Ec0batpTpBcITM0r&#10;M0aoRHuTyyHmmGcjC9b4c+Hnwj8NeE9Y8R/s0at8Q9Oa9v8AUh4St9I027lsb6WN5HjPl3lvMoik&#10;KqhlfaV2sCy7do+VwmPw2DybD4vE0XVqVJOUXJXpwd9feSUrS+O1nFa21i2/QnCdXETpwlypLW27&#10;T/y28z5ZvfgL8Sfg/e6Pqv7Qnw21q00C6kLTT6XdW08sQBYk70aWLeI1JETlcjjcuMjqtMX9iXxD&#10;4muNF1bxx8QrGOXVJJGfxDpenpH9nCHy1aOOK4MbkBAyl2QjccrnaPp3VYvj5pOk+EvBr/D63n8O&#10;fb7W21W88aPAz3AjdfLhC2cjKEYr9mLSwDc7ptLBt9eSfHzwl8G9J8c3mt/GW5sNCkXUXiuvCOjD&#10;yrRLFlZIbixiYSTRk5gkZosJlZkKK29R72WceZniV7KVZ06kk7fVpXbV3a8WpejTk1e17XOWrldK&#10;C5oxTStfnWi+d/0PO/Gn7G1vr2leM/GHw98QafqHh/R7iN3uVxHNdW0llaToLeFS8b/Ndlcl4h+6&#10;YgFj5Y4TxWPHHhrw/wD8IXrGgX1lBcx3MTy3ttLC+wx7XeNhtLqMgEbmjz2NdH4n8eeB/hX53hb4&#10;HeP9a1rR9Q05opF1COaCbSkaVpsIzbFmjeSV3eFoRGxCkgsA4x/iJ49+K/7Qd7pFlq1lapp+jWzJ&#10;ZpYwAkLyXkfLf61lA3EbF+QEKOc/Y5djuIsZVi8Yo1KLd+ecfZ1V7qteKsnJyvf3Vvo2kr8NWnhE&#10;rUbqfZap69/Q9p/Zp17xxfeCdX8TeHdUn02I6tbpLFCqTrF5qxoTHvhY4bYG+98oVuGAJrds/gRr&#10;XxR+Idponw4ur3UNVEYXWZtQeN4LKMnG6TyxtGB/DgseO+Ko/sH/ALIPjX4m6pIvhm8KwThUu9b8&#10;uRU00HcJMb0CyysnCqhIG4liT0/Tf4SfAnwD8C/A8fgLwNpqQwRDdPcSKGluH7u7dWPT6V81xBnc&#10;ctxNRYV3k79NFda+rufQYKEvqtJTbUlru9O3o/69OM/Y4/Zy8D/s66I1ppulCXVJrXff65KqmW4b&#10;ONoyfkXqdo46GvTdfvhILiYKVhkjPkuSckY5/wAfwptzfeHfDGj3PifxFrEGnWFlAZbm8u5AkcaD&#10;OSWOAMf4V8ueM/il8Zf+CgHjO5+BH7LtrPpPgy0mEPiPxZdRsqyKR8yHGCQVIIgBDMpBkKq20/nc&#10;Vjc2neTv1bZ2SnSw95SPL/E3xa+LHjD4i3PwU/ZKu7y41jVfNt7jUtKYbYbcyqTIsoBEKKV/14Of&#10;mKoCxFfSP7E//BPvw3+zFqVxqXiy8j1/xzfwLNPq9xB8sULY3xxk52gODkZy3ys3YD2v4Bfst/DL&#10;9krwSnhT4b6THc6xeYbUNYviHuLyUDmaZwAcDnCqAo+6oAwK6u8g0LSbS41aKZX1FCZvOPBlfHKt&#10;1+U4Ax0HBH3QR9LGChT9jDRPd9/X/L/gHjTxE569OiL0dpbaKnnyzmUqp3SNzj6DtWN4l8ZW7Qup&#10;TCIuBz1rGuPiBb6zaPIJDFKg/fWjyDdGcZwT/Lsa4XxH40WV5EKZKHLFByB/UV6NGhTpQXKcXPKc&#10;rst+JPiAJZzFGqxIcgsy/d+tczqfiGXTma5a8SQtk/K9cv4i8TQIr3FtcEELyCa828Y/FmWNWSF1&#10;yg+Zs4BGO9dsHFR1JcdTuvGvxd0+KzkjTl+hwenWvB/iR8TJZN09zeE7TnZu4rD8afE8KklzJOpL&#10;Hs1eaWreOPjF4ttfAnw70G61PU7+QR21naoXZvcn+FQOSx4AGSQOa5a+JSVjpo0HJ36E3jj4kzag&#10;CtrGXdjgLH1J9PWvoH9kP/gnVf8Aj2O0+Lf7T7zaXorKs+n+HCSlzernhps8wxfX5m7AcE+p/syf&#10;sZfCX9lbR4/in8cNT03WvFkSeaPPdDp+lY5JQuQsjr3lbCKeR03Hzz48/ty/EP4yeJn+E/7MulXN&#10;xe3khQ6vAjbwCfvJuGY/+urYYcbQmMnzvaOpK7O1RUY9l3PXf2mv24fhl+zr4fj+HXwy0qzl1C1j&#10;EOn6DpcXlwWQHA8wJggn+6PnOSSUyM+R/Az9in48ftr+NE+K/wC0XqV5DpszCSHTXGxpI85CBVAE&#10;UfoigdTXqv7En/BM/TvCmoRfEP43bNT1tj5iibLx27E5+UN1bP8AFX29aQ6X4N00Q6ZarHHGoGIw&#10;Afr9Pau+hg+b36n3HnVsYl7lFWRifCX4H/DX4JeGLbQ/DehW9vHbRhURYlAXA9uM+9WvG/xX0zTN&#10;Pljhulg2IcF2HOO4rk/iv+0L4P8ACelS3Or38cRVDtTzBzx396/Pf9rT9t641O4uLHw1qGyAsVyD&#10;nBPYY6n2FdNSrToq0PuM6VGVWXNI9q/aT/4KAWvg9LnQNMvjdM+5THwwDdj/APXr5H8K6Z+0H+3D&#10;4+l0L4dWT3NtHcY1HWblmFjpyk5+ZurvjnYuT64HI6HwR+yXd6v4bH7QX7Z3imfwX4KZfMtNKlkK&#10;6rrXcRhOWiDD+EDeQcnYvzj1nwN4T+Kf7TWjDwR8P/DLfCb4JWSYksLYLb3mqW4GS879VjPJIzjn&#10;LbyA9cjjKo/f+7/M6/aQhH3NF36v0Mv4aWfw8/Z+1qX4XfsXeH4fiJ8T7hWi1/4k6jEsllpeflKw&#10;nBTA5IRCVOBlpeg7z/hF/gN+xRDJ8df2rvHDeL/iFfRmdRczeZPuxwEViRDHnjcewwAcYrntd/ab&#10;8D/Cq6g/Zc/4J3/D1PEfiqZDE2qWUAeKHs025uGAPJmkOzjgPkV7P+x9/wAErca/B8eP2uNYXxp4&#10;1nkF1FaXRM2n6fKTuVlVxmWUHH7xxwRlVSt6dOVSWmvn0Xouvr+ZhOUYR97Rdur9X+h5f4X/AGf/&#10;ANrb/gqNq8Xiv4n3178PvhfERJpOlWyeXd3yHJDIjD92CCB5sg3kE7VUYNfdX7Mn7Onw8+CngW28&#10;F/DbwdaaJYWJZZLW2Xl5c4d3Y5LuTklmJJz1r17wVoVjpNolgtoiqi4KqvB/Cqt1aDS9ckhjISG+&#10;bORxiQD29QP/AB2u1YVRgpPXucs8RKenToNMdvasERR14PXNS3N2Y41k34AbnOMn86Zdra2fMLEF&#10;T1POaoSXYmJMh3HtntTjNqVkZNJq5cl1CWRQsRVVz988lv8AGhczZBOBnJLck1RjmZmKpjPYk9qt&#10;qhEgIBJbrmutOyM7FoFIx+7OFA5IphkY8uSSfQU+OMCPDEA+nWmmNYU3CEsD2DdaynVb2GkimQEf&#10;fG5Qd/SrttJ5kQG0hG55HJqN7YP+8Veh+UU0GWYlcADu2e9Y8rTuy90PvpDHAUQbVH61mfZ5Xfz3&#10;lZQ3XPU1qBAvM+WwMAk1g+INes9NlcsxLLwi571x4tpRuzWlvZDtZuxpNpJO2qiKPqqFM5PpXJ41&#10;G/ka4urYBC5wFHI+vetJVvNZZZ9QX93n5Vz0PatWKXKoscS7QvKZ4Uepr52ryVKnM9lsjvp3irHJ&#10;yWcLx4M/lIrfdddpJ9hUNzMLKFt10kcQJzgfM3/1q6W/1DTpw1vGqSuGw3HQ+1Yb+F7W8uDe30aQ&#10;wL0boW/xrz67lUlanqzvotJe9oU7SE61apMYsIr4Csp/yaytc+IOkfCuCSx1KdYkGZbb5hgqTyo9&#10;MH8gRXRXbskx0jw1DNNIww2wj5OOCzdEX68nsDWT/wAKv0bXpln+JUNrrBjkDxafLbK1rbsM/NtI&#10;JlbB5LnblQVVDnNThKnR8+/Q2jKM5arTscVpPiL4h/G3bd+FLKbSdHl5GsXkWDIpBO6FODJ0GCdq&#10;YOQWxg+g+DPhjoPgS2U2Mkt1eSIRcahdkNM/TILAAAdDtAA68V0LTW9mEaGMCM4C7f8APSrEpt4r&#10;c3czAIp3BAOT64/CihSU9W7supVbVkrLshbPQy4M8hO3PUDio5r+2tkJjfMSfeOMZP1qeHUTcg2i&#10;MBEVDJhs8VQ1GJ41ZUj+XIOKyxDeFXNS+8yS5pWkQXGuuT5kDKiY6qckiqeqXen6zpkthfQCSOSM&#10;pKjDqCP0qOeFpAHLng8r2GKh2LyqRZY8cVz08dWevNe5q6dOx5Rc6bqNhdXGiyzovkSFRKO6n7r4&#10;+n6g+lVba8i0rcmkWxadGx9qnAJGf7vGPyGa7Dx/o0d6h1bTbAytaAi/aJ/uxdSPcg88dBmuQ1W5&#10;hkWOO1jOQuI+5f6VtTbh71tWehC1WNiCaaazv01O8vA5VhJsIICkfT6Vi3mqTX5nltI0yzbXldTt&#10;XJ9uWPsKuroN5qkwk1QtCqOdsMJzuHuf/wBdbNt4dt7dAscaARnCBc557n3rohBKV5/cbOUYK0dy&#10;t4VmTSHGj6Pf3xnkbfKGEbIffAI2g+hy1e0eGrKWXRLLUtWgmMsUpMcSoWKsRjICj079smvG42uI&#10;LsT6TaG4MDfvPLkAB9t3QmvavAXj+w1uzVo7KWJoVKGPA3ZA5IAPftXdCqpTf5dDz8Z7TlTMfxd4&#10;F1HStc/4SN1LQAZkkAwV4z0PU9sipNGv7q1uopbIswRssOpHseOPp1rs/EukalrvgqaGK9kjndd+&#10;ZApYd9pxjHHHFec+G5X0kDTbZA8kysxUNgr7kEY59OtcsKEoVXd6PU4HPnp+aO+vLnS/3WvG2OJB&#10;tlwnBI/z1pklle6o6zWrbY2+8rjP44wP8K0PC8T6v4EePyw0sRLKFGSWzkDFaugeHtK0qzj1LxBO&#10;s91MdyRvL8ic9NoHNfR4Sm5010Vr3PMqNJnLN4WuEuNlraqys/zTyN0OM9B/TipZPDkFpbB9fu/J&#10;jBDBI2+dz1x/+rNdNq/iewgQro2n725CyqgHPoD2rlNYk1m5C3EGnh5t2AZpO3+TWjw1FO8tfyFG&#10;cmh0osp4kgsLD7PDj/lofnYe5JJqxpPhlNXlMFk8Z28MC2NmPX0rO0K21bUiTczIjxPiREBI9uvW&#10;uhh0jUJv9Q+1VYAgIVYj1P8A9auarQ9o1JL5FqVtCc+CbPQ1Fz/aEU7k7gUbhf6mm2kKXExgkYIi&#10;sdrE/MfoOcVYi0i5khdJZyB25Pb9TUUM9pYOAXGQCDgfMfej2Vle1rHTFu29zf0KSCEfZ5MlMnDv&#10;0z+Vb+neKIbCdYIv3mOrIOFrgJrue8h8y1UKuTuBON3v60W/ia1tWDTzGe4T70ac4HY+wrso4tU/&#10;h3IlQ59z2nw34nvNahaxjkCLj/WKxz168f4132gXFla6aDPdO6Y2sWPGc+lfNbfEWWyaNZ38kMfk&#10;jjcfN7da6ez/AGg/Cmk2eL3VxBewk+ZpqurSTDsAvfPrj8a97A57DDy5qurS6/5f1c8rFZXOp8C0&#10;8j1zWri3tvMubuaRokOFjCkAAjhgR1HavJvi1+0l4K+HVo5SRr28kUxx2ca5wf7rsDhQcdTx9az/&#10;ABF8btf8X+Gf7MsLufw6t3bHytOt7dbvUpImYqsyojHy42KsvmsERDn956eT6t+zB478ZKlt4y8W&#10;23hXw6TmTR7BjPeXqnJ2z3KhvmPUiMkqR8spGc+Zmma4is/9ljo+rXV+rvbtdLyR04LAUKbviX8l&#10;/X5X9TyT4rft+/F7x/d3ng/wz4fmtrt9yW9tpJM8nUqDkAbFPQudq55yOleW6V8EfiJ4+lTWfiXr&#10;V1aS3ADTafbS7p16fLLcZIQ4GCI9x7hxX25pf7OPgXwj4V/s7wz4NXT7aRt5mYlpZZAMCSQlupA5&#10;bJY9T1NcX4k8M2WhRm3eRLcrkOseOffnkV8XiaOIcr1XzN66n0+GxmGprloRSPGtA+GHhnwRb+Ro&#10;GjW8DvtMksS7pXIAGWc/OxxxliT71sRRTvKBrF3I0Ktxuf5j6AYrqYNDt7nAtIY2TGWdiCPxz0qj&#10;d+H5tHu1uriNLm1YYkLSBVTPQg1h7KfLd7HR9Z5nZ7laVxbWzrosRfK52SA5x6//AKqng0yyu9OW&#10;9uEVHx828Dj8aoXviCzt530WBXeTnYYxhWX03VPoWoyaIqrqLI8EnJhZCwQe57VpCMXKwpT93QS8&#10;t74RR2mkgNvB2tgYUf3iP8fWq0ltdBTFdyLEjc7UwCD69K24rzRZ0lkguBaNIeGK+YvoB1BH61Q1&#10;bTpm06TUHukmRFJMkLZI+oHK/iKudKNrBTm73ZQjS006Bp4FLPzvG48/hVG88XyFg0ZbAIGIW5/+&#10;t+Fc54g1jxNdxLa6Kv2eNZuZHwWlXH6CqX2m6iCjVLdkDN1cYB/EZ/WuWdm/dO+FPrI7aHxFa3q+&#10;cmy0lQZeRh94dNxOck/Sj/hZdro9u1paaa80i/8AL/HFkH8ucVypuASIWljljXku7YAHtgfNSxD7&#10;WXFs21Acg7cbvfrx+NawqTj8wdKL+LYm1vx/NribILvzAOHZeAp9MVnNJaWij7NMo8w5kycF/qTy&#10;foKpeJpINw8wJIycr0zntgiuUkvNYm1BGt72SRkfiJgGyB26cCs6rpxjdvU66ULr3VZHcW2uNbuW&#10;munVM/OAOT7CvjD/AILI/tL6j4f+ENn8J9CkWMeIpzJcqHKyfZ4iCAR3DOR/3xX1FqHiK8hsZ77W&#10;rUR+TEW8iOUE/m2FX86/NL4ra1qX7av/AAUItPDQRm0jSr5Y/LWUOiWlscuc9Pnfr/vV63D2HU8V&#10;7ap8FNOT+X/BOXH8zgoR3k7Ly8/1PqT/AIJ+/BiX4U/Anw7pcVmRq2sw/b9UmbGInf5sHucDA9Pl&#10;HSv0P/ZP0SCPVV8Q6tMWt9Gtzc3DtxkqMgHtyQB+NfNnw98O2i3KvpkSJHaxrCsWQAABgCvp/Tmk&#10;8C/CeDTi6Jc6oBLcpjog6L+f8qvDzliMY8RU3+J+tzxsymnT5I+i9P8AgI6rVPEhuAI5Gznhc96q&#10;rqRijEcEo29hiudg1ZpszbSrfxq3Wqy3tut0bYTvvlGdjuSAPb0/CvpnOzPmzqJLt3y6NuHv2qIX&#10;W6QZJ57g1mpNJDEAM8DqaJrxGj3nuPpVt3FsabXchjIJPPTHIqGCTCb9x69AP8aordlFBYkAdfam&#10;vfMYyikEdmXrRzC30L09+OEZAMcbsdKjaMyOAjgg9wetZEl7I0uQxI6YPar1gyxgyRkgjkgkc/So&#10;5lJ2Ha2xopZXSgCFlXH8I9KlIlhUSSoQS2MEHj3qKy1LLgF8eobvV0XrnDKwx/u0+VCbZNasNv3u&#10;3UHip0Dq+FPHfNVlupMhowjDHQDvUi3nlKQzYJPY1pFpGTMnxJ8PdE1C5bXtEuJtL1IkbryxIVpM&#10;dnUgrIMf3gcdsdawbrxV4x8IsIvGmim7swxzq+lIWVB2MkOS6/Vd44yStdl9oyeSM/SoLxVkGEYZ&#10;PUetKaTd0CdtGZml+KNJ17Tk1TRtUiuLeUZSWKQMrD2I4NPkuAzbyMkcAAYrl/FHw1iudVOt+FdU&#10;l0XUXIaaa0OIpzxzLEflkOBjJwwHRhWZceLvGvhFnXxroiraRthdY08tJbsvHzSJ9+HnOc7kAGS4&#10;6Vzuo1pJGyinszsNSuYI7Yx475xWPFc79xRg2Ceo5FQ2niDTtcto7m1vYpUkUNHNFKGVgR1BHUe9&#10;LLbBH8wsCPVR1o5k9SWmi9p9zG5CzLjHTtinXcDplg4IPbNRxWazQiQP8w6GoZjcKwEjEemTTTJe&#10;wy5mZB5ozkHkY705fEMrxiLO0L3HGKa372FtxOR6jGazhZy20jNKhwx4GOKmTuEbm5FJFPAWZlYH&#10;+HGefeksZdUtJvMa53Kx/wBWRlcfh0rMt7lVXYz7RnAA7mtCzuDaoZ1jDOOi5yGqLWNFZo3LHXJI&#10;IwQ2exjz29s1p2t2t/ueLjaeBXJNe2ryb4ohA4GSG+YGp7K+tmkD7mWQn7uTx9K2hUlF7mU4K2p2&#10;NhdS7/LcbSeMdc1BqdoFfzreE7u+0f0qO21KJI1e7m7cMy8j8utXIrhWUFJFZD0JrujNTja5ztOL&#10;uYs00iuDKn1UDgUx7uOPKv8AIpPORW1dW1tcHzSm4/3m7VmalpkQUEuD7AVok0xWuRBzFGLm3bKE&#10;5yOtO+32924jkTBK88daymtrq2kMlvI+0HlM1p2LWt5F86DePvHv+VaRlJuzE4pahdWVrBaSXxlW&#10;MIpJZjwBj9Kq+DNNvMy+JL1f3tyMWsZ/5ZxduPU9T+FQX4k1zXl8LQNvtYlEt+c5zz8sf49T7D3r&#10;oYZyjbDw3RQPSpqyUnbsJK2pfsRIsTB+WbJY+1F/ObcwxwsMt1H92rEIt9PsPtl5KAvU4PU+lYd3&#10;qbahcNcyArHnCKpxx6Vg5OTsuhdkldl1r9zGUWTagbG/H3j7VMkrzSDystgc+1Y/2iV5PL6Ln5Fr&#10;UtJY4Ds83gD5velJIqLLmo6DZeJdOOi6pbJJE3zbmXlT/eB7EdiORXG+IPDnizwZOsmjI2raW6Hz&#10;2kP+l2+OmABiZfyYY/jJ47eylCh7m4Xao+VAf4hTopg8ZkYA7uFUjOKwipOW5pdRicDpGvQ6xYO9&#10;vKsqMMDB+6fQ55BHoeaYkLwxM0RBHt2ra1nwHYatfvqGgTm0v2GHuY0ysmBwJF6MPfggdCK5271O&#10;78O3DeH/ABFYPb3LsRBKvzQXHTlX7HkfI2D1xuAzW6d/iFdPYel87kRFQxJ/IVNNNFJafaZEwI+I&#10;4xwC1RR6SFjYM+2RhluRx7VmavqFwkqWVuNqKOG9fWtacWtzN2exX1KSV23Mw3Fhx3rRgvfsrQWw&#10;kYho+hHLc8/rVC0sp51Mt02Pm4GOeK6CwtrFLi0lng2iKJs8nJ5q53i0CtYbNNOtqGmJRWU47cVz&#10;2h2j395Lr84B84bbVcfdiB6/8C6/THpWx4rmg1BotKjJVZs+YS2CsIPI+rfd/EntVO61NRKYbWEh&#10;ETC4OAPatVyqoiLvkNS6uFkt0t3lAEgAznkAVTCrNeRWcPAAG5iOnqaobJyxkmlwzLkID0GOhq1Z&#10;3flxJHbgs8jfPIev0ro9qnoRy2O/8N3QttHZVJAPQE8AVemna8jEkuQqjOCMVkWc+LCHTzHmQgFw&#10;O4rVuEf7GqyA5IyxArak7LQiZWtL6W0ie4jLKPmCDPU96doVkkWlNcSjaAjEk9T/APrqnfySRWze&#10;UoJA2qM8AVJrGqHT9Fisoc7mAMhA7+n4V002uUye5gazqlyk5FqoaeZikAzxu7t+A/lTrPTbdLYW&#10;yLtIA+V26/TPWqng3VNO1y6uNV8+N4WdoIDu4yjFXOfXcCP+A1u6hpSGIIr87Cwx3HuO38q1w8Yu&#10;7FUbTscV8Tvgz4A+Lnhq88CeP/CkOpaZqUBiube5hDRyDtn+6wPII6HGCCK+EfiL+z/+0t/wTT1y&#10;/wDGvwEW48cfCu9bzdd8J3paaeyhGNzYAJkVV6ToN6D74dVJP6MWLSQSCymjwhbkn61sT+H7fUrV&#10;rfUbZXR+SHU88dQex9/anWwlKvGzWvR9ghWlSd0fldN4A8FfHq1H7Uv/AAT28dP4a8Z2kBl1nQVk&#10;UOynG+K4hwVmiJA+YqyNwGG4EDyrxb8OfAn7WPiW4XS9Otfhb8doFxf+HbqMx6T4nYD70bEnEjc4&#10;5L9MGXkp9gftb/8ABMrxN4T8XzftN/sP6u/hXxdbzPdz6XbNstdUkJ+cEfdjdhnd8vlyZIkUbmc+&#10;CS+K/g7+2kjfB/8AaF8MN8PPi7pDGBHni+zrcXPGPLJ/1Lt18tiY34KMdwReH6rGEnzKz/B+p0Kp&#10;zK8dvxXoeA/Dn4w/EP4G+PpPA3j/AEK80bWdMlH2zSLw7ZFHZ42HEsZ6hlyCOlfev7Pv7WfhzxlZ&#10;wfaJwYpFAlw3MZx1IHUdB+FfM/xYsEksoPgR/wAFCNMu5fs5EXgz4z6XCTd2L9Al4fvMOmWO4kj5&#10;g+4SR+NeMNB+NP7HHjG1tfGd7Dd6RfKsmg+LtIl3afqsLDcrblyqOV564PVSQQTwzwipz5oaW6dj&#10;o9qqkbS+8/VnXdPsPEVssu0KSube4QBzESPlJB6r39ulfn5+2Z/wTf8AHFrr1t4j8EazLe+K9aZ7&#10;m6udO0CPTdMj29FVISyliASCNp9VJ5r1n9mn9sqy8V6RBo2tXhN0sflmGaXlh2wSeR04I+lfTvgX&#10;x7p8/lQTIlzbKweJZFy0RyCCD+RB9q7MJjlVTpz+I5qtCdKXNHY+C/2T/wDgob4w8Daofgz+1bCq&#10;XkMaW0GuX8TF8AgbLn5ssOu2dckHBYMCWXZ/av8A2AvDnj+K5+KH7Ps8Ueqzxfa7nw+jqYNSVvmE&#10;tuRwkhBz3jk4IKtnf6R+2n+wnF8bPE7axZWUl5JqlxImkz6Ro6Itj/rJSZXDA5OQu0hgwC7duMN8&#10;3fCT48/G39hDxfF8OvjPoN1qXhYSMtsMEtEhbLNbO33eeTExCscn5S26t2p0NVquw1KNa19H3PC7&#10;DWfEHhrXH0bxCr6fNYytDeWlxYGOaKRDho3QgFWB4IIyD1FeneDPiH9qij+zyh1Tgspr6Y+KXwI+&#10;AP7dXhRviD4E1i0sdcFvv07xHb25X7SwAzBdx4DkjIGWHmJx1Hyn4W+IPgTxr8BPH03h/wAaaVPp&#10;t/DgjdK3lzxn7siMDtdD6+oIIDAgZRp/ag9C1Np8s1qfWnw++Icasn2q4Mi7OFB4B7ZH+TXonhX4&#10;iWs90t/aXG8HjJjZSB6HPPHTkV8c+A/if5jROJdjgAMM/rXr3gP4nzQaglq0cDRqpJcykMp4xxjB&#10;H40mlO6e4NW1Pqzw3rqArqNsAQoy6MOdvcV6T4a1CFYP7Q0xn8ogF40+9E3qPb/Ir508IeNllMUt&#10;pCrDGWUSemPlHGD1NeoeCPH+looubKcD5isiOCvQ9D3B96jlcH5EPVHX+N/hj4Y8XafNNBommXt/&#10;PHII/wC0oD5TGT+LCEDzAOBnIOMkZ4Pw18Sf2dPjd+xJ43H7SH7LMDGwjB/4SLwrEplhMROXjWPg&#10;yRcZMX3lIDRkEKB90nxPpk9ubqwkSGUnLoxyrD1x/UfjVLVJYvFsm3UCIjjawI3LJ6K3qM9z+fcT&#10;UnSlFxkiqLnTldHC/syftSfC/wDa38MDxN4FnSy1S3hDar4dnn3PaseMr0EkZOcOAB0BCt8tei6/&#10;qGl21/bSQ28jQ2oK3AEefMduSOSOnH1zjjGa+PP2mf2I/iX8M/FJ/al/ZHubvQ9esphcahpFgyqL&#10;lj991V8plhkMjDZIMhhySfaf2Kf2yvCX7Snh2fw7JaRad4xsIhHrXhzUeHuGUYkniDAN98EsmN0Z&#10;PIIwx+UzPI8PJ86Xu+XT1PfwmNk46PU8c/a0/ZX03TdXk+IHwns/+JaR5kulW6kGzYsxdoUAC+Xj&#10;aSvPfHGBXzBP4Wn8PSx3M+uXCl5d8kfy7ZV6hlJyDzxj7wyeoIJ/U3UvD0JY211Z5835WAPTI618&#10;2/tNfsiQ6Ul74s+HtoyJcZuL/SouDkg7poP7rdSUGA2WI5JDd2UZhUy1KDblHzOhy9pfT030ffRn&#10;yjc79NuRqNlfJLfTIolhQB9y8sCy9VPYg8j5enSn21lda/rtjZ6oU063cq4nmgYxryvJGCSM8456&#10;Dg9C77PF4IeSaxjlnubz93DIFQwzAsMKVP3TwAR25OcdKljf6hqHiWeC3mlMkUoQwwqDEJ84MKYx&#10;vITdlsAAjoeDX0zm8XF1IS3WjXT/AIYutSpRw7UJNynult9/ey1/M3viDo3g/wALaZpq+E76DULi&#10;6s3km1GObeIXaRgkJCKFYlRv3fOoUxAFH85RwUtpqNxdQwXAefzBsRjGQmSSecAnGMnkdATVrVtU&#10;1u/j1TSJL/7SlpPGwt0AOI/mDNuA9dn0yTWFDPL4f1iCeNUSRHEcQ3CQISeuCT647dDSwuG+rYdU&#10;7uT3u9b9fl8jsoUq1LDLlp+7LVy2tbS1rNbLTXXc2LltE1OZtJ02GYXcUISOfPyx85Abg9epHOM9&#10;8V137OWkWg+Jdn4y1vTrrU7LwzM8qW9kiSfabxoXEaKpxwjjduBIOxs4xzlR+GYprOTX7y9tbYqp&#10;jnlt8LuAGTkZwPTgDJ9M5q38EfhVfPpDfFi5nu44bq9bTfBUV7NE0M0qTJukljkLO1sZCyPhCjFn&#10;j3B2TPn5/Uisnqrn5eZcut/taNKzXS7v0Sb6HNmM6csRFQppat77pbd/+C7HQanYWHxFuvFXhHwn&#10;qelGKTV0vNN1K9uWiAmd4pLjMUkOx4mkHl+XIQxCqf4XrF8N/AjxlrHxWPwq1fXdG0+01bSJL2zu&#10;bTT5LiyvoxvXzI4oAzEuy5AQBSGTYACoPtXwp8Laz4l+LWufDPwz4T8K6tqmoeF3kbVPGekXsIt5&#10;Rc747uOJWK7tjIillkhlhOSrbyg81vvG3x4/Zv8Ai9q+jaXqnhfSNZ1q2uYU17RNPeOzu7RwEksr&#10;cPHHHBGrBt0ixRu0iiQuw2SH4+GY1I1JUcDVipukpJS3baS5lo2kuW7XL3fKrtrijGUZKUrpXtdP&#10;p2euzvbf5s810O++JfgKSA6J58y2V3PZXWnbS0LukmyRW8wB1Uj5dhwuVzjjFb/ij4qarCkei/ED&#10;wvp81hc6hNqUFvaJFCbSV1YNHE7LuKgE8AgMxyE+XiWJrRfGeu3mj6rNcWUt0We6Zw0Utxkmd45M&#10;DzUaTJWTapK9QDkDP1XSNY+IPimLw74X/wBIltrVp57oxGSPTY1ID3E2OirG7HHXeU6DcR9bWpYH&#10;EYaOJxELPlu3s113Wqd3uteh2ywFKjlSrqb55OyjpbR29Xda7WMr4c+GvDV3dz6zrmll7uSQtJHq&#10;kK7raB0Dx8NyybCoD9CMEADFenaH4A1D4hePvDnw9045OoatbwzyGFnWCJj80pCKWKJHudsDgKfT&#10;iz8Nv2cdc+Ofhuy0DwP4qtR458PXGo2t6dQ1FPLe2iPmCFpkZ/kX7sbttjDt5a5BBat+y/rN34S/&#10;aN8PWfxFRtGkN1Pa3pm5CCa1mjDIyhhg+ZgE42k/MV25HVlGZYLGY10oy/eU3rG+qSejW10+6766&#10;nZg8fRp5XKlKCjJK6aXxNLZ+d/y08vtSPRtS8deOLzxhJNLcDU9Zu45JMkhbkS8kjJwroEkUg9yD&#10;0yfsL4GWV4dJksYIWaE6SklvLg7WXghge4r5T/ZUstavvFt3Mjhba9Qz3Fq6Ax+YNxyV+7n3AGeO&#10;45+rP2bb26t9QvfDFuVWFGYW6A52p8pKZ9Mn9TX19PSFz88rS96x39zpXh/UPBGj6h4izFAsZtZV&#10;Y/KyPlWU+3CkEdCAe1eOftM/sx+KPHOkCL9nL47a14R8SaNfKrXWj63Nai6gZQxtrnyCPMChleMu&#10;Dt5AwspYdHq0PiXxb8BrrwRpOoNJrWn3EsVk4+Um5izKgbsAwR1J/wBquS+HXjDQ/iFbW/hv4raf&#10;qOh+JbOCOFtT0rUXtbkxrhkSR42Ani53KG3KQcr1zXJWh7a8bdfT7ma0G6dpp/r94n7PXwj/AG/v&#10;hDrED+JvjzpXjnR3J+26N4lmdrjkcyQXoRpVcHGEkDxkAjCFvMXuPGGpz6X8WLXx4kf2VL7Tf7L1&#10;KznZRJZ3JJli8wKWBDjequrMpZQAxyM9H4n/AGjvgF8BNL0vwv44+JUL39zAv2CwY+dfXa7mVWWF&#10;AZJTkFcgHJGOTXN6R8a/hL+09qes+A7TTdR0nU7EvBHba5pctjeXNuCrpeW4lALIHHTiSJ0BdE3I&#10;WdFxg1C9/V6iqudW82vmlY4L9jrxBb+MPjL8RdduDm4tNQNvGCeVUzzBhj6xL+Veu/GO68T23hh7&#10;nwlpNlqF+gLQaZqF0YEvAvzNCsoVvKdk3bWKsoYDcMZI+WPCep69+xn+1trF18VFlj8PeLbhjHq0&#10;dsfs7h9reaCB8pDhiyE5HmPgEBC31xqen+FPiJ4cjjvo7fUtOudk9tPFLwGBDRzRSIco6nDpIhDI&#10;wDKQQDVwkpw0eq3MZJRmm9mfnF8Sv2Svjn4++L0vxB+D3wF1PwprE06Tzxavrls8UM6kEmOWNgjg&#10;EAjk5I4r7n+D03xK8SafZyfHzwn4WtPFenW22WTw/qsksgL43nymjBt1Yhfl811O0HdwALKfs5+A&#10;HXydU8SeOtSgVsiz1b4oa7dw5/2o5rxlf0+YHPeur0Hw7ofhTTl0PwzoNtYWvmFlhtbZYo9xxlsK&#10;ACT3PU96ihS9jfz1NK1WFSKS6f13NO1coxeZyzY+VVHAH+Puf0rlfiPq2q3MltpFkHBuJQjKOykg&#10;frnke1dUq/Y7CbUbhwViQke57D86wfC+meVv8Z6qC7IxNtGf4nOQP6/n7V0No5kWZNBsEs7H4c6a&#10;F2xASanIoxu/iP6/zHpUnjg3dt4fnh0e7htSFWKKWTIWFScFlA6sFyVHAyBkgVq+GNIuYzNfzxF7&#10;q6y0zf3R6f5/pXB/He7jg0OwkS+CC+vGVOxKICHX2OW+vFcuK5atGVO9rq2mm/ma0rqon2PPfiP8&#10;GdZ+IPgv/hAPhr4jutOM+1rhrZU33DjB3yM393BIxjbnI55ri/Bv7EHwJ/Z08Ry+Ij8QPGPiHxtc&#10;WzLe3J1fybAFm3DdAAWfAPSR3yRuAQ4I9yHivw98C/h1b694n1S1h1nxC4h0Wwup1SS5lI3bFUkF&#10;9q/OwHOAB6V51ay3Wo3r6jqEzSTTOXlkckksTX4jx7muC4dwUcqwtNOc1qmrxhHbRbcz116b72Pq&#10;8sWJxbdWcmor72/8i/bRfZ4wAOg6U5pMrlietJIwVPvZI9BVdrhS+ASB65r8Nuke8TBmJ45B9aGl&#10;KZzUSOGOwjqcgUsyjAy2KuOuxlK6ZLbW9xqV1HZWy5aRwqr65PFfRnhTSG8NeELDREWNfLjyzImP&#10;NLHLP6nPTnsK4v8AZw+H8UiS+PNUgBVCY7PzBwD/ABSfh0H416ZpwTX9aDeWwhjOWJ42oP6n+Zr+&#10;i/C3haWCwf8AaVf46q91do30fz39Ldz4/PceqlT2Edo7+pYGdA0CTUWUtNMmI0VcsR6AepPH5U/w&#10;3pM2maWZtQx50uZLlweAx6gHjgYCj2WpYN3iLxIRCR9msRtO3oXI6fQKf/Hh6VQ+KfiiPRtNawsz&#10;+9l+UKvU+w/HAr9glFW5j5xNt2OP1e+k8fePhp+SdO087pQDgSHsv4kfkD611hcDgdBxWL4W0SLw&#10;9pvluqCaVjJcMowGkbr+XA/D3qD4ieN7HwD4SuvEV4oZkULbxE482U/dX6Z5PsCa4cRiaOX4WeIr&#10;ytGKbb8kbxhKtUUILyR5x+038R/Plj+HumT5CkSamVPfqkf/ALMR/u15LAgLKT+VRyXt3q+oTarf&#10;SmSa4laSVyPvMxJJ/OrdnDlgSpPtX8h8S57X4izipjKmzdortFbL9X5tn6FgsLHB4ZU18/U09Ntj&#10;tGc47dKuSqVXAHbrUFsSMKARU1xIAgU8+teHpY3bI0cltpFKxyQq8VGAAAcdaRpF38c47U42EtWS&#10;rIgO3b+nWleRsZTj0psQUjkdaGCBjkfTinHmYNjo7kHIc89gae0x65x6Yqq0ib855A65qVH83qMH&#10;2rdNpWMm7ssb8gAt9AK85/as8L/Erxx+z14q8KfCDaPEl9pwi0vfdJCC3mIWBeT5BlA4+b5TnB4N&#10;Z37a2ka7rn7Kvju18PavHY3Nv4elvRcS7tvl22LiRDtyfnSJ09Pm54rwT9mr/gqhpHjHwMkPx08J&#10;Xkt9DKLO81DQI4iZ2JAMjwFkWIbTuLIxB5wg4B9zL8sxuIw31uhFT5JK8fua06p7NAnqH/BJzwz8&#10;e5rnxF44+L3h0WunNpVpF4b1P7CIhq0M7GR5FKnaQhhVSMAjeOKrf8FNoteu/wBoH4f6ZfW9udGm&#10;0S7ks0v7kxRXVzHMjTxRN9ojBm8vyQEIw4kC/Pyo9Q/4JmfHHwd8Vf2adJ8P6JrEM1/4eV7e7gVh&#10;uVDI7I23soJaP/tn6EE6f/BQH9kzT/2svhXp2mx+H31XUfDup/2hZadDq4sJbyMrtmghuXVkgldd&#10;ux3UoGQBhtJI9h4mNHilyxEVSV3F2VlHTlTs2uur1S1ewOpP4t/U+DfCkXirUJbrwpqZtF86G6Jn&#10;ubO4iW6uPLU7HcCaNow6Bd20Rxs5DOAN1fef7G2mWHiH/gnpoVl8cLy1bSNV8KXf9rF58wR6WwlU&#10;P5h7G3AlLcbSxxjAr470r9nL9grwL4y0m98f+Af2lIr6zlLr4C8ReGTKl64kZ1gR4bZTPEAxTd5u&#10;ZRzuUHbX2dZaj8ZP2tbqO08RfDHWPAXw7E6S6hbeJgINa8QqrE/Z5LdWLWUBZf3isd0ilNrFWkWv&#10;Vz905UYezuo3UnJrlta6tHV8ze+m1lq1qk6rqJKWn4/oemfB2fxDL8HPCUnit3bVT4Y086o8hyxu&#10;fs0fmkn137s1j/E2X7X8VfhrpMDAz2/iHUNUkTH/ACwj0i9tHb8JL6Af8CHrXdyxkDao78Koryv4&#10;Za1b/Fz4xa18W9KvUn0HQ7F/D3hu4jOY7tmkSW+ukOOY2kit4lYZVxbb1Yq4r5CheVSdbZJP73dJ&#10;fj9yZLR8S/8ABZz4BXmhfFGy+OOgWgFr4vsBa30vJEep2qBULcBVDwLFtGckwStXxcuvwLDHKZAo&#10;dQUBGCcjpj1r9uf2lvgVoP7R/wAHNX+E+uSRQvdxibR76VciyvowTBNwCQoYlXxyY3kUY3V+KHjP&#10;wVr3gLxTrHgrXtHlsNb0nVPJlSRsPaMjusqBlOAVkGMjP3AQeef1ngnNKeNy/wCq1H79P/0nZP5b&#10;fLzOPEKUWpL0J9O8XLakXN7aTRRb9qyPEdu7rjP617F+yL8btC+En7Unw5+ON8HuLHwt4ssdRvII&#10;R80iW91DclPqVhYD618+27300D3E0t+96Jd4jfDBGDZ3AtyOMerE/Wu80C+1PVbO1vbyCNLu2jKo&#10;6QiJpwrBkaTH3jglc4BxnORg19hViqU1UW6f9afqRTm6icWfvL4m+DJ1/UdP1e0EFrY6dNNoGs2V&#10;teC4eyn09hBDG8oAEjPafZZDLhd7GQ7VPy12FjZaJ4X0o2Wmwx2lqq4cA43A9d3rn361z3/BIf4u&#10;+GP2lv2S/EWu3mmz2t1e6Rpui+ItXvryP7Guo2FrNsumU4dD5aWss0pfDvdkbRsZ3y/G0/iHRtc1&#10;PSPFVrLBd6WQHtbkeWkLZIO/g7QCOTg8VWUZNgvbVK9JJSnJuV973/Jq0vn5Hj5rVrRqWd7Lb+vw&#10;+R7F+x5+zd+zH8VPiTrUviT9nrwVqK/2M5kurvwxbea7mWMbw/l7s4z82dwycHk179rX7CX7NWm+&#10;GrjTvAXhG48GyuyuuoeEtRltJ1YcADBKnPQgqc59ea+bv2atd1XS/itY6J8PLeGfWNYtHs7eW51a&#10;WGEhHjnmdlQNvXy4XUZBI3BhnBB+vvGj3+tapY6j/ar2+jwXgtmS3jeR7i8MgjjZgAQIVJckn+LY&#10;2VCc/XUXgFQlQ9ipcujulrfXd9lZvtddTzHHF3p1PaNKV+r6abebul6PsV/AnwN1b4ceHhbaH8Td&#10;UvdQW12i51lI542kxwzKFV8Z7B847968g+Kn7X37TP7NGs2lh8ZP2Yx4q0y8LGLW/h3qhnnYLgFR&#10;YSJ5hbkH74HOATg19MalNNp2hTXFv88lvbl1DZO4qM44yecV+cH/AAXM+PPi3w/B4H8N/Dvxhf6X&#10;fahpV3d6la2M5jn8lpI1h5TLAErMDtOGwQdwAx04nD0cJTUMNJ030UdtXro7xf3GOGqVcRJyqxU1&#10;3e/3qzPXLf8A4LHfsVaveP4Z8e6h4g8H6wl7HbXWieMfDkttNBvcBjKU3xxhVO8hmBwO5wK7zRdG&#10;/Yi/acsZbr4e6r4O8SKcm5uPB+txiZCeMu9nIHU8/wARBFfgZDZTRa1Lc3+v6MshZm1Cy1G5KsFK&#10;tgYKks3BGACcgeoqTQ/Cou/Edtea1aWtpbSAtDcWxkUW8iuCG4xj7y5OABkcrnNfOYnBZhWqufPG&#10;ba3cbPTs4/nY9Wm8LGnazj6O6+5/5n7F/Ej/AIIb/steOdeuvFmgeKPFul391KHIutUW9iLdCXad&#10;DPLxkZeYnn2FfY/gTwqnhfSBokMSwpFa28MclqzZcxxLHuw33BtRAFBPC5ySa/Ej4GftYftm/Dy2&#10;gT4c/tT+M2EcrW8Fvravqdm8CgKpgW+jKKAwdfl/u4zxz+p/hGf/AIKgeCLJtR16y+EXxE0yKBGs&#10;00e5vdK1K/DAclpVa2Q856AED1IFexllKphZtTpy+Uudbeb5l8l+pzYlurRtGpGzfVcrvp8n82fS&#10;8ZUqNpzx3rzn9ri2guv2a/G6XGjpfKPDV2TA6BtpEZIfkjGwgPnqu3IyRgv+G3xT+LGs6VG/xN/Z&#10;41bw7emTbcR2eq2l9BCMdd6yK7j/AHYz7A1XvP2iv2YvGV1efDjxV8RfD0V1O72V14d8TutnNcZG&#10;Gj+z3YRpVIyDhSDzXu1KtKVJpu19FfT8zyKVGrTrKSXNZp6a/kfz6fH3wve23ii7ijt7l1ednjKw&#10;LGs2ScfKhwvU8DA4xxXlXh6/NhqRsbrTHEUzMskUoKgSfKAQy4OeAD17V/QJ+0D/AMEtf2QPjHaX&#10;Cnwbe6Hc3h/eaj4e1R43jGOiRyiSEDIAKhAME1+eP7Sn/BCD4yeCvEEfir4C/EJPFWmQSeZLYPCt&#10;tqMQUgDYjSiOcg853xkgHCk4U/NZhmMMEvZYz3VLqtY/lderVvM9mhSVf36Lvbo9H/l+N/I+PT4k&#10;t7ayj/tHTLa2gtpgm+OWaRhhQQrdieTyxHfGAK+iPiH4G+F3xb/Z8P7VngnRLi407SdB0uOz0C50&#10;15NI0nWo5bKDVbBrW3CT6fBOJ5b+Ka1uYIjJMySBHkjWXwbxT4G8MfBfxJN4N+I/gfxX4g1zTRdX&#10;/iHRtEvLLTX0uwiRAjXD3SSFJpJGLAPHxHGGAcShovprxf8AEPwv4C/Yv8C6X8CfjxpNhqFtrdzf&#10;aH4u0jVTpLamqaj4htrqOFmeOYzSW50xiiZwLZkLg+WJPisRicLXvKEldK6bej6WX9bryPpMLRxO&#10;GdrWT00/Xp/w584aR8cNO1fw9f8Ah3XPhzexWdpbXEmpPZy/bbOODYVd33KJ4lRG3eWI7hsLkucE&#10;jd/4Jy/Hf/h2r/wUNg8K+I31iPwh4pVNC8XW+sRTRXOlxykOJ57abZJbtbzRB33xB1ty+UUyLjrf&#10;2OPAcf7XHxd1L4Y+JPFOn6dLqfhbV5odSfQrO209JDbZdNQkgSCV7aVSUk3y5cyYJ+cmrH7ZFl8Y&#10;P2or7wn4q+PXjDSPE/iXRPD1zb3FrofhWeaawETzpHbGSCNpLofakdTMZZYVW5SUMcyq3m4rEQpU&#10;G5K3S2+unXe2vbyPSo0o17xWt99Lb7aaq+j2Nj/grN+w54N/4TbU/iBY+GbHSNe8Txjxfe2FheGe&#10;K9tJoYl1SGGZtsdxLaXcZuoym0uuoSK3DQR15H4W/wCCS3iG3+Anw++K+n63putaJ4n1a9tr670e&#10;Ce8m09kJGyWGFHlVUaDeNiN8t2DzvxX0bq2ufD/xV+yL8L/GH7Sc3jXVNSs/ifqWiWGqeK5XhFtb&#10;Lp8Frc2Vu1u2+yMs8EUsEUwJJtHlaOSJQj+peIvFH/BO/Tv2Opfgn431a9vIorsa9f6Jo/gu51Br&#10;ie4ht7Qs6LHDFqiQrGJ1WUyBktYnjDtaoqRg88pwp/VZTcZcqtfROSlG29rvlbVk09O5hVwzi1O1&#10;9bPRvTVefW258leN/DFhqHiCfw74w+GVza3Xii/ne6bxX4aufFGp61BFcN/Z8MWsyRxDRDdXqywu&#10;kMRW3J80qVxHUX/Dvnx5+1hquqeO9c0fxIHutOt5p7jxdq41C7MVnb2MF25vTGn20RXVwYywBZI1&#10;Tdwua+jtA/4KJ/s6/DW1uPCXw38V3sfgnRJ8aFN42sZLYJHcABYryC4cX5aCMz/Z3txM00Cuknly&#10;fvG6cfDb9mm+Vfi98D/2rrfxcsd2sXiy8i1qSGXXplCiIqk+Yrkrbzz28aQuqxCSeLG1HWLiy/HT&#10;wOYutVhaK5vtWva+iW+vRtN7X02da88PyJ6yt0v236L7/wAT83fij+wb8Q7/AMZ/DuKXSLjSPBXi&#10;nfbeELlbWaNpdNtpmjNwscpYJJMfMu3VTtD3jPhUdasftpeMdQ+Jn7T2kfB/xhp17o/g/wAJbrCy&#10;huLz7DZTtFJ9m1C6tpr2RLcLJcWjWqzqwRxaQ5y4IP1T+1X4u1LXPiJa/E7Qfi3c6J4f8JWuleHv&#10;BzTwHUl0+1jsrLTRB5ZV4baR7mRWkKo4DXW3G8nHzl8Kf2d1VdR8TeBvFGitrS6U97cyS3kU8vlQ&#10;Nm8CQzRB7Z7eFZZZZ2xEI4yVlVQ4X0JZlQrVYe85JaR0t70n73Tvp9xpTUo0rpcvNq+tktl939aH&#10;0d+xz8CfCn7Vfjux0HxR8S9H0Dw9bC1g0yysNeWOFLIKWggW4uCst0iL+7EVvFGYztJO0hq+qf21&#10;/wBhT9hzwl8PLX9nrwfqcQ8eeKNYsoYZNU1JLeKUieJpJp/NKm4AjZhh5G2iTzOWRAep/Yfuvjf8&#10;LvhtpfxL8K/8E4dOtXvNO+0w+PovFEer3uo6fKhnGIzLLfLlVjXY7nDPlY+PLrmfGnwC8R/t4/t4&#10;6hpvijU1vdGsoraXULo+HobEzaWlxxNaCd5nSSORTA4dcyLhmUAKrfT0akXhIQVN+3qNJJqV7d4t&#10;2T73SaXW10eNUX+187lanFXdnG179Ur29G0/I9x+GH7DXirw6ug+Kvjhqel+V4SsI9P8J+DfCzTv&#10;pmgwQRrFGsTS4Mg2pGVHlrIPuzS3git2h+LPhb8QfFX7RnxP/aY+DWuaTND4p1ywvTDp17bmNobL&#10;T7bVLGytmBxskS/vdMBXgmQOx+Yk1+xeq6XbXFhJE6ckHcxHXjGT/P61+Wv7IP7Gf7UGnfto+KP2&#10;ite0200zRdW8S3f2651FXtpL2NdXh1DNtbku4jkmsoPvkL5bMVaThq5c7yPA5Pj4VeZ2kna+r5k4&#10;3Xzv201t5Y5bm2IxtKSnsmr9Ek77en49T4TtrPT9C+H0evaFHFGzaT597fzYeWScod6ZIGAHZcAE&#10;AiNtwb71cVp2lyanpUeqsIzcajevAxZ3AwCoQOSPlLMzDOcDPPQ1+qfwc/4I6/s3+C9POkeLNW8U&#10;eJobOWaCWC91U2to6ZbZ5cdsVlTCOy/608EjgcV3F4v/AAS//Yvljsdev/h34avtO/exW13cR3eo&#10;oSeWWM+ZcMeOoBwPSvmKWaulUbpQu77t2ulfTq9/yOypRjU92T6PZf8ADH55fAH9nD4oa4DJ8MPh&#10;b4m8SyO4jm1Oz02aeCN8AlWcAogz6sPTPGK+8/2BP2Lf2nfhp8Y9G+KHxR8IWOl6fpzzGS0uNXjM&#10;53wSRqUSHzFIBYEqWT9Nptar/wAFxP2NNLn/ALH+F2l+LPGc5VhDJougmCAuDgKxuWjkUH1EbY9O&#10;1SfCf/go7+0P+1h450f4e/Bv4SeHPCT6hcsy3/ibV7i8DJGrTD/ULEV3CPbgq4O4L3zX2GTwpVZq&#10;rWnKU7p2Uba9Fd6eWljzcU6sVyxgoqz3fT0VmffME7Spukj2t3XOayvFvi3R/Bvh658ReJ9esNOs&#10;7dC0t3qF2kEMY/2pHIVR7k1gaN8LfFupeHEsfiX8UdXv75wTLLo8/wDZ0cTHtH5AVyB2Lsxqvpv7&#10;LvwMtYZ/7W+H9lrNzdMWu9Q12MXlxOx6lpJcn8sV+kOVeUfdja/d7fJX/M+UUaEZe9K/ov1dvyPD&#10;fjL/AMFI/wBhX4YSNqOv/Fyx1q/hjxEugWkups67iSqzRK0Q5JPMg9q8X13/AILDax4nmtF/Zp/Y&#10;Q+I/iu0vQRFq2vRpo1kx5GUuNk8TDgfedPeuq/4LBfDr4Z+B/gZ4e8OeEfCPh7QrO715ru7t9L0u&#10;K3muJIIGjjcFFG4ItxKCT08we9fmdoH7X3x4/Z1L2nhTXo9Z0ZG22nh3WYWlt41HyKsbjEqABRhU&#10;dUy2drfNXw+LyqNbMJQqys+vKkv83t1PoKdeH1aM4Rv/AIm/08z7G8S/tQ/8FfviVbiOxsfhp8Lb&#10;SW6Kxso/tC/ii9C4N1byNyOdseSB93v1v7L/AMCviz8bvjnJ4T/an/bG8c+KdNvNMM8OlafeNptn&#10;cyrgmKSBJHiZdoboik47V5H8Gv8AgoN8Afi/eHw7r2ojwnq5fYttrdwhs7o5biK54XOAvEoiYtIF&#10;QOQTX1f+y3pEc/xqS/nvJrFtJ0u5utyKvUqISSX4XHm78scZUZ4zXVh8owGH5Wo82q3d+q7mH17E&#10;VJNaR9EfU2k/s9/BDQvCC+DdJ+FWhDTkiCi2l02OQSY/vlgS5yOSc5rpPDMOg2Ph61h8O6fb2djH&#10;APs1vawrHHGnoqrgKPaszwVfWejeC7SfWfFVtdEx7J9QNyvlyTAHzCG4H3g3YdOlcf4X+IX2jWvG&#10;HgPRNZS9h0yBrrT9RQfLiSMSOiuzYmKM+SyYRQ6JkEGvppYmGHhBuNuZbK2jtdL89up5yw9Wu5xU&#10;m+V9b2tezevqjx7/AIKeeJJLvwV4Sk0vUw+nTT3U8kayAB3URqj46nAaQD03H1r85v8Ago5o+lS/&#10;sBTeL0jdL+8+I9hbSSeXgT20elawY/m/i2ySycdt5xjcc/YvjfxR4Z8VXGj/AAa0O4udeu9LV4J7&#10;mYxSJetdXUk8PlLH0UrIuAw3AkAltoc/DX/Ba34g+E9M8MeBvgB4D8VxX+n2Gr3t5aww2eyJYMWt&#10;qzRTZIukkurTVpllBOFnCcbCK/M8ZhpY7Paebp+642av15eV27pa38+mp9XhILC05YXflb18nqr+&#10;b0/pH59+Nbm0tmZpJlVR1PTmuDu9UtrhyYJwwB5w1bXjvWrLS9bs306JZZRGvnz36KytK4+YbJAV&#10;CoWABxyFDZBOByrXttJr+mWuo6JY6mVugxtbWMQ+eGdR5ReLbIckYHz8ZJGMmtuVqKklo1f7vL/g&#10;ndKtFPl7f1/WhNJcgvGjgkkkjj2I7fWvun/gkd4It/DSf8LjuFl87xNrt14Ts0eIgBYbEaizgnqr&#10;eSVyOMxEdq+Fbm30/wDty4i02eWW3hLi0eYYeSIv8pI4+YhRnjv0r9Yfh/8AC+++DX7GHgnTfDkM&#10;9xqngy1tfELRC5EbSTsz3F9Fu2ElWjubuIDBYowXrXxfGuLhDCww6etTT8L/AJuNzTDRbm38j31T&#10;hiMV5n8J9OE+l/EmXw7dMPEl74w1OPUJwAJIrhYY0s1BPAC2n2NlGcDeTxk13Ph3xJoni/w9ZeKv&#10;Dt+tzYX9us9rOqkbkYZGQeVI6FTgqQQQCCK81+LfgH4teE/HL/Hf9neKz1DVrm3gtvFPg/UrlYYd&#10;ft4iwjaOZiBBcxh2CuxCbSchsbH/ACbCxTlKlJ8rffRXT2b6J/mlc7T8r5PBeuzeG08SG1NnLqE7&#10;3dxaGN1M8TESNOpMaEwvvYfK0jKVOSM/J7P/AME5vDOqaX+2d4Le0uZ540s9Tm1iNLR/Nto/7NuI&#10;1M20sBH50kAEjKi7pETcWYCtj9oX9nf4O/tB/F65+J/iP4H/ALSPhDWNVtZG1rw54e+GIvrN7/yi&#10;omtpyVUxmQCRyV/ekuwaIvlfbf8Agnl+wlpX7O/jTxB8aR4Y8SaGutWgsdE0fxdr9tqGpRWZZJC9&#10;w9rFHFGzFQRGBuXJDYIGf0vOM2wcckqOc7TnFpQ5esla3NfVRvfmjdaLa5zwT9rdLTvf9P0Ot/4K&#10;i6N8R9a/ZcjuPhZ4Yuta1fSfF+nahb6VZ2clw9wQs9uFEUfzSfNcjgDPX3rP/wCCXOs/FnXPgzq2&#10;ufE/RFsY77xA02ji3tWit5bfyIUZotxJZRIjqTk/MhGcg16l+1H+0d4S/Zh+DWrfErxDq8EF1FaS&#10;podvKw3XN3s+QBc5KqSGcjooPcgH55+Gf7ePwY/Zz/ZK8K6N4b06+1680nQ7b7VbXE4tYo5Z0EzR&#10;+diTcQ8jxjarZMbHgFS3xWGw+Px3D6w9LD83v2Ura92r7JJ29bm8ZPmaT6bfqfa6upG0dzQX3HAH&#10;0r57/wCCdnxc8ffG/wCDur/E/wAd+I3vH1XxfezWFm6uRpsDBGFsjOo3RqWO0AsAOMg7lX6A3YPI&#10;znvXzOOwk8Fip4ebu4uzt3NIu6JMFiOP1oYHjnH0pitg4JPHvTmKgZP61wONg2GkgDioJclsgcVI&#10;xH3VNRyL3rCTbdi0xu7n56p6nCJVI9s8CreR0P61HcICp/nUSi2i01F3MrQPEOqeCvEtt4m0iTE9&#10;pKHCt0cdCp9iCQfrX1h4S8S6b4x8N2niXSJN0VzFvUE8qf4kPuDkH3FfJWp2/XgjFej/ALL3xGOi&#10;67J4C1S4Atr9/Msmc8JOByvP94D81GOWr9K8LuKJZPnH9n15WpV3ZX6T6P5/C/Ox42e4FYnDe2gv&#10;ej+K/rU941RZmtC0RJ8s79o/iGOR/X8K3fCOppq2mi2lILKu1ge47GstXUHOfcVXsb19A19Jo0Ag&#10;kHBzweeR+BP5Gv6hjLllc+FeqsatpCbS7n8OXTYQ/Nbluyn/AAP6YrIvbR3Z7K5QF42I2OuQexBH&#10;fP6103iewa8s4ta08AywEMP9pe4/L9cVj+IQJYINbg5WQbZDjoR0/Tj8KWLoxq0nF7fp/wAAdKbj&#10;JNHz78V/B8nhnxA00Ft5dndky2m1sgDPK/UenuPWubgmBUAnn1xXvfxG8L2ni3whdQpGDcQr9otN&#10;g53AfMg/3hn8QtfPtwphmxk9ea/kXjzh7+wM6fIv3dS8o+XdfJ7eTR+h5VjFi8Mm91oy6JcdD3qX&#10;zVIBDAeuapxSbhgnn0qeMgY2+vc18NqelsPY5HJGahkUseuRnIFTsodNwphQKOQMGjYoytQhKtuH&#10;rWTe/ePGT6ZroryFWBDfnWDqEYimOPwNZVlpoXB6nefszafHeeO5r1k/49bB3Qns5ZV/kTXp/wAS&#10;k/4SHV9D8CTuotL2drvUIy3E0NuFbyz6hpGjyOhUEHrXmn7MF0sXji9tXJzJpbbc+okT/GvRPGkj&#10;xeMbK8jUlzoV+sIHJ3AxHH6Cv6h8IYwjwjFrdznf10/Sx8PxC28wfoj58+GWiD9o79qHVPjJ4yC3&#10;Nj4enWPw7ZzNlYSCwiYKf7q7nz/ffd9PoP4p3fxzsfB8kHwB8I+G7/XZRi2ufF+qTW2n245y7Lbx&#10;vLO2cARjylIJPmjbtbyv9jXQBZaRqlxNy0mqLvzn7u0Y47d69+1y28SX9oYPC1/aWl0wOLm+tGuI&#10;ouDgmNXjLgnAwHXjPPSv0xu92up4zfLUXkfBuufFf/grP8EvECXHxruINY0tpwVubDw/p01ky56G&#10;W2gV4gewco+Bn1NfYHwD+KU3xY8HQ3us6SdN1cIGlsypVZhjO6PdyR7ZP1rp9O0nxJFpsmlfEa90&#10;bU0uAVe60/TJLSIZOAjwyzTHGMfvBJjP8CgZryr4lk/BTXYV0uMxWs5Mlq5/hIPK5PPBP6iuOnRq&#10;UpOSk2uzOmtXp11blSfdHpvjHw+niDTmktVC3cafIQPvgc4+vpUHwu8cwQT/APCOam+1JWITJ+5J&#10;0/DPeqPw2+KGm/EnQV1y2kVZlcw3iKQcSAD5vYEHNcx8Yom8Kaxb+JLWH9xeMRKd2Asw5/8AHhz9&#10;VNdid1zI5LO9j17V7MSW7nZ8xz8nrXjXhLTX0zRNYEGmyFbGwktbaMnBVRxxjrx19SSe9eoeBPFt&#10;n428E2eqwzZkEJScAj7yjBz9Rg/jXA+C7vxn4ksdZ13R7Owb/iZXFuv2mVlACnCtsCnfxjI3Lk5O&#10;RVe6kmCujndb+JUc3g3SNJ/4Ry4hSa3MqahGqGO5dBkqSCCJABnBH3Rwxwcd/wDDHxGvi/QYvtQ3&#10;Ce08i5TOQHToPxVv0qv4v+D1tr3wa1HRrJhHc2Eou9HmBA8m4hYvE303Ku4dwSD1rzr9mz4gaTqU&#10;B1LR7hjp15FYalpxcglrW5RWibjjmOaM8UtbJjsmro8b/aH8HXXw++JUl/YRFFknLRHH8St/n8DX&#10;57/tM+BLXwf8UNV1t7XZo2qahFPZ3dxEHWzM0iNOWDMVPl75gGIOFCkqelfrF+3X4PN7oEut2kRL&#10;xQLcIwHpw/6bTX54ftUWF14q+Cl+mniNrrSdVt7mJZItxbO6IjgHsw6kDknriivFzjZO3N+Z6WX1&#10;5U53Tte67bngd18PrtJ9Ts9d8WTm30uw83TZbK08m4+1sIhGkyIjoYwpJDdHXA+Z3BEFppPxP8Ve&#10;Gtd8Rt4PiNlpUL2GoXFyhEm5Ii73EUZ2s6tH8yuQpIzsVvLbGFpPxXvvBvgbT/hrrl9d3Oi6ZeQX&#10;djLDEVnhkE8TsqzyWcjwuoRkbDICACN6sFro/hv4+1/4falb6h4kbTpI7YxPqPhzUvs0NpO0Usk0&#10;c8bqAv2pHuJQsvlqwVpF5Dnd+dYjEZ9l0pqrOEpK3LdWUkrbL3bOXXom1q9z36NdyjaEpK+/XpbX&#10;f/hie28a/Buy1Pwlpfw98K6Nb62umWFpqM/jDwzBc2M8cEEkjkTWzosrXMrMhSe2eXasLiZZY1lf&#10;q9KtvEngjXbnx14Q8SaVcX/i3Q2s9PXUfB9wmoXlyLfyJdJji+1Mnl26bUkuLgLvBaQiTKvXjiQ+&#10;CtR8J3tp4m8MW2npDezalfX+mHSTdh2hYC3hge4jkhhDrK4hYTj5IFVV85mlvJOLHXbmX4Y+H9Xv&#10;tK1K3e2up/HV9HN9ut0l328bxIoMTRkLlUmkjfaBhRuU4V8plj3JYeT2tLm5ZJ63tzt9ekey6X5o&#10;4xk4tRcb9Va918rfj/wz7P4neJUPgLxX4G8XeBhpZikGqGTSfsGp2Gn3tw8caSy3ljmOKWT7NHHg&#10;qpJeZtp81AnncPi742/CsHS7A6doh8Yy2moReIra2j85vs4ds2lzx5YYSRtKi7HBCAqAWDW5fGPx&#10;U8CtqninULK08S3eqW6xR3GrSbl0ubKBmhiP7sI0CGDbgBUZQpwCtdZr/wAbPin4x0vVrHx98KPC&#10;2uReITNcaraWcb2228aBIluVVX2hwYopCEGWeMkk5xXo0MDmeXwdFYenVpyaclzLV2jrFS7O796W&#10;trafEDoSrT5pKalFX+F7edu/ktCtrXif4v8Ax/8Ai34Osvir8Xr3xjAtza3mvf2rppa2sli8uzTz&#10;2haEmHy0t0aTzEVRLkup3NXd/HbxF8Nvh5qPiDTtf8M6W9xJd3ulWHgvWNAebUtECNcKJ4dTSORb&#10;oLOSF+8+1oj5wbcR4J40+IniWx8VJ478Z+HdJTRra2eC18Fiaa3tV00zM/2UGJlICOdylzgOittY&#10;AIfXvhT8XrS4+LfhX43p4f8ABegadf8Ah+bQdHurOGG1SW9t1iluJLi2tMiCZ/tIQuViRvlb5UIJ&#10;4M/y+rSjCq6VoRi2oQainJXk4ppP3na7cVdJe63713Rk4SlCStJ/zXuk9rp9LbX7+hz/AMbtT8P+&#10;Lf2TfDD6F4Xkiv7PVLC0h1X+zUgjjkj/ALVWaNvm+beRaH5Qy4hbcY8hW2NW/YysV0DTZ/D37Qug&#10;a3ruq29hcar4NjjFhexzXWoS2RjgSZlMxiKxSkukKBJTnG0CTK+MFhaeJvgj4om/4SCNW8P+Or+T&#10;TtP0yBgg+1T6eyF5ed0KrJdKvEe19w35OxvZfFvxh+IC/s8+FP2drLUIvEdyrS+MdN0G40uNIPCk&#10;E8dxJdNPcO5LxKLyVY3Vw5eMFhHsMcnkwzjNsvw9OGXVvZ89WpzLtFpS1cltZrZx30leyd/VqNaT&#10;daN7RVvx7ea6jfGP7D/wt1P4eeLPEPwxvofCOp6H8OpdVn0+HXF1C01SBLa9mngaGbc4nxb7QN6m&#10;F4JvkzGrnjPHPhy60D9mXQ/hr4M0gzeF9Kt7Xxfr+oSRRNDLcS2scsUKuMOl0U+0GSN9w8tbVwyJ&#10;MsdbXgT4KeC/iB8BNR+LnxO8e67JDDHpqWGg3e+10m682RlR5LhcRiSNHQquS6FJCwCssleL6748&#10;8Q/BP4rXXwe8ET3Hijw/b216X8OpaMGtnntna4MLhXdhHENxckjYrjgbmrhy5Zpiqs8JHEyr1KEn&#10;JKafKuVLm5Zy1clzaOVopy0btYup7GnBVHBRUkldf5dvTXuesftHfCbSdW8LeDfFHgP4X6nrN9ol&#10;62qxjV9WNzF4i0USRyW9ogZpZJEjVoLeOCMiNYkYEfvIlap8X/8AgpFeeI72Wf4VeEbHT9KHlyxT&#10;a0nnXrXMZy8rCOQpGrK3lHlsoQcqZNqy/CPxnfWlr4Mv7TRNd1XTLCxvJvhZbpf2CyLiIG8guQ92&#10;vnG3K7I027mizhMkxx+Aa5otloXwLT4k6jZXlnf+M9cmTRYbR4o9PFnCB9pxCImEreYwiCmSMxIu&#10;4xuJ4nT0OHslyvMcXChnS9rGlJxpu7k25ynJpxcuihq9OVqcEnyoyx2IrU6blhny3V38ktb28/yZ&#10;2HiD9uf4+app82haFYaRCmu3pVltrCQyRmTDMsZlkZUDfNywO1mJyMZHBa54Q/4TjxXJ4i8ZeMLy&#10;91DUDHJfz6ncb3GARhjgdVwMcKoUY4NW/DOjXNlpMl5rGri8ubos8Yv5DvtyedwJJAx8wDf3W9DW&#10;prGm/bY40tMCaMfOBFxLgYC4P4889B1r9MpYHIcqqNZbRVNWs5WXN9+umi6mmAybMszw8qtWXNyW&#10;ly33T+7prfsTReA9Jtb1JpbraY5FxcsUd5Uxjb82QOf04xX0H+yD+xb4u/aG16LxjrdpNofhFCFn&#10;uVh2SXZVsMkPPIO37wwBnucg9v8AsKf8E8b34hx2/wATPjPo5sNGGJrHQ/JWN71mUMGcDohz1GCw&#10;PbNffvhHQNN0rTLXT9P0iGztrWAJDaQRKiRL0ChVwABjFfC57xNJT+rYeV+jl09F/n9x6tWhl8IR&#10;eHp8r3fe/wDwP+HuQ/C34f8AhH4d+H7TwZ4O0OHTtNslxb2sC4Hbkk9SeCScmq3xp+Jngj4OeHLj&#10;xt8QfEEdhp8C4eR2+Zz2RF/iY+g9PY1g/tFftG/DX9mHw5J418e62quFH9naVGw8+9kxjy0X0z1Y&#10;8D3JAPiHwu/Zb+LX7dvjS3/aL/bNs5dI8JWn77w14BIKBos7g9yvBIOASh5bOHwAY6+VoYZ4qDdT&#10;SN9+/p5nNOoqPvPd9DJ8DeEPjb/wU28RQ6xqpu/CfwdsbndbqmUn1na33kz16f60javAQM250+3P&#10;h74G8B/Bzwpb/Dn4W+GrbSdP023ARYocRoCfX+OQnJJJJJOWJJ5dp1vb6bplvpPhmFLDTLNPLjgg&#10;gC70AwNv90D1/wD11BquqRWlr9igxGqjnH6j/wCvXsYXDQhBRhG0V/X9M8zEVp1J3m9fwQzxB4ii&#10;sAxsSA8pJllYDc5Hdvf9K888U+NTcxSIJ2QMdsq9d341J4r8QmKN8NtIXCjdz/nmvLvF3iworsTj&#10;k7+K9iOGpuzZ58qstkWfEniETKZGnkhnjz5U8Upzj0YdGHseP0xwetfEaWzs5BrBVXXI82Nvlb37&#10;lfocj3rF8XfEOztID/pG/OcZbp+FeQ+NvikkKyH7WWIB2qh5FdM6dNpN6WFT572R1fin4rTS7xbT&#10;CSL1DYI69+fWvJ/HPxQbEscMqg4OSxzj8q5XXvFmq6tI08l00Qb+CJ8Z+te1/s5/8E5/HPxb0Ffi&#10;98Ybm60bwtbxm4t7KVQt3qygZCoAAY42/v8AUg/KOc15NWt7/LA9GnSuuaR5n8D/AIDfGL9q7xLL&#10;pPgmz+z6XauP7U168U/ZbNTzgn+N8dI15PfA5r7P0GP9nH/gn98NbiDRrqOW/uVCajrk6K95qUig&#10;FolAIO0ZGIlIVcgu2TuPNfHb9sj4T/s5+CLP4UfCLSLQXywBNP8ADmlghYVbDB5ypyNxbO0HzX5L&#10;FMgnjv2ef2EPjP8AtceK4fi9+0ffXUFg4VrXSZF2Foskqm0YEUfJIRcdT3JrhjCdZ2tY6qlSnRje&#10;f3HPC+/aN/4KH+Lv7H8LQT6T4QiuAJJTny2APVjgea4HQcKvYDJJ+9P2Vf2JvhT+zj4bgjtdMSbU&#10;HXNzeSruklbHJJ/p0r0v4XfCzwR8HfCNv4f0HRbW3WzUKgiRVVBjpWb8QPjT4e8OQyNq17GkcXUg&#10;9K9Ojh6dC0pbnlVa9XEyt0N3X/E2j6JG7292qGEYYHAVK+dPj/8AtqaB8P7S5t11mOadAcruwVPt&#10;0zXjn7WP7d+k2qXGk+Er2N+MblbAU+5r54+HXwI+Lf7U5n+KPjbxOPCXgGzzJqfjPWj5ayIDytoj&#10;keYewkPy5OBuPy1NatKbtT+/sb0qMKavMg+IPxk+Nf7UfxKTwH8MdJvdTv7zJWxtW4jQnHmTOflh&#10;jGepIr0vwH8MfhH+yjr9taXOmJ8Wvjg5/wBC0OyRm0zw9J/ec4+8p6sfn4/5Z5BPWfCay8Q+N/D7&#10;/BT9gXwdN4R8HNLt8Q/E3UY/+JhrDgEM8LH5hnnDnkA/L5f3S/W/i78A/wBhlE+Dv7OvhmXxz8Tt&#10;Vl8otaobqRronBLsvMrg8lQQi9WZQCDnCG1nq+vV+hcpc/u2+XRer/Q6K9+Gfhn4fKv7UH/BQ74l&#10;RazrSIW0bw6APItQPmENtb8KcHqxAAPJOSWPKaHY/tVf8FO79tG+HdvL4C+EPn8an5IDXyAjCwjA&#10;a46Z3tiJTyocggemfs4/8ExPiJ+0R4wi+O//AAUB1V9c1KV/MtfBTSLJZ2y5+UXGPlmx/wA8lHlL&#10;no+A1ff/AIU+G+keBdNi0XRdPihtYIwkMMUYVUAGAABwOOK7aWGbXvLTt/n3/L1OadaFN+67vv8A&#10;5djxH9k39hL4Tfsz+H7TT/Bfh6OGc/Nd6hJ811eORgvNIeXPt0HYCvpjTNMtrS2SOFQFUYG08ZrJ&#10;0C1a6jYvwR9wk1uWMTJF5benY9a9ShCMNjhqTctx4hVWSREyQ2cVV1vT21SxmWNgJesb46OOQfz/&#10;AEq1Pc7AMkjnGPSo7Cb55FB4DEVc3Fuwo6HFW2qyakmdrxup2yhgRtYcEfXOaekYAODkD19as+I7&#10;CHSfEQPAh1L548cDzgPmX8V5A/2WNJdW0qwDagXHQCvMa5J+8zovdaDIQ0x+Ucdz3NaMMSxoACC3&#10;eqlrNHHb4jw7AetTxFyC78ZHJFa8/NojPltuSyu5UeXkZPJI5q9HCghLSsMAfKPWs0TzMVSBSR/E&#10;xq0t0q7RKwZs4A9DSjKN9AadiRwXQlAQi9eOtZ91qdvp8hMp49McU+/1NIjtiClh975qx5kbVJDM&#10;x2xL0zU1J6ablQhfcmn11r5tsUgVPXPX2FZk2iteyieVAzB+ARwo/qa6DSvD8Ig3qAQDnJPGKZfi&#10;OFXi09TuIw0p9vSvMxzfs/eN6Vk7Iy7lLTSLQpKckjtyfbisaK9vtVL26xMqqSNo4Gferk+ltGxl&#10;uZuASQ7nk1l2d/qeuzS2HhWArEh2yalPEwj6Z/d9PM69R8vUbsgivnKqq1pWSsjvpuMVdkk1/ofh&#10;tPP1O4V7lukSc7m7KAOSfQAZqpNo+v8Ai6XzNW1GTTLRvu28LDzn9t3/ACzH0+bkEFSOd3S/A2ka&#10;KyTl3uboEl7m4IZifb+6PYYFS3Vi5bMW8D+FfStKdJ0YWNVU5noU5NN03TdLTStMhEUcQyUUABiT&#10;1Pqe5J5zWdayzSu1srNherdAB9a07qyt4182e58yQH5YkP6ZrPvLS9vG3wzYQZ2IigYFTONWcXG1&#10;zrpSjGNhUuBbSfZiVYMOG61LicjLFiBzHkdKqf8ACI3eoxRNdalNCqSCTy4yVMmDwCeoGeSB1+mQ&#10;dU2kTWwLMOB8w96xo0a1FWkrIqU4dGV7R2QbY8HYMYHWpkV7kEuN2eMk/rVOO7S2uHUQFie/v2p3&#10;mX5mLSkRxN6etXXUOXUT3LcmkWnl+dMxJI+70/lWbqtlLgQ2knlK4PIiyRx2PapnupkbEMwUKeWJ&#10;zn6VXvTPcOBLIz88Enge+K541MNGPKoaiSkne5DpOkR2KJbxMZV8s5LsDu9c8c15v4p8J/8ACPeI&#10;pLSGQCBv3lrIE52E/cJ6/KePpj1r1qz09WgWUklgfu+hrH8f+GZ9c0edNNgDX1shltB0BbH3T7H+&#10;YHpXRF+6kkaUavJUu3ueWSeTp+XY7FXqznn8Pxqjc6/HrDA2MMroinEcKYU9vmY/rz3qdfDF1qsa&#10;Xur6h9ockERRDaijuuOp6VfstNjs4zEgCY6BQAMZ9KwlUS0e56kUlqQafZvLAqXdrH5ec+VGOPoT&#10;3/Sux+EPhuSbWHuoLoxpG33MngevvWLp2ntdwi3sEL7sgkc5Jra0ie58Eail0Z5RIxBeHbwfy6Uq&#10;denCqnLZGNdTnBxjue0+F7Owto5ZFSZ12AbZAdp9eDXJt4Tsz4juvG/i2GC3sQxW3s9xU8HAJA5Y&#10;nqByOe9bPgjxrFrFoomYl1BbaqbQoPbOTXm/xk8b33jDW18MeF7ZYbTTrjN3dSHHnnHCr7DnJr26&#10;dShJRndPsjweWopSX3npuieIdA0fQbm88K24O77sqgff9wO1Yss2palcDUdRldio4jdsgH19Pwrn&#10;vhpcTug0po7eG38sqZIyMSnnJOfyroIHuYIWQWTrEnQqOf616dOoqsEuhySVpG5YLa3VuJJhgLwc&#10;c8mrg8Oi9TdbTLGkhADMcY/E1zuhXk6ziSRsQ7uEKknPvXWR3V+kkYkhOF6OsIHHbnNd0VFw1M9p&#10;Fnw74JmgvJEGJN4B3nH65roo/CkpHlwRgspy644AxVzwLpE9/PGbm68/jDNgADvjjr9BXpOl6bpF&#10;uRJKqMwAG3Azj+Vepl+XfWVzN2j5nFiMX7KVlueHa14Z1k3TSR2+5OgTawAIPXIzu/Sse+8Lq1r9&#10;sdJPNVxvZo9uPrX0fqOi6A8DMI1ldn3OEIOP6CvIvinr2laC8lpLcW8NuzAGdicL/s54Gfx/CpzT&#10;BYfAQvNqz7G2Dxc8TPlijy3U4WtZDkFFYkSIDzuPtXMa54osPCRZr2/EBlT5UK/O2PT8/wAKx9c+&#10;OFzqnjfUPC3w30RvEFvazGOW80hFnwcZA8zcIY8g8b3GRnGcVyGq+BNS8Qag7fE7xLcWagAxabpS&#10;OZnGT8r3GA3fHyKn1NfHVcVCE/3a+8+jpUW4++yr4u+Ous+MtYfwD8M7ebUr5MPcRWVuZZoP94qM&#10;Rg8jc5VR610/7JvwxXxb44vm+OXi+e0slk8trfw/fI0ty20kiW6XBVcYykADKVH71hmoLLwv4V0v&#10;Tbvwb4Z8M2lvBdxF76CMshkVzyzBTuLnuSfx5rtPhL4M0Hw1BFoWl2DwwJJkJbIEJH935TyPUE59&#10;azpYlLERm481n129DqqqCw7hH3b/AH+p9O6doHw/s9Fj0f4deHLOxsmy9qbeyKCZ8ZLHGGdz1Ltk&#10;secmqnhD4c6doWrahqN6t8bm/Ajea81OaVHiHOxYGYxw+uY1TOMnNdD8KtY0+LQI9PuZjIFUGNTj&#10;KjsOO46etX/GwlFoNQ0PYTHywc5z+vFfbSjGthfrfMm+sUv08vlofESqTp1XSV/V/wCZTvfDFpc6&#10;eLZy0kcYKqGXgfhwOn4+9eLfEzwoJbpbCHRdzo2FYKSgUA4JzzkYx3r1Ox+KemW9uqXr4Y5EoUZU&#10;N2rkfGviLSNRkM8ltGrA5DsTuLeo/CvDzR4WtCM6T16r+rnXg3Xp1GpJ2PII/DOl6TLKV0xZJgNy&#10;OrE9uR14xXPeLNbma2aO/smjiUY2gA8e/Fdz4gbSbycXFkPMA+9uAAQ/Uc1yXiK902WGSwmVwSek&#10;ZG0fpzXhOMHF87sezCck09zyLXfENhpl0zaepdxINryrvAHcgDGMegq6mrazr9gtzG8EltEMmRUP&#10;3vQg8gfWrOu+FtKuZxbxX1zHdS58r9ypVR/eOCOnHQGsiDw5rlpd/wBm2d7C7KcK6TDcfqv3v0ri&#10;fufDqnselCacbvchTxM9zFJ9pdjIOMA4HFSrrOpWlnJqlrcSROg3LLDIV2fj61qppdjoY+1avbxs&#10;/d5k2k/TFcx4r8S215AbTTo2UNL+6gAwXP8AI1zyqNSs9ztoz53aKN3wlqun6tGsvii2STAAEsar&#10;Gc+uQMH3JHNbM3hPQtUPm6TfrcxH5WtzHtbGO2Tg/hXm2kv4klYPqNt5cWcYcbAg/Gu88HxW1yvz&#10;o6qOhI6n6V00oQm0n95dVuHvJnPav4UXw3qskcltKiDkxPHtIHYYIrFvtlwzPPDsi/5ZhGxx+fNe&#10;w67cBNLFje2sFwoAKRTqGC+4B6fUc1w+seH/AAzd4urgSadIx52sXRgO+1vm/X8KmpSVKo9bl4fE&#10;8695HmGuXsokYQ3PABIU9fpipdMeGyiFxcJGXZclyOefbtW7qHgTWJpZbnRILbVUOdstq+XOPVGw&#10;/wCYxXP3mkxWGm3b+J4VSB0JljkkIwOmCF6Vy8vtKlj1Izhy6P5dTxr9qn4sR+DfAHiDxJ9rRbXT&#10;bGSXarBfNuSNsS/7WGKnrXzR/wAEmfhhqGs6l4i+MeoxEy6jM1naTOOQinLsD/tOSP8AtnXJf8FO&#10;Pjzd6pfW/wAKvB+gSW9pFcF767EXlxErgLEi4BbBOSxOCTx0zX3D+xR8GT8Kv2Y/DfhiG2xfDSRL&#10;clUwTcSLvYn05Jr66dH6jkqjF61Wvujq/vdjx69eM8XJp6QVvnLr910fQH7O3w5vvEXiG30tYlKC&#10;ceZIMnCjBYk+wB/Ku4+M2vh9VIspH+zK/lxqhyQq8Ctz9mzQYPBnwp1Dxcu8zrZLaQZHBml+/wA9&#10;zjdXn/jnVJHuJVEgVY1IES9qwp4fkwykt3+R4Fevz4hrojqrHUUvy22MLtJAcnrVkOqyh7hVOBjJ&#10;61yljqj2BhsTuZiOSQeg75rftr+OddrrkfrXsRba1PKloayXxCDygCP7pFKt5BK+3ADHs3FUVZlI&#10;YYx/dFMkBmT95wT90iq5mJM02mi5gaQZ7Y4qoZ9sojimjVj0Dk/N/n3qvHI8EfzknnkjGT9ac8kd&#10;ymx0Iz/EDzRz3XmPqWk2urecm2T07U+3lMJOcgHk8daqW4kU4lYso4HJ4qWVywxEfqM8U1bcZoRz&#10;faGDRsAVHRu9Tw6jKpxMoyOhHFYguJ0bcWA5+93FXbK5aRSshzxkEMeKd7ks3bS8SQhW57k9Ktly&#10;5/eLtP8ACR0rAtJHhkJUkr6Zrbs3aWPapyPQ009CZK424Zo/lMhJzxUAmdlIR2yGwQatz2UtzGfJ&#10;faR04xiqhjkQ+XdREOPvOOhpXd7E2GhQ+d65BHQmorhVjiMaruRuqEU64ke3GcZBPyiore6WU7mY&#10;jHQmndXB9zjdc+FGlXOoHWPCF8+jXxbdKbVB5E5JyRLCflbJx8w2vx94VBqHi+bwIm34gWAtbcED&#10;+1oQXtOn3pG6wDjkv8oyBvJrvjbW8zZUhZB3HQ1zfjbU7yGD+wdMtllurrKRg4IUd2PsBUzpxS5m&#10;UpSegyDVYLpUuNOnWWN1DK6MCCp5BBHGMVYS4EvyyEt0wPSuH0L4MyeB7AR/D/VDpcpLNJZMheyn&#10;ZiSxaIn5WJJJZCpJ65HFX7PxTqemuLTxlpX9mzeYFjl83fbzZwBskwME5xtcKc8DPWudNtXsaNRu&#10;dVNaQzZMDnPX0xVaeR4E8u4yw7HvTLa+DjeuQfQmkvppWX51DDs3cUOasJR10K9wm6TMaj2ApF1B&#10;7MASAjHUU2SQK4O7BPcVDc3Vu5w6klRzg0lJDcbbE0utWs6lNowepWksbpw/mK4dR69fpWVeW5Eg&#10;mhY5znn0p1rc+XMXd2DdCATT16E6s6208TyROIJ0BjI9M7f8avWut2rXIuNOuHI6MhJx7muYRZbj&#10;bGBhHHzt1P0rR02ygtgRAzEHv1Ippy6g4pHYQXr3igRMqtwQqnvUscgYGCZACT1Ncvb31wGDxsxI&#10;OB1B/Gt2HXrWWHbqXlxoTtMuehrpp4j+YzdLsPv9MikQSIcepTg1z/izW5/C9iLyOLzZpSI7VEOD&#10;JIeAPb/Cuhn2wr9ot79HiAyfmyMV5/Hq03jXxC+u24UWlqzRWIPIc9Hl/H7o9h71v7dW0M3T1Om8&#10;IwXWg2UkuoOJbmb57qfcDmQ9cew6D2ArX024Fxc/bXBKoeWx+dYRgmm8rTopSPmDtg9D6Gr+rarH&#10;ptgmnWuzzGXErhuay55WsiuVJj9b8SzatfCCJClvFyqeg9T6mqi6jcXE6pCCD/APb1rLfWoomCyI&#10;G57HO41oW09vHEHlGJJeSMfcHpxVKfLGyE43dzc0pDHIHkkLsV5HoK0bG3W6vvnAC8cg/nWTo1zH&#10;cvjZsVRyTWi9+0VyscELCMLkuvf2o57oFG2xuzWyzkLB9yMYqpd3aIvlRqdx4BB6Ulzq6Q6WJBuU&#10;sMA7utZWmT3Ile5uJDgDPNJzV9Bcra1Ne3u4rOLCgbyOT/Ss/V0s9XBsru1SZJeHWVMjFNm1CHhD&#10;yzHsOgpl1qEFojFnG4j86bk2Cijmdd0rUPDaedo8hvLdvvWk0n7xP9xmPP8AusfxGMVz2j6xZ+I7&#10;yWO1dUMRxNHMhWSP2ZWAIP1FdRNcvqt5s5I3c4Hasz4maf4c03w23i2dRbX9unladNAQsjOeiE/x&#10;LnkqQRxnHGaXtnBlxhcvR6dDbQeaDkjP3vWnX9zHHFbJKdsccbNJNngjOTXB+E/iwy2cWj+OBFaT&#10;ng6jEf8ARpT2ySSYifRiR0wxJxXWarcRX1taadDJG6Qp5lwQQeAThfxPP4e9dUayqxuiJU3B2ZUv&#10;rlZL+S/KFGlI2x5+6o+6v9T7k1TMTLctMZAR/FSalcADAJLyEk8dBVC61WUL5QHzdCc9M+/es/aJ&#10;O4KDehs2KpcDy4hhmH7xvT0rc0+wso722ggUkJjcx7+tYuiWktpYJKWI3jOSOa6jw1p8Jhm1SRzu&#10;VSFB6cjj9K7KLdSOhlP3WXtCuPteqPNcsVGcdK6+dbZbB7nYCkS8M3AZz2rzyy1ForsRKSSrZIHq&#10;a7KWSS80mGOVsKBucDue1dkHZtGMkVbrTZP7ON4pGFYcjua57xFM1xbR2KNiW5YqCDyq/wATf571&#10;1+qT20GgyR3EmzJ6BQSvqQDXHR2yXNzJrdtMlxAxMUDDso7+xJ5+gFaU6ivykNPcdHptrYwR2ywb&#10;Y1UBChHAFXbR5LTa8sm5SCEbnoPQ9vp71DC8kYysmB3jYf5/z3qaCGWRGYMckfMrDIPv713Un2Mp&#10;eYrTQO5PlEEnhiMGtjT7nEKR3MZyRlMk+vUGsiyjhE3lXM2xxwgI4Y/jx+B/Otq0F9YWwhmgMlqW&#10;+8EGUJ9CfzxW8WZND2068nja5iKuEYEgHp7kV81/tq/8E+vhB+1zoJ1HVbI6P4qsom/snxLpyBJ4&#10;TyQrg8TRE9Y29TtKE5r6Mku5tPuftMF2xVydkqfqCOufUfzpJb+B8x38CtFIOoGOfUHsR6VckpRt&#10;LYSundH5H6z8QviF+zpqQ/Zd/wCChPhGTWvDF3m10PxnFCZlaH+EbiN0igAExt+9j6jcAoOZ4q+H&#10;vi/9nTwpLb+HNOh+LPwK16N5ZPDklyJnsY2Ys0tlL83lsrbiy4IJ3bl3gSJ+mfx7/Zy+GXx28JXn&#10;gz4g+FrTXdHu4yrxXCYaNuzqw+ZXHZlIIzwRX51fFb4HftF/8EzfEN54k+HfneOfhNdyM+p6LqIZ&#10;5LGM9TKF+b5QBi4QZGAJFYDLedUhyb6r8jrjPm9fwZ85eM/go/gvR/8Ahd/7KHii98X+AkdWubII&#10;f7V8PMQSYp4gSxACtxzwpKtIg8w+w/sv/tw6feWMNl4n1qTzAFFpdq26Nz3V+6nH/wBfNaOm+BvD&#10;XxSM37TH7B3jNdI8RQ2+7xD4Uuim25jLBmiuIfuyxlgMSKCpIUna4+Xy/wAS/Bfwj8ftdvdT+DOl&#10;p8P/AIqWiPLr/wAOtRk2WmrMo3PLZuepIBbH3lAO4MqmauaeHhN86379zeNSSXI9u3b/ADP0W+Fn&#10;xe03xFGkujakjs6fvrZj1B5yPX1qH4/fswfDT9o/whLpD6RC7xoxaCRQXB/vK3Un6c/XFfm/8Cv2&#10;ofGHwm8USeEfGNneafe6fL5d5pt6Ck0BA9D1HcEcEcivu74GftP+HPiDpkHkXyQ3qBf3nmcSdPTp&#10;VU6/JLlkZzpac0T4W8VeEv2gP+CfHxMn8TeB1nvvDzy4urS6BeGaIHhJVU54yQJBhhk4IyRXunhL&#10;xp8Ev2+/hZP4c8QWASexzIYd6/btNZsAyQsMkpkqu4gq5wGUcKPqnxd8NvC3xSh1BvEly88t5GFk&#10;huyjQpxgnG3PI/iJI9fWvgH9oz9jL4nfs5+Mx8YP2dr26tHtnMwtrEnKj+Ixg5DoRkFDlSCQcgkV&#10;ty396nv1RCqKS5an3njXxy+AXxD/AGcvE7Q6pbvdaNLOU03XIoSkcw6gMOkbkc7SSCASpIBNVfC/&#10;jqSbyw90UkXGyRMEqexGc19W/s9fti/D39pLRW+CHxj8OW0OrajG9vfaddQqbTUWPC+Vvy0cwYkh&#10;DzuAKsScL4H+0v8AsVeP/gklz8R/ANnPfeF1lP2mHf5s+njghjjBaEg8HG5MENkBZHhxjU1jo+xp&#10;zSptc2qfU9E+GXxWZEUtcMSFA2OfevbvDPii31qA784K/OQw5B/mP8a+CPBfxAvLeaNJiQD9wk4z&#10;XvXwv+Kd1YiOSC4YODhgzA5HtUqScbPcvlvqj6M8M634t0PWnttUtjc2ZlxBPGc4U9CcHII/X8a9&#10;w+GWjQeIJf7SlmRo9o2r7dwa8D+H3i+01kJdpNHlUzPbO2Mj1Uf5xXqvhX4k6PYNi2h+zzfxSDkH&#10;6j+oqJUYTknbUXO4n0NHYaC2kJF9mWWQLh1flsY7f3h04/wr4X/bl/YI8QP49g/aQ/Zq1xvDfi3S&#10;j55WyPlLeShgUcsvKsACu4A8Ng7gMD6Btvite2U6nU7j7RAXyklv95A397H8/wBK6XTfE1t4rkdL&#10;5w8QGIp9pPHfKg1M2qas+o6bknzI8E/Yr/bk0H9oS/8A+FOfHnSP+Ee+JWlp5N3YTosK6k6Ly8Q+&#10;6JeNxjHDA748rkJ754u0WGTTd8Vp8qqVdWOcj/Oa8K/bS/YI0H43qPHXg25bRPGlgPO0vXLFcbip&#10;3Krbcb03DsQVPIINc3+yh+3h4pvfER/ZZ/bEiTQ/HVjtt9L1e9O2DWwTtTLkBTIxA2ScCXlGCSDD&#10;+DjMFypzpr1Xb/gHr4fExqJJ7nN/tJfs8y3zXvijwVpKLcSIXuNNHyC6frlMcLJxkHoT3BOa+RNR&#10;0nX9HmktbeKe3QyugaVWEhcnEgxglWznJ4zj8K/VTxRocN7MWaBldR8gCZII68fhXzt+1t8EYvGV&#10;q/i/w1oyLq1khF1AV8v+0lAGDkHhlAIRu/IbgKV58vxtSlW5Y7PVnpRqOladz4wt/BFrpVu2rzXk&#10;kskrMggZAGVc4LY5IBHrjIaszW9JttNg+2pCdocqF4Xb+PI7jkj8ua69V1O1vmiuZdrvK0HlzLte&#10;NuQ8bg8h/fjPoOlP1GaOfytEt7EsshXaWZcH1ZuOTn6d+tfVUcTOrdRdzq+s1/ZOpCVr3ut/R63s&#10;9tranAaZNqGvQto9yrCLzdtwEG3fjByByTnIPfr610vwe8WfFTwp/aHww8L21pcW91MjahHHp2Zb&#10;ywtm3tAZERjHG7AFiu1mLEFmZlWoX8PanDDeanYWKny06s3LYJ4A5Pt657Uz4ZeL7G1hGjXZ1SHU&#10;Viu59Sks38q4aHCEBiXWMIgEkgUYkZvLUELuVufNF7TL5J0lO3fVJ781vJrTzttueRiHQc6fK2pP&#10;d9122+89n+HHhdvjp8WdN8K+B3t/EEsOmajBY+JZtSuNKlvNRitVminWZmeVnWRoI42bIYyfMVjB&#10;mXy681e/+Lt+dW8T6dfSWmkXEmnafpF/GZHtEUq5Rg6rztMabuGwpBDN8x66At8L9VfxnqeoaroF&#10;t4Qa3glYvNKb7UpVjluLFF8xZYi1tOdsjZCraxIQSzOvPWPiCDw54Ya4m0tI9T1G/c2tlbQFN8sj&#10;5XGTjaNxycj7rcAYFfOZJh1Ks61lKEYxUH1TfM5O97axabsla9trI9HAxoOtas7JXctNNLW0a12d&#10;k999bGbYeKfD2q+Mk8AxpcWjGYG7khiVZViU7pFi3fIrCIOxkkwiBcngEjv9B1jwV8J/i3c/E74d&#10;6OPs9mZ49A0a2mkvtO8Qm2mwJ5RKys9onlxyq0yqHklwoKRor53h7wRpGi/Dmaz8RwLbaz4h0K8O&#10;s6k1wXuNRt5pJ2jkh8xY0NvClo7nZ8rMgjMzAlGxvh/oOo+CfhfpnxY8cTW+sLqD3B0Lwmu0P5Y8&#10;vyZrkJnzIsqxMRxtJi6qxC45ji6WOlJQk7fAoN/He7urWWvLvJ6RvrFvTDFYiriK/tKq31TtblS0&#10;t/w2779bWieGPCV/4H8Q+LfAOn3tz4p06TUFjUFrV723mc7ZgsTh5ZSCUCHK4bG3JTE/wIebVPGN&#10;zrOrC8vZ59MaRp77czqzGLax3Y2kbcd8+5JNcb4quLvwHFoUOm3dxdPDpYuNP12OcWaQW0zySuUQ&#10;hi2J5SqgphlXONrrXf8A7Jd/H411rxMzaQWit4Fnju0YJGsjzGR8R8n5mLYOcjPfmvoOHcLOVWpW&#10;fvRldxb+JK9mv8N9UrJp3TTsmcbrxowlda8tuqV3ZdOtm11TXqfot+xBavc6ZN4hYlh9j2upUHJ7&#10;MP1B+le2/sx+ILW4+LF5Zs7ZKgAOrKzA/KpIJPPTk5PTmvJv2HtNu4PhVqSIsrRb2ZUVCd2ckEL1&#10;J68DPBrf/Zt1i6tv2j57ATbtsqkqzcgLk/yP/jtfcxelvI+ZnrNnuEVvZ6P8SvEXhKa4W1l1GUT2&#10;Mso+RJwd8bkZG4A4JGeQCK8l+NHwM8U/EfXZfHPwk0+107xfpzGLxF4TvJo4vPkLbluILnyyXDAE&#10;jePLmXOPIk8013P7TniOHT/FR1q1jcy2Mw3sqn5JEAYrntmN4z7g1I3xR8C+N/D1p4/03xTYadrW&#10;jCNIp7y78iOeOWUJ9knwGJV2YBDhmWXYwDfMj881zxU4l0pcjszlf2ftU0O38TLJ440VfC/ie2tv&#10;7PGva9pNpFePAWdjbrcpLI6wh3kYIxUAuzY5Jr6Kh+HGkSWK3cusyXIYq8dykp3Bh911OT0/Ijg5&#10;HFeceLrHUfi54KTVNB8PaddXquqxJq/7ie0cMu+N3EcuCFyR8rxvlWBZGVzBe/Ei0+Gmmr4b0208&#10;R63q3kq8XhywsAWtWckIJWtoxHDHuBGSW4G5Qw5rGLcLqdn5lztUa5VbyOn1LwsNZ0q68JfEu30j&#10;XYRKVjnez2rPH1UyRNlVlA4YoSrEFgse7y1wvDfwh+HfgRpP+EPsZtLjmkLvbWFzJDExPcqpAPTr&#10;Xn3hP4v/ALWSPeR/Ej9miwZ3umGl/wBk6/HAvlcALKZGkZsfOxkULkAARZPPo9z+zhr/AI40uDUv&#10;jd8U9a80QETaX4T1W40fTlDoA0ZWGXzLheOTNI/JbaFB2hqqp6xV39xLpcvxOy8tTo7GS2RsIkzv&#10;wPMlZmOMccsT+lW7O1aeYvcF0WMbmYsCMVy3gz4R/Cr4E6Vcy+GVfRdLDF5Yp9WnkgU9S6pLIyI7&#10;E8lQC3fNTWPxBm8Zy/avDn7vRYhk6lcpsjft8neT/e6Z4ANaKffcydNPVbHQzWk2tubX7lup4AbB&#10;AHVmqHWb2xsAhlkVLS3UNGpAH/AiBz9BRqPijStF0aW4gMhgjTdPKIWd5Poqgs3soBNeOeKPiPrP&#10;xG1q38LeHdGu7Vb65KJJcYLMoKZYgA7cFskZPAHrgPnvNREoPlb6I9u8P+KbXWLd30uE/ZxlPMbg&#10;yHufoPSsb4i/Drwt8XodM0jxHbK7aTqkd9p0sYdfImjUqD8hX5ShZGUnDKxHNa2iaIvhzwvHpGnx&#10;iSaK3CxiQkbiBxkgHGT1OK5Px58WZPAkUenaF4Uv9XuJmdL7UbaEfYrBgBgTSFgSSTgIgY5B3lAU&#10;3cuZ4rDZfgpVq/wxTk9L6LXpr5lYeFWtVShueSeMPhh4a+IvjW8+P3x98IT3utQ3tzp/gTw7qjbY&#10;9FtoZWjF2iL92R2USiUMSTtZGC7dstvsjj25x61Jq2tav4l1GTWNcuzPPJjLEYAHYADoKrs6hNgG&#10;OO1fydxdxG+JM09vGPLTjpFdbd2+79XbY+7wWHeFo8rd3+HoiS4kUgsDxUMe0nknk56VC8u/GKlt&#10;42PJGBXySbkztbsizFsQhivPTpVvw5ol34q8SWuhWAJe4lC8D7o7n8BzVBnKrlT16CvZP2bPA40+&#10;xuPH+sJjcClqWHRf4m/oPxr67hLIZ8QZ1Swtvcveb/urf79l5s8zMMWsJhpVHv09T0We1s/C+gWn&#10;hfSIwsUESqR3IHrjuTyatSyt4V8JNKtsWu7xgsSZwXLcIB6cn9ar+GLWTxHrjXVyP3MZMkuT2zwP&#10;6Vo2CSeL/G5uimbPSvliP96Yjk/8BU49PnPpX9g4ejGjSjCCsrWS7JH51OblJt+rNDSbSDwn4XEl&#10;0+6QKWmlI+8x5J/E5rz2KR/E+uy+I7vmKCTbaqR96THX/gIOfqRXSfGDXp3ji8MaWcyzMEIDdM9K&#10;xbe2g0+0i022YFIE2A/3j/E34nJq5yvLTZDhFpX6slmnCqVIyAMZ96+e/wBoT4jSeNfFY8M6ZPnT&#10;9KkZcqeJZujN7gfdH/Av71elfHH4jJ4C8ISCyl2317ugsdpwVOPmkH+6D+ZWvnbT4Xdd5J3Hkk1+&#10;GeLHE7jGOT4eWr96pbt9mPz3fy7n1OQYG7eJmvJfqy9aRtgBBgZrXsrZwoJOeneqVhb7cEgfjWki&#10;gptYjFfhK8z6hsuDy0TCHnsRTGIx83PpmmCRthJ5z2ApBJ5h64xV3uZ9QlZynyjnv7VGSVAOB+FO&#10;Z1Ay7YJqGVZGYurfhmpegImimUDr1PFSSNu9uPWqscT7sgc+pqUv8oVuKauwaGg7uNw9+anicKu3&#10;0HBqvuG7BIHepYyG7Y/Gtk3cJJJDdY0/T9a0u40nVbGOe1vLd4bi3lGVljdSrKw7ggkfjX5h+Ev2&#10;UrbT/wBvmf8AZW1K5uYPDmpXtw8um6hduG1PT4f9JULLCEO57LzAWUqwZSOCDj9QfMBIB/I1j6p8&#10;M/Auu+ONI+JmseGLa417Qre4g0fU5A3m2sc4CyquDg5GRkgkBmAxvbP0OS5vXyx1Ur2nFrTpJfC/&#10;k/60Mr2Pnn9o/wDZT8f+C9fs/wBob9iOysdG8VaLYR2t14UtYo4LTVrWNFRERciNZFjRUKNhZFRS&#10;CsiKX4Pwp/wViGk/EPRV+PF1pHhPSr8iy1zSfsNzcT6Tcwwt9oaREUzxN5+1CrKwjBCkMQ0lbXxx&#10;/bx/ah+CGr+KL7x/+y9Jo3hR0vLHwXr4PnyG+XetvNdFZWj8tyjN5WEbaNyl16+VeBta/wCCdXhi&#10;Sy+J/jj4U3PjHX/i1uOt6XdabFfQeH7l5ibj7F5qLNG8szR7QrSSqqHEuD8/0+CwLrYWP9o03UX2&#10;ZQacnpdxcrte7vrqrOPVEr2ivyJO/fp5o+tdY/4KFfsaaP4Vh8ZTftFeHbqxuZvLij0md7653YJ+&#10;a2t1eZBx95kCjgE8iq8f/BSj9iYeFR4t/wCF9aeLdpTELVdNvPtm4Y/5dfJ88LyPnKbOvzcHHxt+&#10;2T+zB8CP2XL/AMV6Ld/DNYdB8V2cV34G1afTLq8k0a5hksxPALpZC7q6Nd7kcSPGBbuPMDyBd/8A&#10;4Js2fwpT7BaaX8INP1SXSvE9u9h49msLa4Q3MuYW0wXX2WNpJkgdrvCO6gLGfkKkvrLIcjWVPG0/&#10;ayjdfyq67Xs1dPR767JoziqkpWbSPpC2+Jvxk/bVt00v4d+FdT8EfDS9UHUPE+sIE1LWrcgfuraN&#10;SVjhcE5kVn3KOXjIaJ/dvCvhrQfBPh6z8JeGNPS1sLC3WG2t4wAEUf1JySe5JNX95fLuxLE+veom&#10;dk5HOelfHYnFRqtRpx5ILZLX5t9X5/ckile1h7ElyDjivzx/4LE/sxa5beMLP9prwP4Slk0+ezS3&#10;8VXlt8yw3KkRxySgcosieUgf7m+JQSGkXf8AoUs07DKoDnrmvM/2wdC0nxR8CG8IeIrAXdlr3jXw&#10;ppd7amVoxNBceI9NhljLIQyho3YZUgjPGDzXqcP46rgM2pVIdWovzUtP+D6oiavFpn40WvlrGkqE&#10;bXUFSPSuh8O36RMA03fketem/tpfsV+If2Q/iF/Z1rcSaj4Q1eWSTw3q0i5kCg5NvOQABMoIyQAr&#10;g71xlkTyO0SOOQMYcEHjC1+zUcZhsdhlVoyvGWz/AK69yIc0XY/S7/ghR+2L4S+GPxK1r9kf4qXU&#10;S+D/AIqqba3MzBYrTVmjMcTNkFQswYwMSCCTEW+WM1+gD+E9R+MPhiXTtYt7y2+IvhnTlj1XSNbv&#10;DJfarpx89UVpCoFzeWj2l3ayMpZrlLQXY+S5iDfz36NrMthdxXEc+Ajgqy/w88H/AD6V+zf/AATQ&#10;/bm0/wDbI8NaX8PvGV+W+NHhPy5E1MXzxXni/RYvKeQRyfNvvomtbKeQbTJdRaVDGW+Uundgca8O&#10;mt5Lbu12Xmru3dNrsnGNwca9Nu3r5ef3b9rJ9G1h6d8etZ+CHxcs5vDGtaxbPpmgXNzqz2epSwRR&#10;20kiRQw5jId2lmTaFB2oiSTMCYUr2D9nL9sHSJPhvdaZ8cf29dZ0UXsk1xb6D4O8D6XcpB5sruwl&#10;nvbG5adiW5AVQpBCkrtCzftc/szXvx0tbzxp4Qlbwl49v9G1NofDBiE1rr8a200P22FUUsrhZ5JP&#10;LjJkUZlCSx+ZGfib9jL9h/x38TPG93J8cLfxLouk2nh7+0IbTT/DktzfXRct5SrCAFgX5X3PLtxt&#10;27M7ivz2KzLH/XpY2k7QlsrvVOyadmrXsrpvWyvsduFweBlg40Kj+HW9k9bva6e3kff2m/HL48fE&#10;KbVfCf7Kvx6sfidp8GmLJJ4d1aSztNUvkIPnAGGK1jiAUHaiW8pJYK2AS6+Df8FNf2h9G+OfhH4S&#10;+K9OSa01G4XxHY6zZCEWt7a38Utqs2lXUO4vG8LMz7WwGW6UqAGNeW/Cf9mT4/fs5ftM6R4rtvFu&#10;myWMDw6k2qaVqz77SMSHELrMFkF0NuHtxvaHzE8wIGU14b+1l4qvtB/aS8Y6/deKIL8+JPEF34mm&#10;NnMjwB76YyzJEBIx2wuZYQ2cuYQSqHgfTcOrHVJ3quT03e1r3SiulmrenU8rOfqmDpKMHFvpZfJt&#10;+qt92x5J8TPEVrcXM0iwadHLbTTwxm1DvJcPn5nMjZLAE7VJJzgnJzmpfhj8XRZ2Vp4GXR7L7Pc3&#10;SSX0t45KSsG4JwQyADHIYYC5G081Hq+jaX4+8SS6N8OPC0t7cTp5FultYSrLcSPchkby1bajkssR&#10;VQFGV+8Rvaf9n34feF9b1q8vviL4jbSNM0mye6W4jttzjk+WT8wITftUsCeXQAFmUH71uGDp+1km&#10;0tbLV6drHyVpYl8qf+R9EfD7xzYXOpWkMGoXFxNbMlvAszYO8LlWfcxVWIO4qPlzu2jbtz+/3w4n&#10;jvPAGh3sOhJpSS6PbOmlxxhVswYlIhAHACfdwOBtr+an4Xa5plj4tdNCjklRbhkWS4cMpBY/cXpj&#10;pnqTjPU8f0Y/sv8AjTTvGvwG8JajZ63LqE0fhuwjvbq4RlkkmFtGWdtwBy2d3T+LNdtCVNczbs5P&#10;ZvXr08vwJxdOKwy5LtRer6anoGOMV8+f8FI/hb8PfFX7LnivxNrXgPR7zVrW1tls9Wn06Jrq1Vrq&#10;FWaOUrvT5C3Qj0r3+e5htYGubiRURVyzM2ABXhH/AAUg13S7P9kLxD9o1FUe7ktFsYDMi/bJBOkg&#10;j+blvlRnwvzfJn7oajFcv1ed+zOTCOccRBx7o/Hf/hZnxh/Zn8e6RZfCv9qHXfCkV9deasNlfSNB&#10;CC4AkmtHbyJV56SHBxXsXwO/4LpePvCfjy18AftUaDYeIdMlv/s6+NvDEMdpcou4j7Tc2rssRU7g&#10;WaMxhFBKpIeD8R/E/wAQ3/jvxXPdaxdSXEju8srfaEj2oq5xvbhBgYyenvWt8O77WvAngTU9Lk8X&#10;z/ZPEptYtb06x1hbeDUoo2ZkSdpY5Y9irJJmYRNIMMFYB2J+Ez/JMG8vdSad+iWl3/w39an1uXYu&#10;VfEezqbd30Prf9uD4ffAL9pT4X2P7fr/ALWvhDXpdO1CGy1i11VLuDSHeEPLYRQ2W/zbW+ZFt0mW&#10;6bySnmTYgUOr+Aal8ffghf8A7O+g/DGy8Rz+LPEK6/Jcf2lHq0f2zUHD3ieY1xvcrGwaKV9okACR&#10;xrv/AHZGR8PtC1nwh8TdD+EPitdP8O6Zr/jiO10vVXiMuoxNNMLZLiSBWhEYG2RgGwyCSJS58sk9&#10;p/wU0+FvwH+Hn7Ob+Jv2of2yJPF37QF54sj1DWIbbV5N8sDwlI7aLS0LLZwxRrG6XDrEZCZTvbfH&#10;Cn5vQSqYj2Lu7NOLWvrsrK3Xby1ufUVaUKNPV/8AA7L0Ok/YP+Det/HDxpf/AAc+C+s6S/ivW/At&#10;9PqGpatqdzaJbBZoVjtICbS4jeYrEJ+WYBVZXABKn1O8/bQ/Y0+AXwo8deA/2j5o/CnxN+G9jqPh&#10;zwp4Ut4ZLjU7vV/Klmm1i81BIVSbz7qaRERSsMUckoSEI6kfmz4S/wCCnvxY+C9zHf8A7PEeq6Hr&#10;0EIgi8TXF+PNaJo9sw8oRmQM/aXzAQM8ZOR5V4tj+NX7UviPxD8bPHmtz6reO32zxF4g1W6jT5sA&#10;bnnnJ3vwAF3bjxgGvqsvy3LMJUnXxUXKdT4r2kmre6rdOV7LbROzaueNVxNapBUqL0VrWvdPr8mv&#10;nvrqetWv7Znxn8ZfCu+8MW/xn8YXMd9rd1J4o8O6MTb6VJpqR2z21zhCEZlm85WDRgKEi2HJO3gf&#10;Dnxfae2eztfismi2crxrNay6hJHG4XcFeSOPO8jc3LAtye9eOWV34TvtYfS9Thur2WJch5Lj5XA9&#10;DvOa0oviF4C8O3ghg+FenTrG3zGUq5b8XRh+lPE5VhlUcaWHklukrJL7392mhmsfVlBc0lpv5nvm&#10;hXf7Ltj4Dn+LHiD9oo3PxC029ZdJ8OtaXLWF5aiW1TEsgg3o7Jc3UilXA/0Ug7SV3VvEv7U9zp8V&#10;vYeFfiI8um22om+srSa9WX+z7sAqlxau37yP5SAQcE7VLbyOPJYv2ktBgheG0+BfhUQtxmfQrKRh&#10;/wACNtkVkSfFLwNq7n7Z8J9HTJziCARjH/bMpXOspk/4mHm1/ii7Lslc1hmU6atFr7j6P8P/ALbP&#10;xE8PeBdd1rwXpXhwareaukV7qlt4WjluHZld2vGEaeW8gMcf7x43bLFgRtr6i8bfGoeK/wBjnwb8&#10;QdC+K+lz654r1SPRfF3hjQP9BvI51Bks5bWEb1ubYJBEJlkCrFPHabY/nG38zYdY+Fmr6vDZxeF3&#10;sTI4BNvqDxqv1aRpAv1PFekaZ4S8ReB7/TPENrqetaasrM+kT6lB5kcoGMtFKAN4GRkqvcetRPKc&#10;DRnCbhKnK7d2nrpa109vw8gWNrVI7Jpdv6/pn9AP/BOjVP29vCXwd8F3LaX4a1TQ/FeuMJJdR857&#10;tViR1nnla3Jt7ZWMDYI3szlTtJLbvY/hR8EtQ8f/ABr+IviPxpp99oNpLqLp4cudG1CUZmIdZbiK&#10;faFYq+5gpGPnIZSBtH5u/sA/8FTvjRpvwvs/2Yvife6Zc+EGRbc31kohu7aBpjJMiOm0/vNzhvMV&#10;uGIGBX6v/wDC+vgh8T/AFx8NfhF8U9Ot9U1Xw7NDo0Njh57XMRRXWEMrOYyQxRSCQpIIHI+3yfAZ&#10;fPL6Kk+aNLVKVrJ2s0vK+q7aaaHhY3E4lYqTgkpT0vG97X3fnbT77PU6X4t+NvBnhbwbeXnxF8Ua&#10;ZpmgRxCLUb7Wb5LaAqfl/eSOwXDEhdv8Wcc5xX5kftEf8FovEh8WWX7Pn7F8NneS6hrckX/C1PHy&#10;otnYLcXMigRW0Ee5IbcNsVpo2lMcOTDMx3v4h+0JqfxQ8ffEfx78OvAmu33jPSdM8WRR+I9dvby9&#10;s/NFtHLHaWt8twuyOdXe2jRpkPkzwvxwu3xXxjN8DfBml2eheKZNQt01QW6nWLK6jkGmqQUn32U1&#10;skl0/nxXcOYrqNUkhYSeXJH5Z+XzHMJZvmvs5K3Syd3q9NdLaq9152PawmWwwWE5r83XXRbau3V9&#10;LfgTft3/ABB/bN+HXxgl+GX7Sf7VfjTXYdW8Pafquq6fY6jJYWLPdWsc00CWit5GIJnkgOI03eSc&#10;LHnavm3hLTfhZeQWFroui2csjXCqbqQzBbj5hklZSwicKclPusQSpP3R9L/8FbvAsXxkuvhp8dLH&#10;xbpsc/ibSL/yJ3vitvHHdXQ1+BU82OOcxpa+ILZWd0QhUGUQ8V8m3Hgzxn8JdPs9e8XeErqHT9Th&#10;SWO6EMn2O/j+X5oXIGyeMhiRkZ2cYBAb16GT4KrhIuiuWa38/wCv67nHicZiKVZ3+B7f1/Vj6W01&#10;mso7TSYVSAecqGGIbliTaxbGAADweP8AaI6CvtL/AIJg6eNN/aD8NQQ6bE4U3KhVXhFFtMAR9Bzz&#10;1x618B/DDx7HPBBcatrAvrZ4UEd4ozLuxjbPxgHG3LjggZO0nn7p/wCCYWrx3/7RPhm1s9TZUX7T&#10;OrxkZMYtZjgZyCCCAQMHaTjHBrjytzwuKp0qis+aK9Xdf1qZ17VKUpJ/Zf5f1sfqrRVPRtbsdetT&#10;f6ZMJbcsVjnQ5V8dSp7jPccHtWSvjsp4hbQZtMlZ2n8u3ZRtD4GW5bALAbm2j+FSfYfpVTE0aSi5&#10;P4nZebPkoUKs3JJarV+R8O/8Fv8AxCkX/CHaFHoc7yR2t1M9xGuRMrui+Uo/vL5eT6bxX5HfE2Yf&#10;bTqHkeVFJIWiUXCBoipIBKqxKkEdwM5B75r9Fv8AgrV8VvEXib9pyy0HWBFDpP8AYkSeGZRMGR1O&#10;TIzrniTzRKm0gMdiAcHNfBev2sGp+JJra7sBMkcPmPArFRgqoAz0xmMEjnqf72a+NxWa04Y+pJK6&#10;eqa+SPpqFB08NCEl2un955DBqH2dptRXULlZNq4jkgZB1B39AR0HIx0Hc19jf8Ezf2uvG3w0uNc8&#10;A6Rr95rT63oqeGvBHghBtkvtWv7mBIljllVhbWqRpcPJ0QO0XOWJPyr4o8HWUNnc3VxN9kmELyQe&#10;ftC7Vchfv/eZ+ccgYHA5GdL9lzxRqeg/FHwd4k8AXIPjax8X2F34aivXMVl5kMnmL5rAhizyrFGB&#10;nbsMq4ZnXbz4vFxxeDqexbUrf1bz7HdhqcIYqMpLz7dD9Xb/AMZ3PwI8cjSf2x/26LTTWkla9v8A&#10;wd4T01JIopXbcyie4Et0rZLBnVw7HnK52g+Mn7VHwD8UeFFuvgz+3B4h1S8trd7Ww0XxBbWnlxCU&#10;qkkscq2sczso/e+S7yLMYlTbg18r/F79i74gfF/4q698Rn+K2kTafOZr5rK4jnmvpBl9tv5SxfvH&#10;AXeWQtGsYLMVI2VoaB/wTQ8JN+0PDrPiD4nax4P+G3hPR7LUvFeu69ZnTL972OA3UsFvCwGwNFDN&#10;cBwzeVbxmRmO0mvzmm86pVZYdpqUrJ3bule6je6VtLt2t1fl9TCGWTUayrXtqrLRvZ6WeutrXv0P&#10;cP2Cbb9oj4leDPEHxV+N+gw6N4h0iKbw34OurDS1dbtoVuE+2CL5QUjnnMaO0iky7zuUW7ivzK/4&#10;KDfG+x+M/wC0lqF5ofiKXVtC8K6Za6FomoSJtF2La3SF7pUxmLz5FmuvL52m8ZcnBr7b/bE/b/0z&#10;9nf9lPWdI8G2t5p/jL4syT2nh7TJkhX/AIR3wmsYgjiXDyOCFM9s4bH+nPq0qhSiPL+UOqayZlLl&#10;8szF3b+8xOSfzNfV0KlX6sqblf8Arvd7/lZbo82VLmrSqNW1/LT+vn3KOtm0vpStxDHIACAHUHGe&#10;vX6VkTrbRyrPFGqPGuFkC4KD2PakubtpJySTweMHrV/wF8PvFnxh+IOk/CTwPAJ9V1q8SBFYfLEp&#10;PLSEA7U2hmYkcIrt2p1ZxoQ5puySu30S6kys9UtTtP2H/hwfi7+0p4b8O3Pga58QabDqUF94gt47&#10;R3hgst+N1wRgRx4HO7AZsJglgD+wPnkyb0GD7V8sfs/fBXwH+zj+3vL8Jfh9ZKLVfgBa3V5fPEFm&#10;1C5GuTpJcy4zl23gAEnaiIgO1Bj6ekchuB3/ADr8Y4wzBY/MIThfk5ItX/vK9/0+RdDSFvNnz14/&#10;1r4pfsT6ze+MPB3g+98V/C2+ne61TRtOXdeeHJDlpZYR3gIyxB+TK/M0LFpJ9PwR/wAFMv2LfHFn&#10;DNb/ABstNMnmUF7LXLOe0eInszunlE+6uw969yBLEY4PUEVwPxQ+AH7O/iiy1Txj8QPgB4S129S2&#10;kubq7ufDlo95c7FLbfPdA5JxgZbHPNeTTxWWYpKOMpy59uaDSv8A4k1ZvzTXnc1k5t3TOa8Sf8FD&#10;v2K/CyM+rftHeHG+XIWwmkvGYegW3RyT7Yr5V+Pv/BXPSLj4pQa/+zt4m1Gaw8P2of7FrWlSxWOp&#10;ykurho1dJXQqy/f2MMAoUYZrW8LeFv2Z/hr+zva/to+Nf2bfB+qeI/FN88OheBjKkWm6dHHLJahE&#10;i2zLM4EXmytLGXEreWPJIFc4n7YfwO/aC1bwj4H/AGwvgro0nh6wvZV0d/Ctxc2cOkySL5fk3MAc&#10;l4mKwvmOWNl8oExMpGfrsBkuU4epOosPUqqF1K8obrdRjb3trX5lfpczi666rXyPd/gD+yL8YvHf&#10;j+2/aG/bp1611nxNbZ/szwrEsUlppmGyqsqZiAVhuEcZYMQrPI5LA/Lv7WP7KlrpP7ZUnwN+GvhX&#10;/iX6xZw6noek2ELlUknlcGP5GzFEjJKckhEU9lHH6gmK5gndLqN45Nx3LIpBz+PvmuV0v4GfCnSP&#10;i/qXx5sPB8a+LNXsY7TUNYa6mcyRIiIoEbOY0O2NF3IoYhcE8nPgYLijE4bEVa09LxajGOkYu6tZ&#10;X0SV9dX99ylTgtGjR+D3w28NfBz4d6R8NvCNglrp+k2gihjjZiC5JeR8uSxLOzsck8tXVFz1B/Kq&#10;qcYwalWTsTXx9Wc6s3OTu27tvqzpW2hIJNre1P3Z+UnoetQhwcfN060olGQp4OKyYMc8oQ4BzmgO&#10;HJBOM9KZIueVqMKWbr9M1ixrYe/ynIY9ePamFiRg+lDMw+VhxQGUnIOcVEkik7FHUYNy7iPoayDL&#10;cWN0l3ZzGKWJw8UiHDIwOQQexzXQ3Sb4yBx6Vh30RXccfSsZKUJKS3RpGzVmfUXwk+IEHxD8G2+t&#10;SSILqMeVfov8MqgZ/A8MPrjtXTzRJfRmzY8tyhPZv8D0/H2r5i+AXj4+B/HCW9/chNO1PEF1uPyo&#10;2fkc+mDxnphjX00j5YIR16V/WXh/xN/rHkUZ1H+9p+7PzfSX/by19bn5/m+B+pYtqPwvVf5fI3PB&#10;OsC5tH0e7JLpwAw6jpz6VGtgIr+78MXPEcyF7cnoDn/GsV719H1GLWITw8m2YD+91/UZP1B9a6Xx&#10;DG2o6VB4h0zDS2uHBB+8p6iv0CL5o27fkeQ9H6nMWMb28r2co2sjkEHsc8j/AD6V4N8VPCx8M+J7&#10;i0RNsMn7y3z/AHSTgfgePwr6G8SxiVofEdmP3dyo3lf4XA7/AF/pXE/GzwzB4n8IjXLOAvcWa7hs&#10;POzPzA+uOtfl3iZw083yZ1KSvUpe8vNW1XzX4pHv5FjVQxChLaWnzPB7abJwTyKuxklun61RkXyZ&#10;s49jirFvcBuo6dRmv5agujPuG9rFpC27Bzg0r4CkfyqMShznOPoKeJFcYY/j61LVmPZEEwJBGMcV&#10;yfj3xDpvhfR7nxBrl3FbWVnC0t1cTSBVijUElmJ6ACuvmHUD+VZutfD34MfE/SLrwd8btAv77Sro&#10;Jsk0+/kge2kBys2EYCQqcEK4dcjJVuK6svwlHHY6nQrVVThJ6yey/rbt3CVT2cHKzdui3MH9lf47&#10;+A/GXxE03UPCHiu0voJnaGZLedTIFddoZo87lXcV+YgDPvX0z40QQapomsgZEWoeS4C9FmUx/wDo&#10;RSvFPhr+xR8PPhbfWGreH7a0eW2uornTPEMYLebErblBjzsBYcHCgcc5bJP0FqNhItj9l1FijSRh&#10;hIB36hh9CMj6V/U3BWRw4dwM8NTm5Qk+ZXs90k7NW0dr/qfFZ1iKeKxEZw7WPN/g9oDeDtf1fwky&#10;HcZXeInuFY4/Q5r1fRdVTB8/PzAYwPTtXKXlgDrEXjWCJVuABDeKFzhgefwI/mK3Xt3AW9tpN8bc&#10;j1Wvtl2PGld6knxD8U6HpPg7UJrm7Bka2aOCCMZlllYYSNEAJZyxAAAJJPSvAv2//FN94a/Zz0zx&#10;HrmxdSi1GBHyed7wvvUH6rn/AIDXuc+qzWwd3dHIHyySx52+xxztz37d+MkfB/8AwUV+Hv8AwUI+&#10;M3iKPS1+Hel3/giy/e6fb+E9WEssjMDiaUShJnfZ/CiFFDYVnJJJOXJTbtfQ0oQ5qiT0Ou/4Jz/G&#10;KXxnea9pcd+0qwz2/nJg4R+c8ngnDDofSvp3466ZJrXwf1pIW/fW1i13C2cHdEPM6npkAr9DXzh+&#10;wB8GPGnwh8OpoV38A9Q8P28x+1XniDxLrdr9pvZm6Rw2Vs0pjUYGWnkRhgAI+SV+ofH17a2fw71a&#10;a/nSOGDSp2nlPKqgjbcT7YzWeEcpQjzFV0o1XY8m/Y/+I02vadrGiJf5jijiniTjgtlXI/Ja6X4f&#10;ePv+EC+GF9cDwTrGvXzardSW2h+HYYnupgH2l2eeWOGPt9+RAQpA3MCK+Zf+Cd/xVsrrW9d1aa21&#10;S6tNP09Uli0vRrrUJnJkGAsFrHJK5IB+6pwOeADj1b4Tftd/sueIPjFJ8FfidpnjTwDrLP5mnt47&#10;8Nf2TbXksjsQkXmyFoywI2NOsfmdB8zBWmNaCp2lJLWxq6E+dtRbSOb+Kfxf/wCCjfxKUeDR+wjr&#10;2j+FbwTJqdpY/EOzt31K2KlWjmv49rWgbOcxPC4wAJcE57r4G+AJfD/gnUNetvDFvoNlYeHNJ02x&#10;0azv/tVvZNbwRb7ZJwAJliMax+YMhtp5NeveIPgt4a8T3X2aHw7LLYRNme6128kjjyD/AAxxCNnH&#10;HUsB7GoviJNoOh/Ci5stDmWOzs49lq0caxo5VhnaqgAAsQPfBp0oT9peUm18rLVbWXkTWqRlFJRS&#10;9L/jqVv2hNEh17wPb/aYRtlje3l5zhZIz/hX5meJFGkDWvDOs2oInR7eRWx85EoGR6Zwy5/2vWv1&#10;L+KUUifDWOfUX8qO2gimuWdiGIAGRwCcnOPXk1+Wv7SEBX44ahal5GPmQSESRFI3zErOcEAld5Y5&#10;IHHOAeB0PXDproThndtHx1f3VoFt9A8WWdrNp97bxu1zc2qyOpMS5BlJ3R8Aj5eMDHQADzrVNR0S&#10;3a0j8J+KLzU7g3G2DT4tFCzXZ3sqGSWPyy6ttK70JYgjJLA47HxZoOqfFDxxqHhPwdEG+zPdT3Jv&#10;WIi06zjk2kE5GeQx2jqAx+YAiuoN9Bq3xatLzX9Ws9Xs9M+zS/2fp9n9qgZklE01naxLH5aKqBmE&#10;RHlrtIZ8sWHzuZYvD0MU6LipNKUpK/w2Wmlr+9tuu59TWrqth6cIxS0ir2abb3W6Tt6Ptc5JvHXj&#10;j4jiyWKOS30jS0EEXh2wLLaypHvUqUXaZFKyOMt8wDEDrmtFNb1G2WGHUEltoYLpfs8dqAEzyPL+&#10;b5lGeCD1zwTzjd8AeDZI9K1f4U6dfAXuh6tM+nXcl3GzzQyMzRSyvEzIWIf5guRlTVC78O3epQ6p&#10;JBrmn2uoafaCS4t7v5XkOSjKiDO5wVwUBJPYHBy8PLC08PBYeKUNHptrs/ne92ehh8PSoUY4icne&#10;S1fmt42ur2tay028yG+1P/hIIAgQoC22aLORIueV9/wwQQOehq/aeNtO02ziN3p92oMqoG8hDkAn&#10;72WUjK4Pf2rm9d8JeJfAdzbp431+30SO7a4jmn/s+8U28sfIheKe2jkBIaF/lVmWK4jZuSVFSCx8&#10;X69DoM3i7RZvDugeKi6WHi/VLFrWynigJEzwTSBIpynCsIyTv2oBkjN+3w1Sh7SE04rW9n53tpq9&#10;Nld+WppUz2cavOk1UtZ6K0u1+3rohLOPXtNfU/irpFhaX/meLn0jwv8Aa7p2a1uV/wBK+2NHja4S&#10;ERKFk43zA4cIRV+2gn8AeLdN+LWttFrV5bXDXmoq8QUTSSB8ytgAuQ7eYRkFgCAyZDBl9r3hvUfC&#10;lp4V+D/hbxLLomneJ5r1tU1TUUkkvp5FEDzCCKNViXZHbhVXcy/vMs24bZvEvh2/vvBN9Dor+e8N&#10;qJ5VOd24dVA5wAWPPoPc1hCH1tTliI257xs9HyWsk7N2utbaavXU8mnTjOjObWuklva+rbXf110V&#10;j2f4ryaR4m+Dvxa8EaBcX19YadrNlrdtr0GhzWgnkltIJpYmtpi9xChe0ZhJgJ+6jJkAGCn7PHw9&#10;1Txj4Vv/AA14c1Z9V8US/Dmef+0Dr0cUdnaGIwpaygM7ShisCLF5bdA37sLvV3gnVtD+Ifgn4zeM&#10;NF8fWOkIPB+kwQaZdCa9kuHey1KF7YvLNvj2sCMybyoaNVXGCM3xV+0p8SvD/wCxb8OPGGl3emaL&#10;4h0vUJLPRtUtFPmtbRrcQiMxyK6Sh1WNnyANwBC5Ax+W+zxsqX1HDJKUqtOPvNrllKhFrmstVeC5&#10;lF28tLHRenGXtZbKL89FLp56j/2if2nNd+BHgjwd4K+FfgWHSND8Y/DXw5e6zpuqnP8AxMLS4Z0v&#10;YjbzOkck0Kxb4gx3LMS8aSk7fn7wV8btO8GfGHUfiv49+FVvri6rY3SSacX+yxRtPKpLR+ZFLuVQ&#10;u3BG47uW4JNtvC/jm61fTvFXxH1qXWbOxiWK3thmQWiMS2xEKqqIGJJwflJGAw6bDRQLqslzY2k0&#10;dqkaqJbwnzEibhggP8Hyq3GDkHnGAP0TAZJluEwLoVoKcpqSnJOSck5Npc11LRWV99NyZYXEVf3k&#10;6nJZrli1d2t8Vtmt+pR8QfEu80Cz1A/BjzdC8O+JCputLvJRdR291G0gS4gcRrJakKwbYpYCQEg7&#10;RGqchYaB4otFg0W6vvO0+3u1MVyxkZBEVEjRwh9uMuz5OAAQSN24E+u6dBo+mPcWUgjnYyCa4LHm&#10;RzncVzk5xtGeec5rC0+217xJr8sWh6aZ3F60FraqAWwCAST3+YEZ9vevVw8sHl9KTowUbbybu3ZW&#10;TberdtLt3sLF5PUpyhKpU5020kla2vb7nZCaNbTQx2dtZWyai8115cAW2DSsG2qI8r8xB2qB6HOM&#10;bq+7/wBib/gnlp3hVrL4o/HfSBc3tw6zaJ4ZuFWQWanJVp9vyu+MYQ/cxzluE1P2AP2KfDvhDTrX&#10;4ya7YG+8Q3UjGJpQDFpqqSCI1PV+P9ZwQDgYBOfs+z0Wy0mFZjFvYcgnknp3r4fN+IZ49OjQdodX&#10;3/4H5npU5SwdN0lo23e2jfr/AMEi0/RBo8S3U5Gx5AEEa9OOBj9K8U/an/a+8O/Ax4vBfgzTW8R+&#10;OdcufI0PwvpoMszSMDgyBeVAAJI44Uk4ALBv7RH7V3jG78Wf8M3fsn6Gnif4i3seLi4jw1loMRO1&#10;p55CCqlffPzAAK7/ACHr/wBk39iXwh+zN5nxB8Z3r+LviLrhY6z4ovRudGY7mji3kmKPIyQCWYgF&#10;i2BjxaOBi2p1Nui/r+v056ldQVt5P8PU4H9m/wDYZ1ybxXF+1N+2/rSa/wCMpSJdI0E/PaaKM5RI&#10;0HDyjON2MA8L3dvp2Gedy15dQLFa4AitWx0IxyP6dqtXzxxs15dDdNszktwg9AD0+vf9K5vV9eUZ&#10;aRwPQV7lPC80eaa06I8ipiJczad33/yLt1cxly4I/djgent9K4fxZ4iNuHPBfkY3fWl17xh5JaKC&#10;Q8dXJ4rzvxp42sYkkW9lAdTlW3cGupWTOf3mZ/i7xYpWRriYKwHQnt7V4/4+8fowdYpUbB5OCc//&#10;AF6r/E/4mI5kWO5XaOu1q8M8dfElpY3hinKpn5mzyacsRCHUuFByZZ+InjyMmWOCTeQeoJGK880j&#10;S/FnxF8Qw+GfCWl3OpX19N5dvBAhd3b0AH4+w613/wAA/wBmX4s/tT+I20zwfpoi06Bwb/VbvIt7&#10;ZfVj3P8Asjk19n6foH7Nf/BPTwG+pQajE+oSw+Xe65Mge6vZVAzFbpn5VyRwMAZG4ng1ySqzqq8t&#10;EdUIKMuWGr/I5r9lf9gD4e/Bq2T4m/tG3Wn6hrFrGLiPS55lFjpgwDvnd8IWU9STtB6Z4NYP7RH7&#10;dvjb4z+Kz8E/2NtOurm4bMFz4mhRowi/d/0cEAwKBn963z9NojIJbireT9pX/go54qGjaHDc+G/A&#10;C3OSoJzdYJ+Zm4Mz4J5+6uTgdc/d/wCzD+x38KP2bfDkNnY6LCssaBpp5RmSV/7zt1J9AKujhpVP&#10;hVl3Mq2JjR0TvL8Dwj9jX/gk/wCEPBMSeO/i/ZrqWv3A8xJ2XCwOckmPpz3LH39a+mLK4tfBIHhu&#10;3lUSWmdsxH+tUdG7fj2z7VsfEf4mWOl2UjmXyLdIjkfxMo9cdB04/OvjP9rj9uDRvDtt9j8Oaukl&#10;1GCIlik5GQcqy5Bx+nAr0p4OEKHMnZr8Tz4TqVat5K57Z8fP2mdC8D6SRPqyI0SNvEc3LDA65OOP&#10;w61+ePx4/bF8X/ETxOfDPg+S9vJL2byrKysYzLPdMf4URMk/XsK5TS2/aU/bR8WXWifD+KNrG2cn&#10;Vdbvi0dhYADcd7jO9gvOxckAZOBkj1b4DaV4V8D3z/D/APYq0YeLPHM8Yj8RfFPXrT/R9PyPmS2V&#10;hg4PQLleASZAQR5VSnUtzVPu6/8AAPTpzpwVo/f0/wCHKXhb9m3wL8D4dP8AiN+2SX13xNqQEvhr&#10;4SaRKZ55H6q13jORkcg/IMEfvCCo9zb4VeJvijpMPxs/bw8T2fhrwXpYVtD8A2b+XaWqqv7tXUcz&#10;ybewz3AwPlHM6743/Z2/YCivPGvxH8Ry+OPinqQ3XE95N587TvjAdsnYMkYRcscAe46z4Q/sJ/tH&#10;/t6+ILb4yftt6pf6R4VJ36V4FsJWhklizkCYof3CEfwKd7Y+Zuq1rTgppJL/AC/4L/pkylZXk7L8&#10;X6djjJvi/wDtCftt6w/wM/YY8IP4X8B2kn2bVPF0sBjjVM7Su5CN5wD+5jPqHcZAr7O/Yx/4J0/C&#10;D9lXSnvtMsm1jxLfIv8Aa3ijVUV7u5Yfwg9Ik9I0wvfBPNe3fB74O+B/hF4PsPA/gnwxZaXpunwr&#10;Fb2djbLFHGFGAAqjGK6y4t47disagAtzXfRw6iuZ7nHUxDl7sdEHhayihuDGIgNnBwOa37m2VyCA&#10;DuBABHQ1j+H5XjmwVVmbuDjIrdklQKpH8I6V6MLezOV7nO6c0mn3DRywHbuOMfrWpZMksZ2YGTkH&#10;NV4ohOjA8fMQD1+lP0+Zkcwtxj2xk1m/dkgWqHaoixASspIdtrYP61VsL1I7hld+QcMT61d1BMqb&#10;ZU+QgMG9/SsXULLyZRP5hTJwcVjVbi7ouCUlZl3xfpEuueH5hpyoLq2xNaEngSLyv0B5U+zGucg1&#10;j+1tMivSShZeUI5U+hHY54rpdOmdoSBIxBG3muC1W2u/DHjiW1SMG11BTc25duI5M/vVxj12sOeS&#10;7dhXm5hKSpKaXqb0Y3biX9I8z7TtuHGS3GcVtNJJwvl4A7nvWPp2nXlxcPdyOAoOQT/hWjDNmPzt&#10;hwCcbh39vWpw9XmooJx94tzzLHbtKQOOp9vasrU9aRlWGzOMN8xIwSP85pNTlvb1BDayY3cs2Og9&#10;KNM0Tyog87EkHLO5zmrc5SdlsNRildk9jai4QKIyeOQT97J6mrtxa2djGDeEZbpGO9Rm9gs2VYXG&#10;TyCaoaxqtrabJbmRtznC8bmPsAOfwFTOooxstxxi2zSbUZfIMKKAgXiNTzWHqWtiG++z2++7u2GV&#10;tLc52D1J6KPc/hk8VDdR61rPyLcPptscM5XBnlHcYIxGD07tz/Cau6DZWOixix0mwVEzuaRiS8h7&#10;lmPLE+p596466jLSRpFW2Ksnhq71FvO8SOJFPKWiH90v1z98+5wPYdavWitExVAoGeoFXZ7glCLk&#10;CMHPGMmsy71B/MKWwIJHXqfwrhk0tI6GsbvctvPb24Zrht7fwqv9aztRvXmGY0RQOuKZZwCJ/Mv5&#10;SSwztxx+dLcRpKCqLkVlN2ibxtFmFNdpBckybyCcHbVmO90+J0lNwUy3Iwfl+tWobN7wyuYPKAOE&#10;ldSS2Opx2/rUFtYSzFoJ49/PcVjeqo3jsdSqU3oxLu8mEhjEp2AZUHr6g807To2kYFifcE5qzYaN&#10;aW1w9xfwtlOEiXIL0XEFw8zSWoKjO5IyBwvp05pWnNKUn8uo+aOyC/0yC3i81mUAEE4HOKo+Ir22&#10;tdNQqkhaSVVhiSMu0jnoAFHTqSewBJ4FajRve2mPIaVgpO08YplpFJHiA2+GQYUhecema6Z04OFw&#10;jLXUy49JkuIY5UZUYL842ZOT+PFSRWrWvDvu579T+ArQgt5omZGUjBzypHFDwRxSCVVBCnNedPCp&#10;tNFOoUrWS5BMTJjd0AHUVo6fpIO6cMyOVAcnvj/9dMuLp2uUnSFV429OaWDUJGJXymyeMDpXfTpQ&#10;pPmk7mcnJrQ80+JOjxeFPEjybdtrfZlhkRuPO/jTGOOzDnJy3pXOOryp5kQZSADgnjP1r0T416cm&#10;reCZ7Ce7igmDK9q74OZAcqMHrnocYOCa85tZZda0eMKZIpGjCvHjDI44IPuDkfhXk4qUalWXKrHs&#10;4Od6Cb32L2laq+n4a1ISTd8zsM5P0rZt7K98QQtfzsQiNmWSRsADjOfb2rGsvDF0qRyX1/5CIMHz&#10;OWb3wP8APtV7VvEUsGljQrFWWIDJjjPzSYPc/wCRWMMPJuzNZzi37u52nhTUvD0NxHp2j3LXXkj9&#10;6w+5+fc1hfF3Xkk1aDwz4U0XfqdycyC2hJcJn1H86i+HotdFKy6mtv8Aabhtwh87/VgdM9cnHNdl&#10;PqmmaPo15qGnwWovvLZvtEkgBUHrluSfevWjhuTDq9tNX/keRVSVbRXOD0zxJdaHbtZ6lata+Wdg&#10;XeC2/IGMDqc/1rrfDXjiG60+fTixuFljKo7tu8t/RsHH4V4tDqz6tqrySTNdKl0zGdj+7XnkKea7&#10;fwtr1iI0t4Zk2xf6xkjGcH8Me+a6sJiXTiubf+u5zVsK+b3TtNOtZoLxZLx5FcN+6eJm/lXW2l9L&#10;fMtrc3bhYzyi4+f8ea57Qr7ToXjErnYV3BSx6f1q5q/iiwsrLzFeK3UZO/Hb6df0r0Y4u9JyRyOm&#10;+ax6bofjODR1t4jHHG5Xn58A/iefwrcl+LWj6VJHbXFwm+RsgMck54/L9BXzpZ+O/HXjNn0n4TeG&#10;JtWu45Qv2xQq20Dk4JklbhcHqo3Pg5CGur8L/sreJdfvz4l+M/jKTVQxwvh+wkdLVckEl24aX0wc&#10;IR/BTjmeOtahFv8AL+vQieEwyd6zt+ZofFb9ufw/o+r2nw/+G9oviHVtS1GDTxEH8vTrOeWTy0a7&#10;vNrRRpuZdyKWk6fLzWlZ/sJXXjW7g8V/tMeLh4hvIHWeLwvprPFpFswKkKN2JLgqVwWYqHViHRsm&#10;rer/AAt0ZfB974KsfDtr5EcZWCyNohhZDkGJVxgjDEY6V6F8EfG/iPxV4bl8D+NY3Ot6BFCtzcMp&#10;23tuwISYNkhnyjK/T5lzgBlrty6VPH15RxkW5pe720vdevVfkZYmf1WgnhdNfefXpZ+X5+ZDrXwl&#10;8J6T4ct9M8KaLZ6TZQptAt7dI0gQDkIBwMc8Y715D4r+EU9j4i36Vpb3kcw3Pfz8gAjsOlfTGpab&#10;bahGlnK8kYDh1VWAyw6Z4Pt9fpmud8YTSaTB9ht9FeedlPkgfcyPU9vXnrXbj8mwk71Hpb8/Q5ML&#10;mFeD5dz5+i+Gw8LyC4uNnmlQQrMozz1wDu/E1K9vZXcE1ha27+fNEQksW5CrEH+Ic++fasD4s/8A&#10;C0bDVpLzXbiCOIBmSWJmZducAHIG0j05+tZvhnxNq8Tx2027zWAxIMjJ79ef1r5+OHwyk1fQ9d1q&#10;8ldnoy3viDS1ji07Vpoo3xko3zKe+SeKl134l6zp8XkG8upiBhyJep9+grl5NV1S5tvJvp3XBz8v&#10;f3/z+VZjSavJc/ZLKZNpOWMh/wA/nTlRVJ+5fUlNT+JF3WPFV5q92l1DeSW5VgdrS5GfQYFUtW+I&#10;FzCwt9b3hF4EvqP5Vk668vnlILNJ5F+86OQgqGOaeZRFf2zGI9EnXBBPp3rlnCUZPuzePK15Gpcv&#10;FrVqZorw/OArGM4/SsHUoTokbymaOUKMIpwWJ9Oea0IIrEIWgkMbKPlimPzH6E//AFqy9Q1GG8la&#10;fVLXYkRIgDnDZ9c1hWw/u819S4S1sYs9smroUWJ1mkI8yXbgKBzj6UaloNtZW/2i20pJbhekix5L&#10;f1JrQW+e4uUaC5VVz84uIyMj2I6/Xiq+r+Ixo8ckSRMijJMzR5DfRq8yThCTlUO2Dm7KIy30/Q9c&#10;tvP8SagqELxA+D+GOoqjJ4E8OX12BoWjFI1PMoIYr+B4FY/2afVbwXN4sdxE7AmUclf+BDkH6V12&#10;haRe6eivpuqsVJA8q4O4AexAyPxzW9P2dZfD8+pteVLVSHQ/DFPK8+3vjOirnZcDGD9On6UiaPb6&#10;XsV7d4m7lCMH8qs6x44g8OWbDWoZY1z/AK3YZEDeuR0+pxXN3XiJ9UU3+l6kpiP3fLYENXW4whtE&#10;Kca9TWb0H+Lbq0dPKnLSN1Cjrj8etclcXizloXdyAuFSUbuPTPb8K2HvZplaNdsbkcksST+ef0FZ&#10;uu6XdtErPLGzjlgMZ/Lr+Vc9WMqnvHpUYqCsVtNa2E24KY22naI13KD2J7isjxfpq+MLNtL8Qol7&#10;bNx5pco4x/dkQhse2SD3FXpI4mjYxlogMAkNya5Tx/41XwL4S1XxDbY+z6fYy3EqyOAHCKWxnHti&#10;ppwi5K5035feR+bn7Tkdj8fP+ChOgfCrRtQnuNF0XU4LcRzLgmOEmSXPA4LgjOBxiv1P+F+grHp0&#10;FkkSqDGqg55wBivzG/4J0+FNR+Nv7XXiv4yanGHNiMl3XI8yeUsVB9QE/I1+uPwm8I3Ou61pmkw2&#10;+GmkjjAAzjJGa+hxkW61PDr7EV98tX+aPEr1LUHJvWTb/Rflc7/xa0Xgb4UaF4OUNHJPHJqFzuPL&#10;b/lTP/AR+teA+LL7zZZTC/LdQO9e1ftQ6/bXXje6S2lHk2ypa28UZ4VI12j27GvnvxfrM0RZVcKC&#10;ODjmurEJQfInotD5+leb5n11PQYDE7jzow4A4buKt/ZmRfNtTuHUjODVSKJ4mA3KcdBircN3HGAG&#10;XBPWtUyGW7XVGjXa+45P8QzirkM8crBBwT/Dms5VincvE2DjvUEs2oQSfLIrLnjaKZNlc257eZHD&#10;r0PXHSkjf5CSuD2BOKqaf4kYARyAsO4OMirktzbTL58TKuadkF2S7WjXzPukju1JGH2lvMyuOpqv&#10;FNvOyQEgn8KtyRtLFiPAzxgHrVJj30IxcbpAC4AzyuauwoirvhPy45qnAYwDFIqlx93pmlS6a0uA&#10;FgJRs5Y4IBpp2E10NK2cxgvuzuPftWhbyGMho5M5IyKxfN8wbsEKOwqVLl2f92yqAODnnNVeyJs2&#10;zqrC9Z0wQCQPWluds6neR/jXP2OrtwHJB9TVyXV1t1ErliD1AGaOZNCasSyHMjQOPl7Eiq8tqkRJ&#10;i+YHqPWni7ivVyhGCMhlIqOe6NmhmfJA6jgZpq3UTT6FfUrqHTrNr4zABBlstjisbRIC93LrmrxL&#10;58vCtuzsTsv9ao6lrFr4g1TaUfyLdst6SP6Y7gVM/iCxtVAdRs6BNneuStXje3RGkKbt5m6phdPM&#10;V1dewx2qG+tLTUYTY3tt5kci4KMoKkHsQa56fxSihv8ATGjjB4PlgAfpzUkfjIlDHLngfJIU+9+n&#10;FYLFQNHSbRBN8PLrQlZ/Buq+VEPmGnXTFoR6Kh6xj2GVH92s8eJxbXIsNeiawuGbakdww2yH/Ybo&#10;304OOwrdXxNG0G8kEv0GM/pUN/daVqVu1lqNhDcQyjEkcsYYHPsciteeE0Soziyos8Nw+0SA98VG&#10;9tltwOAPun1rFu9B1jQLppvCGqLcWxOV0rUHJA6khJcFk5PRtygDAC1Xuvij4YsrldO8Q38ej3jq&#10;StnqkqxM+OTsYnbIB3Kk474qOV7otNGy1vcLIWSTIPUEcVct4YmOZbYO3GMDmvLPGf7X37OXw281&#10;PGHxt8NWEsQy9rLrERlIPTEasXP4CvKvGn/BXz9kPweo/sfxBrHiGYn5k0LRpCB/wKfygfqCa2hS&#10;qyWiJer0PriNfKUGy57srcEUst5eJyJSpP8ACvBr4D8Sf8FrvDtxP53w9/Z98U6gcfK9/ewWqke4&#10;HmVyur/8Fiv2n9bnB8Hfs2aFawYP/IS1Keds9uUEWKv2FZ6Oy+aLVKVk0j9JG1l8GKeUgjoe9Iuv&#10;kRSJcys4IwWRiCQeK/LnW/8Agor/AMFDfGWZNDt/DHh9On+h6QZcHPX9+z+tcv4o+PP/AAUk+IVm&#10;2max+0TPaxO2SukaRZWcq/SS3iWTH40fVr7zS+//ACLVGr/KfqNq3j14RF8PdGvZDJeAtPJ5vNvb&#10;5wwOehOdo+vtXRaPqOn6TaLZW6rGqAAIvQKBx07V+PWn+GP21LuCUP8AtVeMo2u2DTyLq1wsr4GA&#10;DKDvAHYbsDtV63+GP7W2xm1H9sr4qIxP/HvB421NSR6kCcACrjQwtJKPtfwZX1XEVJXaP2Gi8QW0&#10;JMqTAFupJ7Vm3OuQXUrXEt2uAeMn8q/Im8+FH7S+oGWPVf2qPindCZVjk+0eNdRZXUHIU75yCB1H&#10;oajb9n744XMcdtqX7QvxEMavviE/ia8ZIzgjcP33BxxkdjitP9kjvUf3f8El4Ks37tj9gLG8spSJ&#10;ruZQo5A46Veiv0v75fs7ApwBtPb1r8ef+GTPiBeSi+b46+K3mBBMh1i7DEgYzkPnPbNT6X+zv8ZN&#10;ESSw0H9oD4gabHJ98af4rvI0f6hJVo5sH1m//Af+CEcBiG7afeftJZXNvY26xI6+YTkknpWnpmpa&#10;d9xp1f5sOqnP4e1fjbpnwt/aRmgxa/tnfGa1aLCzRx/EzUvlOO378cEdKksPA/7W2h3LXGjft0fF&#10;XIPyC/8AGV1dqfqk8rL+lJywtvdqfh/wWVLLqy3sfsFd6ql9e/KmEHCIo4A9qlu9Rjjt1g2jBHzF&#10;u/tX5HyfFb/gpn4cg26H+2zqoVJPMEd74V0qYscY+9LbMSPbp7Uaf+19/wAFXNPvJXX9oDQdblUZ&#10;Nvq3hKyiznnIFvDF9PSleio/xY3+f+RLy7EPZXXyP1cmupot9xHEDj3/AJVjXeum8kEA455yea/N&#10;qw/4Ke/8FQNOt1ttU+FPwt1SOLCSPHpOo29w+Dzz9sKAn/c/Ct3S/wDgsL8f9EvUg8efsNpcCMD7&#10;RNonjYMwPqImtSeR2LfjVqF/hnF/NfrYzeDxK+y/uP0o8PWPk2XnLy7/ADZbsP6V5x8R/EieL/Ex&#10;0dHWSx0tmjXb0aT+NsdDj7o/4F618m6p/wAF7/hHovhSaDWf2b/ihpmqyLsVZrKxaGIngsHNyrHg&#10;kj5MnHOKt/DX/gp1+xb44MFmvxlt9Du54dxg8T2s2n+S2MkPNOghJ9SshB7E1NahX0tBteWv5EQp&#10;yjrLQ+iLzQQsHm2gHlnqjLkenHp9Kj0G41bwiklpoCKto5zJpcjnavQfumOSgwBhPujHAXrVLwL8&#10;R/DnjTS01vwn4hstUsZTiK+066S4gf6SISrfn3rq2i0rUiACofHCjGQcdv8ACsad09NGE1bdFnQd&#10;S0nxRcj7PM8MsBBntpvlkjHIGQe2QcEcHHBNWpNElkkeZ8EBiY8Diud1/wAJi4jia5SVCjf6Ne2z&#10;FJFOf4WHIPHKng4wQRWvovii80HT0svEchnVIgF1MrjPbMoAwh77h8vU/LXZyKaObm5XoaumXdzL&#10;5dhnL5Ax6H0r0KPS00DRQt2+1nG5lWuR8C6dHc6nHfqnmENlNvIPoff1rptbTUGvXknm3cccfdHp&#10;Xdg21H0MK1mzEhAS7WUJgyy/MSecV22mNHdiERu2xFGVxyxrjBOUL3CnBVPlP933rqPBN4skaXCt&#10;8oX5eP1radRe1sSoe7ck8bWiXWhnTpZXgnuyY45Yzyi4+Y/gOB7kVy+n+VpSjTHUjYu2OWM4JHYH&#10;1/GuhvNTTxHqJuYlR4zhbdt23C+oJ+U5/ljms/VNLjgvAt0uWwcELhlOf4v8kV2wpRirowcnsx8d&#10;3FKjJPEWRcHcvBFaNpZx3YVLGbeMZ2d/0qDTbK3Cf6SMowyJVA/WrJ0qa3Yz6RMd20Eq3X1yDXbD&#10;lsYsZcWN0Z/MRSwxjY+Dn3zVuOXULSzNq6lo2GPLY8A+oPam6f4juYDjU7BJlz+8BO1j9D6/Wtu2&#10;Ol6ham500s0f8ULrh09R6H/PFaRlbclrTQ5lmUQ+RPvHOQD/AEqCWN5YfKD74yc7G7fQ1s65pNxd&#10;ReZpoEwX+FV+Zfw64rLtimFinUpMTxHjh/ofWm5JuwJWILYG2laBSdmfm3dqyfFvgrQvF9hJpeow&#10;xXETr8wmAIP1rorvdJC0Qt1DjplcN9Peshv9eZrVCjxnhMYB9a58Q2lYuG9z89P2qf8AgmN8Rvhb&#10;4vPx+/Yg1J9F1yCZp7rw+k4itroH7/knBWNyMgow8p8kNtySfItP8Y/Cf9syU/Dn41aKfh98W9Gu&#10;vLtL3yzZl7pSCoXdgwy7sYjY7WIBRssFH7AWcGl6vb776GMSBcIhHyt6gf4dP5V8hftv/wDBPT4b&#10;/tb6zPrWnudC1zTI/KsfENjAplQjOVlHHnRA8bGPy4baV3HPC3Om1y7HQpKW58J/FnwvDr2o23wm&#10;/bYtm0fXbYfZ/Cvxh0y1wZSD8kd8OAQR1YnBPLYJeevLruT4yfskeNoNC8eW+yGc7tL1m0kL2epR&#10;YDK8UnTJUg7Tzgg8ggn3S/8AHvxE/Z8voP2av+Cg/g5tV8NaiGttB8VhBODGpIBVz80gHUxtiaMY&#10;K5UKDH45+GWrfBnwMdOgsF+K3wS1ZDNHZxyfaLrR0Yk+daSA5wpJJjyOd3+rcmQaxVKvG8RqUoP+&#10;tf8AJnrn7M/7Xuk+OLOHT9a1NFuUULG5b5gCOmO49vyr6I+z6J42sIbPV4beQFfkuUjBbYR0X2zj&#10;j2/P8r/Evwj1/wCF+lR/G/8AZw8WTeLfArOWklt8m90dupiuowNw285bAIGGOVZXb3j9lj9u+K5+&#10;z6D4lvg27G07xg9sg9j/AD71mpTpSsxygqibjv2Nj9sn/gm3/wAJHd3HjT4YIltqoG9GhX93c99r&#10;Y/i9+tedfBH9tXxX8ML5/gx+1N4du557YmKLU7hv3rJkDZNu4lQ9pc5H8W7O5P0P+HXj7wv4i09L&#10;s3MVxHdRBWjcfL+I7f0+leSftcfsO+Av2gfD0+o22liO/iQvDPBjz7Vsdc/xD9D3raSjVs3v3MoT&#10;dLR7HzL+1P8A8E97DW4tQ+Jv7PqWolCi5l8OwSJ5N7Gwz5to4OwN/FsB2MG+UgjDfKfh/wAR6r4c&#10;1d4L37RDNbMYprSYMhRgfmDIQCrAjBzyMYr3Lwv8X/2gP2G/FVp8NPiTdXeoeCl1LzI2jt1do15y&#10;IWf/AFROdxj3BWIOCpZmPs3xj/Zo+En7bXhCL4ufCTxFZ2muTxlYNXjGIrxl48m6VRuVwCBuI3r8&#10;uQQAtZON3aejNU0lzR1R4X8PPjOm9JINRCSpgja/P0OOhr2nwj8VbfWYRHJKI3POF6V8a+LvA3j3&#10;4NeNJ/C/jfw/LpmrWfyyx3KgGRM8MrDh1OMhlyDXoXw++JTRiNmlB6HAPOf5iqUnB2ZWk9j7H8M+&#10;IZrp12XQYkbd0nzAA/qPwr0nwVd3tu4l0u/8uZsZikAaNhjofz/z0r5t+HXxJ06+SNg/l5UEkN0b&#10;39s1614b8bbWWFwQwHybGHzD29a09lCorsjnlHQ+iNPvbjXtJj0O7uJbKNJEneNCmJsdUVyCVGQD&#10;xg8DtlT4p+2z+yh4Q/aM8P22k3/hibzmlkNj4ltWT7Rp0u0bcr1KsR8w5U9SNvI37Tx/cXVt9hE0&#10;gLxhSw4YcdfqPWtrwjqPic6euk+INQ+2AHCygYeQc4BHTODjjgHB4rjrx9kr/wBI0pNuR8tfAD9q&#10;L4k/s4eN7b9k/wDbInJaWHZ4L8dzSn7PeRZxGk8jZKoOFLsd0JwHJjKSL9NePPDlnLaJaG3LKvyS&#10;Rl++OoPucnnvVn4zfsofDT4+fDlvCvjDwlbyWwtlNk0SiOawZQAskLqAVYEdRj+IEYYq3zRpXjz4&#10;qfsBa9pvwm/aMv5vEHw7u5mtfDPjOFGkk04ZwLa4UcjauCFxhlGYSdjwx+bTw+GqVXUpqze//A/y&#10;O2pXquKjLoZX7QH7Odl4hvm1PQ5BFfAbE3x7VmwDhH44/wB7nHHavnfWvBH9heKZLPxCLiFrOURl&#10;WTY0bbejDPAOcBudwwe4J/QeXTdH8atb3Vjf29zb3Ma3FpeW7hop0YZWRWHDAg8MK8x+M/wRHjGY&#10;z6nCyX0MJjtJcDZIvPySYHzL+o6+oPRH2mGlzU/u7nXhMd7Ka51ddU+vqfIj2enaXp1xDrOrLIBE&#10;wt4VdTKSxLDKnIUZzluw968703dofxLOt32mTNbXB2wpbQee88hVSm1SN33lCnAyMnHOM+heOfhn&#10;J4Q1e6S+054VhG7+zyN3lOSeeOsZxjg/XpWR4VvWj1G3u9R0wI9pcwvFPDJtMYSRT8pOCh+UfNn8&#10;cGvQozoYyk49JaPurnRi4PEL2lrW2trtvf8AQ9M/aN8Cyy2uieKPBfgnxFZeGdN05LrUZPFd3ZC7&#10;n1ectJe3LwQEiGPzX8qFHMkqQwoZHDu8a+Wa9aXvjXS7LTnvoI5PtAeOVpspHJuXGW6DhiW6gAEY&#10;Ne4a/Z6/b6C95L4heKC1maW4+2yRiNwzSHa3IZTk5BwM7SMnOa8U1G4TxlrFxpnguxexsdzmeW2U&#10;ljOQeV+ZsA8HJPAzjkADeGFo4OHs6aSivu1/4JGHxEfYypuDk5qyW7b0+7TqU/id8UfFvjWx0qXV&#10;vEguJIYUk124tZbhnmjSAwNveQs77oyzMQeSxPGa3fG1rNq2hy61plkmm3evJEsdmhWO4IW58uGN&#10;omCm33RRxMoBbesfzFhsY8n4p0KDTLJPCWnIzysyOzySqHycZyRyCeeD0z1PWt/SPi34juRqPhTV&#10;LS/lnguEbS0v53u4reKGGZUBnlZmI81kIRcZ3NjuK8HMsudBUfqFJe672TtpddPx+W6Moe1U5rEN&#10;7W2vrZ6etihcXNr4h8MWlhqi3putLluLZ7m6UEyIjlYIUAYj5UWPd2D5xuyWr7E/Zi+D1z4T+C2i&#10;xNflYNW02fUjbOuPLnusBXJ5B3W0VsePTt0GJ4Q/Z61b40L8L/2PfhhNNMIdMTV/F+shTJFZQMSZ&#10;7lt2AAD5hVGxuaeBPvOor7Y1X4D6TNqtpong3QYrHSrG3itbGxhLMltBHhFQFiWIChQCSTxyTX1e&#10;V4GGDpSjHZt/i7u3lfYzzOs6WEp0ZaSfvPX5L70anwZ0WXwl8JhLNaJGZUG6Lb1AOM8H2/WvGvE/&#10;xF1T9nrQtX+O0MyTavd6idO8N2MxG2a6ljdt7rnJjijV3OAcuY0JXfuH1Fb+F7my8PCwkRjHHCVQ&#10;BenvXzhr/gCX48/tRaV4YtIVbw18NW3yyIx/e6qXV55AfUOkURAyD9jB5DnPpzlskfO0/ibZ7JaX&#10;Hijxx8INLtPHGuNda3aJFda0+1R5nmRlHGxBtBOx2GABge9fOH7Vn7P3xw0/4b3w+GPhWXXbzS/F&#10;WneINCihmKfbbOOK5hnhVsH98rTxuFxygkwcqAffvgk+o+KviN4tshOI4tRuPJsJcbkhEA8uFgOh&#10;GFGR3BNeg+CfH83gWKe31+1t7e3t7ow38F2C8VhcbsGN5MExxscCOQja25B1Y7cqkeaOjte3+f6G&#10;kJOMrpXsVf2Sv2mviz8VvDNl4d139k3xr4eureIRXl/4i+y29nCyjgBjL50gzwCsR9SFr3uxttNt&#10;i95rc9rFeSqBIsUuQAM4wTg9/QVy9p8Q9M1WC3s4tG1Owe4wF+zJFKh6g4dHKnnPemW2n6tqd+11&#10;ofhKYpC5V73XbpQqsGIbZEDnPcFxt5GDWDqSUtf6+4OWMtUrEvxS8c+DPh3pMfijW2Zw02LGIcfa&#10;ZeoQE8Dpnk9AxGcYPlWr/tG2Wn3+k6n8ZdSkil12Vl8NeF9O0q4v7++IUn9xZ2sckzL8hHmPtjGA&#10;WbBzXdahrXgvS/EKv4m1qLXtTmmxYWAnVoYpAvI3EhSwGfpnpV7wt8J9C0zxJrPxKuPD9hp2seId&#10;ratqMMnm3M0aoipD5x5WFVjTEa4XjvWTVWpK97IuLp01qtTxi01/xZ8aLjS/H3xE+BPjWyuDI8eg&#10;eBNctI4LeyVSCbm8lSSSJnccjeVIA8sQsV3v6dpOk6vBGmrePdTtZbqNA8dnYhls7I8Z2bvmlYdp&#10;HAOMYVa1b/V9E09j9hAESnGVP3yPSsSQ6x4muS9xGtppwbbycvPgg8emen+NbQp2InU5lZaGzaSQ&#10;axBA15pySq582KCRQwjU9HYH+IjmumsNLimmgmaEEx5MSlcbD0Lf0H/16qeGNEt1kS9vlMOw7ok8&#10;xhn5SvKj73B4ByAQD1AxP4v+JPg74fWj3GsaikLhT5cGczSsOwUc/wBOeoqsTi8PgcNKrWkoRWrb&#10;aS+9mEac6tRKN2+xP4s8X+EfBFqreJ9djt5ZkJhttw82UDAOF5JA3DOBxkZxmvn/AFPxt4j13TLb&#10;RtQ1RpYbeBIyEXYsrKOZHGTlmOWPPU8VQ+IHxCfxzqST2+lwW8cbHEvlgzzHpvlfGWPoo4UcDpWf&#10;bTpGNpOccV/M3HnHtfPMVLC4KbWHWl1dc/r/AHey07vofa5XlUcLT56i978v+CaCzAAKp4H60yaT&#10;f0XnHzVCk2QTkGnI4PJPOeRX5q3dWPWejHRxMRgnHoBVhGEKYPODzUYPl5ORk9OKguJpJHESZy3o&#10;aFywIbcmdL4A8K3njrxTa6FZKT5sn7xscKo5ZvwGa+j/ABBb2fh/SLTwnpUYRERQVXsg4A/H+lcT&#10;+y14UGk6NeeL7+JkaZNkErLx5Sk78fUgDPsa73w1YP4p8VG/uEJhh/eSFucKOg/kK/p/wv4fjgMk&#10;jipr95W1flH7K/8Abvmj4jPMX7XEumvhh+f9aF2bd4T8IpBbRZvL4jC45JPQfr+tbWm21v4L8KGS&#10;5cCRY900n95zyT+ear6Rbv4x8Vzai6/6Np2Y4FI4aTuffH8zWF8V/EM1xqMPhmwdd5wGIPTn9PU+&#10;1fqbfJHmXXRHz/xO33nJwXNxrPiO5127OckrErZ6nr+QIH41euZY7WFpZZFUBSxctgADqSe1NXTo&#10;ocJFIWjQbc45J7n8eTXmH7Tfj5PDPhaPwnYXJN5qwIfDcpbj7xP+8flHqA3pXg55m9DIsqq42ttB&#10;fe+i+bO/DUJYuvGlDr+CPLfit42f4heNrjUYJi1lbEwWA7eWD97Hqxy34gdqpafaMFyFO33rN05C&#10;gBC5OBW9ZK2wORj2zX8e47G18yxtTFV3ec22/n+nbyP0OnTjRpKnDZaFqzRlGe56DNWUBcfMBgHr&#10;USRuBnHPGfepVlKNhjj04rke42x5IVfwqNpEjU7c4PfFOkJPAIHXtVW4lZMFcH8OtDZCVyUyh+WA&#10;/CpYxubDYNVofMZdzE9OmKebhgxAP14q4LqxtPZE0jAEKACc1EDls5696QOznn8CKG+Qhu3er31C&#10;+g9iE5yeR1xSxNuIAHP1qMksck/pQzkdBgY7d6OaxKSZZT5XGxST9KnIxDudecdM1WikJGcYP0qR&#10;psjGe/UmuqE0iGjkfjL8JvBvxx8A6h8NfHVlJLp2ooodoZNkkTqQySRtg4dWAI4IPIIIJB/NH4x/&#10;si/tk/AzxVYfDrwn8PNV8aaRpWrzax4W8SeGtCab7NPKbcb5CsbGN/8AQ4Mxu5VNpKkhyzfqnMqs&#10;+c5PpSMiEYI/AV7+T5/iMolKMYqcH9l7Xta6tt2fdaMSvHVM+fv2aPhB8ePFnj3T/wBpP9rf7HB4&#10;p03S3s/D2jWAVP7NSTG+XMErIGcFwVy5O8bivlooxPEX7VHwnk/aIfwp4D8M6nr9n4FuLqS38NeB&#10;tEFxcaxr9wJEnugo2wiO2jM6NI7q7y3EpVZFiLV1H7bPxb8a+GvDuh/BH4QXrW/jP4jX7aZpd1G7&#10;K9jbDaLi5DKC0ZUSIu8YZA7yKQ0QqbRfCvwe/wCCeH7OF3q1hpQuBp9sJNSuztiuNXutuApY5CAk&#10;YSMZC9FVnb5uyjUjVgsTiIXlU92nCOite1+tlduK6vV3T1Jk5SlZGpp3xo/bE1COW5b9ifTrGNWP&#10;kwaj8WbX7RMvY7ILSWNCR/CZOOma63wJ8abXxJrsfgjxv4E1rwd4jnjZ7bSdeWFkvQihnNrdW8kk&#10;FyFByUVxKqjc0aCvhu7/AG//ANqnxhqMHxStPGek+GtMtrqOE+H7bQGu9PhUnlrm5GZSRgI+CuN6&#10;lVQlsfV3wF+MehftrfA1ptZsrfSNZhVWvINMu/NfTLtJZY4ryBmG6MiaCVkDjcPLIO9CGfXMMpq4&#10;Oh7SrRio7Nwc3yvz5m0+u33oOSSV2z27KIqr7c4ryv8Aa0v54/Cng2wiJC3nxe8HxyYHBCa5Zy/z&#10;jH5V1vwh8ZXfxB+Gui+LtRt447u8sV/tCGD7kdymUmVefuiRXA9gK4r9q9mk/wCFa6aqbhcfF3Qy&#10;yr2ELyXJP4CA815WBUqOYU+b7Mk//AXf9BOLd0dx8XfhX4D+NngO++G/xG0Vb7Sr9MSKCFkgcfdm&#10;iYg7JFJJDAeoIKkg/k9+1L+y344/ZO8ef8Iv4oja+0e7LP4f8RRofKvogQdrZJ2SrkBkJyDggsrK&#10;zfrlfa1EgKBlGB69K4z4m+BvCfx08Lz/AAr8beFV1rT9TIVbLYTJ5gB2yRlfmR1ycMvI57Eg9+R5&#10;5WyqryWcoSesV37rz/Pbs000mfjjNdo0YIXYfQnFangP46eJPhj43sPGHg/xLdaXqml3sdzp+o2N&#10;y0U1tNGwZZEdcFWDDIIPHFe0/t9f8Ezfjh+xzAvip/N1rwNeMgtPENmN0mlyPwLa8UD5WzhRIB5b&#10;7lwwYlF+Q7XwB4q1gzXDXL5SCWVCgzkqjMPzx+tftuDwWGxcP30uVPo009TlqY+cWpUFzeZ+637P&#10;n/BQPQP+Clnwy0nw34ivba1+L+i3lnf32kWdw1tc+K7SyZrpv7AmE0SWWqzSRQIyMwjRv9IgUSLi&#10;P6EvdcsfiVFr+g+Kbi68KfEWwtSbrxJ4b8S3uhaRqVwV8uMzxpNE295odUa1UmRzaaaLqVoI7lBL&#10;/O/8NZPEPgrU7K8s9cuIb2xkE0N1HKVmilUjayv1UggEYPav0s/Zo/4LDeEfHEfhzwT+2nFc2et6&#10;XrcVxp/xb0iJnFwdkML/ANt2kZH2zdBDFE10qvMUhiDK7KHHz2bYJQpVIU1z9V5vu/P8/J3b6qEu&#10;aMJfD5fp6eXTpfS32idI8da9qvhjVvi1r1y2t+D7O9ttSg1V1a4NvPMZY1unWOFZ5o1Kr9o8uMSl&#10;WkK5dmr82f2hvi3oX7Tf7YviXxz4C17Q00ezto9B0fVNfnRYZLdMQy3SMMh8yyySxudxEahsHAUf&#10;p38SNP8ADvxa+GUfgzXBH420jX4JbaDUtK1KSWW70ud2jdtPvtORzPG8tyiBBHMp8plASaRpV+Av&#10;FP8AwS607w34itPEHwJ8Xr4w8I6nqzxXmiG7is9ashCzebAxk3RfPt2rcDfDnBje4HzH6rI+J8th&#10;CEMUlS5dLv4b9bt7b9e+tnoeFjcnxdWpKdH3r9F+lt/w+a1PJ7vTdMttMm0LRLyx1JIUSe3eFWSN&#10;VePc0bNjJfbKd3LBfKbjKKBxeraFomlwFtfur7TdNSwlliW1gS4uPtXlMbeNy7RjY0iLvdeVDOwj&#10;baFP1T8PP+CX/wC0Tc3P9r63rPh/Rbe8iMM9re3TT3MCD7rlYVMUjggNkSD5h6E59Utf+CQ3wW8Q&#10;iGbx/wDFLxLqk9o5+xvo8NvY4j7I4lW43DpyGBO0YwAAOyv4hcKYaLftud9opv8AHb8TKlw1nclb&#10;k5V5u34bnwt4A1drXVLPTbGMSlmCW/mQ4eQlvl3Dn5iT0yQM4Bxiv6FP2MvEei6D4Fh8BLaTanPB&#10;erBrWr6S8DWMEq2UUxIEWwpCC3kgrGF8xJBxzj4x8N/sXfsKfAaO38a6/wDDbQLN7eExjU/Gusy3&#10;NseT8xivZmt1OechB2xgVu3/AO3z+xH8H/G8Ovav+0VorxxaW1lpuleFRPfW8ZLs0zN9gSSHc+Il&#10;BflQrbThjnwanH9HGY6nWwdCUlG+61d7dub/ADPQp5A6OEnSrTV5W26W+7/I/QrxV8TfBdz4Z1Nb&#10;dLi+e3tWMdmLeSA3UmDtjjkkCoSTgbt2BkEkDmvFP2mvAmrfFH9mN/gh8M9eg07UJtLsrf7frjPc&#10;iFlvLSaWVyn+scRxTY7NIy5wpNfGXjP/AILWfBewkNp4J+FnjvWJ5Dttbu+srawtLnOAWErSuwGT&#10;1MYxXM/tHf8ABUP9rrwTo/g3xLY/BLwL4WsvHSX/APYceqeJ21pyLPyTKZfsbRiPPnRAKQT8/IAp&#10;4nirPcxlGFOhGEpKy2v36vyXT8xYfI8PhY3cm4p3122+XS/yN7w3/wAERPgppHiLUL74k/HHxNrX&#10;2JRCJNF0qDSjE8sY+cGU3Ik2pJ1AA3ZyMriuih/4JL/suW1xaw2lz4z1RdKCy2Nxe+IIlYMhyrsI&#10;Io0Z8qOSue/Ulj8vX37Vv7d3xHstY8W6b+1pHY2urX8Q1DTNC8K2q28O2OO33QyTIZ4wNqjC4LMH&#10;brnPzx42/aV/aQ8K+H9V8VWf7YHxDnltLyWCKe08ZXDW6uQ4jwqMQxyrsQo24GOxas6uA4uxkXKe&#10;Jso6/E1Z/JJeX3kQr5Vh5JON5PTY8g/bL+PXh/WvEeq6N8PtH1mz1i61aVdevvE9z51ykYWFhbiN&#10;4wbWWK4+1+a6n94ZMAADnwaxa6uC1wLjzLiZiz3M3LMxOSRn7uSevX1NWfEsK+IGks9OQwlUxPcT&#10;nDN9NvTOeQSx965WLwdrVi7G21slFPyCKQnH5g19LRwOGpYKNKU0mkltv8zCvXq1sRKpy3udtYWd&#10;lpGpISLeRPKYyCRCXLjkY5wB+BNemeKNS0pf2Y9Mi0rWjFLqOuyNqOnqnC7d+GJ6YIROfYV876zN&#10;8R9Bfz01EOuMZmt1PHpuHHatW08aXes+E4vDWv6mJEhkadRCNnOTlTkcHDMc+1YV8vaUakJJq/T/&#10;AIYdLFOHNG1rox/FulWkLm4064jIdid0ZGVb1wOgzWdGXlsjeXEoLg4ZVTABzVy8kjugLbSom8kH&#10;LNg5dv61Quo7iPMCbwXbHljpuH+f0r2KNRTioT1ZwzVtUa1giXWkSERRAAZBY5LY6n2/Osy4ZmgN&#10;xaADJxg9qzT4iljgawPXOOMDH+NaPh5JryJjsyA+EXHVq6ZR+rQ55IzjL2jSRo+HbWHzVSVhuPJZ&#10;jyTX0h4QvtYuv2VWnvpY7i30bXilrHIQdoYA4AI6HzX4/wAK+dLrT5tNudsp8yMDc2zqAf5V1K/E&#10;LULP4dHwnpWp/Z4jeLczea+QflbAxzzjHA9K8nGKvi5Q5H1X3dTuw1SFFS5uqZ7F4O+J1/C8D6bG&#10;1uUcb8MQFA7rgHv9K7Dxj+0X4yubUW1zrErKi7UlRznAHQjo30PPvXy3oXi/4h6rdlLOVdoGwPHD&#10;1HrnoPxrca3+It5bPFc666FgDtYqoI/4CDW3s/YyUXOK8jLmU/eUWfo9/wAE4f8Agpr4L8M/Dr4g&#10;fsp/HnRLXVh8SJ/P0DVtYv449PGvyyWywXusTXDfJbW8sEM3nphowJjIlwGi+z+9/Cb/AIJW/C39&#10;qzTvGmpfFnU/Fvh2z8MfEjXtFtE8N6lbyWl5ex30z3csE91btJcWsd1LNFCzqjbUfOX3k/jLptnq&#10;Ph14rq/madEcEvFLlhkgc5GG64x/hX23+z/+1P8AtU/EX9n7RvhNo37TfiPQ/DfhAy2Oi6T4eEdr&#10;IIyxn3yTqqyEh5mQK7kARjaNvJ+fz6jWqSp1cPKzhdJqystfK/XTt03bPRwlaCpunV2e/Xt8uiXp&#10;6H6K/HL/AIJf+H/jZ8IPCPwUtfj3qNtc+ERGml+Jrzw+Lif7NHZxWZhcQyQxgtBbafHnIbbZDhyz&#10;EfM2uf8ABGT9o3whaXV/d6z4Z8VwWzM8M8M0sFzMmxQd0TphcCMMEjkLMWIz0FcZ8DvGX/BQaHwd&#10;8R/GXhP9uDxBbSeBNNa9s7LWdNt9ZGqqtndXk0ebpn8lo4LWVt2xwS8ajBbjW+EH/BYH/godDZx2&#10;WpeG/Afi0Qobi4utXsGsriZS6qVRoZoIS4Mi/KiMygkkABiPEof6zRUoYerzpP53eu7V397Oqs8s&#10;5YzrWSa66badNPwM+9/4J1/tafCue813SPg34nZYNipBpscWozXrnI4itHkCoRtHIY5z93g17x/w&#10;TK1DXvgj8ZfEWsfGrwhe+GJfC/gq61OGbxPbyaVHpdy81pC0kgvBGFzDdsEVlO551wrbhWj4P/4L&#10;ieMfBmoWdl8bf2KNcht7+Mtaah4Q16LVVvlV2Qy26CNUeMspAZZmU44YjmvXfh9/wWy/Yat4F17x&#10;yviTwHNrMa3aQ+JPBlx5uoRsojSbNms6yKUTYG3EYUDOBW8c0zZx5K9K8k90tU19+qfcyeDw0J3p&#10;6rtfRp/jZo9w8F/8FIvGviTQ1m+HH7Mni/xTp97dzDSda0nTQlvNGWJVl+0NAXXBBEm1UfqD1x0U&#10;/wC19J8G/DOrfE79ov4f+PvAy3jWjPfat4aN7pcCx7VZQ+nXN6tqHAKmSbygSytjIIrK0j9sb9gT&#10;9pXwlaaRF+0D4MvXvVUWlgvixLG/B6jbEJY7mJuOwUnGKm8aeCrbSNMi0bwd8UPE1npxtmjGkSap&#10;9vt54yvAk+2rLIVAB+7IoPcnIrorcS5rhIqTmp8q93pZtW1TXS7W/nYxpZdg683H2bhd66dE09Hf&#10;y7H5+/8ABVT4n/D34wfGG28dfDy6tBoWuacpsLtfJe3kCEx+YjxOyZaQOrlipXbtJGCW+UfD9/Bq&#10;q3WpyXimRh9iubiJ8lpGllbeAAcqfNZ8/wB1TkDBr60+J/8AwSv1rRNQ1jVfA/xit5NNvdXubuz8&#10;L3+lPDY2yTnLIHilcMA0cWP3WP3SjAxmvAviD+wN8fvh/wCMl1fw14Q03WIHZ0vBp+qwxxIh53Ym&#10;MLOO+0feKqCDlq56eb4bFUJQqVEpybltZXbbtfp+Wx6NXLanNzU4tpWS66JJev8AmeP+N7TSNfkN&#10;ok2zTdOt3v8AVLqGGacRwBtkEI2EmMyOUjUOyLvmXLrkGvbP2F/hDo0/xV/4WXoWrprEOiaKJ7mE&#10;QiL7FqNzDEvlwgmRp7eNftcSSmTkQpJsXzENUPh58HvjbqMul6D8O/Amq/8ACSav4ruI7fRl0FGl&#10;1G4g07zo5pJpiNlrBM9rEBKfs8s00/lLMsTIfuH4UfALw7+yr4CutG1nwhpVrrt1p6alewWck1xp&#10;OlPHa2NvJeaheTSxzXVqkrSXbxwsji1t77MjTW0hl9KnjcJhqcKd03dP1bWyaurK2t/lfW3FPB1a&#10;lKWlm9NVql5L5fkmWPBeieIdb0dYbrx/qHgzRtc1CFrvUdH03zdY1C3ttzSQ2LhWeBFklt5JrhAA&#10;gSMGRC65b+1/8YfDPwp8EWfxA/aatdNTwZarPJofhqPXTLqXii4W8R10yMszOSJLGyurq/lDH7Pd&#10;tE0JkuFjhr/HX4rfCj9kbXT+1j+0t4iuLHxbdWBj0L4cRRxLrF0LeW5W2hjJhWLTbGE6jqthLcQx&#10;iO9jtIryFpHuZVk/Jf8AbP8A2wPin+2b8VZviV8Q9Ugi8pRb6RpNjGUs9Ms1YsttAmTsX5mJJJZm&#10;JZizEk+bjVUrY/6xXavpaK121Te9l5dXrs7nZg6EKWGjCF7Lr3fW33b9Nlrc4/8Aa3/ak8b/ALR/&#10;xq1v4t/Ey+gbUtWnBjtLQFLaxt1UJDawISdkUUapGoJZsKCzMxLHziDUpb6APHGXJ4DAVxni7wt4&#10;j/tGeW3vi8MLIkACKOMEkYUAccfmPetv4e3HimQWPhux0e51DUby4MNlYWdsZJrmR2wgUKSeSduN&#10;pJJAHJAPr1KFOlhlVpzTb6fiZrFTnV5Jxslp92hqOsltdJAtpJNc3J22lug5kf04zwO5/mcCv0w/&#10;4J4fsV2/7OPhR/ih8RNPVvHfiK1AuxIozplscEQDHSQ4XfydoCoMbXL8X+wf+wVJ8M9TtPjT8ara&#10;C98TtGs1lp4AeLSRwUPBIaX06hOuS+Cv2GZt7bxgivyzjDPq1STwVLSP2n/N5Ly/N+RvHklqjxK4&#10;tH07/gpda6/dOBDqXwIfTLcsT806a0bjb/37Vj+Br292w2TyPSvLPjFosWkfGr4f/Fp5JFisNTbT&#10;r1Y15dbtJLSEHP8ACJ7qMn6V6izHBKnr2r4rMak61OhN/wAiX/gLa/K33mkYqK0M/wAVeLvDPgbQ&#10;LnxV4w1+103TrNN9zeXk4SOMfU9yeAOpJAAzXhHij/gpz+xxpdw+leKfEWsnS7ndBLqN14NvWspk&#10;I2sPmh3SKeQQEOfQ121x4o8N6z8WfFesfESSxj0f4dWNnc2El4NyWcrxyzT3zA5AcKioj43IEmCn&#10;94wrxT4hfth/HPxhax+Kfhj4s8OeGPDupXdxDpk95YNqFxPFDbRvMbtRlFh3yhWZOVwwBfbluzLM&#10;uoVJ8taDls78/IldXSXuTbdtdtO3U1jRq1X7p8wftA+GPFeveJj4q/ZNHhbxx4Q1m/j0/T9e0W5B&#10;u7Ge4lIjgvoZHjks7hgPL8yaNI5UJ+YksqbXwQ/4JQ/tJeMdXtr74zavbeDLKNjJI63yXuo7vvKY&#10;1gkaNctjLNIrL12seD3nxE/ZG+FX7WWiXfjf9m/wtbfD74nw6W9xeaHpSrb6Nr0CuqNAEU7LaTAt&#10;25CJvnXzN+/7Snt3/BPf9qjVPj34Dn8B/E6CW18c+EsW2tRXi7JruNGMfnsrYZZFYbJQRw5U5y5V&#10;ftcwzvF4bJlUy23u6T5o/vI3+FvVxaf8yVvJaoxqKrKrate/4HRfsdfskS/sjt4p0rTfibqXiDRt&#10;fubKfT7TUYQslhJDHIkzkhtrmXdGMhFIWCNSWwCPcVlV8FT9aYgCjp1pjQhm3x8MOR7/AF9a/LMZ&#10;jMRj8TKvXd5O13ZLZJdPJfPctJFuKQsfmAx7U/zATwc++aqW1wJeQOR95SelTGXBGK5uWLQ7tMmL&#10;EDJAz9aN3zY4zmmecHTOPwphbDbh27GspJMtXZZY8ZXFAYbsgc9+aiWU9zzT1bJ9x0qGnsGw47Wz&#10;ntUXCHNPLEkAAg+maay7s8Y+tZNXLQx2ZlBIz7Vm6mgzx09KvsSDyv0xVW6JfOazmtCouxizADIz&#10;zX0r+z/8Qx478Ei1vbjdqOlbYbklsmRcfJIfqAQfdTXzZeDbKQCPfmtn4V+Ppvhz42ttbDn7M58q&#10;/jAzuhY88eoxuHuBX1XAnEz4Zz6FSo/3U/dn6dJf9uvX0uupxZrgljsI4r4lqv8AL5n1nIqXMTWs&#10;zFUlGCwHKHsw+hwa1Phpr37yfwxqgAdCyFD+oHt3HsRWTZ3NveW6XVrKskUiB45EPyspGQR7EVn+&#10;I5p9D1C38W2gwI2WK7we2fkY+38J+o9K/r+FROKnHXr6o/Omr6M6y3tY4b278HXrgRTKZLR/Tnt9&#10;Dj86wbeG/U3OglI1mKsAs2dof39Rjn3xW/rEja/4dg8W6MN1xaESKo7gfeX8RkVk+Jb+K8jtPGek&#10;A4kISbjGGH3Sfr0/CliacalJr5r0/wCAOnJqVz5++K/gW98F+IWgny0Vwglt5gow6k8/dAAIIIwA&#10;MfTFcxbS/MVVunWvoz4xeF4vGfgR7qztsz2ubi2OOcY/eJ+I5HqUA7186OjQXBUjHPFfyJx7kDyP&#10;P5cn8Op70fnuvk9vJo/Q8rxf1rCpvdaMsI+Rn17ZqVXCgYqvvBA+lPjJI6kEV8TJWPRVnqSO4J5P&#10;1qrcGNwQBjtU/mfNk9R2qtdFipKDJrJa6FnbfCLxrLcWEvgG+uCzoxn0te7DkyRjn0+cf8D9q9Ya&#10;9vrvTYL+8Vrq1jtUiNnCg82HacNKpyN+P4kPOBx0IPgXw50f4aaj4502/wDHujvJdWFys+g6h9um&#10;RLG6BG2Uxq4jZs8B3VinIGA75978LeD4fCHhvT/D0V1O/wBitwoupp/MkmY/M0kj/wATs7Mxb1J4&#10;Ar+nvDHHyxvDkIVKik6bcbdYr7Kfy2a0tpuj43O6caWLbit9fJ97CzWEenXe2Uh7W5XbKy9GGOG+&#10;o6fQ0ulytpuqNot6jeURmNscMv8AiP61nXkmo2GqNa/LJZ3M2VCkfuWI9+2ew9fatC0lS7hWyu5S&#10;rp/qJj0Hsfb/AB9K/S5QlFK54SfMWtT0Z7aUPEoYEZUj0rita+EXhPWGM9o+q6ZJ5zSldE1y6son&#10;mb70jwQyLFLIcctIjMfWupn8e6f4eu18P+NphZif/j0uSCY3PfBxwfVe2cjOaqeOLbVjpKjwxf2M&#10;c9wf3F7dxtNFCmMmXYjoZB04Ekec/fFQ5xldMtRnF3Rj+F/hxoXhi7k1CyuNVu7iUgmXVdaubsRk&#10;AjMSTOyQ5BwfLVd2BuzgV4r+3x+0b4S8B/Di/wDhHa+I4V1nXbc292kUwL2ls+PMyoyWd0yoQc4Y&#10;t2GdD44eEP2v/C+k3GuandaN408NWiebqNt4MuNU8L6okAILPAftd6twVUk7Wkh3BevNYnwI8L/s&#10;kaNpUXxi0T4HeNX1C4u2dbu58G6h4kuRICCZFm01L6Itk5DLIWxz3rP2rppRp2Xr/Wpsqbvzyd/Q&#10;0P2OfhZfeD/gX4c8PW3hO+8ORXwkvdQFzGBJNM8jbJJVVwQfKWLCsQAPcmtf9rDxt+yR4atIvhF8&#10;f/ENr401Jod0XhOTwsdXurNZF274zEyzWZYDAaOaJiOhxXtPw98YeEPiFpL6x4N1Z7g25CXtnd2M&#10;lreWTkZEdxbTok9u+MHZKitgg4wRXIavq+uaZ4pvn+FOnW1peTZku7u5RmhDEjMgG4LEzjOSi5cb&#10;Sx4Apxhaiowa/QUZNVXKaf5HE/C/WfiV4x0nTNNttP8AFmg+AdIsobWC58Y6KLG4ktYogiKrTX09&#10;1cOQoy0ka7uT5pJzXXeMdRt/Ft14e8GW8TC11rUYfstiqAmO0jJ2u2M/eJL56FQp45rE8L3Xjv4j&#10;fENfDHjm/MkenQ/bNceN9otLbBKMcfdaUjbGDtLASuu4QsK6X4B6jpvxB+O194ymhZYbZHstITy/&#10;kjCKA7DHAABVe33wKpXhHV36dlfyXp+gVNXdK3U639p9otO+FGozRnkPAkf4zIP5Zr8yf2kbdJvj&#10;ta3UEKhxb2hknnlwpPmHknooAAHbA5ySa/RT9r7XHfw5D4fsEEhkv42m2sBwAx/nt/Ovgj9pPw9N&#10;D8QtOvNScxw/2agndVzjbM3QADP3h9c+9drjahb+uhnQ+M/PP4i316nxa8SWPhDQftVhrOqXQuom&#10;tysM9vHNIAedo372JRRtBOd5C5zcsbS58WfFa08PvaNcahcWiQ6ToumSwWnlGLH7qNiUhhxjgI33&#10;sbdzHBsfHyC6+GXxX1z4daHeXGoKtxbxyw2Hlm6uFuvKuI1DlH/eK00fUdcrkHBG3o0Pw5vPHV5J&#10;qPhaTQbXwx4YFxJouowpf3OpzTCyW9eJyWEEqxtcXEcsm0I0Ma7s7WHxufVI0MZUmoK7hLVb7Kzf&#10;vJvXlWi2s3JWPejSqckFLT4dPL7t9367J3ucn8KvEA8NeO21+71261GC806G5t504H2UgtsYDjzo&#10;zkMrYKkEZ5JOppXjLwrq/jjxi2vDwu+n3I082tx4j0lJ5I8Slytt+8XkmUs65DOihTgVX8ZeO9e8&#10;IeMF8N/Ebwkl/r/hvxJJ5U7WiGCSG6jfzZZEU4VnZklBjYxh1Y7RuO6LwNreh6h4l8YaF4Y8LXeo&#10;6zqrRXGjQ2kccEVrM6y+ZIQMbQpSNkUfKWUqc7ia56rjVySdWoraRs4tW5eaLU09Fa1m3ZW97TQ6&#10;/rVSVKGHXwqTet73ad1bf+kQX/jPUPGvxT0/S/A+h6x49m0jVoNRurSZ5Wtr6aNRHKqQTPO7KbeC&#10;2RXJGI4uYeM12Hj/AFyTxkNe0RdB1SKGzgfUdesbe8u7eykurn7HDp9m0MkKNF9nzczHf8ksjsVA&#10;yhOLD8NfEPwl+M8H7M3w48ew65qetzaegHgnXIbiOfUiIWTyrvZ+55mb5l+YOiqeG3DqvA2hyfB7&#10;VtR8NaBr7Ty6v4k1LQpvD93fwTXplspEuLe4uVlJAheQNHujKhnVtrNkrXhYx4Sk416dvdgnDVpu&#10;Lacm9lHRS5bJWf2r2SzpudRuMt29e1/11tfX5HL+Kvhx4x/Z++KXiv4J+INKGmXml3FvfQWMN15y&#10;W8F3bRXEMRcdWEU0W5eCrBgRkEVhaJ/aGq2slpbiP7OdpmKxLkuCxClsZAyBkdfXrWn4w+KsHxj+&#10;OPjLxvp/gc+H7PWJURrUyCY25QIjlGdF25KE7dqhQdgAAAFPQtN1azkW9trmCSPzPngt4vLIB2/N&#10;g8N0HG7Py8A8Z+zy/wBt9RpvF2VVwi5f4uVX2bW/m/VnpYTDVcRTjLklKlFyWnZP77f5HRfDr4h+&#10;B/h749OufE7RNT1Ox1DRzbJHpmox2cv2uKWKa3Z3kkSIgeW8QZxJjzRtjcgKfHtB8N6PdpNJPchL&#10;uxuyI1mVVZo1IBjbpg8Yz68CvStf0nQvEb20OraPJc2sDP5ji3LrAzQSKkkhyuIhIUd+eEVsZIAP&#10;K6ifDfh/xHLpENisMWsaXbalZ28Lh/s6yoHCBhhQuwhxh2KZ2M+Q1ZYZUqOZTcU+apFNvp7t0uum&#10;j10101OXH0VSrqzUoK9t+qv+ex0BeWxTMV+dTu5twS20iRCkCtxh5CwwuMEjDtkDC/xVHYXWlx6Z&#10;eafrOpzfaEKm7tFspG8tMEsT8pDBsYGBgDk9AKzvE/inxRoenafBpE9pBa/Zc/2rCnmSEHKlCMZD&#10;DkcLzwc8g1r/ALP/AMCvHfx08U3GneBrq5+xSwrLf6ncuVVogzBnYkEoMbgONxB+XmtsTVoYWi6u&#10;Idktb/1+W56X9qUquLhGjS5p2s1LbVdNb+Td7W2sWfhl4P8AFXxc8QtY6Lokl/eTuEsYGtmQRQFR&#10;5ewtjYoGMrgZwOgwa+6P2fv2K/Bfwi0mB9QRbrXbhTcTyMcrDnB2gHpzv57811Hwd+BvhD9n/wCH&#10;0MHhGwSa5uFCXmpBRvY7eQo7KCBx+PJrutQ8WeE/A+h3fi3xlrFtYrBAWuLuZtqgdh3JJ5wo5PQA&#10;1+W59xFWzWr7Gl7tPt1fqfQ4TDyhQjKrbmje1ltd6/5fI7T9nu8sPCttqfhjUJI4Io42uleRgFUL&#10;w5LE8DGw+3NeYfEP4/8AxK/au8ZXH7Pn7HkjQabbv5Piz4jSRE29kv8AFHAQRvfb2U5ORkopDNwH&#10;g74bfGr/AIKEa6L7T7jUPCPwkt5P316r+Vd+IfVY9v8Ayy9Wzs6Bd7AtF9ffBH4WfD74FeEoPhF4&#10;P0u20vSbV5JbOCCPaZ0Zy7Bm6sQzYLHJOQSSSaMDgZ0qS5173Rdl5+f9eR85mmMofWpSpO/n0v5E&#10;X7Pn7PXw2/Zs8Df8It8MrARmRg2veJ73DXeoTEcuWxl2J4A4VVwFAUDHdXetaesapZIEijXcFByX&#10;x/ET3rnvGHjOCdTYi4iEcWAFjGAMVysvjIQ3hgnuASV4Ct97ivpcPhUo809z5yrXbdkdNrPicytO&#10;+4DI5Gelcf4i8QpEmwSAsfu88dKx/E3jbYZxv2Aj9K8n+IHxetdMdxb3yEqMMA4J6dTWtSWugqcG&#10;0dJ49+IVlpsLt9pUPg5GcgV8/fEj4vSPJL/pgCZPyhu9YPxM+MEl6ZP9K5JOMtmvJRJ4p+IOvweH&#10;vD1pcXV1eTiG1treIvJM5OAqqOSea5KlVI6qdLqWvGnxJmv5GjRy2edobj6mvW/2X/8Agn/4++Nj&#10;WnxL+K9w2h+DN3mCeZ8XF+vPyQJnIBOBuOOvGSMV7L8BP+CfHw2+BukRfFX9p66s7/VLeEXMPh6a&#10;Rfstj/t3LsdrY9D8o9zxXL/HD9tz4mftA+KW+DX7J2kzTn/US67bwNHHBF93EK4HlJj+IjeccBe+&#10;DTi7zV32/wAzVLnjo7R79/Q7r4//ALYvwq/ZU8H23wQ+CmgwS30K+VZaDYktsc4Aa4ZeWc/3Qdx7&#10;leK4j9nr9hb4v/tU+NYvjL+1HfTSW87ebBpDnaFXOQrAcIg7RrgDNexfsZ/8E0/DXw+8rx78RpTq&#10;/iOcCSa9uU3eWx6iMHp3yTzX1vdnQvBulfZbaCKCKBOAOnH8zXXDD81p1NX2OWpiLr2dHSP4syfA&#10;vw78F/CjQYdM0LTIbeOCIJGkUYXAA4AHYVzHxd+NOheC9Hk1HVLqKMxKdsW/p6/WvPf2h/2vfCnw&#10;40yYDUozcKCAN+eeeDjv7V8H+Nfix8dv2v8A4hn4e/CjR73Vbu4bLWlu+IraPOPNnkPywx+569AC&#10;Tiut4qlSVt5dDnWGlLV6I6n9rj9va71u6n03wpqciRs3ltIB1J4CjH3iT2xXA+Cf2WIrjQF+PH7b&#10;Pia88KeF7gltO8N+Yw1jXZOCIxGPmiVsgFR8/wA3zGIENXpvgL4N/Dz9mvxdF4a8B6BB8X/jfjDy&#10;RqTonhVz1YnoXXpuJ8zII/dn5G7rxV4Y+En7Kkx/aO/bk+Io8XeP54PN03SGK4thk7YreDhYYgSR&#10;vIH8W0E/Kcfbe0leT/yX+bNWnFcsV8uv/ARleFfgp47+P/hCO28Uafb/AAj+Cel24aPw7BItrNfW&#10;6kHfdS8bVY4bYe+M5Ybzm658Xrj4lyD9lX/gmx8LRcQ2DbL/AMZJG0CWOQV3JIBmIFd3zHMjhjhV&#10;xuOvpPwX/az/AOClerWnif4wSXvw++F6SrNp3hi1zFdXsXOGKkZjyP8AlpIPMO47VQYr7y/ZZ/Zu&#10;+FH7Pfh8/DL4e+EbfTbFI1ng8qMAyFs79x6u27kk8neK1c3UXJHru+/+Xy+fYi0KfvS1fRdF/meD&#10;fsSf8EgPhd8INQtvi/8AGOY+M/HI3GW/1N2khtXcEMIYnJVchiNxyxB5J4r7esNIsrWMQW8AVAoA&#10;XGMY7VNbItqn7uMgAcqB2/zmhpGZs7gGB4P+fwrqpQjTS7nPUnKpK7K96j28plDcDHye9L8kmW3E&#10;hxnGc4qTUQZrcMgAIPzZ78e1R2hLxL8mPlIJNVf3yEtCW2t4o9sgPXPX0NWpLwxlXzkMMHioYAqq&#10;Ye5yQc9aqavPNHb71XGT0NVKahEIxuy7aPHOXZW4J/KmXSNBP5q8ZUc/Sqmjzny2JPBIwMVavCxi&#10;Ei8gZBOelS580LlJWZYEjNGoJHQGqOtbJYDyR05IzyaeLgMozkAL09ajluPNttrcg9DWc5XVhxVm&#10;VdCuDJBKlxwyMQQTVD4haCutaJ9rsQzXFo6zQbODleq/iCV/GrO1IJzOpA3gZwepFXrK4WSExYB2&#10;9Vx2rmlCM4OnLqbJ2lzI53R9TTULSK5sJcRGPdgsO/c+p5qnpOqC6v57JnZ8THbzyf8AAVX021m8&#10;PeKr/wAOsu2CV/tVjg4G1z86j6Pk+mHAFaUdvZ2Fw88Iy8hyxFeTTToys+h0NJrQ11hiSAOwUbeg&#10;44rMvNXuHZ7e1QY7sTgCquseJbG0h+z3kxkkPzJaQYLtweT/AHRweTgds81zeppceIb9P7XU/ZWU&#10;+XZR5ETHp8/eTg9Dgexxmu181SKa0REY2epbvPFtzeWzW/guKO6lRTuv7lj9mib/AGcYMpyeinHB&#10;BYEVseFHtbvS4NWknN1ePGFuLlyAyuOHQDkINw5A9OSetYl3eW9rCYk+QKMDK9+nSqngfxhBofjG&#10;fQb4j7NqaebZyMeBcKPnT2ygDD3Vvxl8tKI2nJHdSWskq+aTtB64NAuIrJQkABOOrGrKQXl6hkCF&#10;Q3QyHA+oqCfSdMtpFmv9YG53wBGMgf59fpXFNVJfChpopXf2icmcAjA6uO/tVdnitZPMuJh8y9Tw&#10;PzrQv7vQBAZIY5JiqkKGk2g/41i3mr6fJbGS4iiURqAo4AArB0UtZMtSZq21oLyLe6/KTgEYNS6P&#10;Dp07sILtZQoAbIyEPvWPY+LPNsi1s5jJOM7Qcj1APFSw313cw7nm2+wAA/SlFQbTSuVqbd/bWdrH&#10;sAEi4HA+Wqov5bg/ZLW1UIxwSFHzfpVSJEaEiS4ZiTywOKS6u/ssQMLNtB5XcTmrUIvfYE2WLiCX&#10;b5VzPsK8nByaoi4jDGOEEYO4lj+lS2979rTeSq4++zNUNxC9xIXsgSM8gDArlxEYxt7M6qT/AJi3&#10;ZXcUUwNsjMr9cnvT74JE32lmIbI4B4qAWtxGqoOVxksDT0IeHynBO3qOma2w7lOm4tFu3MNmeW5w&#10;YuEJwTuxxUdxazmPy4V4U9c1IrmPKonykfIKsWzNOgaNTgckDjFWqcZxt1E3y6opLpc4j3Sg8jIy&#10;eatWtlGiZYlVHVj3rRiW2Xl1BB9RXg37XXxn8L3egXXwf8HeMJV8QECS5hsJCBBDn5zPIARGoB5z&#10;yeAAc4qK1Shg8NKpLVrp3N8LQqY2uqcfm+y7sz/iX45/tv45WR0C+ivtP0iEwX0YcuEnYgqI1GQ0&#10;hB6gHA7irMtp450jX59e1rS4oNN1BgqeWo3W0o4BY55DrgcDgr71yv7Mmk6n4ivLTUbBJ/7N0eLy&#10;orowKi3cpPzygAcDoB1OOpzmvavF5jbw9e6cl3CklxEyoZmOA3rwQT7YOc4rysM41sO6k763t5+n&#10;l2+89TETjh60aMEnZJP+u/8Awx57qdyJ3N1c3W2NeRk5OfYd+9ZOqXWuXFobnQQtsq8TTXMOXkPH&#10;3SSBjrUkcM2qXz6TqjzrLCQDIgCr6hsZzyOe/XFX9TvYLGARJMrOo2hVAycfj+tJSVOTVi7JmLY3&#10;E2m31pcXkE52jdPcMwCoemB1rofGKQ6p4OuryHVpUEKDbbRKMSL28wkE++OlcD4j8TXBvIzq8LxW&#10;OMzuoP4Ak9P84zXc+A9Y8Pa7phsABJC4BVWkyBkdQfWtKc27xW7KrQXKpHEaFYvFYo2sSRoQnyqj&#10;5LZ6fQfrXZeE75IolRkEQjHyZPX6Dr+NcjdQa9f+I59K8EW1vqMaOwN6lzi3iwSNrzAEbsjBVAzK&#10;RyBxXoXhH4N6VZSRap411JtVbBZrQoUtADkAMhJMmAcfMSpPOwdog8RU+LQ5q7oxVkzSsNT1XW5X&#10;j8F20moTxHY8u8LBCf7ry8gEdCq7mGfu11ei/APTdfmi1b4ja9c6nsBH9nWk7wWqZHRgjBpeCQQ5&#10;2t12A1r6Tfw3Vgtta2qRJGuI/LAGAOg4GMVuaFqXlWrxyJtweQD1969bDU6fMlLY8ipzxjpudf4f&#10;j0/RbG20rSbSO3ht0CwxwIFVFHRQo4A7V22k6nBJN5UgdUwG3OMc8jjHWvNNK1ORso8gyp4f1+lb&#10;ula3LGArTOEYYJwBkf0r6DDVKdN6Hl16TmjutQJkIltreMsjY3E4A/E9vasWKV9AlXxDpV3Ct1bz&#10;Mz2aMQJFJxJHtyAcjJGejbTzipItatbm0W0SNDIGwxfoPxqpqs2l2CyahdaiVjJb7XswQykdcdsH&#10;GcdhSxGIcKntIPXve1n3+Ry0oP4WdPB8R/Cep6XDqOnXy5kAKbsqy57FTyMHIPofpT7rX1+zltQK&#10;SFcEmPBPPfNfOfiKW78EeLnn0y5t30DWHLRyrPkwXR5B/wByUc8YAcc5L10fhX4kS6ZY+RNOZSSQ&#10;P3ZIC9xnp1rzqnEGJVbkq6em33HVLK4qN4O/qanxlm0GWWGGFw32kZVXXgZ74PBrxjxNbaf4H1h7&#10;qG8+0rM+UbfjaepXH+Brsvi/q17rOhKuhW091cOR5Rih3Mik9geuD9fxrzjVfhUkVql94m8ZXM0v&#10;khvKt1CmJs/xMdwfI64xWE6casnUpySl66HdRXJBRktDotL1+6vQPO+WMjK7QDx6+lM1PVUEfksx&#10;2DjcDgN7cVyF7rbQ6Smj6KeA4LSmU4bHr6/TpVHVPGV3PpLW9/GwcnCtb/KSefqMfQVl9bmotM2V&#10;GLd0dTDeedOoUqPmwFJxmppZ7ZHF01y24H5VGDz+teXaL4zjg1lrD7VMZZE/1QYOAO+drH+Vb+re&#10;IZ7CCK02wFpT91X+ZePQc0oV4OGiLlSadjY8U+ItO09Vk1jUFi3/AHVzyfpjvWbLr0moWi21ppEa&#10;qJB/rgQVX1B7n61QsG8P6ky3JuIridDy5cEj2H/1q6WGKKOATW9jDGhXiZlHH4mhSjU0vuNxcOhS&#10;TRoJo/tKaiTx9yQYI/ofwrnvE3iqDTYJbZ8MMbQZGGG/4CaqfELxNHpMJjtdQ+03DgmJISMA+nHU&#10;1x1rJ4p1aUS+JYVnhP3SxIlU/wCfXNefiY3jrojoo2bLMHj67juVtbnRZEj8zPn2GAFGepU8H14I&#10;rvfD3jG6ksgtvcx3OzPzbfLYj6d/1rhbqwWBPJiR1VlwVB5xjrx/Osb4P/Cd/g/okvhyz8deIvEq&#10;XWoSXMVx4m1L7XLahznylkIDeWv8IYsR69q4PbRim4vayt3O1U+b4vvPTLjxHc6veG22uM5IMgyc&#10;+ntXOa34b0iW4WSa7axvJ32xT21wY3dueOD85xng5+ldaLi20bSka8nWNiBuYAZJ+hxWXqOo2FlZ&#10;vqSpJM7HKqhAYn1rvUpQtK500XHaKOei0n4geH5VnWeHWLdEJYznyplA9wNrH8FrMuviDoE2ohNU&#10;M+n3DE/urxDGufQP91j7Amt22HiDU74XmqmOG2zmO2f5CB6kfxH60app2mX0ckepxxyRumArrkMP&#10;oeK3dWnOnZo6fhlr+Bh3XiGC+t2i2qwkGEZkH58V8uf8FJvitdfDn9nnUdE06dIbjWpltSRNgtHy&#10;zhVPJHABPvXunjLR18Ns8/hGW6s8tkRIwkgOB2RjhR/ulea/Pn/gqj8UvEHizxD4d+GcV5HNK0II&#10;hhH/AC1lfYMggHJAHGSOnPWtcrwscRjoJO6vr6InFVHSwspJenqe/f8ABG/4ZS6D8CLj4hajGVm8&#10;Q6jLcA7fvIDsT9Fz+Nfpr+zjbnSzfeMZRhNL09pEJI/1z4VB+pP4V8pfsx/Daz+FnwW8N+BrBAos&#10;dNgiIA7hACfzr6nju5/B37PkDpGVvNc1FpAcY/cQ/KvP+8Wr0KFX6xjp1/Nv/L9DwMxVoqmulo/p&#10;/mzzL4s6xJdau863CuA53Hd19/8APrXjniy7VopJJJMEsdvPSu08Y61F5hlmnzuJDLmvLPiBrc1o&#10;rJaFFjIOwheScepPSqlUU5HHGDjHU+hbe6tggimYY7P6Ul9fRWziKcgiQZU+tcja+InZQlwDx0wa&#10;tremcq0bEdM8iu2DSRyOLudNYypgiIkMR2ar8VsZlwzgEjuetcxbXkkADu2R9a3NK1a0mKJPJsY4&#10;AJPFa3SIbYl1pzRTiQqcjvjpSxXEqgDdwPvVqzwhId7bXUj72cnFMTSoTb+fDtwQcK38XsKTir6D&#10;Uh+n3tuIwJiGz2J61fikQkNBEdh9Ofzrnd6RyFXTawbGMVbt9WuLQhomyAe9ZcxXKa11DBLi5jVR&#10;IoxuAqFrgxN5bKT+NSRXsGpgGA+VORyNh2P+XSoJ7e483y7ldjemP6960i9AXmWDeiKPbkEnj6Uy&#10;W7KKBKn4g9arC2MfKyZ5yAWqVm3oSxBx2Bp3b3JsWEvD8vGB6g4xWjA3nR7hJn3zXPS6jbWhCu/H&#10;vT7XxDCsgg8wAnpzzSVSMWDi2jooWNsOoA9QK534i+MDbWq6JpDhry6BChT9xe7H6fzqn4s8e6T4&#10;a0efVdV1BEigQtIWbH4Zrye8+LnhXw3aXfjz4ieILHSYnwZL7Vr1LeCCP+FfMchR2zk8msa+IcY8&#10;sd2VCjzO72R3emvIkQs5bZgy4yCwJ9zkY/WrEj3Eh3IMDgAE9K+Z/iB/wVD/AGW/BUj6f4b1y98X&#10;36yBZLfwrYPOpH95biTZA4/3ZDXmHi7/AIKeftC+LVktPhF8BdO0OPzCLfVPFGoSXLPH6m3iEQRu&#10;v/LVx9a5aeFrN+/p66fhudCu/gVz7au4WjJYzswzklZcYHpx1rB8Z/Gz4Q/CvTjffEn4paBoEQUk&#10;f2xrEcBOPTzGBY+wzX54eLfF/wC2t8Y53j8a/tD63Bavn/iX+GMafHtIOUJtgjuv++z1zvhz9irR&#10;xcjUJtBlnuJHLS3F25LyMerHufxrohhKEHeUr+i/V/5GvsarWrSPtDxn/wAFY/2NPCkUiaD4w1Xx&#10;Tdw8G08N6DcSgn2lmWOI59nry/xr/wAFj/FepS/YPg9+y/qbecB9mvvFV+tvg/8AXGASBuPSYH2r&#10;kfCf7LWh6PDHKbW1hZj8ypBuJ9q66L4HaZcxCxS1DxMMFHiChvrWt6cNFD73f8rFrD0E9ZNnn3iD&#10;9s7/AIKL/ELzGtPF+keE7Wb7sWjaNEWjHoHuPNbPvXnHxA8GfH34vRsPjR+0J4g1RAQyW19fP9l3&#10;dj5ClYx16gA19Dn4SWuiTBbuMz2BPLiTLwHp83OSvv1FdtovwJ0SaaK5k0i2DADa8ke44x2Jyaar&#10;1o/DZfIp08Kloj408E/spaFdvJZ/2ZGbuAb5I5ZQAy54dDzuU/8A68V3vhT9nO206R0v/BUNsUYe&#10;W7DeJR6j0r6X8U/Ac3Ngdf0JZDf6d81uAhVJF/ijPqp6eoODWbo7xajZW91Y2Dt5yZVTGDt9fy5F&#10;U3Wqu7kQ69OnHRHmHh74B6USjppKKCeTGAuPbIBrpNO+BdjHOZYLNURTyvmEkj8RXo1tpGrrH8sB&#10;AxyBGo4/Krem+H9XmaQXBkX/AHpQB+GBVKjruYSxcmtDzW5+C6tKJUtYVjU8AZJPuQTj9K6Dw/8A&#10;CmFbWN2UxIOA4Qbj/wB9dK7mDwrJNHi4vH44PlzE4/wqO58N3Iby4Hdk3cuxOP505Yd33Jji76GZ&#10;p3gzS4cwwWpc95jtLZ/KpofhFo9rqf2hbOR5JFwwlcfU54ArodL8Gzi3NzhlRB8zyKefoTUUjWls&#10;3lrcW7BQf4wT/PmrhgnJ3YpY6aehSu/BHhy0VvOEIZAG8s4Xav8Ah/hUmmaXoBt2im0q1IxlWjl4&#10;Huap6vp2l6gxZ7sKSu35ZP8ADNZen+Hra3fFxrEa88DByR7nFKpg5XsEcY3HU6NfBvhi5T/S47GB&#10;yfmAdW47ds9KWT4e+GUVUs7yB2H8BhLD+VU7TS/DqKs0urxiSNgysqHg9fTrXQ6VH4ZuWEt1rRkY&#10;dAYuT+JNYvDK9ili5EGl/C7RIL2G6jtLeRJoXW6ZIW4YYK9ueNwxjvVhvhP4fkcXMyIqk/IoRgfb&#10;OVFb2j63oVpO/wBgviY4Ih5oONoZsYH1AH6ip9Q8VWlpCL2Ty0hYkbmAA/U0oYaLdmFXFTVmjidS&#10;+D8DagGQQfZgp3M0Z3foQKkT4NaBGpuFt2lVVGQFBDe3tVnXPjT4ZtFeC4t2uWVhtdcbG9xyOPbi&#10;rFn8RDqluYoL2zt40AK4XgA+wUmtfqSlpH8SVjakVqefaz8P/DWn+NbTT9VgMcOrhoreFU/1cyKW&#10;ByDkZUH/AL5HrXWj9nDw5rEwu57KIsiqAZI8u348k/nVW+1u21XxrpSJqNjcf2eJLiQeUp+ZhtAB&#10;ZQc43fSvRn8Xahr9ov8Awj9yto0TqqNGodkUdRgHB71xSwzU2lqdkce1BNnn2q/spaJ4lt2tYdDh&#10;Z9uWTys57HqMfhXnXi//AIJq/DvX0Z9Q+H1iszg+Z5aFWPvlcdq+pNE8Qadpuy31S7milOSZnUgk&#10;9jgCtvTtY8P3EuZtbjJblZGm5A/IVUKNWLvsN45PfU/N/XP+CXdp4K8SvrHw61fX/Cuox/NFqWha&#10;u8UiH2cbXH1DVe0+w/4Kf/Ai5gm8C/tBS+KbOF939meLrRb3z8fwtPKGnOc/wyr2r9GZdQ8LTQyW&#10;k1zDNIrZOV3nrx04xn+dZd14c8O68WH2WxY+YAFVQpB9DitniMdF6y5vXX8yVUwlVWlG3pofGfgf&#10;/grn8ffh9MLf9p79kC7lt1JFzq/gWUzKV6cWlwx/MzA8V7J8Nv8Agpv+xH8V4on034yWvh26lOH0&#10;nxlA+lujf3PNmAhkY/3Ukb8a7nxd+zjoniKSSSTS4Y2ZckJEGwM84IwePSvG/ih/wTl8BeNINsfh&#10;62luJVZBKse1+/8AFwR9Aa1WOjdKcLej/R3/ADMngsNU+GVvX/M+rfAPi+x0KCLVvA+tWktncL5q&#10;w+Zm3lDgHcrDOzPUFeCSSQa6q38e6Rr6taQ3fl3uN8trKw3gdBjsy8/eGRmvy7f9hD45/AfVzc/A&#10;X4ra94XnBEhtrG6aO3lxyVeBsxNkjrIj5xXa+Bf+CgH7X/wT0630X49/ATRPHFlbcPr+lwtpuqQs&#10;WILKyZgkwpPOLb+td2FxNO9oy+T0f+X4nJXy6sleOvofovLp802nvI7AKBukLDoB/wDXwKtaXcz2&#10;ul/ZbQFpJUIOGwEjwNx+pzj8a+XPgj/wVI/Zq+Kds/h3UfiDFo+oJJuXTfFUcdhqUqjgKkZYx3fO&#10;cG2eQ/7PGT9IeEdWXU9Ei8UC2YJe4aJo25WLnZn0JHzYOOuK6eRyxKbVlucElOnTaaLVhry6bvt7&#10;5Wt42bEbJgqvoQO4+mK1bTWVv+IJ4X3DABJw+O4/wPNY2pmzvHKxnzEzwroAQfaqccDabILmeBjG&#10;uMOgwy+xr0Yz13OVpWO7tgsMe6CMKMfOmOMd+O1TJBPFC8scmUIIDJ2/D/CsvSHurpgy3HmIoBO7&#10;hh/LNbaMYoVt5Sy5blgew/Q12RakkYtWG6XYQ3NtILyZSj/KG7hqil0XW9DlaTT2BQEA5PT2/wA8&#10;1pxW1rbbZJnA8zo2zA/MVJdWt1t+WXepHc5z+NaOPu3JvqYz6jdqquwK3aHI+Y7j9D3+h5+tRTa0&#10;up/8hC1WQt0mjTBJ9x6/4VopHpd/ci2u0ImB+ZT/AB9/r+NVtTtLB5N1qxtmz+8kJDKx9+OtTfqG&#10;zsY2pySLOI7Zi6qByWOMeo//AF1YiaG8UZxkDBYcGrk/hx5lLWyIGxgMDlG9v9k/pVFIPsNx5dzC&#10;8UoJ3K33fr7f56U+dxVpILJ7FPxVq/8AwjmjzeWyy3UuIrNAvV24z6cdT0OAa57SLK906zWzkYsX&#10;UvMvU/XPqTzzWleTWOpeLVubiQfY9OzuLHgykZJ98Lxx/eNMOoC9vpNRSMiGUnyVAxhegH5D868x&#10;JzqtnVH3YHDfGD4AfDj48eF77wX8RvCNlq2l3aAXEFzHkq3Z0PVHBwQwwRjivgP4mfsx/tJf8E4t&#10;WvfHfwlefx38LZ7h21TQrtTJc2MPdpUX7wA4E8Y3AY3qVBz+n95YtJp3n2E4juJDlpO2BwAexPP4&#10;VlazbaPqujTC7cl2h8mO1bHzEnkn1+UH8xVO8Z3jpYFe1z8u9B8IeEPi4s37Rn7CPjSHSPEiwF/E&#10;fgu82mK7jPLRzQ/dkQn7sq8AkH5HGV8g8TfB/wANfG3Vr29+Duhf8IR8SrENNr3w4v5RFBqDqCXm&#10;sXbAViAW29MdRhTK32P+1X/wTQ1G18UD49/sW62vhTxnbMZ73QoZfJtNQkOc7No/cSMDtJ5jfOGA&#10;yzV4E3jH4dftT6v/AMKr/aI0Kf4a/GLQZVjtL94jaO1yuChVsjYxIBUAlH4MbcqKqNZVNHuVySi7&#10;r/hjgP2c/wBsfxh8LPET+DvG0V3bPZT+Te2t7GyTWzg/ddDyCPX8q+9vgh+0bpPji3t7vTtRiucE&#10;GNVf5uf4cf8Asv8APpXxD8WvBtl4n1qH4Yftf28fhvxbAn2fwz8XrGILa3oA/dw36gBcHoXJGOCS&#10;mGd/P7DxF8a/2PfiJD4V+IFk9nIfmsruFi9pqcORiSCTGHGMZU/MueQKr4dVsDSqbn6hfGL9nT4V&#10;/tKeFrjTbnQ7R57mE5gfAErY/gPUNnnHX09K/PLxr8L/ANor/gnV8RJ/Fnw4NxfeF7mUDUdLuVLx&#10;SRKfuyKO65IWVcOuTzgsD9Tfs3ftbaN4106N472ISAjzozLhlPrj/P8AWvpWW1+GXx78ONoHjRLd&#10;52hIW5mUYJ/uyYHvjf19c1t+7qxXMYJVKUro+PrLUP2a/wDgor8MWSdJodR0+13PE4VtT0JyQNwI&#10;AE8BOMkfK425Eb8L8YfGf4E+Ov2b/Fqaf4glW/0i8+fR9esctbXkeM5Vv4XAI3Rthh15Uqx+iv2s&#10;/wBg74sfs2fEM/GT9myW8sZraRp/s9pkBQQd20gFcMpIKHKupIwQSK0Pgn+1V8LP2jvBOofB79oX&#10;w7ZWmsNBtn0u/XyoNQlHCtA3WK53kbVGG3coSSQMaui5ZfJm1O0lzQ37Hzf4D+JM2m3C4uSQeN27&#10;qPQ17f4H8fvf2yW0mpSKDjZJFIRtP+R9K4P9oX9hHx58C9JX4keAryfxJ4UWHfdzRQhrrTeOTKFx&#10;uj6nzFAx/EBjJ4XwX49+wKkfmyAAj5vMOR+GaVPnhozT3Zo+1fB3ia6u5YjfTROhX/XZIYtn8v8A&#10;9de3+Fta8KtAjwyFpdmF3kAj04Iwfp+vevi74afFW4CRrLeJsOP3sjAk+nvn3Fe6+GviJpMVnbrb&#10;z5fGZnnlADN6ADPHv1+lbxw6qP3ndEOTjsj6T0vxg2iRiRrZ5bYEBUb+BjxkEDAP5jBwc1yvxg8H&#10;+Gfi/wCHLvwrrGhwanpmpW7xXcU0KkSDuNp6EcH24IPAI4fRPH7aoxhi1BAOmImOM5+nH4dK6jwP&#10;rF3Z6ibr7UGLcSJJIQrjPr2PPX9exwq5fTj/AA1bzJVaW8mfKElh8XP+CdmrOssN/wCKPhDc3bYW&#10;RjJdeG3kPJyf4M5wxIVjw5V8Sv8ATnhb4i+A/i54Wt9Ti1CDUdLuIt+napYqqlR0KkADBHQowDA5&#10;Bwa9K8T+CfDPxC8LtbyW8E0d2pS7t7iNdsuQQUftnng4w3scg/DvxI+A3xV/YU8T6n8UvgjY3Gsf&#10;D43Il8Q+CpGYS2GeDLAMElQAegJQAcMnyxy6TULPf8y4Voykdz8dPgzo3i+1cW5kimgZvsd4AN6K&#10;ezD+IEdR0+hwa+VvFOiar4B1SXw3qNibaRnJLQgqFhOQ8iHHzjBHTlckfT7X+HHxF8AfHzwbbeOv&#10;h3q4vbKdQkqscSwPgHZKv8LAEdCQQcgkEE8j8YfhFo3inSJtH1nTmcxAvCyKBLBKPusjf5B5B4Nc&#10;PJUpVVUp7rp3PUwuMlh5eR80f8LJ1f4kaPaDVbaGyLW0f2hFG1Z5BGoaWRjwWZgSM9MgDnk87p2n&#10;NZ3zafYRLFaBiyvEu0sWPzKvGADgENg546gAVseL/hxqfw58RR6frKTT2LoxjMRc28nBHmLGThW/&#10;vIckH5gT1OBf61ZFmktHQ2yKonnV8KoPRQfyP49RXdGtTxDvFW7+R9fgKuGqYOmtOaL6aSemt2to&#10;9W/ysZ3ic+ELOSO90uK7muGdxclwvyHOAewJzkAAdu+a634I/DW08ReIR4i8Y3+jroljsluNM1S4&#10;linnhiiaed1EW5mSKOJmYjDAOoAZiBXHLc2ces22oS6cojt5otyxk8yEsEBCkccHuMHHNLpHi/4g&#10;eF/Gv9seFoYkkAlgc3Ft5qPDKhjnUo/DI6Oykf3T26120YQhUUpK68zycRWxU1KjCN23ZKK07X1W&#10;t/Pqfsz+xV8Lbbwj4Hl0z4VeHNHXw1rdpbXz+KYb2WTUNVXywsIujKWwyJ0ji2QDcXREZ5FHsVt4&#10;d0zQFZpoxkcH3/wr8Xv2WP27/wBqT9lzQ5dB+G3ijSzoMRklh0nVLGa6W3LON+xmmGNx5AJZFOSq&#10;ZZid/wCMH/BT79rf4/6Pc+G5viKmgw+Qu7/hGYzZGVwc480MZQcdfLZQRkEV3yxdCnBuLbPnZZdj&#10;cVXj7R25na71v+t/60P0L/aL/bL+HvhHxDL8E/h/4ltb3xpcART/AGScMuiBjjfKV6TAZKxdV4dw&#10;AUEnb/AH4IaZ4B+Hkdrpa4mlszNLcfxSOy53E+vSvwe+H/j3xJ4A+JKy6dffZp5XJteWMLgEAxjJ&#10;yMYBwTnmv2w/4Jzfta6d8ffhPF4d8Qolr4i0i2ENyvmZS5iTaPMU+oyoYf7Stn5sDSjVjWTvv+nk&#10;cOIwzoLTWz1H+GSPgh4ivfEOrHZY6VYz3d6FXLPHFG0hCjoWO3AHAJIGal8HeL7P4u+Kbf4r+DLy&#10;7hj1+zaMyyIAhkBKeTNH90hwsi/7yDsc1mftpeIrgeGbrwRpOhrLd64wiS4tpi4FqHU7mGBtZ5F2&#10;YG4bVY5y2B0v7P3wYX4a/s96XZaxMsErsb+WSVtixIFdgST90ZdmzxgNz3pqaqVH2X9M5n7tPXqW&#10;IfgXZB5NT8HeINc8D33kiMt4Xu0axUDj5LO5SWCDHpEkY9as3H7PHjHW9NNjqH7T/i2/iljxK9xp&#10;9iCq9cgxRKfyI+or0LwTpvifUtckfXNViktTbp9jSKEKUIUA5PV8nJ5PSuwXRLu5D2kbvI6p8sUR&#10;aEnHU5Vv5c0lhqFX31f72iPrlWCs3f1Sf5nyv8SvgxJ8JPAmo/EH4bWF3448VWtxbW1pYNYFRe3E&#10;ssaNPcFHEkoRC7kljkqN2V3A4lj+zZ+2/wDErTYNL+Pf7ZY8A7rlJ9O0DQtRtoLpZdxCoRa+Urx5&#10;xgb5gejLX13p1pLHcNpo0mKSMAs6X97JOzAdwrAg89cngEZxkZ4b47+DIPjH4dk+H2i+JdR0W4uQ&#10;Fv7LS9Vj0u7vbVQcwrKvnFYmJG4iPLKpTgO1ZSwSi+ttNE7fibwxk5vpfu1f8DhfHfiaL9ma203w&#10;V8cPj94f1fUp4/3c91awWd7cKoUEyJ5oi3ZOd2xFbOAi7STxn/Dwv4bwSpaeBPDup65eTsIrR76I&#10;26CQtgKzMuMdwyjGB1qrpP7IH7Nf7OPgy/1/WPAugeF0iu4IPs/jXVFurGZ3O1Whnby3RzjJQDZh&#10;W+TksPQfBnw5t/GvhB7fwv4c8D3Gm3abItV8NxRyNEMj7rfMCeMHnPuDyM69TGU6cvZpcyV0m737&#10;K9jWCw0rOV33drL7ij48+M/hr4gWV18NvHfimKTSr+NYtTh0j+0LUuMhii3dnKrlcjBKuA65U5Vi&#10;D57LZ+G9I1Sew8GQkaZFKy2Cndnygfl+983TueT35qLxL4VvPB3iK68L6jFie1lKHjGR1DfiCD+N&#10;SWkKRAELn6Cv5Y4x4yzPiSSw2KoxpulJ7X5r7NO7t07bn2eX5dQwa56cm+b7vUvWblVzjHqasJMS&#10;3NUROqjaG+YDGPSpoifvM3UcV8HKXQ9I04rkAblbNWbVyWBZuMVmQNlueR9K07RQqdMcd6uOxnJF&#10;lgoGQ1aXgnwnqHjLxLa6Fpts0ktzKEXgkAd2PsOpPoKy+oGO/GDX0B+yb4GjsLK9+I2qQlUSMw2b&#10;EcYA/eOPw4/OvqeEsjlxDntLB/ZveT7RW/37LzZ5uPxSweGlU69PU7rVrSx8K6DaeENMACQwqm0D&#10;+FePzJ5rWEMnhLwhHbwJjUdVdVjTuM8L9AAc1meG7B/GHiw3d2uIUbzpR2VB0X+QroNCgPjbx1Nr&#10;DZNnp+Ybc9i38bD+X51/ZOFoRo0o04Ky2Xkl/Vj83qTcpNv5lyRrL4d+CDPM/wAyRH5z1YnJJ+pN&#10;eRaTfXOsX1z4lveWmYpF9P4iPr0/Oug+PXjCTV9at/B2mS/KGBkA6fj9Bk1hWsKwwpa23yxooVeP&#10;1p1J809Nloh042V3uxdU1ey0PS59Wv5xHb20DySsTwFUEk/kK+SfFXivVfH/AItu/FOoyPmeU+RG&#10;7ZEMQJ2xj0wP1ye9erftXfED7NZW3w30yQh7rbPqBU9IwflQ/Vhn/gI7GvINKtsgYT5R2xX85eKn&#10;EX9oZkssoy9ylrLs5v8A+RX4tn2eQ4P2VF15LWW3p/wTW0y2UIN3PHWta2RI13MMD271n2ELjIdQ&#10;ADwRWpAiN1HC96/JbWPebJwSqbWbntzTFcpwRnnpSlsj/wCtSNt7Y46mmo3VyAZmY4Xg+1MYgfe5&#10;4pSx/gPPfmmOQeMd+mKSjdgkOWRQNobj1qN5FVuTTfNbO1Rz6YoYEc7fwrUqyJ4nVjjJIqbb5gGS&#10;DVWJsYyMc+lTJPngHp0NNb2IluPKYHydAe9RuFQln7f41Jl8YIz6VFKDtO4844ANaOKtchMeZlB+&#10;8PUnNI9wOxP51VJkxyePpTfN8w4BNKMncGi1LPu7c/SkUs3A6d80wMqr8zZPoDXnHxr/AGofA/7P&#10;nijw7pfxPtLy00jxFJLBB4gjTzYLa5QArDJGmZcvkBSqsM9cYruw+Hq4moqdNNyfTrpqTd3Pmb4o&#10;/D/9q62/4KAaEND077dFBqc+qaJrreJlWRNIecefbrFIy7EjEro8IYmROikHn6p/aa+EQ+OHwQ13&#10;4dQxPJNeQJNa263Qg8+aGRZo4jIQRGGeNVLEELnJBAIPlnxy/aj+BltJ4V+O/hLxsuoT+FdRc31p&#10;badc730y5XyblnBiAh2ALKrTGNP3R+bJAPvXgXx14d+IvhWy8Y+EdSju9P1CASQSROrYz1RsEgOp&#10;4K9iCK+gxlfFqjh6rpcns9E7Ne8nfq/R6WSbdhy54tOW5+V2j+E/i6mr2vjPSf2ZfiVqtus1u9hE&#10;nwuvTILZSEi814MbopCkkIKMpcpKwZWXB+zP2afBtn+xT+z9qPjTWfDlwPGvxB1U3Oi+ELmRZL+S&#10;Zs/Y9PlZCqSyKZXmnnWOLZ57griJM+y+IPgNpWparc6t4T+JPi7we99O8+oR+FtSgSG4mcgvKYLq&#10;CeJJGOSzxojOSSxY81L4G+CfgT4Z6kfFcl9q+v680Xkv4l8Uam97fGPLERqzYSFBuYbYkReTxXp4&#10;/iCljcKqfLyrS61u7bJvRJel2/LUidSUmk9kaPwd8DyfC74V6D4CuLz7RPpmmRxXlwDkTXGMzSDg&#10;cNIWYfWvNvHfiaLxz+09oXha1uz9i8D6dPqurq2DG13cKI7dSeqyRpufngrcgjoa2vjV+0fbeB7p&#10;fh58N9An8V+P9Vhb+w/CWloZZSNpY3Fxt5ht0UFmZiuQpwQAzp6n8C/2MtD+Hnwkjg1vxImreLdR&#10;1KDW/HHiA2u+DU7iTeTaxI+1hDGG2IxUHd8+xd3lprw/w3mOe1J1oe6rPVrfm0bS9L/pscmJx1DC&#10;JSqPc5lvD+v6l4fl8TxxeXbFSbRpM7rggdEUcn69PfrXWfsfz6fcNdeJ/Etlt1MoSEf/AJd0P8CZ&#10;5ycjJOD+te7y6N4c+G3hI6nrej3moTw2wMGlWVt5s7DHChRxk+pIUdz3r84f+Cgv7T/xT8GyW3gr&#10;4Ox3vguPWhcX/inUY/Lj1G2iaUoltGzxypaAn5mmKHKtGEZfnI/R8p4Oynh+UK2JalNW17PyWy/N&#10;dzyHjcRmd6NCNr9fI+3PG/iTTvG81xoFxY2mo296htrqxuYllgmiYFWjdGyrxkEhgwwwyDx1/Lf9&#10;tP8AY5/4UF8cr8eD9HFt4Y1Ob7V4fmgtz9nVWw0lsjHODCxKBSSfL2MR8/H1R+xB8SPip8efh9D4&#10;88ENqF5oWn6kdLlj8TahaT6jNGhEc832uBI45pFkDEZwGRWTBYeYfqLWPhj4T8Q+DJ/BXjzw9a61&#10;p14Nk2n3Ue4St1G08FWBG4OCCpXcCMZH12OwKzfC3oPllFuztpppZ+X5MxwuJlkmLtVXMmldJ99f&#10;vPxOb9nTT9WvW1S2j1CBH6xW3K8+mVOOnqf6V3Hh34H/AAh8LWcGr+Lo7ZIkG5rjWtQ8uPIPIJZl&#10;T8CK63/grT8PfC/7LHxt+HXw0+AXjjxFpUPi5p38R20/iO4uIrSDzoI4vITcJAoDXGTKzlioxjad&#10;3yl8RfA/xB8Fai+plY9a0y6DSDVLKLdMAOokHOSBzwx45G7BI+KxOT5tUtTrV1G97cq1dnZq59dQ&#10;zjLmuelRv6/5an19pv7TXwY+Ftnp/hbQ/HdtFp+mX0l9Do3h+ya4tmlZArmPyR5Mbttj3MTlhGAe&#10;gI9d+DH/AAU/1n4heM7L4W/Af4HnxL4ivz5OmW3ibxZp+iNdTkhUji82RhcSM7AJCpEjkgKpPA/M&#10;G016DV4lNtqu9ugO/LpyOCDyD9a1LIqkRWY78jnd1ryanB+Wt/v+acv7z/ys/wATqjn+LtalaK8l&#10;/nc/ZLSNT/4KQ/FS2I1P4gfCf4dWkd1HFrMVhpd7f6/oQaYowlhvClrKyokkmVYIwjI3Bvlrzz4s&#10;fs8/tw+KLPUZdA/be8Q+PXsdOa8ntPBlyNBnhhCqzSXGn2+1hGPMCl2Cx7gVVmxXyV8B/wDgqp+0&#10;F8ENHs/B3jjVbXx14T0y1W0ttH8VOxubG3GFCWt6pE0YVMpHFKZoEDtiE8Y+lvhn+3l+y3+1IkOl&#10;L49g8Em9lQeINK8XXQjmhTekjT6deebFZyXMarIkb3XkkvOroiNGGHPSyueWVVKNCHJ35br5vWS+&#10;/wCZFTFVMbFxlUd/X8v6+R8qCTT/AIUfFK18RfHn4dahq89pcQy3+keIZ50fVj5mSshVRKIpFBU7&#10;WDAtkSDivRfg4Jf2kPih4d8LaD8KbPSDPr0Z1Gx0SZrG1s9MnmZnmU3LyMIIVyWkllZkXkuwA2fc&#10;nieyj+N0UnhL4k/CDwzrF7dwf2k0Ws3G6XRY3S1uHkku8CWa1sdPRmm1O5ine8vLkxQJ8vmHzGw/&#10;Zt/Zx8Ga54m174exz+HreTS9TWSfU9W8xLrRVkJhmhFrObkGaECTdFF5UQRl847M19ZieI8uxGXq&#10;hUw6hJfC425b7PXSW3Sztp1PGwuX4mnjo1I1W115r38rPVb+h6X+0L+w5+ylb/BHV/FHwz8XzTze&#10;ENPgv9Y17QPGVh4lnMIhxNv0+GS3KiOTZh1f/lqxIIXCfnh4k/aV8c+LvFkHhHRfGv8AYekaXZy6&#10;fpgv7cXWyCVgboOiwkGVyse7AjB8iMFgEWv0e/aj+DVxqHwk0/WfgJ8JZbnxDo+j6dZ+IJdZtLR9&#10;OuETTdPaNXurVZfscUsQbFpE9pDJHcxSyBViRW+B/h/+yJ+1d8H9fvNY074cq813pNxBf+Ir3QNP&#10;1+Cz4VxLHIVuI7a43IAs6YlhJLBgNxr1eHHkOHqSlUnD2iel5LRWV+XSKs9r2ve6bOfOMRnNehyp&#10;S5N3ZX/K/wDTR33hnSfip4k8KahoGu6nptvG8Ey/aPD9m48yVUIRHEqtlTkjBZThhyMAV4vdeBbr&#10;WtI1fwvrNr9hsI7LytR1U2hlTTLi8ublYPMeJGLEi1idEXLth1QEkrX0v8OfDHjy3+Gn9j680cOt&#10;JOt+sJfIMkUi3CRyNkhRlFQ84xnBxzXzx8fPCEltAP2kNI8KXs3hny5LDxTAsqzNpUnmpHHeMdhE&#10;luXlWEs0ahZMLklxXsUKixNWXLs2/us1+q1t5nh3lBcstNF063Xz2TPkSabUdH1a50nXYjDOh2SI&#10;eGVhgcg1A2sWWnM0k0+T36HP4V71+23b/CbxH4b8C6B8PIYdV8fS6IrXT6CpYTW0rtcRPcEADhJ9&#10;qkkOiwqpAQLt+abr4W6pZXTxatqXn7B8xeOTy3BYruRmADjKsMjPIIPIqIRo1aV6z5X23vZ2PRmp&#10;wnaGv/BJdZ+I3h2GIxx3a78fNEEySfSq3gnwJ43+Jt/dN4c0mG2aCDz5Dckxx+UXWPLYBIBZ0XIH&#10;VvxpYvC+kaeMzadbNlgquYlIz7cdf1ra8L+Ibzwnqcdzo99dxxFgt3bByVli3KxTBOVGVBwMDIBI&#10;OBUSlRoUX9X+Lz2FBOdVe128i54t0yXSntp9QsbESSWywi2s1CYSJUQNxjJbAYtjJLHPOa4+2XT9&#10;ZnmluBIlvFcqZfKUM6rkFsAkAnGcZI9zXc/F7T7a0gtTLfW8d1NN5en3VrISs6MC0Tgn1QoCPfiu&#10;F+FGn3Nw2pW98p8wKf3bD+4cE/mf0rloStg3iHurfn0NsXBQxfsun/AOMurTRLbW7uM3Ml5DFcus&#10;DSR+U0ygkBiqs2wngkBjjOMnrXaLDD4P0uwc2xUGRTsY5I7nr6VYs/BPh7Ur+B59HBuJJkRnVyBu&#10;zgsQDj36Ve+NOiyRwxW1tjfbqrBfXPGP5V6OLzGnjMTRw8dtW/kcVGhKjRnU+46bT9LOu6JPeRaA&#10;2qJNbyRrFat+/WTYWRgfTIxjndnbxXnurafrWhyLLquhOkrfO0DfeRfTb6Yx+FeifCldY0Dwr5ya&#10;k7PI6re7JAVgjTaz5B4B2KuMckkdia53xFfQeLvGc95MswtpJCbRHk2BYxwMleScAZ5IrzsFinHE&#10;zg9Yp76/cduJoR+q05/afQq6N8QNHntkit9SjgZeDCw28/Qda1INSivcs90W3H7y8/rWZrHgzSYX&#10;3w2ERaQ5GyNQCfXpTLL4TavqdhNfaWJYY4Bulkt7WRkUZAG9k4QElRk9SQADXZKWCTvflXmc0Y4i&#10;Wlrm9cXUSQYin3DZ91nzjtn9a+jv2V/C/jLwb4Uj1ZLmazl8R2txfwLcWyqrRxSWwjYcZb5JGYcj&#10;C3APQ5PjGh/CLVf2dviRceAf2mPBuoabq1vMfsSXk0E1m8qOVYPIheORQVYZVivXPUV6b4M8X33i&#10;7Xb/AMXQYs7J7eaDSZnifbck/NK6s3zYOIwuevBGDXDWw86y/dO6ve/R/wDAL9pCkv3mj6n1n+yx&#10;rkGo+KfF3hXV9WMD+KfC0mlJa2/3TNcSx2EkgVwTnyLmfB5HLZByC3lXg/WPCsd1Np/ibU7yW+8M&#10;3a2lgfB147trdpJDKJVguIo2ihMm+KGSRw6ujozQtLA8c+V+zF4nh0D486H4r8Q6nNvitboQqSSj&#10;XH2eXyUy2MZn8pseu3Fev+I18M+JvDOsfEA3kWkal4W1STwt46u7XUJLprLTHuZ7fTtSMd1DPKFh&#10;FtHDcLakuY54XBZ2nVJyvD18Hj6lLS8kn0sr3V3rotFdvbd6BjOTFZfTkr+62uvk/wAL9PPqerfD&#10;D49+PP2hvCa+KPGOiy6/Losmn+GNVlHh5dSu4La9lMCzzT+UZr3Fot3ELWWaMzPe3UvnKYU38n4i&#10;8E+D/jD42ufA40L4gf25qVs9t4dfxzq62sVvEWa8tZGmvN32a1ksndo7aWeEggDzZ92Zanwc+Fv7&#10;OmtfBfRL74t+O9K0jX7COOCaCPVTpq6npMp+0PJ9mlgZrt4pJ5lWWEw29xb2aReZbtsmuO3b9jvw&#10;7qi3nhaH9oWz8QeI213/AIRzxDoV3cCGNNLD7UuoLyNJZBF5UWyQCCORUVkCNHLGk3zOMjicPivZ&#10;yTevM/eSbUtdHLrrd3W+rWlzowsPbJKD39Xto3p00VrenUreGf2f/wBkHwx8R/iJ8OLX4R6f8RPE&#10;Vnr8um+GPD+ri40tltYI7me7nn+wl7m4mgaE2my2t4C6wfaW80SyLb0/HH7Ovwo8L/FG/wDA3gTR&#10;9e+EfiLTZBpep3Hw9+J97Z6NNqU6WTwlp9ZRLu0wJZkeGZUyZEYSIkY8/rv2Yfhb8ZfgP4/m+MHi&#10;PwXplh4bh0fUSmq/EC6hXVItKt7Bo/8AQXiZ1PlRFo5WG5zbvjYpOK9O+NPwr+H3xT+Nvj7xB458&#10;C6hqi33xIMevQ3glttHtnTTop3dLpYGe48pYoW2Tx20VxGZJIZ5EVScJ5jTqReIk22pL3VZrltr7&#10;1uVvS2t7vVHrYenOE+Rq2j6ve6tp0Xnppo2fMWh3v/BTLSYrKw+GH7R2r+K2e4VU0TVdKtL2aMMV&#10;KRXNzPmVpNkiMwUjG5SCVkjZ/XvG0P8AwUu8C+EU8TeP/BPwf8WuAw1DRPC/jB7C+02KO4ht5pru&#10;W6YwQLDPPDFMSwMBkBkVFyw9zHihPhl8OrqPw74W8O6H4S0j7HDe26eVpGnWdrNdNHPbXkrlYyqW&#10;5ZCj3QWSWC3eNQsu1/DPi1/wU1/Ym+CHhs6bD42t/i94zudMNpq+n+GIbjTtCnnFrdaZNNcXF28s&#10;87T2EsMUyIJRP9jtnNwZYhMeKGLwucYibjh404RS23fm316aLXfsdeHqYrCxV6jk7/8ADemnV9ba&#10;Hm+tftTfELwbY+Jx8df2QPiVoNr4R1E6b4r1ex0Q6jpej3AZIxHcXi7Y0bc8YHB3F1253DNXwz/w&#10;Uq+HOlalYax8M/2k7rTJdNmaW2ttRnntYLZ23Bv3VyohfO9sjBBywPXn5b/a1/4KG/tBfteCLSPi&#10;J4wjtfDlg6HSvB2gxta6TY7E2IVg3Eyuq5USzNJLtO3fjivny6mgdzshDFjk5Oc/nTWUYWU+aPNF&#10;+T/zudzzSvy8s1GS81/X5H2Z8Y/AXhb9oXxFqHxO8WeL9X1LUtZuWnu9dXXZLqS8fjkvMZMgLtUA&#10;Y2qABgAV4tr37N2n2eoLHp/i2cwZA2SW4LjnpkEDP4V4e2owaXqdtPpTzxamZB9kXTCwuN2QMps5&#10;HJHPQZHIr7a/Y3/YS/aJ+L3hjUvjJ8e/i9PpGg6dpxvI9Pa9g1PWLxGtY7iFnaRXW3iMcqk7izqV&#10;dBHks69+HyvHzko0anM3/MrX+ev3nLiM1wEI3rU7en9I8I0v4Bav4z8T2fw38JaG+pXGo3AjtI0U&#10;M7s3VmPQYC5LHgBc8AV+mv7FX/BLT4G/ADQL+fV7pdc8X6taNFfeI1Dwm0jcENBZgHdGm35GkJ3y&#10;qXBCJI0Vct/wRx8BeE/FH7Huk/tBXnhKyPi/XZ9Tg1m+Bkkea0ivZY1ih8138kBYkLKm3eVDNkgY&#10;+ntMuZ/DWoxSWt2ZrGc7rWYNkrjqp9x/L9PrMuyOcKMninzN6W6Lp8/0PkM3zmOJqqOHXLFb93/w&#10;DyrxX4X1T4ba/P4Mv8ukYDWtwYyvnxH7rA98Y2n0IIqn4Z8UaR4j0/7boesW19bCRoxc2dwsqFl6&#10;ruUkZHcdqv8A/BU34nv4E/Y21v4laJpOnXuraO1rcWtvqcDSW91Gt1A1zbSKpVmjltRcBlBGVB5B&#10;ANfn/wD8E+/iN4G8R/Eefxx4C1c2Oq3+pSw6xo9giQQarBIlu0avZqAIjbH7bKLkNK7KVid/mxX5&#10;FxFwhWwdSvW9o3CGyavbRNJvtbZ6/wCXs4GtHFYaM20m7/1/wD7U+PnhXU/Gfwo1bS9FMpu1tzLb&#10;i3OJSQP4CASJB95Mc71XFN/Z++NWk/Gv4eweJre5iGo2r/ZNdtYhjyLtVG7AycRuCJEOT8rgH5gw&#10;HRWmrLI+0tjI4we9fNXx3+CXxr+APxQn/ac/ZE0htVW/GPF3gRY2f7auS2+CNfmk5JIRP3kbsdga&#10;N3jT43BQp46H1WclGW8G9r9Yt9L/AJnXzWidR+0lf6B8I/HWoeK/iTYSyfDv4h6L/YHjS9tYBI2n&#10;SlXjgncGN/kxLIo4bmVm2sURH+J/FGifEL4Jib4B6l+z7feJNLVnutC+IXhjSLy+ttbs5Zt8F8I4&#10;5JYHQbwh8njcCG8xsg/bnwU/bl/Zg/af0U+E59fsNP1O/hNtqfg3xYI0aYuAjwqJf3V2jEsoVcsy&#10;jLRpnFWbD9iP4R+Ddce/+F/inx34Js7i4M+oaD4S8cX9lY3khOWLxCQlOpGIygA4AAr6LA4+OTQl&#10;h8wpSUtNHezcfhad07padYyVrrS4vaS3gcF/wTW8K+ItSXxD8TfF3hvXdDu7KQ6B/ZXiDSHsblZQ&#10;sE07tbyrujGBbgFSN7CTzAxRCPJ/2ifjd4M+Dv7ccur/AAW8Oahf+O9Qv/s95pXhkR3e95Y1g2TR&#10;HYiyzPl/Ly7btsp2lxX258OtQ+GsGjv4P+GOraXNa6H+6uLTTLxJvsrM7k+aQxPmM6ysxc7mbezE&#10;tk14B4r+LfwU+NH7anh/T1+JXh5NN8Aae13e3t3qUMaXd9ukigtoJGYCTa83mkKT80WBkg45cDio&#10;18wxNaVKTp8kvdTat/KnZa3eltN97I6I1GpXklzea/Q+lPCE/iK58K6ZP4ts0t9WawhOqW8bqyxX&#10;GweYoKEqQH3DIJHHBPWtJcI33j9M1yNn8cPhHqGtad4Y0T4haRqmoapM0VlZ6Rfx3Ur7VLu5WIsV&#10;RQDuc4VeATkgHqyQOR+lfH1qNSEv3kXFvXVW/MykmnqPMAkIDLye44IqGa5uIJUhYZUkgue3tU4c&#10;4461FKiyHEi8HgjHWsJXQLcljlD8lj0p4LFsEZyfSqqI9scZ3Jnr6VPG/HzEYznNYta6ml10Jjux&#10;x68U5XJ6Hj0xTSYmAKn/AOtSKQe+fSs/eiGpOhU8E9uDig9xu57VXLFD1PenrIN209B61OnUpKyE&#10;ucFTu4J9qoudoI5IFWrhw/BHf1qpIxYnawNZTuXEoXaKctgcms24UFuT7Vp3Rx8rHiqF2BgnP41y&#10;VkzWOh9A/ssfEP8A4SPw0/gnUbpmvdKUG3LtkyW56f8AfJ+X0AK16tdWsN9ZS2V5CXimjZJE9QRi&#10;vjn4d+Ob74d+MbPxVYEt5EmLiEHiWI8Ov5dPQgHtX2Pp1/b6tp1vqOnzLLBcxJJbyIOJEcBlYZ7E&#10;EGv6i8KOJv7YyP6nWlerQsvNw+y/l8PyXc+Fz/BfVsV7SC92Wvz6/wCZV+CuvyafqN34E11/3kMh&#10;VCx+/wAZBx/tKQfrmtU6Iui65d+EL0YstSVmtXPRH68fQ81ynjWCXRNTtfGNmArwusdww/u5+Vj9&#10;D+jGu+1vb4x8Fw69pg/0q3AljYDnI7f59K/VaeqcOq1Xp2PBlvfuYmhM0FzL4e1QFW3FOezdMe4P&#10;+FfPvxZ8FXPgrxXcaXMMqD5sLhcBkbkEfTkfUGvoLXZotT0q28Y22VLgR3eDysinGT+Ix+FZPxp8&#10;OWfxA+F7a5b2aNf6d+8LpHltoz5i59MfN+Ffm3iRwus9yd1KP8SknKPmrax9Wlp5o9vJcc8NiOWX&#10;wy09GfOEUqFQalR+cjjHtVRla3maIjHPSpYnOTknk96/lWTZ90kkSnk0yTK4YjOBUoUAjdx6UsiK&#10;y4HSs1G0tSkzPmVJBnFegfDn9pXw94NTTfCXxH1VbNL69jsNN1GXJDTyHbFE3BwSflDdM7QecGuE&#10;kDRkgge1N0XxFqXhfVDqWmOuSpSaKWMPHNGSMo6ngqcf4YODX0vDGfVeG82hiIzag2lNLW8fQ5cb&#10;hIYyg4NXfT1PorVfD8YZ1+0MySLuVgc8HoR+tc1Y6T8SLDxQl7ca/ZaloEkKwy2YtvJnspQWPmb8&#10;t5u4Y9AQoAAO5z03w98c+FvH+jILCWPzlRftVojEGF2GSADyOh/2W7c5FXrrSJ7KUOoxA7YLr6dw&#10;R6exr+t8NjMPmWEhXpT5oNXTTv8A15/ifAShOhVcZKz8zF8YaMuq6TLoWvWC6lZNHwkQAlX0eJyQ&#10;Mjng468Efdbzi18W+KPg5aNBrln/AMJV4AuGliuNThi3y6UvIkFxFjeoXnfx8pU7thO2vStbvJPD&#10;svk3cTPayHMMwBIQehqvPpsEt6Nd0uc2t2yIHubfGZkU5VJAeJFGWAz8yh22MjHdWtSjzWaepdOt&#10;yrla0POLXx14t+DlzH4n8D6tP4l8DTONto1+J2s0PeCUliQO0bHGFwAhJIT4eax4o8EW2saF8JJo&#10;b6DWdTufEvh1vJf7JLZSeUsluhUHYYpCMp94LN90BCaZrv7PHiq78d2njrwP468YaFZ22rQXt9ou&#10;jW9rPpOoKvyzQPaGNZCJEZlJM5Xdh/LLKMX9V8MzeE55n+BvxTPhG/ln+0XHhzxTpxaylkPoY9kk&#10;GeM7CFOBuDYrk9nVjLy/rY6eejKNtNf61/zK3j7xFL+0T4Tj+InwduptD+KXgbck1vBL5UzoRl7V&#10;lORPA5yVSVcbl+6M88N4Q/4KLfDDWfDN54G8V+ItD+GHjKEyDUD4mRbS2nIyGMU83CnII8uQhwfl&#10;BbqNTxLqXxlk1JfFviz9mDUrzXrVFSz8SfC3xhpryXfI3ib7Q8JMbYJ2NbyYyBuz81Wdb8IaZ8Vr&#10;Rde+Kn7O8smqLGrmTWvD2liQYGBumv5TGSo4+UqOuAOlDdZyvF6+el/+D6Gi9io2ktOlmnb/ADXq&#10;eS/C74zfFf4kTePvhl+z8mm6l4Js7OGK48YQSwXD614hublGdYZLV3ix5DmMQsWmjWON3YdK6H4w&#10;Nr3w51nwh+zz4F1S9g1PS7T+1fElzpdy8M0pLKEgV0ZWXzpTHHvUhgjkjBFe26f8Q/hL8K/DV14k&#10;i8gWnhzTBukRokhtmkywigigCwRux3Z8lcFeSzcCvOv2b/Cl/wCNfirqXxi+IdnKl7K41zUbdoyT&#10;aoqlbG0I/hZVYysMZDOFIyld1GEuS/3Lzdv6v3ZyVZpzZ2XjHQbq7D+GdR8Qvquo6RYWreIJ3wpM&#10;kkbBnCqAMFkbgdMj1ryH9pv4Y6v4s8P2V/pFlEsbtJDPIqg+WrHC+559weM5GK9T8JfEzwz4X8A6&#10;/wDGfx9cLHYeJfFn2W/upwdttaKjbZD/ALKfMzf7IavWfAfwst3lvtB8TwiSIAqPO4BQn8sjn6Gu&#10;nndrP0/T8znV4Sufi1/wUi/Zn8ZeFvinL49uBPPDrXhfS5or20t1D2ps41tGDjduGz7PC/m4C/6Q&#10;q5DEY85+HU9r8SvHnhTxjaR23hk3V/F4ROoardHZf3lzOj311eSMkhMUcczu5AfaCjhVHyp+pP7Z&#10;OkftEeGPGz+Hvh3pPgjxX4d00c6jqdgCmlmRGDRyGQMI5xGTlopA2x1b5N2B+cf7bf7OmifDVtE+&#10;JfhfxBaaHpV/NKuo+H/BWp3c9rBOViDTWxui7RSMixBiZZGzEDvwVVPms9y5ZouWLtKKau07Was1&#10;po7pLfZXPp6GIlVjSVRrmSSVn0W177NfieOfEuaxsfiKs2l6Yr3unzPp+pRKqR2phyHURAnLKCcK&#10;ykkIAT151vCvw+8d6l9o1b4I6xPBJdxxjUZpFEUJjRxIoeUDdGyuAcodwBPGG5y/DHg6/wBfsNX8&#10;VaT44bVLqxWEC2urbyLiK1Bk+c7OJivyhmxkA7ia9B+F/wAWLvS/CzfD+aUWkiO72rQAbJ3brkA8&#10;sSemB09+Iw2FhTwEKMkpJLW+qdtdmtr7dj18JTpzTpVnpJ+XuvRaNPqt/wDM5XwV4v8A+FP/AA8f&#10;4QaUdC0Hxja6uJdW1XV2l864kaR5oJ4JkUqqQLFCSxZcOIvlJdzXU/B3xBqmlfBvxFbX3jlfI1O3&#10;u9S05BpzTxz6rpuZDD5yEsjtDcLKJeF27g2OCWePoPCej/Ejwl8XfFen3x06zE9vrlxZyvG9s7xO&#10;kEylPmAjkYEnnrggjgw/FjSPCXw+vNXuZdZ8PXtnpfi6O9j1lngm1CezuLcEqbdFRJ4xvGdsikMx&#10;ZYwGJX5fMKVKli54anB3qtVOZpO8lK3Km09FLkfL0TSiu3NjMK8HiXBvSOi6e7bf7r6+RwL6h4d+&#10;MPxk8r4A+FNUkTUdEiutXsvsmRZ3SDbKwk3HzAwEbF22lpXbjJGdDV9O1DwZbx2+s25QzQsznjPD&#10;Y24/vA9RXT/s3+LfDmh+JfE/hTRLy0uLdNbe40y/tVZVuogxC/K3CgJtIXJI3t6cbPxz07VvEVlH&#10;4i1HSbBbewuFCXrfLM+7anl55+XcdwX2YjHzZ+uw9KlRw1OEb8qS+K/Na2l9nfZar1PSy/McZRyu&#10;pRi7c7dna61dpJW26vX5HIaP4luF0+HTPsShGT7rxBPM9DgdwOD64781ia78OfhnpV4/iCys7YXD&#10;TA3MECEogxgnaDtVs4OMZOBnIp86XlvZXc1nM8w2kwW5bIA6suMEtlcgdOSOua97/ZB/Yn179oG9&#10;i8YeK7K703wzb3G5DK+4z7WPyRKy4PYM+CFII3MQQOLE5nhstpOvVfyXUyxHtqkPq8oxdtm1ey20&#10;tp9551+yx+yX4n/aB8Txz6PaTWOlidlvdUmIMC4GfKCjLFyO3v2Br9G/h58APB/wu8Dnwr4G0qJI&#10;YItzzIgElywGS7EDknA4HAGAABgV1ehfDHQPhx4XtdF8I6HHa2tlFmGCNQACMk89STySTkknJOa5&#10;n48ftGeF/gJpcUMpl1TWdXiVdG0OzjMlxczP8oAVcnBYYxySeACc1+YZvneOz3Fe9t0ijXB0KWXx&#10;Th01v6HKfGH4s+FfhB4KuT4u1NbSKLLxxMw3XBAOUT/x3noOSazf2bf2TPiV+1xrVl8WP2qNMn0/&#10;wjasJdB8DyuyfaVz8sl0MAkY/gIDPgBgq5jPU/s0/sYeJ/GPjOL9pD9rq3jutaBWbQ/DLMHttHUH&#10;KMwGVeZeoxlUPILMA9fT134tuLST7DpvkwWqp81z1Y/7vb8fyrtwOBo4P36ms/y9P8zmzLN6uNbp&#10;0NIdX3NmCLQ/DGkR6J4dsoIo7eMJDDAoCRqBgAAcceled/EvV1gh8ya8ZZQc20kQxsfB4A+nGPSq&#10;3jT4mR6DATGjmNQdpVxhvfIrybx58WDrVwlpp+qQKr4LNtJkQg5K4ORyO/HQ1piMd7Kfu7nLh8uk&#10;6alNe6XLvx5/pBtb5/JukjO+In74z95fUfyz9M8z4u8eLbj7XDeqFUZV93K9ODXHeNE0m3R9Qa5f&#10;zMlhJ5hV0JH1968M8c/GnV0uZrO2vRIiEjzQdr/THRv0r1MFmqmlGsrPv/WxzYnKpqd6Wq7dT07x&#10;9+0HOUaISYdRguhyDXh/jr4uzancsnmFsk4Vm5+tcf4l+JCM7wz3TRyMcnemMfiPl/WvYv2Pv2Md&#10;a/aCii+Jvji7fSfBcZLvqRwZdQ2kgpbr0xkEeYePQHBx1Vqqm7QV7mEKXIve0OR+CHwK+J37Svje&#10;38L+DNDuDDJKBeao0L/ZrJCfvyydF45C/eODgda+1tO8Jfsu/wDBOfwJJ4tbVor3xDcwtE2u3e17&#10;m5cD5orSLsBkZI4G5d78qK5X45ftqfCH9lPw2nwO/Z+8HwSapG3k22jWQJAkORuuXQ72cnH7sHe3&#10;O5k43cp8Cv2Jfif+0d4pT45ftZ6vNcGd1ktdEl+VFQHKoVUbUQZ4jUBRmueMLuy1ffojecowV57d&#10;v8zlks/2k/8Ago54s+Zrrw94DS63hckm45wCSQPNbHG4/KMnAGa+6v2Xf2Svhv8AAjwlDpXhXw9F&#10;BhVM80i5klfjJdurE+leg/D/AOHHhfwB4etrHT9LitoUhVUgiiCnGOBgfdGKw/jF+0T4N+FGkS3e&#10;q6jGrohKRKwGK7aNKFH3m7vucFWrUxMkvwOv8V+NfDvgfS59T1a+ito1X53kYAnA6f8A1hXxV+1v&#10;/wAFAtKtLeXS/Cd0N43DJYDjnk/3RXjX7SX7bHjv43+K4vAnw3sr6+u9Qn8nT9O0+FpZrhz/AAxo&#10;o59z0ABJwOak8I/s4eCfgNqWn+I/2oNJfx18SdRKzeG/g9o0yzRwsRuWW/kGVbHHUGMdhKMsvLWx&#10;Tm7U3Zd/8jqhQjSXvb9v8zmvh38Afif+0xp8/wAb/jT40/4Qb4a2v7258VaqNj3iZ+5ZRP8Af3cq&#10;JCCpP3RIRtr3f4TeA/FXxc8ISfCj9kvwtc/C/wCFGwnWvGd8u3WPEQAw8pkfmNGH8RP3eBhT5Y2/&#10;EHgnSdK0q2/aU/4KTfEK0t7axdm8N/D2wb/QrPaMhIoAf37425d+F+Xc2ADXOG//AGpv+CmqLonw&#10;uguPhZ8Gxt2aqsQN3rMQYD9whwJARyJXHlLwVWUg1lTpy5rL/g/N9PRajlPmXM3p36fJdfUr61+0&#10;P4A+BM//AAyr/wAE7/h5H4v8ZzLm+1yBBLDbHlWuJJWGGG7/AJauSnGFEmQK9I/Zc/4Jjx2fieL9&#10;oD9rHxA/jbx61x56tdEy2WnOx48qOTJkdeP3r8/3Qg4r6J/Zz/Y/+EP7OPgSPwb8NvCUFkCRLqF5&#10;IN9xqE+ADLPK3zSPxjJPA4GAAK9Dgb/SJIYkZWjbOOxA7foK7o0FFJyOOddNcsNvxfqM0XQbSziW&#10;zW2jQKuF2jqBVzUN+mPbanbyAG2YebkcmMj5ufyb/gNTWimVROqdF688Gn3Kx3CIshxuwGGOMdK6&#10;YRXKczbub6zJIv2lHBDICOeKg852lLKeQTwep/zxWX4Nu2XS30+6dme1cxDJ/hH3SfcqRmr82UlE&#10;kbZOw8Z61XO7Idif7QiOLeVgA33e+akhV7fB4weR7iqcsqvGJEHIGVyvQ1ct1821SGSU8D5GP8qp&#10;S1E9hZlJYpG+MtwcVU1F5GtA8r/KGHOOg9KtsskYCtnGSAcdKp6g260EM2CGbH1oqO0Wxx3DTHAB&#10;jQjBOeatB+NsiYIyCMcGqVruQMFb7vQ1amljZPMDEMRxx6VCfuob3GEeWDFuwuDgY6d6rxLcrF5U&#10;zZbZjOev/wCv+tTTyFCHCg456dfWo5syRvFIxAKDbtOCDUys9SokBs3K71Csq84DZINPtHjjdSCQ&#10;cfOGHbtT45lWBW3bdv3ueprm9W8cW8Vy1poyfa5A22Rw2Ej9ct0JHPA59cVk2tDSzZP8SYvsGnJ4&#10;nWUI9i2+TC5Zo+jAAcknsB1IFcRJ4u8Q+KB5WhRyafav0upYf9KcYPKowIi7HLgnqCq8Gr+pQTXN&#10;7Lquv63NdO20RQFv3cIAP3FA4zk5JyxyBnAAGT9vax1AWtoPKSQZRiO/p71z1KMHUU5G0PhsjS0T&#10;TrHR4nRR985Z5JS7ufVmbJY+5JNGq3c11Ev2dWBB4ccfhUUEIixK2GZv45TSXV35YVJJQcHdj+XH&#10;atpv3bGcVaRHKIg29/nZgAeMD/E/QVgeK4bgRC+064CXsDiSzYMRsdeR0OQDyDjkgkVpSzXM0mYw&#10;AGPykj/P+TSxaDJfIWuLuOJB95m5JPpXHP31Y6Iuzudv4P1u38U6FZ6/DPIBcxAskrHKv3RsnJIO&#10;Rg1LrRjtomyMDk4X+f5VyPwpu18Oa7P4UiI+zXTtNbtyAJCSZMfXO73JY1393pkdzlZE3Nj5TQsO&#10;qkLxMpSVOdmcBf8AiWWJ/s0cLH2YYptrJcXyA3cBYhuEzxWze+H7S8k8027Ao/y7SRkfjUflQ2ko&#10;TyimBzkcmuL2bhubXTKyq8ZRoxjJ4Uj+Yq3Y3F00pjDEZXkHofemlBHKJdwyew5xVae7lS4Hlxjc&#10;h+QvnrUSk0CVzWjvpYlZLmRcDsDzTbe9tLuXblioPAPeqLtNc2xnvGCkcGMD73/1qrBniIIbbg/K&#10;W7e1JVYt2sVGDsbwtFkcyRDjoUHQVft1mntAgO0DrjvXO6beXvnANLlSw52/5x+tdBC0rENCSqnq&#10;Af1qoQvK6Ro7omjRLbAK5z03Uw2TPMJmLBS+BzTyIiStxJzyVI/xpzv9rtfKRcgDJDHA/TvWkU+f&#10;3h37CtYxICVj6H5SxwP0qtLqiQymBpdgIyEj71yfxE+PHw9+EsGPGGuoLh0JisYF3SPgcYXsPc4F&#10;fJ/xu/aW+MnxGu577wvqOoaBpwicWtvpce+acY6EkDOfUYA9z15cRj8JRq+zUtX+Hr2PXwGU4nG+&#10;8/dj3f6dz2r4qftqeH9E8V33ww8GMqanZRN9s1HUAyRW7Dtjad3HVjhRxycivFPgsW+KXxFutdXw&#10;tbzae17uv7vYzG/l3fecNkFc8hQcL7nNc78If2ZfiR8ZLFNR1fUprPR55vNlikDLLcHPLSEjLMeu&#10;4k/QV9O/D/4TfDv9n3wu1haypAJnyBNMS0jn03E+1cOHnLF11OrFcq79fRHt13gMtoOhhneo7J2/&#10;V/p0PQrc2+j6RHFFEkSEBEigjChePTgCuT1LxLAt9turOSTfL5aYIwxPQjPHarOjeL9I1HzL+W+j&#10;lEWR5W7cFA64x1+vvXK+OvHXhrTL5DfavHEWXzFjEX3QDwzEngflV5pXcYqS08jwsPQkptNakXxD&#10;QaXr0fjZNT2r9kS3u9PLjAj3NiX1yGbk9ME+lYGo3qRwtdLHsBIJOcZJ/nWD4v8AGN943u2X4U6P&#10;balfzx+VJq907R2SRkY2+YOZR14jyMggsvBpdB+Bmtt4IXSfix4yfxPeR24j8r7GtvZOQOGMKs/m&#10;ZIHEjNggEAHmuJU511eWj/TudrnCjBX1K7+Lx4tEtn4RiS/lSNlkuvNCwI+cY387yMYIQMQRzitT&#10;wr8NoroE+NL+TVmuFw2n4KWm0Z4MZz5nXneSMjIUVNF4dvdPtmjgiaAxAMjiIKT7YHYYrT+H2sf2&#10;rprMkitc2kvl3ERPRh/9bHfvVU48vw9DCriJyjZaI73TrW3t4xGlsIY4Y+I41+XbgdMVuWDve2oC&#10;SDbGPly3BHp057VgWdxmxWSKVGcMQpA4HPcfpUum+I7gXAElj0JDtHxg9K76MebU41FyV0dXo+tW&#10;8P8AohkAJOcEYwPxrStZLiKUmGZm38Zx1JHauKuNSFy2634lRhuGB+vtXW2E/n2ZuJJdpHfOBn6V&#10;2U4WVkZ1FZXNKHUjHH5NzKyhUwZN3XB4561NoWvXN0j2yygLknJboB2rFtbU6mWa4lKwqxyA+M//&#10;AFqbPqUNteC0047SmOf7wPsK7KV5NXObk5nZHp+g6zaNbRv56+fGCGdh19D/ACrVbV0ubhreSaJl&#10;mj7MME9+9eS2F3f7vtEDHaDxu6Af1roNO8WW0SC3jlBX+OZ+xHYV0znGEORGE6KTvudNf+CPDur+&#10;GZ/CEzRTQupWGAnDRL1BT6HBB6qRx2rxWPxd/ZHiPUPAesXijVdJKC8Rl/1kbqTFOAP4HAPI43Ky&#10;9VNeoDxXZ24EokZjtyRn7pxz26HNecftA6BfeJrCLxn4PsIpdR0qMmGAnBntz/ro+M5ZcF0GOoK/&#10;xV5NemptXjqa0udN3ehBdfEufRLUpp8Uzu5IVIz1LcYBPArl9R12HUZSdZ8RQbm+9pYkDEflk5/S&#10;o4tF1vVbCO6Orx2wkRSskLAq6t0IZvWotH8J29hcM+l2U07uW8yXbuLn3bvXLCXI7Xub2Rbh0+3N&#10;gZoIHRCeM/dx649a5nxHoOsajeeXZ3myAr/q1T+v+e1dP5et2qvZ3+kyoS37vzBsGKqXFv4mSN41&#10;tyikfJxkY+tFeo4y0RVO7OK0bw/pXgySeSPSybh+WuJHyzep3Y461mWXiCO41oyadYgyxy7hcSwi&#10;Rcg9xICG+hBBrqWtv7cuWsr62fy4wQxWQx+Yf6/lUmk+AvCmgLJd6oXES5YPIQp+hI4I/KvPxGNl&#10;GyS1OylGKTuYvh83Xhy4juraZ41VfkQAFGAOSCP4fwrqLn4neAfHttb6JIxfUIvkuYYpRHGfRlCn&#10;JPrXMan4103xC0mgeDfD1zdO0ZIQR/JH6EsMjH41lz6DrPhe1juLSW0+3u267kVxKVUHkKo5GM9c&#10;D8OtKnWcl+9Vl6nbyKS95e90O1i+HGnW5N3dMsefuGZgMfQ4/pT30BXsJJ7YJKI16xEYx6465/Cv&#10;NIPHOt6xd/2T9tu7i4aQtLGxCrDH2xyPxJNd5o63qabma9HlP1jiGPoAe9dns41abaenQ5qlKdJ+&#10;9uctJdW13rzWL+YzxNgFhyT6c8CuusLiwTT/AC7WzBnjQBnjwDn696y72aRbxUTw95pLYjynK+57&#10;VpWMMNvOEuV8njJgU9cfTrWEFSoRvbXuF5VGlfRFKfSb6+cS6gZ3Cncsj8qPb/65q5a2Cm1CvbCR&#10;wCUbBP8ALitwI5ImaQxRKuVUpjd7dqgv5BJEINPWKAFhk+WRu/Fa0otPdnVTm7WMe8hvpiksoO0f&#10;xOePp71j6raJcSC6JZSMDaeRkdwK6xIN1kZNVs2CoMCXhgM9Dg8j8vxpn2ewtLdvtIRSRhWaMsD/&#10;AJzVVaUuW/Q66U9Tx7xvJObsWUelST+YuHlbIQe3I5/PFfmv8UrQ/Fz/AIKZaR4Xu4o5LbS9Wi+0&#10;bFAVEtU3EYAHG9cfjX7EyfC/R72PV/E2q+Wq6TpMl59nziNhHGWJJOP7vrX4z/sjaldePP2tPG3x&#10;WmIZre3uHV16K9xKcAfljivay2jUwuFrYl9ItL1dl+pFepTq1qdFd038k3+h+qPw11SC902GSTzN&#10;rTgRbo+NvQfWvY/2pNVk8L6XpXhqS5Kf2VokSyAtwrlfMfr7sfyrxb9nTw/d+I9d8N+CykhN5d26&#10;NI0hO0FwCSR0wMmux/a08d6brvjbVrCO85a6kKSBvl8sEhcE54wBWGEi44WUvRfr/keNjYuWKSW2&#10;v6L/ADPA9Y+JfhjXtRA8PeJrO7cDJiguVZmHfgHORXNeL9QmubWQ3LRqCnygnkGoXtbPUruYeENI&#10;jaSGUrcSm2MK7++0lcsccEjjtmux8M/BrwpqcUUXiTWpvPncboXk8tQT2UKefzxVxcovYqVC/kjr&#10;0u/k2NG2VPynvVuw1GWMY28dgcmsXU7/AFDQ1Rtctf3QP/HzYkyxsPcY3L+RA9ak03xDperRLNpF&#10;5FKpcr+7cMMjqOO4r0XzLc8rl00Oqt9YhCgSyYP93FWP7YVmLDjaOxrm3iDIYlmb5h2Y5qP7d/Z6&#10;+VJuVVGd2DmnzO1iVBNnb6d4heH547jb0yG6kVsWPiYzr+6BJXow4Irzm01SK8wLGcOcZJ5GBW34&#10;d1C5hmMdxEAg6tnjFLmG4JHYyPDdsJw20P1BJyaj/fQsDFg57E8VHZXWn3Y+S4y4HCnvVe4uJoLg&#10;orcbudx/lT5lYmzualvexg+X5nlseelQ3+ta9p6ltLgF0hfLxTyEEDuVPOD7dKzLt4XH72dA2P4q&#10;8k+Lf7eP7NHwAtZrHxh8ULG61KOQxnRNHkF5ehx2aGIkx/WTaPeqjTqVHaCC8Y7nuFvrUl2BJJBJ&#10;C2cNFIBk/rTbzW4YVJX5SPU18AfEn/gsJ8RvE0h0/wDZ4+BYiXdhNU8XuW3Dv/o1uwx6g+cf92vB&#10;/GHif9qv9oeRrX4s/H7VJLSZ2LaNp8wtYNrdYzHDtDqBwPM3GtY0lFfvZpfiyo0alR+6rI/QX43/&#10;ALfP7KnwYeay8efF7Tnv4HZH0fSHN5diQfwtFBuaP0y+1c9SK+avGf8AwWe8ZeIHfTf2efgBKVKk&#10;Q6j4nugSp6ZNvbluPczD6V5N4C/Y48H6ZGsslgJWQZHnpnB9T0FejeGvgroVpMsMWmRHbyViVRn8&#10;uapSw0V7kLvu/wDJf5nRHDJr35fceWfEz4zftkftCWUtj8UPixJY6bcyrK+j6BaR2kakHKgug8w4&#10;46uegrI0f9nK/wDFmpLq2v3t/qd50a+1e+kuJCOuNzMWP519T+HfhTpUcP72wgiUHrtXLe2a6HSP&#10;hxGtwDCCydBHGuQf0pOrXlonb00/Iu2Ho6pHjXgb4AwaXbIos44gmAWSLDMa9J8OfCvSLMrLPpZk&#10;PbzDXpWg/DS/lXCWoQA8NJ6/SupsPBOmaNCJdb1CKCIfeaR1iT/vpqI0Obcwni7HD6L4ItLYCWOy&#10;hTj5R5PA/KrGh+GdY195JbjTV8iOZkhEUexSBxuPQt/Ku7WLQ75JLPRygh+7JfqQV9xGT94+/Qe5&#10;q3Yy6VpaC1sfLIRcIrDJX8q0hQjc554mTVmc1ZeAXdN7Qt0+URIMD8T/AI1fTwFZeUouiI8dSZeT&#10;+PSrmqeILbfum1QQKnVVPJ/Lmsu++IXhfTwJDcl9o9v5np+Va/V3NNWMViHF3RpaZ8PfC63Iu55H&#10;mBXasLEhF/p+lTeEpNK0rUp/DC2kmbZt9qv3v3R7dOxBH0xXGX3x6sLOdhZok2P4fvfmc4/SuPvv&#10;jzrd740F1byLAkdk6uYsLgMy4HH0NTHDuOmxbrTnue/ahdy+WfOhWAEH5biQLkfjXE/DHwVZL4al&#10;vn4MuoXMuFclEzM3AJGMcZ/GvKtX+J/ivVVa30OxvL+7uD5cEcCu3zHvgdh1rvPAXwD/AG0PG+gW&#10;8Hgj4JeK7y0hQKssOkzFc9ck4wM9ea6aOCxFZ+5Fv5GLqRim5Ox1ep6foljGywywhyv33kBA/WuS&#10;1S50eO4F9d+IWZVOVji4TPril8Q/sz+PfB/iYaV8cvjZ8LvBF+nMth4z+KGlWtzD7tbfaDOMemzN&#10;cBrnxX/YP8MXU9j4+/4KEeHrx7Vir2ng/wAEa9eO5Gc7JJrGCB+nBEuD645rvWVYhaVI29Wl+bRl&#10;7eG8Xf0VztJfiymnWjQabq08ak8hSefpWRe/Fm5K4GsXmB0BlPP4Zrm9B/aQ/wCCb1zuuNJ8Y/FD&#10;xYwXm3XSdM0cexLi8vGA9jEp/lV+1/ab/YxspTd6H+zHrN7J0SLxT8SmuLcnk5KWdlayf+Rf8a64&#10;ZbD7U4/ff8kyPayf2X/XqSX3xZvJkGb6WQK3zeY+ePyNUbj4gzSt+4unwR9/ZitOP9sD4fR7joX7&#10;IfwmiznypJP7cmdP+/uqMp/FcUP+3b8atNQW/hjRPh/pdqv+rtrX4Y6LOF/7aT2skhPuXJrX+zqc&#10;f+Xi+S/zsT7Sb+z97/yuYUXjCfd5k9/Jk9NqHOKdJ48MfDvckE/88+tP1n9uL9ojUWD/APCRaHAw&#10;5BsPAuj2p/OG0U/rWPP+3J+1DaK0lt8VNWiLcE2UqQ/+gBaVXB4dL3Zt/wDbq/zKhKq3ql9//ANV&#10;/iKzARm2u2Uc4MWM1l6l8b5Lac2NnZXEkqjkGMlYh2Z+OB6DOTWDq37Z37Q96+dR+LfirqOU16YD&#10;P4PWDe/tR/FG4QxP8QtXJ6gPeStk+/J71zSweDtrN/cv8zaPtL3svvOq/wCF131hAbbTzLsdi0jS&#10;Nkux5LHj+nHTpVd/jbq2oMZtZvA2BhMMSQPzxXDt+1h8WBC1jfeP9QCgYKG6Zlx2+Vu1Vn+PvjuY&#10;Mw8Q2rSMOJX0e0kbJ7/vImyaVOlg4O6bv6L/ADHKNWe9juZvjFaMeLxGKnld4AA+lVl+PLS3p0Hw&#10;w/2rUCDmJJ9sVuMcNLIOEHov3j2B5rzO88dapryvD49ez8QwMp8qCXTLfTfLcjh9+lpau+P7sjOh&#10;7qeKqWOueD9KgFla+BLa3gDFxDYXJiQMSckBw/NY1ruL9nNX81/w5UIJPVaH0v4Z+I+m6Lp6Wjxz&#10;XU7jdcXcrKys3oApY/QY7da1LD4raXPJi0vobcrKWJmiaIu3/A8A/TFfK0vjXRVmMltFqllnoyXK&#10;zY/DEYNNT4iazZO76f42meLHEWoWeCfoIw3/AKFXhvB4unqpJnZzUpPWNj7GPxZ16FdsM6PhgVx8&#10;pb1+7itLR/jRq5YS36kOGyF3hhj0+bJr4tg+NWqWSh7i1jIDECS1m2MSfRQd36Vs2n7S8WnMsN9q&#10;Fxbyj/lnd25YfXpn9awlXxcH70RuhRa0Z9t2Hxh0ySJvOtJFkfjKov8A6Fn+lbmh/EjRp5TcSLIg&#10;UcsXBBP5LivjDw9+0lZ6htKTwyoeC1pL8xP+6f8AE11Np8b7G9UR/a2gUcnzlKg+2en4Crji6UtJ&#10;KzMnh5x1jqfZ/hv4i2Yut+la3DI0jDdG0gQYHpuGPxrsLbV5WRP7Us5QjDKTKuRn1UgYz059q+Jt&#10;E+J6LsuIbqGQZymxsfzNd94V/aE1LR3VrW6nU4xIRMQMegGa6adOlNaMwl7SJ9c2g8O6jClvfQec&#10;u0ht6hsn2z3965vxj+z/APDjxKSLBI0lfJMe0ZP1B615h4b/AGntN1GItqllbuzAKuH2FexOQRn3&#10;LCuy8N/GnwxqMytbas0QwAEnIcD2yMfyraWGg0tCYYmtB3TPnz9oz/gn58MfFFzNo174ati1wqtM&#10;YogFmI6bkPDYODyCK8V8M6L+29+wfclPgD8Vbi+8O2SsT4I8WpJf6cwG5hHGGcS2oJY58h0UE5Kt&#10;jB/RtfFPh/W7Upd+RcxqQdxCyRg/jnBrnfGfhTwp4oty9+8IgVGE6lQRtx69R+dYxeKwrvTlp2e3&#10;3HfDF0K6SrRu+54X+z7/AMFgfg94x1m08D/tIeFrv4Ya/cIvk3+qzrPoV4xxjyr8BRGGzkCZYx0A&#10;ZiRn7BguYdZsYtZ0K9iuIntw8bxuHiljYAg8ZDKcggj1r5ps/wBg3wb8a/hCZJPC0VzaDUr6C0Fw&#10;uXeBZ3UEE87c7tv+ztIzXz9Yfs//ALY37AGtzX/7JHjh30GG5ee58BeIEe506bruCKxDwZyBugZe&#10;i5VulaUs6pc3s665H36P59Px9Qq5TTqrmw8rvt1/r+rH6aWKWdzHFLZWz280a4kQtgBsD7oxjHpj&#10;8q29Lupdoe4QMAOQFyK+P/2Zf+Co/wAEPjTr9t8NPirZXHw18eNIsH/CO+JZAttfzEkf6HeYEc2c&#10;LhH8qQlwoQ4yfrJbi8jAChioHOQf19K9+hiFJXTPAr4epSlaSsb8DxZ8uE5Rhgp6jvj1/wA9KguL&#10;e/hbztLuBOqk/umblfanaZrWlMRZ6rAmXXb5xAGGxxk/1qK/tJre586KZ4h/D5nzK4/3u/8AOuyV&#10;VOJzKNmD3QvUNvqVibeQ/ccjp+PHNZWr217ZztE7qzyAEyIcBx61pW3iGSxULrdk0kTnEcm3t9a0&#10;LrT7C9iMkbg7lGzc35daakpRsD0OTGq6pZzZiLouONvIGKq+I/Fd5DpUmo3UKSkKRbhvl8xzwq5H&#10;qcVqX9k1rc/ZWiMMhb7sgIDD1Fcf8RdT810022J/0fDybF+XeRx+IBJ/EVz1ZNe6aQSepz019LMk&#10;dg7Eqr/vT2Zycsx+pJ/KtnSNQjkdlaPMKgLER3C9fzP865KHdJdLCy8s3zEHoAa3tPBiSOYrlFGN&#10;ozwB0/M1rTjFQsKUrvQ3L7WhEILe7uBFEDlz1PqQPzx9TXP2l1PquotqEq4upJNlsQoG3J4/CjVb&#10;ud7uFoir4DEp2CjIJ/OnaXII7v7YxGQPLiGMAu3U/l/MVy16coxNKc02dNYaMCI9Qvo1EtspYM3K&#10;v2BB/wA9R6V87ftofsI/B39qPw/HqfjTQriDXYZMWWuaW4ju7deSSGIIkXJ5RgQQTjDBWH0fPqEU&#10;1lFaOysmC3zdjjrVbUoLnVroCSYCNWBRlXbubqQf8+tYTpLk33NFO7Pyb8WeIviP+zZcJ+z/APty&#10;eHZfFnw+1CY2nh7x4tqHeIZwqSEncHUY/dOd458p3VQKg8bfDLXfhb8OFsNQsE+KfwO1ECW1ht7g&#10;TXuhA5xNayDDKEyTsyNp3jCFnY/qF8TfgL4C+L/hvUvC/jbw1Z32nXkJhurW7gSSOcN2YMCCOpGe&#10;QQCOgr4H+Jf7GH7RH7A+tXnjf9nU3vjX4f303/Ex+H15unuIE/vQNy0uBgL1lGAP3oJWqpzlBWk9&#10;e5TtJ6f1/Xc+S/FXw+8UfAa2tfjH8HfFUvib4f3Mo8jxBbcz2ByMwXiLyrDIG/AB3LuC7gD9Ofst&#10;/tr2mv2sFvf6mtveBAFk37d4wB17j2/n0rlPB3hvwr8VtU1D4pfsQ+I4bK/lty/iv4e6zETDeNkq&#10;8cluCOASymVM7S5BCFjXjeufASHX9TuZ/gjZzeF/GenoX1n4b6lebVuyMl5rGQnawOC20YHUbQAC&#10;3TGnL4loxNxekkfrF8PPir4d+Inh5NJ8S2AmsZhturgYyOPuxnOMkkZ6gckDOK8J/bJ/4Jw+APjT&#10;C/ir4eRw6frdvH/ot1YKPLmHZXTjjsR1FfIP7OP7c3i/4b3/APwi/iWCRWtJjBfWWoo6ywPnBVlO&#10;CCD+HFfoJ8CP2l/B/j3TIdQt9UjKMV81N21gM8g9d38xxwcYrtoqm04s5qlOUHzRPjn4B/tffEH9&#10;m3xfJ8DP2lrd0s3kCR6rcQmXIUkDcxBZ1P8AfXLDowYH5dD9qr9g/wAN+N7WX4y/sqC0ikng+1XX&#10;he2mTyLxTg+ZZkHaCc5EYO1h8yY6H6x/a4/ZE+F/7RPgWe5FilzOi7oryAjzIWI4YMB39e+DkcHH&#10;wFpnjH9oD9gDxn/wjPi1bnVPBz3Z8sgnEeT99DnEb9yPuv7HDDOdLkXu6oqNZVH7ztI8Z8L+Mr7w&#10;9qUmn31lPbTwM0dxazoY3jcHBBVhkEHqDyK9Z+H3xJkndYZ2ypfHzMfl9hiva/ip8Ffgz+3R4Lj+&#10;JPw21Wy0zxWV/caxANsN6wUfuLxMblcdPMxuGVJBUjPx94g0vx18GvG1z4E8faXNpeq2T7ZI5BlX&#10;U9HUg4ZW6qw4YdKUOaGq2NG03Z6M+wvAvjSwuMSQX8gZAMIiDaT9d3H4Zr1Xwb8QbfUSLO4umRl+&#10;6xOQPz/nXxT8OvidBAym5d2YEAJn5Tjrnv8AlXtvhf4oLq6xMohhCKAq28QBUe5x83Hc8+9dtOSk&#10;jKcO59X+F/GMMUggNywGw+XJwyt0G0j+JT0we2OnbptRTR/GvheWPVAftDMITFIdxAAPylj95BgY&#10;PJXoeBkeAfD7xjb6lPHa6jftaIQGluAgfYn97bkH1x6ngV6ofFGg3Nja2+j3UrGJSFMg2sx/vN15&#10;PXqcdKyq0Iu7Mk2nc+Vfjt+zH8Tv2ZfiHdfHr9li3dFZy/iXwdg/Z76PlmZYwcBjktgEZJ3KVbJb&#10;0n4G/tB/D79pLwrLreiymO/t8R6vot23+lWMmSCrcAlcjAfHOCCAwZV9xTVLPW1/snxIFRggCybM&#10;leP/AB5Ovyjp1HXB+XP2of2OvGPhvxevx8/Zv1NNK8U26mSaK3wtvqq4+ZGH3SSABk5BGA3QFfOq&#10;U5dfv/zOqFXozf8AiX8LtL8RwTJJaeZCykHfw8RPdTnOcngjBr5X+JnwU8RfDHWPs8mmrcWFy3mW&#10;10kabZGPIyMfLICBx0P3h3FfTn7N37TXhj9oCCXwZ4isDoXi7S12654dvYyjqygAyQluXTvjJZAR&#10;nKlXfq/G3gax1qK5tdTtknspo9rwypkEe4/XPXgV51aE6c+aOkkerg8XUw01KLPgu3l02We5tA8U&#10;MQVMPawgGFgMI7HHLZOdvXjNQ/2leyzPpEbF5SmyW42AMCMZIGOuQD+Xeu9+O37Pmq/D29OraQHv&#10;dNe48xBt+aJj90Pzg/7L+wU4PJ8zJitFlvppria5nwvzkosZ/uBR+XrzXVSxEa68107M+mwtZ4rm&#10;aSba72sl/wAPpbXfoal4llb6VIdN1QSJFGBIUc53LnaAhwe7c45Ir6+/Y4/4Jt6b8Rf2XLzx74i1&#10;bTV17WdOnu7N9SE2ywDxbbZMoN6kMyySFVJO4JtYKQ/iXwL+EfgPTotH+J3xE0YeIbSd47mDwJ4Z&#10;+WW6VWBVb65bcLeJv7qLJJIgYH7PlJD+j/7M2kfGvRPhk3jLX/gBqunaXeSKY9ItSt3IsbBFUokS&#10;iVsght3lbF253Z4r1KEKfsp06m7PIzrEtzpSotLk7bJ+V9+703Ph/wAH/wDBNf4lePLvTvC+peCh&#10;ptlcXDMviq+RfsJHG+e3uFcrqAORtS2aTfkYIUNIv6R/CH9kL4a/BzSzqHh7wjawXFwqWttN9jjS&#10;ZLWNQkYfYMGTYql3HLNk964Hwof2SPDXxSc6L8N9avfFpuGlk0LTNKuXcTk5cvCh8hWJJJLBeSSx&#10;7173rnjDxRofgyTWPGlta2erXPyWul20ocWu4cKzDIZgOWI+XoATnJ56uMwmT5fVxFbRQTbd7/L1&#10;eyPJxdavj6kIRSXorXv1erv6nh3xe0XxNrvxVuNf8M+KvJtFCW0lhPbJLHsj7pnIUltxzg9a63W/&#10;G3iPxbpkej65IkkQQLMFTAm4AG7nnp0rKtrSSYlwSSxOTmr1nYOJFjXrnniv5gxXFuf4ydVTryUK&#10;jd430s3e3ofQrBYWmopRV11PZvhTpbaVo+jw26rJC1sojjcfNGAOx7jrwa9DvrKLUtLmuYcJNAcq&#10;0fDY/Dn8a4rwJouqQeFtO1e4ikES221H7AbiMdB/Wul0LxUYtZmtJ3CwPGNvPAbnJ/lX9aZDU+sZ&#10;XSqN6yjF/fFH53jIuFeSXRv8znfC2r6f8T4fEPhLULt013w40b3zW1wbeSexmDG2vI3Vg0cqFXjZ&#10;kYESRbwEEiKM6bWdNjt/7G+NNlb3dsLjGm+L7ayQgN0UXsCKFRs8CeEAHuiEbn9U+Dvw68KWPjq4&#10;8aR3DSX17oht5cReXtjeUPt6/N90YPBH41ieIfBPhb+3NV0GLxHZCGLf5tnqgkhTAJ3r50qiJj35&#10;YZB4Jwa9arSlyK6vfdfqv+AZQqR52k7dj5h1Hw/40+Dnh3V/Dv7TNtY+ObO80e7vtJ1CGFWtNQuE&#10;ikkELrKsnlLJghc7wo+UHgLXm3wv+O2q6B4ftrrw18P/AA54avls44pG8NQPbW8uEC+Y1vvMQbgH&#10;gYzzjrX0P8Xba103w/YfDdZ4rm0Uy3en3Edyk8QTeYyqyKWRlVo3VlySvGRiviPxZ8PPiFbeIUuv&#10;2WtKj17T/wC05LTXPCepaxHbS6SyEDzbeacjfAcN8j7pEYYBdT+7/MOOcJxRXhF5LW5eVNSVlzS7&#10;Wdm01tpY+pyaeBd/rS323t91+p6bq3iTVPFWuXHiPW75rm8uZN08z4GT7AYCgdAAAAAAABT458Eg&#10;jkDjmsxNO8Q6A8en+JdGlsbzyVdoZXVsAjg5QlW+oJGQfSrULupwWzgcnFfypjI4qniJwxF+e75r&#10;736363Pt4OnyJw26WL1oSXyKurncoRSAOmKp2rn+JcnHUir9spb5gCM1hTpOwpSLNumwKcAn0FaE&#10;IyNjHpUFtbkgFs/jV2GEKMKMZ7Zro5bGEpaGj4a0G/8AEetW+k6ZatNNPMscUaHlmJwBX1de6cPA&#10;Pw/0vwBCyebFAPtRj5BOcnH1Ynn2rg/2P/hlHJdXHxJ1UKIrEmO13jrIVyz+21T37n2r0TS7Wf4h&#10;ePfMkQtb+Z5kuf4YV4A/EY/E1/R/hNwzPA4B5lWXv1vhXaC6/N6+iR8Vn+OVSr7CO0d/UtlZfBXw&#10;9V4kxqWsOqwrjkbuFH4ZJP1rdmltPhh8OGmmwJPs+SSeT/8ArJ/WqukJb/EH4j3N3HGRYaK5ig4+&#10;VpcfOR6gdM/Udq4T9p7xwdV1i28CaTdD55Asu3Pyj3/DJr9lnPkg5Ld6I+bjFzkov1ZyPh6W71y/&#10;uvFOoks9xIwhLemeT/T8Kt694i0zw1olz4h1OXba2sDSyso6qOcD1JPAHcmpbOO3s7NLe2O1YkCI&#10;uOgA6/U14n+1Z45kK23gHTZ8CQC51BV7jP7tDg+uWI9lNfLcUZ3S4eyWri3ulaPnJ7f5vyTPSwWG&#10;ljMTGn339DyrWfEGoeMfE934m1N90t7cGRhuztHZR7AAAfStTTlZQMryDxisfSIWQgseR1retELD&#10;AGMHgGv4/q1qlerKrN3lJtt929z9DUVGKitkaFmuRnP1xVxGKoR1yOtU4pNi7RkepqQTEAA9M44q&#10;Yy1E0WFnOcBuvapFZhlmb8DVRsIQ56+nvSpcncWJ49O1Vrcm2pYkkAXC81E2Ac5P59aYsjSMFxx/&#10;WnEZGNw4xkn1q1qtA0TsKApOVApzRyyRbv50wKVkAYcdeaty+WiBuPoKTTYORU+ZFyBSxPl8du9O&#10;kBJJHTrwOaimYQ4wOccACmlbVkt3VkTm6CExrgmmiTcM5GfrVNpHHAfJx60JK3U9KabkxSjZFssC&#10;pBI9OtNgRMHaO9MTLLlRmpVR4zuYcY9K6YxSRmxsi+Q4OSfxrifj58GfBP7QPwy1L4Z+PNMjuLO9&#10;jLW853b7K5UHyriMqykOjHIwQGGVbKswPZXMu5sKeR+VKihv9YeO4NdGHqVKFVVKbs07pro11Jbu&#10;fnP+zB8IPGnw3/bQ8J/s9/H7SYZ7uxvZ9Z0ycXL+VqMdrDNNa3SNGwL7J4EcK+OY8OmQwH1B42/Y&#10;98VeCtbv/iL+x18VZ/h/ql3umvPDn2JLrSL+bGBiCQ7LckfLna6IABGkWWY+s+JvhZ8PvFvijQ/G&#10;2ueHFk1nw3cvNomrQXElvc2xdGSRBJEys8TozB4XLRuD8ynArh/jP+2F8NPgd8SLL4YeJPDnivU9&#10;RudG/ti+l8OeHZL+LSdO85oftl15Z3pEJEYEqrEY6ZKg/V1c3x+a4iEsNH3+V80bJxbTbb5XdWat&#10;utHougTm5W5ntoeB+APjR+3FZ+JdZP7PHwkuvFWlxWdomqW3xCvZNPltL53ndvJiupbcr8mwv0B3&#10;Kf7uPQfC2s/tI/HaWTw98S/jXH4LvIJo4Ne8IeF/Cb2VzaxuxVJvt91NM4RmRttxbgxsFYK5IIHm&#10;Opf8FaYPHPwVuPFvwx+HIHivTtRtE1XQtQuWkiSxl3I15G6BS6ifyISpwVNzGfmGRXtup/Ff4L/t&#10;kfEj9nOD4DST/wDCTWkcuo+O7nQ3RDptmkarc2F15gP+snQ7Ucn5EJKZljr6XKeHsbjavs69CNKM&#10;Wo30lUb0Wt7rro0o91dHNi8Q4/vN99tlZX/rU9N8HDSf+CcGiX+ht+zHret2uqzLd3fxE8PtFqF5&#10;qIcKSb+S6mjk+WUkLtdkO/IRGZg3v3w/+L+majq4ur6Ime5+ztp2nMhjMzEMyuwIygXcS2c4JXGS&#10;ACmqWcfizwNrHw9GqTIJxaw3C3R8x2sgcMgB+8ZVR4+DkZLAggZ8b8Y/DrQvhN+0F4Y0bwtqWq2t&#10;54qupmlskUPY6bcK8O2GNggHmsJlJVjtGxeMk1+yYKgsvUacVdJJX6+V9dfU+Pq1Fi2+bR/h/wAA&#10;+oLfx1oLLfahqen3bzfbDAlxc2+2O4IVcvCCc+WGJTccZK5GQVY/E/7dPw3/AGP/ABf4S13xh+2R&#10;ous6nF4ee4vzqFtrUWnzuHBW1syIJ/mYBwIBLFtUyOflV5AfY/jV+zhqTa1Y+Nte+OuuWlvorPd3&#10;mnvLGtjPbJmSb7SDhWQRK/7yQnyx84IIzX5k/GHU/B37ZfxE8Z/tJr4Kt9I+B/wzVYNG0iSea0/4&#10;THWG8wWVrI8QMvm3L7nkEIU21opG+F3NybxFeNvfWvn+a/4cvC0FzXjL7vyv5nsf/BKT9qHwf8P/&#10;AIXw+CPhj+zD8V/FiR6pNHNrmhaDby6bYQjay2/2qaeFXm+YyPuWJnMnCMFBP3/4X+JXgf4l+HJf&#10;HfhDxRIwt7may8kW7pNYuoIkE0DqHWQ8ERuAdpjYYDZP5KeEv+CgH7W/w7sNO1Ea7ox8N6NmGfwZ&#10;pHhrT7GyWz5cRQ+XEJIkVWcZTJwVJycsfqH4n+LL5/Anxi+LHhbSdK0bSfF/w08PT2um61OXS3vm&#10;06wlWNRHtDTpbzXEKDACzRqWAVGWuWlmuEp0FCnLS7V+t7OXzvZt/oduJy+vOo51FZ2vp2ulb8dD&#10;5Z/az1FP2t/i7dftbeFdK1Sw8PaDrFvpnh60vdReS6wC1zvld3KRyM04YxxbUjGEXcU82TzbX9Tf&#10;yLRZ/D9hpMNoSH8mGdxfOXZyZZZSxmGDgLu8sbchFZmZvbvHfinw78H/ANif4feAr9LeDVPFGtXO&#10;r3iDDJLEgZoXbP3flmt1K4JzGBxyR4r4m1i6SPUZIoLbV7ry2ZZ5LoGKCIQr84IJXAbBAzuLuExu&#10;Jz5WW1sZj25LVOUuV+S0dr6LZu61O+tGlh0o2WiV15/1Y5fxB8LfEXxBjk8RaP8ADF447K3aaa90&#10;a3d2hRI3mLs0QYFdqO2XxnHoDWj8XP2a/HHwq1aTStOuLjVBZzPZ39tqkNpYalHeRF1nVbSO6mdo&#10;VeNtskghdlwzRR5Ar6Z/4Jr+HPiJ4lhutKi+I2p2mj3F3Y/2l4VttTvoYdeuHzbWkF3FYSJObTfd&#10;SJLOzRxoHVPMEs8MUvVeI/hL+yJ4J0rxUfFGrE+KLTxctzZ6BaKPM0LTzrPlz21+pcWUZtrCC8VY&#10;mkWZ55YklSNMqIzGsqM5RsrRdrrXvvrZXfo9xUarcVNP+tP8/wCtj80tdg1bS9aGptZOZVkJke7i&#10;DYbkY2sCMDjtyQatrreoa54mim17RoZ44LcRudPsktGAwcPiJVywJ+82c8Z6V+zPxVtP2JviLKng&#10;TwV8Np/jDr1xoJ0S4tbnwjNZQ6c8LDTrZkea3TUY3gnH/HtDEQ4gmUOiKsY/N39rH4PfCzwx8fNR&#10;8EfCH7Xo0qancx6joM939rs9LlM8vl2aNKxm2RRmKN/OZZhIsgdUPyhYTFvFydJRTmk9nfS+91t0&#10;0T6+Rrfl96TcYt9dP1/Mj/Z+/be/aK+AOmQ+DvBvxOu5dGjR8eHdZsYdT0qF3kSSSSO0u1kiglZk&#10;GZ4lSYc4cZNfU3ws/wCCsPgjWb/S9I/aD+Dd/ZadZF5WtvA+r3E2k3p+0tdRR3mlXV1G98iXBEyr&#10;LqG1HXKqAxFfCnjL4SfGLwLZDVdU8FS3OnSSyxpqNhE6xSNG4SRVD9SrMoIDEjIrmtU8appOpWdm&#10;s86O+FK3MbRtnI4+YDPXqOOK4quUQr1VNU/e3v189rdO56McYqV05aL+vzP2t+F37Zf7NnxB13Rt&#10;N+G37RWmy6kkE7XEusamfD2tW4u44n1K4N/qXkQzaxqd2I4JJ7aaY2dnFstkmf8AeV7J4o+KNzrF&#10;tp2oeLfDsv8Ab2uTyNZXlx4dbTf7Se5mLWslveESTSpHHD9nWV5QpS/SV/MaBml/CePV5mRI7iJR&#10;xhiB1rovCfxG8ceFNIutH8F+Otc0WzvpY3vbTSNXmtYbhk3bGdI3CyEb3wWBxvb1NeXi8tqSjrPT&#10;TdJ9l5ee/ktkUsTSjJSa+7Tv/n/Tdz9jPF3ijVdU8V+HvC/hmPT/ABJa6lDdy3WnanBLd3kZZ1a2&#10;aKEQXUzFomaKSMuhW4juI8gwgN4L+1lN8BfA/wCzn4j+Jvir9nuJJ2nu7LwYJfPtPteoQbLMTIkU&#10;04NotzeokhbylkZHTDPH8vyn4b/4KQ/HgaNL4T+I+jeC/HOnNpqWMFt4o8MJbmCFZFk4k0xrSSZi&#10;6K5aZpSWAY5YZrrvFv8AwU8vtfsfCsD/AA2u9En0bxR4Tv8AUb3TNct7uCWz0W8SaCzgsri0UJCC&#10;HkEBnMck582Xe53jlwmBxeDxMVScoq+rjK11fW6untfQ6KmKo1oPm5W7faje3zs/69br5v8ABfhv&#10;wZ8L9a1bS9ZF9peowzy2c0V1qNzZslyoYbHjRkjjxIrBlKgAsFwMYGxJ4D0jxTaLpOtR2EulRJcN&#10;DYWFo0QilYnMrmH55iGUFsfMcELtNfTfxN/ag/4JtftP282vL4sv/Ceq6YJI8+LfATTXGqX7uktz&#10;qOovaJdPc3E0qzMZTcwOrzYIMYKDzDxz4Lg8E63qWvfBi5tNY8OWUNnPo2ty6fsgvILo+bCotLiK&#10;SLAR4naB5GJWclFljSRx0185x8MRtODX83wu1v5tPkrl4XAYapRtJJr+7vr5rX8jlP2tv+Ce/wAL&#10;/gX8JvC3jnR/2h11jX/Eca3Gl+Ho7AXMFxbMxYXkd2HVo4BGYgpeJmkZjtwA2zz/AMJ/8E5P2tfi&#10;HqV74Z8IfDRLvVLDRX1bULCXxBaWskFkk8EDSsLmWLkS3MKlBl8t93g4+7P2H/gZ8Rv2hfjBJ+3V&#10;+1B4JvpdGsJFn8I6Ott9ks9QlSf7PbWVpJKHjtbeObarTOMRRCe43mVRIfqDVvA3gx/E22y+Itsi&#10;2sDW2t6vYSQLE0FtqKvqF6If9aY552g03TbMuHmEYvZJGVQzzTzvHUZJTlGa15tUmm9ktNl3f3rQ&#10;WLwOAbfJGUdktLrzb8/JfjqfgzH4H8aazEfhPp+g6ne+J7G9VrTRYoGnmLf6wGKNQWwI97MBkY+b&#10;oTVPwjot3b/EOfXn02WKK6tBDe7oiohnkRmEbHHysTDNgHBPlt6Gv0C/Y/8ACfwq0j9qT9ob9rTx&#10;Rd6Npmh+GvGF34d8Gu2pRRxAefdXP2WJXhilWebTNNuILafyk3TyLHJDiZhH4N+0nr3wt8PfEz4p&#10;2XhbWRrWjePfGltqHhDWodLmt1nvFu5yszxTMrwq0N/eggq5V2RQApLL739o4utVlho0/dcFqn9q&#10;VuZeiVmuujueTLB0ORVOZ3i39y+H5vZ+p4j8NNEnvPHdo4ika2FzI3mFDtJAYgAnjOayfHcGp658&#10;Y9TuVS4ns7KZYrW1jyRNKkceVUY5Yu2AME5IFezan8SPBvw++FGkfCCe5XTr/TNalvNSvJ9flEd8&#10;7CTy2+xHCRuiSsgk5YrxxuO6L4JXPwa8KftEeBfEfxg8IahrGgNLNdatFoEpW61ST7bPPHcxtvXD&#10;Qi5tsAN+8FoF3RmQujhUqUcTUxLi7cnKtrvW7a9UtPXW2op4aLoRhfqm/Lpb5Hj3jJPHHhDwh/ZV&#10;3Be20ytH/aML2RQhpS0g8wkDYDgYXjIzjOK7z4S/scfHT4m+F7P4mwDStN0e6smuNOur3U1P2pQ/&#10;lsqLEHZW3ZXDhMlSByMV+k3hH4MfsW/tD+APEvg74f2l695r2iSp4r8P22o3Uuo2xtp7iOQ/Y7rA&#10;ubu0tFN/aI4PmGGVAYZYgsnnn/BNXQbiPw941/Ywn+Idprmv/Dzx/e6XoVppd4slvrNtM8nlS2cD&#10;6hazXUUk8VzNvhilMccqySBFOT51TP60cBOVGh78JJyUna8Xe7VlLZ2Xp1On+zqNXERjOraNrJ2e&#10;jXTX+rny1afsdf8ACPeHL/xz4p0bxPqM1nYs2dK0ltsZUE/OcN8g5YtlQF5JHO3kvCXxA8afDiK/&#10;8Mx+IrOx0bVZYbi60i9hE0Jnj8wRTqHJRJ4xJIElCiVRI6qwDkH9MP8Agplaz/Av9lO1uvgp4shs&#10;7zxZ4t0/Sk8VWF4YIP7OmtroNcm4eY+VFe3FpM1vIuQ1nau8jDz4xXwp4M/Z78H63f6vr9v8edIu&#10;9D0fxnZeHY1bTFbVNXubm48sPpcENzJb323Mr5F0geODJZGljVuelmmKxlGVXF04wjskm5fe2mvQ&#10;qGFp4eS9hOUnfdq34LUxfA3wu8QftdfG3TPC2sre6zf6xbG3jl8Q+JJIA5WOY+azzSbY3ESE88gQ&#10;ZIDZr274F/sHfEt/id4t/Za8X/Frwzpmr+EbfTL621G58++j1HTLhAyvbvBbSeZ5DfuJSPLDOQql&#10;gCa779n/AMW6N+xT8Xpv2c/2kfCeiaPq8kDf8Ip8VtHsPsTaxYXJ3oJLvbHOindtDMUMLReTKkUk&#10;LY9Mt/GXhfQv21fFHxw+LXizSIPDfhj4R6Z4X1SXxVMk5vtQOrPq1vE+4pJctE0FpKyqWmaF4YmL&#10;CUyHF8S5xh51KVCXLHl9125ru626W6W6bnXLJsJWpxrTjzXfvK9rev53G/Cn/gmD4ev/AB/pviM/&#10;G251TWdP1CAQaZoPhuG2tJJUu0hLSSS3rSeUj3FvHITCApZdxVnUDufCP7DX7G895a/ED4neOdS1&#10;K38QRwX/AIh1Jprq1trKOW+l026vJYj9jkhtobxTBdBpJTbm4VpdiOHHGfFj/gp9+yNoWmz6lZ/E&#10;jVPENrcTyC7h0zwm97K8YuBcRvcQ6zb28Mjm4e7vJSXfM93uTb5MOzhLT/gth+zDB4ivtZ0X9nXx&#10;P4xa5jM09xrniO20tbq6k0+XTri4uYI4bxp3ubZ0W5X7QI7hoY5HTzVMreTCXEGOxHta06mml0lB&#10;W13tZ9rpfgONLC4ekoU4xXW1+bpbrp/Wx9gfDvSfgd4UXUPgtdfAuPS/7A1a6WXS9c1Swubq0W2m&#10;U3H2mxjdb5Vc3CPC0FxdwSNcRjcrygV6Po/iSOw0keK/Avgdbaz8P3MV55fh3UTZw28kcjrIk2oG&#10;FW8gMzK5uGeMpYlwhM8ZX8qfHH/BZX4zXdxAfgv8KfAHgaS1s4LG21Wz8OjVtRaygTZb273WsPeN&#10;tiXAQxiPbgbcDivAfit+0Z8cvjzdRXvxp+L3ibxTJA7Narr2tz3i22ckiJZnZYV9FQKB0AFOplGI&#10;qVlOctu/vOy21ev3/nqHNBxt31ttr10Wn9fI/TX4wftgfsn/AA7+z61rv7S9jb+KNKsrJ1tPh4ie&#10;Jr+aW3hgt7S5W+hjg0ua7jtzd2dwJHjhvLF4oZrctDG1fNfxk/4Ku+GdI8TjVv2cf2ddFsL2z0q6&#10;0TQ/FPjiQ6jd2GlSXDzxWttZoVtoYYC4hhiuDe+XBDFEHKIFHxhcTubfaZX/ABbNcf4q8SRWfiKD&#10;RnuWaRwGwqlmA57DJ7V7NDLvrM7Nt9Wun3Ky+8zlXp0Vd/1+v4nrP7Q37S3xm/aJ1BNZ+MvxV1jx&#10;FPbvcSWcN7eEW9l5o3PHaW6AQ2kbOqZjgRFwMADAx5BdePdb1jwu/hQ6XpMUNtJvLLpkP2qZu588&#10;qZSMDlSxGedozmtyz+HfxG8RXCyWehSQW7uFF3fv5KqSSM4PJ+63Qfwn0Ne1fBD9jTRvGdxpNp8R&#10;delsr3VIpJtOj8RXR0PT5Y4WIYpdTI6vG5GwSMY4xLhCTlzH7+GwawuG5nTvGOt7bfp/keZiMbBz&#10;5FO19LLr5HgHhW3E+j2l9pdrcG4uriWGS2hJZX2rEUKqeVJLOCSdpIAHQ13/AIe+DXjXV40vvESy&#10;aVp4AL/ZwklwclcbtzBYwdwBJzjOfQH1nxV8Jbn4a+KJvhb4o+Gj+HNZsG2yacUQT2m+JJVSYM2A&#10;Qj8xuS2T25xt6fpGqaZ4oOieI/FMcmmvJ5d3PPYyeYmZPL2AMCCehO4gYZirMdqtNSlOdVOyd9lv&#10;deT/AM9TkjjVOnZaef8Amc54S8KaD8Ib+LUPh4lzpepRRyK95Y6rIl+RJC8LEXQ2SENG8isVCAjI&#10;IY4B91/Y/wD2uPHHw4+Jsvwy8WeIbnVdL8ZwR6J9kYxC5s5RC0NnLBJvRMq5ihZX3ZhVEw3lxKvD&#10;fEP4J3tnoh8QeAfHSeI9ORIophopiVbW6ktoLiS2aMuZlMZmMbPJGiO8bKjMc447RPGt/wDB24uI&#10;PH3wn8L/ABB02e5t5Liz1qyhMu2BgyhL2ELcRIwZo2WGQK6Fe8cZX28Eo04NU373Z6X+b39UebXd&#10;V1F7TZ9d9Ln6I/8ABIDRdV+H37H2l/DjV7UxS6JrWoQLIOhkeX7SyH/aCzowzjIbgHaSd/4//HtP&#10;hf4ov/h/4K8OjxFr00cU6aYLx4Lexml3tCJpkilaJ3VHdI1jdyqlmCRZkVv7FviPQ9e8LeLtO+Hu&#10;jiQagdJ8XaNNNKqRMb3To4Y4d4ycj7Axc4JxcY714v8AG39obWP2a/hB+0R8U/BWvzx+LLnxpZT6&#10;Xr1xYiR7SxvpmgtI3DspHlW9tcBOuwmI7SDgzgsy9pllCTklOd1fs0m2vXSyCrg0sdVSV0mrL1as&#10;/TU4X9sr9pb9q3w7+zrrXhn9pv8AZNuNL8O6iqy+H/Hvg7xMl22jX6ZeB5YWQSRxM37l5W8vCSvs&#10;3vhT3n7M/wASZP8AgoDf2Hx88FeGdLj8Sw29tF8SbkTLAbmdYmjQuwYPLGQm6IEkoq7DzGyj5Mn+&#10;KGr3U1xq3hb9oLU9f8V6xdTeb4lubi4I1JFacQl1kdojC+ArRSfeeVfMRgxVeo+GfjPxX+wH8ZfA&#10;/wC2F8D/AAvLc/Dz4iabp9r478LaRA5s4dTmiEl5YQKeIiJElktgWJHlOu0pGUrxHiMFnUJwrx0V&#10;lK6WqvvZ9n5Hs1cFWwEIqm9Xe1r72WnzX3n6EzfBfxLqfj2+8P8AhiHEOn2CtcrOD+7uMRlYjJ90&#10;l1cuDgAbT9axF+2WFxJpWs2skF1byGOWKVdrIRxgg17lafEPwV4q8Jx+KvhTrVhrdld3dvALjSby&#10;OTy5jtMaMwPykh0ABww3Jxg8eQfEXwd4qtvDuo/GDxnewR6rca0w1DS45NywQbtkTqc9CoQ4OCAR&#10;kA5FfFcZcE4bBYN47Apu2sktuX+Zehz4DM51qvsqunRd79j5v/bZ+Cf7MHi210vUfih8DV13xJ4l&#10;1u30bRb7RpTY3bXl00dvFJc3ERBeJCYl3SpOEyAsbZwfFtc/YN+I/wACdEXwr8Of+CgviPStXvtO&#10;upvD3hHZdww6rcRRhjbxKuobSzEogKxFjkYQ9K9u/bes9Y1f4TJ4w0Dwa2uvoMzT6hYQlVmNiV/f&#10;tE5ViGXYjcA42h8NsAP5067+2L4u17xjo3jK+8U+INf1LQbiG40678S6gJhDPHKJUJUZ81BIqkK+&#10;OQOgLK3m8NUs3x+Xx+q1bxi2pRlaS/upKV0l3ta57sqWHVNTk9fx+8+ov2Tv2J/iz8X/AAbc3n7U&#10;t/r2g6XJeKsmjxiazvtfaPcfPu0l5SMOfkDx+Y2WbKcNJ6d8fP2cPg98MfEOjfEL4UaLpml+MLLT&#10;rPRPCPg23gZP+EoczSsMSbgguLcsJHmuCQ0UsrO4MKZ5j/gnr+3xrHxy8U3Xwn+M3im7vPFl/cyy&#10;aEi6DBBb/Z4bcyyKZYdv7z5ZThowAI+HYsFH1PF8N/DL/EUfFS+tWudZj0v+z7Ge4IYWNuWLSLCM&#10;fuzIdu9urCNAThQK8bNMwzXLM4msWuVWbUI3UHzLTtdX3fdaW0tpCpaane7XU5H9mP4AN8JtHbxj&#10;47+x33jrV7OOPXNVtwxSCJcFbOAseIlIBZ8Bp3HmSEkIE9RMhJ54pnmHkUmcnBH5V8bisRWxlZ1a&#10;rvJ/1b0XRdBNtu7LEbNknPFOADN1z2qNGyDg9qdE+GJ3Z44rmersIlbK/KBUJBD5jbb6g9DUkku0&#10;Zc5PqKgMnzZ56+vNTMqNr6ky3GPll4JPGe/0p4lzyuB+NVyoYbWwR371CZJLcfvJCyjo3cfX/Gua&#10;T5TS3mX8tj1H1pDLwQDz702CQSYDNxjI5oKbWwDkdqh6jQFy59+3FRyDIJGKUnJwB9Tmh+VIz361&#10;LGULtd4JPUGqMo3Ke2K0LlOd365qlcgqQQw+lctWJtFmZcIY25PGa9+/Y++IV5qOnXngHUrnzGsU&#10;E+nh3O4RE4dforbSP989hXg11yMk8jpV74c+Nbz4eeOLDxVbFsW037+Nf+WkTcOv4gnHvg9q9/g3&#10;PZcOcQ0cXd8l+Wa7xej+7f1RyZlhPr2DlTtruvVH2jrdhb6np09jPGrRyRlWGexH/wBeoPgJ4k+w&#10;3dx4E1eXc8JKozdx2/MYNSWWp2+pWUd1ZzJJDNGHikRshlYZBHqMVxniW7uvB3im18YWu7Ykqx3A&#10;H90n5T+fH0av7O9qmo1Yarf1X/DH5ty3Tgz0UaPFoniW/wDCWo8WOqIXhb+43t9CM034eXX9n+Ib&#10;rwnqYB3h1ZCcjeuQR+Kj9K1fGQPifwPB4v0X5prRBKu0/eXHzD8s1yGt3lxFrFh42sCGF0iTZxj9&#10;4hAIP1GCf96rxMUldbbr0e5NNtnivxt+Hkvgbxre6VBEy24kMloTnmJuV574HH1BrkLYPHw4zjni&#10;vp/9pbwhY+MPh5B4806NRNZ7d7E43QuQMH3DEfma+Y2LQ3Jh2dOhJr+RePOHv7A4iqQirU5+/D0b&#10;2+TuvkfoGV4z63hFJ7rR+qLSsrjHelDKvB/WouVO5VJB7CnIxPRMfjXxE00z1ItEVzGd3Wsy9iZP&#10;m259cGtWff1JH0rNvcnlfT1rCqm4lxauZ0d1LZ3STRahf2pRwTNpl/JbTqAeqSIQQfY5U9GDKSp+&#10;sfAXxK8G+MdLtV0/xPZ3V1Jbq09o8qiUsBydm7coBz16dmr5F1JlUks2PSs2GTTft8LavZNdWiTK&#10;1zbrK0ZkQEZUMOVJHQggjqK+44K47xnCs3QcFOlNq6ba5Xs2mk/no9jzcyyqnj0pXs0fcmpaNZXy&#10;eWwTySNygnlG/vD1H6+xrmr3T4dPle3FpKNrcSwxsy+vK/4V8/8Aw7/afu/A97b+D7DQ9TttO8gx&#10;Qf2v4tudStoAXyHaa5ikut+MjDSumCPugV0viD45/GS209tVt/gV4i1uwuWZLHUvDVpFI5AY/MY3&#10;uonRenJTJwcZGCf6dy/iDJ82pc+EqxnbR8rvb1/4Nj42pl+KoztONvUu/Gr9q3W/gPoq3ngr4Sa5&#10;4x3tnUFtYZLWztIgQHMt28bIsgG4iNVY8Df5YZWPjHwr/b8+CPx/+MVp8KdE+Guu+AtS1i6MH9t3&#10;V1bT2l1Pj5IX8q4Dks2FX5XG7AIXOa9E8UftNftKeE/A2i6t8O/2XNf1My6r5euvrUUcJtbXfhpF&#10;aOWaYtg7t3ktHgHLqcZ9I8cfs8/Crxz4g0nx54++GelNrGj6hb3+majaefbTQXMDq8RMkWPMCsq/&#10;K5ZTjBBGQe6UPb6U5J+Vnp8xxnChH342eut1+KOU1r4FeO72+NtaeL/DcSIQAf7LCMxILcmNASNo&#10;6565HuaV38E7Lw4rP8Q/i+ghePZJp2gaYomkyMYSWXzJUbPAMYVhxhga6/VdPt/Cdml1qvisWtuw&#10;SEmVWZ3LNtRRPIygMS+0DYxJYAZ6HkrzQ7zVEA8G2uofa54wG1i7kdJ41Gfnz8vkNzjKqrHH3eDX&#10;VDLYqTcpP7zB46pokl9yOU+IVnYSX2myeJfCDadZRTiTwj4Dc7p7y5YgjUNRwWZnZsN5TlpHYZmP&#10;3kb07xPpVv8ACb4BTaVcSl9X1kmbVZvMAaWaTjqUYFR6cdDyM15R8HLbxB4o+Kfir45eL55Lqy8P&#10;2VzNokl4fnmMalUmdMDbuClgOo4qzdfFbx18WfhFpPibxXZWJ1B7Xz7t7RWjRVaaRIxtLsN5VFY4&#10;7ngAcU4OPtLLZBK7Q/8AaV0pbr/gnde6ToVqGZbG6do1XJOVnHf3IH415N+z9+3B4bu/gUnwa/aV&#10;8da3odt4ZjP9l+LNDcfaG0+OJCsE6qkh3qjAAiN8quGCsu5vo6z8L3mt/s8nw2bdt8tpPhG5DOHM&#10;i59icCvyL+KfjjVfhR8Utd8IaXfiBbHQ9UtEDQCT5LmJ7ePdvBDMyurnjuOc8hVOX2UX2bX3m+Ei&#10;6jaW57B/wUJ/4Ka+CPEPhDQ/gB+y1JqcnhPQppJ73U70Sq2pT87WG8B3+Z5XZ5Au53yF4Br5etfj&#10;PF8bbGDwTq2tD/R/LbT47lZSUuGbMpJZUUHaqqFy2fbgDj7a40+9lklvoVA3ltgHBck8jP8AD79e&#10;govNP07Xig0uxhsby36SQHbHKO3P97n7x57HPBHnPFTmktklZW2R9XDLKFOonB3s7u+99/6/A6jW&#10;PBVqiQXNwtzaX7pmC62rkOFxyoODkEnAOeOvHM3giy8P6RqN3/wlFrFqn2i2Zbex8oh4p9jAhSVO&#10;AeTvGNoAbI4NY+u+JdY0/R/sGqiOWZgvlxAMCjbeGVh93Lc8fKR16nFTRL6G41T+2tQv2hmNu6qg&#10;Xbk4AKknnOAe/v61zwc+V8z0OupRwVarGjFNNNN7fP5r/h11Oiv5PGlv4cbSZ9fn1LTtm+MEjDHA&#10;LeZkbmIIOOoI645Feeajd+NLfw/qnw205bGHRr+6WeVtjF7bBXKRjcOGIznGQBjI6HuZtbh0Xw3N&#10;o8rSfZ7rycF3winzl+TdnJztOfqTk1iXOr6O95fX9xF5Y+ytBF5TA5yAxfHJHI//AF0Tp06kU5xu&#10;r3Xqmmn63N8xwuHrSVOE7cu7bvbR3Sf8uit623MmDT20S2tNM0zTVgmVAsl3CFCzBQRuO0kc4HJw&#10;STk8nNdvdeOPFfirTLXSNangkt7Gf928MR824l2gYfI525YcZB3A84BrC8DWeo+JtNay07TJZTJK&#10;ixA2/mB2wDtAHJx8vOR1HBzivs/9j7/gn2dCkg8YfEm1WS5nbfb6Y4JjiHq4Jxk4BC4+ueAPOzXN&#10;qOX0mt6nRfr5HHhoTqxi6b9x6tem3r3OX/ZK/Ynm8Z6pZePvivo8kOjqrT2VhIu03iqVwTxlV5GT&#10;1POMDk/oT4G0bTNIsotM0yzgtrWOALbQW6BEjjAACqBwAOBgcCq8ng+y0rw1HM+ES05dhgAqRtIP&#10;oBnP4V4J8RP2ifH3xY8Vy/s7fsgWY1LWIlMeueKju+xaLExwWMg4LnBAAyTg7QdpZPy7HTxuZYxN&#10;u918kd/NSjScpO1upv8A7Tn7Uup+H/EsfwF+C/hw+I/HGojbp9hZsHFv/wBNZTkKoGQSGIVRyxAI&#10;B6v9lf8AYrX4bavJ8X/jFqo8U+Pr5S95qcp3QaduHMVsGxtUA4L4BI6BVwg3P2Yv2Vfh3+zNo8+o&#10;rNJqniLUwH8Q+LNRUm6vpOTsTJPlxgk7Y14Gcks5Z27bxN8VtN0S0a2tcLs4POS3uT3NdmGw9HBx&#10;913b3b/TyPLr1K2NfLBWiv6uzY8V/ECx8N6W1u2CMfvAADu9gO38/p0rzvxJ8QLLxHbJb6OHicnk&#10;44X1yawdf1ybxTdN9pcxLuyBnk8dOtYWo3sdplI4hGD1IOT+FdCi8Rotjb2NLCxT+0S+M9ME8CyP&#10;qrT7BkK/zDPrivJfHniSz8NRvqDyRoy5+jfn0H+cVqfEX4n2Phy2dzeDcoO3J6nH1r5g+MH7Qb6z&#10;cPp0sSktnaVbt64rR4SFN8yWvc6sJiKj1eq6mv8AEX45zeIJpLW4vTBCo+RkHRvY9D/MV5Lqeoah&#10;4i1lNO8ORTXVzcPshjRd8kzseMBR1+lX/hn8OPiN+0H4zi8HfDrRp7l3bMsmf3UC93dug/GvtPwB&#10;8Kv2cf2C/BkfjzxHrdtfeKGBE2sONzBtpzBaJ1ycgGTr3BAy1Ycsad5y0FOsp1OSkv6/Q8s+A/7A&#10;UXhGKL4m/tMC2idE+0Q6BcSgRQAc7ro55I4PlA4/vngoZfix+2Z8UPibq8nwF/ZEtXWKS4Cy61DE&#10;0TQrtClYCvECcZ8zG/kBduDurJaftAf8FEvG8lroy3Wj+DoZT+8AYLKoPQdpH/QfXk/ZfwS/ZN+F&#10;f7MPg+H+zdHiEkab7q6mwzytjO5m7n2p/WHTTqSdlbb/ADOSqqcXyR1l/Wx5H+xp+wP4U+Gqx+Mf&#10;GVlJqPihsNcy3qAmFjztUZIAPXOcmvrvSjoPhlBczvGWiwQTwkQ9AD3rzXxN8bIvD2qprVvY20cE&#10;dmftgnfa6oeVz/CjDsDnOSOAdw+NP2s/+ClAlN5oPgu6kUh2WWRsgqenGDz+Gc135fjKNejzLft3&#10;PMq4Ws6mu3c+qP2pf29fB3wzsLix0/UVmuwpCLEwJY18U6Re/tAft7+N7218ITx2ei2DGTXPEuqz&#10;mPTdKiXlmkkOA7BedinjqxVcsOT8H/BmPWdNtvjX+2b4n1LRdCvZf+JL4QtGJ1rxC/GI0jDbokOQ&#10;CBhvmAZotyk/R+h/C3xN8SfAUWrfHgWXwo+C+isj6d4CsLhYfPRRuU3kiBWnc4LCJRyRkLuLZ1qy&#10;nU+J6dunzZvGnCkvcWvfq/RDfgH4VsNEubr4WfsC6Iup6vcg23i74569aB1HZ4rBCMYB6Y+UEZIJ&#10;CyVteIPjN8Df2JdTf4d/ArRLn4rfGvxDIRe37MbyaS5P32mlzzhjkqGVEJJkZcc5emfEr4xfttW6&#10;fAL9g/wUPBXwutmay1X4kX9oI4pljJVkt0RlM53LtMcbBVORJID8h+vf2Rv2EPgn+yt4eGn+GtJk&#10;vtavkD6t4m1YrLfahIp/jcABVHVY0CoueFBJJqFGakr6f1+Hz19NzCrOnCNnq+3+b6+mx89/A3/g&#10;np42+NHjKD9oP9vHxSvibX55FmsPCiNv07T8HKJIpAWdl/ubRChPCsQHr7t8L+GdNstJgihsIoBC&#10;NvkxrgIBxx+FTXWk29sRNaxjaAOgx/k1Z0+TyZgz8rKpGAOhr0qNONPRHnVas6ruy4sLRybsFg4x&#10;n8azZYIoL6TCfMJDxngitVJRLG8BPzD0rN1pXD/aWXbyA2PXHWtZySRjElRVtotygDcepHWq01xH&#10;HdLEw+UsOc+tTB1lsFZBnKevf1rP1BGeFJejKQM1m3bYtImFwuna3HID+6u1Mbt1Abqp9v4h+IrT&#10;My7ggYgjnBHSufvYpNU0h4YZQsqcoxHRwcqfzAq9pWoLq2lw6pGoBYYdWHKMOCp9wQQaynLU0gi4&#10;Zyr5Q5BJ5rUtZ2KIMkcHGe1YiMJJFbZ1Bzj61pQzshG8kfLx/KroyuFRa6GjIyywEMTuxlcVXu7d&#10;JYCpHXBx6U6OWRACDlWPNSyojsMH/wCvW7tJNGautSpbnbCSIyT0Jx3pkUp3GIOMk/Lmp2R42ZV4&#10;APPuKzdX1DTtCtnvr+9it4YgXeSRgqqvuTwBWb91WLXvGk4zHwmD3wc4rC8V+LLLw4ga4ZprooTF&#10;aQYaST0wOMD3OAPWuW8X/FbW9Rs5LbwRGsEQ5fULiMs7qOoiQ4GfR24B/hYc1Q0u8h1GH7dZksZ1&#10;DNPI26STIyCT1pLlqbMfwatF66n1bXGkk8QXaQQP0sLZjh1/226tx24HUHd1rL1C5ig+SyYqi/dR&#10;atztLvMe1VB6Z6/XFVhaK6mePDMrdSOce3YVD5Y6RLV29SaxiNyizFeqnLP0I/wqjr9vvj32ozKh&#10;3JkEk+tXbZ0jJiYbgDkAE/qamnu7TT4hsjLSMchVANZzlFx1ZpGMlK6MzRTd6japNPCVwxBPfj3/&#10;AMKW4itobliV3Nx8oPAH9abLd3jMxmJiV2+YL1qN7xV/dRgAD7zd/wA64KmJUVymyp3dyaN7q4zH&#10;bpnsdg6CtK18KFwHluyWPOOgqPTJrOxgHkp5kr8n2rTsJpXchgSw55yAPwrOCnUY37pm6j4bu4WF&#10;9YuBcQSLJbnOPmHY47HkH2Nd3o19HqWiQaiXCvKoLKTyvt9RWLsJXDkKSvGKZ4Wu3sdRk0gt+7kz&#10;LGW9f4l9ux/Ou+hH2Ltfcwq/vI37G9c2se3jkEcjHWuf8UWywQ+YFAGOpPSuoMqGLe2NwzisPxBK&#10;t1F5LRA4GNvWs8RG8dBU37xz9rctJAAkQ2kcbmHNOmmdD+/RRsGV46mq0lvJpztNFJ8y9FcEgetD&#10;PLcgqGLFjwOteTNySsdStcWfVhOuG24PG0CokhgulMkMb5z8xdjmmLaXUGX8kIp/2e/41JG5hJlQ&#10;YLcszH86yinzXZrddC3ZQyQoBPN5ankZrRh160hVYYMSAnkkkDFc9dXOASz8jsB1qml1I83JKDsW&#10;710wrezVkg5OY7CbVIt4l8xTxnap/OuR+IXxx0nwlHPpWiXMd3rZgLW9ijDj3YnhQPc1ZsU+0ht0&#10;jA4OCh6D1FeFfEH4daDd+Ib29Njcyxhi95cXc+CW9Fx618vxVn9fK8PF046ydr31Xp5+fQ9PKsJR&#10;xFe1R6L+tTjvHfw+0PxHdL4++K/j2BNTuP30FrNexkNgnI2qSz46YX1AHSvYvgV8P/C0WnDWU869&#10;nnG5ry7jwSccYUklVAwMcYrwFbDTLnxtBJJowkjSRUt7CEMRweCcDkdD/Ovqn4d3r6P4e33CW9tH&#10;bofMd02KijJJJPTA9anhvFYfMcMqip25e7u35+p72dSq0KcYc97+iSXZG7pdrfWLta5treNGHlsA&#10;RxjuDWL8Q9D07xLpb2+p2Vpd+Sjbrm+HEA/vDA4I9cjHrVTXPijPeyp/whuiG93Nt/tC4Jitv+An&#10;BaY45G0bD03isG7g1LxFJMPG2uLezbw8MMsAS1t2Ugr5cQJB2kAhnLuCfvdAPZxcY1p6Ssjw8PKc&#10;JqZg+DNP0fwNpEll4Lt7nxC9w5+06rf3jJaRnIGAzZMhIPy7FKnGC68VxHxN8C6hq+vi88SXZ1JZ&#10;YgDai2VLSIj+5FzuHAP7wyMD0I4A9T0+Kx86TQ7653CR93nSAkAj1GM4x/Kmal4b8199tHhl6yMu&#10;5Rjjr6U9ZRTfT7zq9tJ1nOo73OF8E2+pwwPYX9z/AKuTfEIwchT7E9jXoemwDUbBGmjJyqk7cqxw&#10;eCT2/OsSTSV0m5+2SRHa68SFiCQeoC9ffPFa8PiFh/xLsAfKAGUEcY6msrzkrJBUn7bSKKGolJtT&#10;VXkkHmsUaPdwOv4nOD7Vljw8dG8UT3cURC3qDeecZHGRzjpj8q6PUbO2eJdVWPdNjDEf4/hUt1ZQ&#10;3tksyh98S5+Y8nHY1Lp8jv0OCUnH3SXw1NHJI8btKSY8OwOMZrcsIJrUkzTLIpIyx64Oa5i0vTp9&#10;1Gto6JvYA+ccA57Cujv5/JtYZiQHHCoRzn29a7KN1CyM4y1saMUtkcSywgnbwR1PtV7Qr+eSdjqk&#10;5jhj+7GBkE+vvWDa71K6lfOBtOYweMGoNU1+Scl4yFXqE78e1ddOLWrK5HN26HUatriG63QqBEcc&#10;A9asWNmb/beFtm1QC57isrwpbNfWAvJynlbsqS3J/Srs+qTCX7FZR7IwvY9T/iDXVzWVkTJJPlj0&#10;Lt5cW2mSATELDJxheSSPX0Hf3xWHfaxfSytbQnYhIZADxVtC9+GFw5YgneP50zUNJjSMTeYAVUbS&#10;vORUuVlqKMIx33H2Op3ksPkSSeYAOYzjlSMHt/nFC+KLrQruKMSM4idTKqDJUeorKnvDa3Ec8IId&#10;j973HtT9WdL9ftNooZtvzqDg4rGc5OOgKN5a7FowWWi6m+gy30UenasJLzSxJuk25Ys8AxnG1iSo&#10;9MgDC1Pplnptg/nW2srAp+UsW2D6AnpXFeKZLzU9GGnRakYZ4G8y0kdc+U45U8ds9R3BI70vhzU9&#10;Z8c6It3BZLFdROY7q0M6s0cy9QdxAxyCODkEHvXi4/nhVU6cXd9u5tGkuXV6HoOoavaaXBFPPPbz&#10;o33ZZJlI54+9WF4jaK9iYPrSwlj8m2VcDjjANYsHgC/FzFd+JdGnvF35Ec8H2gg9fkjUELXUv4W1&#10;Hxb/AMTC78PQ2xhUopnjUyY/3ecfQ8iu7DUK9ampSuvI5p+zpS0dzmLnTIdGge6gcShI9ztMxOD1&#10;JJP/AOquL8WeJbTVYItN1bwLql35s2Fgjttyq2cAnOOK9gtPBlp+9XVz5m0AeTFGqmQdst6fhQvi&#10;UaTKdJsNFigQnDEIOPx71jVyuD1qS0ZdPFpS0V362PMvA/wr8cafaTDR7W3hNy7bmuX8loVIOAAg&#10;JJ98iuj0b9nNXmhvtW1BL2ckG5gSEqrc935LH3au2s9VvU2pazQyo/G1uCfzrtfB2ma3q8yReWWL&#10;cAFc547VtSweGckrXt31FVxuJabvb0Max/ZrttRso/7DlsbYyqDNHLYpIOw+8RzXTp+zlBY6SPtN&#10;rbSyKv8ArRAo49B0x+Fek+FPCN94fEcup2xUOvzCQhv/ANX616Fo2laVc2HzrESw+ZVPP0Jr6zAZ&#10;RTxsXTiuWVuv+R4GIzGrSle90fG3i7w94H0SX7Fq1wRPG5QgQuCh92Uc1yWsabpsLh9Omklj2kpK&#10;0TAD/vrBP5V9UfGH4Y6Sytqem6bHu8wszLbD9Tjn614h4s8Gz2ayT3NzsXqsWwAn8eK+Mx2GxuEx&#10;M6NRK66rt63PfweKo16SlFnm9rpdhf3KPc+KEgy3zJMCo/Ec10j+EYLKzSSbWYBbupCvbAnd9eOK&#10;xtTgtLFZNliiOw++XB/QCuW1PXdQ0qEiXUghIxtRufx7VlhqkKSfPG79WenGE6j91nWzaz4a022e&#10;wstMe6kTjzGAUDPcEnn8K861e88Oadri3uu314nzFo0dd8YB5+6CAM+uM1zesfF2LSZJbK11OKRi&#10;x3yOc7Se3NYc8HjzxVexajpkMkcWCoFwHi+b1wQc/lg13KUqiSgjvp040FzSla/mZ/7av7UEXwX/&#10;AGV/HviSLV0CaroNxpGmywTFo5J7obNpBOUPl+Y3A421+fn/AAS++E2t+KfDWteKbrTJmGpasVLW&#10;6ttZI1GF3HHO4k9ewr9EfE37J+j+N0023+J1hY69Z2F4by3s7q3UwpMRgu8Z+VyATjcDjtzzXc6b&#10;8M9F8KaStn4Z0G1WBR8kNmgQJ6/KAK9qHtHlzoNayabfktbHnPFUaWL9rB30sv8AP8zi/hLc/Evw&#10;nq1nr2gSWlpfaeSbaWSIyqh24yeQMj3z0ra0b4cm61Nte8X61Hf3kjEyu5BP4LwFH0ArobPwvBPY&#10;zpbXZSVWyUQ88dO3P60eGLPTY7z+3NUjljljG3yJWyDjjO3HH1qaWDjCFrnHUxblUbtYzLf4efD/&#10;AEi7W+0rS0tZpdzIyyNsDnqQp+UE+wqfUfBlmTHe3ek29xJA2+KWSAAq3rnsa3z8SdJ1sS6X/Z7W&#10;3lsU3PEFOfUGsS1fV9EnZfEWuh4pn220cigE/kOv1zWjikiVOcnqcLJqD6i81wvywAgBVUY6ehzi&#10;uc1T4X+Hde1MeKrLWLq2u4R8r2cxjbj1xjcPY8V0Gk6DrWp272raLLaRJJhVeQMZD6+mKsaRbWF9&#10;eXHh6ZY0lSMqEjjAJP1rulFSVzzYzcNEcmdV8UwYudKhTW7eLCy7WWO4B6HBACOfb5R71nW3xn8I&#10;6nr6+C/EtlqOg6vJn7Np+uW4ie4A/wCeciM8Uh4ztVyQOor03wL8PD4ZtnsbOaWcrKzbrggkg9s4&#10;7ds1Nq/h3R9csbrQ/GWgwTQTZQKwWRXX344rjUZWOlzhfRGHowsrKANIdgUZHGc1vaTrenuDEISj&#10;MMsxGP1NcrqHwq1vS9OjuPB3iiWGCFyV06/P2iD2GT+8AHZQ4UenavmX9q+9/wCCj32yWPwRa2Gj&#10;eHEBzq2hKZrtlxyzeYv7sdfuqxH9+rp0nKVpOy8xS5X8OrPp/wCJHxr+FPwL0w+JPiD8R7DSIuSh&#10;vLxVeYjtGhOXP+yoJ9q+Zvij/wAFgdKv9Qk0T9nH4Wal4mum3Rrq+rZtLQHHEiR4MsnPUMIvrXzJ&#10;p/wGtdb1RvF3xR8RX3iLVZwDNealevPI47ZdySR/KvQvCHw4tdLiCaNbQ2kTYKoiKcj1ya2VPD0d&#10;lzPz0X9fMapTn8T+4zvGvjP9sD9oOd7v4t/Fy80qwlTadC8NytZ25U9VcI26QH0d2qj4H/Z48KaI&#10;c2disoQ4eWXHBr1nQvD6BfLeQOR1Eack1vWfhbdIFnVImc4ALAE+/bNTOrUlpsvI3hTp01ocbpfw&#10;p0Ro0b7Iz5+6sSjA+pPNdX4c8GWVlL+6slRVxyAT+pNd/wCEvhTrOuxxWekI8oZgN/3QT7epr020&#10;/ZtTw4iz/EDXrXTV8sMsMshMpGM/cTJ/PAqI0k3doJ1raHkWneG5NQcRwJvkwTsweB7+ldP4W+FX&#10;iPUZwttpbYbqBHnj6CvSbXVfhj4XiNr4d0BtRfbgS352KfqqEk/99fhVLVvif4iv4P7MguktYFGB&#10;DaIIkX8B1+pzXVCl3OKeJS21K9r8OdK0CNJvFGoQRmMcRK25l9to5FPn8aeGNKymixNKFxtVIsE/&#10;gMtWJP4k0TTSZr2+VpO7ZySfx4rntY+LOlwSM9mI8ngADc3+FdUMK5fCctTESk9TtJvGHiu/y+nW&#10;6WSdDLIp/RfvH8StV5NYsrQNcX979qum+9POQxX2UDAH+c155pnijx/441hNG8I+G7vUrudttvbW&#10;ds80jE9gqgk16Fpf7En7SupImo/E6LTfAtjIrMZfGWpLaTBR/ELNd1049NkLZruoZZOrsm/Q551k&#10;t2UNQ+Juh2EZeXUA+wYCjp6diMfrXJa98aLcF0slcg/cBf734V6npn7N37M3heUP8QPiZ4o8ZXSY&#10;3WXhrTxptmx/2bq7VpSPUG1X6967XQvFPwO8AfN8Mv2evCulOrAx3+s6adYuuO5a+MkQbvmOJPpX&#10;qUsmkn7zS/F/hoc8sRHZJv8AD8z558FeDv2iPjjdva/Cr4W+INaCnMjaZpUsscYPdmVSqj3JxXdW&#10;v/BPz45Shpvij8RfBfhbafnt9T8SLdTj2MFis8it7Mor1rxP8fPGHje0Ww8V/EPVL20Rsw2M91Ib&#10;eLAwAkX3EAHZQBWTBr2kTDJvoh/vOBn869CGW4WG93+H9feYyrVXorL8TC0T9jP9nnw60cvjT4ye&#10;JvEkir+/svDmhx2EDn0S5uJHfHubcH2ro9B+HP7L/gS8F74T/Z1sdRl8wM91411u61CU4HAC27W0&#10;OPZomFOS9spVxFeI2f7rA0MsbjG78c1tDC4WD92mvuv+dyXOo95P8vyNzxB8VviyLVoPhV43svh+&#10;32ZoIG8GeDtGtWiViCQsv2QzrnAztkXJAJ5r4/8A2of2Zv2x/jLbPH4p/ae8TfEG0Vt8Fl4o8UXc&#10;hjOc4WOeV4x17Mo9hX1KVjK7N2fSkKIAcE49KqtT9tGzbXo3+Wwovkd0fkt8Sf2bfjJ8Orgx+I/C&#10;+pWcYJCtPCQj/R/un8GNedaz4Zu7f93qdic9w/BH4Gv2qnsbS7he1uoUlikUh45EDKwPUEGvMfiN&#10;+xr8A/iLC5m8Gw6ZcuebnSlEIz6mMfIfrjPvXjVskTd6cjsjjHtJH5A3fhXZILnSruSOVDlTyMH2&#10;I5rR0n4u/FDwlIltdym9izjbdfMSPZxyfxzX2/8AFX/gld4kgEl98O/EMOpxDmK2lPkzg/RiVb/v&#10;oV8v/EX9nD4ifDbU2s/E/hi7imBOxbm3ZHIHcAjke65rzqtPFYP+JG6/rqdMJ06vwvX+uhV0T9pf&#10;SZZEtdctLqxc4BbgoD9Rz+JFd/onxHilhWez1MyIw+VlbcpH1Brw3V/DsdwSLm2bzF4IPGD9DWVZ&#10;2GuaBdG68N6sYHz80YfBb2IPB/Wop4uM1vZluDR9PRfEB5BiS5J+pzSzeKllTIuATjpmvAtJ+Luu&#10;aUyweK9F8xR1mtxhvxU8H8CK7Lw74/8ADfiMKul6tG0mP9Q52yD/AICefyrV1Z2uEVFnf3GvSFch&#10;xj6VTOuSrnO0+tY8cpxnecdh1pQc85NZuo2Vy6jfEepQTPCbs+Wi5JMI+ZvQcVX0C4v2shNeAoWJ&#10;KqTyq9qtcZyRyDkHvmgHb/8AXrJyKRKbmUkFGJx1BoM7g4ZDz1INRMAeVPQelJuP8Rz9BU3uUidZ&#10;kOcufowoYI/Jwc8ZquZAzc4/lmgsM8E8dRQ7DJTFE4K+vYmq8+mxMSUxyMdcU/eCcEDB5yaTeNv3&#10;iMehpNICjcaChbzFUKwHylQFwfX5cHP402HWfH+gMr6PrsrhB/q5235/McfnWiJGJzuzzkChijDB&#10;U8noRWUqNKe6Gm1sOsfjn4i0uZZNb0MO23DzW0hjYn8wSPxNdpoH7SmnXjLEusSWbKBlLyLK/iRz&#10;+tcK9nBMCGHB/WsrUvCGnXQ2rDsx90oAAPfHY/rXHUy6lJe67FqrNb6n0v4f+MltqESO0glXH+tt&#10;LgSqB6kcH8MGu78J/Eq3viE0zXYwx6xScMPqCc/nXwlJ4e8XaBcfbPDurspBzheGP45BP51t6F8f&#10;fHmi3A0/xPprXMQGCJISc/8AAgOfp+tR7LH0FeEuZee5D+rzfvKx+jXhP4g67DNGkN/CBwBsIUiu&#10;/wBO+JGtaneWvh2WAS3N62yHy4gzIoHzSnb1VcgnI54HUivzn8HftT2TXUZs9RurBiQJJJpsoi56&#10;BW3DPtgfWvo34RfG/RoZP7R0fWVeeWJRLdtIDI2DkAgDgDPAHHXjvWM8VieRqpBK444ak5Jxd/I/&#10;Tv4ZnS9G8NWPhvSo1RLW1WONhIDvwOSf9onk+5p/i7wRoPjNDZapaRuMHc2wbwD1x618jeCP2n7+&#10;2MNvPdqwJAMqnmvcfh7+0ZpmsGP+1p98ecEZy31HqPbr/KsJOlUp8lRadylCrGfPHRnlf7Wf/BNP&#10;4e/FbwvcRWugW14207UZAWJzkDkZ69/bNeA+A/jb+25/wT71SPw3qFvqXxH+H9qUSXw/q1xnVNOt&#10;8EE2d1IcyKox+5mLfcwrpuxX6V6Rrmm63bx6jpd8lxG3IeNhkexH/wBb61R+Inwx8E/EnRGsNX0u&#10;Mu/3biNBuQ+tFOOLy98+GleP8r2f+Rv9ap4iPs8TG/n1Rw37Mv7TvwX/AGr/AAUfGPwa8YRamkBW&#10;HVdKuk8i/wBMlIz5NxA/zRPwevB2kqSOa9RW31bT7Ro7ULJCeHhlI+UewPWviD9oD/gntrfhbxJJ&#10;8c/gR4in8L+L9P8A3lj4h0Q7HZQdximQDbNEx+9E4ZCGPAOCNf4Bf8FGbzUPFEHwL/a0tbTwh43u&#10;LgW+iavCGj0jxESPlWF3Zvs9yec28jHJH7t5AePfy/OKOK9xrln2f6dzy8Xlkqfv0nzR/rc+vdN1&#10;q+jle2NussTZLxsucAd8dcVavVg2LJZ3EgjYZKPxx7H0rjtL1WRpFaFAxU/MjE4Pr/n9a2odd0+5&#10;YLA81vx80Ux3R7vbjI/X8a9WNayPNcC/rWvRzadPczWsU8NrblpJC+1lA7gV5d4kuY21BkiuBLEv&#10;yvIOdzcEn9cD2FbHxI1gJqdv4fAURJF9r1B4pBho84RPYs30+7yK4/Sp/tkF1AGAMk6tCF5wOQx+&#10;nTr7VDk5sajZEcFxbxTTMARuAEeOAB6/59a2otRW00A3qqFMp2xgk9B3/GubvHuLiZbW3XI3bXIH&#10;X1/T+dayxSXojs2TAijDMem1eBXTR5pVLdEZyVolUTztcscnkKFJH3QP85rctIYnsxdyOuUyUQdQ&#10;On5ZrEg4v94/1YBKsv8AFzjA/Hir0dzLNItmG3syl5Fj/ujoP51pVfRkxv0NLT9T82Rri5HA+6nT&#10;gDgV0mnXe+3SGRQWl6gjOByc/rWBpukyMFkdMZJJGOn1/wA+tbEHkwB7mcfcAAGepP8Aj/UVm6fL&#10;C5XM27F6UWlqA1xMfITkBRyjev0/lUes6bBrWlTxeUrpPFt5H3V4Gc9uKNGt/wC0dS8xseXC3zAd&#10;D3+mM/yrc1CCO3spZYBlSOVUdRjt9fSuZxcouxtdJ6nw9+0p/wAE3tL+Imv3Hxm+BniBvBfxDtZP&#10;Pj1rT5HRL+QcKLlUxnIGPM++MgZZRtPzX4x1K1+JWv23wY/bD8JyfD/4mWMm/wAP+K7P9xDqDq4C&#10;zQSrhQS3dcJngiNgBX622+kxQ2CWlxbIHYHzmXkbjyevp/SvLv2l/wBk74V/tN+BJfBXxL8NpeQx&#10;ZexuojtntJcECWFxzGw9RyRwcjIPVTU6UbrUhzUpa7H5N/Hb4Yf2r4gTwZ+0Z5Xh7xTCPJ8PfE2x&#10;g22uojGEhv1HyqTj73TB6jBZuQ+H3xK+Kn7J/wAQ18I/EbSHs5w37h2LPa3sY6SQtxvH+yeR6V9R&#10;/GH4P/Fb9kTQX8FftB6JN8R/g9IRHF4l+zh7/Qk4AS5T+4owA/8Aq+BzEcIfM/H/AMIY/CvwzE0d&#10;q3xP+DN5JusrqzcvqWgYP3oGYhwFH/LNsMpA+78+7eLjUj7ulvvGm4u/T8P+Az6q/Zt/ar0fx3p8&#10;GoabdeayxL9sRjt2EAD5eo6dePYggV6f8S/hH8MP2gfB8+n3WmW073UW2WznjXDk9wPXP59jnOPy&#10;jvLDxt+zpPb/ABJ+Hviw+J/A8sv+ieILQljbcj91dJgGMjIG4qvUZCkgH7E/Zd/bl8N+L7eCDUNR&#10;jtbsABQj5D8DoDng9euK1hWSsp/eZToc13A8J+LnwF+NH7CvxDm+IHwUa5uvD5Yfb9Jud0g2Dkh1&#10;GCV6kMPmQHhuc16L4c1/9nj9v7wF/Y3iCzlt9Us4D5UgkX+0NHduAytj9/b+YQG42ncARG7KK+2t&#10;NuPBnxu06HT/ABVBFeRsPL+0qFYgHOd3XeP/AB7ryea+GP2wf2CfGHwi8fN8ZP2a9Umtb61f7Vts&#10;E8qNmYEMExwoIZkI5RwSDwSKudL7UCYVfs1D5l+LvwZ+I37Nvi5dF8YQfaLGdj/ZWs2wJt7xO2D/&#10;AAsOMoTke4wTp+A/iPHEY181lkLBQuePqa94+D37UPgL9ozRZPgZ+0h4fsbPVZGEF3p19F5UF7IP&#10;uyQt1tp89FHBY/IfmCL47+0n+yP4l+Ad/N4x8ET3GseD5Js29y5DXNkpPyrPtGCP+mgAU+i9Kw21&#10;jozdaaS2PYPA3xEsrO0SC/1drYSoC6W7gkg/Q9PYmvVfCXie2u4UvLHVi+PliiK5J4785FfEHhDx&#10;rM9sk6SjKkKcfw+9eo+BfiVJDOu+feRkZ34BP862pVOdeZE6dtT7HOs6pNaLNqdjciFwD9q8wvjj&#10;nk+4+orQHjdYtMa1lWS4tFzuCkEjjnAzwT6//rrxjwD8XtRsbFUe/mMRO2RfMLKgPbByPyxXeaNq&#10;cGoI1xYXCylfnRkQ7Md8jt36jFTVhKadtyYpJ6nA/H39kC6+LBg+Lvwnu/8AhH/GelMr6Tq1g5R5&#10;tuT5cuOTySAfvKScZUlWpfs//tP3XjfWX+DPxysE8P8Aj7T/AJJrOdFjh1RBnbNARhd5wcoODjKf&#10;xJH714Z1uXTQwiRBHJ9+InOz6/0I9fwrhP2pP2WvBX7SnhJ9Y0j/AIl3iPSk87TtZt8Ca2cEYyV6&#10;qTtyDwcDkEDb5lWLULS/4Y6KdR83kQ634d07WpprG5tg0TqY5FaLcOeCCDx0zkdCK+X/ANqv9muT&#10;wbfyeI/hkztpKIfOhliy1odo+Yc5K8dTyue45Xv/AIOftAfEr4b+MYvgV+2jpn9h+JBZbdM19m3W&#10;+pk4CmSTAG4A7S/UlwZAp+d/avEHh1NRs2N1GQG+UMV68V81iatShjlKLty/c/8AM9/CtRpX/pHh&#10;/wCy/wCLPEdv+0H4d8ST+FPEOqeDLHUoIbbxFpfhydoI50s0JgyqAbo1YAhf7uQCCuf1etv2j9Ks&#10;lk06C/ivbmBB5tvbI0sqZ6ZSPLenavzF0Wy+Kv7Kvjo/F/4D6tNFbXSeX4h8ORSFY72EEn+HkEZY&#10;gj5kycZBZW+uvgT+0ZoX7RXhU+KPC/iV2uIWCavprsPtFpMQTh+SxU8lXB2sAehDKPUzbjfL8py2&#10;NerTk5bWitn5u6SXb8mcDyqtXrWi9O7f/DnvE3xx1y9ga8v4v7PtyoMShF86cHP3VLEp9WwRn7p6&#10;Vwev6/eeK9SN7fN8qkiGFSTsHXGTyT3JPJ/KoJYJpZMMpJY/Mx5zmtbQfDb3cwPl8LzwK/COKuNc&#10;x4mfs2uSknpFPd95PS77aWX4nt4TL6OC95ay7/5EGm6e7FVx1rpdD0JZbhS65z+grV0nwkzbSIuQ&#10;ODiup0LwmYRuaM5649K+RpQlLVGtWoj0PwH4o+G118PY/h744uzpl0ieXp+o/Z5JVcsxI4jGRtJ5&#10;BwCO/oy2/Z88badqUut6paxzaXYQ/akuI5MpeL1VVHXHdgQOB7isbSdEBYefFnbyN3Nep+Ff2kdP&#10;8MaXbeFfEfhO5njgXy1uLNlJZAOMq2AT261/QPAnHdD2EcHm0401CKUJWettLStdaK1nZbanyOZZ&#10;dLmc6Cbbd2v8jgtO8eyx6xJrqTBWK7GReB7V6d8Lha6ppaXXivSY2k8QTyXGmme2zvRUCkHI7hC6&#10;nurVnah+z54N8eazF4y0PUZbXRr0CWWwjgKM5ydwBJ+QH26c47V0DatHffFHTfC+mxRwWfh/THmE&#10;MSgIrMBEiADgAKTj61+34aaqwU7pp7Napp63Xk+h85Uiou3U+Tv2s7jw34d1zW/gi4g0+WLTZvFP&#10;hm9J2s0MM0UepWB3HJD2zSOoUDaYS53cAfNOiXHxK8C3t38SvDcnhi7AeKHxNpfiCB1ks7hMRm4t&#10;mjYFkkwCyEMdxJXHIP1r+2h+z94h8Y/tKeD/AB+00LaZa+GfErXNujndJEYLeLLKSBjNwVBBJxIR&#10;jnB+WIdH8F+LtT0Ww8fC9srDX7VNmpW0zxRtew/O1vI6cxsyp5i7spKpmRh8uH+ezaFdU5ez92dn&#10;Zvbd8t/K2n/BPawE4tK+q6/r/mZPxI+NcnxT1iC/vLG2gSxtvIgW3iKhudxY5JPJOB7Ae9YNtqXm&#10;3AVXGKp+MfClh4K1WfTdG1eG+sDcyfZbuF9wZMkhWOAC4UjOOP5DP0y7MsimNuCenpX8b57/AGi8&#10;5rTx6/et+9/wPK23kfouGjRWHiqXw9D0PSDavBjlnI4O36VrWdod3Kngd6xfB4ludqkZ9BXY2dn5&#10;Y+fn0rjUU43RM5WYltZsyjCEY7kVo6JpE+qalFY20JZ5HVY0XqSTgYHrTUxtAj4P517J+x98Oo/E&#10;vxDXX723LQ6TF56kjgydEB/HLf8AAa9HIcqqZ7nVHAw+3JJvst2/kk2ceLxCwuHlVl0R63qmnW/w&#10;r+FGn+CLLalw8ISdlPVvvSt+LHH0NN0m4m+H/wAKLvxYADf6p+7skxjdk7UH4tn9Kr+Lmm8f/Ega&#10;Fp5JjWcWqEdFVfvN9M5OfQVua7b2/jH4q6d4GsUJ07w9AstwoHHmYxGvvgAk/hX9o4LDU8Pho0qS&#10;sklGK7JK34I/Nas3OblLrqy54bs4fhV8JRdX8v777OZbmQ8GR2yzH6kk/nXzlpd/c+J/FV94uvXJ&#10;LytHDzxzy2P0H516t+2F4/aw0q38E6U4MszDKKfwA/E/yrzHw5p40rTILIOCI059z3P4nNFealVf&#10;aOhVJNQu92Xte16y8PaNcarqMxSC3gaSZsZwoBJ+pr5O1zW77xf4hu/EWoufMu5y5BfOxeirz2AA&#10;A9gK9c/ac8cC10K38HWsoMuouJLnA5WFDkD/AIEwH/fB9a8gsYMoqxLyeMV/OfirnjxmZRwEHeFL&#10;V+cn/kvxbPsshwvs6DrPeW3oX9OthwqjGOgrWt0RR82B7etQ6Pp/lDzJcFietaM1lEoBB5PQCvyZ&#10;RlLWx7zaWgxWIB6H0NPQguWx07U0QBBwOc9TTzKF+VR+OK0jDuS2PlLNnimYIG48Y9OtKsucjPJP&#10;el6DOD+Fa8qIc2OjYRrkdfrSmTexBPA9ajddqZHU9qaCVBG7GOSaWuwaPUtiVHC89RwaGG0EFz7/&#10;AEqvbT+XklhjPcVNJKjLgHgj8qejVyWraDhIHBCnOT1qvcqzEPnkdafGgUbVBwOBzSTMVOAMg9qE&#10;nMNiFYS/zMcYz1pXiVRkdvShy5Y5Xg0uAV3Y4/rXRCEUhOTbHRTtB93HuTT3unZMx9/aq8jANg5p&#10;UkEoCE4OPu4q1vYliyTEHAJLN1OKdCrvkkHr1PSmgKh5wTmrAkR0CAAADHFaRV3qSxFQA/eBxQbG&#10;CW4E5jXfjHmBecdcZpQoDDLDjocdakMy4IAHNbqCSJueDfHH/gnn+yp8bvED+LPE/wAMTZalPdma&#10;/wBU8N37WFzcFmzI5wGhMrZJ8x4nO45OeQfYv2RPgJ+zv+y9qdp4a+DWm64keoT/APE78Q+L7+K6&#10;1O9UKfKt2ljRI44VYg7YkjDEAsGIzV+5Zyn3QFHWsq4lkupDY2i+bLKwjiiQcszcAfjwK+hy7irN&#10;sujGnGblFNOz1dk/hi3qk9mkc9fDQrQab3+7597H0xHZ6PPrU8tvMkBj8nKliFj8rLeY2CN3MmAv&#10;T5fyq+IPC1p4gt4NJDSW0FreR3lo0M2yZpI5VmWeQrgqDIoYJ95yAWJ7S+AfAsXw/wDBlroAlWfU&#10;fID3t3cHeIM8k89AOQqjGcfWvnL/AIKG/tRfFD9m3wh4e8bfC6PT30q91h7DUr7UzukaZlMy7AWU&#10;EOkE8ZkwdoOEwWVl/ovDY/nwccRXhyXSbW7R8XDCurifY05X1snsjyT/AILe+APEni74SaB4/wDD&#10;HiW+utUsddGiWenzQI1vfNcxvNLjYUdHEdoSW+dTt2hR94+G6/8Asd/G7wx/wS+TTPH+nWymXxlo&#10;Wu+G9M0uW3iWxGphLWeXUJ2RAy7J7XDyENFswWKJtNz9sr/gqB4N+Ovw78NfD8/A/wATaH4nh8W2&#10;2q6XHFMLq2MCwzRfu8IjyFknkONnBVTuOTX0L8O/28/2bvjV8LPCfwetPFNrHrcXhaxtrzTLkBLa&#10;5mEAglQMfkl34ciNvnIcZQGuSVKjicTUcZq0kmrP4n1v9y03R7MVisNhIJx1jJ3Vr2Xy73ep+V3x&#10;G+CPxr0Hx7c/B34keCtZ8HXPmrDpWhtam6vPEU8snkpFZpEp+0Ruw4lVzGArBd8jIj/oV8XbSf8A&#10;ZI/4J0W/ww+JHiQ6f48+IWqW7z2tldJI8CJIkssJOdu2KEuJJIw6ia6VAxV0em+PviR+wj/wTg+I&#10;+nfEw/DzwxDrywaj9o8OeGba2OqmWWKMR/KebKE/MpY7E2s+1ZCuw5XwX/Zs/aI/bR+LFx+25+1v&#10;4Mt9LsorB7j4efDXV3kihe3jJaFp08p3S1DOH+ePdcuwcoYWVJVWyyCp8sFaaTS/u33k+7tovnYP&#10;r0pzUp/Do35tbJeR8gfGvxna/FPUNNtbyyjtxopRdLkZmCSWhVfl2/dDBwWGB8wfHG35sfVdf0uw&#10;FhaXV3E3InKmNXGFcBcMcbCCrg85OQPr9Z/HH9iXRNf0y51HQ9GudIuknZ4LZIYmjt8E/u1KRRsy&#10;KMKN3JCgnmvjb4h+A7vwdq7+HNbjMN3HduGj2Fm2Y4bBAUgj7uD16461tltGGG5aMXbkVlr9+uu/&#10;X1KxFX6y3UfXc+p9D/aa+K1j8ALv4JfDj4hyLbeKNPg06303w9d2drLaReVKkv2pIrYTuJJLlWjk&#10;+0keZaygxtsDRYHgv4ez/BmLXU8YeM10iJrT7Vb3kl3BHp9+5juoYIywklS4t2eK5MkSsRNApXB8&#10;wCvHf2WNR8a+Eda8S3Xhn4ueJPA91dQQW9lHa3F1aSarE1wh/wCWM8YkdZFtyInWUKjyzhc2oatD&#10;4pTfAXVPHGpf8I1e3niCwt9Nke31dLLyJdV1DyUGQJS0kUCMmArNI7BXkb55tqxPhqcot+2tFtbJ&#10;N6Pu7bW6JmX9o2lZR19dP66b/ke+fF74izeAfg9ZfD/9mzWLDTb3xc8+pS+LU1aSXXWt5oQsVjAV&#10;jjuY0u4zK4jl8wSxzSmOR43Oz5t+Htv8MtG+0x6z8PJppmguY7zX/E+pzrZ28ixNIptbe1aACdWU&#10;rmeeRW3D92pBYXNZ8V6H4n1DQf7T8GTw3kGn3ks8F2YWssySOAYViyVby1gycRESFgFUKimtrGgX&#10;nhjQh4kuPD1xJpsY36jrs8DjALNldxBVVBQp8vPXucL2LD4PLMPKjhdHJP3t3d6X2+4dGdfE14yr&#10;apP4dl0Z2Pw48RfA/wAR/sujwp4a099O1ey+JLXNrYzSrd26232dIg26VmWQm48wsJQyEcMu0EDx&#10;79oL4ba1cfHjwd8PtV0N9IjW+jtrxdSsntYoWfUHglMy7AUVGjdGA3BPKZQeNq9X+y18T7Ga81oQ&#10;+GpUtdQ1qyvk1M2aGaNbYzboITn5QyzEsedzRRMQCuK+1Nd8IfB74y/s6/EH9oex8G/2ZDaeKGh0&#10;BL1S9zaW1zfR3flswbM5hkv54w/yvKkCuwjLFV8N4x5RBXk5OU1o3/M7fgj0qlOeMqqbVly79NLf&#10;5nyiv7P/AMGr/wAR6f4K8PXMlpdeY4v9ZtNUK27jJPmJCAF2ldqpFguTlmcb1jiqfEz9n3/hAvEp&#10;0rwZ8QRqOnkxBL/VNN8pXdoI3kQNGw4Rn25Kh8bSyRsSg9C8S6PoGpeHBdaH4dnnnt1gtrvxBNFP&#10;NGJ5slBMZf8Aj2P7twoUlSqEjcVbPM/2RrcNhFHdSyxruEUSSbmR3PDINxOTtIPOSBgDAIFdFSGF&#10;m17TXpo1+W17W/4JyVpzjR93fe/T8locPqHwh+Imj6ZDrl7pWmX1tLGsm/RtbgmlRWBwHj3BlIIK&#10;kYOGUqcEYrz/AOLHhD4l2ujpI+hX9rY3zCOGe5tJlDjftYoxTacEY4J/DGK98vZtHiX7HdXNy5WM&#10;Rwq0gCswDcKcEgbQoAGB2wT07O88L6HD/a3gb4p/Fo2dvY+CY9Z8PW1tdteWl3eTWtrdw2bMCy25&#10;EUhy2wgSQ+WxTcZI+Obo4ObqrdK6Ts72+4qlOVaShPS+mn9M8T/ZT/Zd1T4n/FS80zxprTto2iat&#10;KAswjE+oLbykC3Mhz/AGLMjbgDgMN29foy/8P+GPHXxW0u3bw8t2+jaZeRmN57qONSJ4jaiSaXZJ&#10;dMVNwSkhdEACKPmZ5fNPFOmfHTR9H0PRPhR8LvFdhNBd3t7e+JNP8O3W0rDbtLOqukf7wRwwSzTF&#10;Q20RdflcDrta8UfGHXdKtdLlTxGtzfM1imoS3Vro4l1GF4Jp2SZ41eIrC4AjDszSSxnJLBK+XzDA&#10;cQZ3ivrNNpU2mkm7NdLpJat79Oiem/0cKmBy6LoRd3pdr/h9keEfHbTtS8DfEzVZrLQ4fD9wWElm&#10;unTbGWPoJAyYxuKkkDp055Ys8EftM/tXyNFLF+01480bQ7KaNZdTu/G99FZ2qlsAcy7WOc4RRkgE&#10;4wrEet6r8C1+LnhRviD+0B4q1jQrTSbdNNW+gltjNHdtJKrz3YuJF2riGR9m5mKwoCyPONnzp+1l&#10;+z/4S+D/AMd/CnwwHiXUToes6BYajqmo308U0lus9xMkpXykQEIkedpGc55Iwa9nLcvjUhSw2LSU&#10;3C/fRaXV+tuj11Iq4mrSpSr0dYp97au34eZyfx++KsHhT4r3umfAH4mXMmi6S6CHW7a7kX+07rap&#10;muhkAktJn5sAYUY4xXE6l4y+JPjHQ9OXxL431G7t9NuJJtO+3X2Ut3kKl/KLH5einaOmMgDNUPFP&#10;hW31PxldWfgu0mTT5rtxpiXLfvBACdpc9M7RuY8DOegr1qP9k34hW02kR6h4R1KU3t4bKNI7Xc4l&#10;gtxcSIYwcqojV2xj5gjHqCB9pKplWW4SldrmSvdpc2i1b897/M+ctjsZWna9r7K9tzzUaZ4SOvRa&#10;rfXcUsH2JWuEl8wZnMYBBIA5L88HGD+FO0fUPGPgSay8V+GPGcllJYX/APod1Dc74LQyY3FtgYDc&#10;EG5CMsE5BxivdvBX7Fl74h0/U9ZvHgh0608W3ejGSa4Q+abaRo5ZucAAFOxJwwOACK4nxl+zlr2k&#10;eJb74dTaZLbapFq0mkzRogeJpjbi5jIbcfkeH94pPzEKSQpzXBRzbLsRVdKNTmSVmnZq3XT52enk&#10;zeeXYylT5+W2une/9bGP4J/a3/aB8HfFKx8UWHxKXQtRbUoLmDXdMs4bZ7VhtVZ4ngjVo9u3dlMH&#10;cpb73Ne2+GP2q/jf8MP2gfEvxJ8HeM7Oz1LxNo9v9vvbfw3pk8d1GkcUQYRz20kSlxuLOqB3Z2LM&#10;S77vmi2+D+tWGp3/AIW8U2c1le2FxCgkdCyRl5Qm04Gec71Pojeua+ivBf7H/inStDXXLXVL+HQ7&#10;mNXt5tZs44HUmBZplESzuHZR5RJjZvleEsF3qA8wwWAxLUcNBO8bWUVZrR37dEPCV8ZRTdWTVne7&#10;eq3R6Zd/8FBf2rviXCfCGt+PzqNvfuIbnTrLwxpNsbuJiA8WLa1j4KgjHQdcV7J4j8Y+MPgRrek/&#10;Gvwt441TQ/8AhJvM0rX1GvG3tbmJdMmEEUkxy1txbQ2/7p1UokaEMI0A8T+H3wq0D4PeItG8aWPx&#10;G0vxNNd2O6Wy0bSb0mweRxEYZTcRRgzruDYh82MjIEmcAw/Gb9pn4x/BH4dWXibSfGFr4mg1XV2s&#10;30/WNMSJbGRFMpeFoRFIcEIAXEgAyN5J4/M8ZlWPrZnClgqSVOzdvhUr3T2TS5XFNN21s1uj36WK&#10;orDurVlr/Xfvt/wxa/ai/Z5mk8Pn9oD4ea7ELWXSobjV9NjvTdJIxlEb3EMssjuysXQ43PxuYOQV&#10;3Qfst/tdaPoXh5vgl8abSGXw1fb1tNTniAFtJIxZ0uMD542YkiXO5G65Q5i27TSvif8AHjwBpuoe&#10;M/E1zBoXi2CJp7TT9TsYke5SFrswKebhCTAWCM+XwoXhgDH8TP2O/BWheHLXUPB/w91bS7efw8TY&#10;a5quoG/bWphcbzLCYT8rGF0/chCFit2kJJYM3rZdlWLr5XKGYSTtKya1a2SV7Xcr7O2vdl18wpYO&#10;uqlK95K9u69Oxxf7UX7OFn4Zvt+kxqmi31wrtcxcyAKRhZD3wAMN06d+vz1pngTxZ4ZuXttKtppU&#10;8qJbhPLZ5FZY1L42jaoLE43EcDuQcfSPwy1r4oeHLk/CHxHpt34k0fTwkVnqmmQPN/Z2RkQScBtg&#10;IKgMAUKELlMY7VPBml+BfBeuWN74b/4mutT2c8sWp3XkzRBVlaKTyXO5klhvQ6vtIZGDq2C2fWy6&#10;eKwtN4WS57a33XlfszkxtPB1orEQfLrZrt3+W58+eBPhl8Q/EkajRPCKJhBJLJrOqRW6hSwXcApc&#10;t94HAGcAnoCa6CD4OeLLiae01bxrotnJHEGWHT086UncoI3s2zuOfce+PYvBeip8PNJ03x9py6P4&#10;hbLrc6VdQI0gk3SqpVHLeY2ORujwSy/uyfLZmeMPFunX9tpMOlvZx2Gl2KNDb2l3O8KAW1uryFJy&#10;xSWQ2cUsgVmAabYMLCEX2KeXUp2nLdK7Vvn1+Z4tTF1I0nyuzvZemn5nIeGf2bvBKTwW/i/WrzUp&#10;ztjnjl1EpHcbtu1YkQKofk/f4AIY8AgcT8V/hXoen/tkeHvCHw+8LW9vHa6EFutPt1ZI4rnybmRo&#10;2aY8uAVBZicEYBfALfR/hj4ZT2nw88SfFjw7rludP0WVbPWNJmnZZb6N4o52WY5G1ZVcr5QY7/s8&#10;hYAqA+p4B+DPw6074K3P7Vvhe3nl/wCEW8WaXczxanZpcvA4uoGa3dJFKTIEdQwddsoY5ADBRpXr&#10;QyqnGbhZOUY6dm2tP638rGdCDxkmpS1Svr1PH/gp4Il+Kv7QWh+DNX8X32k6bqd4baSbSbJ5NsQW&#10;WVI0RVk2hmREG5BFEP3jrtRjXWfHzxNo/inxh4w07wzPdWFx4f8AFWoaXe6dZWdvZ2NikVxshFu0&#10;IDgO1vLOMkIjOwjTG7PmnxX+I/g3SNbvfiLaeEtVuZYLyO9ksYdWW2NoxkQzToRGu1jKfkQIwjQh&#10;WEqoXqt8KfH3hyWzu/jDpF5q8eva9dlNf1BGizjzEcRxFlzG7bAX3NtPlsATvG3Su8TiMdTrUqlo&#10;ctmnom1LW/e6dlZ6W0vs3CFKjhJxqwvLTtdK116efe51lqL3Smnt9W0P7PqFlprSnRYgqi4Uo7O2&#10;2Q7S2WLNGioqooKEdBuaB4l0jVfA1tbQanMJlu4xcOIxO3mR7ULBsHaVCq7H7oORg5zVWx0PTrzx&#10;RCNP8RavLez6iCLueKS1cxl9nmKZdjOzhpMgBiEDHA4Ycl4b1bwdcfEWbSL/AMX6botjqepSB7nV&#10;7hkt9Ll8zDJIIRLJ5O6RC0gRiPKk2LKAC+lXCyq0+ZrWKTtb5beerVtdH5HBGVpWStfT+vwNLxVq&#10;VyjrfJcPPdeYnlubePKBUGBvOCMARjcDy2B3NZP/AAt60N/caN4ieUC32uxeAMskYZdrh8EqPVTx&#10;nHzc7a6Z7WO/8QXeiaV4l0mW4trz/QNci1C5tre8/fRrHLbtJAksS43Sb5ljCxqCwjfCtxPxb+HD&#10;aRfTWOp32nXZtZ2tZtS0LV47u1kVHYo4eFmUhwHKHqVUtjoTMfqdSly1Pk7NNf5ffuL2VeEnJfM+&#10;o/2Wf2l5f2b5/An7Qupy3N34Mub298K+Ibj7NIf7OQ+TMY8qWO5Ee0uVyoaRY7iKNTtZq9T/AGuf&#10;AWuW/izVPjb4I8Cw/EnwzqMEukfEvwdpwS9OtaLcGK7tr+w3b1leLNu0bRfdNtC6Ls80iD/gnD+z&#10;/wDBz4y/seeNfglc2Gt33hHV9bZkv7+WES3N6kECte2eFMluEeMCNJA/3STkSyxDzXSvGPx4/wCC&#10;TXjab4f/AB50G+8c/CnUY1Xw7420ZHabTLdJGKRtDI2IRuuPmt3YBXkJhkkCsr82EwUKFDk3hzc0&#10;X/LLr8nf01a6m88Q6k7/AG0uVr+ZdPmv0R8zeE/2fvG8mnT+Gv2cPit8PviNpus3LReHdC0y6ktv&#10;E0yEbIlnsDHG8TKRH5pJkiX95KHljR5D9f8A7afwE/aQ8O/swaP8PPDPie6t1+FXhy11DUYoLaV9&#10;K1bUJZxbqWTzsedFG0rhm3xoCiJGiOQPqP4LftcfsNa/8OZ/H3gP40+CLOFIfMvjb38VtqKbTy1x&#10;aSbbuTk55jZnJ+Xcxryv9oL9ubw/+0t8LNT+Cf7M/hXW/EfjPxXqMVjpmg2+mljcWsM0MsmoNJu8&#10;qG3Y7Y97upXczMq4UPNbBYem3UqcqnNOy/m019b2229Teji8ZWlFJPlg1d/y+fy1s/Q579lTVI/g&#10;H+xLZPa+KY9V8WeKby+XxaJbzCwyw3VxaRuEjAWFf3SyK6qGZuCxG0DufHPgz9r/AOMi6foWi3R0&#10;e0vtVa/8VHxDaiBYzsjWC2Zcu4yEMnlpGWTq5UkKfCf2ZPjjrXxZ+EmmeN/h/wCJfCnw/h8M+Dks&#10;hqXjK4vy97q6xtLe3FsscBjS6zK6fvP3a/azhlMkYr7g/ZnvPid4l+Afg/xj418bvruo6nbG8bU7&#10;uxEZlhaS4a2kMa/MWEE0aHO1iuxmAYEVWBrYfFUfqUNFCPvJKyv1Wvm+zRljoV8PP61NpuUtLu78&#10;n8lbr2PMvHOn+HvDHxZ0/wCFHhDxZaX+qjTojfWYnSOU3BTIKRE7sP2UA4PGadBAb27eHUog88DD&#10;iZMujqeOvIIIH0xXvekfBPwlpOrTeOvC/wAOdIutYvZmmur5NMhWSeQkkM1ywMmFJxyzYXgDAArx&#10;vWfCHjLwz451GP4hX1tcavLKJryWzI8tmkG/KgYxnd0Iz9ep/IONuGsNlE/rWFTUZvVLZaeitfXT&#10;17HpZfjniVyS3S+8xb7wD4N1DxlYfEPU/C1hca9plrJa6drE1qjXNtC+S8aSEblU5bjOPnb+82dk&#10;ShANwA4pZ1z8qnJPaomAxk8Gvzuc5zSu72PTJQxJyvSnZO7G3NMtwPug554JqVmCjaGB464rBorm&#10;FkYYGOMe1NjdkcE9Ka04P3hj0pY3DDK+lZ2HcfLIGHHpyKarjIOPzpruCflOT16U1iRj6VlJWKRO&#10;WyMjPTGaYpJXpj60gORtyOvUClLKPlJGazaNbpCxN5J+UcE/gKkaYcNnpVWSXghhnJ9e1Nj82IYk&#10;YlOzk8j6/wCNYSVtikWHmKtkd+gxTzKNvzZz61AFVmGDnjjFWE+VM9fwrNNtlNaFWUhjuz25qrcJ&#10;jB49qvyIFJIGM9qqTBu1Jq6GmZ13CSuVU9OgrLuUI6r0PArfki3Djn15rN1C1AJbP1Nc1Wi4q6NI&#10;zWx9Cfsm/EJ/Efg2TwpezbrjR2CR7jy1uxJT/vk5X2AWvRvFukQarp01lMmUliKt+XWvk74JeNf+&#10;FefE2w1O4uNlnO32a9LHAEchA3H2Vtrf8Br67vZVMKLnJHDn0HrX9T+F2fPOeGlQqO9Sh7r/AMP2&#10;X92nyPhM9wv1bHc0dpa/Pr/XmbH7MviiHUdLn8Ga1xLHujKs2e5B+o7/AEYVJF4VT7VrfgJ0YXdk&#10;xutMX+/HySg9+v8A47Xn2may/gbx/BrkJIjlcNJ6eh/QD8q9f+JFx9g1DQfixpjjYsiw3zL08tu5&#10;/n+Ar9OoNOi4tfD+T3PBqJxnddfzIvhJLY+JtAvfB2sgOnlttQj70bjDDn3P618r/GPwHe/Dzx1f&#10;+GrkMfss5EUmB+8Q4KN+KkH8a+kNTv8A/hXfxZh1C1H+gX224h2/dMb8MB24JYD8KyP23vBEd/Za&#10;X48sLZWQxm3uJU/iB+aMkj2Lcn0FfmXinw/DMuHZYmK/eYd39YPR/pL0Xme3kWMdHGKD+Ga/FHzH&#10;bzMzBMZx/DV6OElc45qvBbbJMlMMODVyJih+bqenFfy44vqfcX7FW5GByucVkajnB9ulbl5HuQkN&#10;yKxNRGMqxx6GueadrFw1MDUJfM3IwzjmseeRw2e1bF7H8xJbvWZdpzkfgMVxr4joS0NX4YWGlat4&#10;600+ISY9MhvUa9m8xF2qMkcORkEgA4ycZOOK9j+IWsfEXwj4h0nwv8IdDub3TtXnFtb6te+Oo7O1&#10;SZxkLHbzRSfanOCdsQZvlPAxmvlP4gaX+1h8NfFGl/FL4badpviTR9PkD6t4NsNHa7ubiHOD5gIL&#10;uMNkGHb5bDLF1Uk+zfD3Qv2ivg9otp4o+Kv7Q3gwadqQ+12gbw1eRXcu/EscaW0M1v5jKMNtcSFN&#10;pPGMj+pvDrKK2RZMqdWEo1aj5pWtdJ7fhb5tnyGbzjiK/OpRcVok+/U9n8afC34ieL/i9pfh+Szg&#10;trGPQRd3P+kFpIsOqsShAAznajOVBw7bG2GNu8h0+3XTrh7aJ5YdOjZSsY2NO6ZUKobA5YbV/hPD&#10;ZwVxy3wx8V+J28ER21tr9zdNqqO0l/d783RkckygtLKdhySo8xsLtAPGBq+OfESfCHw9b23iKAwQ&#10;S3NukMceHcoCrhiq5IAABx15xjOK/X6KoTkpxu7rW/RJeWmp8lVdRe67aGUmg21nfPpmrXXnapqK&#10;PcXNxKTJGjquBHGG4WNcgBQBkAscszEu0nxd4MTwS+p+Jr/TtBa13Jq73l0tpGrLkF9zNgLwT14r&#10;B+L13rdx4h03UfCBIkjcOHU7ldCcH6gjNct8QdEutRSODXdL8k3115c8bKWSVtpIYe3GfrWeMxKp&#10;QaSu0goU22mzd8WaboPgf9nnxd4j8PX9tc21/o8kdhcQziSOcSRMEZGXhsl1IIJHNeL6S7P+yhc3&#10;2pafNaTR6bEceWQ6Nby7SNvUZO1h7MprpJ7EW1hFoTsJYbJiLdWGVjIPUZ6c5P4mtLQtAeT4dXll&#10;buV87U5lciPdt8yKHaxGegaLr261+W5D4hYbO88hlqoODalzNtfEuitutHq7eh9HicplhcK6zlfV&#10;W9Dlte/4KJfBn4Q/spajeeP/ABNpln40s7Ixro817DDNfO4KrNFGWzkhSSgBKkZ2hSDX49fFH442&#10;fxX+IOreILiT7RfeIBDHqKWcLqtvCjxuxRnGDkRhQM9z9D+hfxp/4J2weP18ReE9SvZWv9QjmOkX&#10;kgX93cEiS3dmZThC6qshAztLAEE18M6D8Bdf8H+JNW+GPjLwe2ka7p1yE1HSr2AJKGA5UleMYYEM&#10;pKlZFZSVINffYmc6eHSS6/5WudmTZZHHc7pPVWb728l+fY4l7FLCOKa1t2nWEAxTRoWWRB0JyO+M&#10;EHuD9Bl6rNZ/2kG0ppLZWPMBJ3RkDOfbnOOc8V1fjb4Y+IPAt09t4k0Oe2jKLLA7AmIxMSVk837p&#10;X5Wz6FWBwQaxDouoWy3V+ITJ5cS7lbAydwAOWHrgfkc15dC1OPLvf9T1sTCpQ0j71tW+un4/15Gw&#10;1xe31lHeW90Hnht8XJcYVgO+exwR6ZrAMYvmjNvGXfeu/JwCp4IA7NtP3sdQOlaWmeXoNs9w155t&#10;zJCCYoSPJiJbox/jOAeenpng1z93Jc6XKmp+Y5083DSAKh/0d+6HA6Hkg4IIPY5FdMMP7vMiKlWN&#10;V3d0+qve22v537HSaZp1jrljLb+I8IpKm3hlYhycspMm09cDjnHzZ6nAseFfh3q/jrXk8C+FbF7q&#10;It8sVqN7gkdPmXOM4PPQA5IzuG18L/B/ij40agngvw1pxngumUvclW2rHgZy3sc/gfwr9Ev2Xv2R&#10;vB/wg8JsllYiXU51zcXrLl89SFzkgZ/PvXzOa559QbpU3ef4I762EpVIxT/7ektObXb0/M4b9kz9&#10;i2w+GUNvrviOyjn1FkAi8xVYW/A5Bx8xxnr06D3+stLsNH8NeHJtc1K9hhs4EaW4ubhxGsSqOSWJ&#10;wOn61z+q+KvAvwn8EXHjb4ha7Bp2m6YCbie4cD1woHVmOOAOTXiMXh34wf8ABQjWodR8VQah4P8A&#10;hBDOrWGjo5hvfEagjEkhBDQwtxg/eIOVwMSN8TTdTFt1ar9WxznTorleiRV+I3xw+Kn7aGq3fwp/&#10;ZqkudE8DQSNb+I/Hk0RQ3SglZILQEYcnkE8gfxf3G93/AGVvgR4U/Zh8JroHhbwzHp2hXsvm3d2o&#10;xPc3RUIZ5y3zOWAVSzEkbVAAAAHp/gH4H/D34b+G7K10bQ7Wys9Nt1isrOMYjtkUYCheg4/hA+uB&#10;VT4geLrO9gk0weWYZIykilAQwIxgjpjtjoBWtPDV5ST5uWK+yuvm31/Tp1v59bE06seRR0Mj4leP&#10;NOuryLR/Drl2IJedU+VFHp068+9cNcWun2c/2q/uDJIRgytg+5wMetF5q2n6XaPZOoVVyYZMjaB6&#10;H0+vf69eJ8UeMzDC0txMI9uflzxirVCfPeYRrRjDkianibXNLViSAhXneABg/WvHvip8Z7Xw1ayJ&#10;BeeYQDuIfkVzHxb+PcOnLJbwX8aqMgsz4HSvmD4lfFS+8aXD2OnzEozEFk53+w9q64JRNIQctZHQ&#10;/Fb433fiOeW20+7L5PJ3cD6e9bf7NX7Gnjz9oO8/4SnW5DpPhqGQG91q8BG8d1jB++3sK779mH9h&#10;Kwg0qD4tftISPaWKxC4sfDKyBLm5XqJJyR+4jxzg/MRzgDk7/wAZP2vvGPxX1iH4Efsr+H8iMC3h&#10;udOg2wWqdGEQxjjoZTxwcbshqmVTmlZf1/X3mrjKUbp8sO/+Xc6T4mftDfBT9j3wevwm+COhxzam&#10;yKpt0GZ7l2xiS4YcgHqIxyeOx3Vn/s//ALF/xc/al8VRfFv9pe+uIdPbD2mkzOUxFnIBH8CdTtHX&#10;OTyTn1P9kT/gm1oHw6mh+J/xpf8AtfxFcOZQbomQJI3J27slmznLnvX0tqdzpHhmx/tHX7u3sLC0&#10;GIw7gKn+96nPH8qynyU9bXl2/rY551ueHLS92HfqzS8C+GvBPw98IL4Q8CaXBbJBGEJjhCKFwOc9&#10;hgfU1478dP2mPB/g2xuoD4pilEQZXv8AAKg9NluDne3YyHKg8DcchfI/2o/26tL07T7vQtAlktbE&#10;EjYH2S3eM5L55SM/3eCR97gla+XPCOjfE/8Aal1K6+I3jLxXF4U+HulP/wATbxjq6kQRRg4Mdqhx&#10;58pI2gDjdwMnCnkWFc37Sq7tfcu3qy6OH5npovxZt/Ev44fGX9pfxePhV8FvD99c/aHPlWFox3Fc&#10;8yyyNwi9y7GtP4RfB7wx8IfES6Z4StLX4ifFuOX57xU8zQvCrHqxc/664Xpnkg54UqQ3q3wq+Hh8&#10;e+Bbjwl+z3p9z8NvhgIS/iDxrq0wj1rxKFUl5JJWwYICN2Bx8uSFVWKh3hDXfE3jvUJf2bf+Ccfg&#10;C3uBZ7YNd+IMsPlWdkCPmZpGUkvjsoaViQQFGJA4+2qv2VOO/wAn830Rt7SlGDc7K3fp/m/Iwdb/&#10;AOFQfsoa9aeL/iS9/wDEn4sahEkGmaHCzzSxnbmKGGNQ5hXaPliRSxT+6uDXf/Cn9i347/tla5pf&#10;xw/bp1dbbwrN+80H4YaNclbdEP8ABdshIHQBoVJ3bQJJHy0Y+jf2R/8AgnZ8Lv2boW8WazO/ivxt&#10;qSFNZ8XatEPOZmO5khQki3iLY+QEk4Uuzkbq+gvCXh3TdNttR8FW9osMaMb2yWFAFxIzF8Y7+ZuY&#10;/wDXQete9h8LKnS1leXft6f57+h4WIxqlP3Nn16/8A5vTPh/pPhPw2mieEdJt9PtrC3WOxsLG3WK&#10;GGNUwqIqgBQAMAAYwBXQ+EdVk1XTI/tEDJdQttdWGCWHcexA/P6Vp6CqyyfZLqLEqA5B9Rj8+Kjk&#10;0d9Mi+2wuGEczMwUdVznH1HFLlmpcyenU5pSUlZ7lqGZA4hnckSKCCf5VJLZNGVSPBBztOaguUWa&#10;RJEOEk5BB7nvUlnqi+asEmVKtj5u3OK7YTWzOZoiiu47Wbe5Pzf4VJqE8d3ayrGCSwBK+vA/Wq+t&#10;wSMsqW6gE5KnHfrUFhdMYY5+dzYR89j05/lUTk9UWorRksLvDCsXXAGAPSql3eblZ4+CGAZfX3FW&#10;yubfKryvHTtXOa9PHDD56vsO8kMT909s/wAqznPlV2VCN3Yv6bM0kxkQ7lbqv86uaLKLbVLjTDkp&#10;OPPhGOnZh+eD/wACNZ3h5onL3B6yrkgHgHvUt9dfYJY9SV/9RIHPHVejj64yfqBVXTWoJO5q3CzQ&#10;OJYvvK3I9RmrsExkhD7uSOoNU7y8iZvNLDBUcKf1osXMSOigkdVyfWphJQkaSV0bNvONg3Nx2Hoa&#10;vQJ5jhwcbeS1cvqPifS/DsH2rWLtYt2RFGvzM5wThVGSx9hzXOX/AMQPEGrI4hRrC0xyiyDzm4/i&#10;YZCDrwuT0+YdK6YTvqYuDOg8a/EKz0+eXStEtvt9+Mq8SybYoj6ySc7e3ABbkcY5rznWrC517U01&#10;TxdqB1GWNg1vARi3tvdEPG7r85y3JGcYFX0u7fyif3ccQbgLwPwArN1G+unkIgRChHUtg/lWdSae&#10;5tCLjoSzSNPF5EUoHYkDin+FrmKwM+lO2Sh8y3OzC7GzkZ7kEHjsCKrabBOvzXCH1OB0/CuK+KXx&#10;9+C/wsuIdR8b/F3w1oJtZv3o1nXbe13IeHUmV16DnHqoFZU5ScrpGjpuSsemX91FbjzppAWJHAHJ&#10;HpUdtqlvdPsDBQCMA18teOf+Cu3/AATy8N6hLpl5+03pVzPDnB0TTb3Uo5COyy2sEkZ6dd2PfFec&#10;6h/wXp/Y7028ktPC/wALfifrQRsLe2Ph6yWKTjqBPexuB/wAGtZ0cZ0pv56L73Y0p4dy21PvFTum&#10;KhSUHYDAP496kuLN7iIeUi5PIGOK/ObXP+C913d3Sv4C/ZA13VoyxVE1PXzZyHpjIhtbgAfQnpUf&#10;/D8L9onVIWj0b9gG4ijyR5ieNpZhn8dPj/mPwrnlQrNe84r/ALeivzZ0rCYm2kH9x+hd1a3rYQug&#10;7en6Uj6bNBHuhInLc4RcAfnX5v33/BYr9sWeQ/2d+yZbWsXUR3BkmPPfIljz37Ve07/gsT+11bRY&#10;v/2P4WcD5SjugA9TmRq4fY007uS/8Cj/AJnQsBjGtIv7n/kfpJosJeUNe22xhwBu+tX9Q1DT7HEr&#10;y4wcEKOSK/Na3/4LN/tTRr5t9+w9NKw4d7bXCPy/dn29aP8Ah+H8aNOUxar+wDqrLg5YeLmU/Xix&#10;b8s11wjKStGUf/Ao/wCZi8Bik7uD+5n6Vf27bSRExTBjt+UGqOo39xbst/BIEliYPGT3I7fQjivz&#10;n0n/AILu3FpMyeLP2QdasY1HDQ60ZmH/AAH7Knb3rrrD/gu9+yv+7GvfCv4iWzMQHK6NbME9Tl7h&#10;OPoM+1UoVmrpXt2Ilg8RF2cWfolaajHfWKXkc/yyIDgDk5qK5tpGImjXGR1fivjD4Mf8Fnf2KvGe&#10;r6hpNx4/n8MQW4jktJfFkcdutwz7t4QxySAbTjO4qctxkDNe3eEP21v2YviNcqnhD9p/4earO2MW&#10;lr42sGmGeg8vzd+fbFOqqltYv7jlVGpB2serjQIJX865udwxny+BzUAhtNLcmCT5sHkgHFJpmp2G&#10;q2y3LarC8MnKtDICp4z1HBqwl94etwV+0ox9ApNcMpUo7bgubqUydTviRHa7++SMfzrKu9OvpJCs&#10;z+TluOecV0Fx4l0uIny3Y4GDjGawdU12ymmBjBPP3nf9cVy1akUbQTYxLS3jO35pivfORVe5aN7g&#10;RSMi55Ma8kVcg1e3QB9kTexz/jWR4t8ZW+kWbzC5tLZlQs1zLGu2MDk5J4/M15+JxToU+a3/AATp&#10;pRc5WMvXfF1ppQmhtLojygTPcFseWvtivO/FXj7QPElqBHqFvZ6fFl57m4l2h8dWLH6VS8WeLtf8&#10;XTy2Xh/Tv9B3Ze8vo9iynB+ZY1AeQDAAztUjkNWXo3h7wzp+pJqGvXceoX8AElolxGFiiYZ+ZI8b&#10;VI/vYL4PJNfISwGZ5xiebGWVPt19F5fme7TVDC0+aGsjU0bUdXnlST4beCIxCdu7XNURoocEffjQ&#10;/vJ/4SPuKQch62dM0yaTxOn/AAnGvtrsssIlt2kiCW9rMo5WOIEhT/ErHc42tl8YFc/H4n8beL9U&#10;lsrW4ltLRGCicIp3fTngfXn6V2Ok6bpUOkS6VJq0v2wglb6VFysg5BXjHXr7ZHc19dRpUsNSVKkr&#10;ROGpUnUblLc2m1uESG2njBjbO+MKAA3Hr/nkVHrMExxdRguVwVXGMLnpx24qroV1Y67pdvNdW7Oe&#10;kiDBZJUOGVvoR1qzqMIktZsybB5Ozy0YjjOcZ9q55VXGdhxktOUrxWMKawuqR3TOHKsY2IIUgDpz&#10;Wx4g1b7BELqwtN5dQEjQ5UE9yR6/lXDaVql58+kRQPD5EmFaXBJTsRnr6V1Wg61BeW0TXMkfLeVI&#10;GX06fSuukrpc/UmpCbd5Gb4mtb28izPtFxCdweMHAHcZ9D+dUbOG+tGWS7h3BOQ2emfXgcf410mo&#10;6eouTMWeMSDa8YPGfX8qp6bpMtu8q/amdEbKbgQCvYe9dqpxNadVKKTLdioAYRxsFcAiMrnae+P8&#10;96lHmxypsQjeTvVjnk1p2+l26EtGVwANoK45qrqUqQy/ZbEFp2Ybig6c9T6CuacLx5epy1ZqUrox&#10;NdlS1kLGIssvyruT7r9jjv8AhWhpNxN5P2y9n2MsQbaxJwPUfX3/AKU57AbnkvwsoCk7t2MdOh9e&#10;vtUSWrhI5Y2KiVD8xIJJ7A1ph4vm9451JcyM7Ude1XVrjLjEJOArZz+X+NdH4V0xmtjc3i8/w/KT&#10;n3rC02zFtrJurlFljUbo0kIOc9q6d9StfKE1kxViCMEcjn0PuK6m2pHpVppwUYImYsJ/sNjIIcfN&#10;tjAw31HQ1sWFqm1ZXyCcnOa56yu7GW5W4mm+aInaT19x9K2rTUo22wQNg9Uya0g0nc43GSViS6lE&#10;ExkhQjg7vrVd9VMigTsAMEEjvTry6eS4MjuqEjBIx1/GsPVbpYQVXG5TyMdfeirZq6Lpx5rJjb2V&#10;PthjZj6hieBUAvp0umjglKqyHnAPPr7VQutRllBWaIAg4Vs9feqM1xNap9oXLNGhIA4yfTisYzT0&#10;NnSsy/re4tDbl5Nzkbio79jn69RWRbeO774X+K4vFdro8F9pdzKlt4htihWWIEhY7lCP7hOHBHKH&#10;ORswZLTxE2oKZI4W8xVAaNh/T8aqi8s7i7dNYsQQw2ukiHY65wVycdRWcuZS5l0B01KPLI9vt9aS&#10;Zhew25VXA2lJgcL6gEZzVi3vpsmaxkeRusmZMDH+NeV/CLxtcxNP4E8QCd7qyAeyuHOfPtSTsbOT&#10;llA2tz1AJ611Op6jcQ4W3uGUE8qCf1q/rkobvQ82VCzsaWsa/mUG6sgCp+U55PPt1qpLNYqxvIjv&#10;WTHyryB9RWXDqDt+6mZiOoUE/nxVqF2baqRJIjHk/wAWf8+tYzrOWpSppaGjZ3Wnu/yW4C5+95fP&#10;5V2PgLxi+hXyyWkoCBgehHT61xjjSjL9qDN5mADtk4/HitK11CytSBaxlTjl2+b8hWaqTU97egSh&#10;Fxs0e8n4y2l7o4jvEjGFOSXwP/r1z1r8bH/tdreyaE2oTDPuIyxPQLjkY75/DvXiHivxDPBZvDZz&#10;bfNG0EvyQev9a5u/+J3h3wbpP2vV9dih8lSZJp5x09B6n2rSvnGJc1zS1XXr6GVLLKTW259Ta18c&#10;bF9NNoxRsjaAFGVJ/mK8g8a+J7e6ebeoUMcsQw/MqeteG2H7To8XTyQ/DvTJ5z5e4XN5E0SSe6hs&#10;MfxA6Vo2Wia948eObUNTecyD/SbeW1IhAPVSOjDr97NTVxGMzOSv00O2jgqOC1egzxn8U/B2l3LW&#10;NpcQ39yzECCDBO7H3TjgfifwryvxDpfj/wCJF2mn6VaRaSkznZFEcFgvPLMMD6bfxr1rQ/BmjaDr&#10;8+nWNnarapF8yCJUVHzwVAGMdc+ldZpPgHS7W8F9HJumdeJfL3AegAHA+vWujCZQpO8nc3nmCoq0&#10;EeWfCz4H+H/DupPJrEMLyKo2TyQEOueoDsDkZHQcV6Ne+FYZpxJpNhOXRQmSuVYfQj9a3H8M/vZL&#10;qXVGcL963O3aT9MZzUo1CGzi8q1ZllEZ2q54/Cveo4eFNWSseXWxNSrK8ndnKL4NujOyTjy43P70&#10;q5JPv2Aq+mheHdAgBeSIsw5Lnk//AF6uQLe3rqmqTqZ1wRGjds+3NZ+u2V5cT+VFYbwpwrPzj3ro&#10;UbLREczb1Zi2Phqx0zXJdf08JunzvZjkH6VFrtiJfMuZrBMHgSInzf8A166K20Ce60/yrlhGoHBU&#10;4wa4D4gfHf4VfDF207XPGkElyg+azt/3kh9vl6fiRWbpyt5GkZxi9BdMsheTP5EE4KjB89Nqn3Ga&#10;0v7K09oxd6utrFFGpJnmlClPXrx+Oa8C+Iv7fqwQNaeB/DS2uEIW9ulEjH3CDgH65rxLxd8fPGXj&#10;SYz69rd9d7gSsUx2qB/sgcfpUqnG61L55W7H1bY6kNYjE+kXsRgXH7wOWyT6Y4xU9r4eubTVP7Wt&#10;LNfm+e4lDD5jjrivirwh8VfFfwznW98PeKHitw37yBJd0ZHupyDX0J8LP209MvYI08V6AHUgD7Xa&#10;KQPxVuv4VvN8qtY41FvY9g8P3N5bTyf23eJlgx3JAVIU9PY4FbEHhbR9ShFzaXMjRkby28sGFY+i&#10;+O/ht420+a78O+I7SZ3UMLVpQkyHuCp6/lV3SvFk+jWjwPo8RtjJtjMUwyAfUdqwWqTaKbcXZFlt&#10;Os9MX7HGDJFMxDkp0H4D/CqQ8HtI7Qw6ifLPWORd3HtWgsl9FINwPlSc5HIA/UCtmz0241Ky3208&#10;eBwodORWjp3Eqmh4741/Za+F3i7d/aXg6GO7yQt9CCkje5bgn6HivJvHX7Gt/Y2cl/4A1uHUPKk2&#10;f2fcyqkzH0BXg/TivstfDlvewRpez7Zk6sjnbmuP8WeHTpeurqC3kfknkxnPLeoK1Dp2VzaOIndH&#10;yh8NP2ZviJ4mM8E4tNINs4+0LdXKIYgTjcxfAA9+nvXVSeFPhf8ADZ1g1PV31663Yb7EAkW7+75j&#10;Agn3UEV7F4mtPDuuSSW+saLDMrJh/tL7s/TI4PvXlPjn4LS3sv8AaHw98USWU0SnZaXkIuLc/qrg&#10;/RgPas4yW0jq521eJNffGPxBb2Y0vwjYw6RCB/y5IBK3+9IPmP8AL2rnr7xRO0nn3tw0s2efObcS&#10;TXOeNrnxT4GtY5vE2lywLNIsfm2mZIix9WUZQe7gCvQ/Df7JfxQuNFg8X/F/XdD+HGiXkXnW174w&#10;vhDPcxYB3QWoDXE/BBHloQcjmvawWCeLX7v3vTp69jycTVlTf7zQ4fU/GaxqWnPl46gHJ/KquhW3&#10;j74jaxH4f8A+FdW1e9uHxFa2EDuWPsqCvYdNH7D3wvVks7DWPiVqqbgL7WnOl6WG42sttExnmXr9&#10;6SE+1bWp/toeIV0h/DXha6sfDOjyAg6P4Ws0sLcgjGH8vDzfWVnPvXv0MlhG3tJJeS1f+X5nBLEz&#10;fwx/Q5bR/wBgf4lyQi7+NvxE0DwSuebC9uTdagM9ja24d4z/ANdNg9667wx8Af2WPh4RNa+DdY8d&#10;X4j/AOPrxPemwsd+ev2W1YysPTNwvuK4s/HHR5ZMm/AJ464qC++OFmibbe4LY645xXpU8LhKW0b+&#10;uv8AwPwMW60t3939XPYtT+JfxVi0yTQfh94htPBWlu+RpvgjTY9MTAGNjyQBZplx/wA9ZHJ7k15t&#10;P8NdVaV55NdkeWRyzy+awLE8knHc+tc7D8crcSfvbo7e/SrKfHCxkx5dxgZ53sM/lXQ3GW4oqUNj&#10;UbwB4ptVzaeIrlPpct/9aqzeGfiJE3y+IpXA6CSUt/MEU+H4q6beKGF3nHPzLj+VWIfiLZOeLxD6&#10;5OKVoMrmmuhQfTfiRH0uYJB3D2qEn/x2q8y+OIV/0jw1azemEYEj8CBXRReNrKTkSofo3+FWV8U2&#10;D/KXHv8ANTcfMXO09jipNR1OHm78HyAL97yJyp/UHFEPjW3tTueLVLYD+46yf1Wu3/tTSp8M+05H&#10;AZRUdxZ6PdNukjjYHswFZuLXUamnujnLT4jwbQB4nmjz/DdWpz/46GrUs/HfnYKa1p8w/wBqcI35&#10;HH8qnm8IeHbkEC3jJI7Hp+VUbj4YaNN+8hUJ6quf8aa5rheFjbg8WXrJufSmdcfehYOP0NWYPFmm&#10;kf6RFNEcfxxf4ZrkD8LpSxEJI9xJjNOh8BeJ7Y5sdTuoR2K3RGfw5pqUri5Ydzsv7f0+RBNEJCh/&#10;jC8VX1m38K+K9Pk0jxFYWl/aSj95bX1ssiN+DAj8a5dtH+I9ixNrrU7j/b2t/SojfeNbE51DTrW5&#10;A6l7cqf/ABwiqctNUS6afU82+Mn/AATo+DXxMWS+8C6gNDvtpxCMzQMfbJ3p+BIHZa+Qfjx+wn8Z&#10;vg4s99rHhs3+lxZJ1Ox/eQhc9S4+59HCk9s1+hUXi+JP+PzQJY27tb3GR/3ywH86v2vxA0Qjym1i&#10;WDI2sl1EwBz24yD+NeXicswmI95Llfdf5HRTq16em6Px+uNGubIPa3ClwpwYZ0O5Pz5rF1DwrZ3T&#10;l7aB7aQHOQvH1BFfqD8ZP2Kvgp8a1kv/AA49ro2rMCUudJKGNyf70IIA/wCA7ffNfHPx4/Y/+MXw&#10;Kle48Q+H2v8ASt+ItWsQWiPpuOAVJ9GAJ7A14GIwOMwcnJaruv1O2nXp1dHueGab448eeEnH2t2v&#10;rYcYnG7/AMeHP55ru/CPxN8OeKMWyy/Z7rvbztgn/dPRv5+1c69tDcAx3ih9vZUKsPrWLr3hARp9&#10;u0wlmQ5A6EH2IrmjiYTfLNWffob+zsrrY9gWQEf40oHof/1V5N4Y+KWvaBIlrrKG6tgdpz/rF/Hv&#10;Xpuh67pXiCzW80y7WRT94BsFD6EdQa1lFxEmmy4GOOR9KMIRletKVyQVPfqKDGw9fTihJDuhjpxn&#10;BHPpTSpxjnipMHOMGm4Uj5j7UW0G2Mbk9hg9+KQ4YgH65FOKDHy5xTGBA5yPxosxK6QvIxnAGeMC&#10;jc3AIxj0pMkDO4++DSPz82ADUjuPDFW27eQKXzCeB+oqIOQOvT3pfMweOKBjn2tw4/Oqt3pttdLt&#10;nhRwe/pVkkEc4xjoeKAc8Hv3zSsBzereBkmbzrGTDj7u9jkfQj+tUdP1/wAaeBb5ZYLmZApGAWwD&#10;/Q12AQE7s9TUVxax3MRhuYw6HqGXIrOUFJWaFZJ3R2nwt/a+ltjHpviJygAwShwPxFfRnw4+P63U&#10;Md5pGrh1IH8WR/8AWr4a8Q+BPMButJ6ryIy2CPof6VW8K+P/ABn4DvRJbXEhRD88b9vYrXn1cFbW&#10;H3Gsa7TtNH64/Cb9pvUtOeJYLpkJcGSM/davpL4cfHbS/EW37S/lSnGYiwO4e3r/ADr8d/hR+1RZ&#10;XjJHf3DQy8Bxvyv1A6/5719N/CD9oJZfLuRqO+LgxfvMke4I6VwJVKU7L7jWUadSN395+m0FzpWt&#10;WTRgxSRygmSNhkcivAv2nP2Lfht8ZvDl5ouoaBbXKXSkS2lxGrI3Qg8j1Cn64rK+FH7StrLHH9u1&#10;FgMgCYMMj2Yenv8AnjrXsWleOdK8TwCEyo+V52tw/wDumqrQp10mtJLbuiKUquHldbfgfD3w++K3&#10;xU/YWnbwf8atW1XWfh3FLi11i6EtzqPheIsFCyuWd72zQk/NzPEgz+/VXaP640L4i6PrnhWHxXaa&#10;1ZahpktqLi11awvFmgngK7g6SISHQryME+3FW/ib8JvDvxR0Q6RrFhG5CnbIw4PsSPy/zivhj42/&#10;Dz47fseeL5734Y3mo33gvWbsXWv+ColUKjxvve7tSxASRm2eZEpAuAzEnfyenBZpWi/Y193s+j9e&#10;z/MK+Do4n95SVn1X+R9S33i6fVRMIEY3F/c+ZO7sPuAYjTH+yMfjW14R029uPt81qRvSxdokyA3T&#10;Jx+RP4V5F8D/AIy+CPifYWHiHQdSimOox/6JIuQspBIZFyAQ6YbfGwV0ZTuUYr1u3uorK5RreTaC&#10;hDNux8uCOv45/Gvo6FVSimzxKlNwdmSeEtPF5qD2cr5GwjeR0wMk/wCfSrerzpY2UlzCoXz8KmRy&#10;FBwB9elXPBhtLXQruSS1f7RdT+VHIzcJEBlh7nGB+Jrn/HGpi41WPTtPcBIuqrySe3616NKajHme&#10;5yyT5rEkP2e1s3keQssS4ZV7nI4HHqf0NX9BhW033s6FWdMEE8gnnGPpj86pS3GnWOi22m7DJd8v&#10;cIRgAnG0f4/X2qeyMQt90jOSjAsR0POSAfzrScotpgkzsbSIwlIZJQzyIGbHYdf6modRV5I0eJsB&#10;H4GDnJx1qrb6irTsjrullA4z0JPCj04/LFay7GkFvI+7ysZcDjd3/Xj8KzlUTdkCXcuaKw0vTSjz&#10;5klJLknoM5P+ferKanJPcQRKUbbJ5jI/cA8D8+f+A1kXMd3d/wCoAFukgE8jHoOTgfgDSaFrBk1i&#10;SS6iEiSEFFdsFEAwoH8/xNc0pNP3TZJHbRXEF1bf6SDHI3UNjB+hrPuNkDsJYycHtxzUGrCKaCM2&#10;UnlrncyFgSPz6is+O7uRd+XJciaNeOhBHtXV7Sy1MLDtR8L2Pie3n0eSOO4WeNlmhnUMrxkYYEHg&#10;ggkEHINfFPxP/wCCdPxH/Zqvbv4kfsT6hPf2bkv4g+F+rzr9k1BRkk2rHaIpBk4Qnbz8rRjKt9z6&#10;VBDFdfaVIUluCVxz2H0qfVrSS7VzGoRwBvx0+ua45yUZ3jubQT5ddj8fl+HGj/EifWviJ+y/Mvh/&#10;xPayFfGvwq8SJ5fnOMh0kgcA5BYjeACC4DBS1eM6v8EEv7zUfEnwEsLrRtf0llk134XajKUu4Wyd&#10;8tiSf3kYP8GccjG0sqn9U/2vv2L/AAX8X1T4s+FNcuPB3xB0dN2j+NdETbOGUEJHOmQLiPJ+6SHA&#10;yEdMnPwn8UrDWvGHiuH4d/tP6fH4I+JUUm7wn450hjDZazIp5eOb5fKc8EoQvLY2plQbpYl1p8k2&#10;ky3Hljdf1/mZf7JH7fV74c1SPRfEOqBZg5hL6gu0QtyGWRSMq456jINfanhP466f8QvDyWGo3Ect&#10;s7fJNAMhVPv1YZyTnnGM5xmvzq+L/wALrjxL4sTwx8bbKHwl49Y7NO8a29v5Wm68f4VukGBFKcfe&#10;GBycYCqjZ/wm/aJ+J37NXjxPA/xGspra4tpPlinYskqA48yJxxKhx1B9jggivQjUdP3XqZThGqr9&#10;T68/aw/YB+HPxXspfGPh65j0zWkj3Wmo26gRzcZG9RztPrjqevavFfhR+1d4v+Betn4DftXaMb2y&#10;XdFa6xNlyUwVwzHPmRkcZOevzg/fX6m+Fnx78P8Axc8OxajpF/EoeJALWWUOdx4ICknAJHt+PWsb&#10;9oT9mfwJ8cvDs2ia5o8CzlA0DiIpPA2D88bdx6+3aioozfNciDnT92Suj5Y/aN/Y1gjt5fi5+zIf&#10;tWnzQi4vPDluSx2EbvMt+pZcHPl5zzlMggDwjwn44a0lZ3iVmUkSROSMHucZBz/nFewaF4z+M/7B&#10;njIaJ4kM+ueDJbkpHcryYl3dVycK2edhwrc4Kli1dJ8ZfgZ8Of2ofDzfGz4B6haW2vyfPcwRHZFq&#10;Tgcq4x+6n5HzEKGJ+YZYMcGpQlqbpprTVHHeBvH95cMggu+p4Zu3tzXr3gjxJrN1qCRwXqo+NxcP&#10;tXA/n/M18e6fquv+F9dn0PWtOns7+zmMd3ZzxlXRhzgr19COxHIr1/4bfEC2hEdzcSu5bjaXwcfj&#10;nit4YiOzJlT7H1bonjm81KSCG2X/AEhQRMEyVdccnHHJ9K73wFp2q2OtLqN/ZXUUborwxzxEGU5y&#10;GYEdAQeO/Xp18A8DfEDTGuY76zdVlTnrx1GOPWvf/hx8fUFt/ZfiK2S6iP8Az0BJX/aB61y4q9XW&#10;K06lU7Q0Z03x6/Z7+FX7VPw6bwR8R9KUXaN5un6nGdtxZTfwyRydiOnPBBKsCCQfkW08Y/Er9i34&#10;hwfAD9o6/k1Tw1cy+V4W8axIzRsmOIpMklSF42HJUA7dyghPs+Dxr4a1WFbrRtciJUZ8icYOOw3D&#10;nOfUDp1NU/Hvwn8AfGPwjdeEPidoMeq6ZeRgS2t3F89ueodWHKsDhgykMpAIPANeNiMPSq+7Jf5r&#10;0/rU66NadJ8x5XrWkQanYRanpN/BLbva743jYMrK65DKRnIIwQehFeNah4b8d/CHxzH8V/gReGy1&#10;W2LG4tY1Hk3cTEGSOSPIDqxGSp6sFYFXVWDvFOg/Fb9gLxJBo3iS9uvEnwuvLvZpmtsN02l7m4jm&#10;wMDJOAeFc/3GOH9NT/hHfGuiReJPD13FdW91HvinhfII59PfqOoPWvnMThqlNuFVc0GreT8me1Rr&#10;wqxUo7nvf7I37Rng/wDad0N47C3bTvEWmoP7b0CdiXg+YL5qEgb4SxA3YyrEKwBK7vqDwR4CE5X/&#10;AEft29a/KrxJ4C8T+EvGNp8XPhBrU2i+LdIkE9pe2xClyAQQwIKtkMVIYFXVijhlJFfpr/wTG/bS&#10;+H/7Xuh/8Ib4ks7fw/8AEjSLYHWvDkjYS7CjDXVruO5os/ejJLxE4JZdsj/nWP4S5MTzYXWnJ7dY&#10;/wCa7fc+5picU6dHmkezaV8NCIlcwAe+P/rVsWvgtIlBMOTg8tXrFp4ViSEBbcdOoWoLvw7CvIgA&#10;/DFeq+DcRh6Sm4nhvMZSex5lLoRtl3CMAY7D/OagtNBtrm9WSZVJDAc9q7vUNDODtTAA54rAuNOk&#10;t5iU7HtXkVsveGqpyWhtDEe0Vj2uDS7Oz8NQwWCDZBaqIgPQLxXF+FfCqXfiW98UCJlS6RY5ZWPV&#10;VJ4X8c0/4Jae0mq3uoys5IgVPmfjk/8A1qvftAa9f+FvhxPPpG5JbmQW6yR8FNwPI/LH41/U2Q5q&#10;s3ymnjPZ8id7RvfRNrsu3Y+QxNH2Nd073f8ATOV8ZWkHi7SPFXjSC4Z7e30ptL0mMRxupVXLTOA4&#10;xiR9iHnlYEK4Nfl38Q/DvxC8KeGrrw9NcwJYaPraR6xaS2cF1DeJHI6bG8xX2gSBDuQhsgYfGQf1&#10;e+FHh6x1LwXY6DcSqyWqRS3EW8fMeWUMP975vqBXwh8dX+I/hL4v+Mvhh49/Zu17VdLvdZvbi21m&#10;wtSLOWwmleaKQ3DEJFsVsMSw2Mh54BPFxVhsTiMvlGhPknKLSl2luvx38jvymcYVveV0mm15HyZe&#10;raXyR2GmWsVtDGNscFupAUZ5yWJZie7MSx7k1e8O6ar3CQoOhwKq6wfDSeKrmz8Ca4mpabDPsW5j&#10;mSXDYBaMunysVJI3L8rYyuQQT33w68FT3rpfXCEA4wCK/i3Hwxf9o1Y4mXNUUmpO97tb6n6dGcFR&#10;TjorHReDdGNvErBRjucda6TyWQYxxjpnpWloeiR2kSqYB06ior+2MEx2nrz0xj2rJuyscspXdyOw&#10;sHurlbZEBJI5z1r67+Cegp8LPgbL4kmt1jvNQXzY9w+bkbYx7jq34mvnX4F+DD4w8dafpToWjmuV&#10;WQZx8ucn9Aa+nfjVqEk9za+DNLBCwKuEXu54C49l7/7VftHg9kaqYitmk/s+5H1esn8lZfM+Z4ix&#10;LUI0F11fov8AgmV8Hba30W01f4iawF8nT7dvJkZv4iCT+nH41s/BCylsvC+ofEjWYylxq8z3cnmd&#10;VUj5R7YUCqXxS0Saw8HaF8H9JTFzrN4hvzGuMRDDSE47YAT8RVn9onxPB8NvhKNFsGCTTxCCELx1&#10;H9Bmv6EbVGLl/KrL1e58jZzdu/5Hzt428Tz/ABB+LV3rLOHt7SQiIHkZ5C/pk/lV2a+jtIWNwuxd&#10;mWdjgKO5rI0DSpdMQRXCHznxLOWXGC3O38Bj9a5n9ojxafDvhSfTra7Pn6ii28aAD5QRlz16bePb&#10;cK+ZzjMqeUZZVxVXaCb9X2+b0PSw9F4itGlHqeO+OPFEnjvx1eeIcnyGk8u1Uj7sS8LwehIGT7k1&#10;a0myA2tj/wCtWNpFttA2g/SumsIQigswx0Jr+P8AFYqtjMVOvVd5Tbb9W7n6FCEaUFCOy0L1tGRj&#10;AGezVaXHRmBJHG6qyzFTsQ9qsQu6KGOASOaSS2ExZI4wSWYZHc1X8lgSTkj07VZZo2GNgPsajnZR&#10;lNmCepPpT5b7EKTRFBHvcPtwAOlT4WNc56dTmkgUAbsc+5p7qjRgkc98GqfkTu9SCVz93bk9PyqC&#10;Uuic4GTVsojDCgZqC5t94IU47Ak1E1ZaFqWpWhd8AOThR6dqtRMx+Vzj2HeoLeBi+4noeAasSRSk&#10;bx27ipjBrcJSRZRwqjaM59BUFwJNwd+ueBTlKmPJJHrzVe7uS2YxkepPeuhWjuZiuWbDyNzj1pj3&#10;QZQEUgDrmmREBSwXk9QaeCoyyqOvetoxchN2AbQSzHNKk4JxGcAe1OjEZ+ZxkU2VljGFAHvWvLZE&#10;3uDPuXKsDnvToJVgcknkjv3qCEqzDK49OKmKJ16mhJ7iJXuQ4+U8Y7VHFcAHI6KTyec00u6oeFX0&#10;pMjG08e4qrtsNBbm6Mq+Wq9+uK6j9m7waniD4mDVbqJJYNJia7kViMbwMJ9SGIP/AAGuV8uPzR82&#10;cnPXNeofsrixj8U63YTSGOafTkMOfQSAt+PK19JwrhaGM4iw8K3w3v8Acm0vm0jizGc6eCm4b2O8&#10;8Q6tb3C3ERmZ4YIXurqCKIu0ijOXKjl+FIVRwQMnIIB8l1vxD+y/+1R8LtZ8D+INWjms767h067t&#10;LiFo7u3mWZZEcCRVaJ0kRHLYAQIpzt2kp8fvh98YrD4w6B8VP2ffiFpVrCY1h8T6DeMpW4jwY/tE&#10;bFW/frEy4ibbG/kqDhstXn/xn+EPxOsLT+09dvfCS2nibWbJ7i58PaV9mvojjbcPcvG3lT/KDGGV&#10;Y+SVwwJYf0dBxrK0oPlej0fys9rM+RhCMLNSs916+h8q+Cf2YfjZ+zH8f9G+KPxW8Pap45mt/EFv&#10;/wAI5qvg/SJNQg1jT0mRri5QgsYZWgjkVlnIIUyMpljBcu/b9/4JQ+BPFPxlF/8ABL456d4a1nXY&#10;bzW9Q8H6nrKRyRJ5wJe1tLeM3CQHMoGY3VWidd6AKtfdn7Q03xm8Pfsma9o/7NEVhdeO5tLhk8MQ&#10;X4ge3ljE0XmSP57CL/UeYI1kJUsU3A8ivyw8c/Az/gpD+z74t8JfE7UNU1TxRq/hvQUsdB1bw/qh&#10;1GfSIPMmc6e8VxGHuIw1xKNu14wrsAWGMcX9n4bLVKMeZ3lzJ/y6JNLpbTbvfuj1KWOr49xlOSi0&#10;rf4uqbPpb9lj9hj9lj4A/tTWf7P8vgqK51LU/DUXiTw7441hpLnWLa4t7x32A8wW5zau8VxFHAxE&#10;csTNISu7711HUNJSO5u7OzmuiiYndRuJ2+pY4B79e+a/Of8AYa8B/tzeN/H/AIi/a3/aK8DeKIJW&#10;tksFgvU+xarcxNLAt5JZ2n7vy9trDLEmI0GbhfI3Mjkforql/p1/pb6f4RnksLMW4SxljtDG6qVy&#10;HKSAbMf3Cueu4LjFevhpTqUXJxs7vfdro3/XzPNxqjCrGKlfTXtfr+h4z4x/aF+EfhvxXb6T45+B&#10;PjA6ZfXBgPiePSWlsI3AYje4k+bIUgCMO3+zjJHkX/BUv9jDwD/wp+f48fD60/s7UNEuIF1OKNiU&#10;uLSaVYdwyflKPJGxJIUIHJwBX1joXg+WfwzB4c8VarcatbRyRvPNfAF7tkIZQVA6bgD74HXqdDx3&#10;4c0PxdoNxpGv6bZyvMNtpDdOJFJwQQ0eCOQ2O+AecVdXCqdFqSXNuna33/1qYwxLp1lKN0uutz8U&#10;vgw/g5vFEES6aVv9Qe7ttO87RZXtbGeW3kWzvI3V2Z5orgwukbAq4UROWBLSem+Gf2A/CvgKG91f&#10;4+/GyPT/AOz9YTTk0D4f6a2s3NwksDmRTAZIbxTtYIs4tmgbJZZiDGX7b9uX9i/xv+zzd6cvw4vI&#10;LXTvEd9JbtpBjRpoHMMtySkpjZhCqQyueRtYBuSNy/HWlar4g8MeLYteXW7q0RoYmWeyuTMwUhW2&#10;nBAcr3Qkc/LnAzXm1KrrKNJvlte9vO3d+u2+naz9iCppe1jZ3tv/AMD+vU9V1DXvAseqaT+z98FN&#10;DSV9XbTjZ3mo2tlb3K6tOkcUkb3jKZZoA7OAskwhQndt+RWHmPxq8a+KvHo0H4PwXciadNDFPqdr&#10;NK8dslvG5EctwkW0PulIkdmHmM8YIdWc1mS3vh/+2f7Q0d7kNZqTbXFxLgyCPc6kqB8hxwQGbkgZ&#10;JNa8Hiv4zRXPiLxbJ4HtZ9EuLVAGtLbYZVMkdxFEJH3jBktkwu0EgHmuDMMViMPGMKKVrWV3Z32X&#10;q9b7/M9HAU6Mptzdl1sm9P8ALoen/CTQfhl4P/ao+H/w88Ua5pcnguTStSl1NNDdVu44YvNSMXiB&#10;EVZjOY3GFG6MqepNeqeN/i5omhfs/wAvwq8I3LDSrzxVeX8dt5y7p7JLyV4iSDjODBlgccfSvhDw&#10;nrXiT/hP9R8e6qkMcptoXvVty7R2cZAEdsxc8OzDaVBOApx9xgPqX4Ifs1fHn45fDXUfi7aeAb99&#10;A0DQ9U1W5vbi5hghh03TLezuL2QrLIjEiDULaQBcs6SK6BwrV87Vyqu8bR9rO8YJOT81d+m7/C53&#10;4jHU/Y1JQVr6L0/4ZXPRtT+Nfga08WePvE0N2LrQ/Hmr3+/wxDLcxXbRCRLuGf7TLbuI4hKyHawk&#10;kbyzlI28q4Xxe68YQeJND0nR7zwNb25sNMMU+oWElwGuptxZ7uUSSMol24X935abYlBG4sze5+E/&#10;2CPH/wAQdcj0h/FPhPw5DD4VtdbYarqss0yW0kdo0uI4EnkMircM7ROqlfs7qWDr83d+Hf2FPgJo&#10;/j6XTvEnxv1PxBotnfsl3BouhS6bJdIviS00ZpUunS4URj7fazBlicsxkhIQr5h9NRwuDinza6b7&#10;9uy7PXp1djxsRKvWptOLt228/wBdkfL17r3ia90+HTtS0SxgS2t7eOL7Holva3DxJ5i/NLFGrO7D&#10;cGkclmIUs2VBHQjX/EXw+8M6Hc+HviVpHn6haSy3x8PR3ceoW3meZE0F5LLbRMSPLH7pHljKyISd&#10;r5b3Lx7+xZ8PY/D/AIhvPhz48u7m50fQHeSPW5DbrNcR2Xi+aW2giEZEkkMmhRRlw7Iz+aULBlDe&#10;k/Fn9if4BfBnwn488Zvoq6lLpdhqml6Rpmn+JIbgw6ivhazv7W9gC3EclxDLcCeeGNo8iKB0lAZi&#10;I2sdhqkVUlBvld9lbqr+aTX6maoz51Tuk3p1vte3zueA6F8UPhpc6hpPhbxhrY1S6vdB1HUbG3sk&#10;+wadoOnpot19j0+FlIdWhuHnmSNQI3lmLtIz3M5fxzT/ABN8dtOs4IrPWtV1LwMmliyEWpvcXGlW&#10;Ns0kjiGMHK2uZLYtmEryBubBNfRX/BVXwR8Ffgt4507wV8N9KtYV8OXM1jZvaXlhHfSyP9h1J3uW&#10;hjkkZli1R7fzGlmj823kMKRJGYq+efDvgyLUfhn4q8UDWAt1o0mn28FvZ229PLnldTEjGTMYBCqu&#10;0PuAbIJLSD7Gni1mNP2z9291a9+vX13076HmJVKFTz7+h0WtpN8TvhnqGreOfiTo+l+DZIL+9mgm&#10;8YWpktHkXy3WK3jdpTPN5MKECBi6RxSSBbeMyJlfC/8AZ4u/2iNG0r9rDUtQbUk0XUbaJoVXAEET&#10;xSGPa3oJiSDxk4rzq28J+GNUFlpS2kBkurZpr6VoZZIoSZlLxYcLuKwJMVUs4LOoLMAVr6s/Zo17&#10;4T+Gv2IdT+GWn+IbzTbXUb2eaG+89oZ4281WjGVUshwiL0HJPK9R8RxTiPqeOoQov33OEdFtGW6+&#10;dup9NlsZVcFUnNe67vW+66/iec/tN618G/DzW2q+E/hno9pewalBf6fY6VpEFo+pXBPnpbXAES+b&#10;ho54iJWPyhwiszoh6uz8aeLNF+L/AMPNY8O+IfCWqeHbqbGrPqUkSanpM13aXlpC8EUsoEsFxHME&#10;SVI5HEwkBdWWMnxD9qq48ZnTbqBmt7uEQy2+havqYElyNskf2KQLudYneIOvJ3JIdwbJBPBeI/iM&#10;3hnSNM1UeBIZda06zWPSp9StmFxb2k8a+W8aN99SrRzRMOVLeYhIckebmWAnjHKkn8TqU31tePKn&#10;urPR2187NaPrwWMjRw0WuiT9bXb9f6V0e3/sx+MPF978Zr+b4gfE7w5rmo6HLLPp2nWNrZtpelWX&#10;25ZvMnNoqwveTXLRSBCWlVLa6MhVmAPJ6l4j174g2Gt698MNW0zx/Pc+IdIfwroVxBLFq/h8Y1CI&#10;2d2xkSaaW3hk8vzrmaVHWGV8squ48a+FfxWi8Jazr9vJMkEWoaubuUrHh7hiHA3EnBCK0gUY485+&#10;uQK2/HXivwP8brLwxqZ0LUr6H7Vb2fxD1ABLS0n1GOfWXtykib2aKS2ktydyrKzw3Kj+CRpp5fWp&#10;4yrJxtC1N6JJe6+aVlp8Wqdmr9b3bOtYuDpR11bl117LXXq77Hq0P7N8v7Q/xXtvhxoniLT7DVot&#10;Ct9R8S+NNcEsGkw28KzCW6kngSZ0iDwoUbYf9dGvIw9fRfw8/Ys1vxr4NHh3xJqes297ouk3Gned&#10;omj3V/bXc9vplzcxxRS2VnPEY1uJLBnZpFWVWvn3IUkmXwDw54Q+N2veJ9f1f4L6Rexz+GfCWlfZ&#10;LHTLfbPaQeYredbohLmPybu3GEXIGGOFjJHZ+Jv+Ckn7X/hvTW+F3xBF5e6XchTqel6h4q16G6mZ&#10;ijkSzwX8M3EgLAZA3jcQx3bvWyj+0MTgmqVTlukmvtNWUnu0kr6O17O9r2PNzZ4VSXNF90+m7W9n&#10;/WvUZLpMWgfFKF/hhpl/o2labdi6SXxnqdpDLbotrIWtru52w24aZre8MYbYCrrHjeTupQ/ALw3+&#10;2X45vfCfh3XrmCwWN9Uu9NjKmGO4VcJIdoIJIuGwATt8xxhe/wBB+C/2ddd+Nn7GOj/ti3NtHH4k&#10;1nxFqnh3TLC21Appuk6db2N7Np8EFmHhZpDcwywZ89pES585vPKvnof2ZPgDafsy/EaX4mJrGjXH&#10;h3WNJbTbdbS4eF7m6W5vY47xYWkk8xbq3sob1ghSOA3qR7CrROXn2bYehg6kY3jOEbJrTVNJ9b7p&#10;r11ObB06tWpF3TW333fp1/G3p8Y6t8QPiLY6R4a+CfgTwzaw31nqFrLplw+vvaRSWqafLayrLLE8&#10;bwgSPO5RnDEDcQUlG76k/bT8cQTfB628K6F4I8NwX1vfS29xf6hp13p3iHRBBJFaxw/Z4pFt1ma3&#10;tY45oXRhHgcLJHuHyH8VPCes/Cb9sG48R2XiKJrwG0+xaFEFmN1a6yjEAOQ0UYRLu3UiQcsxUr8r&#10;AfXXxG/Zp+FdlrniC1v/ABfF4d8QxfFCfw3cz2fii0msZTb6j4cjlXT7GWEXE0Js9Yvr1drMkMNk&#10;N4wpJ5MFPDUvZVofa97VaJtJ3d9rXbTS0v8Ad1Y2depU9k27bLW17Py37a9zwa48P3/hi2m8US/E&#10;aOLU9VtF1CLUdIWT+0o7i5DtG5jkEZQJhDvjLJiY+WWKOqaHwKt/BGl/HDwfqPgD466x4H1BvG2n&#10;2raxc3v2aPSbOaYRNcHUoZ4nkkWN3MpEMK7BIS2Awr0Xxb+yR+0j448N+M/iZ448fjUtQ8C272Gt&#10;xeKdWmj1CCO30uLUdix3JzFGz3iRJGCN87sqjJGeDuv2a/i58OPt/jLWfhFd6pokmn6pINQTSt1o&#10;Ft7WKOa9WRVwUt5byJvNGEYt8r/MGr2nmFCth4xUraXVm1dv1/XVeXTypw5ardtL9ddP6+TtsyqP&#10;hb8XPip4guG0uO78QXN94am123/sZo9SmjhjeKMLKkPm7CZJoYx5ihjJMgbazHHC6v4NsdP8UT+G&#10;9a057LU9PeKK9t4g0MiGTzNyskgHz5hB+YE/MM+h3/iF8E/iR4R1zUta8c/CTWPC2n/uZfsM+i3M&#10;VvZtK03kxI07M+HW0mCF2d3Fu5y21mGVp/xG8U+HvDd5b6bbacn9orGstsiLI1yEkQoZI2BQheoJ&#10;zgjHA4ow6nCpywkrJJdtf8reQ6k4zV5fPv8A0y78MreW/wDHVloum+A08Yaxqc1rZ2eiB3jN/Ods&#10;X2d1i2PIr5RQIpYnzGjKc53eu6D8S7bwb8BPHmh6F4U1TQBqMizpZz2hW2kvLF4yUt28pV2Kot0I&#10;JkkUjdJ98Z8z/Z38UeG/C/x/8DfEjxHFBZW2leMNM1G5Y2cs9rFbw3UMkjTRFt8ifLuIQ7nXhRkV&#10;Q+P3j2ytfAmi6J8MviTda7o2g6TdXt3b3OjtY/v7uVJZ5JEbcjSGIwxMyyOrJYR4CkkNx5tLEYzC&#10;uhHdNST10afMtVpra2ppg3GlXjJuy2/T/gswv20fEXwa1TVPh/r3w5119ItPF2nyr4svJbGNXiu2&#10;TzC/lrJKIwWd02K7YGV3sDuPD/s5fCHwt4t+KGo/DTxL8SNM8MWd/Ypqun6h4mgQWQlM0MUyvGro&#10;+TvbCxLIc2xBi2MzR+XfEyXWPGui6VdabegQvcpHDcTZEdteRYK7jg4DLg59yTgCum8K+LfEuu6n&#10;pGseKvhhtmiTdfsoCC2jJ2NtRRhMqqnaQB85wQDgFKGLweHjJyv8Wl1fWTlG17d7fLzO9vD4ick9&#10;Nu9tFZ7eh7R8R4vD/wAPfHWs+GW+INtqb2uq31smqQWs0MwaC6nt1lfzljkQOqfaFTacJPHv+dSs&#10;fBy6f4bvbMw3mgW91czt5ts1w6jywD/ESBxjb0I4PspGrZeK4vCuj3fgO90G9s9P1qa3u7GWe1S2&#10;uIbdlbf5asxE0bByFKuAcA8biqP8N6np2h+MLTXNe8N7bKeePfFJzEV3IoQ+qrtPPTAbNfW4SrOc&#10;VJJW1t5dN/61Pn8VTpxsoyu/6/roHhDxVqPwo1Kx8QwNp0j2cEg0/T9Q09pbe5UwtACYo3jKtzlJ&#10;42V1dFlBSRfMPtukfCzxX+0fo+nnWfB1poFkJ57u9RYnvnuJptnDzTMbjyEEYVYDIVUAn75Z26H9&#10;gf8AZ6+HHxh/aOTwn8SlttQ0bR9FudeXTwWjK3cV39kitpSkhIEkcguvLJXAjVQm3ezfbvxc+Jvw&#10;W+A97beEj8Ib/UJpLeNoNO8M6RHLI6sXGFXeuTlTx1O4YzzjhxGDWMmqjUVy6OWzf+XcFinRk4JN&#10;t/gU/wBjD4U6H8NfhpBoeh3cMFxbOwBjsZrWJssXYNC0jKuSWO8DlNmR0zo/HnVbvTfiV4Uvfnlg&#10;TSdYuNQsbNEEs8UdrypywVgWZVA4yxGWxnPYeAtX0TXvDthrmg2d9YWpZ5Y7bUbfy3j343Ix5C/M&#10;AeCSCCOnFcLrXgwxfFPxB498Z25P9oWLaZYwC+klH2BhE0i5IATc8YO1ehycknjtoxjTw3LGzv8A&#10;cee25Vm5HysP2Dv2fP23vgBq3xV1H4Y+GPCGu30t2NFu9D0uGwXQrO1vJY2EkNnHGLyaSGJpnnnM&#10;jMZwqCNEBb2z9hb9l74OfAP9lS68Wfsk+IdW+IOoeI/Dc8Vrqx1NrAalgFBDbxylI7Ty5kY4lUzR&#10;uWVz0C/A+s/s4/8ABQj4d/EC/wD2ePhToutappN6T5Nx4f1ZbbTdSt2jbhvM2rEQm8MjFduDjK7X&#10;b1v4Nfsi/wDBSL9kPWvBH7QUtxo2r6VpbNb6t4Ot9QN3NoulXE3nXKRoyqu/zHkJ+ySO4kk3jKmR&#10;l8ag51KidWk20tddIvulsna+/krntV4UowtCsnd6Luuz62uewfsr/wDBN/xHefEzS/jZ8T5dZ8Ka&#10;EdbN1r/g7VxbzS+ILy3dZEYqGYRWvmKJHSVWedYW+RY5BKfvPxHIvgfw9qPi+202S6jjQ3TwRngH&#10;aBuHcIcZPUj5s1i+Atd8R+IvAFp4i+IPhqTSL2QK0lrOVZlXcdpfGBvxycdyRjPB7Lw9LYyo3h+W&#10;MNbMhjaGU5CZB4GfvRuvTtlSPQV35fl1LAYN08K73Wknq27WTfoeRjMZVxmIU6y2ey2PEfBH7QHi&#10;bwNDdtpunR3qXjNNFFPOwSGRsknHOQSeRx9a5L+1NU1nUrrxB4gmEt7eztNcSAcZY5wPQDoB2AxS&#10;+KvDr+DvF+o+DZIz/oF08cTseWjJ3Ix+qFT+NQQFgwXHA61/NuaZpm1SP1HFVG1TbVtNHfXzfW17&#10;26H11Cjh4v2tNayW5NKQx4xgVXlI7celSSyADpVckPkMfoa8Bu6OtO5JA8fQ9ae77iOfxFQeWVO5&#10;D+tODSKTkE1lp1KRI6Ixzu/OmLlfmBGM01i3IA5PvSIdq/PnpWUkrlIkLhl5/SiNC+TnjsaYueue&#10;PTPSnfadqmMHist3qUiUkBQMfw9abuQ/eGfpUQmRkPORjt3qMzZ4LdPes5aMa1ZOPLOeeR7UGba2&#10;Gx9KrhiDs3YzShgCc1jJs2LKFoFzgMh9B0/xFWUYbMHB9CKrQplODz256VId0HJJKH9Paud3TH0H&#10;PCrtwc+lQtEwbLH6YqwjKTuA7USJkZI5p9LiuUZSEyQ2OR81Z98WZSD/AI1cvDIJMkdByaozyq42&#10;k4xTburFWtqY14AxwPpX1V8AvG//AAnXw0s7q6ud11ZJ9kvi53MWQcMc/wB5SrZ9c18tXqFHJYfS&#10;u7/Zg8enwv8AEMeGrycJZ64FgIboJxnyj+JJT/gY9K+28Nc9WRcTQjVdqdb3Jdk38L+T/Bs83O8K&#10;8XgG47x1X6/ge7+KLV5rfMqnMLfLk4Oc8f4V6x8D9Vh+JPwtvPBV7+8kjQou4dBjKn6jp+Fecawh&#10;v7OSN0UyKSG464pP2cvGTeBfiw+hahLiC9wUJPYn/HNf1hB+wxEZdOvoz4CS56b7nfappr+KPhxL&#10;ayoTrPg+5ZZlOdzQ4Gf/AB3a31U10Wh2sHxp+B174RkkVrq3gMUecZDr80R9hwB+Bp3ieOLwF8br&#10;DXnjH9l+Kbc2d4D93zQCVJ7AEbhnuSBWV8NppfhT8ZrnwReSkWl5IYrdieCGO6Fvrzt/Gt8XhaNe&#10;lKjVV4SThLzjJaf5GVOpKLUo7rVeqPlPW9Nn0bVpbO5iKyJIUZWHQj2qGNSxznGOwr2L9sX4cJ4Y&#10;+IkmrWMG221NBcx7V4VicMP++gT/AMCFePwgL8pB4NfxTxBlVXI84r4GpvCTXquj+asz9LwleOKw&#10;8aseqGXKl+F9OM1iarHkEnpntXTi0M0W/b3wPesfWrJ1UsqnA4HNeBVg2rnXCVmcZfsVkIJzg8Gs&#10;+7JQbienatLWYzE5Xpg9ay7kb4iCa86zTOqJ0Vj8XPE2q62ngzR/hCl7Za5JBpt/q1vHd3D2P2iV&#10;YY2dLeJisYdgS5eIAAktwCNr4W/s4/Cb4EeIbfwV4j8V6h8QPGllbq17ca40Zi0qIEuZroIoBYZD&#10;KJzJICECeWpzWFp/7aXhv9lD4Ia1a6l8OvFF5NquswI+vaJpolt7WEphklkYqI2xyOSSJGIAIG5b&#10;7xf8MrX9njwd4y/Z20A6rB8X9euZ5bJzLZ3VyIbhoboMJY/3MMcisECqY/nUg/vGY/2HwJVxOY8P&#10;UsXiq3tKkk21ZRUEm1skubS1r6ep8JmcfY4mVOnHljey63du/Tqdj4H/AGgPi54v+IKxeG9YuYrH&#10;W7+TTvClrGPKeSCH/j41J5Au8EsfLiCkAY3c8V9C/H74GX+meCfDsDNLKEikS8leXe7TyOZWdjyS&#10;SS3zGtDwN+yHpWh634N+MOn6TLNLZ6FJZfYYsbLdHkSUMqk5JIRV45AyO9eh+MfF41WddFu9PYQ7&#10;/LnjuExk8djyPrX6Dh6NX2cpVXZNK3z1/wCB9589VqQc4qmttzxjwT4Vu9JjtI7+28+AquS4yUbo&#10;Tn3riP2pLrxNAbPR9J05J7m8XKXSMqx2cZYrvQZJZgAclsdRjvn2342eFrLwRY2k0V1cXsFwzNDp&#10;pKoFIGfnccsMsOAF4B5rxzV4bjxJavrGo6NBa3MjESiFmw5zw2GY44wMDAwBx1J/JfELi6nlGHqZ&#10;dh52xGnTZPXe1rtbdj3MowLrzjWmvc/U8xt7FLS0S2mc7oxhie59a634W6hbrrMnh27dRBqMflAN&#10;03joPx5H1wKwdYspbeVvMjwUYg5HSqBmkjImhchkIKsp5U+ua/nvJ83r5Nm1PHQ1cJX9V1XzV0fZ&#10;V6EMTh3SfU9X8ReFfCeuXA8E+IdWfTdT+zs+m6nEwWTyx94r2bbkFh/CPmOByPkL9rH/AIJ6fETW&#10;/E0Hi6b4n+H5DbzecniRryeLUyhCquDBCrsAg4QzlBzgqTk/XWiXXgP9oPwXJ4D+IVikt7GobKME&#10;m3LytzA38Mi9SBzx3BIrgPFH7PfxZ8E6RfanpP7R0ur6faI50y01vRZpLgPgkCSa2vLfzGY9WZd5&#10;9RX9W4LNsNneXQxOFlzQl2eq7pruj5bDe1y/EcrlyyX4+jXc8/8AhF+zX8J/g58LdP8AFfivRX1L&#10;xFbXr3sWpa5JuulZf9XIw3Hn5RJtYlv3m1yxUk/k7+2L4c8L/Cn476v4X0q0u4NIvwskMFwQYxHL&#10;86eSVA3oMquCg2ncvIUO36C+JviX+2zeWyeHfiB8GPDtpbCNhLm8ntZmwcEu73reW3PQ4OMemT8r&#10;/wDBSHwD8JL/AETTPjNYWJ07xEJotPvPDdhqT3cDDy5iJRI53oQ5VWBLgkIAE5MnsUfY/V+RRenW&#10;25VOtiaGKc3NPm03uv6tofMGhXq3NwLS+u40a1LWcDSqQX2bthbpz83t24r1b4A/s1+Ovj9rG6wt&#10;Lq10m3LRatetKTHKuchFA69OMYOODitf9iX9g7xV8ZdRj8UeOkuLLRpJd9y7gGS5kJy4XPUk55xh&#10;e+TxX6T+Hvhp4b+H2jWPhvwrokNlYRIYlhhjwOmRk9SeGJJ5JPWvh8+4ilDmoYSWv83Reh9Fg1Tc&#10;IKpGz9dbefbTTTc84+BPwG8G/CDTbXSPC9gioyl5JiAWlbA5J9f09K9G+Lv7QPgn9nTwpDr3icvc&#10;Xt2Vh0jRLJd91qEzEARxRjJYkkc46nAySAfN/jN8ebX4ea7F8MPhjoTeJvHmpDGl+HbPkQjj99cN&#10;kCKJdwJyRnI5GQa7z9mL9j3UtB1g/HL4/wDiFPEvjy5iy1/Kp+yaPGw5gs0PQAEr5mAzZPCg7R8N&#10;haFaTdSs3r97/wCB5noYvEUqaSXTocj8Kv2Yfih+0x40t/jd+1va7bWC5E/hr4dxPutdOGcrJcAc&#10;TTcA4OVUj+IhSn01JPF4XhkjjEcbKNsCgDavrt7fj/8ArqbxB4psdD097LTkaKMrtLscFz6ewHp+&#10;ft5z4q8YJqkSwRXhZlO6Qgnjjpn8vavZ9l7qXVbJbHiSlOtPmkdve/EgzWggknz5YxkDj/8AXXmf&#10;jTxhFKJXiYkHg4PIP0rmte8cpZRy2xu5dhPDHH5e9eXeJ/ibcaS91bXd2GTywYHaTLHPY85x0xW0&#10;VJqzBUo7p7Gr42+Ib6Ypku9SO0Z8tQ3J+teH/FD48zWltIguNsXIEAPH4D/DArmfit8Zi0zwi5Mk&#10;5J/d5zgc9ayPgl+zd8Wv2oPELz2MX2LSLY79S1u8BW3tY+M8n7zY6KKWkN3ctJPoed6qfib8b/G1&#10;v4V8G6BdajeX02yz03TxukkJ9c4AGBkkkAYycAZr6M/Z9+Fnwg/Zq0ufx78TruC78Q2EKNdX90qv&#10;aaTK3SGBRu+0XIwRvAIBBMYOBJXo+t6v+zt+xZ4BbQvCFo8t/qEO24vWQDU9bHQqvB+z227v/ER/&#10;GRtHLfA39i/4uftneM4fiH8V7CfRPDaOzadosG5IwpJbJVj8qknLH77evApc88QuWOi7/wBfmdTq&#10;UqEeatq+i/z/AMjDl1X4+/t8+Jm8F/CnTb3SfCYmC32oTEmS8weDIQefURKdoPLMxAI+1f2S/wBk&#10;DwJ+zdo66To2lxX+qSAfab2YAnzB13t3x6DgV6Z8KPgR4e+GfhBNC0Czt9Is7NPJlkg2iSVl4IUA&#10;fKP5/wAvMv2mf2zvh98CdJm8NeHJre41aOPGxJRsgJ53SEdW77RyeM4zuqYU5bRVkt3/AF+Zz1sR&#10;7aVm732XY9B+Lvxm+H3wY0GTWPFupB7t1Is7OE5knYD7qL2HqTgKDyQOa/Pr9pf9t7xb8QtaGn6O&#10;ZLi4mn8nS9J09GkCyMcKqIBmaU5A3Y+gGTnznxL8Wvjf+1z8T7nwd8M7S41jVJhnUL25m2W9lEMk&#10;NNIBiJByRGvJOcDkmvQPgR8PrTwR4hk8KfssLF41+IUitb678Vb62E2maKSMPFp8R+V27bySvqzB&#10;gFcqcace35v17fm+iNaVHrJ6nLWH7PFr4RvbHxx+19b3mra3qYE/hz4SaJdCS+vycFJL51JFvDzz&#10;nA6/eKvGPVPFHg7R/DugWPxx/bn8UaZofh/R0J8I/D7TgEs7IKMKkUGR50gGAZX4GQMgBcaGneOt&#10;D+AHia++FXwD8IXHxd+NmrEy6vqskwnismY4M17cudvykH5dyqDxksNje0/suf8ABPjxBL8Qov2j&#10;v2ufEg8bePVdJLWC4GdN0WQHcBaxsACVyFEhAxg7FjBK104ejOtFXVl+PyXT1e/nsRicXHDXXX+v&#10;uPOfhz+z7+0p/wAFALKwvPiVb3/wy+EEZLWPhi0Z7fVdaHOyWcsCYEDbT8yhyAdoiJEp+7vgz8Hv&#10;AHwH8L6d4D+F3hW00fSNPj8qO0tlwOSSWJ5LsTklmJJLEkkk11Fvp/kom22CArjap/P9asGCOKZJ&#10;JZQIx1Hf/PQ16tOjTpQtBWPna2IqVp3l9xpx6fBOhAT5ZeSR9Kpay0ujatpviNCPLjk8i5PrHJhT&#10;/wCPBGz6Ka29Mu7aKEZUbQMYI7VR8TWEWo6Xc6ZKuUuEYFc9iD/Q0Siou6Mlroy+YfL1QXMKqRJ9&#10;8DuCKbBA7+bbXMZUc8H/AD/nFVvAupT654XtprkYuIswz8f8tIztb8Mjj1BrXuFc7iV+dTz6EVPL&#10;fUG7aGAkJLmy6PG3y5qLWrSWLM+zngr7EVe1ZDZ6jDfKTsfAcir08cE8IJX6+3rURhzpx7Db5bMx&#10;Ibhb3SXdvlkh6fT/AOtVDSHRmeFzxISOfXFXb9Bo1y0ij5GIDr69s1RUpC6yxkMrfMpXuKzjdz5X&#10;0Kt7t0XYlkknlSdid6jn39a5vWYrR5pbK8XG/Pyk9c9a6S4LyoJ4XK55GBmuS8boyxHVIWw6Ali3&#10;b3qay5YmlPXUi8N3lysdxbxqMwPtUE9h0P5Voa5feXZJdMgHmD7gGRmua8OayklrLqTDa0jEPngg&#10;g45qLxb4y0rTNBn1DU9Qitba2jaa4nuZQkccaDLszNwFAyxJ4AzXO6n7s1VNuZ0XhDxXZ3OjtbTu&#10;pNo5iZmPVOqHn/Z4z6qazNV+Lf2wtbeCIY51UYbUpyfIAx/Bj/W/hhevzZGK+Av2pv8AgrR+z74E&#10;8WWuhfAVj8VdZhvJItU8MeHLljYTIY8rM94kckbvHIF2ogkGJJC20hDXluu/tNf8FSv2ors2nhO2&#10;0v4XaHOuNmmWv2i98tv4XmlVuQO8aQmtowdKnGWIkoX7uzfy+L8Drp4KrWfuK/8AX3fifot42+L/&#10;AMNvhbpsnjn4u/EjStKhY+XJq2v6nFaxgnA2B5GVEB/urgd/U18w/F7/AILh/seeBtQj0DwJNr/j&#10;y8ZnSSHwnpBaKFh90mW4aKOVWPQxNIOCfTPz34c/4JQ+JvH3iBPFfxk8X634x1IRqJNQ8QalLM7D&#10;+6CSSF4xtLYFfRHwu/4JzeFfBLQx2fhqzso8BVS3tVUtjucDr+NZyzTA09IJzf8A4Cv1b/A645XC&#10;OtWaX4v+vmzynW/+Cxf7WXjh3j+BX7FltYSeZ+71XxlrUs0bp23W8SQMp+kxrnLj4gf8FgPj9czy&#10;6n8crDwfp96M/YPCmhQwmEekUzq1wv180/WvuXwl+yn4H0m2RZbQblOECIPlPv1rv9F+C/hXTQGj&#10;06FHBG1nXLH1zmsXmWIkrUoRivS7/wDJr/kacmX0tk5Pz0/KzPzMvf8Agm58afixZqPj5+05498W&#10;OpyINd8Q3Fwi5xnAlkbA9hWroP8AwSE+EOjRLHbeEBdyKPmlnZnB9sZGa/TEeDdLsojs09CMbVIT&#10;P4ikbw3bfZmLQYdlwrbgmfTqc15WMzPNJe4qsvlp+RvSxGHg9Kcfw/U+B/hh/wAE2vh/Nbtq58EW&#10;Hl72jtI/saLwDjeeOckHHsRXsPhn9hDwbodlutvDFvG8YBLCBfm+uK+gPhbodzH4Qs7WXTrRWsW+&#10;z3Ejs0j+YhKsCMfj1rs9Vh0ldNks5LpYt6lZHjjEZwe4OSQa8h0sbiJtzbdu7/zOieZuLtF29DwX&#10;4c/shaNrngmy8SP4Wto5dR3SRp5WClvu+TO087gA3PI3Y4xXWt+yV4Ot7dE/4Rq0/wB6KEkrx6n/&#10;AArc+Cnje80PwHpPhZb2SZtEsxpZuJ3w9wbYmAynjksY92feu4HxM8gKbizVgRxl69P+zKMo3vqc&#10;E8wxTm9TyaH9lbwWkh+0aLGF/hDQ4OfqP/r1FJ+yn4Racyf2VCwU8IYuPccn9a9Ul+JGlTS5NjCO&#10;eVEverlt4p0y++Y2zqf4QrbqyeWXdkwWYYhbs8Tuv2StALsZNJt8yNhdu4gHGRnpgcev49K5fWP2&#10;PfDTW8hNjGuW5dZFK5/rX0tc3sEoMSSBA+M7iQcVXNpol7G1u0HmADH+s3Vy1MsnzaG1PNK0dbny&#10;TL+xz4dvwqC1LseA2AQfoRUcn/BPDw/foWbTNzv1do43wP8AgQr6307S/DmllilmY1LkkbcAk/jW&#10;pG+mMgaPCgcl0Azn06VEMvxEd2zd51V2R8Ma3/wS+8G3TYn0G2nwvO/T1x16cED8K8+8X/8ABIz4&#10;Y6khuT4PgVwCcW8ZiI/LNfpDqF3ZwsY/7W2sRmOLavz+wz1NR6eNF1PSRc3ELIzZX/SECkHpyBXR&#10;Thi6L9ypKL9X/mVLNJTjedn8j8pZP+CYvjL4YXp1f4OePfFvhy6yf3+j6xLCR6fcYZ/Oq+n+IP8A&#10;gpZ8Cru6i8L/ALVWo33mBWe28ZxJfg7T91DcK7ID0Owr+fNfqpeeEvD14Xiht1JQYPyYIPt049xx&#10;XnfjL4SeGdZtmmvPDt/cSFtjW4w2RnkjrnsR7Vt9ezSnrKopf4kn+Y44nBV9KkF8tD4R0z/gqH/w&#10;UA+HccbePv2d/Cnia2twDcT6LcT208/uT5kir+Ef4V3/AIN/4LdfBW+SO2+Nnwd8a+D7ouBJssvt&#10;tvGPUuu1yPpHX0HrH7JHgedpMacm0qRHAVxj3NeJftB/A/S/hdoMM4t4b+6vrsWulaGIQXvJ2B2x&#10;rkMFGAzM+MKqsSOMVssw9olGrQT84tr/ADX4E/Vcvqv3G0eleFf2+vgF8Z5F0r4EfFnQdQvJFIWO&#10;+vxDcf8AAbV9szdRwQg9DxirE+v3N/fR6n4iu5rsrJmF50BCnkZRfup16gbvU18T+P8A/gnba63P&#10;Hrfi7w3J9vuBkvpenGO3tz/dXaQeP77ZJ5OFHyjMj/Zf/an+F9uLb4T/AB719LTtpeoXZubUL127&#10;ZCVH4CsJyyl17qbjL+8m18mv/kUawy+Sh7rT/P8Ar5n3voHiaz1S4laGPzfJOGeN9yKcZ5PQn25q&#10;9/Y+l6vP/aJvC8UTETPKuFB9ABXw1of7Vn7bHwhMOmfFH4M6b4m02DKh9GZ7CY/7RUK6H6BQK7/w&#10;H/wUi+DfiS72+PG1rwpdDarWuo2TPbxY6qjwBuT6sqjJrZU3Jc1Nqa/uu/3rf8DOeFqwV3Fn1hNd&#10;2ccaWPhXRxeNvA2rhR7tg4yB6DJ9qfdXek24i07WNa+23WR51npsW4QH+6z9Pzz9K888J/Fv4T63&#10;pQ8R+A/HVrq/2glGutLvBcsTjPlny8hOOqnGMdK09O8Sa5HIJrHwsIQ4/dsZcsf0/wDr1yyn7Nv2&#10;mjOecZS0R30fiGbw7ex3V7PFDFqEyxnapYrPgBCz4A+ZRt9MqoGc1p2189/umt4/mXPXo2eOPWuV&#10;0fQ7zVNIkt9cv2ijugWMk53Sxt1G09EweR1rR8MarHb6f5N0oWRbhoJsvwzA4DKRxhh8w6HDDNaw&#10;jGaUupMYqKa6j9Ql+y6pDe3ETK0zbZY3HIOeo44+ma2rW3hjkJjWMhjypXnryaw5JJZGktGkM5kU&#10;7S/GT+Xt2rS8KRXWpWZ3KsckLMoWRgc4/wA5roSXLsaSklC7Oih0/wDtixka7lKhB6ZYH1o0mWHT&#10;W+zyMZAq5ZyOGUdzVRvGENrENN8spIV5OzIYdznFA0abUwbyKdYI5QWeN2++cfNnt9a1iptXSOJy&#10;u7N6Gk3m3lyINLdmUks8o52f40wi20wgpIJWkPzuTlqZeatbWlmLCwdYmVeVB5J+uOayojd3F27s&#10;QVGQAr5PHtWzpxjZm9Ki6sdTpIP9Kh3PGN3I46EH6/55rOv5Qt35tvH5UqIRIwPyHHfn+VS6ZqPl&#10;vGqs3OfkCg8+3PFF7p6Xs7SwREjHzIUB+b3Hrihxs9DhqwcJmZJsuYFndfLZmGV3fIfz6Uw3TxuL&#10;O4cgBjtYHJI9cjtRf2F3ZqZPKURscoi8EYznA+nas1Zo7GTFxkq43KH5wc9qHzW0PTwslUhY3YZf&#10;syiRjuReuQCee5rTtLi4NstwJlGGIVsccVzcd1bXqNbwO2SCpifgn8avafeuE8m4YqVGDHjFNSui&#10;qlNrU2mugoM023cV5cdCf61Q1CUXaK7KGHAJBOap3uovaqZEIkAPKnjaP61QbX2KmNVwAcDHAH1p&#10;OatZkqD3RYvorc2/77nBHO7kEc9fWsm+uYWiMqOR/CrD1psepRTzNGL35yOVYjOPX6VXLywv5ZjL&#10;7gSWA+8e341yym4yNlqtRtnqjpzHn5Tg7j/KpBfi4DhkZyBkLtGD9Kw5be9ila5kJADhvm649D6G&#10;mL4mTTr6N7llKu+2Nhxkn14qneS0NElY0tWl1eBYNZ0q1H2rT5hPHtfDMh4eL6MPphgDXqOiapo2&#10;r6ZBrtjdmaK4jDBZEwU9QR7Ht6ivM73V0kjbggDqwGPr9awvC/xWk8CeJU0LWrZxY6pdiO3kjQkQ&#10;zOcLuxnCseM9AxGetc7hdWe/Q561F25ke2JJaR3DRuqYP3CfU/yqSQwwhWZtyg/dUA4/GuP1/wAV&#10;adotm97qUxRY08xo9rO+3/ZRQWP0ArMm8deLtQdYfD3hto42iBS5vcjBJ7RDBxg92B9qUI1Jq0Vc&#10;5vZdT0VHMT5bAjxnzGbIH19Kwta+Idn9jddCabVZ8Hyk00Ky5/3yQpP45rjdY+CHiH4oPEfHfjK6&#10;ltPNxcaQjf6PMOu141KqfYkMa9X07w14c0e0ggsrFIhbhRuXBK4GOPT+ld1LLJz+J2RlOdGC3uzz&#10;LR9F+Lvim6+06kv2e3kH+r25kHqCxOAP90A+9b0X7PGjSw/2jqKXE80jAEzOCzexPVvxr0Oe9+xW&#10;L30VmXRRgOqckepq3pUupQJAmosJfN+aKdRho164IxXq4bK8HTja2vfqYVMdXv7uhg2Xwi0G10+C&#10;dbHyZ4ExuOAxGOhArM1nQJ9Jkil8PxOHebbIquUR93fGefcYr0OOVI13XKM6n/loqHP5Vk6xo1jq&#10;d5HGkbbi2RITj8q6Z4WKjamjFYiTfvMp2Xha1kGb+NN7R4lCEDIPucHNWYtOi0W8aLTo0MTRfPGx&#10;AVDngjsPpiia3ex1iK0gR3Bi5LDeOMdSTk1T8U3eiaPC2qaq9nBFEQZZrucKAPck/wBa6owUfhRi&#10;2+rHT65YvKxMJa4hGGLjAGehPPIrP8U6pHpmkC9tbJZJ2UF3QEgH1z+NeZfE39tH4M+CPMi8NPJr&#10;k4TY8dmhWNCPVyePwB+tfN/i39s/4teJPtdppurPpGmucRwxRh5VGeMOfm5H0q+W66FRTdtD61fW&#10;9E8NWaeIfHvi61tUdN2151DuB2AHJxXnfj79t3wZpcstp4J0ptRkXjz7glY8+uM5P5ivivxT491n&#10;Ubhrg6hM7li0ryOct7568+lZ2m3ur6yrSSag5Qnruxke+KqUXGN0XGMW9T2f4s/tR/F7xvaS2kfi&#10;SS0iJz9ksx5UZHoQOT+Oa8jtNS1HWJ5Bq0O9yeQZDnP48iriXEVjbiCa7Mm0Yw2DgexNZ+reKUSL&#10;NlAsjD+HOD/Lk1zTlzanRGCTsiK58P3sjMySARgH5JDuP5VCdHtLVA6TqzAcq/p7elMi1y4mUFiV&#10;3DkgdPrTdQgvL+IiW4ADcDHXFYtmvLoVlsbXUIiJo4z/AM9AFGG/HvWppE1rbqtvEI0Vf4E9PrWH&#10;aS6LYI0NkF3yNw27v+FXrXVI7YKsu3Hq46n2717Dpq2h5aZ1VvJbZE1pK0ckZyjeYQc/XrXfeAf2&#10;ifH/AIVWKzN3Bqdukg3Q3ce7AHYN1rx972wkYNMRbdy2QN9WdN1mZJ3udKZpIUG3AfAB4ycHHH51&#10;lKEbpJFJ3R9W+GP2rvBviG9+za3oraXLxskZi0QPu39MfjXc+G/HF1qE013ouswTwhsq8UgdX74B&#10;B4r4lutSvJYzLwcjO4f/AFqi8PeOPFfhG9N94X1q4tJweZYjtB9uvSh0E9haH3X4i+K+p2Gmi6Wz&#10;Tz2faFRs57fhXOav4s8Wawkcr2ciIMeYCp4PXHTmvCvhl+1Rrsjtb/EHThe/MCzQuElUeuOQf0r2&#10;Xwt8avAXicrYab4hjEsvS0u/klBPYZOG/AmubpqinHqjStLm9vY3TVrNSMYSViAD7etZ02k/Yh9p&#10;lYxpJnGDxmtOLQHkvCst6wTcW2lR+VR6tMtophvpEWGQbUxzlvTmsKlN1DalUUGcVrdomsB7aWPz&#10;DG2QBETxnjAIqvafDDwhFHJd6DoSWt1KfOuXEAxK5xksjLtJOOuM+9dpFYWlri40+43k4DK3HH+P&#10;1pJJ7+JWNvZrljy7DoPwNZUliMNPmhJr0OqVSlUXK1c8W8fT/FbwtqX23SfAHgfUNKQkzH+wbiSe&#10;Fe3yC5Ak98EH0BrT8MaB8RvH9v8AbfCOlfC28Hl7pIB4dvI5IgeB5kb3gkj+jAV6Df20mpNtgMXy&#10;n5sL1+vFc5eaF4f1/U1vEsrm21Gxdvs9/bLJbyxN0JSQYYfVTXuYbiPFULKuuZfczjnl1Cr8Ds/v&#10;X3GbcfBv4+9E+F/wzfceo0+/j/8Ab2np8L/2gbfBX4E/CybbwBJHqfPuQL2uxt/ij8Qfh/Yxtfu+&#10;tWan94L5wksaAYyJerf8CDE+ter+CfEtl428NWviW1tJbeO4BIiuFG4YJB6E9x1r6rL8dl+ZtqlJ&#10;qS1ae/8AkeXisPisJHmmk47XR86XHw2/aAvVMU/wK+FUaHnENrqgI9s/bDVKf4O/GaXm4+CHg/Of&#10;+XObUUx9MyvX1h9kt2O35MfSp4rJcYQg+xr1Y4dRVrv8Dz3Wk3c+RZvhf42tExcfs8yO+PvWvjC5&#10;hH4BrN/51lN4L8UwXBTUfg14isoweXtPFENwR9Fktoc9+9faBsZT93BPp7UR2EbEAoA2c/KSKlYW&#10;ysn+RXt2+h8XanaWmnELYaJ4+BHaTTtPcf8Ajt5k/lSW97aW0KvfeN9U092PywXvhK+ck+m63SUV&#10;9sNom9DiPII7gVnX3gfR70E3mhWkw7mW0Rv5iq+rSvo/6+8Pb+R8eWviKcsdnxK0BAD/AMxO5m08&#10;n/wLjirY0Sfx9qe59B0+21dE6yaLqtveLj/tjI1fT0/wx8JvCYW8NWsang+VAEz+K4rD1b9mf4Ne&#10;IYWh1TwPbSlurTjzv/Rm6peGqdw9vHseDTeLvGOht5er+EtRtv7xltGUD9MfrUtp8XY92yQqrd1Y&#10;/wCNezr+yT8O7C1eLwnqms6FuTaRompPZjHp/o5Q49s1j337JPiSKzls9F+KV1JHMnJ1e3jvn/76&#10;u45iPqDmpdCqg9rTZwtl8T7OUjdKB6c1q23jy0lA2ToSexYCoda/ZL+IdjbbbKz0C/YNlp0WaGUj&#10;0ASWKMf98Guc1b4L+OdFu4xqPgPVrS1Aw0tjrCXkjEdwhhRR06GT8ajlqxV2ik6b2Z29v4xsJfvM&#10;oI64bNW49f024A37Dn/ZryH7DqEGoG0U+JLGPvcavocbKMdsWlxPJ/45RDr+rwJLcW/ibTTFCcGX&#10;UJ204tj+6l6sLN+ANHNrYOW+x6+9voWoL++hjbI446VTufBmg3AbyokBP96MGvOrPxb4vjs49Rl0&#10;i4ltpP8AV3MCGSN/o65U/gauWXxXTIhmkZCPvAjofei8XuFpLY6K++FVncfPZiMP6jIqhdeEfFmm&#10;W0ljBfTPbOpWS2d/MjcEYKsjAqQfQgir2mfESCZQ7XCsMZwGrasfF9leDDyqfqelJxhIanNHyv8A&#10;HP8AYS8G+P0k1nwtZRaDq7AsFt4ittI3oQOYs/7IK9gq9a+PPiV8GvHXwh8QyaP4y0W5tXU58xEG&#10;yVezDqrA+qnB9TX67iTTrwZlZXz2DdP1rB+IHwc+H3xW8PS+GvGOlR3VrIp2EgCSEn+JH6qfp175&#10;FeLjcmp105Uvdf4M6qWMcNJK6Px8vtI0a/DPJGFLf8tAO9YrabrXh27XUdIuJI2U/JJH3HuO4+tf&#10;WH7Uv/BPj4gfCT7T4r8BQtq2ihiwliGWhX0kUDI/3sbfcdK+YLnSfGUd1m5NrDGoIliG+Uj/AL6C&#10;4NfPOjisJNxqO1u7/I7lOlUjeJu+FPjBaXEiad4pQW854W4Rf3bfX+7/AC+ld9bRRX0QeCYMrjIZ&#10;SCCK8ZvPDOcyRSFxj5lbFL4a8a+JvAVyq2c5ltN+ZLOUZHvtPat4ulUV4PUXNKL95HtX9mS7PlB9&#10;DUUunyoDhT16CrvgLxboXjrTheaZcAOeJYWwHQ+hH+c11C6D5vAj6j0zVKDG5a3ODe3dF5X86YUP&#10;IKHiu1ufCzbiGiIOOPlrNu/DzLyseVHNDi0PmTOZKYXKjv3pmMcD0yMitm40V92xl5H6mqkumyId&#10;jphsZxj9ai2o29ChnJwO3pQoBxjqanksmVckc57+tQvGynGDj6UpIE7Ac9WP5ilbJbOeP1pASF5b&#10;8c8Um7byAPqKTHzDtrKpAz6jHWglmXBIx2IpQ27IAxg0Eg4UjnHQ0ihhUr8vfHFZuseH7PV4zJJl&#10;J1XEc68Eex9R9a1iGIwsn4+lRPGdvT6VNmB5nqVrf6BqCw3n+izsf3Myt+7m/Hsfau1+Hfx88V+B&#10;7tLe4uCYwRuWQ5Vh9fp3qxr2hWPiDT307UYA8bjp0IPqD1BrzvXNG1nwWBBqyPf6WTiG625ki7bW&#10;P+c1NTDQrxs9/wCtv8jPmlTd1sfbnwb/AGlbTX4o5bPUTHOBl4mk7/1Hv+gr6X+Ef7SL6XPFZyXJ&#10;cyDc0JPyn3B7H6cfzr8hdE+IH/CL3yyweJBCrNlAZPKJHGMhsEdR6V9G/Bb9p+1mtoYLuCa4kRfl&#10;lhjyGIx/F0B/H8q8jEYGvRaaXzsdVKtTmj9jvhz8WNN1WxXUEu8RMoMrSHBhOOjA1JqOi6H8TNLk&#10;vtcs/tmnarELazbyt21Cf9ZnBwrkg/QL3r4J+Fnxt1nXIUW/1ER6e4VWsY5T+8Gekp7g/wB0ceua&#10;+vPgP8f7K6sl0zVJlVcYAd9uM9x+lZujzxXMLnVOV4nzZ8d/2eviH+xf4+vPi98JdHn17w5f3RuP&#10;GPhSSZn+3Q45uYFJIFygA4BXzFG0/MEJ9k+B/wAUfCHxF0fS/GvhjxU+q+H9RtxNbF5d08a4xtDN&#10;gvhhgq/zggjkjFe8ar4Kv/HvgTOoxK8qlyYd/miWE5PDHnPcelfA3xo8C+Mf2GviVqHxf8DaXcXP&#10;w11iYT+MNIgiY/2PMTzqUCr0XGPOjA5ADjJrqwWJcZqlV6/C/wBH+gsRRjiYuUPiW59xeHNe0e60&#10;kTI4IjiKrFjDLJ/EGHUNnqDggDpXLTlbrW21CGL/AFeSWz3A4z+RNed+Bfij/wAJfpdn4l8Oa1HM&#10;s1qr22oWrKwliIyjZBxImGyM5xk4wTmuz0vXl+yjTtXtWimmlCi4hUtbsMgYL/wOxZQEbBOSFLYJ&#10;r6SniaVkm9Tw50ZxkaejacutXhiN0wiDNLc3J6iNck/U88e5FaqzCST5UEaElxEOQqgYUc8+n61U&#10;twYZY9Ft4+JyDKcDDAH+Wf5ZrX8O6DJq+sw2jw7Y3+aUnrtB5/z701VTkLlOp8LaTb6Z4Rm8RXbg&#10;3N+MRIBysYIyTn1P86SFWtIla4UbycspHPPauh16+srXTILeIQKbd9+QuTnBGzBGMD5MdeSfSudT&#10;UGF9u8pZHUgHeMjd6Vr8MbEJXZb1EQNp8OnOCC+5pwOpPGVP/AQF/E1QGm/Z5RehCUz8rY6fjU0y&#10;Xczm9tZxnG0lzyeSSR9STz6YrPufEciD7PcI0bqcZU5/Ouf2q57di2nY0mvNkRshKsihvlG7JzT4&#10;VlBRoAQf4t3r9ayYrxZgHmj3hjy8Y5/+tV2OR7eVo0uSytgrvOcetOpiIwjdhGnfQ07+9vJrNLK2&#10;1JrZ3dSZkVWYAMMjDAjkAjOO9bklw7W4MczMuMFF9fasKzWO9mEpK7V4LAf0NXXcQbjFINmNzBTx&#10;wOvtXMp31Zpa2hznxHdbtLPRg6bVYzTgd8AhR+eT9VFeN/Gf4GfD/wCNHhO68HfEPw5b6lZXLD93&#10;docxkfddWUhkcZyHVgRngivTdXuY729N0/JnJKDfkBR0+nH65qCW3hneOKEsrYw5YZArjlP2knKJ&#10;so8sbM/Ob4tfCz4gfs66JdfD/wCNeh3fxF+EQBSy1mMCXVfDiAYUzDavmwKeMrjYBn5QoDeZ/FD4&#10;JaZ4d+Hen3uv3cnxD+FF5GToev6LIH1Lw6+QQyNt3uijgxthlGAeF2n9KPE+nXL6q9shdowSrSRq&#10;QDz0I7/Q18x/Ff8AZm8X/CDU734ofspfZEhvsy+JPh7enGmayvJLRKeLW4POCuFJ4wu52Pt4WdV0&#10;Y+0epyVOXn0/r1PifTdS+JH7LNxY+NNG8Uprng7UZ8aV4n01yIZMEfu5o+sMnIyGGCTjhgVH2T+z&#10;n+3H4X+I0Fj/AMJNLateWwD5lLESEc4baQcZx0NfP1t4U0H4g3eua9+zdbrb6nC5Tx/8JvEMQARt&#10;2xlkjbAU5ICzKMEMucbip8lv/hLqtneXfjT9ndNR8/TA0viDwLcKxvtKVWAZ4e9xDuOBgZ5XBJJU&#10;dns1Bphzcysfo14v8EfD741eG7jRdXs7IzXCMJIpOYbgNk9zw344r5I8W/svfG39kDxS/wAVPhBN&#10;LcaBKwe60eZWcSxc54BGQMnBB3jJwfW9+yx+2bBfJZaT4suY2t1bEzmVi7j+7z0Geox619zaD488&#10;DfFbw8dP8y3lWWPiBiNjjHY/wt79KuUVKnZbEJSpzufM0Hg/9nb9un4RW+seAbw6Z4v0eyRdSEsa&#10;G/s3H3i6gj7TbF2JBH3d2BsZiD8mfEb4ffEP4JeKhoXjPTzBIw329zCxa3u4x/HG+BuHqMBl6MFP&#10;FfVv7SH7Cni7wB4gX43fs66zdaRrVuxmMduxiDbgcrgeqkqeqsCQc5Ocr4cfHj4c/tF6XN8EP2jv&#10;ClrpXinds8u8Bjiu5wMCSB+tvP8AQ4bJUblfyq4KlFw96K0OqnUjNW6nz74H+ICQuqJMI5SekhI3&#10;e3TFew+FPibOIY2DhiVwcPn+deVftGfs1+L/ANn3XJb63hk1Dw+ZgI9QWPDWxJ+VZlH3G9G+62eC&#10;D8o5/wAH+OjBMkc0pAJG2TPerhO61E1rc+x/AfxQ+yyxuYVKNjfnr9Qe31r6A8A+OodZ09La4Vpr&#10;dAN0pH72AHvjPzL7/wAq+GfAfjuGNkWdwxJGPmGD759K9q8C/ESewu4NTsb98xkblRuQPb1B9O9F&#10;WhGeqIUmtGfT/iTw1ofiDQp/C/jDR7bVdC1O1aO5hnjEkUiMCCMEYwQeVPrXxh8V/gT8Rv2DPE8/&#10;xD+GVrceIvhjeuX1DTC5aTSRx82Tksijo5yVA+bK/Mn0x8P/AI0olyun3ipJaTpk2pbKxt32k5xn&#10;sK9FhSzMDQSW4vtDvkJLOhYID1B9CPSvOrYeNWDjb+v8zSnWnSldM+cvhrrng34weG4fGnhC+S6t&#10;JxzHuG6Jsf6tgOjd8H6jjFZev/D7xP4Y8d2HxH+GfiG40LxNpE4u7LVrKco6OvRdynjqBnkFdwII&#10;JFc/+0j+zr4y/Y28Un9oL9k+1a90C9ugNd8CJko67WlYwoOwRXO1eVx8v9xu9+APxq+H37SnhceL&#10;fCEzI0sgGoabclftFiRwFcAkEfeKsDgqR0IZV+eng5wqKz0/I9qOJjKlf8D9Lf8Agmz/AMFL9B/a&#10;pso/g18a7e28PfFDTodkloQI7fXVVNzTW3ZZMAs0IJ+UF0yocR/W13pqOuQmfrX4V+KfBN1fa4uv&#10;aBezWGpabMJ9N1OylaOa3lRgyMrLgghgGBBBBAIwRX37/wAE6f8AgqbB8U72w/Zx/ahvk0/xuClt&#10;oviGZFit9ebGESTGFjuWOQCAqSt8q7ZCsbfZ5PnGHxa+p42yltGX83k/P8zwcbgZQvXw+3VdvTy/&#10;L0Pr3U9KAOVHGOlc3q2jR7mlEeeORivQLu1WQEYya5/V7EICcfWvC4m4dhTTqQWhz4evzrzOQsNb&#10;1Pw7OZ9IuDDKVK5ABB/A9a9VuNN07xb4YSy1q2WeG6t0aRXHU4Bzx0Oea8v1PTiszMF685Fd/wDD&#10;rxDDqOjpp0zBZoBsUE/eUdxS8Oswlh8TVwFabtJXintdb27N3+djPMoKdJVIrVbnxL+074I8b6xe&#10;a38KdO+Pvjf4d61Z3skmna54T1ma2ke3kPyGVInQzRsoBGHUq4YK6lWrzbwt4C1Twn4bTwZ8S/2g&#10;/G/xI865jMl9448S319EZFzsFvazzzbZPvY2l5DkjOOK/R34m/CHwB8U7WCPxr4Xt75rVy1vMwKy&#10;w5GDsdcMuRwcGvFfFfh/9nn4FXv9n2nhiSXU2tyjsJnkuGQpKnzSMRgESsDz2UgEqK+8zZ4fL8NK&#10;vi6yhSXWTdvJW2v6asww1aVRqFOLb7JL8z8+Yn+Ifx9+MWreNLX4V30fw50eZNK0jxRAu9JWiz5s&#10;kq7R5cbTswRyTvVkbAU7q9M0/wAPQ6PtjSFQF6fLXt3ib9oPxamgnwH4I0LStA0COzNnBp+nWa4j&#10;t9mwQ5PyqAvyjYq4AwMV5hfWTSr5qnBPJzX8q8Z18hxuavE5bKUub43JWTl3j1t6pH3GCnilRUKq&#10;UbbJO+nmUoJdr5VQAV7D/PvUV9Zx3BU8bgOKmg0ySdmPIJ9D1rT0Lw/canqkGnwwlpXcABRyee1f&#10;HSi5SSS1Oy9j3T9kX4cWnhTwtd/FLXEGfLaO2BUdB95hnuThR+PrXV/DnS5/F/jSfxHqx8yK1kMz&#10;M33d+flH58/hU+v248F/DfSPANk2JfJV7pQOfUj3+bP/AHzV65t7jwJ8LodL01MarrjiOEKvIZ+/&#10;0Vct+df2Zwnk9LJMioYaEbOMU5ec2k3+OnysfnOYYmWKxU5t7uy9EWPCFnH4x8bX/jy7h3QWzG10&#10;5j0Cr95h9T/IV5H8f9esvG/xWh0QsZLPREaS7G75SxwAvsc4Fex+L9S0v4M/CN3XC/ZbTbGCeXkx&#10;x9STXzfoqXD6a2p6oxkvtVnN1dO/3sc7B+RLY9xXuYhqNodtX6/1qc1NXfN8iV9H06S4e6ljDNI5&#10;ZgTnJNfNP7SPjeLxr8R/7E07H2LRFNqhU5Dy5/eN/wB9AL9EB717v8YPHafDv4fX/iCN1F0EEFkG&#10;7zvnbweuACxHopr5S0SxZv3kmSznqepNfg3i3nvsqVPKqT1l78/RfCvm7v5I+u4ewvNKWIl00Xr1&#10;NTSLQRgFl7d62IlJXg8Dpx0qvaWuxMjA+lXIoFYff+tfhcVeR9Qx8O4kOD654qd5VPJPB6+9VpHK&#10;fxYHf0pYpTnPU9smtlJIlq5bFwkWXYj3zVaWfc2WfjPXPWmTOWXaw46YqCSRGBUEdKbbtYhRu9S0&#10;bsgbwcfWnJeNMfmOOPrWafNkl2rng84q9b25Cjexz60k5NaDaityyJgF4JGeKaLhWcR8j196jMMk&#10;zHA47DNPS2PClhnPWqje5DsPiKs+WGeafLeqF8pP51VvH8njdjscHrVdGLrz09KJTbdkOytdk9xc&#10;sPlQ8A88VDNHMQWYkAelNMhLBACvGAM1YKs6Hkj8OlaQi56sm9lYjWRtoycetJICRnHA96QkA7U6&#10;96YGZn2gcetdSdkRbUkSZ4xjkc+tPKSSck/TJ71FGhV+ck4qwjqozIR+FXGLa1JGbVBy2R+PFPa4&#10;SIhc49yM1EXDsSVwB2NH7t1LMv44zTur2QEsZRxveTjHrSp5TMF3dfeoV2FeFxUYcplhVQfcCed1&#10;s/n4Le5qDRvHfiXQ9Vh1vwxcNBdW8gdXAyHA6ow7qRkEe9YuoXsk0hgiY4yc+5rrP2dfDdh4++JA&#10;8O39wiGzg+0pbSLxchWGVHboclepGTggGunL442vmdKlg3ao2rNdH3+W5lWdONKTqbdT1/TNZ1/x&#10;x4Oj1iTQ5dIvLseaUuUIEiKCzeS+eVIIIJXoD7GuC07w/wDEDxdql3feMNPsrYM+Le102+eeOWDb&#10;96fzU2iTJI/djptw3FdF8f8A49+DfDmq23wV0tJrnXQEnaHS9PmkFiqr5kYkljRktiwQlQ7JuAyO&#10;OaofAbXbvWH1zTfiJ4titL7V5oX03w7cywrclQvzBHBJZi3yuiEqNoOFLkt/UeWwxMsPFVp3mlro&#10;ldrrbofE1bQbcY2T29CXSpNVvPD58N+I/Ca3elnTV0ybTtQhjc3NqqbRlUdgRtJ3ZwRyWAwaj0f4&#10;b2EUL2NjFqTQHlY9Xvxe7B6B5syt+Ln61D4h8Nz6z4kSHXdPms47B5I1sxqsohdD3lhicLNwBxMc&#10;Kegz16/RrnTdPsxZW8axQhSoEahQOmAFGOc9OB9K9BXqv3tzKXux0LMfga18K/DmW7trydbiK0SW&#10;JcgiPfuwACDwCOnQV41afEHxHb3zf2jqxk/ena1w2T1wCEGP0xXuKeIrG+sp/hjrWrWsWu3OmtLb&#10;ac9ypnaJHPzBepwZMHHTgV5D4G+Bviu2utV1XWHjjg/tNhpU0gLXEit8zqysCu0OSE25+UhcBlOb&#10;nzwmuW9iKTg0+Y7vwV4j1fUdPa6k06/lheMrIQFQMuOnzY2jPU9SPXoY9L0zWrwxX+oWNoJi2B5T&#10;JNHbYH3Q+QzDt9wfQV5x8a/hl4Qv7zTfDHjvwt4v1OO8k2RXenIjxWpPeR5CxjX0+XjoKxPAPwh+&#10;E/7Idz4h+MmtfEe40bwdZaWGv7/xDdjIc9IyyKPO252Roqly2xFDMMFxm6k9Vp3uvxRTjFQunr2s&#10;fPv/AAWX+LHjDUdd8O/s/wAFpbX1xZ6edY1OPS4bnzfKiSTy3LFQhhIa4dgu8Brfny/LBPxdq/7L&#10;nxvS/hsvFHgt9N1CTXbjRYNG1TU4bS9j1CBYnkt3tXdbgSFJ4wgKgO28KWMUoXr/ANuT9vjS/wBp&#10;743t408C6LeWGkWWnyaLpyzXTRvc6cd7MZEX7jyvJIXAYgx+WhGUZn8sg/aO8c2niCDxNJfXE2qW&#10;ctsLe7a7kLoIrU2aKOc7EtT5Cp0VFCjAyK+YxeOqKvNQjfXR9/XyPdw1CMcOlJ2fl0PbPgN+w/f/&#10;ABGkXXdS0Z5tLuJmtLfULTVILGDz3RDGv2i6hlVm3SoFjUB5S8YB+dapfDD4/wDwU8P2l3H4gtID&#10;4YsNesmt7XWbSK6xc2tzb3Lo/wBpQRusscckRWWN1RZ9xWUrg8d8P/24/ij4He+0fRdK0k6Nq+k/&#10;2fe6YIwBbxLam0ikhcjekixMwJydwIB4VdvW/AP4O/s7/HGTRPCfjTRtV12D+1LW810XF1JYm0s4&#10;jLJepG4Lq0kilQrqjnOzO0bsfMTxWOhilLEptcyty2fKr63XT79j6PC/VZ0mqaSdrO99X6/8A5D9&#10;oDWr/wDak8SeIfDn7NmhJdfCXwd4vfXNc8ZWOifY4Bc6hFa2qqRsjjVSbOQW0CxRsQ1y+wRo3k/p&#10;D4d+Bb/GXRPDvwp+Gvh21/sbWvBGhtqCW91BPb6Nbal4R1U3SjzAjWUW/TNLZWWJ9snmujzMiQr4&#10;B+zj4X0vQ/2DvjF4T8G/FDwvNoNo2t6P4O0Sc21tNf3Cz6dem7ju1ELTzm1gZo45FDsBNHFGplKN&#10;6t8Cf2fL74mfslfDv4/eFdW8Mo1r4Ou7W90hdcnudR1Sa01RV81rfERhYJbQwr5TttyrHYJPNj9L&#10;HVqcMLGdNXUdF6Wau9O9m9LbbnnOMlUs3Zr7n20e+zR3vh3xN4h13wppR8H2SpqXjPwYum+HtVnO&#10;qwG70oHx6o3NcI6PBMsumNHAEcO8vKfIHXV1eLTdR1/4n3Pwj8a2semSfEDwyvhu30ybydK0zRZL&#10;zwi0WosVkgQR+TY3G8RRAReTh2j4NcFr3gn4Z6Pp9v4V1XVZrw6KbLTdIi0fTY18plSOKWzaHUUn&#10;uLN4mdrcPF9nt7yOBzGsUkMxb2zQPDXiD4T+DNX0nVvElpo92Tb3fhyx8YWxeOPT7RpLe3VHvUeO&#10;VojJHJDEPNS3VfLXc+DD5WJr0FXvON7aK1r/AJ7u2ne972dxwUHN62b2100+V7K+qte/3Ly74rXu&#10;jajaWXg2fSfE+u6B9q8U3F54ckuHgvNKXU1uI4XE95HcOVka7vXuZ1dofIjQlY5A8Y3PFfiTTfjp&#10;8K7fwV8MbGez1e4+KGp6p4mvJkF7FfxX9jrGmJLJC3m/Y5ZsWCL5yKSbxGtyAjZwPFHxFtfAHj65&#10;t2+IZvNY0tGVdVsLu41Ke7mmhSNrlNRZpwbomYFniZGWVywAZCBdT4sQapeXXib4eeC7a/1LTtSi&#10;1gSeILy0j1+K8iaRSkL2YM0tvLm2eVoVikd7eR/MOFc4PHUKV4SlprrZN6u6fR6aaLbomjarQU/e&#10;Wr7au97b29Vfb1R5h8fPCzfGaXxpZeILHwx4/wBYGn65G17cie5s7G9uI/DscV3Ddw+UFulOmTwi&#10;5UNaNJdCSZ3gkd3+bf2ifgTrH7H3jr4i/s0xPqtx4Y1C5stX0dtX0+e3lv7CK6KwyTRlInWeMSXN&#10;vIpjgcOXK7A7LX2Xoni74qfFTS9J8A+JNQ1fXbOTTI9GttD1651GXS7SV3gTybgWoMuxYlbYAwEx&#10;/dxM0kYDeJ/tG/DLxD8VPhToXxDvrHTvC2vaH8O7CwnEek3Mlr4ktJTHqvEsZYtfCCVJX+5EwYjf&#10;CcE+vkOeRwdf2Upe5ZrXdJ3tff8A8Cdla+2y4MXhXiLzjdSb07dtPXtr5s+H/GXjvWPCFtD4k8Ne&#10;HZob/Tp2lslt7Q7lJUCAlJZJPukNkAkEtt6E52v2Z/iz47uYrHRfD3iy70++tRJeS39tNIjq2Mbv&#10;3Y3HcWCkAEEOQQRkV6Pc+B5IPDaeKvFuhPfrqlpeaXGDceVE8qC2dgpleVgYsxsWC/8ALcZI+XPh&#10;v7I+uamvxH1/x94dEDQWUXkwQzFcMJpcgBWBBwkRBypUBucZAPsV/q2aY2VWmrqDi1Lu10s+zvY3&#10;q0cZl2BVOro2np67vTr3Pevjm/jDxz8OtL8AeL/Edh4glgjlk0O+vsPO+T5bbkcB1K7UCySAnGAj&#10;fum2/JN2PFuneKLey1fxPJpd9Yu/2eZgYZIp0Ysj+YMMjbsjcThSAflAr76+MFlpvxF+Fug6/wCH&#10;NduNQ0uxgW9aW90aG3/sye/MMdxZTXUBVAiXdrN5PniI7MMoInJX51+LN18ETdWcXxD8JvIssxQ3&#10;1nKsUsHQOZg+x22nJG3fzk7SOD0Ol7KbqRV299ruy3XnbovI8TDVqjioPbp5eX9fqfNHhjShdtFL&#10;PrccMLW0nnybxI9v5IZi3lkqZCU+YAEZIxUnh3TdSin06DQJJ2doCYXeMFYmZyrsi5O4tsXGQMle&#10;hA+b2nTvh/8ABa1+Dlx4m1DxtolhO1/GtppNzpNrPePZtPGBdFmRpAGSQkKGJzGy8bK9M+Bv7OXh&#10;q98QWnhnQ9C/4RyLVLFn0/xJr1ykC3gNt9oJhErh1AR1IfCq3KqZJAEbKnmtPFqqoQa5W1qnra21&#10;172+lrp6o9b6nUouGt766Hc/sc3Hjr4KaFPe6VDcR3Oq20zarb6ffmMSw5JxKyk4be7NkggswOH+&#10;6/lPx18SS+NfilqPie8tb0wm6YyTTWqjZsU/KVB4IYHnJ4GTkkmvuLxzq2sfDD4CjWNZ1i3jsdMS&#10;1vII9V08GXVrmTOwxqJiyv5dvMn2ryURkTcXMkyo/wASfATwvD8V/wBoHw14a/sW4xq2v24vNM3F&#10;Gnj8+N7gecojeBfLD4dASm0HIwXF5Ph5UY1Ks1ole/rq/l5X36mOLxdatak9k9ul9vT5n6NeCvh9&#10;4l+EH7Ovwr8D/EubVNDsfDsWmSnULvQ57e2ttfTVYtWmjAeANNdPbXUsIdCihsZd18zf5J8e7r4j&#10;fDz9mefxDqLTCTw54h0GG/nvNYEUwOneHbLRLlfsQkfKtdSROJyWdCGRghkKn3r4xa7rmpfEaTQ/&#10;FWv3Gk+JtU0e00+efxV4xFlb2IlvRKZrmWJcGVEM1vI1wkaruUF/NVFl85/a3+Huo/H34e+J/Avw&#10;+8DeKY9P1LR9YvtPuWtYRNf6hDEs8Omx2izrMqHUolIGzcBcxzzRyMQ4/PqtRYlydde7OTvf+8+z&#10;fntZ2/us9KlKWHlyp6q3b1381+V72Pzn0z4y+IPFvxs1KO41KFbe+tbSSOKeLzDcXFszAEAjB8uF&#10;wcZXOR3r9JLnWvCXxc+GGgz+KJdU1Gx8f+OX1q5TQtEK2Ea2fh/VNImkFvHHLNDMkq6LKXlO6UXD&#10;PGUKyuv5x/CD4AfAv4q/s9wfFOfxRq8Hi3/hJdR0rVLeeNGtIYVt7R7WaBggO9/PuFdSzYFupAG6&#10;v2f8FfB/9l/wXBp/xKvfgL/wjmja54Rgk8WW2i+NZbiPQLe3Y3dzcS2EsUrSpBOh8hLVNtwk11JN&#10;HCscSt7GIdHDYmNOm+XlVnfRaRtvfaz100trYdX36UZ1E7Nu1rbXT2a3utP1OT+L1rrNz4WtPBml&#10;3Frc+LNX8RyaPLqlnEJSNM/tB9ZsL45gjO8aX4RjSXeUVRcBxtVBjE8N+GNA1/4haZZ6i51nwlrF&#10;rPbPa3dmAL3Q/HWt7YGmV2YMYrm0MmwkbFBYDczbOt8fweFvhL4j8RzfBmc3cniiy066+HtrepN/&#10;ZRl8mbTXb+0JrlS9rDZ3WoW/7+IMuYi7LCrseI1Lwl8ZLBP+EIfwBcprk1s2gtc6BoNrqEVrLDds&#10;ILMrG8s0jx3SXEiMRER5DmMNb3XmS+fOMatJOMrqKa91X3dl1+156p26aGVOpGUrPSWj12VkvLo9&#10;NO7eqNH42alpHj3Tvip4d8Z+FYZfEGo+LPDh0rULfSvKTxJbaTb6SdUs4GaMvOI/I1RlDTRFoLot&#10;yG2jwn4ofDP4KePrbxZ8QLbwdpNqtlpf/CQ6ZpeiwS6dd2NhceErzXbaMJHJJA0R1TW9IshlpJlS&#10;3WMbI1APv+oeI/iRqkEvhXwrrlg+p+FvF1/qUtzb3D2l5B4ovkv2kjbTblRI1uza1dAKWkQqkQaO&#10;2LzbOS0P4VfETxD/AGzrtl4r8CXdho+v6h4jtdRvtT+zzX0C6zpmpiEg2rPb/u9L0izWOdgwDMkf&#10;nDMadWDxNDDyalLlkrO191tbS2ySVnbtq9olSqRpxc02tvy11+Wr7rZHl2o/sY+I/grqNx42/Zh/&#10;aFuYb1fh34j8S6Xcabcxx3UsGiy6WlxZhldWhvGllv5ljAlG2JApZi7p4x8Zv2Hvi18JB4kbxObD&#10;UTpWrS6ZrNtYzvNJC66RHrIuZbZ41ljgls3mkVnQY+y3IkCFMH6s1WC+8K/tIeEvhx4t1ay8N6b4&#10;tfSPEUVxqttPa29tqUes6lq9x5YuUUxWV+sEMbmWE8PGsiqI3WmxfFK4+IXw8sdI8RgaUfFd3Y6n&#10;4307StGuor/VbHxL4ht54LCGeMt5q2eg2mr2iW8hjMEaNEjSfvFj9vC42pQpzjWTlJNXd1t0e26t&#10;td9V5kVsPSdTRqN+lnp1/pdL6n5MWHiHxd+yz4/u91xqNjZPdRy6Tq8UzwTWVyjq0ciyIfldWTBI&#10;IOUVuNuK9a+H2nnxppqeHtBfTbq9121ks4mg1GBPOk8uSbCkYRpTFGVUZaSVwAod3Cn6U/bQ0f4I&#10;6t8JvDV18SNOutD8Y+KtHu/GMltplqUVP7baW4hLXEt3JIywyQzwBWijnjLKXMoOU8T/AGZ/CHg7&#10;4J+ItO174d+NrZ9bsvEQe3t/7On1CWbJeyZ4sQMJDKZ/LhlTJJdcMhIB5Mxzf22EtCm+ZNbK6d1d&#10;O/T7vI9LAYCUf3smrNNJ7eW39fMzPjX4Hnu/F9zqviHRdK0BrC1i0288O6XY3MK6QbWAW7RrHdMW&#10;3L5BLtJIzmXcWOTXOeCfBGteO9e0nwPHAbeXUNRtNN05HYO3mXEgUOQBkEHg88B+ma+jv2vPGvhX&#10;9omwGn/s8eAdUutH0CKObxBrmsHztZvZrq+NhZC7MMhh2OwISRc72kyz5kjWvBYtC+I3wa8Q6b4i&#10;1ex1XQri21OaWy1Ga1Zk+12c5QhCV2uySq4KYzkDcPmBPrZRi8RPAp1/dk9LKztorKy/I8XM40Y4&#10;m1Hbz79bH65fAv4HfC34D+Gl8L+DtBstNgup3ls0lnZfOmZcF9xJOfUZ7nGa7TXPCVve3VprdzbL&#10;FqNpGVWVTkMhXawB7qQTg9s/UVPY3FzqGgabd2zafrNpcWiS28lqRjYVDI21mwcg+oqLxEuqxWAe&#10;ysZVKPvZRKoUH1UEn8RnB984H1lGNOlSUUtLXPmXOVSbbeozwJDrXhu4v59V8UnVbWe73wWNxbIh&#10;t4fLRTEGHLncHfceTu29ADReWeh6x4w1LQbfT5ptNgtreeG5eNlUSSeZvhQkYOwLGcgnmQqQNvPF&#10;6l4x1K1mZLm3O4dfvKwH06j8Mg13XhbTr7VfAkmpnxC8dwkbeTObeMhc89Avt+NKnUpN8qVypKW5&#10;yvh74Y/Bj4U6/HrWv6r5V0uoec17qOoPIDczZVXBJ+TIcqq4VQGwMAYrp/jVq134V+HGr614fCtJ&#10;BbPLMIo9zPGqMWwMj51B3Ke+OSQSa8/1zwtb6JdvqWh+DG1/WriUkXV1JDEmSTlnmckovsqkgcBT&#10;0qx4v1DWL3wbP4W1LUkR757WLWZ7cSLEypF++eJWJZRI4SJUJLMG4yQxqaFajTukrIc4ym05O5yU&#10;fxL8Q/FmysPhr4p+Kmo6VePcnUtc0/TNMZ5bi0tkEckMc4IW2DPH5hZck78KM9PWfgD8YJ/izqPj&#10;CztC6WPhG8SKxuLlMSSKN4li3ZIbZ5YJ5yJPUAGsL4TarcTanc+Dm8Nvozx2QcabqBtnmvoPmQTB&#10;I5HYoQQMkL2ByVG3pJ/EPgr4P+FmfUb1rXTotyDT7S3VTO7KR5CxgfK2OgUhRwW2qCa51iXSi605&#10;pRXxN7JL10Xe5pNRn7kVr0/qxiftE2EK/EQavBbgDUNJgnkcDkv8y8/gqj8K4OMFSGrS8TfEqTx7&#10;rLa3eRrCHRUt7bjMUY6KT3PPWs9Sp4Rhj0r+a+J8VhMdnlevhneEpNrz7v5s+vwVOpSwsIT3SIp5&#10;Acrnmq+4hssxxipZwFJ3DHbNRfKo55+tfNSfQ7Vaw4P6HIBqWFm9+vFRIVzkd+tPBBbGalMpK5Lh&#10;cZ/PNRTEEfIo69cU5pDjk8CmSYAzg/h2okkxrRjdxRTluo5yahnDsAVOMU9mVjnt/OgRZGFz15rn&#10;nC6sUnZjYCFG3PPTkUszqoJPWlEaiTnrnvTbhQ4Kg9PbrWKTWjL63RGksjuBtOT0xVgLlQT17ZFV&#10;kkMY59asQzCQYxnHWsZGpYiYjAPpVmJ0YGNhnjpngis9mCfOzfQVZtZRIBzk+1S9UK5ZKpGoVCMc&#10;YJOcUjHcMH9aX92AQZOD0HrVeSQwnYfuZwCe3tWYyDUUOC3T8KxrsMvKeuMCte7k3rg1kzZ8w+nY&#10;VnOSuaQRRuCzfMcnHQ1QmM1vMLiB2RkYMjIcEEHII9DWlcxksWwSD1B9ao3EWeM5rJtp3LSSPqz4&#10;cePIviN4OsPFSMomkj8rUYkwNk68PwOgP3gPRhVDx3FL4fvLbxVYuUewnG9gf4D3/A4NeWfsqeNl&#10;0TxTdeCtSusW2qpvtwTwJ0Hb3K5+u0CvdfFul217o8kTx7/Ni2OG6BTX9gcEZ6uJOG6VebvUj7s/&#10;8S6/NWfzPzvM8L9Sxzgl7r1Xo/8ALY9w1Zf+Fyfs+xa1pjg3tvAtzasD9yWPnH4EfpXM/FKd/F/w&#10;+8PfFzSy0dxEi218VOHjccqT6EMCPyrM/YY8etE2o/CvWJwXhY+QHPXHBxn2wfzrsfC/h23sPEni&#10;34FaiAtvqcbX+kZ6Atycf7r4J+tfeU/9ow6v191+vR/f+Z47/dza7a/If8dNGt/jH+z/AGfju1Uf&#10;arGETuoX6JKo9gwz9Fr5FlQ2920cueCcDHevrz9mnU1vrLXPhJr0ZyRI4hf0P7uVf/QTj3Jr5p+K&#10;HgK58D+MtU0a/bMlteFV917Eex61/PXjJkzjiMPmkI/GuSf+KOzfqv8A0k+t4cxC5J0G9tV6P/gm&#10;VBGFjAJ4xnNZutoG+VQCo9BWhb5dAe2aZc6eJ8nOMdMV+I6n0qaW5594nsvLUyDpnuK5aaUopUmv&#10;R/EGiTTRNGY8jscV5rrkEljcyQP27nivNqU5Kd7HXTkmje+HXj/xT4K1H+1IIJLTS2/dXfieC6t0&#10;OjIg3sfKaVJJBIu6P92rkNKGbgEH1j9mazuP2t/2krPWZpNTg0axs2MOpaiZDd30qAvGGLgt5Qy5&#10;CfKoL7hg8Hx/wf8AFY+FfCmp+HLjQ4LszIZNMuHtY5mtZsYyEk+RgeCN2QCOjAkV9c/8E47WDWfE&#10;2qeNdR8P32kJo1jYi10+fyppbiS7LJLPcOFGZF2R/Mu0bdwACgKP6n8McxoZjk9DBxrOc4254yeq&#10;S6LystHq/wAj4vPaUqFWVVwSvs11PpfxxrkHhLw4lnZSKsltEv2dRx9zBA/HGKt29p4X8faTY6rN&#10;bRb5lEkY2KW6cgHqKd8Wvha/jnSsaRcCDUbc7oC5wky9djY6d8Ht9Ky/hX4F1LwbBZal8Q/EFvp4&#10;hRvsmlyXMeQSMEs2cE8nhSR057V+11ayoy97SFt3svvPkIw5lpuedftL3s2ra4NFj0QW8GnriJiM&#10;vIzAEtnpjGAPxrx99OnVmEynHQg5yRX0H8X7fTvEPiWe8sfuMFCtjrgAZ+lecah4OmZ2aKPvx8tf&#10;x3x3CrjeKMViObmTm0n5LRfgkfe5ZONPBQhtp/w54/4v8KRXEJubNcgL3Xkj/EV55qGnPBKTE3Pc&#10;Y4NfRF34XBDI8OUbhsDlD615945+HptZnuYE68soH618PVoNxu0exSrK9jyhZbm0u0vbWV4pYmDR&#10;SIxVkYdCCOhz3rrvC/xq17TLhft90u5jiVpkLRTZIzvA+ZDjPzJkeqMTkZGsaG8Jcj8SOx964n4k&#10;eN/C3w08Nz+L/GGqLZ2cOAWZSWkc/dRFHLsT0UAk+ld+RZ7nOQYtPBSd39ndS8mv8texrWw2HxcL&#10;VEeQ/tyfseftdatrvib45+Cvjt4L0nwffo+oRm9vrgNZxN1jLJEykDPX1OMcDPzd+yR+xX40+JWr&#10;ReM/jb4juNQ00XDSWtnHLJGl2FJw+GVXCsDnLAHB4A619W6N4M+IX7QssOvfF2O70zwrb3IuNE8C&#10;yyHHmLnbc3iglWl9E+6gwOTkn1Cw0DSfC8El/cXENrbQxFpJZcIkaAZJJPAAx17V++4jizG5pgaV&#10;HldObXv2d9eyfbv93r4dHAU8JUlJvmfTy/4JF4a8IaZ4W02K10qxit4II1WKOOIKsagdABwAP6V5&#10;p47+LXjv4z+LJvgF+y15F3qkLqNe8VPEWs9FXjncP9ZL1AQdfYZZYE1X4p/tq6vd/Dz4HXk+h+AI&#10;Lkw67472ESX204kt7IEc85BkPyjkc4ZD9P8Awn+Dfwo/ZS8A2vhrw7oUVtDEN62iuRLdMefNncnc&#10;S3Uknc2ew5rxFg4uqjaeIdJabnl/7OP7IfgL9mPSb59Y1ubVfEWq3Bk1jxRqSCS+1NmZig46IMlQ&#10;owq7STyWJ7TXfHNtpVt9jnmjQRjoflAx0J9/8aPiJ4z1LxK/29mzcRgiFE4WNP7gH8IHt/8Ar8X8&#10;XeIrc75tZ1GSJ4mI8pmAwfQ5rslRTd1v3Jo1OfWb1Nfxp8Rrm71Bo4L0GBeQCpAYd/qPyrzvxR8R&#10;9N02Zp7KYPORzAHyW/8Are9cv4/8aTzysdPvBEmPvyMOnoPX6nj64ryDxz8TLXS4ZG0292vnEksj&#10;Dcx9M962jTUVZnRKaWx6L8RfjDp9raNJazB5tnzIWyUNfM/xO+MWq6tevaaZcs0jsd0gHT2FV2m8&#10;ffGDxNF4R8FaZdX17dybILW1Qs7k9zj/APVX1H8G/wBkf4R/syaL/wALP/aK1zTtQ1y3jMjWF5KD&#10;a6a4UkCTvJLkcIASTgAE8Uly3dnoZc872irtnnH7Kv7EGu/ECeH4j/HWa50rQZTvtbMg/atS6cKD&#10;yqn+8ff8fWPjH+1XpsD2n7On7KXhCDUL+3/cW9jpUQeysm6bmI4uZepLH5B6tkqOI8TePvj7+3V4&#10;tl8DfBDTrnSvDTN5V7q7r5bTx9NgI4C4GBGv/Aj2H2L+xp+xN8Pv2atGjuLmCN9R4a6vbkAu5/2m&#10;/wDZRxWEqTqb7fn6/wCRo68aXwu8vwXp/meZ/sg/8E5L1vEI+Ln7R91JrGvzOs4jum3pGfUbvvEd&#10;M9Bjivr3XPFvgj4W6KLW1WGFI06KPlGOowOWPH+eK439or9o/wAK/Cqya4uNQW1jePaJ5cDcABgY&#10;zx7Dj9M1+d3x1/bP+JHxq8UD4efCq1v724v5vIt47FGknumzjEaDovct0AGSeM0Obg+SC0JhSdZ+&#10;0qvQ9r/bE/4KCy6fLcaT8MfFM9td7Xime3KhHXplgwOCOoYcj1Ir5StfhP8AEr4raND8Y/jZ4om8&#10;I/D25utn9s7Xe/1qQ5YxWERUvIWwQZ9rDLDGfmK+k/Dz9n3Qvhh4ktrPxv4Zt/iT8VbhhJbeA4Zj&#10;NpmgsTkS6nKuRM4Iz5IOOMc5Vq9f8Rv4S+Dfjmz8a/tJa1N8TfjBf7bfwl4A0S2LrYllysUECArD&#10;GoAJbG4jLHjewcVUgu7N4unGXux/zOA8G/DGw1r4TumoWafCX4KWPzz2D3Oy+1495b2UEu5fAPlK&#10;T2DMSgrtvhd4I+Mf7WOhReCf2YfDdx8LvhAbdI7vxrJahdV8RQZIKWSEYjhK5/ekBPnyPOBZF9B8&#10;LfsCeL/jjr6fF39ubyr29eX7Tofw6025Y6PpIPzYkjVvLuJOxHzR5JJMzbZB9u6To2nWejRpZwoF&#10;SNdgUY4x/wDqrqwtBVFzy1fnsv8AN+b/ABOfF45R9yn9/wDl/meRfs7fsp/B79mbwaPBfw38Kw2i&#10;tKZLy9mPmXN5PgAzTSt80r8DlicAADAAA9QtHSHZc25C7xh8diOv9ah1NTbudj/K2OaqWt0d7Rk/&#10;7QGfevRhoeLNuTu2dXBMZrfIB3Abhx+dVr69JAbHI4xnqKbo9ypwGb6DPbpVbUo2hnIY8Bs8H/Pa&#10;qbdiErs07XUpSpWIglWGc+lalw73CNEOWVQRn0rlrWZkTeGOG4Jzz9f8+ldJYzNLCBGAQQN2fSsJ&#10;Sb3NopIreC7tdK8S3Wjb/wB3er9pj5Od4wrj242H866y4mMUO7HK4G4VwGvSy6Nd2+rRt81nciST&#10;nrGflcf98kn6gV3BlSaDYzAhhkVVKblBozqxSlcoX7x3sDRhclGwB61LZXBktwkhI4x83pVO6lFt&#10;csEBJIwy1NA6LEjh15WojK07g1pYr39ubxWiuWwVyM+q1kXwhs0KQtgKeMfQflWlqGpw/aWjLDLD&#10;PBrk/GPie10dxJqFxHFCsDM80jbVQAZJJPAGATn2onOmveKpxm3ykV945fTZBF5eY0fD46gf4Vi/&#10;EX4geGPCHh268UeLtcsdN0mBBJd6hqV4kMEEZ4LO7kKoHqSK+Ifj/wD8FgdAX4g3/wAK/wBj/wCG&#10;snxI8S2chhbV1utmiWsgLKzPMmfOC8EKjLvycMNvPmHh39hr9qz9tzxFaePP2yfibf8AiGGN/Msf&#10;DkDNbaLp/TiK2XAY4GC5G5h94nrWE7QjfES5U9la8n8v87eVz1KGDk1d6Lv/AF/wWeg/Gb/gsL4a&#10;vr+++Hf7Fvw6vviXrKSiNdblR7LQrVu5MzDfc7Tj5EVVZSSsnTPi3iP9lv8AbJ/bR1rQpv2vfjDf&#10;3en61rAh07wfo4ay0eF1hlnIMScysI4ZNskm5s4BJGa++P2fP2Ffhn8GZE8vTrWaOG32Q2qWaqIz&#10;+HQdhXefFq0sNMi8N61bWqWtvpGvB5o4Ys5jlgmtQWAHygPOhJ7BSTgA1zvE14wbw8fZ26vWX39P&#10;kk/M6VLCUZKK95/h93X56Hzh8BP+CdHgT4Yn+zNC8HafplkjZFy0KAyndyWKsWZuByR+VfQvhv4G&#10;+B9Asre3lNu88JLROjEhT/eI4B/EVDP4h0zR4pIlvVUtGQ7b+VOSeR+J9awNZ+LNnp0CCS+gXYoG&#10;8Lk5x1+bpXjYbAUp1HOtJyk+rLr4/ESjaOiXRHpWnLYWA8i/gtmVDmKW3iLAY9cnj9ah1fXtGt4Z&#10;9usqjsuY/lU7W/Af1/GvBPGHx/0yIYj1lmK5DDzyO3pmuA1/9oZxE32SVos9XOcH35Ne1DBUVG3L&#10;955zqVG73Pp+y8e+HdARo0u7i7d5DIzMoJBPXHUY9qzde+NukK7b0Ycgh3nEbLj6Zr5D139pGWSN&#10;ll1RUIGMifaPyBrznxR+0rolpcl7jxFCGzhlVwWz9OTWqpU6UbK35jUZzlrc+5NS/acsoIcWElqo&#10;HQO4Yg/Uf4Vz99+0/PLEVuNc4GCI4ycH8zXwjd/tR6dcXItNGgvr2Vv+WcUDkfUgCqv/AA0F4ivA&#10;7Q6PbW3l/e+36jBE3/fDuGP4Cs/qzq7Rb9EbKPKtbH2Rqf7Q+o+Hdbudds7id7G9UG6tw4/cyD/l&#10;qoHPIwGHsDVqb9os6lCtzBOX3qDuSUkN7givi63+Nl5PB5178RdKtmAx9nggupHX2yIth/Bq0PD/&#10;AMUvhIlyj65448YP1aeDTdLto43Of4WknYr6529eoNddPKa07e6l6yRMqqS3+5H0lrvx4vvB2rTe&#10;IrnxBc22lXWHuZLfpbTZ5ZywOI2GMngKVyeGJXRj/aecndH4rmfuBKEKn8gP518+t8Vv2e5CVi0j&#10;4g38TAjbJ4ksbXj04spf/r+1ZHhzVvgJ4c1K6n0f4d6/cWd1A0cWk654v863tHypWWH7PbQOjDbt&#10;2F2i2s2IwxDCpcOVp1HJTivSUrfgVHFxjFXi38kfTq/tSk/Kb2CTPIJUr+u41ftf2qYmjPmqu71j&#10;usD+VeA+Dvih8D9Et2g1n9m7w9qjNwstzrusRsCf+uV4oP5V0Nn8X/2f5pG3/st6DjjCQ+I9WUL9&#10;N12evvmuqnwzib2VaH3y/wDkTKeOi1f2b/D/ADPZ4P2rLVkxK12mRx5Tq2PzIrW0v9qewjx5fima&#10;FuDiYEfyyK8GPxD/AGZL6drZvgfqFnM2Pl0vxlKpT6CaKX9c1saf4h/ZPkiSO6+EPj6Mj78kHxNt&#10;EyfcPo7fzrRcN41S0qQf3/8AyKMnjKfLrB/h/me+2f7Vc0snljWbGdMdGmUlvf5q39L/AGloyuyb&#10;Tre4jK9RklfptIr5ynP7GN5bLKur/ELRZhn9yxsdUz6fMPspzn/ZrQ8I6P8Asb6quy++PvjvQZt+&#10;FuLrwPDcQ/iIr3cPyNNcPZi91F/9vL9SJYqgns18rn0xD8avAWtTW13dWs0E8D7o5Fm2hMjB6jkY&#10;robb4j+Dp5RJpvidwmCWVgwUHqcAV84aZ8LfhRq2sppXgH9urwdOZciFvEOj6zpwPpveW0aGP8ZM&#10;e9dHo37K/wC0Nq+otp/w68X/AA+8ZyoC3l+FviDp1zKwHcR+crn6bc+1EuH8d1o3/wANn+VyfrFL&#10;pO3rp+Z7/Z63b6lKslpqtlOzYxtkCu3tgnJqyt/daZcFLq3dQWyFdjn9a+b9S+H37Vvw9t5bzxb8&#10;CfGNhbwOVluZ9HmMQPqCU2ke4JFUtO+P2tabKbLVZ7m1IOHV1kib8QOK82vk/s/ji4vzTRpCtzap&#10;3XkfVK3umXciqdw38E4HWvFvHvw20T4m/tBS+K5dWlaDwnpa6dp9tJB+6hupgJriQH+LdGbVe+DG&#10;3qap6J+0RFPcL50sU+B8pGCV4/2MfqKk+H3xV0LU9d1wTz/Z7mPVzIygnEivFHtbaeTwCuc/wkV4&#10;+OwVaFFxppNvT5HdhayjJtvodYPCmnadpwV7mIMRgyBgMg9AR0zXM+LPBNocQp5W91+QsgIA+tdP&#10;d+K76SGV7XSo7nehIUMA2P6H/Gq+neLra6Eeoap4auIFgJjPAI7ckD/P9PFnSVCm4TV+71O2FWUp&#10;XWhwOrfBa21NFGqWqXKqmGAjGOevBB5rzL4g/sUfDPxhBLFdaYsJwRGzRgdq+tEi0q7sVntbdXMm&#10;C6gDPscVTu/CNzOqiOJCzpg4QbRWSwVCb5o3T7nTSzDEUnoz8yfHH/BODWvDGtf8JD8NNZ1LTb2A&#10;kw32jXclvcJ3ByjA/lis/wAP/F/9uv8AZ8uDFqPiGHxZYxjb9n8SaefNCjgATx7HLcdWLd85r9Hd&#10;X8FXthOtnJaJcP8AedI4tp9sjOMds/Sue8Z/s/af4ghea9023csOskZ+Un6GtXXzKjHlvzpdJK/3&#10;Pc7oYzCVn++gteq0PlXwb/wVh8B3j/2J8Z/htqHhC4Zgoujm9ssD+86KrDn1SvdfA3xh+HXxNntt&#10;f8D+NtI1LTrmNYLs2OoqzCTI8piincvJ2fMAeV9K8o8e/sN6drTXMerXG7eG2C3sVVQT3PJP/fWa&#10;+dPif+wrqXge5bUvCOoz2N/BIHhu7CdoJVIIIbKEDg4646U6WOwM7e1i6b69V/mvvZrPAYeo70Ki&#10;9GfpNdWZkSKSaNMg4VI3xu4z3xzV221M3F9Fb2iNCpUtLk43468d+O/tX5z+G/24P28fgpdww/FX&#10;w9p/xF0aJlMkN5aJYXmxRgIlxbqIyfVnjdic819EfBj/AIKn/swfFa/t9A8YajffD3WVQIbPxXAs&#10;VtI+3JVLtSYtoPGZfKJzwM8V6tLCyqrnpTU1/dd/vW/4HkV8NiKTtOPz6H1lpw0Wzt2uIJftMqNk&#10;KTwB9e//ANao7rXotVgQwkAuMgb+MdK5YazZ3Vvb65pN/HcWc8SlJoHDRTI3KupUkH1yKk89Y41u&#10;NPZSsYJIV+VPU9OfwrdTcTnjRitepfu4ruOQwSuJExuikPXnj+oqzp/nWDRO7ABlG/dknPSqGm6j&#10;cPeiOecmAR7lAUdT61am1O3lXy44VZQNrFXyCKVlbRm8Jy5rWLyXEyXRMU7qMZBJ+XBPcYrWsLqN&#10;4ybjBV0IctgevPFcrLeG3DCHYWjO3npjryK0NA1WO4uwssq7YlG2Njxn2P8AQ06T6MnF0Lw5kaz6&#10;OzacYVkYmJsohbPfsa5bXPMll2RRMssPzMCuBj09/wD69d0Lh3tCghUHOY0BJyPTjr3rntctY7f/&#10;AEuUMMLhyqjj6Z5H0rV00o6HDha0qVWzOft7x1ff12tllDZP1BrUi1CHzvNZAZTyWZsZGK50u+nr&#10;5UNwHLt8rNyyn3zyafNcXdwEuINqshzuZegI5Ht0rk22Pak1NXOp8SRpe6THqcNywYkKygg5OCc+&#10;o/z71znnyLIu6Niq/KwPGferul38ZjZJ5gAITmJ2wr5HQHnkdRWTeTPC8ltJEy7TlXJxn0OaUrWu&#10;ZQj0LDI0jEqoOT8rY5FIGMRDmQMykKylR6darRalHe2u6KT5l+8F7Hvx1rNm1l0vF023hlneZ9ii&#10;3jZ2VuwOOg46nFRKHMtClo7F7UxJKhkQvICOnQVxWo3UVpdiKadFTBaOR3GBx0Pp6V6r4b+Evjrx&#10;Fbt5+mz2av3nTAA+p6Hn0I4rubD4MeA/DtvHqFz4fllu2AHnXDmTDe2chT/ugZrbD4LE1FtZeZjV&#10;xtCirXu/I8V8K6L418WWq2WieGprpzEWgM8hijY44O4gkqfUBsV2fhv9kTUdfSHV/iRqkUEygPJp&#10;1gN6I2AcCVwrHaRnOxcnnAr1zwkYdJEYOkmBdx25UFlyepxwc1vtcSTa5DOW3oUYHavCj1PYfrXs&#10;UsqoQipVNWeZVzOvNuMEkjjbT4GfDjQLOOWz0xluCQXuM5aU/wC0SCTTYvCkf2hXgtN8UQOSylSD&#10;2NehaheWkcJV7qNinI2jqP8AGq+mJb3du9xDCQeu5+pNeh9SoqygrHB9ZqN+87nn8ltqe5kbTNkg&#10;IaAsxCnsdxHfHtV/QbSZHnttQdT3wyYyPzOa6a6sCYpHY+W27JKjv64qmIbN2IdTJIBz5gwDUqhb&#10;cr2t1YpXGpadf6S/2fTTtIKhixVW5x9RUcEktlaJaQQGVSvID/dB9zkmsT4gfFT4X/D21aHxl4us&#10;rVGVv9HjkJm59FXnPvxXhHj79v3TNBElh8NNGkvNihV1DVXORj+IoDyeOpI+lTKUYbspRlNaI+pI&#10;ru7ESBbXZHGv7yR2xtHvmvO/iD+1R8Hvht5o8QeNIL24iypstHxcSZHbIO1T7E18SePv2p/i/wDE&#10;KWT/AISnxfe3FhL8xsrc+VCPbYuB271w994gfXtO+zpFuhZvnXzGDD16DP60pVmlsVCgnuz6H+Ln&#10;/BSbXr7bH8NtFj0mRJv3U17ieaRScH5cALx9a828XfH3xV8SYHuPFeq3l1Ltxvnl3IPYDPH0xXld&#10;94WvHcajEkc0ca/IWQboxjnJ9auWFpqLRJLYWtvJyAYy4DD3A71zLEyvZs61Riloizf2/wDaRMiW&#10;aqSSTvG4Z9RVLR7KztZn+1XI+/gQvMAB+HTFbhvtYiVQ+lSKepZ0IBA+nSsfxLbaXqoN1NCsUgO4&#10;btwDEehzxTi+bZja2Gajo8do0k88UflEEhFQcj1zmsgXNtE5aK3MSKOGVev4CpNQ8QzrD9lgJMZU&#10;Z3Jn8PSqkd3psiFJ7xlZhgLgDB9q057q1xcmpT1LxBYRRZmkkcMfl2gqPzqnHfaa7CaeNo/7vmDG&#10;fxHWmeIIorORVnVmgJDeYPmBH06A1cn1XwtdaTDHduilRlRtxnH0q1BuK0BSs9xbaG3mY3FldqmO&#10;WUg5P0zzV2O/0d3Vf7Q/eYAAcbST+PWuS+2aNo2r/wBpW/iBIEY/NbvICpH05I+tcj8QP2qfg54F&#10;d7fWvFtqZkJzDEvmvn0woOPxxVRwtSrLlgnJ+SBVVBXenqWfCOsnVmYIC7Hh3c4x+XSu80jQ7mMC&#10;cOs4A+VWk+79M12Wtfs9eCtVlN34SuX0mV2ywskXyGPun+BArivF3hX4jeAI/M1y1gn07dhNTsZC&#10;0eewcYBQ/Xj0Jrr+u0qsuzOWOFmlpqakl9bWMQgu7oqXPQNgg+mRT7W6n0WUXlnBNKjnlGBOPfJr&#10;M0bVLPUbQDUYDtRcZGVJPsxIz+Fb9u2mTaekEKnaoGFD7j+Zp+0gndslwktEW01ZnhN5sZ1ZPuKo&#10;P4DFQpcrfxM4tXjUDByM/lipiieWHaN0V1wN54U/Qf8A6qq6Lqt9ZJLaXFu7Ro5IYxBQQT2xmmqi&#10;m7RJcOXVktrfS2Jdbe3WclcqpOMn0zUd74iIVfmW2LHDOrnKMew4qtJqgN212JiiqDgYGCD6n/61&#10;UZoZbxgLHypd33w5O0e/vS91vUHdI9C8CfGv4leB70R6brDXsAX5oL3Mi7R75yPwIr1Lwb+0v4f8&#10;R3sZ8caU+mzocrKp3xA+p7j6c1876ZLp9jI0s8hSdByZJPlA9sVo3HiHSbmAwm73MykFgpJHH0rB&#10;qnLyKTfU+wLHxn4W1y2E+m6xFfI5AT7EQSvucHK/Q1L9kjELwm4Z2VvkBP3Qa+ILTXdU0W5W78O3&#10;91DMjD/S45Cr8dDkEV6d4Q/ao+IukbbTXoo9QgxgtKNsuB/tL1P1BrF05XNE42PeWkltLgW8MbzO&#10;ZAoVXxuye+auaja+VcJNJEU+XAXjBP1rkfB37QHw48RrHJql3Jpdy5GPtgCoT6buR+JxXZXl4NVt&#10;kfSJY7gTOEt5LaXzA5PTG3NZTik0kjaF3qRaD4HvviN4mh0C3C/ZkPmXkmzOyP6+p6CvdtO8Iwab&#10;Yx2NjaJHFCgSNF4CgDgUfC7wNY+CfDcVvN5bX0433soXlmPbPoM4/OumLxn/AFCjPbJr9FyLKo5f&#10;h+eS9+Wr8uy+X5nz2Y4yWJqcifux2/zOdOg3I5KKMdMVFJpmoxviNEYe/FdZDbbyGlXg+gzUq6aG&#10;O5SOvTb0r3LXPOOOEs9qv+l6cceq8/0qxBLZXK8QuhH96I11o0MsMNF1HQmq994LtL2Mo5aM9ijU&#10;kpId0YsNqWI8o7vp1qyunTdREzAegxUlv4Nu9HuVm0++DgHlZBya3YLJjHvkiKMeo9KpXe4m0jBW&#10;yjfCuhBPc0+PQBIcI4PPIxzXQwWSRgsYUP8Atd6sxWiuuUiDexFOxNzlX8PTKCUU/ivWmfYLqE/P&#10;BkHvXcWun2kjDehX0AqZ/DdlK2YyUz3BoSFzanCx2SSDEtsM9KZJoMUg2mEY7g8fyrtLnwiv/LNw&#10;3HGVqm3h65iH3Bj6VVkK9jg9S8AaRdEt9j2NnAI/+vWBqvwj8OXm4XegWVwG6kwBXP4gV61/ZJH+&#10;shB570ybw/azsFZAueevNJ04yHzWPnzVP2YfhJfXQv4fDf2C8QfLdWzbZgfZmyR+BFYHiD9lI3MD&#10;R6J4yuCWbP8AxNUW8Yj03zrIV+q4OPSvpe78HRsnyJke61m3PhZ4cjy+Pc1k6EdrFKrJLc+Sdd/Z&#10;g8Y6dMZIvD9ncKF+X+yLx4XDep80uD9AgFclqfw88deHZgbq3vrYKMu15aMFU+iumS312ivtabQZ&#10;CShi47VWn0ORYyv2cMvdcf41m8NF7GirzR8WWet+NtPYRrZPdnBIW2YSuFHUlV+YDHcgVoaT8XF8&#10;zyrp2jYHBVjznPoea+nvEHwq8D+IQV1XwnaszfxpEEb81wa4zxP+zD4b1iDyrDV7qLYCI4rxFuIk&#10;B7Kjfd+oNZvDzXwspVovdHnWl/EzTbtPJllDK42srrjIPXOeDXg/7S37C/gn4rRz+M/g95Gl6wQX&#10;m0xcJBcH/Y6CNs9vu8/w9/ffEv7JfiTTt1xoUMb4+6dPumQ49SkuRn2BFcnL4W8f+ELjbdLOiq2A&#10;t/bPCz89uq4991cWKwcMRT5Ksfn2NadVQleDPzQ8Z/DvxF4J1q40XxDpMttdQOUlhliKsCOxBrlt&#10;U0GK+BLQ7Xr9LPjN8KPBnxt0U2njSx+wawke2x1gRZ5HRHI4kX6HI7eh+JPi58DfFHwv1+bR9dsC&#10;NpzFLHykq9nU9CD/AJweK+PxeAq4Kd1t0f8AXU9OlXVRWe54xp7694M1dNa0C8aK4ibqq8MO6sO4&#10;r6E+DPxi0P4hW50+4ItdRiA860cj5v8AaT1H8q8i1fR9wIKAMRwexrnLnTr7Sr1NW0q4e2uoH3RT&#10;RMQympo4qN7T3NHFpXR9iixilGWjwV4zg8VWn0RNp3LgZOQB1rzb4FftHWPiZ4vCHjh0tdUGEgu+&#10;FjufY/3W/Q9sdK9lWJJl2lfbODXqQUZrQybaOM1HwrGZQ6yHDZKgJnH5e9U7jwsrQh1Ug5O1ipB/&#10;I12zxGB8FRg8DPaoLi1MhLtGpA98Y/Kh0YtaApnnVz4YZWwUOP4cjOaqT+G4vMKNGxHT5CM816Jd&#10;afG+5TEAhbLFRn8R6VTl0q3YmQxDPG1u5GazdC5XMeT+JNNudBvrmA20jQWrBJbggYR+4OCeh4z7&#10;VXtylxF5kUgJ9R2rvL/wIl3rl1fXN/cOJZS5tWZvLDHnOO569fWsjUfBtkuZYCEfJwyHAFYTotFq&#10;asc4YmGMA5HUYpGBki2ScA8HA61ptYXmngi9ty8f/PWJeR9RSC0sZ4gysz+pHeseRlpoygjQr1yo&#10;PGTzQJGIIZue2Kvz2sCjZ8wweDiqslvkfKDx0qbMq6IiATuVefYVHPBBdQtbzwrJHIu2SJxkMO+R&#10;U3kbfmUdueKa0ZJyRzU9R7nn/iTwbJ4WaS8062NzpTsWmtjktb+rL7fyqlp+p33h2SG/0y5aa0Y/&#10;I0fQ+3sevH+R6RICMrxjocjNcJ4q8Nnwpcvq2m2xk0uds3doP+WJP8S+g/kfwpyjGqrSMpR5XeJ6&#10;18H/AIzSWM0f2m9/dHj7/C/X2r6v+FfxbS++zSWuoBZlwUfPH0NfnNE82h3KX9jdGW1n+aKTsw6k&#10;H0YdxXt/wL+LC6dPFFNOxQkZO/kf59K8uvTlSemxvCamtdz9df2dfjhd6naCz1HUcupAZG7f/rr2&#10;LVvh34J+I2i3FhqVjDJb6jAVmUqGUqQQeD2OcGvzs+D/AMRJfs8c9nqKADBUk8n2Pevrr4G/HaWW&#10;1jtb5l2j5QwPr2wemf1rn5U172o9Y6o+SPFPwr1j/gnN8cf+ECnlP/CqvF2pM3hi8kXMfh3UpXz9&#10;icjG23lP+rPRX+U43bj7r4b8ew6hbva6zHCiqm1lQArICMYIbqK93+PPwl+Hf7Tnwl1L4d+MtEiv&#10;LLVLZopI3/hypwVPVSDyGHIIyOlfAfw1ufHvwS+IN/8Asu/Fi7e61bQ4DL4Z1ec4bXNKDbQ5J6zx&#10;EhJAP9l8YYmuqhUjUlyzev5+fr3779yMRB1Ic63W59M2XiPVdJuIYtGjl1aGciMWERUTRknAWN3I&#10;XAPZ2CgHhlAxXs/wy1Hw7cG5u7a78xLNMTxSIUkilCgqrqfmU4IbBxkEHoa86/Y80ywvdVufF+ua&#10;X9ojs4zb2SS4KmVuWbnrhMD/AIH7V7Lqvh+1vZpLrXdMiV9oFtfaJEiTwqGztbIO5fVSGBwDjIBr&#10;04S99PdHmSTSa6nNatqN1dakVz8qtnYx4DH+eKu2Wlhbi2s7gkvdONuDjAxkt68DJrONhJo2v7tb&#10;1iCawzu+3xHaAMAnzEbmMk7gOSvAywJ21v8AhW4/tfUrzW1VjFu8m2KHsMbseoHA/A16HPGaVncx&#10;s1uSa5brDugiiwkYwqA84HA4rB1PTra6tA4QrKAcgnr7c8D0rotfnhLRzyiQ843DjB+lULCH7fNy&#10;m+PPLK2Oa5YqN2upbvYy/CxtXcQj5ST90np+YroLjSbSTY8W0Ovoe/06Va/4RyExh44RtXp1BH5f&#10;jUYe1Wfa74YddtZYhKUeVl0/iuVrAyo7o1swKE/MDnjH8qo+J7o/ZFgs0w1w2wqccr/Efy4+prTS&#10;UpmVZMoynJC4JFcdr+sz3+vhbS4iaGJfLTPTOfmP5jH/AAGvOlUahytnRGCcrkl1or3SreIuxgfl&#10;8z9KmvvsVhpBuGZfMZSFCjIB/HpU0eo28USvPLw3DAMCD71l6tbx3VyEiJ8ogl8knH4dhW+FpqdR&#10;RIqyai2cyuhXkkT3MZE0MbBzhiCvPH+9j/IrH1rSLaZ3nltQicblCkYP07fh+ld1oekafILn+0ox&#10;Ahg/czB2PlP9B1DZ/DNYWracAXYOdpbIcg/Me+Qa+lSioWPOu2z5y+O/7Fvhn41xf8JJ4VvLjw/4&#10;x0397pPijTGMdzERyVYqR5sRHDI38JOMHBrxbxbpsmteMtN+HH7SNtZfD74k20fl+DPiFoyi30rW&#10;G5wiOQEidhkPbvhSC+MKyhvuGK1a0kLxjbsIO0jAJ9iKzfH/AMEPAXx98H3vhXxv4es73TZYwLux&#10;uIiQcZw64GUYHBDjBU8gjFck6zoqyV0bwV+p+ZXx3/Z61STxydL8YadaeCviHK+LXVYE8vRfFDjo&#10;Wxxb3DDB4wpbPGCqin8Gv2lviF8DfGD+BPiXo82n6hYyBbqzvNwZRn7ykHDoeoZTg9jX1J8Wvgr4&#10;w/Z38HXHhT4m6defFP4ORQN5txNHv1zwrEq537h/x926EE7htkjUjO4Rlm8V+L3wj0CfwDa6jrGo&#10;S+PvhrLHu8M+OtG/eax4aGPlVj1ngHCtG/zIMgj5Ap6YTVuaL3C/Rn1z8F/2hNC+JWnxm+nhmW4j&#10;AKbvlIwAAPp/+uuF/aw/Yh8IfGzRn8U+EEjttUhBMV1EoDo2MhWHcdufwPNfFem6x8W/2VdTsNcm&#10;1ePWfCuqODo3ibTZC9lerkgI3/PGYYIMbcgqQDwQPsj9nb9r/QfGlvCraiI5iuJI3YYz3DA9R/ni&#10;t0090Zyg07xPEfBv7Qvin4aap/won9sKxllhUG2sPE0sXnFosbPLnznzoscZILAcMHBG3n/2gf2L&#10;7rwzbt8RPgsy32lTR/aJNJt5fN/dkZEtq4z5sZBB2ZLDqCwPy/Z/xq+Anwy/ah8LNZXenxx3YTKo&#10;T8ynH3kbrXyP5/xo/YR1t/CnjTSrrxH8Pbmc7cZ8yyJP+siY8I4JyV+6/OdpIcctSk4tyh9xtTqq&#10;WkjwTwx40lsZF+dig6jeQyH6V7H8O/iK2EjN3lWxwcg/1rb+MvwB8D/HLwsPjX8C9WtpZ7gFpJYc&#10;JHcS9THOmMwzjPJPDHk8N5h+etP8Q654S1efRNXs5bS8t5dlxZ3AKurDHBB6VFOtZWNJ07u59seB&#10;/Eq3yia3vgdqjLeYBtr2T4cfGa98Nwm2m1ASWxP76Jl3bx/tA8D65zXw78M/ibqG37TGpbYBnco+&#10;UnsQf5gV7T4B8ZW15JFcXYPmySZKkf6sY7D8evt2qa04LRaszs0famgX6+LbAazdxBAFIi059xWG&#10;I9SQx5LcZ44HGAd2flv9pH9iHxh8P/Gk/wC09+xdOdM16Nnl1vwuhAt9TQ8yKqn5QzYzg8EgHKth&#10;x6Z8NviTd6Y8VldXZC/8spT0A9/Y17DpetWl5ai6tpAFOBKu7Jjb191PrXPLBe0Ta3/rcI1nDqfO&#10;H7Kv7RfhP4/aJdW01v8A2Z4jsVKa14fuiVmgkBCsVVsMVB4ORlSQD1BPaeO/hbpus2LMuUuIxuhn&#10;RPmjb+oPcfyrG/at/YmPxE1GL47fs+6mnh/4h6UgmguYhsh1IKOI5go5z93fgkDjDLlTm/s1ftU2&#10;fxVa5+FXxR0dvDnxA0wGPU9FvFC/aCo5khOcMMAnaCeASpIzjwcXhfZyaZ6VGvzJOO59sf8ABP8A&#10;/wCCo17ot/Zfs6ftieIo45wVt/DvjW9lIEiABUivJG6n/p4Y+nmd5D+gF9pYnQkKM1+KPj/4cab4&#10;pDxTW/zI4EEiDlGHUj/OK+gv2B/+ClHin9nDUrH9nX9q7VLi98JlktvDHiloSz6WgXCwynOXtgAo&#10;XgvFyMtHtEfu5TndOovqWYu8X8Mn+Un+T+848bgHP9/hlr1j+q/yP0J1XRnUlWXjPFc9fW1/pk32&#10;uxleJ0bKOhxivQQ+na5p0Oq6VeQ3VrdwrNbXNvKHjmjYAq6sOGUgggjgg5rn9a0sFWjYHB6V4vEv&#10;DjwcnWoPzTXT5nFh8Qpr8zEh/aLfQUWy8S+H5bkqG3XFrKAwPb5Wxn65/A18/wDxa8Y3/jzxZd+J&#10;b1AjzsAkQfIijAwq57+/qSTXp3jzQPJgkuNpBGSMCvHvEEASSRenoxOK/KuJeJeIM0w0MDjavNCD&#10;vsk27WV2tXbXfvrc9zA4XCUpOrSjZs5q7CA7eg6kj8azbsF4yi7cDoc1fv4ZZptqqdrfxE80iaa+&#10;RiM9Oa+Ek+Z26HrrRXKNhAI49rYHPPHIr1b9mH4by+JvGK63cxP9lsSJWcLxuB+UZx6/oDXn8Wlu&#10;7hBHgEgcV9LfDPSF+HnwTe/mbZNqAxGcfNhhjjj0yfwr7fw8yKOd8SU1VV6dL35fLZfN2PNzbFPD&#10;4N8u70QlvaDx/wDEw4Ba3jk5ZeB5a/yyMn6mty0jPjL4pT3m0fYdDQW9vg8GY4LnHsNoB/3hR4Sj&#10;tPCPgnUvGgiYs0TC3X+Jz6DpyWwPrV/wvYJ4C+HEuq6xKvnCGS4vJQcBpGy7kZ7ZJxX9awioJX6a&#10;s+CbZ4/+1T4pbxb42074Y6feYtov9K1LaPuIuTz/AMBBP5Vw7SfaLqS8KFVz8qn+FRwB+AwPwogu&#10;7vXW1P4h3wP2jXL5o7QOfuwKQT2/3B+BrM8b+I7HwX4YvvE2qH9xYWzTMudvmN0VAxBALMVUcHk1&#10;4+Mr06FKVaq7RScn5K1/wR104OUlCOvQ8C/al8ZN4n8dxeDbUn7Po65nA6STuATn1CrgD3LVyejW&#10;CqgGzA9+1ULOa91vU59a1GQy3N5O81zMw5d2O4n8ya6GxhMeFX8TX8dZ7mVTOc3rYypvN6eS2S+S&#10;sfo+FoRw2HjSXRfj1LtrbLIgSROPpT2sfJQBWJAGAxPXinQM0ceM4PY0ks7OpBGR16V5fuo21uUr&#10;iFgSAO+cU1RsG0Af4VZmyYstnPbiofLOOBjJ9O1Qkh3IZ5GLYfp64pI4lIyAT7YqxJZ+Ym2QjHpn&#10;nNRlhAdsYH+1nvWnLZXYubsKYnjy5GB34pEnEgAKnHYYpZp/OQRpjHcUkcDJGZD6cDrS1bsiV5lp&#10;rtIwFQ8noAafFKCuQOcc1mNJI84Cg8dKuWryKOcZ96qDlJ2QpJJEl4kBXdKgJz39aqhowOuDTr6d&#10;QNhPTnrVF7rc2Fz04+lbLlWhPQsi5RWKg859c4qX7SgBORg9OKzvPIzxgnrSG6UnJzn3NXH3RFxB&#10;EheSONQZG3MF7nAGT+A/SkUMHzjOeoHaoo7hSOG4PVjUhYgERnPoa2SuyXYnKhhkDnrVZ5pml2lg&#10;B2JNO8+QoVDfpUMCmWT5wTz1xVczeiFaxawW75Oe4qeNYFjyTlj27U22jLDbnFPjtYrY5Lk46KD1&#10;pqOoiKSJpcEKAAPwoMA2nceNvHFLKzuQA+F71YsrczEszHnheO1WkubQVzndI0e/1jxLbaBp0DSX&#10;F7dCKGIDlmY4A/Wvo/4u/sqeE5PBVnd+FtdvPDeq+Gtt9p3ibTQPPhnQEmVwcrID825GypUlSCvF&#10;eJ+EbCSw+Kui60urfYY7PU4HnucKfLXzBuPzcEYz9OtfUPxp8XwWXwyvtDgSSe91C3a18iNCWiLK&#10;Qzn0AGSCeDxyK/T/AA2yzDVFWxE/jTST6pJX06q7/I8LOa9WE4QhsfK3gjw5baL9oudY19vEer6j&#10;qFxe3uv3VhBbz3RlYks4gRFAHzDjgfd3YCgei/CeTQ5PjFHpN5pPnTvpM8guJN2xGG390igdSu4l&#10;uPuA4PWvP/DHgjRPAd7qEegSLOt1eG5mnMSqzuRgscAbsD5QTnCqBk4pfEE+q6vqlnf6HqT6fdaR&#10;ci4s7yDkrPyF68NgZLKchhlTkEg/s1DljY8KqnLRM9A1yW4s9QnleMh3uWZYUXksT7d+nqT3PY1L&#10;CbWdNvo/FGs3XlKZlttGg9bh+PNP+6D8oPcZ/u1U+HnxBv8A4tQaxF468Frpj+HHIudVsbxXt9Uc&#10;khYVjI3RE7s7csDtBzztEGrW0V1490zR7nUVtpbjQ7n7MxG5I7hnjkVtvXK+UpA64bvgk9FNWkmt&#10;TJ7WZzX7NskGo/tT+M/iR47uUmvLKBI9GM0hYnT1JVvLBPXzDASexkYd69q8RfEDw5ca/YatB4oa&#10;O90m8eQWkcZKs7wMm2RdpIxHLuA4xlT0rlNI+Gfhq68Ww+I/Emn2jXwtWiupLKKR4mVpFkZVXJHz&#10;MisdvXGCO1ZHxM8V+AtV+Ix1Pwes/wBpNukOoTXdo1vJNJGXAyjKrDG49VB544Aooc1OHK9dXd/M&#10;UlGpO67I6Hwn4+PxPvddNhbXbLoWqtp9213EqI86ojkqquXcYdeW2Zzxkc18cf8ABUvwN8WfiP4f&#10;i1rTfAOl+KbLQHEtlpmpySeY+Q/2oW8cDoyuUELKyknbbzBgS0e73rQvFOqfBr4tX3jTUrrUZ/BH&#10;ilYm1+1sY0caVepGkYuyir5piZI0DbCxJ3EgbVDbXxb+Hngr48eErLVbNp7/AE2O6ivtHuLW4kik&#10;imjk3pKhyGjIYHKsOQWVgQWFZ4qMq1Bxi9eq/wCB27GlJxo11K2h+IyeMP2d7uZTqHwu8RaLKmc/&#10;2V4jjmj9ANtxbO/Qnku3bjitHR7n9lq5tibvxX45tJXG1ol0m0uQuAQpDmeMucH+6vfB5zX178cf&#10;2DrrX9bSbxd8Llh1a7jllbWPBG24jndSSftFpKkMcchTbiSGRfOcSMYUZlQ+MRfsZ+Fp9Nd7fxfo&#10;bwx3s0M15ew3FoqPFtDqZLmOKJQpdQcOQGbbnIwPnp0435akLvyb/r70e/CpTavFnjmv/wDCktPu&#10;x/wj3xe8SNCQpaK58HRwtnOMALeuMAYOcjrj3rb8C/DfV/G1ldeFfgv8T9B1WXUriLzLO4tJ4r+O&#10;Z1UbkhwN6ZO1mQSAFVGBvXPs+mfsb+DNGiBm8eeByS4Xbc6raTIxJOMGO+TklWHPJKnjjjp7D9k7&#10;wDK8BtfEngtLmJ/MtbzS2CzRspHzDbqJ5HHIxjAqZYdNPlg0/wCu6LjXVJp8x3v7Ln7Gmg/ss/Dn&#10;WrT9oOXxBN8Q/EGn6/Y6GlnaJ9lheFGtfskdvqNo3mmWZhuvFHmRlEhSOMlrkXf2TP2krb4f/sxW&#10;V8PEOqrqvhzUL/TdIvrePdD/AGZsgu/s08SoGMUl3fT4kaQjecMoDDd5L8V/2lvj1+zZ48l8Ex3k&#10;LxXGm2rESyiW21O0E8c7OIm3Rk+dbquXWQoYsxlGVXrwzwL8Tfijp1inhnwzd/u5JIi8MFqJnunR&#10;nKM2Q25v3hOcEjc46E14jvOjV9ppK8WraO60drfd6aO+5sqz9rGad7p6/wBN/nr5bH6I/Cn9tOPS&#10;fFUlz4mtLzV9Tuppp7t7xXtpFtIo4rOGyEcTbWjaIYSaNImRJGHlvGkaty3jP9pLw0IbDSbMafbf&#10;Y5of7W1T+0pbmbVQXWaW5uRLsTOxQRNJGZyh2OzbkA+R/CX7P37UnjzUV0saH4h8qeVnMOozfZUV&#10;mwrMVlZTyMDgdz/tZ9h0r/gmV8ZLmJb3Udf8MWTFCWW+1CUncTjbmOFu2Oe+fXmvJeAxk6rqQi5N&#10;7tR626vvvrvdt7sueKpR3la3n02+79D1PwR+0Z4G0zw1c6/fadoMz6PPb3GnWuueIVMMk6tE6wOr&#10;xzrKroWG1ootsozvZUSOP1bwN+2H+zXoNxoOreMfjc8DF3XWFt7SK7jtFe4eOR7dN0JbEQJik815&#10;E3sxQlY45fnK1/4JeeKZI2m1D4k+H0Jb5mggmmK+nVUB7cYFR3X/AATM8WS2QFt8QtKabHIls5EU&#10;nPTKliQByO9KnlONpzUnRbs+vqn0a00/XRilmNJ6KS9f+HT/AKS6aHvmvftq/CrSLwaJ8Fdevdcu&#10;dV037LqN54pSC5tmlef7XKfKjCGRsq0QknllSQGUCONGUrzkXxo8PeNtP1TQJ/CFjFp8dpq9tYIF&#10;2R6bdYSFLyQQxoJQsk8wWGVZIUhCxgPh/P8AnvxN+wR8WfDNmWl0Wx1VBuG/TbokphfvYlRGIyMg&#10;D2rz+/8A2dPjr4JL6g3hDxHFNJalYJNOLz7o2A3HEG7IwcEcd/SuaeDraqUHG23u3/Pfzvd6s2hi&#10;YOfOpKzd7Jvf7/P0PQ/29PBnxN+Ouo2fhbwzaa/ZW6WAn1ey0W2d9KmuIEm86WxhtnkYRqJH3bo1&#10;kVJFDFozGzZn7K37FnxFg8J62fgL8aPC3l20CnVtGi0XUZ53vfLdzb4+wSxmM+Ud7GVIiImBYgrn&#10;xf4u/F/46eF9PuzpnxA163vZbCXTtXsreWe0mubNzIGjnC4LriaVSGBJR2XOOBe/Yf1K58FfEWy8&#10;YfF3xPPZaYdsgjsp5C+/zY5EMqRuhPlsqzKjMAXjRWG0nHtYGpi8vwKqUppJfZ7v5v8AN6F1p0cX&#10;Fqr8T0v5dum/yPpHUf2NP239W0eXUZvhX4U1ZF1NNPnka4s9PjjuJYw0Plo88HLIFk/eKqhCG5Br&#10;yH9oH9kn43afoEes/Ef4D6nYa5p07xSWoQ3EFtAoSee+mKLJEYQiltzOSw8xsMmcffPwf/acX4w/&#10;EC08J2mraNBY6ppt1a2897qvkQ2sawzRLNLK4fEibyRKTkKu1UDNxv8Ah34H2XxE8L3enfEfWLOK&#10;0jtb6yl1vVruGPUb2FoPLFuv2m5SItskHkl2kWJVwuSq44VxXmkvclThd7e60/k0/wA1Y5PqWDoS&#10;55SbjfbR6efftsflF4b/AGZvDL+GYv7bvoYmvZc3dv8A8ItdXQMxUyRmGdGURjymDh2yhweDgoei&#10;+BOi/Db4beLxrHxI07TrfwtomsQXGlXNho8sE95exTJMqR3xHnWJYpbSyx7W/dPJHE8PnGqHxc+E&#10;P7TXwq+LMfwZ8V/DzWpdWvp2XRYLLSnvV1eEHz99uySEXBC4ZhHuKDcjbQpFfod8EP8AgnjrXwy+&#10;ENt4U+NMXwq1TxpLbzjW9Jn8K6XrGrabI7MWRr2/06VEWNGLFleVA8Y8uQqwx0YPNsZl0/rWIqup&#10;Tl0VravTp5WV7vSyPWxToOglSSi++u3U+Rv2q/jr8LvFvwqj8C/DK+tLh9T1ZNSu9V1fTrmLVYlW&#10;IxtHHIs7xm3lOZAkimVdiqJpMNJL7N/wSf8A2bZ/F3hvxP8AHa00ubV7vQrVtG8H6XPf3Nl/amrX&#10;JJx56XbRuVtVeExIUdft4LkBozJ7JbfscfAqx+D2v+NvjX8KPDKXOjeH4NUWw03w/pYtb7T41W7c&#10;rNZQwT2rfu44WMSZzIybzG8kjaPwp8IaH8F/2ZPhX8FrLwzMJISut+IIZNRWGH7VKkN4+RcRl4rl&#10;JJjahkZGeKKJZAyqpPXmvF2GzHKZ4egpQcrRTdnfv+G/rp0PEhhaka3tG0/6367/AJ9O3WeHfhf8&#10;N9e00WPiW31/xFcXMEUOh6HOkiJFppnsnguGGnGOSZlljmhEizAB/MiZYpjFVzSv2VdI1Dxra618&#10;IPEXjLw40uom90vW9M09b69sZlsJ4kt5ooJdqQSSLcAb4EVgskb+YQ27y34ufEvUPgNo13B42mgt&#10;7S8uXm0+WYD7TJO8cPnXDBYo/NaSIIrwxvtjlijJJVAp+dvH/wDwUJu9N1qW98GJfajc214rmExm&#10;CKRrdCkM8Y3kI/mBX5aQMWYk5IA+OoU60nFx0lHqrrbbt+Fns076np1VztOT3uuj7/K/3rVpqx8j&#10;f8Ix4y+BXxh1x9C0WFvDdxrLxapajEqWSpO6x+S6MGfaGbay8OucdyPvX9mnQ9Z+GPifw946+I3i&#10;3ULrwZrEqQXOjX1/b2cupoYGaKcvMGNrZNciCF7wALGLryS/zyKfhL4V/tEfGDw3e6v4VOkWcun+&#10;ImjfUbfWtAs7uTZDvETQzXUEktooMjAtA0RcEqWIyK9c1X9rTxtqGr2+varpumzarDZwQXV/rV1d&#10;alJcrHbx25dmupndPubwEKorf6tVX5K+ozCGJquPtLNpK9tn0V99V+OgqlejQounDVN6X1t6dj77&#10;1L9mjwL49u9N8RaHrF54e+1y/wBoammq2KXGmyxs4EBT+y4YQjRlTGk0UUp2XBkyI98K2/Ffg74j&#10;/CjQh4Ri8TaHewazYy3ltomkTqLh/NkZ/OMqvNJ9mVLaNkWXZskk3OWVDK3wT4f/AG5PFlldyarq&#10;3gm1ljlRI44dL1KS1BMYRTv3LJvVmTeVOQCTjAVcdx4O/wCCnWoeHvh74l8I+JPhPp+sahrscdta&#10;69qWt3TXFhYtEqvaxCN40w20bmI+7uUDkbfGhg68m4uVk7316pbaJvXTra+/cxpYiDk53s1tvt6X&#10;t3v5fcfV/jTxP448VfDrVvE/hz4rf8JDe6Ld2EGnaf8A2bcaheRlbaWXUJLee8ie4hlLQmaURxmL&#10;AnQ+WGh8254f8S/Ej4aeEl8V+BPDepeHvCt/qmqWU8O6a/XxBqVxZ3AnYPbu7SJHFErLIVEISxgW&#10;TLSZn+OfDX7e3h261XTrvxxpepWtxoWnQjTL+2hR59PmiDYit/3qeTHIMBzyWO0nAWvSIv2/vBV9&#10;DpnhYeINC8S+FtLttll4Z8WXc4iitWnWb7E3mureUjxx4SNvnjAJw6jG7lWi9te9tG/Pf3fRapJW&#10;W6xUIVPR6d7LpbX1/A+ktT+MfgP4p2d1pPxh1W7vtStdVvorG5SSDUNItJ9Ms2+wLbpaSiVYSXul&#10;luAZo1Znzv8AMlmrnb7Tf2LvGXjXwV4d0Hwh4mvtPt7cRTz6Prl3DZlDbKI9Kiku7YhngN5qUcqQ&#10;yhhLqLyNKshkEXDfDb41eDPi14h8O6J4b8Ua3Dap589w1nqn2tNOuPMMk9zZ6WD5chQtE2EWAOzS&#10;PhSywrf8DeLrmbU9O1DQNT8WeJX03Q7y+0+70CNGTR9Wt7mOWO9lsbzzY2Bj23skyrOZ5QBIuxi0&#10;SVedWpK8vedlqtbad36vbVvr06oKcqS5tdPz06p9PW2j6HgH/BQ/9lfw94w+HK/GTwV4z+x6paSW&#10;7Gx0mzkWzs7ZYPLe2eB5ZZrW5e5jkuE3MUkSeRVANu7v8e/Crxv8Qf2fvjlaeLdF1HTL2/8AC+oL&#10;f6NrEBAge/gcPbzAlVICSqkgPGdg96+1v22vif4p8UXep+F9Qv4tc0GPVjPpd7p2moss6pbRRw/Z&#10;ZJ1R7aNYRCksDRBlaNFaMOnyfKml/DzwDrs7rd6X4hil6lX8QQnnkdRagDqPrzyM5H02EhiJUffU&#10;eV7bLfqtrfkcLxFdwUeZtbb9PPzE+G/xo8W/DLxJpHih9Pgv4fDl3YXFta3c8iAx2hVoYi8LpKF3&#10;KxDIylSxwQRmrt58d9aY6fo09289ja2dlazRkf66G2juEJyMDLfarluRndIx681X1Dwb4G0a4TfZ&#10;a8yBiZhca/ajK4PG5YT3PofxzU1z4x+DmgWMoT4Z3V3cgeXBcX/iBZU2rgBfLS2jLLxzytdEMNUc&#10;rv8AP7vuOeonY/YT4z6trPxz+D+ia/8AAL4kTWeleKNStZX8QaZlXOnzq43YBVlIdk3oGRwVKEqd&#10;wrnPCXwf+H3gXxxF8PvDHxD8VyatHbfaGinRmR48kE74kQA+2ScYyORXyl/wSH+Nvxn1Dxdf+EL6&#10;FIvh3dQzQWekm2zGmpHbKXRzllAjDLIR8gaaAOMvGR+idsfs0hvLOVElO0FZjtc/3RnueeOe+K+r&#10;pzhjKalF6rS13Zd7Wtf1PBmpYeo4HK6r4F8RHTLi8sZv7UWCN3e3nG1wVX7oZVyDx3Umuw8OW8mn&#10;+FLTT2kKZm3bjkf8s3Vc45+8y1U0XW/iLf8AxTN/N4XOmaLbaU0NxczzwltRui6lJFRCzBUQMvzb&#10;Cd5yGwpXC+Jniu98BfF3Q9aXUpX0HXBHpl5Z3LbobS5bzTBJGPVmWSNxxwFPVQD00adKnJzTv0Mp&#10;NytEv+MPC+v3EjTWXjK+hypAEPkqBznOWhcnjj0x+dZem2VjdS2LXbX7XMEu21e4n8sXEgXJP+js&#10;Ek3DJ2sM9SFXFW9S8V3ek6yNOu4nFrLKyQOwyY3HzFG/DlT3HuOdTw9a6Tquqxw3VsHWWUNxMYyz&#10;cgHcvOR2zn61x1Y2nys0TbRUl+KXh/4b+KLTRNT0y9k1XULbzNJeJsR3D7irws7ngoCHJ25CtxuO&#10;RXX/ABQ+Dvh/4k+EotT06CEajFAr2FwygFyMnYx9Dk/jg/Xzz4w+HL3xD8Ro7HxwYLvTbe1MejGK&#10;MD7MJAnmkyLiRXYquGBAG1SMdazNH/aCg/Zd8GzaV8S9Z1vxBZG9mTw9FOVnvJHYM0FpG0MCApgB&#10;Q8xLDktI/AHDm2Cw2Mw08JWV4yWt9Pnfp5M1w8pxmqkN1/X/AA55vrcV3o+qS2d1G8NzBIVlicbS&#10;pBIIx+FXtH1lbv5cnIODzXSePPh94p8Z+Aov2hdWglsri8hjk1XSJ0UfZyxCr5e0DjJGc8nJJOeK&#10;8+8OXo/tABQSrEhhX8yZxluIyXMHh6mz1i/5o30aPs6FWNelzLdb+T7HUvIHY549z0NBVWGCfpTl&#10;Py5A5z2psbAkq3focVwNK5v0Exxj9aduKnJxzTgNvfOajYgHIPH1qLWGPDEnrg0h/usMcU0SlTk0&#10;ElwQPx5oKHpHld3XnnmnSSRrHgRjNMQgth+APSmM+9QXAUnoAeQfrSauAhuBuzkZz+VNdgD8uMjs&#10;e9J5MW0nb+OTTFDuSu7JHQZrnmtNSkNRBM5Dce9WI4QhGzvTIR5cTGQnk8UqyOZRlcD1zWNlazNL&#10;snKFvvR547d6dAojf5c4PSkyxwRjGPWliOeVIHrUygkNO5PKZFQkHHHUmoJHZ4/LkIJx83HWp1kD&#10;Lgknjnih7QsvmRgLz0Nc8oSvoWmjPYOn7mXJycI39DUM1kpO48Dtg1qNHG6bHQYHb0qCaM7drDPv&#10;2IrPkQ+Zowrm3kRyQucDGaoXKMhyB8vv2NbtxCVYoF496z7yINlVHHcVm4q5omZEN3caffQ6jYSe&#10;XNbyrJC46o6kEEfiK+sfB/jC38b+B7PxBHj/AEu33SoDkRuOGX14YGvku+hdGOBkfWvVv2YfGc3k&#10;3vgi4m+Rf9Jts9QD8rj6ZKn8TX6d4UZ88tz54ObtCureXMtV96uvmjxM/wAIq+EVWK1j+T3PT9A8&#10;RzfDX4p6P41tCRFJMI7ogdx/UruFfT3xmYWs/hj436Cdy2FwgvWQcPbSDDZ9hnP4CvlPxRpkmoab&#10;cQWYzIBvgOT95eR/hX01+zT4ls/jD8BpfCWpSB5oLUwMCefu/Kf5fiK/qLAz5pum/tL8V/X4Hwle&#10;NoqXb8il4+dPhj8cdM+IliWXT9SdbiVowcFG+WYe5wd31IrD/bq8CfZdRsPiFYReZFfRCC4dBkb1&#10;5U8cfd4/Cui1CCf4g/BCe31JC2reEr1o7hTyxRTgn6FCG/CtmO2i+Nv7LdxozjzL/R4ykeRyWhAZ&#10;PzjIH1zXica5J/bvD2IwyXvNc8f8cN16vVfM3y3E/VcXCb22foz5Iso5MIskJUvEDkHvVu3t5g4y&#10;mevWpZYJYpEiZMbRyMe9WrSIzEM4PHYHrX8bODT1P0G5FP4fS6hIdDu6AivJvjV4Kn0mP+2ooz5W&#10;/YxAxyeP8K9+sbAtGp29+eab4m+COk/GHwzf+DNR+L154Ma4tiINRstKW4kd+yB2DeTk9ZAjEDJB&#10;UgGvRy/LVmmKhh+aMXJ2vJpJebbsvx8jN4n6uud7eWp81fA7wdoPiP4r23g3xlq8Npfm3+22vhmZ&#10;SNQ1SNFZ28iDG+RQkbM5UEhFY4wCV+//ANhvwv4p1DxX4u8Waz4MvdJ8PXdla2VgmpWrQteyBpWl&#10;kCuAdiq0ag9CSwHQ18Nfs5/CLS/hJa+Kf2Zvj7ONZurTxH/aNvN4gu/ta6lb3EccXnQPMCHBaIMQ&#10;C3Mq8sTz9efs3fC7Tvhx4yTWfDPxa8feP/FF1ZmDRdI8TeJLu60rw9AxAaRYnby41UALkLu4CKQG&#10;Nf014f8ADOD4fjy09ZN3lLS76K+uy6W33PmM7xjxLab6af8AA/4Ox9bJOvnFC2SG2o2PvY4P61h/&#10;FrTIL7SreV4wXjmIUkdiP/rV0mkWH9mabBYNK0jRRgNK3V27sfcnn8a4LXrq5v8AVZmeZjGJGCgn&#10;oM19VxrjaVDJpUJx5va+6vLrf5Hz+BhJ1+ZPY5ZdDdsjBx3BFSjwusyfNGOnda6K1tA55UZPcVq2&#10;ejiQg7AAenFfjOD4bljpWij3JYma1PN9X8AJIpkSD5gPmIHWuF8WeB3MTI0BIHAzX0W2gqyFSg/K&#10;vC/2yvjr8Pf2ZfBq6rrGntrHiHVN8fhrwnZzqlxqcwHLFiCIIEypknYEICAFd2SN+TO+AsRh6PtY&#10;qyOnCY+pKoobny1+0v448F/AXw8df8WTOZ7qUw6VpVsoe61K4xkQwoSNx9ScKo5Ygc189fD34e+I&#10;fi344b4p/GaKN722O7QfDsMpktNDjPTbkDzbg4w0xA54UKoAGgdK8X/E/wAfz/GH4xajBqvie7Ty&#10;4jChW10uHOVtbSMk+XGDnnl3OWdmYk1qeNfjL8Pv2cND/wCEl8bXEjSXa+Tp+mWUJlur+fI2RRRq&#10;MsxLY9Mkc5IB8zLuHqOApuoveqPr28l/mfSRru3KdX4l8TeDfhH4QuPFXjLW7bTtMs4i9xdXLBQo&#10;6gD1J7ADJryPwz4H+JP7cOsReJPH8F54Y+FcbLJY+Hl3R3viEKc+ZcsMGO3PBEYwzdcgAFp/AnwU&#10;8X/HjxRa/Hj9qayit7S0cT+F/AIlD2umjOUmuP4Zp8YIB+VTzgnG32+78X3l1AbPQ1EEIXaZduCF&#10;6EAdq9OKdHSGr/L0/wAyGrpnd+E9S8E/Djwrb+H/AATodpD9ltVjsbe3hVLe0jAwu1AAOMAAdBjv&#10;24jxXrF5f3cmo3t8xZmJYsc5/E1TuvGWlaNZBJbxSwU7hnJNed+Nfinb3AKwSDYDyM9PqK9jDq1J&#10;Xep5M/jdjS8R+NEtt0aOqp0PHGP6V5F8WPHnhvyH+2GJnXJiYdQaxPid8Y7GytpAt2QQD1PSvlv4&#10;rfHK/wBau5NP0O4eR2YjcvIrp9pBIdOnNu6Nf4z/ABfaS7aJpg6kHaITg496474beAPiT8fPEKaf&#10;oSm2sI2AvNZv1ZLW0U46nHzNjoi5Zuwr1z9mz9hTWPH1nD8VP2gL+40nw+T5tnpo4vNUA5+RW/1c&#10;frI3GOgOK7rxl8d5tT8SWfwb/ZM8F2V3Pp4khs/s1uHsdNDLtLr2mk7mV8glR98HjmddHXCHVvTv&#10;/kaGifEb4J/sKeD/AOzvB2nvfeIL2HbJqEoQahqBPB2AZNtDngHndzjJBAZ8Hv2UPjf+3F4nh+IX&#10;xwuZtO8PJKZrPQkLIGUkZJBPy54yTljgc9BXq/7J3/BNCLQ/E6/Ez9pDUW1/W70m4EsjZCtxkfPn&#10;Dc/fPbOBxivqPXvGHgj4ZaNJDbTW1hbWyH/VgKgGPfr9f/rVtSpO95mNbEcy5aa0/MrfDP4X/Df9&#10;nzwomiaBp9vbpaRZCxIFIXoceg6e9eBftZft4eE/hzFJFYX6S3a5W3trd+Afw6n3rw39rP8A4KF6&#10;pqWsXHhP4cal9ollk8kSQ5PzHKhVC5LE5AwOT0ryrTP2e49I1C08bftcT6nPq2rR+foHwy0pydV1&#10;XJ+Vrkgn7FbnvnDYznaRtN1anOxUqUaW+rKE/in47ftweIdQ1e81iHR/C+l/PrXiTWJClhp8e4A7&#10;myBK/IwinqQCRnNe2/AX4Wvf6FcaJ+ypbXXhfw35BPin4yeIEEOp6rEo+YWm8AWdv1IbAbG0gAgk&#10;1PiFpXgT4YeENN+In7a3iGx0DQ7J0/4RD4PeGov3e7pGPJXBuJeSPMcYBYhQMgV6j8Dv2dvjV+2p&#10;d2evftM6Ze+AvhlE6y6N8KtPZ7e7v0/gbUpF2tFwATCuH+YbjGd8ZzjRlUXNay/r7/0/E6pS927e&#10;xzHw117XfENlefBn/gmz4LjMMNybfxV8Ztct2aztZ+PMW3LfNeXAB5CkkFhuMYZXP1D+yV+xj4G/&#10;Z5gn8RzGfXvF2oMT4g8Ya03m31828sVyeIo/ukRpheAW3Nlj6x4W+Hfgr4Z+H18H+CvDFjo+l2UK&#10;Radp+m2qwW9tGBwscaAKij0AxW1ZSRbHKYBkAZh7960WGlKfLLZP+r/1b13OWeJ9z3epneOpJLW7&#10;txDIwjERYADjHHX8BWr4I1X7XZiCck4O3nHQjj/D8KzddQanZW0jHmMtExPPHAzWd4Q1L7JqCQvJ&#10;gNmEqexUkj+Zrui1DRbHDJXVze8QwSrIYgDjn5h7f/WrAgea0uNzjgnH+frXWaun2qETJjpyRXNa&#10;goOQoOZBleOMjtU8w2jS0e+ZSYy2cE446ird9uvIBOBhgOR6GsLTmYNFKgywBDH15rfsoTJFIS33&#10;skdsdP06fnS5mxWSKVjcboyhyQpyBjpj1ro9PuWjiD88Hdx+tctFN9l1Mo7cOcEAcVq6XfomUdyM&#10;jp29P8Kzky4ot+IQHbfgFZlI/H0qz8PZVsfDVvpUt3LK1mnkebcyl3YJwrMx5JK4yTz61l3dwskA&#10;Vnzskzg9qp6ZrY0zxI1pNOFhuEJTJ43AZx9Suf8AvisadbkmXOnzQN/xRdyGM3MXCgHgd6zoPEY8&#10;lBK+1lXBH92ptTvYr21MMTfKDkH1FfD/AO1N/wAFDtZs/GN/+zr+xHodt4t8axzeRrPiSX95o/hu&#10;TkMsjLxdXK8HyFOF/jIwVpT9pOpeL06vovUvD0XV92KPb/2xv25Pgh+yB4Zj1z4m+JXfVr/K6D4X&#10;0tPP1LVpQcbIIVOSM8FzhF7nOAfiLXfB/wC3J/wVL1f7T8Yri68D/Dh3zZ+ANEuWVp4twIN/cDBm&#10;bgfIMKCOApr0T9lr/gnLY2Pja5+Nn7QfiK68V+NdVfztS1zVSHuJCSTtUdIY89I0wAABzjNfZeha&#10;fpfhXTV0rSLOGGC3jChU+TIAxk1pCU5aUP8AwJ/+2rp6vX0OtvD4Nd5fh/X9anlf7M/7B/wT+Aeh&#10;22nWfhSyL26jZDDCAitgZJ9T1OT1zXu3m6Hp1sIbWCOJE4BQbQvtXKa3430XRbEzXN/FgglsSYA/&#10;DOT+NeLfFD9o22sS4tr/AAqDG9m4H4CqpYaMHzS1fVvc46uJq15bnt3iT4paNoDF4ZPMfoMcDPp7&#10;muC8X/GbQLnQJtP8RyQlLyF1ntnI2sjAgqfXgmvk74g/tcwaTJNA2prOWBxtbFeDfEv9sO6uomS5&#10;viEA4G/t/WtOVNppAqbS1Pofxx+0tJ4W1J/DGueJEa137NP1WZ+JVPCxzN0WUdM8BzjHJ2jy7xp8&#10;e9I0tnvV8XtKshy0PmFkJ+pOB+lfLPjD9oDWPEschMbC2YFWaY/IQe2TwfwFef3Wuapr9wbXSGvL&#10;hmPKxHbEvsCwJA+m0VH1CtWejsdUKtOC1Vz6U8VftgQQu66VCPMP3cA7v0zn86878TftQeL9WmMI&#10;1T7PuO0on3mz6Ly1cJpPgPU7lQ2s6j5SkfNDacE/V+protL8OaNo0WLOyiiyOSB8x+p6n8a6aeX0&#10;YfE2xyqzlsrEUvinxdr4y8dzKM8vdSmJWPqVO5j+QqzZQaqr7pbyCPcu1o4bYMMfWTeQfdSPwqyG&#10;RV2qgPoDRvJG5yBj0rshSpQ+FEO73H7XZFS5vZ5gv3fOmZwv0yePwpwVGGWz78UwFcD3PakLADJ6&#10;etaC0ROHiXkGp7fUPJbO0+3FUGYAfjT1A3BjnApoFaxuWeuGMfebPoDWpaeIWB+UnrXJpIq4wece&#10;tXIL6ZD8zYA6g8kVqqjW5LidjbeJrlQBCvfHzZ/XisDW/iD44vr280vRbSORdOjEl55cuG2sDg9d&#10;xHynp1waS08QrBgJIT7Z6UzUJdK1a7GozhoblYjF9pt5Cknlt1UkdQcDg5HFdEaytuRys7b4exzn&#10;SIdXaVGmuYlZ3CDJzzgZ6Y9sV2MF7cMmwiWRgP4jmvMdN8YQ6VbR2NoxSOFAqKOyiryfEq56iU8L&#10;xzXXSrQjEycJM9HifUh/qbRkyMZY9KnSXVEBa4kI4wQi8dK8g8U/tHeF/BUQ/wCEl8TQQSMMpbKD&#10;JMw7YRMtj3xj3rz7xN+3dqLxta+B/B0hYrhLvWJvLVSD18qIkuMf7aGuuNSLjcyknHc+mzq80Jw1&#10;zP0+6SM/y+v5Vl+JfitoPge0W98TeLYdOgkyI2vrpY/NIGcJuI3n2XJr491v9ov43eLZi0vjCWyR&#10;3DRwaPF9nCEd1kGZfwLmneAvgJ8XvjHrrWvhPwZqmt30p8yYRWklxI2ed7gBmx/tNx6msZ4unB2W&#10;rBK6PrLw5/wVL8dfCCA2PwS+LfjeFGKskei61c6fbufRuUOP+AMK7XTf+Dgr9saO8I+IfhP4eeM7&#10;MxeULLxp4QivJWH+3PCYJXI9d1eefBf/AII+fHbXkjufiJ4o03w5aYG63uVN3OPpHE4BH1kU+1fV&#10;Hwp/4Ja/s2eB0il8V2dz4ju0wTJckwRE+yI27HsXNSqmd1XaEuWP9dHcbngIr3o3f9dTB+Ff/BV/&#10;9k34qyWGj/Gr/gnpfaZe3MjLqGt/DHxPLAshY/KYLG8WRdw7L9oAJHPHFfRHgr9mn9nr43SJ49+D&#10;vxY8cfD6/uJFgGh/FfwfNavLCTuDNNbNLCoBOVY4HLdN2Rq+A/hd8OPhrAbbwD4I0vR1ZcOdPskj&#10;d/8AeYDc34k100U7J0rq+oU68bYqEZPuo8r++NvyOV4hr+E3H53/ADucvrH7LX7Zfw5tZNV0nwwv&#10;inR0kcR6z4Pv01G2m2EhivlneACCPnRSMHIrI8PfG3VfDF21l4s0Sa3cnbPBfQsrD1+8Mj8MV6l4&#10;f8d+IPCN5/aPh7xHd6bcBCpuLS7aF9p6jcpBxx0rtU/aq1HWbYWPxK0vw34st1QRquvabFJIijGc&#10;SptfJHdmNebiOF8BW1pVHB9n7y/R/mbwzKvFWlFNeWn+Z5p4R+KfhfX/AJXlVBt+WSKQDGTwuO31&#10;Oa7rSNTsLqNJLXUwTwVVxjPfAPemaxoP7DHxMEsjeGtV8A6rLKBFfaBP9qtU4+88JC4GeqqCcdDW&#10;cP2WviMto2pfA74qaB42iRGcafZXRt78xg4ybeXDZxzjHsM14WJ4Vx1Fe5FVF3i7v/wF6nVTx9Cp&#10;u3F+f+ex0rPpNxdJf6jpsIkETRrNnIIPUZHB6U+az0e/Xy7cAdOCBg8dK8hv/HXjzwBqzaF8Q/CG&#10;p6PeAfvIb61aE/kwHFb+g/FbS9QIDXKAjGV27WP9K+crYScJuMo6/c/uZ3KTaumaniz4awXE73ls&#10;kcY5PknIDHH94Z/lXCv8EJtTglfXNMt2LSHZjL8Z65IBHH/669O/4Se0uLUNbXe4EfcJwcVetr/S&#10;NTtTbtK1ux43ooI/EGvOrYOi3sdFPFVIRtc+d/E37N3h+dFWLSIkjBIlQxEhs9Dnp+YNfPvx1/YS&#10;0rX7mWPRfDllIZELGF+/+7wO305r9DT4S1S4jkMMMd/ARlWtD84/3lP8xXKa9onhC8ElrrOlPayg&#10;4V2iAZST/eUnb+YriWCjB3heLO+jmNWPW5+UcfwM/aM/Zlum8QfBD4v6t4Tmgm3PpczGawuHI6NA&#10;5aGVsZHKEjqMYzXpvw4/4KweIPAkyaH+2T8G7jSPOkKL4q8J2kj2fOApltZmMkfckhyT2jr6m8Z/&#10;D/S7f4kyWmq3i+RHpsc1hbzIG3xMWV2O7JJyAPbHbNcL49/Z/wDh58QtOutOu/D9jcQOhVozgq49&#10;Mc/pXbRzKvStDErnX3S+T/zudVRUa65krP8AA7n4R/GL4U/G3Rn8XfBj4h6b4isoQBI1jcfPa55C&#10;zRNh4ScZCuqnArptR1fUYWVyybG6vt5x6cdu/wCFfmJ+0N+yhdfATxpZfE74ReLbvww9vP5Iu7DV&#10;5baezZgQGinyHPHDKW5XPUA16B8Pf+Ck/wC0N8GzaaD+0x4D/wCE00FRtfxFo0CQ6nHEf42jysNz&#10;wAAP3J6kuxr04PCYqzw89X0ej9L7NmM8PVg9Ve3Y++rXWUQlS5d3XIBHAx1H+fSoo/FVtZXCxS3X&#10;lbvuEHr/AIeleVfBT9qP4FftBWban8HPH9pqDpHmbTZX8i/s+n+tt5MOozkbwChI+UkVuanfSf2r&#10;uVGaJlBZXGAD059K5a0amHn76aZvSUaseU9f0XxO1wEE0rEuOVBz8vY/pUWq+KYNQaSyhModTh2K&#10;HGT06/n/APqrzzw/4suo1+ypIkZEpjiCuDkDGOeRjmupt75Lm2kaK8RZEIZHJzz6Y7d60VTnhoeV&#10;isMqVS5VkTVre5lW7sWaQcxyo2Qy/Tj2qsNXW4Vo5kZGBwxQ9fSpptThaVbXT55Jrmd1U2yKzvuJ&#10;7gfdHu3HHWtzw/8ACPxf4ns3vtU0qXSW2BvsrBXmbPY7Syg/Qt9amNOU1ZanRSrxhC89DAt/FkFp&#10;KIbnIkHCDHB/Ht/9etSfTfEeupDepZSwRMwj3TkjOem3P9cda9C8J/Ajwx4euIb/AFaCGaUxBlld&#10;QGDE5xjGfzr0PSNHjjtJTDAvkgFWURg7h9cmu2jgKk/jZyVswpxf7tHjOifAG71C8+3634gPlpHm&#10;40qzuTG2SeCXGGPTplRzzmvVvAmmeFrKwl0s+ForeXlEnkChpB68HIP5Utt4a04XrTWd5tkVgBCz&#10;YDexPrUmrxWtszSQTJDKpwQyjGT3z2Ir1aGHpUYpxX6nmVsRVrOzZvWWiXBt2hmvJiAhETlhmP3G&#10;c5/WsWz0bx3pM8zXv2S/gJ/dyyyFWx2yiqRntkVP4d1bXdgtdTmjd0GPMTgMPXt+VbLLNNDucnJO&#10;c5IH6V2KC0aObmeqZx9t41ml1QaTrfh250yQZIlkUPAx9A2Qc9+grae8eJA1xNujcfK1sScemfzq&#10;zq0ej2NiNX1rVktbdSTcPdMAg/FuleR/Ej9rD4E/C66f+wkl125lXaV0td0at6szELjtlcmlJzpp&#10;uT0Gkpu0VqewWupaLcQLZ3cgSV1whnwNw9Qara34h8A+Ebf7ZrXiayskiGSst2FDH1HOT9BXxp8Y&#10;/wBtT4qePp0sfB+nQ+HNORTuntRuuFBHUSMMZ+iivKB44n1OYzXXiG+1a5C7Zbm8mMjt9Se9NYpR&#10;VrAsPJvV2Ps74lft0/C/wxJLZ+ENMfWbhR8srSmKLPryMn8q+ePin+2R8XvH4ntLfxCNGtypK22m&#10;JsyPTefmP515NqWs20pOyVgpYjLNhgawb3zr15I9RilAIxG8gyhH1HP4GuWrWqTe51QpU4W0K/i7&#10;UG1jzru4VLu7zucu/wAx9+e/4964Sy8QeKLvW5dOi0m4gj8vnzwzK57DJzx+Ir0TSdHhORuhlZgN&#10;6J29DzyKeul21rMUmRepOTjBPuKwkm43NlLlMS2sNVuIFuZ7ZY2KjIZgcfTHFXtO022jRZLwrFg5&#10;24xu/Kr7rOjGFGSSJs7vlZiB7dqoNY2emstoJg0JGFErs5Htyf51k7vcpaFs39ioeGzRFYLllaLI&#10;df0FIfFunxzCG1gCSRrztj6flnFU5NlvbOtxAHX0RcnH/AaozJbxx70uQgZcBlOR/wDWqWopFqTs&#10;aOqeOb26VraUlDjhsDFcl4h1u7gj86aZXiOd+8Hj8qbql4+mgyRsrnJJYngf0rzL4rftE/DzwdYy&#10;Q654jtYpFB320MhZyR/sqCRV0ozqVFGCb8kElFRu2dF4j+ID2lqYJRC4+6rREg/rXmnin4/SeDdQ&#10;Z49TtI0cfKHm+b64617j/wAEy734fftO2fi7xZ4i8EwzadZXFvYaPdalArjz+ZJCFOR02DJ5wSO9&#10;ekftCfsOeGPGtnLN8KPAOn2t9HE51KxS7aMIAP8AWwqcg564zwPpWmIr/VKrhUh8O+tjbDYeNeKf&#10;tLX8v1ufGdz+2XG2nEXOmXV65XbH9hs3kyffC4/PFef+IfjV8aPFF67eB/A405pOPtepXgH/AJDj&#10;LEfn+Fel6n+zX8VPDGpsJVjlkt2/49JIhuYD+FQRg8fSvRfhx4e0e7077XB4ZiifficvaDdGw6hh&#10;1Uj05rT+2KFCnzUoKXq3+Wn6nVHKKUn+8qP5K3+Z8mXnwn/aC+IUqr4u+Il2kUp+e10+BhGc9sjG&#10;fxBrp/DH/BPKKaFb/UoL+9EjjHnh1HP+6Af0r7Y0OHQ0aG11PStpfGyeBAFJ7V3mhPbWts0VlZrJ&#10;IBgmRwAo965KvFWc2UafuL+6kvyR0QynKYa8nM/7zb/MfpcNrdTmCFirIvJZflqSWLS7ppNB1QR3&#10;MVzEUuLORciZD1BBHI/SquhWSNqV7pbxIFtLpo2kWPIcKTitGVkkvQj2TIVwA/l4LjsMjtVckZI8&#10;WcpU5WPkT9qLw146/ZV8W22rfD7XLm58J6yzNbWGoKZkspQeYNzchccrgjjI7VR+Hv7VVhfMkPiL&#10;QWtGz81xbOZIvqVPI/Wvpn9p34O/Ej47fB2+8F/D3wqurXETRXUVrBBuuXkRuiZIA4JzXyfJ+xh+&#10;2F4auzplz+yz47uXjH3tO8JXV4g/4FAjqfwNexhqM8Th01Ftp2ujmqVI0p6tWPdNE+KOh+JYRNpu&#10;qw3g7pAQGX6r1H41bk8S2VzlJbg5I+WMtj9RXgsH7Ln7V1pJ9qb9ln4nWzINyzf8IJqUW38TDxQj&#10;ftN/Dq9KeIfhl4jEYPMWs6DcKwx3y6Bv1qng8RTlazv6Ee2oyV0z203tsscr3cgjjzhUyOmKXTb5&#10;4HMMTDyR0zxgGvJo/wBorQUlVPGvhPUbJ1GJA0BZPrnAIH4V2/w51hPixrUdn8KLB9ZuChBsdMD3&#10;UmPXZGC2R9KmNOpCWq1CVrHQahc6H9r2kuxlOCiliP58VaiSOFBE0luEwSoiYnH1wP616x4D/YJ/&#10;aG8X+Vc3fh6y0C2ljDCbWroI+PTy4w8it7Mq17l8Pf8Agml8OtHWOb4geNdQ1WRHDGCyQWkDf7Lf&#10;fdh7hkNenhsqxmIlzezsu70OWpiqNLRy+7U+OopraO8ESWjysF+8n3M16P4B/Zp/aE+Ic63Hhz4W&#10;aglsyq32zUUFrFtY8MpmK7wOvy5OO1fe/wAPfgX8Jvheqv4J8CadYOvS5EJkmwe3myEuR7bq7C3M&#10;IIkVwSPujP8ATrXs0eHI71Z/Jf5v/I455l0jH7z5L8Hf8E0L7Wo4j8XfiCkcSN81l4fhLMw9fOlU&#10;AH/tm1e+fCX9lb4OfBSMr4F8NMs0ijzL+9uJLiVj6guSI/ogUe1ddqnjHwjos2zW/EWn2Lfxi7vk&#10;i5/4Fis+/wDjp8GdFGLzx9pr8/8ALvc+fj8I92a9bD5bl+FfNGCv3er/ABOSeJxNRWu7dkdBHoMc&#10;h+RSe1Tp4RViGUYPY4rndO/aD+FV9E82l63cXQRSQItMnBP03oB+tJa/tHaRcAJYfDrxNPlsCRNP&#10;QL+sg/lXfzQMHGZ1UXhuSJQN7eny1Oui3CgBBIfyrn4vit4+1MAaH8F9cuQfumWZIfzwGq7bav8A&#10;HfU0/wBF+CItXP8AHeasWH5BF/nTunsibNdTag0mWM7nDqB2wKvQ6PcvGHS3bGOOetYFhpX7T1zk&#10;yeHfCVuCeBLNMzL+Im5/KtCPwd+0xOwMnjLwzZjoUisnkA+m52pq7ezE7Jbmomh3ZBPlNk9mXp+V&#10;PTQ5S3zqR7hf8ao/8Kx+P92gWb43WVpnvbaHEf8A0OM1OvwU+LV1Ht1H9oK7b1+z6PbJ/KOmk72s&#10;J27lxNDAbcM++RThpIB5XHfgVUT9n/xeRmb47+ICO4jiiA/lViH4FeKYWJHxt14g9ntoG/8AQlNF&#10;n2FddyU2bKMDJ9c4qeCN9gA496iHwW8XlQqfG7WUA7/2ZaMf/HkNLN8GvHgXEXx01ZPf+xbE/wA4&#10;qPfvsDcO5cAKgLIwP4Uv2CGQZKnNZp+DnxKJHlftAann0k0Gx/mIgaVfg98V2IDfGxnC/wB7RIAT&#10;9cAU3zLZBeL6/mXX0uFjiWA9OGFQT+HUY77eRsY5XOc1oW3w4+INtCETxzYTNx89xph/9lcU7/hA&#10;/jACfJ8V+G2GeFbS5xgfhLTV77E6dzGOmTQnDRFh6YpH0yCbiSIg/StxPBPxbRcS3nh6Y+qpMmfz&#10;zTJPB/xTU5bQdFm7Ex6k65/OOqTFp3Ofn8IJOuYIf1rOu/CcsX37Y4HfniuxTQ/iVZkMfBERx1Fv&#10;qcbf+hBc0qTeL0BXVPh3qvX70UcTgj8JCaegXfc87uPDQkyDCQR/eqhN4ZniB2Rg88cdK9H1G/0y&#10;AbtS8Ma1b5HI/sSeT/0WrVnya34LVPNuNSW0B6C+ia3P5ShTS5UCkzzybRJlB3WoA9QO9UrvR0ki&#10;aO5tAVOdyyIGU/XNeoppWkatELnS763uEIyrwSKwI+oqhfeFYQx3JgnvjFLkuPm6HhHif4CfD7X3&#10;kmh0prKecYeSxl8sP7GNgUP5V5X8Wv2GvDfxE8NzeHrq9DH5jZtNH5bwuf4gRlewyAFB/I19a3fh&#10;NZwQVDY7A5NZ114XaIlkO4EcqwJGK56uEo1ouM43uXGrKOzPxD/aO/Ze8a/AvxfceGfFWlmPnfBM&#10;vMc6dnQ9D/nvXjeseHeMSIcdQ/pX7ufH/wDZk8GftC+B5vB3ivTljmVSbDUY0zJayEdR7dMjoR+F&#10;fk5+0d+zL4y+BXju88F+LNLKyRsWhmVf3c8eeJEPoa+BzfJ54CpzrWD2fbyZ7WDxiqrle58xal4f&#10;VT5uzaw9DXtv7Pnxzs4Vtfhz4x1IMwjBsdQlcA8/8snPcjHBPrjtXCeIfD7RAqwBPO0kVyN9FeQZ&#10;jhcoytn5fUdK4sLiJUZWZ2Tipan2vc2isowvVfvE1nzWqn5SvAGAcdf8/wBK8/8A2cPj3F4utofA&#10;nixwuowRBLWQjHnqBgD616jeWy+cHKjAGOCK9yEozV4nM1Z6mUYQF2bQeOnrVSe1MQEkYAxzgdvp&#10;Wz5a4MgxnOCCO/SoZbUtlcHaf7pxVON0CdjHlscBpioJPJOetU73w7a3KnzYAWbqQOlbrW7BsA8r&#10;2AqFklPzoo68DNTyJsd9Dmr/AMO2skbQrbEE5AbPWsa58F2s585YfLfBAZBg8V3kthI/70geoqu9&#10;op5devBz0rN0lLcpSsefXPhqVRlkV+OGxg49+1U5NDK/KVyc9cfpXo8ulKygmMY785qpd+HMR5CD&#10;PHQVi6KRSmzzmbSWCkFOowAKqy6dtG4JXdXWht8x8r7o6YrPu9BZULEdB8wrnlS6lqZxM1icHI/H&#10;NV7nTBcW7RTIHR1IZWHBHpXVXGk4JURjOc1Wl04bckDnrk1Hs2XzI8W1rR38G376feRtLpN0+Yie&#10;sTe3oR/L8RUNjq1/4Z1IBZvlPzI4+7IvqP8ACvWvEXhWx1vTpbG7gykg7DlT2I968tvvD09lNL4X&#10;1ckeUS1tcY+5nof909x7e1OdKNSOpk7wd0e7/An45TLJCtxdkovGwvjFfWfwy+MptXgu4ZWKP98A&#10;9vfBr8y/C/iC+8MawYWJRonAmQfzHY19M/A/4q+dClu9yTlRsQv/ACNeJiaU6Ox2UpQqrU/V34A/&#10;FyDWYorYzhtyjYGfkj057/T+tY//AAUJ/ZFg/aH+Gy+MPh7qCad4z8MsNU8L6vHGWa3u0Ujy324L&#10;QyAmORe4OcZAr5r/AGffjCdDu4XupcBiBw+Nvoc/5619ufA74g2vijRkinnDMFIKOeWyDn9K44VJ&#10;fZ0e/wDX6msk4O/Q8x/Yj+I1n8RfgLo3iTQLdrTULGaWw8XaVcxgSWWqxMRcRsATtG4grycoUPQ1&#10;7tb6uZiC8f8ADjcORmvm/wCMujaZ+xX8fLX9oXSIzB4G8cvDpnxEgQFlsp1G211THX93/qpT/wA8&#10;mDH/AFVfQETGxv0jkcbXwMk+vQivUwmIjy66d0efi6DUuaOz2/y+R0ls9heR+ZHsweCGAyR/hWTP&#10;4StPD0U+peCUWN2yzaZJKVtnb/ZHPkknqVG3kkqSc1cFjIVy4OR0YVVuZbq1JYt5q9Bk8166mran&#10;narYpzSp4ksbiBS1vd28fmyW0uAwXpxzhh7g496n8L2cMCeYk+XC87gPSs3XLO11mI2t7E/AJDo7&#10;I6EgjKupDKeTyDmsGbWvGPgmTyry0k1nS+We+tIs3cAxn54UH74e8Y3/AHRsblqwk2pcxorNWO+1&#10;e/urO23lg+/OAg6fhisdGmaRZS0ZVT8xVsfnWcms2viK2j1Lw/q8N3auzBJYH3KWBKsPqCCCOoIP&#10;eni/LMqX8HKn5SOlcVWcnK7Z0QjZB4j1JrCwnvUZwVUqkYONzHgc/WuM0mVIJmuppV2E4Ifnj1+t&#10;S/EnXvOnTR7N2CKS0p64YjAx9Bu/MVmxuUsoi7LxnbkdR74rhc+aq7HQl7hfu5oHulKDKElkAB5H&#10;496n02/k894ZCUZG+cN6fjWTLf2l0I1gjeKUYx6E/WtCK7uUthDLIG2dWZQTuzkkH/P417GW2s5H&#10;FiW9Il6+uBGizW8bRkqTIWJ+fPsTj8qxNVlaYF5ISVc4RhwBj/PvV7UNTN/aeTdRbH2/I6KAF47g&#10;fh+VRwNDdwCOeLfx86jAyP8APpXrOsmjkUGY9nYwylnkkLyPlWXJG3PQ56GtqxddDVXsMvMAVkCg&#10;/OpGDnHQ4/xqhbQTC8eaysHkUbsKo3ZA79B71u2cFvMq3E42FVKyPFxsJ4LYH17cVxzqXdjVIoah&#10;ZWnii5ttG1C2ikEjrJcK3R9hBU8erbRg9QDXhX7QH7Hep+B9d1L4u/stfZNM1XUZBJ4i8G3zMNH1&#10;7A+clACba4PJE0YwzFt6nzC4+jvh1Z3DNd6lqkaBZpNllJtxmOM7QCfUtvI6cMvpUniO5DTtLMA6&#10;Z2kdwf6U6FS8roJrlR+W194P03xBPrs3wd8J/wBm6kFLfED4K+KIlCzZ4aWNeVGSPkuYsqflJ4OD&#10;4ZrHgLUfB73XxH/Z6l1Sax0tt3iDwhe7jqugc4JK8m4t84AkGT8w6ncF/UH9pP8AZW8EfGe1h1gT&#10;XGj+JNM3SaB4q0dzDe6dL1wrj76H+KNsq3pnBHx58T/B02neMLHQP2i7mHwV4188weFPiroieRpu&#10;tuFOIpR9y2mdQxeB/kf5wmVXn1ac6dTR6Mzu1sV/2W/23rXVYbbTNX1M5OPLlWQDH0P9K+q7rVPh&#10;/wDHHw0uh+KrO3lF2gT7SFBDg8YPcEjuK/PL42/BPUtP8Ym11HS7fwh8QZJwsRt0KaR4nfON64/4&#10;9Lg4yR9xmzj7wUbv7PX7TnjL4deLG8E/EZ7nS7izkCXdncqfNT3APylT2cZUjpRKcI7sfJz7Hd/E&#10;79m/4x/soeNb74rfs+eXcaI0oGp6EkjyW91EPm27M5YAE9wyknaRmpLGX4HftqeHzBfwR+H/ABNY&#10;RFYrtExNa/MT5U68edCGO0OOVyPulth+ofBnxE8OeONHRrK6+0W8sX3Hw2QRz/vV4t+0R+xANYvj&#10;8V/gZff2VrURMsTWzbRI3OVO31BIz6HByKwdBVVzdRxrOPuyPlj4g/DP4hfADxX/AGB410x4mxvt&#10;byFt8N1FniSNxwy/qDwwBGK3/CXxU1HZCkV0WWH0f5h/9avYPhx8dfCvxSsn/Zy/ax8NJYanG4jt&#10;55P3WZcYWSFz/q5Se33XzgAg7K8y+PX7LvjL9n/UE1/TJG1Lw7dSYsNZtY8KPSOUA/u5Pbof4T2G&#10;FvZyvY1bvoz2r4R/FKDXrZLW4lImQEqD1I9K9s8C/Ei406eGHz8xyLhSDkBe4PtXwd4F+IF3aXsQ&#10;WdopVYbmHRh6j0NfQXgT4iWb2qSC6JlIyHJ6/wCH0rrp1FJWuZzptH2fonixIbeKRZFaFhlWRvum&#10;vPv2pP2UvB37Sekw+JfD+of2B410kebofiSyBWSKQcqDgguhbGVJHPIKsAw5D4b/ABMkCi1mugYZ&#10;SBwclD616joHjACRYEfJxygPX3FZ4jCRrq3UzhKUGeIfs/ftJeINH8dQfs4/tR2K6N4yhkEVhqBP&#10;+i61GOFkjc4y598ZJwQrfKff/HPgbw74s8J3NpqNiksU+NpUYZfQqRyCOua5X9oL9nT4bftPeDm0&#10;XxdYhLuJd+narAds9pLziRGHQj0OQeQwIJB8g+EP7R/xF/Z98T2v7NX7W9wAHl8vwx43kBFvqEY4&#10;SOVjwr8dSSf7xI+evk8bhZUbpo9jDVlUatufVH7E/wDwUI8YfsU+IbX4LfGK7vNa+HNxclLK6A3z&#10;aKWP3owBlkyQWhBA5Z0Abcr/AKeaR4i8LfEDwrY+NfBWuW2qaVqVstxYX9nKHjmjYZDKR/LqDkHB&#10;r8ePGPhLTfF11LY3VuksON7RsnQr3yOhyQc9sVY/Zo/bR+LX/BOvxibPUUu/Enw31Wctq+ghz5to&#10;x/5b2247UmGR1wkwXaxUhJE6MtzqpHB/VcX71Po+sf8ANfkGNwEK1T2lHSfVdH/wfzP1M+IkQjs3&#10;YRhmbhV/vGvDte8L6neap9suJDGMMBaRoCp5GCWxkng9MDnocZr0vwX8a/hv+0J4Fs/iX8I/EsGr&#10;6RqGRHPCcPE4ALRSofmikXcN0bAEbgehBNu38EyXJNx5WXY8ZHSvyTO8NLGY6SprQWEqKhT97Q8l&#10;j8BSMwDRBiOp9PwqWXwMygMVx8vPGP5/jXsSeCWCbGtwM9agvPB6RNgx5+oyK8v+wqsI3aOn67Bu&#10;1zzbwR8N59e8U2elRRnDzqD14GeT+Aya958cWMd1q1n4Vs0UQWcK7IlPRjwvHsB+tR/BrwrZWV/c&#10;69cRDdBFtj+Xhc9T+Q/WtvQ9Lj1TxK2tTqfkXzGzjn0/IED8K/oDwv4fjluRvEyXvVpX/wC3Y3SX&#10;33f3HzOc4v29dQW0fzZm+LNMhudU0LwLDgx2uLq6AXIIjI2D2y+G9/LNcZ+1z4sk0zwfafD7RnP2&#10;vWrlYVRTzs/i6epwPxr0TwtC2qeI9U8WzMpjeXyLc7eVjiyuD6/PvYH0avnv4jeJG8Y/GzWPFXms&#10;9p4bt/sth8+VNwx25HuGJP8AwCv0eu1yW7/kv6/E8qC1v2Oe1cWtvdx6Lp7jyNNiFvEeoJX7zZ75&#10;bJ/GvBv2vPGUlw1h8PoZm/ef6XffN1QfLGvH+0GbB9FNe3yIYIgzSAZPJJAH/wBavk/xZrx8ffEL&#10;U/FqkmGe5K2m7jEK4SPjsdoBPuTX5D4o5y8DkX1aDtKs7P8AwrV/ovmfR5DhlUxXO9o/n/Vyt4f0&#10;4oigjGPWtpYY/ujAAOWqKxhMKAnGemasFmHKg/j0r+aoyTd2faMJDnAVsDtTUi3/AHT7U6KJ52+9&#10;x3q9FbCNCw/LFVyc7uS5KKsUBaSzsRt6AdRTzaSwLloyfUk1bSVBJhSuc8gH3qW4kj8nezfwHFU0&#10;okXbMaeV9x2mq75duT+Zp8m4Nl+vNPiMbN5Zx6n1qbObK0jsQxW7FhJs6VJIZJCEyMDPWp5pI9nl&#10;IOcc49KjO1flUdepNaKn0RPNrdkKqseX2duuKcbhQuW4PuelTTFCm0D8MVm3M4hY8cYzj/Grtyof&#10;xEl4VcbpGAAPfvVSSdIQzlMYHemtfGT5GXjGc4rN1W+aRSgbDZwP8aTairxBK+5PcXg3bvTnAqs1&#10;5JNJgcKKzH1F/MKjLDOM+tWLYu7ZJ5AyacaitqDjY2IpwY/Ydaufay8QYYXjgYrLhDGUD261oRRw&#10;CMR4GQOlaxk5vQhqwqTknJGe5x2qVZzg7Ovb2qCZli/dRp1pEmEb568dRW0Vy6EPcu2O+FvMIJY4&#10;GSe1XwMDJGSe1Z1lMrEKDnj8q0raJpMDdjB+Y5reMdEkhCLaebywyM9M9607C3jt23gc9OlRjy0Q&#10;LEAcDlqelwkQ2jBP8q1jFIm5X1vSpHke7tScumSua7HUdVm+M37OEnwq1LxrLp1/pziO5t4NWmsL&#10;nVrJclII7i3ZJo33bBiNgXEYRspI4PNC6Mo3bskHrmqV1FbNN5qAl/Uda+gyDPK2Q4z20FzJqzXf&#10;/go48Vho4mnZuzWzKPxWuNK+EU1t4fvfEdtJr4Vnvf7U1GRfsqOPkEiwIYhIVO4kgYJULkGr3w58&#10;Ca7rs+n6Dq/itrC6meSKOS1YP5TszAOyMChcBQRuBxkdcsKlF7fy3Elzc6vcyzSriR3nYkjAXB55&#10;4AH0Ap1tetpckbWuUliYNE6nlWHQjFfZYjxIqcyVGjZX1u76eXnucMMoTj70tT2nQfhPoHw18IaX&#10;4PsIpFt47hJZbq/fdJdTt+7Xcw5eRiV7cnIGMgDzH4x+El0fTNEku9U3aoZ72Z5IWXzV8u5Yl1Tu&#10;iB4hjHQp0bbXR6D+0Bq6XMMnibSILma3+a3uIyflfIOWjyAcsATgjlRitOy1S28caHfRJsuWe9jn&#10;nnijaHy2DByMM4PJUZ5wVBBBGa/Ssq4gyfNoJYWqnJ/Z2kreT7eV0eDWweKwsuaotO/QzNJ1HxDa&#10;aTb290jyXuAkYWXZG+f4mbaXHHOCG57nrXCeJ/A2teIvHeoprPw7j0qO+kKXrpqbtPcTbRtuUlTa&#10;RvTYQAAVbPOa7XWdIuNLmTUrezt7K6gskia5jjRT5EQYqrt3VAWwDwozjGTWbD4o1LxTYLr0eqs9&#10;s0/kNqTJtjjZcAndjgDjnpg56GvYm1KRzxbXvI82vvA/jz4Va3psE0mqa5pl8wwZI4TLp5Y4EjkO&#10;m+LOAQELphidwPy+heBfg5p7x+foOv6joUjOZPI0ycG0ZiDktayq8BJzywQMf73ArW+Mum6xqvwz&#10;bwHo/iD7Bqd3c+XPqxjzKY45OWG7Gzeu6PcOx3KQSDXA658KI9Gs7DwpoPxq1HQLq4iLtdR3q75l&#10;AUMY1JBfG4ZJJOWAzk0oPkvdOX5/fc05nUir6HpmtfDjxLPazxQ2nh+9uJUIEjQzWgT0+UNKCvtx&#10;n1HGMXXPgLZ+KUt7PWPh7p0kIuVkuIpNW8xRswUdSYBlsjoQOB17Cr4ctPipZWMWk6f43j1FYIhE&#10;mpvDcfaLjbwHkTYyqxAycNycnA6DatfDXxgurmOO8+J1xDFI6ph/D4UbieBv84H9K0lGhV3V/kif&#10;ejs/zMu2/Z4tLDWZL2y8AaAkS2KW1tIt+Y5tgAyjMtucp8qAJ0GwHnhRT1T9mP4d+H7e68YXvwg8&#10;LyXjNH5t2qqZQFOFJPkAyNk9SV2gYHAr1HwXNenW73RtUnMzxZUOw59/5Cr/AI2CS+DdVMqlV+wT&#10;SFsZxhC2cfh0q3hMPy81vwX+RPtZqVr/AIs/OT9s74R/CbT/AI46Pq2k/CnRbeJvDyq8/wBk3CRx&#10;cTEjYf3eQrJ296zPBVra22nxeG9F01BZRSl47eR2MaMf4uTge35CvX/ij4X0f43+KdDMGrz2lnp8&#10;VytzdS2mBIXMRQqWYYx5bDnr5ntzr6L8CfhVa2yWl3r11M0QyXhu0jBx3bYjH/x6vIlhYqpJwStf&#10;fQ9H29qaT3MDwvfafocC3M6b5CMF3fAH07V1dr480qSEF2GPcgfjXVaJ8K/BIsVPhfwFNqcpTaGi&#10;gubhW9yS5UfXaK09P+HXiRIglv8AATaei+ZocJUD/gcRrWNKXLa6OaU4yeqOMg8Y+F7zMD6gowpJ&#10;QsCMevWqlz4r0CKTyrG4inVlypVgSPwrvLz4c+JLdC97+zday4YY/wCKXsZz37CA1FdeGrN7ULrX&#10;7P1vFCg/5b+CPJC/8CTYfxFTKk31S+//ACGpRTOEfxDoepwfZrwRlZM9SP0OTivP/F8OkG6/s3Wp&#10;Y7y0kysNysWJIh/dJA4PA7c17PqekfA+9tmsdQ+GNtbvt5k03Vru0lQ+oGXH58VjP8BPgH4ntTa2&#10;XinxdpzPk+ZeeRfxJ7/u1WQD6ntWMsNOXw2fz/zsbwqxjvdHh2p/DeHVZBs8XhrQZ8u11FI723yR&#10;jiO4V0U/RRyAetctr/7HPw38UeHLu6g0iLRbvOftmi267SM9HhHG3HPylcYH0r33V/2Fvio9m+pf&#10;Cn4k6J4ksl5hiMzW849AVbK/+PV5b450b42fDK5R/G3w21zRWtvlmne3Jtpl74mQtE/Xse/0rzsX&#10;hYcrVeH3r8n/AJM6aVW79yR83az8Nfit+z2y+J7ayE2jBdn9oWEhaJ1Y4KODgru6YIB549R9IfA/&#10;/goXo+t+FdV8P+PPGnhXw3a3cpm1JZvDiQyNHLcRFoLaW2s57lCqq7feSMLHt27iofnrjxlJqFpL&#10;p8YWeGdAfIuMMkq9SjL0I9vavlf4rfD+7fx5ex+G7SKztXkPnQuT5cDY3HaR0Ugrj6nsM181XyT2&#10;s26D0a1Tt/T9PwZ6UK7lT5Kn4H6BN/wUt+Fel/DHTPDeqeI/DqnWb2ebVNdsbqWe+t7qJUbEUUTL&#10;LaQGM2x3EJvkWRYyximau88J/tu/Bvx5c6jpfgX9qKWRryJLS3sPEN+lhDexCMu6RyXlwgj3vGdr&#10;O6M6vskDNIJB+Suq+CLuy3sPG+mI8YBDNBchW47MF5Ocjp+PTNrSPCFyNsdl8VfC000gVlixfgg8&#10;HYWNptDf8CAyOpBrOtw9WnFJQeiXX7+nV62+RdOrTinrp93/AAfu3P1p/a1/aO+EPwY8QI/iz4xW&#10;nibw+mjunh7w/wCG9ctdStNO823jb7NKYo7ZJBv+YTrHIzbVikOTJKfzp+Lf7aHivxH4p1iDwD4k&#10;vM6zFPbzXV3aC4u7tZJI3L+ZMZHikby4wWRgQpZc7XcP5jrHg/xHpxgHjbxRp9vZ3MvlpHpEwvbq&#10;5YnLJHCjA5PHLlQMj+Lg+lfC/wDZz+LuveXdaX4VuvCNjdbSkscZOqXiEkB2lwHjQ7irGPyoz3HG&#10;aj+xacaj9tGyvdRa9Olloumy0F7aMG3B/Ns4rw98FPGGtSy33jbx1ovhhxKFuIdc1OQ3247eBZQJ&#10;JMG2sp+ZVyOc4rtLf4R/s/xafCovPG/jLVXt1+0R6Osem2oJySp82GV+OATxu5I219F/Bn9g2G5j&#10;hHhvwWIpYyPtF/exNePL0JyECojZz0dx3ycV77o37GXjbRYEkTxrBoqKPnjaC2ijxjg4EbPn33Cv&#10;ew+XqesKTfnv+CsvxOGpjIResj4n0/4TFoLdfCH7LMcU8MY2/wBpaheXbtkD5m3yhM8D7qj+tWJ/&#10;hz8XtOs47XUvgn4I0WzgIfzdR8KaWXZgRg+aYGk7Dln7V9w2X7OfgiBpI/F/xfvdYZ2BazjmnuYw&#10;fZGkIX8ABViz+FH7OnhC48kWepWbSJtLwQ2trvxxk7kyeMdfavTpYCsl8KXyiv8ANnJLGxb2v958&#10;JQG30S4Pm2ngKG46ukOh6Uyg+6tCQf8ACotVTwbq9vcaVe+Dfh5E9xOZXZPDNokpk27ThkRSowPu&#10;jC+3Wv0OstE+ECxbG1zVb2E9I7vxHbsFPrhVGOahvfhR8HdSgaSwsLiIuuFkjvbd857ksOfzq1l9&#10;VP7L+4zhi6cfstH5rX3wR+H8ehM7fCXStRcR7Uu9N1e8hlUHdliBMUc8gcrjgdOQfOvEvwo+Eb3C&#10;wSt4m8PuSSZ55IdRUH02qsJx6Zfj/axz+n3iP9jz4W6873AhAllXBlfR4WcjGP8AWwSK+ccZB4GP&#10;QVwHir/gnR4C1ZJJLLUZrQkExQRXjujnGBvW7UkjvhZF+tKeBkl/DT9LfobwxlLZux+bV18MfF3h&#10;6V77wB47s7+2G5d8F49nMEYYbck2wEnOCsbScZycc1Uk+JHx+8E3NvbXF7r1rMXEVmJ7ViXOAgSN&#10;mXkkEABe23Havtvxv/wTdNhpW+ynC3Ks5kuYImhWX+6qxM8iMe3+uTpnPOB53+zx+yb490T9rnwf&#10;4enlvV0yHV01G/KxukOy2VrlYZWX923mNAsZVWf74zXE8BRcrTjZvvZnSsTBxbiz074ofsYfEDXb&#10;3T/D/i7U/GviW6UGB9a07R7cRbg0gaVhJqkbxK5LSn5M/Mmf3gCjzW5/YsubbT727/4RH4mx/Y95&#10;OfDljKzBFVm2EasUlbny/LUl/MDIQGBA/UPw/wCF59Xjee/unWUIinypGRGYFiSFHGeSCcZYYB6D&#10;FSTwDerfS6nDrt5KZBJGIZUieMEHBKjYCCDxwfrXr/2WoRSi9F67feefHH1eu5+W3in9ibwnpFvp&#10;r+I/Gni3Rb7V5IhY2Os+GJFM7MMmICz+17W2kko8iMdrY+65XX8GfsDeHx4g1J7X4Y+MfFeoeH7p&#10;Q1hfldEtL0EbgEmlMokVshcoY3UfMeCjSfplD4JJtmXWnty+7ck5sHQ5xg9GOM+w71C/hbxSLuOf&#10;SNP0CaOIlTBca1JF5i54bK2rbG9VwwPtjJTy2Un70rr5/wCZM8bUa0PNP2afgDqnws0UWk2uWwgu&#10;LS2hs9G0vTza6fpQjUlkij8x2dmlkd2mlZpHJG5jjFdF8Z/GX9p+PfCvwah8Ope30OqWetahfEwt&#10;HZWtrOJd/D+bE7MioCU2kOV3AnNdFqeg/FDyLnTn8S6TpOnXce14tNsZLm5h68xXErqoPu0LYPIw&#10;emBZ6TbWk8mleEWNzIkaxarr106TSyvGNoSRshncZOQAApZjwWOe+mqeFouK/L9N/Tsci5pz5mzq&#10;tF8V6hrHipNNsb7Yk0u2WJkyQOc7Pf8ATGT2xXLftJeDvFHiO60S1srua8gsNUimis08u2eSVSSk&#10;krzMvlxLuYFkDtjlVJ4OVa+GvDfiVpdC+LHie3iitFSfUoUuZLK3bDq0SrOdu4hwhIDc4IIwcV3O&#10;reDvDhtbS71WaS6t7WIiKTU743GEYcP58jF27Hlv8a05qlSm7J66dg92E0+wzxa2ja7fS6lBqYms&#10;5JxZRSRzB4pZ0hM4dSCVUrskGTgbkGTgU1fEPhj4aRWOq+PfFFnpyXbu2mxS3A869EaqzmKMfM+0&#10;EbuDtHLYHNYUUsPivxHpvw48H6bFaWVjdecLaGMRCYoMFUiXlYvnG5mHO8LyHUnV8a/DuD4g+BvP&#10;gtoru70y1i1PQvt6LkR7cvErZXlmx95h8xXLBcYdTlb5mr2+6/b+upKWy2Mex8dS+OfFeqeMtRiu&#10;LG+kkMUul3EwZVhUBYmHQHK4OAMEk9DkCG61HxFY+MtIl0byRYC787U/MeR5I9ssR/d4H+rKGUMC&#10;R2UDBIHNeLdRl8OxW+pq9yl3G8cXl3Csr4bHyPuAO4EkdMYI4xxV3SfH1zr+gT+KPhlBYa28TT2o&#10;trbU0W3klTho5pWGIVU5LsAxCAsqu21TwV6ntpczOmEORaH1h8RLPSNQ+HWo2+oWbz2lxpkgMNqo&#10;LyHbwqAkAseMcgZ6kda+I/CFiLjUpGgLeSHYIWGGK54JAzjj3r6Ks/i1YeHP2fNB8QOt0Ly7tXs9&#10;N06e5eXymQsjTrLIqvNF8oKSsoZ0dDtUsQPIPD+mRRTyNDABGFBLAda/KfEt4WviKCilzRTv3Sdr&#10;fq+57WSxqQhNvZsa8Bi4Dc9xTCqn7y4NXrxNxPPHaqIIj+8Mj1zX5RKPKz3hHXb90jmo3zzkgHti&#10;iWUliV6UKSRkLwBnNS7DW5GScYZTn09afG49OR3NKQsoCjr6VGEbPy9f51FrFkjzADkcnPNRmfI2&#10;hgT3FMll2D5xnPTjpVZiytuI61Dk7gWGmUrtQZJ6nFFsfKkLnnI7VCbhgyyDnjpT3lEuJF+X2qJL&#10;mQ1YR7oxNh89T0HarMWSgYpwKrkRFd7jB9c1JBcN5W3bkdxXO4uL1Zd77EqThiUHAp6Oyjg5+hqB&#10;WDEqB1/GkMzRSbAMexpSTRSsaenoVbzA468irsqIUIUAMehFZlpOSoI4xzyasS3Dnkck8ZqG9LC5&#10;Xe42dgw3ZINQsd42nIx0z2pfNaSTZswAMKR0NPW3Zj169ea55+RomVbhVdemCODkVl3kQLZXA/Gt&#10;+4suNxHIGD7is6405y2+M5Xrisp8zWhaaMC8sxyRjBPGab4N1x/BXjKx10k+XHOBNjvG3ysPyJP1&#10;rYvLUBciMce1Y2p2SOpUAZHIrow1SrhcRCvSdpQaa9U7oU7Tg4y2ejPp9ZI5bSOaNgdw6jpj1rq/&#10;2Q/GEvgL4xzeEppsWupgtECcD5ssv5HePqa8z+DmsnX/AId2Enm7pbdDbTk9QycD65Xafxq5quo3&#10;PhnxLpPiyxcrLaXKhmBxwSCM+wYfrX9l5Tj4Y7AUcZS2lGMl917fofm2IpOnUlSl0uj62e2t/Bvx&#10;4n0q4X/iWeLrAqY2PyCdQf1YE/gorG/Z5vJPAHxg1j4a6kcR3waOEsPvPEWZfoDGzH8BWj8YJ5fF&#10;Pwh0j4seHMvdaS8N/CYxliowWUe5GV/Guc+Meqro3jPwz8Z/D6bor2KG4O1sb2TBKn/eQ4r6ytJW&#10;510tJej0Z5kNdO+h5r8efh4PAnxA1myig8uE3RltRk7Vif5lA9cA4/CuTsGCsWRTlRwTX0r+2D4U&#10;tPE/hLTPHmmbZY/L8p5UGd6MpeM/T735182WNuUkZHUg56E9PpX8gcd5F/YfE1ehFe5J88f8Mtfw&#10;d18j77LcV9ZwcZvfZ+qOi0JmL7AQy4yBXSadaZGRnp6da57w/EVVZApBxtPzY4rtfDlk0xKkHrmv&#10;msNTvM6KsrI6X4aad8Pz4gtNU+IPhG2vjaLIthfGDfNaiRcOuRyUPBK8jcqsBuANfQ/grwv4R8Ma&#10;Kkfg/R4rS2uAJcqjB5MjILFvmJx/e5HSvB9H0URMpaMZ4wScYr0/wj401vS7OHSZoo7iGJQqM5IZ&#10;RjgZ9B9K/oDw/wCKlgcP9Tx79xL3JWu15NrW3bTTba1vlc0wvtZc9Pfqr6Hc6lerY2Ulyx+6vH1r&#10;iTaG4ffsySc1emvtQ1iTdPKSpPCA/KPwq/YaaqgHb25NfZ5hfiXEQVOLVON9+t+pyUaccJTbluyp&#10;p+l8AuK2bWyVB05qWC0Uchea8P8A2tf21PD3wGgm8C+BGtNV8ZSIoa2di0OlK65WW42nJYjDLECG&#10;YEElVIJ9qlhsuyDBOvWajGPX9F3fZGadfG1VTpK7NP8Aay/a28J/s16CNJsLaHWPF9/bGTSdB87a&#10;saZIFzcsMmKAMCB/FIVKoDtdk/OnxBrHi34keMr34k/ETxBPq2vapt+238/AVFzsghTpDCuTtjXg&#10;FmY5Z2ZtXVNQ1rxTrV34t8T6tPqWpalP5upaldsDLcy4C72wABgAKFACqoCqFUADwT48ftS6pY+K&#10;D8CP2dNMi1zxtM3lX10VLWehocgyTsAQWHJCc4I5Bxg/mGd8QYjPcTaPu0lsv1l5/kfWYDL4YKnZ&#10;aye7/ReX5m98eP2ifC/wVe28JeGNGk8Q+NdVH/El8MaeN0sjHgSSEf6uId2Pv2BIofs//A/XbDxX&#10;/wAL9/aNvV1bx0+VsY1G610aFgMxW0ZG0HB2mQjeQWAwHbdS+B/wS0T4Ms/jLWNan1vxbqdwX1nx&#10;PqBLTzMR8yL/AHIgeFUcY65PJ7l/EdpbJcXMTbN8zO00uC5JwBz2HGBXzOOrN4ZxpbdX/XQ9bD0o&#10;875jW17xfZ6Nfsl7qXmWTAtBFnHOeeMdjnjsB7Guf1z4iXBsnuLCRSQckRSdB71wXjjxDZtcF575&#10;mUR8RBfuuP4gRzkfrXDax8TLnRSDeKy4QlmdduR0yV7D36V5uX1VUvTle511qSjG6O48RfEG8lJe&#10;5usN/ES2K8s+Ivxks9JtZEjnMkw4Dl8Bf8a4P4o/HixkjeJbkRv/AAJG/wB41xHww+HPxa/af8Zj&#10;w14GszKinfe30zeXbWUWfvyueAB+Z6DJr6KnVjCklY8SVBym5dCLxFr/AI7+L3iGHwr4WsLq+uby&#10;Xy4ba1QmSVicADAr6U+Df7Jnwo/ZW8Mv8Xf2jr2y1DWrAh3026cNaaZJgkLLgHz5vSJc9Pm7iuis&#10;739nr/gnh4IWOCR9Y8Y6paMq3iKBeXjHjbCOTawZyN/Lvz/uiL4IfshfF79svxDB8Tv2gUls9Bhb&#10;zNI8KQbo7eFDzljzyeM5LOe5PSs/aOotP6/zNnyQj72xyT6z8ev+CgPjBvDnge2vtD8HyyBLvUJk&#10;Kz36DgLxwEA6Rr8o7liBj7j/AGbv2M/hV+zl4Ntk0+wRLhSGurh1VnkYDqSfvH9B+ldNovhH4XfA&#10;rwjFplgsUAtIx5ZibaEA7ZHQcdO/evkj9sv/AIKaxaL9q8D/AAz1ATajgrNPHgpbLg9+mf5dx63B&#10;KG5yzdSu9NEe4ftW/tq+Bfg3pMulwXkcl+BvSFZQQpx96Q+nbHU5OB1x+f3xO+PP7S37Z3iG78Jf&#10;DPSrt7O2iaa+FvceTbW8KglpZ5GIESgZOCSxxwDUHhz4OeIfiZYxfGr9pjxfqHh7wtfTMdOiWJpN&#10;V1+XGfLsrdvmbOR+9YYwQRx8w9f13w54Y8PfCkeIPjZFa/Cv4R2WZLDwVZ3B+1a2y4Ia8kzvvJSd&#10;p2Z2LwTnBauiFScnZfcUoQhpHc4X9nP4OPoWt/Z/2cFs9e8R2o/4m/xU1i3U6Zo+Ad4sEf5XI5/e&#10;tkHGckHaOtsPiZ4W8AeMb34a/sf6Mfib8Wb5iPEvxF1qYzWOmu3Blec5EpGCVVePlG0ONwEPgrw3&#10;8df28AvhXw7pt78K/gxbIhh0+wAi1HX40ztLt1iQ85BwcAAKDtkr6b+EH7PHgf4F6Xb+Evh34dt9&#10;OsFhCukK8u4A/eyMSS7tgEsSSSTVc0E/5n17L1/yW3W2w3emnfR9jzj4Q/snQeCvEMXxO+MkZ8ae&#10;P5ruK4vfGWtO80luI5EYw2kRbZbR7VZMgF9shBYhUC/aWmvFps8LW7BopNuxk7Ljj/PvXnVpaQi1&#10;EtyAxHBBPPof5V23h2cXfhWNY8b7NvJ4Ocbfuf8Aju2tXGbmpNmDqNwszqLueOdnkc7gUG0nkdv8&#10;apW1/FC6PIwMisUKZ7ZyP61nanqV0sMM9qyqsqEMCM4J/wA/pWOmoyNclJZjkkMWBGSat1eWWxn7&#10;NtHQT3Ykurmw3EZTzR9OOn5Gswu0GoypHuZ2RZ4hu6nrjPuePxqS8vJIr9LqNfmMBBHt1H9az0ml&#10;j1G3uJExwUJP+exopy1YTVkeiaRqEOq2EbwOGBUMG69RWLrsIhLIjkbH3K3saXwbcQ2cTacnyrE7&#10;BVzwQfmX8gcfgafrqNIfP4USpjApcwmipbOIoizHqeuelbOnXa+Uj5HdW+h/+ua5+FozE1uB/BuB&#10;A64PNaGj3qJm2ILY+b6jvV83ukNalfVZlW881WwQePm9+KsQ3OZVkUHa4yv1qG+s1eTzSMAH5efe&#10;s7W9d0HwtoM2q+JdYhs4YZFHmzzBRliAqjPVmYgADkkgDJNRzOSKtqb99dBk8xiFwBk+tcB8XPiR&#10;oXh2086PUIjd2i/afLM6okcaKzGWaRvlgi2o4MrkKADyTgHzz4u/tFXGk+E77xlqfiCPwj4U0u2a&#10;fUtZ1JMXDQAHJCEHyQcrjKtIxJUIrYNfOHgLwj45/b38Vw3vivS9R8P/AAmjnL6N4YvHeO48SsGD&#10;/btSRjlkO0FIXyehfJwKxqUo04urWdo7W6t9kddCDqu0em76I67xd+0P+0L+3xq918O/gRq1x4U+&#10;Fc37rV/F1pE0V9riAlXhspSd0Vo4+9cbVeQALGFQs7+z/Ab9mH4Z/Azw5D4f8E+HbW1jgIJeCAKQ&#10;Tyce57k8knNdNa/Dzw/8J7zTLHS7byrK/g+ytsTCJcIC8YYqOAy+YATgZRVzlwDb8S+JrTSrAJeX&#10;ccICHflhweeOO9VCLr251ZLZdvXu/wClYdbEKnHko6Lv3NDUde0LwzGZ4k86TbjCtwMeprzP4h/H&#10;O3j3o+rBR/DHGeP8P61wXxo/aAsfD1rMllqaRBV4kOMMP8+lfHHxq/arvbx5YbG8KAkgFm/lXclZ&#10;JdDjhDm1Z7t8Yv2mtPsFlSS9BcDCxiQda+Wvid+0pd3s080uoiOPdxhuea8f8bfGPVteu2S2uHmk&#10;PAwfuj3NcBe62uoXhge5a+uCfljjP7tST0JH3vw/MV00sPOaNG4Rdkdv4j+Lura87tpszCIH57qd&#10;8IPx7/SuSOr6pr96bfR7V7+bPzXFwMRqfZf/AIr8q0NF+Hl9qci3fiO5IVeUt0OMD044H4c12Wm6&#10;Tp+lQiKxtFjXOSFXv/WumEKVPbUpRnLc53S/hu9yy3virUnuZf8AnkGwoz/T6YrqbSwsdOt1tbS2&#10;jiReiIuBTy2RhRik3DptPHWm3Jl8sUPMjMDzxjHFIDgYHXuTTA2c7TxSEqeM/WptYq9yTcN3LA+l&#10;G9wCR+IzTY1J5pSUA9eeOadgHD7wwcfU0EsTtwD9aVRzk80oVmIC/pTFq2GDnHtxTwT1GenrQiDn&#10;+Lj/ADmpUhdwSAPrQhkayMBgLk1JiQ8MR19alispnbCqfyqd9PuI1zjA7c02m2DsU1Lg/Khx3P8A&#10;Wh5JFX7wA6HJ7Vx/i/4z+HdEvX0Lw2p1nUhkPBZyjy4WBx+8k6Lgg5Ay3HIHWuI13XfiBrQ8/wAU&#10;+JhaRvgx2GlsY1/E53EeuTj0Fbqg46zdvz+4h1IrbU9E8T/Ffwz4Vlazmumursf8uloN7j/e7L+J&#10;FcFr3xa+I3iJmisr+LRrUnCrbDfOwPYu3A/4CAR61k6V4ekuGFrodkS3+yuT619Ffs9f8E2/it8V&#10;/s3iXxtcp4Y0GcJIuoaojeZPGRkNBCv7yUEdG+WM/wDPQGtqdnK0Fd+l/wDgL5nNUqTau9EfNun+&#10;Hbm9vC9pby3U8hLSzOTI7nqWLHv6k19D/s+f8E0fj98a3g1a60JNC0qUBv7U1xzbxFSCQUBUySg9&#10;mjR1zwWWvur4Efsmfs6fAWCCfwb8ObrxDrMJBGs6zGmQ/GGijIKR4IyrBTIM43mvYP8Ai4+qSExa&#10;bb2YZsmR1LufrvOD+VejTwUp61ZfJf5nPKaW34/5HhHwS/4Jd/szfC2GPUPGpuvF+pKAWEsb21qr&#10;DHIRG3sQcg7pCrf3B0r6T8PWnhrwlpK6F4U8LWmlafExZLLT7VLaBCepEcYCjOOeKzofAHjK/lD3&#10;/iK7GTnEDGIH/vkCrdt8EdNdhNfyNI+OS7bifqSTXbToQpaU4/5mMmpW5pXLbeLtKtcs2p2aY5Ki&#10;4BP5Zz+lVn+I2nox8nVN5A6JaSEk/UritK0+GnhyzGGt0z1Pyir8Hh/Q7MbYbWP/AL5FbJVGtSU6&#10;Vzmn8cXl24MVjqb54BCIi/o2f0pr6n4luG+Twu23P3pL4fy2V1Xl6bbsRsUH2FMk1bT7YfMAMds8&#10;mlyye7GnHsck6eOnw9to1kAT/wAtnZv5EVag0vx/KnlSJpkOed6W8hKn2y5FbEvjKxjk2LsHy9d3&#10;Wo/+E4tgpLuM55xxj/OKXL5jTbWxBHofj9VBt/EMEeF/5842J/76Wrun6Z8Qbf5pPFA55+SyiBHT&#10;0SqrfETTw3l/aBnPcgUx/ibp0aY+1L/31VKC3TC8ux6v4Y+Pfxss7SPRvFviy18V6Ukm99J8VabF&#10;ewvwVHLp5iAf7DLVq88E/sxfE+RWudE1PwBqj7Q95osn23Tw2CWdoJCJIxnGAjP9K8ab4tacgwdQ&#10;jBHUlv8A61LF8W9LDbk1NAGHY4oqwoYmPLXSmvP9HuvkxRVSDvC8fT/LY9J1X9l347aFavrvws1X&#10;S/HOkxASSNoFzuuYlPI8y2cCVTx021y+j/Eq50+8bS9as57K4iYpLBcRkFWB5BU8jms3S/jmdHvI&#10;9T0rXZbeeFt0VxBMUdG9QynINds/7W3hvxtbx6X8c/B2leL4ERUS+uwbfUYlVSAEu4gHPJBPmCQH&#10;HSvCxfDeBrq9CXK+z1X37r8Tqp4yvF/vI3Xlo/8AJ/gaPhn4i290Q0V4YiG4kUnAP4ciupHjrTtU&#10;UReMdPiv4u11GVSYjj+MZDEf7Wa4G8+H3wJ+JcjX3wD+MI0W/OWXwv40uUgLN/dgvB+6YEkKqyFW&#10;OOSawfiR4f8Air8F7j/hG/i14TvtIkuEZYLo8wzjHJjlUlHwCOh4zzivkMxybHYJNzh7vdax+/p8&#10;zvoVqNZ2jLXts/69D0rU/gr4Y+IkEkfgXWba8nnRlOlajEol2nqADkOD04J9wK8E+Jn7KZ07XIW1&#10;zTtb0eS0V0gi0nWbqxiYHIziB0Vzno3PseK6nRfGkNwkMragpCqDFLG3zg+hGePwr0nw/wDtJara&#10;aaPD3jPRoPEmmSYyl6CZY+P4ZD3x03A47YrwnBJ+9oehGrVp/DqfAnxS/YY+G3i/xJ/bOs694lla&#10;M/6XHd6k90ZVX+EySBpPXo4x2rm/HHwf0fSbQ2uiW0RtIk2x+ew+WMDADF87sD1r9CPF+gfBH4ny&#10;TD4ca3caXdqqu2laiv32OflRsk/hk+5Ga+ZfFPg3x14o8bP4d8I6KmoQwKR5lvHhYJMnO6YtsbjG&#10;FA3DrXhZhQxNdKF9no0e3g8Tdc22mtz4g+If7Kug6yqeM/BtveaNrVk/nWmo6dKYJY5B0eJ4+VPo&#10;ykVY+Bn7Yv7XXw916L4e+NfCOp/EuzYiKAWtqzavDtHOHjQi5woJO8bz1MnFfoB4N/YCutXEs/xB&#10;8WzsZHWQ2NqSEH+yWPJHsNuK9x+H/wCzT8Ofh5pH9j+HvCttHCXBkaOAZY/3iepPbJz9a9/K45sq&#10;PscQueFtObdej3X3nPi8fgovmh8XkfPfw08G/FHxZFa38HgW905dQhEptL6KLzbckA7ZPKdlDDP9&#10;48969e8G/szw2cqx+JvEMjtIhJg80KpJ64B54PqTXqqaPp09kulxWxTY2QtuxVmUHgjHbPvVr7Lc&#10;2rGzu7dkUcoxYnI/CvTpZfTgry1/L0PLr5lWquy0Mrwb8LPAvg1s6Do0EU7p/pchG6STPfcTmugu&#10;5J2lhtrBEEEa8HndnoOenFZ8n9m2UjMm1ZAigDOwE+nTk1fLXcgRA+xWJyirnIxXoQhFRtFWPOlK&#10;Undu5UNjp5uvNv2JbdgvnJDf3gSO9buja4i339kFxHE64TIGWPtXN3WmNM+wMQjsAzY54Pr2qr4r&#10;+LXww+Fll9q+IHja0sCgDKLiTMo9MIuW/IVrFqMtdCJK+i1NDWLPTNC8Stq1zet58gEcjyA8KTwc&#10;AgcVr2fh62lgWXU2jlDHczgYU8dSD2r5s+LP7efhK4gli8CeGG1aQIcXd8fLjK9sBfmJ9MletfMX&#10;jH9r746eLbx/DWueK7+HSznyLWFPKRR12krjcPQkk1UalOCelyvZ1JWvofd3xj+PXwF+Fxe41/xj&#10;ALyNeLLTf3ryEfwsq8Z47kEV8/8AxF/4Ky28WnSaf8PfD0dkEQhrm+JkkH0XAUH88V872N9r2oMB&#10;qMDvA6E7mySD7EVmS+F9Nurlra/UPmT5SUBLA84JxkVjOrNv3NLm0aVNfFqdRrH7Sfj743zf2vrH&#10;i29uUV+YnvSi+uVQcAe3FVLy8vbyARRNIoIyWydwPY+1c/oXw3m8L6603h61SOGckuS/GPxPB/zi&#10;urmguVk3QqAR+pqLtws2XZX0Rg6ldXqQiz1z7SY2OPMDjg+wHNO0qCWwm+12s0ssBjC4UA9O/TOf&#10;xq/q9jeW1v8AaGDRtnmWQjBH41XS6RBFcKBGqcyrDgbh3yAaiLSbuN6oh1SGe/KJA1vG2cK0rkge&#10;m7BrStrHRRCkV7coJiAG8lyV9Onaq/naFrEjLDIzxgnFux53UtrbWUt4IWUI/QKOSfx6/wA60Uo8&#10;qQuV31J70R6LPvsFEhc4+Z/84pqX+nX0qkwyFwdrDYSob0JrI+IXibQ/DZgOq2B8oOM3MbjKnsPX&#10;8a5PxD+1H8KfAELy+JvE0FopAYWrzb5HHqFQ7ufpRGLnOyD4UeiX1xNb3At47IkYOXJAU/TPP5Vl&#10;TPpkFu15O6wSNzgnGfwI6/hXzJ8X/wDgq74IsUl0z4d+C3u5ACq3V5JtGcdQi5Y/iRXzzrf7Rn7V&#10;Hx/1D7B4cbUdspO2O1jMYC++z5iPqe1ehDJsVUXPJKEe8nZEqtG/KtX2WrPur4iftH/Cf4c2wTxT&#10;4ohjli+b7Kj5kJH+wOcfhXzt8Vv+Cl3hG0R7L4c+G2e5LcTXOACf9xCSfzWuR+Fv/BNL49/FyRdU&#10;8a6rNBbuQ055IUHu2MfqRXuvw4/4J1fAb4XX8dz4x1aPUmj+9b20fmux68kfKB+LVH/CJhF783Vl&#10;2jovvZ1LCY2fxJU1/ed39yPk3xB8cv2nvjxdm10u3vxBK3EVujRJg+yfMR9Sas+Gv2Ifiz42kju/&#10;EdxJCjnMjMuVQd84yB9Tivu19D8IaXdf2X4I+HlvEMBbaW4hQ7MeyhV/MGsTXfhn4w14sdb1mSVR&#10;nZb7dsaj0XbwKp55iaOmGpxpry1f3krDYHX2knUf3IX/AIJix+Fv2fE8WfBu+8Z2rxzNBrMV1cXC&#10;xRgIDFcRh2IBdQYnwCeA3ocfRnxC/bP+A3w21K11nSvihpup30Lh0GhXaXj4/unyiyjvlWOeteS2&#10;Pwk+FnxC+EGn+APHFzZad4ht5ng8MST3MaSXrsS4hGfmfnIx6lem6vnjxH8GPEWlSzWi6bHG1u5U&#10;xKg3HB7ZX9K+fxOL9tiHOtfmetz2cLhqMqSs9Ox9+/Ek/Dr4veELL4w+A4oJbC+VWlaOI5tp8ZI4&#10;GQD1GfcdjXh/ifS4dC14eI7G28uYoBqFso+W5TpuA/vD1rA/Ym+IOoeAtRb4e+PWll0PWRsuoiT+&#10;6f8AgkAHTHX8+ma9a+K2j23hq/ktCq4hXMZ3Ekp1H1BFeZSpv28rfCx126FuV3OY/wCEd8N6tZLe&#10;6aTEcBo1VQAPw5q/a+Hrv7EXv9W8+JT+6lQ7WRe4YDg47Vz1n4jSyulFs/yPwCr+vaqHiH4hv4am&#10;Mpu1VJOGBbGD/Ku2OFszieKdjrPDerXEbfuwgmmcySGRjuJJroLizv70iW4kfp0SRl/kayPD1qqy&#10;iG2tA04AJZkOfr0r6y/Y5/4J6/EX9oeNfHfiOWTSvDFux829ljw92R1SEd/QseBz1IxXr4XDYjF1&#10;PZUY80n0/wAzgxFWnSj7So7JGF+yN8O5tOhn8V3+dzoI7dJGJOCeTzXtjaepOW2g54x1rzj4j+Pt&#10;O+EXxVGneG7Ca68Ppv0+G1tGHzmPo4Pf5s89waI/jF8VdbPl+DvhfBaKzELNqEzS5H+6u2v0XIY0&#10;aGB9lB3km7+v+XY+dzD2lSspvRNaeh6L/YdrLIDOSGY8ZXqaZd6FY6ZEb+8n8mID5pZJAqj6k8Cu&#10;Ms/A37T3jRf9N8TS2EcnDJYwLCB9G+9+tW7L9jGXVbpbzxr4skuXxy09y0rH2PP869pOT2R57UOr&#10;LesfGH4ZeGVAuPH+nqQcD7Pe+eR9RDuOfwrEuv2nPBbPs0+XVtV/umw0xiD/AN/SmK9D8OfsmfCT&#10;RlDTWPnsvXagUGuz0b4Z/DzQgDp3hW1BGMNIu4j+VPkm3fQV4La7PBrL43eP9YmaPwv8HNTuAR+7&#10;muroQ8+6qp/nWhaaZ+134rUGz8N6XpKE5Egt5JXX672K/pX0PbJa2aBLO2hiA4HlRKv8hUjXLO2S&#10;xb6mmqb6yB1OyR4RZ/s8/tG+IBv8VfF57ZD94WMEFuw/GMZrUtf2LbHUto8Y/E3V9SH8ST38smf+&#10;+sV7F9qIPHB9MVMl4CQSuaapQQvazPOdE/Y1+CulSB30eW6IOT5xz/Mmuu0f4B/CXR3D2XgWzBA6&#10;yJkn8sV0EV7k4Ujiplv3yAR2q404LZEucn1E03wn4W00BbPw7ZQgHgLAP61q29vYRcR2UKY/55xA&#10;fyFUo7rcOBUqSsRgH8KvREGoscbKCsmR6ZqRLeEjGMc9RWYk0h5AqxHdyqcBs/WnqJmgtuq9ee4z&#10;U8cEZ7Y9eazkvHPb9KsR3Mm3DDj6UxF5YUwORkdOamTy17D61nrODgE89qkW45AIoE7mijp7H61M&#10;pgbh1H1FZqylu9PWZ1OQcjPUUE2ZpCCBuUIpRAg6J+lUI7ptuQc896liv5R1IPtQIui2t3/gwcUL&#10;aQ44I+lQR3QfgjaalMvy8nPuKAJfs0R4Ip6WiE/K3Sq6zuDyc+tSLdYYbBigCwLQdmFH2J/4T29a&#10;jivVHDLxUgv0HA/I96qyADaT44H4imtDdp1J60/+0FxkEfTFRtqaAnkCjQByzXKjkkj3pHlWQbZY&#10;lbI5DLmmNqUeck/rTH1GAjjB9xSTHZlS/wDCvg/VhnUfDFjM3dpLRSfzxVC7+F/gu7XZFZ3FsB0F&#10;reyxgf8AAQ2P0rXa+jIOCKaNRtx0ko0uCTORvPgrN8x0jxtd5I+SK/tYpUX/AL4EbH8WrJv/AIV+&#10;O7SFVh/su/5+YhntuPZcPn/vqvRl1OIDggj3qSLUbaQY3gfU0adB6nj954S1q0ZlvPCl4gTpKiLK&#10;D9PLYt+YryD9rP8AZO8H/tL/AA9l8N6sgsddtY2fRb+dNrxyY+4wYAlGPBz9a+wnNq/3ivtVW60y&#10;1uEKlVYHqpGQfrWVajTr0nTqK6Y4ylGScdGj+b/43/BTxR8MfF194M8WaTJbX9jM0dxFImOQeCPU&#10;HrmvHPE3howSMwj+YHrgjNfvJ/wU/wD+CfOl/tBfDeb4k/DnQ4YvFeh27M8drEFN9bgElcAcuvJH&#10;qMj0r8Z/Gfgq/tpp9Ov7Ux3MLFSGXBJHYj1r81zbL6mXV+V6xez/AK6o+iwWKWIp67rc8Mje90bV&#10;Y9WsJnilhcPG6kghgc9RX1d8G/ifafE/wvG9y4GowqBcqer9twH8/wA6+b9e0UwXDKVIHIZWGDmr&#10;fwq8Y3Xw/wDFcN1bz7UMykZPy59D7EcGngcRb3GbTgfWMcIDZzkjIOSeaSaEshXgHjoKtaHc2Xif&#10;R4Nd01iYp487c52HuvHpyKlm09/OUgEjOCccV7HQ59nYxJ7cudg4PU7ageDjcvAzyOmOa1tS094W&#10;X92c981VOny/eAJB+9kZpNAncqlFI257/nUM1qHJVT+I6irrWsqHhMk9F9aVbRtmJEOTxjFKzC5Q&#10;MCBQFJ54G49aljt1dPLx17ZqZbQSYPlnPbd2qeKB0fhAB14bv+VK1w5rGPd6OBzwMjJ61QvNHj3E&#10;hMg11LWSNHtBPTuMY9qibTDnaoI4Has3C5SkcRe+Hhu8wRY7Vm3nh/a5by+vYCvR30B5FJSIcjkj&#10;tVO58POp+aI5IP8ADUumWqmh51P4eOMFSPqK5nx38P11+yLwxYuYcmFv73H3T7H+dev3GhBl+aLG&#10;eOe9ZV/oahSGXHbO2s3Ts9Sua58t+I/Dkt3avf28Wy7tAfORuroOvHqv8gfanfDfxleaBexq8h8s&#10;uMHOcDNeqfFbwRNpM/8AwlumjCs4+1IF4VuzfieD749a8e8Q6bHpupfabaMCCc5RVHCN3X/D2rix&#10;VOLVmCbjK6Prr4NeM5r/AMm+ivNzxYO15OCPTivtT9l/4pzxSQW9xOFiUhYiOevr9K/Lj4C+PDpu&#10;oxwXVzgq33GPB/PivsL4OfEbUNYu7ez8ISK5By942RFDjsB/y0OT0HAwcnsfmatCcKmmx6cKynD3&#10;j9D9a8OaT8ereXwVrSi70j7DcQahZzoHSYyxMhR/qjHj0Of4hXnH7IvjTV9F1XW/2M/ijdtNrngG&#10;ND4bvLlj5mr+HydttMSfvyw48iQ46ojnHmCuo/Zp8caJ4e8JtBf6mY/KQySz3RyzS92Y8ZJ9hjkY&#10;A4A8j/aZ/wCE10X4kad+1d4M0l/+Eh8P3IubXTbdDvvdL2bLrT3/ANqVN8i54SXyj/BkynHD2cnq&#10;yoL28XT6dPU+sfD8sq3BtXvcrHwN2efzq9qunQuBOhPPTaep/GsbwNrnh74geF9N+IXhK/S90rWd&#10;Phv9Nuolx5sMqB0bBwR8pHB5HfFaOrfaobXylaUKwz8nP5161KvPkPGqUkplSGwkeVjKode4IxVb&#10;WYbHSNNn1eaFgsSEsu/OT7fXpV7SJ1IxNqs2WxthYKRx36Z/DNYXxZ1pIobbSbcCUu3m3GEKjC/d&#10;H4nn/gNW8TywbYvZXkkcHpWj3+kzya9pl6bDUJZHkuHgi3QXTtknzo8jfyR8wKv8oG4DIO9H8Q9J&#10;S3d/FFtFYShCwkabMLqASSkmAM4BypAbg8EDNYo1IT2nlxkxOPvAjqPSsHULyx1azudE1rSY7qwu&#10;Q0U1pdRB0kUjBDKQQRjrnNeXHEVObujudKLQ9tQm1jVpNWZwnmSFmjk5xnGBke2B+FXra3mv5hDa&#10;eVI2MmNnXJ+gbqfYc1hR+CfE2nX0V/4Ru47+wcn7Rp19ORPAMcGGXBDjIxsk5+bPmAALVvT7611C&#10;WUQj99E+2WNhtkibrhlPIOCDyOhBqqacVd9SZNPYvalo6pcxzfaGVgvDEbcn0PvUFzqqhPsdy+9Q&#10;QMxjvj9DWw7XcmnmzkCGVjlN7AZH1PSua1S0umGRGVaNtoBkDHg9u34V62Eko0jhrJ+0LcF1HGgA&#10;UFWwOTnH51sWcFwNPeexgW4VVy0SvlmyOynkke1c3bGS2nhklkhlhkXlEkyy9iCPXFa+raWba2hv&#10;NKv47mJ3w6AYaJiMjv0OOD7HpXRKtGzaMlF6GlYw2t9CVsLswFR85BOOfXbyPxyPpTLkySMbKOVg&#10;7EJC/wB/cxPTt06/nTrUSWCFpULl0GcNjg9fr27dq0/CthDe64L+OZjDax7iXX7sh7Z9lz/31XK6&#10;kp+6jVRSVzqJ7Syh8OxQ6fB5QSIBol5CYGAeece/bP58TrQeWTy/NZZFOHJ5DgdK6O41GaS7bzMp&#10;tz07D2/lWBew+VctHMCY2J8t1IAz/ntXVB2aZlIqzsk8YWWIA4xuPQ9hk1x3xJ+Fvhzxto114Z8Z&#10;aDBe2d3FsubO9hV0lQ+qkEGusvEaMrDwUYZH0qW4f7RapBdsZI0XZFIDygzkj3GSa39pzMhRsfC3&#10;xn/Ze8QfBnwdc+GtU8J3vj/4S4JjjVWn1vwqOOImOXvbZVxhGJmQKCrMN1fP3xC+Gel3PhOy1TxH&#10;q7+MvAssR/4Rvx9oh87UtFTjAkON08K9Gjcb1B5B2ha/WW60u4sdMawlCy292PnBH3lHf2r5a+Pv&#10;7GuoeCrrV/i5+zhJb6dqN+/2nX/DeobjpGtAZJMsS58mcknE8WGyx3B88dlKtTUbzE77I+JPA3xS&#10;+JP7M2sWF7qmqxaz4bvmDaT4h09y1rdLk8cZ8qTg5jboQRzg4+xvhH+094S8Z6dFeaZqMEi3ABmt&#10;dw+U/TIxXzWfC1jrk2qS/CTw4+m6q0fmeNfg74uQDfkDMkRHyuOPkuIsqdo3LjAPmaeHdT8H3tz4&#10;y+B8t68On4bXPCOoHOoaVg/MVHW4hHGHXLAEfeO4L1xlGPw6p/1oJrmdpbn3X8e/2Vfht+0V4bbW&#10;NPgSC+RS0N3DgSIxGev9Dwa8a+H3xt8cfs1atJ8E/wBqTSG1rwpqH+jwaxcQGZPK6bJVIJYAYx/G&#10;uP4xjbH+y5+23Y3pgstRvxHIy4KOflkHce4r6O8QeG/hb+0N4Tks9RsIbmKeP54mbcyHHqORilOn&#10;7RXITlSdnqj5a/aP/ZAtNFsH+Lf7P16dY8Nyx+fNZW8wmnsUIyGUqT5sWP4gSQMZyMkeP+GfiLd6&#10;S6RXk20cBZF6H617lqmj/GX9hTxC+o+Glm17wNcTFpLF2LPZ5OSy+h654w3cZwwb8R/gb8Mv2kPD&#10;Enxk/ZrubaPVGzJqPh5cRpPJ95tgP+ql55X7rdQedx8581OZ1Rd1o7ozvAfxZaMRqtzkMBkF+QfX&#10;6V738P8A4iQ+IrFImuALiHG1w2MivhzRfEV54d1GTRdas5raa2nKTQ3CFJYHB5BB5BHoa9d+GvxK&#10;vNGuoZYrkOjkfMhrrhXT8mS6fU+4/BXjyG4jWyvZQlwB+7fHyyj39G/n+tTfFr4PeAPj/wCA7zwX&#10;460GG8trhPlLp+8tpP4ZEYcqQeQwOQa8R8P+PbCW0TUbi9AY4KkPyT6AV6l4Q+IsUlvH518Qxxsk&#10;VsgcdKVbkzBezS97vtf/AIJEVKg+Y8a8Dax8QP2GfE9v8Pfjhqd1rfw/v2S18PeNDEXewwTsguAB&#10;x6e4GU6GNfaPHPh3SvF+mG9tpLe7iuoVeGaIiSOdGGQVI4ZWByCOCDkV1mp6f4X8feF7vwv4u0m2&#10;1LTr6ExXljdRh0cHqCCPx9jyK+btatPH/wCwzeuLRr/xN8I5Z92Gcy3nhpmOTyTl4cnOTgdd2Gy8&#10;nzuKy/kb0s106f8ADnfRxUpPV/M6D4R/Gr40f8E//ifF8SvhlbvqPhm8nRfE/ha4nIgu4R2Y4JjZ&#10;c5jnVWaMk7g6F0f9iv2Vv2gPhJ+1t8LLP4sfB3XPtNhPiO9sblQl3p1yFBa2uI8nZIuRyCVYEMjM&#10;rKx/KK7bwd8Q/CcOu6Nqdtf6bqKLLa3sbbkePPP0OQAVOCMEEZyKxPgf8U/jL+xN8WE+M3wR1IC3&#10;uMJrfhyZGa2vrYbm2SIpGVGSVIw8ZOVOCVry8G8FRxyqYiF49bb/ANI6cRh3iqd4u0+nZ+v+Z+4s&#10;nh+NVyFNZOpaOcnEefqK5b9kH9sL4TftmfDOPx58O7z7Pe24RNc8P3Mqm502YjIBxw8TYJSUfK4B&#10;HyuronptxYLPIAF6mvv8Vw5luY4RVMLaz2aPmViKtGo4VlqiHQtJGm+GWgC4efOT3we35Ul1E+i+&#10;HrieAKJpvkhJ5yx+UZ/E1trbqIVhJ4UADiq9/aJdXFvbMDtjO8/yH86+uwWFp4LBww9PaKS+48ud&#10;R1Kjk+pyvjnVbf4afCm91SJMNbWR8lO7PjCD8WIH4182poFx4d8LWmm3she7v2bUbxypG7cSqg+4&#10;wx/4FXvHx9jbxRrGh/Dy3+ZLm7Fxepj/AJZR/d7f39v5V43431K21XxLeT27KIlkKwAgf6pBtH6A&#10;fpWeJ11+X+f6Fw7HkP7Rnis+EPhrfCJ8XOoItlahRkq0md5PpiNXIPrj1r5/8N6Q62ys6449Oa9I&#10;/aQv5PE/juy8MpIxi0yEySquR+9kwcH6IEx/vGsCLTlsbbEkfIGPav5Q8Ss2lmXEc6cX7lJci9d5&#10;fjp8j77JaHsMEm95a/5GbJGkMeSnQYA7VVWR5GKE8A1U8Ra5DDdC2SQE5wQBVjRY3uh5i9xxX59C&#10;Eb2PYu0rmlYJGDszxjGPWp7l3WM/TjApixC3C+cMFuBmi+vYlgJIxgYFU58jM7czKC3RabJBU5wQ&#10;cc80t1fbiIVIGetYuoeIrLT2YyScs3XPNVbvxNa2tmb2VwQB3PesU+Z3ZrbsauoajDGcbhu7mqB1&#10;TJ+VvmJ4INcRfeNHub1j5nU8DNWovEEYQOzjJ96p14tWH7No7WPUWxmSTqMZqRL9d+GHbk1xaeKP&#10;MIXdgA8VrW2rJJb7o3BP8RzWkayexLgbM2pIZeH49Ko3t1yzM3y+lZlxrMMalt4Pfn61kat4ytoo&#10;jGZ03em6pdaKWrGoX2NW/wBdSBfkbA9BWFc61LdTEK+ST0NYN/4je4m2CX5m5xRZ3UsjqFOMnkms&#10;+epI05EjqLMBxkkE9z71o20WMYOB0Y9qydIYuu0ge4HeugggYxhiOp4Fb04OauZNpaCo5h+YDcT/&#10;ACqZbhx+83YJ6CoiERsseR7VXurxI8rxk9q6orkM3qT3N8wcYP40+0nWVsO/PpmsKe+Ibap69jVz&#10;TbgxASSY3E8g81vRjzy1JkrI6K0icMHc8e1bVlImFLng9ADzXPWeoqw3GQ+wHatPTW851c5CE8e9&#10;dqUVsYu/U2XdjGIgFwR90DgU1bclwWAx71JbBGI6fjS3E6KSqqc57U+Vbsm/QSSVdoj34HTAqpI7&#10;+YSM4Hc08siEzTnFRyxXN6NseUHQAjqP6VndtlWsOguJJJAIf+BsRVuK1QnzFwzH+Imo7KyitoVa&#10;RiSB06fyqzGHuBtKlUHtzWijckoapcJZWj3cnSJSWwPTtXO+HPj54m07x/YaD4ISB7rfFPqlpcyK&#10;AbIuVZ2BOQODhx91sZ4OD2k2nw3Nu8MgwHTHIzirGpp8P9X8MaN4ZutBjg1CwLRT37WqESW+05jW&#10;QfNGXKx5G0qSozjgj6DhijSlm0JzxHsuXW90ru60u9PW+6OXGSl7BpQ5rnV+I08FfEbwrcQano9r&#10;qWlXcMNxLpF7Ck8TFiXQtG4Kr80eQcHJQ4xtArG0nwcPDOjN4D0z4fwaTpFhdQTeH5rSfZJE7hZX&#10;RmTGYCxJCFsBcqQFCqt5fiRBodxJa+GvDNg1r9mWJPtUbEA7ApOMgEDnaOOgJ54rnbdb66svsM97&#10;K1v5nmeU7kruwRux64J/Ov1HM+P8pwlRxw8fay1Ta0V0+7Wq63Wh4OHyjEVI+++VGxqlhY6ZqKXO&#10;ragba9nuvMne2ZXFxFhsbOcAEhRnoACODgjLg1LVbrULXX7rSNNi1S1gMVvqBtEnuLdWHzIkrrkK&#10;TnoAD3FLFaWNtHmFQBjr1zT2CmPbHwOM7T1r4jN+O82zBKND90l/K3d+r/ysephsroUXeXvPzF1P&#10;xD41vbGZX8X30UmwtGLafyuRz/yzAr1bQtSj1b4aaXrUd4LuVbO3knlXGWlj2iT8dysD715KEdW3&#10;Ng8+lejfs/sb3wHqHh67xm1vpVjAPJRwGBP/AAIt+Vex4eZzjK2dyo4irKfPF25pN6rXq+1zDN8N&#10;TWGU4RSs+gxvFsOjfGKfRLPTpJ3S1juL+YEKkCSHap56k7ZCB32mul1j4geB7G0jgv8AUmRrwvHE&#10;n2Z2L4IXsMAYZeSRwcngGs7WfEmhQ/PqFtZQTPCguFupgZMjPBWPczYyeCQBk+prAj8WeCdGiSz0&#10;62kaOH/UraWKqi+w80kqPoBX6ti89yrAXjiK8I+Tkr/dueBTweIrNOMGcn/wrn4Y+HGt00XwDqni&#10;cSKvnzC/jAHzBSNsfLHB3KM7eCCy8Z6m90K7sNLFx8JvhtothqW0+Vc3/hp1dPQM0gDN+DY560S/&#10;FKYIRa6JLgdDPqTkf98qAKqL8RbgSGSfw1pTZHIELZ/Mmvmp8b8K0pWVb7oS0+bR3LLMfJfD97R0&#10;+tar4+vPD8baVp2s2V7Kg3RXMassT45AaA8r15IHbgE8cxZ/GPxLZ6VLofjbw94rsNdgDQpcrot+&#10;2n3rDISRZ40kSAHgneygc4zwKlj+JtgrrJP4Hs3ZfutFKUYfQ44rV0n4q+GZCFvbbWLIk8vHeNMi&#10;e+GJ/lXZhuNeHMRPlhikv8SkvxdkvvM5ZZjIK7p39LHJfCL9qDwz4s1C48Ba38RI7LxRp0kgNhPq&#10;SyDUIhlt8DdJSqhgyoSy7eRyDXW/Czx/4+uPBFj4q+IeuPNPrkgmh05rKIJp8bn5YmZEDMVBG9mP&#10;DZGBit5brw94/spdFsfEGl69buhNxpOrWqNuX/aXA49yprG8X/Bb4beLLCXR9SstT8K3kiKkF9om&#10;oPbeWR90xsp8v8GXB9DX01Kq69NVKc1JPZp6P06ficc4xjLla5f6+X5GvrOtW11azQ+IPhvFqKCJ&#10;mjj8pSJSOi4YEDJI5OB+FYF78LPgN4llEkekSaFduwx5E5iKt9AWTr6Vwt18LP2n/gZ4XutO8M6j&#10;D8S9B8ySdIp5mtNWg3EsyqwLLMo7AHechVUAADf0b4paF4j+H+jzpNZnUNkUV1bXMrh4p0wGgBIB&#10;dlcbOVBYryASRUr2c3yyjr5qz/4PyDllFXi7ryDUf2e/GejXjaz4N8SJd8/LJDM0Mxx75If8T+FF&#10;t8Q/iB4WmOieN9I/tCErhorqAJKyHjoRtcdfSuqhmTQLxW8NS3MEjkyS2QiUBuCfmKg9+5HPNa/h&#10;/X9O+INkfDnjTS4ZJ0X/AFn2dkVzjkqGyY2/4ET71ShJaQlbyeqJc7/Ernhfj79j74HfHDTZ/EHw&#10;n8nwtrnLNBbw7bOSQdpLcYCE9N8e1hkn5uh+JPiP+yt8ZdO+Ml58Pdd+Fd4+pTWyvbvZyoYrkISp&#10;mSVyqupUx88EcgqrArX6Q+N/Bd18Kml8Y6IZZ7WBdzFBlwB2YD73HQ/h9atn8Vbbxq39k6nqenea&#10;lsWu9OtJt08IY4RmIcfL+AHucVwVsvo1XzRXJJbpbfLsddLF1aUf5l5n5w6h/wAE5v2lJYkMHgO2&#10;toXOC2pXsSKTzyCjMfTpVWT/AIJw/G+ztRJrPwyguI24+0WGrRFc+o8zYfX1NfpRY+CtTtDqLvq0&#10;sLl4kW337o0HPK88btwzj+6OtRXfw3ks3uNWu/EEcoSNB5YBCBsnt1LtuUYA7DrnjneWu27/AANF&#10;mFXsvxPib9k7/gnbrWseNptb1Dw2sB00LFDe6jEGS0c5MjKCDvbAQDsMEHPVPs3Qfgf8IvhXCJtR&#10;8/V9VcAyz3p8x5Xx2X8O+TxyT1rc0jxDqvh1X0TU7e2a1MbNFOshV4gACd2eHzzzwRgD3q/pPw2k&#10;8TMNV12S4gtZMN9m3FZZgRwHI5Rf9kck9SMYrpw+AoUUny88336HPWxFSq9XZHGah498SavdnRfB&#10;2ny7kbb9l0u2Ekij1dh8kX45/Clsfg38WfFL+frENlpKbj+9v5TfTgf7oby/xBH0r0u81rR/Bnk6&#10;F4f0CNYlb955O2KOIew/iY+g44OSDwcPWfEGrTywazFrBkdJmWDT4bkqXzkYKAgONuW+bOOvGK6Z&#10;UV9uXyRiptbI5+T9nrwHYGK08efEy+uZLmVY47WS8SCOV2IARY+SckgYGetXbX4Mfs8aAWit/DNv&#10;Iy53ANIeR9DiqHj3WNO8FR6O/iKRtOj1S+ED3dyj3Blk2M+xY40yCQrHJOBjHfibWj4z1PUbPS/C&#10;3ga51vRJoi17dTutj5Mm8FNolQPIOCxKkYO3AbJKp08PHaC+eo+ao1uSrJ8FdP8AFVl4Sj+GoWbU&#10;I2NpcfYEMbFcZTczZ3Y5xjkA46VqaxefDvQ7600S48JKZbxnW2jiRVztHJ+8MDkVU8U/DvxLqup6&#10;br0Osad4efRzJJbyNH9tDyNEYxIQ4QIVVpB1Odw5wMGv4f8Ahvp+neJP+Er8SeLdY8T620YSHUZ9&#10;OjWOCMHISIRRrDGN2Tn7xJyWPFaKMV9hfcl+ZOj1uN8dW3wf8Facus+IfDt1Ak1wkSrbXDK7yPk7&#10;QBINxwCxHoppup+F/BmkaEdbfxTfaHb+Ss0n9pSBUtlbH+s/u9cEM3XitVvBUWuajHqviLR9dvZr&#10;aRXtX1S5tTFGw6MkUbbFb/a2hverms+CbHWbR7bWYruaCR1d7e4vA8RZcbcoTtOCBj0IzRKKX2dP&#10;uBb2OPs/Cl9q1l/aXh3xHpGsxHcBPZSBCSDjb8pbnPBy3bpXCeKfCuseD9c/4SyDRI9PuViKvPLZ&#10;hl56/OoGcjvkmvX77wZrkmiNomi34srZYwlu1tp0Re3A7J8xUdP7h7/hlaJoWteBNAuNOXVtU167&#10;lOf+J1qIIcdAmHRRGgHdEZj3LGsZQUl/wzSKTsdD4JtdXtPAtrqHiMxfaZbYzTtEu0cjI4PQ4xke&#10;tMNp5ph01CwcFUkG7kMfnf8AMsP++axrvx141u9Mg0rxFY6NpV5NfoRbHUHmea2XknY0cZDlsDCl&#10;1xzu7DO+FWs+LoviD4g8NeJUNxHY2qahb3wVVD/aZZQiYB4+aOQDPICDk5rqjUp8nKnqTyu9zrL+&#10;x1EJI2nPMyByC73IOMHsGGP1rn/FCeLU0q5i0e/+y3RgZYLq+tWaOJyMBz5eQQM5xxnGMjrVT9qf&#10;xifBPwnXQrEebfa7ILG2jHUBgS8h9lXJ9ztHfNecfDG21vwv4Ngs9K17UYV3ZSNbpguwABcLnA4G&#10;ce9fHZ9xbg8hxaoTi5O13Z7X2Vn5a7np4TLZ4qj7RO2v3m5qOi/HCyumaHxpZXNk1k5Eog5M2Rt2&#10;ckFcZzzk5GMc12Ph9NTsPhrZ6jBoqLqd3asNQjEIeDzCQXJXkqAQx7nPXPWuGg1ee0kvZ7a1sItT&#10;1Jk+2avJGyySlBtVpvLwZticKpx0AyByNvwbqOs6dpFvpk/in+0JY7Zf7UkslMSXDNwxCuxMeSem&#10;7tgkiuvJuIMszlKVCpr2lbmXy6+qujHFYOvhviWndbGlZPoH2mLUTp1rqMlq7FUd8FZNrJkZBIxk&#10;jI7VLaefFFeXN0dK0+OS322QlLvIkpLEkucDZyPlBByDzzXK+OPBPivxT4UtfDvhTx7D4W1231Jp&#10;5NUtLWSeKG2jyFjMcrIsjP8AJlXygy/3sDPZeG7fWoraK01q5sp7gDNxJZ23lQygdHWNmkZB2wZC&#10;PfnFe7Byc0uj8jkaSWrMnwN4Li0jxXo/i+HxZqNtLHNcRWmkwyL9lu2dmXz5yE3PIRtYKWCAkHax&#10;VSvd3cnhbwrFdPrEs1vaWSSRrCsgTdGBlVUE9MADA6kdK8x8dfFHw3qepW9n4A8bM8llLNFeNp1x&#10;tjMmVGzev3ipVhwSASR14HOeI9Z1/wAWXS3viLU5bt0+4sh4X6AcCviM+47wGT1KuFpQc6kbWaa5&#10;b9dbt6drfcephcoq4mMZzdl+Ja8Q+JrrxlqOoaqbVIre8dBFG6K7KkeNnJHUFc59SfU1jfDm2i+H&#10;11Na6t4o8QeINNubNorm21eW1+1SS4wsq3NvBCVYcg7kkyGI71Pa3KRoI8EAenanM0ExJO3cOg9a&#10;/KKPF+fU68qirN8zvZ6rXsnt6LQ9+WX4WUOXl0NHxN4y8QfEfWo9X8QbEFvEIoYIU2pGg5wo+pPP&#10;f8qeJY44jHENoPXFZsMm9sg4weOMVIxlHyj5ueorx8VjMRjq0q1aTlJ7tnRTpwppRirJElwd8eYz&#10;k9hWfPuAI6H0q+sgPBH4YqvfohAC964JRcldGpmB2L8jBz6VK0qrGcnFDQorYHpWdrt+LZRCSMms&#10;HeKGtWWEumabzAemRwKuxXETLnHPTB4rnbW9IOc5zg5FadvPGVyvfrilGV0Xa2hYulLjcAKpXAKr&#10;twPrVyMxsOeQTUd5Cm3ch4NZSTBGcbvadrtwOM1JaXOZODnJqpfBowWXB5qK1vAeo5+lc7m4yszR&#10;RVjbMiP8pHTnNS2EMkj7QwAx95jWfb3aOMBvqKnjuGhjywGc84qm4vVis7WRYupEt2KRAyN/s/0p&#10;0Ba4ufKdDjvxVZJY5SXLfl1ouL8QgYf86ybiuuhSTLpcQHCPwD19alt7rzSFJ/OsZdR80Alh+FWr&#10;ScBw28H/ABrmnKzui4rTU37RIz8wHOfWrUkSnDHJ71QsbhUGcdRwKviRdvzfr2ppqSF1GSx71yQK&#10;pTiONiNgCn73sfWrshKrwvU1DLb3DjznXg+g6CokrMZQmgQp1/AVj6lZhNzoOD2rpVslWMoUOG6Z&#10;/lWZfWEisVweegxSSsx3udL+zf4kFnrt94TuXIjuohPAN3AkXhgB7qc/RK9H8XafDdaLJG7jLLlS&#10;DyP8mvCvD99J4X8VWPiJMgWtwGlAHVDw4/FSRXvmoSJdQxynaYn/AIweNp7+npX9F+FWbPFZJPBz&#10;fvUZaf4Zar8bnyGe0OTFKotpL8V/SPoj9jHX4fiD8FrvwTqz75LIGMoxBIVgSD+eR/wGoU0Z9e+B&#10;2r+CbpCb/wAG6q6Rr38lTuTr1HlPjPqK4X9j3Xl8GfFS2s2k22utQtAOePNXlc+/Df8AfVe532m2&#10;3hX49zWFxEwsvF2lsmPl8szxc4653MjN2OQpyRgZ/bsJaeHSfTT5P+kfKVfdqNr1E+Fip8U/2eZP&#10;Cl06vcWkTWfQDDR4eL/x3YPzr5r1jw/NpepyxlCpViNmO+T/APWr6B/ZyE3gz4na58PrqYhJg0kO&#10;84DPE2OB7q2fotc3+0X8PpNO8a3NzZQYhuT56D3br/49mvx/xcyT22AoZglrTbpy9HrH7nf7z3sj&#10;xPLUlSfXVfr/AF5HmmiWbqwwOOOTXb+FkPmJx93tisyw8MywQq7oRuwcVv6DbC3uV46dc96/DMNQ&#10;cZq59BUmmjvvD9gbqNWCgY45FdZpmn5CgqM+1Y3g2FZYgQoIxnkV2um6cuAdvJ5r9i4VyeWMUWlc&#10;8DEVUpNsk06wCgcA1rW0BAAxSW1qEXGMAd6+TP2xv25bxhcfCX9n7WvLZiYta8VWj4aNeQ0No3Zj&#10;0M4+6CfL+YiSP9frYjL+HMv9tXdkvvb7JdWeZSpV8wrclNer6I3f2xP267XwFJd/CT4I6hFceIwW&#10;g1PXUCyQaQwyHRAciS4GCMEbIz97cVMdfEt1p15aahL4j1S8lkSdZJ7+6vJy7vKSXaSR3JZ2bJJd&#10;iSTkk80/Vr7wl4G8KPqeu3dtYafp8BE00jBI4olGP1GAAOpIAr5+17XfiJ+3XfN4b8PfbPD3wpSb&#10;F7qAzFd+ICDjZGeqQ+rdx6k5T8WzrPcbxBjfaVny0o/DHov85P8A4bQ+1wWCoYCjan82+v8AXRFP&#10;4vftL+N/2idZu/gr+yXemHSrYmHxH4+VSIk+bDQWZx87nkeYOADkEDax7X4P/BXwV+z/AODDpvhn&#10;T/391j7ZqFxHumunyNzlurEnPX+QArsfh98IfB3wn8J2/gjwhoVpZW+noVhgiXaT12sxPLFgOSe+&#10;axvi34yisLprbeLdIYSsShRjpnII69+ay9nOcE4pqK6d/U19rG9jB8Y+JYLSZ2mnBaMFR5Z6Afzz&#10;XCa347vpgVt7lAucfO49sVjeJfFWUk2T74yeUc7SR9c15d42+KOnaJA0Vi7F+R5UgJC+/P8ASs/Z&#10;uTtY6ouKV0zrvFnxVj0Eu97dAsCdkbIDgjt2x/nmvEfix8frvV821vKhA6Krfd9c/wCFcZ47+JGs&#10;+I7/AOyWcryNI2xVjLFjk9FFewfAP9jix0m2HxV/aQmistNt4Tcx6Hd3HlEqMESXLn/VoeyffY4G&#10;BkZ0jhcPQ/ePQuOIqVPdWpyf7On7Jnjr9o/Uz4j1W6k0bw1HPi51aSM77ls8xW6ZHmvxjcflTqx6&#10;A+8a7+0f4V+CUC/syfsteE1v9aWdlaREE0FrJ93zZ5AB9omXnOcRoQBzgpXP+Jfi78Tv2pL0/BX9&#10;mfS5NJ8LRfuL/W1tRCJIhwY4lUZij/2QdzD7xAJU/Rv7O37Ivw8/Zl8PLrNvKTqLwh9S1C6/1jHu&#10;ScjAHPoBWOInJR562y2S6eb/AMvyL/dSjyx3Jv2Qv+CfFsNaPxk/aN1KXWtfucTtNeMW2seyq3Ix&#10;jGT+GBX0x8Q/i34I+DXhCQyX1tplhbJlRvAOB2x24rwn4sft9fDL4OeGZotd1L7Rc21uPspgm80S&#10;pt+XDDr2Hv1zXxHrfjz4xft8eJ9R8Ual4jt9E8EaGS+qaxqU+yxsIs/8tH/5aynICxKSSWUHGRjo&#10;oaUufoeROnN1P3h6D+0d+3F8Tv2jvFn/AAqb4BWF5LDeTmGOWxiLT3h77ABwvq5wAATkdaj+DH7N&#10;2kfDrxUmhnwzafEP4lpMrPpBfzdE8Ny9d99IP+Pm4U8+UpwDnOMBj1Pwe8A6Lo3gzUZPhhqEvw+8&#10;B29sD4o+JuvsLfV9biBGRCTg2VuzYCKuJX+UYBYg5Xh74r+Mfj1bSfAb9g3w1L4M8AxSeRrPxJub&#10;RlutTUn5xbDqobn5s5POTnMdaRUqnvbJf19/4j/uou/Fr4yeBP2b/Hhk1Tf8YvjXfxiKKxXabLRc&#10;t92QoQltEjf8s1KjruYHra+CH7J/xJ+L3x1tfjN+3R4nHiS8KodF0+GMjTdLOQQYE4UhW3KGZV5G&#10;4KpOT7D8H/2RvhP8JvAVx8NvCOiG5u9YjEupatcsZLm5nQZWSSYj5m3ggKMBQSAFBAr12/s9L0zT&#10;k0tH2mO1RWdo8eW2Du7dM/zrP28q0XCirLq3u/Jdl36+dnY2vCgr7t/ga/hrw7pPgnUZ9DsbWFrf&#10;7gMKgDaeFxjjHC/rUuuRx2sTySrsSNuvoD/+s1l+HtaSW8BmhaOV7dFkQ8gMpJyD3GaueI5LvXbY&#10;JLFtgL/MfUZzXpYanCjh+SOx5lSUqlTmZT0O+tr+3YO4Y7/3WG6885/n+ddX4DnUGXTSNolBPJ6s&#10;vb64P5LXC6Z4e/sjWS0U7yRHG8P2PT8v8a7TQ5fscq3krFArLMDjPT735qSPxpXZSSsdNewG40/y&#10;BEQEdcgDrnqf1rmWsrqw1MO8ZJWTbtHc12lwpbT5EgQueSCDxx2/L+VZOv2ks11DeJFjeyuRnrg8&#10;/wCfenKKdmKMmiz/AGS0jGVk4XBH45/x/Ss3V4w12iKpHO4dsev68V1OnJHcWokH8cQUg9uSP61m&#10;eJ7J3US+TtwPvL/F6/j3rSNlLQhttajYdOuLaa31i1k/dTweTMrD+NclSPzfPrxWpqP77TonC/cP&#10;/wBepPDUP9q+FbuErvkiAmjAHVh1H6EfjT4mhNisbsPu8MP0NYzhyz0KhLmRzUbv9tWRhwrZPtk4&#10;NaUI+wTieXaq5wCT2rnNZ8Z6FoOqz6GIrjUdQbDRaZpkQknKtnBbkLGuQQHdlTJC5yQK5bxLZfEj&#10;xw13ZeO4jBaW7FotA0ZmaN4TgBrmbaGmzhsoAkeGIKybQ9aUYymKfKnqbni34txXMz6Z4Atv7TnU&#10;4fUXbFlbkEZBccysMn5UyMoVZkNeT+PfEOleGILv4hfEbxck/wDZ1u895qupTCK2sIgDv8tfuwoB&#10;kEjLsAAzORXYXuoWujaM3nypZQRQ7nkmGxEQDkkngADPPSvkfwppesf8FKPjE1lbRTj4M+HdQzZW&#10;7Aqni68iYE3c6/xWUbL+6ibiVgHYFcLWs3QwtFznsvvv0S83/wAF6JmlClUxE9Nl1Lfw1+GPjX/g&#10;od8Q4fiX40XULX4UaTdJdeD/AAxfwiMapMg41S7QKGKE5MELk4B3kDcBX3H4e8J+Ffh3pEV/ZaXH&#10;AYbYLECBkD/Hgcew9Km0nR9B+FHhiPTbWFVaNPlToTxyxx3ryb4z/HCGxtpIZZwHbOwBuhrzuSpi&#10;KyrVt/srpFf5931N6tZcvs6WkV+JrfHT4s+GtR0C58O6kBJbyryiSFWDKQVdWUhldWAIYHKkAjkZ&#10;r4++NP7TXivwHYTJ4s1OXULfJS2vIYxuHQDzUXuc5LKNvyknYMCqPxh+PFtpST6vqF8M8hFB+8c9&#10;q+QfjF8ctU8VXMs11dEbsgBG4Ueg/wAa7YXcko7kwprkfNsdB8WP2lJ/E0MtxPrIljc5VY5cqPyP&#10;NeI+IPF91q7NfajemC2z8oP35B6Adqzdbl01XOp61aRyTSD91blBucdix6gVF4R8E3fiy9OoXVsl&#10;taK+StvEFU/7KgDH1Nexh8PBR55P+vL/ADOeTk3ZCabp+seNbj7BpiG2sl4kZRkn/eb/ANlz+deg&#10;eGvCGjeGrYQWNuPMI+eVxlnPuau6dplrp1otlZQLGiDCqo6VaRAo5xz61tObkuVbFwgo+o5EVOXA&#10;AHYUM3zdfxoCe/1OKQAntx61momlxRuPIBx7dqCCepNAckfKPpgU+K2kY5OcHjpT5WIaikHrnHYU&#10;9IcNnP6VYg052YlVPPXAq7Do07kAwn2yKai2F7GaInc8D8QKlis5MYC9fWtmPQLrGDAQO5wau2uh&#10;ys2DDxxzVxhcHJGBFpchGAn6Vds/Dd1cMCqHHc10lloaxv8AMMnPpWrp+lBIw0eSeij/AD1rSNJN&#10;i5tDnrXwXKxA8jj3rTtfAo6PBj0THJrqbG1SNh5vQcZYCub+L3xo8JfB7SRf60zXN5MCbHTLX/W3&#10;PON3PCIO7H0OAx+U7QoJkczZW8Sx6B4K0WXxD4m1K3sLKEfvLm5baPYDuzHoAMk9AK+cfib8ePEX&#10;xEmk0LwDDPpelsCkt04AuLgd/wDrmv0O4juMkVW8ceMfHvxx1xNe8bzbLSBj/Z2mQHENsDjO0d2O&#10;BlzycAcAAC/4Y+HTapMttYWDlm4G0f4UTr4fDPTWX5Gcuea00OU8PeFY9PjEVnbrkDl9te0/s5/s&#10;b/Fb9o3xINI8F+G5po0Ia7vpwUt7ZT/FI5GFHXA5LYIUE8V9J/sh/wDBLW/8ZLbeOfjDd6hpGjnb&#10;JFZ+WqXN2pGflDIdiHj5zz6A9a+/PCHh3wR8LfCtv4N8EaNaaZptoD5VvAoGWPV27s57s2Se9b4f&#10;A4nGy9pVbUX97/yOadeFJWjq/wADwn9mn/gmx8I/gRaw6rrFrF4h15QGa/vYB9nt365hibPIPSR8&#10;twCojPFe/wBv4E0gStPOu+RzlpZOSx9eetVdQ+IGl2Xzm5ViB1Byf0rndY+NdlbkxxToSP4QwJNe&#10;/SoUKEFGKsjllKrUldnewaRo1hGAUBwOTSy6vptknyKqgeuK8mvfin4svyWstOMcZH+snYRKfoXI&#10;B/A1nRXvj7xN5f2aW4kSQ4Y6faGUp9TIY1/JjWnMuiBU292etXvjiytQd12ijn0rA1n4x+H9NjM9&#10;3qiBR1JkAH864rTfgj8Rtcm2arpcqumWS6v9eRYyexaJItw/77qyPgjrc7/vbvR7aWFwfP0vSzdb&#10;yP7wvHlU/UKKn941oi1Cnfct3n7QegbyLKTziDglOec/54qnc/F/xbqUZk0Pwhqd1k4AitWC4zyS&#10;SOABWjb/AAQuonW4uPFmuxzplg2j3aacM+62qoKmu/2ePCGuzrqXi/QE1i4QfLca3eyzyA+u9nzS&#10;VObKTpo5DV/ir4lt7oafqdzpumyv9xNU1m3tiePSRwaztV8c6va3SQ6n4w02MSDIksY7i+X/AL7t&#10;YpV/WvYtF+DHgmytfKTwfpY4GwIHcD8+taUXw08K6XB50ejadGxPDJZpkfhk/wAqPYzH7Smuh866&#10;h4zvfOQpf6pfRuPmNhpyqfyuZYatx3DXxE2kad41uPQS6dYwD2+aK8mP6V9BSaNcWcRbT5D935fL&#10;t4wFx0xhc1EdF1S8XN5fGPIydlqSR+OAaaoO9xqoj56ubD4jSHfbfCTVLlSPke88UyRnr6JYv+hq&#10;xBp3jIRf6X+z5cuQPmceOrrGfp/ZfA/GvoFfDERtx9ouruVScZDYHtxk1Pa+DNOVkdtO8wEfecsx&#10;Jx3HGDRGg7v/AIA3UVtT53jsvFSRkt8A3lcDLn/hL7jA/wDJEeoqK/03x1kTWfwjsEQ/8spNcvJT&#10;+YgX37CvpceFLZZcW1oqhjkiQdx9c1Zs/CGhQh/tOhtO0oxIrANuHpjv+VSsG+a/M/w/yK+tJLZH&#10;y9YDxgyH+0PgtpoQHquuXisR68wHFaMd1d2qFn+AMDkDqPGtzF/Oxavquz8KGSFIrTQIEiIGwMVU&#10;AH2Gfyq7H4F2h5Z7K2jjUZ+TGFA7ngYrZ4WVvi/Bf5Gf1lX+E+Q5fEuq26j7N+zTCG74+Js4/H5t&#10;LA/Wu++Ff7aHx8+FdofDj/B0Xvhx2BuvDWseModVspADnAgubZAnPOY2jYnvXpfiH4l/CrQ3+yaS&#10;ya3eMwVbfSYxKmfeT7mPoSR6VhprHj3x5N9iiaDwzbOTshhVWndeODIen1QKRXj4jNsFgJOPteaX&#10;ZJP8tF8zsjhK2ISco2Xm2v8AglG68Ufs0fHd5k0bQfEHwi1z7O0rpqaR6joV3JkfKjWss1zbE8nm&#10;N0wAMrXBaLp3xnt7m50m2u0u7aKYpBfC5YxyKD99ScEqR0BweuR2rvbf4Z6XbyS3Dae9/eCTc93O&#10;+9y3rliSTnnNdH4QtfE1teKuuWELwyL/AMsUxtAPGT69K+Fx9aljqqcaSh5rr6rZfJHrUUsPB3lz&#10;eT6enV/NmR4W+E0l5GmqeJtal1Peilo/L2qPUbTwR74zXp3h2Cw0eyWx0uxhhCjbsjT7vHGfzrNu&#10;tQttPUxNFsj/AOWa5yB9aksdTtmuGs0uSzkb1QEBtueo9qyp0KNF3SMalWrV3Z01ld3KoYr26Czk&#10;/KyHGcd+vWrUWparb71bWAUAG2NlB2/1Nc9JqECDzX5kU8FeWxj6detLbala2lsLwOsIXO+SZsEA&#10;9yelbLcxtfU6az1WG3n/ALQXy1dI9hndMnb2H0qa68SyXd8quElRVznndz6Dv9a8V+IP7U/wk8II&#10;0P8Abb3txDlfsmnLuGc92OF7eua8g8S/t7+Ob2GaHwXZWumQjIR2AmuGH1ICr27fjW0XpYfs3ufX&#10;HivxTo+gaW+o6/f2NlEMESXkwRTjkg5P+NeT/ED9vv4N+CY1j0Dz9XuekKxnyoyR/tMMn8q+Ptf+&#10;K/jrxpqPn67NcX8zyY8y4uWkZQeejdB9CcVmyeEF1KTz72Qxtu3eWigcZ7HvUznN6xLhTh11PYfH&#10;v7dHxS+Jv2iw8PXw0i0bIa3tF2MPq/3h+Y+leRyeIfFHiK4mkunf7RI5DXF1OW3Y6nPU/jUVxpg0&#10;3KWdq8h3YJRhnHqSSDUt1qVvcQrEIMMB84X1/PiuZuTd29TZWjokPtDqukliuoJLHJ96QONoz268&#10;/lUiabpGqaulndyxIzJ5iEOSHI9CRjPtWTdaoqXKTT27NGpPmI8vYdODxUV3r1lqFo9roVqkTMP3&#10;sMyBWHvgcVpGd3aRMotbHYXscFhZeTbqSTwJg2QnvgHAFYF1FZ3t7b6zaXyXIIEcpjl2EYOCcc7h&#10;19xWNbQX8Esbyt5meCiSZz9c9P1+tSrPNpd75NpZlQD8+9ycn0xjNX7RyuhKKjuddcXVvY2qz2Ew&#10;aM/ehKFtoB5PPI/Cq+g+IJ9WeYJBCscRws8chYH8MDH58Vzc+t63BGZHjjMbudyoDnafwpfFnxf+&#10;Gvw90X7br+u6ZpSCE4W5dUkk+gJ3NyMYANS1OTskVGNjb1QLfT7NSjlmiXODngH0rGvYpbIldBBj&#10;UjmNkyAT9CP518+fFX/gp18LPDkTWfgzSbrWbnGAZMQxZ9sgs302j618++O/23v2mfi0To3hwNpd&#10;rN8qxadEYuP97l/yIFelQynHV4Xa5Y95aGcqtOMt7vstX+B9weJPjN4O+GGnn/hOvFVhp0hBMchm&#10;xIf91Mlm/AV8+/Fb/gpP4Q0Pdp/gQXWqTrkfark+UgOeoVcsw+oWvEPCX7Jvxm+Kl4b/AMS6xcbZ&#10;GBmO1mY5/vYyfzr6B+GX/BOfwD4bslvfFN7D5wwVWZwzSn0CqeeexYH2rV08nwTXtZupLtHRfear&#10;D4yor2UF3k9fuR88+MP2mv2k/jjMbHTvtaW8jfLDaxtGv5rlz+Jqz8P/ANjH44/FO8jOqm7Czkkx&#10;wxtwvcnb2HqSK/TbwX+wH+z34S8HQDxvd6vDeTQLLNaaNNFb+X/sGRo3BHrhQwOfmNV/En7LH/BO&#10;7xHYR+FrT4o6x4X8TTMFs7jUdVjvrcN282No0YA+oPHoaiefOmuXCwUPPd/ezelgMLf97OU/TRfg&#10;fHHw7/YS+DHgi6a58ceNbK4uY/lNklwpYMO/B2/+PfhXvXgi9+EfgGyGneCPANqJVQBbq4czMT0O&#10;EACHJ55BPvXnv7Rf7JfjL4DeMX8O6xcwySS24udP1PTZVeK9gYnbNGeAynBHTIIIIBBrzLTfG/xG&#10;+HVyqahJ9psz1docHH0/hPuPyryp4irjZc1ao5PzOipJYeNqCUY+R9eD4kajeWCwXF9OUz8lvu8t&#10;U9Qq5AFW7C0t7qHzJLaUlzmMP1J9s15d8IPiZonjjSYSmrrLMmfOilXYw9gR/PFe9/B23g1hmgu4&#10;Qyb8RGdfTseOK5nzQlaxytKort6mHp/w21W7cXEa4ZsnCMN34j/Cuq8H/CK8+2ebq9qdkgwGcjj0&#10;4Net6f8AD9I1hkggGFOWYJnAP8hXYab4YheMPdCORem4kkj6jgEVcoSqSV+himqcdDyvUfBOlL4Y&#10;XQvEmlwyWiXQkE3lgPBIB8ksbdmVgCD/AI188/tt3994O1Ww8bWrJIurWaTtLFgI8oysgGOnzAnB&#10;9a+9dV8G6L4g0GXSbmBJ4pI9jZ4xx1+tfG//AAUN+BPjH/hU1joHhHwprPiDUNP1A/YINH0ua7me&#10;OTqNsSsTggfnXPUwnNWUkd+Hxd6PI3sfIknxl1e4vU1SJzD5a7kKnv8AhX0fpPj+f4qfBKz8dRyG&#10;e/0mNbe+ERzvhPCOf90/KfQba+VdR/Zh/at0TSJtU1n4I65ZQRJuYX8S27qp9UkYN39K9L/YGfxJ&#10;Be654G8WWrJa3ke17Zn52sdrdD2+U/UCup4SNGLmmtPMzVaVSfs31NW68YeXHPZvdKoPMZVuQf8A&#10;9dYPiXxda6/pKQ31z+944Y5yR2rmvi6dU+HfjjUfC2pRtbSWt5JHgpgnBIGc9q47T/GLm5lSaVHC&#10;SHGe3et6NJz2Oeo1F2aP09+Cvh34ef2pH4p1fi0ikV3W6cKrH/bOeR6Ln8DX2p4M/ai+Ivxq0K2+&#10;BnwQsHt9JKeTe6hbx7Li4jAwYoEA/dR4+9I2Dj0JAP5kfC1tf8aanbRQz3V0xYBFuH2pGPXYOF/z&#10;xX7Bf8E5vhh4W+EfwYvfEV7eWlpcXSBtT1W4ZVKoq52KeyivtcmoVKi9lQXJD7T6vyueDmFX3eep&#10;7z6Lpc+aPij8KF0r44eHPBk8QmFncB7hf4Sw5b8AABXs9ta6fpieXY6ZbxDtsiGfz61T8RWNr4h+&#10;LOq/EQWzCCRjDpCyLhhD/wA9COxbr9KvCQN1H1zX0OW4VYdTkvtO69FojzsTWdVQi+i/ElW8klOZ&#10;GJx0yc4pRKgOevHeotgJwBnJ4pwhbGQK9I5W0TCRz0HPtThI2cse9NSNk+bH5VIP3jAMmAKAJIXl&#10;IwePrU6RBuuRjvSQRKQNvHtVmOJh0H5UCGLauQOM+5p62wPPT2qeGJiOn5irEcAzzTSuJ3uVFtyO&#10;Qv61KI5B0H4VcjgAGQoFSLAvQrmizTFsVYRx0qzAEIxjk+opwtVJ6U8QFOh/WqHbQkU+3FSqisfu&#10;9O1QxrKpAHPvViEqfvHB74ouJ6Cxx4Y8fUGp0L7uAPwoRFHKNzUsMbEgNGMZ6jihCBeeoqRI2Jyo&#10;5708CMD/ABpyrg4/SmD0BIWBBYj8Kl2MvRqapbupx61KrDALHvQS2rDVABO4YNSgD0/EUZXqMH3F&#10;KuByP50EscrMGweR2NTI5A6g1Eq/3adhlOSOKAJg6k4P6U4qMZFRBdxwKcFZfut+tA3boKzMvT8a&#10;azMDnJBqYMrcP1HpQEST+P1xzQBXZ5F+Tnn3qNnk5449KttGnIbB96jkhB4BzQO6KTSPnCn8DUMs&#10;zgjDd+1XHgU8kc+tRPa8/Mo+tBWhSaeQDK5HbrUMt5cr1HtWg9l3BHWomtB91x+dLUehmtq1xF/D&#10;nFMPiDBw6kHHStGTToW4KgVVn0aJgQF575pO9ylYbD4hbHyy8fWp4tem6Ry4Ppms+fQRn5OPrUa6&#10;bNC3DnH1pXYWRtw+JLhCBJtIPXPSvzC/4K0fsXP4R8az/HvwJpkcOg6w5kv0hj2pZ3R5IIHRX5Ix&#10;xnI7DP6RfZJFOQT9M4rP8b+BNC+Jfg7UPAXi+yW50/U7YwzxuMkZ6MPRgeQfUVwZjgoZhhnTlvuv&#10;X+tzSlUdCpzxP51/iJ4L1dke/exijRUDmVGZuPpgc15rqOiTwMWErFlY5LDBz/SvuP8Abe/Zi8Y/&#10;AbxZq/ga8t2njgDSWc8pCrcQNko4IHTHBHYgg9K+Udb8OfbYl1FVAmRfLuY1zhiOjV+Z13VwVf2b&#10;XKz6Oly1qfMnc6X9mP44Hw5rieEPFdwFtLtgiTFvlST+En+R/wDrV9KSWaS/dbOTng18L6nYyWNz&#10;54DJg5DKvevqX9l34op4/wDBp0LUrvfqOmbUlUtkvEfut79x+Ve9gcR7ekl1OarDlZ3N9aKoBYkh&#10;T6ZNVhbxLJy3oelbN/aDy2wOgyfSs6e22najDjgc5Nd1mZFJLWEzMzg4Y9zn2oe3SIFA55PGG4qZ&#10;oigJGeO/rULct+8bGB6UmrARR2dmkpaTd8w7EcUrraA4jiYnoC7Z/lSyoCuVHQg81FIMAhsgkfNi&#10;p1GlcI442bfjB71OIUOcLnt061S3EACMcliM+1TQvskDKnAIyOnFK12NaIuJEWUEnAPFE9vFvyO3&#10;QYpIcEHA6twMdKcjl+QD044oshJlSXTISdp4x933rM1DSFz8qnB5I4rfkAZGIHzKDjmmSWqSfOU6&#10;8DpUtFRbucLrfhu3vreW1ubcSRvGUlTHDKRjFfO3xD8CNoGoXXhvUoDIv37KcYDFSflIz9MEfWvr&#10;e60tAQwj4Y88/pXnPxv+HS694YbU7GAm808GaM9C6Y+dPy5H0qJ0o1FZlKTR8iQ6xZ+H9ZFpc2ty&#10;k0MgDbrV2AH1xj9a+nfgP+0JJBaW+maVatDOrBPPmcIirjsBkk/UD614d488OC9t01u2j/fIoWbj&#10;7w7N/SoPAmoXWk6hHIkjBlYB8H06V5mJwdN7IulVknZn6o/s6eOLPWUjl1bVXurphugZzhIscFQo&#10;OM8ZDHLYYjOK958Yzya14MjuNNtpZ543RXjiXczKSFYD8Dmvz9/Zr8fTQrAbi5Ko5XABO4erDtwR&#10;/nmvt74T+MZlt1k1aYM8Q+Rk6TD6dj1r5PHUJ82p61Kd0mt0bP7H/iS/+FPinWf2ftQgdbQPJrnh&#10;QPJwtrLIPtVqAenlTOHA6bbkKowlfQ51iO5jQ+WFAbCh/lOfSvnH41aZc6foFh8W/DtvNNqvhi8/&#10;tK3jhY5uoQGWe2BHUSQs4AOQCQ2MqK9Z8Pa7HqulWmt6Betc2F/bx3FnKrkrJFKoZWGexDA/jU0q&#10;8qWj2JxFJVf3i6/md/HbWS/6RMy4VfvMMAe+a8S8T6s+reI7rX4JT5U8pFuD0WNeB19Rzj1JrvvH&#10;+uf2R4XW0jlaO4vXEa7WIIUj5zg+3GfcV55rdlKiRXGnAvERiWIkfKfUV11qt6djjpQamQTC6jcN&#10;cxBUP8QBx9fpVKG2jvbx9nLAkFw3HGRn2OK1rGW9s40vYSHjJwUIyF+ualeO3N2t9p22In78Ybgn&#10;0NRSj7qLmyvaxy2CpIhkVmB254VxnH4Gm6jp9p4l8uJpWtriBPlnjYLIhPTBIOR0ODkHAyDVie/i&#10;VZbV9rLIMlSSNj/4/wA6zJZV/tGCW0vAXYFpMH7p+np0rWafwpkR7sbqkmsaIhl1q3WaFQF+1wqc&#10;DHd15Kf73K8ZJHSpf7Lg1TTxqSgCMABZEIK/p2PatCy8ST2l+kV0RgPnzDnB/Opte8PWqwrf+DLk&#10;ae0oPn2PP2W4ORztH+rbjGV4+YkqxxWtOo6SvciUVN2aOYlsUs3DOh4yckkgj6itvwy0+nyw6g1u&#10;7Q7sPHIOHB6r9Ky7bxFYzXh8P6zZiyvApZLeQjMgAGSpwQ46cg8ZGcGtOwvbSztZLe6djIQdhP3S&#10;p9DkYNUqt9UT7JRNHUpmtZJIEACREuATnAxwee3Ndh4e0G00rwnDIY2Se7UTXIxgqzY4P04H4VxX&#10;g60k8Y+KbLRJ/njjzJOxj48peoJHY8A/WvRtekaDURLCgGBgKw4Ixit6Dcm5Izq2ilEwb+2CKNzF&#10;gBlSG561W8QeHYxZDUILjIdQZEarkksd85CwmIkn5SeD9D/jWlo6RXOlyaXeLyo4OO9dCqIwtqcJ&#10;Y26tessylozgBf4lHt/hWu9hapstlIK42rkdqlvbKawkG2IcjClgDU1nZJJA98YSWxtCFuh9v896&#10;IzYFC1ikutS8iQg2rDacD/VgDg49KwficltFEuj6a6SmSdVkRmwCgwcZx03Ff1rtbZNP0q3Nzeph&#10;pG6J1P0rg/Ek1pq3iGbUIYdkIPlQpnn5cgk++4t+Qqq0/wB1o99BQXveh4b8d/2TPAvx5RPEOqfa&#10;tF1vS1ZtF8Q6JN5d7ZTY4ZX6MnrGwKsQuelfIvxY8Ba74R8XWnhf9oqOPw54kjl8rwt8UtCi8vT9&#10;SboI7jqLaVud0MhMbAuFJVS1fo7dotpaKsqLlRvfJI5Jzj9P51yvxG+G3g74leH7rwx4z8P22pWF&#10;/EUu7O7hWRJB1wQc/wCcVpgMVKNRreK6f1+Q6kbxXc/MX4ofCa4u/FSw3tnbeFfG0zfuLqM+Vo/i&#10;RxyGRultdMOq9GY8btwC6/wJ/at8Z/CjxMfCvjm2ubK7tHEd1bXa7XTtyO49GGQeoNem/G34C+Lv&#10;2eFu/Dd/oF98QPhXLljprAzav4bjP/PFic3cC8kKcOvy8t8z15X46+H2g6z4OsfEEniQeL/BJj26&#10;H430U+dqOhjAIimyA80QyN0bjzEGMZAUV7tOcfig9DBroz7Y8G/E7wN8Y/DZO2C4hnhxd2sjDv3A&#10;/qPyrw/4s/sxeO/gX4ik+M37NV3Ibctv1DQznZMg5KlQfr0x1yCDzXzh4O+Jnjz9nPXrCe/1VLvS&#10;L759J1ywk3Wt8nPKtn5G4OUPIKnrivuz9mz9oPwx8X9JSL7SI3aLE+eVkJHYeue//wBapq+ynT13&#10;7f5DjGdOV4ngGrRfCb9tnQ5TolxD4d+JGnQlZILhgHcrxtmUYMsecLvADISvTcFbw3V4fiR8Gtdk&#10;8K+NNHmsbuEgyRyJ8rDs6HJDKezAkfjxX1r+0v8AsVXN/rS/FX4JaodK8Q2o81HtW2pMcfdOPbI+&#10;hwcjiuB8LfGnwl8Y7FvgJ+1t4ZGna7bEx6dqXlhHEnQNE/YnjK8q3YdFHmShJaz2OmEk/h37HCeA&#10;PihcHbO135kYGCdxyPY17P4E8f4VGiuN8ZwcA8rXzp8ZfgP44+AmqrqMM/27Qrlv9A1q1X93IOyu&#10;ATsfHYn6E0zwF8UrqxlXfOcdwDyK3ptNWWgpK+p99eA/iTFKqRyXzHAwHz932PtXaR6hBrcMluyJ&#10;L5sZE9tJysykc4B46dq+PPA/xYilRHS5YNx8yt1/zzXtHw7+LNtceXbajMWQEBZVPKe49R7Guqah&#10;iI8lXfo/8/8AMw5XF3Rx3jH4Z+MP2VdYv/H3wKsrrVPBF9KZPEXgRcs9gTjdPZdSvA/1YHQYAKhF&#10;j9K8G+OPBHxS8CW/jTwTrEN/aXke2CVCN0LnG6OQdUcAjIPqCMggnsbfU7LWApkmSQOhxcA/LIMd&#10;Dnv7GvBvi98FfHPwV8TXPxw/ZvtxcRyt5nifwdyIdRXJLSRDosoyTxznJHVg3zuMy9uo2/i79/X/&#10;ADO6hieVWex6F8MvFXxR/Zl8b/8AC7vgtr0mn3elSfvIoiTHPG5/eRPH92WNuN0Z4yoZcMqkfrh+&#10;wp+3R8NP20/A51fQ/L03xJp8K/25oDy7jHnA86EnBkhJ4zjchO1gMqW/Ir4T/Fz4ffHb4d2l34Pm&#10;O/z92tafLxPYSIeYpV4I5BGSMHnuCBPpGt/EH4C+P7T40/BHW5dK1m0uS4FqcB+Pn4PytkHBVgVc&#10;Ehgc1XDucyyrMXRqtqk3quz7r5790a5hgVjsIml762fl2Z+9QIPQ0mxQxfHJ7184/sC/8FDvh7+2&#10;V4TTSr14NI8a2EGNW0JnCicqBvntwSWKZ6qcshODkYY/RzZZSFPJHBr9eTTipRd01dNbNd1/Xluf&#10;EVKc6U3CaszzrxDpN59t8Q+PFgMlyYBZ6WI2OQqqefY73fkdgK8T1XTDYafdXmoTLAsKO0zMcYAG&#10;X+n3c/hX0x4ntolsFtxGDGo6ev8AjXzH+1Df32laI2m6S4zqpktm2L1V8b/r8gdef71eNn2Mp5Xl&#10;dXGT2hFv59F83odOGg69aNNdWfPGmaIfE2tXviW9UGe+ummIb+HceB+AwBXJ/GXxDp/g2BrSFi1x&#10;JwsXoK9htfCms6T4Mv8AWNE8I3+tXdlZPPb6XpsHmT3BUEhEXuScACvgz4o/HufWfE19H4uFxoOs&#10;x3Gy50fxBAbK7hY/wCCbbISB2AOOM9Rn+MMVhc0xqlilSlLmbfMk2r7s/ScKqbfImtDprzxLLNcN&#10;dzON7N1zXd+C/FFidLS4lnUFV5yfSvMtF+H/AIk1qCKdbyC6yJBeQxzNHdwSCN2RI4WXZOWK4JMs&#10;W3HAfOAfDX4O/Gr4seHPEXiLwNrOmC10S6t7ea11BpolmMzSJgSxq5idWjKFWjJBDhgrJtPqYfgf&#10;iX2sIuk/fTe+1u9r2NKuNwXI7y2O/wBY+NPh77UYluh8h6g1yfi34/8Ahizdo59YggRVJaWaQKi4&#10;GTkngYHP4VjeEP2T/il4k+Idx8IfFuu2XhrxLc2d3daVcT2sl/BMLe2luJViUPAXJ2YVnUdMtEOg&#10;9/8AgB+wRqXgXSNH8e/Eie08daBq7PD4ium8MW8cQiaOQHzLaIuiovYFVdXUZeTf8n0GVeGOdYxq&#10;piWqcfm3vb0WpyV82wNBWTu/zPmg+O77xbrVvY6KWu3uXUQi3ORJu+7g9MGr+u6pr1pFLBrdjPZN&#10;Z3rWM0N2pRkuVUs0Rz/GApJA5xz05r6B/Z0+Cvw4sf2mvCviO60LTNH8PQWHnXNpZWYiRHhWXcY4&#10;o1wR5n2dflHQtx3pPjvc6J8TfiH4ps/E2gpqmkalqry2EsiELGscoSPaRyCqFGRs5GCeCK9On4V8&#10;2ElKpWtNykopdls31V3r6GDz2CqJKGlk2/0PmqGdpHLGXtuJJ4ArT8Myat4m1H+xtB0m7vbjaWMd&#10;pAZGCjqcLz/9fjrXaeLv2GPEFrZz61ovxsNjY2FtFqerWE+mRvLbtl826MgDzow24RjkEfedua77&#10;9krT7X4VaLrB8VaRJZX66ct9/aN9atFCYWLfvPMcANGqKzBlJT5W5yGrycJ4Y5lHMYUcRJKFnKUl&#10;5dFfr5+TOmrneGdBzp6vax4TPq0vmYVsAHnnrWnpviQW1qdze/NZXi7xRp/irxJqXivTYjFbaley&#10;3VtE2AyxyOWUEewIqp4Z0TWfHOtwaPoVu7QNcRRXV4yN5NtvbAaRgMKODjuSMDJ4r86WEr18e8Nh&#10;k5SbsrLV6nqOUVS5p6HSeHNI8V/EjxDD4a8MWck9xMclQTtjUdXcj7qjPJ+nciqPxP8Ah5F8NviJ&#10;bNq+sf2jp0Vo6XNvcQ+SiXZA2yMwc4iUg8NzzuYFf3dfY/wL/Zns9C1vT08FTR21tbWe/Wr6QDzL&#10;2InOWJHy4ZcKAQoDOcZGTtfFbQ/gvpUF/rmr2dvcvp1ubiPz5fLgRlHXlgACcDnIJOSCQAf23h3w&#10;2oYDCLEY5KVTduXwxS7d/N29PP5rE55F1eSnttpufmT4Rj+MOj/GPWdN8U+G9T1PTbtste6fpBeL&#10;TJBkqG8iMRxxMvfAVSAeAWI9R0yB3YCMcntnpXffEn9rr4i/FDQm8B6Np9r4a8MMED6PpeA91gL/&#10;AK+QBS43AkKAo5AYOVDVyWjwMrAoDk45Ar824oq5Ri82csvbcbK7typvvFb2tbV2v2PbwrxHsL1o&#10;2fa99PM2dFhS3TJ5Pf8AKtiO6SKPJPPrWMXMKEhugyx9KydY8e6boaFZ5gDgnJ5NeL7SNJJFOLk7&#10;nSXWoxQZdiMsc1lXmpxySkrIAf8Ae6V5jrvx60Y3epQ3Os2doNIhWXUXu7jb5Ct93cqguSc8AKTj&#10;JxgE1m+Ef2j/AIdeNLv+x9K8SRG5dsWwnjaL7WO5h3geYByDjkdwK9GjlWZ1qXtlRlyLrb8f+DsF&#10;4J2vqeu2cscjBwd5HGav28qNJtJDHHUdBWD4fW5uYwka8kfNz0FdRoGkJkNtOFGOe5opws0oomT7&#10;mto9kjKskpJB+6M10FrG4jBKZwOMVQsLSKAec+MgZArQgvZJAqpxxyfSul2gjBq5ZjeZcIi4GMbs&#10;06b5Bvck56KKiS4YHbDkn+Jj0FWLW1+XdOwZsZ6dPoKwbcw0QW1u0hEkgyT046VeWBEiJEfbpUUb&#10;PCfLALMO+KlR3AzMp/KtIqxL1GqY4SPM+83RanZvkwVzjrjtUB8nJbG4kdM9PrUipI/LrkdlB/Sn&#10;F9BEyPHKvABHt0qs9pPM+yCMBAfmY1ct7SRl3yjao6LmpYpUKBY32pnHA5PNaKN9xXKosooNquxJ&#10;PXFTyQyunypxjG0VJLFCrqwHTpxkmpY9x+TafwFTazsMqJZu4Ilbbxxg1ZijSADapYE9Knit4h8z&#10;n6nNKoRCXRuo6jk0NWQFee3B+fZgn/PNQpPqMJkis7qSMSjEqxyEBh7gdq0Vt5LhM7GGeikVPaWH&#10;kAgRgE9TmnTlOE1KDs+4NJrUyI4GjH3RnPQcVJ9nnk5VQfTFazW8WcsMkdzSrFGvVgMHkD0odmBk&#10;i0mA/eAD9aeukyt8+DjHerxVjIRDB+NTATAfMwHHQCsklcoorp8cS7WAzj9ay7fQfHXjrVTofgm0&#10;EMCNtvNYnQ+XD7J/fb2HTjOM1u3ccpt3MKsWGMGvUfglo9pceEreBZVCwMyzlMAsxYn+RH519Lwv&#10;k1HPsy+rSb0V7LS+19en5nFj8TPC4fnSOL8L/s3+EdCmi1GWC61PVoyGGoTSMZFbOcqFOEwehHI9&#10;a7GfxBKmnz6RcavZX32WQwXsQU3U0ThFfypFiyFfa6th8HDKe+ap+MPG+t3Pi3WvCHhTVtMUaTar&#10;C+lCGR5WmljWRJZiuGAI+VVHBG4lmJCx5HwosPC/ifSJvEXjDThor3Lst5aahbLZNcNCdnmPGSdo&#10;wuRuJcJtBIxgfvuVZPh8np+yw+ndLRevn67nyVetUrvmmN8N+NNLs/B//CQafr+tQQySuyadc28A&#10;nQ79oUJLKdqnGQMgAHJwSar33h74bfFmfyrHxfHHqNxJk3NtBFKVnUgKZHgcqkgYADcQxIAGSBXY&#10;+GtA8K3Pha0fxRYaPPfG1Vrr+zrvzbR5No3GEklzHnpuBOMVydtp/wAL/DGsapr/AIQ8JRtfaVN9&#10;qjhEMtvbRStERuQEEyOQz52r1Y9DzXryhKyVRK3q7r0Mk1Z23M2+n8YeA/Fcun/Ey706YtEDo+pq&#10;/lRTn5VHnO3yoxc4C4OeCNxOK1r2F7m3/wBNLtd5Ly2Vov3nGcNGflAbGMHIOauw6Z4q+IFnp2u3&#10;UyyO6xtqFlNalUjyvzoh28YJwDuPTvnnet9Ig0GWfVvE3iNGtxLu0+OeONTbKIlVlVkUNISQ7EnJ&#10;+fHQUvifu7fmDNrSNRstV8MxvrMA2TWSm4S8jUEgqCd4Axn1HTrXhnhXwzoOjWd5rVpBaWyX6BbR&#10;7hgr3EMe4LuBAICrtw2ed3POM+uHWvD2s2wWzuftEEq8ELkOPQjt9D1qSHwzpupxvqX2e3Bkt9kE&#10;0kfmA8HacdCBnOO+ePU61abqR0WpMZWTRxUNzb3OiMBqJMvkKPMZCEk2ISGDdOoPXHTPTBpZbAzw&#10;sk1y7GFzLPHsdOdg2jJAzjk8egrbv/A1tY6S0Ony+ff7iySyAIkjAjJYLgY9hgdAMUXXg+4EMWpe&#10;cLaYCIXBUblxuweDwVOB9OfbGbi3uhKxwfhP4daaPirY+Jb61iA1COPzJo3DCV1JKxlhydpRcg9N&#10;4/vED1f4l3MegeCL7Uf9NTMIj36YpedN5Cbox3cZyBzyBwelYOr+E/stg11o9lBMZZkmEUqkAuhz&#10;tBH3H7q34duen0XxdonibSTp+r4iYqVkWQ7SCDjr2IPQ+orWlFRi47Mc3zWZ540Fxodnb6NbzAQu&#10;qIWmkMkkShdoLNIC2QAB1zWV4PTU/HmrSeDfCOlwS6Tod0sVzrkBeExyIqt5W5iDIxLEEopA8s7i&#10;AU39jq/wvvme/S8nh1LSrny3s9kAEscm9mcyMv3wTsIwONreoAz/AAJc3vhDxNfWVhpsUmmSIs+o&#10;3CTgFZzlAV4G4lUAJJGAq9MYPNy+9yy0Gmmmy7b+FrHwvqct9FqGjTagjOzTalfvJLDvxlVLf6pD&#10;tHC4B29CeatWPiDWtZhFyz28lsQClxocy3AZT0Ock4+grHsfhnpuv60rWvxF1EQwQthLe5jZpcsR&#10;+/VlLHA2gHJBIJOPlFT6/wDB/VjpsWg6Rrs7xhALY20jQypsO5VWVCGXp2ZR2zziqXPDaLt8tf1B&#10;2e7I9X+JngbSZ5bK0srrUb2A4lhWA70PbJlx+me9eS/Eb9qj4reHL9XvPAEGjaK7bP7SiuPtjoc8&#10;FjtUICCOCp54DGvTH8TXj+LrfQvG2maadPljeCJby62Xsl5lSqW7HG7CLMTGxLH5MH5WynjH4XWV&#10;xoT6vpOzUtKmVlcMocoASrK4HBwQQeOCCCOtfO8QUc5r4OSwlV013itfnfW3+Fp+Z3YN4aFRe0jf&#10;1/r8zzK28da/4ngXVH8UXdzBMuVKXJCEewXj8qsxRxz4aZmcn++c1ylj4Tk+Ffjb7Fo259F1ENIl&#10;kWJFs4xuC+inIIHbkdMV6Fa6Zp93As1vKVDAHBPav59x/wDaVPFyp4qo5SW923fz17n19JUvZpwV&#10;k/Izo7Y2redZyvE3qjlT+YrRtvGHjTT1PkeIZ3XulziVSP8AgYOKSXTzCeox64qCaCUqcwggdxWW&#10;HzDHYOXNQqyg/JtfkOdKlVVpRTNaw+K88DhdX0GMD/nrp8piOMYyVO5W/Kt7QPHHg26vllm1gwNI&#10;w3/bodhIUHA3L8gGTntXASx2rJtKbW9DUa2YkQqmSM8A19RgPELiHBtKpJVV/eWv3qz++559XKMH&#10;U+Fcr8v+CHxvtz8RvG8d7Z6qjWumxG3tdihhliDI4PcnCj6IMdahtf8AQ4Vt/KO1FCqQewqUWZiU&#10;gDaf0pdmAQwyRXzGZ5nis2x08VW3k727dl6JaHfRoxoUo047Ir3tvDdDzCq7gODiqE1iq8FODwQK&#10;0htPykfjUMyblyOcnnFcam4u63NLITTdV1zTgi6fqjGDcBPC4VsxkglQWBIzgcjp2xk56y81vRte&#10;uJdFhsrmP7WgRLnaCF+YFcjP97rwc5BPC8ce9jLGgmhyD6g9RUc0s5QKsjoynIaNiCD+FfZZFxlj&#10;8pj7Oo3OGmjeyXRX2POxeXUcQ72s+/8AmZGu/A3wj4b0jUvEf/CQS3PirUtcjuVs4jHEmnwq+GhE&#10;UZIxtzudyzvIc5C/IJ1jdTtZRxTlgNrIzICGJ69SffNOflN6sMH7wJr53Oswo5njpYinSVO/Ra3f&#10;d+bOvD0pUaSi5XK0saPkjHNQBGVuQTzjmrDxhXOTgHoaQwk8kgfjXjtI3HWk0Y+VhxnhhVtJfLBj&#10;YD2INZ0tsQuM9TkEU+JnSPY/I9D2p81tALRnDck9O+Krys0h2OeeqsDSK7KPlIIpyvsBYrx1I9q0&#10;0YdSG5UW8bSXHAAyK4/Vbhru4eZGJwcAGug8Qap5ieRG+QRjea5i6jMLY3n3rCrBNWLhpqMgu2jb&#10;JOeccmtTTb9WUAnIPrXPmd8nafmBwwNT2moGLDA8Zz1rzeeVOZu4qSOsEjFd0THgcVFJcOUIHOfe&#10;qumapE6bXI5Gck1ZR4zLu3cfWtXaUboz+F6lPUGKRkgDpWBNe+RIwBIOfu+tdJqUalSyHg9ia4/x&#10;LhZm25yDXBXTUkb07NGnY62sZ69fxrSh1be2M4z3zXAR60RcrahHd2ViiopJwqlmOB2CqST2AJ7V&#10;NaeOdMT5UvlY4/hbNQnUir9C3BHoUF1F/qw4zVXWrowx7lc9e9c9Z+J4bqPd5ykj7uKra/rss9oq&#10;rJ34zWc6iasgjB3NW11Yoc7z71dtNfH2gIHwOK4ePVZkTIbnr1pYtZaFjJ5nPpXNdo15EetJrsUF&#10;orqwye1aunaqtxHnO4HmvH08Wz3UabZD8nXNdJ4Z8ZpFiJ5cexNaxqe95GcqbSPWNPiSY4bkHpmr&#10;01vmLaI+OhrB8I67a6gq7Zcn6105jJX5QD3PNdsbSWhyybTMxLXJ8soOOhx0qtqOnLIpyBkVsKiv&#10;lQOao3NxFHL5JODnilyKwuZnL6lYHBIQHjniva/gPq1j4n8Bx6XqMatcWJMDMRyQvK/X5cfUg15p&#10;NpwuVLgdq6T4FXEmj+ORornEWpJtXccfvVyynn1+YY7kivu/DnNv7J4lpxk/cq+4/nt+NvvZ5ucU&#10;FiME+8dT3LQNIltIDqWmQsZ9Juo9RtwvGVVlDjPX+6foDX0R8RrGDxx4I0P4keHrlTPpF1DqFvIv&#10;O5Rw6ceqFl/GvFvBsh0zXrS8uYS8O7ZOuBkow2uMH1Un8a9u+DFouiNqnwvvpzJAn73Tixzuhccg&#10;euDz/wAC9q/r7DwjGP5n53OTbOc8f2z+FfjH4e+I+nqv2O7eMzyZzwR5bnj/AGHBruvjJ4Tj1jSo&#10;dViiDPA2G/3T/wDX/nVPWPA7az4Tbw7Ou6XSZxJbE9WhOfl9gOR/wAV2WlQDW/C0VrenLmDy5SfU&#10;DGf61w57lVPN8qrYSX21p5SWqf3pGmGruhWjNdDw9vD+V8swkke1Vm0aSCUME24r0qbwx9lvHgmh&#10;+ZWwQKjvvCsU0RKxYzX841OGMZHm9x3juvQ+oji/uMvwNcbWEZJzjBzXpVlJbw2Zu55UjjjQvI7s&#10;AFUckknoK8r1fUNH+HOn3PinxNqkNjp1lEZLq7uHCpGvufyAA5JIAyTXyP8AtK/tteI/j2s3gbwc&#10;02l+DIgBImNtxqhBPzS/3Is4xF7bnJJCp9lwtntHIMLU+sRbktl3fr0OeeDnj6loOy6vt/wT0T9s&#10;j9uOTxwLn4U/A7WduiAmPV9ftZB/xMhggwwsP+WHTc45k6A+XnzPkT4lfF/wF8F/B914t8da9b2V&#10;rajO6RxvkbsiL1Zj6fUnABriv2hP2kvBPwP8OxxSPJc6heOItK0qzy097OWAVFAyeWOM/oTXHfC3&#10;9nnxn8SfEcXxp/aijhudSjIl8P8AhYNus9IXqrMOkkucEtyAehJG4+DmmZY/PsV9YxD06RWy8o/q&#10;/v6I+iw2Ew+Ao8kdvxfmylpHgz4lfti+KLXx38a7G50XwLARPoXg3eVl1D0nugMHBAH7s9hggAsH&#10;+g7a5tPC9rHpOj21vDFDCEAjUKkSgYCrjoP8KrXd9bW1q7WsRR0i2iQnHA7AdBXnXi7x1Oga0Q7F&#10;OR9fauihhoU0qlVaLZf1+ZlVqyrPlhsdJ4p+JmnWO9ob3MwXY+ScSdeDjp7Ht+JFeP8AxC+INnr1&#10;lJILjMURzEgb5ovUH0/zjvXO/EfxY9uVuBemO4iyUCuRgYPQivD/AB38WJo3kVdRl80uTthkIyff&#10;jn6VTnOc9Vp0CMVBbml8UfiFDZq4s7v92R95lwSPYeteSabY+OvjB4ri8G+AtJnvLy6PyRAcKvd3&#10;Y8Ko6kmvSfgx+zN8Vf2ptRlm029XTtJt2/0vWdQh3w2/sACu9sdFB+pFenaj4u8B/s66YvwU/Z28&#10;O23iLxVfp5WoSR4lLPx89w6dSpwREpCrj5uc5TlyrRXLik5au1jH8LfDT4J/saaLB8QPiVqsOu+L&#10;WBNlHDhkjk/u28Z++QeszfKO3UZ2PAnwM+NP7a2vReLPiks+g+EIpPOtdHjdlMw7M+eWYjqx55OA&#10;o4ruP2ev2DdR1rV2+Lv7Qupvq+uECRbS45SIDoFHQY54AAUD5R6ezfEr48eA/g/4YbTba9t7ZIwf&#10;LywULgdBjtWMnyPmesv62LVR1Pchojc8G+CfhR+zx4Yt7bT4rSwtoogsbDaN/wBa+Y/2wf2+rKEX&#10;GgfDydluDuQzP0Rc4yefrgdcY5ry341ftYfFn9pLxAvwv+FWi3V88khMMdlkED7pcsD8q84LE4+p&#10;qn8E/h1a+GdbVfhpZab4r8aWp82+8X6hEJtD8NkAlmgR/lvLhPveYx8tCo68rQqOvNU+7/P+vvOi&#10;DVNe7uc9pnwV1u+Sy+IP7R02qxJrLeZ4e8Dadkazr+cgMqH/AI9LckYad8EjO3nGfQNb1TwV8DbX&#10;RtW+OdgJZYphN4M+BvhWRvJhk42tKp3M0rDOblwzEltikAgW9F8Y+KNb8Z6j4Q/ZMhn8deO72Tb4&#10;p+LWufvra0IX5ljLAq5VcBVA2KB8q4w4+hf2Sf8Agn74U+HPiST4k/ETVZvFni26Ilv9d1fMkrOx&#10;DEpuztGR0ye2Sx5rfkStf5Jaf8Mvxa20ZnPEJRfNqeY+Gf2evjl+2XqVt48/adms7bQtNlzo3wwt&#10;JXTT7NQAczlCDLLtPUlh/eLrhR9c/DrwjofhTwLa6NothDb/AGZEXyYlwFZRhkGAMkciulsvBdlp&#10;eq3txaKEEsuSFXvtP9Saj02wS41iLRIwkcVztZp8jrlvlxjr71zV54jl1Xkl0V+xhFxk9NtzY8O+&#10;HbfTNAGvmFlkuZSsq842n5t2PUnP5Vg+N/P/ALcjnhtyYrj5CccF1Gcf988+5xXa6jfTHTTYSBUI&#10;2lBjGSBzj65NZPirS4LfSPMBeSQmNyh4D4Y9PoGP5V2QpRpUIx6rf16nK5ylUbfUxrWyhuYReQYS&#10;4QblYcc9/r6fSuk8u3vtK3pEAdvzKBgZ7/41Q023itYAkvMipuUgfeB/rVm3uhCzxg53qdpY8mvR&#10;pKnZLucs3LVmdqNnELczo+SwIIBwQRzn8aueH9Tgu7NfnO+IjJx94dKg1K9sVVoZM78ZxiuY0TxC&#10;bDUzaOy7JWIQkcH2qqsacdETCUmz2vwNcR3OnBJn3PDlG56gdPzGPzqY6WJ7R0kOfLd9hx90HtXI&#10;/DzWEn182sEjoCmdoGAxGFOffG3H0rubVxIkkUMgYsOPYg159Oq5VHCStbbzWh1ShaKkiv4fGbWR&#10;FX5hJtH5YH6YpniFzNYuRkYCuFIwQQcH+lP0iQQC7STCsHDDBzzgVha34ol1meXS/BkEd4w3LNeS&#10;MVt4ueQGA/eMCPur3UgsvWtmmppoje9zd8G6zpHh3zp9Xv0gt2Q5Z2wMk9B754x3zXKTan468TPc&#10;WGggaJpcTFBfzRb7uePLAeUh+WHjYd0m4n5h5a8NUugeFoNO1FNS1e7kv71GIjuJvuoPSNBwgwSM&#10;9SAMk10hIMRKELuHK4/z3rslho1GpyOdVJQ0RT+Fvw58LeH2uLLRLXy5dVgzcXT5kmuJkIw0jt8z&#10;nHcnOB7VuWNzp1lqj6LqzLEl8hi3beS4BZeT0GA36Vnx3suiKuoWz7Ps8qukh7ZOGP5GvnD9vH41&#10;+I4tPj+CXw4vceOPGhePRZlUn+yLZWXzdUdQfuxFgI0JxJK0acgthSrQwqvsvwSNKNGeKqKK3POv&#10;22dc1/8Aaj+MNz+xz8K77PhLRbpE+KOt6bITJcynBXQ45F+6SMNclTlFIjO0uwH0b8GPh14V/Z7+&#10;HUFna2MNr5UKqsEaBQgC8Io7AelY37J/7Ofgn9nP4YWum2Vqwjs4mHmXUnmTSOzFpJJXIHmSu5Z3&#10;f+JmNc/8cvi0vnySrdfuIAVjTfn8a8L2s8xxCxE9ILSC/wDbn5v8FoepUlChS+r09ur7sl+MPxhF&#10;laT6ldTKrupEaFui9q+Mvj58ebfT/tGs6nehTyFG7IzngADvVj4+fHtI4Z5573EcYbBLY96+Kfi7&#10;8WtT8YX8l1hiiljBblgM+5969WEJTdlucqilq9iX4o/GDWfGGpST3U3y5PlRL2H+e9efa3rCaQnn&#10;Xf7+/dcwW7dIgejN7+1Q6hrEmgWiXF5tm1CVcwx4yEz/ABEfy/Ornw++HWoeI7z+2deL7PMDNubl&#10;z1x/KvYw2EhThzvb8/8AgETqSk7Ii8GeB9T8T3P9s65I2xjl3fq3sP8APFemWenW9lbpa2sKxxxr&#10;hVUcAVftNEgtoVgtoVVQAAqjgVMum44IOfetJuU2OKjEzvKbpjAJ9aUWzFsKD+NbEekcAhevQVPB&#10;ozMcbfy7UKLQ+ZGMli7HHqelWItKdjt249a6Ky8Pu/LRcfyqe5t9P07bG53SsPliQbifyrWNPqyX&#10;I5aS0SIlQpLAEnBxUaX+k291BZX90ySzN8kYXJx+HQep+tdfbeCtR1aXzZCbKPHzcfOf8P0+laWi&#10;/DhfC2tf8JT4VuzFqojZVubkCRcMpVlK4BwQTyCGBwQcitqdJN67EudkZV/oU/h/WzoktnPLJGw3&#10;iBQcjGSwzgEY75APHODmtaz0i3eUNCWK9MyKAcD1AJ/rW6lncXEdrNqXlvc2+nwW8kyLjKxRhF65&#10;IAAwB2AFTfYxj55cMeetaunDoSpOxUi0mR/mCAgNyD3zU400KdqxJyeDiryRx7FiMxIzngcnpVtI&#10;QzhcEDb0I/wqvZpBcw/7Pjibc7YXsQOSfT88DHfNaVppkRs4SPOSfB86KSIDYc8AEMc8Y64x0561&#10;buorSEC8vVSNIiWEkgACNgjOT04P618//Gz9raS+nn8DfBi581stFea8i5VexEB7n/pp0/u9moVN&#10;JNsavKx1fxk/aN0b4d7vCvhqGHUtfOVMJJ8qz4xmTHVuhCD05I43eBf2VrXiTWZfEvinUJL68uW3&#10;TyznLMe3sAOwHAHAFReHdDVXeeQs8xYtLPNySc8kk/zr1P4M/A/x18YvF1r4O8I6RPdz3JB+RcLG&#10;nUsx7ADk9h+ledXrVqj5KR1qjGMbzZi/D/4a61481628PeHNLmuri5lCRRQJuLE9hiv0B/Za/ZC+&#10;H3wI0+Dxh8TrS1v9cXa9vayENFaEc5YdHfP/AAEe55Hb/AD9jrSvgXoSW+jW3malPF/xMdakCxs4&#10;IGViJBKoO4KqzYyT0A9K0z4NpMy3Gqpc3Thgc24C+YM/9NPmHGOQQK9jLMmdF+1rK8ui6L/gnl4n&#10;E06mkHp+Zman8WL3UFMmjWU86ZIMxXbGCfVmwBWTcXfjfW8bZljWQ4U26FgT6ByVQ/gxr13Qfht4&#10;ZsHDtoQMwXIMpaaQenzsSR9MfjW/Z6FPEHWz0aK1BOQ6qAWz3P8A9evolSk1qcHtIrZHiGnfCPxT&#10;qRFxqFncOrEri5LDHuRmPH1BYfWt/QvgdNDcot4EjTYQfsshz/30gT/x7dXr1p4Zmcj7SXdsf3uP&#10;yHFaMfh/ykIaSCPA46A/0NaKgridZnnej/CDQNJCSRaUjygnE0qlifrgKD+NbVtpMlpF5ETSd/kQ&#10;hEHthTXZ23hZbwKrahIcjJEbj+hq/Z+BLCJAzzPLnGd0hP8ASrVNon2nc8+bwvq91tkjVUgJ+dhJ&#10;wPoB1/GrM3ga3cA3Mt9KB0ZJdn6A4r0KPw5pkKALkEHjbmnv4cE5A23CjGAE3YH5EU3S01D2rOBt&#10;vh/+9IOnSvHjG+W45x/n1rU07wJpth/qNKgGf77Z/TFdzaeFnCAZzgZJbOT+bVOfDjknaOf+A01S&#10;SF7S5xp8PpbqHj0+3XHTavP40n9mchvs6IxPO2EDP512Unh48l1PAwMqDUZ8OptBZlHOAcf/AFqf&#10;Iw5zkf7BmuV8uW4O0chSox+g/SpB4NhYhBcgAnovH9BXWRaBD5vkmQZPI+XkfpVyLwzcINxnJwcg&#10;KlHJcXPY4hvCUJkWKOV5CzYLBwoU++T/ACBqzB4Jh3FTek4OArSZ59vWutbQ383fMLnAzgtJkHn0&#10;Bx+Yp8Ol27cAODnGSD/SnyJBzs5i08GwwHFyN5zwQuMj8Oatpo1tGAkkKqAflBJzXSx6ZCRjAP1H&#10;Qfiani0+Pr5TDBxy+Rj8DVciDnObXTIh9wHp0J/+tXyN8YdN8f6v8QNRsvil4v1e5gsL4tZ6XDcm&#10;Oy8suWjbyE2o+EOAzqzDGc5yT9xnTbfJwB9MZ/nXkn7UnwttdU0SPxpYWSPNaARXm3bkxE/K3Tsx&#10;xn/a9q+e4lweIxGXN0pNcurSe66/cerk+KhRxPLJL3tE+z/4J4noEem2629zp1vDEiAbSzEbMDp0&#10;5610zalpmI/tNzGrM2SSncjtj/PFeb+Fri7svEMmnmJyqZMbyIQFGevr3FdMNEbUJ/tFxKYl24YH&#10;7p9/avzWm/dSSPoaseWd2zu4Luws1F4MsJGCssYOGz0yKZquuXNrd7V0sCGOUENt6D+961zz6/4V&#10;8C+HFi8UeKYIvs6AjzpgJZAMD5VHLkewrzfxz+2x4L0uB7Pwvp0mozrys10NkWfXHJYflW1nZLYw&#10;5Ls95iDXiC4t2RAwJYFeCa4rxh8WPh18P7wah4q8a2sN7Zud1tbSCWWRDnKmNeRxjBOOlfJvxL/a&#10;u+KfiyIMniJo9PkBAh0r91GoPYkcsPqSK8g1jVfGmp3sd1awtOnmZ3KMnHqfWqfu7iikj638Z/8A&#10;BQm4F9PafD7wzHBArbRc6sPmPuFU4U9xkn6V4f8AEb9oL4u+N7x7y58QT3loXIeASFFB90GBXLWH&#10;hma82ahqdw8ZK8oXwM/yOa05oQsiukcgMYC7uASO456j2NROVzWEFHYztI1bXrx2uL67lVfM5VYu&#10;eexyK29B07TrKNr6ITuS2XS6iLEc+pGazpNfhit5DDZO0ET7ZneLa6n1HHNZQ8YXGnSusM58hjlZ&#10;o3L7gecEN92tIuSV2zNpSfunb2F7NuDRwR/L914mO4/gRnFSz6lqOpILaFGicn52LjArzzUPiGY5&#10;0jDRqjD5ygyf5dKgk8Zhj5UMszsDkFJsAD2zT5udaDdNx3PQX1SHSGNpqEYmXGGZskn8fSsDW9du&#10;ICp0m2do87SsRHy+5zyR61z1j4kmuFZdQu2yDxvYkAf0pbz4weBPA9lLqnirxhZafbqc+beXqImc&#10;YwN5HX061CpTbskNSjbU6D95eQq926RyHqpOOP8APapYBptshUzq1wvAGeg/oa+dPin/AMFGPgpp&#10;wlPhmK81e8Uny5LaLbCfqxwfyBrx/Wv27Pjx8SbhtD+G+ijTY5QQRawjzCP9p23N+K7TXo0clzCp&#10;HncOWPeWi/E554qhF8vNd9lr+R9veIPiX4P8KWobxl4ji05QSyTXNwEzjsBnJPtXivxZ/wCChHwf&#10;8OJJaaHby6zdrlYpVJhjP4kbz/3zXhPhn9lT9ob4xTyeIfGOo3iRsu6ee5kaMEe7uSxr2D4cfsLf&#10;BHQtMt9Z8Q+KEu7lwDJb2yksp9GY+/vWjp5VhX+8m5vtFafezWFHFVFdRUV3k/0PKPFH7bn7RfxR&#10;uF0HwLpzaVBcfJFHZRFC3vuOXz9MVV0P9lD45/E29Oo+M9RvN0xzKZGIYnuST8x/Gvp+D4QaFoeo&#10;29x8MPAdhOIgFg+1CQNk9wVYAn6hq9N8PeBfH15oZXxRLFpzrIAbMhQAvbIUD86c80lCywtNQv13&#10;l97NY0MNFfvZOfktEeBfBT/gl9ovjmB7yLWbe0h06Vf7S1G6IMUZI+58hO9jjgA/XA5r6I039hP9&#10;mm10gWFv4g8SNchSqXNlJa2aOccHymjkY/hIPrXs/wAH/h1J4v8AgvL4Q8NRS6Vc2WpFtYlgyWKO&#10;RidV7nGVBAxlQCeai8c/sufB29lXRdH1XxRoVzKG8vWDrEjvLJ2Mkb/uiM8kBFz2Iryq2LxdSova&#10;ycmdVKcYxvTtFeh8w/Ef9hT4/wBhoNzr3wJ+Meoa/DboR/YGsI0NztAOfJSVpIpMAdmVvRSa8J0D&#10;9ov4n/B/WW8N/FbwpPKltLsuDJG8dzAwPUhvTHTjFfVkPxl8d/sifE5Phx8W/EA1bSZZFNnqiKN4&#10;jJ+VyD2+nTmvUf2iP2cfh1+134Al1vSdPgl1wWnm6dqdsEEkvHCPkjeOw64+lXTq6cs48y/EyqVn&#10;OT5t+5HafGfwR8XfAmh/Ezwt4kS5ttXsPMDqxBgnC7ZYWHZlYHg+gPSvcPC/h74H+N/Btrrfh7wv&#10;pVxbNaxrqFgIgwE6LhvNj6FyeSxB3cHnrX5Q/A79onXv2LPipd+BPF+kXt94UuNR2eIdB4DQyD5f&#10;tEAbhZQMZGVEgUKSMKy/ePgX/hHPihoEnxC+CfxHnurG4UG0u9KnaKaAYBMcgGGUjIyjenpWOKwz&#10;hLnt7j2ZjTrNOyep3P7W3gz4MT/s1eIvF9z4Oi0vUNIhD6ddHCNCQwHlr2CNn7o46YA4r8qfHHxw&#10;0y6jlsZUt5OoMhfJB9sGvtj46/BD4gftD6W3gf4tfFPXnskbNrFa3vloCPus0YUI/wCPPvXyX8ZP&#10;+CQ/xb8MT+f4A+Keka6kmPJsbxJLO7cn+FVHmIfqXX8K6cuwuWVKn+0VOV+mn3hVqYhwtCPMcT8C&#10;/iFrun+JRqFmx8iSQlVPRhmvu34F/GyxmsIZXjMTHCtuTIJ7D3r4u8F/sS/t4eFryPQpf2b9au0i&#10;xsuLVYyjj2k3+Ww9w1fSHwi/Zw/a/wDDNrH/AMJJ+y34tKghk+zQwTMcdgEmb+VaZjQX1hypOLj5&#10;NMyoKfLaaaZ96fCDxPYa/Z7xOyKFHmeYpG0/iOldqh00SzRLdqVZOSp4B9vrXyBo3xZ+NPwu09n8&#10;VfspfE+G1thi5uo/B168cY9XdYimPxrovAP/AAUr/Zkub/7Jrev3WmXWTHPDqtnJAoPoS6gD865V&#10;GpzaxNfYOUbx1Poa68ZNb3q6Rp1lOWYfdljYI2Tj7368Zqv4rs/HoghfQboKCQ00m0ZUeg3A5/Ss&#10;/wCH3x9+C/xIs/7T8C+LNM1FVIAls7xJwp9CVYgH2roNW8e6La6TOb6UbOQ37zAUHvntWdSrTpNt&#10;7CjTqOyscu3gOfWLOW18RXk99JdnMpuX4j9lXoBz2/GvKX/Zv8OeBviA/i2w0qO2M8TpcbANm49C&#10;PfOK9C0TVfEba6PClxfRXmlfNNHeSsxlKFuE+7gkdOuelbPxY8H+KNX8Cy6v4RguJ2shuksMpuvI&#10;QPmCbhw4HKnI5AB4NFOoqr2NVL2Mldn53f8ABTzSNM8O/E2z1lUVW1PS4pmdQfvAbScY65Wvkq/8&#10;UQwRsyMpcnkg9D619g/8FM/gl4q8X32kfFBNVn1HSTp6wW7wL5fk4JJDqM/MSTnkYORjivjtvhZd&#10;XISOGBnJ6DkY/OvXwEMNye89exhjJy57pH6WfBnxxra3ttovw98LT3V5MwEMcUG9ifZV5/Gvu/4G&#10;+Cfi8dKttU+MPieXbH89r4eil/dQt1DSAHDMPTn+ldP8OfhF8NPhbYjT/h54MsdKTYFeS3hzLIP9&#10;uRsu/wDwJjXWC1MiDAJr7/A5VLD61Z38lt/wf60PlsRjFU0grefUkSeSVt7uWY9STmrCR56n8qgh&#10;gMeC2PpjrVqOMn06V7Jwj1jUdM8VMkZK5BpI1I4K9PapkRS2SOaBDUhkLYIzU62o5yKdECDjPftV&#10;y2jViCyYxQtxXZFDbA9CR+FWoYMY71LFAobPep47fYcr69cVdkJu4yNDjBH1qeONG5Bx7YpY4mwP&#10;l4qZYB3GPTjFGwhqxHHY+uKkjiOcMDxUkcQFSbdvUZ9qYXI1jAHPNP8AIQDgY96kChgcDv0pwRcY&#10;yKAu2Qm2yetOEAHb61IVx2+lAYgdvxosARgKc9Pepojt4DZ+lQ7STginrFH1V6BXTLHnDABFPRwO&#10;ORVUtInQ59KQXZHBGMHtQJl8E8YNPABPIP1xVBbwE8ED8ael+4PIyB70Csy+AoACN39KU8dfzFUU&#10;v94xsIPan+fIPmHI9KAsy2JinO/oKel+mMFR9RWd9oLHBXB96cJWHI6UDsaS3CseBx6ilM4YZDcj&#10;tWck7ntx6VIkwVgTQHKXjcODx+dILjDYPHPBqqbg5zjINOEu/jaenpQKzLQuCe/4ZpVmDDGf/rVX&#10;Cs3QfSni3djw+aAuhznBwDkeuaTazDkfh6U+O3fHI6dRUscK/eGaAuV9jI2VzUi28co5XHPQ1ZRY&#10;BwwA9qdvgToBxQCbKg09GOcUv9kAnuas/blz8qimG8kz8qYP6GnZMfMyu2iIw4qN9Di6DmrRuJm5&#10;yQc8imh5nHPBpWuHMyjJoqZxs6e1Rto0fUd60HeRX2uwx6012QKQW/KiyDmZ86f8FD/2Tz8ffgpd&#10;6v4b0+GXxNoFu8+nLJHn7TEBl4D65HI9xjvX4u/FLwhfaE0F7qlhHFKJGguI4I9qoewx+n5V/RM9&#10;4yHGcjpg81+SH/BYH9li8+FvxKm8eeGbKX+wPEpe5gWIfJaXAIMkeMcDJDD2bHavjOLcu58N9Zpr&#10;Vb/o/wBD1cqxDhW9nLr/AFb9T88/GWhnBATAb7mO9Znwt8fap8JfiNZeIE80wZ8u7i7PEfvAj8Mj&#10;3Fem6zoA1HRlmjQROIhlXByW/wAK8j8Z2Mkerw2rskSO4HmuM9eK+Xy2tUjNHr4iMdbH3dpWpad4&#10;g0m31nS7kT211EskMy9GRhkHB6VXktkyysvCnt2HWvGf2K/ikbmGX4OaxO809q8kunM3Tyxy6DPP&#10;By3519A3WlIYhuByRzxnk19XH34JnA/ddjl5bf5tiknNVXtmLEheM85NdJLpBYZUjOMYzzVa40eV&#10;V3MoGeSKHHQOZGFJaPtznHOTjkmofs8oB+U528A+9a4tnGV/UGka1Lk7j24Oalxsh3RlfZZM7wOe&#10;+OoHpT/soWPLLgA4wxq+lvuyVYYxxTJbd1UFjn6mpBMqIzbgiKBx1qVxIYt5PHfFKlgQfOEpxjO0&#10;d6srCogO5gOOBigCr5RyARn9M1IkTHgNtHYnmniIFVCg57kU9Y+AQ2c9qVrgRTomzBIx15qje2kc&#10;iMNo9we9XLgYcKWAIPODTFiOC7ZxyAAe1O6GfMnxX8Bx+DPFE+nLB/oV4DJa+gQ9V/4Ccj6Y9a8s&#10;1TTJ9G1FpIySFbnjhl7fpX178ZfAQ8W+E5pLZA15YqZrQnvx8y/iP1Ar5q1bTv7S08XKRfPGmJAA&#10;Onb/AAqHFSuiW7anYfAn4hPYXsdvPIUwflHb3r71/Z5+IUOraLDJNLukT926552nv/n0r8xfB19N&#10;pWoIW3KyuRkf59K+wP2ZvHsthqVrGbomN1CghuM4r5/M8OpI78PUZ+iHgS5t9S8PXHhy4HmSQq4B&#10;Yg71b259cVS/ZhGp+FI9f+CepyeZ/wAI5fLdaMSSTJptyWkQZb+5KJkCjhU8occVyvwh8Ts+ows0&#10;mfOjMT49ex/n+Yrd+Lms3/w9u9G+NGhxia4tGbSNWSMf8utyyqWJP3fKl8mZu5SN1HWvnJWjFPto&#10;d8byvDvr8zpfFWunxl4imKv/AKPYE2sKhv4gf3jf99Daf9wetZ8sktlKEmdyqj51qr4SuNKkX7LZ&#10;yn5EA3yNhtw/vZ5OfX61NqkbGZnYFg5wDnI+lVB+2szCUfZaFnTGFyzBk2CRcsGGM+n+NOltWtI3&#10;uIpSrrjZznOexptks5tftJYhvTPbtVTXL6OOz3/asEkZUDBOe316V0u0NzHWT0MbXdXabZLZiVlD&#10;H7WO6Nnj8KZZ2q+Q13ESsxOQ/c/rTNPmgi1GZ2iJ8wEHeMZ/KroiZ1VouD1Kg8D2rLW4Mt+H0hWY&#10;22oXAdJuY93JB9vSt+7SJLMRwBQcgY6bunp0rHtHgEbRiMZxtRsc/StC1ubS7sljEZ8yNtsu7n6E&#10;e1XFcy1EpJMo+JbXQ9Qhg0n7MrOD5sjO2XTb0KnqpLYIIPQGsMJe+H4zdSobyBGO7C5kVcd1/j/A&#10;bvY9avpNY6vqM8kFwolW42bB/wA81JA+ozuP0Ip90iO3l+WRh+PrnqPaulUJOF7aEe1tI7n4Hw20&#10;el3XjVYgEu5PItWQ5ARCd5B93yp/651197bNeWryx5fJwo+vceleUaTr+seGyxsZxblzmWORcxS/&#10;UevuCDx1xxXReFPipHqc9rpl/GlhqMsZZrQTGSF2ABYRSkKHxzwQrYBO0AV0wSp00kc825ybOgn0&#10;uWydVKFkPTPP1qWxNv56xrlQR8wPXHpUseri8DAnYe+e/vVKRb97nyxhWY/LKFyAPqe9JyV9CUu5&#10;LrVvaQz+XdS7YmX5XB6+wHrWVeshnaK0dxBCuJGVsf1rV1K0lvLXyJ+bmE7kZj98e/vWPuls5DFO&#10;uyTOXA9KuLvIGrGPqWqNp9tO8kYdUj+SMsQWbooB9SaxE0+a2CW1yygW4+dy33j3z+Jre1+7gub2&#10;0tFi+beZ3HHAXhc/8COf+A1iaz5cdo7O29mfLj65I/PNYYif71JF017ph396ly5DRlgJC2T3wD/9&#10;ao7CXz713ycIgUAjv/n+dVVdgXRxnaeB7etT6fKsFpcXAGSqscN64rei1ThZEyu2cj4xsLXWr+8j&#10;uFUISEZsZwvc/wA6+Xvi3+yj4l8L+Jr74u/s4X1vpGr34Z9Z8OzoW0zW15OyWP8Agf0kXBycnJwR&#10;9S3UDPbiAxHdNOXlkJ/hHT+p/L0qvHYi9vvsyD5Y1GefX/61dEcRKm7xZFrnwX4Q8I+E/GEutWXh&#10;/wAAQf2sdy+NPg/4juGiaYjazXljIuBFL8vyzR54QZ3Lhq5oeFfGXwfjk+J3wR12/wBU0WwmP9s6&#10;JeKRqvh8/wDPO7iAG+P0nQbD+BNfY37SP7LnhX4sXUGr2jT6ZrulMZdN8Q6ZKYrq0cdCrj7wzglT&#10;kcZxkAj588VX/i3wj4vsNI+OWpf8I14qg/ceG/ifpUQitdS7iG7U5RSw+8rgxsM56M9dtCvGenUb&#10;Vloevfsx/tl+GfibpsWheIrxY59o+8/Ocdev610P7SP7KXgr47aAdQFmEuzETbahbYLK3vx0r5O8&#10;XfCWbVPFpuPDNpbeDfHrS7odLjfytI8RE87rORji3nP/ADwc7WyNpOS1emfs2ft0at4T1R/hp8X7&#10;Keyu7ObyLmC8QpJG4OCrBuQf/wBfNdnNzav7/wDP/MycL6xOd8OfFfxd+z9eyfBL9qDRG1fwzeSe&#10;Vb6zcRtJHsPGJRglhjkMvzg/3uNvN/Hv9l2TwhZj4pfBS+Or+HpU854LeUSy2aHncCpIlix0cZ46&#10;8c19l+P/AAL8L/2gvCMlr5NtewzwkoCASmecj8//AK9fI+t6D8Z/2IvELy6TFc6v4NnlLyWT5c2o&#10;JOXj9OpyOjfxdAw5ZU4wfufd/kaqd99GeQ+DviFc2NyFM2OfmUnj3r2j4efEwTski3BEi9V31keP&#10;Pgl4C+P2hn4rfs8XVvFqUimS90GM7FmYcuIx/wAs5BnJjOAcgrwRnx/RPE+reG9QNlfwyQXED7Jo&#10;5VKsrA4IPoetEKiejY2j7p+H3xP3xKBc4UffiZvlJ9a9h8GeJ9H1hFtbgKqcE5PQ+1fEHw6+ILXE&#10;Mc8d7GkmMtl8V7j8O/iKLeKO61W7WBMgID95j9O5qZzgtJdBcjex0X7TP7JPivwzrA/aO/ZYvksv&#10;E7N/xNNLV9ttrUIALRyL034AGeOdvKkArW+CHx18NfHCwk0mSym0zXtLBj1nw/ertmtZf4zg8smT&#10;w3pjOMjPr/w2+OPhu9MelavH5cRBRZJGDrtOMg46Z4zjngelcx+03+xzp3xKnh+N/wAC9fj0Lxpp&#10;2W0/WYMBZ1A4guQo/eRtkjODjJyCCVPkYjCUasubb+vy/I6aOInTXK9jJbw3448AeMbf4nfCPxDP&#10;o/iDTHFxbzWshj8x17ZXo3bPccHiv09/4Jzf8FMPCn7W2jL8OfiMseh/EPTE2XmnTARrqIUDMsQ6&#10;Bz1MY7fMvy5C/k/8H/2kZPFPiG5+D/xe0FfDfj3Tl23mlynEd2Bn99bMfvoQpOM5wD12tt7HxJ4F&#10;1TULqPxp4I1qfRfEdg4k0zV7WRkZHXlAxUg43dwcjqPf1sjz+rlE/YYhOVJ/fH+9H9Vs/WzWWLwN&#10;HGR5npLv/mfuprUHnWjEAZAzk185fEvwufFnjW2tJLcMljCdwHZ3IJ/IAfnXh/7DP/BZnR/F80P7&#10;PH7XtsdG8dLtt9K1lUVbTWmOEjVmYhY5nOQrHCSEYyrkI31/4d8MvcNJqF1EVmncvJu7H0/AcV18&#10;a4innWXwy3BTU3Uak7fyLXXs3K2j10Z5GCw9bB13OqrW2+f/AACH4JeBrHRJbiGW1BZ4AQxXkc9K&#10;8v8A+Ck37KPwa+Ln7PeueIvG/wAF9N8U3eiWMt1bCXTxJdRoo3SeQ64kVyqnAQgsQBznFe72lrJp&#10;v763ZlYDGRV9X1CLR57zV5PO3AhYWC4I9Dxjn3rs4fy+jhsmjldSHwpu9lZXd7+t2TXqVI4n6xGX&#10;brqz8kf2b9V+A2u6Rr/jbT9C8XN4eskgt4dc0vRbiQQ3kbK4RjdKj3BwRvBbcqsMkbwa07T9qnwP&#10;can4j0r4RfsvTRDxDcxnxNrMVo+lw3M0bqyzPH9p8nzeFLbQ7nGSCMV+kenfDDwJHYW15fz6dYS2&#10;byvpdjaQRrbWErkkypEV2mTcS24qQGOcZANfO2m/sNeMPHvxF1r4i/Gf4wWPivW43kg8H6Db6uPJ&#10;EayfuZLn5QAqrl3RUbJZuuNjudN0vZ0qNSEm105f1k9+iS17m8a1Oq5SnFper/yXbXU8EtP2kfjJ&#10;rRsdX0TwPo2unSZCdO1i8s3u54Jtp+S3lWAzSvtJB8sMDkAk5xWbov7QX7a/gPxRfXGm+CvDXhy2&#10;STZNp+v3b2y3SsAQRbwxOV3BhhX2nnGAeK+zvEn7NnhKyt47v4geJ3vdSt7sTah4n1K9mhi80oVE&#10;EUQkVJsL0STeAVBwPl21Ivgf8Pfh34E1Txn4ZkvTZ6jC82p3CEfari3IBMaS3LqED8lmbaoBCqFQ&#10;FW6PY4unV5HWSmle11e3dre1/l5sx9tQcdKem3X+vwPmXw5+2Z4x+Etpf2+v/DrwzAuu28gvrWyv&#10;7hBAGX5gIJo0mB44C5IPYV47cfGH4C6r4Pmh8OX+m2+uS3ck2t69Fpy28dwkj4ijl8mWUxmJVYCa&#10;XBYsTgDKj2Hxj4b/AGePH3xQvvGnw4+FjzxC6tToesXOtXEb2oiTEiEmRkMJd5flJEWXLgE4Yeef&#10;tTfBTSv7Q0XU7j9kO81mfV7r7PpOseFFQGykEbN+8vmuY2gDKjEfPl8YUMSBXNVnWdNOdmlpotVr&#10;0dkjopKi52Sab1/pXKPxI8UeM/FHwx1G28PwJJq13bxQ5jcYuUzs8xdpIzsZ2GMgN0yAK9dtPEek&#10;a1Pqw1PTVZIYodO06xK8KiBcp6AEgD+6FaRjwDXzP4KGo/CzVLHRnnkfTrm9S6sBPAoMEoZS8ZGM&#10;LlTvAUAZGQBnA9Um8Sp4Os7jxlLHNPNaT3F0QkbSeWmBH5jAA8fNJkn+EuCQGNOnUUovm2f/AA36&#10;sVSFrRX9f1Y+cte8O+OvFfxh1bwLqUkq6h/aFy+pajLbFFZRKwa4VSxyrN90buSwBI5x7p+ynoGq&#10;+H/C998PfEngiFWli/0uVblZ0vJWIBfcFUr8oXAZQVAQHJBJ6LWvgd8PtatX+N/hjxX/AGhc6rYw&#10;S2j6QcCWONUUmY8q0aqMDGDycHJJPUaRbn4eeA5vE1yWiuLp44LeQK37uSaRY0+7zuLMqjHqTkYz&#10;XyHD/B2ByPFVq7V5yb1fSLeiX69z0sdmlTE0o04+X3i+MP2hZPgN+z1rOr6fYveXj2ZmSwFx9nuL&#10;wIm2C0QsCUBwNx2swAPysQyn4Osv2sPj18cfH954Z+OOhvYBV+06TbaXZSxWcAA2mOVWd2WUAkhn&#10;JzlwCvAb77+N2sfAT4JfCmT4g/GaS0vbvw/pj6hqjTXSqA5XKoAzDc7HCKnUsVVcsQK+TL/9r3Sf&#10;2gfh3aaT8KLLT9L8Jm5JkstPYtcTSLjAu5GCs5UjcAVXO4Md3yMObxDxUKOSzpYibXMrRUU9X0u1&#10;ol5N69E2VkcFKvzwhfXVvp6dTK0iEtzt5xWxp+tW9hJ5F1IAxOBntUWj2ccEImkYYAyK5rxVqMMW&#10;oSyd1Hz46Zr+cJuULcu59e7Nmz4o8fxaRJ9miTzS7BdoJ5J4wMZJPsKo/BTxB+z54p8QtoPjP4sW&#10;0Hia+umtdP064gkj+wSMDtmKuEMx4yrxkxjGQ5OCPX/hp+x+PGnhyy8baL4lnt9ctYy8sN1bA20h&#10;YZNu6ld8fHAlQhgSSQ65jOH8fdN1SxmsvAt18INP0aXT9RgkfXptPhlZ5HDBUikj8yTe7GKMuEYA&#10;TBcEhkH7JwlwRHDzjicxipTeqi3pHbXbVr7keDjMyUk4UXbz/roYelfAD4IfDq5XVPCep2+veLDe&#10;PaTazpMTPaT2zEyeVcQozRBPkByxzvVfmycNiWsnhnV/iVp/gD4zfB3wzB4U1K9dU1KDEUcFyYy8&#10;VxFHFFvJaUqnm7gELKxYAZXorbTZ/D1pJM32O1nu5C9zNcq8O4N82BGUBHBHylRgggnIzXMeHPEu&#10;leP/AIs6fpupXFnPaaVrDJqOmzaJeW5kSLnzIXmiCOM5YFC4ZWIyCCa/U/ZYHD026yXIlq5dvU8T&#10;2tepL3W7+R3Oh+HP7JuX00azBqC27mMX1oytHcYOPMUqSpBxnIJHoSK6jT7Foxu6cdPWpN76xqtz&#10;rt2iedd3DzSbFwC7MWOB9SatCRbcBUAZ+vI4Ar+bqzp+3nKCtG7t6X0Pqot8iUtxqQSH53YqijvV&#10;m0tZGPzBgCOARzTYCjSqdu6TOfmPT8Og/Cr0VxHAwO0MV++x6LXO1zMHoWobFljwE59P61ait4LZ&#10;TcSNj1Pc1Tj1MBD1GehPU01HnuWXzFPXjdTVo7C3LyXDznMMW1c/eNSi3jmQxyTEEjIA64qKAsoX&#10;AJ9TU8AcuVXOcdTVkCLBHbruALE/rU8MhjTcEAbHUg4FI0ErJvkbgdzUthG0o2IueOuOMUtnoMdG&#10;8k6nIJUccilhgJbk8/TgVbtdNWJRsQnH61ZGnFhufCgd8VqlJIRnSwKjKDIclucDtVqONgAiwhR3&#10;LdalaNVmHlrkj1FWhbrkAqCcdMcClfUCn9nd0Kodx914pY7Bl4GBzk47+1XkUk5devYcU51UfP5Z&#10;z2BpOwESyCOMZjwOwpjXUjHCx5z0qcQSzjsB9MVNHpkYA+Yn1wKL3WhVrblARySHMhA56A1KlszY&#10;ITAHrWitkka4VVHHSmyAqMZz7AVElZXBalZbbPDnaO1KIE3BVUn1NSLazSjeSKligcrzwB6VldlW&#10;IzFEF2sc56gntWr4I8ZXPgW5la3hWa1nIMsBbBBHcHnmqLwRDAPFMa0R8hQPrXbgMyxeV4uOJwsu&#10;Wcdn/wADazIq0adem4TV0zub74jfDjxNbyR6q15bNNEI5HVXjcqCSF3xNnALN3/iPrVPRL/4ReF7&#10;KbTNL1u6CXExlka5knnkLFQvDyhmAwoGAcVx09qtvGZGAYgZxjnFZfh6w1rxpLfymC60q2slQrJP&#10;DGpm3Z5DEsABjBBG7JHTv+j5Zx9xZmlX2NGjTnLvyyX32lY8evlWX0Y805NL1/4B6CNV+FOk3iap&#10;ZvdzzRJsj8gsm1euOduBwOKhuvitpkcjSaT4ZgEm7ImunMjE4xk8Z/WuETwh45tbnyrSayvIdo8u&#10;ae8jR2J65CgCr3/CA+O7uJA2o2NqxwXzD5oA742yD88fhXZis18RsVJwp0VD/DFfnJv8DOGHyWnq&#10;5X9W/wBDY1b4l+LtUJQ640SH/lnaxhMfj1/WsuDxBqUMjtFqUz+af3wnYSK5/wBpWyD9TVK++Eet&#10;Q3cd7e+LL69haRF+x2W2FEBzlmbAbAx/eHXvW5ZeA7PBsxpMLPGFbdd3Pm7yc5AByRgAc5Od1ebS&#10;4c40x2I9pia8oSXeUm16ct0vvNXjssowtTgmvRfqVIPFO3T5dBurXzoZwESOABHU56LtHOc4x1ql&#10;b/GjTtJ1u38N6baeJJL2/lESWlzYzRx7sZLGaQYwqhmPIOFPFdnpnh7w80S2914IsrabOWiN60nQ&#10;+ir2yM+hP41p3+g2Dyx3s3g2SOSA745rNCu5sYyxz83HHPavussyfiTBUuSpj+Zf4bvz1d39/wBx&#10;5dbE4GpK6pW+f+RnyS65Ldtc2mrpBGtukZBKlkcAs4GeOSPQ8KKku9b8QS6Hc+a0Ny62/lptGXlO&#10;TgHbnaTxz0GMmooZLG7S6tLXxQSkMIM2mX4A8ksflZGfg4COAoJHPNTQQ2d3bCeHxRZ2TXCr9n8h&#10;R5sgPzfMikPyOe2PavsE6nJZSe3l/wAMebZJnP2nxJ0fSLJrfXvFRtfLYqI7m0ZW64XOVKk+4OPf&#10;PJz5PG3hu5u4bnSDFetbb0lnLqG3HHHy9Ogz0+grrNe8I+CtcmhvfF2mrqQjiMaq9mcZPJfHPJPf&#10;P9awNb8EfDiPU5tZ869SZIdzxWpyEQdyqN7nqO+PSvls4w3FeIg1hK8IrS2nvfNttK/kj0MPUy+L&#10;/eQbfrp+hUj+IviW3ull0i8SzVTnybdPkY+4bOa3Lf4rR3zKnirwpb3JON1zbjY/HPTvzz1FclPo&#10;2ltNGmm311HHON1s9xAR5oKlgRnOOATzge9U7G08UXt5NFoAtr9IW2zxbmR4z2HQ5PtgV8BOPiFl&#10;dZ1YVvaX6JqS+UWtPketF5RXhZxt8rfiegG2+FnifxVpnjC21ZtN1TTDILI3VsgRRIu1weMcjvuB&#10;4HNdHeaR48j8Oyr4O8WQSX/ln7PcXTCSF27MwCk4Hop59s5ryK9k1nTwTqmg3kQGMlYN+foq5b9K&#10;ii8SyW0qG0a+heQ4QLbTRsT9CBXo4XxCzrCy9njsE2+8bxf3NNfkZVMnw1X3qVTTzs/8jubD4H+O&#10;Wg1zxDcalGvibU3ae31C71GS8tYpxEEixCyqI4wVUlEAzz1JJr0bwZ4XXwf4Qh0bV762kkRXe7nt&#10;7X7PAzuxd2WMs2xSzE43Hr1rwOz+LHiiz1aDRdZ1DXNOmuU3W/nXLGOTjJUOrEBgB904JwcZwa27&#10;vVdX1RAL7W7m5XH3Zp2b+ZrtreJmDwl19Vnz9pNL/P8AIyjkdSo7+0VvJGV450G11LxRdx6OyCxW&#10;4b7O4XIK5zx7ensBQuloiLHFkBFwNvtVxT5fG/GPWnFx0KYye1fj2Nxs8fi5156OTbt2v0XktkfR&#10;U6fs6aiuhmy28idQfrVWT7ShOCQB0IrbZEfkEHPXPWq81mwBZBk9wRXO7taFWsYFwjsxdoge/AqG&#10;OUBvmQj0rbktyBkx447Cqs9mrkkAZ74HNRytK9xlLckwPlSEn6VA8bEfNnJ7d6tm3MTbkBBHYUhR&#10;ZwGbhh1BpXugsVHRwpc88d6gEjIcgZU9fatBg4QpIuD06darS2BaQsgw386L9hDYpEYeWq5H93HF&#10;MktBnMZyO4I4pwtpITujfGexp0e45BI4HPFbJ9wsU5oY2HlAcY6elUZ7do/lAyT0NadzbSBiVjPH&#10;cdDVG4l3jyGjCnPWpmtBJWM+QNGwRxn6inFSB+7OVI5FTtFvUoQTj161Xmjmh5HP4VlqhibATtz9&#10;QaSVQuBzg98cU7IfhhggfnTfNw211z7Gk1dANhZYmLkcelM1Bi0Ja1bKn71PnVUGVHaqkdxJBIXU&#10;DJ4PvSjNxdmBkX1tJyVB9x61l3YKrtmXIA54/Wutnso7pfMiQD1A7Vjatp7RscIM46EcVco6XRcW&#10;tjkdS3wOXUY56+oqgNXjSQrGwHrW5qVozRujKCDngivNfFHg/wCP3iO6itfhH4c014J5popNU1W9&#10;CRq0aM7hIgd0uApBYEBW4w2G244bLMXmmJVDDRvLf0Xc2dWnSjzTdjtdM8VwLN5X2heGGQT0rq7K&#10;+jmXzI5Qw45zXzpoeh/HPwV4Kbxh8fPDljpVxPZi50Gw8NR3d1qOpb3ziS2aSQjaCFGBHtBy5OM1&#10;6Bp/ijV9H0O21uO4iv8ASbmVorfVrGQtE7qTlGzho3wCfLkCuByVwQa1zXh3N8k96rHmh/NG7X5J&#10;r5pX6E069Cu7Rep6JqGpbDtjPy9AM9K5vX2kkbeD06nHSm6b4hh1eASxzAjufeptQjLw+Y3Bx1r5&#10;2c3N3OiKUTx39of9mr9qH4kSaLqtv8JdRg8BeaLm2122kimW+lwQX/dM5iRMsgDhSX3ZHAx3vw0+&#10;GkHizxxpnh++sNSMdtC8WtahNP8AvLmZgFBGSSDHgvuYfO77ThVGev8AhN8WvGXw18VwaZYfEe90&#10;LQr+9U6wIrEXkW35QZPIZlBbCqpdSHC9N2Nh+xPhnp/wj8Za7AiQ6ek2oxi3j8QWdsiiRj8qOpUs&#10;uM/KPmI4wScEn914MwWR8R5KsPSgr07KUZ2er3lF7692lba+h89meNxWBrXns9mr7ed/8z8/vGmk&#10;678MvGl54V1Nyz2NyY1mUHZKMKwYfVWU46jdg81fa+N/pomjb5T0x1B6V9C/tE/si2Xwzl1zwXcX&#10;N/4h1bVbk3VtqKwASu+P3ckjHKrjO3PChSyjj5a+dPiD4H8VfBq7ttB8Rzo63EKuZ4l2gvtG9MEk&#10;gqT+IIP0+C4v4IxvD+IlOEG6V/nG+yf6PZ+p6uXZlRxtNWev5k2l+FPGuv2JvND0Rp7fEqJOG6zI&#10;quYsD+Io2VPQkYOOtGi+BfiP4u8Hf8JJ4I8EtqTvc+VbwzapDa+ceQ5XzMDahA3EkHnCBzkL6H8D&#10;IvEd/wDC7WD4enhkkmu2W2ic4KSBUJJPoQVx/uGuw8I+HfF/w38Mad4J+IltYw31sJ5nGm3plhEM&#10;8skyMHKIc+W6A4GAc4JGDX0OQ8C5fmOX4XGVL2lF8y7u+np/XW5yYvN50Ks6cbXT09Lanmen/Abx&#10;wmmjX9V8VQJaxQyG90jQ7KKaa4YoPKEV3dyRIn7zdnKJuUD513nZ5bJrHxb8EWVtd/Fb4bar4Ve9&#10;Uy2MeuIIpZoMuFl2ZyEJR/m5XKkBjjNfVkfhK++JHw18vQvCt/cadpM8NrcJossarbDycDeWIEWF&#10;aMquTJ8yEDByet+MvgfxUvxa8D/tIfEDwjaT2tj4Mj0zwhotnNLNNHbWzS+XLdwyIpMrNdMwfBjG&#10;wcArub6yv4eZDmGClTpx9nKC92Wr3klr5LV3fpc4YZ3iaNRc9pX6bdOnqfL/AMFvjA3irQb7xp4O&#10;t73VdK0ecRapqcFjN9lhbdtws7II5fmBGY2bA56EE+2eGfivoeo2UUq3sbGTpluQK6H4n6/B8Uvh&#10;dF4G+KnjDWdGvLjTLy1ltPDlvG1xLFNd3EzLG0sMikiKZIwUQsPKVldWJFeN/GH9lDwl+yj8GvC3&#10;juP40+IL/VPFV/Iml6V4iW3h8u1jcxrEgjjV5pizKWkdju4VUHU/J574Y1sFRlXyqp7SMIOUovfT&#10;e3+XfY68Nm9HEyUKy5ZN2XVfee0Wms2F1CJ4pVI7EH1rnfEOsJDfq0UgyW5ryXwn8TdStrI2M0+Z&#10;YztkXOSpHUEdiOfyq/ZeOft15m6ckdiT0r8oqyajtqewqLTPbPD8qXtouGBDAEmtFLWewvINTsW2&#10;T20ySwvjO11IYH8xXGfDLXo7+5Gm+YCXGUw/XHavV7DQbi5O1YScjnjpXVhajTU4uzRyVY2umfQP&#10;hGa31/TLTXrRQYLqFZkUYypIyQfcHIP0r2DwwB9h07xfAAs+ksYLvjlrf19cBeffZXiHwAguIvD8&#10;mgXBYfYrjfED3R+cfg2f++hXv/wzhktr1rKeEeTdRkMD0z1H9RX9v8MZpHO8goY5bzir/wCJaS/F&#10;M/McZR+r4qVPs/w6fgdwbOM3KX0Qyrrtk46qaksbJbLckf3Scin2Vv8AZLVLQEkRjapY5JHapfwr&#10;2GznM7VNOjluBcbOowSPWud+Jfj/AMBfCDwfceNviFrkVhp9v8u5+XmcgkRxqOXc4OFHYE8AEil+&#10;0N+0L4D/AGefBTeJvF90Jrqbcml6RE4869lAzgcHag43SEYXI6llVvzr+L3xj+If7RXjVvFnxF1F&#10;WijUppumwErbWERwSsak9TtBZySzEDJwqhfkOI83wWSQbUFKrPZfq/L8z2stwdbF2cnaC/HyRb/a&#10;Z/aK8XftM+KVkuIG0zwxYzbtJ0VWzzyPPmYcPKQf91Adq5JZ3+bfjR8drvwJqKfCv4PeFl8UeONQ&#10;jkW20eJsJZoAP387DhEGe5HUDOSoMXj743+MfiN4om+Bf7L0cVzqludniDxdNGWsdGQnGNw4kmx0&#10;QHP0HzDqPhZ8NfAf7PmgTaboTzanrt+3mavrl44e91GXJO5m7KCTgDCqOg61+OVVUrVHXxGrbvb+&#10;tl5H1sVGnHkp9DkP2fP2bx4U1OT4n/FPUV1/xnfZa51KVMxWisP9TboQNqgAAtwW9AMKPXvEOv6X&#10;plqbiQEHbhmA4Y/0ritX+IWoaCr2usQiSZnLRiJgoTPJVgSPqD74rzXx18VtVnciSdIhyNry53/7&#10;IUZ4rtpyhCmnGLcn5bev+RnJVJzfMzV+KHxQv9Rc2VhewomeEEuCOhBGAT759q8T8cfFWTw63my6&#10;hLPujXYiqCu8KBkZbPPXIGPxqn8RfirpdpdS2LWsUU5Zik5kViiHnIIzzz0ryu+uvEHxM8QxaD4c&#10;0yS+uJ5AltBbxFmdvYDNFSMWrzd5M0p6bbF/xl8WbvWkcRTly/3cDOM/5616X+zn+xYnjTTX+Lvx&#10;0vzofhq3j+0GO5k8mS6Qc5LH/VRn+8eT2Azmus8Ffs7fCP8AZU8HQ/F79pvUILrV1YPp2gRFZAJc&#10;ZChf+WrjjJ+4vqTg1Y0XwF+0D+3xrMGpeOo7jwv8PLeYPaaLbsyG5Xs0mMFjgYyemeAMnMRTasxS&#10;l1WiMzVfix8QPjxe/wDChP2ONDOheD7JvIvNeggaIOucHyzgEE8nJ+duMlOQfov4C/scfCv9nzwy&#10;uthYJdYwHl1S/AeSWQHJA784IwOBnODXU+HNC+GH7OXguLw14c0m0to7SJgr3CGJMqACG+XIJJ6H&#10;GcE18e/tfftyeIvEOtzfD3wBM2o31zIIbQaU0v7skbfLVF5diRnA5J/DG9OmuW0VoZSlKpq9D1/9&#10;rv8Abr8K/C2CTwt4YYtfJndbjCuGx1Y84Hv37Zr43vz8Rf2jYZ/ih8SPEyeH/B0dz5b6vLGWN1Jn&#10;/UWkQ5uZSTjC/KOckkEV1Pwt/Z3XUPEyt8VfDU3jzxvcRq8Hgn7Tmz09G+7Jqtwpyi/xC3QlmGMn&#10;DcdH4q1228A+PIPDfhWBfix8TrW0igtLC0iij0PwwpyojAQiOMKAPlX5mZW3MXytPk/lV3+Xz/V6&#10;ep0U6sLcrVkU/wDhGvBPgb4XGf4gRSeAvhxczI/9iuVl1zxZInKtcMOWBJ4hTCKWG4njHVeA/wBn&#10;/wCKH7UVlDb+INFm+HPwviIa18K2JMV9qkeQQbphgovAIXhvZCAx9K+C/wCxvKt9D8cf2jdfbxZ4&#10;2uGDJPcJ/o2mKf8Allawn5YwOm/Abk42hite8x2sMFssMEQjTbtXB6Hj/Cpc4xSa1ff/AC/zfy6C&#10;nWd7R0K/wo+Ffgb4OaHYeFfAGgWmn2ENu6JHBCqjBX26kkEn1JyeTXceDGaO6CrIRgtGQR17j+tc&#10;zHflfKXvGrKcnjGR/n8a09IvLiDXBbR5Km5TLkYABGDg/SlTScrs5Xe1jr3mlbULmcgjaU4x2zjP&#10;6in+HYhFrn2LywdxZFJI4IywP6H86uPCVuLu02oxezLLtHXZtP8AIGs6Sd7e8TVYommxGsrQxEbn&#10;IH3RnjkjH41bheWpKk+XQ66fSba4kaR0ViFJAYZGfQ1i+PEdtGtjCx3iRXMSYxlcgg9yDkj8q2ra&#10;4S4DpBMA0ibo93Hb/wCt+tY2vXcUlt5LICyv84c52A5ycfWtXFWJje5kB4rZop7k5W4yR0O3PIHs&#10;CciqpuoIvMPn8oSQR1U+lPuvM1zRDpWwhoMqjbjk+5x6HBx7VwWtXmuaReNEVeSNj5crbv8APtUR&#10;q8rTHKDkrFvxNr13LfboAcxghdp6j0/z61VsQtzZKlwcSrIXjb+LgkA/59K0dL0iZDE16S5AZScd&#10;eo/w/Oq+r26xWKX5kVHiOwj1zwOOuT2+tKVT2k7kwilGx1XgDWotMvre8lnyBKBJIwx8rHbkn171&#10;6HrnjHTvD+oQrbK1zeynnTrUBnlXux7IOPvMQvQZyRXjmjeBPE3iKyMs1w+mWzRYYtGHnkHXhWBV&#10;B/vAk4IKjrXqHhnQ9P0HRlgtYfnzvnmdi8kpI5Z3Yks3A5J7Vk6anLlfqma8/Kro208EXutwT6j4&#10;ku8KwDjToHPklOCUkPBkyuQQcLyODjNXb63tbQJ9njREEe1FjXAC9gB2rR8P6utzYxtIB8nytz1r&#10;K1mPy0e3RiDE+1c9uOP0xXZD3XqYyu0Z5uN1xGWJXd0Ge69q0VkXyZd2AyplRms2G33o7M5UqRKh&#10;9OxrP8S+IhpmjyXoB3FSm1Rzk8f4fnXa6vLSuzCMeapZGV8SvjN4W+HXw91vxv4uvvK03R7OSa5K&#10;fM7hfuxxr1eRzhFQcszKo5IryH9lH4X+LvHniK8/aX+NVrt8Q+JZEeKzeQOul2Kb/s9mh6YjDsSR&#10;w8ssrjhlA4fxA0n7Sv7SOlfCpbuaTwl4P1MS67jJS/1jymljt2HQpBGA2Tx50gAw0NfSPjjxDp3g&#10;3QP7IspkifyPLCKwUIB6Y/D8vevlswr1MTUjQ+zo5efZfq/ke7TpxwdC8fil+C/4JhfHT4nWlnZH&#10;SNJlVYLdMMEbAPt/n+tfFnx5+NsuZt85HJAAIwB6V2n7QfxhtrZZtPtLkKig+a4flnr4Y+PnxguN&#10;avJNEs7psyE+Yytyq/8A1+lduGhKUlYx5Vy2OY+MPxbvfGWty21vKwtIHK8t/rG7/gK841PVYdNj&#10;OoXf7yVyfs0H94+p/wBkfrV2UWwjkv759sEQzJ6n0Ue5NVPC/hrVPiJ4p3NFtBXONvyRRjoP89zX&#10;0+Dw8Xq9lucVSbWiLHw5+H1/4x1J9T1kFlDbppD1Y9lFez6X4bjt7eO3t4goRQFUcCtDw94StNC0&#10;6LTrO2Koi4Bxyx9T7nmtuy0pg2SDnHGR0/zmvRknNkRtFGLDpHG1Rnjr71Zh0NmxlMHP4V0lnouH&#10;+5kduPwq6mjBSflxjGRimqIc5zlvoK7OY+SOB6VetfDw3bVi57VvR2UMe0uwGV5BHepnjjRgYhk7&#10;snHOPatFSQucx28OSPH5UTmNSMZTqfxqXT/Cem6eWe3sgJW+9K7ZZvxNbcHlOAcdOuDzmrMNqjnd&#10;3x+VaqMSWzMt9LkiDYY/Tr/WrDWLqNqsCSMkkY/lWokGOxP+f/1VKtjGScHoM8+tWo66iMVdMffu&#10;257ADmh9OaPjbg7c8Hv1rXms3ibOOdo4+tEkaI26QHjv0quW476mZbaVIUG85wck46VagsY0DSTy&#10;YQL8xZsYGPXpU8bRmUYGScbcivmb9rT9om+8XXtz8FfhzfqNOT934h1O3fP2hsjNsjDogxhyD833&#10;OgcM1GKvzaJDSbZV/aO/aT1T4j6rdfDD4b3Pk6BBIYbzUbWfJ1E4AYKy8CInI4zvHfacHhdA8N2e&#10;nQBTbKGIwPlA/CrHgnwjBaWsYOCe2F7Yr174V/BbxD4512w0Dw5o8t9d39ykNrb28RZ3djwqj1P6&#10;DmvCxOO9tWVON7fmejRpKnHmbVzJ+BP7OfiX4z+NLHwP4T0me6vruYYSLIVe5LN0VVHJJ4H6V+t/&#10;7LP7FfhP9nTwVHpGlQG51aeBRrOryIU+0NgHy0zyI1PQd+p5PHRfsZ/sb6J+y34H3XVtDdeKtThU&#10;6zfxoMQjr5ETf3QeWb+NuegAHrl9AtpF59/LBGh4D3UuAPzr7LLMr9hTU6q959O3/BPBx+YSxM+W&#10;D91fic5Z+EdPtxhY0fa2MICVFXovD8jOEiikRM8oiooPse9dNpmh6zeSolpZzzCQZEtnYySIe/VF&#10;atqPwT45tnVrT4c+IdSDf8+djEg/Od4v517Spnmc6vqcbY+FZgBHbWMaDp98f0xVn+xXtLnyZ0IY&#10;DkRxg/yr0zTfhb8U9Qt0a1+FkluTj/kManbxbfY+U8v8q0LT4HfFiRyLjw34agBPBGuysc+4Fr/W&#10;qVMl1EeW2mhx7Szu20kcNHn+ZNXIfDtkpUsu847qDXpw/Z1+LDXBli8VeFbZGP8Aqn0e4nYD/eE0&#10;efyFXh+zX42uMG4+LcNqe407w+gH/kWST/Ip8j7C9pDueaW3h8+WFitlKnoGQVNH4feMY8lFJ9I1&#10;Nel2f7MPi23l8yT9oTXHH90aDpePpk2xP61O37L91cyBr341eJpB3SOO0hB56/u4VquR32D2sOrP&#10;NYdGuAMiNju644q1Fo88YwYnHvgf413kv7Inh+7cve/FfxyzN18nxLLCPyjwKlT9kXwUgJPxF8eH&#10;IwT/AMJvfD+UnFLkm3sJVqdtX+BwqaTMUwICT2zSJpc4Y+baKc/xBW/wr0S0/Zb8KWeTH8QvGzAp&#10;t/f+LbqT8fmc4PvVSX9kfwHO377x546Jzn5fG9+vP4S1XIwdWHRnGR6LtXi0UE9GwRVm38NyhPll&#10;ABbJ3HrXVyfsjeAGhkh/4SzxgRI2W3+LrxsdOmZPl6dvf1NUX/Y/8Hxf8enxI8bxcg8eLLs4I9My&#10;HH4VHLVvt+P/AAClUo23f3f8EyU8L2w/efuyxPJApTpFuhzIenTA7Vauv2QLN2DW/wAZvHEe0YXP&#10;iO4OP/H+fxrOvf2SPHcbFtG/aN8TRjbhVumimA98uhP61VpJbApwf2hXsLdxuAPTjrj9KgTSASTs&#10;GQf4o+lU9Q/Zq/aYtudE/aS3gH5Vu/Dtkx/MQgn8azJfhV+2poAJh8S+FNdC8g32mNET/wB+XQVm&#10;3LrFlrlvpJHRHTo0HIOfZetSpYwBd3ljA9zmuLl1T9rvw627XfgboepoBlhpGpy2+fp5iyf1qg/x&#10;68a2DunjX9mzxPp8aORmykhvM+44jyP19qXtIdfyZXJJ7NP5o9Bkjt1UgspYdA5H+FVdR0221Swm&#10;sLuySWG4iMcozjKkYIrztf2j/hZqUXkeIINc0jadwj1jQ5kbj/rnvyPxra0j4w/C/VYi+leP9JBJ&#10;wsd1c/ZmP0WXaf0o56c1a6GoVIu9mfKn7UPiib9ma5lv/E3w71i7tlm22+rQac4spQSdokuACiOR&#10;/Bkt7V83eJ/26PGnimVotDmttJt5FKmO05fb/vnP5gCv1Zgmn1eya4s5oriCQFS8LiRCDwRkcEEc&#10;Yrwz4yf8E4/2VfjGGv5vhuvhzU2C41PwsFs2GCTzEFaBiSfmYxlj/eHBr4zF8KSU3PDS31s/0Z7l&#10;HN4OPLVj80fmN4h8b6xf3c2pKZbmd5NzzStvLfXOSRVq0sG8R2zJqJEcv3hs4znuK+l/ir/wSf8A&#10;jR4QjkvPhHr2meKbVcbLOVlsLwknoBKxhYKP4jKpPZO1fN3iqx8e/CXVH8PfFnwbquiXZQmKLVtO&#10;e3d0DFd6l1AdcjhxlT2NfO4nA4zCK1aDX5ffsd0K9Gq/3crmn4e8LWWl2zzXBSUhT8xi+8PT2q7D&#10;ptluVrC78ohclQBlR24H+FZPhzVpNXjayWbG4Bo3xn88VYOnXWnylbhpQh4Ds/y4/wBknn8P/rVx&#10;NpG1myS4LyrItnOlyCcbe7evXgVk6jpmrXMYgLmJEOQwb7vsMjmt6z0mCRxdWu5JZj83zff96q61&#10;cW2gq2oa7dx29vHzJNPOqrGvqSxAxWThzM6IOxnwGRYPK+1tLIoIYdmHuO/FR+DPg74u8c6lcHw5&#10;phjsZMeZNdP5dup9M85/4CCa0/gvrHw7+IviS+gsp7m+0y0mKy31jG5geYqSIhKwCnAGTt3YBX+9&#10;XrvhvwxovhXzr201C5VJlQSJc3BZEx0wo47/AKdKS51eLRU3GNmeTa1+yZ4isdNkvE8R2txdqT5V&#10;laxlQ59pHwM/UVyHhT4JfEFNQgi1nwdfTZuMTW88nl7VyB99DjAyTkZ/pX1XHr2jpZR3FxexTgEB&#10;QME56dBUeqeKPsVu7yXFtbZHyGV+duM5wPmPPtVawWjM/aSlvEwNI/Z4+FNnbxxT/Dywmh8sGUXj&#10;m43njqJM5p17+zz8G1hcaL8GPDluHHzGDQbZdw69k5zWlafEDTbu3EMmtQh1HJSQjJ+hHFamh+J7&#10;q6jE8QFyoY7TAuXx7qP6VN23a5HvRTaPHPHX7DX7PXiS2ke9+FGkNv5kWK38g+p+aPaR+FeO+Hf+&#10;CfPjD4Q63eeJ/wBnjXdJaeVwU07xJYlzEn90SKSG+pX0619rWvjHR7tns5fILgYZHTaw+qnkUC10&#10;27kaSBkWNyDjyxz6itY16sYuCl7r6dPuErqSkt1958J+MNb+Kvh7xDDofxx0vUtGWZNi3HnB7Rlz&#10;yY2Q7cf7PBHUgV698OfhP4f1fwza3OnxQ3gmUCO6hlUqeepGeRX0L4s8IeGfFXh640zX9Ntby3cF&#10;HSaEMjqR/ED+NfNmueB/HX7KXiOXxz8KFbU/DTT77/wupc+QCfme2AJ24H8AwPQVXtIW5bWE3OWt&#10;z0eb4F65b20E9pDar9lOTGyFTnsQQa6jXvCXiuHTYbfVbPy7qRQIZwowcdjjPBrqfgH8RX+KPguH&#10;WpUgmh1Bd1usR4RecYJOSe3OORjANdhd6Vo0WtRWPinUZYYiRHaRXUyoJHPACk8lvQd63jHlp3vo&#10;jC8nOyOR+H0WoaSp1+xv3stQiHly2yMAQe46YZT78fjVbx98edOsJW0zV/CrXl26sY4knWME45wW&#10;5Az7nGa9FufDmlQaW1z4ekMfk/K2R5nFcFr/AMHovFesSHUdMhvpLkKI/LiG4DHXJ6fWonGKV2rm&#10;kG5u2x8Q/ta/Cv4u/tEePrTxrpt1Ba2qAW1nodhal3ChsnfKZCGPfgY+lfS37J9jrXwa+HllYfEn&#10;TZZI1xGk/JaD/exyor0WH9kS8hSHVNI+IttoU1uWwRpLXQcMMcfvo1UjPJw1Ol/ZZ1260xriX9pv&#10;VIbhTnJ0lGiJz0KecOPbPejmT5dNEXJQd/e/M/N//gqb4d0aw/aDu9Z8PsDa6tZx3QwM7mIwxz35&#10;FY/7GnxA8VfDzxHZ614P8WT6d5wEdyEl/dzrn7rqflcA9iDjr719Kft5f8E9P2j/AIzrYa94Q8b+&#10;Gdck021aCCJtMk0q5uQzZAw000RI55aRBz0r4j0o/GH9lHxYfDPxT+HVwnkP+8tbyJoZNuc7lbkM&#10;O4I4PY13KlDE4P2cJLmvt1ZjKE41eZaruv6ufqf4d12b4oW0FpKIILmeM/ar+3g3xLGOrkbsg+nP&#10;JrvdCPg/wIgXwlaTzXSrsnvZSWnmPozHkDjgDAHpXjH7BXxG+HPx9+Bd/wCKPBOkXEFzpmoCyuoL&#10;qLDB/LWTB5wR845H+OPV/F+qweDvC66zrEqRu8ot7S1ghJluJTj5RjgDkD8RgGvAq03Qm4z0fY7o&#10;ylUtGJ3fhjXdPkb+0NQ0kebGN0Qz8w/EjOfzrqdO8badfSb5JJYlz8yFyCPTByK+Q/G3inxZopbW&#10;vF2h/Ejw9YDDPrEOmtDbWy56u0tm0YHI+9j6mtK1+JXx00TQ38Y/D7VNK+IuhQwmV7S1UW2pJF3Z&#10;VDmO5YD+75Z6kL3rWFWMYkVMLKTPryPXdTdPL07V5GHJVJ0DE+wbI/UVX8X/AA7+Gvxv0z+wvjF8&#10;MtL8QeXCYopNT06OeSFT18uRwWiPuhU14d8Av2hfBvxxs7WPw9rkscrnbLZ3TjfBIOq8ncrDHQ88&#10;V7t4e1m60m/jh1fUgY2xGTLjOfStI1VPdHO4SpfC7M+WPjf/AMEevhVNqr+Kf2bfHF/4L1yD95ZW&#10;s13JLAG4wElUieDv8waT2Ar578eeJP2/v2P77+yvjP4fuNY0YAR2+pXy/a7WdfRbqPnd3xNuf1Ar&#10;9VNTt9Ntj/alvYB3K4Z1XJwf51keIDouq+HptF8S+HE1Gxvk2XFnPEJI5F9GUgjFOpSTjZ/jqdFL&#10;HVNFNc35nxd8AP25Pgz45sLSx1i+k0fXWUJNBqC7RKRj7h+630HPsK+oPD3xL0HVNBEFpqqSxyAh&#10;ZocNj8P6V8s/tYf8Er7HWbS7+IP7NjmJ8NNceFrpxgHqRbsev+43PoT0r5x+EH7Tfxq/Zk1uTw54&#10;kS7u7OCUpcafeAia2YHBIJ5YD0PP8qzhVcI8rVjSdGnWbqQd/LsfbHxY8LeAtSgvfB2oSE2GtxsZ&#10;FnhKi2uO0gBxgHjOPr3NfFnxB/Z1TwN4sfSJbMGRGJCxKWBXsfp719R6H8TPC/xs0Gy+IEGuxbpU&#10;VHgLjk+hA6HkjmrnjTwL/bOnQvPak30MJfT5nOTdW38SEk8sh/HBFKFWcZNx2LlTjKFnufoLb2ih&#10;QQM+tW4bdgPkX6URxPnPp7GrkCkDoK/cD87bGJEOA6fWrEVujYxwfWpI1VjkoPwqxFBH0welBNyK&#10;O1ycAD61Ktmx/h/SrUFqh+6fzFTx2wz1pgVI7H5s4HFW4oCFGE6VOtvznbnjkipEhxz69TjFNBcb&#10;FEx6r+lSqhTBINSQxE9DkGpFB7r+tOzENikUjOPqMVYjZCNp/PFMWND2FOMar04+hoSshEixKTnI&#10;PHGKXyc8U0A8c08ZHJNMTsAjYdG47GgAZzgHilL7eM/hQZ1AwRj2oDUTHvx3pVYcE/iDTGnjbqOv&#10;vSGSNh9/nHFBRKXTOMZ57UjOCCOnPAqMBAcBgT7mhx8pz/OluK3cGdxk7s59qY8h6kHj2pM46ce2&#10;aR0f+EUbAIZI3JA4PtSFnQ5V8/0oELg5CEc+lPS3dz8w79aTGC3Mm3DdfpUguXJ3Hn15oSybOSeD&#10;ViOwAHJosK6CCdHwHAGamW23NlTnjvRHbonYcmpY3SPrTsLmBLJyBU0OnsozvGMd6QXq9MD3pf7R&#10;QHjI9xRYV2TC0QcEj6ilVI4xjeMj1FQrqCuemeakWRHwVPamIVpggyFz9KBqCjgj26U4IThtlL5a&#10;kYdBzRZgOju1ZeTj2pxJLZVzmo/s8Y5Q49KTc8YyTkD0oAeyFjnODSpEWHzMDVdr94zjb+ZqGXVX&#10;AyOPpTTsx2NIRIBlj+tNa5giUg4PHc1kPqs7HBkGPaoX1Jm+9zx60+YOVmydUjUc4z9aibVwc7Ti&#10;sY3Jck7vqKQzOw4/KlcrlNOXURJkM309qhmvGP3T07VRZnNMaV+uaQJImmvCD8xI9q8r/bC+Cdn+&#10;0N8CdY8FpAG1O3ha70WTutwinC/8CGVP1HpXpEtwe5+gzULTlWDA4P1rOtShXpSpz2as/mVFuElJ&#10;bo/BjX/Dz6bcT6VPEUlglZXRlwRzj/61eS/Fbwf58DPFH8y88DBr75/4Kl/ANfhV8fW8a6JZiPS/&#10;FitexhVAVbjP75PzIb/gdfJXirR4L22bCgjaSCfSvyecKmAxksPLeL/r71qfTxkq9FVFszxrRPEN&#10;z4K13RPiP4fCpPZXKCZFJG4jqpx6jIPsa+9fC2u6X4w8MWfirSZ/MtryBZIm6nBHQ+45B9xXwnfe&#10;Hbaxv7zTLr/UXSFoQ3AEg569j/hX0H+wj8Qk1XwlefDu/mH2jT5TLbo3JMTEbgPo3/odfRYCspxs&#10;clWLT1PbJ4FOWUAD8KpXUe1fmOTzxite/hLbpGz1+XPbt3rNmQuxCITjuFruaMkZLxjcScdfSo5I&#10;1z8i9avSwkggJ36k0w2+4AlfbgVGrRV0UfIK8jj0pkkSkAMeT0Bq+bVFbOeMd+9QPB3I4HoOtRYE&#10;yp5YC4ZevbFKSiLggZBAXIqVbcFsFD8vPSni3Zlwyg45GfWlZlFZIy7lQwOOuBTljO4gD8M1YggK&#10;Aq8fPU5pwXqxTjsStNoColqolZmU84wSOelSjTi8fls2D6YqdIyeVBJx69KFjkLbuuPWoAqT6ErB&#10;GN0pA4fce30zXzj8W/BFv4O8czwGNBBeKZkSMjARicjp6g/pX0zJbyO+WUEZrzD9o/wVPqnh6LxH&#10;aou/T5GEwxyYTx+hwfzoktNOgeR8warZHS9VZgCV39fft+Yr1z4EeKGjuIx5mTGQUG7nIrzvxLp4&#10;nQsmGLKB9D1H9RU3w31y40vUoio6uAR15BrjxtPngXQlyysfpB8GPHAntLXUIbghwFbr0Ixn/PtX&#10;u3xHsLPx98LNWso05vbJw6x8eau3oR3ytfE/wD8eGCa3sbnhXlUoxOQCeMEe+a+w/hrqY1DTksSW&#10;OAVClgTkDoB9CB+FfD4yi5KdN6XR7VGXK41OqOW+B2vXd34O0yfUpZGuIoTa3U8z7neaFjE7E8k7&#10;iu8ZOSGB716KL04GJBtb7pJx+deT+GHn8FfEDxF4JljRVmmTUbdcEFmIEUuBzhQFh49S1d9Y6ost&#10;uGHICkAEcisMtlKdJN/0+v4lY6KjVdtjo3vVntyiSgOOm04zXOeKEvnKW7gvEWz5qjkEf4Co5tYa&#10;1TczAFWwG9R6j6VqSanb3vhiG4kKGXeeVHbriu+pFykjhT5UzHOnuYgPOLFfvFhjj19q0bSXyo1j&#10;S5R5ccnsfbNR6vcRzRxzROVk4DRKONpH8/eoYLWK0Pl3JwwPyA9D9DSqQk1ZGcZdWaEM8+mRreGM&#10;Hcx2SE8Fh1//AFVX1PW759Pkh0+2H2y6IS3miI3Bm43FTxlRyfUA5qvcXME0gQSuhQ4QjG1s+vOR&#10;9eaPCnhy51vWbjUrssILJPKjYDaGkIDHp3C45/2zV0YynVUUKWib6nPSXuo6DfxtEGiaFisZHHy9&#10;OfwrqdF8V22o262eoIuUGVdTyM9//rVe13w/p01h52qMrjolxtwyH0b1z6157caXdaTfE2ExlhLj&#10;pksv+I969qmuRHG7s9Ju5l+yGKRvMjfhZRyPb6Vl2UcBkaO52GEkf6wDAPv+Q/Kudg8Salayttmy&#10;JDtaOU5VxjoRXQafb22rWai1kCHb88bMTj2HqKyqXUrpalLzN/T/ABPqek3CGGWXUbZUw0ZlzNGB&#10;wMMf9YOuc/N3yeBXZeHfGWl65btLpl8sqIcSx/xI3UhgeVYA5IOCK4LTprTSUMLPhxwWfqB9fSsa&#10;+cza2uueHtQew1BCu26twNzoM/I6nKyLyeGBxnIwea55Q9mrvRs0T53Y92tbSG+kCtKBxkc5/wA9&#10;qpatp9pGHivXCnP+trjvh38RtSEksHiyNLOUSCP7bEB9mlJAJK5y0Zz/AAtkDgBmrqPijrdlo/hm&#10;TWHuCzFFjiaPndIxCKcd+SPwFDmqcHJ7IXK5SsjgZL2WTVby7aRdnneVCN2MIrY69xkEj/erE1XU&#10;2ktQ8pO9xlB/s9gfyFJf6ikXladbPtj2BMkknAGP5kdaxNbvVhYzBvlUYUY6gYAHH+eK56N6tS7L&#10;l7kdB1vI0yvM0gALkrjv0qxct5OkSRoxAYZYjqBjmstL4JHDbR8OW57jPepNeuzHFHEoIIUNIufx&#10;H867HCXNYyurFOR8liqnGOx9B/n9Ks+F7IqtzfTDIGdpI6/5zWdayyTbipI6Ecd+wP51sD7RZ6J5&#10;SqRuIB4PPXjijlne4XRWaxdrVrgyDliAWXOff9f0rkPiF8NPCPxI8K3Phzxjo9vc2lwPLntZ7cSx&#10;yd92COOcH1BFdpfl4bYW0bHaBnLHgN3NVTE8tu0bxBun3ehFd1OhytNEOSaPi74ofADx7+z/AKZN&#10;pD+Hp/HvwylyX0hszajoak5DW78tKi9dh+YbcjJZnHCeM/DnhH4ieDrTxBqniKfxD4cCiPR/H2mw&#10;mXUtF7iC+j+9cwrkdf3ijkFhg1976tpH9qWTWciSCNuMbuDXzN8Zf2U/FfhPxJcfFT9m+/g0rWJg&#10;za1odzHu07WV/iSVBwrk/wAY55PBOCvdCWlpff3JueNfDb41fFD9l7xRZ6N44uBfaLeAPpOsWE/n&#10;Wd/D2kglHDD1XqvcV9i+BviD8N/2hfCRs7yS2uY7iMB0kxlDj+dfJ2gDQ/HEepeDtG8Fpa6kW83x&#10;V8IPEcnlrPJzm606YDKPwSHj7j5g4XfXMQ2Pi/4H3Fx8SPhFrF/qPhuwlA1izu4dmoaEevl3kIzh&#10;Ou2dcxtjqMZrKej8i7KSs9z1P44/sf8AxF/Z58Tv8YP2fbhmgLB7rTcFoLheu0qDx37jrkEGuU1o&#10;fCb9rnRWu5biDwv45sMRXkVwmJH5AzKqjdNGOR5ijemBkY2qfoP9mv8Abm8EeO9Kt9E8S3UE00hC&#10;SWkzcY7tnBGMZ4PWof2jf2FPCvxFUfFv4A6i1jrtq3nwS2LbZA45HQ8/SuequZ80N3/WpUW4u0z4&#10;Z1K38bfBnxY3h3xPp32aWM5hmRvMSZM4DxuOGU4PI9MdRXqfgL4mDUNkt9fs8m1Qkmc49fp+FaNt&#10;q+ieOpm+Cf7Snh4aVrEZIsdQVREskvTzISeI3OBmP7j9AFO1a8++JfwP+I37P+qRX0sn2zRLmQ/2&#10;fq1up8qXHVDnlHGeUPPpkc1jFScrT1aNm102Porwh48dJEilvOCRg461718JPjDrHh66j23ayRMP&#10;9VMMowPGCD2r4O8GfFCVSsTT4U8ls8j/AAr2Twb8S7qySLbMs0DkYcHJFdPu211Ri0z6k/aD/Zo+&#10;GH7YfhJdV0tX0jxLpqvNYXlpkXGnOMMWjfq8BwMqeRjnoGrxv4QfH/xh8LfHFv8As2ftP2SafrSr&#10;s0TxITi11mPIVSCeFft16nHUgv3Hwe+Ltxp11DqOka08UiENGQ+CD6g13vxa+FPwh/bD8DS+E/FW&#10;j28V+V8yA2xEbxzf89rZh/q5M87PunkAYO2uOrhFU/h6+XVen+RpCs6fx7HN/F34A+Hfi74ULaha&#10;pFeqxa1vUQb489vdeeQeP5175/wTQ/4Kwav8Ldbtf2Q/23tZMMdoRB4Y8f6hKdnk52xx3Tt1j4IE&#10;7HMfAk+XMi/DnhP9on4j/sb+NYv2ff2oLma90OYFfCXjoxna8Zbakdz/AHCMHJJOMZ5X7vpHxF8D&#10;+G/ifowE+x1cCSzvrdgWjJGQ6MOox+BrzKGKxOVYpVaf3PZr+vmdk6VHFU+Se3R9j93pLdWT5Rkk&#10;cHNZeswSNHunlYqo4HYfnX5U/wDBNz/gqL4w/ZV1ew/Zh/aq1afU/BJCw+HfE7AvLoyDAEbdS9sB&#10;j5OXi/g3JtQfq/b3ml+I9It9b0TUbe9sr23Se0u7SZZIp4mAZZEZSQykEEEHBBBFfoSxGD4gy6Tw&#10;7962seqfn3X4HzlXD1sBXSqap7PucbrcUogYoPlIPNeX+LZ9SsLt7vT9Qmt2dWRmilZCynqDjqPb&#10;pXsOqWKkPEA2ACPmry/4h6TNG26Fdy4OVC/596/AuJ8JXwtXnjdNdUexhJR57dzy030a30c2rA3E&#10;NvNu8iRjtZcgkfjjBxXtHxb8b/Avxr8MLTw/4q1Cwu/thhR9A03WMKJGHyiZo24iQncSflyoyCcC&#10;vn/xOt5bvKoUAkkgZz/Oszw1p1xJfefdZYsMEEnBB/HNebwzxni+Ho1oRgp+0sry1tb8fle3kdeK&#10;y+ni+WTbVuxsftq/8E7LLxv8OpdXg16e202ztzcahp1i0iQhwQVmhgh2AuMt/rCcA9Rya+b/AIe3&#10;XxQ+HWi2/gbT9USDQUure+sp/FmuXuranNNCJI4ijPIkEMQEj/u1ikAOBvO0EfoXpXxDtviBoVn4&#10;Z0D4Stq81rYhtRkmuYoIoSF+8g2NuJbHAUYyT2r4b8Y+MPiX+zP8c7268XfA2DUNB1K7AXVb7W4o&#10;7qxH3dw+0FLcrswBEoQ8YDMev75SxuXYrlxGCqXhPS+tr9tV+XU8OEcTyulUS016f5nmHxS8UWHx&#10;R0XUYvCp0K4u/D9yIZG8PzxL5M6su6OSJCREQCcD5cegzz9S/sGeHvAfivxRey+Kr23e9bwwNTj0&#10;6Q5dbcyDe+30DOoz/tVwk/wW8EfH74beJPGnwtsND00+FtRudYig0i1+xobd7WUSRhIlUSEMEchg&#10;VYgnOcE+n/s4fDjSNC8CeDNU0/UJ7XUfE/hV18S3Mkp2RadbybmI7Juz5Z/vKD6V6+Cw8lVcqkbp&#10;q/3q357nLiasXS5Yu1jCHwWi8Lto3hfwb4XstHsPEz3GrahpVtcDNkpkQxxBO0bnzDkYAEJHOWpP&#10;jr4rTwtpVp4C8M+HZ765ldJBLCuJJHGQuw9F5DZc8KoJwMDd6ZezX/iHVbzxZbQfZYrnANzNjFlZ&#10;INscYH95lAJx1JP94keceJTeaz8YPDmiW0EFlpdxa/2rruqk5MWmwea7bzyQH8g5HXbIuDzV1oRa&#10;5YuybtfyMYSbleWp87av+wr4Y+KXju1m/afvNQ8U3l3Gb+HQIbs2ul6LaFWzPM5dC4AH+sBDHJ4Z&#10;cYraH+zx+x7rXwz1T4kfAbwdpdjbQLdQwarodpJZfaJLbIJkiIUTKSpAZ1LAMSCpJza+IP7RXxW8&#10;YaT4h8W337OuqaNovi2Wa41W58ReILe1f7NHIq2dp5aM0/2bygWmYIHIRUSOZGJPKa14m+J3wj+A&#10;d6vxI8XR3+peOIrU6Lb2ls1rbWlp5HPk2rOxt4lilCiMkurOrNlmYn5XPXlNPJsRUxEE4KDu2r3b&#10;+FX7t7eex6uG+tyrwUJWldaJ6eenkecS+KUWQW1vBJK7MFSKFC7Ek4AAHU9OK4z4Z/FjwZ49+M8X&#10;hux8U2QvbRhcpZi6UPIVPy7M8OQRkgZxgZr374Y/sryePfgxd6vc4gutRjLtcSoMwwgcIM9CepPH&#10;Bx2Oee+Bv7I37NngDxtPqE2iReJvE1iZJrnXZo/3GmMp5SIZ2q6nGXwXUnqm7bX5dwnwHKMqeMxy&#10;fNpJLZLqr6Nt9baH0OMzWioyhB+R95fswPb6J8P4NQeyFwcqNatZogMRtwDjofT2NcF+198CLXRf&#10;FY1+0tnvNE1hHudOmLkkMQC9qWyDjpgHgrtBzg15z+yf+2i1/wCDpnPl32vaGEtvFenx2bQrJuyP&#10;tMKMSTbzonmJgkjaVyXjIr658MHwt8aPh/N8O9QugbXUI/tWhXjEE203JX8VOQRnlSw71+/LCUMR&#10;hFCnbmSuv8vR9PM+IlVq0K7lLZ/1+B+YmvQ6ZJ4sbUoNPaxuJzHHHBcX17BHbbSqqn2Pd5aALgD5&#10;Ahxk5B56T4f+GfstzeazqdnD9sedokuonJE0A27fpyD69BjA4r0H9oH4Uax4S8cTXOsWoVrKfyb2&#10;0eEkpOhykobdjYQAQAMHcDnnniJPEUdjEYosDHAr8c46z/6pTeX09JSXvPy6JevX7j6rK8N7T969&#10;V0N9tQFsuIgDIRgEduaWO5Ut+8cbsDdg5rCtb1mUTSHk8qpPSrlrKsihicZ6jvX5EpubPccbG7a3&#10;AT5g3BHUnpVq2lEmEL9eVUCse3mkdgijPOMen41t6XaDcHIJPU8c1on0RDRftIyXBZDjpV7yoyoK&#10;9+pqOO3ywYZx3x2q/FbKoVQvQcZrRLuS9iO2SI42qRx0IxVtI47UbmHzkjC0yLeJNsEeXx2HSrMN&#10;qIHDznzJTyDjpTV0SQyQzXLZZSq8cZ61qadbxRxjAGfftUKR+a22R8n+IAcCrSMkS5PA6Z9aqOmo&#10;tx/nH7iqeDyQKesZB3SsTmkgmjcYcEZORx1qcRQlcMh/Cm5OQbFQRs026PAHbPardthF/eMTgURx&#10;bgNq4FTx2xAPAP17VCY0rjdgY7lAUeuakS04DMM8d6khtiyjeCfQYqbD4+VPzpvzKSsNihjVMnH5&#10;05njRfkGT2NGwY2yHnuBSF1UbYlFQ5jtdibT95yACeMmmkxHpzmkc7slic0kaswz0HvWXO3oVZIk&#10;EZIyq9fU010kwdz444ApJpwiD5ice9Vjcs/3jnP8NKUkgS0Jgyq2WH5nqakS6Cpy34YqqJgwBbAO&#10;exoMwXB4/rWam0Nq5M8ofkk9a09K8YahptrHp00Znt0PCSuSQOuBk4HPtWIbyJchyB9DTFvUZiI2&#10;XA9etd+XZtmOU1/bYSo4N6PzXmnoZVqFHER5aiujo4fGMMUxZ7d44t2TBEMlh/vZAH/fJp6/EKwZ&#10;5Bd6OVjVs26RHLE/7TEjp2wO5rmWnQnmRSfTNRyzxhff3FfRR8QOJk43qp2/ux19bL/gHI8pwLv7&#10;v4s3NY+J88umPa2+mpBK0h2Sg5Ea9sf7Xv09vTmtR+KGvxWUlrYW88gC/vn0623SYx3x90nB6YJ5&#10;rK8R6sEiNvEzCR1JVYomdsDgkKuScZH0q/8ACeLwRpWknU49Ya5ur9SLq61O1aJgynBQl0QYUggD&#10;AHU85JPpZNjOJ+KsY4VMVKELWbT5brsrWTffqZYingsBTvGmm/vNH4afGO40XVZfEF1oGoakk8e1&#10;4/srJIjZzkb1A3dc9OvWvR4/Emh39nFdSW2oyEsXFzvAkQ5DFWKyYBGQOgrnNGsvDlsd1vqMZCxl&#10;nEkxC5z2BI3H8x+Vbf8Aaum6jpC2lnaOpkALqoVdvPUkf09a/W8gyzFZVhHSlXdRXuuazd+uu7+b&#10;PnsZiKeIqXUOU031Lw94omnvYLRTMNqNLJhQMAngKTuPPOfb0qGxvNA8N3X9oXluIpoCVAQBg+7B&#10;zt6hsc9+p61n2Wy2leONlVVKqCx/iJBHuecDr6H0ovrOxi2LO53QoqLKWPQAcknk8nqe+enWvf5u&#10;tlc4rdDQfV/D09q0kXirUhOhLeY7u3VuAy4G4DOMeledfE/4ieH73xPbXfhvTmtW04lLu7uIFWO4&#10;bA4AHQdckEdfbNb+uzb4/Mu7O3mTOx2tw/mEAg5JzyOM9OKzdT0GNb6VLy6VU8oO4nYMmCfvAkdD&#10;0ya8TPcLjcwwPscPV9nJtPmSu9NdNVbXex14SpSo1eecebyKGgfFmO6QyyR2l7JGzKrxTfdbGMEA&#10;noOOMHHeugtPFnh3Ur9bi4097ea4jAluRtxHJ0ByMErjGSefY455LxB8MbLWpl1Dw1rUsWpRQMIr&#10;aNigkzjvjDdOAw78dayvC9/qq2f2fXY447qNmSQQyEqcHGeQCCccjHHTmvy3Nc34v4Vq0/a1lUg/&#10;hckm/O73vbS927dj3aGGy7HRbjGz62PSptf0aIT2s+pt5oPyTWw3A84KkgbTjHUZByORRcasuh24&#10;vJit9C8myO7s1DCIkHHmDBxnnp6fjXFi+jHJJHHXNL9sRyWU5P0rmj4nZi3J1KEHfa11b11d/wAP&#10;Ur+xMOrcsmSfE/4feDPH3h8Q6veyR39nMt1aw2dy8cE0o+4XMedwXO7YSo3AZ5Aw23VreNI3kBYK&#10;AzepxSG5iZcbwPajKN8wGT9a+Rz3P62e141alOMGlb3U9fW7/wAj0cLho4WHLFt+pZysif1puG+4&#10;Rz9etRJ5i+oPoTUseSfm5HbNeGps6nECQxCuDnHWkPmI2U5FSKiOfl/I0mx0OFz16GtVUdxWIC+4&#10;YxjnmozHyen41ZeMM3zJj+dNMQBwRx61pGbFYozWhf7uOvANVJLGVGLCthwkfDqOehxTJIRIu+M8&#10;9xinZNisYz8jZOhOP4hUMJMcuwgEdBnqK1bm1yMshH+0O1Z9zAy/Mw6dCvek200JK4yWATPsXhj7&#10;VVntrhGJ53DjcP61biL5yeDng0+4JYBpYgQf4gK0TTVxMyxePHGYZkzzjGP5VXlRXO4jr6jpWjPa&#10;RyEjAOO3pVIxsjlBwB3NS5N7jtci8iN18onB/hJqtcwyQghkyQfSrwtiz5Xkdx3pkwYkB1/3Wx+h&#10;q0lYRjyojjcF59ajdCwGQCfT+laF7abf3iqR6riqcqrjkkEjjis2rAMZ02bRkGqNzC4kBj6GrH72&#10;SQh1x7g1IoCtiVR7EiodpIZTt5ntWJfle+KW8WK5QPGBt6EUaimwl4+hHSqcUr25yCSCfuk5qYTc&#10;HZlWTMrXNJmXMqDK9/pXjPxy0oaz8QNAu/GoZ7eKFoNIuVuFhlsz082Ly4shoyc+YzcFuBkjPvtz&#10;idACO3SvPvi54Wu7iOLWtK8Sf2RJbKVubpUQ7Yc7iQWU7SCo5HGGbIPGPs+CMVDB56k3ZVIuPz0a&#10;/K3zOLMYOph9Omp0fgK98GfCXRbu/wBN0+3voLuye01pLVmmuN/KttkbbtON24cfMMcYGMrxHcaH&#10;YeAtS+Fv7NH7NmoX9tfJCdYvdSaSGGzfCtudnYM0yht3locgkZKiqfw/hee6tdPjtbC6gudkdxqN&#10;p5VndMxAy81uEjR1I2/MuGGcKigV2Pw1+CWun4jyPpviS70qy1A2ttfoIdzTsJCMqn3VIjfapBfA&#10;C7tx3Z/YqtCjWhKEoJ301V999OunqfPwqODvfzPINR8HeLPAPiUaaljd3FobH7XJLHGXNsi7RIJS&#10;qjbtY434AYANhfmVbDeOY7p0tYBuh3bQwOc1+gvjz9nKz+H3w3lns/D9nas4/eQXJ3llOctKTksM&#10;EjaT3I4Ffm1aaCula5c6dHKhe0vpLecK+RvRypIxx2z75r8T494L/wBW1TxVO6hVbXL2e/4629D6&#10;TKs0jmKlB7xOg1m1xGHLbsc9Kq+E/wBlr9ri48TR/Hf9nj9pP7RYreW0d5o8DyQraxE4mhl09mMN&#10;15W4ElnLyLIkihM4it6jLm28pmyQOD7VV+H37Vngj9l3xvb67498UatbaVdsItTs9C0pb+d42DKs&#10;rQmSPbGrH5pAwYLuCrIT5b+f4e46OC4ihCUG1U9263jfrd6W/mv06nTmtOdTBPl3Wtnqn5f5H6Be&#10;LIvE+rappUeteJbKa802ExT6ksEhS+t2jJChWYkHfsKsxY4+Ukklz8wftAfD/VPiL8Sr678aXdnp&#10;+gwAtAEdzcmYRKisB9zaHdwQTuJUdBnd9DRftI/DH49/Dzw34h+FWrwatM1/HG14sZT7bp7naW2s&#10;QY50LgtG43fIwwCSFqfEv4N6frXjC3sPFvhKbULCK7I1GztrgRs+1SQccb13iMsoPKFsA42N/TuZ&#10;4GjmWDnQdpKSV+um1r/I+BwlaeFrKezR84/so+Fr/SfDfibWDrE5ks9Qe0ltmjAhnhhUEXMRIy3L&#10;upPRdmMZzjuPiFrkTeLrXxH4k1YDT7zw5BHFAQNsIswRcMTnJ3AoenTaATg1vsutaz8X7rTPg98L&#10;ppPA2l21xYeJtcKG0tbCYQPH9itQF/fzI+3zEUbI0BVmDlUryT9oLw1rlxNofhK1llnklSa1lW3f&#10;c725+zTyHIB5aONwTg4yeOMV4mWZTTybLfqcfgjzfnzb/g/Q761d4rFe0e7t+R0Phf8Abh8J/EXw&#10;Xp/gO+sPDHhzTvB8gfRz4h1SZJvtE7FvNkcSRwK0reY4DRSYLYzuFe1a5bePPF/hm1/4WTpUOqWF&#10;xaoI0juku4ZEK5CnCpIpADDldvuM4ryn4Z6L8XNC0W9Tx7+zK1j4e0UifT7i60yK+02eKZCgZti8&#10;sS2NsqsXYBwpIO36m+BHxN+FGv8Ahnwt8O/BPwAfxCdH0mJpL7RxbWkMJdTiIQwsqtAFPylR5fTY&#10;Bzj1sLUqYqPJUmoq1rWtonottTlrRjTknCN9d73/ABvoeR6Z4V+EugR6f/whMNv4HtoLfaFNpLJH&#10;LdMwZJZCZV8ncdylPJbd8oDLtIPeeMf2RP2bfiFrnh3VPiBqLeNFjtwNXuPFmtX+otYKq/LHZmZ2&#10;FtDuLHyuEYgFgSAR6n4/8KaZa+ItIuNebUPDOqtbtFbaqr5ga0MZQwysG3RMrcYBcBHB3DhRYX9m&#10;d9E+FirFf3891p0Ln7Rd3hnnWLGSWmJLTLxjczM+CDub5s92Chg606tGlyycbKSWltmrx8+mlmtU&#10;zkqVqseWTbXZ7/j/AME+In/YE+CF/wCJYfFPjL4ga/NrEFrLc3eh+Ebr7HotqlrbMYrRVK75gzRo&#10;HkBQsSQojGK8iX4NeMvDd1cTazreiWWlX0rmzhkmne8t5zuZI1ONsiBRgpjd8u7cM7a+kR8I/ivq&#10;msPq3gHUbf7K2mS3v9i6jMwvdRiDMrPY7lCTqpVtylw44CiRiVXx+98U+PbjUTqdz4Uayl+1LCus&#10;NYPqVh52HZIVj3wzCYhHbyAocBJGAYAtXxmcZHkmNgoVcNFL3tbb331/F+tz38HjMbDVVObb5Gr+&#10;xB+zj8d/jz4mTWvB7RafolhdmPU9cvVEkUEgAPliMOryuR2GAAcsy5GfrebwBrvgfUTpGv2wSaAh&#10;ZFQ7lPTBU9wRz+PTPFaX/BI7QPiAfhvqY8U6deQ6OzR/2bdX2ktZfaJMs0kixsAV3yPIxQ5ZcjJ5&#10;Fe5ftDeAbdryz1aFQTLA0chC9NpyP/Qj+VfHZr4b5flnB/12g26sWnJvZxbta3ZaNPfcqWc1sRmb&#10;pSSUdkee/CS3jt/EkAEYKXH7qQZ/vHg/nivoHw1o8lrKgx90givn/wAIxy6XqiRMhGGG1/Svpjwx&#10;d2upaRBqMJBaSMbx6N3FfWeEeZ3y+tl8nrF80V5PR29Gl955Gd0rVY1V10ZpZGM14x+1d+2N4M/Z&#10;10WTR9Lkt9V8W3MR+w6Osm5bbIGJrnaQUQZBC5DSdFwNzrxX7WH7e+m+Abi7+GnwXuIL/XUDRX+s&#10;7RJb6a4baUUZxJMOc9UQ43biGQfBPxT+Ieg+C9K1H4lfFPxWUQu897f6hcbpLiVsk8scu5Ofevt8&#10;/wCJcPlFOVOl71bt0j/i8/7v322eeX5XOvJTqq0e3f8A4B0XxO+K3iX4j63e/EP4qeKTM8iM9xdX&#10;UgSKCMchVHCoijoBjH1yT4Evir4mftjajN4M+Dt3daB8P4J2g1jxise241PBw0NmCPu5yDJjrkck&#10;Moj8K/DP4q/tpX8WvfEbT7zw38NrdzLp/h9mMVxrKjkTXJyDHFgZ2nGfYAlvYNT8a+EvDmjH4e/D&#10;lIrSwsIBDJcWkflqsYG3yocfdUjgng46YB5/Hq9bEYivKviJOdSXf+vw2Wx9V7kEoU1ZIz9Is/h1&#10;8CfA/wDwrr4UeGUH2RCNkYO0yE/NJLKeZHJ5Y5JJyTkmuF1Txj/wj9rPrOraj/pBbfNdbPu57ADn&#10;/CqfirxjZ6LBcNZXT/NgiNpSxOOw9K8W+IPxHXVmltLqX5WjKvDkFcZyDnrn/PpWLclK73OilTbj&#10;fodD8V/ijFHpM0tnI0rzZG9W5+v0rxXxR8dZRYZgI8zcUManDhh1U+2ehPv9K53xt8U7TRGaBNTl&#10;uJNuB5jBsfl1+tS/DL4L+Nvi9cJ4k8SpNpHhza0s165Cz3KAZPl7hhV4I8w8DBwGwQHTlUpe/e39&#10;fiW4KejMfwT4e8e/H/xz/YegxTShpsTXNzlba0BBJLycheAeOpwQATxX0xZeLPhn+xrZx/Dr4U6A&#10;fFXxE1FPLmnEGXRioIDD/llGc5CD5mHLHBBrkvAeueKfGN3D8GP2S9BW2tLVzHda7HBhYWP3nQkE&#10;s/feSW6c8Bq+ov2Zf2KPh78FNM1DxX4o12PVdZMyPqFzeXG66mLhixBI5CkfN6ZBPqdKblXqX2vt&#10;/X6Gdb2dFWWp578Ff2O/EfxA8UL8Y/2mdcOr62yieOwlGbeyUchQMBcgkcDgZ9eT7l8U/ip4L+C/&#10;g5blry0W3FuTGqybdjY+UgdMf4mvL/2if23vB/wW0Sfwt4asjLeK7HAcN5R9cqRnsc4FfKuo6Z4/&#10;+OZs/iZ8dddvtO0K+lP9jaJYxb9T1vJ+7aQt91OOZpMIAMjPFehGFKC1V3+Rx2nJ3ZP8TP2iv2hP&#10;2p/EOoeGPCFww0u1jMuoajdSrFbWEAHMk0xwsS45GTk44FWvhR8M9M8LeENQ8R+C5otH0i0XHiT4&#10;r67CyTzocM0OmRsP3QYZ+fDSP0UHg10njFvAnwc0TTvDvxG0xB57rJ4S+Cfh5GuZJZyCY59QmQhr&#10;ibhSWcYwcoOG2938Mf2Vvij+0t4m074h/tbRW0OmWW3+xfh1Yf8AIPsEzwJQCfObHBBLL0BZ8LjX&#10;6vJxu3Zfn/X3dyZVYo4P4c2nj79oXTR8Lv2YNJ1DwL8OblNuseMbyM/2hrxbPmGFmBO1iSDIT8wY&#10;ZzlkX6k+Ev7Mfwy+A/gmbwX4L8PwRyR5le5dd008u3Id3OWYkr1JPpmu01TwtbeBDYWmgWMFvapg&#10;JHFGAEA7ew6CuhtLBNRsftsY+YKRMH7YHH+frWc4vlcEZ+0vZnI2d8k6vZvLhQu5MnpkfT3oAtbe&#10;3Z5bgEHoAev1qtfxNYXctiqgYO1fYA8fpiohbm4spPOOMfcPr/nFeYpyTaaOpRTszRf7Ncqv2ZCX&#10;Cgv7gAZ+vrWzpsqNMj7OW24IHGQK53Q4SlzbqrMN24E54xjkV2vh/SkVX3pkMuE3evUfpW1NzepM&#10;kkdULmC1v7R0jzDJA8bt3G9SO/16Vmo4N8Ldh9zKh8Y4B4/z71k6nrlxbBNLhOWhYAv9P8mptMvF&#10;aYozffBbBP44rdLmZk2oo6a1u3ttKSDzfmhlMYbPQcFQf+A7ar61cQ3Upkx2KPtOOc5Bx+n4VA0o&#10;8ya2d/8AXRRvFGp6sPlbJ6d0/wC+arW919q3pNld+UJxjnv+tZ1akouxcEnqR6fuimaGPLM5+dQO&#10;SPQVk32l3d1c/Z5rYBY5WY7u/KnOfTj/AMdNbcd5pnh3U4IGuPtF7MMw2VuQ0snXsTgDjknAGeSK&#10;TVvCN9rM0x8ROkMTAhbG3kJBXPSRuC/uowvJB3Dmps1Aba5tTmV1Fr+4K+H4PtIjk2yXAO2GM5ww&#10;3fxHgjC5ORgletbei+FbSwuo9WuG+0XJAbznXATPUIP4R29cdSa1bTRLODSI4LOJY0VCqxIoAXHO&#10;KTT1Mq+QoJYDAwe/UVpCL5bGTavc07SFIZtiAYfoPf0qzpc7iU28h4DFcelV45U+ypIhJaM5Ye3Q&#10;0l1MIrlbtWOJcE/71aRio6kttm7ot3JaytbEkbvu8cZFaOtBGuoJwWKXke0+iuvT8SD/AOO1kRSI&#10;XEqvz/CfetG5mlm8J3F1Go32jCdB7Lyce+3cPxrRxJTuVvOUQg4zgmNufXoa8L/bG+OFz8E/hbc3&#10;fh2FLrxJrN2mk+D9PK7vtGozZCOy9THEoaV/9iIjOSK9ds9cSWaeNc8p5oz0yOK+Y4LeL9pb9r2+&#10;8aTyPL4V+GTy6NogIzHcaoWBvrgZ7oypbg9jBJ2eoxGKhTw7qPodOFoXq3eyOq/Z7+EOlfBv4LW2&#10;i319Jcam2bu+1Cchpp79nMr3DE9ZDKWfPHzZOOa83+Pv7QV1oUNwfE8rwTykrHelcW7knb97ojHI&#10;GDjJPBbnHtPjzxDZ2t1MlkiiJEztbgc+oNfFX7UnxGEaXSwzZDkqAx4xzz7V8xh6lSVRzlrd6nrK&#10;PO7niP7Q3xpEdpJ5d1vmc7URWPzMewFfPaC+1W6aa4bzJ5Xy7Z7nt9P8K2fGFtbeINVa5R5IhESI&#10;vLlOBn0U/KPyrO1TSrXSdNSzuL6eee7Q7I2cDavcnYBkHIHPBya+ywVOEkox+JnBXqJRsjM1C1Gu&#10;XkemWuXtYTlivSQ/3v6D2r3b4QfDX+wNES9ubYLc3Sq8uF6DHyj8uT7muY/Z2+FqeIrk6rqcI8iK&#10;XEYcY3twfxHQYr6Dt9BaBAwjGOwHNfSwo8kVCOyPN5nuYdnoBcbfJ56DA71rW2gLChURjgdcdK1o&#10;NOWM5XBAFThFB56Ec45rpjCxLkZcGnLE7ExnBOSPSrH9nxsQ4Q8gcBef0q0rxH5kbrngVIqqy4Dd&#10;Krl0FcyLyxZHLJEcKe1QR24IOXGO27NbktrvUuzfnUP9nxt+8UYyORip5dAT1MyK0by/NTk44q3b&#10;Wzhdxz9avwacgG1hxjnjHFS/YgPmRDlf5VcYBzFKOORgCD0HrTo43c5OT1IJPar6WaAkBMe9PFmC&#10;+FBORwMH8aaTC6KQhkJB3DGMYA5pDac5IBLHnPFbUGmxkHcoAweMZ/z/APXrxv8Aaa/aV0b4K6e/&#10;hXRQLzxRdxD7Pag/LbBujyEdDjBC+hB6Yzai5aD5kcZ+15+0BP4UiX4SfDu8xrmoJnUL2BudPtz/&#10;AHSD8sr8gd1XLcEqa8T8F+CUs7dEMHCDGV6k5o8MeE9a8Ta3ceK9eu3m1C/lM11cycl2Pcj0/pXq&#10;fgDwzd3joyacJV37IijA7vfBxjp714OY41VH7Kk9Fv5nbQpuK5pGn8OPAIupI2liyxAxGV7V+yv/&#10;AATD/wCCYNr8Ovh/afGj4oTXum+JNXtd+l2lvHEJNPtXA+dvORwssi9RgFEIXglq8I/4JC/sAW/x&#10;K1qD9ob4raIo8O6HfD+y7CeEFdUvEOct2aGNgCeoZht6Bq/Vg6s+cs/Xvmvb4ZyfT65iF/hX6/5f&#10;eeVmuOcpexpvTq/0/wA/uMrTP2ffhdaSLdX+nXF5KBhmvNRmdX/3owwjP/fNdNo3gv4e+HBjRfCe&#10;m2uABm3skQ/mBVBdZOcLlvenx311cN8seB9K+2TS6HiWv1OiXVLdF2W1uAOxxxSm9cnI5PqayIpL&#10;sj7pqxDHdP1z+FVe5PKkXxOzcuw+makSdfTNVorWTpuOSPWrEdoy4LH8KYrIlSRX5PHbmplT+It+&#10;dQqhAwoz9akxKRzkgeooJY/I6A0o5xn8MUIFUfMOnrTyAADjAxT6EjVUnjNK2MfQUFxkKB+tHPX+&#10;VIBNqngD8qa8eecninbwGyFz75pWJbnOPpTtdBqRFfQ1DKhHGeB7VZOAO31qMlR1/nSGmyvsfB+X&#10;86QqR1OanLqOBioJGP3sdP0pspXGuxXqp+lRyPuPBx+FK7ueQOKYRk5pDI5WJ4Z+npVeWOOX5HjD&#10;f7wq0xGDuX8aicx53A8+1FkNOxlX/hHw3qYK6joFnKO++3U/0rmde/Z3+DfiNCmq+B7FsjHEI4/O&#10;u0lmjXlWz7VA9zk8Dt1qXCL3RpGUlseN63+w18DryYXWnWV3p8qnKtZXDR4P0UgH8qydS/ZY8eab&#10;Mtx4P+O2uRqi7Utr2Xzo/rhq9zeTJJPNRyFCuCcVn7GnbRGirVOrPm7Vfhp+154dnaXTfFWj64ik&#10;kRXemKmR6Zjwa5PxT4t+MQ0q48N/Gf8AZm0nxHplwQJ7WEq1uSOm6O4Egfv2r6xkbBwD+FQzxxzg&#10;LPGrrjowBFZyoXVrv8/zNI19dUvy/I/M34i/sufsU+LLg6novhPxX8L9ZZWH2mKye4sA5bJZ42fc&#10;QOQFjaNQO1eS+LP2TPjnpl6bf4SeIvCHj2wmkP2WK28TW+n3JUfd3w37w7XPXCmQDH3q/XLXPh54&#10;J8QRn+1PDdvIT/EEwf0rzfxj+xn8F/E8rTroiW8h5DogBz9VxXjYnIMJiJczik/LT/gfgd9HMp0l&#10;b/g/8H8T8lPFn7En/BVjULmVfD37PdhpkD8o3/CaaNK+fbNztH5GvM/FX/BK/wD4KieKZxd698Fn&#10;v5M/L5/jvRSE+gN7gfgK/XzU/wBiTxL4YZ5fhh8TNU05nBLJBdNtYjoCDjP0NYN1oH7YfgBz9qt9&#10;M12FVx/pdlsJGeOY9rFsevFcr4dwEXdxkvRp/pc6I5nWeikvndfqfBnwp/Zm+IH7O/wM0X4YfFrw&#10;sdF8SSXF1e6rZi+t7na8kzCN/Mt5Hjb9ykXRjjGDg12uhaZe29qtpc3aSgA7mcD5gPbn8xXf/tfe&#10;JfF2o6hYeOPGXgS/0iKCJLC7S22zxFyxKzBsBoxztIOex9a4PTNT0+G0eCe5/ebflK/xe/vXwmZ0&#10;HgsdOmr2vdX7M9yi/b0oz++3c5/W7+7tLXU9fht13acsSWgjIGHcv8/OAcBT1HcelefWEnirx6Zb&#10;1LS7i0tbkw3mttatOkT4BPyIdzYyMnIA9a7LQdW0Qa/f+HtcviLDUozFK7t80EgOUbHsf0Jrtvgz&#10;pui6F4Rf4fQXZhvLa9mlgkU5ivEkcvuBPBIJIK9VwMivI9rPm1PQlSgo90jjtL/Zm8S3WkrqOmfF&#10;+wuMKTHHJ4ekiVz2G77QxHpnDfSsZvFvif4V6/b6H8S1exW5YpZajBNm1uTjkBsLzx91grYHTHNe&#10;z3Ws3mjRPb3mlmR14jaJCd49gORiuF/aJbw1D+zV4uuvH8SpFFpkk9pLKR8l2OYNncNv2j8TW0ea&#10;TV9zkkkk2b+it4d8ZRR6dqmblWjzFcwHa0ee6uDkHP8Ak1x/xJn+Kn7O13Bq97qLa34YvZglvqfK&#10;y27n/lnNjjPXDdD7dK+ev2bvjf4oSzhjVZGEaqfMWbg+xBr6n8M+MLP4r+DLzwR4khD2eoWrRXcb&#10;y/d4BDjrhgcMD2IBol7srS3FFXV0xngr426T4htwJLxY0cjz1dQdyn0xjn860NdsvDOv7zZsZGkO&#10;1nAB4I/Svk/w5ceIPBvirU/AeoahI8ljdyQHBzyrYyM9QcZH1r3H4V6pJcXBW6uHB2A7n5ycdiam&#10;U+SXKw5W1dItfCS1k/Z8+J82i6n4kmbwxr955lobshRYXzMTwRjEchOCD0bGPvV9aXPgnRvE+m2/&#10;ilru1uJbVDLGGbcN2CNwxnnBPT1r5n+Ieijx94XufCv2d4Zrm3dYL4QhkjcD5SSRwc4PbpXU/sU/&#10;HXxJFp9z8LPiHq62XiCx/c3EEwBjLAfLOhPUOBnjvn0ruw81JckzGanB88Nz2QRW8DCOw1EL5xDO&#10;oGS5PbB61Z1Sx1W8txHo+tz2cCj91Pp2xXI4JB3K3Gc8CqV7qsWhapNqF3fL9oaLbCpQBWOeSp6d&#10;OaitvGOm2+o2+l3sQQ3ak2p8w7XIxkc8Z56Dn2reUY3t0MYzqW03ZS1bQJtH0S5uY7+9uLuSPi4n&#10;vWyT6kA4P1Arg9evz8ONCGveJ9Yt0a5H7tLqWV2fJ4I2g4BPrzXpOs2t9fyq0dvKsY+TaxwpGeeK&#10;yNd/s7S/i3pfiG9W1lja1CWX2uIPHby7QFbBxtIwQD2zXNPR2idNF31lqeNeLP2gvi9o5n1PVPgv&#10;/bujWkImvD4X1CWe8tou0j280MDnHJPleZgAk8VY1Tw1+z5+3z8N47DUHju1aIxwXMkYW806UjjB&#10;Ybk5PKsMHuM819G6P4M8Rv4hufFmpXDtLMgVcEbVUHsAf518XftQ+LNG/Zb/AGxdLvfBa21sPEey&#10;TVbS32rG7FiCxReBk8+2Tis6nPTV2tfI0jOnN3grM5r9hvwld/sRftMeIv2RPH+roLLxfLHd+GL+&#10;WVY4ri6RSojBPG6RMKBn78YUZLCvuvwZLoUNyugeLbSJJVvDJptxOg/dyldpTP8ACTxg/h3r5C/4&#10;Kt+AdK8X/ALS/itHZiHUdMuojFcwuVZI5BkYIwchgCCORXm37IX/AAVb0Sa0tPhR+2ULvKKLey8f&#10;Wdu07vGMAC+hQF3IGf30YZ2+XdGTuc0qdXGxdZe9Lr/n/n94pOEOtkz9Lrq3vbZza3UCtbH5JFkX&#10;KtnjBB6g18D/AB28c+Dv2WP2xIdE+HgittI1xUm1LRrOUBLaaQnJQD7mSM46YOK+o9Jg0H4xeAZr&#10;b4L/ALQp1DS2hCjUPDmuxzy2e4ZCMrbzFx/CQCOmBivna7/4JqeAPh/4zl+NXxT+LeoXMEMpnudV&#10;8UaguAQdwYu2PTj8OK5nbd3uuhpTppp+8eUf8FBLTxF8HvEul/Gj4KTHRJtdiWWaW32K5mAyXKEF&#10;evtXOfs8f8FgfiVY6zb+B/2jvDyahY7hGfEWlZWeJcfelhJIk5wcxlcAHCMcVzf/AAU4/bD8AfHH&#10;xlp3hP4UTibRfDlp9ni1DZt+1yd3HcqOgPfrXzT4F0HUNd1P7RJas7MeCV4A/wAa9nCYenTwUpVo&#10;pLp0ZzVpSlUiovU/fv4QfE3RfiH4FsNc8Ba1aaxpOoW6vb30U29JOxHTIIIIIIBUggjIxXfXdhNa&#10;6KrXDxvIoG6GM8AfkK/MD/gml4++JHwJ8VmGZLm68M6hOBqmkSOQikgDz4x0WQADn+IDB7Efp2Nd&#10;0DWNNi1axneW1uUVradWIBUjofQ/yrjo1FJOzMq0LNM5bTvtHmy2Ulq2xSfLdHjHJ44zkEj3Arxj&#10;9p39gj4bftC2b3iX50jxTFHuttUeQhLgj+Gb1z03Dke4r3R2t1SZZYEDRvgMg+96YPNUL/xHJZIo&#10;mKMCPlCckCpnKml7yNKftFK8XZn44fE/wr8cP2RfidLpt415bNBP/punM/7m5Qf8tEP3TkDPvX1Z&#10;+yv+0d4a+Mvgb+zJvE5W5Uh7Qs4DWsoxjPcg9D7V9E/tK/s8+A/2l/BM2hataxW2pQIx0zUUi3GN&#10;+SFYjnbn8R2r8mvGVn48/Zj+KWoQQhoZ9PvGgvYoyQk+04z9f8ammlWsl8S28/J/1/wO2V3HmP6O&#10;YYyANvb0q1FEJBuZRj2ogtWb5ipFWo4GHAHGK/b7I/O20JFbICArHp3FWobXuD+FEMDZ5H41Zijw&#10;M4/KmkiASBhwcY71NDHgD5e9LGueD1qeJSQOPwpgJGFzgVKigdD/APXoUgdVHSpFVTglaVkhPYQR&#10;tjlcfWlKnHGQPanApj5OPxoMoTg4/EU2K+owYAx5gz9KSR5E+6QRnnmlZ0J4QexAqIn+6c0tGUtC&#10;VLjHDjA9SKeZQeQwIHcEVWSYqRkZzSiUEnFTcCZpHHOc/hTPMdRuKUi4zxn8qdtdjzmhsBpljHJU&#10;9OSaA4PK8g+lO8iRjyQfqKljsWGMAYPoaabYEPzn7v8AKnJ9p3cL9AKuxWm3hh+VW0tkxkjFPViu&#10;UIIS4+dSD6kVaissgEYxU5gUDOOB7Uu1VGVbpTE2yL7KnXb9eaQQIhJA69c0r3JTIwfxqJroZx0P&#10;vRewkmTBkC4PH05pplj7MAfTNQNI7DBqMiQ8jNK42iw90ydRn6Co5bguS23H0qEFlbjNLuxwQRTC&#10;1iRd7ckcdqlTLHkAioowC3BzUyFVPK/iaAvoSxxjG4H8KkTAOd3PfNQm6jQdBTHvY8/exgUEmgl4&#10;EHX86c+pRY7fiaxZ71ADhj+FVJ79jkq5/GnzDSN2bU0VeH+nNVZdV3ZAcfnWKbh3+XcfbmkDtnG4&#10;/nU3KsjTkvWflj+tRNNKRlTmqQlYdWNKt1s+6famLZlhmyfmGKQkdQc1H9vRhh8/jUclzGRkP9BQ&#10;NNkxlAGcYpGvNp+Yg/SqU10Rzn8c1UnvVx1IoGr9TWOoRscKQOfWo5LxhyrA5rCkvD13dD1Bpo1O&#10;QYO80BZXNeS6f+LnimG5DDAP4VnLqaseTn0p8d0jjhqVyrI8Y/4KJfBk/Gf9nDUJNLtlfVvDzjUL&#10;BigztXiVc9hsyf8AgAr8nNTsp7e9m066h2OhPHoe4/rX7l3ENpqdrNp99EJYZ42jlQjhlIwR+Rr8&#10;b/2nfhTdfB746eIvAsgYJZai/wBlZh/rIj8yHPvGVNfA8Y4NU6lPFwWr0f6f15Hs5VVbUqL23R8+&#10;/EPw6l1HJHtxkFo2HZqxv2cfHM3w/wDjHp+q3UhWGe6EF5gADY52scD0zu/4DXpPivR4pbUzCMMQ&#10;NwxXi3ivTm0XWl1CAlYpGDADjBrz8rrpz5X1/M6K8evY/Ru905GQsgJHTI5/Wsy5s5FzucBSDg5H&#10;Wsf4BeOl8f8Awm0jVmuhJMLVYbkk8+Ynykn3OAfxrdvv3kx2MNoPYV9K+5xmRLbfOUUknJxnvTWi&#10;wDt79cGrz2/PDZx6ngU0wEkhlP0qLNsdygbPcRuPGe1QvAGJBGc9iK05IVVfkJyO9VJVIJJTaPc8&#10;mp5bMCobcBiBxxjFIsIA6AfQ1NLIySCNRliPXheKQJlgXYAkYzjFJKxSZHsOMkjB4pphKrtODmp2&#10;jBfkZwOuaScEkbV/h/M0mMg/dqc4GSKVY0JBIx6EHrSEAOefypyozOu44wDnik1oMe0KuoVOecHP&#10;Ofzqnq2i2utabcaXeqGjnjaJ8ngAjGavqJnXC4UAfLzwOajTBHC8Yz17/jSYHxt4h0ttP1G60eaL&#10;DRu8ZxxhlJH9DXNWUwstUypwGw6keo6/5969h/aI8LJ4e8e3VwpPk6lCbqJtuME9Rn/fU/ga8R8R&#10;xyzTx2MMzwnzt7yRvhlT1/PH5Gs2uei9NiU7VEz6S+A3iSKa6tGmfdGSAfp/+uvtf4IeJzb6jafa&#10;rnLEGByXHJA3I557qGr84fgp4mudCuUs7+QPEkgHn5wQD/e/xr7h+D3iJptBj1yAb5IkWQKeNxjb&#10;cy/UjI/Gvj8wpWq3tb/gnsUG+Q9O/aD00+HPiF4Y8f2ELqst6dO1B0TPmJOdqKfRRIwb/gBq9YX8&#10;Bgd2lYMjlSEHzfhXQ/EbwivxE+Eep6PYTsJZLQy2s6NkxyquQ/XtwRXkPhL4q2c1jFdeJrRNNMyL&#10;I10Jd9soxnLPgeXwMneAB03E15WEhKE5KK63+86a7jKnG++x1WoagZ9QaKISbNuee305rodLuIY9&#10;Kj09ZSRK+8kn2x+FZ2sWHlW0dwESVH5WRWH5gjtTdLvo7cpbT4G4/LK56f4V6cYtxuzzJS1sbq6l&#10;DFsguwXJ+43RgPTNO1J7OGNDbSNOFOZ4WXsD1GPWud1G6ubrV3WOQbo/u9gfwp1jdQ6rqNvZXU7I&#10;7Ehj5u3bgc8kEc9KyabhcenNYsyT2hgvdXlnWO0tYTK5aTBRRz9SK9J+FT6SfB9p4cv0EN+VMlyC&#10;2T5rncwz3wTgewFeV3Oh3+6PT0lP2WS4E0sROGaOPDYKg85fYCOmCfSui8O6wZLoi7D2sgYbHxwP&#10;Y+hrbC0ny83UmrJbHdeKPC/2WDbtMsQ5Y4zXHan4a+y/vNPhKu/RM/eHtnp9K63RPGMqN9i1WFpo&#10;f4JuvP8Aj1rY1Tw/Y3GmteQOJEkGBg8r9K9aDU1qcj0PFL6xXVpyqWxtnjkwAcgMfQj1z9OtaFpc&#10;S6YqQ3W6NkHyyMCCp9D6iul8R+F4rQfvFLHG4SL1Pp/nrWNrV/YGGPTdYib7QyE2sqjcHHYHBHHb&#10;Oe/50+WGrDcq3OqSagSHkHnKCFyeGHp/hS2C3FuyzzQurA/MjZzj0+v+e9YcVjdaTqDXGpSMCp3R&#10;t0289P8A69db4Y1Sy17xHY2hOXhfzLnBxuVeh/PH1ya82uvayV9Gb05ciudvFoa2mlRWMlum8RFn&#10;I6bm5P1GSeDXE63Y+Ibe7gsrXV3ayiIkGmzBTGjDI3Rt94cH7pJX5RgLyT6VrGox29vuZQVKgB8d&#10;vesb+yrLVbdpdoDn5kyfywaqrRjNcu9yYTcXc88vtQtra4FrcQsHVfnicYZVJOM+3HXoexIqnffZ&#10;btFk2gqW+YD25P611XiXwxa+JbM2moQFJ4AfKmUlWGPQjkfToQecg4rgNU07xNoEnmzZubdFx5kQ&#10;+dBn+NP/AGZcjqSFArOD5ZaFuN4mxZW0VzqoRI1KQKcnHGevP6VkavOZr6WJWyWzlvx/XitXw7qE&#10;MtsZorlWV0DZU8c1k6mwN1LLIQAvArX2l3czcHexf8NJGyHfGcyNkA9D+Nbl+1sZraBVLbQzuFGe&#10;lcvpOotEViOVwNyjuAf/AK1aj3LHF3EQMDDMWGR9Oee1aRq6pWE4tF7U5NM1GMytKCx++0ePpz61&#10;z99c3FtNmORGhVh+8V8ge3tUTX1zFctL9nBUjptBB+tRXkzRwpeWku1nJDBlJH0Pr+NdNOvdaEOI&#10;t/4ht5IVwVSQjaABxjnr/jUKz28yqZ3jOcK0flgg8H8utRz2xuVE8YSNsYMYICn3Geh+v51TCy21&#10;x5RgK7DhhjBor4iXLZbjjBdTyz9pz9l/wr8Y9PTXU87TtY09t+lazpshiubNvVHXnGQuQeMqO4BH&#10;zRrfiDxZoPiyLwj+0JqB0XxDB+48PfEvTrbbb3y7siG9XlWD4UMrgowHzBvmev0I1XSTLpUMU7FQ&#10;IAQSOueSP1ryv4p/BXwn8SfDd1oev6LHdwXSGORZYgePX/PtWVCqppwnt+Rb90+JvGvwr1LTvFCz&#10;aJaW3hzxUSJbaytJQNL10HJ8yykyRE7cHySdp6qTk49W/Zj/AG1Nd8MauvhrxjLPY39vL5UyzrtI&#10;I6q6n+R9a5Hxj8M/iR+zpaSeHfFXh668Z/DW4kbytOnJe+0jB5aB+SQDk49Bzz84oeL/AAl4Y8b+&#10;D7fxlD4jk17RQqpp/jiwj36jpQ7QahCOZ4x2f/WAZILZyPQ0UdHuTvufZPxI+Dvwe/bJ8J7riC2t&#10;9bMe+K9hGNzfhzn36+xHT5s1XVPiT+y5rM3we/aK8OvrvhGZvJivruJpNkefl3EclcY2uPmA+6Tg&#10;LXGfCf4+/En9njX7XTvFVybjTp8SadqlpN5kF1Hn78UnRh7dR37GvuXwd8Ufgh+2N4BTwb8TLW2L&#10;TQ+Xb6kVUvESO/qM/h6881kowk7N69A9+C01R8H/ABi/ZzXw5pbfFX4L6k2r+G3XzZ4UcPPYoehb&#10;H+sj7CRePXGRnmfh/wDEV7V1V5skY3IT/Kvob4zfs4fHL9gvxLJrfg+2k1/wRfSGRbeJ9yhD1aJu&#10;drbeCpyGHUMApHinxD+F+l/EO1l+LvwPgto4pJAL/Ro8RbZO/wApYiFzyShOw87CBgVjNuk7M2ha&#10;avHY9D8J+O94We1u2XkbscY98V7R8MPircR3kamd5HxhSrkOD2wRXxT4P8X63YXIt7y1eF1JV0uB&#10;tKkcFWHUEc9fSvaPh940hljV1HlXI+/j69vauOeJ5fg3L9kmtT7l1nwd8LP2tfBVx4L+KdlZz3Fx&#10;CI4JblVCOwGArtjKPnkSHjJ+bGSR8k6jY/Ff9gHxP/whvjw3mufDG5uSljqzK0k+hEnhXA5MX9On&#10;OQ/deAPjBcW10n2y6MbggCdRwf8Aex1r6O8J+Mfhb8dvCh+F3xcsoPLu7cwWmoFQ4jzxhx/y0iOe&#10;R95eozjaSNB4iLU93+P+TJdT2L93Y8DbTvDHxX8JprumzR32mX9sHtp4yQJF7MpOCCPwII59K9w/&#10;4J+/8FGfH37CuuWvwc+Ol1e618M7262W1/J882iSO2WkjUDOwkkvCOGOXjAcurfL3xY+B/xj/wCC&#10;anj6bVNA0mfxJ8LNSk+0XmkW8gm+wxv/AMvVq+cFMdQOCOG6KyegR+Kfhd8ZfA8HiTwbeLqWmX0f&#10;7oqTyc8qw4KOpxweQQK8qNTMMlxftqC1T+9dU1/Xkd0Xh8ZS5J6p7/8AAP3L0zVvDXj7wzZ+MfB2&#10;s22p6XqNutxYX9pKHjmjYcMrDr/Tkda8/wDiUqW0MhZCGK/nX5afsO/8FAPiL/wT08Sv4U8ey3vi&#10;H4V6reM9zYGUPcaTIxBaWDcQoPOSpIWToSrYav0yvviN4G+N3hTS/G/wp8U2euaJrNv51hqenybo&#10;5VyQR6qykFWRgGVgVYAggTxjjcFmmVxxFFctRu0o+fl3R5lPCVMJiFGWsej8vPzPItf02XU7/wDc&#10;LkMSdw+taej+DZkAPlHLdcV67oPwytrezDtbDLKMlgMmpZvBcFqViS3Qk5x2Ar8s/sHFRj7SS3O9&#10;4yneyIPgxc6f4GnudX1PxBp+m2qW2J31C4WNHOc9WwK479tXQoPjP4V0/wAU/Djwwni9dN029u1T&#10;w/eW1xHdN5Y8vZtkEksvysI0VkjLMDI4VSD0Pxk/Zm8WfE74atZaJrn2Sa4PKhN5Ccg4HQsTxzwB&#10;zwQCPnH4K/Ar4hfsr/FC+0DxBrHxG1063Y3Yg0jw5awm3XzItklwJp1d5ZEWQHEeEVsFyTgD944N&#10;wmY4HJ44HFUeWEvei2776q99FfTRa99bnh4uVCpVdaE/eWlv+GPIY/id8ZdG8Oa34j8O+ANU8Oya&#10;bYvpGpweJNEGnXcttexTRxtJbfLjmFyHAPzop3yKys31J4C8KX6+HNP8J6XFJ9pv7a00lGyflsoY&#10;1mnxyNuZ5WRvUBvStr9pXwT4J8T/ALII1XRz595o66bYNqF3CEvEt0uFjihnxnLoZSD2JZmH3+es&#10;8OGD4f8AgvxD8Yb5l8rTrSeDRjMmAGeZ3JOD0MkgGf7o9q+9p0JUHKMndLW/l1PKqzjUs4q39I8A&#10;/wCCgvxvHwi8MWfw38LJfhLy6e1vNU0+xklCTBNzgmJT5e1SBubAUkkkFQS34TWGm6L4K+EXww8R&#10;ahayeLfF/h6001bmfgrYxxS3cZ77ZWg5Oer+SnVlx558EPjZrnif9o3TLgatc3Xh/V/ESNry390V&#10;sZo3DRg7WJWSQcE8YO1wGLAqKP8AwUX/AGbtF+OXxBXxL8XPHdzo+iaFq03n6dcu6Wd8kksaxRyI&#10;rIZQVWNY9rKeQRu6Hg9pzQdZLmUmtO1t9fmbqmk1Sejtvuan7Rvgf4TyeNtf8Q3muPZaNo1vb/bW&#10;N7LKsyBi7oQTtR8fIwUb92Bg5Ar5C+KHxBuf2iPiXP4puL5dO0qMra2IuFGIoVJKxqq/eds8gcDI&#10;GdoFR/thH4sabo+j+Bvhprfg/QfAtq8cVva69eTWbzXJIAMpjjaMrwAigxBS2ArYUjd/Y3/Y0+IG&#10;u+INJ1T453ckJuLgRaZokqPA7vnL7lYK8MSkNnIDNtz90qzfAZ3l2Oz/ADCGFty4eMlJrrOXS/aK&#10;+9/db6DBzoYLDutKV52svJf5s+3Phn4Isda/Zb8I6NcXMttbapqFx/bV/H8jNDBDJN5SE4IklKhU&#10;xzurxDS/2bPAPw+0S98F/s7+H7DwdcXMEj6hqtxYtcIUWVC0XlM6+bJIRtVWZQQpbd0Dei+C/D3i&#10;D4gfD/SdcNiHih1u71+G0kGxbKw09FS0JwCFjEhmfp94DAyVrmfhr8WNd1bW47fxZ4a0zUJ9Kimm&#10;k1K009oEQlwpwJpJQspDqvDEkK7YVV+T7mUMO5R0tKy+6y2PBjKp7zvpf9Txj9pr4fXfwX+KHg/4&#10;/wCgXa2l9o6nTtc0fSbBp7jW7G4lRxZQRAgyFT5siAn5SA3ODj6V0r9qL4bfB/S4dA8QJqssjxi7&#10;s/7MsRvg+XKO6StGU3ABShww+UlRznyHUf2vfBXxI+Imn6T8L9W0LUbua7ki1Cxt9SjmmaAGAG6R&#10;1k4VXlmypRmIhVcIGVh5x8TPGdtrXi7UdTtHEgkuCqSHoyKNqn8gPzr4ri7inEcJ4CMsK4uc5O17&#10;uytd6X729LnrYHALMZ8tZNJL/hv1PYvj1+2X4b+O/hwX134AfSvEC5tnnW6WaG6tMHa75VSkq9OA&#10;wbdnI2gHwl7wvcCWQjg/KMdK5zWdfjtI3uN+Ngy3PAqlofjKfXba4uNO0i5uI7RA1zLEoxGpOBnJ&#10;6nngZY4OAcGvwbNM5zjijHRqYj357e7G3nsvxPrcNg8PgaXLTVl6noFldSXDbSe/pW/ppbYE6Ejt&#10;XM6DMhjR4lyJEBDg5GCMg5rsNCtGkwSmX7tXFRetiqljX0myEADSt1OfrXSaXCXUYXA4zmsfTrKV&#10;JA7vvx1z0FbVrNvIjUYC8AAdTXUtDnZoxGG3TCIMmp4jNKdiKASMkntVe3glYBmXAHUmrx8uLEcJ&#10;JIHzkd6pXbEyeBYoB5St8x+8+OtSIm9v3K+5b1punWXmOHdj14T1rRS2VBzgenFXZ2IIIIhghm4P&#10;UCpZbMvhlGMdKsRWLB84BHfIq08ccSjPXtilLVDWhUh099qhm2jOashIxtCg/WpViBByTnufSkR+&#10;SUUcHjNQ246FaMlitWcgkDHcmpWEKLhQSc9KgFyzDG4+9MklQZwcGk6iSBLUme4VGJIzkdFpjXrS&#10;DYiDHqP8armTALyMAPc1g+Kfij4G8HwyT694it4hGu541bcwHTOBzUc06miK5WdIZY0HLg9zg1C9&#10;6BlY+B/OvCPG/wC3H4O0Vnh8N+Gb3UZQuVMpWBSMZyPMIz1riZ/2zvid4p1FdL8J+Gf3lxgW8dra&#10;mVyeSQF6tj2/SuyjlWZYj4KbXrp+e/yKtbc+qRds7YOCD69KW41GKGImSZFUd2YCvAvC/wAPP+Cg&#10;nxMgkXTfhtrFupwTLqqjTwFPQoJniyO/G6u48M/8E1v2m/EhEvxF+KOkW1tcJ+/tjNLczLx0wFVR&#10;z/devawvBHEOKScKej9f8rfic9XGYOj8c0dZqHjvwfZtm+8U2KMDgL9pU8/QGs29+L3w5sYTPN4j&#10;UoP4o4HYfmFrV0r/AIJf+EfD8MR+IX7QuqPCildtsiWY29MAySSfr1ra0v8A4J6fsn2gF3N488Q6&#10;uucFTqsMwPP/AExhDfrXv0vDHNJa1JW+5fq3+BySznAx2bfon/wDz/8A4X/8LWkCR6zJuZ9qtJCY&#10;xn6vgAe/SodQ/aB+GllcpaS64Q0hAGwo4/Eqxx+OK9nsP2Mf2K7KPEfwgv7lycNM8OpB27csu3P8&#10;quxfsrfsnWcPkwfBG5Cju0N6f1L5ruh4Wz5PerK/+L/7X9TF57h09Iv7l/meFy/GrwFLN9ni1yJm&#10;J4xPFj89/ND/ABG8JyH5dbTPYJ8//oGa9xf9mf8AZVI2P8GJEUcZNrdDP1w2TWdqv7Kv7JN9GQPh&#10;5cWrA8PFLeIV/wC+jj9KdTwujb3auv8AiX/yIRzyjf4X93/BPHo/iH4dZC0Otqqjq0isoH13Cp18&#10;c6VMoZNctZA33dtwvP616Bdfsc/s4xyfadP8Wa1po6hFu1KgY9ZI8/rWTdfsifC2WRo/DfxqmiZs&#10;gK8sbHP0Vl/LFeZU8L8xXwVE/uf/ALcjZZ1hHvcwvD/jTRrTVDcajCs1syESKo3fTGCO/HPHPSt+&#10;3+LPg+ytDEfC74ydkIuQsY7jt3Oew/Gsq9/Y21SwRpNN+IFjdyEHa81h5WfxBf8ATFYOrfs5/FLS&#10;drR3EVyiNlhbXmNw9MP/AIV3YXIuN8hw3scJKPLrvFN6262kZ1MRlWKnzVN/W3+R0R+M9hZD7QPD&#10;KO4UfcnA3Nx6qdo4+tdEfG134X8OTfEH4k+J9P0TR5o0LSSIXEAcBQI8cnJI5PrnGK+cvi7afEj4&#10;e6Hc6uNFmiito2aS4voWEQwCfvgADj69K8A0v/gpb+0vb6atrofw8utd0qAFIodS0oLEqjgBWILs&#10;pXoCUIBxjtXo5DmfE1LFzpZq/dt7rXKkn/eScZNeS1M6+BwtWmpYdddd9vLdI++PG3xX1jTNIkvP&#10;D/hbUo4FjJe/ugrTlccsoU9eM55PoM1d8NfGXUbrw3DH4u8N30Kyw4g1SKBWdFdSN8kJOeAckDDd&#10;ttfNf7Of/BWH4LfEiT/hDvixdr8PvEdnp8R1B/E00cem3U3zLP8AZ7hmIVFZQdsvlt+8ULv2sw1f&#10;jd/wVT+BXwwvP7A+H5ufiXqc+nTTW48BC2vrO0lXiJbmcXC+Wrsf+WfmMoViVGUDfaf2djfrf176&#10;4+S23u8lv6635vM8tv3PY+x1763/AK/A9t1T4iXjaLbeIfD1jaato9qGjvNQ0eYmVpFAG10bHlSA&#10;4JjcDluoxSWPxD+HmqxpqE9yLkoEkMb2h3Fs4K/Pkb14Ppjoe1fHHwW/4KY/FH4yamfhDJ4G8PeE&#10;5Lm2kNxp9tpj2SSg/wCsVfNlmOcEkkYPBNe/+H/AnjG+WMW01qoZQdqo8jKSOhUYr5DO+IOI6NaN&#10;PLqXtFbVyStf+77ydvU9GjgMKoXrvlfS3bz0/I9M8R+FfhZ4xjbwzZX9k/26JrhXghJcrySjKWBH&#10;T7u3cAOBg1xPh0yaHbf2bHNJLDHkQvLIXbBPQsck4961tJ+DfjCe7T/Rbtl2jd5Vh5ZZu+Gc4A9s&#10;fjW1/wAKG+I0wL2OjTopXA+0XkAx6HCnP618xnWW8T8SUoc2FjTlF7pvVNLydra376djqw1bBYNt&#10;e0bT7mTBq1w/RCfwq7b3lzkb1HtmoNT/AGbPjjeRt9gs0iYH5XXW/b0L4/nWc37Lv7RkwRJooXIH&#10;3/7YVSPyb+hrxI8AcQtar8Jf/InUszwX8y+9HSwuXOeB0qZQcgnPsc4rl4v2WP2lGv4zPaOsCsC3&#10;2bXkJxn0Y8/mO4yO2j40/Z5/aTFvAng7wpcyXCybppE16JUcc/LteYY69u4HPrL4C4hS+H8Jf/Ij&#10;WZYNv4l96/zN0TSqowcj1pRcupzt69OK4GX4UftvafMk0vw7liiQ/PHBfQzFx68yP6dvXpWT4i8a&#10;fHvwRbibxH8LNdiCnDz3WlSeXgdeRGgJ+jEVyVuEM+oK8ofmvzSNo4rDT0jJP5o9VW5wdxB59qmj&#10;vFYbSAfUGvD7L9rjTLW4Nlrvh+YSBsSBIHXaMdSPmOfbH410Ok/tQfCPUYkll1drVnXPlTja4/4C&#10;fm/SvLrZVmuH1lSfy1/K5spRkeoiZTk4OM9DSrhuVbnHNcvofxO+H3iFEl0fxdaSb/uq0oGfzrft&#10;7mOXDxShgRwVbIrhU5J6oOUnkiIOGXqehFQmJozvjJxVlW8wDPI9KRlYMChz/smtY1CbEBVZRgtg&#10;46+tVLi32biVyD1GavARue455FRTxkA5AK9z3FaKfMFjHurURtlSR7+lQLcyx53evOa1pbSOcfux&#10;g+jd6oXVoQT2Yfw+o9qevQWhXwsh3o+KZdJFMoUrtl9cdaa9rKj+ZCSOegoyJRtZee1OMgtqVdz2&#10;zjzOOeG7VJKiyjKDJP3h60+SFgDHOM57+tVTvspeGJXPQ9QPSqUnHfYLIayHJhcHH0qheWpHCDjq&#10;RWrJ5d3HgHDYz9KzpRJ5pjLYPQ81cmmhWM+PJkw6dBwc08oJQQe3ep5rYpmQDPPzVGsax8joRyKz&#10;SsDRm30LRqUyQDzWY10VPluR1/Ot28RJYWikwCfutXNaoTbBvMAIHB3CpqQ00GkSPqKQwncRkdOe&#10;1YepSxapHJa3UYeOVSCuO1V21gTTeSZCGB4yKckqSSeYqkEHDYrCniZxmnF2a/A19mrEXhP4W+Id&#10;a8dxeKLPxbqbEwG3kh/tF/JtISvMi27BoXkD7drMhb52y235D91/sw/BW38D6Lb/ABg8b20k920Y&#10;Xw3ZXAG+R8Y+1MoAGSfu8AdWA+6R59+yD8E/Cut2Vt4y8X3sEOjhjILeVgJNYnUZaKMZBKR8byM4&#10;+7wWJHvPxT8Yaro3hy48RSOIdQnj8vSrbGBZxkYDAdnIBx6AE8cZ/rDg7AVpZZRxWLd2op73vp8T&#10;/rV7H57muITrypU+/wDSMT42axpN74Kv/BeqatG91qRY3Um4MIG7gdtq4+YngnI/havyr/a58R/E&#10;v4WfFfTzF+y/qFp4ZubpoLzxP/aURfUJR02LBJIlvwCVEyrI4DYUBCa9uu/i/wDFP47ePPFHhb4Z&#10;a1InhLwbL9k1+6ltkL+Jr9G8y5sPMmwsVokY2TOMb/NIBZAyS9H4z8Q+KNZvNG8U+FdEj+IPhDX3&#10;NlrNtoE0VzBZGIsWu4yuXuAHXbiPPADdVrTiXCYPPsK6daF0u6ur/wCf5dDXLZ1cvq3vv5nzPqGr&#10;X0UcV5IsptrmPzLd5otjMhPBIBIB7EZODkZr7B8F+NfCvwr+C/hTUYdEnfTbu2gk1S80yAyGyR4k&#10;L3bxRqzyjcw3beQoYnOADR/bA+Cng7/hnCx8d+F9PhghixNayRKCQ/3XjY46EjB91B7V5N8KE1P4&#10;0/AqGw8P+JE0zXfh9dSX1tfukkp+yCGZx8i4MhKiSHywcMqhWwHOfzThfIVwfxXPDzSar026Teuz&#10;TcfW33pI9vH4qOZ5fGrHRQl73+Z6Dr/7KFx4qsda8a/AK+0nwj4l0/ypprTQ5lbRNftrjmG6eLyw&#10;ULqp/exYZScFjv3D3D4I+N9Q+JPgu2sfGMEtj4l0u3ig1mylDeda3KqNwD5ImXdlo5VLb0O0neSK&#10;8g/ZxsPiRBqth4Vfx/oeu+H7zS9W8P8Ai61bRWs7qztb5DIqwZmkHlx3eJFDZIhaSNS3y7fYP2fv&#10;DN1a+DdC8S/EfUxbarNqd1oJuruQLJczQp5vHIMuFVwTy37iQknmv1zBxhJxnTWrvddNLO/4/hqf&#10;N4htJxk722fU+jfhLFonivw1Pp+uS+cI7VWuFaPAS5RQJ8DkBW3K6jPRj6GvgL46aHdaj8RNOvfh&#10;9Le24vY55rT7LPGs8e+N2Co4cIr7eAwcKDzuwM19s6dpeo6fJd6egeO6KFozDIF/fKjiM9MYdSyH&#10;gfeXjmvDv2mdP+Ffw2+OPhnUtTluLfw9ZeH01GN7SON5ZvKCFBjhS0jAoSMY8wkDjafTx9J1cGkt&#10;Gnv80v1uceFnyVrnm/8Awh/7Qnjex074b/Evx34oube8+z3tjHFqVxHfLJGCYmEnnSx3gVSwMcnm&#10;I3zYIOWH258Af2dtA0Z/CfxV0DWI1vLC2lh1QR6YLYXkLow2SIMbZUcjLHJbYC25su3xBpfiX4+f&#10;tN/tIad4p8Da7rOk+FlupRpPhy8ggktHkGC6W90iRyrMimOTaS20qCGYExD9DdV1f4j+GvhO2oeK&#10;/B1jcpDZLFqUF7qWZblWHls2UiVdxzkjaByQO1eLQlhaPta9WbnCkr8zu9F72lrv8H6HZXVWShBJ&#10;Jy6Lz0OF/aJ+MXh3xnDdfD5fCd9a3mmalj7TcsgG5QVOAucqQQQc+npXN/Cj4jeKPAQVdIuj9nc/&#10;vLOdd0T5/wBnsenIweK4SW6UXu/gYb7oPT2966nwsn2yVFZQV6EV/OGYcVZtmWePMYz9nUWkXHRp&#10;JuybVr6aNta9rH01PBUKOG9ja68zo/B3g7wXp+p/aNPsbm1lj8XR6/pQMqSQ6axjSK4toEKgpDKi&#10;klNxw7BuQoWu7n+C37POt+JNV8UW/hS4RdatDb67pSRIltqK7g6M4HIZJBvRlIZG5GKxdD0gTooj&#10;JBX7rAV3fhzS5PIHmjDAcivusl4u4hrR9lNxnfZuKv8Ahbv1v22PLxOFoRd43XzMX4BfA/4X/BCb&#10;UtY0/Sm1LU768Jh1a+tIxdW9mqKkVrvHLKgXrxnPQAADsPGNnB4hujdQW2wGIL83fGat2Wks7A4w&#10;P51J4p13wj8PfCt9408da1b6bpWnQebeXt02EjXOB7kkkKFGSxIABJAr7f2GaZ1lssPiWo099klp&#10;+hxJU6VTmV3I8n8ZaPpfguxufFXiDVbXTtO0+B7i/v7+5WGC3hRdzyPI5CooGSSxAA5OK+Qvjj/w&#10;Up8efEeUeAvgHNe6D4T89EutfeGSHUNWXJx5Y4a1gJ2nBAmcYD+UN8bZP7Zf7Ves/tZ+JE8NaJBc&#10;aZ4G024EtlpjkrLqUyHK3F0BwQDgpDyqEbjucKU+XvjD8cNO+GF9afDPwDoJ8ReN9UZRpehW2CIh&#10;uGJpyCPLiGQSTjPb1r8xo03luPl9QqO+3MnbTyf6n1WHwidNTxKu+z6evmeofFb42+CPgN4Pj1fx&#10;NM9xe3LeXpWjWMZkutQmPSOKNRuY/h+uAeb+Ev7NHj349+KrT47/ALVxhtrezf7RoXgtpd1ppQzl&#10;XnxlZp+hxyAem4qpGr+zZ+yrP4XuG+P/AO0x4ni1rxfdoVEgIaOyXPFtZx/wKBjMh657cLU37Qv7&#10;TVppMqeFfDyxiR/kgtY5tscfbLHu3/6uOBXbz1IR9/Xz6v0/z/py/fm1TOh+MPxVtWP/AAgfha/E&#10;FhFGGviuA0oB4U447ZC5wMfSvDPHXxOt9It2giKx4/1aDv8AWuZ1Txbe6JaT3t5febPMzNcOz5yT&#10;6fhXj3xH+LNhATc3N0I93yogfmT8KzjJz2R0Qpxi7HSeNvi27M7LdA5HMmeB7CvG/Fvj3VPEF8NC&#10;8NW81zc3D+XHDAheSVycAALkkkngU/Q/DvxK+P2vr4d8CaY6x4LXU7DakEYPMjseEHbJ5PQZJAr1&#10;y0074a/sqQReGfCVg/irx5qMBXdbrlkDAAgE58iM55Y/O4PAAOVbaj5vt/mdS1Rw/gr4HeFPhVaH&#10;4nfHm/try/jIki0qVw1vatnCo458+XofKXIH8ROGUek/D/4YfH/9tPVUtLDSL3QvBOVKoV2PfKME&#10;PKw6DgEKPQYzjNek/s4/8E9PGnxe1CL45ftT+IPs2kWQ82OxEeyGMZysUKHr0PPP4nNer/Hv9rX4&#10;Z/BDwgPBHw40+PTNMt0MS7cedcADncTnAPp79TxUSm6nvb/kvT+v8zndRt8kPvNjRYfgr+yl8NP+&#10;EZ8LWtoWt7MLcXA2hy3G5gccn1wc+pr5M+PX7a/jjx94iHgH4RW9ze3N3IEgtrGAtJKxGOg9AeT0&#10;A5JArzzx/wDFT4i/tC6nda6+sxeH/DNtJ5d7rd2riBT2REX5ppiBgRJkk4HFbWh+EPBvw48Bt4o8&#10;b6heeDPCF4GjmnnAPiDxUB1iVQf3ERyB5aED5vnYbsVpZJrv/X9d/wAy6cFBWfUpfC/4P6prPi+T&#10;XNRi0/xn4gsI3n1D7bLu0HRWUZzNIMLdzoAxKZEKnG5siu1l+LN5q/jW98D/ALKSf8Jr41uJBF4q&#10;+KWs2gaz0kjH7u1yNu0D7qKoGCMLt/eCTw38C/i7+1Npun2M2iS/Dv4XW0i/YPCtkCl5qEan79yw&#10;AO4jHBxj+FUPzN9W/DX4H/D34SeHU8IeC/DlvYWphUhIEA3PjaWOO/C5PfOTXTQxcKdR0nrL8F69&#10;/RfNmGKpxtzI83/Zj/ZH8F/CS5bxv4j1J/EHi7UCW1PxBqPzyyMSGZVznYmcHaPTJLEZr37wzevH&#10;4iQuuxQCjIW9ecj9fyrnDFJZssUcf3pQ2F7c4PX0rUuJn0q9t72VyCXB6+p6frXXHE1amsnqebKE&#10;TqviUEubKOXYpZGwrDoPQn8cflTfB19E7RxysBHc25yT069fzBp/ihY7jQPtitndGrAfhisjw8Qz&#10;xAsAVQk/QninUqSbuKEUolDxvpgtNT82VPlcKf12/wBAKx9NmlNrOqqW+fafQA8en1rtfiRp0Oqe&#10;GbPVLb/WxTGCUeobkH8x+tef6ZqCQk7JDmRHXHqccfqcVwyV53R1QlaCOi0G1EkVs8gwomcD68Vt&#10;NrawAQwjAK8MT34rnPDd5cXCIkh3ICxwRwPXH6VILlrqdLSMHcDg/XpVxcUtCW2zcjtWu7kXkit+&#10;85H65rdOkpp0R3ACXbt3ehx0/WqMqpbm3hK42xZI9c1DJrd7qmoS2ekWrXTGbEs27EUTkDIZu7Yw&#10;cAE8jOM5rqpw5TCT5h/jTxJo/hfRE17Wb4QW6OvmSM2FCsShz+Jz+FUdH8RXnxBtEn8IzNa6ZKxA&#10;1OSIGWbAwWiQ/d7jc46jhSCDXQ2vw9F1pNxe6/dLeXUUm63mZMLCSv8AApzj+Lnk++KteGvDNj4c&#10;0+C1s4VRIxuOzgc5zx9azq0ZSrptaWNKdSKptLe5HpHhiz0DTt+lWhEpcO8zsWlmZfmG9jkt6c9u&#10;Bitae+iuQl6iqwkXcCO4NWjD/oYkYAhm5HcVk6cRGs2mn/lzmK7Qv8BAZfyVgPwNXKOxN+pY0XdN&#10;I8AB65Ut3NNjtmttTMQT7znLY4HcfrUunkWcxlQfdk647Vb1O0z/AKUvAL7lwOvcH2qlHQjmVxps&#10;4zJLB82HGVI/PFQeSsds0DtllJx9as308axJJvOCNo/mBVAO4Z4jyy4ZT7Dn+Roa5QTZZs7wgqJu&#10;BjvXRaFqEDR/ZHXKkFGXHUHp/PH4Vyd3MBLtRSAOnvmrP9qGxgikL7dw4bPTHSjmS1BRueR/ta/F&#10;HW/gf8ML4eDNknijUbtdD8KW8hz5t/cHy4WIA5WNd1ww/uQtUvwX+E+kfAP4N2Hg3TQzfZLMebLK&#10;cyTztzJM7dWZmJJJ5JOetcv4ka2+Pn7aEF7Kwk0P4X2G6SMEFJNbu41LMf8AbhtfLA/6+nFegfFT&#10;xBBb6coTaI/KA4P8OO/5V87mFRTmqMdlq/Xp+H5ns0YOMEurPIPjP4xi0vR5Va5EcjgltoGeexr4&#10;R/aN8btqV61hActITyv8Ir339or4hsxnjW5BRAcHPb618ia5qEuv6vNfSOThvkB7AVtgaN3cutLk&#10;jYw4LGBZDPcgLHEpeRj6AZzWD4W0zUviZ4+S3toW2yN5cYH8C/8A1hz+FXviFqjWdiui2zETXGC4&#10;HUL2H4nB/AV61+yh8M0stGbxLeRbZpm2Q5XPyA/MR+PH4H1r7vK8N7Ol7R7vRenU8TET5pWPTPAX&#10;gq08OaLDYWoASJNqttALe59z1/GuiW2KxhRkEHPIyKspCYAFCrg9MD8qk8oGNX2AHnPbNezsYXui&#10;q8ZT5GXHzDkVHJagIcAg+/rV1bZVwXbv6Dila3XJYAHtxVK9xdDLNpt+ZU79TTohJt469ORV54dw&#10;YBcdyM0y3txG2U5APAx0osFxsEKSjaF7c809bUZIIP4dqmgRAxwucdcVbe3DAOi/eHXPbFUkTcpp&#10;FHtxjg9R9KekQRgwXPc4qyYV6hcDtx0qUQE/OowPpx1otoNMrRQruEgO5c1bjhgCCRsE4+Xk8VGs&#10;cu7y0PfJHUZqbZEkTSOPlA+Yk4A9TVxiwTON+PHxl8N/Aj4cXvjnXpAzRjyrCzDfNdXLA7IwPwLE&#10;9lUmvhPwxaa98RvFN18RvGdw89/qM7Snf23HOB6Aenauq/aR+MM/7TXxs/4R7Qr8v4Y0GZ4tOCE7&#10;LtwcSXHodxGF9EA9TnqPAvhOJ7iO1ihAjQADA7CvMzjGPC0fYQ+KW/p2OrC0faz5nsjT8I+E0W0R&#10;Ps5DzNtXHHHevrz/AIJ/fsV6t+0z8WrLwVZQy2+n2aC417UkT/j0tQQCBkf6xuFUerZxhTjxT4be&#10;CLvX9egi0yxkuJHlS3sbeJCWkdjgBQOSSxAAH9a/df8AYH/ZXsv2R/gZZ+E57aJ/EeqhLzxPdpgk&#10;3BHEIPdIwdo7E7m/irh4fymWYYv3/gjq/N9vn18h5ljFh6Pu/E9F+rPRvB/w+0LwH4U07wN4N0VL&#10;DSdJtEtrC0hXCxxqMAe57knkkknk1sw+HLiU5MbYx9K2La4lYg+UPfArRt2mIBZQPav1OMIpWR8p&#10;zMxbbwzKBjZxV2DQJEI/lW1EG/iSrEaLgYHWr5EZOo7mPFpckfVTn0FTrYSYAwR6gVqCEHrz7Upj&#10;C8Y/KnyoXtGZyWUgOQKkSzkP3j371cCgnODS5A60cqJ52Vfs+xd2OKUo+AVAqydoHPSmHYSNtHKC&#10;kysInLEZ+tDBUB3k/X0qd0J4qJ4Qy4z29aLFKVyJpgBhR3znFRh8nOMVKyle3Haon6nIpWZSY5XZ&#10;u9Dtt79eOO1RGVc7eePSml93B6AetF7IdiXzNvU0m9SDg1AxUDoTTQzZyG257CkFkTOqk4H1pjHG&#10;R/KoXYxnlj+dNe/CjAzTuMdIw6kZP1qJpe+ajacPweffFNxHn73OaQCvKzcgj8ahkhLfeP5VIWwO&#10;p4qJpUxgZ+lAbkbRnkBhj6VC8RznNTuSBn+tRF+CAM+5oKVyrOTEuSKqySuxyTVyTLjDAntVeSEd&#10;gM4oKIMg8Gm7e+fwp7xlckioyyqOTRoMbKWxyaryORwQB706eRnUhWwe1U5GlDYbP1zUNFIe0qjh&#10;Rj3qGe6fbgcjuDTC5fPPfpSN06GkM4X9oC3+Hsvwy1KDx34XtL+zvQlq1s8YHnmRgu30zyT36V8F&#10;/Hn9iz4lfs/pFr9pN/wkfgfWS1x4X8T2xEZELEkWk6D/AFc0YGCPuttJXowX7k/aY0dtV8I6UvIS&#10;LxFayS+nG/GfxIrmPiDrviz4B+DNQ+GHjXSRrPhHXlN1pkN1CGAU4YyW5PHmISFkhPUbHXaS275H&#10;P8LRxlVxq6cqVpdm77+T28me7l2IlhqcXDXmbuvJW281v6X9V+amu+B4rxJpYblFlOfN2Hdn3OOh&#10;ri7yw8baVqJGj+JdQtbrgJc2V20TSAHIUnowyOjA9K7T48fBKw8L+L5/GX7PniyHTku7p5ZrG/eS&#10;WF2dy77ZeZF+8P3bBjzg47YXgrx5rr+Ik8H/ABF0aziuDkWesWs2YJCP4XyAUJ7ZA/nX57WwlfDS&#10;5lqj6uhXo4hcpzHivxf+25FE76B8S7YsACj3fh6zLKP94R4b8RXkfxJ8E/tTfFW4ik+NHj3UdYtU&#10;cOlmgSK3VsY3CGEKgPvtzX1xr934X0PWLTwxrniGxsr+9GLWyunAabvgDPft61ma9Y2vh7bPf2Qk&#10;hZsSFIjlR2I/H0qYYyUFdJethywtObs2eG/CD4dXWjSrY2Ng6FgMRlMHI68+9fRHw80XUvD9uLua&#10;zEZHzOWHCqByScYH41zmo/F/4FeBpRcaz4js4ZIziSKKTzZR9YwCwP4V4H+19+35r/jHwvP8PfhK&#10;kul6TcqY7vUZAFuruM5BUY4RT3xkkdx0opU6uKqq3U560IUI7nOa1+0h4V8bftRa/FHLHb202qMu&#10;mXYYbLjaAmDx8u7bkdj7ZFfTXw+tdWkRLmxmiXYAzhjxj/PpX5baXdyvq7+aVwsg2SJ2PufX3r9D&#10;v2C/inL8Q/DMnh3WyG1bToRyJNrXUI/iPqw4zj613ZtlywyjKGqsr/5nPhqyqXTPpTTITdW6Qyqi&#10;M65JToT61478U31v4Y/Eyw+KuiWuVgcLqbHP723z0I9VOGB543DvXtFnbWO5HIZVZcMQwfr29q5L&#10;4u6BY6vpk1lNE7x7cjeh2kFcH6/jXkpySTRvpzWPb/AHjqb4geBBq+j2SvNKI98UikAAg7cnnGec&#10;Hvg1oTfDi017wc9vfSqLqAF4YzMVMbjnKt1xn8q8N/4J1/Epnk1/4J+I5ZjfaUoez3Z3S2wcmNlx&#10;wdoLL/wEV9Oar4Ytr+N/J1EPuj2SxqcHn1r0IVOaNn1OOopU53XQZ4Ts9Xl8G21pr0wmuEtwk8u8&#10;HOBwc45PvXx7+2Z+1XB+zl8U9P8ACXxA0m5vfDd9ua5uLAhrm15wHRWIV1P8Skj1ByNrfbGk6Bc6&#10;b4di02E7FiXCsh7Ae+a+I/8Agr98DH8V/C2w+J9ja7p9LuTDduV5Mb8gn05H60JQ5o823UuE1d26&#10;nofwu+MviX40eB5Yv2Yv2n9Pu4mhd4Ibd7ee8t1BI/eQXMZlhHBwHQcdBXNeAf8Agmjp2qeOv+F6&#10;fHT4q6r4q1Td57pqLKNpBzzjACj0AAFfm/8AAm3stF8eWsGpQo8Uk20eYv3Se/1r7WX4W+H/AIpa&#10;BBoF9Pdm0aLDB5mdPwByP0rWtGnTnyKV0FFucbvRlD/gq7+1z8MdQ8LWvwD+HPii01RoblZtXlsr&#10;kSxQlAQsOUyCw788HjrXwJoumaz4p1uO+sYmSGN8KQv3jX3S3/BMnwTrUkl7pN/JGYm+aK4U9fYZ&#10;P9K6fwB/wTpvPtawvFD5CsFYCMjj1HGa1pVqeHpNUo3b6kVbz0eyPNf2M/hfq2p3Yu9PuJXnjP3Y&#10;mKMOOnHevsnVP2IfB3xn8N20XxF0s3VyYeZLpt7p/wAC59av/Bb9nPTPhPN/a9l5IuLddogntynm&#10;IOp65zXsHw2+KdnrzXOm3+nwQGCUqgEhJJ6flmuOKmpe9oVzvluj4j+JH/BHTwho87aj4NEQLH5g&#10;4PH55ql4L/4J4xeHL5Idb1e3X58psQsf0Ffofd/ZLi0NzK4aIgk55GPyrybxF458G2ms/wBngOCw&#10;yg8rbz9Otc9Wo5y953+Z0UoXV0tTzPRfhPZ/D2yGl6BpP2iSRAftBbaIwOT7njP869y+C3xB8PaT&#10;o6+H7vU0lt9QkXMMsqultIeN2OoVjwewJz615e3izUZvGkdpbwDyUZmiklbA57e9c98Qb6wsvFh1&#10;rUcreSAhEhmKxSegKD5TjpnBPvSWklKOh0Khzx5ZH1nbaHpyQSCLTxGFZkMUPArmL/4d3L6utzpk&#10;sqn/AJaRyOQMH0rhPhn+0drOseAxaa14R1mXUbY+WkkNsAs6D7rBmK9MYP0yM84kT4kfGrxA4fT/&#10;AA7b6dByEuNQlMjkeyKV5/MVcsTSjHlkYxwWITbWnqdfqnheLw47ajeXkUUSIfMLkcD1r5N/b8+C&#10;Pgb9oDwBqM+j6hZx+ItOhabSrm4cKZscmAgAswbtxweeOc+96d8NvGnxCvWXxd4v1W4DZAtkxBG3&#10;1VMZH1rqdK/Zg8P6OiLJpkIjUbtzqTz9O/asI4n306MWdMKFOmv3s9fI+q4E/hDfmKuRLxg46UkV&#10;mYwAQR7VOsLKOWHtxiv30/Mm9QSPPC9qljX1Xj0xSRx5GcA1IqHGKAFRNx+79amjTH8NNDELnd+G&#10;KUSKwGfWgRIGxnLcUwykjg/hTGePJ3N+FN3q3Q8UBYm3ZHUUwyMeeaaM49vYUAoRhvWkxjhKcZIp&#10;GZepFKgZhgEZPqKd9nY/wj8DUoCBnwcMOOxoiVQ+cYB96nW1OcMuAewNWE05QcjkenWizFdFZAAe&#10;O/Tmp4Y2HYnjuanSyVeufrUgt8fdcflTtoJsYvAG5MfhUoIH3UppYp8rDPrTWnQg4OPamxLcnEyx&#10;nnv2pwvRnCgZ9qovOpAxJj61A1xIDhXxRdDTuarXxGAzce9I90jfMTtPtWSZXLZLHB6+9OW5Ykbj&#10;Rcdi9JOSaidlYnjPPaoRJu/i69RRtUnhjRqMnRgeVPPvUgIY4bHuKrKCowykGpo2T0zRYlrQn8oE&#10;ZJ4+lI0UZPApvnov8ePwpkt0jDGR+VMVh0gUDI7elVZb6SJuhx7imy3J5AIxVWadXzkY+maTY0ie&#10;TVQR8yEH2qtNfmQkRt3qJtjc5z+FIsaAYcHjtildFWEZpm6vxQVO7Lt+VOYqgGwdu/amPJIRw9K+&#10;oDi+0cHIApPtJAAz+FRvI4G1iRimGRwAQCffBoTAn+1buxpHuFAwzfTNUZZDuZip/CmGU4+WncC1&#10;LdjoeT7VWmu9xwrH6GoJLiTOStQSXLAcjn6UrsaRM95Mqn5qja955Xj6VUnlkPR8VWk+0dzk9sGi&#10;7GkXpbmPqGwT71BJOw5Vgfxqk3njqp/nSbpCMEfpRdjsiw11JwA+PTtSrd3K8hiagjgklOFYZ96m&#10;itJwwBU0rjLlnfzBhuJH1FfGX/BVT4U2FxrOlfEv+zwP7Rtvsr3SRHKXEfKbmHTKnHP9019pWWnT&#10;yjhCfoK5L9qH4HP8Yv2fvEfhP7I0lytk11YjZkiaIbxj3OCPxrz80w0cZgZ02r6X+41w83SrRknY&#10;/He+8k20+nvJE0ls5icIxzn8a8U8fLBMs9nGBK6ScCPkpknAIHT8a951fwto0V01vrGmQyZkOUni&#10;DBZM9cEfe964bX9Lh0rV7u0hjWNHjWQRquBnocD8q/MaM44dq13b5H0tSm9b9TrP+Cfvi+/aLVfh&#10;zrEXlmP/AEy1Dtzt4Vx9fuH8DX0Xd2p35TJTIwf1r41+EvieP4d/GvStduJgtpPJ9nuiQfuP8pJ9&#10;cZB/Cvtya332m8HPAGM/57V9lhKrr0FI8iquSWhlNbt1OMnnk002zKpJBx7GtExB+GTLAdxmmvYM&#10;mWUnp0Ga3SsSmnqZM6nBBB4HAGaoyK/LMu8545rWu4XR9zZP4VSaJpCUHQcYxSa6jTMudWBErpgn&#10;jIPFMJZQWZiMdjxV27tvkKK3Qj3qs8G4Kp3ZOTgVl1KRGkk2SxGATxmle4LMAADjpgcmnLay5OAT&#10;jHIpTbEKWLceuOaT3HqVVK5+VcEHFWYSQuSe/IyOKj+yPHz7en61NGjqudvA9ulJlIN21WLADHXN&#10;JGuFIZc45xilQSYywHU9fX61IEdz8vXA5IqWM8x/ak8LR6t4W0/WQMSWl00LYH8Drn9Co/OvmPX9&#10;IWDV3tmkUkwkAg5B4z/Wvsz4r6dHqHw61O2DAlLfzgSOhjIbPtwDXy5r3hvQry2nuLmzYXcTiRJU&#10;lZCVIxjgjcRt75xuGK5a2KhhLyktGhqk6isjH+HeoRQahG4kBzhJA3ft/Wvq34DfECz8LxtYXmoo&#10;lrMg8jzZgu18gFTk/d/l+VfL+i/DbwxBeWtwi3TgyK+77fKNw7ggMB6f54r6W+A+j6Rp+pQ6ja6V&#10;BG2FHmhAJDz0LYyfxPevJxlOnjafPBnTQqyw7sz6/wDhJ431p/B7+E47N4TBCkUl7MNrNG5kjR4w&#10;eeQh5YDHBGRXjvwkjtNAvLzQbxcRaJr1zZyLsIBAYSIoz22yoPTivTtI1tdKuPtBRcXOis0hXOVE&#10;EsRA474mY/ga8yu9NvdE/aE8Q+G2ulW31exttUsYVUc7GeOVic+rxj8s18phqkqPEHsXK6cdPlqe&#10;lOPtctc7ap/8D9Tsp4r6w0rz9H1U2jy3hYW7R+ZA7PknMeRgk5PyFST1JpYvE8MFkIvFFoLNi52z&#10;o++BuTg78DbkAH5woycAtUV1BcX15Bp1nLJ+7AYOFBG85AHPoCT/AMBrZurASTLpNsoLIAuFGcn0&#10;/wA+tfTVkk7LqeRDXVjrOKEW5nnZmY52BG9uOcfSlTU7yTTv7MmjZdzHJOCTz0DenqPUVY1TTINA&#10;tFttElMLxAK6ctE574X+Hk/w4yeuaotqy6Ysn9pxLbyTAIgf5oyzDAAbHHJ74NcPs5tJLqapq5t6&#10;QbXWLd5Z4ruW7M+I7lmyDEowRgd927nuAOwFXft8lxH/AGTfyKcAiFjwfoQahs4NDlsYU0F9k6xh&#10;XtnfngYyp/oeRVe8kkju4nuI2ZiNxEi9SD3/AM9a6lB09DG/M2bvhfxXZ6RutL5WZZPubxjI9SO/&#10;euks/E0tvOlxFcyiFsEbeVB9/QfhXlt1cRaZqH9qJJlfNBZIc/lt/wA/hW5aXEk6pf2ZljtmXmNW&#10;2upB43bTwO/Hr9RVyqtNJCUb6noGt3cWvWjNpTBiGHntt+UY/u+p/lXHalpVpb5ZyWDN+9JPP09K&#10;09F8R2ssP9nxExNtASLOPl7Y9qhvIJpLzyWjXy5EOXYZ29snHP40ScnG73HGKTMPVIhrlk2jF1wo&#10;zbyOcEkD7v19Pf8AWX4YaP8A2dDd3007GaSTyo8jPyp1I7g7yw99opvihJI825sAJVARGgb/AFrH&#10;7mO3OQMitawuodMhXTw0S+QoGXz87ActkgfeOSQfWuNXjK7NXZqyOlk1lLa2GnTNvDDO4jp/hVi3&#10;mimhLW7cjghR0rk4vEcNxK0KOgIbexC9+3br7itPR9RkjkWU7SCfvYwPwxW2rehnolqbt1YQNFHM&#10;02H6FsDJ9uevtWV4m0yCbT2u7OyzLHnzMDkj1A/pWvc6haTLHEsi5I+b3b0x2IrNvLiPT5cuCEbg&#10;jOQev5VnNJy0Kg2jgtR0S3ntRqugOkc4bdOqr8spJ53AdG64I/HPSuYv5biEJ9vtpIvPY+UzDh8H&#10;kqe4/X2rsdcaWx1GVLIERzfMoA2lccg/55rV1LSLG88NLaahDHLEVAMUq5DEEEH65AOeuawjKXNZ&#10;mvImro4G2l3xNdncpKnbj09f1NWvtSmJYigO2PJyecnrS6p4R1TRHhl03F3YsBmN3PnQjI6cYkGM&#10;9ww44YmqkMSXpaVCwIYncvVW6YOfpzXTTTlsZPTcnuXVIfJeUoSMksMqTVe4t47mHcyAkADAbBHv&#10;71Dei7klIaVGVTgMM4b0Oe1MMk8EbStC+QM4Y9R7V1RjJKxixFMdvK264P8As45Iq3pLW0gSHcAs&#10;kn3V4B7nj0wD0rGeSSZDPJbHOc7WHJHrXTfDvQ1vJZNRuwRDbjByMA5HP4gY/Os68uVFRVzR1yOz&#10;gttssZwVwinj3yMVhJoMuW+zptiboZAT+Fb/AInOkWBDT3QIZQ3GeM4OPbtWFDrc9o7SWbRyRv8A&#10;8sgCOPTFctBtamsld2M8+FLbWLS5stWsUZT8rpJECrZ9PX6180fGP9jnxZ8Pdcu/i5+zjeJpN7I5&#10;OoaFJ81lqaHkpImMBie+ME9Rn5h9af2/FPBI0toscgjJLI/CnHX1/wA96zJ7zRprGTNxLKVRWZ5C&#10;QCSRk9BjHpzW6r1KabRCimz4R8LW/hn4pxan4P8ADPhZbHXIpmfxP8KNZkMYmkUZefT5TzDLjJBX&#10;ORyQ4G4crYv4s+Bd9J42+GWrX+p+HraYLqljeR7NQ0Zs/cu4h0HpMmUbB5GK+r/j5+y14e+NsK6r&#10;Z3k1nq1gfM0rWLNvLuLR85XY4GcZAO05HHrXhN1fa5ofjW18IftT682gayqtbaD8WdKsD5N0SQFh&#10;1CMbtyNjDHaxJwSJOWXWnjI1abutexo6dpabH09+yH+3f4C+JuiRfDv4l2aarpV5H5c9hPh3jB6s&#10;mT25I5A9x1rK/am/4Jo+JfAVjP8AtLfsg+IF1bR5AJNVtLQuyICQxguYhg7QcfNjsG44NfMfij9n&#10;nxR8OvF0B8EWUPh/xJMon07S7W5U6Xr8RGVm0653FPmxxEzEHI2M3zEe/fsU/wDBR7xp8OfFKeHd&#10;fvpbO7Rxb6lpmoxkJOOhjlRu/J4PI6jHWiOIhipKFRWX9bkypSpPmpvU8kXRPhd+07pb+HtU06Lw&#10;j4+06Io5mUKsyqDxIAAZUwBiVRuQcMCoXPjfiPSPG/wY8Ut4T8aWFxZ3dqwKOTlWQ9HVhw6EchgS&#10;CK/Tz9oP9hL4M/t0aMfjL+yHdr4c+IVghvLnwvayeVK7KNxmsmGN3IJMY5HOABivkqw1XQfFeqH9&#10;m/8AbU8Oy6ZfwzNDp2twQrBIkgOCYS+FjlzybdisUvKgxNsJqtgKtCSa2ez6P5/1YUMRGpddeqPO&#10;fAHxNTUgtpezBJDja4xh/rmvVfCHju/0uYJDOQiEHbyMc9R6V4n8e/2bfH/7LHiKG7mvYdc8K6g7&#10;f2N4m09X+z3GD80UgYBre4To8MgDDhhuRkdneCPiZdBI/PvFlhJAjlLcr/smocXCdrWfYrSaufoT&#10;8AP2l/B2uacvwu+OWj/8JB4Xu9ySwO2Lm03DaZrdj91h1KHKPjDAcOvjf7VH7D3xL/Yd1qT9pz9l&#10;S5g8WfDXWXa41PTrMkW8yKNzsq8m3uEGcoeRyRuXIbzDwp46SKSO4MhBbo4P8jX1l+yZ+1Tq/g2S&#10;bwb4j0eLxB4W1yIWuv6FfJ5ltfQMRu3DpHIo5WUcqfUEqe6FTC4qi6OJajLpL9Jd157oxUalOfNT&#10;+a/rqeI+DPGvw4/aL8EJ4n8ISx3Nrcx7bm0mUGWB9uGjlXJwevseoyK6X9lD9pT4n/8ABPD4xR6x&#10;BZz658M9bvAfEnhzcQ1oeguLctwsqr0zgSKoRyMI6dJ+1n/wTm1D4UTN+2n+wFqf9p6RcsTr3h8x&#10;rGLp/vNBPEMCG4znDcRy5DAqxzXHfCH4oeCf2hPCrS6bB5N9auYdZ0S8jxPZSgkMkisPXPOPY4II&#10;r5jFZfXwWKcakdrOz1T7eTT6Nb+p60a9OtRtunuftx8IviJ8Mvjn8NdL+KXwo8S2+r6Hq9sJbO9g&#10;OPYo6n5o5FOVZGAZWBBAIrSu9FbdlF49MV+Ov7Mv7SPxb/4J1fFK51/4cW82t/D/AFm4D+JvBl1d&#10;nZEcY+1W7EHynAABIBBA2kbQvl/rn8Avj58Lf2nPhtZ/FH4S+IYr6wuRsuId6+dZTgAtbzKpIWRc&#10;9iVIIZSysrH7fBU8p4gwqhyqFSO6/Vd0fPYqlXwU+beD6/o/M6/RZrfTdNEVxdtuLHanJx9K+fv2&#10;qvhH8Tx4A8WfEXxL8SI7lLcSyaTpdw840+ziDDyS8EODNIMrnduJb7pUEKPfrqzbBIzx0qSyl1kQ&#10;PcvELlAuEhZguSPfFfRUVOMFg5RaSVk10st3r91jzZJJ+1Vnrqn+h8PX48LWvhm9+CsHxIt59Y8X&#10;eGFTWNHj0e506WK8hZJ47mGCeSUqrLnH7xiMhhkZ29h+3Z4lsPBv7GGj+GtfiaGHV9LL6lDlyzh4&#10;QkkQ8shizNcgDbzuxjnFcr4j+JNj4u/aP8S6BpvhfUbaJLx7oT6pqEaWdzdW8ixmS2AteCmdivJJ&#10;GZNkgRpUFdv+3z4euvH/AMC/Dtzp9ilzF/ZlxA0ZVSjSskRVDuOOTGw544q6knUy6rKHay3ta77i&#10;tyV4pn59QJ4k1LTtPu3mvNJsre4im0rw7pRY3l6ykOjysoLZ+UfKrK2TukkO2SKvfvD3xH0Dxh4Y&#10;SbxXbPaXRtAmrWFwj3SRu2QY/NSPZK2MFkXn5uhGGPzzonjw+F737B4v1KDTtbuoHuPEeq3LuLfS&#10;LRXVZIkmkVQWLuiM/Bd2VQP7nd3/AMdvCHhfQdGvfD9rJJd+InFt4Is4oS8flsdrXksh/dZf5iis&#10;48zbtQS7HJ8LD1pQg47x/r+rHo1qfO1ZanfeCvhB8GfCFrc+O/hj8K/D/h2+vLhbNLiw8P29pcXd&#10;xKdqxFo0DH+8wJyqq5IyjCte91bTZ/HniLRdDuDt8L6fL4d+17Bn+0LhUa+nB4ZJI0KwqegeJWAK&#10;msHQofiNrfi3TLy2jvNF8LeGdLeLSGvYUS51HUpApkvzG6l1Cg7Y1l2MrLIzRlZRju/gj8H4vHni&#10;zT/h/wCHbQ22m253XEkZLFIwcvIzNks5JJLMSWZuSSc14mecSUMrlHBYOKniajtGK6N6XfZa37vT&#10;pqPD4SVW9Sq7RW7Pc/2UPDthF8HbvwzqfgaK303UYpLWLUIH8ya8iwyfOrjAVQSBjjOflzlm+Vbn&#10;wDper/GLw/8ABLwd8SINP8H2N4J/G3jG6nFteXciLEoeKRdsVussiEdSV3rsHJr6s/bP+J+nfAn4&#10;I/8ACJeFGittR1S2Nlpkaj/UwhdrNj6EL2PzEg5FfmX+0rrVz4M8M6X8DfDaz3Wsa3jVfEM7uXku&#10;HJ/diRieg2bipAVPKTbtRQB2ZrmMuH8shPE/vqlNJO1k5yb0irLa/le3dkYLDvG4hqHuqTdutkuv&#10;9dT1n9tr49/D3SPHGq+Cfh1qNiDI4t7i4iQK0MSIEKM3UyHBXknaM9CRj5T1bx5o4sY9U0vU4LyC&#10;Z2VJrWUSKxBIIBU4yCDn6Vx3iD4S+PfjhOPhx8P4fJhMbvrWs3tx5MPkLgvNK5GIbdOvOS2BwWKr&#10;XrHwZ/4JifDfwR4E8Qa54d+NXiDW9c0S3+0ajaQrDHpDXPk+ckZjeJnYlRt8xZRkfeUY2j8zzXhj&#10;OOLJyxtZ8rW0F8MY9Vfdvu0t9NrH09DFYHKqapXv59X/AJI8+8aW/iyW50t7u0NjpurJxcSMCy9/&#10;mXII45Hr0JFe1fs6fBrxdqXiKw8D+E7S51DQtf1B47nV/LjK6cWhBAk4G4ERyFTjqdpxgE+k/B39&#10;nu58Rfs4ar8SPjr8IdW1nWjeT22i+BhGIJ7h4zs3XEz/APHpEJFYvIRuWOIsgkZ40fu/Aeh+Gf2a&#10;Pg9b+FNX1W5eOK2MdzdwXb29xczOpDCF42DrKckb1YGMc7gF3D6nJOEMt4epSr12kkrtt62t+F/v&#10;6Hm4zNq+Kfs6Su72t5/qeY/Er4LeCfgh4w/4Vp4J8f3viQWMCnUr29jRBFeFmLxIEzhEG3gksrFl&#10;J+XAu+HrH9yFHG0ZZj3rD0Sx097kppunLaW+4+VbLPJKIUzlU3yszvgYG5mZj1JJ5rrbGJDtSAHA&#10;79c1+J5hXo4rH1cRTgoxlJtJbJfM+gpxnGlGEndpast2lqkzAKCEU+nWtS1slibJ5HoOppllpmzD&#10;yMd39xexrTtrBzgKnX0FcsZX1YDEWWdljVcdPlrVtNNWSMeYMY7U2GyVCsagZP3iaurH5C4dsDP5&#10;1rBaXZLvcdbwJCp29T1NWNkfEhPA7Y6VAqll3k8dTip7ZmuFbjcM8ACrbFYd5xJ+RevQVKqHb5kg&#10;wfTvUcEfkPlwN3pnpUk1xDFGZbqUL7Z61nKWpSQPKWxEvC98Ux5FICo2MdTiuc8U/Evw94bj86/v&#10;4oF6IpOXkPoqjlj7CvCfiT+2zE10PDfw30y41G+nlEUENsm6WRjjAGAyqTnjhmyCCgrTDYLGZhUt&#10;Rjfz6L5lWUdz6F8S+NPDnhi3E2r6rHCD9yPO6SQgZ+VRksfYCvFPiH+3R4I8PStYeH0+0yf3k/es&#10;QRwQEyvXszKfap/hh+wP+1b+0cw8SfGrxAPA2j3XLWMkTyX06E7gGhZtyjcMFZmUqcFUI4r3X4a/&#10;sj/sXfCS/wDsPgz4b3HxB8QWitHK0ka6kYnDDcJN2yytpFIyBJscfw5PX9Hynw6xFeKqYjbz91fJ&#10;fE/wPNr5rhaD5U+Z9lr+O35nyz4a8TftiftOu/8AwqL4Y6rcWDkoL6Zhb2qsuM4lLJHnBB2F3Psa&#10;9S8E/wDBKX4p+IXOu/HX4zWtkvnLI+n6BbmQtGeWBkbykhYHPRJF75NfWV/4i8ZyRGLUfE+j+GIA&#10;MfZNKj/tG+KjoPMcLDC2OChjlA5w3eucvp/BksxmvPDs+vTCTelx4pvXu1R/7yQE+VEf9wKPavfn&#10;Q4H4b0xFZOS+zH9VG8v/AAJnN9azTF/wYcq77/i9PuOG+HH7GX7EfgOVBp2gP4xv4ZSPPd5dUYNn&#10;7si2yi3T/gaivX9Lu9H+HkI0TwH8PvD3hnTQu+RJpIrQq57ra2yNv9yWQ5rk9X8X+IdUxBNqckcK&#10;rtS2tv3car6YXH61lfdX5eCfbpXhYrxNy/BtxyzCJf3pWX4K7f3otZRXrO+Iqt+X9f5Hc3/xKll2&#10;f2h49vmIzvj0LSIreN/Ym4Mrj6qQawtQ8caC4KPoN5fcYP8Aa+uXE6N9Y9239K5+SNjyCTmmNEig&#10;KW59q+XxniZxPiNIVFD/AAxX/t3MdlLJsFDdX+f+VjSXx/c6d8nh7w1o+m89bHSo1OfcsDUc/wAT&#10;fHlxlW8TXCD+7BhMf98gVlN5S5ziqsuq2sf8QJB7V83W4p4hxErzxVT/AMCaX3JpHZHBYSO1Nfca&#10;E/jDxnK3mP4p1AepN4+f51Sn8T+JWOX8S3xPveP/AI1nXmpXErbYIzz0NRLb6hIC077B78VyyzXM&#10;pv3q03/28/8AM1VCil8K+4tzeLvEkRwvijUB7i8cf1qCbx34pXr4uv8A6C6c/wBapzWsSPwWkbP0&#10;FUrxCTklF9AOTVRzfNIfDXmv+3pf5idCj/KvuLsvxJ8X25/ceKb088eZIW/Q1k618Y/H1su068sq&#10;kf8ALazib+a1BdQsRuA4A5Y8ViXFvJrN6NI0SxkvLo9YokLsB6nHQe54rtw+fcQOahSxNS72SlJt&#10;/K+pnLC4O15QVvRHNfFL9rzXPhrZy6zqei6NLb28RmuppIRFIygZ2R7SN8jfdRRyzMo71V/Z/wD2&#10;8P8Ahf8A41sfA8vgTxB4Yur9Ha1ZYJ7ndtYDa+1GVFI5LnATjJwcj07wR8Ab1PFlj4i8b6Zp7+Uz&#10;eRatGJXjcqdrk/dBB9M9eord0tvEnh66kh1iAT3Yfbcz2+AsoH3T5hGQCuDtycZIycZP7nwbHiOe&#10;XP8AtKTUr6KXxW0+a676nzWYzwCqfuY381t/wTK1L4VeFNXlkuNd8YHUgzuCLzWDIAQSGG0Njghg&#10;RjjBHtXHXfxX/Z28F31x4B8Lazb3Wp2ZC3Vjpumu8keWA+WMJuc5YZYAgV32v2NprGowRQ2xSM/L&#10;JaiMKsiEEEFgpIHzHkd+D1NfNv7Vvx9Pwpt7KTwP4y/4RazvJZP+Jfp+hbSHRTunmcqDgcKQu58l&#10;flxlq+orUMHh5e2q2sustTgp1K1T3Ff0RsfFTS/2ZviF4mih+J/wB8Taxf2MY8nU7Lw5qA8tG6CS&#10;SKMA/TLEeg4ynwi+Jv7Mnw8m1nw34K/Z/wDEnhrTrLbPezz+C755rwkf6xj5bSMMqwUZPToNwWvn&#10;7xD+05+11onhm5+KEP7Q17beG3tgy3el6HoJtbpMb1kX7aLuXcQyglAgJxlQSAPeP2Hfjj8dPi3b&#10;Sa38QhHqehS6Ms0Wv3+lJZ3s9wzIVTNsEtpgY/NZgkEDQkRgiXzC0fLhcZlGNrONCUZS1+zJfnpc&#10;6qtHEUaN53t/i/4B6Tp3gH9nb4qeIIfFHw/vtIudSsdsge1dFuLcsMjIxkcHv2NekNret+BfDN1e&#10;3niC2WO0haV7rVyixwoo3MzsCuFABy2Rjqc1z+oaF4O1snXbfwvbR6jbD5b6wVUugvG5SeMg45Ge&#10;eh61qW2gabqfhgxeIG+2w3ELJcQyJuieNgAyshJBU46HtXVSwMKU3KmrPy2OWVZzSUtUeOwf8FeP&#10;2fLS9g0kah4juZ5PkjNtpCxpO+cbUaRtpJ6gFgcV6t4K/bd8L+NtOj1TRtG1Zon7XUyRsPqEPH51&#10;xXib9mf4F+JYv+EWtPgPpDQXEc8+o6pbafFFDZKAMDIAYyOW4VRwFdiy/KH4nw58OI/BCf2AbO6h&#10;EJyv2hcPjoCeAa+I40z3iTJYU54RLl6tLmt632PWy7CZdibqSd/Nn0vB8f7O8Czx6Ld4Y/xalIoH&#10;5Ma1rP43M6fLok2MYH/E2k/nivGNCjljtYwhDDaMgHkVvWLRMoOzJHHBwa/OJ+IvFUtVXS/7cj/k&#10;eksowC3h+L/zPVbb403BXA02+QDumrsSf++lNaFl8a42TZPPrIcHgLLA5/8AHo68siJjYeVc7SRw&#10;sgq7bTXS/O8YbjkrTp+JHFVN61U/WMf0SE8mwHSNvmz1uw+N2krj7Te6uozz59rA4/8AHNprUj+M&#10;OhyIRB4nt1PXbd6ZJj81avF7a+Vm+fIP51ciuoHHlgj3HY13UvFTiGkv3kYS9U/0kjKWRYOW11/X&#10;oes383grx9ELLxB4R8O63ERyomjkc/8AbOVBj/vqvO/HP7FP7KHjBZJdV8B6l4eklYs9xZTTIg9y&#10;QXiQflVFLVGA2NkHp7Vo6XrviDRWCaZrVxCueFjmO0H6dP0r06Pifl2Idsfgk/OLV/uaX/pRmsmr&#10;0taFVr+v66Hkmvf8EptHmjk1f4JfH25W2dTshlVZEJI/ilhbv/uHg1574h/ZN/bt+CtrMPCFlb+J&#10;rdOUudMvt0kKggnELNGXJ5AAV+vfgD6wi8a3j3seo6totjd3Mf3bsReTcAegljwR/Kugsvifa3O0&#10;nUp7JgfmjvrYXMeP99Nr/oa9enmXh9nseVz9m30n/nK8fukZylneF3Smv67Wf4HwpH+1h8VPh5qC&#10;aL8Tvh9fW9wgXzYb+xkt5VXuxDKrY/4B+Jr0jwP+1h8KvGSRLLqf2GaQ48q4I4+uDkD3IHtX1Jqu&#10;sx+K9HfS/G/wu0zxNpzuPMTS5Yb1So/jkt7gIy/7q+YfrXjPxD/YG/ZB+Ns848E3N14V1t90iw2T&#10;PEwboGeyuQGCA9kEeeOaxxnhxg8VD2mCqKSe1nb8HdP5NF0s6hF8taDi/v8A+CXLPUNN1WFL3Trm&#10;KZHUFJImBBHbp1qUbAfmAz0B7GvB/Fv7Fn7ZP7Ncknij4aa+vjfSLfdm20wyrdCMYwxticsewWNp&#10;SMcjFZnw8/bmthqE3hv4qaHJYz20xinkZCjRtnBVgQBkc5zt6cAnivgMx4UzfK5NSjf87enX5Nnr&#10;UsRRxEeanK6PoeeAqfMjQH1qrdQCddrIcjkYFQ+F/G/hvxVYC/8AD+rRXcLKCQp+ZQRkZB5HHrWo&#10;qQS4CyZPXNfP8zT5XozQwZYGViAMjPT1qF7USgOoGc9MVsz2aq+GXK96rTWixNuiPU8jHWqirgZL&#10;YY+XIMEdiKhmgJyNuR7dRWjd2qzKSMAjoapP5ifK4+YdDVX7gZzkwybZUAIPDLSTIk67zjd0Vif5&#10;1PfRrcKUPDryKzWEsLnJJHdcUr2dgGTSmNyJOGGcUwshBwCAexqWVUvQAWAZfuk1FIjn9y+AwHBP&#10;ensBUuGAyAMj0rH1iyFxC0e3JwRnvWy6h/kkUZA54qpcwhOUO5SOaHsB5tq9m1rPsOFIOCc9abBq&#10;IjGZVAIHzcdq6bxfpFobOa+nnjijjjLySyMAqKBkkk8AAda8Y1fUfikug6x8QJrC3s9Et5V+w29x&#10;GwnlhAw0xOcYPDYxkAnk1lQyvH4tznh4XUVd/wBdzf2tJJczPQ4/Eeo219BdaNqk9tcW0ols7m3m&#10;aOSGQHKurKQVYEAgjkEV618EP2g/iTquvXPh34heLdQ1dri3lez1C+1BzcWkvLF1k+8TgkjkFSi4&#10;IC4r5s8F+JG1nSkvHcbx95c812fhbxS+iaxaeIYFBktpAWj3Y85OQyk4OMqSPxr1OGuIcwyTM6c4&#10;1ZRgpLmjd2a2d1s7Lb8Dnx2Bo4qhJOKbto/P1PqT9lv4a+ELjw5c+B9D8Sy6kZLeLZLqk5W+unkt&#10;lbzJAEXdI0SozkKGywYr96t3S/AurfC7x7f+INEjjl0ezurSS10jT7QRx2k8Uapnz8lZBO6qTmOL&#10;Yxb5cNhfM/gz+zT4rla++Onwi+Puu31tpMC6qnhi9tklSS2EQWS3h2PEI5EMSlXO5lKEN5m4mu61&#10;LwFpfxs+JPg34owQWl7pHiTXbOC4NrCZILa7DookGCfLYglgylcYYDaOB/VlCpSeCVWMb3s01Z3T&#10;637fofnlSMvbOLenXTZ9iv8AtK+OfDl5+zTf/DVPDt+1zp0EWtXNlFsQxWl5Cl1HsCsxKxrIVkHy&#10;kMj4yoVm+FPgp8btI+F3ju28YeC9UFzDbyGDVdJkcCZ4G5dQD94fLuU5IBRd3+1+jvxh+EN98LPj&#10;UdJu32R6ro89rZarcDf9pXy5ZLM4B4dZ0jhI4Pyk4CyLXwX+0h+wN4P+Jltb/F/4b+GriKXVIvPv&#10;9J0S/WC6t2V8SvZiRlh8zcoHlylVCuzA5KJXzvFmUVM1dKrFuFSi7wa3TVne3Va6rr0PUynE0aEJ&#10;U56xnv536H1zoH7WPwE+Df7OWuz+IPEBli17SJrrwpeR6XLOi3YZEt1kdQRDFHIy+Y0hTaXZWOeD&#10;b+PGnfGL40fCbwB8dfg34StbjVvDkdxDq0N34jhtLPTWlaGVZ5JpB8wJ3xsUjZnZWATDcfHn7OEP&#10;wc+HOjXfwl8VfEbX9ZGt3qyP4b+IOvCLVYpyhiJtYWhtp0Z1YqdgbfnAchju+4vBeh/Cn4TfsX+J&#10;PAqeK7TwhpurXmmaboFvpSQ27wTLO867I2j8sGQ7xs2nIV8rjk/RZRiK2OoRoTSXuu7WjvvfW9lp&#10;p26nnYylTw1Xmi7u/Xtt0Pb/AIVaxrHxA+F2n6p4gistP8S6dYWsWtQ2GopeRWTzRo+BOmFlWCUq&#10;xbjcsOSBuxXzT+3toeo+MfGfgnwjocai81HTZtPSJ42/c4vBJGjAAn5Ymizxng8Vuf8ABPzWfiT4&#10;E+Leo+EPFRi1nwdqERiTxCJYUAlZggguYQceYyAyb0UKy27bkhBQP6Z8SNJ8NeEP2ttL8afECKb+&#10;zPB2ja/r2qTLB5hnSG0sNxC5yWLXWAo5yQPWvWbljsucYpptpa+q1OKP+z4rva7/AAOB/YT+B/7S&#10;Pwr8KxfFHxre2em6fdWltqlmy+KpruzullJD5h+xRSWcwQxRlV81ScMr4JRfc/ih8a/h144u5/CH&#10;h2PVrbV7GYPcR6hamJbmFhxIm5syDIABxxgjjGK81+K/i/4s/tTeF/7a13wUdI8PtOsmk6dc3ut6&#10;XJeROhCoupWk0VuCwJOH2xZKhnkC5Ppf7PP/AAT0+Cvwu8ADxLo9/wCIf7a1LT1uJV1fxMt+LR2U&#10;P5StEiRyqp+USbSzL/Fhjn57iHLcdiciq4PLWnzLVyvZrtHVWb6PXzXU7MLVoxxHta+j6JfqeW6r&#10;YKbkTR8fMOMV1Xw+V7i8EJAznue1bOo/DCaY7YRhgSM4I70mgeH5dB1hEkY4DYJx0r+XPq1SFW7X&#10;U+s9onHQ9S8J6MzIrOnIruNN04khgnFY/gaFbm1jxzwORWf+0P8AtHfDf9mDwOfFHjK6E19cKy6N&#10;ods4+0X8oHRRzsjXjfIflXIHLMqt+48I5Rho4L63VdoLds+exFScqvLFXkze+J/xR+HvwO8EXPxA&#10;+JWvRWGn2/yru+aS4lIJWKJBzJIcHCjsCTgAkfm7+1T+1Z4+/ao8Sxz3dvLpnhaymLaToIlDBGAx&#10;58xA+eUgn2QHav8AEz818b/jh8SP2lfGcnxB+KOsKlvaqw0vTYn22ml25wWWME9TtBeRvmcquTtR&#10;FXwPTLn4yftr+LR8Bf2UIrxdIW6a31vxzZQnLBch4bPP3yBkNNwowSCAMnXO84r5tH6pg0409vOX&#10;r5eXU9XAYWlgZe2qu8vwXp/mRfED4z+KfEvjdvgL+zTZ22p+JwAms67L81loCk43SEZEko5xGO45&#10;6ED0f4c/Ar4Zfsa+F5PFnizUW1fxZrBWe/1DUW3XeoSNn53J5jj64QckH3zXa3fgr9m/9gL4E6Jo&#10;fw71C01Dxksz/wBrooDRWsxUjczN808u/kuSVyCBnhq+Wvij8TPGvxC1x/FOtXvmeZJv2zyHc3Xn&#10;8+f8a+bq4eOVR5JL3mk7aN/Ps/LoetRf118z0h+f/A8zv/iN+0B4w8Tane6zp8IVFthDHETtyFyR&#10;jsBycAetfMfjz4oiHX5tfv58SMWMUc7ZMRHA6/dPHf0zXSeNfi5Y6ZabXulWTGAu4c8V89/E7x5Y&#10;+KdTMcEQnu3kwvkDJz0HHQ+nOa4YwqV5Xk7nQqLv7kdDqfGfxl1jVbRINOl3EjAZxgt6titP4M/s&#10;wa98Unfx5411JtL0GPc0+qXS5aQDqkKnG49cnoOckngp8KvhL4b+HcJ+JP7SWr29nZW0JkTRnyJW&#10;kJXy0kAPLN82Ihg8ZbaoNe9fDf4VfGX9unV4dP0+wk8MeBYIlCWoYRNPbrggysvCJgDCLwMADJAJ&#10;0fNtF3Jqr2S97T+uhx+leL9T8aXS/Ab9kLwg9tZiQRXviB493mN0Zyesj9ME8DsPulfpD9n/APZN&#10;+Gv7O1qfG/xKKavqkq+dd3N3KXmuZjyeeuM8nnnPfmuig1r4EfsleEj4e+HdjYo9rGY7zVn2N5rD&#10;kqg/u+uc556g8fGHx4/bV+J/xs8Sz+Hvh5NK88RkNzel8RQxYw0ju2VRQMkk/wB3j0qFT9pKy26/&#10;12MIqpKPZHtn7Yn/AAUf3MfCvhbUPLFuPLt4YE2xxdAAqjqSccjOcdzXz7oXgHxp8SfGVtrHxi0n&#10;UNR1O/RZtJ8AWLmO6nViCkt4wz9igI52n96wPCgZrF8CfDy4t7M/Ee18T2tlDbTg6r8SdfBSG0J5&#10;ZdPhILPJgECUqWPOxehHsvwZ8N/ET4xabceEvgxY6j4L8GakxbXvGWoRltd8SlvvsrNloY3/ALxJ&#10;LA/xBvl6YwjGNo7d/wCuv4+S3KbUdOxh6rcab4T8ZWngvwr4esfHfxHtohHZaLp8WzQfCSN0DhON&#10;wxg87yVOSSpSvWfgt+x5dz+K1+LP7QGvP4p8VOwdZbpALexGDiOCIYWMDOBgcZOMA4r2T4Wfs1/D&#10;T4HeHbXw74K0OO3DoDczFt0s8gxl3c/M7HIyxOTjmu9sNJsfteSnJxgY6cVyVnJe5DT83/l6fe2H&#10;tYqJT0XTLKx02OC1jULFKNoA4xnFWb+EQG3uR/A5Vh2G7p+oFaaaTaeVPbkgMUGznpjj/P1pb7Q2&#10;ubGSVXDFEEoHrtYMR+hrGjTlTqRkYyqKcXExdVs7ZZI9QeMASZBJH+f8msjxe/m2sMkZ5UAjH1x/&#10;Wu3ktLW70sJJAGGflH86xNd0uwmtArQZIJHfg9/1FfRexR5qm76lzTtZi1Tw7CEYDdAQVPQYI4/U&#10;Vl+H9Qt0mFqGxJGHUkDoCOD+B5q54ds7SPSobaJCcS4Ybum4EcfpUMGj2+n+IjHLHhGKnB9DjNQ4&#10;XVi09TUuGOueFr7S5OJJbYtAAPuyD5lP5j9a800u2EmqGMA7mlyccDB5/D/69er/AGK3srloUYoF&#10;wBjqMnIH4cV5frt/aeHPEMktwUijhfD724AByM+nyla5qsOVqJtSlzJnVjTtOsI2+zynewy+RzuK&#10;8/yrGstSjg1BgivLM8hEUUS7mYjngD61Lp+keKPGKJfW+LKwuCEW+lXJdh12J16EfMcDkY3c1u+B&#10;fCGnaFalkVnukmMN3dyEM85BIyT25yQBgDsBW0aDTT6GftI2s9zd0zwpd6zBFN4ldlRY/wDjzhk4&#10;6ZG9h16dBx7muhbTbXTIoYLa1SONQqqkagACm2UhFuUbGAg+X1xSahcXX2eGZScBRu3DoeOf0rtS&#10;UYeZzLWR0NjLbvoLwEAsJuRj+EgH+hrJuYHs4Y1MmVBYHce2ajs7x90TcgOgDccZAIx+tF/mWNQr&#10;dGYHJrObukzSK6FyM/aNJPlZ+RgMj2rOunW28UwswOy7tCCTjaHQ5x9SHb/virGkzRxwmAuNsjkk&#10;E+oqh4pjK6Zb36qC9nMrlj/COQx/BWas76XLfY0EgSJWkkYkKxBx6j/61WvtRnsTCy8pjZ3yM5FV&#10;YZ/MhfChhIm4H0YHn9M1JbSBXQuoGV256/T+lXpYzKl7DPs3N91SCMdqgjQLqUEe8MuDt3HqMf4E&#10;irl7I8jjAwGBOPb/ACTXPzaubXV0t5QuEcKx7jPQ/n/OsqsoxV2aQTZpX5EErWzucCQrn+Rrl/i7&#10;8RdM+G/wu1nx5q+42+g6TcXs8cfLyCNC+xR3Y42gDklhW3rJlkkLsxxtDfMc9P8A61eN/tE3dz49&#10;1Xw18FNPkLnWtVOparGAcNYWJSQjI6FrhrVcdxv64Nc1erCnBuW36I6cPS9pUSI/2YPDmreAvg3/&#10;AG94xcP4g8RXEmo65OjZVr66czSgHrtUttX0VQKzfjT4w/s/RzCzNkhgrMMZ9f0r0KSC/wBKtYbM&#10;KIxBaAFX7yHBYcen+elfNf7UPi66jkaOOVMJkSbicAeo/wD118xh+bE1HUfVnsStF6Hzh8fvGD3E&#10;rWEM5zM5BUHoBXlO+3tYpbmcgJEhZ2PtyRW94nvZde1ye/f5vn2oD2Ga4b4jasLbTRpdrKhlkl2u&#10;qHlVGOD7knP/AAE+tfWZdhXOpGC6nm4mte7MzwppGofEbx5DGFy91dhEHUKOf0AH6V9j+GdEs/D2&#10;lRaVYJiO3jEcec8gf/Xrxj9kf4fKn2nxhdIrCHNvbkrn5j99h+GB+Jr3sWshX5MKR6V93ThFbbLR&#10;HjttvUaZnO2NT8o7MM1HJPcKpAkO0nj0qYWsgTbIWPHanPamM8dvqK1C6RRdZiThuo54605JJoPm&#10;3FgfU5zVs2TEfexgUx7ZWcKAD64HegXMRC4kkYkKQ2cjBzn/ADxUqo7vndwO4p8diQTtUnNTx2y8&#10;Av8AUU1oJ2I7RG4DYz/Wr8Cb8xvz61FFb7WwCBk/r6Vct4GDBsg5/SqTuIbFZrnDKenNTLAqpjy+&#10;T933q2lluhJVBkjvmnQWMucsh49BWigxXKcdi7N5hUDcORivCP2+vjXc/C34cW3gbwzJE2teKpGg&#10;XzI9wgs1x5rkHj5shBkEEF+hANfSX2e0s7OS9vZliihQvNJJ8qxqBksT2AAPNfnP8RfGF1+0Z8et&#10;U+ImZH06KY22jRSjGy1RjsGO2fvEerGnOcMPTdWXT8ylzSaiiD4R+Bk0TTEkEIEjgcbent/WvbPB&#10;+gR2dmqbT5s5Cx+vvXPeCfCyCaNQuApyxI4Jr3z9mD4E+JPjx8X9H+HXhK2E11qd2trASCVjXOXl&#10;b0VV3MT2ANfDTlVxmLct23ZerPXSjQw+un9an21/wRc/Y2t/EviKT9pPxrpYbTPD8pg8NwypxPfY&#10;BafnqIweP9tlI5Sv0+gtgTkoTz3rnfg38LfCnwT+Gmi/CvwZarFYaLYpbxcfNIw5eRv9p2LMfdjX&#10;WR7M4DZr9ayrL45dg40lvu33b3/rsfG4rEvE13Ufy9CS3SJQAVGfarUJhAyRyfeqylegOB7U9Fwe&#10;Ac16SRysuq4AyBUgkJGAapoOOJAKlU45JpktFpJAByx49aeJox9aqhu2aUyKByc/SgSVy1vVugpC&#10;Fzk1XWUCnrPzyaAsSbVIIGaYYipyKaZkBGDThKrfxUBqiKQy/dNNHmdWPFTFoyeopkm3saBpkRJz&#10;/SmMVIxnGehp7x4G/wDSoJ3JXAGPWgtA0anJIyc0xowOM5FRmRgTg/XNNaQ+v41NikK4C8A4x05q&#10;vNLJ0B/KnSNt43ZphYgctjNJoZBI0jH5s/jUTFgMN3NWmKHvmoJgCOPypDGBwo4HbrSGVV53E81H&#10;LFIRuDioXRhk7j+VA9GWJLpdpGc1WeZhyDn04qMhwepNIuecUFJWJUmds4H50/coO5myaqyM+euO&#10;9MWfH3jn60AWZWBUhcj3AqvKDHxjHpSi5yOB+lMkZpD2NICGR2OePoKrzW7HnfirB4OMc9qbhhzS&#10;ehVim8LLxz9RUMqse3atBgMEE4PpUE6rk7AT70nsCKLwgc5H0FRvF0wanMbK5D4x2xT2jQLnPUel&#10;IbOf8Z+G/wDhJ/Dd1ozkK0qgxOf4XB3KfzArQ+Kr/Dr4r/spXXgjX7i1Op2ECLJayyqJ7W6QYEiZ&#10;OeRkg9wSKsSsACuD+NeRftHfs8al8VLQeJPh/wCIzo/iO2jKxyMzLBeKOkcu3kH0fBx0II6ceLhJ&#10;QlOEOZ2s13RtRacoqTtZ3v2Z+cH7Qegal4d1u50jUGfAYqLiP/lqM9GB4P418w/Eq6vdKZ8TyvFj&#10;5Sj8Y+jE8/jX1N+0jqfxO8CeJX8IfGHwdc2GoFCyG4TiZc43I4ysi5/iUsK+Y/iTDYakJWjuMKeq&#10;MTwfof6V+aV48lWShdeTPrqUuaKvr5o8d1zxNNHeC6immilQ/u3VCGHfgrnn6GsLxN8RfEmowtFq&#10;3iPVLpP4UnlkP5bv8a1td0i2ineLzFIBPJJP9K5e+jtbaVo4Z0GBhlaT7v0rk5Yt3aN4uS6j7TVt&#10;1izQadhnHytcMMZ/3Qcn86wfFHh/XJ9Pk1ieKSWM/edh0PoPb6V01udLtpI/IkDy7c5kHH1/zivo&#10;f/gml+zV8QP2rf2nNB8O6Dau2i6DqEGp+KdXeH9xZ2ccisYlOMebKV8tB15ZgMIxHVg6dSpXjGC1&#10;bMq8oxg5Seh8S6DpDT3TG3gY5xlQOtfSX7Lera/4T1Gy8RaFK0dxaTbra5UdcdYnHfjIPqCa/bb4&#10;xf8ABJj9iX9o74mnxz4q+GdpoV/qrONb1Pw8htJbmRuROQn7rzS335HjcvuOfmw48F+Nv/BAv4l/&#10;BG2vvFnwF8TxeKdOgTzriyuohFeqin/WBR8krKvLbcFgDhSeD9HjsnxtnKPvLy/yPIo4/D6Juz/r&#10;qcrpX2i68P6Z4wMAW01q0E8RVTtjOcMnOclWBB5p3iDRZNW8PyqzB2KEoYiQRX1h+yn+yIvxX/Yn&#10;uPAeuae1h4n0a/nWCG4G02t4h5jJzzG4xhhwQQRnHPzNrKahpF1deEdX0qS1vLG4aKeAxFJInUkE&#10;MCcggjmvkMwy2tl8Yya92auv1T8z1MPioYltL4ouz/Rny3Z6vL8JP2gdD+Jun393EsNwbTV424El&#10;pL8khxg5K/fHHVRxX318OfhXB4Tt7q/PjW71ae8/eyXMkgV3U4I4Hy9Paviv48+GELS3Qi+aUHDZ&#10;OR+ea9D/AGXPjB4q1/4ex3/hhpNXvvD066f4k0h7sfaIYvvQ3aB2yysnykZ6xtgHpXlRklNOSvY9&#10;CSlKnyRdrn0n4k1y80K6Wyt5D5QO9A/G71Hp+VV/FfhnwV8cPAF34L8TCNV1W2aGeF1AxkcMO25T&#10;g/UVz+ieL7v4gxSafcW1rEILhRH5hKSLkdweea67TfDz6VZM1qnnnICCMbvLI6iuuM25W3TOLksr&#10;vc/HH9o34I638AfilqfhnVbApcafdsqttxuUHKSL6gjByPWvq39jH4r+G/GPgyCy1eYLcJHtbc4w&#10;COCDnpzXsf8AwUp/Zpt/ix8Iz8YdK0sLrehWpN95aHN1aDg5HPzJ1/3c+lfml8JvjI/ww8fNpFn5&#10;tzBeSbUjtgxZZO2AOfbFaKnVnF91+RtTlBtPo/zP1z8E/wDCOzQpckgtsGI+M+4z3rt9HNpfRO1s&#10;BCYnAjJAxJ9MH/69fJPwW8d/EC+0qC/TwjfFJEDxP5UispPYqwAH5/SvePArfF/xNMI9M8GQQ7xt&#10;M+o3BAX6on/xQrl+tcukjrng2lzHY/FTxBYX2lLYWj3K31sQd8MDBh16DGTXjMOla3bzJ481HVJL&#10;S4hHlCS4nKI65z90kDPvx6V7npP7NnxH8VXCzeMfiQ0UeR5tro8Aiwo/6aYZ/wDx6ul0b9mH4dWG&#10;rFn8ONdzkfLdXz+YxPrlsnNOpWlVStF9jKnGjSveV/T/AINjxOx+JHjfxXpbaNp7ajfEjZ5llZjY&#10;R/vEYz+OKZpXwl+JutSmLTvAttFeSD59SvJS5X2wo46/3jX1b4Z+G9rpkak2McQj/wCWZjG3v7el&#10;dFJpnhzTUEr6jDbDGQke3mqjhK87MTxtCndRR8qWn7JvjK4tVn8S+KpHmZgrW1t+5Uc9mAz07E16&#10;v4T/AGVPhv4XtINRl0SKVggyZI8sW7lmP3q7fXfHfgzSbY79RDkDHyv1P9K4/U/2g/D852reB1RA&#10;vku/ynHfnvWsMJThL95qzKpjcRUj7rt6HU6d8OfC+lWrvBHCBKwY7zwvsB/CKS98MeEUX7VLDbCQ&#10;AlGBGfw9K8Q8eftNWV7C+kzal9mCt8rPkFfxHGK8q8fftPXPhyNbf+3kv43GWEblQv0OcVs6dJO3&#10;LoYRnVn1PpK48Q/D3wFrLX2ra0rEL+7/AHoBJ9MDvWd4n/aa8JRWDTeHLe3uNjYaN5MMAepBP8u/&#10;tXxJ47/aMh1a3a4vJ0gYAlWefIX868i8WftWT6dC7XnihYwrYGCF3fiM1nClKN+RWRrdN+9qz9zU&#10;mA4IHIqZJVPbt61npO4wCRj0qWG5ZT8xFftx8FYuh1HA7mhmYfdUH+lQJcKfvDin/aE9TSugSHly&#10;Rhh9eaNyt2NRrICRtxT1kJ6ikmAeWDnDCkaDB4J6U8fMcgGpYYXJo1AhjV+vNSxx5O1lB9c1aigB&#10;5ZcfWpktV6kD8KoTZFBbRycgY+hq1HZjHLcUiRqmCOakE4Q4FBPUQ2e4buvvmmiF1bA6j1p73Svw&#10;O/pUMkqSKU8w5B4FA0rjmlKtgqpB681E068mNmz6Z4qCZpEGSM/QVAb0DhMDjvU6oEi096R8kgwP&#10;fiopJYn6HOe9V2unx1yPekEysDtTHvRrcaViV0bOSfamEnIBT8SKVG3HAkBI9TT1Y91A/lRZMYwY&#10;JwAQDTlgYnPv1FTREZ7ZPep0YMCcD6imtCbkCWzk5GOlSCKUDkD8anxGBuAx70jyIq/K4/GmK5Bv&#10;K/K4APbFMMxxn+tJdXKMuNmfpVCa828Bhmk2kCVyxPcFD8rfgTVWa6fOQw/Oq8t/Ic/vDjvUL3B6&#10;bsfUUrlllrtzyR+RpnnlztJOfQ1WMr568duaUXAjwCuT61NxpXLazbB8v55ppugBgt+tV2mZh8rj&#10;3xUcgGMb8cetJsqxZa9UcZpjXiscA8moNkfOT0pCqYyj9KLiehP9pXtzTWnBH3f0qLcoOCD0pdrH&#10;oQOuM0xajhOQxOCM+hqOaTc2FjXA9MClCtj5myPakEDHIRB7UgtchLOf4cYPNQvFnkZ+taMOmTyn&#10;ADjPYCr9t4VnnUBASSem00cyKscy0Dk4Azx6UJYTSn7p9gK7iz8CuuGudigHoT1/Cr8XhjR7cZMZ&#10;kPp0FJNsLo4C38PXE5Cq3f0rVsPAt7IFJt8j1cYH612CpBZ/LBbpHjuq5NI8s0x2xoT7ucUJBdmF&#10;F4CsAQbiaNc87UXNXIfDGh2+FETyH/aYAVprCwB3nPpgdqz9Z8T+F9BieXV9etbcRKWkDzDco9SO&#10;v6UPlirsFzSdkWY7axtv9RYxD0yN386mSV5B5UhBU8FO1cHbftF/CnVNQutO0nxE0tzZS+VcQ3MR&#10;tXRvdLjy2I/2gCD2Jqx4k8fa/c+Cb6/8B3umL4gAB0HRZInvZdVYfM6qkZQqqr8zNk4HpkGuDF5r&#10;l+CoSq1KislfR3dl2XX9XotTop4PE1JKPLvpqflT+3P8GZvhj8ffFXg+whMcQvmuNOwMDy5QJEx9&#10;AwH4V4VqumW2o3C3k0SnzYdpbGdvqPzzX3X/AMFC9B13xv4k0/4qXnh7WLb95Jpd3LqlpBBvnhxu&#10;CRQ58pMk7UeWaQDG6Vug+PvG3guVEYWRZdt0vAyCmSCe3IxmvzulVwmYzdfDO9OTdvv/AE2PfnGt&#10;RhGNVWklqeLePvDEcYE9gceSx69iD+tfZ/wZ8SDx58LtI8SzKvnz2irdCPgCVflfA7DIJ+hr5s8d&#10;eFGtopFmTMZQbSee3evUP2IPEkk+i6p4LulIFrMLmM+m7CsPzAP4mvosrdk4PoefiFZcx7CbIhsA&#10;Ac/eJ5pLiCPIjTPXBzV26j+d2C8gnB4qpIDjJB4616koo5l3RmXlqjgkLwelZ0tttPbnrxW1dAyE&#10;qqHgY5qlJFgE9ecYxWfK0UrmdcWuRwgIzyc1UktAuflPKnAx2rYIXaBwcnrmq1xEuQNyr7molG5a&#10;kmzNMSsASucHnFDxGNDtAOalntyMumMnHIamqm0ZBB9j2rNoorSAImAoBzjg9PxpokjzgMzHsAOK&#10;nnV2XCAc96h8plbngYGPSoaKTHMoI3MDyego8lVYDoPc0+IFRlW5Apko2kFl9xQ0PYZdRrNayW5c&#10;nz02PtA4BGOK+WdX0+aIm0uxt+y3r28ueuWU/wDxn9a+rUijkUEYwD27mvnr41aTFofi/XtPSL7y&#10;LdRKM8sNkp/QyD8a87MaaqYdr1NqErTOS8J2McsI093Yy2rlN2OpB/TIx+de5fCfVmtDEYosEbQu&#10;TgZzXhvh+ZIvEJCl9k8KP6c4wSM/QV6j4P1i40IrdyxSSBHXCxpljk9uleFgq98PKL0sdFWFprzP&#10;sfwpPYXPh/To7yaIT3YurWYSSBSEe3djjv8AejTpXMfFy5trT4mfDjxxpKxmTWNM1LR7icrkIr26&#10;3YJz0O+2QD3OO+KpfBfW4vFOuW/hq+gP7rN487jJVANgReeGYuDnnhSMc5C/tg3B8L/CvRfEbWVx&#10;t8O+LrS5kaCFmYW3n7ZAqryzeUTwBk9Oa+Zx0/q2c4ep0bt956eEXtMLOHl+n/DHT+Fbky2r6mQP&#10;3TEAju3PJ+n9a6PRLaSz0/8Ata6Qia4cmEHsvr+f659KwvCmlXENtFodzG0OxTJdFjkxDq2fpnH1&#10;xWpqGsrM0s0ShVhUJDEp+6OgH1xk/iDX10f3zPFl7iK894bzVRbqMiHlyeen/wBf+dR6/JtsSkoy&#10;zvhxg/j/AIUmh28is93K2SSWOT78D8/0FMu1/tKVYRnAY5YnkDr+p4rCq/eLhsZdhFeWaiTS5Smw&#10;DEbjKD/ZHp/L2rpLDxld6rYtbX5WGZZxtWZS6s3qr/7RJG3qcZwazp4mt0IiGBGcEDux6D8BRG4t&#10;9O+xyAHzR5s27uAeBz/nmonVaWo+RSHXl1bzzG9sxtkVj5kGfmQ/7OfvL+o71NZXd2zf8S652M4+&#10;VP4ZMduehog8AXPiPVrPTPDt2Rd3IAVJZDs3Hvkcr0z3wOxqPxH4P8ZeA71dH8b6M9rLOA1tcxSb&#10;oJev3HHG7jO04bHJXFb0EpxuZTvF2ZqabqxlnNwj7XjGWh6FCOuB/St+y8U22ob47phEcfunBwD9&#10;PeuBk1SK4hS6JKXsPyzADAYDGG9z71etpJtVtjPZPDiNdzo0u0t68diPyq+ZXtYEurOnlmvJ9Rhj&#10;F6qmFfNR5cleD8qZzwdxz+FW9X1AGERalZlJipJfI9fXv+hrH8KjVI7FtX1FQ0c5KqjAZ8tSQM/q&#10;R7EVJqOo2t2WFrIBhxmC4BI2+x6iuNzSnqacrauVDK9spkicYJ4PpWl4f8SGFnSWUBcEgE5z/k/y&#10;rH/tRUclYGMf3WiL5x64I/DtVW+ljtsrCjEMMhCuCPSumPK1YydzutJ1COeUahB84HDK7AHj0rRm&#10;1G3v4fIYh1fkCRcYH4VxXhTUZIUMbHhwMqw6VspdyQB55slW+5jtz+lY1IcpcXdlPxFKZrm3gnVg&#10;VkU4YddvfP4irurX7/ZrexIGWOcjsBxn/PpWCt22q660kSuUQhEDHOMfe/UkfhWjPcRDUmZpRiBO&#10;g74rlgk22zok7RSG61qMba0ljGxxBB90f3j2/LAqa70CKe1ae1uRBdlWZ5Nowx4wGXow/I+hGax9&#10;OkubzVTOkZdpizFtvXB4/wAfwrk/G/7VP7PPw9Goaf4z+PHhDTr+2cRyabdeI7Zbtc4APkb/ADP4&#10;s/d6c9OaqlGbk3C9xyi2rWNey1by4zbarbRwsGCiYYMU3IAYE9Ccj5TzzxnBNWNVs5Gs8WiKSP4V&#10;bkZrx4f8FA/2NWM1tP8AF20cLEfNVNJvJUKFwnBWEq/LdFyduWxtBIpWn7f37Ik+oRaf4W+NyTTM&#10;cDTrrQNTjLZwV8uZrfYOMjax64GUwa9BVKtrOLOeVF30PWjptykCR3cW1twHoceldb4UvFj0+LTw&#10;QqTPuVvXPQ47nGPyrzLw38fvg78RnbSvDfxK0mTVUX97oct4sOoRnIUlrWQrKBk/e2479Oa7bS9S&#10;WSSOSzSMqBsVmONvt7Vx15vn5WrDhBpXZP8AFETi4WP5TEsYUFF4GK5OO3lt5A6w7hj+9j1rt9Ue&#10;HVP3z2zNIhwFUk5wOeh5FZWp6XGwje2tSmOHAaopNt2FLYyJ5r24tQZiU3nC7T296ztSlllsprKA&#10;sChXk9q6OY+XCFeMIyklZMenqaxpYzJb7yC32pg7H+7t3Ct6tN8unUiMlzDtOL6XpbXHmAkkDY3Q&#10;dvw5zWL43+GvhX4g+GZrHxToMF5BOoDwzxgq+4Y7+gFaN83maf8AZElwXYRA/nk/zrVtl8+2g+1S&#10;bYpJS5O3sOP8auMKdric5XPlnxd8HfG/7N2lNosug3fjz4VS3AkvvCMs7G/0ks25prCYqxjfAzgh&#10;ge6udu2r4j8DfBn4oeHo/Fo+It1rXh/Zs0n4k2Gnt/anh+TlVs9bs1DO6qefNQscghXcM0sf1XqM&#10;sOsTvahNyhSfmXgg8D8MY/KvGfHX7N2t+CPFk3xp/Zw15fDviZlMWo23kh7DWITgPBdwEFJUcfKc&#10;g9FyDgCs4V6UZ++bOMmtDiPhl8dvjT+x74503Q/iRdSfY5XE3h3xZpF2ZLS/jUIwntblPlkG143y&#10;CGAkQkAMpP2h45039mj/AIKi/Dsaf8TbjTtE8ffZwNN8XW8KpDqbYwqXaoMK/pKMe+MZPx/pZ8P/&#10;ABNtNR+GGhfDWGy1m4drjXPgdq94yw3E+CTqHh27JLq5bObfcXKsB+9cedD5t4H134l/s6XcnjPw&#10;PeahrfhSzkA1GVrZluNGYt/qb2McwMOgcgRvjKnBXPq0cVKhDliuenLp/l5+ZhOl7Rq+kl1PV73X&#10;vip+yHr97+zj+1z4aGu+CLwJZy3eqWj3EJgQt5Qn8vEkiLuwlxGwnhQ4jYqBHXinxy/Zd8QfCi4H&#10;jr4UTPrXhS7T7RGYZlnktYTvIYsnE8AVSPtCDaCMOEJXd91fBD9pf9nH9q7wfF4C+PkT3+mtD5fm&#10;Js+12h55iL8N/ukge45Nec/E39n/AOMf/BPi5g8W/D+5bxd8O9R/0hbWBmYW7Hbvktm/5ZuPutGf&#10;lYcMM7SvLXkqlH2lN3j+MfVdvwNqPuz5ais/zPkP4eeMrlVEV4m2Mf6yKX7yH29a9y+H/wARItHt&#10;0GmOqqTl33ffOO/+FY3xD+APhj9pU3Hxa/Y7jshdSpvuvA9ohglknA+eO1hJOyY8t9kzgnIt9ymO&#10;MeCaD8S9V029NnfSNEVbZIr5XBBwQfQ5ryqqrNJz2e3ZnSlFO6P0X/Z9/bE134f6yUttQims7pPJ&#10;1LTLtA9vew55jkQ8MP1B5BBANaX7Sf7DWmfGayu/20P2BtX/ALI8V6NF9o8ReG3l3SGMfeSZMYuL&#10;foBLguowHBxmvi3wn49hlgS4huwrgDbhsnP+FfQX7Lv7Xnin4V+L7LW9B1h7W6tHAWRPuyKSAyOv&#10;SRGXIKngivUwGIw9dLDYy/LspdY/5x7r7tTmqwnGXPT3/BjPhP8AHfSfjK974a8S6QdC8V6VGY9a&#10;8MXgxIr5wZYiT+8iPYjJHckFWbd+Cnx2+K/7EPxk/wCFpfBW/maxuRjxF4Xk3Na6jCCSF2Lkhhli&#10;CPmUtlerK3o/7Vf7H3wx/bx0QfHX9jW+k8I/FPRtt3JodimXjAyZJbcqczwHvCRldxwcdPl74Z/F&#10;nxPrHxKb4T/HHQotB8a2kO28tXYrDqKpnE9vkDrg7kHTBI7hefGYDFZVXjOnLXeMls13T7d106m9&#10;CrDEwcZr1TP3b/ZI/a8+EH7Z3wtj+I/ws1QCWEpFrejTuPtOmXBXPlyAfeU4O2QfK4U4wVZV7HxX&#10;4vm8K2/2pJsLGchC2A3tX4daH4l+Mf7NPxNg/aE/Zl8Rz6brNq//ABNtKjw1tqtv1eJ4ydrhsAle&#10;MkKwKuqtX6Cfsxf8FI/hz+374OXS/DNudF8YWMajxH4Uu3zJCQQpmhJwZYC3GcBkOFcDKlu3NuL8&#10;RLJm4JxrqyvHb1/4B50spVKtzLWD79P66Hvvx28GXGr6bpPxJ0Hwf4Z1PxJABGwvVjFv5EmGcFZA&#10;28/KuCMNxkEdKl8JaZouq/DA+C/iZoNlHDLlltNNlkYwN/eDOTg9+GIwcEckVf8ACHwyazsVe4DM&#10;cZINX9R8NNGCIo8eoNZ1+LOII4b2tLDKEZJfFeV/PaO5wvCUOfWTdvkfOnxF/Yx+AfiPWX1fU7S8&#10;mkJUtdWl1PYXUgQEIsktrKjSqu5sBiQNxwOaxB8Jfgt8N55dZ8GfDPRbDUpYhDNqsenRi6mQABVe&#10;UDzJAAAAHZgAoGMACvdvFWkzRwvtjP3eK8f8f6dexoXkXAHHPWvzbN+NOJHempqF9+WKT++118mj&#10;1sNgsNKzd36t2+7Y868R6jNc3LJE2eygduegxwBk9K+mv2LvhwPD3ga58X30P+k6pLsiZlHESZyQ&#10;evLE5/3BXzhoHh688ReK7LQ7CEvLc3Koig43MTgDn1JFfW/x08R2XwF/Zp1fUbGcx/2bowtrOQEK&#10;4kYCMOMfxDdv4/umvW8Lculi82rZrXu1Ri7N9ZS63fVK/wB6IzqryUI0Ifaf4L/gnxN+0z8SJ/jt&#10;+03dXFhfrLpGhzfZ7AEhozFDkswPfzCDjjI8w88DHzL8OPDl38ZP2g/FGqX0bNNd6nPFcTSrj7NZ&#10;QN5S544LIiZOcHI969r+Euj3t/peseKlxh3S1JGcSSyMZmYdgAYwuee+OpFcH4ruNQ+Cf7NWsfFD&#10;Q7Ge38Q+O/FT2Gmm3tjNIba0lMTcAHyi8sd4pd8KpgBY4FfpeJwEMfWpVK+vK3L5uyX3J6erOGjW&#10;dBOMN3ZL+v62Oc8RXnxL1/xTcfCj4afBWx0nwhLrELDxD4gvhbS6sLUytPNFHGJGlXcsYiQqBtWR&#10;nKeYhT6b/Z88AeJvDnw+0vw94k0VbfUfFl7/AGpf2ThfNtLFIzhpmBK73LNkDja6kEjmr3xFtPDv&#10;xZ1LQ4Phf4SOh+GLErHqseoXEAvLOyW2gCWHkxSOVeRslWLOojllOMn5Yvi38Z9M+Hdlqutzag63&#10;V1BI1/NCnmOsCwkNbxRqD8oQN8oBOcgZ4r1KVOODu5PRaK21jnq1JV0opav7zY+Mvxe0DSdA1JrX&#10;xBa2hgjeSO6uome2ExJYNsVkaQb+SqsrSHAB5BHxdrHjXXPGHiKTWtc1641K5kJVbm6UJhAeAEUl&#10;Yx32rwMnr1PKfFv9oPxN8VPEsFjpvwq8YDUFBXSvC97ob2t7JuJPmus21VUqA5kLBVQgkgkip9Bt&#10;PGVppMdx4u8NR6RcXbF7W0+2iaXyQdoeTaAqFmViFBb5dpJBOB+I+IWa5pmbfLTcMPTdrt255bXt&#10;27aeZ9TkuCo4WKbac5dOy/rc9J8O6hHPiGMg7epHau80ELEqfLyRnPp/9euC8AaWPlMq9O3qa9R8&#10;L6IZWEshLDPY9a/NqblKKuerUsma2m6etwfPkyARxWqsccQWNV9selMtohEdo5A74qeWDEZkY4J9&#10;+a6LWWhhe7J7dYYIxgBiT9480krQk4dAW7nFVWutw2Rk56c0qTBRtZuSMk5qHLsNIljkIBUDg8KP&#10;SrNtKlvEShHTkms6+1K1todqMC3fBzXlvxo/aS8P/DTTZojcpcXiLhbZHwA3YMfU5ztGTjJxgEjS&#10;EalWajBNt9EWo3PS/E3jfRfDNnLqOo6hFCiKWkmnkCqoHfmvn744ftq6L4XD2ejXAeU5+beC/BII&#10;2n7nQ8tyMqwRga4Pwa/7T37Z/imXw98JfC9ybQTCO/124VY4bGMnk72JSL5cNsXfKw3gb1O2vqv9&#10;n39iX9n79lHVrOXXLGf4i/EvykuLa2W2R1sRk7ZViYiK1jBHFxOQSYj5WG/dn9AyDgXE49qriNI9&#10;ey9X9p+S+848VmFDCaby7Lf/AIB4X8E/2H/2o/2t7qPxn8SL2Xwh4Zu9rLLfwObq9jIU/uoWIdlb&#10;arBnMcfzbowwytfW3wP+E/7P/wCz3Yvp/wCzj4Cg1zU4l8nUPGWpXiiFSThle+KFSeqmK1RgGUB1&#10;Q/NW14luNQ8WIR8R9St9QXdu/wCEa0uZxpcQ/uzyfK+oHnBDBIGwp8kMMmrqGsXV/sjnlykSBYYY&#10;1CxxKOiqowFGPT0r6DHcT8M8Jx9jgoKtWXXTli/yXorvo2cCoY/Mtar5Idv63+Zqatf2usW8sPj7&#10;WD4oaZNr6clubTSYwQMqIMs8w4GfOd+c7doOKhvfFmoXFnHo8M6WtlGuyGwsYRDDGvZQi44+uawU&#10;1F9R1T/hH9Jxc6gYzILSN+VUfxN/cX3Pv6VRuYbGCPT4viL4wj0ltYuPsmnaLp9yv2u/uWcbI45B&#10;lz8isWEa7gpMjPGkb5+ZWK4241bfM4UfK8Y+neXzbR0ezy7LrK15fe/+Abwmj5RZFyB0zSMAQQTy&#10;azIEljeNbm2ML4DSIxyeeR+YI/OteIR+XuUjp1Jr8yxUKuGxE6NRWlFtP1W57UOWUFJbMr7WJyy4&#10;FNfaGIA/GrTFFQvt9+lcy2uS65rZ8OaVHK8jSrEBbgmSSQnGxQOc5445zWmXZdis2xSoUN39yXmK&#10;rVhQhzSLusavp2l2ct7eXIWKH/WbQSQeuMDv7V57on7Tnwm8Y+KLnwV4T12e81G2gMzRnT5olaMY&#10;yQ0iKOCcbc7jgkAjBPssHw80/VdEu9LudNh1E2xMU9r9reC1jkGMpNcxxSsgXK7mRHChgSy5rOi/&#10;Zi+GWpWFxq9v8ANC03VI9QxpN/YhnvreDB3SyTzMsmHAICHBYMNygAGv1bA+FXPSvWm7+tvuVn+L&#10;v6Hizz2lF2S9P+CeU+GvitH8VtK1pfh/fxLe6e08FvHdQNlpkJUF0YqVUkZAOCQQTjpWN4V+IPjf&#10;xn8PbPW9D0NP7S03U0g8URGLdsOwpKFAb7iSHf13FUHPJB+pfhX+zj8H9Fmm8WaJ4DgstS1Gdp9Q&#10;mlm3yTynam9hu28qiYAAAxyMliZPHyeGtHk1CwS2urGaVUH2tUQxzsUIKZUsw2qFGGAXBwN3OPol&#10;wBkeXYJ1cRyRikruWvbq7Wvt+RyPOa1Wry04tu+n/DdTwjwNreoa/wCGINa1qGO2uGkljlhjBwpS&#10;VkzzzyFB/HvWo10HOI4t2O5rR1K0tJ7yS6CoFJGSkXliTAA3ldzBS2MkAkAk44rMubh3mXT9HspL&#10;m4fiOCFNzMfQCvwnE0Y1cxnTwi5ouT5Ulur6WR9LGpampT001K94QPnnfA9M8CqNvJdavef2b4d0&#10;qS7nPXy0+VfdmPArrvDvwV1HXZ/P8ZXzfKcyabZzDEfoJZeg/wB1eea9B0vwJpunWK6bp9hDHFHj&#10;EUUeE9mOeWPux57V+j5B4ZZjjUq2Yv2cf5V8T9ekfxfoeLi87o0ny0veffp/wTzPRvgzJdxpqXjb&#10;Vd0eM/YrKQqgyOjSdW/4Bjnua67SfD9hpFuumaNpaQxgfLb2sYXOectjkE9csRmtjXdb8I+E126r&#10;ei5ugOYYRucfljH/AI7+NcTr3xY8Q6jH9i0G2j0+E5A8vBf88AD8Bn3r7eeM4K4Ig6dK3teqj703&#10;6vp6NpdkeYqWZ5m7y+Hz0XyR0GsWNjpcC3Gv67b6cmMrGp3ykZ4wPX8GrjPEvxA8CGF7Oy0CW+Yt&#10;/wAfOouAN395V5/9lrMm0q4vi1xfySSSucs8jlmJ9STXVeBPh74Hv5LbVNSV5rxmDCCawzESAVJG&#10;F7k55OMgY5BrxcHxdnHFOLlhsA4YdLW8vek189Plb5nVPLsNgaaqVbz9NDxvXNH8Xanq0+ueF/j5&#10;caWJD8um6voEN9awtjojRGKbGeSGcn0IrG8f/AH45+PfDkVv8TLrwt4j0TUYXtv7a0HTJ7a/sopg&#10;E82GKT7SPMU4PzttG35gQCK+oNd+CXguTUEvhpYiuMkfNKxUKQAcKWA7DBOSMY70zQ/hjbaDJLPp&#10;OtNGlw4kdYGGJMAKOCSuMDsP1r7fBYDiKKdHGzjVha10rP1abafokvXoefUxGDa5qacX2/4O/wCZ&#10;+Cfizw54m+El94t+B2oNqVxqOka29nqq6UHltHNrJOk7Hy8hl8xLeRT0YAH+EGv16/Z78G3Phb9n&#10;DwPp2gzL4iS38B6Tb2GoWCo0EqCzhUSYWVmIOA2VyACMZxXyL/wVT+AHiX4W/tA2Xi7wxJLYaN4u&#10;X7feTCFpWmu3uwNQVCJCIkAnjlAKFmedlHyqK/Sn4TeB77w78MPDvhLw34Tbw4lpodraiwuLuO7l&#10;08R26oImlXKTum0KZBw+0nvWWR4SvSxuIg1azXe/W2lktVZ7m+YVo1KFOfc8C1vwz+1VorjXdX0L&#10;4f6TbXJ2bf7VuXaU8kBj9nQA4GeM/pmtT4c6j4zg1D/iv9V0m1gYkMNDkmn3+hLSIoH4BjXr3iX9&#10;mvXfFipda54tleVZWZ2kZpA/PRSzAxKRgbV6HJqXRf2dvCdvFZrLfu4t4mEiBwRITtOS33jtwQCe&#10;eTnPWjHx4vlVawUYKPTnvd/daxjTnlqgvaXv5f8ABuYMHhS71GxmHhXxHFd20+PtES7ck9sjoD9N&#10;tVpvCcc0I0zX9PSTapAjuEOQO5VuGT0yOKu/Ej4bSeB4odf8GXrGZ73bKsEzZgQ5xwOg7Ek9TjuK&#10;saL8QJWhTTvGulrewr0uIlxIh9cdD+GD9a858V4fBYtYLOYKlNpap80GvPqvmmvM0WBlVp+1wz5l&#10;9z/4JxWo/Be/smN54RvDknK2d04Ib2RxwfYHH41l4ms7n+z/ABBpz2k6nB3AjJr3TTNB0zVrJdT8&#10;Maj9ugziSN2/eL7MOM/jg+9VtZ8L6F4gtTYapZLIV+UJKcOh9FbqD0+VuK4c68PMozmj9Yy+Spye&#10;qcdYS+780aYbOMRh58lZXX4o8ntImVMwzB1/ut3q3AyKdsqlD/eU1p+IPhTrnhtXv9Ake5tEGZI3&#10;GJIh/tDPT36fSse3vI5CYrhCrA4ZXGCPbmvw7OcjzXIcR7HGU3Hs+j9H/TPpsNiqGKhzU3cnknS2&#10;iku5Wj8uNCzyM2NoAySfwFZlr4u8O3t3dxwXqq1k0IvHaQKsPmgMm4nGPkZXPorA+uNVfD+j6/G+&#10;jateywWd3E0V08Cbm2MCCAMjqOM9s55rX1D9kzwt8UvBq+EXu7zSIBfmTVY4LlLj7Vk7irsOoYfK&#10;cHAB2jGAK+i4N4Vo8S0605ybcGlyppPXrZ/cum5zZhmCwbin1620MTR/E2lalbQXmm6rFcQXEQkt&#10;pImyJEPIZfUc9q2re8jmQN1HcVg/EX9mX4uS+N9OvVkitfCukW5lnbTbgiabaQREQNrKrYBOMgqr&#10;BuDzxlx8Nf2zdS8S2PifwXZ28Pg6Yt9mtFuoJry5kWR1f5WYy7AMYVRkYYnjYF7cw8Nsxo1H9Xlp&#10;5p3X3LX10FQzXDVV7zS+Z60jrIuVP406NT0A71iyS+KdEtEuNU0wSjaPPgX5ZEOecZxn6Hn37Vqa&#10;Nq9lqsAubKcSJ3BGCp9CD0PtXwmZZXmOUT5cRCyezWz+f6bndTq0q69xlpDJBIssDskiEFHRiCp7&#10;EGtSTxfNq9muk+MdFsNcswwPk6jbqzKR0IbHB9+TVTakylMc1G9q6jPUe1bZbnuaZVPmwtZw9Ho/&#10;VPR/NEVsLQrq1SNzodB1ZLS6T/hEfHt3pvOW0nxI7XtpJk5OydmE0RxwMuUX/nmelZHxx+Ef7PXx&#10;ttPsn7Q/w6gsbsQ7bTxMD5flDBClL6PACgtkRzEKWx8jYrPeSHPksCD71PpHiXVtDkKadenyX/1l&#10;rIA8bj0Knjn86/Tcq8UJTgqObUVUj/NFfnF6fc16Hj1sl5Je0w0uV/11/wA7nzX8Uf8Agnh+0J8A&#10;rx/G37NXi648T6ZblnXSpXEd9FHy2AoIScYAzs2s5IxGa534c/toQ22qv4Q+K2jT6TqlrOYblJoG&#10;RkkUkMroQCrAjBXg54C8E19eeH7yDRT/AMW+1ZPDE+f+QRcRtcaNOc84iyGtCeeYWVMnc6ydKxvj&#10;R8IfgX+03Fb+Evj94BHh3xPcp5Wja1BcKwuG6gWl6FCXA64hlVXxuIiHD19FieHeHOK8O6+WVE5d&#10;r6ry7r0kvQzp5jisJPkxUdO6/qz+Ry2heLdF8TafHqOlX8VxDIMpLFIGB/Krjp0YEYPH1r5h+L37&#10;NX7W/wCxJqM3ifwhO3inwgjFm1CzjbdbxgcC4i5MfQc/vIwMAMpbjtPgp+1t4S8ewJp+r3S2d6qg&#10;SRTEJgk4+ZcnZkkAHJUlgA2eK/Ls14dzPKJtVItpbu23qv1V15ns0qtKvBSpu6PYLu3UYZQcHr7V&#10;SnRVH75M4HysKvRaha3aDaw+YcYPFRyxI4ITGCOR614iloW0Y9yiSuWNUb6AqpYEng7TjtWhcIYn&#10;IAyPeoJsFC3b09KFK+jK5TDuInRhKpIwORn9aY8plAdyeOD7e9Xp1LSn6fdqlcxCJ98Qxj7ymnfs&#10;FhZo1kUPGw3rxj1FU5CD86jGDyDT2uRC+5Dx1GB0NLI8NwhkXr3xVJpsVrFVL+7068i1XTLl4bi3&#10;mWWCVMFo3UghhnuCBXX/AB9+Hmo/H7wlofjPUPh/ceFJbd2e+01Z7Z4tSgZd8c8b20rgRyEZCttl&#10;Xe6soIUtwF3M9vcGNzwehArqfA3x2vfB+kHwf4jkefSWctbtt3m1LHJAHdCeSByCSRnOK++4EzzA&#10;ZbiquGxztSqpK/RSWzfVdrr56beTmmFr1oRqUV70fxR85ap8M9RtfE1z4o0DTG0fSls5IRE1sUSa&#10;6XgeWvACjjd2+XGMklfGvGn7XVj8HNRk0HxP4M1DXdSIBg0+wuRaxFd+GY3DRyADg42o5OADszmv&#10;09ufhhdfHH4A694Pj1vTbuJpJL3wyYrMwz6RcPGCVMgdhcRSt+9DBYypaRSH+Vl4f9qfwZosvhDR&#10;vCninwNomp+H9R0xbl7bWInZUaKSeKWGJo13W8yxCKRJFDHAdApZ0x+gYnw7yrFV1iopNfF1tK+l&#10;nb5PTuedQz6pBezmtdvNHzL+y9/wUP8AH/w2iHjz4ZWa/YZHCXVjqKOwspXVgUfaQNzIJAr8hhlg&#10;qurKn23+yj8eNH+G3xS0to9KVfB3j+RrzT9VgVBHa3TEsTKoOY3Uvgy8qN5RyJJIvM+KH/Yej8He&#10;ItU134W38eseH7W8uLW88o73Eccm2WKQAA7kKg7lwHASRcZXHrf7K+na/eeB/E/wg07XY11Lwo41&#10;jw1JdbSksUgZ3hOPmVf3U+5gCd0i4H3a2ySlmnD+ZRwMpN0JX5IvXkkteVP+WSulro0l6mYLCYyg&#10;60Uubr5ru/NM+6/2rfgXI0zfEzTEkdnljN/JuYyRTKR5cwPUdFGQRgqpHNfHWqazqfg7V77wPf6e&#10;sTx6iNa8Kh5NsV0FGLu2UjlnKCNyvURwysMjds/QH9lD4g237Q/7PFsviS1kjvorZtN1q1mADxyK&#10;NmeSd3Th+jFSw4Ir5t+K/wAKFsfEt14T1vT43ls7pjbs6Z2OD8rrn8/xrpz3F/6tZnDFXbw2Jbb6&#10;8lTq/SS1a3TTa7Hn4JfWaUqb+OH4r/gfkecy3txpd9I+lwvc2Zt0vkYNteWxcKRIqH5S67o96FlI&#10;ycZ2kCO6+JHi/wAWeA7fws/w7tbSxnhkurjTruIXl1qFyoO2e3ucoiRpC0n7oRlyHkyxXctcHc23&#10;xd/Zp0ibTNR8P3/iKz8PXVxqHhXV4IjNI9vIzPPps0K8hSJJSjRgofNlTFsFhQMtP2j/AIYeK/DT&#10;6f4E8ShtN1JG1PwzqEL+ePD2pxFWms7qS3DpCqyOFZs+WPN3oXSQSV9Nhswoyo+0pyVpLfTVPz21&#10;2v5oxlQkpaq9v6/4JF8EotZ0/wCLfhjxf8ObLT5dBGppbXmnvq9tb3Ni0oaPNtbyuJJY8MVaJF/d&#10;Agr8gKRfof8AtYWfhmP4T/8AC2vEVncNDceGTDeR2ZAlkjnmsJ3iVsfL5gshFkggFwSMAivhD9jD&#10;wxqfxh+M0Xxv0zRbjS7OeJv7Q0GSzAFzq5by/NgwxC5zIJUGVMio68vI0n6CfH3VvEena14S+Hnh&#10;DULeCTSVgu7y41DR7m9gjSHanmOsAz8m4OC7Im4KGdMgj28kVsNOXR7efy6a+e5xY5r28Uuh84fB&#10;H9nTR/jn8VtO+NesfED4qeEfEdvuNtoni9o5rQW1zz5NpNBDbpskTYCsieY6MPmb7w+xPBvhofB2&#10;0l8KaTpNsbWSd7pXLyEbpCS2FZisYJydiBUySQBk1j/s+XF/It/4g+IV1f3WpvIGt7y80GK2TysY&#10;DRtayS2zq+d6bZDIEcB+VOOvvHu9WuzPM5fHCFlA+XPFeNnfNgoKWHm1Xk9091trFtq3bTppbU0p&#10;Odd2kvdS/qzMMaBDLKXEQG49AtZHiL4fG4j+0WsPIOWIr0HT9KThmXtXyv8Atzf8FD9F+FUN/wDB&#10;74AX9pqPjD95b3+sKqzW2iOOGABystwvI2HKIw+cMVMZ+JxXCWDhgHXxU+S+3dvyPSoVatSuoUtX&#10;+HzLHx6/bs8D/sqae/g7ToU13xpJH/o2iRyfu7Lcm5ZbtgcxqQQwjHzuCuNqnePg34w/GzxB428S&#10;6l8aPj748X5YfMvL+8kEcNtCh+WONeiIMnaijkserMSeS8b+LvC/w28LyfET4p6/PcX1/clmklYz&#10;3mqXrtnagJLSyuxySTkkkk45rof2e/2B/FP7V9mP2pf247+bwd8NtPZm8NeEkKmW8kXOCA/yzS8c&#10;uw8tOeOGx5mW4TMcdThgqLbhHpsvV9NO70R7LjhsHBzb959f0X9anPfBX4GfGX/gpZq8seni68F/&#10;BrTNsmqapfsbWXVot2A8z9YYT/DGvzydemDX0X8Ufj78Ff2PPh3/AMKI/Zf06PTLWOzFvqGsCIRX&#10;N4qj7gVf9TFkcRDkgDeSciuZ/ad/b28IeHvDMPwq+AeiJoPhqyH/ABLtMtyocHaFMsxVm8yb1Yk7&#10;R8q45LfCnxS8e654ikuNV1PV03Svhllxwp9yeOvWvcrYnBZRBUcLJSq9Z9F5Q/WW76WRNDB1cZ+9&#10;rq0FtHv6nQfEP4r2njLxSL6/uDeTyM0s7K+5VB7HHf8AL+VcF4v+LtpplpLafalPlj77Hgr2685H&#10;868v8XfES/sDJBZXaRJgpttVILfiTn8awfBXgLx18b9ZGmaLbsLYzbZr14y4U8ZA5BkfkcAgDjJG&#10;Rn5qphI1qrmnr1PVi56OWi7f5F06f41+P3i+Pwd8ONCuL+5kJkYxHascY+9I7HCxRrkZdiFHc11s&#10;Vh4F/ZnNvaaXbDxJ43u1+R7YZis8/wDPLI6/9NiOOdo4JOz4T0zxPo8snwV/Zq0p9YvbuQDV9Yhj&#10;Mw8zpsLKMT7eSAvyAk8HJr7O+Bn7AHwc/Yu8PJ8Wf2xn/tjxtdxrcw+FLiZS6bl3LJdNk7TnH7rt&#10;jDdwLhh6lRcsV7i3fT5v9N32OpYqlS0er6R3f9fgjwz9lv8A4J3/ABD+P5T48/tO6z/Y/heCcyQR&#10;SsVUnhtkCNksSMZlbOccbiDj2H9qX9s74R/A/wCHdj8NvhhG2mabpentbGGyABv2DuUeUIBghGRP&#10;9oRqWJJNeQftof8ABR3xR4y1hPCfg+5DtvEGn6Zpyny4+oCIi9T79a+f/Cfwy8U+O/Elxc+NLKLW&#10;dehbzb61v7vZpegoD80moTZCsy8fuVYAfxMOKGoRTts/T8F0Xn+OppUw88S1Kp02X+fcrv4x+IXx&#10;4ePWfGmt31hoV7MxsbOxg3Xeptn7ltFjkDvI3yLkZPIr0C38OeCfh+1p4O8S+GG1TVZv3+lfCbw1&#10;IJJpH42zardEcY4JDkKOMIM76l+HOieK/FviBtD/AGbr2eS8u3MPiP4sXtoqxCIZBh0uIqNoHQSD&#10;aF5xgr83r37M3wl+G/wztZ7WxnEuqtdSR6pqd5Lvub2RSQZGc8kEgnHbJHavKxuMoYV2fyiv1fT/&#10;ANK8opio4SdW+uxL8If2RdX8a6rafEn9pGW2vri3fzdE8KWK40zRlzkBEP8ArHHHzsOoB6jcfqTQ&#10;NHsLCCEabbrEg4xtxxWd4VshcwRHbuTkfe4/DFdTbw28FoOM7DjBrDD4uVWV5fLy9DzcRDldi1qN&#10;rJ9gF0FAWKX52J554A/PFZtu8kNwZSxPGFNXbvXyulSWiw7pJEJRRzkryo/SmJFHI67fuEAgjuK6&#10;JrnqKSOfaJbt5HuJVnJBG35gfStTT0Rg6zD724ZDY4xn+tU9PhjiOXIx+VTQTG3uHR3771OOOD/h&#10;/KtUvdaIvroZVotxZ6S9iZWke2+Uuf49pIJ/n+dVL6ymEUjeYdrnK4PTPPFa+oQxpq8tuSoEyq2A&#10;PUEfzU/nTNYthbWkJCdEzx7HH8sV105SlFGTSTMnQFMQMZbAL/r1H65qbxGFGoRXaMck7TnuCM/z&#10;ql4i1fS/DFjJdXt0kTNte3Q8mVs/cUDlmPYDkntWJ4pk8b+PdERdDv8A/hHwlzDK/mwCWeaBZUaR&#10;PvYj3xhlBGWG4HgjFawcpOwnFJXNvUvFcBvH0+zR7q8eMBIkPCMMffbkIOfrjoDWC3w9iu2fxb4r&#10;uvtt+8qSLAOIY8cfKvfjjc2eRkY6Vp+G7G20bRZrO3VVWK5huUAGWYDcjnPUkkrmluNRUag1vn5X&#10;BwB36/41pyK6bIcmlodPHeRy6bDIinyo5AZQo5BxkH64BpNMuPs93dRnLiYCUOAccfKce/AP/AhV&#10;XwpJbyb9LvA7x4UFFJGcOMn8qL6ybTdYWyuGkzHd+WUz/wAs2XO4/wDfKj8a0nJ8t0TBK51OnXG9&#10;SzAfMoAYH04q3NdhrLyiMhTjJ7c9ffqfzrO8PRILdldhujO1sVdRcCeORgMqpx09qcajaG4JMv6a&#10;Y7nSprUKmVj3KX/hKnJx+R/Oo5LYTg+S+MSBsDvnGazbS6aK2ki34UhkOT2/ziremyhVw5+8uFPu&#10;D/8AqojOMmricXElsdPf7YVkfAVhtI9utQalAZbOazu41dJFZGTscjBH+fWrE5aO4/cSHLJuGPUH&#10;nH5UzAkIuGf7udy+ppS5bWGr7lLwTcPJaRrczb5EZlmYjG5wSrn8SCfpWrfWjLdNaq3AGR+VZthb&#10;f2fr0sJfInYOozwDgKRj04B/4FWnLNIriUH7oywPbtT05CPtFKGaWWEwuTuRznPvWHr2mRy6hFcj&#10;jfjLDtg//WzW3cwNaXWM4DEBjnpnvWdq17Y6TZ3F1rF1FBHbsWkeWQKqg9yT0Ax39axnFTjZmik4&#10;u6KV/LsYoJCRjHI6f5Feb/B2wXxJ8Y/FnxQ1GPFvaTR6DpBZsgxWwaSdwD0JuJJ4zj/nguelS+Lf&#10;i6l1p+r3/hGSKSHQ0L6ldXML/uwFL/IgwZicDABCkHhuxs/B7w7d/D74R6T/AMJDeCTUJLPN5NGu&#10;FubmV/MnlCj+9IzN7bq+fziq401Bfaf4LV/oetgqbSlJ/wBXK3xa8T22lRzz2kQDFmaR0A5b3P4m&#10;viL9ojx8+oXdzb+d99iAgb1/lX078f8AxXDBZSRpcD5VOGz0PvXxL8StQuNX8RGIkERnLEHuawwE&#10;GpXR1zcYU7s5SWKOGEArkn7wx715PcWk3iPxe62MbStPebo1GOedqAfgB+deleOdUbTNGuZxNtdg&#10;IYNvUM2ckfQZP4Uz9k3wDJ4o+Ih1ua2LW2nL5zsf4W5Ea/mCf+A1+gZNS5YSqP0R4OKld2PpT4a+&#10;C7bwd4VsvD9ugzBEBKwGN0h5Y/ia6KTTYGy3mMh7Y4otl8rCFz2GQanLGT5fOySOD3P1r6KKsrI4&#10;W9StJZhOjg4POR1pGtwX4J/HpVx2Y5JIBHek2bBtHr1NVa4iolvkfMTz0PpUX2JVO4KME4OKvypu&#10;9MnGRTVgITgdOv8AnvTswuRJbEHBPT0pTakDecHJ55q7FAGXkZ59OlSLaF+CBx6VVgKIsiWBXoR1&#10;xV22t8gFuhHrU8Fh8vAzVm3t+mBjB54qlcVyS2iUr5JXAHNXbWBRwwGfXHekghYt5gjJ55wKnvmh&#10;tLJ7iaRYo0jJd2OAoAJJJreKuib6nhv7evxXPgD4E3XhrSL5U1PxRcJpltGrEOIWBaZx7bBsP/XU&#10;V8xfCzwPJpNhb2y2oBdAzMe3+RSfHnx7rXx6/aQvL2SO7h0vRHFlpFndDBj6F5CoAwWPzd+MDJxm&#10;vS/CGlgBHTJ2AIjew6mvIz6t7KEaCfmztwVJzlzGxoWhw20cccMeZJm2RKo9uSa/VT/gib+y9Y+F&#10;PCepftG67pwW4vS+m+HywziIY8+cHuWbEYPbY471+dPwV+H2vfFD4gaZ4R8OWhlutSvYrDT4tp5d&#10;3C7j6DJ69sE1+8Pwy+HukfCf4baJ8MvDmFstE06K1ixwXKj5nPuzbmPuTS4UwCrYt4iS0ht6v/JG&#10;OdYhxoqmvtfkv8zsIr23VsPJnPXFWYr22YcR8561gACNuOatWzkgBzn2r9GTPmLG3HeoTtBI/Gp4&#10;5S4JC9+uKzY5UjAKYqxHdyMMnIB9ad0IvRSbeM1IsxwQTVFLgNyWP4inNdKvQj8aYFwtJkFXP5U7&#10;z1Bw3FZ4um7yY+hxSGdV4DnP1oCxpGZSMBqZJc7RkMPzrPEoQZ3fpSGcnG4nFJjSLrXZ6A5oF4w6&#10;GqQuFXFRveBTgHtRew0jSF/gfMf1p39oJ1DZ/GsVrrd35PSm+eynhu/rS5g5Ta+1hjgGlMsbcZ61&#10;jx3rqcbqmivh0zRzBymgVXsevrUEhQZO4VGLoMOvX1pryo3Q9qVxpBJIDwDk1A0h75NSkBjnt/Km&#10;NEp5pMZC8wHXio2usDGT+FSPCT0HHvUTREHpQBHJcM4KqvH1pFVpOuMfWnNGAuSMU0vgZx34oGvI&#10;esSsvX8QKYYot+M89jSecxA7VHJK27IJ9qBpMWaAAHB6iqksDnocn61ajkxjJPHYGgMuTKQSB05o&#10;Gigsc65PSjzHXquauGRyu0fypgVAMEFiTzkVNmMpvK5GABTcyN/Efw4qxIjAkLEPaoZI5AN7Dj2p&#10;FKwnlhRlR9QKhmAOct+FP80AEMcj3qOR0bvn6CkOxG52thVGPUmmOpYfe6e9POGI3fhTSoAGD07C&#10;jcZWljOOfxqB+WxnPFXJDzgj86rXMWGOCfxoA5j4kfDjwH8VfDsnhP4ieE9P1rT5Mn7Nf26yBGII&#10;3oTzG4BOHUhh2Ir5C+Pf/BFv4HfEUyXfwt+IOs+EJ5Jd32W4hGpWaJj7iKzxzLzzueZ/pX23ICTj&#10;OB6etQSRjOTwPrXLiMFhMX/Fgn+f37m1LEVqHwSsfkD8RP8Aggj+1PBJPc+EPib4H1a2B/dRy6hd&#10;21y/PdGtmjH/AH9NcNYf8EDP23tZumtX1f4faUp5+03+vXBH4+Tayt+lftbPBv7Dmo0sypJZODXl&#10;/wCrmXc17O3a52LNcWlbT7j8sPgZ/wAG7NzBqkGo/tK/tCW81snN1o/gmwbMp/2bu5C7R65tycZ5&#10;HWv0e+Af7P8A8G/2a/AcPw3+CPgKy0DSIn3vFb7nlnkIAMksrkvK+ABudiQAAMAADs1tkkfYYxUi&#10;2LxvkDJ74NehhsuweE1pQs+/U5a2Kr4he/LTsTQMzryMDpivVfhd4pfX9O/sO8mzeWigws5/1kY4&#10;P1I/wry2FduN/QH1rV0DVrnRNTh1WzkKyQuGUnp9D7EcfjXatDmlHmjY0PEdm/wQ8cx+NtKtVHh/&#10;UXWLWYk4+zx9A4HpFkH18nIyFgUH5z/4Kafs6afpdyv7Q3hLRo8X5WHXjBH1fGEm44+ZRgn1A9a+&#10;1EGjeONBF2sam3uh+9jPPlSDqCP6dwfQ14r+0Z8YvhD8GfhvqXwa+MyXepJfac0el2GnxiSaW3Y4&#10;UFmIVPLOAGY5IUEAnivIzjC4atgKkK0lGO6b2Uun3nVl9av9bg6abls0t2v+Afj98VNR01YJtNuF&#10;YvImFkbOPY/WvE/gZ8fU+AH7Q9o3iTUYrbRNcmXTtdeUnCRuwEc3H91iMkdAWr6kv/2VfFvxB1if&#10;UdZ1aWC084+VawbR8vYlsE9D7V2Xgb9gn4YaXeRa/P4ct7m8XaWmntleQf8AAnz+lfjaxEX0uff+&#10;xjH4pJfiP0m98Cab4z+03M8F3CMlFsw07jn5SfLB/Wu+8H6544nuLm18K+B3FlJLvguL+fyghPXC&#10;KpJHfHFdZ4N+Fnw80eMQWYsWni+ZowQT7AgdOmK9F0i68F22mbbiFIlH+sVEPyHHTH+Fa0lXqPRp&#10;HPVnh6atZs8ws/h58T/FUFzY614lW1spkaK8tLWxASdCMMpMoY4x3GM1gaH+xt8D/h/E8nhrwDps&#10;ckj/ALw2lqiMze5HU/Wva9Z8ZfDvQ9PSe21mJ4SpaMF88HrxnmuM1z4/eCdDje8hdGhLgqdgO09P&#10;TPWtXh+dWnK5isXKK9xW+VjQ8CfDrRLXTQbfRo7Z0JDI2Gb0461qv/Z1jePBdLDAgwVJAjLccEd+&#10;PWvDPF/7YMtrfy6dpdwgiI/1obIz6cHr+leV/ED9pvVpFZ7rXd+Tl138Y6cc/wCcUexhGKilqifa&#10;Tm7t6H2vpXxS8F+HV/0m8G5vv5fcD9Ky/Efx/wBD06Vr/RxDKVXkg4GP6V+cmuftRSWc7zR+JJ48&#10;ZxH5h2sPcH/61cBrn7a+o2Nw9rHq6uu752ZgODXcpJQslY5/Ztzvc/RHxR+2Es0ssdnqkUKE4Ks2&#10;SDjoMHpXivxH+O+qXE7XVr4vuIsjClJV2j/gJ4r4S8b/ALYB1Fne31Rgd3WPgfnmvLPFH7XF3FN9&#10;nu9bRicjZJKWZj9M81UY16r91Ns2jCKV9j718Tftc/2N8kmqLM8YwpSUsW+o7V5j4p/bKup55JU1&#10;RYQpJaLJBJ9a+L7343+OPE6tbeH9C1GdT0ZLcxJ9cvjP4UzT/h78ffGhaW2sIbYn7qOzO59uwH5m&#10;lOm6S/fzjD1av925tCi5P3E36I+jfGf7W1tqMTNcX2XxgMrckf0ryHxp+1fqFrdGRPFccUIzlJbj&#10;Jz9K5+b9iD49+KYbaS4vNQjLvi7jjbaqL7HaPzzXS6T/AMEvfihBFDfQ+HUumd/nkn1KOQdOpH3v&#10;wwfrVRxWRwjeribvsv8ANlPC45P3aPzf+R5j4q/av1XUkaLTVur4nODHuVP1rjLr4hfFrxWpuNL8&#10;OBIy2PMcFq+4vCf/AATt8JwadYR3ekxfb2YjUFSQNFBnglVVUbIPOCxHGPeun0P/AIJ7eFtJQW99&#10;41SaMSsTGNGMZYZ7EzPjjvisY8UcPYe6pQu+8rv8tDT+yczqNc8rLy/q5+47QZ6Ck+zsDw31qRN4&#10;HWpQQT84/MV+0ep+cldVdOxyfWnqTn5s1Y2RsB2/CnrZ7uQAfpSAgRXJIU1YijdQAVNPSyI7fQ4q&#10;eKNkODTSYrjYYR3H5ircMJI4I9sUi4xlloEu3nGM+9WLXoTIgxtXj2p/yjvj6VALgdmI+tNMruQA&#10;R9aTYrFjfgfezUUjg/NyPQ1Ezqq/fJNQPdPF8zNn2ovoGw6S5lVsBcDPJpktzg/dJz3pjXcT8Ebc&#10;1GwycqQf50r6DsOe7lzjk/WmNPC5+eLB7kUvy4+dcetMcDGBjn8KTYwZYyf3cmT6UwiUDDRn8KUR&#10;ZOTUqRHGQ4x6UIPQgXDHBGMdqsQ7xxuyMdDViKKMjlM/Wl8uJeWGPqKsVxISRjen41Os8YGScH3q&#10;s8qryv6GoZbleCxYc96TYWLc16oGB/Kqs17jqw/Gq099GuQXzz0xVWfUYuQHB9iKVxpE9xdlhkN+&#10;GKqySO3U1BLeZPybD7VXknlPXGPapGWmcA5A61E0oxyvP1qt5jgk7SR2IFOFwucnOe+RQBOHySw/&#10;Wms7Z4/WozdR9Cw/OjzkY/KT+VAD/OmAI4pDKzdWpoI67j+IqRVDckKaQxAzkYDcVJFAScY49jUk&#10;cKN1A6dKvWlirn5QRj2pXGimls5OApzmp4tMnkOMH8q3NP8AD8sxASPcc9hW7Z+G4bVA1065/ur1&#10;ouxaJnK2fhyaXHyE89hW5p/gvADTAIM87hW/EsUKbLW2EeR97HJpwg3HdK5Y+hoSuPmKEGh6Pafc&#10;i8xh27VNnYCscaoD0VRVXWfF/hrR5fs9xqAkmDbfstspkkBxnBVc7fqcCss+IPFurEDQvDYt0bpP&#10;qDZP/fCnH/j34Uc0VoChNq7NpkZuST+NZ+qa9oGjt5ep6vDG4GRFuBcj2UZJ/Kqq+C9f1XDeJPEl&#10;xIvOYYn8pMehCYyPrmr1j4P8LaLGEgs4Vx3AFCc5bIdoLdmRJ4whuX2aNod1cnjDunlIfxI3f+O0&#10;8ReNdQGIkt7FD02x73HtluD/AN8ituXVtG0yM4EaAdTwKxtV+JehWj7DfR5zwF5pqDe7E5pbIjbw&#10;Fc3xI1nVrm63nBiaQ7Cf90YX8MVrH4J+JodPF14X02fT7yArPaXcdjBJKjoQy7Em+TdkAAsMA89q&#10;T4d6tqninxjYQWelTeSLlXkldCAFByTz9K96jtZFfzJJycdFA4FTVw8K1KVN3V1a6317MmWIlSkn&#10;+H/APnn4FfsrQaVcz+IvE+h6rY+Kb879a1+8FvI8yF2LRQyIS0YkyGf1I5JGAPbfEnw40PxJ4ZTw&#10;u93e2Ucc0csN1p1x5U8bp0ZXAyp963IC75d4gvPGO9PPp/SvJy7hjKMuoyhGHM5Llblq2u3b1slc&#10;vGZri8XWVRu1tUl0Pkr9tz9jvwta/sz6rd6Drmt3z6LdLfwW1/cpKuXcLK2AikHaxJP+zX5YfErw&#10;+ul3jLDbnD/KcjqR0r94vi9p9nq3wr8R6Vfsqw3Oh3UTlmxw0TDr2r8W/jr4cjtTdxFMNHkr9Rmv&#10;JzLK8JljjHC01GFtlor3PUwGJrYuk/ayu7/PofMnxFs5H0NLxkkTyZCsi54Azx16jFVv2QvE39hf&#10;G1tHaUsmo6dMgVm+8ygSDj6I1dH8QobSTS5lmkYRuFkAVuvfFeS+CNVufBvxf0bxBbSbQmoqmV43&#10;I3ysPxUsPxrmwVaMa1ka1k3E+37oq5Z2X7xzjOcVSnMeQGAbA45xipZJ40i3NLtGcDAJyazry5zk&#10;E8HsOtey7nGgnYAZeQLkcAEZqq+zaQxB9sVHJcAZYKQahnusDzFY9ODiobbZWtxzlV+9zx61WmdS&#10;pBBH0FI8pcHk575GarzNIwwi8nvtPNSCYSkA/u3Qnvhgf5VF58EQLuyjAxwaZcG45YW7PzwQwH61&#10;A7MuY2UA55AOStRZPc1TuTSXEDn5nA2t601lhm5DIoJwCT1qo8EbfM0rZz3NIYUUnazZ9FqXFdB3&#10;NBIFAAHXPBFOnjy4jZuFHQDvVA3cwYKHdSCduf8AAVJHcOzcuff3qJJpAWhCSA/ll+TgZwTXin7Q&#10;+nRx/EKzmDri+sEiYj+9l4z068Ffzr2q3uEblhn2zmvMP2kLAtqXhvU2cJAl06sx4ydyN+XBrnxE&#10;OalqaQk+c8N02/FpaW9zM+TaymF2b5SQOMfjivW/ARa+sFu9zJCeFkyAfXp2+teSeJ7WTTtZ1bTl&#10;DGOC7fyiD1IfI/SvVfh5EJdBgu1+YcKQegOB68fj7V8pgY8uLlBnfXadNSR9E/AO9tovFtrLEcn7&#10;E4bBG5yCjDqR/c4+tdL+13pN545+BHinQollVpLS4SAqnQ+RlW+uQa87+FQOm6xpOpRufl1KGN3V&#10;vlxIxjI/8fr6P8Y+GbfUxq9vMxYalojtBC4wokWN14+u4flXg8V0J0vZ1I9Gmd2U1Y8zTPPfBni1&#10;fEHgnRfElrMC2v6Ta3rsp4CSQrIq/k2T+vSrV1KtzMljCQu5txKj2GP0riv2c5UPwS8OwygAaXp4&#10;01sPuI+xs1qRn6wkfn1612WjoJ5pdQkOByMeo7/0H419bh7LDpo8msrVnHszVkuI4LdbUYVm54PT&#10;jj/PvSQSWkEsaxrl/ILNx74H0FVdQiZW+cqzMCWZedo5zU0NssaNesmfMhVAB1HX/H+VcM2nuXFD&#10;7ZUlfyUOQTy3Tk8k/kP1FNaNby+IRfkJwqnH3R/+r+VLqDC2sY7KOPMsh+cg5C9z+v8AIVJpQhW5&#10;eTPyopHPsP8A9f6VMY87uNysrHWfCyJrTxVa+IJjtWxkVx2HzHaBn6bhj3Br1PXJINU0mXR9VgSa&#10;LYUdZlDKw9CCMGuI8IafHD4etpfJMctxmaTfHyA33QQehA25HqK3/wC0JF2tL92eIuO/PRv1z+la&#10;Qbptoh+8keS+PfhMsBfUvC2ovbyCTH2Wcb4myezY3LyRwSwAGABXA3H/AAlGgeIbfw/dQSaffXc/&#10;kRxSYxKc43owJVhg54OQOoFe8ancB7aSGHbKDliEPI+lc2vhSKSaU6pB50Zk3xiTLY7jGeh96Uam&#10;ncHE0LPTxHpcWlXhVAkYjjl6DgYxxWFqejalpcnmRxxyR/xq44cfX1roYba/s7QtZTLdwhf+Ped8&#10;Onsr9/xz9RWWni1HzppeRDzm1uF2vwASVB4Ycj5l47VMoKS1HFuLujKurGMIk1lB+7LBWCsdqtx6&#10;5x+dV7sOxNvLDLGcfu3IB49s9etW7zVTpjvc2wKI2Ovf6g9qrXOsLLpGEkaSIuSY2XHktnkr6Ct6&#10;UErJmcpMhjivYbgK88bxkBlaI9vQj8K34ddtbXQpbqWYttjJK7Qf0riPEPjDw94O0ObxX4s1i2st&#10;MtADdXeozrFFECQq5diAMswUepIAySBXgPjP9qL4r/Fu8j8L/s2+HvsGltIC/inX7FhLLwxV7a0c&#10;DYAdjq9wDnBVoQBljFVaNKlzTkl6m2Gw1avO0Fc+h/FXxd+G3wQ8NDxb8UvF1lpMEoYWouGLTXci&#10;4JSCFAZJ3BYErGrMBkkYBNfP/iP9sb41ePnnsPgL8If7KiucqPEHjaNpJiDuDeVZwOFGBtZHkmPX&#10;DRcYqbwF+yhLd+IpfiB8S9Rk1zxFdsHutW1GUzSuMkqi54RF3ELGgVFX5VUDivc/B3wXRLWJfsg3&#10;tJiMRw8ljwAq5yck/rxXzc8yqylyYWF/N/5f53PbWEw1Fc1aV35bHyvffAT4z/GuGaH9oP4v67r9&#10;heoiSaS9/wDZtPlK8qZLG1WO3JBPBZWbuTXbfDr9ib4Y6Xpyx6doGmW/kN5f7q32s56g4A54I+nS&#10;vozxF8ONO8EAv4vlt9BZZMTRanII7hdp5Vofvpn/AGgM9jWLN+1B+yV4G0yawsbHV/Ed4t0sqahF&#10;eR2luVVY8xtD5UjMpZXXKyqSpyCpIxTw+YYlfvZ28ndL7l/kNY6hSX7qOnlY8tX9j/wvaalJez6R&#10;kZ8tZPKwqJjHHfrg/jVjxF+xn4QuNFS4sdILylSSJUVl754Jrp/GP/BSTwjNAU8MfBLQ9NMZz51v&#10;NfMXx0ys9zInX0ANchB/wUR1C8HmX2kaWuXJEb2qAH26jNR/ZlSOnPf0v+tilmdR2ON1L/gnr8Pv&#10;FSSpY6Jb2t+pFxHJb74ZAVJ2vlACHBBxzxjjGRWLLp/7aX7ONzHP4e8Xv4s01yXfRvGUrXMhw3zh&#10;L1f3ytxgF2kVc/6s17Jp/wC3Z4YaMXmoeC7J3K7QLN3VmJJzjLEd/wBa7b4e+Nf2avi3Zx6Rd/FV&#10;fCuvC9kuTFrNhJcabczTyB3DXMRaSI7mbhoigBGWUA114fD5kvcpPm8m9Px/RmNXF4ao71I/dv8A&#10;gcT8Bf20vhd8aNbX4ZeJNNvvBvjR4Q48Oa1Ip+1lRl2sp1wtyqgZIwkgALGJQM165e7dPCL5mcOM&#10;sj4H415f+0V+wV4c+IUKjWNGgRo0FzYXmm3kcojlADLcWd5bsykqT9+JyVORkEEDy74fftC/Er4G&#10;+MrP4DftYaq17ZXkotvCvxCuRs+1Px5drqHG1ZyMBZ+BKQAwD5Z98Jio1KzpVI8lRbxfW27j+qeq&#10;8+nJiMJCVP2tF3j+R9MeJLOOTw3JewE5bhySO5A4/E9Kz444UgjXad0Xy8jqQM4P4isaTxPeQ3S6&#10;XMcW4bdJjgZHbH1rRt7p59MMqEiTBfgcZbv+X616PPFQbueTytSsZFzcKl5HEqlvnbA9c8fnW3eX&#10;SwRC2WIFRbFE55BOBn+Zrl7Zmn1gSIpKo4BJHXnrW/qlx9lslfdyxVASew+Y/wCH4Vx1K0nojeFN&#10;LUm8PRx+bcNjhjtH4en61oW0aTNFbyFSrksRjg+xrJsQ8WmxzOSpkOM5wST/AEx/MVoWt4jXBmP3&#10;YYhjHr2xXHVdjpp2dzif2hvgD4P+Mmlrp2p2Ekd1b/vdP1Cyby7i0kHKyROMFSDjvg9CCDXjWt+I&#10;vGXhXUF8O/tO6z/Zl/dp9h074zW1o0sGr2zMrLYeI7XBSdDIFb7Vhm3RIWRndZIfpm+v9zsGdwVG&#10;3IHX/OcfhXM+PLLTvEmhSaBrdlDcRXhIIuIg6upH3SD14JrtwVecIxgno/6+RFVLVvofI/jb4F/E&#10;L4QeMYU8D+HZNA117QXcHh5LoSWWs22Cftek3AJS4iIBby9xIAYozqpNe9/sjf8ABSe4trZ/hf8A&#10;FeyivtPZjb6poGsxMEcDhkZTh43BzyMFT+Nc3r3hjxb8G/B7+BLbwxJ8Qfhe10bhvA91esmo+HJS&#10;25rvQ7s5NpJn5jAQ0LHB2bgmPNPib8GNL8eeEv8Aheng3x1N4g8PQ3kdrH8S7WwMV9o9weFsfEVn&#10;9+CXjAuCSGZWIklAlevUhhatGp7TDS9f+Cu3nsYupCpC1RH0P8bP2O7rTdTm/ai/YB1SW6jWHz9e&#10;8KS5dkiyC0VxEhHnQ5xiZQCpCsPLcKR4p490XwL+3AbnVhaQ+FPidp1u76ubuNguobBkvdbF/e55&#10;/wBLVd+eLjduEys+An7Wnxs/ZB+LNhonjLWZNN1W0CT6bqVjeiSG6gYBklicZDxspGVOCMlHUHco&#10;+xfiV8K/2c/+CiOi2Xxa/Zv1SD4afHrTAJ7IaHdfYrTW5QvWB1YC3uCDjYSEfOBndx6lLAU8wpyU&#10;PdnHWVPq11cG9/8ADv20IU3Rl7793v29fLzPy/8AEnh74l/BPxe/gr4l+F73RtSgiWRLe9jKrNCw&#10;yk0TD5ZoXHzJIhZHUgqxBGex8F+PDMi3C3ADgDAV/wCVep/FXxnL47sG/Z9/bd8BzeGvFWlSva6L&#10;rH2Pyks3L5LW4Uj7KC4Zms/+PVvOlaJYG2Y+evHfw58e/ATxJHpviuEXFhdMx0rWrbLW12qkZKt/&#10;C4yuUIDDcpIwyk/P4uFOlNqm7x89H6NHVG8vi/4B9L/B79of4jeCPGOl6t4S1e8tLiBwTdWlwUkU&#10;ggqQR0Ga+xvjB8F/gn/wVJ+HUd/cm38NfGezCzWGo2ZW3XVZhzvVsgR3JPLDhZCP7xzX5sfDT4m2&#10;bFYriYRzYAyTyf8AGvdPh58ZLnSpoXju3iaORSs4crj078c1rg819lSdDErmpPp1i+8X0f4PqKvR&#10;9pZ09JLr+noXvh78RfHPwu8fP+zd+1JpkmmeJoZTDpOrzwGOHVgp27Dux5c4PBU9Tx1K7tnxl8M/&#10;Hfw8+IunftEfs9a/JovjXQLj7TbSQOEW7wuChzlSShZCGBSRGKOCrZH0X4rtPgJ/wUh+FMHwt+OU&#10;tppXjeCMLofjWRwou5QMRrdP1Rx90T+mBJkfMPnG91P4x/sefE8fszftmWlxbulx9n8P+MLpMR3I&#10;/giuH+6H24xLna4+bJ5Ya4vK/Z01VpPmg9pL8n2fdfcZ0cTNy5Jq0uq/rofrJ/wTU/4KJ+BP25/h&#10;2dN1Sxh8P/ELRIdnibwu2V3FdqtdW4Y7jCWOCpy0THa2QUkk+kNT0pZUOE5+lfh1eeF/FvgXxfp/&#10;xr+DHiWfQfF2jTCfT9TtX2mQ4xskBBVgQSvzBgVJVgykrX6g/wDBPr/gon4L/bO8Mv4T8TwwaD8Q&#10;9IgH9ueHXcL9oChd1zbqWJaPLDK5JQsOSpVj9Nk+aYXNcP8AUsUkqiWnaS8vPuvmjzMdgqlB/WKO&#10;seq6r/gfkeo+KdGDRtmPoPSvC/i3A1usiBPlB6dK+nvEempJbM+0dK+ePjhFB9qeyRTnuQK/HuPs&#10;lWV4i/R7HXltZVHocp+y1ocWtfG6yaePckBaUAnoVRmBx/vYra/4KweJm0r4L6X4VMgjj1DUhLJM&#10;c/II2ROQO22Zif8Adq3+ypojaN8TbfUnLLHKXibI6llIH64qH/gqr4cuNR+HFnqUemi9WwX7ZJZP&#10;JsFxFBcQSzR7v4S0akcc5Ir7Lw0jD/Uyty/E6jv90Pwt+pzZq/8AhShfay/NnhX7OujaQPDTeF9S&#10;0VhcanJF5DGTY1lmMyox4IPyKm49P3uOD01fHXjX4d6vrvw+8NeMvC0SF/CNxe6TJLMJS1xHNM1o&#10;yL5LeWzyux83OFKEcdT5VD8YoLP4deNtD8HX8Gu+MLHwZp+naXY2YWR7/WNZ8x9VlRYxkG1jHz7A&#10;3lG2U7fmVT0vjCRb3xBD8XPHNhbaPqsXh620i302G7SaDRbaJWZoElwoeV5JJWdySED+XGTlmm+/&#10;nUhGmkkntf01/wAjzVCTqXf9f1cm0CS88G+FI/CmmzC61Rt09/dCXcslwxy8hkbHAPAY4zjJrMtL&#10;JNH1zSfHd1aC61PTGuc3ErObcLMiIRs24bYqvtZ8f6xvl4BrzOX9s/4fx6uNM+G/gzVfHQt7kLcn&#10;QrKWezjJBwZJUK+YenAYEHjaAa4/xH+0L8XtY+zeIPCHwqsGs5Ym8/8AtPXHa4jkjdlliFtaQzvK&#10;6FTlULHPYYyfMniIqzTv+h1ww9WT1VvXQ9Y8XfEDVNe10T65bG7nMsmy6jtGZkR2JwigM+CcFjwC&#10;eScgCvH/ABHp+qf8JDb6f4h1211S9toil1eWGkS2cDOXZwiLJNMX2BxGXEjZKHOGDAdd8PPi7qnj&#10;KO/sbr4falb6tp0fn3FssC3ETQZAZw0RPTcpKqWOCCNwNU/EcMmtfEJdQi1uO/he3jaARIMQj/nn&#10;kE5w2454OCOvU/nniFB1MivLX34nt5RanireTOj8C+HHESSSDCnGB3Ar0TTYAkQWFDgcCud8M2DW&#10;1qjTsRwCQe1b0V4Y1CQrivxmNoI9uTuaBmWBgXYEnoKjuNUaTKxnI7ms8yvLN5Y6/wAR9BTnmtrU&#10;FSQSOf8A9dJzb9CVEtpKkQ3yKM4wAazNZ8QxWkDSvMsaqCXdmwFHc57VheNviHong7SZNY1zUVgh&#10;QdWOWc9lUDkn2FfMPjj45fET9prxZb/Cf4GaBe6lLqUwigt7KMnd3ZmJwMADLM2I0UMSSPmXtwGX&#10;4rMq3s6Eb930V/18ty/dguaWx2/x0/ayTTFfw18P3M9zKpxcJyTnoQByqkZOerDBXAYPXUfs3/8A&#10;BPzVviLp0Xx5/a51xdF8MxQieHTZrkQyTwE7gXckfZoWZs9fNkLMflZxI3qv7Nf7Gvwx/ZKsdK8Z&#10;fFuzHi74l6pKJND0exXzmimUbj5CuQDsZlZ7qXakZKYKsVMnr1/c3uo6pF4g8dTWep6rbv5mnaba&#10;lpNM0Zuxj3AfargDg3DqOreWsauyV+v4HI8l4RwX1vM5e9/L1flb/wBtX/b3c8Stjq+Mn7LCr1l/&#10;l/n9w+0vbnT/AA7beDfhXoKeA/CFrCq213HYJHf3iE5ItbV1xbqw5M9wDISX/dBsSVVtF07Q9Ok0&#10;bw7ZmxtJ5jNcqZ3lmvJjjdNcTOTJcStgZdySSKfeX1xdyvdXlw0srnLO7ZJrN1DUrazhNxdPhRxw&#10;Mkn0AHJP0r4XiTjjMs8l9Xw/7ulsord+tvyWne514PLaOG9+Wsu7LUk48tmZgqgEkk4AHqaXTfD/&#10;AIl19re90o2MOnuyeZd3k7BnBcD93Gqkkbdx3EjtgMc45n4E/FLwv8cY9Z1bRPDdzLbaRPs00arC&#10;8MN3IrSp5pBHzIskRG3kHg8kFR3XiTwtoGoeH5LTxXr+s2MP2XP2LQL2S2vZ1YhdqSx4li3BSm9G&#10;jK7mYOhAYe5wzwHRlh44/NdnqoXsvWTeny+/sc2OzSUKjo0N+r/yJ5fDngLwx/xMVaGCKKMpc3hA&#10;We5DOMRgg7trSANtzlnWPqVGOo0HWLDSI9RstHtJ44FRR9thJbzXzsAAPUBsYzhcsxwOTXi/hWL4&#10;a2MN78O4by71HT47a0tdL8P6fql1ItkYJEk3z6i7iWYkIibVZwFRl3KHJbB/aI/bF8H/ALJSR+HP&#10;jNcajZz67py31hp+maRIUurUO6R7cfJH8yOu0uDgBj8rqT+j47O8Hk+BU8NQdWO1oWstHa77N272&#10;38jy8PgMRjK3I52k+/X/AIY9c8S/CTSrbxDceMbyW30nTr+wIttMsMoY713d5pyoG1iWJYuBmQuS&#10;QScjCs9Pj8O6bDZaj4iN60MYWXULiJYDOQOXKA4XPXA49h0r5c8GftwftK/tU6hHp37IH7I/iHWY&#10;JZTCuvavgWtvIoJKSyZFvFwOC9wvPGCSBXrPgr9mTxzq3i9T+1V8XpvEHiOOFJW+GXw9uS4tIsBs&#10;39wxWK0T5iGZsAjBSXgCvzjMMlzLjTFRlHCxoU07trWTb1d5K0flq/U96m6eVU2qtXmlbb/gav79&#10;D1PwReRfEm6k0zwast3LC5W4dUKpEo/iZzwBnPOcZGOvFegeFvBvgH4dRPr2LO81G6R7Sa9kiLQu&#10;X4aGGPlpWxkEgZIJztUkDi/DniTS544/AHwt0/S5LW0Xmy0Z2Gi2Sg7TNNcNiTUXAABdtsTEjHmk&#10;7T2cF5oPgMjXNa1W41LXLiHAvZIx5qIeQsMZwtvEM/LkAkE4UA7R+gZTkGQ8HYP29VxjbeUv83u/&#10;6SR4WKxWKzCpyQvZ9P6/r1NK+OleDtEW1s7B7FEIa30bSLBDPJ3CLDGAsTHqCTuB6tWHo3juHxNp&#10;tp4V1PwB4v8ADj393J56alcxWtxFBGFkFyXgkkHllm27S+cK4cHOHim8V+EtNmsLy11G6vI4YS93&#10;ZmBlNzcHndJIX5QcYTacYznk55/xV411HxJKxFvDZwFVRYLZMDYM7VJ6kAknHTJJxkmufOvEbh/K&#10;qLdCoq07aRhr98lol978gw2UYqs/fXKu7/yNzxr8Wm1a0Gk6PatEbVjHHqCS7WkRW+VsADGcA44w&#10;a43V9f1LVZBJql28zZOwMc5JxnAHc4H1wKrxx3d/dJZWFs80rsAERScZr0vwH8JLXRyureJYluLv&#10;AKQsMpF9cdT7D+uK/KsDh+LfEPGt1ajVLRSe0Ek7pWWkmr6bvuz2qs8BlFLRe90XX/gHKeE/hJrH&#10;ihBqGvM1nZH7qkfO/wBB/n9K9D0bwloHhq2NnoemRwsy4eTaPMf/AHiP5CtkSSXFu1wJUgt4wfNu&#10;ZWAVQO3Xt+Q5zzxXG+IvijYacHsvBsJeQjbJqVwoJP8AurjH6Ae3Oa/WKOB4T8PsEqtRrna3etSX&#10;+FdF9yXVngyq5hm9TlW3bovU1NauPD/hOyF5rU6RADMNvEvzuf8AZUfz/MivPvFHxH8R60GtNHjO&#10;n2nZYz+9b3LdvoPzNUb+/uL65a8vriSeZz80szFmP4n+VVn+ZtxH51+X8R+IWaZu3RwjdGl5fE/V&#10;9PRfNs9zB5RQw9pT96X4fcZSaMXYtI+MnJqVdNsrfpjI7k812/gL4ZTeNIP7Vk1KOOCOcxyQbD2A&#10;5JBHr04rrZZfhR8Lll065voDKeWt40MkpyAfmOT9QCRjNceV8C4zG4OOOxlaFCjLVSm1r8rrf1v5&#10;GtfM6dOp7KnFykuiR5Db6bfXkmyw0uWYklY0VcNIQC2FB6nCk8dgfSuv0HR/if4atEktNGhSIEEB&#10;lLsBkkriME/jg9sHpWpqPx88GWNwZ9H8M3MrbdoMsixgD04B4p+o/tEeDYBbSR6dcyO8amdUwBGS&#10;OVBOCxGBzwD619VkuVcGZXUdWOaSVSOjcfdWvb3Xf5N9zhxNfMa6S9grPvr+pasdY+IWvXySXfh6&#10;2sLCZD5EnkvJISMdVJUqTzyyjGMEeuzqnhzS9e0ifRdUtWWGaMxy4k2uQwII3JjGfbHWuSuvjr4y&#10;a+ji0bwNi1uXAtpb9GQOOBksSFHXrnHNY1x+1i+l/HzQPgb4y8AXejt4l065udI1qWW1NldNbqHm&#10;ijkMvmO6CSDcqxHHmqdxG7b+j5LneU1q7owxFSq27XlFpfJ8qil2ta+m55OIwmK5VLkUUl0a/wA7&#10;nzd/wU28G6GPiZ8GvA2i27LBrPie+W7ilkeRpJJLjTlOd+TjnGBxzX25p+lwQMYY5nPl4GDz07e2&#10;a+Dv+CtHxasfhb+0l8BvGWuyRvZ6LrU+qyiW7EEcyRXVm/lvLhhGrGMLv2nbkkggGvpL4H/tn+Dv&#10;id8Fz8eNX0iLQfDsb3Es2qXniC1mtY7eHHmzPcbkWBULAfvxGW6gFSrHowGKw1LPMbCpJLWFlrso&#10;pP8AFo1xVGrPLsPOKv8AFf1b/wAj0Txn4nv9PtlafwW15DC+4tuJw2McFQ2DgkYIySeKwNY8Xafq&#10;3hwpceAruG7XAkgktWG1Tna+8Y79u/t1roNd+Ob+HJm/tX4fXUmnfL/pMh24J6gggrnPvzj0Iq7p&#10;Pxc+F2uRxoLqC3uLxNx8xCBE2BhWYgLnnHpweemfPx2ZYfFYupQoZjGnK1uWcUrPZOLklfys2mTT&#10;ozp01KdBvzT/ADseHQJaQyyOYxETJ+8UZ4buDknmrsUUUuTwfWvaLzW/hTqqyeFvEGpWIa3mHmwy&#10;EKjt15JG08nkc0z/AIU54O8QXX9uh4xE8JVI7KcBT3BGwgE1+aY7w0zDFVZTweLhWlfXWzv1vZs9&#10;innNKCSqU3H+vkeP2kV3ptyL/SbuS3mXpLC2D9D6j2rq9K+IVpfgWnjjTfmxtTUrRMMo/wBpR1H0&#10;yP8AZql8QPCv/CDXAvoHlbT5GCxvcRuJN3OeqBdvHrn+uZH5c0SyJg5r5fDZjxLwTj3QUnFreL1g&#10;/O3n3Vn5nbUo4PMaSk1fz6no0Wm+Vax6jZTx3tn1iurZuUHv1I9xyOuQK53xZ8L9A8UI19pssdpd&#10;KMh0UbH/AN4D7vP8S5HcjvWVoGv614Yuvtej3e0EjzIWGUf6j+vWu88Pa94e8XsGtAljqJOWtnbC&#10;yHuVPqfz9jX6xlPFXD3GWH+o4+CjUf2ZbN/3Jd/LR9rng18BjMun7Wi7pdV+qPGdR0DWPCt8bDVY&#10;Ch/hP8Lj1B/yPSt7wj4ojsb62uNTtftQtpRJCrkFoW2lcpnO3KsQcYJHftXqepeHLHWIP7L1zTVZ&#10;RyN6AFM91PbOPocV5n4w+HGreDro3NuDcWTkmOdFPy/7LDsf6c18Ln/Bmc8HYv8AtPJ5t0466auP&#10;+JbSj5/f3PSwuY4bMYewxC95/j6eZ6pomt6P8VPDuo2V5bWttbiB1ktGjErOmBjI75Pb8Kyta+GP&#10;hbxH4ci8Pat4Mu7CP5Z2tCjILd1GzfHJC7JGxX+FXBK4zjAK+a6Br95pGoQajZuEmhkDxk9CQeh9&#10;q6jw74VvvEPiC68S+CvFt/aXV3qbX9xapqEUflyOgEqkSQSmZCUjKqCgC5BdCq7vteB+OaOfUvqu&#10;NaWIWz2513WyT7peq8vOzLLJYV89L4Py/ruSaj8LZ7nTtG8MaZZy3Vi0H2b+0bi/zd2ZQbVDGZy0&#10;4GMbSzNhcBh1Pjeq6b4z+GnxSufCuuWRRLeYRXckbbo/mXdHIuB8wIK+hAbkAjFfRWjeLE1+GCzD&#10;CF5J3svtqWy4injZkMNzAT8vzI3Tj5cg8cZ3jfTbHWTD4W8daKtrcowj06eKUeVcFv4baWTAYk/8&#10;u0pDZICMxO4/Q8R8NYXOsBOmlq1/XzW6ZzYHHVMLVTex5/bXPAkOTkcEHg1ZWdHIjByW/hFY/i2z&#10;8Q+AIbrWY9Ol1XRLMMt5NZKfNsSP4Z4mG6FhjndhTj5Se9PwT8TPh/4tuoorDXVeQkGWyWUR3KqP&#10;vADswGeRnFfzfnHCObZLiOWcb07/ABdl3a3XqrrzPssPi6OIhzR3N66s1nfbEAXLYADAZPHHt1H5&#10;1m6Po1rJpN/Y6NqAl1rSpVl1TRJZA0qebEs4CMFUklXBGVO/JAIK7D6JonhHwL4tnsvEum6tdWF5&#10;pd2biSONUkaceaskkbIRgllURiTGVU8YI4Zr/wAX/APmvcvpE9tdXVmswtraLdu2v5bBckBmjO3d&#10;twVVg3IINfrHCvAWWLA1Z1qkK9Oqo8sl0et7dtfmfP4/Na3tIxhFxkr6Hl3h3xLaeI7JLpLS6tJH&#10;BItr63MUgGSM7T1GQcEZBHI4NbEWpyx6dPod/Z21/pl1GUvNJ1GBZredT1DI2R+XpTfF3w7+Hnj7&#10;X7C9vr2a0uLB5m0a6hjDfZnuCnmEAgEqWjXKgrggjjpWPZ2fj7QpLux8a6IhtLKYRR63bXCukuTh&#10;WZR8yg8kMQOCMgHcB8rnnB2dcMVvruVzlKC1uviS63tuv6sd+GzDDY2Hs6ySfZ/odZ4b8UeJfDEQ&#10;Hg6W817TUDGTwtqN4H1C1Xk/6FdTMouF7CCdgQOFlVVWM+I/tB/8E/8A4XftDWs3xY/Zf1O38M+K&#10;oZRJfaY0D2sE0vdZoCoe0mOCc7Ar4yV+bzB6iAI22scEH5W9Ku3F7JrM0Et5rt1pGq267dO8TWCh&#10;pYgesc6NlLmE8ZRweQGGGVXX3cg4/wAFnFOOCzqKUtlNaa+f8r/8l72Rz4jLa2En7bCP1X9b/n6n&#10;xf4H+O/xE+EHi2b4X/HPw6dC1axlWOfTb5wiTA8ebA/+rAP3gA3lMC2woAqN7/4Z8YaR4p05NZ0H&#10;UBcW8nUjhkburA8gg5BB6V23xg+Gvw4/ad0+D4PftH+FrbSfE5ieTw14j0ph5V223LSafO4JDYG5&#10;7SQlgFz+9VBMPijxh4P+O/8AwT1+Iy6N4zWTUfDV65XTdbtwTa3yDnayn/VSAZ3Rk7lPzKZEAL8f&#10;FHA88P8A7VgtYvtt93R/g/I68DmNPE+5NWl2/wAj6znjS9i8xT83Yis2W3lTLR8lTyprnvhZ8YvC&#10;nxR0SPV/Dl4N5QGe1dxviJ9cHke444rqZJwZPMxgH3r8xknCVpaNHqWdzMuY1cb4zgis+4UnAJ6n&#10;BNal/FuPmR8H+IVnzIZVyBg9qSk0Jqxl3MTRMyMuVPWqk08tqflbKk8N6+1ad0hkQhz0rNllhXME&#10;uACeDn7prTS4boo6sXurctGRvA55rlr+7nCMs+flPrzXQ6hObJ9pOV7EVzfihPEmp6fPB4D0SLUt&#10;beB00vTp7yO3S5uCD5aNJKyqgLYGSR17nANKE69VQh8TaSXqVG0Y3ex6b+zb8c/+EEvV8JSSCKO5&#10;mLW88kv7teCzRvuOAhwSNuCGYnnOD7L8d/hRH8XPBlhNp+tT20mmXA1S0jiUFbu0LIL20xjIdkjK&#10;qwI2sMgjhh+fXhPx1+0J4hk1bTIv2WvGq+INE0g6l9gsdMlJcpMIm8t2RcqsjKC4yAQy8suD9c/s&#10;5fG/4pafqd18Mf2ivhx/wjOs6dLGbK5t7wXVle27q3kzpOqBNziOQmMfdCZ4Hyp/QXh/j81p4CWX&#10;ZlTahDSMulu2nbo9unQ+QzvC0FWVehJXerXX1Lf7OPwQ0j9lLwVc+PNLN/c6Rd+Jo7bX/wC0NZkv&#10;BbWshFtaSK7kKEyrKzMPM5Uu8gVXa14Q+Ddh8Jf2tdZaaSO50yTS0uNERARusZpklbksdwBjSMZH&#10;Gxjk7uJf2hrPx+/wA8Q/so+AfiI2mw+N7Zv7Ivr62ilYpuzJYB5cjfjGxvkyoSNXiwGHsvhj4bap&#10;4g+GPhPx34htorrxVbWx0DUr6BGRbnIjn+VGdtqCV5cAs20HG48k/o8cHQrQjCOso+98766+a1+R&#10;4Uq84Jyl9rT5dH+hq/sG+KZ/BX7Q/iD4Vyqf7O1WKQ6cwxzJASdrf7qcqc5KTJkLjFekftheBvs/&#10;iCy8Y2dvxcRBJmUcl04yf+AlR+FeBeGfEdt4e/ac0LxhaaiywyayzzlDlrq0DyFJCQc8SRywsMBQ&#10;qxdS/H2t+0DoEes/Di6mMIZ7ZlkU7c4GcHH4H9K8TivK45jwxisPbWnecfLl10+V0aYSt7LGwn/N&#10;o/n/AFc+V9LtLLVITp2p2kc8TnmORcj6+x9+tWZ/2fPhz4glgurrRYhLCQYpZ7ZLjy+c4XcMrz/t&#10;VuaZ4ZgkcTopUn0HWu28PaL5uIzzkdxX4TlGaZ3lnuYaq1F9NGvuadvke/Xp0KmslqVvhX4D8B/C&#10;zUB4n07RrjUNUVCI7m7uAscRJ6pGq4Bx3Jb2xXY6FrGjeMvFz30mrzaPes8bOs9y0ttcKjZZWRiE&#10;DEAYYBXG0fMwG0OtPDBeERuO3pWPr/gu6s5hqFsp+Vs8CvusJxjxZgpRqzkpwW8eVLT1STX3/Jnl&#10;zweCq+6tH3uep6TD4b0f7Vp/hnR44orqdpblUPyFyqruUZwAQo4GBnnqSTaS3s7C0e6vJo4oYYy8&#10;ssjBVRQMliT0AHJJ9K5XQPGPhzwz4Ou/GPjLXLPS9N0uza41LUb+4WGG2iQZaSR2ICqAMkk4r8+v&#10;21f29PGv7Uesy/D34VyXej/Dm1nXzMq0V34i2uD50wOGht/l+S3PzMDulG4iKL7xcQYX+zI5jidZ&#10;SvyxW/p6d2zKhgalWr7Knour/rr5HoH7an/BSfVvGT3/AMHv2W9XkttLEZi1LxtbMVkvQeGSxYHK&#10;R9R9o+83JiwoWR/hbx78TNB+FDWujWOjS6z4k1LKaL4esMGa7c/xH/nnGD96RuBz1PFWviX8XdQt&#10;vFlr8C/gfoCeJfH2qlI0sYRvh01XOEluCvIJPKxj5m9MEZ94+FXwU+A3/BOXSp/iR8cbmL4kfHDU&#10;oRcT2ks6yW+lNgbEuOylTwtupwoXnqDXycfrvEGNdevNRpx3b0jBf59lu2fQKNLA0VTpRu39783/&#10;AFZHO/s8/sI6R8P9KtP24v8AgonqyXupSZk8H+CYWKKwxxHCjcww9N8x+dwTyNyg8L+1x+3H43+M&#10;usm3nvI7PTbVPJ0vR7JfLtrKFcBY40HCgAD3OPxrkP2of2wPGvxo8S3Xizxhq0s93dY89i4AiwMb&#10;VAAUAAYAAHGK+ZvGfxKS2aSY3IDDPys/f1z3FGa51hadF4HLLqL+KXWf+UV0j835Khg6jqe1r6vt&#10;2/ruZnjH4i6iuo3+qapqoaSSXyxZRRsGUqThtpJzkY5GOmCDgE+eeKPidf6rbyRXN28MJXO1zhjx&#10;3H9M1f0TTfiJ8eviTp/wy+FnhW81zxBrFwYtP0zT0y8m1S7sTwI40jVpHkYhI0R3Yqqsw9d8NfDz&#10;4b/slQnU/iPZaX4y8cXyGHT7LTmF0mmtyHNsSTFI/JT7UVeONgzwb2VJa8jAZfiVRUp6R726+Xme&#10;nWxtPmtFanmfw3/Z+vfE2iP8TPihff2L4YtyrSyXDMryA/dDEDK7v4UX944BwFBVj9H/ALMP7LXx&#10;u/bl1WD4Tfs4+Abnw54KhxHq2vXMXky3UJJGZHUYghI3YhTLPlsl8gL6h+yL+wNrnx+n0748ft4e&#10;MY/Bnw00mOSbSNDytujKuXIiRyPNdsFTLiRy2xACNgXrP23f+Ct3w6+Fnwxn/Z8/ZE8PReDfCEUZ&#10;h3WbbL3URjBaVwcgMAMjJJBwSRivocNllOjS9vjXyU+kftS9F+r0POnia1ebhh9X1l0R6XrXxZ/Y&#10;m/4JJ/Du6+G3wU0vSvFXxAFi8Gs+LruFZLayZgVeKIHIkbG7KjK5PzM/KD8yfj5+178ZP2kdd1a7&#10;8LXd3c2sUm/Ute1C5YRxb3CgySnOWZmAA5LFh1zVHSfh78W/2lfHOnWnijQ9Yvp9ZkDaD4L0WJpN&#10;U1XONpKAE20DZ/1rjLAN5auVxXt2mfC/RPhB4lb4YeC9M8O+PPiV4ZkH2ixs2WfwZ8OZjkk3MiEp&#10;rGqD5gYwzoGUJI0gVrePPFYh42nZQUKMOnRecn9qX9dzqwlNYWdqb5qkt31fp2R454I+Etn8OvDM&#10;Hj7x3rV7oGm6sXjt9Ua1Y+IfFUgIzbaZanDW8BI5mO04X5nU/I3qnw7/AGePE/xdsrC0+IXhqDwl&#10;4Esjv0n4daY4Pnng+bqE4ANzIcAlfuDoBg4ruvgx8EdH03xjqHxK+KHiK78U+MtQfzL3xPrbB7hw&#10;xO5IweIY8gYRMAYr12NIraWN4Nu3I2cdBgdK+KxuZR9pKFB/9vdfkunrv2sfQUozelRWYvhnwxoX&#10;hbSfsWl6ZDaQWsWI4IogoUdgMdK8n/sOTRviZfyIhW3l3XO7BOWZgePxY17JqpaHTJyHyZQo9ec/&#10;4CvPdZtBD4o0/UCit8+x94zgZwf55+oFfMYz3VzM78JaPM/ketfDPUpYtIhkuZDn+BMdB/nNdngy&#10;q2TgAbhntXCeEJba3eOygJYqMZx0/wAK72KFrlFS2yoP3iR7V2YSVrHg4+P7xsqW88cd6shQHDnP&#10;07mt3TbEJpsciRnEZMYHoFJAP6CqOk6XBDdDzjuDOCQeeO9dJDEiRXAXJQyhuBwMgAfqp/Ovfow5&#10;m2eVOTskZ8Kt8qkHp8ue5/zitGLT7a8RbkSbTt5xUtvpXk7Zy5O09+1Z/iHxfoPgu1ka8aW7uPLZ&#10;4rCwi82aQAE8KOFHbcxCgkZIrrjRMXLsO8U6U6LaX1tcYYsYyCnVuG/kjfnXJeLPHsE10PD+hqLy&#10;VUxLd5/cRNkAgnq574Xj5SCVOKp6vq3iXx5bg+I1+yWkL+dBplvNu7YzM4xvO0n5B8nJB3YBqpPY&#10;xW8cTRJtVOMBcADNdtCg4w1MKlRcyMG6tJZNe03XNTnNxeJJ5ZnmHMasuNiD+BdwXgemTk8110N/&#10;5dzBHJxldnPp2rlvEFtPHJvtjkv8yE9M8MPpgg1v/YZ722hvkm3KwDBl5yKI0/faG5e4mPW6+yXj&#10;QHDZ3xsuOxXK/wDj38qraorRMZkzlYwQAPy/kavXlk9texzqQfMjDHPY5BH1puqxr5ltthyJoWjb&#10;/eLH+h/Wt3T90y5rs1PDio91HcyOyCa2Ckg4wNu0n/x01teMLa/S9g1iWFnW6tI5dwHcKuV/MfrX&#10;HaXe3UEFvADuaJ3i5bkgHP8A7NWtqfiSS+0q1sn86QWtw5LhjlEfBx/MD6Vi5QWlzWKZ0fhq6828&#10;niLH5tzL7ngn9avtNNJdfMpCtD1I75rA8NTkGKdeGCbDj24/lg10MZEkgZjxxjHv1rGMXaxo5FW0&#10;3hXjk7McZ9QavxRqih2GRtLDJ9D1qC4R03bOAXOPx/8A11Is2+KHocqV6fjTUWmTzXRahZfknVj+&#10;7bAOeOaf+680llAUnacisuwvfLaS2acEHpnqpyOtWNS1CBFe5uWVERfM3M2AABz1pXuxrYZqE08N&#10;/bXSbSFlKOc4wCOCPU7gorQuNRsLNWvbqZI45YvMMkkgCqe5JPAHFcH4i8YvritYeFEbByX1CRP3&#10;UTcbWUHmTnB4+U4PzU6Lw3Jr9kJvE14+pzoVeHzlxFEQcjZH0Ugnhjl/VjW9OE5JkScYsk8Y/FsS&#10;Tx2XhTTGuDMpV9QuFK20ZBwMfxSnIH3QFIP364LWXuPEN5/aGu6nJe3aTt5SOMJGpBxsUcL8pYZ5&#10;Y9ya6fXtKeW2Nk8ePJUsCBzgHOP51hG0S3uY7qVeAoViOqns1KUJpPmGpR0sc3Fob6z4rh8LmMka&#10;sYYrt0XBAt5RMA2OqnGw/wDXTHeum+MF5rfw002HRBYz6hoVla/u5LUNJdWiKAACgyZlAzyv7zhR&#10;tcksIfBtpqF/4/l1S0kVfsdtHAZkP3GlYlx/vBUhb6NVz44+IhDo9y9zKGYpt3Buo9f515NShTxM&#10;nGSPQp1Z0kmj5T+MfxL0jXYri70jV4Lm3VirtFMCUYfwsOqsOhB5Br53ur9bu9mvpCP3jEqSa9L/&#10;AGg9F8N63JcahqOlRG5I2LexExTqMn5VlQhwPowr561XwxDb3AuItf1WJITtjjOqStwOcHexJ+p5&#10;5613YPKHHVS/AVfHRkuXlKHxT1gSahDo6PkxJ5kgU8F2yB+IAP519A/sneEP+EY+Gq38sAEuqTmZ&#10;mI52ABVH6Mf+BV8weG9CuvEfjK1sLGWaaW7ulCGaRpGbc2FBLEk8Y719yeE9Ai8OaFb6RDnyrWBI&#10;kwOgUAf/AF6+zwmHjh6UYdvzPKrT53c0FdgwXZ07Yp4XJB2UgRQcHkZzgDpU0EJUlQpPOQG613GI&#10;iowIySe55qWNWxuIwMcd6lRAUxnn3qWOKMY+QZH5imhbIqtDKWO1TxzxzUiw88D8MVZCYbgAg+1P&#10;WIB8YPTrV7Ce1xsMAK9M46HFWYrYBs7T6egp9tEgBGeh446+9TqkYfI4x2xV2bFcdDaYxgDk8EDr&#10;UiWTR49+1WbSEbQSOR7VeS1O/GzOelWoktlO1sRIvOQPpXkf7a3xQ/4Vr8JJrC2uAtzqaSJktyYV&#10;UbhjvvZo4j7SmvcBEtvAzNXwb+2x4ruviR+0D/wi8F+JrOwjWPywPljWMsCCP7xlMuT1ICegrpo8&#10;tO85bLUmV3ojz/4M+Dfs2nJNMS0xbc7Hu5wT/Svb/C+kiOFLFJNski/KQOijqcf5zXnXg3TdR0bV&#10;bTT9LuP3bq7Mkibxxnkcg9cDr3r2j4d6FdXetlZgpnmTO4oQqKOAABmvh8xqVMRiHNO93oe/hlGn&#10;R1Xqfbv/AARr+BKa78Wrv4tanZA2XhexItHZchruYFF/75QSH6la/TETIx+Z/rmvBf8AgnF8Hrr4&#10;WfssaRPf2Qiu/EMr6nKNvIifCxAnqcxqrf8AA69wdNnJfPsBX6JkWD+oZbCEvier9X/Vj5PH4j6z&#10;ipTW2y9EXEliH3Mn61IksgXIZF/3mArMM0uMDg+9RvJKOc5r2bnGbQvXiPzTL+dO/tpz8o/TvWJH&#10;jZvkkAx2yKT7VIBiPC++aAOhXUpQu5mC+gzSjVV6deOea51bsI37yUknsakTUkB+U9vWgVjoUvzn&#10;IcDj16VMl4GPBBx6Gudj1AkZ3Z9qmGpBPvH9adxnQrcoOrACmtOrD7+ffNYf9rL/AAfmaBqbuSGP&#10;PpSuKyNd5d/3W703PzYLZ9gazUvH7sB7U8XJzkZJ9SaBl8ZPUUrMij73P0rN+1Tjgt/9ehrmQfMQ&#10;aAL/AJ6KeDnik8/jI/SqAuiThl5qVLlWGCnOO1AFsXLAY3n6Zpy3jYI3D2yapg7uAQKCjjoaANBL&#10;k9SakSfncSPestZJFOM4+tOW4kQ8nIFAGmZQScH3prspGePqapC5JO4nv1qRH3YO6gCSRgQQDx9K&#10;glUjgLkZ71ZQqy9OtKIg3OO/pQC0KLBweB+IppLH5cc1feBTwARUE1uF5FBSZUkYr0/So/Ok7ipJ&#10;nCE7j1qs8ik4UfjSvqUWEmHBanNMrDCoORVQSZ//AF0vnkfdFGoWJt4YlSeaikjdicH8zS+YSQ2c&#10;HvUsZVjyfxoAqGz3ct2qGaCQH5R174rTnifblArZHbrVdoCxy5H5UraFJlAI2eR+NAjDAgc+1W3j&#10;G3aijj2qs8LplyDwOtTsx3IZY1GdwNVZcHjr6HNT3PnHOAePU1WIIBK+vNA9iCQkcBAM+tQsjOcN&#10;1+lWmj3ct+gpssbA5xQBTMGMlqRoxtz271bER24xxn0pDb5IJU5PoOKAKkcO1twXPNWETecjn1xU&#10;rRDIXZz2JFKsLKwKgDnn3oAY1vtOVGT6U+OJmOH4wO1WoYdy8jH9amFt5mFHUfrSA2/hj4k/sDVW&#10;stRkAsrrCyFjxG3Z/Ydj7fSvjT9r6+1bxH8Y9c1XVpPtNnLOUtpnmJH2cDEYTH8OOePUmvo34t+K&#10;b3wN8O7/AFjTYC90WitbNQmcSzypCjH2DSAn2Brxb/gp9o0Gj/DzwrJprtBd6VpvlSTRnb5qEA+W&#10;5Hoclc9NzetfNcU4OeOyxxg7crUvXp/wT1snrLC4pTf2tPu1/wAjzrQde8M6DbRfa763DbQBGZAM&#10;Y/HJqW9+OfguxEypqSuGwojSPhSPevz9+Jn7SsXhLUf+Jja3UzI+N7zEMnXoeM153qP7fBgeWA3w&#10;KE525BI9q/MIc0fdjE+rnCM1zOR+hXif9onS7VWisrWGFGUh3yMt6E4FeZ+Jf2nrq2tngvvFMkiw&#10;NtBWUq2O2fWvhDxR+3Nf3NqyWbbAozh24/nXlPi/9rfWNb3pJ4k27z/qYWyW/DBz+VdNPB4mq/di&#10;zNqNrtn3/wCI/wBsTS9PbyLuTeockFnwRx1G3kH+defePf26bGSAwxlnGcqBjj/PNfDEXjf4jeLp&#10;gmi+Hb6cNwk1yfLUD/gR/pWlZfB34+eJ5E+0Tx2kT5ysEJkZfxOB+lbSw1LD/wAapGPq9fuV2XCh&#10;UrP3It+i/wA9D3Dxt+2PqV7DMtpDtWQncd2D3715R4k/agvLiYRXXiBgSuPKWYsx/Ac10HhP9gbx&#10;t4ndLnWbjUrpWxuW4YohB9htFe1/DL/gnjo+lMhu9OtYQvUBQWP5f41xV84yXDO3O5y8lb8X/kdl&#10;PJsXN3asvP8AyX+Z8pSfEDx34nlEfh/wtrF0XPyyTExoPc7yDj8Kv6T8DP2hPHUiMYbexVzgrFG0&#10;7Y+p2j9K/Rr4f/sh/CfSIUN7ZSyTp3KDbn6DmvUfCfwu8J6Epj03Q7eMdFZYQx+ua8+fEsov9xSj&#10;HzfvP8dPwN/7Lo0/jk35bf8AB/E/M7wt/wAE6/iBrxWTWZtTvTkfJPK0aH8E2ivYfBX/AATt0vwv&#10;5S33hy2tEK7ma3gVs+54zn86++IfBcMoV1sR8g/5ZjHFW7/wZDc2yt5I3BccAZFeRjc7zTEq06rS&#10;7LRfctDqowwFGa5aa9Xqz5R8F/sk/CWzUCeOaWReqlNg/lXb6X8C/A+jt/xK9IRSBwxYsR+ter6p&#10;4BJQ7bVlJ7qvT3yOlc/JouvaU+Pluos8nbhxj6dfxrwqtRyX7z3j2ac6bV4aHMr4GsUkUyxNkHgs&#10;d34c1pWltp+lDymsUcDptUZH0wM1rWN5pdwPs9zbshzwZQVP054q63h0SlEgldVPTA6Vyyp0Wv3d&#10;kXKSlpIxf7N0+/USfZrnO7AZmAx9M4PSrEfh1biZZEvpFbHAlfIrqbXQLCCAPJbq7qMZdBz7ilfS&#10;lmy8dsoAHPy9Pyrza9CrOe/3aHJKtyvQ+/VBA7dKljjycj19OKSOFzjOfqasRQZ7/Wv7U3Pw0I4R&#10;t3EZH0qeExhsA8+lLFHt5x+vSnNAjKXB+bHWnqK5PGiFcY5qYQD1x+FUo2njGQ4qYXuBh85HfNO4&#10;h80QUEDg1XYyIcFuKc85fOHz9DVaSeUHGMg+9JghZJAucjINRG5ZTnIAJ/OmSTofmJGfQ1VnuHY7&#10;T+WKkottqKLxzk+3Wo5LsMc4OMd6pmRsZI/AUnmH+9j0FAi35qNxkZPc0hlKrhG5z3qoZXI4FAkc&#10;Hr9eaEMnaabOCT17dKchZ8gY/Kokdup59qswNHwGUD3xVJMTdh8aAj7mD9amjGBjd+dIoixw2OKk&#10;VgMBSpB7inoTfQUMU+6c+9MkmY9Rn6U5pF5zGB9KgkeE9e3QZpghkk3Zo/xHaq01xGpJ3/pTp5do&#10;IXP1BqjO5c5MpPPFQ2VYWedWPr71Xcofu45pXG3q/wCFMJYdEWkUDxrjcw4+gNMfy1GFbp/eGKH3&#10;jnA/CmGQcZx+JpCsKWcDls+2aaZMdU60pwfur+OaUI5xnd+FFxpajdkL9Tj61JHZoRuRwKBbszYU&#10;d+hFW7OxkbhYyc+tT1LSIUtZS37uQj6VbstLvZTgYPuwrX0rQJZiAITg9K6C00e0s13OAX/uikS7&#10;IwNN8LXExAMOfU810GneGbK1IM43H0Q1eQuQERFRR/CKi1HWdI0C3+0arfJCGOFBPLn0A6sfYVVk&#10;tWK7eiLcAWEeXDGEX0XrTby50/TLZr3Ub2OCNfvSSyAD8zXPP4l8UeIX+z+GNGNpCet5fL8x91Qf&#10;gck/VatWHgKz89dR8SXsl/cLyGuGyFPsOi/QAVPM38KK5bayGt43m1FvJ8J6FLdZGBdTgxRD6ZG5&#10;vyGfWgeFPEeurnxTr7eWetrZ5ij+hwdzD2YkVqz6xo2jRbUMahRwAQMVyniD4v2MEhtdPZppsHbF&#10;ACxP5U1D+YXPb4UdPYaD4Z8PQBILaGNQMDC4qtq/j7RNJRi0igAdSQK891HXPGOqIbi9uodKt26P&#10;cvl2HsoP9c+1c7eax4OspCZY7rWJwfv3J2x59h3/AC/GmrLYNXqzt9R+Mkl7I1voNhPdODgeSuQD&#10;7t0FYmq634zvI/M1bU7TSoyODLJuf8v8DXKaj491y7Qw2Lx2cWMLHbLtIH161iySTSy+bJNudurM&#10;xJP41V2JJI6m51bwvHMTeavqWqS8ZCv5cefqMH+dX9E14vOP7C0C1tScAOy73/M8H8RXJ6ZaNLIA&#10;6dxyTXovw38KvqF/BBHEWZ5FUDbnJNaRSJbPd/2ftCvodBk17VZC8twwWLdHjCjqV7YJ449K9Dqp&#10;oWlw6Jo9tpVuoCwRBflHU45P4nJq3Vo46kuabYUUUZ96ZBx/x21m10j4Z6l9pZc3EXlIpGc5PPH0&#10;zX5E/tMeUmv39nGwUiVxkDp1r9D/ANrH4spqmrHwrplypt7JiJGRs7n7n8On4V+c37SC3MnjTUQr&#10;JtZjIqs+CQfrXzmdp1aN462PfyuDpvX1Pmf4k6cyaKn2e6ykalSpH3uCOvUHn9K8L12/SPxBZXE0&#10;jRpFdxkgsAAQwzz24717B8T9Y/s9LqDUZCU8xmUBhgg4P44zXgXxHvnisXusFod331JC8naOe/Ix&#10;9RXzOEpylWTaPQqu0WfoDpF9a61oFnqlrOsiXFrFKjqeGyoOR7VXu1gUsZZtoAO9whYgYz0UEn8A&#10;a4r9l/W4/F/wL0K7sdRE32aD7KSGzkxnb256Adfb1rrLy3vI7jdJCM7uHxk19MqbZ5rkkRuY9/B4&#10;PT5jmoriSFgNo/HOSf0pslvcvkb2B9mqnJa3xlP74kD+GSTr/h/9elya3uPnuydthwF2svGSjAgf&#10;59KR7fcdwBPPQmoWF7GwjntecYGDnP5VOltc7N8tk2O2VAzUum3sNSIJYJ2I5CKB0/8A1VUWBUba&#10;wUD/AGVOTViVw4JZXypwwDmq0kMkr7o1KgdAZun51EoOxSkNlMEbbGKAgY6k0hWORcW8yjA5wOKe&#10;LHVsYtju45wc4/Kka01EoTfbiB905I/lU8rGpFfYw4cYAPBHINNfylAG87uwAzUs9vcY/cuQAOQR&#10;1NVjb6gWKGTYSepHB/SlyXQ1Int5IgSWkIIPTPFcb+0TbwXXgMX+xpJLS5Rkw2AN3y59zyOvrXU/&#10;Y7rzMSzxt7DOP6Vznxj0+5ufhrq5UxMsNsZ2LyABQh3Z6deP/r1jVpN0mXGa5tTwDxjfw3HiO6eJ&#10;wI722gm3+jsihu3rxXf/AA/1q1stGtYFuDIkeVcB/vHIz2x2x/nNeKar470HU9RsLzS7lGgTTI0n&#10;xOGzJvf06cDvyO9dV8OPFWmxSjTWvG83znYRyZzjPqetfLRocuZSv3uejKXNh1Y+pvCevWTeFLhb&#10;OzdWtY/PidW53J84xn6etfVfhfWLHxL4BttTt8M0cDRvI5wU2qMjv1BPX0H1r49+H99YzWiRRMxW&#10;SPbuKnJyMY4r6T/Zx8Q/238JZ7eO6/eyWaGTLDh2G1gPQ54/CuPiHDxqYGb62LwE3Gujy/4SXNpp&#10;3hfWvDVpvzaeMtWjwwxnzrp7lcevE4/X059B06NVhiskIOBukOfT/wCv/KvJvh5cSJ4m8dyTuYxF&#10;4nS4jUjBBewtM5+hVv1ru/D/AIiHktO5y4XIGep6KKnA4hyy6m+rivyLxdL/AGufqzpr65SGIgID&#10;uOGOOo7D2qyXSSYNIhj+zoDIAeren5j9KwILxZL5Ip5iQhDSEHqf/wBZ/StjzXnlWwDBnY75v948&#10;gfliidOSgmYxavYp3l7O7SX2Dlm2xKPX+vYflU2hWtzqOpQeHSu5p3zdMpIwnVhx3xkflTbkCznL&#10;soCQoWXj9ea2PhHAn9oXeu3MWSV2RsxPchiPy2/ma0p39lzClbmseil1Wz88XL741G5GPzdO394Y&#10;p9skiaJczmVJBFcfL5bchXBBB9OVH51nTazY3J8uVpI3UnYwQcgdPbuPQ0/w+BJNc6a90Ql7ZyKV&#10;XPySrhh+BFZpylMpqKjoZz64LFXs7hcMf+Wm3r9aUauEiMbDzVwAAB0JHUVnakYb3y7mC7I+UFhU&#10;VxcG3TdGqkZyZEB4+orSUUtLmafU09+2H/iXFjHghoz161w/x4v7S28HR2Hlg3FxdxtExYBoijB9&#10;49wQv511mnzme8K2yqHC/Ng8MPXHavJPjZ4ustX8SfYI4w0NiPL4cAlzyzcfgP8AgNKjDnmkyqjt&#10;G6MbSviZ4wtl+y3qJqNvkALOdkijjkSDhsc8MOT/ABCsrxf+1D4H8E3J8P6RHPqviWWI+X4ViYLP&#10;HlVYGd/mSGM70O/5iQSUWTaRXlnxR+O2onUH8A/BuEXepkmK81VUEsVo3Qog6SSjuT8q98nK1g+E&#10;PhLH4EtH8Uas0+o63dXAkmlnkMjMxbmR3bliOv8AeJxjtRicTGF409Wb4XDc1p1dvxZ6T4a+D3jj&#10;47+JIPHXxo1GK9S2YvYaVHxZWGRj9zESRu5IMr5c9MhQoHrWl+HPDPhSOLS/DOlqZ/MGRGgIPqTj&#10;rW9+zB4B8efHbQrfQtA0OSW8jRhcQRR4CBcfvXOcIp3J6ZYhRkkA3fjt+1R+zL+xvpcngb4PaxZe&#10;N/ifKgF/4hs5N+naGx5KwPjEsoOcOnT5HV1O+M+JRynFZjUdSs7Jbt7ei7nqVcfSw8VTpL5L82dB&#10;B4V8L/DO0g8UftB+MV8N2W0SjTY4RLqV4pAYKkOR5YIZSGkK/K4ZVkANeZ/F/wD4KJam8MnhH9mv&#10;RT4U00wGGXUPMEmpXYxg+ZdYBww6omyI94+5+afEvxM8T/FLWJPEHi3XZ725nbcXlckDnOAOw5PA&#10;454xUdvaN1VQQR3Az+dfX4PK8Pho6L/P7/8AK3nc8StXqVn75d1PVdd8WalJd+LPEl3cFmz5TSbT&#10;yOclt2eem3b+NVdS8HqjExWjthFfy2kyyg9Dj36gdSCD0IzNDBMjCRW+cYOCf8/5/TR0u6liYJcH&#10;DY6x9PfryOeK9GGHoJaROdzlfc47UPD+nStsazjnX0O7I9jWXqPgDRr2JjD59oeivD836NnI+hFe&#10;hapDbyytOqqZCAN6jBrJutNnV2lMREWQQqnlTjk0pUafVFc77nmN/wDD7xL4fcz2uuR3URHyyWyt&#10;HJgjocsf/HcGsC78b6z4cvUs7S5McrsxHlrtBI6huwPWvZJrXz2NrcW6lCpyWGcg+vr1rmPH3w70&#10;VIGuZx5tjsBkm8smaxJ/jHXzIsnlclkz8uVG0c1bDQtzQVioz6M7r9lf9vzx18Mrl/D1/qZudLup&#10;FF/pd5lopcYwxX+FwOjrg9RnBIP0j8QNB+Bf7YHgG80OSxt3F3Di6s7gqzAEAf8AAhwMNgYOOhxX&#10;5seM/DuseBdbWS6/0i3kQNa3kI+R1I4YOOO/qev4V3/wL+MPizwlr1rNpOrsAXADeZjC4wcjsPWv&#10;ExmCp4hczdmtn/kzpo1p0Ze71PpP4Qx+IfhVr3/DPvxJ168vL+BpE8IatfEFNTsI0ZhaM4UH7XFG&#10;rE7yTLEu8cxzEeuJrQ+xvbQoQdyrIrLhhwT07dePzrltQ8P+E/2lvh7NDDcNa6mWW5hks3KzadfI&#10;Q0c0DMSQAwV1yTgqVbcMbtX9nzWrr4nWt/4U+I1gLXxP4XBt/EEcClFd9p8m6hz1hmwXA5CsJIyW&#10;MZJ4oV5NunP4vzXf/Ps/VI2q0Yzj7WHzLPhkI7m4k4VQzFs9/wDOfypdQu59RuIIgxO4BypOMbuf&#10;5Z/WruvaTP4PX+x5mDpMoIu1XClSSNrD+E5Bx1UgjnJwMa8vZP7buILUHCgIufQYGf0P51D5lq0Y&#10;LleiNS8vprq/FtA37qBVjUAcCtW0vLdbeTOCU+Y56Ng9/Yday9BsnuWWByPnk5c9R6mql/e3E+qR&#10;adbQ/JcT+UEzyIwTu5+m4596xqKcpJM0haKudJcvFb6TFHIv75gGIJ7k5PP41zniW9jlkjmBBiQf&#10;Kg6L/nn8q1b6aSeRg4BK5xj2rmdbV4kW2MLncQFBHf3rro2UzKo+aJai1C3aPc8ZJc5QAcgV554u&#10;+E/j/wAFeOZ/jr+zj4pTw74saza11O3Nss2n+ILV1PmWWoWzgx3MTj5SHBxgEYKiu90fRrhHQXbY&#10;bG45HA7/AMqvQ2Wv2lp9tfT5vKmLNkIeAW78V34PEypYpVIys0Z1I+5ax86a14e+GXx08L3ngXwn&#10;4Wi8MeJLeJrzXvgdq+psqecu9n1LwrfTHLrlnY2MjNKokkUedvkmTxzwN8UviT+zj4ka5ttfudQ8&#10;P2V6Y2vHtmhubMhuEuIjzE5HcZU8EE5xX2H8YvgH4F+NfhwWevaQVvIZA9lqNvmOe0kAO2RHByCD&#10;/nHFeD+OLbxBaa3B4V/atuIrS+cGz0X40Q6aHimjLECDXYI42NyCG/4+lUyggFhIzB09fF8uKtOn&#10;o/L9Oxlh5JO0z6R8OfE74A/8FFPAs3hL4231vF4lNtusPEbkGWWRshRIer4O3kc814B8TPhf8WP2&#10;P9Ul+EX7RPhpvEvw61IL9m1AoZViT+CRHX+7nh1O5QWHQ4Pnfiv4GfEf9n7xGmreB5Xs9Q+zLfNo&#10;Yuo7i3v7fORe6RcoTHfW7L+8CqS6AnAkVRIfqb9lv9tjwN8Z/hwnwc+M8cOuaVKgilg1MgT27Y27&#10;43xlXGOmMHoevHlScqk+WtpL+bv5S/zOtQjFc1Lbt/kfLHxZ/Zh8QeAvB4+Nvwe1iTxJ4GxG9xfx&#10;ANcaL5jhI1u1TgoXZUW4AEbsyA+W7iOsX4ffFqWa3XT9WeJSrfMWyc+9fS/xY/Z8+Ln7FmqS/GH9&#10;nHVZvEfw51YTwXmnwHeixSoyywSRkFULRsyNGwKSKSDkGvnDxP8ABPTviJYTfEr9nqF5YIkL6p4c&#10;MhMtk4/55A8t3zESXGMrvUkpyYjDQhLRWfVfqjSE246PT8fmewfDv4xSaXdRTWc/lsgAVu56cHHb&#10;ivsvwP8AF/4OftkfCeL4AftbaLHqmjwWMlt4c12Vd13pMzcIQessKkD5OWGcxkEAH8s/h94vOn3g&#10;tNYkGxPvZPT/ABFe6/Dz4vW2nywmO+IjjdWjYPggg8fUU8JmlTAScILmpy+KL2f/AAezM6tH20U5&#10;aNbPqeyeKvBvxh/YJ1aL4cfF+4l174c3TKvhfxnETKLOJjiOOVx9+Hsr9V+6cYC1Nq0nibQPEmmf&#10;Fz4S+KG0fxDpsiXWk63p0uDgcqCRkOhHHORgnqCQfafgZ+1v4M+IHgM/Av8AaD0W38ReDNQDCZXV&#10;WnsS2AXty3HP8SH5Wxzg/MPNf2jv2WPE37B1pD8VPh34ibxz8CtWkZrbV7JGeXw+T8zLIhyyIM5Z&#10;G+Zc5GcNXZVwSq0vrWFbcFa/80H0v+ktn6kU684T5Ku/4P8ArsfoN+wT/wAFVPBP7VmkN8IvjBHD&#10;4a+KGn27CbTH+WDWVUEme1J4LbRuaLOcAsuVDbPRtY8P3PjHXJbr7P8Aug5wfWvx7vPh14Z+MFqf&#10;F/hPxF9nu7eOK48P+INNmIaKRWLqcqQThsHsVK5GCK+/f+CXH/BSLTfiXdW/7Kv7VWoW+mfEW0/c&#10;aNrc7LHB4jTOEXdwPtJHAwMS47SZU+PmmEx3FuJo0KtRJwVtd5dvmTLDwwUHUorTt2/4B9ZfDPwS&#10;NK8S2iJABtnDHjHC8n+Vbvx6s9H8WaBcaJqmhXt19ilEkM2ngGSKURl+R3UqeR349iN06ZLpV2t9&#10;aAbkPGRkc1d1podV01Ws544bpsDMz7QFJCO5x1ITdivu+Dsrp5JgKuDq6Scr67WskvxueBjak61W&#10;NRao+CPHmp/Cb4OaDeT6L4DHh/WfEd5cQWeoxaFAjX00ExjmPBRTKj70IcuQ5GATXj3w9/ZL+HX7&#10;VPi250bx18ePGM2t7ZJNP07xhpNpHakK6owNnFGlqmHeNRvhzlh3NfeXxj/Zmj+LQ8S+E/GHhuO9&#10;0afxJp2q+ELiOeNZLSWURx3mzHzKAVmmbIw3mnGSMLyn7Snw02/ELQfiDpvhDdFpXjG20zXrhbU7&#10;L/TJrGYXM0mxeQJJ1G44w0K9CoNexicHTheVa3s15tb9W7203221Ip1nH4Pifz9P67nwfcfCz9oT&#10;4KeMPEouPCeragfhxqUd1BdajpaQxXVhHtBmEajY8Hmho1YKquqbgMEV1ln+zZoHw38ceBZfCfw7&#10;0q1tNVvn8R3w0udmmkt1zLJNd3LJ5hlk2ygu7OwVSN3UD6/t2+FV98L9c+F1/wCHL60h1zSlsX1a&#10;G5FxdBFXCBt+1WAP8I2jbx7137fAr4L+OvDkqeD9YtbiNrCx068KTKzxWMRw6NtI2O0bXIDYHzSk&#10;kMEQL4+TYvKM393B11Pls7bPd9Gk7WS8jfEyxVJc1SNr6f1+J8feA9D+GP7P+s2vjPwjeSWul/8A&#10;CD6zb6LDOkl7cT3DvcCKP5VYsx8hNrZwwDDPzA1434e0aOXWWuovDl5piLEg+xX77po2Khm3HYmC&#10;WJONowCBycsfqP8Aa3sPhr4q8MeI/Gkd3HbxQ+OLbSxPptuY3WK2snlChTgblV2CtjDBIwMjFfPX&#10;hGe6vIRe383mzuF3sxJJwAOp5OAByT2r4HxSxMaNCjhFK2rdlazXd9Vq9PmetkEebmq28jcsbOXa&#10;C4wOy+1WpIJoT8q4U9GJ61e063jaESPyzcc1DrV1HZoA7DK84r8QcnJn0iKFzcJaKY1OCeprjfiL&#10;8T9B8CaTJq2tXYGFbyoi4BkIGe5wBgEkngAEk4FUPi18XtB+H2ky6nq96iuVJjiZ8Fvf6Zx9TgAE&#10;kCvA/hX8PPjV+3h8U20TQ4ntdIgkVtW1SVGNvYW5bjcMgM52nZEPmdgSSFRnT3MkyXFZ1ilTpp8t&#10;9X+i8/yWrCc6dCm5zdkjLs9I+NH7dfxfg8E/D+1lkhQMz5kaO1t4MgNPM+3McQzjpvcnABZljH3n&#10;8CPgf8Nf2RNLn+GPwQ0y01zxw9nG3iXxLqcZEGnowVg9zsbMUZOHjs42EkvyZYAiYaXgfwL4R+BP&#10;hub4G/s3JFYGxdF8Y+N7qBZ2gnK5K8jFzfEEbYiPKhU7nGAsUmhpMOj6DpA8M+HbSS3sEneaUzzt&#10;LPeXDktJc3ErfNNM7Es0jEkkn1Of1rE4rKOAMEoJKeIa0Xbzb/N9dl1t4Up4jNZ2WlNfj/XYn0+x&#10;tdGmu57XUrnUdS1HA1jxFfhftV/jOE+UBYYFydkKBUUE8fMaS4u7exQmQgcdKp6hr0NjGRuyQPlU&#10;VyPjLx7pnhzTn13xBfeXEjpGijrJI7BUjUd2ZiAPzOACR+NZnm2YZ3jPbYiTlN6JdF5JdP6vqe3h&#10;8NToQ5YqyOti1AXtwsEfLSnCIOp7nH4Cq/gA+MPFPiSNbvQG0pNOnd9TjnkSRowciJMrkAuhDtz8&#10;oJXk1y3wx1y9uPEVtqniWCU3Nn43t9Ou7aORk+x21zEyoWXO1uJIJNxzlSzDpivRrDxl4N+D3hO6&#10;k8da1H/aOpM9xbWMXzXV/KcnftA+VC2f3j7V64H3RX69wnwPhcrVLH5hL94ves9o6aLzev8Al3fh&#10;ZhmNSq5UaKunp6nTah4o0rw3fDUL/To5EhRYwHYIZWH3FCgHPfC4IA5+UDcPO/jLrXi/xH4P1z4i&#10;al4hubCyt41tLK2gj3pLJJIFito1zuaZyQCVPA3MRtTAu6FZ2Wt6Tc/Fbx7mx0iNpWt4VkfM0jNk&#10;W8TEHBaRkjMjDaGdBySiV0Xxy8c+Bvgd4e0T4gfF6SMr4bhb/hHPCunERmbWZVG/ygzNmWKN44RM&#10;wJtxJM+ZZrmFU+5x2GWcYKSrJRo72fXW935LdLueZSksJWSjrPy/JE/7N3wP0X4XeD2+IXxVg+zz&#10;Qqst3HdRF4LE9SJGXOHUDLZG1CQGO7Kp1mt/tE/DT4j29pJ8Lvgn4n+J97arJJpdzZeE2hsUKqQ0&#10;qapqSwWOAVwxineTHRG6V8HeJv8Agp9+2v4W1m40Hw/e2ljeaxqI8rQLXQI7k6U+fIW3gjfe6/dQ&#10;eWysWlDEbmkZjwH7U3xr/aD17wVF4i+PXxiu/E9v4hLHQNG+050a8vkVVM32eMG2nhgByWjikgeT&#10;YjGTfKra0MwynBYaNDDxc1pf3fO13e35Pfbcv6ria9e8/ibstfvsvL1R9SfGf9v2K98Rx+A9d+KU&#10;Gt6pcbks/hn8E9VZo3KqJAt/4muI41SLYkokFlCrQ8l3KqWrO8E6n4++LGmx/D/TE0nQfDat597o&#10;nhy2kj05csFEkruDPeOfkXzJi0k78qkfmCJflb9jb4DeIdW1SVtUkibUJLc3Gr6hLITDbW+8M7yu&#10;N2Yw5j+VdzSyFFXzGMYb9Hfgb4I8N+HA/hy1SSCazRTOs2Fks2dD88xUn/S2RmJUHFujbFJYyu3o&#10;Qr1JU+a2vT/h+3ol6EYmNOjL2cOm7/r/AILf4CWlro/wq0eHwtoFkRcqFdjMoO1+f3snUSS/eCqC&#10;Y4QSo3uXesW6mluZmurmZneRi0ju2SzHnJJ6mtjxzremXepJY6awe3sw0cEh2ln+Y/xKTle4HbOK&#10;w3fdyxxgcc9K/mDjjO8Xm2eVISrc9Om7RS0iu9u+vXr6aH1eW4enh8LF8tpPe+42SRQMe3NP8P8A&#10;h7VvGGrDR9Fiyc/vJSMhB61e8K+B9b8aXiJbwtHZnO+4GOcHtnp35xjg+mK9l8JeDNJ8HacLPTrZ&#10;VeTHmOqfNIcfywP8a9fgnw/xnENWOJxacMOn6OflHy8/uOXMs2p4ROENZ/l6lDwZ4A0bwRYBIF33&#10;DczXLHknHb0Hv9emcVe17VNH8O2B1TX5fKh5Edso+eY+mP8APvxxWZ42+J2k+EpWtLZI73UQTmJW&#10;/dQH/aI6t/sjp615V4h8Tax4j1FtS1a9aWVuAOioPQDsK/TeIuNcl4Uwv9n5ZGMqkdEl8MP8T6vy&#10;XXdo8XCZXicdP21dtJ/e/Q1fGnxA1PxZL5LEW9nHxBZQn5QB0J9T0+nYVzjT5OQKjd+cs31zUL3J&#10;U7V/OvwbHZhjs1xUsRipuU31f6dl5LQ+qpUqdGChBWSLG/JyeOPSmXFzDDEWY8AZqISStypJ+tV7&#10;yTy54jc27TQBwZo4zhmGRkflmsqVJ1JKK0v1Y3JI2/Adp418Q6qB4Su5bTbnddCRkRfqR1+gruIP&#10;gLZ3Mj3/AIo8R3F3cyNukccbj7k5J+vFb2nfYvDHhz+0ZokihXbsiiAVVUkAEnsOck9hVhtcaW+a&#10;3lMseyIOEGOQSRjPPPH5Yr+gMi8O8NTwcVjW6nVKTfKr9oXt83qfK4nOJuo3T0/P7zIj+E/w/s4T&#10;AdESUkHJkdiT+Z4qA/DzwpaXwutN0S2ilXBV1bDrg5454zyD7Vd8Qy6sype6FpVmZXZPON1ctG2z&#10;PzDcFYkgEnHAJ4yM5qjcsbp457W8lW7hTbIYp5Fgweo2sSpPbdjIx1GcV9ph+F8mw0lKFKKa2tGK&#10;/Q8+eYYma1lv5s09S+zXFqY7rQnkUFSSVWTkHI4Gc81+Vv7d3x78U/Ev9pL4m+I/AXh3TYr/AMKW&#10;Vr4F8F3lzYln0u3Z7u31i8g86dYoNSk1KW1s4ZlHmfZzIYwkkPmH9RrZrwyR/ZZZGwf3jA8MPTGM&#10;GvyN/wCCjvjnwL4N/aQ8XeLfh++gavZ+MdVtIvG/h+w1R5rbUrSCS1V1uoLedXtJY7xdksLgMbmK&#10;WSRYz5bTc3Ec1l2CjOhGzcrXUU/su3VdTqypKvXkp62XfzX6Hh2seEvjV8Zfjr4R+E/xp/aqt9bz&#10;ps+8eP8A4gLPPpgza5s7dZ7ncl0TNEywK/7xhIi7jFKB3Xw60Tx7+x9oWk2bz+HNW0XwZ8ZtE8U+&#10;OtPWxkn1q806K1nFrHIkk5gks44o7zcDGhimNrIJjvjWOx4ltP2frj9oCy0Tw78G/CVtNPCl7Zy2&#10;+i2rwiFTMZH88obgjcoUXEcwUFDGwLSbhq/AzxJfeI9Y1TXrO7sdA+Gh8TaIPGFnZa/cWn9pafY3&#10;00KrO87nzNPjm1GRpkjfeouYpzDKsAli/OstzzETzCnzSd5xs20neUm1G97aO1rpt6bH0tejFUWr&#10;LR306LS/z/A/Za88NaL4jkNnrK28yLP5hiZg6OQeG9MZAIPtXPeI/ghoWvapvQNZRjJV7LavbgYx&#10;g888jvT/AA34x0Hxdoya94D8W2Os2bzMJNQ0y+juklYcMPMRiC+evORyKv6hc6y1jMmh36R3dwMQ&#10;yz2zTJBx1dA4zj0BGcYyK/VsfkOVZjTca9KLXofGUcZiKEvdkzA1T9niw8onSfED+Z1CXEYP6j/C&#10;sWz8C/EvwJfi80G/YhHy621wQHA7FTwf1rt/D9rq2geVpd34t1TWnmJAubqzt1ROOc+RHGo9BnJ+&#10;vWtW8ltUHksMEJuf5huUdMj2yO9fJVvDzKY1Pa4W9Ka2cZNP82j0Y5xVa5Z2kvT/AIY4H4j/ABYt&#10;tftU0XU/CUoHlEOLtVVo3/2Tg7h6jjPSuQ0q8jESQwvwoAwa9dNlo/iGwzJb293E/CrMqnJPYH16&#10;enUV5V478NW/g3XoptPlYWty5U20h+aFvQZ5I/UV8Bx7kXEUp/XMTU9pGOnwqLS07b/mu1j1csxO&#10;ES9nTVm/O5bRl27lxyORThJlgynBHII7Gs62uyhC5+uTVoSqBx0NfldmndHt3TO78HfErKx6P4uk&#10;ZovuxXwGXiz69cj/ACQa6+6sYzELa8Ec1tdLiNwu6KZcZA/r6jsT28aWRWXrz2IrpvA3xEuvDTf2&#10;bqim506Q/vIG5Kc/eT0PfH8utfrHCHiHUw3Lgs2lzU3opvVx8pd157rz6eDmGURqXqUNH27+nmJ4&#10;8+FzaSsmteHo3aEHdLbHkoPUeo9/69eU03UpbaZZ7W4ZGQ/K6MQyn6joa93iFrdWcWpabdC6sZv9&#10;TOvVM/wt79uevQ4PXgfiT8LTHv8AEXhm35A3XFsvTH94e38vp02438PoSp/2rkq/vOMevXmhb77L&#10;1ROWZq1L2GJfkm/yZnD4jeJ7rSzp097HIDJHJ5zwr5gZGDK27qSCAcnJrotG8d6V4u0uXwn44060&#10;ngul2SpcRr5E/wDvA8RtnkMOMj+E/NXm1rc4wGyB0II5B9KvxzJj5T9QK/OMr444lyvFRqOvKcVo&#10;4zbaa7a7eu57FbLcHXg48qT7ou/EXTdd+ErjxfpcOpalo1ioi+32TKNZ0JBj92sj5Fzbf9MpsgAB&#10;QyDEh8i+Jvw/+D/xl0S48b6jqi6MttGJH+IXgXSC8FqHdtr6vpn+utDlJAJkYRMwOGYIMe5eH/H7&#10;aWsdlrWpwxIdkFpeXbfICzBVgl/vIxIUdSpYYyOK8T/aX+B2o/DqWb45fBTU9S8Oy2Nwy3cmjTtH&#10;deHbiTaGK7SBJayHaGjbMbAqCCpXb/QuTZvlPF+We3px20lF7xf4fJpq/fdHzU6WIy7E8rduz7/1&#10;2dzzhPDH/BRr4ZaYniD4daN4a+MfhFUIttX8OanHe7lDHhQkkdy0oAAK7JFUkjnGa9f/AGfbj9pP&#10;40Rya74t/ZC1HwFY6IyyrdeKNYE099IyqrxwWhtopVyudzsw2qAq+YxOz5k8E/tu+GvDPxRTQ/j/&#10;AOA9X8IeK9RnZYPiH8FryHSbnVguXDXdhLixvvMmyWl2oRvCFAytX214R+Mnxwtvs2leDvj/APCr&#10;4lebFFcRP4mhvPCk1zBIuUkjuoUvbe6bIIbybdQrBlYKylRlheFMljjHWhdS62330vy2k9V9pNab&#10;s6sXmVeNP2c1G9t32fXfl/J+RxXx3vdFl023h034daZ4p0p47mTxX4Q8Qael0rlXhMKiOSJl8osJ&#10;D5nRWCbl5Va6Wf4jfAOLwpZxX/juz0XTtYH9lpZ+JNeSGa4ldGzbRvPJuknAVjgM5+XcD8oat/4q&#10;/DDxZ8UvCsHjmTTtA0nxMELTxeF/ET6hbZJZRGbl4YCzOgBDmJFyShBwHbzXwPb3Xwv0WHXLzw/b&#10;3djrEjDUT9hCs0sUgDxSq5+aSOVOjY6IygAqT04irjcFjo05peze7tpa1vVXdr3TXkcEIUa1C9/e&#10;XZ9fyemw3x/4q8E/C6fQ9K1K4uLa11a5+w2T3cjOYplA2q7Od+Gyqgt8wY4PQtWkCNvyMGVhlSDk&#10;YrR07S/Det6nDF4R06F9O+yvJb2lyFkWFtpDC3LZMZAGAh6AnDBU2Ni/Yda0SdNIv7GZ1WCWaS9I&#10;AXhkIyOuWDscDp5be1flPG/BST/tLLY3UnrGOq82v8j28szG/wC5rPVdX+RomXTNU0WXwn4v0pNU&#10;0W5IM1nMxDRsGDLJE4IMbqwDKykEMAQQcEU/EsXh6+8FzfC/9oWK38VeBtVIt7HxRqEY3W5JHl22&#10;okYMUqsR5d4u0E7Q5SQCSaOC+Vv4hg9CD1q5Zao2nPJsiint7mIxXtncRh4biNgQyOp4YEEj8TXk&#10;cJ8c4jKLYTGXnQemurivK+68unTs+nHZbCv+8p6S39f+D5nwt+0h+zV8U/2BfHCeOPAl5fap4Mub&#10;gixv1UNLA5zi3uAAAGxj5xhZMZwpGF9P+BP7S3hj4waetuky2+pohM1nIwBYA4LAZyPcdRkHoQa+&#10;kreLRvD+hT+EvEdguu/Du/X7NPZ6kn2iXQVc4EEobPnWJ/gkOWhwAcx8wfF37Zf7Dvjb9lTxE3xq&#10;+BUlzeeEDMJZljZnuNFYnhXfkvDzhJTnGSkgzteT6viPhTB5vhPr+XNNNXutfv7rz3XXaxngsfJT&#10;9hiNJbev/B/M+ikuY5ABu5I6Gm3doqjdHznsO1eR/s7/ALQen/FfRY7bUZUh1iBcTxZwJcAZZfzG&#10;R2z6EGvWrW981NhGe1fkMoVKFV06sbSW6PZcdDNu1bJIHPcZ61haxaP5hZR74rqL62G4yrx/Wsq+&#10;hR1KMmAfusRUvVWZKdmcleM1zH9nlzuA+Umub1G4lt5NqZDA5DKeRXU6rB5UjOF+6entWKtnZ6lq&#10;cFpdSypHNKEkkgTMiqe6jB5H0P0PSlTjKrVjCL1bS/E0uowbex654R+La6V4Q0GPxD4hS31jWXkg&#10;0/7VD5Uk5+dygxncGRWOTjOc4yRW94vutV8UwLoOpeD9Q1ixEUTT6tZxrBcWsgVmQ20hLGTYWcHe&#10;AgBbdncI28o8V+J9J+GmjyxaX4Q0q4sTdK+l21mY0lvbyZzhliRQsbtMZXaVckhXbBJYLZ8FfEz4&#10;4eG/GuhzWfxQ0TTReX9lENHbRjO/nT3EcUMEU7XEfluxkQKdshBywWRQN/8AVeWzqYbDQo1ZXtFJ&#10;vVtu1m/n1/M+CrUozm6kFbW56/4AS11+XQJvFy/23F4X8R2GqaNqUEptBLdW0iXEdtcAqz2rOECy&#10;RsOVJxuXmm+A/wBo+48V695PjXWYLTUNA+LttNeaLc3LOukwaib+zygbbtiiDgbgq5KOCA25RX8X&#10;+Nv2i/hV4o/tT4qfs3QSxak5W2vPCfiSyW+mg3KzNc2Nz5ELRg4YJuyWAIwVGOY+OFl+zL8eT/bG&#10;i+O5fAXjC6RNPg1DXPDd5ZTXMPmRyjct0ghHMEapL502GjjLCWNBEfoaNaVCNqckn2ejejS316/8&#10;OcLpKb95aPqtUvuNa01hV+J2geE7No0mt9fkglhhk/1ctnKbS8jl43NJIkFnc7Pup5jHA35r9OPH&#10;U5m+Fd7LKg3Npe4gnvtzXwp+yN+x58U9c+Kt78Qfi5fwXV1qWvX2rSjTJ3ksrV710a5mVnt4ijus&#10;aIF5XCAjGTj7h+LV2H+GOqm1BKKqxJjjI3KD/M1eK5oZXi6s00uWTXoos5/ddenGPdfmePeEo9Nv&#10;rEK+fPQkYA6jtXfeF9Gj8gO0fOeOK8++FUTXWokSIR8+K9s0LSY/JVlTHoDX4xw3gf7anBKCXKrO&#10;y3t1fme3ipKk2m9Nw07SA+N6fhiqnxH8ReAfhf4Gv/HnxF1230vR9Oi33d5cZwuSFVVAyzuzFVVF&#10;BZ2ZVUEkCs346/tB/Cr9mfwgvi34l60Ua4Zo9M0q12veajKMZSGMkbsZBZiQiAgsyivzW/aR/as+&#10;JP7SOtf8JV8UdSt9I0HTQbiw0CC6/wBC07AYGRnZV82QISDM4XgttWNWK1+k47+ycjwfspxU6jXw&#10;/q+y/M5cLQr4yfMtILr+iKv7S37S/jT9qDxjNo0IuNM8F296ZNH8OFxiQI/y3V1jiSY4DBOUh4C7&#10;mDSv4bDqfxV/aS8ft8AP2PtGN1es32TXPGCwiS10wDO9If4ZZgucknZGBk89JPAHw/8Aij+3Frs3&#10;hv4Y3Enhb4Y2e4+JPHFwzW5v4AcMInIzFARnMnLPkBAd1evfEf8AaS+Dn7Knw0f9nz9jzSBpumiD&#10;7NqWvtGI7vVFGNwAHMEJbJ2ZLPwXJPyj5LB5XCtTdau+Smvx8orr+S6nsVMRGj+6oq7/AC82ZWoa&#10;V8F/+CaXhW28M/A7XV1X4h30ks3ibxpPL580U7KAfIkJyZGJffL7BU4yT8vfEf43614h1aa+1Rrm&#10;SWdma5uPM+Ys3JOCcnk9ck1h/Ef4m3PiC7lvdV1FpXdiXkJ6H2/xrxrxt8VZ4UNhaTblUkebu6D9&#10;SK8zNK9Su/Z0ly01tHz7vu33PQwTpxheesu/9djovG/xXhaznt2KShmI81e/17hv5Vx/wh+Enjn9&#10;pDxefDHh68gsNOhmB1PxBqZYWmnQnPzylVZmOFbaiBpH24VWNXvAXwY1j4jaC3xN8b6tFpXhNJiZ&#10;pWuVjnvI1zvMQIIRAQFMzjGThRIVZR658J9D+I/7UWqJ8Ef2b9Bl8O+CNPz9u1lIzAkkZ+/J5j4K&#10;BsfNLITI6hR8q/JXPh8NOla6u+xpVqwknZ2Fu5fB3w+1uP8AZz/Yc8H3+ua7fqthqvie6tt17qc7&#10;su4zrEzqqFwDHYxMyR4j817iRWZvtj4Gfsm/sgfsB/Cmf4yftmi38Y/GeeI3C+F7+98yHTpCQ0Ru&#10;FjwFIxkxFsBWClP4h5tD8Sf2fP8Agm74Cm0T4JvZXviwW5W58ZzZV4HK4YWYI3RkEn96RvPYL3+H&#10;viV8Wfif+0hqtz4qvvEN1p2h3N88c+sXgeae7mOWMUCDL3Erc8DgZy7Ac19ths1w2EXM4KdXpH/l&#10;3D/N+S++55DoTrX1tD8X/X9WPZv2wv28fjh+2B4zn8G+BI9Q1yeSRIILbTI9kFkoB8tV2YWFVCEj&#10;kAbSfU15t8P/ANlzTk0uL47fEf4q2lr4e0/Ujb+JPiVrNk0+k2E4UMLXSlzu1a+xuICI0YCq4LIz&#10;OnaaNpnwv/Zr8KxeCfiL4KvNZ1XUPLutO+Bmmamf7S1s7QUvPE97D8tjbfxCwiIlYMqsQBFcHvPC&#10;vhnxZ8bvF6fF79qTTrDWdYsbZrbwj4P0m0Fn4f8ACkBb5YbGzjwgC8nn7x+Z97Fs+XmtbBZfF4rG&#10;1uerPp1f3bRXydux6ODw+IxEFClHlgv6+bDwPB4o8ceDZPCf7OHhbxB8K/hlrMEkXiHxTqtyo8bf&#10;EEM2ZWuZEYnTLKQED7PGxLgsJJZ8YXvPCfgLwv8ADLQI/C3hHQINNsLSLFva2sYVQeCSfVj3J5Oa&#10;0tD8RpoGn+VNaKkcSCKNWO0qB8oX+X5VJda5BqVp9slhIdRiNEOdor4/McylmlrPlgtorb/h/M+p&#10;weFp4SFoq76vqYfjTQrzSobHVnYqssuxkXqAwLA5/A/nXT+Gb6LU9P8ALaXdJDhcH0zxVXxpc/27&#10;4NF1ApKwbJSCeeOv6ZrnPDevTWV8JLZsq6jcOoPf+n6V8viZypvToa04yrU2+tz0TWCh0NMP1n6/&#10;gc1yWo2yXumyykZKTNkg84K5/mK049aGq28durcISQR9Kq6fFCILq1nDAK5baRzgc9fxpuSrUC6U&#10;XTXvHZ/CzTbz+zIZZLeTc8CF5X65AHX3616VbweRboAhVQoySK4DwTrssmlJZfaiEibyyhGCAOgJ&#10;+neuS+Kn7XEGmamfAXwW8PDxHq0TGG8vd/8AoFi4BGCynM7htqsiEAfOC6smw9+Eoe0gnH8Tx8dC&#10;dStax69eTrp8klzNeRQRqdzTyvjCgc9f51yfjD9tH9n74VBofHnxESLzljEMenabc6hK2QHRvLtI&#10;pGClG3bsbcMvPIz4Evwv/aU+Iut2/iPx/wCPNRsHWcSQ3dtKsMtuTlf3OwgwnY20+WFDAAvuOSey&#10;0X9lbwRpypBDDLMS2XklGWYkksWPcknJPXr717FGdOPwXk+ttF97/wAjilh6UP4skvTUt3n/AAVG&#10;+Cerz3GlaV4U8dw2sbgR6gPCrA3YI58tZZEZMdMuoJ5GP4qZ4Z/4Ka/syaaktvcfDP4i2DsSHur/&#10;AMMwy+acdSYrmV249RnjtxXZaP8Asz+F7i32LosDFR8rSLkd8DAHb1znmpz+yf4fg0if7T4etrid&#10;i3lmNSNwPQDunXr7de1dH1rEwV/ZafMn2WWS0cnc4bR/25/2YvE2ow6Xb/E6CwuJ8xpb6zZXFizj&#10;kAZnjVec9M84967zR/FGm+KdCe80DVLbULWOZlju7CdJYiQSGAdSQSCAMZzXk/ib9inwxqFtfa3e&#10;6QRBHG5jjkUFC2cKCQDhScDODwQfWvJZv2K/HPw+nOs/CXxTe6Zfld01z4f1B4Rnnjys4bqeobg8&#10;5yTTp53Rj/Fg4/iEspoVf4dTXzPqu7nlmdd2cDknpj6j8TXVeHL3ztOWA4PkAoOMHHGK+Q/DH7U/&#10;7QXwinGhfG3wGPF+nJ/r9S0mBLPVoV5JdoCRDc84ACmEjk/Mev0T8APjZ8LvjXpd/qHw08XW2qC2&#10;hja9tQjxXVk5LDbNBIFkiPBA3ABtpIJHNelSxFGvH2lKSkv636o8/EYKvh3y1I/Poeh6nLBOlrOc&#10;YZdrHr06foaraj5KWiq8f+rcEEn/AD6D86fdW7S6aDCpHlkMo/Sqdwt35G6QMwZRnj0rWc+Y5Yw5&#10;SAFodZcwR7kDhwwJIXODnPp/WujutdB02ayksoYhM0XlLHGBxli3v6VzltEYr+0ubSZk42NhuHGS&#10;SD7YJrcv2jedEWJCNi5Hp2rmUbyNr2ViTRZUsbj7KsuUkTegznkcH+n511GnXIkCOBxjoK5BvMEs&#10;N0pAWI4kB6nt+Wdv5VvWd15EZleQKsedzN0A5waLtPQlpFvUrkhM4wVcKRnr71V1DVodOthcy3KY&#10;U7mHoPrXK+MPibZ8WHh5RcyyfMLjOIlHrnOW/Dj3FYU2mT+LRcpq1693LbXgVVyVgZMhkYR5I3Bg&#10;Tk5PPWk7uWoLlii3e/FO/bUzb+GdPW4VmwLuZtsCgkZ5GS5Gei8HGNwqbR7WXU76z1vxdeTX09ju&#10;McW9kgUHgnygdrEY+UtuYAnB5Oc/+yIGuHgtY0G+MSREYIPy4/wP41raMwm2xs5AkXacds8Z/P8A&#10;nWsI2jsTOV3Yt3skdtqJfdlA5QsOMqe+P1rpNDuTJCiDa2U2vg9j3x9RXJmVJ9OHnDEkbbJRx2/+&#10;tn8q1fDeoLFeLGJOUUHGffH866YS2MZLSxo6wGaRA8IQldrn/P1FcxqNnEkctuQSWYFP93Ndf4pI&#10;EK3CjIZOMev+f5VyPiyeSGyiuYkPmbNp2nuf/r1dZxUHcVNPnF+EVhcW3gu98SajZKtxeapcSIVI&#10;O5EYwwtkesKI3/Aq81/aB8QRiwaISH5Sc9++K9quLIeGfA1hokTACG1VSCx6jgH8cV8wftA66s0s&#10;1t5pBD9u/wDkYrzKUFc9CUrnzT8YtYkaURB/vKTjPfJrxr4iSPa6IBDGqvKu2R+/zHH8ua9N+J90&#10;LrXnCvlUG0AdsfWvIvinqO64h06EglVLMMdGI2gfkx/KvpMDSvFX6nHUleR1/wCxx4N/t/4lT67c&#10;RAw6XbGVeON7fKn/ALMf+A19YJalIflH5dK8r/Y18Ex6L8Nn8SSwbZNXuCyknrEmVX/x7zD+NexS&#10;QgqYwDyOlezBLfuc7M1oB1IIx3FTRbV+UqfYipZ4dhCbct79qieFgBuDYx2NWA9ZUGc9PanJOvBj&#10;XpwQab5QBB3HP1ppjVhsB5OSMGrSSE9yybmPcQCCc9OtOFw5b5U7cHOKgigHA6gDnNW4IQTtU9B6&#10;c1aSJdxbSaUklnIH+7VmESN8x7HnA6VFaWkiTbnAw3UehrRjtgG4HUetaRjcltElhcvC2x04Ofmx&#10;1rTi1GGRVWIfMeOR0rPSzkkwu0rxxk1ctNMi8tSwy4YHNapEyeoniXUINF8PXWr39yiRW9s8sjP0&#10;AUEnpz0Ffnf4Tubjx34z1z4h3bmQ3Vy7RSHILIMhSfcgAn3Jr7d/az8VWHhL9n/xFNda0llLeWEl&#10;paTvE7ATOjBR8ikjPIB6AkZxXxx8HtLSz0UKU2oI0LgLnOBuP9RWWPcqeBlbqXQjeokdX4I0ET+J&#10;7YmDLRQuFI7H5c/pmvpH9lH4UX/xO+L+neDdOt2Mupanb2W/bkJucbj+AyfpXmXwn8JNdySa1LH8&#10;pVyPl7DBz+OT+VfZv7E9lqfwQv4/jDZaNaXN/pEA+xrqEbmD7ZdfuozIEKlgokc43LkoOR1r5Kgo&#10;e1jKrpFO7fl1Pck5Oi6dJXlLRep+q2neH9L0HR7TQNPsES1sbWO3t0C/dRFCqOPYCmXGladN0jKH&#10;uetfH3xH/wCClvx/8PWcGj6F8DdFlu7dPM1nX5FvHgTA3NFHaAoASpyrG8JO05Rdwx9P6R8YPB+p&#10;eBNH8dai9xbQaxZJcQLDZT3CkEZ4McZJ+hAbn5lU5A/Q8PnuT4mnzwqrlSTu9FZ+bsfM18nzHCtR&#10;nTd3dK2u3pc2H8MwScwyqT1weKo3Ph2WE42dRwcVymsfthfsz6B4ofwdffFzT3vobdprsWcU1xFa&#10;Kql3E8sSNHAyqpZlkZWRcFgAQT6VG8dzAk8MivHIoZHU5DA9DXoU61Ctf2c1K29mnY4qlGtRt7SL&#10;V9rpq5yVxo8yAsEP5VSnt5UyGU120tnBJwyjrziqk2h20uSME+hFa3aM9DiJt4J+lV3uHiI+Un8K&#10;6nUPCxeThQOM4zWZdeHZYTu8s/UilcdjLW/kOAJGHqc1NFct3c/iaJtOcHlceuKrtbMhypPWmmws&#10;rF8XOD94/nThesp+Xis3bOpyp/Wno1wvDc/jRcOU1YrzPO8/ianjldxnzOPrWQk5XGQPfmpkvgBg&#10;PTuCibMT4xmUdal85fulvrWKt6zAZbIqRL2ReAT9c0XsFjWUAtnAp4Ma9R9KzEvZCNxbPqDUy3bs&#10;Bxj1ppisy+Jh1R6esoJ+9WaZWLZJP508TtnhxRfURoiSPpmmhyaqrdMvLYpDcsRkH6Yp3GkWt5HO&#10;eppVuscgk/SqRnkIwST60jPIo4/KpbY7GnHfE8A/nU8V07chv1rHilkzlh+Gasx3DYweKEwaNJp+&#10;Mkmo3kaTgHNQLMMYB4pDcbercVROw2eB3bvVd7fAII7daubhJyH+tNaEsOGz60mrjTKBgOTz39aU&#10;RgcbhViW3YcZ/SoJIymSewpPQpNMQqqncTx2FCyg5/LmonkAHJ59KbvJ4C8Z54qb3GWw7njt9aUB&#10;WySxxVQSSeYUQn86XzJBklsevNO9gLqCILwKbPEPvDvVeO4x8u/86nEhcYLfSqb0DqVZbQdcdqry&#10;WAZvlXPqTWqqIy5PFI0MfVcZpNDuZLWBB+77ZxSGyAHQH61pOnoBx7VC6Z53dfYVNrD5ig1qo6Dp&#10;1FN8kjDY5q48YByDmo3j3HA4oGncr+SGYAYyKmjt8rzQI8HcD0NSpjAJccigGNWILninodvTApTw&#10;McUwsBgnnmgSbJ9LsItW12wsLmJXiadjNHIuVdRE/B/HH5V8Y/8ABQr4xWuta7qPhjUkw0KlWtyf&#10;4eQGA7jg+4x34r7M0vUl0nUBfyxsyqrghTzypHFfmf8A8FDfFeleIvEWoW1zaLJPb3T/ALudNskT&#10;A9RnlTxXi55U9ngmr7noZdDnxF7bH59/tMeFZZb+Sa12SxtllXd059K+Y/GPhi8tLa4vGeONUQsN&#10;x5P4Zr6T+J3iLVb25lg+1Eqp+7KAwH49TXll94dfxz4x0DwJEsEk+r6vDAUEZzs3ZY9eyg1+fUea&#10;OISR9JO3I2Xvhn/wTx8Z63oeg+MPGWn3F1pfiSy86xu2mYxxzJ/rIGUY5x8y9cjPpXtXhD/gn5oX&#10;he4iifR4Bu+60VvvJ4/Cv0K+Ff7P8XxA+EFl8DNOZIZktA2jyleLa6jXdG3tyMH2JrirDwXqNxbl&#10;dRt5LTU7C5a3vrRsq1vcRna6kHpyOPUEV4XFks1oVVJVJeykumya3XY9vIcRgHQcZxXOu/Z7M+e9&#10;B/Zz8C+HIVWXw4ZZ1HMciCMHH5V1mk+EdD0u1KWOi28AbhP3IPPcHrmvZW0e4A/0qBHLD5t6gk/n&#10;T4PC3h7AWTw+ucghkJ+U+v1r4JwdSV3O/qfTwxtFRs19x5jouj6hZtsSNDASGwIjkk/XpXU6NZsZ&#10;gDZsBntzg/SuqTwnas2FXGCOMc/pV620EMVicZHoDyKSi1LUJ4ym1oM0TS7ZVD3NgHBH8JwR+Fb1&#10;rp9urfJbhRngCn6RpaQgI0IkUdRuzir8kUMTbY1x7FeRV1a3JHQ8avVU5BbqNgXcFYdXx2p8lyS4&#10;t2jDkqSDnGak0/THviRbynzAM7W6H8anGk/ZLgi8tmOT94NkCuGf1irqnZdzk5oplJbKG6wY1x6A&#10;nrVDVvD4ZCmQqk5+YDk1r6haTupFowjJ6I/H61nTtqcUfl3EOT3Y8g1PtK1JWkm/PobQm73TOZ1D&#10;wBZ6lE0dzGuG5GGxg/Xisx/BOsaEN+l3e6NRwkjE5598/wBK6579opMvb7fTBJH/ANah7vTpW3M4&#10;QfxDdilSdCsrSep1xxFaHmjiZPF99pciRav4fk2hvme1OQfwODW5pPibw7rabNKvFXAzIjjDj8DT&#10;7nTW8RXTRWaHyV/5atghz6D1HvWP4g8AW9+gWaEK0ZykkfBB+uRW0aEqSvHU15qVXR6M/RGCIp1B&#10;568VPGijpgGpViIGNtDIT95RxX9gpWPxJu4m0BRk/rSMoz8rYPeldh1MZ6dqgeeJjhXwR1BFJPQL&#10;DjvH3SM+gqGWV1GGPHbNOMh5UHJPvUUzvjBH40mx21IWnA+4+PYmkfUAAEZc+pNRuynoAPpUZLZz&#10;nP1pFErfZ5ugwc0nkBl/dsD7VCdq9ePSnJNIOn/1qAHPbgjnOcdqhktX6AZ+lW4pDINpxnpUkcHz&#10;DH8qEK6RnC1OcgED0xUkdvIDk/lWgLZyNx5+op62gUHMf5U7ahfQpRRjjK/pUsaoeoI9Ksm3RDkr&#10;SPbO33VHT1p3J3Iv3eeDz3prS4zjofWkmgkQ4KkfSoJFkAIV8Dtmi4Ic11Jjhzj2NQy3WDhmPHQm&#10;oZp/KO3bk+vSqct0XYjP1BqXIpIsSXoHG4+2DUX21z8o6e9QMXPYHng0x5HXlhjjjAqWV0J/tQU5&#10;I79BSfaYmPIFUpJySc5PHSmibBzu470rsaTLxkRTyeo9aaV3g7GB+tQQrJO2V4HvVmKCQ8KOaV7j&#10;BbV2cFlyfUVZtrTcdoB46HtU9jYzOwySOa39K8OzTMCQpXrk8UDMzT9GeY8J1robDw/DaqHuePbH&#10;NW4oLbT8R26qz9228CieVIomvb24CIoy8kjYAHr7Cgm7ZNGVH7u2jCLj8TTNQ1HS9Dtje6xfxwpn&#10;ALtyx9AOpPsOa5648a3ury/2f4HshMTwb+4U+UPdR1f68D3NXNF8CQJdDWPEl5JeXhH+uuGB2+yj&#10;oo9hildvYfKkveIpvEnifxG/2bwvp5s4Dx9su0y5HqqdvXLf981d0TwNY2E51PVZ2urpx89xcNuf&#10;8Ceg9hx7Vavtc0rRISE2qFHXOB+dcdrXxG1HVZ20/wAPW73EmcEoMKPqafKlqw529Io7TUPEml6P&#10;CVSZBgc8gfrXHax8T73U5msPD9rJcyZx+7Hyj6npWJf6b5X+m+NNYMrnlbGBuB9f/r4+lZV/4uuT&#10;EbTSY47O3AwEh4JHuf8ADFVclI0tU+0yt53i/X9v/TlaHLfQnt+lZNz4sXTojb+GtOis1PWVlDyN&#10;7kn+fX3rHu7x3BOSf1qnJc54bj2Izmi6ZVia+1C+vpDPd3Mkrn+N2JJqhMzFvm24PSh7g9uB3AqN&#10;plbqvT8KVxiFxnBP5irdpCTgHBHt1qvH5Bwcd/Sr9jb72AVwKpEtmzoGnK8i4OM9ea97/Zz8JpLq&#10;X9qSoNtsu4c4+bt/jXi3hGyaW6SPaTk+tfVvwk8P/wBg+DbfzIyslwBK+cdCPl/T+dbR2MajtG50&#10;9cj8Yfifa/DHw6uona1zPJst427gfeb8OPzFdceBmvjf9sD4qXGpfEG60y8uRaQ6fmCGGd9hwDy3&#10;PqefoRUVqvsomeGpe1nrsjt9f/bS1OOEwWUMEMgH+sCA8/Q8Vwus/tsfE23jmFt4iiAdSObWP5eO&#10;x28V4DqHjHTbnc/9vW6k5/5eF45+tYGq+MNGMRzrls7Kedlwp2+nGa8mtjZ30Z6sMPSUdjT+IHjD&#10;VNbv21KbWL7fJJvkxct8xx+n4V5h4i0GT4k+IXg8Q6pcSadY222e34DSSvgqN4G5cLyQDk7l9xXS&#10;61rthbac2p30263iQsUyoJ9Op7+nvUekWmjpaJLPKftMjGSbypiVDHGcsDggcAZ7CvFxNepKFos7&#10;IJRex5xqn7KXwY8Txtp+p6DdXAK/M82pz5H/AI/xXBeIf+Cc/wCzfrwcXHh27Rw3yzLq1wSB6AF9&#10;vp2r6LmksDFJFbTqhJ2s6nrWRcWos3E8shkcZMZUtj8ecfnXnQ9re/M/vNOdWPHvh3+zhofwhVPA&#10;fw/1a70/SYw0xtY3SdnkfhmZ5lZvwzgYGBXV6h8LNSaZVTx3qJKnBUQ2oB75J8nP5Yrrhc6et3Fd&#10;iFYZpUP74gHIHY9qtzXMoTd9mYq4DExben59629rX5bOb+9k+4nflX3I891H4K6o8S3Uvjq+WNsg&#10;KttACx7ZxF+H+NVYvgPrca7pPHd0nGSqwRcj3JTNep2cz6tHHcQRb1IzGpI6j39qmTwnd3NyNU1W&#10;5AMZJihicqn4+tZReIavGo/vY5Si9Gl9x5NJ8AQheVvGd60mcu58oEfkgz+NQ3XwKihdGfxLfuwG&#10;QQFx+W2vWrrwuJiFvLsGIvvZFG3PtnPSomtjcXpVWVAOVJAOQKJVcYkrzf3gvZvovuPG5/gnfwnZ&#10;HqcxdsfO8aLx+AyTVMfBbxTHciRtUmHJIj2q270Bz2+le53VrMIHzJD5gQ4Zjxz0rK1Y3kjx21s4&#10;CqwMjjuP8KKtfGRj/Ef4DhGk/so8mX4e+OtOlkF5DaOi/cdYjz9fnHen6z4f8a6bYKTGjMw+RPJJ&#10;/P5/yr06BITdNBLFhZGJLKC+R78/54pdS02RphNfB5LaNSSsQAOe3XtXO62P2VR/gafuG9Yo8L1S&#10;x12WORvtskboQpEens4BPb5WGecdO351Tt/B3xNu4xdadrkW1WKyCfTJV6en7z/HNe7a74b8M6bY&#10;DUI5VtygVwz/ADEnrj6np+NRSaa+oxQStetapIuRFHACxJxjJ5/lzU/WMytZ1PwX+RdsMtoo8t8P&#10;eAvHurJF/aU1tHCJCkySWjK5GOCuT06eveqnxF+BOqal8P8AXo9Y8XxWFlNp1wl5dQacZGhiMbAs&#10;AZV5A56jp2r2rRtJk0u2dWdZ3eTejRx7SQeu7JIJ79vpWJ480fT9e1LS/DVxbSXNlf3LPqVtJxE8&#10;EYBZHAHzBmKAqc5Utn0rb6xi4wtz/gv8jFxpSfwnyF8NP+CPfiGz0O3n1j4/qZLy2jkurf8A4Rx3&#10;ELEbmVWM6kgFjhiOfQZ41LT/AIJR+MfD2stqtj+0XI3llSg/4RgbD6g5uCTnjuMDse36C6TY29xb&#10;JNEgUBRgYwBxVXVPDNtctII4gFKlTsPLVFT2ylzXu+9kVCcb2tofKngT9l74meCoZ5ZvG9nfjAMX&#10;/EteEgY5GDI/fFb/AMOvFXxP+DtxJoUfgmPVY7y7KIwu5LcbpJNw/gccE47H6V7zqWkXWmaYTDC2&#10;1FIDFsknsKs/AzwpD4w+IDX2tWiNa6bGJVCjrKfugg9AOT+AryMZCrOFpO99D0MNOkp83Ltr9x4p&#10;qPwY+Lmha34g8R3HhSOSx1i4hlRtLlMzJtVlbcpVWyQExgHgHJFYMWoz6fq7C0Y7LUASx9f3nf6V&#10;9/3NvpUjrb29ogQKQFKfrXI+M/gn8N/HrG61rQo/tUYAFzANj9eOR178GppYKVCkoQeiQquIjWm5&#10;SVrny7pesQJtuL6LDKheVc8bsdP8+la+jam3lvfTSjfK+M+nXJ/AZ/Suu+IH7Mmr6Gw/4QvUP7VB&#10;LM9ncBUmOFOMPwp5xwdo9687vbfUfC0yabrenT2NwoIEVxEVyc8lezDpyMitaik4KPU54pc11saH&#10;iPxDGSIyRgjMhC9FHb8+K9N8MNBo/hK0t2lQExh7hmP3GOWbPtnj0wBXi4niS8jeRCV3gsOuVU5/&#10;U12cPim2jKpbyGWJgd8MpK8ex9f0pyoyVJRXQm65rnV3lzHbzGa4ctFyEdGzjPPNM03xXbWuu2gF&#10;wypHMGDqvLcjjmuVufENpZzGSwnZVb70W/JH07YqnqGrWL3CahHIUWOUZUjaWGefasrKMdA1k9T0&#10;PUobHTr+VWaMQCV9iM2COfeq8t/Bl4LSIgjnJI6Edx0rl9U8RXN7Jvup1czBsoHBBwcHB+lVf7Rk&#10;t3F1C21Ily7uwUKnUkk9MCpvP4uhVo7FzU9YOjWtxfNN5a28bSsAwAUAE9f6V8g/EH4xeI/i/wCI&#10;Lrwn8MLl00uSVhqXiGIYN6SSXW3IGVjz1lHLH7ny4dtT46/GS++Pmu/8IH4EmuF8HRSBdQuc4bWp&#10;VYkhSP8Al2XC4B++fm6Ba6LwJ4L0/Q9Ga10u2jgk2BVbgZbp8ucjgc/h05rKpX5vdg9e51UaEKS5&#10;6nyRn+Afhbp/hDREh0vTUWfy2RHkiyqHb1xkZAz2x1A4rqW0TTtGsZNe8W6qLPTrNC63N3KAX5yx&#10;AJAA469ByTXo/gvwC2rwwXGrLcLp8eU0+zSTNxfSDliC3CouVLynCIGUYLvFFJ9EfCj9kr9l/wDa&#10;K+C2v/Bvxpoqj4iapHJJZXt/dFoHiUEpb2anCxhVGW481zlyxQCOP1MuySviouSW3fr5HNi8fyn5&#10;pftJf8FT/ipcfBmP9nT9nUReGPC0ksj65rdjCkd5rjlnxFNIoDGJVYgK2ScjtHHt8E8F+M08aad9&#10;sdgt3G2LmMnJDev0NdD+2B+yv4v/AGY/iXqXw+8SWMkduJ28hpEI3DJHPuPzrxTTr3UvA/iGPVLR&#10;t0aECeMf8tIyeR71EKk4z5KnT8AgoSjeHU+hvCGuzRzC1lGSpxknrXqHh+SK7t1j6Pnhs9RjpXjP&#10;hvULXUbe11nT5A8MqhkYdwa9l8BqlzBHIvJxzke3UV6+GfQxqLQ149OuBKFkiIIGFB5HPbitKw0B&#10;nkK3SfKOVx/Cf8P8/TSFiJlTuFA2jHf1/wA+tXo3toYFlnUA4wzdO+MfrXeoJ7nO2c7qfhmePbLa&#10;rmM8nB+7UculPNY+QVwy8g46/n2xXQ3WpqYC32fcx544GOx/nVOc3XlhrYLsJypUZH+eKHFLYEzm&#10;W0rjyCozuO3HHHt+lQX+k2lxbmznVX3DkOPvCt57VZJChYKSMfj6f0qvq3h+Ybbu2feVTB7nj+dZ&#10;OI1c8R+IfgvSvDUraT4mEo8J6pLtS9SRh/Y92xJDEg58lj1HQZOOnzed3elat8NvEMmg6hlfLkzE&#10;23hx2PufevprU/Dtl4g0a68Oa3B9otLyNopkbtkHn6g4I9CB6V43eeBr/XbC7+DXiONj4g0CBpvD&#10;94V/4/rIc7M92RcEdSUBHBSvOxdCyujeEm2ei/s4fGu70HWIZRfeWcgAA9D6Y7ivprXtUCLb/tIe&#10;BrYm9020a08T2Vuu5rvT2IZxgKSzRMqypgbjtdAVEjZ/ObwZ4gvdG1Pyrhmilgk2TJ0IIr7I/Zm+&#10;Mj2sSwXkhlhlj8u8gJ++p4J+vcV85jMNKSUoq0lt+q/yOyhV5JWez3PZtc8RQaxqJ1K0uUkhm2m2&#10;mRwyMgXAKkcEHg++agTR0VGvdPt0jl2nfG7YjYYGdvXZ64HHtzms218PW3hz7T4UtZ1axiIn0SSP&#10;tbPyiZ/2DuTA6KFFbWjygWawXXzAHDVNOfPTUu5lUhyTaNHRBAtliVTBdGIuYpgNyKRgexGSfmBI&#10;44NJo+lmTVFuHjBeGAkY7FzgA/gTVS1c6hqQeOMCFWCjjBCjPA9Bkt09a6jwzeWyTXcc9uXV5Pln&#10;xkjHABA9DnkfpWd4TqWW5XLKMbvYw9Z3WEcplhyNu1VC5z9P896wtE0r7RcHUL6N/Nd9xy2doPUd&#10;PQD8q7fXbK4uBuhWN96ZVOMEH096wJrSS0Ukxsm0fMfSiNOUYNsTknJIr64IrSwZoSGaZtsZHJGe&#10;P5ZrS0bxVc2UC2L3xccBg/I6e/T8KyXR7m/DvkJbRFs56OeB/Wo7iR7W1lvSqyIfQfrXXgaGnOzL&#10;ET15Tp9R1qMJhLJASvDoMZJ7EdORmuavtO8NeLb/AP4R7xFZwTWRhYzwSxhkPGMYOc5Jrldd8R63&#10;qc0cdhcYgU4AQ8j/ABqfwvcSotxe3ztuM20AnkYGT9OtexJxjQucmrkec+P/AITeJPhXpc2geDdK&#10;uvFHw2+2m6fwVJftHeaLPncbzRbk5NnMCdxj5jk2rldyRFPFfiT8JtIvNIHxj+Efixbmxe7WFvF0&#10;FmbQQXJBIs9bsxzYXfysPPUeVJsJyyq0p+z2+y3MRFxPyw4TdkZPt+Veb/EL4GXdn4nb4q/BzVYN&#10;J8QtbC31KC4t/N03XrbKlrPULcEC4ibaO4dSFZWVlUjnlCFRfvP69TohVlGyOD/Y4/4KDeL/AIM+&#10;K5vAnxW0wyWwX7JreiaupaC8gJ5UjOHRsbkkUnsynoa9/wDiR+xZ4U+IOk337XP/AATH8SQyNaWn&#10;2zxj8L9TlZ5UgUbmKjcDdRA7sOpEseQcg/NXzr49+Bngb4yIugeFPCF/oHinT42lv/hO1x52oacm&#10;d0t34Zu5SBqliOXbT5WE0QwCSFknPB/Az9qP4t/sieNbDxBpfiuV7aG7I0zXtPkdVaRf4JFb54JQ&#10;OsMgDYPGQQaI8lJeyrx5qb2cd4+a7run/wAE2+KXPB2l57Pyf+Z32tfCT4S/tb6Fe6h4EeHwh8T9&#10;Jhmm1rRNTfy4r5xt2rIxwiKxDBbwAJvZVuViDfaT8+6nF40+EXim78CfEPw7e6TqljIqXemajbND&#10;LCSoZSVbBAZWVlPRlYEZBBr7z8TaT8Bv+Cksdj8T/hdrtn8NPjfaES215ZzraWGu3A/iVxhbS5bg&#10;YOIpDx8hb5vAvjxa+K/iRqS/AP8Aas8EHwr8SdBtPsegapeQvawTlSXMMaEBYBIS7i1/1Jkkf7P5&#10;JkEL44nLk4qpG1ujW0v8n5f8OEKzk7PTy7f5o4/4f/FjVLB0aC+CwgDgdR/9evtj9iL9svUPA813&#10;4e8aWK694T1u2Frreg3rbre+QsCAQchXAyVcDKk8defzm1PwP46+EHiCHR/HunyQpcQ+fp92gYwX&#10;sIdk8yNjjem5GU9CrKVOGBFd/wCCPjDqFpcpZWVwytt3GLdgBQeDn6+lcmFxuJy7EqpRdn1XRrs1&#10;1TLnRhWjaWx9qftKfsgar+znaXX7Uv7DmiXHiT4U6ncNJ4i8DRfNeaHKRuLwJnjaOdg+R1+7hgFr&#10;zn+zvA/xx8B2/jTwlrTtyXsdStCyT2cykZU9CjA4yhweh44Ndz+xv+3L4t+C+q2+oXmsRzPMGhvb&#10;S6QPHc2zNloZUPDIVGD+hDDNdp+0z+yDoHiTR9U/bl/4JyIkV6QLn4j/AAjmmxFep/HcW56bl5Ky&#10;gZA4fgnb6FfA0MxoPF4J2ktZQ6x813j+MeumpNGrVoNU62q6P/M+k/8Agml/wU51fxRcab+y5+17&#10;qscHikAW3hfxhPNmLXQDtSCdjjbc4wFc/wCtyA2JCDN9x6/YhLdpF6Yr8HfCut+BPj34T+1Q20iy&#10;wzeXqOnXA8u6026XIKup5RhyPQjPuK+v/wBkv/grBrvwkgt/2bv2wtWluInUW/hL4gzDKkDhLe+c&#10;9wMDzjyOC+V3SLpLPoVMrqUMcryUXyySu27bPzOevl96vtKHzX6r/L7j6Y+KPxA17wr4y+1+F9Re&#10;G9TcqzKAxXIK4wcjofwrkrHS9X1O+m13xBdTT3l2++eaZyzO3qSev9K73wp8KtT8ZagfFurpmOY7&#10;4twyGU9xXSah8OobME+VuIXCjHAr8NdLOMVh3ObkqbbaTbtr1t3a6na6mHpyUdL2tc8lniliDR8h&#10;j93Fe4fDDwhF4U+B0sV9bMk+rbpGLkA4fCJj6jBHu3rxXneveGHgmU28YLbxniu7/afsPEK/A/Qn&#10;0nVHkiiureHU1t3G+6M8L2sJXAwBHdTwXJIxhbY46YP6N4V4GCx2JxU1d04pJf4nq/uX4s83Oajd&#10;GEF1f5Hx1+2L8Y7LUPhx4Z+GWhWMEOn3Be7sr20nAOpQ+aFBkQKOFNunJJJZVJ55PAeCtNnNijEE&#10;/hXO2vhrVvH/AMVodMeeOS206Daht5CyIpdmxggbWOQSOnTmvZ38KQeHrFYfJ2hcFR36d6+I48za&#10;WZ8RVZdI2ivRf8G57eW0VhsFCPV6/eZEcv2CACV/urwD2/zivMvjV8XtC+Hmh3HiHXLoARofKhB+&#10;ZyOcYFb/AMY/iVongDSZdW1W5VdqkRx7wNxwT34AAySTwACScDNfJ3gX4efFP9vz42Dw9pk7QaRa&#10;yiS+1CRGNvY22T82OCzMMhE4LsMnaFJTxciybE53jFRpp26v9F5/lu/PulKnSpuc3ZIPgr8Ffi3+&#10;318aJJxczWmg206vf6nJCRDY2+TgKp4eZhkKn1JwN7V+g/g7wn4Z+FnhFfgr8CLb+xPDehyeX4i8&#10;UKFeea5ziS3gPAmvGK4lmI2Qhdijcu2CPwN4D8KeAvB6/Ar4KSSaF4Z0P934p8U27D7TJMcb7eBx&#10;jfeSgYklGBCo2ptYDyJdY1rSLa2ttB8P6dFYaVp0Ih03T7cAJBGBgD3OAMnv9AAP2PHY/LeBcrVC&#10;gk8RJWS7efp3e8n82vn71s3ra6U1/X3/AJD7y9s7fT4NH0TTYrHT7NWW0sofuxgnJJP8TseWc8sf&#10;wA8u+MnxV8Y6TYvoHwz8L3eparcHyoZoY8pG/wAuQOGLuA6naqsxDAhW+6eq1nw54++J3h3WtD+F&#10;tzCupW9oxjLOB5koAbyA2QI2dMgOSNpZD0ORU8f/ABbtPhH8MrL4yato1z/Yul+Go5Uv7VUZmlml&#10;iie3iDMCJJJDbpuIACnJICcfK5FwvieIebM80lLllqv73d+S0sv8jsr42GEao0Em10M3RND+Jngr&#10;wb4f/wCF66xpEXiTV4NradC0UMrSrjcAi3Ewc8jARiTsY7VA2r5ffeNrH4u/GC/+CviCS10mK708&#10;HwDrN9CWtrjUBs/fBsDdIHMsYjQlmVcKD5u08ToP7DHjn9v/AOLVl+1X+2d8SH8C+G9ceO08BeG9&#10;O1BE1K5tkWSS2t7V5lwi48ycOI2eY+bIsSLIrj6j8efBT4VfDvxH4T8QXusy3fhXwX4SW7sdS1mR&#10;ZYdPij8x/tJeMebcSFI1dYwrF3jRiHOBX1+W8E5dSzb+0adOSp3XLGVrf4l1XV2at2MMRmclh/Yu&#10;V59bdPLz7FDU9V8R/DL4US/FW71nT7PV9T0LT7S8a6kJCXHmSyMIgEYySEEGNHDIo/1gMcbZh+Cf&#10;wA8UfELUJv2i/wBozxGTaSQNfxLdzLaC6hRS7SOzhVtbNEUlpTtAjHyEABl6kfCyLxn480fx98U/&#10;Cd1PfXhEvw++GGrRBJ4gyqG1DVkV28v/AFYxbAhUjhVJPmE4XxDxP+1FL+13+2NZfszx+Lhb/C/w&#10;lqMl78StcuVNvBrx01HurtncEGPT4Vt2jiXCq0wMrhitusH3E8JDGYqMq/wr4Y/m3/Wnzs/IhWlS&#10;pONPd7vy7I+kfj78XvhF4F8Eab8QPFF3Nb2Xh9rHUZruHTfJkmLxmWx0m1tZVDF5SYplgfbs8kyX&#10;ARYpWj+U2+J0P7Tfx1j1tzf+ONevtWgj+E/hPwdczKLCBJBOl/KZniMJdNsQnmKupvri/CHy41k4&#10;T9qH4neNP23fild6domgvLo1nrBXS9G1fSiZjq13PctFKziTaiTJYySvLI4toLLyYmebcry7n7GX&#10;iLwJ4Q+FXjjxX8a/iZd/8Jb8ToRZWvje41qJ7nV4AbqO7gsJmQRrG8sEUcrfvd0cZSO3hiulkEOr&#10;SzGp7JRfIpdVeMlbo07N7WXfV6WCND2dLnd726edtdunXXbpsz0r4XfsoeGdL8a65dfEbQ7HW7q5&#10;mL3I8+2EErebIiQo8kbzW9kjW0mbq3VJriDYYdsTr9p+dfG1r4p/ah/apu9K0+XUNbh0DVF8O+Ht&#10;MkOnrGtwp2Tx20NhI9pBA1wGkjWJ3ixKrea7KznsP2r/ANpfSPiPr0PwR/ZwitdT1jWbiOx1mfSN&#10;O+1afpgjlf7Pb6dPIXaa6zJObi/kMjl2bybgQu8EX0T/AMEyP2J7v4GatB8WPFUVtI0Xh25t5GOS&#10;U1KWVcyRuWYSeXbmaB5cgNnIGdxreFHDVJ+zo/Cm7tbffa7dt+z6HXOaoUniL+9JWV73t89tLJWt&#10;o/meo/Bb4A6b8HPAy6P4Sa3vr6x0m21TU9Rit3db3VbjclsxXartbWw3yKh255ZgpZsel6V8PtF8&#10;P6Dq/i/xHdx6Wuqx77iRZkjhACkyTfIqECRdxffuOFyW6mtTR7vTtL0x9d8K2JliumtLUT7x5Zgj&#10;BxIN3LYTdhsHcdvG35jyOs6no/gLxDrNzboLy91Bo3ulubtplD+UgBcEkL+728DBJJPAJLZZtXy3&#10;K8HUxWNnaly8tvW+3VuS0t5ep52HdevUUKavJu/9ehxmpWENhrl3HA88trHORZ3Mtq0Szp1Dpu+8&#10;vbcMqSpwTXTfDr4eXfiy8W/1S2ZLFMEBhjzD2/D27/Tq/wCGnw6k8V3UeqXtqsdnHtFvbRxBUCjg&#10;HaOAoAAVBxx6DB9h26foWnuJHjt4IE3SyvwEHqfevyfhDgLCZnjJZvjIezw13KEH1XeV+nW36b+1&#10;mWazow+r0neezf8Al5lfS9M0/RLY21jGkUUS7pJWICoAPvE/56e3HAfED4vPctJo/hC4ZYyCs+on&#10;h5PZP7q+/U/qc74kfFKTxKTo2il4NNRskHh7lv7ze3TC/ie2OHnvGYbQMKOlHGfiC6yeXZPLlprR&#10;zWjflHtHz3fSy3MtylQ/fYjWXZ9PXzJZJRzgkknkmqskiq3B/wDr0yWUk7iSB3xVeWRQx9c9K/JF&#10;BPVnvtkzMWJO7OD1pvnwImcjPcd6qzTbAWZ8AdhVzwn4Q8Q+Pbo22hwKkCH97ezgiNPYcfMfYV3Y&#10;PB18XWVKjByk+iMqlSFOPNJ2RWudTSEDLY9O5Nb3hv4beKvEpW4ul/s62b+Odcyt9E7fj655rttB&#10;+HXhHwRA14kMl/fxrlpyu6TJxgIvRcnp9euKofFP40/DL4JaTba/8VviFpfhexZWkRNQuU+0XmMK&#10;Y4Yxl5WBZciJWbJAxzz+tZB4a1qlquYOy35V+r6/Ky8z5/F5yl7tFXfc6bR7a58M6MmkS668iwR/&#10;euGDuq847e2OmOOKittXvtWjhk07RJsO5ybyPa20dGwueSOQOvPIByB84a1+3rYeNvEd5oP7M3gC&#10;HULief7PP4y8Ww3NvpdvOFzEhht43urhWd44lChfnlxwuWr5/wD2kPi34y8Zs3h/4o/tKeHNcsda&#10;vILC3PhfVdQOiWsCXFvNdS3NilmkswWNpo4plWR3+zbiih1Ev69g/qmFj7GNS/Jpq9rdNXp0/U8S&#10;VGtV99q19T62+Lv7af7MnwW82D4lfG7Sp73dIF0XSG+3XAkTrEYrYMYWyMDzigzxkV4xef8ABVG+&#10;+IlhqWu/s9/BG01LTtGsUub/AFXxN4hFpPEjyiEZs0jbILuhBjmkOGwQCG2/Gfjr4L/D3w/8P7u3&#10;e08T6fq/9rQ6lpQmtLfTrSTSktHKvm5Yzq0skyyRfuQssUiMrJsKV6P+y1q/7M1x8LNX0W217WrD&#10;X9R0+ETK90s7OyXkEnyJsjjUyTiFwoLbAGwgOZUTxdarK0FZd7q6+9W06q19TqhhcNGneT97t/nb&#10;/Mr/AB1/aU/a4+KPw/8AEt54h8YalcyWkMkj6Jo95LDaxadJIsfnOtn9m3JCZ4gXnVgzFVO7LY+E&#10;vFPh/UrS9tNe1CO+tdNutNkvNSV7F5Iw7zylJlxMfP8ANkUJ+8cEOsof5QrV+j3xk074F+INFk0W&#10;61O5sdGV7iHUPEd/HeB4/LW6uTZXslvJ9nkC5txMsMJkERf5mYBV+ddM/Z0v/EXwL/4SPw81jpeo&#10;+MdTkMa+WtzC1qzZkE8jXPlrHb2kN5MrklnMm0mIkFPBxdGrW96rUTa76rp8lf8ADpoeng+WN4xT&#10;V/l/VtT5Fh+BH7RmmeGm8WaJomtSeGraWLUdShlnZYMqgJmeJmBZSpP7zGCrkZ+8K7Twt8JPjFqm&#10;jQ6zomlXOreGjpNzfXFnp9vCTaR2ctu7W91cltyRwTXdi7K0gTe8BKI42J9vL4DsPhR8SvDXh/4x&#10;eD/Ek/hS68NaHefELSYIpYI9fTTprlhat5O3Tfs/2qJocSyvcNum2CN381fPbLxP4K139in4damd&#10;X1rS/GnhKe6m1e1traBbP7BeTXfnCJ42Mkk72TxuzyoXSSFY8qsES15dGniq6r+2UL0m1ouyWt36&#10;6Nb2fkdlZYei4qLfvbX83/wNvNGN8G9Q/as8E2uheP8A4e6hc6Xf6nGsM01r4ngtFd1u2g8q5zIi&#10;ph0iURyP85ZMAmQA/VWlf8FT/wBpv4IX8Om/te/s/W8UQi2pdWlhPpl3PtuPJkm3SPJBKqMwBCiM&#10;YQncTxXmHgRvCvwt+G2j2KeNdA8Q2tjqMt9e6XKJrloHmedXMkXmwoY5BOgIMrRlrSHJ8wItK8v7&#10;OXxPju4/Gvw8mtbWa0lfWLjS5hZtOh8wRXXk7tsbIgIYb5I2CkY3bpG+hy+vKlQgpT5ZdVbba17p&#10;79bWPHrclbmdrrp/W6Pun4Jft0/s0fHpLC18DfEyHS9V1SBbqy0XX0FheXCs2wBFk+SdsjBEbORk&#10;ZxkV7A1/NLAItZs0DS745FjkLAJz1JCkZ7gDqfxr8Q/BPhP4b+Avi1qXhKW21W70eCwjuYl13xXD&#10;a2rQFwBMHbT2RmVnRFPmw/M4Ul1Z0P0V8Nf2u/2jPgzodl4q0j4k/wBpeHJNRFnbeBfEsNrLJAiQ&#10;FyEbzvtEaKI2w0blMOjMhYiIe3GteClJbq+mvW39WuefPDJaxf3n6ZxXVpFCj22nLLAm3yBHOQg2&#10;kbcgccED1xXlvxX13V9X8Tw3XibQo7LyUMdqyP5iPznO/A56cEDpXAfCz/god8GPGvi2x8Ba/fSe&#10;GL6+fOk6gbqGTTL0Kql1MisfLKkyBywMS+W5Ex2MV9/srvwh8RfDFp4g0m+0zWNI1GLzLTUNPuEu&#10;ba4j7OjoSrLkHDKSMivmeK8hxuf5bLD0K1rPVaWbXRvf+uptgcVTwdVTnDfqeUxzHHzjI9RVm3un&#10;QYDBhXQeIvhRc2yPqXgiUzwZO6weTJUg8hGPXHTa3PH4VyQuUima1uFkhmjOJIpFKsp9CDX845tk&#10;WY5LXdLFQ5X0fR+j/pn2GHxVHER5oO5rRzrL14NTxyHdjcSB1rKjuduBkMOxFW7e6kj5U5U9Qa8N&#10;0zqudZ4E+IF94Nvunn2MxxdWjcqw7kZ74/Poa9c0vUNJ1qxTVtEuvPtZD9WibH3WB6H69fyJ+fGu&#10;ATlAeT0BrX8H+N9X8G6iL3TpA0bECe3c/JKvoR/XtX6FwZx3W4fmsJi7zw7+bh5ruu6+a8/KzHK4&#10;4tc9PSf5/wBdzqfit8MZbaV/FPh2IFHGbm3UHA/2h7fyrhbO4jliDq+Qe2ele9eHfEmi+L9M/tLS&#10;ZN0fS4gf78DHsQeo68/n61wHxR+FMmmh/E/hmEeSSTc20fAXPceg/kTzxXucdcDYbMcO87ya0lJc&#10;0ox2a/mj591+py5Xmc6U/q2I0a0Tf5M5Pw/rek6LrSXmvsEs41ZppNgbaoU5bn7uPUcgZI5rsdYv&#10;/DOgXqeH7GJl8rRSZLC4HmG90xVHmxlXyJXhSQMBzvi82MggEVyHgk20Piiy1TUIYZreyZ5poG06&#10;Sedgq5zB5Z3LIOeAp3DcO+D3XxHmh1Hxh4YHhDW9DuPGFrepLFp9zZAPcWglSG5kgZnDRBInffy3&#10;yOwCsxUV3+E1GrQyOtUupLn26rZO/qkrL/MjPXGeJjHy+Xkfnt/wUQ/Zgl0mO20rwrYPNp91q0tz&#10;4Rmt3WZrW6KxmWwLHOQ6NbzQlsF42iyc+cg84/ZD/ai03R/hkbLxVHGf7G1ASePNLeKOJ760ZlQX&#10;dq0cZkjeONbhJXLGF1uXXZC0pll/Rr4r/AT/AIW14Y8VfBVbVZTtuIPDlyrAGG6tgt1pzK8gPlrE&#10;bma0kcclJCm4dvy2+B3gvwL47/aB1L4Uare2B1HxXYRXehvqOqLYMdXF0HFlHO0UsavM8b+XFMYI&#10;dxi3SKY4936ZiaHs588Fr/X/AA1uu1mceErOpS5X01/4fy6/ifbnwEPh/wAF6hcfFX4aXd1pq6xo&#10;1mj32jT2clgqTXJjik1DSY3gQDzLa5tJWPlvH9pQxQQSuI7b6Ah1Gx8U+B9c8UaDoFxcQahM8x0y&#10;S2lWO/vLVdrm3d492+W3GYZguZfKgjdVdJ4pPi74SfBX4Y69Z6x8HPFF9qWk+JPBN7Nc6NoWu3k2&#10;m6dr9kPOa+vUtXiM4RFs8XQDtLauCvm3Bjit5uP/AGfvj/8AEH9mPxj4gn0qx8RDRLHxHp1r4w8I&#10;eK7q2sbu3M1srS+ULueMw3YSDzIyCGllht1cOJIoRx0sXiJqMMRC8Nk7qXTVdNG7v/PQqvQU3eD9&#10;7TS3/Bev9I+3bGyt/A1/aeLtD2aho2oJHdW0oUoXR0V1bAOY5NjoSp6hlPzKVY2/j5eW1h8KdZ8Z&#10;6BtvbWHS5riCSJx+7woZlY8bRtViMgHOB3ArS0XxD8K0+G+n6c1/bzaLdyWVtpOo2zFbbUbW73/Y&#10;po2YfuW3gQJkYWR0hYDJUeaeONb8S/s6+MjB4jia+8Ka5H5CTOA0c0ZJVz5bABXG5VeNmABUEHnL&#10;eVio4jJHzU4c9GT1XWN3q1+q6977zSSxmknaa28zk9Z8QTfDnxvqGh6jEYPDtkWgkvJ9RWX7Fco6&#10;DynJYvnY4ZnfAO0tknfjq7XVBE5R2yvp6V5l8YPBNlbWGu+OLm3n1jwzrF1rOu+Kbi8WaCe3uXAg&#10;gs/IXEsUkd0RDsdEkDmVZVTy3EVL4EfEfxjr+lHQPiP4XvNL1yGWVodPuocTLb7shHAJxIgPIOMK&#10;B1wxr8m8QOFfqFf69hY+7J+8l37/AD6n0GVYv21P2c3qj3LStSlsplvbCUZ2lTkZV1PVGHcH0qJP&#10;ECfDPTJru9tDqHw+nzFqtnIglk8Mh/lLFSP3unnJ3dTAueDEGEPAeLvE/jfwTb2njm0sIb3w0Zlh&#10;1WK2jLXFruOBOxDcru2rgLgZyWJZVHX+EPHVjqNjb+L/AAXrdveQSKdk9vKJIplzhlOCQRkEEdiP&#10;UVx8O57mnCNSm8TFuhVSlbfR9V59118nZp4zCUcdF8j95aHyt+2V+xrffs/a9/w0T+zvG8nh0sLm&#10;9srOXd/ZysdwkjIzvtzkEHnZnnKE46P4E/HbQfitokckN2g1CKMC7tx8p3ADJwfqMjnGR1BBPv8A&#10;Z6lpnwjs5dU021DfDi4Zv7X0xwXbwlNISWlQc7tNcliy4xb5LDEO9YvlX9r79lfVP2WfGMf7QfwP&#10;iceGLm5U39pAxZdNkZgFB9YXLYRuQpbYeGXd9dxNw7gM7wKzLL7O6urfl6fjF/NGOX42pCp9XxG/&#10;R9/L1/M94gkW5g2gjOO/f2qC4tI7hChHGOuOlcJ8F/jNonxT8PR6nYyCO5RR9qtieUPqPUe9egQX&#10;CXKlhwR96vxqalCbhNWa0aPacWjjte09oSSy8AkGuWV7m21y3FjCHla4VYkIByScYweDnOMHjmvT&#10;dY0gXcJkC5457ZrzLxfBd6Jdi4tWZJIZQ8Ui9VIOQRWcJOlVjPXRp6b79C170Wu509/8O7rxH4t8&#10;KeOPEGsyQWUFhcXesaG0SvJb3EduTLIzw5BZVUAOhO0HgqK7f9n+fUYPi1d6b4fDaZAdTsdNiu7C&#10;QtLHaQ2NvM8iPuHRZHVmBJYQKfm5zn+HETxX4s8O6dbyeWb/AMOtHLcNyd8qKGY46eZKNmOgDKCc&#10;ZNfQ/wCzr8KNH+GHwfm+JHiXwZPquu6LajVNQ097oQb4fsRsrmMybCcr9nlwgBwYwMgyEj+tcBOn&#10;OjGonpZNvySXbrr067HwOIUlJxe+34mN4R+A1j8Y/hx4T+Mfx40xNWtNG06LXvGmhXOkfb5Nd+3Q&#10;TmO2TzGAjjgbyTGecGJgflLA/QOleD9K16/h8CfD74deHfCsGjTW6a9crpMEr2itCsrWasyMDIkM&#10;sDM4O0GYBSdpJ8o8A/te3vg+zt/D/g/wPpaWEOnQWCTas8lzdSRRM7J5kqGMNgyPgBABkgACvpL4&#10;R2HgzX9Kh1Hw1qiX0HiK8ur3XEmvF85Wlt0jKEAhl2hIk46bQehzXocPcS8O59UlTwtRTqRSvdNP&#10;tdcy1+Xc4sfgsbhEnUVl08jC+D1r4qsXtbi6v7+/S5EM+biIRrJbXD2wSRIFx5UabrmNQctiNXcs&#10;WJr1XxTpViPClx4eM+TISyKTycybv8/So4dR0zRtZaK00aNRBbJawyRHnyl5C/QZOPxqy0Y1O6+1&#10;OpwT8oJztFenjcww2YYephcO+Zu8WtdOj/4HQ5aVFwmpy0S1PJYPC8/hHWI72Jf3Zb5z7Zrnv2qf&#10;+CgXwz/Zm0c+EfDiQ+I/HdxAPs3h63m/d6eGTcs986/6lMFSIx+9k3LtULukTy7/AIKOf8FBNL+G&#10;cF38BP2d722u/GTloNc8RKqS2/hwYwyqDlZr30Q5SLlpMkLG/wCdEni/wn8JPDnm6zdXmo6tql/I&#10;tlYI7XOoazeOdzOSxLSOzHc8rnAyST0r8zw1OvwtiqtLCyUnLTvyv/M+gpUI4xKdbRdu/wDwD0T4&#10;0fH3XvEupah8ef2hfiALqcrskvLrCRxopbZbW8Q4RASdsa8kksdzFmLfg5+yd4z/AGsdHH7Q37Vd&#10;7c+BfgxpE/mWegyMFu9ddcOiSR7gZHfAKxfcQZLngg7Hgz9ke2+HGnaZ+1D/AMFAJ7Zrx4xdeB/h&#10;XBcqPsyFsrPN3GSCTMRkldsYAAevNf2mv2z/ABx8Z70Ralqn2TR9Pi+z6Zptonl2tpAD8scUY4Ud&#10;AScs2BuLHmuijhKeGl9ZzK7k9VG+sn3k+kfxfTTU6Kld1f3dDRLS/Reh237Un7ZGhz6Unws+CWhJ&#10;4Z8G6aoS10+CTJuGAx507j/WSHJx/CuSFA5NfHnjb4mtM8sstyeTyzNksffmsX4ifEqKYlEdygJ2&#10;qCOPU15pAviv4leJ4vDPhuMz3MxyqBtqRJ3eRjwqj17kgDJIB48TjKuLneXyS2S7Jdh0sPGCshfG&#10;Xjy/1e5+x2m9jLIEjSNSWkYnAAA5JJ6Cu08AfCjwp8PPsnxD+P7Dd5qvp3hpbdbmWdwQQGhJCzN3&#10;MbERrkCQ8mOum8N/Cqz+FfimPwD4K0iXxn8SbyX7Klpb2bFbJ2wpRgCWjJb5fLGJnBYP5QbY3158&#10;O/2Ifhl+xbYWn7Rn/BQ7WItf8b3Fstxonw6+0KDbrjMZvMZEEYyCIFwegOMMorDYGtiG5W0ju3sv&#10;X+r9i6leFJJLd7LqziP2fP2BPiR+074Qn/aO/aTv4fAHwh8PwtPY6ZezqsupOkfyRRbtv2idtoUE&#10;4jXLbQPunmf2iv24fh38MvDzfC/4IaFFp2nofJttNtDuknOcK0jAZkf8hknAFcx+2j/wUl+M37WH&#10;is+EvDFwr2mn25SzsbMLBYaVar/FxhYo1Ucu3JCjknFeY/CT4L2HgWyT45fE3x1Nottdo66VqLWz&#10;PrHiKbnFrodkUZ4ySjK2oOoWHJO5G2LJdeFCbVLC3trzSenN6fyxX4lU1J+/V1fRdv8ANjfC3we+&#10;Ifxo8UtdfEm1n1DUoo2u30C4vFgs9Itxg/adVuWIW2hAO4x7lcrt3FFbdXZ+CU1/XNR/s79nFBqN&#10;/aqLO9+L13pxhs9LiHH2bQrZgBEAFOLpwHLMWVRIpkf0DSPgr40+PemWmjeKvB0Hw7+Gdrcrcad8&#10;MdIvTNLfzBji71e8wr6hcnJJJCxIWfy40VytexW/hjRfBOjw+H/DWnw21tBEQsMceFUL6enBPNeT&#10;iK1Ki+Sk0336fLuephKDqSTqfd/meU/DT9nPwd8Krcto7tdaheOX1DUrxjJcXkrcs8jnknJPT1r0&#10;XRtPTTtRuUmAMWckIo+Vj0JOc9cdDVRLiK+naSEB5Y4iyruyOOmD3osNZGpkyCR47iJBFdooGCQe&#10;vIz245r5/EQVSU1Ud7rqfQ81rU4mVr11Ktvc29zGuZI2YA5IB3EqefYVj6RePJaF2mcuFDkZ544N&#10;XdSnkuLaa6DMfLlIcO3oWH8iayrO9hi16ztGdQlwrwv/ALzA/wBcflXI1FUVbc6KLabO28OXC6no&#10;d/o3m5bzGiOewKnB/wA+lcnpwmS6hjRQNrg8emc/1NWvBWvJaeObnSXkY+dEMYHRh0/mag18y2Wr&#10;TW1uvlCCfy2yMfKfuj/x4V5mNUoxT7l0rU6r8zqdKurXS7gyCVSyrkAc4znH6Uy81xvOkkQbgE+Q&#10;d3B5/kaoeFNG1HxDfRmBgIdm2WZ14BBxwOrHg+3YkVmyaJq3x3+JB+A/wyimOi2E4i8Y62seWumI&#10;IOnRsOAnIM2BgnbGSQsyGMBGWJqqkvn5L+tu7IxFenQi5S3G6DefEb483S6P8OWltdAuVA1DUxG8&#10;b3RxgLGcgrGRuzxlsDkLkN7x4H+Avwr+CGgR6l4+8Q22j2xiUh9oM8o7+WgwSeuMkDtmuS+I3xc8&#10;F/s0acPA3gqe3n1DToFt5pIwrx2xwDgAcFuep4+tfIvxn/at1bxBqdw+peJZJ5GJ3u0mSevBr7bC&#10;4KjTSi437L/O27PlMXja+IldOyPufxn/AMFFPgH8NdNk0v4QfBfTr+68qRJNa8XH7ZIxIxvS3GIV&#10;9g6sR6mvmDU/27fFN3eG2i1xraY53W9oGVTjuAvAB4+lfJmr/EnVdQgOp3t60Fo77YwxOZCc4UAc&#10;sxxwqgniuw8J/CzVb+1XX/Hyy2cRQPBpxbFwykZDPjiP025JOf4SCK+o+o4rFwjz2ilskkvy/W55&#10;KlTpt6Xv31PdG/bb+KEBBtvE94oB+U+dtP8AOux8Cf8ABSf4zeG7iKZPFbTgOCYryWOZGx2ZHJVh&#10;9Rivm+TT9GtYGi0vSo4vl6qm4g+pJ5Peq6wW0rfvAvyLklutdMMAqaspO5L5ZPY/QHwl/wAFK/hN&#10;4xsn0j4ufATw/wD6ZKr3WqeFol0u5mYyI7O/kKYHY7cFniLYPUV2nhXwr+zt+0Azz/A345QadqM5&#10;Bi8N+K5FtZRjnZHcZ8qToeZDFk8BSeK/NvSrRtpuLeBVULu8w9AKvaZ4i1rR9TjvtEvJ4XjJ+YSH&#10;DdMEf3efTr3rSvhKeJjbERU/O1pfet/ncVNSpO9KVvy+7/Kx9sfG34HfEDwNLP4Y+JPgS5EyknbL&#10;a/NjnDAMOQccMvB7Gvn+4+EPibwh4nHxF+FHiK80HWoVdU1HT2CStESGMMyMCk8RKqTHKroSqnG4&#10;Aj2n9mz/AIKheKPC/hm1+Fv7QvhaHxd4VQhYodSdjNZqT8zQS53xNwBhSF9Q2TXtPjb4G+Bvjh4J&#10;HxW/Zh8QL4j0ZFJ1fTpZQmqaUu0nLKFxMqj7zjBA+YqBjPyuP4UVGX1nL5O61t9r7tpL0+aR6+Gz&#10;maSpYlKz69P+B/Wp4n8Dv2wdB8X6jD8PfjBFZ+GfE88iQWc6qyabrErcBbd5GJhlLAAW8rFmLKI2&#10;lO7b7E2lqFb7Q8hHIxuwufoK+Sfi78LoTNc6Jr+n28qzAxzwXUK7JlJ6EEEMO3Srvwh/ar1n4Gw/&#10;8IH8ZdYu9S8K5CWOtTrJPd6J8vCTNhnuLc/wsSZY8kHehXyuTC4yc37OurS79H/kzXE4CDj7TD6r&#10;t1+R9KvaJb3aPBGqmOTJx3yB/hVrUL3TYoPPvbtIFEhUvI20KOxye1cP/wALDvPEumWereArUyab&#10;eDfDq90CkcibdyvHHwzhhnBOwEYI3AjLogL+drjVppJrhBlZZGyFYHGVQfKODjIGfU127K55UtHZ&#10;mnr3jRnQ6do6SO0ysDeMuxF+UgFc8sd2COMH1qvDqd3rsbLql680qAFFztiGD2QcZzjk5PJ5pmp2&#10;v2qSP7M4LlgHXPrj/E/lVHRzJZ3sispYsd45xkg5I/Q0uSSldEuV46jliZoYzdEjMZ2k9Ociuy8C&#10;6XB9tlLynAA34YfKR0+tcw0Bllit5ISoZxuGOVPGR+Bra8O3p07xJe2ju21QdhbvkL/9eqqRajdI&#10;iL1G3MH2LVkitXEv2S4kgkOSPl+8v/jpFW76L+z5N6MAsgyDnGCev61Tvw1xq0k1u4jkkUdB/GmM&#10;k/UMB+FWZrl73SWgZVLxruPsDwf1rSjK+4p3toQadPcyalLa7gA74PruU+nvzzV3S3NjrCCYEEuU&#10;bPQDH+FZE9xLbzx6hGpEgw7L0yR1598E/jWhqt0JViuY3bbJHwSOfUD8v5Vqo2RHM2zv7iOK80Ro&#10;nPMRG3Hb1xXJ3MBvdZttOeMuHuVOMdcHJ6ew/WtXT9TFzpkdyjnfMvIPQOMfzqGztpT4jW5TlRG8&#10;kef4SAB/WssRPlgzWhG8kyf4jXyw2ZgEi/uIFC+4A9vc/pXxp8ctVEOqPM7jgEnB6D/9YP519NfE&#10;3WTNDeCKUjCbV+v+cV8j/HLU1YTSKBzHz/vdD/L9KwoLmaSOhtI8L8U3gmvZp3PUnJzx6V5Bqkd3&#10;r3jNo7dCWMihFA+8RjA/Nq9A8V6y1no0tzLgl16YzyxwOKp/ATwlP4l+J9mWQvHaTrcTNnG3Yd4/&#10;8eAFfV4SLjH5HC3a7PrXwFosfhvwlp3h5AAllZxw5HAOFwT+JrXeN5G2xsc59cf5/wDr1W0/ywp7&#10;ZHyoSe1WVQRtvCng9zwBXpqNlZGTYhtJHI9WHBz3pWtGRuATyeCc1biGFOEx67ehqURqz7GXHAPT&#10;NUotiuUTbOY8tHzz0FRLbgtgxNkHPStdok8v92AAe2M80xLcYI685z6VfKCZVsrQb13R54444rRW&#10;DDboxznsKkht1I4H5VMlsT8yjgccD9K0jElsZHBHkFlP+FXY7eAjiM8Dgg1FEDv5wBjvzVtCyZCH&#10;B46da1StoQ2LBbhzsIOB0yKvW8BSPL9MY5qnbxyZEiLyHw3J59a1IoT5ZLICMfStox1M9z5Y/wCC&#10;k2s3MGm+FvCsEjr9vvpJ7iPPDxpjnHqCB/31Xmnw90zOlrbiPMrgKo9S3GP1rof2tfES/Ef9oGfT&#10;oLkS2vh60Wyt9h4Ex5k/EOSD/u1b+E+hG71uzs3+UIRI7Y7nhf1IP4VxZlOLjyLdL89TrwcW53Po&#10;b4R/DM6naWtlZ2pKuiJs7kA5b8+fzr9Vf2Iv2U9E1P4HT634inuIRrs7I8KRRMHhjBQEF1bBDmQZ&#10;9q+Kf2PfBFtquu2qKvUAAdcZx/Sv1y+G3hu38I+BNK8O2sIjW2s0BQDHzEbm/wDHiavKMow2Ipyd&#10;dcyatYxzLHVaE4+zdmjz+b9jD4NX9qLO/tdSki+zpC6NeKBKqFipcKg3kFjgtk9unFdV42+E2leI&#10;PAk/g2wxFax2SxWFksSLFCUBxtAUEZ4B5IwOAOc9jRXt/wBhZSsNOhGilCSs0tL/AHf1c8l5rj5V&#10;Y1JVG3F3V+58YfFv9i3xn4w1qw1fw78KL9LiOytoNYv08QwxS3yxbAVUGfEeUVlzwW3HOFARfoUe&#10;HfHWg6an2zT47xIYlV5Q6o5wMFiFyM/QAfSvSjntUN5C8tnNEpJLxkAH3Fc+UcPYPJXN0JSfPa92&#10;unokdGOzrFZioKslaN7b31822eWnxFp8R2ahBPaknH72LI+uVyAPrirdtPaXsYntLmOVem+Nww/M&#10;VdnjtZGMU0a57gism+8I6Lcym5tovJmxgTW7FHH4jBr2XGSONOLL3l4PzAj61WuLOJ+GX8RUCweJ&#10;tM4iukvYwc7LlQHAx0DL/Mgmj/hJbND5eq2clm/TdIuUz7MOAPc4qNLlWfQqX3h9JF/dAZPTAxms&#10;a98PyRliRgj2rriIrmETW0iSIwyrI2QR7GomiWRSk6bvTNJjTucBc28sTEFDVdizHaRj613N5olv&#10;c52IucfdasLU/D0sJ3eVx6UrlJXMLymbo9OCuOCc8etT3FjLExCrx6HrUBBXlwR+NPmEKA+flx9K&#10;mjMi5y5/Gq/zZHPH1o3NjdjimBejde/X61NHcIMAv+lZfnuvTP0py3bfxA/hQKxrfaYyMdhT0mjc&#10;ZzzWUkpJyD9alWYgcH8xQBqGaMdB9aabsD7v6VSEueS3amtOwbanNO9gsX0u8naFNWYnRxhqzrcS&#10;dSAMe9WUI2/e6enFNPuDtYuALjjmmyFBxnk9qhGTxSDOSjD86V2JEyzMi/fpyyktjJqHC/Snr8vA&#10;ouNFuNmwMHjtU6OD945qgJipwtSrOx5LU7hYuFUP3eeeagmtmkyd/aiO6xwTz7VKsgZPmNO9xWsU&#10;JLMbsBaheNo+D+lajhSAQfoMVDJbhuoPtSsNO5ng9SRx3HrQ/AwOnpip5LXyznFQy5UZPH9aHYpW&#10;sRK7RnBI4NSx3QB5OKgO5lyQPxpDjbkE0rh6Fp7rIxzmpEZiMkew5qnGeRhasK+ThiaabHuOMbA5&#10;DHn3pTA546/hT45IzwcnNSoF69KLJie5Skt3AyFOO5qNlYEgnn0rSeNGGAAfc1FJbxhu31pWaBaG&#10;Y2VO7ack9+1O82QDGSfrV54Itnyge4NVZYgHwTn8KQ07kImI4Jz9Kchznjil2BT8x+mKApHbPrQU&#10;RSlskkcV5X+0V+yF8E/2mNMa2+IGhz29/wCXsg1zSJxBdxjjgsQySDAwBIrgAnbtJzXrDQlvmbnj&#10;vQIoj1Gazq0qdeHJUV15jhUlTfNF2Z+Vnxu/4IBfGLU9Uaf4MfH7wvqFtMWZovFllc6e8Azwge2S&#10;583j+Iqn0Fc3+zp/wQT/AGovA37QulfEj4n+LvAP9j6HbSSxPpOpXdxJJOSqrhJLaPou45JFfr0l&#10;qgP3etWIrGF1Kuv3lwa8pZFl0anPGNn6s7JZjipQ5W7/ACPK/gX8CPDXwqX7Wbp7/USMfapE2LH7&#10;IuTj6nJr55/4KD/DW/8AhV8U9N+PWg25Xw34rkTT/EohXi01IDEFwwHAWVfkJ/voCeWr6/kt30+/&#10;Ns78k/KSeoqt8Sfhx4W+Mnw41n4YeNbFbjS9dsHtrlccxkj5ZF9GVsMp7MoPavPzrJMPmuVzwbVn&#10;08n0NsBjp4TFqq9Vs/Nf1qvM+ANNutQKM0Sq4IwVMe44/GrUGpQhzHJYFCOpTOfyNcnomj+O/A/i&#10;3Wfg/wCPp5V17wpe/ZbicSY+1w9YblfVZE2tn1zXZRanfwWyJqmmNOi/8tAvPSv5vlQxGErSo1G4&#10;uDs7q5985LRx1TJ7e5024fAfaRwQwwatLpoGJYZE9AD/AIiq1vqPhybDSoUOMfvE/qKvRx6dMCbO&#10;5XnoEbn8qpSk1upej1F7SSIo42MpjdGBByNnPNaVmYGcwzxuSR9484PvmqT2rgHM6HAyCCAf6e9R&#10;WWtLHNse9IK9ckYNcjkoytMTblsa32W7gfzYGfBGPl/wqa1LNNi6bJJ6seKSz1FZIgzXAx13AU42&#10;4uH81LkED0I4/CumnRtJSpu/kZqTvZkjriUxKSo9jx+tV5chvKOUYfkauQJcKRtgEw6FM8n6VX1r&#10;UtH0+3a+1AGAL1Egx/8Arr0nTXJ7xUZa2KOoSNFas15ErRqpLEHp7+1cbNo974suGeyhkj05eXY8&#10;Gf6ei/zroBHdeKnW4uPksQf3VucgyY7t7e1a4ktlXyXttmAANnFcdTC0p63N41HS23Oct7+PT0W0&#10;aOREQYVWUcY4wDVpRZX0Kv5r/NySy1fv9Ms7xT5xJ56lc8/UVjywy6YdsMsux24w3H5VzT9thla6&#10;aKU1LVbn3usmF5b8DSl1xnj8qSIh1xnp3FI6gfdb64Nf1/c/ImBw3HFQygnsB+FLI23nBHuKhmmB&#10;PJGT61N1YLMinXnnj8KgkV85DfkafLI4PyvULTsDgqD24pFIhfzN3XNIBzuJxUw2k5U8/WjyRIc4&#10;/EUDIhjdwARn1xUjFiOA340q2mDtXJ/MCpDAxO2TJoB6IjjL5wMgfzqeMsGGX6dKEh4+9genpUqQ&#10;qen6GmkK6HJK4HKj8qkinwMMP1pqwIeAf0oFuwOSx68U7E9dCXzk6bQPwqMyIxwD+FNZWUleMdz/&#10;AJNQTybTjHNK7Cw+4ZF5L/rVC7l3DBK/SnTTkseD+BqvOw272Kj6n+lIpIqzIrkdfwNQNanqmT6c&#10;VPJOgyMFj7D/ABNV2mAO8hxz3AqWy0iKRJYzyCPpUZe4LfKxP161Za5RhwzHHvTS7SHaFx9BUjsQ&#10;MrBd0vXtn/CkDAHcybvQlMiplthIcnn6g1Yh02SRvkHfv3rNyYyK2EcxG9MfhitfT9KSUAiNsetT&#10;6RoU1w4AgzjviujtYbPSgG4eQd/T6U43B2RDpugxQRia6bYMcJjk1eE3mAQWyhUHUCq13fxwQPqm&#10;rXKwQLyzu2OKw5dZ17xmxsvDkT2Gntw9464llH+yD90e55+lNtIEmzQ1zxjpmjT/ANnWELX1+fu2&#10;0J+57seij9fQGqlt4U1fxPOt94xu9yA5js0GI09Pl/iPuf0rV0Dwro3hm3BRAW6s7csT3JPeq3iT&#10;xtZaVEw84Z7KDzTUXLcOZLY1S+l6DB5caqu0dF61yfiP4lEy/YNKjaeVjhUi5/M1mySeIvF4eYt9&#10;lsxyZJDjI/z61Tk1fSvDS/YfD0KyT4/eXsi5JPt/9eqTsTbW7JLrT7u4Uah431cQRnlLSNvmYemB&#10;yf8APNUb/wAZG2gOm+GkFpDjGUA3EfXt+FZV5Lc3crzTXHmMTklzk1WkTByw6e1HQojn8+dzI8m8&#10;5yST1quzbc5HfjJp083lDMaYP1qhcXU7qQcn2pATyTQ8jp64qpO8e4fMPyqJmkPVTwOKa0mBjYc+&#10;3NACSbySAfypFUnkgH8KcQSflRunUr/9ekeUquXj2/7varWwPUmjREAYsPfBq3aOARj+VZi3Bxnn&#10;A9atWsNxIBJK4ij/AL5/pRtuTuzvvhxO11r9pp8Kl5bidI41PQkkAV9lQRx2tskICosaAAAYAAH6&#10;V+SHx/8A2y/iv+zv8Qbey8N/BqK90JYo5YvEE3i+XTpJpQcskb2s6yoBkAq67X56jIr6O+Av/BSf&#10;4ifGvSNL/tD4LanqNxqPDaZ4T8R6dLLFGpxvkN1cWwAPP3mBOOhGK8nFZ/gsDVcKl77bdTsWVVsV&#10;RjOMlbX+u34n2J4x+KngDwC0KeLfEsFobhiqKVZz0zkhASo9zxnivkj/AIKV+Jvhd4q8K6d4v8D+&#10;LdOvbyItHfLYRtIxiP3HeRAUUqVI2sQx3DAwK+WP+CoukePfhp8SIPiofCXxSsNF8RJ9oubvWtch&#10;eG0uCx3wq2nTSrEgUoFV3zw23KgV826D+2Bp/j7xeLUS+MLbSILAWN95fxBvLuGRBwzN9tlcAHrs&#10;UYHQAV4uO4mmm48kUlvdtNemh34PJaaSlFybd7WtZ/r/AMMd1qvicu0jGVgIzwRxmsS51Jbp2JJJ&#10;9T1571N4wsbSyX/hI/B15Nqnh6dlaDWfs7LFlh/qnJUASDkY74yK5X/hILBo2D3qkZGTuGf0/wAK&#10;6aeLpV4KUJJpkVKFSnJqSszO8ftbHSrq3glZpTblTGXIGeorZSe9eyi2uw+QEgZz0+lc/qetaZfW&#10;U9xJHGsaFk85mAwB6AjnpVYeNZGt7K40rWbUBoQNkyFnbjsVYY6Vz4hxctxQT5djpoNQld3ti3J5&#10;ZQcGq+o3/kKZfPyi9V35rhNZ+JWqaUn2vVlRIc83D7gPfBPGPxp2g/FTTvEJH2aRJfIk3ERzqQeP&#10;YmsGqa3KtKx2ElvqepW6XlwnlMvMeeq5x15rO1mLxBJY/uNQkBB2sqSdR75GRT/+E0tbq3MkZKEZ&#10;+SXt/SkufElv9iCpBvOQcxnII/z9ayTi9UgaZe8P2moeH9Ojs7XU5di9AJTwOuB7Vfm8QeIYhvTW&#10;p0XBIzcNgfrXK6hrF7DAr6TLJG2cPGcYx6jPTFB1VpYViudQVvlBZk4Off8A+tWkKd1cUnY0rrx7&#10;reoQFtJ8SXZ8tgHdrlwPfvzVRvGPie2uGmk8XX6ll+59tf5voM4rOvLrTdOtltLW5gHlgYjJ2n8z&#10;3qlb+LLa3vDBE/lllw0gxkj/AIF1q5U11Emzbn8e+Mzujt/Eeqpnowv2H9c1BJ44+INod8fi/UCS&#10;MFpL6RuM/WorJbCXEyXwkwD8+R83p04xUWoeS2SLhVKDDYH9axlTjJbFqTLMHjj4lQo06eONRBwN&#10;wW8fjv606X4s/EO1sjJdeN9Q5bAxfyc/41zLTSQ3jQzTM6lcg54H+NRf21p0CqmpXSoC/lRR9SWP&#10;T+VKFNLQpts6CT4nfES6AD+N78luQxuSRn86m/4Wr8RreJGPjG/OwEnE/U9OtcVeXsESrMsm1YmL&#10;Ah8Ae2KyNQ+IWnx/6ObgBy5BG77vf+tKfLFaBFNs9UX43/ElIvM/4Se7dsAKgfJXt3FcrL8S/iVd&#10;/EJ0HjHUxNLpJDSR3JX5fMPGQeMbifxrE0zx3aMI4Li4jJIBwPTp371R1PxLA3xD0j7AjbrmxuYp&#10;soD0aEjPp1P61zycI6yRtGMuh7X4c+N/xXsbX7M/jW/CjAUmXkCk1H48fFzd50fju+AySR5gI/UV&#10;x1hPJHbfL+C7OPzrP13WP7PtTNHEdrdVA7+tXUcJQuiYxaep2mqftLfGK5ga3j8cXJbgIuxSSfyr&#10;1H4KftH/ABM+Gdj/AKfqkGpC5ffdwXMKjBxjCsuCMD3Iz2rwr4daVa3c7+IriEBUciFCPvuR94/S&#10;u1iuhG8UKDcZHCnHT17elcapQqTuza7gtD7E+HX7XHw28TMItcmfSJ9vzC4+aMn2cfTuBXpdhrOm&#10;ausE2n3cNxBMP9bDICpGOxFfAkk7WqKqKFZjyD1A9av+Fvid4n8B3X9saB4ju7Ik5CpIdr49VPDf&#10;iKGk5tJ7C5bo+57wh5JJnOAJW+fb93HQjP41w3jLw/ZeJrafTtU0qK4t2bKrJECFwOOTk5yM5GK8&#10;L8O/t7arbCRfiDoImiUHF1YALIM9WaMnaT0AA29/WvTfA/x08D/EAiXw34jtpZpIF82zlfy5oxgf&#10;wNgnrjI496tUouneRleUZaHLeMPghbaRIdT8M3G0uoVbO7cun/AWxkfiD+GK4nxN4f8AFHhIR6lq&#10;GjXFvFgFrkJuiYHG0gjp16Nj6V9J6BoI1MrcXUfyJLujRujY46Vs3ujafrMU1jPbI0Q4ZGXcjg9s&#10;d6xnRktmXzR6nyTbaz58YkupCDj5WEeQakuL22m0/wAqUhMtwSeCf6V698Qv2cfC+tO994bY6fcE&#10;sVktSDFkH+JOnXPTB968j1/4eeOfDEcgvdO+02yud1xbJvBGepUgMOD2zj1rCTUJJNWZcYcyuh6a&#10;pNpkcUBjLgsSWlJ3IpA5HpmvBfjN8ZtQ+NmoP8OvAt60fhWKTGr6hG//ACFnU8xIw/5YA9SP9YRg&#10;fIPnpftD/G278ba3cfCDwU9x9ktjt8T6hHnDHCk2iEdtpHmdBg7P74GL8PfEOkSyxaPp9iY4Yjsb&#10;ymyxYYyARwB64P0rhxNRRfundhsO2uaa06HbeAPDdnZ+a0UhRILdRDbmAAEnp6Hsc88Dr1Fer6Lo&#10;Xh34d6TF43+IkIae6TOhaEAym7wxUzy4IZbdSpBIIaRlMaFSJJYT4YfDPUbTR4fHGs+G574lPM0P&#10;Q4g3785YCecjG2ENu9DIylVOQ8kdfX/hN8YPGWtXHiDXdHmmubhwXd2RQAAFVVXICqqgKqgAKoAA&#10;AAFevleVtwVWot9l+rOXFYlSm4pnS6R+0roeno7fYHaSRVEkkqDcwGdqjbwqrk7VXCrk4AzWhZ/t&#10;R6PDdxahYyTW1zBKslvNDuR43U5VlYcgg4II5rgE/Z2+JDHnQsdcg3EfX/vqnr+zn8RU4/sRepPN&#10;yn/xVfTwrYmCSitEee1QfU9J/aqfwL/wUd+Dt/JLYxRfETw5YG4nmjh2rqUClVFwMfdfLKjqONxV&#10;14dlT8oPGXhDUNKvbnQNRsUju7Wdkk+0fIy445JIA/EfjX6Y/Dz4dfF/4X+M7Dxv4f0QNNYy5aBr&#10;1AlxEQVkhchs7XQsh9mNeIf8FTf2c7LwN4tHxi8AaPN/ZOopHJe+aASjSZIJxxjtwTggjnrXiZtR&#10;lOXtmrPqaYeUac1CD0Z8pfB7WG0DUT4J1FwUud0lgd2RuHLKD/np719C/C7Vgu20l3EZwQe1fI1x&#10;JdaLr1vqdpw0EivDz0H4/U19HfDXxRDqFraa1av+7uEG7HZuhH55rPA11KK8jetBp6n0Do0ojfeO&#10;cnGT39Dj8fzzU76MbURpBHmFP9Wx52+3t1/Ss/wkP7QiQI428HgdK7jRtNEjLEwGD/e9OP517sPe&#10;R58nY5qGCOKRprscFvmXvjv19/61Zs9M+3wPAsSRwkH7OB2Xtnjrx2HHFbmpeD4w5KsQCcgE8Y7V&#10;AtgbWUxr7Ahugq+V2sJSTOVu7EWNx5MhGEJV2bs3PH5d/XisnUdVniuTBEwxED5j7c5PYenQ8967&#10;jUdNgkZpJkz5oKTLj7wx1Nc/q+iIXWQL8wGNuO/QH61lOLS0LTOf1MXEVqJbWAM2ckM2M/j+lcD8&#10;UfBnifUltfiN4akEet6DIJ7QoP8AWKDkxn1GM8dwSMc16vBpytCYnA3RdGYcMPXH0q0uk26W3yRj&#10;ePmVc+mMZHbo39etZSpqpGzKUnF3R8r/AB78PafLPp/xi8F2mzTNdh824t1PNpcdJYT/ALrhgCQN&#10;wGRwRVn4P/EabR9UtraEvvdsKmB0AyR6fj713d/pOnHxp4s+CF5ZxTadr1u2teHbdlUGC7VSZIow&#10;eBuAdcZ6Qpjrz8+6P4sn8Ka1PocmiTwXFtORh2QKCGx0Vic/h+NfOYiHvuDeq/pM7YXSTtofol4I&#10;8Sx634EW+mG+exmR/NiPKRvgODk52gKG6dV5+9XV6dbzapfw2URwJeJnbjAA6/oea+bf2HviedR+&#10;I48J+JbvzLXxHZPpTA8BPNx5eBztAmWMnGSQCMmvpHQb0aBp11pM4Z70FoJHZcdCVbjGeVBP415s&#10;qToyfnr8+v8AmaSXPFSvtp/kMi2QXCtbwfI5JYhv0NdD4fkj0+MXU24TXGcL3UHPPSuZS8mAaaRu&#10;EOI2Jxg5PNW7PVp5pA1wnmup/dkYH1rGjRlKdwqzSjynSTarJDMnlWygtk+Uy/KRn26H3HP16VUv&#10;5bm/VLWS2eGVMGXe3DHGQVbvx9D7CjT5Gkije6s94fCglsY69MdKmikfVCzXEO5GYEg9wPu/yHSu&#10;5L2nus51ZakdvoF9d207WqLyCAvU7R3x165rJvdE1CBfIkhBVh1VsqK7zSrN7ZBfIZJtjfJ5TfvE&#10;HqM/e9cHnr14FReIdGnWzlv4LpbgPkllXBB7hh/CfbGea9ClQdKnoYTkpSPHNUitNLuSWZ0lblVU&#10;nDD3rc0jShDosK3mC8yeaxwc/OcgflgVn6nGmq3xiuXMUryqkav/ABZOOD7V001wIoHhmttsUYIV&#10;h19AB+FFafMoxsSkc5rUlvbHawbJX5XB4OKd4akknv47eYkJgHvg45x71U11R5hERbaXwC/arOhN&#10;OJJJ5UwsEeMgdzyP5GobclZD2G/Ez4eeC/ilpi6R4nsz5ttcC4sL+2laG6sbhfuzQyoQ0TqcEMpB&#10;FeHfFr4dG/ursftEavbw3FzH5dv8WBppe21DGQsHiK1iXksMY1KFQwYFpVLSGZfaptWlWVndTyDz&#10;/SmXuopc6RcJKqyK0RAR13Akj0/Gik3SVnt2K5ne6PjfU/hd8Z/2cPHE9r4X0q5lNnbG+vdDjuft&#10;hgsysbpe2tzFmK/s3SRWWaNiwGCw2srt9W/Cz41fBH9vDwLZeAP2qfF15LdWmiJp2h+I2k8yXSQh&#10;ZoUdTlpYFLsCAQy53Lnb5befWkviX4VWEXhrStGuNf8AA9veteReD4r9rS90G5P3r3QrwZbT585L&#10;Q8283G9MqjLwnxn8C/DzxJpLfFv4LeOo7TU571UOr29jHptrLK+d0Gq2YYDRr9WxkqGs5f3jI8aq&#10;pepL2ScqT5oPeL7/AH79mjouprllo1s10PafGen+L/2WvDT/ALPn7XnhE+NvhXrLNd6F4ktJySmV&#10;VEura5RHMUqKMCZUYggxTxSoDGvzz+0d+zrbfAK80zx14M8cWnivwTrhMmja1ayLHcwEYbyby3Ds&#10;YJNrIyyIXt5lbMUsmHC9/wDs9ftiX9rpd1+zp+0Zpd09mk5S+0LWWY/Z5uAZYhJnYx2jkfeAHUCp&#10;/i/8PtW+DNudR+CurL4r+H99LLNdeGbvbJJZl0Ak2gj5M5AZfuybeVBCkc9eph6lPll0tZvePk+6&#10;7F04VFO29/uf+TPFfC3xDt59RF3rF384ysMo6Adlx6ccj8q+lf2ef2jvF/g6+sbzTvEdxbPbSb7a&#10;SGUgY9Qe49j64r5m+Inwy8OasLr4p/BDTAmgzys9x4fhkllk0g9WiHms8rRr6uzOoxlm4dqnw6+I&#10;t3opFlJK0lm0il42bmL3U9j6Hv3ryfa1aFW9N2a6nfGnCcbTWp+gvxZ+FXhr4+3P/C//AIAXdl4Y&#10;+JcEI/tOxA2ad4gUHJjlRRhc8cjlTgrwAo4Kw8Y+EfjF4a1Xw14v0CXSte0s+V4g8NakALmwmAyC&#10;pH31JIKSLkMCCDzXHfCL4z3nhOa2vLXUhcWco/cyZ6H+6w7N7fiK9S+LXwu8IftWaFZ/Ebwz4kXQ&#10;viHoyFdO1tD+5nRSJFt7qMYE0e9QQTkq3IwSSemq44qm3a0vz/rt93Y5aalRqJbx/I+nv+CW/wDw&#10;UH1D4Szad+yN+09rKyaGSlt4D8a3MhxajolhdE/dQDiNycRj5T+7CmP9Fde0MKDhOCD2r8DtE12P&#10;xmuq/Cr4peGE0nxRY2pTW9AuX3LPGRgXFvJgebCxwVdfmU8Hawr71/4Jif8ABRPVPCdtY/svftR+&#10;K5LuwjdLTwf431F+Y95CxWF5ITycnbHKQABtRuq47cvxGEzHDLLsYkpfYl+j/RmWYZfKN8Rh9V1X&#10;6r/I+tfGumR2TGWRfkB6Z5Ndb8TdEl8bfARtP0zTES7utMFvp4hkJFkbiI2xmPIBEcczsc8DaT1A&#10;NY3xV0+W51OPSbOPdI7YAq9dafcN8KL/AOHBtTbRXumXFmbuyk8uaISoytIpII3gsSDjrXj8KY7D&#10;5Dm+Oo4i6ha10m/ei9tE31fl+nmYuDr4em1vf8D4h/Y40Pw14i8K3niJI3GpG8cX6yRjCgEom1gz&#10;AgqoOCQQc5UcVa/aG8feHfh3olxr2sXqxxwIxAZgM17T4p8MfDv4GeGdR1DQ9As9Kgnf7RfGBNpm&#10;lCBTI5OSzEKOSTX5t/tGfEPxp+1N8VIPhl8PdIlv4bi9ENusLBvPY/wqOgA53OSMbT0UMzfmOMy/&#10;+2s/qxwl+Ryu2/PsvN/Ct+/U+kwkn7JSnskeZXc3xV/bl+ONv4Q8IwsbOR2MSSllihgUjfPKR0Rf&#10;l9ySoALFVr7++Dfwi0P4T6HF+zV8DbsWlzbwLd+OfFwjBfTY3UZkPUNeSjAhhJIiTbI+VESTYvwf&#10;/Z9g/ZZ0Gz+EPwu06w1b4k+KuHum+aG1RAPNuZCQH+yW+7heGlkdVzGHLRemfFG/8K/syfCuD4c+&#10;GtTe/wBWv5HuNQ1C6fNxqF05Pm3kxHq2QowFUcKAARX6v/sPAmS86ivavRLrfTf85P5Lc8ytVnmu&#10;JVOn8C/Hz/yOT+I/jTQfD1nbeAPAtiLHSdMQx2lrG27knLSOx5eRzlmc8sT9K8z8V/EQeHNPN7Nc&#10;I0k0ghto5Hx5kp6L/MnHOFJrh/HvxbuYJo9C8E3Om6p4m1C8W2tdOnu1Oyd8qhlUOpCh9oOWQYP3&#10;l61yurad4k1rxhpGmePrrRdXkbQWuYBp5dLe/ngaI3Yt4mfzVKCYPknOyDcCDwPzzL8izzijMFi8&#10;Qm4yl7zemm+i7W0VtEetOthsDR5E9Utj7Y/ZT8CL4T1y2urq/vjF4g0qXUL37RMXSN7UNFLIF/gM&#10;rTQ5C4XMOQMsxPmXxu+Dem/DrwJ4ft/ipFZeJoNA0y6+yeDnjd01nVBCEghddp32586cSE/cSSVD&#10;5q3TR19P3MA+GHwKsksp4dMa1tA11f3xE76cjMZp5RuD+a0bbiikMDIIww+Qhvm6D4j+F7b4k+H9&#10;DvvGGq6nqnia2u59EvfEF1aDULfSrQgPcutukQRnkZxG6xjAhmO/egdv6Or4Cjh8NDC00lZJJdEt&#10;OnW1vQ+JpValSq6r1OW+G3gD9rj43WGkv+0D8W/Cn9q6b44S40zwz4d05Re6DK1u0kJuyjFEe2Qe&#10;alu6+Y0crh5WdkUdx8YP2jvD37K8L658R7LSpfGGtrFH4C+GNhFDNLpFlGVS0a7lUs0k26PcRCRE&#10;sh8mIzmE3klb49ftEeH/ANkvQG8L/An4YRa/8SL+GJ9L8I25zNbJdShpLm42hpXllEa8YJJS3BG1&#10;cnzGX4MeCvBevJ8Uf2pPAOj+LfiPYa3FFrmveDfETXF8LNmsWeIxP9nSKdYr6zjeYq8tpHqVpcW0&#10;pYxiPnlOVKk4KWqtdvpsr7JP+rnZGKnJTkrJ7JW1/Hbuzyf9pb9qnxVeale/AiTxcx8S+IfNf4pa&#10;tDdHzpUjXe+hRJEVkhtUiKSTXEbJHOVEMbSQIzXHGa58S7OHSLfxavwOsPDXgvTPD1zY+JPCVt4r&#10;uVvdRgjvLL7Jps0pUbI5tSWQhbVLaUB7liES088afjbxh4e+MHx/Nv8As0fD3wTp2k+H5hoGkWvh&#10;mBDY3Ia/aO1miu2H2q/vAd7NffLgOsu4J5kDes/Eb9lP4TfCP4bxz/tIeAY9aun0FLKHxLazwfa4&#10;5/PvYrj7A90kMMF3a30Nvm3hhUAERrIxmZL7xMPXqYjFToyd1qr9F8/Ptu9LtanXBQjBX0+e+1rL&#10;y6dujeh80+A9L0X4jeI/Enxa8ei813w9omnW9prFh4UtksZr55LZ47K2hWWHZaopt2N0yANHB5xt&#10;4HiiuJYuM+Il744/aE+M11oHwj8HWJl1e1t/7O0Tw5p0VpFZwxQASlnjOy3haQXNwxlZ3UyOZrmc&#10;oZ27T9pr/hYPi3xVpPwc8FeDLKx0yHTpYdNn0rTLk6Xeu9ykt1fxSXUQkMoIhiuLxj50xgHEEBS3&#10;i9x/Zc+BGh+AtFm0Lw7oPirW0nnhj8S3vhLRPtOra7IZSyQQoSUjjBO8tIy20KxebJkpGp5fZ062&#10;J9lHWKd5O1m3vbXp6M0nGFP3rXa03/Pfy6/8D0//AIJ7/sO+DPAGmX3idAdSMavFq/iGws5iJQiK&#10;ZLPT0CGbZgfvJgu91ZERFLFH+gLPU/2m/iT4zvNJv/hxp3gH4fadBFFo9pd6jDJrmpkMQkptovNg&#10;gtpDtRYZWEq7NzK5bbF3H7P8Xjuw+HkekeN/g3pHgHy5hFpnhnTfE51SW2s1X5EuJljVPMLiZ2Mb&#10;SqxfJcu0hrnPi/4d06fxr/bPiDxhe31pJpS2U3gzyrZtNO1mfzpMxGYy/ME2iQRhByhYBq9zMVl2&#10;Ayt1K8+SlGzdm47apX0er0stZba3ZwxrV8Ti7JJyei629LafPY09S8e2tpp5jIkZ4HZI0c5DyBiW&#10;GGyREG4x6fKpGNy0fBfhLVvibrLaxrMrvAJQXaReJMdsdAo6YHHYdDWR4Q8N33j3xILMIxiyGupI&#10;xgKvZR6ZxgegHTivfNE0vT/CWlx2dtAi7Uxk8AAD+Qr4DKKOM8RMy/tDGrlwVJ+5D+Zrq+/n2273&#10;68ROnlFH2NLWpLd9hscOl+FdJYNLHbxxRFpZpDgIP7xPr7V418SPiXceLrk2OnlotOhbMcbdZT/f&#10;f39B2qb4s/FB/Ft62iaPIw0+GTLMOtw4/jP+z6D8fQDhpJVU4d+/avn+PeNv7Sk8ry6VqEdJSX27&#10;dF/dX4+h15VlqoL21b43+H/BHSyyOcZyfpUUkyJzKcUk12AvlxNgY5qlK+59xYcdTmvy+MEj2myW&#10;WcSZwSBmq8s5jBMYz6e9DSxIoz196wvFvjbQfCmkza3reopDBbAGV2PC5YKo+pYqoHUkgDrW9Ki5&#10;y2uyHI6fwaNO1PxvpWla5Er288zFkYgK7KuVU5PIz25zgD1r1zVblZ1Xw/pc09gGBCS2IRREiEEq&#10;AQQMggcDgE9ODXJ/CvwBpGl6VZ+PfGAP9o3MZfT7dmAW3Rhw3XBYgZyeAPfmtD4rfE74bfBnwvff&#10;Ef4n+JLPTLGyt5ZpJbqYLtAQZRAcF3YKAqDLMxCgZIB/ofw/yOeW5U6mKpqM5O9+trK1/wCtL97n&#10;yGbYtVsRy03dL8znf2hPFviLwD4Kl/4RRbqUf2Ze3d7LBceVIkcSJlhLuTYfnJyHVuDtORX51aR8&#10;T/DWi/FzVPiVea9aahHc6re+ZYSNJrk8kF1Bs8uR7yUSTwNEskJJkONzFlVpAG5r9sz/AIKX/E39&#10;qjzPBHgbRTpXhT+0Y5LXTzCnnXWFRU+1Z3I48wyt5RPljMJKl4w58W0vxT8U/iHqlv4PsESG4ubs&#10;iSO3iWJVZVWPLFVG1FSMZJIHyjPIFfWYvERlUSg2/TZ/8N6Dw2GqRh7ys/y/r1PtfQPhvoesfCq0&#10;+JsVvqmpX8EdxFd2esX8vk6dZRiS1dfLspkMZt4p5pi8rhSUBICs3nx/Br4n+JfGXgg6F8QPB/hz&#10;w74b1e4kt44NChTTLMmGNLkWO6FUumuoo7lJY5rieTe6FZY38pkrzr4LDxX4Q+FviD4M2OmQXMGq&#10;3s0d1q5EjM++GBgVjcqY/wB1sVsZVGYAnc6b08SaZZaXr1jrPj3XodJ0zxR4dfUbnRPDHktGbi7h&#10;lLpnyG2PtuNj4UkFyCwZSwwqKhCm+aL95W76vvfT79O50UrqXMmnZ3+X6f8AD2Ot+Jvww8A+NfHF&#10;pp3iT4h6RrF7qlpaS3WoWnjOz8hGlA3Fh5c80Sxlhv3MpAU7li+5V/wh4S+A3hT4TZ1Lw0+o79Kt&#10;JE8S3sghdbiIWkt59ni86RZFdMlAFV1VoJB5Z8yM8L4CsvAt9+0hoN744t7XR/CphT7Sb+w8y2jR&#10;J1eXdEmVKtbr9nETiRCGIKANgfoE2lfCC48HaW5+Gfh4eHbK1M/2HxD4ftFhG2K0gAuJzcJGfMFo&#10;sQj5coPJa3iRFji4MRUjhaSdOW2127dfXS/k76Lfa4U4ydprf0+6/fyPgD44Dwp8YPG3hf4Ofs9+&#10;GrtGKRQ38HhGxku5pstmSRFiAzNFHaRMEKhZkSQMQowfQ/Bv7OHxO8H+J9e0L4u6XHYWCfCg/wDC&#10;MW0viSGG503Ur+Yadpp+xx3HmiQW8V9GuUHlNneDzv8Ad/2fbvQdW8ba78SvCvxD0vwt4WFjFpOg&#10;aafFwtYJrRoVAJiDRPLGsF5HcQH/AFsLardQlyInKPufDXg3WtVvdR8UfGLw5J4jl8V6bZ6JJpdz&#10;HfWk2haHbrOivJI7bAt5a3MC7mOSrtN8k8mzysXiJSw7mvdU9L6rpa6frtor2e3TqhaNfktdw9fu&#10;28/l13PLPH/wo0L4g/tSWev6v4d0p7abw1LZM6+FrSOxe6jtpkkgS4+2R280+0I/kwWjzGORGaTY&#10;EEifsefsQfs7/EP4X/ETw9qesQ3V1qHiPW9M8MPYTvPPodhYarcwx3KJNhB5htYzJLLKH+yzSRgK&#10;JHd9HQL7wDZftia5Yjxj4e0291IyW2keJgdGtJoVdbQ2/nCBZtTFpn5WiuvKskMpZfMdY2XuP2W9&#10;D8J+M/iB4w03wr42W7n0zxwV02yk09wLpr3SrS/dhNvXg3lzeqWLL5il3j2lhjxcHiK8as5xk5c8&#10;ttbNet732d/ne1zsxdNVaMFO3upO/n3/AEfmfC1r8Ph4X8U+JfAfhzxVqul3mia9c6dp8TXZtZoI&#10;xdEhhKphaRUhMYEjwxCQs5KRGPaec1vwvqvh/X7vQfG3ikavHFcSQw68wWSCTLNl1nIbzFY7mBP3&#10;hyQucD7I/aa8AaPcfFi5tfC/w20XxRr3izRTaQvqfiaa3t7XUrSzEUc8AuLdYY1aCESbXWMswhyC&#10;uzf83fEHSfGfhi0ufDnjXR73QodShUL9vghuo2mSGNQPOUZjKImzcCyrly2GGa+mpV/rdJrmSne1&#10;lJO9k3dLz/K3Y4KtONOd0nZ639ehx2n+Fb5pLi5hn0yK8u5leOGefy4ZQYYlEgXcQFIXJQqG3M/T&#10;gV0drbP4j1N9d8YaIdH1SJtoe0s4JYZEklIUKsexUQsMYCyFmXcSpYhs74O+KPEC3C6Tp+hWV3FI&#10;6iaHUrmG0iiZVjijJnLqsIIRBydrM3GWbB9Z1XwH4n8C3ei6z8cfhdcaPb3ElvaSXN40LJeTxNl2&#10;QxKSQWuIZEfChXMahjtUnXC1a0ai5p2XRWtd7WXTQ5ZJte4v+GOA0mePwzZ2fhbU/G91f6Yyxafc&#10;+GZ9OhLx/ZmDbI7e4leKSQ/Iy74tyspCuTvI9T+Ef7TPjT4A3d94T+GXgrStMmlvg+vLe6M+lSRs&#10;iMslw1vE8kJZSShiUbj99t2wpHl+JPDug+I9GvNShubC3kgjaCxjktQl0m5XQgAhJMqw37MrweoV&#10;jnzzxR4E1DSPEq3XhXXZHsFtfLurLWWlNpGPKCSKBHu2oZGcjCMSFXcTk466ePq0ZJ1fv6+v6kfV&#10;4Ti33P0P+A/7ZHh34uXTaBqMclrqaQG5/tC3tJI7adQ4Uh1YuInw0fyb3JVw+QCMeo+MfD/hjxft&#10;h1pUtL2SQR6dexP8zsVyAeOejfKfTg81+bv7Dfxq8C/CfxHH4e+MGhSaAvivUbK9bxcI4/s5jEsx&#10;FvOq4jtoS7TJvDFg5csoTJi/SLWbq/u0ivPDkmI3dGjmjkzvQjhgR1Bzn6AGvQxWDwWd4SVLE01K&#10;LW3Vf5PqjgU54SopQdjzXWdF13wjqAsNbtSAxxFcx5Mcv0PY+3Wnw3IBznB78V13xX8U29h4Jgsr&#10;sLLJqV4sEDvGDsUAnzCO3C5B7E1w0k8Yxj0r+cuLcgw+QZn7ChPmTV7PdX2V+p9bgMXLFUeaSsaa&#10;TJN/Fg4qSKUr8rt24wKyIrpgSFbjP0q7HdKwAyc9Qa+PlFSO9SOg8JeLtT8H6rHqulzjcDiSJvuy&#10;r3U+1e4+GPFGk+KdGXUrBg8EnyywtgtBJ3Rh6enrn6V86RzIx2nOa3fBPjXUPBWrC9tWEkMg23Vs&#10;x+WZPQ+h9D/QkV9zwPxpW4bxP1fEtvDzeq35X/MvLuuu++/m5ll0cbT5oaTX4+TOv+J3w/bQJf8A&#10;hKvD29IlkDuY3wYCOmMdu4P4elTfC270XxLr0+t6x5cusIwa1ZhtfYUVXEbDpkqGIHIJ9M47zRtT&#10;0nxNoyzW8q3FnexkL5gySO6N7jnP0zXk/j7wXqHw78RrqGmO62kkge1mVvmibrtOP596/QM9w1bh&#10;bGrP8qXPhqlnVhHZp7TX33v+jPLws1j6bwlfSa+Fv8j0jRvF3h/Qta07SvFd9aafqerySJFA0vlx&#10;XV2ComFuHbJJZlbYeWDqR82RX54f8FBf2CrrRtGudL8O6Bpkl1PqNzqWn3zWwj/tgSH57bzh/qDk&#10;rhCCqOq42Bi7fYvxU8GfD79q3wEPhv8AEfQ737NfRulzf6PMsV1Y7SrHZMysY/MCp0BDhCjBlznf&#10;8EfCXU9U+Ftz8LfiF8U5fiJpMJKaTrWqQpDrAjjJiXzrhWaK5u42DobkLEZCNk0ZcySyfdYbF4fN&#10;8JGtQfNTmrxa/FNbp/Ly3OGCngqt27STs1/kz8g/hh8ffEmk+MovgZ8cPEGr6VpK39xBqV5p1vJD&#10;JbPNHJHA95bQ7Yry1t5ZpGaJYWnWJp4ojtZYhHp1ze6rq9h458HeB76+TxbfyC8utSuprpobctay&#10;yy29zKEkF5aXgu45Z5UYzxtHJueUyMPob9vT9iS/GtxvezCDU54D/wAI14pwbeDVY41IS2uAwBhu&#10;EJQB2YbAFSTdEUdPmbwb+0H8T/B2leIv2b/Hsd3dWVxBGiyatOYpdH1GxmjWyvUDgSxz2zwwoSSD&#10;9mt/IcNBDGIfFxc5c8qOIbSfXV3sttL69tL63T0PahyThz0Xp2etnrt9/wA+x9R/ArxZ4Tl+BOt/&#10;sceJV1DV9E8YfDq5b4a61faospuNatrWG9udHdAxigb7VbWzR2sR/cpPbJJGtxdzl/Q/+CfP7T1/&#10;+0h8I9X/AGff2n7Z9R1bSLdZ7G5uJQLvXNH2+Wl+pJO66t2Dxu5w00ex3VyJpm+Z4vhV8Z/E7+Jv&#10;hH4d8BR2FlPc6bNpWlyeII4LfVZJJdlneWMksskN1GbOeeZkW6W1w1ncFnSBY5Oj+KnxDX4aaTpn&#10;7Rev+IP+Ec8UXLadquq6zNcpNrnhu/uHuRJqNxA4klvLO6ktNUY2+yKKXTl0+GOWNbi4jvOn6xWS&#10;jCSTj10v7t7WtunfZta3PPlRgk5LTtZ31t+vZH03p9rrfwk8VD4NePEttSttStwfAt8UxY+LrJEV&#10;RAhYfuNQt0jSNrdmLPFsKA+QJaxv23/2BPBf7V3gzSfEdn+0Zq3gXxEnh9byy0y7kgTTWitgNr3K&#10;BVnV4zNbwtOZWWMBcRsx52rv4sfCzx78EtN/4aQ8CNaeBPGupyadrVusk8a+G/EFszq0lrNKiTRs&#10;NrSJkCaNRJDKokgnjFz48fAb4tfEPwZH4P8AF3iawvtLlddL0zx1YYkj1jT9Slt5le4hyfs08Wo2&#10;dsXEebfybxDAFEckEHRRoYStQcJ3lHpbddtd/R/J63vm6lejUUvhl6b/AC/ry0Pkb9ji4/aV/Zg+&#10;Nt/+x9+05DqdzpXiC3mtbW4vL550gkdJNsttI2VaKfDJwCfNER+QpID9UeLdN1Pwr8VdRHgrwjdX&#10;Om3MTX3iQadGi2+ms8khjuMMRksiksqAk4OFOwCvKP2mL39qH4veLNQ+Dnxw8P8Ag3wxqX9qf2h8&#10;Hvid4MnnuLSzu4JlzZy3EjIwLPGIJJSsTQSqjtGU8t1+ifAR+IVv4K1rxJ45sItL1kaXaDWbLACu&#10;YJD5xREXaI3idyoQsF83ZkmMmvGxHD2DzTB1cBWblHdSt70d31trf77nRVx1SlVjiI2UmtUtntqY&#10;mha7c6NqK31nMvzKQ6NykiHqrDupqOxj0nwJD/wgur2EN38MvEg/s+zt7oBx4fuJsp/Z0oPBsZc7&#10;YSeImPk/ceJYuXbRb/4XeI5fhdrHiU6nNaeY1jdPAsTGNJCjRFVGBs+XaOpjZCcnLHf0jX7GeC50&#10;PxBpUF9puo2z2uqabdxh4rqBwVdGB4IIP/6xkV+RZLnGO4LzipluN/hXtJdr/aXk1uuq80e3iMPS&#10;zGgq9LfofHP7Qfwr8XfsJfF3+3fC9tNc+EdWuC+nXDksYectbuc/fUcZORImG+8v7v3f4W/EXRPH&#10;/h+38R6LdBllRfNhJ+aMkA4P58HuMHvXpWq/DTw98SPCt1+zX8YdWm1TTtRtTN4M8Q3MhN3cQpuI&#10;jMrZ3X1rgAs3zTRYdhLi5I+Mn0/4j/sW/GiX4cePJDLZZ3WN55ZSG9tWZisqckKGO4kEkI+8E/eJ&#10;9njDhiGJorMMErprp1Xb1trHutOw8vxrrfuqnxL8fP8AzPsSztYri0OBlW7ehrzv4ueHWgtmu404&#10;B5OK7P4aeJdO8SaXDqGnzB4pU5HdT3BHYg9jW34u8Ef27os0DJw6kq4HQ1+SRlzOx6PNySMH9ivT&#10;9F1H4haDZefHK2r2EtlcrLO3l284uRLamQA52yTQrHtHHzg89K+x/wBq/X/GHgnw14Ybw/dXFhBq&#10;NjeW+o2x2Msm4Rbo5Bgjd87ZI4J57CvlP9gX4e6brn7SOgeEDoTG3tGlu9auA0gf7RAryW5B2jGy&#10;VYyQPlyyjJO6vqH9tHQpL74nW86afsI0WFTIrZEqiWYg9OoJI79vpX9CYzGV8u8M3UhK0nGnFOLa&#10;a+F7+i/FnzVOEa2epPb3nr8z500/wvdXNx59jG3B5T2r2X4BatNpesQ2F0xQ5ABPenfDzwAl1AiP&#10;BuL8g4rpvFHw/tvAujzePNQv7ewsdMtnur28upBHFBEg3O7seFUAEkmvw7BRxPtFOnFu3Y97Feyn&#10;Hkb1Z9FeHrSKWzW4lIChMlm6AetfDv7bH/BTu48USah8F/2RPEG2zhMltrvj+zfPmkHa8OnMp5/i&#10;VrocAj90TxIPMP2pv+ChHjb9pHw/J8JvhhHfaF4DkBttUvMvDe+IBzlSBgw2jAf6s/PKrYkCgtHX&#10;zLYah42+JniWf4Ofs7aday6haxeVrvia440/w9HgDLtkK8oHIjBwvG7H3T/QtLNqkMtp0MLFxk0u&#10;Z9fRf579j5mhg4U6nPW1tsui83/kV9S1DXtX8XWnwi+DvhZ/EvjTU2H2XSYSzLBvP/HxcuASi5Oe&#10;fmc9ATXuvgzwd8Ef+Cc8P/Cw/iFdab8QfjpcEi9vb6ITWHhsAH9zDGrbWkXP3QSqEfMS64Gefij8&#10;Jf2DfCGqfDL9lzWI9b1vWLdf+Ej+J1zC39o3s7ofN8lnAaBfmKZ5bCjaUHFfI/xi+JNygl13xTeS&#10;Pd3ALwWrk7mBAIZ+chSDkd29gd1duHWGy5Xdp1fvjB929pS+9Lze01JTrSt0/F/8A6n46/tMeO/j&#10;T4kuvGPxJ8UXN0JpiWubiYuZsDgDnsMDaMBRgcDFfP3j/wCKRuma3SUJGM7UDHH4e9cl4q8ea5q9&#10;7KbiYKJpTsgjjA+Zj0VVwFyTwAO/ArpPBPwch0VYvHPx3tJYNPlUDStF35ub2bP3PJUq0jKCMxBl&#10;CsyiVkAZD4eKdevWcpy5m92/1O2jCmorp5FXwT8HvGfxWsW8XXlwNI8O7XYatdkKboIxV/IDEBlU&#10;hg8zYij2sCxfbG3t37M3wD+LH7Qesx/CD9j/AMMy6fpyYfXfHd+nkQ2SZIa5Mzj5cLuJuJBvG5ki&#10;RAqg+9fAL/gn1rnxW8H2n7TH7c/ij/hW/wAJbVYZNJ8OMf8AiY69GoCxRxRBRuUL5aphRDFHtKJt&#10;DsOe/bP/AOCmPh/VtLt/2Xf2Mfht/wAIz4USdbPTvDfh+3LXerzZASScpl7iU4XgltuOp6n0qWW0&#10;sNh1XxXup7L7c/RdI+b09Sak5zfLS1fV9F/wfL77Hosn7Qn7HH/BKj4bP4P/AGb7K08U/FB7do9c&#10;+I1/GrrbysMOtkjZwAcjzWwTgnkEBfiDxN4r+P8A+2549jubu+1i8OvXh+xQ28T3mqa5MxY7bWAZ&#10;eYkggzNiJSRlskA7/wANP2QvFPxDXUPi58fdW02y8N6NcJH4j8SaxdM/h/w/Ix5illgJfVtQwVCa&#10;dZbyXkUO5KSRV65pOg+NrOzufBvwCn13wZ4L1ez+zeJfHWrQLaeMfF9sETMLvFIw0bT2IIW0tmDt&#10;EqrM/AiXavOtiKMXX/dUVtFdfO28n3k9PMzVONJvl1l1b/rT0RwOm/AnQ/gxqL/DfRdA0Pxf45sL&#10;pW1Hw7bXv2rw74SuFOC2rXcZB1TUUw4+yRHy4m272T54a7/wN8LbDT/Hs3xM+IniObxN411Uhb3X&#10;tRgRfKUDCwW8SAR20CcKkUaqiKqgDit3w74X8O+A/D0XhLwZpUGn2NvBiCC2iCKoHcAfzqtqUy2K&#10;JeFCXjO7jjnH/wBavnMwxLfuU1yw7dfm/wCkd2Cim7vV9z0qHUYLbTYkPzMgHzAdfp+lZOtX5vgs&#10;0ABBkCujeh4P9K5zTPF+pQQst+hkVHB561cl8T22oGQCB4JRH5kQbkMQc4rxnKLdj3qFNQ1LOl20&#10;VpcNKojwsZYrjpjrj06Vj+KNb07TdWt3FpKHuzsJhQkfKDgH/vqrmh6tpuvW7RyMySco0ROOp5xT&#10;/Emi6Xc2AmaaYS2sqSZUknOBkeuM4rzqtOpUrXT0O18ykp+RgX0LzQs0YCh8q0bRlSGKngg81gal&#10;oE7iGe1UiaPa8fHO9SP8K7S5ErQm61d44hGq4d2wRyMlsgDPJ6CuN8VeOhZO9joMILrJ/wAfLrna&#10;OPuqfx5I/CuSGHrKVux10qsFC0i1Z2Tad4yg1eBN4ZlmVEHzZ3LkHPTg454zXQamLHWfFLXt1Ejm&#10;Y8xA5UFVUAt/ePA46fzrnvAck2o6a9xPJ5pDESkffY8sM+vBxgegrTsEeXWXvGQxpHZ71DMQV6DB&#10;7Hp19jXPjOd/u472uS0naT9Cx8S/EvjC2u7Xwv8ADtUj8Q6/J5GlsiAraqABLdMpBBWJcNgjDO0a&#10;HAfI67Ub3wx+yV8Jovh54Ocrqs1sTf6kZCZULDLuzEktKxJLMSTluTk0nwU0aHwz4f1H9obxPDuu&#10;722W38PWs7ZCWy5KsAf77EyseCQY1Odox8wftP8Axsm1O9urma/dgWO5t/Lt3Ne/lOAhhMPb7Ut/&#10;68vzZ89j8S8RPl+zE4r9oP4uW+tXMtwNQmhukUopjbJYZzyD1GfyyeRk14vqccvhHRIvGHjO3Fzd&#10;ai+3QdFQsJb1v77Lj5YwSMnPOQB1Fa2gwWOrjUvit47kZdB0Ng7Lj5ruYnCwoO5LYHoTXT/DzwRr&#10;Ou+ID8YfifaqNXvY1OlaYDmPSbYHMaL6EDk8dWJPzE19zleCdKnzyPDrVfaSsjV+A/wp1DQpB8Uf&#10;ivbJeeI5kH9mWk2BBpEZwRsj/vn9OvLHcO91S5ijjeW9vw7P8xbuW5HfrjPX3rC1DXWiDyxgDL5Z&#10;h1O1QOv0AH4CqlxervWadjkjcQT0z1P16V7fP0Rz8oapPJdulpZgohOCT29/8+gqW38OrAyT3AaR&#10;mYKgzwx+n59al0WCW+uBHCfljIaRz/CPr711+nWNsqq7j5icLk9DShHmd2U3ZFaG3jjhW2m4/vAD&#10;GSaYkIXJS3BQN8vGDn0/X/PStGSzaS8e3gGCRtDkdD0Na2maGzqqxkDGBudflRfU/rWyhczTsc5J&#10;AI3WK8OZWbcVhAAA6/5+td38BP2lPiF+zD47s/H3wx8Qm2uLWZWntpmZre6QHJjkUEEg89CGBwVK&#10;sARzl34ecu12YiGZsNvPP4+n0Fcp4litra4a0JKsgy49sColzU3zLcpKMlZn6eaTf/s2/wDBUbwl&#10;N4l+ENnY+GfifYI0ureB72dF+3EAnzrSTCq/GcnAI53hcCSX5Q+JH7M/iCxGpQeLLOS2urPU3g+x&#10;3ERj8vyxhvMRhlWD5HttBHUiviTWv2l/Gnw0+IlnafBLxFc2XiXTbiKdNXspiG0uQHKFSP8AlrkB&#10;gDwByewP6sfsVftaeAf+Cmvh3UPgz8f73SvD3xg+zB9Ev4YFgtddj8hEkgK5JMu9XmC8lFl2RL5c&#10;YjHgZrl2HzSpanaNfe2yn/lJ/czqwuJrZcrtt0/vcf8ANfkfHXw6+Jut/sx6lJo17a3eqeCp5zLc&#10;6ZbRGSfRpmJ3zwJ1aMkkvCDgli8Y371m+hrDVNM8U2FvrvhnUob6xuYlltLy0lDxzxP86OrLwwII&#10;IPoRWL8ef2Xtc+HMM/hTWtCeC5gjEdzBKNxJwMLlSdy4xtYEgjBBIIJ8b+FXijWv2bfEf2LWFnuf&#10;BepXTPeRQIznSpmbLXEagZKEktJEo5yXQF9yyfL0q06SeHrq0l379meriKFPEx9vRev5+Z9Cf2nc&#10;PfsHkIXfyc+g6/59TViTVrRrzdbYz5pZfm68Dj9TVHUFtLqA6vot7FcWlzbrLBc28gdJUZAwdWHD&#10;KQcgjggjFZaRNFNHfLL+7Lngjpk9P0FddNzSszx58t7noiZ+1HVTHvDXBZgCM4+Vif8A0Kp9Xaay&#10;15JWUjcr4dRwxwwz+ePzrNh1RN6W8DY3bcEDg/KQc/8AfX6U+51Ul7WWSV3WMEsTzwCScfhW3Mpw&#10;sZO6dx1vdtLcSSIBnzE3KByc/Jn/AMeB/CpYb2J4lLcFcxyAHHB/+uRWXcLcxalPaqQrxqeg5JUk&#10;H+WafJqcJAm8nAuFyOOnfFOmuVWG25C6zI0CROgJ2F0z+oP5H9Kt2mqx3ukiJgN0eAM9yDkfoSKy&#10;tVumuNJa4TAxMNwA6HB//VWb4Y1YXM8tiu7bKzrCcg/MuefzBFU3pfsVGF3Y73RNRjit2td5OXJT&#10;noRzWlpuurJfXVzuPyWSBFJ6MzN/gK84i1e8s5d1xJnbKGTb6dMfmD+da/h7XLXV5NXmhuHZFkEK&#10;ADo6qN3Tpg4/OufEz906sPRaTfY534r64YrS6tIpdrSNI+T6f1r5P+NusLE1xG0+QzLsAOCSf/r5&#10;r3H4y+P9Gtbi9iu7zBiQpH8vU47Y69a+N/jP8XYLnxL9jgDvHvAUkYGTjHetcNF+0VhVIyS1Ryfj&#10;zUEis1iml2tLISFHu21c/j/KvZf2TPC1jd2+oeK4QuJLkwBfLYFGVVY4PQrhx16YPrXy38Q/iJFb&#10;XdvrbRxNHBICkZIy5XLAckDO4ccivsL9m2PUdD8EaWLK0t7u1vkmuX1C2UKqMxX92wLtuJBOGXps&#10;5wcZ+0w1CSpp9zy5ys+U9PbFtIARuAXLc96sRXKrj5GGeBjB/nUXlS3BDqgTK8LJkZ9fxp32K7hj&#10;YBMhe5z+VdShqTdGirTEZeMbT1INPiCMAsq49DwBWP8A2lPZnEzKAOuGxinf2vETgXHXuHBrVUxX&#10;NpnCIMNlRwQT1pyPGWALpgnnOB/+qsM6k82FguQfrzj9eKI11KQEJJnB/hcDiqUdBdTpYUiUnCc4&#10;4I/lT3k3t5WOffj07VhWcF4WAl1FFX0yQR9eMVdjMFthzqSuDjIdxn9TVqJm9zTEbDJ6YPzEKTV2&#10;2giaMF+R1+8BkfnVO2ubeSAyRmEsRg7Ixk/WkWW7RgIIVBbu+CP8cVooE6G7YsUjLhFdfQnr7dRV&#10;jV9XstM0qXUZmig8qB5WR3wNqKWPPYcVyR1e9s2kluQskar+9CsdoA/i5yMce3vWN8dvE9/4M+FG&#10;oeM4by13WNo0tq1zH5sTO48pY5EBG9GMijG4ZzVxT5kO3U+R/AutWmu/a/El7drNqd3q8tzL5iN8&#10;wJUqxyAMZzx14r1/4CWcc+qyajKgPmSHHHRFwq8/Vv0r5i+BviiO20KeaRI1h8x5U8oHaqlmAAHY&#10;AHgV9P8A7NqyboLN3UzTBN3sGfe3+fcV89ms508XNvuepg4pYdNH6I/sG6et94m0y2jkyl7qEEMX&#10;oNzhQf16+lfqouNoA9K/Kn9j7xJY6J4/0MaY2Psl/HOg4HKfMo+gwK/VKzuoLy3ju7SYSwzRq8Ui&#10;HIZSMgg+9fV5G+bCXe7Pnc096rzev6EtFFFe0eWFBGRiiigDzH4o2VzpGtSXVrfTQLN86nG5cnrx&#10;161ylv431izYrNHHdIOrQPhse4P9M16n8UNFXU9D+1KmWhPPHY14brcC28zbSQVbhgcUM6Iu6O00&#10;74i6LdSCCabypCP9XMNrfka2YrvT79OWRga8fbUZSvkTxpcR/wB2VN1T2GtPauG0zU5bQ/8APKU+&#10;Yh/Pkfnis2aJHpdx4XtRK11o91JZzNzvgOAT7qeG/EVC9/4g0sldV05buIdJ7XhwOOqHg9ySCPpX&#10;M6f8TdSsMJrdgSn/AD8W53p9T3H4jHvXTaV4y0fWYw8FwrZ6YaocddCrvqTWWpabqys2m3isV+/G&#10;wKun1U4I/EUlyXXKSLkE9CKbf6DpOrET7fLlXlJ4m2up9iORxVKeXxHox/0mMalbDPKgLMo5+it6&#10;c49yazdy1Z7DL3SoZgXhba2PumsS/wBGmjB3xlSeh7V0VrfabrCsdOuQzJ/rIXBV0+qnkfXoaWUN&#10;H8rKCD1UjNId+jOHubW6gbOD+HINQ+fNG3zL+ldbdaZDKS1uoXuUrJvdGIyBHgjqBRew7JmVHcoW&#10;GamWZGA2nH1qK4tJImyFPFVjM6ttKn64qkybM0AxXBAH1AqQXIXq3bvWejSE5T881IZwOHYE9sU7&#10;iLwmQjt+dSRDLZPUVnLOo53ce1WEnCAHcCR3pgatvGSNxOTVmOBeu7oKyINQ2ttJwKuJqLFcq1AW&#10;L4RT370YQdCKoLfPnk4z2okuGbhTgH3p3RPKy6zZGFI69aAWz8rAj3NUI55hyGyM1KlxJg7ufajQ&#10;drFouMfNinB8571U809QMfjSrcsBxmkM0I5eOT09KmVs8rjPvWXHcknOKmiviMbv50DNNUbGSw96&#10;Y8wU7UBJ9gaqrqDN8m38zUkdyjdR39aq5NhZWzyynP0qlcksMBvpV533jAFRSLgEDuaGrjitDNKM&#10;OMnOOKcUYgbWzU8kPGcD8Khd/KG8jIH61JWzHRqSCMdKerhBgvVUXDlSSp/CmqHf5mOPSgbaLRuF&#10;VsB//rVOl0hXl8ccVnhAcEj8FoCguenvzzQKxpR3anI3dKHvowMbcj61TWNSvJ6VIqKgwOlO4PQe&#10;ZzIp7DPammNi+T09aEO04wKmXLDG36Uh3tsVpLds7utCKRx+RAq4sO5ec1G0Sqc46UCuU5Fcrhh3&#10;pVXGMjg1YIG3OMfSogvPQ/nQO90SQnbxke9SxnHAYnPSo4lc9TViIZGMfnQStGVNcsmms/tUY+eI&#10;ZOPSsuy1EoShJORgiunSNShRjnIrltb01tIvyka/u35j56e1cmIi17yNabT0Z8x/8FHfhNNa2en/&#10;ALU/hLTTLeeGovsniu3hjy15pLNkvju0LHeP9lm7V5HoWvaZdabDNbMxhmQPFNbyblZSMggHjp6V&#10;943tjYa1ps+kapaJcWt1A0NzBKoZZUYFWUg9QQSK/PvWPh8/7Nvxf1L9n7UpJ/7PVG1DwZeTniew&#10;ZsmHPdomJX6Y7DNfkfHWTSjUWPoLfSXr0fzPrsmxftaPsJ7x29P+B+Xoastol45e2nim4+68e1h/&#10;jVC60fVI2MkcMigdivFF9e6bDOBLfKpZcgK3P0qxp2uKsey21ORV77hkfrX5BWp03Ualo/67/wCZ&#10;9AudK6RlyXerW+dtw6qB8y7sj8qYPEQtl3TvFgnq4B/D1rbuTBfxutxNCxPUqF5/rWNeeHLeeFl+&#10;zeYqjgrg/wCFcs4yg/dlc0g4t6mjpPi+zOLaG9iXcDkRyf0Nb1u88UK3AuEkj/vrLlh+FcDZ+DtG&#10;uX8oKxbPQhgw/H/9dX9uneHR/ZdlZXM93MvFsZD09SSOAK6MJVxDlqlbun/wCpQheyOkv/Hq6QC0&#10;6STI5xB5OSzn0A71LpllqGuTJqmts20HMFkeRH7nPU1heB/CxGnw6le3XmXUeVUEEBBuPC/lXXw3&#10;t/GCFCsvXEh5/AivXoTqpv2rM6ijDSBYgSFQVjj2kHGAMU7ypZCQytjnBJzmoY7rziXltiG7lW/z&#10;mnm5aL50kb8COK604TWhz3YC3ljf5HGPQ/8A16WTTo51Int0YZ+6Qealh1JJUEcqoccKScYprXIQ&#10;4+Zecgq2QD/Ws50YNXFeWx9j+dt+YgHHUGhZ1c7gSAPeocOp+ccehOaVX6qUwPWv6qufmOtiSWdQ&#10;uc/TNVJTuG4sDTnI75IqKWR2yscZI747UDInyTgZ5pMhByPzpyiTOSMfWpUiwMugB+lAEcaljuIx&#10;/WpolyeQMenpSpCCeF6VL5aquO9K1x7CEJF8zHk0gKkdjn2pVgy3Ug/SpBEh6L9WFUlYm+o1RkYM&#10;QP0p21FOCDyKPKcDCA4Ht1prqyKCePc0bE2uyQMB0/WmyTKvLNj0HrULzN90A/U8VG0u3qT/ADpX&#10;GkSTTgjIc1UkmZTkjg9mNJJOFJwOe2aryzDOS2SaXMUojpZ9v3v/ANdQSSoTjGD34qOaXnJcY71W&#10;muifunjtUt3KSsS3EsOfmIz+tU2kOdwlGPQmmvO4yueSe4FR7C+G4b9KiTKSFO9pMYI54OODUkck&#10;yHaMcdsU6G1c4wpAz161o6fpBnkGM89h0rN3bKsluM06C5nYKI1JPtnFdFpHh1lHn3cm1O9WtO0m&#10;102Dz7oAHHC55NE1zcak3lQLtjXgnsBVJW3JbvsTNfIEFrp8XX+IdTVLWfEWm+GtkV4Gub2UfuLO&#10;Llm9z6D3NZuoeKZZJ28P+CY0nuB8txftzHB6gf3m9ug7+lXfDvhG00cNeXUjT3Up3TXMx3Ozf57d&#10;qd3J6DslqytY+G9X8UXq6t4wnBVWzBYxnEUXvj+I+5/SuikvLHRoSsZVQo+mKz9X8T2+nwmPzBkD&#10;ouK5Oa61bxTMRFJ5duuS8zcKB/nvVxSiS5ORoa943uruf7Do6PJI3TbyfrWeNP0/Sm+3eJLj7RdH&#10;lbcHIT0zVS51u00SM2eguMn/AFlzjLsfY9hWFdXtzICeeTkseTmmCRtav4lv9SYxiZViX7sS8Af5&#10;9axrmY7tzY9/eqkkt3Ic7/zGM1HKtwyffIx7Uhj5LxFPKZ/3aje6gk+UMQSOATVO4afJDSMfw61W&#10;aV0P3WI9DRcC5MwPIc8+pqCZlVdrNVae7ZVCBu3A3VAVmlXc0gH0pXAlkeMHBJPHNRl0zgyEfUVD&#10;JAOrzsPZQKJI4YlyqDp99zTAmSVlP+vJz60KJbyTZGQxB5AOAPrUQaNE3z7o09T1P4VC+qzyp9ns&#10;QEiA/Ok3YEmXLm90vS1yMSy9uOAfasu41K+1GXdM5RM8KDzQ8UKgvzvx1Jri9Z+Kt3d38uifDPwb&#10;c+JLuGYxXN4lylvp1pIMgrLcvncQQVZYEnkQ8Mi1LnYpJvYy/wBqT4NfCj4wfDK4T4m315YQaUr3&#10;VvqmmyBJ7dgP4cgq+7gbSDnjocGvk/wx4f8Aij+z/wCBrqUfHDUZ7Gdj5UcelfZ5RHk7QZlmLE45&#10;IAAGTgnmvXP2zvhN+238b/gtc6P8P/GPhLwzew3CXLaLpdxcTyXYTkINRlEKp/eA+zL8yrmRQCT8&#10;Y/sx+BvBdr4607/hsXx3Y2WrXsiS6dc+P7i6NhqKCXa8cF0yNbbhtK72lQBjkSjG0/L5/g8FiXGV&#10;emn999OunbQ+gyWviIXpwna/pb+mfRvh3/gpx8etB8Mah8IpfGmm32m6vpk1hGmvwi8eKORSpkjW&#10;RipYAnBkDr6qa6n9k34i/Bf4TeHF0qT9kr4b+KLg7sal4m0q4vmnycktE8/ksR0BEYPHc5J7z4s/&#10;sVfsv/tIeHrH4e6P8LtJ03VrsxLotzrt1FATDIRtnS+jLx3qbeesgGQPvEA8f8SP+Cbvhr9nz4c/&#10;8Jt+y18PLD4j6Vps91b+KvA/iPwvZXMGoxwy4lOnXsObyGYMrshJCE4wjbjn5itRwX1iNOlHn05l&#10;vyq3T3uvbf7z1YU8RGEnVfJrbRavz93o/wDh9D6u8D/8FQtS8LeD38Cx/s8eEbXRRatGNI0q0ext&#10;Y42GGUREMoXnpjBzXz98Wfgx/wAE/PjP4Tim1D9lxPDOqkBTe+AvGDWVzKMnBMcttPaqMYBzCXJB&#10;O4ZIrk/hR46/Y38QWfhDVvhX+y54Y1vRtRsp59Rk1Xw/ZtPpIVShtGZo2b7UZiuG+6sUcjcbowfZ&#10;bbWvBsumJrHhX4A+CdCSK1+zW19pvhu2gmQ4cGXeE8yRijBd7lizR+Yoi3Fa9GnKvNRipWjBJr7U&#10;ddbK/bS90u3c4akKVGGq1k3dbP1bXfe3z7HynF/wTD+C2l+OrrxBrWra5faASr6d4YvLxFmQYGRd&#10;XUCxmQH5vliSEj5fn4Kn0/w38Pfh18LcaV8NPAdjpJMCmZPD2johmCgKGlMa7pWxjLuST1JOaueN&#10;fihJP4tsvhv4WulTUtUuPLa7uBuECZ5bHc+1afhnQtR1W2uYZLu9srKKR0t4CU+13TI2DNI5BChs&#10;EAEZIwRtXAKlVc42crmPI9zk9atJ4bd5dWtL+VthDTSKCQvrsRuDz6Z4rlPF/h/wN4t042OsWNhq&#10;isuxY7qFJG3Y5yrA4NdX8UdWl+HiadqN5O11a3979ne0klVpUcqzhgwAB4U5Hv1rzr43tp58OWXx&#10;G8HanNZ3cN2kE4UhS8bg8EdDggEH61zNxT03Bq58t/tD/sjPoepweLvB+v67pOmLc/8AE0t7DUZV&#10;SOLBwVTeAozwcdBzj0zvDv7O2gyA6hL8SvGQhU7jDbapODtA5JPm4/KvrDRbnTvH/wAPprbXJ4jc&#10;SwOJFGBuTafmI+lY/wAOPhk9l8P9Je8A+1XumQmfevKkpls+gzkV0Ua9eaS5tiW4QvdHg1p+zzo0&#10;ji7g+MfjMQyT+XFEdTm4JHAOZOgwat2f7K+v69em38NfGTxpJJFIYzv1hkRVJADFicKuSOSVHvXv&#10;N78PrfTdIRnsmk86bFrBD1cj+L2Hv6V1vhPVfhp4J8BG7+IF7p1pZvPNPqpugTK+GKp5ar87ttwA&#10;FBOSSOa617RQ1Zj7RN6I+NPiJ8BviT4DljuNf+IfjaPT0cLJrSa79pt4yeAGaGSRlH/AQevvV3SP&#10;2avGXiWCJdE/aH8SXXnAFGTUZCmD05ZQAPcnHP4V77rviCys/wBnLxb4y1zR7i0sJba7FjBqS4kZ&#10;Gdlt1YH+LOz378VhfsWDRF+Emi6z44mxb6jNdXl1Iw8uONVkdYosg/dwgYnP/LTH05ozqzejstzo&#10;k6ajqtTyzxT+zV8Ufh2sSa38a/GNla3MRMOpW139oh4ByCYVfBz/AA4zyCcZrJsPgj8VdSiSfSf2&#10;qdenE67lZL846Zwf3Y5+te0ftC/tp/s3N4bHgLwj4m0fVruScu/9hyq9vEACFVXT5HY5JJXIHAyT&#10;wOH+AGheJvHVteXw0maC1M+6yJ5CluoBH4E+mawlXrqbjL8v8zSLi4aLU5/R/wBmf4kzhmv/ANq7&#10;xOZxj9yk6EAYz1MB/nUWsfswfEuBGkg/aT8RlQMg3E8RyfX/AI9q+gvD/wAL7/T5jLeTvLIOWMi7&#10;VJC9sE5z6Z/Gs7xt4f8AEtrdHS9Gt1ubu7UbLeXld+DsjHoSf5VrHEVHHmv+C/yMbJTskj5y+Gnw&#10;b+I114zu38d/GTVNQ0KwjXELTrGt1IRyGKorqqgjkYJJ9AQfoXR/2EfB3xi8EyeKI520tzKsNq2k&#10;TtBLLgbnkcjiQHcgBIz8rZJzx5n+0/8As+w3vxBtdF8OlHd1SO8nthgSEYXORgnJyea+/wD4ZeCN&#10;I8G+BtI8MC/j2WFgiSy+bgPIfmcgnkjceM9sVwVsdVrwXLo/LQ9Knh4UanNJpo+DPGn/AATW+Mem&#10;W2/4e/GPU4sMfKiuY4pWwpOBlwc/XFeQ+OP2W/2+fh5ra63ovjuS9eyjDI8mk2xA77cCMAk7QffF&#10;frraaBpqWweYkxsS+S3JySce3pWbF4O0q/uZo4rdFUyISY1wW9jntjj8aunjMXGKTtL1in+gTWFk&#10;3ZW9G0fip41/aZ/bn+EcYl8ZzKIpG4ebSYVBJ9MpgfTtWfqf7bf7QMWm+d4r0yZIAcNNBBCMfXCV&#10;+on7c37Knw7+IHw7i8GyafEuo65rNpZWMsSk+VumTzZcDusQlc+oXn1rh/2rv2OPhPoH7P507S/A&#10;Wm2NzrF3HHYRqmZMyuqglj0IUu+OeF+tdP8AaOH9mva0Fo9bNrTTbW19zCOE553hUeu10n/SPiv4&#10;Xf8ABTuTRI7fTfG+gTXVsnCzpAIpVyep2Da35Anua+lfhX+3b+zH46tUS2+JdlZXjDL2esMLaXtw&#10;C3yseeArE+1eg/Db/gnN8J7fwrHay+ELSQpYLuufJVy5wOdpU4JzXTp/wTa/Z11cfYdY+HFofNB3&#10;yeQq4GO4x+H41w1sxwCfLTpTXzT/AE/U644HT36kX8mv1/Q5u6+KnhG4kjjTW7Z5rkDZGsgJZewG&#10;OvX9ah8T+LrWw0o3sgEjuNqxqfXsPwrX8U/8E2/gj4PT+1/hitxpShP3Bsp28vt0A4PPtXk37R0V&#10;n+zD4W8O618RPEV3qEWralc21tK0C4h8pYmLvtVRtG8dcn61OHxtKpUVJJ3fdGeIwUoUnVUlY3NQ&#10;1O9ubWByAC4+W3QYIB7nB+UenetnQ/DN5K0Wo3kzwrDhwqMVJYdCT1/xrl/hD44+HPjmKPUdB8VW&#10;V+7AMIEl+dW/vMrfN9O3HBr0pSki5yrhjyGPQV7KmuWx5Tg09T0b4a/tT/E/wZFHbTXSataBh+5v&#10;PvKvAwsg+YcDocivavAv7Wvw48UFbXV5ZdIvJB80N2Mx9f8AnoOMe7AV8phoAwMecKp53dPpVcpJ&#10;JcSTGIKijh2brWU1GxVkffMOo6fqVrHqem6hDcwuCUlgYMjZPOCDg9+lY2vaekl0kQtgEAyXIB5z&#10;wPzx9K+MfC/xT8c+BZ/O8L63dW4DZa3R90bfVD8p/KvYPAv7aYeNbH4jeHcE8C8sP4R0yUJ6+4I+&#10;lZSp3GtNi/8AFD4AfDvx4l2utaFGLi5jdHvrdBHOM8A7xycehyK8u+H37Lvgf9nfXJPGeuWOqeJt&#10;PjuIzb2At0aSS4kkRV+0GNo/3C7i8nlhXZYyimMv50f0PonjPwN4/YXHhrWYLgAf6tWxInP8Sn5h&#10;+XarmpaLb3cD2AXP7xW2kZ3DGOv4VzVKEYSVSKV1rbobQrO3I9jN0jxToGsQtd2utxzzzDzJ2lCx&#10;SMQAoJjCqI1AVVVFVURVVEVUVVEzanEDgMpx02hm/kKwfiJoGlWsMN5Dbqk0T7wVyCoyRkEdD71x&#10;elanqsXiKK3upV1DTpHHmG9kIlgTIBYOB82M5wwJPTIr18JnkJyjTqRs322/r7zCeXOzlB3S7npk&#10;mvW8KgyluvUpj+ZqBvFmlq3z3KjjhTOg/m1Y8upfDm1XJSFsepqE+MPhvB1gtc+pAr6DU8+y8zal&#10;8ZaZjiePjublD/WsX43eDrX9oj9nrX/A+niKTVdKtGmtOBIzW7t8ygdgsm0565lpjePvh+G2rb22&#10;cZ4jBroPhh8S/A1l41s4Z5re3tdQb7FeS/dCxS/KWbvhSQ3/AAEVjiKPtqLi+ottUtUfjb408MXu&#10;i3k+m3kW2azmKOhGDgGu1+A+smPz9CaRmST9/Du5Ifo4/Mbvxr2r/gpL+z7d/Cz9oHUpoLNYrW/m&#10;Ziw+UFj1wBnrxx/Kvn7wzNN4P1O31VlXy4r0LMVHIjbhvwP9DXxOFlKhi+R7bHruaq0lPqfYfwfv&#10;1ureMOMkrivWNKtDhXY5Hy/d449vzrxP4NzGK6EHZiNhB656V9AeGbGS5swNmSBgYHp2/wA+tfW4&#10;d3hY8yt8Q26hV0G7+EYX9ay9RsmViY0GWXt2PHFdDJp0xjLLgYBxkcUTaSs8DyRg/L0BHb3rp3Mb&#10;nD3YM6NCBkEnccdAcZ/WsS7tbgBy7EmNcE54yD/PpXXzaX5VwTjhiQOe9NuvD/2iEjZ95c5z3zUu&#10;Ny1JHn0YlW5eRjhTynPH0/rV23E7N5Ma5BQkn3A/+vWxL4Ya2uCkqfKw+THqO361YttMHlFOBzxx&#10;zx/n+dZOLuaX0ueEftAaVqngnxPoHxd0a2Zhol6jzovV1MgLLkfwlcL/AMCPrXkv7X/gaz8LfERf&#10;EOghXsNWSO5gmiHBjkAIYHvnIP419Z/E/wADQ+LfBl3pEihzLasgB7Eg7T7c4/Svn74laPeePP2Z&#10;tI11w8t1oE8uj3UjD7oiwY1/CJ4x+FfNZxRcKyqdzvwtTmpuPY89+CHiGfSfENrqKXZUwSI8ewkH&#10;qCPoeBX6O+IHj8V+IIfiHbRo0fiXSIr/AGRqABM4xNtHYK6kYr8uvBWrpa38cx4cnccnIznn9eK/&#10;SX9lrXYfiH8CdFiJ3XWkalJYzSM33YbhC8QA/wCukcn/AH1Xm4jnqJS7/wDDG9NRjeP9dy48ULW0&#10;iOrK3mYQY4PPr0rQ0XQku7cyuSFQEovHJq7rXh46XdpZKSVyd+W5zmr2g2BiWVfKZV87aA56j8D1&#10;rojRcKWhxOXNO7LWmaUttpknmgJ5cOM5z8x4B/OnWFqqXBgjjJTAIIHTtS6xeva2iQrISJJQdmOe&#10;Pf8AEVreELb+0/NljiChSFBfvn09+tdOEpRktTOrJxZI9lKssfkMyqrAsynoKtalc6ZrbeUZjBdR&#10;gLFdxD7/ALMp4Yex9TjB5q5PpET6gLeKbJUDIX8etZ50E2GtyKFd40Ys5OCAcY4x9Qa7q1OdKndG&#10;UJxmzCvfhq134q0+6ktVl/eF3mgixExCkgkfwHcBwfUYJ5w7x34VvtLt3abShHGTnIXof84rstBv&#10;it/JO2DGpAdGHUdAMd61PE2vaBqmmMLlI92VUQSHBxnqp9BjofzFKFFVIOchSlyySR82ay3lXfkL&#10;ATgcsp6Z6mrtlpMp0Z50YDz3Cgnpt/zmuj8ceFLcLNqmkoxiDMrIQQU7EEEViajp2oWIitVmXCp8&#10;wUnrjp/OuT2b5nrY0voUJNPtoLdxchMn7rZ+9WV4ikgsdO+WMxu8iKCpxg8n+Qqzqiak08MDBmBO&#10;A23tms7xvDcrHDC8pbaDIBt59B9eKIYZJq7DnZxNzqU91duL9sgO3IIBHpXM6x8OdQ1HWJfHXw+1&#10;U6N4gSH7PNdC3Sa3vYTgm3u7d8x3UJIB2uDgjcpVgCOtbQpJInuFQsWBK8d8j/GtDwl4XvnuVlcE&#10;AoxP1zx9eprodJQh7ug1Nt6nyz8SfCEPie+HhW78Hv4f1m03S2mhWdy0hcLndJpM8rZmi5ybKVty&#10;DbtPBeofgz+0b4j+Euox6J4yulvtJuZGitdTjDGKYj7ysGAZHAPzI4DDPTBBP1X4++B+ifEjS20f&#10;xTowuoHAZHUkNGw+66OMMjjGQwIIPORXzv8AF34Na58PtRuG+IhS70y5RQ/iyW3LJPgfLHqkaAfM&#10;B928jw4I+ccs9eTVoc90tfz+X+X9L1KGJilZ6P8ABnb6x8ObfXpF+Lv7P+sJZ6nhZbrT9/7m6A7M&#10;Bj16jkZ4NeT+K/D+neOdRudR8J6MNE8TwEtqvh2TaiTnPLwjAUHrwMKeOFPWDwv4i8c/AfxMX0GK&#10;5m01Y1uJ7WWbzDbxnkSK4GyeA7siVeqn5gvf6S0zwJ8IP2v/AA9Bc+F9eh0PxhEFNnfRttUucZDk&#10;ZOPXqcZ68AcChKL1OluDd1t+R83fDXx/qvh69lsdStj5Qk232mTllLYPzL2Kntx8w6ivf/hj8U18&#10;P3S+I/COpSzWEZ+aKZh5ltyPlkA4I9HHB4zg8V5z8Vfhbq2jeKJfhp8etEbw54wtj5emeJIYt1pq&#10;Kj7gk25DqR0ZSSAQQWAC15/pHiXxV8JfGH9m3c/2TUYFy8OQ0dzEcjcOodGGR0IIyDWU23qi48sT&#10;768UeFfhD+2D4StZzqX/AAj/AIr05TNpGs2hCSWMmOHV/wC4cYZG+VxnODlj5B8P/iJ4i0XxNefA&#10;v4+aLaWfiUpMsZK5sNehxs862Y8MRgb4zhl3dMHjjfBPxVi1DTTrPg+dLOWE5v8AT1kJZCMfMoPO&#10;w+mSRjniva5W+F/7VHgC28D/ABdhNvqUTCXStWtW8u4sZhxHMrKMq4IPI6jggg4ETqU6vuTWvdfp&#10;/kOm5UbtO8ex9j/8Eyv20b/wlq9h8Bv2lPEM13plyEtvBfivUpAz2bZwLC6kJ5Q/KIZTyP8AVscG&#10;PH6I6xokMds0u0DaCRX4NeCvFHi/4P8AiS1+Cf7QqxXEk4MPhvxYsQFnrKEcRSjkRXGP4fuyDlTn&#10;Ir9Df2Rf289Q8YeE7X9ljx/cvYamlvHpvhfxU0wCXCBRHHazuxBS4wNqS8+ZjaxEu0y/SZLisD9Q&#10;qYSvTTm03Fpayfb1vt9x5GZYKUqir0XZdV0t3X6nm/8AwUS+JPin4pePofgr8NYJrq1FwIb0WuG+&#10;1TMdot15yxyecDqcZyGA7D4CfsnaN+xf4KTxRq/h0a98QteDwadpVk4JQkbhbROR8owAZZsYAGBu&#10;wN/0l8I/2NNA+FmsTfFDXEk1XXIIH/s6ztCNsTEYJXeVDSMDtBYqqhjkjJI6XwH8JNXtdcufiZ8Q&#10;3trrxNfIY0Fud8Gk2uSVtbdioLAdWkIBkb5tqjai9XDPCryfDvFYiH72V2lo7eb/ALz6dl26efjc&#10;yjWisNRfuLd9/wDgfmeUfBH4Ca18PYdS8aeP7i1v/HHimQSa5dWSnyLWMMTDp1tu+YQRbiBnlnZn&#10;bLMzNa/bi+Efwg0P9l7xVruv/C2HVvEeneHHl0y90+zBv7m93kW1uroPMlVp5ggiJIYSYCkkV7Xq&#10;Xw38PeONI1Dwz4lNwlrdW3ls9pdtBKhyCHR0IKkEAgg1s2XgvTbbwzpmgpeTauNLMXk3Gr3Inlma&#10;LBjeVyuZHVgjhj829FbORmvWyjI1jHWxWOipSqJximrqMU30fW9nfrv1ZwVcVOi4qDas7u2l/n+B&#10;+VvwY+EPgnx3o2mQ+P8A4JQWmo2lzBrGl6Bq7tpk93qSeTu/etseNoWN0pEZLKN8m0oWJ0/E+kfB&#10;j4AeHvEl34h8RvYG91i5h0XSbgj7TDA01zi2Vgx2qfN02Uyna0iWs0aY3Fq9c+JX7BfwZ+B9sJfD&#10;X7MF14u1WDXLS6k8QQ6pNb32szyyJ9oGoXU80iXyyAE4aGOOBmJh2u25M/xH+xh8APDfjPxb8UvD&#10;ser6v4i1lZLmSfxXqb6ip32rqbY28h8kqCURSyuVKLtZVQA+1TwcKFBQp043Wj8vO2hU8RGc+Zzd&#10;v682cv8AEf4keO/j74Stfgz4d0DUXmXTLLUNTdAX+yI8sTwxytI2ZJhCPOdPmYF4sZOTXC/G34te&#10;DNM+JF34K/YjufCXir4qamkOnSxDULQW3h5LFBGLi4ZI3luZo94WKKUvBFJCXEYkjkWXqfGniDwp&#10;8KYtY+H3wegg8P28OkeXPqTW0sttDYy287XU0LGWM/IIIihWRQGeHHysRXB/sseHPid4d+GWmeF9&#10;M0L4f3HjGSzudQn0/TbmK20zS5nlRvO1e68xnZoreW2kkCRxeSjW8ILy3Mbpxyc61Zp6ye77a6W0&#10;sdNKNNR7Lz/XU4xfBHwS/Y48M3Wq/FXwxHp/xZ17UbrVIvGevav/AGj/AGreJZTSsWmf995EaFHl&#10;MohuJJLmERFy6unl/gz4n/En41Sa74y8NXDW0/jjS0t08N+G72O0SKxR7uOKe6MlzN5V47y3syJ5&#10;8rNLqYlVo1WKN+H+PXxu8Z+N/G/jq2k8KnVpJtWfwpFd65oMeoXMCxTyMTKYWlsjdySPZ3E6Ro4e&#10;RZra08m3SKMdN4Q+CmveIPAGv/Dq08ZaXat4H0SKPxdquoX8Fy32dL1M6bbNA6+WsFm1nDJIDMwl&#10;jgtkNvEztB4OYYiu5PD0ktGvO79dV8npdXe1l204ydNTer667K/Trr9+mm6Prb9m3wdrvwGHhm0/&#10;Z/0nRYdf8TaZdvY6v4ksYnOm6XbtGhurJY3SVcxJfO0kg3MttEAZN26fzL/goj8etW+Kf7QOt/D3&#10;wj+0BDbwaa+vJr0vhizjvH0o2SDVJ5JJZgxZ7a0tmhcWLsQ2n3EZSJbsF+g8A/CDW7TQtEvPCHiY&#10;eCvFmqeJLDwp4P1B43m1aHTbd4I9Q1RVEYuYFuJkEcI8kbBGsDb21cyS/Pn7V2nfD/wTf/8ADJv7&#10;LfxXuPFy3uoadNqOowWlnd/2nLLbtBKA0DloGH/LC3Adv+JvqKzlpCzS+hShGjhORRuoyutU9X57&#10;+butF32WMYTq4lQjrLr+vdJLW333Wpwvwa8RfF39o/8AaD0jRfgnbXWgeFvDWiDTbOzkRZrS1tt8&#10;TXl/cblG5554Ul4xjbBbRuY4IVH6u/A/w1rmieBEuXsZbbQ7aJ5dF8Naeoj+3SMoBuZyeZXkKZXz&#10;S2MFgFjRFbxj9jH9mvwz8JvAB0xjGthZeVN4n1QSBBqt8qMRbrISf3ECll8wnG0vLhTLtH1zps9v&#10;pkT63d6tEbeGBkm8uMrFkKNxTjlQAiKAOBHjrmu/A0K1OHtKzTm9328vT+tjDG14zkqcNUtn3Mfx&#10;F4k8OeGNQ1LUJ7m0OqtaLLFaeaFnktlcpESOu3c55I7t715bfX+ueMfEJlKefe3jqipGuAMDAAHY&#10;ADr9ST1NZmpy2WpeKdU8TW9paGTULrzRdpExuJItq7VllYneQQxCqFRAwQb9nmv698Bfh19mtP8A&#10;hLdYt8SzrmAPxsi6g/Vuv0Ar8fzqvi+PuKI5VhZWw9J3k1tpvLzf2Y+d2tD1qEKeUYF15/G9v8v1&#10;Z1Pw38GWfgfw+kO0maT5pZMcsx6n+g9h361w/wAavil9pkm8HaHcBl+7qFwp44/5ZL7Dv69PWtz4&#10;2fE5fD9n/YWjT7b24jwGQ4MMXTfx0Y8genXjArw+e6WDJJySegrq474moZNg1w/lXupK02ui/lXm&#10;/tPtp1dscqwUsRU+t1+u3+f+RLNdCFdqjnvzVCSZncyM/wBCe1NleWY+bwM9FHJNRMfKB+cu579h&#10;9K/GYwbtY+ibJGk+fLvwOQKie5zk8AfWmKkjjlsAHqe9aHh3SPD+oeILC08U6kltYSXCm5aXdhkH&#10;O0lSCoY8bh0zntXfhsNPEVo0o2Tk0tXZa92Y1KihFyfQ5e+8UabPqx8MW2t2EWqTWc89hZ3V0sRu&#10;2jUExoWONxJUZOFGck16h4o8CeHPBHwn1nxb4ctNKuBqOkFVg1iV7i3V4w5MjeSGeRiMEJHyCpwc&#10;mteH9nL4bHw89n4906PXYEuLx9Lm1qxhaawhuSd8UThFaNdm0AcMNuSeTWRbXXwK+GN1ZeHPDliN&#10;T8R2fh+G2sL6W0LzXNufkDtcKgU7jGTtUgHbwAMV/RHC/BuBySgqk0p1X9rt5Ja/rc+SxuZzxM7Q&#10;uorp3+Zy2o+OfCXh/wAL6l+0L428cTXOl6HpMl0swt2SzitvKQhViVGcncu5dqh+QuP4T+Zn7T/7&#10;dWv/ALTupyaxqE7QWF2QlpocV201tawFNsgicbC7OyjLFAw5X5QMV+ofjnwJf678J5vA3izTrq4u&#10;r/U5zDZ6Yts8ky/bGmiAW4aOIsIlTIZlKFSQwZVYfGf7df8AwTG/4Qbw1N8evglIrz6Zp82oeKdN&#10;1l4xGiRKshkUpkAhd+4EkHaME19VjY1o0+WPw9f+G7GODq0YSblvsj4x0/QDdXdxpfw38F3GtyTa&#10;J/xMrnWbCVobOUhsvD9nbDN/q1QuQNx5Uhvl9r8HfCvS9L8cW/inxN4u03SNXWOWPTfD15rMd6Ps&#10;6W3ECxYGxkVi2GmiTcjxsmTlvLtH0HxzrVo2j3XxajksvJLRro8EuFZgAchli6AD5lbkVJbWPxfv&#10;L638AeEtL1XWV0u1EKz2ukusMETsxHmFnkWFM7m+ZgCxY1y0404Q1X/D/n/SO6cpyne9l/X6nu9/&#10;8SodNvfEFxrt5r+pQz6kJre5M6WkEzwmVZHMMbP5qMkm1cOWACkFuBWV4c8N+M/iZaaX4I0F44/s&#10;CSzfb70iO0tBcNExedzzGFSSLfmPcrJgryQOY8A/s5/FnX7g2t5qugaPJdThLi3ika/uYl55VoFa&#10;MkZxzIDwATmvonwp+x1qSWQ0q/8AiN4hlgdEV7qxtYrKRkBJ8tirOzD534yB83I6g8OPWMnT5aML&#10;t99F+O4oTp0tXI5Xwj4T8MeF/F2ia74k1dPEyQpFdanaCB7eK5MQZvs4aZWeNcyYMkkLpgYK7VAb&#10;2P40/Em6/wCEG0y28e63JOdXka1i0uPxLa3MsWmrFA1yqaet55iuYdkCENCBNe2+xkArLg/YJ+Fs&#10;OkW9tq99q179mi2xRXGqz7cZ3dFYBSTgnb6fQjjtV+A1veMfCPhDR9P0zQYtX+1XGoC7kTVZlRJI&#10;k2ySq37hriFiQsoLCOBwhyzr87istzByjKtJO7Vt+6avZarda99+/dhcVh5NuCta7/r8PWx0nhTU&#10;fiZ4F1Sx8WRXVt4eudFuH1jVGj8QQaZbytLfNdTGKVRKBbibMhZo3VVVQI8FVrX+FvhP4ueGL/w1&#10;a+I/hd4f12O1tdQ1LxWfFTRNYXd9cAyX00U7qZDC7To6+YkIQtIq7JFlkbznxj8K/G3hfwVJo2l/&#10;Fvxb5nigR6TK1zqcFxaXVmzQm4tWTYrsRb2rOqeYFPlbRjLZnh+N3xF+H/iefWPEXgzUdWgNypsZ&#10;rDTzaqLRbmMskEF27rcld0ikJJMEZYgzHdIRwyy/M8I435W73S89+77dvU6cPicNVpO+jXXy2+Wr&#10;7/I3LDU/Gd1qt1dvpVqLGaQSyeFbOKdrG2uJFGyTyrWytreOUANIu+5ueBIIo4Ig6DqrT9pv4qeC&#10;vjZ4te50Wx0+18W21hm2t7+K6OsyyQLazxvHLLLJHcMI4/3jBG3x5ITcofA8P/tH+KvBdncfGPxJ&#10;4A1rV316aCGHTrnT7m7vNPtpZLp5jbvqF0wcnyoQ72aQRbmTzRI+xlytf/at1eX4r6zr/wAJvgXq&#10;dnqWs6SlloV9qvhK2QKLS68w3EgkaU2u5bwlmjJXzZUiVQvA8zC/Xo1XOlHS+73Ul0TXZrz10Oyt&#10;VhKKpt7JaX6WT/rQ1P2lvit8Y/jj4I07XNM8AeIdSfRRFqUM897Nc2bSWkib43Mc0kK2qnblDjdj&#10;kBZFx0XxK8TaX8XPh/4Q8VJNpl94fWO1nupLXSZIIy4UopcSrGx28k7ElQjzPlJJA8D+K3xs/a68&#10;b3sljf8AiHwvpcU9iLe703QtGMcMEaspjSRRjzG2DaSxbftBYscsOd8QeEfHS+O7jQbT4lWPhm3t&#10;jFJ/ZHw/01IbVYZ4g4dU3RKJX3SBwF2B0b5pMlz0ywWMxNW7XvSu7367dbvr3/E541aKpOTe1vu/&#10;4c+tvhP8PPhn8QvEFpJp/jq6126vrqSLWPDMlrHbTWmoNFgShpJpBdRQs7yNIiGQoh3BcOF6f4r/&#10;AAU+GnxS0V/DVl8T9RihaNLvR9P1Rru3ZmiULHDHvKh3I+WOXy5CxVdyMN234f1DwB410yFprP46&#10;eJYmKhGg1LSVnUjgYLiUbQBzjB5A6dtHwl+0b+158E7ywk+HHxBtHtdPfzpLfS4hbtcuJ3uBJOGT&#10;E0gkc4kcuwARQQqKB1UcDi8NOM3H4WrW95dOl+tr7+lnqcs6lOaaj1Vu39b9v8jd8FXfw017Qt6a&#10;zNd6ZYzq98BdyRT23ykPaDyFd4ZJCjBHkWNCvlyMNnNZWp3PiDSZ113TIkgs4rT7JJHd3Y8y4M2Y&#10;ivnANCkpU4IJVt0i4TkbPMfil+2b45HxNPxW8YeC20u8upEWI6YjR2tghd9yQqjfIp3kgRsm04zz&#10;tK6fhv8AaP8ADfiK9ux4c8W69pmoTJOumWukael6GaQCQQpFKRJb7p1A3pLI4wrDe3X7OgqVSlzp&#10;2X3Ps9+3r87Hnu9OfLe/r/X+Zs+FrjUfFN5d6h430G2m0vT52lY3jKf7VvZ5Lcm3aVHZnka2llky&#10;N+Wba5Qvlfd/2P8A9q62/Zpvbb4U+Pbia18J6reg+HdEji+0S6FFNPM3mO4fcsKhC8i4bmZHjCKQ&#10;jfJmg/Hjxj4K1uTUPG3hW/nsVjjjitdSs5UijQShkMSzDCYK7FwMbWZdpzV7w14a8fftha1qFj8F&#10;/BWok2k0pu7mG3lurPSIpUkRArEKVbEkqqGfJXBABTcdcPiMLTkpUXtumt/u/BDq0uaDjM/XvxT4&#10;+8B6ZBbaH42Mf9ma+yW9herCXjeZwSqhlBAOAWB7KrN0UkeU+JGk8F+KL7w15xvLSxgE7XQ6RRnn&#10;5z0HBBz0IOR3wv7NukeNfAH7LukeEPHVwtxN4aszZT3t8WUy2sQARvmZiuyMhc7hgRnrkMem+D/g&#10;6NE1EeMfhlaabZXpU26W960/yxSbsM2P3YO4Dygzq2xiWw+xfO4l4WwPElOMpe7UtpLr6PujmweN&#10;ngm0tUuhzdpfJJtnhPyv0wavpdNjcpGB2rnJ/HHhjW/FEth4Pjvr1pXv7mae30eSGwS0ttiGaOY5&#10;jZCcnfu2yMzBM7cVr2t0k4BR8qejA8V/Pue5DjsgxjoYhekls/T9V0PqsNiaeJpqUfu6mxbXccij&#10;YcFTj0q1HIJl29G9D3rHjmw2d/XpVq3uSzlGXkV4Eo3OpOx3fws8fP4R1c6dqEjHT7lwLhevlN2k&#10;HuO/t64Fey6jp1l4s0eTRb8K4kT5HXoQRwR+H9R2zXzaJTModeo75/nXqPwT8fyXcI8IahORdQKW&#10;06R2++g5MR+mMj2+gz+teHPE0F/wh493pzuoX6N7w9H089Ounh5xgm/9ppaSW/8An8jl7yHWvh14&#10;jl06YPtIKkFiomjyOM/XHPYgGvS/hxa+D9E+H9vL4H0u0sLYSyPLZ2UKosEhI3ERoABkZJQAbiQe&#10;pzSfF7wvD4p8KNrFjbB7q1TeuwfMMdR+mCP8BXkfh7xXfaNIt7psv7uUL5kZc7XAOR0Oc+hHIq5Y&#10;2t4Z5+8JVTngqvvR7w11t3t1XVWe4lTjnWEU1pUjo/P+uhp/F74Q+JbjSpbTXvjzqOs+ENXvnuNX&#10;8OeOtAiv4LVnkMhFjf2aQ3di4Vm8l5hdxKpK+Uy5jr4A/bU/Yz8E+F/Fdq2m/FXS9Tv3uo5NK1jS&#10;rxLuW8slYebNdruKQizhWSZ3fYixQvvk2bfL/ULQvEOi3nh2SXV4o5tPv55IbyKWfzPIlYKTG5XK&#10;qpO592RsL5wBu2/Ff/BRL9iWTXPDd34p8FW5Go2NtNJZSIHDXdqMuIvlO7zI3+6uepZejAj9Sx1H&#10;D43CKqrvZpp/5r+tvI83B1Zwr+zm7dNuvyt/X4eSfBvS/FHwG8b6D4r0271DSbTw3JN4ZtNZuZjY&#10;xajp97Z6pLY6yLqW1h+zW05kjgt2ljMRMyRS3EZT7Qff/wBsP4AzG41DV/BvxE8FT67rXhCe7157&#10;XSE/tldrw3d19jupFje7ssCbbHaQgSxKd1u8uLhPgX4V+P8Axb4s8Bar4Jk1ZtO1rw1pNxdwsdah&#10;tUjt7m/05oY7aGWE27Ml9HFKokxDHulmQwPCkyfVfxL0y18X/ALwV8S9T8a6noWuaDo8Wna4IdOu&#10;raO51HRbK2t2jsbqS1luI5Zbb7P/AKOS2RJfyyxRxx3E0XiU3GvQqpJ6pW1fu9HZNa7qL11SR6Td&#10;WnJR5tfLdv7/AFfr+HM/EHWviT/Z0Fl8b9P1WXTNB+zeD/jLcX5udMh8W2Uc0T22opBK0l093b2D&#10;W+ptMIlu7a4a6SfzYT9kHvf7PVnq/wCyN8IJhJ/wmXjf4H6qsSz3Or6zFqGp6FbT/upLuGKBt7W0&#10;MpEc9vEqzRt5kkUcmxt/mev/ABl+F/xU+HviHwh8JND0/wAS6hZ+FLnSrg6VY2ukR6vaSWNza/bY&#10;ooZUf7RIL+dIkkhFxLLNJEzeXqJtoOZ/ZX+K+keE9It/2X/iz4WmceK9LvLWTUNb8RAPaeIojfWE&#10;8QuHRo1juvIfTY5AVVVtdP3l5J7gntw9VUq6amnF6K9+2i7W01XSTVmctWDlTcbbPVberWvTo97b&#10;o+tPjZefDjwrbw65rR0s2euX2nx6zqUc0IgvTcultaatHg7ZHYOiOyBi0aBMkJCwqfC3xL4s074g&#10;aj8LPGmrW9/bWjfZ4NPk06Rby1UN5bbpRIy3MXzhSNkZiGGzIvKfPfh/wfN4DTUfhpqHgLxJ4z+D&#10;2seJP7PudES9sNXuvh7qN4+2SyhEsrvPb/aECtZFJGBFtOES62l/T/i74D8SfDyXwZ8UfgtpD6h4&#10;f8K+HLD7bqemxzbEhtoZIGi23Esk6q8EaQMHd5EDlnfcC1enHFKnL2kVa268vT8mcU6MWuTmvc43&#10;9vHwpd6L8WLz4h6f40k0y40DSJtY0uPzY1td7RRW8pnG3dIXCokS7tu9CNpZwy7Wn+ILHWNDtNbs&#10;2+S7t45ojgjKsoYHn1Bz+NU/jPrvwS+Ofxe0b4bfFKC8n07xJosC6bcx3jWrG2uJ43t7mRlYMREz&#10;SEqDzJGU53MK8m+CfwnvtA+EOjaOugR6DLp95f6pqc1qUVdPt0tp5LcKPujzHsiu0D/lqxYEEivz&#10;7xA4Uln+LjisLZSV/nomk+2r0+Z7OT41YXDezq9Lf1+B9GeFl0f4k6LcfDrxHfTWrO6zadqdpIVu&#10;NOul/wBXcwvg7XU47EMMhgwJByfir8MdO/at8Fan8DfivY22j/EbwpCbmxugMRyhvljvrcjJks58&#10;KHQbvLbCnLJE7eK/sxfG7xJ8X9dn0X4d+F9c8S+ILLUSNOs9IsDO91BhCC7qFjj2lwrF2UBSjMfm&#10;zX2p8Ufgd4o8XWOmyTwDw9498MgTaDeTskv2WZ4wXs5zG22W3lB2sobBzuVlYK6+HwdjMflsJZdm&#10;dN+xcuSMn8PNq+W772bj2frppmUKaqRrUZLm387d7fmfnX8DPir4o/Z8+Id18Mvikklmbe7+yz2t&#10;1wY5FO3g9CCCMEHDDGCcjP3r8PbePx94Wc+H76EyT2x+x3DJvQMR8rEZG4AkHGRmvE/2rf2e4P2n&#10;/Acnxe8FeGpNO8d+Gy9h4q8PfflkaJQz25Cj946qweJwAZYpE45RVzv+Cf3xm1jwtrdt4A8YKxLy&#10;Mbe6efd54ySwYMciReTxwyjorKTL4/GHCUsHinicPG99Wv5l3S7r7S67+vdh8XHF4fmWjWjXb/gd&#10;j7V/ZL8FL8BPhPq3iLxrq+j6l8Qro3VzHLaWMywxAoFht1Zl3FfkUuR1ZmIA4UZ/g2TVPHes3Wqa&#10;s6vc3Vy81wEXC+Y7FmwOw3MTj3r2jRvAth4o0JDFGp82PdG47Zrynxnrvgf9ljV7rxh8WtV/s/SD&#10;/wAegjjMk11cclbeCMcyyNtOFHYMxIVSwnPMdnudYHDUalNRpJpLkTSbfV6vW3yscWBqYelVqOOs&#10;33/JHeW//CKfCnwjf+OfiNqFto2j6TCZ7zULtsRxpkAe5YkhVQAszMqqCSAfhX9qz9qDx/8AtlXr&#10;+GtPtJ/Dnw60+fzbPSJiEn1Z0bMd1e/3QpUNHBnahO59zhfKyP2uf2o/Gn7QlxJ46+Jl2vhvwNoG&#10;bjRPDklwPLtAFI+13bA4muiuRkfJErGOPJaSSbzfwz4S1r9oDRV8a/FSwvfDPwsVfMttHuQbe88T&#10;7f47jndDaekPDydXwvyn6XKcooYJKnTd+7/rsVU5qcfa1Pi/L08zF0fQfFH7QMD2fgLW38P/AA/s&#10;7krq/jheJdUdeGt9Oz95cZDXHIGfkyfnC/Ev4veD/hP4Ub4F/BTSodK0S0cgLbOc3RDH97K/WRjn&#10;OT1znqSTJ8Z/2hZfESxeDfBNglnpNnGIrK2s4xHHDEowAAOAAB+nWvmf4lfFzTvD0dzZ6MYbi+mB&#10;Vr6QEiDuTHzjd23EH/Zx96vYq1IUnyU36s56SnN80l6Gt4+8enwtHLfaxeefqU8f7qzLA+WD/FJ3&#10;BxyFxnnJwOviOua94g8Z68tvb21zqF/dyExW0KZY89T2Cj+8eBir/hbQfFHxIuZmsTstodz3+q3R&#10;IhtlA3NkngkDnGeOrEV6Z8HvhnrHje5bw/8AAuF7Kzxs1nx5fR7XwxAbymYfIvAAc45PyKD8xwp1&#10;Zp2Wx0unC3NJ6mH8IvBF34K8dWdhaeFv+Es8dyyBLTw7a+Z5NiXyAJpIyHVmOAVjKzOuVDRBst9j&#10;aB4Z+AX7Dmh3Xxt/bWuLb4gfGX7KseheCWkRNN8Lpw8fnpFhIyrMdtpHgLh/M+ZwV8d8S/HD4M/s&#10;CeEf7H+Bl21x4nubN01TxTdEeYJi5LNA33gCAvzP82c+gA+dH8OfEr4++IrvxV8RrqZLSKMX19a3&#10;t59nSCFypFzfXD8WkJ3ofmPmyb1ChA4evocDiaWEhzuKlLonqk+7Xdfd3uebUVSUtdI/j/wD2v4/&#10;ftoftJ/8FEvG1/4o1DxaLDQLW5Frf+IdYeSPStKZkd0s4UiVmmndI5GjtLdHnl2OwXh2Hp3wu+AP&#10;wc/ZRvV0L4oeCNc13xZq+mb5fh5Dqa2XiXUbeWOJg2v3kJkTw1pkikgWEBe+mWVxKZo8iPjPh7Ze&#10;L9S0HT9O+G3labaaVaCy0/4gDREsriC02kvBoVmVA05XkPmNqcqm/mZEkDRuWlf0r4Z+GPCvgaxT&#10;RPCGkJZozO078tJPIx3PJI7ZZ5GOWZ2JZickk1Esxw9Ku60/3tV9ZbL17rtFWS69jaMas6aj8MV0&#10;RtReGPE3ju/svFnxl1Szv20dXj8J+FNJs/smgeFYW6wabYglIQcYaZt88vWSV+MaHi++lvFjVo1E&#10;e4ER4xxtIpxv5Y5N28CPGGY4P86brKu1kGt1A3EYPXgHrXk18TWxVd1Ksryf9adl5IaVoWRzXltP&#10;N9oZsndhcH7q9v0rOvbECOSOddwzgDtzx/h+da8+mz2dxJaSEu2csynO04zRdWY4mxlVXPHY15mL&#10;V0mzqwcrSaMDS7V7kuty4XcAUHc+vFaMemzSxK8Me4xockDJOf5Umm2m4sbmImRZXXDNjjJx/StK&#10;xsb2K5hNpFuYuQsYGS3Y8f1ry0uaSsj6GnPljdlDwX4MumVpWk8nbJlyRn8verOtT6hpGj6zqGnQ&#10;G5+zWksjuxwgC9ct64yMDJ+ldBqVtcaekC3M20jGbaM5BXrhj/QfrUFpGmvaJc6QxGJreSNo+gAZ&#10;emPxraEYqepM8bLboeTz+KNQ1TSrXVdRffLKFYx5+VfYDn6Z61Q8TWcb2sN9Ghy0hDEDA9R/Wqfh&#10;fR7y7nuPD9wHE1tKWIJ6AnBH4Ma9Bn8Hrd+HY4ZwF3AHax7iubHxnGrFR6fkbVZqnNXMX4Sy+bqV&#10;5bbzyEeL6cg/0rvLPwdB4m8WxeHWZ0OoSCKbHAEK5dyfT5Rtz23CsP4ReCprLxbNE+NpRo1Pr0Yf&#10;XJFevPrWj/BX9mz4gfHXX7OD+09UCeFvC7TBC0LkLcXtwmeflRYIiR3uB6EHLA4OeMzPkhouVtt7&#10;JJXf+XqTisZGlhnL0Xzf9X+R5B+1x8arSygHhHQZlW1s0MMSrwB/efHbP8sV8HeNr3Wvid4zh8Ia&#10;NuZrmYqSuTtGeWrqPjN8dNR8RefPqLm3uZT8xPzIw7kHsPrg/XrXN2GvXPwt+FNz8R7NQ+v69L/Z&#10;vh0qM7JHHMi5/urluO+2vpsvwk5V0pRsfNYitFQtFm34T8E2PxO+IMPw/wBHQt4P8AuTduG4v9Vw&#10;Rkn+LZ8w6dm/vCvUrzw/JDI7yMQHVRgfwgDoP8/qa6D9nT4Mx/CX4ZaZ4cu7bbdi0a41BivzGdxu&#10;Yt6kcD6CrutaYnmvM5wzthj7f/qxX3SoxhBJbHmxlroeYanpscbeTtDAElsjqB1/DrUNh4fn1SZV&#10;ZSUUg5Jzjg4H+fSuh1HSvNvDMDlXPPp06Vq6NpRtIEymGyGZVHTisORNmjloUbfQxpemrp8K4eQh&#10;pEA4zn/61aCaLOQpkd2Kr8+M4AH+RXR6TocjqZZIAzMxK7v4RxVrUNMhsoxDbJmZvvcd/St+SyI5&#10;uhzsNzOZ/LjjBYgYUD26f412Ph3TZbO0+16mu13IEadcfX/Co/Bfh61j1MXl+mVzjeRxkGuw1rRR&#10;E7zTRfJEOinj8K1hB8t2RKV3Y4jxBc24SQ26gJG3U/xH/OK+c/2pfi3/AMIhpiaB4TdJdf1djFaL&#10;1NtGPvztxjC8AA9WbjIDY9U+PHxN0HwHoN9r2p3n2e0somknfvx/CB3Yk4A7kgV8W+A9evfiR4qu&#10;PHni6RYr/VJW2RjnyYBnbGpx/COB05JPc1x4yv7GjKpa9tF6/wCR00Yc8kn1Oy+Cvw5vLOaKG3Et&#10;5fXM5JYgs887H5nz1bknr1Jr9z/+CNX/AAS58M/Dvwuvx1+N3hq21HU9QixaWOoW6yRoD1yrAhsd&#10;DngnI7c/IP8AwRp/YYk+NXxOs/HviLS3/sywkBtt8eVwuCW564H5mv0z/bp/bw8O/soeF4/g38Hl&#10;trjxi9msaRqoePRICvyyyL0aUjBSM+odxt2rJPD2WqtUlj8Xsu/c48yxM5yWGo/Mv/tDfDT4ZeKt&#10;et/2ePF3j2yfWryFpPBGr6he+bewZPGm37MS0gYt+4uGJeTDK+ZlMl7+d/7R/wADdf8Ah3ruoeF9&#10;f0aW0niuWS8icbSp/vD1BHfpzkcHNcpq3xH8feIdcuPEuta/eXd/dzmW6vJ5i8kshPLMx5Jr61+F&#10;HxH0P9uf4bR/DXx9NFB8TtEstmj3twQP+EitlH+oZj/y3A+6T97ocg5TDiPLKGbt1aEbVF/5Mu3r&#10;277djoy/E1cvaUneP5efp/w58Q/CfxhdfBHVZ/BHiKSVvCd0SIJJmLf2TM7E7jnpA5PPaNyWOFZ2&#10;X2O3FlJM2mtJiItuTPrg/l0FZPxU+Gp8OX114c1vTSnzmMpcR9McFWBHHf8AyDXAeAfG7+GfHFt8&#10;KfEOoEtICPD17I/MygFjbN6sihip7oCDyuW+Mwc5STpVPiW3+R7GMoRqL29Pbr/meuXd4tmsOoW5&#10;JQOQy88EAH+RP41cj1S2ZBFKxwikord1bj/GqFkjaju0ED95jEY7Fv4f6iodYWTT5YklA8wZjZHH&#10;3eP8c/lW/LKDuefyqSNDWryVNUW9imAEpBaQAj7ygt+pOapXF1O1nJCjgeU+VGTlT6frS6u8UcbW&#10;0jBgjtt29wcHiofD/hH4g+ILye20HwzIsNxGPLutQBiTHPKgjcep4wB7iodWNNam1KhOWyLWmaol&#10;0lzaSAbZog4yejA9P1rNt9WjkuRH4asri9urWZswWkJIVhyd7cKnfliM54JrsNF/ZuvBdxzeNNZu&#10;b1WkVGt7YeRbnIIJ2feYc9HZh8oOK9Kg8GeHfDNvHp1lp6WyvH5USwpxwrHGAPY/WsJYqbvyR+86&#10;4YWmmnJ39DyOP4UePfGFwLq51JdGjlJLRwqs0wU46Egop/BqyviD+zT4TtPDLouhNe3ETPcm4vW8&#10;12ctvOCxOMnJIXA6ivoqDRHntlVoirMDtUYIPG7Ax7VynxW8T+EPBWisviXX7WyBQkQNJumlyOAE&#10;XLH8seprkftqmrdzvpVIU5WirI+UZ/htay3yyWPhxI5CwIKqrpIPUqRjt6fjVvXfhz4Ou9M3+Lvh&#10;po10jnbKsmlxv37hgefr+VVl+Mvw60W+ntNR+IlxZKtwxiL2kuVQ8jIA44xXTaP8avgzOHlufiaJ&#10;DOASxtJAh9+U+v616FOM272OXETina5wWsfs8fs83MEF3B8M/CyxzsrRCTRINu4cY27MDgnkd+1a&#10;Xw5+CXh3TNY1KwsfDcEdvBcJNBbw26qEjkXGAF4+8jkAdK62++IvwZkV4f8AhYViiAjySN65zweM&#10;cdfSsrTvjB4A8M/EbSjN4wgurS/hubWScToI0YqssbNk848p1GBwZPTNdUfaS0bZyOaWqNSL4Y6R&#10;HqwNlpaIpXcCHKskgOcEAZBx/KtbWPh9qutxLpt3MZIFUmMW8UcTkY6GRI1dvoWP6U7WPiT8OdTn&#10;GqWXjTTYnTGHiu0UPweDznr/AF9aWw+NfgJp4JY/G+l/KoSdGv0yoHHr1z6U3Odvif3lc/VJHH6j&#10;+zxqaSwlbq4aMTBzHLctkHPBBz1z3xVG7+A1oLtni1rU4maQ/uxfzYAIx2cd69TvfjB8OJT56eNN&#10;McdSDex5X9eazLzxv4Juwb3T/GOkjnHN6nH05963VSq9pv72R7VreK+5HBQfs3SvI/k6xrm1kG4m&#10;9kwD+JJJqzY/AAyOLePxHrKsqjekl02QfXrg+tei2/xA8LPafYZfF2nBZVIaRL1Mq394c9uMVatf&#10;FmiAwyN4l066Ma7QwvERnGcZPOM/zzW1GeIb1qP72ZzrafCvuR5xoPwVW3lulvvFeoL5TjyvNuOv&#10;HJ5zV+X4MJI6zwarcyM2B5iiEEr6bimfwJ5rt5JNBlkbztVsuZC8Z+0KQVPUZz9etXPDF5YraGwv&#10;ZLR45ELLOJQFKc4BGcDj0/SumE8U7tVH97Odzg3rFfccPp/wfu7OVvsuvXysRlXZIjgHtgpipbn4&#10;S6rbSGK+8UXjwMD8s1vBIHBHIK+Vz16HrXpNrqGmX1ot1o88FxEZfLWSOYbSc4I69q05Le3uUa1A&#10;hLEjOG710QxGK6VH95m1SX2UeW+G/hn4h0q0isotcS/tVUGJbm1iWQxn1KKmRgAfhXEfFj9ivQ/i&#10;J8N5fhf/AMJRq+laS1wk9omiSxwyWiAuXtkkdHIt5Cw3QtuX92gAUKBX0dpGlG1jNm8cKoucDJOe&#10;ecGs3xLfGxieK1tHLsQkZYZBY9Pcj3FddLE4q9+dkP2b0SR8deAP+CU3w/sZpI38aeKksWmxarHd&#10;Wu5RjnObc5UkntnHfvXu/gH9iLwP4FnjvbbUL+/kWLaj6lO+VzjtC0YPTvxyeK9Z8O6fFpFtGkwV&#10;MqAQw6Y754zXQ6ezzqAj+YvUMnI9aqc6k580nd+aT/QSkkrJaGb8PNR0Xwfrcdtpvha1sbrT0Krc&#10;WsjoZfMHLMrbs9CBknHr2H2L8Gv26Y9D8G6d4Z8S+F2vZLKMRG9jvwpMY4UFdnJHTqOAO+SfjvxX&#10;Lb+Htf0zxTJZlraWT7HfgOAE38o7Z6gMNuP+mma7jw/DpwG6FY4n6lARjP8AOu7DY3GU5WUvwX+R&#10;hVo0Zx96N/mz7a0X9sTwPrGwLod1GXxu3SKQCfw5r0rwv4v0bxbZi80qYkEZKt1Ffn/4W1W7eY/Z&#10;4ihB6M2R16/Svof9njx/PYatFZXc2Ef5Tn619Hhcc6jSmeTiMLCKvBH0bRSRusiB1OQRkGlr0zzi&#10;G/tFvrOW0fGJEK8jpXz/AOPNLa0v5Y3TBVjxX0NXknxw0QWuoNdRjAmG4cfnQaU97HkF20kcmFHG&#10;eM1Xa4Yn5hz9am1F2SQ9/wAap/aVU/vD29aybR0IuWl1dwt/o9wV+h4/LvVqOW3eb7QQ1tNnJntj&#10;jJ/2l6H69azku7cYIYVK97GBiPk+goui1c6fSfHWs6Sii9UXluOPtFvksP8AeTqP1/Cuv0LxnpGu&#10;QK9tdq4b35ryuC7lR/MRyjAfeFTedHJN9qV2t7gni4t+M/7w6N/P6VNx2TPUtU8O6dq226TdHMn+&#10;rniYq6n1BHIqg+p6xopEGu25vLcHH2yBMSL7sg+99VweOhrldL+I2qaIyxa0Fkh4xcxg7ce/93/P&#10;Ndfp/iTTtZtw0MqvkDAzzWco9UUrpWZJA9pf2y32m3STQvna8bZ/D2I7imSojjy5lB/2u4qtPoSx&#10;3TanoVwbW4JHmbR8snsy9GHX3GeMUQa1FJMLDXbdbO6YgI+791Ke209if7p554zUO5T8iK+0VpPm&#10;iIYfSse70h4jyoH4V0zefaS4IIHrmkuLeK+XAYA+9K+oHGvbNGeBg0x1BUDOD64revtJePIaPp2N&#10;ZVzaFScDFWmJrsVViZOVBIz1qRQeqj8KFcw5w2PXFKbiJuSwB9jWhAqY7tg9sinxsU+b+VRKRnOe&#10;/apopFI+bHtQBYSRj1/M9afvU8ntUUe0jOOKsRxjGQc/hQA5JABgHI9KmQ7xkColiK8gD6mlYNjB&#10;OaAJdpIwuPzpCojbGc+uKZGzgZAGaefOYYLgD/ZoADg4GcfjT0GBlT+JNRhFA5LHHvUgj2gcEcd6&#10;Bj0IU5DD86mjkx8znjHWoFJ/uY9S1G4/eU/jQO1y6k2RgAcj8akXBHI/GqMchU5zU6S5Oc/gKYmi&#10;Z0BGMVXntsjJPNWFIP4e1NlGMjP070NBsUXgQH7tNEbAkhfzNSyk5JU/pURkKdOcdwKQXYBTnO39&#10;KMAcgj3xUZuhnGf0phvA3Pp70FXRZEqRfw7j2qRZmYbduMCqQu0OOPpmnC7PTnGOtAnYvIytjB5N&#10;SqyAg56dazRdBerDr/FUqXBK/wCswfSgOU1VkUKcfmahY7jgZx2qos7E5Mh+melTpIDjB/Wi4rWQ&#10;rrk4wPfdTPKYn5c/Wpl+bkH8aUsp4/KgLsjWPbwRipowA2cfXFNI/WnDIGCOlAMkDDpk49jVfWbB&#10;dV09oUA8xPmjPv6VJIrYAAIPtU9qpA5H40pRUlZjTtqcXaytko/BXg814j+31+z/AKp8aPhGnijw&#10;JbqfGHg6ZtT8PnH/AB8BV/fWpx1WRMjHqB619A+KdH+w3v8AaEA/dzn5h6N3qrFE7KDt614GOwlP&#10;EUZ4eqrp6HoYavKjVjVhuj85/A3ivQ/Hvhqy8Q2dsqJcw7vKcfNC44ZD7q2VP0roH02xcBxbr9QM&#10;EVd/ap+ENj+zd8cTr+hWRt/Cvj26aeKONT5Vnqn/AC0T/ZWQYIHAzwO9ZdjfxSfuJHZRjjFfimNy&#10;qOFxMqE4q6fb7j7inXVWmqkHo/6f3GjbwLGwIRGGOTtHIq6jWGwB7bjPLKKyorlYG2PNkdsjFPad&#10;rqUw2T4BB3SK33f/AK9cX1Knb4UaJ3d7k9y+mSXP2LTwgnZfvNHkJ9am0jwpZ2ReSSQ3FzN/rJ2O&#10;Sx9PYe1MsrJLKL9yATnLNu+Y+5J61ZS543eWQ2PvAVH1elT2iVKWmjLNuo0i3FtPZgryeDk81JBP&#10;Z3GBEu1fRvWoneeWFXZ9ygdD2pkW0ciAE+nSuWrBqVraE7ltrZY33oCvoRUE8hHJkGAeD/8AWNMW&#10;SNMfvWQ9waeWd0LZDccHNZcjS0BaMYBHIwAbg/xDtTGtrlwfKkz67WGR6UgKk/cA9+mKbLJJGAY/&#10;mI7sef6VS1Woa3PteZtrZK1GJS52qM+tWpLXzDkqMU9LdEAGwGv6nbsfmNir5WRjHP0o8socbMe4&#10;FWxAWOHH5UG0jHJJ+gqW7j0Kq24Y/Lk+oNKbYg428VaEMa4IT8ad5avz29MUXEVYwFX543X0IHGP&#10;zp/2V/vkZz0I71OkAbqM/lUsVr5eNuVGemetOMmhMq/Z3C+1Ki+SMoAD9KuYTO0/ypPsqE5GSDV3&#10;JZU3u33jkVG8IkPzDnHSrkltuHyg8DrQ0CgYLUrjVzPlhRRsjaqtwixIQSGrRmgRQcE4rNvUUglc&#10;t+FK6GtijM53fISPoaryMQdz4zVlowSMtjnjioZY41G8lvzqC0ipMCw+bIFQOoZvu598dKtyFmXj&#10;AHfmq7w+cpVBgZ7VMrlDPskc/wB2UE9cZqSLTJM/Opx7U62sHU/u8+9bukaBPcYeUFR3B6/jULVl&#10;dCppemySOI0U4GMAVvxx2mkx7nAaX+VMlmtdJQxR4Z/73pVG+1HT9JtH1rXbkRwp91e7HsAB1PtV&#10;JJCd2Wri6M0bX2p3AigQbnaRsAAd6559U1jx5IdP0FZLLSAdslwAVkuf93uq+/U0yCx1n4hXa3et&#10;QtbaZGc29hn7+OjSep9ug966yBbPSrYIiKqqOBikry9B3UN9xui6Jpnh6yW2tIFRVHAArO8ReLIr&#10;VDHFKuc4yOao+I/FheT7JaqzuxwqIOSaoiztdGI1DWv9Ium5jhXlU+ta2UVoQ7yd2RvZzXif2p4i&#10;uDBb5ysX8b/hVHVvEct8Ra2aeRbqeIl4z7n1pupaneX85uLp+n3QOAo9AKpyXCIuWQMe/FDGhjzb&#10;iSyA+/rURuUXlcD+VMuZgxO18E+vNUJZZSeVzjuKQFyS6ABJYcVF9sTHTjnmqW+Utk847EUxpWPG&#10;7BHY0AXpHgkG7A6c+1Ur0WwB2dfbvUfnHdy2D6YqCdXcnMuMe1JgVJ4pCS4Q/TIoRnU7PK/EtUk3&#10;EfzScY55xVVYpLgGYyFYyOCTyfp6UtEBJNdYby1HmP8A3R0X6moppxbHe58yQj5T2H0FDk7fLtFw&#10;v94+tQ+WI1O45PcnrSuxkM0txK2+5GV/ujpTvMAXgcHrxSvGW+ZP500xOwzu4pBc5/4iXDTWFj4e&#10;jupIBq+oJaSzRsVYREM7gMOVLKjKDkEFhjmvP/H37WXwd+DdxL4KtdOuJ30qIW8dvYQJHbQsowsO&#10;4sMAcD5VbHTHBA9P8WeFNN8X6NJo2qmVUcqyS20hSWJ1OVdGHKsCMg18oftR/sg6LodnP8QvGHxz&#10;uktrm+gghhHhlJria4kkwG3i8toVdifmkby0AySeueTFPEQg5UrX8+x14RYac1Gr/X3am38Yv2yd&#10;L8efBLxNpvgLTtRt9abRZmWKN1R1IUkhS3JyAR0BOeK8J8H/ALZN/rGjx/DXwvqGnnw9LYQwtp91&#10;pcdzGVZR9/zlcMzkMcYwBjheDXqfwv8AgM3gOw8X+OtE8Q/22ljboLO88pJRLIVDEBw7ovljG4Kz&#10;j/ax18F/aX1D4aeFvHFr4G+G3gXSLHUNOa3k13xNGbj7TqMkjGW5YQxyC3k3byqloncDAVkUAD5L&#10;GSx9WDrTlytJ2tu9Wraej8tvI+owlLBQqKnTipKTV/uTvr6r+rndfCj4b/D3w/4+n8T+Dpl0YatL&#10;F9t0vQbC3tbBhCpw6wQRIF6bsKQrsAWBPJ+uPAf7RnxT8KfGaTwT4w8fJfQJojXUDalpyST39qrZ&#10;z5wdc7S2CkqyDGdhiI3H5b/Y68I3Hxa8RT3N819b6Vpp3XUsNqNsrAgi3aXgISCGIAZiv93IYeS/&#10;tR/t7R6/+0s+j6dpsml2fhi+k0tbnDW8xttwW48zn+IoygcDZwR8zZ56GGhRw31jFR5m2rd+qfot&#10;d97nXjcWnXWHwztZO/ZbW+fdbWPrXS5Phd4NttSv/Avhaz0a21jV7q8jsbXO2MzSmSRgSSSSWxyT&#10;gAKOABXQ+E/ippfiTTb3w9Z3Ci4tgkkMKnl0Aw5x7Hr7E18iap8dLG301BHq/mKqboij5GwjqPUf&#10;SvOtd/aE8Q6JrkPiLwx4oa3nt23Rsh+ZW/kwPQg12zlB0uRaI+eSnKrzS3Pc/j1ofxG0Pxz/AMJh&#10;4Ssru4ukYFHiQnvkdPfH5Vp6J+2X+0TNZNp+p/s5WN7cxP5cmoQ+JPsYmOOpia3fB9cMQfavNvBn&#10;/BSa2hJX4gfDVprkJta+0a5CI/HUwuMZPchwPRRWf4u/4KP/AAb0iMP4W+Gus3uo7vmiuPJgTJ9W&#10;DOR9cfhXmNYhO0Vc7l7Bq83Y9Rj074yfFDxJb+LvilbRW6WwK6bpVhG3kWobHO4kmRz3Y/gFHFY/&#10;jfXLDxjq8fw/0o+fb2k++9mhGU8wArtBHB25Ofc46g15h4E/ae+Pf7U/ie48KafbReGPD1rZtNeW&#10;2nTO886l0URyTnBIyeiKmRkNuBIr6c+Hfwu8LeC/D8NqXQ3DqNwjwNigf5Nc8ov2nJ1IbSjzdDlt&#10;G0PTYdNi8F6XD9nk1VxahihBWMjMjfggYjPfHNenf2fpttbDSjpjQmNVjiUxrhxjg8E4HHQ4rI+F&#10;GkxfEX4hX3iPS9PRdP0lHtLeeR8K4yDLID0wWAQdP9W3Y16pNoeneWdTvoEeG3A8ottJLDgt3/Dn&#10;oTXdhYJU3dnHWl7x5zf+GNOjeKfUJTG6qWBC4aPPAGD0zn9PrWK/hOLSZovEGn+GoNaaHc4szL5c&#10;64Hy+Srgo7n/AGmT2Paux168tdT1y4sdJEZufN2l2PyxnAPI/wB0g++4cjOa888fR69pfiLw3faT&#10;rz+df6lJZ31hI+Y5kEZcTKGyyMpVQQCQQ/PIFdEpxjFLUiEW2fKnx7/aK1v9sz4hxfBDwD4fuNI0&#10;HSLgyait2PLmnkBKmRkzwBghR1GSTgnA+oPg34CTwd8M7TwjLo8dvc6fEYbNZ1DKEJyJGXPUsSMH&#10;B46Yryn9ln4NeH/En7VXxE/aFuJI5rOy8RXek+Ho1yyy3OElup2APITKhAcgmUnqqke1eM5PEl7r&#10;9vp0Go3dtBqErxWlzbIoeGRcNkodyspGc8ZHTjg1yzrQpq662N3DmlZaLzPCvF3/AAT4j0H4jzfF&#10;74TWfh6eS/XzdY8MahafZ7a5k5JeB1DLFITn5SBGSedgyR0Pw5+M3heDxNcfDuTSW8P6tpqgXWgX&#10;9uIZYd3PyKPlde4dCysCCCQc16x4N1y4vdBt45I0aUu6SvjIdlJVmA9CQa8U/wCCgnwkfxZ4Aj+L&#10;Xhm5ay8R+CwJrS/hyHkty43xsR1AJ3Dr0Yd6KtT2luZ/P/MIaT5X/TPXhrEmrF10y5jdkOCAn3Bj&#10;JOfxryb9pzW/iF4RW31TwJHaXd5HAWkeefy5IsnH7tdpVmIB5YjGD3xir+yF8Uo/iN8NIfFWtXyx&#10;3EcTJqCR5y0gPPOe/Jrzr9rf4traazZ2X224WC9Rp7o26ZdIDgIq9ACQM89Nx+lCUJRcWgjFqrud&#10;P+ybrt9c3EnxX+LLS7LVy1tDfv5jTTfwtgHBC/ex67O2QPbJP2k47nV1gXVQYQueV/iJ+vHGc1+f&#10;HiD9onxXeKtraQy2djCvl28NupIROwHPH175zWdafHq5jnDNrkydAA8Tkkj864fqta91Gx2e2pJb&#10;n6oeH/jnb6rbRefqZAPyKobn3OewxXTeDfi9pV5eCLTpXGxyAQwb5s4Gc+gH6ivy00H9p3WrMLGf&#10;FMca8LueXZhf+BYrrLT9uG88FaPLpvha/jvdRuT+4Pmbo0c8b2ZeODzgda15G7aGOm5+gGq/EvR/&#10;ib8cU0xGR7TwnGYzITkG/mTnGO6Qlgf+u/tVT4meIfDXxg+NmlfDuW7W4t/DFv8AarwAZUTyLiJS&#10;vQlUJOD2lB5r4k+Hf7Vf/Cl/Bksk139v1zUHlnffL+9ubiR8lmPbJOSeg49MVu/s9fHGLw9Lf+LP&#10;Gmvf8THU7tp7mRBkmQ5OB1woBAA7BQBwKy9kqrUXs2WpShqt0fpNpOr6BYWg0+3njVpsBonOCSBy&#10;T2xUmr+L9H0u6jtbZmMrjcFjUMx9xxXxhYfte6XeXzXEWrKirhYCGALnHU11q/tFW97arK+tqoKf&#10;K38RP6V3QpUZPRGDlUW7PoLXby48VCKwtI0iWNt8jOwJ9gOfz/ya8R/be0m/0rQNKhTQtF1DR9Ot&#10;83ljq+npPG8824thmXKFUhTlGVvn9s07wD8cdPvIotOa+JdGaRnwWZhySQBkngehr5R/b/8A249b&#10;1rQNP03RbeWOefXJLm80dxtuIrdV2QrLGRlCB2OCc+1clfCOVVQpL3mdVGvam/abHNaJ+zD4M+Ou&#10;sXd38FfDWteDtaiLzLeaPMG0sbeWeQSsphQdTIWkxkcdasX97+3P+zpG1z4h0u08caJbMBNe6dOL&#10;hkBXIJeMkjI5yxA4717p+xb8covCP7O3iHxt8TPh9JYXF3cw20VtqtjgXKFGEcKrj5mMhzsI7Ke2&#10;Ro/AfQ/Cnir4w/8ACHXFrY3niuUC91e6v7aO4g0xFQAQQxOChCIFUuy/MwyBk5bnhiMRT0qa276/&#10;judElh6j93RfmeQfDj9vD4VeKpRpfii6vPD1+RtNrqUX7vf6K4GfxIA46161ovi7TNasFu9J1O3u&#10;7Zvuz2s4dGPf5gTntWR+1h8Ifh7rnxK1HT9S+G2ia5ZW8KQXd/aQJaTCccuyGIBQRkKwZG+ZTxnm&#10;vAtE/Yu+OE3iePV/2Y/GmraNpsrbppNfLLDGAfuq6588Zx0AHBBxxntpYunUfK/dfnqvvX+RxypR&#10;3ifUFrdE73Yp83QIc4qS5uYrcFjtJxkZBrP+GP7Of7TGnaGW+IfxL8LahcrGwiEGjz225v4d0gkY&#10;EH2jGPQ1en+DXxysbrz9T0myvIVI40y5aRgO/wAsiox/AGtPrFFbyRn7KV9EV4tbu9Nu4ru0uZoZ&#10;o8uJIXIYEDqCOneu+8L/ALW/xI8L3gtdauItYtwqqy3JxIg9BIOTgf3s8mvNdX1M6fbMIwBdFzHt&#10;deQw6jB6Ywc/Sq/hTSNb8Y6snhnw7ol3qGoTPthtbO3aaa4k2liERAS2ACSAOgJ7Vcm6kbJEpWZ9&#10;GWP7Tfw08ewNFqN7JpkxVVWPUBtTdnJw4+XHucV6t8E/gtonxRs7rWpb/NhEyrHJAI5Emc8nBYMp&#10;AGD/AMCFcZ8A/wDglxqOqNb+I/2jdR+zQI2Y/DGl3KmSTDDi4uEJCg4IKREkq4IlRgRX1r4d8OfC&#10;/wCDvh608H6HFovhzTLWPba2SSR26e7HJG5j1ZjlmJJJJJNepluSSVaNeqrJdHv5HPWxtqbhDdnA&#10;xfsq/C2IjzNPmLYxlJjGD/372itG3/Z68CW8QgTS7l0B4V7+Zh+RevRbLVdHvblLXS7K/vDJysth&#10;pFxPGf8AgccZQfia17DRPF19cGHT/hlrOP4bi5W3ijP4PKHH/fNfUKlStZLQ8znqJ3ueVR/s9fD5&#10;zuHgy2c/3nj3H9c1MnwF8HRHdb+DbBen/Luv+Fex2Hw6+LNzIWm8KaRbqRwZtcbd/wB8pAw/WtSP&#10;4O/EGfDPreiWnqPss1xj8d8daexj0RDqO97n59f8FY/g1a+JPDsHxCksHkure2EtykYXkbSruAe5&#10;Ptxivzfn0az1SHyVQR2sw2tt5yM4DMfYkDHqCOMGv3F/bi+ClzN8JXg129tbyZ4ZVjnt7ExKmB90&#10;hpHJySe4+nevxg8S+F00DxTeaHZFo7Z53d0ZmYxMhIbHUtkHPfGM8DJr89zugqGNdtGepl9S8HF7&#10;Hd/s538tzo9ml3801qxtrhs9WjO3P4jH519Y+AWSa0XPpk8c/WvjX4E6hFpmv3dtASIpbgsoJ5LA&#10;DJI7EjmvsT4WSwTWaMWBG3sOte3l9RVIKXczxEeVm7c2pSJisXBHAK/57VXsrO7leRSgA3EKM9h3&#10;ro30wTKyN3Y8e3pTYdHCzeucAivU5Tj5tTitR8K3ClIYQuS2WJwfX0/CpZ9AktLaPIDMsfzkr1OA&#10;OPSu2m0xSMqDweKivdODQhkAyo6gdfx/Gl7Nhzo85vtAeeLZHC+QSNxXvnj/AD7Vly2Jtp3JX7q5&#10;GB2zXpE9tIzrGDht5x64P+f1rK1HSI1hDmPJYNjI9Cf6molF9DRO6scC8CT20lqmB5gAXPcjtXhO&#10;h+EL2dviL8MLuB1Wa2/tnT4ipCKqS+XKVB6Fg8XPX93ivpp9H3yFioXYcjYMY/zn9a8k8YW9r4Z/&#10;aY8K6jOxW21yG50m5THDGVGEYP1leM/hXi5xRdTCNrdHbg5pVbPZnw3dadJo/iKSzMe1lmOOOgPO&#10;D/wLNfaf/BOrxw9rqGoeFJMuZdPNzChbA823ZZwfxVHH/AzXzN8bPDJ0H4k3lrJHsEjSI7ED5ADn&#10;d+HNd5+xp47i8B/GDQ9R1ZmNrHqMH25FP34g6iRfoybhXzFNupT5ep3tOM1I/Sbx78LLk6j5kRUn&#10;mQ7SPmB5/rVfTPBk0WllruErsG5mA6n1r32w8DXlz8KdGn8aWMK3tjpkVpe3NqhBWeIeVIHQkkFX&#10;XaSCdxydqfdGJN4Da60xIbN45InfImicMMdxkenOa+inh5OClHY81tKVjwbU/Bt/qks0lhZSz+VG&#10;QyRKeMDduJ+hGfpXV+CvBVxFoSCW0YBELyszYyQOelezeDf2ebvxL4divLa1JlkTeWB67jnH5YH4&#10;V3Mv7OuraF8Pbq6vdLUpLanaVxuOR09e4/OtMJhaja00M69SCW58u2Xnx6o9ypKrsdWAGcAd/THB&#10;/OrKpLqN/c3kFiFhUJGCpJy2Mn9Nv5V1d34IlstUkhtLTDlvlVh94bck+mc/5zXReHfhtfW3hEXI&#10;sh5kjtIzdNy9v0xW+NTUIxMqFm20eRanJ/Z1qZpYtjSFsDGMFeBmuO17VmklCGQHYOCBy3pXovxM&#10;8K3MBe2kt35jVPkPH8+/FcNd+G7m1je2mgYEgBH3A4HTGea45WVEq16hnSai09ibaW6liZ1wk4xu&#10;UH6jBxgcHI/Kor/Q4L4RyMp3YwZE5U/X05/CpLyyE0kS2iEhmOFfjAGB/h+dHjfx18O/gz4Wj8Y/&#10;FLxvpPh7TlUqk+pXyRCaUIXEcYY5lkKqxEaAu2DhTT5VyehaTbsjLv8Aw9b2c6pGQVBy2HBz69K5&#10;Txja2Nzq0j+YSqRiIKB0AHP15JrA079v39jfxFcRy23xH1IxvIokki8JakmFPVgkluhOOfqSODyR&#10;xuk/tr/s7+JPEE2j6v4gvtCY3Hlw3fiDTmt7ebIJLiXlY07bpjH6emcYVIqVrq/a6v8AduauhW/l&#10;dvRnpFpb6VDZmCGMY3dz2qe105Wiea12qvIcE4yD7021W2eNLyGWO5tZVV4ZoWDK6EZDAjIIxg5H&#10;Y1rQ2Mf9nlYYlXc5CtjPbP8ASs6lenElRZBZr5aGJZsIgJwEJH0Bqn4gsdG8R2z2t9Ak0NxuV4pE&#10;yrL0wQetatvpdw+IFlcgIXwxONqjdj24BpkOjMZ7e1gj5IBPHc4Brz5YxObcUbxpNpXPA/iL+yjf&#10;+ENIi1D4a6DLqeiQu83/AAjaXAS4sHO4+bp8p/1R5OYGPlvk/cJJrxS80LW/B91J44+G2uiGOC4M&#10;czLEbZPPGD9nuYTg2Nz/ALLYicqSjDcM/o5Na29ksVm1su3pz9eleSfHX9mjSfHuoSeMfA92mi+I&#10;0tfJe8SLfDfxHk293ESFuITnofmU8oVPNRUp0p6p6nRQxE6btLY4T4PftNfDT9qbwK3wH/aSsA91&#10;CDDZ311HtutOlz97cQGGD1U8HHIyAw8z+NnwD1n4I3UfhL452Umt+Erkl/Dfj3TUDTWIboJG6gYA&#10;3KeDjkfdccj8UPhvf6Hr50G30i50PxNYQ77fTYX811hTOZLOQ4+3WoxuMJ/0iFScZVee8/Z6/bR1&#10;7wx5fw0/aF0ez13QNRhMWy5+e3uACFbY2BtZOQVIDI2MhSOfKqQqatf1/Xc9Sn/Mno/6+R5P4g8F&#10;eMPg5rNtq51BLi0uQJNH1yxbdBcqRkcj7r46oefTIIJ7n4d/FKTVbqP98bW9UDCg4WTHp/hXpnxO&#10;/Z2g8HeGrn4gfs8sfF/w7vg0ut+Dblt1xpmckvEOoAGSGXA4OcEZr501nwpPAreLPhpdS6toSsS/&#10;UXOnMMZWYYx1PBHp8wAKk8qjd2aJkuaN4s+v9A+K3g34keDv+FSfGjSodS0m9cR7Z03PBkE71PbB&#10;GRyCDyCDmr3h+fxx+yX4mTwZ8YvE8uu+D9RuFTwz8QuWNoSSEtb5wTx2S6zhv49p5r5Y8LfFK00q&#10;4sr3xpI/mo+LKWJsiRun7z0PIHXH16j6n+Ev7SXhyXRpfA3xW8LHVPDmpQfZ762ugHAR+CV3cdPU&#10;EEdq78K5wlzPR9H5r8n5mFWaUUo690fpJ+yd/wAFIHuLvTvhb+0FPGIZ1ENl4zeTCqeNi3eeMHke&#10;eCAPlLj78tfZrWsLx4iA9jX4T6hpF5+yhb23iLTdZm8SfB+8YfZdSUtNdeFwxGFlzlpLVcgc5eIH&#10;JLR/NX21+xJ+38/w3sLfwV8UNXn1Lwg0CnSdTgXz302LkjG3LSwYPCruZQAEBGFH3+U8U+1rLD45&#10;2b2lolttLs/Pr+L8HGZQ5wdbDfNf5f5H3Rq9qIo2cA9DXzz8f/iHf6JqBXR9WntZrfOya2mZHViM&#10;EhlIIOOOK948aeMtCXwYnirSdVt7uzurZZrO7tZlkjnjZcq6MpIZSCCCOCCK+G/jR44ufEniaSK1&#10;3yvJLtijjOS7E4Cj1JJAH1r4LxNzJYTG0sNhpNTeum93ttrc1yWi6ycprRHRad+1X4s1Dwnc+GfH&#10;eu/a7DRYzc3F/JE8twYxubEjAkyY7AAscgc5APm3hr456t8QLy51+28L61pOhSX+/Sb3XrZbX+0b&#10;YBmFysbMZI4GYDY8qKWBU4GQDD8YNd+FX7NfhhfEHiDxzY6dreqxGK3eSEyNdTBcM3kRlZbqKPeu&#10;UBHDRozx+ZvHzl8av2pv2i/FuiWEHhXwnrt5Br+poPC+jQ2UN/qVxHA0Rn1jUoYQUfygwe102BGg&#10;kmVzKZktzFN9xk2Lx+EymlDHVOaolr1k29lfy0V+pzVsNQrV5SpRsm9Plvoezar8WPgN8APhvN8P&#10;/wBpyx0fxhquv2N3d3HhDSvD/wBvWCwdprv9/DPNFEwkibfHZEJLKPkjEgG4/Hfi2Lwd4z+Jt58F&#10;fDvxEGtWkcd7B4u1BbuDTfDFlpulSpdRRRqJ/IsbCXWdsETGFYobYWs6IHYqON8M6z+0L4as9V8I&#10;+FfGOo6l4z8Sat9m1qz1iSSx1SO8sL6N5IZPtvkTR6r/AKNbxqsQupzIZIww+0kSdJpnw1+KPwT+&#10;GniWz1IeEdY8M67ptwdJ1KaCXS7jVNPv57OexFttQXVxZ3Uga7jtmUwtDBrseR9nuJqeIrqfJLls&#10;oXbfe2y0s9N20uvS7OlU4Rbi5LXbbfdW9fXz6Hb/AAy/at0Ky+HV147+HfhC+0m2+Hs0l/aJ4i0u&#10;HUIrfxFH52naS9rPJcTCaeD7cjZvGnl+xaKyRyufmj5n4Uz/AB28UfD/AMfOniK50nw7eu2vXviT&#10;xChga6EF1tvLiaXyLhrlvKmvrgrG4O8sfNkdoYpe/wDCX7L/AIE139nnUdT+JPxzGmrqnxQ07T7G&#10;DSdFhni16fTpLq3iu7LzEY3QSK8vTtby4pBNat5sjSeXJ5Hd/tF3fxe13xj4f0zVNSs9J0nX9M03&#10;4dfCnwzquppHceXqtrLHfvPGokurieO33/b5ozcy3NzaiJEjYRw+d7KtiMTCpWlZW91avfV9brRJ&#10;Xb3d7a6dHtKUOZJ7Wv5pbbX3fT72e0fEH9u3SPDXw/vrH4a6x8QNE0i+8NzaZ4J1OT7LHqFvIzzl&#10;LGwhu8z29q8kszXl2srOl3bJFbSpBp9uJ4v+CeH7I8+pyWvxH8WabJHrmuyy3OntNgLZWb583UJQ&#10;OWklBYR7wvyM0p8xp0kT5T8AQ3v7Sf7QJuIIjbaPaXKS3ENs7tHZWMaR28dtHLIqyMwjgigUtyFV&#10;nCqTMD+t3wr8E2/gj4RWemyXUFnrnia5treCDao8mAqWAVRjZHFCjynoBsUcYFe7huXET9o9o6eX&#10;nb+vxRy1nHCUPZ095fgtP6f/AATuvEI0nwRb2vhzR9HVtDstKuojfLq0VubIRx+ZLd8j94xZWViG&#10;UqsTnkMBWX8QPiHd2mlxeGdJumF3cjfclJtxhjJ3Y44VmJ9c4BPcV5prWn/DL4t/FL7B8QLPRdev&#10;/D4tYIPhVfajFNHosT25mhvdShVc3kr+RGY4ZiY412tzIQV7z4jfZdZ8fR6XomkRRyQww2UcFsoC&#10;s47ADphm28/3a+Y8Qc1xeX8OP6s+WVWSgv5mne9u2it8+9gyvD0p4tc6vyq/l5E3wg8CN4y8Sxpc&#10;Qh7O1IkuMnAc/wAKH2PU+wPqK9u8eeLNM+H/AIZlv7kjEceBH0aVz91PqTyfQewqL4f+FdP+HXhF&#10;AVR58AyOP+Wsp/pkfgqD1rxX4zfEJvF/iH7DZ3TS2diSEw3yyyn70h7H0H444NeNhYUfDng91Z2+&#10;tVv/AEprRekFq/P1Lk5ZzmNl/Dj/AF+Jzer67qGsajca1qtx5lzcyF3Y9vYegAwAOwGKzXkEhyxJ&#10;56Zpst3HIdgIZu+elNEhAKjK5HLdz9K/Cp1J16zqVHeUm231be7Z9TZRSitkPmmVI9o69xmoixY4&#10;ztwO1Mlcovyj8TRASilwPzrohHqZtkguUgAJGW7D0rS8Avp178RNI/tiGadY7kyrbQQmRndVJQEe&#10;m4DJPGOuBWDqDSxWcl3GNzIuRXf6fpmo/s8eFrP4jX+nw6iNUt1ivzvAnt7iXZ9nWM949xKyj0YS&#10;ZCxEN9XwplWJzPNafs0uWDUpX20ei872POx9eFKi03rLRGfdeIPjP4k+JV9Z+OrixGh2V7fW0ul6&#10;YpeHUNLmYNbu6zwEC4CK8coEpXachB5gK9b4SheLUYkjj0600W0KxaHp1lpwQ2qLFsCby7h2xvwU&#10;CDDEbepPM+D/ABdqHjfRtVs7y5nu5luIrieaQMY8SM5KpuyVUOpwuQADkAAZqOzsxqvi+11bVJr2&#10;2udBmubaGC1JVZY5im5W5+YFY4ieAQQcHBAr+lqa5UlJ3Z8XLVu2hJaQfFYaEsum3EOnCG6Npp9j&#10;MqMYIEbaGA3jA8ra65JIDAFcggfLv7eXxH+O/jLw1P8AsqfDO+vZP7QX/io/FV3pN4l3qVvncbOA&#10;WVr5CQlQvmu0geQb4zGqcv8AQ+saB441XUIfEVt4h0+OzTVvOTT7mS4NzEzF8iO5DqyrhmG3bjap&#10;QqBwNfwxrd/NdJZ61c6THFPcqsMlno7GVEOBtmNyzAk45wikbjnnJrkxuNwmGglWqqF3ZX0v5I6q&#10;EZzleMea2p+fv7Pv7C3x31L/AIl8vgLUYpFdQn2xEgt5FMe/Bk3ySYA242xggvtONrgezal+yL4y&#10;+FWnxrqel6K+v6i0aXGi28hdlgCyFZHuJNm5VIICmPgynGDkN9p3txeeFtWCaVfp9nihkWQXM7Ey&#10;StnHH3UAXHA654A7894yTwd4s15PEOt6dBLeeUIoneMSZRdzbSsuUbqx+7/KufE43LstjfEVoxfm&#10;0n925vGWJxEvdjdHzn8P/hP43trVoo7nSbCVVLMmkaf9ukUY6EFduOvPygdfWuwg+E/iq4lsbPVP&#10;Fd0Tqq5sItQ1+OGO5whY+XHbLI4GBnk5HTr19gvwdFQacfDk6MsflpZTnCY448ogKueOgFUv+EMs&#10;dG05J5PgBpeqPdXjvb6b4Z0aGSczBDIXId0DOQHOQOqkZyRnio8QZPiakoxm7Ld2aS9W0hzwmLjv&#10;HV9Op5NrX7OGiT6IsVhaaEb7WL1tPtZ01TVZH83cySyKJI1DGNUlkHBVzGAu7coJ4I/Y/wDCut6e&#10;2sXHg7wVc2moTmbTIXv7+ELahVSILui+VXjRZsE7gZmHGMD2/wCK3wBguLPRvE/ifwDoN/Ya1pyx&#10;6TZXOnx3Jtw7+ZcSEBMrLhIdhBPllcg5dgG/CL4VWMfitNI8LQ61p0M+qGWfSEaW5WViFMjRLLI7&#10;RfJyMARqRnb6+rQjh68ueOq0a2669uq1XdWJqOrSgoX1e/8Aw9/6aZ43c/sseE9L8YWtlafCjUNH&#10;tIrCe6uNU8H+JJ5jbXOUht5hFK00WWhe+Tc8QJAIzgEVx/xd+F/hfRPCUviqy+KGmarpemGWC4W/&#10;uII9SE6tI7ZhXEUzkLt8uJFYmLIUlvl+p7P9jfx78Tvidrug/Eq9ubLwpeabLpyyeHkmhvboJLJJ&#10;byXBZigCpM5Me0gtIOTsU14R8Wv2fPBN3qGiaR8N/sHhnWIdTtJ5tA1WOdQtvJeW6Is0JO+3KGDc&#10;4jWMKAY8ApvPj1cXhq0HWhBuMXLVpxs0ktLrs+lr6pHpUMNOMlCc/edtFrvr/XbqfJHwP+LHgv4g&#10;/EkfD/xh4Ti0q31TUHhSSCxgiS/RViitppnWNCbmIu0e92k3C+lcLDsleb6b8L/BZfCHjey1zXjp&#10;+lx6q76BoV1cqLma0eSP7YZI4ASoBisZY8sR9/gHFUvij+x1fv8AD74fa34c+KWgeZc+ILz7Cum6&#10;NMo1UvHbwP5k2CkUaJYi/YsQjNIGDqqBn6nxP+zXrHwy+M2jeAPBcesTeK5z/aFvZ6fbRGyl1aN4&#10;oGPI+yhGglvEOxQ0CpulLRKMeLgsdhJ4XkqR5ZOXfd3vZX3b0aSu9bdHb0cTgqjxCkpaWa+SVvRJ&#10;dW9DobH4AfD7xEJIE0jxHr0Nw/myy3cqiyZxxuSKQGIdP4eeT61wvjf9mbwh4N+KGi3d38ItLk0T&#10;VrZ9MMN7fWSW8N1uEkMmCc+YxHlIo+X524ya+itD1LxJ4u8MDXJYSHM88DQwFSkbwTPA/wAqMwTc&#10;0bNtZmwGwGbGa434ieAfHOsaLdpqXjO3uRNc/adFGn6a0X9mXMaDymWTbI29XQtuOB8xGMYFfWVs&#10;JhVRVRRulZ/Lrv5HzVOVWNd05adH/XqcXcfsxaJrVu+k6h8NbvS4HwrNpmu2yK4zwNsTjeM4+Vhj&#10;gccCuM179lOx8K6qtxpev/ZIHch7PXtKyjDH3Y3wpB997DnpXvvgzXNL8TeHYtY1DwlJD9rAuZI4&#10;dQa6FvP95kDeYQpR8rwAAVOKp3PjvRfB1+8aeFr2O0uHLz3cM2QzNwWkUEFj7846+9Y4pZdhqXPU&#10;lZf10QoPEOfKtz46+Mv7J1ldZ8RWXwyaK6ilMltf6LqJcDHIchsEEkDAUNg457j5l8Sfstax4kst&#10;b1DwvY29nqGj3tsupXRAtmtDOzhBJ90Kz7GAJHUdelfrG9l8P9YkWcWCWuYzh7dWg3ZxyPLJVjx1&#10;ZT1NQ+HvBVnoniyHWo9Vt49NkkP2+Jodwf5cR5kjG3OcZ3BQBnqa5cNicux8XHDVoy9Gr/dv+Bvf&#10;EUNZxfzPxP8AFHwO+LHgWGbWNKu9Q0qyAaH+07NZQkjD70QaIDkdD2r9KP8Agl78Rfgzqv7Mix6R&#10;4at7DWtOaPTPGmnaelxfX17cKgU38kUMPm+VcM7uGK7EdpE3koSfc/E3wm/Z2+KWvXk1p4IitNWh&#10;tY3m1PTY5LW7WGSUsgSVAsgDOHBAZQSHz3rldA/Zq+CHwx+IUHxK0v4iapHqqtM8dpqHiWceexeV&#10;nBjlkCyY84Lgk7QkY45z6VCjWw9f3ve7bEV8RTxFK0lZnffZvhtc6PL4alluLpL9f9FtdQknl3Me&#10;kbtMWbbu42sMKMjGOKv+HNZ8Y+F/GVx4T1zVtIewQSHTradit5dNsVgoyQuRiQnHQMM9CaxU8beC&#10;xdpaarHYQWkN8htZLaZI0iRQn+tfaVVlm3ZCnAGASckUSeL4/F/jPXtA16GGK4024iktLmzugDLG&#10;8fIZFYl9hAJLDaBNFgZzXo3srp7HDqnZrQ7rR7v4ffFXwnD4Z8R6Rp8S6jpsM914evGhnEaS7wYJ&#10;UGUfLRSgjkEo/wDdNeaeNdH8NaJ4putK8N6PJYW9tshNo8aoqMoxlFXjaRtIPfr3rS8P/DbwDpnj&#10;Lw/Drdk8l02pNqml3XnsIo7qON0WRyWBkkKylVU7lXYCAuBXN/EnU9e0X4hXWm+LLqO5eTb9nvIo&#10;wqum0BQQOhAxkdeR6gn848TJc+SU/c+0ru10lZ9emtvXa/f18l0xLs9Lbf1uNeHC7lwR1z6VJDKQ&#10;MgZx3B5qCznJUnscj605twb92SB35r8EqU0tj6uL7l+0vNsmGPU/nV6G9udOvY9QsJzHJE4kikTq&#10;rA5BrIhTI5fB+lWo5wwCSdeornbnBqadmtU/MtWeh9D/AA+8Z2/iXSYdSfbi5HlXSA8RzDj8A39R&#10;615v8XfAJ8G682o2ETCwvXLKuOI3PUewPOPT8qx/hf43Xwnrwt9Qkxp96RFdfNgRn+GT2we/oc9h&#10;XuXiHQ7Dxn4al0i8G/5CM5yQezD9Me4r92hGh4lcGunO31ml1/vJaP0mvxv2PmZc2TZipL4Jfl/w&#10;Dzb4F6lplxqF34W1NpP9MAlJllBSQJt+QAnOQBkAZ4D5xXZeNtJsfEU914f1GFAkko8m5QErDI2V&#10;ST2BPysvupz1x4rf2Wq+HdWe2kJhu7GYFWXqCOVYex4Ipdc/aZ8FeHPFWieHPi4Na8OW+sXe/Tte&#10;NlPb6RcTrHKPsj3rp9nV5EEwETPvygK4cqw5PDriZ1aH9jY1NVqWkdHrFdH0Tjtra+nU2zfANz+s&#10;0tYvf/Nep8Uft/fsv6/8F/iJcfHXwNbz2nlanvvzbxB5NOupXyZk+Vv3Ukux8MCplZUIZZBHWp4F&#10;/aB8RH4LeLNK1r/hJdSvL34WMNG0G68TQTWl3pvkTQz39hqF7DNI0MCW98q2bObmL95BbvOJnnt/&#10;uX9ov4f+GfjH4R1XSdW0o3U9pYiHV7Z12m4t5EzuBHR16hl+6wODlePyu0PSrL4E/tL3nwE+I8c8&#10;/hvWtXtra4ng1mWwP9nXFxGxuS0bbARGC/zDarfaEZ9qha+6xVKphK7qU9nuum/3aGeGr/WaChJ6&#10;r8rHpX7QOheAdC8BfD/x58U/F7XN9p1rLq8euaFqS3aQTW1zevFol2YJ2njuLcx2FnHM5eWOO/u8&#10;PItittH5LbXekf8ACP31x4d+JmpSaT/wlNxq2k6TqAjtWstJWCGObUHv1lHlXU1pvQxI5Ie2diQW&#10;ENe2fDf4O+Db/wAMwfs1WV/NcaN458LTDw7bS+HPtRvdfs47eXU7myFuHFpefYGlE8KSosr2CWSp&#10;d/6PLN5rew+GrT4A6B4D+I3wz0J7Tw34yvdCs9S1/QI7aa3Q6RAJ9LQRwAFIJ5JZC7xzXlxNqttP&#10;GI5wpHkVsLONVptRi197S1S1te9ney36HRTm6itbVfLR/wDA9T6r/Zh/a28T/F/xpf8AwF8UeKNC&#10;sPE+i+LZbrSbmH7PeaZqltAlukzWcvnRMsZupbi4t4gjra2c0SIlwsGVt6N8SfiJ4X+D2tX3i+6u&#10;7XT/AAzqF9L4pi0jWGe2jntLpDcIJYkTzYWBLPHkpthmBGGkU/IMHj2T4c+OPBvxA0uxbxJqeuWW&#10;i+KtE06G/mNm91DOYrqyvEeOWbEtiskaRiYBrUwTRMsLRQp9Vfssft4/Bj9ofX5PgRq3w6W3uNXy&#10;vhia409bG38RSi0CytfRW8Qhs9RvUb+0BbxAQ7L1YUZniDXPsUMUsVTUue0tPJu97em3fXfrY469&#10;BU5e5HRf0+v9fea3jL4IaX8UdE8K/ET4TavollcR+Ho7rQfE11ZSXDmRk3wXEalQyB/MjYuhV1Eh&#10;2gjIPYWP7PHxJ/4QPTvhBc/Gvw5rvxKtLOa9fTtRijht9Qs553AuLi2kZ5UIVVLushkCszhJnVYm&#10;f8M7bxPo3g3SNH8Q300+ql9Sna2upyJbWNb1XjgkJJG9Y5R8wwrbl25XaaufDv4oeFNd/aQstL/a&#10;F+CWo6FpOiRPDZeK7213xo5eMwr50O4PCxzjOdr5yVYMD6yo4JYdTno7JNX5V2vt0X63PNjPERqO&#10;K1Sv0u/Tfb0Pon9lX4V+FrSDwZ43tbbSdK8W2Xh2LTPFGmaWpEfnRRSAeVgKuG5fOMlVTjvXVePo&#10;PGPi74iava6t8IdV0aw0y2t47bXLySBodWZzLl4xE7lVUKo/ebX55RRtLO0v9pv4dPrsGj/CvTIL&#10;+FYwW1NwUjV8su1UIDFgM5JwMOMZ5x6DJruqeLrFBeygoOdioAM18xxNmvDuOyyrlNGfPU0fu2a5&#10;lazvt6280PD08XQrrETVk+/9fmfN3xT+E3iDS9bi+MfgrS5rjV7O2S317SrcKDr2moWIQZIH2mHc&#10;8kRJGd0iblErseF8efsJaT8SzZ/HP4VXkog1JFuZre0gCFZM5+0JhcjJyWyNysCe5x9o/wDCGRah&#10;YiMKQ45RlGCp7EH1rjvF3x9+D/7LPha503UhC/iKXdcWXhOxlAmumkdv3+3nyIWcSFpCAu5X2hnO&#10;1lkeGqY/ArBZnpZXhN6bd29Lpb33Wu6bN/rFalWU8OtXpb+v6XoYmg/HPwv+zX8CoPEnxu1mL7XE&#10;jxafp9nbiO51ORAMRwwluW5XcciNN247F6fn1+1/+03q/wAXPGS/GP4wzBILOb7J4X8PadE0phR3&#10;yttbR/enuJdq73ADSFBwiIiJL+1x+0XqfiL4iDxd4i0ubXfF2u74vDng3RmDOsCA4SMMQsFuhIMk&#10;77V3MScu4U8Vpmk6Z8BPN+Lvx21Wz1v4iy2zf2TpVtuNloMLAZigU9CR9+U4eTHO1MJXm1KtCFP6&#10;nQd6UXp05vPul2XRdD0o4f2UvaSXvP8ADy/zZZ0r4Uyaja2Xxn/awVLO0tnW68MfDhZQy2zqMrcX&#10;eMrLOp6dY42+5uYFx53+0J8f9T+IcTafp+prY6ZbO032RXKwhyoUtyThiqIOeTtHU1xfxn/aY1zx&#10;/dTal4pvxFvx5UafKpAAUL+QFeD+KvGPiDxXfReHtNM7GecJBa20ZaSZzwAqjljXFVUaafK9PzNo&#10;SlUleX/DFrxx8aZLiOTSNI1B4rUZM8hIBfHqewz0X889uc0zwQ2u2o8b+P7qTTtGdwbS0Ab7TqJP&#10;RUUfMFYd+pB42g7h12lfBLTLLULXw/faDJ4j8aX0qjTfC+nHzEt+RhrgqDubPbkDtuJyvtlt8HvA&#10;37PGlSfEz9p3W7fUvFhUm00WCUGGyQoSCnJwAccnO7B+/nI5oylVmopa9jpcYUo33OL8A/AvVvH2&#10;kW+u/E3Z4b8G2KKbPw/EdhnUHcrS/wB7+9t6Z55OTWd8Y/2r7TT0b4V/AvS1itYVIZYCEhiAyDJK&#10;7EKqjJ+ZjjtkkgVx/wASfjn8SP2jtfGl+HpLm00d3MdulnHl7gLwywpkb8D7zkhF/ibOFPTfs+fs&#10;2+IviJcra+AbKyjsLa5DXXia7jFzY28q9TAGGNRuR0EpHkRnO0N8y10unyrVmDaerOP8LfCufVNZ&#10;stX8cSahqGt6knm6dZ20Gb27BxhrWKXAt4uQDez7SMny1BUbvo/wr+ygyeH49X+IdraeVYyLc6X4&#10;V05i9lZyKc+dK7APe3JOWM0gGCTsRBwfRfhH8BvCPwz1yax0o3N/fzuJtU1rVJDPd30n96WVvmbp&#10;wvCr0UADFeg6zpRmgNtBEpJVjwevtWMZNtqOiHXXK4pu/U898KRB7OS3kkX/AFJKxlOPT86oRW97&#10;aanCrIUEs64x0AJxn8ia7bQ/CEaQickBj8xJGKm1vwPPqCJdRsu2KP5XXjnPf8hzWdrbFKV1YxL+&#10;zeW2MDsABwwXucVqto8r6CHicEsBk+mB1qW78NXbjEcTNvIcYboMAmtjRbJI43sbm3GGUAkDG09g&#10;Pr/OtnFqVzBSTjY8/wBRcXEyPZngk+Y49Rx6VPFpsNxssI5QGDYkYnovfP51pXulNHPK6W+6OKQp&#10;tjHAwc5J7dfrVnSbSz2PfyxrvEW4KOgbrxz16VNaEZJIdKThK6MF/DMsD3MkEkcCkFozMvLkDkKP&#10;w6n16Gta7a20q2hm0CHa00IMkh+YnIzjJ/H6VP8A2Tda2ILy6Qgqxcc8n/Iqjo9vIboabI4byJSg&#10;+gJFcChZNJHpRq8yjdlS1jvNaiSSc75A5DZHPX/A1qaNoos7lhIpGJsMBxwMcfyrY0fw9HZvJGEH&#10;B3DHvVme3igvDF5fE/Q47kf/AKqz9i0E6qkzy8/DcaF4/ur6C33Jcux+YdmY5H0yy/kKveJdNmgg&#10;EUspQ7v9Xj/PevTodKi1C2ivLiEea0AOAejcHH5gVy3xV0v7NNbXaQgEZSU9RuFJUeabqPyRcsTK&#10;rOMX0IPhbpFmkl1r902V023a5mYddqqWP6A153/wVg8e3vgyDwp+zHFMscnhLRFfxBDDICP7Wu/9&#10;KvenUpJIsHfi2Wvon9nPwpo1naQ+IvE0AfTEujfawCBj7BYxSX1yhz1WSK2MP1mHrX5m/tZ/GDWv&#10;iv8AE3xF8RPEd4Zr3VtRnubiQ/xvJIzMQPdiTivpcFgoYTB89veqNL5bv73b7jy8RXlUqON9F+e3&#10;+f3ni9zp13458ZQaBa72NzcKnyjPy7uf8+1ewweC4/iJ+1To/gyKIPoHww02Ge8VV+Q3sm2THHU8&#10;ICP+mbD1rmf2XdI06013VPin4igL6f4esJr64B/iSJS2M46kgD8a9p/Yc8LX+p/Cu/8Ain4gjB1T&#10;xzr9xqd9NtwxTewRfpnew7DfXu4WEJ1NOn5/8Nf7zhldK7PU53l+xOcsS3yBiO3+f5VyOoo2oxGS&#10;3DbJGYKe5Geo9fb2r0rU9MdYBGoHDjYAK5y58MSKRDFHtCj5MAYHJr0p7WIi0jgYdFdZipGQrZ5H&#10;fjitjS9GUzi5lg3YIwOmf89a6iPwo6gfuM4OOB1Oa1NO8MGOIBoRnHHHeojT11G2JoWkW8yKhTqM&#10;kbep7VoQeAbW83XE6EMAScDgkVb0TTjYsbnyMqG2qOOp4/wruNL0SK6gCx4KkYx9f8mumMVLRmTl&#10;ZnBN4P2LmGHG0Aoqjj1ql42muLPTWLzNwMFs/wCf8mvU5/DLLZtOIzwuWyeg7fT/AOtXj3x21rS/&#10;D3h+51DUL5La3ihZ5ZpThY0UFmYn0AGT1oqLkgyqbcpHwX+2940u/HfxC034O6bM3lllv9Y2nICh&#10;iIkJHuGYg8/Kh71o/s9/BXVPiX8VNL8B6Bp7MWaO3j2LwGcjOT7AA+2a858GT6n488Uaz8XLq0xd&#10;eINSeSygl+9FCTiJDj+7GFH4Z71+oH/BHT9nrSNA/tD4++NtLaW00mJnjPCtNJtyyqTxuIwi57sK&#10;+Vxk3i8asPF6R0+b3/yPWjP6rhHU6y2Pv/4N6X4T/wCCff7L2m+F/CNrG3i3XrICxjZQTDEBg3Ug&#10;PbPIB+8QvGA5HgU3wr8I+IdUude8R2c99fX1w895e3d07yzyudzOzE5ZixJJPrWj448e/E34l+ML&#10;vxl4ijtfOuWAht4pMR20K8JDGMHCKOB37nJJJhtb3xhHwdMiPricf/E19olTp0Y0YL3Y/j5nzzVR&#10;zcm9XuMi+Bvw1kAU+Hx/39bj9a0dF+DvgvQNSg1jRLS4tLu3kDwXFvcMrowPBB7VJb6t4jiXdLo7&#10;H/cKtn9RTrr4gtoio+sWTWyuSIzKqqXOCcKA5LHAJwBmolGileVkhpVZaLU6j9ofwLH+0L8OLzx7&#10;p1kg8W6JbBvE0MChPt0AIVdURR3yVScJ91ysm0K5Nfm18TdC1HXzLd3ivFe2s4e1uYnxJA8bqUmi&#10;YcrIpAYEdx64r9BtE+KvjizvrXxZ8PfCqiWzdmiv9VUpAylSrxvCV3yxOpaN0OzcrHDDhhyHhr9m&#10;fwNJ4zvNe1Pw7HIby6e6S0EjPbWasxKxxK7E7V4ALFmOOSSTX5zxBDCVMaquFleT3t37329fv66f&#10;U5TOrQoONdWXTv6HgH7Onjb4j/FfRYtSvPCl9HrGnXHkXdzHYvHBdMoBFxExG3YwIJAPysGXsCfo&#10;C3/Z/wDE/jC6HiDxhqUNospVpLa1O5g3GSSRgZ54Getes6H4B0+zd7ezt1jiGVykYCjj2/lWqtsl&#10;hA8RdG8sAyFhjdgZznoD6/SuPnrS+L8CLUVK8Ecf4e+Gfw78KyJLaaIk84TbJdTIXcEZ4LNzjnp0&#10;HpWrL4Ws7q/jZ717b5wYxGQMMOcdMAEHH6+44f4kftJ/B/4ezzWN/wCIhfXWMNb6WPOOc4ALDCA5&#10;6jdxmvFfiJ+3N421a1k0rwLoSaPCOEvJFFzcJ6Ng/KAfofr3rF01fY2XM1qfT+ua74e8KI97r+v2&#10;1lBjbLJfTKgXHQ5OB17d68p8aftlfCTw/cGDw/p0+vTM/wC7eJPKgLe7sM5HPRSDk818q6t4g8T+&#10;Obl9X8ZatcX0rnc8k8jHbnk8H7v8uarw6TGkJPmtLAvVAcjr6HkHvn/61NRbepV4pHr3jv8Aad+L&#10;Pju3kXRfEY0W0Yn9zpGVZSD3l+/nqOCPpXlx0rWL0z3U94Z5ipMrzyEs5z1JPJOO/wBaY2pabpt2&#10;JbYf6zBuDuAyeze/9c1eu9VdI01CwmDwOg4jByc+ox29PaqUYpg3Nqxw/j/wwbnSvtGo2EZuLYHe&#10;2Pvp649vbrya47S7B1hObZgrZCg8Hr+tdb8TPip8P/AllJc+K/FlrZytGWjt5nDO474QfMeuMYrw&#10;zU/2s/hPaX8nk6heC2RiELQDG3nHG6uzDqctEmzGpBvU9C1aZYVWCSNWce/T3NZWq2lq+t+H49Qu&#10;gshu5Z4zE3ORC6jI9PnxXmuo/tc/A2e4aaTxd9mKggebbv0xnooP0/zxzviX9sP4MXuv6ddWHjRB&#10;FY27gMthPneXU4HyZOQO4/Hmu2OGx0ruNKT/AO3X/kYNUk0nJL5o+j5nhi05Viuc7hyCeTWdsjsp&#10;/NvEOyUjbInQemRXhUv7aHwtnQQadLqd84GA1rpM53A9uVBzXR+Efizf6zo0/jK48L60dEtSVlme&#10;yfIONxCoPmcjjIUEjI45FYPDYmir1YON+6LtGfwO/oexvp6PYs9nKJNwwVXouD2A/lRpMjrbGOec&#10;pj70eMnFeLaJ+118In1BWs/iLaG1kGQssMiPGc9DuUV0tp+038IbhmcfEjT+WyMSkcfjXU8FXg03&#10;Fq3kzn9pF3SZ6Ck9xYXhiOoo8W87EL7TuxwK1orlLO2S6uriRS7BQAcnoD1HvXl1t+0N8JL6USTe&#10;PtIDDlGlulBHbqx4Na9n8e/hVIrW4+JGiDgFZDqkQPP1bFaUqc3o4smTbPRQHuLkTCRiypw4Y5HX&#10;8qfJK1pGq3GrShjkpJJkkfTt+FcBB8aPh5E0t1a/E3QMEgCNtbhPH035p0nxw8CTQrbnxnosv7zD&#10;FdVg+bj13/hxXVTpOmtTOV2em+G9QuDZl47ySRPNJ3dORkVt6dqV1I58u+dSn3hk8elebaJ8WfAf&#10;2QWlt4w0sqcfKNRQkEn13c1vWnxF8GXO6SHxbp5Axwl4oOfTO7mnotwUZHaw6rrUxET6lNgcswlI&#10;yfz9aR9a1SeMpJrV7lWJXFyykHp1zXO2ni7TZIRJFqNnKSSCYrkHg9D161VuvEttawPcz3gSPqZS&#10;wAHPX+lUpKOyFZs6zVfF3iebTPIfxZfI2z92xumJB/Ol+HXxL+ILW7pL4y1ZAGI3x3bqGOcYHPau&#10;SsviV4Pu38q51u1kULtKb1yD6k5rQF5osFuY9Avo1LN5m0OBuzzwR9fetE17VSsDhLlsdrr/AMUf&#10;H8cdrps3ivUpoZ76IYkun3cMGxnPOQK7TS/iD4y0xUlstcnBbAIa6fCL0yAT9K8Z1bX2u9V0bTrW&#10;JZbiK8luJ4zwGVImGMdc5dcfTNdna6stnYxXV9MqAJuxtY59OgJ4/Oumzk04maSS1PXvDPxj+Jlt&#10;qcTz628ttvOdkrDYvY5z+Yr3f4J/GDxtqPiO1sLHUHnuLidY4IUcksc/XH19Bmvknw9qI1bymtdR&#10;WUXG3y41jI4xnvzX1N8Rf2etL/ZU+Atv8Wvj3F43l1W7tvNttO8FX13aixV0P/H1NalZU2jdvG4R&#10;jcASTit44mpQg52vb9diVh1XmoLr+h92eDf2ktDsYrXw14p0yeKeC3Rbq7+2W7jdgBmKh9wXJ44z&#10;jt6+n6L4h0TxHaC+0PU4bqI/xwvn/wDVX891h+1t4N/t5r/w1Z3c9tdOYop4tQnupAxPHzyZbdxj&#10;GSTz1r9Ef2IdY/aH+Dek2PxG+Jf7N3xIvbPWZFg0cR3UNiLAbmSR76C5mieJDlCvmJzjcoJK17eH&#10;zaMaSlWe/aL09e1jjxOUXk/ZKz82tfT/AIc/Qt3SNd0jhQOpY4Fed/H4QP4atddtpkeJpfL8xHyG&#10;DDKkEduDXzr+1n+2B8WvB+jXf2T4d/Dy8W3jLEQfEia5kAweWgexiAI74Y/U18C6Z/wUa/bK8UfF&#10;aw+Ffw00bwxpR8R6zBa+TAP9E3ySKglm2o7EKMFn2MwUHA4rSlnNOtVlCEdF1ulf5Oz/AAJjk8qd&#10;BVZys+1r/irn6AancStKSnTPY1myXEytln/Omvdaumnwf2/FbxXhgT7UlpI0kKykDcEZlUlc5wSo&#10;JHYVQlviDg816V7nnpO5px3TcE8VZil5yCfzrEgvskDZz6mrsN3k4FK5RtQSBh8xqwNnXdjHYisq&#10;GeTHy5/A81Mr3J7Yz60xmgblkOI5AR+lNtzPZzfatDuTbSZ5hP8Aq3/D+H/PFV4lIOWOW9QakRWY&#10;42Y9xQNbHV+GPiKss4sdVHlTY+5IME+47EV1EsOna5atHNGjq45U88V5dPFDPGsF1FvUH5COCh9Q&#10;e1XdG8R6x4fI81muLTOPNB+ZP97/ABH6VNkOzWx2WdW8ODYFkv7Ef8smbMsQ/wBkk8j2PTjBGMVc&#10;gu7S/the6VdCWM8HAwVPoQeQfY1W0nxLZarCCsmd3r2qDUtDkW4Or+H7r7Nc4AYgZSUA52uv8Q6+&#10;4ycEZrKSa2GtdzTaSO4TZcHnsazdS0woCR8ynowFLp+tQapK1lOn2W/RctbO33x/eQ/xD9R3AyM2&#10;RdGPMUy+xBFSmFmc7c2ew8cVRnhbsv0INdJqFiHUy26ZHcelZN1bnBOcc9KtSCxmrJNDxgip47sk&#10;fOKbKCvqfWmKwzt/WquyeUtx3pU8fjmrMN4TwTjnrWaOOcj61IrFfmNUmLqbCXalcs2R78VMs8eO&#10;MfQmsiK4dT2OKsIwxuzz696L3HymhjK7lP4U5XB6kZ9MVTjm2nKkk/Wp1us9hihMVmTgsDjHH0qR&#10;M/eYdu9VluwpywP0qZJ43G5f5VQak42EYJH401lAA2gYqMSLjHpR52eg5oBC/dbHr3p6un3ageU/&#10;eA/KhJTu4H44oGi7FKT1PH1p3mjGDVSOZhjcamSRWOV/WgTWo9o1YZ2ioGt92VCn6YqzuynI/AUO&#10;wYZxxQIz3tOu4/gKiNuinIGOOorRlXdwBj8KgmjAzx9KCk0UioXouT+FJnsR+RqWRSpwgGfWoWZl&#10;5Y5x2zSKAZB6459KmjfIH881XEpdtoU+9P3MuCAKYtS0CDyqirMKE8bufSqMchByfwwKs28wPI/H&#10;mgN0X4rV2AbB/OpPI4zgCqsc8oOFPHpViGcnhhQTqSCJegT8qEiAJOKVZQegNSKQaLC3BIwTx/Kp&#10;o41TjpzmmDIG05qSLYGwPx4oC5Hf6fb6lZPaSZ+YcHGMHsa5KZZrCXyJ2IaMkEV3CLnuc1z/AI50&#10;o+WNYt1+6MTY/Q1x4ylzQ51ujajOzseZftJ/BDQP2ivg1q3w21RxDPcQebpd4OGtbtATFKp6jB4O&#10;OxNfA3w81/WrrT7rw94wtja6/oN6+na7aOmClxGdpbHowwwPTmv0iivSoCtnB7mvjT/gop8LP+FT&#10;fEHT/wBrLw/aN/YuomLS/H0ca5EIJ2296R6KTsc+hHqTXwHEuXqvTWJgtY7+nf5f1sfS5PiLS9hJ&#10;6PVevb5/mcaR5y9TyOxwSPrUtjPDBN5ILx+hAzj+tVdyKiz28ysjgFGHQjtzVy0KTkEZ47Mc818N&#10;ZM969kaUV5MvIYMPUjGatQzB1LLg54I9Ky4Y50c7pAwODg9qmikFs3JOMcmolT1GpI05GkSAZmI7&#10;BSOKh8/aMeT+Ib/Gg3bCAANkHoGGacd8qg7NvfIOQa5qtFN6Fcy6jJbsEAlm+hHWlW8Rj8r9u3/1&#10;8VBLAuP3isOeStRsIlXEbk89GFcjoW1KUky79rRer9uM0ya4jfoVPHTH+FVS5+9kHHQGoHEaMW3M&#10;AfQ/rUuDQKKP0BMKsfmGPxo+zr14I9acJ8nbtBx71KiRFOD71/Td0fmViEKoGdlMk2qTlefpVryQ&#10;AcYPpTPswY53MaVriKwUMckdKkWM9QPyqVbZlPT9Klgt2Y/McCqshbldbcP8xX6VIEKj2q2LQYwT&#10;j6CmtaYGATjFAFcxlv4abjbxkjHSp2hZBncaYUPcnj1pisyI465zUUjgdV71NICo+6D64qB3Vhhl&#10;IPqTSHrYgnbcvA/OqksXUYPPvU87qOA1VnmkycDP1qClcrTQbmzjnvkVWnt/l5HHc1deSbpgVVux&#10;I/GSfwouUrlJkUnAAH4ZFPhtVdvlQYqVLcngxkj1rV0bRmnPnSfIg61F2xjNI0lpJOVyB3x0FXL7&#10;UVhT7HZkk9CQKNQ1BUQWWnqAM4yO5rG17xDY+EbYSTL599Nxb2qH5mP9B6ntRokOzbsO1zWtK8K2&#10;n9oavIXmkOLe3Tl3b0A/ziszRfD2qeKdQTxJ4r42HNpZA/JCPp3b3o8N+FL7VNR/4SjxXIJrqQfu&#10;48fLEv8AdUf1711M88NjARkAgcY7Uopy1ew2+XYdLLa2FuV3BQBwB2rmtZ1a71S6/s/Tvnc9wcAD&#10;1NLdXt/rl19jsCQCfmfHCj1qC5ktNHgex025PmN/rphyWPpWlyEitNPb+H4mjt5FmvmGHuGAIT2F&#10;Za38okLXLtKzdS3U/jRcQB2LvI4PbIqnLbzL8yS7vY0DLE08cxLLGwHfcelVJ1Qnhsg9yaZsn3Yl&#10;JAB4HYUk7MRwp4HXpQMilgYA5GAPQ5quzFByv1qVnlAIZz9KglMrHIbgjoKBgxXPztx71XuCmSF7&#10;96Vy44X5vWq8wlY4Kkenele6FYrySNG2AQxzUN3OEQGR+W7DrmkvZlgcQojPM33EX+Z9BTrTTo43&#10;+1XDedOemeiewFTzDIo7RywlvG46pCP5mpXjkkPz7sem3ipBCd+9ievIJ6VOUEgwcZ9u1INCm0Kj&#10;CKNp9KikjccNHnsavPHHnjr9aY0W0ZbkZpCdjP8ALZWGVIp2zAwwyfrVqSFSOR9BULwDoDj3zTER&#10;GPcCwHH0rP1bRtN1q0bT9Y0y3ureQYkguYldHHurDBrReNl4U/rUbB88j9KNxp2MttKsILEaXbWE&#10;MdskflpbRxgRquMbQoGAMdq+dv2gf2RF8XeJrcfCn4SeCrNb20kTU9bvdNtxJA7MgDgGCR/lTeVE&#10;PlO0gTdMiBg30vLHxlkB9RVC6fA2hD16g1nUpQqQ5Xsa0a1SjLmi9Tm9A8L6d4M8M2PhTRoUitrC&#10;2WGJIowi8dTtHAycn6k18l/tm/8ABKrwR+054yf4leAvEz+GPEl1n+0yLdprfUW2gKxAYGJxgAso&#10;II6rnmvsG9lyx+Y/Svl3/gqB4R+NPib4K23/AApzS9d1ZReNB4h0PRI2ma8snTJBt1BMuHSP7qlx&#10;k44LVzYqNKOEfucyitEt/kaUZ1JV03Kzb1fqfEf7QX7K37Uv7E3gJdb+IbaJ4o8MJeLbw32n6g6z&#10;WzsGKph41YKQCeVYZGMjPPgKfHvw7fSh7nw3qDP/ABRxhGGfqWFd54//AGu/jbrnwwn/AGYPinpm&#10;t3ujWWsQ3kEes6fdNqFo0UboLXMhBSH5lOwrwVGMDIPjmvazpkMUdxb6FeWLcq9wbGRI1z15K4OB&#10;6H0r52pKi6nLCm9bb6WfZnqqNVR5nJafiamt/tI6s8RsvC3goRuWKie4m3ErjAwigYbPfcR7V9h/&#10;s8/sKWuo+E9M8VePrJ/td/axTm2L4Ks6AsWwP7zAYx26V8w/sn+CtI+JXx/8JeFPDU0dzcXGrxSM&#10;ZIIp1SKM+ZKSkisjDYjk7gRxiv2E0vw9ZQOsaxEeUBnjHuf1/lT/AHU9FDltvvr95nPnglzSvc81&#10;+GXwK8FfCGy3aXYiF55VSTybYuXRPmOT1zkisT42fFdbnUIfAXgCDzdX1O5S0skDE5lkOwZ46DOS&#10;ewBPY16B8a/iBbeC9GnEhjiSCzwr5Gd5OWP64x/s1xH7FvhTTvGvim4/aL8WAILZ5rfwzFKGOTgp&#10;NcjoDwWiHOOZcg8GvGlKm67a/qx0pSVNXPof4Y/DLQ/hn4LsvDFqztHbwL5rMMtM4A3O3uTz9Tnv&#10;Xnn7Zvx3T4A/Cu58Z2FgjanMzWug2btnzZ2XO9h3VMgkdzgcZr1qEXWrN9sgCeVJghyecfhwa+If&#10;2sPEMP7Tv7Tll8PdKvAdB8NP5TSoTtJDfOScn7z8Z7qoPGKqpXcI2iZ06TqSuyT9jTxN4z0XwPqt&#10;/wDFnXL/AO3azqc2sLqaW/nSM0iIjhxg8YQFRjgegwBznxY+LuvtdX+n/Avwz458V+MbqJrQ+KNd&#10;002ttpETgAi2jSONQ3P3wigEBsucFfpHwp8MdP0vTo7aCDLiPYoA/hx1Uf54rpl+H62Ph9IBbR28&#10;qlmaSTnk5xzgZx/nNaKXPSs1qhSSU79D53/Yz8MT/Ar4Sz+CfiBqtxp+rSalPqC6hBZPc7TIkauj&#10;hVfJBTspHPtmsH48ftTRaRd3OlfBuTxP4u8V3EMltFrup6C1nbabEx5WCLyYix9XKbjhSXcKAPpX&#10;T/AtvEGKyZRowvmYLbxgnOeg+tcf468PaLpUwMSQoVXG4r8xb8KyqSbik0OKjKVzif2LPCXj7wx8&#10;EIbT4j3Pm6g+o3Ulsssm5wkjb8MecYcvx2rZ+POpXVn8GvFNrrMUYj/sC6SRwmQ7tEwAUnjqRz69&#10;K7kw6Z4U0eHSYBm4hiHnIr5KufmP6k14t+2N48l0v9nXxHrN9+5M8SWlnuz87yOBgH12Bj71hUqT&#10;vyo0hBSlzHhf7Fraja+Cru2tSPJv7+VRn/gRYjsAF5J962PFXgPVPGuo32uX+l/u522wBkOQgGAM&#10;flXp/wDwTr+Dyaz8F7jxHqNqrQxR/Z4JB8oaWTDSEHodsXlj6yN6V7hL8C9JWyTUtQvEiTBaKFWB&#10;IGOhx1ruoqUY6EVZJy1PgiH4Lm4uU0u40qTZk5cQ4qv4g/Z88HRKj3dlJHIVJTYgHA9a/QDUf2ZN&#10;MuIhdWtx8wjG0GMAAnqM8/pWFqv7MFpZXMa2qxTzlCxaVciMD+L/AAFdseaadzBtLY/OPxD+ztFN&#10;cpYQSzNKfneMRZCIOpPT1A+pFZXij4MtpWkj7AoLudoGCCvp3/H8K/Qz4X/sw3Gv6le+NNXt3eG7&#10;mYW8ca43QIxCsfQM24jHVQhHWuH8ffAPStV+J40D7CyJbxPLMoXHcKn67v8AvmuWTSS730NFufCt&#10;t8GfENpYiaFWZs5VgpBHTvSnSfixpsYt7O6uHXnCvHk/mRz+dfbfif8AZrhsbYJbSlFUYVCvJri/&#10;EfwX16zZfs+kswB+6cDIx/8AXrGdS2s43Ljtoz5YtPEHxTs5At5YRkR4OZEK59+K9P8AA+hfFLxP&#10;8OpviZ/aVvaWtvqKWdlZXNzIJ9QlK5cW4CbTsBXcWZQA4wSTivRPDXwD1PxNrSm50z7zgJBt+8T0&#10;zivcP2Y/gG/xe+IbT6zpsf8Awing6U20EETfJdurHIyMZDtli3XaFHHyiuTE1lBJU1ZnZhaUajbq&#10;P3Uir+y1+x141+LXgVtd+NGoahouh6hGEh020l8u81CDILfN1hhYjBfksAQBhtw9j034F/sg/Dbx&#10;HY+BvCXww8GWWrZaWxVbOO41GPHJZZpS9xx67+MmtT9rX9ozw5+zh4d01tQuGjvtXD2ul2VrGNzF&#10;QBu28BY4wy5PbKjqQDU+A2o/D/RtI1s+I9cktYtE0+DU/E1yLtoZJZp43mMsrKQ4WGNflAOMsx9q&#10;5KlSpz2vdvfUuEoODd7JbW/U+bPjDrfirxJ/wUR0X4RS6NqOr+HfCkFve2eiaJYmVI5Wt/O8yUDg&#10;tvZEaRyERepQbjXtHhr4Kw+H/Gc/xA0/wOvh3VbkyfbdV82A3CRFQpSR7aR1cYHA3MOBjGM1reF9&#10;M1XxD8Rrq8+G+p22k6r4uX+2PFGuXVqtxcW+nKFS2to1Jxu2LGMnKgr0PBHommzpFo7XE0DphXik&#10;DTiYs6sVOGCoHJI67R16CodSNSWmmy+4JxUKaPOE+FPhXxX4igh023DaZawie9uFlJFw5zhCOnIJ&#10;Zu+CM/erR8aeMdN8J3Vv4R8OaGt3rerSbNP0u2wGk2gGSRycCONFPzOeBwBliqnqtOt28KaFJeTR&#10;wwl4mmnRcEb8dB7Lwo9gK8+/Z7sT45sPF/xklcnVdR1KbStNk3BvIsbcghUz90vKXZ8feKR5zsGK&#10;SWyEk2nJlvUPHFx4MFsPG3iZZ9Tvp1hs9M0eB2DzMM/Z4k5kuGBDfMAhZQTsXkDu9K13XzIIPFPh&#10;mey8xGW3eZozlgM4JjZgGIHQkHrxxXyF4L/aU0f4R/tcajqvxs0+/is1017HStRezeYaeHkQvJtR&#10;S3ITBKgsR68ivqnSviLo/wAULuHU/Bd+13o6ENFeG0mh8+RlYZCzIjbQGznHVeKwqup0R1UoQcUz&#10;c8A/sJ+AP2sfidd65qup+JtM1WPSo2mOha/bWkMqq20yTR3FlceYwLxgGMxEgfMW+Xb9b/Af9hjw&#10;18C9BTRfB+pWmkSSIo1K+0rTxJd35GMmae5MjHJGdq7UUk7EQHFc1/wTq8GapJq/iH4k3zYtRCum&#10;2fyfK5LLJJj/AHdif99+1fVSpHu3HH1r9D4ew1N5fCrKNpO+vW1z5rM6ko4h04vQ4vS/gH4IjVk1&#10;f+0NTDn501LU5ZEP/AAwQflXV+H/AAJ4L8NxrDovhvT7IKOBbWqJ/IVZLMDhWOKkhjkbGwkZHUmv&#10;o1GK2R5jlJ7s0IVhUfKv04qdLhFwOuPQ1nqGj5eQjnsakW6t1GFbJ9CaomxoLckjCx/lUiSTP2ql&#10;DesPlSPBqU3LKMyT7M9aL2FY8/8A2q9Klv8A4UTyqofyZ13qy5BVlYfzxX4b/tT+FtR0b4v39pdN&#10;Ci/ay0XkwlSOo6ljnIPp0Nfu/wDGO3XVfhjrNpGxkdLMz9e0ZEh/RTX45ftw+Cry9+IOp61p2nTy&#10;R6ZDFNfziHCRpI+xTnoTuIBxnGR618RxJTbxsWlo1+W56OB91bng3gy3bTfHNkRIpMsO1uPvdEz+&#10;or67+C0l7JYxI2SCoGfQV8h+dLbeILG6hUBUJIcdSQpbH/jor7S+BNn5tjA5iySo7dKWVNuCXyOn&#10;E/Cz0ezjcxLtUsxXPHY1ft9KuLnOyMDIyRmtWx0yFYlUICSM9OlalnaRBMxIM4Htnv8A1r6FLQ8t&#10;nNNpNwEKFQD35/rVeeyJBibuefwxXTata+ViUOAuOQMc1mS22X2j5ixIzj8Kq1guYN1pgEnmIMAr&#10;zxWZq1ggUR4AOzPTpnnH5V1N/GY42KoeB2GMn0rn9Strl7gsYzuCYVdv61E0XF2OQvQtv5jg8Mny&#10;gnqccfnmvFf2oLG60WDQviG5+fRtbhuBxwoEgcEf98frX0PNoiRjeyjCHrt715p+1V4YOqfCHVgq&#10;A+UiSqMejAfyJ/KvPxdPmw8kzopTtUR8g/tqJL4f+LE00ugTEpP5kjW7oUKE5GCzKe57Vl/B/RbM&#10;6kmoTymOBZFaJFPzFB03N2OODjP1713P7aVlHq1vpXijy8m90O3mz2bdGprh/g/N5thDvi9AOOv1&#10;r4qNJUkpx3PXU5N2Z+93hO2trr4Z2utRXayLrUV1rcqqmFjGoTPeogA4GI7qMAei1xmh+A2uZi2m&#10;6nLZySvhnjIIYM2MMpyG49R64xUP7PHjBdZ/Zx0DUZrnKXmg6TbQ7m422+k2Vq5+vmwzD8BXV+Gz&#10;Dc+JbK1t5flRQ0i59The3tn8q++dGM4c/R6nj6xlbsez/Ca0vpdIPh/X7OGKLzs213bDAZT1BQg7&#10;e4HJHfjpXbeOI1Pg24VduBC58wDIY5/+tWP4M0pPttrPMo8u3DPgjocED9Cfzrmvih4qstHWTT7e&#10;8dW1C6MlwIZeTxtBx0P3R1FdVCcKNK7W+hw1oupNpM5nSPhZpmsxXE8kSrdGIIjOPlEr8L3HU4/y&#10;a9Z1L4ReEIdEjsItOVUij2KEHbH9MVwvgnxLBpmqW1vr0sf2ee5Dm52kBQASgP8AdIbBz04ySK9Z&#10;1HVrN9NDR3StlM5BznIBzx7EfnW8KWFxEZcyTMZurCx82/FT4EaRcOiwRE5znamSfw+teZX/AOz9&#10;LJrdvZPp/mRwgyAGEjeuMY9+cV9ZQacmp6lGsxVyDzxX58/8FZf+CjmtaV4ovP2UP2R/Ei22qQwy&#10;WXjLxvpdwFl05ukun2Tr9244CyXCtmAho0xNueD5rNqWEwVD29WVorS3VvsvM9XLIV8XW9lBXb3f&#10;RLuz5v8A20v2rtD+DXjnUvg18ArWx8VeMdPuDBrGohfM0vQZVcLLA2xlNzdIAytGCqQuRvdnjkgP&#10;zPon7HnxQ+NfxGPjH4karf8AiPWb1BNdaxqkyqUjLk7cnbHBCrE4RAka7gFUDivqH4A/shfCv4G/&#10;B2L9of8AacnXw94St7YyaRp5ZIJ9ZkUZWOLIOyMnYvmBHPzAqjqsskXh/wC0V/wVX+IHjKwm8B/B&#10;Dwlong/w9CTDaSaTpYjumttiL5ZkdncZZWdm3ebJvCyySiKIJ8qqWMx0faV5OEHqordro32Xr8ke&#10;9zYfCvkoLmkt5dPRHpfhj9l39l74Q6dI/wAafiuLO+ilUJpfh/QFvZipUEs/nT2qAcgZDtnBPTrz&#10;3xe+Hn7C3jG2t7P4c+PdWa8eUecfEHha3tI0jCkN+8gvp2LFtvGzGAeT0r4n8VfEn4h6skt1DqKX&#10;U5Yuy3Uj5c/727g+5zXMaP8AHbWBcNZ3PnRXUTbZba6ckg+gJrop5dg+WyopPveTl+dvwIqYvEp3&#10;c3+FvyPrPw7o3xH/AGQLv/hKPB8r+Ivh1eXBGp6PbS+elrk5a4s2H+rlHLtAQokBPyhyHr6e8O+I&#10;vDniTwnD4h8Oatb3VjdQJcWdxby70njZMqykdQQQf/118LfAj9qrU/Ct4YRcRyWN2BBqek3i74bq&#10;MkZRlP6MMFTggggGvor4SahbeCfFUfg3T7wf8I14pV9Q8LNuyttP1ubEknkfN5yADOPPOQABSqxc&#10;Y8rd7bd/R+nTy+Ri/wB6r9T3zw/ZNLBJdMARJEYwWPQsNufwyaseFNLSfVULZJjbJJ74O7+mKzLb&#10;Vm0fTVsrlWBMjFSV++vJUj9fp+tX/h7qTTyNLvOWGFJ9z1/n+dc8aKckjPm3Og1+FUvIk3gERknn&#10;vWLBfRb/AN6cGR8A1p3nm6nNLfTXCxx+XhSDk9Tx+VUrbS9D/tGC3dZJnBGCz9D68VpUw7u5N2RC&#10;qdEjgvi/8MPAnxO1e70nxNYJMluiPFJGSksEiqCskbqQ0bqxyGUgg9K+X/jT8HdT8JT3Y8bRjUNM&#10;mbe3ikWx2sqqcHUo4l+V1XkX0QDLjMgYFmP1/PFYtrOpTm2BaWQ5yTzk9vyotPI1C2uLC6soZYmO&#10;1oZIwQQe3NZSp0VHlk7/AKGtOrVi7xPhv4dfGj4r/sxeJ0EVxez6TFEk7u7CQxQPjaxdfkmgYEFZ&#10;kyjAjhW+WveYvBvgL9pSG4+Nf7IQtfDXizyDJf8Ahl49tlrEUeckLxyBnuGGWIIGc0vjH+x7vtGv&#10;vhjpzTaZDI0reF0uBE8LnJeWwlbIt5W5LRn91JkhgCdw8M0XQ/FPwV1ZvHfw+vzHBa3flT2zxm3e&#10;OcfOIXjY5s7jBJEbERyYBic5CHnUIKLtqvx/r8DrlUc2lsxPFvhuz8SalfLo3hR9G8SadJu1nwVc&#10;JwQD80kGcblz/Dgc9ApKgy/D/wCJEGmwNayW8lzECdzygmS1IOCpB6KCSPb86+h/DXjn4Aft5WcW&#10;hfFDUk8GfEW0gZdH8ZRRmO4SdFwsN0pwGU42EtjB25/iz5V8Xv2a/FvgrxmfA/xN05PD3jqRU+x3&#10;i86X4jj2jynjdSVWRl24wSG42lhhFxkrRutjalTbdpaP8z2P9mv48N4A1M2ysuoaXqMC29/ptzIT&#10;b3CFlbIyTscYwHAyAWByCQfUfEPwy1P4LaFcfFb4BWU2teALiXfrPhKzHmXOhu3zFrRQBleCxtxw&#10;QCYeQY6+DfD/AIk8ReBtYk0jWLG5t57ZwLjT5zhoT/fTsQexHB7V9W/s1ftR6v4fh+36ZeLcxFPL&#10;lt5fuTxnBaKRe44zg98EYIBCjJTVqvyfb+v67FzpOn71NW7+Z7X8L/2r/iF4D8Gwat8L/EI8SeBN&#10;SieefRYrgPGQxYma1ZiPImDbtyHCud4cB8SJv6f8fPBWt+KtG8RaRrUU9rOslxGrfK/mA+WI3QjK&#10;srM+VOCrx8jIrgPFnwO1LW9H1H9pP9i/Q0vhN/pPjz4a/aQq3ReN2e8tOu2YBCzOAQcYmHSauQvt&#10;F8FfEi0tPjh8L5mjvdPPla3Y3ETQySyRoN0M8bYMdxG2ACeoGDlSpHHVyalLOaGMr3tFp3eqaW3y&#10;T2fy9CTdfDTVJWk9H6nR/t7fDX/hcXwoX9pCy1DWdQ1nSbeztPCvhzS75YVMd7qdss9y6yxyFxJG&#10;1vGBEm5WhDtuWPy5PL/gV+194z/Zq8XeHviz468BXGuN4O8P3cWnjxHGNON9JDNPIUiMDzRROk8k&#10;6Mzlx5dtNIGZIdw+ybz4sWnwl/Yg8b614C0XUvEKX/g6XQVmsPKURjVbm0tI54lkb90It9/IwkKr&#10;GRHGygbSfgDRfhxeeIrzQ/hzF4h0W91j7AmpXclzJDJovhu3aOVGWSaSPyCZZ3itlM5WIyXYT91v&#10;j3/qGKlLAVISoe83q+qXa295PXSyS01PEw8FUpSVTS2n+foVvizr3xt+IXxCt/jPe6/DLb2fhifU&#10;rOK/gheG0nu5ro67el1UvHG+sveSxsjNItxcrbQESQiWHu7j4MfFzxp8HtL8ZaXqUtnovw+0nTdW&#10;8Rapaarfy6vpoj32N46vcTRRxzxASSCGLybcPbtZ2fNheyTea337P2n6r46sdP8ACfjWw0/xfpl9&#10;Z6bqdjZXltcaJPPFqQu7WETRl4IbdYLeBnE8ilJrpbd4Yvs7yN2Wi/HVf2T/AApfeJvgX4zi07Qv&#10;7X1Z/BXiyV5Fjv7y0s76wsb1dOmSQvtgaKSVpfKuo2ngky8cTxL52FqNzaqSbejeys9Go2tduV3f&#10;qrWb2JlyxheG/Sz1117W0/PVbFD9rz4z+DdH0ddH+HFve6c+oa3qulrfWfiT7HYvpcFpPYlVV4bY&#10;RpK13BcSKjfZ5oGyzFXQWvivjrwAPhN4Kh8T674i1l9T1S58rSPsuhRwWlyfs8ZvYHmZhuEdvdwp&#10;MhVdr3CoUlhuVlSxfafb+Kf2htX+Avw38By67rGn+IX8OaDqGm+I5dRinFuJYZ7kzyoqT27O8lys&#10;k6qkUaQZbyoHD9h4jvW/aZ+L3hf4KWutpdeBPhdaag0N5baULWG/Wa7Ekt21thNk17OsckqugmVG&#10;CMW+zgneVOM6drKMto226bW25Vrp5LRWNIuMU3LVf15d/Q9//wCCWn7OMt3p+n2mt6U6pdTrrGuy&#10;XSgOY+Bb2zt1Hy7cg8rJNPjAOK+6td+JWi6HqGiQXq28+uXGqTWWnW8ciM7XL72k2Y5McUJAdlBA&#10;LIp4cGvJ/gFaX3wx8ES+CNB0C41DxZrHhW81yKziJMkpGY40LDkYeRAxYqB5qHcDjPX/AAq8IeGW&#10;1Lw/4o1WS9u9f0HQGiubH7O5FrfTMZLkrISUmJbbArQ4VvsxDvKYohF69GnDDUI0o7L+vvPKqN1Z&#10;ubZ2zaN4a+FWjXkXg3QNhub5tS1WcRqzyX8oJM8znLSsGZclieWQDhTnV/Z18Ey6tqknjHU43ZVd&#10;o7Zjnczf8tJB6kA7Qf7zVyYuPEfimaz8AEK+p3t+0upLDIHSGQkhYFZeGWJclmHDMWPQAn6AtLfS&#10;fht4HjW2ZIo7WARW0smACcEmRu396Q9iNlfA0aVDibjD2yd8Ng1/266j1dv8Ol33S6HbVnPB4Dk/&#10;5eVPvscV+0J8SG8PacdB0y5CXdxuhTyjjZjiRwR0xwi9COSOleEO/lrtc/NjJUGrXjPxdN4q8QXP&#10;iC4dhGW2WkbDlYwflH1PJPuTWSPtMilmHX+LP6CvyvjPiCXEOczqRf7uHuwXkuv/AG9v6WXQ93Ls&#10;IsHhlHq9WO+0FDmNM89cVJE0spJlO1cZy1DxeWquW2jPHHWoJ5hyTkKOfcmvl6UHfU7JO5PLLb7C&#10;zNgDqSeWqEyPOQkSEDqFx+WarwyrLJvdlOD8qmr9uxCmNFwT1OK7VB2M3oWbRYobch2w4OcjnB9e&#10;a0fH2v614/8AB2neGLnXry3S0BW5SM4+05bPmGQMHDhRtA+7l2Zg3ygZCMUI2jcQDn2qaISyZjAA&#10;3dT6V7GVZvj8nlKWFnyuSs9E/wA+vmc1bD0cRb2ivYuaJqetabBH4d0HV4dPgZDHG0kW6OIhGCHB&#10;6fNtyTn1IOKGaDWtAh0vxRYw3r/u5JLdyJUEyNuDliAHYMA4baOcHgjNNi05ZVBfJB6nFXrSzK/I&#10;kWxR1Y17GC4uzjA4SVGE2238TbbV+19N9bmFTLsLVqKbW3bQZM95dgrPKqh5TJ5aDA3EkkgdB1NW&#10;LXTWdgBkep/+vVm3007gQOp6nmtrSdLi81VClyT3rxquMxOOrc9ebk+7bb/E6o06dONoqyDwx4b1&#10;bxd4s0/wtaWtzd3upylYZXVjGu0ZZmc9FUck9sqOroG+hPBv7Hfgq60TTbz4gpPdalpWovd28MUi&#10;mCKYcI4DJ85GI3BbO1kGMZYNvfs6eDNBn8B2+oX3hqx+0xXTbbtrVWlkwdysWIyCN7KPb616kiIn&#10;3FA9gK/b+E+D8FLCxxuM/eSmk1e+l7fj5/8ADnzWZ5nOFT2VH3eXf/geVjwf9sPw5ZXDaNem8unu&#10;y0ojiYr5UaYXceBuDE7O+MKa7L4NeB/DuufDLT/+Eh8KabL87OPNtEkMhBI3ksM55YfTjpUn7QHg&#10;rV/FumWcukWizSW8hG3PzHeVAA/H8K6b4badPpHgqy0y5QLJAHSQA5GQ7A4PcV72Ey1x4mxM5R/d&#10;zinqtG9O/wAzkqYh/wBm0+V+8n8+v/APMv2rdM0/RvCmjWOg6RZWkqXEggulgUfZ4sDdGoGMBiUJ&#10;7fIOOmOJ/Zt0u/uPiNY3zeI5GMbsxSPAVhtYEFRxyM/nXQftw+JIdPg0jTGfawSWUkqcYYgDn/gJ&#10;rmP2P9UGpeOYUTkKrEkA8Daa5sXiq64ihhoUf3acdbu3TZKy02N6FNPL3UlL3rP9fmfTj6XZRSm9&#10;hhVJFy2dpIJIxkjvX5/fGOHVtXjs9D1LUriU6rod098V+dDdixvAXJABbJnY7gPmbaTjHH6CatL5&#10;OlXM39y3c8+ymvhD4p62l54EvviUvgTWNTstN1CS1uRpDrE8KbmRmMpDCJWCum4qw5xtOcV62d0a&#10;dSMIcqereq0ura+QZLKd5tvpb/gB+yhoHiz4m/FDwboHxn0N9X0rQ/CNvFFp+sWSmCOcRJC0bIVC&#10;syJtJDDPyjPNfatx8LvBVzqw1yXw/a/awxYXCwgPlgAxyOeQAD6gAHpXzh+xxcWMvxVl0iTw9q80&#10;9pY2zreTat5sNpvt953oqL8zZA3EkE8hVOK+rriUQQPOeiIWP4Cs8lyjC0sCo1qcZPmb2Tt+Bed4&#10;6rPGL2bcVypaM+Ah4a07wVrWraNoeriCA+I9WutMDvLE0UVxfzzpHk7s7FlC57hc9zXuP7K/gzU/&#10;EOqXet3niqGVrO3EflTWMcrMX3YcOehUqCODk4/HyX4tX2l2XiK80G4sZJJtzvGVtdwyScDI5HP4&#10;fWvdf2JYhNouq6hLCBL+5TcyYYD5yRzzzgflXzuAhOOeU6HInGV23HmjaybV7NJ9Ohtjmo0JzTd1&#10;tez/ADOVuv2JNK+FOneIPHOl+IFuYntxONHji+zxRujK7tDkuVkkZMhNwTdLICPnDJjfC34ceCPj&#10;BqS6VqlhroFurST38NqpZd7HbFIUUqONwDMM/J1NfQnx/kVPhXqUbH74QAZ64YN+PTpXmP7GEkV5&#10;qOt3Nhfh7d4Y/NjXnc4Y7Tn2BcfjXXiMPTwWcUMsw8P3M7uV25dHZJyba2Wz2eiOeFWpiMLPF1X7&#10;y22X5b79jxWf4JfESy8f+IvDdh4H1afQ9PVX0fVo9GuVEwLEGOQuigMqgtlAy4C8gtgY3jTwlrHw&#10;48QQ+HvE7Lp2oz4NtbSzqrzZUt8mD852qx4zwp9DX37cWNvNEYDuUOfm8typP4j6V538dvhD4G8S&#10;aRd+M9atLwXthCZ7a5tJyrLIIZYVUjupWd1Kn5SGyegI+czjw5hQw88RhKr5o666Kyu30bvtbVdT&#10;sw2eQrVVCpGyenfXS1/xufIGm+JdQ0OaSUWcLyPHtaTYFY8NtJx1wWJ59TXPLAtvG1sYd0crFp43&#10;+ZZiTk7geue9ddq+ixByJEw2eo61hXmnvBk5Lr2OOQa/La2eZy5U+etJ+z+G71X+fzue1HC4dJpR&#10;Wu4mma/YRWVppmpWyI1vMxWeKAKqoWY8gdwNoyOvPApNVQ3Gg2mv67qFvpVvbTLcapFFKrpIqsGZ&#10;RIB8wwrc4HTJC4qlPFID5m0MAOUIqFnkjgZLZUaPKlrW4TdGcNuHynjrz+J9a+2yjxHxNP3MfBSX&#10;80VZ/NbP5WPKxGSU2+ak7eRB8Yr630wW+uaZrMWoWdpbukltanc0CCQMZUZDnBBDcHP7sEZJ+XRu&#10;fD3w8vv2YEXw7dCe+/tETXV9JdvPJNqhf/SGeWRmdmfdIxy3v/CBWDeo1zPJNcxqxmdmmAQAEscn&#10;gcckmorV4tK0a08OafbwW+n2fFpa20CxxxgKEA2qB0VVVfRQFGAAKwxvHtPMcFiaGIo3501C2yT0&#10;1u91umuuhVPKnRlBwns7sggSSzhQs24bRn34q3ayCRS0bBgDg+q1BdyoUJVgV6c9qpwXpgbO4j6e&#10;lfl0lZnuLY2gGQbwRg/pT2InTY7YdTwf61St9SLjtg8kVJJJlhgYJ7g1jOKZaZd8tpY9w4YAblr2&#10;j4A+Pn1XSBoGoSZudPUKOeZIOAD9VOB/3z6mvEbW7Aby2PIH5+1bHhLxHdeGNct9dsBvMLgsmcb0&#10;6Mp9MjI9ute7whn0+Hc7hXv7j92a7xfX1W6+7qc2PwscZhnDr09T1v4+eBjLZp4z0+H54AFuwq8P&#10;GejfgTn6Mf7tef8Aij+0vFfwss/B7+GLfXtCmvmtPE+gXEIl+22RJkKxLkETBtjxupDq8IZSGAI9&#10;+8P3en+L/Dn2c+XPDNAGQSDiSJhxkH0zg+gavGrfSLrwD8RbjwhdoZLW4IktjJ/EoyyMc9wQyn3D&#10;Yr9azbL6eScXUM3oL9zil7OdtlKVuV+kml+Pc+fwtaWIwMsPL4qeq9F/kYf7PPjPRU+Cnh7VtD03&#10;UbuITHSbNdRsvI1G0gjWVxaX0GPkuY50ltXUDG9gyl0ZXb5Y/wCCnH7MUHjnw5c+IvA1jnVrO0bU&#10;fD1xCh33VrjdJa5BySD8ycFgyfLjcc/VvxY+KXhf4UePPC+h32nvb23jLXUsLCUQPIqarGsLWauV&#10;VtrzSBIEDYy6IxNY3xo02HxR8G38U+FbgG58PyPqNj5DEsIg26WLJJPyhhj/AHc96+3nSVSh7N72&#10;/r/M4VOUKqqI/OH4UeKPh58Tv2db/wASSeG76w8d/De6tNS1i10pDZWGo6VcanoumvLczPO2Z9kl&#10;4GjAtRIlzK32hijJL9WW/wAS9Y8bfA/xD8EvEXwx0688V61e6fq1zqmo2cd1HbmOzsLSXTrq3uzG&#10;5utPOrs8szxHHklpUuJRdqvxB8R4NZ/ZY/aVOp/DLUZtKhu1TXvC4gdFt9sm9Ws3A5WB1+1W7KVb&#10;zIt0R+SV8+ma3Y+KPhR49tH8JX1hFp3jLw9oN/4g067kju7HxFp066nY6leQwpIIFlJnGnoGuobn&#10;ZfOgltZGkFv4tKo6c0qkUntLT+64t2101eunTdvX23TUo+67p7Xv691rfrrf0NCL4MeFPjb8Lbi/&#10;+Gnj+3SHwbYza74j+Gp8SwXV3JahD5WpQbGnghaOZp7S4tGZWj+xQhA8t/bGfzT4pWHw08SeC9C1&#10;vStU1XwwfiB4o02R9FsJ0lsdL1mCztNPmluMXnnacUZdZktrmWCcSW86BI99tcE+xHx7o3gH4v8A&#10;iDWtUe+8Q67d/b73xDrXiqJGg0vTLmPTrrfJYW2qXdzLbRf2zLLHLHuYW9xdwqLtfMez8F8SfCHw&#10;vY/FTUPBfiOxLeEbyO3SC6XTSuoiN5Af7Gk84bzcRTxwwsQzExosUMoimXHlV8Rgcuxzc4cqkkpL&#10;mbUXdbPRq/Te61WzvdGE60LybaXlrbX/ACW7vtdH25p/xw/as8BN4Tb4leHYLrVJdNsbi+0zTLeJ&#10;3vbea1e9Z9OnUKsOpRWSl7nT5fMt2+z3Bt5EVBt9Z8S6j4J+OkGsWFtr0GsahoUtsWeO53RGByTH&#10;MUAQK5kikUqQSNnbO0fDPhfTvCXwi0TXPHt94x1R9N8fadNf6fqVxNnW7HW7e9DQXKTyygyXVh5l&#10;7aPqCRvGYpZ40hZ7hIJfof8AZn+Af7UOkvD+3Rr/AIT8P6b4V1yK70TxLpNtcySahbObxoYJ0hRG&#10;TyZrmC3KsssgWK7zueMNMfpeaOKjKhT1i1ZrdpNWu2ujWv322bPMqUvZNT7Pfu9Hb9D1v4V+I5vC&#10;nixLG4YrsmCsM+/8vevvf4RPBrvh+3vIiGDIOc1+YN38UdCi+JctlJqKRn7M0pkkcKi+XyWJPqhD&#10;emEJ9a73w5+3d8aPiF4el+GnwJM/h/QEVotQ8bMmLu9HIdLIMMQrwV+0HL9THsKhz+LZBg3kXFc8&#10;PVi5Uo638n8Pz6P0fY9jF05Y/CRqQsn/AFc+xf2n/wBs7w78EPtfgD4cwWut+MYox9phdibXSNyF&#10;la5KkbpMYYQKQ5VlZjGrozfnd41+KXjzxH8RL3wx4NM3i/4la4Y7jUb3U/mist4Crc3rRhRGmFxH&#10;bxhWYIEiREXKS6TqHiD4jXt58MfgLcw29tYb18U+Obpd9rpQ3MJEiZ+Lm7JJyTlEZsuXf90czxt8&#10;Q/h18CPB8vwv+B0swNxul1nxBeyF7q/uHBErvIxLMzY5ZiWYYzgYRf0DFZhXzSbVRctOPwx6L17s&#10;44UaeEilT1k93/WyK32jwX+y7Hqdxaa2fFHj3Vsf8JF4t1AKZJJFJ2xQqCVhhTkJGvyqDxlvnPy/&#10;8b/jJe61q1x4g165kmvJ5nfygR1JznA4A9ug/lB8VvitcwCSysbj7TcS53ebISYs55J9a5Dwb4Ts&#10;vHtld+M/GfiR7Hw7ZS7L7UmA866k/wCfe3Q/eYnjdyByfnI2159S8NI7dv8AM6Ic03eRx9tF4t+L&#10;/ih9M0W2EjxgGeeQlLaxQ5w0j9hwcDlmwQoJr074G/BPXfHHiA+Fv2frNJWhyviX4k6muILSH+JY&#10;BnYowCepzgklsDb6T4H/AGWovG3g3/hY/wASbQfDr4WWiGS10iMFL/xAwXlm6sdwABZs8bQSVUBe&#10;E+O/7Xs3irRP+FLfs4+GbXw34X007ZIrRfLhTOFVp5AN0rkjCpyWP3VZixLpLmfvbf1sOcl9jc9N&#10;8TfGL4DfsOaFJ4J+DMZ8Q+MtQJS+8SzBZ7i9lbA2w43YUnuCc7uN2FavnTxVpfjL4265J4s+LWpe&#10;a1xdmCKxV5ZIkmb/AJYHysyXdyef9GhyRgl3UKy1p/CT4AeJtc8WvZ6dps+q+IHXF4l1K0P2YOB8&#10;19MuTZxHlhawk3Mq8O8aPlfsb9nr9mzw98KYYvEmt3sWteI44TGuoyWiwxWcRPNvaQLlbWH/AGVy&#10;zEbpGdssca7o0pWUtfLf+v67mkOblvY8k+EP7EV/quiW9x8RtLl0zRpYYxc6Izp9s1OMYK/b3iPl&#10;rGMYFlD+5QH5mlIBX6i8MaPZ6Lpttpej2EFrbW0PkwxQwBVRU4AA6AYx+VXbzU/3PzQjGcbAPb1q&#10;3awbYvKbIZJ2XOeOf/1VyVMX7SS5XsV7O9PVGDNZnTfFSPKM/aLfeWPTGcf41Yjjd5cFBgkckdqt&#10;eMbORpLSfyzmO38tiOOMsaLe3xapOenlg5/z9K54VaiqPUqpGMoRZjHTPNlZXJjVe1WNIh3XKWTs&#10;TEW2HJ96s+LNT0jwVpl94g8VajDZ6faRmSe9nb5Qp5AHck8YA5NfOOsftW/F3xrevZfAv4fQW1ku&#10;Xi1nXomYOBt5EalcckjksOM5rpVSaXPPRBTpe0don0WLV7ItJczIiAYznAJ6DH+FCXETxyeRuUBt&#10;pZlAZuByP7v8/pXx78Qv2jf23dBvBf3lt4ZeOMs0cDaJIYoxySVxMHPXA3MTwB2rovgR/wAFDfCG&#10;t3DaD8ddFPhS4kKLFq6z+dprtwCZHOHtck8b9yAAlpB0rqhj8NWXLCSb/ruTVy3FUlz7ry1Pp7Vd&#10;IiudIezhjxGWDgDjJznP+P1rBsvDwMyW7ufLRiZCOpBzx1+nFdZEAuno7Al2/wBWD0wRkGqltosj&#10;yO6g8k42jOSDz/SibUpI5ldIzLawjsXijWXfHncBjlQT0Nc4mmxWfi6UISA04ZfcNgn9Sa7qHRA5&#10;yyvnyyPocVg6voMyeIbe4t4TholOQPvHcf8A61Dg7+pdOehvWmi7ZGkSPGUz8/6fzqlrenyosM5i&#10;Py8Z+hr0dfAJTTYr+41WFpHgVkt05wSehPtS+LvhhDaaOj2msLckgMVWPG1scj861nhvZtJkKrKa&#10;ujmPCWhtfWSsgxsJDuy5A+bj+lZHiPwRceI7G/tCu94Zo5dwXOEztY8dgdv5mvav2b/hvL4lS/0x&#10;540IYbjJFn5SvX8wa37L4a+G9I1LUbbwncReILhSEvVtZ8W8a7s7XlAYZyD8q7jkYO3Oa3w2AqVX&#10;otCXXUHe+qPmv9o7WX+CH7IHiO6t1kt7zU7Cz8O2cySbRJ9tna6usDruSLTYEPot9/tV+TPxOumu&#10;ZpREpwzfKCevp/jX6Of8Fa/GU+mx+GfhioVDG2pa1emM4HnTXA0+MBdxwPs2l28w7/6ST3r87LzS&#10;W8QeLLTS1bKyXC7gOwHP+frXu42UKMow6Qivvev+X/DmFO89e7NfxfYS+A/2UIfB2nE/2t4+1u30&#10;6JVOG8kMHkI9siMH/rpX2b4D8C2vw68A6H4TtYQEsNPhttqgD5ljG48dicn8a+Z4tFi8ZftlfD74&#10;dmMPYeD9MGo3cRXIjnYbwCOnOIetfYWpRRysEUACOTcvtwBj8v512ZbTth1J7vX+vuIrv37Ix3gE&#10;sgGMYOSmevNWLTS7a4lEikEMD37+v+fWgQAMzNJtbpuxgEGtXw1YrhJQoKFzuXHQelegl3MW2kS6&#10;Z4VhIMjgbgPlOOp4/wA/hVifw8kEe8W+VL7Rjnjj8+5rp7LT7SSJcf3+o9AP/r1PNo0TKrsnQ7h7&#10;46fritlBWMud3Oak8KpJAoaM7UOBju3X8a09PiksiEeHtgHHHXv+FdJpOmRT2qKyBiM78jPNX7rR&#10;YEZwIRgcDcB8p78+nT8q0jDqQ59DE8QX1tBpzzQBR5oC59Rjk18B/wDBTX4k3kXg6H4d+H5WS88U&#10;6iNMUo3zJbHLTnHcFFMZ/wCu1fevjmza20VhFyoXkdD/AJ7V+bf7R11a/FD9rB9MEga18H6OViyN&#10;wN5PIN6g44wix5ycZU+wrjzCusPSc30V/wDL8bHXhIKbOX+C/wALEuNTsdGtbc7Y2WJTjrnGT/T8&#10;6/W9/BviD4FfsyeEvh94L8PfaLnVI/tWpeXndHGoDAEDqHdhj/rhXx3+wR8GNP8AGvxfsIp7QyW1&#10;tKrSgY+YKcnr64/Wv1O8QeC7DVLuOa8jUmGBIVBBIAUf4k/nXh8P4OVWTqS37mmYYlKaS2PkiHWv&#10;ivEdg8ETHjORux+gqaPxV8UoW3N4LuwAMkC3mb+SV9SR/DjQWAZ4EBHolPk8C+Hol2xwEnH8Kivr&#10;1Qmup5TrRfQ+W7/x98RruxbTE0i902aYhUvPsb/uzkc/vI8c9Oemc1u/DPwFoGjXp8T6p5uo6lKu&#10;ya91G5aaQruOF3OSdvfHSvernwBp0wJRCOCMbMda+S/jj8fZv2fvFd14G1PwTq8t/G262a6t/s9r&#10;PDnAljkOfNU46oCAQVJBBx8lxPh66lTq3bjs108mz2sprQdOVNaPfzf6n0Lpb2z3L2wCAPw0I6MC&#10;CPwqr4i+Ivw1+HltI/jHxRY2sn/LOHzczNjIGEXLfpXxT4s/aq+L3i/UEnh1AabA42pFpamMhTwQ&#10;XOXJxjPIHsKzbTUzqpN1qhkkYvlpN+5jz1J718tDle53yWlj6Y8dft3WcUD2XgLw2z5BH2rUSVUd&#10;RkRqckd8kjryK8Q8Z/G/4l/E2WaHxR4zuHiD5aztyIogOf4VAB5HfJ4riLzxHpmnyvG9wjRhuYwv&#10;zHnqM9KkivdKM3n2M7AY3I5XJwT0PqDx+noKmSTNKei2J73TJ40LtIrRjBSQDLY9+9Qvb20Kiabi&#10;RWzHKh5XPqO4qr42+JvgzwFY/b/FPiey0+AoTm5uQu7jsM5P4DNeB+Pv+Cg/w4sL1tF+FnhLU/Fl&#10;zvxEYYTHAD6iQgk89to+taUaNSt8Kv8AkN3PdLvVnhuG2wMoLBWKnAHUg89VPrWD45+KXgf4cW/9&#10;reLfGVlpYVC/k3E4DSqM52qMkn6A5r5n1nxv+2d8aQZrvWNN8B6M5IaU3CWu1feaRgysQMYyAfSu&#10;q+B/7Hvwg1DU0/4WI1/441ua92iG41ELbOrLhX3Ak5yd3A5A4606kMNh43q1L+UdX9+y+9m9OhWn&#10;ray89P8Ag/gdn8aI/wBpC28U32jeAvh3dxraTNDJNcksgkBIyVXBxkdMjoa86m+Cv/BRn4nobK38&#10;cXmlW1wAGt9EtFtBgjB+csXOe43Y9q/Umw8O6Dqfi5dd1bTJU/tmxt76aFcSCFpoldgc91ZiCfau&#10;/wBO8AaC1ml1FKIY4zjZKOpGO1edhcfjqfwRg/NpP87nfVjgEveT+9r8j8TfE3/BJX9qy4tZtVvt&#10;V1O8cRmSQm5Vi/GT/FXB/Br/AIJn/Fz4r/EuX4eSu0NzE7pKt67LsbyTKmfXcqS4x/zzb0r98NR8&#10;PaDDp5SGCFH3EsHc8D8K8dHgzwx4A+P1pr1gba3W7SGWRguC5t2mTauOTmG+uW9P3f1r3YcQZtRp&#10;Ncy+SSsec8Nl1aT9zXpq3+bPx5+F/wDwTM+LHjf4tzfDa58OzWj2lsZp2lQspX7RcwAg98tbSD/g&#10;Jr62+Gf/AARi8LaPBG/i63aZ8ZJIbAx/un19q+zvEFp4f+Hv7Slu9lbwxW2pWtzbG4Zl5kLC5t4h&#10;xznN+fwr0y08VWem28v2l4WG0MpK9OB3rmxecZpjJ2nUaXZChSwmGs6cE790fKPgz/glH8F9IsY7&#10;ptLkkfA5CbVP+f61nftafBDT/gl+zBqmt+DPDaXI8L3xumtEON0MiFDkj/poIV6fxe3P13f/ABC0&#10;WC2SIyxBWUqFU8c+mOnSvPfiZe+B/HXh/V/AOuXCra+INMlsLzD5IVwQJADjJU4YH1ArzLyVaNST&#10;vZ6nbHESqU3B7H5baF8E7HxLqmn/ABRuvh7ZQW3iOWVLiyEnmLFOiIwcnC53qWyMcMmc5Y12zfAz&#10;wqISr/DfSpFVcnFoTx25zWp8NPiR4Y8Hafe/s/8AxStobTWPDOtubeWZwNsypLDvBPVWjlkx2+ZT&#10;2r3Dw9oVhqWhwSy2MXlmEpI6nGCuRn6ZAP0r36eIrVdJt3X9L8DysRCFOV4bP+mfNdx8AfhpJHtu&#10;fh5p0kmM/wCqYMDnoMHBH9K8yuvg3pfxJ8fR+Cfhv8O9Ht5Wu1t/tkiO0YYkZG0HLBRkk9eOhr7W&#10;8TeDdPEb29rPDCGgIScryrngYP418Z+I/Efxg/Zc8Vt4v8K6jYA2F+s62t1IP30gYcDByc8ZGOmc&#10;4rqpzxMny03r6v8Ar9DJNJc0ldHR/Ef9i/QfhpCb/XYF1MQQs8/naGlquxfvNHueXeFOc8qRjoDx&#10;XHfDj4L+BPi3PPd+GPA1lHY2kojvNVv7hIbZ2zyiKtu7u3Gcjj17Gvqifxr49+PXwXstb+IXw6i8&#10;NvJps9xJpq6ibiRw0RGeUjMYcfN5ZyQCoJJGa8Y/Z50DUPFn7KMuj/D4rLrGh3sq3Nk8wUvIcEFu&#10;4DYwD/sn3rb2mIhBpTbldLfT/IhOF9UWPFH7Auh+G/D1t44/4Ruym0m72hZre3YGMsPlLZROG7EZ&#10;GcZIJANLRv2V/h1dRm3vvDrbe720bRtnpkMJPxr6O+GX7SOqfEb4Xr4E+Ivwzm0TXFtYrWeM3yyx&#10;B0KhmKKo2kkZ25Kg4wcDFdj4d+H+nyWch1Gxg+5lHkGAMd+awlXxVOfLKb+8rmi1svuPivxd+yN8&#10;NbCxk1e1uNUtIkT5/Mkmlx16AS55HQc9vWui+Bv7A/gfRtPtfFPxFgurm8kO/wCzTt+6TIyAwydx&#10;weecZr6Z+OXwp0618G2E7wE2v9pWf2qVF6r5qjI9Rk1y3xC8Ta5o8a6L4fCCVcRRTyfxFiFU+3JF&#10;KrmGN9j7NTevmEIU5TT5V9x1Xg3wv+z38PxaW174R8OWQlUDjT4AzsR0zgFvxzXb6X4Y/Zg8bzXO&#10;kjwb4Qu7sw+XOW0mBbuFTjhX2CSM8cFSCO3WsnSrvQfh1Lp3g3wvH9o1S+njtheyD/j6ndwu+V+u&#10;MnOBnA4A4r0LWPBHjWe1bSb3XdB12GQKy6LeaK0ayHO1nExmfyXVCxV9n3sDcmdy8kZ1UtJP7zVK&#10;lJ67/wBeR4x8Q/8Agnmni+4/4SL9n3xtJp12sp36HrmqTzQeUTt/cTnfKhBGdshfduJDptCtxnxT&#10;/Zr8UfAC2t9P+NXxlTRb24shdWthePNB50LAESJ52wujDo4XaexNe+2vxUX4VePdJ8MapcXL6Jrk&#10;L/2XdXI/e2s8bbZrOY/34mA5PJBAJJBJ+j9J8T6jZ+CYoEXfpErk31hEi7Y7gMZI7uJCCnmbvmdS&#10;pWXaC4LrDLF1xxGPrtUlWcP+3U7+TbJ5aVGd5Rurn5+fAj9tfwj8Kr9dI0Pw38PLqW2g8t/FOs3l&#10;3fXEkjPlSIZbx4YXHQNHHH75Jr6q+IX/AAVW/aZ134fW+k2vjF2u7Cwkmlji8El5FtsoTKd4Y7Fb&#10;yyHxjoCcHB5efxV8TP2ZPEviK9f4gi8+GfjSac+NbDXJCzaIZm3x3VvK2Atukx34c/uwcliN7Oz4&#10;0/tY618PPg9qfj/xXdOH0HTVtJprXcty7RzgJB5mcx75dq7scBO+QDlVqYqnVi4zlz6bNWd2vLvZ&#10;/p3+nwmX4XFYdz51yK+61Wnztpf/AD6Lxr9pT9r34/8Ai22srX9oS8vtBawZJrTU9R+H0OmXeXO+&#10;I/aTbpKOE3IVYAgEjpXSeC/+Czv7RHgzwtJYa14rtPGWn36i2kvvGfiPX54rgxqMqUj1OKEkgqWw&#10;mWyC2c16z/wTD8N/CfxB8MdL/a5+O/jXTtT8earqc1ppNvqjKsPhIL/qNOsIJDi3laDy5Sy4kZJV&#10;GSMlt39u74zfBH4I67IdH1Wy8GfEvWlwl9ba7baf9uRwkjf2gXkjRtyFHDFvPUrEVJ+SOT6BzwcE&#10;3KXNPW6tfV7pvl+88OlgsdWqKMYONJLSTaWndK+3Y+OPGH7aI8YeIR4gltdPs7W7DJPpfhXX77Yz&#10;MDkl72e8kUbiCAjIOMV9Kf8ABJzXPgj4hh1qCHwzLF8QdOkkul1i+v2unnsHcBTFuO2Jo2YRvtVd&#10;wZDltxVPEfiF+05+z18Ubfw5F8UNauvFfiTWLWeK18J6tplha22kT7mjlgbXPEMstrh1jiKXq+bc&#10;L8qk7gtd9+wP/wAEy/2i/wBnr4jwftAav8UtG8PSGGQ2ngmB5dXhuLSZTm2ublJIUDAFSssXmqHV&#10;JMOFMbellmHpK81T5X5/p/nY4M7qcsFSdbnXTo1tuvz18z9FdP8AH1xalbTxHHuiJwtyOnpz6fyr&#10;UltY7qL7ZpVwsikZ2KeP8/p9K828J+NH1+Q+GfFejLpWvQ2yy3emi58+GReFaW2mKp9ohDEDeUjc&#10;bk8yOIuFrYtLnVPDk3n6RcMY/wCK2YnB+npXtqbTPmrW0Z08dwyviQEEdQRzV62uI3O5WIz3IrO0&#10;3XdJ8TxhWAhuVHKkYI/z+VWSJbWQRSr3+U+v+FaKVybG1aSlhkelX4JXOOMj6Vh207K3B78g1oW9&#10;wScE4/GrTRDRrRTKB80e4/yqdJ1/hNZ0EwXB9uTVqKVWGCQfeqETgRtwep9qmi2wn5G5xz71AZVA&#10;wTjNMEpHRvpzUspbj1guLG6+3aQShP37YN8r/T0PtXT+G/GdvqUflO+x14dG4IPuO1cwl15ZJznj&#10;jNR3axXMi3VtN5Fwo+WUdG9mH9aT0K3O91bRrTWYVkJ2yq26OWNiGQ+oI6GqsWrT28y6Z4kIWRjt&#10;gvgAFlPYMOit+hPTGcVg+HfiF9jlGl67mGRf7wJBHqD3rrbi3sNZszFMiSK6kEY4xUON9UNO2jGl&#10;pbZyjdKiurCG7zLAmGx8y+tUVubnw0wstUZ57A8JOfme3+vcr79R7jpoSKyIlzbyh4XGUkU5BB75&#10;FZhYybqwZc7EPHtVKe1OSM4+tdOsEV+MBsSEcY/irOvtOZCQ6Y57jpVRYjGAaHhufpTh867l/nUs&#10;1uVbLHH4VBhkJ2uT9R/hV3uA7Y3cEelTRs46nP1qGOTJySQc+hqZJU6kYHuKYrF23CNggc+5qcRk&#10;DPFVYJhkKxwfarSdP5mgTdhpwBznr3oG8HCt/SnFQc9cj1pq5IxyeKq490SKZBgFqegwMH070xTk&#10;4P6VKAnb8KYtEBPHFJiTnkfgKcu1m4B/CngADgZPoR0phq2RLnPK8joc1KshQYGBxQ0e7knAHYYp&#10;AjDoMUBYdHc7WO85+tTpc7gW3dar+Tu5xkU8RwquFJB+lAiUzheDzUMsiEYXB9x2pRHkjk89yKPs&#10;o6gn8KAs0Vnjz369ajkhJHUk981ZeBl6EflUZiJyBQNXIkwMKoxz1qWKNSvIz681ER6mkaZwuxeB&#10;60tEO9yysI+6pFKEKEMW6dRVcOQMAn8KlSWTu3HfNAWRahZjwCcfWrUJC9RiqMc6Zwxwc9KspMoI&#10;I7daYMuJjOMipk4Gc/nVQTIBlz7cCni7jAyo/OggtBsrwfxApRIc4Xn61XF3kbdo/HmnJMc44FAa&#10;FppnRfkHP1prD7VC9vO25JFKlT3GKjLbuakiVux57UDRwOt2U2i3E1tLt2xPuy3dPUVl+LPCfg74&#10;ueB9T8CeJrWK80rV7GS0vrc8hkdSD9CM5B7EV3fxA0D+1tClnhQmWOJgSvVlxz+XX86800WymtQl&#10;5aTsrhRw3Rvyr53G0fZzcGrxaPQoTvHmTs0fnv4Q0Xxf8FPHevfsz+PJXnu/C8obRruc/NqOlv8A&#10;6mZSeGK/cYdiBnk11cFy7viM9OCBwR9RXsX/AAUJ+BOv+NPBdp+0F4A04P4t8CM9yYIl51HTWGbm&#10;2PqcDevYMucV4V4R8R6V4z8OWXjLQLhZrS/tkmhcHqGAOD6EdCD0ORX5jmWBeCxPK9t16H2GGxCx&#10;FFT69fX/AIJ0sUshwUlGAOQaljuZ2k27NwHqetULW+iddiP8wHIIwantrwF9iEZU9Cf0riaV0bW8&#10;jSBj8sDG1s9D3NKRPCBIqZHrnFV3uw2C/GOgqdNQCjAOQT6cik4xe4r2FFycfMhU9gw6UrmCWM7Y&#10;wCejK2c/hT0ngnGx4wc8bs8ioLqFlyYZAR71nKmuXQE1cHCupAkGcY5XFQtGzfKATjvUZnkz06Zy&#10;M08X9vCMzNj1zXLKkmbJux91WmspCvmPbyYcZDqysD+Rz+lWrfxNprxiR7nyh0H2hDHn8HxWNJpt&#10;vc4WSzQEdGXj+VSxabDagJaXE0fqBMW/9CzX9BKcj875YHQwX8M6iSG4WQH+JGBFWY5AQDuNcy2l&#10;Syv5sc8LEdN8ADfmMUi6VrMEvm2ly6juVvnP5K4KitVPyIcIvqdcowPmUGpEijJ+7j6VyovPEltG&#10;dt1LkdTLbLJ/6LK/yqaHxddxMEuYoDgfMZJHib8FZT/On7SPUn2Ut0dOsbfw44pwHGWXn2rDtfEj&#10;zsZDYz7B/ErrJ+iEn9KnPifTIsG5vVts9PtUZiyf+BgU1JE8kkzVaOM98mq81uGG70PHvRbX8N1h&#10;oJVcEfeU5FTb0JALD86ejFYpT2shGcY4rPu4pFzjPPTitm4dAvC549KpT+UxyEHryKWqBamM0cmf&#10;m5qNoRjkHj3rU2xMNzoMfSgQQNxt4A/OkWjJEIILNSpaPLkD7vtn+dahtoWPMZ56mnw28TuAgxjp&#10;xmp2GV9P0MOwLjgdsUzWbtBGNPt4c88L61c1jUv7Mthawr+8I+bH8q5vXPEVr4UtBfXi+feznba2&#10;yH5mPt7epqG1caTYniHXrbwZYB2Tz76f5be3U8k/0A7ms7wp4TvL67PiTxJJ513JyMj5UHZVHYUv&#10;hPw1qGp3jeJPEwL3Up+VccRr/dA7CurlzaxbFXBxxgcCnGPNqym+VWW5Hc3NvYRfMCOOAK5+aW81&#10;28+ywgqo5duwHvVy7a5vbwWlspZn++/ZB6mobzULTToW0+wjJQ53yD70h9fpWjaRFiG8uYNPtzpu&#10;lggHiWUnlzWWYih3FaurA8o8zBB9CMVDcQMgyV70AUpY0bliTnpj/wDXVd4oVGdn41PLBMDuIJ+g&#10;qGWGTHKFuehFK47aFKRCXJUflUckbEYK/wBKuBMEhlIoeEPyPyxTFsZcts235QCPcVTkikBOVOPc&#10;VrXGIyRkHHcGs64E82WQlR2JqW9R6lCaXyv9Yw68DPNUriSW4YW9oRuPUEdB6mrFxCTKUjYPIOS5&#10;BCoPc0q2FvZLhmJ3HJOeWPqam7KskQW+nRW6HblpH+/I3VqmSHblQeBS87s4GPWnD5vlyNuOOKV7&#10;A9hvlY6njHamOoIOG/CpZFbH8sio3G4HcB9RS1bErETjOeDgelNETNyDUgjcN8uTTl3Dj9D/APqq&#10;iSEwuw5Jz7VEbZsk7eDV5M5wen+72pwVeMDn6UAZkluc/dOPaoZodnOD+Na0tsCCzJzVS4jHUr36&#10;1LvcehlTHavzD9aoXTgZwD071rzeU3yge2azr6JCMKQ1DbY0zBuyqksy8c15f8ff2oPgT+zjp8d/&#10;8X/Httpk1zE0lhpkaPNeXYAbmOGMFtpZSnmMFjDEBnWus+O/xAsvhN8KvEnxKvDbquh6NcXka3cm&#10;2OSREJRCcj7zYUDIySK/F/S9fvPj/wDFPWvHHxw8dXMl5f6gXvdT0qzS/mlReQI45ZLdFXBREQvG&#10;iDGSAMDjxWKjhku7t+J1Yag68vJHrH7Wn/BQCH4t/H7w18W9A+BNzq3hTQLVRommeKbVFN0VcmWW&#10;dYjKvlCYhGCs6/KqkgsRXl+i/GH4cfFXx1o/hH4q+C9F8PadreuQt4h8TSabHcSwQF8zOrJF5gZt&#10;zHCL2XJIGRyHxI8Q6v42+Od94l8ceF9A09dFtbfR7FNCv4JtOtre1hEB8loHlW7kbYS06TPEWL4Z&#10;l2LX2l+x/wD8EwvhJLoek/tF/tYS3N2ZrZptC8DWt5Ja2j27glLi+kQrNIWVgy28TR4KozyOGeEf&#10;L4vLsuxOa+1nB+0STcrySuulr2/C/c9ejia9LBJJ2i9LWV7etj60+Hv7G37M/gi20jxz8Evg14X0&#10;yGKyWS38V29iskiWjplcXTbpX8xW/vMzLnqOKuX2larrUszeHfFL2KJwHhhhaWXr2kDADvgY69TX&#10;nX7QH7YPhvwnoFn4O8KNZaRpOnxeVZado9nFaWtpGOiRQQhY4k/2VUDkk968ft/+ChPhqO/h/wCK&#10;tWNY3Xem1MZHOSQOR7Vvja/tq3uuyOajHljd6+p6r41/Yo8W/E2zey8ReK9Xvo5Wyxa4VWGe3y+n&#10;4VtaR8DfF/wT+HVtotv48u9N0rTYhFa2zafbzSMo6DLoxdjyeSSeST3rzNv+Ck2hWpY2/iT7Q3l4&#10;HkqQM9iOoFYdz+274F8Uatdv4y8SPPEWSK1imumYlGUMxXb8ynPGewFeZ7Cny2jKzOtVp813HQ+g&#10;dK+Gf7Smq6O134g+N17p1vc2zeVa2mh2wuIlIx80hj4YA9EQYOOc1yPw5/YW1D4US3Wv+FfFt68t&#10;7L5s1xqtvHKznoOqg4A+nWsnw1+3V4A8OWVvpNjqVvFZwL/quWy3qcn/ABNT+IP+CgXgy7YyT+J0&#10;dC+AEhLY7bTt7devH6USw9KEPiu/USr1ebSNj0LR/A/xba8caH44srhrNV82V9IR1U44UENz1rRv&#10;/hh8adQjcaj42hkAC7449PwhAOVXG7Jz7V5b4d/4KC+CtJjXTLKeyjix88mMbzjHXjn+Va11/wAF&#10;FPh7YW8LyeK7dwWzKjIMfnyayjDljfn1FKbb+E7ZfhL8b5F8uXxHpsUTA/JHp+5h7f6z6dOlcV4v&#10;+A3xcbxJb38nibS5pbWRJ40udNZYkK8jcRJz0B4x+XFU7T/goh4BsYnuodbtZA/zExNwcnp/n865&#10;rxv/AMFBfC2oW15bWWqxSfaY9pCsWKHB5HPXsMetOpBtaTuOFRp/AiTU9J+Mt/qUg1vXtLCNLkvZ&#10;6ds3c/7UhJP0HfvWF8Rv2Bvih+1Totl4V8d/F2/0vS7e88+OysoYI1eRR/rHHlkuQMqBkfeOMZOc&#10;bw/+2N4dtpobqa9JkWRZGmLgsTkHbyMAY7Y/lXpPhP8Abw+Hej3kz6tqsSxzkeXsmzleS2Mkjqc1&#10;zUqc6XvuWvTY2dTnXKopI7n4Ofs0/Fz4M/DWx+FHhDxJoMuk6YH2NrGmN9onZnLuztFIikkk9uAA&#10;OwrV8UaJ8dREIbrwJot7BsBLwak6BSPRShx68mofCf7cfwQ1cDS9L8RJJITm48yYFo8j0Axn612d&#10;l+0T8K54Q9xrKt5hAASQMASOASOhq1Ou3eMhNwt70Tj7b4nazYyrpeq+BdZhVFbzb5Y4ZF8zj7qi&#10;TcQBn+E1z/xM+M+iyz6f4D8P/wBqwnVLgQX2sSaLcRpZxbWaVzI0YUNsUqnUGR0zgZI9Cl+MPg23&#10;ZdS1CS2ndSfI3IpYgkYHGB/nrXSNqnw58QWQSJNOlaYBpUYrj+f4V0qeI9m9TL9zfY4/wp8RPhJa&#10;Onh3Q/HWhC4Nuoj0uPVoTLGgXCgIG3AADHTtiuX8P3nhXxH8VvEOWWWTS4rW0ldUJCsyGbGQMA4l&#10;U8muo8M+D/gvretatNf6PAzz6iTBuHy+WkSR4Q/3Nyu3HGXbvmqesfAL4DadK+rjwzawSk7g1vbq&#10;sm7tsZACWzjHUmsvrE7qVtEa+ypWtfcdr3gbwxqUUUUoTziSY0f7zevPauV8TfD/AMORgWxgV3k+&#10;UqpyPcFuxrqrr9nLw/qtims6D4n8R28vlgxwLr1zEShwcbWfAPqCO3Nc/d/Af4kTRY8O/F7W7KCK&#10;Q4gmt7OYk9SC7xMTz3DVNTGRj8cX+YQwikvdkjB8aWPh74M+AbzxhY6erX87C10l+SUuZPkjfhT9&#10;1jvwcZ24yM1618EPhjb/AAb+FOmeEtHhjW4SIPdN2adsFyT3xwPoorz/AFr4B/GXxtqXhka741t5&#10;tN8Na0mpJYf2ai/briMERtM4J+7uOAoAOeQeMei6j8Q9Q0zS7r+3vDN7DPbExuYV8+FVyRu+X5+m&#10;f4K8x4mFSu5Slp0urep2PCzhRUI6vrZ/cfIv7Zf7M3xP/aS+O0HxC065nSxhtFsbOJcbYIUZjnBH&#10;VmZnJ9Wx0AA89/bq1z46+FrLw94GeOKbTJdPiGty6faCGTUZYiuwTOxywXAOwbV3ckEhdv6B6RqP&#10;hjUrTz7C8tZ2wC6JID5eVz8yjlenQ1wXxr8O+ENZsRc+IbC1uYLYeZ+/iHyEdyeuP8KJ1FFcz1uj&#10;GNOd1G2x4L4L+PHgO68X+HPF3gTUdcTxZ4v0my0G58JSacBFaOhVTdPMy7QoHIEZfPyjaPmK/UNl&#10;badp2j/2bbDElvaYFuEyVXHGT9e/vXzv+zb8NdH8efG7VfirJaxfYPDkJhsJFXC+c4KgrgdhuOfY&#10;V9LtHmKNbyRZXZsNLznOc4Htj+dEIqS5h1PdfKeO/ta/Fm1+BXwQvvHOqSRvcNGtro9pIOLi8kB2&#10;KcfwgB3bkfJGwByRn5J/Yg/bTh+Dq6n4K+L+oSXGm6teyXtvqxj3mzuZCPN3Kgz5b4BAUfKQeMMc&#10;fTX7bP8AwT1/4KF/ta+NtCX4Y/AGabwJpmnLNpmp3HivSbYXc04DSzeVLdpMFChEUOgPyuy5VwT7&#10;d+wt/wAEIvhz8Kr218f/ALUul6N4h1S3lSe18P200txaoygFftDMEWUAk7oQjISi5kdSyN6+GyfG&#10;4r3VBpPq9DleOoUdW07dNzx3RPh98PPjl4pHiDwhBovjG62+fs0aSK+liDfd3LGWIzjABGQcjrX0&#10;b8Df2IPjD4/ltrnxDoM/g/SUJ86XUoPLnIBGY44Dh+nQsFXGSCcAH7g8L+G9D8HaDbeFfCGhWel6&#10;XZJss9N020SC3gX+6kaAKg9gAK1IojjdNwPevew/CWGjJOtNyt02X+ZyVc8rSi1CKj+Jl+BfBHh3&#10;4eeFLLwT4RsPIsrCIJEhOWbuXY8ZZiSSfUmtpLaQjdIcCka6jRdykZHcVE980nykYPpmvrYU4U4q&#10;MVZLSx4spSk7t7kzXMMI+Vc/WozqTv8AIgxUBUuc7QfemtLFCOWXiquTYsiSWUZZj709Zbe1TduP&#10;uCayZ9ZdDsjAxj0qnNqbs2S3HpipuO1zffXNvETY9c1HJrClfnkBrnpb9ZFKNjBHJxUJuJOmeDSu&#10;COhdhrljeaHkAXdhcQkkdN0TL+PWvym/bvtru+0S3vobWb7MXAlnWJgu9ssqlhwTgEgegNfqn4C8&#10;ybX0AY/LGx6dyMf1r87v26tPl03wTH4YnupBbWlyN0HOxpY1KByvTIG4A9gx9a+Q4oTvTd7aNfkd&#10;+B0k/l+p8B6tdnT3tgIykjzEFynGGUqT7feFfdn7OVubnw9Z3TE/PEpHTrjNfD/jKIQWAuFt/P8A&#10;KLMit06jH+favvH9kezlvfhno+piNR5tpGcn1x2rkyBScHd/1odWN+HQ9itLJUgXOCwHrVy1iCoV&#10;VenOT/n3qxBpssceHjwB1755pVtmDEE4BA5xX1SR5OpT1mBFgZGfBOCCBkj2/WsmW2WQYDEY7/j0&#10;/wA+lb17BtXzmcKiDHOOTzz/AJ/Wsme3lYsqnnHU+mTQJtmbeWFoz+WkI4HBK5GazTYQEbhb4yTn&#10;r/n/AD7VuyWKkbvlGAMBfzrPubG+M7OoYKwwqZ4A/wDrjtSdizBvbaIweWzAgHIDcd65j4i6FBrP&#10;gLVtNZFJbTLkDPAyEZgf0FdXd2c5uWSYdMdxVWawgvIZLOQARywyRsTyBuUryKxqQTiyk2mfCvx+&#10;mt9e+CXhC8PLLoUduT6tEDEf1T+deYfCm7ZY41TChc5yvQcD1969H8TbdX/Zw0ZlcM2nXmoWhwOd&#10;ou5mGT34IrzP4X29zLJJGnIWXax/A18RWj+7PZT95n66fsha+viH9k/wbo+mIpuLLSGMmByWk1TU&#10;wM+p2on5V9I/DX4N+K7+2v8AxvZXsFsLMgSCYn94V4AGB0wB1x1r5Q/4JteINF0X9mjTtZ1eTEz+&#10;IruwiR2z8lskE5wD0w19+bD1NfXD/tRfCzw/8MG8JaLrkkl7KGEq+WRntjJ9BX22DcauXw5+qR5l&#10;fmjXfL3C4+NPjOzP/CP2VyitcShWnTrsUc49sc/hVj4deE7nx3rKXOtO0wDbTuPQ5zn8v515DoPx&#10;S8P6trN7qJnAFjaMwyOTnqPwyRX0X+zZ4j0/VfB9trNrpE0mIXaSbaFQEDJ+YkdqbjB1FFbIyk2o&#10;3Oh1fwtpGkA2VrpSkxQCWR8knByFH6GsrwJcv401N7RJrmFrPeAYZSqncQcMvKt90ckZGTg8nPnv&#10;xO/bD0Lw/JdQ21pma4dVQPIuUC88j2JrlPHX7cXw1/ZR/Zd1H416xqFpc+IdZmktvC2gSPmXULkB&#10;QCVUgiGLcJJXyAFwoO+SNWVSrh8NSdaq+WCV230Q4UqtV8kVeT0XqcL/AMFXf2/H/Z8tIv2VPgH4&#10;tVPiD4jtSfEGs6e5E3h+wdMqqMufKu5lOV58yOL96ApeGSvjv4IfCH4Mfs3/AA7t/wBpr9oe1e80&#10;1t58LeF4ghn125jJUEI4IFurhlLMCjMrjDiN0NL4B/Bd/jF4u8RftP8A7S2rXE/h7SbmTXPGXiO/&#10;kCT6hOzbvs8ITYBJLIyxgJsVPMREw728UnkX7SPxz8ZftFeOm8Y+JEt7W1giW20fR7OIJb6daqAq&#10;RRqOwVVXPZVVBhERV+Hp+14gxv16smqS/hx6etuv6vyVj6CahluG+qU377+OS/Jf1ovN3ON/be/a&#10;u+Of7Z/j7/hLviNfC10uw3R+HfC+nsRZaTCdowin78rBV3zN877FHyokaJ8+3uk3cTEuh9+K9ok0&#10;lp1xJGD6jHasnUfBsdyWYW5z9K9iph3J3buzjhJQVkjx2W1kiPzRkZPUiuO+I3hyNjF4ptYA01uw&#10;E67c709T9P5V7pqPw4u5WLRWLdOfl96xdS+GN4YXW4t8qQc/L1rD2E4u6NOeMlZni9lqK6VcRT28&#10;YCy/NuB6+vP1r6+/Zk8fT/EPwF/wgUl0DqemzpqHh64eQjZdRYYREjkJIAUYDqrsO9fJHjPwvc+G&#10;L2bTJYmKwOJrfPXyzwR+B/lXa/s5/Ey68GeKrS4tpyojlV1P41y4mMvZPutQp29ofqIfEdp4l8M2&#10;Wq2ZBS8tIjGCmCFZd3IPQjp9as6ej+F4kFvOXWRQHVn5HXkE9RyOtcX4D1yx1Kxt7rTn32l5Ctzb&#10;gOCQHO5hx0w+5cdsV0N/9p1LWLWQyFYww4z74xj/AD1rzIVKlSVluaShGF+x0kGpCPTgGflpMtz6&#10;L/8AX/Wk0u9hlvXuzOAUjZk+oHH61bTwjFd2j+fO0RRBhh1xn9Rx3rDEK6AZLLVEAL4UTLnY2WwB&#10;nsSe35E1vyKy5n1MG9dBIN91cgwRMzSMxPy9/wDOaveGtM1B7sCWAKjSEq23qB/k1JCVAhFogTy1&#10;6L6k5rT0XVN1qYMjKrjIHTkn+tJqhzME52F01zYtJi3WRix+ZxnH59fpXD/FH9mXRfidDJ4k8P3S&#10;6L4mSERx6qlqk0dxFu3G3u4WGy5t2I5jfOOqlWANeh2Fik0ayStgsckY7f5NakbiGCRIhhNmCQem&#10;eKzhTjSjdouUnJ2R+dnxF+AXjbw140FtNYz6T4jihDQW9vulW8RQcvZykD7ZEqjJt2xcwqvyiSNR&#10;n1b4K/ta+DvH/gu2/Zr/AGvvCY1bw9OGTT76OUfaLIbvmms5jwMOctG3G7IIR+n1L438CeDPidoM&#10;3hPxloEN3ZzuG8qTIKEHKOrLhkdSMhlIYEZBBr5d+On7NsegNqF34pE+o6Q87yReJUtWkntSBhTf&#10;Rwr5koAwPtsCmZRjzo5l3vXJ7FKu409/6/rv2PUo4uEqKVVegnxv/Zh8QeBtEj1zxXcy+Ovh5I4G&#10;ifETSEJvtJBztju1GWyB1DZJAyQ42uvjGv6R4z+EGvzHSNV/tPS5SiWuuW1u32a6WSMOo3DIWTaS&#10;cZOcEqzAbq9Z/Zp/aj+Nv7HHiV4db0+DxF4VvLNxd217Mt7Z3tg+6IzExMY7q2yWC3MLFAwzmNvk&#10;r6f179kT4XftIeB9S/aC/wCCdllYh7yzM/jf4GajOHiuYwwd3sCcb1JAYLwVYAqVfYR6VDKamLoy&#10;lS1kt4/at3S2a7218iauJjTnaWz2f+fb12PmX9nv9ovxn4U1rT/FPgvxFcWd5pUizJmY7omGOQSe&#10;Dx1H8q+o/Fmk+Dv20tKm+LH7PMWm+DPjY9sItd8P5EWl+OYkQ/KEQbYbzOACACSRt3f6pvhDxV4A&#10;1mw0+9+KHwrsrmTRNLnCa3YtKWvdCkztZbmPCuIS3AlIIXciucvG8va/Ar46LDewvbXUdvfBgRIz&#10;4+bOcg/l/nArkw+LeHpPDVo89KXTqvOL6P8AB9TrsqlpR0ktn+j7r+ke+fDXW9T8aeFrrwNqM+r6&#10;NLYatG3i/wAEXdy0LJcRFf3VzEOJEOwENgo+xDyUwvrPxj/Y++CXjr9gnxb8aPhD8NdO8RfEzwZd&#10;/wBsWXibVdKt/t881vqNtcslwrlUeFLJDGtuzMsgfC732M9HUdf8I/tradpaw6/D4X+NWmRLaeHf&#10;HTIgt9fjAx9j1RSVEoI2qspwx4JZGCyVN4QsviB4q8O+JPgt4lk1n4eeN4bKKHxX4bM0ix3Kr/q5&#10;GX5Vu7VizbHxuTey5jfcK9rK8Yspdp/vaEk1GS1cX21281ut1db8WYUljY3fuTVm13X6+p8ZPqXw&#10;dh0+H4o6X4qvhYQx2uj2fg+dra0luWa1TS59SaNzHGkYaa7fyjIWlcYIZXvpU4/xr40ufh1ovhbw&#10;Z4RW01y00/w+nizxJPDokF/PbeIbUvcztd5jZ1iH2iytZXaVoZ0haYEJKuPqDxn8PvBHhTwl4V8A&#10;+LdE1K5h8F3mo6x4y0+80CK8k1L7XdancW9nAyIJJrCO1mvd7xg28El0plgJuZYIvmP4Mfs2fEX9&#10;p+80nwF4J+E2s6XL4ovpHtvF+v2s7W+rwxO19qhS6aKK2/cTRyKYI2VmE1sjGTyxLXfDDyhN+zSb&#10;eqaur37dHa/4b6a+W+Xk5ZXuu/lbV/dd/f2OT+Gej+L/ANmnwR4f+MfhjTdLs7u4glv7Pxe+pI17&#10;cSNY3K3FnGvmSp9mVPtcUqFEaZk2EhkIh9t/4J6/D3Uteu28Xa95WfEMi6hMwjRdsNtJKBGQiqoO&#10;8PuIGGCq3BJrxf8Aa5+KereM/E1/8JvCMJPhHxFrtvqnhsL4dGnGXSbGF9NsGiVVBdfKieJnzljE&#10;z7V81o6+7/2XfgZq/gjwOJGlkilt9GttHRrg71RY9okwRjjcpAB7EDJFejg4xninJS5lFWXr8vJL&#10;8zLEv2OGtfV/1b8j678MXvjDQvEjta6DZS6MumyW8sc1/MlwsxmkQ4jVPKkjISPBLmRfNYYVT8/F&#10;6l4u8faHcy6V4ht4INRlTZA1rvxa23RUBLEM5+Yl0C4VkQ7jHvr0tP2efjb4yaa/182/hzw3dJIs&#10;GrRapIbyR5tyowi8kpbkNtxKfMIBOFG8keY6D4Ovdb+Ik3g3TNGW1Wy1STTYLWO7adPOEpWWTzXJ&#10;Mhkm8yRpCTuLk5Oa+U8Q8zxeWZOoYduNSrLlVlvfe3Z20T310DKqdGtVvKzUVd/oetfsweAJIbaX&#10;xre2xYy5trI9Gx/y0dfQ9EB/vNioP2qfiPtb/hDdNnGMtA/lHg4OZiMcjLYTB42xnFev31hZ/Dbw&#10;osejkRxaVYmK1YquHkGVDMDyN0xLnH/PvnOK+P8AxRrM3iXxHc6qZ3eIHyrUuST5a9Dzzljlj7sa&#10;8PPpR4I4Ip5bTf76t8T9fjf/ALavkVg/+FTNJYiXwx2/T/MpRHzW3lRhfuD+tWwG+V5SAvp6VnxN&#10;Ik2ZDgZ+6Ko+N/H+i+G7MQyXsZu5RiOHcNzHHYfSvxSjFzZ9NJa2NHU/E0aTiztwMjq3cVmatrcd&#10;nam4lkBbPygHOa4qPxZHpemz+I9duxHFjcXfoPT/APVXEfC/4zeJPjV4ylg0j4caoPDCxbrTxNPJ&#10;GltcnniL5syAEFW28o2ARzkerhMDiMUpSpxbUVdvsiJcsd3Y9f8ADd9eaveNctny89+h/wDrdK7K&#10;0tZJ18yQHaQMKvUmsfwro0On2qJLHyW+7jqa622s3ICkqvHI/pQkm9CJFL7LvxBCuBnB29/YVfst&#10;KjUfvlPPY1ZhhW3bKgDPAxVuK3eY5boe9NtRQkrkEEAdtsCZx3/z1rQtbIZDMckdzTGe2s42kkZI&#10;0AJZ2IA9ya868RftM+HB4qPw3+FvhvVfGnidiyJpOgWbTkEfe3MBtAXq3PygHOMVWGoYrG1VToRc&#10;n5F2UVdnqsCwxKWc4UdSTVdvib4G8NXCrqXiG2RgR8gkDMfYAdT7CuG0v9nz43fEOaPVv2h/i0nh&#10;LT2c7vCfg2VLi8UA4ZZLvPlRurD/AJZ+YcZGPT0vwH4O+EnwmkR/h94EtorpME63qrm7vpGC4Mnm&#10;yE7CeSdmwe1fW0MiweWSU80rqD/kWsvuWq+dvU5JYh1Faiubz6ff/lc+tP2ctU/tj4YWt+tlPAkk&#10;jGNZ4ijMpCkNggcHPWu7rzX9nLx3F4k8N3dpdXRkmtGSWWRjnCuCFz/3wT71p/Fj40aL8J7Oy1rX&#10;LGeXTr28jtlv7f5o4ZGOfnxyMryCMg4IO3jd/Q+UV8N/Y9KpTuocqtfey7nw+Ko1Z42UbatnZXdp&#10;FdxhZIwxVgy7h0I5B/A802xeDyjbwEfumKkA8jBPWn2d1Fe2sd5DnZKgdCykHBGRweRXyR8VfjF8&#10;WPCH7WH/AAivw5gSc6ndRNcWkjwpmBFlLOC5UtlQ2HBDAr5fO2PPbiMRHDx52r+hnQoSry5L29T6&#10;Y8X+FLDxXd2/2zQ4bqJMq8jSFWxgjAIGcAnPBGMZrw/4CHxh4R+KF1pvi/Wo5BHfGzjSOTKO2Xyy&#10;lsH+AAZ5O7pmvo60gW3tI7dBgIgGCSf1PWvlX4n3t/b+KdSttOb7PFJLOjFAWLxtlDz1wQWBA69K&#10;8LOq+Gy2pTxVWUtZbR67dOqW+vmejl6niIzpJKyW7+Z9O6/ewz6Lf21pKryIjROqsDtcpnB9Dgg4&#10;9xXz7+0L8Nvir4JtbHVvgppsNjbnUPPvPsdl50kcvmF1ATkbWy24lTnjkZ5wP+Cb/hHX/DurePZf&#10;G3if7XeWXjfUfDyY09IYbprNxvmTBJ+Zi52dAMd8hfrIbSccH8K9mEI4uMaslZ9DB1f7PquEHzLr&#10;5ngPwn1P4iaR+0Td/DueF5dHsFR7qeKwZAjvab13yKNrAsxwGJxuwK921WRDp88QfDNCwAB55GK5&#10;7xhqNlB4o021intxLEk9yYhKiytKImjjI3HHIeQc8ZIya8K/Y68b/tLfFT4z+KvEPxX8OQ2PhzRp&#10;b7SbdJNQjkZNQivWeRI445CBtWbY0mGDLDCFbhi+to0Iqmr67f15EzTxX752Vkr+b/4J5N+1f4e+&#10;OemfEux1P4bfFd9Ds7tTF/Zn9kRXSXM0TStKXco7QKVAXJ2jIABLMBX0t+xtfeJrzwTeDxVfC4uE&#10;ljHm7VBIwfQVwP7U8OpXvjmVfDlhd239mMIrh40V4pw6pPvZCpyCZWQHg5jbqOKqeBv2mPCn7P3g&#10;vUtb+IDR2bNcQQ21kMo11KwfCqG+6ep+gPHSvkYZvgMJnEcNWqSUo3W1ovfrbV/15HqYjDV8Th3K&#10;EV71n562Z9EfFTTrjUfCM32ezScwHzmjYqOFBzgtwOCf8R1riP2Z9N0bTL7WrfTtBtLNsxHzLNAq&#10;yqcnPHoePzre1HxdF8SfgZf+K4tPutPt9T0uVrVLgASCNlKhjtJ6+nofSuQ/Zw186XZSHWboMIbQ&#10;xSzBcgLGRtO0DKqqkFmPGZCT0r1cS6sM6o1l/Das3pa+trdVve+368dCPPl9Sk/iT0XXpf1Pa6y/&#10;GxnXwfqjW1qJ5BYS+XCRne204XHfJqTQvFOh+JLWK70jUYZllgSUeVKr4DAkA7SRn5T+RrI+Lnif&#10;TvDXgK/vLrUIoXkTyYA8gUu7Z+Vc9TtDHA7KT2r18ZUhTwdSctlFt+ljzaMJvERjbW6/M+E/FXxm&#10;8IaZ4qm8M+KUudIv42Ie21G2eMr6EkjABHPNTre2OpwC7sbhJY2GUkicMD+I611vjHV/Dvjyz/sT&#10;x74d0/X7AFhEmoQB2hzwTFIPniP+0hB968o1v9le1s7uTXf2bPihc+F76STe2ga9I11p0xGAEWQA&#10;yRDr1Ep9xX8y18uynM6r+oV0pv7E9Hfyez9E2/I/QI1KtNfvY6d1qv8ANfcb91bZ+bbuFUZLdXYm&#10;Nip6E/0ridR+OXi74QavB4V/aY+Htz4dkuZCljrluRcadfEdTFMmQeDkjORnkA131rPpGvWSarou&#10;oRXEMi5WSFwysPUEV85jMJjcvq+zxEHFnRFxnHmi7oy7qwV87gVYdayrq1lgkZWXKnqp7iujmjkT&#10;KSn/AHSeo/8ArVRu7eO6iKSfeXvXOpKWwWsc3cEQ9WBUnqx6exrC1/UpLSQBFOOoPrXRalazRPtc&#10;YU8EetY2r6YtzG1se3KEdqVubQaHeH9Zt71AsjEMOntWst8Y5RDJ/wABJPBFeePNd6BeLuJPzYYE&#10;4zXQJrsN7YCRZNzbfXkVlJW3L5TrPOSYhlGGHTJ61bgnYRDD98+wrktF8RRzr5bTZZTg1v2F9G7+&#10;VLx/dI9K55xXxIpaHtf7PPxAeyH9g3Mhf7I3mxxnJ327HEi/hnOOvze1db+0T4OmudKi8YaUv+la&#10;TP5m9RktESCT05xlH9MM9eBeH9fufD2uW2uWOcW8gJTP3l6FfxBI/Gvq3wxfWXjHwMmFW5iSJUdC&#10;D+9hZTs4/wBpCyfXFfufB2Kp8WcJVsorS/eU1aL6rrCS/wALVvRLufK5nB4DMI4mOz3/AFXzR4te&#10;6hbatp1jdf2DdXcAvrV0+y3nlylxKGVQ6uhBSRVDByqOhwdwJB8w+HXjnSm8Nan4st49Su9L1nxZ&#10;KE0W18O3ck2jrNdfZZdNvokiZrSaImYNuHkr5QJkCPG79pr1ze/CLxje6DdL9psoLsFkZQ2+I4ZJ&#10;AOhJQjI6EHHoRieGvDdz4N8UJrmj6le6HqmsiOfW7B7qTUbLVmZ8BnilwLe4XKkXMQiMzSM0qymL&#10;antcN5/LNqLp1Vy1qT5ake0lpdeTs/R/K6xOEhSV1rF6xflv5n57ft6+H4/g18RvD/iW20qy1LVP&#10;APi0Cxh1PT1uIbm1kJnt5JFchZY45UjIib5HMrq+VJU53jXx78BPiH8Zdf1K68I+HtD02z8RxWWm&#10;6aLKV4dGsGid9USFdOsruOS3Myyx2YZXe3uLqzZXX7M5uPW/+CqOm3HiBtJ8W2dghg1zwEkl3M25&#10;jL5MPnWxbbgAlk3k99pyMdPDf2OvCPwx134TwXfgL4l2+j+NPE/iDTdDhu9R0kWMOiztBp3kTyEm&#10;Y+U+q3UI+0QMJ447RpESMXEsa+tisO6mJUWk4vV69Vt1W90rdXb57YWaeGvZ320V9/8ALdnpHjyx&#10;+BelQeHPG/ws+APiG+1/wR4ksbnVYHgYwa34f/f6pMbuFmleK88mW9imUSNHbwWsn7+Yx4HjWoeA&#10;vA2iaNqWq+CPE/hbXtMm8RJdeFr7xE7pfW2npqp02KS8SNGJhbcHKSeY0bQOyiSPDv61oWoaFafF&#10;jQ9J1PT/AA62ljxToV54q+Fsnh1EvtVRNWllvVZrWHbsEhvFmt97eStx9mKXEFusleV/EaGHRovF&#10;ngnTdXudU0Dw7Yt4aa6i0y0h1DV4Ptv2y3jOEdo1uLm3gnRFkd4ULxeawaOI+ficvw+IcnUjGze8&#10;bq8e9r6pbNp+7bs9en2soSbu20tn0fXp2/F91de6fBLxHrv7SHw8X9hv4/toWj+K9V1K7vPAvjGI&#10;q/lSSJf30VnvdfMnlM1xLJ5zkeZb3t8rSYkyfov9iDxrq/7Kv7DOrWnxP+NWn6ZDotvJYeItP1CM&#10;28mktHqbWxttoLHelv8AZ4o4GTLRMGC4ZQfkv9oLXL7QfEWj/Gn4TWkXh6/1CBbOaLRbVA6anCht&#10;pPs8MZALMwjmSMDd5V2oJABI7r4e/Cvxfrkx/aN/bN+IkpcS29wuk395vt4WjhSCKa4PS6uiipGp&#10;AJPAG92yPXWOwWTQS5byS5YpbtdLvsul7+Xnz1MM8QrttJ6u/fqN8J/CG7+MGot8XviJpo0Dw5YT&#10;O+nadIptxNbIS0clyGJ2IsWxdpbLeXuYDO2vWfDfhvxH8VPBh1pBe+FPhdbsI5PEEavb3fiAYYmG&#10;0Iw0MDDjzOHkGShjTErdj4N+Eum6npFr8av2vIJdA+H0g8/wf8L5WCah4nmUhkur5efLgG3IiOVX&#10;ILb5Nix+c/th/tb3vxKhEV3c29hplnGV07S7P91BbRc/Iqg/mepPJyea+cxOX1EpYrEvlnPWMVu/&#10;8l59fxK9unanT2X9feYfxf8Aj5ZaP4aj+H/w106DQ/DOmLtstKtSFHA2gtjAzj6D0A7/ACv45+Ju&#10;peINTGjeHkmuJ7qZYI/IjLySOxwEjUDLMScDrknjOcVDPqXjH4weI28LeDbG8uWkG+ReflTIG536&#10;ImSBknqQO4B9G+Bf7PXifxf4gl0H4N2lvqOoWqH+2/HF4gXT9FXBDeUzcFwufm9jnqVHjzjUryXL&#10;0OqKp0oNs860b4KSNqdjp3jK0vtS1S+bfY+B9FjL312Tjb9ocZEKH+LIyOBhjlB7lD8LvB37Mi6Z&#10;8Xv2pm0jUNc0uIT+Hvh9aFfsOlKTuXzl53sRgknLMAvOOF0fG/7QXwR/YxtZPh7+y7FJ4g8Y6hAB&#10;rXja8jV768mAy4j3ZFvCvQtnkLkkIcV4TJ4U1r4na5B4s+Ld3qGuX2po0+keH9MgSee/bdgtbwzE&#10;JIgbAa7uClquG2idttVDlpy9nN3l/W7JnGVRcyVo/ianxR/aE+JX7X3iG58QeINXksPDtpCZREZ4&#10;7VRZrgmQs+I7S0G4Dz3+ViSI1lYMF6v4J/sr6j8RBZ654X06TRPD8BIj15LOS3uLlSMMbCGX57dW&#10;HBvJs3UgwU8oBTXpHwa/Y9j1L7Prnxlhs1ht7tLrTfCFnKZ7O2nVfluLmaQb7+6GSfNkAVDxFHGM&#10;g/QdrYHTbC0tIhsjjiKDnAOAKVRxh7y+8mG1keeeF/hjonw10S18OeB/DC2enW0mUt4I+ZHPLSOe&#10;rMWySSSSSSSSa6mGzmtFkeaJl578dvSrOsRXUEUWyZsEkjnHOa6KzsgNLF83zBlXhuc8gn+dea6V&#10;OVWWjv3OhzaikcpJFDPFuU8LhiT37f1rV06AyQsZSSRIrH6YrRiTT3tpoorKMOsbHjvjB/pVW1aX&#10;TrebUJprbypRGYELY5we3fnislhov4GUpv2buhfEfh7zlivCygpGyksScZOP61Dqv2LTtG3OQWSM&#10;ySrvChEAJ3MTwq9Tk+nepNQbVPEOlyahJfeTbqB5YUDeT3PoOg9+e1eY/Gr4gaZ4T8D3WjXcuLVo&#10;Vl1KRn+aRACBGSTkmRgoJ/uqwPWt6dGEZO/UzcnOK8jl/GWlaF8QbC1+MXx+8TmHwuJZJPCPhO2k&#10;Cy3YQmP7TIp5UEocM4BA4VVJY1wurf8ABQXQPgktxZfCbwD4esbaYKJ3vtLhvZWVScKpmRmXrztI&#10;Y4xz0r5Z+PX7UOsajqV00cpKzH5IQcLFxgBR6YAGPavA9c8ceIPFWrjSdInlSbGb29kwfKU9ABzy&#10;ewr0sHTlOV1ol1JqWas/uP0V8Hf8FB/2ePilrS6N8dPDw062nV1fWPDmmRGS3bBK5tzs87LADBlU&#10;DOc8YNz43/sAH4mfD28+LPwK1PRfF/hplklN/wCG7gmSaKNVMsggdUmzDkGVCgaIFJHVYpIpH/O7&#10;SNNg0mDy4GZ2PMk0hy7n1JPWvTvgL+0n8W/2e/Fdp4o+G3jC8sjbXSTtax3bpFKynKkhSCrDs64Z&#10;TyCDXVUy/LqytOGv8y3/AMrfj5jhWxNJ+5L5dD2j9ln9onx3+xX4gtvBXjd7rWfh1cXhaexMTSza&#10;K7Elp7QcnZuO+S2HysSzIBIzeZ+j3g3T7HVYk1XwpewahpeoxLc6ZfW8wkiubeRN8ciOvDKybWBH&#10;BBBHBr5/1nwD8F/+Cg/wAb9pv9n2wtrbxho1iD8VPBECokkE6qd1/HEoVVSRUaXMa+WwWTGx4njr&#10;F/4JgfGu/wDhL8YrP9lD4nai/wDwj3ifWdng+7km+TTdUlkO21AIysVzI2AqnC3Dg7CbiV18mKrY&#10;bGxw+Jd1L4J/zeT8+nrobVY0sVh3WoqzXxI+0IPgJ4g1F/7StdP8iKOJGlEx27j329SckZrV8N/s&#10;1P4v8Q6dbNpUDtBbyMyq7JkbkwT05HtX158PfhtbeG0RdW0+KQ7OHchgOPf8ayfH3jTwdoer23hr&#10;w9ZbtTFwBG9rbjYvzfcJ75HHHvyCK+0jw8qVONfESsk9tn/w58+se5SdOkr+Z5ho/wCyDFb+ILeB&#10;beKJFjO0iZiozj1rO+Len/D3wdYDSNNtpNSu5srbpbp+6OejGQjBB5wV3Z9q92+Dvim78Xpd3usR&#10;R/aYpCgREwqY4wMk/nXLftHeGLC7sLTWEs1820JRpAvOAcAfmK9upleDeE9pRX39jijiavteWbPn&#10;n4IfDbWNY8bQw63dN9ndwk9ggKwOuTjeufn9fmzjtivpy5+Hfw9+GOrf8JBDZQ2WnT6c0mpGRv3a&#10;+SDIX56fLvJ7cV5h8F44bfxSm4jcJAAfocD9MV7B8d72w0v4a/23q1kLiwgnhj1ZSPuWUriK5kPs&#10;kLyOfZTRlOApKMnZOSat5Dr1pzqRWtmfgv8A8FPdXuNe/aN8SSWFyJJdJmh0fa3AuRZQR2YkPcMw&#10;hBzzwcEcDHzX8GvDmqa98TkkfwtPcGKVQkkc8flp0O75mB/TNehftD+KLrxB421TWdSuN81zeSyy&#10;s38TMxYn86T4HLH4S8Max8R5wFSwsrm7wT1EKM2PqQpFfFV5Tr1m1rdtnvQtTVn6Gh+xforeNfj3&#10;8SvizfNEzw6uum2hjO4CNWKZUkDICqgzgZz719WS6QtzaPLD95iuFPbvx+VeFf8ABPn4fHRf2d9M&#10;8S3CkXeu3NxdzSMuCyvIAmfUfJnn+9X0RaJ5du0UmVKngE19XhoezpKL6Hn1pc1VswbjQNwLrEQu&#10;0844wO/4VoaNpMtgY4gDh/vfp/n8K1rJ7aO7/ulyVBYccjBB/lW5b6dFO8LgKFzyNo4rdRuzOU9C&#10;oLGa3JdieowfbOP8PzrY0m3W4gjinYKcYDY6CpnsPMijUcjdzgc8dKmj05o2YKMZwOldC0MWWLDS&#10;fJlOU+UnABH51oXVoCrE4K7cnt2/xqPT48QqZM425/E1LfQMsLGOThhnPcVaJ6nm3xh1a18PeE7/&#10;AFi9uBHDawPNPI3REVSzMfoASfYV+bPwee4+I2reKfipFYRrJr+uXF5BGJMHyQ5Ee3jBypU9utfY&#10;3/BS34kXHw9/Zu8TzafdGO+1G0/svTmOf+Pi5xCpwBzgO5+uO2a+d/gZ4ctNL0jSfCdnpEEb2doI&#10;3lhUgvjauCO/GOfavmOI67jRjTX2n+CPZwEFyuT6H3f/AMEkvgjNrN82tahYyQrcXMVvC/y7gNwM&#10;jcE9hj6E1+h15+yH+zzc3El2nw0sYpJHLvLbyywszE5JyjjkmvD/APgmb4Hi8LeEbLdbhGjs3un4&#10;5Bfag/nkfSvrYX1vICrIR7g19Hw/hoU8ui2tWeBjqkpYh22PK9W/ZA+FV7GIbS88TaeoHyjT/F9/&#10;GF+g84gflWY/7J1npkDQ+Gfi34rtCQcNeT297j/wIiY/rXsjPnPlE8+pqKR5wpDKp9s817DowXQ5&#10;lUn3PELr9nr4s6dB5eifFHR9QbBBbW/D7K5/4Fbyoo/74NcX8Sf2c/G3j/QG8HfFP4JaD4p0xjve&#10;fT9c8uWNx0eFJUVo3xkbllBwSCcEivpx/Ic/MCn1NV5IVOfKm/CsqmHpzi4y1X3/AJlxqyTv1PyG&#10;/aF/YO+KHwd1CbXPBfgnxNeaFuJ2ahpyNdW2DjL/AGZnjlXGD5i7Tw25FAyfJPAGg+KvHevDwt4W&#10;tPtV9IrSCKN1UrGuNzOSQFALL8xwDkDqRn9zJo5wwV4yc9SvNfJ/7XOmfD7wf8Y7U+HPBOg6XqWo&#10;aR9r1LUbHSIYbq/Z5ZBmeVFDygbCRuJwS57mviM8yHD4Sk8RTlZX29ezPewGYVa8/ZyV3bc+Hta/&#10;Yyk1QJL4j8ZG0nOC9vp0Ckqccjc2c855wPxrkPiL+w5rutaDLZeEfjx4q8OLGjIs0TWT+eMk8g22&#10;9cdAVYdDXu3j/wAS+MLm6+3aTZTrppkcLJaQF5ZMEhtsags/RsbeeO5rm9Wudc1jw2njD4UeM016&#10;KWBZho9y0brepxxbzfLsfaWI37kY7VLRglx8hTl72nT0/U9pXurs/Pqw/Y08O+D/ABbcW37Qd14n&#10;8Va1DdSslpeXPkQywgjy3D4cSEqQSV4BypOQQPdfh1+zlrFx8Mrj4g+BPBEGlrZ30to39kLaO8ES&#10;xxFZNlzFKzn94SWyPudQASfpKw07wn+0N4M3TxSKtxbie2vGTE1vICRtCsAY5F5BBH95WGMio/hn&#10;8Ntb0/wtrOl6VfR29xL5tjexImF5TaJFzkfNGwdeuM4OcYq6069aV6jv+S9Ft+BrCt7J2jp/Xc8H&#10;/Znutd0TxhqHwg/aCmstU0jxDbzjw3qu0RWd3OCrOksLEi3vYhu2sDyrFEYjIPgkX7WHgz4MftWa&#10;P4S0rRrO5GleMoIr+3s2PlTItyPNKAcbWUFh1B4Nev8AxY8F+GPhL8K/GHwxuvEms289nK2peE9Y&#10;1wTQiW7gQTKILllSKWXCuu1CSDJwBjjsfhL+xr8J/wBsT9n3w18WvjF4UutH8SarZxXces+HpI7W&#10;7BWQ7bmNmRkjEqgOU2MvzBhg421RhQqS56qfLtpprbR+nkVVq1IxcU7XPbL348+HXtItR8MS2yxa&#10;ZqEtneLFIMgglwxGRgEPgeu32NaH/DT0axCSXUIyso+YqRj9K+afj5+y78Zv2fvDuveNvCHiWDxN&#10;4e1HFxqd/NZCDU7KSPIiM4g2wzRkFlMiRod75ZQOW+Wb747/ABUPh1vFsOk6imlR3gs21NLZ/sy3&#10;BUsIjKBt37VLbc5IUms6FBbRHWXMlLdPqfpRfftEh1aax1xM7duzcM59cE14t+0V+0jLp9jH4xs5&#10;3nudOKyCCAjlQCJFB/2kLL/wKviVf2lvFhbcniG5LYG5ViOf5VU1v40eItdtJoUtb66MkZVkPygg&#10;8f54rpeGm1a33nMpxUr3Pq342/tY2Hj74b6X4+8M6wbrUNPSN1uUByXiZWVuxBZcqfRZ244p1h+3&#10;HDqOj2WsDVWkjuIAzornMZIwysPUEEe2K+JtKtfiLp1vPNo9i0FpOC0lpKhMYB+91OehNSRfD/4j&#10;WUJ1CwaaKNmLSRoAV4+9wc9qp4Gm9HJeX/BH9YS2PtZf23I7mER/b8GI4UsSPx696yb39tfToXKX&#10;F0rkHCkkHp3OT+FfLEPwr+KuoKrQ+aoIBV8IowTWon7OnjiaAXWo6q8medqz8e/SlDB0+4vrNkeo&#10;eOX+Evx2+INr8V9QjiuNQg2x3ls7ACZAoUFlz84Ax94cY96+m/htL4ftvhrZf2fZJZpa26RPbwja&#10;AQuOnRQev418MWfwT1LSblJ3v5on27gEYhmXvz6fjX0f4M8faj4Z+FmparJqQiNjoctx5BAO+WGI&#10;ghj2yBF+Kn1rrpSUEo3v2MKklV1SMbxz8Vvid8cvjBN+zv8AA+/i063gZv8AhI/Ewi3m0RSA4Qd2&#10;BIUcjLHGRgkey+Af2Pv2bPh5ZC/v/AmneIrmRA9xq3i63j1O4mY/xnzwyISQfuKo+tcH/wAE2/Ab&#10;WHwu1H4jXOJLrXNYZpZ3Xl1jXj1PLySkn6V6f+1V8SLb4SfBXxL4/v8ATpnTS9IaSK2hOPNkdlji&#10;XPYGR1BIB2glsHFdMKjm+WHey8/Umo3z8uyRYtrr4M+NBd+FNB0J7QJvtv7R0TSvJtllJ+ZAyJ5T&#10;yDuoywB6DNfKMPwI+MXwm/bqsfh58LJ0sdP8WaY80l9PCJLW4thnzpUTcP3kOA2wkMGKcbHUv9Df&#10;sufEnwHe+BtD8SnTJL/QodL+wXH2O0NxLpV02HErogZ9kuWJkUYBHOBvK7P7R3xS+Hfw5j8OfGuN&#10;obqw8N+KLSBbtYxvkS6Dw3McDcZ/dN5m0HDG3XPTIzpVppNJbq1hyjBSVhfh58L/AIAaL4hnsIxq&#10;Go67ahF1LVb7U5ppi3Vd6qwiiJ/uoicdBXqg+EugSypqGmXcsCvGNsZuS0cnH8ROTznPWuS8Faz+&#10;z14LuZdE+IN/pcEWrahJqeia/qc2y11O3uWDDyLliFEyjC7NwcqFIyAcdN4B+KHga2+OFt8CJtXn&#10;Emp2Mt94emnIZLyJHbcEbPLhMMfUbiOhpRl7RakTVm+W+ht698J9Q8ZfDK/8PTWjC7WFpLF5huWO&#10;ZfmjYDd8wDBe4zj3rwLVvAg8VeCY9ZtUzdG3xmMHKSbc4PcEMO9feS+D7mTSd1peGNyhCNsBAJ6j&#10;6cV8uwWeieGvi74t+F+pRS287T/2japIOY4pslvbb5ok9eGB9DWOLpSglJhQnzJo81jsV+IfhtPE&#10;3ha4a01HT5V8+3iG6TTb6IhgMEcYbaykj5lKtjBq7p/7ZfjPwJcS3fxY+B+u3FxDtjTUfC1ok0M/&#10;HLNHLIjRZPOAXHvxXB/tseGPiR8D49E+Nvwe12bSr+9uBbXscCbor2EKX2yoQQy5zjnKkkgqea4X&#10;wj/wUt0y4gi8OfG74QanHe2cGL7U/D0qzJdZJ2sIJirR4UYP7x88njpRRpynDmhqbScFK0mdh4r8&#10;b+P/ANpbxto1npPw9vNH022v5p7aG4Uv+9lcvK7sQBuYnsMcAe9fZfg3xhB4H8JW2j+LL5n87ZEg&#10;Y4Ysi4OR+XPvXx9qf/BSDwDeadA/w28C6ndxRErKdQgjhbeFBXlJHwfUHnHpmuD1D9r3xn478THX&#10;fEmo+W54jtYkKRW65yFUf1JJOcnNdNGFT20ZWtYirZwa7n3pF4m8J+L/AAtnXrK2nAkltJoJwGSa&#10;BgQUdTw6kEgqRgjjuRX5kftyX8ngyLUfgF4a1aWTS9C1GO12vKzeTbDMtnEzEc7Lc26+/l565r2n&#10;Rv2oIbTSQ9xqYgis3E9zcyMQiIDySSOvavkz9oX4t/D34vfEvWPiGLi4B1CWOMsZ2xIsMSRI5RSM&#10;Eqg5x2xzXo4ZJYpSkm7dlfXoXh69SjQqU09JKzPtzWvid8KbHQ9d8S+IJjbjVIrSZNLe+uVzeRRG&#10;wmEVtkJ5slvLagznY6JYjDfPXOeKv2n/AIh/B/VLf4h/DPxVqWkX6zB7t7ESbZI43DgSADEyEt80&#10;ZyGBfIPQ/D2jfFK40K1jtrXxFfTWsW9YoZdQuXjRWQxnEbOVHyMR93gdMYFfpB+yBda3+2nc6V+0&#10;/wDCzRvA1r4u8L26+HvFfh+TTTFZSB7y2uE1TZcQXAllntY7i3m2vHLuHmpKu7y67aeAqKqqkZO/&#10;pY9KWd0o4J0ZwTVur0v93rt+pi/BX49ahaaj8Q/iv49+GM3iDwR428dXmopHqkUJ0PW5vJAmFys9&#10;pJ/aEUchDIodUEiM2GOCt/4HftZQfs2+MxrPw2sVh+HGrxNLefDqLUpZILCZzuFxphuXd7Xc7MXt&#10;95hcvhFiwpHS/wDBQn9lzWfA2q6j448FeAmsvBbQxMt3pl+ZIbKZ8+Yjwld1vGWXjh4lygV03CJf&#10;nv4J/sxfFDxh8VV+DPxG+GPjDRb2bSLuex019KeCWCRoW+zXDrdbFWB2VP3pIBUkKdxFZSnmdPEu&#10;EJWs1ZWWv4X1L9nk2IwHtJJO6et2ra3ta7ta/wCR+lvjP4g+HvF/wt8JfHLwZdOyvr+izaPMwKP5&#10;d9ewWU0MiDqTDcyqUOQsiq3WNSPUzI5XG3PFea/DX9n+LwnoHhLS/Ffiq71U+EtMtodP0xYYYbC3&#10;uYoPKNyqIgeSQgvgyu4UsWUKxzXpAJJ6D64r6qHM1dnwlRRvaLvYjuLNJyskWY5B911PTmtfQfEj&#10;My6brZYZ4jkY8EfjWeFPcdO1P+zLPmN1zz0x0q7tbGaOyVfLUMCHQ9CKs28wA+SuZ0XVbjScQXcj&#10;SQ/wvk5T61vxAOouLVgysM4GK2jK5LTNS3l4GSKtRvt5BI+tZNtMWGQc1dhmYDEnTtWikZlsTHPJ&#10;zilEqlselQbg3AA6jpUiJlcqM0m7lK1iXeB0NMdlU78HjtnrSgHOCB70yVctuC0MogvrWHUlMdwS&#10;rLzHIOCh/wAPatTwn4yv9GuU0nWJB83+rk/hkHt7+1UvKJAJGSfamyWwmjMU6bkPJBPQ+o9D71O2&#10;w9Hoz0uK6stXtsgqc9qyWt73wlI8lmGmsGOZLXr5Zzyyeme46Z56k1yOheJrrQrtbW9lLQMcRTHj&#10;8G9D/Ou7sNQt9VhU7wSVx1pOKkroSvHRj45IZYU1DTpllgf5kZT/AJwf8KuJJHqabZGUOOQ3r/8A&#10;XrCura78L3L6lpcXmWznddWY6MP7y+jfoe/Yi5b3dtd2kesaVN5lvMNyleqn0I7EelZXsyrXG39h&#10;IrFTnIrNuLVgcHA9q6OOaPVIdpYeaB2/iqhe2jAkYAPuKpO5JhFHTgt9aem4NuYc9jVmaLDFePrT&#10;BEAcAnnritLgLFuJCvn64qxG/Hyu2PQVDGuThl/Empo1KHIbimBYRmOcnjvkU4K3VfzpIWA5B69T&#10;U8cCOA2Tn9DQJ6EOCoO04NOR325K5FTi1yM+WOe+acICoGDn6CnfQW5GMN1bj+VOVQW4/HFSfZ1P&#10;OOfalaLZ3B/pTuhJ2HLHuAJ/WkbAOFB4pA5IyOfU04DP3sf407obY0ZA9KfG+0Y20gU9Mj8qApHK&#10;jp7UwuTIo+85yakVPk+UVFHx3qVSVHJ59MUCGvBkdOtQtAduTwPQVZbJ5BA/nQVIGQo/EUAnYzpo&#10;cA/KMn1qJoGIAJ6ckAcVfmhIOePyqCRGAJ20mVcrFNpwBgd+M5pQxI4B47GnFGxz+tCqcYB7Uk+4&#10;tENDPnOOnYU9ZG34DEUmztinRJgYAx9KdwJUZuoUZ9cVPGXY4H41HEDnABqzEjHg/gKZI5VcYIOf&#10;rU8IbPPfvREh+8w5HtVmLHpQAImTj+VTRxAHH6UigHj9AKkCheo/WgCWONGBDDgjvXnHijw4PDms&#10;vBEm23nYyQHsATyv4H+lekxD2HT0ql4q8PDX9HeBVHnx/PAf9r0/GubFUfbU/NGtKfJI87tY4p0a&#10;CaMMrKVZWHDDGCCK/Or4x/CqT9kn9pTUPhfbRmLwh42ebV/BUmPlt7jl7qyHpgkyKPQn6V+hyM9v&#10;OVcFSD8ynjBrxX/goT8D7j9or4BXHhfwZHbDxnpU8er+DrqckG3vIG3DleQHG6Png7+Rivj83wEc&#10;ZhXZe9HVfqj28uxPsMRZ/C9H+j+R80QXMUuC6kkDjsatpcWv+smchgOuOv8AjXI/Ad9c+LHguDXv&#10;GHiaaz1a2mMGt6TaWaQfY7pDiSEht74yMjLZKsDnmvSNQ+FHg7Xyk+oi6lMS4TN7IUb2ZN2D9cV+&#10;dtKL3PpZVoqVmrMyLrxJomnwfadS1y2hjH3mmmVB+ZOKpQfEXwhfQi60e7nvlyQrabbSXAbnBwY1&#10;bNdLo3w28EeHZWudJ8L2kMrNmR0tlDMfUkDJret7WwjIAXyyTnj5RS54PoZSm76HEWfiLxDqOsRa&#10;XpPgDWLhXj3NcvCkMac9CZWUk45wAfz4rT+wfEmeVoZNAsbWM/dea9Z2H1RUx+TV2KxxREbl+b1L&#10;dasg2VzD5dw2JAMBiev1o5r7Ij2pyFl8OfEt8rHUvF8CFjw1jY7Svt87OP0pbL4b6bczf2b4m1a8&#10;luI2BjkW4MPmAdD+62jPqK6iK9Szk8h7cj5uc0/VrW3vrdJjEHUdJFPIPrx3rSDi1sZ1J1U1Zn0V&#10;Za54MlIax8U3EIP8BusqPwzWnavcXbCfSfFVrKvTbJCD+oOa+TLn4IfHfwsduj+J7tgOiMjHH4in&#10;JL+0x4VZfMhguwpyDIrbvw6V+2KSvqj413fU+wA/imLLrbWNyAv3Ip2Vj+fSrumapfSR41DRWtWz&#10;2kDj88CvkOx/aR+OPh/A1fwpdME6mEk5/nXQaV+3Hd2JUa5pF/bkDDCSI8H6kCrU4p7is2tj6i/4&#10;SLS4SRcyOmOMmMkfn0p8HiTw9cERpq1tITxs81c/lmvBNJ/bh8D34WO7vkBPUOoGPzFdJY/Hz4P+&#10;JQpuf7NkY9NzKD+tWpp7Mm3dHrrW2lzrvMCc/wASjB/MVH9htiQVvJ1x0zLux/31muJ0rxx8OZ4t&#10;ml6qIt3QQTD5T+B4rStdVspGZ7PxhvVvurOowv4/409H0Hd9GdHHZRQglPJdz/y0eHDfmKYJruHK&#10;q0iEdGhudx/J8isuDUtXCgpPbzKOpJwW+nOKSz1nW5bl4b3w75cY5WUXIbd+AFG2wXbNRtXv449p&#10;vJGIHLXFsGJ/74wBUQ8Q3Lg71iYDqVlIP5Ef1qndazZ27bJ0nQ9v3RP8gaittV0i7k8pNTgLEcqz&#10;gH8jg0OT7jsuxq2+uW9wdoBBPTaVfP8A3yTUy6rZI3lyToreknyk/gcVmr4e0WdFnW1RTnKvCdp/&#10;MVLc+HXnt8wateQ7VwPLKMT/AN9qaXNILQZoxzW0i7lmBB6kNkVJJq9hpcICkPNJxEPf3rzTxD4T&#10;1aS7ZYdddccFxaxK4PswXI+orCi8LeJlb7bZ+Or+V1+VWPzfq2cis5VW1ojVU4dZHpviXW7Xw3Yf&#10;2tqEv2i7kyIbdTy7egH9e1YfhLw3q3iDVm8R+IlBuJPuoDkRL/dUdv61yLeE/GbXq6q/jWSScADd&#10;cQCQ49Bk/L+ArSF98V7GINa+LdmDwIrWJj+TIP51HPd6odopaM9bi06KxhAIAwOlZWpPLcTfY7Lm&#10;Rh1/uj1rjdB8R/EC9u4rPU/El04Y4f8A4lkZKjuf3amugTQ7wuzf8Juj+a+WS5t1U/Tgqa3jPm2R&#10;k4pPcuCzFnbGziYs8nLsOrf/AFqq/wBjQIxkkjy3XLCros/EFkALTTbW6QjLP9raNj9AVbP4mny3&#10;9xCga70K6UYy5WMPtP8AwEnP4Vd0KzMya0ReUYY71H/ZhmIHnx72/gzz/wDWq7PrGlPGDxHk4CzI&#10;yHP/AAICoWlhByGijB/iJ6/rRcVmjPu9FnjBL25HuBmqE1o0Z/8ArV0K3cds2xUckD+E5FR3s2lS&#10;QmeW4KN3Pl8ZougOYljAP3efpVScMegIroJLJWy0ZD5/iIxVK4tGT7w9ztqbleZitZysN7g49CKo&#10;38cskq2kGC7jk9lHqa1NQu7uKYwJGhJ+4CSTn6elQJbLZRb5XyXPLN1J9aTH5mUNKS1JQtvOc+xP&#10;qfWmvZgnc6ZOep5rWe2THmAZzUT2+BnAOTmlZEtmS1oCNoTGfQ0sVoy/KYuQeDitL7KoPT8af5a4&#10;xk/lQlYTehmpajoUNNbTl5+X6YNaLRnkYpVtyRlhwenFMRl/Y2XkKCfU0C2I4MdaLRhWxihUXPGD&#10;RYCgtspPK/jilFsvQVoJbtPJsjAyR2qT+y1UZlbP+zigDGnVUBJIAHXJrPuSrDC8/Suh1G0Qw+Vs&#10;x36Viz6e2SQ2eenrSAx7qNAeAPaqE0Qbc2M5raudMYgs0Zz6iqUmllRncR9aVxpJnn/xj+G+nfFP&#10;4a678OtUVRDrOmTWpkeMN5bMpCvg91OCPpX40af8G9f/AGYfjDr/AMA/jf8ADRG1ZtB1ibwrb3iy&#10;/wBn6tL9mlktJCIubiIyIcR7lRpAqS/IJFP7nXWnMTtZMivx1/4KjeApPiH+21qvhW807xSdQu7y&#10;O30XTrewGo3eoM0MYRYAMSNCeRHbrlVJfA3O5Pk5k8PSdOtVvdSVrX1er6fM78DGtUc6ULap3v8A&#10;LueG/Dr4LS/CHwBofxT8Z29rD4j1mW0uPAnw/hlnj1fxM8jZjvClqfPtLNQd6SZia5I2Wx+/NF9u&#10;/EH/AIbz1/wFpniS9/Zq8W2ltq8KLHaLZbrm2J+ULLCGMtsA3H71UwACcA19A/8ABKn/AIJ66r+y&#10;V4DHjrxnq+pR+L/ElpMdY00vEkVrHNJE3lv5YJkcrBASC5VWDAKDk19fS6KLqaOxZBhf3kgz6fd/&#10;Xn8Kl4KnKl7STab189e/+XQc8Q1PkWqWn3f1v1PzX+C3/BK748/Fy4j134/+JB4Y0rHmzWQKy3DJ&#10;jOHKthe4IGMcEN2ruvBf7IfwO8H6Tc3mheAdPe3ubotZfbLFHkljwFjZsrncyjec5OWIya+x/wBo&#10;zU7jw94DTwjpwC3WvhoG/vJagZmb8VIjGOhkB7V5t4T0J57uPVNTtPIgtY18lG7se59wP518Tn1b&#10;2VWOGpN827f5fcepgaalF1Z7dDy62/Y2+DpjF1r/AMNvDzfKG8v+x4T78kr17Vk+JP2Wvg3IP7K0&#10;D4QaA8siklIdDgxGgHJOE/zmvbtZuU1q6FrBJtEsoUCMEnGev+fQV2/g/wAH6H4d0sy3EZ+0XDF5&#10;CR8wX+FSf1x7mvCpNzbUJeruddWSglKS16I+Vj+wT8MLjTow3w18OwNOm+QvosBZc9F+76fkavRf&#10;sSfs/wCn2gS5+Evh2ZlQKXl0eE9ByeV96+mNeOmBsY2nooPpXlfxT+JOg6RLJ4f0OE3d0BlkjPK4&#10;GQD2Gfcj+dXrSi5OWnqJ1ZVkotfgfP8A45/Zg/Z70O1muU+DvhppjkQp/Y8Q3N7/AC9PWvK7n9nb&#10;4QNOkuo/DnQoMElIYNPRNxz1JAHGOx/wr6SsrO81xJJdQYLe3eVQswPkQjk4Hv3/AAFYlt8MrPT9&#10;Rk1nUF+2SoCtrCikkkHOcevHToB61xPGV5S0k7f1udtLDQ3lFXPBJf2TPhzql215P8OdLgtguIYU&#10;tFVpD6njj6e9b/hD9hL4Pa/bhr3wTYtJuxcCGMoFyOBwR6ivpPT/AIMSXOgLrerzPAZk3iKNMFE7&#10;dehrpfDngjT/AAvYRPbjlkLlSM4PX/634UQqYuU7Ob+865/VYU9Iq/ofOdj/AME6vgVc6nFbp4Bh&#10;gjC7pCl1MuT9A4rFsP8Agkd8FPif431vxMvivxNo+l2l0lhpun6XqjLDJLEp+0TEtuY/vGEYAZQD&#10;C3Bzx9UzXF3Z2tzqFnbmSfckdpCB/rbiRgkUfPq7KPYZNep+GPAth4W8P2fh+NGYWkAV5D1llOTJ&#10;I2O7OWY+7Gu2OKxNF+7N39Ty60KTSskfB+qf8EZ9O05AngT48+JLVV5AujDJk/Ux5rjPGP8AwTK/&#10;am8KDzfCvxngvbYD5UvLM7j+KOn8q/S2fS7e3+Z+nbnFU7+xlvYvJt4wnHDSof6Vr9ZrON4vX0X+&#10;RhBxUrS2Pyruf2Yv26/Cd+zWr2l7LgAIbp4iw9VyGyfzrP1zWv24fAlzGdT+Hl6IwAkskDq+Ex1U&#10;nH07V+nmt+CdYuY2QQvLxhZiwkYDP+0OB9K8/wBV8GeJtK8RNdahq7NYqoCaeIxgt6liuT7AEDrW&#10;tHH1YRtU+/U1nh1LWm/kfC9v+2n8X/B1stpr3w/1m3WHhVTTpSijGNo8tWAXjpmtDSf+Cl8emXCT&#10;as8tqVGCLuMxYHp84FfbUngLwnrwZJtAgkZx+8imtwTn6jOa5zxT+y98KPEsLDVvAtm/XGLUA/TI&#10;Fb/W5OHNFX+f/AMLKM2paHzzp3/BVLQtQCRw6rHLk/OVmRyB+ddFpf8AwUw8Nu6xSXMaxIMksOp9&#10;c5q74w/4J4/A/wAT3rwTfDWxSBlwJAcuT144OB9cGvEvi3/wTT+GFjqOn6DpOnXGny6pfrBBJb3L&#10;gKqgyythcYxDHJjP8RUd6l46iknUTS8rO34r8jenhnVlywabPovwp/wUP8DaleCaTVY38sZRImyc&#10;/wAvzr0zQP2o/hbr1urXF2GNwACXXLAe/fqa/PHxf+wHqXgjUns/h18TL5XgiB8q7lMqo3BIy3zc&#10;f73r6VnR/Dj9rT4cWAvX0BtUtNgKm1mbzGBx/C3H/j1S3h66vTkn66fn/mdDw9ajKzTR+nul2/wq&#10;8X2JGlx206s4kVc58sE8lT1HI7H6VheOfgTaeNtOudB0XxvqMRlgcbBIJvKyMDlgTgZ6GvgHwl+2&#10;J48+HUiReK9I1LSnQbQZ4mjU9gNxG1h9DXs/wv8A+CgOlW9iltNq8fzHL7JTnJx3J5rGODXe35GT&#10;xVVO2/4nv3w0+GOvfAzwJF4DsdIGtWz3LXN1d27BZZWOMb42x/DtX7xzgnvXXfCfd4/+Nel/DjXC&#10;dLTUL5I4pL0+USD877dxALBVIAB5IAHWuC8P/theE9citorW7hlMhG5oyMD6n0rr7r4k+BPF0tvL&#10;d31scKfMD8h+CAOeO9bwhKlOLauk9u5DrU6l+ZWb6n6YJZ2lpbRWFjbpHDBGI4YlHCKowAPoOKa1&#10;rgZY4HtXzt/wT88Ta2+n634Vjv57jQ7CO3exglmLpZO+8GOLP3UITOwfKCCQAWOfome8QD5etfqu&#10;BxUcZhY1VG1+npofK4il7Cs4XuODRRgEHBqGe7J+UHFQSTySHkjB/SljiJ5J69cmuy7MADEncDkj&#10;t71KGUDMoxjvTXMcAy2Kz7/UjyA/enzJICxdaoluNrED3FZ0980p3CTiq09xvbL/AKVAZRnKHHrU&#10;c1xrcsST4/j+mDUfnEnAb86ai+adoHftWjpfhi7vnHlKT6nHFTdj1sU4bZpWwAfwrT0zw3eXsm1I&#10;+PWt/S/C9laKJJ2MhHboK57VmtY3luH1m+VppyYkt9QljVewCqrY6AdO+T1JrkxWMjhYpyNKdN1X&#10;ZHWeF/DY0a+iuWy8jkrhMfINrNn3Hygcf3hXxZ/wUH+DepX2kX11HpUzul1PKUiRjuUl2z0/uivp&#10;+S4ukRTDr+qg9AV1SfOBz/f56D8s1zviPwpZeK9cittfvNQu4oo2mMdxqczqxIKqpBbn+IgdMjNe&#10;Jj54fMoKEk1b06nRSi6EuZM/FXxymi6VaXUGszvBBFvErpDuZcA9iRz7e3brX6EfsA+C7rxV+zV4&#10;E8S2li0g1DwzZXO4AEEvCrHkcdSa9Z+IP7DH7LnjuOc+J/g1pNw9wpa4WZJNsuRglsNgnHXv0rW+&#10;HXwj0r4J6Fp3hD4a3c+k6HY2ogsdNtbuQwW8KqqrGiuzAKAoAA4HOMZOeXL6MsvbUk36HRXqU8RH&#10;R2Ni5+FGvm33yQBI1+/tbpx7d6xLzwHcxkosUjHOAqp0H0xW00GpXXm3l14ku2jY/LFHduhDZ4Py&#10;nHf/ADisgaJqMwMS+ItWSKInldQkJYHGcknLdO/TtXrrHQt8L/A4/Y+ZmTeBxcxiG4gVsPko4OPb&#10;iqt/4QezO+cIFU4AwD04zx/nit6HwuxCk6/qHmO+ds90ZAADwBuzj14qnqnhG6eR511ydWX5Y42M&#10;ZD9DnG04Oc9O1axxHPtF/gS4RW7OXuoLBHIe5BGBgBcZ9uc4qm+mxsJJoJ8ho8HDdRXQy/DgQo7v&#10;rkkrtISzusQAXGAuNn9O5rGPhDUrEvBH4kC7x1SCE4UHgDMfHbj2/CoqYulTV5J/h/mVGkpaJnL6&#10;lbuWZIol4GDzn9awvEEsml2glNnuyy7scAfNzk/0rsv+EN8V6rIyL4laOONyFDWcQ3YPfEfSsTxr&#10;4C1zX/Ddx4evtSieylEkdw0NpGkhQgg7XChlPowIbPIOQK43m1BL4X93/BNvqjS+JH5wQ+JNM1b4&#10;c+LdAsLsk6R451e0ZZlC7XE5PGDyuH6+5rzj4R67aRTNG84dDKxJX1zivrzwv/wT6+Ff2PWYrBtZ&#10;lttZ1ufVLiVdZdmlklbPmbu2VVTgAAEmqUn/AATo+D/hjUHTSItWikmU5kOpO/Oe4bIz7n3r5fFS&#10;jOLVNOz2uerSpq/vNXPXP2T/ABCifsz6VNHIGih8Y6wCp67p7XSdvT2tm/Ouj1z4i69qkscdxaQw&#10;C0jEUZt7VU3Ad2KjLtzksSSfwFeU+HPh746+Euk2nh7wb42lXTPtr3U1jPBE5Mpj2AltoccKBwwH&#10;U966sanrV3pwjvdNH2mWQZkhf72B3B6enfrXp4PM6SpRpzbUkktTHE4SUXzQ1TPVfhd4p0TSPDet&#10;XWo3GbmURxwDHJ+9n6j/ABFM179qv4h23hn/AIQPStfurbSoLdllt4DtExOchsdRnsfQV57o2pRz&#10;SvpkNsqx+WPPZxgggdh9azb+7hW3ngaIgmTaW3duePrXW8anDmucnsdbWNHxB8VoLXSJ/EnijWPL&#10;hsbZ7i7upSdsMSKzMxPPAAJrwn4dS/FP9vL9o7TNOe7uF0zTkCaRoxDMLK1bO3cibtzMqSzSbVeR&#10;2CIu4JGlYH7Q3jA+O/GOn/A/RJj9lW4jufEkiMM5QB4LXrw2QJmyBjEJBOWA6L49+KtP/YW/Zsk+&#10;Hfw1drPxz8TLUXesXIkaWSw0gnIjLMes4UKAN6hc48qWEE/O5rjFnOMjgY/w42c/Py/r16HqYOh/&#10;Z+HeIl8ctI+Xn/X6nd/td/Grw9rdrYfs7fCGaE+CPCc5b7Zbhf8AieagAUe8dkJWQKCyRvkghpHX&#10;YkqQxeEy6Yso5jAAPIx7Vs+D2Txf4WsPElogMd7axzKF527lB2/geD9K0V0JEOx1r6iFKMIqMdEt&#10;vJdEea5NtuWrOXi0iJOUXA9QKeulQnkxAj3FdQuiwofnjyOvIp0ltbomFAyPQcir5bCuzkZ7SEoU&#10;EIweu1aydT8Oxz9Lc/UL1ruzaRO3CDJzyBUUtgqsWA65zU21BOx8zftH/DuW2sbbxFBAA0bNDIoX&#10;BIYZ5/EEfjXkfg/RJNO1pXvZWMYf9z5Y27geRk5z+WK+w/jD4WGv+CdRto4g0kcBlQn+8vzDH5fr&#10;XzLc6agdZ4FwscgB47da83GQ5XddTWDb0PtT9mrxUL74a2O2QK1kxg2xn5trDKj891eueHdWg1C/&#10;jt41YsrKW3H7uCK+bv2LtUiu573QTy3lCSLnPKsOfyzX0TpGmXGjau1y8TAKQBjowye9fNc3s22t&#10;ztspWR6ncXhgtlBbmQgZPt1/U/pVE2dvqsU8F5DHJHKPLdJFBVhjkEdxzWTpmsSa1chY/uIhPPOB&#10;/k1oWt+sQwD3ZiD7/wD6/wBKrmcnzSM5RtojKuI7nw/qTw2zvNasoLK5JeNsE8MTyOnB6c4PQVoe&#10;GL2wuPOdJFeONgDnruxnBH0I/Oq9wFuZpGuJflZ/0z/hVO4TbAzWs5VzPkOox06AjuKHOcJXl8iu&#10;SMl7u53elTRBdzruDcDaOgzU3iG6g07SgLdQPNuEU88kck/oK53Qdbh2eXdTLG6PgSfwMcdM9j9f&#10;1o8YaigubWyM3Jy7Z6nPA/rXPOpN+8UoK9jZ0/ULb7Y1y8nyqvJHtn/69SadbWdzF5V0ylT95nGc&#10;1gW0jDFsr534LZ9M81t2EIZdw6bSWz6AZp4VOq211FUahFI86+IvwI8M6Wz+IfAnh+1ntZbl7m88&#10;MTXbWkM0xQhrm0nVHbT7sjA81EaKTpNDMMY8p8Jp47+Beq/8Lf8A2a/GGoWi2F9ELjTLuAWk1rMc&#10;7IZ0R2FpdththRmtbkKTBJvJgr6C+IWoRva21qoUABnIHfJwPywao2vwm8O+KraHXkmOm6xZWkkF&#10;pqkCK+6FwvmW80UgMdzbvhd8EqsjbQcBgrD3aFN06fNzNST0a3RyyrS57dCwLf4W/wDBRGFfiB8K&#10;dT0/4c/tA6dG0d+J4BBp3i114ktr2PAEE7FSNxADMTnaTivkn4sfs+63a+Pb/S/Bvw41Dwt470aV&#10;I9c+GklrK0zTF9vnaeFQiSNjgmPgDPyE58pPWPHnwW1u01r+1/h+kmj+NYYV/s60s5JphqZjXkWm&#10;7fJewqi5a0Yte20aExm9hjJT2PwZ8ZPhf+2PoGkfBT9tmSHwl8RdH0+BvAfxT0ieK4nt45EUK32i&#10;ItHe2khyjAMTEVlRsFZFXplgf7Uf7xck++0Zvy6KX4P5nVRxn1ePu+9Ht1Xp3S/4Y+UPgD8Z2utT&#10;trXxdLJb6nAmLBZGwu8kfdx0bgfT61+gPw+8XeFv2ufDmm+Dfjbq0vh7xn4ajx4F+Jtg2LnTHPBg&#10;uM5E1rIoCMrgjGMggjb85/tI/skeLH8ew+D/AI12Gm6J4+mjeXw549051GjeO9oXy5BJjZHdsDln&#10;4LtlnDMXkHC/CX4s698NNbk8E/FK1urG609gjGfPmowAxvB5YYxgjgjHXiuOhUeTzlQlG8ZaST6+&#10;fdNdP1RNWdTGNVObVbW6f1179T6x8SXPjbwb8SJPhZ8YtJtNF8aaXaTGxlgQyaf4h0+WMJK0GT/p&#10;FtKjKJrYtuQ7GBBSKYch8VdN+IXxZ/Z7Hw7k1XRfDb6B4e1Lw7eWscXmCLRLpp7/AFO/traHY8lm&#10;1vZ2kEkZb9zHEqBurN6T4P8AiZ8Nfj94Atfgn+0WbibT96z+F/FFiQl/4fusHZcQSAgjBPzL3DOM&#10;fMQeI+KXhDxp8OL3/hTPxa1ufZr9pLbeEviDobmC21y3dSjxbl4hnKEiS3cbJF3DBBaNfRpYytl0&#10;FOneeHk9VpzRfn/VnurMiKp13yzspr8f67bo439qP9gHwX8CfjF8Ff2lPCXiW9utT8SXmnaVp3gO&#10;4iU3Ph8wadbNHehPlEjRxhbq7DshFxcGUEo0i19q/st+BvC/xw8RXCaS1qPCOmNJa3kM8Lx3U95F&#10;OUkhfIAX94jxtjkGJxkH7vyX8UNd/a1/bE/bl8DeF7Tw/a6fY6d4e/snwvJZSrdx2oIVb++3XeT9&#10;paDzCw+95aqoZ9ryN+nPws+C+m/BLwodM066e4uZrp7u/vJfvSzMc+gAAAAwAATlsZY166xVFRni&#10;MJC9O92/JWv899LL5Hm4uMlGNOo/et+bJv2ibfV7D4OeIZtI1S7tJrLSppbb+zZljmuSIGXyo8so&#10;3kE7fmXDbSCCM14P+yP8Gl0K+TVGijiTSLUQWm5cf6S6kBgueQqCRyM5GBXsPxe8Vab430SOxtNN&#10;ujPayZaWR8REjvtBw59MjjJrS8GaHa/Df4dJe36bFgtWu7lSSN0jgHaQehCiNPxavExMss4t4pw3&#10;sXz08MnUlL7N38MfVP3n5KxhTdbA4Caejm7efn/XmeQfti+OI9K0uLwTpjbHkUJINxJRSuMc88Rn&#10;HXrKa+YNf1rTvDloZ7hgNo6Ed69A+PPjGK51e+8YeI75UigDu7O2ACSST+fH4CvA4vCfxF+Pmj6f&#10;468L6zpVnoGtXj2+jXM8pf7UEaNXdSnAyZoRH1Dljkpty35PxTUzHjTiqrTwcHONL3Vbaydm77av&#10;79D6PLoUcuwMXVdr6v5mgfHV5rWoQ6F4ctvtV9eDbawqwG5znAySAAACTngAc1yPx8/Z20rR/Hej&#10;+IvHmr39xdx2MGo2NhBP9mvLaULuUzqVJjjbewaIjey/KHUZJ9S0Hwn4b+HHxT1Tx98Q/EWhaTpX&#10;gHSrWGW6KTeRazx2yzO7lMPMG2z4XG6TCooZiBXzlqNp+0N44tbTxP4Q+EPiuTUvib4om1HUNQ+I&#10;1+LSZ7eS4O6VliaRbKNo1DJHGuEQfKH+Xf7EOEsTkuXPljzYipLkjpdRjs299/Pppvo1HHQxNf3X&#10;aCV35vsdj44+HHxF1TRNN8Y3ekwp4XdGZ7W50wXcOowFcSRsfNQQbl3fO2VCg45JK7/wu0Rm1qbx&#10;rqNsiIbaO10W0WMBLaBUjB2AEqAdiKCp6LzuPNfU/hr4kfs2eIv2TrLT/FXjOxt7N4ZNPs7jVInh&#10;lkuYZWglIicCVF81JIpG2hVKlicDNfPvgS2tvENwb6wuUk09DttJUXAdAcDAHA4A4B4ro4mpU+GM&#10;mhl2GabqL32mubpdNb+959NEY4Kc8dWdWorKO3Y6/RFmcfaXGT/D/wDWro7G3cx/vHI/vc/oKr6V&#10;pm5V4wF6e1aJeODndjaPXoK/L1Oyuexa5LDDEmGdeR0Ga4340/tC/Dz4F6C2p+KdUT7Q6n7LYQnM&#10;s7ccKvoMjJ6AVx37RH7T3/Cu5YPh/wDDbQ5vEHjHVXWDTdGsYmmkVm4UsiAscngKBlia1v2d/wBk&#10;WTwBrafHb9py/tvE/wAQ5h9qt9OkZbiw8OnqoA5jnnTruG6KMj5PMbbKvuZblH1qn9ZxUvZ0V16y&#10;faK3bfRLV+l2lOpGktrvt/Wy8yp8PvhX8e/2mfK8ffG3Wb74e+AJ499holi5i1jVUJG18kf6NGRl&#10;hI2GIAKI6sGHsXgxPhz8LfDU3hb4LeArXQ9EnxHd3sce59QbnHmzOTJckhzyxKDPyhTxW8s9vrWr&#10;zvrHiNZ5bYK9wjSb9gPP7xm7k5AHOTnr0PD678T/AIwalrd54A+GfwSm0OKwuSt/4x+IkBtLKCSO&#10;UBZ7ZMl7hULIC6KwjZgWAXmv0jDZTWWA9nSvh4y0ioq9R+cmvh9Fb+9Jnkuuq1bW0ktXd2ivv39d&#10;fJHVR67b6hCl1DcecJfuyhshj7GtbQPhprmsa02q+IdWitbGO3D29uynczcDcR6cjk+gAHOaxPhj&#10;pEVtv1u78WXWu3SEC98T6jaiOLfgfurW3BKlweNzbgpQsCykCoLv9pfRdQ+OUP7O3hq/eLxDLY/2&#10;nBZQxyPNPEv/AC3klCGMAH5dpcMMD5Nu1j4eFyXJuF8Sp49yr4h6xpx1klfdrb73q9jarWxGNi40&#10;Pdgt5dPkV/2oPFmt/BRbD4saJ8btP8E2tlcWdkst9dTGPVd92FuEkto5AZBCNkoKBpPlkRlIKlOW&#10;1f8A4KgaL8T/AIU61qnw00h9Vj8L6vpupeJde1KdtPee8uLe4iHlWMUNwi2xeBV3STKwkmgVgWfd&#10;Xwf/AMFW/DetfCD466F4n1bxzrfibR/EK6kdN1O5jU51KO5Ed9YW8gKrNHAslokkpx80kilpJI5K&#10;+Y7f9orxBo+n6h4b0BrHR9L1me2nu7djHdTxPaxyxJmbauwt57tIFVQ7CJiuY0I/T8HUlOu5Tg4J&#10;q3K9vS35221XXXz7KFFRi7tO97a/16/cf0QeAP8Ago34T8U+H/C+mLoM82ueI9OV7Fo1xavJDp0N&#10;3d+awLNbBXl8rLBgoaOdj5Msbv8AFc37TV74i/a9v5/j94j1HRYtKllWTU7PR5DeW8OyUxLbRiJf&#10;3ku8Kkkiqo80SOGRWQ/njJ8Sfipr/h7SvBljqutX089/Je6VpaXzjdcMsKyvHDGMJK6tbhjgFgIw&#10;SRivof4S/wDBNj9p/wDaHU+IbO58LWMOmCCz1KPWvEdwcSzWttfxlTDbzCQfZr23Od3VyO2a7MZn&#10;VKs405NNO+iu29vNaLbt3MYYGGGvNaeb0P2k+B3j++8Tfs86XrPxF8YLa6hfaZM819ds1k6ZeQDA&#10;lVHHlrtUSFfm27huBBP5c/HD44FbPxjrereNre5v51hi07w7LcQbPOkdcz75yRFHAZGO2MlpHCbv&#10;3aswi0/4HaZ8NfDOreH/AIjF7AeAtPurzxYmg/DS+udOxa2TXG59SOpRpiWDaxP2RhmVVMbMUU/O&#10;/wC1h4W+G/gb4Sad4w0T4w6J4i8YaqLFPEej6T4Kls4dG/cmabbLPcSLMyysFPlxneud2NgWuOtm&#10;f9qcjhFx9nu36pPZ6fe3do0oYR4Sbd/j1X5rv959F/sd/tBeEdA0DxBeePPjRHp/iix1ZL6y+16q&#10;sb5Yp9puSxIluJXVozHGsirIYpGkLqEz9i+KP21NIi1mwvfh9+09oHiHT7zS2ht7/wDte1s5EaKH&#10;98biOaWPymZ8NGzAlw7EMQi7vyP+EHgrw34+8Y22peM/EHiUw61aJG0fhbSYru6humQRQBYXIMy+&#10;YvKIVcg8EHiu1+MniP4LeB9J8M2fw9+LfjDVpryxurjxI134aUBLtZXjjjjSB0JVtjPuMjkYKkKw&#10;cL7uX5nUw9OMX/EaT11Wq8/Xp2KnhVVm59Nen9f18j7t8VftF2fjnxppdv8AFL4gG0uYpbe80QTe&#10;LLe2triSSSEotzdQsyxWSN5qyOjmYoV2gjcw84/4JdfEn4o+KL34s+OotXm1RvD1odZutDl8VXWm&#10;PK8y3EkgRoZtkQke1iEj+TMQPKVdgYsPj74cWehfGe18Q30uh6hKlr4cnaH7N4FvrhBqEMb3MUT7&#10;ZSFWS1t7o7wylMJJny43K4nwR+H3hv4n+N9U8KeNPimPCdtpV1aWLaxF4WudUiktEVlkumeOZAI4&#10;WiXJ3lj5qlQ2GI5sTnEsFVdbEJ3V9ra30tbU2jg51Iezpu97d9PyPrfwn+0b+0R4l065sZPj14gf&#10;XrbRk1jSrqbUFVtTsLaz1Jp4DFehIk8ia2ZZpJNjbYEMYkDiS42fg1+1f8d/iL4H8b3XxL+I9pc6&#10;DpfhzV2uUbSrWOWSWKyvj5Q/0UM8cM8MHnXBeFY1uIl+WSRVT4M8efB6x8L/ABq1jwz8ONfstWs7&#10;NXudMuksTpr3lmGeNpnW3kuDAwMQ2oPmZSSWXhT6rZfsk/tpfE74ZXGt/s4ftYS+PLI2bxnw54O+&#10;JepvJBEeWiax1MWrbDlzsEZ3HhQeh+Xp1sfXrc8VOSVm7yutfJJ2T/LzNq0aVNLnUU9k7W+7bbTe&#10;33aH6bzf8FHfBd3/AME8NN+K+hPpov0v4NAm0+5vzCfMiEbM6EAjHlbSWcogLEbs7Vbz7wL+274M&#10;1jTNf+GHx88Nt4MbxH4R+16V4h0LxGk8LJJlYpJZmSBIYWmBgLSEQu7JljGyy1+Uvj/4wftHX1r4&#10;Z/Z91TxJ4jk057CGbwzo1xpXmRw295ue3eAeXvMcxldlZGOSwI6g1n+Gf22fjp4EXQNY0S+trmbw&#10;1bRrpk1o0kE0WwK0EjsjMsxj2RPGJFZVKK2Cck9tTMauLxFKvFLltyuLbs1Z9NFe7/Hcwp4OjRi4&#10;q61ve2z0/A/d74YfEP8AZM+GcEXhX4DfFTwzp3jttNR7zT/FusyWkuqXCxbVhnd8ksHDZVFkMW6U&#10;og3knivC/wATfjJ8WdV1mP8AaD8UaVpdrqGrufDHgrTNZsZ5rZEN3DcXspWMTqivHFbxsXC5mfcu&#10;dhX8UfFv7aHiDVPHN9450bTZPC1nrM1vdQ6NaAT21qIYXhWHiPLJhpcRsu3Eiht2yvqj/gk54w1r&#10;x3+09b+Bh4jfxDpcvgrW7mO7WYtFptsmoQFHhCMygtJKm7LGMecyrlgGrox+YYibhHBwto1ySfut&#10;6JJ20Wl9utn6508PRjSnKp5O+8kv6/A++bP4KeEPC11fW/w2KmzEgX7Lb6lLcSQT52sjCQu45wxL&#10;u2SxzgDJyLLULy11S50rUrSSKW2kKSF49vzA4IwehHeu0lvde8EahDaeIYnuII2xBdQvtcpzlAxB&#10;4yc4xnOOcVa1jTtI+KGklLLUJbTUolHlS7huwDnPIIZc8lT6tjHWvzrOcBw5xJVdCP8As+N/kkrO&#10;/a/wyT6a69Dow9bF4VKUnz0+/wDWphDVLTUdAuPDuvWNtqWl3abbvTr+BZoJxjGGRsg/z9MV4T4y&#10;/Zp8afCe5n+IX7IOoz31mP3uo/DW/u2lLDJybGVss3GCIWzJwdrykhRp+MPjVf8AwR8QCz+N+kXU&#10;GhtPGk/iHRoPNFlvOB58R+aMFg67huVmjkEZk2E16Po2kQ+IPCln4y+GnjnQNW86csdQ0u+aa1vr&#10;cu2DtXO2XYPmC5w25TuCivNyjKOJ/Y1cLjoKrTh9lv3unwN7aapPTTpozrr1sNScalN25uv2fn/V&#10;zyf4N/tB+CPjbYTQ2Ukljq1k5TUtHvRsuLZwcEMvpkEZ9Rg4PFdddwNCp2Dkd65X48fs+ad+0DO3&#10;xO+GWqnwX8UrOPauq3ETW66mR0g1BMH58DCzkMegfegQxcx8GPjxrt9rlz8FfjhoT6B450fCX2nX&#10;SBFuhgYnhOcOjDn5SQQQykqQa+WzPKHhovE4VuVK9ndWlB9pLo1/V1qdlOpGqtd/627o9E2xXoMT&#10;439gex/wrJ1GxVFcMMH0PY/4VsXoWN0kA/EVS1CN7yBnUjzEHzDH3hXjxqJl2PKfjBEJ/COpiW9v&#10;bSWCykf7RpqxmdVCk7k8xWUEe6t0OBnGPNvhNZfFX4c6bDDrusan4r0K4sTc/wDCUXVvFE0LKdjw&#10;zRx/LE4P3QWZ3GSwVh83s3jXT5LmAhEB4OAw491PsaxPhB+zZffGnW5PAtz4btdS0mExzQDULETx&#10;W7xq3zKjAIjoAoUj7oyTgsM/a8NYLLc6wtXAVo/vH70ZLftp6Pp1ucWLrVcK1VT93qcV48+M+k/C&#10;680yS9867uNXu1gsNOsQHmuMkbnVcj5UU7mbgcqBlmVW9M8M/ELT9RtY5ZGZC+CquMEcZ/lzXD+L&#10;/C+leCPidqPwj1q11HVdK0qQf6OIleecgEHygqEGQCRgoVc4fbxuxWv438H6bb6HZfFD4d3q3Xhq&#10;ewjazSOxkt5LS3jJgeC6WQBo7qG4imhkiIBTyiCPlGfJq8M4mOArzin7XDytUXRxezXy1/pHRHF0&#10;pVILpNaP9D1rSpxe26zRPuDEZwa9+/ZY8aLFI3hLUJyu1hEGPOEc5Rh7rJjnsDXyR8OPGc9teLou&#10;po8LoF3xzrtZMqGXIPI4I/Ovafh3rculeJrfUo8qhxFPg9UY46+xwfwqeDM3nw/xJSnPSMnyy9Hp&#10;+Ds/kY5phvrODlFb7o9Z/a1+Hxk02y8WWtrh4SbO7Ax907mj49ARKmT/AHF9q4HwB8IfEnxs8FrN&#10;p15aLf2F1JGI7+OK4ikQCJmEyRyH77SltpaN2B/eKQSH+nNQ0eL4pfDM287L5uo2WzMj7VFwpAVu&#10;M4HmrHgekhrx79lbwzpX/CyPEiXlrdR6jotnbf2W8yMqIs7TiZUBP7wK3lltoIUy4JBbFftjyunl&#10;3Hrmov2eLpt6bKcLXv6r73I+Xp4qdTKbX96m/wAH/wAH8j5z+IH7Otr8S76X4eeLWtJLqwuZ2toJ&#10;5cQ2ttFMUFqCSNsah2hUZxtcHgCvyj8L6nqPwK+KmsfDDwNFY/a7vXLW68LeLJo2tr20WBZJbWeD&#10;eVERlW4bzd6uQUVcBkyP3h/al/Z10m01O68e+ErMJ4iXTVM17NmWPzcSmKURkcmOWRZBggsVGSMZ&#10;H40+LPgnrvwn1m40Xxf4j1GTxDqMUl/4F8V3RmVdSijaSHypFmPyhklVxnc0Jl+R0bzMd2Onh8ZV&#10;nTpP3oNxenW3/BVvPY68vUvZe9s7NHo2t6bZfteap8VPjn4b8H2+nXN34K0f4iWcFjctFDDDYQXN&#10;v4lUJJKpDx3V8LwuVDzF5JVjDTNWH49/Zx8a2Mtn498L6Jq2p+FPjBFF/Y+nqiSm7eBGiUb1JjKw&#10;PaxhvMYSKsT5+Uhj69+zRp+h/BZvDsXww0a28SaZeWD+IdFj1ZM7ri8EVvrOjTqNxtLF4b+bIZf3&#10;kem2yjzJQQnbfB/wPqfwu0fQf2e/hKNU8eeNmgkXR9Kvb92i06CRw8kz8lbK03KrMFAaUxj75TKV&#10;jMWqEIwWtWV9F3b3f4+b0Oyjywu7WS/y/wCGOd+DXwS0/wCEj6b4i+Kxm8W+NrrNnoGkaTAZ5Xkx&#10;g21nGcFmwSZJ328MxdkTge9W/gbwv+ze0HxZ/bC0vRPEnjqKQyeFfhnZ3P2iw8MjaGjluWIAlucH&#10;5jtBxwvlqzB0sfGvg/8AYysbvT/Dniu08WfFfWbd18SeOlQFNOU8Gy04ZIhjXn5kJJyTuZi0h+Tv&#10;jR+0A39q3U8ty2oak+fNlml3JGe5Zv4j3+tY8lHAQ9rV9+v2e0fXu/7u3fsc7qzrysvh/P8A4Bu/&#10;tR/tPeK/H3iW88bfEvXJLq+ujm1iJ+4uTtRFH3FHQAcDtXgenaN47+MuozalfyNZeHrBy+q6tOv7&#10;mzjUruA3ECWUBlwgI+Z0BILrn0fwn+zT498U6jYeKfi/pOqRR6je/ZtL8NW8TNrGtXGceRb2ykSB&#10;QfvsdmxcZeIyRufq6b4dfAT9h7wJY/E39tLTtMv9f00iXwl8GdPuUkstGwhMVzqbjAuJyvXcDgSY&#10;RFRmC89DAYzN6sq1Z2XVy0S9X+S6lqVPDpKOr6Jf1/wDhfgh+yPpniD4XHx38W7q4+E/wIhMbvLI&#10;NuueMZFGSVJAkbdlwJNqgK7hVjjLwr5F8e/2odY+K0w/Z5/Yu+H8/h/wHb3/ANh0+KwhaV7qY8qr&#10;bBm4uCoB2DhQAWZVBkrT+N3jv9o/9v3Xb/4vfHDxLL4a8D6czQ7J/NhiVxGXisUhhzK1xIozFYQB&#10;ruXIdvJjf7VXa/Cb4FX2peH4vDN/4ebw34Qubb7PeaUWRdV1+137xBqEkDGO0tCxDtplqTEz7muJ&#10;rxzvGWYzwWFoWheMf5re9LpaK6R/p9iqcKlSd3q+3Rf5v+tD5y+GX7Nmta7I9z4JitNSukvMar4r&#10;vtt3ptuVYArF/Dqk4bOAuLKIoCTcvk19c/B34JeCvhJoUrWHnX2sX8IOra7qbmW8vpMfekkI6DoE&#10;XCKOFUDiuq1HSLDSdNXRtN06G0tYYFit7e3jCJGirhQoHAAAGMelTwKGtgGYnAAIr4apj5vFKy0/&#10;rc9B006NrkdvOi3KRI+3BJxt74rWsmjv9Ot5WUHbOy/MOhzgisQyQ/aVlgwdjnjNadtei10ppogh&#10;2T5UFuSS2eK7KeMctHsY+yS2ItdtVmjWIkHy5GDH0GM1PNf266dHZxSkMLdguemR/wDqqlq2qwzG&#10;cQRHcctgAEn17/8A1q59nvbyQG8kKIFO2FGxjnue/wBOn1pqac2+mwnF29DQTWrr7RJa2UJ3OxUz&#10;scIuQR+P3unt2qbS7iC0t4ZbkiV/LyC6gjIYggDsOf8A9dMsDZzRRQCPABAIA47VS1WGTT7dY49x&#10;8tnxu9Mg1MqXs3z0wU+b3ZGrqGowR+GJ/sI2fOSRnjOTXwp+3X8ZZjG/h21vSFV/Nu9pJPTCL9Qu&#10;CfdjX1p4u8URaZ4Kv7mfAVImdwWxxg5Ffll+1P8AEg33iHULu5uCpmuXIYn5cFiep4HXpVU3Ktay&#10;1LSUEeR+K/EjapqNxqtyzMsBO1CfvP2H5/yro/B/hKbS9JQzR5ubg+bcv3Lnn9On4VkfDXwcvjrx&#10;1YaHGzPBBJ9qvmx2TBUfiSo+jV9JaZ8N9O2YNtkgdxivpsPhrUFGJye0XM2zyK18N3crDCNz0rY0&#10;7wVOwBaLr7dK9Yj+HFjCBLHD09jUh8Mw24CiPjvxXVHCpasXtexW/Zv+KPxO/Zi+J+m/Fv4S6/Jp&#10;2rae+D8zeVdQkjfbzKrAtG2BkAhgQrIyOquv0r+0j4b+HHx5+Gtv+038INCjsbTUZlt/Enh9Av8A&#10;xJNWbJKqqqE+zzcshUKFYMPLhQwq3zmmlpbsBs69tvavYf2PPir4T+FvxJOm/E6Az+CPFFo2keML&#10;cCQ7LWXhboLGCXaByswAUv8AIfL2S+XImGOyyljsL7F+qfZ9/wDMqhip4esqkfn5r+tj9Wv+CPv7&#10;duvftofAqey+KHiJrrx14JmTTvFSNaLF9oRxIbS8G35T5saMH+6fOgmIVEaNa7T4339vofxPiutI&#10;vkWaGLztqvyrBh/jX5d/DbxX4l/4Jf8A7bFn8WLSeXU9B2G11xrBIJF13w9dOjtPEyNIhkUxJMoi&#10;l2me18kyld+fuX4v+OLfWPiJd+NPDeqQajplxK09he2cwlgurSXa8UsbjKuhUqQwJBBBGQa68Hm8&#10;sflyo1v4tJ8sr7+T+f5o5sVg44fEurT+Cauu3mj6P+A/irTLjx9rNla3KCJyJVUHhQ7Ej+YH1Fav&#10;7RmraXpvhG433ihzKUADjhsZx+pr54/Z/wBZ1TVvFviHRtOuvKvL/SHGm9ctKhjdFGCMElRznA6n&#10;jiuP+KnxE+It7YyQ+Kb6Z/30R825k5wQcdevyqB9MV7UMySwTi4nm/Vk6/Nc9c+Cs1xrPii3t9Ld&#10;VfzjuaVvvE4IPHpxXTftsfGvT/Cf7Kfjj7RbpLdwaHNbT23nAYW4U2okxjJCvMh+uK8O/Z0+Luia&#10;H4uii1PU44yhDlzJx1rlP+CqfxA8OXPwb8X654Q8QQXaX97p+mzrbzBlCT77kDjuGsR9ORUU8X7D&#10;L6lWD1s/yNI0XLExTWiPyL+Jd9HqGtXM7HcpkJH4n/6/61d+MEkngn9k7UTDJ5Ut7BDb9PvCWRQw&#10;/FSfyrlvFF1Lc6sLJV3GaXaPU/5xXX/HeIeKIfh/8KooS51nxzp9qIVB3Spu2EADOfvj16ivlMHB&#10;SrQg/I9ScuvzPsH4SeDl8IfCfwz4QFosLaZoVnbXEOT8sqRIJc55zuDZHqTjiusEC7wSwZWfOSO1&#10;S6baRtbkKwyPlyeckHqcn0qeaGNHwrIGA3YzX10YOyPNbuyiNPgS5JiX5Cx247Y/Gt7RUXlGydu0&#10;j9f/AK1ZCxzLcbVTcM9FYZz9enp+dblhZyfYmE1s4O0MGDen9ODWkIvmJk1Y1NKhWSRQ44Dcgkfh&#10;Wyujh2aQbcYB6+9c7pcs1teLFJlg/QlgcHt/k10I1P7PHloG2jAbKnHQ9/wrZIzdyzZaTlVRvlAb&#10;nPPFR69pAggYrOAGUFS2cdf5Vd0yS3u4w4bAIyMg+9J4hVU06R5OiR/eCn0qrJIS3Pz1/wCCo2vX&#10;+ua14I+FEFxbmHVPFP2y7R2AKi2j3ISeyku31I9qf8DvAmop42s471It8oUeXGRlPm747/nXB/t0&#10;6injT9t6y0PTZGd9D8Lxm5izhFeSaUq/PA+Vxz7V7v8AsQaHq3i74l28usESRxXapvKYZgpySSPv&#10;fXr65r4fPJOrmEKfZfmfQULU8C2z9Zf2WNDbQPhw05t0RdlvbxtjBO1SW/DOK9El1lYvlDrn0Fcf&#10;4Etnsfg7p8kKsRc30kmB2A3Lj/x2pEv3T5WDDHb0r9DwKVPBwj5HyslzSbOnbWJGbLS4/wB00+LV&#10;HBwJNw965uLUzt6CpBqYLZyM11XRFmdOLqKUc/rUUiHOImrIg1J+gI+lW7fUCzYP5UXFYuJJPFy/&#10;P1r5p/4KFfD2/v4dF+LGj2TP9lQ6dqLhv9UrPmBsY4Bd5FJPdkHevpaC4WQY4/GodZ0DR/Eek3Oh&#10;63Yx3NpdxGK4glGVdSMEf/XHI6iuDM8DHMMFOhezez7NbHRhMQ8LiFUSPyt8WfHz4TfCi0MHxc8U&#10;ppEcM0vkXE1lNJEMEE7CiMM/MMLyxx0NeC/slfHXTPil8bvHk3hCG6Phm81+W90B7m0aIEu+ZJtj&#10;AFPNfMpUgYMhziv0d+NP/BMyz8Yajdjwzr+nXWmXzZk07X4T+5HBwHRW3+gJVcDAO48nwv4nf8E+&#10;/wBof9nD4e3Wpfs6/A/RPFOoCGRxbaNq0cJiVQxBaOYRPMcdI4izscKOSK/NKuR5pQvB0m2uq1Vj&#10;6mnjsFUWk0r9GeKfDDxjFof7UPj7wLp0YFjZ6jaXpjiPCS3NnBNMCBnl5S0h95DXsWoCf/hN7LVN&#10;HBFhqmmvDfMGbIlhO6Iqv3VyskuW77FHPb84PgF8R/HPwX/a4l1X40G/tz4h1g6f43g1NHt3tnMh&#10;QSyhgDE0EhyQVyqCRBjdx+nWj6fZy6hHa7SkcEhjaF+P4CD/APX+tedJOKcH2/HqbTa5+ZHlXxn8&#10;Laxe6DetP4csNW8LmLy/FthqcO5Z7E/feJt2RJEdsuNuMKWV0dVDHib4cWfhP9mHSbmw8QXVjpvh&#10;LTFhkuNMuniuraCBxHFcB42CsqwbZjDIjqy9QSBnW/aR+JVv8IPDEmk6raWUY8S+bpWmX+o6h9nt&#10;ILqSCQRmeXafLjZQQWIwCFBIB3D5G+KHxvi+Ffi2y/ZT8V+JdS8S6B4l8KaTp3jJfCuqgTQ6kWPz&#10;QsG2ybo3jjkjJXeqrll2YPPTptvlR2qbcU10/I+yfgb8VND+KWm6h8MdZ1mzvPEOmafH/a1uYflu&#10;IJgwjlwV2skiAMVGdu8AgZXPy38YP2e7X4XeNPEn7MeuWobwr47Cap4LS4chNO1FCSqoM8FsvAcc&#10;tlGIG+sbw5e/EXwz/wAFDdG8c/DnwNe6JokZtNOuobx2eSbTFto4ZGlVSAchBIoyVDohP3a+z/28&#10;/grN8QPgKPFdtY7ta8LxvqOm38UYEkUaAPKoOeBtUMQOSY1FKd4LR6r+v+COk4qtyv4Zfmfm3c/s&#10;yx+E7jyr/QRITwDs3Zx1OOcda2LH9nOaZVMGgYBI4C4447V9zfCjwV4c+Mvw3sPiTaCyB1myivBF&#10;G25IpWT97ECR1STeh90NbWnfs8Q70YXkRbfyAmMZPUfhXdSq1JJNs4KsVGTS6HxFY/sq6jf25tpr&#10;FYllQqVyScdK7D4V/syWmp6TPpuuWiNOkZjVyvAlBKN/48pr7c0P4MeF7ZEF3beZKAeN3GehHP51&#10;kfCvwz4EPi3xBYW6B57O7lDpI24RE7JDx2J3it0oqSbMbSlF26Hy38PP2V766Fz4YOlhzp8wjUgE&#10;jyz8yA55PyEKT6qa7Of9jrUZIdsOnQj5flZuOf6V7d4v1/w98I/Gll4tmuktNO1EpY6pO75WPfKf&#10;IkLHgATOYzx/y8Ak4SuhuvGGk6WYjqGpWqJNclVnDqsZB5Xqe4/Dg+1V7SjHQHSq2Uj5UvP2MtWY&#10;GNdNQlA25kl+fOcjjoRjP5Dj08q/aZ+BOt/Dn4F+J9ftbVlEFjIl0iONjRPGyb8Z9Shr7J8dfH/4&#10;VeFG36x8RtCgWTKBLrUY48sFyQTu4GO/Tt3ry34k/H/9l/4keAdW8M6l8VtB+x6jYy21xHBqEV04&#10;3BhuEcTMzEEhgAOcCsHUipxa6M6YUKq3R5Z/wT1vra6/Ze066iQMsV9NGPKOc8IxyPo4r0L9ov4f&#10;6T8QvgtqukX0BaGea3E6DJ3IJV/LHB9sfjXyr/wTw+I3iX4W6Dq3wq+JvhfXrHS7fVJH0jVL7RLq&#10;O2uV+6SspQLyqIffj6V9N6l8Tfh5J4e1Dw/ceJLVobyJo4szHCb1ID8kdDg/hXRL/Z6rjfZ/8Mw9&#10;jUlaVj5+8AfsjfEr4ReLItT+Dvxl1DRElUf6EYEkSeLrt+YFHGcEBkIzg9RXpPxO/Zu8RfHjwbZe&#10;EvjF42vL17eczWkkcMMEcMpBAfZEqox5IyRuwSMjNdd8Lfi/4O8UafYW3iC9sLW9t0CPHd3Cphuh&#10;I55r1nRtd8DtcfvPEunTRyD960d6rAE9DgVaquMr9e5nKnUtsfKnwu+D/wC1h+z6snhnwf8AE/Tt&#10;a8NqWYaPrelGeMHn7p3BoxkklUYBickHrWD+0j8IfibDe6b+1LaeIo4vEfh2aK4Z7RRGIYIiGCxo&#10;OF2cMBg5AbOT1+09WsPCeo6cZoL2CXD/ACGMqTz6e+MfnXknje40zQJpdP8AGGkW7aXe2+WmNwPL&#10;PBOCo9j345rF1al7L8Dop0+aN7H1Z+yx8Y7T4u/B7QPiIjxl9RsQ15AvRJ1ysijJJA3BiM87Spry&#10;n/goD8N9S02/0X9p34dKpv8AwqfI8T2caHdd6RM6hpDjkmFwGyBgRvKzHCAV43/wS6+NmgWreLf2&#10;eoPE+ZdD1N7zT1RhhrfcI2PPsYCAP9qvqnxf4k0/V9PvtK1S9tZ9OmtjBPbuoZZI3Uq6MrDkYPTo&#10;Qa63WTw/s5rU4fYSp1rx2ON0zSPBvxk+H9umvWsF1p00kDK06AgO3CE/UsB9TivMfir+xH8HbXxa&#10;s0vhW2ji1O3+zrLDGFKTYYqBxjkbuSMcCud/Zp+NVj8LPH+u/AjxHqn2lPDepGO1aWRd81k4Dwue&#10;cbjGyZ/uk47V9S/EiDSPF/gmPX7SYx3FpOFhaP1I+Qe4Yhefc81WDUdY9dzOspwZ+X3x3/4JJ/te&#10;an4ll+KX7NFlaaxYSz+SdLtdejtL2xaNBvLrcmKJkPG0RyOzZOVA6+RfEn9lP/got8HfCN745+In&#10;7OWt/wBnabA8t7qVtDDcfZkUFmmkFs8m2NVBLOVCgckiv29+DPl3EFxAUyl5BHdxkDgtja5/PFfO&#10;f/BTj47ftv8A7KD6N8avgD4f0nV/BlgJv+Ekhn0s3AtWKp5T3KoFmjjVg7LcRTKhZ1jkjUqjT/X4&#10;elQqYWMpxvbQ8/21d1+VNL+v66H4p638Sfip48sRo+paw5so5AfscSiOPdzywQDd3xuzisl9I1q0&#10;mW3vfkJ4ySTXe/Gf4tfDz4h/FPVfiH8Ovhda+DYdWaO4uvDuj3bTWUN2VBuDbLsBgt3kLulvlxEC&#10;EVyqrjnb7xXLelJ7rT5JFjACPtUYbIOcdfXj2rT21SjVUacEofczb2PPG8p3f3n3z8GP+Dfj4tax&#10;plhqvxy+OVh4Ya4tYrltI0nRJb+4iDqGMMrSPAsUgBwSvmKD03V+kX7L/wCzj8NP2VfhTZfCL4V6&#10;VJb2Ns5nu7idy819dMAJLiVu7NtUYGAoUKoAAFfkv+yRdf8ABVvxL8Lx8If2cNB8fad4M8RRH7Pq&#10;NzYtaadbxF5WkezvrlVWAM0js/2ZwzsOjPiv2W8C+GIfCfhjTfClnJvh02xitYmOcsI0C559cZrv&#10;pS51e1jgrxlFqLnf0JvH3gTwt8VfA+qfDnxtpv2rSdZsntb6FZGRmRu6suGRgcMGBBUgEHIrn/gf&#10;8D4/ghY61ZW3jjVNbGtaudQnl1C2tof3piSNpSlrFFEZpNgaWUIplcl2G4knvoICwOYyDnJ4p7W2&#10;RxnH86pwg5qXUyVWahyX07EAzyzNg/SlARscmp0tzjB/Ch7YovPftV6CuhsYZiOw6ZFTxqeo/wDr&#10;VGkbg8Hv61OEJJBPHc0gJY9r/Lj8xVvS76fS5chmaAn5o/7vuKrQoq8IcmrEcO7n07U0+oM34Wim&#10;UXdo4O4ZIHf/AOv/ADq1EfNXcDwe9YGnzy6bKXQbomPzp/UVvQPHcILq1fJYZx/eP9DW0ZXIkieN&#10;ihwF4x1qeMluigCo4JUdRx7YqYIzZCnr6VRn1HgsOp/SlUK4xnn1p0MD4y5wPTHWpPsiP247c0Fp&#10;oYExyDjFKyMwOB9alS3KYUEYp/lKFIJ69c0DMq80pb1SoIOR8yk8HmpPDuvXeg3CWV8xMe7COT09&#10;jV5oecrwexqtqNol1GUVFZv4geM/4VLVndFKz0Z3Wm6lb6jANzBuMcms65hvfDN2+p6bF5tpI2bu&#10;0Hcf3lH9727/AJVynhzXbnRLxNPvJMox/dMeCPY13llew30OGA5GMChpTV0JXjoRxXELwJqml3Ak&#10;gl+ZHXt7e3pV6OSPU4NykeaD8y+tc/cx3PhW6e+s42lsZjm6tlHI/wBtR6+o7/WtGKYRrHqem3Ae&#10;KRQ0UinIIPasbtFWJJ7IsclTx7VUe2ZSeD19a2o5E1G2+0IpDDh1B71TuINoyP5c1ad9SCgkRIIc&#10;DFKFCnao+tLKWBI+bnocUxWHRuvY4rRO4FiEjgEjFWoWx93NU49oHGeOtWoZgB16DmmJotoQV+bj&#10;j0p+3uDnjtUUVwGGMc+9OFwc8AcelBNmOy4bAU0ud/JHPtSbyx3dfQ0DPXdj2IoQJpDdhXJA79qc&#10;i56cUoC54HNSBQpyaBiJGeuMilKL1PFPUA/KB+vNPWM8kqPxNAaXIgp3YAwKcikHgVIYm5CjinCJ&#10;VwWYcjpmqTDRCLkrhs809Y1K4H55oSM9EPr1NPEB3AlunSqJIHTdwoz71C9uWbJGc1oCDn73600w&#10;ZzuHXpSHe5mPb55A/KmGDHyrWmbY/wAKio2gxxipeg1YoLbjl85J7EU9YcH5vxNWfIPXH6U4W7Hq&#10;O/rSHdIiQRqMY7VPE0a45/WkW1YnGD09akS2Y8Yx6kU7MLoekqDB4qxGQTkYqKK15xyauQ27nnYa&#10;rUlgBgcCpI4Q7AgZz61NDaZ5x9asR2wAwVx+NMRFFbkHjrVmOA4zg80gNrEwVrhAc9Cw5qZJYxwi&#10;yH6Rn/CjQlvoeafGPRI/Dwk8TRjbbyDdMR/C/wD9f+deWaRLqaXU2pawwaa5OVAGBFHk7U/AdT3O&#10;a+lPEPh2x8XaLPoOsaZ5sEwHEoUhWByrDryCAR9K8H8TeHbzQtcl026iCSxPtORwff6EYNeTjKPJ&#10;PnWzO7CVFNWe58b/ALU/gWT9n34723xx0S3EfhbxtKll4mRDhLXUBkRXLdgHHDH6kngVoxaosbgw&#10;KuGAxg5B/wAa+j/ih8KPDXxb+HurfDfxjZ7rHVrRoJcDlSeVdfRlbDD3FfHHw3XxJ4O1TVPgZ8Rb&#10;gvr/AIUmFuZnH/H7aH/UXKnqQy4BPqOetfm2e4BYfEe0ivdl+D6/5n1GFqKvQ/vR3810f6P5HoC3&#10;qTEyQwYH8ajt71NDfQL80qOcdOKzrOMwfPHKB6ZbmrtpLAylHcAnqOxrwLI26mguoWU+E2Mpx/dN&#10;DT2gOybcMfdbOKoNAysHjlOBwQO1TxxmRDzn1zVLUnRGhDNGwEUkob+47Hke3PUVIS0D+SVwrDnB&#10;Iz+lU4I4YvlIJUjBx2rQtrmOOPypMMD93jpWkVrqJnJt4h/bl8HzZ0f9qSLWVRfkg8W+C9PnXHoz&#10;Wkds5/76zWjpf7Uf7bWlyCPxb8Mvhl4oiX/oHLfaQzfVne6AP4V5J8PP+Cnv7MvxIbbqdvqNhcBN&#10;8lsIROF/FcE/kKt+Gv8AgqP+xj4i8S3Xhu31vW7MWhCnUL3RGS2lHcoylmwOh3KK/SqWZScbxnc8&#10;Cpl2Ji/epv7v8j2m0/bD1MZi+IX7HV+jBcuPC/iq0vmx3wtylpn86lb9q79ku9kWDxn8PfHfhxn7&#10;aj4PluQv1NgbgY/GuUsP2h/2cNU0K58bJ8VtBh06CISXWoahfLawQR9i8k21VGSOSRya2fB/jL4Q&#10;fE2wTV/A/wAQvD2t2smNlzperwXEbfRkYgiupZjUtpYweElF2lFo2I/FP7AHjV0ij+N/haymnH7q&#10;11yf+zZ2+kd2I3/StuL9kD4ceL7L+1fh34js763PK3OlXyzR/mjGmJ8HPBur2ZbVNGsbwuPmEsCu&#10;AMVyur/sT/s/6lejUYvhhpdpe5ymoabD9lnQ/wB4Sw7WB981p/aMPtRMvYvuampfsf8AxA0UmTQv&#10;Fd6oUZC5yP8AGsy4+HH7SXhjiz8Q+ei9ptw/rU8X7OXi7QVK+B/2mPijpAQfuUPja6vIo/pHeNKm&#10;PbbVy1j/AGx/DNkw0n9piLXSnEZ8WeC7KcH2Y2YtWb67s1rDHYdvW6+4Xsp33MiP4hftIeFzuvtK&#10;juVHUQzjNXrL9rj4j6G2Nc8MaggH8Qg3AfkKivfjh+2DoW2HxL8Kvhx4nXPznT7m80eRx/wL7WB9&#10;Kxz+1vothcSw/EH9jfxVbtFzcT+GNRs9QiTPfdM9sxH/AAHPtWn1ui9pgqU7bHeaP+3Pp7gLqsTR&#10;5P8Ay3tyv8zXW6H+1f4A1TlriBy3UYArySP9oL9jbxJAJde0vxPo24fONY8HXZCZ9XijkT8d2Per&#10;FrafsT+MGEegfGvwmkzthIJdWhtpQ3pskKNn8q0Va+0kyeRx3TR734V+KHw0a7N/YGOGWXhwlywU&#10;5PJ2ZAz74zWx4w+KPhLTNLXWU8dHT1hcb1EaSiTP8OCpP5V89XX7M9ncW32/wV4082E8pJZakJEP&#10;5ZH615l4hi1vTtYk0W+16edbWUriSTgkdz6/jSnWcVZocYKT0Z9PTftG/C+R28zxDLKxPzFbOTn/&#10;AMdqD/hov4aR48q8uX/3bNh/SvAvDmlw3xyJPMK43D0rbl0IogxFjv0rFV5S2LdKx69J+0T4NcBY&#10;IbsA93tcfzIqK4/aE8HyR/Oup98+Taxn8cl68dk06ZxtUSE56Dk1e8LeGbrWtXjsUtH2q26dipGF&#10;HXjNXzTZPIj6C+HfxI8DXtoNVuRrMDy/6t5ABhfXCsev0rsLbxj4Uvm2WfjhVOPuX0SgH8WA/nXk&#10;tlYbI1tbdAqoMAKMVc/smXb9/JP96uuN4oyvdnrltALlPO02bTJ938VrIYy34qTmpFbWLVdpt7tO&#10;efKuElz/AN/Oa8VuIbqBspkEHhh1zU9p4p8ZacQ1pr14oHRPPYj8jxTU0Fmexz64CQl6owpyPtFi&#10;w5/3hwPrWdcwaFq8rSXVtbyuTwILgE4/ECuBtfi/41tk23d1DNgciW3H9MVYHxoeTjWPC9pcDHVX&#10;KfzDVXPcErG9rHghZVDaXreoaefRY/M/mGAqncaXrdrtik1u3uig489grH6j1/Cqtv8AFXwLPhXs&#10;dQsmbqbZ8qPyb+lXYfGHg++QRW3jtcH/AJZX1tgD8So/nQ5pFp3KI1jWbP72nyuP4lhk3ge/JWnT&#10;+NtPsJRHqFjqB3ofLMOnyuob+6SqnH1JA962Y7S1ubcjTrjTbpT/AM+ly0R/NCap3OlyQLtk0+/Q&#10;DoYpklH5tzSc0Csynpt3YXxa6vVUTTNlUEgyBj7uPUU+5sFug29VIPQA1I0ukxgRXcaEgZBubR0P&#10;4tyPyqrcNA5ZtOiR+mPsl8G/RttK6B2uKliyNt8piOhPHFMe15w7Ac8cU+LU/sh8u7mnUg8o0GcD&#10;6qCP1p9rqtjfyGK2uYJSDjCygEfUUcwnFlf7Cdu4gYo/s93IAx9K2hpBIEgTqKcNPdDyhAB6VRmY&#10;n9mN3jwfpS/2eVwQMY7YrcWADnb7cio5ICRyo/CmgMR7JSfu/jTDpyHqlbTWf7s7VqI2ZUnI5oAz&#10;LW0SJ2Y8ZHA7064EcMZPmZbAwMYq48EgOFBGe4NU7qzcPn26A0AZV6klwx3TfQAVTCBcRuvI7jvW&#10;tLbEnDIarS2jliB+VKyAoSoAuBjr3FRPapKvzJ9eKvyWZ+6y9+uaWLTstjB/ClYDKbSY2/1fX0Ir&#10;LtvhR4I/4To/EtvCGn/8JGdOFguuGzQ3aWu4uYFlI3JGWOSqkBiFyDtGO0g0RnILKOvY1pWmghiF&#10;wevem4pjvbYydN0dYYvOkUbVGST6UaNpNxe3r3Ux2CRsn2X/APVWzrqR2EcWmokjvOcv5cZOEHXO&#10;Olcd8dviCfh/8NLu70mN4by/QWWnyPGU2yyZG8A9diBnx/s4rysxxMKMW5PSKuzooU5SenU8l8be&#10;I28a/FnVPEJnMlnaN/Z+kRE/IsUZIeTHq8m/nuqJ6VIsEGr3cXh+33PG53XJjPQZxj/PvWLpds9h&#10;pcTwwOsaRKqM+Sdo6detdx4G8Nt4d083ty2bm6PmSjP3Ac4QfTPX3r8qniJY7FSk+ru/8j6Xljh6&#10;C79A0nwrpemajJdNaKWQfusrkRADAA46+/vU2oTl/wB79oCKf4yOgq3NOipNdMxOF5/wrznx/wCN&#10;ZtVs5/CvhYlbybcssp58iDODJ3wWPyr3z9DUSlTpRstEZRjUqvuYnjf4h3uo6tc6H4c3FoRie9Kg&#10;pDke5GTjoPf0rg9C8J3moC6vn5kIIF3IoLE+2R+P5V2OkeGYYNIj0pWkkTdjdIwLzvxlmIHQmum8&#10;HeGr3xHrJ0i1stllbkC7vmBAf1VPXPHPavPftMSkm9OiO9KnR1tr3PMvDfhrWXvria00ee9aZ/Ih&#10;cL8iJwOD3JPX8OmK9S+GnwitNGt3n1Ui5vXXBdk+4GHKqOwz+Nd3/Z+n2l8tjpdvHHFaRABY1AVe&#10;en6URtFZozQcMTyxPWu/C4aMKfK9bHPXxcpL3dLnM+O9BkutMTS7fageVdxA6IDyB+ArHvTApWDy&#10;wFC8Ad8dK3/EV4ZidrEnb949q59Ujkla4uGCIilnkbgKAMk/gBWvJFVGzKNSTgosl8C6ZJd+NbaN&#10;xH5GjxtqM5lcBfOcNHCPfC+cxHbCHuK9XNu9/GtzZYbd/GwAU/T+9169PevG/C+h+JrfSJPG2nao&#10;0d3rE5uzZTqdkUZCrChQ5G4RLGMkZDbuea2/C3xM+Kk2vJoc+h2shHzSSPIVTAPryM/5xXkzzCnG&#10;u1JPfQ9F4Oc6alFo9RfRIZAGuIctjqRkD/Cq7aLbu+Ah4q9pOoTalD5V5AkcoXJRH3Aj2OBRdRmD&#10;JEaqAevvXrUpRnFSR5E04uzMiXTI4gSg6dc1j69oVrqK7JI1II64FdPclHj3MuSMZOKzr2xEqHKn&#10;/gBxXWo8xnzOLumec614NsrSRbi2m2c8kjlfoetZyX01pIbS9uUm25Kt5eCq+/OTXS+MoryAiK3l&#10;2FjkmRCQPyrhNe1nVdJ1ASSS2csG0KY2hIbJPJ3njHQAADvyamGHSqe79x1Ovz0ff+8peJfiZ4V0&#10;nUk0688wySkiMeQ2D/wLGB+JFec/Ebxnp954xvtdFuq23hvSVjGVwTLMFmcccHhYACOh3jvXXeJv&#10;Efhext77W9W8P6got4GuJHVCyEKvRcEjoB715V4gtXh0yHwXcFZb/WH+3av5TF0iBbJUE8ldxbb3&#10;wAOlefn01Q5KEXbm39EejkNKVWpKq18P5sz/AAroP9rxf23rGGlvj5h9kPQfqTn0Neh6LotnMsdv&#10;gBWGACvUDrWbpGiROEihAGMKox0UV1ek2ali69Am1T6DvXiUqs3JLoj6Svy06TfUwvF3wl8A+M7Q&#10;wa74Zs5kJIyYB/SvFPHv/BOv4MeJpXudBs5NJmJ3ebZOUyffbjP45r6VIHkgMO5OMdBWbcMYw8mc&#10;7xwPavRhXqU7Wk9T5txjOo7o+FvFP7F3x2+H14W+HnxFiu4EY4gv4sMfQbk24/EGvsD9jP8A4JEf&#10;tY/E3wdo/wATfjr8bNE8IafqMMV5ZaZpdnNqd9JblyQJN/2eK3Lx4ZGVpsB1LLkFa3vh18Prj4q/&#10;FbRfh7EzZ1HUI45nQZ8uPO6R8eyhm/Cv02jtrHTbOLTdLtUgt7eJYreCNcLGigBVA7AAAD6V99wx&#10;g4ZlCdWvG6jZLpd7vbt+p5eczWEUI03q9+uhzvwY+D/gb4C+Abf4feAUumt4jvub2/mElzey7Qpm&#10;mZQoLkKvCqqgABVUACumkIJJJPPeoMndzmpI1aQhpCMZ4xX39OnClBQgrJHzEpSk7vcciHG7dkVH&#10;c3qQAkPg+1PuZ4oUKnjjjFY97cGU4Vs1TaQiS61ZpDtXP1qlLOzkjcKjkcr05zTVeZ2wADnpWbdy&#10;kOYM/HFT2mnzTsI1iJz2q1pGh3Woy5MahR1Zu1dHYWlppwEdsoY93P8ASpbHYraR4VgtlE18Tz0j&#10;Fb9qiRp5caqiD04rM1PW9P0RI2v3eSebP2ezhG6WY+w9PUnAHc81UTRdV8RgXvjGZbezGCmlwyfJ&#10;/wBtG4Mh9uF4HGRmlza2W4cvVk2q69d6/ZXOi+B2Mk0sLRjVQB5NuxUgOu4ESkZBwBtPTPavlL4i&#10;/Gv49/DPxldeEfFE2nz3thNhWaxASQFcq6njIYEEHtnHBBr6n1bxzp+j2ZTRzDFDGNv2mQYRcdlA&#10;5c+w/Svn39qTRIfivpsOqeGLJptZsT8t1dyBPtMXeILnCjJJXJPPBIzXFmGD+sUubeSNqNX2crLR&#10;GBp/7WPxNg04TXcekuzJjdHZsMHHs4rOh/ar+I7avJcPpukMxRVIazcELg8cSZPJJ/GvEPG3jzxH&#10;8G9Nku/iD8NPEmnWNspkutQjskuLaNPVpYXdB9CQfavJ/D3/AAU5/ZX1jxonhTwTqmveJNTuo0WP&#10;TPDPhm61C7eQFgQsUCMz8Y5FeFKcoSsk7ryZ3RoSlr3Psa//AGw/iDvSK48N6MSyklTbzYI6cjzD&#10;XOX37ZvxLW/aNPCmjeWq/uwsEw6jH/PQ4P5da8V8RfHW48R6K2oaL8O9ZtAyh4V1RI4ZGBAYBo95&#10;eM88q4Vh3Arx/wCIH7WemfDq4t/+E70bXLE3FwIoXs9DuL9ZpWO1Y/8ARhIVJJGA2CT0zzWMsV7S&#10;VovUpYaaWp9e3/7anjywtjNN4V0pwo+6sMuT7Ab+TVK0/bq8aOnmSeDdMUbiCkbSgqccA5OSa+VI&#10;/wBqXwdcIVTQPHc0rIcK3wz1zcWBxwPsnPf8qguv2jNKG1pPB/jq3Zjws3wy1zLDk9rM5yBn6D2q&#10;1UlF6sSoTe0T62h/br8WoAv/AAhthK+0FzmRceuBz/OqOq/t1+Kpzhvh/G6LjeDMUww59O39K+S4&#10;f2pPARl8i3h8VGYKQY4vhxr5II46Cw/wovv2o/hhpsYjvb7xMH/5aQSfDnX1wC2D96x/A/Srp4uW&#10;12OeCqLVxPqbUv22vFs0R8vwLBtK7uLpsn8Sv61hD9t7XYd32n4eJxwrJqhHJxxgpye1fL95+2l8&#10;DRFsbxPrKOPlCyeB9YXaemBmy9P51T1X9rP4MrajUrjVNWKBSd58H6tGhGOeWtQOKxrOVVX1HToy&#10;h0Pqe3/bs1Iq9lD4DuNigkoNWAY+uSYjx/jXJeO/+Chmv6VoV9c2vwom81LOZrbGpBhuCnBb91yM&#10;jqCK8V0zTvjJ41+Hcnxz+F/wl1298KQ6U+pDUprX7G09oBuM8ENyUmuIyMsHiRlYdM9K8N8Tfthf&#10;Cq70q8t/EesPZy3FtIgae2m+ViCAudpUDk8VwSdWK5YJ39DojRUm2/zPtvwr+2lcN4atBb/DF0KR&#10;IjqL8ANhccDy/lA9M96XUP2ybZkCXnw4mYkMS41XA5z3MRxXxVpH7a/wRt9IS0i+JWl72hRXAuTu&#10;3AdwQM1bvP2pPhPrFh9j0X4jaY9xcKCcSlcHoRuZQvT3+lOSnGC54tW7ocUlL3Wj6PT9r3R/+Eza&#10;DVvBN1FasiiSSHURO6tnJwhRFxyO/wDKvUPB/wAVfh740njPhzxFBJdAfLay/u5SevCtgn8MivjP&#10;Tr3To7X7ffXEQMyhozv+96Gr1rE986yWDnYDmNmJK/UD0HtXmxjCbb2NpSnsz7lh023vUS2kQPuc&#10;kEEg9MZyPTFZHir4Z67f6FcJ4f1ZIbuSJ5LVL5yInlwSoZ1BKDIGTgnHrXz94K+O/wAS/hwIbaHW&#10;BfQBMC2vy0ihQMcHO4Y9AcV6z4c/bG8C+IYY9P8AFmmTaNdB1zMoM8Dcjd93DLwcdCB6motUgmkw&#10;Vjkv2Hv2NPF3iX9oDTIvihFbPJeaql5JcX8uLfVbmaVI4kIG1wjySIZFGJFhEpQblC14J+21F4/1&#10;j4weLbz4i3TS62Namh1AZ3BJI8RGMdOFKYzjJxk8kmvvjw7r+m3kS+I/CGvRTKJkeG6s7oP5ZHI2&#10;lTwwP4jFeT/tPfAz4ZeMdE1Lx54isJrFo4Jbm/1HTnCSPtDOzOGBViRuJbGSepp4T6rg6S9187k2&#10;33VrJfJ/1qViJVcVJXtorL+vM8G/Y91N9X+DcGnO536ZeTWrAHtu3j9H/SvUW09x94Zz7c14z+wp&#10;cxNa+IvD6udyXsc6oRyoZcE/oP8AOK+gLu342hefevtKclKnFnku6dmc9d2iA/LjgcYqhc2q5BVj&#10;0962r21YKSRxVI2xDZRTzQxFBLR1XKZPTHFRTW0hGSGIzzWqA45IH4UCPzH6fjRZAc9qOmefbSQS&#10;IdroVYfXrXybeaFJpd/e6LcE7red0yD6E4FfaEumhxnYcdQa+VvjjpaeHfiZqjNd+Ukt3vO44ADY&#10;bk9O5rgzD+HdGtLWVjuP2NdTGj/FS0sJWwLuN4m59VJ4/EV9papNDb6Y4lQs7H5DgfN8vFfn/wDB&#10;jxjoXhf4oaPfPdLO8V/CXjSUEld4yMjIXIzz/OvuE+IrqzhggkRbmMucRyuQwAPJVueQex/MV8hU&#10;TlVseirKF0b/AIRD2mlT3LqATHgc+5H9P0p1pfKkjPIOEUlvoKp6TfwzW7iMkLgbUY4PA5/maguJ&#10;zFYXFxuxxt59SQP6n8qU25NIhdWSDxB5jMqhl3fdYntio9V1rT9Jslv73UIoLeCJ5rie5lCRxooy&#10;zsxwFUDJJPAAJNZdm8kkpLTAkcdK8W+M2s+IPj948j+BHgKLzbC2ulTW54iWNxcK3EAx1VGI3DqZ&#10;AB8vlndjipTi13OjCwjPTp1F8T/tJ/GD41X0ngb9myCXTNEVzFL4jeyDXt+MFW8pZBtt42BOCVMx&#10;+VgYjla7PwL/AME/P2v9VOn69p/jPxz/AGrqNoH024lvLq9luEiywKK4lEqKUOVIZMKwYEZFfbX7&#10;JP8AwTx0r9nXwcLnUNO00+L5dMMUUuo6fHcx6HMzKfMETgpPchN4w/7uF9u5JmUpH45+07+z98W4&#10;fF2q+MdJ+J3iC88U2flz3UuoamZZHBGEnR8KSp2bQwxtKFSAa9CWBr4ehGeIbjfoui8/Pytp17GE&#10;sywirunRS9Xrf/gHBfB3xX8SLTUbj4X/ABn0mO08VaTEXN1bw+XBqttu2/aIlJJRlJVZEyQrMpBx&#10;IFX017uaPTnhiGXMZzg9Bj/61effDv4x+JPjr4gl0T46aw7+MtCtzNo2rXK75751AQ280mQSWh83&#10;bIdxJRFI5Vl664vJRp0gim3eZEfLkUH37f4evStMDGF24vr969OnoY4t3kn3MTxPLLc6hBYShgY0&#10;UHceeef611trO2n6JBC5ZHkA6nnnn+VcyNJvLzxDbyTAuku07xyMBRmuoeC4vbtbiCPdHEQEUDjI&#10;BJr1Gl7OKRxNvmKviu20Xxlo9v4a1yz82CSdZkIdkkhdHDRSxupDRyKwDq6kMrAMpBANef8AxY+F&#10;ltruiuPiJdsbCC5e8t/G1sXimhnLKfP1ARo7LKUBRtQiRhIAjXlvK6NeD1H/AIRa+m8QpkhSAAVI&#10;6d/pXo3hfw/Et3HFEgKx4JII4wMcj616XPD6s4Sej1OeMpwmpRPIPhl+0tP8PdDP7Lv7Yvh5PFfw&#10;21PZDDc3qqJLWWRd8E0cqM6wyFdzxTRu0MwV2R5ArMKX7Sf7Nem2XhSw1fUfGM/in4ettbw/8V7C&#10;2WTVNBUqwWx1ZAMyRKSCJs8bcll3ySV13xL+B2lSai2i+GfDialoNxA4n8IyOkYtWkcvLLYSOrLC&#10;WYK72sitazMmdsEr/aU8v8D/ABC+Lv7IeoDV/hndTeJfCs0pttX8PX9lIxhB5NpLBKWYPtGTA5Zi&#10;vzwy3UYM45akVVoqNf3ktpfaj5Puu3bodlOd53p6Pquj/wAmeexeIPib+zfrdj4e+JcQuNJvYzLo&#10;+rWkvmW15ECB5kUnccqSpwyhlLKNwr6k+Bn7Svg7xj4Vl+Dvxb0SHxZ4I8QLtvtNlkw1s/G26gk6&#10;wzR4yrKR0PsRyrfBvwd+1R8O77Wv2WIIdY8O3EH23Wfg7Jeg3mmzZ3Pc6I785B3MYCRkMygjzHL/&#10;ADxq/h7XfgB/xW/w81abWfCNxKYZJ3Vln06QNta1vIyA0EqtgZICtkYwcqvNz4jLKnPBc0WvWLXZ&#10;91/WhraFeNtmvvPsXx18NfEn7PjWPjXw7471PXvAb3qjw38SYZ/LvdGuDwtrqLR4MMo3bUuQAkgO&#10;HwzAyfT37Ov7e8fxNns/gR8Xwln4yvJDb6PrMcIjtNbABIBA4gugoO6PiOQruixuMMXxP+yf+2cf&#10;DMcmnyzW+raJq0TRa94a1BBLb3kJRgUkVhyBuJDdQfbNdJ8bvhd4X8F+F5P2hP2fLvUtX+HNvLG2&#10;t6FGHn1LwQ5YHzPlJkmsd3KyrloQvXC4TSpTq/U6k8vl7sl+8prdJ6Nx8raX3XXuVCFPENU8R8S+&#10;GXn5/wCXX1sfp1a/D60DwWTxgxDBmJ7gcn86479rHxrZ+EvBJs728WCKRXubyVjgJDGCf5/yrzH9&#10;iz9vCx8WR6d8LvjV4ggfUbwpH4b8VblMGqowHlRSyKdombPyScJLlRkSFRJ33xy+Bnhf9qGw8X+H&#10;fGmq6nZWNrFFa6bdaXqjWjC4j/eElgrZAcICCrDnO3IBHvYbAYPDZLUnltoOqtG+lk9/8Ound+Z4&#10;dSFWnjFHELSP469PU+AvFOkeIP2n4NH1uW6uz4O1WVJdHh8Pa1At1rsouGQxlir/AGe3AjJa4w23&#10;Odp3LXReGrbxh4r+PukeH4PEPhy302x8QNoi6L4ejs3g0srJufPko0jOoaF3dnjhVJIo0jfZJIv2&#10;N+z18AdM+HV/c6n4l1pfEV9egJLrM1t9mihj8tFeO2iB/cQ7lkZUB48wgl23SPk6x8PLT4PfGHxd&#10;8Q9T8N6PH4V07S5NY0/ULTSoYJrEfZkjurOKUAM4laNZGGQoLoo3Hdt8nhjKMuwOD5MFrFO05dW1&#10;Z3btr8nY6cdjZ1pvm7aL+uv9eR5J8bPhIfB/hi2u5p4vEFh4Zuxe/a9fSC3tGlV/3WoaiIkCyLBE&#10;fl4UbnV2MYBdYob/AMI/E34S6O2seBNT1K7vJL7WdHXxNObSG+gSOR7d7ySNGWIvGXmZWR1iBdxG&#10;7xIF6e18A2P7ROjaHc2njTUZdA8RWa6h4i8L3Eh8vVb+SRbnybhtqM1tEyrCUKBvJtYUJAMsc/mX&#10;/BQHw7r/AMVriH4P+CbrWIPDunTrp+vxeHNyXOo/aZnhayDD5USabzY384GKMRxufkZgfocVKNBS&#10;ko3Wmnd+vbz/AKfBSftJKEnr+X9f15fNdtP4i/az8djWfBFvaXOhR3JS6v8Aw3Ks1lbZYYu1cKAY&#10;DMZGDMNzkDIOSD9BeH/BPhHws66L4StnENugF3dNcSP9ruDzLOqMxEKs3AiT5VAHLEszYXiLW/hh&#10;8Nprb9mj9nzwBYaPDo0dpB4ivPD+m+VZrcLCzC1SYqDNIPtDyOxLSDziZWLSkv2WmWseiaWik8hM&#10;sTX4RxlVwuBnLAU1zVJS56k+8n0Xkr/p3PrcD7StFVXpG1ory7ssXF1FYw4zt44Ga8T+N3x58XTe&#10;KbH4FfAXQTrvjXW3K21rE67bSMDLzSszAIqrlizEKoBZiAKq/tI/H3xLpmr6f8G/g7pT61488TSC&#10;30PSrfBMe7OZ3yQqqAGOWIUBWZiFViPRv2fPgj4Z/Zf8C3FvLrsGs+KdX/0nxZ4sJO6/lyHMcbNh&#10;haxkDYpxvZPNYAlEh+fyzL8NTw7zDH6Uo7LrN9l/Vur7P0JzlB8kFeT/AA835fmX/gZ+z74G/ZV0&#10;i58VeI/E8fiDx1qEZ/t7xdcZ2QBhhra0D8pHk4L4EkhJztUiMejeENE1C/1uDxdrHiG8W1vrJ4LT&#10;QEtF3O7MSJdx+YuyYG1iFUbicfMa840bxNf+JfEKeIY7KW7gt7lrbS9Phdt15My3EbREAELL5kcR&#10;BYYSJ2PXcB1Pjf4xSfCRbG51MW2seMp7N5n0zT5WWz0yNpDbQgsqs7gTO2xSmbiWMFOI/wB3+q8O&#10;ZRWxVSOPx0eVr4Kf2acX+c356+iPExlZ/wAGk7t7vq/8kvuRX+Nnxm+H37PeleIPib438QeIJptC&#10;kjXT00ia0WO3uWZWXToDPFIrXMoOWIj3iIOyMJlWOvNf2etA+Ov7UviKX4lfGp7u30lZYpLbQ7K4&#10;kaC2ChkWFHmkdrufibdczPJIP3kaNtj2jY1jRPC37WFzpnhzw5pdvoHgfwvqsMV/4v1XVIL4ahcC&#10;6iHnadNIhWJbi6Mp+1IfOvpDES8kQU19Vv4d0aG2tfBHgTTLaC2jEXkWsKEparCx25OeFXdgDqTk&#10;dyR93CNLC0+a+nkndtva27fTp12R505Si7Pf5aJeaucfqOh6jqesJ4W0bSYLbTdKiZbddPYzqIgM&#10;s5CruLHA+UAktxljk18Wf8FKPj/8Pvh54M8Ltp/xW+Ivhvx74v0SPXfhSngS2W2SyhbetlJq0t28&#10;cqNdOzKyQqvkOqoyyeR5032P+2z4j+JXwi+AV74j/Z/8SOnjbSbqDVltW0+O7Gr28bYuoJ4mwWRo&#10;GlKKhVzLHGFIwSPzr+Lvwu8M/t0+Hb3Rdcu/EWmeOtR8RLqo8RXmhwXF14n0qG0a2jFrGbiKJYpG&#10;itpmXzkttyuYnmjgiZfzzG1sn4ezOrip/vMVUl7z39knslbql/wfd0fqYajXx1CPSlHRL+Z935Ff&#10;9rT9mn4w/tX6T4f1/wCGPxSstV+HUfg/w1pXw0gvhdLFoyyG003y18m1WFEZgl1JMVhaWNlCRN5U&#10;S14J+zj4R8Q/BS08XeKfin8PL2y1Pw1qOo6N4f8AiBdaBI1loutJshRWlEbQ2sscs4IM64cyqoKO&#10;oB+hvg6fD/7Jv/Cc+HdF+BfxM0TSfBunXWveO9Eu7wSWdzZ2emQGyvINSt5fLFxcXCy3BEWBH5dx&#10;HtRbZFfS+C/jF/j18UvFX7BvxY+HWraVLdT+Xr+s2yNbQHU0SNY41tXhVLOKGC3FxaRMzSm10fyp&#10;GlbdIvm5ZXzzHVHRi+eEmrTbs7W6vVPRbdbro9PSqSoYd8zStFbfn+Z5L+wl8cP2ZNahb4eftQaz&#10;fya54d1HW9X8OeM5dQgNrbpd2thavPAuUabUIZtOhlhjkEsZEkhaF3CsP09/Zs+MPhG/+G+ueN9P&#10;1Lw1a6x4y1XVdbh0jUpHgitI/LSz0S0m+ypL5OzTrTT47jZlklSTYXwK/HzTdR8Qaz8Wv7M0+bUP&#10;GPgbT7mdrSy1HT7WTyp57FrU+VcXbO8cWG8z5OI5tzIFZhKe30zU/g9+zV8SNObSPhHqGm+IdR0+&#10;a/8AtuhfGXUtKngig27SzxSxksz7QiKGYlXIBCuR6OPp4mnKNTCU5ybSduWOj6q7nC3fS67bscI0&#10;K8XGrJLe2rX4NP8AQ/Q3xL4M0jxnY6j8PfjX4cvPHHh3WvFMNzdHWPELssNvJaxWrERWMlmsgiaL&#10;zQzR7xHJhVZ41z8m/tyf8EytS1GTwr45/Z8vdS8SW8j2WiXGk6lCsM+jJPeRWtk0tzO6idRJNGkj&#10;oBKkaB5PMUyTD3X4J/tg6l4j8NtHrnwoju4tPu5ILW98UeKm1mSRdqkSpPeQPMQWJAB543dwB5/+&#10;3HL8JPir4X0/x34g8FaxbTaV4ltpom8NeJ7iwnshNcwh3jVF8soHWKTYEGDEmxkIrx6S4mWKjiZ0&#10;pqKWrvCz7yaVR692te6udEquXS/cxav0WrXkr8p1nwx/ZM8GfD74SaAYNG1+z8daHoen3lnNfTxW&#10;VvLeKY4VlJa1l3I00ZZVSTdu2L8hctXjPxj+Jv7Lfg/9ojxbYSfDr4p65r0Op3H2oW2qWdpEkP2j&#10;zFKrNa3E0w2xbRKSN8ZzyDmsCP8Ab+1GCXT/AIjInhU6tZeHrnSvElnf2EmoWT2JPny2k8NvcQ3M&#10;yPIFdR523dGFO8Eh/H7T9rbwP4y1zR9MvYb/AMU32gWhsNOv7u4msr3V4k3eXbvdM6xpGCQWkfbK&#10;TJkuRkD0MBiM9heVS9R+d/d+d7W8tOj2Na+HwCny3UfR7/qn/Xc+jvDvxW/ZW+Mmv6d8JvCXgP4s&#10;aDd6pItr5Ltpd5BNiO0QfaVW2gd0X7Fas0fmCN2tomdGZUI8R/Yr0z4v/Czxv8TvFOiWF3regHSN&#10;R8PazHHHJb6eytO8chguJJ1VdjW8qedGtzthWbcFZldeZ8bftB/CRfE9t4e8P3L6baW5il1uG5tp&#10;m+3BJlmltGYkI0DFQCJljd4wY5C6sBXpfwM/bb8e/sy2d7qd58ePFXii3sp9QOkeHLrU49Lt1vLy&#10;Y3t2/l2ZMbjz2lfdJvUGbbEoaNgPQxWLzCrRcp03zNfC09db72a8916smGGw9OpalK633WmlvV/j&#10;0Pq/wH/wSV+EPi74Zad8YdT+ImsW/ivULeCw1jw+kkdhbaZbrLi8tEjmtzI00MUt585ciaRRIrJH&#10;IqD0P4cfsQfs8eFfABvEs/H95Z6RfmW00yTXrUXcqxzY+0Woit4JIXbYZWjkxJ8gXGPL3eM3v7c2&#10;uadpWg+JfiRrnia48R3N1babe+HNKgsi09xIyxFoonLv5TspdSbp5BG6qTvJWvQfEX7RPhfT9NGn&#10;2Wm+N7ZY4RFANE1HcYVC4xskujjA7lTjGc968Kjm3EcW5UaMn5q7Vuj0W5FXCYOOlaor3ejSXy6X&#10;8j5ck/Z9sfBcXhX9qz9pXxjpmm+D/hxaadpeqaDqHie0hu9b17wzp8lqml29rcyGZlu7zTbaSNNi&#10;74bmQ7RHtdvRP2Avjt8Avjh+xHD4S+PH7NPhloPBelR+HvDdjeaWLu3uEMBkmv4zLl7a7klYvKyF&#10;DmRXjcF2K/Mn7afxgX4n/G86T49ufFes+G9MS38vWtZtdAgvtOuTslkKKulzyXgEcduqMSHUrIgk&#10;RHfPM/DGT9lzw3pmk+P4fEGueK9Bsb4SyWvisXUtvLGxy0U62XlGEgNnG6MbtuVPzK3bVjXVKMZ8&#10;0W7O6jOXL3VoxVn0d1eyM4RpNt3TS6XS+671+Xc8w/aYT4S+Ev2iPEOgfDCf7FotlcWv2dX1mS7F&#10;nbtGks6rIcs5jkklX5iXQoFLllLV9T/8EsLfxx8Lv2g1+KXh/SooNB1QJpsUmsalJC1vp0sGpzy6&#10;lEf3gMYuNBuIWDkIXZR8odZF9L/Z2+IHwH+Cvw38ffty+BLPwtbya3q40xvC+laHA7WmkxadfSwS&#10;26SOJEe4ubaS1Lu3lfuZpZkm2AJ8zeGvA037bnifwpoPj/4j6U+h2nhN/s+k+G7j7Xq2maBp1/ej&#10;+ybryUWITSTSxSJc3MfKi1fhmnEvRmkq8cuhP2jUZJ3k7p2TspcujTvqruNtnqcsHCdacOVafPdb&#10;dn+N90fpD+0V+1H40+NBi+E3w/1/TfDXhKfR2u/HfjwarbLeafopk8u41G1s2V5/J8gSGK6CpGWm&#10;gnjZoD5h9h8NfCTxz8DvB+keHfEniwa7c6fapBda5BpgsvtMq9ZTArMsTMeSFO0MTgKMKPy9s/B3&#10;ib4cfG74iftGeL/EtrpFh4P8Napc/Di+8PXcMVvrOohDDZIluvnie0lthMDaFArbCrOqRzbf0v8A&#10;2IP2gvhz8TfgzpvgBPi7YeOl8OxR+H7zxZZyeZDd3tvDGJE37QHHzLtk5yCNzMctXhzqYHiTCxw2&#10;ZVLVdPZ1rW5ZW0jNrR9Ne/mhVadTBe/h0uX7Ue/mv8vwOg8deC4fiv4LkvtKSK51eCF4prSdzAJg&#10;4wU80Y8veihScmN1UR3CSQAhPnj9nPwt8DfCP7QVzovgHwbqcPjG6jnmufD9hrUuj3k5jZhJNNpT&#10;SR6dqJhHmeYtubWSIBjHpwADn66m8LyeA7ub+zU/c3ky+SZZJPKSQ/IBKiOodeQOc9MEHIr5q/4K&#10;RfC7xn8N49K/ab+C1rLJrenaxHbvFHYPdm7lRHe1klh6yhViaKXe21ikD4yM1+oZNCtLLqdLHpOv&#10;TXLLv2Uk92pLW/Xys0vDlVSrSVNtQlt29H8z0zWm0htdl0PWbe9svEiTrHNfT6S8sUUAYsivNGih&#10;YiodVMpGHYAHOErzb43fCP4aftO6DLpN3rostf8ADN7NbaR4p0j573RbuJjuiYJ80sW778B+bDb4&#10;sN8snefsk/Hm3/aZ+Cdtca9DaxeL7CW509J9KUlNRSGATxzAsQkbyQguIWY5xKQSY5GC+IgttpC6&#10;3LfK11AgaWJ4drzwOcwkLwR98AErnACkZ5r53iTJq9OTxmFSlVtqvs1Yfyv+8lrGWjN8HXjCapyu&#10;l0fZ915PY+fvgv8AFrxXF4gu/gf8c7SCy8ZaRCkrSW7hrXWLNxmK/tJB8s0TqQdy8c5wudo9KuE2&#10;EuB3yMd6xP2ivg3pv7Qngy3vfC+q/wBn+L9BmkuvCGvQTBPs9zuJktpGI4gmOVcN8qSHzDgGfzOB&#10;/Zy/aDHxQtL3wX4wtJNM8WeH5Ta+INHuoGilhmUlGOxuQNysCP4WBB5r8dzPA0FT+u4JP2Teqe8J&#10;dYv+vzPo6cnJcst1+Pmjv9f06G6i3AYV1O4D+YrO+Cn7a+q/BXxDd/CLxn8K20mK9meO11iTdFeF&#10;d4CyyxMD+75LLHtVmwGbdjbW7dRExPG4BBG5Gxxn0/GuC+I3g2x+KNgmmaTpNyfEVlBjyIrwB9Qi&#10;i3PGgeVwy7SSAqthewVNxT2ODMTWo46UsNVUK9vcvZqTurxd09WtrWfbU48whCdJKrHmhfXy7P5E&#10;Pjf9mb4iftEfGbRPiX4n1TU9L8QtFfTJHpUs8mnS2bhAsMy7miN0pC7plIWRmUf88kXsD4M8Sa34&#10;BtfhNqF7Y+IbFr2STw54gIkgAuR5d2NN1AIXGUDyyLOAFlj/AHUkYkjU3Mv/AATz+OEPxw0zTfg3&#10;DNr/AIM8e6DqupPrGi+LC9w52OHt7uJ5dyIJJiheANshlyiI0bqx0PgJa2Hw++NfiT4S/GTXZtCW&#10;9vrB/CmpQWWP7St7rUYk+yzqikQz29zIh8yQ5Cy5Hlrnf+50cDgaldYxR9+tHlk76bJ2fS97nzE6&#10;2IjF0m9IO6X6o801r4Vy+MYkl+HniLUtR1DT7GW5tdTsdNmvIWdFaM26QwFGlSWVI4o3YsPOuYtv&#10;mDah9C+FHi7V4pLnwL4/treDW9OtEmm+xzmWG5gYsEmik2gSKdpBZcqGVlBO0mvSv2m/hvdfEvUf&#10;AHx18KWt3pzaTYywXT2MDR3m/wAt0WPCsrQTh9sYZQxD71KouZY+k8Y/s86donwbv5tYmn0mFs6l&#10;ovia80x7pdL3tGkkk0ZlV1LIqqV83y0EpwihQlfOcUcDYXN6MvYJRqwV4y0s1ZWT+61+jOvB5vKl&#10;ZT1i3t1X9dj2X9lDxJLrXh+fQLmXG6JbqCVeWfGI5HJ6cfuiB6irWoeCtG+H3x5b4jXVrNDDqNkV&#10;uZYULlY3Ys0bAHlRJuJGCOhwWVSvmP8AwTzufiJb+F7O98e+EbzT4I9QexjvJRmC7VlI3Rv/AMtF&#10;D/JuAxkDuGA+q/Enhi01qzVbiMMUJxuH8Ldf1r28EszzThjDYiC5cVRt8S3a92SflKLv9zTPOr+y&#10;w+OnB6wl2+9fccfrukaF4/urwvCt5p99B5MiSqSksbJtZSD2Izke9fkn/wAFIP2Pfidb+Oz8A9a8&#10;Vavqlq7pqHhrXdXv7CZtNsTOcSAQQxXTsYxLb4uHcOyyNl9nmD9DP2h/2nx8EWuvgt8LmhvPFrhS&#10;94wDwaHBIpKyvkFZJ8YKQngBld/l2pL8qWPw81r45Wd38W/HHxBvdB8BRSu+v/Ea4bfqHiafvbaT&#10;vIEhxHsN1gxoikRfdDxedl2FxGIryajatUbc19mOuv3dH27nfR5qEea/urbv/X5nmf7NvwO1J0k+&#10;B/7M1vbSXmkWyL4y8b67Ju07wyNud91JwJLkqzMlqpAG/cwVWAk674kfHD4ffs0/D29+DX7MdvI8&#10;d4xPjnx/qDbtU8RSldryyv8A8s4TwFjXA2hRhRlBwvx7/bH0Kz8H2/wZ+EPhm38DfDbR5GNppOnv&#10;80snJeedzhrqd2Ysztk5bPUkn530fVfGn7T/AIjufCvg68tNN0LTohc65quoahHBBa227DTzyOwz&#10;gbm2DLbUdiFjR3X2lDCZXFxoPnqvRy/SP+YpTq4iV5aR7Fjx58Udb+Iuvx+D/h1DcajqF+7iL7If&#10;3rsFLOwOcIiqrO0jEKiqzMQFJHpf7In7NHjrVvHctp4V0u01vxXpa+fqOvam+NC8EiMF3uruYDE8&#10;0YVsIhB3rkMu0eb6X8Bv2DfCXhPwC/xj8afEG48E/DQIhvfGk9q0Gt+LVUiQw6ZA4D2sDbAVkcZ+&#10;VWCna0r4Pxn/AGrPE/7R2gr+zJ+xp4KtvAXwp0CKWe6uYp0ghWGHAmvLu4ldI2VGwZJ5XSGE4DOZ&#10;NiyZU8oVK2IxLflFayk/JdPNv5dDR1eaLhH7+i/4Pl952Pjf9sbwJ+zBq+o+Hv2YZLrx/wDFLULF&#10;/wDhJPilrVvGJvKjxuW1RsQ6bZIC2OFAEgxt+WvLPC/w0vta+IR+J/7WmsX2ueKDfRzp4O86aCaH&#10;cC/mXUrqX03qh3So184kV4LeBcXta3wX+AQ8AWcd14W1vULaHzxdy+Lbq2aLUr+YYx9hSdElsYx8&#10;2L6ZFvGyTbQ6chzJqaro9poGnf2fpFmkMCNv2IM/MzlmYnqWZmZmYklmYsSSSanEZk3JQqJNraK+&#10;FPz/AJn66fkEado+69+vX/gHXW1ppgvbPxH4hltby6sLeW00W0tLP7PYaLBM7SyQ2VqGYW6M3LuW&#10;eaYqrTyzON9aB8ZXsF3Fboo8mGVQuPTPJ6e36Vw2hsPPEMkp+WQAZ710tvFbzRSCOQsUHIxjGc/4&#10;V8fnWIr4yu5y1bX9enkjvw3LTi7nV687yblcjOzPP40y3lY2ysF7dBVzWlhvIW8lhuWMd+2K85+I&#10;Xxu0P4b2BittNn1u/DGM6dprqzRMFU/vST+7B3jGeueAcHHzVTDVfrCSR2wftKWm5111Ett++AOC&#10;SSfemme+8jyY4gsUpY+Y/GPoPw61876b+3tJomtxQ/Gj4PX2maW9yP8AiaaZdG8FsN+dzweWrFVX&#10;klDI/wAvyoc4r6JtfF3hjxp4YsvGHhHWbXUtMvYxLZ31nKJI5kyVJDDjggqR1BBBAIIrodP2et7h&#10;KFSnJKSsLHOkVvtiTmRMM5OSTx1qKe189RdRgEYJHvVK8u3htVaSRAQSAqd/8elWNGvYW0yNLiUA&#10;hByT14rpouLVpGFVS6FeOaWCZyONoyPypmpamt7EUdtrjkY6GrM8EcsZkt+QgwT+NYkysY13Z+7y&#10;fU1jiKtSjKNtmOEYzWu55d+1V4uTwt8JL2dpNsk/7oDPc+n4bq/ML4hpL4l1w2MuSu75iT1JPSvu&#10;3/gox4s+x+F7Dw7BISHuGaRe/CqB/wChGvhm7V2uZJTwwDMpz0b+H9TXsZdByipGVfR2PRf2TPAi&#10;Ppep+LpoBuurnyYHPXYvPHtyP++a9pOnMq7QCMVH8EvBf/COfDHSdOkjAc2olkHu/wA2P1x+FdLN&#10;pUoJKqCM/ia+uhTUIJHC3dmPHG5X945BHQ09tPE4/dsT7YrQbTSRtYYPuKRbaQLlCQc88VWliTHk&#10;sABtYg47VDHY7gQBjBzxW9c2DSplkOR7VBBpr7shTyKpCvY9e8A6xH+0J8DLn4Y+Ii1z4h8C6c02&#10;jXEil3utHyBJbsxXpASpQvIFVdkUUZLsa7L9jD4++LIPDWo/ADxxqlxc3XhuIvoU9w7MTpzMB5IP&#10;JxC7qq5OAksaKAI6+GfiB8ffFPwY/aT8Aaj4JumW60G6n1rUoY2CedbeU9uYS5B2+Yk0q7sZU4YY&#10;ZVI+lPi/qWmeAPGPh/49/DxfO0rUbOHXNJEcPlGaxnUrLAEeR2QY86JGkO47EkKgkAfKZxTllmY0&#10;8dD4Ze7P0ez+X+R6WG/2nDSw733j69vmfW/g74yeJvBfii38T6Hr0lnd28qtDNEFZh2+62Q30I5r&#10;E+JvjLxVp2oalo/jlGjv4r/ZMzTKwDgtuA2kq2TghlOD24IrzaPVP7atodV0+8W4tLyNJrS4jYFZ&#10;YnG5GU9wVIIPoak1G2hTT1FzOrS/K6wR5aQ7XHGB646n1rtni+ak7M44UmpK6NzS/Et2L1Xsblg4&#10;YFuCKwv29vG0Gkfs1aNDLqEckut+Kbg3jKw3H7LawNGWH/b7Jz3zVm9sNVvrWObwvpUlo3l4Ml0+&#10;5pOOu0cLyeOT9K5rxr8G9G+JPheHRvigL3UILK4lmDG+aKNXfYH4jKryscS5xnCDnqa41jb03Dds&#10;7o4aTV9EfC41zTP+EptLu7ulQRzeZljxtHeum8C61p/xN/bX+EfgUagS1lcT6hIcAqkw/eDO7jAK&#10;R5z2NfQ1l/wT8/ZsvQdSl8N33nbT5R/ti6XYD7CT1x1z0rQ+HX7DfwL8B/FXQPip4Ivtb0zX7R5I&#10;9N1a01iRjE52yYCvuVuInDAghlyrAqSD1YXE0KOI9pNP8PTuc86EnBpNH0T4N0h1t2s76+Z1Mh8u&#10;5kIcsPXcOvrn3ravvA97JEs8WqWErA4ZHbGRgDOM/wAh3rDt/D/xHh+aT4uatLGnRpdN04Kw6chb&#10;RecDGevvWvY+E/GGolRf+PJNxJ8qc2lsjAdif3WM/hX0H9s4OKs0/u/4JySwM73Ul+P+Qkfg+CN2&#10;NzpkDtkHfDn9PT8K0rLT7O3HltaOFCnAHJAPsfx4qrY+BPGOmawsSfEO6uEJPLWlp6f7EC/16VMP&#10;A3iuQRRSeIpHnLkSXX2aM+YA3TAUYyMenWto5rhErpS+7/gmLws725kSww6RFcKHtBLz8jSRDP04&#10;rp7DS7aaLY9i0QK5HyEcdfSqA+GPiG5sVkn8ROrIwZSscakHpg8cnsf0rSsPAPxB0WVIbfXy8Usg&#10;Db7aN+qjkYXI6HP9BVrNcNfZ/cT9Wlb4kaOkeHdNjkIRlztPUNxmr+peH7Oa0ltriQD93g7U3Db6&#10;/nUFt4W8c28zz22sWxbcDi4svlJ4JwFZePyPHWnahafHd7MQR634Jim8jZA8nh67LM4/v4vBkEcc&#10;YPXnpWsMww0+/wBzIeHkuqPyI+LD6Jqn/BQj4n6NBeI72t7Z6aZowSm6KPLKRnjBIVhzhg3rX27/&#10;AME9Phzd3/jCK207TXEMaSF7jZ8qEqeT2zlhx79K5zxL/wAEYfB/iD4peIfjLr/xu1m21rxTrE+q&#10;a1FokcUEIuJpXmfyhcJO6oC+AJHdiByxPNfWXwB+DN78AfCVn4N+HmsjZFAWl1e6hSe5mIIJBZlK&#10;DdnOQnb6CvDqYXC4nMvbyk1FW0s76afiejVqt4b2cFqfW3gbQRp/w70jQtWgO+O0UyAnkOQSf1Jq&#10;vqvg2NyTYsSSCQCOlecr8dvijp+lxWp0jSLuVdoFxKzAsoPJIVlGSPbAPbtW54f+MfijUtXsrLVf&#10;DVpDFdSrG0qXWNuTjcOufp+tfTUczwChGmpPSy2Z48sHiE3K34onv9J1GyZg5yAapx3U0TkSdPc1&#10;6HdRQXSmO8iz746VzuseGFIaa1h3AE/X/wDVXpXsc25lW99u+UAjjqDV62uXAzv/AFrGngmtmOFO&#10;O4x0p0N2yEDefWmmmJq50ltfsh9fXNaEN/5nynp2Oa5u21FWGHOfer9rcEkMrVSZLVjeEayr1/Oo&#10;bjTeNy/rUFrdkYBbHNW4pFmbmQe4NN6iPmj9tH/gl5+zV+2839qfEKw1HRdfVNo8QeHp0SWYBGVV&#10;njkR45QMrltqykRovmBFC14141+EGpfAPVbLwJqviOTXr/Q7Ozt59cntvIbUlMEatO6bn2szZyNx&#10;+bdjiv0CFnHJztGe5zXx9/wUa1vQLzW7PSvBGptqHiKG2aC/s7Egi1CsGj81j8qk+Y/GSw2gkdK+&#10;O4rwGFjgXiYxSmmtdr/5vr30PayitXqYhUW2019x8x/tzeBNB+JX7Puu6WXf7RZQwalp6kE58pgX&#10;OB/0zZ+e2a+ff2RPhZ8KvHWsaZ4vv9NK3mleT5ciyKFLL8oDdcnIBr6uk8I/ETxe/wBi13Q7e1S+&#10;sXtbkSytIEgZTvTonJDEdTxj0xWR8Kf2Ffgt8E41e21W/Lzyma6nn1SQmRiDkkAhVHsABmvziVVy&#10;+FXPrIRpwpcs3+p2uvp4I0OKO51Ce2hn8p0t5JSFkckEYGeWGO3+FJ4X+Kmt654Ol8LP4TnvJfO2&#10;W8lxFthlhddjK4Ybsf8AAcEHNVtQ1H4L/D+0adYoCyuRM6qGdm7Etyfzrzzx7+3B8PvBunvc6RNC&#10;0iMSiTbeo9cH/OKHKtJ3St+JMfYxWiucv8Fvg7+0r8BdHT4IeDvF2gahpNldXc+mz3OhyrNHFPcS&#10;TGHcLna5Vnb5to+90Hb1i08GftEzW8C6vrNtbsCAzWVkoOT/AL5bHevnb4hf8FINBTxHa67p+oQo&#10;xKupjmIWPI+ZCAwBIPr2+tRXv/BVbSZoSy6kgdBgCPkNx75FVSp1m25y+7QqpXjypKCPp+y+B3xq&#10;vZmuNW+MmqoolASIWdqgVs+0Iz/+vrTNK/Yu8P6dcajq1x4r8Tx3Wpzeffz2vi68hMzkBWOI5V7I&#10;gwOOOg618k3f/BXU20IV9aiQoBvR5RksD9eM1j6x/wAFbfEOofNpt41wmSF2EkjgjgqT+Vdvs4pX&#10;bZyqtW2SSPqcfsWfA/WtTvtI8ZarrWs29lculxp+ueJbu7hiWVVkVVSZyCoSRV4z0IJ61lXP7GH7&#10;NGjzJaX/AMOvD7lRtgd484xnjGMLxXxbqn/BRD4q3PiGbWbTwvq15FcxJGY7OwmIjZS2G4TLAhiD&#10;z/CvGMkUtT/4KCfGrWHYWfw28RMQuAJNMuUI59SB7UlTlJXSNFVxH81j7s0z4D/s3aaYJoPD2hW7&#10;Rv8AMq2an8MfX8qb4r+EnwDFjcSWlnp8LZVwfs6/KfQZ6Z+uBX53Xf7U37U2q3Dto3wb8QOHfJUx&#10;qcHPX5pePXtUGofF39u/xJbNDb/DHUUDptKTlckenDHtUvBOUPet85L/ADNIYjEOfuyZ+lGl/wDC&#10;jdY8BT+HZdUtRIIvNgjWBOGjB59xtz+fNcx4SuvgxPdweH7z7G8KM2H+zKXAJ9hzyP1FfmroNr+3&#10;fa6lbyz+D5rGBr2GBZ72/cRqZZUhBbbGflBcZ4zgHrivWNN+En7eVlqrSRt4VWUrhfL1q4AH52wN&#10;b08NCmkpOPykv8zOrLFJvf5p/wCR+gunfDL4D3wm06VbKVny0RNrGQinBwOPQgj61f1P4PfAWO2E&#10;l7baefKfnFuhz7//AFq+GNK+GX/BQO2uRONR8NQELuJXWp/mIwM5+z+1bp8D/t8TRuk50IqRy665&#10;NzxnOTD/AIVvyYRKztf1OaVTGL7TPq3U/gN+zxqVw5k0nRZIjgq7WqYf1B7N25610Phz9jz9mK9X&#10;KaH4eG/iP90mCew6Yr4ntPBH7cejWkcEWg6fcRQwiOKODWhgY6dVHT3roPD2m/8ABQW0YNa/DnzN&#10;jgqV1u3GTg4PLjjmmo4S92vxJ9pi0tJH2DcfsX/syQu15b+CvDv2i3Yq8X2dAxIXqGwMZBH4Y560&#10;+6/Yz/Z/NgJrPw9o/lTjO3BAOM/LwecfmK+UbPUP+Ch1z5k0nwiuvtLuRIn9uWJIK8D/AJeMYwoP&#10;Xp78VO+pf8FJY7B0t/gRqLgtxs1/Shz3IzdjFbKODbdvzI58X/NqfRR/YU/Zjurv7VffDXwoLt9y&#10;LdPYxeaw5wvmFc4x2zjpWtbfs2eG/B3h/wA/wh4gMNnasVfS4tSdYETlv9UflxksduMZ56818fa1&#10;8S/+CgnguSJ9Z+AWrW6Jysg8QaW27HTlbo85PTrWFqv7Rv7bcOlTPH8DtXAfMk7rqVi4dRkkFVuD&#10;n6d+3Wpj9V2Utf8AEv8AM0dPGtc1rr0P0O+G/hzSZtSsG0rVrTRpbRysts128tnNE4/5Zud0seOu&#10;1943dHCkKvoHiDwfrmkBNQuLfMLEGG8tZlkjJOSBvQkA8HgkHjpX5N+Ev29/idYa7aaZ4s0bUNJu&#10;tNeMXNveRvHOpAG0Mp5UYORnrkda+xfgt+3V4c8VxSQ3uqmEyCMlwcxl9vzbh1xwOncHg19Jl+aR&#10;ow5Jnj4jCuo7o5L/AILE+Kv2ZNC/Zc1Lw38d7CG68Ra7byReBmtdIt7rUYL6MrKkqPKVa3gLokc0&#10;isGMcrKFcnafyb8OXP7QPxM8H6t4N8BfDDUdb0XRNI+3eI5tG0Ca7XTrRJFIuLgxqRAisGJlbaBl&#10;xnBav0H/AOC13wT1r4heI/hR+0/Fe6U/gxLuz8Paw90RINOlluJ3+1MkjxRmMKzje0sYEkUYZlDB&#10;h8Wfs8eIvCf7Mv7aS3nxH1/w3qPhSOPXNDufEGs2kbwajpt1Fcac97p8kNtqUKyknfGwWWIsjRPJ&#10;5bS59StRpYuvFyjdd+z6M3wsvY4ZqL16/qj62/Yl/wCCvvhfwD8MfC/wc/aT8BXlrY+GdPh0n/hN&#10;tN1iO6bylYRW7TadtWeOKKPZG8yNL8wQbd0iqf0h8I6no/inw/Y+KvC+rW2oaZqVrHc6fqFnKHiu&#10;IXAZJEYcEEEHNfjDLB4o/wCCev7f7+E/DcviTw74c1aK8gOj+I9LsPE93rPhy6aZBZatZ2NzHBJF&#10;OsSmQK+6OJ1mRXKxk/ZH/BEzx7bW+ofF79nbRPGHiDWvDHg7xaZPCU+p20Dww2ck1wn+vt2kiWWQ&#10;Ro7RrI0TEPJFnMrHroValkp6Pb7jhxlGlFuVPbR/f+R96QQnaCw/GnBN3zAdulWlEBXKj7vGQaFg&#10;dzlQMHng12HAVBEMgj8c0/ygeNvepjAw+8KaysnABpARCzIPDflUggzwOuetIWlB+UnH0qWOWXO1&#10;/Wi+titQSIoAPT1qZMgEkZ+tAG7le3YU7buHOcd+aErA2x0UpLYYcZxV2wuXsHyOYm++vp7iqUcZ&#10;ByRVu3U5wf1qk2mSbQaMt9pibcCOcfz+tX7aUFQUOM+hrEsJxaMEYnyWPOD90+tbVuAG3AZBGTjj&#10;IrWLugLaSsw+c1IjMeQpqOJoyeFxx0FTo6sMcciqMwDMR8ykcdaXGRzQ2AMimqWIyM59aC0I6MoK&#10;jv14pBbt68+4qaIMfvLU6QlsBRx70DM65sFuYnBiVsjDDj86k8Oa1Np062N4cqT+7c9x6H0NaItB&#10;1xzjt0qrqejrMnmrGeDlgOo9x71GsSlZqzOmUpe2+CAVI5GKxBI/g+7YOC2l3D5lXr5DH+Me3qPx&#10;9aTwtrUiyfYLs/OOhz1Fb95YR31sd0YZWXBFKS5ldAm4uzGW1w1hOs8TB43Gdw6MK0LiCKaMXEJB&#10;V+5/lXJ6VeP4avh4f1Vj9gmfFpMx/wBSx6IT/dPb06dK6PTLprG4azu2Hlk9fT0NZpjaIbi0Kk8H&#10;8Kr+QRxnrWzc2uCcrkfwkVUa3HaPH1rRMgoCJ05U8exp8bSB9uCfxq2sIPylTSiyUH5V78VepLsM&#10;t1I6k1YVASRuOfc9qkgtOOVz71ais12424phcrIpXhqfs3dDnn1qytiVHygfjSpbOo6D8qCSskDd&#10;QTT/ACWByUJ+lW0ts845qQWrdMDp3oC5UVM4HIPoalEbA/d+tWVtARhh9eKlSzAGVjJoHcprFIy8&#10;tj6Cnparn39TV9LYn5fKH4Cnransn5UxFKO2NPW0bPOPyq0YIYzmWZEAP8TAU9fs5I8re+e6Rsw/&#10;MDFUgKwtOKX7LkYA/SroimJwljKfRjtA/nn9Kcbe4jOZIoEA7tNk/wAv60xXRnnTwRk/zphsewFa&#10;DyQplbnVIF9BGoB/Umq8t3Zq23fcyEnshUfmAKVykm+hVNg4PC/nUTRQwtiWdFOehYCp7i4Rh8li&#10;D7zZb+ZzTBcXDDbAIY8f3U//AFVO5SS6iIkBOER39CkTEfmBipkt7jjZYSexJUf1qFku5R82oS/9&#10;s+P8akhSRQC1zK2P4mkNNA7WJkWSLPnGCL0zLuP5YFSwTQy5T+1Yxjp5SDP6k/yqu0SMC5AZvU9a&#10;dJd2FnFvvLmOFQOTI4UfrT6kuxaVrMqVa4uZT3x8v8sU6OS1OCumbuOGmcE/rmqC69oxQPBfrMDw&#10;Dbgyf+gA0lvrUV2Ga00y+kCnBDWpjz9PM25ougt5Gwt+8QwkESj2FK2o3LDaCq/7q/45rBvtS8VI&#10;oOkeFIGYtz9v1IQgDPP3Fk7dv5UjXHjKUb2udHsgDyMSXPH1zHz+FO9hcvU3jcXEn352H0auN+Ln&#10;hU6jYr4gtULTW64mAHLL2P4fyPtWvJdvGP8ATPFLD1EEKKP/AB4E/rVXUNd8KQq0d/q1w6uu1g94&#10;wUj6A4rOrBVYOLLpuVOaaPNoIEuolkxuU4NfN/8AwUE+BmtRadpv7S3w20nz9W8JIy65ZRACTUNK&#10;Y5lTPdo8b1+h9K+n4zpMOqXFlp90Ht9xaJg2doJ6GrN/p+n31pLZXcKTxSxlJYZEyrqRggg9QRXy&#10;uPwccVQlRn/TPbwmIdCtGa2/NM+CdI1zR9b0m213RroT2l1CssDrg5VgCPpVlLqBmKRTsp/HB/Ks&#10;f4kfDO5/Zc+Ol98LfKdfC+vGXU/BszfciUndPZ59UYlgO6nPHSny3qlRNBEgPZS38v8ACvy+tTnh&#10;azpzVmj6Plg1eLunqmdHFevDiRpAygfN6ipoL+OQ/uCCT1ANcmb69TCRB+fvZcYxUn9vvbBWNnuf&#10;sQwH6041qT3M3SnfQ7q2851LKqqc5+Y9asi6UDYYgCDyQMVxuk+L7+dgtzbEIOAyvyPwrdsdYedM&#10;gErnAOa1Xcya1sflbqfgLwzq0QfVfCcSscZdATg98Z6/Xis3UP2efCetlb7w9r0tldxcJDcYYfkR&#10;/jXrVhJo2rJ5g24xwDWX4t+H8Os2DNY3MlvLglZITgivbjh1TV0n8mKGOxClbm+/VHjtr4b1T4ee&#10;JRD8TvCS+I9IkON8TMrofVWHX8QR7V9R/Av9lv4O/GfTYtR+D/xE1fRtREHGmRXSrPAnXEe0KGUH&#10;+6B9K8a8Px+K9DtZtD8byi+txJ/o9w3LbT2YGui8F/8ACR/CzxBF4/8Ahxq7xiGVZggJDRsPTH+T&#10;SqV8TStJtuP9dD06GPU/dsub8GeteJv2Mf2zfDHiK18Q+A/2qPEZisflhsE1OS1jbnOJUh2iUj1c&#10;NXsngjx7+334VsfJvrOTWY40Cif7aWbgdSpcd/XNev8A7If7Qfhj9rP4f/a57GAeJdPiAv7do9v2&#10;lRwXAPcHr/ga9r8M6TpFq6Sw6dtGcY28f7prR15zkry0ezWgLFUYwkvYpu+qaufKg/bj+O3gqNl+&#10;IHwd1+RwDtVLdBHx3JSFzj0+YGrfh3/gpVompaYt3418C6jo218SK1soCjPX55Fr7StPBPgLxJAf&#10;tGkIpJ+dGQVka/8Asr/C/WUYPols6uPmR4FZT+leiqGKcFKnUujzXjcnlLlq4flfkfNnhz9sf4K+&#10;MXZI/GFvayPHuRLuOXe/0ESPj8667wz8Zfgxf2I07T/GugtMR5lyt5q9tA7EnBwkrq7Y44AJ6V0P&#10;iL/gm38Eddla8s/B2nRysOZoIPLbr6iuD8Q/8EoPB92GOjyX1o27dut7515/Pkex4oTzGl9lMap8&#10;O1dpyj66nY6nZeFfFlqq6bZG7hYfL9mt2dHOM9VBBryP4saD4L0PR5zBYWkP/PXfGM49Ap4/McVU&#10;1T/gmB470GQS+HviDqsPlsSBJFG+4/723P5EVyXjP9iv9r9NKk0fwx8dtfsIskhbDWb23BPoyLKU&#10;b6FTmtI5liIO06di/wCxsvqr91iU/VHC3Xxa+Elzc3PgzwH8J7ddbmjJn8SaFdNaXSDOPla3VGQj&#10;BOQ2ea+kP+Cdn7NV78StF1T4leJdR1PVNPaU2toNX1a4uxI6/eIMzEnHAz6/Svm/wx8Cv+Cifwk1&#10;j+0XvfD3im0+YTQX2iad9qdSMH/ShaxzcjgkvX0J8PP26v2rfgx4QtPD13+zzJb6dartjtdMsFdY&#10;hnJ+ZHkJye4BNdkM5o80fbp6dkZT4dxXK3QlFv1PpXUP2QvDFrGX0Wwa0kbJZrW5aPH4KQD+NeAf&#10;Hn/glzqnj7UJNX0b4qeP9Olk5YaX41vYI1HYBFfaoHXAGK6nQ/8Agr9b2luknjr4R3trn7xNpJu4&#10;68MqAflXb+Ff+CtX7Lficpb6kZrCVh80dyhGPwUMa76ebZPWWlS3qmv0OGpk2e0dXRb9LM/P7xt/&#10;wSN/aPsvFMNj4T/aN8aXUTyYltr/AMSX8xGemSsqg/mKp3H/AATY/bV8H+ModE+GH7RvjKxu1H+k&#10;XtrcOAo92ZyTn0ya/UDw3+2z+yhr+ofah4nit8jIluFVQT/wIg/pXa+Cvit+z3r95LdaR4802WWc&#10;7mZmKg+24jH4ZrelPL6rXJVjf1Rx1aeNor95Qa+TPzr8IfsQ/wDBT/RoYnsP2+fFjyJgNFeWVpMn&#10;sP38D5H51634J+G//BR/wfNCvjz4w6T4ggVl84XPh20SRlz2NvFCv5ivvC11DwHfAGw1ywnOOPIu&#10;EY/oai1PQdMvYyIrpdrnsQc/lXorD6aS/E4niYqVpQX3HyB438VftK+G4ra+0T4FWvidnkxPZ2mt&#10;x2EkceM7wZtwY5wNvH17VxF5+2vdeGbw6f8AEr9ln4m6PInEktvpEN7Ap7/vIpOnvivsDxl8MtH/&#10;ALV/4SO3v55pRCIEtzcN5SDklgnTJ9a4fxnpeneDNFl8Qa9cyxQIQMIMjJ6fhWUoVIa835f1+JLn&#10;Tm/h+4+eE/4KCfsj+cttr/xHbQrmXgWuv6Vc2z59yU2/rXa+G/jT8GPHcaS+Dfil4d1Hzx+6jtdY&#10;iaRvQbN2f0rU1j9mj4W/Ee1h+LGs3Vr4klMREFjMVa3iB6Dy14Z/Uvn6d64K/wD+CaXw4+KWsRa1&#10;r3gHwzbwxks9h4f0ZLQlSf8AlpOrKzfRQg9MihTxPk/w/wAyuSg+rX9fI9JltreRC3kAcfe3frVY&#10;acQfkRhntuNeZy/sH/D3wtcm2+G3iPxt4eeP5Y20XxPL5eRxkLLuH5etb/hn9kv9rNQv/CI/tIX4&#10;i/gbxVo0F4fYll2s36U3Wqp2cPua/WxHJTe0vv8A6Z2DabLjewGe3HIqRdW8SaWAYNUu1A+6iTNj&#10;8s4r0H4Y/s3fEXSrED4pfEvTdYmH/LXTPDjWYH1DXEoPfsKu+Kf2e9RWxnvfD+rC6uFRmhtJl8tZ&#10;D2G8Zx9cVtHmavaxm+W+55pF8UfGtoGZtRZwO00SNn9M/rTH+LmqyqW13QNNuAP+mZU4+pJrxLxv&#10;+174T+H/AIuvPA3xR+F/jDw7qtjLsnS50pJoz6Mjxud6nqCBz+YFVP2rfghrdk95aeMGwvW2l02e&#10;OYn0wyD88496xdek9OY19nOOtj2tPifoEsuZ9Gv7cHobG7JX8sgV2vgu/ttdh+1abcXksS/eF/aL&#10;tJ9M45/AmvA/ht+0B8Eb26+0apIk20/LHO+F/LofxJFeuaX8aPhhrUITSfF81qePLSKcYX6A8Ypw&#10;ab3E29j0FhqEaE2drboc9ImaIH6lD/SqVz4i8eWFxg6CbmHGVNrfxsT7FZUX/wBCrH03xTBdMBp/&#10;xDhlB6reW8Y/VNtbUV9qTRKRJZ3bfxmG48sfgDu/nW/NoRp5F3TvFepXKA3ektDIwBaK4gKFfYur&#10;Op/AmnWfjXRb3UW0hJbWa8Rd0lrZ38UjovqVJDAfhVCXxBqNhcCKfwnqbxnrcQCKRF98bw35LTl8&#10;V+EruXy72No2U9b2wkjAP+86hfyNWn3ZLXkbn9o2g+WWCZOOQ0DYH4gYpwk029+WC5jc+iyAn9DX&#10;M3Nj4M8UiObS/Ecw8qQOh0bxBNCrEHowgkUOOOjZHtW3++EOyaZZkxwlxGGz+maOZ3FyoszWMfTk&#10;VA1mhGNwY/Sq8lpCeI4ETA4WGR4sH/gJ/pUDNqNu+5J7kgdEBjkX822t+tPmFylqbToXyp598VVk&#10;0rJ5AxnuKjm1+6ssmfbIOy/Z5EwPcjcP0qTT/E1jqMv2eFY5JD/yziuEJ/Jip/SlzxuHJIj/ALHD&#10;cE9Palh0gxsB2zWlHPCHInimi9TJCwH54x+tX7CKxviFt7iJyOoRwSPyqtCbWM+1sFjGduK1LSwG&#10;AzLxjJJq/baMjcqfzOK5741eJIvAfgaZ937+7zFEF+8FxlyPw/Uioq1I0abnLZDjFykkjJk1d9R1&#10;e5u43iVEYpGRdAZUcDt3/rXhHxYvrv4rfHKLww975mj+F4cTeVKXSW7kwzn32jYoP/XQVU8R/Eq5&#10;8H+HL3WHt3lunUm0tFPJdsLFGO2WcqPxFL8MPD914T8KwpqVybjUrsGXUbvbgySscsfYbiTj3r89&#10;znHuvFU3s9X6dvv/ACPaw1L2Xvddkdbb2mmqgghtIisJBi3jgY6GoL7V4reM5xuIwB6mqer+ILTQ&#10;rIG5lCBuXJ9K8/8AG/jS6laOx0a4M17OR5FuGAwh9T/COhJ5447187KcYq+iR1xhKTS3J/iF8Vpr&#10;XVbfwx4atXvLloy9w64CQ+gbOMEjJFZNn4bt9N0+W8REjur6RBMY+TsXOFz6DLfic9c1LZ+D9N0N&#10;EvL5jc3ybmnnkU7nd8Fm57ZAAHoorW0DTpdavBaxIxZVz93gf/XxXhVsTWrzcOl9EetSpU6NO/Xq&#10;Hh7SdW1u9jsNDtSsYYLcXJXiJeMkE9T6D1r1W2jstK09LSCIRIse0L1JUcc0zwp4atPDdkkLPyoJ&#10;bHTNVtQnbULl44gcMdsZz159K9bDYadKknLdnlYjEKrOy2ITul3urgb2ydrdap392igRoQTj9KlS&#10;2e0t3Ltkk4I+npWLqV86swxkn9a7klCFjnT5pXM7WLvYrkNyTisbUYE1hrLwdsfOtTGO42rnbaoN&#10;85Yf3WXbFnsZ1q3q8jvKsQ6/eOBmqvwxvYdZ13VfF0+pQR28EzaXpryTKBtib9+wJ/vTAqfUQKa4&#10;cTP2dF93od2Hp88jvdalSGyMrTqgwBkgj9e1crp+jeM77U4rjw/YSR2U8u6ecTjbIvqB/XFdIdMk&#10;8YReTp1+ywRyDz7iF8I+DynvXaaNoiacYwyKBGoEUQGAo/CvFp0J4qpbp3PRnilhqdluU/D3h638&#10;ONJcJLLvl/hmmLbfp6VZu9QZWUTIWU91Ax+pq/eyNOoZlywzgHisueVmyJIwVzjr1r36OGjRgox0&#10;R4k6spyuxs+o5bJRtoPLBMgD8KbNqtt9nLKykhc/d/pVW9ba+MhAehIyDWTf2N3NuKTJIdpPytg1&#10;6cISir7mF4t6mV4v8RWUtsUW7jXbktknI46ivM9e1C21OZLSaKaXgiSVWO1h+HXFdV4k0zUbaO4k&#10;js/tMwX7shz/ADrhb7UgLsLe6a9rOQdzGEbD9Bx+da4Zc0+aRpV5Iw5Ys5f4kaTpMn9ieAtOmkST&#10;U777RcsJHwlnAVkkbrjlzChU9Q7elcu5/tXxxc6ruEaXDlIAvQRqAqn/AL5GfxqLx14vvL7xPey2&#10;SMRcKdPs5VjKqUiLCRhnoQ/nDjrtjPpVvw7ZFdSjgMeP3e3J4x3P6CvicyxX1vM5tfDH3V8t/wAT&#10;7bKMK8Lgo82ja5n89vwOr0ixUyBEI8tV4z3A/wATW1ZHyA0GznGM+3+c1mWkwt4mlRSMKAMsOfTp&#10;V7SjIbYyO2WZvWphBRiicXUcot9C5O48sRr1kPp0FZ2rhEjkdhxGoA+tWYZxNKZWGQPlGBWd4mkb&#10;yks4DgyNzWrb3PNhC9RI9v8A+Ccvw6/tXx5rXxVvrcGPTLb7JYsyn/XS/eZT6iMMD7Sivr2Qs5wP&#10;pXA/sl/Dlfhv8CNG0qS32XeoR/2jfepkmAKgg9CIxGpHqpr0mOyYNvYCv3DIMD9RyqnTa1au/V6/&#10;hsfG5rifrGNnJbLRei0Iba1Y/Nt/MUXsi267RgVckkjhTJH4ViatcK5ITI969l2R5yuyre3pckA4&#10;FUXnUfxc+9LcEBcByfWmW9uzvnNQ3cpK4scL3L4WPr7VuaH4e3YuLhAqDqxHWpNI0gJF9su8Ki/r&#10;Vm4vJr1vs1moVQO/AA9azky0WhcBmFtarhR2FULjxFO+otoXha3S5vV4uLhxmG09jj7z/wCyOncj&#10;gHNa/vfE7No/hi6eGyyVu9VjO1pexWI9h/t/98+tXku9I8HWC6LoVtGronRcAKP7zHsKhXntt/Wx&#10;Wkdy5a2Gk+EFbUNRumu9SuP9bPL80sregA6D0AwB2Fcx4u8fu5aK5YORwLWNsov++R97/dHHqe1Z&#10;XiDxfJJJIltO7yOCJLk8Ej0X+6P1NcreXgcsWHJHPNbxSjoiHdvUm1zxDd6k5nmmLsBgZxhR6AdA&#10;PYVF4W8Nal4rupmwY7e2UNPMB69FA9TWdMUkB+bPPcdK0tM+M/hr4Z6JNpmp3EKNu8+R3fHPQD2G&#10;B1PvXNjas6NB8mjehpRUXLUf4x/ZR07x/p0EfirXb9IriUBLO0vniV1IPynaefl3E+wPQ4x8y/F3&#10;4ZfDH4K63H+zz+zT8PdN0G3+1xW91b6RapC+p3shHNzKBukC8bmc4XaeQqDb7D4u/wCCgnw3ttfj&#10;sLXxLDGywSLGgcBQxCFSOfZxXxb+0J8YfEfiD4g3XxH+DfiiD+0V1N7yC/VBLGsuG3Qyrk4BVmBB&#10;xkNxXxWYuEYL3m9dW3f+rnu4SVWrJxtbTbYk8bpq1usmpXmnzizKZh1MusaGMnBkSMN5iocHazgF&#10;lw4wrCvPLzTLPxvaap4e1QK0drED9pWT+L76uj87SpUMCOQQMdKx4Pjr4+13wbJZ/E86LpEKFYp7&#10;m0Mrb0yEjVA+Sik/IqfMzZAB5wdzQdGZfCV1exSyRy6uUiSJgNyISI0Y46HByfpXiuVnZa2OucHG&#10;/MrHsfwR0nxNr3w/sNQ1jXL2RWsEuJWe6cnoOAM8dP8AOa6j4d+EvAeiWera58WfGEmm2+mad9rt&#10;bq8cypIGMhlbyfm85lCriLa+/wAw7V3bSul+zx4ce0tf9MvfI0t4ljgh2gyMvqo6Lk9z+RrufH+l&#10;eGPD9jaahdvNp/mNDbQ6i00UkcDTSLHGZUf7qu7qm7Cj5gNy7ue/D4V1IqUlscU6jVRqL3PiL4d6&#10;74k8cfHv4fX9lrl9pL+Mzqh8U+G4LlltgLK1S782CMn9w0kayxZAA37SVJDbu8/4KKfFT4UeGvAv&#10;gz4f+D/iJfW3jy4WO9j0fw9fyhIrIgq32oKdp/fKiqZT5j+XIe+Bifs/fD74sfEn9tbxv8WPiRcW&#10;Wh3Pw28T3GnXU1nERZm0EbBILYM2QJYJGkd2JKmQs3JRT7f8Xv2YfgX+1XfaJFq2savYa34etmbS&#10;da0e4SK5S3lILr+9ieK4hZl5+RgrKdpRs1nDDKpOVN79zqlXqQ5Ztng/wQh0XxdOmm+ItQv11K4U&#10;NHcC7dld8AZxnjj3r3LQ/wBnfxP4r8RadoGpeKdRfSboNHfpbahKga1VcyoCjAr5gAjyCCN4rnNA&#10;8F+Ef2efiNY+AvjJYRWF7NaPP4e8UWiOLDW4UYLKPLYk2s6bk3xFmGHRlchiq/R9lq02heHL/wAT&#10;eDbW3uLmDRGi0s30zLbtK434cpk7QVjyFwSCQCCcjfDYNqbjPdHNXqttOPXY818FftO694y+Ovi7&#10;4Qaj4NgXw5pXgwanpOoRwzR3DoqRNJHPDIAUYedtx8rAxnIBOB8on9nbwHrLzNqHhW0dJ1YMHt1I&#10;IHQEEda2/E3jTxh+y14F1/Xvj54msW+IXxGmEMOn6dMHNhpEcpkknY4BDTyYXbjbtXA5RhXBaf8A&#10;tH6CbRA2pKQxACtKeFB5JxXNjKdWvON91+r/AMrHVSqqim4Kydl93X5njX7Tf/BP74WNDY634f0Z&#10;LKWTW7OCcRrhWjmuEhbjrwGJ9OOa4mP/AIJjeGLj4233g5HuDYW+m29xgHBDOGyMjt8v619G+Kf2&#10;lPDfjPxJpfhb7Rbyw2U4vL93UBQFB2KT1zuO70+Q+orovh18bfDviDXtU8aTqgS7nC25yAPJAIHO&#10;eQTkj8KyjjMzpLkhUdterNF9UkuaUFc8Tt/+Cc9h4K0onwbrWqW7oQ5iF6xiLeu3IGeaZf3/AMVP&#10;gdommv4h8G6h4jhvLueNn054RcwrGIyNkHymYfM+dvK7RnORX1Ifi14MvNOayjmwVUgDIJY9SOTz&#10;/jXC/Evxr4IXwm9nBoV5dXDaNfXERSP9/CrNDHmMqcqzASgfhwRnHlxr45YnnqS5l1v/AJ7nXN4W&#10;dDlsk+6R434a/aZ+FXjaVdP0rxLHBedDY6gpt7iN8/dMcmCT9M/Wujm8V6ZCpW5u4wX5GWwWPXGO&#10;/wDn8aev/AXwN8adO0/Rb7QrEkadBNqV1JY7bi2ZxvW3Vn+dWRCA2WJz1B6DsvCnwF/Zv07Qbfw5&#10;ofhY+fp7mN7mK6uCVY4O1pA+N+GB2k8A9AMCu2eMw6d0pX7aP8dPyOL6tKT0Zz/hTxl4u0e9XVvB&#10;2r3WmkcG4tpnRmX+77g+/wCXp6N8SP2hPjD/AMKvTwZ448OpJH4rsQNO1G4tzDJLA0mxplGNsiEK&#10;6hgBzzk4r2/9hb9kn4IeOfihdaH43E1/K2g3E/h+xvZd1t9ojQyHzI1UGQhAWXc+0bH3K5ZdvA/8&#10;FCLKe6+L/hi4mjUrFoiIDjnImmJH612Sw7qZd9bvo3ZLr8wwrisd7GS2V/6+48U/Y6s10v41atpr&#10;jJvLGQjDf3CnbvX0/NpmVIKHntivmX9mf7PH+0LHNJcBXY3AWM5JcFOn4cH8K+tZ4YnG4dcd+1e/&#10;lU3LAQv5nm5iuXFyORv9MMjfIpwKzbjTCjHKH8K7K6tLdWIdgNx9KpS2ELDchVsdyK7UrnJc5VrH&#10;dzsJ44wKRbFUHMWOf4q6M2RV+Vz+FRSWqk/Oo468VWw7mE0IX5cD618wftVaTcH4mny/kNxArgkd&#10;cIR/Na+tZba1QfN+Axya+bf2w9Ot7P4h6PqfTzbNIcc88znPp3rzs0SlhGdWDdsRE8M8I2tvp3xH&#10;025hgUAXcJGF9xX6G6xG9tcJaKgVoVfcp7Hcc/lXwBYLb23irT7mMs2xon3duCK+/NbvJtYmfW0K&#10;k3TGU/Nx83zf1r5eetRPyOr4YteZTlvp/wB3GZXOXwrBsEe4Nan9sajDbnT7tBdReYOFG2UYzn0D&#10;DH0xjvWJBHHI6QI5yQcE9AfUe2a0bWQQMb24jJ2RMAffpj9TW1KnCzcuhlUk9LHI/tC/F61+HPhM&#10;aZ4TvQdd1pjbaXGMF4OB5k+1v7gORkEbmQEYNe+f8EqP2b9K+HmiL8Wtd090vYYxHoRYYMD/AMVw&#10;GzkOo+VDglWdnBR0Rq+af2Svgpqf7dn7W1z4l1Tzrbwb4bHmz6oqFo44Y9zpgFlBaVldtgIkZFIU&#10;MyAV+i2imw8J6NaaLpGI7e0iEcaD271plmFqYjE/WX8MdvNrt6E4/ErD4b2EPilv5I9i0/WbQIFV&#10;1wB91eMemK4D9oS10ZNAHju7tIpBpZ235xybGQhZww/iCqfMAPdKp6Z4nIf57glcY5NS+IdUsdX0&#10;W40nU282C7geK4TP3kYFSOfUGvqZUlVpNSW58ulKM+Y+D/2n/C1x8L/iaviLRiIZYLpJBNEuAeco&#10;/v0/SvTvDWq23iDSbLVrS1ULdoJdi9FLfeA9g2QPUAVx37U/2zWfgtYeIbhPNure2On3lxk8TQvs&#10;JJPQ/K/J/rUP7FXiWbxr8KZ7W4LPJouo+S07vljE6govvgrIc/7Qr4HDzlh8XOj2v9x9bSputhVN&#10;9D2ewspLl47420ay42uSOMnGc/41rR6fbNE0VlB5bBNxT/6/fpXPS6hLJfx2drMykuM47gHPOa6H&#10;StUhhlKXahN3A3dwOO3TpXvc6aVuljj5WTaQkxuJZpIsLgDJ9+a6HRZWs7KWcIVkkcKnzdsVV+3W&#10;Mds0MsfBJYbDhgcEAHPUc9f51BJfmFIbS3jadxjcyc8n9PSlWhVlJW1QouMVqa+lXkR1oQO4D5+Y&#10;k8/57VH4r8B6T44sGEN59g1I2D26X6wJKHgc7jBPE4KXEBbaxikBUOiOu2REdauiwTwa3d3lyuZD&#10;bKSjLnB3D+lbmgiS5uZ3UGLYqoS6nPvj8qiWJrQty6WKjTg3qfP/AIr+EfifwB4zh8ZfCTTbrwp4&#10;9WVZ7MaZdSPZ6oyZZ2t2+aW4OweYUY/bYyHLfb0D3cW9pXj34bftztqGm6+dI+H3xquLUR6pNqcC&#10;DRPG8QG1IrsKfLDsQfLvI8qwPBZH+b23U9B0HXNIn0nXY3u7aRAGimxjKkFSOMhlYAhhgggEEEA1&#10;8x/tR/BbxMtvJ4knjn1TbM8sHiiHJu7GR/mMl2I1LyZdBuukDF97PcxSyM97H6GFx1JxcZWae8ej&#10;84/yy/D8impXu/k+v/BR4r8X/hf4i+EXia+Twp4a1Pw/rukO7eJ/AGoBjcWCKu/7TayZP2q1IBYM&#10;CWRcNlxvaPuf2U/21vEvw48U23ijw3rwtbgRbJ4ZAGimRvvRSIeCrA9MYPHQ4rS8L/tBeGfiVpem&#10;/A39t2C4S60+NIPBPxX0gq15o4lXdEfMUstxbMoLCPc8ToWaJnXax89/aO/Ze8V/CjxLpyjU9IF5&#10;rFubrwr4w0e5CaP4njA5WORjttb1SCHgcgscHOTubn9lXw1RV8I3ZdVuvJrv33TNYyhKPLUWv4P0&#10;/q59N+Pfh54O+IGl6t8Z/wBnDwfFdaDd2zv47+D9kfNeyZiPPvtKhP3o2Yl5LJfvZYx4f5ZvZf2E&#10;/wBvfw9pnhHRfgT8QPEcV94Tvrho/DHj43m5baBmYrbXrSHO0EGNJydy/Ikqgo0p/Nj4JftV/ED4&#10;d+MIvI1e50XXrOfAmuEaIrIDgowONpPQhh3I+n1L4U8JeHv2l4dV+I37PGl2mjfETZ9r8WfDgssN&#10;n4tkIHmXNgDgQ320FmX7suOcjDw9dNVcbF+w3lfngnZSXWy6dfNdDOThblrK8ej6rt/X3n62+KfB&#10;PgvXfDVz4Y8WWgl0y7h8me3+YLIpI+QheoPTHfp3rw3xn8Hr+X9lnxR8LfhlrdjaKfEfl6Yuoxz2&#10;tpDaw3iyPCq/NIqgI0ZdVG9gXAwwJ8N/4J+ft7zR6dpfwN+N91FBomnSpp+jaxIrQzaTJGRGlleR&#10;sMxojAJuO1oiFDgoTJH9m/FHQJtUhTRrbiS7fDsBjCgcn8gP0r0cZmMcJltbEYSgrq0Utnd9Hbpd&#10;pJep47w841owqS038vVefc8h+Bei6v4P8FeIPiTcSi8urS0FjoxaLZA9y+1dqJklI2lEI5JPzMSe&#10;cDzH42+JNL/Z/sddsL/xzY2tjdRW8eq3eoGJZIbr5I45GmbJ8x7eOxVU6Fw7/OWC19K/Ewj4X/CH&#10;TW0DS47kWt+sj6eVdnucK5Cokas8km/YVRVJYgDjOR8z6X+w58XPGPxcj8b/ABz/ALN8QXL3ialp&#10;mqQX129laR28lqZrTYnkxBLj7Tc7maLfI9tnARI1XuwOGx0MtpRqe9VkryfROWrXyuor0MJzoyry&#10;b0itl6f1c8d+HmheHbjWX1vw3YaRb2TBrkR6LZLBC0k2JHlO0fvJJCxkaVss5kJJPWsD9qH9oTR/&#10;gt4QN0ym61C6fydOsIj888p6DHYDvXrfxn13w58N9B1TxXqt5ZW+l6RAtpDc2yMkctvbIIIWAZ2+&#10;YxxxgkEBmJYKu7A+av2afBup/Ffx7J+2h8VbeEQwTPH8PNIuXJaAI7IdQ2DoVdWSEk/61ZJQc2yB&#10;/wADx1CjnPEeJxFSf7inJ80vKOmnrbbzS6o+0wl6ODhda20Xm/61Ow/Zw+A+vfBrSdT+KPxI06TW&#10;fih4rhZdYtoWX/iWWx5/sxGdsBhtBuCDj5BDlgknmztpHx3+Mfx0k+BOi2OgX/he30DHxE1zULu4&#10;tFjvp45m+wafNCd022J7duIyzbX3tFnj1HwP4fXxdok3xC1y2tY4Y5El0q9M7RhbWVGhMZC45c7w&#10;EXP/ACzx8ygDmNC+GeqaR4n1LStP+IM+mS6hY3WoXHilNegtE8K6XcmSW9uYQbcxwSXTGRjczb2j&#10;trWZUeM2No8/6DlXD1PMVSxOKpaackGtIxWys9OaW8n8laxwVMe6c5wg9er83/l0Xz1JPE3iC2+G&#10;3w7Pws8IeK76XX7nTxZaz4y067igk0eWRPsz3CMI3KuzIsHnqpZSpUSQu0L3HznN408Q/tn+JL/4&#10;I+AvAti/hrSvEYj1XxL4ZW7itvEEcEX2UWFlE0Cypp0ccVtGqM2UUyIm83COvZfGHwvo/wAEv2c1&#10;8KaF4S1XV9e+MFzFNp//AAkOpCe4t4X02J7bSofspC2rWyzwzziX7OWjSNN92sAFfRf7DX7MWlfs&#10;t/BS2uLy7Mk1vpSq0pO0OctJ3wSpd22jjszZYAJ9tU0jraMUm5N9FZ/Lbf8A4F358eWEbyV29ttf&#10;1Wv/AAx6d4P+FujeE/hr4Y8P6foR0/U4Hjkgtbm2t2uLecwlJceTJJFbssZeHfC7BI2MaMVfB7S7&#10;n8OfBLwWtrZIHuCu2JHkLPK+OMk84Gck/wBTVfwSj6B4el+J/jy7PnNbDZmLYEQABVRMnaScHGer&#10;e2a8d+IfxF1Lxlrkmp3DbVyRDCp4iTsvue5Pc18fxFxVHKMuVaMbV6q/dRe8Ibe0ku8uie23SV9c&#10;Lg3iq7i37kX73ZvsvJf10IPE/ie91bUJdQ1K4M08zZkZu5Pb2A6Y7Cvk3xN+yf4u8DftAad4r+Dn&#10;w6h1LRZovsng6xbxm1lp/gC9liuY5bqLTzCd9rNJcI0sEEqghMCB9kQH0vI+6IyTnB/gUevvWn4E&#10;8NX98Z/HusiaLSdEukLmJgHkdSpMh5GIowdxI5baQASCK/JMlp47GZlyRvN1Piu3qurbuvPr5a3s&#10;/oK9aGGot7W2/Q8x/aL/AGVvie/wvbw58LvHsFk2rPLZeKvCmh3sdhbrZX8cC6p84geKaT7Ot5JG&#10;bqMANcGRSHVUkp6dqXjb4iaLe+A/Ft14Ss9V8Z2F/O/iTwRrkt/cHTzNHa3t9bwGL7NZX0wmiUgy&#10;yRwtLHITdrFJCPZU0XwZqWk3UejaZFA+oXF19ssdQZpUlSSeSZw4clXTM0hxkqvmBBgYUcj4K+Bf&#10;wR+HniXV/GngP4b6Xouqa86SalcaHGbYSuCSSFiEarliSSANxJYjJJP7w8fkeRYSD9pGMLaK6e2n&#10;upbv0667nzEI4rFNxaba62876vseP/En9ka08V+MLWx/Z/8A2XNS8KWtpALS91eaW2js7qGEBY5B&#10;EZzIVwxzK+x9sZ+T7pPxr4s+Bngn42fHTVfDfj34i3Pw/wDFFpZ6e9nbajKl1NLbwjUJ5I4Yg43T&#10;NutJltVDSSqhWMq0wc/rhpfiPxFaafNp66iyQ3AQSFzvYgAjGTk8559cCvI/iz8ILzUfG1j4v8L+&#10;LfCXh7Tm1fS77xILzwikt/fSWeoJdbkvVnj2M6IYPnSTaJGYYJxXwuN49yydWPsKbd73UtF/dtbm&#10;fTt8z38JgK0YONR9NHd389zC/Zf/AGSWPw/0nU/iVaTReIL+Ge+1GzmuWllsBczPNFbPswvnRRPH&#10;E+Hdd8bYLDBPofxS+Gfw78FfCzUZta8PyarbySW1jc+VpDy5knnigjH2e3lSSc+ZIhWNHEjHARt+&#10;DW5pfxj0vTNWNj4UluLy8ljMZisLMz5U9jgHriqPjvxb8VfFWkXHhSD4Y6vBDeKVa9uVk08QOCCs&#10;ySlVCujBWVgQQVBGMV3ZTxZOthP3+Fnza6Rh7tvVyT9Tkr5ZUVT3Kit5vU/Kf9uz/gmV4W/ZF8Lx&#10;eO/Evxq0qwutd1J5LTwtLoVxNeQ2xuI1dmu2meEFEdSQEB3YQGQAynzXVf8AgnX+05488b6baeFN&#10;a8IaNqGv+NtQ8P6Tp1p4hurZp5oIrqUSqZbdVW3M9peadFID++urGVACFEr/AExrOv8Axr+PPx7u&#10;vhj+0x8OPA2teMf7Y0TWdEj8aeIYtL06CGy1EMbWAojiQXSs1r5W12kGGIaVA9c14x/aa8Sfsw+J&#10;PBvwg8V+HdC1jT/gl8YprnS7Dwnb/Y5tQFvrtprP79iGTIEepwRxrtSITvlSYyzfS4TM6eNXPb3X&#10;otL6XV/+GvoTWwU6ceVO8lq9d9Ht+HzPmH9nr9kP44fFnxrp2jDUdOmj8U6lNpej+IdV1K4KWzLq&#10;Ntp0OpMojLmym1C6hskmKFpJRcJGha3l2e7fGL/gj7+0b8Ivh1cfEDxN8XNG8V63pviOz0KLw/oa&#10;3jOZrt4Vt/JknjiEjGS4t18vauTNtUl8A2/2JfEnhfw54h+E1j4C8E6h4y8ReGdbfV9V0GawVLlD&#10;b3SSJDYzSzfdREvb1VZUVbq+lcbmdHX3H4rftUfHj46+I/iR4Hu/hne3WmeMbK3tNA0+x1qO1uvD&#10;9/YuZLaSGS6lESzwzRLPKAUJmgBjaMgGlUzjLaM4qb5JStFaLey10v3Stf8AUqOBxbs4apa7+Z7N&#10;/wAE/P2XPhAn7MfgnWfFvw28Haxq9jqGon/hIdIubh5DJDqd0sc7PEqgMFWMxyEhtgQ8NnH0Lq/w&#10;b8A6jaRW8+jw3NugDKlzqstxsfBBKi5eTb25XBGK8Z/Yq+DXiP8AZU+GUeleBvhf4mlOpW0Nzdzy&#10;XtpfXAUb/Khf7G7Rl0RsMUyCW4ZgBj2H/ho/w5oOoLB40s7fT5rgFTba5p7QBzgDJJ2nOCBknjtX&#10;lw4owWBoONahUjJbvkdnbrdd9yK+ArYiteM010128j4o/bz/AGKfDvj7x82m2fxM0Pwrb6rp9pqu&#10;ieItYvobaxWeyW8S/s3llLCNwkumzIpJd44rx0H7linzt4E/Y+8d/ET4X32u/s+2l/rvh7w/q13b&#10;w61YT75VBupmCeXF80ec7wDGpIlVycPuP6UfHrQta+Mnw+i0f4Ur4L1oSa3aTavpHi1pH03U7OKQ&#10;O9vIYklIbcEdcoylowGG0muo+EHhkfDXwTp2iP4V8PaddyW9vceILfwnYfYLOfUBEgmlRUCsyFkw&#10;pfL+WFUnivm8JxvgquKhKrFU1zS5mvebXS60a11b19NdO94KpQw0oxfNLSybta35nxx+x9+wjb+E&#10;NH0T49fEHxOvjy71LTntdS0K31KD7RYxzxxSy2TiadI7pGhuZhcwtIRhVTyriOd1XY8bfAz48eJf&#10;GXhn4YfBD4YWXwfttI0zxFYeFNHW9sW1HRtOuZLW5/tdkiuXWBb2aCWNLeNGZWjkLGMNI8f2brk+&#10;j3mvTeItF8PaZbTzKqyzPZfvJFBDAOykBvmBI3KwBI4454P4bfBb4dfs++GL/wAN/D3wNYQjVta+&#10;067qI1Oe/ubpBaJbhmnvZJJXCRrGNpZuDIcF5GZvv8Fjcmz3Culh5pq+ve977NbS9Dw6rxeFqc9R&#10;a9Oq/wCHR8ffDXQtI8b/ABi1v4V/tDeANP8ADfi99DuPD/jjSfhh4amk/tGK8u3hae+1G1i8+xjl&#10;ktvN2yGMTW9/aNJJNG7CvqP9nb4beHv2efhFoHwY8PtutNCsvK+0NEEM8zMZJpSozt3yu7YydoYD&#10;JxXqeparqaeFr+28QeMIGt5dMtp7C2uYRblWa5lxhhglnBiiCY5KJjLO1cfdK10zRPC8U8TlJY5E&#10;KuhHBVgeQa/J+OsqllmLjCjdUpK9vs812rL0Xm9z2svxcsTSbluj3L4UfEe18V2Q8EeJnWSby9tn&#10;NLz564x5bZ/iA6H+IcdcbpvGlhqEdn/wjV7df6IqAKHtZLg3sG5d9uyKclwPuSKQyEK2HCujeI6N&#10;q8mm3C7ZShVgY3BIZG7c/wAjXvXhPXrf4q+ETDcy+VqdntMkkfDK45SZfxHT1BHQ19HwXxJiMwpL&#10;B1XfEU17jf8Ay8gt4N91un8+jv5+YYONGXtYr3Hv5Puv1Piz486f8Q/+Cd3j/wAU/ED4VeHbe90z&#10;xbFFea1p9xCzR3Mtrc/aY9TicEP5kO51mjUqY45jOit5bAdr8Ov2jfCX7Vn9had4S1CyuPEa2rz6&#10;SLQOqahGkC3EtvM0mGjSUfbbcMcLFPplwN7LLCx9t+I3w98GfHi0vtI8eaN9m8S2lqYRe6dcGG4X&#10;Y2+KWPkLIUdy6B/u+ZIoKpPJu/N3wxoXxf8A2Ufj/L4E8N6xY2t/Lq8Efhia/wBQg06GK3uBdM4h&#10;nldRFumjnMMTrJGJuGSRnSNvvqeNp4+jBx1pSvq9HFp6p9U42elt1YxVOc/d2mrdtU9Pmn959I+F&#10;9S8T/CjxPYeH9ftZ5NKu7CCJ9Xa0W3T+0AdjGaI4eKe4kErshB2sB0JbGD+1p8INV17Uov2sfg7Z&#10;Z8Z+GLPHiSwWMo2t6bEoDkgYJnhjXknO+GPPWBBI7xt4u+CX7bvgPVf2YfizaazZeMLvRwbXSLa/&#10;isbxtQtVS5u5Et45At3dQRylpbKRR5vzrtt2tZpU0v2b/GnilvhlBf3viSx1vX/COrHSPGOvadfb&#10;opFtrSKeC+zI+7zWhmtJJNwEvmSyl0VlKr8Pm/DbwWNrYuj71Oa9+mldO1+Zr+8t13V11O6hi26c&#10;Yz0ktm9NHtfyez7Oxc+D/wATdB+L/gm08QaTJlJ487GPzRv/ABIfcGsT4w6d8T/DzR+K/hBBaz65&#10;bOr2djeBgL0qcm3VwwEcjrlVYhl3YUjDEjjPHmjWP7KHxrtPHHhGCO2+HXj28CS2tuh8rQ9WwS0I&#10;AzsikwzxDptEiAYgLH3e+jtvEHh+PW7KMStDtlUK33yMEcj86/NJ4RZVnFLW9NuMoy7xbWt/I9SU&#10;uei2l30/RkPwu8Er8Vkf9rjw/odxo1/ZiC6aw1HRjZ3+kzJ5z38E6nIk2rE09u5RQpWEBn+Vh7N+&#10;074B8N63ZeHfjx9gWOHWLtftj28z240/WY1MTOZw6lYZPKMLL91yuGDiZgPIPCvjvVPhL8UkHxK0&#10;37NJZ6kIbKC4vGa2vmt55IYZHuCu233yq6KZCRIk+0GQsqD6r8Bp4T+MPwh8XeELbTUudMutNt9W&#10;trLUYw5HmRtHNbyRPnb81u6upH3pJARwRX9MJcuX1ZxjeUVdru1r8m7W9bHws3KNeF9tl6Hkvw3T&#10;Ufjbc+JvDvxRuJrVdF8dQ+N4kt0lutto8krm2h53MyyogyuAjXBZCMeXH9CT/EC++JujtrekeDtb&#10;0rTY55rZ7LXNNEIvEz88yDLLJG+crIOuM8GvOvgx+zd4Y8P+FvFF34bvtWvZ/EvhptK+yalqDTsi&#10;EnIW4kbzedzH53YgnKlea+hfDPhbR9C8NaX4L0ixggtdMsY4ktYI0VIAFA2KiAIijGAqqqgABQBg&#10;VyV60c/yZVMHWanJp3Wj0d0mvJXv/kJJYfENSjovu21KPwT+HHhP4dfDC08A+DllXSLS4mm0yCeR&#10;pHt0lmaYxl2Yltru4U8YXavbJ8u/a9/bg8M/CHR9R8JeBtesv7YtopBq2tTSx/ZNERQd7OzHaZl7&#10;KRtXkv02N5l+19+31YfDSz1X4afCvXVt7GJvs9/4psi8szSv8v2KwSIF5JySFDx7n3HbGNwDL8je&#10;P/FXh/4QaXZfEH4/aFBd66IUuvBvwwnkWeLT5FIMWoaoFJSafKkpAd0UeQ3zsqSnrpZlVeFVKKSm&#10;laUvsxa0dl18umq9DSOFj7T2lTW+qXV+pvadqfhGWW3+MX7T1nqOn+AbmdrnSPCOpyPHqvjuZgXW&#10;6vvMPmQWDuQ2xx5k4LGXCkxN5x+1f+2pf/FGc6/411jyNPhTZonhmzby7e3iChVjiQHEagBR745z&#10;1Pzf+0N+1L46+KnjF/EfjLxDc65rt0cQpLMziMMTtVfTljgD1AA9JPgV8GfGPjD4jwaPrvh6DXNd&#10;jtkurnTdUuQmmeH4GTdHearLyqIoKyfZ/vOoAbbv+XyatWpTpPD4Z6P4n1fq+3l8/T0IpyfPVL2l&#10;fAjx78StS0D4ifGaz1HRvCGuXajQdPt7bzdT1xSAyRafZgh594ZQszbIfmLGTakjJ9Y6x4L+Bn7E&#10;ulaJqH7TPh/SfEHiDSyF8J/A3Qbs3djptwx3RNqkwUtqd6XcEQKvlhsnrKXfjdX/AGkNH8AeL5/C&#10;P7MuoXXxH+MWtwrY+I/ixqMLSvbB8qLTToold7eIhXKrCj3VwQ7KpYsCfAT4OaHZazP4gv8AS7Lx&#10;p4h1CJftHjHVrlLrTdPdtrzRwJDI8GoBlJjMcEjWh3SC4ub0NJp8HTg1RwibVnJWvKWqj8lu+yXX&#10;7iZc03fby/rb8/Q6TX4fi3+2Tq9n8Zf2xfGl9baVqDyf8Iz4C8PxiW4lij5ZEiDLFtQ+UjMXS0gk&#10;lRbq5a4WWwk6/RPBOiaEluf7DsIFgWFrPw/prl9Ms5kH7uaRmRH1K5j6RXE0ccdup2WltaKPm3NB&#10;8PSQ3Go6rLqF7eXuqXAm1bU9Rn825vXXcqGR8AbUVikcaKkUMeI4Y441VBo/8I5EJgkUufmXAwc/&#10;y9qwx+ZSqzfs736ye7/+RXkv+ATGCe/Toc1PFfzWxadA7SSFtwOew9fpXGeIIRHFLHPEfuY3ds7q&#10;9Z1nw9LZWjPCcjb0I44bmvPfEujajK8kMFqzMzLjAzySMV8vWs3dM7qOmjOX0ixZb2I8gFtx46fM&#10;a6LSypu7u1CFp5FAhReMnPX2HueK2NO8F39rZw3N9B9nyM7cguTzj2A/X6VbjtdPMiJFAsaqMSNG&#10;2D06k9c8DmnKlCcOa4pNqVivpeieJPEmop4Y02/t4Li5hkL3FzLsgtYo4mkmnlc9I44kd2PopHPF&#10;eM6x+2X8J/Cd9cfDP9nv4Fad4lVFeCfxb4lW5e5vpj964ghjliSBCfmXzFkfnLEZ2B/7Vnxq1rwH&#10;4Y1DwT4C1+4trzxPanT72SKfaZbHerSxsRyVeREBHpFg5DVkfsy/BSx03TdO16/iDaz4h1RdP0eT&#10;jbGxRpJbkLjGIoklkAPDMiKfvgVpTrYXDJcsbzldapOy8r9d9exnUq1IR3Pa/DPww+Hn7Vfg1/Dv&#10;jX4JN4D1tIZUg8WWF55uk3EqRhlhvEkld7V2O795kRLlQR82V+U7PUfiX/wT++ON78PPiTo15ZeE&#10;Nbu0XVbK5HljSLlguy+QEYMbJt8zGN8RSQFjGqP+mHhOz0vwV4ctfC+ixpFa2cISFSxYkd2JPLMS&#10;SSx5JJJ5NeaftjfAvwl+0z8D5vBTWcS+JNBtZZPDMqRb3u4ctI2ng8nOSzwLz8xMKqfNQLWLwFLF&#10;0rxilUS6aKS7NL7XVPq9HrqLAZpJS9nV+F+un3nlb3UbTrGST8/zZHTg1atZFlhGGOA5xk+9eL/s&#10;d+NLnW/Cl38NvEtwf7X8GhbY+ZgGaxOfs8n3VB2hWiPU4jVmOZK9Rt9bV4WW0AfBOxz9zHr7/h+d&#10;fLSj+6uexLSo0dPb6lb28M32h0VE6s5wAPXPpWD4k1C/s9K+2WduFUzFVkkHXk4IHUjgenWoNMk+&#10;3XMl3cymVhKAoP3V+UdB269etXNYuIW0+WW4TdBGpfOemPatFapG71sSo+/ZHxh+3Hqkev6xEn2t&#10;Z5ILRxOcf8tNz5GB042/hXyrpGm3Gs69aaVHEWN1qCRAEZwN3/2NemfH/wAR3nirxdqWrWOoTweb&#10;eOA0Z/hLHGQQR0A7Vzn7Nvhu98S/GPTlnvXmjtGM2NqqAEGQeBySw/XivcymEqj8r/kc+JcYPQ+s&#10;tM0qOysYrSHhY0CKPQAVZexV/ujvzgVZhsJY1GTwepz3p8tpKcA5A9RX1LPOM+bSA3zB8U6PSo2B&#10;JBP4VeETpGARz70sSTFsqme5o6hbQqppisoyvB68Uy60fy4zti5NbUDrt2mPAP8Adp99eWVtYS3N&#10;1KEijQvI7HGFAySfStIJNiPhPx2L3xj8d/H+pafZT3tyuq2mg6XbQoXYCKPfKFUZyTIrDAGTk+lf&#10;XfwC+EPxi8Y/su6f8HPGPh19GbS/Ect5o2o3rKph0+4jY3MXkIAzyNOsLhpGGAGAwDy//gmrY+Ff&#10;FX7POkfEC70WzTWtT1C+m1q9itkE88j3Uky+Y4GXYRyxLkk8ADpXu/i746/Cn4dpNa6v4gtpZo4y&#10;gsbE+bMG4yrBeEP+8RXzGa46WJqVcNyKydu+2i9Nj0MPR9k4Vr67oz/hv8JX+HvgzTvBJ8V6hqMF&#10;ir4nugqsdz7tgwMhF3FVBJwoUdq6aax0rRI/ts0sUUIkDSySsFWMY4Jz785rwfxt+2rq11cmLwD4&#10;aitIWXaLq9bzJCegKoPlU/XdXkviz4g+LPF2otqHi/XLq7yS4Ezfu4/cIPlH4CvGVJ7M6pTi9WfU&#10;PxD/AGu/hT4OjFvp2oHVbgZWVLD5lHGQS5+TBPGQT9K830X9sLxL4j1uazg8O2cFo+Hgt55HkJ9S&#10;WBUHBJ6Dv7ceCavPZWcAu7liET5md+Me+PSuY1f48/Cv4fwNfal490i2liIZYxfp5+DkcRcsRwR0&#10;xXVRpSbtFNsnmdj63vP2mfFkEHlP4NsZYvu+Yu78+SaWX9qvxomsaTc2ng7TWez1HMRVnKlnVo2V&#10;wCOdjv8Al7V8ex/8FCf2cLqdDq+vSjaAGP2CVhjODgJn61Yf9v39nS81jT38PjWbtbW6Miz22h3A&#10;UkxOmSoXJ+90xXqvL6/LzOErejOeNROVk1+B99p+2P4obT3e/wDhhZltxAj+0Op+ueav/wDDZsmn&#10;RMX8BwpmH50a8cKCAOR8pB/KvkH4f/tITfG/xhYeAvhJ8NPEWs6rqlysOn27WYtxI555M7II1HVm&#10;YgKASTgE11nxa8Z6/wDATXbHRfjb8N9b0/Ub2OY6dHp2kT6pFcRxFFk2vZJKEKmSMsrbWAdDjDAn&#10;PlvOyV32WrL9lNaNWPpm1/bauNSuIY4/ASCEDIkj1Fl69ABs9Dye9bNp+2pc27mOD4bHMuXyur8I&#10;exP7rGDkce3evjq1/al+FmnWz3Ou2PiSyy/35/h5rSqqjgH/AI8+/JqG4/ba/Zh0q5VLvxfq1qPL&#10;Cqr+CtXjyR2A+yjnqemK6KdKs/sv7jKdJt7H25Z/twW0kcFw3w3uF24Qp/bA+Z84bjyunf6VsL+2&#10;+zvv/wCFa3Mipjasuphv/aY9q+Hrf9vP9l+IhR4w1kxgKFd/BmrAjj1+y46+/ertv+3f+zVqMKQW&#10;3xFuIJwA8kcnhvUFZR7g2+Py9a6HCsnaxj7GXWLPuGx/by0Jbgx33wxulDJmPbqBY5wQVAEXpnvn&#10;k8Vdm/bp8IbvsE3w/vI4rhdyyDUUJBBwMfLnP4V8TWv7af7MSQC5T4r28bL8yCawuEIzkZ+ZB696&#10;isf22P2YNR1BtP0/4m6fqN7KT5Nrao8kj99qrtJ6962dWcIXtewo0JOVmj7am/bK8BzFXTwldyST&#10;Hy5kadQV9DjbyR/XrWvH+2x4G0fQbe8HgjVknS8RWtsIchlKlScnGMhuh+6PXj448D+OND8U3rtH&#10;ZS2jlSkEt7A0a5I3LncvHcfXFWtV/aA+EEPjC38CXfxI0I3el3K/2pF/akGUmMZBV1DkqRvHDYxt&#10;OcHiuL21SX8ON7r1N/qsk7yPsbTP24vAchMkvg/VAI5CGLLGeSf97j/61aVj+2X4M8T63Z6Bovg/&#10;XZr24uFjsre2giJaViAFy0gA5xycAc545r5M0Px/4D1aKPTtO8Z6RcXVzOREtvfRs0rZwAqhix4H&#10;HBJr6c/ZQ+GEPhCEeO9cglj1KcOtjDPGVktoycMSDyGbpgjIXP8AeNb4LD4nGV1T2XVmFeUKEHJ7&#10;9D7RtLDUdOtUm0SdJIvKG6wlfKA46I3VB2HUe1T2OtWt9K0EavDcKCZLSYAOAO4/vD3HqM4rzXwx&#10;481DSyFt5wqE8xtnYfw/h/Dj2rtbfV9C8XwrBcJ5Vyo3IQ2HU/3lYfzBr7twstDwb66mjqGmWmoI&#10;dybXI+8P61zWoaDNbSbihxng461snU77R3+z+IW8yHOI9RRcAf8AXQDp/vDjnkDBNXyIpYwkoV0Z&#10;cgg5BHrWfNdg9DjlLQHBBz9Ku2d8FIDH6+9W9U0PaTNakkY6HtWV9laN8nsapSCxvW1yjYxj8qvW&#10;zHIbdn2rmoLoxsBvJ+lalndkryee2KtMho6S0cuPlfBHavzZ+P8A8ftK+DPxQ1nwd48sjBrVncML&#10;oXbcszHcswLcsjg7g2OQQa/RezuOQd/Jrz39pP8AY0/Zw/a+0WDSvjt8NrfVpbVStjqdvdTWl7aj&#10;DYVLi3dJCgLlvKYtGWwWQ142d5VLNaEYxlZxd1fY7MBi1hKjclo+25+XPxC/4KK6RbF/surxRsG3&#10;KqLyPVTXiXxE/wCCkB1pm07Rr65u7oHMMdqGlkQ+gVMn8cdq98+JH/BIf9m/4K/GPWfCF3p2v+JY&#10;LK5RrQ+INWM3mwOiyoWChYtwDhSVRclTwBiu68J/s6/B3wJbx2+hfDrSdOSE/In2ZQQMYz3NfluK&#10;nDCVpUpq7i7PotPPU+ypUo1KcZx2eqPhGf4i/tZfGItb+CfhTrLJMmftN2ogiPoCGJcf98Yqx4U/&#10;4J+ftSfEuQXXjjxPY6DC+d8UDNcuM/3WOBnHbZX6GDQtOh2Gzs8pGciNX8sY/DqOeh4rQW6sLceX&#10;p2mRxSf7TdT68Cuf65Ze6l+f/A/A6lRj5v8AA+N/DX/BGv4Sarp5t/G3jfW7+7miKGeO5eMIWGN2&#10;xSqkjqOM8V7J8Fv+CaP7Gl54L0rXNS+BelyX0lqov1kQP5VyBsmj5/uyK6keoIr2qzudUt5lcyWw&#10;2jOUPf34rX+D+oomueIPCN7coDBeJqFkIY8qLe5BJJP943Ed0xHPDD1qKeLr1Z8vO9el9PkjDE0V&#10;Tp8yRz3h79i79mXw3GsWlfB/RIkVQFVrJCP1zXQR/Av4SWACaH8ONEjOAARpsf8AhXdNFYowea9G&#10;emdnWnxLpxB23Y69Qgq5U5NbnLGaW55tqXwl0JISlt4VtItwGTDZqADiud1T4cqgbytDDKw+6lvn&#10;P6V7Jq15pkMBSbUWXJ+8WwP5VyWq+INN06Xf/agdQc/u3LH8q5alKMNeY9LDVpvaJ49regyaVH5k&#10;vhicBc4JjwB+Vc1HarLdtLa+HRG4H3m385P5V7ne+NNC1SE28VtvcDkNEQf51mahb+DSFE10kEj8&#10;7WAP8hnFYpzT0ldHoe1ja04Wfkjy+/8Ahm/j3wvqHhnVFWNNSs5bf9zkPEHUqWBGORnI9wK7fwR4&#10;W07xj4F0vxRq+nQxX1zABfwwjKwXSEx3EQJ6hJVkT/gNdDpfh7QhPg3cL5XO1EIyPbjrxVvwLanR&#10;fEGv+C9M0/MKTxatYorKNsVyGWRQCeT58M0jf9d19a6sPL95aXU48TWpzjem9UUtO+Emm3B+RpGV&#10;OoUjOPwrYt/hbqtpbpaaDpkOFwBLdElQM8jA5/H3rrPCi3sdw1vNYKA4wAcE+3euq0dN2YZdOfev&#10;BYoox+tehGlCSPNnWmn3R5s3w+vVcQXng0SAnAmglUg57kHGK1NP8HNp7/Yo/C00igZ3RhNqn33M&#10;PzGa9Lt4jCN7QA9eNnFSokMpDQwENjkYxXVTpJLcwdZvp+Z57p+g280u99GuLdicFJIv14yMVuW/&#10;g2MgEWx69SBxXR3cb2w/d2Rf5gWPTAOf61Qv9Dl1q3mWXULq0MyFBNBdFCgPHA5AI9cU+WK03f3C&#10;3d9keT/GP4N6N4xhitJHjZ45g5jku2UFf91Dz268delczb/AzRbS5M0dpLyhRllOV/8A1fWvWdC+&#10;Gnw+8AIYNL1LzZySZ7u7uxLKxzn5yTkn3xVbV7mxg3t5VwQpADpAzBs/QcdutZxw9KEnNpXZ1yxV&#10;XkVOnJuK8rf5nOeL/wBhT4JftS/BO0t/HvhyGPW7BXtX1eyQiVXUjDEghiWQRs2GDHpuwK+ZNC/4&#10;IueLfDXxHurHTf2n5rPRYo45LWNvC4luLhckSKWFwiJg4wQjfeHBwc/dH7NXjD7bruo+E7qxuYY7&#10;yAywm5UBTLH1C+pZGJ+kVd9rWiwrOblVG5MjpyRX1WBo4avShOUb9H/X4nzuIlWo1ZRTt2PGYf2e&#10;PhwvwZi+A/i3wzbeJfDY09bS9sfENulwl6oIYtKpULu3jeCANrAFcFQR+e37Xn/BHrxN8MPA8HiT&#10;9k7TdMA8D3UuteE9e0T7HonizRnUGZoZ7lfs9vrNuksayR3M80F9aBiFe8CiJ/1XubLfyEx17Vka&#10;roVvfW0tjeWMVxBNG0c8E8YdJEYYKsp4II4IPUE19WqcFCyWh5sK1SDumfgX+0D42tvjb40+APxL&#10;+FnhW50r41adc2Hhvx74L0C3tvDt+2q6dPajTLyyW2SOG2NzDIsMTQxILd7RVKcIX/Un/gmx+zLc&#10;fBr4Ua18TPGXiux1zxv8T/EVx4g8a6hpufJt7xpZN9jhsFWt5WnSRWVGSUyoyqVwPjv/AILA/wDB&#10;MD4waX8Udb/a2+DfgSTxR4WfTLaXXLS0v57jUdCW1ghty/lSuzzW4SNGBh3eTGj7kjihDn9FP2M/&#10;CHjfwj+y94G0T4j6bp9tr/8AYMVxrUem2EdshupsyyM6RgKZmZ90rgfPKXc8tWVJt1JRcbW18mdO&#10;JlF0Y8sr/n/S/wAj0uC2jij2KKUptOSOamEZ2gBck9acEGOhznnFdSaOIqSFyQABz6VH5JLct0Ga&#10;0Ftd43Bh+VSJp7ZyV69KEBl+SvB289+KetrljuXj1Fan9mqWAIyQOKkXTAvDKPxo0uCM6O2GOc9P&#10;zoMPzY2960TYsi4wMH1NItrn5SM/SmNu5Ujg3A/L171ZigI4I478VKlt2MY7YqzFb4GG6dsCgLEc&#10;EAxjGQeK0LBngIgYnbn90x7H0oihIG3HWrMcSyJ5cigg++MU07MRYtEjaQq8WCOnFWkiQHiI0aZE&#10;Zv3MjDzFHUfxCtIWm0DIwcelapisilHGGGAp9qkFi2eOM9OKuR2hHGDn6VNHat3jqhlJLbHBGT9K&#10;migJwADnqKvR2LMeOpqzb6Yz8Nj2NICjHbd2H1wKmFoBwF7c4FaS6LKAAWXHsalj0srw61OrA5LX&#10;dEe2YanZjayHPTp/9b+VbHhnVF1C12kAMpw6+lbD6V5kZCxlsjkYrg9dlX4ZatNrlzeBNLHzzsxP&#10;+jj/AGv9n39OvTNQ3ymkU5q3U6PxBotvqlm8UiB0OQR1xWf4bv52k/4RfV5G+0Qrm0nc8zJ6H/aH&#10;f8D610+kXWia3p8WpWVxDJDcRiSKWJgySKRkMCOCCMc+9YHjLSLMr9os7opPE/mQyRqMqR3/APrV&#10;NRW1Q4auzN7SJ3mBspuSg+Xjn6VZls2J4GM9Diue8NeIotWtBc3O2K7tiFuozwGPZlz1B/8ArdRX&#10;UDUbK5i8+2fzBjlY/mI/AUoS0FOLTKJtWYkMDSrAQcdvcVciZphuW1dvwAx/31ipltZGP+oQZ7NJ&#10;z+gNbptmTRThgP8ACePpVqC1cjoalS2aI/NcRID2YdP1qxHFZRfPJfbj7YP8hVEtECWjAjqT/Kni&#10;02/fkCj1P/16lN3pqcKjyH3yR+ppy38UZzb2CjvkkD+lAWEjtocZyW/3FJ/lUqWu35Ugcg+2P5mo&#10;n1a4bgeWnvtNIJLuU4a7cj0HH8qdmIti2fjEKD/ff/61KLXAy15EoHXC9P1qqtuCMNubP95if50S&#10;XGn2hCT3kMWegeUDNNIV+hZIs1GHu5X7/IOP0FI6WIH/AB6NNntI+R/48ag/tOxSPeju64/5YwPJ&#10;/wCgg1Mks7KHisJiPcBf5nNOyFdk0Nw0Y2QWUaL7N/QChnvJDjz9oH9xMH+dRF9QQYNvCgPd5zkf&#10;gB/Wo5b4RH95rFpGO+I8n/0KmkguydrR5eZLuYn1Dkf+g4prafZkENAG93XP6ms0+ItCsQxv/Fcs&#10;ue25FA+hUA/rWRceP/h/ZoRLqDyA8n7Rdu4/JiePai8RrmaOklTT7CP95JDCvfJCiqr6tpR+WOZp&#10;O37mB3H5qCK43U/j/wDDTQyfKutPj28kggcVyXin9tnwJo6sbHULeVscCMgk/rUOcI9S4xlI9Ym1&#10;K4Enl2vh28kXtMQiJ+TMG/SqGo3XjCOdDYeH7DYzDzHuNSZSo9QBGc/mK+e9c/bm1qeJm0ixllyf&#10;kxDgCuN1b9rT43auxTRvCV3cMRjEcGBn61k60L7mqoztqj6wS68XF5hfa9o1sp/1Hl2cjlf94mQA&#10;/hioptYsbdT/AGj48nfoX8iOKNeOoGFJwfr2r4/ufHv7X3ihcWngz7KrDKtPMy/yFNj+GX7XXiV9&#10;994jgs42HzPFCzEfiSP5VPt+0WV7LzSPrS48Y/D2MlZb6a4APzLNqLkf98k81jz/ABr+D3hZ5RaW&#10;2mWrF90pVUyzepx1NfPNj+xZ8XvEYB8SfFa/YN1SGNUH54rZsv8Agn5oNmqz+JfFlzIufme5vWUE&#10;4+oFL2lZ7R+8fJTW8vuPVNW/bS+GukqVTXLYY6bCBXJ63/wUC8FwBls78ynsIxkn8q4LV/B3/BP/&#10;AOEt59g+IX7Q3w30u9QZa21jxjZRSn/gEku4/SqzftM/8E2fBqkab8Q310xNtx4O8Ganq6Z/37K0&#10;lXB9Sce9ZyxDgvfnFfMqFGE/hi2b+o/t4a3e8aD4Z1W4J4URWrfzxWZJ+1H+0Dr3GifDnUwG6ec4&#10;T+ZzVRP28v2f4U/4t/8AstfFbxCpHySx+GrPT1PGc7dQureQf985oj/bg+NOot5Pw4/YMEQJ+V/F&#10;/j63sWVfUpZ2t5n6bvxrkrZjg6S/eV0johg8RLak/mPn8U/te+J5NsOkwWgcf8tJix/RaRfg/wDt&#10;U6+D/afjBbdWbkJbsf50y/8A2if+Cgurqtx4Z8DfCfw+jrzBqNpqWr+UfZ457Ld/3yKxri4/4KJ+&#10;NLtri/8A2rbLw8COYPCngPT44k55x9vW7b82NcNTPMoh8VVv0ubxy/GW+FL+vmen/Bz4J/FvwHr0&#10;2s674outTt549s9vIu3kchl4yCOfrn6V6muo2BQSebIemQQxr498X+CNclkim+Of/BQrxfvXiWNf&#10;iMvh9G9cx6c9qn6V6d8KfjZ4OjsIfh/8O/jRY+JRptjGGkXWV1C4VFwoaSVmd5CeMuzEkkkkk5PH&#10;HO8uxVZQpXv5/gbSy/E06blO1vL/AIY6L9sr4ID49/CC70Tw1aNb+ItLcX/hu+MIHlXSDIU5/hcf&#10;KR7j0r4X8K+N9b13TC9/prW93bTSW2pWO3ElrcodrxnIJBDA4zwRg1986r4k8SagQz6pMAY8gI+M&#10;/lXx9+1R4Ek+GHxch+NFjlNC8V3SWPiXamRbah0huj6CQYRj67STXzHFOXyrx+s0Xqt/Nf8AAPXy&#10;esnB0Z+q/wAjB0698WandmGTRZ1QNiKdpAu4e9av/CM+JFWSC5IjRmBQiUsPzYVb0wSxjy5LkezA&#10;1tWUmY/s91KJYiMZDcrX524p/Eew5NbHLroXiawbzdPvVJVuAWzle/GBz+NaemaxryzOZUWBl5Bk&#10;bg/TGQR+R/nWxJoaMvnWl6rJ6EciqV1YtB8/mbuP4RXTQq1KHwPQznGnV0Z+Ztj4lutOZWgmIA68&#10;8V1WgfEX7W32ecn5iOp/pXma3EmMH5vSrelXJSZZc4+lfozatY+bVj2eS107X7NWSPOehIyTVKzi&#10;n0eUWr8xMRwKyfBPiJmCW4nyB2z2rode1C2Ft5xfPTcQKwlOKi4vqJ3vod5+yD461X4KftKaXquk&#10;am8Fnc3S7lx/rFY4aPuPmBPbr6V+00HwXl2LfWtiwivIVlUMmNpIzX4nfs06FF46+OPhuDaJPstz&#10;9oK+0alueOmRX9AHh/xxZJoOlRahIqymxi8wbSBnYM8dq0yPCYbERqRrSsk1y/Pf9CszxtaPs5QV&#10;21qcBo/wm1QHzhZKCThq2IPhbexjD2p6/wAJr0PS/FWjTYUSxnLkcYrci1DSJsZaOvs8Lk+CcPdn&#10;c+erZjiXLVHj7/D+/tn3JayDnnAzSv4Z1OJMCJun8S4r2ZTpcvyoIz6dKX+z9NkXD2qH8K7Fk0F8&#10;MzD6/J/FE8Sk8O6g6Ya3VvfaKq3HhJJ1Pn6SjHvxivcpPD2iy8tarz7VXk8HaG//ACzx+FZyyab+&#10;0VHMEuh4NdfDXSbtd82kxn1yKx7n4TeFIpGb/hGVBb74iUAN/wDXr6LbwTpR4jlH4iqlz8PrSYZj&#10;aMntwK5amR1eiR0wzVrv95823X7NPw01yBpY9LiLE8h41yp9CMVhat+wj8IvEULJqfhawkB6+ZaI&#10;a+oJfhqqSedDGvzf6wAcH3pf+EFeI4MOR6iuZ5Jf4qZ0xzvEQ+Co18z4l8T/APBKz4F37GXS/D8N&#10;s45/0f8Ad5+hUiuPv/8AglL4dknMuj+MNa0+XOU+z6gwwfo24V+gN74FVlO1WU+uKyLzwRqMR82G&#10;XLAcBq4a2SUou/sz0qHE2YJWdb7z4N1H/gnp+0N4Xt1Pgn4663CkY4Esm8D0+6VrGHwQ/wCCgPgh&#10;GOjfFSC/ABCia3KFuO7YY1+httYaxABHcwqeOuM0zUNPYkLNpsbqRydtczyihH3oylE6I8S4uTtV&#10;hCfqkfnHF8Qf+Ch/w2gmhj8Mw3Cux3y2k5uGJ9cTNgfgv4Vg6V+1X+0d4U8QyeJPH/wu8S6k/IMd&#10;7MZoEz1KxIgCfhiv0quPDOi3J8q40NWB/AfqKzNV+DvgXVFJn0RV9dwBqPqePh/CxD07t/qbLO8t&#10;npWwkdeq0Z8OaD/wVA+HGmILfxl8LJ9PSNCsVsy/Zowx6nBySSau/Dj9tn9nqLX9U8SXXjPWIZNZ&#10;mDT2f2ktbQ4AAVVJQYx3OT/KvqvWv2XPhPratHdaJB8w/jQGvOfGH/BN/wCDfiLzHi8N2R3A8+Qv&#10;9BWirZ/TtyzUreS/SwlU4Wq/FTnC/Z3/ADIfBP7VP7KOr3Ko3xTsY5cg+TMj5H12ggfnXpekfGP4&#10;V+LpI7HwN8TvD8yuhL3VvqkLlADjaqknLdeo49D0r5e8X/8ABKL4fQSNcabpSwkdPJlaMk/gRXn/&#10;AIk/4Jq+I7cbtG8Xa/YhWzH9nu96j+dOOe5tRdqtFP0uv8zT+xuHsRrSxLXqk/yP0E0mXTvEED3m&#10;jalHdRRymNrkS7w7A/MB7A1asL+GK5NrCS2CQw7H3Fflx4g/YH/ag0YPc+Av2h/FOmzDmN7HU5YW&#10;zjuA3I9q56HRf+Cu3wjnlm8M/tV6rOvUJrVtHe7x7+bH/WuunxNFJe1pNfj+hjLheFRtYfEwl66H&#10;0D/wUdj8a+Ifj7BF8O/h34f163sdIjXVhqOoy20hmLswRZEjkAwhB5U/ery7whqR0yMDxx+xZqW3&#10;ozeGPE1rqJxjk/6WtmPwz+NeN3vx/wD+CoXgq9ubvxN4F8M+J2mkMlxPLp7RPK3diYpM8+mKn0r/&#10;AIKjfH3wvJ9g+KH7GF0gRfnl0m/kw3POPMjwP++jXHPO3Os5pKz7mq4ZxcKajpL0Z79JrX7JEyeV&#10;4y+GXjrwzJIM4vvBM17yfV9L+1IPqWFVofD/AOxF4jv4dJ8MftHaHp2oTvtt9O1HVW0+5Y+ggufL&#10;kP8A3zXBeC/+CsfwM8Sz/wBj+O/g14w0N5V2xyG3jmUHoRmNsj6kV2Ufxg/4J6fFCwhXxQGiZm+Z&#10;dStZ0LHPV/LJBP1rqp55QuueyOKrw/mFO/uS/P8AI7PVf2XvF/hGCLVPDfxLuZYZAGt2aTzEcdRg&#10;rk4/nWe+m/tFeH5SNP1aK5weQJyGP4MM1qeDPDP/AAT41BVtNEbwZJAjbkS6mji2k/3RLg5/U16c&#10;P2Rfhb450tNb8K/FDxLphjybJfC/jGcQwAjtEXZCPwIr1aOOw1emnB69rnlVsJiKErTT+aPLIfjD&#10;+0d4YI/tHwrcSheroQcj14PNalj+2j4z01vK8ReDr9Qo5Y27MCfpj+tdjJ8Bf2rfCF1a6Z4G/aNt&#10;9Vso4Q0kHjbwxa3flpngBrVbaVjjJ+ZzwOvNWZvhv+1H9ga7vvCfwv8AFTY4igW/0Zmb3J+2gfXG&#10;PpXZGUrXVzmcbPU5mz/bU+GuqN5GvaPGpJ+dbi22nPT0rofDnxt+Cd1BjQtYlsfMbcVtdRYAk/7J&#10;OK5jW9B8VWCMnxH/AGLtVMhOM+EPENjqSY9f9JNo34Ba4/XtE/Zttznxf4B8beGZmPK3Pgi9udp6&#10;cvYJOg+pbHvT9rZ6v9BWZ75YeOtJ1Bg+kfE6UYP+quLeKQEehOAfyNbOj+JNVlYm/wBc0m6jx96C&#10;KSFvyZ2FfLSeDf2br5gvhb9qHQLK4f7lnd+JI7a4X0BhnZZFPsVBroF/Z8+NVlbLe+EfiQby3b5o&#10;5UmWVWHblTzQqjauvwYbPX8j6UtdXvZTmXRzs52yQzrICPXjHany6hpRhL30BjQHnzYs/oM18ypp&#10;37WXhjJR7a8VMnPKMfwzT7f9or4++Fz9n17wLeOijBMa7x/Or9p3QtGz6j0rUNJnjDWGqx7QeBFc&#10;YAP0zWysLXsQhndZFzkeZGrfqRmvlfTv22baJlg8X+Cp4h6y6eQB+OK6vw/+1n8EtSXZNcvYM/DN&#10;b3UkDfmMYqlViNxZ9G6fYFI9giQ4+6IZpIh+jc18t/tewfF74i+O5I/Cfiy5tNJtbZrO2t40R0aQ&#10;MTJKW2Akk8AdMR89a9Tt/wBoXwRcaA7eHPHEr3LgJbxuySszNwuS2fX9KwfEnjjwT4c06a81TV4Q&#10;LLTXeQTP8qjadzt68D9PfNeJnWJi6XslK3V6nXg4OM+dq/Y+XfhV4W+JV38ZZbDx/wCObjVtP0K2&#10;SUq8arG1w2RGOBztAdj77DXt1/qUOnjzCyKsa5Oeij3rgdL1az8L2N5rcsR+26rcveXicBg7YCxk&#10;/wCxGqJn0SsjxP8AEV/Ewm8IaLqCwahJaB5XUb/IV+AfTjBPPcCvzfF4mEIyk3ov6sezTpzq1Ukt&#10;zK+K/wAZbPU5fs1vG8im8EcCruPmFeoUKPmPp6cnsK1PhBoms2aP448VSs1zLEBBbFSBGM5785PH&#10;0xVrwf4Z07wxpSnUY4Xhso/3TyRhmXj5izHqx5Paux8JaLrnia3OuahZx2elRqXjDj95P6HHZcc8&#10;8/SvAjUxGLqupLRL4V5eZ6kqdPC00r77/wDAK+m6Xe+JtXCLalFbBYk54wOAT1r0Tw9oOmaGnkW0&#10;ABK/M2Mkn61keF0tkdtQVgN7cA9gOgrRk1IPLlJSBjLf4V62Aw60qzWp5WMxDb5EXdS1DkhJAAQR&#10;+HrWet0LW8S4SDcVOVBGccdf61Wnu1nmJDHaKinuVRTI5AOOD/SvV15rnAkF9ezHKB24ycAcGsa6&#10;WSZmzwe2auXl4Yow0memSDWXPdEwGWRwSc8AUS1NY6HNeP8AV7vQ/Dt3qWmxI99JttdLjbkSXMhE&#10;cQI9N7An2B9K6P4VfAnTfC2lWOmW9tcXQtoAnnXRLAnqz8Y5Y5Y9eprG8FaLD4++NNlaXAU6f4Ut&#10;Tf3CNkCS9mDRwL6HbH57kdjJGa95W8DQhI4lUKcYXjHNeZiKEcRUSb0X5ndTryoQ93dlPTo9O8OR&#10;CKNFeQ8k7cDPtVl9YjETBckkc4PSmXFrJOCTCMHuw61WGmztnFr04ADV10qKgrLRHFOo5vVk39pw&#10;yRCNXxk85/8ArUxrQXBDrMpAzgbhzUMmnTBgDbvz79KgktZ1OIhIpB6Yrrpx11MpSugvdOPl7Y5M&#10;DtjnisXULG52kMBg8DC81fnuNTgjKbiQBxVCTVrkOY2IBzXcpRRlqYs2mtGxZlc9BgHGK5P4pyLo&#10;nhC+1a0WGSZYdtrDccK0zkJGp44BdgCcHjNegS3u7IeEE447AV5B+034gDac+nW8xWOws3vrtVba&#10;dzZihGfQ/vT9UU1yY+usPg5zjv09TswNB4nFwpva+voeEXlxpSa6ltHG4FvbpBA0gycIOSSe7EZJ&#10;65B9a6Hw+SYXlfcpkXbEwOME8/5/GuRs9NvJtz3JZryZg/3eFPoP8B6V3Wmxm7tbQBSDEMyqf4XP&#10;UfhXxeFw7jL3nfv6n6JiJxhh7Lr+RPP4gdraGEk5OA5A6N0P+fetRNbVYgiMcABE5/lXO3Pmf2yl&#10;scFZM+QAP4u/49v+A1pi38thHjJRfXua0r3jKyPMrKNkjYt9TWG3JJztX9a2fgh4Gl+Mfxq0TwhL&#10;HvtJ7oG8G7b+4TLzc+uxSB7ketci3nJasRkMRhRnqa+of+CaPw5aWbX/AInXEGREE02zk/22All+&#10;hC+Tz/tmvWyHAzzLNKVFr3b3fotfx2PLxtZYTCzqre1l6vQ+rordUCqigKBgKOgFSPlF2qOhqZYy&#10;Fxjj6VXvWVEwrY461+8LRXPz13ZR1C62qRjFZNxLG4+Zec1YvZCzHc49gKrLFHI5G859ahu5RB9m&#10;SY56Z9q19I0eJY/tU5IjBzz1NO0vRwzCV2xGpyxNWLq6+0MIoVxGv3R7etYykWloJcXDXkgjQhY1&#10;HTOAB6msPfP44lbS9LYxaOhxc3AODeY/hHpH/wChfTrHNK/jS4Ok6ZMw01G/0y4U4+1EfwD/AGB3&#10;P8X0639S1KHTbb+x9J2xqi/vZVHEa/4+gqIr2j8i78i8yTUtbttHtzpejCOMRLiWUj5Yh/j6DvXE&#10;az4g+0hobcssJOWZvvSH1b/DtTtcvGugIo1IiU5VSeWP95j3NYd3LgHIwRxXQlZGWrG3V/GBxx+N&#10;Z1zqABwB+FLcSj1yTVS/vbTSbU39+A2R+6hHWQ+v0p3YyPUdRttMtf7S1SVhFj93CvDyn29B714T&#10;+0l4E1L466M9hZ+L7nw/dIhSzu7KESLGhP3WQld45P8AEDnv2Pfa/rFxrN61ze3GWJ+VR0Ueg9Ky&#10;pIlYk9f51jVhGrDlkrplwbi7o+ZvA/8AwT20i01d9R+KvxZ1HxOAoEMMNiLED+8HPmylgfYoR6np&#10;Xz94P/Y8/aS+JXxL1uz+Gv8AwkNvpE2sXEGnT2StAkdqJmEe6UAFgEABOST3Jr9H9E0f+1tatNMB&#10;P+k3UcRGP7zAV9K2Hh7R/DGkTTQ2sFuUgaUQ4CqFVc84HAxXgZhl2GfLFKy3Z20sVXWq16I/Jk/8&#10;Eov2gNOuIfGnxJ8RTX+l+H2/tB3v9VeUERncyRqc4bCgZ4zxXf8Awx+Eknj34haf4ceK5XTLGJr3&#10;VZYg23gbYoS3YuzsR0JWJ8EEV9p/tseOdC8BfA++sZtVia+uY4bdLSJw8vzMGfEY+b7ivzjAyPUV&#10;5V+yreeD7H4QJ4i1bXdOsNT1iWS6u4765jhnhhVikKnJyo2Lv2tgq0r8A5r56th8PDFqEdktT0Kc&#10;688M5yXU4v8Aak8eaf8Asv8AwP1Xxzptk9xqdw0dh4fsASEkvHViitjoiqju2McIRkEg1R+Nn7Tn&#10;w+8Z/AvTPEN+2u/2drKxXl74W0/wneTXt2VlWUWS3hUWlqDIgBmkJ/dqSiM2Aea/an1Xwx8aP2kP&#10;Bfwl0nW7TU9K02xXU7+7s5lkieW5kKhC6kqxEMKsOcgS+9fUXh+y+HNjo0OmQa3phi2AJFNPEI0Q&#10;qBtA4zx3Pcn6VrGXNOUNlsHJyU4ytre58hfsIftNXFtN421D4yQf2b4h8SeN9Q8RXEKWV2beRLqO&#10;1UJFLBDMY2jFqqBShJTbt3EHEnwi+Mms/HH9sbR/BnhyS4bRtOsta1C91qTSprP7bqU9ys0yQQTE&#10;SxWiqWVRMPMYruYKW2j62m8PfDTS45JtOfQbSMsZF8holJyAM8cDOK4bQdZ+Fek/FDUNfF/olvqN&#10;pYrHDNLNGkrRyv1BYg4/d449fespKSlFPW34lp89526HKf8ABTrwVDrHwE0vxTaMEuPDHiaxnilx&#10;yI5T9mkUnqQ3nZ9CVFeFfH74x/HPwL+zj8NdD+EPii90rXdSv77WLu7S2jkK20TTWcCPHMrxyRyK&#10;C+GU8xo3UAj0P/gpP+0j4Qh+CMfgrStb069v/EPiSygs7G3v1bekTCbIIPH7yNFJPeQVxnj7UfC3&#10;inxXD4f8M+J7DUtM8L6PY6FpUkF0soaO2gWL74JD7pVkfI67qcqiVaU+9l/mSlOOHil0bf8AXzPh&#10;v4m/CX9oH4o+NLvxn8RPFmta1q9yA0t5ckMdijaqqoUKiqAAEUBVAAAA4rjtQ+A/xqWWZLLV71Et&#10;4QbjzIEDKW+6OBkcfzr711jR7LQ4m1HVGgCICz8bQAASceuMdOKwbTwrFp/gy88QajpZE19I0uJA&#10;cqMHau1uRhQBjsQaiviadO1lqTCNSTu9j8/ZvhN8ZNG077Slw5S4Ys7PGQZQTwC2M9AO9WNJ8SfG&#10;DRSul22nMCuPuyjb+R/xr79i8D6La6fHEYJCoUDy5Ywo4HQ1z198HbGeUmDw1YNLM+2B3j+9O52R&#10;KcDgGRlH41x1MXeOsdfu/Kxuqcm7HhHw1+HP7RniTSdM8Y3d3p9rpd9qUluZrm52SAIDukwRhlO1&#10;gCpJ+QkgAZr33WPhrcwaxo2palZXirFo0cd9a2zBElVJHaN5yG3hQZDhMje0h3qNhWtT9rL4UeI/&#10;hrP4T0HwXodrqvhjw1oMsN/pUl09o988sLQEtJGCYmCZcOATmVs9c1hfs16t8QPijZarr/jK2uEu&#10;ooI4NSVZ99tLItxcSoYgy70CxOiHezFtgzjGT59Tmnrdeh2RnGMXZDPHukato3guPTNJvvs95q9z&#10;Dax3UIyYZJ5hHvUN94qXyAf7oFZMHiDwjD8XD8ILvWrbQtE0jRBNp2nNfG3N9NvAwJWYM+xdzMMl&#10;3Zi7EhWz7zd/8E1f2jP26/h3Yaj8L/HHhzwzoWm6o326+1i6uUubi6hCSQiFIYXBjVmDM7MuHVNo&#10;YqwX1o/8EQ9f8S6xpniT4k/H7Rbi+S0U6re23hVgkNwMkvFG02GHOckx47KMCvTp5DmlaiqlOm3F&#10;+aXz1f8AXQ5o5jgqcnCpKzXk3+RD/wAE19GHi746Wlz4c1D7Tp+gaLf3V7fRSBkEbWskKhWz8wLz&#10;pyCcjPXGa86/4KBeF7o+PNCuFRm2WT5xjAG9iBj15r1X4F/G3xF+zf4D1HwX8MvB3huCDUiwv9Uv&#10;bC4kvrobWWPe4uQg2K+FCrtHJwxZieK+JXiTxR8SLE23ifTtOuZ3UiynksC0kDMcAKwf5VJIz9M9&#10;q64woQyiOGU7zbcno7J6afcvvBVZQzF17e6lbz6/5nxr8J7xrL9pzw9F53kiXXHibKnLb8IAPxYd&#10;ccA9+D9t3GnqIyXJOB0B4/WvHrn9izRm+IOm/EnS/Fc8Go6VqcV8kL2qvBK0bBwGG4PjcAeGHTnN&#10;eo3E/wAQ4G2y6lo03y4Kwae6Hd26ykYHcfyrswNehgsIoVHrd9GcuMviq/NDYbd6eeCoI5+uKq3F&#10;nJAhaOTd67j/AIUSXXj8xeZczaW4JI3pbOhP5vj17Vy+qr8YfLFwH0p4j0EdpJu57EGX09Ac+grs&#10;jmOEfX8Gcn1ep5GxNcMhPIYnt2ppxIdqsN3fnmuSv9T+LljKhTTNKlilkKI81rMuxuxcCTgfnn2r&#10;eTw74/1fSxe22q6XaSdQGsXkXHrgTKcHnHIprH4Vrf8ABg6E0WpY0IJfgdeK+dP23zYpqmiTSXKq&#10;VCFVLckCTn/0KvZta8K/FGC2advFWnbUkwM6ZIDt6DpN17/p7jxb4+/sxfEX4p+ItG8Qap8QrSyX&#10;TmlitreLR3czb1UncWnI4KEjAHDe1cuLxmCq4eUefX0f+RrRhWhVjK23meI3xihvYJEYAoNuQfRi&#10;P6V9teEbh9W8HaVNkndZxEE887QP6V816d+xb8R7lFjk+JME8iOSEfRNnBOcZEx/rX0N8DYfGFhq&#10;Vj8PvEuhxGKyt0WS7gnO8gED7pXAzz/F1Hvx825RbVnsd/I25aHXXFgIVjVo8FVHzMcEZ+teV/tb&#10;fEO48JeCv+EV0S7D6lr7iySIH5kjIBmYd+EKpkcgyqe1e8fES10bRdTur8JLDYRyl0a4TBWIE4zg&#10;kE4HYnvXgH7IHws1f9u/9v7RvC9vbyPp8GqNGB5aSLDbxyF5ZWR2VXAAywBBZI+Mng7ShOolSp/F&#10;N2RjSUVPmntFXZ91fsA/CLRv2Z/2YdI8M3Fl5PiDxVC2oa67RhZIotxSG2J+V8fJvMbggHY6HDtW&#10;prus29rczxeYxCORxXovxR+CnxT+HWoyal4z8LyWdr5221ktJDPZW0Q+WG3ikxkIiKsaK+GCIOK8&#10;s8T2KC9do3IDLk8V9lSwywtGNFK3L8meBWquvWdR9Qg8bQxLwZDzkH8K1E8aR3EObkOVxwB0z/n+&#10;dcQ8G1m+c4watJeqlny+cZJPp0rVGbijzP4sW0l58NfH2hXEZMNvr4voEIORHcxhzj28wPj6GvK/&#10;2BtRNv4l8R+Fbm5ZEePz4Ap4dlkUD9Gb8q9e8aGe+13xFoiuCmoeFY5Ywx+9LFMwz/3y9eF/sS2k&#10;sv7TVtpBkIW7E1uxPQHaRk+w4J+lfCZlSVPNVZbs+iy+p/ssot9PyPp+yEk9+JrWLeVj+Ttk/X6H&#10;9K0bW01Zm824KxuFyAWyTxwPYZJr0XT/AIOajoDq93pizyPCceUMqwO47gRwRhe3vWfq/g3WdHvL&#10;yHW9PkWSNkPIyF3EbTx045/GvTnDlt7uuhz79TEGlTL9nmLySXDMquRyCQQQo/L9a8c8WfHr4v8A&#10;xA8Zf8Kx/ZksIiftjQy+KZbNbk3EwIXZaRNlGUMMea6uJCfkXbtd+m/aO8Z3mi+GbT4Y6JPImseI&#10;1KtKhIa1tAR5rgAH5n/1Y6cF2BBQV4d+1H+2XrX7A0f/AAoj9mi+0SbxgulIvj3xGkDyXHh+5csJ&#10;dJt24RbiOMILiQbirSSQfI8cu7Gc8RVreypy5Uvifbsl5s7MPRpU6Xtai5m/hT/N+SPqD4TRftT/&#10;AA48Qr4J/a08Jyy/242zQfF/9kfYm85cyG0uY1RIgWXJR1VOQqFWLhq9W03R7q2nkMzlQSRgjnpk&#10;V8E/8E//APgpd4w1nxGvw2+L/iO8v9Au5YzrMJkaQCLeCLqFHJC3MLYljI6OgzlSVP6FTai/h3xd&#10;L4R1n7NOqSlJpbR98e8nBMT8blPbjkY6VvWw9OUFJTvbTVWfle2j9dPMwqzandRtftt8v8itFoW6&#10;2kdGZlPMjlcDiszVp7W0gMUUf3gTyOuMc16RN4et7vQ99qyrA0eVbH3v8njNebeJrRre5jhdeSxH&#10;HPVsf0rhxMJ4aGm76/5CpOM5angnxy/Znh1nRL6H4ZW0MMNzFJJeeHJNscMjt8zyW7kH7PI7cumG&#10;gmY7pI/NEdxF4h4B+I3j79m201D4f/F/4fWfxA+FOoXKQa34R1pXElmzxlwEYlns7oCOR0KsX2xl&#10;42uYUMzfZ2otENXbT40zKYtzEnhVyef0NeffGax0HVNWh0d9OVL9LQBtS8tXEkXmJK1vNC6mO4gZ&#10;oo2MUgKh40kULJHG6+hltXEQlHm+9/k11RFZwbseNePf2EPBHxi+G97+0H8APiPL4m+HllEjy61e&#10;wbte8KkjIttRiiyLm2VT/wAfShivl8lEEsi+HXvij4n/ALI/xYXwZ4p1VhfabLDeaPrOm3LMlxBk&#10;PDd20vBkhcAMrYBHfawIr6I8K+KPiL8APH+mfE79mDVbXw/4vS2nOs+GovNktdbhX5iq+axEsexQ&#10;xVt1xECWlM8dvPqNb3jHw1+z9+2X8PdW134S/Dr7F4p0hZLvxV8B3uvKubaVjufUfC85B8tpAVc2&#10;YDQzZBCNsQyfT/UaNeH1jBPlqrVq/bVuPVpb91a2qWucZz+Ge39f1fb0e/ZfCr4p/Db9vaA6/Bc6&#10;N4f+M4iWNri4cQaZ45RSPLtb0quLe7woWK6Uct8rIwPlH6G/YO/bat/D+oy/BL4/aheac+iSrpEA&#10;8QRCK78PXC4zZ3mScIQybJclQu0hmiZWT8b/ABLo3xF/Z5v7bxv4M1x9Y8HX15Nb6V4gtbVoi0iH&#10;57W6t2LNZ3aDIktJMspB2GRNrt95fA/41fB79vbwNZTeJPEkPhj4j6FpCQW/ivU2Vy0KZxb32MNe&#10;6WSSVuG/f2W7EjOgNy+tF08dNT5VGurXj0nbutr9uj3WtjKtTag4P4fy9P6/A/XW7uo7kPbyackk&#10;dtjaz9N45Bx7HB+orgfilf8AiTTvhPf6d4QMi32pXiWVnKkzJ9lQFQ0qEEMGRA7AjnKD0zXyL+zV&#10;+3b42/Zj8TXX7M/7TPhi+s7LSWW2gllHmS6S0jkRyeZwLmwdcskq5KqpABwY4/rL9oGxtb74GJou&#10;iWMGqXs91bz6JIWDo1yHEsc6kZyFI8zjqFI6GuDGYyvVpVHGbUoU56WtactIpLS9tbP07nF9VdKp&#10;GLWja+a3Pzn/AGh9Gu/2qfj1Zfs1+FJLhPB3hZ0n8YXtqdoIRgBArEECRjhV6gMxZhtjcg8c3Hin&#10;4zeJY/gj8ELRdO0+K2Gn2NzFoszWKMgSOOESAhIIVVVRixZhHt2hyshX7F/ZU/ZftfAWm2t5c6aL&#10;+Jriaaa7uIVJurxlk8y6mMhBePcBDFtU/KGb5lnZhxmnfsZ+GfAmu6zpPxu+IptPB3irWWg0XRdG&#10;mlt5kdr6K6FsskA80QYSRJNrRLDAuCcb5a+Nyng1ToUqU9YRd2tueatq3/LG7S/vd0kexVzWEZNQ&#10;3S09Ovzf5HlV78dfCfh/w/4R+C9pK1pbTxXVuI7C8hto75mt7h1EVwzKsYVkjmLxq7BGUgMruK5v&#10;xN8a/hXY/s5+IvE7X89nq11rNzcack+gxXq32hx2dy+l3cm0Q3P2HUI7B48nYv2HfbPuXy5bi78e&#10;vHnwgk/aDtvgr8IL3Tfh/a22vG0tNd8NvDA2nLbzQyXFzHZwXMILRHY5llyNjGHypNkqDyP4mePN&#10;L+NWq6D+zVMPEcuszw2R1PRNQksng0/w/wCVb3Gn6R59rIQWCNYLNEoWKTebobLmKeM/fctWLaVt&#10;NF2T029F6bnDThdRk9E7u7+f43VvXRnZ/sm+AND1DX9U/aj+KbTXWnyzvJo9pBpDGe9e4bzVDwx7&#10;3utQu5pFaWUtK8xkt4UKoY41+xPA2m658Q/EKWfiCwns9L0/beX1vcTI7SyOodUYxySKcZBIDuPU&#10;nIrz3wb8N9In0TSPAPhjUlaLw27Q3UEEMKtPcPbOHiDOjGMSRyqzAYPlMiBgsj7vUviX4jtPgf8A&#10;DGLw9p8inVtRBAaNNvzYG58dgowAOcDaORXmZz7ClhOfEyao0/fqf30vhh580raLdKz0es0pSlUU&#10;aesnovLz+S/PyOJ/aG+Kv/CSa/8A8InozbbLT2KgKcBpBwzH6cqPx7GvNJLhYW3u3I+7n+dULu/S&#10;D97cMGeQ8ZPWs46rca1qw02wbdtOZpB0A9K/njMsyxOd5lUxtfeT0XRLol5JaH1lChDDUI0obI6G&#10;2cTZmmYgZ471o2F1qs1jcaMLwx2NzIkk6EcOyZI+vrj1A9Kr6VpbTRgvnavf19hVnxRrfhjwToUm&#10;v+KdTis7aH7zucZ9FA6sx7Ac1lSrVsPPmpSak9NN3fS3zKdOM9JK5dtYJJYhaRkrCDuIzxn1PvxW&#10;dqHxE8O6Pqi+EtBt59W1mQ4TTdLgM87NjOCq5xxzz25xiszQ7Hx78UhDq+v38/gzwrPEstnBHt/t&#10;bVIieGVWBFvGQciRgc5QqHD5Xv8Awr4XTS9Nl8L/AAX8P2OkQSyJHfXClt0g3H5ppfmkmYbmPzE4&#10;ycDHFenh8pqV68aeIcnN7U46yt/ee0F66+Q51KdKDatp16f8H+tTmxoPjy7Y3vjvX7LwvZAbvsVq&#10;VvL2QcHDEMI4sjPOSQeqmq1nqPwu0jWBZ6J4K/ta7RoxLqfiCRr903LmNirYhXPUFYxznniu4m+D&#10;XgHUtVtLvxZoD65qlhNI1uRdyIIDkoW2jgbl3KdwPDHAOAa6C+Xwr4VhW2k0yziaKMRxaVpsCxxx&#10;KOgbHAwOP/Za+yWRUsuwkqs60MOkt4rmafZzkm5NdoWfkcDxzqTUYxcvLb8O3qctp0nxB8RWiWGm&#10;3U9vZ/8ALOK3Hkw8/wBxEAH5DFNHw60oXfla7ey31yTgQpmQ/wDfK9D7MawfiJ+0c2i/Erwt8HrT&#10;R7ue98Z/a1sE04oI4/s/k7/NZmDEETA4GR8jcDiut+Ifjj4efAH4e3V74z8eWen3VxZySEXV8Fdl&#10;H+skSI5Dsi8hQpBIVc/NV5Dl8Myrr2FOVaKV3VqttPde7C9t11ba7GWIqypK0mot/Zj+r3+4898D&#10;/B2x8Q/F3xN8Sb/QraxhmtbTSNGa9VYrlbK3MryBfnx5Uk8rSBcYBQMcsePyZ/4Kg/BT4cXP7TXj&#10;Xwh8EvCtx4bsPBsF1eaw1tDg319JJ5RZDDGAkAIjRIQGYbpXBInVF/SfxT/wVE/ZR+G+nR+B/APh&#10;G88UTWpVdPn0u3XSdNvnyDIwYjzIyzljgQsp3ZzzX5p/8FQJ08ea9P8AHi1eK21LxP4bi0bxDE2n&#10;OsMi24t44p0nmkYi4dLWJXCcOrNhFAZ6+3lh6mX0FD2qU5Sv3sn0skktSKVOVacqkoPlSt2PQP8A&#10;gkf+ypea3ceLPizY+JEtfEHw71bQ7LSrua9vdsk2qalFE800bTCJhBax3YVVVdxmVn3+WFP6YfED&#10;9lJtT+G+raXPq0WpXX9tx6xBBo+lR20k15FIskjGKSRo5ZJgjIcqVYyElGzz8QfBe18W/wDBNnw3&#10;e/suaR4HOt+KPGN5Z6n4j1q/tECq1vCALaXypisKxSYWCMEt5jTlmIeNU+uLP/gpxY2Uc0PxH/ZB&#10;8fWEf2m4jsNS8PpFr9u7xswkLZkgljCgMSNhA2sASApbXAuhmWHUoVYyck30XVrRv5aegsbQxGEq&#10;X5fdTS0d90mvW+trHoWnfArwlY6XbXnhzSZNJiNuptrjTWU27x4zuXZlNpHQ7enfvU80HxO8NWPl&#10;DU5dW09gQ0ceJUK+hjcsr8dcHJ/u1S+FP7Wn7Mn/AApzVfGsHj5bDTvC9ld3crSaLdaZIbK3MhES&#10;W86K0skSoYDGN7M8XAO9d3Xx6g2oaPafEvwheSzaXq8fnRq1oEKoehZQMbTj+IDsea+TzvKJ4HDP&#10;ETpy85U2oyS/m0tGWvRxT63ChiXVnyX+Ulp+Oq+/5Hm194V+DurQy6xq/gKLS7lhhtU8NTSabcRn&#10;OMhI/wB1uzxhozknnNUxonxM0yE6n8KvGdn4wsd27+xPELJY6kqY4RJlHkTMOp3CMnoASa9WE/gv&#10;xiv2LxRpMELSAjzTEGjf2YHPH1yPpWB4t+Ab2tlcL4U8Y3Ph64kjmNpqDQG/tt0spmeQRkhvMJG1&#10;QzMoDAKrAbD8/hsqjm2DlUjXhXSf2o8k1/iktYu/V80WdksW6M1GUXH8V8v+BZnEeDvjD4c8U6zd&#10;+E761vNF1+xwNQ8P61bmC7hyOG2N95D2YZBwRnINdXa301jJ5lvKQpxuAPH5UvxA8KaBrml6f4a+&#10;MHhi3163icR2VzdRES2cxGS1vcRkSW7HbnMbqcDnjNcf4p8M/FX4bS/274EhufG3hlIs3Ok7Qdbs&#10;VAOWjAwt8gA6KFl5+62Cx8CtlWJy/FqOFk41VryPSX/bklpP5WfkdEatOvG8lo+vT/gfP7zpdeuN&#10;UubzTtY057Yz6XJC0IuYfMWRUIyJOctkDOc5DYbsQYfGWs6f4k8S3/iKxiMclzKCAwwXVVCqTycH&#10;AFY3g7x/4Z8feHofE/g3WIryynYgPGSCjDqjKcFGHQqQCD1FaOpaSktuLi1lIzyfY+tYYvPc0zDD&#10;fVsTNySlza7p7b9vImGEo0anNFWdrGcWgvQ00aAMOCp7VufDjx5d+C9fh1KBmKr8k0ZP34yeV+vA&#10;I+gridS1SbRb4mZMKWw5B4qaTUkeZbiNxgjkA9R6ivMo4itgsRDEUXacWmn5o1nCM4uMldM+i/G8&#10;FhHdaZ8WNKgNxaqoS9RATvt3UgsACMkBj19RngV89/8ABRD9nHQfj38Nrrxh4KN//aFlHLIraFei&#10;G6lglWRJIUcI4xKqyLgo2XQD+IivXf2e/GsGrabdeAdYYPE8ZeBX6FG4Zfpk/wDjzelY+oeC9Z8L&#10;fG63ksNOMOj6/pcmm+I2to1WG8e3hT7LcSLuBN2IwqiZUIZFeOWQGG1Rv37IcVTx8Fj6NlTrq8o/&#10;y1lZSt5SVnbyb6ny1eMqE/ZPeGz7xe33bHx9afHa/vH8L/tBeLvEWsXnhfXLC20Txfc6Rqb28emX&#10;i3dvHpusO0Th4pVtd/7pEylzAqOwFw+Pavg/4z8LfErXdV0Txp4LsrPXb2SWHxpGty8qyXLzSsty&#10;EKDbb3e2aaNZBG6FpoQjCFmHinxQ+INz+yZ8Ydf/AGeL6T+zPDfxPlvrzw94igv7uBdJ8QPAUiJa&#10;ElYLcXBguRNGqSQvIkwdxA0MkP7NHxd+J1/8OV+F/jTxB/ZvxD0rUtYtNU0TVLdJ9TfTrKI3d1db&#10;ZiqoFvZgI4wZHL6eWjBS3PlexCpGnP346tybX5tdr3/F9i6sZVYKS2aWuv8Awdrddj0HT7TQ/iHo&#10;fiX4D/FzR1+xS3EtrNDbTZZbcXEsdtfQbhhJEkt3C7gctbupOx2Jy/2YfF3ijwr4w1b9mr4q6pDc&#10;a5oxzZX8Tkx6pZOA0N1GTyyujK2eoDDODlRNrfwD1qf9pO+8Aammm6T4m12ax1C11jQ/tVxHqGmN&#10;dXbW88crxBS0xM1uoJETOsTsoMjA93+2x8C4dP1T/hZHwd1ue+8S/DW6UK8si/ab60EK3d3YzMqK&#10;HcI73K4BALXGBuZAv59nHCOIlhKtOy9nzN0n1i3duD8tHb7uqPQw+YUpTjHq1r26Wf8Ame3+Fv2e&#10;dE/aB8E23iK7vYNMttGvU0/xFYf2hMhvY4oT/rHixIWklkB2/wAKOmxgYwG94/Zo+D+heAH1O80f&#10;QFtLTVLKOGOKO8ndYolaUrH5crMEO1w52nOZMNnaGbz/APYm8TaJ47+H+q+K9FUSWOu+Hra+nRQp&#10;EE8ZdTv7qzcAf9cH6ECvTvib8VPBn7Ofw+f4lePvEn2HTY5kjW1ij3z6hMy4SCCMfNLKypwB0VCS&#10;VRWYfcZBm1SeWUJ1qV+an7zVrpxk4Svfo7X0633PncXh39ZlTg+ui9f16Gn4P0S28I3l7aanLHb2&#10;sIedZpnCokY5YkngAdSa+Xv2x/2zP+Ep1NPhR8CZdSvo9XkbTktNDt9194muCP8Aj3tgeY7dQT5k&#10;x2qQwyyx/wCt8/8AjZ+0t8cP2z/Fg8D/AA58LLpeh2qtdPZ6hdiG00+2Vj/p2r3KnaqqoDCFCw3n&#10;apcr5w8C+MH7X3w3/Zk0zV/An7NevPqXiPUFEPjD4o3imO4vYsA/ZrVeDYWgbOIo8O+AzEMWLVgc&#10;Hh8JgnTg0qMZNqf2n/divLVX7fM7Y0Z8/NLWdtui8zb+L/xL8P8A7HGoRahr1zonij4wSQyCKC1I&#10;uNH8CQsGRre06faLwfIZLlhw+5QAoWOP4W8Z/Ef4v/Gnxje2ujSXmu6nIsk95eIm9YlLANI7N8qJ&#10;uYZZiF5GSM4rb0TwJ8QvjXMmp3N1c6R4dvb1IZfFF7p8ssl9IzFfIs4UUtdzkqyLDHgbiqu8e8Gv&#10;om1+DXwG/Yf8FaXeftW+HG1fXJ4s6B8FLFFXU9ad2R0uPEE0W4xxlfmj05DJgFA55dU6uV4+6ox5&#10;KUfT72+7/wCG7mnL7KV3q3/X9fieP/s5fst258NzfFbxZ43j0Hwnbzsmr/Eu4j8xr2RBma00KIjN&#10;zJzsa7OI1Bb1XMPjH4xaz8XvD8PwX/Z98Mt4H+HFvfL5sodpb/V55F3NPcS7WkuZ5Fjdlwj42sYo&#10;pNkhrs/GfhL49ftR+KtN1j46RW84axjOhfD3SbpbW10fTOTA0gRWis7IrtEQ2sZUeNoI7tJGmi9m&#10;+Dv7Pem+BbOPU/EFrFqmqoska3UcOyC0D7TJHbxs7tGGKJud2eaXYhlkkZQR5mMxUMCnCK+/d7av&#10;svxNKdGVR3b/AK8jif2Zv2WW8K+GJLXxbIbbTrxC03h5QnmThuXW6fLkI4CK9ujlHCBZ3utkZj+i&#10;9EFvBdwpFGoRBkADAHWs/SbSO1huFW2wu7C5HzL/AJzU+mW7LexCK4d2ZTyw46NXg1sXXqN+98u3&#10;odCpwT1Ru6NJEHLBiPnxnsa2raS3uNRigROC2AwyecGud023tbCGe/ur6WOKKQl/lz0z0HUk/wB0&#10;DJPTrXNfFbwZ+3B4fhuPHmg+D18NaPbBHtYtU8OSz/xji4kJAXfwpVcYD7VJYByva4h03Ju67pN/&#10;fbYdOjTnO23q7HoXiaeK5nXTLcHkEGRl+Vff3x/nFMTTNEtbKW5Ch5pFwZWUFvwx0HQVxHwg+OA+&#10;MGk3EXiDRYtM8TaPJFb67pduzNEN5IjuIGPJhkCtgH5kZHQ7god+0n06SKKTZOWUxcIo6HOcE9+l&#10;cLTlG6d/1NZxdOpytbHO6rrLanp/lmAwIrjDK3JwfX9DWHaJ9pxDHD+8dwoiBxknHH45rpbzR7eb&#10;TPssKFdjEFiCCPmGa4Hx14jk8HeFNa8UpcmJ9Nsnlhk6eXIFIj/8iba1pTqRTTM5qMpI+NPjr4n/&#10;AOE1/aZ1G20rUGudOh1J7TSZmTb5sSsUR9vIDMMEj1J619W/s1Xgn1+41e63eV4asxpGnbowFEzB&#10;JLqVc9cnyUz28px3NfJ37PIg1X4pz+ItQG6208zXd1K/OwAM+fwCk19U/AWS80r4R6VNqC/v7uFr&#10;65BGMS3LtcSL+DysM+1d+Aj9Yq88lax5+Mja9mez6x8QflMiSHI5CiuWvfiXO1yLm2u5YZEkDRPH&#10;JhlIOQwI6Hj9K5XV9bkuJQ0MxXjG3PWs25F3cMsYXOSORxxXquN3occaaseI/tMaLB8Jv2gdN+Nu&#10;kQC10XVfMh1ZbfEcQVyDKDhdqxpIEmCAcCNR2zXqVpcSHT4J1YYaJSBjqMVofEz4Wt8X/hpqPhBL&#10;GS4vGgaXTYo4PMeS4xxGoz1c/L37da83+BniC68T/DDTBduJLnSy+nX0rAk+ZCQFJJ6s0Zjc+718&#10;vjsK6eMcej1X6n0FCs6mFUnutH+h6f4NaK8e4jZ9pBQ5x65HP/fNZvxavh4Z+HmvaiXZVh02Rj+V&#10;XPBUnlXctvEwLMATgdgf/r1xn7amtf2H8C9VmSfa9zsgPPYnn9Af1ria5ZWNYXlZn58+KriR7ea5&#10;Q7gXc7we2413/wCw34cluPF2t6+UDJb24giOMhSWH/xLV5t4rnS10r5RlW4A6/7Ve4f8E+dPA+GF&#10;/wCJZFGb3VJFDE/wglwfx82vpMkg+S5yYp66nvcEAYgOhI+lTy2Nv5YZU/8Ar1JG6DDBFBPpUglg&#10;IwAM/WvoLanFcz3s1IAC8dAAOtSW+ngtuwM4xg96ssCDnb9MU+3dSAJCM54FPl1BuwiaKsjZVRz+&#10;NcJ+05cN4U/Z/wDGOtwFnkTw/cRQBTj95KvlJg9QdzrXpUU3lYSID8a8T/b+8SNo/wCz5d2bwB4t&#10;V1K3sZgpwfm3up6Ho8ak+wPSuikkpJmcm3sfOvwV+KvjPwD4Lt/h5pevXVvoss7SSW1tJsw5jRCS&#10;RgspVFG08cZGDnPpT2upkC3urOaOZo1ZImRldldQ6HBGSGVgwPQgg9DXjfhzT7pRaW8UYLm4CjJ6&#10;n5Rj+VfpX+0ve6L4Z+E/wa0ZvC2nLf6P8PR9p1eOyT7Xchrya3SBpMbnjQ27FVJIUzNjqa+ezLD0&#10;aeGeKWkvzuzrwlSrVrqi9V+R8Raz4jt9At7m/wBe0rUbaG1UmSZdNmkQqOpUoh3evFeZ6/8AtP6v&#10;qPhi5134b/DjVNV061+WbWruJre1jByQ+CrO6gAkkDjHJGRX0j4o+Imrtqep2DaM08mmQx3N74fm&#10;th9qe3bcRPbspZZwQpARQdxV1Db08tsLVPBdg3hSe7+HWpWdrFrltG4mNsJoYXBDx3CpuADbRIh5&#10;wd56/Nnwo14RXPOnf5u34K/4/eep7FJ2uYPwi+AXxK+KfhzxDpfx002Br+z15baztrK22wRQi3jk&#10;WSMv8xD+Znc2DwBgHNdpYf8ABNH4U6j5cbeGLVmblxKgPOM/rXV+E/iTp/gXwib+yv4Lqxhlgtje&#10;RS5iXbaxNF8+SZEaCWJg+Wy27PYnR0/9qvQox59veQ7xhsl+D2/D/wCvXmtYmdZ1FJxv0TaWx6Cr&#10;xhSUFFadz5w13/gm34I0XT/iDBB4eNzfQWEUmlrGBm2/1mWAJGRlfc4Fe6eGP2Pvg7o+hadDpvhS&#10;BXFmphdYwM8A5yO+FPPf8a53xX+1joGm+K7ua9nhWLWbRoHkWTCCTlo889Mlh9cVneF/2ytMuvCc&#10;OnPqTJe6biG6QycsFXaG4PIZf1z3HG1VY/ERSqTbS8/JImOIp05XhFJ+R9Jfsw/Cvwz8Nfjhoesa&#10;Vp8UEtt50cTqAD88LrjI9dxH41N4Ik1/9rH4Nal4z+JqRtquh6x/bEGoWCxxW0Fu6APAFLF3ZYnm&#10;JJGMBCSDjPzPB+2ppnh7XbPxDbarultpUlwWDB2VgQSPfAzX0R+wp4Fk1SPWviZpnxFS88DeNrGa&#10;1Tww9kGktzJIyyRGUPgFDkIQoykmCvAajB0atGLg3o3f8Cq1WNaDn109S78UPhR4S8CaYbyWWae5&#10;ZALeATbVyVOM/ln/AAr5z0L4geD/AAL+0XoXiL9oKS7HgKxuWn1JbeKaa28wRSCE3EUWXkiWQoxG&#10;GX5QWRlytfRfxQ+Pmn6zpnhD4N+BPBqeIfiD4leOzis79yltbyKmZpZ3ALBIlDu20E4Q+1aOt/sW&#10;/s2fDHQYdb+OMR8ba7f3CQCTUi6W8074At7ewDiFEBGR5m9wMlpSBke1ClFy5m9F/X9fgebzTprW&#10;9306+p5h+1t4H8Ot8RPhrr3wu8UX+j+D/H+tzQ6tJozPYC7hhtftMHkIoRrd5ljeJmjEYOEcKrsz&#10;N6p8ELf4ZfFH4P6nHaS6nofi/Sdaa3tLKC3lt08pWULiXb/pO6I73l3Md2VOCCD55/wUu+Hfjnx7&#10;+zdoPxu+ENzrVrL4BR9d0ux2kORiBvtUU2Th7ZIzN1KPEZ2Rjsw/0d8Mvht4Ym1JJPiJNfa/4o0K&#10;JLXWtd06SW102HUCEaa1gjjlHyKzrt8xWOZCoctvRd/ZUpRT05e3n/VhSq1Ix3Zx958KPFmhaFIF&#10;8U6lndny01Bxu78jOMdePevljWrCbUfF+p/EjxWTf3KX0un2H2mQuYoI5CjRgHI+aRWJI9h25+4/&#10;jPY3moaAjeE7lxHExea2ifJkjx1RhzwOqnrzjoAfjbx1o8sEurxWUUkhsdXMsGcAO0oScsO2N0jf&#10;jnvXFi6UKa91WHh6s5v3mLM3i2C1uLjwzpl1eTRSL532K0WeOFRhiDHvV5W2kcJuYZBCnoen+D3w&#10;2+Bv7UHi+0+GX7R/gO3vpZ4Yba01C3uMT2DSqs9tcWNyFEgilEkcqrwjh08xGG5D5bpHxi8ReHLe&#10;51PwJ4aOvW8t27CIXvkPDKPlcB9jgsNoVkONpDfQ9X8APEnxHvviXZfE74lWtpo0wXT7eKCCYSeT&#10;b2aoitJJtUNI5DtkBRlwoGAK4KdSrRqKdOVmvPU9FckqTU1+B+jHwx/ZSk+FGmzaX4T0/RYbeJVV&#10;ZdM0eO1kuowBh3EeAzZ68dc49tdrjU9Evjp2pwlHToD0I9R6iqPwo/a88N65ry6Fd3SI6IvnLIwO&#10;DiXCnHThT9dy+ta/xU8beFrqztr/AE+ZZZI7ny5DGckIwJ/Qr0/2jX6Fl2PqSqKMtnp8z5LE04tX&#10;tZmto2vbgAW4xzk10+j688DjBOOoAbBz6g9jXmehanbuqXEM25X+64P6e30NdbpV4JFB3Zz0NfRx&#10;lc81xR634a8cwXcIsdYIdMYWVgOvo3+PStF7K68PL5+lA3OnuSz2obLQ5/ij/XK9D2wc58y026eM&#10;qySYIHU8g+x9RXV+HfGVzp6fZZ8vAThwST5Y9R6r/L9aJRUkStNjpo9RhuwJ7GfzYXGUlUcH1BHY&#10;juD0qK+0xbiMzRKAc/MvWqtxZzWpOu+HdrrL81xa5+WXjrn+FsD735g8Vd07U4L+Bb6yclCcMjjD&#10;Ie6sOxFc93F2ZVk1oYz2csLbice1T2srIeG471pXsEUyeZFHzj5h6Vn+WiPlhg+9WpEtWNPT7pG+&#10;QkAmtmyeQHI5A96wLHywckj8BWzp8wAADZwOua1UjNqx88/t8aLJpXiLQ/GlqRGt/ZSWk7kYVXib&#10;cpJ9SJSPolfNGm+FrSG+utTtoIGnuWLyzEsSzE+5P+Ffbv7Y3hk+KvgTf3UMbvPo9xFfQpH3APlv&#10;n2Ecjt/wEV8T29xdRJIkY3AqNu1MAV+TcYYRUs2cukkn+j/FH2mSYlywKit1p+pdjvo7eEJKwJJ4&#10;KAiq1wuWLwy/fPJY9MVQvrC/v4zbRXrLu4JhYgr+Oah8O+FIdLDwiW5uZTMZJvPnL/Me30GPyr5F&#10;+05rLY9ynKnGN76kpt9Sn1BYI5XC45dQcH8q2fDtyNA+JOh6pFqKJBqENxpd40kQwXKieFm7/KYp&#10;UHvPRGbmGI/6FjHfJGR+VUfFCzzeE7vWNNcXN9pqpqFjaByDJPbus0aegDNGFxjkE1KdSnJMdWsq&#10;9Nx8j2NZYkBMusW6j2hxWff3elygqfESLtPLIM5NXrXU/CuqaZBq1pqccsF1AssEqtkOjDcCMcEE&#10;HNUbrV/D8x8hr+EhT1YD8ua9aSvu1/XzPGhKzuk/uOU8Saf4M1hh9q8azuQD8kUpX8PlIrk9Q8I+&#10;BbYfaba9nuXYFR5jO3X1ya9IdPCtzwuqWu4HjaVPNRJ4ftTJ54uUSFeSxQDNc0qPMtLHoU8WqfV/&#10;18jyyDw9FdT7NLdiz8/u7fP6jNbekaDPoaGd4EuZj0RoW+X6ivQZ760tYvItXSBcfe+XLD2qht0x&#10;ZN5ugpJ+95ZyfxqJRjS2dzqWLqVo6rQ521v/AB1qcgMWixAA4XFuFzx7moPGNp8TNLv9D8a6JaWl&#10;neRzPpE17dr5kKRXbR7QyKy5ZrmG1RTnjzG9TXZ2P2UsZ7PU8PzvzxipfEPhj/hNfCereHBq8cVz&#10;f2Dx2l3vy0MwG6KQehWQI4PYqKnmcle7MnVgnblVvQ4TVfiF8d/hndWLeIdEXxCZSxuLnQdFXZEC&#10;flUhrsOGHchWB4Py81qW37bP2ONIr74Wa60/InlTRptsJH94c56dsjjkir+hfErwXrPhyx1HwvFG&#10;99LaRy3WmTXW2S2d1BaNiwb5lbKn3B5qW08b/GGSYpY/D2yjtGkUIy3Bmc+pKhQAPxPX8K61Kto4&#10;1PuVzaMaM/4lJfN8v4F+P9svw5JZ/aIfAHiLzDt8qFtPRTKrHG4Zfgd8EZrf0r9pTwV4kgjWxttR&#10;s7qXKw2+p2LQ8jvu5GPcZotPDuuahcPqWvapstmtlRtIjsogjPzli7qX5BAwCBwODVS7074da/qr&#10;Wa6fFHfwgwysiYkC4zkcYYdOeeldUamIi1ef36GDp5fJ6U36pt/foad9ceP9ageK48SafaRzri3e&#10;wglMiZ5wX3gHsMhR3qfwrp/ifSI2i8R64t+TIDG0sBzx361asIX0WFdNt5hMy/MyEICePTj696L7&#10;xrDIPLh0qfzAeI/KJPbnFbJxU7vVnJNylHljFW9EalxqkJTM0S+Yw44AI/Pmue8R3YMLGA7H6k7Q&#10;R9DWrp1++tpHePpTQhv+eyjd+maZrmlR3lsY1gGSOcZGf1Fda5pQOBxUZ2ZyngrxLd+FtcttcXTJ&#10;CsF4szsbzewQcMFBHG5Sy44+9X0RrNqLgl45kaORA0bochgRwcjt0r5yvfCWoShri1ljXc+AnOAP&#10;xJ/OvafhT4kguPhpZ6bqc6td6UDZyFEIBRADH/5DKj6g162TVp60p+qOPMacLqpF+TLsen+ZFuA5&#10;BIY47j61XutJPdQfStfQr62vLuS0iHJXeBjv3/pV24sAyf6vmvtcPP2lJM8ConGdjiZ9Iw5bbz2P&#10;pVSTSgnCoB6n1rsbjSxgnZ0qjPpm3JCk/hW70JT1OZOngclec0osVYgNkevGa2n04FidvBpF0xSc&#10;lCeaFcd3cy0sY0GFG76ipltyRgIRjpWvDp8Cr80fP0qZLGBuVjyPTpVDMZNPfghOMdqlGnlRgjt2&#10;FbKWgDcxCn/ZEbkRjI9RTsBhPpu4bgvT6Uw2Az908e1bjWgJ2gY46YpBYrn7nXpmgDG+wk8lc/1q&#10;RbDHQcYrYj0st/Dx6elTJpZzwo/KgDHhsXJ27fwFXrfT2GAU6eoq+mnrG3zHH1GKuW+mkH5QpHcq&#10;d38s00mxXKEFnIjCSMYZTkYratrRrna/TIzt9D3qa20jIyQx+iY/nirttpjRHMUbDj5laTA/QGrj&#10;FiukMt9M3AHb+nSrkWkpgblA45zSGJbZf+PqGIMedxJP57hTPPtc7RqUr57Rpn+QrRILkw0+3ByH&#10;BPtSiK3jXeuQB/ERgfrTVCSA7dPupB6vkA/mail1K3sPmmFjbepnulU/pRYVyxHLEBuRt6+iDd/L&#10;NNaWWVikbuD6JGFIH/A6oT+OtAhO2bxTZAgdII2krOvPiV4XiJ/4mF/P/wBcYFQH8yKWg1c6AG7j&#10;bHnyMT2kmx/6CKr3CwrJ5sstujHqzKCfzJrk7v4o6U4xbeHrqfnrcXeB+QzWRefFbWoQx07wvYxD&#10;PDyRs5H8qLpDXMdF4utrVNQivo9RBWVdrEMAM+lUo7FZI/lkOOvDnr+FcD4/8f8AxB8VeF5LW11D&#10;yXicSoLOMITt6jI56e9eb2/xO+JFuf8ARfFVwCDzuVGGOPUGuerU9nLU6IQlKO59DwWEELh47ePe&#10;Od5UZHvVqCS/t7kzNcu4J6bjn+lfP9p8cPirZHfe6tHOT0Q2iAfoM/rWvaftIeMYVH2nT7Fzt+YG&#10;Jh/Jqx9vSuX7OZ9HaPYwG0FxHNLmX5mHnEgE9uavGN0jO6U7R1y2MV4j8NPj3oOt30qeL72WyaBc&#10;28EF7LHHJnOcrnDdutaPin4w/ASOdLzXNE0q6lhffHJfoszIw7qXzg/SuiFWHLdGEoTbsz1IXumR&#10;tuOpRt1+7IDn8BVZfEmls7R29nqEzK20+Xp8vX6lQCPfOK8e1X9uf4caYDb2F3CdvCpFg/lgc1y+&#10;q/t6SXJK6HomoT88GG1Y/wBKp16SW4lRqPdH0fb63qU7BYfCV/GCD+8unhRPocOW/SrcdxqDRhp4&#10;rKBu4N0Xx+Sivkuf9rL4za42zQ/hzqTlvutPhB+tRv8AED9rnxMBFpnhyCyR/veZLuP8jS+sQtpc&#10;fsZdbI+s5tTht/lvvE0EfHSCID/0ImqVz448J2QBu/EckmOyzqv6Livl23+Gv7XPiUBbvxNb2qE/&#10;MIYGJH5kVoWf7H/xm13nXPiJqIH8ZhcRg/rml7eb2ixeyilrJHv938Z/htpaETXEcmDndc3Rf9WN&#10;YWq/td/DHQ1bZqVjHjnCAH+VeJeJP2Y/gl8OYjefGD4/aZpCj78mv+I47dT36yOorM02H/gntpyN&#10;cWnxh0fxCFxlvDVtcawTnpgWiSlj9Kl15rey9WUqcJbXfoes6r+334Dt2KWWqCRh0WGMn+VYN7+3&#10;Tq+qbk8N+F9Uuc/dZbVsH8cVl2fj39mbRIEn8EfBzx74hLMBHHZ+CJbJmyM5/wCJh9mAH1IrcPxU&#10;8Wy28SfDL9i3UvOYcp408S2Wmrj1DWf24n8QKzeJXWa+Wpao2+w/mYk/7RP7QfiE40P4cXgD8Bri&#10;ULj8OtQed+1z4nH7qytrQN3Z2bH6V2Uvjf8Aaqn0tJ7D4Y/DPwxIMBpbvVrzVo4z3BxHZ/zFc7rf&#10;xO+N2now8fftw/DDwpyQP+Ee0O0tnj9/9OursH8R+BrOWLoxbvJ/l+djWOHrTdoxX5/lcrQ/An9p&#10;vxAQmqfEA24Y5b7Pa4P5k1qab+w/4z1NPM8QePdUkyfmLThc+wAArxj4l/tjfsreEriSw+Mf/BWb&#10;xDMYwd8emaxDYeZgfwtpdrC3PbD14z4o/wCCnH/BHSK5Om+I/iV8UPiIyqVEGo6xrGrW0x/3Ly6K&#10;8/7tYPH4a+mvz/yudEcvxktl+H+dj7S1/wDZI+Bnw7086p8VfiHpel26cvc+INeS3jH4yOAO9cw/&#10;jv8A4JheERt/4aO8BanMpwbbw9qcerz5/wCuVl5sh/Kvj7R/+ClX/BNfwXOt98Mf2FrOPzCCLq40&#10;eCzb8cWzH079qt6n/wAFehqQa3+G/wCzboUVo7/uo57WW5eFu2Cjxj/x361x1M7wtPZL7m/0R6FP&#10;h3MqnR/el+rPr1/2p/2LtJKjwT8NPiH4lYgFE0v4XanbB/o9/DbJj/gWPep4f2vvEuoWjr8LP+Cf&#10;HjuQpkI3ifWNI0yNvqYrm5kA/wCAfhXw7ef8FVP2zfEd2YPB/gGHSow22M2nhqPAA7n7SjcemCa5&#10;jWv2sP8AgpJ42n+12fiLW7Lep3RjUls1Y+mLZsD/AL5rhlxDVbtFW+S/VnbDheolepJL1b/RH3zr&#10;Px4/b71602eBv2W/hb4XmxhZfEPji+1Yj6xQWVqP/ItcX4k8W/t5sftHxE/bc+G/gX5svZ+GfCln&#10;EUGeQG1Oe6JOP9kV8La54P8A2yviXcxXPivxirPklZLy/munB/4Hj+dS+Hf2Q/iibR4vEHxEvrje&#10;5L/Zl8tVz2AYtx+NcMs7x093b5/5I7IcPYGm1zTX3X/N/ofU3jjxH4Nu5v8Ai93/AAUv8f61Eg/f&#10;RaL4o/s2Fx3yujRQKRz/AI15j4n8b/8ABK7TbsXHiQ33jadOsuqrPqUmPdr+XJ/OvNL39i/RJrYw&#10;61f3Uu5QGEk5PH06VUs/2FPhZa4lnsbh1Ugoj3snlrjuEDBf0rjqY3EVV783/XzOyGWZbRfuu/3L&#10;9Dt9a/be/Yo8HRLF8IPgnJCsXHli3t7RXX0IjWQDt/npka5/wVn8LaZEIvDfwYsrVxwP7R1Ayq/4&#10;KkX86jtP2VvhFp7i6PhexmkRvlkmj3tn1y2TV5Phf4Dt90FhotqnlcEpAAF/GuCqqdR3k2ztjSwM&#10;Y6R/P/gHM3//AAVc+OV/Ds8K/DLS4PMXMUtlo08oX3G53WsG/wD+CiP7dutuo0q5vkRgdkcOh2sO&#10;0HtkxKfzNejTeHNAtlEcUAODxhMf0pU0bT48tHZpx/s1l7LC/wAlzRSoL7C/r1PG9Q+Pv7f3jBXD&#10;+PfEduGH+pfX5IU9wRE5H6Vzuo+B/wBpbxZdG/8AFXjFzIeXaS7kuC31LAV9A3l1b2mVWzTgdduK&#10;yJtTWVyEAUZ4AquejDRRRcZtapWPEh+z/wDEu9x9p8cXIQ8lYwyk/wDjxxXefs4fDvxp+z98WNM+&#10;KemeMNQmks2KXtrM6lLm3biSNuOh4I9CqntXahpo/wB6qk7ewWqmpapfSvi2tix56j/61aRrtaom&#10;cpVYuLWjP0O0D4s/D690ez1yfxlpkEE1qjr9sv0jIBGeQx47Vwnxu+Jn7OXjXwpqnw/8XeMtOu7L&#10;WLdredbRjNtbswKg4YHBB9QK+c/2Ofid4N8OePr7TPi94Hn1G3WAPZSw2vmsoGdy7W688jB9a+kf&#10;EP7Vn7LsUQs9F+Eer3Tx7SoXShGue3XpXrLF06+HanJLyd/mfMSwFXC4pcsW/NWPm34T6tc6rHfe&#10;CtR1dbjU/D8ohkmUEfbbY58m5CsAcOo5yAQyngV2sUd3bMCtyFI5wzcGqH7Q/wAcPD/jNtH+IPgH&#10;4MX+mappErQ3s/noRdWJ5eNlXncv3lz3BHcVPpviCx8QafDqUaqyTxK8cgYYcEcEEfWvzbMsLSw2&#10;JcYu8Xse7y1VFSlG1zctNTdnCqyq3cZ4NXRZx6jHkzCNyPmGeD/hXNokDnCzkegLAmtCK9mCiKWV&#10;s/wuO/1rgUXujGStqj8oobuSQZA6dAa0NOkIYfMP904/OuHT4w+DlXc32k47iH/E1LB8a/B0Z8xo&#10;7zPYLAv/AMVX6fKlWX2WfLupTtueoaVqd7Z7RY2DzSEjaqOq/mWIFdKv/CY6lFsl02CFSP4rkE/o&#10;MZrxzQvjt4XF7vNnflV52rEn/wAXXc+EP2g9J1XVEsbXwtql285CRxxhMsTwO5rlqYbESTfIwjVp&#10;33PtD/gnV8MDZa3d/FfXoYkjEyWGnsz43PkPIwzjOFXH/Aq/QO9+PkxH9oSaqDHDHtTEmMkccV+H&#10;Pw0/4Kw+OP2Z/wBpWHX9N8N+M/8AhCNN05rG78K+H/HV5of9oPgnfJNbAHb5hDlcHdtAyBzX1fZ/&#10;8HGP7I/j3yD8Qvgx8QPDxiTbssl0jxKh/wBpv7XQl26cnnjtk59PC5NUWHUnU5W+lr/in+hFetCV&#10;W267n6V+Df2lFgkjgvLwEJ1fcOvU16Fpf7Ttg4+W4iI6k+ZX5n+BP+C4n/BM3WYls/EV94lCyNw/&#10;iD4babYJEPpobRMRn3Nek/D/AP4Kgf8ABKXxBqyyz/tEeCYYJj89o3hLxZaSr7CW51BoQffYR7V6&#10;WGw2JoqyrR+d1+jOGsqc3t923+f4H6A2f7TGkTMpacof4ScYNdBp/wAfbCZEY6tEMjkFua+JLH9q&#10;L/gnf4iuVufA37W3hd4G+6mt/F/TrDBPQLGdNkfH1biu7sl+Hfje3ttS+F3xpF6jAeZDohstbRye&#10;m2c3dkOfdK9CEsbHaafpL/hjkdCD+z+R9b2XxrtJGJbUExjI5HNatp8XbObANxGRjqK+Tb7wX4r0&#10;vTXvT4vuLfbHuC6ppY3MfTZYTXbj6BSeKxvCniPxtrsLyaBe3Vw8LMsv2nw3rWmoMdSJNSsbZSvu&#10;DitvrWPpvVP70yPqsGtF+B9sRfFPS2Hzsp/Cp7b4maHMwDSKMnHIxXxbB8SfElvqy+HLjxx4Z+3S&#10;HbHYR+P9Ja5kPosIuvNJ9tua6PSfFXxkt8SwfCvxhOqDIdPDN28bD1DCMqR9DTWZYy/wu3oS8JBH&#10;2AnjDSJEz0GP7wGaefFOhg4aVlPvXxvqv7Ut14T1WHQ/GCPpdzK2Ra6gGtpSoPJ2uAevFdLY/tQa&#10;DeqrSyYB6HeDWsM2nLTTQylg+Xc+qU8Q6Kwwt3H9GFK+p6U67g8JHs1fMcP7QXh6aQSR6k6jv8+R&#10;+laln8fdGB2jVF65+Y/41pHNJPdIn6qlsz36e98PswWWQKT2BBpjWugT9L1Vz/eSvD0+N2jyvva+&#10;hJ7HzRVq3+N2myvta4XC9cEVm8wpt2lFMpYeS2Z7IdA0+RcRXkDDHGTiq15oBt3BVomQ/fIYZH5m&#10;vPNK+Lugm2DyX4DNyMmk1n4sRCIHT597HjlqJ18K6d3D7hRp1ua1zsZfDemalCLi2nQqw4aM9aqN&#10;4T8jiJyR/vZrhdG+JdzpsJgu9Sed9xLzOqr1JIVVUAADOPXjkk81db4rNKCIbpM+metee6mEkr8t&#10;mdPLXjpfQ6W58MzSoVkiDqezc1iap4IVwRCsqewXIqlF8XoYyBKxyOWy2KvRfFnSrmPOTnHOWHFQ&#10;44WqrX1KUsRDY5bXPCd9AP3lnFMoPVoh/hXOaro1iImju/DqMvYqB/Suguv2l/hVLqc2jHxrpT3E&#10;EzRTxLeoWjcHBVhngjuDVhPGvg/W5GitbqB/9qNlIINeZNU+Zxp1L+Tszui6qjecGvvPJte8FeFb&#10;lCbjw3GPrEDXEeIPhR8ONTRhL4ZgQ98Q8V9DaxZ+GLqMkbPcL2/Kub1DwdoN2xaK8I4+6ec/nXJV&#10;wtZ9EzqpYtR2bXzPlbxd+y/8GtXnaO40uyVmH/LW1Ug1yV/+wp8GNWjP/EmtGIPytCNhU+2K+p/G&#10;Pwhgv7Z2s7wKT04BrgZfhV4j0u5L2Vyrq2QwdSMj1zzXl1aFWnPWnc9jD5nWVO0a7R8zeI/+Cbfg&#10;K9DS6Pqt7ZSKMI0N24wPwPFcH4g/4J+fFbw2ftXgj4sarAyEmNlmBYfiQDX2tceD/FmTE0CHjqj9&#10;f0rJ1Pw9rsClZ5JYv7pKnj6VjJU468jR2U83zBb1FL1R8W21j/wUe+FtyW8P/tA+IJoVODDeTSsg&#10;GP8AZJB7dQa7nw7+3D/wUY8HW6W2tXtvq1ug53adbjf7MTGrfka9w1TTfElrIWN00ik8HZuFY95/&#10;aUOWn0yObB+YGHH8qunjK0fhqSXzf6MuWKp1P4tCnL5HAaX/AMFTf2lbDUN3jf4EWksYzvlt4psk&#10;545V2A+gFdR4f/4Ks/CqbVoL74ifBzU7C4t1YRzeZ5gXPUhZEQDP1/GrUQ066nCar4UUpjG5IQf5&#10;81NJ4I+FGrDyLzR1ilOdsc0W3P0rpp5ljb+7W+//AIJjVjk81eeGa/wyZ1mm/wDBQT9i74hoLLxL&#10;aeTHI2HTVdHV0H12Fz+lTadp3/BNLxXcHUvDWl+DNOu5HLyX+mQjS7jPtKgjcH6EGvHfFv7PPwpm&#10;LiTQLbY44PlL/MYrlo/2Qfh1qUfmWLzWbAna1vdMEA/BsCuyGd5kpcrUZfL/AIJhLLeH6kOZTnD5&#10;Jo+kZvhd8ObedtW+Cnxy8W20zcI0XxAu9WhXntDeTTw8emzFatv4D+PttZ/aF+PsOsyOcqPE/hSy&#10;kTGOBiyW1P8A49XyLdfsf+KNMkMnhn4h32zdmNRMvy+w4/xrU0LwV+1r4RGzwv8AFe7IT7kVy7bT&#10;/wB8t/Su2nxBiKTaqUH8n+hhLIcuqK9HFx/7eTR9LDSfjvZxOviD4W+AfEhQYSWzvLrSBj6SfbCf&#10;zArEv00mN1g8afsb+Iy8jYaTwtf6ffxL05JnktnI69ENeV2Hxw/bs8IKI9RsLS/hA+YrGshbn1ZA&#10;f1rrPh7+2P8AtKaz4vsPCmq/Buy23k4R7x4mZUXBLudjgKAB6c9K1jxHhm7SjJPzSOepw1jIxc4V&#10;ISS6qRx3xi1C60jxxDafAHwLfWlvbQodR/tW0MEwuSSTGVBICqMcgnJJ9ASz4eeF/G/xD18aL8S7&#10;CQx3EgnuZBcyZaKN1bYAuFA3eWPUgsB3r6SsPD+ni2ee60aMSSyNJPIEHzE8k+w/+tXF+GNW0y/1&#10;G+8W2KJ5d2+2yCjH7hMiPHsxLPn/AG/avmsxxMp15VG7c34BScI0FBR1XUnX4S/D8HyrjSJCT98/&#10;bJQM9zgNVvTPgN8KY5DPb+H5I5pm3PIl/MGb6kPk/jU+nGW4l3TZJJy3tXRaU6n9/IPlUdulefB0&#10;57pWMJqono9TLn+CHw9NsbfyL8KfvAazchSfoJPX/PSsK8+F2hajetZ2XiPxAlnBxPjxRfBR044m&#10;xmu71DWbOOzeYkLlSAR61hafbLHoRtYtyyTOzysOuSf14orcspqEUrdf8hxdRRvJv5mR4c+Dmgak&#10;zai+r67FAchIv+EjvMAeu3zcDj+da0fwW8FxBVTU9exGDt3eJb05Hof3vNa9jcpFCsESEIgwv4VL&#10;cXiRjaQck8V62EgoUUmckm3J2MWz+E3hx4Wji1PVTuOBnWrgnP4uatx/Bfw84/earqzE4/5i0xAx&#10;7FsCtC1v44CpQLgDHXrWlcalKNPaWCP5zH8vPc1vJ04q1vwEovdHmGueA7O48VTabaa9qgs4IS0x&#10;+3MSG6AZPPZjWFqvhmKxspLl/EmoQQopZi0yny0HOTkeg5NdppkNxC15bX+PtEzl5HwCFjHTJHc8&#10;8VivpC+Mdf03wPHF5qaheb70Hn/RIsPKSO4b5Y/+2tZU+SFCU5pP+tEbNSlNRJfhR+zZ4y/4RiPx&#10;ePjl4s0O916Y397p9pZ6W6JvwI0Pn2UkgKRLEh+fGVOAOleln4eeNrdQ9n49jlAXn7ZpasW/79sg&#10;/Sulub0b1SKIoqAKAFp51JPKKhSMD071xuNN7o6JXlqc1Bofj21YG+1/S5VPUJpsikDJ7mY9qgvR&#10;4+tZkFvpelyllySb+SMD/wAhN/OugursTbdowAcnArO1G9bcZPLYEfIoznmsXKKdkNUk0UYJfG8u&#10;57jw9bbVX/lhqWSf++o1qs+r67CSt54H1Ff70izWxXr7S5/Sugt5lgtBH5o3sMkEjIrI1jWiCIA2&#10;C3QbhW6cYq5n7FS0Me+8SpEu+XRNRVSOgtC+P++CawZfGnh65dgE1BSv3hLo9wgH4tGK6qa72QEk&#10;jpgfN0rNuLhIpf3I+YLhsc8/hQ6qTRf1WL6nNXXjbwzbgr/btvEeuJ5RGQPoxFcH4H0U/G74a6l4&#10;zubmC4t/EGtzz6dCsqyH7LE3kWxBUHCOkSzEHJBnfOOa9j0nwBrHxY1iw+GGhjZdeI70WXnh9rQW&#10;+0vcTKSD86QJLIo7sgXvXq3xz/YB8PaRpMOqeB/DdnYmzt1VLi1gCSwgALlWX5uhPHvXTSy7F5hT&#10;9tGHNCL19f8AgdTSjWw+CqqLnaUtvT+vyPjS/wD2ftT8LyyanqtqfkUbCycMx+nX1qhc+EG0lTOB&#10;hZm4G3o3T+o/Kug8YeFPid4Q1C4sdD8aanaQRsyCO4lWcsoOclZQ4HGOmD83esLVfHvjS4MWjapp&#10;NhfOihmnEJhc88E4OORn+GvJeHoU5PRq3c+nm8RUgrNP07HOT6RM90044a3+aP1yOn9asQ2pe2WX&#10;H3xuPrz2qVPGNvqGoy2t14Xmt2jiDymG5WQHJIA+YLzgVINd8PurqBeRkMThrUtz0P3C3fmvNqYS&#10;dWXu6kVHPms0M+wyXOIYYz0IBHcngV+jf7NfwxT4TfBPQfCDx4uVtPtF67IFYzSkyOG913bBnsgF&#10;fF/7LPgzTPi18ZNC8K2dzFcW6TC8vwF3D7PEQz5A6BuI89jIK/RWa2Z87lJ57V+i8GZeqEJ4hrX4&#10;V+b/AEPlM/xLly0V6v8AT9TNlOOAOB2FZOpz8sBxW/LaKgJlGOPu1j6lBCwL7TkcIBX3Leh82tjE&#10;eNXbJXr2NWbHSriaRVEWBn0q7aWcRfc6/N2Par1w66baNOAMkbUUetYSlYuKuVNTmW0VNMtRnA+c&#10;gdTXLa5d3OuXzeEtHchF41O5T+Ef88lPqe/5euJ/EOuXGnolhp53alfDFvxny1/ikP58e/41c0nR&#10;08MaSlvFbO0sp+/1LuepPqc96ySc5WNNIq4jiPSLFNH0oIjKnzMeAi9ya57V9QQR/ZrUkxg5ZmHM&#10;jf3j/hWrqrfZ4HhMm4uczOP4z6fQf/XrmdRlLMTux9RW6SSM3dsoXty4+Uj61j3twd2EyTmtK6HG&#10;M59TWfIkblmkYiOMZc/0HvVOwloVJHgsrd7+7yRnCJ/fPp9PWuR8QXlzqUzXFw+SeAMdB6CtbxBq&#10;U9zMXdCqKMRKOgFYjTGUHYSe2fak2O2pgXUDvIQBnJ61PpGiT6nqEFmJFTzZApZ/uqCep9PWtFrN&#10;GO4p07jvUN5pMN9ZTafMXVJ42jcxuVYAjBwRyD7is2pOOm5SaT1PQNP8A/CnwkY9Y1nxSxmt1Doy&#10;3QT58jB+UjGM561h+Pf2pvgN4EspBrXiptQmVN8X22988Nn/AHmIHToPavnmT/gnl4q+JviBof8A&#10;hqr4gwaObaTz4HmtZbiSUkbFicQqiqoB+9G5Py8+vW+Fv+CXH7OGg6L5fje08ReJ7qRAE1LXvEEy&#10;sDkZPl2phhYHngoRzXwmZ5pHD1JU5Jya0bvfX+tD2qGHlUipJ2T8iRv+CkX7Ol3C0UmuaeSACAmw&#10;+3THrj8qz9T/AG+P2drqSDGr6XEtxKq7JFT58MSwP1UNWRf/ALEn7Jh1KWGx/Z28JbC7LDJJoELS&#10;FQxOGZlLMeTkkmmz/sG/st3gjt4vgD4VDFDhk0WIYOcdlropYKdWMakmlddtTlni1Tbik38zWvf2&#10;+v2cYpluBq+kvLk7iyR/Nz0z6fjVVf28P2bpEdf7R0wG4zuYtEN2euePw/Oobb/gnB+yzKY4m+BP&#10;hrk4YnSo+v5Vo3P/AATe/ZXs7YSL8B/DynPWPT1XHr0q54OMY3uvuFHGyv1Xz/4YNQ/bs/Zn8wvb&#10;apo+UwBsKKPTjjtVPVv26/2d7i1Jt9W0PzC4VWfy8qPqR6067/4J6fsqxRSC4+C2j5PQLEwx+TVh&#10;XP8AwTr/AGSn4b4N6dnHXfJx/wCPVw1aHM23b7jaOMfS7+Zk/F79v/4JXuh3XhTwfq2nNO8axBon&#10;UF1IIc5A9GNePxw/Anx7al9f0bRrvzHDbJ4I5MH156H+lSftQ/sU/sqeC9R06Pw/8NrWK4EMjzpH&#10;eTblLELESpfBUhZ+o+8gPUV5fa/sv/Ci3t3u7Cw1GBvvBotfvQFAPA2ibbz9K8HH4zCUMQ4Nu/kl&#10;p+J7mAweJxGHVSO1+rPU5vhJ+zxNAmm2Flp9pZvFslitYljjc44yFwOgx+P0qTXvhb4Fv7q4jX4k&#10;+JJBLZo80dx4oup0LMx2hBLIwUnaeFx1968sm/Zc0m7j8/TviV4ihZVJjii1EEDoM4kV/XHTvWdd&#10;/sz+KrMOulfGnxC0zvvZrqS3kXIHokUZwBgda41jsIlrUf4nS8Fi76Rv933nszfDy61KB45Pi7fK&#10;8RyGNvak5IwMEx+2Oe4NUdJ+GvinRtctNVT4zTXp07UYb2KwvbG3aGdomyiSeWiMU3YbhgdyKc8E&#10;HxC++Fv7TWg27zad8a7ZolOI1ufDzbs9sstwcnGe1YV94d/bU0qyk8S2dxZ6rAszR/6NK0dw+1VP&#10;ypIAuPmIHzdQa1ozp4iaVOqm/wCu6M6sJYeKlOFl/XY+yvjzpHxJ8ZeF7qd/A9rdXF3bCQT6deBl&#10;OVAAIYZTjsWPNcD8Lbq2+EvwMutM8RiG11e6vXE1hMu2U7ysYQd3JUEjbnrXgfhz9tf45/CXFv49&#10;0TVNOit1Cu97bMsQUD/npymce/rXsngz/gob8PvF+nx2vjnwxZXiyLgtPGpz3zuHP64rT2VaErsy&#10;jVozjypH66/A/wADn4QfBvw78NZ4oornS9MQaisJypu3zJcFT3UzPIR7EVo+JrZ/EugX/h1byW3F&#10;/ZS25uYcb4t6Fd67gRkZyMgjPUGvnP8A4Jt+PdQ+JHwy1TV9Ig1f/hGo72OLQjqFy0sSuoYTpblv&#10;mEakRjA+QNuA5D4+rdA8MSShZ70kIcbUA5av1/AV6eIwFOUY2TVrPolofGYmDhiZJu+u5+S/xqk+&#10;LXwO+J2q/DXxm1vBcWkg8mcwZS7gOPLmjGcbWH4g5U4ZSByWrfF7x3Y+RqE1zZgLeRKGjtsY3MAB&#10;jnPODX6B/wDBQ9/2TfHWl3WgeP7TXJde8N2ZSXWvCAiFxp4dg6WeZIpRcTSsMJCIpCpZzmMt835Y&#10;N+zT+154w8Qaz40k8Qp4f+HceqxixuNRgtbm/gikeR7UO8eyOWZo4nZfLVUkCGRf3RV2+OxuEhhq&#10;7cJR5V63X3Loe5RnOrRTmnf5a/j1PVYvjj8QbeeSK6vbUyMSo/0dWHfj7o9zUdz8YviNOEePULUN&#10;2P2YY+ntXFy+CdCvLZra08b65LJCGL6sRGW6/eJEQjIHIyqhRjnmuEj8M/GuH4gzeGYPi7PJZOnn&#10;abI+l2ru0QIHzERhSc8ZAHX1ric8JX9x6GjhWjI9uT4v/ECNJbm/vbNV4/deUMEfnRb/ABn8WxO8&#10;a3dgVfJZDb5HvjnivIr7wJ8cZZYtLT4oFGmcokk2kWmzOCxJO3OBz657VwN9J8aNO8dW/hFfiJA8&#10;l81ylpewadC8JNs2JlfoVdT2wQccMTkBOFGHuoUYyevMv6+R9Kz/ABr8YWoJsY9PDAY3tbn88Z5P&#10;FV2/aB8Y27eULO1C4AIeFjke/wA1eEa7YfHbw148g8Aa947sZbq5sBeWjwaTCA0ZJUhs8hwytxgj&#10;ABBOSBoXXhb4u2OnS3134/kHlRu5K6TE2MD0BBP4Voox3iv6+4iTtuz1q/8A2jfFUEOZLbTFzkKv&#10;lt0B9N2K5/W/2h/Ec2p2ltfQ2EMe6RmaWJ15G3GCWx0Y+1eb6J4GuPEsN54O8QfFu9TxtDpUl48F&#10;raRxW0e0EgIrRnzE5VGYOTkg/L92uH8U+Av2vtMsbXXfDN1oGr/Y43kigvNOmWST5TnO2VR0z0x1&#10;rmryw6lyTkk33vb8jop0Kso88VsfREfxz1SLFzGNP/dnLbVdsjjBwG6c1o/Dz9qW+8M+KW1HXvDE&#10;V3bTIikW8hjeHbuywDEhic/d46dRzXxnp/xL/bQ12/stNt/hhoT/AG7TY763ljtLmHzIWdkzlpGx&#10;yjD/ACK9X0J/i5Je6baeJPh4tnNeoqyR2ly0+xycclkXA6Hv+ma5MRCnhklKUbeTRvTp1qnwp/cf&#10;e/w8+Mvwm+KukvplprFs8soxLpGpIEkO7JK7W+WT/gJYV7V+xBZfAn9jn4sXvxY8AfCO2W71awaC&#10;+tYbsRRQMzbvOgVw6xOAWTbHsUq5GBzX5Y6D4w0TWtBj1DwxrdtqEMh3C8s5xIuD2yOh56dR0xXs&#10;fwR+PPxm8LPBZaXqjataGRQljqSGXf0GFYfOOmMA49q0wtaeExMakNJR7mFSMatNxls9z9y/iH8Z&#10;/Bf7QP7PXi1Ph9rd5Hf6TpaXWqWM8cttLEMPKsbMvyuHWGQEIzKQCp4JFfF2uRI75OCQpBA/Otvw&#10;prH7c/wc0jTfD3jL9m5ND8K+P7eZ9f1W7nNzPp221k8mMtbyAQFt5Hl3Ef3nwAHQ4zdSsdj5Ofx9&#10;a/VM5wmKwuDwk67jerT9olGSlZOTjaVm+WScHeL1XU+YjRp0qsnB3T877flr+FjkZvIErIyHAbkV&#10;nXM8RiLRQ4w2a3NR0tVkYnOMHC5rIi09F+XywT3+uTXz2tjdWOO1aMXPxH0i3BMYutC1SFmxu5Cx&#10;MufXBH615H+xLoE+iftt+GreS6jlVvFcEJjWDYuySdUbIJbJ2kkdOcV7P4jQ6d8QvD1z5ZIdbyJg&#10;OxeIY/lmvLv2eZLTQv24dAedgFi8XWRwSMn/AEiPj8TXzGYwj/aVOT7r8z2MAr05LyZ+vdl8Lruy&#10;+IVvpeh3UUGmzRqJrcw7yFVRGTyMA5Df99e5rd+KXwc+Gl/Dd67r9pDbRWto09/fOQFSJFO5m9AF&#10;Gc84ArsNLXSm1ZtdkdQsS43Z4BwW/P52/wAivnf/AIKbfGS38NfAy58AeHb4f2l441eHR4gobcLZ&#10;VE103HQeXtj/AO2wr7LNI4HA4CdapFNK7/DRL1enzPFwixGKxUacW03p/mfnb8RPjJ/wj994u/aw&#10;0VJIdQkvjY/DiG4twxtpCWW1mZWPy+VGk1yQQyNMio67ZTXwPrPw7vL24ku7xpJ5JnLSyzMXZ2PJ&#10;JJySSSeT1r7C/bJvdLHjPTfhTotoEj8JWJg1NgSd+pysGuBhgGjMaLBbPGekttKw+/XjkmjQFSjw&#10;gnPpXyeCwko4Ve0+KWr9X/lse/XrKVX3PhWi9F/Vz5s+Hl7qPwj+Lun3T5SJLr7PNnjMbHgn8D+Y&#10;r9vv2fteg+MXwA8I+MbR1kvtLzperOo4T7JHGkCA45/0ZrYk923981+Nvx+8HCPxMsluCglt433A&#10;kEMCy/0r9XP+CIXiCDxH+zh4o0HV2jd7S4hmt2Y53ySxpHuBx1PkAfXNKjTVXHvDP7a/Fap/dcVV&#10;2wjqdmvx0Z9K22m6nY+HtLNrHIolttzZB7uV6ema5rxJo/8AbfiddOhhd5o+ZFVOAo5LHHoDnNfQ&#10;k+k6THqljo8caCOCwhQ7hyOjn9cZ+teM6nqfh/wR4l1zxX4m1e30/TtO0ia41C+urgJFaxIDI8rs&#10;eFVERiSTwAT0r1MXlKp0km9L/ktTy6OKc57ankmqWOqWfiPU9UuLEvFBaxxwRbeCzMvJPf8Ai/Kv&#10;N/iH4e1tZxrmpLL5k0Cq7bPusQDt/Jh+dc54U8W/tgftG+ItS+Nnwv8AGGieCPhrHfTWvh228cPa&#10;W1tqJjimcPcTzsjNcGLdOYIZQkSRrkMEeWT3S2uh4w0DfrGhxRzTIgntEl8zyZlADgPjDgFOHAGR&#10;g4wa4oTouipJNJvRtNJ+j2aOqtQq0pe81fqk729ezPGLz4aWt3d+fqVgtwkemeeyyx5KSgoisCfu&#10;sC6kHqCAQRjNcB8WP2cbWfU9L8dWGoz6Pr1ldwHTfGtvdrE1u+/KfbCwKKC5+e5YNGxZpLpUaS51&#10;EfZl/onhW4sJxbxoA84gXCg5UsSD+UYrz7xla2FtPPAxBjhUIT0yRlapYiOBq80dU9f67PzCKlVi&#10;r6WPP/hqPhb8eNd1b4Z/tO2OjeFfi9qtqbJ9W1d5bPwx8VLSJd8S6kInBhvzE0U0c+5bmMtbzKZV&#10;by3+Mfjv8CfH37LnxNv/AB18FNW1fRbrwzqofVfDWqSlNb8MSDBR5mRRHdWjtvSO/ty0MuwiQRl0&#10;D/YXjj4R+AvF/hdvDev+FpL3SpW+S1t4d8tk0bGRWttzKqDzSSYiyKRNOY3t5biS4rm9I1K80230&#10;/wAFftia3ql/4M026aHwP8cdAOdZ8ITAJm3u42Tc8RZrbz4p12sJElcSi4iu29inXwmcRU4+7UWl&#10;9vTmW3z2fk7G1ZSpJK2n9f1+XYv/ALMv7Vvwg/4KD+A9O+DXxS099B8beHoJBpFzpliZrvTN23fN&#10;p8YP+k2GRvuNIJyiAy2Z2RLDbfR37Mn7QvxG/ZV8Xr8Dv2jbP+1/Dt1bxyaFqmkXRvLaLT5cAalp&#10;coXN3aP5ib0U74uNq7iEl/P747/sHfEf4ZfESHxF8GLywt9XLrf+E7rwpcMth4njiHm/a9HlVjiZ&#10;AEeTTy3nwMwMXmRldnuv7Nn/AAUA8A/GP4fWnwQ/ap0K8tb1J0b+1tJMcM1vdgEDVrR5MrbXbHAm&#10;jKm2vCzvII3aXz+lYmFas1ibQrrROXwyt0b7+e6dnsc7hzXW8Xv333/r/M/XTSrHRvE+nQa14Xub&#10;WbS5raNdKksnVoJIcDa8ZX5ShGMEcYxjivjL9vj4sR+FNc1T9nm58Ya3EtyLS9uLHT7d4rjU47i5&#10;WOZbadVLRCK2EzI8WQbiJFcOA0Ulv4BfHH4gfseajD4U8TTP4v8AAetpJd+GdT0RQItRBy7yWSyy&#10;AQSj5zNZSMCr72BI3SP8p/tvfFYfEzxB4q/aOjsohcDxVb6R4S0/WrRlFjIlvdySRokrtF5wiea4&#10;ljnTZuntJFZNpW45Pq1ClF1lBKu7qSb276Lo9LdLWXRmFKhJVved4aWa66+f4nlsnjq4+HmnH9pD&#10;XtfWbxZP4yf/AIQgS3Vo9haIZ3uLsXBTbDHKttFbypEuRIspkCSo8ZX0T/gmN+z8bfwjd/Ga+vhp&#10;upeJLqafTry5sFbykfeYAke4hYUtkBjjJAXz5RhSxA8B+MPwQ+I174i8K/C+y0S1vm+Il2ur6dDa&#10;FY0tIXmkt3lS2VdibRaXatsRB5cMWyQKhir9V/hZ+zJqvw++BWkWXhy4trCygsUtY5Cpkummf91D&#10;BGOFJkndAXbAUbQPvEprhFPkk0ruK+bdlv56fiXipwgkl9r8v+HfY3P2efDnhqCK68e2dmLXRNJW&#10;SOyEkr/vHYqWJLnccBY0BbIGNg2qgFeMfGj4pHxl4uvPFN/KVtlbZax7TkRg/KAOvPXHvj0r2f8A&#10;an8XaX8FfhZY/DnT74IJIN1zM0h3SL/Exyc5dzIWB7sCOlfKVtrGpW9k3xCk8PjWJHiFv4f0VZGC&#10;3VzKJsowCkyOlvDPOY052xnJQbpI/wA24seY5xiKWTUr+7+8rNbRbV1H/t2Oy6trqd+XKnTUsVLr&#10;pH0/4Jwvi74r6t4rmey8G6mlrPdiRIbm4t5ClpHG4WV2wjDzB821GxuZcc4wfWvg14TutD8GWdlq&#10;1/PdXQj/ANLu7vYZp2yeW2Kq5x6DAPc9TL4N/wCFW6r8CfDvhbxV4fnHxFltRqupJp1i0iacrSkM&#10;s8qqEVBu8tcfLudMALJETd8QeKNA+HnhiTxL4jvEgtraLIXOCQBwB7mvis+y6jksaWDpx5pzXM31&#10;1bSh8uvdnq4atLFOUtknZL9fn0NLxn498O/DnQW1zXZtqlhHaWsS5kuJSPljRerMewqt4D+Euv8A&#10;iHWoPiV8cbCKTWA2NG8LuhltdBU/xzLj9/c45wRiPGWw3EMXwy8Ba/qPiaL4hfEWzWPxPJF5mj6J&#10;eL8nhm3LL+8kHT7Zg5IPMeCBhwdnq2t22ieEfhnP4c+G2mLrXjTUZ7yHRNL1PUcIJWDGW7uGlV2a&#10;3hDjhVPMkKK0akSJ9PwpwrOvV9rUW277d1HzX2mttlrdrmx2OVGPJDVv+v6/y3429j8U+NvihdeB&#10;2XTrW2j8qee6XUIrnUr2IxBjczSIzxafbETOqrJvuXIbZHACsy+heH9FuL3Tl0XRQmn6BZkh5418&#10;sThRgnkk4IHJYknqzM2TUfwx+DHg74KeEJfD2m6rJdRFnufEPiTUCWudSunQCSV3YlndmMjAksw8&#10;3bubvleM/HtzrhTSdJgaCyjKx2tlHgNIc4UtjqenHQfmT7PFNfLspjTpvW9/3cdHPolJrVU11S1k&#10;9OjOTCSq4i/Lol1ey87d3+Be8ReP7HRbZ9J8Hp9ngTh7oLh5D3K91Hv976civgT9vn/gqF8S/wBl&#10;X482/wAKfBvw88P61bz+HLTU0OtR3ZeaSea6jKjyZo/3aC3DEjJbzMfLtJP15a6JqvimK4t/E2m3&#10;elC7t1fRzPdRIboMhB3RgmZNjMuQVUhgM8Gvxh1/wW/xM/4KK+J7CO7WQy/FfxJPcXAmjTzFg13U&#10;52BZzEhDRpjb8oYNtC8ha+p8LuAa3F/FeHfEMU6c01Gm78sU+tk0lyrVR6/a6nnZxmiwWBmsE/eW&#10;8u/Xez36vp0PfPjB/wAFFPih8YrDQvGPxb+EFnomp+E9SntPD58N6Nf2FqHknVbieRbtnNwg+xuq&#10;xCS2lLowbbtbHnH/AA1X418YeBfEXh3VZYNQ8WeIdZtZ4PE1/DOjW8Kq6zRsEuD55lEhUmUPhYx1&#10;LZT9SfDvwoHjz4f3Ik8MaBq9pf8AxUurgTXvg1NTtpFFxdRIDHYSJJI8aO6bnbzWAKptBQVwHiz4&#10;KeHtK1G9gs/AnhBprYyeZDpnwuUeWRLEq7EvLpHjBDEgSM5AyGw23P8AUGK8L+EcVVeHwkFSUNGl&#10;7RptdX0Xa3l3PzrLOMc0xs3ZKLStd2+9XXW/+WiR8I/s2eFP+Fe+P21D4leDtF16ym0/ZbmW0nNx&#10;bSMY54LmFZZTGrNtRCXDr5UzkKzbTX01+0t8OfDv7S3wS1HQ9Zs7H4eaz4etdKXw9baNpSy293dR&#10;2gsftVzMIhiW7YIHwgWAW0G0yHzWfyzxu1jo3xm1tbbTEtoP7duxFAulJAqJ5zYRERmVQoIAUMSo&#10;AGW6n6S1qTVdX8RXHhJImaPNghhlnPk5je35IOScNvJPXjJByQfoKfgNwnTo062Yw9oqsVJe9KNk&#10;nG+7afxabHo1uJeI8JGM41OVcspO6T25fL+926M7P4H/AAl+JfizSLi88a+A/Amq6ZafFCDxH4g1&#10;r7XeSPe2lzJbwy6etlNp7KFaC3lcESnbcSI6yJsIbjfj74X/AGhPAXxU/wCE5+HHjbw/HoEtpFJc&#10;Wlx4cuLN4pWkeSZxDDeuJT++mKyPLv8An2k4yT9u/snC5s/hxrNrdRAlb6Mxl5reRktktVbLKNjo&#10;N8m4Eg8SAgYya+TPit4luvE8MMVzAWWMhDDENgdURsL64+Uj8favhcr8MOB8RmlahHCNU6XLHSrO&#10;7Ul111d1/XXz5cb5/icNGo6yvNKXwxtq3/dW19reWx4n8bvC5/aG+Dkut/D74fWXhnUfLOlC3fxD&#10;cyec3lIs95JPs8x2dzMxgbKHzsFzjJ6z4lftTfFf9lT4YeD/AIjeBdOu7u107TINK1y0vNXVre9j&#10;8iCSOWOxVAkEoMN0jSGaR2Vk+bGI4vY/+Ca3hsa78a9b8M6loltc6G3he+d9Nv7PzF3y3dgmFO3K&#10;fKkmc9ccAgEj6k/aF/ZY+DB+D1/JpXwl0CKe3eNg8ekq6xxM3l3Hy7Su1oJJlbIIw5JBxWNfhLgf&#10;Jsx/s90J80mlze0k4+81rZu9lpdLS2iXQ55cT8QVqbxEpRaim37qvZfLV6bvXqfIP7Ev7bOnft4p&#10;4ntl+EF/4L1rwnbafLqfmS+bb3gvGu1hdVCgpk2c2QeVyuGkwxX3vw146vvDc8mgeIbQTW6MY7m1&#10;LhjGe+3t+Hf2PI/OX9nTw58e9K+N3xJ039nnWf7D1VfHHhaey1fVEkbToLAN4uja0uurfZ5Cw/d4&#10;G541I2uiMPvvWtJ8XeMdYs9TC2FtC6Ga5u4leXywFUNBvAUSKr5ZJSFJTaCOrn+feO+DPqGeV62R&#10;e5WpTs1spq2qa1V39z6+X6ZlWYSqYOEcW7qS+5/megXVhINMbVPDU0Wp6Q4Yz2skYLx9CRkjPGBg&#10;HOO3Bry7xjqGt/D6/i8S2jX1/wCGppD50thaPNfaWQufNEaZa6Rf4kT99jaEErMqGf4b/FZrS5F9&#10;oV+GIH+k2smcOodkOR3G5HG4d0bB4NelSaJ4Z8c6Jc6voMEoS52LdWkNx5MlrNn5ZVccxlclg688&#10;HHcV8JlbwvEGNjh8VDlnF+9Tl9lr7VJvVK6tKF9N1tr6tVzwUHKOqfX9JefZ/Jnz34s0Twv8V7k/&#10;G39nPxro41+9bbLe2zkaf4glUKWs9SQKv2W/BYqsrBZAcrKuMCM+HfxMsvG0N1Y3NjNpetaZL5Gu&#10;aDfLtnspgOVYdweqsOGHI71s2PjTxb8K/j3H+zz8XNHkvNO1nTZ7nwV4phjjWwnML5kjvIVQGIxx&#10;xgBonEUaJExtogxc5/7Rnwb1vX9dh8a/Due2sfHuiIIdGuJr3bFrcCqrNpt2xwoVjnypD9wgHcBv&#10;29PGHDFOT+s0tH38+0vXo907XundXgMY5JQns9n/AF+X/DEPjHTIru0aRYwV6FDwRntXj+l/FS6t&#10;PGl/4C1XTJLf7KA+mX0lxEy38eMtsUNvUoSAwZR1GCc16H8NfilpPxb8JjWLa0nsr2CZ7TWNKvkK&#10;XGn3cZKy28ynBV1YYIIHY96p6f8AsreKvjh4sl0LwykENtG6Xs17PDGTZTL8qyB2BaM7dwOzaXHy&#10;FgGIP57lGXLMsbLAzTVRpqPlJa2a7OzR6OIquhT5+i39Dc+G/j/+zry18Q6bMC8EmWTcPnHRkP1G&#10;R+NfSPjN28XfDFfEmg6sIhfWoRL0LuELtxHKy9CRLsJX/aIPANfB3hzwnr/wyvvE2rWniS91dLTx&#10;HNDqlpcygyWYUEghOMIYwrAIvyqjNISXVn+v/wBj3x1pnjbw/f8Aww1iUSW15bvJZqW5CsCJI/br&#10;n1y3tX3XBdbHZLmMsqrqyrLmg3t7RX0+dnF+aR5Ga0qdaisTDXl39P8Agbnyv/wUm8F6h4w+GMPj&#10;TSLG2uNZ0DWJPse23juFF9ZTu8ACENHI0sUcsXlsCh+46kBlr5e8OfHX4uRW8OrRRwWOpwDTPEdl&#10;quj+VJabLeymgWdxG6rEi2EsNrLGozusY1lBliLV+jH7UPwv1GX4a674W/sNo9QXTri8h1eGJU/0&#10;21w5kdicsz+SoUsC22XrhwT+YnwK+I/jPRvjTqN3oXi3y7ySz22l5qOpgR6dp9nYyTQuHuG2lILF&#10;Ft9rFTtt2ERV/KaP9FxUXOnCrs3bdX6a6aa/8E48JNtOMdl+XqfsL8OviN8Mv2uvhlY+BtZ8VrfW&#10;fh7UAut6hp9ncSwX2BLGLVmh/dG1KXLoiTbxMg8wKvDj17xr4ZfxbdWfhwSypa29uo064kXMqOhV&#10;g7Fs7mDIrYbIO3nOTn8b/wDgnb+2bqX7Jfxs1E6f5t54fvmms9Z0OdizXEMaqYnEZkOyRZFPlksV&#10;U3MgZiMmv2r+Ovxj+Evwb8FQeNNe1m3lkvIjPoFnaTBpNRZVDZjxkeXhl3SfdUOuT8ygzmLr59lS&#10;lRqcns5JzXX3dVrt+G68jjlh5YPFKKV1JPl/X+ux4z4Et/Dv/BPjS/EWoeL57iHwb4g/0jQdNtoD&#10;K8V+DJ5umRZUHYWLNESFj2bmJzuavm68T4oftqePrb4kePfEo0nQ4Lt9LstSeUSppu5t40rR7ZlA&#10;v79vkEkm3korSsRDHAvYeMPEGs/tJ60n7Rf7TWsvpHw8sbaW88LeHFvvsw1O0VgGnVzzb2GSgkvm&#10;Xfcl40t1bfbq/wAeftLftqfEn9q3xrb/ALPf7LXh6U2KW7WEMej2i2KzWqOZPLRN22wsYgokZTJl&#10;zGZ7mTCRJb6VqODw8FUq39m/hhs5N6vTeML6rv0R206c3eWnP1l0X+b2udl+2n+3P8Mfht8M5P2a&#10;v2cdMt7eyZwuq3drei6EToysrvdAn+0L3eGZ7kFoIiQIDIwNw3iX7Pv7FXjz40+I7J/EHh19Wvri&#10;0e+sPA1ve/ZorWzUEnUdavMgabaHB25P2ifY6xrHlHb1X4NfsX+EfhL4Zj+OHxW+I2kaZpVpK7XX&#10;xS1mMSWYKquY/D1jKobUZwXULfzKtsjOvlRyOnO74r+J2o/FDwfD8H/ht4b1D4d/CPVrmSfUIrhJ&#10;bzxF43vI2LSXl5MXWWYiVY9wLxpGVRHltfNgQ5ezqVcRGtjlyxXwwXb8kvN6etzXmjCPLD5v+tW/&#10;6uiW5/aM8FfBDxJF8M/2RJLDxv8AEHS9PNle/FB7CKDRfCcBy1yuk274itYkDsZLuVi3lmRmeKFd&#10;0fDfCv4ZG6+Ig8Q6x4yk8S+JZrp9RvPHGo2qSyyykg/uYrmOTeVLZ8yXMO/c0cU5W3v62LPwbLo1&#10;qNC8I6bpuiaNbzRSWHh+0ZpMtGG2XF3M2Bd3Ck7kby0jhdRJDFHM8001bTJfEnhvXzd26lZoITkl&#10;dwYHHX1Bx9arF5lOpFU4aJbJbL/N95P5GbjB3f5/1+Gx7npHg7w/4Q0CK20uMI13qHm3V1PI8s95&#10;cO+555pXLPNM7ZZ5XLO7EsxLEk9Do9rHPazQeehLSZAK9en+Jrg/+Euv9Y8Px6Pf2myaLy5TIpxk&#10;4B6Y960fCGs6xBfYaSVo+BLubIAyOM9ulfK1aXM2m222+p1Qm7XOjNsyy3UCxfNtLAKPQCtzRPA0&#10;gkaa7lKRxoSjBclvoPoevv3rr/APgSOHxGbpk86UxyYJj+QEDoB6jGM/yrvtX+E93AyTNFiNrmSF&#10;sdchQf5CuqjlleVtLnNUxUUeKftK/E/Qf2U/gNd/EzR7a3h1iS4MehS3kayMlwMSPdEOMN5KgFQM&#10;bZZYHH3a/Kaz/wCCsP7Tfgr4z2/xB+GfixbiSe7cahYeIGkvLTW4ixMyXsZkHmxSAkMuQTnIYMAR&#10;9L/8F8vjpLovi4fAXRZmT+x9OtIGTzCUaWeBJ5pVHQEo8Ube8AFfnn8G/hjNrrXGusoIVhbwnbna&#10;AMtj6kiu2VTEUa/sqba5NNNr9f8AL0RdKMHS5pa8x+i2j+PNH1mbwj+3f8J4Xh0rUZJbHxPoUbLL&#10;LproYxf6axGHmwptruFiFDgwE/MJEX7fTwfdT20V1aqJobmIywTRMGSSPOQykcEEHIx1FfmR+wVd&#10;al4T8a6r8DNQhaXSviJaxWdtb7RhNbhLtpkoGOWeSSSz5ZUVNQkkbJjXH6pf8EwvG+g/Ez9nOXwL&#10;qmhvqOv/AA9u5NImWSRY1ls5AXs5Dj7qiPMA4J/0YnvXLh8sVbG+x0Smm16r4krd/i8tjTE4hrD8&#10;9ruLSfo9r/l9xy2raDJe6fJEQFdWdt+ei8Hr9K+d/wBveMeA/gfcvDKF/tWZIXxkeZGP3hI9gyqD&#10;9RX6Jab+zh/bmhX17rMXlXcbH7Oiv8id/lBBxzjnrjNfAn/BcqwsvAXwt8C+HIWU3wm1Ke6QD78T&#10;C1WPJ/3o5cemTXRjMsxOHwsqrjZWW/XWxyUMTSqVVFf11Ph/4O/bo/h3r726FZ9buotJglTqRNKs&#10;TY/4Azn6A19krfrBpSWNvAqBUAVFHTAxXy9+zLpFzqMvgHQ72xj8u+1K81adVcsY1t7eUITwM/vJ&#10;k/HFfVX9kzF8lAQFHA/z9aWWwSouS6kV1ZpMwJ/tKTiRo8/NlhWtosst1GVaEbieeOn6VqroUcsK&#10;Sm3z0LYOCDV/RdHt7edcKATjIPX8vzr1I09TBs0vD9hPEI3hjZJFGd0X3gR0xjv3r5r1WxtfhR+2&#10;d4j8E2Cm38P+O7ePVtCtjBJHFbyOguRbRK3/ADzWWaB2xndZbeowP1m/Zq8PfAL4Z/B7Q/ih4yfS&#10;rfU79JWXUdRcFgUlZdsSt0ZRgfINx5r5F/bn+Avw7/a6/ac07446V4u163g0RYobSG0iSES+UfMA&#10;VmQlIzI9wz5BeTziAU2jPPn+X8mDp1eZc6asvJ7m+WV+ac4NPla38+h5PpugyaPeCXkqUIb1xnOf&#10;0r54/wCCgPxM0nXfAg8B+Dob2+1aLUWW8sodKn3RmMdyyBSMnqCc44zX2ldRfD74b6c+seMfENlp&#10;1tt2PcX86oNw6gM59e3evkT4w/GP4MeMvjbquu+Db6S5s5FgCTR2smxnSCJXIBGcFgx98+lfI16K&#10;nO8Ue1htF7z2PgTx5pHxiutCmW3+E+uRpE4ImezO3ngcAcYPU9B3r6J/YXvr7wj8HI/CvxB0K+0O&#10;+t7wgWd7bkMIxFGqvu5DA7SRgDgDvXseqeMvhvJZSu8cwcwt5eNOdh6f3evNZXhj4sfCJdPtr67u&#10;XSVIAsxfT2+ZscjgHPJ+nevWweLxODp8kYL8Tlr06NR3uzor7xr4c03EBvldmTcF8yMEj/dLZ/Sm&#10;xeLNHwJzqFpGrDMaz3McRbPpluaZD8Qfg/fxiK31e2M/lAsTbSsduemAvpkVXtfFXwdtrQWcV9ay&#10;uOEgWCYMoz15XP512SzWtBXdNP5szjh6Unuy1N8RNDiQebexDLAKUZWBPAHOcdxTdX8c6Vo9oNTl&#10;8R6Wbdhy8d2jbD3DYPBH/wBeqGi3fw7EzaTPfWlvayoxiVi7fKTgjlePX8a1bq4+CWmxRR2Fzpbb&#10;YvnWR2AGDnPK45P/ANapWc1etL8f+AV9VpXtzMNJ+IFnegMl3FIpyAwkHY4PT0IIr5r/AOClfxRi&#10;vvCPhbwrolys8M3iA3OpeUQdiwxgBP8Af/fBsDkLycBhn6Rn1/4Oqu2fxDpbt91YxeIyn1J9MZqv&#10;NrPw1aOS2t9Y0Yp1WQXsXX0x+H6CtFnc1F/u/wAf+AQ8JTT+L8D59+An7O3ir4jNpmoaVZBba7QG&#10;C7ufkQZAwwyMtjbnAyccAZr9HP2xvgDrvjX9nDwv8Y/hfbNf3PhOxubHWbeJTJ5VqtzLcxSmNcNs&#10;RpZN5BzskRsBVZx816bcfCK51UQxeIdJ897NNivqEGBsZi3GfSSP8hjoa1NE1Cw02MweFfGdtaqs&#10;+UFhqSqAVI5+RwAQR9ePascRmOHxOElRqU3Zq2+z3vt/w5dDDSpVlUjLVeW58+SyePtW+INx8V/i&#10;Vcadp2naPpht4YbMuFCBizSuzHk88ADAAxyck7P7Nmo6R4u+FWnaloliyWcxkS2tJYyBCiSOojx7&#10;crnpgV+o37FngD4Q+Mf2YtHh8R/DPwzq0xe7tNWlvdBtpjdBLuRkWVmQ+aAhj+8T09a8c/b5/Z8+&#10;Ffwd8eeD/F/wr8AaV4b07Xmmt9T0zw7pEVpafaIyrCYxxKqLJIJecAbvJyeSSebE5JUo5SsXGaas&#10;na1rJ/Pu9S4ZhCrjHR5bav8AA+HvEWi+F9A+FfiHQ9avYI2m1+5PiCx06ELuZ7UTieMNko+IJZwB&#10;nLblIZc14N8df2YfGfgnxJpVn4K8Zajqek65ogvtPvQisWZSglTCcEYliZTgcPj5tpNe3/EHwP8A&#10;EnW/2i/EPwy0nxvb6HptzYTQTR6dpkGdTtL3Ex88ujZlCSrCJY9jhFIzlpGf2rTfgzp+j/Bbw1od&#10;9eyXNx4WKRQXVxIAzrtaBYiTjKhJEAX/AGE6kCvCpTdDXmv8j05vn0sfnrY/sqfF3XVEeqtqDRSA&#10;HH2bbn6k4ro9P/YW8aTajEsGoTxzXFuQjtd7T8vUHHODxX2rbadHKRBPZoBGWCjfjd3HH05+lZfi&#10;rxH4O8FeNvD58TeJLCyjujMqtc3kcXlgRludxwB8uM+teisa2rJHE6M+rPkjQ/2JfFN4hS4tLqQw&#10;5WR2veGYHHc55wa9M/Z6+DHxF+APxE8P+J7HUb2PTLbXrW71GyttVkWG6VJBkNGDtc7N4BIJGT61&#10;6tpXxR+Flv8AEHUvCZ+IWhtDOqTW08eoxGNyQo2q4Yrle/I5J9DXQ658TPhgLPypvFUcyxnBktLS&#10;WYIcdfkQ5/DNZVMTNxaehtDDVVK6On/ZQ8GW4/4KH/Ea41e1Rn8NwagunRuctB9qv/MV19CYDt57&#10;NWr/AMFN5PiPojeBNT+HdrNcTWnjT7Tc2o3BLyBbWRWtCy9A4cN65iHTrXC/AX4qv4Q/bt8QfGmb&#10;S9en8HeNPh/YoNcGhXJj/tS3jtomi8vZ5oG2FiWK4LOOec1718YPjHofjzQvD+peD7XUb+ax8S28&#10;0sT+HbxHEBhuIXHzxDo8kZI64XPQGuqlOmqO6/4cqdGu66fK7WPBfjJ8Wfijffsp6h8DNN+GXjC4&#10;m1bw5c6NYDVtDhgfToZrSW1UzzwXDiYQxSsIyqK0mxTKoOc9X8D/ANp/41/Dr4ea/wCLfif8NvFt&#10;xda2GutXsV0e3MN7evEI5p7W4W5ja3WYKGdWt3EZXMYYlgfofRfGXh6+s4reS2vUkMAYkaVMq5BA&#10;OW24VstwpOTg4zg4qeLtW0HVPD0mmSWs0jSxeUqG0fLE5zgY9+lb+0jCKknsc6hKUlFxscB+wx8R&#10;/F/x/wDhDLP47WG38RaHcNY60LaLajFhvhuFXJ2BkOCM/eR+AMCvLv2mvhzqXw4+MH9iyTk6Xrmj&#10;NJppK4LywyAXCZBJbaJ7c54/1u3+HNXP2O9d8f8Awe/aU8VeEvEXgXxLaeHdX0zzIdWu/DV5HZvN&#10;DIDGomMewkxySY+bsQMnius/b4+J3hrxF4Q0LUPDOmS3+paFrqNKbK1mlna1mR4JY1RVJOXaCRuO&#10;BBnOKxqzjWw9vtF06M6WKajrE+Vb7/gn1+1bpmtXXjz4SxalZ2et3K3qGzlSSKTeRy8T5Vm5/iU4&#10;5rG+GPwk/aA8a/H/AMP/AAy+N3i7VYdOurmRLwpax209uwhd1MaqgTJYKM4PDH61+mv7J3xj8I+L&#10;fgpZRjWIRqOm2MrXemyMEuYBG7Mm6JsMBtC4JAFeh+M/h94O8SQvqT6HaSXNoHktZjCPMjdAdrBs&#10;ZyQB+fvXZgqGHapze+m6/U5MVXxMeaD0Wp+d19+yp+2b8K9ceH4S+JdL1mzubkv/AGlc6j5c2Puh&#10;po5ANrbeytJxjnIr6R+CPg74heDvBiWXxQ8UwanrEjb7prPd5EX+yhYAt3+Yhc56cc+gJHGuMp9K&#10;intEkBIG1vXHWvsqWBoUanOvz2PFnialSNmWfDmvzaLcfMolgc/vIc4z7j0Nei6BraNEt1aziSFx&#10;8pz09j6GvJ5klicCJQeR1NdB4T1e50W65BeFxiaLPB9x712RbTMb3PZ9J1LegII/Gtm01AsVVTgj&#10;7pHauF0K486NLi1ud0TAFSK6jTJm2qGkJ6c4roi7ozkjtfDniWXSpPKc5gP30P8AB7j29R2+nTXv&#10;YZLK4PiLQlEgkUfarZeBMo9PRh2P4dDXF26FiJonO4Hg9hW54Z8QPpsy2t437hzgAn7h/wAD+nT0&#10;qZwUkCbTOls7+C6hiv7KTfFJnaccg9CCOxHII7VJcafFcJ9og9TkDmsu7iPh66bWLUF7G4IN5EvO&#10;zj/WAeo746j3AratZlgPmRMrRyKCCpBDA9xXPdrRjdnqUlieLgk8VfsWKkDeR+FST2ofEq4IbnNL&#10;BGhYBh3rVMh2JdX0a28TaDe+HtQz5F/Zy202P7joUP6Gvzu1bTp/Dmr3Wi6vD5VzaXDw3KZxtdGK&#10;sOPQgj8K/SCxMQXhxx2NfDn7aPgrUfCHxy1a50+08u21NY9QttknLeYMSE/WVZD/APrr5HjLCe1w&#10;lOt1i7ff/wAN+J7OSV+SpKm+uv3HnBhtllW+iupSu3hVTIP44rXsdX0+eF0uZiGIG2RV5BHrXKf2&#10;hqhtSpnZME5Vl4z9RTtIhuZLlbmSUPgEOoIAb8etfmcv3b0PqVaS1NvW9QvoZY7ddULQYJDRp3H9&#10;al8G/Y4J2ubgvIZB0JAyfeqctwAzIlu7Z4wRn9aWBZCAp3JyPLUt/PNYtq5a0Oj+DUM0XgmfwnYM&#10;CPDeoTaakWOIbdCHto8kc4tpIMn1zU1/4Z1jUrklYYwDnLMoFQ/C+5t/DnxEu9Lvr1Xi1/RxeQ7R&#10;+7jmtpBHKWI/jdJ7cAZ6QN6V1up3jNIx065gVO7suSa9ClCFWipSZySrVadZqK+ZzCeHRoqCa0ZJ&#10;bnGOF4U/Wqt7deLJnxe68EXP3FVTgenSte41e7RmiW8tyvX5Yjn9KzmYXUpP2mPg9WXH9KmcYx0R&#10;tTlUfvT1ZTF7jEstyZWB5+TH861bTUtQuLX/AEGEZB7whjmqjXUlkCE06Bv9oYb+lX7PxHdW0AaW&#10;3hjx1xHjIrnagnqdKu0rK5nXFtrUjD+0Ll3XP/PID9QKv6HpkDzq62ECkN99o8n8uKbe+K4hEJUt&#10;Y27D5OPwpmkfEKRboRCxTAxj90etZLkWiOlKq1flKPhzX/EXg3xJrfwa0X4R2+rJb3TatbahJJEs&#10;EdrevJIAwPzl/tK3gCgbQqr83NUE+C/jHVL5J4pIdCLZeaLw/LcWSh+/yxzYPaul8R6zIPif4T8Y&#10;gRpFfQ3Wh3/kvsxvT7RBI+SAQr27xKMH5rvjrXYsHiYyoZS6knnHOPrXfSjCtSSfQ5J4ith5vlVr&#10;/M4vwt+z14+03Uk1G4+Oviaa3Vy7WE1xHOjA8gb5UaQAZ/vdq7XQPAieG9Ym1CJmmmkH7xpj19+C&#10;Aa1tEvZJIikcrZHzoD12ntUk5vXuNptI0UjhpZDj8hmu2lQoQSsjkq43E1L80vyRGng3wte351DU&#10;NHDzk7gfNbhvUDPFbkGhWlpbvLYacFLLnbng/wA6x7aS8B8to4VKdWVS349q1Bq1vZQqNR1SOFQP&#10;lLyCMdfc12U1TirJWOScqkt22S2UEtqCkzJlhuRY1+76j39aZqMD3CExIevUrS3UFvIE1KGZW8oh&#10;1ZZONuenoc1ah1Kyu5msrKGR/LiDSSMcIM8AZ6k/QY461tF9DB33OO1Wze1cfaGkOTwVUn+Vafw4&#10;8QW+n+JG0aSIpFqEBVd0Z+aZBuXHp8vmfXA9KsapHI9u32l7dT0HlqSPTv1rgfE9rc2AlvdMv5ZZ&#10;4ZBKi+SqqCpyFDBRwcY69zTpVvYVVNFSpqtTcWe02GsWmi6rBqfnqI4pP3pJ/gPDfpmvS5bRXG5A&#10;MEce4r5Al8QS3yLcwu2yVQ68/eUjIr6h+BfiiHxn8MLC+mkaS4tFNrd7Y2Yhk4BOAeq7T+NfZ5Vi&#10;lVk4fNHz+KpcqUjQuLEEnA/Kqs+n5bG3j2FdHLbMx3LaTMD0JUL+hINU7iFoclkhQZwfNn24/Q17&#10;ZyWbMBtMUtlUPvxSf2W27cVUfQVoyahYeaYm1203A8xINzfoefyqtNf2cbsFuLyXA+4kAUfgSB/O&#10;loVysjXTozgMh9uKVrKGNcsyrnuxFMh1BJJTu0W4A7m4uxj8txqWK6ZZsQWFrCc8EDf/ACAoukOw&#10;1YLQpuWTeO3lKX/9Bp7WjOv7qzmb227f/QsVJMdTuVIW7dQQMGIbQPz5qtfR2tvhdT1h1HQ+dekb&#10;j9M09Q0RKdMmUb2tYwPWWXGPyBqHz9PjbY+qWan+6DuI/X+lU5LPQ/O82GBXB6FLZpD+YBqI6nMv&#10;mRWXhvUZgh27vs6xAn281lz9elGtx6dDTW704yfJfXEmB0jtcA/iV/rTWmtSSLfTrlj1/fzfKf8A&#10;x4/yrMfWPESqJIvD9rDlcut/qqxMv/ftZB+tV5vEd0ozc+KNEs8ffVQ035MSg/ShWA27Z72ORWtd&#10;MtISD1AJP6BatXviyw09it/rVjbsv3k3mRx35A6Vxl5478KaarPqnxSll5JKReQgUexVc4/E1yXi&#10;b41/Amwt5JL3xXJNcbSEln1BpCvfjJIA9vrTU0hWuerN8TPDUSZ/te6nz0W2tAv6tiom+JmlOubf&#10;R7mXI4a4usZ/BQf514b8O/jv8KPiNrU3h3w34ttpNRhVnNoz7XdRkllz98AAk45AGTgVvp8avg5Y&#10;a7B4Yv8A4p+Hv7SuZ1gttLi1WJ7qaRm2qiQqxdmJOAACTVe1gle4cj2seot8Q9RkBFjpFjFzwTCW&#10;b8yapXnjbxpdqU/tZ417iBFjP5gVuad8J9dvbRLiOza33jIExAJ+o6iuZ+JGhfFjwdbRyaD8Irrx&#10;EZJCsj6Zqduiwjn5n85kbHrtViM9DVSlyxuwUVJ2RUutS1O8wt5fzy89Jp2b+dUJIznYpUYzwBXG&#10;6xqv7U2rOi+HfA3gDS42GTLqXi26vJAPXyoLRAf+/uPeq1v8F/22/Flo2pWnx68K6fCkqLLF4e8A&#10;nfGOrHffXjhuMfw/hWDr30im/wCvOxr7FrdpfP8AyO9iiHGZOT/Dk/1qwkSSEZB+i9688f8AZH+L&#10;PifU7e31X9rH4i3b791xZ2n2DTImUddrW1lvTrwGkH15Gbt5+wh4NE27xD4m8da5AzA+XqvxJ1eR&#10;AR1zHHcov4Y+lT7So9VH7/8AgXK9nCO8vu/4NjvoI7S3Ki7dY0PQk4x9aw/if8Ufgp8K9Pa9+Ifx&#10;c8LaIpXckep67DFI455WMtub/gINd/8As4fs++C/hRb3eneDvCFjaabfSCS9VJZZHknC4WRzKzFj&#10;t4yTk4HpXp9z8P8Awe0bXE2kWiqBlnaMAD8a3hGpKN9mZupRjKzv/X3n5yfEf/gqx+wz8P2nnufj&#10;daXH2c7ZI7DS711bnoH8oJn6sK8a13/gsB+wxDqT39trniSGynk/cXEnh6VlzgZAMZYHk1+nvxM8&#10;F/ss+ItHuvDnjXWPCIingMc1vd31vnaRjBBbNfKPxO8B/wDBOTRvhbceD/il428H6Q2kXgnsLy8j&#10;AhYqeH3suwhlx1PUCuLFVIx0nUivml+p6WEoqur04S+5v8keLeCP+CmP7G3jbMul+LvFE2MBkg+G&#10;+uXRH18izcAV7J8Pfir8P/jJaK3gu28R+UVBaTU/A2racir6g3drED6cZrovg/8A8FBf+CX3h7Q4&#10;tH+Hfj3SrmW3tws8Gh2gePI4I3KdpGcgetaPin/gql+yx4WJh0DwhJc5wEaWQWylj0GShHTkYJ6V&#10;xzxmXUlapWV/K7/K53U8pzOs/wB3h5/gl+P+Z5h8XPEXgb4RXEN38VNZj0Wyudxgvb8NFC4Gc/vG&#10;AAx1Ofr71ZsPi3/wTPg02DW5/wBpTwvrLyxCR4NB1P8AtmYFsZHl2fnPnJ+7tzXG/tmftreFf2o/&#10;ACeDdF+A2r3qWVx59lNawSROflIKGUxyqUYYJxG33RXyF4P8Jftl+EGFh8If2e/C+j6UZvNt7bUj&#10;NdtGc5ztK2q/Ubcc1wf2thITkoe8ujtb87HoR4cx80nP3PK6/r7z9A9D/ag/YKlgL/Dnw94v8Tyo&#10;20W2l/D29tnY9Rg38VupHvurqdN/aEl1KIj4dfsSeJy+3MbeLtc03TYnHrmCW6YD/gFfDGjeBf8A&#10;gqT4q1B9XHxP0zw155XbbaF4Vt7VYx3A+eYevUHNadx+xD+2n48y3jv9rTxzKzHmOz1ZYEBz1xFF&#10;HgewP41jLO6l2opfJf53L/1aiknOovm7/lY+3bj4x/tHSIFsPhj8KPCjk8Nqnia51IIB2KCK03fU&#10;MK53xT8evj6jfZNY/bC+FPhlP45fC/hRWmQ4zyLu7uhxzzt/CvmDw9/wST1jWDGvi/x94i1Q5+Z9&#10;Q8QXkhbjuHndT+Qr0fwZ/wAElPgZ4LhXUrrR7VrodLjyFLE9TlsAtXPPNsdUXutr7io5LlFCVqlZ&#10;P0Tf5mn4n/ad8J3VrJYfE3/gpjr2pi3dkmTwve2umSuuM8f2bBbyKQeOT+Jrh9R/av8A2KNPtpbD&#10;Wrj4lfEBxEQv/CSXWoaojd/v3srqB7Z7mvRLf9gf4RWzFTpRlQ8EMflP4dK09O/Yz+DekbTH4WsA&#10;yE7T9mQkZ684zXBUxeNqP3pP72d8cLkVPZN+iS/JHzXH/wAFC/gv8O1EnwW/YgS4nTBiktJtPtI1&#10;6gZRMk/gp61cuf8Agqr+3LqqN/wgn7JfhLSH3Ao9/Le3LEHowMURTI78jt+H1HafAb4daWFW00CB&#10;cdMQ9aup8O9AsztttBiUqP4Yu1ZxxOIirXKlDJ27+yv6s+UfDP7cH/BVHxJJImseGfDenwu33rPT&#10;QCBjoCxDenJI/nhdc+IP/BSHxwBGvxIutOLZDywapKrcjqFPmKPpgCvrJfCMJjK22lKv+yEzUtt4&#10;P1OTI/sc7QcFhH/WolWrTerf4lwr4KlrToxXyR8Twfs6ftceJr46j4s+L81w8gIkaWIyMSevzL5f&#10;8qdrH/BPjVvGSxr418e6hdKrAtCoAjf1XbJv4+nNfdFv8PNbNv8AJpbKf4crnipP+FWeJ7kncqoD&#10;321n7Obd0gebOOiaSPhfR/8Aglt8DbGUTf8ACKRxSLzvg/d/+gYBrqdF/YH+BmkBRc+E7ScoMD7W&#10;DNt9hvJx+GBX1xc/BTVpTmTUth7jbn+VVZfgRfyrtGqpuOPnKHP860tiPP7zB5mpfa/A+dNM/Zl+&#10;D/h2EQ6d4a0+ELnakFqi/oBWpB8OfB+n4WLS4U4+VREK9zH7OkhIaTVx15wmD+tXrX9nbSYiZrp3&#10;k7F5mJ/JR1/GpVKs+hMsypr7bZ4fZeELK4YW+laQHkP3cRjH59q7LTvhBpVrYs+qXyrchdxggGdg&#10;7ZPSvWdA+Gfh3w85lMG5zgKzIcL74xxW3c6Bok0At4EVATlii4LH+ta06NleW559bHSk7RvY+cdX&#10;8N2GlLvK8fwKqc/yrGudQEakRxTZ7FUJ4r6Q1X4W6HfOZ7iFpGH3QcgD6c1jy/CHQFTzE0pRnoZM&#10;1lOnUTNaeMpW1Vz5ya1u9Qm81rGZ8cKSKF8IapeSsq2LbSOGwefpX0Rpvwiv57+G3W208w+YWkY2&#10;7Z244xzgHP4V1dl8NdBs7pYmaIyddoTjPtUxoykVPMYx2R8l3fwy154zILVgScJGU6kniqcnwW8Q&#10;wgwzn5m+aRsDJPp7V9ca74M0NNbtEbkySOQoTuFouPBGhRT7pbV+wJ2Yx+dS8O3Jh/adSyPkVPgf&#10;qc3yu+B/dHf3yKsn4I3igqsT9OpJ596+xdP8AeHLmMYgdT0yyD863bT4P+FLwBrmRyNv3VCj+lb0&#10;8BOexzzzaUXqfBN/8DLq6Aj+z8luy5qXT/2Y9fE6S2+hzzt/CI4zj9a+/bT4Q+ErJlltrBG54LJW&#10;jN4Qt4Y1jtreGMjv5eK6aeSzlrJmUs9mlaKPhBP2UPiHeLuk0G3tsr96ft+Wa8C/bu/YS/aO+IOh&#10;6J4Q+E3xo0vwtEJpLnWb6G4uLWUkYEaholLsOXyMqDx1xX6p+IvAkVynmLcKrDp0FeR/FP4TxMyX&#10;dxHDIFO07n6deuK0lhPqMlUjuu/+Rmsxnik4T2fQ/Ib4X/8ABF/4/aL8TdI8dat+2fcRapo9/De2&#10;N5FpU1wyTIwZeZbldwyOQQARkd8V+tvgH4O+Fdf0GO9ubWya5Rdt0YLcIhfgkgHJUZ6DJ47muRfw&#10;9Zabc5sNNhdljBxDCT8w98V6Z8B5rjUfF1n4bvAbePV5PIhkcgKk5H7vqf4j8uB3IqK1arj6kfaa&#10;taLRLf0NKdSOEg/Z6Iz7n4O+F7CCfbp6mMzZkTHGD1xXzf408Er8F/idN4C3Kmk6oJL3w27gY8sE&#10;GW3B/vIWBA/usPSv0ZP7NWvXc0sc8LkuoDDbjNch8df+Cf8AqXxT+HNxpOn26Jq9n/pWhXMpA8q6&#10;UfLz2DDKN7Ma4Mbw1j8VSvGk7r+rHTSzvCJ8tSpo/wCrnwpq3hI62I7rStSe3lXp5QBDf4VFpsPi&#10;Owk+zX180y/wmQjIOPTFOhXxBod5Np+t6Xc2N/Z3MltqOn3A2yWtxG5SSJh6qwI/Xoa2Uvo9ShaO&#10;4tjvIysgPJ+vrX59PDunNp3TPYlJpWeqPwc+0rwC3X2qVGVwDu4P4VRj09HbP284B6Fa0ILO24CX&#10;2eemw1+zyakz4Rqxs+HbRnb5R8zNgLX0p+yn4HuNJSb4g3CorRA29g8qZAcr88g/3VOB7tntXiHw&#10;z8I6hresWmlWCebPcyBIwB0z3PpX1j4V0OPSrG28PaPzHAioXI4OOrcepJP41lXmqFNJfEy6Ued6&#10;7In/AOFIaVr1pLrMuk20u4ElZAAVHrn1rzbxN8GvBeoagYIfCtrtRsOTErZ9v/1V7Lr/AIq1az0V&#10;tKgCDzRjcvXFcxpljMbhZDhgDzkda86V+dRVzoTurs8xf9mX4cyjdL4HtCPVYiP5VVv/ANlj4TOA&#10;G8IyRMf+eVxKgH5NXvkdkBF80Y5HbtTDGqyBxAOv516UKtSKtcxdpM+cr79j34aXakWN3qVm/wD0&#10;zvS36MprIuv2QNNtmxpHxG1KFhnaXgV/5bcV9QT2dmP9dAHz7Diuf8UXmjaFaPdS28Q2Lnp0rd1p&#10;T0aX3IjlS1PnkaH+0V8FrxJvh9+014i0yfhlOk6td2rrjpkxyjn6Vq2H7bv/AAUz8Lzoum/th+N7&#10;3YflGo+Kbi6BH0uGcVB438W2tzeTXdweSSTg9P8ACvN9W8XWDztIszjn5QG/Wu2nRhKOqsc8puL0&#10;PpP4Yf8ABVz/AIK73vizTPAen/Ha0na+n8uF9Z8P6dJCmBy8jx2plCAckqCcdAa+i1/ba/4KbaZZ&#10;rL4n0T9nDxqR1ivtD1HzHPuZEhQH8cV81fsNfDB5dMu/jHrSuZL4NbaQJOqwA/O//AmGB7L7171q&#10;TLGNingCvMrYrlquNPZev+Z106bjC99Wep+Cf+CvH/BR3wlpn9lat+xr4aksLZAY4fA3xtt9BhAz&#10;/DAbp2P0AzWha/8ABbT4vajclfHX/BO74qTMmFlutK1AeKQvqQLm2eNv5c186+ILlmzGgORXPyQ3&#10;jSHYDuzwc1tHGVHHX8/87mXs0tF+Wh9WS/8ABc39lHQLqPT/AIp/Dr4o+GnWQ+daeJfhPo+nqD6E&#10;2Qhlx16YNdL4c/4LSf8ABNzxHdKsPxh8OaVET80N74T8Rxzn2837ZJEp99hHtXyHouveLNGPm6T4&#10;iv7VsYzb3bpx/wABIqv4ghTxjcGbxrpVlrjnhjrdjFeBh1wfOVgfxoWJXVfk/wBA9mrWPvL/AIeP&#10;/sR67bk/D747+FrqVx8i6p8VIbBf++JNLLD6Fs+9XtG/ak0jxBG03hrxRp2q5HyReF/E2m6nu9tz&#10;3Nsf/Ha/NvxB8Gfghr4VdV+CvhdFU8jTdFisc/X7MI/8a5fUv2Sv2db/AD9j+HkmnPn/AFtnrF2z&#10;D6CaWRR/3zWc5Upu12vlb8mEY26fj/nsfq1B+0v4ysoGlvfC+u2SIflY2yznHri2eWrsH7Z+i6VG&#10;smoeI7+Lb80sl9ot5bJGAOpaeFFH1zX5GRfsk+FtDmF94H+Lfj3RJ1GYmsNcjRUPqNsKt/49WrZ/&#10;DX9q/RYh/wAIt+3547UJ/qrTUkmnQD/ea7I/8cqFyR/5e29b/wCRTjBr4D9ddE/bl+H2phSnxM0O&#10;R2GVibVIg5z/ALO/P6V01l+0pYX0IuYLuJ1f7siS4BH1NfkPo3iH/gpFYwjT7T9pTw9qNsg4Gt6V&#10;ES/qD/oUh/Nvxrl/Ef7V37S/gzxhL4V8c/Dn4b+ItQt7czXEg0OPEcYUsWLrJEEwoLHIGBWkXVqP&#10;khJSfkQ6VNK7TR+0LfHKG/uAIdSVyRyBKDXnv7Vf7Ytn8G/gvrOujU2huls3+zkNjLkFUA9SWIr8&#10;jdH/AOCr8II/tz4Z2lsucGPRfEWp6YPwClxS+Lv25f2V/jHpv9leO/hPrsTs4YahY+OUmuUYdCrX&#10;EakEdj1rnrYTEtbNX62f+RrSlh07839fee4/s0/tbeJf2core/1b4tr/AMI7p8Jl8R6Fq2gyG0vL&#10;qZmlZhcuh8yYlmISA7+Du6EV7tpH/BY79kfWZZ786WuivI+IHOhkyhPdo5UOfx6V+dWt2/7FXxEn&#10;F1qHxS+LkFyqhYZtWuLfVBGP7oIn3Y/CmD9nv9lvUIDPpP7X9/ZseBFq/gm6XH1ZA4rWXs7KKtou&#10;qN4VYXcpXd/M/V/9mP8A4KPfs5eNvilD4O+HvjHVLjV9Ut5Gigl1W7mjYIpZiYZZZEi4HUHvivqL&#10;w98ZZtRiaeZ8AthT1zX48/sT6n+z/wDspeILrxL4a+KnhHxFq+oWpguNW1XxD9jMcZOSkMbwKY84&#10;GdxYnA5A4r608P8A7fPh0RpHYeHtL1La3XRvFtpLu+m4rXDKcnVstEuytfzKrU4vWOt/O594W/xD&#10;S7Kqbkjnk+9U9a+IEDYRJV+U/nXyfpn7cOhR2ol1f4e+I7UMP+WcUc4H4xuRTo/25fg5erJFe3Os&#10;WYWUpIb3RJ4xn1yUwRz1BIrWVVKFrnL7CpzbH1NbeNoCySi4UZAyCetXJ9e0vVLcxSuMkY4GP1r5&#10;k0r9rb4BXzqn/CzrBGbos7NGV+u4Cu10b43/AAovIkNl8TdFw/8AGdUjH9aiPLNNO1glGpB6LU9B&#10;ubXTLWSQuWkVs4DsMD8Kxb2LQJ2IMQPWs251DStYiFxo/j/RLlWHCRXwJ9unFVG8O+LHtmv7drSa&#10;LkAQ6hESf+Alsn8q5vqtNO0Uae2nbVlmbRtFlb9zgY68YqOfw/pDYl2Lnp854+tVrTQvH84Jh8K6&#10;hKB1NvAX/wDQaSa41mxXZe6VdwkHpLbMv8xUywUJrYqOInF6MsXfhm0mQ744+nPWsO+8FWlrM0th&#10;O67uqrNx+Rqy/imbcY97A+jLiqF94gyvzS9fas5YKjbYuOLrLqU20W+guPLS5Y46EtUttb6zbS/N&#10;OrDtluc1nXOt3qS74pcrzgBv6VPpvieTeYbm2yB1yOlZLDNbNo1WJk3qkzotPudbyuVHHtkN/hXa&#10;/DVfDx1E3Ou+Qkq4KR8A+7Y/IV53qHjXStB0e48R37GG2tLdpriXH3VUZP8AKvA7r9tLR21GW/vf&#10;D5leZ924wREqM/KvIJ4GPxpwUopynLRdxSkpq0VY+zvjv408O6d4Kk0LQnC32rk2sTp1SLGZnGOh&#10;2ZUHszLXjlhfTaXIltEqKkWxH2AERooLEAevUewrM+GvjTwn4n0n/hKNV8Om9vLmFY7Wyt4EP2SE&#10;HLvI3CoXfAwecRg9DV9fE2g2txc6TqPhGKab7QDGLV1Dbn2/KSgP3Rn8+1fKY/FxrYp2krL7j1MN&#10;h+Sik0d1aJqh0WK4t4Ns92FEYOMqCev4CurtrWK1tGSRmwFABrn/AA74L8W6hewRXWrTWyMwcBVU&#10;tGgHORufHfHzHtnniu+h+E0hsRdC5e7kmOEjnuGZfxGcf5NaUvaSekTnmoRe5y2u6PPcxwWdrcJt&#10;Rd7k45brg88CpLLSdVlshFFZxGUMDJm4wv0BAJ/Suqu/h1eWKLEIisUaYRVGBn1pkug6lbhYktWw&#10;OpGa9GFGXPdo5alRONkznX0zWYXDCWBI+iqIixB+pYfypl5p2plTLPdRoMc7E5z+JIrpI7aYyb7p&#10;cqOgYVW1aK1eIh0ZOecdCa9ON4q5yX1OMuLK5lYIt7Pvxw4mKnPqAuBUuq69deFNIS01JC0shCQT&#10;KflkJ6BvQ+/Suj03SI5bveXB2c/Wuf1S1l1rxc94+WtNLGyNAeJJ2HP1wCPzrlqzmlp1NoRjJ+Rj&#10;a1dnStNaJbkPNKd1xKpyCT1/ADitP9mqz/tJdY+JdyA8c1w2m6UxPHlwswmcemZtyH1ECmuS+J0V&#10;zo1g/wDYW5bu9mjsrGEbmQ3EziKP5ew3sCSOiqxPAJr1vwr4XtfA3hXSvAukKVtdMso4EY8s5VeW&#10;YnqScknuST3pVpOFOMF6mtOPM3Jm6LrzGwZAADzjv+VCy4Yhyeh4qvEH3nKcDt/WlJd1JYdOmfSu&#10;dSdtTW2pN5giRWcjnJPP45qiyrPdA4BjjBJ9zTby4DrtHO44BBpI5mSPylGD1dj2zSi+Z3G1yoZN&#10;eRoGLAFivy+gFZErR3Nw0r4JDHaas6iTE3lpklxgn29qrtEUi5zyvatbtqw46FeSZppAmw7d3H0r&#10;PmlBvSWAwzdMcH0qzcSlXeTH3AF69TWFfavb2nnaheShIreNnkkJ4CqMk/lWUnqbxVz6n/4J/wDg&#10;WC/1rXPiPIyMunINJtgjj5ZnEc0wZexCfZ8H0kavoD4iXdtb6HPJOgYBDhSM5PYfnWB+zn4LPwu+&#10;CeheGr7dHeGz+06iJJAxS5mJllTcOqqzsi/7KKO1HxB1eG40K8zKpS3heVtzDkAcjmv1nLqSy7KI&#10;Q62u/V6v7tvkfG4qbxWYSl0TsvRf57/M+Pv2iX8KS3MskUCoEiG7KYIB5bt+P1/KvnzW4tGgtpNR&#10;8nDSIflOMgZ4B+nHFeifGnxldTXd5vcPkldnXJHH+RXiXjbU7iOzMRfbI54YNwOMD8eT/kV+e5lj&#10;ac6kkkffZdRapJtmLbyWC+dqflEecdyj1z0/QCmWenltLnJjy0x8tfrwB+uPyrPa4aYraRnYBj8u&#10;364rc0uR/wC3LTTnGVtYTM5zgA8hc/qfyrlwdKOJxMYLqz0ZTdJOSPsD/gnD8PLfw1o2sfEC+tiZ&#10;GC6ZYuMj5BtkmwDwVLeVg54MbV9OW+r2kzHcxVuyfeJ/Bc18zfAf9pP4GeGvhjofhTQ/jl4WzDZq&#10;1xBdzqjtNJ88mC0ikjzGbBK9MdK9VT4lw3+ni400WV+jDK/YtQXLj1G7A/XFfqFBRoUlCOyPzzGO&#10;VfEymzvL7ULFnEK3ib8/cLYb8jzWddqrOcDj3Ncm/jjz4DHceG9Us0Y4J+RgP+/LtTYfFWjLEQl4&#10;YyR0lBiP4kgE1p7TmOf2djrbW3LyAKRjIyap+KtZsLVZZJ32wWUZMrHgE+mfc8VzN5qniI2smq6P&#10;4sgCKVCReQsgzn1znNcZ4mPjLWoYLTUNStLmJbkTGNLdkEjA8bjvOQOvTHtXPUqSWyNYU4dWdz4D&#10;0248QanN4y1WEhrg/wCjxv8A8soR91R/X3JrodTk2o1wVJZvli9h3P8ASuF0vx3450jTBaxaZYsS&#10;pClUYbff73OPpW1o/j7V9ctWEek2DSxkIUe8eMH15Eb4/wDr1pTnGyRNSF5XEv7VnXMj/mawdStA&#10;GYDIxW7JrOreYVvvCjNzwbDUI5R9T5nlkflVTUrywSPzLpmtcnGJ1xg5xjIyOvvWqldGfLY5S5t5&#10;HfykHJ61Q1CMOot4cFF5J/vHua2b2a0Du1tMGOSuFbp6n9Kz5ERl44GO9UndXFK6Odv9N8zO6Nce&#10;4rNm0ZUyI4wfcCupmtMsWOPrUQsI2BKsD6kUpCRyU1iVG0JxnBFV5LUjKlcc8V1dxpBbKgjGOwql&#10;daOEXzpei9QOKzq1Y0aUqktkmxxi5ySL3w/1C3tEgEjfLFNghlxgs3JznngVu+LLPV49OmlQuV8z&#10;EZc9ASFB59OTWBo1qtxA9haxkNuVt4529eT+ddFrs0WqQ2EMd1veJC08bE/K/Cqw9iN/51+YUqf1&#10;3ErnfxO/43Z9FVqexo3XRHEW/hJoJCzjc6HHT9f5VqW3huILvEfOxeQOmTmr90pJ8xBgB8dOuB1r&#10;Tso2S1UseuD0r7S9lY+edzNNj5IVY4xkk4OOmKmmiZo/LkwVljJxjpirmVEjO5ztHy96iuF/0XeT&#10;uI5FclSrzSa7FxVkYerWMU0JO0D5a5DVYXgcjGAxA69q7a6Zp0TZzuHfsK4v4maxp3hfRdQ8S6gW&#10;Ftp1lLcTbFydkaFmwB3wDXnVZxszogj4r/au8fxa78W721tJoZ00/wD0dDEPmXZkNG3qRJ5pH+/X&#10;E3ut28ES6LFcMJZyEAXsQRn+davxC8OrqPiq81eWWKa6+05u7mLgTSBcMwHPVgW/EVyfi3wlrWqe&#10;IYdWsXZCEZLdOyLjBbHcnJ/OvzXE4ylUxEp1Ho2z9Jy+koYOMY7pfidVDq9laaUfLckFMjLAsUXg&#10;Dk9SfzxVCw8Q/aSbpmOGYheDz/n+leaHWfEug6s+h66GuHVCyeUu4noxJGOMFs0Dx/NbXIgnEiSI&#10;u8wyjYxBzjj8vpzWOIgnJWta2h6dCFo2e7PU9V1GGazS3M6/KxZjjOSQB/jW+bIad4c0zTlUqZIx&#10;NKjdVdz5hH5t+lcX4aj/ALbvoNNuELNPNGJApwyhjz+Skn8K9A8QXH2jVgyYxHwBXq5HT5ajmz53&#10;iOajCNJev9fiX4NH02906OHUdOguFY/OskYbP5j2r1D9hP8AYa/Zw8efFjxB4+8Y/AbwjrEdlosd&#10;u1rrHh+C6haWeUMsvlyoyF1FvIobGR5hxjNecaMrJtQZB46196fsBeDF0H4HR+Lbq2Qz6/qMs9sw&#10;HzGJCIlDewdJSP8Aer7Th+H1jN12im3+X5tHyOK/d4Rvvoev+GfCth4fsreztrKCCG3hWO1tIYwk&#10;cEajCqFHCqAAAo4AAqLXfEeo3+hanqeiyutjY2csrXKZD3jIpbZGeoQ4xuHLdiBySdm8WXElnFPt&#10;0uEkXtwP+Xth1jU/88x3P8XTpnMPiHxEsCCxsE8pIxiNV42+/wBf5fXp+jWdSLS0PF0h6n5P/ET4&#10;1aMI7jVbHWMahFdNMZJJMl7gI7Rs3cnftOa5Hxf+0FpXjz4c3PhrwheBpbYrPHZK5UOCuzecdAoA&#10;X1G+vsT4if8ABKH9lXx18S3+JOpzeKLNJrz7Rd+HdK1tYNOuCTllIERmRWOeI5U25wu0YA+U/wBq&#10;n9gH4I+Dfj0B8Go9S8P6bZaVEHstP1m6lZbpmkMj+dPJJISyuqkbsAZHHSvj8ZlGIo0G21qexh8f&#10;CVRaM83tviNYeI/DsniLRPhvP4dNhNu1G+uDbqgCnaViKSM0inCoqso4KqBwK7T4E+FUXUNMn1OA&#10;rNBoTtJHuyYxPKjR59OInHbOTx1rl0/ZL0HTb6z1LVfFet6hHprieO0vr8vAZNrASbOAGAJ+br26&#10;V6f8KLa31m+1TxHPaqy3NytnYh5AA8MKfNIoHUCR3XHGNh9q8alQdLFLmt3OurWjUptxvqP+LPgy&#10;11HTRFLqcVqBIpDLEXfk4ABUjntgc89a8Y8PfD+NvidNpqaFG48P6fD/AGMdN09xai3uTIkpZDyl&#10;y0kEgMWSAkMZ3ZZ8ehnXviHr3xC13XPCqwpo2jyyaXpNnI6IZJonAnuCxRskyrJCByAsYYAM7Vzm&#10;haH8ffDmqav431K9sL291IRJZaampBEsEjeZj+9NvskaRp5GZvJH8IUAKBXZXqyktF00OeEEt2U/&#10;D37P1h4R1nV/if4Z0yHV7nUro3U1hfwMkysERWjhkZyVGEO1HyAWxuRMAdL4k1jRdZ8H6Fr+g3aR&#10;Wmo3iEssRV8qGcq2eVIKbSpAIOQcdKv/AAk0jx/Z32s2nj7X4J5b68S8jjt87LZDGsQhjYjJULEr&#10;EkAs7O2BuNebeN9Bk1DxB43+HGnTGCztNWMtusUhHlPd20EzsoGNv7yaRsjuxrF4iUVyzepSimc3&#10;N8WNCtfFV74s1PwzDpMVvNcadpMzFPMugzZkf5SRt5LnBO1nUd66fUvj/wCDNK8JyXst5bGRIMQr&#10;H13Hjbjvz+Z+teY6r+yFZeJB/aOq+J9TdoLYlJTOWEaglsfM3TJY/Uk9zWFqv7DXiiERsPE987W9&#10;uk0uJf8AVPJ8yqAT1AHUV5tbCUqkruR2rFNbLY9/+GfiX4db0/tGOMz6NoVppzNkczqC8v0wXUfX&#10;PpXW6X4x8HSa1DMjW6/Zf3ql+cgDcTxkngV8dWP7OXxg0W4FjpPiW6kjDFhDAhEkh6kAAcsf1Jr2&#10;L4TfDzSPCnxIn0i58W6jqU2n6kLSKS/USQzTW0Lve7PkAyk8aIATlFmjJJYg1w4rD0Ph3NqNWpJu&#10;Vzh4fhP8HPDviSw8RzaDMNQvLNIrLTtJmeCSWQRB5DKUdVl24cGWRiuFBJyRj9Kf+CE5+B1x+0tH&#10;b6z4Oh1LVL7SpR4O1KaTz00y6gVpZCEzt3NEr4l+8pj2rjzCR+Z/i24Ou674mt1uo7ec6FF9guZI&#10;2EaQNI5kj3DgAsIsjqcL6V9wf8ErP+E88ZeO0+N82ov4PtfDsMkdjeWOoxq0t7JG0YSEyIoZFV3L&#10;/Iy4UIwIfFeplmJ+q5hRrVG2k9b62Vt16brzOXEwdfDzS0bR+vX7b2t6ppvwttNMglTZf6okdxEq&#10;ktIqo0gOc/KAyDPB5I5Hf4+vFjkkZ5EOEXPI9a9D+J/xNf4lLZ2/jf4twai9pbyRxO09rEcOUDti&#10;EKNxwvzYyCBjGa4SXwf4Fsr4XsXjK5bzxlkbXpJIgAFAwjPsXgdABnn1NfSY7iLByxDtFtaK+n+Z&#10;4mHy6pGmuZ6nMa7DGxCgPyc4A7ViXEKRTZOU3HjKV2vi6DTdQuYrK38UhUYKpNtLErbAeMkDrwMn&#10;OfzNchrnhK4uHkt9P8b3TCRQqsbiJthPB6jpjnNcUuIMHytqEtPJf5m8cBN2vJHnXxQ1fSdJ8b+E&#10;p9UuTDbz6nPbB5eA8rW7uqAnqSEbivGPAF3o2kftn6bqVle+Y1p4htsgNuw3mI2GJyRxjjP4V638&#10;Qv2bPDvjK/0Kw8ZePtVvHs/EEd9psTanJt+1pBcASKqMASIpJ1w2RhyeoXHP3/7IPwz8B6y3jPSr&#10;m4XWmm3rfz6xfyTSyg7g5R5inGARwAfTivHx+JhjpqpSTVt72/zPRwkVhHaTWv8AXY/SXSP2y/Ef&#10;h/V7/QNQ8MWQs9MRhHZJEwOSynLsSckDIHTryCenyd8d/jvafFT9pfWPiBe6Zbf2J8N9Enu7i0nm&#10;cQXF44MwgYjOzzW+x24YDguPSuv+Guk+IviL4QXxB4k8RzyajqPzTXBiQK2x27KFyARj1614t8Rv&#10;2fvjB8PPhb4i027s59Z1LxR4mW81G90ENLE1mHklMMsbKJBiX7Iy4BVfIbJ+6T62ZY7+1FRpK7jz&#10;Xd+y1SfqZYKlHByqTdua1lbq3ofM2qy6p4g1O51vWr+4vb28uHnu7y6lMks8rsWaR2bJZmYkknkk&#10;kmohpnP+rzXRHRfI+RuCDzkYpv8AZ4zgrxn1r0DBHiv7Q2lrG1hcKgBa3nB46hdhH8zX1x/wRc8f&#10;Hwvomu6GLl4ortIZbt2JKO8UgCYA6ECYD8frXzN+0lppfTdPaMtndNGD7sqn/wBlr1T/AIJPwa2u&#10;tXj3D5tI7OYKpf7zb4mDY9V2EfRq8DF1p4bM6dSJ6NCMamDqJ9j9WG+JZvrq+1ZJw25SsTqc7QV2&#10;jp7AfnXyR+3X47m8fXGg/s5eH9bWwl8SmbWPG9/libLQrQtNJNIqAuIyIpGJUEsltKmG3Yr3fwnf&#10;eXo3l3cB2lVxIoG7JTv69Bge9fE3x28dnxLoHjT4p2tyZ5fHOsjw34Z2MsiQaJp7RTzunO6Ezzta&#10;SKw4ZZLtDwcV3VcXWxzVG+jvf06/ft8zgoUo0G6qW23r0+7f5Hy3+098Z/iD8VvEV1Fa6pd6donh&#10;TSEl8D+F4ps2um2KOkVwpUAK08jmGSWXAaRmPREjRPuL9gn9oW/+L/wJ0Fdfu83ehW6aa0xOJXgi&#10;B+zszd9kbLCvokCDtXxHqvgye88R6da3RCpqa3WnTLt+959vIIx9PNWOvS/+CRfifVpL/wAQ+CL6&#10;0ASC3VpUZuC8UhXJ/CXHpXFj6lWnLkT91JfctF92xvT5aiu9WfoLehZIIpba4ZUklLFY+rAKMD/x&#10;49Bnk1i65aandfumtkYyJv3MR8gz1+vNXLuyvby2tn0plaUohiUYxtG3cef9npXnn7Q/x18aeDdZ&#10;8OfCD4H+CLPxZ8RPGN2yaLpNyXaG3tkwGurhInRyhb5EG+MNtlbeBC4OCftpcvfT+repdOJvzaDq&#10;U9gGuQBJGGB5++Txx6//AFqua3omm33gGbRLqCGaO7txFe2l0jNb3agvhJlVlZlHmPhlZZE3s0bx&#10;sdwbZ6d8Xf8AhDdOv/it4VsdM15LdH1BNEu0uNPuQ27ZdWkqSSBoHAwPnYq6um5tm4l9qNvpmlW6&#10;3EkaGSVUzN0I3DP/AI6SPbrVKNfB4mUYJxktLv8Ayf5FuUKtO8tUecXfhnxr8G9MvtA8G+GV8Z/D&#10;C7nXU9e+E2o6m0N9pjwjfJfaVcxonksjP5gkt9hWRQWjt/NSKXzT4h/Brwb8ffA+o/FzSvFct5fW&#10;l0Wbx+LZIZIbqWRt1h4khGBZTmQhYtRCC2l3Mk2xhlPUPF/jnxFrXi2e00LW7mztLR4Hs3s7popI&#10;Z8hhKkikMkikDa6kMpHBGTXO6Fpvij4aeOLf4u/C/wAS23g/XzKtrfa6YR/Zmo2xLD7JqFqu2OOA&#10;kJHuCiBIyrEW622Lj6KniaGOpxpYlfd0811+X3PocXLOFS8X/Xn/AF63OT/Zb/bN8e/Aq+v/ANn7&#10;9obwrcah4dvv+Q14dvLiSF8YDJdW0g+aGdCFkSZDvXAOWUKy99+1h8CdQ1LTLH9oX4X63ZeJdAka&#10;OLTvEN1b5g1cbt40rW7WPasU2TjOBG+5ZISvmGEa/ij4FfCj9qTw1L4U0r4c3Xhvx1o+nzyx/C+2&#10;m232jYLTNc6DK5AvLNZt7PpTt5tsXulh8t0EJ8Z+Cf7SHxM/Y08Wnwn48s7LWfD2vwvaXNvcQmXT&#10;deswzRukkbgEMDuVo3CyI+QyxyAg9/sXSjGjjJaf8u6i1t5Puu6eqHBuMnKC9V/X5/mfZHwC+ENv&#10;+1b40j/a48G6OEsvD+if8Iv4Z0xxD9q8MTRQIwW7iuGaNVWNo0ElooZll3opWV2b7c0e11OGxE/i&#10;B0W109GnJCY3OQT8wHDADLdMhgp7V+dnw98Ua38HTF+1V+yF4nkvvBMUyJr+lXd2zPYwltyadqaH&#10;JmhVmIt9QwZE3OrkM0nn/ePw6+LXwu/bG+E13b6ba3YsrqN7DxPoZuZLe7tXlhOU8yMqwUg/JNGw&#10;zg4IZSBVPD1pY2M5zcHBXcV8M29pXW8b8treh5+MjaCaV4vS/WPk/M+P/in4r8Y/G/4qT/EGw0FL&#10;7Try6/szwjp7XKKbyea2mCXDb12mNIsNGqne0mCxjXYZfQn8Hw/CA3nxCvHstXt9F0vypzBY+Zdz&#10;yTgRx20e87MvDsb5nVV8pHlBXaU9qj+GVz8Ovhofh94E8MSPFpNlNP4d1W3v1N22oSb7YvJG8axO&#10;U84yglmH7sDYoRM8d+0/rsfgvRtL+DcVrNrGualamW/QR+YiCRWEtxNM4CQrhWEbsVYiKbYCysVw&#10;yzBUsLg5VX8Uvfk2tW5Nu7/TyS2McRVlWqKMdlol5L+tfM+cNOv9FgfXPF9xLCsc9+9zq18srvDN&#10;Mm5QkUkgHmQRL+6SUBVlVRIoCsoHndh8RLfVrmH9oLxNpl5qVhDqtrafD/w7p1q1zc3l3NdC2jvh&#10;AgLOwlLCGNQ0hMMsoXMK7rXxdu7Hxr4jX4LwTfY/D+lQx3HjK8stsaKHYCKyjIAVJJ3IQAD5VLOF&#10;KxsB2Xxs1zTfgFbWGqSX0OmXfhSxiu7exFwFtbFjGkMahngZUOd9vCmVDCQrIrwLcR1+XZVltXP8&#10;wq5jWdk3aNvsxu0mvO2z9X1Pqp1YYKjCkldv+vx/I5P4hftER/AGbSfDFk9vr3xU1y1Sb/hGjeMs&#10;dmXhmaKdn8t/mE6l/L2tiKEqyrILeQe8/srfs2618PvhzdTfFzWH1HxVqlzb3Wua5c35nkMUSoyR&#10;EtlYgjq21VeTaQknmGQFx84/8E5vgZbeOfHK/tU/FZ3vL7XL2S18KjVG8ye5Ji8xpgZSXeR44lbJ&#10;yy28MIYnc+366+Ofj6DRYj4E0WVRI7b9TlTu/GI/w7j6D1r7nHZjheHcmeImkoxSUYrTmb0S/D5K&#10;7PIVOeJxPs47vdmL8Q/HMOsyf2dpX7nTLQ7baIcbzjG4j1Pb0H1NcpaWs7rc6/cSIY9NeCRbRmIa&#10;5LPjap5wRjPPB45AyRQtrx9QmKxDeEOF9M9yfarOr6lpHhuwOqeIL4RR7gPmyS7ngKqjlmJwAo5P&#10;pX4fDMquJzZY7Fx9rJu/Lqlf7K06LSy7Kx77oKND2VPQ2rf7HaQFdHMqyz7XcvPI+JiqrnLsTgYH&#10;HsOnBr8kP2D9PsfGf/BRbU/EMksUttqfxA8WPB5995IInj1CRFEhyCxaX5Vbh2ZVY4Ymv038Q+I7&#10;nw+2n+LfiretoPh19YsreTSYdRhtrqOKWZUa5v53cC1hQMrNFGTKF3bmjYbT8Ef8EV/AF7r3jrwN&#10;8VBauiar4zuW3qCR5MsLROjZPzIQXVgTgqWBPNf054LZvmmP4mqVsZJJwj7sY7Ret7vu+qu2vI+G&#10;4uw8MLlT9l1vq/TTsfqL4VsIfFfhOCTSNGi1G2vvG1/eLd2/hwahDFGNQ8xGRrK4icsFkQEvuk3R&#10;kfu2VRXlnxT0A3er+XqvhTTrvO8pA2gWxNmfMiy229uwYyOMHLMpGeSFz9AfDT4bR3Xgjw3JH4D0&#10;m9n+1XdxHLdaUmpRQyv5ReYyQvG7hsFSWVpDkbxvV2PJeJvhhawSRB/DHhy2a3ZDFa6Z4YtY44yX&#10;AxsvZnII29mwTnHQY/prA5rQpY2pFS6y0drfE1ur9l/W/wCNZPCpTr8yTSfr3XTRH5jeINB+3/EG&#10;Y6dCsfnajIUZbfywqmQYOIyV4B9/xOK+49A8CQv8VdYtb/TpJlfxK+GctKcC5hUBUAGACm7Bzk8c&#10;nAOL4b/Zd0Dwf4Mj+KvirThPf6jrzLptpcKEj8hJBvZ2jIblzsyCNoRjnoR7l4W0dpfirLaS3Ima&#10;LxIQJJxLmXdqRc5VgFjPzHgYAPA+dhX6BxLxZh8dhKUcLflpxlG/n7l7ejVvyPps+5vq9KktuR9d&#10;r2/DTY9c8B+DofC/gi2t54zKZ9F1KWRWnhOxVSNFGyRRIFxkDDHZnHKtx81+JvgBd2/g3RPE0MS7&#10;7u8YGKQEFdrFeD972z1HXrX2B4nMQ8RXPhSANItn4OuRKsdzAVVmC8GI/vVJGMEfLjiuM8Q6Noei&#10;XXgv4e3c8ciR6ieC3DoduDxz97d09PUV+I5XnuKwtXnjvUfM1/dSm/1RnhctovmptaQjGPz0X6M8&#10;8/YU+BOu/DH4+6vqGt2kWZvDdzCssMasGP22H/loSJBkwuQMEMAM48tN30/8U9Ps7zwPeW14iBW2&#10;ASSRlvLYuAHDceWwzkSdE+8QQpBrfDFLGbxDqd1YvG6G3iGVlUnmSU9M5APr0OOpxxqfE2aOz8JX&#10;F88ioIZYXZ2nkjCqJVJO6MMeg6EFW+63ylq+Sx+a4jNM5jXqK0rx29T3KuBoYfA1IR2s9/Q/Jz9k&#10;fxvpHgz9of4s6Hca1Bp51Xw/4XgDAKsV3PHqPieSQA5YBsTRADO4rwMjJP0dp+qXunWrWsF+mGdX&#10;iMsSlUIkV8qwGdxww3NuxkH1B8J+A+lN4U+NXx71vUXkg8P6X4U8PahrPhyDTEvbe8iNz4kLRtG4&#10;YyMgtVVFXht3IJww9B0bwnd33huy+IX7Pmr28+l6pafbLLwzqOp77DUoWUMr2F2zN9mL/wAKOzQE&#10;sAGhUbq/GPEbHZ5l3G+Mx2Eqe7OXwS+B2SWlnaLv3sm3u27H32TUcHiMrp05LZb9e/8AW56RqlvH&#10;4mgt9PtoEu/EVxBHLbFbYGaSFRJuieVMj5QAdznGSq5y3NL4f+Mb7w5qMeq2h4YASwk4EsZ6g/54&#10;PNcv4M8badrV9Lc6Q9zp+r6TKYdR028Qw3enyvHgpIh5GUbIPKspDKWUg1NPcSWzmd8swODz94V+&#10;Q5/nCx+YU8bSg6WIj8Xa8bWa2d9738j28LhXQpulJ80Hseo/Fb4V+FvjR4Of7TLDLaXEIm09rxFk&#10;S0uo2VoyI2BGQw59dq53bEx8s+Gfjl4g+w6x8BvE0VtpvjXSbmM+HtPu7+Uy6tbiJWRQtwWnSTzA&#10;IxGBKwEqDGHTb9HfCnx3aWF6fDuuTE6bqI2uxbiKTgLIPTsCe3XtXk//AAUT/ZN1Dxz4atvit4Ov&#10;r6Pxj4MSWfTptMk2XE9tsKvErDkb0d8KuAX29OSP1XJc5p8SZUpSSv8ADUjpvZ9+jWq6NXXQ8irS&#10;eDr8rem6f9fd/wAOeU+KdYi03WJv2jvDEFxDcWbrY/ErSRblFu7dABHqSIQGMsPCyY3gx56GGRz3&#10;msxPr2mW3iTwXrb2Gsq0cuha1aXIQK7EARSOPvQSAgMpbY2F3gruryLw543j+LvxC0L9o/QbCSS6&#10;vdFj0zXYbfWo9RtNStrtxNDctZM4a0mjlkRLghPL8gzKwIlJHTfCnUbHw54lu/gPqFvKmnXFk154&#10;WM7l1FoWKyWW9juZreTcg3YZovLfaAa+Gz3KsVw7ioZjQ1cHZ93F6K76tJ2vvs99T1aFeljabpN6&#10;2/r/ADsddoHwh+Fcngu48feEbj/ibfEi9jtNes7e0nd2ma1iE9pdGVgyXyNbyLI83kyKw2zYJld4&#10;vBF/40+AHx0t77UFniijvYv7UsrllkuLCR4UlWU+WzI8bxNlyvyq+CGkDt5fsf7JvwzttZ8Ha98M&#10;NH8f3U+r3l9HcTXvzLLYalbKjWc+9yweXyY0R5pN7yP5LyBs4Pd6P4D+GvxGOveKfF08enajNcRa&#10;XbfaLeIXF/fmIOHKYLMM+fGqcFY7eQnbt+T9PxeW4PNMsjWhaMlacJdU173N+r9Wj55Yiph8Q4PV&#10;bP0fT9D12dfDN1o19fa1Y28uj+JdNS4NvOCTNcrEF2OcFfmiES4yP9W+Acmvxp/4KMfs42vw/wDj&#10;7Nrtn4Kg03QZILjSoJTEyWtxd26i4gupHGFdwJplLFcIjiMZKtn9gv2UvAnitP2btH8EfEdrWXUd&#10;OjdYmt5ml8tEmkCRszKCZUXMTEZBK5BOa8W/bd8H/BDWLK/+Ffg7wSt78RvEGp2p1DWtMtmuLm0M&#10;cSIgjQhlkuntoxEsYXCIDLJgIgk3x0sTia8VUilRlBSj3593Hzb6d/UjL3GjWahdu9vK3fysfmB+&#10;zr+zL4h1bx7F490PWLWz8K6R4ZitPEt/LZ/Z7d8WHkvErbm8yRZgzErsJEKs+BKN/wBt+OtR+GHw&#10;H8G6b4h+PyzzTWVjH/wiXw41tmcwW6qXjk1GAEfZ7cFy0OnDywdwEixAtGkms+Mfhz+xx4Nt9H0r&#10;+ym8R6NaQGGN9k+leEJ+SrMw3jUNTZlZzIdypID5e9/Nkf5XtfhF8V/2tPFH9t+J7HVb+HULt7m2&#10;0uRx9u1iNXLT308sv7u0tEZh5t1O2xWkUASsCgxhFYGPJBc1WW0Oi63lb4mnsnoj0pVZVZtvSPf+&#10;v6/Myfiz8VfjJ+3t461PUdV8YXtl4eS8hfVdYvWcwxtuaK2hihjUedOxkZIYI13sXfYFQSOPVrL4&#10;WfD79jqwg+F/iX4fTaxret2sMdn8IrC836l4lmlwiXXiGWMMLe2Z5QIdKA2KDGZ/tMzFTs6L4q07&#10;whdxeEf2R9N0rU/FGi262+pfFCWyK+H/AAP50apMmlROM3N5s3RvfyA3U7KywxgSxwnR8HfCHwn4&#10;P+1WutXk91q+toZdf1jVis2paw0m5JkmmO7yoCjsjQxkGYPN5rtFMbaOWlhZOvWnz1m73vdLTZdG&#10;/wAF1fQUqnN7ttF0/wA+35+m7y7qXxD8Z9atfi1+0BqaeNPENq+NN0aNGTw14fUEgJaRxMDOyoqg&#10;qh2hljEk2YprBdTw3YaHpbXCWtqPPlVUknkQb2CKEROMBI0QKiRKAkaKqIqoqqOo1KAam9yizZYN&#10;w7tn5uh5/SsC304w3krx26gAkGXaBx2JP9fevHx+Or1qrfffrd+f9WXRF04Rkrv/AIYS00LTLuSf&#10;zFDZzgDnP4fWovEfhaKOD7FbKGeaELBGFG4nrgf/AK+Kk0/Srxrry4bltpyCx579f6Vf122lt9S0&#10;y7trCQOh2yK7McngHr0xz09a5HiK0HrHYfs4S2ZneP8Awv4A8O2LWfxh+MUfgnSb3TYvterQQTS3&#10;IQ/L5MCwguZm2sMjaqKrt5ikKa8g+BFna/s3fEbw7N4K+IcPiv4R/EC4Fvpt7ZTM0Gn3okVR+7YE&#10;2k8cjpFPCdo2ypKSyrGzeI/8FT/iprXxF/aF0f4J6Lq58m1kitQI5RhDLtlmOQeMKwUjts7c1N+w&#10;jDc+L7PW/gVq10zeGvH90sPh7Spo3lRdSSN47BkQKcPcEi3cjarG4V5CVhQr1VaUZ4fmpr95utd/&#10;JrbXW3mOjUUPdn8PX/P5H7E+C9Q0iB7SOSRC8c85fOMdyAf++q9H8YavYpa+fBKuI9TMnthoOv5i&#10;vi34DfFDxL498DWHiO4uXkvfsrQ6k5wD9ojzDJIVH3Q7oXA9GFexeK/H1xYeCtRk1K9aJ00mS5t5&#10;EIIDxQSnHXqT8o9zXuYTNaU6KajskeXWwso1Gm+p+K3/AAUx8cyfEj4661rmpB5Xmvbu6YEbtoaR&#10;zwTyPQCq37PnhG50v4cW6mAMZZGlYegJwMe2AKy/2v8Aybv4g315bO2ZbqNCxIAAZ+QOenevT/Bu&#10;l3eieHNPsopwohs44yNvcKB3rxcHL2kXN7vc9SokkkJbJqWn3UV1YF4pYnDxSpKUeNgchlYcggjI&#10;I9q/TX/gnt8TrOx/a403xNa+Xb6X8a/CDXT21rbmK3XVYt880aKfuxwXEOp2yE5JCryc5P5tu0qn&#10;Pyg/Sve/2f8A4q3vhD4X6R4/iuyt98NPiBZ3ls7znzbm3uM3CWka54iVrG8ZwByb05PPO1ao8PKG&#10;JW9OSl8tpL/wFv7gpx9spUf501891+KR+3lrp8dtbzusmVl5IPavx6/4OGNTtpfi5oegWtyWe18O&#10;QJIoPRmmmkH4lXX9K/VjxP8AEXS4PhEnjXTtXjNveRxPazqc70kKsCPqhzX4n/8ABaj4gQ+Iv2yp&#10;9PN6rQy22kGEl+gOn2pI/Nj+tfQ8UVorLFFdZL9X+h4uVU5e2lJ9n+iMb9meGPRviRougtahhp3w&#10;9nuN5TO157yFRg9vlgf65NfQDa1LFcoDa5G4A85GK8R/Zh1jT9U+JvjG0hlgkfTNI0axjcOCVwt1&#10;Iy+oBLrx3wD6V77o0Gn30wjuETLLt5Oec14WXUZRwsUd2Jf71/Iv6NqljfqBEmzcOh7GtS40dZZU&#10;aMABRngnr/WmxeDYIoRd2MOcthgK2YbSaLAnjI4GSa9WMNLM5dDO+Kn7RHwI+F/h3wvB4z1u5/t/&#10;SdDlt301LRpGniN7czxtGMbWz5zrliACp5r5j+Lv/BSz4g6xcS2Xwu8NxaLZLmOO8vFWW4P+1s5R&#10;CfQh/rX6Rfsl/B/4G/F3TPF3hD4lfCzStZl1HTI7S71K7tFkl+xsWIgSTO+EiTMitHghlDbgyIR+&#10;RX/BQP4YfC74V/HTxN4P+EnxHuYvDuj6m8Njqur2wUPtIWSN2yqsBJuRX+XftDAAECvN4pw9DDwp&#10;YvDt8soxjJStfnSs+W28Xa6vqup6GWzVZujbWP3WZ554/wDiJrfjG/l8QePPFt3qdyis3n3t0SUX&#10;rxnhR7DA/CvI9f8A2qPhl4IuRc3k95LIrbXt7CyllLj2ZRtH4kfjXXfAX4Va5qfxCuLv4meOJ9U8&#10;u2vBaWkaLb2IUNAqny1yXcpM5Act9xiMbefWX+E/woaVYL+ys3Q7fMBQEEHI6n6d6+LljY066XK5&#10;x7p2/Nfoe5DDRdNuUrPta/6nzraf8FCfhrq6/wBmaR4E8W3UkyHb9n0tDnBxnBlHGeKreEfiR8QP&#10;GE9n4a0v4ZeILYPEvmz6gscSxgL8zE+YTtH5nsM17r4H8E/CPwLr2mXCWti7N4YjsYtsagiW2mlS&#10;br3YupOOvWrHxL1rwpeWl/pvhoJDfX+mPDayRMAUcAMOfU7cD3NdtbMozmlTpWXdtt/hYyhhqVnz&#10;PX+vU8ksPjfL4O1tvDGu+DtcN0sHmQvZWwuIpkzgkOrHoexAPIJGCKfcfH3SLC+WQaF4ihDyA3CD&#10;QpnyM+qKT3NdR8O/DXgy9vfDdh4blS4tIbk2l3HMd0tqwti0qPzkEyqrc/3l5rb+PHw88Lx+Hxps&#10;N49tf36vDaWtlavLcXR4JWOKIF5WxklUUsBziuiNZSSjy3/P9TmdK0mrnG6P+1P8Hmt2m0661mUx&#10;ttkf/hHdQlwfqsTY/Grdt+1D8EdZhM1nruoTRsSF8vwrqDBmB9fs+ODUHxuXxJ4p+GXhHUPiP4Uh&#10;01tPgsk1DSbLTZY5f7MtpMXJERAMbSW5gDQpn7gTc3lrj0HwbbaZ4w0/SNO1dNNurayheOw1rTrs&#10;3Eeo28shaMqwyECA4CBiABuUKrBR0ylTjD3Yv71/lqQlG1zzLVf2ifhJo2nNqV7qF4iqxzJJoF5G&#10;qjPctCAP/rUvhn4sXGrNNdt4Q1GSNUDQkaNPllJ4wpXcfoBXqPx7+FWkeFfDdjNbWETRXOoxxyJI&#10;nynEbyL+G5Frh9B8PeKPGelQ6j4d8TJZTRopnaR+I1ZQxbnK4VT0YHdtYZXqPNxGIjG0eXX1/wCA&#10;dVKnGUbmL4b+PXwR1DVZ4dS8b6VBcRxbFtbm+W3nBLHK7H2tkY6dvxr6T/Y+/Yu8Z/tUeNdKs9B0&#10;q8tPCt9J5l34qnsW+yCFWy4hmKhJpsHCxqSSeThQzDjPg78IP2Z/j78LrPxR8S/AMM3iEyzbdSa4&#10;/dv5lsFgfZtG7yJ0EnLYlVwjYC5r7E/Z5/bV+IvhX+zdW+IHi3XPE2kCVbbX7fXtZkvHm08tlLlD&#10;ITtuYlcksgQTY2uMhGT0sOssq8kqkmu63+92XzOSuq8ZSjC3qfevhL4TeC/h74I03wB8O9Fh0zS9&#10;ItBBY2UKgKqDqT6uxJZmPLMzMeSTXyz/AMFKfG39r+E7X4G+DND1LUvFNnqlrqwW2tAba3RVkTZP&#10;KWGxmSRmCqGPyru2hgT9bRajJoSINRvftNhJj7PqW7cUB6CQ916fP+fdq+PP+CmP7Mf7XvifxRJ8&#10;WP2XNOPiSPULaOPWfDa6vBa3EEscRX7RE1zJHE8RjSMFN3mB+VVw52fV5x9Y/syVKhG97K3ZeR42&#10;AlRhilOq9N/n5nyT4i/Z18R6v8S4PjH4v8daV4Tu4tNS1a0F0LjlTne42klsYUDGPl9+F8Yr8JXR&#10;NI1r4mXOuwytuvHnj2xiT/ZjztC4PoOfpx4bY/Db9sf4vTJJq0tr4eilcFzqt8HmXJ6iOHcCevBY&#10;eldTo37COlbY774ofGLVtUMqN5ltYE2cZxjGcMz9/wC8K/Nng0177Ppvr1n7v5HUWXhb9mHQb9JB&#10;pGmFSnyyNbQAJyc8kE9+vtUniLxZ+zZomkzwxw2SBUMmYVifO07uAOp4+7jnpXAeGf2I/gzLo9pd&#10;avb6zc3SxKlyzeJ74AyDhwFWYLjcD2/wrqLb9kL4H2Chf+EOWUZGBcXs0v8A6G5q44PCpX5n/XzI&#10;eYVktEPvPin8BIZ2mttYtsOuQ0QjClc9hznI/pWFrH7QfwBs7aRNsOYh95/LG/H0HtXRL+y78CYf&#10;3Q+FHh8hO7aVEeT9VrR039nz4J29hI1t8KtAjkz99NIhU4I9Qv1pfU8JFXs/6+Y1mNfY5/4af8FM&#10;/gp4Js7fwzfxaNPBCrYjeUblJbIznqeTXoFh/wAFUPgZFJbx2FnpgEhLSqLjG1setYPw3+Ffwj8C&#10;fH7RPEGp+DtPFnq+j3+lrbpp0R33hMNzC3Iz8sVveDjqZK+itE+Fnwe8QAwr4E01CWDKk+kopz9C&#10;vvW6p4ZJKCNebE1KftLXXqzzTRv+Cqnwf06Aqfs2ZyHeKK7J2kN1H4Vvav8A8FQPgRqkMjJNYiRS&#10;JIGSc8N2PTj/AAz616xB+yf8Hr2LfcfDPw65YZIl0aAk+/K1Hf8A7Dv7OOqRgan8BPCMrLgrv8PQ&#10;Nz6/d612U4U/6R5s8RUj0/E8407/AIKifBe9S3vLx7VpkH7yP7cRjnscYyDmrHif/gpR+zzK0Uyx&#10;wH5GEpW5BAORgAkdOv8ATrW1r3/BPn9lJ5PMk/Zz8Hv6n/hHbf8A+IrCm/4J9/siXEhWT9m7wdwM&#10;caDApHH+71rb2FKSen4IzjjJRtf8zb8L/t2/sv8Aji8tvCOr6Na3cN1EWMM4jdUI53AkfKeg/Eiv&#10;cPCGtfBnxFaed4b8WSWiy4WOK3vztReI1ATJX7qqMY6AeleJfDb9hD9kbRvifosMnwF8OJDqOm32&#10;kxwwaLCv710S4WfzFUOjolpKiurAjz2APNd34o/4JifBeURS/DXxZ4u8HzW2TENK15riNn55kF2s&#10;rsOeiuvsRW1Ck1sTVxe2u523jL4X6fo+kNr2ia+t1Ej7ZI3wGHIGRjryR+ftXHyWMzAbG6c9azfh&#10;r+zx8SPg9qM9j8R/jnqXixkB+yRPYLawIjdGKbnZ3AyMl9vJ+XPI62XTtp+UYAr7LBSqvDp1H/wx&#10;5FVxc/dOfNl0LAbu1WbfCD7vIH5VoTWWH4XPXnFQSW6o5AUD611EdDY8GeIv7IuRDcPmCQjOT90+&#10;ten6NLDKgbeMEcGvG7eLa3K/hXdeANaZ3GmSy8gZi3d/atIuzJauj0rTWQLtH6CrckSsOYcg8c96&#10;ytMmZlGAOO9bdrKjKFbknitb3IszZ8K6v5yHRdRYt8v7pmP3h6fWrVgraLejQ7h/9HmYmydv4GPJ&#10;j+h5I/EegrCeB4WWe2Y7lbcvPSuhCweJ9FKyDEg64PKsO4Pr0rKpHqikzZ06cOhtJMZz8uf5Usql&#10;GI6c1kaLqU11CVuTtu7Zwlx/tf3XHs388iuiaOK7tkuk/iXn2NZxlcUlZkdpcEPj9a+d/wDgo74T&#10;vG8O6F8QdMthvjlk0+7kQ4Zgw82IdOgKTf8AfdfRUSKjZ7ZrmP2lfBtv45+A/iDTXUbrez+2wkrk&#10;hoCJSB7kKy/8CqMXhoY3CypT2ZeHqujiIyPzXe41WJTLdySL6DdjNS2eqwKymVCrk5Yhv8K39f8A&#10;DCrHJLHLIEERJiwCCP5/rXKCxCyx2kcXMrYZwD/k1+X5rlX1Z3Wx9jhq6qLU6mzvjd2yvarIcnlg&#10;+Mevam6rp3ime0Fxp+qIGGcRyQ7ufc5BqO3MGl2a/aLmKGEAZEp447/Wrll4j8PXJD6Zdx3jMMk2&#10;amTkeuwHmvAlg1Le51xrcr0KWmeHbzTNP07xfqs4N1Y67AZRbRlI1glJt5JJCxJ2Kk5lPOB5QPav&#10;SNU0C/gmJkuUKkcbIwOPzrE0rTLDxXplxoGs6JetZajayW92VUI3lupRuHKnOCa5G3+L/jCCKOw8&#10;R+FYP7RgL2upywX8TQ/aoXMU+xo2bK+Yr4I6gCqp0Y0KVraevUuNX21S7aR18+gXpZzZQF3zw7Ej&#10;NZ+oHxTaMY7nwwkhB4dLoZx6421hTfFXxbp5CR+HdPnLoWjzqTqG68f6s8np+NWfDfxI8ZeJ4vtc&#10;fh/S7fnDKbx2I/8AIYrNyiuljq54rqmWX1bWmlUPot0mc8lQVH6jNX7a+mmhC3tjKjH++uM/ma53&#10;xx8R/E/hnSZL4afZ+ZE2CAjMpyRz2rlpP2jPHlro/wDaC22mRqT8n+hyP9ORIPavGxOd5ZhajhUq&#10;Wa8m/wAjuo06lWClCN/mevWmk39/iGyjKAqSWLKdvHsc1Na+Exo84n1fVlUg/wDLRu1cCPjr401r&#10;wq1x4W1+we/js/Me1bTHUI/Qqf3nOK8+1D9p34wNaB7ya0RzeGKZo7AbVBB2n5icc4zk4rjq8S5T&#10;TStPmv2TKhhMXWb0tb7z6V+IsPh7xN8J9R0HRNct5NThgS80ZXOM31tItxa7mH8PnRxZ9QCO9bGi&#10;67Y+M/CmneNPDdz9ostUsorq2IPzbHQOuQRkcGvlLwf8cfiZe+MLHw/deN1hju5JYSYdPtuJhkqf&#10;miPoRiu2/ZF8I+LfD82u6dP8TdYsrmw8QXG+3g+zi1mhmYTxskflYVF8xohjH+pIGAMDrwOeRx2I&#10;VPD/ADT007r8NNO/Q48VgZUYXe57zpviJbK7MUoIeJj9Np689DWrceI4L+Hz7GcMwGG2PkfXFVNP&#10;8I6jKzvN8SL/AJBYlrO1AU85GRGMj9feqVn4N1y01+YP8VLeS3+zr5Vt/ZUXm+aGbLM4bBUjaNoU&#10;YKk7jnA+to87j7x4k6kObYsfa/EN9Kx0qVGeQfMtw5wnbIA61raX4cuA8Gp6zpGnTXKAKJ4rdQ68&#10;H+Js/wA6jubabT7ItbeK4BetGyh5dHLKHwdp2pICw5GRkZ55HWnaCPHg0KI614v0Ke/SAfaXs9Bl&#10;SIy45Kq1yzKuegLE+9dkaSve/wCJlLEPlso2+R0N666vo8um30JaOeJlkj3lSfUZHSsrSp10eyGm&#10;aXp2I4gNqoq5xjrzgZqtoq+O9fTz5vEmjgxczKujy8qRwR+/HOeD1/Cp7fwv4sa7NxHqtq8j5+Ya&#10;Y0YI9x5pNaunKVpIw9rCLsT6lcvcQqba/wBj4+ZSAx+mK5LX/E9tADazJOzlDlZLZlLHPY4x+Ga7&#10;C++Hut31v5cGoQ27GRWae33I7Y/hOWOQelYniL4dePo7F4LLV9NSPb8pkjbcD3yRUTo4jdGlPEYZ&#10;L3jxjWvFPjm1vpLTRfsrLbNgRvbuxEZ5H3TzjO3oOlfSf7FGueJIvDtxHqV/g6gzFkSMhVkUkgqG&#10;6Eo2D7pXzh4uk8XfCXxTa+Jbq00y/sJ5jBdpbTyK4LZIbG05AIP4sK63wN+2V4Q8OP8AZ/8AhGLy&#10;I/aBInm7BGeecE4zn0616+UYmVCSlV6P1/rQ48ZRjWT9mtGfZF3d27uTd6kXf3lAP6VjXWoaWruI&#10;7aVyrc+XZO3J98YNfNGrft4+L9Ub7P4L+FWsSgH5XitREr8epwMVjXX7QH7YHi1saJ8MJbZWHyvd&#10;XOCPfC5Ffc+2g1oeDyyWjZ9Q6jqt3bzBI9Gv5VbOGWWCNUIH8W6QHnPYHoaij1+ZYR9tXTraQg7g&#10;995gX8lFfLUXhP8Aba8YytPcajZ6eZGJxCjOyj8cVzXiPwn4g8P6iNJ+K37Y/hvQrluHttR8R2dn&#10;Iv4SyA0lUaeiHZM+vrrxzpNp8194r06IY5McGSP++nrC1b47/DXQPMl1Xx7LMoX7hmijAPsUUN+t&#10;fKH/AAin7PjNG+qftIax4mQybN/hSzvtaTd6Z06GYCty4+F/7P2haamq2vwl+I3ilZSGzFoEto6g&#10;9CV1J7Y+vbj8RVKpJrYVkmrnqet/ta/s++F2MS391qhByq6hrVzdgN2wJZGA5ArK1H/goXoxQp4b&#10;8I3Fww6C109mH54rnNBh8HwG3tfAn7JdzbNLKI2bxfrFvZLHnoS1ml7nnt1+vSuob/hYFpZwz3vw&#10;++HfhHzMPHcavqcmoRhCMg7CbInr6is/ay7miXM0kv1Odf8AbK+NfiCWSTRPAOppGSNgkgC/+zfT&#10;tWfN8Tv2w/FeRp/hiO1DHgzysTg+yiug+Ifx2+Fnw4sYr/4gftv+DfDwUYeLwroFts7fwTi+kznI&#10;6/n0Pj3jr/gon+w9LYpquq/tX/FjxYfKYLb+CbS70pjgnp9mjscMfcgVjPFUEtai+9f5nXSy7H1b&#10;ctGT/wC3X/kd9b/D39srxU4a68Rpal+yQM3/AKEaz9f+Bvi3w68cnxf/AGk7PQRKempazb2Qb1x5&#10;rjNeIz/8FN/+CVmsaVcR/EjwR8VtSks5AqReO7Rb6W6UgnKNLqUhIB+U+YwOemaw/B3/AAWW/wCC&#10;Z/w81OaDw1+xvfwWUcD/AGa/tvs/myy5XYjQAFUU/N829iCB8pzkYvF4ZPWS+9/ojoWU5jJaU39y&#10;X5s+hbn4X/s36bZxXGv/ABzvtWDg5m0v7VfrJ/4DK2aJdP8A2MfDAQR6f4o16U8FIfDl1GCewLXY&#10;iUfi1fLnxA/4Lq/BvxHeQQ+FP2KLtLITqZpn1qNZXjzzj/RcKfTkg9PcYniT/gu7rP2YaN8J/wBj&#10;Gxiu5H8uBtakN1uPRcJAsJznjGfxrknm+GUmk1+P/AOlcP5lb3oW+a/Rn11qNj8LPEKGHwD+zDr1&#10;zLtJY3t/pkKDjp+5uZmH4qOOma63/gnb4Lj079rWMeK/gnpmhQpod2+jXo8QG8mF0DGNoT7OirmJ&#10;p+Q56d8mvJvhN+1x+198Q/DMeueKvgr4b8FQ3FoPKtLuSS4vDkcuY1KrEO4RixGcHBHNOXwt8bPF&#10;/iOLxFN8W9bs7iN90E2kX72Pl5BX5fIKY4JGTzz1NcMuIMFSqp25mn0sdNLhvGVINTnGCfd3f4X/&#10;ADR+uGrXken6fPfzzRW8FrE0lxPO2FRFGSxJ4AA5r5a8X/8ABZv/AIJt+DbA39/+1BpF+cNstdJ0&#10;+7upZQOfkEURzkdM4/CvjK2/YG8IeNNTOv8AjeyGr3krZkutWka6kJ653SliT+NeleC/2GPhbo0H&#10;2Sx8L6fFHKMSolsoDfXFFfi6rNr2FK3q7/lb9TejwvllFP29dy/wq353/Q6Dxh/wXF/YR8RX8svg&#10;zwx43vZgR/pU3hZre3uuvTJaXdx1MYyPpWJN/wAFjbC50uaH4T/AjxVJNOhSOeO0LhCeA2GUdD6j&#10;ivQPC/7KHwx0dvMs/DNkJMcslsoP8q7fR/gP4XgxHb6VGcdQU4rz6mdZtXleD5b9rf5HdHA8OUFZ&#10;03O3eT/Q+arL/gpD+2IbeJPBf7Pdw9x5Wxr27bypWzj5mEmUJzk4A/DnFY9j8cf+Cm+s3dxq3hvw&#10;db2M1+CZf7R1YsEySeAqlV/4COn5V9s6R8INDslDQaTAvTnbj+lbMHgqMfJZ2KE9MiLP86x9pmNR&#10;Lmqy+9r8jT65lFO/s8LD5q/5nwTa6N/wVo1u5lXVv2kXtLS6JY2VnG7eRnjauRhhjuRWhon7G/7Z&#10;vim7a88V/Hq7cStlylnsZuOcsHGfyH6V96Wvw61R2y6LGAcqpWr8PgPVygSO5fnskXAqnha9b+I5&#10;Mn+3IUf4MIR9EfE2j/8ABNTxFIwn8Z/FzWrwk5ZXnUDvx90n9a3NN/4Jf/A77SL3X7G41KTdkHUL&#10;6aVQfZGcqPwAFfYlp8Ldcml+d5Tkdzitiw+A95cr8+9STySeK6aOVTm/cps5a3EuIS1rW9D5S0X9&#10;h/4FeFomttG8HaTbox+fy7KP5u+Tkc1u6f8As6fDPSgfs+hx+xVFA/AAYFfUFv8As327kNdXSD1y&#10;wrQt/wBnzwlENt9qAPsJDXbDIcW38CR50+IovR1Gz5hg+EnhqJMW/h+NsHgFBVq3+HGl2wwukW8Z&#10;9MCvqaz+DHw7tsFlEhH97mr8Hw3+H9scxWCkjj5UH+FdUOHsQ95JfM45Z/F7Js+UU8DIhHkaeGJ/&#10;uxE/ritDRvhzqNwwb7Ay5OAqoc4/GvqiPwh4LgG7+zMDHVhgVImneAtNImma0hB4zLcBf5kVvHh2&#10;Ses0c8s9bWkGfP1r8OdVitQlvp8gd1JIPUD61kXXwt8YajOPOgjRAcKpkIAGa+pG1HwWlusy3Vi0&#10;bqCjIysCPwrOuvFfw/smLCe2BXqViFb1Mjw0bc1VIwhm2IvpA+fNJ+AOrXODcxpjttUt/StJP2a5&#10;JTumaUZP/PIKK9mvfit4OscIrFuOAExVGb4yaAR+5gAP+1jIrL+zcpp6SqXK/tHMZbRseYQ/syaW&#10;mWnBJJ4B5q7bfs++GLTl9NZye+P/AK1djqPxdtRHuQKOnesqf4vW4BeSVBg/3hispUMppuydwWIz&#10;Ge5lJ8F9GiOYdEQYHUqP61KPhXY26HFkikdMAVHqHxz0y3BSW8iRveQVg3f7Qvh8K0c+uRKcnowP&#10;8q5ak8thsaReOkbFx8PYJWZBERj34qGT4fwIm8uo4rlbz9pDwvAGj/ttD7rmue1X9q3wtblovtpb&#10;Hffj+dccsTgY9TeMMUzv0+H9hO+25nXn+8vSrq/DrwragPL5QO3oF/8ArV4jcftZ+G4ZSQpfuBv/&#10;APrGql3+2NbXLKLSx6LjGCax+vYKO+po6GKfXQ9ym8MeGLdSdoPoQoHFOTS/CKwjNspyMncc4r5p&#10;1f8Aap8UXKMbPS5VVHOWERAC/U1kN+094obKC/ROSCHuY1wfpWLzPDJ+7Ef1WpbVn01fx+CY2Ej2&#10;Sv14BHasW/8AEvw60+cK1lbBlPV5ea+Y9R+Nmvam7LN4itowzE/PO7Z9fug1iS+Lr69uio8RRSO3&#10;8MUUhPHf5lAxXPLHSk/cgaKjFL3pH1r/AMJ14LlgeKKa0iPOCrqOa5e/+JfhPy3tbvUFyhIIiIP4&#10;5xXzlZ/EvQLdja33iuZmQlXSK1Xgj/edf5Vm638TvhxbStd33jaKBP4xdXVvF795D/Kh1sXVWkQj&#10;GlB6s+g5fif4MtImkXWG4JBUjBP5A1Qm+L3hWZy1teyO64xhgMf1r5O1r9rL9nXR9RdLz4i6cwP8&#10;La7DkkewFLD+2J+z2qpc2M1zqOeg07T7q7wcdP3WBUxp42psrG37uK2bPp/WfiY00EGpxyMrWl2k&#10;uBjlDlWGT7MT+Fa918Q4bgLI1qmV67pMnr7Zr5In/bh8F3Eb2Xh74TeKr0SIULf8IneQqQR/emwB&#10;+dWrb9tH4sQWEZ0X9mTV7wLGB9onvNLiDds7JJtwzjv+tbww2IUtWTKTcdIn1ZH8URbyOFh2g8qM&#10;k1PH8Y75TiG5IA4xjP8AX3r4s8R/tvfH+0unTWfh34L8K2yjMN34h8WWiHpyHWGN9uPUE/hXnXi/&#10;9vn4lNlrj9qX4Q6XEQdwsfGInIH+6YIzn2zXQqOJitGZOnzPVWP0fT44a0V2q7scDIEeKbL8ZfE8&#10;6DdFID0G58fpkV+Tut/8FAPCdvMbjxJ/wUA0KObGGTTvCOoXq8dt0Vxj/wAd7VyniD/gpJ8GLRvM&#10;vf20PGmpL1Mfhzwm0GT7C6jYD866qdPHPv8Aj/kQ6FK+rR+v+ofEnXLkMZryOL/rtNGuP++jmuV8&#10;V/FPT/sUtvqvxB0K068TarD+XU1+Nvif/gpT+zjdSuR4v+Murt0V76LS4k46EGLYw+vUV5/4m/4K&#10;MfD26iNvb/DvxpqUXIVb/wCIt3AG+qI7r6dsVX1LG1bpp/162KhGhDVzX3f1+p+vHiH9onwnpl2h&#10;PxO04lX2ulrK0pbHBHyAjPWue8Uftrfs/eD9Nm1bW/jIIjb/AD7mikUoRyCNwGOlfjvqH7Xtpr0r&#10;yaF+zNBIGOVW/wBSlv8AH1PlAn9Kn039p34xQZi8P/sj+DkZwAss3gy6lce4JkVenfH86yhlFaOs&#10;pW+a/wA2dDq4fu/uP6aP2Gf+CnXwe/a7+HUx8NfECO71vw6sVvrccbrucMv7u4wMlVkCt2+8j+le&#10;v3Px08PLuH2q4lxznzOv8q/md/Yt/bw/a++AXx60TxtrPwyVfC8kwtfEulaZoMVuZrJ+HZSWDb4y&#10;RIozyUwetfs6vxus76wt9Z029FxaXMYeGeJsq6EAhgfQg12YnN8bhEoSkn57/f5nEsuwtWTlBP02&#10;MX9vjw/ocfxRtvjL4bgMeneI2js9e5GIb4AJDMT2EigRsf7yp614zLp2qaXOS9yAP4BzXr/j/wAY&#10;aR4x8PXnhPW4fPstRgaORSc4B/iHowOCD6gGvKPDNzcX9tceF9cbzNV0jEU0u7/j5jx+7mC/7Q6/&#10;7Qb0r88zn95iHXX2t/X/AIJ9Tg7ww6i9lp8un+R+B6RakAMXROT12Dn9K3fDelag7iaa4JUHnKDn&#10;9Kq6Zbve3gVFOM+tem/CXwDL428TWmhxnZAX3XMu3iOMcu/4D9a/TO7lsj4m13ZHsP7M/hC48M+G&#10;pfHmoJtutSVrfTtwwUg6SSD68qP+BV6zoJEcQdjgseDu7VhQfZ55oraxt1htbaJYbWJcYSNAAo4/&#10;M+ua0JriSCARxHBI7V4lSq8TVdTpsvQ9FQ9nDl+8tXk63d43mZC9sVe0uzGdxOQRksazLS3eSQJI&#10;meOSc1rRloYwkeQoPA9a7MPgak/fIqTSVi7NNEAICR6ZWojLDGmGGCCRk1TurtlwGABPQVkazrbQ&#10;RFtxyR8o9q3lQqRdjJMua/r8FlGzjBYdF9PevFvi945B32nn4AJLf0FbXjvxc1lZyXLznIHA/pXz&#10;1478ZzXDzySXBPJJx3rWjQmp+8Z1JaaFDxz42tNxgS4O5s7ie341j/C/wtqPxg+IeneCNJZj9ruB&#10;58o6RQjl2/AZriPEmqy3M7NuJZzxg9K+vf8Agnv8HG8K+D5fifrFkfturDbab05SAHqP948/QCuv&#10;FV/q2Fc+r0RjQp89S3RH0toFrpfg/wANWvh/TUS1s7C3WKNOFCIoA5P0HJqnF4z8GavYLqVp4s09&#10;4pSwhkF0mHwSPl5+YZzyOPevHv21PiufAHw1fR7K5Md5q2YlCNhvL/i/PpXx54a8KeLfEjtc6Pp1&#10;xKzNmSSMEKD6Z6cVw5Vl0a9F1Krsun+Zvi8SqUuVas/RK+1PRGkLPrFrgDkmdf8AGktn0q7ZRa30&#10;L8/wSg/yNfBUWk/GDRXJtbnVIyBjEdy+MenWmp4g+MdjL5q6jqQYcncN2fzFeg8pjL4ahzLHR6xP&#10;0BW2iQYXnHU9vpTRbqVIXkds18G6f8ZPjRoO5rXXL2I5+YqhXP8A3zitOH9qv45WzKf+ElmG31Lk&#10;H6gkg/jWbyfELaSKWNpdmfbf9nIZCxUZPtUZ0lWOR2P6V8d2n7bnxlsmBmvop8dmhjAP5JW5p/7e&#10;3xHRQLrw7p0nuYm/owrGWVY2OyT+ZUcXQfU+qk04IApUE+oqe20sjLIo+YDANfOHh79vfVr2Ddfe&#10;AoZCDgSRMyLx9S1d18Mv2w7Xx/4vsfCEPgdkuLy4WPzI7vOzJxnG3nHWvOr4PFwi246LzR006tGT&#10;0Z6p4s8T2Pw38G33jHWEYx2sJaNM/wCsfoqj6kivhj40fFC/8MaHc+ItRgkn1rxlcPLK5l2iGzVu&#10;ccfxv8o9o29RX0H+2R8QIfEni3T/AIR6dqKQ2ViPtOtXBOFQAZJbHZVyfxr47+Jni6fx34xu9btx&#10;ZfZQwi063l3Zht0G2NOvXaBn1JJr0clpRjT9tJb/AJEYuTS5EVbT4hW1xAom8KXQY9XEoYfXGwY/&#10;Opp/EfhOdcXNleqT1D6fEw/9DNY6W+ozD93p9s3/AFzucZ/MmpRYami5l0acDH3knB5/KvZc4rZ2&#10;+ZwJSXT8C2914QYedGYVOc4ayKn81FJBrGgxvujuGQjoY7iWP9M1Ta3IA8y1vFI7GAH+tVJDbg7Z&#10;Pk95ICP5A04+87Xb+5/oD06HTJrkDRhotf1FFPIxdAj/AMeU0r+JvJYJb+I1fd/z9xxtz+GK5ORb&#10;RxxJCx9OV/niqt1BYRLukKn/AK5uCTR9VpVNJRX3Iaqtf8Oel6T4z8a6eouNJ8XJGR0MJkix+KPW&#10;/Y/H346aeRHZ/ErUgg/hTxFcgfk2RXgb3c8UxeymliHYK5B/SnprWtxHCapOPrKabyihPWUU/vX6&#10;j+tyWzaPpiy/a9/aNsIVtovF81wAePOe1m/WSLJ/E1oWX7ZvxotJPtOreE9F1NiMZvNHhY/XMMim&#10;vl5PFviCLg37Hj+IZpyeN9fQ5F0B77RWUsjw7Xwr73/kWsdNbSf3f8E+ttP/AG9vGlo+/UvhLApz&#10;96wa9tsf98uwrrNG/wCCqd7owSBbDxTpJXhvsfiYt0/2ZIgf1r4mi+JPiSI5+1qw9CgH8sVPD8W/&#10;E0YziLnr97n9ay/sGh0TXzK+vze7/A/Q7wx/wWWnsZmkX4peN7cFFCxS2trcIhHUg7w5yeuSe2MV&#10;6p4M/wCC8njHSIQtj+1FeWqKMLbXukXMYI/7Zbl/WvyjHxSv7uEtfadaykEDZIoOfzUipLDX/wC0&#10;5ogPCOnYkfCsYI8fkKHk1OnqpNfcH1tz0sn95+1Hgb/gvfqFzB9j1bxz4C1RXOWn1mzgZj9Rdxj/&#10;ANCru9I/4LC/CXxIWh1HwD4C113kDObCO0TPQbV+ySjH4Y/OvyV/Z6+Bfw9+JfxA03TvFXg2GeJk&#10;a5u0t2eJGVOisI2XCk4Bxg8mvpfU/wBjf9kqVjOPgJYK2PvQa9qkYz64W6x+mOPz4akKNOXL7STt&#10;31/U6OVxV3BfI/Qzwj/wUI/Y38RaKJviH+yhcaVdSk/8euq3kTj3DK0kI/E/Wu08HfFb/gnT4msh&#10;ct4w8XaVcSnAin8RaXPsJ/2VVGYfhX5Lz/sS/s5pfm60z/hL9IYEbP7D8SpHtPrmeCZj+dVtX/Zs&#10;8RWKNF4J/ak+IWnQDiKHU9R+2qo99jQD9BVwlS5Unyv1jb8v8zNwi+jXz/r9T9Kf29fHv7Png/4a&#10;WPhH4c/EXWtcl8QXANxY3OimzENomSX88sRJlwqgIpBAfLDADfKnhiPwL4s8UW2l+GvDWozXhfMc&#10;ct8skXHVnAUEjvxivNfD2n6l4Y8M2Gg6l4iudZlsYSsup3R2yXMpYlnK5bb1wBk4Cjk9T9K/sdfD&#10;YW3h66+JWp22WY7bdWAOMjHHGeFOffeK+M4jx6imqSs9klselgKEee8np5npdleXeiaTa+GrdUhN&#10;0RJdOw+6iAbhxx04/AfSvXfh14asdH0AajqWnhbu/fz38wbnVmOQuT0IGCffNeO3dzZ3/j2C81H9&#10;zaWhTcrcB2LZ2YPX1x9PeveNG1T+0gi3FrwF3FSe9fnlKDVR8257+IqL2atsbuli50+c3drIxlZV&#10;wnRQo6D8673S/FOp2yRy3lwSY4vvbsBc/wD6v1rgdM1IWdyqXgOByo/lWldaw15a7AVAkbAAHXn+&#10;Vexg5qld317HlVW5Kx003ja+u75LiW8YRKcrEBxj/JzWgnjlTFu34J4+Za4O5uVGI0kGccmnxXRa&#10;IFTnHQmvew85wu29ziqJM7YeIIpyqmFGAHOFx/ntWbq9xZ3BAFsFA+ZjmsK0vpYCI8nJ5JqS61Fn&#10;tSkspG8k9ew/pXRKo3TdzBL3iykvkFhE3LLycdKyCw0TTBbGQu/LzMR95mOSf1/lVq0vCqO8h4J4&#10;PtXHfEPxNb6Pot9q2oXQigt4Hlmk5+RFBZmP0ANc9OPvcx0J6WIPB4s/iJ8a4QbZZLHwdb/bGdlz&#10;m/mR4ocH1WBpyR/03Q+leuxzFpd5IyByTXmn7P2l3Ph/4dx6prCmPU9fuX1PUVkxviMmPLhOOvlQ&#10;iKL38vPeu5hvQ8LlScqC3HYVg6nPLmZ3KHLBGtDNGdyZ5C5YnkAUlzNDFbFwMhuhPv3rMhug8JDM&#10;cE5bJxu9qbqOoedKY1fAC4JB/Os5VLpRBR1uMedDcBlPA6AVZjuN0RL/AHnO4gjoKyJLuOHLF+vA&#10;HerDOn2USse/AJ4NXGSTFNNiqyXF21wVyg5AFRXcoXdOxxySB6/4UTXEENqYoWOTjJrM1m8ULtZs&#10;HG0jPSr57IIxuyhqd1ujIGQGJPB61habqFk/jvQ9JuyrQ/b1u7xSwAMNuyykNngqziKNh6SGptSu&#10;40LzM+5sbUHbHb/GuEk1S5utc1HULOUB44xZ27FsrtU7nPHPLnaR/wBMRWE5tSVjrhFNNn114v8A&#10;23pk0aSTTNjeWPLWdnyCQME/TPHr1rxPxf8AtK+LfFlpLJJrMqxylsqjFdwNeMeJNVu5PsfhS2vd&#10;0rBVx3dj956uXFrHGiQRkhVUDdnqB/8AXz+ddVbOMfWk+ebaHRwuEw1D4VeQeIfE0l27SSTE4PJJ&#10;zk89PYVyOvyNfzC4Mx2xgnHv0/pWnq1mouBlscZ6/wCe+ayr7T0uZvI2kqACRnGfQV5s6/PqzshK&#10;EFoyhoFtf6hqTX0cSeRA2FyxGeM5rz79rr4tf8Kp/Zs8YeKmEyX+r2/9j6d9lfEjzXIaIBD0DpEJ&#10;pQf+mVexrp8eh6A7wAbljJA75Pr9TVWf9mP4V/tA/D6PR/i3pMN7BDemeyhkdgquEKeYMH72GcA9&#10;gSB1NerkeIlLHLTb8jPF14/VZJPfQ/GnT9avvBt1aWGmeKr3wxn92ul+H72SC+uD2LPG6qxJ2gc8&#10;7sfe6fSf7I/xV+N0XhnxtoPhbxfruj6vpmly65p6vdCS7uVDq86O0wk5aISMHXDhs5fpj648Q/8A&#10;BHP9mDVfO/4Q65vdInc7nS3viAD9PwFYHw4/4I+X/wAGvGf/AAm3wr+J8v2yS1nt7qDVovPSeKVC&#10;ki7gVPKkjPPXpnBH6M8dCa2f3XPnOSmlo1+P9a99/M4nwn/wWH+Ivwl1w/D/AMV3/iyaz0dvsx1j&#10;+1o9WuL+NMBJykv2dAZEw2QT1B78eyfCn/guz4PlS7n8efEl9NhF4xsE1PwtdecYSF2o62ZuELg7&#10;suGC99qgV89fEn/gjd+0DeaiNRsPHWkzOlrFAqSW0iApEgjT5gWzhFReg+7nvXlPij/glz+2F4bR&#10;pLbwdY6oqZA/s3UVLMPXEoQioWZWdmvvVhvB0pq91fyZ+n2m/wDBVHwJ8QJYk0X4q+AdMhNvFJZX&#10;j+JLE3WoSPv3R/ZWf7RFsCqcOgyZMdVNeian8dfixozaPNqWvbIdftJZ9HuTpZSC6WNkDCOVowjt&#10;+8BCgliFYgYRiPw68Rfsl/tM+F3Ya78D/ESlBlvJ09ph6YBj3A++KtfAKPWfgZ8f/Cvib4n+G9Y0&#10;DSJdVWx1y6ntp7KRbG4Bt7lkcBWBWKRnBUggqpHIFU8VQqLs/X9CHgJR11t6H7gQ/Hr4pyskKXUE&#10;8rnaqPaISSTjpivS/D/xq8d6Hosdhe6dp1yduZi9sQCx64ww+n4V+RXhb9s3/gmha+L4dM174vft&#10;J+HL/T76eK+afxTdpFbuH27BNaapvcKVODsHTpX0/wDDH9vL/gmhpOnGy0n/AIKHeLJ3nxti8X3e&#10;uX7xHHQSXUMwH4sR7VdKo6erMHhXLS/6n25L+0PbiLyL/wAFiNu7Wt4UGfcAc/nTB8d/Adyq/aJ9&#10;StApBCtCrJn1O07jzzXyl4Q1z4s/EvztS+Bf7THgfxlpkJR7hrvT4b+4tomUnMv2C4tvJdsFlR4x&#10;leeOAfSfhv8ACv4/eKLpLnx/ovhfT9MEYLalDrM6yOx6bbd7chR7tNnnoa6o1ubY5XRcdND2lPiZ&#10;4X1kBF8UabOCDtS7Qw/+hg5/OrQ1hWcGO1VlCZDW7gowxxg7j+oFeM/F34U+OfhrpkeqWmivq8Uq&#10;kLJYOCFfGQCGIIz2PI4P0rz/AMN/Hi48CIyaz8INet7hs+ffxuXdv++TjHtirUmjN2PqCfxBAoAu&#10;bG5T12R7x+YqM+LPDEUgtrnW4Y3PJWRtv554rwXTf2yPhuZ0jv8AxBqdi+eV1GxXH/oKn9a7TQP2&#10;h/hz4gVkg8baROGHyIx8s/jktT9o2JxjY9Vtriwulza3cc27B/dyBsflXO/ErWptHtYrayAMzhmw&#10;B+Cj8ST/AN81kaf4i8K6iGlS0sXMh62F2hLD3PyE1z02tR694yntLAOba1ARN75wR1HXsTXicQYm&#10;VPL5RW8nb5bs6cJTi6y8jtPAd+2kSRSX907s6ESPu7lAOPbvWz4eaeZpr55HcSzFULrjAT5cfTcG&#10;Yf71cpDJc26NOtszmNgPLA6jPH1zgD8a7SzZLZYrJJS2yNUZv7wHGa+XyiN68qj6bfM7swko0ow6&#10;ssfZXuZURAAqkk8fXir8kbJCMDrjOPSiwjPlb0YHPPvUkrMEOGHA4H417s619jyOVlXy5GuWIyBs&#10;5I781HdyAJ5Y6mp5HaMEkg5zVN2mncgEYzgcVyzaijSKuyoI0W2IEgDeYQufQV4l+134jTwv8Oxb&#10;rfvDNqF7FBC6oWBK5ndW9mSF05/v46kA+0XxljkZVKhMHkj2r5P/AG2/FVxP4y07wsJpQlpZ+fKo&#10;x5cpkfAB/wBpfJ/KX3rwszxXssHNrfb7z08DR9piYr5/ceTeH9MS8dhcDdtU+YTzlmwT/QfhU8+n&#10;W/8AaI8xBsTlyRkDpipdBurWJmiVwH2Zb+Zpup3kESI7k4ckvx+Wa/P3GM9D66nKfPpsYN9oNtba&#10;jNLHArs7fOxH3jkn/wCvXlPj7wdo994mi1a5i/1J+WJRgSKD/F7ZJ6eleva7qxtLJ51CbwmEYDnL&#10;cfyNcVcWT619q1RowEaMQW2F6herc9ee/wBaj2dOm7rQ9vCVJWfO9Cb4St9r8VPqM2f9EgkuDIPu&#10;h2+UA/8AAWYj/drqoL+O5vpeScvx6da5T4bWt/pmjajf3sRWS4nWIITwFQcH/wAeatrQJZG1JEYg&#10;hmLAA9hX0WBmqdK666nzmbf7TjJPotPuO4W8WOxnk24CxHB98cV+mfw18KXfhb4d+H/hVZAQ3Fjo&#10;1vHrMsR/1TeWDIoPZnYsT6Ak9wR+dXwG8Lah45+Lvh3wtb6Yl8LnWoDPbS52vCjh5c47BEYke1fq&#10;DBap4f0ho5ZDJcykyXczH5pHPJJ+p/SvvuDKLqe2rPul+r/Q+Zze1GMIfMpeINUt9H09dN09QkcS&#10;4RVHpxn/AA/P0rjLq/MjGVySSfzrW1iVrlzI4z71yni3WE0Sz82I7riQEQKei+rfh/P6V99sj5/c&#10;xvGXiyGG4XRE1uxsJJeJb3UL1IYoBjOCzEDdjsOfQEmvnT4rfC6G+8W33iDTvjr8N7iJplG0avqL&#10;NtQKMAR6e6sxC9m28/e9el/aN+E9/wDFj4fXFnZePbjw7d2dx9vi1aOz+0hCitvEkRdPMUozcb1O&#10;4Kc4BB+QrL9nL9oHXYBNrfx2t4GKjMNroLMoPsTOMj8BXiZnVnzKLimt1qduHVJK7bubHxc8M/Fb&#10;VdNl0bwDrfht5HXY17Itw6JtIycMIyc8/g3Y1W+F3w6+PXgfwdp/hG81Dw9LFY2iiWfMkRnlI3SS&#10;tgn5pJCzsBgZc9qyT+y7rdj4z0zQdT/aA8YmW9tLu48jTltIw6R+WHA82J9vzSoTnOVBAxncOl0X&#10;9lL+1D9iHxC+IU06gLJcReKNOKcf7CaY2zkZxuP44r4TGYn2eIcZO3oe/Rh7TDqUY3X9eZV+H3w0&#10;+MXw1+HEFlqa6LrFzb7mMvnvA11KWYklSG5Z2J5PU1Ye2+OdzbtOdM0GJ26KL2Q4J47pwa3V/Yg1&#10;/wAQQSWUX7Qfi2BYCigSz2s23BDfw20ee+PcVcvf2IdQtFKQ/tA+LHIA3NOtq27H/bKphiIzSfM7&#10;GcpRi7OKucBp+nfGXThNPfw6Pc3MtyziVr10EakKqrtC8gHJyTk5rgPFHw++Keh+NNb8enVdIvp/&#10;EM8bnT1jliFusNvFCo35bdnZuztHJ6DFel+KP2RfE9kr/ZfjzrrM3CGSzg6fgoz+leW+If2cfjNL&#10;rt/aWnxxnQW84S0nu9ISUFPKjYkqkqchzIp5H3R0zWdarRt8dn6P/IqEr7RBtd+JU9nL4ei+H9qr&#10;u8az3UmtsUdC3zKAbcZyoI4PBNdHqfjHxEjag9/8PryWGWe3Ft9juYpH2omCGDMmMHHQnOTnGK4y&#10;b4F/Hi1jM7/G7T5AhxGreHZE3Y9WFyf5Uw+Av2p9Nid9F8X6BeEEhTLNPESeR2VsdvWubnurRmvx&#10;N7xvrE9H/Z4+I3hWx+Lui6h8RvCGq6XbQXrzedcRRuA6qzRY8l3Y4cLkY7e5xh+ING8H6X8dvFPj&#10;bwtaR281v4buLi/uoT5YvLi4kDASY+8cxZAPAbJ4JzXCW+jftk+W0lv4S0i9ltvnENvrSb5PmOCP&#10;OCLzgkZb8jxXXf8ADY3iO6MPhP48/s6XBvJJPLikn0Z0adx/DGyrtkPU5XPSiMKzjZNP0K56Dla1&#10;j2H9mP4yaPJ8NrTwL4U+AvxCTStGhktdR1vWvDsdpYNcF2edla5nRpU3kYCIzHKjaOlQ+PP2oLHw&#10;Jq0NnN8PdX1C3up1itZNKMARWP3S4kmQKCTjPQdSa9D1740x6n8HfA3iD4i2er3GiWj3l9qWjG4L&#10;3/kuyGH7SAQ0mTvOOJAkjDIOQPmjxBeaF4r16XT9LSdLW4tvNhju4TGqJyMrGwUxqScAEKMowUAC&#10;qq1r1EnGyX37ImVKktYf1qewN8YtTcyXMnwe160BUk+ZNY7QME54ujk8ZwOtY/8Aw0Pp8t7Joy+C&#10;fEIni2m5WS0QmLdt28CQnJBGAOTkYr3b4KeBdM1/wXb6pF4MiupLGYMv2nYbVpFPGd5G9egIAJHp&#10;Xjb+BNVj/a9uIdR08i803Sbm+uzBZi0hjgvZGMSRjzW86CPymAkV9ge4lVdrIyjrjhafKpK6v5/8&#10;AxVeDbTVzlbv9qX4dzS+alhrEhy0amDRp5sMOGB8sHBB4I9jWh8OLrxh8e9Xv9H+Cfwu8R6re2do&#10;LidbnTzpkUaMdq/vr1oo9xOcLu3EKxAwpIztM+Bfxit/jbq3i74k6foNhJ4l17/iV3ViyrZahEkK&#10;xxmPJbbcNFErujkM0nmum5VLD6v8a6dF8FP2W9Q0/wAIpq6ax4k1H7Poi+HY5PtclzIVgTEkX+rV&#10;WiaQu5WMAEMcMQahhnJycr2WvqJ1Kd1yJa+p+fXxT/aP8P8Awd8ejwx8WdG8ReH73RL2WHWIrrQ7&#10;udI5FVlP7y3SRHXOMMpKsCCCVOa5aH9ub9nDxXra6VoHxSJkaUqguNGuYg+VwGLSwKEHXHPXGcDN&#10;fTfxp+K3wB8YfG/X9Y1e+sb4XGqiJ54irwSiICIyKSTlTsyD3FcJ8OI/2W9L8Wf21pfh3SoEghmW&#10;1aOzUeVDNcyyxxYwMAB9w9nFZQrU0pJwle+jUlb5+7+ppKEHZ39dDS+BP7SHjTwBYx6j8F/iZLDZ&#10;q2PsUNwJ7bLAE7oX3IGIxyRuwRzX1x8JP+Cj9tf+XpXxo8ENDPIAq6loI3oDkYLQu2R7lWY+i18h&#10;/HFPgzreiaZqWi6nqlnqEOtwfYrfw5OYZL5hHIDbsAwV0IKs+/CKEDsyhSws/Du9tdV0OPXvBOjm&#10;8llP7l7u5YRtGT99JGU7x/t9Dg81rh66qSjCppf8CalJNNw1sek/FjWrPxR8Rtb8QadIJbe71OeS&#10;zdYygMO8+XwcEfJt6jNcy8MiDmPv1NRJ/wAJmyxzSaFGA+dyrNnH0+XB/HH61QvfEPjaOQnT/CMF&#10;xBuUGRrza3PooU5OMnr26+n0ftcNTSjzrQ89RqSd0jhv2io1g0mxuwV+S4xhuhLMqgdff9DXtf8A&#10;wS8sYDrN9bw5kdraXaUGFH3R+ZwPy+teIfFv4b/H74s2ul2vhvw1o1rBFJI17HcX7lvMAUxhCIuf&#10;nX5mOMDoDnA9X/YK8VeJP2YPGEd98cfBt2bJo54ZI/D7x3M+9gUjOx2jBUtg8MTg8gHivDzFQq4u&#10;k4yVrq524bnVGcetmfaP7SniW9+GfwE1PXtFuZIb++tvsmlPDjzIJ5iIInwe6l/MPshr5y+N/wAN&#10;7HwvqGlfDZI4AfB2hW+jy+VAFdLhS813G5H3jHdz3Uanj5EQdq+s/wBrvwvY698RfhXoHhTwrdap&#10;4VsNSn17xPcTWrrbNHbRBltJH2lVeSIXAVWOGYoBzXz94q8N3Ws6jd6zq9zNd3l5O891cTPl5ZGO&#10;5nY9yWJJ+tevlmEcMVWlLpZLt3f6fccOIqtUIRWl9X+S/X7z5n8f6Iuly6Vq1rDj7D4j0yZnOAAF&#10;u4sj8RkVd/4JxeEdY/4a51/4a6UoRdRvtRQMCMhY4ZrgLzwR+7/QV3Hxj8HRr8O9aJTYUtWkU+hX&#10;kEY7gjNem/8ABIfw/oFh/wAFINQur2JZZ5pdQW1Mij5H+yzkkcdSm78CayxuG9tmlGne3M0vxNKE&#10;v9lnK3wpv8D3M+GNT0jXJbGaG6zDbkKjA4GO+foAPwr471uyuPHHgPxt+1NNqV5A/jC/XS/D4hmd&#10;WbwnEz2bonAKLcyN5jgEYCXUbBknYH9Qv+CmMGlfDv8AY88ca14Y0OR/EWvWcehaFDY5E8txezpE&#10;FiC871VmkAHOYh6V+d/xWfS7Dw/4g+EHhG4tptN0bRZdC0W+sSDFcpawfZ47tQCVzK0YnbHBeVj3&#10;zVVMllhMfJ82qV1bu72+ej/A5p451cEuRWu7fJWb/P8AMpf8Et/GF5KfGX7NVrDdzWumtb+IdF86&#10;cMttBvW1uwRkA7pJLDaoHGxyPvNX034u+GNl4wtrSC9mNt9nn3K8aDL8dD6dq+T/APgkEjzf8FAP&#10;Dvh9SZNP8W6BqWn6pHn/AJZLayXgAP8A12tYTz6V+qnin4BaBoaWerXd9FbWiXXm3k1y4SOKFQWZ&#10;nY4CqAMkngYrso4Oti6CrRV3s/l1+4yliVC0ZOzev6fofFs3wls/CY+z2Mcct1eXYeN5nDEooRm2&#10;jvgOmTzjeBxmr2t+ApZ/D1pcx6aFlns5LiQgHJcorAY+pH5mvnK3/al+A/hv9prTfjD8c/h9rup6&#10;9401KQaFf22orax+DNH8vbao8bB2luJIJTLJBmJPLuPOVmNyNn6R3/w80e58Ow3tjH5UJiZbde3+&#10;tUYB6Y27fyrzlgq9ePtKbWutuq10v2ueg6kKE482v9anzH4/+CaavoWl3AsZRJaLBNbT2dw0Go6Z&#10;NEmUlsrgMChQjcIGwm5cI0AluDLwfxMj8L/HOM/CP9qq403TvGl7Ktjp/jhlNtpfi+4QKkUd+qqf&#10;7L1Rd8Yj1EJtZHWO4SRVaBfsvVPAdjqTm4t2zGs7KoHQDdgj2+X+teQ/FTwJ4d+I+t6p4I1TwxZ3&#10;cU8EbsNQt/OtppC8ip50WQXCHcAyskgSSVFdVlkDe5l1TFqbpV1zU+qfX/g+a19TnliIQScd/wDh&#10;v6/E+MLfUf2jP+CbnxdutTiOpXfh6K4TT9btNcsxmz8zIax1KBN8bI6CQxyKXhuUXzYXdQwT33wt&#10;48TV4LP9qr9h7xPLod74bsWbxP4VH7/+y7WRgZmWPOb3SGZfnQsZLQqrhlQRyw43i3TtS8JaKvhj&#10;xHZ6r4j8BWNmLITy2x1nXvAMDBVW3kVgra5oXmlVaBgrriB4zbXBjCeLeL/hr8XP2QvGWn/tJ/so&#10;6/fW/h27t21bTv7I1b7ZBJaxs3m3On3Gf9MtFAzJFMq3EEcnlXcWB9ol9KrTpxoRpNOVFbSWk6fp&#10;bdb3S0+ZEajc7/afR7M/Yr9nX9oL4aftH6DB4j8Lv9m1HTVjj1LQLlwbjTpHUsGP9+J9jbJh8r7G&#10;HDK6rxn7YOp+GPhR8NNc+LcPhu2utcvXfT7a/eyDXFwX3hYwUUuVUyeWoxkLu68V8K/A79pS0+Ov&#10;iOx+LH7Lwh8J/FXRrU/2p4N0m0HlavA3M0+nQN/rPlQPcaYwztAlgJkjGfrz4DfHe1/b51XQ/F+p&#10;aZbaFpXgN/t2oeG3v4ZnutR2/uruMj949ooZ9sjLGfMDKVbBI8zMVOGBqYZP+IrKUVdOLSV79LK9&#10;1o46JeeKw8IV1VWsY2bTeve3nd/8E+ddB/Zm+JXg02MvifTJJb9YI/EGuXV1amK1jvLhZZBPcXTl&#10;kEVskHleWiyYJbaYjclk+Zfid8XPGX7XnxD8P/Cnwb4ubUtO8U6hLceIdZNsIXNsFj+TLostt+4l&#10;aCUJ+6eORm+ZmmFex/8ABZf9tTxFF4ovf2a/DutSWd/bYtNcu9PhliCWNxAsxtQUYI/yNCC+C3zS&#10;R/KMs3Kf8EdP2e7LxjeXXxL1+2ZDqtz/AGdapFCW8y2BZJyocn5M7xuA5jZ84+8OHC0sPT5cNhot&#10;R0uno+llb7ludcp1XSdes7t7W/r5n2x4FsPDXwb8BS+OtInYpBYJpHh6Fodi8fM8gAONpb95wAGJ&#10;GSwEYTwDx78UtVm8SxaPounzahdXl2ovbkyEJbRsx3Su+DljhtqYy5B6KrMvq37RfjGz8S+P5/An&#10;hyzuZdI8PxPG8Om4Lu27LBSSBvllYLuYgDIYnqa81jt/g94F8EWni3+xLjTtR0SBofEN1cuGR7tc&#10;b448ku/lsxjBIUEnCKe353xXCvm1epip/wC7YduMF/PO6Ta7rmaS/ux01PQy/loQUbe/PX0XT8Px&#10;Zutrdl4E0KOW6tLi5vJ5UhsNOtI/Mnup3OEiRerOT+XJPAqaz06w8HWkHxS+KXiG1m8RahEw8NWl&#10;pGt7BZSOuI4LSJHVruZifnkRhu5VHRA0knJaD430fwDcX3xb+LcMsd5awiOawDoZNMjmVjDpFurM&#10;BJqNyoPmLkMdywDYnmO/tXw20PU4fD2l/Hz426NYprhsXWysxAWbS1kyFtLZm5XK8vKADJkthFIR&#10;e7hLh3DYDDPH47dJvXaK6/8AD99F5zmGKm5eyp+nq+x4V+0lP8SPBN1p3g/UNb1PwiNb8MyR2PjZ&#10;LSO4WK+aTzFhhNvGxtpY4LWVD5QVEW/STM0iSzVi/wDBBHwh4O8W/sZfBiaG0t0vra0vbm4gcorl&#10;49ZuhnJ6kKFOR8wwMcqBXa/th6hB8TPgx40vfGkzpbWPhfUbuEW11NCLQR2kxyjQuj52lwRnDBmD&#10;ZVmB+cv+CDnxB/4Qj4M+HvDkl4I5LXSNblUyX4iJKavNJtDlGx3PAyAMjO3B/T/CjFLPs3xlTCJx&#10;5bcvdrXW19PTTu222fNcUS+q5bFVdVZ39fLT+vQ/XuPwLY2um6DZz+HLWV7SCRVe509bny8xgcFG&#10;TGQMcDv9TXmvjHwtY6dqIkGg2MKQiFtltpFoxTlx92Z2bPGMLnpx0NdT4b+IB8TfD7Qnu9EFzJFp&#10;hZ5P7PS7jyY3GFaF1UghOqgDBBGADjg/Emu6e2s+fHpthHsVP9Xp1r8uDJnmVy69R0z0HfNftWW0&#10;cZTrzjOWqumt18T/ADPzvC/VquJjKirJ2f4JW2ON/aV0yK00/wAJeE7basUOlRShQpX5pS0rZKd9&#10;7Hkdcc5r0b4I6D/a/wAS9S1u5c/Z7XW7h8GV8R/6RI/3W4C8fw8AsO+DXDfHCRbvxZ4VMMgZTo1h&#10;t25wAYxxkf0r0f4X6/ZeHPh7e6kbjMt5q7op37SjuxLL7Aog6dzXt42dWPDlGEPikmvnOWr/AAOv&#10;MW5Zo3P4YRv9xoeHPEsmq/Efxf4pmiFxHYaTdlUXULe4QAFiqtGVE0RIiK5yUbGBjAJ+dNN8e6jr&#10;3xFtdV1HUyFsxPNFJJM6LGEjllxuQFly2cbRnJ456+6+ExCngzxvqtxE5N7pt3b27G+hnQqEfcNo&#10;RZI/vRjaCR0AA2gn5q1WeDwn4d/tmS+EUupX0cCHLqEgRlkdi8YMkZ3rFhkBbAfuMHpyPDUJVa0F&#10;HX93CNtemvfXV3PIo1K6pKfe8pf1p5fee7f8E9filqvjbxJ4ms76ZmFvpVkURiBsAmuEHyH58cHk&#10;cdQ38Ne9fGnxHHoHgZtUnuEjjGp2KSPJcTQja93EpHmRKWU4JxkbCcByFLEfH3/BJ7xBDNrfi8Sy&#10;sBFpOnjaCDgm5u/+WZzKo6c52dc8ivpH9qTxnBoHwoOpHVI7Zf7X09PNkubu1BJvIRj7Rbqzw9ep&#10;Uo33GwrEj5fPMtguM1Qpw0coKy81H8f+HO2OYuWUS5pe80+vd27n46p8dPjne/FT4l3HwI8f+FtD&#10;l0jw74fvNZs/FSh7bVbaG/1dJLac7srbFZiJHhQzZKKjxK8jj7V+BPjLRP2nfhb4i0rSm1aKfwv4&#10;o1DTopGjkjuYrdJi9ldQSSSSGd/sj23mliRJIGYptdd3xv8AsTfCLR/i/wCKvjBpd5r99pdx9q8O&#10;uuraZDbPMIlm1ZmhZLqKaB4mJUlJIXXdGp4ZVYfZHhl9X+Gi6TeaHNKyW8ENrNqf2byhcXUUEaSs&#10;yEnhgAePl5KjhcV+A+KtXC4Ti3GyptVIRqNTirc0L295d01ZNSvF3+79VySU6mAppqza919H5P8A&#10;G2t0VPEvw51zx9fm3miXRfGnhoR22m+INMuvtJuoGV38uWKQiSS2Z1kY28jEIhEkE/mM+a3hvxRe&#10;66t14X8XaX/Zmv6YqrqmnLLvXDZ2Twvx5sD7WKPgfdZWCujqvofxo+FUH7Rfgiw8d/C3V7jw9430&#10;Ocvp2r6bKqvDLhm+zzo3yz2kr7d8T/K4G0kDdXj+t6w/xm8C6Z8UdGthoXjvRdRm066066uZBFYa&#10;jEkYutMnaQ5a1mxGyPgFfMgnIz5qn5XiTIcDm+XRxuCtdJNNbOPn5Lr/AC/ed2DxVSlVdOr3+5/5&#10;Mlj+JmkeE/F0PgbV9atkvLmF7m0tXmAllhRgHdVzkhSygntuFe+fb7/4kfC+z13RtQK6x4Yu4vtK&#10;nLi909zsljdejAxs4z1DKpyMnPzlD4FH7TNtpieG5F07UZ7l7d01SX7PLpl5G+14pORsnjmjMTJz&#10;khkIZWKntf2W/Hnij4WeN7fwl8UruwvILi7vLCa6sh+5lijuZLeWFlJJWSNozlSc8A96+V4V+tZR&#10;iY41p+wk/Z1br4ZXVn/263F36Xa6nbj408RTdNfHHVea6r56o+b/AB9ZL+zB+0Pf/DDRb7VNP8Oe&#10;NL1NV8N3mmKfKtZcBLqKdUIeaGONEdMnbAr3AhCHDDW+IVxd+IviSkHhfTp7bVIwus6Ct9IY3ttQ&#10;QmJrfZt4S8UTox3KxdLfgKr46b/grN8KtQ+H3g6TxLpUVq6eBtdhurPfCGR9OlhAbzV2/Kg8ydFC&#10;5+Z8ggqML/wTr+PPwz+Ofh3w3ovxTd7bxn4Pmnth4gaK6upLjSZFjjkjkEYw2Zli/eSglZHRi3+l&#10;4l/WcVgqeMcsNVdlLv2WjR49Ku6cI1YrbTQ+mv2X/Aul/GK00P8AaM8CaiLbU9IENxLp11bySR3B&#10;IdVRtrKA4YuhPJTyVIB3YP03o/w88MaT8Sr/AMR6f4dghl1h4r77bHCUd5VimT5xxni5mOCM/O3t&#10;jxz9kzwbpXwn8eeN/BBubwaHqRGp6RqF6EAgYjfMXcbQnKLKNqqgO8cbQDQ+PH7WHiPxRcappHwh&#10;8WaboPgrQrdF8Z/E3UhJtsXcphLbDBncqdiRoDLO8qhPKXEzPIlU/srD0oT5nB2TWvNFc0UmnteH&#10;Ld99ehzYqk54mdtItX16Xs/zukvkdj8WvjnN4Z8Sx/DL4Q6nFe+IbqzuBqRjnXy9LjgI8+Z3b93C&#10;ke7EkrkLGTGuGkkRD8VfHr9r3wr8EH1HwN8Erxta8V6zO0OoeJ7eImWUsAps9OU5aKItkyTn97M7&#10;EnCqka+Y/Gb9sTXfih/afwR/ZL8NXlppE8YvfE2s63exJdXNvFJ8lzqt4SkVvDG0qhYtyxRvLgHc&#10;wMvc/Cb9mvwd8AbHQ7n4oeFNT8VfFnX9Pmu9P8H2N1JFqN1A2P3tywTdpWnxwRyFgoF3NvkXMSI0&#10;R9KNCpT/ANnwbUnHeW8KadrqL6t9+9+U1pxp01760b8rvzfl2/EyvBH7OGsXenxftC/tMa9pmmaF&#10;pN0Qi6lbfaNOsLjJAiSMsP7W1Eyo6G2H7lDEfPkKr5Ddlro1T9oPwxcfDbwfpmp+Efh/dpazXdhB&#10;eo2u+JGQLIl3ql0sbLbRFGHlW+FVCx8mJ1tpETv/AIe/D++8fTW3xJ+MGsab4k1iC2NpoOkWenon&#10;h7wra7Qgt9MtD8rhVHl+dIuxxGcJMrrKOj0/wnNCk4haR5by9eWd95LySM7Eux6sxYkknJJJJzXl&#10;4mrRyyLp4bVtLmf2n/kvJa92tjq5lUSct/w/rz+7ueGal8OtP8JQ22jeFtEightXlSK1s1KRRKH3&#10;YRCxPRVG5i0jLHGGdti4yvHQupNStJV37pkvEJJyMeYy/wAiK9r1L4bam1zbSo8h8yV5ZXIwByf8&#10;T+deUzePbLW/jnqnwW8S/DXVfDuq6OjXOlRa3A0R1bT2kUNdKjIpiIJVhG2SY5AwOVkVPMpvnlz1&#10;Ftb7+33Gb5tVHUraCb4aFaWt/OVEEZmvJXOCxw2ST36g1xH7Umtfs1WHgjRvAXx/+O+s+CZ/FB87&#10;QZtM09nhiRZXgjv76VJVZLUXMUke2NZJAYpJDHhUJ9+8SeBHm0draHTS7RWEjhY1JO0KSePoCfxr&#10;8jP+CnnjbxF8Uv27vFHghZYJf7B1ceGNO8gsI2jsNtgkoUnhpFh81scF5HIAzXZGlh1L2slfS1tV&#10;v/T/AAFSnJaXsfZ/7GXxg8W61a6z8MfiHqBvPE/gnU/sl3cT3AlkvLN2fyJmcDDMCrx7wW3CJXZi&#10;ZCa941iwunsbK7kZ5gXZ0UOF2KHBGSev3gK+TP2O/A+taT8SPhP4v043En/CV6fd+A9RtktljSS/&#10;06KB7YKqfeAtJtNQOcM8rT8Egk/oT4/+APiv4TfA7VviVr2mD7b4Z8N6lrX2eSPcAIIGnAI9AYsY&#10;OTyRiuHDYHEYqpKLTaWj79GvvTRVatTptNaX/wCGf4n4reK9SsfiH+0b8QfijJI7W0Gn39/pXlk/&#10;u5r1xHbduzXCenT2r3P4deF7z4e6Lpz6Tfz217ZSJNaXtnMY5bSRANjoy4KOCMhhyDg1478FdAjt&#10;dD1HUPsSzS614o0ywQbdxEUMwu2+g/0dQfrjvX1tpeh6DqKiSS0kVpFXcmz1HNdGBSqTk100JrNx&#10;ik+up7H8CvE8Vt8afHHh6xs7WysfEX2DxfpNrZp8luL63SWe1VujLbs8UGRyGjYdsDs/jxe3Nn8D&#10;PFF5JdAlbKWCPzM8o67R/wChV5zoGmX/AIO8X/CnxfEIUsrttW8JlIwcxosiagsjk9S818qAekIH&#10;bn0z9uSxbwz+zV4imaJ1ecxJGwTAKhlJ+n3Dx6Zrjq4edOvOMdk/zVynOMoxff8ATQ/Gnxgmo+Kf&#10;inY6Lqd/LMl1q4h2sRk8NtJPX7wHWvqCPSCtsoCk4HINfN3hIR6v8eNLticNHffajzwAsyL/ADb+&#10;VfWNvC0y5UjjriuyjG1PQuUkYCaOwABj6GvqX9mj9gb43eJ/DPiW38T2Fj4c0/xBoyad52sI0lzb&#10;MLy2uDNHbpjDhYGiIkaMgTN1ya+fTp0pG7Z16H1r3H4t/wDBUj46X1kfCPw78JaZ4WhC4N8wN3cS&#10;c43oXAjQEfwlGIJwG4qMTOEKb5/hejKo87mnF2Z9VfEjwXpnwR/ZKn8J6l8W5YF0bQI0tNb1C+Fm&#10;XuIoztVSHARmwAFyT2ya+KfFfwQ/Zy+NmsN40+KOr22vapIsf+nz+IG83eoCJhlkHKhQM+gFeC/F&#10;f45614lvBr/xS8Zarr00TbW+0zyXUkSsS2xEGdikg8KAK8ouP29/hl4Bv5/D2q+BfFpEO4R3kegE&#10;CVB/FtkdGA5AyRyee9eLXq1sdUjGm21FbX+476dKVGi3bfrY+4fhR8Cfgl4BttRh8D63a6ff3Gr+&#10;dqd8NV+0PdS7I+GaZ2yFj2RqD90K2MFmZvR9M8PaXpUbWsPieB3lQiRzJCxPORgsCVPHb1PqRX50&#10;eD/2o0+J/imz8M/D34QeKbm91i/igs4ZNOihDyyFUTlpcLljjJOB1PFetfFOHxP8CPE1t4U+Mnw2&#10;120uZ7V57e60uw/tC2uYkcIzLJATtwWXKuFYbgcYIJ541cXTm4qb+/8A4I5UotXkl9x9uXCXml6e&#10;LTT/ABA+8R5jASEknjB5X1q58MbDxD4wjlW98crLNGNs0ItoeCP91eD6/hX52az+0n8LrWWPSpdN&#10;8S2VttIeU+F70sr5GPlETcHLDjnP51peGP2l/hDpupJLb6h4i8q4U7tng3Vm3Ep1G22O4nA6E8Cu&#10;uFfHp8ylL8TF0ItaQ/A/XH9mbV9R+AnjKfxLc3VzqltfWZt7iy80IAdwZZBkdRtIA/226V+Mf7TU&#10;3ivTviW3gvXNDv11+z1trfVI5f8AVmL5kl80McMpGCpwSScj5c59Zs/2yPg74cSSefVfFEMEKF5H&#10;m8C65hVAPJP2ToMZ9PyqyvjL4YfEfXY/E2p+BptTnntz9nlutKl88g4ATyCglc9tm0sOAB2rnzGv&#10;i8XSp05tpRbavfd+fXyNsLQWHqSfLrK23lsfNfwU06zj0vWIfDl7Kw0a7u4tOkt5Q/kW6ThNrO5J&#10;aKOMnc2d21NwycZ4r4j69+0VouqwTPocMy3Et3DBDazbykltKqSq+BgEeZE2QSCJl5zkD6T+Hr/s&#10;33d74j0P4L+H9PjubTwjqbax4YvdJurPypiDJCs0LeVJtlhjlQhGU7FOGU4NdN8KPhn4Wj/YK/4X&#10;H421KHU9ck+Jlo9/4gu4oYgkV3pO2SP5QqjM1hGxOMsWBbJ5rhjCpSnPmV3vZp32v+WpvOV0lt0/&#10;T8z4YaD9o3xSzahFYmExXD3KB5MkMVAcfRgASPUAjBrV0/4S/tG6teG9l1iG0Nq6tHKsjAjgMrLj&#10;keoPFfSOn+PfhDodxcs3jLRWMavmJb+EMeuRtLcnjpx1qp4S+Ifw9lubQXuuQqt3ocMh8sNIqOmQ&#10;VJUHDEMuF68H0NXHHKUL8i+4ieGq9zlfBsnxK0a+j1Xx7b6dFDp01o/m2SGMSFZU8x2yxx8q5wMD&#10;k8YPHq3gnUodO+Ceo/tE63DLJf65pcupQTRpve10pQZoYI19DGBK6jlnkbkhUC+bfE/4g+G/E3hL&#10;XvC3he31K81K7sZFsBbaJc/PJsJI3eXtAwuMkgZ9s12Xhfx9pd/+zLYeENV0HXbXVrXwAtg2mnw9&#10;dt/pMdl5YiDrHs+Zxtzkj1OOa6adVVFeWl3+BEqcoq1jmPi/4j8I/Fv9kW71zw/40vb3ULqwlaKG&#10;0liDvO8YxEF5aOUCQo6cMgEuRjax9R0b4k+B7fw5pviDTvFVrF4e1C8jsdLtktlS0ZZZlhs4ICFU&#10;I4VkV4OXRhIrKgjwGeAJ/ANh4ejmn8GX9vdtYKspfw7MCr453EqC/PPX8a5D47+FPg1HpV5JoGmS&#10;Lc3sMilotFuFcsRjqIsluuCO+DxW3tI8igtr9zJ025andfHxRD8Mlsp7ETK+rWohfPMS+cgc/hEW&#10;/WvnbxD4L8ZaUNT0AfD3+3NJbDwXdrdrHMEJJaFlJG9DgEemcHdwB7J40+M2neLf2eJkZL1Ncu/C&#10;6ztaHRp2khvGtt5iK7MiTzCUI65rK+FHxW8NaxpEF5r+/SpChjkt9Uga3c/KDkCQDOCSOnOKxVLm&#10;rxckNSqQpNrc8x+Huv8A7QXjj4jaV8MfBvwsbSJ9RRrfT4XuwIQY0dzukACjIVgOAOnuT7p8Jfhb&#10;+2RrnxDtvhJdfAPxNp8k14LafW77TZBpVuvV5DeorQPGqj/lm7lsAKGYhT1nwXvvDrfE/wAPavpM&#10;8LsniNEaRGGAkjgg8f8ATOUH8RX3ToWrS6LcBkVgjffX196+hyzLMNioPm0afTseXi8VWpz9T2z4&#10;eeJj4f06Hw9qEjXNokKxDeMkgALmustZYvDohZZRJpEpAilJz9k9FP8A0y/9A/3fu+VaJqVrexxz&#10;xyAgjj3rvfBniKOEnTtQl8y1lGCrDOM9/wDGvslFWseNe25+aPjvw7c/C74nap4SWQzf2JrFzYFs&#10;kkmGV48nn/Zql4hu4r+S3itiWRj8+AMYI6EfWvXf2v8A4a6J4Z/aB8Q6bpSjyZLyO7iJGcmaJJm7&#10;9N7sPwrzC407Ccz4ZSuxguMfMM1+Y4v91jJ02tm0fQUo89JSTOb0O3WwsrnS2Ysbe9ky3rvIlH5C&#10;QD8DWtdJDGE/d5yVOCfbNUb2Ca1124iJXyzbRP8AKMFny6sfwASrN3LHJYwSq2SFwfwrhm2lobRS&#10;chyrGJmVFX7mQD+VQRBgrRKp+X8TjmnhybhHOcMpH8//AK1MdB5iPu2hxg8ewoi20TKyZT1vRvDe&#10;rX/hyTxNov22C08UaeDCzFQgnmFpJISCCuyO5kfP+z9a+m/CHwo07w3di80DxXP5WMrDqFrHOVPH&#10;AcBXx9ST718ueJ9Gu9c8Jano2lyeXc3mnzxWsqjmOV42VHHuGII+gr64+HviXRvHvgLSvGujwyLa&#10;avpkN5abDnMcsaunX2YdaqKTb0OyliKsKXJGWl9uh08B8aK6xaeukXa7QN0heNvrgA/lxWvbXF/B&#10;aqNX0Ng38bWkwZV9+cHH4Vy2rad4gFks/hS5hW4IyqXUhTB7A8Hj8KpHXviz4aje61qWaaJSWb7P&#10;axsFHpxk49z6VxYnFrD1PtL8UNUHXj9n8n+B2d1eaZIgIu2TnGbgYB6Yw3Tv61F/wjE+oRG4tIIp&#10;FIyGjIOR9RWJofxEubtdmpDeJBlBNbrHjn6jj9a6G1jtpj5kN7bFyem7OfxBH9a6cLnLmrKzX3P9&#10;TirYJReun4/5GHfRnw3Paa3KkkJ068huJJncFY4ldTMRheMxbx1717JBqEBkMUjj0zivG/FOn65J&#10;DLDPG4gnRo5AsjyIykY6dR34rtfBusXWo+G9O1HU4QLyaxie7EZOFlKjevbo2R+Fe7lWOp4utKNr&#10;NJHn4zDyo04yvcf8VrWKWa01CBgWaMxsfTByP5muJmjZSS3P0Fd34pgS805doPyuGGTn2/rXPNpA&#10;kXJP4CvtsHrRS7Hm7mA0ZJzsznsR0oGnqzZA/Stn+xyWI2/kKemnRhtp7cHJrqskBhf2SUbzAT05&#10;xVzTYJoZRPDIQ6EEEHnNawsIlUb8H0GaQWilsoMAClZjudh4X1U3NqkjIc52sAOjV1Vi6+YFCnLH&#10;oK4Dwjd/Yb5YXPyS8HPYnoa9K0i3dwpkGOPmPTmri2Fr6mjaW6sAAhJxnp+lWdMY6Vfhwf3Upw4z&#10;0NWrCztdmDcoWx03jI/CnX8mnw2bz3HCxqWY46Ad6bb3EktiHxJDLo1yniO0gLKq7biJeskZPIHu&#10;Oo+nvXQeHLuG5hMUEwkjdBJG6nIYEdR9RzXO23jjRdQ0sWLRs7hipHByueOR7VV8NeIpNFm+yvbN&#10;5STEWzFgRsb+H14Ocex9q520p3WxfI3HU7gxgPye9X7eKKWFoZUDo64dGGQQeoNZFrq0V2nm4Kg9&#10;A0TDP54rRs9QtRhS0mfZQB/WumEk2c84tH5zfFDwV4j8L+MtZ8K3niGZU03Up7ZfItUXfGrkKfnD&#10;ZyMHt16V5rrmmC1uSVu7ppQeCbl+Qf8AZBCjn2r6w/bU8DTr8ZW1KwhIg1vTYZ2csADMmYnA+ipG&#10;x/3xXhHiPwdNZv5lxPGqqxHAOSOvU187nGFbwMp7uL/A+nwlSMnF90cho2lyG7QPYQu7RfupfJUN&#10;7gnr3H5V0tpa63pr+dFsQY+eN3Jz+XelsriGziDQxqdhGW28kd/TsTWrc209xDuuYiFB5O/HFfm1&#10;StzyPWaa6D9C1m9jvI4biVfmYBQpOBmsD40+GH0XxRI9usW3UNPh1GCO3g2pC3zwSIT0aRngeZsd&#10;PtC+orQiiiE/lojED7rA4xj3rc+L7Jrfwv0PWFtpZrjRdWkhmaJ8Rw213Goklcfxfvra1jHXmY46&#10;nK5adWlJdl/X4Eq8akbHkN5vOkfviplVNq5GQw5H6074aeIRCZrS7UrvIYZ746iq+uxJbxO6ZCHg&#10;n06//WrH8MagYbzY/DRSfM4HQf5FebUTeiOyKT3PRvFukxeINJ8y6X92VKSjHGR7V5GI7+xgudCg&#10;tllVXzGxGckHH8hXt1rFDq2kPBxsnj3f8CAwf8a4+w8JLaG+aZd80BDx579u/wCFfBZ9l0njFKC0&#10;luz2sBXjCk7/ACPO4ri90i6+2xzyxzMW2PAMYYjjPtnrWlo1tYePIb7SbxEgmvbdv9XGRsmHIfjp&#10;kjmuj1Lw5p+u2T/ZE8qQDzBleOnIxWf4Q8FQ6Zqra5Bcl2lI3hT1OevqOK8PD5dWjXjZXV7noVMV&#10;TcHLZnllyLeC4YTeZBfadqKtICrb4ZUfAYj6c+nT6V7imq3vhTxzpmv6VeS26eIbI2V6xiYBp4la&#10;aIAEcYT7WfqR61W8f/BLTvEl7L4v09vL1V7PypUB4mK8rn17j+WMnOnqek67qnwqilvzOb7SzHeq&#10;LYgSySW7hzGp5wXVTGT6SNX1OCwFbA1dfl/XzM8RXp4iipx+Z6FpXjWVHgaCS+v5pWCvCuFXn+nB&#10;/Ku7sNUnmtUuJ9GlhOwNs68dwP8AHFYHgHw/4ettKj1bTb+W53xB0YsMEEcNwcHIPB966KKUahbO&#10;V3FkUgsZPfrX1uAliIq03+p8tiVB1HZEd1f2dzJmK0MmOUJlLYPYcdTWhoGvXFlJ5U2hzsWftGyj&#10;kf7QFZGnWUnhiRb20lucOSVZpi+Dz0z069qs/wBsSRk3FypjVDlVkTczdPQV7lOdtU9TmlBzVjsb&#10;XxFew3S2aaJIguEKZ81eD+B45rJfx54ysbl4JtPiSMNgySc7fyNZU/i2+IUxRxjy343EDHPfGau6&#10;vrhF1HdSTRKt1CsiKo6njIPrXR7aUlpJnP8AV0pJON7m9aeJvEd1BAAA4JySoVCPwLc0l1qOqTkm&#10;LSnIY4ZygUn3Oa5a68bXEEgWG4KgMD8qgH0xk8Ct3wr40bUw1q9g8rLnJY9PqRmqjVvLl5mc9bDy&#10;grqJx3xO8J3PiTQrzT59LCzNEWg38L5q4aMnHowBrzCy8P6VqGlxX0NliO4iV9sigFMjIDe4r6M1&#10;qylurYTJY7c/eHcV5to9roGjajqvhzXrCZJI7r7XbKgB3W8xLcg9D5omGP7oFaKLi9DOhUadjl9Q&#10;+L2oeAvCttpVz8cYvB9pZoUtPsegWU9xKo5+ZrqGZWAzjhAQAOtcr4l/at+FN5ZxxeLf2pPGF7OE&#10;2ySaRqx0sseOdumx2ozx6V0fxq+D3wr+J2lxSvpTXEmmymW3W7gGYg2AwGG6dD6fKK8/g+BngPTi&#10;GtfB9s0vHzfZkBzXbLiDHYeEaUUrJb6/5nqYXKcmrU+es58zeqXKl99rnK+Kvjb+yZrpV9S8Ba54&#10;2nhf90/iZn1Bwc9mumlY/jzVnw/+014V01IrL4afsmC1WI5ijaNoovrgIg79M12MHgfS7GdYU0NU&#10;YcFVRQVrSh8PWcXzfZnCgYAIHJ/CuSfEGaVPt29Ev1TO6OXcP01pQcvWT/Rowm/bJ/ahS0EPg74G&#10;+GdHZWDrNNGjFT65Z35+grG1L9o3/goR4yHly/Euw01myD/ZEO0oM+qRoSfrXW6jZrKfLtrc4HHQ&#10;0zStAuc7YLRl55GMA1zyzXMpqzqy+Ta/BWR0Q/syirww1NesU/zueaXnhP8Aak8csy+OP2hdZvVk&#10;4ePzpio/AyEfpVzTv2arJgo8Q+J9U1F/4jJcbQfrivY9L0WcIEjt1LE9SM0niEf8I5ZS38qArEpK&#10;g9K86vVlL3p6+p10syrX5KVo+iS/I8X8XfAL4B/D3wxd+L/GnhXTPsVlGbi5u9WXzdmOerZPXgAZ&#10;OTgDpXyD8XP2i9S8c3M/h34OaLZ+G9BTKC9+wIs0y9MqpHy5A4HJ5r0T/goj8WvEni74iw/CG01N&#10;jpuhRRyapBChxNqDLvKY6kRKwT/fDkcYx5D4R8M6dp80Wq+IYxIysDHFKwAX8PyrOjKrUej0Na2Y&#10;zw8bOV5P8DzTSvgLq2uax9t06zmuGkkKSX+pJuHmdcheP1rp1/Z6+zNINb8bXMcigArZW6QKR6YQ&#10;DP19zXout+MJ7iAx2WyCFR8qoMH8K5zU9ceVzKlw5Zhzlq9eNPEzXvSPHnmc9kcfP8JfC2mny31r&#10;UplzhGMx4r7g/Yc/YC0LwNbWHxi8RaNJc67cwCbSob4eZ9iRh8rhW6SEHr2Bx6182fsyeHdL+J37&#10;QvhXwdrgU2k+qb7iNujrErSbfodmPxr9b/CMmnacok3qCi7dg6ACsalKTnytsh4+UY81lc5a3+Ef&#10;ifU1C3UxG4/OB/Ku28I/BlbCOMyxKzgD/WHH6VZTxto6NuWTcSMDB6Vcg+JUFmFLT+WM9FTORQqV&#10;GLuzJ4yvONjpdO+HrRIqyXKRgcny1x+tb+n+F9NtyqzamAOyqck1wVz8X9La3z9pZ8/e+bBrJk+L&#10;lsWEkJdcEDOetaqpRg9DK9Wa1Z794f8AD+gxtua4lbgZwR+XSuq0yLw7axbhEvH/AD0xXzrpPxXd&#10;4QzTMNvBDPgVcX4whFKyXYXn+9XdSxkYbJHnVacpvWR9Fv4g0CxTlYN3cBc1GnjrSIThII8Y5+Xr&#10;Xz9c/GGI2gdbwNt69DWPd/HIwyGZJBgDA5rq/tKcdUc8cLBrU+pYfifpsOCLKJgO2CKtp8Z9LgXb&#10;/ZVsSOuQSf1NfIVz+0RLBbZSePpz89ZMv7SM4Ib7SrjvgdBWsc9xFPaX4Ih5dRluj7Pf4227N5kN&#10;pboOmFQdfxqCf42XpcpuyMfwDAr4tn/aiay3NJMgUg5zMBj86zpP2u3ZG+y6hFJtHO2bfj8q0We4&#10;qS+Nk/2fSW0T7cf42SRt8tuj/LnLTHA/KqUv7Qd3ah5JbS0ABxnr/M18Ea/+3L4c05iNR8f6XauG&#10;27Z72NDn0+cikj/agutZt1uLTXEv4JOkmmXcFyT/AMBhdm/Sq/tjGP4WxrL6aV3H8z7n8TftL3Wl&#10;6SL21u7MEjJLIAAfzrxbxx8fvD3jvWLfV/Ef7dHhTwa1tA32jw5c+O9O09wvmMolkgbNx8xUhScA&#10;gZAr551X4valqWlvpVwus4kB8pJ/DupKMkcfP9m2j65x64r4x/bP/YU/aT+OHiC2+L/wu8GzW+u6&#10;VEUspri+s0h1CIuv7mZpbhGiABdg218lsHAJZapY3MKtdKpByjba7Sv0vv6bHvZBl+RSx1NZjUdK&#10;ldc0oxi5cvXlUtG1vbqfox44/bS/Y58MSjTNZ/b80S4vUGWWzt9b1GEkf9NraB0P4flXxf8Atmf8&#10;FGG8datD4Z+AGueEpvC1pfLba14i8UpJHLeMwBxALgBrY91EkYdxg/KCK+RtQsf2zPCZgs/Ffgvw&#10;R4SvLW1NtJcat4usAJEwow6q5LjK7huJw3IIwMea+MPh/wDEjVvEreNPEP7T/wAFtJnmiMd3aw+L&#10;LadLhC+/ZNbFJkkXd8wRlKggHAwK56GJx2JxKjWw8acNdpczfb5f10P1ni/hvwfy7Ifa8O5pXrYp&#10;WdppcjXVWVGk4taO/NNbrzP0z/4Jdf8ABRvxB4X8H+If2Y/ixrtzd3HhfWJh4dvrq6Z5BZSnzY4G&#10;ZjlggYqpJJwNuflFfWWo/teRzQCW24RwMsZDgmvwt+Get/Cvwp49PjL4l/t5eENIuWgjidvDfhW/&#10;vEdUztBjtoIo+M4AUAYr6++Hv/BXX/gnN8JPD82leKvHniDxreCctDfaB4Qe1CR7VHl+VqbTI2GD&#10;EE8/Ng5q3l+Y1a75Je53af8AkfitWrhIq7jeXXb872/E/QDUv2vbl4gY2AYHBJ5/lWFq37YuohcD&#10;U1jXGMB9vX8a+EPFH/Bfn9heyEq+FvgJ4j1YsuEPiDwjoCD/AL6gCsM/SuJl/wCDjTwtocrjwV+z&#10;zrltAAQsVh8S77TIlz38qDcg+gGK6P7Gxb+Kq/lF/wDAOb21Hol96P0Vsf2qtf8AE0y6foE8+oTn&#10;gW9kWmdj6bVyTTPFfxn+Lnh0xr4p8Ja9pcdy3lwvqWl3ECucE8F1A6AnrjAr8vfEv/Bfn4p+P5f7&#10;M0P9m3Rb4Sk+Vb+ItVutWJPXqyqTWZJ/wUm/bE8WRpH4d/ZT+EWkuknmQXQ8EsJY37MGmuCA3vis&#10;p5Q4L36j/BfqWq9Nv3Y/r+h+lN18d3u5WWfxpoaSocPHc+KrC3YfhNOpP4c+1ZNz8Y7OZmhn8TRS&#10;kZx9gS4vQfo1pFKD+B5r86pv2vP+CpPiNQIfiZoGkREfLHaeH9NZV+gZGIrE1Xxj/wAFEPFjZ139&#10;ru9tOemmxRWZH0NugxWDy7ARfvVfvf8AkmV9YmnpE/RjUfiwELNazarMc/6keGdUiY/jPbRp+bCq&#10;T/EzxvdQ+dpPwu8S3Kq2Gla206IdM/8ALS+Vv/Ha/OKb4eftN6/E0Pi/9r/xreRsfnjXxReMp/4C&#10;SBWPd/sg6drUhn8RfE7WL9z95rt3lJ/EyAml9VyqP2r/AH/8Aft6tvh/I/QvWf2hNb8OXtzH4o0b&#10;S9HiR8RtrnjOysdy4HUqs4UjnI9hj247xL+2f4VtcfaP2gfhpZxqcmGL4m294/8A3xHBGT9BXxhp&#10;/wCxZ8K4iGvby6mIPOABn8y1bunfsl/BKzA3WF2wHXe8eDx/uZq/Y5Ul/wAD/Nke2r20j+P9fmfQ&#10;Wof8FF/g5pu62v8A9pnwPnODJF4U1i8ZfoYZ9jfXbXMa1/wUo+Blpukg+Pmsag3YeHvBLRH8BeoR&#10;+dcDYfs+/BSwUBPB6SkfxPM/6hSK1LH4WfCq0fdD4HswP9rew/8AHmNar6hFWSf3In2le97JFrUf&#10;+Cl3wevICi698YtQbH+rh8O6Naq31ki2uBXO6z/wUJ+F2pwNaS/s1fErWVzkT3fxTvtPbcOh2wBl&#10;GMCuut/CPw/tGxB4M0pTjqdPiP49K0re10KzXbY6TawHt5Vsi/yFX9Zw0Nov7/8AIV670v8AgeOa&#10;p+3RLcgjw/8AseWiJ2PiXxfPqmfTdvjQt+dV4/2vvj3rNo0nhD9kP4YW+TtW6tPDtwHU/wC8bkLn&#10;8K9W+JXhtfHnhG50KOBDKg32owBtcdPz6fjXzL4Y8Uaz4S8USaRPO6RvKQ8ZJGGHatsPWpYhNxjq&#10;ujbIqe1ja8j0Lw78Zf8AgqD4z1uLQfhl4TtorudtkFppGh6dIx9gJVkPfrWz40+Ef/BY+M7fHmq3&#10;2hMEDkyvZ2RAbkH/AEeIdc07w7q91JIl5Z63Nbv/AAvBKVP5iult/EuuXcoNx4hvZWJGS90xJreN&#10;SMV8C+4jmq33PLr34B/8FDL4LH4m/ap1W3hbqsXjG+dRn/ZQqO/SjQ/+Ccf7QnxQv/sVx8drvV7i&#10;T70axzTZ9ctJKK9w0aITSrJc3ErknncxNeqfCv4j6z4Bu1vfD+ppayKeHMAft71ccVK9tEvRCakt&#10;tz568Pf8EL/ivfQNL4h8S6jDEoLSz+Ukage+Q3atGy/4I4/CnQkmOvfHdRJAmXhfUEJY+nyRD/D3&#10;r6N8Y/tCfFHxTE1lf+OLp4e6xttU/wCFcJI3nsZZnaRs/eZsk96csVK1k2SqdR72R4lq/wDwT1+A&#10;PhTAub1NXGcFk1W4z+SOopNP/ZF/Z70+PFv8PophkczzSSf+hsa9okhgn3EQA46jHWovscKNmKEc&#10;9MjrXJLEVmt395uqaSPMLH4DfCjSVI0n4W6PFtHD/wBnoW/MjJq9H8MvDtgv+heFrGM8HC2yj+Qr&#10;0NkCMF8nbnlsih0Xy8qh98LWDqzluy1BI4620C2tnUpo1qig5BSIdat3li91ymnQR9wViAH6VuGO&#10;NZPmA9enSgCOQhZDjAODjH4VMXcbiZmjeH2jw9xbR/e+UsvQ/wAjX1T+yv8AtBeDNC8GL8PfiOsW&#10;6xfdpt40Urr5J6x4iZeVOcE54OOMc/MxjMZI8zp0wf0q1p2oXGmXSXdvIQY26HuPT+dE6SqrXUIN&#10;wdz691n9pf4H6VczWNtrcjNHIRGIdMzg/wB39+j/AM+a4vxJ8f8A4deJtesfEXg65vItT09/Ju0m&#10;tI41urYnLL+6VQWB+ZcjqCBjNeIa9Z6dfzPqsOTDOqsDvwVyOn1B/lWZaINPvlu4pj5iuCRuIyB3&#10;/OvExlL2tOUHsevhq0kz87fC1iQAuwlpD27Cvpz4JeCx4T8HJf3NuReasqsQRysAOVX/AIEfmPsF&#10;ryj9n/4aHxn4niF8u2ytQJ7x8cCMHp9ScD8a+kolW8vjLFEqwx4WNFXA46AY7DivpMxqtRVGO739&#10;D53Cwv776FuwtAIRvJ3N2rSs9NWZ1doT8v8As1QtZnmuVtowo+bJGK77wpoUahbydRhQCeOCcVrl&#10;mXVsbVUY7I1rVY04tsz7bSAIgzRYYgE5HNE2ky7coh55PHX9a376ZPOKJAuM4yO9Z2oSqIyzJweM&#10;Dg/pX6BTy2FOmorU8mVaUpXOcvbFi5cAEhcknoBXGeJ3xkLg4BG4V1fivWY7SF7eE7XbG7tXmPxJ&#10;8VR+H9Hkv55AX24RPViOP8aueCo0ablLpuHtJvQ8s+M3izEjabDNxHkuAf4q8H8Ya28jGLd15aur&#10;8eeJnnuJZ55dxJJPuc15nqN09/dbQc7m59hXyn8Wrzf1Y2bsdN8Dfhne/F/4lWHhi3iPlSzB7qQD&#10;/Vwqcsfy4HuRX6R6JpGm+G9DisLWKO2tLK2CKMYWNFH9AK8I/YL+Cy+D/Ap8f6tagX2s4NtvBylu&#10;Ccf99Hn8q6T9tP4u/wDCt/hk/hzTLgLqGtAxKEblIv4j7Z4H4muaVCWMr+Udjrgo0KWu/U+fPiz4&#10;g1P9pn9oJdH0hnexiuBBaqvIESn7348n8a+qfB/wu8MeCvDVvoumaXEnlRKrFVGScc815F+wv8IW&#10;s9Ol+I2t2/765OLZm6hfX86+kzZFmVFUcH72f8KxxuJipqjTfux0PKlzVJOb6nLSeCdOuRtOnRde&#10;fkH+FVrr4X+HrhWB0uHr/FGBXdW1knl7d5yf8KW40xpOFfapPPHWuVVpRWjIcUeZXHwQ8IXhw2lR&#10;EdCQlUL39nL4fzoVbSI8469P0717Da6NF13D/d9ara3Z22nwPdTkKqAknd2raGKq9GZyilqfNnir&#10;9n/wBZXy2v8AZa5ILPgD5Vr0f9hf/gmb4d/bZ/aBsfg/Y376PYvFJc6vqyWfnixtkHL7dygknagy&#10;Ry3tWD4n1BtS1CW6RAPOb5AOy9v8a+6/+CfXxF1H9lL4A6l4p1nXLi3XVW+3TWjXZWKGNVO1vLyA&#10;HK8lsZxgZwAK3xeOlhqEU5av+n/kK0rPlPj/AP4LJf8ABMH4Mf8ABNxPDWleBPj/ADeJNS8QySFN&#10;FOgfZmt7ZAMzPILiTOWIUDaM8nPHPlf7I/gfT/hh4J1H44eMIlRo7Z2sw/BCY6j3Odo+pqp+098f&#10;/GH7ff7ZVx4q1u9lms2u1t7NHO4QWkbcKPTPJPuTXUfH6W41vUvDf7OXgwqsl/NE14sZwsUWcKD6&#10;DALH6CuLE1J1YQw8dObV9bR+fc9bCQcI+1nuvz/4B9K/8Ehf+CcX7Qn7WSeJP2xNL8EeB9UsbrUZ&#10;bDT7Tx9qdxBDOx+aV4ljtLgOFyqZYKAScZwcfVXxA/4I9fFe7SS71X/gm58HvE8xGG/sXWdOLN/u&#10;/bLW3AP1Irc/Zb/bm+H/AOyt8FPDnwL8Ai2h03w9pyQJ8oBlk6ySN6szEsfrXsWl/wDBXnQI8C4W&#10;F/8AdPWsZUMqxLUqkpxa0912+7Q4f7YxVNtJJrzR8Za1/wAETr3XFml8Wf8ABIS/09WXCnQfF+jf&#10;Lx1AttTBz9BXAeIP+CJ3wI8PWezXP+Cffx3srlyQZNJs9T1AKf8At2aZcD6V+m2j/wDBXD4bzgC8&#10;iVfffium0z/gqv8ABS5QGe6Cn/roMVccvy//AJd4yrFf4v8AgIFnVV/FTi/kfi74u/4I2/s7aYr3&#10;F34M+P8A4XQKSTqPhG+iVG9P31h0/Ht1rzHXP+CYH7KsU39mQftrappNztGYde0qIsD7q3lFe/Wv&#10;6BtM/wCCnXwK1lVey1yNY2xidmypyMjYBy5x6deec8V1mk/th/AzxXbGK+8R2v2eUESRXTK3mg8f&#10;PnjB/u+npyKay+V/3WPfzin+bNVnFK3vUV+KP5qtR/4JH+G7yXZ4X/bV8F34Yny/tumRx8epK3LH&#10;8hXO6r/wRz+Nl2ryeGvi58MtRjA+Vhqd1GzfgsDgfnX9OGsJ+wf8SH8zxd8Mfh1rLNwW1bw1ZXB/&#10;8iRmsHVf2H/+Cb3xf0XU9C0T9l34XWMaWu/Uda0TwbYWs9krZ2sssUSsrnBI6j5TkEcHpp4DOoy/&#10;d4uD8nFfoX/aeWz3otejP5hPEX/BGH9smzT7Rpen+FL/ADx5dh4h7/WVEFchrX/BJH9v/RoTdSfA&#10;CS4i7NZeI9NlLf8AAFud/wClf076d/wSU/4JTizhtofhXcSSxRhWuo/iNrUTykdXYRXioCTzhVAH&#10;QADAq7L/AMEm/wBg2WNLbwndeMdHAYBF0/4jajNn2xczS/pXVCXFFNaTpS/8CJ+tZTPpJfcfyl6x&#10;/wAE/v21NHYrc/sweM5dv3vsWhy3OP8Av0Grkdf/AGav2h/Cz+X4l+AnjTTj1xfeFryH/wBDjFf1&#10;yS/8Elf2apCTonxR+IFr82Sq+IY5h6c+ZCxrwf43/wDBLD4j/BLwX4n+NGsftkWeq6Vp2nXTaL4e&#10;vfAcVg0lwQfs0ct6bqXcq/xYhBfs0fJF1MdxPQpuU6EJJb2k1t6jTymcrKcvuP5d7v4d+MbO3aS8&#10;8KalAY/vedZSJj8xWS+l6og2y6fOoHbym/wr9e9b/av/AGmtCuZdDuvBXhq9jjYrvFszA9sjaw/l&#10;XD+KdZ+I/wAac6XrHwh8MrJcyh3uXsW3LxjqeePrXiU+PKsZWq0F/wCBf8A6nltCWsJ/gflz5Dx/&#10;69Snf5kP+Fdz8MNGm1/WbeJSzRwgEA92P8vT8q6b9p6HSdP+IOoaL4eaNrfT52sTLCMLI6H96wHp&#10;vyox2QV0v7M/w/n1TVLLT4IcTXUoBb0z3/AZP4Cvr5Y72+BVVrlutjmoUEsRZO6R9d/su/DbTfCP&#10;gP8A4TLV2jgN6wigklIB8peAcn+824/lXo91daRLETbXMUgPeOQEH8q+OP29vibd3GraD8FPB9/L&#10;HBo0AaRLdyD5hACjjnhR+prw+2i+LulSCax1HVWIGcpdO2P1rx6eBlXiqspWctbeR01cXCM3G2x+&#10;j88EP3lPJP51RntILqCdfMI2xkDH948Afz/KvgWy+MPx/wBICwxeKNdhUEdJWxX7cf8ABNH9gHV7&#10;/wDZc8PeNfir8dbSy8Ua9aDUdStdV0X7S1sJRmKDcJk2skRXcCOHZxziuPMKdXB01azb2V7fmKGJ&#10;oyfvaI+OvDnh2/8AFniqw8IaZG0zzTKhCIMsM849+w9yPWv0E8N/DhvBngiy8Pw2qotvDmQocKZM&#10;ZIHoM5/DFa0H7NvhPwT8ZIdMtvGNj4kXSbUXt7c2Oi/ZUjlcssUeTJJvOFZzyNpVfWul8avElsIr&#10;eMDPyQKBjqeTXwlenOrUlUq6W0tuetGpFRjCnqnqfOGo+FL7xJ4+EF3JJFp0BMtxMG25AI4H1PGf&#10;QfSvoLwRcaNFpxn0+dJoohs3hsgsvB5PXnj8K8T8d6jd6j44l8IeHljaW42W25wSqHq7ED+6pB56&#10;nAr1zwnpOnaB4YtPBujlSBGEVs8hB95j7k5P418T9YisZJQ1avf9Ej3KsG6Eeb+vM6ixkj1mIGN1&#10;ZX+ZnU1ZitpLMiN5Q2PusT0p2jR6fptiLe1QYVQgOBk//XqcXEDMx2kqBgc8+n6mvewNPms579Ty&#10;a7tsVpRuP7tsFjjGfepreF2cRr90feJqaNdOOXw24jHJFOSaKOFmU/fb5Qe9e7FI4pJ2CJHDNKZC&#10;C3C1Df3MFsTvfAA6n0p1xeW6hiP4V4weKwNUmuNVuEtYJNg3gSEMeFHJPr14/GitPljZBTp3d2bE&#10;eqbNJNxdOFYpuKNwVz0H1xXmnxBjHjzxXonwvhG6HUpmu9WAHSwt9ryKexEkhhhI7rM57V2viF7Y&#10;xx2xYqc72w3WsP4IWMGt634i+LEse9b24/svRWYH/jztWZXcez3BlOR95FjPYUVZOnQs+un+ZrQh&#10;zVb9jvtNjUFt3GPunHQd6sQtI0n2YMcH7zEVmreNFIVXncAevSrdvPiJpgMscBO2K81STVj0XFmj&#10;d3kcKLhsbVwgqpA/mdBgYLEk5z3pkIFyzPu+7xT/AD1jjaNFAyB0FVSfNJzfohSXLHlKtxKplZef&#10;l6irN3OCsVuHVVVcnHr6VFbWqOvmuep9+tKyoZGfeMJ8oYjn/wDXWkU73ZD1FdneTzSMCJcgdOcV&#10;zeq3++ViT+Zrc1TULe009mEnLcY6/wCeP51ybebfTGNDznt61NSV7WNIR0Of8Ya0+mWlzqQjaRre&#10;EskIbBkc8KgPqxIH41yukw3NppRN/OZFt4S00xGPNfks34nLf8CrU+Kjj+1tP8LWcyM8kv2u9Jwc&#10;IvEYPpl8uD6wmuS+NOsS2fguDwroEuzUNcuVs7YqOVQgmRz/ALqAn8Kjn5WdNKm6lorr+RjfDu4v&#10;/GPibU/iG04S1tZzY6WB1cAgSOPqQRn0XqM12N08SIqRAuWb52Hr6Cs3R9M0XwvommeG9NtgIbWH&#10;JjiAHJ4Azj0GfqTU02rxpdt9pj2BTmNUXgGtlTjKOpy4is51XbZaL0Q29ntplkRJEeQEK2Dyv0+t&#10;VISkkq7gRuODxnjsPyp097EgLwQBSz5yRyff61LaqjyeYeijjJ7/AORQ6ULGKqSKXiWe41GRdMty&#10;Qm9QWH1wP8fxr03yrPSdLtNItLaNmjgCoskbRlsDJxuUe5r5i/a//aGf9mv4TyfEWy0Cz1i+1G/j&#10;sNI0q+MXlTuwZmaRZQVdBGjEqQQTtBHzEj56/ZP/AGpv+ChPxH8Yabp9xfaxB4QW9UatqUXh2G6F&#10;tbbtzxw7cM7bMqm9iBxuJAOfosgwcfZTrNN3dtOyOfGVW2oJ2sfpDFBe3Lrdx6HJvHIMUmcitJdT&#10;mijHmabfwugyCoyK8gsvjl4V0NkUfFdbM7wrnxHpElsEJYDGYy+TntXQ6d+0Hbyjy7TxZoWqITgT&#10;WV9JHn/v8q/yr3FQjHW9jzniW9P0Z6PZ+LZHGy8mcfNgmSPipftz3EwMckTqTxlcVxdr+0PpkMsk&#10;ep+UGAAOyaOVSfXKk57V1HhD9p3wHbxMmp6VaShjwZIQOPwqYyvJKU7D51y3SNWCN1G6fTonT/ns&#10;ox+FWm8L6Hcxst94XhnhkXEqSwBgwPXt0p2lfGX4S6ldMJrOzEc5wYknKjkccV6T4A8W/BJUSy1b&#10;zkifAEkUwOw/j1FdkKMamimvmR7eUHsz568afsM/sefE12vfFX7PfhmebGXlfR4Q475zs5rzDxP/&#10;AMEUf2EPHu+aw+HUWnSv0ayv7mAofZVk2d+m3HtX6HaPJ+zPqTrHc+I54ifveaikH8q7Xw98FP2X&#10;9e/fab40hww+VDMsZH54rqhga09YyX3kvHuK1v8Adc/Kj4ff8Eh/Fv7OnxCm+KX7LH7QesaFrD6M&#10;+mRpq1vaahAIDtwvlzxYOGRWAb+IemQfYfEWp/8ABSDQordbKx+HviCaA26yjU7C8013iQr5xQwS&#10;uqySruG5doUsCAAAtfojbfstfB7UMJpvjcvg8LFcxv8AhjNF3+xX4WuI/Kg8V3BjDboxLEG2H2Oe&#10;K2eXY1JNP8SVmlF/Gl84nwX45+Mfjr4q+A4/AXxb/Z71XRW+1pcuvh/VLbUcOmSAn2h7M55zuBzx&#10;05riZvA+j3OqR32kfGD4haS+0Kg8SnUnhj+sKSXkA5HQgj8M1+jOp/sQWF2pij1+GVCOBNGwIPqO&#10;tZT/ALGWtW7GAw2l0qj93LlQSPRs4J+tc9TBZlGV03/XoWsdlzVnBfe/1ufnjdeAPiDfyzPpXxy8&#10;KeI5V+5HrWm6fBEvXqFjs2/AnNZ918EPiNc77jUfg34J8SzeWNi+HXnsgWOejiS9BHHXj6V+gmr/&#10;ALIaSq1vqfghHj/iZYQR+Nclq37F3gNJj5/geKEnAMttFsb6HAFc0/7Voxd/xTRrGeWVX1XpZ/5H&#10;wXafCrUYdftfD+tfCHxT4Xvbu5jhh/snxEtxEhd9u9mkEBCgHc21GIAOFJ4r6P8AAnwu8SaBETeT&#10;2KkLgbJ3c/qg55r0PW/2fPC/wkW31LRp7+N55GX7NLfSPGygEnIZj0JH04x0p9tbiNFLjlsnB6Af&#10;/rIrx8dVr4lqNZLTsNqhTl+5ba81b/MyI/DeqPf2lqNYtCbq5aWdPsrfJEg37hl+SJPKHb734V0N&#10;voOoea5t9WgL8432bEZ/BxVHTZ7NfEk9wyptsYFt4yRyrvh5PwI8r8VNbdpqkOTNG5x7dK58NJ06&#10;bS0Mat5TuPbQvEccMW3XLbKr++J01gHPsPNJUdO56e9MbSPFDArFrdgFI6Np7/8Ax6rCazC+PMuw&#10;S3TL9qdJfW4X5rlQDyPmroUlJbmbTMyXTPE0RIfWbJlA4K2DD/2rUMVrrkXD6lakkdfsjf8Axyr0&#10;19FkkOpB6ZYUyO+hKnLqOO3ek3zaDWhznimTW7aE/ZtStQ+DjdZsR7Z/eV8F/F/xP4h8XfE7XNWv&#10;Ps5ddWlhKpGyr+4P2cFfmbhvJDj/AH6+0vjd40j8IeDtY8UpGJTp+nzTxQ55lkVCVQe7Nhfqa+GB&#10;EkMjRrM7JEAqNK25iq8Ak9zx17189nHI1GnbfV/I9nK4u8p9v1G6PH4ik1WSG0sLWRnIUSm5ZcL3&#10;/g9hz7VqXljr0kax3FtbsT8oWKUkjP1UZ/8ArVb8IQYtpbox8udqH+dbNqA7pIync77I/wDePf8A&#10;AV839XowXuxPaVapCW5w/irwn401mxA0TQyxQsBiaMbmGVz8zDgHmq1n4N8TWWnQ2tz4Uvo1giC5&#10;MkJGQOvEh969YiijsrdLeNeI0x061Q8RXkA0pklD7JSsJ8s/MA7Bcj6Zz+FbfU6LfM1qSsyxL91W&#10;t6Hk0OkazF4YgkktL6F5l894Ht8mIyHftYgEArnHXtVjw5YwNdbvtxYoMfK4z79K9B1ORpLcSFuX&#10;YlgD0rHuxbOMz2cUg7tJGD+HNdMYRa0GpNu7Po//AIJe+Bv7f+Neo+Mrq0MkPh/RpGglV/8AV3M7&#10;CJAR7x/aPyr7d8QSE5jJzjrnv718w/8ABNiGX4e/CLVfFtt4UgL67rBAdrkxmaCBdqbRtI4kknGe&#10;5z6V9I3evSz20eoahpccImiDiMT5cZ7YZVH61+rcMYdYXKIR6u8n83p+Fj5TOJutjW1srL7v+Cc/&#10;qzARvJNkRIMufWvPNa+06pqL3U68E/Ko6KvYV2PjHxFbXklnpJDWkt67mC1nePzJigy21UY7gAQT&#10;jpkZxWLcaawBj8o5AwcdvrX0HNc8lprc4T4n7tP+G2qSDCtcRC3QHnO9grD/AL5LGvCo9CcRthnG&#10;T16f1r2z9pG+j0fwzpGiNw11cvP07RqF5/7+fpXjc+tJbISjBsjgAYr5vNcRbE8qeyOuhBuNyTwR&#10;4I0fWvEVzrGrWEN4dP2Q2vnoWMMpBaTGf7yNF+VehIvkcJEFH8CgY4rnfhE8z+HDqN2UjuL+7muG&#10;2NkNGXKwt7EwrGfrXQ3V1bQNIZJdzKoBGemTXwNV+3xUpd2exzOnTUeyEjtDDZCVYinmZfLnrnms&#10;fVJFjTO4nd0z0+tbOt6jasVjtWVgF5xnH/16wb66VgSwGe+BVVXGMrIyjqrnD+KpHjuDgkfNnIxm&#10;vI7S7kuoftMe4i9ladCw5USMX5+gbH4V6J8UtTmi0e+a2uhFI8TRQyN/DI/yJ/48RXB3s0Fuv7kK&#10;qouAuOg/yK46zWh10Lq7K2rQLOqwRxkqvUCoIrZIX2wrjltxJ75OTQmqeddeSwwSm4c84/yaihdt&#10;jzu3ydhWK0R0Juxt+G9P+1ie4t4wHE4hZum5VUMP1dq8i/b41Txp4c+Ad1F4GXUV1bXtWstI0yXS&#10;oXknWV5DMQioCxZ0geIYH/LTA5Ir3PwJa3Ufg+zvbtBuuI3nVhxlZHLJ+Ssv5V2fwn0j9mwfEDRv&#10;HH7RPx0PhZfDdydS0HQ/7c+xLqtyjKonlAIaaOAsv7v7hedN+R8re3gIuVWCavt/mziqfE2N8C/8&#10;EQJvCMYtPEP7Tnii5mESQzSafLLbGYggMzjzmUqSAdvIB7nArnPiF+wp4Y+Avxa8MfC/w54t1HV7&#10;3xPcDUNUvtRkD3DRw5LnPJYCCFsAk/dA6CvrLUv28/2LDas1v+0DFf3ZOxfsU7M33g3yrGOTkDHG&#10;ePevIvGH7XH7Dfi74pW/jbVovENzrWhI1nYale2V+JLeMxuCq5+VdyzuTxkiQ9iK9LHU8O/hhbb+&#10;vmRRVRu8pNrUj8TfETX/AIb/ABO8EfBv4Z6VbXUd9bXV94is2UrNbWygR23lg8FTJ5zHJBP2fbkb&#10;yw5PR/CXxp8NeLvHHjrx78PLQvqWjw2Ph+eOWKZ4YIrrUbtEKtJhVkm1KdiodvJRYoyZyhkbppf2&#10;l/2C5PHqfEpYdSbXl0tNPOphrwubZJJJFhwW2kBpZDwM5c8+lW5/a4/ZE1iNrnVdZ8QPMZ3IMlxe&#10;IQpJwmFODgcfhWUJzcbJfkLks/L5nJx+HNfsf2HPFNx8U7FI9UtdH1rWYLZrreljLDNc3lnGj4G5&#10;YSkIB43CLJC52jzr9qL4ifEzX9D8IeFvAvxP1fSbeb4Z2B1NLGYI7SXsYumw5BZGMU0ILIVYfMM8&#10;mvQvGn7T37AmpeHdR8B+KtavJNKu9OntL2CfWb1Fe2mDrIhfeCAwdwTnIBxnpXzn4i+On7Ol94nu&#10;08IeObuz02EJBpkVzeed5cEaCOJQZixICKoxnpWFStVoq3K/u00NKdNN6St/Wx4vqH7KC3kLxw6z&#10;qZBk8uTZeH5uOQfXrjHtXX/C/wDYrGlS6t4p8Xanql9peiaHc6nc6Ut4yGRlQrDGZEG4bp3hTOeA&#10;Tzxkeg+HPiD8EYIGaw+L58wSPIGf7MSGblgfkOefy7V1Hwm+MOiXWr6p4A0X4t6JbjxZpc+mvq+o&#10;W+/7AuRKkqiNkGfMiXqCPQDOay+twcbNavyLjSm5Xi/xPGfjP8LtM8D+Cvh5D4a14W1vrenXd3Jf&#10;3+piV5o7mOeJXieJdu57cRyBPlIVyrYO41qeF/jtpvw98G6X4S1P4kQRXOn6fFax3FysSOI0VVVM&#10;KoU8KvOP4ep5J94/aP8AgB4r0Dwh4ammv9D1TwxEtho+n3ej6ok+4W9vFEpb+4WSCQ+25hkmvIde&#10;+GGt6Dc3kumeGbCRbi3INpPLm6u1B3CCMNiONZdu0727jKjqNMPSpKaqSWz6l1Kj+FPcw779rTSp&#10;XCP8ZtNjjDby7XtupPIHfGOv6U6L9puzGqpFofxW02/mui629tYz208kmF/gjQFmIAPYnj8Rk+FP&#10;hRr2sfDfwZLI9ld2lrZR3WozxxE312zQBFlUlsGKRWMrxkBw3ljGVxWrrOmeC/DHhifxW890loLB&#10;sPpbOZgjnbmLbyrnlQR03fWvW9vFX9xPz/pHNGN7Ill/a9XwxqEUXib4v6ZokygmSPXGtrR8bGOd&#10;soUnOQeB3FaPw4/aUt/HHjC1j8MfGvQL86fNHcoLS+tp3dlcMgCDO4bgOMEdPUZ7nwP43/Zm1H4K&#10;WXhD45XujanqNtpGzVkvbWNzuJLkHK5DfNggEYIIFaPwj0z9jXQNInTw9ofh22MpEMjJYxDeyRRx&#10;OTj72XRjnuWJrya+J9rFv2evTVW/I7KdGnF6yat5H0l8PP8AgqJ4p8Ptbab8VfCEN9bR4Et7ox8q&#10;bZ3Yxudjkc4AZBjiun8eeJdC8f3q+O/BGjXNnYX9jHNHb3NiYJFZlyd0Z6HPpkHqCRzXy98KtK+E&#10;afFK91Dwp4alvYbO/kuLaa+1Se6hmWAxpMywyMY4oVm3QqM7nkhnwmyLe31q/jrwaUae58eaJ85O&#10;/wAy5jJTBxgYJ7D9a9jKsTTcnOV7q34/M8/F0ZKKStZnhXxy0u9X4WeIHnhcsdMlKfIRzt4/DpV7&#10;/gmZ4s0jwv8A8FGjq2s3Rihiub9wykHg6bPnj2DH8q7H4uR/CX4peANV8Da/8XodOs9XtGt7i50z&#10;VbeOfyj99VZ1YLuXIJwTgnGDg15H8Pfhz8Lvgt8Tl+N/hn44315qqJL9oS71Oze3IlgaFgEWNTgI&#10;7Yw3UA+uaxmITxdKvBP3Gm/k0ysLTSpTp1PtJr8D7b/4KR/tJaZr/wATvh54J8HeJ41tfC0WpeNr&#10;q9QLKsF9Zw+RpPmKDyr30yoUbHDDI6V8R6LBbxw+VGR6LuHTjGOa+pde/YPuPizJL8d/hJ8crLUL&#10;rxN4OstIvbK4lSSxmSOdbqTybiDcOZkjO0q2CnL+ny9PpN7pdxNaTqFkgkaN9rAjcpwcEcHn0r1I&#10;1amIlKrUVnJ/hZJfl9559anThGNOnsl+O7OF/wCCYXxVsvhR+3r8PdY1TcUi1i5sXCEfKtxbzWob&#10;6Ay5/Cv1a/4KB/GbS9f/AGaP+Fc+G/Etlp158Q9XtPCkF/frm3ghvGX7a8nI2olgLt2b+ELnPFfi&#10;J+y3q13J+2F4csWkLiP4h2kARRjOb1Vx7cGv0H+Mvi671nxHceErud/tPg7wZqd5cW13Gxhe61E2&#10;mkQ9x8/2O51p17ZjU4IGDzYTHzpUJ4Zfadl80r/hcp4eEpRqNfD/AFr8z8+v2vNTvPFnjzxD8QLa&#10;OWzsE17TbzRdLmm8z7Fa4ntEgDfxCG2gsYAf7sSDtX7SfBz4kf8ACQ/su/D3UC4lu7zwfavNJu4a&#10;V4YST78qa/HD9qDw6bT7Va28WQ2hTzq5H3jFd2oI/ASHH1r9TP2f7OfQP2FPBvxNu7mS40/Qvh8L&#10;+4dDwBBCfMTPQspQrgdKjD150cRW5drK/wB9/wDM3qU41IRuJ4N+OnxL8Z/GnUvBfhGDw0nhPQ57&#10;q0v7zVtUSG/1XUUiNxJFpymYLOLaNR5ybC4y5+Xanm9ZHaQ2t1qusXEJLrZKqzHo2Az5H4kn8a/K&#10;740fGnxT8M/+CgXgC80Vf3ngBLO31JERonvtWeZ7zV1uV4DOL+e4tCQPmgtIVO7bk/qt8RLC++DG&#10;k6/rPiqd4NI0mznuNUaeJnX7NEjO8gAGfuKTwMnsO1aUMVUcHFNpx1k+ivdpbbLVddrixNGmpRst&#10;9F52trv1PEviTM3hu3i8T6JPLa6hBcedbXduSJELRSIwyOoZCyMpyHV2VgVYg+fXtp42+F93quq+&#10;F/C2m6no+qoupeMPC19crbaPrt4FKPeQ42voeqm3YOl7bOEeaFhsUyw249Y+HV7e/GT4cpr+rnw3&#10;Z6xJqdxFcaBoWtC8k0pCI5obW5f+G8SKaNZBhRuB+WNt8Md+98EamlwLK+05hBeoqAsvBIcIVx3z&#10;6e9d+X4nMMFGM0rr807d1pp/wUYVZQVXR2sfHfxP/ZT0+4D/ALTP7JHjq4sbvwtrcSeItL1uWDSt&#10;U8M6j9pVbSK9iidUgmaXPl3UJW2mZT5fkuBFJ2Hwb+Omq/tMa3LpEviC9+Hvx3RJLVNV0+5GmweM&#10;ZXcFreYALHbX8jBSN4FtdspSVUdgW9L8W/DTxNqvjjT/ABD4Z1290HxFpEf2fQvEloqGXTrTIi+z&#10;zRyRul7ZGLMbWsquojC7BhfKk5z4x/st+Cv2pIoE8N6JY+DPifDpTXFnocF3M1hrttBHiWbSA4aa&#10;WBNjeZp75urMRtGqSrGkQ9WdDD4ilL2Ebw3lT7d5U30att27oqFVt328/wDPyf8AXQ+Z/wBo74Sf&#10;Ej4mfHp/GXjzWodN1jVNYs7C/j1OExXLXCmWFnjgI4MAiRZEk2OHbneS7n9Yfgr+z1afso/s9/ZP&#10;hh4QY65LaxaZ4TsNSb95bTy5wHYZIClzLMF3HMMm0OcBvjP4P/F63+KHiDTfhr+1Lf2Hhv4qaNLY&#10;3fgr4j6kkc1tdPAY5LF7yTEkVzF8kZh1ACT5VjLmaMZr9B/gH8eNM/aK0KT4dfE3RH8O/Ejwuu/V&#10;9EO62mV2jwt7bHcH8t0cFtpJXzAMsjxySePh8GsPOVSE9He2lm/J9VKOr5UuiabV0rxs5VKUbLRb&#10;+n6p/hc8f0X4XXPwy+Gt340trx7LxLdsnkvdFGDXDw486TcjZldMSshDIjywx7CuVPi3h3SLf4o+&#10;K3nt4JU0fwwhGl28Fyw864jOxpvMbc7eSeEcnc8wd95eFgfqn9tjwVrF74U0Tw94Ltpjq2v64+l6&#10;Paxtvht727ElzdX8u7nMEcbsi7gqgEYPyhfgX4zfErxD8H/DFt8F/hdYyaX4s+Ij2mlaMk4Et1pt&#10;vE4LSeW4BjaNXk3BwjyziSUIDHul8fMcuhicfRhFWpUVe2y5ntp3X636Bg6slSnJv35dfLr/AF5M&#10;7b9jf4U6Z8f/AI23nxn122Sbwx4P1u+i8LzwXNz9n1C/Y/6ffNHIQn2fephiUjakG2EqrRoT7H8W&#10;/ig/i3xONL0mdngtsxWKMc5Gfmmb3Y8/TGaytXttJ/ZX/Z30/wCGvgDRLeG9OipFa2puhEv2RMDc&#10;zsAV86ZsZOXcBF+ZnUHzDStJ8Z/DjWr9PFdzJ/wlutTFFtJ7kz2+nW8XBm2LtACmQZA+eSSSKIMS&#10;0YHynGGIxNalHA0PhTSk/wCaW6gvJL3n0+aO/AQhKo6svOy7Lqy/+0XaeKPE/wABfiR8N/hh4Xm1&#10;/wASXfw51qIWtuGIikm0+4SCLKqxaeZ/khhUF5HOSFRXdfy9+Bd7/wAFZv2XLexXwN+x5rUkRvLz&#10;SrO41PwdeSpdPPHNcyQ8OqOABI4dRw0Y+bcOf2W+EXhjw3qPhq8tpIrr/hHNJ1AjxDfXF9+91O8M&#10;eZUlAwWyXiD7dm9kWLCwR+UZvEXihPFmsteTulnpunxE2douBFEFxgPngAgEs3oPTp7GR5vU8OcN&#10;GWGqL6zW+5Lu+0V98tvTlxWHjm83Gor04/j/AF+B+Y2s/tq/8FftC8SeDfCOj6Xb+Ntf1jSDc3vg&#10;1vhpZpcW6LHb+fa3K28SNHHDPcyASAow6MxGK6z4K+N/+DgP42eLvEng/QPgdbabqWgWMlzf2+p+&#10;BdMtPsIaKKdIUaaIbptjYWJi0h89tw3KpTo/EV14r1X9p3xPrnwh0/w/qWrXngXxZb6TN4gnU2cf&#10;m6rbwo+JI3jlbYgKRzbY3/iYjhvPvg9+1v8At2m5stQ8NeKLzwrFqeqR293bWmt2Xh6fUJDIZhKb&#10;KJVZIPJFtD5nlGP9y4DmSWRT+h0/EniZuNOdRezfvOVoptaO0Vy9Orb20scOH4dypxlKEEpbJJK3&#10;q/8AgF74KfFr/gvR8YfhXrHx08GeELjW9D8DQh5jfeELKJ7tUkJaOBBEktztAfIhyyrkZHy157P/&#10;AMFa/wDgsG+rayun/B2/s4NKubya706z+G1xLFpRt4984beC6CGPO8yMSq/eI4r6e0TxD/wUH+FH&#10;wy0TSrL4k2f9iahaWqTQWPxIkgW4ks7Ca4EUvmwq8QaG2mV0D+S8k8SmQgAL5D8U/gB+0DZfDOXW&#10;vFfizw7c6YdfaMalB423uytqTSi4EjRJG/LZDjOVfIRSzAc8fFnOaVOEnNS6P3Ytbu1rrXTdPzO5&#10;8M4SvVcKi6fh1vp37aGH4B/4KW/8F1visJvDngX9mvW9Z8zTbd7sWnwpupiYLsNJBOzKh8sTI+Uc&#10;FQ6IuMhc1p/Dn4uf8Fqv2hvjRp/7N/8AwpaPRfEFrLeRQDUvC02noTbSt58n2h5FQ+W3y5U44XGT&#10;12/BvxF/adtPjhqHxu8M6zZahd+CdDsr2DUf7btrg2Nusk9xHHE0VuEcmSCUGHyzuHG07lx6z4k8&#10;cf8ABQv4D6jZ/GK/8WaXp97pj6zMdWTxVYTGaS9FuDAVnUA7ZC0nmEOzOzEnC1pT8Ws5lWhF1Iwd&#10;7+7GKfRu1o6tJ9dEvIwlwjgoJ8sb302t3Wq7XXS55R8Df2gf+Cxf7O3xS8UfArTfgR4a8Nahpmga&#10;hqep+IfFXg7UjYyW2mC4kk2XUUwjyxScIyt5cjqifKGLVzviL/gq1/wWb+I3inTfg38QfgRb+Gvt&#10;2u2VtNqWqfDzXbJrEtcxFZpSl0rrGvys47pkYIOK9X8a/Ej9rX/heGs6l8fNCbTrnXPAutC7vGk0&#10;i6aZJLURG3FxYruUCae4co5B/egfw4r2H9lj4oQWn7NvhLTPF1tBbXWrPc2d7LYa2Zv7NjlFzc2z&#10;3Ykl860eW08mTjcqeeufK+4nVT8U+IKcVXUot6/vPZwm4tP3Hflb2tfXRqy0PPq8JZRCvf2S5lZp&#10;Wt6721VtNNd9yn+zN+wJ4r/Zb07xH41+IHxctfF134kubKaz8VeGPD8mn3GkeQswdVVpbg3MLedl&#10;4XBVtgPl71R09N0nxPHqWp/8Ih4gu7FrueJ7nTNQ02XdY63ANqtc25ySrDCCSBiXiO0ZkjMc0nbe&#10;CvF8/gGU2Utu1xpUzNDdWk7K6Nx1UOScbWGC2c/MCTiuT/aC+H9rZ3Fnb6h4gvbvwP4k1WA+GNYV&#10;R9t8K6rjFuYbkszeXuDRqrqxVneKQPbO4X8pxeHhxbPEVq9X/a27t3upJ9VbeEtP8L89/fhP6iow&#10;jH9308v+D+Zs/C74oXHw58YrHcszwH5L2EnmaHPJA/vL2/8Ar1yn7bXwf0D4VeID+1j4WWebSZrJ&#10;bf4hWOnqhj1DRZSyrqaAr8lxbGRZWkVkLRwujEhwDwPi/wAYfEO98N39lbWWnjxx4Xkie8hYOlrq&#10;tqXKi7gO7KxSqkgDfP5UiSRneYjn2/4C+O/C37Qfwvl0K/eT+1fBcr3QgdCshspYdl3aSqfvRmKY&#10;PsbID+W+N0KleHg/E4nC4iWX4jSLb5fKSV5R9JLVdG1puyswpx5VWhr3810+7+tjxix1O+8I3Vv8&#10;QruWLUtH1q5Xw/4zxDK0YmZBDYX8sci5hNzbtAkkR+55trzIfMmf1eL4RaX45+CFxL4Ssn0e40m/&#10;1C8u7+ORTNeX0UaulxHFHFuuJHhjH7rAbzIZEG+M+ZL5V8OdYs/Dfw58f/seeL9NGrt4Ygj/AOEf&#10;M/kRyDw2xBtWEz7pFaOD/RI3ZXYSW0Dbk8xa+lv2AtQ8e/Eb4b3fheTWo559LR7P+14pctaXvlhr&#10;e8RGz+4uoGjcfKTtkI6M2Ps8HleGwuayocvNRrxfuvZSjv8A+BRWvflWp59bEVJ4fnvacWtfJ/5F&#10;rxX8DL79tL9lO10vxLZLa+I7Oxk0XxGArL56QlZAY/MUHJ2RyR7wp+fa+wlgv5GfB/S/in8J/wBo&#10;zSv+FdaLLb6j4Y8Y28On6XqM8Zlnht5xLD54QBmSSOEO7KpO0SMMlK/oBh07Q/hvBrfjbxjrdlpm&#10;jiygVYI4hHDAsDyhH6lnlZDEpUcEooVck5/Oz43Xv7Ln7K3inxd+0PP4euv7S8fETeGfCWpTsL2+&#10;t1YKs07RqDZ6eCz7BkTXKqQj+VGJj7uKy2pOdL2ekYrWTf8AL1flpfe7v3McFiEo1E1vt21PRf2r&#10;P2tfB/iH4fv8RPGF9qXgDwJdRm0lgt1im1jxHcR4lktbSH5onMMhaPznY2sLuxkeR8wL8TQ6v+0T&#10;/wAFAvF+m+E/hv4YuvDvgDSpZRoug6fJ5qquVM8sT3Doby6bIee9uHGPN3SSQRsoPVXPwf8AiB8f&#10;by+/aI/bL8Zx6LoenFNP0rw7caY8XlhUH2bTraxtzGS4XaYtOgZJSm2SV4ElS4k9fj8I+LvFvg6f&#10;wT4p8K3vhDwckyRzeC7YhLzxE8EalLfWr2Dy0FtG0gxpdksUUfmyhnEgWQ9tHD040GrezpO93azn&#10;rdpL7Mbvbd3110HpTsk7v+vvf9aGR4A8P/D/AMG+CIvBv7N9tp8lnp92wvvibYgXtmt7bM4T+x45&#10;VRtZv/OJQapLEtvaCVpbaOOMSyDuvCbL4Ftp7Dw8l3FDr+qF9X1XUrtrvV9aullQRz396xLyPkGV&#10;YV2wxNJtAlaJJy7w5rEviHWLiw0vwfBpy6fCLdEtIPKh8tAyoscajEYGCdg4Jdj1Yk6Fxp1nYxWW&#10;n6hrdjaXt3rTzadZXV2iS3hj3OwhRiDKyp8zBASo5OAM15VbNasf3NGPLGOiSfS39Xe/psNR51dv&#10;c6XQPB+t6frX9pWCzQwxxhyFk+86q4xgdeSfzr1TwP42+F3j28u7XwV4nsdQvNG1hrPVooJObW5Q&#10;tvjk9Oe/Q44JrjvGXjLS/h78N9R+I2p2TXFnpOnXeo3ds83k+dHbI8phD9VMmzYDzguK+Pv+Cfn7&#10;csv7R3xOu/H83hCLR9Qubmbw54kXR7CG1sZwI5r7RbmQRoi+f5NrrFsyxoF2xQOfnlfPnOvH4pxS&#10;1V116bfh8r9jaFNSg9emn9f10Psv9uX4waf+zX+yv4z+KljNHFqVl4Zkj0+RCAyXMl3Haq6Z6bfM&#10;349ENflv+yL+0N8QPGkmjfFb4veLrjUV+HPiqw1y61nUVMn2Dw5qV41nqdu7lsuqCaKaKIcK97O3&#10;8fH1F/wW4+IVxcfsj23hx9yvrOuRxiJgeUBmZl/Byh/4DXy1+xt8NtO8YeGp/AOn2RnTxqb3RNPs&#10;7iYrDJczWv8AZ9q7kc7FuooZ8eq9K0xGIlWnyU/hstO7Wq/EinH2cbPd/lt+R+1dx4e+Hng68v8A&#10;xD4qW1t9N0zwdcXV7cTsFSKGOLMkjHsAockntmv5vPh14YTxH+0+kly7XKxzTXElzK24uQCdxOck&#10;kkGv2H+Ln7Uut6t/wS+1Px9qMqyan4h+C9ra6xcSfMfPvbEQTgYwFxLOwHp3zivye/Y5sZdc+Kut&#10;6nd2xH2LSUCOTyWkkYfyX9a7swq4et7N0dnq/naxz4WM6aanvc+yv2btWPhDTbrVo7qQzeC/Fehe&#10;MtMeWQmO3NveCznjRM/el+3W7vgfMtkM8KK/V3/goHrljon7IXxC1Oa7jEdz4LvrPdu4YXMRtxg+&#10;5mH51+R/wdcWvj+PRo9Kku5dd06+0W1gXobm9tJrS3ds9Qk80Un/AAD1ANe4ftN/t7TfGX/glwsG&#10;tQQRXZ8NaRY3E8b4eeRbiDe4B5xmIjj0P0E4LExw8qqltKOnrG9/wa+4uvR9soNfZf4O3+X4nw5+&#10;yR4OfWdXt5wAPN8R3NyIwOCqQTL+A+cfnX17ovhqC3u1dbccKMxMvH4V8t/8E6tRj8U+KINA0kTX&#10;FxDoV5qLbYi2R9otouoHH+sGPr719lWFjq1pIDqOhXse8bomaykAb/dO3np2rjwEIuEmt7sdeTVr&#10;nb6X+x58bvjR4C06w8GeHbfRJV8YaVrEWva3M0ESW9qLksqKAzsWaWMjC4YR8sOK5r/gp541+IPi&#10;rxLq/wCynb6RZWdlp32SVPEkdyzPPvtt7gwkALh3ZQd54UevFj9or/gpN+0RoFx/whfhzRLXwLYW&#10;trEkOoygTz3USxlPMEkyKiAgnKhNyno54J/Pb9rb9pCQao/xG8U6p401iY4i1PW00m/uomjC5D/a&#10;NuxlXIGQxHzDHSvLx9dznKnDSbdn5pX6fM9DCUW4ptXSTt5XtuyTwn+wPe+DPirB41v/AIwx3Bhj&#10;LPavooUTo+8MoYSsEwyxsGxzk8AivYbXwH/ZqBhqfmMMYCNtz+BB/PivlPw/+0bq3xNnMvgXwl47&#10;1URx+UZINMnSNXDFWG+QqoII557e1XH+MnizQNWXQtZTX7W5kh8xI1uhKrKCAQGSQrkZGRnIyOxB&#10;riVbGQnyOdrdNNjolRja/LufUV1ofimFtsL2csLDkSKQR3zkfyxWB40gk8PeGtQ1TxFpkV3/AGba&#10;m6mjCLLshw28hTs3/KD8oyTgYBOBXhLftDXdvdRQTa/rcUxXHlPLKCQT8vQnqRx6+9Tp8Y9G8c+H&#10;73QtWv8AWdQtLmIxTKkVxuKtlWXKc7TjBHSqxk8RVw/JGV9u2xNCMIVE5qyOh8E+IPgR4Cv9Y16T&#10;wRpmm6hea2ja5Jp7Aw3MnkRyW8qsAAY5IZFkUADaZHyoffUHxC+NHwFn8URa9daZa3G2zVBBPEki&#10;y+XdW90YsNw24W5XB65x3qn8O/AXgHxV8OviXdeMo2mtbOS1uLe1axuozZ/JDY25CEo0jqJSwwyx&#10;l8bmRMlX/GX9hDw9d+NV1TUtC/si71bTNN1m/wBCsXZbewkvrOC6a2jRTtURNP5eBwNnFeDKhD2z&#10;lVunpr8vU7vayjTXK9O39ep3/wANf2kfgRpHxS0fWIhZWdvFqFu8N8sy+UilhljgYUAHOR2FfR/7&#10;OfhrVPF/7N2m6V8UPC91B4g0jxFfRaxHrCox8zdMXmV+TLHJIPM3sfmLEj5dufzs0r9k3wrY6+dL&#10;lnuVizcIsZumAVlKNwM+j19BfCzW9Z+HnwY8a+EW+JGsTy3tnpNnpE+saxLciyH2hrOOJPNYhFze&#10;J8i4GFAp0o4enK0HuDnKceSS9Dv7H4a/EbVvj74Z+KHgWbQrjS9A1udb/W9TiU2DQNFJbzQQqrI0&#10;s2yV1V0PlK4YM7FXiZ3wU0iwk/aO+KsFj4K866sdStEvdP1yx2m4tLgNGrRTGRRGfMtrq5UPlJRe&#10;Kyg/6yL1X49eHvGsHiT4aeCfgT4Z01dL0PUy9zZXN59ni+x28CwxwfxEpmVWKhSWWIpuTfvWhpng&#10;/wDaK0T42a18S7zwdo7aPqFnEsdvHfKwjeOMpuKgKXZzt2OTiBUKhZN5YdiSUWkv68zBO6T7nC/t&#10;Z+EtAsPDV7o2m+FGs40mtJnSRVBcGdAEUpwVzjkEg8qe9eH6H4n+Hmn6NLe6zNPHqwtGFiLS2LTS&#10;XSxh4wWUfcMn7t1Y7AhY43rGw+nvE1jr3xi/Y3v/AIk+K7Gzsdd0nTdQutTitmeSKF7KSRmVRjcD&#10;LHArKpyFaRMltuTyHwf/AOCXWlfHnwXD8YdA+Nur6JH4jkWQ2ltZKwilWUQFlLn5chSTgDPHpmua&#10;WHeImkv6+ZdKtHDybl3NH4zfH/8AZZurXw94o+Nfi2Oy1zSNKt2OneF7Dyr6Y3FiFnF1cMyqQwnl&#10;IjVCE3nvyflL4kftUfs/f2nDoP7PvwZv4tIsIjEtnbW7X8iIGBZ28tBgEc8DAwM5xX0L4z/4JXeN&#10;Pg34p034g+N9WsfiLoN07WWox6pp6SnTI2gmljuj5oY7fOSOLhuGuQccEjXuPCFlpWm3Oj6JolpZ&#10;WktjLbpBZ26ouGiK8KBjvU4inDDNUqivp6X6G9OrOs/aQe+n9I+V7v4s3+qRrJov7PuvghgxD6PL&#10;ErADuGAOfwq/b/Ez4kyWcUL/ALP+pRiOYsmwRrkA5Gdzegwc/wBRXsVtLEFBQcFcjFTAWsqcozc8&#10;Z715Xt6a+GCHP2yesjwLU/i58a9K1WLWNL/Zo1KVFVleOO7t/ulSOhmHPPevRvDPxp+O9qLe7j/Z&#10;iupUaNXPka7YbZFwCDkz56Y6130VtaGMBoFPswPFX/AWkxxeH9O0q3cSm3tVt2ZOfmjAQ/qpr0sP&#10;Vw/LrTX4/wCZx1Kld/aMfwr+0n8aLfclz+yfq7SH5Q39q6ecce9yavXvx6+IEpgjuv2W9ZdVK/L5&#10;1nI2c8cLKemc57V21h4cuPtq2Vqqtkkl8YAGAcn0HNdFpHhu4eAiRFd+rMF6jIrv/c25uS33mTb5&#10;rXueMzfGfxRPLNc237LnisySkPO7WSMCRxgAn09PTOK564/ar8QeF9d/svR/gD4psLqJUM8UWmGQ&#10;iFmfaGVFbKkow5GDtPpX0/bWkmnJ51xCAuMKuK4v4hJGmtwatcaejm5s5YSwIUlgyFAT9Gf8zzWN&#10;WtSoe+om8KcqkXY8l8Pft++HvBviBdX8R/BnwlDKEV1k8VfDeweVWD7lZGlt9wYc/MpBBxzwK+zf&#10;2dvj7qn7T3gU/Ey98D2mj28tx5VjPZWrwRaggVSZ0RmIxuYrlNqHZwMgk/P12dEgkXTLy0hEgQb4&#10;3GQCeo6Y7dK+tvhq66v4D0XV1uRN5+l27vIDncxjG4/nmvq8hxEsRVfvOyS0v/Wx4uObUUnFept+&#10;GrqXSrnyX/1THnnofWvSNFdtquORn5TjrXAR6YzDeBnHWuq8F3ksKizkfBH+rLH9K+rTseU9TxL9&#10;uHSZF8fadrpXas+kIpfH33SRwf8Ax1k/SvBNRgLMx25OeMds19T/ALcWkPc+DdC16R8fZr2a2OP4&#10;vMQOB/5CNfMq2i3CscAtjsOQf8ivz3PYqnmU33s/wPdwTcqCON8UK76nYXiMVjPmwiPH3mcK4P4C&#10;JvzpVtn+zIjnkbufxqbxfZLbWUU5h3S2t5D5bA8jc3lEn/gLsaakshjUsc8ZJ/D/AOtXjxs4nVNt&#10;MasLJGN38Mmc+1LdQkQAKcYHUnuKuQwLJApHJ28n3FSXNpGS8LHkHjI7YqrJIz3Zz9pcOqsoA4IK&#10;g9q+gv2RvFMd/wDAbTdHuI1ik0Wa60uGIEfJb2txJBb59zAkLf8AAhXg0umeTdlEP8P9a9G/Y91O&#10;KDWfGPhCa682UX9nqyb/APlnFcW/2VYx/wACsJG/4H71dOVppmsVeDPom21C2mjVl2kHseaupLC4&#10;+SMA9gD/APXrHit5BCHECsoHJUVatVOB5fB9xmvRjGFSPvJHFNyhLRl4S7wdyo3syg/0qORdFkVQ&#10;+mIrr1eMYP6U6N7th80ecdCp/pUVzZzBfMdfzGDVPA4Wpo4L7jN1akepbkNsYdkEjKCmAC7HB/On&#10;fCG8tPsF/oarJu07VpVZ5XLGQzbbkkE84DTMo/3Kz1m48uOZQcfxEjFZfhfVbzSvidPp4mHlajpa&#10;vFEBkBoZCGbPQZ89B6nA9ON40KOEnGcF5fIjmnWg4t+f3HpmrRKLdtvKgZwf5VR+yrJHlYiB6YxU&#10;V/q1/HbsjAEEDGQDWYPElo1qqzLPIQMNGLJpBuHXllIH54r6nLqqlBpHA4tOxduodpMUk6px1LDp&#10;+NRtZxQlWZpDkcERkg/jjFZt94rt4juKyRrt6m7jiQfUB8/pXO3/AMVvD1ncFLzVdGTBwpjvmlck&#10;nAG0RjPX1r0HIFG51U9zpcE/kvcASBc+V5yhseu3Oau+Hl0/VrswtIygDPyROxI/75ryrxR+0B4L&#10;8PCF9X8WWtik83lRPdxCASNgnCtLIoPAJzz0rj7L9rz9nPXBeXEX7YngC1Nq0kM1rL8S9HjmJUBj&#10;sihd55ByOUDAkEckEBrnk9C1BNH1lZaHoNgBLcW7BQOHkZUH472/pW1D498J6Yyrc65aLgDGy5Lk&#10;fhGpr8/PDH/BQ/8AYgk8RX2iXP7TC3X9nWk1zdX2j+DNcvIN6MpaISLZKrNtYNv+5yBu3EA0L3/g&#10;rV+zDc+L4vh58N/A/wAR/EGtpd2ct79s0XT9OtEsHZJJX82TUC0chgJMfmIq7mUsQODuoVLXS/r9&#10;SVTlOaj1f9fj07n6J3Hxg8LIu6zaS4K9JI7XH6u2f0rF1v42Xr2M1tp+iSETRtGHuJhhcgjJVVGf&#10;pmvzi+KX/BdHwP8ADvV4NI0X9jbW4bK+88aPrnif4hxqt00TmNtsVlp8yOobAz5yqcqQ2GDV5f4g&#10;/wCCvv7WfgvQZvh98U5/h7puuappNnc+GtW03R7i8Y/ax5qm5njvltLcxpIiEbGKOjBlLKwJKFRb&#10;lRoysm1/X9fd1P0q0z49eM9Pke3v/D9mzxvhlDMv65NaN9+1Xpvh3RrnxF4o0WCysbC3ae9vptQC&#10;RQRoMtIzMuFUDkkkV+KvxZ/b2/ay0bxd4h1jWv2pdV1fQjPFoQ8YeGdFttOjSESmQmD7PBC3mKW+&#10;95u9sAF2j5HmfxL+Ifjn4lyWumT/ABm8T+MvD/iXWRbaU3jPxLe6pqFqoZQ5YO5CgjICpuOxgOWY&#10;1yyhGKbctvuNo4eUnqtD9+D/AMFIP2ZNN1iDwF4r+NdtpniNi4GhogaVQokbBdo2QErE5wSp+U8d&#10;M4vxG/4KgfBb4b2ME+u+GvHV5a3U6xJqUGnGOBVYH960sbIFQY5I5GRgGvw8/a9+Mlx8O/iPb/BT&#10;4A/EHWdL0bQtAt7DWTo+rzwrq948SmZ5vLYeapG0qjDagdlVVB2jxjTfAPj/AMUXLXWkeA9a1GWQ&#10;ZaWDSppWfGepVST9a5XjoRVrnVHLW3/wP6t97P3Z1j/gpN8Gv2sviJo/wz8C/wBkPf2cdzcWMtv4&#10;ytbq5nUBGli8hXMqHagck9BG2e1HxC1W+un89/C19axQqpluJFDJkc4XBO7Pt+dfkl+xd4C/aB+E&#10;n7Svgj4sW/wn123s9O1yJNSmlszGyWUwMFydrlSSIJZSB3NfrV411u01vw9Lo9xcMsksZWLZMVIb&#10;t0IrjxGZ4dUaik1qtv66nZQw7ozjFppLr6/ocr4e8YWuqK1okzKHdkWOWMgnseP89a6LTDLNp4+3&#10;XAYglWA4wQcf0zXlNpa694R1mGTVNQeC2d9roF3K5BODktkcegNek6NrHhnWJbiDR9SW5kyrSLA4&#10;fY+ACpwflwNp5/vV+XVKlCrN+xld9uqPoa9CdJJvbutiwt5DDc+VvBUEgEmpvFltB4g8C6t4btLO&#10;W4eW182zhgumjDXMLrPAGI6p58cZIPUDHeue8Svc2N9tAZcnDHdU+ia5JYShBOH3L91uSPxrOE0t&#10;DknFx1OGv7yx1fw/59lKP9IhD23zZ8xSAyn8iKwtA0tfPMTzkSTsCWPTPTrWhp0BS/1DRMqX0TUJ&#10;bfZEMLHG2JoUHriCWEH3zVW3juEuDCSu45VXTPrkdf8APNRe7Bzcdj0b4e3M0aPpN23zxncpPX0P&#10;9PzrQ1GyW7WfywUkXKkr1IzwKwfDM7eZBqRJVs7ZMnmt++zNLNNEyqsnU+h9f51w4uhTrxcZLc7s&#10;NU0ucoPDmrQasMO0kbgEADGFA4/SteHQW0u5WYTFY1G5V7n3/lV68haKxTU5ZSFR8H5j07isua7j&#10;NwQWPyKF3E5+Xt/SvGwuV0sNK+rd7nTUxEqnU0bOadpFnJIdOMZz8vUfrWt4d09ry4uJo707JCpN&#10;vtGFbBDEZ9ev4VzGn3v2e6aKZyAcqxB45rb8N6oLO9VI13bmwB6f55r2HB1neSM6dZ09jX+AVsnh&#10;2zvfBt/M6JoN5JYQwEjatsAslsOOuLd4VJ5+ZW7jFetWEWnlDNZp5bdizdT/AFrzzQbF4vizHeRy&#10;CK31/SBDJIz4CT27F0VR/edJZiTjpAPavRrDwlp+mzJcajfpcMoO3dHk8n17VtRc+ay6HBi5RlLf&#10;Uy7x21Tb9rvcGIHBJwfpyM1lS6OkbDZf5duQT1GfT3HFemaUfAs0yaY0ECyMvCFcZxzwMVdv9D8J&#10;W7faFtR8xGXMQYV7FKLnG7aOFYnklZpnlT+Gbq+ki80FkwGcyYyTjH41oxeBLjV9HhdRKGguCApf&#10;hR1GD25zXcTNoIxbW8TvIBhXMIUeverOmS28E72EUkEYnXIDSDduH0/zzWsaVG9m7lyxTSulsclp&#10;XhkWCC1Glxh4zneRlm9810em6FdK5HkAZbIKoOtXYZLCykF7LdQyOmQUVWO4j9RVmHxKXuJPIt1y&#10;SNyvgYzj05rppujTM6lVyRXOi38aeW0zvxwdnT2615V8f9EuPDMVl40V32xSm1ugTgBJcbWP0dUU&#10;f9dD617LN4luLNBJcSEnssRFcB8WbxvHHh++8K3i+TFeWzwmaRANrEfKwz3BwQexAredWlKDSONK&#10;TqJo8Hn8Xof3iyO4QEK2eRnseeeM/wCTVtLvTLi0E0coO9c5LdK+doPFXjTRfEN5pFz4S1RmWZ4J&#10;lF1IwypIz0I65716R8IIdU8W2txYTumkfZSpP9s3e3crZ5BIBYAg5wD29ayeFqTjzLU6oYhQnytn&#10;oH260ihV2ddyuVB9Bwf5k00ataEZEie3+Fa+n/DP4W2+mG48YftOeFNNOBuiSK5mYH6iID9arzyf&#10;sSaIu3W/2w4Zmz8y2OjjAPpmSZT+lUstxDV1Zf8Ab0V+pf1yN7a/c/8AIy5tWt0GA+4g9lp0Gtx8&#10;ARHPsTTb/wCNf/BOHw1H9o1P47eIb9IcGT7LZ26BvXDCR8flXLSft/8A/BPXSNQ8/wAI2lxrNoyk&#10;wtqurvhvqIY0PTtkU3l9ZLVr8/yuL6xzPSL/AC/M7mDxNBZq0pTDYx061xfxk+In2XRCwhBTcpkB&#10;/u5Gf61xPxM/4Kmfs2yaZNo/hv4XW1orZ2XGk6Vczuvtmack/lXgnxX/AOCinw01nQpLC18Ja7c3&#10;DJtjRoYbdDgjBOX3Y9cCuHE5di6j5IRb9F/mehgK9OnNTnpqc/8AGSG1h+OHiW/vkDzza5eyvKx3&#10;MSZSV/Q151r2rzyXLTMf3Q6CtW2+Kfh79ocT/FXQbe5soEmay1O3nkVwl7DFH5u11+8CrI/IBBcg&#10;jjJ5K+1eyuw8dnJnBwT616GDwqhS5ZRtJb+pwYuvKWIdndMdfeIwE2SZxgDORWLc68si8SY+bBzj&#10;mku2aSMoAeewasW+SSJyC5H1Fd9kkYX7nqv7HXibTNH/AGrvAr6vqlvZWt34hgtJL+8l2Q2wuD5H&#10;myN/CimQMx7KpPav1u8QSfCjwjpMt4fj54SvpLdCJ4LC+kYqwB3LuZFXIwR1r8MWuWSFpVxJJGDs&#10;jaQqGPYEjkfUcisvR4v2j/GbyQeEvgL/AGlCsjZe71qW5ic5yfmaZPUHHB56ClDCLENtWv5v8tV+&#10;pacH/Ek16I/ZHV/2jPgb4cikF98X/D0RYkg3GvQLxznjdn8K5DWv26P2YLIiGT4+6ECpPyW07zkn&#10;/tmretfmSvwA/bZjaCeD4FeFfD0kxAhb7HGxf0wWaXJ/GtQ/Bb9uuFRaan8QtC0zrlIbaNWT8Vtx&#10;j86hZXT2dSP3/wCVxvE0oarm+5H6Eah/wUD+BFiy2/h3W9Z1tpOA2k+GruZRxxz5YHNYd7+3doN6&#10;7R6T8P8AxfcP1Uy6IYM/9/GXFfBw/Z2/aevTt1n9p7VYlJ+aK0lnVB9MSKP09Khvf2KvEmtHPib4&#10;4a7eZ+8XkLf+hM1H9lYZbz/P/gAsbb7DfzPuS6/b78R6K7RTfDm9sY3x+/1PW9PhVfcgz5H5Vn6v&#10;/wAFFTFHvk8eeALUAfMl54ziDj8Iw/8AKviuy/YB8B20m7UfF2uXeX5HmxqP/HUzW9p37C/wUt2H&#10;2nRL+75ORNqko9v4SKtYDAQ3m38v+CRLEzlqoI+lbv8A4Kf+CkbyNU+P3g/TFwRKbaC/1En0x5UC&#10;D16nv+fL+IP+Cq3wj0smOb4+HWUBP/IH8G3ULY9AZpkH515pafsd/A3T03wfDq0kxyPtMskv/obG&#10;tex/Z++FFlxafDXQ42AGSNMizj1ztNWqWXxVmm/u/wCCR7ete6SXyL93/wAFXfg7eZTTNX+Kd9ID&#10;lI4tK0pYj+MhkYD9apH/AIKU2epyedo/7L/jLV3B+SaTxkuns2fX7LBWrB8PvD2mr/xL9DsoQBwI&#10;bdV/kKf/AGdBCCI0UY4AAo5sFD4aYvbYh/aMO/8A2+vjZrFo+n+HP2M4VgcEND4n8YalqasMdwzL&#10;+VYV/wDtV/tfa3P5+mfss/B7T5QeJ5fCcsko9OZnIP1rr7yEKp2YyD0ArHnv5lkMbnO045ropYml&#10;fSC/Ezl7TmvzMqad+0r/AMFQSjW+jfFXw94aglxuj0nw1pyp7dQTWXqupft9eLmd/E37a17b7+SN&#10;OiNmfwMEZxW2NRmXLB+OvXg0f2hKy5yOPT8a6Fimtox+4jld73ZyU3wr+O3iVTF46/bS+I12pwCi&#10;+JbmdP8AvmQr/nFZlx+yD4E1RvM8S/EbxBrLMcsdQeTJ/ET16AL6QEfN39aeLtywcHrWixdd9vuQ&#10;rI4fTv2M/wBnW2G6Tw9qsjDgY1hgv/fLBv51qx/swfAexgKweArWXA63MaOf++tuf1rqoblm2jeR&#10;z3NXEcODuYHt1qvrWJ/mHaNzy3XfgJ8G7MZtvhfpQYc7ir4/Ldj9KwLjwl4D0QtFbfDDwuy+l14a&#10;tLjt/wBNY2r1rX7LfGTuB44zXAeJbMoTheB2NdFLEVXvJmcoQ7HkvxQ8NeFrrTmu9P8AB2j2ki/e&#10;/s3Rre2BB9okUcV4N4puI9K1A7LMI6N24wRX0z4is/tETxsowykEfhXz78UdBktryQFejYJ/kfyx&#10;Xr4KpzTtJtnJVXuaI0fCnjW3ntrfUIFRJo5MkejD8K+mfhr4si1rR7XU4mAWWNSR3B7/AJGvinwt&#10;qLWGoGzlOFkOB7NXvv7Pni+SC4n0CWUbSPNgB7c8j+X51yZxgIKPMuhvhMS5qzPqHRrsMAGbqOpr&#10;SLKPlLYwK4jSPFmk20YF3qCI4PzAvz+NWdR+MngHTYt994ghXaBn5xn8q+Slhq3N7sW/kdznBbs7&#10;AZC4JIIqRIywyj/SvMLz9p34a2pIXU2k2/8APOI4/lVO5/a3+H8Y2pNyB0Y7f54pxy7MJbUmR7eh&#10;1kj2FEBckyc46YqZFiZc78YHp0HrXg13+2V4ZhJa2sFbjqLqM/8As4qhc/ts6VCCUtkViOgUN+qs&#10;a3hlGZy/5d/kQ8Vhukj6OhSMAkcg+rU/5AcFv1r5hk/befG2NYB6ffGP/IRrNvv24tcQ4ghDf7Sc&#10;j9UWuuOSZhazivvMnjKHc+s0KcKxwT2pTcwwj5mH9f8A61fHF1+274tnykSMPfySf5SCs2+/bF+I&#10;MzE20TOCMBmDqfy8xqtZBjnvZfMTx1DzPt2LUI2OVkz78V86/tR+DjofioeKNNjIgvv3hZRwsg+8&#10;Px6/jWB8Jfj94g8b2rR6lNsuI2G9QuQQTwec13Pi23fx94KudIdt1wi+ZbHAB3gdPxHFcioVMvxK&#10;535M2U4V6ehyngPxW95YKpl+ZeMbq7XSvEc9tcBhLgHtk14X4U1ibRtX+yTsy/Ngg8/h+dekWt7J&#10;JGroxOQCD0zXXUjyzt0Mk20ey+HPE5lwZZic4zlq7bSNWXYoDgqeo614V4e1qUFct0xxXb6D4hnK&#10;r8w4HArGSkloaKzPVhJbuDhySRzxSTNEoxEScVzOm668sQBfcCMdTVoX0zkbGOBWalLY0djXS6R2&#10;OXAxng0ovUcktJ35wO1ZP2x8nawJx1Bp0czMoctj/P0qt0CNj7XEwGMHHGBUMk525Vhg9/Sq8MyE&#10;5xkH/aqQxKQWUnA4yayadxoZIzJwWJPYim/aVxuIIwfTvTJnVGO5SeOfl4qIuuOF49Aenamk09Bp&#10;onkuSARtxxnOKI7slTGyDk8Anp/niodiMWCs3TA21E2xWDM34g1ouawOxveF9WjDHR7s4SbiNieh&#10;P+R+IpuqwTwsYS20mXYrMuQM8flmsUTgESIfmz8p9K7OwvLfxR4VZkt2a5tyokKLnnoCfUcfrXm4&#10;6nyRc2dGGk3OyPB/hT4YTwZ4Gh05Ydl3qDLLcMOuMfKv0AJP1NddHGltAIUbcF64PU1DEkU7m5J+&#10;VBthzx070JcNLfLDuXJ/xr0KKnWk6kt5HE7QiorodF4O0Ca+uULpt+bLMfT0r0J1jsIFtkyqqnG3&#10;p0rF8LQf2dpkfdm546U7UdULSbHOQDzj1r9OyfL44PCpv4nuePiavtJ26BPeSzF2Vh9DWRrN1HGD&#10;uuCoXkgcjNW9Tvo4LYskuGVcqoxz71xPifXpI4xbRuDnJPOa9hNGCWpl+IdUE1y0rscKPlJNfP3x&#10;z8d/2jftp9vP+6t8jAPVu5/pXo3xO8Yf2BocsxcrLINkRJ79yPavmbxn4geZpZXkyB3P+ea+czzF&#10;JRWHju9ZenRG1NPc5nxbq/2iYxhsjq2D+lbf7Onwlu/i78TbHw75LfZjJ5t9IB9yBeW59+g+tcdM&#10;z3tyUJySck19sfsSfCE+Bfh8fF2oWYGoa2FZQ4+aOEfcX2zkt+I9K8OCaXKup1UYKU7voe66VHpH&#10;hbRDI+23sNOgG4AYWNEH8gBXxF4117WP2p/2hhFbLI9l9q8u3TdkRwKf6jn6k173+3H8Wl+HfwwT&#10;wLpV4Be6z8spQ8iEEZ/M8fTNYP7CXwcuNL8OyfETUrFhPe8WxkjOQmev410YuX9n4XTf9X/kY4io&#10;qkrLY928H+F7TwzoVp4e0yIRxW0KqNoHOByf0rait/LQ5I5PH8qI4byKQFYDnPXbjP60+KHUN2PJ&#10;UjtuOMV8enJu7MkTKjE7sge+OlOSCUksZM+lPisLyX/WlF9s/wD1qtx6Y5Pz3Y7fdjxzVuZEr9CK&#10;KNFTc3O38a8++MfilLe1/sS1zumXdMwPRO/+Fd5q9tDp1k802oTYRfmw4AHHXpXhviy9TWNRku5J&#10;JZTM+E3yE4QHjpx7104T3pXfQzaOn/Zb+Dfib48fGPTvDug+GzfLBJ9qvYTbSSp5EZBYOsRDbTwv&#10;BB+bqOtfQf8AwV9/bF8ffC39n5vgZ4h+B3wm0S+8S2v2a2vvDvgi9sL60hQqWaJpbt0BIAUkqxwT&#10;0JyPYv8AglnH8E/2WPg9qfxY+Ivjnw/pmva9GHaK91y1imtbJMlFKPKGUu2XwRyNtfmP/wAFAf2j&#10;9X/b4/bXv/EFpJLNpUV4LDRISTiO1jYgN7bjlj9aKVaWJxbd/c63XRefn/WxVKDlVtbb8zK/Y/8A&#10;Atr4Z8M6j8WvEibIYoHcSSDnaAST/n1r2b/gnx4a8BeMviN4h/aQ+Pnwh8V+L9MuWks9I03w3qVr&#10;ZujHrI0s9xEcKuFCr1yckYweE+MNjef2X4X/AGY/hzA0mpeILiGGSGAHJQsFUED+83P0Fftz+yt8&#10;MP2Uv2cP2cPDXwMu7Dw7dnStLRNRm1DSVY3Nyw3SyMZE5y5PXsB6VNKs3OWIdk57c23KvLzO/H1F&#10;SoqivwPi+58b/wDBMULGuofst/tD6cm397c6X4s0WeFT0xlrmbBz2LZ9qvWNn/wR71+2ZtZ1b9qD&#10;w2XGFkbTLC4dT7CKzmH0yCK+29R+Gn/BPfVNRbWrz4R/DBr6VCrXjaDYpMy5zjfsDYz71Qv/AIIf&#10;sXa02zSvAfhP5j0sbhYv/Rbis3XlGV3TpP71+R5H7t6Nv8D4d8SfC7/gkzqA8rwL+2/8c/DJHWbx&#10;T8J73UFJ9/s9rBj8MVH4a/ZO/wCCfvimeNLX/gsBFbMx+X/hIPhHqWnoD2y11dqE788V9n6h+xX+&#10;yRrZZm8ClCy/etfF9/GPwCz4/SsLUv8Agnp+zRf/ALnTv7ZsdxwDb+IZZj1/6bM4odeD3w8XftKS&#10;/wArB7r0UvvS/T/gs+cb39in9nDS2D+AP+Cy3wMvrkrgL4i8Uwaccem7z5j1xxitnwh+wz8XvF2b&#10;f4cf8FD/ANnHXnBGI9L+KjTt+Udoa9h1L/glb8E9WxJbfFbxnbDjhZtOZQfX57Nj+tZtx/wR7+GV&#10;znZ8bNWfPIW+0Oxlxx32Rx5quahL/mGfyn/mDjC/xL7mcu//AATX/wCClOnos/hTxP4J8Rr2/sXx&#10;hGSfp5yRCvp3xL+zV+158MP2PPD/AMBvha+gTeJtXnOpePNW1DxHHbrNMduLS2ycuqgIm47QRHnn&#10;eQPmjXv+CLHhDURGtp8a9GijR8utz4DSRmHplbtcfh/9asrT/wDgi1ceFLs6n4J+N1tFIzK7Cytb&#10;rT1kZehYQzsPyGOemOK6qdbBUKcpeymm9LKUW0vL12M3Dmlo1+KN/wAQ/DH/AIKK+A7l7HV/2evG&#10;U7QuVabQ7Z7+N8HGVNsXyPQ1Wi+IX/BSDwdp93J4M+Enxb8PXNzZyQPqcfw6nnMYZeP+Pm2YKucE&#10;7drEDAZTyNs/sbf8FAtHMdh4O/ap1EW6tzj4t+ILEL/wGFGFZOoaZ+3d8IfiDpHw7vP25wvifVyG&#10;0nw7dfFzU724vcnA8uK9TDgkEDK4OD6GuWGIwtCamvaLXTSL39HudtHCyrycacFJpX0bei3ei2W9&#10;+h5r4E+M/wDwUE1TxhF4C+J/7UXxGtYowF0/SPBOkWfhe5LM2xY2At5A5LFFXOTk478e6ftReF/j&#10;X8Gf2dX+HPxI+MnjHxvJrVyLvUf+Ez8TNqJQAYihQiONNoxu4QEk5JOBjpNN+Kn7UvgWHVtV/as+&#10;M8+sQ+EZIZrfTrie1Fpa38iFonmeKJPNMEIkudrlgri3wAzCvmvwT+1t8f8A9u74yeMfEXjbxBpQ&#10;+GvhuxYW8lvon2fzJT/qjlyzbhGjO4DYGUAAzXqY+vVjlr96Tvorqz+au/66HLSpU/rV4qyXnf8A&#10;yPDNK+B/hfWb3z7vw1bFmbn91gH8vwqH41+FPhN8LPAOq6zdeHIbdLawczSW88kTfd6AqwIPuORX&#10;X/AL49eC/jz4j8QH4feHLmLSNFumt7bUL3cj3eCQZhHswkZYMFLPvO05QYNfLn/BWX42ro2mp8M9&#10;MuSslwA92qt0HZTj8K+DoYWrWxcaPVux9HCSjHn7I+DNTNv4u8dSLZWohtftDPHCGLBFznGTknty&#10;evNfVH7NWj6f4K8L6p8TNaRY7fT7V1hZh325OPfGB+NfOHwh0GXUrs3ZhLvcS4TjqM8D8Sf1r3D9&#10;p7xWPAHwm0P4MaPLsvtXkQXQj4JGcsT9WP6V+i4txnOGFi/X0W5hRTpUJVH1Oe+CXha++KvjXXfj&#10;H4ihWU3V262vnDOBnnGfbAr0fV/DmnLEI/7HiYjuoq38JbPw54T8GWXhWC5iEkMI34PLMRkmuml0&#10;5LhTJEuR2KnNTOSnO62POv1ZZ/Y8/Zo1H4+/HPS/C3h/wRdaolo/268tbeIvuiiYHaQOzMVX6Ma/&#10;TTXPhT+094O0G41PWvhh4j0zTrG3aa9u5tNlSKGMLud2fGAoHJOeK8G/YA/Zu1y38D3HjUamdPu9&#10;ZO+Eozxt5KE7CWU5AJy3vxXsFx4f8bXHxLsPBOveNtQ1K1SM3l/BJqc80YiRxsRg/HzvgY7gN0xX&#10;ymaYzD1G4O7eys7L57nfhqMpSV2rbs9N+Euj3nh/wgsuqFvt2pyfatQlkPzbioAU/wC6gVf+A1g/&#10;GvxnD4b0SW6jlHnsClshbGWPANdLfao1pZtc3U2ERctu4Arxb4pa9Lrd42rXYAhiRhb5OAPU4/Cv&#10;lsdiFRocq3PYw0Pa1rnlh8U6x4U1tJtCk+2azdhoLZpjkefIdzyH2Udz2r6Q+Emj6jovg2DVdf1F&#10;r2+lgAluXHLHvj0z/npXzb8ONDuvFXj2HU7icpHc3Hl26EcpCDmWT6kDaPr7V9O+E9bn8UDZpNi0&#10;Wn2knlJgYDkHH5AYP1Psa+HVGjh8ZzLd7Lz7nuVazqUeXtu/0Oo0VZ3g81wcIC2D/eNWZZGYiPzR&#10;16j1q01s1rYiHYAeGfC9/SqrW0kePNXBPJ9s96+0w1F0qST3PCnPnm2TrGQcjJJ4B6fjTZ5mYgoQ&#10;EVeMd6ZcSm2twi9e2evNVwzbDJIMKOuK7IaEtFfXdUNvsiTjPzN6fj/OjSYYoV+0uxBZdzsR261i&#10;yTf21qsmX3wW5+cr0J9BVvUNUa1sipOXkGCAeBWVNurVu9lsOS5VY5f4w+INVTQ5dP8AD07R6pq9&#10;xHpujtjOy4nOxZMd1jG6Vv8AZiavR9B8P6Z4O8J6b4U0C2aOzsLOO1tk6/Ii7Rn1PHNeb+AbOPxz&#10;8ZZdYny9h4PtvLg+bKNqFwmWP+9HbkY9rs166qxrF8o+bop9Kyxc+afKnsdmGp8tPm7lK2iD3JeV&#10;TtC4BA6n/OalnutkxiJJC8A+/ep1tVgj8xm75x268VHHaLLdHamY4z8zEfqa423GNo7s6Uk5X7F7&#10;TojFZszjkgc56e9Q3duQC0L7sc4xjn0/lU8cyTI0CEqNuST+vSmpFtgJGAGPC56YrujZJRWyOeTb&#10;lcqTPL5R+zjkdc5qhctOIDtcj6nj3rYaKJLcB2GTyQKrXViyou58bz0xkiia7DiczrsrPawQITuO&#10;WYAdajtJI7KxkuH4OML3rW1K1hidmaPuAoJ6CvNvjf4vu9I8H3FrokrR3d0BbWbJ95ZZDtDgf7HL&#10;keiGsXo9ToXv6JHLQ6vb+Kde1TxbPKBDJMRbyA/8u8eUTB9GIkkHtJWXLbnxD4iXxhdAAQRva6ej&#10;HhUYgu+PU7QM+gPrULaclva2XgTTWCgojXbLwEiAAVcdunSrup/u5PsVonlpEDHGAenGM+/H86yU&#10;W5anXKUaNLTdr7l/wRHvFMplDEFiQgPp/wDqFQX13GyiKLDOTwTT5LFreAKZDu2jdnqM1n3DM12y&#10;xt8sYAJ9D1P6cV3wTijx5auxZhktxIqu7YHXoa0ob+Ka2CxQqoOWPOck8D8h/OsJX87KgY3nAz1I&#10;PX9Kt3F9BpWlzanLERFbRNIVUjIVVyByQOg4qZSd7Ao6XPzr/wCCwnxx8O+IPjbpnwdmlWWDwfpY&#10;e4VVkzHeXarK33flbEItiM5wSw45z8o6Z450nRCr2OuQrgZXzhEHH47Qw/OvTvjd+zV+1J8TviPr&#10;3xQ8R/Da/W717VZ72SNJYJRH5jlhGvlTOdqqQoHooHavKPEP7JP7R2lSPNd/BjxXKi9ZofD1zIoH&#10;1VDX6VlUcuWEhRdRXS7rfr+J4GIeJ9q5cr/E7Xwp+1X8WvDjBPDfx91vTouAIrDXruEH8EnA/Qiu&#10;stf21/2ilkE6/Gn+0XU/KNatIL4fibmGavm/V/hV8RNADT614E1qyRTgtd6XLEM/8CUVmzaLNHpf&#10;2+K4Uus/lywbvnUEAqcdwTkfh717CwOFklyyT/ryZzOvVWrX9fcfXlt/wUD/AGlo7F7K5l8HXyuM&#10;Ns0iO0Yj/ftFt2B+lbngj/gpt8W/COnQ6b4n+D3hnWjGTv1AatdpdOuc43Pcsgx0GI+gFfDZgvo+&#10;Gimz/umpLN5HuI4Zy+3dggPtJ/Gtf7NouNt1/XmT9bqWsfpP4Q/4Kv8AhzWtUt9IT9l/xZJcTyrG&#10;gs/HEEqFicDCiwXHPq/417d4d/4KJeA9Klih8YfAz4uaZJjGzw9oNrqGT/10+2jHfolfAf7E/hBd&#10;R8TLqThjHahpwW68HCnP1AP419STGQvg9Seh69K8LFyo4avyRjc7YKUoJs+qrH/goZ+yXeaOuqav&#10;qXxe8JHaFE/inwhfSReZg8n7PZMqjocbzgfxGu3+HH7cv7CniOZLUf8ABTCxtrhwN9tq/gSfT44v&#10;UGS4vA347B9K+HFBztHGD1rd0zxT4ms7b+zrbWr5IX+/Cl24U/gDiohjKCfvU197/RoXs3or/wBf&#10;O/6rsj9JfA3xn8A+M7s2nw7/AG8vgzrCLgo7eNJ4ZG9BsW3cA+278a9C0Xxl+0xpMnk+CfGnh/W7&#10;eRsfatH8f6cka44zi5nhf/x3tX48eLPBPgbx5cDVvGel2tzdBAgnmGZdgwFBYc8AYFYUv7PXgC0I&#10;1LwraXdtdBsrNY6tcxt9RiSulYyg1pFr0f8Aw5M6Tcm0/wCv6338mj9vV/aC/bG8OXa2F/o/ie9Z&#10;iBFHoztqW/jPym2Mgb8M03xJ+378bvhuIIfGS61o0zOo8nXtHe3faT12zoDyO+K/Fa10T4v6TiDQ&#10;/wBof4iaeQwEUdv4rmdV/B8/zrR0j41/tyeA7uSTwP8AtZ+JoHQ4aS40+3uJDg8fOyhu/r3pPFSc&#10;LRnJP1v+iJdCHPd2t6eXr/lbuz9ptD/4KS+Jr+ZGOsWeej7YVUn3wuBXWWn7eY1SHy9UvbSYgn5j&#10;GvT+dfiDd/tf/wDBSHxDaJo2qfHCHxLEX3JBq9vdoGbPUrDNjOf8810UP7Q3/BQ7TntbXUfhP4b1&#10;CS7lSKKHR4J7aRpGO1cyXEDjk8dTXPPMKsdJVHr3dvwuCw0ZKySv6fqfrv8AEP4o3vxa1OzvrSdF&#10;s7S3KpsPDOxyxGOvRR+FY8s11E5cyBhCnJMmOgyf0xWJ4I0p9D0Gz0SS6WY2lskcs4AUSuFAZ8AD&#10;qcnoOvSpPE8qzeH3tHKyDUpUtChcqWSRsSYI7iISEe614OJqSneXVnZRhFPyRt+E0FxoMOp3m5Zr&#10;wG5kVx8y7zuCn3AIX8K0XsoGjOFHT+LP+NUIL2BgiR8ADrnGRWkN0kePNHI9aunFKmkc7k5TbKVt&#10;pr3EzTEoiKMfIgGfxqSXT5pmEdo4UAdTzViCWSFdjyjZ6ba0NJ8QafpzEtBHISeN3as40tddiudm&#10;RLYTQKCz5x61BK0piYkAYHQEjNdRcePNBC7ZdIhI9zyKwNX8UaHdFvJsgg6ls9a1lGKW5MZNvY+d&#10;v2x9flt/B9t4bRUY6lqkRlXzAGSKE+dvA7jzEhU+0lfNTu9wyxAAs7449PT3r1n9rfxjp/iT4qf2&#10;VZCI/wBi6WsUbK3zrLcNvmUj/cjtmH1968y8PQL/AGg1y5+4MIO2a+RzOpeu7eh9Jl9PloJvrqa9&#10;5eR6BpESJjzCQqKe5JG7H54/Cul0O2SZBN5YJx8nfb61yuoWp1bXbCxD5RMuVHqO/wD9au2tIl0v&#10;TRbW6qTjkgdT1JrgpL2k/JG9b3I26sq3u93YAdegFYXim5n+32VnHvQjzJ2wOCAuwKf+/mf+A10n&#10;mRrlp27elczfv/a/ie+YTMBbeVa7W4UMF8wsPXIlVfqntW9WSSMKEW6hHcXCvshfnCgnPvWfqalU&#10;4cKM8jFXZbeVZWJKnJxke1TeD/Do8XePNF8KzIwS+1OKKXGMiMuNx/BcmtaKc5xiup3O0YXfQ9C+&#10;Bf7Tmu6P9l+Etp8Ovirp8OlPJFcTHw1NHbSYky7xEPlkZn3KQMkMDivfNa/a3uPD2px+HdQ8Tazb&#10;TSW4lT7f4cujCqZYfNM0JiUjY2VLggDJABBrs7SbxnFqIvrH4gXA8sHy7fUNMs5ojk5ILrCkp7dX&#10;J4HNTf2r43Grx614o8LaXrcUK4ig0ZzZAHcGy3mifnjqMV+wYen7CnGEdkrHxlV06knK+rf9dP1O&#10;M1D4k23g+0HxQ1zw7pKJeKrRa9dWgi8xWUBRHKCBgr0x1znvza8L/Hbwhr5VrTWbKWSQ7mFlqMbg&#10;Z7ZkYMPpXQ+OviJ8OPEXw9vvB3iybxTpF3e4I/4ldtqbW0isjblaYwxtk7uDGFwSNoAAPzp4g/Z4&#10;1lbS61Xwh42+G3ieRPmhs9YtXg1OVsjChY4bK2jz3JlIXHU9a6Z1IwV76f10MI0qk3ZL+v6+Rvft&#10;L6q/jLx/BZWF5N9n0/To4iVc4MjM0hIPTo6DPtXDaxptpo+i3N+rXczQ2zFYzJnewBOOT1J4rN0e&#10;fxMmba4k0+0VXJktoYGcQ9cIH891OOm4FgccEjmqvjS81SHT7e6PiOUN9vhZI4LWI52N5oB3KeDs&#10;/p3r5DHN1Jzmt3f/AIB1Uvdajc9O0Q6b4W0K00OywYbG0jhjUA5CooUcn2FSQM94rTyRYErAxj6c&#10;8/lXDaP4o8QapaeZJfuAxxgxRDj8V+tdYhvn0+Kca5PlRyI4o+Dj/dr5ijhKvNZtaHbUqJrQuz3s&#10;dsAXBGOF+XNZOr65DAnAfcRnO3H9KZcHVJI2ZNYlypGGeJOTnHYf5xXPa1ba155jXVTIoJyDEhP5&#10;4pzw831QQlHqcD8V9fmmW1tvIaSO41JRKd3KhVZw2MdmVR+IrnA6XQJL8H+HPHNUvi7JfWHiq3eH&#10;WWiNvZOJI/KUq/muuO3UeSw/4FWRZah4kAEa6pbHgZ32vTn2YV51T+JZs7YP3PdOlOmxJIsqrg4w&#10;WPXHf+VVb+V7fRPtMEW5lty6qTjJxnH51SXXPEIULFeWrD1+zNz/AOP0thc+INb1Wy0a1urWJmuY&#10;2eR4TgIjB2GN3OURqaim0ioysz0vWLqy8N6NZ6LbzBVhto4U4zjaMfyA/Ovb/wBkD9mTwlqPxIt/&#10;2ifE9tHf3974Zh0jTLeaItHY28NxczSyKCcGSZ5YlY7chLaMBsMwr5r1vSde1C4+0teQTon3VS4w&#10;WP0cAdh3r9AP2d9Cl8OfDHw1DPaNHKNAt3mhfBKyMiyOpxxncWHHFfT5RGP72q+kf/SnY8zFcyio&#10;92eppHpFrGEFmNi7QmU4zXCXosftFzLPp0G9rqTLhAdwU7EJ99irXQ6hrC6Post1PMo+zxO7MT/C&#10;Mnn8BXFu0lpb29jNMHdIgrv3JAx/Q10/u+dKxjGm+VvuQ30uigiGfSoGLAlcQg9PXisy6s9IALR6&#10;RbjPf7OvP6VZ1HUY4VaUQ/MoyG2HOP5dqrNdfbbbc8ypIB8zAcE1TqRj0BUW2cp8StN0YeCdVuZt&#10;JtU/4l0oLmEZJKEAdPUivmCfwB4Ku1U3GkQMDyQsIr6F+PGr29l4IltLrUsreXUUMIAAy4PmY/KN&#10;uK8Ne/t3ufJt3+4M9q8XFyU6h0xgoaGE3wa+Et75ceoeErJyz4xLbqf/AK1ejeAP2GP2Y/Ffh37P&#10;rHwD0aeTU7pvs9/bo9rdOoCoALiBkkVQyN8u4CuZsxFGqrMcsDuVmxnPr9a+nvgv4dubf4daDfXl&#10;3sMhLwnd/AztKCOfRhXJC/NY0tpc/P8A8QS/Bz4T/Ha8+G3hzxW1rpem6netBaalrrTR20luyQCH&#10;fK+fvzOQCS2IjnOCa5u48V6T438V+K7jSvjDZWUU14lrbyRXcXm2iRoI2MLBgu5pd7hmDfeGBgCu&#10;g1rQ/jX4s1i+8SSXXha7W7v5Zo5JNGkDoxdjniTqGz3OcZrPXwn8btKhlt7S40FYt3yp9hkzyAeu&#10;4knuSeTnnNdrruKtp9//AADqjSjJJq+pm3fiB7Tx3p6H4naU1ksMv+hxPGGuDsyWkfec7T93aE/1&#10;jbtwCBaXw/8AAXg74x+JvGnha/8AGFjaR6V4hi+zbL5VDme2juZGU7uf3k79CRk44xgblzP8dbWF&#10;vLj8OyALgq8cg49Ohz/hXZ/CfT/2odZ0651Cz8PfD9oFvPLgGoXV0HbEaEt8tuQBztxznZ2oeIXJ&#10;o0vn/wAAmVHkd5NnAat/wTQ+F9/cR22j69AzFn3LuADlIwzYweOXGeeOPWut+GP/AAT/APBHw707&#10;Sv8AhIfDthqaax4jYTXN2Sz20dpaST7IyT91wx3gEf6tCQwG09g3hz9pzTbhr3VPhZ8L72LY0aQw&#10;6rcDhsE/fsxjlfU9fatbwBa/HfTLuA+If2Lk1HRroTKlx4W8S29uVdx9neVSXidCULxlyNpUsDwK&#10;w9v7SXs47+v/AAwoxhFczbt0PKPEXwq8TfA/V08XPex3Op3PiG8g063W1nn+yWt3eLcqksccsKPm&#10;e4l8tXJPyyFSduKt6PffH74h69q1n4d8UeC7iHSrme3+122hXnl3SxuV8xC12ARkEemQcFh8x9y1&#10;+58W/GabwF4ktf2ebq78N22oXGoK02oWckiR+Rdw2rg/JliXhdhymH38tEgbpLTS9Y0nw14Z8ceN&#10;dIh0HUG8aWOm+Iol8tjc6dPqK2kQkMZKl1SWBw2TsIkVSVYs3t0aUYRvTdk7djKpUskpWbWh4Z+0&#10;F8A/HvhbTtP0TwR8UbFvEtk623iUax4feSwuJHhSRJrREuEkjjBZ0IkdmJUHgEZ8M0n4dftz3l42&#10;k+JF8BNp0LMZJbGC8jlkxcTQgfPKyrkRB+h4kA9a6f49+JP2qvil4nh8T2V94b8Py3cnnXNtpqTO&#10;Z7wxRRvK7ysSRsijRUGFRYwB3J4/SfDP7XWg3gHiL4i28cF9ciGCe105p8yBJbj5xvXYpSKZi2T8&#10;xAxzx5deviU5uElyvy1R0QdD3YuN2vxPUv2fPF/xx+EXxQ+3eEvHGpaJLazxtqUWhagrG5IUMqSR&#10;MdjphvuuD9AcGvVm8QRHcLnSdQZmYlyFiLdzu5kA5x618meBfiH8SJbmTxlHob3d/rCLYxfvwkiy&#10;W4dZGSQEnYfmbGzAYffIK1t6h8Q/itLaTwCyMF4wY21hLrMqzXmxC7rGSgXcFBIDFc4PpXThMbjY&#10;UWpNK3f5eZjiaNGc1yq7fa52/wCxj4F1b4Z/tn+GfjD8Wra30/wpZeOYNZvr6JmklgjhvPN/1SKW&#10;cfKCQuWx0BPFfc3xv0/W/iN8QfH/AMdo/B99B4d8Z33h648M3N0o3/2faaW4LyIrMYt9ze3A2vg/&#10;uVwMFS35R/8AC9PjJd61/wAIzqHwn8fxyAyvJIJrd0EQZSxz9oyQPMTOAeT3wa+8P2MP2tv2k/iB&#10;4Y1D4feIvFDat4Th0VLWey8R2yvqFujIdggcssnylV5kaSMAAKvzAjqwWPs1Sqcu/MmtXty9G+nk&#10;Y1cI1BySa6fin954t+2Bo9tHqUEPlbVfw5qe1vX/AErTsce3X8a/UTwpqPgbRv8AgkR4F8OeJb77&#10;Np+s6Rp1ndrEuZJLYXX2i+KjvttIbuQjusbV+ef7U/wx8XfFaWzm+GWhHfDo19bzvqtzHDtklls5&#10;IyPLZ9ygQSbs4ILLgMGYr9E6Hqf7TH7QP7IXhfwJ4Q8M3Wo3nwx8KyaNrsFn5e2+uJoGtAbZQ2ZQ&#10;tjNMpyofc4AVs5r0qOMw6xNWFP3nKNvvav8ActTF4afsYzk7csk/uTt+Nj4d8Sl/Gv7S/h7xV4pk&#10;FxfaxrT3WoXBB/ezSXHmSHJPcsTz61+5X7dem+H/ABN8BoPDuuaf59vruuWEeoQRvskubGJjd3sI&#10;Yd3s7e5T/gRr8Hfjimp+GvFvh66iMlpd2966uCSjIVZAVPcHrX6cfFX4weL/ABjpPgHwd4tvb9m0&#10;r4aR6tbSyAp5t3dLYQRSk/xq1sNUQH1Lc5yBrhXClSrwltPlX33T/BmFaLqShKLs4cz+5K34o85/&#10;4J2eO/D/AIv/AGrPiX8NdZE1w/inT9N8XebcyPmOZHCS4z94yf2h8x5yYFz7er+Jv2nfDkH7e+n/&#10;AAD8UeMTp3h20tH0vQtK/saGaPWdaht4NUvLhrvzVa3WGCawt449rGWa7mXadoeLwf8A4Jw/DrWt&#10;e/b38Y63pcn2eDSPhc8Jcg4AjvbI8E8Z2px9T+HhPijWfF2q/wDBTn4H3umGST+0bjRruRmdsSDx&#10;BqMmrSBkJIEkcOrR2e7utlH02gCMsx9TC5bTja9pta9VzWt+KfyNsVhaVXEt33ivvtv+Fvmfpt4r&#10;8GaPFJdmeJAzwEW0vC+a6h2YDvwBnHpk15V4r8B+HdZj1Hwr4n0MalpMjyyG2F0YpFnjRxBcwygF&#10;oJ48KUlX5lKgcrlTx/7a3x1vfgt8fPhrN8QNDsXs9P8AFGlw3FvqkbyMLLVpZobjUbZAyr9ot4LJ&#10;4AXztGrq+Pu59n13wZNb+NNO8FNpeonUdZjupLaO2tC8UUcAjaWWRiR5cYMsMeeTvuIhjaWZfcXs&#10;51OamrNP0/rW6XoedyypwV+q/r/M8E+L/wANfCnxc8J2uh/H/wAW2ljJpy7LH4jK8UMyE7Qx1dWy&#10;0MhcB/7SQC1uFlK3KwTKs8PH6H8bPi3+y5480T4JftjXeqaE+hlY/AHxasI/MvfDXDCO3uFXcLyy&#10;ycNbPuxHIzRGSJ0V/rzwN+yh4s8U6va6uLmxt7nStRimhlvUyyOXXhQQQcxearKQQy7lIIJB5L4o&#10;fsm/EfT/AIF3/hrW/Clt4p+HUjNb3OiafcPd3mgRRXHl+fYJKVb7MBtL6cJNqpAZbaW0lKpXo1Kc&#10;a7c7cs2tdPdmv71vha6SWqLo4uCfvP8A4Hp/l128jX+NX7Vmm+EPhZc/EP4kXN83ji30CWGwfw1q&#10;DDSLuxe3e5/tbT7oAxKLoRLEs+7erLhApSQH4z/4Jw/B/wCJP7Tv7S+u/tnfFIo2gaLDdyz6rqER&#10;dYwp33EsQ8tg7IpIyOHcuSSxauo8Jah4h/Y00e08B/E/Tf8AhZv7Puuyym01eGNpZNDE+YruGIyA&#10;Nt3DZPaTKh3qu9LeYgj7i/Yu8BfszeE/gVH8MvgvKh0HWtQTVNI1i31RxHqjyTPclIJF8tkkinjl&#10;VrdgJFEY81dzuK8T+znTxbqQvyLeMr3Uv1u9pLR79LGtaapUnFLV9Va2+p4l8c/D2nXfhe8+Mnxa&#10;8Pajptrd3BaC0lHkzaKIAskQJ27Ssf2ZSjKS2XjlAyePGdW8BeOvGj6NoWmaldaLrfjOTfJPp8bC&#10;bRNJhIjFvAFX5ZiJRGoUiT7RKrRF1hMbfT37dfw4k8TePo/D58UxaP4a8LaIPE3ijUdSnk+y21u9&#10;45aYv8zO4eOecoQVSLTYo8qkzAePfspRSad8O9f/AGm0sdSlvfFdw+mfD+xltEW8g0K1DLa+WjkG&#10;E+U7XBiLMqXF6MtyWPlVsFTlmUqjV409lprJ6yfr0+/uXRqz+rKK3l67dF+p13xH8ceDfDgg+APw&#10;3ubWz0jwhZoL5IXCxpw3zsRgfwv8x6/Ox+8DVTwX4N1Hxoy6lr9g0Om+X59ha3JVUgjGD9vuldSG&#10;b/njbFWwVDOu/ItfJbuxv5/ENj4K8DaTfagLvUES8+33C/aNRvxGG2SFeBEh2PLg4+bC+YI5UPq/&#10;jjxNpXhaxHg6PW4bh7GEyeINaYBFmnJy/T7sKEBI0ycJGvLYVq+DqxjRrVM4xy55OXLTh0bWzX91&#10;dO613aPTk/djQpO3Vv8Arr/Xc+O9C8P3vxH+PXjC38L6ZJ4h8jxNrMsOi31uHtdVii1jz4ob0yHa&#10;sRKLJuc8SpGcMwAP39+wJ+xd8BvEuiXGt69Y6xqqaHfSR6VBqup7kjV3dguYQizLEykRTffxncdw&#10;IH53/s3/ABU8B/DD4j+NvHXxAvpLiyWW5MGiqpB1OSaWOYQscbRH3cuGGARtY4Fe5/Bj/gsn4p+D&#10;niGTX/FuimXw/qMzW8mk2dvgqREWiETuflfLD52L5GeGxkfa5dUofX4RxEY2au1a/R730Su9Fvpc&#10;8+pCu6UvYyafR3t/T8/M/S6T9nP4b3+r+KPD0ugWbWeoaHFBa2bxsUtVljnikx8+SHAwcbRt+UD7&#10;xP56/Er9kv4hXP7IOvfF6303TdX0LwY6jSNBvpA4/s2ws7v+0X2uhUSA/LGwkR8W7AOzOgbd8Cf8&#10;FUvjLr/xM/tyx+G3iPV/tOiGyudL0+BpXugqTCKZ/KtQIzvcSAogB5XgNXjfx5/a3/aB+FngnXvh&#10;b8O9E1yfwuNPu7zU7XXvD91Jp9/m6a1ecq8ETCzuFM8bxSEoWRwQsnT0cVSyGu4RdNaczsklZuyT&#10;du1+l/vOjBrNaM23U3tq23ot9/679Tvfgb+wn4/039l7X/2mNG0TTdDttZs4LW68L3MMDw3GlW91&#10;cTPK8csMpafzmjCyLMA0Rfg4jr7Vi/Yu+CPjL4IeDdC1rwfYvPqUthPq1wlskMlyrReZNENq5jUq&#10;CBtwygDDA5avgX9kf9sf4tfET4XWfwe1yx8Qt4WuLO7upIvCvhyUWcZa5htyqFIJC0MRnUGIMBuk&#10;j4Ln5vcPEf8AwUH8R/CzxZ4O8B6hpGteR4UhR5v7QWGJ3ZYmt2jeEKGhaLZKHWRyxVxgICCccNSy&#10;T2lnT1UFur7y1tfy6rdDxcsxlV5VVv7za6aW0v8An1S7nef8FB/2MfhL4C+D83xE8G6ddrfRXa2l&#10;ulzdl4bW2kgdXRQfmO5kjbcxZsjrivijwN8I/Fd18SvD97ovjzxLdXUfh92/4WJfapZXojaXXEvJ&#10;oy7POQ6G1toV2QlRC7K0UbOyJ7J+11/wVDi/aS+HmneB/BsMFvBbQWdx4jUwmNhflWWSNQWbMQYP&#10;sOckdegJpfDn4weGfi94an8WfCtIUubeM/294RnuQdrNhQ8Ic7SCSCh+VfMAVwGcSVwZ3HDU+ajg&#10;4JcybSStqr302au9V81sY0JYpWlXd5LRt/q/1+87rx5on/Cr5VNmqXOgName4tYMA2UAIDXdsgHz&#10;Wqll3xpkQhhtwoCVf8Bax4X8ZWd/+z/8Uxb3vh7xTA0Vu9wodEkcYV1PbOQNw6fKwIxWd4L8Zw+L&#10;dBHgg6x9nmkDnw7qFxG2LS5DAPFIhw2xipSSPhhz0YAjyHXNGvJvG0fhGwkTw/qOm3U0ugWV7cMq&#10;2Nxtd5NMbAwY5FikaD+HEThAsaRZ+Op0outSzTLlyyT5Zw7PZp+Uu7733TO6MnOMqFd36p/11Rm6&#10;5oHxN+F3xh1LwOVm1fxD4OMuo6NfSyYOt6dLISsDjmIyOkE1vM5EZFzaWMr5E0gr2b4T+J9Yj8bw&#10;/tOeCL865aCWDUNYsrKyWIR6W9qiZ+WIKzSQwykISAJIJdqqJFVeU/ap8XT2/wALPDH7ZdhCg1fw&#10;ncLa+KIlL4lsbhIftO8B1LQyKbK8C/L5ksZU8bq9R/Yw+GXjq51Cf4daxb6Xc2XjTwrda3pt6zx3&#10;HlSCdoJHWTDbsXDrJIA2QmpjaE2sK++o4KlWxsakFpUSb01UlrBvzTuv+GPLq1XHD67xdt9GnuvR&#10;rU8Z/wCChFlrf7HX7XHgz9qPw5pD3GgM02j6pJa24lhu9JuVEkW5iCGCcqikgM0IXO1+ftf4afGH&#10;4aaDKn7WNlbGLRPiNp2k6esGkSfa3ur5Imk09oo441aZ7i3nSIAKCjIgOVyy4H/BT74DaN8Zv2PL&#10;X4cXrWDawniK0k8O2gicPMEl3GFNp34jtS5dsjCwszFeo+M7Dx/4n0zxfpv7Ef8AwTyuI7/XrRBp&#10;2rfFQ3Pn2ugQyRATJp80e7aQiyeZdIoYKjLCAq+ZJ7io1YY221Ne8nvq01ZdW/S2m9kYQdOrhlzb&#10;6r5J/wDDHqX7cP8AwUS1WPxmPh14T8OQa54+WXb4d8IQgXVt4XkP3p9QAyl1qGzOLbmK12lpS53R&#10;V5z8Nf2atT0bxTF8a/2kYbz4kfFHWITqkXhCPUQUtoSSEvL2+G+Kyt2YKiXb7mlO5bSKTbFdDpP2&#10;Of2K/Evh/TdH1f8AZotriWe6YahqHxOlt7V3uSksWI7BJxJDckM4Mkkoa1iKl4Uv5o7eeH1rR/g5&#10;4y+G2rap4UtNCubPTm1aC61EyXLXMt7e3CMTeXdw3z3V1JtZnlfks7YCDCD2ac6VOKnWjdPaO6vb&#10;efeXktI+u+M6sYNQj/X+S/Pe5QsvDXjWMp8UfEniy11DxLDbCK31HTtL+z22iwg82mlwyAvZQlm3&#10;vKxN1M6Rs8qgGKtv4f8AwufxBrWmj+0Nsd7YxtDBsVVVyqxBVC8L8yjGPU1o6FYTTeDp7a9u7e0t&#10;7y8mQ3d1IBDFmWNCzt0UKyyBiem056Vh/sufEib4jeG38e+FdZg1Wy8L6iJhqlla+WbvSp4xf2sw&#10;iLHy3itplglQscT2s43HnHnYiUsTVTm7p/1+QkpOMpdv1PUfhP8AB7wb4i8c+PvAlpNcDVPBt5bW&#10;14k9r5PmfaIhNHMmeWi25UNgBmR8ZCgt8nftq+OJdb/aE1v9m7wxoukyTfDbw1D4mgvbnT1+1/8A&#10;CS2v/E2gigmX55I5rRILQw/c8y4dypZAaP8Agh9+2L8QfG+q+ME+Ic765q+u67qJ1fVJvleGTzYr&#10;yxto0XAxLJd+Ip2IXAFuBwMCvF9F+K+oa1/wU6+Jnxa1pzct4f8AiVe/6A4/4+ILF5bZIiDkEeWE&#10;GCOcD6V5OJqYaWAjKla9Rtf9ut369bW1v8zZQq0MQ7/ZS+/r+p9v/wDBRb4S2Y/4Ji+NPEfh/WA8&#10;15oUU1lcKcL5Ul1HJuBHUNHx9Gr8s/8AgmfZReCtH1HWtT1i8VbbVdO1e1sbZtovJ7bVbO3cvwch&#10;bC51QDpjzCc8EH7h/b4/aluvB3/BILS/hddr5es6VfW/g3Ut0hzcf2elxayy88/620XJPHPbOB8d&#10;/sPXOg6Dovh/XtXtDKsul6nHHGq5BnntrqCJsZGcPKjZ9VB56VyYxYec4ukvdcFt3d/x28jpoqpT&#10;Vp73f3Hv/wDwcE6Tq+iaP8LfDMmgG0trjXtTQgnO8xNaBXJxznzH749OprzH9nPw1rfgTwd4c8S+&#10;GLhY9R0+4XUrCdAMRzeeZ0dR04cg171/wcIfFrwf4+0L4HjRLu2vUvLe61e3mglGXinjtyuB1UYj&#10;zyOc+xrF/ZS8CeAr/wAH+HG+Jnja28PaFbeGLW5vNTnnjiTaIYzsEjnYrNnAY557HpTxEFSx00vh&#10;SVvmkyI80qMb/E+nzaM3456K3g3/AIJn/E/wPlZU8KeNrvQJ5GbIjCeI90Sk+pgAx7Yr4n/YjtLX&#10;z/FOrK6lhcwQlQRkjaTnHUDduHPoa+tv22vjZ8AdatdU+AHwX8YX2pfDvxJdrq/jSxS3kb+1NaW4&#10;LG5NzIqz52RwDZE6wnZkLksT8zeEvBX7PHga4v7nwHbX9g93cR7pBdzbpdka7Q26X5sF2wT2bFeb&#10;TxlOjGMZRbsraJd3pur6dTreHcne9r/8A+0f2ZPH/wCxl8H/AARe/FP9om9tbjxDb6s0eg6S6tcy&#10;uixIwkjt14JDsR5kmEUhcFTyeC+O/wC3Hofxe+LMHifwX8Nv7OsbLRIdPsRd6giSvHG0hBZEjIjA&#10;3qAgZgNvU54+b/iXqvg+08GX+ux3F9cz2VsZCLq9dI0VVZmk4yBhQSSATgcAkAVifFT9nz9mvxx4&#10;Hln8X+KWv76G7t/sXnXUhKncoKHDLtDc5K4+8TwennY/G0679k4vl66a/mdmGoRgufmVz2PxJ+0v&#10;odt4ovZtW8H2cMvlxncuoBiSUwOqA/d6/X2qhF+03oYuY0uPBnmxhd7zC8VTJ3A4iwa5D9n74Efs&#10;ofCp5da+D3hfSNX8RJp9oNNuL3Sm1W4aGS7tYbi5jhBJklS3lmlAQEgKx2kAqZ/2pP2RfAmn+INc&#10;tfhN4A0FNVv74vYWKaVbhlMsaSOyZXJUOXYkkIgP8KqK4aU6MVaKdvu/Vm06T0dz2if4h+H9f+FO&#10;jLpNnpNtceMNZl0s2OoBZgWYTAeYm0GWIeXG0iZjxE7MHUgbuE8V/t1/B3QPhlqXg7XPBk9q0Ci2&#10;mt72wKopkiLpEXICjfGCy/3lGRkc15D4Y8H+ItL+Is3wS8KWV7ZaDqfheK+1Lwza6uWt/tUomgnd&#10;pCqxSEhbZCQyoyrMoDFAq/RfiDwF4G+IvgqTwl4+1OaLSdI8D6bcLZR2s08kmqG5e3YEKD88USZ2&#10;qoIWZ2Yldu3GcYe0vJX7f1/XqX70Ye7ueUaT/wAFEv2e7vwTd+C00z7FHLLcxRTpatkpK8hEw4GW&#10;KsXIz94Nz3rxv4aeIPCd5bxT6xYRRtp1rNDvtnM4ucLvWRQBne+zcV6lmPUnn6K0b9nn4I6BJDcJ&#10;4S1u7SN7YyyL4ZvFIR5CruN0WfkQ7iB8xGQATgVyPx7+G3gbSvE3gu8+F+ja/JHa+KVu9dkXQbqF&#10;ooooHeIjzI13DzliVguTiQ8YBNdFOOHjrBW9SU68/dlHQ4y6+E3iK4m12WO7jV9W0ISXPh2C3Rjb&#10;lFdY5WuGY7HG9h8gCZPzMQA46b4N/CbUNQ06wbUZYJbiOxWeLTBahQj5/fCOTJDp5mQFI+XOAxXF&#10;RQv4X1vx7q2s+JfD/iSGW9sY7SSWDSrwLNbo0jAMBHg7WkkIOMjzGwfmOdXwJrfwy+G+v+H9W8HJ&#10;4mCWu+wit00W9ZEtJAQsZLxZWIOIpCOmYh2rWEo/0v6/zM5Upvoel+Gfgh8KNF0LxJq3xJ+P/hzw&#10;tonjCyksbjTlt5Li/iT5QZVQFUilDIpUOT91SQQa86+JP7WnwT8b+LpdS8S/GGeS9s7eKx2wrFF+&#10;7t41hiyI1Gf3aIN3UgdTXb/s7aV8Pfi1+0v4oufG/wAIrDVbOeGK80y88Q+GTJB53kwxSjFxEVJB&#10;iLbSD/rCQO9d/wDtZ6NpPiHxlokt7olssVn4chsrUQwBYwiXE5AUAAKAHHAAA9BXHWULvT11/wCH&#10;LVSdKNkj5Qm+Jv7NV3qBu5vEut3c63rXcd1DeyruZ4wrYEeAARnjnPX0p2jfH39j/T9e/wCEd8fW&#10;mu3WnXozLb3F9eFHeN1liJGeSsiKy4xhlB6qK9oXwdoG64tTpcOQySJ+7H3SuPT1RvzrI17wdAJN&#10;MfR9OiS4Gs2HzrGMqpuoQ/8A46WFc0J0nUTaf3/8Abq1IaL+tDsND/a9/Yyur2y1TWb7xeLu0hZb&#10;W7e7vwYywAcL8/GQikjnoO4rqz+2N+xlqECW118TPFtpEEJ/5CN4uSR1Yk5YHk4ORkdiK2PCejW9&#10;vaIZkjlKyDaQuODjviuqgtpihkht7do1b5lMefzOK9SnToOXK729dPyOSWMrpXTPIPCX7R37AXhD&#10;StS8NeGPjFr2k2Go3Ek9/ZXev3E0cs8iBJCDKWIBCr8oIUdgK9m/ZU/aV/Yh0fwBZ/Cz4Z/tERaV&#10;puiXAbT459Y8/kzecVL3PmO+HJzlujEcDAEF/ZWuowCK60SyUAcMtsj/AM+a9+/Y48L6Lqfwx1bT&#10;76wtix195Bb+SNgQwQKCBjuY2rto4OjOsuV/jcxlj66p+8v6+4wPGdx8MviV8LrnTNJ+MekavFa2&#10;2+x8u4jEsjwg7ApRgCT0xg5Bx3NfOms6Aos5Ht1IaMZQgcgg/wCGa+wfiH+yX+zvZsvxI0/4IeFb&#10;bXrKQNBrEHh+3S5Bb93xKE39G9ew9BXyjdJKq3cLyD5MqMt3rnzjB+xnCTd7pr+vvNcHi3Vemlj5&#10;60pY7S1gsLlGM0CBJuP4l4P6g/lWpttzH5kcWO/Sse7hbTdf1S3kZi51a6Zi2AcNM7KOe20ipo/t&#10;MmVtScheMEZNfGVNHse7Vgpaot72SXYEwDzyK1/h/LZaVYT2sIJliv52c9w0khmx+Uo/OubklvoU&#10;DqJcqeRxzVzwVhvE99HG++W5aG7kU9V3IIhn/vxXfgeWpJRbPMrxcNT1Hw7DNdKZXXDOflOADiuy&#10;0ywMVsRkDbnP6dK5nQoJYkjEcZ+Yc47e1dTa3qQWZldDtGSv1PSvVr1VCKSOWmryMS31qW+1yeC+&#10;thDbWz7QZCMuRnJx9eMVyvi3VrjxGwvtP05HtbS9DxTTAFHO1gAPXnGTnvj3rS8SaBqniXW901us&#10;OnyHN5Ism3cv9wDOec8npjI9qzPiXqccejDQ9IhEZZopf3RA8qBJFYt+IB/A+uM+c67nJxaPXhTi&#10;oXjq7fd/wTjdasb+8updTvtVEhBeSZTHgNwSR1+XmvsL9j3VY/FH7P8Ao14xi862kuLe4WJcKjCZ&#10;2Uf98Mn518jyafdykLclGzwwx+dfUn7B9xY2/gbXvC8kkcclvqiXh3SBQRNGEGM8/wDLA5/+vX03&#10;DidPMUk9JJ/5nzuOfPQtbZnttnaRg7MDk8VoW1oInEiHG09qht3sUYqblNwGdqIzA/jgCota1COT&#10;TJrSy8aafpF8WUwyTqsxUBgTuhyCcjI4YfezX3942seMou5i/td+HJvEf7P17qVtGHm029tbm3Vn&#10;2jc0ohOT6bZmNfJdhoviZAbdUs4pCMq/nNIAP93av/oQr7J8T+IvDutfBrxDomueIba5vZdIu/s8&#10;On2UyRvIqs0PEhbadwQnk4OcE9a+IrXXru4v/ISb5WUHB7/5FfD8S0n9ahLuvyf/AAT2sBK1JrzL&#10;vij4Uanr/hHULZfE8aX0thMbd7SER4l2HacOWzhsHrXjB13U7q1F1a+KrwrIodHVYOQRx/yzx0r2&#10;2zv71LgRvdkBcgAnNeNWPgVGEmm6aXS3srqW1hTyzwkUjRr+GF/WvCoNQk0zpq+9G6E07xJ4gEhi&#10;fxFdsGGQBHFyfqE4q6dRu7m5H2zWb3LDB8u5Kn9CKvaf4O0zT5DLfXIyo4QD9eTVbUNY07T/AJLd&#10;rZCpGCcMwFdPLzapGCbasx+t6fYrEbgajflgB11SZCOPZqh+Bq3TfHi1+xeKdVtIbjSZ1njttZlA&#10;upY5YmgjdS2HAR7s88jJwRkmue1jxRqF5MYobi3dQTgCMA/rUnw01h9C+LfhjX7rTy/k6ykYEYGd&#10;1wj2oY4HRfP3H0xntWkYwjNSZUZyUWl2Psay0ySGVbm61fUiDGRHEupShTnHJ+bn9D15rSe+1e2s&#10;C8V5c4RSSxnc9B7mpNJCXdiJ5CG/2tw/nUeu6pDZ6XJDuVFddoUHJOeP6178KNGKvb8DglUqze5f&#10;0271K3iRptUuQ2Pn/f8A3j9MVs2mpXd0gI1G42r3dl5/SuVsrl7hhcSxu4X7qdBirt/e317EEk2x&#10;R4+WJF4NaJUltFfcZtyfUv6gZ7yUywa/MiKfmkCRED2GUOf1rGv7HxI3jHw/q2ieMLiGwS4nt9VV&#10;ooAzrJGfJ2t5RI/frENuRncP7oBt2NhNcYDuyIB03f5x+FP8X21nY+D73UPsrXT6WE1GC2ibmSa2&#10;dbiNeOTl414rLERUqT5VYuk3zq7Orh1HU5j5Fy2/aMFmXk/yH6V83/tpfEvw78GtXgvvF3xg1HRn&#10;1bTLiXRdCtFG7UJoI3eRYywA6BN3J271J++ufouLV7WfE9vIGjfBUlugPNcz8Vv2Pvgl+2dqOiaV&#10;8Y7a7uYtBhumsYrPUJIA3nPbNIreWQTk20R6/wABHQms8LiatFc26NqFOjPEpVNF5H5Ra1+2d8Y7&#10;m0Njqniq3kaVQHljgkWUKwZWwxmODnoQMjFcrrH7WXxivbcWeofFSeaNpY5ESTS7Q+WQx5QiPcCD&#10;jHzZ47V+yXg3/gjz+xJoSrDYfAfTdQCHOdWjN3+sxY1614P/AOCf3wS8LwJF4Y+DOg6dEqgRxWOk&#10;RRDH0VRXZDE4uq/cienOrl1JWu/uS/U/DHwD8Uvi/wCJPh1r8lxJ4s8WC6s/s+n6ZCL68VJgNocQ&#10;glR880cokC5Q2h6bmzy+ifsv/tWeINch8TeA/wBn3xAxS5N6/wBt05beTzIYClko+0YwquXMoLfO&#10;rLnkc/0WaV+yBbO3l2mg2UEajoygAD6DFaD/ALG17cDfEbFB0VeAPqeprtpRzbVxgtfI4quNwEly&#10;v8z+fnRv+Ce/7ZfiG+0rWLH4Wf2F9mhtbZ45bsAwoZ1luLiMrIT5+1fKxuwwJO5Qoz6ND/wS5/aJ&#10;8aR/2j4rl0PR7qa8Nxei0uZZTdHcWEcjKsbbMuwwDkCOPBHb9w4P2JNWnObnW9PQHqVZj+m2tG1/&#10;Ya0BBu1Hxeq5HSO24H4lq3jSzxqysvu/zMXmGXrp+Z+Juif8EhPi5r3h7+wfin8d/wC1CLFbO3vY&#10;9E2T2sILn9y0kkhjOWXnP8HIIwB1Y/4I6eAdU06HT/HnxJ8RaykewTyXdyolutuNnmyBd7lQqgYI&#10;wEUdhX7BT/se/CPTysNz47RSzYO5kDH/AMeqK9/Zx/Z40qN577x4p2/KAs6cHv0zzWM8Fms/jqLT&#10;zS/IazOhf3Y+e3+Z+Ufhf/gkl+zJ4SZbq40O8uyjF9l5qc8qKxGCdpfbnHHA45rpPDf/AATu/Zp8&#10;N3kWo+Hfgxo1s0Moliul01DMZAchgxGQc9+tforrfw//AGWNP2W7eKyx8zBAlBz7cCs3UU/Zl09W&#10;NvfbsDrkCuGpgqrdp1b/APb1zSOYy+zF/cfHejfsxfDHRH8yy8A2ivncStqvX1JxzWwvwr0uJNlv&#10;4fhiQdFSAD+lfQWuePf2edPbyvNQhTzmcZNYt98Zv2eEuESOwjLKoYlnzxzXJPDUIbzRf1ytLdM8&#10;OvfA0dnKsVvpkZmJxGm3IB96x760l0u9aC7Ul4iNxIAA78CvXb39pb4JaRr0motpCSIsMnlhkGN2&#10;7Ga808e+OfDfxB8QL4g0S2Nsv2ZFKxLkMeSGwPy/CvBzalS9hzQndpnZhq85TtJHnfxdmub+ziUK&#10;jgJ+6hYBC59m6+nAFXvh5bRaDoNpMjoXSULcNECARIcYGSSMHb34xXUxWlhqdo8V3AAdpBEiYxx1&#10;5ribdbzSdauPCkl1EYACY1XOYw3bn0PP5fh8UorC4pvfnPoVWdfCezX2TqvFVreSQLcacpOMZG7N&#10;ZtnPIyhZoWzjBbp/StnT57y70xHuIQS6jeqkEA9/1pjCO0jCNbrwOjnPfnrXVG/PdM8+c7q1jlNf&#10;tbfTfGYu0eQRappeAhGEWWBzzn+86zAfSEelYsUKSl94Iy/X0B966T4plm8LQ67bQMX0u+juSGfA&#10;WI5jmY+yxSSPj1UVz2mJM8rrKxKecQpP8v1rVte0M1dwN7wBM00b2V0f3kbGNwe/J/Xr+ddBJcyW&#10;yPaTqSTJ8zZ4AGOv6VyekxXGn64LlWOyXln9D6n8cGuvulF9tmWMfOVVgeytgH8jg/hSkle9jWhK&#10;14sbf3731hcWFsPvruXJ6Nwf6frXIyjUZVR1C7RlCSx5I5/lXQ6oH0m/j80cOSuM45HBB/SoxpqT&#10;pKISAxJbb6EYOPxBP5Vm77pFqqouxlW9tey3Edzdz/KBtOM/3celdXo6ra2iywRtuc8leT1//XWH&#10;FaSMkkLMxwucH2PP8jWz4ZuHW3fDYKdGPv0/lT5JSRDrHT+O7yCPwcfFMKMJtCkj1NWjj3OI4f8A&#10;XqoHVmgMyDH9+vQNBj8P3CLcRsrCYBzvXdn864bQNYUWXlzkPt+V89CD6juCKyvhHrXiay0ZvCLw&#10;Kf7Au5NOEkk++Vo4jiGR8jq8BhkP+/XPVpwpTjO17/1/mOLdSDXY9eu59OguEntLaQEMMOqgY96s&#10;P4uaxydYt5JIvK/1gbg/0rjn074g6ndRzadexRWobEtuYuXGMcMO9asegXtvp8MFzDcXPP7zdcHK&#10;8/h7V6mHqcytFWOGT1tLUt6xfarqNm1xYSyRBiP3cyZO3v0JHf1xWPp2vavpd5F585maJgwLKvCk&#10;9cjoa0Z9PmSELPEJoicKDKxGOeqnjNZ97pCXdsTotwDMuB5ARfmxzgY5H0rpkuqNqdRQVp2aN3UC&#10;Z9Ua9stTmKNH5jLApbaPwz+lW9Mu0giWZI5GP9+RSM/nzn8Kz7G8udEhiv7yGVWhXy23H5WHPUdP&#10;bt0psGtXniISf2VPDCFOSpTBI74zTdm/MXvTj5LqdPaeJjOXRLOdtgOzanU859qqa6t9fqGk0uWR&#10;SfvMVG0fic1iaffxWMpt59fjU9dpl6+4GatR6jHqMskdv4gkcxE7k3fdOOlVGpdWb/Ixq0UpXR8n&#10;ftR+Errwb8VJtXhga2j1JftMLRt8oY8OD6ncMn/frxX9paz8VeLfgRrNz4Jjll1mwg+12VpHftAJ&#10;inLpuBHWPfgdC23OOtfV/wC1rokvibQINVt4Q8ukTEu+TuMb8MuD15CH8DXgOlW9sN0IbNvMCGjY&#10;fdPcV6GDxHLO267HPVg4tS6n572Ot/tThyr+ANARSoH/ABN9Vu3bHTkxTjJqZ/DX7TesTJLbx+Cd&#10;M5OHtlnmP4ibfXsvjzwwfB/jLUvDbRlkt7k+TuP3ozyh/wC+SKzbOURcjC49OK+xh7DlTjFHG6ta&#10;/wATON8L/Bn9p/xMf7Ok+Nnhyzzydvgy0cj6P5O79a73SP8Agn/8bTCuqa/+2TqOniQZA0i1a2GM&#10;eiSKB6dKlttRvLJhNBcshHQqxGK17DxjrM0flT38rj/e4qpNuVo2XyJcqjWsmS2n/BMnSfGGmqfG&#10;H7a/jS/lwQbabUty+4+ctXI67/wSo+BmkSyyah8RvEF0EJzJMV+Y9+gWvR7PxneQ2hiil2k9GBxm&#10;lvPEup6vCY7q/d8/3mJrlrfW0vcqW+SHC/XU+c/iP+yp8Ovh18PtZTwO2pGW2kS8WR71yXCHbINo&#10;baPkbdnk/uwM14ZFdy2MZS3upF29MSGvtvXbO0u7VrO/UvBOrQXQBILROuxx+R/WvjTxJ4Ug8J+J&#10;tR8Na9Jc+bYXrwkwBcEAkBufUc/jWODrScpRqO7HWjZKSKK+Jdcjy0Wt3aem25YfyNNuPFXiU4B8&#10;QXpHobpv8agvLOxaXNjq1zGg+8klirnP1Dj+VRPa2LtiTXJ07Dbp6nn/AL+12tU72aIV+5IfFPiR&#10;Tga5cnnoZif519O/8E1/jXPbeMNc+F/iacXA1a0W605p8ExyxHDqvHVkYH6RV8rz21iFITV52I6E&#10;2QGT/wB/K2/hL44f4ZfErRfHVtqMhOm36SzBYMGSL7sifeONyFlz71nVw9OVJ8qVyouaer/E/UbV&#10;5zMscq3txtjfdGuQdrdz0rm9VminmZpvmfOSzE5NT2vijT9X0yO8srkPHNGJI2GSHBGQRWPd3EZk&#10;zvPJxyetfNTXs5Ox3RV0MuIxltsQPfA9KpSg5GyPHXHGKtLJ82SMnPIqNpo4yQW+ox+tSpye5fKi&#10;owmAw6EevGO9LG8rNny8EDrUk13GyBTgAfpUMl0wTKA7QearmJasXcs8BDgDjAxVQEhsBCeR1PSh&#10;LmQhVBPJ5z/I1HL5u7zI4yRnFZTk7isTcEbQwPrj0qle26KpkYgAAdKsIz483YeCe/Wm3BLIUEQ6&#10;dxUxm76ieiOZ1XXdN09WEqZCjJA4rhvEnxD0iyu97p8rnHL/AP1q67xhp28sfL6/zrz7xN4HGpWr&#10;SR5BXJxivQoukpJyM5OVtDM1v49eGNBQyXkOE7Ez4/mKw5/2tfB8eVSzOB3+0If5Gsjxp8MYda0i&#10;WMliwBK8cjg15ZZ/DBJ702ruwIbB496+iw2HwFSF2mcVSpXgz12b9sHw4pJXT168Ahj/ACrPuP2y&#10;7CNiYdLDD+HbuH81qP4YfsweFfEXiWw0fX9SKw6g/lJKBwrkcAn36V9H6F/wSr8EXCrJJfptP8Uk&#10;q1yYvMMnwNRQnCTv2/4cjmr7tpHzBfftp6iJMWukyYz1AX/61VZf2x/FLEPb2r4P8LHH8mr7u+G3&#10;/BJX4EXWt29v4t8Z6ZaW0kiiWRjG5VT1ODivQPG3/BIX4Nad4hk0fwl8P/D+t6ZEAdP1y28XSWpv&#10;EIHLxJazIrA5GA55HpwO3LMdlmPqckaVvWxxV8ZUpuykfm9b/tTeKtRQGa2lKkD7s4B/VWrF1740&#10;+K9TfdHcXCKegFx/8Sor9F9c/YG8D/DvR5p3/Ze0S7jtkLtIfGMruR3+7aDOOe3SvKtR8N/BOLU7&#10;rQ4P2btJgubTAmVtfkYAn03W4zzXsSwfLrCCsTDHOS1b/D/M+KLDXPFep36SrcXLqWyQPMfP5nFd&#10;Z4o+BMviiwh1WS11EpNFyyQ7cHqMkjjuK9f+LXg3QtMt28Q+F/hDZWjRHdLGurblYd+DEPzq78Hv&#10;jRoOq6ePDF98J7FZlGFdr8IuM9dxiCjGOpI6142MWN+Kk+Wx1UsRC1pK/wAz5otP2YPDrX6SXEd8&#10;SZB/rLlEAOfX5cV6FN8HvCfwx8Q2t02izxzQhXdftfmbkYDPKuQeM9DX0B4o8b6z8OPEGkafrnwq&#10;XTLbWHymo2WtrKYFDhZMoIwCygq23cMhgQe1e/ftB+LfAvjL4E2Gq6ot6viLwoFsNVMGg3LxPARm&#10;OXzkjMag5U8sD+8PpXhY6WcUlGdWs3B6feOGYU6dXlVNanwH8efCUEthD4i0WymWMxgM3zYPHH6f&#10;yryjQPAniHx/qy6D4fspLieTkKqlsD8M19c6hLo/jzwVd6SjGQRFkRyh47r2zjnFeHfBHxW3wY+P&#10;tlf3SbYDceTNuHRWOM/ga9HLsRVp0JQbd0rr0NcRL2y50i54X/4Jj/tH+J/3/wDwjc0ERBO+S3YA&#10;DHXnFd7of/BGb496lD51zG0Q2lgZLcoGAxkruI3DkdM1+gPw0+MNnPp1pe2uqwlGVePI6AivYvCf&#10;xA8MxQmZGsUZ0Kk+UwGGOTgdBk8n171yVc8xEtqjXyR5XtZxTvE/K+H/AIIzfEmLBvtQQLjIO5AT&#10;9ME1Non/AASSN5cS2d34j8maA7ZIpm2sPQ/dOQfXNfqfc6j4Ju1y+qQDJztz09ua5bxloPgfVgt5&#10;b63bQXcIPk3CMAR7EcZU9x/I15yzbN5PWq/w/wAhfWG9LH5/Wn/BHzQI8Pd+Leh5Cru/oK2rD/gk&#10;L8OlYC78SyMR1AgOf/Qq+sm8Z2Oh6guma7dWyu5xFNDMDHL6YPY+x5+tX7jxrpkMZI24x1yBkVf1&#10;7HS3qv7yfbztsj5f0r/gkz8E7fm9v5ZNvohAP/jxp/i7/glH8IbjQ5T4WN1FdpGShIyCfTBz/n1r&#10;6THxHiD+XA67c9qv2Hj2NiCVzjjDEVrGtiW0/aP72ZuvVPzKH7PVt8IvHEul6o0qHJimDRABc9G4&#10;69jWzp6XmkXP2K9geOSM9xjcvqPWvo79uTwWL1Y/HlhFGoOFn8tenPB/M/rXzxYXlrr2mpNJc/6T&#10;YfJKO5iPT64rtqN16aqPXoz0sBiJN8rPHfjZ4Z/4RvxWNcs48W16TIhA6N/Ev9fxrT8E60moWSoW&#10;JKjrXe/EnwfD4t8H3OnRx7ri3XzbUnrkdvxH9K8S8GarLpWp/Yp+ACRg1vD95Qt1j+R6L0lfues2&#10;F0sMwIOPTJ6V2Hh++wFYcgkZIFcFZzb4w4Pb1rpfDl7yvzDA7saytcpM9O0W6XsDn61vRSIyLIyk&#10;ehB61xegXsgdTv8AToRXWWkvnOrEdufeoZSZeAUE7QfbJqaEsGI469/SoVDD7ucepqRSSx24IK8U&#10;/UZIjMOgByOoxxStcSu+HYjA69qguEZQcDHHIquZWHykliM4J6ipaKUi3KZ5BuJ4B701kkiHznAA&#10;OGBqGO7wu9uMen61IbyKQAZ4xwc1Gq0RRIGCtkLjJwTnrTXXCZ6Anr/9aohcOGwcD0BxTWkDDEm7&#10;b29Kq4CGYFtgfPpXSfDDXrTRPFMEWoTlLS8YQ3LbsBQSMPn2OD9M1yof5iqsCc9cdKUF8noQTwMi&#10;oqQjWpuE9mVGTg7ozb24SBBCinCjqDzn0q34S0xLu8WSXHX1/WuWTUJtQuAVOEHX3rpdGuXiiHlH&#10;LY5Jr1ctpwVdSlsjkqt8mh293rVvaxLboxAQYOG4/OqZ1eKSQMse4+5xk1hvcO0RLOMdzjGazp9V&#10;QsY4XwAOME19es1VtNjz3QfU2tc123MRjYoMA5K9zXCeItftQWZX5XOeRzVrVrtzHy/QZIHevLPi&#10;x4o/sjT2ijnxJPkZB7d6r+16cIOTJ9jJOxwvxi8bTazqbqk/7qPKxjd+ZrxrxHqpnlMeeB/Ot/xb&#10;rjEu5f5j05rjgrXdzhs9ckmvnpTniK0qs93qauyVkegfsz/CiT4p/Eqz0q6hb7FA4uNQcLnESkfL&#10;/wACOF/Ov0BsJ9N0PTJdRvGjtrLTrYsWwAqIo5OB7CvG/wBkH4TD4f8Aw9j1u/hCajrAWaZSPmjj&#10;/wCWaflz9TUf7b/xSTwP8NYfA+lXw+2azJ+/RT83kj+QJ/QGu3BRU6vM9kdFRKhh7Hi/iHVdX/am&#10;/aMWSOOQ2P2gLHHknZCpwB7cc/VjX3H4UstN8L6FbaLZQ7IreFY1VR6DFfPf7DHwjHhrw2/jvWbX&#10;N1f8oXHIX1/z619EbGkwVLfg1eNm2JjiMU4x2iedGLfvPqbNk+l3Nvuk1xIJCxGyRCcemSPX6fzq&#10;3DpeluyuviazJI3ESEqRXO/ZZOZNzjHr3qVdS1mZRbm4GFxwY1Occc8V5cnCK1K5X0Okj0cSbpIN&#10;VsCoyTm4wcevAPHvxUctr5Fk12b+22pkDbLksR6DrjNYD3+owlUIiwGyQ0C8/U4pmpapb29gz3Ij&#10;QAFnZUAP44rK8ZOwlF31Zh/FHVJ4dGjt3naNbsttwcMVUZJx6ds1x3wi8Ga38UfHUOk6LpE148Ya&#10;VraMgblRckZYgDPAyTjLCqXi/wAWnxHfGWNMuyeXCAMEJnjjJ5J6n6V7z+zXp+n/AAi8Fz+Nbx1S&#10;8vYi5lY48u3T3/2myfoBW2LqvB4W0VeT0/zNYwU52XQ+ff21o/Efwb8Mi18W6FqWnavqztIq3Gsw&#10;SoewAjjBICjgZOOPwrzn9jzwTa6dZ6h8W/FAVIbaJzFJIOgAyzflx+NYX7T/AMWfEv7VP7RskEdy&#10;01ulx9ntE3ZCRg8muz+Ml1/wh/gLRvgR4PXN5qxRbhY+vl57/wC82fwFa1JVZ4enQek6m9ukTqwl&#10;KMG59I/mcD4r1bxv8QJ9c+J2l2PiZbrVrk2WmXnh7w/NftZwjG7OwgR5XCAk5OWwOuOd0vxb+1d4&#10;DiVfD3x8+I+iw7vlNzpWo2ijt/yzLV9p/CdbT4Y+BrDwVpqJ5dtCPNdCCWc8sx+prr5/G91JGgL+&#10;SoXlc43VcM55J+xp0FKMdLv/AIZnFiaSqTcpSPg1f2i/2vdPU3M37e/iG3I7T6trqH6cR1NZ/tw/&#10;tf6JO32X9uRbtyc/6XqOouxwP+m0XtX3m/xjGkWpknSIsq7fNkYk47Ac1XPxU8I6zbLHr1jaOZAc&#10;qYVIx9DXd9YoVYc08NF/Jf5HHZxduY+Gb3/gqr+3T4YvFs7b4/W2ovjcXhtIZQo9SXizWnY/8Fnv&#10;29rTY0vxUtHIHKjQ7RP1SAGvsy08L/DfX9Od/EXgXRrlJCXFvcadEyhRwoIK+mT+NZUXwB/ZW1CU&#10;y3H7PXhCVyx+d9BgOD/3zQq2VyXvYZL0S/4A+Rpbnhng3/gtj/wUH+zpfZ0bUY4yCEvZhCXzn+FJ&#10;I2x7j2rurX/gvJ+3wyY/4UpoMmFwDaNfvn35vTk/hXsXh/8AZN/Zx8UQMtn+zV4JdYwEj2+GbVC7&#10;noMqg/Gu30v/AIJjfsmHw3Pc+L/g3oMTNbkj7HbeUykjruTGMe2Kx9pk83b2P5/5mcm4as+aLr/g&#10;4N/bP8F+Xc+M/hDFZW7sMPcWlygbB5wXlI/nX3n/AMEwP+Cs0P7at3J4d1jTHtL6JMtGnzbW69Rg&#10;EH6DHvX40ftTfCjwT8LfHWreGfBFzcHR3sbhjbzXLyKMSlIiC2eSRx9K/UD/AINOv2SX1bR/G/7Q&#10;HinSGayW6g07SJJFOHlVWaUj6BkH41OYZXQgqUsNeMpNaXbTW70flcqNSM6Lk0fpfr/xG8N+DfDd&#10;/wCLvEesG1stOtJLi7nmTAjjRSzNn0wK+Hv2PfFd58W/i98Rv+CmfxBtJpzbGTRPhtpbg78kCIeU&#10;Mj59rJGMcl5n7ivpH/grNLP4wh8I/sJ/BmwDeKviZqMa6g8K5NppyOCzsRyoZlJJ6bIpM9a7Pw9+&#10;zv8ADP4Wa34V+BngOxtk0T4UaOl/f3V0BiTU2Vmt2kJ4G0rNePj/AJ5x9jiqy/BOvmb5tY0bfObW&#10;n/gK1Z9qlPhng3270r4+8Y944eLtKXkqs1yrvGLPEPi3b+MtXfTf2XPD+vtfeINfMi+ObqGRyweR&#10;kl1J9/8AEkjeRZJuJ+S09zXrE3wW8N+AfBmn+AdIs4fs1hblJ0EQCzSNzIxHu2fwAHamfso+ErbV&#10;9W8R/tE3tk4/ty6+z6A9yFMgsIyViY4VeXO6VjgZLqa7jxe8UhaXIzgk4q81kqunRaL0/wCDufE4&#10;dWd/68z5X+M/hnwB8JPAmqalpXh3TNGsbSKW9vE0+zjgViBlnIQAFiQOe5r8Bf2sPiprHxq+M+oa&#10;tdXDMbm8bYgORGmThR9BX63/APBcH9o6L4afCNvhxpt6I7zXzum2vyLde34t/Kvxj8G2NxrviCbW&#10;ZgTvkKxk+/U/59K4cjw8XiZ4hrSOi9T1/edONN/a1+R7X+zF4Khn1uLUZ4gtvp8fmuccZH3f1yfw&#10;rX+Hnw8vv2mP2ib3x6/7zTNC+WFZUJQDOE+meW/Gpr6Q/DP4Kiwtn2alr/yRqD8yoRyfwT9Wr6+/&#10;Ye+BNj8LvgfaS61ZCO41TF5cRbfmct90MfpXqYROtVqYh9fdXot382PHzUIKmvU8F+JXwQ1PRWN/&#10;plq2CcgQjIB9qzPgy2ua148sPBl+zeXPcgTSyNjy4xyxOfYH9K+6dX8K6JrWmHTZmthE6cKQRt/T&#10;iuT+HH7Pmh+FfFt1rEaQXN1ekQ2zRKSYYs5diSOD2/Cs8dJ4eg5fI4cNerVUT0vwh+0l/wAIFYL4&#10;d03QmFtFCscJgBKKoHAGFORnjPtXY/CP4oeGrhr7xvrCXxvtXuPlU6fMRHAnyxqPlPX5n/4HXk3x&#10;O0yz0+4Om6DpireXJEcIOSEQL1PJ7fzFZXhPWviZokwtYtUFy0TFFt5oDsUkYzx6fj09zX5xm+Mo&#10;4Suo043tufaZVlLxeHdSTtdn034v8eaHq9pHaWdlqTxkcsmmTnP5LXlnxO0vxJrtounaD4T1V4pB&#10;y/8AZso4/Ff880ngX9oS+0CdNI+ItuSUlYi6hi/dhQD1wM5B4xiva/Bnjnwz4206DU/DmoQ3EEg4&#10;eE7sH0+uK8OOJwuYSvdp9jqqYCrhFZbdz5/8H+D/AIiaOk89r4M1JLy4VbeE/wBnv/o8WcFzx1xk&#10;4HNe/wDgLUdI8IaJZaPJpeq7YI8ysNEuTufqekfrXZ6dahJQQQBgMVI61tWpiJEAUHAy/wBfSroZ&#10;bh4Yn2rbbPPrVp+z5EcZc/FXw803lSaJr+QOCPDV6QTnpkRYpLXxxY6jh4NJ1UBmOBJolynTsN0Y&#10;rtpWiSNhgYBIHNVLfVIftDRM4AQHJUdRXs80UzhjGZxU/wAQtEN2dPey1MTA4CHR7kg8Z+8I8fr2&#10;rJ1/4gRzRjT9P0jV1bYWeZtDugq9v+efPPYZPWu2bUbd7xnWP5icIcdqszyrhXZcbhls9h/Spk1O&#10;Nky3zRadjzu28TaHotoun20GpMkXDu+l3GZHPJP3OefSue8X/ErRdM0S+8TX0WoRWWmWktxdM+mT&#10;IQiKWY/Mo4wOvSvSNT1FZbphbhQGOFHTNcB8ZfEME2paV4Njn/d3VwLvUggORBCylU4/vTGLg9VV&#10;xTVVUIe6i6cJVZKL6mv8HtZ8EfD/AOG1pB4j8aaNFqNyWvdbk/tOIr9smO903buQpIjX/YjUdq7H&#10;SPiN4GvbhI7fxZpjIw5m/tCPb+B3cmvNDf215t3QRkEE4cdKkSSx2L5tjEVVifuDPHTivOs3Pmue&#10;0oq1kepax418LocR+I7Exo2XlN2m1Bnp165wK0tLmtLiy3QXMUgc5bbID+teL20Gmaiu99GtuuSx&#10;hHXOT1FWRpWgyAF/Dtr8g4DQLgnv29KcVFVHN/IFSbjZHscNzAZmjhmUsxx8pyf/AK1SvbsYnMkp&#10;CjhcHivANe0bw2kFrpltoNrCJbkECOJQAq/O2MDvjH4n1rSstC0WCBmk0aNWcAAooGzHT6cU44lN&#10;tWNPqEuVSvuezQoksiN5jBpD8qk8hRn/AAqHxD/ot0qrIFOOxrx2/t7W2ceXdXEbopJaK5lBx6Ag&#10;8dKzwbq5LB9R1RzGMbm1WcdfT56SxEVGw3gpp3TR6fruohYHZrgYUZJPBrx/xhJJ4j+IMFqsn+i6&#10;TbtO7uRgzSZVfoVj3cekorO8ZXkttZSb9c1NcDLH+1Z8Dn/fFcdpnh+e2uhcvrWpoNWjkuLvzL+R&#10;mkB2qo+ZiRhcDjHT0pqSqNvohewlRep3OhoZ3vdcyoSd28kqeqAbVPPr1/Ko7e3NxfFWbgDLDuea&#10;hg02SGGKwt9fvFVY8qpZDjAA7qf8io4dO1izP7nxLMS4PM8MZCj8FGaVOrTlNu5jXU3qWtQCo5Dc&#10;hck4rOmiKxnYCWPMmB1PXFRahBrEBVhq0MhJB+e2P5cMKWG08SlXke9snXGWJt3HJ7feNdPtqa6n&#10;F7Ko1cbaxENnaC7GvQfgPY/DHUPHIHxc8IJ4h0OKylFxos1qJ4bpmGxVkQ/eUBi+PVB2zXmXneIo&#10;pJmjtbOTygM/vmXPfH3T2/nXafs2fD7UP2g/FcHgK5/ZNtNd1eK7muYfFNx8W9U0OKCBVB8opaWk&#10;ysuV+8Udi0mNwGMejleHeIxsbSS9er7aJ/kedm1aVDCNR3enRfPVo9M8R/BP/gktf37ap4i/Zkud&#10;PkHLLZa9rFlEn/bKC6SMf981T8UfsY/8EyPFek2WrWmv+LPAmnX8DyWt/D4zWytQiPsZmn1ESRR4&#10;bA+dh95T/EpPY/ED9lX4iaZrUNtrn7Gml3kezzPO0f8AaMvpIwxYIkRW48Px/OzN8qjK/wB5hXnn&#10;xw/YQ8DeDr+T4y/ED4BeIfD2qEJZ2PiH/hYGlX9rprMDmdkTTobm4WNA8pUZbZE3zIAWH3NDAUZV&#10;bYiMHH+6lf8AGJ8csTiotyjVd/6/rqa9n/wTD/YIm0yC90X9vTVJ0mjSQTT/ABc8NSJFkcqxW0O4&#10;rjBwSCeA2OR8of8ABTb9lvwr+zvqOhXn7Pvxc0vx5omraYZpjeyWmp5mErox+02qrEc4A2bQRt5J&#10;zmuW8U6z+yhqHx10611Ky+PWi6vqDtq19oXhvw9pU9w1ikqiRba7TxJGLYDcI43mjkOSPkcgg9J+&#10;2J8Yvhz8Z/jRqngL4TeHdettE8C6fBZ3NzrN59p2NGPLCPcPI7zSfId0jkszI7EnIZufMsLlkcBK&#10;pQopXdk7p/kelhcbjVWUZVH87+R8ap4L8TeM9T/sib4Q+H/Nlfa0kOjDPP0NfIPxw8LJp3xe1fRY&#10;oVhNtqs1uiRptwIm2A7f4clQdvbdiv000DX/AA54f+F+t/GiymLW2nabcTIJIipLIvC4Iz8zYH41&#10;+aaXU/ifx3NqF24lmlnLSyOM7nZtzMffcQax4VpVIYirUd7JW1/ryO3F1XVjGL6n1V+xB8ELnx74&#10;eGjRaqmnQXDNNe38u4eRZWyh5JAUBZvnMIwoJIzwag1n4UfG2HXrrU/Ct1Zw2rzs1lBPZQO0Uefl&#10;BLo3zYAyQeue1afwS1670jxhYeE9NuPLtdG0BTdoMjNxO2/B9cDYR7qK9ji1mwSBnmkyAOhavSq4&#10;qdOWi31/y/AmUYTer0PBV0T9qm/MelNfWVysbARrbxRWzcerwLGx/EmtT4Zaz8WI/i7J4D8XpFbr&#10;YWLSX8MVxNLuyBtOZJGwSWGccdeK9f8ADOs6U2rSXgJWOFSWY847/wBDXnHwcvIfE3i3xT8TLuRQ&#10;dS1Qw2u49Io/T2JI/wC+ayq4lyhJOC27eaLjC8k3K56DPokLkyJKckY2gcdKr6BYXVoJXkvmVSf3&#10;YwOPxrofh/4I+IPxT1G40j4aeB9a8R3VtbtcXFroWmTXckUIIUyMsSsVQFlBYjGSBnmpNf8Ahp8T&#10;/CchXxR8NPEGmlQcjUNFnhPH++grNRm1oi93ZbnLxX2rW17J58Hm4GVfGOKbaalcP5k8mnMo9261&#10;Df8AiS1ty0Ul2oYHDISM/iKyp/F9uCsUBLgck0lGT6Cc0ludj4O8ZyeFdeg1CPQ45zAOEdv4j3zi&#10;vpL9lT4r+IPjR8XNO8JP4NSK2sd9/qF3cSFykaY8vaCOvmFB9M46V86eBp/F9v4Mn8b2Xgg3Nu8k&#10;hivp1XYNinJAJycZz6cV9Lf8E8PGGrf8IhrHi7VrKOJr3UjHC/k7WlVUBLdPu5bAxxkNXDjcvou1&#10;WpHXpuVTqp7M+xQZI7VtibeAq8YxngVlX1y1x4qtNMt3UfYYDcSq68q0mUjIP+6swP1FYVx8Vzbi&#10;OJZEI5Zxj0HA/UGoPCXjP+2dbvNTuJEPmT7UxxgIAuAfTIJ/4FXBV9+UY/M1g7QbPRLK6lMq+a6s&#10;QfXpWmt0FO4uSD1HpXNadrVtt3uSeScbuT7Vbk1FrgborV8euOBXSm0czWprXGoQrnewOBnrVF78&#10;PllBAB4Jb/CqU2oRg7CoJz0XtUMmpxohEMWOePmpNvcSLlw4mTfs9+Tmsu9vWht5JHZcAHDZph1j&#10;MRQtgH0NcR8Z/F9x4Z+Huq6jbXq28zwi3tLhlJWOeVhFEx9t7rWdSdoNvoaQi7nzL4kv38X+LdQ8&#10;Y7wwvtSnlglTpJCdqRN7/uY4s+9N0dRHuVI2HPU1nadq6XdkXt4BGhbYsQ5EQH8P4VtaJ8kYab7p&#10;ORnnJNfEYqbqVW2fXUIqFNWNfwqqTax5QQhoEDNIRwSc8D/Peumm2JBwCcnArmNF1C2s9c+zFwjT&#10;xKSM9lLf4/pW9q+o21vbG5lk+QL0Xr7n8qdFqNNswrpyqIrXYCXAlYkqvG0HgYIJP9K5bS5I5tGG&#10;rPO4a6Zp183hlErGQJ0/hDBfoKqyXusz6VciS4cHUJnjTaMmESOI1I9QB830q7qF/brZi3VMBSQF&#10;xnpxRCTqP0KVqbsUluWQnY+R3Oetdf8ABI6ZH4uvfEutzW8UWl+HNTnguL27jgghuPskixO8spCR&#10;hWYNvchVK5JGM1ycL2+3d5e49+MGvPv2iPEhX4c+I/h819PHZ6xoyQXsEEzRibfMuEYqQSNiygjO&#10;CGNehl8JVcbCMe/5DrzjDDycj788F/tN+ANM0S60/wAcfDHUYZtHaS1v9X05J5rMyISnnJcwhopE&#10;44dSUcYKkghj1Hgv9qr9lbXfLeDxteoG4drbVYTj8HXPUHrX4UeMPjf8VvgJbJpPgz43fELTLKO3&#10;EjWemePb+OFckgfunkeI/QqRXsfwg/bz/bE8efDXTdV8TftLeJNS0xLhhp+n6/o+h3qNAm1drGXT&#10;mbG9ZOQ3II6EEn9VpYlRgnKVl5q/5HyNSjGTbX52/r+tj9x9D8ffsQ+LIoX134k3iO8fzm5to3Rs&#10;AA5MasCM5/8ArVV8Q+A/2CPG/gHXfFngX9oXSD/ZFrdLKIr6EyLPGHGzynKuzb0ZQoGWIwMmvyST&#10;9u/4ta/o114W1j4efCiK2vYzGL7R/heLTUIiQMSJNa3sA8zPcgrz9zHB89/Yo/ad1LxR8QfF3w20&#10;3xV498q10+X7QB42SPSJcXeDHNYQWsZuGYyO6GeRxHscgFipTqljKKpybimrbq616aNfqY/V1f4n&#10;f71b8Oh9Sz67eW8skFncB1D/ACnnkZ+tXbO4vdYuo0vXBjijJMaHJYtwCT/31XN6TI906xlMnOSc&#10;/wCFepfDbw01xa/2jJaoytLiN8csBxj8Dur4zG1Y0qV+7O2jTcp2LGh+CtQuooVjZ44zghEOOvua&#10;7rTfDVpp1oIHlU7B953/AE/yK07HSkgs40kVBKV+4nX9elOhs7C2/fzvGGHRfSvJhW5HpuzplF9e&#10;hha5aWqbYbeMEF8FV9hn+dc3rEaoSzxrxncGfp68DrXfHTrCcITdRoH3EkH6D+tcv4ysvD1jYyub&#10;rLBTknoKna7bJveyPlr4xCXV/F1+Y2Uok0cUGBxsWMH9HaQVlaBYymEmeUE4HX6YqS8uo9R/4mcE&#10;Txi9le6CSHlTK5kIP03H8qtW0X2e1Q9eCXI7/wCf6V5D96TZ6KXLFIVQiMIo+eDzUvh2JBrqXMiE&#10;tDDJLDIB91sLH+qu1V4ER1ck5y3X8BUlhdSRPdLb27S72jQ4ONmA5OT77lP4VSsEU+Y6Dw7/AGt4&#10;i8RWeg6bHJLNf30UECIpLO7sFAAHUkkDAr9Efgt4wHjTwv8A8JOlmbYNO6CB7WWEJsAAAWUBgOo/&#10;Cvhj9lrw14h8Y/HrRNO8OadHLdWEj3y787QYULrk9vmCgHpkivv3whoEGneHbe1vNDtrOdi0lxbx&#10;RrtjcsSegAzz6dc19NlT5cDJ2+Jr8P8AhzhxulSN38vUf48Jk8PyRLF5qTGO3mAOMpI6xsfwDE1h&#10;XNjCsRKXLlv9uQsf1Jpnxch006XZ6bBa2wWe7JliMQBaNUYHH/AmSvOr3wvo9qkkqQFRJ/ryrYZu&#10;MD5hz9OeK1nUUJ3OVT0sd3eG6jUHfx/FkcmsW+u7zzgkMpUgcjIyR+NchpscVgzwyJJcI7HassQJ&#10;Uk+pycYx/k1LqenW0kZVtHhcsvJMK5J/KsVWU3Y15lBao8//AGrdUeC00rTIVUmeeSdg3VCihQfx&#10;EjflXjMF5cRuSZyD6g13Hx3SwufFcVv/AGbbP5FkgKmFfkcs5I6cfKUP5VxkMOkMNo023UjOcKAT&#10;XnVKsFUasXeU7MT+1JkbIkdue79a+ndW8aT+BvhRDbQXG06RoF0kJBBzKIXjjPP+0Fr5o0rRtKvd&#10;XtLea2YCS6jQhJGHBYDsa9H+Mni64Hwt1a1MLSTrEi2aqAC2GLsp9eFOKy54OaaRaU+U858JxXK6&#10;RaSR2TMlxGbgbY8j94TJ+H3q2biJLaDzryBgrtziPnPQU/RrK403Tksrnw9LIEVIkBmKYUDAXGTx&#10;gVq2dxpN476fqemzxyz7hHJ5hKpgAqPxPr6YrOnUjVqWeh1VVVpxsjmtWtbVLYmKP73Qkd/fHSu/&#10;+HFsbTwTbrc26qxeT7vcFyVOfpivMtaspGhj3yW7SSMW8rYV+QMQWz65GB9DXoXh6TX7HS7fTrbR&#10;7oxw2qDEgj8tjtHQlgRzXBja8KSXKm7m1ClUqJ8zR0BMB+eROh9a+ifid49+Hvh39lvw94e8F/DS&#10;81/XbHRLG4K6TfLaTymdy0qCVmQLtMjOSWGcYGc4PybrHivW9EtXk1Xw08NvglnJD7fclSQBXuXh&#10;7Wb0W9x4cmMXlQw2cIckmQoqdvQcL78CunKMVKUqqhHdW1XnfT7kRjKTpRg5d7qz7f8ADnjll4n8&#10;Z+F7aPTdC/ZG8fWWnWUQgtbaD4jW7IiA8KEN8AMccYrlPiV488R3/hu407Uv2UfHzJLNFJbibx5b&#10;eUt0JkaCQj+0P4ZhE4PYqD2r6OnihkaWAICo/iJznIrg/ix9kh02PzIFw91GvXqQd/8A7LXZUxla&#10;nGziv/Jv8xRlGb3PmK18LeLo7Hz9f+CPitZ4QzI8fiK1m29z8v2k55AHTNR6e8L6kbX4k+D/AIoW&#10;GhxSs0mo6RoC3htJmhliV3Cg7k2SOCMjrnOQK9tkeOaRJHckA7iu7qe1eu6F8NfFtn+yf4u+JsHh&#10;RZxqT/2fpclzqD20UitJBHIXdFZgnzSAYHLLjsCKwlJYmXLbZN7/AOd+uhz1MVOlq7fcfCun/DzQ&#10;/D3iJNBTTbp9OMt4LDxJOqQXG17h5YZFT5mjJUlnRsruwG3ktXC+ONM+M3iT7L4g8Dajp1pLFE5Y&#10;3BZl85iEc4C+oAUnpk8d6+iNS+H3je5AaT4S+HLhogRHO/im6JX1wfs/FeZ6l8JfGt3HPa6P8ONE&#10;sYopWjSDSvGd7BGCj9cLAMZYFvrz1rSrVcdo3+7/ADHCdOW8rfJnmfgTwz+19d6lf3suqaZJCbaK&#10;a7vcORbQSzQW65GRwZJYF6/eYV13wN8BftAeK/i5rHgDwxJpiapLqUVlqFzcRXD21pKsUEcyhgF3&#10;eWyMWIHJZtu8FSfU/wBmL9nb44634n1FrD4T6trWg6R4eluvFlnp/wAQFDvp8RWT939rQqWSSOKQ&#10;AjkxjGTgV6p4l1TVPhwv/CXaLpeq6VLBd68kdwunzy+VYLpeoTWX2l2hClxcR2q+YQEDuyr8rmqh&#10;SUYxqyjyrptrbf8AryNIuLbjGXMfOnx1+H/7RHw28WwWvwe1TS/E+nXfmwrPq9+2kzQzR389jNEy&#10;BpshZrV2DA/Msi8Agiu7/Zl+PH7UX7Nmm2Wt6F41Gj6hqkQur6wi137ZY3T7ASJIZ08sttTAbbuU&#10;A7SvWvBfEfw48RfFPxVPrXif4w6rAWDNI9uLa1giYMsh2QxRLEm55Wc7VG6Qu5y5c1u+Lvhbc/CP&#10;UdUh0H4hX16Eku9Os72e5WQeZHPcwefFtJVlkt/KmTcGBzvAAyqqnXxSrJ0JJNff/XyNX7NxaqR0&#10;NXxz4evPi/4n0zVD8SPDWmm2eWedJbsTNNuaMlgdybec8c5yDkYxX6QeF7TW/wBpL4O/8L98Ly6J&#10;baP4b8N6R4al06HURPNINMW4zcb0TapeS9lAiJziMHcxbA/Kbwb4A+BvirwkuvTftYXvg/xFLdSR&#10;DTljtpoZIt/ynZdxPIjsoBBBA6EKAwFfUXwDi+FngL4j3918HvFWo+O77SfD0Pnw6blpGglkkTd5&#10;VqgMzkwuNoBXOPlBK162EzH2c7VE5X7K1mk0vlr59DkrYXmpu1k/00b/ACPSv2Zvjjp/wg8ffH0v&#10;MYr6T4WalbaO8YLN9tluIYLZeBkAyzIM/T6V4xqWvaDZf8FLPh74o0KORtH/AOE+tZdKg3FjFZJq&#10;IMES57LGERR2CgdqPD37cP7L+k/ERNT034CabrOqW1/by32kvpk9k9/bRXMdwsEzS2vzIzRK4Vgy&#10;lgDtPSm/GD4heAvE/wC2n4L/AGgPh38ObPw74H0m80y+vfC9xrQF9D5bRPeRoEZh99ZQgEicEf6v&#10;otwxHPQvJpNSVl1s3dv+uxMaThKK5Xs7vz2PSP8Ags78UIviL8YLS+0bWP7Q0v7Xf6jpUDwhG0+a&#10;21TTdHmg68gyaTJMCen2gjHGa97/AOCl3x016z/bt/Z/8LeHfD8k9tF8S9PlnnhuAs1le2yj7VZi&#10;NVDPFc2+s6e7Fm2k2aAKCrE/KX7bPgXX/h/4U8EfFDx9ZWE0njDwouu2sEF95ySvLc6XdXCHowJm&#10;uTuJ4LO2C3WvUP2oPjbovi//AIKqfDz4hM8smmxfEHdHbwStgtBfW1okwUgbXeG1tieAcBc9K9V4&#10;2pCvVdrScoadlq7/AHs540FKELapJr8V92i+7Q+0NG/ai8W+Ff2vv+Fd6raStpU2ky2FvpbMYnTU&#10;4Psd1JNjb+8SS11IqCSdj6ewGA7mvRfhT+1r4K1PwXeyeFfDV5dNp/iK50uePzoQftMc4jYOqMzR&#10;bgyyqHUM8TxyAFJEY/MSftT+Arr/AIKE6R8XvFNjbS6Xpug+Krlb62ty7S2NpbXN1FcquR+8NpEF&#10;yewx6EeX6d8evE3wu/Y8/aD8ZDWltr2z+Od83hvxHaWJls5pNLsYpbONlQjdFPHotvbSAnGy55yC&#10;a9XB5rFqUpSTV5+tlZr/AIH56WPPr4HZJfy+m7TPoz4saX4b8SeLj8UfDXhC10y3vd8OveG7qaaT&#10;R9dkljYSSXVuFYRzFMRpeQRi4iVn3i7iJtH+JPEHxWuf2N/id4ii/ZludTn8I6hMZPF3wu1b91c6&#10;ZdQy4S4sLlVaJ5Y5MPHNAzwzKUyrgSQRfoL4s+KngCfxP418IXEMFnb+A9G0/WNY06C1me7tjPG8&#10;sjsig74zEIPLEYLFzICB8gPlf7UH7EPg/wDaK1M2Oq28+h61YTzCz1aztkLxPsVSJFIxMhXgqT8w&#10;4ztLA+zXqy9haFuZbO2ttmu1t9100OWjWlTdpf1/X37HJeJfjDP/AMFLf2e/Cnwr+EniG6lm8V/E&#10;C0X4k61ZXyadLc6VGhWSxuIi4MRaM7XjUkFoBsEwlBb3v9qzwBpvwZ+Bq6d4K02O5nW2t/DvhbRn&#10;iLiWXypHd0RPvsUV5Je/kwyEA+Xtf8ytX8JfF79i34op4ph09bTXMD7TFbXMiWniONXBEiuGBSYH&#10;byMODtb/AJ6SL9e/Cj9vqb9uf4PyfB3QvEj6T49u5E0fQ9b1B4In0ie7PlXF5OpMZ+0wWbXCW7xE&#10;C4MxVgpckfMRlSqudKMeWUlbt0d7ebd35ux6Eqclaononf8AryX4GR8NdD8TfD3SNX8VXtmbLUfD&#10;qXfhnQXlt2mY3yNK2o6hKkKb2JuAYyVyEaNCSokdz5/c/Ejw18OItZ+J+r3LX+heFtW8uG4uWCvr&#10;OqEnZtUs2Xwh8s/MkW17gLIIoc/Vv7Wfwg034G/s+aL8FfhRpSaeh0qHT7Q2hSL+zbC0RI7m4Qhg&#10;ylkeCNThl3vFGVBkUP8Am3+2/wCPrPxv8Q9O+EnhC1NvpugqtumlWjDybaQnayxgDuiwwA9fLtzj&#10;bvNeTm2XUqVWNTl/h2UE9r9NPLd93bsXhq8qt038W/p/wf8AM4X4O/Cbxd8dPGNj4F8M6cs93cW9&#10;rdz3MpK28EbRYeWVsHai4BPBJJAAZiAfpL4HfsveBvgd8TdGf4m6w2raRrHiKDS9Yv721RXytxND&#10;HeQuGKwQXMFwYpoD/eEu9WQA8L+wJ4n1Hw3qfiK20+2jlgvbPSUk8xcqUga8PlkDB2tuCkAjj3wR&#10;2/7RnxR8X+FtW0W40mCaSTSNWsta07y2WOGS5tLiOVEmlYHyxvWNlC/M5RlBHWnQ9hDF0+d2Ta5m&#10;lry3W3yNFOprFbfh6/I/U7XZP2YfDPxVt/GOpanpsesarFazzXjt5sEqRJPHayvIQUUr5kyoQwJM&#10;vQ/Lj55+LngHQvFXin44+N/h9qmg3K+O/D1r4W0y01nU/s8PmSwzzSzxmSFtr7ndoQGWN5XJYjdu&#10;HhHwX+B/wxT9jPwlqHjn43+NfE3i34h63BZHw9p+v2ySRQTyWqSRSRTuBv8AJt4HV8jDmBiojSRx&#10;5r/wUYi+HPhT42eNLv4l+IfjFYzv4fkuPDet3NlZss107z28TzeQojjs5Lhbp0lUAsu7YpBBr6nE&#10;ShKNOfslytu+qTvJS1+6ze95WMcLSpxk0pt6aaaaNX/H8Ln2f4D/AGR/AHwv+LHwg+G3xJvRqk2j&#10;+FNVgv5rfUBN9ov3v7CeAXMjQrLKjeTlI5HIXyQqKqxnd9KOnwhl8cp8SoPHGmRHSNPl0ueNZrUW&#10;yIq+c6s5XcGREDYDgKqNkYDV+Yn7Emi/B/476n4e8ReDvi18VLnVfC/gi+1D4mXm/Sx5LLFHJGbM&#10;zxt5kTzC4VS4LgGLJQAGu8+Nnwq8IeH/ANh9vil4E/ap8T2viK1htpf+EYt76ytrq6hvLtbn7IiR&#10;bJ2lc7ZYzJLIfKQAJtYKFzrDKdSlSjyxs1qrtKK7X1tf5p311CvT9tNRlUaez001b28v0szyH9u/&#10;4dTQ/GrxTqXgqCwstG1fx3bWulyXFkLYT3E+yR5kaKMBrfEigudzeYsnAy1fP3i+y+KX7IHxnXUr&#10;cxQ3+nsJJAg8yz1C2fIMig8SW8q7gyntuBCsrAeufE74/ax8U/DHhC+1TQr23a08ZW8kP2qIqs6R&#10;XEKq6sVwSwBJXLFC+GwflXtf2g/DenfHb4crpS6UIdatLIXvhtt+52byw01oWIGQ+CyjjDKOQBg/&#10;F42rTxy7NPRro77HYo1aDvLVPR+en+Q1/H+l/ETwxYfFrwFeXFnpOr3Ecd/K86yPpl+mz5JSF6Db&#10;taRsb4WSQkFGJ7D41Jb+JtK07xr4kvBaXrXUnh++1KwYSxQ6ijhrG6jIdRLuuLdY+MeY0sETErGw&#10;r5Y/Yo8Zaf4f8Z33wv190uPD/iyNYbiymw0ZnB3W8ygg5KvlTjAKyDJOOft74V/CfXv2h/2ctd0H&#10;wxreo6V4g8Lwi1t9eihVpop7W58+wu41fh5opEkOWwDIjEkZ5vLcBTr1J1ZRt7Re+ls2t3bzWv3r&#10;qYYivKi0ltHb0f8Al/kdp+zN8EPCH7Tvwv1DTfF/hZxpPjTw5PpviMxMqqmo2rvGBES2SYvOudrg&#10;BHFyhUYjO3wP/gnN8afih+y3q+v+GvjZbz/2Z4Hub7SrTxDr2qG1tdOiSaKJLa5knBMMOWlZjGpc&#10;vFbRhCzoG77wr/wVR+EnwN/Zn074j3nh/StI8W+Kplv/ABRptjcmWPS9Ztf+JVNGtuuBtlj0+Nre&#10;JJPnSRnYRIFaT43+KHiD44ftwfEVbHVF1DVp7jVHu9P8C+cPL+0FnLXWoFdqJIHZlCHaIvMkyECl&#10;G+gnGjGVKHM7w17c3VO/y897b6ER9tyTlJaS7/NP+tNux6n8ff26fFn7S+u3d/4O1LU/DfhvW7KL&#10;TdX8cSpLDqHjCA3Hkmx0i2G+S1svMSXcsQLTCJ2mEs/l2x+hf2Nf2PPh1deDbKT4y6xZ+GvB9wzE&#10;/DS0ab7VqSPhF/tS5jIMuXw7xKTHIUTzCYo4Le25j9lX9ifQvA0lp8R/jZqiaz4ssWUw3JnkittH&#10;iliKfZoUVhGI0TcAAoUAqBxHHt9p+OvxT+EXwO8FeMvHXijUL1z8PPC0WsaxFpKRNKommnSGONpA&#10;0fn7oAxjdThZYWIKyDPr0Jzk/aysrK/kvvf3tvXc4Kk25KMfw/r+tj6P1z49/Dnwa9r4d8KLDNbW&#10;9nJHFFZQbUiZfK8tA3ChCpcEjOCorzbw3+1h8L/Efj34heCNdudNvo/CGm6bqd7rGmXLSqGW3ke4&#10;t3+RQtzBsVnVSwC3UWSG3ovi2j/FPRfE37VHwE+G/wAXEj0WD/hWn/CV6ppS+WI7rXtTlg0y1s95&#10;Ak/c/ab/AOQEbi8ZZSY1KcF8ItO0GbXP2of7FlhGg6Pp/wATtXa4glBR59QmtFgdCOCEj02YLzjE&#10;nFdE8ZRckqet3bpb4b/Le3yMYYZqDcv+Dv8Ajt+Jb/Zq+Pk/xg/4Ja/GP4qfEa50yHV9a8Oa9rOn&#10;WehWKWkWmQXNzfadAYlUALJLeaZdXrsOsl25HB2jiP8Agmp8RU+Gn7G3xGkk00GCy+Cl9pumJB/r&#10;Lm505ri8upWGflJm8RwR5HZR3DV5H+xXZ6LoH/BJz47apqevSwS3Wh29taIoJUxQ6iBGntma/cHo&#10;T53fbw74a/FjRvgT8EPFB1y8EVlqfhHxTpFtvClRcXlzZPk5I6rpg9xjgHpXys8wnHEUp3S5YS16&#10;XcnH8P60Pajhk6clbeS/BJmt/wAEPgsHxv021Jigsk8bDV76afA4TTL/AEqKLJx96fWIwB3OPasT&#10;SvC2iah+3/8AGC70W2XZP4x12aIQMSHH22EHAz3LfjVL/gnbbeDov2dpv2gW/aC8M+HL+x8dwJp/&#10;h6+uUN5qTWWs2N6VVN6sEIiiG5Q+BkkADJ6T9lvQLv4A/tDaj8TtE/aH8MaveXLT3tvbaloMsard&#10;3E+9Fbbc7pETycEAozeZ/CQCeWNWlQwtKnVunfm20s1Z7Ly6iqJ1JylH0+6/+Zif8FUteurv9jOP&#10;wJ4h0yeDxtafF7WrufR00uQX0tjeLFqIuZowu8xl7yQLK/B5UE7Tij/wTa1X9kvwz8ILTxF+1bNr&#10;C32laTp76FoNpDcJLdXX7x5wyRqpV0ZY8CSSNfmIO7PGJ+1z4+/bW+KfxNu/iFq/wm17W73XY2tP&#10;tegWumJbIqJ8mwTXCN5KrgB3y3HOScnyOX4lfFyw0/WfDfxI0qKa+07yopdKHkPJBkhpA5h4MgTD&#10;YDnjPSuCvml37sVKKVt9Wr21S9UdiwdrX0b/AK0PXfjp8Wvgd8a/E95qni74bX1/ZaHc3MXhO31C&#10;9UvpWm+a7W9uqiQiNViZV2gsoHGSKtaP8YvgJN4YOgaN4TuZ4rDTEtbLTH1p/skcUaiNIvKSbhF2&#10;gDABAXAxXyF8Q5PgdqniPSdY8YfsiTT3MtpFdC8m00bnR1Zg5IHzbt6thucbWx0z9YfC3xB8J/jR&#10;8CNH0KLwyjzaTrunaZ4Y0N9LeJ9HS40v7OYMvEsarLc2dzMxjdwVKyuVYlR5v1nEVINxck2u7t2t&#10;u7/Ox1zp0VK7d9TwrU/h/wDDL4oaFHq3iX42a/ojHzJ0XSfEH2JrZVd1bLQgZwo7lhnnJHNcxD8P&#10;PhF4Fk0y50H4k614l1G8EEN5LrfiG9vVQvjfP5JkIViyqofHybs9Aa9p+Jf7IHhLw34GbWPFGhHX&#10;tNOrz6XceI7HQ38t7yOWUNaiX5gDEYfK2Arny92wEuT5xY/AX4QaMi3unfCy6RFjlU3LaaSRkRbe&#10;WOc8yDj+6fUZ5adWdJcrqSVtbdC7SktIpoyYvhDaWWjWB0nUdd1r7U8a39pqGsNNEkP2jG9jdMUE&#10;mY22EDcSGxxuFT+EPgl8JfGGgW+ieOZUjlkuNRkvdXutR8uaeW3vjCiuxHGYpgWTKqWThfkJrq9E&#10;1CeLR4dJ1PQNf04P4olv7v7MigrGqskMqyRueMRQkp1yTxwc/Rvw/wDhL8RPjv8AA2TxzpnxIk0f&#10;R/CdxDZ2mk6d4EtLNtqfY0lnuJtoNzJIJhmUoGLjJZuRXVCVWvJuD13u2+nn/WxhU5KUVz7eR8+e&#10;Gv2cPgD4N1weIPAuvS217YOz2epaJrkomgcRxZZJIXypbzJOVxnaw7EV3cv27UrTxYvhWHxA0tz8&#10;LbPSdE1p9CuppEuEhuUmCSFP37lkgZiCcsq5Oc16OnwMvrS2na3+OXiqMzAbkiisV5Axkf6Ofb8q&#10;0vgh+zh8Rtb07U7u6/af8c2gtdWa3s1gOnBDCIo3BIa0J3b5JBkHoAOoOZ5MRUmouS19Xt8jOGIw&#10;0Iu6Z5zoPw3+JXhS6tfHJ8cQyy2el27to+peESYLxrcSBQ+XDHIcqVJOR2yd1fSGufsrftA/Hn9i&#10;HTP2o9V/aitvDk82hQX2l+D/AAz4BtrOLTmuLqFZop2LBpWRSV+5GyNGOWAwaV1+z38X5v8AR7X9&#10;rTxKyYwFn020f/0FF617B4YvvFfhr9mjVPhn4q8az65c2WnzmXULmFYmnVp2mX5U+UbRheP7oNdF&#10;HDvDxn7SzvF202fR7WFUxcKzj7Nu6a+7qj46PwY/aEu1+yXn7V2qnPB8nQYE4PGBkmuF+Jv7P3xe&#10;0WW11Kf9pbxJfJ5wgMTWVqoAMbnIIjPdVGP1r6LeESXiSBCAp5AbrWH8SbU3HhtpoLgoVmBGBnBb&#10;93n/AMe/SuOM+ZPb7l/kTzVE73Z4DpfwR+LMaPeXPxk8SxrcqtuiXEMC7WxwcCMfLliM9eo7VseG&#10;/g58VrKIG2+MmpzyJxs1C0jOBkjkYGcHI9uK755W17R4NP1OSe3eJmxIzkqSw4yee4B+bpyM+qSa&#10;9q6WkGn6tBI01syrbX0RQKkXC7WAPz8jrzgH2rpTcYq6Vu9kYuUn9pm5+yh8H/jTqX7R/hfSZvH8&#10;Oo22rz3VvJYrpiRGTbY3MwJYNxjys5xzjHevX/8Agoh8Br/4RWfgy51CxWKXURqXmypkriI2u0MT&#10;0J81iBjsa4b4DfEnUvhD8XPB/wARY5o5v7P18Zjl+UN9ptbi0xx6i4GPfbXoH7dn7TOt/Hn4a6RY&#10;a7FGraT4hnjJCAMd6SFASOPurt6fwc5PJKywksHUc7qpZcu1t1fbra5dN15Ti7+717/1sfMMsrLd&#10;rHHiQNbOxI9QyYH6msfxfr40DRb7XzAVOm2j3QCt8xaNS4Ix3BAxU7XaxmKVZvlR8Pg5zu+UD6ZI&#10;P4VU8VW9ne2M0c80ex4ikySOMFSMEH25r55ydj0VFtpo9i8O36/ZQY7qE7ADteQdc9s12NneW1sR&#10;HBcRSZXlAck/UDivPfDcnh/UtCtNRsdQjMN7aJOj7w3DoGA4U+tbsdzp9swFtqTEKv3TFjJ+vFfS&#10;UsFVslzNrsePOsnfQ6kGwnwroVY/d2oFP0617H+yPqz6fd+ILV3dYTDZvBlskOGnDH/0CvAotemj&#10;XMFixIH3mfIz9K9R/Zk164m8byWd1OgSbSZpJIQGyHE0O3t6Fu9d0YThOOljFtSi9T6X8Q6xDq3h&#10;a6h84cRlsZ5OOR/KvgjXfFXhHRfFeveFtcmnW40/VZreIW8GTIVkZSPmwARj1r7ZlZHs5I4ejqRj&#10;d7V8A/tXeG7/AMI/GnxNHdabc2M8msNeNb3URjkT7Qq3KkqeRxKMexrHOqbr4WDu1Z2+9f8AANsD&#10;NU5yS9Tw3Vv+Elh8Ya3PdSpMLjUWmtdzBW2FEByAMA7ww78Vo6HbeJ7lPtVrb2zKc5X7U4IOcYI2&#10;UrQy6jr1zcz4IEKmLD4LHc5bjHbK1o6Dq0GkuLe7mRAzZXzCB7ED8cH8a+YlhqUo6nt/W6snqQah&#10;F4rs1MsulQNgZKi8bH/oFaHwksbvWfiRPtgt4prnS4wBJdHBWGRskAIehuB+laWovJeQNLDKpAUh&#10;Tjg8dPeqXw+v7LTviTp+oMCJZraexQIvBLFJT07/AOjmjCUacay0McRKTpPU9z0rwzrMEG2Q2gK8&#10;ZW4bn/xytGPRr+OfBt4CsagBfPOM46/d96TSpzNF5e9txIGAOh4xVtJRc3UsyTHy9n3T64r2JYOj&#10;NHlxrVI7MxtT0Lxdq8csa21su0kRRrcZBHYsSo5P+c9/M/GnwP8AjP8AbJ5LiLSUtbsPHLKl0zSB&#10;SAAAuwDnJ7+vNezNLPbMiM3LEEFTUviCZ9R08iGRiVkVxsJ7HNcNXL8PTk5K9/U7aGYV4tR0t6Hz&#10;KnjWG5SG4k0ueMSRqw3MueQD2Jr034CfHW/8D6pqdvom5hNp6y3aGaCBVEcihWZ7gbcDzWGAc/N3&#10;rxXxzfLpXiO/0qzZhDa6lcRW6leNiSuin1Bwufxq78Nf2jPE/wAAvGx8eeE/FWq6TMNPmguZNHmd&#10;JpY2XOweWwJBkWMkHjKgnpXr4BUsNbEO9o6u2unXQ45wlVn7JbydtT6p1L49/FC48H3vxMsoNGTR&#10;bCGSW/1OHxBJfJbRRx+ZJJJHaBwqrH8zEgADk461F4F+LlprvxItLT4u/GzwrocSQyS3djqemzaZ&#10;dCJMqR/pvlEEONvKnByMZr8rfjx8SPGH7Q3xk1T4j+IPF2onUbm6P2++nuC087IoiRpJMnewRVXp&#10;wBgEgCvoT/gnp/wSf+Iv7ax1L4gW7alL4Q0K5EWrX32/Ybm42q/2aMsQWYqVZiM7FZem9a9ajndb&#10;GyUMNRbb2v281r+Z61fh3C4Kj7XE4iyW9l+G/wCh90+Nvi7+z/r80V18MP20ILMvGjPp2jDTtTfY&#10;QX3Mht5njJVHXbIBlsYByFb5/tkiGryTWF008St+7mMLRtInZtjgMmRztIBGcEV9g+Av+Cc2ufCr&#10;wtb6D4b8GaJomnQKFihgaNcHABZmJyzHAyzEknkknmvmH4++A/EXwy+NWt+E7hFbyZo5PNjlBRxL&#10;EkvykcEfPj6giss6o4r2MZ1Y2tp9/wDwx5FGphZSaou6Ibcl5/tLKwXBwcVxfijXZtG1fUtPgjO5&#10;p1khw23CNGuT0z94PWzp+sagQY3LLEo+8Xrl/Hlwk3iqGWVzvuNPKgkDpE/r/wBtf0r5mPu1Uzsa&#10;5qbOY1rVLzUG8xrqdSeGCvn8M1QFuJCSJF5P8R5/lWxPbRAspt0bJzuxyKpycAhYkXA5yleipdjk&#10;aZnPbvDMfkViRwRjmoNSN7bWrX+kwxfardTLaL0xMvzIfwYA1ZkuMuFfBA45fgf0qK5gU4baAAf4&#10;WzTa5kCPsPwp4rvPE2kwXekTL9lnhWSKcE7SpGQffINXZLECVCQ1w5lUmSTO1cc4Arif2VNVGufC&#10;PRIorORFsLdrDL8k/ZpGtw34iPP4160LUWKC6nZNo5Bfp0Of8ivXpyUqSdzlknGbRVtYdQumCopd&#10;ugG3hfwrpNN8I3M8Aub+6EYxjDt834DtWJbeL7C3kC25818EARjH606bxZNPId8xDMOIoeTn/PrV&#10;+0TehPLY6W20W3iZkS4RUUYyzDn8abdfYgpVJ1cDhht4I9B65rjrjWLmFjLdysFLZEasSW+pq6NR&#10;up7PzFcIpGAQOgqozco2FazKvw41AwaBa6XJePLHYh9PMk2Q8r27tAznPdjGTnvmu/0DVrvwjdDx&#10;VbsoSzDuzseCpBBz9AT+VeY6TK1treo2d3MGVruO4tYiMbIXjVefXMsc7Z969C0uP7X4eubO52mE&#10;qVZpF3AoeGHUdq4ueCp8nb9DRxaqXNXV/wBuW28MabNftrCLFBGZJPJBY4AJJAXJPToAT7V81ftB&#10;/wDBeqy+G+mWdx8L/EMfiq6vr5MfZo57e3trQfM8hkmRfOJUYHlggZ3MQAA3xJ43+IP7e3h/xDqf&#10;hmJfC9u1jeTWjve6q0quY3ZSwEVknBxnrXgOo/s4fF26nuNW8RWvge4laSR4o431IxWqsOUiiEsc&#10;SLx0CDOec1vhoYiCvKaS9X+jR72Flw/HA4iOKhOVf3fZOLioJ395VE4tu8duVxs97rb9xtH/AOCn&#10;HiefS1u7DxAssN4oaOSS2V8jGcjIzWlZ/ts/tE+N1x4P0vxDqRYfIuiaNK5/KJM1+Efiz9oL9sj4&#10;VaRaaPpPxvt7PTkkES2lnocJSLhsYEu/PTH413mhah8dfGdnBe65+0f40k8+BXzpMtpY4yM8eXD7&#10;12UqOLjBOpiHbyueJP6u3eMbO/4fhr5fifr5/wANo/GzXvEF34PGt6lDqdm/k3un6nqIs5bdyqvi&#10;RZ3Qxna6n5scMD0Iqh4p+NH7RGiWcVzdNaXsGApfS/GunXzKT/ejt7p3H4rX5P6B8ItQ0VHjPxB+&#10;IN5DLK00lvdeOLxI5Hdy7sUheMZZiST1JNTeIfhL8G9Ws5E1/wCEFrJM6tm8udUv55dxHXdJcNg1&#10;pKnSs3KrN/P/AIH3aijOCaSj6+fZrtbqnf1P0w1j9pBLXTl8QeIP2jPBGiO24y2Wv6vdWc0RGeD5&#10;lsE+hDEcjnrXnXiH9tv4V6T5p8R/th+APsYZne40TxjYXsgySf8AUm5jkP4LX5Rfs8eFfAuoX2re&#10;FfFPg/Tbm50fVZ7YTX0RmZkByhIckE4PXH616zefDj4eWio1l4O0qAD/AJ4adGn8lrmqxw1OrZqT&#10;9ZP9LfoNNyjdaf5/13ufWviT/gpR+ybpmsotj+2nZX8cbnzI28J6pHJn0VoYp0P1zXNeJP8AgqV+&#10;zQWYweJviFqyMMBvDXh5rgE9M/6UttkH04r5rfRdAtiotrKFMDgJEB/SnLZ2zRjb9MAVm6mEi9KS&#10;+bZfvNb/APA/4fzv5HtFz/wU5+G5Mn9hfCP4kayjAKF1XQ4dNfPqHS+lUfirD2rEvf8AgoR4gu1k&#10;1Dw7+yL40mbhRJqPxQsdidMfuV03djr1Y/WvM0sbeSLBjBOOhrofCnjXw9oug6joN/pcbPcRgRT7&#10;fmQg561EsRTirwpR+5CSknv/AF+vzvYsyftp/tJ+Lpjp+l/s6+BEJDbG1rXNQEqDqQZLW5txn6AV&#10;6V+xR+0J+0Dd/HWPwx8T/DnhSw0jU9OuIoItGvryR47hdsiMXuriZmXCSJgHq4OeMHybw7qmg2Pi&#10;y21PWI82azIblYxyVON2PfFd94g8VfDXwp8UtI8W+DtT8yxtJoZlER+fKkMQfrjH41zYzETq0JUl&#10;FWknsjSDdOad3ofc+n6nZ/aGl1C7DO6/dLnBP09MVz3iy/t7DxlBfyRRPHd/u0Zgflx/COec+lTw&#10;C2nto7qJlkjkjDo6nO5SMgjHUYqHV9MhvNElvZpFmli+e3RYixVh6e+K/PsXC8VNbx1PoMNUtPye&#10;hsaffiCaSAEooYSIMcbW/wDrhquXNzbyhHuJtmfTnArI0hopktftjvJMUMcwUHgnkE4+mPxqzcQN&#10;ZEMLeYKGyQcY/UZrek1OKkY1FyyaG6np2j67p1xoeoKzQXVs8E6nnKOCpH5E15Z8P9VuDp507WJ1&#10;e6tCYbgp0M8bbGx7ZDD8K9Le+tnk3qjD1y3f8K8t8ZQS+H/HWovbRsq3SpeQHbhQWGGUeuXR2P8A&#10;10rSrTXs00GHbc3E7fUC1zaW1zbRAskjeaoByBjOeO3H8q6HRr+PUGniklCholD8jjjk/nXFeE9e&#10;XV7ETWxCl1KSKTyNoPNbdsyxSuVjHzgDDH2/XtWEanRmzpNK/U2/HFvIbeNwmFuFDoe24LhwOeDu&#10;BrJ8P6mxzvJLAYYDvzya09Rf+0fD6Xdvc5WBPMEbHscAkenI5+tcpDefZtTkaHKhvmQex6j8QTXT&#10;TjFx5Tlm5XuzqLl47K9t7mNgPNjG9Qf4h8p/Pbn8al0SeK21V7RX3Qs2DkYJXn+VTt4Xv9e0H7dY&#10;27MyxB0AHJGOT/KqEbLDLBPIVG5QHjxg7s8n29K2lBQhruZQm5ystjo7eabSrwhAWjY4ckk4GOv+&#10;fWsi28a6d4I+MVxFN5qW2vaWlwqwRs3+kQERSscD7zRvbAe0RroLm0S40BdVhclgux1xg5HHH5iv&#10;JfjZJJDqPhzWfPZGtr2SadkkKBYtpSRjjqFRmfB67RXm4tyjSdtz1cBBVamvZn0VovxG821ja10z&#10;UJdyYMYibr6e1bttP4p1i0WSy02SOVVzskul3LnscHBrx3wdJZXix2dl4iczeXukS2jKkc9RnOTz&#10;716Z4O1PUtMCzzPdMp6fK2+Tp6gY4qMvxtSWk/wMcXhacbtblyx8L+MbVpbgrEIZJMyNPcPJjpwq&#10;gnHTtitnSvDllAo1CLV3O9f9ZHAE/LdnFZ974i8WSedNps6LGm4CBiQzAj9CPb3pNIbxN4nsUuVK&#10;OkbETlZT8x9OletCactLv1PMtJrWyRe1Gw0F5m+1ancTxlcl3uVxnPTCjn/61PPhfS7ll/sExKMh&#10;iXiY5GfXv0q5b+Gl1Kx+xSaNKgBAQxTFecY6g8VsaR4cbSLcW0cTx7ef3kpc8+5rqjSdTfYh1+VW&#10;TOZj8C6TZXMepWsqCRG+eOQna69/xqzereahCIbS4WEKPlEcYUHsBnr+tbmoaPJcIRblvU54zVNN&#10;CE6kMoDL09z703RUXaKNadWLV5M8w+JXww1zxjpV5ptysLCe3KLJNORknHOBnGOMH2r5POh3Wi61&#10;qHhrWvlvbKUxylD8rMpIOPxr701rTLxbYOGCgLwNn518gftVeCtV8N/EUeK7MFotQiEhJH3XXCt+&#10;GNp/4Eay5XSkpIrmVZOJ8xftPaDPZ6hp/ikAkyKbadgOpB3IT74LD/gIry1Ji52gcfyr6W+I2gx/&#10;Eb4cahp6wH7XFEZLYDqZU+YAe5xt/wCBV8xRXCAggEnvnrX1mW13Uw9r7Hn1YcszTgkDR7WyR2yO&#10;hp8Eklu2V4Gehqpb3aN838OfWrZuEZcgjHp6V6GrVzNJF1NQaNcKev8AKrMWr7UUp3POKx0uIvN3&#10;mQdMAE1ajuISNqqCSaH8IzRurj7XAQ38S4JB9q+cf2ufCKSeJLLxQ8I2ajZhZsjjz4fkP/jhjP4m&#10;voiCRZIdpODjv1rgf2hvDC678Ob5ol3S6c63sPHOB8kg/wC+WDH/AHK86MvYYhS6GkoqdNpHycNG&#10;0+Qg+SVwf4GIz2xxSS6DZg5UyjIwcTN/jV518uUjHG7jin4G0ADt3r3XJ2PPT6GSNChCktPOB/18&#10;P+XWmf2DCM4urr2xcv8A41rMocYA/Sop3gtlLTSoi+rNimptK1x77H21+xn4xTxx8B7Ozmu5HvdA&#10;Y2Fy0jksUQZjOSckeWyDJ6lTXo05Mh3NJyOvOc18jfsJ/FTT/DnxPuPBLapGYPEFoVRN+f30QZwf&#10;++PM/SvqyaYQztEXwAeSDXzuPpOFV/eelh5N0y2sary0nDHnINSC0jlPmFufQ9aqiQMv3wSOhHcV&#10;Oku9gHcLk/56V5bdzdMctsiqR1GeDimSgLlQMgcnjrUqyq7Hjk8HP+FNeLb8oG7v/wDWrSNhNkay&#10;Q9doHdQMd6nR0ZSpUgY+aqrqC5C9Qc8dqkimRAMnn2xRYRI0Z2NsyM84Iqu+4AgxkHPJFWI5IQSo&#10;fBHUZ96ZcbA/I4Y9B396VkI5/wASQGeEyCMjjGAK5C4UKWR8jsB2rv8AULRJIn2KcEfxGuG1q2+z&#10;zMue9XElnEa3DHb3LwhgA3Kj0HpXkHi+FvD/AIm+0R5EcrZ/A17h4ltlcLdLH937x9q8++JWjpe6&#10;d9rjQbouuFr2cC5TaV/JmNS1tjf+AXi21tPFFi+rWEV1bxXCiaO4jDqUJwSQRg46/hX6jeBvDmhe&#10;IPDVnqlr4etGjkhUki1Q8457V+SPwv1yO0uopH9dj445/wD1Yr9Rv2D/AIjR+Mvh/H4ennL3FmNp&#10;yeRjGP0I/WvPzrATjONVvyZwYiopU9Oh6PD4P0SK5juIfDtlvDDOLNCR9MrX0bpnwy1LW/2dL3xj&#10;8LPhL4Q1TxDpzRvNa65ZSxrcwdJCJLaSJldVIYE7hhCNuSCPF9P8ZfD/AEj4g2fg7xfqo02S+u4L&#10;WyuLm2laOa4lOEjLIjLFuPyh5SiFsLnOBXreoftP/En9l34ueHPhvJ4Y0iXwj4jhEY1C6gk3JIco&#10;wZ1YjCs0ZK7OVkABBOR18N+0wmPhVa0eh42JvUhynnt18H/Geq2YvdR+FPhHSHMn76+0XxRrtw3l&#10;5yy+Re3EsR3eu1WHYgZDeXfFD9nTRoC+p22gWMnHzO1khYfjivtvR9Ot9UhnhWNMS5IERO38M84+&#10;tec+PfBoIubeSItyer5r93pYbC4+gpOKTt0v/meAq9SlPVn57eNvgx4cu0ms7jwxpzpKhGPsaAj9&#10;K+ZdE8FaD8M/ijPo2o+GrXyluPk326/dJz/n6V+ifxQ8AyWbyTxQEBSTnHPSvlD9rL4dPbPaeOrG&#10;0O6NglwwHUV8rnWSxjScorU9jDYiSnqyl8avhtb/ABJ8BSyaOjC/s4Dd6THGoxJNGuWi9t8e9Rjq&#10;22um/Yd+KXhvx9on/CLeK7jzbDXbE6DrCN1UlT9mlOe/WPnncR6VT+EOtya94YjSC423NuQ0Zz0Z&#10;eVNcLHZWHwe+P8kVrGbPQ/Ff7+BE4W0Z35C9h5U4OPRCvrXwTpe3w8sPU6f0vuZ2Vo6XXqjwb4j6&#10;l46+Dnx313wDrgWzGkas9pJE9sf3sG793LknkMu1sgDuO1cb+0X4a06e0svHGjTEXErlb2IR4Ebg&#10;5VlYHkEYPrnPpmvvv9sv4LeGvi34Y8O/tDXfh61uL11/s3xBugBa3vIxgOD1UMBx7ba+W/iZ4MN/&#10;4WudKR2VJEENwmTgsuSjEd/x9a8zC4qMKkYTVpR91np4arGtSt1Z6z+w1+0BDr3wZNxq8jTT6LCU&#10;ukA3MVQE5/IV9M/An9qj4ZeOdBTVrC4voI1kKPBc2DlwQewjDAj05+uK/L79kX4o3Xwb+NB8P6o2&#10;yz1Fzb3Eb/d3ds+tfbvwh+DXw70nxjNr1hqt/BZ6id40xJx9mhcnJKqRkfn9MDArzsdh6GHrTjNt&#10;X1jb8jlr01ds+srn4zeAIIFk/tKQJ6mylB/VKx9Q/aL+GaEpHr8zMv8AALOQH6crWNpX7MHgfW7M&#10;XVrZ2t0GO4LdxFgfxyR29KJ/2f8AwVomUuvhFoVwqjqNORs/pXnKthVupfgcKirjNU/aK+GepxNa&#10;t9queCHj+xryMdwzDPWvPfEes/DfVWkudI0XVreUdREkar+A8zH6V6FYfDn4PyzC3k+E2iRMD30i&#10;EgfgVrrdD+C3wblAkg8EaFE3XJ0eEEfiUrejPDSez+9D+BaHzTJDLLcbrLUr6EZyPtKW+D+Tg1ra&#10;Ot+EVprtHA43idBn8Nxr6Xf4CfDu6AOmeGdMhdeQ0VlGoPPGRim3fw50bQsG20i2B7KsKgfyr16H&#10;1WK+F/eS5c2583eNPDOm+NvCl34f1S9hKTQkfNOmR79a+R7T4e+FfAnijUk8RX9015BKkVvYRnCX&#10;SMxDktgkbRtYccjNfppDaaM+oHTLvT40EwzEQmCHxyMjHUc49q+S/wBtP9nq+sPEL+LrW7t1jmPD&#10;JafMO4LHPXqM16+HrYWzhy7lU+aE7pnhp8NS2UnlnK+UQvzddn8J/pXz38dvAcngjxq2pWUZFrdn&#10;zodvQZPzL+B/pX1Jp2ojWvDUck8gkurD9xeN0MkZ6Oa4n41eAv8AhNfAtxHbW++8sczW+0ZLAD5g&#10;PqOfwqKUZUqmp78Jxq07o8k8Gaul/YIGK5Awf8/56102nXDWs+FcbSea8x8Gak+l6kbS4Yrhuhr0&#10;KCbzIg6N2zkd6KlP2dSxcXzI9B8M6mGYLuA5rvdBuk2hDJ82K8l8K6iFcBx3A+teheHbpnmU55GM&#10;7qw1LvqdeiSE7lUhT3AqaGCQv83ccGpdIt0uYwgBBIGCBV5tPHmqiptGec8cVLTvcq62M943cFXH&#10;IAxnIzVC8tHjfzMEn+QrqG0eUrtVCSRgcdaz9R0OX77Iwx1wKpXYXSMEFniGSff3pd2AABk9eRVy&#10;bTmRiPJI68gGqU8f2ZeQeDj6DNS1ZFKQ58AcHJB5HtTPNY5yRx7VHJLJt5UH3XpUTSPwVXHrg8Gs&#10;uWzuWWVjVl3Zx0yMUisIj8vp3ORTIL0P0UNg844qZ40fsOR070O/Ue6OQ0ayeaVTnBz1zXV2dvGk&#10;OwHBAzwKoaFpotoPMkTtwTV+UiBSyoQMH5sda9GmnFHJJq5FqVyhjMMbjJ681nBYoos7SSBznFJc&#10;XD3MhZY2AHA54rM1nUPs0exnAzn7xpyrKKu3oHL2K3iLVraG3d5ZwAgJY5x0Gc182fFbxoda1Wa4&#10;SQhMlUXPRR0r0j4u+LJk019LtbgLvHzn/Z9K8A8V3c8QaR5hknHB71VOvTqSUUzOrFxMHXtQkuJy&#10;hY4B9eprvv2YfhPN8SPH1vDd25eytCLi8J6FQflT/gTY/AGvOLGCS/vFiVSctyRX3J+zD8LI/hx8&#10;OIpNQsNuo6iouLnevK5HyR/8BXr7k11YmqqFKy3ZGHhzTu9keirc6doGly6jqMqxW1nEZJWbgAAc&#10;n9K+QZf7Z/aj/aQa4AY2STgRxEcRRA8A/h1+pr1X9sn4pHQPCieCdOnxNep5t2FPIiBwE/4E36A1&#10;pfsTfCR/CHhA+MdXgxe6l86lhyoP61tGvLD4Dn76IjGT56nKuh7r4d0a28P6Tb6NZRKsVvGERB6Y&#10;ragts8vnJHNZUKMzghguD1btV+O4ITYJRwOnpXzzuznvbQ0FAEJQIM46k55qsbWZJMIEIzz7/r9a&#10;ZBcq+XMvBAwBnpTdR1FLeA/PnHHSo5L7jTZV1bUFtMmW5TPfnFeW/FX4koYTotneANMT5mD0TvWl&#10;4/8AEs0aSO9xhRzXhfiDWrrV9SedHLPNJtiXOTjPA/E13YShG/N2Jk9T0T4XQN4r8WxTXD7YYn5b&#10;n5QPvH8F/Uiu2/a8/aNtvBvwsm8PaJN5NzqEQggUHBjiAwBj6fzrL+Dng9tJ8KNqzajpqeYjB/tO&#10;s2tu3lqfmO2WVW+ZvboBXzL8Y/F+q/Gz4xL4e0074hdCCBVYEZzgnI4/GtFhZYiuq0/h/RblQml7&#10;sfi/U7D9k3wbbQtffFLxCdsMCuY5X6YAy7c+3861/hrqNz8QPiPqfxg1cExxym30mN+g4xkf7q/q&#10;1L8YZ4fAnw+034ReFH3XeqBIdsYJJjB5P/An/rWx4f8AA3iPQNDtNC0/QNQZbSHB2aVeNufqzHZA&#10;3fPetcBh62PnUxMY35tF5R/4J04yvTwlGNJvX9ep39j4pNuMYIY8sSap3PjnWZ52lnlZVTIRUPH/&#10;ANesPT/CfxMnVja/DLxLcqTjdD4b1Bs+/wDx7Vai8IfEgxBG+EPi5B0J/wCEaveT+MIruhldWGig&#10;eLLEQv8AEMv/ABTfajJsuL75UG5lcY5qTwtrkup68N7B4oPmc9iR0Ufj+lZ134I8XHdHdeAPEMZP&#10;JVtIlU/qoq3omg6v4Ys3+0eE9Wid2LSST26oB6D5mBrreFrqk1GJnGUXO9z0y38YSR23lrPhmU7u&#10;e3pXTfD5bvXLmG1hbc0jZ5OB9a8Ys/E9hazKdSjkRc877iBTn6GUV6z8Jv2g/gX4QxN4n1O5gbgS&#10;MjQHaPQYl4zXl1sFilG0YP7i5VFbQ+q/hVoEej6XDcGNdqLiIsOWPdq579pb45WvgDwtcQNqwt8W&#10;7zXlwVDeRAgy7YPBY8Ko7sy1xM3/AAUK/Zet41WHxuT5S4S3aMDdjt8pOBXyp+37+2Fo/wAbLm20&#10;zwTDDDpgjV71IJC3nMrHy4mOBu+bMjdvugE7ajBZXWlVvUi4pd0c75pu254l8Udb+Jn7Zv7Q9loG&#10;maSlxq/iHULSw03StPso4khj+WK1tkjiVVAVcEkAbmJY5Yk1/T3+wz+zf4B/4J0fsQaH8OtVvra1&#10;tfC2gvfeJtS6K9xtMtxKT3GcgewAr8pf+DZP9gX/AIT/AOKWqftsfEbSPNsPDcr2nhc3CcT6g6/v&#10;Jhkc+WjYB/vSccrX6J/8FMfGviP4z+KPCH/BPj4TaoY9Y8c30Vx4omi5+x6ZG+7L47HY0hHXEOP4&#10;q2xuJ9ipYpK7j7sI95PT89PvPqOHMlWe5xSwDlyUleVSfSFOK5pyf+GKdu7sup4v+zLqviH42/Gv&#10;x9/wUt+IkM1vptt50PheKa3yY7aPCJHET/Ht2xDb1eR/fPpHxObxqng/SfglLdk+LPibqE114tuI&#10;2BlgjbY94RjJCxxCGyQnGdj4616h4/8ACHw+8LeIvB/7Knwt0XT9P8L+BLK21XXDtQB5Y9y2MMzn&#10;7xLrJdyEncRACfvc8R+z1dx/F/4jeI/2oLmw8vTpMaT4KRyMpp8LsFl5yd00m+diTnLCu/D0f7Ly&#10;2NFu89eZ95vWUvl8K7Bxdn8eJs9niKUeSjFRhSh/JSguWEfW2r7ts9MOmWHhbQ7TwjpMCRW1hbrE&#10;qRjCggAHHsMAD2ArjPHGr2+m2MslxOEjWNnmdjwiKMkn8BXU6xfKivI568kE18df8FXf2lYPgJ+y&#10;/rWoW96I9T1yM6fp6hgGAYHe/wBAuR+Ir5jG1uWLZ5eHpc0lFH46/wDBWX9pq4/aD/aN1e80y7aS&#10;xhuDaabGDwIkO0cds4B/GvLPgd4IGp69Z6UVzHFzOw7gcuf5D8a4mW/n8W+OLnXLty6wuXBP8TnI&#10;A/PP6V7R8PZI/APw21DxfKUF3Mnk2eTyWJx+rf8AoNekqc8HlcaUfjl+b/yPUocs6sqj2X5I7LwF&#10;4XuP2gf2ntN8GwRl9M0mUecAOAqEF8/UgL+FfolNo6RWsWm2SKkcCBQBxwBXzd/wS/8Agu+h+Db3&#10;4q6xAftOryFLZ5OpjUnJ59TzX1S9pgEoQee/rXpUqcaEI047RVv8zx8TWdSbZgX1vd6eMW0oQ45Z&#10;WOfpxWp4V1PSdEhnuL6dZb0R7RzkLkZOCPw/Kuc8f6z/AGe9vZb/AN7K+QO/Xj9cn/gNZEkN0kUG&#10;kaacXF1KsEIJ53Mep+gyT7A14Oa4hRl5RPQy+ipL/Edh4M8P3njHV7nxpNOdrSMlqxHVAfmI+rDA&#10;/wB2vRfDvw209IlURBpJMszsMHJ96n8BeCzpnh+DSbfakcUQRAe6qO/qT1/OuxstHlt8BrjkLlsC&#10;vzjEU5V6jlLqfcU6qo0VCL2OYb4GaFeLK1zbI4aM7129sdP5flXP2Hw38SfCOWTVPAkUQXaWlt5d&#10;xRlJycAdDmvZNGsvNtSzXJyzc4FWp7WzvYxby27FgoUrt4IFebVyzm1puzM3jpp2lqjmvC3x18G3&#10;Gnh9YeS0vUQGa2dcsp+nce/vWtpPxi0F7OXUTa3abQzRRSQlWlIx0Hc81sW/gHS5XF5aaVEspQBX&#10;Eag8VLF4FVQJp4lyinHHQ55ruw9DHcqU2rryPNqVcLzNpficZr3xU8XXtur6JoBt4WXKNdKQx9Mg&#10;euPr9KqaV8T47O3eHxEghvpDiKGFSwkGM4U+ox+Fegy6Tp93tEcKsqp8vTFZF14V0U6nHqM2nK80&#10;W5UYr0ya63hKqd+e5ksTC1uWxxVt8V9QhvI5ZfDckUHmlJ5HO4xKMckKOuDnFdVB4ni8QWv9oaPd&#10;qYQnzAnkH+6ffPWm3OkaTJqzRLao22LCDPy/5zWB4q8OW8IJjtIyPLOFTj88damNGrTveV0W50p7&#10;KzNdWia7F284VF+8xPHT1/OvKNLu7fxZ4l1TxzL++hvb0waccD/j1hJRSPUM/mOD3DiqHiX/AIWZ&#10;aaeNFuvECpHqVwLaxtSmWG/O5lPYIgZ+c/c611+j+F9P0PRIrKxtvKjt4VigBJwqgAAfhWU5uTs1&#10;Y6cPCNN3ve4xkjLl4jgqnSmTjyY1jWQkyHLDd0HX/GkNqkTtJCzb5W+bnqac9s8t2JDn5em6smzt&#10;WpesYPs6BgwzwM56VY8twGyQyonzEeppixKsK5HBbJI7DFJG6C3EKggTS/Nk84zS5tDaN7lF44r7&#10;xFBaxrlbW1Msze7Hgf8AjtaF5ef6MG6lnzt9h/8Aqqhoo2TX+teVlp32R89VAwKsXcn2e38xoiAk&#10;Z4J5JNYJW1OiU2pJdjM1K/F5ceYZGCEADHYd6qmZkhfy2IDMcNzg/X9aiF9PfSkT5CxDaigdBSat&#10;drDCqqhHHIHpis1JvVmqkzl/E4k1vVo9A++J5AsuegTq2fwBH1Io+0Wmtawl3bZKBSnzdAqMw4Hu&#10;efyqGwndL/VPEzqSlvbtFBgc7sbnP/oI+oNUPBUzR+GTqtw2zEXyyNjGBk5ro1jQ9Tmm3Od+2h1U&#10;d1b295cXBn8xYwqLnoDjJx+JNU9Q1d1IQDLyn06CsPSriY6cIrmYl53DuT97pk/Sny3rzahGqEdx&#10;jJOQeP5VhRuqdya8Pesa/N9coWIKqC2Pp6/571LrF6thZ+UHI3csQMUltbrCBvYe4Hf/ACax9Svv&#10;7W8Qw2Ck7N/z5P8ACvJ/Pp+NbJNySOayUW3samnaRearNZeHLIFr3U7pEII+67kDnHZRgZ9BX3f+&#10;y5ZeC/gB4N1f4h+JL62sLaC3FpBNKwXbGgDOST2zs59jXyf+zNoUWp+ONS8e6nHmy8O2ZZTn/lvJ&#10;lVGO/wAm/wChxXzl/wAFRP29/HGt6uf2d/hnNLb6JoMYbxHqVtk77pvmaIEcEITjvyPbNfXZTFYe&#10;Krdeh8Tm8q+NxioUVdr9f+Aff3xM/wCCtvwS0jxJZxhVuNPgvfNupcZLbM7CM4Bw+1xg5+X3rzr9&#10;v79t3wJ8fPhnott8L/FtvcWKQia5EMuHS4uC8YcA4J2W0V7BIh7aghOOCfxN8c/2LqVgt/rnjDX5&#10;5rxSYYbi5YEN6gcADpwKtfCT4mfEHQ/hVdeBrLWrq8uNQuJLXQoppMuLi7Kxbs9chVB7/dr2li+e&#10;jUfO9tb6fO/kZVMhxuXzpzrNO/Ran0T+z74yPxA+LHi/41Khkk8R6knhrwhH5pAnsrVlMiAjoJ5N&#10;zKT/ABxL619v6j+z14H8B+ArDwNY+F9Lgne18/W5bSwSE3NxKS3zhRyyqVX8Ow4r5u/ZY+GmkeG/&#10;2g/CPwVsk26d8ONB83XJWZCs0wKu0UgUcMLj/SI2PO0V9OeIviS2s311qV3GWEkzORnoM8L+A4om&#10;owwVOC+0lJrtfVL1S0OV80sTJ9n/AF/XmfCv/BVLWtJ+DPwAt/h34ehhtG8Qaiq+RboEAt4j5snA&#10;x/H5efXcfWvz8+BHh4+IPFtqJl+SSfzJiw/gHzH/AMdx+VfRn/BXH4uwfEj4+r4QtLlhDoWnx2wj&#10;DZAmlPmOf++Sg/4DXjHw5tn0Dw7qOoWqgSta/Zod3JDS/Lx7hS35V7eXU1h8tclvN/8AAR2QUp1U&#10;30R7f+z/AATarFqvjO5JB1bUZJIS3XylYqg+mFz+Neha1qPkWmxJggPXDYzxXlvhXVrvw5pEOk2y&#10;oEtokjHy46KAenvT9S8ZXsnyELktzXPUpqdRyBQnfY67xd4si8JfDHWNaM4WZ7cxw5fks3A/SsLR&#10;dSh+F3wltJtTLDybLz5kH3nd/m2jPVizbQPXFch4+8Y3WsppHgyeMPFcXqSXAx/AvJ/lXV6XcWHx&#10;i+MHhP4eajb/AOhS6st3qcWcrNbW4MjoR1GcZ+qCppwu/K9/u/pm13Ti5PoRSfs+ftNeKrG31vWf&#10;hjPqcN/Cl4lncsksKqyBo9saajbMpCvjDKW69yc10+En7QGhRlrD4PTaQ0LEedZLrcL++PJv5v8A&#10;x0Gvvd763vL+G2kSYvJG0zyQysihjyclcY68D39qz9d0Czuwuby6Udfl1CYf+ze9c1TF1XV5U2l5&#10;Ox5/9pVFGzireh8OLqf7WWiwtEdc+J8cQGVTT/FviW3RfwksZV/WuZ1/xp8dTd7dXm8deapxu1rx&#10;g03XHa709D6da+3LmCBtRIsbm8McZKTC4uZGBIPUByeBtPI9RXlvxD8RamJL7VLSQAbDFCXBxukO&#10;0DIGPubiP90100qlWUmk382yo5pKck3BX+4+bNP+PnxR0uyfQ5/ibf29sQwe3SXQrlcEfN8ryRdf&#10;av0r/ZqfVvh98G/Dnh7XZpmv10uKS/aeCON0mcGR1KRkqu1mIwpIGAMnrXxr8F9I1b4h/EGx0u+i&#10;R49S1QPPukDf6NEMkYIP8KHHH8Vfb+h6LfyuZTqk7LuwSUjySP8AgPrXHmFapdU5y8z0MPUVeDko&#10;pHVzeI5hZT3CbjLgrB5nQvjgfiSBXYeBdNurbTobaGEsdoUO4yT0FcFqngyWaC2tP7VuPOlk83Cu&#10;q42kHIwOzbfyrt/CvhjXFhUReJ78qq4+aRSM/wDfNeJzpVWzq5Xy2PSfD9vqaGPzlCqOmDk//Wrq&#10;4be9ZFDRjnr71wvh/QtSluY4f+EkvcBhlgyD8sLXX3Xh2aCNGfxZqBLcA74yf/QK2jWRm4D7uyeN&#10;+GVSewIqtPAVTLktgcZYClPh6a5mATxRfgAdhFz/AOOU678JNGSh8R3zHqAfLz/6BQqzk2T7OxmT&#10;wMDgnaDxhpOfftXin7XfimXS9G0fwtFNIDdXklzOiR5DxRJt2n33yxsP9w17bqnhOVIxMPEd8MdM&#10;mM/+yV87/H/w9b+JfGTrP4i1UyWIjtwcQ7VwvmF1zHg7vNVT7xVw4vExpwep1Yek51EeOaEdXfUr&#10;uC58sK03mKqDkBugPHXAOfwrrbBUCpG7nZGDkkY5rQ0n4S6fFI11/wAJFqTySgGRn8nngDPEYwcf&#10;hV+T4e2wjkCeIL9ASAeIunPHKd6+VnSqTk5XR9BCvSjG1mcdcXgt7x9baGSTNzsQJjdsHHHpk4/C&#10;rOo32rahaQw6gWiaZAphXPyAnJX3OMD8a3YfhlbJIPJ8S3jqpyFeOPHHToo/yatr4IVbwXY1mUyL&#10;0ZowdtS6dS1ror29Ju9jIvNLhtptPhiVo5VjeQIOgUDbtP8A32p/4DVPUopCwG3HGWIq7Da67P4n&#10;vVm1aOWG38u3QPaYPC7ywIbvvA/4BSXOn6xHcNLJc2xUdB5bL/U1105U4U+W+pzcs6lS9ihb+VGc&#10;ycDvxXz58bfElxrGp6nHFJiKbWUiAJ5UQoV4+uWP417v4v1L/hHdEv8AX7xYnjs7WSZyJCCQqFj2&#10;ODxxXy54k1CZtF0m5vI8PdQT6g8+/O9GkMa59CDFJ+DCvoOH6CnVnUfTT+vwObM6jhTjH5nzV+0j&#10;Pq3iLXr3R9Il8yQyrHhjjhFGR+Zr2v4CeE/iHYeANHs/DWj6LqNhpdjai5tdWSUJLcyx+cyb4XSQ&#10;ACRSQHHUGvEWmvfEvjG4aAAT3khERboJJHO39dor7w/ZQ8J3viu00LwZ4f04s/iDxe8ixw2vmOAs&#10;i2qkDB3ARQK2MEYr6+U6kIJRtp8/L9GfPVK3soSl6HJeMP2Z/wBrH4ba/wCGfCPxG+GMdhdePJpb&#10;PwvFp8E8ss05ESBFiQPKzB54hsAL5cYBPBZ+xz+wv8Yf2JLvxHpHxx0ua31vxHJa3EaXej6hZSm2&#10;iMwVyl9bwSfO8kmSqspMfDEggfTv7Sv7T/7Qun/tyeAZ9T8RLr1/8M4L3UrCG98PWMqW11cMSzyQ&#10;bIlJL2kYySGj+UxlWVKX4yfHT4kftRfFa4+I/wATfsceoC2is1ttNh2W9vHGMbI186bA3FmP7xxu&#10;dsHGKdStT+ruEJ7vbltdLrf16X+Rhh60qkkp2va/+X4fiUtCkjjXe8oTA5217f4Gj1Ox02xs01KF&#10;UFurGFYSWDt8xySfUmvGtO8OJPf2llOC0c8qRsI+SFJwSB9DXs+0aREAkbBSBtUPg4wOtfJZxUcp&#10;Rgme7gkknI7RtTjt7Xy4XLE8s7dc1n3DeeNodzls4XiuXfxLqEMYh3HGRkRHqf8A61bXh+/vryDH&#10;2PZjklvSvOjNSZckaRJtIFlCHIjbIPqSvevJfjv4rubfwxqUcNwsbvbtFC+77sj/ACJz/vEV6Pqm&#10;qBBNG04wkSkeuSW/wr5//aD8QNJYLaRxK/n3y7gW+6Fy6t+Dqn50Sq3hoEKf7xXODYGfY6DGRtHt&#10;VmWTaUtgMDFV7HCRqc7sD1/CnvIJpWdGAC8cf59z+VcsdjqloyZTFHH8nbmpNMCLYtcvG0byO7E7&#10;uDg7QfxVVqpeXCW9oWkyB6nrW+mmPb6ba27A+dFbop2juF5OO2Tz+NU1d2RVNLVs7T9lr9orRP2a&#10;fivF4lvY9MlvNas20uyttW0+6njbfNCxYeRbzBGyiqC+zO8gHrj9B5NVJIe6YCV/mfy1wuT6Dt9K&#10;/Ln4YeDtW8Y/tZfDuzFpqKW9lrlvew3UMMbW7yQObqSOUmVWA8u27KwO7HrX6S32oNuA8zHAzX0u&#10;GqeywFOl6v72eVikqldy+X3HOfFvxDZt4itI5ptgtrUnewJyJGwRgdT+6/Wufi1FNUYRW9qWj5Hn&#10;ynaMDjAHUH6iqvi/xFYXPiq/tHczCNkREKZUYQcf99Z/Gqum3lvFpRiSyMC+YdoB2lu5bA7nP1ri&#10;dT2lSyYuVQjdo2ItJ0CGTZdjcAegZmb6CoLq5s7aUpbxeXEOomO5vy7fnWRc6u1qhij+VQMnZx+t&#10;cX4p+LXhXRD5F7rcavg4UfN+eK6YxhFX6mLlKR5z8UdXsNd+I2tanpEpMTXvlMpQjEkKrA/X/ajN&#10;craK4uHaUH2wK52L4u+HvEN9PqguXV7qVpnJG0BnO4/qTW9pF/Y30Iktb4OCOSsua8acnKbZ3qny&#10;xsjpvAUJuPF1jG0O5FdmfPYBGIP/AH0BXQ/Eu3j1G90/Q5Ld28/VbclElKFkVgJCCCDwjMa5fwPe&#10;aZZeITc3+pRxwR2z+azOBgll24/Jqt2vibTNf+Jun2Ok6uZBbxzTOzLjCsrJgE4/iK1thruTlbb/&#10;ACCpG0Ujr9T0jQE4u7q4hwARJ9oY/wA65/XNDvLd0m0rX5CuM4ZmGfxHSu7a1tpkEU9urqByTJkZ&#10;PsapX+i6dcS5dSq45zkmtk/Iz17nD6tYpqnhy5s760jW4Nm0FrKjkHcwIUZ7fM361seH9Znhgt9J&#10;1+6uYb5p5WC/apCjp5hbarA44U8A4OB04NL4ws7K3itLZJP3j30JgCgZZkcSbfyQ1WTTI7/xNay3&#10;Fw7LZ7pJGWTaqvjCj36mvNxleFGtG8bt2X3/AOR6OHgpYWSk9N/uRu6jEtyhDTyEAgMhnY8E47k1&#10;23wp1/VteTWtc1KVX3zIIT0zjPH8q86126a2tJL07mUDqj4yK9f/AGaFhT4ZteoSBcX8jAnuAFT+&#10;amvXy+NOOI9okeXiZSdLlbLMN9Gs028qAwOMN9eleffFjUrR5LPSrm5jDySPOmXHRAFP/owV7bdC&#10;J1JMwAHOAa8i+N97bXfiWxs7ab99ZWjuwJ/hlcD9TD+lb5hyzot2sZYVuNRHFJbQ7HuGuozkDaN4&#10;JFex3v7TesXH7I1h+z5pOnW8MUdxKbrUZd2583kk4246FflGQOa8d1C5nSJlL8HrVG/vpdG0xZGI&#10;MbxK6Jnbglc8cerVxYGdVOdKH2o8r9N/0Omqo2U5dHc0R4gFlp/2c/v3QHc+MEn15JI+ma8s0PxJ&#10;cXDPfyl9shLkd+TmrXiHxpFBbTT/AGMBxE5RDcH5iAf9mvOD46n8PEx3FmXCghcS9RkcjI6Vaw1e&#10;n7vKYOrTlrc+0P2L/iNp2g/Dz4o2d/E6Nr3htNHikinaGRY52ZJSroQysEbIIIIIBBGK8x+M/wAJ&#10;/AD+H/LtPGni3zJ5Fj2P4yvpFcdSCJJSDwDXNfAPxhLe+Gb3yY5IHluySN/G0Ko69znNaPi/7Hc3&#10;NsGnMUnnF1LMBnClSOv+1XVVnN4OEZO3LdW73d/1Lg+WTa6nmlz8FbS+hMOlfEHxTYvjGyLWDLuP&#10;/AwwyTUHxj8W3f26z+DXjT4lazrmleHbm0t9Nn8Q2Us01tbK0DSwCeC2G6P5XjT72wNwDyD3+kWh&#10;HiWytIJlZnu4wq7hz8wpvxEkgutVuJZVCtLOvJHQeZ3rz8JGcqVWb2vb7tbfkdU6vLKC3v3/AD/M&#10;8l1D4S/suyz2l1e6L4cxBIpZJLm7ieToQvzWoyd3HXOCBXuvxD8T+G/gl8PJR+z5f+FTdXel6Bf2&#10;2sRXC8TrLevI+9o98q+ZZWm6M7HIeTLplcUY9TS2so1ggBkQoUkPVWyCDitHx4njy9lgsL34h+I5&#10;oYrX/RYW1aQpbg/K20DGOFUDPQDjvXX7GaoOq15K76fcSsTCD5V+H/BPmc67+0VEupy6z498OrA2&#10;n+bELHSwxCoUTblj8rnzCV4YZ9K8+8U654A8eeORq+p+OvFOhyyThW0vTNLSWGZEXYuwvHI2XUBs&#10;h85Y55yB75468M+ONK8OXVpoXi/Ubhr0xWs9jf6kqwvbbvN+Y+RIciSKIj0wec1xy+HvGlprGmy+&#10;IILeW1gvLZ7vyNeSOQJ5iqxV/wCz32H0IRsddrdDi4exa5dHLtov667HRTrqcdXf1Vyze6lrHw8+&#10;GGl6Zp37K0/iPS49Vu7WPUtT8Pw/bDcbbaWUTJcTxNGuJ7UgqgQgLjJRsei/Ej452/jO/wDhL4h1&#10;/wAMeGPBniX4cy3s2oLp+jyzSeIV8+zMDXZBOJEaBwSWk3+dkbRhT5J8a/Evhb4u/GDXfGmt/ELU&#10;LfTX164udMto9Y8hfK83bFuEYjEpEEcMfmMu9lhjU8IoHoHh34Q+P9L17SPCt38LPhj4jsbbxLFL&#10;pus+JrxNSmtiX2q0Up3bl3HeCrEEscHG3HVGrVSlFu6ejb3a6K79OiQOnCfvNba6beei/U9+svDf&#10;iG58Z/C/xT8Hbb/hPdM1PwANJ1DUIlW3hS7vbO40e7tHWaRZC0ZaQ78bc7Sc8ivONY+OXiLwv+wz&#10;8QP2QdZ8LGC/uPiDrt3rV1eOPMgkt4IImt2QrkMJM5OeuR3Ncl8TNchi8Xlp/EPjfStEtLOBbqPQ&#10;PD1nZ6VI37va8UlzGt3By+CoZeQcZAJbBufiDbxaf491Hxvb+Fzp2vJcRX2s6R5Wp6vM811E7Xqs&#10;cbJ3P35mErEFwfvbxpQx8aTnGOnNdWeqV1ay6tt2uQ8Mkk73t/nf001PrzV/2tZvib+1x8b/ABz4&#10;J0ldD1uL4NaRbRTMdy3U1lqRv4z2DE2shjI77AMHv6F4I/bx8Z6B4t1zV/Fv9iXFxd/DDwfr2mXX&#10;yh5Xk+2i/sXOflZ/scrR8EhrkcEACviHSfFPhvxL8RtT8UeH7q/ttS8W+EzHdW2q27RSfa7eKZI1&#10;gjjVmKSwR26ruO8zu67VXbUPg2bULLX/ABvoPiexubeSbTNCGjC6t2jdYoBjcoYA7SxnQnpncOoN&#10;enh8/wAZSU3LffTbW77+e67a3OKtl1CU7L0/r7j9BP2g9T+EHxl8HXngLxx4ctrlGkulltp4g3lt&#10;GNqyq2PkbEyMOcjfjnBr4E+N/wADPEfwD1yb4m+B9WlvLUM0cWsTRiSYw4BMF8qjEqEN/rcE7lBb&#10;buZ60b/4va7a/DXVLq48Wagtxq//AAlVxaTRPmSK5h1VEswN2BtxMAQP4R04Aq1r37SQ1PwvrGj+&#10;IwbaTTr27N2X+YKi3+oW2/pwCNPzjoN2AABisMVmkMVFS2a+RdLBTw7utUaSf8FKvi18cfAjeGPH&#10;tm2q6l4Y06S6sb+4u5XnaRYmW3LSmYRTQK8jTmQoZJJYrQuztbwMfOPghpT6ha+JvjF4mhWQ6dpl&#10;xLEHjOGneFlTGc42qB+PPFeYftI+Cx4O0Gx1TwheyWYupphNaRlUQGQkMqkAMobPKbtpJzjOc2/h&#10;n4o+IGm/BzVfDV7Ncx2ksFzeTXAZWWUCJkWLLZOCfm4wefbnH63WqShzO8enqZyp01GTjoz2j9lC&#10;9tLC1123ihdXt9T8lQOmxJJgOpHPIr27Tb4i1vNW0jSBeajbxSvYWMsqoplCHYmTkLkkDcQQM5xx&#10;Xzd8Ade1axXXVsJbaMSeIHaRp7ZnxlUYchhjlj+f0r1HW/iynw48PSeL9Y8S2K20ZzcTCwZgCO3E&#10;gxXHim44mUVK+u2v6F02500knt5GTYeO/h74H8GfEDxh+0haavpviHXrKwt/BWkvezWlk0NvJbLc&#10;XE+1iYZVhYx5MTELIzbkkkas3/gpR+1t+xr8RLKG0/Z51PV9Xgufh/aeHDBb/EIJBZR28ckccZju&#10;UlM0Y8m2k2K0e4BmLJI77cH48WfiHxfp2hfET4ceML3X9f8AE2uQ6d4Z0dtQWCOK7vCkcQh3Psi/&#10;eiFN5O3Cx5YEO78b8dvgr+2l4sSL4Waz8N7a7isPAenWcBs9Y069YXJh/f2rGGZ5I/LuDLFliQ/k&#10;7huBDV9blWEzzMcCvq1JyhF2bSelr6bPv1scssZl+GxHLVaU2no/kr2/Xp91vef2ZP24f2F7DwNc&#10;S/EjVruwGnfA+y8J2Ol33jSSa6m1FL2S7dozGu2K0837PIFALIYmBRxw2v8AHj4ifC/4gv4H8T/s&#10;/XnizxFrGm+FrfSPFHhPxBrMVzpdjdQvDbRSRxoGMbIkU7JvCrj7PJsRmkdOP+C/7KXx3s/2aNa1&#10;jxnpmraPouqeGhf6ndNDbrNa29lbQuiSwJJ5gA8qaPLrkCUsRjFeEWPx/wBB+B/7V0Xh2HXfsnh9&#10;9Kt5NclmZvsyalNao9xIQkgGBuB3dd0Yz0zU5tHNcPCeGxNHlclzJtPbd20+VtTXAVMPXquVGV+V&#10;2fk/Nf1/l798c76GzuPCWj6dpc1vK+qQzS2txcq4Z2vLUyMADtUs8h3Y4LZPJOa6K917VtGntZje&#10;XcgtZo3iV5zhQpyOM9Bjp0xXy14J/a0tv2gPE2p+L7a2txL4TiN0Y9ku0qLmB03gyEldsRPyleje&#10;nG18cP2uNO8E6nbx3F5BN9s2L/oClVjbAOcOzknPvx2Ar5arhcRQcKUdJ72V+9ztdSnUqTd/d815&#10;HdftH6Vb+EPHdj8UtAhjggvVZ2S2fGyWNdsmCBhepXA5zGT3r07T/wDgq9rX7KGgaxZ/CbTYP+Ei&#10;8cWOm3UsrQK0+myqLh51CSKULNJcZEsnyKfNHlMSuPiXxv8Atb+MfjJq1t8PfDLSCLTkkuAcbjID&#10;sU8beDk9jzuNbvwv+E+leILLUvGXxNMsht5I3S2kkIabuPMZuTGAfujGec5HB9WnWq4Pmk3y32XX&#10;X8tP6RwShCbS3t9x6N8Lfg18Uf2nfFEfxP8A7RfTrZbr5dZKlrfSwp3bLMMwM027lpsjnktnIP6H&#10;/sq+Ff2bf2W/BsOnR3K2VvExm1G/uG827u/Jg86aRyo3NtjVmwBgAjA+bn5A1T44zfDf9nqTVdGi&#10;gt/selv/AGdY+WFwVsrudAqg4CkwAAYA7e1X/iF8UovCWiW/hzxHDLPq+qfC7xrYXF1GSwfU0Fpi&#10;f5idi+RbNGMYJJ6HJNZYXHRo3nK2muv5ertodNTDyqK19z6t+I3x18O/EzSPEH7O99Bd+Gr/AF+/&#10;8JWWpiwuw8+nw3N9po1RPO2KV3WuqLCvXPlSthd2K8Q+P/7UHw3+N3hf9pvwZHosUs+qjw9fwyyY&#10;2GG6/wCEStXt1HVir293IAMhf3hAG5s+HQfFTxZ4/wD2lviTc+Hbi4bVtW1bRn0WJJAWEse1gAD1&#10;O61gA9l56VyXw+8IxWd14r13xJ4ssbRPGHjSxZNPkllS7i0/T5UlabHlMoEvnbYcnBa2k3BQAT1V&#10;s7xNWM6bikuW33uz9UuYxpYOnGaku/6aX9XE+xfjT8a/hL8Sf29vgx8YdG1wxaVpWg/bNWlMbK8U&#10;1rqmpTFCOCcPswfpjtXk/wANdb+I+n/sa+M/iXofhG9XTPHN5qehx2ttKkgM0tlqEiQYlcZCyyp8&#10;5+7jqCa4Dw98UPCkXxN8Tf8ACmvBp165l0+7tLbRPHGnwN9j02bUo5tySKURLrDCMSCQrseQYIPC&#10;eMbnQ/GHwEll8V+DfEfgOw0i+lezsfAGlWl0lg7eUqySQRNPAjSESjK4ZwpzjArmxOZUpTUpWctX&#10;ZedlfTdWV9O9joo4SaVtldb/AH2+9lvR7r4XfDv9hvwt8Fdc8e6zZ6/4ztr3/hYVmmnKp0VE1S2u&#10;rSKKRv3bmX7IHZgZRtUDEZFS/EX9rL4q3nwO8F/C74U21n4h8JeGI7i9jNvZQwXkt3cXEkkjzSyO&#10;ySbTIVXZsG0EMGKhj5RqsHh/xB4Uh8E/D3wlpHivTdNuIHtr34oaBHHc3h81pclfKVdoLGPGxc+W&#10;vUEGt/xFZfCrx/8ABNLnxr4b07w7q2jm20q8udG+Ia2iMixxpBHHaNJD8myGX5lVvLEYVn/eKDxV&#10;sTiMQ5SjZNpJre6Wu2+rVzeNGjRik/etf73/AFYqv4vu/FvhuK0+MHg7UYI47gRpbeH5gLu1iwFD&#10;CSAAqODkAnCjcSADh/7GniH4IT/G9dM8SeJ/Hl3Neq9vb3/jvUb64jiPnDyzB5x8sTAkbS/8LzYD&#10;PsU4Xwhsvhb4Y+IVpL4Yvv7QZ5XiWzbx3AJpnMbCHDO02VE5jLJt5RpACN3PrVj4C+KNlpsXii3t&#10;I5bmGBJ1zqtuDkEPxixxkkDmvJr1lQalUm7Ppey08uxtCTknGCS/Qf40+H/xo16x0y7+H/7S+qad&#10;YCyivLA6oluguYSHX92ojBCjylbB4YTKVwu0VwPiT4PeKvAPirTtR8X/ABWs9ej1nXnj1S9s0G6I&#10;/ZZ3aSQIcIrJB5YcH70ic5ZTXv2s+EfENv4T8PaH4g1XxPon9gaRDpVjaL46uZYo7O3giSONRCIY&#10;1wSS2E3M+5izbq4HxF8NtJ1+8Wefxt4pVA3lxxN4tviDxnOTL1wDXo4ZzqL3LNaP5dPuOOrVprWV&#10;/kcr8atH8G+HvGl1a6RceL9W0fUbW2fS9Ym8BXFlHfRpaQQ+ZAjlsRgRhVO5twG7jdtDfgJ4x0nw&#10;V4rtbQ2HjhmsL2PUYRp/hgyiR47a6tMSqEb5fLvZDwVO8Kc8YPqPxKDw+HfCmixXk8o0/Rlt1mup&#10;mlchW43OxLMfc8034BKq/E5474qUaylUBT7qecfT9K4KsIwru11r37/I1jXcorToaXj/AOCHgP46&#10;fA7xb400zwp4qWfw0kKxy66t9pyW0l1cy3JMEO5InYmG6DsqFv3nzklwT803HwP8KWelvJrGp38H&#10;zAPCmpzjK/8AfzPPTsR+Nfafx58R6joPwe1LSLC4MaXlnIz7BtDGPBUnB5PzN+dfGWprqGqWZnub&#10;l5m3/INprorOpGirSt89Tk53KrqdB4a+CHw4vtJsrmz0u48toyqMdTnLMBkHd8+c5HPvX35+yd8J&#10;PCPh7/gnn4/1nwzfTW08XiLfPZSXTSBkZdPBJ3sTgmMYGcZj6ZzXwd8M/wC1h4et1vmxKLudnUcB&#10;QZ5COB04r3bwD498SaR4C1nw3bX0iWtwUkurfzSBKUz27/dFehTUKdKLm7rlfXurX+TMHKcqj9fy&#10;Zp6jd26wlFk2gj+70rpPgzrgtbbUtKDs4E8c/wApz99Sv/tOvOJtfRoiZbTcMciOXt+VdV+zcl/r&#10;/ivxMtosYghstOb99cnqXvOAADz8oP415WExC+tLXua1abjRd0eu6ddSzTiRIX254G6rniS+jtPC&#10;WvRz3UaPJpJCxs2CeHyee3NJb6ZqFq4/0myU5xg3eMn/AL5riPiyk8niCOGeFJAbAhvK+cEEsCM4&#10;969TFVISw+j1uc+FjP2uqOQOuaaZvN+0qCB0Zxz71z3jvxDZyeHphFqVuubiARfvgMnzkz39sfjX&#10;Zw2YChZEAx0IXr1rA+IenIvhu4YAAwRtLkjoUG4H8xXkLmpySR2XU1qcB/b0Ekfy3ULMrgERSKQv&#10;TrzUtrqt0qh7a6jKlwSpVXUn3Hb8Oa1Ip7O3iEMZXfuyADycDqf0p/mpFGJ3CsWPChB2r1oxUIvX&#10;Q5nFt6GZ4i8TLZWVlq89ksclpr2l3EkkMg8po0vIDIHU/dBQNyM4PXAya9A/aDuYLzw5Nbf2fZi0&#10;h1OKVPJtkGCFaPOQM5PmVwHxBEknw11++azRZItHuJ4f3YyHSNmU8+4Fdl8XL+wvfB17EmoI8m2K&#10;WNYwThd6nJ9OmMVxYy3LzJatfkdVGLtZ9Geax2+nOgEVrGCOyxD0rF1y3tp4WgESlipwSoxUun6l&#10;bwTD/SdxfoD9avS6TbXlmwIO51PzEYzXiynDZnXFSi7o6n4WXt1F8OfD9vHEm630i2hkO0HLJGqn&#10;9Qa9D8P3SXEqFlQHblgUBX8K4X4DaGt58PrRHlQOL69RVxyqrdyqv0+UDHtXqGmaNp+noUN2uAuZ&#10;mDDn/ZFfe4Wd8NBrsvyPnqsX7aWvVmjJrGnWloHOnIEP3C8akufXpV/4bGPUvHOky/Y4cNcS+YPI&#10;Xhfs8pGTj12/jWBcGC+AZZMhT8ntW94QnTSb2wubaQCX+0rdTk4+VpkVv/HWP510TsqV/mZx1nY9&#10;ohtbWNSzjyowc4t8oSemcjFfDHxy8PeN/DHjPxDbfE3xnqOv3V9rd7qGn6jqeoTXVwdPlvJzaQvL&#10;OzO3kwqkA5wFhVRgAAfZ2p6890hNvuXBJYY4A9q+af24fHejeO/Fml6bHZ6DDfaD4fSwvE0zUYZL&#10;p08ySVJLqBGLwFhMQvmBTJtZlyuMefm0JSwLlzWs07d+n4XOzATXtXF9V+Wp80tePcarGNMUYtY5&#10;GdAcl8lf14NdFFAmo2setQQcxpucxqCQuMHI9uv4VzrXS6bdxzx2LRIsxDnGOCp9feug8N6olvN5&#10;kL/LISxGcD3/ADzXyyUWnfuequZJWL7FobXymul3YyFzjg9CPWs6y1OCx8Y6PqN8FIttRUK23kNK&#10;rQDH4y4ra0+30/U91tEpXyH4Y8DHBGSevH8q5/xbFp3h+aO7unEkdnKl4xIyP3biTr/wCklyJMqV&#10;53R9QeEr/Qr21RWlKyYGcsBzj9a7HQ/BejXfzmYqXXPB44z/AIV5j4O0tbhIpVkPGQWBHUf5Fej6&#10;Zr1po6xwyyhmdugPtXs05J7nlNXZV8RadpFpcCJcHY2Cd3bFZGnTQMyJuzmTHJ7c1Frmrz6jft58&#10;nWQ84wKpW8xhlDiTO11IH0rOooyuCutj5p+MuiahH451uYRbFS/UxrggnMMbNjsfmZvfg15/4yub&#10;m3gumJliWKF8TfZhK0XykBwmRu+mRnpkda9a/aPs9Q/4Wk18jOltLAiqoGA0itIWb0+60Y/AV5fr&#10;UVwHdLoE5JOGH+fary+cZQ9m/NG9ZuFRS7WZ4V8DrDT/ABfq2l6dONNgvvE+uy6doWk3l8qlrmOS&#10;JHt55SAEZmuISkpUxyBnPybCq/aHwZ/bj/ZV+Enwnh+HfhD9qXX/AAZb3BTVn0PQvhhqOoy3ryRp&#10;GlzciExQwy7YRDInmzss0MyhyiRivy9Flqnhb4gafceKtdmtLTRfEVzqGpSQr86wac6WsTKRn5pX&#10;tZ8e0eRkV3P7P/iLXPEfiXVbfxFMrX0mkWcjRyIRh5Zbq+nX/tmbyEEcf6z617WDoU8JVc4pN26N&#10;rra2mu2/37Hs5pip4nC2bdr/AIWvf/I+7vEH/BUjwmkhs7v4j/FHXYDJzPovg+K2G3PXbe3aEnHO&#10;OPT3rS8P/tA+CPj/AATeK/Ag8Yotpst7xPHEFnHdtJjO5FtJpU8rGANzbsq+RjGfkV9I1DzmiKw4&#10;JPJzzXrP7I19Ja+Idb8OT2u1prOK4BJ4IjYqf/RtTmlR1MI/dta3Vt/izwKLj7Ra+X9dPme32p1G&#10;SXy4XHPTceB+FZ3jOyuTPp0scodnu2jlf+4hjds592VBWyqy2wEoj2nbkAMSaw/Gr3S+G5r2SUII&#10;JYrhgASdkcquw/FVI/Gvk5PS/Y74727mRqFjd2jMDJkEcYwappY3MpLtg4HTP+NbtxbXlw29YMDA&#10;yNtVGhkJCyJtPuK3hNtGLiloYdzYvG4YDOeuBwKnhsoZYlcqFJ4AIz+lWru2mh+Z7cMD3U+9Msnj&#10;3fMrA9TlD1/A1rGT6ktJnrf7JPil9I0zXfDj3aO1vqgns4AnMUEkMYBx7ypOc+9en6nrV7qYIuLp&#10;5MdFUckf59K8D+BN3bab8V57cqQ2qaJuklDEAfZphsX6n7TIf+A17leahbWKhIlB6Er1Oa78JVvS&#10;s+hjVhaehPYxzZEl1P5ankIpx+Jq/Hr1lZRNHpkIdgPnlPQfnWBHLNqTrJcXIVPTFaNrbG4mWO3O&#10;UUYzjgV1Rmm9WYNND11pry8BniAGMA7eT9K6fTwjIkd03ygn5R6+lYUehKw86NDuVs9cH2OK0bST&#10;7GUVpSzk8xoMkD1raNVSdiXGyNbStMtNV8cRolmgNxpTiWXPTyXUxp+U0x/Cun2TWOlXUaIFEELM&#10;6lcq2F6fp2ritT1LTrdLPUWFwptr6MA2wUuTLmDo3BA83JB4wK6u3nsD4e/suDW1muS3lXEMSjeC&#10;XO5SoLbSB1GcfgRXk4mvy1ZU7WTV0/0OqFKTjGfnY/P/APba+IPhX4P/ABuvdF8Wyahv1Oyg1OAx&#10;Wm9ZVmQF2Vh280Sjn0/GvBdX/aJ+HV+rQWmh60+4EBvs8IB/OTNfXP8AwVF+HXhu58aeCPGupaGs&#10;6yWNzpsjSx5VFidJI16dzPJj/dNXfBX7Mfwj1D4f6frkPgPSC8tjFL5n2QDO5Qc13wxuHoYWClFt&#10;rTfscmIrunUbPzF+Neu2PjnR72TRNIvYmtWSUCdEGSG/2Wbtmuh8EfHG/wDCnhLQLG08JzanNcWe&#10;B5c5GWQlSMBSSeM1+imtfDv4BfBf4cap8RvG37KVp4ws1mjt5hY+IF0uW33bl375LO6D53EYwmDg&#10;5PGPkv8AZI+JXwk8C/8ABQ/w1478L/CTUrfwrZePLiGy8H6jrFvf3EUd5bsqxeetqscoEr7lAhB2&#10;hUzuHmV7VGpQr4aM7q3a+q9fI5o4h1FLlWqMHS/iz8YNWjWXSfghfMpHG6Kd8/lGKt6h4k+PdjHF&#10;rfiv4NXFho/nxx3d5Ppk4WNXYLks2AOuOa/fbw98ToPAGm6Zo2n/AAX1fQ3a3a6sLO609Y2jhlZi&#10;FVY5ZMIOV2HZt2hQihVFQ/HfxV41+NXwB8ZfDdPhfqNxHr3hm+sjb/2TPIkxkgZQPlQ9SR1rolQh&#10;FOLj73azf43/AEOFZjNu/Kz+aqWyXwN+1r4h0eAMsOrW8F/CAOOV2tj8a9fYRTwDgkZ615z+0Hb3&#10;Wg/FHwV4vv4fs0k1rNpt7G8O2RZQBlWyM8FcbT0JPqa7nTtQSWzUgnlcivGxWrjLy/LQ92Du32Ir&#10;2w+YlCeD0z0NUZ7aYJuEh47g1o3F1ukAA6jmqV3ckIyKvHsa422aaEEXnKuXusepzWXJeLb3LozF&#10;gx6GtXS00SeZE8U+LbDQLDzFF3rOqJO1vZoWA3utvFLM4yR8scbuxOFViQDLdaF8KRqJjsviPreu&#10;oPmjk8MfDjWZvNGeCq3dvbHnHfH4VpChUqQ5lt6pfmNXbskZI1SQkK8hwAOAfQ0/7eWYESjDHjJr&#10;eXQfhM1n5snh/wDaAaTpi2+BVs0WT/tya3Gf/Haw9TuPA+lSAWngX4kSKvJ/tzRtM0k/ju1CbH40&#10;44dp2lKP/gUf8ympdn9zP0F/ZQ8aW/jn9nzw5qc8iSXVnbfYJ1i5wbdjEu7n7xjVGP8Av16c91Nd&#10;wx2zZKjgIQP6V8p/8E3vitoN1H4j+GumeFp7doWh1O2tT4p07UppNw8qZ2S1YNCq7YB8wwS+AeK+&#10;rbfVDEQx8F6myjskkP8AWQV8hjcO6OJnFaq/TbXU9KlNeyjcyLu3vPDlz9utdPP2ed83CKeQ+QVb&#10;ntxg+nFdRp9zHrFmLixnV1bkFhxWfqGpXeowmP8A4QO/dCSFV7mAYPufM6fnUOgnxfZRMqaCsagk&#10;xxyXCnYucbcqMYx04rx6dCvQqtJe708jqc6dSN29TVg0qJZSs1rGSRyVIFcD+0J4cY6dpviGzttn&#10;2eV7WbaRgLLghz7ho1Uf9dDXdNqXjCUhINAsdxOT5t8wyP8AgMZrM+IOheOfFnga/wBHXS9KE0tv&#10;vtg19Iw8xCHTjyh/EorqqRbpNEUZWqqR4/4VtYbS+RoZpFRnHCtjFdHNfX6yExzsRu2lGPBArkdO&#10;i1+K1W/ihsmUIC+24cbOODynQ/pV5rnxVJH5sFvZrIrKZEkuHAUcfMCE6d+n5ckcMfbOV2j11Kk9&#10;Gehx6m1xp6StJEqShkPlZwOnUHnqQcf41zGqzyQSLiMBlI3EHgjmsq08Y+KIvPtJNHtEHmhwPOb5&#10;DjBI45BH8hVbVPFOuXyyoLGyGWHzCR+Djrj3rrpqcJ36Hn1YX0SPoT4Q+Jrq28JJHrNuQoiYQPIM&#10;B07e+M8fhWV8S7XQ4tE0fWNGjMYvrmTKk525Cn3/ALp/wryHT/jP4307TrfTdQSF4bbMaxliBsPT&#10;tzx0qzqvxA8S3VrDaG8tEgLia1V1ZgGAPy9R1z3rrq1Yy0Oalhaqd7Hq9rczjRY7bfkSR71IPQjj&#10;/wCvXlPxD1bTtX8c2vhrUGDCW0kj2dM+ZhD+GCc/WnaJ8T/HCIyXo01wSdsaW8i7H9M7zx/WuR1v&#10;Tta1jxbB4zutUthLFcCVY47dmVCAe+4evt1rzMRGVTRHsYBRotuppoz6a/Z6ezbwlbJJM7zwlre6&#10;Z05MkbGNj7AlSR7GvXdMhgWRI3smJC4LMOvtzXyf8D/ij41i8d6to1nd6asdwkN9FDNHJknBhlCk&#10;N0GyFsY/5ae9e22njP4rC3jih0TSLlwy7WN9KgKbhnPyE7sZIHQkYyOtb4OhGD0Wh5WOu5s9bh0R&#10;7x2dYwAVw3zc81fsbN7WD7IqIAoAGOTx65rz62+IHxRt5Whh8PaYY148w3Eilvf/AFZ9qlk+KPj2&#10;wP2nUvBViV7vFqb8fUGIele0nCOqPL5Kktz0Gxs5omMr3fCdm9Pwq3dR288YlR8c+/FebS/Ffxez&#10;ME8H2rEj5WXUG4/OLpSxfF7xlbx4/wCFfxSDBDsurEBT2PMVaxnG1iZUql7noa28JxlyDjvTZLKM&#10;AvFH1Oc5FcC/xX1+a3EsnhBGOf8AVRakCy/mgrOu/j7eaS5ivfBV1kEKUSVCRnA6nA6kDr1NZVcX&#10;QpfG7Fww1efwo7vV/JW3aFtu7HY185/tPWltq/h9pER2msJBKuI+NnR8n0A+Y/7tdvP+1V4furxt&#10;Iu/BurQ3eDiGdYl3cnofMwe/QntXC+Pvi3p96lxazeCdReKeNklifyMsCDkcyY5HFebPNMLJ2hNX&#10;R6OHwNaPxxZ4jbaBBGpvbOMAyAeaqng+h+vv6V8hfGzwfN4A+J2paGqbYJZvtFphcDypPmAH0OV/&#10;4DX2d4aa/msnlk8O3UaRzGM5Csw5IGQjHqMH8a8N/be8GRz2WmeOLe3eJ7eVrS4EsTKxjbLIeR0U&#10;hh/wKvqctmozi1tJHl1k1Jp7pnz9HLKBw2PoatQTygKxk7Y+aqCK7LuA4HX3q5ZxBhtLHntX0KRg&#10;noWRJhgHPXmp47khgNxxnNQyRkoMITU0cA3ZLHngmnZjRo2d15jK2QTjqDUeswwXls9vdR7oZo2h&#10;uFzyY3Uq36Go7dQrHBPy+30qzJIkkTRk5yMV52LpuxrTlqfHvi/w9eeHNeu9FvFxJaXDxPjp8pxn&#10;8etUFjYpnHOe9eu/tE+GfL8R23iKCAhdQtgsrY4MsfynH1Xafxrz6PRZHUHYa68PWlUw6Z59dKlW&#10;aOY1y8k0zTnukA3fdXv8xrE8J+Dfid8WvEq+F/ht4R1bXtSk4Sz0bS5bu4l552RxqzEDPYV1XxD0&#10;aaDw606RklHR2HoMj/Gv1I/4Nb9d+AXwh+G3xm+PPxR0WefUbDUNF0mK9tdMNzLZwXK3shxjlQ5t&#10;+T/0zA789kK0aFFzdr3trstL/wBeYpVI06DqPp/ml+up+bGh/sc/t2fDLxhp3iiT9mf4iwXWmXkd&#10;3HFceFrhC3lsHKspUEAgEEehNfa1vLJqFrHdXFrcW0jRqZLa6haOWIkA7HVgCrDoQRkEe1frH+0H&#10;8cf2L/HPw3vfHeheILjUbaCb7Pc3FroVyhhlK7lVt8akZHAYZGR1r80Pjz/wjV74vHjbwPp+ow6R&#10;q4ZYzqFr5ZMsZw23BIIKlD179K8TMcTiKtWMasElrZrqRl2PjWrOna1zj0nZlwHJ4x1ohunDBd47&#10;gdqqTztEu5Dwe1RpeyBlBOTn0rymlex7ZvR3MiqHPJA60j6gQTzWQ9+zJ8rdDjgc0xppckNMevY0&#10;9EO5p/a/MYuR+NOE53AA8Yz6YrLjlkZ1OTx74z9atQZ2kkkf3vQ1aSsJlwXDGZQF4PBBHU1YWSNk&#10;BYZzxk1nvGzFXRiSD94D881IwmCko5b1x1zUtJCJZmDKDnt6Vy3iq0DEyqg6c810rrKUwevcDsKz&#10;NXtPOtyDye3FJaO4Hn2oQJKskTAfMPWuU1GxFzBLZyJ2KkEV2ep2UaTNlCGz16Vzeu2otrwOM4dc&#10;H616WDm4zt3MZq6PKrKOfQfET2UiYDN8memR0r7O/wCCePxfTwv8SdNtr++22166wzDjr2PP4j8a&#10;+TfiD4Tupp4tXtL2BGzyZJQuDnjtXofwN07XNP1e1v7DxFpSElZI/wDTwCGBz+hFfQVaH1zDWfVf&#10;ijy6toSa6H7vaH8EvAXjB7LVdX0nz3jSN45453jMih0kVWKMN670R9jZXcitjIBHf/Fb4C+D/jJ4&#10;EGgeJdCgu/sT+faefAJDGdpVtoIOTg5A6FlXNeWfsLfEuX4mfBbSbu5aOa6tIRDcmKYOAQOORX0f&#10;o811HGP3eMHpXDg6Dgk7WPCqNqXLfY+QPFP7T3wu/Zt8WWXg/wAfaZ4ntZLhW2PpzNNbK6uUkjBa&#10;YN8rDI45R0YcNR45/a//AGdru8t511zxGi3gwjvGwUE8c/NkV1P/AAUT/ZsvPiT4VHiPwxo0Mt7B&#10;ILiJmZUIkRdrAFuDujAH/bJa+Z/CXwU8U69pMenatZ2SS2oWQebcQtx69T/n61/R/AmGyXMsrbxE&#10;pKcd/eS/Cx81mMa9OonBqzNf4t/FL4aQtITreshWz1Vz249a+a/jL8Y/gnN4YvtJ8R+MdUgicMEm&#10;ewmkCE9MhY2P6V9R638OYNe8NPNcWsby2yBZVdhu478V81fGv4M+G9ZsLmwl0oKzKdsirgj2461v&#10;mGWZXKTpy5rPzX+R2YerXjBOVjx34AeLrbTPEa6auqQ3Nrct/ot5buDHKvUHjoa9A/aQ+HP/AAl/&#10;w/nv9Its6jo5bVNNKDmRVX/SYB/vRguAOS0Kgda+ZvAEt78NfiVqHw7vGKGOc3FgW4zg5YD9GGPU&#10;19b2mraz41+Fz6n4U1AW2qJb77WUKG2SgdMdxkdK/B+I8B/ZOZS6x/NP+vvPpaM/aUlY6b9i3xjo&#10;fxz+H2ofCPxNcIyeKdO+ypLIeINThTdDNn/bQDJ7lAK+d/iD4JutF1u98NazbNFPDI9rdxMvKyKS&#10;P5gitf4I3d18J/HGkeIvDzix0/WJkgnhVmZdP1WF96Mu7orNyAeAGbAAAA9w/bx8D2Gr6hof7Qfh&#10;yx8nT/GdgDfoi/8AHtqMWFlQ475wffk18djqalUWIjtLR+vT7yqMnSrOB+XP7Q3hm+8KeLU8Q2im&#10;N1mG914AkXkH8a73wb+1N8Zk0uEaT4pkEaxKYisCsSMY5JB5HIra/aV8LjWS9u0IDz2rMjAf8tEP&#10;zAfoa8N+Eetz6XqE+gXT7WhclVJ6gnBH4HB/E13QVPEUI1KkVJx0d+3f+vM9SpFTSkfTHhT9vT9q&#10;vTnWw0/xfcsBwENqvP5AV3OhftrftqayM2l2ZD0LG1P/AMVXj/hBJP7QjmJymRuI9K+tv2YLD4fS&#10;SF/GetXFo7Mgj2QeYrrg5JwM5Bwcd8nkVr9WwltKMbnA4Q57M5vRP2lf2xbiIfadC06XHUSW0v8A&#10;SSt+w/aL/astl8y40nTY1x0FrJj6f62vsPwX4T/ZwvAltBcandyKoYmGzB3jvgEAjGR/nGe4tPhd&#10;8BrmQRN4K1dk2LuLQ/NuY8ADAz19R04zmlRWDb/hQXz/AOAVKhFLZ/cfCem/tj/tA6ReD+0YdKKf&#10;xp9mkU474PmHH5GvbfhZ+1nZeOVWx8T2a287HATzhIp7A7sDk+m0fU17V4z/AGR/gHrqQXlt8NtR&#10;fe+Z0MoVto46Y5wcZx2PUGvCfiX8G9D+F+uLrXgj4ZxWtpwF/tC/yzlWy2CORuX6EHOD3r0lgsDi&#10;Y2UVF+RzqEZVEtj1HUtKsdftBf6fIFkTDRsvUEHIP/1q4r4v+C7b4k+CLuw8r9+sTDbjoR1H54I+&#10;ldH4X8daZoOq21lavANN1CHzrPfMrMgJ5jYgn5l6c84wcDNd2PD+l37/AGu12+VdjDkHgNj+o/kK&#10;8mvg54apYKtP2dr/ANeR+VElufh/8RpdL1k4t5Xa2vEJ4IJxn8+lda3hpLecKibl3bCy9HU/dP4g&#10;16r/AMFA/wBmVvDGujxtpMWbe95lZeiyDn9a5H4Ky2vjrwetrcDN5YYt7rcc5X+B/wA+Px9q7KUV&#10;VSkzbDVraHxZ+0f8L7n4YfEaRra2aOzu/wDSLQ442sTlR9DkfhR4T1L+0NOQMPnA54r6/wD2rv2d&#10;r34kfBafX7GwB1HQC0ypGvzNGOHH5Dd/wE18W+FIrjSr82UykKWxjFbVqUpUV3X5HoU6qcvX8zs9&#10;OvGguAp4B716B4P1FZpEeZ3wvXkZrzxrUgbtvPGCK6TwheyLKi7uSemDXmxjc6Gz3/wZ9nksg5Un&#10;byhbvXV6fpVtctG65467hXn3w1uXupoYA+VJyoHr6V9H+APhvdalaGJtPQllDopbk+orqhR5kZVK&#10;ihucVHokKgRx2nmMD8wTkrReeGY7qMAaXMm4YDDJH8q9ktfgbrLSiextBuZBjY/C57c1s6d8GfEb&#10;WyyXVurLztUc9OOtX9XZk60bHzFqPheS2k2wgkf3ZE21jah4VjkXCgA+jJ+P419YyfAW61EeXLEc&#10;KDtVkz+GTn9arT/s0JeRMVgXdtwDAAePdQetS8Oyo4iJ8a3mkNYzGOWIhScew96hm0pmTMKncB0H&#10;P/6xX1H4x/ZLv2tXaOJn3Lw4TkH0PcfWvMb/AOBms2W8GFt0LEMwIOPrXPKg1o0dUK8ZK542bVrd&#10;w7ADnp2q5axNI20RHJGB9K7fXfhfcm2aWGPDJzIApH+fpXOW2lXGnyiKXJGcEkdK53SadmaqaaMn&#10;bDFiNlyD0OO9QX8xKCNXxnqM1E1zgZBAwOQD/OqEly00/wA5+UdTXfzJaHMtwuYVigK7wfUk1xni&#10;/V47eOSdpNqqOc9TW74h1pYY32sQ2OMH+leR/FXxYxQ2fndOpzXmYyop1FBbLc2grLmZwnj/AMTN&#10;f3kkjPnJOeeleU+ItRN7dlUY7QeOa6PxprZ2EbvmbIFctpNjJquorCEJBbJwOcV6WX4dQXtGcteb&#10;2PVv2TPhI3jvxzBe6jbk2NiRcXJIGGwfkQ/7zDP0U19heJNa07wpolzrF9Ntt7KBpJmJ7Af16Vyv&#10;wA+Gy/DD4fWtjNbBb+8UTXuOquQMJ/wFcD659a89/bL+KAsbCP4f2ExBKC41E92/55x/iefwFYyc&#10;sdj1Tjt/V2bK2Gw92ea6DFrP7Rnx0El6rNALnz7sZyqKD8kf0A/XNfaWh2VpoljBp1pCFhhQKigd&#10;AB0rw/8AZC+FTeDfBw8Q6lB/p2onfIzLzzzj+n4V7dAZG+4xJHZa3x9eM6qhD4Y6Hkrmk3J7s1jd&#10;RsAiAD/aJpS6sFzNxj/PSs9XVFKDOc88VLDIWwVb5RXnvVlW0LquqqW8zjvzVLVrlhA26U5xkY6g&#10;1KJkjTJQtx1NZuvXKRWz3BzhFLEelNLoLU8t+M2tbIhpdoxEkvMhHZe5rgvCOlPf6nJqEsZMcAxE&#10;FBJ3Y6j6AE/lWl4x1G613VJLkQszTybIEBP3c8AfU16l8KPh7F4d8NvrV8gGFaON+xP/AC0k/MbQ&#10;fRfeu1z+r0VHqylFrVnz38XPilq2j6RcKbGS2Mq7IN0eDjooGfzpf2PfAoYXvxU1/AjgDLbPJ2OC&#10;Xf8AAZ/OuT+PXia8+L3xjXwxoKmWKK5FtbqO5zgnivVvjDewfC34W6b8KfDYH2q9jELFPvFeN549&#10;Scfia2xNSdShGjHR1PwibYSnyyc5dPzPK/ix8VzcatqnxKmRj5kn2PRYSPuDGN34Lz9WryeH4jFH&#10;846czZ/2K+tvCPhi18L+FrTSBAheNN0x28tIeSf6fhUstjZuQ7QIc8AbBj+VerhsdDBUlShDRHBi&#10;v39VyZ8m2fxZW2Yf8SU4B44IrQi+OA35+x3CDsI5WHNfUMel6arAm2iJJ67BXtv7Nes/sMeFtC8T&#10;+I/2n/hHq3jTVLexjj8JeHrTVprOC4nZvmklliKsgQL1JcHf/qmPK9tHNPa1FDlUfNvT8jiqUowj&#10;dK5+fkP7QF1AS0P9oR5HAS6kAx+Bq7a/tNa5a8rq+srz/Bqk4/8AZq+4tJg/Y4lgF7efDrxpb3si&#10;7pVsdUslgRzkkRLJbu4QHgBnZsdSTVq88GfADxRdWVn8L/htrFs5kP2p/EGo2t2JBxgKsVrFtxyS&#10;SWzxwO6q5rGnTcmk/n/wCVShLoz4fg/a08dwYW28Y+JUT+7Hr10v6B60rP8Aa7+IZdc/EHxQAOqt&#10;4juyP/Q6/Tz4f/s+/CvT9HW7vvhvoTyMnyvNpUDFgOrHK9/5VV8beAPg1pcDIPhd4aWSRCBIdFt8&#10;IMcnO3jivPjxJGU+VQ/EPZR2SPzhb9rbxbfRiG9+IHiOQLjYkut3DA/m3FdR8L1v/wBpX4haJ8H/&#10;AIdaMbvWPEeqQWcM0u5yjyMFJGT78nrjNVv2l9b8G614ludR0Lwnp1lbTsYNJitLGKMeQjENN8oH&#10;LuDz12r6Gv0R/wCDaH9iRda8aap+2P420MCz0UtYeFjMvytcsMSzL/uqdoPq59K9PE4uccJe1nLR&#10;er/y/QUUoyuuh+tvwJ8AfCb/AIJ4/sZ6f4Z82Oz0LwN4cM2o3IADXEqqXlf3eSQnA7lgK8//AGNv&#10;i1Za38K/FP8AwUC+L2ljT7O7N9caOZrGJLh7ZcCWXcvMmfKjt4snIWHA+9z7d478N+A/iZ4bk8If&#10;EPwvp2u6TOytcaZqtok9vKVIZd0bgq2CARkcEA18+/tPeNdLvdZ8O/sv+B9PsbHwx4as4dX1/S7W&#10;JYLVYYn26fYBYwFVXnUOVA4SA8YNeTShKGKhNv3IJ2XeXd+S/wCCe7hs1wmEyKthqcH7erJXm9lT&#10;S+Fdbyl8T2srdTlPHHijxkvwmHhebzYPiD8b9bmXUWLlpNOsmRWu8FsnbBa+VZr0O6STHIr2zSdE&#10;0v4deDLDwLokCwQaZaLEI4xgbgoH6YA/CvEv2UINT+LPxK1z9prxFevd6dYwf2N4M84dbaORi0wH&#10;RfNmMkpx9OmK9i1y9XyWkkOSxJ571hjcTzvR6W/p/N6nk0oO93uZGtapNImwuSc449a/ED/gvL+1&#10;b/wsf42t8M9C1Hdp3hpGtAFbKtP/AMtG49+Pwr9ZP2wPj1p3wC+BPiL4m3cyq9lYutijNjfOwwg9&#10;8Hn8K/m5+LfjHUPin8U7rVtUumme4vHmuHc5z825j+uPxrx8JRWNzCMH8Mfefy2PWo3p0nPq9ES/&#10;DHwxPqV1Z6TDETNdTB3x6sflB+g/lXtGueEdQ8bfEXw58FfD8W4CSIMqnJDNwCfou4/jWJ+zx4ft&#10;Ee/8c6ugS206BmDngA7c/oo/WvpL/gmZ8Lrjx/8AE/WPjrrllmK0lZbEuuQJG9P91MCveUvrGMc/&#10;sw/N/wCRrWl7HCqC3Z9k/Df4e6f4A8F6d4P0xFSHT7RIVAXuBgmte6tooLcs0gAxklh096kvbx4B&#10;nG0Y4+Wuf8Xa29vo0kcMqiWciKIjsW4LfgMn8q1qTVKnKcuh48acqlRR7nn2rX0GteJ7vxE4YxRt&#10;5Vtv7AcZHpnk/jXX/Azw9J4p12bxXOpe3sj5FmX6GVgC7fgpUf8AAjWPNotolkLJbUTFRxHjJdjx&#10;tHqSeK9o+GXhVfBWg2GjeWu6CMtOY0wGkJ3OfxJIHtj0r4DNMVKXu/zO59ZgKUY69jtNGjjtoQ0z&#10;4BIALL/KugtrCKWbyZGLcZOD19vwrChlJjS6vsL+8BA29RW7Yai77ptix5z9489enNeIrXO+U9DT&#10;tra306JhDGF4wOetWLCdpJdwhGMfMcYrFutRuHXzBnbkkYHYf5/SpbbUZPMWAy8jlgv94mri0jlq&#10;Skzq9PupB8gYAdqZquqx2lpcFoywSM5wcY4qGzm2WxmZsErxk8gVlaxcxajEIAx3NLtB9c9a6E9D&#10;n0e4+PWF+ymeCLC7goKj7ueMfpUGp3McsLEfxjaAD1zxUeqfZoYY7UMVAf5iRjgcf1/Sq2rXEMVq&#10;oUgccDHOMdqcV7juD+LQ5nVrLWllWytLsJAZMhu/vznp/k1Pfz3cFt5bosszqFXccAdiatQrBblr&#10;qXhyBlfWuf8AGnikeHNCvfE+oYENtAxVByz45CqPUnA/GuaUUkzaLbdjnda1GPxJ8UdkbqbfQrfy&#10;OCCPtMgBc/VU2Af9dGFdTqkAt7MB0IynTPNcT8MPDd3ZxQy6vN5l9PKbi+cNkPO53Pj/AGQxwPYC&#10;u31iY3M62nLZbkg/Xg159nNts7XLktFHPxWV3I7OsORn5R0/GrttaFpUWWMbgoyAefWtS2g+V1I4&#10;4VSada2bSzvLISvPykdazkmkXCqyK5hWG22tHgsQMg54NULx4bYYgj6JwfrWrqBbzvLRcKDnIqtK&#10;qysQwBwQM+1ZS5tjeFdrUpx2kn2SCNBjPJ4681BetI8LpgOzvywPp2rTupjER5MQ/dxEEkdzms+a&#10;BdwRj15OOxqXcuNbW5jyWewIyr8rE557f5NZHiS9h0/Tp7yTLFIyVUDkn09yeg/CuvuLa2RgCDkL&#10;07VwvjlhLqFlokcnEkpllwekadM/Vsf98mpjG7sdEK6ZyWs3l3ofgu8SaTDPC7F1OAXYZbj65qhp&#10;j3TfDKGBcgva7EJ7Z7/kRU/xOnL6RBpNqN8lzPHA2R0VmAJx9KteJ40sdMs9IhUKHI7fwoM/zxXV&#10;Ug+TlNqU1GkpPq/yKKrcsCYJBwACxPatLSLi1t28x1JdmwrEd+yj+dYzTz3CLDCDgvgZ7seK2bk2&#10;ulw29paSo8uwkuD7c/pUuDsZ1aiehLf6ze2WnT3t2VU7SsMYYZXnr/Ws3wcZfsE+tXTHfKNsJJyQ&#10;vqfr/ICsrxRNPrNxb6NbF1jkmHmH0HPJ/wA9qp/GD4j6X8Mfhrq/jGTy1tdF0uSYRltvmOq4SPPY&#10;s21B7kV2YXDyqzjCOsm0l89jgxFZQpu+yGfEL/gqD8Nv2b/h7e/C/wANaZHqmtHUy+ryJPkrKG2+&#10;SRj5QoUZ5PJYDmvnFvjhYax4Um1nUdJjubjWLma9v5Vi3fO7lshTnuT618FeM/iL4tvdYudf1F5Z&#10;3nvzPLNMeZnLEkn6nNdtpHx70jUbK2Cak9m0cKpPbsp+bAxxjiv0rN+H40KNKnSi2o7vzPn+HsdT&#10;oYmpWm1zS2PZtd+I/h/xf4vgj8fyfZbCSVYWubO2jE0UOfmKJgDcB098V6F+xP8AD/T/ABR8Y7v4&#10;nTWyDRPAdg2oxJNzGb6T93aRt6ruIyewya+KfFXj865r/wBps5WWJGyjb8nI+tfUXwc/aE02H9lq&#10;/wDhJ4cgFvr3iPXYYp51bJuPOUW4XA5UKrO+em5E9a4sdw7Xnl9OlSj/ABJxVTyp7z++KcdOskVm&#10;OdfWcS23pFPl830/F39EfY37Gss1v4G1/wCMF2blbvxlqzRWBuh++SxjJWKNj/FsQFQ3cFa9P8T6&#10;3b6NodxqN3LthghaSZzwFVRlj+VeVeDtetdC0/SfCWlzFLPQ9PSCEDjnaOfrgLXIftj/ABZufDXw&#10;K1d4tQKS6lELGLntLw2P+AbqMTzYnFO3VnhUIqMVc/PD4q6zrXxR+LWreMr2FmOo6lNcZJ+6rMdo&#10;/BcD8K6Lw9pN1Gml6VJKF3zteThh0C8KPzrM0GzgvL4vwxZ8A/5/Gu3sIdOGoXFwu3bCiwRlvQDn&#10;9a9ut+7hGmuiPQpSSg2i2by8iVnivYySxPK/hVJ9Q1Oa6G5Ebngr3pb/AOxFQEtlyO6Cs+Fzah7q&#10;JpF2gk/NxxXIotIFN33IdP1xr/xzcXEsbKtjCIxkfxH/AOsP1r1T9jp7DWvjfq3ii5hnnTStPWCE&#10;21lNMyOzAlsRI2MjzF5xnNeT+HppLfRbnVbp8+e7yszr0UdOnsK6f4OfDvxHPpg1pPBuqTi8fzFn&#10;tLRGDlstwSc45NZV5To4eUoK72/zOmnGlWahWdk/NL8z790PxvoVvYm4vPt0JIJYSaLeDA/79fSq&#10;WofFTwnPcFba5mbAwCdPuVAP/Aoh7V8uReDvEdrAsZ8D+KEIHJXR5W/HKnmqd3aa3p8mP7N8W25U&#10;gZbw3qLc/wDAGFfPqri+e/J91/8AghPKMokv4r++P/A/I+hdf8e6NNDezQ3SCSVSsSlWGM/Lnkeg&#10;B/OvMfiDZW2q+H4rHSvEKRzzM8sgRzt3Y2RhhkYK/vDn0cV59NrWp2RET694nhJGdp8K6uG+vL1B&#10;B8SYoZvKk+IGvq4H3Ro+pg+nTJNdlPGY6lFv2L18n/kTDJctUrqtb5xf6/ofQf7JXw4GleKZtbTW&#10;1vIrO0W2hVWyqliCW6nnC4/4FX1Fp08BmitrdT8pG7A7/wCf5V4h+y1DLZfD+21HUtQvLmW+LXRl&#10;vo5Uk2nhQVlO9BgDg+p9a9e0TUEe7kmVP9Wu5iO5rkr4mdefPNWfbsbQw9OguSDul+J0+kSy6l4j&#10;knmfKW6LGgPr1J/8eA/CvQdEcbVtoFA5wCvHFef+DYLiK3S+mUb5MuyN2LHP9a9B8NwXRIkBXGOm&#10;Oc15yk7m7ikrHc+FbSNCodVyF3M3vWhrN2yxkqxJRdqY9TWdoksttAZpiEJIABFWNSeV7eOCIfNI&#10;2XYjO0e361rOVoWRz294u6PIRDEJVy23mrBK72l3ksWxk+g/lWdYXf2RS7twB96orrWEtkZy+ARx&#10;nsaunZQuwerIfFGsRWts7yyhVUFic4AAHNfN13qR13Grskha6ZrgrM3zR+axkMf/AAEuV+gFepfG&#10;fXAPA1/burn7eBZ4RsMFlIR2HuqFm/4DXk/2vzHM/QvycmvGxkuedjvwsbJs0oJoool3Ic7ecCmS&#10;ytOAojx33bqqQalBI5jaRQFGOtPe6AXPm8VxNK1jp2LC4WIlcD6DmoJtRiit2lKFTtIwRUM2qWqR&#10;FZJ+RxjI71znjbWJ7bw/JFHIwF1iGJoycgyHbuH0zn8KzaaRUE3Ii8M6gl7Zm/R2xdSNOFbhh5jF&#10;8HPoCB+FWtQnAcI54HJIqppS+XBnaAAB2qC5KGfO4jIJOO3pWTdnY6YvU8r/AGrPGMmh/Cu/t0lZ&#10;W1CeO0jZT/ebew/74RhXzt8RtYGneCLy6iLKsWmxWsKs2dp2BDj0y5Zvxr0X9sTX0udf0HwTHOxY&#10;tJfXMfYqSEjP1wsv514r8edVS08KWWmMx3T3O9/dUXJz+JFfc5HTVLBp97v+vuPFzSp7TE27WX9f&#10;ecD8NYrWXxna3F4G8mG5M7sP4fIRpQfzhH51+kP7HmuXXwQ8R+FfFVncPFqegaQFV3RXHnNbtGxw&#10;Rjkux/XrX59fs/6HJrHiWO0eFZEuBDZzqTgqLi4iQsPpGs9fcFr4pk0e9lubUgymMhYyoO729s4/&#10;WvWxEvZ0+VdjyJRhVaU1o7s8y/aD/as8f6F+2L4n+IXgjwNYeJ9U1y8bRri01SIPDtDW4MpzwGM8&#10;cmD2Ej8c17z4I0yaT/TW1WNWmYu4jtggBJPAAPA/lXx78MdX/wCEw/aOstAilDxF5L+5cqS4j3PM&#10;hLdvnaIZPf619c6NCbSLybUEAHBJPrU4iPs1CNrS5VfzHTpRTk16L5HdWGoXOn6/aSabqeHtw7n9&#10;ypB+UqMZHqwNddb+IdZ1ORnudb3BDlgLeMkE9vu15r4Ya4vdYkjZicIEjYHJ75/pXfRWdvZ6S7xK&#10;zu53OgJyW7c9ugr5/EqnOpdrU7oc0IJXNGTW9Sj5XWn+boDax/8AxNSWnjrXrdjbR6wCAfmxCg5H&#10;4Vz6lTiCSXLcB/nyQT2qpqFsEm2W8zb1GTk9vSp9jBLYalJvc29f8V+I3SR574EMpBYwqCcd/frX&#10;inxD1G68SeIkt31Li2h34iiAB3tjknOT+7/Wu58R+Irmz01lJyf4h3rzFtUF7dTPyoabCH+6qgKV&#10;/wC+g351y4uEKVD3VqzehKU6mrI2urvT4fOhut2WIVWiHHsemamt9Yimi2w3Ko2MsZYO/fvUsluL&#10;+MwhQD65NZdzYzRS+YruEiIyVwdxzzwR2H868+n8Gu51SfLIdLqWp32rW2ntNBNDJeRJIFgK5QsA&#10;wyXPbPb8K9Ik1iGRxD9lPJ+YlsEV514daK68W2iKpAgEk7sQBlQpGfzYV1dzqQWaYq+QicnH8JFd&#10;+Gpxmm2ZVKkoW5T0z9ka/i1P47ArCNui6fd3McgyMSfLB6d1mk/I19ZXWtwm3Ms93hgnqeDivk79&#10;jvw/p8i6t4tu7WDE0qQlmjGdy5Y9fXev6V7lqut6JDo1ybPT4WZYXKt5a8tg4/lXqKj7SHNF2Vv6&#10;6nDzW33uU7CW1uLyXVUwzXMjSRsJSQFZiwBB44zUq6p8xEkmNvQDH51yNrpemiANahEVc4Dxg4H5&#10;VFdBLcbIre3mOT/yzAyPc4rnhGEFa45882P+Jniae2057eyLZdcM4Hb0zXzH8b/Ed3pfh7Ub17ko&#10;627+U3GQxGB+pFewfE26W2zFLYAFsABIwRj6elfL37VOv28Pga6gS1jBuZVjjbyRzzn+Smt1rG6I&#10;jH3rHnnhXxNcvC0jXLH5jx/+uux0/wAXXkEYaG9lB77W/qK8r8CaC8lrHJNY7d3OWUfyrrZ9LtoL&#10;Hd9jXMjNzsHTPFctSnBvc6FNx6HovgLxVqep6lcSLfOyb0jAL5yQCf8A2YV0/hPxV9l+KlxsusNb&#10;W6xqx5HzbG/mprzr4WaXHZ6Q1wYQplmZwRx329vYVtfDG51ebxhqN9A8LwvfMu+SIngHIGd3oa6a&#10;ChCLiiZ3k7n1xpHiy9ewhmmv7d1aLOBweKsv4mS5BdJGUIAMg5BrzTTPEGqSQKYbiBWSPAUW7e3+&#10;1VC98Z+IE3edd2gVm6GBumf96sJqKV7lRjJs7nXdbN7rVmkpGY5HkiAGTkIVP0/1gq3baankmXY7&#10;GSQsSJs7j/8Aq4/CvMdF8QeIda8QNbte2QMMOBIkDA4c8j7/AF+QV6NZS3+lwPKbiOeNkLMpjIwc&#10;Dj7x5/wry+X2tZVEvmd0moUvZvc0LtbLUrE6UNyv5Z+fOecgf1r274UxQaD8ONO0uN+BGz/KMZ3u&#10;zA/ka+erHWhHqMyXflyKqR4RVKnDFv8A4nFe06VrVvpuj20EvmoRGqqu3O3C9OPSvawsHTpprrc8&#10;6vaT3OtutYWE7PMIB/iIryb4h6vZ6j4xuZbdVLxQRQOe5xucf+jK6yXxLaSo8izykgEH90xFeRa1&#10;rUtx4p1e6srWdzJeYZ0gb7yIsffp9yljJXppMiirSbNFwL25SyVtjTSCNeM4Ykf417z/AMFMfhL8&#10;KPgh4p8OaL8NNFNr9q0ya4vLVbp5EVNyxxFQ+WGdkmSWOcdu/wA/fDHXNW0b43eBtV1bw491YJ4z&#10;0w6gLuSOKKO3+1xeYztIQqrtzksQMZ5HWvWP+Cnfxa0H4rfHuC78OyZi03wzZ2kpiuIZULM0tx8r&#10;wySI3FwoyGxwfSu3KYUI4OrN/FeKX4t/f5E4uVT3F01/T/I+RPErzau8+ssgW3hYJEuMbyW2/lzn&#10;8K43XLFpb551AMcbZyPplf8APtXb+PdYjtdIS1YqEedEA+h3fh931rz/AF+7WBBOk3ysCpwe4yQf&#10;yJ/KscZinTrRa22IoUlKDuz7E+CPw08MeFv2KvD/AMQZrOWPxHrmvX9tJmdWR7WIIy7Ux1Pnw5Of&#10;bArxz9pHfNqujWs4AIFyzlQeR+7I/ma9w1D4zeEfFn7OHwo8NeGtLNrdaB4eJ1mONPkkmks7CLzc&#10;4GWb7IWOOP3mMkivif8A4KA/tSWXwRu4ZLKyj1LVZbVFtbEy/dZ3kJZyDlQAB6fqKivh1iMzj9X1&#10;dlbpry63+Z2XnHCe+rL/AIJ7r+zTcWkfxGt2aGFx/YurqWuJ0jWJzpdyEky5xuVyjKOpZQBkkVl2&#10;l7qPj3XhZz3EVuvMksiRnJAOf73qRXnH7Evxih+M/gt/Geo2MdpdWtrcNd2yDO0iFiHAbseMZru/&#10;hiy/21eX1/dfuYrM7zgAZ3qR/wCgmuqj7WOUzo1YaxnK/wA1FfhY56kYfWYzi90vwudfqGmTeHra&#10;C9F6tyHniiEQi253MEAzk92z+FbXxKtvFd14tOmaHd+S62ikoxXHf8q4TVfix8PdU8T+GvCOn+Mr&#10;B75vFVn9osROPMVBKHb5ev8AD+tb3xQ8Z3+lfEa7uLO+VABGuF5IUIpxnPvWeLbWFjBd/wBP+ATS&#10;V53Zxfjka5oupi01iYvPGUlcsQVUE4GccYPzcVHb3VnDq2mmC5jaX+1LeUsWGWKyq5I+m3P4VifE&#10;T4nafNr2oXepXfE32eLHAwQn16ZNR3GoWY1HT5ldm+dz8jbSD5EmOfTODWDjGvKlfdJaHQlOmm7a&#10;PqZmpXj/AGr54iX5ZXI7+oNetxeBb/RfDNheQ634k0uWK806G0a38UXsflM1xDEG2iUKSC/QjGa8&#10;/wDiMqW+irHZWESSyzRBJVTDIfMXjOB1Gc44wa9l+J+us8VhaB/NL6rZuXbBUGOZZQBjBzmLt6Gu&#10;mdRQhFW0ehmk+bR6rU534vade+GNNFwNZuNce6n8qa21mWEJLuByxKwkbgfmB2k5WvJ9WgbUtOfQ&#10;ZtEuvD6SSea03hq8wJoyuGR2itFk5KoSC5QhV+XIyPQPjFqF7rkmlWyXESFzNOQMjiMovTJyT5n6&#10;VxjX9xaPrdhvxJbloVPUK3kofrw38q5o4Vcmmn9fd+BqsVVtZu/9feXYvDfiPwNBeazovizwl4ou&#10;ZdPEFkwgtf7XW0kZ+WvJpmmRUMnAEZG48ooLEc9p3i7UPBPir7ZqNreRQtIbc6bq9o13FdzPI0hd&#10;riBTIY87WUJCArKuW2tir37V/wC0FZ/DXwzaWeoeErfUZ43kFkl9aeYsZkKjPIIJ+Q/n71x/7Kfj&#10;TR/iRrTk20lnOqQAwN+8hxv2qfLcEDAyOOcMQDzWNSjUjDm2Xy/r8DshX54JtWO2+I+jLqfw3gur&#10;mcabCEvLrS5tNjF1aqGaKeZrjY+7T4xIqn99udgWAX5DuwPFOjprOja3r1rbyz2t/Fd+ZcWwMwiW&#10;aTVLkFj/AAY/tFSwcKy55Ar0j4vfB+3uri3v/CVrDaXXlyCC30u9uLCKFYzyEVGZcszZIwFJbJrl&#10;fH2m6t8KPCF9qlxrM7pMGheW7sfs94cuwA+1WjMhzJFNLiVHRiFLqcc8sVGXwvW9/n5L/hi3VbVn&#10;t+n6nlf7XXxB0OTR9Is59ZjHlXZlZkO4IVYNk4zjp/KtD4ceOtM8RfBy00y3vFlW80+/e0kCkEsj&#10;rGRg9sO4/CvnL9qHUIsALqUpju909qftIkdXeSOURu+BvIj81CcDJQ8dawf2RpnufjB4RtbslvPv&#10;7pWJYksBbXCge4zIpx6819Th8BTq4bmUuq/BXPHqTana3f8AyPtH4deIb3T9O1HTICVkvdTjuMiT&#10;a3EcZPP/AADGfesX9r7xGfEnwysvhxpUu1NUvEhVIFLuzswHHrknqf71fMX7UmqajL8UYVsL6SMQ&#10;6NbI4juSg3fMc4HswqT9nNpL3x/Y33ibXitpZ3kcsj3ErSYjBJcg5zkfLge/tTw2TynjI4j2nVO1&#10;jVYil7DklH5n7laF/wAEgLL4HeI/gP4Q1X41ajqf2f4vadMJG8PpChbTLW81fH/Hy5ZJDpnlgkDC&#10;zb8ZGw/NQj+Ium6VpXwX+HnirW01Hw5p6W1xb6Npxht7kxp5LSv5M7K9w7KpYlcu7tyWIr9Q/in+&#10;01+zB428f/CTXPDX7Q3gjUrXSfH11e3V1p3i6yljtYj4d1mDzJSsp2IXnSPJx88iDqa/JTwl8ck8&#10;C33hrx3o19btpOt+H4ptNhS5DyW6Dcx3q4ZmdSuN3JBB5Oc1+j4SNbBYSrRpR5Enftd8ur+5nl0L&#10;YnHUak9ZtxS0/vSsu1tvM+z/ANlT4baf8S/gl8U9QtfEby3F38F7zSLqZ9MVpreWSOX5yxYSMWCL&#10;8pbGYs5XpXgX/BQ3/ggx4A+AHwB8X/tPad8arzW73R7J7y40i/8ADyJDdzzSJBGu8TsUHmTIwUq4&#10;Kxlc8ivT/wBib4q+B7L9nT48694y8YWdpP4g8BXkXhuBdahinvFNpcjybbc4Mszs0YUICVYgHBYA&#10;+vf8Fu/2vP2cm/4JlfETSPCHx/8ACGo61qKaWmkafpHiS2ubi4ddTtJSUSKRmIEaOxOMALzXnVcH&#10;icXg3UqRbai7O23nf5I9XNKksHm7pw2bXNondWX5Xe1j8Kf2LfDcPgr4b+Otf1VWZ7zR7wXKLIB+&#10;5ghYqMnof9Zz2GK4b9p+3t5GtvEeiajI0DRNNaK7ZAKjjk+5Brf+B3imay+B3xI1n7SxYaDdpscf&#10;dZ7WZCQPqf0FfMPiDxRresW0NtcancTRwoBHHJKSF7YHPsK8OlgK2LxyrSlblbv6b2OF4qlQoypp&#10;Xvax9B/se6nolqV8Yaxq4W+NrcQTz3MyqrfvVYdepxt/KvY7DVNYh+EOo2en6skiQ6W0NzARkysI&#10;UXh+oKlXUDoc8ngGvhfStS1aLSxZ215MkbEvIvVd2SMgH2xX2B+yp4utLDwjHrviK1muYorqIs0K&#10;Qv8AMzCQDZNiPpv+ZvlUkEqwGD5udYZUarrRejvpby0+RvhJ80VF90fRGq22reM9AWeXT53s1tIb&#10;S1uZs+Szi31G2aMSPhQ3lTowTOQADjit/wCJ0S6jfWvjbxDYarNZSC/mt7/w7ab7W4S+LM5hlkH7&#10;zYreWUChgST0A3ZXjyTVtZ1uy1zTruxhtr+YtFbrdNqciTNNuJCCOO3tAGaJkUh9u9wrKBtrpJvg&#10;evjLw2k/iPfqkUcdrNDP4jvwVh+2SNGVjtIEEJGckbm3KW4PFfG04QgnHd7/ADs/ls31PZqVLyu9&#10;F/we/wDwDhvAH7SdzZalrunxfZhpl/qV7PrnhbQNFlv5phPBFEJBL+8mtMBI0xh1VU+X523U7xX4&#10;PvNBtvIb4eeHNHsLHVZprS88YmHVmkuC8jRvbsvlPCVjUBcplSq5INdR4W+HFnoGrnSL6aaWOJ5r&#10;TyoVKLiBjHHgEnACIMDpjHpW/wCPbTw7D8OtBns9Ft2uiYGuJUtEMsjG3YnJxkknk/StqMvrWt/6&#10;2Iq1Xh5WUfx+ZwH2TwDc3NpqGs+M/EPiBHWGSeG1tpLmwkZQriIq8KKQrttYsQBhvmIGT6P8Fhpn&#10;gyO+8HfDPwRb6E2sIqXEt7aM9smJIn3mK2v48ufKChjuwCRjByOAfxI1jpWorDMFmct+4aMgqoQe&#10;naus8MazqMer28wiSN57+IH/AGV3Yx7ema66eHi4vS39djlniajskaHx707x1Y2+j+H9S8dvHYXA&#10;nlEegyahYE3MSoI5Hb7bIJBtklABAxvPJJ443VtD1XSPhP4k1DVfGutanHJ9iWOHUPEVzdxbd7fM&#10;YnkKliAMMRnAIBGTnqP2kNZvTbaB5MMJaO5nGS5IZTETyOMfd9a4LV/E+p33wu1vRb0w7Q1pjykx&#10;kea5Izn3/WtIQcFGKV2vyMpSc03JmV8G9Us4fFKXcNsF/wBHlRiOMgr0yfYGvqKG9H/CJ2dxKDiW&#10;2j37OpygzXx5pTTabdxrbJ5BlDg+/wC7bp3r6v8Ah/r8cPgLSGuLVGI0yAvuTJ+4K8HPMHJxi72u&#10;3+SO7ATi7vtb9T0j9qGws9H0XQPC4Jlme+vb8eWxDG2ljtUUf8BaF+f+mleI+K3hsJbBNKkkwLtf&#10;MVkZuTDKcZ/CvVfjdrUesar4Xs2CB28LF0c8DdmM4/KvLL95bK3ilkZH/wBLBGT2Ebgfzr3MFiYS&#10;dOa3tGNvwPOq05KLj6v9R3jHU7hNF0SeSAl2t5Qyl9uMScH8j+tXvhMzWvjzTrgxD995glCKWOPK&#10;YjAzzyKq+Prr+0vCfh6QQpEsf2oBhxuJdcj9P1qbwTqdnYeIdNu5pdnlZ3EDnPlSD+o/KsMbCEcZ&#10;6sulOXstOiPW/ipo19rnw2vp7Gxe7itbeV7hTbEbR5TnnOeu08e1fNAniW3BHh+1jUNnAgUc/lX2&#10;T8JLhvGvhfxf4T0y5t7md/D7XccU8ZDLsZYuM8dbgD8a+TZ7mG8IMZUHsgIFc2Y0vYunKW0k/wAG&#10;VQkpxst0X/A8GmnR4w2l2wk8yUuREM5MjMP517B8JP2f/iB8Y9E12X4c6CJ00qx87UXM8cSopSQr&#10;lnIGTsbH06V434NuUT7TBLCp8u5Ktljwditj/wAer79/4JGalaTN470ctar52m2kjNNjIC+epwO4&#10;+fn8K+iy+jh8XQp0pO0Wrab7f5nHVnKlUlO12fB99rMlnI9pDaEBSdxk6k16F+y/4jktfEWq2sNw&#10;nmT2KO6Bs7tjkd/TzM+tcnJALiRrpR8x4VZD6iuu+A+l2UXxGeW9QlW0af7rYG7zYPT2Br4Ki4+2&#10;ie7NuNN6XPXrePXtXlSMsi/NwfOABHXgbsjmuO/aXvdS8LPoMlk/lSXMNz58kGTkJ5WN3r944r0K&#10;weOOJTBBgKdrb33dOnWuD/aOeDULTSbqeXd5MkyAgZwXCfh/D+le1SpNfE7nDKteSSRj6ZdyXmmQ&#10;3S5/eRq3X1ANUfGcUl3pF7bnnNrInXuVI/rTvD0zy21sijGI1RgvbAx/Q03xBNH9lmJkBLAht3Tm&#10;spTutRRi1I4e0a2ZGuA25ioLseh7jFO+1zXDKQgcBucL0x2rB8M6ksmj20zSbjLbxkIAeSVGa3Y4&#10;DaQrGD833nyfu+g+vNehKfOlYUYOLaZL4hu47/Qr3RpVDC4s5IpBn+FlIqvqjNqPwzj1WFyfN0iO&#10;cjH3swqx/Xn8azvtKRXbiR1LFsuuevTA+tWfAkI1X4V6faGXDtoMcLgnlSI9hB9Oneli489OJVOV&#10;mzgrGSEqr+Uu/PTbxWrNqdzFbunHI+Udq52zvLKFTPDdRklS3+sHT161U1XxKnkh47mNScnLSjFf&#10;PtKS1OtNqWjPUPgLr2oRaNqFm0bAx6xJDBhuimKKQt+bn8a6/VfGF2kps4m2xxnB3TBdx9fevIvg&#10;X4wjuF1XRYGYmF4p3nhkx8zgrgfhGK7uTUIDIHW1dmxy9wV5PtxX1uV1J/VIX7HkY6K+sSsb1t4u&#10;lTGZFHPUyEitqPx/LpNub6Jnb7OhlAHXKfNxz7Vxtn4ijtBtd7UYUYVpR6+1aNp4ltr5Nsk0KqOC&#10;u/t9a9aU5uNkcUUlI+qfJSSMyzy+WvX3NfKf7U9mbX46XBt7W4EGo+GraUSm3ZYzKk0yMofGCdoQ&#10;leuCD0PH0DoXjW38Q+H7HUbK/i2z2kcrBZR/EoPavI/2rfEM0Wn6VZQESpJqBlCGbA8wRMMgDOeD&#10;XHj7VcDJPsn91n/ma4W9PEJ/I+ddd027mtZIIlG5pk2kt6sP6Zp/hfTr2e18+0ulS4t2IMcmOx5H&#10;079K6rW/DWpf8I5earZpE00Vqzxxc4ZtpKj88V5BZfFnUNI1FrsaZEyykb4tzYB6Zr5WnGMqjPbc&#10;pKCPRtL1WWHUbi4kjiZflR4l6A4JP+6evTpVLxPYLcxzWNwXkiljK7ZMFlVgeD2PHcVx+nfEnVFv&#10;Lm6On22y5zujYtkcAdc9citC98bajqlmNPbTLfcU2+Yp3D2NXytRcZFcyck0e5eAPFtze6Bp+oxT&#10;shureKYLnoWUN/Wu3GsTvCl07HIPOWGa8O+E+r62/hKyjnntmaAGEFFIBEbMg7nstei6Tr+sXlsF&#10;W0hYqTnc5HQn2Nd9HnaS8jz6itJ6HY6pcr5ysN/zkEEd84/rTo7keW3XPUYrn4PEuuao0VimkWoY&#10;NsVjdN2zyfk9qTXtc1rw7FHPJpsErTQmTat0RgZA/u+9OpGdO1+ooxvscX+0Dp7317ba0pwkLTQf&#10;MOC8ixsD+UTfnXiWrSyG9Ns78kHG4ghgPxr2f4j6tqOv+ExevpUUYTUI5VJuifmOYhxs5+/615Rq&#10;vgXxCkouj5BUkliJOn5jrU4VcnxaM0rNaLyPib46eF9KtPjhren+Jb8jTb7xBHdXRX/llYJDGXXB&#10;7Pc6i/XqUNL8FtXlPxgtdYkj2f2taXEzx5H7lr8NPFH0/htrCEY7bq2/20fD82g/E6LXfEESLDe6&#10;XHNMEzh7eze4uZVz2Jf7Kvv8vtXJ6Tq8LfGrSdduMQSXcv20QL281orS1ix0wtv5zfQmvoaNXm5Z&#10;d1+X9a/I6Jrnw23T+vx/U+gVKSXiJKTtzzg12fwC1q30L4u2jXdwkcF1bzQSSSHAA2lh+bKo/KuG&#10;VikyknIHfFafhTVYdI8b6RqkjDy4b+MzFT/BuG79M1hiK3tYSg+qZ58IcrTPqq48Q6Q+VfU4FRTn&#10;b5gz/OoNRuPD2q6PPaS3ayLcQvGVVWPDAqfuj3rMvnsTEUjcNgc88/hVWAusQNuwKg/davmpQXKd&#10;qdmReGvGg1XQbW9ntrtZZLeMzf6JLlW2gkfd9alm8Q6W68xXh/2haS8fktZfh061bvNAE3+TeTBB&#10;5mMKXZlGD6KVrTuNXngJE1rIH6MeG/lTpR91BUeog1O0nUpFaX7bT1FjLz+a1FcNaHD/AGG73HqP&#10;sMpI/Jasw6vBOFRbRySPm3Hn9afc3V5GAbd5IQ3fkZ/GrlGS6kRszPsPElv4a8aeH9fluLmKGHVR&#10;Fc7bSb5hNG8CLjZ3lkiOPavoLTda0DUrSOWG5vHaQAjZZSdM+68V83eNdT1qPRJ7uB/tNxbAXFqj&#10;MDumj+eMHH+2q17zoXiAvpMGqaQU2yqHjwckkjPWtMNKak0Ouo2TOin8S6TCyWiRyoAADJLauPfq&#10;w9P51fsvGHhG3TH/AAkMUYUfNv4z9BisGHX7vUI9khDpsBY7ec4xj8uKdHe4CiORQOgAHX0r0VNv&#10;c5Xa51Ft8R/AqTusviW1jVF+eWa4RFx14JIWtFfFvgaUGZvE+nxxEAKz6gnPtkn/ADms3w3rE06p&#10;twXxjZ2z/nFdzb6p5+mKxADL1BwcA9cY79aftuToS7M4/wARa14YuPD1y2jeL9NjneF0tJzfRkRy&#10;4IVvvckNg/hXfP4h8Hajo2jeJfA13bXbagEuFltJVYOrJuLOV4Jx3PtWDJrcNww+1KCSduSO49vy&#10;rI8GazP4c0i80sTQxxWV5MkFuFyEi3F4wPTCFBj6V5mNr2qRbWnftbU6qMbwduhzH/BSHw1/wl37&#10;OTalbyKsui6xaaiFXGXBLQFeO2Jyx/3Kd+yh4Z1vxt8BdKm0lYJpbbdDKszcFEcjGR0O3GP69Kuf&#10;Grwrpnj/AOHusWxgDjVNLkSzEi5EdxsIQg9iHwR+FZ//AASp+Jugan8O7/w29/MbizuI5XhaAAqr&#10;pt/vc8oa0p1ViJuK9TzszoqFCMji/wDgoT4c+KXg/wCAPivw/Z3EMvhvWrW3kgh8mMyW8kE0bSgE&#10;AMAVJfJJI2cYGQfyp8N6ze+FPiDe38E7rJbXdnqVuwkJI8uUHIOc9DX7c/tx6BB8QPgf4j8OEt5c&#10;cT7nVcMkcimKQj/gJP5V+IGu289v46hNxA0TXSTWksbfwkqSoP4ivpMHBOhy+Vjz8BL4kz9lvCfx&#10;v+IF/wCA/CWsy/FnXxBPrD6bqJOqyyeb5iB4H+ckAAMOmOOvevpP/gnrN4H+MOk+LvDPxivF1PXd&#10;A1JcSX04jBtJFKLtC7d2HRstyR5qZIyK+NP2DPF9j4n+DPhnVdWgMq3fh+2kkjilCbZIcwOTw3P7&#10;sE8d6+7fgXqmnRTW8emv96VflLbi4J6cqMirwWJrKcKkql0425W3unv69H3scWIpU4yceVXT3sfh&#10;b/wVo+FGm/CD4m+O/B+gRg2/g74jzyaYqPuEdnNJ58YB74jkUZ9q4rwdqrX2lW0quTmIc569K+0f&#10;+DhP4QW+jftN+LPsWlwW1n4u8C2mpwLbxhVaaINFKwAGM4Rc1+fXwK8Rf2p4H06Rmy6RBHyOcjg/&#10;qDSrU7Qa7N/1+B7eFnz0Yvy/I9IndgcsmAPaqk1yzyFWFWzcB4wwUgnGe9VLjZy2Dj1HeuRxj2Oi&#10;7PO/2hfEmqeHPAJv9GuHhuku8280Zw0bmKRQR6EbtwPUMgIwRXXfsa/s/wDw8+NfhOa//aA+NFno&#10;Qtgn2CTWNO1fVLi+G+RHyY9ShijC7EIHlniUD+E55f47aMdW8DXUjDJt5UlRQOuT5Z/Ryfwr6N/Z&#10;J0fwF8Wfgh8PF1jw9ZwS2Gi32l6jc6dF5D3N3FfTXIaYgkPILW6tVLAD5UTPOWbopRpSw/LJ213W&#10;5jjqtalh06bt9z/Msy/sM/8ABP6yi36h8ctLuwseQbbwC4Yk9D/pE035d/Wq/wAO/wBi79hfXvE8&#10;PhBf2krOTUNSuBaaTaW3wi0qyDXUh2Qq09zDcLt8xkydo4z93qPftP8A2dPhHcwKsr3ibFVSFvm+&#10;6B+fT+VbC/st/Cgxi70z7cjwsCjLqUgIPY+2CP5Vahh6bUpTk18meGswx0lyqo/uX+RQ+CX7Of7L&#10;H7N19pvxU+H/AMQ/Fcepatfy+G3tbrRNDtrZ52S3m+zzGy0yCUEko6/vNp2KcEA19C2c88mFkIKY&#10;4O6s3xp8EdI+IFn4iF20SPqD2Pi6witJikNpdRRqW8sLgDZC4j2jjK8jIqWyuTPhkdVBXjAr5/iC&#10;jTpVoVKezX5HuZDia2IhOFWTbVnr2N2KK3lQRxzKCSB81WbWwt1YhpQQR0JrIsZ41m8qSZMHoM9K&#10;0wYiw2zAY4r591H2Pf5LPcXULa2tYjeCLLRjJCZJx3rRtGsrqKMmPeMAggZyDVB762VPLeZVI4xn&#10;NJ4b1O0itvsbTAtbSGNevQfd/wDHSKz50zRQtqeB+PdKl8F+PNX0gwskBumaADoEk+dQPYBgv4Gs&#10;+31c2dwkM0mFUDyyf4Cen4e3Su//AGo9Mto9V0/xP5Lsl1B9mldP4JEfKAjuSHb3+TueK80uba0u&#10;1S0N7ALgfLFlwN5yRt/NT+RrlXKpOPY7G7pPub76db6hF5ls4UMvyn+6f/ic9R2rn7uzuNPupI3g&#10;3TQqQ8TEgFM8rn+RqW11e80CRDcK33/kLDgr0Kn6VY1stql9LqsV8CstussaBw21FUBuOvUj8Gp8&#10;3IRCV5a7mNfyk273ETM8XCsf4lz2PuOx7/nTLDXrVNIZLpt8S4EcjABkOcf5/HHWr0NvPZo+qQ2w&#10;a2VD9pRiCMdSPp7+9VdTstNuLdJbQBrS7cbJCgPkknIDj6jGfp0qnJGiqqMgtdYeO4a4t0WRHbDR&#10;A46961GukYtcQwMoyBIuOMkZBHqCCenes7UNFvoZzcpCxU/fGD0x/KnW0d61s8UcbqjNjIBICn19&#10;MVErHUpK5seFL620HxzoXiN3EcRvhZzyKv3orgiMKfQCXyWz2CV9Q+H76NLH5JR5hYY8sc5r5Ku9&#10;A1TUNIm05o5YluImiSWPrE5HDr7g4YHsRX0l8FvE0fjfwhpniK+gEU1xbK17blgfIuF+WVP+AuGH&#10;4VvhZrmaPPzCDaUlseh2+rrbqsl2jqrjjcDyf5dquPcrcIZlVniYZ2k56jrisKSWDBDS9B8meafD&#10;ceTBj7SSM8AcD8a9FSbjY8xQubq2tvPaZSEZHf0/GoVsLlP+PYMFYY+Y55/Hmo9P1mC4hMDh3PVX&#10;VR60guYpwXkWdSRwV/8Ar1cZKw7NOzBdHuVb9/NEvGQc8/pUeoeEftMLD7RE0TjDgLzj1pDL5dwm&#10;y3ZtvBDPyRV61u3s3WUW6FG+8C2RmuOvTjUVjaKlGzRwOufDfStfvX0PxC7BslrK6WQr5nGG5GPm&#10;9R0PXuRXl3xc+H2uaQ0d3ba4F+xfeDNuDDHBORkdBX0H4stJp7db6xj+aBvMjaNOQfr2B5B+tcv8&#10;SPDGm+I9FTVnhLRTQBhISeOM88cCvncVl1OV5KOp6mGxU4yV3oeBfD/VIb+W70tNSgnmmRZCYh3G&#10;Bk+/3Rx6U/4oeDk+KHwsv/Ddxs8y7s2RGYZCydUY49HAP4Va1H4fnwPqf/CTaeRHsfdPCAWygzk5&#10;PsSfyq1BqqHU59KbKqy+ahxwd3UD8c17+T4iosIoy0lF2/yPPzSlFYnnhtLX/M/O2W1uLG6ks7iB&#10;keNyrow5Ug4IIqa3DggJwSegr0P9qjwX/wAIZ8X7+5hh2Qar/psXHGXzvH/fYY49CK4G3IIySDX6&#10;NQqqtRjNdTxJKzsT7JCcAg9896fbI+/BUewFOiZJBvPUdzxxSpKqNuQd+ntVtlK1iwlmwJbbkDvm&#10;kuVMDDOMYq3aukoBI6jnFTXtnHJaOAegzk8YrGrFTgyouzPO/itoket+HpYFjBa3lFxFxyM/K358&#10;H8K83tvDBeNsqSOtewatDuJWcfLgo5x/A3B/T+VclBYC0uWtpSMo5BGOODXJg58k5U36nLmMfcjN&#10;eh5/4g8KJfabLpssYHnxtHgj1H8+/wCFfR//AAbofGi0+Hn7a+ufsp+O78xaR8W/Ds+hxQzyqsEe&#10;tQOtzYTNnqxeKW3QDkm8ry++0mEsySIDG4x+BryLxxqnij4FfG/w98afAGpy6bqdhqMGoadfwL89&#10;teW8iukq543AhGHuK7o2mpU3rf8Ar8VoclFqrB031P388b/s5Wt14d1Wy0uxMEF0h/tGxLssbSLn&#10;a5UEcqcn8/Wub/ad/Zk0L4nfsUzfEvwZonlXWl2Q1mCKOMbVMOVu06dkEuR/ejFfSHwl+L/gv9pz&#10;4O+FP2l/BMUC6V8RfDsOri2gl8xLO8bKXlpuwNxhuUljJx1Stj9m19OtNU8VfADXbVJbScSappVv&#10;P8yyQSkR3MOOyhyrEY/5eDXjxoc8HRb1jqvT+rP5njQlPD4hS6p/ij8SrpUmti6MBjkADpWa0m1i&#10;qt06cV6Z+0X8H7v4DfHLxZ8H78ORoeryxWckvBktWO+Bz/vRMjfjXl97aPE4O0YLckCuKSvqfcRk&#10;pxUlsydboFSBITjtzTluwMbnIz0HWqcYlcncB+VSoJWUKDwPWoTQy3HdYJ3EnI54qaC7UNuXOR0z&#10;/SqC7kYbucdM8VZhVT0OCD1zVc0VoGppRT+YpLZz39asW828Z3YDDB5rOhufnxjjPIq1BOUf5lGw&#10;D061PtI3HZk0sy7d2/p14xkVVuH3gkqcd8mp3kidMnueCRzUN0uVztyvoDjBoUl0Fscd4htwkrP7&#10;8+1c34itRdWTBfvAcZ9etdd4ktg6GTn6Vyl1MSHh+YAjHPc11UnbUiXmcX4hs11TSZIDgsFJXI6E&#10;Vzvw+8T3uj3rWSrBut5Nyb4VPy5Geo+hrrtQhEF08OOG+dTjjmuA8RwHQPEyX6JhHb5scZB6/wCf&#10;avqMFVco8q66o87ERTV+x+r/APwRf/aZNl46k+GOs3ES22qw77VRGqgSjsMf55r9U9PuwwDB8fWv&#10;5yv2R/ilf/Drx9pniXT7hkm0y9jnjaM9VB5/MZ/Ov6Cfg948sviR8PNI8b6TcCSG/so5dyHjJUZ/&#10;Ws6knTrO2z1/zPDxdJKSmjsfF3hy38aeD7vRrmKJ2aItEJVJAccgnn1A/DNfm3411uP4OfGW58LX&#10;HhnTY7OZ/Ms2kibcE3FSnLfwsGQjsVr9LdHuzDIRJkgjoa+Ef+CuPwhn0fTW+J3hm2YSWpa/TywQ&#10;Co2rcoccdPLlHqRMexr9E4Az+lluZRjiH+7lo/n1PFxtGVam1Hcy9L8WLHdSAW0EUVypMSIgCEEd&#10;uTXl/wAULJIr+Yuo5JJXaP0rzz4OftBx+MdC/sW5nRbyy+eMZXLLzn1P/wCuu28Za+nirQo9Vgf9&#10;6F2yL33AdfxH6iv0rPsdgaNZ8sk/8uh52FWKT5JrQ+MP20fBd5oWq2fxR8Oxf6Tp06tJj+ID1x2O&#10;Sp+tek/sqfEyy1OCC3gn32mo26zWwY9yPun/AD1FXPjN4eHirQJ7C7QPHLEyPlc4BH86+cP2dfFG&#10;qfDrxtf/AA01WTZPpt0bjT2PGULfMB7ZIP0evyrieeHzLBtxfvQ/L/gH0mCbjoz6M+Jvgl7bx3c+&#10;EUuhb6d4ojMunS4GIdQTlOT03cjjn5iK96/Zz1j/AIae/Zs8QfAnXgH1pI3vdJVlw0Wp2q/vYwPW&#10;SLnHrXmvjnw4PjN8MY30TUvsl8gjuNPvFGTDOpypPqMjBHpmuP8A2fvjB43+D/7VU39sWUWnXN7N&#10;bXKi3uC8cl2oGJlyq4EhDqy44ZiMkDNfmtCn7ejOhJafk+h2YiO01ujyj40+FLu80K4ZLY/bNNlM&#10;irt5LLw6/iuePVa+SPH9l/wiXjeDxPp8Z8iZhIQD1B6j8uK/VH9vD4W6b4X+Jlv8UPBtosfh7xtb&#10;LqVgiD5YJW/1sPoCkm5fp9a/Pf8AaN+HH9mXl5p0UOIiTc2BA6RseVH+62fwpZfUSbpT66M9DD1F&#10;VpWXqdP8MdShv4Y5FYHAUqwP8J5DfiK+hvhZrccMCI/bHPrXxx+z/wCLNsQ0a7k2yWr+Wcn+A9Py&#10;OR+VfTXgHV3gmRTnBI57V6dH3bwlutP69Tnqxd7o+vvg/wCN3nUPYahLFPbkfNG5VgPUY/EV65pn&#10;inWb2NJZddu381QpZ7hjkeh59c18oeAPEc2k38Wow8LkLKM9VPWvefDeq6jJphaARCPdlGLHkHnI&#10;wK87EUHSre7szsoVOenZ7o9U07xXq63Udvd6pdcgiN3nY49hzx0qp488IReMtCmkM0k7RoZIrYMd&#10;zMATgc/e6ge5rmJLzVLizjukuUDxsrZ8t8np7c9q3rDWtTi/fiTPmx5ACsMsB7/54qoQxFN80d0K&#10;ooM+T/i78QofhfriSxRSSRTRrNbXIQgujZ554B4IPfIPNe6/sQ/tNeHPjzp+p+DrWdodV0yBZjbT&#10;AbpYicb09drYyO24fh43+2p4Rt9Y0K/isbcfaEWTUNPVe6/8vEQ+hIlA92r5f/ZT+Lnif4H/ABt0&#10;j4maazlrG8C3lurYE8DcSRn/AHlJx6HB7V9DKlTx+EvH4rHk4p1JS5W72P1P+Lvw3T4zfDG+0DUL&#10;UeeI3wCOElXoenTj8jXx18BNKs/hX8ZodI8QaNB9i1Cf7LdiRclWJwuc9OcjPqa/QvRbvQ9Y03Tv&#10;Gvhe6FxpeuWcc9vMg4YMoKH8QcfXFfLP7WvwzsPA/wAT4PFMNvss9WfcJcY8ucD17ZAz9VPrXmZW&#10;4wreyqrc5VJx1R73dfs/6fdaSNQsNEgjtL6IxT4UYIYcEj3H86/Kj9tn9jrW/wBn34w3+mpZgadP&#10;J9p010U4MLnIGf8AZOR+FftZ+xx470L4s/Bn+yNRuElvrZBb3BT++BkH6Hg/jXmv/BSL9mDSfjD8&#10;FJPFVjpAGq6ArGQFPnaLGHXjqBw3519DiMIqcLo6qGIfNZdfzPxTsdCnmsCSCCowVxVGxmm0y/MJ&#10;IGenbBr06fwuml6nNps0eCkhTIXrz9K43x54cbT5TfW0eCpzz3r5uvRdOWx7NKpzxPQ/hdqt1E0V&#10;zDIyquCW3AHNfdH7MOr6Zq4toLuY7mUFH5IK45B/w+lfnR8NfE4iKxsSDgdv0r6u/Zr+LQ8OahBC&#10;tzgRkbVdsZHpn/PSt8NOOzIxEHKOh94WXgazhAMPmRqDkNCATjvnP8q17LwTp8sDIb0yxngKE4yP&#10;auU8B/GGw1TS0m+0Ix8rK4JLA/XPTtita5+J1knNuTGx+8Mn9CM/rx/Ku9qna55y5zYTwlpDH9zH&#10;IsiEqAxYD8/6/wCTDJ4V0Zg17IElLcMxXJ9x7/j6VzGqfEq3JE9tPkddgYdfYg4P41ny/GXTtMgz&#10;capArOfm7E+xwKhOmUlLodjrfhyzTTXQW67FTKLjB/CvDviDoVnpF8NbtIN0E52ThRkqf8K7O7/a&#10;F0C4Qj+0rcxxR/OxfaT9BmvO/iT8YfCk1k5gvIpfMH+ricdfes5unbQ6KMZqRzfivwtpk9r/AGhY&#10;2CrIoy5A+VlIrxLx54Zj0+6+2RW42MSeR938+td5J8YIo4mtpZQEJKlWA6VwvjTxZZXcTxRXGYz0&#10;+Yfl1/D8K46kovY7afMtzwed51UiKPHHGWqrds0cR5K/LwVXtUyyStGXfnd6cVnazcJArMrnJ64q&#10;HHsVc5Dx14h+w2Ut1K+0KuAWGOa8L8aeKI7uV5FugxPPWuy+N/jQXd2dKt3wkH3x6tj9cD+deK+I&#10;dQYBkL8seeK5aeBi5czYTru1jK1y/a9vGbdx0GDXr/7Hfwpfxf44j1zUrTdZaUy3EoYfK0v/ACzT&#10;8/mP0FeQ6Jp8+s6nHbwRM+GA2KOWOcAficCvun4E/D+H4Y/D+00ZwovJh5+oOB1lYDI+ijAH0rtx&#10;tZYXDqEd2Z0I+0qcz2R13inxJp3hHw9deI9VlCQWcDO/IyQB056knivk7w5pGq/G/wCMSXmr5KNd&#10;/bb/ADyFGf3cf0A/lXf/ALXvxTiQQeALKfKRbbjUFQ/eJP7qL3JPP5V1n7LPwp/4R7wt/buuWqfb&#10;tR/ezFlyVz/D+AwKzwUVgcE67+KWi9CMXUdSoqfRbnpWjR6bp1tHp8EkapEoVVB6HFasF9bQrhCz&#10;sD0VCaswWNtaRbkQZHUqP/rVaeSNY/lUgke1eXz6nNboZTaozOUjspseuz/GpVvNQQDy9MODyd7g&#10;H9KfNPG022Ilj0OMU5nMKEoCSTjJFNSb3G0iteavq0KbVggQYzkkmvP/AIr+MdZh0/8Asa2u41ku&#10;ciQoh+VO5611/iC+FpbPPNJgIucn2HNeL+JNbm1vUpbkAyNO+yBAOq5x+pxXXh488rvZAkr6mn8I&#10;/CGveNPFyTpeMBHKsVthFADnndznhEDP9QPWu7/a08eaJ8I/hU+maPdsZpYBaWamY5xjBPH861/h&#10;Fpll4A8NNqV0cT+W0Sk4xuPMr/mAoPonvXyZ+1L8StS+NHxdTw1ojPJFBMLe2RSTlycE1pTj9axF&#10;38K/JbjqW0S/pmp+x38Ore91W/8AirrsX7u13JayS9DIeWbJ9B/Oruk3z/Fz4x3ni+YsdN01tlnu&#10;PBA4X8+Wre+Kt9ZfBr4KWPwz0En7ZfRiBmHU5/1jfjnH41n/AA/trXwZ4Th0wR/6RId9x7ue34dK&#10;6aEnVnPEv0j6G1aSoUVTX9M627uEkJRZQADgAHrUYMDbVyM9BzVLSj/aE4jYkbjnPp7+1d34W1Lw&#10;RoUnnzaFDfSKAFa4yVUjnOM8/j+VTVrKmtrnlnO2Xh/Vb9idO0e5uNvJ8mBmP6Cry+EPEFrgXWgX&#10;ceSM+ZbsOfTpXV3/AMWrvWHFvp1pDa20LbmgtoQilscdK09H8QNqGnSCaSJSCGQkMSD6DNc31mon&#10;flBx0uzlNL0UkqjRYfIXaeK9q+CXgGO2UalqCKFHALHAx35/DFcTo2gy3/iATBFBlPylT7ct/hXq&#10;X2VrTTY4VuJI1ihwEjPQ44H1rOvVVRJGFSTO1l8W6TumtIr+Fvs+FkVW4Qemen4V81ftefF82OkN&#10;4fsL/wAmXUxIjSo3NvagZlk49jge5rqvFP8AZ3hrQGil1S5jXa8s0rz4wvUk+3vXw78fPilc+KNW&#10;uZLWWQnUG2QBm5js0J2D6scuf+A13ZVg4V6yl0RndrYm+FHw/wDGn7Uvx80X4ZeBtPeS81vUYrHT&#10;oFXIhiyF3H0VVyxPoCa/p8/Zb+BfhL9l34D+HPgj4MhSOz0LTUheQLgzS4zJI3qWYlj9a/LX/g3G&#10;/Yp/sqw1L9srx7pBDzI+neElmj6JkedcLn1PyA+gav1om1qOGMhmOAPzr0MRXVfEXXwx0X6v9Pl5&#10;ky00JfiL8SNE+Hng7UvGXiK8WCy0uzkubmRjjCIuT+PHFfDvxD17xRr3h2LQIpj/AMJr8VdZ8/UF&#10;T5nsIpI8LET/ANO9mwB7B7hu4Nep/tU/Eaz8ZeKtP+Eu3z9N0+JNc8WRB8CaGOQLa2ZOes9xsXH9&#10;1WNcz+xD4Yn+LXxZ139o/X41l03SzJYeHmYfLIfMZpplB/56Slj/ALqYrGpO0L99F+r/AE+Y4K7/&#10;AK+X+Z9I+DfB2l/DL4f6T8PNGtFii020SNkXswUDBPfAAGe5BPesXxXqMwl8iNsAcDHauh1HUGUP&#10;K7ZJyWJNeXfFj4kaL8PfCOr+P/EF0FtNKspLiUscfdBIH1JwPxrxsVVTV7no0ab0SPzR/wCC/f7V&#10;K2cenfADQdS+Szj+06pHG3WVh8qt64HP41+VnhCykune7dC0lzJgY6lQefzJ/lXoX7bXxv1f4/8A&#10;x21fxTfXTSSahqLvuLZwCxwPoB/Kp/2c/A0HiHxnbNNF/odgolcY4wv3R+Jx+Vd+WwWFy+WIlpKf&#10;5dEeioqddU1tH8z0PxJpcnhH4Y6R8NbCJm1HWpFe6jQfNjILDH1Kp+dfpF+yj8F4Pg58DtG8LiJV&#10;umtxPfHjJlcZP5V8S/sk+DYfj7+1WNfvlWXSPD8u5dxG0iM4X/vp8n6Yr9L7a5sPsm5JYwFGFy1e&#10;hQj7Kgovd6v1Zw42spVdDm9WUxjYYcjNeV3PiJtY8WS3yyH7NZSmK3QHIZ+hI/HpXZfHrxvF4W8G&#10;3NzY3SG7umFvaIjjcGbgt+AyfyrzHwdYvaRxWCgs+FSNTz8xHJP+e1ePnOIk1GjH1ZtgaerqNeSP&#10;U/hPoM3iDxYmp3MYa000CeYdd0uSI1/MFs/7FezwwStMMKMNjIA4Heua+F3g2Twf4YtraUbLq9P2&#10;i4GehOMDnoQu0Y6ZzXfaJpcryNIQxUYwSAAe1fEVZuvWbR9DBeyp2FsdNRpUaWHcEPyFu5q82nRW&#10;0yOwUuf73fnpWlYaXIqqxiwB0z0qH7CzXonmUHyxkyZ6fl9aXsX1M3UbKWrQNBayQQMd20Fzuzjv&#10;VbSokSRVlJy53HPJx6Vq3MUC20nlPueQ8g9cAVmtEVCzBsMOAB3PpRKFjNO5tNrtrLDJbxt8qKEA&#10;B5B9arRzCKHzUAPlgnaDzk1Qt9JEKgSz53HcxbqM1JKySBo4pAqpgKQOuP8A6/8AKiKluwbXQpal&#10;fTC+BnJLOpU4BIUen86ytW1mdZxGjbhnAGOewrX1LyYbctJyxOSTWfpWitezvqV2DgjKL2HNEOap&#10;oipJIz57u4hfz7mQqjDABPJ/yK81+JPim78SeNdL+HlpFuiQjU9SIPyxxRMBEh93lww7EQvXf+O7&#10;xrO7e1SYBYE3v6dOMn868v8AhLYXmqXWpfEXVIwZNdvN9ovUizjBSAZ/2hvk/wC2tZYt+zhbubYa&#10;N3zHpOgW/wBmRLiXGQpOT+lWLG5jvL5FRsn1GRSgolm4dOdvJI6flVDw9euLhhMoDtyh6cVzUlFr&#10;U0qOVzpHjSytwwOXYcDHc0tvuWPBJG7G96ry3hfy0CZYtxT1vDsBTaCepz0qJ0+woystQmVWZpUf&#10;ALBdxNVJ1U3axLJwvJPpTy7v8zznOSf8KqP5huGkEp+c8Vk6Ut7GsZaEt66eQRvJZ3xweMD/APXV&#10;OS5UzGNGOMj5cdsVJfq7AGSTaOi471VtnhkaQ+bkqCEyazcGaxasS35kjtjPjJkHIx0ry+4vWvb+&#10;+8SSjh3MNt/uISBj6sWP412vj/X7jRfC0gjmxPKqw2+4/wDLRztU/hnJ9hXl3ifxFBp1kNG05MrB&#10;AAOeSOi/jwKcIRU7s3jqtCh4g1Gzu/EGmRABgt2XJzjhUIJ/MineKfEMl9cRxxDLYKxnHQZH8zXJ&#10;NrCw6/GZmBNtaHcSedzsOn5VFD4rhvPEkdrDIrGBSzL6YHX9KzxGI9nNKOp7EMLKVOOnQ7G+uLHQ&#10;4Y4rqZfkTe3sSOP0zWf/AMJbbTLLdZUDdgndnI6YH6fia4bxX45N55yCTOXAOf4j06/Wsw6jc3F1&#10;baPCx33kypgdeeSfwAz+BrOaqOk22aLCRi1c9L0Z1vrg6iynylVjET0Yk4z+AB/76r5u/wCCmvxR&#10;bw/8L9L+GFpdZl1+/NzfBWGfstuQQrD0aVo2B/6ZGvpG41FLe1Szt0wFQIigdK/OP9tD4kR/Fv8A&#10;aY1iGK4WTTdAA0yAqf8AlnbkiTkdd07SYP8AdYelfVcB4WeMzaE6m1Jcz9fs/jr8j5biKoqWGcY7&#10;ydvl1PEPGoWPwqkLRYed/MGf7pJI/TH51xMOn3TuqxISxIAHvXUeONa/tPVmt42OyM4HHfvT/Bun&#10;xzXX2ubBEXTK/wAX/wCqv2edRyZ8Mkox0Ltn4estG0NG1G3eSb7wwe/+Fa3ws8TanpvxF0a9sVZE&#10;g1CJxHjJIDcj64qjreseZIY4nG0HAra+C1ouo/EPT1ZARE5diR6D/HFcuIqKNKTfRCprXXqfd/w+&#10;8d6q2gi/vYlWe4Yuwx0JOcfhXh/7ePxQvNaGkeCRcDZbq91MgPUn5F/9mr0i01SGxsYUDYCxjgem&#10;K+WPjh4xt/FXxE1C+MhdEl8qLPTanH88/nXzOX4bnr81ttTqqPTQwfDF7Np84uMuREpbAz1H/wBe&#10;tiw8WahbWYhaB2Lks2R3JyaxYtXggt9iL9444PapY9ZLOCY8jtxXvSoxm7yRnztKyZtDxRfSHiMD&#10;6VY1LxBKmiNG7fPKQijHrWLFfW91KA0WG9qs3Tw3GrWdgMARfvW49OlY1KVKL2LhUqJ7m5fXMn9l&#10;22g2syb53SBAV656/wAjX1p8JdSstJ0yw0hJkQW1skagt3wOPwAr5C8PX1rL4+s3n+aKxjM7DsW6&#10;L+uK7qX4p6ol2Wt5WRc9FOK4a2EWIhbbqGIrSk0rH2LJr8yKWDIxIz0zj0rn9f1y5u52mYKOACqj&#10;AwOK8q+E3jzWtX03N5cE/OQjc5x6V0Gt+KHhtL67d9yxoREuO/3R/wCPBv0rxZ4f2NTlWtjhlPWx&#10;n+KtflDSzlwCAVXkVkfDfTZde8RQ2flW7NcybElmkOBnqcAHn0rkfF3iaQwskrNhWOXzzgLk/wCf&#10;rXd/szs+oeO4LFY8rpVgZr2fHWZvlCj6Fif+A16rj7HDuXZGtJe1qKPc+p/Ds8GnRLbxkbFAC4PQ&#10;AcAf5712Xhq+SO0KbVLT4UD2xz9OA1ee6UwmlCE5PHeu98N4SZHKcrF93A6scD8gD+dfG1779z6e&#10;Lbdjs9F1ye6d4oflKMByvAr0LwlrMsh2MRgHOa800wvbgvGudxycDByf/wBddp4YlNuodk4ZsVzb&#10;Gjeh6RBrBudkUKr1wST0qybsy/KzcqvAPaud0e5Jm84ryBkAVp+fudmVyS33TjtjFZzk5SFFJIsv&#10;fbbPAIBLYHfArJ1q7fckIJOR1Jxyf8/pUrAo2Jpht4A5rL1O5DTvfFsBFwF/z+VXKVoWGlrc4D40&#10;aiuoa5pWiIm6O2SW7kYNja+3ykB9QyvMfqlcVfsDKUPCrgjae9beqXkWueJdU1YHcpuFtbd0fIMc&#10;K4OR2IlecfgKwtSDLKxkiJz90A9R+FeNXk5VWelQjaCEsZIzceWEOM4J9auai7RPuhUtleAPWmaZ&#10;GiRmQ4yfapbmNZV4lIY+lZKxq7HNTWVx9pS4lkIZ7vcRj7p4/QYrJ1ie1fU4ra11E3KSXcsqMMEI&#10;iKqbPbBfI/3a3o/Ces33ipNTuNWeO1ty22CL+IkEZJ/H865zUIrGx8U3dppcKpBZRpAqKACznMju&#10;T3YmTB/3BTleWhadtjYgmK2JiQEFicfTNVLxxGrMWwACAfapYrpDboGG1uCQe5rJ8Ra3puk2U2pa&#10;rcbLe2hea5k/uRqNzH8ADWUqbcrIFJI+TPjb4jTxV+0fqi+fuh0lVtISP4digOv4SNJ+VeP/ALRO&#10;vwtqkVpHMDHbWeG9i7YP6YrofB2r3fifWdW8V6ocz39200zY6u7M7fq1eYfFbUBqXiG4QHiS7KLg&#10;dkG3+Zr9EoUVShGl2tH7t/1PnasnNufe7+89D/Zw8W+HPC15beLNdvBBGl5I7bgT5scVuQpAAzxJ&#10;df8AjtdL8SP20tCt7XVT4Nnmlu47SUWp8vYokCEqMnuSMfWuU+FuiW8+mwQ3kLN5GmLJEUszLuFx&#10;NJJggccIkX51mfFXwZpyeD7jVYtCeGWS6VxLJYiL5Ym+0Hp6rA4/GvUgqE2+ZNt6fe7HFVhNTVnt&#10;+h6P/wAE7Ij4q+IPirx/I7FrWxgsYA68FZXLcHvtFsuf98V9m6XbKkI82TlueTznvXzL/wAE4vDr&#10;6D+zrb67BbYOu6xdXy70IZVQrbBS3cf6OzD/AHzX1XosMUOhy388ZLeVgDqDz0HNebmleM8bO32d&#10;Pu0NqK5aSv1/UPCen3MeoJqEWQwkkKPu4xuwDj6AV6DHqs80O11TywMlsfePqTWTY6F9g06CzkaO&#10;RY0GJF68DFXkvEt4fsKshLj5i/pjmvEkrrmZ13RFAtpCDLHaIIlyDtm5J+mcn6n0qrqMlq7mS0eQ&#10;bhhvlwc/rT7pJ4F8iCOPIGSWB/KqFxfXNqxjEMTPjkrnFPSQXsYnjCRvsR3DdzyxrzfTp451WSeM&#10;oZG3kEfdLHcR+ZNdh8WNbKaHIkcYgZtsRkJOE3sE3fUZrjrf7HeIlzG7Pk5V1BGD/X615eZVOWUY&#10;HZhIOUZSNpI9qhbOVgCPndh/Kql9aBmEbKBkYPNS2UzxqRcMCG+62aW6uY1J3OmMcYHNctN6Fy3I&#10;fC9rHa63dS9WjtlCnnADMc/qimpNa1T7HFO+77yhVX15xWfp+opi9mmkKiS42g5/hULn9c1R1q6S&#10;WOGFmI3vk4PSvWwi931Oes1Fa9j6R/Z3kTR/hlbXikiO5mkuHAGN53bRn8FFek6q00/hvzVzCkjJ&#10;kE9QDkj8gawvBvhltC8DaXojQKjW9hDG4xyZAoDHHrnJ/Ouq1mRJLOGzjtP3YDOHOAPlAHT/AIF+&#10;lenXfLQaT6HPBe8jD06zm+zut3GXDOWU5AwuelNube3+a4Nx5QXnc7YUD8eKyPFPjOHQ7SS4CBnf&#10;OEf5c/X9a8P+J/xd8W6jEbf7UsUCn5IYlxj39a8WEZzdkzqbitzufiR488PGS4jhvvMEbYLInBx7&#10;j+npXyb+1D4u06Y6dpKAfvLp5dx427cDn/vv9K1vFXxQv7N5G2s/rk/rXy7+0l8YdQ1HXdkUyxrD&#10;BkFTyGLHPX2216uFwVatHk7nNUrQg+Y9h8P+OPD2m2yzX13bwqFPzyyAfoetS6r8UtHvbQW2mJ54&#10;RNocLgMQOvvXxAnxJ1a61bM11I43YVixNep/DrxhrKCMLOzAgAqwGD+ZrvqcPzoQvJ3Mo41VJWWh&#10;9leD7yKx8KxX0qhWW3DuuO+Mn+tdH8F3tk0xLy7QAysx5UnPzEA8e2K8bsfiYt14c+xSJ5bOgjYA&#10;djgf1r0/wnr8ljptusEG4i3QYbAwcD+teZGhOMHdanQpxcj1uK7uBGr28ZCg9AeoIPoaoag0bQ/6&#10;YuVJDA7jn/PSq3hLxBJqcX2OdvKdugce/FW9fVPJVZ3xIpAJGQf0rzMZOVCk2kd+FhCrVSZb+GUI&#10;vr26vQu1TcCM4HUKoP8A7N+leiXd1FFaGRRhMdGGCBgf/Xrzzwlqdxo+lxrZ2m7zLhy53HgbyNx/&#10;Af8A1xXRvr32u1EfluMk855I7c1FDSnH0Jru9WT8yrL4ktW1lNOtJd089zHEFU5J4G39XNe7LrMk&#10;zRokQU7fvHHJr5g8HMurfG6zSBiNuqKfp5WGbH/fFfQn9oOZ0gWYJiXDHuQTXrU58tM4Jpylqa73&#10;0y27DgkMc447VwXhaWK6nutT2Eme7llC5JxuYmuyurkaZp91eXEeRBC0pB7hQT/SuC8LLd2tsweV&#10;CgO2LamGC4HDeuD3449+Tx5jPSKNcMtWL8UtXTSPCtzdNcmMjaq4HO4sOn6/lXE2uq6jqel2YWbe&#10;kgLMWTlicYP5Gl/ab19rDwXA4YHzL5Vwuc42Of6CqnhS9EekWtm6ndBYRAkY7Ljofoa0y2cIU5OT&#10;FiY8zSRjfF6e2isrO1iRd5uSwAXGMKR/7NXH38tpFpralcyxpFGg3M2AM/5Fa/xe1OD+0bVriQIs&#10;MUskpJwAvHJP/AT+VfMX7QHx50nXPD39m+HLt2itZtzkgrvxwTj27Z9a9H+JHmirnMoNTsz6s+Hv&#10;7W3wu0XwLrC61r/kzeH9NlvbpCrjbZReTCjDA+bLuigDJJYAZr8sPjX8cPEnxn+L+o+NtYu5h9ql&#10;keGN5SVhj3MyxqCeBz09ST3r0rx38XIbn4brptvM5fUQVvHyN7woysEJ/u7wGx6oK+eNS1aG41KY&#10;28YALkYr6Xh/BwqQlVnGzehjj6/spKENj9Nv2BfHHw7uvgyb/SbdDr0+ky291dKpztwE6k9iD2r0&#10;4/ETwv4W0bVDr3iJLVmgTfLIAEX7/Un8K+FP+Ccvj260vXde8JSXruLrSS9mGPyxOJEBHtkHP5V9&#10;KfF/4C6T4r8Ewa/eeMrqaNUluNUjR4XilSPb5Ua7drplw3BDZ2jOMc5wyWksTOjUm1G972v5m8as&#10;8XB1rpNLba/kiLwD+z78QvC3xS0T4/65cRrol/qjzWF99tjkRxhiMojllB4wWxX0fqz2XifVLnWZ&#10;bwt5z7S8SfKMYXj8B714fZftreJvGnwQtfgvo/wq0NNG0/SIVtzpNlN9utnRQPOkfO3BYNuGwcH7&#10;3WsrW/jZqWneCE0XTdRMZkjMsuzg7SeFz1HqfrXm42hHESSpT5km1qrGtanUwklGpBRdk9Hff7zj&#10;f2h/HkGneNdTtdOv/tEUepvH5gYYXYqr247ZrrPhN8Vrbxp4is7TTNRgm+zxtJcMsxJH3VwRjj73&#10;86+RfiJ42vNU1a6ha6bbLcSyP83PLmo/hH4wn8N+JVvba7kiYAbWVyO4r2P9X4Roqpf3kjz/AO1J&#10;t+za0PvX41/E/TtI0VJYQs9wl0gEO8AHaGJGfwrxmz/arv8AUPFS3OuXl/HdWepG7kt0nLKIxG4+&#10;TnpkjtXz3+018dNV1mwTw9b6hcmYuryyQykEAg8E5zyD+teXaJ4+1XSlOtQzM97HbNCpuJGcbSMZ&#10;684zmlhsmm6d5v5frcJ4ymtEj9VNG+Nfhv4naZofiS3S6tov7Inkb7XBtb940JG7bnBwvSuP1n9p&#10;X4OWPjPU/DknizT5ru9uZpVddRjz8zbUDL1UnA69PSvl74CftafZfgrrFt4rZFl0WxW2t3BJMm4E&#10;Lx6ngemcdOa8Ti+N/iPTfDOtWEFnYC31i58+YtZIZBJ8u0iTG/jaMDOBlsD5jmKWS1XOa2syvrWH&#10;UlfY+mv2pP2uvD/xI18+HvC1r+6t5BtngyzMyhxwO/LZz7VnfAD9sax+EfjzStU8U6Uz2Mt5btM6&#10;hcFY5BJhs9AcHsfyr5BtvGGsW7Sagty32x5d4udx3g//AK6ivfEuuapIs97qJPlyvIFwAFdzliAO&#10;3A+ldFThzDzlrt+pqs5qrDex6XP1M8ef8FFvA7+K9B8T6bDcSaZdeIGtHS0jB8m2nnV0mZWxyAnT&#10;jOa9I/bL1XQLb4PrZSahvlmnSSTyfncOUuWKBVGc5lU46jcvqK/Lz4M6gbnwzqsms6gZCqLcwlsH&#10;Y8Z4IP419Z/Dj4+XenfCaw1SybT9U1bUJJBc67q+lx3k0QQzKIWS5SSNgyTJk7f+WKdDuz4NXIaE&#10;cZFxlbkevn1X+R6E6rpYWLevOrry1s/8zwH9pTxro+rapZ6bby5+z2Fqjh0ZCskUJQgg89JSP+An&#10;1q1+ywTH8a/CU0agx25Epbn5S4KH/wBlrh/jf4mkj+K2vw2dkjWtprlxDHcTWKgbVlZV+UAhcgdM&#10;/ia7v9ka71jVPisklza+THHpss6ILYxhtrp8y9v4u1e9/Z9ajg1daLV6+R5Tr0Zzfvfgavx+0+C9&#10;+IOvapd65bQmy8hILVgWkmyoJ2j26/iK47RPG2q+GLC31DQrrzvNmmF0htN3lxjy8Ek8ckH8uetd&#10;B+0DrcVj8VtU12XUbV4bW5hiOnshMrs0KEsp7DGOPqe+aqfDbxd4asfE+tbLpfsN1piySqJOC7gY&#10;QgAArtZgffFY4XEfVqbrVE2ku3pp/wAE9CpgZuFOEly8y0v163+62nzNnT/ip4jvfCuuRR3DP5tr&#10;bBvlwMtcKf0xmvu74Z6F8Hr7wN4H1TWvh1YXFxB4X01hew71mjkFsjF0bs28lsgZySetfnZoHi/R&#10;4PB2qx2tvtU6hZRjDZJXdI2Oc9lFfqr8JtC8LaN8IfDcepaNNb3d1otkZg5WQHEEYyADlec8HnOc&#10;cV6kcXWqU37NWX56HG6VKjKMnO8l26eh89ftn6voXhP4z/Crwr4E0NNLsDqWm6g1nGx5l+3XC7iD&#10;z92MDP8As+ua+Ifizr/i7QLyXwzqRlitDIYIVkPMgjkZeO/UAjPUYPQg19kft0zzt+1Z4Es4xIU0&#10;q10xt2OGR7u+ZSO/8J/E1+f3iO/0TxvqS3PjnxBqMYllMrNEwbY7MNwAP3V256AnhewxWeHrSU5c&#10;6bUder37LujrzVOUqb5rylGOrfl1b9T2f4f6hfWv7L/j6+dG/fBIOVxkFB/j+teCW+l3t4lpb/Z5&#10;N9yXVBs5/hOR696+0/B3wz8D/C74ErDaWV3440/WrWyvo9Ot4DO80Uw2JHtQbmYY3MRjAAI24zXy&#10;14h0LxZ8JfiLHonxB+GN9YhNJnltNM1J5IJFguYGjjlDEAsUZhjIOHjIIyGA4spzihjnL6t73NeU&#10;U2k5W0aSeujSvpZXMszyjEZfNxxHuuLUZWu0tmndXVmnpZ62Me009JLN22SqUypRjgjHrX0n+yZf&#10;6Mvg+3n1LUYYBa+KNPke4upQqRRpGzMCx4APlL7dK+Z7LxxHZaRNHqdt51wbQRxNI24r0HT8ucjG&#10;a2fC/wAcb7QvhfqPhx9Ks/O1CcJHJJbKyNtidfukfe/eZ3dto65rozDAYyvT5Lde5x0auGik3L8O&#10;x+tXxPu7c/D7QfEkGsW8kEMaPJLvXy3TdZgMGzjjr7561salq5t/h5ZhJZNs+j+H5GKsBg/aWYY9&#10;sj9K/M/x/wDt8L4s/ZP8PfA7T9AubfVbCEW9/crIPKMaGPaUGc8iPkHpu44HPrfw2+Pvx68c/snw&#10;3bfErSLO9W40+2tLwwqzra29zMfKddu3d8uM4JxjPqfiIcOY7LqXt69opzaV3366X6nrzxdLGzVK&#10;jq0j6q8Aaol58RJbXU5GG+a+kJkk+UfvW556dcZ/xrGsNdtRq9pLa3sLiFpUlcMGUHYRg49Pmr5f&#10;/bU+L2oeGvg5Z6V4d8Z32na/qt4/+maU2zzURiXjaRSCituV8DqAAeCRXiX7GvxY1bwB8QzpfiTx&#10;Uq2Wo22IzdTtta53YQDdn5jvb0zx1rqy/IMS8tli+mult/66GGJxlP6z7KW+nyPpf9qT47+Lvh7r&#10;17LpWj29zG2wXNy0eRHH5KjOOOgAr3X4K/FDwr8TfBXh34l+FNUjkhub6zWUbiPKk3oHXnkYJH4Y&#10;5Nfn1+2N8aNVvPEt74NjujuuCr3L93UxrhPYdao/sMftKa18OfGNn8P9W1e5/se+1W3eGxL5iSYy&#10;xhmGehKqBx6D0r3v7DnPKVUjpLR+qOH63FYrlex+kv7WXirw/oXhOz8TmMzm1d3jhgulGWJVCTkH&#10;ICu/A6nbyBmvM9R8a/BGzX/hH0+KrXVjqWkJezahZaVOTbzRuzLamOVY9zsoT51JjBkGWwC1Uf2v&#10;PG+nTfBG21KCAXFsJnZ4iR867Hbv7J+lfOHj/wAK/F/xDNper/D0wixTS4N3mrbsomBJLbZQT93Y&#10;D2O0CvIhDkUZzaSd1q7LT9Tqa5lZX07Huv8AwlOlTNpl7b3iSPNIwMD3B8xF3GLJAU4PO4AkfKV5&#10;5r6j8A+JdAk8BaMp1FQV0iAODC+Q3lLnt65r4J+D9j4h0yHS9P8AGLo12t5mNlRFABeNgf3YC4GX&#10;49etfXXw/wBRgl+Hek3U3P8AxLLdiqDuU/8A114GeTXLDsm9vRHdgFrJLsj1z4261Y6VN8PtUcyB&#10;rvw22YsHJ2x27ZHt8/P4e+OA8ceLdHheGTyJ/mmXARASoIPv71uftG635uj/AAeeNNzyeHr9AjEY&#10;O2Cw6/59a878Wao6Wn22a2BVAg2hgcZZR1/GqwMKcfZS/rcyrubUkzrb/W7XWPCGk29m7SR2s1wz&#10;bhtIDEE/jVXQ7mC81S20m6hnbzbhcOJVXs2Oc8VxnhjxRcanrUukx5SNLfzjGvA+8AcV0NiksF3p&#10;8yN8zajCM56DeoNb4qL+v+90a/RmUP4GnY9W0L4l6v8AAfT9b8V6ffzw29zoUtnKsrrIFBmhm3AH&#10;jIMC9uQSOhr8qtf/AGhPivH8dm8V2/jy4/s9LsK+mFv3PkBiCAOoOOc+oGa+wP2//wBoDRPhx8Mb&#10;3QftTC+vJFS3jibl2/i3HsoU9fXjFfl7rPja/l1F50vH3u5OAev/ANavoqGBrYyo5yta1ldfecXt&#10;oUKfL1vc/Xf4FapJ4x0G61qyvku/Ou1dZPMPK+REB0GOcE/jXtnwm+Lnj74K3F7qvhnXJNMbUdPa&#10;yuJ7S4Ido2dWKgkfLnaOR9K+Af8AgmZ+0tpq6IfhxqMjC9hkDTrI3/LM8Bk9eRgjtkeor6s+NPim&#10;XSPBCazbuR5V3HkKOACCv9a8erDE4Or7BO1jdTjUXMben+JNV8hFduTECkgiHzH69K3PhH4w1KH4&#10;l2qRTsnnQTR/NGGGMB8Yz6p2rg9A1GK58PadfQy5eSyid8Egk7BW98N903xZ0dIpzGJJZ/vc/wDL&#10;vLjp7gCvlY04xrpvXU9d1JSptLsfTmm+Lb8EFZoSrJzuizz9MiuU+PfiEv4Psp7q9gdX1RUZYoSp&#10;H7uQ+pxyo4qYw3tnKqeYD33Jx/PiuS/aau0j+G0Ooj70Gows7DuCHXB9fvV68YyUrnBFplDw1P8A&#10;2npb3sd1cLvknxtuWH3ZGAOM+1Z2ukxiUyXUxXjOLt+fwzWR8LvEMUnhWEyyN8skoOO3zE/1p+uX&#10;G63dRzlThvU/5FRKXuu6OiN+c53wda2cUSwQyzfuHMaMLl+MMV9a6T7PaRoj+ZKVOCR5rf41w/gn&#10;WkWeZJEKsL2bKnj/AJanH6V2JhjuU2C4Ydxkcc04TmrE1PiaWwNpOiG7eKOKUFvmdvOYk8H3pPhr&#10;qFtY+EDpcrsVgvr2GNc5O1biULz9AP0qSeLy7q3kE2N8bDj1A4z+JNchpE82mrdafcbo3j1GVnXd&#10;13tvGfqDn8a3jVm3qyOVct+px9t4l07TrkW2pRK4jIRivBGOMVovreh3lrJHDp7kkAqSQVP8iOtc&#10;rrCwrrl623OLqUDacEDecUyPUI1jMHku+3p8/evEq4Rzg+U64V1Cd2j0T4FapaW+t6taW0ZWSW2g&#10;6uSNqPJnGf8Afr0u41W72OEDMWPzNgjafrXhfwk1aBfHxdnaFBpcyOFY5dvMhI7Hp83avX5NW8vT&#10;4ZIJZWdYj5rsfl/XFe5lUZ08FGD3V/zOHGOM8Q5d7fkdFpiuwT/Ttz9gzc56Yqa+1S+tIxH5G/II&#10;Xbjg9ua4uHxNqSo5jfzscboiTtz2OKlTxJcpa+Y1wYd5IVSFOSO3PIr1ot8tjj5Fc9X8N62kmhWM&#10;sj8x2uxkbACsrFcD8q5/4wJp97FYalE0bC0nWRnK4wWYR4/N6y/C+qxah4ZhSa9LvHPMrPu6tu3Y&#10;z/wLFZPxrurq28GG/tpWWKGeCaYsfuhJkc/h8uKxxMZSpwt2t+hcbRu13T/JjdbvI4bGSNHJWQr8&#10;oPbIGK+av7AfUdR+yaTMiTGfy3EgO3IOD9DXtet6rcxWlpFJhi8avn2PWvGNbF9pXi+8aGcI63zy&#10;JleAC2QMivAjTWjPTcrFzTrq2sLmTSNZ0TaIpGSSQMWIIPX6VKbfR23PpM7RtyQQ/BHpjNO1/ULD&#10;UpYry4RfNnjzcSQDOCBjkd+lY62ifamthOV8xTtcArkZyMjFaNrkvYi1pWuemfBLUZ59Ins3yPs1&#10;44+oIV//AGevVfCU1xLbzSHA3e3fJ/wNeL/A1rqy1LU9BuVACiKVJAciTfuU/wDosfnXtXgM+ZZO&#10;9y+0rI4JA6Yzgfka3oTalH5mdVJ81vI3dDhkGpW7BMB3L4P8O5Tx+dUfHuq2+pa00NtI22GzSNgU&#10;+8S2cg498fhWjoUqXGrLJINqAh844ChTn/PvXE2zXT3l/q155sf2kRqYJJSwiZCwJA7Z4BPtz0pY&#10;is6leCS7joxSpzbLmtWtrJ8LdXuJCZPssRnRQP4ozuH6qK4rUNOnkshJEhxtJcBuMV3ulwi98Jav&#10;augKMdrAj+E9v1rlNHvbabw3BLexeXK9upYdSCV6fhVpNzuc9Syij4//AOCgXh+wntfDmq6hEwtZ&#10;L6TT79o1LGK1dormd+BnHlWcgJPAya+dbDX79NT8OeJ9X0/5ry4h1KXamfKSKFbK3h9h50kjfl6V&#10;9f8A7dnhaLxT8G7y20mYCaTULeITA48uOdxbStnHH7uZ/XvXxfqHiPVNQ8N/8JDDbxw2i3EupwRh&#10;fmjtbdhcQRegy88JweuD6V7eEblRSXRtff2/rdHRSk3RPp5bgsA4xzSm5KsGU8rIMY/KqFtMTaIW&#10;bJ2jdjmh52JJz0xjmqdNSVzivZn05pd/JfaLaahDHhbmBHPcZK5/DrWnZW7ZRpgRzwR3P+cVz3wt&#10;12yufh1pjXByVQoQTnG1iB+gFbGo38XnRolyQC2FKkcHtXzst+U7Vtcqtc22n+Kr/TyrE3IiupCi&#10;ZALL5eOv/TKtVJ7AKhgnySed4IrmLuefUPF0QQRruspDK7cFirJtA9eHc49q6OxFwB5LIcYwWC9B&#10;+HFZRdlZlSsy4QkrlozCTjhdy/8A66r3EjKds8aLk/KV/nUnlWhwxYue7D+VTxSWzRlFEoI/iYBs&#10;fnWnOTyo5zV7aKSJwIGYnp5Z5P512/wT1mWfwBa2Cuz/ANnxfZQzsMkxMY2J/wCBKfzrnL6Kab91&#10;DFDweqkrxV34Oy3Ok6lq/h2VECi8E1qoP8MkasTz6yebzRRlavqOqr0T1KyvyEeWVMKcsGUdFOf5&#10;Ve0e2drqa7uGGHTKYP3e5/z7VQubJrSB7a4ztkQFCR1yOv510Oj2tnLb27/Z1wyDlR3runK0kzj3&#10;RY8PhrDUtwn/AOWmGB6Amuzi1OCzlntpp0JeIPHGp6H0NcNqcd/BqCWWklCJYsyGQk7cnauB9fxp&#10;2k3F/dLc3dy+JokO5eg2rwR/9auerXk9IrU0hTW7Z2G57m52W8EYkdwyq546cjr1rCjtJf8AhNr2&#10;31eN4Ybi3ikkuLflWYh0I9cqI0Pbhqe2tx39rbaxbhsFMZzwSrFT+Py/rWx4Hv7O58XGw1QJNHPb&#10;vHHDKgYMeHU9OwVh+NY14OrRUn0NqElTm0UNSm0298NT+C9a1i3tplbNlcmQBZB1Vlz19COtdP8A&#10;Bf8AZn8IfB19C+IvgXUfPtvFXh4SXyRvuRLlCpdF9lcyr/wE1wnxR8N2sWoXfh+9CPZxyebp7DO+&#10;JuuwEckHjj1+prz/AMC/tGePfhB8ZPBXwS8ScaLPq0q2buDki4aRQoJ4P7yQdO5rTK5UXOcZ7uOn&#10;qn/w5yZ1RnLCRlB7PX0aPp/4leH7fXbDU/D80e6PU9Omh2Z6sUJH6ivwx/aW0q68J/E7VYpgVa11&#10;eK8kXHfeQ4/Akiv3P8c60Ld7e+iQ/uyrHt0NfkF/wVF8CReFfjVqr26EQ3F3cJGMdUlAnRif952H&#10;/AK+hwFVKXL6HzeDnyVmv60PpD/gmH4ysZfhVpmj6pCs1vpPi+90m6iLcSQ3abkB9huzX0np2r63&#10;4U+B+keJtImiTXPhZ44eyaTO7KrMsqOw7r5owP8Adr4H/wCCZXjR59J8Z+GY3HnS6Tp+uWpJ+7JC&#10;2yQgeuBj8a/QDwtLa+IPFXiXwa0MCWvxF8DRanYKE5F3bAoq8cbm2TSHv8wrzszrPCZdKr1w9Xn/&#10;AO3W7yX/AIBKX3HfKmpY50+k42+dtPxSMb/g4H8M6L4isfhP8aNFkS4stUivtNS5QfK9rcxJcW59&#10;s7JSPWvxi+C082hajrHhe7+WSy1SRdg7KTuH/oRr9q/28P7S+Nf/AAR10Hxba3OnS3Pw+1O0e6ie&#10;RxcwRWtz9kYADK4EM0BJOPvj1GfxS1GIeHv2ida09WxHqUKXSe5/y1fS4mD1l0krr5Blsv8AZ+Xs&#10;z122vFktQFAJ6HFNluExtIxjk1k6Tc74Noc5wOKsmUF+v1zXluWh6RR8WWq6voF5pmebi0kQex2n&#10;B/OvTP8AgnFq83hr4Y3Gg+IPE+iaXaya5LfwS3erW4kdJoYUkVkLgpxbwbcnIKsCvIrz7crEhsAY&#10;I5HFL+zp8YYfB13r/wAOZvgSfFMmiJLqhu3+IWsaUkFo1xHFtEVpcpGcPdRchc/NnsaymsVOi40P&#10;i07fqbQhhZq2I+H5/pqfeNt4n+B8EIvZvj3o4kjUB42urUAnPPzfaP6c+2a2vDXxi+AulRET/FTR&#10;LjKjAGuW4PHA4Bb+f86+aNP+K5nsRfR/sJvdQuvE9v8AGHxE6E4Hf7T7r+fvVPVfjcmjoBcfsLz2&#10;rSHIK/FbX8r9d0zDNckqeeyXK4J/cv8A24z9nw5F3Urejl+qZ9nx/tqfBLSItLgGq6VcDSrea3Kt&#10;r4C3EcjSMd2yFuQX688IBinfDP4j+EPHmmPqXhjV7W8hhnMLm3nMmxsA4J2Jzhh2r5A8I+JvG3xE&#10;naTw7+yFeW6G1kuIZLv4o6tGk6xkBxGzoQ5GeQPQ9+vrv7J+qeI5PGl74a134YP4agvdN+1Q3K+M&#10;rrUi8sbBfK23Ea7DtdmyvB2YPbHFjqGbvDc1WN1HX7On3O514WWQUqijh5Wk/Pf8WvwPo5DGjeeF&#10;XHqcg1cN6nlZVlZc84b9axJPDrywtGurStkH5cDn8qfZaUIl8t5m4HVhXziq1L6o9V0oNbmot9Yz&#10;ZZZstjHH1qra6l5GrmN3AE0WR6blP+BH5VB5cUThTc5PTCjmodTSaJlnhWUeU4fLqMY6HPrwc1Dl&#10;K+pcYRtoS/FnR7XxJ4Dke4beLS5ius4yFVGAc/XYXryv4k/CJNf1ax1jQ7ORZbd4TJIkxAUBzuGC&#10;ewLEMOQc+texyWlzdWRtLvyvKljKyDByVINc7oCSx2X2a8lcywkxOxH3ip2k/TIyPrXNOThNOxTj&#10;eBwcHgzxVe3aK9xG1vEMYmiBLEADOfcAg/X6VpeHfhxpWk3lnfzxRxypARJsJVSx+8ce+Pz5ruNJ&#10;urQSC2udpYMeT3FWNR0yxvo2g8rbImGRgOo/z/KhTinqZNSTPK/FHgrxA63VtpWoQxo21ZICBjy8&#10;Edcehz+HX0rXfwviubW0vtP1yS3WIbZSiAgg4yTxz0A5r0fVPD1wFF3AwYiPBUcbgPX3rMt9KEca&#10;yWgIjcESQseQCen50/cauS3JsxrLUdU8K6vbWer+TdaesZRLpl5CkqFycdgDn9elaGteKfBHhfY1&#10;/MsX2khUSOLAJPGfpk1Pcab/AGfaKWxJbSnBG0MUPpz27fjXn3j34YXni3TG0OG/IWOUSxM67eRg&#10;YUj7uRn25PrRG7fkac7UfM9Ah8S+Hm01rmKZTtALRMo55OK2P2f/ABLa3Wp694btJGiFtdpeW8T5&#10;wI5wd2D3/epIx/66D1r5u8R6V8XPCWtx6xp6/bYLWMo9pMwDSoRyC3Y54zz0z7113wT+JcDfEPS9&#10;Vti8DG6bSry3kbDKkwVotw7nzFjUccF2HrWtJOnUUmKU41abh1Prq1u2SXyZSpxghj29e1XFkidg&#10;ktyhVhniP61i6bKqRJK37wkYK7uR06VuWUtvc/LuQMoxwO306166lZHmtNEFjdR22oNFJcSsuMxE&#10;REYOf161qtrNtBGFjt5DtIyfTNRNb5a3nZshZAGKpnH+elT61dW9hdQQpkJP8iuzjaDjoTyaFJRG&#10;3cS61tjEJorMDjlulUZPFF8WBisj15xzz71s3Vl5iKiSIVPHTjpkjoKyZ9PvFuvJtZCinOW3d/xr&#10;Os2loaUpp6NE6+KdQiRoXsWCycZHy5+nNc94b8Y3DXWpeGb9SfIYvEueGjbP5YOfyraa2BuRZ3+q&#10;Judc8HjjqOvNcp4nstG8L+LrLxLLO5Sdjbyj+HDYCn/voL9M1wVJTumjspKEtLGB40tNOsJmks7f&#10;crMS9seV567fT6Dj2HWvN57qJNPlE7SQtavtBk4YBSMZ+qkGva9WGk67I1xFYsNowMoOD615b8Zf&#10;DaadLDeMpMFyPLfauPmXnB9ypb8ErqoQdKb8zbGQToLujwb9sbwxB4p8A2XjWyQM+mThZXUf8sZM&#10;Akf8C2fhmvmq2iwpHcDOK+x7ywg8UeGdU8HXaZSWB4STjgEEBvr3+or488RaV4g8J+I5/C2t6bPb&#10;X8Loj2ssRRxvVXRsHBwyOjqf4ldSMgg19fk1f9w6b6P8z5+tD3lYmiDodpPt1p8FsVPmH15BPStD&#10;xb4H8ffDm5hsviF4H1jQZpmdYY9Z0yW1aRkSGRwolUZKpcQMcdBPGTgOuYUs9UTTf7Y/s2cWjAFb&#10;oxMIz8wX72MfeZR16kDqa9rW1jFJvYsWSBhuz781fiBKlX7jtUWkeHfEt1HHcQeHrspNGjRMLdsM&#10;rkhGXjkEggHuRxUl4LvSb1dO1WzntrgwRziG5hKOYpFDxvhgDtZCGVuhBBHBFDXu6ltNHPeILHy5&#10;nYDKkEZ7CuO1uIx3ofGCyDIx/EOD/IH8a9D10B7diOQe4FcR4khKo0qD/Vssi/QnawH6H/gNedWS&#10;pVlNf1cmpD2tCUf60I41W4swxHzKOTntXn/x38Jt4o8D3TRQ5nsx9ph45JX7w/Fc/pXeadMGfyf4&#10;WHGKrX0RVpIXj3KSQQa65Nwakjw6U+WfoffP/Bs9+1bJ8TP2cfG37HHiTUWm1XwBd/8ACVeFI5HL&#10;MdKnaOC+hUdESKcwS47tdse1ffXjvXJfh34x8O/GOwcLHpF8DqOMsXspf3c6hR94hW3AeqKe1fz4&#10;/wDBOr9o5v8Agn5/wUh8IfFDVJ2j8OQ639h8SRlm2S6Leq0FwWVT+88uKQyqp48yFD2Ff0WfEXwp&#10;bxW2peDrqQSxx7lSQEESQsMowI6gqQa5MYlRrxqrZ/r/AE/uMsypWq86+1+aPkD/AILmfBoeH/iX&#10;4S/aP0KENZeIbI6Vqs0a/ILiIGS3cnuXiaRR7QCvgTXmeJBsGQTg/wA6/W74y+A7r9qb/gnV4o+E&#10;dxEbnxN4IQnTQVzI8tmPNtioBzmSDMOe5Z6/JZSupaSkqL1X5+/5VwYinarJLrr/AJ/ie3lNdVcJ&#10;y9Y/l0MiG7csc4yB1qT7c3Zs46exqncK0EhiJztPTHXmnxsjIMv82e47VxSTR6iRZF4zHB5/pVy0&#10;uQMqCOF7n+lZqOFGCcBf5U1b8RvtBJ9xSUfe1He6Nb7Y0eVIGc8H+tWob9pAo2np7Vgyaj92Xnpy&#10;c1YtdUUMFZskdCa05ICuzWOor5jZbABxxUwlWRM7iQy9qy0nLtuO0AE5FWLeYbcbgSD2/wA/5xUK&#10;KTBu5S1aNZYmUHtnPrXFanGYbhiUbBrvrqFCp+fGWPWuW8T2QVA+0DuOK2g0pWJauji/ENuNq3SK&#10;cqeeO1cl420tb3SmnRSXh7j0rvb5EmhaI4GR+lcvKu1JLSQZx8pB9K9rBVuW3kctWPMUvhH4oaxu&#10;rZnkIMbCOTn8v04/Cv2v/wCCN/x7HjP4W3Xwo1O+D3GjsJLMFuWhbpj6dPwr8KLC4k0HxQ9nISqT&#10;HAOeN2cg/wBPxr7n/wCCZP7RzfCL4x6Br091stZ51s9RBb/lm7AAnHof516mKjeHMumvye54tanz&#10;xcT91onUxAjHT1rg/wBp34Zf8LW+EuoaFBYi5u4IjNZQsBiRwpBj54w6l4zntIT2rq9L1WK9tIr6&#10;0kDxTxh42HQgjOa0oLkFgsoyp4I9RWdOdup47R/Pf4s+G+v/AAD/AGhp9L0x7gWUV0JbRmGPOs5c&#10;Mh+u0gEdmUjtX1d8PtLW5thFLdEw3kQI3DHPUH/PrXrH/BUn9nC00TxMvxI0vTYysMxmYiPhraWQ&#10;GQf8AmYN7LcAdq8w+Fs1prXgyKOCNVuLIAfKOWXt/n6V6lStXqUFJyemjOnkhUgpJGP4v8AadG0k&#10;U9oBljn0z3r5D/bB+Ei/D/xLpfxp8MQSE2VwqXqJ/HGeCD9VJH5V93+LLP8AtHTUvkzuAw4/2gP6&#10;14z8XPBVl418Kah4au4VK3MDKM9jjg/niuSFeSndv1NIOzOa/Zq8c21/pyadHcrJb3UKz2jFuGRg&#10;D/hVX9q/wdeDSbf4j6DZM19oUnms8LYZrYkeYMeqnEgPYB/WvEP2b/EuoeBvEt98N9XlZbvQrwtb&#10;hjjzLdmPy/gSR9GFfYr21n4r8LhkVZo7i35RxkMCCCp9QwJU+xNePWTweNa+y/yOtpSh5o6zwDcW&#10;37XH7GV/4YIR9X0GJtX0j+8GVQt1Cv1AWQD0jPrXw58bvB02v+E55/soN9o7uzJj5mj6SL+XP4V7&#10;9+xf491T9m79oK4+HF9ctJaJcJPp5uM7Z7dxuTcP9qNijj+8pXtV39s/4Q6d8K/jFNquiW5fw/rq&#10;i7sCeQYZBkA9twBKkeqn0rHG05U66qR6/mv8zHBz9jV5fmvQ/MT7aPAfj6O7c4gmbbI/Yq3f8OD+&#10;FfSvw18b2F1ZxebMNykBucdK8b/ae+GUvhrWLm0t4SI4j51o+PvQscj8jkVW+Cnjm6ksoYZ5N0kO&#10;IZMnnIHyn8Vx+RrsdRPkrLro/Xo/68j1K0E1ofcnw88UWF7CE+05yOAa90+F3iiO70xtLkmBkt1+&#10;UZ+8h/wNfFXgLx5BDKomDAZr2zwT8RLayubfUbe9dWX76gnlehH5VpW9+FmcEJOM7n0nY3DWsrWq&#10;Wzyq2dpMmPyJrQ0vULuWy8tNIkDK2MhskHPB6VwmmeKILyNZrLUSY2QNGc5wCK6Dwt4q1CJGtbmS&#10;IvnKsBwwrihiI7M7Xbk1Oa+KvhrXfEy+VY2TLd20ouLXJ+UuuQUOezAsh9mr5r+IXwP/AOER8TDV&#10;NJtHGn6ggns/k+4rE5Q+hRsqR7Cvr+9vtbkvjMLRWRuhRuh/yP0rmfiNoh1vw7c6QumnzVD3un4H&#10;8eP38Q/3lw4HqDXsZZio0qvL0Zw4iKnquh6X/wAExPixceK/AN/+z74nnY3WkobvRHc/MYCcug91&#10;chh/vn0r2D9oj4S2/wAWvhPf6NcREXtsN0Tp1jmXkEfXg/Q18AfB3423/wAHPidpXjnTl2XWl3od&#10;1JwJY+jIfZlJB+tfqNoXibw1450HTvHPhiZZdJ8QWaSwsuONw+UH3BypHrx2rTNKKp11Vj1/M89q&#10;zPhz9kf/AIX34a+I83h3wxPNJZXh+z3sbvs8qVSQjcEd8j8RX2I978bdN0xrLxLoO+2uUaO8RIvM&#10;UsRgk9eCK+fvjd4e1X4K/GiHxDomqHT7TU5gxcj5BID37DNfR2nfF6fxr4Ht9QTRrS48+Hy7ryLg&#10;RlZlHDDkAZr2cPnMq2HUJwT/ADM4K0rI/LP9r74Xat8LfizqVnd6bNHazTGa0lNuVDRMcjkDBIPB&#10;9xXj3iCOHV9Nbch3AEMQv1r7l/b48Mr478HT62vha5g1DSSzFN+7fEfvfxEHHX86+CbDxBCl0+nT&#10;oQSdp3df8/4V52J5a8G7bHs4eTTv3ONsjNo2ttHllG47Sa9X+HXj5rC6jae3dtuNrocEc+neuA8W&#10;6ciXH2uJOA2QeOla3gy+iIWRGHB5Ddq8eF4s9J6o+u/hZ+0GdGtVZo3ChQRJjII91Fdnqfxys9Xi&#10;W5sbgw+YMskTfIxx168fpXzR4W8SW/kCIxqNvTBwa6yy1tPJEcduQwX5Cp4+ldKrStZmEqUW7npG&#10;ofGq4t1ke1uJHGf3iPknP9RzXN6h8WYLqMRPcmPaMBRkgjNctd3Pnrvb7x/hbsKw75v3jfMMknqK&#10;zlNmsKcdzqtU8cXN0khiu2UkkKoJrmrzxRdEEXEjAY2jHT+dU2vNgBOGG3qOc8VUvLuFiQVOD0BH&#10;9aylLW5qoi3niKeXGQuDxtwetU7zUHlR/wB4cE/KCef881UuL3bmPbgdfWmGcugLHrWd7lpaGDKx&#10;ERiyc45Ncb8RfFFv4e0ea8d1DAbY1J6sa6HUb9I0LGdTxgZOK8L+N3jEahqf2C3uN0dtkEg8F+/4&#10;CupRfQ5pOyPP/F2tNczyzSy5ZmJY+tcFqd4bmYsvQnitfxLqROY1bG484Pas3w5pFzrmtw2NpAZX&#10;eQIkS/xsTgD8zXXSglq+hzSd9Eex/shfC0a94jXxXqVt/oulsJAXHDzn7g/AfN9cV9K+NvGem+Bv&#10;C154l1CT93aQFgpbBZv4V+pOBWR8MvB1l8N/A9p4eiVfMRA91JgfvJW5Zvz4+mK8H/bL+K0+pX1v&#10;8MtEfc3mA3KpyWc9F/Afqa8RKWZ5iox2/JLc9DTDUL/1czfg/pWr/Hr4wNrGrxl7eG6NzdueQ0n8&#10;K/QdBX2p4esksrSO2hjCxxqAB0rxr9lb4ZQ/Dz4fQSSwAXd4N8jY5Fey2VxhO/Tk+lbZlWVStyQ+&#10;GOiPKjd3b3ZrI427EAOOWJqnezADAfnoApJzUEl20aY3Y554qsbhS+XcdcYznNeYk7lrctwRMFAA&#10;G5ux7U2+uXiQEt0ByAOTUS3e8bi4HvnFZfiHVo7a2dzMAEGSx9u1bRTFZo5D4qeKZI7caXbzYeck&#10;OQcFU7n8q5n4Y6JN4k8Sm9jjxFbEJAxB4kIJB99qhn+oHrWL4o1+bWNRlvclzPJ5cCqScIDjj6mv&#10;XPht4YXwn4aN9LGGdI2UtnrIceYc/UBP+Ae9d8/3VDlW8i00lc539pf4qWvw++H81vZtslaHyLVM&#10;8jjA5rw39kfwNJrmvXnxP1xN0VmSLd5O8p6t+A/nWV+0v46v/iZ8TU8IaNukWKcQRIpzucnFeheO&#10;b23+DPwZtPBGjMFu7mEQkoeWZhmR/wBcD6itX7mGVOHxVNF/hKw8eaTm9lr8zl9e8Qv8Uvixc+IH&#10;fdp+l/Jagj5TjofxOWrbkupHfahGB1NZnhHwpcaLoENvJEfMlHmzkddxHT8B/WtKDS55W3IGALdx&#10;kV1PkppU47LQ5K9X2lVu5r6VLJHA0qygBlAB5/IVZF5ziSdhzgKB1J7UzR9OuYGDSgAZz8w6iprg&#10;wS3bSQxgtGc/KBjd/wDWrkk7ysYaW1N3RNQe1szDAsYC/fd07+nNa1v4otbLYJzvUEGTaOP/AK9c&#10;vax6hJAI3U4JyPrUU9rcxjaUPIwcHmpdKLYnLse6/CHxr4evZwXZvMZ8Inln8BXca94hiiBSW4CI&#10;Bkn+fSvCfg9qOr6Tqlq1jbaXMUlMph1GDcpI7FlIbHsK7D4kfHS+stLu5NY+GXhNI4UMk9xBd3sR&#10;RRycDzce3INYxw0KlT47fecsubn0R5V+1j8Y1i01vDNvdlFu42kvGUkGO0U8jrwXPy/ia8K/Zh+D&#10;Xiz9rz9o7QvhfoEDedrupJHLKg+W1tgfnf0AVBWH8cPHl54v8QTyPAkEmoyiaW3jckQQj/VQ888D&#10;k+5r9Q/+Df8A/ZIj8CeC7/8Aar8X6dtvtXVrTw+sqcpbg/PIM/3mGPovvX0MksuwHLF+9LRfq/ki&#10;t1d9D9Pvg94B8IfA74W6F8J/BdolvpuhabFa20ajHCqAWPuTz+NQfEb4kaV4S8O33iTV9QWG1sbZ&#10;5p5G4Coqkn9BWbqHi6OGMmOQ8AHrXzj+1b8XINSuYfATK9zZW0I1PX4UbHnRK6rb2mezTzmNO/y7&#10;j0FefG3Lyox+Jnn/AI68Z+LPFzt4f0uaaPxP491OOa9G8f6J50WLeEgc4t7J/MI4+e7BwClfePwv&#10;8CaP8GfhRovw20S28uOys084DrvwOD6nHX3Jr5L/AOCeXw1u/ih8VdT+O/i4C5tNHkkisZ2XCXFy&#10;7l55l7YaUlVHZEx2FfX2u6v5tw+2TLE5Oa48RWj09F6f8E7KVPUzfFWt+RZyGJ+TwBX56f8ABbj9&#10;qSL4YfBGH4P6TqCpqOvDz75QeVt1PAOPUg/98190+NdTgsrRri7l2xx7pJGJ4CqMkn2xX8//APwV&#10;g/acn+Pf7RGsXdjdtJZQXH2XT0DcCJDtGB7mvNhTeLxUaPff06np0UoRdTt+Z816O8+t61PrE53F&#10;pCsf1PU/gMfrX0H4alX4S/Am68RKNmo6wuy0yeRuGE/IZavJvhH4NOua7p/h5V+/IPOYDoOrt+Wa&#10;9P8AiTrll40+NugfCKxgnltdP2NdR2ygqvQnPPZQB+Jr6PFOM68aUfhjq/RG1NOlQcurPpn9gTwT&#10;J8MPhEPEOoidb/XJRO773BEY+6Ppjn8a+gZfiHdW1ntkvb4Aj5Qrk/nkV4rd/G3wj4b0200Cy0q4&#10;iSGJY0QyKNqgY/vVHpfxj0Pxpr8Gi2NtPJM2eMghQOvfj0/GuaWLcryZ5nspVKmx3nj/AMRan4kF&#10;vFIZptrZjeXqpz0Hp0H5V6p+z14FbxB4livtQQGCzXc28cNjGRj3OFx6Ma8x06zuLy9jZ4SViIBP&#10;+0fT1r6t+Avw/j0LwomoXcOJLvDhfVAOPzJY/Qj0r5fMq07NveX5H0GGpQiklsjsNG0651DUTc3E&#10;e1CMKMYAGc8V1jiC1hjtIAQcgsO5H1rN01UhffJhcHjI/wA4p02ozXknmxHBLYAxXk0+WnG3U3le&#10;TLU+oXojXzDs3tnnsM8AUhuo7aB7i5clQ3ypnrVW5+0k+Yy7goxkmprGNrxlEoJ579veqbbdiNAt&#10;WU2wvLoYLtu+bp3xUxtbfy45YohucYQYz+NWNVsiltGTyufugcnHQVRivkE27PzKhBHp7A1Sjy6M&#10;iUr7Czg4LMAMn5iDjgVFBC1xsyAme2OfX/Cny+bcRCTzArY59PpUBN3b2T3Bfk5254/CiyuK+g28&#10;t0vC0aKG3uR06Dqakc2tlaNJt2qE28fTk1FpGxI3uJ36gknHTjpWTrmp+XpMkMbE7mOzcefb696I&#10;2hqhtuRwPxr1dJtPg8NW0piuvEt6thDsPzlWVnncH/ZhVyD9PWrNlp9nYCGztIBHDBGFjij/AIVA&#10;woHoMCsO0S08Q/FO68TTzPJH4dsvsFgGB2/aJNr3DjsSFWJAe2JB3NbBllurljbsSSNuc9K8jE1H&#10;Uqt9j0qEHCmjQvrwR25AbG4YwT1qss0kUscg+U5C4FRXEO87RlvLADE85J//AFVOsIknO7kqvQdj&#10;VUn7pFT4jWjZd4Ifd8pPTuegq3aDZa4lVSenFZ9jKrW48xQCHww6dKsX07PbgDgccgYxV+ZD1Q2e&#10;ZnmdkwAFG0VRBaKZUMhIHJHckmpruaOOIsw5Y+mD/npWf5kjXBkydobjPcVM3oXCJLqF4WKgMeSS&#10;Kba5RGd2AkTnaeKgYiS4Usdp28/zqnq2qJZwTXkkg2IpZiTgcDOTXPJnRGLscL8UvE6az4ui0aF2&#10;KaZF50gZflEjgovPqED8f7SmvL9U1g3ct3qkRkJWXMa+vZf5VpPrs+sSXWptBtmvpGnlAOCoIwi5&#10;PogX8axdVeHTdLAnG5o8yysx/iwfT0r57EYjEYiq6dPSPVn0eFwUYwTktThrzXriO/nknfaVYs5x&#10;1CD9eScfSofBmpCw0vUfE99IRPcxBIMj7qk9fTkY/DFVYx/wkbrBs/czuZLhgMBYsnGPXIC4+uap&#10;a/BcOreGNAkCLz97naD3xnsoAH0rX27lVt0R9GqC5FEzLnxTLJqJMrMUWb5W25Ab1P0z+ORXZ/Cx&#10;NX1e9bxRcv5SNGRarcRfNgHl+2MjH4fWuXsPBUF+r6e6/ureYGXByZjt6H2+bp04xXo/hmymsbaK&#10;N5BwhjwFwMAf/WrenUqVZcrVluc+OUKFP3d9ir8X/iS3wp+FfiT4oX14obSNMb7H5i/LJdPhIhj3&#10;kZB+dfmFqeqHRdFk1K6mZr28JkZmbLDPQE+uMnPq3NfYf/BSz4gxQeG/Dfwh065Li7kbVNVRTtHl&#10;xkpEh9Q7s7en7kV8JeMdbN/fmAHKocZz1Pc1+y8D4JYbLJVra1Hf5LRfjc/JOI8R7bHci2ivxe5n&#10;ie4uJzJ1Zm49zmuxsZF0jRgPtCByCMHOSe56Vy+gRiW5EpHCdPrWlrGoGZxAuCq8Zr7VLqfOy1dh&#10;kmoSyMWOeemRXof7PHz+Jbi+P/LG32j2LMP8K8u4nk2hyMdOa9i+BOl2mj+HpdVuyd1zNhQzYyBw&#10;B/OuLGpewa7m0EuY9v8AFXjiPRvBdzrPmjMVs2znqccD65xXy5LJc31y87QysWJYttPJNen/ABq8&#10;aTWXhKHRLN1iNxN82zrtHJ5+uK8lh1e9Dc3kjc92PFZYHD8lO/cJvU0BDdowLWk+1V6+XxVnT3U5&#10;Z9w57is+11icq0puHG5uznpWpDqJkth5oVjjhivIrqqrlVrhFxb2LmnhDcht+R71JpF0L3VLvUN3&#10;C4jQ+nr/AEqi9+lrYzXgB+SM4x61HpV2dN8LNeHAd0L8jqx6f0rzKl5OxrFK90joPCFrPeQaj4gi&#10;uVDPc+VED0KqP/1VoW0uoNLtfrnt0qjoNtcaX4ftoHXKmMOQPU881cs7xWfATv61tCFjnqSUnoj1&#10;H4X+PrmwjTQ4reMzk5QyHjABPTI5/Guv8aaq1losNq7ltxLySHqwUYzx6nmvGfA91JceNbZYZCNh&#10;PQd8cfrivQviBq6CcWyxCRVjWJEJIyFGT06d/wAq83EUIPFK3XU5GrSMExTa1rttprufldfPBHTn&#10;ew+h5X8a+h/2efBtloGmal4jtbgyNq92rZ2YCpGuMAf75k578V4t4e8Q+Ary3uNTsvh1qn20Js3x&#10;eJkWMswyCUe1cluATh1BBAwDzX0t8NfDs2geGbDQpGTzLe2QXBU5Bkxlz+LEn8a4c4qypUowT0Z6&#10;mWRjKUpNao7rw8ksk8QAzwMn3rvdAkniJIUrvLFQWyBj5Rj2IAP41y2g6U9tafa0UbgPTqTwP1xX&#10;WaPBIYEjBOFTCDHQDt+VfKV3qj3ILU63w5E1xchXcEKeorvdPhiiiAOAAvAPP1x+lcf4VtAoDCJy&#10;z4O4Dt9a6/TbUySZKEjPT0rC+g9djotGgSVo5W4zwBV6/lCziBBgKuM+pqLw9ExmJkG0qgIGOman&#10;ubNZbreTkk9f51CSsDM3UT9ljDeZjcMYYmuc8Z65aaDoU+p3k4SG3tnluZD6BSxP5Amun1dS1yxf&#10;BWNcKMdT/kV5h8XdTE9vFoxKgXt3HC+4cOmd8i/jGjj8ayquzNaceZpHOeHrG9ttHiS+hVZ2h828&#10;ER+Xz5DvlI+rsx/GoNRkY3Hkwxng44HT8fzrY0/UIXaR57WXyWJ43hT7dqrRi2RxIlkgbJOXbd7e&#10;wryW0eoo23KMVi8SK25hkHgHrUqiXcoiVCN2cMcEVqJbWEi5KqDjAIYkfgKytVuZdHaKW3tizvIF&#10;BVN2PTIPv396i+o0kzTNpFDpUspLJM/AAPbua8c0KVbq3kvIWYi7uXmQt94K7FgD9AQPwroPFHjH&#10;XLDTdZs9ZkvFuJLdY4ZBFiKHzSI1CkcbgWzzzwe1YenywxKsMeBtHAz0rRytqW4PYvyiJwC2SVJw&#10;c15V+1h4pHg/4B+Ib2J0FxewLp8Ksfv+cwjkA9xE0h/4DXps9x5agA54LOcfjXzF/wAFF/GAi0Pw&#10;34Bt3B867m1C5Q/eUonlxn6HzZf++a6crh9ZzCEXte/yWpzYr91h2zyf4fFdJ8EHUpif3hkk59Bx&#10;/SvHNavri41zbH87gMyDqSxyf14r1XU7ltI+Hq2e7ay24TB9WwD/ADNeQ+Fr201T4kx2nmgGKcSs&#10;McbYzvP6IRX31BSlPm7Jv+vvPEqLaPeyPoX4e6wuheG7qPTM+W960Vvg87YUS3Cj8YifxNYnxt0v&#10;W9ZTSfAFw1wJtWUgrFG0kiIzRxtIoAOVVGuiT/sH0rnPDHxr8DaVpFlp+oPcCVE33HlQkjzGYu5H&#10;rlifzrT+Fa6J8cv2gNF8hJ2s7ZlkZpztVpImZ8MOoX98emP9WK6oUZUpqpJOyd/uX+ZjJ87aW7Pt&#10;z4W+ANB8M+ENI8GaNcSWVrpemwW0aBBtARAuc9WJI6kZJJJ5Jr0bQ9Fge8sNIs9VEitf5ZQo5VQW&#10;xyeRgEfjXE+Gkv3HlSSQMqEBXaUjefb5Tj/61dF4TvfEmmeJvOtNNsZ0it2EaveMrB3dQCD5Z7Bh&#10;+NfLP2kpOT1bOi2qPTptMsgziQNwRznjGP8A69ZOp2EsV2JLSfcPRqji8S+KpC1vLoVkMnDE6ixB&#10;5P8A0y9jWTL4r8QpKUOi2oYsdoF+cf8Aov6VElUceXuaK17mvdpLcAzvwcfOAf8ACsbUrqGxjJZX&#10;Dj1OPwqCPxv4hhcwTaDa7VGc/bm7DOf9XWfqfijU7nzEfSYN3YG8JBJ5/uf5xU0oVYRtYcrSe5x3&#10;jLV7m+1K3tIZcobgvKu0H5QrEH/vrbVQW1zIcqDkZ7YrK8U+LzbeJVefSY4zBbZG2c4YSPgj7vYx&#10;j86dF48uEs3u4dAiYLgMDeEf+068fHSnLEc0lax6GHUY0bJ7m9EzFdkjD3J4/Cq13IsRZRE3yj7w&#10;XIH41yQ+KOqXcbXSeGYo0Vc/NfnIGAf+edUP+Fv3GoxDTY9DRJLv91G4uidhbgN9wdM5/wAKmlVj&#10;OPusJ0pwlZo2YNTA0mNjlTI8kpGehck4/wA+lJoSDxF470Pw7cDK3d7EkuOytKAT/wB85/KqOpx3&#10;gg+4qquMEcjHOKzPgSNd8T/tb6bb3eoK2kaTZvLe2H2ZWDgQMFJYnIxJLGfwx3r28JOChf8AlVzj&#10;r05Sdu7P0R8NvbSxC4MqluWGW7gen5VQ8eeKo7S9m2XEaJDbqqgngtkk5x04K1wqz6DDBvTToIF4&#10;zthAyOTzj0x+teTeNfiPoElxeSDTneZ5XVpg+VdQdqgAjphR3rOriZYqPLBWNIUo01ds3fil40We&#10;Z2S7VuztuzmvDvGHipV3qJwwH3iTVXxh4x06/jaFLJQ7MQMoDtryzxprGm28DmVI8luQEAz9a6sL&#10;h6l7M5qs0x3xB8ZCK2kPmqNw9evFfIvxn8TpqGvXIjnB3yYHPYcGvS/il4xtLW0lVJACB1EhwK+c&#10;9W1a81S/luYiWDMSBjNfa5Tg18bPKxNS6siRbnyZFMZwQeDjpXsXwod7gxMuTuIx785rxCzic3ip&#10;dKQxIzz617x8GbOGS5iV1zsXcoJ4Hb+tduarlw+5lh/4iPZrSVFhgtpImUySKCyqSRXtfhfW9D8v&#10;yTJMQR8g8g/0FeO2MVv/AGrptlCigySbnKe2CP5GvYfCelLhJBJnJAI2++K+R5YVKd5HqpuLO88L&#10;ala+cIoI7gg9R5D8fpW/qGrW8keZ7aYqowxaB8/yrnNEvpoJYTDtYHIYEHgjiui1TWr1bKRovLLC&#10;FvKVU43bTj9a8rE4enJavQ6aVWcXeJt+Eb6xGl25VZVzbRl0a1kznaD/AHfWpNc8Y6PZ2zpD57yh&#10;sHFtJgfiV6cdqu6asKyybGGFUAY6gYArkPEz+Tp13qAGMQkqRzk8mvI5rK66HRZuVy7+z/cHWvii&#10;uow2zyTQxT3JXGMgrtP6yfpXuSC9mm3LEiAEAK7jKkfT8a8W/ZYtLkeJta1uGQqYbKOB1JzgSOHP&#10;P/bL+de4ae0TTebO5G7kE8DIrWFapFcpMqcG7jfiJr9xong6/wBU1CPdH5RjPlyDOHIQAdMn5q87&#10;svidpFjZiVdKujlSBnZz/wCPV03xx1O0/wCEFl0xFObm6hRd3fa4fj8ENeST3sUFqEkty2eFyevF&#10;KrB19WFOUaejOc/aS8eL4rfStL0yCZAJJGYTEDc3yhehPvWzp/jKe/RrOG2jErq3zgHspwPbpXnv&#10;xJuw/j/TLRE/hjd1Ydy7E/otbGj6gbXXVjMg2tKNxbsBXZQoRVJXMZyfO2jzj9qz4iT6XpslvBKq&#10;vcW/ly/Lk7QWyM5HXPPsK+HfiP461fVNRk023vFWP/loI1AznqK+2P2hvDegeJvD2pz3qkSW7OIp&#10;wcEf/qIJ/GvgDUy0GpzxXatvWZg2R3zX0OUQhKnqtUclV2m7GhpOpv5Ys7uQyB8rlm6VyniCwi0+&#10;/YwRhQTnitS1m8y4CqOc/KKZ4106eONblj1Ocgdc8/419Ll7VHEuP8xyYj36V+x3/wCxf4mn0X4u&#10;ny7drh59OljjtlP+tbfGwX8lNfZGlfErx/428Vz/AAm1LwdPp0FtfLaie+t8SS/PyAVymQACQWP3&#10;+9fIv7JXivQ/g18RvD/xG8RaXHPA+mTzSSSRFvLWO5wxAHqAOevHBHOftr4G/FH4WfGD4pzfGzwk&#10;haG88SmO106yt5I4YbdAoV5PNXJlddhIU4Vt4GRRmkMTU1oytqr6X0W/+RhShVnG0anJbXa99tPL&#10;1PqD4efAT4D/AAW8MXPiPVNOFrdajAsWoPdRssRd1B2bU9278Z5r87/jVrh0n4ma9oukuEsoLuWO&#10;BY2wqqOgA9K/Q/48fEO7bRrOyWD7YG1CArFGc7QCmCQe9fCnx1+GGgW3j7xHLqQkt5xJNKFjbhcg&#10;t07VxxjRoz5pI3qOco6M+XZrtry8meRiSW71HFevYXAmRhkGvRrH9mD49+KIo7z4ffAHxvrcEiDz&#10;LrSPCV5dIWPbdFEwqzb/ALC/7YOvahDZ6b+zD47EsjBVjuvC91BuYgEDMqKMkcivenjsFGNpVIr5&#10;o8xUarlszwzxxqdxeaxcXFwCGY56ds4H6UzwpcW2o2E+jTzxFpV/dlmAZGwTwO+TX1b4Y/4I+ftb&#10;+PobPVfHmgaP4K03+0I4tQvPEmuWsM8cRZd5RJJUjkcIdyxtKm44BZdwNet+FP8Agjv+yH4Rs5P+&#10;FlftY6hcamieZt8NaX5gyueA6pNCMn1lwMfeNefVzjL6cUlK7f8AL735XO6GDryeq+/Q+A9e0CPS&#10;vBWnaysk0SXcyRXsKHAcqA2T6cMe38NclrOotHbx2cchY7vlwK/RXxn+wz+z8PC1voVv8XtZ0+y1&#10;Uv8A2e95oFncXFuwjwshBvIEZcH+FucjpjNfH37OH7OWjfH744Xng658YXemaLpNpNdT6xDo8VxJ&#10;sRgkX7l7mJMuxTI83gZI3Y5MFnGErU6km9Ib6P5dPkPEYSVOcYrVs8n2zQL5Mo+ZTgkd+1I+6RMK&#10;SPWtLxna2+jeKdT0izna5trXUJore6kiEZlRXYKxUMwUkAHG44zjJ61jyO7qQOBjnAr2oyjKKfc4&#10;2pbM6v4c6heRadfW7zhYhEEPPLEsCB9OM19VfscfD34ffHPwVrHgvxz+0AvhC90u6+0WUEuhyXUd&#10;zD8gbLpIpT5ioxtIOM+mfj3wa7QXjo7nDAjGePX+le5/sWX9ze/tB2GkWOu2mnSXkNxGl3ewLLEj&#10;JE0wyj/K2TEFAPGWHpXjZnScaU60ZcrSve19t9Op6GFqKcoxmrrY6zxj+wp8aLvxnqvibQ/if4Rn&#10;kv8AVJ50e11uaIlXdiD88S4HPTtXTfs0fs1fE34LfEyfxf471nSbq3vNHu7NPsGp+fIJSnmgkbRg&#10;Yibn1x616xN+zDoc1zbz6r8X9JljhuUmuITZtsmTeCyNgcjAPPOckH1qG9+H2n/D/UdBl0vxbpuo&#10;w2Wlvp2LeOQTbmidmyWUL5a8IuMEgLuGRmvlKPEePxaWGumnp8L6Lvf9D06uAwtKLqL9f8zwr4z/&#10;ALMHxo8b+Mb/AMYaFLojWd/MjQibXYY5AqoqDKswweP1rzxv2dfjl4Zee2kXSFjnULJjxHZ8qCD3&#10;lHtX1L8Nvh14a+HXxKv/AIreIPHtpPBrOkyqdNjtLuR7SSR4XH/LLaeEbdg4BbA3DmvE/jL8MLLW&#10;vFuq+JLX4m2PkXl1JLbWbx6gqxqzliceRgHnoM966cLm2K9o6fu8tlvCX+Z3ZliK2NoUoz/5dqys&#10;7dEut+x5/B4L8W6JoGq6XqcthE0MS6gVTWbd96Qq4ZQVkILYfITlmwcA197/AAD8eeJYNOsLG41C&#10;do1sY1jV2JwcDj8s18DWHw8sb23v9JHjbTRIY/8AR3a3uypIBA3HyCw4YZ44xjmvV/Bfj/8AaTtI&#10;kXT/AI++F7chAqh9AlYL1/6hp7EjivoFjcPTpN1Z2e/wyX+Z8/Rw1SviIwTST0u3ovU9x/aN0vxz&#10;8Sv2hX8U+H301oPCum6UdTW81+zs5AJmvVhZI7iVHuB5jAMIgxjDB32qC1fFH7SXwL+Lf7P/AIps&#10;vDnxY03R7W8vbH7XbxaF4v0vWUMQd0y0mn3M6IdyMNrMGxzjFfS2jeC/GfjfxFfeMvib8a/D93qt&#10;3aRwx3dhouoxjaowN6ppyLwCCCozkdeTnm/it+xL8Vfjt46v/G1r8WPAkRupXlFqlhrNuke52crH&#10;GumeVEgLHEcZCKDhQABXnYbPMGsVLmmlH0aeiVv1PTznC2qqFN8/LGCTjrFvlSfS+6ND9gHxBqk3&#10;wnuJ5dRNqtt4ttI7aSdyFjUlSSCc4BLMOO46VN+3L8HPjN8VvirpmqeEvBuo6vPpfhG3tNSk05FZ&#10;UuBeXk+w4OSwE65AGORjNafwN/Zv+IPws8Fa18J5/iB4YudVvdXs9Qsr6OK6ms4Quf3LrNbI4dmg&#10;cDCEDzFbOc46TT/gL8dbPxDqEcPxNsLpbmyhjaUaxPFIjJ5WZQcrmVgjZLAg7m6k5r5fGU4Yfi2n&#10;m9CpC0YOKT63b19NX8z1MNjVU4YqZdOMnKc1K/ZRSsteulvQ+arn9kD9ohtGYD9n3xTLKl5DHFHb&#10;6NK8kqeVMWICqcgFUz6bh61v/Cz/AIJoftX/ABlZpZfCCeEorR/LT/hMre5svMYqWyoELEqMbd2A&#10;oOASM19R+Jf2b/jXf6tDfeD/ABvYxRySzSrD/wAJRIsaRbYwkaGZyx+63LNyWJ+UEBcmX9nv9p1b&#10;C/tb/W7CaR7dvscsnjyNcOAQAoW7Uc5z84xlQMqGJHpS4txVaTXuRv110/E8h5PSpQUpN+h80/EH&#10;/gmt+1p8OLRZIvhxqXiRuS58JWEuoxqhAYPuiQnBGRyB0NaP7Pl/qOk+AoNIawn2iQzSiRTt2SKr&#10;oR65BJ/GvvW2+F3h3T/h5Bp1h8R2n1S30ZIDcP8AEDYZLhYdokZmuQvLAnjgZ6AV84eL/wBnr43e&#10;DvAfhPw18PNJ8O6vPaaPDDqkd18SNHhSOVMg4aS6C7QpUDbnp+ZU4heZYNUKrV7qz+Hvvd2NsJh6&#10;OBxftU7aPz7HzX+114o16a50LRdQRoG8uS4QH+JS21WHP+ww/CvJbe/ebfZi4YExFtxbBDDpz25x&#10;X0p8W/2IP2pfiH4vufFF/wCE/C0T+XBb2tovxP8AD7bECgMwP24D72eOvzH611HwC/YM8caX4d8T&#10;6P8AFj4eeGzf3VmraDqCePtBuDFKoOANl8dm4tgluMc9QK+rwubZdgMqhF1IyaSulKLeu/XocNLA&#10;VM4zaUOZU07tSldLRNrXu7WXmz5J8ZeMtU+IPj+TxLqbtmRV3Ekn51QZGT15qzoepWOh/FPQtX0c&#10;MkCapAx8wgk4dd36Zr23xb/wTz/aPnRdD0LwZoaPYyyXFxcReONHdEjkIVC5ju22k7HPOOAa6Dwt&#10;/wAEgP25obQeM3+E9nqmmW8KyQ6np/iaweCGQSI2CxmAJK7ht56+1bPOMqWHcPax225l/meZ9VxH&#10;tbuL+49G+LTeIm+H8/h1tSW5tEjuZo0aNfkYW8uM+q5I4qPwdfM3gy3u5kQSW0csEjRdC67gjD1y&#10;VJ/Kpfj34Z8VaZ4Du9K1SzksbwWd0l2srKAgFtL5uDnD4UNjaTuxxnIpnw/05bf4VaU02mRwyLYr&#10;DdTKW33U4dsyPliNyp+7+VVG1AcElmPw2YyjPK6bWvvfoe1Qv9Za8ixpSwz6naxl0V0nTYX7cbjj&#10;H0NfRHwymli+G2lQ+Urf6DGgDSYK7VGM8fWvmjT5HXWILyeDdD8pU46uA/PqOgz7AV7z4N1i7Xwx&#10;awRsCqRuBj05FfOZpR9vQhHs7nfgqrozk+56d8YZdb8TWvwzmi0q4aCw03UBc3CKWSPfFbqoZsYU&#10;lozjPXPFcb8QrO90zwfczzoQw8oqQyjH71OvPPFdR4n1RIfh94Qv7+4kjWDzVfqOuMD35UVyfj/x&#10;Ha6t4Jv0VAI/KBjMn3pCGBArXCQ9pGPJsrL8TGrNpvm63MD4dagsXiiW9lPyPZNESBnc24MOmfQ1&#10;2Umv2UC2800rhLe9idz5TY27wT24rz3wFq1408NhEQsH2gu6D+95bfr/AIV12pq2o6FeLEwVngcq&#10;2ehAOK6Me5RxLfoZ0bOmvQ+Jf+CkfxU/4S34mW2lW1wTFCjSMpPcnj9K+bWjgUtLHGobua9V/bK8&#10;HeK7T4k3Ou3lrKY1IimJH3MHA/A+teStBchdoiAGP73Wv0LAqLwkGn0PEq6VWjqPgR8TL/4Y/FTT&#10;fFNtOyRpcCK7UHAaF8Bs/Thh7qK/T/xt4vi8Ufs0za8twrNCLYyCMjPMyD9Aa/IecTQ3fCnLcAD1&#10;r9GPhIdVuP2PZb66hV2MEI3MQS2yRMnnngCvI4gw6UYVU7M6MHO8uV7H0F8ObY3/AIG0m5ilRt1j&#10;FgCQZ+4OMEjFdh4Y8rQ/FujahcXBhf7akUSs+3czArgZ6nk8CvKvgds1X4b6fcidxhSDtlbjBI6A&#10;+1dZdqxlsrOC7uIj/aloxKXcnIFxGTxnHQYr4GVJyldbnuRnGO+x9R2Gr3dzAPtAXr82Wwa4r9qK&#10;O3tv2edajt0BaD7IY23FmX/S4VySevBNYa6lr0UQNv4guo4zwcyMQDn86o/FG61HXvhnqunPq09z&#10;ugR5IWYlX2ur8jGf4e1dUPaRWuxg3CUvdOQ+EOozjwpcRKBI0V2yZByCNinIPfrXQ3eozPEkapnK&#10;ZcDtxXHfDLWLnTLObTG0yFSsyttKlchhtzjH+z1rsPNu5rabZY2zMsTMoaYjccZxnHH/ANeuedaO&#10;p1Rg00cdYz2g1y73S4Md3tCrx1UHn/voV2GlatBE/kHG855J564ryK91LxLY+MNUhurS1VZJ1ktf&#10;LmbOwxIPm+TGd6t+GK14PiBqdg8ay6RHKckkrckZH4r6V0wjzwTiYzTjUdz1AXsYe3WVtwSRlcqw&#10;B5HbHXnn8TXEeKbr7B4l1ffdb0lvEki2/wAKGNVH1+6aYPie92qN/ZltAuQ3zXRGT04Oz1xWFq2v&#10;XPiXxhezzWkccK6VaiNIpy7PKJLjexBUY4KAfStFG179hcraTRzniWG8t9buriIkiSUMrHowIBP6&#10;1m/2xfrIzNdgey846f8A166a81TSLW6m03VLmOFmRXCyMAcbQvf6VzWqLo8EgeLV7SRSp3YlGV/A&#10;HrXEppuzKnG2xc8CeI1g8daatuG3vNIjFe/7pzjGOeQK9P1PUNSuJxbyAxGQbhtkGAuecjPB68Gv&#10;DNP1LTtP8S6ffQTWxlW/jxumx95tvX6GvXbi90+4SLUV1+zVgoLRJOSV9jnj19a9PANRi0c9dNtM&#10;1NN06aCUuLxjGz4JnbAPcYGea3LdrrZ5Ylj8rerEuR8vbgEVzVpqkWo3K3UmvwAIP3amQEdskc9c&#10;f5FWtcvkguEgi1Z7ktnKq23A4ODu4PfpXoc0Yox5XI9K+GsrtZ6lpYnWZI5lmDADPzYXHTj7tZ/7&#10;QVnPcfAzxXZo6pcQaHeSx/NgkrGzD69P5VifCXxdBZ6td2c9yYhPaxxq0jDkoznGfxA/Guo8ay6X&#10;4j8NanpCXahr7TZbUbXHIeMr0zyf8aKtW9CMl0epmo2qyieQSeLbfVbm0lTIimtFaIk5IXJP48Vw&#10;/i52bxVcyQRsxcq0ZU/eGwf1zUPw/ulv/BPhvU4yz79DtQ7FvvMIwrHg8HINU/iDqbaZ4qtJY9xh&#10;uLXYVJ4BDHn9RXhzg6ceVHoRlzPUtwyRwWXlNNIt0JgyJtGHXA79jz+nvUFxd3V7LHc+a82wYG8/&#10;dGarXiT39t9oMq7D/q2R+RU1jdNb23nLHnaMM2/OPU89RXPeT0NVy7nU/B7Wb0+Om0eRkC/Y3cSD&#10;qNrpkH8GP617v4SmZopARvTBbd+HX+VfOPgC6MHxFspkXYs7yIzr3Hku2D+IFfSXhFopmaC2bA+z&#10;MCBxnrj+ldGHbdvIzr2js9zW8KTGfWtkpColsSGzwRvI/oa4+71k3ckyzKu8eYrNH/FySDg1u3wn&#10;0nw1e6giM3lxRwAKpJO6Qr27DeSfpXMmytrKyt1iJV9ro4LdSMj+XNdEFfGX7L83/wAAxbtRt3f5&#10;G34bncaHqMUiqd8kagEnPIPP6VyL6gkNhJFKojYXEiqD2UOwX8duOlaWgaszK9u0YLOQSW67gW4/&#10;Wue1g+Zqd8ACg88Oq8YClR/UGuhKLrWMal1TueY/tIaU/iP4O+KNF09zHPNo1w1u6nlZVQsjD6MA&#10;a+C7VNIeO7W41ZGtWudkVuoxmziMsScds/ZozjH8Qr9EPEunxXMcunTktHcKY5AO4YYI/KvzrfT9&#10;F07VrzR51nM9u5SGMjpBaeSrE56hmS5z0716VFLlaXkPDTk4NHs/ww12XUvhxolzPMzynTIUuGY8&#10;mZUCyf8Aj6tW8s+8sN2OOCT1rjfg7c3M/goJqMYjuEvriSaMfwGaVrkD/vmZa6qNtrYz+B7V0Vd3&#10;YzaVz3P4Ea9Hc+DZbORA/lT/ADAnIAYDH6g11t/OXiQwZ+U52H+ma8w/Zw1AJeXelyKCskAdsjj5&#10;Gx/7PXq8lpBLF+6fHy8Cvmqy9nWkjrg7xRmQSq3iPTr2SdkWO58tlY8NvVo1HPqzLXou22t0RLJQ&#10;FeMbzJ8pVu/IrzXWYJNPiN4YxL9mInVGGcsh3j9VFd3YXWmXGyWK4Vg68K5JFck3d6G0NEWpd2wS&#10;taK+7+IMDn8xTY3jUFltdmeuGP8AQ1cWOFogtvaOG4JCOcH6elPNgD8oiwrZ4YYIPpSjN9SnFGVP&#10;cvbP+7kbp1Zdw/UVF4V1CBfimLi5k3SahpAGFTbtW3m5/E/av/Ha17u1jWAvBJIrq2CGAPHeudvW&#10;u9P8SaJqkJi2HUTb3TsMERSRsAPxlEIodTkfOug1TVRcp7Ubp79ksWJ3Rw7YWYj5gOR/P9KvaHfz&#10;2aNJbqWjibcUIyR3xjvzn/OKxNMkuJ3hkjUGSCIEE9wP/rVo6/qGmeGrSa5nukijuUdFQnqSuQP1&#10;/nVPMqPI3LQxeDqc6S1NTSNaaa8S+aGYhgJJHmQ5652gdcZ/IVEfE0em+IriyW3eSOeMsAcAEMec&#10;5HoTTBZSWN3aXcFwRBLGNoPQ5HI/U0aiZpY5fKQCSCT5Sgwdp4I9+o/Wu3DypSgrPdHNUU4yaa2I&#10;9A1S/t9Bm0fU9KuF8i4d4mBBB3OWI+nP6Vq+G9TksfEOlanNJgLfKjO527UJCkn/AIC5qC1lfUki&#10;MshJniGecZYc9vb+VJdo13o89sVJaIZwvUEDtn2BrrjGk6bjzGacuZOx61458P6XrFuP7St0/ekK&#10;k3RkOOMH1yB+VfJf7Ymla5peqeD/ABtkDUvDHiHjZjNxEdsqTfQNbAY7F/evqjUNevNb8IWGtC0Y&#10;+faRTtGRgqWXJH4E/pXh/wC1zocPib4ZXGtCFvtFgokWYHkqrKzZHcbVb6GuGnRhRrRn5r8TSU5V&#10;aUqcuqZ9M+KtNF94Ztr1BuDxgq2c5BGQa/N//grz4Ja5aDxVHGxabSYpmYLwZLaXyyOP9mfP/Aa/&#10;Qv4G6+3j/wDZr8M688m920K3WZwT/rEUI/8A48pr5S/4KTeC4Nc+F0c8oz9k1JrdwB/yzuInjJ9s&#10;PsNd0XOhNuO6/TVfkfK0bRxEb97ffofDX/BNbxpb+HP2h/DenXRZrbWIr3R5k3DB8wb0z9OTX6M+&#10;FPHMXgu28IeP9QuBCvhDxO+nak5UkpazAo7e+Io3GPVx61+RnwQ1+78A/Euz1Dzmgm0XxPay5BwU&#10;Bfym/Rh+VfqVeC48TWnjHw/pkSbNY0Zda06I92RUuWx7kRlR7nHelmns6kq8JfBUhGb9NYz/APJG&#10;evUThVpVFum1891+J9HeEPAum+P/ANn39o39ky6itmzp8+raPFcW+583EDEtHgggI1vbf8CIyOlf&#10;gx8YpjZfEPwh4vJMYu7X7PcA8fOBjB984FfuP+x78TYNR+PHw28dXo8yL4geBrzw3q9zKePtMC72&#10;Y+7yWoAzyd1fjX/wUH+Htz8NPG/izwq6KJvB3xCvYIwBgiL7QzJ+G3bXZw7jauNyqhGq7ygnTl/i&#10;g3B/jqKMVSx1WC2dpL0epb0KZZlyHB9DWoUUMDu74rmfA2ore6fDOJAQ0anPrxXU+SCu7Pvit5q2&#10;h3LcgMIST5eh7Vk/DCKDT/2qtO0qdD5PijSrrSxED/rrmaCRbZeP+ntLM/gK2ZYsnJ5xzgVxnxS1&#10;fVfAviHw18T/AA+n+n6FrEV1ZnjiWJ1mQ8/7cS1ph6lqiCpDnpSj3TPun9kH4meHdJ8D3+geLJZh&#10;aS2rDFuImcyKkkJVfMHOY5nGARnAPUKR1XxC8eDULkah4K1a7tlcMZ90It2ZtxbgRuwx8xI6YyRj&#10;jJ8M8I2+maN4u8ReHdFmD2dtqzTabKDxJbSZ8tx7FfLIPfNdxp0unwxxL9iEjucSrJJLgHOONoI9&#10;D1r2XV0StpufHyp07tyOp+H/AMRNZtvFulR+JdYe5sorqX5JHBKecArnJHfgn8T65+n/AAV8A7GD&#10;w1ceLjqBtblrOabTY0wVkwCdhJ7kgj8a+IfiI06+GLm40K08i4tXEiywy3AJTqeSB2Pr2r69+E/x&#10;48Yv4U8P6pD4amvbTUdEW7tPLmIhMhiImi5XC5uI5ghOQMY4xXLjnBYaWnxXX3ovDU7YiLg9tfud&#10;yOG41KWXM04UAdEByatQTSM25WY4Pc1jjWbiaBLq40ueylkA32Uxy8B67ScDJHTOB06U7+1LmOUM&#10;HOCO3FflSbi7H6pZTjc3DMsTqCBnHU8VLPcpdQ7N64YbSpPUY5rnrq6v5yHRWIx/e4qnLdao2YVD&#10;j/GhzdyVTs9zt9CvZJrFfNckqcMc8bgSDXP6+z6T4vnTDGO9iWZGzxnG1l/8cB/4FWboet3kD3EE&#10;seXGGjUnAzjBHtyM/jTfFOo6rcWlprFzGiCGby2KueI3A9uu8LWdVxlE0hFptGlqtultHHqFu2WX&#10;AYeorRgvR5AnabcMcHPb/JqhYTQ3tq6yfvEKjBPaprWWOO3NsyKPLz/DwwqVThKJlPnTs+hfTVIB&#10;8sgwR196oXcVrMfNtpSgYnIB9+atQpazRpJ5aHK8naASe49j9KNiWnMW1ecgYxUTgoCWo2WwS604&#10;wtGjFsdDxmooPCsE8RhnO1wRtJHIPrTZfFklsht7i3VQpwSAM47Gr1j4mS5VpUUFigyQe49KxjUp&#10;ouVKpbVGLqfw/g1K5An2mPGORyfXP+e9c34q/Zr0nU9Nu9U0C6FtqkbpdWlwicrPGco3buBkexNe&#10;jweKYWPl3aLkD72eT/jg0QeIrbz2sndjHOpEZDHg+n86brJdSfY1E72Or+Heu2XizwVp/iW3BRb+&#10;yjmMJiwY2YZKn0IOQfTBrYs205DvdARjGGGRXlnw48VHwnqet+BJdvlWeoNPZAucmCf96D7ASmVc&#10;f7IrrH8URPMiRxLhxlWBzj1r2KOJhOmmzhq0JxmzrbrUbRIP3AX5CDhc/wCelQfbxcXMU+5NichG&#10;IwT2x6Y9q5efX7doWhkc5YHJJ4PHtTdF1mIw7R8+w4CtkZ/xrVTg2SqTUT0JdXt7mBiJ1IKdN/fH&#10;/wBeqV3dW/llfMIKt8zBRzVGxuS2n+ZDZKSR1k4/rVFdW1BL1opLiBBsyVUjt6VVZpxFRhroaE9j&#10;Y37pdeWXIGQS2APfisDxpJ4cm0mSy1LW4ogELLiLc4YDgj0I4P4Umr+L4IroaZZEedJwhJB478U6&#10;y8IWWr2bXd2nnvJ2ZcBfp/nvXLGipas9mhSjCPNU2KPw6+Jmj+JdNDmMTz7njk2qMF1bDYxnAyCf&#10;oah+J2gp4k8C38GwrcovnW0SL0ZOenqRuX/gVUvhX4HPgbx7e6RIDHBqpMtoJG3BZlOG7YGVK/8A&#10;fJrtfEPhNluZC1uC20kMq8H1GKurVjK3L0JxE6PM1E+SF1Oay1xX8xRHJGQ2B1YY5P4Vzv7QvivX&#10;p/hw/wATI9fmfxL8G9b0XxV4KkLbZ/7Ha8MGo2MMijcFhuWsb0biVjDXLIFLyF+t+KHht/Dnim70&#10;gRbWhnMloQf4Dyv/AI6R+NcH8XJLSD4Z6/r/APaMUCW/hjVre+EsbMJrSeyljmtztBI35UbuNpAO&#10;RjI9rLcQ6WIT6S0+/wDyevqeJVppuz6f1+Rz3j/wL8f7P9mP4hzWfxM8TfFjwP4p0HTNf+H9teau&#10;91q2iakkyz+T9g3yyQPBAbyJmVfLmtrrzIypllWHf8Na5+1f4r8HfDX4l/CX/goLo3hLwd4o+H1r&#10;oNr4J8e+KrGDTZr20t1069ik0+6SW0vIZFRirTxo7qxhAm2gv4J8DfhX8Rfjrofg/wDae/ZtfXNW&#10;8eeFNKtLHxLoGkWbG60aKBUjtdYiaPOLNkxFcySbEhbYSzpLJ5N+b4SfD79qn4vfEf8AZu+H139h&#10;8W+HfHc+p/CzR5NSiaw1qRhm+0hJJNuySVhvtOSN6LA+RIZ4/r4zqRmpWevn1v8A5/izi5U42utP&#10;L+vvNE/GT9tf9k0al+z1a/tFfFHwJf8AhcPDdeHNJ8aXNrDbzSIJ/MWOGVoWWUSLMssRaOdJUlVp&#10;FdXal+0vCPD3/BSX476FHrd7fxDxzPNDe6lctNcTRsfleSRvmkcqBljyTknrWD+1V4o8a6TrXwg8&#10;O/EvwtJp+vD4ctbXE93G8d3dWIvbh7P7VG/ImjR3TccNsKI4BiwKnxe8Rp4l/bj8Y+JYoNg1nStM&#10;v5AFwA0tspbHJ4zn8MVLqzlBxleys0u1zRQim39/rc6yZftdsyEkn+HnrXI+JLTy93mAhBlXA4JV&#10;hg/pXW2twmxUfBwvY1i+K7ZZSwGcMnJFc2IhzwsEXys4PS7ieKXy5sb45Cj49QcHFaOp4KrOrEE/&#10;ewetY94GttT28YmGG7/Ovyn9Np/Grkd401i1uWLHB2gnqadGTq0E+p4eKpexxDS2PJP2lvDrtb2P&#10;jG1iw9vJ5Fy4HVTypP0OR+NfvJ/wSX/aij/a1/4J4+APHep6gbnxD4MhbwX4tLjBZ7RQbKY5JLb7&#10;NoA0h+9IknpX4teLfD8Pifwve6DcknzomRS/ZuqnPsf5V9Gf8G1v7SR+Hn7VniL9kfxVf+TpvxS0&#10;ZrexjmkCpFrdiJJ7RiSeNyfaYcDlnljHanXp+3wrj1X6/wDB/BlVYe3wbXWOv9fI/YP4ZavF8Kf2&#10;ioYriTy9M8ZwfYLpWA2i7Ul7difU5lT3Mi1+YH7ZfwVf9nH9rXxp8KrW2EGmPqTajoUaj5RZ3H72&#10;NFz1CBjHn1jNfpZ8b/Dt9rXgl9R0pmi1LTHFxaSKcNHNGQykHsQyg/hXzN/wWG8M2nxN+FHwy/bU&#10;8N2qq0kY0TxGsQz5LNueNWPokqXMZJ7steN7TnpRl1jp/X4HPlNb2WL5HtL+l/kfn/4ljuILksoG&#10;DnB29azUv7iRwxOG9uldNq8UN1atKmPmGVwORnn8q5efbG2Mc7jzisqtP3j6xS0LBu2UMXBAC+lZ&#10;s+q+VcBdxA7ECr08i+WSCMnsK5vU5HjZgD908Gs5LlHFX3Ns6sd3lp1bhQxAyaks21x5GtbqzCc/&#10;I29Tu/WuXuZ2dEuBxjhj6V0mnauL7TYb4vmReJMeo6/40m2ymkacX9pwkZQnnpuHH61etL26D4mh&#10;x2JDCqv2wPCCTzt6jvTRONgAbkfpSXMncVrmpNem4tyEYFV9BxWLq0zXFu3y9Bz3qa0mCu8JO0E8&#10;Co7p49xRiOeASc0pNysyVocddSXEcxVowcZxnrWFq9uYroOP+WgwT15rp9cEMU2VQDtwaw9aiFxZ&#10;tsTlRlcetehhZuM1dmVSN0cD8RdLYGPVIOGU8nPcf/qrtvgh4vNtfwlZWUXGDweQ3Q/r/SsLVvIv&#10;9MeCWNslM4KnrXM+B9dXStUa0M2DFJ5kfOD15H6Z/Cvp6NTnoq/TT5M8rEQtK/c/oo/4Jw/H/wD4&#10;XX+zjpU9/eh9Q0hRY32W5LKOCfqMV9FWkzMuepHfPWvyR/4Iy/tJxeG/ir/wrrUb8rYeJYAI1Y4V&#10;bhR8p/EcfhX6yWcwUAA9sVwJOnNwfQ8PEQ5Knqcn+1D8PbT4i/Ci5WbTvtL2sT+ZGoyzwspWRenO&#10;ULYH94J6V+bfhbT7z4XfEC78K6m/7uG4MTHtJEeUkHsQQfxr9ZLcQXkb2U7DZMuxs+/f8K/PH9uL&#10;4USfDzx02tW1qqQW8qwSBT/y7SMfJJ9kcSRf7oj9a9TB1OZ8r2egUJWfL3Ma4thFJLp7DKTD92ff&#10;qK868W6Q1ndsu3C9+PzruvDmqjxB4YjuS4a4tP3cpD5PHQ/l+tZ/jjTEvrX7fApy68j0Ydq55xcK&#10;nKzSzUrM+Fv2u/Cl18KviXpfxp0iFvIaXytUWMfejPB/8d5+q19Afs/eN4Nd0EadHcrKBEslu+7g&#10;oRkYpPjl8ObH4j/DvUvDN3GGkaFjCSM7W6g/nXgP7HXxBv8Aw1fz+AtZk2Xvh+7MDo/V7ck7f++c&#10;FfoB61jjaar4Tm6x/I6aTuj2r9pbw7Ppg074u6JGVudAlH2vZ95rORwGP/bKZlb6Tuei17l4kWw/&#10;ae/ZFg1KACTVtAjLxMOSYS3zr9A+GHc+ax7Vzutafp3iTQXimsxPbXVuwlg3f62N0KSx5/2kZh7E&#10;g9q5P9hfxzL8L/iTrPwB8WXpmhEjR2ryHi5hdMxOPTfCwz6HjrWNK2Mwjg/iX9L/ACOeuvZyU10P&#10;l/8AaC8GSeKfAz35tj9t0cslwmOWiPBz9MZ/Cvkrw/ez+D/HL6dI22K6bapJwN2cof6f8Cr9Kv2n&#10;fhxH8PfifdQrAP7N1UMPu/L83Q/yP41+f37THw2uPBniu4hjhKiGTfAwH/LM8qfw6VyYKSlKVCfX&#10;byf/AA57FGftaGnT8j0fwt4j3xRvuAIHSvU/Bus3dyiKOE7NXz38KPEK65p0UpIEjjL47OOG/wAf&#10;xr27wJeIkywI33sZJFenRlzQ97db+vU46sWpaHunw08a6mi/2GbgZQloS2fxFel2+taitsJhOucZ&#10;4z/iMV4n4Yju7e4ivIhgxsCGx1r2S1S11PREvkiI3qCfmPWuXFUoqXMkEXK1madn8R9UiUwyXCMO&#10;xbJwavyfEW5uCEIjE0bLJAwz98dP6g+xrhG0MSzFYJWAJ3YDkZP51r6d4XuQUmkjJUHrvJzUUm7p&#10;oTknoc18U9M8PLrI1awsClpqCedCgX/VknDR8f3WyPpivqn/AIJnfF2213w9qf7PetXhZole90De&#10;2CF6yxLn0OHA/wB6vFta+HUOv+HZrCOD5yDc2YOciQD94n/Al5HuK4z4Y+Ite+EPxE03xv4fuDHd&#10;6XeLMoLkBwDyp9mBII9Ca+qpQjjMHyvc4aia0PvP9qf4W/8AC3fhNe2nl51CyUkFeu9RkfQEc/8A&#10;Aq+BfBv7WPxV+EWqXPgK/ZZYnJiVrpidsg+4349DX6jeH9X0L4i+GtN+Ifh5RJp3iCyRmHB2MQeD&#10;6FW3Kf8A61fm5/wUc/Z5uPAXxCl1/SrXZbXTGRWVQOc8/kefzr5+KnSm4sVKUb6mJqn7ZniHxxuh&#10;8S6LZIr5gulQOCTyCCC3evjv4z3p8J/ES5jt02QM/mQHOd0bHI/L+lej6rNIJYtViYKl8myUq33Z&#10;17+2a4T46aZL4o8JrrCAteacTvGOWj75Psf610UK750me7GlCULwItO1+31zTll83nGGxUWk6hLp&#10;V8bfzdqscgFu9ea+APFz2l79hmc4LcAn9K7e5uopdkykce9YVYOnNo2jZxPTtF8USvEGIAZQMkk8&#10;j2rrtF8X3IAjL5XHQnqa8f8AD+qltqmQAjpXaaHfSyMGDYxzz39qhstI9Dj1sSqVEo+bkK3PP1qh&#10;qF7IHKqgIA55/rWZbyzuoBO1R0yetSLC+GLSYyemc1nJsuKQpmkkPIJU8EA1A9zOoCBTt6DnrVhI&#10;tnEjYPY9qgmjYc7uDyCO1LmZaRHLIWbDD/d4qNHCEYIIx3PvT5oS/wAoIwfWmfZ/lJB6DIJGRSA8&#10;R8e+JpdI0+RzM24grHk9TXhPifVjPK88shJyST610nxC8V3OoTmKS5LKgIGW/WvN/Eeplv3Ibr15&#10;7V6FGMupwzkjLv7trmYsT948V7j+x98MVvNUk8d6lBmCxO21DL96cjkj/dH6mvF/CWgXvibxBb6X&#10;YQmSWeYJEoGcknH6dfwr7N8JaDZeAvB9r4Z0wjbbxAM+PvufvMfqc1lmeIWHoKmt2VhabnPm6Ib8&#10;WfiLbeBPC9zrLhfMRClrHn/WSEcDHt1+lfO/wH8CX3xY+Lh8R6vHJItrIZZ5JXyC2c+nH69q3/jD&#10;8VfC+p+Pxo2taPc6rZWEbx2tjaXnkia7YYVnbaxKqcZAwTgjI6169+zr8OIfBPguOaeNUu7z99MB&#10;2J5xzzWWFh9QwDqv4qm3kv61IxtX2lTkWyPR7FEgRIYF2JEoUADoK01vtibhjIHHIzWbbxxwr85G&#10;W6E96sLLDgMjjkDA6V5zauYK3Ume6eQF5GyfQUxCS+XUionZy/B46gdqfvC8AnOOeetToHN2JGuH&#10;iUncCMcDtXn/AMUfEojtxpMU2ZLg4dlPCr3rrtavI7e2Z3fCqOucV414j1GTU9TlvoyxMj7IVB52&#10;Z7fU114eLlO76C1Zu/Cjwv8A8JV4qjubZMiGRY4ARkeYc7T77QC5/wB33r0L9qLx1ZfB34WSWNpK&#10;ElEH2e2XdyWI649e/wCNavwA8JWng/Qjr2qfIY0YIzkcyHG8g/UBP+AH1r5Y/bJ+J978U/iqng/R&#10;pjNBaTeTGsbZ3Sk8njr/APWp0l9cxdl8K/LqTJq9u35lf9k7wI/iXxfc/EjXE3w2bHyGk6NK3Uj6&#10;fzrX1W6k+L3xkkkjbdpmkthcfdIU9f8AgTfoK3vEdxafBP4LQeGdMkxfXEXlKV4JkYfO/wCAz+lQ&#10;/CXQrDwr4Rjlu5V+13redc5z8q/wr+X867lUjOpKulovdia1ZfV6Ch1Z0d1Dsg+RPvN0FFrZ+SgD&#10;4BJ9Md6q3niPSklI+1YVR/DGTj8qRtZs3i3i6JIHRUb/AArG8t7HlSuPv7udXKWk7B2OECnkk9qv&#10;aXYmBVgwrN95ye5rC0/UYG1TzpUm8uPhf3LHJPpx6V0UOtadbR7o4LgkgZP2dun4jpT1aJZeaVQM&#10;BeQBj5aoX15INzNEeBgcjmrMGrWzYJt5cY5LRnis3XdYtoxug0q6YMeMRDJ9gM0RT5gvoQHXbnTs&#10;zQqyP/eR65X4ufErUb3wzLpVzazSWloVm1O4Abbg5MUDHp87KTjqVRuK9c+G3gPwL4ss5NW8e+Lb&#10;fwrplvn7Z4g1uOT7LbBdhfasYZrmYLIhEEeXO9Wby4w8qcf8YdVi/ap8beHv2X/2Rfh7q48J2OoF&#10;NGs7qKN9W8Sag6/vdRvDGAocqhIjz5dvDHt3YR5X9bC4K372qrJGftOaXKkeOfsk/s6+Mf2tv2gd&#10;L8A2FvKf7Su/P1W7VSRa2qkGSQ+gA4HuQO9fv78P/D2h/CzwDpngTwxaC2sNLs47azt04CooAH8q&#10;8S/YW/Ym8E/sSfDhtHuZ7XU/GWsRI3ibV7TDxxY5Wzgfq0aZ5fjzGy33QoHqPi3UZGBFoZEB9WP+&#10;NeVjsYsViHNP3Vov68ym21yo0PFfjS4toSqOXd8JFFHy8jnhVA7kngDuTXyj460f4ja143tND8TW&#10;V3bap4nv/MQwFbhIpmUpbweZGxRTDDvdgWyHlzg7DTf2vvHHjYaNJ4T8M+JpbGRrZprq4gkKuE3B&#10;FjBwTudmCADqW5IFepf8EzvDHxm+PPjC3+KX7QXxD1HxJp3gi1OneGLW6u3ezsgAiyrbRnCICURC&#10;yqu/axPSrjUpqgpa8z+75jhBqV+h9j/BL4a6T8EPg1o/w90m1CfZrRGn7Fn2jr79z7savyYcmVz7&#10;nJrK+O/xe8O/Bj4ba78V/F63ktjolhJd3UNjAJJ5QoyEjXI3OxwAMgZPJA5rxr9jn9s69/bH+D11&#10;8Vn+Euo+EbcX8ltbWuo3PnNJtOCQ+xN2OA2FwCSuSQTXl1prmTZ3Qg1HQ4P/AIKq/tJxfAf9nHVr&#10;mxvQmpa0jWNgu7DBSMO35cZ96/AC91Ofxb4yn1W4YuqSFsnnLZOP6mvuX/guN+1QfiL8ZJvAGj6l&#10;u0/QFNvGiNkGT+Nvzr4l8AaFcXTQWkURM1xICfUs2ABXo5JS5IVMZL0Xp3Oxxb5aS9Wev/A+3sfA&#10;/hbVfibrpVYbW3KQMxGXfuB+OB+dH7Mvh1fE2qar8VddkLz3twwiLE8ZOSfp2/Csb9oHVk0Pwrov&#10;wc0Zsy3bKbkLx+f1JJ/CvRvh34esPDvhuz8P2svkpDEqsFkPJ7/rWnO1h3Ve8/yQ8TUSmoLodVe6&#10;Pas5mV0wx5yQMV7H+zX8NLaxhn8Y3FuC8q7bd9vAXOMj6nP/AHyK8P07wtqniXxPa+HtO1KXdcyq&#10;pIGdozyxz2Ayfwr6y0y3j0mx07wtomI7azjRXYkZIUYH49z+NedVneyT03YYeLlK53fw18DT+NfG&#10;eneHNPdkgimWSeRBycck/gASPfFfXcOm29pGltZKESJAqRqMAAYxXlP7K/g6LQtJl8S3cW+a6ykb&#10;smNqjBY5+oAx/se9exJLBIGkUqP7oJ6V81iq6r13JbLRfI9eEHCFirdpIsJHHJ6gVNo9qnmKm7Kx&#10;qcgdKS8kiYE+aCTxgU62DxRfu3GSMDnrXKpWmOS0Jb2WIgRqMbm45p+meWJmIVsKvBApJ7OElXlI&#10;LAgcnvV63WGxgeRTnjoOa1i/euzDZEF1MZlyQTwcZOMVz62tx5011dPhfMPAPYelbGo3BgiEaMA7&#10;cnnkCqUkkTyhGUFQBycYrSaUkJOxK0rY3LEPkGQD71n6zqUhEdvvzzllH8v0qxqEypEQjgEnn3Pa&#10;siEbNRDXGDg7gW71MpdEEUaGoXK22nCHcAzDaQOwrz34k+LW0HSLrWZACtjblo4gRmWVvljQepZy&#10;qj/errNc1GMxuwmwFGAc9TXmXjRbXxX4607wxARJb6ay6nqPAKvIpKwIc/7e6Qe8IrKrNU6Tmzal&#10;T56iQ/wjpE/hzw3Dpk13513sMl9Kekk7MXkb8XZj+VbGkJ5EBYr97JJHqabeWbJBIJH5I25wKdpt&#10;1Itu8AXIVec4z9a8WPmeoySMPFvlZTgjPynpz/PAP51Joc0hZ3LYDSEsPUD/ACKaBNNGBEH291Pc&#10;+uKsJC1naEHpj5nDDiumCdkc0muYsSs0DBx0HzEnuafdlp4lUZwQNzenc1FNcyQWqzRIMb+QR2/G&#10;njUbcIlu6iMueO/6de9XuRZoq6nMEREPUks3HWorKF44hnJ5644q5qNpaSxNPIwYL94Z96jkVkti&#10;d20HkE1lNtS1NoL3SC6lQ7mLjcDyM89/06V5z8Z9flj0mHw7aHE2q3AhYn+GLBaQn0+RSB7sK73U&#10;jE8oJAAQH5iPzwK8c8U6zDrXxE1C7EoaDSYhaw5PBkYB5CPyRfwNctWSSsd+DpupWSfqc5eW81vd&#10;XKPKNilY0AP0Zs/oK5/xVG99bzQByBIRHlfc/N+mR+NdNrFxEsLSySKDk7z/ADrI8qF7QCVixc4P&#10;PTNcTpKlT0PqIz5qi8jh72yg0vSLma3gEbXc4Xco4jjXIUD+Vc/4RZtT+2+L2jPlFmig3DqoPLfk&#10;AM/WtjxnrmmX/iaDwZFd+W0kTMQMksoB79uhNWNKj0e3sINBt7oC2tVBfcw59M5/OtKPs4U4xtqe&#10;leUU22TeEdLeW0WeSNlkupSzADkdTn8hXVeSiQEJ8qpjGO3Q/wCFZFtrGmWllIE1C3WYLti3TAHP&#10;+cVyn7QXxh0P4W/AjW9atPEVrLqgsWhsYEnUuJ5P3avtBz8pO4+wNdNChUxOIjTgtZNL7zwsyrqE&#10;HOWyVz4f/bM+LY8e/GXXtcsb1Gtopv7P00K+5fIgHlhlP91iGf8A7aEdq8HyZJC7MCxPUk1Pr2pT&#10;X98zOc885Oc/Wo9Nt/tN0qEZGa/oHB4aGDwsKMdopL7j8hrVJV60qkt27m3pVmlrYGZyoOM8Z6mq&#10;ssluWIaTkdOavX9xZRwLaGQgBfmA9fwqglnbbgykk545Ars2Rz6XuT6PpUurahFp9lDueRgOOcDu&#10;fpXsFr4UtYBpys7405f3aA4UsepIrmvhh4XmtSdUltgrMPk3tnArqNQvJbSGWd1yqryRxivKxFRz&#10;qcq2RvFWVzjvitq9xqviFbYMuy3j24z3PJ/p+VctK7RDoc+wpmp66b3UJr1ojmSQty+ajj1DzkCm&#10;yzk/eRiD+oIr0KUVCCRk73NG1ng2qhfGPUVoNe2yxhftC9MYzXOGyRzuFxIPQMv/ANfmnjR4WHNw&#10;Sfp/9es6so9WUotmvrOopcWkem284zPIoK9cD1rU1KY+TZaWIiyy3KKecfKOf6CsXw94ZQahHcRS&#10;u7pyB26da6PULOS3FvfxRGU2824qo5Ix29a8qpUpxqJRO2nRbhqbba6jZj8plKjBBFBndIWuYgSo&#10;GT04qonimwfaB4NuJ+cnBkX/ANkqx/wlrrEYrf4asQRyJJic/mRTWIa2i/w/VmP1ST6r8TsPgnbS&#10;XN1Jr0qk+WTk9cADP9f0rc8RXs+oXrxo2SkQUk5wGc5Y59h/OvOLD4kePNKgaz0LwZDbRPkMgbAP&#10;5Sipo/G/xLulI/4RXTl3H5mkkfJPqcSHNc8pTdVzcfxj/mR9Qk5fEvx/yPYvhJpdtqfjTTdC0/c0&#10;aTm5nlZQ2Sg3A4IIPKqoz7fj9QeHYtXEivDrEik43bokP9K+c/2NNN8TX8mr+LPFNraRBTHaWQt3&#10;JHd5M5H/AFzxye9fT/g2xM0ilUY4IwSDXz2a1/aVdVtoephsO6UOVPc6u0fxdm1sLPUoCXy777Qn&#10;5FHsw53FPyrsvDOl+MLq8aB9ZtkAQAYsTjPU/wAdY2jkW88907EKjRwYZeMhd5I/76wf9yvQfh7u&#10;lX7Q8QHO45688AV4ramnJo7+TlSNjQvDvi6zheT/AISK3xEeFFmcHI7/AD+taPh9vHd3qAtP7ZtV&#10;VJMOTZMR7/x1fF6lhpX+rUuTuxjJ6cVreB4Io7dbi4+V2cs5PasbK12gtbYsCHxjYyFR4ktGB5bO&#10;nn8v9ZUUk3i+CFLh9YtN5Bbm0YgD6b6sanfRyyn7RIVUYIYd/Y+vY1zPiXxN5MEiwyEAR7AT+p/K&#10;nCEW7WE9iDUvGHjGWAtHf2JBzkm1bOOn9+vIPGvi7xtqfjG3R9SshDZ28haIWrDzHkYBXyXP3Vjk&#10;H/bSu/lvJG0p7jlUIADN1x6V5Nqdz/ampahqCuwQ3bRREc4WP93gfipP/AqWKp0o0dtWXRcua66G&#10;oPFXiI4Qz2zEHGPJb+QanP4z8Uo2PtOnAHgBrWQ4/HzK5j7POG8yC4YnOTnqfzpJrjUYRmUnngEq&#10;P6V5yw1G2h1OtN7nWr458ToABc6YSOh+yOP/AGpSHx14plYCW408kD7y2rA/h85rjDqshfBxkc9M&#10;U+DWLmRuFbb3Gf503hY9CVVkne5a+IWt6/4nvrDQ7nWIUjEzXTpDb/fCLtCklj/FIp/4DVBvD2oQ&#10;3Jmi1i4HmcEBEIHHJ5U+lJpF1JrGvXdyAAIFjgClehGXJH/fSj8K1NYmubKHcJFYKOwxyRxXBOF6&#10;lmd8JWppvc5a/fxNHdGP+17jy+37qPp6fdr44/av8TT+Mv2gbjTLq8MsWkw29gspbOVH7189gQ8r&#10;qf8Adr6/1TXUjtpJtQlCxQozzyH+BQMk/kK/NvxJ4r1Xxl4s1TxLLcNFJf6jLfuFJG1mm37cjnGT&#10;jg9K/TOC+EMXn6rTwqinBJa6XctknbfR72R8fnme4fLJU1XbtJ9NbJW1fXr0O7+JHiW2/seK2tmB&#10;XcWbafQf/XrgP2YPBXjHx98QtZ1vw74N1TVTZWhDR6fp8s5QyNtBIRTgEBhUXiHxZrS6FO9zcRsI&#10;4iE3KTg9jyTX1T/wR68MX+nfCvxT4+a6bdrPiJLUKR/DbRbgw9s3LD8K9jOcizbhjCTljKaUpWSX&#10;Mn112M8vzTL83q/7PNtRvfS3puecXnwG+Mby5g+BXiRfm4/4pmcfzjrsv2V/BepaB8YtWt/Fvhu6&#10;0680/TIT9mvbcoyM+do2FcgssmRnGQBX3Gt9dLa7p3wNpJOK+fPAV7b+IPiB4x8eWJhE2qa/JbTG&#10;OJw+20JtkYuwAOURSAuVAwc7iwX5aGMq16M1OKjZaa76r9LnpzhCnJWd7/1/wPmelaU8qYvDFsVj&#10;8injgd+a9G+EthHffaNSnjWQG5CRFu+wZ7ejE/pXmtssttZ7jM0gf1yQPT2rvvh+l9Z6FbxQzSRs&#10;yF0BHQt857fQfhXnrmbsUlZXOuiS2mvvtToNkIY+XnKsxxtz34NULuLT/NkMOmxuxGTkE54+vsKj&#10;uLK/hTYt46MwH8OMfp61DKkkSKVujl1IyZDnH+c01G7uNvQLm7ihR2bSrfcyhVAgyfQnmub1e5tV&#10;nEklnGCxYglMc/l9K6KSAIgL3DqoHO9yAffFcjrJgtrzcH3RoCHb8OvPA4ra/KmTZyPJPGUw1XxZ&#10;fG2nR0SREj8sYwF2g/kwemOq22k+TI7bDN85+n86zdG1q0vLSTUZ12PdzSSsmORvbdVfxD4gW4gS&#10;0tSQqljx34GP6mvn68ZV5yi1odkJKnaSY/U3trDSWIlc/aUZgSemen+fas7wjpyXPiqwQ7isWZWA&#10;5/hyP6VnXFxLe2VuoO4CJVxnHQc11Pw7S2bWLq9VP9TGiA/Xt/46K56NBUqdkdVSrKrPU6m9tTJp&#10;xLxjDEnp07V6n4X+D/gv4a3+meIvDPhxLXW9R0of2xdvcyu0mREzDa7ELlgThQBx6V5B4z1o6N4b&#10;1DWo2UfZLR5F3EAcKSM5+ldb+yj46+Jfxf8AB/8AwnHxJ8Svf3U95IltL9mjiAhUgbQsaqMbwxzj&#10;P6V69DAVp5XVxl7QjKMfNt3f4Wucc8RCOKhR6tN/JW/zPRPiX41GlaMbdCEkWM8568V45ZaDeayi&#10;IZCc43seSx79a9G+MOiJ9ga8mYsMgYK9MkDFcRZaxDYbUmVuOSRwM1jh4zWsEVUlFqzOe8ZeErXS&#10;oZWSEAoMEsevHWvAfiYs++VWjO3JAwK9n+KnjeNlcJK2M8njp6V4d4g15bm4kbzlZSOhHv717WBd&#10;a92jhrcq2Z4J8VrCXyZSzEAjqx4rhrXTbC3iGJM8ZwBXpPxtn+02cixqMs2FOfx/pXkK6nAjZubj&#10;PstfcYRSnR0PJqaSKv2gz62ZfujzQMfpXu3wX3QS/aJEJ4UKAc9a8M0nTjeamgjIw8ucbuetfQnw&#10;e0v7LaDzRw0g5BOTxWWcSjGgol4VP2h7F4AJv/GcQnRCsFnuG5sYOf8A7KvdPDUdpAobaQdhIVTx&#10;/P3rxL4UWiza/fTxLkI0cYbHHAII/QV7VYpFDZmQlAyoNoHBz6j9K+Nryt7qPWgtLs2dAu7dpgFi&#10;UtgnaRjqa6bVIZJIohGiFzPEoVBkkb1zz9M1znhLSryY/abdicY3Bhk9fxro4UuZfEOn20kmFinZ&#10;5g3GV2Mo/JmU/UV5eKqKMWb0o3kdTvljhWMo370gvnrj3/I1yXjmY2+jvAF4YhWHtnB/nXWolnci&#10;SZJHRkGBiU9/Y1xvxdSO1tEhs5ZH8yTlyQcY59P84ryYzXNZ9Tr5JON0dt+y/aGHw/q/iaa4T/Sb&#10;5YdhbGTHGGz/AORf0r062eacHykkZQPnLHGDXn/7OrzaN8NLcLpscguryWUyPJjPITpt/wBiu4uf&#10;FNyrLbRaUgBzn/SAAB2/hrrdKbvJI5+dbHIfGm5WWysNFZGZ2u2nRuQflQrjI/66D864H+zprq7Q&#10;GZwm8tgvkKv413HxCtNT1/X7aZRBGlpas3MzNu8w/wC6Onljiuem0O/jtpj9ttwGPJyxIGMY6U6U&#10;0o26g4N6njni+6j1L4wRiRgPIiOQOiqISR/6EKsyanHHOblU2/MfKx+lZPh2+Ot/HDV4p4UdIIpk&#10;D9RlZUUHkegP5VveIEtLnU2b7JGAg4G0YPc/y/Wvdw8fZ4fWPQ4pyftdDyT41a/t8CagzOFM1xJk&#10;7uoLNj9K+Jdetp5teuXhnBVpCcEV9P8A7RGstD4MWS3IQu5JAGOxP86+SJdQvru8ldJfvSHHTnmv&#10;QyOjP2MpJk1mlKxP5Dw3SszBcnHymtHW1S90fy8AsyYwfUfyNZ1nY3Url53Hbt716Z4J+EmheK7y&#10;y0+WS7mFzqdvbqYDghncBgM8ZC5PPpXuRVqim3sEMNWrUJ1IxvGO/wAyPw38FvEvifwsgvr2TS7O&#10;y0GNop3jBJZ28yRMZBA+76dK/Rf9kP4f+BPg/wDst+E7GPVrS5up9Nhu7uKz8txNLNmbGFyS3zY6&#10;9V9q+K/2r/GL/DXw3F4Gg0iaze4tkjkDRkEjGckn2wPxr5Xn8Ta9Aj29prd3HEJCUjjuWAGfYHFd&#10;GXyr42m5T0T2OLERoUpLlufrT+0jfah8QPAH9m+EvHsnh28vNathYSxIvnSSR3EbFU3AsuNuCRjg&#10;kHI4Pjv7Tz/8Vb4m1G7uTJdTQtDK8YULuMQDHA6ZOTjjvXwN4Q+InjLwx4jtfFml+JbtL2wkE9vO&#10;1wzFJAQQwyetdP4m+PfxY+IeuXeoav4tuQZ5BNd+U+xcr0JCgDPHXHNXisulVjy306/5EwrRilLq&#10;frx4a+OvxN8VaTB4it/gVeXUF+guLeWbxDHudG+YPjZwSCDj361yOq61+0L+0T411HS/hx8OPFE2&#10;laPMdHn0bwu8c1/c6hGwa6RA9tcbkQbcyRRb9qkpJEFl83o/hD+0P4W+Bt34S+CXjf4Ny+Mdf1PR&#10;VtrY3euz2tlZC2i2yPKtuElncmNsBJowDwSSMV79+wf49+JGi+Cb3Uvhh4ok0S08eeNdS8VXOh6K&#10;8cEVzZtDDHIqTvDJdzrb3PkxmIXK4E6l3UtiX4bC4LK1UnBStOydldtJt230TfK9VdpeZ7d8XUcV&#10;0fkum706H52+MfHmufEz442/wo+JGq6i2g2d3pmp6nrt94912TU5IBBC7WG77eLRYy126gpAJAxO&#10;11ztPlXhjQ/HaaZ4Pjufib4lV9fvtQe4lj8SXIP2aGOF1AXfhf8AWHnqc+1frH8S/gj4P+Luq6Lo&#10;3iHxf4luH0LxNYapqk8niaFZVs1Ly2ssqJbkhPPto41jRo8Ksjq/GK8q8ZfHq0sdf8O/DjXI9R1f&#10;w94at5LqXTJ9TnlMqz3PmeSrqYmhVisoJUBiSp4YEnfEZh9XqRhVq8umive9ra9+t3a+ttNTKnF1&#10;E7a202tb+um2h+bvx8+HGq6b4rOpXGrXWsWDWkcWmnWJBdSxybD5uHb5goOwjrguRnnFUvgz+w/8&#10;a/H3hfxR8UPDvwqvr/QvDdh9v1zWLu7t7OzsYFR2zJLcYBZ9pSNEy8shEaK7NivtT42ftZXXxi/a&#10;88OQ+EdZ0vwb4S8Ra9omleItJ8WxS6tZvpunmyTzp4bo/wDE0jgWN3MUkjSFQsasxAI+xfjJ+2R/&#10;wS/+Gv7P1tY/E7xJb/EdrqO7i03R9P8ADFikOnxzRW/nrpGipi10hZN7mG6uWmukj+0Ri4LZUfT4&#10;TCrE0ZSlVtB9dm/P0/U5ZtaLlbafr+J/Op4jhdNSuDG5VGmbaGORjJqhHIyqRIwPHY19H+OPhvo3&#10;jjxr4il8NeBLPQLO41C4ltdBtbuS4i0+NmLpbpLKS8ioCFDuSx25JJry/RvBvhlbi7s9RjWCaFG8&#10;kNjG4c819ZTwl4pJ9D56WItJ6dTjdBnaO63DgY5rt/hLp+rv4nGoaf5RkgjlnzO4RQAp5ySBnGSB&#10;nkgDBJwS2/4Ri206O2ewjMof9456nvn+VekfB7S4raF20+CQXVzbzyxslpK/yRQNKy5RhxtBySpC&#10;4BJCljXzGaY9UqFRKLvqvXzPdw+EalCTe9mfcf7J/wAPdDk+Aum6PrGlwahKZboXWoTRid5HaVgC&#10;kh3B1AHGCQMADivFrTSLi0+P/wAR4LfUJ5LCz1+5e1sXkcx2Ia+mTyolJIVAqrgDAAwoHy8/U/7P&#10;93N/wrCy+1LNBI2r6qZYpraSGRGF/crho5QHRuBlWAZSMEZBr5tbWs+NPFU0BTbfJcFsKwI/4m0k&#10;+CSAGH7zIIz9489q+Cyx1o4y99dWejiVTdNpKxwGj6H4s1+y8QePNL+AnjjxH4W0G9ni17xI2tap&#10;Bo9lPtWXyTLZQ7YCEliAEko5lXoGQ15T4ivfh9qN46zeH/HNoZZGXbZ+MfOEOWOQonjycAEAMc4G&#10;Se9fZv7KH7U3wv0nwzrv7K37RHjjSvDvw7u9XPifU9NOi3Ug8QXs8EUKxXE0DNIi2xtYJ4Y0QKZh&#10;5kjMYYlpNN/aW/4JtfBr4v68vh/4KeHr7wtLY2E9vbar4YTXZdTvIrq8kkaGS9ELabbzwy28TYSR&#10;l8kMqdQft6ODw6nBwas1rdvtfa/9djy51MRKFm3byelvPr8tT4EvF8EWGoXa2D+LTAdwtprm/iWX&#10;YDwx2ttyRn5cHGeCcZqTw3qXhp5rmSVfFs8EBUhl11ImKkAcYUgEMT+GK/Qf4z/FX/gj78aLDWJP&#10;hB8Ap/D8N74CghsZYLF5ZdN1+LUjcFXjVoy8UtvutzKJHIjdCVDISvk3jbwp+x34q/aF8JL4Usra&#10;z8Pa3BcR+K7HR/Dt3ZWlpJEiLE1ujXks8qkgSFi0WWYgqFBr0MRh1Ci7uLtbqv8APb+uhNGUvaRl&#10;JOz8v0PGfh1cfDW5u4rPW9G+IN04lV5Hj8fLbERqHkcKDA2f3aNknOGC+uD0tlqvwNHiubwvZeMv&#10;jPZXM0v7my0rxKL5gpLbcLNbQb/QYfn5RnLAn7xsPi9/wRH8E6hqPgDXPgX4Y1+0s9Vto49b05fE&#10;1hLJCsSR3eUlu2KSkGZF8som5RIQ4JR974aeHP8Agi3qnwY1fWPFvg3wjofj29v9RutB1ODxz4im&#10;lsLY3E02kvAkNrFFdSQW72qbndfNliZ3Pztnz6mA9jJ+9Tlo38TvdPor9vT1sd0pqr71O/3fp/wD&#10;87tP17WLH4BeJ9XsfFeu3itrNl/ZOqalG1vdPatzG2PMO0MrZIDlcs43EDJydEuPiFrd7YWNp41v&#10;1hmhaaa8kuWcAqQGGGXaSflYDkgPyTjj2X4rXXif9o34Z/8ACldO8E20EngLwrY6PaR6fIUkvIoH&#10;udWNwwcnc6m9ddqYLJAoUbjivOPhONFhvJUtdQiaNIpbe3iub4Bo332xOwFFLZ3EYyTiM5x3+ZzS&#10;rGjSfL2b2Xys7a2e/wDwTXCOan8X4n17+018NfDHgz4IeI9b8DQNp2p2UcSafdwzuTGTOigYYkEY&#10;bGCD19cV8c6R8bvi7DFFd6h4qvoYztViZ4iXkY5GFZOFwrHnIGOT1x92/tGXWlD4R38uoWtvLbDU&#10;dONyt5KEiZDqNtvEjHgKRkEngDntXwius+GdHsL238Z6TaajLa6Y6WCQ3AiS3MwjO8xRKhdgkbtk&#10;syAyqrDcMHxaLSWqv+Z0yk27NnfQfFzxLpWhyatbeKNTv7u+WUxS2viqyIsmDIgSSJrOQqAZYzuX&#10;bGykgPuBFcJD8cf2mrbXb7Rtb+Id7GLewknguhplssJy8eBvERDevBPTjvWf8P8A4meGLrw/q3hD&#10;WtFe0TUJ2maeA7JIGdRtZCGCBBIkTFX+VQjhQu9jV4JBP4Wm13V7iGWSZbaOOKK7BZYZATs4wRsw&#10;IyeuVHOCpreK5LQlDRuK2V9X/wAEKdOlVqx5rW/QlvP2i/j2fC48RWvxRvLQxKil7nRILppWAIdE&#10;VAjZUbW5OfmHU4NZLftZftIwXhL/ABVuZEig3ug8PwxN91S2HDOMjOduCRx14J+k/wDgkh8DPDP7&#10;Q/7SyajrP7ROi+BtT8NQNHoGg3ejWF/LqxuLW5icRWeoYtbiONcGaOTLMrnb85Dj6V/4Kc/sYfsf&#10;/sw+Ex+0D46+AGi39xZ67p8FxqPwh+IDWlhqYkuDvGoabepNdWHn+XNGFtpXijWMKsqsM19ZHI4S&#10;w0sRFKKv8LS206pPd30+5nHia0I17RStp/XRfcfEX7LXxv8ACfjbVfENl8VP+FqeItTvrbzoYPCe&#10;vaHpkUVpC/lu0st9YXG9/NuSAkQi2AEnzM/u/RZv2tPAvwts5b/wp8GviR9o0q8SObXPEni7S7u8&#10;RpdhWENYwWW0BDvDfNuZwpK456v4A/AP9k7UfFOj6n8P/iFcaDpmqeD7XU7qX4gaglpJb3F2bfzL&#10;X7TDaMpjQsjrK0CK6Bn+VSprU1b9iLwr8TdOHibwTqutz+Gtf1i51PxBa2Oq2T3mn6TBpsr2sv8A&#10;pFui4F0tp5hQbyIrjIj3R583EulS/dclNX6t2l57NP8ADX0HSdWSTu7ehxf7Q37fPiT41fBTxx8A&#10;rS48anUbeOP7Vp3imBL2e1hhk8ydo5hLcGJVjBLOkgQxtIHCfJu8H8M+PdOfQLDw6dTzes/nXCMM&#10;YPPQ989e9fXXxY/Yn8F/C/xH/wALM+IvinW9KsPGni+00PVZtLubINFot3FcW+o4DPy3kqCrn5Fe&#10;MbhypC/EH/gm58I/CF62leGf2vPAenRRTRQyz+PNDu9JuDuC+US1vBfwrG6yAhpJ0C5BY4Gaxlh4&#10;VMGtleWzklrbpd3atrpexovaupotl0Tf5XPmGy121t9UtIJxukW4kUeioYZCSfXoBXuHw6WS/wBD&#10;RDMAF3DCdCNxr5512PxT4b8T6loGoWNrM1hqE9tL9luIblWMbNGTHJAWSUHnDxsysCGUkEZ+kPA+&#10;kXmhQx6Vdx7GI3EE9mBYH8iK82dOKjZ6sUpNPTY7LxRqdxf/AAf0WxmSORrbU3EaEfN99yPr/wDW&#10;rg9Wv5b3TLu2uY23tEUjjB6E9O/AzXY6jBMvhCzRVbEWsYJGfl+eTn+VcT4lvFa4n2jbL8wcrjnA&#10;6jHrWmFpcsbR9TOcm9WR+HtJm0S8ha4jjiMkpKbHJJ+Vhk5PvXUvL5mhX3ly/MttJjHuhxXBatYX&#10;l3pf9pT2kiC3niAcggYZgDnk0aoEFkbeNiPMQ7sHqORj9a5M1i3UlK/Y6MI1eKKX7WHgjR7rwHNr&#10;VzYo91FbMpkK9VAzyO/WvzuvJ40uJEwMbyB+dfpP8ZfCV5ffDG4muYxFE9s6wBm5eQr90D17+1fm&#10;pqcbRarPCw+5KwOfrX1+RRkqcot3seTi5KUk0a3wv8KQ+M/HVtpjzBHQiSMMOGII4P5/pX6S2fhP&#10;+xPgFceFtMAeOz0dnmkYjGQu9j26kV+cXwOvLm0+LmkmBwC0xViRkYKnr/ntX6a2V5PqHwTu7YRR&#10;DzNHnRm3EH7j+3rXLxCsRKcYx+GxeC9nG7e5J+zzeNF8Ore33KBFJIC2efvE8D8a7G+uolIuZGOI&#10;JFl3seAFIb+lcB+z8143hmS2htWkSO4YFk5xwDk12HjaC4/4RS/S3ZvMNnKq4Pcqa+ObWqR66jqm&#10;z2Zn0owlIpFOUPCn2rE8btBB4U1C6tyyzQWMrIyt95ghKj8x1psdoGt1aNfvIOnOc49Kgv7e7uNF&#10;vbBGVvNhYMAmDkrj09MV2qDcdDl5kpHnPhfxXeaprL3F9KxJjjwXYk8Fz1/GvRNMvlbcT/EBkZ9R&#10;Xjng55v7ftgikiSFicjjgj/GvV9PYIHfIwkg6H0FeJJe80epfRM8z+KCtp3jdneYIJrON1zIRxls&#10;Y98Vn2Gq6xvx5eI1xh5x94+oA5/PFbvxbWK88WWtxOEUSWRKBs/NhuR09x+dYgjRYctbyR4H3hkj&#10;j1A/rW+HT5FFsdWUVLmtdk0d8zXAJtjLtckMG+5xzgdP6+9P03VoP+EuEylts2nyYDjqUdfftvqu&#10;l6YR5CAFQufkYHcfx6VTvisPiLTdQiUojpNHJk9zsIH6H8q6HaM7br/gGavKDfU0/F/mDxAm3Dqb&#10;JeT0J3OP8KzRpb3jlbdCzAcIFG4de3U1a8SX4j1Kz3TbS8Tr17Bl/wAahmvxGRP94Dt7etcbTUhN&#10;J7mDrF4NFiaadCk1rMj4ZPRgfwr1vw1r9xHCqTRIGwN25enofpzXknjRjfafKZZGPmRFcy5z0wBX&#10;onh3Vo7vT4imGMsalZGXO3IB9DXVhk5SZnUskj0rw/cwQajDIbtZkJO5VXcCMcjBHcVPqWn2eksZ&#10;JLdSkhJSTyxgjJwQD0PqK4uHxIdKjEeC5IyQ3GOf/rVpL4uTVNPEU8ZKxkgCMjj1xjr/APqrdyaZ&#10;EUmzP1O9tP8AhMbG9uIo8JBOiIE+YBijc8d9grfutZstS8NvpDMiXEMMhiOzHmKD93juAAQeuM9g&#10;K8+8RT3MesWsq3btCLo454GVIH8xWha67LFNDLIdnzHAPU5Rh+Wa9TCr2mH9Gc9bSpdnnHgW4i0T&#10;w3Z+GLOOER6dJNabvJxl45XVjjd1LBiffJqfxt4dvtdmsY3nt2VI5GLlSCCNmB146n8q2dbsrcTQ&#10;XcaqGYyCVezN5zn/ANBK1DrlveCztn5QmQq4zwo2t7+uK8etUaqS9Tppx5qaMCx8J6tawm3S4ikD&#10;jGDIQQcjoQDVm08HeJkkwyWjoe3nOvt2U1pWaBHChjgnOT0rVMkqoHLDg9+/+NZtOWo07aHG3Gge&#10;KvC9xa6xaQwt5Wo27bFumyI2lVX6p2Usfwr3zwJ43l02yM0+ilhKPk2TAk9R3A715X4qlluPDt7g&#10;uJGtH8ojn5sHA/PFdt4buY4bFBEyOCpaMo3VDjB/nWlGVk0TNLS53+o+NxcaDNY2+g3HnS3ELcyJ&#10;gDzEYgnPXGR35rFuU1u+VXttFcvFHuk3SqM8Dkc+5qxbW/mNPGi71K5RgeNyA/1NbmiDdA5wWK25&#10;BAPOQOKqblGLl1sTG0rRtpc5fT9A1/TLJtUbR38ssWDCaM5JOMcsM81j+L7TXfCWuC31PQJHOq2D&#10;eSpMbbfJf5iPn7ecv516PesLnW9M8Lyx5gRvOYg8EowI/Xr+FY3xxgims9N1ZiS8V7JbR89A8Zdv&#10;zMQrLD1pVZXfQuvBRjZdTx7VL2eVl26NPIyjneEA/wDQq+DvjBA3h/45+ItLtdCmSW9v7iC0jPJS&#10;AmWRzjplmvUx9K+/JmJlKmIfJIR8x6+9fGH7b2m3+hfHyTWreVU/tG0thbjAyg2M8rj/AMA0H4iv&#10;dws+ebi+qOamlGVjN+Cl7d3GlX76hKWuby6F/KCMbRJGqoB6YSNa7MSFTxnjtXnvwhjWy1LVrWO7&#10;NwyuN0gOVVFZ0jHt8qGu4y7oSrZ78GvR+JXMZ6SPQfgVrrab43to1lVfPd43VjwwKkgfmBXu76nG&#10;zBAwUtxgNXyp4PaO28V6bqMkrRmC+hkLqewcZz7Yzkd6+qovCt8wkUzROyDKkoy5H9K+fzCCp1b3&#10;3OqjdxsLd2hntDPI25MYZcZ4rQ8I2pfw7Z3yylz5CrMF7MBhv1z+VZElzrulxhEs4ZEzwY5vr1yB&#10;S+AvE+rtY3cdp4auGS2u5RL5csZ5ZvM4yw/vj8681NuV0dMdrHdafFfSWyiCcKqnBVx6/Qc/nWg9&#10;pexhZFkjLYwwViM/ga45PiBBLO0K6bOrj7wEkY55/wButD/hPYZbbZJpOogAgZZkYfhhs9acoTWt&#10;hpxZv27arEjJLCXGMjkEkVzXxHuRZeGbq/ntSxtSl7GUUBi9uwnVfxMYH409/iFpaIsVx9utwBuB&#10;a13fqCaoa18QfCkkOy+N3NEQQ6DS5n3Ajb0CHPX8qyldqzLiuWVz2rwnOLi3t5YlGGK4deh9D9Oa&#10;x73w3rdxrNvda9qBu4Nj/Z90QUxMxBA+XAIGDgkEjmsr4C+Ihqnwp0vU4dP1S6lisvInlGk3AVrq&#10;LMcoGU5HmI4z04616Pbajp7eHLW2ltbw3MXzMr6dMDknJGCvqa8OWF9vWSqN2X3fM9WM1RTlCwW+&#10;ZPD6QBmk8pV2q55RlH9R+lRRTXMN6bsbTGyHzBnt6/XB/SrMfiXRbfzPtNjdwqUO5HsJQS4wAfu5&#10;ORx+FY9p4o0US7WkuAq5HlyWcgyM4HVa9ahKNKCjfY87EU3UnzW3NKOcwqIcfcYvG689+QKet7J9&#10;sSdQNsy7WXPAIPWs6PUoZS8NjvZQ+FXyXPX8KsxXdjDGkV7OIiDn95lSD+P4/lWzxHY540H1Ot8F&#10;eM7ay8PS+HNRSaNra6kiglkjby2DsHCb8bQR5iqASDxxmuS+OGvaE9hb+F9RYImoSmN1XkNGflfn&#10;t8rH8/rWj4S8a6bpHix/DufPS/txL5Ub5MexgrvtxyDvjz6YHrWZ8U/BHhrxs5KT3y3FsXNs8cEh&#10;CZxleFxg4HXpXtYOrSr0Up6M4MRCdOo3Y7H/AIJueI5NV/Z0uPBl9ch7rw7rV9ptyufuuH80j8PN&#10;x+Fcz+2V4ZfX/hj4l0iNMs+nPKhK9GiIlGPfKAVY/YLs9P8ACOs+O/BUPi+2j1mcW+ptpN9azxyR&#10;SyLIjOWcBXVsRtlfXB5FaXxBfxbeeGSvxL0vTo9VkeaK+h0Vna2Kl2VSnmMWwU2kgkkHPNFWXJW5&#10;r9j5nEwcKzPxZ+IemnSPihqsdpGY01Oya4tv98ZbP/famv0v/Zs8aNq/hv4f/Ey2c7TZ+XeSvklg&#10;gWbYuBz+7YKB7V8LftD6Deadrt2pis4m8P6lGJx/Z6ee8Tu0YxMPm2gnlTkfOMYxz9SfsCa/448c&#10;/sxWPgTT/FUSW2may1tFZXMhVIpo5cK5IRiu5Dt469+AKnFV8vo06Trz9xKdKWjW8eZJ/wDbq38z&#10;2KlOvXw3NBa3jJa+dvzZ9M/Cv4feL/BHhqG80SDQ2h8KfEK31zwbPeeLbC1Gp2izKWiUTXC7HKIW&#10;KNtJ8zp1r4k/4LbeDPDqfte/E2Hwpq+n6jZ+ItLtdZhuNNvEnjMpjCv8yEgEGPkdea+qbeUJ8bNG&#10;huAIrLx74Nn0y8feVRbuBDubA6MBFEo4/wCWhryP/grr4Nv/APhHvgr471kW7ahJ4Lm8La3NDMJP&#10;OuLVVAkZu5cBnwRkb+ec1x8M5ll/1urhad1OX7xXknfVwna0VtOGu+rvpewVqNaNSnWlqtY7W81f&#10;V9Hp6HwD8ENa+3+ELCXfkrEI257r8p/lXpttPJIgUHjHUV4l8Fp30y61Tw274+w6lIqKf7ueP617&#10;Dp0okt12v0719XirRrNI3hdxLxlJ4B74rmvi1Yf2l4Eu1H3oAs2R1+Qhj+gP510Em5HLA++BVbVY&#10;l1DTZ7CdMrNEVYeoIxXNGVpGy0Z6D8KfGtkdA8FeLNWvkt7fWPBENlPI2T5b2LvYAttBO5vsav8A&#10;STJr2R5PCcWkedJr95JfBwxt102Pydp4yJXk3Hov8A69a+VPgbLHr3wFm8NXEoW58NeNHjvp5ScR&#10;QahboIV9lEljdscd3PrX2J4I/Yh+N/h/wrJp2t/Er4b3/lRMLN7T4jadLI8eOECmZSSCFwO4wBX0&#10;NOPtKfN20PlcbTVKs1e2vl8vwscnqHiKTxJbvpenaxewKikTQkKFkU+vy/X8/wAvXP2Vvib4it/g&#10;pa6VaTSNPofiT+z7xJZtqNbzOJII+fWVLjrx81c54a/Yr+NGnXsN7PqPgdVubYPF5fxC0lnZWJxu&#10;C3LFSCpBV9rKRgjINdl4I/Zx8RfCa017/hMPir4LWLxHDGkWk6P4i+23tnKJBtuGEMbQlceYBtkZ&#10;xvBKgU8RToOg4ysccajg/dav956bJe3Op3kslzAqhDshH2sSsUUAIW/iX5ccNz6cYpFdn+VVBx6r&#10;XI6N8S/g9GfD+iWHhG+tvFGsQvZ3WrprDy2072SFZYmgeMFHztIfecjt82B0yXsfmHZKCRnaB1zX&#10;5jnGHp4THyjDVPVfP/gn6Hk+InisDGUt1o/kaUk11HBlIwCo/iH/ANaqU2oSIqM0ShxyMKBUcl9J&#10;cAQqWx1PP+NUNallgtzOoBZTyqk815t4tHpWlcSXWYo9RjnvbVkZm2lo/f8A/Utamoxrr/h2806G&#10;IB5ISIS3UOOVP/fWD+FYV9azX2nOYcbymdrHv2/z7UaReXtnGCjAxuuVz2/P/PNNwTQc0k7h4X8R&#10;tLBGySkJJGDgnqMZ5rattW5aEyNtK5HPtXB2upf2Xqtxpc2UlS+fyyO6PiQY9hvx+BrZ+2yQzJPh&#10;sHgjPvXLTfKmj0K1KNWClE7LTdQaY+ScBlOVBPNTSzqwAzg54A7iuWt76VZo5lkJjfowPStlLxLq&#10;CMvjcg5bd+tKclJWOHlcdyWeKDUEMBcKW5Rs5wfQ1T23ejSYtydsYyc87l/+tVlEHOH/AIs5pkd1&#10;JJKUmyMcEnuK4pxbd0dNOo1o9hlzqIuEW6tcbs5Kkcj2NO0/VFuZw8LN+7O5F78H/IqlewNpsq3c&#10;Z3Ip+cDHTPSs1NWgsdUW7WYKA+SGOPb+tcc+Y7oQU9jd1e7Ft8RNH8RrGY4tUik066DDAV/9ZESf&#10;qrqPeSu807STcSqZHVQqg5UZ4z9a8x8Y6hba14SvrDTbmMajbw/bLKIzbSZ4WEkfvjcoB9jXo3wy&#10;8Vaf4z8L2HiTTlKW99apNGr43BWGeR34r0crqOScH0PNx8ORKSVjTHhwkHFyNpODtQdKl0nwtaxy&#10;GfzJZF6EYxWtELHEZUZw370EHmnIxSNRaq21T1K9RmvejGKPMU2xbK1eKyeBiJMcKvORVa/8IeLL&#10;lUvm0zyIsnynY43jOOanlt9YimDQWqsJBg7pcAD1H+BosrDVtWBtb3UriKKEgFVnJDe+M+1TU5pa&#10;I6KPKndNEWkeGD/bUWqapplrI4GzJlGfyFegadp1uQpjijjRSOBkEj8K5my8CxC4huEvRHsbLAep&#10;+v8AniuiktZrK1ErSeYFI+VOTz3qFCSWo8RXU2rM5/4paM9nNb+JrVMtZzCZVz83A5A9SVyPqRWR&#10;408Vald2q3VnYSt5qg74gPlyOvp0rqtbvdJvovsambCkGQsCp6+pri9O063iiuvDh86T7DOY4xJO&#10;M+WQGTj02kDPqtJUowlfuVSklZzVzwn48aZqVzFY+JLiIsWBhklC9xkgEev3vyrzJPD+n69DqXhr&#10;X7ZJ7DULZ454JBlJYZUKOhHoQWBFfTfxC8IL4h8GalplvCfOWIvApOcsp3D6Zxj8a+br2WTT40kl&#10;6RHEh7bT1/nXZQk+TToc+KanW5ktz5C1/wCHkPhLWLnw1GslrPpc7wQXFlM8EsajK5R4yGQFfQjI&#10;PpWR4e+HHh/w7BJDo9j5YaYSu7uzu0n94sxJJ9OeMDFeyftO6Ilh4otPFtoAYdSt9srD/nqnGfxU&#10;r/3ya83hvgMjPJb9K+0w1VYihGXf8zypJxlYyPEfhObxZ44uviN4s13VtZ12/H+latreqTXc8hOM&#10;lpJmZmJxyxJJ9al0TwaLbxVceNr/AFe+u76e1it2e7uDJtijG1EXPIVRgAZ4AwMAVqyX7LJuVR14&#10;5qRb1SP3BUk9BmuiSd7tiTsrGtBdeWu0Pn0qG/R513McgL1z7VBFfPjDqPbinLfxlDG2MY64rOVx&#10;HC+M7V4JpJoRtKsJ0wPT5W/TB/CqGnXbRzF95/eNnDNwOO35V0XixIZYhMR8qsQ4z1RvlauNsJGh&#10;YWsx3NDIY359D/n865sM/Z1pQ6PU5Mxp80I1F6HQThWlyejDkg4xXkmp+J/FX7OH7Svh/wCNngG+&#10;+yanpOs2utaPdBAyxXdvMsitg8HEiBsHrmvVNzSQgxnO0fjXD/Hvww/iDwUdUt13T6afOGBzs6OP&#10;y5/Cu+CSlZ7PT7zhws7VNep/Rz4W+JnhP4/fDjw98b/BCJ/YfxB8OW2tWMW4N5DyoDNbsem+OXej&#10;D1UivNIPh1B8Z/g/8Vv2LNUfdJqulvq3hPzTjbOGV1x/dC3Cwscf89Hr5T/4N1f2oW+LX7JXiP8A&#10;Zg13UhJq/wAMNT/tnw9C8uXfSLxz9pjRR/DFc4kY+t3X1v8AFPWrj4V/EPw78cdPVmi0u/CakEz8&#10;1pL8kvA64UsR7ha+erRdDFyhLaX9f52+R59am8PiGo9HdenQ/JjRry5ET6LqFuY7m1dopophgqwO&#10;CDnoQQR+FZWoW/kzMmMfMc5r37/gpX8Jrf4Eftra6+kxKmieMgniDRpIyNhW6JMu3HGBOJQB/d21&#10;4drNmZiZ+MH0pczlDzR9hRmq1ONRdTLCRuCoYfN05qjrmjl4PtCgerDHWrmxo8Lu5HQirDRtNAIy&#10;20MpyMfhWeklZmkdHc5RtOk8j7MckcgE9wag8LX72Orz6FctxINyZPGQP6j+Vb76cUyuM7Twd1Z9&#10;/oTy3cOq2oxLA46H7wzWd+V2ZqmpG3ZSkRCJmJGPl57UjzvFJkOwBP3gaiN9axHCo+M8Ar+lQSax&#10;pQhEzSHDEgkoaV3e47F/z5Aiygng4YL1wT/jU7I7Ywd2RySOlZFvr+lTcJP8w6nYfz6VrWt2kkPB&#10;68qw9KSd3YlmP4hs2KGRUP4VgSMRuUjkjoa7HUFWaFlBHTua5LU4zDOVzgZ4rqpWTMp7XOeug9vd&#10;PEApGdy8cVw/iy2Oja/HqKR4Utnp1HcV3+uAIUuBwFPJ9RXN+NtMGo6SzhMtGSwNe9gaqur9dDgx&#10;FNyi7HqX7LXxOvvBXi7T9d0i4KXOm3kdzasrYPynIGfcV/QT8CPinpXxb+Feh/EPSplZNRsY5HCt&#10;na+PmH51/M78J/EraZfQvJLh4X2P/u9v8K/Zb/gjL+0IniPwRqfwa1G93TaewudOV358puqj8c1e&#10;MUoNT+T/AEf9dzxcRScoc3Y/Qq0ueVYEdeleTftt/Dmx8WeAR4uFuHW1jePUV2A5t2A3sc8fLtWT&#10;n/nljvXolhe70DBuR1PpV6+t7XxFolzol8iNHcwlMOMgHtkdxUU61jz9Uz8t9Uay+DHxNHhe38W2&#10;uqaXfxhY7q3V1VJMYMbLIAysrZGD9QSCCdW81m3d5tMklXEi5ibPf/P8q5L9vX4V+Ifhz8Qbi40+&#10;a4jjik2CHcdrMozE55+8YwUJ/vQtXF+F/ihN4y8HW2vBXF1BmO5AIJ3r16fn+NdOKqOdNVV8zqkp&#10;Tipm14n1ZLC9IYEqxORn8CP8+tfIn7QUKfBv4+6Z8VrBWTTdSfyNT2jja2Msfpw3/Aa+i/Hevz3U&#10;Qv4g2JBnAPRh/nFeM/HPSV+KHw5vNHnJM8SFoCy8hgOKxw+JipWez0ZcW07n0t8HPEg1vw4kCyB3&#10;iRTGQ2dwx2rhf2i9Nm8E+KNH+Mvh1ZI5dMnSK/eM5P2Z5MxsfXy5jt+kyj+GvLv2AfjVcah4XXw1&#10;rNyRqGgzfZLtG+80Q4Rj/wABGM+qH1r6j8b+H9N8WeGLqwu7X7Rbz2rrJEnWSJ1Kuo98HK+jKp7V&#10;yxbweLcW9P06M3mueJe+NVhpPx/+Bdj460gq1y1oJNqHOyRRh1/P+ftXwv8AtMeDB438Ar4lFtm9&#10;00tBdrjkr0/wP4mvqn9jLxVfaRd+IP2cvElyJruzkd9OLZCzOi7lZc9FliII9BXn3xo8E23hHx5d&#10;6fcQ50vXYiYyy4AY9Pp1IqMbCVKsqsVvr8+osBWVOfIz8/Phtq954a8SzaO6Eh28yJcdWXt+K5/E&#10;CvoLwTr0jLFcwRYzgjmvEvjj4K1D4deO5DCChhnEkDkdVzkGvQvhb4iTUbSKWG5AWVA0YPbPUfgQ&#10;R+FejSkpTVRbTV/mt/vX5HdWjbY+mfCevO9rG8kO4FcMAa9N+Hfiy0Mp0G7RgknMRI6N6flXhPw8&#10;16VIltpGDEAYNek6NrjWjJPFEBIGznPcfX8K1qUVKLRzJ2Z67bWenNeB2JQbuN65ArtfDuh2jbT8&#10;rJ6GuN8IeJNP8QaZHqBgAdlw4IBwR1FegeFdX05o1gMABHcNiuGlBxlZkSN5NFtxb+Vb7UkT57ds&#10;jhgeP1z+BryP4u+EbPTtXXV7O3KQXgMqjsjZw6H/AHWz+BFeyHVLMW4AbBUZUjFcj8Q7TTvEOmz2&#10;ESKXmUz2h2f8tlHzJx/eX9Vr3sHV5J2MZK6PT/8Agmr8XLx7q/8AgbqeoedBKjXelxSOPkYffVMn&#10;ns2B6E9jn079tz4HQ/FH4UXQgtQ99ZxtJEdvJIHT8RxXwD4T+JGofDrxnZ+KPD2oNbXmnXKywSo5&#10;Ugqe/wBemPrX6h+AviB4d+N3ww0zx5ot5HcWmq2K/aFGPkkxh0I7FWyMUszw/LL2kepyP3ZXPxM8&#10;YeGbnRtVvPCs6sizZe3DDGyVeR16Z6VxM92syMlzCp80NHcREdD0IIr7A/4KF/AW68B/EG41PTLf&#10;bFNKbi1cKRzn5h+HX8a+SPF9skd2NUhTbFqCksBwI516j8f8a8aSs79/zPbwFVOPKz5y8eaRd+CP&#10;F81sjMIg++JvVCcg12fhbXY9T01DI3IHzD+dTfGzQF17w6NXt483Fl97jkp3/L/GvO/h74hazvzY&#10;zSYDHgk1tP8Ae0lLqjusoz9T1bT9RNrcAKSF6jmu18P+IE2Kjucjp715y029VkUjp2Na2iaizMG8&#10;zHGOtcrulc0Vz17SdfEsYiLDHbr+VbcFysyFijcDqe9ebaLqjoFIJ6ge1dZp+qvLGqEHOOcnFQ+a&#10;xSSRuXN5GmQ7YB5zmo1u43GEJPWqa3DS5VjgdRx1p0EcRUspIPOOM1Ccr3KSuW98cgyhHA+XNQlg&#10;rDacDODioZRNGxJcqDkhsZqNmmDZaTPXJI/lVXY7JI+Ftd1NSXmJzgetcffXElxNkt8zHjJrS1+/&#10;3kwq2cdaTwJ4ZvPGHia20exQs88oVcD7o7n8Bk17dCKjBzl0PKeto9T2H9lPwAlusvj3U4cLDmOx&#10;3d2P32/oPxrvPi58RI/CXhK51gzBJXUpbAtj5j3/AA61f0+1s/DujW/hrScJBZxBBg9fUn3614D+&#10;0Z4sk8X6lNp1pNm0tHEEWDwzfxN/SvCpU5Ztmf8AcWr9Eds5xwmG8/1H/sxeA7j4nfEl/F2qQmW2&#10;tZNwZ1zluvf/ADzX2JAFjiS2UBQowMdhivL/ANmTwpongr4d2sMDoJZQGmYsMlj65+lek/2tpiPh&#10;72EbRz84xXRmlb2+JtH4Y6I8qF0rvqXyNiDex6chulTWrOeQo+hFZEvibQwPn1SEccDeKil8d+G4&#10;cIdXiAPJO8VwRhJ9B3Xc3GmyScjr0pHu0iUqCPTAPNcxJ8SfCykltVhAJ4LOM1S1D4reELWJj/a0&#10;Bz28yrVGctkJyj3Ifij4llFuNHs5AHmzkr/Cvc1zPgWGG418andwyGCz2iFY4GctIeF4Udhlz/u1&#10;zXiH4kaTq2oz3hvocytsiBfov/16/Qf/AII8+Mf2Yf2e9P1r9qn43fETQtNXw/C1ppD3txGrC5kQ&#10;NcTpu7qm2FSOeXx1r0HTlTpKDW4SqRpRvf8A4J4T+0P8ZfDXw3+BBg0fSY0f7II7ZXv4zKkhHDMi&#10;5IPfnua+Qv2aPCk3ifxrcfEHXYy8Vq5ZGkHDSnv+FfSH/Bab/grDff8ABRz4paP4B+Gt/qQ8CeG5&#10;GXSreaRtt/eOdrXPl4G0bcKu7JA3HjdivHtVeP4M/CGDQrWZUv7pMDafmLsPnP4Cta1NYXD+zpq0&#10;p6L06v8AryNsIvay55LbV+pr+DPhj8Q/2v8A9oKPwJ8M/B+pa5HpUTSyWml6Te3pESEb3ZLK3uJt&#10;pYqu5YmxkZGK+npP+Cff7W1ygtv+GX/GioBwIPhj4yk7cY3aHGD+JAruf+CNPxe+KH7FHwW1fxV4&#10;C0nw/b6z45niuLrUdWgaSdbSLcIYx8wCqSzvjGTuGegx9dp/wV//AGq7G62y674Su8Njy5LDaPzV&#10;hXpUK2FwtFU5U+a39dzzsXOVeu7PQ+E7T/glt+2bqrCHSf2WvFTKcEtd/DDWoQT2/wCPgQn88VsD&#10;/gjr/wAFG5lV9F/ZK1C4U8qZdFsrXB9xdayhH4ivvDRf+C6PxF8NSbviR8MtAvbdPvyaZdyQNjuf&#10;mLj9K+0/2d/2rPAP7RvwHt/2gtEkGm6K0U73cl9MAtsISfMLPwNo2nnjp2renmGCqS5VTV+zRzzp&#10;zgrtuz8z8Qh/wRZ/4KuXDrJa/smyxqehfWPDMR/JtbYir1j/AMEM/wDgrBqr5ufg9p2nHA+e98Ya&#10;GoHt+5nmNfaP7T3/AAXoj8PXN1D8A9A0hdLiLxxatrYeSe6HIWaOJSqwjoQJN5IPzKp4r4f+NP8A&#10;wW+/a38ck+T8bNSs9own9jstiMf9sAm7j1zXJWzbCUvhivuRccPXa1f3nV2H/Bvf/wAFRtaAe+8W&#10;eAtJwPu33jLJA/7YWMo/Wk1D/g3B/wCCkM6kXfx7+ESeq3Hi3UmH/jmj18k/ED/gov8AtJ+KLl7y&#10;/wDjH4hnkdsl5dXkYn8zmuV0/wD4KAftO6BOtzpfxw8R28inKmHV5Fx+O6uJZ+7+7T/L/ItYWbR9&#10;weG/+Daj9qK/1ZF+OH7T3w1sdLgGUk0WfVdUkBHG1YZbW0VMjPzLIMeh6V9o/suf8E/v2N/2HfC1&#10;xp3gmGe88Q3NsIta8SXFuLi9ulbDGLzSIljiyiny40VSVVmBb5q/Mb9jv/gr7+2tqnxx8KfDfUPi&#10;Vea/YaxrMFpc2mp4nZkdgGIZskYGTnNfQX/BXD/gpj4s/Zy0ux+GfwlvUtvE+uwte3moPCrtZWxO&#10;1AqsCNzAHnGQORg4IVTGvHq07q3T/ht/mDo14TVNW1PtDxv4/wD2fvCdvJqN6LuKGEEyT3KxxIo9&#10;SxkwK8U8a/t4fsUaZcjSYPGOn3t3JIEjt7HU47h3YnAULCHOa/DT4gftIfFf4kasNX8feOdW1mbA&#10;Bl1LUJJSQBgfeY549a9j/YnWbXL3Vvi/4rt1Gh+FbQykHCCe4I+WPcehJIHtuFZ/UqPs+bl30W+7&#10;+f8ASKlQdNe9LY+kv2hPGHin48/tB6d8OPA9tNZpcXKajqy20nzRRklLS1LDBGcmRsdQfav1Z/Zc&#10;+Eel/Av4IaP4MsLURMLVJLj5cEsRkEj1OSx92NfA3/BI39nbXfiF40ufjd8REaae9u21G9eRCBlv&#10;uRgHoFQhQO3mH0r9LNW1AMNxKgD8q4qkoQ0i9Fov8/m9TSPvf1/Wxh+L7jRtVtZdI1mwhu7e5BE1&#10;tcRh0dfQg8Ee1eJ/tY/Gvwx+zr8ANa8UWEdtYW+m6eYdOt7dVjQSEYRVUcDHp7V6h4u1KGK2c4GS&#10;Poa/KH/gub+1aLdbH4F6BqGBChudRVHz85+6p+grgl7SvVVKHxS0/r8ztowV7vZas/Of4ueNtR+K&#10;nxTu9X1GdpDNdPNOzHOcnP8AUCvQPgboEK6jL4lvhm306MuWY4G7Bx+Q5ryXwdZyzyPfyLl7hs5P&#10;ZQf8a+h5fhp4pT4Pw+HdCWOK81ICS7lY/NGrc4x9MDrX1eMjSw+Hp4SLstE/TqbYa7cqr1Z49B8Q&#10;tP8AE3xrl8V67MiwRyMtuZG4UDgfpXqcXxo8DW75Him2UgZ+Qg8/jXFWn7GvimU7rrW4lycnCH/6&#10;9amm/sVXclxHbN4i3SSMFCiDuePWtqs8slb95olbQ5vY15S5mj6Z/ZA0eL4lrefEYXslxZxzfZLS&#10;c5UNJgFyPoCB+J9K+jPCHw8vfEPiez0LSdSuIDNMBvR95A9cMD+teYfCLwxZ/CL4e6Z4D0FCLfTb&#10;YRhgcF3J3O592Ysf0r6p/Y08F3FzaT+O9Wtxvmby7QP2Hdh/IfWvkswrOjCU110R6WGpwbS7bnpO&#10;l/CvX/DeiwaXp3xX1+NIodsSrHafKPT/AFGPXmkNl47iTbZ/EC+dy2357aHp6n5K7C9kUBreJW3j&#10;hj71DZ6Uz3hdyWVVAwD1PUmvmFrI9ByZxuvt8StOgi+xePJXld/mElnF074AXk1zPjX4ifFjwrZ3&#10;L6Z4zaWW3jBxNp8ZBY/w8Dr0/P8ACvV7/TLaSf7VOuTGCEXp+Ncd4j8FprF8iSGMo8gZ1K5JrVRi&#10;1Yh3OX0Hxz8cdW1XSNJ1Tx9HFNe2jz3KR6dF+6AHGAee/U1u6v4n+NCR/Z9P8bQtKLkRKJ9OQKBn&#10;ljjnPtxT/BWh2uo+ONV8RTKQtmi2luG6KMZY/XpW9Do627vfzMepIA9/50JNNkrQ8w1v4p/G+Dxx&#10;/wAIrZ+LLTypJ0T7TNp44GCzH73QAZ/HmuxtG+Kd1ZG7T4iW/lM5EbLpyEOBjJHPrkde1c/4s0Jv&#10;IvNat9PSO9uI2WGeVc+UDgkgHvhR+lV/h744GqX+n+B9J06WaS0hAvbmbAWNAAPlA6kkj8PXpXNW&#10;qVadSyOijCnKDcjrra1+Kl/if/hYcKnbgK2lrnn6PUOl2PxNuLmST/hYdrKyOyO39lDBYenz11Rs&#10;0gjcRE7pOeuNpx0pthpwgQLFGERSQxxjPc1TnO25nyxfQ53U/DXxAu4mN148gTKljJ/Zgwox1xv6&#10;Vw/wr+E3xFlS98bT/E25E2tXouEjfTI9i2y4WJRnnlBu6jBc8cc9v428T2uvmHwLoPmNdatP9nEn&#10;lsqpbj/XyBsYICblBB+8yiu5ihstNsBBCAu2MLGg4wMYA/ACuWrUlJ26HTCKpxut2cPc+AvEl6we&#10;XxlOFDZKi2j5P5U6XwBr6qYF8cXiFxyI7SDj8WQ5rrAsjwiaOQgLwA3c+v8AntU0KNBbmaYB5CPX&#10;gGsG2Xds42D4d69HIIpfiDq0xJ5zFbL/ACiFQa74Y1S2ZYY/G2qHLgBTHAc/+Q+ldibl7aBtRlts&#10;EZCDdxms2Ux3U4u5G6EBMjgnuapTlbRk8qvqYQ8G6n9hX7V421N8tycQ/XtHTz4RWVnI8Q38m1OS&#10;ZU3Kfb5cZ71sajOrJhHARPlUEcZqKOS00+z86SYI7/dTpk9qq8kFkZD+H3il8mPX9RcEDLNdZ3Y9&#10;tuKra1o00EZEuvagznHlr9qIC89eMfrWsswmlMwztC8E8YJpnki/uGd27jLEcYou2UpNHA+OLaHw&#10;n4S1DxRea7qOLa3aXP2+TLNjhRz3PGK8U8OaXcWEFvYapeXT3Do95qk32yTJYje2Pm7swGfY16R+&#10;1B4ihkvtG+G9n0ubn7Xfhe8MJBwfq5T8Aa4TU4Lt9BkvEjcXGpT+VGfVFY8D2OD9civMxeI5aiV9&#10;EfQ5bQUKHtZfa0Xp/X5DNM0PTNZW2lu4JWEshZxJdyN3+7y3+cVw/wATYrfVPEn2HQ4hDBbhgyRN&#10;guc4B+nGcmvVdF0ldG0SW4mA3Rpst/TPTP55P4VycelWYU61IuWvnAXjkRKSAR7EVwV8wlFKO56M&#10;atKNW6Wxz1novh3TnEj6HZyTxWxO77OuZCFwNxx14b/vkV0PhzTdH8F+CI7hrSA3VwDIWMIyZpTx&#10;x7A/+O0lnoVlq139oe3PMm1eSPlGCP1/nVDxZbSzXrTteP8AZLVeVR8guwJxjrgLt6eprXC42E7t&#10;N6dx1akJxtbc5xWtrnV5tRZA0drbrEu5eXJJz+eH/MV8i/8ABQ34nXdm2i/DOxuR9oYSajqbDqd5&#10;Iix3H8Z/7596+wx4c0uHQQYd0SK3mSsScHJydx7fKP8Ax6vzD+P/AMSo/ip8Ydc8aW7FrS5vGTT8&#10;9rdPki47ZRVJ9ya+28P8IsfmrxDvy01f5vRfq/kfO8V5lGGXqhFWc3b5LV/occFkOWI5961dBSRH&#10;MgjU4GcHFUIiAQRjn1Na9ndRw2bAqAT3xX7W1Zn5onZFe5nuXnwIySW4AGSa6Hw78P8AxLdarGmq&#10;afJbRpGkzrMMEoSccds4PBqL4cR2t142sBfWbXCm5XbAiklzn9Pr0GM9q9oXU9T8ceItQ8RXWi/Y&#10;EuZk+z2xfJjiSNUROgxhFXPHUt715+OxkqCaXbc0hTg4Xb1vsL4c0eK108fuwPl447VlfFW7h0Pw&#10;XNIF+e4/dpz3P/1s129vouyJLckjccV5j+0ffWy39loET58mIyyc9zwP0B/OvGwlZ1cSkazSjA8r&#10;V3kYqIeh7c1athIT5a27Z9SK1/B+kQ316oGCEUu2VPAH/wBfFaiacJboxfZ4ydxx8hFe5PEqLsYJ&#10;Mw7TS728O2G2c56YIFb+kfDDxJqTKY7YqM9XcCuq8LeGYYgsskK5z05xXe6JYmV1tILdOeDtzgCv&#10;Nr4xvY7KVFdTzq3+GGqaLp0l7eXsCImAxMhGcnAHI96LbSlLKr6xbrx/Ekjf+goa7b4+XNnoPhmw&#10;0G0OJ7q4Mk0itzsQdPoS36V5ZbC4lO4TynH+2a7MFk+Lx9FVotJPuZ18yw2Gn7Np6HZ6fodojDzN&#10;agbP9yGUH/x5Fq/9h8OwcXep3a8dY7OFv/Qp1NcfGjpDuZ3Pszk1HLDEEy8YJ75FetS4Ox0480qy&#10;XyPOlxFhIPlVNv5nUSS+FoJcx6lMw7eakcX8nep7TxD4UjfZLGXHrHqi5/LyDXEIoZgwAGTwMVvf&#10;Dzw5J4u8Z6Z4ciB/0y9jjcgfdQsNx/Bcn8K65cGKFJ1KuJaSTbsui+ZguJb1FCFG7bstf+AfY/wE&#10;8M22j/DnTlgtyq3cX2pgzZI8z5hk4GTtIHTtXvXgPTbe3tV1S4YBI1LuDwMAZ715tpCIjw2UKhVT&#10;AVRwB2r0bU47pdCi0XTGbfeusHynGVP3h7fLn9K/GsRLnctT7GDbsdB4Usp7+1t2uYSJJCZ54mfc&#10;Ekc5YfhkgV6x4ZgjgsYREANz4kzjp0rzXwjYzwHm9dnDZZSBgY4xwPX+dejeFzfWkaz3IRwzEgn1&#10;6D9K5qjtFRN3vc3vsM2oakildkflBmA9ug/LFdHp0cFpALMvwo+Y9OO/881jWEsn2U3AyHwcnPc/&#10;yp0utQ2smGmH3PWsJSWiQKNyPxVqMLEqrELGpJI75riNQv3uQsTjiZvl+bp6fqR+VaXiXUfNmKR7&#10;h5pDNlu3P5cVhxQiW7VSSEBwHJ6/5/pW0G1ElrUp/FDxVF4V8PlkjMhhiMgTdje+OOfc8V5FDfXF&#10;np8ensC7QxqjOzcscck+5PNbHxk199Q8V2mhQz71ebzJEUA4RASD9NwA/GqtvpsMluxkmUN1BZ6w&#10;r1LzUX0NKcXy3RnLqt0se1Q2c9FNSx6zckBSJDxzlAastpDgbllQt2zj/GoJbBrb/lsqn+IHufYV&#10;ClC2w7SIGu7d33XAGMZwq4p4k01LRpmYg4JOZAMU6e1nkUHyUf8A3VIrG8aWNwPD0yySNH54ESlQ&#10;MqXO0HPtuzUynBRuOMZN2NjwE5Ph+LUmDYuGec+YMEByWAP0BA/CtLXp4rizBVgS3HHfA96q+Hki&#10;g05LW2x5axqvlHqMDtRcoizGOJDhY8YLnnPX9DXl011Z6U7J2Wx5d8fbprD4R6+BMUe9sWsopARk&#10;Gb93ke4DE/hXyJ4c+AWlvBc3954juWTesUYjgC56luST/s9u9fSv7YmtJZaLo/hpM7rm8e5kAPQR&#10;rtGfqZP0rynw78nhyMk5EsjyEehzt/kg/Ov0nhzPM2ybAxjg6rgqkuZ6K+ist0z5PNMswGPrN14c&#10;3KrLV9dejPG/j34C8OeC/AzTWF3dPLLNtHmyLjABPQKO9XPgd+0x8cvgx8M7HwT8P/GMem2Sl5zC&#10;NItJGLyNuZi8kTMT0HXgAAVnftZ6sZjpmgRyZLAswB7scD9BXOrCtssdmh4RAoyewGK/YuA4S4nq&#10;VsRm/wC/UFZKaUkm3o0mrXsn958VxJKOTUKdLAv2Tk7vlbTaS7rXqj1q7/bA/aV1e1lbUPixflQh&#10;LiK2gj4x/sRivrT4YeDB4Q8F6dpUkrymKzj8+5nl3PPNtAdyRzlmBP0NfEPwp0P/AISPxvo+hGHf&#10;HearbQXA/wCmTSqJD+CFj+FfoLZfZ47eOztIdwVAAhYnHHftXxPijDL8JnVHCYWlGmowcnyxS+J2&#10;V7f4WejwbPGYnBzr16kpa2XM29vUbZWc91cw2kE2wy3CrtzyQTj09/0r2XREuLS1hYQISHydzEYX&#10;GM9K838I6TNJ4ltGREO1mZ4lHT5SP5kflXqWnLINqB8lhgnsMf8A6/51+bRSirn2L1Ir+4viI0Lq&#10;0ipliqEDnBJOSc8+3eop7RZUMhlOI1J2u2PfPvWpcLGXkmZsAp8zEfeH+GMVkXUqyqVRicg8H0rL&#10;R3sV2M7VdTCaeY/M3kfMX9SeOv1rzn4qeIX0zwLq981wUPkNDHIvUO2UUg/7zCuz16d44THExUDC&#10;43dQM/1ryj9oDUZx4Ms9FEK4vtSUyjjOxAXDf99hfzq7NRSC7cjzVHuVihhSTG2Lcx98/wCGPyq8&#10;9uY7SOV+SELOc+3H8qitII0vGQDcDFhUPYAkCk125e1gmtRJu+TAwepwRXDUja9ioJ3RFp8Qhsld&#10;m6Rjj1OOa6b4bIYtEe9dQDPePyejKqAfzzXKPeJ/Z4YNjzMBAew4/wAa7XwrFFZ+GNOjcnJtnlwP&#10;9s7v5GuZx0R0xerMf4/6vDpXwj1HMwWS8ljgiOevzKSP++Q1e9/skeHIfD/wY8OWIgzv0qO4cEfd&#10;eUeaR+bmvlv9oOS58RzeGvAlgpaXVdVURj/aJEYH4mQV91+FPBujaVpFtZaY88cSRKkSJMcKoHTm&#10;vo8X/s/DOGo/8/Jzn/4DaC/U82l+9zOrP+WMY/fq/wBDnPi5YGfS7eKCFSWn5X2wT/hXkPijRGt9&#10;ysrDnko2QDXqfxXkvbPVLW307UpZP3Ts6sEOASACPl9jXn/iSTVbkNHd6iRxnHlocj8q8Sg3BXR3&#10;Titjwn4qW1zMki2spXaO64rxHXhfW8zkOQc87q+ofFPheDUFc3d1Ng/7C8fkOleQeN/h9paySPHd&#10;SgEnjA4/SvocFioWszgrU2j52+I0E+orsllyOSdp/wA+teO61Zf2ffPCA2M5BNfQnjvwpbQ6m0MF&#10;y5QRDOSDzk+30ryjxl4RsHvt6XDA7ugxX2WXSk3pszyq1o7lHwBai41OJVgYgAEtjp/jX0T8PbIw&#10;abA/YEnLD3rxbwJpFtZ3hmeQkIvVj0r2vwRJeXkCJb2srxomE68+/oK87OIydRLodODatdI9J+Fo&#10;mto55xJLie4L845yAPT2r1Hw/d3dwwRVbluMqOR+X0rhPAUGpW2mwW5twnG4AY6HJ5r1r4f2ESsJ&#10;5pAcnO3b2zXzGNSjJNI9Si5NanXeCo5IrYvctIhIwoVV/wAK6DQdH0bUvEZu7zUpU+z2zArNMFDb&#10;2Xp642frWcmpWNuixLGwwOSFB/nWt4Ks7PUftd6VP31iHHOAu7t/vfpXgY6TcNFqztoJOfvPQ6NN&#10;I8I28/F0zl+DtlLDP4dOtcH8YF0KOWFLC2nUxo5kZ5Gw2NoGAT9e1do+g2CBi7uwk4OTjNeZ/FNb&#10;DT9aFrbjKpZqSD1Ztz+n4V5XLNtXZ2OVKMdGz2P4YQrpXw10iEyMQ9msoxk/fzJz/wB9VsCS0Ztx&#10;jcsV5P8A9amWNnHbaJa6baqzfZrZIiAeDtQD+lPh09Z9kiXGAwyOecele1K0IK55K96Vzk/FPieG&#10;LXbq1t4ctAI4WVs/Kdgf6dJKzL3V42syVhBJB3sTgVT8W6/DN4gv5rKMvi7eNmYYAaPER4+qVyni&#10;rxHf/wDCPXdxDcMrR2zuNqkYwp/HvU0aN48xpUqW0OD+Fti0Ws67r07J5t0U8oDqNzyE5/Sr3ia+&#10;XT9NurwN8y28jD64J/kKo/DVtU/4R++1NdOeVftbIXQjOAq+p9zVHxpe6xd6NeiDw9ckLavJK4li&#10;CquD6vk8A9AelerVxOHhTcJTSaW1zmWHqylzJaHzJ+0zrp/sm1sUYlGV3bJPsP8AGvCNKsIMB2RS&#10;x6lq9d/aPmlaZG+yuiRW+MNzzyTnHtivGtOureZgI75GfHCI4zivXypc2CvAyraVdTvPhf4d0vxB&#10;4wtNJ1O3DQyOBJyRxkelffmpfCv4TaP4X8PzafYxC5EsT20kCbSsiJ99iOpB4P8AvV8A/BB5tQ8f&#10;2cVvKobzVCkkE5yO3evrz493et+FfAUGoaff3DXUQDx+SAGYnaOR9M8etfm3G0MVWz3B0adZx12T&#10;Z9RlVSnHK6ib0e6Iv2uPi78CG8aX/wAP/GnhzxDcTwNDC+dHtzCyGJSGUSkPyDnJAB6gkFSfz7+L&#10;knhQfEXWI/AmnzW2lLdkWcE5+ZAAA2cE/wAQJxk4BFfcF9o/hj9o34daRrHxM8Bw2XiO1upjf+K7&#10;e4uFvNSUAIqSLu8nYqImMJuBU4IDEH5A8RfCYQXfifVra5+0RWMjm2CkrsP22KPLs+AV8t2O4ZXv&#10;nFfruQKhS05neyTV9LvsfHY5SbWhgWnhqztNPM91IWJQFxn9K7L9nDwjpHj741eGPCaW0ot77WrZ&#10;dSj80DzIFkVp9pbjPlBzg+lRH4OfFjVvAUPjHQ/Bl3qGn3aMYZdOQzlgrtG2AgJbDKR8uRxXpv8A&#10;wT/8D+IrP9o/w/qPj3SbjTtJ0m3vLieS4g2sN9tJCuAf4t0ykZ7gV9fnNfLVhZKhJaJ3s9bnl4Sl&#10;iXVXtE9/wPv7wJoNv4H/AG17rUUm06+0/Qvg5/ac1zeyKVt7mWZXcfNHIDIBFKF+Ug4GSoOR3P7J&#10;Wg+BvAfwn8FR65LfQ654n0fWrPRL+wiDPp1vDPcTTxr5jYgVlhhG5FbzjI0brs3b/lrTfjx4c034&#10;k/FTwtJo8upXfiW20bT9JuheMv2T/QrnzDwRu+e5jbaQV+UjnrXe+HP28/CXh7wPYeE7zw/JNHYW&#10;luj26yIyzSwlZFfayBf9avmDqQ3zcnJr8xwtN4Cc5OF72Ss1d6Pe7Ssr9NdXc+so10qid2rLte2v&#10;T7v63PsDwJ8W/Bnjb4g3Ph2XwtfWjz6dftDqmo28SxXFvbzR2p8plnJKGa0GCVTd9mBJDMQuHrXw&#10;w8KeI/FuvaxbXumuYGjh8wxGIGNIVlxkMw4MjD096+XNH/bm+Ct3rEU922peH7Oawkt7+7fwsbqZ&#10;ZWnMojj8uZSsJLySNJ13s42/MWO3e/Hn4Cx+Ftdu/D3xR1F72WK6MJXT2RbiRY2RSMklVbav3jkZ&#10;5GeK8fOctxOZY+FV0fdUbK7V7812tG+y13Lo4iFGDSlr5LTb+vL5nyX8cdGtfHHxn8JeDrwXCq+n&#10;Xt1K1rPteGVvtEvmBs4XaYo/X7vQ1P8AALwR45+NPhOG3uvBElu98Lm50m8tnDyajuSf961tFkxH&#10;zeSAcHPyxgAbuZ8VeIJdZ+PthcWbHK+CocK5wyCeMOQcd9s2OPWvav2RvEum+E/CuheI9W8H3esW&#10;g8ONAtja+LbrSB5k0SAM8tptmKYZw0aum9XK7h1r6fE1KeGpwoz0jaKu+m+v6eh5tBSqSlOOu/z2&#10;PMhqen2/xE8Q6ha2C2VvPeN9nswT+6G0fIMjPBOOgryr4s+HNL0eOXVon2NsZ3Pqa9F/aE/s22+I&#10;d/rHh/R3022vrqSezsDqMl01tBhmRGmcBpiq4BkYbmxuPJNeVfGHUrrxLp6aLbyZlFnLMzZ6pFG0&#10;r/ohFfZ4PFOvTVZdfy6Hz1fD+zr8h5VZT3N7q8VlAWZp5lUBcknJxjA6192+D/Bl94v8FJ4J+DGk&#10;ztb6b4btkudRfUXT+3Li4KPcICGSFChmtHMUyl/JsJJHaLy2B+J9JNlpvk/6JkqQWKnBPOc5r6x+&#10;APjS/wDiz4E1DwXoFhq1jcR3UF1azx+NL6OCy1CP/U3yWyfu3mHlqNzZb92uCvFfP8TYep9WjU+y&#10;t/wPYy6rB1HF7n3PDrVhp8Ou6nKkjW66/rl4DbIXJRtRuZCVAGScNkAcntXyPpvxAHxKvm8RafZL&#10;baZHottb2ajW7a8aRlRBLLJHbu4tXeRGJhc+YAF344FfSHh291rw54R0TQ/EDLd3gtv9NvUlOJJT&#10;ku4BGWBYk84PNfOVz4K8QfDPTdQt/Gmu6ff6ibG1aafTbfyoxDFatbwoR5Ue51S3AaQgs5+ZiWLE&#10;/G5LOj7Zycbz6Pt3PUxSlyWT06/oWPgD8Fb74ueKfGV/DpnhuWDRtE06O5HiPxXp9oQ8puZF8k38&#10;0Rc/I2RHuIJGcbhnjfCvg3wRH8YfFGh+N/Gfgrw5b2l1a6ZDNrEk97CGZpFZ1/s+3uj5cezJfaAV&#10;ZSm4EVmfB74x/GPwV4o8a6L8L/jFq/heLV3tY9Rj0vxC9kl8scDeWJArqJAvmy43Z2+Y2PvGuGj0&#10;D4y/EvUvEVroMeu6/ClxDd6rHY2816FcK4+0SBA2MF5P3rcAyHn5ufrsPl8ZY2U221ba78v8tTz3&#10;iZex5Utf6v8AgdN8SJvAPgn4kv4a8C/Ejwx4itLSRZZNb8KwX0FmzgEYBvbS2lJHTJj2noCc1t+F&#10;/Een2nxG0C1vtQtkkWC9E88hIG6WPYDt2nGWBAwMsRjjjHkHgXwppMutySarq8YV12CF4mIc7gf4&#10;F9QK92+Bnwy0L4pfGDRvC914203TJmaeGTUfEniu20u0hEaFg8l1dFYoVO1gNxy5woBLAHvqUI+8&#10;oReu3X0VzGNVzUU7XPq7T/2Y/gHZ6bpOsaZ8R/g1rlz4lvHiK2Ol6peXVlIX+aS4A0gmDBOSSwzy&#10;V3AZq7+y3+xFpPxF/Zg0bxpPoXhW6vZvB8LWt5e+OtIhuICtmhDLDJeq52H7p2HdtyN2eeF8Z/ss&#10;/EL4ZXVvdeG/+ChPhe8urpLya0t/DPx1sL3yWhSSQRlIZtwLhSseCdzFVxkgV1X7J/8Aw3rYfsnQ&#10;+KvhZ4xurbwhoXhNXvjDbwQosKWSPIgZsMSEPRSSMYUDgDwsywKlV1U1a+ibetl5PTq9OqO2lUVO&#10;LUrLVb6fr+p89eFxrkWr6jCngtfFNy7WxOnf2hHpk10v2VDnzirorrkY35G1VUtxmnfCPV/Bnjrw&#10;p4k1r4daNc2uk2+hu5kltUZDdpqXh62nQyQQiI7PMVgRI423C8qTsqrLrCWXjy4keUpExstskJ+d&#10;Q1pGp25OCwUnGe/Wvefj9pl/qEej3fwR8S+JLyCDw6mg+INE8UaDpOnwDT4rzT7mBrSLTo4o0ud2&#10;nwRPLJud4YIIt4EQB8/MalCnQaqWu0rd3ps+ltfIvCxlNtruegeLok1bTdF014lljufF3h+KXf8A&#10;NsVtZtFbg9eDXxVfeBLzxHps2gfETQbmw1a+8CW+reFtTlhj8qeGO2W4AuH8tpUj+zx3ShCwAEUa&#10;uEMbCvqT4k+MfFdl4LXUvAWnCTxBZ3+n3+kPOEaCG6t7yC4UyZYDYDEc469O9edWnwksbn4c+F/B&#10;njDxD4wv/wCwLPLJfaR4dulNw1tHbuVlklWZ41jjSCNZi4SC3t0AXyVNeBg50oQbk1for2+78P62&#10;9Cqvesj56+EHw58K+FdW17xH8QJrTULbwvPJBJ4d027S7uNUvEXaoT93LELaOZot8rApsdtjSNsV&#10;vSPCnhu8g8NLpvifR4/3F7pscVs9moUWpsLuWPGwfN5qGK4b5VbdN9wALnql+E2mXYt77TX1mzu9&#10;N1O4uNFuNM8O6JdxRzmdCs84N5maVhFEJI5C6HaQS+N9ZHxG0L45prsy+B7Uarpa3sWoWP8AwkVt&#10;bW01ldKJI/JjS2uGiWAK4kAQKFc4VI1XDa4irTqQspdU3rrpb16f1ZE0LU3r0v8A1/X6mD8Lvh5a&#10;anayeJrjw3HDdbrZLeNArrcLJaQMk2zcT+8jKzZU7Q0pXPQG18Qvjf8ADG4sNZ1L4szeKPi5faNp&#10;9rpcXh+HxGz6BC0cxuVN3q8E7vLb+aVP2SyZXlJkIu7Yqu/tfhG/hL4X+Grnw94p8TeKJNbW6sJ7&#10;e7j8MaZPE8a3AMryl7vzxKsceIykgGyPyWUq6tD4b+0VN4a8N/CE6F4F0FbI3unR3GtJHZwQxyXw&#10;1LCyRiIDfmKSMF5MybgwzsVBX1OHxGGUqUVLnuo97Xbe67rp+KPOrRqOEtO/5L+tD2H9le7139rG&#10;fW9Q1zQdK0OQadItrpXhXw9FaWFsgaJIYYoky+xIwq7nZnb7zs7EtX2V+zE19ZfAfxdrcGuNp+ot&#10;N4g0WxV3MdvYeTqkq2rmTcdoVYYW+4V2nBBUkH4O/wCCYGr+N4dFv4vCSh712kVkMRcbCUzyAcYO&#10;3r619X/sx/EnxTo/hjR/FWqa1ZjTdSmn1VbBLiFCHmlklztyu0+c244wR9eK+T4hoOOdKpKMnacH&#10;dXslZ82i33u9GvI9DLai+rJ3Wl/XdW16eR6D+2l4s8b/APCv/CcPiDStMh1lPH+lvp01jpP2hJpR&#10;bTEyyW+5dxD7UZFYLKqRH91v2Rxf8FCfh78OfiF+zj4y+Jmk67CXfwm+r2kcMsbebBCjyQupD/Mn&#10;lRIQVyNq5BIFeX/tI+N7LRvBPhzTdJu/OsdM8XxXdrY3b27rC7i4kkQNGy/uN2wJGysUBcbyuxU6&#10;b4lx3fhv9jjUfhBo2s+Gr3RrT4eXuj6dJqfiKym1CBBYywBUSGVmQeUoUfIo4C9MZ7M2p4PHYSjF&#10;pzamnGytZrq9PP8AEKNSdLHucGkrfetP6ttfbQ+Zf2idCi8LeEPA/jyfSxaHWNJhzdJB+8uMwI0Z&#10;YjHIVGweSRgcBRWHZft1WLyiO7+GWl5t1SEeTrctuNiRiNVG7OAAoGBwMDHFd18c/G9/4m/4J+/C&#10;rXptOs7yeO6sYIT5vKpHZ3jsQwyAw86MY69scHBp3grw3q3hfR71fDFk32jRrWUB7cckxKc/d688&#10;+9VUo4enb2kW/nb8jGPNO/K1odb+zX8btA+Oseu6ZB4Ng02PTNEaYyHxI0/m3T3EIjVFlwp6nJU8&#10;bgcYJIn8Z/C7xpNHJe6V4Qmn8xN26PULNTnruGZv6V5t8YPAnxq8Z/D7SPAngC6b+wdEuby//sV5&#10;/wDR7eaURK0kceMKWCDd7jpyTXjD/Br43xs0FzYW+zYd3lyoOcdOMY571bUXNOjJRjZaO7f5kyTa&#10;99a+R9YR+GNdHwJ8VatqmnXEDW91YrBHNgnIvBHJjaTn0z3GCCRiuBm82e3jwp6sH46cik+B3hjw&#10;p+zH8Jb3VPib478O67qfxKs40i0PQfFKi50Q2lyTJFfwTPGIpDujkjblWUttZxvC6N146+DkORJr&#10;F5AGRj5cGq6dKRxg52Svgg+nbpnrXHmNPEKo48jknbVLQ2w8E4KSdrdza1e9HiuwttPlQvHiNLZD&#10;yeSBu9ATnrX50ftIfDzV/hX8Wte0jVdOkt4F1SVbZpBjKE7l/QivueH4/fBO31y1t7XxPre2Mx+S&#10;0tpbAA8D5tq8c559K+cf+Cny3sfjO41WSCPEupLFIWQHBe1U8ehwrfnXrcP4ivHEwpTi1zaa+l9D&#10;ix1CMabkne3Y8m/Z68G+Jtc+JmkavpujTvbM7PHchDsYAlCQTxwcj8DX6SeEfD99b+Bf7KvZss1p&#10;IDsJx8wPH618e/sZWd2PCnhy2tmOAkzsuPV3bNfZ+k3SxWaLO2CIgOT14r0cVifrNacXtFtfccUI&#10;cln31GfAnwlFZ6ReaffweVMs3mJuA+6Rwf0NddrOiqbZreW0QCQEZ2gbvyql4C0y6l1RvJLqRp8J&#10;YYyPvSf4Cun1DSZzbmOQliOR/wDWr8+re7OV31Po4X0silo1xYS6XazZl8wwhlZXOOQMjHerIu5I&#10;Ti7LgN1Kuc4/Oub0ie5SxtYEkWMxRoHJb0AHANdBZTrIMLfGdgMNuXkdhivqKSj7NNdUeTP4nc86&#10;8Iz6faa1aNdXawr5boHcEDqDjp/s16ZZaz4ebTMvrtsN8hwxnUcc9zXkGqM1j4mlh2/6q9kTbj/Z&#10;cAfnXRRvJNof9nNnzIdqxjHUYJI/8er594RNuV9j0vbuyi0WPjdc6BeXeiyWfiC13xpKhMFyjEEi&#10;MjIB5HynnPasfTJZLeFRJqEMqhgGYyABRXKeOhJbTWUmN2LnaQOuChJFdLpN076fNbSEZFsmWA6n&#10;cD/QfnWcaLUbI2VVXWhekvfD1vK8r38UbYwUypDf4Vl+JXtLq401bSVGcXmVCupyPLfjArorw50G&#10;HzUIGxWxjk5MhB/SuP1ezaOW0nQAFb2AqT2zIF/rWnslFp7k+2clZKweI4J5pIUMqiRXbG/0wDgf&#10;hzTIXvpI/Lmt2O0D5xUXilUtpInD4VbncCx9Qa1NDuLG+hImuiG42tFgj8xWE07kN3Oe1u5leOSN&#10;4yI2jOGxnBrsPh9OYPCtjLMm7Num7Jzn5QO1V9b0OyuIjHbXCSswOcKQc9SMVH4FEtxoUaTvtWGe&#10;aIIVGfldgOfoK6MLL3rGdZe7c3X1hLlyvyLHIuAg5GM9Dn3/AB7062ll064Fwsu6IttTPIUenBrL&#10;vZYGt/sjL8qkEqBjOB1z/T1NSaVrLKpsVRnjYfvVcZBzx17V2csXsZKTTNnX5ZF0UusW+PzI3DbT&#10;8vzAk/57U05uInbh2WYFCvpuUf1pNT8QaxZ+HLmyt78m3ktpFePap2kr0Jx0xUWh5n024YZZ92VI&#10;6nkE/wCfavSy7lUJR8zDEpuSZ594KuLqz/aE8daKzFVkg0rUI1dVIxJDLA5Hf/l0HU/lXWa9ey/2&#10;YUcAMJkwCenzgdPzoEij4j27XUO2BLK+MsnlD55HktdgLDk4WKUgdtxx1p/jVrCayupNP2jELFVB&#10;PBAz/OvNzKSnjZO1tF+CS/Hf5nThr+wXqyrpckSyfOoxjoB/KugtVsZoFaRBhhkjOMn+lYFpAjNH&#10;IpZlUjqTW7bun2YOE4zn7xH9K8yUuxulZjdQWL7MUQhxtI8teo4/WrfwvvXGg6f9pkDNb2irIx/v&#10;AY/9C/kapWWn3GrXBMETiBTmaQPx/u1H4BS4spZdGmlJMerTl+OiGQuo/wC+XrbCzUqjiRWg1DmP&#10;WdFkY26ALyEyAPfFbOlXP2Ez3CMQSihQfU5/pWBotx5qiQELvXnA6cZ/pWkJFm/0cudxYY29Dmui&#10;oveszCGkTpNI0tb6a21lXw8cbIq+u5lyfyH61k/HG2EXgm5a3QMYJoZj6qPNVW/8dZvwrf8ADk8E&#10;tn9nW4CukfAY+5/wrn/iFO83gfXHkTfLLpNwsEZ43ttOwD3yAa44WhJ27mzvJI8jvoo1RH8sFmIy&#10;frxXyR/wUQ0BH8ReGvEZuvLa6tTp8S59Zot7H6RSS/rX19Mkc2nw3Qfh4QSoPUV8y/8ABQjRbTVf&#10;hja6vGWN3a3jW9moAyDPFJGG/PZXs4GdsTD1MErNtnz18K9f1fw54na+8F+IL20ea2+0NdQS7WBU&#10;Rrtz6eY0pB6jHWvT5fj18bJSi6t8RL/UkXkRarcy3C5/3ZHK/pXnHwXvtB1r4oaFpUNj/wASZp5o&#10;pGcMBPEqzBDuA6mWeI9u1fRd/wDA/wCH92D5VpcW565huCf/AELNfo+T4/hXD4P2WZ0JOpdvmV9u&#10;idpJ6W7Hz2aUc9liufB1Uo22ff5pm1+z142sfiHe2Gg+PPBHhy5t7q7WO4kt9BtbeXBOP9ZDEsmc&#10;n+9X0TfRvY6jcWMYD7JGiLDPO0kZ/HFfM3hHQ9M+FF7BqenNc3CwTLMEldc5Vs4yB7V774A+J+j/&#10;ABV0VPHuk6XJaJdTODazyKxjdWKsCR1yQSPYivkuL8HgHCOMy5P2V7a30b1W+vRnp5RXxT/dYm3P&#10;a+nXvsVbm2a48y0aRRhumcYqh4C16z8OeIdR0i6lIjmEc4+b7zEFSPyVfzrT1aSKO7Li24bggseR&#10;XK+KAul+IrDVxIViZXieMYwWO0qc+wRuPevj6dpWTPXbs2zttZ0fQNYButMkgWWRcqX+Xcfr61mW&#10;c11okb2WolGCjcQTzkH1rC1S7uLu3DWk20Ic/MQc/kBSwXd7qCHzQqs0RXcT1PrXoujFU9zBSbka&#10;uvi2kTdHkYzwXBArHS7ls4S0MpbH8JB5q9qdk6IWcAHPQ9O3/wBeq8NlEpV2mKnGSAOPSuGSSWhu&#10;rtnvX7F3iJ5PA9/4aeExx2GszhGJ+8ZgtyzD/gczj8K9i1CNIgt5GN204fPOT6+3/wBfNfPH7LE0&#10;sXjfVvDst8yi+0uG4g8tuN8Lsrtj3EsYP0Fe6zXE8lt5Jvjvzg59Qcf4V5ko+81Y9FSTimRa1PaX&#10;0biSAFXUg4HP+f8ACsuxtliXdjOQeWHXn/8AV+dSw3rmOTE4ZQuVB4P+eKz3vWjBt8Mfn644I6Zz&#10;+tZ8sW9R3aNSAi1eSdIgyOBkLxjrz+tSateyi/inkQ/OQASwxz3+meay4Lh4i8MfzFfnU/zBrYtZ&#10;Tf6Wnn2wCqpIPtnNKdHljoKE25WZqaTrDx+ItOvyibo7gwXO5v4HQgD6lwldPqK27X0iiFF8xVky&#10;Op5xn8sV514ijSHSxrljuaWFBIIw3BePDqcD3Arr9T1iC6mtbiJgFmOAwORtYZ/UgV34GbjFo4Md&#10;D3lL+tD4q/4Kb6h8ffhl8XvDHxl+APxan8N3moaDcaLqMEKDayW84nRjuVgS32kj1xCK+aNW/bG/&#10;4KJLDI2rfGODUuc5mt4cn8o1r7+/bP8Agl4h+PHgaz8M+EWsl1S21hLm2e9mKKYxFIrpuAOCcqen&#10;VR0r5P8AEv7An7UVjbSeX4JtroKuS1tq1vjHr87qa+owWIwvsFGqo3XdK55FbCwqSu0fM37QR8be&#10;JfBuj/FLxg6yajJdr9rkhK4+cHexA/2kQf8AAq6P4L/tQ/H39nSe+X4deEE1TSdVuIL8LPGx8ucJ&#10;jKlf1HqK9J8QfAD4v6F8Ip4/FPgO9iGmXbOyxNHJ5jA740+ViMM6qp9ia4P4T+FvGOseDI73TfCu&#10;p3NrbzSQfabexkeP5GI+8AR2rSpUwWOjLDVoRlCLutdN9Nu362Ip0p04WTa6HXeJP+CoHxp1yTRL&#10;/W/gBBDd6Drg1GwuInmAA3b3hK7MFWYKSf8AZxS/tX/8FQdX/as+HXhb4Wan8HDob6N4nOofbzdm&#10;X5HjEZjAKDHJJJ75rFu4L+w+W7spITnlZIyp/UVWuSkqEvGPoRWGFyfI8NioYilQtOCkk1KW0nd9&#10;dbvX1HP2s4crlpdP7tjwcEeHPjnq2nk4S/gSdB+n9TXrPh6ZmgGGGB0FeWfHiI6N8VdA8RxkhblD&#10;BISe/QD9a9F8K3bvCp6ZHfvXpYvWEKndflp+hrTaUmjpXcMMY7ckUyVHIGzp796IeY9rHp04qWNC&#10;69jXnc12apWNn9kL4d6V44+JHxA+Eep+JTp0mt+F5NV8PRNFuS71CylS7KM3RSLEauyd2eNYwCZA&#10;K0dW8O+NfhP8U4PBWt6w2mPcTQI1ydpQRy7WikPXgb1J4JHzDGciuJv31/w54g074geDri4t9Y0W&#10;7jurG4srt7a4jkjdZEeGaMh4ZkkRJI5FOVdAeQSD0HxH/bd+AvxTu7WT4r/DrV7W+s4EiDafcQ2j&#10;qqqoEZErYVAVLKoRFTcVVVXaq/RYDGQhScZpv0Tf5f8ADHlY3A1MRU56bXnd218rn1h4b/4J7fHr&#10;XdJTxZL+0Z8N9NsWbmfW/Ed9bsPXgWgT/wAeq5rX7OXxA/Zd03T/AI0+Kvif4J8V+GrXWYLXUZfD&#10;ernUNwcPJ5ZLtvTcsbqGA4LDpxXyr4n/AGwf2ZPiLeWd7rk/ieBrWyjtoS+uWM+1U4B2rnk9T0ya&#10;1tG+MX7HeoaRLZ3vxe8S24mjA8pPCpuMMCCCCkgHHv2zWP1mvJ8s17v+GX+R56yvFJq9r/L/ADPf&#10;NYdfBXi7X7C8vIXl8M+LYdSW8mZsG2nYJIVKgkqeCcA5xXvEd1pjwia2MbI6hkdG9v8ACvlDUf2k&#10;f2UfFcNgLD4oarBcDwSPD2qXWpaD5KXPljbDcbTMSGGFLZzklua9t+BOv2/i34VaTe+HLqHXbeG3&#10;Fq+p6bco8UrxjaT8zBg3AyCByT2r5HiGnCUYTW608/L8vxPpMiVai506qavZo76AWZZZHkDY5xkj&#10;FNnhtpi0bMcNyNrVipcz27ut7pt8gyo3GAkc8D7uadPremwnc086c4Jlt3X8eVGa+ZdNs+kU0jWi&#10;srYyECTPA6nvVC0mktLuSzQbjFIcBhzt6iqo8UaJFMC/iC2GQeHcAj25NTWl7aXepCaLUo5N+VGx&#10;xz3H49fyqlGa0JvB7lDxfZwN4mtdQkgCG4tiu7plozuUD3Ks5/4CKv2+HsyqfMvQNjkd6T4h2cae&#10;HodUkcH7FcJMz55VBw//AI4Xq3o2niO68ktuRh0J6152Jcqcj0aEouj6DvDktrdzSadcOu5QCwJ6&#10;e9aw06KyZlLgx4yu7k1mXNkizfarVUBGQW2HkVoNrC/ZVlm2blHzAnNc3te5jUhd3RYVreOVEOAW&#10;XjJ7YqGa2YOSobOflAPWqp120mgE0s0e6NsAowq5Z6pBdIJI5Y8g/eBGDVRqRnKyMeVxKlxpMN62&#10;+ea4BHG1JmGfqAea5bxp4LUxSKXneN3Vl2ykMD3GR19cV3jT28R8+Vk3Bs7d2Oe/9KZu0fUSTHOj&#10;gjorg7Tn/P51nVhG9up14evOnJPoeeadpOntcW+pyQyO0TmKRVlYbQ3HY9P8a7T9n7UrXQ7fUfAJ&#10;uzjR71o7TzX5Ns4Esf8A3yGKf8ANXLXwTZrcz3Fuf3cy/MgGcYHt7fyrnNR0ubwZ8WdNv8g22t25&#10;s5GBIDSpukjGR0480Z9xV4NSo4hX2ZrjZUsRS03R7Zp2ogwLMhExVsY49ua1rK+a5+aK1jRgucHv&#10;9K5LSlvLeLbHKkUbDgMMgDHfJJq3YXc1wny3e7y2wSHHH4j+tfRRmrHzqptt2R1MNxtPluQUUYZT&#10;jgen51d02WwhgLwSB5Cu5CFGVGScZxzXOppOqakwitbqQSFM8GtnQvCbuwSXUHaQcP04z7U+dNlu&#10;nyx1ZtpLHbhbhLkFWJLMWHy55rM1f4hWmjwTRi9RzGPl2yA8enNQarHDpEUlmkW5YTtGB1B6GuUv&#10;/DTakItQmk+Xd5bgfwnqDj6U076MIUIt80tjT07x9p2tytcjUImG7508zO0+nH41nr4nGl+LY7hH&#10;RobhDbk4wT1aPkj/AHx7kiqUOj6RpM7RN+7Y8lkT/WDp/jUN14ctL3S5YIJXWdRug3EkI4O5evuB&#10;SlHmRtNJa2JvEuvXdhukO7bI3+rjTnBHsK8A8daXFb67PFNblYndvkbupOfx64r3fU5RqulwzC2K&#10;TFMOpHKMOoPbIIIryz41aO8cEOuRpgBfLc/TkZ9O9LD1HCsr7PQrEU1OheK13PCvjX4XfxR8NNRg&#10;gj/f6SxuogBnIQHfj6oSfyr5qXVUTtnHfNfYi3cIZJJkDxSDZMhGQwIwR+VfHHxJ8PnwV461TwyC&#10;fLtr1hAW7xE5Q/8AfJWvqcpq2vSfqeJXW0iwmrJIwULkH1NX7eS3fDBcHg4FcpDdFXG3uOlaun3Z&#10;L7Q4+7617TehzX1OnjjibBDcHkE1M2nRqwZujelZOnXco4WTIz0P8q0kujMVVsfgc4qV7xRj+JNP&#10;2xPE/wB1wRz71wOpJLY6osjfdnXBOf414I/LB/GvS9d8t7fzEQ88E5rz7xlbSLHJJF96NhMp+nDD&#10;6YOfwrkrfu6qmE4e1oyiOtL4BNuO+Dx0pty0V1byWsyBo5EKSqehHQ1k2V4d4IPB5GKvSSBcSg9v&#10;WvTlFaM+f+F2NP8A4JUftLH9hn/gol4a1/xHf/Z/Deo37aB4qMrERnS7zEbyP6rHmOfHcwiv3d+M&#10;PhKW80fV/BOoHd5DPCdw+8v8LfyNfzefH3SHtL2x8YWKkOpEM7A9xyh/mPyr93P+CdX7SaftZ/sO&#10;eAfite6kLjWtKsf+EV8XFpSzm8s0VYpZGPLNLbGGRm/vMw7V42eUHKjGvHf9V/SNMZH2tONX5P8A&#10;r7/vPKP2+fBs3xd/Yl8PfEpoy+v/AAn1s6Jq7bRvOnTFUhcnqQriBRnuzmvjyz/07TEl3b9yZBz1&#10;4r9KNQ8NaLd/EXXfgx4onEeg/FHQbjRrp5BlYbwo3kTDP8St93/aZfSvzO0+z1jwf4l1TwB4ljMV&#10;7pGoTWd3A55jmico6/mD+VebQqKo7rqr/wCZ6OT1nKg6T+y/z/r8TPvopIZiSOCeOegp9tLvXa3y&#10;kDrnvVnxHD5UnmKTg8tz3rMt7ho5FJHtim3yTPXLM8LTcBu+CSM5/wA81WWGZkZFOeOhWr32jzNv&#10;y5z1IFNkEW4SRsoPQgd/8KHG+oRdjMlsWLENkAjoe9V/7P8AkMXljafvAn3rUlbJwCeuNv5VCqOH&#10;Lbhlj90nFQ4X0KUmZQ0KWCQSRLwGO4dwD2/OtbTsq20RcY4J9ami2scEHjII9aktVjAZSP8AdI4p&#10;xjbYbdxkuckngnqcVzviKz+fzEHfnNdS4iMeRn0+lZes2cc0TcHIGM+1aU20yHscVeQ/aYWhb0I6&#10;1gtG5V7SQjjK8iuluoRHKys2PSuf1uJ7S9WXbhZB+Rr1MLJKVu5hO1jhYVk0DxR5LNtSVtueg9jX&#10;2Z/wTk/aCufhD8adA8Utc7YPtItNQQuQDFIcZP0OK+QPH9kXgTUYwQ6nk811Pwb8YyQ3sJaUr5uA&#10;2Dj5hwf6GvZqRVehZ9Vb5rY8urGN2mf0vaJq8OoWkWoWkgaKeNZI2U5DAjOf1resbpUYM3T618v/&#10;APBNn46f8Ls/Zs0lri8MmpaEBY35c5ZtgAVifcYOa+k7aTMXHfmvFhKS0e54k6fJNpng/wC3/wDs&#10;/wCl/FDwp/wkWnyxxTFPJndk4Uk5Ryf9mTb/AMBklNfmRoPgfxX8OviFeeH4riI2mpM2LdpMGOdS&#10;QRg985FftJ4v8JJ4z8KX+hSorrc27KqN3OMY/EEj6E1+cHx8/Ztg1TxRcTjV47TUILos0kvykzJg&#10;7uOm9Cj49S3pXq4RxxEHTfU2oSWsGeG63p/iNFm0XUtPMectG3B/LFeT622p6Xq7xTwtskJWQds9&#10;/wDH8a+1X/Zr1PxL4ctddsNStJyI/nMcoO0jgj868r+LH7N+uabG1+NLLq3O6P5sN74rzpUa1Gbi&#10;4mvL0PheLWrn9n79pSy8T8w6Nr8gt785wqFiNrn6Ng/QtX6EfDXXV1fQ0jDBnt1GOeqEcEV8l/tM&#10;/BSHxp8ObnZZkXlmu+I4wciu2/YM+N0ni34e2dvrNyz3+jP/AGfq6ufmZQMLIc+2CT6hq1xK9tho&#10;1VvHR+nRmtPVWOo+Piap8H/iXovxm8MwSBrW7htr0xYwIS+YZTyMhGLRt/stEBnpXov7Q3h/Tfij&#10;4Gj8V+HYhi9tRqemEEEoxP76PPqknX2kHpVz4u+CdO8beCb3Rr+LzE8h1coMt5TD5iv+0OHH+0i1&#10;xf7K/i7UNe8B6z8G9fPma34UnkvLKJTk3EaDbcRKP4g8fzr2yoPatab+tYXle6/M5ql6U1JHyZ+1&#10;N4HHjLwVD4zt7fF1ZqUu074HBH4GvDPhB4jl0y9k0iVwGgk8yLP93ow/kfzr7Z+LXg+20PxVe6IV&#10;V9N1uEzWrqMqQw6D6gg18N/Efw7ffDP4jywiEgQXG5c/xxn/ABGRXPgZtqVHqtV6/wBaHsRaqUkz&#10;6V8Ea0j+XNFMSCB3716/oGrtPbK3lqcDBzzk18z/AAz8RpcQIkc+5QoaNx3UgEV7b4D14NEqM+D3&#10;wa9unNVIKS2ZySVpWPbvhZ4oistRGm3dsipO3y8D72P69Pyr1PTNfsbBRiEo2M/KK+f9Gv2aVHhl&#10;YMDncp7461634W8RJrWlpIyr5i/LNk9Dj/JrCvBRfMibXPQrXxHb3SZ8zknGSOvFZ2tzpIrx29yq&#10;OuJIHIHyOOQenrxXOx6y1ufljGO43Uaprv2i0LCPDJz8rjmqpzIcbM8s+M9vbafrK69aIEgvwZVR&#10;ePLfOJIz9G/Q19A/8Ex/2mdP8Ma5f/BbxfrDQ2Gsfv8AS2mlykVwOGT/AIGuPbK+9eN+PbK08TaR&#10;daZHAWlmBuLPABInQfMn/A1/UV4ho/iufwzrVvrOnSNFcWdwJInHUEEEZ/z617kHHGYVwe5zzpPY&#10;/UP9un4RRfEX4az31jCZbzT0aSI4B3D/APVn8a/KzxloE0F9e+HZVCmTMltuGNkq9Ppn+lfq/wDC&#10;P4saF8Y/gPoXjiHUBPFfacIL8M2THIvySK2e6nP1HPOc1+fP7cnwvl+HPxIum09ikUshuLVtvHJy&#10;R+f86+as23Te4Yaq6cz5b1RvOLRTwDEwKzRH+90INeD+MdJn8IeKZYUJCrJuiYjqp5FfQvi6HN2u&#10;owY8m9GTzjZMPvA/XFeY/F7RP7Y0ZdViiPn2nDgDkp3/ACNKjUSlr10Pol+8p3RP4R15dX0qMs/I&#10;H5Vs2lyIpuOOfyryv4f+IpLC9/s+SQBWOBk16OjFwJVPB5HFZ1EoScS4vmidpoeoGPALA/Vq7DR9&#10;TQog8zPPQivMdHvmV9rtx/Kup0vUeQ6Hnuc9aydiraHoVvcQypkEg4xkdalSYIdmVIIH3TXO6bqY&#10;eIKH45zmtG3ndlEbHkf3Rkdam6sVq2au8YBZsn2FOlLFcq56dO+KzPtsjAA/3uhNWvtAlQDAz9aI&#10;sfQ/OPUb0vI25skkmvdv2XfAR0nQZfHmpRYlvAUst38MY6t7ZIx9BXinw18IXnxE8aW+iR58pnDX&#10;MgH3Ix1NfX+maHpWn2MGmwIwt7eIIi54wOB0xXo51iFh6Kw8N5b+hw4SnzS55bHI/Fzxo3gvwpNd&#10;Rtm6vAYrXPY92/Cvm3UtS1RrEw3qfKzblbqxJP8Ak19ba38K/B3i6VLvxBZSTGLKxL9pcKo9gDj8&#10;arR/BH4WwtmPw0rcfxXMp/QtWGVZhhsuotOLcnv/AJBi8NUxNSOqSR8z6d8U/HdhZpZ2mqzrGowu&#10;Iz0pX+J3xClJP9sXXPcL/jX1DF8JPhzCcQ+ErX0yylv5mr8Hw38ExHEXhPTwPQWiH+ldMs8wqelH&#10;8jH+z5/zI+Sj4z+IN0CV1K7OfcUyXVfiFcEmTULrk93NfYkHgzw1buPs+gWantttkH8hVo6TYQcR&#10;2cXp8sQGBWf9vxXw0PxX+RUcu7yPjGKx+Il2SElvH7fuyx/lU8fgr4h3b7RZ6mxI5GyQ5/IV9nLH&#10;FEuxYwM9BjpSlnC/LHk+v40lxBUe1Jff/wAAr+zodZHx3b/B34mXjgReHdRY9swSYP6VcT4A/FaV&#10;0ceGLhsfdDoRivrhY0ByTkkdAM8/hVmCyUrvbjnvwSaief4r7MF+JSwFHq2fPHwS/Z/8daP45ttd&#10;8V+GiLe3BdN0ygB+3BOT/wDWq949/tL4ifGk+HbsIlppjBJEjcMFUYLcjjJOB7dK9j+JHieLwD4M&#10;vfEs74kjj2W0Zb70rcKPz5/CvF/hos2n6dca5qDb7vUJDJI7dSCc8/UkmlRxNbE1JYqqtlZerFVU&#10;MPR9nDqevXHxi1+wtY7C0v3SKGMJHGjbQqgYAHtWNf8Axa8VTncupyjPT95x/hXG3urgysQBjHdu&#10;lZ19rUjfJkc+hrnfNfVnHCnzS2Ozn+IHjLVSNMi1Gaea4KxwqGJJdiAAB6kmv2K/bg1M/wDBPH/g&#10;ih4V/Ztsb1rfxH4psLbSb5g+JDLMDc37fQjfH7eYBX5rf8Egv2fP+Gmv2+/BHhm/s/P0jQLk69ra&#10;FMr5NqQ6K3s0pjXHfJr6F/4OKP2lE+Iv7VFp8G9Nvt2meANGWKVEf5ft1yFll6d1jEK+x3VnSbhG&#10;pU/7dXz1f4FzjGeIhSS0Wr/Q/PXxd431G8lGmG8kMSDhFk71yl9qlwQFMjH6npUWqXgaQzhyCWJA&#10;9KyZrp2cs3PHHtXMoSqSuzWqlclvr1hn5iTjsax9S1ERkqWyfbsabfagEf5z064rJvr1ZJCwbqO9&#10;elh8PqZJXZ9m/wDBFr4UJ8QP2opviFqluDZeE9NeZHPQXEuY0PpwvmN/wGvIf+Cjfxz/AOF7/tWe&#10;K/GMF55ljHftZ6bhsgQQ/u0x7HBP419U/sgXUH7In/BMjxR8brtVt9Z8UwzSWLPwxMmbe3A78DzH&#10;/wCBV+aHirX5r7UprouSzuSSTnNduCw7rVG13/IwjNOrKfbQuafZXWtapBpOmq01zcyrHBEnVmJw&#10;B+Zr7m8N/DxdCXwl+xx4Xs0nuY7WDWfHFyn/AD0kbMVufd/Tsjg9QK+ev+CfPwx07WfHV/8AHDxr&#10;bFtD8GW5uTngT3WP3cYz3yRj3Za/Rf8A4JNfs8av8QPHGofGz4k2wm1HX9Tk1fVZAp2oh4hgXPIV&#10;ItqgcY3j0p5lVcJuC6afN/E/ktPVkSamtfX/ACX6/I+/P2V/hja/B34N6do4iWO6uolmuW24Jzyv&#10;0zktjtux2rsdXvizFAQcDg5p93fJuJAGB0X09qx9Uv4o1Zi/IGWr56pO+iLjHlR578efiLpvw/8A&#10;B2p+MdcnWO1020eeTJxnaDgfia/nf/az+Lur/Hj43at4svrp3N9fMyFznamTj8hzX6k/8Fvv2ox4&#10;F+Flt8JtH1DZe66xku0jflbcHofqa/H7w5BNqeoSanMCxZ8DPPJ/+t/OvT4ew3NiJ4mW0dF6nTO8&#10;aSgt5Ho3wI8DL4r8Z2OmtD/o0Lebc8dIk7ficD8a+lrm98+5KhMIvCAdq9J/4J5f8EwPGfxa+CsH&#10;xhvviBZ6AuvysunW8umvPKbZGKiQ/OgAZg2BzkAHPNfSuj/8EYrqaQNeftEDHGRH4Vxn15NyaeIx&#10;1CrXcmzuVKdOKjY+HmuyjYVeg7mup+E+j/2jrDarcLlLYfJn++en5dfyr7k0v/gjZ8JrJDP4o+Nm&#10;tTqoy62djDD9T82/FfOWt+DvAfg/xZqWgfDW5vJtFtr10srrUZUeadQceYxRVHzYyMDgEdepwden&#10;ONokSUkg8PaDceItfs/D+nR7nuZ1iUD3PX8s194/Dbw5pXhDwfZ6Jaxpi3t1QAKOW7mvmz9kT4dx&#10;6n4rm8XXyfurRNlv3G89T07CvqazjAjCRniJew6GvncyxDq1uVbR/M6sPT5Kd3uyNkgWYqpBZjzz&#10;yP8ACrNjCIASw6DIIFQ6RZyTXe6TlASSfWtF7eXzTEowMFmI9OwrzFodFihPZpcruGGHI21jtYE3&#10;hiZzlUOAvYf0remlESyKFyxBAbqB61S0q0UK1xISSzA7gc1UZhymZovh2HQLNrRY8NLIXkYDqx/n&#10;V02cbWn7uPO1f4jnmrl5bG5LSMxAyMGnOm2BYGUgseB60KTuU4qx574i8KPeypZ3JcohaRiHJBbs&#10;MDtjPWs74c+CYfD2q3et3TO9zcPtDSYAVQT0AAAznpzXpVxAkMEkuxSe2TWNZxST6iszrhEJxxwT&#10;Wc/ed+w7KMS8sAeU+bwFXJB55o1+zP8AZL2sTsCYmyyZGc/T8KsW7CSTYgJJPJ9uayfid4tHhzwv&#10;cX8MSyTvthtYnfb5krnai/i2KiUklcUYtySR578CZPEXi3xrqfirWtEOn6foNuNG0W3JDZdSGnlD&#10;A8g4iTHYxsPWvV5Zi7nKZwMD0J9OtYfgjw9beGfDVlo1uxbyI8ySkYMrk7mkPuzEsfrWlK8ySpF5&#10;Jb58kgZGT6+lcrd9WdLd3oXLO1WWCN51yBk4xwTnqabcSBo2ULgc43fzq6HzEqouDjkVTfbcW4fy&#10;8DdkAnqQetZ7gtDJ1zVVmKWEMWI4+WHTJ/yaxmkhMZliLBc4BLdT61q6pYGRwqA7mPzEHoKqNaK8&#10;vkt0A5xxine7KRRgiedhPNOSF6Ant60t1cNcTFwuECjaMVe+zGIeXHHncfxx2pLezhWbayAnOW59&#10;Kq4WRQtrG4vJAxUpvGVXrhatTvBp1s6JjKj5jir99MiRNIFG8j04x2FeT/tKfEybwD8NtRv7CQC7&#10;lh+z2mWwWnlOxB+ZB+gNJySVxwi6klFdTyme/PxG+J2ueOpxm2Fx9gsJCekEDFWI/wB6Qvz6Y9Kv&#10;apq1pYm3gdggUbbdTySB0x7nqao/D+2g8O/D/Q9KvIXW61G3a5iSWMq0VnEB+8bPILF1bnrzVvUL&#10;TTYLJPEGoWbNKCzxIRyFAwAPr6+9eFKlUxdVyWx9JUqU6SUb6R0LtleQauBo0cjMI4x52M4Ulemf&#10;XGfzFc9qTT3GtGGytne0gRk3YwN3AC/l+Vdbpz6Xo2j7fOXznUGRied74/QcD6Cs++ttOgkMWn3G&#10;UWZtw29s5b69T+VdEctjb3mcSxScvd2M22li06zlXadyjao29M9OnsCR+FZ+t6LbQ6EZEhAjkuMy&#10;Fj1OOc+vOPzrR1W3uL6e3MIAdw0mCfu8cfl/nrWlq2lQTaZaafICyWuJG6DLDofzxXM8DKE3FdtD&#10;b6wlFNs+bP24vG8vwc/Zu1KXTpzHfa1H/ZunorHezThlYjuCE81h/wBcwK/My/sr3TdRl0/UbaSC&#10;4gkKTQyoVZGBwQQehBr9Av2xfGun61+0VYNf4l0f4ZaOmp3cLk7JNUmwbaNh0JRVSX6OR3r4L8X6&#10;xN4p8Wah4gnb5ry7eUkDrk5r9u4CwUcDlrhbWXvN+uy+7X5n5/nuLeKxz7R0/wA/x/Ir204Xkt+l&#10;atzpt/bWFpc3S7Y7yEzWw3AlkDsm7Gcj5kYfh9Kg8KeF7/xTrlvomm27SyzyBVSNck5OP1JA+pFd&#10;T8bvCOs+D/iPe+FNct0tn0+K3t7e3WSNysCwoYy+xmCOylWZMhlZmDBWBA+5bi6qgnra54jkkeif&#10;st6ZBDo2s+KPs8Ze0iWG3mZPmEkgIO0+yhgfZh613Gl2yW482RS7McklutUfhl4U/wCEP+D2kaQ+&#10;VuNRB1G7OMcyY2D2/dhOPXNacKOpwRkCvj8wqfWcXJp6LRfI6qEVCPqXY72H7RuMf3Fzj0zXzT8V&#10;fGR8R+PdRvonZoxcGOLGPup8o/lXv/i7WV8OeDNR15/laK3Yx+7nhf8Ax4ivl1EW4vSSOc5PvXoZ&#10;PhY3lUfoKtJ7HbeANX0yysbm51G4CO+EjDMSQOp6fh+VXIvF2gWt4zrO7D1VDz+YrlLZY44QN2B3&#10;p0Ue58lenavdeX0Zu7uc3t2tj0Sw+K2j26hVt7luOcKP8a3NO/aE07TU8uz8MTSMervcBc/kpryp&#10;EBACoenar+mWb3M6Qhcs7hVHcknirhlOCfxq/wAzGePrrSDPV59E1D4yT23ijUJ/sUfkeXFbKnmY&#10;UMTnORySfSui0T9nrRWVWutVu2B7oVH8wa3PA2hw2GnW1lGhxFEqDA9AK65GW1iAWMcjqa8Gec42&#10;h+6w8+WK2StsdywNCp71VXZxk3wP8D2wWN/tU2ezz4/9BAqC5+F/gWBcroQPGBvnkP8ANq6y9uZX&#10;YlfTjise9upTLsx0GTmoebZnUVpVpfexrA4OD0pr7kZ1p4F8H2+Nvhyz68brcE/rXoHwc8Kaauv/&#10;AG2y0mCIW8ZKmKJVIJ4HQema5e2Z3OFXNerfCTSWttFF48OGnYtkdSBwB+hrzMfjcROg1KbbemrZ&#10;14ahTVT3YpW8j0jwfpiT3CSOwJGMgCvSdChEurrIyA/ZYe44Luf1ICn/AL6rlPAtgYVE0q4bvxwK&#10;9E+HGjx3sMt9I27z7pnXJ4ULhVP0IUN/wKvkat1Usz2KUU1dHS+FNHkurgtPbgbjjnriuy03S3vL&#10;xEiwVX7q9Ao7k1naXEI5ySFVdmWZT14rpPDdvcwKLyRMK6YwTz3xWU56luJckgS1Bijwcrl29DXH&#10;6lc+fftA/BEnAB/h/wAiup1a7KI8byKzsQflxgCvP57maW4nvwvLuwjLDtn/APXWcdXcHorE+oSy&#10;Xl28sZBGdik/lVVZHWOe5ZT+7Rii/XrS20jiNVzlVO5sd8D/APVT9TlhtbF7SJQC6c46n1P55rdy&#10;tsZ2PG/ERa7+Ilxey26SfZLNYk+bkO53N+ip/wB9VdgFvLABLEQW7Z4rPl0y91B7nXI4VYX900iM&#10;ZMbk+6jf98KtRHS9X2kSKoXGMh8/yrjbU5uVzoSaVrGnJZwxq8jMPYBjxVVbZZpGTecDnI5qKPw/&#10;qMluDkoT36g/mKWC0vrM/vt+QMZC09O5OqLbWVxkLbXAJ/uvWN4nt7yfVNO0q7G1Wdp3AH3gg24P&#10;4uD/AMBrXhuWWTy2aXPBOBislLi4vvEt7ciTCWqxQYZec48xj+Tr+VcuIlaFzpoRvURqWMMaQgR5&#10;V3bv24qtbapZSTOHkA35LKTzjNTr5wsJJiPljQkMRjB7ZrmgslxcGNkxhDlie2KxoRTi2bVZNSSP&#10;nX9rrxTHqvxZuNPhk3RaTYxW6kdCWBkJ/wDHwP8AgNYMUbWeiQW5TayW6K65/iwAf15rnfFGsJ40&#10;8bXeqb3Carq7Ou5slY3k4H4KQPwrotVuisbTyN3LMc19rGPseSH8kPxe/wCR4Un7S7/mZ89fGq7G&#10;vfGSOxVt8doBkD0UD+ppqxqZQXHJ5NYsGo/8JD8R9V1tieHYI3bknI/UVurPDvwzLx1r+ivDbCPC&#10;5A6slrKX4JL9Wz8o40xDqZnGC2jH8W/8rHrH7KWnW958YdGlmkKxWQnurjahOYxEyc4B43SJ+lfc&#10;Npd6SYVnW4Zozj5pFIAH6CvkH9iPSbfUtb1rxIsLhrS2hs4n7N5rl5B9R5Uf519dXCiy8PBRxuTk&#10;/WvxjxAqrF8VV53+G0V8lf8ANs+44VouhkdNNb3f3/8AAOp+G2o+HP7em3alaKY4kCKZ1z8xYngn&#10;p8o5rs7fVdDs7sXVzrNsyoxYp564Y9c9e3+elcl8OtPVfD0F+6cSyZwccnoP0AP411eoz6Xb3gnj&#10;iVmhhKqxHI9K/P41atWbhBdT6l0qcIqTfQtXms6Hcjf/AGtbgPGu7dcKMnHpmsW41zRHnL/2vaKA&#10;Sc/aF7ZHr71Fe6mIidw3BUz079MVyHii6E/+jxIMsw3BR39/z/SvSp4OWzkcjqJdC34h1vSHUsmp&#10;wYJ+XbMCCc14t8cfFenXvinTtKhuI3W1tnfKzDafNbA/Lyj+del+JvJgtUt0CkpFzkdDz/TFeOSs&#10;Lvxde36BJI5bny1YDOwIoQj/AL7DfnVzo6Jpgpp9DLi1eKG7juVuYsqwBG/qBn/61Q6sl9qEjahD&#10;5gUyHYEjLBiDntXXm3tJ0XzCuM9UxWlpmtw2edOdl8puSz9WI7j+79RXLUoStoaRkjzfVtO1KC1V&#10;ZLe6QiNdivauDzjB5HTpzXpyWNxKn2W0iYpDAsUfQYAGO9UL23k1K7tLF5n2vexyK5PPyN5hU59Q&#10;hH410ViMtJIehauKsvYt90bx9/Q8s0a3XxL+2v4P8JTyjGmqt4UU52SQrLcc+x8uMfiK+77O5Kac&#10;kuAB5eQB2yK+I/2QNOsfG37ZfjrxxHdW840awNjKsMof7PLvigXIGSrFbeb9R619nTTCHT2EE6gb&#10;D68cV7Od16M4YalTlfkpRT0taTvKS/E5MDTqU51ZTVuaba9FZL8jk9fsptY16S6KBo7eIRfKeT/F&#10;kf8AfRrnNX8OXk4klgt1lAydrHBHvW3ZJema4vbeVmaSd3BOcYycY9sYqa4u9TFk7XNhFINpw27k&#10;dK+c9rKKsehyps8P+IDR6VaszTSK208AYwa8N8W+IhHvEpL4PWvcvjVteF3jidSx6dcCvnjxmsu1&#10;2XOee1e7lb5viODEXTPJ/GviDztRupfPAUyYA+gx/MV5X4j11DdlnOMHgV2XisSsJblgRvYvjPcn&#10;P9a87uNO+26iTNgrv6E1+l4CMY0rs8Kr787HSfDmK78RaksEORG8ihmPQDNfSHgiMG3Iso1WNVHO&#10;OSB39q8Y+GOjy3E0OnabB5UbD5pCOcY7V9GeHNO0Pw5p1nYy28zecV3+XbvKzdMk7QfWvm84rOeJ&#10;iuh62EpqnTdtWzs/CmlTEQ2lshJAG7HU/jXq3h3SpLG0QmB9zAdBXEeD/EGguFitIb8nnkaVcYzx&#10;/wBM67aTxRplsY4T9rDEZUHTrgZHc/c6cjmvFxU02lc6acakY6pl66vGtUKyxSAjpuQ/1FdZ8PJ9&#10;Q/4RtbvTrZVSe4cs5UckNszz7KK8z8Q+NtIgQxXd1d7Wztxp9yeB/wAA+lbnhL4o6ZYaDbWMEV+8&#10;kcQ8xV0a7faxGSMCP1rwsbKm2k2jooqcrpHqEVxdqjSXMy7egA6/pXlfi0nX/igNOSFGMt5DDHHN&#10;KyryEGGIViBknkA49DWlP8TYlP2kWmqkEcquiXKgH/gUYxXmPxN1a7l8Pa5rF00tiRBNPJcXCgMs&#10;agsQE3K24qMDOByOa4qcIVqyjGS1NpxqU4e9Fn07/bfjqIhY/C2gfNyzL4hn6/8AgFzxVPVvHPxA&#10;0W6Ur4P0SXzRj5PEUvGAfWzGM8/nX5uXHxe0+K5ZbfWLgAg/MLRh39PM4/OpfDvxRh1TUZI59XeY&#10;JGPLS8jYrvZsZHzHnAI/TvXu18lxqptymrLy/wCCc9PFYVOyp/iz7Q1bxJ4ul1O5eXwdpULPdSSP&#10;s12VwHdyW4+yjIyTzXL/ABA+IF/FoN7Yy6bp9uDCd91/abMqL34MK54yMZHUc18eeJfijcPq00UZ&#10;mKB8bWbb0GOnOOc/nWcvj3UHP7qwnP5815cMFj4ac2np/wAE6HVwslrHX1NP4u3+r33iZ9R0gapd&#10;xzQqTLZKwi3DPygBj2wc9MmuOmvfGH2eRjo2pDMZGHdxuPpjv/8AXr0j4b/ELxs+qadov9kQxaWt&#10;80t1KdJjE8hKbSHuAnmsnAxGXKA/NtBLE+pX3l6hGJYrIEHv5Of1xX1iqRjQjFxTdte55fI5SerP&#10;jzXpPHd1p80jeFJxGsbMzSQ/dGO+R2ri/hlaxHxILu4jRkt4JJZTJErBQBjOG46kcnpX2N8QNFsN&#10;Q8Lahp32Xa89lLGHhtsspZSM/Xmvnn4RfDq+0a91b/hKfDFygltVigeRMrtySwOPXC9a9vLa9Onh&#10;p2SW39anJXoylVXU0v2S7G30/wARQeKrmINHDOrt5jcBQ2Ca+2brxJo+reItN1Rr+K8sY3Es1szA&#10;jAUnH06V8heFvCrafEbKBJbeIpjNsgyv0yMV7t8DdH0+w0uWznvLkr5bEy3AyT7flXw+f5FLMc7h&#10;j5TVovby3sevga7pYZ0u5q+NviHoEsN7BHY28PmCQKIpAdobPT5R/Kvj3xj4X1rWdT1+6XW8LqV1&#10;hInWQgojZj3bVOQFUKB9PSvqHxTomnTPM8CNwDlmfjP41w954AIJMdujqTnO5c5r6XL8QsM3ZbnL&#10;iaLq2uzoPgT431rw78MNH0LVBHZx2VqqWcSxurgZO7flR3GQepzzXV/EX4mTyeE0a0mbc9xGGlwQ&#10;Ou79dtebXmlanDEkSWrkKoUZYYGPxr6N/Z7/AGSdF+MXwkn0DxEkhnnnj1CS9jAiaJvLZYreNsE4&#10;AdndjwWKqFxGWkzcISqurbbVjc3Thy/I+VPhR4mu9X+N13q7SMyx6pJPNk/wwWqH9Ntbfwa+JvwO&#10;0iy1JfjR4b1C/ne4jk017KQr8g3b1zjHJ2gHHHNe0az+wBF8FtTstRtvGl1Jd+JtYGjm0kEcgiN3&#10;G0RnVgqltvyDBAHz1Qvf+CaOt6hqkWknxdFpkOl2xtXuJoVka+k+0TyCfAfCDy5I4wvB/dZwc1rN&#10;0Z63X49l5GSqNHzLP4w1G5uZLiOaSNN5YCNmVQMngUQfEHU4o/MmuGEJmZnAPUGQk/zr6eh/4Jae&#10;INVsboW/xehElrceXHu0jiTMaMMDzuuWxnNeMfH79j/xL8Idb0TwVF4nju7vW2eO3McQQGXzEXnc&#10;cKCZVxyMY5NZ03TW8l+P+RV5Tdoo4vx34i/s79oq+Wxv1tVg0iys1lKhghWCJSTzzgrk89sV+g3/&#10;AASw/wCCYvxp/aU8KQ+I/iXeweH/AANa6R52iFIyNQ8R3EdnbOlrarOAsa7ZYXe4IZFVyV3AM0fw&#10;d448H6x4U/av1LxXeoBJZ67aXGnETB+UCP8AMO4BHQ9h0r6Ysv8AgpP408F3afDPwVFJJdanerfW&#10;2rNfyCTSLlmcM0bndIXKSTRkbhuWbLM+NtdlZ4fEzSkublSeu2i1IhSqUoJt25r+tuh5b+0P+zl8&#10;ZPAHxf1v4ceKdY0aSbQDd27zAyKpRcrvAwcAqwIGTjIGcivmbUbjWLue+vtLn4sNGd7kuSf3UrJb&#10;Nj3/AHwHpzX0D4+8ZeLNRsvEnijxN4lvLm6nsLgzXNxIzySyyBFwzk/3mrzP9nz4VP8AFq88a6bF&#10;ra2kEPg8u8zRlgQLu3cA+mDHu/4BX0WErU4YGVR2UU18jyatOTxMY3uzytLhIrdVYKTnPNfQ/wCw&#10;R4d+J/ivxDeQfDu10d7jzIyzas0qqi/MN2URiOuenavDPgn8P7v4vfErTfAEU7xyXqzHcse8/u4X&#10;lIxkddmPxr9IP2Rv2c9d+Bvg6VNN8SeRe6lIr3DNYrkKudqj5sgcn864uIsdh4YSVB25pW3v+h04&#10;CjN1lPojZ1H4Yftb7Vu5bjwAwjBKqNQvxtzjIGIvYfWvJPjna/EDRvDviW2+I0+lPqK6QskbaNLK&#10;0SxBLrAzIindknPGMY5r6fv9M+IKWTSyeOVEancQbFTwPctXyZ8QPHVx8U9D8Sa8s7Xcd7azWti2&#10;wAuioypwO5L5x74r43LoRjUvFK2ztfq/M9fFSvTs2fMnjTWfs3xG1sQKdpu1AAIwMRqP6VQstZaO&#10;6kmMKkkqSevb3qXxToGv3fj7VI4rVUkmvHZI5MqduMg+3GKitPC2sXNwtjHbxtPIwVU8wDJ7Cvuq&#10;Li4bng1bxauaa+OZUYRpaW7YKohe3U9TgdcetdB4a1q/stM1HV5BbM6vEwjESlPmYjoCR26dqrj9&#10;mP43rZNeP4HjePGflv0JP4VufC34E/E/xVoWoeEfDXhhZtU1GdRa2zXCoGaFmaZd7cfKq/icgVyy&#10;nCzs195sklYq3nxUvf7Guo/7PtVJt3G+OBQR8p9utall8cW034bWmmy2qyyJpMcccr5YoohC7RnI&#10;Helvf2Lf2nYc6fN8NyTJbh2MOoxP5avkAkZ9j+Vcd4/+Afx0+GGn2kHjXwYbS0uf9Gt7mWdWEj7S&#10;Qqhc549cd/xxrqEKPuTSu9deh0UZyqVLJantviOLVrvxBomkaBHG15qniHR7OzFxKURpZEjjVWYA&#10;kKWwCQDgdj0r6fHgj9q+4uxfNoHw7OFwYh4iv8HnOebHGc18nfGiPWvCGheGPEsUjLe6X4i0u8QL&#10;IBiWC1imGSvQbmHI9K+0fAfi3xR408L2vinSvGUnlXAIeFYIMo4JDKf3Z6Ece2DXy+awhUcNmrdb&#10;+XY9HDQqU4OW13+Rz58GftSIGV/Ang2c+YS3keJ7oA5OcYazHFQ6p4J/aOvrIwSfDHw8HHRovFMm&#10;R/31aD+dd4t98QIyAvih2z1JjhHH/fmpP7Q+IfDNrETEAdWQfyhryvZUrWUV98v8zd1J/wBJHldl&#10;pf7Tmjo0cH7PdvcFi25o/F1oo5GNw3bfr681AI/2tJdaXSNP/ZUvJt8RkRofGGmlQozklnlUDnt1&#10;NeoXet/EiAFhqVgwAJJkbkfkgryj4H/tAfHRfiD4ktL3W9J1KWLWrm0t1lNwIobYODGmG6ODuDbP&#10;l+6M5BpQwUX71o/fL/Mn2k9r/gZV18KP2nvE6+I/G5+EcFtL4bSM6hol1r0T3bQiDzGlh8rfHJFG&#10;HV5G3/KJM4xHM0fy1+1Zq/iWx8L6bJq9rDaefZsbeOC7MjELNE25vlAHbABPQ1+gvwd+OkY8aSnx&#10;tq4s7x7+SSwureZljGH3KkZPI7bQeTx3OK+IP+Cs3inwZ4v+NMyfDfwzbaXaadZKL+305NtvLcSP&#10;vd44wdsShdikKACyscZJJ+hwNLDxr0opJO679PmctSNWpCVtbJnCfBT4m+KfAfwgg1jRNcurU32q&#10;XMUzW9y0ZcAISrbSMjgcVr+GP2gPHOjWL6dZeJJxaxOvk24kOIsxoTjJ6E5OPU1wvgbw1r3iT4Q+&#10;G9G0O0Z5bzXrmKNFTJkY4AUZIA59feurs/2R/wBoyzs7m9uPg7rEiQo8k0kNzaN8qLyQBNubhTwB&#10;k8cc13Y+EKlWeq/pmNCTpRjc63w38Z/FHjvVRp+qandTxJb3EyMyOU3JDJyGxjIII68EEVk6p8bf&#10;EN7plwl3rd4we3dTm4JGCpqj4F+FvxQ8C+JkvPFXhLVbPT/7ImmWaZkaBBcWrSRgsGOG/fAFcZV9&#10;ynBBqcfsh/tKSwSWT/BPxEJACuPJjPXAxnfjvnr61ySw0IOKj3/yLjiLtuR1+jfE7WPFX7P/AIL8&#10;CX2rTeRpphvEiV85KW4h2n2+fOP9kV9UeFxZTfD/AMPTopb/AIkdoCSRgnylz0968m+BP/BOv4qz&#10;/DOQ+J3XS/EFrojnQLC4Clby6WVGFrLLu2weZGJEjc/IJWhEjRxmSSPr/C/iaS8+Hfh2eMtFINJh&#10;inikjKSQSIgR4pFPKSIylGU8hlIrizSHOvaR+HY6MLVgpNfM9e8BRpFpWou2nqQ9o6Bi44z9TzXm&#10;HiPSDLcufMZGyceUcY/U11fgPUdZk026df3iC3O8q+CB9PTFcVq2oXZupIhdZXeRjzMivNpxnbc6&#10;5OmzC8Z/sv2nx0eLXG8Q3drcaTpXl/6MqL5wU8M3GWYAgZPZVHQV5/8A8MrXdjujtviHqwAOCsjj&#10;p36GvoHwBeTQQXBKeZiE4Pn42+/UVhaxHNcSyO8MjbjyWlJB/rXS61eMbKTMnSpyd7Hnvwi+BPwh&#10;+F15q3xd+L3xb8Y6bqPhqFNU8Ix6FocN3bXd7BvmWO8d542gRnSJFKJJkyEttCfP81fti/H+5+ON&#10;o19qthbLcNdrKpRWLIQAowxY5GCR2+lfYL+ErbxBoeo+GLwlLXVLVre6Xew3IcggEHI6/TpXzP8A&#10;tf8A7LPhf4WLHHod0XjltmljImZh0GOvuTXo4GdKtiqU6qvKGzOXERnToyUNnuRfsy/tB+HfBPhH&#10;TrO++GNrqz2MXlPm7ETkAjJ3GNscHHHr9a9p0v8Abm8Mada28Mv7PouWWFFkkj8QBBvxg/8ALue+&#10;e5714B8CvgP4e8TeHG1OXUblH+0FQYjwFwvPX617l8Nf2Vf2WGa5tvjz+0TrPhFJIgNBmi0Nr+2k&#10;uC2W+0GF/OhjUc5iilYlvujHNywGXSxc1Z3k2/ia1++xiqld046KyVtkz618K6tp0DWupQ3iRi4s&#10;I/kEoyOpx/49+lbl74ga3cuXaTI/iNfFPiP/AIKHTWfjC/tH+Hun6zZLdskE9+GgeeMYHmGPbiPf&#10;tLbMfLu284yblt/wUA+HsiMlz+zLp0nOTIl7GMDGOhhP+TivksTluMdSTULr1X+Z60a+HVve1Pp6&#10;zdbm1a42nLSuoDcYwxHT8K1NNma3jC7yCSCVj4HHqetfOfh79tr4NN5N1Z/ssaZBNFC73EiahEru&#10;dqkuwFuCcBOSSeB7Vs2/7f3whWFf+LFrDuGf3WqxY/8ARQNepF4+nFQ9g9EuqOV0aEm5e0R1/jKN&#10;V1e7uAiq4vww/wCBPj+tbUN2UuVRQDttkOf7zFRn9SRXK2HjXT/ippkfxC8PaKbGxv7mMpavIreX&#10;smCNyowRuQn8a7AQ27W890jncke3OOnFee4zi2mreXYt2bVjlfG9vFM8N9kBVuUIVRxzxj9RV3T7&#10;+CBpoFClWtlAJHQj/wCsKp+KY0uNDuCZBlZInjX1IkUECqbHbMiJITgJlgOvANY0UpSaNpaJM7Uz&#10;tPEyuvyLZKV5+6Ap/q361geIPLl8Lz3jY/cEMuO2x1Of0q5azuLSYBSC1ngjPuBiqut2b3PhLULV&#10;R80llLhQec4I/pWk3oSrLQl8QMB4dljkjztlQ7iOnzL2/Osa102G7lUpHGuRkO2AB+ddL4hjF74a&#10;nkSJADaNKSOckDINYNqyGzAZn4PUDpSaSnYzveIv9hxWkXmvZZycrJtwT7jimeGJNNtWurSS3LMt&#10;4xZiD/EA3X/gVSxMPNCytgLwC5JJ57VW0t4xql5bQ20bFnWVmYc8rtxx/uVHKlURXNeLRZ1K2kNz&#10;utY0VGzznHI79an0Hw/NfTGWQu2w5cq5wPxzU0ek32qXCiFjtU52xjBFXp7JtMuVjiwglTEmXJwc&#10;nHH513wnSi7HPKLepj+IE8qKWGAmGN125E7ZI79DWn4dun09bYg7keJWYMc8ED169qsat4RivLJL&#10;iK5jkPUgvz9OlVrW3YtFaREnYoUA9eMr/QV0wcJNqJF2kmzlfilLrOhfHvwPLa3M0emarb6rbXcK&#10;yERSTi3WaFio4ZlWKYKeo3tjqa6tLPz4nOAVaPB3H2rlvj9PdyWHgnUIFXfpPje3LyMR9ya3uLX1&#10;zjdMo7/oa349Tv1sVuBboVOQTHJkkj64rz8wSjVi11X6s68O24Ml0ZHuLO1uJI8Fokd+eTlRW1Yq&#10;t6rQ20bCIHDSMvyqa5rw/rWn3NglteQ3SYuJY3ZI+QA7AdCeMCt6PxvpthKsEnnRxhduGs5CDz6g&#10;da8SbleyOunFPVnWaZBbpYJbQMqrFkY9/Xmua0uI2/jnV4Y2OZmimXPbMe39fLNTW/xC8NOGtob5&#10;lbGQHtpF/UismLxRoMXxA8+61aBHurADaWxlY3PPP/XUVtg/drrzFiLyptHoumXE7WxSNircbSOe&#10;c10dmpEILSnzN5KqecjnArjtG8QaBcRedHrNqu3+5Ovp1xmurg8SeGpUDR6zYhsqRi4X+Wa9KpBu&#10;SOCLdjo/B/zmUPIw3DaMkkH/ADzV/UbBH06Uz25cBSArHkk1k+EPEOjwz5k1i0WMScg3CdST79a3&#10;dZ8Q6KsZI1W2Mb9cTrx0568dq5KiUKjSW5tFykjwC4uHsNHtbEDJtrxrSfA4+VHDf+PCvFv2mPDV&#10;3L8CdX1q5/0u60yFLsD+8YmR+h/3T/nNe6+IU0jSNd1jT21SFo31CSQuZRjdJiTI7dZK4LxxY2uu&#10;eBtY8Nm5Sc3unSW21HByWRhng+9a0HJVFOWy1+4Jyt7qPg34Y3F3Z+INGsoZRb2+la3Z20gZuX8p&#10;lMxPsZLfFfYxlJG7ceADkHqa+G/Dz3kV4rajcCGcPFjAyGlkZLqbOTwQsrDNfa9perdW6TRk7ZI1&#10;Yc9MjNfR4tctU5HqyHxQS1l5jZ461vfsfas8vhXWfDQw0llrTSDJ+6sirgfmrVzutziWwMZ6j170&#10;79kjU5rb4qeI/Datxd2Ud3knAHluF/8AatehZYnhnE0/5eWS+Ul+jZwt+yzKlLvdfev+Ae3eIbWe&#10;ymBY4Eh4BxWB4xZF0hJXVg0NwjKQOQc4OPwNdX4rZ5ikn2Xdgfe5NYGuWl7f6FcQRRLkxtsIUkk4&#10;4r4WOkUz23uYV46zxqgVt2BnoCOPSk0W7ubO52gq4kyFySM5B69v0q5rPhO5j0qDUJl2Ax/eikLA&#10;rgc5wKzdP01JnG++IIbMTbM59s9a9unGFSjdM5G3GZt39/dSRMRINxU5BXjPqKrQ6tZsqw3sco3N&#10;kyKwG38AD/KqmordxsFWctvLbwWBxlif6isuK5uEnMbSMuCOo9v1FebUpo6oVHueo/CHxVYaB8WP&#10;D93pshkN4Z7K5eT5SkTxNJ/6HFGPxr6H1O8UGS58wDaM49v/ANePzr49j1g6dc2GrzIsT2d9BcPP&#10;GMErHKrsPxVSPxr6vmi+32SSNnDIDtz1HB/wrgcYqWp1xm5RTQj6nDORbldhIKgjjB+tUvt05Qqs&#10;gJB7jp3qpMzG5IXIKYzuH8NRyk/avJWThmPPr6fzpqnF9BOcu5fXUZHaIxKAx6Edj710Vjq6WNuq&#10;yHI6Sxt29xj2rlopXhgEMoKEPlCe/wD9ccVo28R1O3jup3KjnIAwT6/596xqU3fQ1pzXU3wkNuHc&#10;SExzYdccYyP8KzPD2t/aPCNsltLIRYh4A0gwztBIyZ/HZn6EUyS1ltrZ1hmD7CCIxnlSM5/POax/&#10;Dc7xy31pMpdY7kXCLyAAy+3qysavDpRnZmWJfNDmR1j6lvlW/Y8xzJIdvOVDAnH1HFdXf2SSW7KX&#10;HKkcV59aTWphEcF2wxkIjR/fXnAB9frXy38Sf+Ckvxw+FfxL1z4e6h4U8O3lrpWpy29tNNbXEc0s&#10;Ct+6diJsbmTaTgYya+ryHhrM+JqtSjgUnKCu02lpe3U+fzHN8Jk9KNTEytFu2zep9B+MPCuqeJdC&#10;1rw1pUSSTOFliikfbuKnOM5GDkfWvGP+CbsWsfDjxH8Qfgf4kgENxouvieK2EqsEhniSWIggkcqy&#10;t1/i5rmvh5/wU1vdb8exWmq/CqBWuUIeSHVyF6g8KYj2z3qjqH7Sfgr9n79sJ/ib4h8O6kuleNPB&#10;1v8AaP7OSOZ3vbaaWMkh3QYEBgGc54FdGM4Qz/AVnhq9G05L3bNO7vtozLDZ7luJftaVROOrb1Vv&#10;vPtK8NrcRPDd6fFMh6pIoYH8xXP3nwx+EmtBm1b4YaBcF+S1xpMLt191ryqx/wCCh37M2qOHuPFN&#10;9p4btfaRM3/okPXRaN+1/wDs3a8x+zfGHR4wT1vJjbA/9/gteVU4d4iwsv3mGqK392X52O+nmuVV&#10;17laD/7eX+Z8sf8ABXT4E/Djwb8ItG+JfhPwBp1kdI8Rw/bfsVr5e+J8qchCDgYzwRXzd4O+KHgZ&#10;7KJY9C02DKjLmw1GR+nr9sK/pX33+3f/AMIL8cP2T/GOj+EPGGjavLHpD3cK6fqMUxBj+fOEY4wA&#10;a/Lb4ZXjXmgWzspO1NpOOpHH9K+54I4dpcRKphMbUnTlDVbap2/mXc8TiLOK2UYeGIw8IzT0f9I+&#10;idH8e/Bwru1WG5kcAcJ4hWxT64kspiPzrVsvFnwQ1OcxWt5c2qj/AJ9tft79vyMNsK8cRf3YO0c9&#10;QRTZbVJFO+JSPcV93PwejNXpYx/OCf5SR8pHxGUGlUwq+Un+qZ7u2l/BO8ULD4/8WROQd3m+EbAx&#10;D/gaaqWP/fFQx+BPhvPK0dt+0Ho1luH3dV0DWFYg9QfslncL/wCPEV4FNounM+9LSIEc52DioTHN&#10;ESIL+6ixgfu7h1/kRXJLwjzuH8LFQl6qUfycjph4i5O3+8w816NP/L8z6RsP2YPDPi2OS40/9oD4&#10;UOEiZgNY1i401ZcDO0NqFrAqk9PnKj1I61V8M/sDeJPiVcCPwjpvwc1R2OAqfF3wgJCew2PqKuSe&#10;wxmvn1NV8QWak23iK9UkdTOWI/76zSp4z8XWYwniWSY8ZE0KEY/BRXDLw04roS0jCS8qjT/GFjrp&#10;8ccOzjvOL843X3KV/wAWfSF9/wAEpv2im1GWx0j9jnxRq0luMSv4P0WXUoT7rLp3mRuOR8ysRyK+&#10;jf2MPgd8Xf2YPA2o+C/jT8D/ABx4C0q51pJtHu/GXhzUbKC5upIsPDHLeIFL7YQwjB5yxAPzGvzl&#10;Hj/xPYkahFHpzyoQR/oO1zz13Bq96/Y2/as+I178YdE+HfjXxHezeHtZke2ksbnVp5LeOYxt5LrA&#10;xKby4VAeCBI2DyQfn874H4ppZdUlUw0rRXM2pwkrR12unt2R62B4nyCviYxhiFdtJJxa1enofofq&#10;otrWWCzScSFjvfj7qDp39SP1qaG+0kQ4kVW45wB1rlIrBNKX7VpM80p2hRbXBOwDJ4Ukkr1+nA4F&#10;Wbe+aS22vYmOVjzHLwfwI4NfklOXvO6PtJ01yqzua95d6KqFzaiTB5BXjB9u9Z17F4emBmfQ7ctj&#10;HMIJ98cVGLe58wAQDGMcmpIoLhh5TrnA6g10pKxldpaGPqng3wp4htZtOu/D8JhnXbIACu5SO+Of&#10;xzV74Z/D+yk8M28rahe/aIMwzn7fLy8Z2E4LcZxn8a0YNOMcwl2sR14p3gyQ6f4m1LRDuPnKl3Bu&#10;75GxwB7FFJ/364sZSjyp9jow9SSuWZPBkEakpf3vOc/6Y5/marx+CLaIsW1q9G/oPOz/ADBrorkX&#10;SB3WMHuBuxVVZZy4DQt7E9641Ti1qjd1G+phS/D6MKRbeIrxA2cgJEf5oaba+AtRtuIvHOoYxwrQ&#10;23H/AJCz/wDrroL0FUUyWrED1FMimCy7ZU4z2GaPZ0l9lfcTzyfUq2/g7V5LcRHxLK4ByRJbxZ6d&#10;OFFTW/w5vwWWy8RR2wbJVlsFOP5A/StG3YM37iZsZzyK0baV3jYF8gDPAzzUyoUZO7imP2lTozFs&#10;fBPxQtbjbpvxG0YxYH/Hx4bdiOPVblfr0/8ArY/xa+E/xZv/AAa+qQ+K9Hn1DTpY7y0Fpo0iZaJh&#10;Jtw07DDAFT7Ma9AstQ2SoHjIB/u9zXS2phvrUoygkjncucL6f0pOlDdLUqNapF6s8J0fxB8XL7TI&#10;NQg8Q2O1kBXy7FwpU8jqx7HHXv8AlWtfCvji3uftuk679maZmZ93nOAfbLf41t+H7VPCep6l4KS7&#10;wmm6hJHDDtziFsSRAZ9I3QZ9Qa6Gy1y0jb7ItkGweCWIOffFbRclG5CrVqNR8j/IzPAeufG/whrj&#10;33/CUabf2bRhRb3UUu8N679xwMcY2jpXoFr8aPisJsL4R0lyVwCl+43D0+4a5+61qweMCCwcEn5k&#10;DdP8KsaTe2F4Qk0BRsgjafukevNbU6kL2e5zV516r5pM0dT+I/xV1J1il8IaUFYYK/b3BHf/AJ58&#10;9KZD4p+IMlrJZ/8ACF2TeYQRt1F+vbpGa3dK0ewuFQDV8E8Y8o5/POK19MsVgkZylyyjj5F5yOnU&#10;11pQ7HOq1WKsmef6l4t+INvFHJN8PbWf51XybfUJA3UAtkxAcDJ9cZ6mql14+8Rae5vf+FcmTyxu&#10;kC375cf8CiHT+Vek6oba8Pli2kJXk7lIOcVireQahDLE9r5br/Fn7x+h6c15uNq16L9w7qFV1I2k&#10;ebDx38SNS8QzXtv4J07+x54gTEbx1uIZwDlgfLKupAX5cKQcnJ6Vj+Oj438Q+F9Q0668LQNNLATb&#10;Il5j94BlMnbxyOa9T0TT0uLp7Zbptw42D5cZ5wfbOf0qK80yxkvntr6xdJA2F29T75ryqePxcvek&#10;dXLGK5UfJljpviW7tGea3t4lfDbBIzFTjkdBXhP7Z3gHUtF1PS/G4ZXjuojazvHGVG9fmTOSeSC3&#10;/fFfW3xJ0J/Dni29t4RthlbzYRuyQrc/zyPwryr9oXwhL49+F+p6bCgllgtvtNsvfzYzuG33K7l/&#10;4FX2WCxSjOnV6Pf5niVqbXNA+MYLhw2VJHvVu0vpo3BOeuKosoXKgn+tMUuCQrHnrzX2Nro806e2&#10;1qSNdyt+FTx+JGH+sBGe+e9c1bSvtCsT0z1p8lyVGGJJ9ahRaLTR1T+JfOgMRzg8CsTW54jEkzjK&#10;hiH91PB/SqEVz8oBcgdzmrQKz2TwtkkCsq9PngXTlaRytk7WUstlJIC9vIUJxgEA9f61pR3CvHuY&#10;c9uelYfimX+ytUh1DeQLqIo+Bx5icfqu2m2HiWPOxs4x6124K9agvI8XGUvZ12WPGehxeKPDV5os&#10;gG6WM+U3o45U/nX0R/wQH/a1Pwq+NGv/ALJ3jPVBbab8Q1ij0kTkAQ63AzfZlBP3TLveHA5ZpI/S&#10;vnpdVikwVOMHk+teefFDw/qWla1H8R/Bs0kV1bOss/2c4cMvSVcdxjmta2FVejKg+u3k/wDg7MdK&#10;UZwdOWzP37+OWhz+LPD0Ws6VctaalZOLmwuVQForiP5l+mSB+VfDf/BRPwiND/aA0/406VZCGw+I&#10;miwasREPkiv0Aiu48923qHOe8vvWl+wn/wAFkfh/8X/BMHw7/ab8RxaX4piiCDX7xf8ARdTxwXmb&#10;/ljJjlnb92cOzMhwG7f9q/RrL4sfsy6uuixx3tx4I1NNd0G9s5BKkmmzbYrkKVyCpzBKSD/yzNfn&#10;8KeLwGM9lXi1r8isGnhcSubZ6f1+B8sXmpS3NmcoD8vBPesUX8ockL0OVqvpmrySWeGmPuD6U5HW&#10;T5iceuB1r06kJPU+iTUdy2dYEW0pG2M8jP51PBqMSFmUcHHHvWYsO8lfNxzwadBasnyluCOnvWaU&#10;4sHZm1HeW7jnPHTvTp2hnjwOOntWZEDGvllsEHBzzxUqSNsIL4JPY966YrmVmQ9GW4ZsEcAj+8TU&#10;v2pAuDkZPUZqgrvu2nJ/HrTZAeWBOR6mn7OSDmNHz1CbSeD2AqrdyqyFd2RjvVRLqY4WZSMe3ai4&#10;VjkiQ9OalLlYNnP6ynl3LEYxWB4hj+12ZMZ+ZeRnjmui16B3QsgB9c9q56acbmRs8nBya6qTadzO&#10;Rz+oRpqOnvC6g7lPWuY8J3kulay9oXKlX3x4PcdR+VdPOxtrp7ckf3l9xXK+KIG0/Vo9TtuMtn8R&#10;XuYepzxcPmvU4K0ban6ef8EZf2kIvB/xX/4QXV9RC2PiS3Ee1zx9oXp+Y/lX616MVml+zgFmyAgH&#10;U59K/m6/Zv8AiPqHhPxLp+u6VdFJ7C7S5gKtgnBBx+IyK/en4L/EK1/aI/Z5sPEmk6p5UmsaOYZJ&#10;1UMYpSm0sVPB5wcHg9K8TE1XTxF7aSV/80eZiqK0mj3HTtQOl3RWWIMvIKuOa+Wv27/CelaNPP43&#10;h0KCaK+gJVJI/lF0mTGMjpuJeP3aaMcAEix+xL4I/bB+HHiPxjov7SnxRv8AxZplzfi40K91bUXu&#10;5YiSxdY5JHaTyjkHY20KQdqgGvUfjt4KsviN8N9S8J3cDyNLbOYfLALK208r/tdx/tAHtWuHxap1&#10;FKO3mck4+zlZPY/MfwR+2F4DsfEF34Lk8PPZLcDzLeNbtlAboVHPFYvjz493uowXOheG3u7dZASr&#10;S3ryKD9CK8F/bQ+HHiXwF8SZdW0SHy3F08gAJULOp/eqP9kt86/7LrVLwT8T7fxDZ2t3qI+z30IC&#10;zxFs7v8AaHr9K7MbXVRKpBrzXVG65pRUktC3rfizxrdanNFf60rxzlg4K5GT1/x/GvLfhJ4zuP2e&#10;/wBqBLHVJ8aN4oYW1yf4Vdj+7b8GOPox9K9I8XSWZH9oRzoiMQ24kDB7f4V5d+0N4es/FngldcsZ&#10;gbmyO+ORW54qMJUUpcsvhlowhJ812fo54D1c6toipLKDLbERkk5LLj5W/LivGviMuo/AT476J8X/&#10;AA2uy3F3FBfx4+V0OfKJ9ioeI+0af3qzf2Fvjr/wtD4ZaXrF/c5vLcf2drQLciVQArn6/K3/AAI+&#10;let/GnwNbeOfA17p96Su2JlZwMlEJB3/AFRlSQd/3ZH8RrPDc2FxDpS9P8maVo88bnOftCeCbPVt&#10;KuP+EaVZI7dE1XQJFPL2UvzeX9UbfGQOAFWvir9rLwQniDw7B46sLceZANtyFHOw9/wP86+zfgn4&#10;tu/Fnwan0TXYide8AXMi3cPVpbJmCXCD+8FIWUdsAnvXjnxi8E2em61qHhu4RZLDUI2kgGRtKN1A&#10;P4/rVYpSw2IVWPf/AIc1wFX/AJdyPkX4P+JZocWLOd9s2ODz5ZP9D/MV794N1x4pEZZOvvxXzR4j&#10;0e8+FvxGl0+63LCHK7yMb4m6H8OD+FeyfD3XDPZIrSEunBINerRkoVGls9V89/x/M2rRe59D+HtX&#10;8yFf3mWxzXbeBfF8+lakLd5f3U3yvnsexrxLwxrriIKXzkYPzda6ux18xkMQ/rjNdcrTjZmJ7te6&#10;00beYFyv8dC61ZSwHc5yB8uD09q4TSfFja/ojLJL+8iG1/m5Pofeub1XxRqFjKyxTnA6Av1rgT5X&#10;YGu56Dq584kW1x5UgYPCxJwHByD+fH0rxD412I0XW11qxkKRX4Mvlhv9W+cSIfo3P0at1PH9xPlJ&#10;piWB6h8/1rrdA+Aul/HP4U+OvFUPiuG0v/Cvhw67HDNZzsJIY5BFMpdEZUzuj27iFy3LCu7B13Cq&#10;kZVWoxuzqP8AgmR+0unh7xdffArxJqeLLX/3+kBjny7xVwUA6YkQfmg9a9j/AGz/AIY2vxG+Hk93&#10;AVe90pd8TY5eLnA9+hH4CvzP8NeM77wt4mtdf0W7khvtJv0mt5l6rJG+QfzAr9R7fxvpPxD+Gmif&#10;ERObTX9HS6ZccDcMSrx/dYH8qwzel7KuqsVucc1apzX0Pza1vw/cq9zoMk+N7FoCx+5IOn59K4q9&#10;tpXDLcDKyApLGR36EGum/b+1K7+DXxRPhzw7dmNpn+1LLEeBETwB+IP4Vwei+I38RWIvftG9p8Fm&#10;Lc7u2fryPwrlrUJKnGtbSR7eAq80OXseXeKtLn8K+JZLccKsmY2xjKnkV6R4O11dU0lCzc7eaxvi&#10;nojappK6tEP3sAw+OpUn+hrnfhv4iaxvvsE0nysePrUVEqtFS6rc7E+Wdu56xYyKkvD554OPaug0&#10;mcqB8/WuTiuxgPGeB92tjRtT3AKGAJHrXI9UjZHdaRK5AAP1BPet2zJ3bc/hXHaVqMkeDk9PXrXS&#10;6dqkDqGzznkE1FrLUpbl+TzFcPGchuCT3pYS4GFXDYwRj3/+tSpcwzoUznA45606G4Xd5RxnpnI/&#10;CpYz5x/ZY+GI8OeEf+Ek1K2xe6mA67k5SLsPx616u8TqPKjTA9jX0ToH/BMv9oqaKO3UeHLKNUCq&#10;k2qsdoA4HyRt24rqtN/4JQ/Gu5YHUPHnhm3U8ExyXEh/Ixr/ADrKviaVfESqzlq/wXRGag4QUUtj&#10;5WiV9gAX5QP4qTbsPAHoMV9mWf8AwSK1uMBtW+ONonTK22hO+PxaYZ/KtfTv+CTXhJHB1L4u6nOO&#10;/wBn02OM/mzNWcsTh4q1xxjNnxBGrgkjBx1Of8asRM4XheT13V+gGg/8EkfgtM6S3vjbxVOB95Rd&#10;WyK3P/XDP612Onf8Evf2W9KYG+0vVboDqLnVnGf++NtONRTjdImWjPzRVmUcemMmpFRs8J8x5HFf&#10;qHZfsCfsc6PILhPhSk7A/wDLfVrtwT9GlIrcsf2Y/wBlrSWxp/wB8OsR3udPWbj/ALaZqHVpRfvM&#10;fvNaI/KUxy7c4GSMfSkFtMR8ign0r9b7X4Q/AywcSWHwS8JwsP8Anl4ftlI98hK6DTLPwlpUQGke&#10;FtPtgM4+zWaJ+WBWf1qimNQqW2PyC0rwn4i1AiPTdCvLhj0EFq7N+g5rcsvgh8Zb1Q1n8JPFM+T9&#10;6Hw9csMfUR1+t8bC7cN5KqgwSAvT0rzv9rX496D+zl8BvEPxX1mVVGl2DfZYWIHnXDfLFGPdnKj8&#10;TVQrOotIhK0VqfiX+09da3qHxHh+E+pWNxZ/2M2/U7W4jMciSkAkMp5UhSBg/wB6ueln8uEKhACr&#10;hFXoBWTqnjTU9d17UvHPia8Nzq+uXkl1fSydy7FifxJP4YqhfeKDIoEY4PBIr2qknShGj/KtfV7n&#10;n1E6km2bE12XBIbjnnd1qpNeyO4jQbgT1rK/4SU+WIioz696l8P22seK/EFl4a8N6e9xf6jdR21r&#10;bwjc8srsEVQOpJJAx71lzWjqaUqaTP2V/wCDd34U6D8GP2cPiP8AttePgltb3AkgtLqbHyWNkjST&#10;MD6NIce5iFflb+1L8bdb+Nnxj8TfFHXrgteeIdcub+43NnYZZCwQeyghR7LX6pf8FIfFcH/BOz/g&#10;kr4O/ZK0iby9a8SWcOm37RcYQL5963vvkOz3DmvxO1XX5bi6a4c7ix6E5+tTCM3BU7bav1ev4GGG&#10;tKU6z6uy9F/X4Fy4uy4wWBz2qnczhM/PjiqE+pM/zM2B9apXepMeVLV0UsNJsdSSbHancjlVNSeA&#10;/Ct94/8AHek+CNNUtcarqMVrEAM4LuFz+Gc/hWJdXdzNL5UUUjN0ACkk/lX0/wD8E7f2fdbk8fxf&#10;G34i239mabpqP/ZKXw8p7iQjDzAN/Ai5w3dioGcHHoyUcNh229ehhOooxuem/wDBVb4raV4I+FHg&#10;v9mjwq/lW9jZpdXMSN0REEUAI7fKrN+NfnxDFd6xqUdlZoZJbiVY4kHVmJwAB9TXtH7eHiHxj41+&#10;Pmv+KNSt3azkuQlnIhzGkCgKig/QVs/8E2/gBe/F7422/iKfSmurLRJozFFsyJ7pztiQepzz+Vdt&#10;CUMuy51nvbT16fic0EnFRT82fS/wa+DPhbwX8NtJ+BHiHXL3Tba205NX8Z3mmaUl5NNcy/6m0CPN&#10;CoDDfuYvlVMZCsSMfp3+wHBp1p8BIda03w3PYw3ly6W9xc7Q9zEh2+YFXIVS27HJ6egBMngr9gz9&#10;nDwZoEVt418LX+uardqLnW3n1UxRXN0wAb/j2SKQooARFLkKiqO2T6npGm6VoWlWugaHYx2llZQr&#10;FbW0K4WJFGAo9gPxr5bFYmnUhFQ1fV+b1f3sqEXe76lya62qXbgfrXGePPFFtpenzXN3dCOGGFpr&#10;qRjgIigkk/lW9rN+sSMP4AOa+MP+CsH7Sg+C/wCzjf6Zp175eq+JSbW2AOCsX8RH8vzrzKjlJqK3&#10;Z1Uoc0kfll/wUe/aJu/2g/2iNZ1yK6L2aXLW9gitkLChwMfX+tc/+zF8F9Y+M/xW8OfCbQIibnWd&#10;Sitt6LkIpOZJD7KoZvoK8xsWn8QeI5dSuWLBWLEt9eP1/lX6Zf8ABC/4AJP4m1z9pDXbEeVpcX9l&#10;6K0i9Z5AGmcf7qbVz/00avq8W45TlCpRfvP83/Vzpw0ViMS5taL9D9OfhX4H0P4feGdK8D+F7Nbe&#10;w0iwitLOJAAIo41Cj9B1/Gu9EtqIlghZsLxgDv8AWuT8KmWRmmyCTjkdh6c10Rv0iXyxgn+I+hr5&#10;eLhGj2R2SbczzH9sn4u/8Kq+Ct7DYyrHqetE2FkVzuUOD5jj6Jnn1Ir4Gs4ZZrmO0t1y7sFC46sT&#10;jtXrX7cPxWf4j/GmbRbKcPp3h2P7JBg5DTk5lf8AMBf+Ae9ZH7MPgaHxV4+XWdSt2kstNxI67Mhp&#10;P4V/r+FU5LDYdzZnb2tWx9K/AnwDYeCfA9lpgh/fPEHuHZed7YJzjvXcrHDFE1vgqzNlgOazbDVL&#10;W2iRhDI7nskJyPTtV7TNa02SLzZZAskz/wDLRcED8a+f3ep2ss6YI7ZHyo5OFHr+eK0bqFFtwyk5&#10;kGDgZ4rLl1jS7i9/s6G6iIUAuobkVPd6lDG8FvZxkqX/ANY79F75/wA96dujDch1ARpAYkGFzjkc&#10;4o06wfyd0qnDN8o7VYuzHKy7eSQMMBxRGUP7tHY9c5qOWzHzFTU76O3GySHIBUJkcZpkDLNMZpVx&#10;tXAx2NR3MVre38b3G4GM7k3Dvgj+v60S3IcFVcbVbsvUdAPepWrNVaxU1m7t7W38pCNx9+apQ7ZG&#10;jVRlvvEZ6VTvGuLrUy20bVO3r0q5aebFCb+4CoqjBDtxgdTmpbVyZFq5nWzsWubjC9QSB7VwmqS3&#10;Hjb4mWGkIQ1noUIvbsH7rTvlYlPqAN7exC1u+LvEEdhpB1a/cxWkEZmldieQBk/oKxvgTpuraloE&#10;/jDXIBFdazcNezRsMCNGwI0PoVjCAj1Brnqvoa0o6OR3NpYhFZbmZSc/KAPp+lPtoHt2DSvkM5JB&#10;GOSeOKiFxvmjW2C7QDtOeTzz/wDqqa7lgOYGfLnlsVhKSsWou4+cRXEOPNIQsc4GOKjvCiAeUgyD&#10;yc8VWubx2nEMUJ2RADJH3j2H0qEz3Evzs21znAJzgA1HtIorkbJ5LcBvPUHO4beM1H9gEdvvk75O&#10;QOae14I1USyqwB27EHUmnzXDAi3jfORklv8AP+cVcXGS0JacShdQxxRmRUOCBjnk+9V4LHYkly/B&#10;YZZj3FXrtUuQ0ayqSO+On5Vn6tdbYVgDYyMHjGPwqmtLgmzL13UhZWz3hm+4mEBPTjrXz78RdMuP&#10;i58ZtD8AXbSHT7IvqWrsrEZOMRoP1H/AhXs/ia8sltZJppNsUCNJIXfggDqa88+EWlsTe+O9QQ/a&#10;9ZlMg3/wQ/wj8gv5VzVW2uXuduFtFufb8zq/FHgTTdRVdQiigDQ2ggVSmSVLAlR6A4Arz7xb4f23&#10;IE0YZYlCAluOeW+vQfma9F1TxAtnp7sXAJ6L0zXAatqYvJnkdt2GwvfNdlGiqUVY55VpS6mJdoYY&#10;GupWYuBuQAA5bt+uK5/XpZ9N0Yz3F4XkZlhykRGcvz+JOR/k12sWxiomG4Ahj3z3/n/Kqmqadp+o&#10;2xjmQbY3LoMD72Dg/mc1cm2tgptRdmZPhtZrZzfyNK5liAj8wZ2p2/M/NUfiXxhb6Dp93qmqyCG1&#10;toGmuJWB+VVBLE8dAATWxcXkNvH8oAEaDO39BXhf7bvxD/4Rj4QyaBBc+Vc65MLbOcYh+9Kx9RtG&#10;z6uO9b0KPPNRtuYYiu4U3NvZHwd+0l8TfG+v217PrFwtsPFGsTatdWikeZhjiJJCOoSMBFBzgD3r&#10;xyDcTjctbXxM1q41vxZdSS3BdIpNkXzAgKPpVv4TfC7xZ8W/F9r4O8H6aLi6ncZ3vtRFz1ZsHA/A&#10;+wNft+XUYYPAR5rLS7/ry2PiZNybb6np/wAANNl+F/gnUfjNrWkRSmG3E+mJcfdmYSCOEYHIxcPH&#10;Lk4ysDYrhPBmlav8WfinZ2Op6i1zcarqZl1C5kfdI4ZjJNKxPViN7Enqc16B+0hqOoeFfB2lfCqa&#10;/sppkuGkvG00MLdorYyW0ITcAxHmG7OWxuGxtoyAPVPhV+zn8PfhL8MNH+IN1FrMnjPULFmvXuLy&#10;H7DbwzAFUjt/I8xZVHytI0xU/MAi9awliYYfDSryfvVL8vp0/wAzGK5qmpY8R38M95I0SRrHHhY1&#10;QYCqOAB6cdqxzOqxEPnJ9BV+7gZiB3Zsk+tMSzDuAVBz1OO1fOU6LSud3NbQ8y/aV8SJp/hG08PR&#10;y/Ndz7pBn+FRn+ZH5V4vpULSvvR8Z9RXbftIaqmpePX09GO2ziWL23H5m/mPyrm9C075FJ4OMk19&#10;fl+HlChCPfU5atRRTk+hbis5tmWdT2AqRLRtxGwgeoFX4bJUXJ5PbmmNbys5JJxn1r3HRszzPa8y&#10;Io4wxCK3sa7P4S+HG1jxhZxEErE3mvx02jI/XFc9punSswJC8ete3fsw+DJbuS98QSwrsQrDGxHG&#10;fvN/7LXDmNX6rgJze70XzLwsfbYqMfmej6JpAtbYMxxxgVZmhyMs3T3rUnsJFjCj5R6A9qrtpEjq&#10;STkduK/Oedync+nSSRh35iTIGOetYssqvcMQe/Wul1PQyASXKjHXFYI0tlny0gPbO2uunzW2M2yf&#10;TITcXEdvAm55GAA+pwPxr6C8HaHJb2ttptvHkRxqqfLgnA615D8ONLhbxPazTRNIkL+a6xqO3Tv6&#10;4r3/AMLazpKXcZmkkiCgYLwMBx74xXlZhOamonZhknFs6q00K/sdEklVwkjAIhY9XYgKPxJA/GvT&#10;/AvhObRNFjWNwdsaqiN7DH8q89fxf4fmvNO0uPW7TYZWncGZcFU4GeePnZWH+7XfaD450K8v4wni&#10;K08m3QlkW4T5jjHPPvXiShJzckenTdqZ2fh/SZg73l1a7yq/LsOcnHQflXWOYbW2V53AVEBKj/PN&#10;c5pfjPwuUSGDXrQCMZZ/tC4z37/Wm6h4/wDC1/cx6dbeJrF9g3Sqt2hJI5weawqQftUiJS0Y/Wy0&#10;elzXszHdIp2YX8K5aeFZhHAowRjIHHP+c1d8V+PPD9xIunw6pBKDIEZo5lwCFJPf8KzNN8SeHrhj&#10;dS6va84CgzDg59zxyf0reMGooz1epZSyIJ8sYUkjHouf8KyPHWpHTfCN/q83yyGMQ23y9JXbag/7&#10;6YVu/wDCQ6DbygjWLYrjAPnLjOK4X46eNfDVlpmj+HotdtZDcXX2uaKOYF2jjXggA9pDGc1NdqNP&#10;QcPi1Mg6RpuladDZxO8aKoAG7HAGMdKrxW/mOBbYlRDlh0PHuetc7ceNbO5mMr737KIwWJqa38WC&#10;BFk0+znQE4Zfscj/AMhXmwpSktXZHRzu+iOmawuZUJyY+5VmGPzFRPp9wjZJwOMnOaxD431opvi0&#10;q+fAx8lhOP5rUq6/r9zjdoN6GPIBt2X+Yq3GmluL3m9i5fJJZb2a7AwDwV5xXOeEI5JtNbWS7772&#10;RrjDDBCuxYD8AcfhVjx3rWqaf4XubqXTLpTIgiXhBhnIQYyRzlhWda6vPDpccNro5yowPMlAwO3T&#10;Ncs4SqSSjqjppNU4ty0bOgcs9i0QXkryQeteffGbxEPCPwm1/X0uDC8enPDbunUSSny0/JnB/Ct6&#10;41rxF5YINvEXUqwVSxwfxH8q8K/bQ8V3en+CNO8NTX8pk1LUjLswoVo4lO4HAHRnjNd2Dws6uKpx&#10;tpdX/NnPWrRhTlK+p4n4RLXXiOBgoKQI8j59NpUfqRWp8SNW/sjwdfX7t8y2j7cnoSMD9ayPhsgk&#10;nvb1nOVRIgPUEkn/ANBH51iftGa3c23g6axtY2bz3VN2PTn+lfW0IfWMXJX3Z5E5clKPoeS+ATK2&#10;mXV3Lt2zXjOhxyOADz+ArRLsxJ3Y5qr4Sa0sfC8Edw4R8EyRockHJ6gZI6ZpZNc0eRngiuiWXgLs&#10;PX06da/prI8ZluX5BRpVq0F7t7cyv713t8z8mzLDY3GZrVnClJq9k7O2mn6H2l+wr4Ui0v4M2Opx&#10;zb21rVLm9fcpym1hbbee37jcP96voDxcskGhITjGM8n0HSuT+EXhJvCHhjR/C88cQk0vS7ezl8kf&#10;K0kcaq7cdywLE+prtfFcscl7Y6UTkvKgkQ+hPP6A1/MOd41YvM6tdbTlJr0b0/A/V8BQeHwkKX8q&#10;S+5HTWNxcWekWtntVRBCg5zzhcZ/n+lVotcllQ3LygmaYBQR26VZu0c6YEydzJ9fT1+tc60xR1ij&#10;IHlocZ/nXLgaEVHmsb1qjbsX7rVJAzkyAksTgdx2qHTrN7pJdRuSepGT0wBnP61RtreW+vANp5AA&#10;GfXP+NdFeafPFpn2GIZXcVDenOTXZUmoaGMVJnH+I7qIwytKVBCHfg9P8/1rz6K105tFhaGJEuJ4&#10;hJMAAP3j/M+fX5mNdx8UtNg0bwfqN1JKQzWvlDHXfI2wfkWFeURPdXcSxFiuWBJY1zTam009jWKs&#10;bNrp8luQJowYiOWRj+nv7VYtrCOcsY50KgceYuP5VVt2js3EGSFbguxyM+tPv7t0gU22oRgc8qmM&#10;HP65rNTbBo2NGSIaq0MSK4hhYiQ9QcgD6fxVpRMY7RjGcna20DucYH86yPAHm3drfaizjLTJCCOn&#10;yjdn/wAf/SujXTYLu2NgXVS7AEt6cn/P1rw6j9pX9kt5SSPRpQfKpdlc1/2W/A02gafq2rz2kEM9&#10;/er5ghdCWIDMxYqeuXOQeeeeter63ctZ2ckzqSI4/ujgsByf0ry7SfF/iP4d6emj+GfAdvq9qB50&#10;92NeW3dWbqvlyRkcADnfz6dzdvvjTrlzaC3u/hTraOZUeV4dS01xs3cgbrpSSeQMgdcnABNdGOxF&#10;KeJm4yW9lqumhVLB4hxVov7jv7JLZbGFIjIqgdx1qDXLhotOlQyswEefuDGD361i6L8X4tS0v7Vb&#10;fDLxHHEn7ox3FxpatkAZ4+29MnGemQcetZnir4xaNaafKX8D65GSNpCvYHn/AIDdH8+nSvLTV7XX&#10;3r/M6FhsS2/cl9z/AMjyj4xa0iO8EhDAKSWxjnivn74l6pHb6ZcSwyfMImI+uDXo/wAYfinpGoX0&#10;qQeHNUXHGZGtwP0mOa8G8feL7XV4Xs7azuEbzVzvmhGMMMg/vOOlfYZPSXus8XFxqQbTT+44LxFp&#10;t3qFq7whs7c4APIrmvDPhee8vtt9hUD/AHRyTXpkt5p9ra5n0uc4Xki5tyB+AlJ/Suft5raPVHbT&#10;9IlcM25Ru/wBr6+GZ0owcU196PLeEq8ydj0b4aeG7WO+jWCEBVj9cnt1/Ktn4s+MNZ8O6pY6doiy&#10;G4WFpHUW6sm0kAEksMHKntTfhDNqMsE13caSkDKFCFpfMJwCegC4/GsX4r+DPE3i3xLb6noWvBp1&#10;tjHMjSJsiwSVQbFz1JJySefavn6cqGNx7VXVWfoely18PSUqejOv+Hn7XHxq8IaZHp+neBNGuhCp&#10;bzLu3m3SZJPIWYDOD6DpXQXf7enx/LKG+G/h5Djp5E5z/wCTFeN6R8Cfi41vug1aAr0ASfpx6Ypb&#10;j4B/GRULf2gHJOWCseKurl2RKTvFELEY+a1bO+8S/t5fG2GZZtT8F6DGCrKGSCbIwATjExxwR2pX&#10;/bu+IVpZhm03w8GZMkNaSg5POP8AWYzXkt7+zb8VL68Wed4izfeZmbB49cVqD9m7xxJE4uJl3MAM&#10;4JA7DvXn18t4f5k+RM3jWzDl5VJo79/27fiiyFLa60aE5zmKwYn6fMxFL4d/aLufG+q3lz8StVeW&#10;L7MHjSzg2rI4ZRsZQQMbNxzzyoGOcjz6L9lzxgTubU0Iz08s8fma6jwV+yr4hgvPPl1QZ28sMcfg&#10;3FQsPklHWlBJgp4+dlNto9F+Gmm6L8RdDudfj0iKCNL94YlKYOFRG/8AZv0rbl+FejjnyFHoFAHN&#10;anw0+HMfw+8MnRrbVJHM07SuJXA3OQBwB7KOPbpWxPb6nFl02tu6B06fTmuWpVvJtS0OmFPTY40f&#10;CbRUJYQ7Sec5xUEvw50W0di10RkjC/8A6q64nVF++q7RjPBqJr4iQJJAhx1VAcg1l7WKe5p7O5hW&#10;/gqytYgtu0g9MyHH86STw6bSIOJnUY5bzDzXTPra+WY/KAx28snH6VTu/EdsqbXtA2B945HNV7aU&#10;tENU7HIaxpl1LCbUXBCOMt8rHj9KzbfRbRFaGW1fYcDeyEA4+gro73xarOVisCVUgZEu3H6VXj16&#10;V3DMVjAPRXOM/nmuqFapGJDiijpHhHQ5Z9rwoOeRJHjb6V2PhbwhbQW8hgki+ZcZLkH+lZ+kXi3r&#10;7Irdcjkt2/Pt061vaKt0ZMmOOFAeTncWHTjBrinWSr80maRjotDmtX+G8l28ht1UjB+VXrGk+E+q&#10;+XuS3b73cHn88V6wk1tDHtiMYBOPmY9fp60jtPIPLCwhecgEjNV/aMo7IpYeMt2eP33w+1izh+0C&#10;0lnSIfNFbBS7duAzKPzI4B+ldnpH7X/xs8HWi2Xh7wRqFrGkao0QvrPGFXaoH+j5AA6DJ/E5J6if&#10;SLa5QI21D2YNz+tZWpeDfOctHMuMfxhcf/rq4ZrVh9lfj/mZVMHTn1Zg3Xx6+KPj/SZfFHinVp7W&#10;/wBCnF9o+m3GoQbppFdWBwirxlcDIyM8cHNXJP25fiDqFsbW5+G18zbn2v8A2tbDKknapzDk4GAT&#10;3OThc4Hn3iH9lWx1jxPeavc+N72Fr+4MrRrMoVWxj5R2wCR9D713SfCuJotjSRuSMF0PP5E8V1Vs&#10;2grOCT+TVvxMKOCbb5nYksv22/iFpdoYYvhzI9wgcpJJfwMMkggYCjjge/Fea/G3406P4z8daL8V&#10;vGdrrVp/Y83+j6cHtxAxbBAYxK0nDKp9Plx3r0ZPg9o/yh42PHPzY+vepofhL4YtrjMsDMW52GQE&#10;fTBNYwzdqabgvx/W5rLBxXwyZ8/+IL3QPid8U774s6MksxU7pNObzntXmZWDCMGNGVdpwGIVjuzh&#10;eRXJ6H4U8YzfE4eKbHwfqEVrHK5jaWzk2AKDzuxjsO/cV9h6N4M0uwmzYaJaru4GY1Gfyrqrzw7r&#10;lhojRukQWYAybHTp2GMcAdh757knf+2uVP3L303MlgnJ3ctj4i+Io8cW/wALtYa506CUPdQFV80i&#10;fJlXOIyMkccnsKr/ALK03jTw74D+I99pun2UcuoeHZLZRqLtHM37mc4hXjLcrjPU4FfVd/4TtbuR&#10;/MtMnPVowR/LmpbDwDp4uNywyoSOioOOtdsM/m8K6Ps9G09/Ty8jneAj7ZT5tkfHv7Dun+LPCfxw&#10;i8Q2Ok2wurTSpnhbVQ8cPzKFPIwc4bp9a+0rf43/ABvgYGPRvCbDj7s8wyP++66Lw38PYpJIUhtJ&#10;Hzg7to+79e2cY/OvX/DGkLp1tGtv4findBlV8/kD1PbFZ43HRzCt7WdO2ltzWhh3QpcikfPPin9o&#10;j43xeENUku9F8K+THp8zzfZ7iYyhAhzsG/lvT3xXi2gz+HvBfgO2uNUvkt7G31OVZ5pQF2jMPXk9&#10;2x1719x+Jr/VNQmn0SDTpPs4UfbYFmVQ+7G1OuDgDJHup9K+T/ijoFn4i8c6n4YTSg8M2uyhbUgc&#10;KtrAcc8dYyfc1lhcSqUpezhpa+gVqHOlzSPlvxx4p0y4+IWoeJ/DOqC6tZ2Pl7Yjx8oB9+wNYdh4&#10;kuLfWk1KWXIEwI+U5HOa+qdO/Z6065cra+FoowSfkkhj25H5V5J41+CGr2HxEu4rbQZDsuP3MdpA&#10;NpJx0Ar28vzmnNyU4OKS3fU8/EYGTs1JNlnwn+0Zq1tJEsF5chCdrqYZGGD/ABdMHFer/DP4mxRL&#10;H430jUrewntJFlit47pYpEDOTKCN24BslSMcg4Pek8Afsr+L/E+mLdN8P5dHaK0jkea61K3dbndk&#10;7kRPmQbduVbJz35wMzUf2CfEd1rU+oPq1wBM7SNHFcAr1zjHpXK8cnNqdNxX33N1hlFJ3udTrH7Y&#10;JuvFX9oQ37rHJaRQsuyYAbGck42Hj5sfhXJ/H/8AaG0/4op4dstbvoTpmlamlzdKiy+aFCsCF3xd&#10;89ie+e1dJ4p/Zs8UafJazRyWxMiHPUEnjruxio/+FFXrRLFqNvHIhG2RfLRgffG6uGvmNP2MU6ev&#10;r/wDopYWUZuUZnB/HbxTZfE7wXp3ibwvdW0Vlda2iCS8Z41SOO0hjYAbc7gy/wAz9fWfgV8dvEnh&#10;fwQdH8J+AbbxJarfyudSi8RiBWchSUCtCSQOPm4z6euX8PfhraT+N18Ez2CNHZ308ggZMqMJagnG&#10;D/z1r638JfD+y8MS2FsvhAeTKkioptgwyVzu5zjhCMYHWuati4TtFw6LqbwpT5bOW1+h4iP2mfiU&#10;jAt8AY8jqR4rTH/pPUh/ac+JDRnd8BGHHOzxMjf+0a+lJ/D3h3yxGmkSbjkhVs49p+gxx9c1lS+H&#10;tEe8ngvNOC4UOiOseSOhAAB6cdfXpXPKpQX/AC7/ABY/ZT7/ANfefO19+0X40mUpP8FLqMsDkjWI&#10;2/8AZBXmXh/xLe+FvHd94ofwdqkX9ozme5gtpUkkjONu8DIByCB1/hr7IutH8Lxo3k+GA/p/o6DJ&#10;+pWqNvo2hSxbbrw7EXVtjB7SInGeMkrzx+tEcVSj9jT1B0Zs+MPFnxHvNRthCujTW5ZHSbew4yF5&#10;GOpGM546V5h8VvAeo+INXsdQ0Txd4auGntVSX7TrccRB7ZI3djzuxjFfppovgnwFcabLYyfDSymZ&#10;1JjkGh2khyeMEsh4PI/HIwcV5V8af2cvChcXXhexOn+YhysVhDHtbuDsGMg5HTtXRHG0IzU4xu+1&#10;2XTp1qbvCVn6HzZ8LPG/wn8IeH/AOia38QbG4fw7q0l5dw2CzPG8zRyhQu+JQVXzCdxx0xgHOfon&#10;Vv2zvhBN4cl0rSte015DCyW8lzOCyZGOwIOM+vTPOa+ebv8AYs07w7drfadatLsbKBpMgfUEc1Pd&#10;fC3XLNf3ulTgY48tBRPMsPBq0b+pg8FWq3bdrnv+seN/hF+0N4Q1D4J/DzXLC2mn0vUNRuJrG2Rt&#10;i20El0TguuS7osfX/loMAnCt2Xhv9uv4AWkbG61uBCwPmm6uljkyvysSjkFcsp478EdRXxlrlz8V&#10;/AesxXngHQXZXtGjuHnbYScnodv+6eOuB75ueC/DvjK80yLUfFGmsNSd2a48iHbGfmJBACgDjHHr&#10;WrzHDrDxnyq/rr+RCwcnWcXex9kX/wC3B8Bdbu4ILTxRbwtsfy/Luotp4xkknHfpzmvBNPvdJvLu&#10;8vvCWuLc6fda1fXcItTFIi+fdSzlM7SeDKR16dOMVzem+FdVLKLmyypzy3UfXiuv0jwZcxQLIBEm&#10;MMCXBB9sVw18zhVp8iVl6/8AAOqlgZQnzHongrxBbWej3jT2kEOISoIkGWHoV6/zHrXE6tdJd3Zk&#10;htYgWOSyoOa3LCztLjTHsL2xidCAHjDcccgkZweeaqjwpoaQulnYiPccko3Q+uOlcccTFaanQ6El&#10;2L3g22knSSJooABGcb4QRVPUbCDe0ZvUiBbJEUeOfwFQ6Z4Wguv3FxfpCgfCPKxAPseOD04OOfWq&#10;03g46bdSwwaiylXIJQkgnPv1rVVHKOj0Iatui9pmj6SLlWutT3gMM7dyk/nXNftT6L8PfEUVtM2m&#10;ea0cG0iRCQenr7ite3s57X5Xv2LZxnA/wrl/ivNaTyRHUr0yEJgAD0HQ4HFdVCpKMk7sylGLTucD&#10;4Ms/D1hZrp+k6cLeFCAkcfyhR34Fb994A0zxfaC0utQlQLIrxZPCkZ4wQR3/AMKzNN/siLAhunTj&#10;ICP1/Cuz8NNorRANdEZGMMea0nXqKfNfUzVKHLZI8H1X9hTXbUC5tvGKlZDlWeLJbn6Cs6f9jfxx&#10;Yr5lr4zhVgeCIWU/o3+cV9b6lb6LcaFb3Ud8cDCkBvu/jWQG0aPhLh3568/4USzLExlpL8EQ8JS7&#10;HzZZfs3fFTTriO5i8XxSsgwocv1AIHB6gZxj0OK0PCf7J37QfivWIfDfgtZ9X1GYu1pY6dbyzzuF&#10;Qu4WNQWbCqWOBkBTX0Ok+nbyfs7P6cZH8qxPiVc3Fp4VF34bt7mDUIb+0lt57RirxlbmNi6leVKg&#10;bs+q1vDHYmpJOTX3GcsPCMdDovhVdeCfCXwPsfDfibxn/YeuWMr21y9zcBre5cSb2bDhvKO0tgHy&#10;8spO1u+/H4s8EQ6RPBafGvQpDLH/AMtryCQk/RXT9K+dP21v2lvjd8XvEugz/GTx3feJbzT9G8u2&#10;1K/iQzOhkfmV9oeSTCom6QltkcY+6q14i3jp42/eRqNvGNorzsXk1WvXc6VVq/oddHG0aUVGdNOx&#10;9yakr3WmsdG+J/h2aMDcoezLM2CDkFbrrx/dqLwo/wBv8251TxHZkxzcpa2PG1VyPvT55xxx26kn&#10;FfEX/Cc/aVkt5YQgcFQ0YOenHeodG8TaM9wYWurmMkHe0nTgjGOPc1nQyDMdWq2v+FFVswwU1pRt&#10;82foqU0waRJqj+J7Bdx4tvscxmAyDhgu7Z0/ix1/CsXQvEGv+I9Sm0LSdGgMcdszGbUJWgSQA44w&#10;H67h1APtXxRBe+HpYhH/AMJE2wHJwH6en3P8+9XLOXw/aNHLb+Iy8m8KqMGJAJA7pgcVtHI8yWrq&#10;J/L/AIJnDHYRKzp/ifc76FcQeGxpVzcLJPFZGF3hzsZtmCV74JBrC0oxSwq1xNsTaMKe/HtWv8Br&#10;61174UaLeWt0txGLEQeb/e8vMZ/VTWRZ27i3hWab7kQ6Hkfh2riqJwkovdEOz1WxJcZVdkUTKOgy&#10;KTw7pz/8JBclCCHgiP3T2L5/9CFTzSwiEojMWzg5HB9qzvtt9a6/byRqVRrWVWA6k748f1rGtdpW&#10;HTtza7HaR3IsYBHCyxs3A6c+5NZiJeXEk0pv0Dls/e/+tVK+ubpcSKcAD+Mdabp98zeYhnG4A5II&#10;rpwtB8t5MzrTu7JGlc6i1vZCR7p3B6hMcHj86qaHqJN15pAHzOCvGeoI6fWob61kmtjtkGDzwara&#10;VFNZyTB4zhZA3PbKgfrtr0cNTUa17nNJ+5Yz/jrbag/gaefSdN+3XFve2l3FbFyu8x3KOcEA8gKS&#10;BjkgDjOa27GFH065tUjwUKOhY+oIP8hUt4bLVbN7K93KjDMrKNxC8E4GR796yrfUE07UVtxNmAyi&#10;NpAuG2E8n29a4s4ptSg/X9Dpwck4sr+HNQSfXLq0mIUCUMjDuSqk/qTW/d2bMPNU5Vecdmrk9Ttr&#10;nRfEl19nRW2QoW9wWcA/pXSaXrEN7aq8ZwSBkdMV4NVLlbR6dFttXMnWL6PTr2JznbLxh6S1ltbv&#10;xVpc8k4DSebBEQMnLL5h/SKtbxNoFtrumbv415UjqCBx/h+Vclaz/wBi+JNLXU8uiajGkMmOQ0h8&#10;rB/77rHDpO0k/eRrWuk4tXTPWdKT7O+I5Bx0+T/CtrTr4Wl0oa4RX3cHpmsVLUszG3lOMAnnvVbV&#10;rDVjMsi3xBB6EHivbcXWp2vqeN8E7nct4l8+eKApEWL5JOCG4Pbv1qa7uNKvIhI8du2Rjy2TBLfg&#10;M1w0Ivm2EyhmBByTgnBGeT9K0WfUrVU2Wrgg/wAMhOf1xXHOk1pc3jNWOD+J3w81rxN8U7ODSdLR&#10;LAJBc3Thgu1izRucHG4BUQ4/LOTXoPiC0tUtEljZdrIRleowDjiq0l/53iCJ54JFmngCyuXO0hDx&#10;x0B+c/XA9BWpqMcGyFN3JblSOMVz0aco15SkzbFV3OlTh2Py08c6RbeFPiX4g0ucqxttau7OyyuM&#10;vNdzW4cjtiC3z+Rr6o8DarDqngzSdUgYFLjTIJUdeVIManINfN37cUNt4W/at8V22mo0MUtxFcxy&#10;Dg75rSIysO2QxlVewLMxOa9p/Zw8SjWPg1oV3cIseLZ4URFwFWKV4wB7YQY9RzX2uLi/q1Kr3S/K&#10;55zalJo7PVFEto/OcAnINc/8FNXn0H9ovTU88JHqVtNb3B6ZHlswH/faJWveajaokiGRmOOMjNec&#10;Xniez8N/FDw5r5dkEOqRF3z91RIpP6Zr0OH08TCvh7azhJffF2/E8/Mf3ap1L/DJP8T7VvVWeyXd&#10;E+CvGOOKksLW3jszJGfmVc4fGKmtbeW903aJ1yq7hlf0qvcTLBZmOKNZCwPygnr15r8820PoUram&#10;fo/jXSbzwu2g6jERJaZhV5G+8FJX+S1yWofZYbof2e/noW3YQcg03zWt9W1K1ns1gZpg8Y7HcgHT&#10;Hdg351nrNJb3WxYmy/PHGCK9bDL90uVnNUfv6m3PJZzBLh4JYsQjl1Jz1/z+FZUqWc05UQnJNbdl&#10;ql00QeWTcHhGFeMHGGPH602S6srg/wCkWKDHGYxis6qlzDi1YoXllYXGjPZTozxSKVYegYYIr6W+&#10;FviSTxH8MtC1rUsJPdaTC8yKfuPtAdPfDZH4V4AmlaXd2zm1FwM9t2RXp37Ol9aS+DH0KK4LtpGo&#10;3MEzEchpGFyF6dNsyj8K4J6S1Oqnqmjs9TaSC5cs28MuATUFtua5i+bIbkEdR2/pWjqloLmBJYvn&#10;IGWGOvBqGLTZoCjxYKAhh6r6118vLFXMVNSehaurBJLbziOBw+B92k0QXgSa2uWGVJKHPy8j/wCs&#10;PzrWtrWCa1eKRMBsMcDpkdv0NZ2loYrwI5ZjGxBVsjI5rmmo2uawd3Zj0v1/tONN4LRttkUDORjr&#10;/KmG3l03xdGsJCQ6haOCGHJdSrKPyLn860LvRbRLkalGrKZAAQSf896zviULjRNOsfElvDJNNZ3k&#10;JUI2AAx8pznsAkjMa46lRw946lTU4uPcntdLge8kxjkBkIJ44xge42/rXwV/wUu8MxeDP2hU1WCD&#10;93ruh213uxxvTdARnuQsKE/74r7cTxjqkFyi3OniFQf3yvyQByTxwen86+Y/+Cqejf8ACQ/Djwr8&#10;QI2KnStWmsXVhzKLiMOH4HQG2I57vX6b4R51DC8Z0YN2VVSg/mrr8Uj4bjvK6lbhyrJfYtJfJ6/h&#10;c+RfCOsjT/GunaiT925VTn34/rXrf7ZFqdQ+G/gzxtGAf7N1mS0dgP4bmIHJP+9APbmvBYbpoHju&#10;VPMUgdc+oOa+h/ilCnjH9k/WDH80ljDBfw9zmKRGJ/753frX7X4g0/quKoYuP2ZJ/ij864Sqe2oS&#10;pS6pr71Y8OhvNwCuT04JND3AMpUNjn1qlp8wliSVW6qOQevFPlkAcFWOCDkkV9dOrGUI1Fs7fifP&#10;RpyhKUHuv0F1RvttnLZGT5ZImQD6jFbH7CXiPydH1PwhftuWx1JwsMnICtz0PvmsKVt0mST7VR/Z&#10;v1AeG/j3rOhMdqX0CzoCfQ//AGRr838TsK55TCvT0cX0/r1PuOBq/wDtNSjPVNJ/1+B9v6R4M+HW&#10;s2qyal4H0aZmGPMfTIi357c0l1+zZ8D9XxJP4Et0Y9Tb3M0Y/wC+VcD9Kq+Dr7dZplvu9811Vpek&#10;pt3ZPXkV+FUc9zrC/wALE1I+k5L9T9HqZdga/wDEpRfqk/0OA1j9jj4P3TlrUana8ZAgvQR/4+rH&#10;9a5XWf2HfCbu39l+OL+AEcCe2ST+W33r2+TUWXkvn2NVby/ITePTt617eG4/4wwy9zGT+dpf+lJn&#10;m1uFsgrfFh4/JW/Kx8569+xPrdozf2P44tJx2FxaPGfxwWrj9U/ZM+KFkxNvdaXdDnAiuHB+mHQV&#10;9WXF9lckcHrisu9uF3EgZwete7Q8V+MaNuapGfrBfpY8yrwPw9U+Gm4+kn+tz5I1f9nr4u2BP/FJ&#10;tIFHDQXUTZH0DZrN0Pwz8U/A3iXTvFNt4O1NLvTL6K6tnWxdgskbh1JKgjqBX13eTxAKSOvWse5w&#10;JCEXAzXsU/GTOpRdPEYanJNWduZXT+bOKXh/lsZKVKrOL3Wzt+B9c+E9ci8TaBZ67YKTb3tpHPCz&#10;5BKOoZTjtwR1rQvLZpYDE+CCeQea4b9njxP/AGn8OLSCSbc1k7Wzhu2DlfyUqPwrvWv1aNtjKCfQ&#10;e9fis0udpLQ/R6b91XM5JtQsTtLPIAMlT98fT1H6/WrVjcRFS8c5LH7ynII/CpDCk3zqoJJ/u9Kp&#10;XmmJcEyn5WQ4LI2GH496ytKOxupU5aM6K0eV0CpKQvY7+h/KoPEAbStT03XV2kJObadj2SXAGMf7&#10;axj8TWZp82qWKBGUzKOko6j8O/4flVvXYjr3hy7gtMifyt0LcfLIvzKfwYCs6vvU2hwjyzTWqOku&#10;riaS3G5Bg/ebNV45594xjGevfNVtBuE1/RLbUrefCXNssqBxggkZx9eatpZvGnEwBBHGa8+DLlFo&#10;dJPMEZihbPTHSqrXLGRT5TYJ+YgdPTpVx7UIm4vyDkhSKqywojbWuWB7A+9W0iVcswpCgB3svPXB&#10;rQsEjdRtmI4z97jP5Vj2ss+wJvzxjJPBqxY3c6JsljPBODmk0ilc6KGwA5aQkDnJHetvTY54zGIp&#10;4iSxDZHNcrHqrDYjbiAMcGrltrbRSBo5SFyODmoaQ1c5P4zaRe+HPidYeI4p4/J1uxaCXHRZ4DuX&#10;/gTI7/hEKot58k6XE1yME4JUAdfpXQ/HuF9a+HT63BJ++0eeO+iwMkbD+8x9Yy4/GsPw9b22oWKy&#10;STfKy5B80EY/KlB2bQ5q6Uiza21osjK+9yVGMvtH8q3tK/s2zkjmk04MQeW85gCT+FJaW+nPEojt&#10;ww6b9hP5c81f061tZlMMkCnI4yP6VLvF6CUU0buj+IJ45gkFrEijGFBJwa6+y1ye9t0lmd1PVsLx&#10;XJaZHLaRo1vZlwBwdvA/yK14LzWY3GLVBE+CAWBPUZP867KOIVrM5KtF30NNyZ95uVkYYyCR0/Ss&#10;KDTbKO8eT7KDGSSZDk5z7CtaTWcrubamBghm6ZrJspJreeSJGVzv3ccY/pWWOanBF4aLi2Y/ifX4&#10;NC1aDVNMifY4CTbYiec8YGPx/wD11oeInv72zh16xsd/mRhw67V3+2COD1q1qNhd69ZNFNoscsSv&#10;vjIYBlYd/cH0FUNX0bxPrujDS7K2hm2D5oQ2NvvjOeOvH9K8KjCpCvJdHqvU9L3ZxXkeM/G3VrbU&#10;7+3+1W5guIwyYkT5ZB1GCevQ8f7RrzK7uGUCBolKHj5ew/GvR/E/wP8AjFBK080sSxRyuPKuHVwV&#10;4KkuQWXBHrivPNR0i/8AtT23kOCrEYxz17172V1J1aMoVFZp6HHj6cadSMoO6fY+LfjF4OTwT8Rt&#10;U0GJNsQnMlsCpA8p/mUfgDj8K5dIgzHDc+mK+if2sfA2ktolp4xuPD+oT35f7ELmLW47SK325Yb4&#10;3tZTMTyBiSPbtP393y+SWPhv4bXqA3P/AAnFi3ljebPTtJ1BQ2OcFtQtWI9DtB9u1fb4XMaMqMVP&#10;R27r/M8qWEqPWPX1/wArHKpCMDEmcGntbruy7g59a6W48K/DbeBZfEXXrXJA8zW/h5dqoGep+wSX&#10;h49gfbNaB+Efga6vo7DQ/wBqz4dXLynCG/t9e0lB/vSanpVtGn1ZgOetd0a9Kez/AAZlLD1k9Vb5&#10;pfqcIwCNtbdjtg1cs5kVwMZBrfk+C+uzapPpmlfEv4YX0sLlWNn8YfDpDkHHybr4b/wzW5bfsift&#10;R3142naB8A/E+uzxoJGXwtpjauCjDKuDZeaCpHIIOCOlW5U3HV/eZqnPex5L8RtHF54eumhGXt3W&#10;5i+g4cfkSf8AgNcDa3LZU7xg817r4v8Aht8SvA2YPiT8J/FOiYLRyJrfhq7tTjGGUiWNSOD0rwO6&#10;gWxvJraG5EiQylY5UOQ654YEdiMH8a1y2XJWlTTutzDMaU/ZxnJNGza3u0H58HGMZqcXSzcMeMVh&#10;pORglv0qxBduxwD09K9trXbQ8dGB4u+F1teTNq/hS6WyuidzxNnynPrxyp9x+Vc/b+J/i14JvUmZ&#10;9Ui2Sh2MEhkjfB7lT0Pv2NejrOGXOR+HeoLiRcYLH2FaWhJcs4przNI15w6nsfg/XLbXNNtdXtWI&#10;hv7VJkDAgruGcH0Oe3Y1uRM4k2hxx19687+Fmqm/0NtPEmJLKX5B6qxJH65rv4ZlZFJUZYZwTz9K&#10;+MrYf2NeVPs/wPoqdRVqUZ9y4WO5TnoPXinNI8pBUj3FREqVyhxxwDSA4UsOCetc7o3K5rMked8j&#10;5cg8e9SqGPOSc9OappMDweDntU8Fw4ODnGO9T7KS2ByTLsSlsFiQMcVIrFpMMpBPbFQwzAttJwT1&#10;9KsRgt0znt7US5o7grMZsxJ8wHPfNRzY8tQCeeverUsbMFG0cjBNVpCyMQ6ZOKlN3KskZd9D5kLK&#10;QMkVx2uQywyl0BBBrt5ztcrtz9e9Z9/pVhcjdLAM561tTlyO7Icbqx5R4k1O5t2S5CAlSQcdcVzn&#10;iPxE1xYP/o+5gMj3xXsOteBdD1CBt9scH0PIrlLj4WaBcBoxJICOOuf616OHxVFPU550ps828B/H&#10;BPCuqRzTodiNgjB45r9O/wDgl5/wV7+Bfwo8I3vw1+KnixLC3E3n6fJcMQq5HKZ+tfm/qX7MdldX&#10;L3FtrjIHbgbeKpv+y/qi/wDHr4gjb/eXFd2KpZTjYL3+Vo4ZYevZq10f0GeHf+Ctn7Ems7Xt/jVp&#10;I8xeQbtOv512Gkf8FB/2UNcw1h8Y9HYnGM3i8frX83c37NvjOM4ivoj9D/8AXqlcfAb4l2i7reQd&#10;cgxyEH+dcEcpwsn7uIXzS/zOSWCqrW34H7Af8FANA/Z/+L/j+C30X4p6Xptjr88bR6tbhJxaXAH3&#10;mQOuQyBkPI/1cP4+F6h/wTP8MxSEad+1Tp8vHDJoQx+lyf8AP5V+cd78LfjXEuxLi9KryAty+BRB&#10;/wANI+HpB5HiHW0CcKE1KTgfQmu+lk1NS541k5EqniadPkjt/XkfoPf/ALAHjKHT301Pj/pl5E33&#10;RLYsCB6ffJ/nXOyf8E/PHd1YT6Kfi5oywlTlVtHwevpXxtYfF39pPSYwp8Ya9Hj+9OW/nV/R/wBq&#10;H9ojRNQimm8dantzhhIO35VusJio7Sj9wvY1ban13+x58C9f+BXxA1Xwuuuw6s2rX0aIltGyoNuQ&#10;Sd31P4V9oXdvb2epeQyb1wFkVsHHHIPr3r89P2ePjB4n1LUlvdU1qd55G3F2kPJr7a+Gniltf8PL&#10;PNN5kuAGLHktXl4+nUVTnlv/AJDi3seda60v7Pv7RGneLdjNo+rsNO1VH+7LGyFYyfUNEGiPqYGP&#10;cVB8cvASQ2N34etpfOl0GRZtNnxkz2Eg3RN+CnaR2K16Z8f/AIfWfxM+FtxsXZcQR4MuMmIEgq/H&#10;9yRUc/7IcfxGvNvD3jibxr8ItL8XalGV1XwnK+i+JYTy5tXYgFh32SZ5/wBrFbySxWF8/wCvzRzx&#10;bpVro+Of2o/AS6zpCeJrWIebDxIwHbtXF/BzxjAbKOzvrtY5ISIn3L1x90+vTj/gNfS3xZ8ELBdX&#10;/huVQ1vcKWgbsVPKkV8b68uq/C/x5JLDbQyGKYhredN0ci5+6R3HuOR1BzUYButBQvrHX5dj15Pm&#10;p83c+mvDev6YjDfqkOCeeG9P92u3sdU0qWIH+27cjsBu5/SvCPB3x3/ZyurFJPFFl4l0G7VFDx2E&#10;63NuDjkqJEZ+vPLV6D4X+OH7JzgeZ8ddZtwR92fwshx9T5gr17WWz+5/ocTn5Hp+g+I9N0m53yan&#10;H5MgxMFbkj16dutY3jTx34WgnZV8RLjPBKH/AOJpmkfEz9j3UwI5/wBp6SInAxL4aQAevWWrmp+F&#10;f2PfF0Jkt/2u7ZG7A+GIv/kgVi/YSqXk2vk/8jN1Ul/w55/cePdFSYtBr8TZJ58s/wCFdJ4M/bQ8&#10;UfB/wV4n0DwbeJNN4l0KbR5h9lwY7eVlMuXIz8wAGASCOtWP+Gbv2dtSkC6d+1ro8gbkbvDqrj0z&#10;ic1o2v7GXwmv4/Ms/wBqPQ2BPUaKQf0lrph9SpSUuZ/c/wDI55VYWtLQ+a4b69aebULy0dWmcuTt&#10;OBk1+jH7N/inSfBf7D3grV/F+upATLqDrBKjbo4A4ZT9CDx9K8X8JfsT/AbTNbhv/G37QK6vZQyB&#10;zp2n2Ag83HO0s0jYH0Fdf+2B8cvA/hf4Rf8ACLeEnt4A8H2HSLWBgfKiK4dvy/UipxdaGOlGlT11&#10;3MKlSM7RR8S/tZfEW0+NPji+8YRXGIkfybBCCSLdOE7enauL+FHiKJXbSJrkDByn+frg/nWtrUFp&#10;Ijo0ifOOhHXPevNZNQPhnxJ58bjCSY4PavVrYSM8N7JdFod2Gr8k0z227MM4IlQFZlKuuOh6EV5P&#10;rtjJ4X8RPEGwqyZRvVc5FehaVr1lqlnHNHKD56Bgc9GA/qP5Vh/EXSV1bSxqlugMtuPnwOSlfL0r&#10;06jjLroe78cbo3fC2upqWmKfM5HBGf0rc068MMpDOOvU15b8Pdea2uPsMr4VjxXoULF13A4weDXN&#10;UpOlLlLjLmjc7TS9VBxk8E4rpNMvkCAbwfx4rzzS7lwo+YgV0Wl6gY9q5LL6CuWV7m0WdvBf5Xax&#10;Oc96sw3jbshvTtWHp17FINjP1PBJq55Uqg4fcByO1Lm0GfsFo4hWILEuW7nNbEKyxclcEjgnoKgs&#10;9Gg06MHeC23GccmrQWSVvvYX+8RXmLDtLXcTq66ETReZN8zsc0+GFBLuaJsgU5tsbeXCpY8cgdT/&#10;AEqWGGd8OQFA6gnrTjQSewOpdEj39/Gpjt025HB9ag3XjL/pE+9vrwKkeGblBjHHQU35UPzgfif1&#10;rZwbWpmnqRIoQ7ncdOKa91AM7DubPNK/kKQZAWPYYqtPd2y5PlsPauWaSRrF3ZM95Cp2lM+gH+FP&#10;t3kuH5ACDqaoxzwZ+9txzmnXOqrCixwkBn5Y46iueTSd3saG7YtA0bTenJJPHtX5lf8ABXn4s+LP&#10;2mv2hvC/7CvwXX7bLb3S3OsxpMFR7t1JRHYnAWOIs5z3f1Ffcvx/+PHh39nr4KeIfiz4oucwaTp7&#10;zRQCTBuJ8YjiHuzlR+Nfnr/wTC8WfB2y8deL/wBsD9pb46eC9K8Ua9fTRaZYa34otIb3Eh3zTLbv&#10;KJdrZVFIXBAYDOK9bL5KKdZq6h+Mun3bnBjZ+xjvucMv/BD/APbC1FjeXfjn4fW6s2Sp1a9kKjsP&#10;ksyOnvW5oH/BDL4myOqeM/j5o1n/AH/7L0ee6IPt5jQ196aF+198AtYvGXwl431vV9jYZvDXw/17&#10;Vo29g1lYyqe/etzUf2iNH1EbfDn7Lnxy1yYDifTvg/qtijHj+LUorUd+5ArSWKxLXMoP7meU6tXe&#10;58N6d/wQY0cFWvf2nL24BHKxeDkhI46ZN2/8q+lv2GP+CZf7Pf7G/jm2+MX2a48XeLLAltMvvEZQ&#10;2unv2mht0AAlAJw7s+3gqEIzXr1h4n/aA1K1+2eC/wDgnV8ZbyRl+VdXvPDNgpPbO7WGcf8AfBPt&#10;VjTvDn/BSTxY5g0j9gDRdGixlZPFHxYCNk+q2Wm3I/8AHv8AGs/a46pLSP5EzqVpRa5vxRm/ts/D&#10;f4X/ALbWkaZonx28Kw6gmkSO9i9tcy2zRlh83zRsMg4H5V87R/8ABM39hHQo+PgbaTug/wBbda7q&#10;EhP1BuNv6V9Iar+yT/wV38SXmNN+GvwP0a1fr9o17WdSdPTj7NZg/mKZN/wTG/4KW+I7USa18c/h&#10;3ok5X5k0T4azzAH2e51l8/in4VvGlmMm3KLX3/pdGHPKMUub5X/yPnYfskfseaJA8Nh8BvCiOowj&#10;XWiwTA/jIrHNcX4x+FXwk8LvJ/Yfwz8PWqqfkax0W3ix7jagr6W1j/gkT+2pa2rzeNP2zZ448Zka&#10;x8P6NZKPoZLGdl/76P1rw74kfsDfDjwlM6fFb/gpdptnNGT5sN98UbGybd6bbdbc59hWnJi7Wl+v&#10;6r9SHNPeR45ri6Bp0T3ciRwQoCxbaFAA57dK8c8dfEG30e3udWuL1oluo8WduZAghhB+8+SPnY/N&#10;g/dGO+a9n1/4A/sXeHvEtu6/tO3fju2uY2gvrfStU1HWQvKkEHdMoB5Hy4Jz3rjfjP8Asu/s5WOk&#10;XOu/CT9mb4i3lpaxGS61iL4Y3dlZwpn77zy28SInP3mIHvXZhsLWnJXu/l/wSG1Far+vwPin4na1&#10;d/ETU4/Dvh8i+vby5CQwQShmdyemAf1PAr9cf+CLv7HFp8MvB9v4p12wjY6WftFxKV4mv3XjBPUR&#10;r09yhr4V/Y/+C2g/En46hfBWgyt9iuFilYOr75HOEhQjI68kqecDnb979u/BXhLTfgf8LdO8CWKx&#10;+bBADdOnHmzty7fTJwPYCtM8r+z5cPf4dX6vp6pfmdFDWOnU17/VZJ7pmOCSeAe1RXGpJDEAz8t7&#10;1hw6mZAZXAwOBmqlxq2ZTuJOBySa+c9p7p1qIni7XG8nylYDd9454r8Rv+Cv37TLfGL4/wB34Z0X&#10;UPM0zQP9DtgjZVpB95vzr9Qv25/2grL4F/ALxB44lutl19ma101Q2MyuCOPp1/KvwV8Qarf+OvGk&#10;1/fTtLJcXDSTuTkkk5Jz/nrXr5FhfrWN9rL4YfmatqFPTd6Gj4P0sW9nGNmXnIYjvjoBX6N/AD/g&#10;oaP2bvgb4f8AhB8O/gdZj+zLXdfX2oau0n2u6f5pJSiRx7QWJwNxwABk4zXwt8LdCGq+I4ZmQeTa&#10;jzW44GPujH15/CvVbkgyBNpGOtfvvBfAeVcS4OeNzSlzx5rQV5JabvRq/ZfM/NeM+McxyLF08Hl0&#10;1GVrzdk99lqn6/cfWl3/AMFjv2mUs2tNG8JeDrEHO2aPT7h5B+Lzsv6VneDv+CjP7anxW8YQeHl+&#10;J8VlaPl7v7BolmpEY6gMYiwz0yDnJr5VuJmb7qDgV77+y14IGleGZPFd/D+/1Jv3JK/diU4H5tz+&#10;Ar2eM+HeD+FOHKlelg6aqP3YXV3zPrrfZXfyPD4VzvijP86hTrYmTgvelayVl00S3dkelzW1xdye&#10;bLK0k0shaR2bLOxOSST1NfWf7Pnga18E+BrW1uLULdXIFxMccgnoPwFfP/wZ8HL43+IdtaMheC1/&#10;fTYXIwp6H6mvrHS7OSM+fMwOwAKoHHSv5KzSs+dUl03P3vCQ93nZZkvJTKVbEQZgoAPUVu2skE+w&#10;LboyqmIyax4dPg85rifEjDksW/irRhjZsQxqAR0xxXnJu+pvpsSromn3EsjlMSE/fRsEetRar4PW&#10;5haCzv7mLA+VxLnP5itSysBY24LsSxOTntQ89xeSlIjiMfd9/wDCnvuJPsZMtj4l0+1jht9RjlYK&#10;FPmJnk8dQaWDWItNjC6jHIrDKtMeVJ6Hp0FXNYRoY0fcCQSzDPB9OlZ0rvHAg8oOi4DgL2xk1ErL&#10;Uaux/wDaVrPOuy5VwQcKDnFVdW+zrC0lu3lsoLEt6dao3WjaFrqteWULQTN8vmWzFHH5YrFu7fxb&#10;aBoYLv7TEflK30YLED6EA/1qYyS6mi1Zp6Tv8lVvGBldtx55J9eDWlqNxFa24STZsUcE+1c5HrDX&#10;VzFFdWjwOowzyHAUD09T7e4qTxNqd1a6WzJcxyq6MV3H5h/9aoqe7G4R1djkvjN4hsdZbTPAKzny&#10;9VuN16Sf+XWPDSfgxKx/V66eLxjYQ6V9jtE/djASNTjP4DrXnHgayPxB8Q3fjPVrfzVjY2ens6fK&#10;kcbHzGA7bpMj/gAr0fTtB0+CPzY4lYkkLn+GvMcpTldHoWjTgk9zS03Xo5kHkxMWI5VV4Htk1Zlv&#10;7hWaSGHLnnBGcf5+tR2gUokESbQByB3qQwTJK86yKZCuERjgAepx1rJxqNbiUo32Kt1f3lpao9yF&#10;xu4J559h7fWoLWWbVQZGlxGDjIHp9etWrqxu785eMOqjg461ag02O0tTJNHtSNPuDv8A1ojQlLcb&#10;qJIpsyWcQaInC8ljgkmnWtzLKhaU8kHgk1HMTPMFUfKOTnt+FMDlvnlJK/xbeB/nmumMVTjYyu5u&#10;7Jp5GtowGUktySprH1dmkP7k/ezkir1+5VSSQGY9C+ev9KzL+5SC1bYw3McDI+lW7EpWPNPjbf7d&#10;Gg8L2jMJ9XuRAxTqsfWT/wAdBH41ZsJEtdOt7C0TAVAPoAP5f4Vzuo3n/CT/ABXup1lDQaPELZc9&#10;DK2Gcg+w2j8625bkQRSXLvj5cgA9AO1KnS5qikzaU+SnymT4v1V2uBapJuCKAfXNYEm7ZhW5J6dS&#10;fenajffbLwtI2OdxJHSmORJKAMkAZPWu2WisYQS3HPcNHG6smAq4B7sT1qrPdskCRyNgls4B5xT5&#10;ImkZl3EAelV71IpzjjP3RgdcVKTKumQTXTyhVd8h3yxHpXwv/wAFJ/i9aXfjJ9Eg1AMNJh+y29qr&#10;Z/fOFeSTjoMFF9coRX2p4u8R6f4N8Maj4r1RtttptjJPKR12om44/AGvx/8Air43v/iH491XxZqM&#10;u972/lmcg5GWYkn/AD2r7DhHLljMY6s/hh+LZ4ucVuWmqa6/kc9iWaQsxyznJJ75r7n/AGS/hjef&#10;s8fs+XnxUvtBln8UeJDs0+MW5Y2ERRgkjjsF+ZjnH3gDXzf+yT8JNI+IvxMsLvxjeQ2miWd3G11P&#10;cuEjds5EW5uMnHTnsO9fWH7Y37UOn/D/AOHdx4J+FcYvr7UbKS3lv7RiselwkBPMzj53YFlXaflI&#10;3E8KG+2zOrOtiIYSmrreXb0Pmqj0sup8+x+BvCXxf+KEVveeNJrm4nlitreOB4uIokCKApLE4RNx&#10;9TuJ6mvof4p6jZ3V5Hp+i2bw28agIkjqzYAxklEUEnk8KOuK+Sf2YV8Q2Pxk0i88OmATmVkkknhD&#10;iOEqfNYA9G8vcAff3r6h1W9S/vJbg5IYkJz2rkzRSjXhBu6itP6+RpSp2d2YLxxxLLdXDBY41yzN&#10;0AA5NUfDfi3QvEGlXGuaXLutIA+ZXUjIXJJ+nFdTbaPHd2ckM8SukikMpGQR6Vwfx1utO+HHwpur&#10;TTbaO3F0v2aCOIbRlyd2Mf7IY1jhoe1modWzWT5Vc+bfEury+I/FN1qszlzc3LyHPP3mJA/KtnRo&#10;j5AZRgntWHpMMc9152OTzj0rrLaOKGAFsZA9K+5w1P3/AEPMxU/3du4SYiTtnHFOs7d7htxHHrUM&#10;pWSTDMfpWvpFnuACd+ma71FzdkefNqCL2naaqQ7iOTX1F8DfDsXh34b2EbxbZbpDcye5flf/ABzb&#10;Xzt4d0SXV9WtNGhfDXE6RjnpuOK+p7KCKyhjt4SqpDGERV4CgDAH6V8zxZOVOlSod9fuPRyJKpUn&#10;V7aE1zgtwvQ5FRSsCnPAHTimPO3mcMCfXNVNW1L7JFlnx6Ad6+JpxvI+kd7Gdrd3F5pj34xwRWJN&#10;Mm8eW/f1pNWu7qSZiSFJPORVCITSMWaTPPAFepCn7l2c0n7x6V8J7ZQJL4ty77AcdAOT/P8ASvYv&#10;D7M8QEe3B79684+H2gvp+j20ZyDsDOMdCeTXoujKmmWb3kxIWOMsxx0GMmvlMbWU68mj1KUXGmkd&#10;p8M7bTxq95r1/bs2x0trbaeCFGWP4sSp/wB2vWfCUugXMjSS2LhTg4D55+mK8w+H1pLb6Pa2t3sj&#10;baZJ9vOZGJZ+n+0xr0nQZLW2jVIpHy3zEbcZrLkcoJF83Kzv7IaPNblLedYyAMK6jnt1pLwQW6gA&#10;QlSTyWzWRp1xls9B6Af5zUqzxictLIxUHhMdO/415NWPv66m8ZaFmb+zjEZJ4VwTxgU2H7MuyOOy&#10;DEngAcdayL68jj1AeXN1GNnTjmrEmspYhEV8sxxlRnjGay5lJvyKs7G0ws4IGZYEU9BxzzXhnjTX&#10;rfWPirqLoUl/s22jsoUVeYnf97Lz0wytB7/JXpur+IriCwkuXTYioWRieR/hXhvg/V9S1u1k8RXI&#10;3NqlzLdbtpBKSOWjB/3Yyi/8BrmrJSVjooPkbZtywSyuFU9eWAFPjglQHccAdAB0qzaxwoitkE9x&#10;jpUjpE0HmJMsQGcOwzj3xXPpDU2u2yHdHaRCa+lEceRkt1Y+g/wpkmom+uPtaKY4wuEUtyw9T2FU&#10;76zsL1f9HeS5Zj+9mlbJx7DsKRoG2An5VxgKR+AAFZ3bZ0xioRv1OX+JOsyXN9p+lIxCtM1wyHnc&#10;kYxj/vp0P4VkXepSLHtTgdMCrHiFpLzxTcoOUs4I4cbfuucuxH1DJ+VUv7Oe4y8hZcjjivRw1oUz&#10;ixDlUmVn1G6mYDzBtB6ivj/9uvxVrusfFyHQtI8QpFBo2koksLQ7ts8hMjEHPeMw/lX2WulQ29sZ&#10;2bJ6gMtfJXjb4f2Hiv4iaz4qmsBdNqF85DXDs/7sfIgCk7QAiqOB2r6HJ5QWJc7Xsu3c87Fwl7NK&#10;9tTzD4TfEq6h8HKlp4du9TujKTNch4oYy2B8oLMCcdOFNWvFo+IHjdUSTwrZWcKnKi4unb8iVRf1&#10;r1fw58GNZWzS18M+DLloVHyJp+mMUGf9xcCtS1+CupPcI+v3thYoScrd3i+YvsY03OPxAr2UsOqr&#10;fLu7nPySkrXPn7T/AITeIWlIutcgiUj7trGqsD9cSA10Xwb/AGYND1X4l6Imp27XmNWjnuXmDFnR&#10;G3uD8+3BAP8ABXv1n8Pfh/prokrPfDuLO0dQf+Buf/Za6/wLoXh3TtbXUdK8N/ZhDGfLlkm8xwTx&#10;xgLjgnsa7amLlRoS5YtX+RH1dXu+h6P4ZsZLeTzWUYGTk0+KGfWPFcQPzeVulLE9MAKP0LU7T7tV&#10;tpASFx1J/lR4W1fR/wDhJ72F7jawjSOQYPBA8wEZ7fOPyr4fFV1GvZs76NNyjodpd2/l2SRfNuMW&#10;52x7nH6EVkDw/vjZon3PKduSMBeh/wDr1HrHim5aeVYJN/CxnjgAdah0/VtQmh89pj5MQODtwM9B&#10;nmhY+pH3YuyKlh43uzUspbDQrl2SESybSqHGQrZBB/SoNW1C+tY1812VQoZh/eGag0GPUNY1ZbeK&#10;MZckktxs4JJ6+gNWPGRUQTXEZPloihQ3Xk1E8XadmxqjLlukecfEjUrjVZLHTbu4BSS5H2gL/cCk&#10;g/g5T9K4q/WGy1Y214jRsp25csQT+FdD4qkjfxZ88blba2OSDgEO2SMeuY1pNSs7HWdKQXCkSIil&#10;GTrnbwT69MV6FCXNDmbdmc1RcsrWMObVrZYyrKWHQOo47dKriVJ7dmtCdwHBxVqTTLe4g+zyAx91&#10;dV7+hFVZkSwgdIpWOeuRzTdSnCNkK0pM77wBp7W3hS1jkjAeYtKxAxnLHB/75xWX8Xfi3Y/BLTLP&#10;Xpyhead44lePcC3lk+oxkqFzzjcODXY6BYpp+m21oVyLe1RAc+i4z+leJ/tm/BP4r/FbTtK8QeCv&#10;DguNK0h7hbq5+3RRlpX8o7AjMGYgKTkA/erhwFB4jMqbitVeX6nXUm6WHl9xyTftfasYIo9L17Uo&#10;CAd63U8Fwrc8AAwhsdjksT61pH4+fEez1VH1nxraW4Ei/aoGskMkY6kMoxhgOo4IIxkc14T4N8Ie&#10;MfCnjCz1fWPBV5eRWNwJmtg4AcryozzxkDPHIzTLmD4k3kkgfQJ42uHYSSeWBjceTnk+/evoP7My&#10;+pVfNCKVjFY7HU43jJn0tN+0T4hiJ01PH+jwWsALS3dxZgZ3NkqEDD5hu+7noOSBzXMaz8afH2r6&#10;FqGrQ+NtNFrZhGEv2ZUa4V32LsByx7k8cY5PIJ+f9Z0r4v3EMZWyv3xn7x5Xnr14zx+VV1tfjVaW&#10;Ky/ZNTVo3OxhLgYP48HPeuqlkmRqCairsx/tHM4zb55fezd8afF7xPPP+88R28nmMcuIFH0yK4q4&#10;8V3txfrFd6wkgHVmt1B/lWV4ml+IV1dMusvdy/32mkJyBjg5PqAazLCDxBPO3+iyu/QKADgV9Xhc&#10;vwdGj+7il9x49fFYmrU9+TZ3UXi++khlWPVdiKuTi3jGB2J+XntWZN4mu5Z9kWszkgkbgiqePYCs&#10;iPRvF+WA02cbhjCuBnnp1qW18I+NgfNttLkQ54yVOPzqPquGp3dkvuD2laT6nceHPH9xoNzHa3ur&#10;3ckEhUXUZIY7T3CtxkA19OaH+0B+x54H8MfY/CHwZ1fxj4gkt1jOp+KtSaK0ikCbWdIbco5UtllB&#10;fKDCndjNfGkfgPxeZomuLfDSONzGYgk56nivWfAfw81C5+zveXaxKsgfbFHkg7s9Tx+lctanhacO&#10;ZWN6TqylY+nfDkdoNDgmawYlk3FcAYz2zjmrErWmMR6W3J5Oev6Vl6KZzYQL/aK5WMZL8Hp7Vo/Y&#10;biRgwu4pOcdW/wAa+UqSTk3c9mMXYrMkbv5cem8+u7BP6UfZoFOyXTlB6DczCrMGhXFy7FtVl9GV&#10;VGKsQ+E41bcbp3I5+YD864p1aaeh0RpTZUs/D7zTB00thkfKzbsZ/GtWz0CSPKFo1HsnPrW14a8M&#10;qV85XIJ/vgVoPoJjYj7VjOcAIKx5k9S/Z2OXbQEgkMjTBST1YYzUcliSuVkVh645Fda3h4SZKM4b&#10;1bA/Wq0+jQRnbEGkfHO3/wDVipbK5Dk5tCe6H+tLAfw1Uk8Iyofkm4XJCDkmu5ttHtioM8cgJ6gb&#10;QK04NC0f7OrfZ2DYz6+3WjRis0eS3Oi3URzluOo71laroJmTdKHJA6pKwP6GvYbrw9pkyl3Q8e+K&#10;wtQ0ezQMkW1j2APWi6T0RNmzx6fw0skhD21xgHkPcN+fWmr4f0iEApYzscdVupev1r0y88OO4Mht&#10;0ORkBjk1AfDqIPMW1jZh1wMkVbqySElI4/TbdYIkgtrORFH3Q0jHPuSeT+NbNlazonzvKD15lauh&#10;tNCt0OXjI5/hrRh0C2UBliHOeqjNcr3ubKGhyYtnZwzSsuOBiQ/41cgtp2AHmbuO5rpX0KxQjzkx&#10;u6bRnPftVqDw7ZMMhWAHp3/Oi2gODuczDZjzlkdyVHUb8D9KpzxXjqZm3hSSQzArx64PIH15ru7L&#10;RrESjKEgdsen4VJc6NabCzEj/gP/ANak9hqm0tGebfY7suHW5CnqWZycVcg0zWbpvMS4YRD+Lafm&#10;Pt7e9dnbeHjcz9CEB4UgHP6Vpy6NsQIIQR2qXHQVmmcANN1GLLITuP5/pTJbTU1YF5XPsQTz+dd8&#10;+gjq8K88Zx0qreaPHEciLBxgBT1qIpNjtocnoVlqkt2qwzRqzOMhlJ4z7GvSdb0zX7XwWBctYDze&#10;Y2Fk+/AGDzv/AM8Vz3h+wUazb6fDbzfaLiTEYSMtk9TyFIHGevHr617H438CwaX4HsZdUklknlRv&#10;Ml39gePlXAAHIHA4HJJ5rpiotpGTWlz5pv8ARdckvzMt+q46DyZBu59pPpXbeEtB1OOJGub+zckA&#10;ktE6n3By3H5VrWXhvShfsLh55WZsqFhxgfUiuhsdC0BZALHS3cjgnzep/EjmvYoUrJaHLJLua/he&#10;3ktCBFptqWPVjNjPH+6a9C0G0untgX8L6fLjkM2oSKMHtxCawvCfh6wco8mgTNgdFuV6/i4r274d&#10;eCvDF7aLDd6RNEyx/Mj3C5DdcECQ44wRzzurpnSbWyJctLL9Dy7xBpUsGkywWPhDT4i7HY4v5nBy&#10;ck8gDOc8V8S2+j3mtftD6lD9l3Omo3zlF6DY0sR7ditfqnP8L/CNzatZTxThZMZJYBV/EMSa/Pj4&#10;V2fw20j9ufxRo/jjxvomi6WmseJreC58QeIbHTYHaLWrpFBnvbiCLdsDHG8k4GAc5q6NJxvGK1kr&#10;LT7zJ+/JJdDkNV07X4ZZWit2WNXwnzDnHU9M9c9fSufu31a3k81oVYq3Jf8AxFfet54P/YT1gLZ3&#10;v7WvwW0zIO+6v/jHoDIgxnJ8i/kbkgDAU9eoHNeU+LPhp+yfPfJHoX7WPwKkWSQZkl+M2ghIgTzn&#10;N4TwM9Aap8P4+/ux/BlSxXs/ihL/AMBl/kfPeieMdQgVI5rVcKAB1/Pmut0vxjp1+rW1/aFVkQxn&#10;YvOCCMgjoa9W8N/DD9j2UM2vftWfBm2Kf88fjB4dkDdOBtuye/U8cGu28C/C79g6TVXn1v8AbN+E&#10;9nbRfPEU+JejS7znGMQvKe+ecDg+2XDJcyjdSi/miliITasn/wCAy/yPFbO78P3DbxBPJnoDCgH4&#10;5FaE2g6bq4g3WqxDzl2iONARj5h0GOoA/GvrnwppP/BN+2mjhu/2rvhVcSyRgGS08WW5QcfMM4HP&#10;8+3WtXxZqH/BNK90iOw8FftD+EXvUIULpwlmJHrujgbJ/PrWryt8tna5nUrOnvFr8Pzsfnp8GNL8&#10;z9qfxPZM8gWAT7WjVQwONPHOQR/CO1fYEGhaTqr213LPqgubSQSxurxkE7SCpwOmCf8AIrz/AP4J&#10;6fB34Z/Gf9vD4rNpfiKHV9AsILyXTNQhhkVZx59iikq0ecgAg5C8g8AcV92ar8BfAdvaR2tvczKk&#10;GcRRQIyk/iuR+nWrq5e5vm6W/I5o4lR0tc+S9W0VkBkm1C4BJyRNGu79OTXPanpULzpJ9olypIYJ&#10;HgN/Xrj8q+mfEvwZ0KSOe1lRreQco6W/AUjuSMA5DcemK8+1f4Q6XJcNGdVmXj75hTB/QV5eJwvI&#10;9jspVlI8O1GzdYXktnkkJyUD8KD9e1Z0lsBIs6XJBYYZVXv+XUV6j4k+ElxDdwx6XrrFXzlW08Pl&#10;hzjIdccZ7HoaxD8BtUuLqS7t/FQQv96H7AQM+v8ArTzXmThY6oyTMnwdaW9xvebVZYSFJGLdnz19&#10;K4/4vx2sIMsMklwXbO3yTHg9M9Ocj6V1+raD4t+H2pfZb2COazuIT5V35rIGYdVK44OORycgE9jX&#10;C/EbVDePlo0DEYOydiPwyKiPKuhok3sedz3VwpOYpCpPTOdv5g1lX5nfPl2LgAH+Ej+ldNFbzSNg&#10;jIz0EjcfpTzoizkhoATngebWdSKZcVbqee3E+oxNta1LDH3SvP8AKol1S7ZMSREDsCuMfpXb6v4U&#10;242QkdsbxxVdvBLXEQDWjFivylSMMcZ/P2rLkVg1T3ORivrsnCgEZHDD+XFdTpV3ex6RGzzxkkDj&#10;yh0+uKpReDnt5SphkAJ5Ab+hrpv+EQmXR7dxDLjZjllx296UoLsNSfcz7Fb7USVWVFKgsCEyenau&#10;f1bWtbspGi+yxOEb5pPN2kH6AV3Xh7wrcOWjeKYjymOFKjGBnucVg6x4YJnkL20hJ5JJXP6GkoIp&#10;ydtDmf7d1meMiGxUl+P9aef/AB3kfWszVdU8SxXRZbCLDdQ903p2Gz5R+NdXa+D/ADI/MgicMpPB&#10;cYPGPXiqeraBulUNbyqwBwC/8uTmtYK2xnUvbU4w6p4klfdJYW8ag9r08H/vgVgeMXv7ybdewxk9&#10;v35P9Oa9Bk8MXH/PCUnGTnnj8657xl4S1hiptrIHB53DJrpp3b0Zg/Q4O0s4QM+Qm7HY9K6HQbS4&#10;kwsMO3A67wM1FaeENflcvDYqVJ6gdK6rw/oWpwOiXVsWbtgf41vOLtuQrFmHTtXFj5SSsUJz5ZcE&#10;Zz24pYdM1B1BkjEZz26V08FjLDp5/cMwUdAq5FVp4ZSP9U4DD5l2c/yrmkrM1szDf7ZZH5FRmxzg&#10;1CPtl+THqCDyyf4efw61sLpV7OxkhcgHkK8GR/Srdtp1wqZmtQMg7sLkfyrSMpNaMTSOe8S/Dvwx&#10;40RJtXs1llig2RtsGcAk/wBa8/v/AIB+DZ2kjn0ePjuTjP8AjXtUdpE2WeMocfKdvP4VzusG+juW&#10;ESGRS3V1PP14/wA4rRSkupLjFrY8mj/Zo8DyMZotLVTnjbHjnsc5psf7Lngqa42y2CDBwTsx+XtX&#10;pa6k5O2QYOc7fLJz/On2/iRrQkLaZHUEKP6itY1qyejf3kOnDseexfsp+Bo1B+wsTjtkfyrd8F/s&#10;QN4+hv7nwR8NNV1ZNKiWa/ksIZZBbqxIUsy8LuIOASM7TjocdfD4rdo/Kjs1AzyCuaNK/aO+JPwN&#10;8aaV4q+F3xQ1TwleRvK0t5pdy8RJEZC79pwwwzqAw/5aHHU100qlWU7SkzOdOmo3SO/8NeOdP8Ge&#10;DItL8RWS6ZdWtn5JW9QeYpVQqk/8tANo++QFBIG414//AMLX8NtdO9l8QoYCJDiOLVbd9vbA80Mc&#10;fWsb9tz9vH40/Hk6LafF278OXdzppdm1Ww0C2tLrUNyquZnhQebt25G7+J2Ocuc/Po+KFnMS8ywA&#10;buN6dR9K5quWNSfJK672t+Bl9Y6NWZ9U6f421iec3lj43uJ0bAVTDaSL0x1SNT+prW0TWdY1a/Fv&#10;P4gt4HijLRySaYSW5AIJ8wcc56dfyr5JX4jaFcM0c9vangDGM4/StDRPGWiSXBKaNbozEJ5yOFwP&#10;TJ47dR79ayjltdtW/JDdeEVoz7j8MeG9Z8R6FHcz+LbKKQ+ZumGiNIoKuQOPPU8gDnPBPet/Tvg7&#10;GWLS+PYmYMTn/hHzgjsP+Pn0xz7dOePijw/qs2rajNpWk3topgtS8wu/Etvao2W2kK0zornp8qk5&#10;HPTmrcup3lqdiXNsqogDeT4utGUgZxjbKemD/kiur+yMbJO0rL0Rl9Yj2ufaOsfCfWoNHnvtO8bW&#10;RkhjMjJJ4ccqwAJK5F0MexP5Vw82jeLrrF1p/inTQsyIPm8NzMeCxyM3YGPm9T/j85jXby8sVih1&#10;NFbBAK+KbdQ64zhx5nUdieoPXgVlzeLPEmmwtbt9oaINjyo7+3uAQjY7ksOfQj2rbD5Zjqel19yM&#10;51oS3PqvQ/AfjyW4SW/8cxmOORTcRWujLAZE4LLl2l2gqSM8kcHrWd4u0uaLVne2QCNpsoUYNgN8&#10;wGQAD19vpXyBJ8U4NJu5ba4mtY5A+EE1m8pU5PIEpIAxx36da+l/2cPFMvxD+E8Wqz36XM0dzJDI&#10;6xCIAq2QNoOBhWXgce1cucYWvSw8Z1JX1tsuxrg5xc3Fdjf8fW0uj6nY6nJuW3vrRg4D8/IVPPqP&#10;mJBpularZWZWe2dpYpB86kHK1S+L+rzw+DLS3uFLT2+obI35P7p43LL+arXAaR4um0+5j3XDmNWG&#10;VVv4fyr5adGUk2etCty6HusEVpeW4aB+GAyAev0rg/Hlm3hmO4uIo/NS1K3UQkHzKY28wHOecFab&#10;4d+IPlS/8SzcYCuWR2zt9SKveP3g8SeHmeKc7zAyHbkhlYYIx3qKeH5WuY2nX56eh6J4a19rqxXz&#10;fKLFf4YuScV1Fnq1pcW3lyQZOOfWvnvwJqdwNPs79NZkjMtukjR72G0lQf617J4I1W7v4fJml8za&#10;OZFfGRmvbxeElShzwPGp1IydpHSmw0XULYgwbGKlehGKmsvCmjXQ8yG5kUt1XPT8a0NN8P6j9n86&#10;3R5OAxQAEmo7bUbzT2a0fTpQ6Mc528kcdMgj6V4jnWk3c6+WCszO8XeCI7K1stSs76Rilyu8gggq&#10;VbjntnFQaw9iIvNuLjaltFktuAz6D8TV3x1rr3HhmeCZZkSNVciRlwqq4Y857AGuB8XeMLTxBpK2&#10;VmR5e1SZETBZgOme4rLC1XLEOL3ZpiYWoRkfBX/BSzQ57v4y2Xi20MqLfaOMsAMNIk0uT067WjrW&#10;/Y51u5vfg+1nduzNY6vPAPUgqkmcfWQ17L8fPhBoXxQi006pcX1tPZm4WNrWdVLK2zPDqyHoOoOP&#10;xrznQP2Rta0yO6fQvG96shmBie3na2lRcDKM0LBJORn5ojiv0GhNVsrjRbXu9f6/zPL5F7Tm7nb3&#10;O+Y7FPzZxxXlfxgsLiG3S5CHKT8Ee9dHqHw9/aI8G+dPpvil9RjiQeTBqOnxXQY/7UsRgccY6Rua&#10;5nxv4y+I17oc+h+Jvhfam4ltnaK+0zUfLCSgZUeXdLE5GePlLfjxn0shrf2Zj41pWkr62f8AnY5M&#10;xoPE4aVNOzfc+6Php4r1vWvBWl64sMMo1HTLe6Bkj2tiSNX52nA4b071qS2Wqz3f2iSzjKvyfKcf&#10;LjnuBXnn7GPiLVNd/Zv8LXev2U0WoJazwXMFwhVoxDcSRxg59YkjYY4IYV69C/2i1KopCnqxGOa/&#10;OsZBU8bVhHZSaXpc9+m3KjFvdpHlnimWDQvGofXLe5RLu2/dE27MMxtnquQD844Poaoalq2mG4H2&#10;iVmhbmOVoipUfUjiun+OlhJb6FaawuAba9VGbrtRlYEn/gRWuFsNQ06dSLq2aWTb+7ZZNoH9a6cD&#10;KSpuS1sY4j40mbWm6/pKRG3bUoTjOD9oXI9M8+1TS6lazttimjYZ6q+ea52ZEW5WV7ZtiqSGZd2f&#10;arLw6bc2wH2Dk4ySe1azrSm7uJNOMdrnWaXa3aMskaAqRncJK7X4Candad4u1vwxNEUhngt76Ek/&#10;6yTLxy+/CrB+favILWCKEiOKQYA4yn+Fa3hm5bT/ABvp+qwyztJNHPaAq7DaGAlz7cw4/GvPnL2l&#10;VRta51042Tdz6jS4WxkR5FPllucc/LnkVZjaEuURwV6Bh6fjXkemajcXChZryfpzuuH4/WtuzJlj&#10;/wCQhcD+4UvHGP1r1HP2cbNbHL7Dme56jbXyqyll+XbtODjHHIqufJi1VWdlwW5weP8AOMVw9hai&#10;a4Ntc6pdYdhgm+kwc/8AAq3dK8MWYlAur28dD9w/b5enA/vduD+Irz6laD6HVDDSW0ju5LdBpuHG&#10;Np+Rievp161n+J9Di8WeEb3R2nMYvbKWPzosgojoVL57Yzn24rO/sMZ+zf2pe7AcBW1CUjH03Vm6&#10;3oMKadJZWep6hDut2gCwavcJtU9QuxxtznqOeB6CvJrQlOppszvp0+WNr6mT4O8TQ33hm11d4lL3&#10;VtHLIoXc6kgMUb0I6EV5n+2t4TtfFP7M/ijTraBRcWlqNQieWTAQQusrbfU+WHH/AAKuv8DeDdMs&#10;rK60yGK5m+xahKhNzdyykZPmplnYliFkAyST71c8S+D/AA7fWzaXd6KjR3kLW85YAh43BVh+XFez&#10;k9aeWZnQxsG705xl9zT/AEOHH0KWMw1XDS2mmn81b8D8m0kzFjaR68V9KfAWePxn8KLvwrNIp/tD&#10;SZrNg3T5oynP4189+JfDOo+EvEWoeF9XjKXWm3sttdL/AHZI3KsPzBr139k3XHijew38xXJ4zjg4&#10;P9a/rjjuEMfkTqQ1Vrr7j+euG+fCY6VKW6dvuPEvDNxKunLDOf3kQMbg+qkg1fnk6PnoefpT/G+n&#10;r4Z+Knifw6FCxQa1OYVx/Azb1P5MKryOGjIBPI5IFRkuL+uZHSn15V+BpmtD2GazXRu/3j5OcnI4&#10;4rmFvj4X+Ovh/wAQKdq3OYJX7cggZroFmzHhj3rjvisTDZWOuqAWsb9HbIzxkf4153FdJYzI6kO6&#10;v+n6nocM1Hh83i/Vfr+h9y+AdWE9gkm4HIH8q7SzvVdQvOWFeQfCHXUvtHt51lLK8YI9xivSbS9K&#10;hdmARX8t1JNM/Zo6o3pLgMPr71BKwMZ29j/eqkLwnHJznt3pF1O2mDxLJkgkFTkVNOabBxdiOV2Q&#10;kLJ17VjXkFyjmY6hK4znaXrQu5Axyp6Vl6hcnBCc+2a6dJIi7RFcXW+InHTmqElyPNwB19TTJbxj&#10;uHr+VUmuSZVJ4yOTUXs7jSPa/wBljxGiarqPhqfpLCtxCCOMqcN+e5fyr3RFhGCgxkcgGvk34QeI&#10;5PD/AMRtLv1kCrJciF8nja/yf1z+FfWUcczhZFxz224rGo2p6m9LWNhZZJIU4jyAepp7Sjb86jkj&#10;AzSL5jjaygdsbetIswUiCRPmGCAy9qwdRRep0xpua0LNrcsAoazDKDg5arpsY3he5MRQqNwZJMYH&#10;fn0FUopC7EmEBgeCK0LSaZh5Rt/lI+bMnaiU4SVmXCnUg7mf8PwbBb3wnMxMmn3rtCz8loZD5ige&#10;wLFR/uVvSpCDlmHXnmudvJ20TxvaXTptTUrNrctk8vH8yj/vkufwroHeOSHgrgj1rgUbSsiqt+b1&#10;FVklJWNWy3Q7uaZdWoLcs/4GmxPJEwY4AHRh2pbu9aJPlAIAPTrWiiZKTRHEkkRDpdSAnnbxxU1l&#10;LN5zR3DnCn5gY+nvkcVUg1CdJ2dLUkDuRzVuz1qOBS9zaMA5zwPw/wAKhpFqV+hp28UEyZWUMwGS&#10;wqzb+RnypHCgLhSFzmqdpqejXRDm2Dbl4JXmrAbTJNvlO6k9wSf51DWhSZeXTrG902azlQOksRVk&#10;4III5HNeUfCiOWyS78J3+/7RpN5LZMGOcrGcIxx/ejKN/wACr1e0jtlZWju9wxgggHNeZ+JpZfBX&#10;xkma1UoniCzW4+T5QZoCqOcnjJRovqFP1qbe8it4tHb6Tb3sKSRmORQMP8vO2ti01FIU6XDMo4IX&#10;j+fSsEalqeoLG7XGfl5CdanTULaxXzLy6cDA/djjNW4oxTkzobbxRLEvly70xzhhx+lT6fr2oX6m&#10;ETElCCi7ieR0rDi8eaPppXy40GRk7wGP6iny/FTzAY4kXDdDgce5/KsZQfQ0TZ2FvHNexhpYvvdS&#10;Op/Sr9nLpyNsu0X2YLx+NeeweNL2e4O2eRQRggSHn9atWmr3qTCQ30sm8HKA4H41m4Nlpdz1nTrC&#10;O2sWudPtWbfyABkn2GKydA8PvoOtTahr1u0Ueon9ycEbcdAcn6/nWd4F1K9RGWJ+AAI1kkOB7Y7V&#10;v63Y3+r6VJHe30Cxqd6HJLKw7jn/APXXVKneinFaohV/Ztw7lLWLKyYywwzKAwKkDncD+NfKHx68&#10;MxeEvHEzW9l/o10vmwqhA2nOGH58+2a+nDaWcWn+dNrPD52yDArxv9pTwrZXOgLrtnc75bSYFyW6&#10;q3BwO/OK68FOCxEHLZ6P5nPUjJ05WPlr43+DI/id8OtW8HRWkjm7sme2UPytwhDRkHt8ygZ7jI71&#10;8HpY31pIY4dc1KAqcELeyDHtjPFfpSbFQiTIigf3sV8N/tN+ALjwF8Y9WtLa0K2V9L9ttCq/KEk5&#10;ZfwfcPoK/pbwjweR1K2Iy7H0YVOa0488U9tJJNrzTt5M/JuPK2aUqNLF4WrKFvdlytrfVPR+v3nC&#10;wal4ztsGy8b3qgDgOUb+a1btfH3xS04f6P4qjmP/AE8W/wD8SRWeu4MAQfrTyQ2Ny8j25r9ireG3&#10;A2LXv4KHyvH8mj89o8Z8U4d+5ipfOz/O5rH4tfEkgpqFhpt0uMEGNlz+e6oYvHGmmbzdW+CWgXDE&#10;5aQW8RY/iYwc/jVFGJPJ46AVNsV1DDtXkVvBngaq706Uof4ZyX5tnpU/EriqkrTqRl6xX6WL2o/F&#10;O7jgMPhnRvEuhsQP+QPrUkCceqxzAdh2ryvVpNU0zVLqfZci3uLhpYmvctJlvnYMxyWO4tySSRjn&#10;Oa9MSFQgKgE47ntWL8SbCPUPCclzHHmS0YPx6Z5rij4TcPZHOWLpVJzST92bUl+SehvPxHzjNFHD&#10;VoRjdpc0U01+L3OETxHfFdpCfXbUsXiG9UAfJ+K1jlwDuU9aBIQcgV69Hh3h2rST+rQ+46fr2P6V&#10;Jfeb8fiW8jIAC8+oP+NE3iS5Yncqcj0rEE54wPzpGnLZJB/Grjwxw5d82Gj+P+ZP1/Mb/wAV/eeg&#10;fCHxbawa/JaX+i3t2ZowUTTNZjs5Rg5IDSQyo3GeCvGM57H6C0ST4e30am48HfEW2Qj5ni1bRdRK&#10;8dQCLTd+Yr45F4YpFdGIYHIIOCK9X8OWuoXGhWur6J4s1WBZ4Q3lpfuVU9wAxI4IIr844n8K8ZnG&#10;ae3yX2cVyq8ZOS1XVWvo9PmfUZdxxgskwSp5hGUrt2klF/ff5nuWtt4C09hJZeIPHiQlf+X/AOGt&#10;sxB9M2ury5x64/DtWF/wl/hFXaNfE9zEMja+p+FdRthj1OyKXH4E159FN8QkTZD8QNQZf7sqRt/N&#10;abJq/wAUrbiHxJbyBWyPOtMk/wDfLD+VfF4jwh4+oXtSjL/DNf8AtyPWo+I3BlTRzkn5xf8A7aeq&#10;6LN4P1y0a5tvjd8P4nQkNbahrlxYyDH/AF920KnPsxrSsNCuNR40nxb4LvQPum3+IWjjP4PdK36V&#10;40vjz4pWQw4064UjDKI2XP5k4ps3xA167+XWvhtpFwB1O4Nn8Gjrxq/h/wAc4Ze/gZP0cZfkepR4&#10;v4PxCXLiYr15l+Z7rJ4E8eRxLJa+Epr0E5H9k3EN9n6fZpJM/hTpvD/jmwTzdR+HPiS3Qf8ALS48&#10;P3Ua/XLRgV4DJ4r8Ekf6V8ErVJc58y1soQ313AqaW18aeBLc+ZF4f8Qac+PvWepXMW3/AL9y141f&#10;hzifDX9tg6q/7hv/ADPQpZvw9X/h4mD/AO31/ke2SeLNAtZjbX2rwW8n/PK4lVGz9Caki1DTryMN&#10;a6lHICcfLIGBrzHT/j5e6XB9m0L41fEDTkGMKviG9YDH/XXcKI/jPPeXLXd18dby6kb7ya5p+nXZ&#10;Y+/nW5J/E15c8PjaLtVoyj6xkv0Z3w+qVVeFVP0af6o9JurZSpeNgR6CqU0fXK9u9c7oPxUvhdCe&#10;y8Q+BLjecMZfh/YK7f8AAoPLP616z4D8Q6Zq6xrqng7wZekdTHa3dvn6bZ2ArjliYwWq/P8AVI1W&#10;F5l7sv6+84CbcYydp57Edaw9Ria2utz/AC7uM19N2PgD4aa7EDe/C7TULY+aw165XH0DAipF/Zi+&#10;D3iLU7a2vdM1qwilmVXkg1NJAgJ5PzLzUwx2HctWS8LVij5cR3HHqOpp6P8ANk4HPWvua4/4JM/D&#10;nU4FuPD/AMXdVhDDKfaLKKQc/Qiud1r/AIJIeI7f95ofxjspVz8v2nTGQ/8Ajrmuj65hXu7HP7Kp&#10;0R8gqxzycHvilL56fnX01qf/AASo+OlorNpPjDw9d8cAzyxk/mhFc5qf/BNr9qmxYi38M6ddhT1t&#10;9Vj5/BsVqsRhZLSaJcKi6HgkqMeR+PFRMhIzjj3r2HUf2Fv2r9LRjP8ABnUZVX+K2kilz/3y5rmt&#10;Y/Zs/aA0Bj/avwX8TxBernRJiPzCmt4SpPaS+8hqV9jzqe1SRCkkKsT/AHl61z2t6TYupc2acHrs&#10;rvtX8GeKdIJXWPDd/akZyLmzeP8A9CArnNXsAQdyEH3Fb03yvRkPzNv4H6xY2l1HbPDGGjbk7a+w&#10;PhRrtoLeN4I1G5RnbkD8RXwj4evpdD11JAfldgG/OvqP4KeMhNbRIZcbSAMHrTxMW+pw14a3sfUN&#10;pq1usX2S5jR4J1KyRsMqyngqfUYz+deAeIF0/wCCvx6a31mYL4c8axHTdRZ2wqzEARSZPG5k2ker&#10;xv616zoeqrf2gUsNyDIxXO/tEfDi2+JnwznSCOMXcKqYpnGfLdTuic8HhXxn0V3pYWbjPlb0f9I8&#10;6pFHkHxH0XU18PX+i26eZq3hwvCilc+bHz5be44x+XrXyl8RfBc3xGul1y7nhR5FDF4YinbGCCTz&#10;/ga+q5PF3/CQeH9J+JU8TRzrCdL8RwsPmVk+Xcw9QQPf5T615543+H0K67LqWnxgLOxYxg/ISTyQ&#10;OmcnNZ15VMLX9pT0v/TR6GBnGcOWZ86r+zfJfR4t9bC5GfmBqpcfsseIo90ttq0Tj3yP6V7bZWD2&#10;l21tIMYPTb2rZhswFDEDBFXHNszhs19yPQeFw8lex82Tfs3eO4RmFoXA9JBWdf8A7PvxCOIzp5b3&#10;U5/lX1QtiigKqjOeQaH0xHyCgz64rSOfZjF6pP5P/Mn6jh2up8hyfAz4l2j5t9On6cYUilHgP4y6&#10;af3MOoIB/ceQV9cNo0THseMdqY2kRgYYDk88YrePEeK+1TTM3llBvc+To7n44aUB5Wo6nHjp+/c/&#10;zrO13xF8YtTZW1jUdRuPKBCeblto/GvruTQYQdzQKQeowKgfwnpM6kSafC494hW0OJIxld0fx/4B&#10;m8qi9pfgfGk/iHx0qeVMbkbVI5iNYt5Pqszl7lpGJ6llr7avPh14XuQN+iwe52YrLvvgv4Nuzuk0&#10;sANkHYo/qK6ocTYfrTf4Ef2XKO0kfOXwm8T3E8J0a4nIeM5iz1I9P6/nXqOmRi7gaGYKyuCGU9we&#10;1dQ/7PvhOC5FzZxvC4bKugAP54robb4d6TFgg3GQOTvXn/x2vLxmZ4OrUcoJq/kddHD1IRSbPnPX&#10;NKuPCviJ4eQEfKN6qehr0Hwtq0eoWEbhucc5ra+NXwwtbnRRrlisnm2oxIBjlD74rz3wXqP9n3TW&#10;Usj4PAyw/wAKHWp4mkpx3W43B06lujPRLa8WOQBgce4rZsrtDhwSa5SaQjlWzkZJq9pOoOCAx+tc&#10;8lfVF3aZ3Wk6hypY59sVvwairKVBOPbtXE6ddq+G3nPYCtyzuXKZ3ZJqGlfQtM/cL/VKHmVmYngD&#10;nHFPhivblspFn2Ckmvxn179u/wDa+8QO32r9obxRFu5IsdUe2H5RbR+VcbrXxj+Lvi7c3ir4oeIN&#10;RBbOL7WZpuf+Bua/aMP4GZvP+Ni4L0Un+dj8mq+K2VwX7vDzfq0v1Z+4Wqa3oXhwbvEeu2WngfxX&#10;10kQ/wDHyK5nWf2k/wBnLQLdp9T+P/guPZ1j/wCEqtHcf8AWTd+GK/EWa5nmfzZLh3P94sTmommd&#10;u5P+elezR8C8NF3rY2T9IJfnJnl1PFqb/hYRL1n/AJRR+wuvf8FFP2NvDy7b3476e5OeLTTry4/W&#10;KFgPzFcbrf8AwVl/ZE0hnW01bxBqoXo2n6KRn/v88f64r8qzI4UAtznpnFI0jPk7gOcda9On4KcM&#10;w/iVqsvnFf8AtpwVPFTOZfBRgv8AwJ/qfpJ4g/4LK/A23LHQPhn4pum6Il4ttAD+KSyfyrjdd/4L&#10;RW0zlPD/AMAWQD7sl34kz/46tuP518Fefg89cZ9KaJSWyW+ld1Pwj4Kpb0ZS9Zy/Ro4qniTxPUek&#10;ox9Ir9bn2Nqn/BYj4x3DuNB+Fvhe3Utx9sFzMy/98zID+VcjrH/BVD9qvV5HfT9U0XTWY5X7Josb&#10;49h53mcfWvmhZMAMck9siodV1eDRtPm1K6YhY4y7YHU9h+Jrr/4h9wPl9CVWeDhyxV3zXlovVs5V&#10;xvxbjq8aMMRLmk0lay1bt0SPTfiJ+0R+0z+3V8SvCf7Lni74g3t/aatrsAmt9L8NK7qScb/s9hB5&#10;1yUTe/lqrscfKCcV++v7OHjj9lf9n34baH8Df2ff2Ovjde6foWmx2ttNP8H9T0lboqPmleXVYrRN&#10;7tl2YkAlj9K/G7/giJ8MtZ0DxTrn7Y2t397p08Yl03w/fRxyRrvkX/SHWQDaMIQnUcO1ffHib9rL&#10;S4GdfE3xmjwfvG58WWuf++TPu/Sv51zrM8F9fqfVqMYQvdRjFJJdNLWvbd2P2Kn7ejh6dKvUc5RW&#10;sm223189z7Q8R/tE/EfSct4X/wCCd/iEtkbZvEPjbwrYR/UmPUp3H/fBPtWDrX7T37V0+miXw/8A&#10;Cz4C+FH53J4k+Ll5fSp6HyrLStre4EtfC2uftqfBOwbN78UNKkUH5j9snlP/AJBhkH61534w/wCC&#10;nv7L/htjDcfEmzjbJC/uid3sBM8Ga8l5pUk/cXy0/SKf4hza3sv6+dz9EI/2lf2mzayJ4t/al+B2&#10;jyFflHh34Ya1qRjOM/fl1OEP/wB8CuQ1T49/FaS5aXxF/wAFGfEJjb/lj4H+DekWCgezag16fzzX&#10;57r/AMFQvh/4j32fgLwV4k8TSDkNoWgvIWHf/UvcY+uKqXH7W/7SWt3Rj8HfslfEBzIB5UWtWYtE&#10;I9cz2kHH/AulQ8di5PRP/wAm/wA7F80lLRfgv1Pt/wAVfEHw3rt39t179sH9pvWdvL21v4z0nRIX&#10;6/8AQM0+Fx+DVxXxB8Wfs1a/YfY/EXwl8f8AiRQMs3i74/eKbxXx3aP7cqH8se1fHHjb44ftiWOs&#10;aV4V8R/C3w14T1DXpGj0a21rxrH5946ruYRw2t/K0m0Y3EREJkbsbhWB4i0P9tjWbhh4h8deANPh&#10;jTDywRNdugyflHm2YOf+BfjShLGSfvW18l+pPPO1k/uaX+R9G6t44/ZL8Jbhof7EHwXjb/nt4i0I&#10;6tJ9S99LLk+5rJg/a41DwpcvJ8Kfh38N/DjuNoPhP4Z6ZEwX0zHblsfjXx/8V7T4lfDvw7N4k8X/&#10;ALV1y8a58nTdI8PtavK3OFDrdYX6lOPTtXnT/E6wsvCkeq+MPG+p3Ak+ZbYX7PLKT/eZsj26V7WX&#10;5Xi8Zfklb8DGdWUIbvX1PujxX+3B+0NqEEr6h8ctfsYo4y0iwyy2KIoGScKqAAAGvz8/a8/bd+LH&#10;xe1O+8J6l8W/EOqaVPdjyLG9v5T52OhaNjk5JJG7nn8Kx7T9rf4f/DTXr/VtO8CTXt29my24mvWK&#10;GQ9C+eoHX5QOe3Qjl/2NPh1rn7Tn7TsWvX2mmWC2vBdXEUSko87N+7jG4kn5jnkn7te59VjkmDqV&#10;62s0tHfT09fMKVP2s1bY/Ub/AIIvfssp4I8KxfEDX9PIe0j+0SNIg+e8lUYH/AF/oa+z/F88eqag&#10;QWYhCcYPU1U+GXgnTvgx8KtM8C2IXzoIN966fxzsAXP4dB7AVMBHMTO+ODnGeTzX5fiak61Rym7t&#10;6s9imrIzruFba2xGCSfXrWJqCmztJJnlbezcKxx1rY1G4jeYhZCVHOK82+P/AMVNN+F/w71v4h6r&#10;MqW+j2MkvzkfO4Xge/OKwsrG8U7pI/NX/gtr+0omt+NrH4JaFqG+10WPzL9Y24a4YdD9BxXwn4Ms&#10;GCPfSr80h2qcfn/h+FaPxy+Ier/Fr4o6n4s1W5M1xqV+8zljn7zcD6CtTwT4cbU9Ss9DgX5SwErD&#10;so5Y1+h5DllVUKWGpq9Sq0vm3YyxOIo0IyrVHaFNNt+SVz034Y6MdI8Mi7kUCW8bzOeCE/hH5c/j&#10;W00vmSFScd81JOIbW2ECAAKoCr6Advaq0RByWUj61/aGV5bRybK6ODp7Qil6vq/m7s/mPMMdVzbM&#10;KuMqbzbfoui+SsvkanhXw9d+MPFFn4dswc3MwV2A+6vVj+AzX1lDDa+HtGg0yxjCrFGsabRwqgYA&#10;/T9a8f8A2YPBxihu/HF3Hgu3kWZYdQOXYfjgfnXvPws8IXXxH+JGneHI4y0CyCS6IGcIOTmv5c8Z&#10;eKI4zOvqcH7mHVn5ze/3aL1uftnh3krwmVfWJL36rv8A9urb79X80fQv7K3gJNB8HJrF3Awu9R/e&#10;yF1xtT+Ec/XP417Pa2zTvGqlQit8wzVTQ9Kt7G1jsLG2ASONUA9MVpw6ZaRvIsTsGRQcqe9fz0n7&#10;WTm92fqU7LRbIku4Iba1aQqQiZJYntU3hm+sdRE95C6tsAAI7cVQ8RW+ojRWiS8Vsocoy8Ed8kVj&#10;eFPE+n6Xatpl5J5c8z4bK43H2rb2fVakp6WOtivY7gMU9cMccEmpbW4SJ3lQ5wmAO1V7XT0FsDk7&#10;WIKc8njrigwMDsIO0csBxnjpWUk0x3SK+oXSSqCjnaoOSQOapx3Ujo5mHUYAA9KvXhgW0ZNm7PC4&#10;HT2rKuY5TdrEFXKrgADoetZNO1yo2uV3069t4jfWcxjkVcuT0JqnZXrSEW14+ZyMkHtWld3XkxKB&#10;84D8jJ7f/rrH8QxmOaPUoflYEbyB2rCXc3StqX7eMSSyNOo6bchetcT8cNWOleHZItOtt97dyJa2&#10;KJ3kkIVR+Gcn2Brs9PuPtyZWMDH8RHeuH1BIvFfxct4WZXtPDkBlkGcg3UgIHOcZVNxx6uKxqzcY&#10;GlNKU/Q1vBvhWz8J+HbfRrcZWGFUJY8sQO59SRmujtreCGIGQABeSVPT8PWqp1CaU+bHZsgXgO4H&#10;6VbW4WKGNCoJJyD6msopWNJtt6k0Ue5QUiO0duhapXlWS4EQjwQMuUHUdAKq3WrLbfuyhYleSO1W&#10;rK5klX7S8ZTGN5b+lLm97QSjZXL0dvHHCMAD/Z681na3dYgEbKSF5C57+uKtz6gjoWEpAC/xevrW&#10;FftJPO0izLywHPHy55x/KrlJxWgopN6iFbloCQirI4xyM7R6miOGaNlUkOq8vntU1tcswbeoIHB/&#10;L/69N1G7jghBGAOpwOfXms1zN3NNFoUNSj3TmcFTxwBXJePdetvC+gXutX5+W0t2kCBhknHQe/pX&#10;RPqQuJmfHygcHFeU/HW/bX9Q0nwPYkgXl0Lm+wM5hjIIB+rY/I1pdDim2ZfgDSrjTvDxvLuPdd3b&#10;Ge5Y9TI53Hn8cfhV7X55UtvsqggNwT+Rq5ES+I0A2IvAB6dqzPELusRRuiDAPqe9dkFyxSMJttnP&#10;AIGklOSWJxjvTk3RxgMPmOSSPSmkiELFgY3ZqS4VsHaOcYPtxWjXUOhGJGWFnOATwAPU1CITDh3w&#10;doyOf8+1Sy4WRIVYnaCzfU1XvrjY/kqmM4zmla4dD5p/4KZfFQeA/gQ3hi1uil5r9x5WwHB8leWY&#10;f8C8sfRjX5x+G9C1PxPrtroGkwNNc3k6xQxoMksxwK+h/wDgpx8VP+E9+OL+FNPu/MtNCjFqoU8G&#10;QcyH672ZD/1yFdH/AME5/gFDdWt58dfEdj5hjkey0GOQDG4AebOO5PIjU/8AXT2I/VshorK8lU5L&#10;3pa/N7fgfI5piFKvKT2Wh1fw4+FXiH4e+GYPDOlaTmKFP33UebIerNgDNeTfEz4QeOPiB4xutYis&#10;8fvgFtBc/udqcKSNvfknk8k19n31vthaNxGu4HnIyM1zlv4W0e0Jnl3yAnkA9Pbg1eGqSjUc3uzw&#10;HiZRd0fPnwW+FOsfD7UNR8X+KCn2q4thbWsKQqixgkZK4x0ChRwOM+teg6S6T6tZW0satG90nmAj&#10;hlDDIqf4g6pBd679gtI9kcXAXdnn61D4Zia41YykDEK8Z9Sa4K9V1q7kz1aTl7JN7s9+1fwb4d0b&#10;zFtNMt4olBI2RKBj8K+Av2w/i7F8SfHY0fQ51bS9MZo4RGRiR84L8euOPb6mvoT4+eMfE+nfCbU7&#10;a28TTxzXdsbW3Q3DDO/5W6eibj+GK+IRlZ2hUhyrEFwcg89a9nJKEajdZ9NEOtJpWNbQYUDKSo5P&#10;XHpWzcyjZsRuQOgrO09PItt4OMDAoF0Y5N4ORnmvraOkfU82r78/Q0LCF5rgO5yM9M10tmGgi+8V&#10;9+9YOiTLxKpySeM1oy3pZADkA8ZxXsYehzU1I8PF4hRqcp6P8BLH+0/HKXp5SziaYkjqxAVR+ufw&#10;r3MXjITk5Psa8u/ZqtfsPhm811rcM93cBEZ+yoP8WP5V6IurSoxl3g56qOn0r824jrKtmU430jp/&#10;n+J9fk9NwwUXbV6l9bycLuUADb94VjaxqMYl3vJnB6Zq8l/f3KHeAFYHC7a5/X4GiJaU9c8CvCpa&#10;TXIrnptfzMp3WsQi7M00nGSdoOaveGJbfWfENnpdvAWMs2X+g5P6A1zUkSvNs2gHNeh/BXw9FNqz&#10;6myg+SgVeO7f/W/nXRi6lalh3JaE0VTlO257F4btFVEBX6flW/eArBbacqkm7ukjKAZG0fM34FVY&#10;VQ0C0JZUUZ5xj1rsfCmgR32vC6mb5bSDCjHV3PX6gJ+T18dKSvc9KOsrHT+EoWdgTFxgcEV3uj28&#10;0cYkYRgbflwcEiuO0Vws/lxRkbZNpB64rrrKSQndLG5A9OBXTGfu3YSSbOgsWjhIcP8AcXJ5707V&#10;NWsrMDAEkvoq8AVnRLcG3ETygDncccnPv6dvwp32CKIm5KRrnjIBzj6mvKxV/ae6jakopalfT9TS&#10;61MLcTRIdxJJIBx7DnPata6i04qHlvHwVOMZyf61lrPbIT5OA6H+Hv7dOasTazcrgpCANvy9Sfyr&#10;kSbbN2onG/G/xDbaT4IurPT5ZY5rwpaQyCM5jaVxGH56YLZ/CuUs9kKpHBhYo1wg9QOPyqT4v63N&#10;rXjXR9DkZykDy3sigDYdi+WqsPXMu4e8ftTIlCbdpGSBnbWM/iN4L3S/bSSOQQRj2PSoNftJruFL&#10;cRMUc/Ng4zj1qaIske9FPy/eJHb+tRyahPOSZQVC8KD1+prmqWasjWl7suYZbxw2Fp5asDgcKp4/&#10;+vUf2pXTzJsbEOeKrvdLuxv5BJ69KyPiLq8mi+CL28t5RG7xGOGU9FdyET6/MwpJWLdRyMfSdVtt&#10;TSS/kUk31zJOGA52MfkH4IFH4VfEEb44znvXK6ffx28EcaMRhMDHpW9pWoCfgPgA9DXc4yjGxhCS&#10;bZa1x4tK0qSdym1F+7LkBu2CQQcZIHBB5rirXWrbSQF0K30SyIbh7XSImlT6TSK0g6f362/iBdre&#10;2J0yNWlDMN6qRjHXnPuBXGWtrpccYQTW6AZzgLkceoP+c17uWUuai5Pq/wAiKqi5X7F3XLs+IGJ1&#10;rWb+/I5xPcMyr9Bnj6VQh0LRowzQ2KBieAY2yee+akij06SbbaAyPngCPcD09MitnTdIlZWuZE8s&#10;Kh3Frc4A9yV4r38JRUWcs2rWM6Dw9bTTBPsyAZ4KHH4d6n8az2XhT+zdK0J2F9Lb+fciawzEASQq&#10;KVk3OeMk4Xrj3qW08XeFruMJYXxuZQxzHBAjIVHO7dv3Dvxt6Ac1zniGHWrq+i1YeL74yKmyP7bp&#10;8TxqueB8kcZ/XP51z5qsXWpqOHa03M6NXD8/7zY6GLXvG1tGYLTRNP1JnUbSl/8AZsn0w4b09a0d&#10;FtPG+n6bba9c+F4Z01XdcWxt75nMq5yI1Pl8kDC5OF75xzXA3ni/V/COkf8ACR6z4p8M3kqz/uNM&#10;86azuZuMhguJgF6D5sbieOhxhaj+3VceG7DRNEvPhrDHD4d0zy90XiPzPM+RUH/LuuCxXOBu+uBm&#10;vkMVgs3lNJUk79b7/j+h66nlSScJtd73/wAj2qTVvGkMJkvfhhcRF23OE1CJsU6Lxjq9rZtYHwM6&#10;hxtYvqEWRnGT9a8FP/BSexvpmCfByZ2YEIq68OPpiA1mar/wUG07zi6/CfPzMAqeIQ3THf7OPX9K&#10;zjlWavR0bfP/AIJ1wq5Hb3qn5/5H07ofxG1nShLJY+AJ5ScCQjU7YMV6kLlxzx9PeuZj+JHjXVry&#10;8jufhHq6W7qsyRi9tn8vJ27PklYBjtLDnAHUg8V4JpP7dv8Abl35Wm/BechUdpZf+Eh+VFRGkdiR&#10;bdAiO5HXapParen/ALYWuPC17H8JYRFcEvDK/iaUEJhQvyrAB1yTznDj05by7HwvGdJf+Bf8Eqdb&#10;JuX91Uf3P9Yo7DxV4q8cr4svbz/hWl9axSOjQ/bL2JQq7FBU7C3V92PY5qAeKfiTb2kskPgrSwyq&#10;xxL4j2npntAcfrXL6t8fvHHibxHDpWh6foQlkdBMv2ySU7CqkBM+UGY5HJ6YJIIFO8ffEDV/A1qu&#10;m33ibTdQnvIPOjtYfNzDGwAzKwcYbJICjdkDORnBr2+PpqMIqKt89PvOGdHLmnK7b+S/Q6RLr4na&#10;lYfaIm8P2g+8TMlzOFP/AAFV96ba2PxHOox/2t4k0DyRIpkNpos4kf5hwDLcgDI77T/h5i3x08WT&#10;WH2Mava24LnLQ2xdiM5ABkLfT8PxqkPidryapHeXPimeXyyjLELWMKSDnn5d3t1zxwRTUswbs5L/&#10;AMB/4Biv7PirqLv6/wDBPqK8tLRIDc69r2o3yKzbxPei1t2jIwAyQ7SeueXP41rfB/xLbWHgO98N&#10;Q+JLOHQ7W7Wz0bSpb8hLUqGkcxhweGaYktuOWByelec/s26vpHxmv9nin4gaN4aW3vYY9T1jUkaR&#10;4LZiS0ygiSUhQrcRrnOB3r3vxD8Sf+CXvwH0x79pvFnxj1mO4aMzXDrounvkZj3xoZbiQAjkrNEW&#10;A6LivXynCYylWVdS01Wrsvu3fyRlicTRdPkjD+vU8M8deB7231SS5isoSrsQSJDz78CsFtEnt4fn&#10;sLLk43vIF/UpXsWo/EfRP2gNHT4k+GvhxYeF7C5jENvo+mTySQRiICMlWly5yVOdxJJySScmuNlW&#10;1tJfLksVbH3crXbiE4z0MoSco7nHDwldTwKy6ZA5J5Ec3y/mVFVvE3gZrbRJbibT7dQFP/LYjHH+&#10;77V2r3UDDCxEc4I5rnfiXqEa+ErxUhAIhPOD/j71jTlUlVil3LkoqDPlbx1ATeSAQIuSeA//ANas&#10;nwNpVxc6hKEt4yMgZJ71d8aXypPIxbHJ4Ga2PhZb+VYG7lhH7xicstffyn7HBNnzqj7TE6G7pnhW&#10;5uHAe2jI9jn9cYro9M8Ds7LmCJiD/fzj/wAdp2mzxGRSueuAOa6aztxcW5D8KR0DEfyr5qtiqjkj&#10;1oUYWOH8YW/2bW47KK3ibyV5CN0P/fIrrfh7p11eTQq1uiA9dpz/AErjdbdJvEFxIsrY80qo3HoO&#10;P6V6n8J9JX7Ab6WVgNgCnJ4z/wDWrTGzlHCE0IJ1TpkhXA3oBgY4Jq5bXcdsuQ24hunJFOiER+Xz&#10;i/uc0kcEGSpJOM8qxr5lxkz1FOzNOw1hAciMjnJyBWpZanFcy7Ghlwo+8TwK5+O1tEbBuWBx/f5/&#10;KtDSluPNH+kkgEHaGBJ9qzUVfU0U2d3plvMNOMyTFRjkl8VD9h1Oabq7gDhvMGBVe2k2xiSfUHz2&#10;3dv04qdZwAQly3oSJQcfpVct0DlqWI9JvZMeYZDgcgScHP0PP41GNLaKbPlPwMZZzx+Gai8z7zpf&#10;SMDzy36dadb3iRndPduCDwokI/rk0mmOLi9yeLTZUAdI9o7fOTk1fSymmQmWZgAowiHA/E96pQ3K&#10;ylXF2+D1Bc0576O1XE12zHpkNyfaptJ9ClyJ7kV1HDHnz2bA4C5zWXPNah/3UBIz8qiPpTtW1gyx&#10;ulnAwYcb2JwPyrCutZ1IHZ5y8fe46fpQqVR7ClUgmaP2aG5lKRWrGRiQS6A/lzTjo7yA+YSWOePT&#10;9azbXV7vdiYuMccDIIq2muDbtDiMd2x3q1SqEudNly28PbD5lxJnJ4UkcVbSxOwGFm9yzY//AF1Q&#10;tL2W7w4ut6jsRkHnj2rVuL9kVEZWGFGQqc1Dp1EylOnYZFp7M5wuQR98j/GrkWn4UJsJxnhRkn9a&#10;oSX0rrshUgjj7tWLU38oLTXJC7eTHH1B9DipcaiVylKk9EPMbwy7IbZ2OOQP4frk0piYHM9u+eMk&#10;AcdPepkht4xjzHYt/EwqyIIzj5WPqVHQUrSFJX6kNqyRyYFvJj0wKuMgwB9kccf3as6fYW8wDybl&#10;IztGeKuW+jrDGzyXksjM2Qu1cKPQYA4HqeaT5hrlS1MhpIiADC47fdPX8aydVnuzeCG30mZo2X5b&#10;lQrKp7gruDflmuwewZSrDcoIHA75qle2aFidzbT39P0pRTb2E3AreAdTi0gjUtbljgyu54nXAiAP&#10;dumehPOOg7ZPYfED4m+HPEXhy2j0Ged/s8b5do8iQ5PKHPIPYjg8YNc1p+mxTS+SIHK5/eArww7j&#10;p+dL4kWKAATQBVAwq5wBXXSpzck7HPKUVpcy08SacLZpFhvPNf5DsgB2knnjce2fzzUFv430DQnj&#10;kuLPXJ0Y/M8ehXE3l8E8rFGT2x0PUdKt2E2lM5Ekir16gH+tdP4etNMumDRENz2PavWpLEQWtjml&#10;7Jkvgj46fDuO4Vba38UO8O0yCHwFq7kZ9ha4PQ/lXsngn9qD4X2USWdxpHjEzyDLs/wv11gWJ5BC&#10;2Jx+PGCADwcc34E8LWsE5e2ilDyvufg88Y7dq9h8P+FXurNf3Z3bORKuV7dutdcXUktY/j/wDnn7&#10;JS6lO0/aY8A63EPItfFaoMIo/wCFd6zBg9OC9io/w74r4w/Y+12TXP2m/GvhxfHV5pPh83msajaX&#10;UPgvQNa1J521U7C91rel30xUwyuWXK7mAc/MX3foNovhO7lnjtbe0tkcyKoYxkBsnHua+Jv+CTHw&#10;7j+JHxx8fa3O28Jo9u8TLJtx9qkWXIA6/cPfADfjXdThJOCjFN32dmcre7ex9KPL480bRZJ/BX7a&#10;3i+1t3RHER+H/gOFSBgqDGvh0EkHtgEV5V4u+KX7Sui3Dzaf+1bqsxfck08/wx8EPmMgk5KaFyM8&#10;EZ719S6z+yg01nNNp+syeYEG2HzePUjIPOOPz4rx/wAefALxjosci+ZM4BOCsgYAdjjn/Jr1JVMe&#10;lb8v6sckaGXzd5Ri/wDt1f5Hk+nfGP8AaMvLaS2vf2wrmz4w3kfDnwhbBsHONyaQnfkc+9aXgvxL&#10;8SryaV9R/wCCgeq2KXUoULZWeh22U+X5WMFuo6g84AxjgYzWrbfDvWbG0mmuEP7uIs++IHOBnJwa&#10;7Twh8IdWT941vG8W7cxZAOM/jnNZupjZO7X4nbB4ejHlg2vR2X5GJ4N0K+17RrS/8a/8FGdYt7t7&#10;GNbiO81m3T7PJ5Y3IAJkKhSTjoRwc07xF8BPhxrxVLj/AIKGvqUav851jxLdyeXzgN+61eMcZOTg&#10;DrnGDXuvw2+Bdxr94sjSQoNm3awC9Oc8kfyNezeHf2W/DmjaDHqN0ltPL5S5Kkk/hz3wOfY110cT&#10;j4vmg2vn/wAAxliJJ7r5xT/NH53f8ExvG/wf+Bf7a/xg/wCEv+L2iQ6ZbG50/TdTudWht7TWGS5h&#10;j+0iS7uJXkkcQ+Z8k7Bmmc42lVX7l8R/tMfBNVaS2+I+jw55YG7jx0/3uK+Uv+CeHha8k/bs/aZg&#10;s5Y4Vs/Gt/HIZufk/te9wPX/AJZdfzr6o8d6VIsrTR2ccgwM/uF49On+f0rhhUrVKN2r7/mTO3tN&#10;zz/xT+0N8DJL4L/wsHSLi5bcDGL8cg88AOdxyB9BmuK1f46fCc3Jgl8eaYHJ+WFrhAcduM59q2/F&#10;sGpOzRvo8agMSckjHPTPXPU1xd7HHFJdR3WlxEvCoR0fBDBhg9CTxuGOPve2K8bE3lLVaHXR5UVN&#10;f+M/wfktHgk8daUSTwr3K4BzkHG7nkCqVv8AGb4LeYsp+IOiRFlB2tqMS4792GapapDgs7WqkA8/&#10;KCaxkESHeNLTIbOSg4P4V5FVRfQ7YSOv1L4j/BrxnYXGjR+PNIvUaHEi2uoxSmMkEq2A52nIyD6r&#10;7V4T4o0bTUkkgTVLe5+zvsaSDgSD+F8ZOM4Jxk4wRk4yfQdRniWMwPapggbfK42nn5uP5fhXM61p&#10;j3UYmVSu7PDNkj2NcTjZ6G8W73OGgsrIylTIMH+9xVmKy05wSgX0Ugg1o3GkmOTEiIQOc7eKVdMt&#10;mO9Uwc9lPrUNItMxtQ0qzZExIMqTkA9PerMXhtP7KBa5RsdFq9PpbXDpHHGmSAFLY/EVPruif2fa&#10;CExxlggJxmkl2Hpc4m7s4bY+bK6ugwCR95ee/r9f/wBdaz6dayaZEvlISFH3jUY0dSxkMOD6sR/S&#10;tNtNmt7SBrZlKeXzCg6n1/8ArVM4mkZWepW0rQ9OlJjks04BwSvBNZep6YyymNUiZVbCuOuP6/X/&#10;APXXV6IJTIAkbfeA4GQDWXrUBe4ceUUOehTFZxTRbaZj6PZWkVwDNDuHTj/69V9V0exaeTy4l2lv&#10;lyen1rb0y3m87EYKkYySBzina7DFHdyPJEQd3zAgAA/Xiq1WgNRcTjrm3SImIhSoHXPP8uazNU0i&#10;O4YTI0PKcHPGcdMV097DBJGXjnRe/GD+tcn4iiiOZZr3Yo4LqcfnWkG+YymlYo2scto/kFwhVsgE&#10;gL+BxWvZmWQg+Wpx2VhXKTaNcTP5kd07huUcSsOg7gHFaXhu11+0JR7t3BOADKT+HPSuiVPT4jFP&#10;pY6tQJbXY9uDnhjnBqG9sLZ4MPZkgjkxvgj8eMVPFDqEkYVwCyjgbgfT1p08OoeXua2JAHOwrz71&#10;hKF+pqpW6GGNGdZQbRrkpno8r5H47sfpUw0SViQl1Jkjk+a9SuupJtl+wzYJ6qwH6E1HLd3wODaz&#10;NngZx/jxUqL7le0XYsQaHdsN0d9IxHUfaHz+ufSql/prKxEhdyD1WU4FTRalqtsrD7FcAA59Sf1q&#10;jfzzSSea5cFudplOfxBpO8XuNS5lsVrnTrRn3unXsTnFU7iHSolK7Sr+ucZqPUjcBNyRzDPcMax5&#10;ftpcMJ5Dn/lmynNKMm3owaTWqL7lZQEiskI7vs5qqfDUN/ck3jW8qMjBo3TIIII6Y96S2GoytgSH&#10;j6Y6fWpoFuUmUNI57bc8+9bKpNdTN04taI4r4hfsleE/GCrc2ECwbGYlI2cLuIHIAOB06Adq8s8R&#10;fshRafK1sl5eRspyGADA5+or6v0KQs4RnYgjkEn/AB4rO8YWFktzmWHYT0O44xmumOLxEVfmOaeF&#10;pvWx8h3P7K+pi4Cxau6hh954f8KSP9mvxSrKj+KYeFACi3OQAMAHnmvpmHTUJJaTcN3BLnioZNF0&#10;5GMhETDsQ2D+o/rWkcwxKerMfqtB9D5mP7PviyB2lt9eWQjpi0Zcf+PVFL8BfHCNvjuVIBB5jIzj&#10;8a+n18O6UQHZiT1zvzn8xTG8NxMh8iU/XK84+orpjmVdkPCUj5gi+CPj9JDMrJycsGB9Pr9KYvwg&#10;+IMdwZBdxqAe4Jx+vHNfUC6LHESHtYySeucfpUcul5+SK0UknBwCMCt4ZlXUrozlhKR8w6b+zz4t&#10;1fV8NdZkmfGxI87iT6k19cfAL4Oat8BPhZFY+I9Yt2j1XVZrmExsx8o+VEpV/l+QYjyCeDkjNb/w&#10;x+HKiOTxHfaNcTtbRGQpaQGVto6sAoP59Kr+J/HseteJzFofhfUrEW0ISWK8KxTttG0vsJA28Z6k&#10;89K580rzr4Pllq207Xt8x4elGFRuPQh+Jawal4Lk1GP/AEhYpYnjeBtwYGQKemegY/lXmF3pfnSC&#10;4SIlf76gEg56kEdq9U8Lax4T8Wrd28thZy6mVQCK4RoJnTJDZVSrPg7SCc4ODUQ+HPh60JDwzH5u&#10;Ql5J/WvkKteNKbjPRnpQpOS02PPdCmvbHUBDZRK28gDPr/SvSvCWnQvavLd27JIrDIzxnAOQO1Yc&#10;nw/LzOsGoy24kfK+UFc7RjGS44P0ra0i08Q6NYNFY6+1wYwfkuraPB9vlIqHioSW5UaUo6tHBaBc&#10;w6lJdjTrhBDDfXMEe09o5nQf+g103hjWdb0y6za6nLFn0kIBNN1H4d/EPUNVm1LQr/SI47gCXypL&#10;OU7WP3uj85YMc+prc0H4LfEa8jjuovHnh8rKqtEP7LmJw3Qf64YOSK+qw2Z4KVBKUtUlujyK2Fqx&#10;qNx7nW+Eviz4psYmjfXQ+BjLucj8a2bD4wa4l5NJe3McgaQbS8YIJwO4rnbT4FfEC3WWVfE+h+YI&#10;iPObTJlUNggrzLk9j078ZqZvgt8VtLkWW31nR8TcYxKufpgHtTlPK62rsZqOIjs/zOl1r4lWviDR&#10;rzRdRSNEvLSSFnKcKHQrkHsea8s0Z40s4r6O7CwiMlyxJxgcH3zx+db4+GHxbuL99KlTSoyfuTQX&#10;TuB77SF/mOv5Y0Pwd+LPg6BvDmq6z4fllhBWK4ntpl3wEkJlELANtGCd/OPevMxNDC06qeGab6o6&#10;FKq6f7zuVPFFw7+H4vFpitb4LePHDa3Ft8oikOd3ykMOYyAQcgdfSq3hbxD4YvbjyNV0eezduA1p&#10;dCRAe22KRQR/38rW0D4candAJrvieaRCreXbafYgKoPTBc5AHpWc+gzwSLG2nW0ioxG7a2/j1wOD&#10;+fWvYwcfZ0OVPzJgo1Xd7m7/AMIhp+qZfSPGFu7N92O+V4W+nJZB/wB9Vh+Kfhrr8NlJI+hSXNuU&#10;IaS1VZ4yMdzHuFadjZhIQstvNGAeAucDH1609jfQSk6fc3Eb4J3RNhh0/u810Qq1ISWt/wCvIqVH&#10;mWjLn7NNnZ6d4WvtJt7ZLcW+oGRolQLtDqB0AHdTXrNi8drDmb5dh53cYPbivOvhXrerSaveaPqm&#10;qfaSYBJECAWXa2OTgE/e7k13c115ygOOMDAPXp/9evlszX/ClO2iev4f5nfSX+zK+6MH4uG31jwh&#10;e2YTCBVl5HUIwc/+g1w58IJb2sctrCHLAbU25b8u3Wu58RqNUtZrWQ4ikiKHjsRiuG0PUtGl06Im&#10;72zeWNyv/C2ORz71phX7NOK6nPWXNYzr/TL+O52XFo0QHQ+X15oWR7aIeXgnHKs/T8DVi71tLeRi&#10;WhYY/iAwaWOezvUDsI/+Aj/69XNNK7RNNa6GdHfskoEsJAPYVtaPfQxpbTq5hEF5BJJLIvypGJV8&#10;w+v3N1Zt5bWQ+8jgg9u9T2mlabqNhcaVJNKqXVu8DlHKna6lT0+teZWklJM7oLRnuUWlwj7yoOMg&#10;LkEfmKsx6Tq0aeZBZyGMDJbYfu/lipPBOu33i7wfpniCzEUH22win2JCEZCyAkEgZyCSOvatBtNu&#10;5Yy80jSEjnLkkj8a9SSqON11ITh3E0/StQkVw+wcchrlAPyLcVtaWzBVhlvV3RSDG192fy46ZrEt&#10;tPFvIGGc553DOa6nTrO3WNZ5fL2khSyjkHPB9uT+teTiqc4LU7aE03Y2bWwuJbFktp90itw0g42+&#10;mP60XlnduoZrZF2nggHK9K2NHXyocvMjMQCTgDGe/wBCauXaRm3O0jIBIwa5YNuKOi55dcx3mmeK&#10;r23d0VLmCOWFVGCzKSrkjvwYqg1a6bCpICGBDBgeFYHPNXfiHdJZa9Y6h5TEmRoGG7orruJ/NFrl&#10;te1GK7vkMcjKQSd2c8jkf1Fehh7yhY4a6Sq8y6nwR+294NXwr+014lWwRmttSnj1GKRl++1xGssh&#10;+nmtIPwrn/2c9QlsvGE1kzgbwrAZx0yD/MV7F/wUlt4oNZ8I/ECKPcL7SptPlUDhDBLvBPHU+e3/&#10;AHx7V88/DLxRbWXxBtZQxXzMqc8e/wDSv6ryrF1M24CoVHHm9zlfrH3X+R+FZlhqeX8WV6ala8ub&#10;/wAC1/U1/wBpy0GjfHSfUI4gI9X0m2uAT3ZQY2P/AI4K5DzldC0fcdCa9G/a2igkuvCni4HcrfaL&#10;OU+g+V1/9mry5ntmbdErc9CoyK4uC8W/7MdCX2ZSX4hxFQTrwrLrFfhoS7wVIK9M4xXP+PbT+0PC&#10;t9AqHKxFl47itYwbXLG4O3HWoLmK3uraS0W6BMkZU817mOoyr4Vx8mjgwFeNDFxl5pnr37K3iU6z&#10;4C0yVpcsIFR8+qjB/lXulndNsVt344r5M/Y516Sz0y60NnP+h38ke0/3Scj+dfT2nan5kY47DpX8&#10;r5vQeHx1Sn2bP3LDT9pSTR0cV2BgHv0NSXF0HAIx7HNZK36EDA/A06K6lZCCeOteYpWdjdx0J57o&#10;g4POOTk1l6hMADgEH1qzcMxHHII9etUbktIm7bgf1ropttWMmjMluNs2PTrVaeRRllPRs+/NPu02&#10;tgHv/Wq5YrJ8/cU3JplKKaLNteyRuskLbWUhlZTyCO9fbHw38Qr4s8H6frq4BuLOOQjdnBKjI+oO&#10;RXw/DcxSLtZACMgEV9N/sjeLVv8A4fPoc02W067ZFGeQj/MP1LflWVbWzNqOjaZ6+YEZ9rNx9ajf&#10;TVlbKl/l4VtxzUsN2uRGW2gnAJ9akfUIYlEm4ZHBIGaxklJWZ0xlyvQqDSbx2A+1OMHqKlS31u1y&#10;PLR1GAGQ/MPfB/xqa11KKWVgjdDwDxVyOeN8B0AB77qn2cehqq0l0RxnxV1HVtK0KDWSpK2F9FcM&#10;+05WJT+8xz12Fv6967DTHkvbdRHg7lyjZ46etO1rR7HW9NmsLohopEIKn8utc58L7x5NDisbhmE9&#10;gWtZiepMZK5/EAH8a5qidOpYKjjVpqS0sdOljdplCpO09S3NO+zYQtt2HJyRnmluJeMrLwT26496&#10;IJBNlWlbBOBxTTujm5bEYticvHKxGO5pYHaONXZMgAALS3NzNAriNgVUfKSadbahcLBsMPAGMgda&#10;TsUtEWNPmM9wA0IRBynv9cfjWtbJE24TjcDngc5rM0+9t45As8D5bpjkVo288TSrzt9h/FU3GWrS&#10;SDZ9ke2YNtzkdq8+/aG0wnw3p3je2GX8P6il1MN2N0BzHNn1AjkL/wDABXoUKEzeYAuc8YbH41Fr&#10;2jW+vaDfaLfWKSx3MDxSKxzuVlKsPyP61nJW2Li0mZfhxxd6Wpijt0DxfeX6U640i3uYuLkSjow3&#10;DI/CvJvhfffEa4sW0Zrp4306d7Sc7cFnicxscY9VDfRga9Y8E6DfrayXGtoIZ5Dl8oBnryD+Jren&#10;edlYyqfu2Oh8D6bLGHnl35UfL6fjUtt4CiSUN9oTYBkda1Vit2BhM+CDwobrT4rRsiQxhgGxxiui&#10;OFUnY53XkloQ/wBg2sUo2OM4GeD/AIf5zTbhLCxie5kkZvK5yDnitqxijmUq9gp28MzY5Hr/AJ9K&#10;r67ozXNubS02xySkDKgHA71csv5VdMuniHKSTL/gzVbK50uLU4g7eZ1BPYHHT8OtdgstlcxvNb2g&#10;3lcHe2AfrXF6foU1jst48KIwM7mAyPat+yht5k8veFx1BYdDXMlJPlsXNxm7owLfxHJc3F3pkogi&#10;kicuigAHb0IPrz/OuY8cT6ZrljNpd9EpDxsjuvGRipvHNqtvr2dK+aRW3PKo9R04/Gub1eG7ndY7&#10;+/KkHGxYyMmlClKEeWTOyMIuSlsjxu6t3tbi40ydRiJyAQO4Pb8647x5poaKO+eIFQSrqw7Hp/Kv&#10;V/iLpMGlay1wVEkd5Gj7mTGHDBWA/DB/GsHxh4dg1TSprSONQzxnb7Njg/nX08M3VbDezad+9zw6&#10;mFVOu2tjxyXwp4P1Vs6h4T0ydsEEz2Ebn9Vqhf8AwO+D2pZW5+H9gM9rdWh/LyytaKTSQSlJM5U4&#10;NXIr0Z4fnFa4fPM6wi/cYmpH0nJfkzGrl+CxH8SlGXrFP80cdffsq/Bq/UtBo93a+v2e/c/+h7qx&#10;7v8AY08ByITpnifVYCennGKQfkFU/rXqttd5AOeMemKmWcEjB/H2r3cN4i8bYX4MfU+b5v8A0pM8&#10;utwpw5iNJ4WHyVvyseIXv7FE6rnTPiEjZ6C40/A/MOf5Vz+sfsa+P4reaCHXdJuUkjIZPMkBYEe6&#10;Y/WvpUsu3dnHPQVHcTMEUt6YP417MfGDjqNPlnWjNf3oR/RI86Xh9wtOfMqLi/KUv82fm54p+Cnj&#10;jwj4hu/DGqWUSz2c5jbFwCCOCCPYjBrPHwy8Ug82sXT/AJ7ivpv9sLw2+l+M7DxfEm2LUrUwzEf8&#10;9ouhP1Qj/vmvIheDaRnn69a+lyLxIzqvg4u0LrTZ9PmcuP4awWHrtRvb1/4BwR+GvisDcLOM+uJl&#10;qM/DnxcBzpw464nT/GvQH1Ikcv061FJqfyqQwx6V7f8Ar/nXNdxh9z/+SOH+wcI+r/D/ACPO7n4f&#10;+K0+Y6YT6/vUP9a7r4SjVbLRLjQtWtmjaCbfBuYEFW6gYPqCfxp1zqQ25LcYqfwTPFqXjbTtDm1K&#10;K0XULpLVriYfJFvIUM2OdoYgk+lezkviHi6GZU6mKjFU72k0nonu93tvseVnPDFPGZdOnRbc943t&#10;utl032+Z0lvKcYb17dqdIwIySM44Fep3H7HHxSUN/Z2q6PdbT91bqRSfUfMgH69qydU/Zi+Nelxi&#10;X/hDXuUP8dncxy/oGz+lfq+H8QuCsb/CzClr3mo/+lWPzLEcH8TYd+9hJ/Jc3/pNzzp/nbBOefSm&#10;eWhPHpzXTX/wf+KlnC9zc/DzWFRP9Y406Rgv1wK5+60nWtMlK6hpNzASek8DJ/Mf5xXq0c3yzFte&#10;xrwnf+WUX+TPOq5bmOHX72jOPrFr80V2hQn5UGcc0w20XP7oZ/lT8usvzLjrkelOVsjIJPY13Jwm&#10;jl96JGtpbFtpiHIzzRNplk33rdCMY5XNSqNrBhnpz2qVWVhnrXLVw9Ke8V9wKtVg7xbMi48K6DdH&#10;9/pcDHPO+EGvS/g5o/hpkREtEhdTg+Vlcfka4Z8MCAwz71ufD3WZNN1hU8zCuQR7V81nOQ5djMHJ&#10;Soxb/wAKPosjzvH4THQvVlyvR6s+oPBWhWbohS8uVwOMXL8frXpPh3RiFXbfT8YHMmcdPXNeVfDr&#10;XUmiibzBkjrXrXhe+BRG3DBHTOa/nrOOHMvp1JL2MfuR+64LMsTKCfO/vPpj4N642qeEYLWaQvJA&#10;u1j39K6t4Tg7gQO9eRfArxMmna6LKaRdk68fUV7mIopEDhBtPv2r8hzPAfU8bKmlZbr0PrKFf2lJ&#10;S6mEIcEjey98CniKSFt/nEn0PStSe0hLbivXn1pDZQsRg9OeRmvPdFm3tSGx1GQZUk+3vWjFelxw&#10;M89xVWPS0DdOOxAqwLGRB8gAHUE1PspornixxFvc7luYVdW/hYZBrnvFXwn+G3ie0dNa8C6Nd7uT&#10;9o0uKTP/AH0pzXQfZZlbJXPfNDiUIQAevTFL34lJxPmD4rfsg/AO+laf/hU2gxPyVNtpkcBz1/5Z&#10;hay/AX7LvwTt7hFi8KSWpBwRDfzAfkXIFe9/EHTFkhc+Ueh7GvMrG8bStaMUoOzdkduaunXrLRTd&#10;vVhVpUpw2R1ek/s2fDyCNZ9Ml1GEDjat0CPx3Ka4rx94NtvB+rT+H2kae0uoyq+cB8yMMEHHXrXs&#10;HhHWoriEfvSRgA81hfHTwu2seG/7WtTumtDvAx1U9a76GIqKorvRng4nDwcXyqzPgzxjoZ8BfFPU&#10;/CF8S2meLYmZGfpHfoAd3TjzFKvnuzSelUvhh4Uv/iNqjfD+K+toL+DdHCbt2USgDKgEA8lQf++D&#10;Xpn7Tngabxl4HGr6Sc6lpzrJbEHBEiEmP8yWT6Sn0rxGw8eXWieIdE+LGjSGIzFHuM8bHBG4N9GH&#10;Pscd697EQliMM+Xf9V/mjzMNNU6uux6H4j/YM+OlzOt9oum6dcYOGCagFz/32BSJ+wd+1Pb2olX4&#10;XzXAA5NreQuT+AfNfZXgPxRa+MPCtj4o0z5oLy2WUcj5cjkHHcHIr034feIpHAtpRyOCM18xTzKv&#10;8M0tD6uGHpyp3iz80dT/AGV/2idEDNqXwY8QqAOWTTncf+Og1zN/8N/HulP5ep+CNYtiDyJtOlT+&#10;a1+xS3CuhZI+g6kUySW3nGyS2RsjBDAGun69feIexeyZ+M02mXlq2y6tJIz6SIQf1qJ4Acrn6mv2&#10;OvfCHgTVkK6t4M0u5z/z86fG/wD6EKwtT/Zy/Z71451P4QeH5M9SunohOfdQKpY2OzRPsZI/Iz7G&#10;BxgH0OelMFuu7pyD1xX6ran+wl+yjrJZn+E9pCx/itbiWM/o1c/ff8Exv2VtSJe30rWLXJOPs2qn&#10;AH/AgatYik+gckz8yDDljkAE9cZpjKqnk9u4zX6Na1/wSQ+BmoMx0Txxr9mcceY0cuP/AB0VzOrf&#10;8EctLcFtC+M8+ccC50sYHt8rVaq0n1JtNM+DjEpOVUH1IpVhjOdoB7cV9kat/wAEefipAXbR/ibo&#10;lwo+6JIZUJ/SuU1j/glL+07ppY2FppN8o7x6kEJ/Bqq9N9Q94+XL/SLe/tZbO4UNHIpVlPoRivmv&#10;x74ZufBvimayKkKknyMf4lzxX6G61/wTx/au0UssnwtuLgD+K0lWX+Rrw/8AaX/Yh/aCt/Dw8R3/&#10;AMG9bhls/lmY2THch9x6GunCThSqWezIqRc4WW6Pn/RLxb6wR1bnHc8irduWilBJ6nrWfpHgzx34&#10;ZuzZ654Q1S3XJ5lsZFA/EitS5t5VbG0qR13AjFd6pq/Kc93bU2dLugMbyB6+1dFpV2GKpkfQVx+m&#10;MzABuvrmug0lijj9R3rGpBx2RcbPcxluwXIC5PpViN3Aywx61m2gZn3HPHqOavJIMZJPpiv7xlNt&#10;n8fVIJOyJDJLt2kg/pzRvOd3A459qh3KTgDknqetLuYAgcccVn7R9zPkHiTJJZ+nIpfMULuzUQPG&#10;KUnI5bBz0FQ6jHyoc7qSAe56jtTRycbTwKYZSOAB160/LAYzjn0qfiZVrDgwBwWzg9657WtK174m&#10;eOtF+D/hG3aa/wBVvoogi85Z2AUH2Gcn2rW1bUrfStNm1C4OI4Y9z8DJ9vzrkvhXrniDSfEMvxB0&#10;7Vrmw1CR3FtdWr7JIwwwxVuq8HGR2r8v8Tc/WXZYsHB+9PV/4e3zf4Jn6FwBlCr4yWYVF7tPSPnJ&#10;/wCS/NH6aeCf+CWnwp8M+GLHRvFv7RXi947S3CtbadLZ20CtwW2nyGkALZ6uT7mrN3+xl+wt4TB/&#10;tzWNS1coQZJNY+Id6ijA6lUnjU9+MYr89NT+KXjvW12614/8RXisMsLnWpnBHuC2MmsSe+hkfdNb&#10;eY3QmR2bn8T0r+a3NSk5W1Z+qNze5+kEvhX/AIJQ+Dwy32mfDiSUD94dQgh1CQH0zKZG/GpoP22f&#10;+Ce3wcX+z/h/f6dbSbMCPw74ZaFWA/65Rqp59TX5rC8uGGy2slA6r+7HT8uppC+qj5miKknlgmPw&#10;+gpOaFact2fob4i/4K2/BKwdh4Y8Ha/ekdH+xLGD+LNmuF8R/wDBX+/MDDw18HJtxOFkvtSRMf8A&#10;AQD/ADr4okS/yXc446+3pWdfzT/NukA9ctmror2stBezSPdPHP7eHjHxX8RY/i5L8OPDsPiO305r&#10;Gz1aWSWWS2gZsssYJ2pkk5IGT0zg4ri/FP7bHx71wOsniqzhUknZDZ5H/jxNeU3krMT5kxOKzrj5&#10;2xkn09q9WnRit0CXQ3fGPxZ+IPjnYPE3iifUPLbMcbhVRT9AK5LxBr+tW9mIp5tgcZUA9K1tO08S&#10;OBtyPSp9Y8DPr9qIMopHG8g8fgK7cNjo4SrpsVypqzPMYbPVfFmtJp8UjSuxAZgv3V/Cv2S/4Io/&#10;siaX4C0FPiFqemgLZgXLs6cyXLL8gJPUqBn2IFfBX7KX7KmpeM9fjvdFjgmsrG/iF5HLKVnvpcjE&#10;cahSMAkdSBzjk5r9yvhX4E074JfBvTPBVrDHFMlsJL3bzumYZbnvjoPZa4uJcf7SlCmnvq/Ltf8A&#10;M1oe83ZaGvretG+1EoGOB1OarTXpSHaH4x2PNUISCDO55f2qC4uZ55SiZAHc9q+GbfU9BJDNR1CS&#10;JHEZwcYBFfnl/wAFs/2jG8M/D/Tvglot9i51OQ3WphW5EY+6p+vX8a+6vHfijS/DlhLd6hciOOCF&#10;pJCx5KquT/n6V+Ev7enx7v8A47/HrW/FTXRe3a7aGyGc7YlJAx9ev416OUYaWLx0YdFqza6jByPK&#10;PDFu13qMmoyjcqfdz/ePSvZ/g3oqW1rP4gmHLZihOO38R/PA/CvM/C2jyrDb6dCn72VhkY6seAP1&#10;r3Gw06HQdIt9Jtj/AKmIKxA6nHJ/Ov6Q8L8mWOzuWPmvcoLT/E9F9yu/Wx+d+IGZfU8njg4P3qz1&#10;/wAKs397svvJ7ibzpNkhyOwqbS9Outa1K30ewjLT3MyxRr7k4z/WqojGAQM/Q16x+y34HbU9duvG&#10;97ATDp6+Xak/xTMOSPoP/Qq/XuLOIY8PZHXx87e4tPOT0ivvsfluRZXLOM0pYSOzevklu/u/E9X0&#10;rTbbwV4bt9Fs1/d2kCoDj7zdz9Sea+n/ANifwHaeH/Dc3jrXo2S51Z9ts7IceWDx+Zr588K+Er/4&#10;jfELTvA1hkmecGdgM7Vzlj+A/nX3n4U0HTfD3h230SxQeTbwLFGmOBgY7fnX+f8AnOPq47EynVd5&#10;SblLzbZ/VGBw1PD0UoKySsl5GpaCNWDxSrnqxJHA/wA4qylwhUQGTPmS4yPQc/5+tZQ0+zWf7XE7&#10;jGQQrYBqeF40nRZJBkHgA9K8ttLZm6Tvqal00F0Ps7wlssApIyKytW8PaLd6/azBf3kbF1bdjaQO&#10;taFh5WDJvJZQTkjBPtUcioJPtEgG4fcPfJ/lVxqOOzBrQju77WdKlzFGlzHjgF9rfh2PaoZ/ESXL&#10;PG6mGUKPNjY8g4p97JdSkGNcKOPmH3ueaiitoln86SAFnIDkd60c1LdGdi4txa3EMRjcNtXJz0zV&#10;fG5pLtzyXwBx0ovreARb0tcnuBn5R74qjPYxKqQ7mjLcsqSHP41k1FspXGXkcwnTdj5V3HngZqtN&#10;KbuMwPgAjALLjB9cVZuWFvkg7geBu5PSqskQ8+OYY3jLls9MdB71zzS5tDqi3azMXxXqE3w70O51&#10;kSs0Fvbs8q5xj0H61mfDLRrvSPDQ1jV2J1LU5DeXqjs78hc/7K4X8KqfE/Uj4j8R6T8PoG8z7Tc/&#10;ar5AM4giIOD9WKrz712a2kEgVTFhyANo/SuCs+apbojppxtC/cpo91OdjAiM9Pp/nNadnumQMYck&#10;LwpIxUV2DG4tYUYs7bQcdAO/86tCNolEGwhAp69j/kURdmOewjWsUrKjHdt5ZccA1KjFXaJZBsLA&#10;DA7/AOf5U60t44yRjJPzEnt/n+tMvAsCszscBTtHb8KdiU3sVprsidwxLfjwCBziqs6iSQlh8oOM&#10;DoainuQyYil+dm+bHUewpwkhW1LTMfLQZOCeTUSl0LSaLNu0ZUIcYJAA9z/n9Kwtb1CZ7p1SRmJO&#10;MZOMdBgVfk1WNUe5kdY0jQ7MisWOZLuXzRISC3OaSfQpK25LFAUh82VsccnPSvGbLU/+Eo8cax4v&#10;3FoI3+x2IHdIyQSPq279K7v41eM28O+D7gabOhuJiIIAf4pX+VQfQAnP4VxHguysPD2i2mkTXSIw&#10;TLCRhuIAySfxoc3GorGtKLcW2dBZKY4Q0yc43Nz0A7VheI7l2VctjeSTt68mr1xr9k5lt7SC6llJ&#10;2qkVs5yMdM4x+tYuux+IZmEkegtEvG0XM6jP4KWr0oS5tbHJKNmVdirjcPTg0XE7POsaqNq5aRvQ&#10;D/6+BVNo/FE0blobK3KbudzS8A9f4fbiotI0vWNYjb7XrLRmTIHkQqBjp3z9a1tJk3Rcs3R0a7bq&#10;53c9h0H+feuT+LHj3T/hx4K1jxtqjgppmnyXAjL48xwDtQZ7k4H1NdLqek29tarp8c0x24V5fObL&#10;Dt04HB7DtXzh/wAFBdYa28HaV8IfCVtv1PxHdhSoG5/s8I8yQ5/3gmfYmurA4SWJxUKfd6+nX8DD&#10;E1oUqMpH58eIr+58d/EefUvEOp4a6vT9ouZCM7mYl259WLH8a+6/gN8QPAGl/C3QfAGla5YJd6fa&#10;C3ltYb6Nyz5LM4CnneSWOO7H618nQfsi+NfOaR9XEbZOd1u388812Pwl+AOu+A/Fdt4ovLx7l7Jt&#10;8CxwMAHwQMnPI5zjI6dxxX65XWHnh4xjL4Voj4TEctdbn1de69FJbmVhIxPygpEGwO/esLVPHOn6&#10;XDLLJZusSLnzpoFUJj3+tYs0/j46Wty9lIsOOLhrdig993QfnXJeIdSENtJFqniuyRZB843pL37h&#10;dxH0rhhdRaOeODnKSbWhkXXj7QJr+a7m1aDLOf4q2vA3j3wUsJlvfFemwuzlnWe8RD1PGGIrzbVj&#10;8Nrd2ll8VmTJJ/0eIIp+m/B/SuJ8Vaj4HVGksYbqdwOCzNg/kMUUstjU6s9O80k5I9B/ax+NPhDV&#10;dLtPD3hbxLY3zRxSSSGxuVlAkb5FUlCQCoDHB/vV86aepEoz681bvRpxcm1sAmSeCAD/AFqK0KCY&#10;+XFjPABOa+gwWFjhKXJEyqS53c2hOBbqh9Mnn/PamhBK2317VCS2BvnRPXJHFT2DaPHMGv7/ADkg&#10;YUE559q9B4iFOPocypSmzovD2muIgFQszH5VAyfyrprH4YeNda+W10GdVP8AFKuz/wBCxVnwhq+o&#10;6clvN4P+Fut6gGO2O5Fi0cGfUyEFR+JFdtbf8NF6zPJANI8O6CAuI3v9XE5P0+zeaM/UCsJ8SYml&#10;Dko00rd3f/IhZDSrTc6km/TQ7XwN4bTwx4SstGZgHhhHmBT/ABk5P6mruoappGkx+bfXcUQHJMjh&#10;R+tcZbfCj4mavEkvij42TQ5x5tpo+m7R7gSl/wBSlTx/s1fDmVHl15ta1h3/AOWup6kwKn1AhCD8&#10;818dVoqtVlUqPVu707n0NOEoQUVskWtU+Onw60his/imzOOoifzP/Qc1x+vftE6LrUjR+GtJ1HUW&#10;9be0JXH1Ga7vSfg58LvDFu0+neAtMDQ/Mks9qJnB7EPJlv1qtc2M1zONkDrzwqxAKPpit8PQpRld&#10;JsU42WsjzqDxH8YNfcHRPAP2dG6PfThcfhnP6V9F/s4aF4m0/wAI248YSwSahcTtJMLUnYoJwoBI&#10;BPygH6k1x2jeGry6dcRtgdfl6fWvcPhzpUcVtFDHH8qIB+AFeXntZKiobG2FjFO6Z2fh+1QSeaMY&#10;UYC13ngCB5NHOoKFP2uZpA3UMvCqfT7oFcjBYTRacY4W8t5SI43A6MxwD+v6V3mnwxWNhBp9tKwW&#10;JFUc5PA4r41XlUselC3K2bGn2UrXPmJIwP8AdXj0rqtKsJJIApKAkcDvXK6Kpj/fRqfQljz9a37b&#10;UL2G2ICggqOVUk5rsk/dsiOpu2+n2sbBbm4AwOS54HtS3FzoNonltLJM2eFSPAP41kWc07fOQyZ5&#10;LEYyaLq6VyxZ+3QmuWcFLcqN0VtWl1K6DXFiyoUyURY+P55P1zWe91fPp7XNzKFbb8vr/wDqrQS6&#10;mKlI5FAz0AwKwvGGptpumzXDSokUcReR2H3QByfpXJOLhqdEHzaHmM0019451bXSxIjkisYiTkME&#10;UyFh/wAClKn/AHK39OQPNGJlZiuTxk8+9c74Gs7qXw/bXmqQFZ7gPdTxlsmOSZzKyZHXBfH4V1cE&#10;n9nW5vZmUBCAFwfm9hXnOSd2daTVkiTUdRhtU8uRm34+WIDH48VnPJJcRM7nauPlFLcSm6BvJsl2&#10;4x3OP6Uywtp7slZYiAOQnrWPmzTyIlidmWFQcAgAY61yXx61MJZ6X4eQkCW6M8i4+9HGOn/fbIfw&#10;rudQu9H8O2r6nqN4kYRCzNIwCp7nPQV4b8QPHq+N/GDXOlzs1paRLBDvTALEb2YZ5wQY+fatMNH2&#10;uISWw63LSpeZas9TAnVfKYKOuR1rYsdc8sny047nNchbi8LmVWzzmrMup3lrAcuoO3+detOndnnx&#10;m0dJZzT6ndNO0arvY4LSHj+h6VppY2kcpiudQ3t/cVuBx64/lXP2llbraRSzqm50DEMnI/E9asrH&#10;aqPMQk5wc+UufwxX2WCwCp4aF+xzzxEnJo2ri00yCIRm7QZbOPKyf6VwP7SvirSfCvwsvJrK9xeX&#10;TR21tvjB2hmBcDJ4zGHHFal7DauxdY2B/vluTXH+N/A2ieLUNpqEs12Eb5ozICE49MV6KoQp07rc&#10;55TlPQ+edM8calCTAs+0g9VY57n/ACK6Twt8a/Eujb2h1u6TAxFGkpKu2R1zxgd/Xp0NbXiT9nnw&#10;6CxjtHUE5IUkfy+lYa/BEafGBp89wiqTtB+YAnvhhXn1KLTvFiUX1Wh2z/Hb4ZapdxXHiL4eQ6jq&#10;LIq3eo3V3IfNO0LkhcY6Z469K8zuvj/4D05NXs5/hLo2rW93q0T+bfvcYKxCZUA8qZMDD5+UjoeS&#10;GbNu6+FniiCKU2WrBDtON1quc4rhZP2ftbtsxm/mkU4OGiHJHQ104dU4tuVjOqqk9Eb8Hx2+F0k7&#10;rF8CPDMDDcE8o3zYJ4z810emeOvTpUOpfGj4eGd41+B/h2ANbMqtbm7I3HJ3jfcnntzkYHTPNYUf&#10;wF8SwShoLlyeeBFnj8qr3HwS8ThzHNcyswGCPJ/H0rpeKp8+6sZ+xqKOqNmT4saJcaV9g0/wTpcX&#10;9og2ReGKTzYU3Ru7j5+CxAG7uA69OnX2PxN8PXMdvaXngvTmW0Xb5rNKPkGAN21hwPb19683tvhD&#10;4os76O7N7IohXaqmDAHGD2HqfzrfTwZ4mjs0spJT5XWULER5rZOC3XoOnYc8ZJJ8zGVIOSas7eR0&#10;UoVErFjxbrkeiX2l6hpYiRhbo8VxbFsAiQ4bPqMgfgO9UfGesvY3ceswwlrfWAs8Vyq4UyHHmL04&#10;Ifd/PJ60DwJq7aZNpH2u7MUzKXUEfw5I525ABJOOmSTTo/hdqV9aQ6XcanfTW9quI4Jbh9i8k8Do&#10;OST9SfWvJjQo6OR0PnaZjS+LLu2JRYo2XZkAPnn8Paoz4w1BiA0ScnkBjx/nP6CuqsPgZbzyFp5J&#10;FyeczMc/rW7pHwB0vcJTpyOGP35MkH881fJhkthKFQ5Hwj4hv9l3LbzxwtIBEJAvXPbjk9uB2rvv&#10;Dfw/+J/xAUWPgbwFqOoM0m9pRbsI14ABbjI6HkjHvXqv7NPwM8LnxxY2t9oltLF9pVpIVtFcNz3X&#10;v0r9BP8AhXFtpejRwaPpv2SwMIMMUEIjCjjhUiH8x36V34GlGtF22RnUTjuz5I8DeF/iZ8MPhdof&#10;hDxFBp0Eltbyb4EtXLAvM8mGfzcMRv6gD+tY+vTawZSZEhBbkKqN+XWvoH4teBsQx3jxuQHIJk4J&#10;yOvU9815Rrfhu1UECNSwbIDNx9K5sWlGTjY6KV3FHndxqElmGlup44xjBCxnJrjfHniWKbQLwRyH&#10;cYGBLj9etdp4rtFLmGKKJUx8wVQK8t+Mt3BpXg66EePNuMRIwA7nJ/TNc+Gi51oru0aVPdg2fO3i&#10;i9F1es7zErv+X3969V+HOnW0mj24jk+8gyFX2rxbX7nfcmKPHBwvHWvfPAekjTdDtvOU7zCuckDH&#10;FfVZvV9nhYrueTg481Zs6bTdFgMnEvU8bx3rc1K2bSfC97fQuq7ICQStZWkW7yyh1UAdQQe1XviD&#10;NbW3w91Dz5Tt8odZAOcgDr7mvmqc5OpFeaPVdowZ5bajdMoa4BJbOWxzX0H8P9GGn+ErVJbmMu8Q&#10;kdduOoz6182WmoW8cigEEAg9a9w8O+OrS/tbOwsryMy+SoEeSDwo6Cu/Mud04pGGFlBSdzt127tk&#10;KjOeSo4/Wo57dIny9yAc9CD1/CqIvnUn51z6KQD/AI1DcalCoLPLg4/ikxXiO53aGzbxs+Gjn57+&#10;XCf6VraLbSofNjlXIHIaM8+veuRtbxgAPtmDtOCzitC0lgulC33lSKrBh5mDgjuPQ1kt9Sk7Hb29&#10;9cGIhWWUngEKcfnRLcXikZdhnqfLOP51ladf2ywiFbyNBjgrJx9Kv299ZsP+P5CzDoCDz+NPoO6b&#10;HCa+A3POOT1K8/zqW2eZ+VuIsY4LqeP1qo2rwN8sc3fBbIAzVzS7y3LgNIXJ4DEAYqbsdky6bi4g&#10;tQB5ZOPvGMj+tU2upjkhQc8E7ec1a1HUbV4/KJixj+KNeT9ay7ifTdhldVyehAq012E4vuQanez4&#10;KkAcf3SBWa2oTofmCkE889Km1K+tidqwggjjaMfyrPN/aEjzIAGBwQM8j8apa62MndaXL8dyc7Ht&#10;sr/10yST61atZg0isIiGPG3dkVQsbuHZ5kUWGIyQBk/zq5FqZQgpA688luabYJamxpiIJUURIhZv&#10;4FyavXLXEtztWJjz8zEBcY4Has3TdRihcshMkoYFQOv1J7dKsDVnIKyQFSeWfOBmoWpoPXEZwZmG&#10;Djlc5+taMT3BUyPOu09Nw/8Ar1UtJbeYDPlMx5xnOPatKMwhQ0lmCuOOKlq400Ri9US7EiPAyXXv&#10;+lW4LhwQxVggPB9T6U2H7EzKrWrAE84bp9cH61rWemaRdOu+IbQOMsy89+KlpD1a0F0+5hypmnIB&#10;52gdeKuy3kUZAV32nrxjPNTw6bYxwqsVmpBONyuxxU6aNav8scDsScEb6l8oryRSWdpcKjsVA5yK&#10;AxEhDbl3dCev15rat9FtbdTLPEdqkEjdyfanT6dYXDtOytGGPG1v/rU4uN9SZNmdp7LFOu0sNuNp&#10;B5rF8eTQQqZnyhPQ8HNdGljGrjyJ2UZ4OQf5isLxZYzXcxe8lOF6ZHH5Dr/9eu+ha6sZSfunMafq&#10;U0MiLuwp6/L8236Z+leiaN4h0qHTVtNKWXzJZM3jyIFG0YKgHPOSST06Lz1Fcdoeh6Ve3Kma5nAT&#10;mTaFXIz6kH6dK6vQ/DemxOFGrXJ5ByAnPt93616Cqcq1MbNs9O8A6pA7oxDkHA657fWva/C2rw2l&#10;uhng85ABlTnkfh/OvEfA9tbRSJKmoSuQQU84qBkE+i81614d33VzBZ3V28bPJ8scVxtLn1+U5IxW&#10;tKd9jOpHuH7UvjXU2+CGqaP4E+Dl54slvYGtdQ0i38Sf2SzWckTrMy3IdTGQD1z0OMV8w/8ABIP4&#10;M6V8QfjVN418V+Bdf03SNE021ns/EE3jB7CKO/iSERQNbWdzuuN2yRtzhkwuCq78H6r+Lmp6lpXw&#10;u1q30jSI5pb/AE6WGPczBgJFKM24qSMAk5HpntXk3/BODRtB0rw5qVlqOkRRS3FzzILpwRhVHYYz&#10;14r0KXNLERsr2RyyX7tq5+gKX1lFETL4n0ZlMZynnbs8Hu2D+dcP49k0Iq5N9abApOEu1YdfQE/X&#10;8ay9O8NeBZLZZX8PBnRMh7zXbyPHPHMcwHQk9OwGO1cf46g0y0nEcPgKGSNFCqDrlwScHHIc8npz&#10;k9OpPX24uVtUcnLBPR/l/maMU/hWP97cXUToJArfKCpyQOmOeTWvoOt+CLdis2tRAlgADBuH6Lnv&#10;XlVtdaKR5KeBZIsD5VbW5iD7MN/zfU103g/U/DWlwuG8HXYwyeX9muyASQRjPmg9zx3wKhynzbaG&#10;3LBpf8A+jfhd4s+Hgj2Ty20sm7hpLFse5yQMnAB/GtX9ofWPDniX4H+JNP0ibxDHcNo880R8Cz28&#10;GrO8cbSCK2eceWkzldilgBmQZK5yOD+FPxH064dLM6BcWyyIWb7dfSleMDb/AKwhR05HfJPU13Pj&#10;Lx/odtoTz3d9pFuhUCaR9SlXaQOmQOOnrWin7lv0OSVNc6Z+Wn/BOHU08HftteLtbh8K/HDWReeI&#10;hFPbyfZQ0CT3V2nneI9xWOaVUkEw8k8yJKwB4Wv0V8bTWsdw8KaZZtGpO1PLUH6ivnX9gHThqP7Y&#10;vxm1VZ3FnrTyqQJjNHcXIuvMXbkknEZuGB4wOema+hviDoMlqzmOxSI4AysYVgOwPFcNCDjQfqza&#10;o7VLPsebeKby2cuslpAm3rgDJ9Pp3rznxPbwFt62cZwR0Uf5zXY+L5ruIOrWgIJILAnH6dK8v1+9&#10;1BJGCpH1Py5OAM15mLk7WZ1UjH8aJDbalK+kWHmQPh4lVBlQwB2knGSudp7ZU4yMVgxzSOTiyaI4&#10;3Ng47+xrZn1OS4eW3ksFLrghTKcsO/p7fmKpzC4kG06RECw/imb+leJW96TaR3RRh63ciKOR202S&#10;YIpJcRoAB35J6ep+tc7eSRPCbp4XiQgZygIPPse/r9K7xtOeeLy7yCIowOT1AGMcjvXNa3aB45I0&#10;aJgT8ykfeHNcso6WsbK1jitXt7yOYMi4BHzDZkfyP5VnC4eRzHLAU54YZB/KuivrSK8wZU2OnysR&#10;nBHrn/PNZN3pk0LN5arIB0BkrKVNFJkMd8FAI4X3U5+o/H+VSeMJJWVGguAxMYz8p5/n64qvBHde&#10;av8AooHHzEMT/SpvFFrdSRqVCRZT5RGO2Pf2pezYOVjllu5CGWckP2xnBq4+outlH5ZcjaOM9T74&#10;qlMLgtiTlgc7mzyaumwvnso5hKhUrwA+D+WKJQfYal5jtO1eba2xSpxzhvvcfz4rP8Q6tOhF0L1s&#10;MvAH/wCqtLTbK6aXIERPUl2wfw4rP8UKokdLiParjJXPfHYgYqYx1tYbk+43w7qM0s/nefIMHJIP&#10;eofEWquJmhj1kLjgBj97056GodEs57W43wSjDD93hio/MDj05qz4rskugrzWm6QR4diVJLdjnbnp&#10;gc0m4KRpFzcLHN6jrV6sR8q63Z64cGuT1m7uL1Sssso54ZG6/kK6S5tZov8Aj0fZxghyR/T+tc3r&#10;kWpZJEcagtgkDn+dawcEZPnM6HVIrCYrLeM5PQPwR+gra03WLjar5EiEdVf/AAHWuOnW4E5EsBQg&#10;9X6fyrU0SW+QB1KfeGOM8/QVs1C2pCctjuodUu/I3QyIpI6Z+YfXNLb6pdkFHkzweTzj9aqaTc3s&#10;sGZrZF4+8SB/OpS0wcyTQKU5wwGMVztQRsnMVtTlSbCPE+4/SmvqlxvyzRqe+GB5qvJD5rFreBOe&#10;fv449eTStaXkzBUs2J6gb1NQ1TRXvMf9te4P/H3Hx1zj9KzNWu5YnMgukYeu8dK0YLW680+VbqGz&#10;k8f/AF6q6tIYzte0+c9TuGP8Kzfsy485h3GpXDDCXzY/uqAKrwxXM7tJBdsGPPzYOPyq5PN8pZ7N&#10;l45Iqo8oz8keVPXzENQ4JvQuM5R3Fl+3Ij5lyeAcAYNRpeTl1dbgg9xt3ZHftQ5ikYyqwXuVbv8A&#10;oTUUhaQZSEMRyVLAcf1q40k/tA6zX2TpvD97Yeapur1omPAO0EE/XtVjxToUV26yrqJYH7r7chh6&#10;8VzOnmbzR5dsO/Hynj25qfWr+7WNIobPeBwAqAYNX7DtMXtl1iZ+oaHd2lx+5vc+6g/rUUh1RVCz&#10;WiyKOjLxn68/4VmalfauymO3glxnpvAx9eao/wBpeIY4yEjdST0zj+RoVKS+0jOdSnL7J1Ecxf8A&#10;5d4o8DoVP6Zqu17Esgwin1/d/wD16xbLWdXKgNbPkdSG/wAatrqeoXBCSIT/AHt8YP65rojFLdnN&#10;KV9EjVN1A52qy8njb/8Arra8L6G2s3iwhlILYJ29P1rntPt7m4fJiKAnj5a73wTo8ixiSKQqzc8N&#10;29K6qEIznZmU20jX8VftP/Gz9jO003Uvgv4kOm/21NjUpIFHmOLd43iTeQSqku2QDhsDcDgYnl/4&#10;KTfDb4+6FeeHf2lv2ePDOoatqSyRr4p0WzGl33nMnEszWwVLkpJtc+bG5YrjcOtYXxW+C2t/F3RI&#10;9MtNdaCS2YvAJiSjMccd8cgdjXjXj79lz42/CSJdQ8aeDGfTyh8vUbIhom3JjJ9M++0816VRS5Gv&#10;s+eq+45ly3VzgfG/ibwmNW1DTdOurcadbTtb2bpGfLmQcElWG1ckHBIGFIByRg+bahrer+GtReG2&#10;ubi2c42S2twU3J1yCD/k1l+KZvF2kapewPbyy/6Q5Fw9uHl25PAfBYcfSsXUvEuo3lqLK8trhNjD&#10;a7W+COB046e3t+FeVDL3z817p/1oVOvdWtax3UXxs+KFrH5dn8T/ABEnl9Il1Wcrj6bsetaOn/tS&#10;/GzS0CWnxIuR2P2i0ilJ59ZEavIb/UbvTpFdb5WSQfLKvf2IPII//VT18QT3B3yEFgPvjGG+vv7/&#10;AP666v7Iw8ldxTXml/kQsbiI7Sa+bPbV/az/AGjbQwz6b4/+0R+Xw0ei2TYBJJBHkdRk/h7Ve0P9&#10;u79pbw3IthHqlvcLDGm0TaVCG2gYGdqD0/PNeU+GfilqnhrSGtbSK3QtNuLNArbuBxyOOnaoz8Wf&#10;EtrrDeIba5FvM0IiDRIFVVGeAP8AgR7fzrrpZPgow+FX9EjGpi6895P7z3D/AIeI/tGTW4huY7OZ&#10;WAK/8S/C+ueMU5/+Chn7RAZ4riKwljQkRFNPcZ565yDjHI4B9a8u0H9qn4k6E6z21zYyEQiL/TNF&#10;tLgMg4UbZY2Bx6kZro/+G9PjCbWCAaZ4P/0dpDGy/DnRA7b+GDMLMM4PYMTtIBXBANdcMowce33G&#10;f1ib3O70D/got8cdKuzcW/hrQBMI3y9xZScjgnP7wZPHH16GumT/AIKAeLvG2opL4haw0y4NosMT&#10;2ukMY5JNx+8Xm+Thj8wBGQMgAlh4P4g/a6+Ivijwre+Dr3TPCsdrf20cFxND4D0hLgKrbgVmW28x&#10;HzjLqwcgAbuBVO8+Lmpa1pUWk3Vlp32dtrZGlQb8gDGH27gMgHGe7f3jnGpk+BhVVRLX5/5lrE1H&#10;Dk6f15H0d/wuTxdNu/tD4r2tnCyjeIWiJUE4z+7QsO4+961Y0z43fDPRYJV13x9c3s5XMU1tpxcb&#10;+27JQ4OOTyfY4wfkq98TziV0hklO0kLls8Z//V+VUV1nUjhpJjjtz69K1jRoU1ZRRkp1VK/Mfozp&#10;z30sMLf2fFdLIFZJY2yrKQCDn06EYzV24itTJ5DaWIj1DLKc59gP88V5/wDss/Eu48Q/BTQ11i5V&#10;5ra3e1cAYZRFI6IPf5FT07V6NJqFu64juwoIOMlT/Lk1wywyuenCpzRuM8J2yWPiWK4S8ZWZGRld&#10;ySQR7jHUDp6V2F5HNAAwkJB/TrXJ6Zp9uL6C7uLstiQbRE64P4f05rstUt2trX5pc9xnjFfNZ3Tc&#10;MVB91+TOvD3cGmYVzOd7Ry/OAv8Ak15HqaS2mqX1lHeRb47uQ+Xu2sqsxZRg/wCyRXq19Krh5LdT&#10;u42kjPfJ/wA+9eUeP4IbLxbMzSkNcRrKZCO/KY/AKPzqMP7tVHPUd0Urm/umXZPk8cgNx+dNs9Un&#10;t0IEjKpPB680yQpJbgedHIcfLt5P8qz7i3m81khwM9cnp3r1lCNSDUkct3GV0at1rN0XAS7BOOCe&#10;9W9H1+8t51beHHcnuawU09ZYf9ItQW6ZSTBH51XjWWyk8tnfH8JJ7V4WKoxkd9Ko07n0h8C/E9zP&#10;4IaKSXzJLXUbmN1Qn5FaRpI1x7I6D8q7uPxCSd8kZwRg84I5rwb9nDX57fUNa0WWNlVmt7wSno7O&#10;rREfgIF/OvWZr9mJjVsLjnjvXpYZqWGiKa95s6MeIBMnyEkjrn+fFbXhrWLa4t3gaXiQFSGPTjoP&#10;SvOob+4juT5mHz1wcD8+K2tB1GB1PlCRQW4DN901yYtRdNmlK/MepeHNZM1vHvJE0AaNpDxu55BH&#10;vjNaltrn3o5WUHOACeD7+/WuK0VVuyskfGT8zZ4DD/P6VsJpL3KMpn5XDIc4559K+fSTbSPUTtuY&#10;/wAW4PN0WW5aVv8ARisxKjkhGD4H4DFchfWsTSrIkpwfmAI9O9dv4n0y6ubB4bgZTBQndncMY5rk&#10;LCC6Ol25uDGZI08uUM3JZflP6g134Z2djlxCskz58/4KA+HrS5/ZwvNaujhPDmvW15NMseWEUx+z&#10;4wPV5oycelfCll4h8MR30N/Za/CrxybvmYxt+G7Ffp7+0H4Bs/iJ8H/FvgWW2jD634au4LQs3yx3&#10;ixlraQ+yzCNv+A1+U+sfs7/HfRnCRaNa6oAT8ttMAQozyd+0c46Zz7V+xcCcZ4jKsonl81FwUrq9&#10;0/e6X23R8LxHw3hswx0MbdqVktLdPI7n4p/EXQ/Efgy101PEN3LcwX8c0cE5LIRgq2CMqOvciuaG&#10;qahEowvHYba871HS/EvhifzfEfgW/s/Lf5pjbNsz/vYx+tWbb4lSoAIdUOB/BPHkfmR/WvsMkzrL&#10;8JiKs6kPdm09LOz/AAPn83yXF4rD04UZWcL76XO0nvLh5S7tnd1FR/aMPvDbSPQ1zsHxEkl/1+nW&#10;84/vQOV/xq5D4x0CdsTwXMB7koGX/wAd5/SvrYZ1k1dWjUt66fnofJ1MjzjDu7p39Hf/AIJ0v7P+&#10;qjRPihq2kq3y3SpcID9SD/Svqnw7qomtVZ152j7tfHHhLW7G0+LGj3GlSxyJcRyxyyKCH5UEAg9h&#10;t447n2x9VeDrzNspMmMLwMDiv564zwlOjnFRwaabvf8AA/Yckr1J4Cm5qzsr+p3NvcrLGGCZwO9W&#10;I5wXCgbT6HtWNaXZIwCS3qB1qR7pwAVU5znpXxXIuY9py900p/MC742IAPTNVzcEho2wec1DHfSc&#10;o4yB0zTJ7tGff5R+YDPFbQjyS0M37yKuogbyWQdaoXLruSTHGf0rRuyki5yB8vU9ayriORUJdTw3&#10;6VNRaFQCKZElKSYHPBzXrX7KniObRvG8+k+cojv7M4RhwzqQR+hY/hXkCffUkkFhwQK6D4d+JX8M&#10;+NtM1jeUWK8TzD0+Rjtb/wAdJrOT5o6msUlJM+1LW9kMZ+0gdsfLT5Zp5FOIiF7EisvTdQiaJfNm&#10;JJwcZFaY1GNEZfNZs9AcYoUW0aOVpDYE1MQKzFHYYyoGPrV5UlKnLgHHArO/tPYzBicgjGVxmrB1&#10;SIQh1TLAelPlaHzps0LC4YDyJL4jceMjvWDpLpo3j3U9Hkk+W8jS8iZTjJ/1b/TG1D/wKpJNbWN4&#10;iYyAZfmUfQ1k+LL6O08RaN4qto2UW9yba7/65yjA/wDIix/lXLiYOUL9jSnJN8vc7We4dISRLjA4&#10;75p1pfYUAPzjHFSRTWd3CNxKhgOScVC9hZtKGhuMDI285zXHG4iSWdZHJKHBPJJp0dysahVBwT0q&#10;vcxvCd5ZSAcjB6UyC/SWQxXI4z120N23GtTStZyXw8QUL0Oc1ft5neTKLkgEkZqhZpE0w8ucFSME&#10;cg10VjoC3FutzDfQjcdoXzeT0/Cp5k3a42tRts0+wTADJGMEitS1YBA0kI3MPmGen+NUX0vULCRo&#10;7mLBj5z1/lU8dzEWyyYcHBz3FTddwseZxQHwb8Z9ZsUicw61bpqEDOejpiKVQB2AER9y59a7ey1m&#10;4ubZHYhnUbX46/nXH/H97zQ4NL8e6baea+m6kqTojfM1tPiJwOww7Rvz2Stbwxf391blC6w7l5SR&#10;+fUDjNepgHGULdjkxkWpKXc3pPncO7svqw/Tp+NWrS9ihAf55e2xuAfQ9aymiYkRuzncMEe/erum&#10;29vkK8kigcnHrXo2itjiTdtTpNJvra4dI5bWQFxgADv/AJzXSabo1kVMjWR8x1wDkcVk+HrUw7Li&#10;O4DYxxXWadPPs3rPvXHHyqCa1W2opSa2KP8AZUdumySJyT3zxn0puoT2Om6c0kmd5T5V3bf6Vo6h&#10;OzwtNIv3OvI/KuM1HUhqN0VdY/LjbC7Rk9aydKDlexpQcm7snstEsbmGS7uFAeXksXyfXvXDeNLn&#10;SbFmt9UZWZXKgnAJ5/U13UWoaVAsccxAK9C3C+/Ncd8TE8PHUTNbospkOEMTAhWA5Bx/Ksq8Icmi&#10;1OqFVurrseV/EIvqFhFPbabOYrWYFpiCBtJxj88H8KynLzJuJ7dSeua67WF1nVnfR0sbgW8iFGeQ&#10;YCgjr2z3rkFhuoomt5UxNG7RyqvZl7/4V52BnzVJI2xkUoxkjx/4h6Uuk+KZ0hUeXP8AvUyfXr+u&#10;ayY5dq9e3Wu6+MmjNNpMOuQWwD28m2Qg/wAB7/nivOPtR42t9K9NnIndGzbTKWHzAZHWp/OkByrY&#10;9DWXb3WRn8KmFwwXchOR2qJLQo17W4b7pPbirQKXSkMBkLxxWPFPnDKSSO4q9a3DAg557c9aSV2K&#10;9medftQ+DW8TfCfUWihDT6cBqEDbef3eRIP++Cx/CvkKO+iIDRzBlIzwwNffmtwW9xaPb3MPmxsC&#10;ssbYIdGGGB9QRX53/EXwdc/Dzx/q/gqfdjTb+SOFyMFos5jb8VIP417eR1nh6kofP/P9Dlx1L21J&#10;S7Gi97HnKyg59GHSqv2sFsLMCMHPNc5M24HLcjkkGq01wYo9yOxJPPNfXxxPMtjxlRSOnmv02bAR&#10;0wKyp7uQS7/MIIOQQelY/wBqkVdyykd8561YhvFuE345rqp1UzGVNxdz9Gv2f/if/wALF+HGi+L3&#10;kDT3FqqXfPWdPkkz6ZZSfowr0aK78mbI4VyD92vjb9gT4iFbfW/h3c3G1o2XUbEMe3Eco/8ARZ/O&#10;vrCz1FdQtFQtzjk+9fmWZYb6nmFSn0vdejPpcLU9rh4yfozUd4hduqzALLwQD3NVbaaa31ARMORx&#10;tPQjuDVG7uZY7lFLAlwASB+tT3cwYxzhizcj0wa8lScKja0O1JOOpY8Q+DfBGplbjUvCGlXQcgu1&#10;zp8T9f8AeBrH1D9nj4I6sQbz4daemRjFqrQD8PLK4rfeNGhDR7jHOn5GrGnXvmWuNx3x8MCPQ17W&#10;Fz/PMFL9xiakP8M5L8medXy3L8Sv3tKMvWKf5o4C+/Yx+COpyFrex1CxHb7JqLH/ANGB6w9T/YN8&#10;ESHGj+NtTtgf+fqBJsf987K9qtb18gleM9161bEgJ4HPp619JhvEjjfCxtDH1H/ial/6UmePX4R4&#10;arv38JD5K35WPmrWP2CdVTJ0T4i28/GR9q05ov8A0F3rnrn9in4w6RMt3YX+jXjK2dkF66Mef9tF&#10;H619al4z1GRnpSHaHKjv1r36HjJxvSVp1YTX96C/9t5Tyqvh7wvKV4UnB+Upfq2fP/hTwR8RPByI&#10;mv8Ah6WMJj5oZkl/9AYmvSPDHim1t9sV5N5J7rKCmP8AvrFdLrdsJISW4OOgFcRr1oBIdpHWuzD8&#10;Y4nPJc9eEU32uvzbO15NSwUUqcnp3PXvBniiKG6gvbO6RmjdWGyQHv04r6c8K+Joda0S3vYyrB0H&#10;T6V+cN8ZomLW8jIR0ZCc1yHiz9oP9oH4U3UF14H+KmtWdnIcNbi6MkSMPRXyBx2xWtThWpxPiYU6&#10;E4wn05r2floZVc3hlOGlUqRcortufq6187HB5yMVE1868j6cc4r8tdG/4KZ/tZ6QFW48eWl6qgDb&#10;eaTAxP1KqD+tdbo3/BXH47WW1dc8H+Hb/b95lgliJ/75fH6VrX8GeLYK9NQn6St+aR5sPEPhxu0p&#10;yj6xf6XP0lh1JOqkHP8AOrtrqSSYG3rnt2r4A0H/AILEz5CeIfgtH7vZ6sR+OGQ/zrtNB/4K+/Ba&#10;bbHrngDxHZt3eHyZgPzZTXiYjwu42w++Ek/Rxf5M9GlxrwzWV1iYr1uvzR9qxTxMuDnjn/61TBYC&#10;vUYPbFfLmg/8FTf2TtQdRfeKdT07dxm80eQgfUx7q7fQf2+P2TNf2iw+OWjpzwLsSwc4/wCmiLXj&#10;Yng3ifCr97g6i/7cl/kenRz3J67XssRB+ko/5nqvijR7a+sS+0ZAx1rxjx1oCWV4ZUTo2cj+deja&#10;T8fPgn4pgCaH8XPDF4XHypb67bux/wCAh81heNILHU7d7uymSZCOJIpAy/mDXz9bLsXhqlqtNx9U&#10;1+Z69PE06i92SfzMjwLeyAqgOBkcDtXezwRX+nvBMQySRlXH1GK8n8OaitlftAzgbGypx29K9S8P&#10;3UV5bqxJ5HPPQ1k6T5fdOaq9dT5x+IHhRdF8Q33h2+X9xMGUY/un0/Cvkfx/4Qbw34x1XwRe4MOo&#10;NJe2WF4E4/16j/eBWUD/AGsdq/Qj9o3wYZ7O38TWaZKfJM2OfYmvkr9pzwFda3oUHjLQYQdQ0+ZZ&#10;IyvBaReVB/313R+5ZPSvewNRuK7/AKo8LEJU6mh2n/BOr4vPqnh6/wDhPrtzm50tzJbK75LIeGA/&#10;HB/Fq+rdAuBp+opMrYB4Pzdq/MP4afE4fCv4uaH8UdEdvsNw6G6jHXyX4Kn3GWX2xX6W6BqWnaxp&#10;MGq6XcrLb3EKywyKcgoQCD+teJmmFVHF862lr8+qPdy3Ec1Ll7Hr+kTreWauDkj0OafPaSZLpkDP&#10;aud8C6tHLCImkwemM5xXUGUtH/rMk9eK5Ywuj0OZp3KogkDEMB7j1p6rImOOD046Uw3eH+9knsRU&#10;0VyH4YDPr/n6UnApyHJK6HPYVPFeYJC9etRl0cYGPXk06ERj5v8A69NRkhXRbhmmOGR8ccmplupA&#10;PvE89jUEKgfMpAz2PapR1AZcEHrWiixNosRXOR945qdZsniYjB45qlHjcdy9fXsan8skZxjI71aT&#10;aJbLkcjFcmU+x4xVHxFo9l4k0W60LV7ZZ7W8t2hnjb+JWGO/fng1JE8meVznpzVlWwMkDHcVry3i&#10;Spcsrn5V/tP/AAt1P4aeO9T8L3UPl/Z7gqJCmd0Z5RvoRg/jXhXiHUPHPhwfatMXwvfRg5WDW/C9&#10;reofqJlcH8a/TL/go18Eo/E/hS3+KGl2oM9qPs+olerRn7jfgTj8RX5z+IPBdneTXGm3jyrIjEqU&#10;lZR+h9q9DL8HXx2IjSpzUZPZvY6K+Jp0KTqSi2vL8Tk9P/bL8b+FGfR9c/ZG/Z98QW0gIfzvh7aa&#10;ZKR7TWEEUg+ofiug0H9q/wDZsu4S/jX/AIJZeDJrl/v3Xhn4o+JLcqfVEl1Lyh9CmPavEvjD8N9T&#10;0qSS403XLtChyN4VsY69Qa4LTbnxbGAsOvoSOnmW/P6EV+j0PDTjavRU8PGnUX+J/q0j46vxjw7h&#10;qrp1nKP/AG7f8rnaWihIwpXn6VM0oPyh+faoIwSoUng8c0jsd2cZz1OK/q2VWVj+YGuZkpm+X6Hj&#10;I6Uobj5c/hUSICeAfwFSx/dB3c/y5rKPNJ6iaSHKrL+B7U2WYxjnNSbkHXJ45xVO6m3yiMdO+KKz&#10;9nC63CnHnlZkkR3DJPf8jU6k7WYc8jHP6VHEm1csRjHrVfVtSh0uxlvZTtjjQlz9KzqV4Yai6lV2&#10;SV2XClPEVVTpq7bskcp8TtUm1O9tvB2nvlppA0wHOPQf1rotM8PWthp8VmkXEaBT/XNYPwp0abxL&#10;rN34y1NSwZysOfX/AOsOK9Ca2tIFzOw+U85OMV/JPGWeVM6zipV6X08l0X3fiz+hMry6GUZZSwcd&#10;0ve85PV/12MaLSoGO5ohtHUHpVmPT4IXBSBQcdlqxLr/AIV09/8AStXtUPo86nH15qjd/FDwLZkt&#10;/bCsQOBHGx/XFfJKNVvRHeoplprJwQdmRzkYqneQSA4I4xnmsy/+N3heNClpaXUrDhTsAB/X+lYG&#10;ofFe/uFZ7Xw6+0jIZnJH6CrWFxE1blBxsbeptKqmJGC4HPNc3qEsQJMlwCc9qwNY+I3iS5JEdnbx&#10;qf8AZ5H5msO78S6rcEmfUCT3CEDH5CvZwWX1IU9dBS1OkvruNclWJ471XtruAEPNMiDP8bYrkklF&#10;xKUmmkIPUMx/qauW9tZLyFY/j/hXfPDJLcVkd9pOteHbSPfPqMRb/Z+Y/pVq78e+H7KzkltZ2klC&#10;Hb+6IGe2e9cRZJbqoCwqT2zk1Lc6f4p1bxRbfD/RNJSa+vrmK3hs4o1LvLIwVU4PDZYDHUHg81nh&#10;cNhvrMfbP3Vq/kE1Jx91H6E/8ENPCPxI+Lvj3UPiF4mubaHwd4PAS3tYNNijN9qL5Kb5du+Ty13O&#10;fm+8yduK/TLxHqTazqIhjY7F6jPvXk/7HX7P2lfsl/s1aB8HbFIje29t9o1u4iHE97IN0rZ7gE7R&#10;7KK9FQrFGZFbJPWvkc4xkMdjp1IK0W9PT/g7nZQgoRSLdzdQ28RaSQBQOfQADk186/Dj/goh4J+L&#10;vx91z4E+CvhrrLnS5WSPxLNcqlvMI/8AXMIthOwHADFxkkccgH2nWtRlEL280ZZJFIKFex/nXB6J&#10;8Pfh38PUvdS8JeF7PTrq/B+03MUIV3B5OT+JNeQ6kbNJa9DrhHqz58/4KiftID4b/Ba/trG+Kahr&#10;hNlYojYKx/xv7cd6/ICzV9f8SGaUkpGxdiTX0D/wVD/abb4uftDah4U8PXHm6V4cY2FpJ5mVdwf3&#10;jDHq3GfavEPB2nm3sftLj55uSfavuchwMsDg3WqL3p/l0FOSqzUFsj0H4Q6Gl7rh1a5izFaLuXP9&#10;88D8hz+Veksqu2X6Z7msX4f6KdK8ORJKmHceZKCerEdPwGBW3MwCfMuOa/r7gfJVknDVKlNWnP35&#10;er6fJWXyP534vzX+18+qVIO8I+7H0XX5u7G+W9zKlpAm6SRgiovJJPavpn4c6KvgbwzbeH7VEJji&#10;DTsB9+U8sffnj6CvFvgR4VOv+LDrlxEWttMXepI4aU8IPw6/hX0T4Y0q51W9h062QvI8iqoxklj/&#10;AD4r8R8bOI4VsVTyqnL3Ie9P1a0XyWvzP0rwwyN0cLPH1FrP3Y+i3fzf5HtP7Flr4T0LW9V8deIW&#10;uDOB9ntyljK4GeWIKqR6D8q9/l+LPgsN5UdzeADP/MLnz/6BWL8JfA1t4b8PWehhf+PeNTO7Dlmx&#10;yP8APYV3tlotvOzytGrYGM7eAa/mGS+sVXPv+R+xziqSUTn7b4reE0g22rXspwcAaZNz/wCOVXuf&#10;i54YjuF32GrOWQn91oV0xP4CP/8AXXZw6PbQ4IiiGBnkdTU9jYW5myIgcHk44rRYeFtWzC7bOJh+&#10;L2kG2WddC1xWlIHlNoNyGjB/vZTj860E+IujvEsgsNTEYP7xjo9xyPf5P8/lXaC2iChkTG45Ykck&#10;dvwxUN+8MMXl+VlTwDjofWrjQguoNnFXfxU8LREfaotV8sDcNui3RXPY5EeKb/wtnwcjx20UWpMS&#10;pLOmi3JUDvk+Xjv/AJ5rrL1LeeOOw8kNsxhSB971qHVo7CzhFuqDe/GQua1VKC0M92chqPxx8ENI&#10;unWp1QknL40S6wBnufLwPzrNk+LnhObUFTbqqdww0O6KkD0Pl4/XNdaumW012sUSKQBySMZxViOy&#10;tv7Xh3xruZSQm3hVHU/yH1pewjrZjjJRa0OD1P4w+H2uirW2qpGrfMzaNcADPvsqGD4weFdQ0+aa&#10;xg1SQMGXI0a5zgHGf9X046/Su18ZNp5jEQjT94wCrs65rlvibqkXhrwSugaLGkeo69NHYQyDGY0I&#10;JZh/urub64rklShFuz0R0KTaR5v8OPiz4f1/xPqHxCGk6uv2ybyrK3l0mYOLaPKqx+Xgs5dsdcbc&#10;16EfikzoLmw8E6s+BnP2fYWPtvI7VqeDfB+jaRaQw29oBFDEqR5GOAOK2p4Ld0aVLYeWoIDEcfh6&#10;1zKhTb1NnVmtDgv+Fq+K1uGuIfhtqDAA482aFAv/AJENUV+MHxZkuJZLL4a2+1iAgutXVBj/AICj&#10;V2F7cQTM0K26jH+sLKMD/IrGu4kjkOzOwdDWn1aluQ6s2zMX4o/GsAt/wgOjxNt+++tu6gnuQIB/&#10;OqOpePvjNfACRNBtmI5byZpQf/H171sajcM0K2kYyWbLtjHSpNP0mW8nMkyBlQfKB39656r5XyxR&#10;dO71Zgabp3xi1N0eTxlpsTb8usGkMNv4NKcVZ1L4efETUYmS8+MeqQxYIaO1tLZAfxaJj+tdvYWc&#10;VpbkqpBGN3HJrM8Vax9jsnMq4Yj5VFVTjFR1SCTk5aHnA0e/t9QXw1F8R9au5Af3ryNEMfUpGMfS&#10;k8S26aTKml2XibVJJzHvm/4mUobHQAAMMZPf2q5ol81nd3Wo3qbVUbndl74rmtK1eTVNQv8AXPEV&#10;uvl7/MgaRuUjA4Pt1/z0rCdSTeitc3UFfUpaX4B0nxt8TrPRtbjkv109RPLFeSvNH5z/AHOHJGQN&#10;xzjuK931LS/Dnhbw5eana6bbxi2tmRFWIAcdB09cflXnH7N2jfa5LvxZKjmW8czEyHJG4YjH4IP1&#10;rrvjtqb6d4Pi0qFzvupwpAPYcmuyjTahdmNWXvWRxXhxJJWe+kbJPygsOrNyxqHxNKu/B52jsep7&#10;VpabbR2ltBbkYMUe5j7nmuf1G9S7vzGhzl84/wBkcD8zWsdIruS9WY2smSDTBCv37h9i4/u9zVzS&#10;7f7HCkQjCpFFkt7noP58/SqV6RqPiJIVkzHajBUdz1J+taV00y2xWMDDZJOfTt+daK25Oxhapdqb&#10;jh+C/XHXHWvif4vfHzSH/ao17xXf+F7zXLLw3pf9l6fFbtIqQTswaWViin0ZOq5654r6x+O/jnT/&#10;AIPfDDXviLqbAppGmSyKrOB5suDsQdOWYhR7kV+Tl5418X+Nb6Z9O0+7vJZ5mkkKKzl3Y5Jwoxkm&#10;vreFME606laWysk/xf6HkZpW5UoWv1/Q+ivFH7ZuvTxRxeGvAWgaPJHx9qEHmyPx/GJpZQT/AMAF&#10;cPqX7TPxS1C5MknjUW7YIP8AZ8XlKf8AgMflj8815vZ/DT4v6mAIvC08RY4InZYiB64cg11fhL9k&#10;b4j+LyhvPENtaozYdUDu6fgdoP4GvuWsJTWsv6+R40YVG/dj+BT8Q/E7VdZmFzrniS6mlVixd5gh&#10;bPr1Pr371zl940tJSzby+Rzudnz+Zr3HQv2BfD+nxGTxX42u7lxz/okaQg/UEOT+da8f7NXwb8Mq&#10;oOiJdOo+/cSOxJ75BO39K0p4jCQ+FX+RcqFZ7s+Z5/FVxMfLtFYEnA8tMfyqS10HxxrkvlWGhXTk&#10;jO51KjB75OBX06nhnwlo0RbRdHs4ADgiC3VBj32iqzSW5GfIQHPAxWv1zS0YkfVkviZ89H4LeOvs&#10;z32oNBbogywaXc3/AI6CP1rHbQDaXbWi3ZkZDgsFxz3A5r3n4qa5baR4WubpZkjPk7I1I+8x4FeC&#10;LfzBsq/JPJ9a68POdSLlI560YxlyxLtroumwyKLtTI5IGDJ3r2v4W/D620Czj1wRxQ3DrmNoVwyA&#10;/wC1615B4RSzk8QWk2rANbidDMGbGVzX1TpGk/DB5I4bvxkk/wAmTBYWTsQPZnCr6Vy4yoo2j3+Z&#10;rh03sg0nT7SS28yaWWSQ9d8xOfetiwsLXINpZgY44QnP51o2k/gDTkFvpHh+efAG2a+m2k/8BjGP&#10;1rW0zxPq1pGV0S0tLEMP9bbwAMR/wLOa8mpVa2j97t/mehCE3vJEmh/DjxbraBtN0K7KdnMOxB75&#10;PFbM3w5h02Ef254r0e1x/rIzciWQf8BiB5+uKpSXl/f2+NX1u6uiRnE07MD+BrH1R7C1hLuqqy92&#10;Xp+lYRdWppdL5f1+Rfs0leTuX/E7/D7RbEQR6rf6hM3JFvbrCuPqxY/pXMW3ibTYpS+neE7QH/np&#10;eSPM36kD9K5zV9SOqXpwwxngFeBUlnDMSqQSo2zrujPWuz2VoWbMVyN3sdxoniTX9TkFjJdLHAeZ&#10;IraJY1I9woGfxr174Z6SZEDMDngAV4x4bj8R+H4ItS0rw6NbNwymSGwkAeFfTB5LEkDAB+teo+D/&#10;ANon4UWNymleIZL3QbsYVodXsWj57/MuQOfXFfHZ3GtOtanG6XY76HK1qemXEEi6lZ2tsfkgcTTM&#10;V7DjH1OT/wB8119isNykayEgk5AJwB6Zrz/Qfiz8GJDdXl18WfD0UjyBEWTW4AxjUZzy3ByzfpW5&#10;ZfGj4Nu4jtviboTHHVdWiJH/AI9xnmvAowqJtyizvlyqCij0Cxlgjtii4OWAB9KuwalFHIsO7exP&#10;IXGF+tecj4z/AAvE0UafFHRQobBKanEccZ5+bgVe/wCFzfCUrsT4p+H0BbLNLrMKj/0Kup2vqYqM&#10;pdD0RtTihhOZS5DdAP0qidZeeTy47d1BXO7gAnPSuKb45fBkoFf4w+FhzzjXoAM/995pyfHb4KSE&#10;CP4p+HnI5+XWoCAceu+s5RURJSO3N0IVEvm9V6M39K4X4yXiXPhSXS5ZFP8AadxHaFQcEpIwWTH/&#10;AADe34VU1P8AaA+CyTeS3xj8MoxHCnXIC34ANwOnPvXA+JvjN8LPEHjbTLKy+IenXFrZRzXU80M3&#10;mKs2BHGoIyDlHm49h61yYpL2TaR00YS50d7p8IkkWOIYUdT2puqTpcP5aglkOFB6DJxn0zXIS/Hv&#10;4X20PkW+uXUowAfs+i3cm78ViIA9zVS4/aA8FxTf6LYateE5P7uw8oAev74pXivme6PRSS1vqd3a&#10;bIjukjLH1b/PFU9e8W2+jja1wFZ8BVVcu2fQdh7niuQj+NVnqDg2vgfxDzkY22vzH6rOxH5H6VSf&#10;xV4kjvDeWPw1hkklYlW1DWpInU4PP/Hu46Y71m5QUrSdvmi1Gaei19DoXt9Q8aqsmqaaYLGJtwgm&#10;bc0p7Fx3A9D6+wx5DfXsms6lcaxashS7nd7chcfuyf3f4hAo/CvRLzxN8UNX06fSrXQdL0ZZrdla&#10;+lvftZiJUgMOYsnPqO34VzPh/wCGM9jFAPEniNZ5XRjFDYxFYkUNwMHDA7SufnbmurCYihTbd9TD&#10;EUas2rmQLmHT9PN5qmowW8Q+UyXEoQbjxjJPWrfgdLT4heI08PaIzXT+YROVhYIAvJAdgA5/3c10&#10;Fz4a8CaW4uYNBWScP8ks7BiueDzxkY7NurKPxI8M+HvFMfh+21yzspppPKt7C1X5mdiAPkQfLnHJ&#10;4HPJrqWKlKSUI3fYiGFSV5uyO+u/DWlJNtlttrwSHOUI2nPPQ8/596qXcVrC7G1cbmI+Q4GPbGKk&#10;m8X+F5tcl8LW3irT5tQhzvtI7yOSUcZwVB69DjrRNptxMjeXEXfqSxxzX6Ym1FX3PHcUzFvbe4um&#10;2k/L0ILAf0qtFoMKFi4j9cbeP5VvDRLg5do2zjDe3WmS2wtm2OiZI/ifp71MpPlEoq5xviHTbWQB&#10;DbA5B6D/ABxWDJosBJWSzU59FxXeanaS3REi2+FxwxbA/OqMmk+Up82Vc46Z4x69a86rN3N4Ujio&#10;vDMMisqWe3PViM0z/hHBExAhXjgHy66p9OjdfLl2lieqDP0qu+iOGLRQE98BSM/WsXJovkSOVl8O&#10;KxLuZRt6AIB+FRjwzZuuVRiSeWZc8/jXVmxuoxvhVEyBy7HIH41TlstoKnUFTnlY2JP1PPesZSb3&#10;NIwijk5/DVojZa3ZiewUnHt3qs3hixcbJpDl+RiLOfxrqp9NtVYyf2nMQOwGAPrmse8utGtsxPcP&#10;KefkjIb/AAz+NYtSkhtRvYyYvCenFXCqzt2Ve/vSNoFnCC0QdD1ySTj/AOtUOo+L7ZJPKtrJRH6M&#10;pLfocfnWdJrt7O/y2h24IyVP8qh0pXIujVZrG2BRJEmOchgx4/XitnTwdqFbVWHVSjcD8TXLadMZ&#10;ZlMkA6/xYP5c12WlW/2sxRwxYDEKECn9QKHSsUmrns37LOlwz+MdPluNyhy5Ea7xkhDjJXn37V9z&#10;yweZ4Zt7lZNrC3+ZVViB6E59q+RP2VNO+z+LYpILbe0dudu2MkjoOvbr+vtX1nfXd7L4UhW9tvLA&#10;G1QWUEHaOducke5xXvZVHloyOPEtuojyj4y2cJ0mTfOyhfmG5DyRXgmtRWsjl1WRx2AjOPrXu3xH&#10;bTZLK4WW3YnZuBeTcOMdMcHn2/GvDNduYWLADOF4yvQ1z42mvaXNaMtDzXxXY28MrmRSu85Py14x&#10;8fzp1p4CvbueYCWMhYP95jg/oa9q8cLcmFzaw7iDztGMe/NfPv7QNvqWraIulLMil5w7qB90AHGf&#10;zrkw0Uq8X2KqylyNWPniwlgbXrWXUPnhW6Qygd1yCRX1BY2M1tAu7byuduMkfhivC/C/wyhutdt5&#10;NTvGISYORs+U47Y717pBN5iCOIuTjqc13ZniY1nG3Q5sHSlBO5es760t3GYTn/dxWZ8XL24v/B8d&#10;lp1uxaa5USqwP3RluOMdQK07BWDZkYEAetVPFJkcwws67VycFSef615tJ2mnbY65RvHVnmVh4a1u&#10;8nEawiI9i69a9H+FnhbWtC12PUrq6ZgFIZd3BHpj0zzUmhWltLdorKFxjJCda6uOGOOPcAcrjHH/&#10;ANatsRi5tcvcinQjHU07i+ldtzSLGpPOB1qFJbeVwN4bH94cmqPm8kDkgDjH+NPQTZBVGPtsNeZK&#10;zOlGzatbKQFjAGeSWJrVtpYGIG1fmwMhMVgafbb9iyblG77xyK6nSbZhAPsjcryXVMsfpWdlcpXZ&#10;ZRrVFDRRhmA+8XwF/wAfpSi7t1JE91I+5ugUBR9BVS50y8d1WKVAi8hSdp78/wCfSq8thchSWuBg&#10;PkbiTj/OKOcrlitzSa5tVOQXx7Lmp7a9shOrXE0iqe/2djtH4ZrCFhd7iDFHIQ2ThvetHSrF5QZH&#10;tVDDuRhTn3+n4VN5dh2iad5quhCVbeOcMzEgKtu4JPpnFU7m+jjQ+WsoXPOYX6/lVwwW+mArYozS&#10;E7mkwBkAc4HYZ/8A11TubyUYVzs+bJzjnNHM7aoOVdypLdyyLwsrADtA3+FV2jQyAGAoc4+ZcVa+&#10;2ZO0SDpyRS27WjzKXUuBySVpc8l0BRi+pYt/s1rbmSTzCBySEP8AIZJq9Y6nDcQ+fbjC+skTIV+o&#10;YA/pUv2nTls1lWEDk7fLxuf3PoP8+1VopJC/mGLg/MFxVqTau0J6PQ1NKktIsy+cu5jnn7zH86lY&#10;RqS6Xi5PXI6VlRyX5IaOwymflKRn+dWGmvoiC1lKOe56n8ai7Q+Y1LWZB966HPTB/lVltasYgAbx&#10;CSfukj/IrFju7sbCbWVQxIRjHwxGM8/iPzq3HJfEjZE7D1ER44+lUhXNyxvYZfmkvFO7BHzj+Va1&#10;ix3ZEgOOcBgP61h2Gq3mnTR3VtCXcHiOW1Ei/irKQfxrqfC3xO17S9atr29065mtoJN89lYEWQmA&#10;/hLxICBnGcDJGQCM5Dbk9kQTWt0sMgY6lFjHMfnD9a0LO7ErL+/TOMY8wY/StL4k/tFfFn4nasJ7&#10;WG50bT0i8uDS7AuYgOMlwRiQkjqRwMDHryupeM/F2uWIsbjRYJNmNsttoUELtjnLPHGrH8T/AFwR&#10;pya1RL9TowUmfzLm6ACkbFZhx+tPDWjghbyPPf8AeDtXIx6L4iuYfnifDn51dCCRnkZ7Z9fetbS4&#10;Ne0qaS4XQ7aUzRNG4mtlkwp6lQyEK3oRgjsRXRGkuW5EpNdDZsYoASBKpPqH/wDr1l62LZ5jFcyI&#10;Rnkh/wDCrsNzrckkWNCsswIVTfartO7OS3y4Y+5zjjGKptaahuxJY2mecb51Un/x3NdNGL7GbnK2&#10;xFp9royuCWiHPLO3A6/411mgaTpk0yYkgO4dPP68fWuft4LyEqj6dYuSRhjORj2PBzmuj0GXxOjx&#10;yjStP5bb8k6kgYxxlK61BMydWS6HqfgPwxpkzxpBeIMj5R5oY9Afw/CvYfBXg3w8+GmRHkA+ci4H&#10;A9eor590m+8Xzy5t9CiYiPABUBQCOhAHX3xkfWti48NeN/Eekro8Nu9vOZ1lm8uzM2/y1YRkcfKR&#10;5kg4/vCuylyxV+W5hOTk7N2PevjT4J0yH4fSzWzRkiFyysxd8lfkIYHA4Eo/Go/2Cfg38QF8Axal&#10;oV7YR2ks8jETaZuYEnHJ79MYr50k+GPiLSLsahf3lw008Z2yyaeYo0UkYIO0g5Of++fevYfhT4A8&#10;WHwlbS29zceQchfs9g2WOWOcrFyBj6+mea9PD1ne7gYSpxtZT/D/AIJ9YzeDPjBYIFlm06Vcn5o9&#10;MAPPGeF9x+dc/wCI/Dvi+Ztl19kV26H7My9ug9q8NtfB/wARPC1vd2Nzq0zJFqstxBNaaGQZVkjh&#10;RUMjRKTgw5GcY85uclgtrw9rPiLQ/EUN14me5vbJXZptO8kKZQRtGMIehZXOew7jNejHExUl7r1O&#10;X2bvoz1CTwJ4pgvNNj09rMLNeFLg+Wfu+TKw/wDHgvb1rodM+HPjO3JdtUsVY5KkWa8Dqeq15Hc/&#10;EbQ9LupLa4tbtJSGeBhPZptXrtXNsST9DjA545Mlj8bfDD2OqW+p3BWWSze3tfOayZ4ZSAFmTy4o&#10;84PQEduQeMr6zDXT8S5U6ism/wAT6U8L+FPGdhChnfT2HRS1sQcE/wA8fnVvxT4f+IV1pssFhb+H&#10;pGCNsS9gkKhscH5cnrj8q+VtD8Qa9dwpq9r8S9RWRiI4YrGP0Uls7JNuflIxjORjHIz2uo/EPx/p&#10;1pYz/wDCVauynRzFcmOViXn+0T7ZBhgv+q8kEjnIxzyaJYqEVdpmfseZ2519xwn7LPgLU9B+N/iT&#10;xZ4s0OOeWPxhGl01pLIEja5EtoHCKR8q/ack7eBySFya+gvil4FQSO1hezAbsgkA8bcdcg18sfDH&#10;U/GMXjPUdQ0/xrqKSXc4Z3F3LFuI5+Zt4Oe2efwrj/HnxG+MPhnxbqGlXXj3xJIjytKm6/uHyrIH&#10;I3CZgQA2OOOwHGK4Xi4wh8DaOj2N5X5j2Px74Ta13s0rOp6rFk8dfzryfxFY6dErPcxbG52s8p/k&#10;KydD+Ifiuz8QWN/4q1fUbi1+1xfaYmvXLSx7lLqA0mCSvA9CR6VzWqTeKLvUZbXUNevbmRP+WNtc&#10;qnnDnBw7Y6c9frXn1JxrxbWnqdCTp+ZPeLHDci7WwWQxNmN1YnsR369az7zV9QEu6LTpZATjLEDF&#10;aK6r4STw3Fa6loOsw6ishZp0mEvmx57jzcDGccD+Gsm7bwVOWt44NdEsuSpcKuGAJwD5ox34rw6s&#10;2pNcrsdcbpXsOOu3YYxNYFFK8M0ZPP4fh/kVj36JczGSfbtA5HQ5z71U+JdroF7punSeDr3WtOnh&#10;twmppcXblJpOm8ZkYjODkZAGRgcVwEVj4ke9FpeapevC0TLI32slk4wHUhvXBxntjioiueF9vJ7l&#10;87UrNHTazEpR5NPZkCj5DwST3Xp3rnEu4dQi+3M8iBiQQ7cqwO1lP0YEfgaoCx1KODy7nVrsSbjl&#10;ftkmB79efWs7UIJLVgDr11uLfKDO2O3fPpis3ojXXob8N5KHBMLkAjb3z/k1L4nvbdbeFVt2WQqd&#10;xJyMenFctJHrLJ5UetSRuBkKbhhnB9eaqXtzrQt41l1G5JBwXF2GZjxzhmGBj2qOZJFxgpOzdi9P&#10;LNsIguSG/hJycYPHGasfapRZqJn5K9NnSsuO5gaEfaUcHP3jMAx+oB/zzXVaDqfwShMUvjAeIpYd&#10;pEttZ+WrqecbWaQbhx02qefwOFSsl0Z1rB+7dVIv5mFa6lMr7YrlkJ7+v1zVDxJe3NxIn2i7Zhg/&#10;diUE/pWn4wHwzl1W7uvAeua/b25Qm3s9Qs4SVbB+QyLOcrkfexnBAwcZPI3t1qdzgJPkjHzGTgZ6&#10;ZznFKNVPVF/Urwvzx+809BE9zd+RFdSqSp4YKR+WOah8S32pW05Se6jG3hiIzz/KueTVtcsroPYT&#10;zB0bb8zJ1B7H/PSobnxHf38ha5kkkYfeB4/Dgc0NRcrtHMm4aJkl7rVzggwqy5zk/wD66wtYvoLl&#10;fkkjVuwMh4P4EVqyy2V5bBmsGVxwy7v1GT05rn9cs4WbdHbyp/wIVSVO4Nz3M97m/WYl7JJI8cDa&#10;efxzVuKZpBmKBY8feKvz/Os5YYoQMu2cfcbn9avQPECJCHGB0A6H8KuSgtCFc3tImd0DNFLn+8rb&#10;hn+da0dzNINpnfAPAOaxtKu0I3vLKFH8QXvitSCzuJ2DR6nLgjADMCD9K55SitzaKb2Kt3CbifNv&#10;dhWJ4Rk4/Ko01TUoXMbT7Sp+6oPPbuamvdHuJIzIupuNvGGC4rPn0y8dOLzcc/MMr+eMVleDG1Nb&#10;I1La/u51J+1txz9zOB/Ss3xGbyI5S98xBnhwBUcAms5MNctJnkgrjH6c1HqGnw3wM0jtgfxFhwc/&#10;/XppQ3Quaa3MiabVGOPtW0McAMT0qtJf3sL4eeNx6f8A6xVu4s4YWK+ack/3hVV7eBmUO5OehAU/&#10;yFaRSIcp9w+23UqYZEX3zmle4CcyEZA7KcE0xl0+Jf3c8qEHo3IqOTzHXCSoy+zc1vGEGS3LuXdI&#10;uCZwscRY+oUkGtPU7+1SACbzFIA4zgHFYWkqWvBICcg8fMAP5Vr65OstoEkLNtHzZGaPZRJ55LYx&#10;Zb21LhDKjKTwWwD16VXlS2mJAkBAPRZTxUV1N8uCoIAwcD9elU4oRKxZZHGeg3Y/lUypxTvsClNm&#10;nbxxGTapBA6qZRnP5Vq2OnWMuGO8MeoJ71z1pY3MTbkcsMfKOorf0fTb6SRXKEkgDaFxj3q4Rg9C&#10;XznTeGvDUc8oKxl1HON3H8vau90XQrbywxtCG6lkJNcv4c0uZEWKG5VHPK5Tdg/pXYafDrVv88zx&#10;NHj5m8lv57jivRo00loYTlLqjpPDWl3MN0scyCeMEAbpdjD9CD+lav7S0ljrXgZ/DsdmtvNb6buk&#10;invclyADwNuGPHYnvSeC7vZLClxYhg7DJ3EA+46/lXUfGPSNK8QaXfxWVg6j+y3WNZp1kIO3uNoz&#10;+FdUoy9g7PcyV+daHwFrvw60S+u5Wnt41djkDywOTXH6p8LNOLO6WETKpxymcflXrupR3NvO8czw&#10;KAxypLEfzrn9XuLU3CnygMDHPJB9ueR1rwlOWyOvlfU8ivvhDZTMTIqFB0WIDj8zVJPgVodyhlkt&#10;EQjOd49/cV649nbzIQkkeCSDugA/TNKvh2O5bzIkgUqAARH5e78q3jWqRWjM3CL3R5KvwJ0mWHyD&#10;bQv827AUYz68GoZf2cNNuFEgjVSDgKJc4/WvZrbwzqSMTDInurSEj8jWhbeGb2b5p/s4YcFSCa6a&#10;eIrW+IzlRh2PB/8AhmSxnciOO4+Ucunf9amX9luwkcKHn2kD+LqfoDX0DZaFDbRsxRMjqVTOTU9v&#10;o1jKCsQVGAycAKM++K6Y4qsle5m6EOx4BH+yZpcnzNfSgYwfnbOPpmpU/Za0vyto1SdgrDaA+P6G&#10;vfzo8MLEGWM5znCEj/GnnR9OERMwjcMegixVPF1bWbCOHh2PC7L9mnQVcSShmJ4bzST+ldLo3wE0&#10;OzXiJcKAAqADH6V6Wml6ZuB+zq3zdTEOKtm3tIE8vyo42/u7APzqoYiYvYxM74e+CdK0CIxWryRD&#10;dkqAMN74xXe6focrFUZCyj+4QD+OKwtKs1hnJchAf4sA5NdDp00sT7WZSOnzcfToa6FVkLltoi3D&#10;prQuPKhl9Nkr13GrTtd6VDJu2jYCwJx2FczarHdKJB5ak44Ud6seLPEV/wCGba3s73w3dXNtJCrL&#10;fWDRyopJPysN2cgAcKGPPQV4PEK9pSpyW6b+468FdSl2I1njIclgSvcAcmvOPjLbr5lnqEcecCSO&#10;Qhc+hX/2au0t9TtLi5FvFdhZGXIglVopMH/YcBh+VY/xU0rzPCLXzuFEFzHI/wCJMeP/AB8flXiw&#10;qxSTuOUW20eXQTs8fmJzg4OD61Ull1GOcok48sn5gXOa0Bp7CFnZ+3y5GKqT2gjmwyseAT8hOa9m&#10;jiqUnyvc4pRkjd0Qx3NsY7xg/HDg1PNo0UsZyvQ5R171m6Tex6fJ5dvMfm6o8daNxrYCgLCI2JB3&#10;rJgfl2rysVGcZaHbRcZI0/hnJPpfxCtQ155cFxZzwFAM75so6fkkcv517TaXkSQjdcZHqRzXz8+s&#10;XVhqun6slvmW11KExyL0USHyWPHokj161o/jCXBSRg3YggE/zrTAy56DS6MubUJanULJIJBJbzde&#10;xXg5rovC6OzCVLRCcfMdnbIH9a5Wx1zeyO0IX5f7vXiur8M63axwrwuGTadwOTnp+uDWWIXu2Nac&#10;k2dXFPNpyR3MRkCEgSIMYU/3v8+tdBYXweIMl1yyYIxyD6Vy0Or2M1m0LSJucDBkbr/s4rGtvFl/&#10;Y3RRLGaRmZY2kDKyNjjdjdkHsT7CvDlBczPThK8Tv9UdLmCS3lnyHXIPqcfrXnk9wLS5u9NWfbsu&#10;N6LuxkMAxP8A31urav8AxPqErRQpEgO05KqeMfhj9a4fxC0r+KPMlUF7m1wDGR0Rs4P/AH8P5V00&#10;PdmrmFfWnoa+rX9o1nmSQPskBIJ6g8dq+TPGmg3ugeJ7/TIRILeK8kEYdc/Lu+Xr7Yr6eSOV12NG&#10;STGcA+o5H8q88+LF/ceHvFwaKKzuoZoEkjju7KOQYzjaCwyBwDwe9fV5FVdPGOEdVJdfI8rEJSoJ&#10;vozwmW1j1CPbeWSvj7vmQFueeh5rkPFPwm+HHiNZYvEPgmykllP766NuonPGOJGXcv4EV9A/bfCO&#10;qSqmreEIoWYnzJdNuWTP0Vywz+IqprXw68D38iy6brs1tv8AuR6jCVBHuy5H/wCqvopyUamsben/&#10;AADi5YOJ8j+Jf2Q/hlqEjXOgX17pZIISFZyyA9iS+5j+Y61x2ufsj+PtNjM3h3xhBdooyRIjYHsA&#10;m9mP/AK+1L34Ka5PG9xp7W2oxAZaSxmV8fgCD+lc5qHwtvbeR4pVkgk7JLCBn8eOK6YYmol7tR/P&#10;X89TJ0Kcuh8YWHgL4veAtcstb1Pwg93FDdqRHaSL50q7sHER/eDI9UHWvXdC/aX8GaJff2V4kttT&#10;0idRh4dSsWUqfcDJ/MCvYbjwLeQKUmuUkjz8wZsj6YPWkf4ZeHtV07+zry1EcTffigYCNz/tIBtb&#10;n1Bry8yjTxjUqyu1peL5X891+Bvh4SpJqP4mL4V+MvgbX2UaT4pspXYDbELgBz/wE8/pXWwa1FLG&#10;VLZz71w+vfsk/DjVl82Pw9aLIFwrR23kbPcC2eEH/gQaubuf2ZfEnhlYk8BePvEmlqpJnIvku0c5&#10;z8sJEAUf70jV4EssoN/u6jXqv1X+R1uq2vej9x7Gmpwv8uecZ5zUkVxHIwyQR714S8/7Tvg8s81z&#10;pmsxqQI47u2eGRl4+84AiU/9tDUkH7QfjjSo/M8U/CHVUgi5ub7SnF3CnfO6MFR9C9ZvLsYvgtL0&#10;av8Ac7P8CVOk+tj3OdonO0AfhUJtwdyKc57ZzXlmg/tTfCvWiAfEv2Vm42XkTKfxIyo/Ouw0r4ie&#10;HNaxJpGuWl0rDI+zXKuf0JrnqUa1L+JBr1RaV/hdzYaAAbQvIJxmoxHIkqswyQ3XNQHxBAbkhXHI&#10;yAe9WRdQsQVYHIzxXLeElYv3k9T6h+G+s61rfg3T9VS/hmM1mhZpIyrB1+RskH+8Dzitxda1iBWW&#10;fRnkdTndbThsj6Nt715l+zZrv9oeFL3SWmJezuQ4XPRHGf8A0JWNemWlw0V5sfqeDn/P+c1leUWz&#10;ZLmSY5fF9lCBNqSXNtkgFprZwoPpuwV9e/aruleKdL1mORtK1KC4j37WMMwJU9xweK0IwrWD25UA&#10;sN4BPcEVltomiXd+s13pcMhYcs0QOD060LE20aL9l5mxjeAPIXJ5JJzzn2qv4i0mTVfD15phxukg&#10;JiMZ5WReUI9OcGkl8I29tG8+laheWzKcgJdMV2/RsgCoYtP8UJFv0zxMrMyHat5aCQEjt8pWsK2K&#10;wybi7o0hh61uZanV+ENZTW/DdlqsHAuLdHC9+R0qdoyH8sDn/czzXnvw18ReMPD91qnhLV9Gs7r7&#10;HfSS28kNy0ZMEpMiAIytjG4rndzt/Cuqg8fJKWa58LXke3/nnLG36Flrjpyi46O5U4SjK1jZeO6t&#10;12eWpG0eowagjkm8vy2tzgnuRj2qnD46sriX7NLoWpRcZDvAjD/xxyelEni3QxIBM1wASB81jL8v&#10;/jvFXbqRsWQt6szSIxjz/AvTitLT7y5KCNpCq9wT29vSs1PE/hjb8+sQqScDzW2nP44q5Y654enf&#10;yE1i1L4zxcKcjPXGafKnuHN2NqDV9SjcA3jOuMKHbOasW93qLXH2iQoSOdhXn9KyoPJmUu7jOcgI&#10;wPHbmp4YGSUN5mRnI4rnnSpvdFwnIreO7BfFfhnUvD00ZC3dnJCxjJym5cZz6jOR9K5X4Y+I9b1L&#10;w5Z3F7Kv2pIvIvQi4xKh2SDpxhlNdxPBG5Zwr5OcMBx06VwOhTHRPiFrfhzLRrM8eo2+VwpEuVkA&#10;Pf8AeIzH03j1rpwL9jWt3M8SvaUvQ9A057iS5IeYHzBvGByPxrodIhUS+VIfl65x0rC0uCF0juZG&#10;LbRj73Y102mwgFJIYWJx1APPNeumzzLG5a3fkyCC3gLHAPC5LVqw3GrSSLHHprLhsFyVHTvVCwhY&#10;MjhXXswZjz7VenLmDyQ+2QEEMi+/enzT3uR7t7FPVr3WLhjbtJCkZ43Akn8ayrvSIZGVzdsu4/vF&#10;gGCwA7HnBz9a37mCUFgqK2OQ2Bgmo98SygMc7hztjwB/n+tDi31NFUSVkjO0ux8FJZFIdMO/JLST&#10;KZHb3z3qxr2h6XLpRktniHlrnIgGH49vwrV+z2qx+atsnJyFzjJ//XRJbC7t2bbFHyQ2QfSs/Zpa&#10;Nh7Rtnk91f6YI2WOYM6HhV52nH6VwPixYTrhvbJP3d1D5jIwxh14b9Nv516F4/8ACt6LiWKO7xGz&#10;5+SIYHfrXmXiO3bQ7UCS12hJd4bPUjOR1/uk/kK8n27w+KV9rnqKlGrhnbc57xPpkep6RdabcLlZ&#10;YiOeccda+eruS7s7l7O4BV4pCki+4OD/ACr6LmuohB5sjgKDkEnt1rwv4vRW9t4wmvdPO+K5AfK9&#10;N+MNg9/X8a9qom48yOCla9jKgv5FbeHzgcCr9rfLIwBbB5+U1zsdx1PPXnOcVPHdOD2bPv2rDnNn&#10;A6m2uV2/Ljr61pWE+5wxxgd65ayvm+6xB/GtjT7xXX74BHPXFXGSuQ0bNyUdMNnkY9q+Rv28fBba&#10;X4x0vx9bx/u9TtDa3bes0X3SfqhUf8BNfWwbzIiVQhiee9eXftSeDE8Z/CjU4FthJLYot/bLjPzR&#10;/f8A/HC34gV2UKvsMRGfTb7yXFyg4nwzK7Ly/biq0zhgVI/EV0F1Z2jcpAoDDrWPf2OyTdbrkY5W&#10;vtqUJOFzwnJKVmc3r4nEYnhmcKv3kB/Ws631S/tnDxXkg56FyQa6G4RWZkljHIwVIqsLKwSVZBao&#10;Mf7NehRqxjDlaJlG+p3v7P8A8S18CfEfQ/GUjhLYT+Vf56eS/wC7kz9AS31UV+hfh7UBFIsBfAY4&#10;HPevzDHlxqUiUKDzgDFfeH7MHj6Tx98HNH1qW48y7s4vsl0xPPmxYXJ9SV2N/wACr5birDX9niYr&#10;bR/oduWVPelTfqj2DUZSR5ygZVuTjginC5aYhywEco3KR2I4qq0v2iy81BncvJ6/hU1gDNZNCTzG&#10;Qwx1x6CviJq8z2ISfKbNhJvgNq5JXO5OeQR1qWBvs+p4KYaUZ5PG4f48VQ0e6PnKHdTg/NkdDWlq&#10;drM0P2u2Ub4TkqB17fyzXRCLlD0Jbsy6khWTJznIyB/jVmKQlFBbBA5yap2lzDdW6yrydvI7YqeC&#10;bzEGH59+lVyroTcDcSK5VsgHt75qRHC87uB2OOlRyAs4wV47ev8AjTVdS5ynfjPSpcbFXW4X6+bD&#10;j24rlNetgxYY55OOtdV5gKlS3Qcg96wtbg6vsH4CvXybEuhiUjmxEOaBwmrQgkuDntxXB/EzQf7b&#10;8P3FqDhgu+MkdCK9H1eJhuYqMegrndWtQ6MjDr2NfsGTY2VCtCrB6ppo+Vx+HjVpyhLZq33nzI0j&#10;qzCQbSpwQfWgTHGDzjgGtf4k6EfD/iueNUxHMfMiPsawt4YDb/Kv6gy3G08dg4V4bSSZ/O+Z4KeC&#10;xk6Mt4v/AIYsxygMME/hUyS4G5SOeODVFTj+L6YqQTEKAwHBr1Yanlyhctu5Axzn3qIyuSRkZ7jN&#10;MEpwU/rTXYlsjt+ld9KKa1JUEiRJ5V6TMp+tL/wkfiXSHFxpGv3tqy9Db3TqRxxjaagySABkkds9&#10;KSRCy4QE9e1Z4jAYfE03GpFP1VzroV6+HnzU5NejaOh8NftN/Hfwvq0Ett8YPEflq2Gik1iZlx9G&#10;Yivqz4Kftj/HCW3ijk8eyTrgZE1pA36lM/rXwxqcODkA8V6j8BfGEqNHbyTkGMhWBr8j4o4TyupB&#10;yVCN/wDCv8j9CyPP8dpGVWT+bP0Osv2k/HXibRH0jXYNPuYp48MWtipHv8rDFcpqNrba7p1zYXER&#10;8u4Qq6qPuH1HuDgj3FcR8P8AxCLi3iy2cgEEmu6s7qPzllOMSfeJ5zX4JnmS0MJFyow5Wux99hcZ&#10;UrtKbufH3xP8KXXhHxFqHhu/jVYZZnntiAQqbjiRR7B9rgf3Xr6e/Yy/bC8J6F8IovBnxKvbqK60&#10;SZrdZ0gMmYuq5xzkcjp2rj/2tvh1LqvhxfFWjWSyXNoCQm3/AFhwRg45wy7l+oT0r508Ia8PD/ia&#10;3v5Zf9F1FRb3gDcBj918/iP1r5pYbDY3ljXva99N137+p7NKtVoxcqXxL7j9JPDP7en7L1hqixXH&#10;xbtrVi2Al7Y3EQHvlowP1r2Dw9+1Z+zl4lRF0n49eDpXYAiIeJLYPz0+UuD+lfj78XdAdN8sMZUj&#10;JVv6/wAq89tNanC7HkI2jA5r9EynwwyPNaKlTxM4P0Ul+h85mXHGYZdrLDqaXZtfoz989P1vR/EE&#10;IudA1m0voyeXs7lZF9eqk1ahmfIDL9OK/BO08UajasJbTUJY2HO5JSMGut8N/tL/ABy8KbV8N/F/&#10;xNZBOi2mtzoMfQNjt6Vti/BOvDWhjYy/xQa/KTOXC+KuCqaVsNKPo0/8j9xVnyMuQOPTp71LHKjd&#10;wPbqa/HPw1/wUP8A2vvD6D7L8btUmVe16sdx09TIrE12ug/8FbP2sdKcG8v9C1NeOL3SAv8A6KZK&#10;8Gv4O8U0/wCFKnP0k1+aR69HxK4bqfHzw9Y/5Nn6urKQMq5xng4qxFPLwDJn3xX5raB/wWp+KlqU&#10;j8RfCDw/dgH5jZ3k8BPP+0XA4+tdt4d/4LW+EJ0/4qf4H39sc8tZayko+vzRpXi1/DPjTD74Vy/w&#10;yi//AG6561DjbhavtiUvVSX5pI++IrmUfLuzjtirlvc4G1lHTivjvwt/wWG/ZZ1URrrVj4k0xyPm&#10;NxYRyKPbKSEn8q9C8L/8FKv2L9eCiH4029s3TZfWM8R/Mpj9a8itwjxRhP4mDqL/ALck/wAkz0ae&#10;fZLiP4WIg/8At+P+Z9FwjcxyMj3FWIoWb5VHJHbFeY+Fv2r/ANm3xZg+H/jn4WuDnBA1iJT+TEGu&#10;/wBE8V+HdchWXRPEFhdqfutbXaOD+RNcE8FiaLtVpuL801+Z3RqwqK8JJ/Ml8S+FdM8Y+G77wprU&#10;Ie2v7ZoZAeuCDyPcHn61+V37SXwl1j4WfEK/0a7hxNY3LIcDiRM/K30I5/Gv1jWTBEi4II6g5r5k&#10;/wCCjHwSh8UeHIPijpVnumt1FvqQTB3IfuOfoeD9RShKWHqRnHRo6KTjVi6b6n5l/E3wtBqultcR&#10;Rhgy8cc18467psuha5JatGQN2V7Y9q+uNR01rW5uNFuI8lSSnqfb+teFfHDwQYZHv7eLaytng9q/&#10;qjw64jjjMNFSev6n49xjk0qU3UitvyOY8zHGcY/WhWAOeev+f51X80HI3Y9TSrIN2X59M1+iuqpP&#10;Q/H+QtxBjyxxzjNPRtpwCcD0qqtw7EAjaPrTvM25fdxjnnpTjOKM3BskuZxGuwDJPAwar24Jbc75&#10;57VH5r3D7scZ+UA9qmTbEoUnJPY1zXdWop9EapckeXqT+aqggkd+veuJ+KOtySmLwzaPgzMHmIPR&#10;ew/r+FdXqF/BZWkl5csBHEhZ8e1ea251XX72615LGSd5nKxgYAUfU9OMD86/PfEPPvquBWDpv3qm&#10;/lH/AIL/AAufd8C5Oq2LePqr3ae3nJ/5f5EsPiDWdPgFhp+sSwQIMKkLkA+5wRmqV1e3N0d1zezz&#10;HuWbNaMfhDxTPk/YIoR6yyZx+VTxfDnXrw7H1ONGzyIYWkr8GcKSk5Ox+outd7nPtjzVXyiwPJ3M&#10;eKeCBwsEYGe4z/Ou30v9nrxVqZEiaZrkxPeGxKKfxIrotK/ZH8X32Gn8KXSjP37y5C/yNUp0ktyH&#10;Wh1Z5T9s8tcG5SP2UgVS1DWY1QhZGkYjAUDOa+iNK/Y81BGxcnTYQo+ZgplI+vFUtQ/Zlu7iRnhu&#10;LiSFfutBa4Uj16HFXCrTUtdjN4iDZ82zJqF5ytlKQemVwKij8O6xO/y2SpnoXkFfRE3wD0izkKzw&#10;TyyDr5sm3+WK3fht8BtO1bxTBaWvhyFwDlzIpcbR1JzXU8XBR0QnXSVz5x0z4d69NgySxKOxQFjX&#10;T6T8DvFGpFfIs7+YnoYbQgfma+3dM+CehaagUQWFuV+6FtwP54/lVrWrXwz4B8PXniTVbhXisrV5&#10;ZBb7FLBVJwBzjpiuSWJnN6GP1t30R8P+Mvhvd/DOzt7nXrKeO6uWxZwzyIWY+pUdvrX1N/wRg/ZK&#10;1T4gfHm++Pvj/wAOyJpPgwB9OachludRkB2lSOD5a5cnsSlfNXjfUPEn7R/iWLVbHxfpL31/cLa6&#10;d4etbOea6i3OFjjHybBkkfMDyTyea/ab9j39njT/ANln9nXw98H7eRZtQt7UXGu3Y63N7JzKx9QD&#10;8g/2UWuPOa/1HA8jfvz/AAXU9HD809zvNUv53lZFjAXsT3r1P9nv9mXxH8aPC0/jVfEken2kV21t&#10;ArQFzMVxubtgc478g+leQa7NPJOmmae2bi4kCIF7ZNfoJ8H/AATH8KfgzoPg6CPD22nq1wSMZlcb&#10;nJ/4ETXzOV4aOKryc/hitfXodU5uEdNzwvXf2Lr2KJg/i22OB/Fan/4qvhX/AIK7/EHwJ+w98Cr+&#10;5vPiNBceL9Ytng8P6JaxHzvm4ad8t+7jGcbj1bgA8kfW/wDwU6/4KY/DX9g/4bT6jrV7a3/iy+t2&#10;/sHQHuQoz0E8/OUhB/FyMDuR/Nj+2p+1d4z/AGpfiZdeOvGvi2bWL++naa/vGJ27uixoMALGg4VV&#10;G0A8dzXrYfLMPi8ZGnCF0t3rZf8ABNY+0jS55advM8ltPtvibxA93dzPLNcTtJPIxyWYkliffk16&#10;n4B8O/2xrcFmseYYQHl9Nq9vxPH41wvgDTdkb37ryflX/H/PpXtvwy0RtN0T+0JFxLdndnuEHA/r&#10;X6vwplX9s8Q0qLX7un70u1lsvm7L0PneJcz/ALHyKpWTtOfux9X1+Su/kdfEkawrGoPuTVe5bcAi&#10;oTngKOSadI4AwPTpXW/AT4dXfxH8fRwC3aS209PtN1gZzgjav4tj9a/pLOM2w2T5VUxVX4acW38l&#10;t89j8EyvAVcxx9PD0/im0v8Ag/I9T+E3hBvCnhC1sngAnlX7TcsVP32HA/AYFfQn7KHg6LUvF512&#10;/VjFZoWQlCQzk/T6/ka4KPwTrmxjJAsSKu6Rncf0/OvqD4G+Cl8G+Bra2YAzzRiWXAwQTzj6/wBc&#10;1/n/AMUZxVzPHVMRVd5VZNv7/wAuh/WuT4SjhMNCjSXu00kvu/pnpekNZxQBIgEZmBCkcn610ULS&#10;xRxRcLuHPHSuQspmnlSxbcDKAWZeyj3/ABrq4YiQJCpCqmF9a+dotHfV3LhVEJKqOON3qafp0sby&#10;uitnYcNkY98fWq5GzbG4XCjLc0PKlmvmxEb2Oc4zkmuhuz0M0ixfXUbLmV+GPKhuQBVS61FCy26r&#10;zkDHpSRoFOC2fLX5jnkn3rOvriJ5/NVDiD5iOvJ/zmlFvdktIsWt0r6sylcsrHIx0NRantubtneQ&#10;56Bf51V0rUXkMt6SGyCWbOcc03TbmC+d2UFSG5zxnPrn8KuMrsGl0JrayknuhBCOp5OP0pttNei+&#10;v7q4RhGMQW24YJUDLN16Enjjt71p6MlnFJPfSuwXgRlueB6EVmeIdRtdri2mAJ9e1W3pcnZ2RXNq&#10;brUYri4lX7Pbgtgckt2/DFcPMw8d/E261MgtZ6FH9kt/7puHw0hH0XYM+pYVo/ELxbc+EPh1qGra&#10;SftF3DaloYimPMlPCqOeTuI/SnfCrwvP4P8ABVnp2pTNPeMDNf3EhyZbiQ75Dx/tE47AcDgVxYpq&#10;MVFbvU3pJtuXY6WCNkiW2CYA7DHT+lR38wtoAixjbjJOaVLl2nKx/NhcNg984qlq0saxsGJyF6k8&#10;f/WrngmypOxkzzl5GEEeAWy59fzqtL5US53EsR8vue5qOWfbKUjOSOuD3/8A1VUt5ZJGaRhhVPQ/&#10;4VteyJWrLht3ZQ6gsxXpnqa39G01LaACUbCq8qR0/GqvhyBZh9qumAC9BjkVY1TX7a3iNnEuTJxv&#10;YetczS+Jm1+iH3VxAseFYYQE7ie9cF4juJ9cvZLhciGFzj0NO8T+JLmWYaPpr7ZGA3OQcL+lZ+p6&#10;gNJslsVuSXcbQWPfvxWd+dWLScdTJkhfVIvs67ihfM29O3p9T71yfxKebyLbwdaL++1e48uVgPuR&#10;Dlse+0Hn1IrtVlht7Q21vli5zk9WJrjNKgm8Q/Fa9vpAzQaXCLOJ2IwZmCvIR9F2D8/Ws40/3iua&#10;875dD2v4P6PHpfhqMiPAY7s46KOB/KuT+MGsRal43sdIlJdIU3so75/wAr0mBIdE8OIpIUpAB830&#10;5rw2TUW8Q+LdR14sGDSGOA47Zx/IV3fY06nMtZ3NO+1LZYySKP3kmTk9s9BXPSEWcs90Dnyk546k&#10;d/zz+VWNXu2juBag8JlwM9lwB+uPzrK1lvIs/KPWdxu+g7fSnZtot6Ig8MxzzTy3k5JLP+ea6G7Z&#10;BKtuucAYI9AOSazdCjFva4Z8cBielLJdvKZ7vfkMwiTHbqSaUp2kkhKDtdnif7Ymu2l3pNj4CutJ&#10;tb+O8k+03dteQJLEwUgruVwQfmwRkdVz2r5zv7uWU/ZGuYo4rfkRwrhI/wDZVRwv4V9A/GDw/b61&#10;4ivPE+veM9JtYlAWC1kugZQg4A2jnrzjrzXh/iWP4badJ5Unie5vHdvnNrabFJ78yGv0HJ4woYKM&#10;d29X8zxsTLnqXRy9xrgaVl8zdzgA8fyru/A+pjS9LVkiBlm5YlenpXE3niPwvY3G3SPDkTFD8st1&#10;Ozkn/dXArp/D/wAS9b0zSSsBsrfd0ENqmQPqQTmvXUpS2j9/9M53Tfc6i7j8WanEUs9KuXDD7xhK&#10;jH1IrCu/Cuteey6rqNlaKBl/tF2u79M1zfiP4qa9qLNFdarcOp4IaY4/KseHXjKS/nsD1PPX866V&#10;Gqo62RHKr6XZ2Mmk+DbWIy3/AIgluD/zxsrQn/x5sCsq+1XwlbOUsPDhkwcq97cEE/8AAUx/Ouf1&#10;fxFLFZ7Yi5yeeATWPImu3x2rlQ38THBApRUW/el/XyHKEntE479oLxFqXjnVItH0uzs4LOwYlls4&#10;AgaQ8HJ5JxyOfU151Y+BtSncNdSoibupNezR/Ci2klNxdrNvJyT5xwf6CtKw+FnhhnWK6tmmJAJL&#10;Snb/AN9YI/Wu6GMjThyLY5PqdSpPme5514a0jSNItx5FvukPWRmzk+vP6Dt15rvPAc+o6hrEbWUI&#10;jiUHeyk4IAxjrXY6L8MPB1uAsOgxHH39w3HP4mur0Pw0LZNumWaQKTgLHGMACs5YlSRqsHOL1Zn6&#10;dZ6pJOCiuW9VJ4robLT9SY7ZWl4HGe351oWWiXS/I5kkLHkiMDP0q/F4fuZZEwAoOSQ5wcfQVx1K&#10;t2dEKVlqUYtP1RpMAO6jgkHiue8crqFoBbM2GcZYAc12kmipagyjUpAR/ChGB79DXmPi7WVOqXF/&#10;d6iUhh3fvJQvRep4HtV4dOUrkV3GMbFa0sjCpmuZ2jA6u7qAPxIrXtUngsG1S11Yyxp/yxiVGY88&#10;8YBxXjerfE/V9W1F57e9lgt1JSKMAYx6sBwTXafDj4l2tpLHNr2gwXgQY82CVrWVfTDJ8p6d1Na1&#10;4yjTbOaE7y0R7j4E8WeBo7RLf+0EiuXjyUnOwhunRse9dFFFbavLDb3M0c8auW8meFZY2HbKvlSD&#10;05Fed+G9L0X4wz3kHg3S75LuOLzfsd/5LwLECAzPcF028kAAqdxYKOa1z+zV8Y9Aa11PSNWtBHqN&#10;s8lumi+IoZV8tWKnd5UzbOVOA2D3HUV8pXwONl70Xdv+uh6kK9BaPT+vM9Os/CHhnw7Yvfx+FvD+&#10;9Yz5NunhuzbLEg5KmEqTkDrnrjua7v4e+G/AfhvwfZ6JqPw30LULiGAtcXt14etTNMzEk7nKbmxn&#10;aMk4AA7V8waF8JP2hNU1u38R3eqXdtoZkkMEp8V757145CmVjEmYkV0f7wBfhlyvLddceGfiPZzv&#10;5/jDVldnOQ3iBjt6YUYcZ/U15tfJsfNav8zqhiqC2/Q+kI7v4c2SiW0+EXhxiPlBbQbXr7/Jzzn/&#10;ACalkuPh5ebI5PhJ4YYHBZ30K1Qqc5xkJn8B17182R6L8SLW2RT4w1dsscltXdj9eScdao6hpPxI&#10;jkaZvFuqEsw2J/ajBjjuef5VwTyHGylq/wAzeOLoJbfgj6nll+HUoXSrb4M+Ffu/M8Wh224jgE52&#10;5J561BLofwzaWR0+F2hQKh+YjS4hk+g2jFfKj2nxGVxIfiFrsRAUMRrMikjrjrWxofw3/ao+Jdte&#10;p8Nb7xnqqWUW7UbmxuLiWO1DKxTcwO1CQrnJ6BcntSjkOMk7X/MUsbRfRHsb6n8I59JGqQfDzSmn&#10;vWZt9vppZfK3N5e3Ax9wg8dSc1zl7d+G4JPsuheGIIVJMhT+yxjOepLL6dq8D1LSP2k/Cfh+6Gs6&#10;z4gsbLQ4hHdRXKmM2qqo2owIBU7QuAR0IPcZ8i1P46/EfU7l2bxxq5+UhSl46EenQ15mK4WzPmvK&#10;SSfqehRzfAU4WUXe3kfaum6bp32n7U2lQK2AeIUXI+hxS6v4t0PTw8eo6hZxqoywku0AXHbrivg7&#10;UvHfi/Vvlu9e1C4kP/Pa6Zt3p1JP51lSapeupW5VgT1Z3+Yf5/pVw4XrSiuep+H/AATOec03ooH3&#10;bcfGX4ZWDbr7xtoq8fKq36MR+ANZN5+1B8F7GeRI/HEDMicmO1lZSfQMFOT+PaviuS9m1JFQyJHK&#10;g2rM4OCAAFBAHoOvNVkh1MH5ZkyoyxOCM/j1raHCuHv71R/h/kYPOanSCPr/AFr9tD4ZwssUBv7o&#10;kEqYbcKpz3+dlz1PX0+lYVz+1jq2uPPP4V0ezjjWMJFLdzGVjyScxrtAP/Aj+NfLEv8AaMzGea46&#10;NgMAB+FdR8FPFdv4Q8XNcXwW4hmgdHEzNtjI5DcY9MYPByeDXoYbhvCUndXfqc9TNK81Y9pPif4p&#10;fEeJzBfXrrkkxKfJQDPI2xgZA9Gz9al0r4VOI/P1zxLDZRjBaNHA/l9OhIrD1T9oK6smdPDgjtoR&#10;FhhjI8wggsB0XKlBx/dz3rzTW/iXq2rXLm81GaYknALnGa9qjltCi/T5HFLEVJ7nsuoan8OfAeta&#10;XrWk6i97fRXMplMsv7vAjOwjvnf83BP3BnjIP1N4f8U2OveHrDWre2kIvLKKdVMf99A2PrzX5yrr&#10;eo61fRaVDHvleVUhOedzEqFHp1/Wv0J0q+trG3is0uFkWFFQvxl8ADPHTP6V6mHpbpIUZabmvJql&#10;zFGUW32AjjByazbrUvKTzDaMxHzdM/jUlzqkW3Ms6blPG1s5P5c1RvNTxCXimAJ/hx0/StZ00uhS&#10;kypda48ykOrLkc/Lis281IP96INzgbl5/nSXuoLv3GNcYzjB5rMupzI5CoTn1NefUhE6IykWJb6J&#10;ziSFUAGenP4VVlurd2/dBt2cgrx/WqV3drGpV5ASD93JzVCfVrrP7u38vnOSxJrnlCNrFKTNSWO3&#10;ljKSxd85J5qhK+gxqd6528EZJIPcZrPluZrgtJPdEkcAEY/Co3uYURQ8anjOQAaxlCxSY3VLvSTE&#10;VjsHYZwWLn+Wawbm1s7h9yzsmeqhcgVo3IimcZcoc84PT9aa8NrEpPms3bC85qeayGYo0WLrEUYD&#10;qTD+lJJYsi4igHPADLtrUWNpLnZAmG/6aIeDVmO1uFXEwLEjGWBAz19aTq2QuVsztEsJZ51WVFJH&#10;QIQe9d14Q0ktqMbyQBUjAbdvGc/nVHRreIAbo0Bxng8muu8KaTbFBPMp5bkZxj0rnnNyZoke0/sy&#10;QXMeuXVzbiRWWAAkYOwk/ePYdPbrX0NbGXUNIffbTISvyvOCzE84I5IHrXg3wB8jR/td7mNMKv31&#10;+U8Hrnr349q9ds7rxbq8LiC0gitiSqSXylGIz/Co5/PrxivZwE3GikzmrRTlc5Xxvp6W8EoeIsoU&#10;jCNgn1yOMV4Z4jWzmu5Xs5ldEfBCMCFz2P8AhXvevwWenq4fTJLmTBIlMuE/BcdPrk89a8Y8eXTS&#10;XzlLLbnON/JP1qcW07al04nmPip/LiYAtgqSVQ4/A9/yxXgvxTjnvNQ8gWieWpOAc4z+Fe+eLo5U&#10;UsG247Z5rx3xVY2b3krMiFt3V89c1zYeylcqpFs8/wDDmmeRdNNNEiknC4P+NdTAqwEHzFG7qQeK&#10;bBpsKsSsCgjp5RBxV1LWC0Aed2G7hQRnNTWTlUuKKsixp1xbO/zyA5+6S4FVtfima5VgAccE5/lV&#10;mzuAmWWSMKvYyjP5c1Fc3txcybo4144zkms6afNdFNaWH6JCYpCDPjpnC54robdQ0YkEJHvg/wBa&#10;peHo5THu8kKM/wARwTWvHJt+WZF69n6/THFc9XWepaVloRwKykgQ/ePGV9qki84vkuAAMH5elWDN&#10;Bxtt23Zx14qa2AlXa7Yz07iuWSsyuUfYRSkbpHLZ+62eB+FbOnGaKMpGx5bDlcdMY/LmqkFokoGy&#10;4xjn7v8AhWlZ2f2VFEd5uBJ6U4yFYnSN8bpJkbHADpwAOf8AOKiuISpEjSxqOBtAIz16/lT8iSYY&#10;nG4L83Oe/POasN9njG8Bt+cDpwPzp312DlKsEUnnbhIjb2G8rnj1q/FHZwoFuEUk5YYTdnp144pl&#10;vEZVJF4GckYQnAHv0q9FZTwpGSY2PXG7IxQ5x6jUGVbrULeUEw2qo27DA8EVm3Fo08jHeARwVBx1&#10;/D9K10ihLmZkDEdWz1Pbiq91GiIUjQgnrg/lzThUQnEyhY3IfgDGOuc4q7ZWSyERCUqo6qvf61E6&#10;iSUl5AB2G7PP1rV0iK2XoGYjk81pPVCirMRbBUjEZlZsH+9yasWsCg5kzgdj61Zkm5/dqqr1wCP5&#10;0tqFeTDIV9TmsrWLvqaOn2clxH8kKgHgBs88069SH7WyyR8IcEjufar2i28cyboUZwnzEg9Pw+tV&#10;Z2LytvKjJ7f/AFqSSvoW37uw22Q3UoJRQMYUDgAelX4o5lYYUkZ4JHFMsvIRwVxnHpWnBJu4fGew&#10;A6j0q3FJ2M+YihF1kb4wFPGzkGtKwhdGJCrlxyrEnAp9sIjhRCDk9dtaMWoJbKIYIF80j5SVB2D1&#10;olHTUnmb6FnSriO5uPscs0KLH/r9hC4PXb1zz3/D3xrpJpCkFLuIAHjLA4rBTRw83mCJ5GkOXYHn&#10;v/WtAaYsexpEAPBCLkfhUxklsUoX3Zr2s+mySgi7QhR1BHH61r2UWn4JFynHv0/WsKziW3GxoVy3&#10;BOAR0rd0/T4I7bdKAM/j3zjjrWqloS4IL+O2WMs0oPHX2/OuS1CGCecqsZPOchK6bWDG07WyNgAA&#10;8IBhSCP1/wAax7syLKSCFHYYrrpTsjKUbk3h+yQ4c2ueccqScD6CvRfBNpaG5QFVJzk/uyK4Hw/F&#10;eMdsbsVP3VUcn613fh6y1SHyykYxH0GB+Xv/APWrshVvIxnTaR7T4KtdPSNC8kCA8dRn9a9Q0fWN&#10;M8PeH5tTsJl+0RqqwusW7ZLJIsURwAcjzJEHpz2rxDwZpV1qBRXQFw33SvBPvg/0rvI9DuLG2ggg&#10;QCYu0iIjZbaEMeWGehLjHTmM9xmvXoVPI4qkLuxa8c213HaxabFDcxxQQrHsaQkKoPA5OOnT8K+i&#10;/wBmu2uofAVjFskEaQjaxQ8n8eK+TfEUmvXWqyCa1ZG2bVYnqTkZ568c9fzr3H4QaX42bRooLW5A&#10;224dGMKGNzxxlgC2cHPzDr2ODXo4er5HPVpqS+I+kXiuHjLGMsB0JXGawdV0ze7F7cDcTnC5/H3r&#10;ze50n4srbrDZX1zdxG7kMYu1tExEdxCv5cIG1SQAUYEgjPOd3I+PPCnx2leOXwR4psrAA7p4b22W&#10;UkKy/IgRBgsGJJLdVRQACxPcq11dRZzxw8U9ZHsNxoNvHqUTm0Rh5EgY+UB1ZP8A69aWl6bbuQbe&#10;zCuMHJyv+e/518+aT4e/aQvNQa41vxBpzCWYM8a2EiNEu77isJc7TyDnOAOrE5HoOgaP4is7CG0u&#10;r2PdFAdonkfJOcAsC2SOxz/9ekqsX9k0lSSjoz2fSbQxxhVVRk8qDV+S2BQho0wRjJTnHevOvDvh&#10;nxBLbuH8SXEYJ3KlrGo3nk4JcNgdOg9e3TaufDN3e+Hp4D4g1DOzMbySAsGyDn5fcduOcYxgCnNp&#10;XscnIr/Ec38P/C+i23xB8SXl3plrLm5A3mFc7uvH+Nch43sLvT7dLZFORuSJm4ZlQlMnrydv+PPT&#10;I8J6ZrEXiXURLeTXW27AmMQ53Yxk7fUjof8Aars3uNC8Q+CLu2TTUE2lalLZ3DzxKxMm2Ofrkn7s&#10;6nr3rDnU4WtY3cJQlfc8F8XWKyQmGQxqQAADCM8Y9s+1eda/HHb/APLvbEZPzLHjJ9PSvTPHlgIb&#10;maNlRkydoRQCOORj8+K891iytpVMvkj1+brnn8q8fEOz2PQpq5wev3ViXZZYo/uldpUf4VhTPa3G&#10;BJEq5bIG3GOPU9a6LxHo9vlnVAvBOQMVzl1YwxQSQMpIcFQV6j6HtXg15vmO2nBWKlzp9tL8wt1I&#10;wdzbeOf6VnXmi2MuFktIwuTgCLrn6VJFeTXVsJIZBG8bvFNGwIJZSRnA9cbh6gg96zrqXVlk3/2t&#10;Gq5OQIhgfTnPbkmuSbZuoIran4espFaPyUjOAJHKggEfhx+tcfrnhqwFy3+iWshDcN5QY/Q11Go3&#10;MhcxyXBY8/cxznsf51yviA6jGWNrbBscEZGTz7kVi5amnsx+i2uhiV/7Q0G1Vw25QtsoDD6DAHQ5&#10;AHX8Kd4ti8P3MgWx8P20BOASLRQTjg7fqeaxNIv/ABBcXsbPE8Rjb543BUSDuByMkgHHbOD2roNb&#10;h8+xF2YlVCfl8tuPToenfpjpS51Yv2djjtUt7Z85t4/lGCFj6VAdPtGg82SzgJ2/eMYzRqkkySBQ&#10;7g54+fPGenBNULm4EbCKa4mYsAcByAPUf/XpOcV0H7Nh9mtJd0sNvGxU5wU6/Sq9/DbXEAeC0i+Y&#10;cnYP8KZFO7uYYJGPzkZb1+uTj/69QXdzcwRt5Z2jdniQ8k/Ssm03dFpWWpBaW0T3Cxz2kZ+bnMYI&#10;/UVX8RWOm2kjPFp8aEkA4hUf0pPMZyJJS+7/AK6vim6zJK5BlhBZgPla5YkED6g07pvYVrIx5/s8&#10;isjYQ9mTg/T2qmbOKYMr7XIXO0k5YfnVy5/1n7u2jTjnLEmkFoqH7QId5PRwPu8fX2pO1hxTMOW3&#10;04Hy0tE3AEbi3X61DCtpFN5csSDGCCHA/rUupRqJmYgAMc5QDis1ryW3uNsKFhjOWFNUJSWjD2iv&#10;sdLYy6bt8tbpQR1y5Of8KvW1hZknZdKnI5BJ9v7wrntPuWbbI8SHjJAHNbNtqzPIIltAhYYA29c1&#10;nLDy2uaRqxXQty6VCzlYNd2gcgscZGfrUEuiyKjTnVQ6gDPz46nGT61UuHaWZo5Z2UAZDMB2+mKc&#10;zx7co7PnqM5HFZzouK3KVVN7Ep0jTgDL9tDfKPma4PP5Uy90fRbhN0F6Y3CjP74gfj7VUKQmQThJ&#10;AMfcUEcfh9aSazKx5jlOCehPH86z5H0ZXPF6cpnajoiRHHnEZ67ZTyfrmse4s9rczNuDfe3Vp3Nl&#10;Kz7UUDkk7TWfeWUyPl8tnso+6K0hJo52k9iFYZA3/H7IvvnOP0q0unpcAlb7eB24z/KmWtlbumxw&#10;c9cE4/z0q5HpwVdtshY43Ebh0/KtVUsL2bE0mxjjul8xHYjOASMZ7dqvX9ha3VmH8wqOhAYdcemK&#10;ZpUGowyi5fT94xweDj6c1Nql2Et1Q6cytu5IUce1KU23oyoxstUYE+jwxh5Yrps/3WGc/pUDaM8w&#10;KtcknHYAY/StGK5inYxbFRhyFbofbr+lRPPOHAuWCgHnahIx+dTzTuPlgMtrHUIAEjnLjI9PyrpP&#10;DcF+mJGQ7eoBI/SqGmmG8kCQTqwB4+Q5/nXU6RaIrIqSYXgYyP5VvS5r6ozkl0N7QxKWUyHk9Ngr&#10;u/DKXM7qkUhUEfNuAGT7E/1rjdJ0a8hVm0e7gidsELPEZEz3yAw/Q/nXceHoWiVDd2+1wPvRklB9&#10;Px7GvRpSnaxg0nodHbeGZonS4giEJlcFnV8KwzkZX8f/AK9b99J51q3lxB/NQ+YS2MZHYHpWLbzD&#10;y0X+03j5GAU5x25713Vl4AvbrT492omTdCPLby9nBxxznjjBIxXUo1ZfCZtwjqz4f8Q6TdQ6hLDu&#10;TCk8FScHPSuV8RaXKuXdk6cbkB/nXf8AxD0qSw8S39u8rELdyAFs54Yj+lcdrVxFEMSAuMcbTnFe&#10;Eqc+bU7OaNtDkhpV6XLxyQgYyNoYD+dWbdmtsrcxbtvdyST+OautdwEFAh5HABNQXbSWm14oyw7j&#10;knn6VUpSTFaDLVvqERwzSvGCehYmr9tdOq4W/Yr6smQKxFlWZiYWVGxnYwJU/l0p8V9NBKEng8v1&#10;x901tTlcynC2qOiS6KRnLq2c7WxSRajLt4jjAHUHsPyrNt7tCod5NoPPA7dqvmWK4VQ9wqnGMMv3&#10;hXTFqxi07l1LlcjMzZycERn6etTLLM4aNSSMZ4c1mIgjBWOZSoP3TJkj/GnpFMFwJc555OcVpZNX&#10;F6F+2byXGEwQeSQf8RV1Y0uk3u68DOAen61l2a3IXCqpyeSec/nV23llSMlmAz1PTH5VpT1ehMro&#10;1LFYlUCJyBjIxjn8jzWnA8ihSrgNnqR1rEsbhVkjMdwMnoCT0P0rpNNluGUEeWcDkHHSu+NO/Qy2&#10;ILnxPoWibF1TVI7dnxtBOM//AFuvNZ2g/H3wBH4l+xr4jNnIBIq3ExaONQjYBEv3Pm3HA3A8dKrf&#10;Ffxl8DfE3iTSdB0vSNojtNut3F1eZkEyqq5j+UDa02Tg52rxk/erlb74F6P4md9Q8EeNbfzWPFu8&#10;hKrntux2Ofy968TMsDVzGPItlt3OihiFhpXtue13V54c163htb7T7e8tsbocgMpzxuGPlJxjkg9a&#10;w/E/w1tdb0a8ttI8W3NjE06q2nTJ50bBQrAhmJ2YOOFUDg14vqHwv+J3wyk/tm3t7mwlViPtWk3G&#10;I5CVJBZB8jkhc4YN0HFVbD9sLxP4Jcaf4otoNYJXbteJrac9RuLqGTuOiDt9a+UrZZjcO37N3a6f&#10;1oelTxdCq17Raf12PQx8BvGRhk+w+LdLlK9I5YJNx455G0Vj3vwl+K+l3cdvfaJp5MpIhlGpIEcc&#10;e7EdehGayfD37fHhyyaX/hIvAF/E+4Kkdpdxy5XBz98Jzn9K35f25fgzrtvHa32mazZ7XVw1xZow&#10;XGM/6t2Oce1cTlnNFczhd/f+TOmNDLZtR5tPX/Myb7wL8SdLnxJ4OeYhcsbG4Z8fmoH61HNpXimM&#10;MdQ8GalDtf5d7w5PuAshIHPpXe2n7UX7P+uRi2j8ZoHCg5ns54e2fvOgH61tWfxj+BzgGDx/oe8M&#10;PkOpR7hzgdWpyzbMHG1Wk7+jQ1luFXwT/FM8U8U3Lf2FeWSnUYpZ7V0WP7FK7I5BAwVUgc459q7W&#10;w+L3gaaNbxtbltwMCSO4sZVaM4BIbKDBFelpceHfEtzJf6fcWl0rqFMiOkgZRnHbpy3510UHhHwF&#10;HA7yeFPD1wZ4/NkW40S1fJ445jPPNbYPNuS6cN7f1sZYnLmtVL8P+CcBp3xV+HslugPi+ANnGH3D&#10;kfUV02nfFr4YxRIqeP8ASSejI18ikYxng4rqfBkfg9M2F18N/Ckzx3Mu15dCtCyjeSo/1efuFfwr&#10;s9P8O+DoLXz7b4aeDJogfmX/AIRiz+Uf9+e39K6K+IhVezOWFCcOq/E8yT4qfCxlMrfEbQY8dRJq&#10;sQ/m3v8A5xVHVvjN8KY7mV0+NXhNHMY+STxNaDB28gAyDtznsRXsll4d+G148t3J8IvBjmXDLL/w&#10;itkVIwAMfu8DgD/JNVV0H4Si4cTfCHwflFJYDw7ZAAZGf+WY9q506b3T+9HRGdWOyX9fI8jm/aH+&#10;DYtPk+NvhUyHHyr4mtCQMdDiX9D6VnXfxu+GM17ZX5+Kfh1YIrpQ8n9tW5DBgUADb8HBYNx2U167&#10;4o+HfwV1LRp93wo8NQzPFgPbaFbq0TkHBVkTKn5uornbX4cfBzxb4NRp/hJoUZeFJgPs33WH3hjd&#10;gEc81rB4aGtn+BLlVqaNL7/+Actc/Gn4bv5cWkatcanPvAWHTIGkZvcYwCPoaq+L/B3ivx5oKa4v&#10;hl9NXTo5C1vq0iwzzR/LysbYz0PAyT2FddoNnYeGrq4tfDVnaaXCjGL/AEOJYQUycZ24zweM1h+M&#10;PiZ4K0TbFrPieOSdcgwwsZWI75Azjv1r0cNjZ0a8alGN7d/+AZSw8eVwmzyl/DupxJ5406RTj5Ss&#10;Zb+XT/69NuNO1n7KFRZU67VztAraF8L+48jRik0nlGUrbT7mjQZJLhc7cDqD0qaaLVxbAfbVZhzt&#10;M5B/DI/rX30pVJRUtDxlyX3OMWbVbOZWSNlYNjeAN3rnitW08aeMNNRxd6158TZPl3MYlz7fP0/C&#10;r97qUqgmTzY5M4JU5GMdTkf41Uju7y6zF5xKsSASV4x1PzU788bOIrK4608SeEJJd+teFFkZhgmy&#10;cxYHXO3LL+YqwdN+F+pXG6DX7rTD1EGo2TMCfZoicDp1ArIuo7KG5EdzOiuON7wg4I7cDPrUkTKs&#10;KtcNCScqCE4H5dK5MTh4SjdXNaXNF6nV6V8LE1K3Mugz2OoA8brTUVZl4/uuVP4Vmap4Hv8ASpXM&#10;kM8BDFSZrcgZ9mPB6Z4NUrYWrcBlBJGGhchgfXFatj4z8X6ONmna7dheirKDIv4hgR+leLOjUjLR&#10;nWpOxzt54Y1BiS8QcDHIP+NYGr+ELS6U/wBoaGm0Nnc8YP45r1W1+JdpeMkXifwBpt6ucNLZvJaT&#10;Mf8AaKHafpirkMvwk1dzELrVNHlbkfbYFuI1+jLhvxxUc1WHxRf9f12F7stT528XfCHwl41uft3i&#10;KwF9OkXlJNqESXTRrz8q+er7Bz/DjFebax+yB4SWWU6QnkCWXesyTSxvFgL8q/MyAZBOfLJGT2AF&#10;fZMvwcs/EDmXw1rGlakWzhLW7Ecp/wCAOFI/WuY8QfCLXNA3rewXtkA3DTwkp9Mngn6GtaWKklyw&#10;k15X/Qlwp3ufI9x8Evit4SDv4V8e6ssca/uYJPKvIz9SWjI/CM02Pxz+0F4PljtdU0rRdYUpukdZ&#10;ms3Xj7v+kCIE/wC6re2a+ltQ8D6kseVMUgzkMSAcfTINZV34cvImMc0Xy4+YFSVH1pylCb9+Cl6r&#10;9VZ/iNRWyZifsaftGahqnxWt/BfiX4e6xo76zazRW880JNvJJGhmx5hVR9xJACM8kDvX1u05DKSS&#10;DGduR3XtXyr4c8J6XoPiyx8UWWh20U9leJL5tqfKY4PIO0jORkEHggmvqS3kR7TzFKsVGNw/iU8g&#10;/qf0rxsfTpwqJwjZPzN6fMkdPpt0zLG4bp1HXjFW54EjZJ1HyluT6Gue0a5kdNobBH3SD3HNdDKr&#10;TaYVUjcy/J9euK8mWjOqm20adtiYBOCHjwD/ACrHSWewk8qYH5Zu/bj/AOtitHS332yMDhlIJ5pm&#10;t2iTzMTwrAnAP4152Ng+W8TsoTdmjF1iT+x/iFp2qrhINVtns5cjlpoiZIwP+Amb8hV+dGtb4zBW&#10;KSc4/wA9Ko/EWF38FPq0WfP0meK/QgZJWM/vAPdoy6/8CrRE8V9aLKrDkbkYfnmuOk9bGlRa3J7e&#10;YLiBMKx5Rh39KsRXDhdyrhX+8voe9ZMczyRhYiVdTwG9fSlh12ByftB2kA/L7130Y6nFVkkjdinW&#10;5HkPHlscbh2qvc6dAWNxLbxkEAHcgJHvVa112HPmEEMgznH51eTUba7i3DOe4B9utdPJZmKqEGp+&#10;HdFvLJb610uJHB5Kpgg/UVn6cUtnaza+u4QwwDFcuu0/ga0NP1mO3klsp2xvztBPFc5rb6hNqhVW&#10;EZVu3eo1WjKumW59c1PSrmWyuNb1KGQPuSQ30jhl9PmJA6Vk39vc6h4/0HxTceOdSNslwbObyjES&#10;iT7VA5Tn94sR57A4xk5vagJr6wMk43yRDbyeaw47Iajpt3pCSsgmjPkygcxyDow9wcEfSpk3HYqO&#10;uh9EaL8LBKkQXx1qi7uu1Ldgwx3zEf8AJrbT4N6jcxhbT4ra7AVkDsYUtiTjnHMJ49fbNZfws8W/&#10;8JP4M0/XHiEcs1qjSR7smN8YZT7hgQfcV3tjdMqC5RvvcnBr0adRyiedJcrsZcPw21hoyy/E3VEI&#10;YE5trU4/OKrVj8JPEGqOZX+LOpnnJU2FnjI78Q5rSm1NdmfLAz1ZQfzrQ0TVBbSrg4JQcDsK1hU9&#10;7UxknbQyoPgx4rlJI+Ld62G4D6bbcj0+VB+dXh8HfEUULNH8Q5CRz82nxn+RFdBHrAQrIq8Z6e1a&#10;VrfoY/vZHP8An+VdKa6ELmSOTT4T+I0QK3jmLnO1jpy9e38X6VL/AMK48cxWpnt/H1syZGN2jjj8&#10;fNrrZGgvYvvYBwV9iKii1H7NutG3FRnryMHkfzqHbqVqzzfxR8NfGMsInbxnYlXUgAaOQM8/9Nfr&#10;Xm3i74P+I9WspkuNe09ztwx/s5ht9CP3nrX0F4n1SyutPEMdmqGLJ47mvP76KZmdEbcsqnGB09K4&#10;q1GjN3krnVSq1Irc+RrzwdqWm3kmk+K70XsttM0bBY9sb7TwwX3HPPrXJ/GjwxHeeEjqFuiiSwYP&#10;hV6oThvyyD+Fe4fGzQpdP1m31cwbPtCskvGPnTHP5EflXCalZQaraz2c6gxTRlHX2Iwf5mu+g1Wo&#10;2Mp/u6l0fNULI42Y6dM96swJGw5x9c9aZq2n3Gh6zc6ZcAl7eZkPHBwaLch2wFIwe9cmx1FgDGGR&#10;znsc1o2Uw6I2cj9azovMV8MOBjHFWLcPDKCckE8gGnET1Oktb7aoGSai1aCG6tJLeVAyupDoVzlS&#10;MEfiKgtX4KsfpjirIJZMgHgelb/FGxmtHc+DfiX4Un8GeMtU8Ly9bK9dY8/xJnKn6bSK5W7xjp68&#10;175+2d4MbTvFeneL7eHCajbmCdl7yR4wT9UK/wDfNeDXiBCVx0b06V9vk+I9vhY33PHxtLkqu2zM&#10;25gjuBudOo+93rPn08qTiTOPfkVpS7dxxz6c1VnOf4enevVt7xyJuxWYtGoTJPbJ719C/sBfEIad&#10;4k1b4dXU37u+hF5aAt0lT5XUe5VgfpHXzvKcDcAM+tbXwt8ay/Dz4haR4zh3YsL5XmVerRH5ZF/F&#10;Cw/Gscww31zAzpdWtPVbF0JulWUj9J/D98BugfBxnp0rR026EN60QACvxzXM6PqMTtBqFlKHgnjB&#10;WRTwVIBBH4fzrWmmMcqzQ45+b6GvyuSa9Uz6NWv6mzdiW2uxLCPvDd07itiy1QTorEZ3Lk/WsSW+&#10;aW1SYjIT5mAPbvU9ncRxzPbcAH5lwP1raLUZ+pLbaNe3dYA2zO3O4AfyqazE0UrHcGRsED0qpBcp&#10;vwTnsBnqKlWYg7QxwRnI/wA/5xWjjYm5emmAY8Zz/DURcb9xbn3qPd5uGB7Y4pFcjJYgH+YrNrUt&#10;MkmcnkBuegBqlqkRlgMhHrnHNW3dCMDAwcY3daQqrREnJzx7VUG4VFJClZqxw2s2pUnt6jGK5zUI&#10;wAcc55612evWuCwweuBiuT1NfmJJGO+a/TslxKnSjZngYynqeSfHPw19s0tdWgX5rVsk552nrXku&#10;4YJ6HFfSHijT4tQ0+WzmXKyqVPvXztrdjJpGrXGmTKQ0MhHI681/QvAOZ+1wssLJ6x1Xo/8Agn47&#10;xxlvJWjiorfR+vT+vIriRl4H1qSOQnOPXoark7QDjPNPjPzYzx6Yr9Op1D88cVYtK4AzjPBHNOKq&#10;fmwMH0qJHHA3U5XI4Ug49RXfRq20MWhygAbsZ9KGQ8ZB4FMVyvDZIx3PSnI4boevoR6V1qdxO6KO&#10;qwB1yOfQ5p3gbVm0LxEmchHbnJzzU12qyJn0HftWHeBoZhIjYYMCDXz+c4dVIPzPXy2u4SPsP4P+&#10;KFubWFTJkgDtXtOkXP2u1C7s7lyM18h/ATxqJI4WklGRgNk+nFfUfgTWYp41UspBXIwetfgfEeAU&#10;akk1ufqOW4jnpqSOrurCDxBos2kXjH97FgNjofUe4IB+or5B+NPwY8UeFZNT1uPwze/2AdR+yvqk&#10;Vs5tba8YFxbmXG1X4ZghIYxspwRzX12pNpch4yQrHK4wMGue1LRPDA8aap4V8W7o/D3xH08abq8n&#10;mNsiu1UC3uSudu5GVGBx1RT2GPxrEv6hWlGWyf8AT+4+woTUkpo+WdOvz448DLJdENd23+j3W7qW&#10;UcN+I5+ua8g8Q2Uuj6u0LjAYkjmvTbSw1r4U/FPUfh/4qi8meK8k07U49+Qs6MQrjsQT0PQhs1z3&#10;xf8ADrJI13CnzKfTGf8AIr9M4QzR05Km2fOZ7gYVIuy3Vzj4bkMuFyAffvViKcg5YY49elZlvNuQ&#10;Ajmp43IcgA/yr9jpYz2kFI/Kq2EdGq4mtFdsTtzk561bF2Gi2MD0AABrHhuFBAx9BmrEdwxcnaTX&#10;VHEQ6nJKhUvoX/NDYOT0+vFMadwMpnt+FQGfEe4depNN81guQB0q/rsImUsJUkyyLhx94e/40+G4&#10;weD+dVFmLAFsg96XzVDY6c4JI6VdPM6d9zCpl9VK9jThvS3HPHXFaml+K9e0ecXOma3d2zA5DwXD&#10;KfpkGuc89YyWDZ5zTorwq+S/Q16VLF0a8eWaTXmjkdGvhpXg3F+Tsep+H/2pP2iPCqqugfG3xPbB&#10;PurHrcwT/vndj9PSuqm/4KN/thyaHc+HNQ+Ml5f2l1btFcQajBHNvUj/AGlJz3B7GvCPtx2npk9c&#10;U1rouu7GeOtc+LyPh3HRftcLTl6wjf77Hfhc+4gwjTpYqorf3n+rMHxd+1R8e9K8Rkar4rjn8qUc&#10;y6fCNy59QgNer+G/EEXxc8PRX2o3I/fIC/lxqMEjkfzrwr4taIt7ZrqUEXzxjEmO4rR/Zh+ITadq&#10;D+FbyTjdvh9/Uf596/FuIctq5BXn9Q/d2d/d0uujP27Is1WeYOE8T791Z31s+qNEANjP5kUoGCcc&#10;cc1As0gOOgHapAFC5c89gDX7VRqRq35T8RlFoeGJOMdqiuJ2ceUp+UHnb3pZriOFSQTnHH1qOLyi&#10;Nzfez1qK0Z1H7OD9RwSTu0TWxbgue/BqUs/mEg8DsTUKzBcBce1NnvLe2tnurg4RFLMST2FaTSw+&#10;Hbk7JK7foCpzq1Eoq7ehznxE1C8vntvCWmRl57yRQVTkkZ+Ufia+ovhd+xlomn+FrG31jSZ57zyF&#10;a43ylEEhHI7dD374rgf+CdnwGufjx8cp/iNr+mTzaRoH77MURbdMeIkH0wWP+7X6Hv8AC3SkjDto&#10;dwMLwGc7vxB6Cv5g4mzV5rmU6zejenotj9roYZZRl9PBw3SvL/E9z5o079lOytJ/KsPBFmR2Zyr/&#10;AKnPNa9r8ENR0WVQulRW/OAqRouPbBxX0PH8O7GOBZL12sIgw2sJcDt1JJz9BVqfwPpd0DGL+d1x&#10;/wAsxtX9eDXznNG2xMpTa3PAh8Pp0wl1qM4JGdscfAH4Z/lV2x8D2ETGV4Q6AE77mRiB6k5P9K9p&#10;j+HVmPu2jPsH8KDH44zmku/C07qENqUQfdBtwSD7BgBRzX2Er9WeGeKdO1RNMe08N+ForvzBtaSO&#10;NQFH1wK4W48M/FiTNkvhpIYiSMhkwPzY19Sf8I3o9upW6toxu5bzbgDn/dwQPwrI1e98J2EfkW1t&#10;aFy/7wlN3Hsdv41PJzyuxxk47Hy5c/A/xhf3Je9vbVCV+bZ87H244ra8PfCjxh4fRks7zDOfnMaE&#10;bvbr717Rd3m93maUBGfEcNpagjb7kng/p7Z5rMvb11ViqyxgAfNLNn8gpXH61qk9hupJnjnxP8a6&#10;P8F9MXUviR4xtrBZE3W9s4LTT9fuIMk88Z4Ge9fLf7QH7UOp/FSI+G/DN2NO0fJ3efGWmuOeC46D&#10;/dG4A9zwR3H7S37Lvxx+M3xGvfH1prGjPFKwW1hmv3jMMS8KpzG5J7nHHNeWXv7I/wAbl1O30/Tf&#10;Cc95O0qRR/Zb+AF5GwAFLOuef/1V6FCGHopTk9fyO3DQpOzb1Po//gi1+yvZ/EL43XPxz8RxS3Gj&#10;eCcPYtcIfKm1KRSI9oPGY1y/HRtlfqzf6kkEBdjz147e1eUfsg/s92f7LP7O2gfCiJt97Dbi51y4&#10;LFjPfSgNKxOSSFOEX/ZjWur17Wn3CzhfdNNIFiXvknFfAZtmP13GSqLZaL0PbpQ5VY3fCKG4vLnx&#10;dKcRWpIt2bHL+o+nFV/if+278efB/h+71ST4pX0Fhp1q0srb1+VFHTJHpUuqXlvoPhqHSBNgLHl+&#10;cbm6n9a+QP25PiZDb2dt4EtpWje8PnXKZ6xD7oP1POO+K4o1qlJKEG7vex3YagqsrtH5gftffF/4&#10;xftNfGvxH8d/iZea9qEWoX7m31DUY5GRYQdsaKzYUDGMAeteS2hmlnEMS8scAMoJr239sXx8tzd2&#10;vgaxnOE/fXWG7dFH6E/gK8m8E6at1qH2iQfLHz+Pav1XLarll0ako8um39dzjq00q/JF3O68E+Hn&#10;u7q00iGMkswD8fiTXtNvEtvGIYwVVECxg9gBXDfCXRc3Mmtywk+V8kOePmI5P4A/rXaXV1IDuUDO&#10;Owr9o8OcK8Flk8ZNK9R79bLT87/gfkPiJjvrWZQwdN6U1r2u/wDgW/EfPPsGW9ePevsn9j/4XL4D&#10;+FMfiLULbbf66RcMGHKw4/dj/vnLf8Cr5a+AXw5vfi58VNM8K+WzW/miW/kHRIE5c/Ujge5Fffd1&#10;GtrAttbBIbeFRHEigYCqBnjt0A/CvkvGPiypOhTyqlpze9L0Xwr79fkj1PDvJFCcsfPX7Mf1f6fe&#10;TeGPD7+JfE1vpqp+7jbz7kdcop4X8WwPpmvd9E0yZLVEkOWOAzensK4X4EeFdunza/Pbnz75xhiO&#10;RGM7R/7N/wACr1rT9PNvGInQ7j1J7Dviv5arSdfEuS2P3alH6vh1F79STTPDwjlN1g5I+XnjP5dK&#10;2rxNjwRFxtzufH6A1FZhd3yHKoOSB+lWTtaIszDJPHHeuuEOXYxcnLciuJAyEOTiQ4Hbj0FNEiTt&#10;xGMRHKk+vrUM0pmu/scLqWgXc6nsT0qW2t1ijMc0gOB096uOu43ZIg1O9W1sXkbO5skkc/Sst4GO&#10;npbKzea53uzHHJ6flxVq/wBrzqCxKxcn/aPpVaeKX7Qlw8rKq5IyMAt2B9aqNkzO7ZakittG0WPT&#10;oiPMkGeMZrMtUeK0kcM+FY8hclj6fnVuaKXUY2k3YkYBFYdhV9YbHT9NCF1CpyxI64pyjfYSlZFD&#10;VboWFgtolyzyAbnYn+I9uP8APFczc64kseIJsgrj3PrUfjrxI9lp89zEgdmBCRgnLZ6CsIX72Wmr&#10;fXbqgCnJHQYGTikmub0D7NytrENz4x8d6T4NDH7Np+NT1QDkEIcQIfrId3/bKvQldxZMxUoq+lcJ&#10;8HYpr/RLvxxebxc65dGSEFOUtl4iH0K5b6ua764UPBHZuRyAzLXmVJOrVbOqK5IJDIz9mtdzLgno&#10;FPrwB+FYutzyA+VEuZGPTrzWnqk620O4SEf3cdB71x+o31zJdl4SSWJG7PQVvCPKtTNu7H6jKsMh&#10;t1kDcZkI45PamW6TSTqAPvEEgH9KgeED53k3ADv61q6RCjr9oI+Xp+XpWU5XdkaxjoW7WNrWDfcA&#10;g8k+nrXIa94mml1ZpoFYIWMcKKuSTnrXU67fItqYoxztwuR2rz2/nbT73cGHmZKqXHCgDJP+f61y&#10;V3skb0Y8zZpIltbXTXTHMjD5pD69ao3aHULk3TIGwdqK3YUQu2p3CIhDxIDh14+tPubtbY+WDktl&#10;FX1q6XLy3FPRmbrWsWugaPfeJ7wMYrC3dlAz+8cdAPfPFHwP8J3Edtp0N8MXEzm6v2C8tK7GR/1O&#10;PoKwPiRcNr2s6H8NbaLMMsp1DVFA/wCWEJDBeP70m0e+DXpPw2ilsxJqF0R+6Q4GO5PP+fanDq+4&#10;PsbPxi8Rf2T4Qu/IcLJ5JAOe54/rXlnhO2NrpMMjAZK+Y5Pf0rY+NutS6lJaeGkl/eXM6vKoPRc9&#10;/wDPasPXrmPSdOMcRw3l7YueemOfwya6XuRFWTKEl79tupb3A+efZGMfwLz/ADxVO+e4vNYW1OBj&#10;aOOwzVmztxHCjytjykHA6Z6n9dtV9MmE2py3q7W2A7T646VULpXYS2saE6iCBzuARQDnucD/APXX&#10;I/FLxengj4c3esq4WRLVjESP+Wr8L+pFdR4gt5o7SDT2BzLtABx3PX8q8D/bK8YyxLZeCdNmA8zM&#10;8438hFGF/DOfyrXAUHiMdGNvX0KrNRonhGsnVb5muLzXpvmflViwMn1rNi8LaYJmfULwyE5bY7jB&#10;P6VcSDUpwoa8kiQnjCZLD88CrR8NNbWonUO4HUysPm/Kv0S8lZI868VuY13/AGZZOBBaxgj/AJ59&#10;Qf51n6pq91OpVEIX3FaGq2ZgjLCGNQO8bAD9a529ESEkMBnqMnmvWw1G0byZwYir0iis0Uk82ZGH&#10;X8K3NI0a3nG6Qbjx8u7v+FRaDoJmcSLbIQT1kyc112l+GhCoaaBlJHB2gD9TmnWrRWiM6UXa7Mht&#10;IsVRQ1o7HsqYOTVmCyvnkQ2NuSynkLIvygexH9O1b8enWKRkyXb9eV2+n0FSWcenxT7rM3Mm4bfL&#10;jDuB6cDIX64rl5+Y6VoUoNGuz+7laMk87EjOcHJ6ge3+c1e0PwNFdlZbqKOLYu7ONxx+I4q4XvBs&#10;jOIQrHaoPDY7nZuP/wCutCwjv7qVI4bJlYn/AI+Y4sPnHGC2Rjv0o5pPYPdRraV4W0S0tVP2SSTd&#10;1LScEn6CtzRvC0lxMVtLGOPJ+UCUZ+o3f4VQtdIW1mWe81Wa6bo0ck7bD/wAYX8hXQaNqt5DGLWz&#10;UReWOTHCOB9AOKl81g5+5L/wjupRyhX09yMAliwAx6e/5VLNo0sGW/dhDx846n2PGP1qaa61CU7j&#10;eOy9sQ7Nv1xisjWA0B2zahIWxuUMeP1rOLb3CbuZHxJu7DQfD09zM6mQjZEfMxgn6YBr5w+MOtpp&#10;HhlNNsXVJb2QiQr2jXk9PUlfwzXdfGzxNdXF9HpUEjuIsuwyACe39a8S8fy6vquoRCa0kVIo9qqG&#10;JHXP+cV7WGpctNX6nlYifNNpGLYwzzw/uZc4YE810lrffY7dUcYwMHjHNc5o8V/avKTbllBAU4IP&#10;ft0/WtTyr2c73heMYwS6FRuxxyRiuTGzbmooqjC0bs6fTfEbQ2/lLfGP5ssFbHP0z17UuseLtWii&#10;key1eR5yv7gvMQoc8AnHbOK4K5v5YEMUd1lgTkDkj/GnWuvY3Ge4fOMFyhJPtwOlcid9jdSsepab&#10;48Wy06CxXXrtxbwKhkLnJ2qBk88k06L4hwyK0seqXOdx+YSnJGCMdfWvM7TxnbWIYrqYBdcN+5PI&#10;7j7tEfjHSXiUR3Q3YyFMTjgdjxUSjN9C+fzPUrP4k3s0Ki+1y4QFtziJyMD0p918SLddscWtXcnz&#10;cAyngZ615VdeL9OCotpM0jAgH5HAUHv0qS28VadKNvnHI6t5Dc89BxWMoNdBqbPUJviPpkh3za5e&#10;LnAUI2fx/wD11w2t/FbXr2W4EPiW7W2LsViEzbCCNvK9CSowfrWBq/iKIW1xDFK7TCM7IhEwOPUc&#10;dK5qGW8liBjhclhx8hJrbDwaTlsRObvZHeH4ka7r08j32r3M0k2S5eUncx5LHnr1Prms2a/kWRme&#10;4VA3G4EknNYKQ3dorG6t3808LEEbP5Ypos9evQpt9FvWI4yto52jr6cUqsIzld9Ai5M331sBcrKN&#10;wXGAvWo/7dWVgpILAZBbqPTisP8As3xFLOYG0y5VlJDK0WMe3NS2PhLxXcyl10tlLcKd2f0rCUcP&#10;FaySNEqsnpFl9tdaIMznkNwepH4VWl8Tu7MSM9yC1XIfhp4zugY4tJaVjx/EST6dKuR/Aj4jJbl7&#10;jRLiIEFlZrVxhQMnGeOlTGtgY/aQ3RxH8rMG78TXDjyLebYh5k2g4IB+tavhLxBNZrdO08UbSW+w&#10;SvGC2dw79c4zz/jViw+CmsS/vJppDk9EUDP6Guv0j9n+5nhjW4gcAcgmXAb/AD/jSni8HFWiyo4f&#10;EXvY4278TCQFppN7qdoRct8o7kD8Kbptp4p16ZbXRtLcs3CLjccn2HX869e0L9nrTBKiy26Yx3YY&#10;FfVHwA+C3hLSNDhMWlRC4VQ+5I1y3HPNKlWpVZWizV4eol7x8ufAX9lf4w6z4rsfFNxpslnHYzpM&#10;HnbaMg/3fx4J5BwQQcGvrbT/AATqFvGgmuWZtnzqzEgZHuSa9f0fwlpEdpk6eltGo+f96FH59KW5&#10;0Lw4242doZCpx85O3gDoT1+oz1rvpTp01aLvcn2Uux5U2jXNrCIRMCMchOv+elZ2oW08Kb5roorH&#10;A3AjmvQ9U0826mCONUXb8vlrg4+vX+VcvqWlWkczSeUAxPL7s59+5rGrURrGmzibtyMhIXfJwGBw&#10;D+fNVxDcynk7P7oLcV08qwbiNwHpjNZ1xHcMfLWRCCeeTmuCcos2jBo52+gljGVuVyf4VPNZMlvM&#10;7kPMRn259a6z+yBLN5YdSeoCkkn8unWlm0ERnDIRnnaV5+vX9KxdalHdlqlJs49dLlwGUliR0xml&#10;Xw1cyrmV1UAcda6WbR9QgBMcyRg9CyDP86o3MF7GxV9QUkddmT+FZSrQfUtUmuhztz4fKv8Auo3l&#10;bno2APrVa40O8lIikRV9AP8AOK37qxuZcjz32fxADrVWWx1OAqIL4rg5ycgfmOtQ6sO4ezfYyofD&#10;kkS+Yl2Y8DkCTbmrUGnurBxdq/rhmP8AjU76bqTtmTU4sH0Q8/iamstPKDqrEnn5cVnKrDuPkkuh&#10;p6NYw+YplUsScADIJNek+HrSRYktrOMRKo+84Zz9cZH+e1cN4dsJXnDx265Rcqd+MnsM+leheFXu&#10;ohEJolR8ANtfcCcDpxnr+lYSm2rouMe59Bfs4+B9Wn0ebU7eFjI8wXzp2J28dhzj3wK9Gn8JJp0r&#10;T3iq7qfmcBh1HAG4nn+lcj8CPEep2vgdPsq+azTtkLIVGAOc+xwOO+K7S58aahbRujaEsh4ODMWw&#10;f/1d69LD3VKOphP43oct4u8OaVPCz/2bIwA+Us5XJ9uf0x+deLfEnQoLa6Zk0lo8/eBdv6HrXsvj&#10;vxN4mvcLausAyGYhfuZz2GMnHHX8RXkfxAkto0M/zyzLnfLNICc+gAGB/nk1GI1W5dNHkfirTQsT&#10;ukCRgc5eU8/QZrx/xjNBHKyjTrYDd/rcsWP5GvU/HupXUsLmSReuO9eX+ILK+mk3LHJg9CEbrWVB&#10;R3NJcrOaZpQuISSXOTnpj34qubWQHzbiYtngYz+XvWzPoLk+VNerG5HKsrZH4VTPhiUSfuJIpOQS&#10;2GGPfnFTOpG+40kT2MWlpDzGcjp8vX8M1EUiZ/NR9vOAhySf0qza6LqiPta6hAZcAK/X+fFTDw/M&#10;FDrcoMnBIGf5iso1Ka3kE79EWLCBjhWnbO3B+Unt79KvC2tukxUlei4P8xUWm6ROinzL5MHhd/HF&#10;akPh4IdyXCqx53IOTWFStTvuJU5voUglpG2Y4ucgfcPBq3bPGHAa1Vlzkls9KuReHZgOHBz0Z16U&#10;4aXHECFlLyZAysWBn61i6lN7MfsqiRNBcQeWCsW3Azs3dfwNbunRyXibIYy5cZxz0HHXPXmsa1s/&#10;s43tCjYHJKc/qa3LC8ihhEDIMdcomPqM+p/ShTiP2UyRtIeGMBRgZIIY4A/XrUL6bc53LAWAUY8t&#10;yOn49KshGGyRQx2ngB+fT1/WpFuoEU+b5gA4I2k/1purDuL2U+xBBpE7xAOnfG3J4Hp+dacejwlI&#10;wSQ2Mkbm5/OolkIUAntwSmaszXdxGnm3EIYIcJiPlT6getUpKQOEloV5dPSQ+WF4UHrJgsf6Vl3l&#10;rHCRCqsxHBw7H+ZqzdX887MssRPPDEHJH1rPdZjJlWK4PTnmnHfQlofBbQhzI8QGOMA/41q6XDE7&#10;+WIcjA+Vf5cfhWXbFmbDtkdwQcGus8OLax2byy2cTS7ThmiJ2j29O1U9UCizOvYlLj7PEUUDkil0&#10;6No5sIQcnDKemPX681Jem6upjIYOTnuRj8P0p+mWVwrgOsaA9jz+NQ7FJPsdfpGlWy6DJqEsRw3y&#10;43nkjrjHPSsea0iMmYkPJycEmtZNTk/slLJUjG3qUXJPGM1jzXM0TttjJB4A9ayipI0nZpaFi2gk&#10;3DKY57mrkMF9JgRGMH3UnNVLW/mB2+SMtx1rZ0eCa+nUEhVAy7seFH5VqubdmTSNbQNOsIcS6vvM&#10;ajLBWwWOOAM+v6Vct7GzNw00cAG59zKJG9Mdz0qrGtz5Ss864B4RQR+P1rSsGkQgLdoenytnjt6V&#10;Epp7MaizXsg+zc0RwwAyD0xxV230otN57ROMKd37w1mpda1FHhUtmJBbaZ2GenX5DVaDUvFtra7L&#10;bRdPIVQoJ1J8bfQHyT2A4pJW2E7rc3hYRCbJTkn5fmOf0rQtYJnUrGuUAxhj0P0Nc1ZXnje6c7NG&#10;sGyc86rID/6IrTs7jxTZ3AFxotgu5PmxqsjEdMf8sB2/pVRctkTJ2/pl6/0dirTTopJABw56gY7G&#10;ufudNmMwWGHcNx4GTj9a6CW9u54AbuOOJ++yUsM9O6j2qhDCkjkyXLDd1CnH612U30M2WfD2jNE6&#10;ERgPt4LFsHjHTNd94WsryB9qbQE44B/HvXM6Bp5km8xfMJXBJ2jrxXY+HLO7DKFUck/fB/oa9Ckm&#10;ndHPO1jvfCEd7bxIVvGHlDEe4sSp69Sc9q9gg0K00Cb+0biMSXzWMUF07NhhtZmEeOwV3fr3Y9a8&#10;p+H0dzBq9r9rsYJI1lDFZy4DkHhCO+emMjOe2a9l1PSLq9WTU7i5kWV43Z9+Tlsdf89693Cxk43s&#10;cFRxTOM3QPrElzHZhS7ncvl9ehHU8c+lfR/w5a4hsLcwaeu3ywqb+QvbtxxnFeI+GPCZvtVtYAxU&#10;iQA4kOAMH8a+iPBWkS2dhHZ/ZVdSvObg5Ax7rx+denRg1E5asopGrLYzLAk0enRmTHP7xsZ5z39h&#10;x04HpWFq1mjW3lzGGFpCQGaRhu6/Lnv19cDFdWdOmntzErPGc9DMSp+uR/nmqF14d1TzBN5tszde&#10;h6+vA+v511KLWxzwqRMHStMs7tZ2VlUQkIHfcDkA8Y49V/DpVaG9t9PuZLi61yBgW2qrycAkcKAe&#10;vX9R+O6nhe6W6lvJLsKHCgIspIwBjGCMf59qhTwO9zA9udSjcSOWXzolchj1IOM8nmk4u+iNueLW&#10;rNTw9ciV1MeqAoy7VTeD8wA4yB1q3rGtWemWEsk13mIKWz5uMc4657Z7+3vWO3wwuJpYpLbWIUVW&#10;DNmMgng55BB7+tO1v4a3EumtbGa1lXymAY5Ugkk+hGOfTNS/aWdkY/um02zy7SNdm03xPdXyXxeG&#10;WTz8ZPzY43EjoR39j7mtfwsLfWH8TW+lWxhtluLe5usHHnXjxmN3yQd2IoLcZzjgViw6RFodyY0j&#10;VYvNILROuA6n29eeMZ549Kr674ssvC97JdxW2oGOawe3WFyu2R8xurHJHIVXHGT85/Dlj+7d2dMk&#10;p7M5H4kWcFtO6CRQQeBgH8vyrzDWLeGU4aMnI4YLgD8q6fxT4ll1hppRbSQuufldwc8kevXg/lXE&#10;X+q3fmtG8ZZc4w2OPzPpXn1502zqpKVjF1y2Yqytsxg87feuM1a2ZGbbK6nqAuOtdneXX7pnNqwz&#10;w2Mc/rXK6ybWZm8izcPnBXI/xrxsV7Lc7KXOcxcQqssjlnHmtmQbgASABnp6ACq1w0b53Bz8pAKs&#10;Oc/hV3UYrhBtbSpoz/D8ykN+tYupaj9kkXbFI28/IUIII9Qc4/8A115spQWp1RjPsV79IwuCzhcc&#10;fvAf6c1ialCjPuyzAdVLdf0qxqOuwSElkeMq3KuRu6j8+orMbWLaUncsh5IOKwc6V9zVQqdizbaN&#10;FftGHDqqH7wxkD1GfoKzPErap4ff+zlvGFvOd+CowGxjtgDP8x6mtey1u1iMc0UMj7uSCQvy9zz3&#10;A/lVPx54m0C5tDBCsobON0sQByO/BPp1pc1N9ivZ1ehwWpq0j5EQAH8W3gYNZl9bmQCRHBkUcEKO&#10;RzW8tpNq1lJcWSg7X2sQR1x1x1AP+elZmo2motGubUZd8DBAB/zirSptGT9qmc/5k4BaIBXHLhgM&#10;/hTJbyZB+92SITypJGD6cVpPYSSSkvACcfK4cdfeqdzpd2CDJDhDkghxzS/dML1CHT7mCWdRPD8p&#10;HPycGn65bWRAaO2bco6rj0qM6Tf790UbEcDcJBgfnUl7b6zFmC6UgBMq4cMCOOM59+v+HMTUL6Mu&#10;Dk1qjnbtwGJWIkjOcsPmqJpbiAeaEUHrzk4rRn0q7lkJkgJJOCVwKrS6PfRqQEOzHGeccc07U2P3&#10;4sxby8lIMtzIvI7J1qnFFbzkRmfy8jjGTVq9s1Ep85GJDHgKcCqiyywttFqWUngtHxVKMUvdE5Sb&#10;1NfStBR5ATdjGcf5zWk0djafu5Zd2Bg5TOfcDPSs/Rpp3IjIYqQflU1qymSFEnS3O0DO4DOTz3zx&#10;XLOdSLtc6IRhJGddXdpOCXZcdAwi6j86iWyidd1teOM4G3y9uP1p9z9mkn8yROMcjHB5HNQsWiTF&#10;udxPpgY7Vl7SbVmUoQuSfapbAF5dsoH8AXn9Kju9Q0+5iYRxyoVB+VycCl+0PG4jmMQyMllXODTZ&#10;7r7WBCjKQRyRGAeox/n3qHe5fu2KErhMzwM+D/D94VC99JKd8yMV7KWP8s1bNu8HzIx68ZAJU/hT&#10;PIErFboO2RwSe3pxRfUTSKv2uyb5QpVwDg7iMURTuxDSLv44YIM4/GrX9i2kygKGDscF8nj/AD/W&#10;q50W+tS2wnYG4IGMVSsJ6ov2Mqldky9SBhox+dPuY1ihXyQrZ4yAevccGodKUs370yE5AyV9auSW&#10;92sQyCBghVZiCcelFtSlYwJrOGd95hdsHkqP85qJIVSTDLJgnlSf0+la2yZZSJlZgDyDzkfWnNDA&#10;ihooCDnn5iB9DVXdyLRGadFp8MX2gWhUn/Z/XBP+c1u6Q0R2y4IUgchBjr161nwCC4xG0RXHG4yf&#10;Stey0eO2KyR3q7v7nUEe47V20ZxWkjCcZfZOp8PyWsgEUcKuMc7jjP5HPau90Se2EAZ7GQsSASNp&#10;Hpxk1594fiwQ8MLqynB2kMPw/wAiu20RpUCEQSkfxHZx6V6VOlTmrpnNKUky7qc9xHNBa6daSAmc&#10;EKwQjA7D5uM/jXoOja34xfTEjuDJaLtUBpEDIc99wPHpzzz+XncVzeXXiWzt1t5CM/MoU5HPUYr6&#10;D8Jaf9osIh/YcoQoqGOQE5OO3+e1dNGjduzZjUm7JWPin4s6GJfF+oLJNIzm4kJJkA6sfT61wGta&#10;D9nQsUkdsD7rZ79a9n/aS0qfQ/idqkQsGiU3Gdjw4xlQcAdR9O1eS6rJcXLYWBQAvADkH/69eDVj&#10;UhVkn3O6PK4I5C7guVc+ZbEIOpIOf6VElpOWOIThjhgygH9K2bqC4kBikg4HUg81UTTmDFndkP8A&#10;dJzu/pUqzW5dr9DOmsJomzFaSg9gCD+XWi3uNSikCy2KuufmSQ4xWo0cqxli2BxgbWp8NiJ0DI4x&#10;/FtUnH1GaqKj1JaZRgnsy+JdO8s552DIFWGt7R3DxqOcY25B49cirkWkWci4maQAYziLv+dSwaNb&#10;LIRbuzYzxsx/+qtE0tmS4t7or2kJ8sf6Puiz1xg1cS3smB8tgpPUEdDVm00i6WYD7OCCOAp7/wBK&#10;0f8AhH4iA0sbKB3Yd/ritI1ZLS5HslfQzIrJY2O0sRjkY/zirJiHTaenJ9f0rVi0K2AJgvGV+o8w&#10;f1qy+jeXFm6YBSBl9gx9cg4/Ot6NWN9SZ05W2OagvHt3O1CFB5zg8mtmLxUkcILnAX72I+f59ar3&#10;egzhw9um5WOduOp9KQ+GLu6gYMBggkAD09MivaoyutzkkkfL/j/XnPxK1qS3usf6dOUU8kKZCRz2&#10;HNVNH+IvirQr0SWt9KmBtyjnmvRPi1+zJqNxrDeJ9HMgkuSWkCk53Y9R2x9a8d8S+FfHHhGZku7Y&#10;T45y42sfxHB/IVl7PkmzKXNbQ968IftMahGtvc6rpsN9OITF58gzIqn7yqD2bjI6HaPQV4Z8RvFR&#10;8RfEe/8AEluxgivL1/scixCMQRg4GAg+UAY+6PpWe/iGwjtNl+Ht5QpA+UkZOD1H0rlPEHiOeXVW&#10;jivspGoWJlbll9Se9crozrKy2G6iidNq8+jWMSQaNqzXZZUea4mgMex8NmNPmO5fu/MwUk8YA5LY&#10;4xJYvPdyfNIyCEdCRzk5H8PQfUgjoa5OLU5pAWe43KOxxyfxqYa1cpscyqzSscptICjoOfX8P51l&#10;9S8xe1T1Ogt72cRSKo+cEdAQR0OP5fpWvqV5Np9haImpPPMAXuI2PmCH7pVSpyMcn2Oelcy/iSDS&#10;LwS2UjTXAIL3GWwJCATtH8OGIw3U7c8ZxUEkmp6rK2tRWk24AsbkHn5cDrjkjIqFhVfVaFe003PT&#10;fgz4a8Na5q9xe/Evxg2h2Gn2guWKL/pEwLBQsYIwevPUjcCFYZx1s/ibQyHj+HPjvW5YI5tsFyxM&#10;CiLGADGWYgjI/iIIHavIbu+v7a3tbbxdrv2dGtfMht5oZHdImXKFV4GH2joR2ORwTP4Y1P7dp0kO&#10;m6rM32cmUQ/Y/wDWbvlHI5PIHpwa5oYCnLE+0nrHt0/I3WInGHLHf1PXrdPGsunS65oHi7VI7wTM&#10;120OoNl1SAu8rAHoI4/vH+5g9VqTTPEXxWZWis/idqKKzZb/AInLrz7/ADjvXnNtq/h/w9G1n4lv&#10;J47uSNfNVW3CIOpIOOCrLkAgA9ceorhLjW4IL8T2Wuy+V3ibIycHnGeD0/KvWwWGwNVyi6adutuh&#10;jWrV42fMz6T0XUPifdXe2T4naxtjcifytfkGAD8wyH9v5Vbt/EPxj3LFF8Vdd2feVf8AhJJgOvRs&#10;SemOvavmibxZLAismpylDjPz9Acf/qp0fjBZ40SPUrgHrw/PXt/n1rsWXYC91TRg8TWS+Jn0pBr/&#10;AMW7nFrD8T/ECgKfLUeLZl249AZPY1Wh8TfGvw3ZPFe/EjU/L85kWU6/Ix3ON3z4bgsDyehx+Xg8&#10;Xi67t7QpBfoTKmC8pUtjgdW6fhiks/GF2I/Ma+81QwDKZAeP/rVlVy3AShbkSKhiqyfxM+jfCI+K&#10;er3a293qUWsQzNzBNrJLFiOCNzjJ9j16V9DWVx/wTX+Aljb33xY1/wAW/EDxN9ljmuvC+nWp0yCy&#10;mKh2gmeVd5ZSSrALjIyGIwa/Pq+8bIkjAXsh54Xd/h+FSQ+M2u7NppbwPJDgKHkyxQ9ufQ5/OnTw&#10;+Hw0bwgjKu6mJavNn3brv/BX3XPAUUul/sl/Azwv8PYA261v0tReX8YHH+vlzg9eQByfpXnPwR+M&#10;Vx8Wr3UNM8WNbDUwzXe+2RYEkjZhuARAFUqWAwOMEcfLXyRP4reR/wB2SP8AZzxXS/Bz4hXXhL4o&#10;aJrnmqkK6gkV3kZHkSYRyforE/UCqU6kppPYmlTpULyitT7OvdE0F33g7SR8oW4z/Osq60OznkKW&#10;9+IyBnaJN3A698/jXQkabcP8sQB25+VyP649Knh8IC6fFnOX3HJSQ5B9vb8q6eRx1OnnUlqcbN4V&#10;uM+dp8zMwbDvHICucdwcCqOp6XrESIJNOO1OpKgfqCRXpyeDtdgiKrbToduMxN+XTp+VQXnh2/3L&#10;ZXVjLK45EhBGPrjjNS7tDi0eY2Vpc5BBwqnlW6j8hVx5byEGMKrqMY+8cfp9K6zUvB1y0zPNZ/Lt&#10;JIx0A/4Dn/Gs+fwoRbs1ozB/4UbOB7HAP9K8urH3jsg7xMVdcZJlV7eTgYL5J/mKkj1BGlyrOyuB&#10;lRx/I/5zUraFr8SEi1cr2DJ1H4jmqU9td2yYmsljAOQVbr/QVzOLT0NLRaNBbyDgWpkTLDbuQHB+&#10;oIJ+taWn/EXxxpLCOx8SXJCkAQvKXVv+AtwB+Ncobp920vKgVupOf1p8U8Qb95e/QOAc/Q1DjGSt&#10;JXJ5fM7SPxhp2pyeZr3gvTZncgyXFk7W8jn1Zk4P405h4G1Aslrrd5YO5HyXtjHdRIvoCpVj9Tmu&#10;Pe6slUJ5zjJySMMMe3enS6rZQFdt5BIcDcC+OKzVOK+HQl011OguPhtBfs0ulano+ofISoiJgkY4&#10;/uO2B+J7V3nhSG9ttGgtNTtTDNDGqPGTk7RwDkden8q8hbUbZ5uEAPQFMEH8q7n4V66bpLizkmJ2&#10;MChdsnaeO/IGQD+NcWZ03PDc2mj7al0Y8lTdncBjZOAhOF6EnsOn6V0ejXiSWoUAkg7hj07/ANa5&#10;ueUqYy3Ijby5R7Hof5/pV/w7cyQXohlb7jbTjPTt+lfOzTlHQ7qbtI6KzWKzuxE0mFlcgDt65/Kp&#10;9bnitEhjm+8VbYe5xjj645/CqNy3TPWOQEE+meP5/pU/ioyXuiRX8S4a3dZNwGSB3/wrz6zbg12O&#10;6nFKaHKkNzB9imG5J7cqVb+IYxiuQ+Hd/Inh2LSJ5ZPM0qaSyk83lm8lzGGP+8qhuezCussY1i0w&#10;SgblRN8bk/dwP1FcfeQy6D8RNRtYjmHVIYr+Ib87mwIpQPYBYj9Xry18bZ0SXu+h0t+BtDZVTjAZ&#10;R17/AOfrWdeOJGNzgbi37wY6MP8AGtCbbe2Zjzg4ypHWsaWSVJihOSflkGeD716+HZ5dXuXI5Vdf&#10;MAz8vSrmkyRtL5TtjI4x0rGSWVQyFiD6etW7Kco/mZzt6Ad+PWul6mKWpd1myC/6XGpyOQQcfhUu&#10;kpBraCQnEkaenU1JLIL2DDfdZegHOaxLW8n8O6ys/SPd8+PTv/n2pN80RpNSNZ7dI2ZGUAgYb1xX&#10;N3ULaZqvnxSbY5CckdM967HxBbRywrqsIysigOVOPpWDNbQajES68KSGDD9aiSTKu0zuv2ePE/2O&#10;51PwhM6MsU63dtHjGI5eSR/20WT8xXtFk1vNbgRzEDPUtivmTwPqw8PfEHTLidXUSF7F3BwCr/NG&#10;x9cMgQf9dPevovw9MlzBHIpGSOh71th5WjY58QrzuarxXlo5YSFlPQMMggVb0/U4TBHKr7XQYZTV&#10;K7mlV41SU4xyD+n9KjtY/NyrcEk4zXSjBnVRavZTQtGikuOQMYArR0+7E2D5mBs7HIPvXKacCrK7&#10;oen5Vr2O1A0ZbHfg9vatldxIaVzqrZ/3e0yZUnODUtxbWk0sojkVcKpKs/OeawYHYxKBLnacj/Go&#10;tW1K7V48Ku4/JIxJ+7kE/jgUOSsJRuxvijTri2kDrGRlQWkPQ4rnJWdJC8qBcEk7Rxg+lbov7kt9&#10;nlkLRjoCeOaw9dtmgmWWAfKWIYAdPSoktblx7HD/ABt0iDxB4TleBMy2n75fcD72fwya8D83DNGO&#10;doGa+l722W9D28q7gwKv7eh9/SvnXxNpNx4c8S3OlupAilZVyPvLnKn8QQa0w82qlippOB4h8fNA&#10;Nl4nh8QW8OItQi+fH/PReD+mK4qJnX7rHNe3fGbRzq3gp3SHMtm3nqB/dH3v0yfwrxSEh/v4+npT&#10;r0+WenUulJuGvQnjnbcMtx7irMDI5GSM+mKqxqgIyeR3qVNokDA8YrnaaNDVspvlwvBHQmtOycOj&#10;LIM8Hk/5+lY1gzB9zN1PHNadlIqzANnBI4zXTTszN6Hnv7THg4+LvhZqMcEJM+nqL2ADnmPO8D/g&#10;BP5V8cS2aXDlml2Kq7mIGTjjtnnr+VfoDrMEMkLpNGJI2GJEboyEYIP4V8NfEXw23gTx3qPh24Rm&#10;jtbt1U9N0LHg/ipFezk1eVOrKknvqcuMpqdNSOavdFt0+dr9sYBYrbEgDGQevPeqF1pUZQPa3Zcs&#10;jMm6EruC8nB78Zq+I79GJt7kIUbY6lSPl5Izjr396lv7DWJhE0Wpx3Cxjzk3rhwc8jvnnrzX1Uak&#10;ktZf19x5XKuiOfjsrOeJGcvmQlcBgMEduh68VA1lbg5NvMynoUcfj2qecCK5mtokKq53xbjgrjJH&#10;br1H1pHs4ivnSXWI5PmYMQD354P1rri3YyaPtD9kf4gHxp8J7LTbmdmutGzYzB23NtQDyzn/AK5l&#10;R9QfSvYY38+yXd95K+MP2KPGjeHPiRceFJb0umq2/AftLFluD7oZPyWvsyxAMKgNw3HT8q/OM6wq&#10;wmYzXSWq+f8AwT38JP2mGi+q0NLSZleAwsMhOgPp6Vbd1t5o5lBwpwSOmDWbp05iuQjcBuCCK0Z4&#10;xNEybiMrwfevOj70NN0bP3ZF0SKjErgAipluRjfz6dKzrS5821G7G5TgrirCyYALN9M1qndE2sy/&#10;FcrsHPTGB7Ufajku3APb+lVYpELcnLdc9qkCDcVPQiomroaLAuMvsLZHYjnFSi5A4LEY5+tUWO0h&#10;gec9BQ93KnO0cYPAqOZoq2hFrturL5rKMY4A65rjdZi2kjb9OetdndTCeEhk5A71ymtFXLMox9K+&#10;t4exiVqbPPxlK6OU1RQxIJ4B4zXifxw0IWOqxazDF8s3yS/7wHBr3DU0BBUZ/DrXC/Evw6mvaHPA&#10;F+cJuQ9cMOa/ZOFszeBzGnUvpez9GfEZ/l/17ATpdWtPVbHh29SMnJI9BTVuF3Z3Y/Ch0cEowwwO&#10;Dz0qFgw+UDHfgV/QMK0mk0fhsqai3Fl6G5GNueetSRzD7wI5rOTcPwHHFTJKRxnPvXRTxU42MZUk&#10;XWkUknHJ696VJcjrx6ZqmJ2YcnrT47g/n1z0r0KeMTsZum7FpnJwp79azNVh6kDpV4SBj1ycioLv&#10;a6E4/Ota8oVqTKot05pmj8KfETaRrgtjNtVzlSTj8K+tfhR4qW5tIQJgccHPaviT7VJp92t3AcPG&#10;2RXv/wCz98Q4dVtVwSrowV1Y9D9fSvyrifL+em5JH3uS4mV0n1PrWyuxeWIjL5dAGQ46jFYvxM0J&#10;vF3gm60eK5aGZoi1tPG2GikHKsDzgg0zwdq/2m3Qq2eADg9iK25FjDNbFQUbkcY/CvwHiPBcr9ol&#10;5H6Dl9X7J8t/tQ6JeeKtB8N/tAfaZ3m1OP8AsPxWJSpMGqWyBUclVG3zI1GM5J2sc+nL3dynjXwb&#10;FqM3+vjXyroZ5Dr1P49fxr1H456Xq/w+03xho93p11qfhjxZp0d1LaW6B30/UrfmO5jDMBgrw/P3&#10;d5AJ4Phfwz19EvVsro/utSiCtk/dmUcH8Rx+NcOR4yeHqxv0/L/gbHbi6KrYdpbo4i/tWsNQkh2E&#10;AsSAaWPBwVY561vfE3RZLS9NzGnRiciuZt5yRjqK/fMlxsMTQR+W53hHSqc6LsLgNwcc9atI4IwG&#10;HI6Faz45MHK9e30qzFcFcbgOPevf5U3c8CEtLFlNxcE+nUHpStgN8zduTTUdQ+VT7w6dqdIob5SM&#10;emO1Zzp3KjUSEUDOSASDz7UplC5JYZA64phOFOCCfcU0PvB+Ycc4NRGnysU6l1YeZSG8snk9COuK&#10;Tzeu5jz/ADqtK4JIZgcH+GmqSBt56+vevSo6I8yr7z1LyztnasuR70ouyWJ3fjVXL9S2f60vO3Dk&#10;4zxg9q9GnN23OVwVxNTihvbV7WXkOCDXlM0l74G8XpfWrFWgnDA+ozXqkjOON3HTPpXIfEvw8L2y&#10;Go26fMn38DqK+X4swKxOE9qlrHR+n/APseD8d9Wxbw8npPb1X+a/Gx1iLGBk9j1Bpx2j52x+FVfN&#10;xggjgd6V7gn5R0r7CPuxtFHy3I2KVM8m7JwO2anAGACp6VBE2BkE8jvT/P8Ak5PQ9quglTV3uxyT&#10;ehIB8uAc+gFc948v7iU2/hnTlZri8kHyKMkgnAH4mti61FLaB55SFVVyTXqv/BMT9n+X9on9pZfH&#10;fiS0WXQ/DDreTiU4SSQH9zF75PJHopr4PxCz2GByr6tTfvVN/KK3+/b7z6/g3LFXxzxdVe5S19Zd&#10;P8/uPvT9hT4Daf8As3/s/wCj+GdS0aX+1L6MX2sOsBz5sgBCnAJ+QYGM+vrXsV3Fb3MZaW0ljTHA&#10;B2hvpyfz4rYW3szADBbbTGB/q1P6bicVBJfTzAxx2MR29dgyfpx0+nNfzjKbnNyZ91NyqTcpdTEs&#10;PDnhW5dry3tYINpy7SyeY/4AA4H41ca68PRARW2sKGUfKixfMeO2am0ga2xM2r6fDDHk+WI0C4Hb&#10;LE5p92TPff2fb2MMr4z8+OPwOaOZojl0Mudrd5BHZvfHuSGUd+p6j86pzaPYiCQfarsu5+ZnnYkf&#10;j2+mMVux6RqdqdzWDopbLPG6qo/PBP5VWu9ERiXVJJmY5JYdfxOKV3YEjg7vwlpBmZpNYklkPVVd&#10;mx9eMf0rJvPh7pMknmC5uW3HBbbkD9K9Cu9EvrfdMbQQRryWC5Jx3wRWPpzyeL7Zr/S4LsIkxQyX&#10;2ky22cddonCFl9GUbT2Jp3klox8vkchdfDvSyArzXEh4+ZwNoPpzWTqfwv0kxlpLp1JHKiMY+ma7&#10;3UNC1G1d4Gv4IsDJHnID+OPrWDqGiQygwNIsx6sEkJH19KzcncfKeS+J/h14TiJDK5kbs0owal+C&#10;mn/CvwB8RbPxj47t5mt9NcyWcdlaGdnnx8pIXoByfqBXaXvw8utQuCbfScbhhJHXAP4ngVpa98Ld&#10;S8D6FZa740Q6XaSqY7G+1WJIID3KpNOFj75OG71hilOWHcY7s7cJQqSqJtM6vXf2u/hJksk+rF25&#10;CtpMuSPyrA8J/tI/DzWPGFxqura3BpdjYwBoJNZkW1EkjHGV8wjOK8f8V618H7ea7h1v4vaPC8cZ&#10;dCNXmufPI/hQ2MU6E+m51X3A5r5m+O/j34N69A13PDqusTxEgQ3OpTwwIn8JBSfc2eeCFHvXgxyj&#10;nau7H0EIVbX5Wfefj39rr4KwymS8+MHhWCFUZ5LifxBbYQKM93/Ht7Zr87P2iv21PhV4s8daj4k0&#10;7xZda3LLKyxJYWkrbIxwoDSBVIwAeDjnFeL+O/ix4av4207TfBmjWUOMGO3i3uwHqSWY/ia881Px&#10;Es42/wBnlVA42QBMj6t/hXuYDhqkp89Vyl9yX6nSsS6cXGNkYvi/W9Q8Y+KrzxHqSOrXc5YIxyVX&#10;+FfwGK6bwXpPkwJEkXzysOBznPQVzqXtn5m6TR92Ty0kxOPfAxW9o/jyPQLm2u7LSFne2beFuX+V&#10;mHTIHJGfcV9rGnz8lJ+7HRN9l8jhUuSMprWWtl3Z794X0H+wtBgsZEAdUJkI7seT/n2p08SDc2AC&#10;T+dc34I1Tx78QtFh1rU5UthI5aOO0t9qqueOW3H9a7HwB8JJ/iB470zwImol7rU7tYgJrgnaOrNt&#10;z0VQT06Cv0+p4o8LZThI4TCUZzVNW2SWi+f5H5V/xD7PsxxU8TjK0Yubbdryer+X5n1D+wx8NJPD&#10;Hge7+Il1CFu9afy7Nj1WBCefxb/0EV7eLO61a+tdCtIyWuXCMVzkIOWPt3/Or/hf4XDwv4ZsdA0W&#10;O1t9P0+0SC3jWdfljRQB0PoK6T4P+EZ9T1u58RGVWTeba0dTkEKfnYH3PH4V/NfFue4nOsxrY6qr&#10;SqPRdl0XyR+u8PZVSy6hTw0fhgtX3ff5s9Z8AaEmm6NHMI8IqhYgFxgfT/PWug3+ZMuSAcc8fkKr&#10;w3MdmiWEeSAoAC9BjrUtuXeQyEEbj6dq+Wpw5IpH0NWTnJs0rdykQiT7o/U1ZmmFtbtNITiNckD+&#10;dVbYxu4XIKrgAAVV8WX1tZaXLJIzBB8uCQNxJ4A+tdcrRiZxV3Yo6Td3CXFxdyASSyyY2p2HrWg+&#10;oOkDzOwUH7vvWVGBpdgHkYrNOuAAM7Bj/wDVUM2pwiKK1R9xI+fcf8/WsoNxKnZsvQSxedH5rHkl&#10;nUngntUF8q3EwiiUjf8ANJI3QDPQfl+AqraXzXssl5bQq6RHarHIUetLBJJc3bzSOW3fKoxjHrx0&#10;Aqo66mcrJmjDexxxvPBFvONseeAvvWR4g11h+6DA8gbQDyfzqaa8exjke4VVWLPRuv0rm0u5tRj+&#10;2XJb5nJjjIweemf50Nsdla5Drbwz2ym5ZeG4RR1PrXnfxd1PV9Rt9M8C6Asiy65fC0d4zgxwYLSn&#10;PYlQRntkd8V093ql5qF6+IHjtoZTDGXH+tI6sPbPH/AaxfAa3Piv4lap4o3g2ulINP0/GcGU4aZh&#10;68bFz2wwrPEVVCm7dS6UL1Fc9S8M6aiWcdvsSKO3hEaKg4AAx0/Crb/apDJNCwHzYBdj90d6fDEb&#10;TTlhjJLEcMB0z9apX9+bSz8qDhiMc9RXFSiaykmyprjy3JEZbagGPlbjFY93axqSR8ueACOFHetC&#10;E+bL5zyh2UZBzmmXVk1xFJIImJAwW54Hp/n1rWUrKxKWpihluLlYkBKqT+NakN6Ik2ozAYOQPbt7&#10;VTjt3s+d2MHBwKH3yHcj9ewPT/69c9pNm2iQ7UN13GoAKgNlhuz/AJ/+tXC6rpzax4iBguF8mAFH&#10;H99s8/kP89K63UtUaLNvtw5BAy3JrjtWkfTb7zrdAqkAPIDzz1AH+etYVI3WptRbvobJWGC3CW4C&#10;KvB28flVKO0aW9Go3CAlFOz1FQXuqXlzHHp1kGcuwMsmOF9qy/i74tbwX4BkawP+nXhFvYqOplkO&#10;1SPXGc/QVXNpyoJRd7mT4EW48QeJNa8fXAws9x9i085ziCI4JGOxcsffAr1jw3KsOjgxAguSRu9O&#10;349a880S2tvDmiWPhXTRzb26RZHJLYxk++ST9a728aPSfD74O1YIfvkd8c1vSTVkZt3OG1m8/wCE&#10;g+IM0qgeXYRck/3j0H5Vga7dm519LUHMcbguG5BPp+h/OtLw3IRpl1rMxw99cNIcnnb2/SsK4nN1&#10;fHAI3TDG08nnP8hWkXa7ZTWiRcupTbR+Uh6fMxxwSeTVnwro7ziKOQECSQMfcD/P6VTu4Ga4S08z&#10;PCjGOp/zgV0WjQvb2lw6NtKRbIyB3JqrpQsRq5aGL4hvlm1x5kcMlpEzcHjdnAGfbFfJHxa8RW/i&#10;/wCIN/qM7oFEhihLuCWReBjnoevbrX0V8U/Fdn4W+H2ra4l2kTzZjgdjjk/Kp5+pNfK721lHMPsk&#10;F1eSSfNGLS3JQ/8AAz8o/Ovd4fo3lOs35L9f0MsTJKy7AukiPakd7heoCOP1x25qn4p1iysLX7KH&#10;O4DBIBG4+ucVsw+H/Ed2xls9AtrWLYd0t9c5cH12R5DD6uK43xN4e1K9lC3msFwP9YlnCIkJ9s7n&#10;H/fVfX0GnLmfQ86tP3bI5nVNWY8yXQ47sxFZqX6TXSph3Zu4UkH8+K3E8I6dC3m/YgGB+8zb3H4s&#10;Sa2/B3h2yvtSBa2LEHALLnH5d69L6xHlbPPcJNj/AAzb+JZYFFjoyhCcGS5kAz7gAHP5iui/sbVW&#10;iMd/cyrkZxbQquPY7t39K7TQdIsrdUiSJMheFcbj+frWjJpumSfLKFB3DJCrycfSvNlVUp3OuKai&#10;ed2nh62KGScABVwrSMWPXPcYFaIhtoWVDIV7su1j2Hau0tdP0fTn8qMB5SP+WjEn6Y7VKJYlcv8A&#10;2fC7EcLgkt+WatVE+grs5bTrR2mxbuSS3AYNk9/T6flXQ6SpjmUyTqcrhvKcHH1610mg3IjiEraW&#10;kDE4I2n5h+AB/Cuhs7qzjuPPuYIEJ53LagNn3OSaU6zb0RcdjBtdDtp7aNIIG55LADd75OK0Y/De&#10;xQIpdob+HABwPp/StaDXtEuA1xLI0ksefKjhjG0++emfqRUx1Rngza2oTnAllxuPGTx9e+azlWls&#10;GiOd1BGt8p56qMADkYH6frXLeKXjtreS7knRQilmYyAcdycmur8Q+JDahmbD5bAKAcf1P4141+0N&#10;40t4fC06M/kiTA+RfmkbOQta0H7SoomVWVoXPKvGHilNV8RXV+Jd8ZfCEL/COlYj6sL5vLjZeeCC&#10;K56fVr3UAQ0jBSeTg81e0eykDBgGcA8BjtyfpX0EpRWnQ8yKbZ33gDwjBewTXNwUUZwhJPPtxV7V&#10;PBazN+6KN82SodsfoP51teCUjt/DcCw2qguCX45/n0rRvYBMqqkSKMfwrzXyGMrylipSTPapU+Wm&#10;kzztvhys0zEhFI6hc/l0zSf8Kv01lM1w8g9gwrvo4XtyGSJuWOCBgt149+tWbZCykpBGoPUMCe1c&#10;zxVVM19nT0ueYt8OPDzEJK0rZI4xVmD4T+HpZN0VmSexaToP5V6W0FyjL5Uajc2SqjnH4U1NMuQP&#10;3tiQc5DOuCPSpeJqNb/iNU4p9/keeJ8JvDsLFpeAB820Z9+1SR/DHQWHlxW8mCcgrgD69a9AOmO8&#10;mzy0yOOo569s0QaCuC7XT7GyOF/l6/WsnWnvcajFdDgv+FW+GDMIpvM+Y8v5hORT0+HHg+xbdBbr&#10;NIP4nlcKP5mu7k0K3QlhLwOcFuc+nTmq82mzISYl+XuEXI/WolXnb4mVGNNP4bnMJo2h2m1r3w/p&#10;s8Y6q/mg4x3O8Voaf/wh8WWj8GacoUDcHj3cfViTWnDovn/O32hiwwuVAz7ikOgzSjfFaXLKRjKj&#10;GfbNcs3zPc3VVJ7FaLVdCt5Wls/C+kDKjGdOU7ffp+FPTxZew4Vba2iXOP3djEuB+ANSyaDerxHp&#10;rHJH+03/ANenrpGswEFtKKZ5JkjUcfjWfJB7stYh9irBqbxEy6chiJbjyUAPPHJrVW/1i6jC3V87&#10;gdN8hJqmlvrDZKRIEXrgL+dNzMT+9vCpHONuMfketCpq9wVd20Rdt9Ht5MSC4jyOP9URkZ61s2mi&#10;wR7UD57jPbt9awotRcyIEkLAfdYtj9K1LKS8eQuFZskbiDwOKtxbCMm+ljpdPh0GzjKyFGZeAqID&#10;jpXq/wANNSm8uBbaSSJGXG4ct17Z6d+xrxizS5Rt26Pb0Kkcg/5/CvVvhjOHsojKoOMZJOOhz6/z&#10;9a9PBRakRNqx7DpeiwGcXU9+ZWblXlkyRx9OOOwrcuNGItNoaEkjBIbJ/XFZGgRRT2STyeXuRwBt&#10;cnC8evHpWxb6ioXynDk4HztN717iikjlcmzmdZ8P3wDTrgqRwwwf51xWvRCNnhnmbGQM5Ar0rXZL&#10;ZonNwzAMSBuYnP8AniuA137EsrPGpyrHLlfX/wDXWM42GmjkLqw+fDr5Y5AJ61VNtZo5DzO/Jz2F&#10;a11EjMWQlsZ5rOuLcRRZC/NzuBz+dedVhN63N4yj2Ed4o4yscHTrtXFULu7lJ5QIAeWz/OppZI0i&#10;JU/MRkH0rLkLOfKeYZJzuzk9ff8ADmuWVDzNVV7Drw3Fwm/aoU8Eg8VRMcEjGDywSDkFKnuwm/In&#10;dsDnLVUcXMxb7LuUkc7XxWcqbXUalccRbwny/OTJHReSPY5qveSqDuV0SNsggOM/5+lRTR3iuQyM&#10;R6hhg/lUe05HyRgkchiM/wCNYypsq6GjYWIjHA5LZ5NW7QxZCxwSFgMdeP1qssV5ISVnTnI+Unj9&#10;K0dN068VQivk9Bhck/1NS4LuF7nR+G7eGJQ7qy5GRhuT+tdjo1g0hCiAlnx6DPb/AD+FY/hvw3eS&#10;RpGyqhx/dywGevTFd54e0mLTpEX90HcgmVk+bHXn06H86ibs0i1Bvc9n+FGjrY+GrW4liYiQ7uOT&#10;njOeP889q6SdLCFpWSJ/OQ4VUQFVzzjsOmKt+B9LtLXwhaXX2ZpZHiBDONjAdODxg9+c9Ow5qTUL&#10;y0guHSzgO9lO2RuQM9z054+nHvXs042pRuccleTOY1uyglsvMupZA208chiOe2ePSvLfiDDapbST&#10;w28pY9BtyeQev5161d2Mk+nuXKbUYh2ABGRgcZ+ufxryzx+llbQunmMZQNuNudzf4/T1rKq7ouML&#10;7M8S8W6jdANHIijB6EBcY98V5xrl1qd1cO0ToihsE5OR1xyelekeKbhoLl3neLOMeWv9SAf0rzrx&#10;RcJOMKjk88KgAHPqeRXPCWuxco2Mm4SxiBeTUonYjkF+M/jjNRbLO5+Z5o5FA4CvgCoprG0RRIyh&#10;Mj5lU1VaazhYrFHx1HJH4Y7VlOmn1BScTXgt7CLJChCOAolHH51JF5LTpGf3mOCGlXGPwrJsXmkI&#10;aNTk55Hb2zV5GvA4LXATABZgMZJ9TWTp2W5V76HQaTb6bGqvdXcLc5wJwQvPqe/0zWlJqmkRRlY3&#10;ywPDKw6enSucs4SXYw3AOY929VyR+NXZbMxxKY3BOBu+XkjPPP0+lckoJvVm0ZcmljRS9aY+c1yV&#10;+YYUt2qSFxnhstn73GP1rMt4HZQ91Jt+bg5PH1xU9t5cOG85Rg4AU/eJ/SpcbbFqpdmtBHa3CAyu&#10;Qw5OMfX06VoQWtsW/wBGky395ydwHqc1i2ctxLceXBK/7sDBYfjj9D+Vbum3N8sJkkt8knG4uMc+&#10;w5Pf1qHuNO+otwtlbxqxmzkYLK3/ANemwJZSy5lv+B94PJznipbhtQmGGiEaY4ZlPzjHv9Dz6Gqy&#10;XUg+ZxhQTgAdfSnFWE236G5aLbWqbI2BVQcM7dKjvbqaSIrHfxqp7BOp9DkdKzILuTfh52GOq4/S&#10;ljuJgm0bn3ngsOc/zrTmaIsI8UrsJPtQwOjBR+NRSxFjkyA+wPeppZGEeAigHjAUAGkhVHOZGxjG&#10;AVFNVNSeS4y0ASdgJY/lHOSOK6fR2tktg0ur26bV+6ZRn/D1rDtryB5DAjHY33pQBx7CrEwSOM/2&#10;fNMMDptHNN1H2BRSLN5dWUs5UX4kOf4HH+RVnTWh3hhcHIGRkjH4c1mbb1gd7EKOpwR2qaGZkQZV&#10;CD2HWlzXYWVjp0lAiQI+WJI4bPFULqR2nOSvBPO7NN04ExmTzgdhztXjtwOajlyZfOlkwoHVyKqL&#10;uxv4TS0q3SeVY0KAkjlmwMf4Vr219CuIbYr5asSWDZ34zhjnpx2PT865zRtQm1KMz28DR24ZkR36&#10;ygcbhz909vXr0rfsljjjCOjHHOU9M4rR6qxl5mtDeC4AjBLEKOVI71qae6IygFASBlWIOf096xrf&#10;T4mRVE4DkMFz7+g49/xrVtrKwkYJdzREKMrtTkY689/as/Z2E5+RqrdxrHuYBtx5AU/57VLbXFtt&#10;P7thlicYOMY9Seay28M6DeKkl+0bKjZVANvIyO3XjvTBoehWYkt4Iz8wHfjAOPXrVey8xe0XY6iK&#10;5EcG6MoCPuoWOWJ6D16/kKu2CWssgae73Pjcz5OSa4/T9J02ZzbSKMq+SQCuB1yMEegrWttC8P2q&#10;IbYuGkbdtWRhhs+mfb8q1VOysmZuXU6C7m06GAn7UnPI2vkY9f5fnVbSfss5y93uXHBPSqJ0OC5d&#10;QJndRgfMM8cD8Omf/wBVOj0Owjf97GrjP+rKKc/1rspU2rO5nKR3WgizRN32hSTyCOMf1rq9E8hZ&#10;A+QQOQSOT+nHavKtO8OaLeMq3FmmM5ClSN3sR+PT6V6T4E+CfhbX1giNpCiouIWW4eNhnB4KnIPA&#10;+vf0r0sNeckkc1Tljqz134bWmYzeXKGRvtEZiDJuBA+Y/ireWa9Sm8R28di0FzCcspAJGOg7nt/h&#10;Xj3grQrTw7ql5pFhdLeQ2bi1t7iKV2bKIvmo5YksVmMqZyM7B61u3+o3c0UTWevtnGLhVlBYkdMA&#10;ZOc/56V7dOXsoWOGUVNnp3hWWEa1bXC27KAckMn48/5717/4SdriL/VhdoGMDhiR1r498J6pqVvq&#10;aWh1Bro78yOZ3IY4zkenrg5r2vwBqWqbMTtJuDYLLIW8tcZyRsB4JAHb1xXfTrLlVzlqUb9T3ZIw&#10;RhYevGQRVO7t2Eh2o5HXH6VwMuo6rHZ+QLmcMEDecuQHBGSRnJ/DtWNqet63GAqau6LgebulI3Hj&#10;IB6qO/PTnrXSqrWljBYfXc9KltrgSbBExXPX0/WpLS3niiWJcjb0JrA8I2r3GgW7GEMX8xmLZVwC&#10;zYBJJOQDj8/w05gqTeTbFXbgjcOnP5njvWuj1Q5x0sdDavOy8ICMcntUN/NLJatmDHsDkkVRg/dj&#10;YMFVDHzB1OP8P6+tR31/CbdjJHGqhj8jYBOOO/4465qJSstTBRsec21utk88t3p84D3MhA8svkEn&#10;+7nHX9K4j4uXGl2+k+ZZBnDXI+7dnzEZ8RnGTuAAcnAxjtivT2nYyy2zwpG29gwyVKjkDC5GRwW5&#10;6j1Brzj4uQX3iLQbvTrR5IryOM/ZpJo8qJBkoefRsc9hnviuOrdwaR209ZJs8L8XifSZN+mMxiyT&#10;cLLcb2Xr833TnjjvwPauLuta+3I0U6iQqmHlUEKTgEnaeVPXj6V6/wDHPwaug67cx2KSQR7yFRQd&#10;vAHQHoOoxx1NeMaqdMspfNmW5QuTnCHv16Hg89frXiYmjJM9ClUTRm3Wo3E0Re2EjLglV28Dpx0z&#10;1BrJmmikfY7lBnO4qVP5Y/z1rZk8sQjy55GR8kE5+b/P9KytRjhBMhhB3DJ+Y5JFeRWpz2OyFSKZ&#10;SubmS3JDLuQE9G3DGc/4GuE1y3ntdRuLdFJVn3wnBK7W5I9Dht3HYba7Oe7EaGONFC5JOR1rKv5o&#10;rja1xbxyFVIBI6Z64/KvNdNJ6nXGrpocTf6vsma2uol4I3S7Rjr279Pz/DinM2lmMShAQ4IznDHj&#10;pXS6ppulSoQ+kwYJJKjPHvWDc2VhETus40w2VUMcDrz+tZyoxexrGs0VYjZSsEmfIViUGQGB9jj2&#10;p98sXlLILZJEZVGSc/N68n/PvTzp+kXMirLYISDkESHHTrSTaVpmFQ2e0YGW80/L69/asnSt1NVX&#10;j2MSK9ttLvnljt1ETfLNED1XPXGeo6/p3NT65p8bjH2dHTYHVt3BDDII44yCPzo1fw7pMTG4hhcy&#10;dA3mt2/Gs6DUL20RtMe4bywhaJSS2Bkk4znHdvzoiml3Im1OV9jKu7NbNi6224ZwABuHv0qtPdRE&#10;Ax2mz1yDx9DV+8uJFBkjnRc/MwAzyfp+dYl/58ynLAgnawx0PHrT5knqNQbJUupUmWMzAITyAKTx&#10;E7gZim3hgMhjnH5e1Z7m9Vh5RAQfKSy8Ae3BqK6kuMhJbotk/MwCnGenSpck2UqcrFH7R+8ZdrcY&#10;AO7AxTowzI4ktyrdQA2c9PypnlxsWDTOST8hUYwPxp1lDDMGiEjCTBJAbHToR+lHMlqJUpSdjD1N&#10;YWlKAOhHcnINZot7uFs5Yrj1z+VdVPYISd6cKuASp+lUfs1jExdlOP4l24q1WXQHh6lyro06xzK0&#10;keeea6dbe0C+dBGmXxvQpw3OO/Q/p61iRxWLSKqPsGM4z2rWt5rqSEJFcBccBWjBzx0wQePaolND&#10;jQmihqWkWksAu0iIGSWBx6+g6Vz9xZmC62owAxnBXB69K6PUp5ZZDLcFtxY5AjCg/kKxb28lik2M&#10;cjPVmBOKINzdiZ0+RFNoWRfLZs84YDoPUHPpmq7rJbZdmYIOOeMmnveysjkx8dcAgfz60z7cDz5T&#10;7hgg4XOfyrTkl2MCB9Su7N/MhcEHqrrk9fr05pW8RtOQ09uBtHDAEfnVe9u0dnEUbtj7wYdvfmoY&#10;CFPmSbF6cbuSKydO72LUmluX11m1njASd87vmwDzTk84uNsi7SMjnPUfSqhlWVw0CxLHyMbs8/pz&#10;Vm01SSD5AkTt0AKHp9c1SptdAvfdmrpEkcZLS3AwR0CYPWr8by3sbZYOEOACcZz9f51lo0JjDTW8&#10;YJ6lR0/OrVncx26HNplVBGTk8Z9u9a8jtsJNp2uJeWN1MrRug4GA2Mj07VSMUlsmZoB5bDO7GM89&#10;6001dIJcw2EB+UfK7ElfbrRd67HeRkS6bg44YDg/ritaXOnsS0n1I9NCsA8Nqqn6jBHrW7paHcBt&#10;UseACMnPHSsLTZoDPmMlRnoVxXSaQ0TMrF2DcY56+ldcJxWjM3BvY6TSGaIqrQGPGGJ55rqtMBmg&#10;3xgqT1PXiuS0+7FuABbyMpH3lcd66Czv44rZZVidFxkjIyB3+laqcUiOWVyxpUS3fi0TJkMmF3qf&#10;588da928NHUXghKXJ2uuAJG4zj05H5V8/eE9TtJ9cJk85SZOXUA4OeuDXvfh6Oxa3URtJ5nygxOw&#10;jyAVzhsY+nTn8a2wk7tszrRZ8+/tV2N+vxBubm4U5kgjcMVxn5Rzz7Y/CvDNViuwWPmlhzwOOfav&#10;oz9qrT7WXxakrxzxzG22uJ3IYYJA64yMY5HB7cV4JrEbxTurSAp2Zun54rz8RKPt5LzN6cXyI46S&#10;+MMrG6SSVT13SEH8DmmxX0crg2rEHPEcr5/rz/Orep2M0shf7MMA8ESf/WrImgnR8OUwe2Bn+VYO&#10;MGbKUkW5r6aMqwTaewGcVHHqu/KGPac/eH+f84pltPsKxs+7byN6jn8asG2tp4y6A5/uYAzRGKQS&#10;bJLaadFMhIIODnJBrU0vVISfLeRkbPHzGse1SOOEtFdAdPvAZFWbOeSNxjafU4HNdHs7q5HMdPZz&#10;Sg5LnB5BBxx+tbNtNdFMskhA64fgfWsHSrppFVYYixIz6n69K1oN2PJlVkYdNy9s9Kn2auHN2NO1&#10;CMvzMCGOMkkHH9KtwxsqHkJ6Hfg5981n22YYwAd/rtJrV0zUo3UQ+btb0yf5VcadmPmYW+iwsfNc&#10;hGPckL+YqzDaxWqf6T86ngso+vbPNR3l6ikCa6DIRkgxH+gqjPfpI/l2t4FX+L5Dg/p7V30nOK0M&#10;pwi2WtXOn39vIbaRTHGORtG706GvHPiZoWm6/qJDWYBVTkqo/KvRtf1S1WDynmBAySwDcH8v8K8+&#10;v9SSW5JkuRIoJAymMD6061abViFTtqeW638NLKQHzNOV1/hBjB4/ya878V/BuGa6aWCCNR3Upgj9&#10;K+h7ua3aNhGGIOBkEDPNYOt6LHcof3DEHuy4x7V5/wBYnGQ3SjLofM+o/ByQOXdZFYDgxSEfoDVO&#10;P4b6vZE3Nvqdwh2ldxfdgY9Dn86+hdQ8OxOAGh5z3IGB+NY9z4ZiQl2t/MU8klx+I4rRZhX2bJeF&#10;pdjxfQvD3inQLqW4jmtLpmXEZv7FZVU5znawxn6gimXUfxGnCW17cJdWkRLLbMzLGpIAyFUgAcL6&#10;Dgdq9l/sXSAVSWxPJ/h4I/Wh/CWjOP3lvOpPQpIpA/mTTWOnzXaT+RP1SFrK54nZ6LrEt/Hda5aT&#10;zRmQef8AZpMyEeg3DHt7V2Npr+nWXh+503TfD+qrdzj9wpEcUdqpZWO1txJbAwGwpG5vUg9mfBkE&#10;hItbxyBzteMGrA8Ky2gVmgR88FWjYc/mairiVWaTXyHDDKCdjxXVbfX9Qvn1C+t7iR5CSC0qls+5&#10;zyST17ms7UdK1Pz9w0ybaEG7kdcc969w1HwxHPIEOlrkdxz+h5qofBFi7Y+xumCMhQcdPSvQpY2M&#10;UrI55YS+7PE4NH1u9kPl6fMg/hDkDv7mrEmh67p7JJdae4GePLYNkfgTXsE3gO0Ry7PJhjlRx+fN&#10;NfwCrNmNQfUEYyK6f7R1WisZfUl3PHV+3Fyi6dcknnDQnip4BqiDf/ZV247KsDev0r1mT4fxAbXt&#10;uck8IP8AJqNfAkSsWNuxB6ho6Hjot3sH1OXc82uLfULvF1b2FyGCKGDwN1H4VNY22pWrnfY3Aycb&#10;hE3Q/hXo8Pga1kbzQgz6BMc1oab8PBcMWEER2HHL4P61m8Uuw/q0n1PPLDTNTvJGaBEiKjkXIZT1&#10;6bQCfzx9a6HQPAWq306CG2uZpNwI8sbFB+gyf1FeiaZ4Es2kWWSzGQB8xwcfjXb+ErRNClG3HlEZ&#10;KsuD/wDrqo1YdBeys2eifDzWvEU+gwSa5Y7JyilnHVhjrjsa7vRNRuWdY4WfJwcNjg/jXHeH9et2&#10;tREZUAUYDFun1rrfD5kmbzInBB5+U5zXoQrJoz5GjttC1DUAytIZNvTBC9Pyrfj36hCbecs69QxV&#10;CQT25U1zmkyzgiN1AyerDp7mtJ7qayBlVG467WI+vasp8slsNKSY4aPaSq0u+aMjO9GkG0/QEED8&#10;MVi6xoKqzO8Syxn7gwVwPTkkH8xVyXxBeWyqgt2bBBwACPr71R1TxZdXNtmS3HzAZfyf6g1w1Ka5&#10;jphJpHP3tood42gkVY1Dlih2Fe+W6fXmqcmk2AzJNo4YMpKsjYGexznpWjJqPmwo4IQFjuBcqB9a&#10;pzWN0czQSbC2GYxEAt/U/wD665pU77mqnJbGRcaHJeAwNp4WME/NvU8+4zVVvh9qmS0ltbMnYhxw&#10;PXg+1bMst7HckS4YYHytGOT25GKtRzPEmZrIjI5EXzceuMZP5GodOy0Y3VkmcVf+BLtJFmislRt3&#10;LRSA5/DPvWRd6HdWLkGYEAD5WyAB6HrXq0U0N2Uhjk5bqjrtb8jzSz+HLCfie2jY+hH6VDhPoJV0&#10;t0eP7PIJaVJRtHBWUH+XNb/wy177N4stwbossqGNkYknnkZyfUV2V14Q06VSyDyM55wcfmeKzl8E&#10;Xlk63dvOjkOHVWyOQcg1jVpOdKUZdUWqsbpo9Gt9s6v5z9SIpTjn2P8An0otJpobrMp+ZDsfn3xn&#10;/PrVLSrlpwFdseadrZPAP/1uK0ZVDLHfy8MF23A7+mf8+gr5OWjO6LujpY7mGeOK4wdsg2uK1IhD&#10;Pava7MKQVYfWub0i7+0QNZsM/KWDHsR/n9K6TRzHc2jTZAYJ69cCuCqkpHfBtxMrQ78w2b6e0gcx&#10;SFDkdBz/AI4rnfiXCmkx+HvE9nH+7stWFleMzfMIrjKKM+nneSPatq9hNhrM74+W4IbjoTVHx1pV&#10;14n8E6jodrIIZpbYtZzAf6uZeUb8GCn8K8qUVGpaR2P3oXRo25YwI4JGOmfxrN1uwaBzcIpw3NTe&#10;FNWi13w9p+uRLsS+tY5CrHmNioJQ+hByMeoIq3fRLJD5LkZI/d16NDU8qs7Mw4J1uo/mIDqOevPv&#10;UsEu2XGfoc96qRo8NzlgQCecDpUrSMZMEAE4zgV0RbSszJ23RvafIo+RMlGGVOai8R6aLi2bYMNn&#10;OQahsZmlTlR7MT0NabqtxaMpfJAw2R196taICr4V1ppdLbTr458vjnninX8C2shkUDbJ/EOhrNub&#10;e60u9F7Eh25/er6juK2XMV7YeWJP4CU4+8P8RWfkPdmFrkF5d6S7WT/6XakPAemZEYOh/BgD/wDr&#10;r3f4Y+KLTxN4dtNYsvniuraOeM5wdrAHB9OteH24kEjAncRhQP71dr+zvqy2J1Hwq8jbdPv2e2Bx&#10;k28x8xcD+6rF0H/XOnSlaRFVXie1CQS+WvmMRu6k9qntfmnMPTPHX+VZKStEQeeuSPatG1mdnVuT&#10;uXOAeuOv867YNM5JI0I3f7S0Uo5IyMcYNXrG7aOZWZjwdpU/jWfdO5nSdF2nvTp5zDIJVbr3xW0d&#10;tSNzfidreTyOgwBye1OvIVmhBJGVcEk9xnkVXhljvLCO4yd3cY5p9rc+aMFwSR82RRJdBpiXkItZ&#10;GRWLKR8reo6is/U1F1ZtE4bLLxz3HOM1c1NiLfzRyVOG56/54qhcHdZGRcZHzADqfWl0CxzMwk84&#10;SJJjggnOK8o+PGhyxarba35WfNQJKQOCR0P1I4/4DXrepbfPOwgBjkH61zHxY0Mav4SnmjT54E8w&#10;YHIKgkn8sj8azd4yTRpF3VjwSQJcQSRzKWjaMowbuDXz74g0q50HXrnSZQcwSsoz3HY/iMV9FQQm&#10;GNiRgN0HrXlHx50YWWr23iFI9sd0nlyEdnXpn6g/pXoVI+0p83Yzp+5PlOCjO75c9DzzVmFCqDaw&#10;685NRwiOU5QDng1chSIZ9ccc9q5XTudHMOtH+YL346Vas5b6VDNf2qI0cpCFH3Bkzw3YgkdR6569&#10;aqwFXk2F+nXnnNXoAQpXJBPTFVBNEyYXOoW9600cSODDhZA0ZAOVBBHqMHt3BHUGvmv9sjwcLbVt&#10;M8aQxhReQtaXJUf8tI+VJ+qkD/gNfTFrKjgwOFIJP515z+0X4SXxZ8MNVsYY909mBe24xg7o/vfm&#10;pauqhU9jiI1CZR56bifHbiSba0aFiUKSqGIxj7rYBGcDH5Gq0qXHmxxhLgBV/wBWWbbyeehyPwpd&#10;RTa3IIz0rNuFPUE+9feUIOULpngTlytpi6xBLbMNzkmGT92x6spOcjPoc/nVeG5j2dYCofID7QR6&#10;jn/PFQz5YEmqk2fmz3/WuqnDSzZDdzd8HeKZfCHiyy8T2piEun3aSqBIPn2sDt69COD7Gv0N8F+J&#10;rPXdDttSsZ1kinhSSCUdGRlDIfyIr8zmB6d+/NfY/wCxN8R28RfDKDQbuXNzo0ptDz1j+/GT+BZB&#10;/wBc6+b4qwfNho4hfZdn6P8A4P5noZZU/eOD6n0HJdES+YO5zj0rVW8Dp5g5+UHgfnWEjxT2oIkw&#10;SeR9at2FwzQG3YklB19s18LTfLI9eSvEuWswF68LAYY7lBBq9FckMYg2TjODWPcs6OtyjEEMAxFa&#10;FswdzIByRitqbd+UiWupejYcMpI9PerKTMCCcDHGcVnB9mRnnHFTw3LSEhSckHd71q0JaFxpA2Fz&#10;g9+e9N2b1wWHHUA1DFNGwEe8qRwMn+lSCbCAPIPr61jKBXMNY4UqxGP5D3/SsDXbcxsVCHk88+/W&#10;t1pVPGzPqcVla/C8iHbICOecda6cBWeHrpmVWPPA4rUYW3kZ3c9c1harBujZGUcDpXU6nbRxqdme&#10;c965/UYdynJ4I/P3r9ayvEc8Uz5zGU0tD5++I+ijRvEkyRriOc748H86wlO4/e69a9S+NHh77bpH&#10;9pQRkvbHJP8As968ribtnJHQ1/RnCuPePyyDb1jo/l/wD8Q4mwP1PMZNKylqv1/EcowWJH5U5SCe&#10;nBP4U3kdSeKUHuWFfUKJ80PPAwQOOgpybQ2GYfhTNxHO7/8AVSgnAGetbR0exNmWMcYz3+tRzR/I&#10;RnnnvSoTkApSuWABz0rfmVjNXTMe+RlYqeOuRiuu+DHiRNJvDZNwfM3D36VzOoxE/MR+tVNHv5NJ&#10;1WG6DkAMA2e9fK5xRUotH02U1Zcyt0Pt34X+LVmtYwznoB6/hXpMepebCtwJDuB5x1r5k+EHi9JI&#10;o4zOcYBHNe5+G9ejuYRGzjJX17etfhXEGFupwP0jBVGmpHQ+JNLi8RacFjRHMYyodc5Hp9PbuK+M&#10;/i54IPw+8cXui2KeVbyOLrTSD91Cfuj3Ugr+FfZGnagY5BGzkDP97rXkf7XPwxfV/DDeKdKtS9zp&#10;pa5UqOXhx+9X8AN//AW9a/NqTdCty/1c+jhJXT6M8R10xeLfCsesRovmbNs6j+FxwRXl8hayuWtn&#10;H3Txmu78FaosF5LpUxBg1CPdFzwsg/lmuY+IGmPYX7TIuRnnjtX6dwxmnLZXPmM4wCmpQt6FFJFG&#10;CfwqaK42jBz+dZ0NwzICTjj1zUqTsmSxzmv1GjiOeKPzyvheST7mrBcAjGe/QVa80N86HGexNY0N&#10;2gfLEjtjNXIrjC/Njn0NdifPHQ5OVRbLTyHnBOMdAKhaQhiV4PoKY90ChDDrwT3zUM0pz940cvcz&#10;k1axMwXPzH8z1pN8YbJ9euKrNcZO0MemQaRZcHaPp1rWELvU55Poi5HKQAUP1qTzExhkBB7dMVTW&#10;fABJ4p3nAcHP4iu6nShYwkpNk7EENhsDNVr63juYZLd1yrKRyKkEvG3JqKSXcArfhjtTrUacqbg9&#10;mOlKdOopxeq1GAE4JHPqKd5O4ZI9s0xbhYx5jL+tBvdwwBkfSp+t1qrtSNeVk6QAHAJAx0NSfZwF&#10;O4/WqX2mZuvrxmmXE2yJpp3wqruY9OPxqKsMe6fNKdktS4xi5JWuzF8d6rMVj0DTV3S3ThAqDk84&#10;A/E1+uP/AATy/ZkX9nH9nXSdLvY44db1lF1DWpAm51d1G2M4PG1cDHqTX59/8Ewv2ZdW/ar/AGpL&#10;fVbjSri70fw463tykcLSmVw2IogACSS2Dgehr9k9J+DPxOku20qPw7eW1xtytvqTx2Tlf9lbhkLf&#10;8BzX88cT5pWzfHymruOy/wAK2+/c/YMHgVluXU8LH4t5er/y2MtoLNmANw5KcFfKIB9+uc0fY9Mm&#10;IigsRKR/FK54Pryf0re1bwr4X8IW/mfE34veG9CePHmWeqamtvMAOpVZvLRwPVXIri/FP7WX7Bfw&#10;/wAR618cjrMoGfI0O1LOpHY7UljP4SfjXzPspR+Ky9WdMMHiKvwxb+RsTW81iBNcKscZHDbySfYD&#10;sKgk0a21iHes0uD0KnaQfbNeL/EX/grb+yZ4asnm8M/CjWL8wH91dapPHbK5zjkM8gP0CfhXi3j3&#10;/gttq8cpfwT4X8NaJxgobl5pSPTbEIwf++Km0ZP4r+ibOuGU4h6yVvVn2tB4f1+G2JtNPuXHI+0S&#10;SqFA/wB44H8qedAu/IaRtWOVUktCTKDj3jBA/GvzB8Y/8FXf2iPFzSLpWvajGJM4Om6TDagZ/wCm&#10;jgSD25zXlvjz9rr47/EaNYvF/ifULtY12o2t+IZrhkHoFOQv4GtFhqrWkX87I3p5bST9+f3H6q+O&#10;PiV8IfBMDy+K/ir4etWjJMlvNr8LT5/65JIZP/HK858S/tv/ALKPh+ZYJPGE+rRBctJoWjyTFCeo&#10;xcG3ViP9/HvX5O6j4m1eW/k1G+8ZBZZD/wAsUJMeOy5yB/OqFz4o0YI4lu9QvZnOXnnvXXI/u7Qc&#10;Yz6+3TvrHBVZrZL72dCwuAh0bZ+k/jL/AIKi/AvRmuItC8B6jeQuCtld3+tW1iN2O8KxT7hnsJQf&#10;evJvFn/BXHxdaxxnwP4V8M29wJCFuLHSJb9ypHV/tTzQnHtGOf0+Gr7x7p9mw+x6faxMowp8tcgf&#10;Xuayb/4rXKxlIr3k9fLAA/SuqGXN6Sf6GsZUIfBBI+vvE3/BSr9pvWrW5XSPiP4o0+C6h23lro96&#10;uk2sqn+F47XYpH/ACK8T8RfHbxzql1Jc3Wp2MDzPulklZ7mQn13HGfxBrxa7+I93KnlncwHUl6ve&#10;FvCfxk+Jpz4B+Hmt6wm7DSaZpUs6Lzj5mVSFGe5IFarL8PBXktPMbr1pP3fwO0134j63qlu9rqXj&#10;m/uI2BWSKBUhUr6fKASD6Vyup6/oaoQlusu7q11I0hJ/Gu90j/gn5+1/rMKz6t4RstJhkQMsmo65&#10;bEnPYpC8jqeehUYroNJ/4JifE64uUj8VfFTw/aKeZP7Pt7u6kQf7rRRqfwb8aPb5bR+3H5f8Abo4&#10;qp9lngF54gGGSOYIpPCx8D8hWbNfwsMBia+z/Cf/AATN+EmmSJL4s8aa5rZRv3hh8uyhbjoU2yOO&#10;fR69O8Mfsb/s9aKTJ4Z+FGjIQvJ1SC4vyx9f9JLqvTsBWcs5wUPgTf8AXmaRwGIlvofnJplrqmt3&#10;Y0/RNHuLyc/dgtoWkdv+AqMmu68L/s0/HfxMwli+Hd7aRBhn7ei2zHPtMVNfo3pXwjt7CxGmSanJ&#10;aWin91Z2NqIo1GeyqMD8qmj+Hmg6eSLGW8lfvI4X5ffJ4Fcs84q1U/Zxt+J0wy+KfvM+LbP9mX9o&#10;K7sotOm1+3s7ULt+zx3bsUH+6i7T+denfs0fAS4+D3i+bxhrOvPe37W/k25ktjF5IbG5hlmJJGBn&#10;jgn1r6CudEFjaTXd0swhWMk/vcgKOewAzXF6cLm+upL+SJkWSQnBPQen5YFeNi6tT2Xs7Wv5G6jC&#10;Dut/U9G8Nal4j8U6va+HrSaR5LhwOHJ2j8K+yvhr4fi8PaFbWcKEJbW6oOOpxzn3r58/Y4+H02o3&#10;s/jO9tGwW8uBmHC8cnnv0H0Jr6bhjjgYRWYPLAMc8cegr43E/vcU7bR0PQo3hR82a9vGi27Tywgu&#10;w+X3zzT9QnksNMDFf3shwox0p9gZ2UNLjLDgAdv8arX0v27VV24KxcIo/nVWSdiL3LWnzz21mryx&#10;4YctnqTVLxBqdu0MJvbZnzKGI681LdSmRjB5+AvHT86o38y3rLBETwcZI9O1TOV1ZFRXVlK+18Xh&#10;KfY7gFeASn8PtTNEgju5GuGjbI4KsDwf8/zrUks7e0jJkf8AeMBuOe3oBSL9jtrcySNsV2wSV5J9&#10;AKcYN6sUpR2RWuysFmyxAiMHPy9CT/OqLfb9PjBa7wH+YqFwQPT2rZ3rNthSP92p3HJP4fzrJu7t&#10;7+dleLauSx2/3R0/lVcvQjcp6nd3cliElH7yQ5cgZ4PQD/Pao44ksLETZ3M4wgznA7mo9VmVJQZh&#10;3yVXoB6flWS2syXshsLdwPMI2/7K9P8AE1ShfVk3drGD8T/Eo8NeFLvUraHdIU8u0iGMs7Haij3Z&#10;sD8atfDHwpqPg3wfY6SWJuCoa5kdcl5Hbc7n8SxrlfEEkXj74rWHhqCQvp2if6beKoyJHBKQqT/v&#10;bn/4AK9PtdyRrM43BGyAOf8APNebi5Kday6HXRVoczN1riUJgucKuMsf0FZN9LJNL5b4BJzk9vam&#10;3N6k+xUl/dryT0GagPlO5vZW+YnCj0/ClooitqXrVFaDcIwSrD5jwDURkkm8w+Ydm7BOaHvrOytF&#10;SSRc453tiq13qVnFEttA2Vxl3Hb2pNt6lW0IrgtJP5RK7dvzfTvUU8gjjcjCsTtjGPy/SnwS5/eR&#10;QMQ3Tdxj2/nUd8/mNvO0AHGBzj3qraC6mfdafvBdshxnluoNcxr8Yt75bEhnGcScdWPT9f5V20IU&#10;qZAxwvPNc3FZC/1iVovmCz/fbuciuasrJJdTajLW/YNN0mSCPzWBLnGzA4FeZeK7oeOPjLBpSjdY&#10;+HYDdTcfKZSNkQ/9DP5V7J4kvIdM0eaZ5fKRI2LSHAwAOTz7V478Orcx+FtQ8d3kJS48QXbXADjD&#10;CBfliU/8BGffcazVJxkkX7XmOk8FWp1Txat64JCKXcduDx+p/Suj+LN5/Z3hOZY5iPOxCvqWY4OP&#10;zNZXw5h26M+tYZBOQEDoVYj6HkHn60zxsn23XtM8OrIWigJnuMsSTjOOvvn9K7IySTZMk9EZV9A+&#10;laEsKsVEUAUcVi+H7aS5vnvJTkKcKM8knt+AFbfiqdpbFbWPkzPuYDsKhtLJrDTzIpxiM5PueKny&#10;NFvcrWzLNq7St0Q55PU56V00sax+HbidpPLD5CuB39RWDo2l7d0rE/Mw59/85rV+I99b6T4H8nzg&#10;hl+UH8PmP5Zq5K8SVZO58/8AxP1WPWp4NH86IQWh3tHLj7/QYz7VzENlpUoBRgBnnbGOv1zWHc+K&#10;v+Ex1661eylH2Rrh/JeKxLKyg/KdxZdwI/iXINOu7rxFaacWF/YxgAkfaNPdmPXHSUAda+4y+isN&#10;hIU7a9dOp49ZqpVciXx1r2l6TYjStPgPmyYyzMBtX2GeprzPVrh3kMryR9Tn5v8AGr+qx6zd3b3O&#10;o3pkZgd6wptQfhyfyNY9zpiZG6IMFBwGJY5/HrXowpzTM24WKVzcwu+0yblI5ZeK0fD+uw6Fd+ZF&#10;IUHsDnP9aozxzKys0bNjgDZzVKS7cE+basM9Sx/ziirGbjYKbjzXZ7BoXia2vrZTaXIyTl2A5x9P&#10;1qa4utNuE2yXDHB+bEm0j8uce1eKpqdzBIJIppEIHAiYj+Va/gzXtW1PxNbRrJMyo+6XMmRj3rCD&#10;lHoXKMOjPVtMtIZLjcuQi/dcFmyfTn2rXhu2iOLd5GXHyhBhW98DNZ0FzZqqiS/Vj2TlR+taGn6z&#10;psLf6TfxIo+8sSOx/UD+ddDc3sZpRRq6LNeTskcyNGu7O4IefbnPbvWkmmqJd8moTHHOMMfyzWZH&#10;4qsGVFtXkH953GMfhUlprovJVDXORns3GPpU2m9WNuKNsajp0CGCKWRnz8xK4H8qbPdCQNAszqDj&#10;APb8cf8A16qQ6naROVNwhYZIxkmoL3xDbqpillZsr90DH8h/n8qzakClEzNeWONCsMq4zgswPJ7n&#10;jrXzv8dNSn1zxB/ZdvIrQWa4IU8Fzyfyr2jx342i0bw/cX0NvJJKkRMSKvV/Q+wP8q+adR1o3t+9&#10;zdhvNkdmkZhjkmrpvE03zU9yJOjN2mUjpd3FbtLvDAH5VAJrV8M2V2lysstvtiXO4yfT0qC21uFC&#10;MFB64NXU8R2y/eGQRgguKxxOIzCrSdOS3NKMMJCaknsdl4e8RSaY4aKUSIx5Q5xXSwa9pE4Mrz+U&#10;T1DM2BXl8XizTYRhiMkfKdwwBUi+KI7qZbe0wS5wOelePTw+Lg7JaHbUrYeer3PWbPy7218+2ujI&#10;mSAViJ/XH6UIkEBVkkkcls+WEYZ/DFZnhXU7zTtDis5GVyWLgKmcZ7Zx196vt4ivSTI5IBXhRGOf&#10;bJrSz3Zg5K+hbS/SNCgtnXLYOUP19KSe8IA3QshzjDKQG9+aLXWNTefd8wG3G7I4H4CopFuxMrrK&#10;7yMv3kb/AD+dL3U9SnJyROGvJBtW1dVU/NkEA/TjnvUsHmeR5sNpFtX+8h/qKgl/tG4UrJKxUdF3&#10;nOfXj+tRkSrcGF2jCgZZwM5/PjFZuaY9Ua8LWsMSzPOCzHoIiR17cEfhTzDZy7HeQIGPOyMgr+nW&#10;sZ4BEwjm1LGMHIbhuuKp3up6dav+6uGckc/vMentXNJc3U2i2kdMW0K3bDTvIXwNzxnGPpjP51HD&#10;rNhASsO1jtIVWy2B6VzCa7HDGWiilmkOcmVhjNVZ9Z1OUmMusaHjbGvbmud7M2UG9WjrH8Q2cCiM&#10;zFRj7w4yfw5rF1LxHaMxcJhuP4GP8v61kEyykb7o89SFoWFIZCElDD0JFCk7mvsYuJdOoPPmRATk&#10;8qquMDp/nFNh+yF90kTjLYyIyP5io0vJ1HlRoB6knirFsznDyMAM9A1aRlJsapxSsWrd9PTkgjBz&#10;na2fzArStLm24KqQvQqFJPGeaz4HKkZgy2ejNV2E4cMUIbPXOfyFdVNX3MnFJ6M1IL+CRQrq+3qM&#10;g8V6V8Nr0GyQR2zfePVeMcEHn/H+deXQO1uVYKSx5AYd/wAK9D+G2ttFAY24wyknHPTGK9TDSUZm&#10;M4po9j8G394t3GWXGV2qpbgHjk/n79/Wuj1e78if9xHlgudyqR9Of89PauC0jWbJyIZHJKYcKx4G&#10;O3J/SukOvWk6s9vdGQbcSJGCGXJHGff+teiqqS0Zg6dya/125jsws8abhkqNh/LgdfftXHa1dSTu&#10;rCAb2/2WOCecZx61papfQIBKqEHByJCT147/AI1Qkiu73mQqq7ecp157Cs/aXHyJHMajLeg4KOMg&#10;4wh559qjeK9kUlIyuRgFsgVvXVlFsL7CzY64zk/h0qhKsoTcrrjHJLd65ptdy7WMOSznGRLlsDBA&#10;78elVbi3C7ibPYDz93k1qXQKysYkye4AFVHt5T8zls4+7kVhOVmaJJGPOjbwgjbDenYVBKojYt5I&#10;4PAIrVlsZHlEs0i9xkt/hVe6ktlYxudxxg4Y8fkOa55SuUtjIlja5l3PkKeAASBjv/WpfscC4WKM&#10;Af32kP8AhRd28QbzIowQBkbnAI/CoreSB2IKnPbBJx+dZNuw1ZFlZIrZvLtrYbuAZN2c1p+HWmmv&#10;A2WZtueV/Ssj7DEctHcqD6PwK6XwiYrcKwQOc42g9e2ckVFr2LjOx2GhRzT+WxR8Fh1HGT2zmuz8&#10;O+HNTuGt5Vu4l8w7gd3HYYz0yM9D0GT2rktK8+5kSFbNwCflYHPHXGK7PwhaPNfpEtzLEpkQJgnb&#10;6Yxj2rKS5pGinZXPpfRfh1qcnhyyhmuhCRGGRg7HzAoDBs9Og/E56YrPuNNvrO7eOW4EhDMEU+pG&#10;eB7Z6Z61No2oi406GKO7klSKNR9pUfu1zg5Aydxz0xxkYJyKr3t/Fb2/2hL258ySYbm3Mw6Dlckg&#10;dT/LPSvctFRStY4E5OTOP1jWr+4eW0e0FnEuA00yfvG4JOxM88euOfWvO/HV6kVpJb2MQIkwJJnU&#10;s0nTgnH0yOBnOAK9B19oIpXUsZXVP3u4Dlvbj1x69ea808ZXipHKqhVAXBy2SDjOPfvxWMlzI0Tu&#10;9TxfxX5izSsd8YAYL+76Y7/zrz7XruK4uWj8+aRt2UOzqPpjivQ/Hc6oHBjOACe9ef3nlbzMIcsB&#10;/Eu3FcukWaWbRz91FPLMfvJkfeYgHH0qvDYRLLsaF+APlGc1oXMz+aNjqGA4bAJNTw2FxdjyYreQ&#10;lm5kUHJ/LpUuTHZWILC1iU+XHDKHAOIlXP45/P2rStdAF0VeaWaQswJ3IQFFXNO8PxadbB5GCtkM&#10;VY9/f86sTXly8ZjspIwh/jIAx+PeuapKXNoXBRt7xJZWGn2kX2ezjZmYY3sTn6Dip3hiibC2zsVX&#10;qUwF9vrVNXOCrTseOSowPzp8QdZtscfQ9c5I/pXPLm7m65X0J/KhklVZ4JFjPVRj8+DzVu3t9MW4&#10;+a2YjuRGDg/n0qGxhCja9mzZB5LY7flVkzxwEM6MzdFXH+eKybbKsluW0k0uxHnvFOpYjZhFPPHA&#10;56YzVqx1G9uU857IpDnaqbhtUg5AJxyQPb1rPs2hmbfPIdzA5wd2Bn6+1bELRxxKsaZUqCcjv3/H&#10;k0eRKSve4+Z3u9qogQINmMnBPPv6VEUeRxCloTxgHjDH8D0/wqdnjZfIzuYsRkDAHcHHXrmmIlux&#10;GZA2ecAZ9etOOxTYx4GPQAsfp+fv/wDXqeDT7vyVfyyyk5UPjkenOKs2VvAkYkNwFJyQrEdcdfap&#10;5bkpbmJRkA/e9/bHPH+fabvoLRO7Ma7SdUR5oHcMTj7q49+tRCC9nZc25jj9Cwyfyq9Krghm4w3f&#10;+dNWdmk2HJOOSB0q01YhvULO1YSbpLQ4XqwIAq4tlO586K3KoG4O8Y+nNFtE7SlTCCCPmJbg1fjU&#10;eXuVSCBj7v8AnmmpEmfNa3zdOOMjkc0lva37MYUtmJUD+Mf41fSKebeirna5A+XqPb86tWOmEIrS&#10;h8A444z+fTH9KTlYFFsWx01kgCTjaxUnGRnH+f5VS1a0C3MdlOu6JlZpo4wCX9FOex/XGOnXXudQ&#10;j09FijjAmePcDu5jHQls98jgfzqhG0VzJ58kZLM2SzHk1UHLcmdloiW0iuiwZLKdUKggALgf+Pda&#10;2LSyvJ0aMrOpOAu0oSe/UtWZDG2zckrFgM+WcndW9p8j2qpFIwDEcAyEDHt7/jWy5rEtpIdb6NKH&#10;EwkvWAGRuWPLHHTO/I5Ga07XSXlQSvPehiwdVO3GD04B5H+HWm2b3EziaWHd2OGHHuTWtZW32m6M&#10;0UoBRiQS+Qx69PyHSnd9TKTHJoE9x5jSXUz5BDEOqjgZ7dAcn86gOgNse2tp5o3I2kfLwPbHI/8A&#10;r1tW6m3g3zT72Y5CKMbge+BUVost1uuA0i7wAqbjgLyc4xwTnJ4z0B6VUeZkNlKz8D3tyN0jggMd&#10;3GSR2HPA/Wr6eHNZgT7JBIwOAC4OCB7Vp6Y8cbhnkkUfXKmtqyvbM/vS3+ySRzmuqECWzmH8OeJS&#10;RvCgKuQBIeT6dOB/jU0Oh+IJI9qwFHBLcSAjPbqM9vTpXWecJwfs7KQT2Ydams3ZHEcgUg9s8/56&#10;V001qZts5nS9E8Z2vD28s4BOcMCXwAPXg/h2r1j4S+GdZfWbSfWriawtIC8lyViZtkaLvbuBjgDJ&#10;IH16VV8OyjCi4dADxjbgV1HiK+s4PCEujJHA13qMsaRSecyyRxpIskkigD5vupGRxxNnnHPp4alC&#10;n+9fQ5ak5ydja8N/2ibF2s/EwuXld2eea5klO92ZiAzb2IGcAMWIAGScZq7dS3V4UWa0uJmy22YR&#10;OgUg8kjHyhsgYOc49uc7wJoTJbRE6cJC/UNLtXIHPXv245z+Nem6ZZ6fD9mSbTowAVMskkmVUbuw&#10;A4IIOT249cV30k6q94wlNx2Oa8Hx3lprsjeXcICpCM8E8jE54yAnGD6Ej3r3L4UXmoGAWVxp09sw&#10;mVoJpLCfOMEEgFOMgeucHp3rlPCkQs7svJp5KiJsJIxYhs5HQAHPpx39a9Y8H+GZrqJrlNQuIMys&#10;ixbCFXHGQSACMKBjPH5V304zTVjmqSvuaZC6Xp9uIlnaIl2cx2UoYLg9AFxkEZx1PXHIzm6i+qWD&#10;m+VElYAhybRgw3ElgucAMTgD3rqLTS9Tt3VJb1dsUYWMg8scZ3Ng9M9BnP8AXNmj1e2ImW4aUeaD&#10;JJhc4xzuH8PUc45HpxXatI6mEJRvp/X4EHh2fXtO0HS9N1e4SS7isIFvLuJWMbyCJVduxUFiSO/Q&#10;EcGtJ5zBYgEXDTYIBC5XvzyffoevHvWetxPeu3l3oicZAgQnDEYLe55z2P8ALEM97PJEg1CRE5IK&#10;KpZiu4Fenf7vA9O3auZ2uNo3NGujfIot2u0WVCWaYHIAxjCgYB+n5VNqtks9rJZ6haXJQKBK6rjc&#10;TnoSeMfgefrWPa305hE8F2AoYA4yeM8Ec9l7Y96dd32oSpmW6UEjO4vu/ugnJ689hn8al9jO2uhz&#10;8+r6BoEbeRaBXMjMSSN7DOcgs3Jzk/h+NctrPi62m0iS1lvnnilDKX3jcCSSTxnHGfz7Vt6/I8QD&#10;HVkXJ+YKzDYOuCwUADAwTx255rmvEFgbXTXuntgzSA/6puUbjr3AOcj61zVZa3N4W2OY8Ra74Cj+&#10;H2j2dprzSSWGkW9lcTajdo0/mQRCKQy+r7423HJ5zyeteFeL9T0N7qYS6vanBOD5y+nvXYeJvDdz&#10;omhXN7DpZ+zprVyLZQ5Ztr7JpDuJy2ZZZcAkkDA6YrzXV751Z8ElvRRn9c9a83EVOe1zrpx5XoY9&#10;54h8P2okjXxJZ7FG4g3C4UZHJ545I59xWHc+N/Ccqsv/AAldidgOWS8Qgevft/WtXUL2Fl2xxH94&#10;QACgz+PP/wBaszUZw0QBKKSx3sM8cdR+OPzrxqzj3Oym12/H/gGRceMPCtyMxeJLFmAPCXcZx+tU&#10;rzX9GI3Jqlq3YZlWrV3LaqrFrkqFPQf/AF+1UZ4LBwN07kP91SB3/wA9682pZHTFq+i/H/gFG+1j&#10;T3hLQ3MR+bAJfg+369qwb7UbJiCZIyQMDkEGtjVYUjYRRncJeTJkkqy5PTOMHn8hjvWJqIm3D/S8&#10;jbjg+uP/AK9YNprQ1WhX+1wq4dUQr/C5kH+f/wBVLeXKumVEQOAWJcEn2zn/ADioYZ7gZSWQlcjp&#10;wCauWdzOrja4dDwzkDjOf896iWiGY1yxZg8s8J2j+Bxnuf6/rWPqdy/nrOgVWjbKspyRjpXS6k7l&#10;mBT5VB4yeM9MZNY17IjhuIyxJ4xyPwz07VMdSktTHubkyN5qSFA7ZaNAcxnPT1x3HXr9aozxuw3u&#10;7KCcDIAI9Bir9w8iysRGrK3UMBVW8yH8llUrjjjr3qHDm1N41HHRooXSQ5LCXLHnkH5W+gqhMXhk&#10;eWEEpnJQ8Y5q7OcSbAApzwSOlQ6nLcNy8qnPJBAFL2ethqqZVxdSGQlWYgnvjH0qNZ2M5MakNn5W&#10;7jH+R1ptwyiQkFMc9sc+tVmvZoxsRkCnrgc1UaN+pHtjUuHeaDLkxkDHytgH6VmvcRD928pJ5Byt&#10;ZF3qEwY7nYcHgVVfEo8wTLuPcYNP6s+jL+s6bHRRndOJUUH0HqO9aOLxMo1oBg5yecj6/wA+9cxZ&#10;3rBQJZTuHQYFa2mOk53NKFDDnnj64pPDS7jWJV9ia7kkcbfMU4GcP3Pr/OqdxZNMSPLAGOsbD5aL&#10;mZ2nKIVC4wGcfy5qGVpScrIue5JPFH1eS1TD6zF6NGZf2JgkI3EY6H+9VF5GHDDI4Csc5atWe3vL&#10;sAbmk28cMSF96rX2nPbZfyAAR/Gmea3u4rU5mk37pg3U4QkKrR8YOBVRpSDlJG57ela1zbtLG2YI&#10;gO2AKz5LQRMJWVAd3cf06UuZbgo3Q221V0IAOB7L1Hr2q9YzyvKETLkHq6dqpKkDPkGNGz0C9PpV&#10;myVY5AFnjznPJI701OLG4NHTQ3K+WEMMRGOhjwafbu6FlWRSrnhUGQKyrLVJQ5Mlwxx/tDB9veui&#10;0+XTGt917bjHZ1Vlx09DVSlboCjdmdOJHlJ8tQQOpXp61bs4I5Yit5Iqf3WjXqKi1NNNCiaBXIJ5&#10;UTkED881Jp62spBSKRgeuZn/AMacKqFKkxjWTW0vnR3W7AyGEZ/pXSeH3gkwtzvXC8kqcZz+lZH2&#10;OIEShZlweokb+ZrR0iKBnUC4n59ZDW6qRbF7OSOxsRsUJsypP3uo/rmtXddx2b/Zkj5U5Ur/ADB9&#10;qxPDsMduDm4coy/MrtwPpir19cf2XEohmLQu+QYSMqe+R3/DPvSlK/UFF3NzwPazjWISbdAzSBd3&#10;lkDPX16/X617/wCDjHDLFb+RGVdiTDvXDnBwT9ODjr29q8K+G2oSXGoB49RfGQFyq9eD2B9K+ifB&#10;Wq3Bt4hdCSdTGf8AljHtx3LcZOMjt/8AX7cDCS0ObESieTfti6ekt9ZX/khTPbMVIwzL09DwMc46&#10;18y69pcEigMqOCMPgYz+X1r6i/bGa7m0rSJYrqdVhZo2WRBkcA+nOcfp7nPyt4inl81/Mlk3B/lL&#10;IAcEd8V5+Npy+tSsdFCcfZK5y+s6M9speCPYnUHzMisp4FdAZog2B820/Stu7v5yGRptwyeWYVmz&#10;CQkiNtw7cCsVFpal3j0My5sodm+JXXAztbpTIUmA5mdCOi5rQVH3lfsxYHjnpj6fnUV15ELEiBkI&#10;OFz71cU29AbQtvaQyf62cZ4+YNyK0LC0uI3BiVZFPfbk/lVG3kEiZdCc4x+7yB+NaNjdC3GQdpx0&#10;wRn/AOtW6U1sZu3U1bWCaZ1nLoqn+JRWpbvIjLHJeZHXLE/yqhp99DMcNF82OSOCf0xWrbfYp22r&#10;Mxxj5doA/Orc+6EoX2Jo5IXI/e5+blCMfrVxLlIEXaq7scKT/n2qBBK2FswUOMgsB0qO7W/PDhAp&#10;wC20AdPUVpCrFg4SsWLi9nk/d78gryA2aikkt7ONppkB2jOMkc849aZa2USOJGuWOQOjY/nVbUra&#10;0lOHWQbRlsNxmuqNWKRLhJmF4mu0jtndGwzAtjqDXLJKWXBIY4+cYHv61s+J57BlWFTIuW53Sdvf&#10;isqNLJ0CGXCjkNwf6VjVrQbKVKZn3YiJLSWzKBwRVCe7gijKrv8AlPQ8j/61b7aVLKoZbsFDnkt/&#10;9asjUtJGCrEMezf/AF68ypODluaqlO2xkSX9jtkE8KnPRsA8fzqhMulzl2hWNlAPzBsH/wDXzVnU&#10;NJnCNgZA6kjn86wL/T7lGbapB9QDzWd6b2Y1CfYufY7OUARuVJ/hJByc9OlDReW20Xq8Kcj8OBWY&#10;kd4jhmUkdCdmG/A1YiuWMwDXUijA4k7ntRo+ocskti1C1imYnYKwJ+dVBH+f5VZhuQVLtJhVHXOP&#10;0PWoFiv5H2RSq/H3YwKlt2v1IT7NFKNxypKg4469KzbSejHyu2xcQNdbI5443j2DDAZI7/nTmsdK&#10;kcRyQBGK56YwPrUME16uFks0RgMDYTzz6dadCbwL5wuHG5sAAcZHpkn/AOvW0JX2ZnKPcspoNg6B&#10;olDDdjdjI98c5qvPoWAWFgpUnhsd/wAqs+VfvEXe+5BO4FgMfgfyqaKS4i+RruTLfQj6dT/k1Tb7&#10;ktLsZH9l+TGflIXIGQvUev8ASnQWiAGOKBXPYlM4/LitGVNRlUGOYsmBkvn8TxxTU0ly+Yn84tgn&#10;5Vzn2xyKpSe7EUk0q3PySWA3E9hznNXLTTrGB/8Aj26uABt6H16Vb/snUoCNsCoucAlsHB7eh57V&#10;MC1vL5e1CCAHbyuF9auM7yJtoX9N0ywKlhbjeoyTnGfwIrR02wgjk3sSAf4SoxiqliZ8AxMGVskO&#10;CBge3b8K04hdbVZ7dpM5yzQ4Hv0/Gt6crdTOUU2WdJ1H7DOZIFfHQqB0P0rufCevSlxEZlUAjCOc&#10;Z+lcFBCHfHlGMdmVGq/oM7wXHnXIZQjAESkp34xkc/ga7qVdRVjmlDqe2aTPDeovlbFcf8s26HH1&#10;rUWOYFVnjPJOGjbPHY47VxfhfXLIzbXmPGP487uOmABzXTWutCSErcCYjGAEibAP0Gf84rpVaDW5&#10;lyS7DNZKqSS5Yj/lmFUkD1/lWLdvEwJMkinJAEiVp6gBdx5hmYg5AE0bAn0IBGfbNZctrcxqFmkZ&#10;15bDDn6ZPJrOU4S1NVFmTf3Fu+VlkXHJyFPU+2azkuIg223dV2nOASAa07lbOR3xA4xnhWIOT3GR&#10;zWPdG3WbZHIyHJBYkHH5DNZto0aa2L8N9bl/3kMecZBXHPt0HNaNtq9qsarFCm7IOABwvvWJb6dc&#10;mRXNyhUdGZMZz+tSlo7KZo5rZc4/1ifMpz6EAelZ2g3uVzSS2OmlOianbmG5t4ZFddrRTRh/wIOQ&#10;eKE0+zHzafqFxAQgAMUmUI9AjZA9yBWPbT20keWVwoOcZHT2FaFnNbECVJtrA/JlT8vvTcIoycm9&#10;LFuSPWYogLXy53B+bL+WCPyOT+I/CoBNpNzKTqWnS2pLld9xCBx6l0LKo47sDU8d/a26Dz72MLzg&#10;7uhPb3qQahYOohjvlfn5WDcVLtfchx6osiCKCzj+xNmMHKyI4YEeufT/AOtWlLN5fDtuD5Eg9Qf8&#10;gis+zeFJGXeHjkX5sEZ+v+e9PW7kWdrWRgWjbj3Ht7V8hj6Ps8TKPnf7z08PK9NGvoNw9vfiKZxw&#10;SCMdff8AEHNdN4fuBDePaueDnFcaN8mycEhomCsT/EOdp/AZH5V0OmXfmXUd4D3AevJrJNHoUnpY&#10;k165xKIiCHhJVsnqP84P41DFKHgaLcdp55703xzFPBd291BIVFxgEnoSM/zBNV4pmjjUsMFThgw7&#10;dq8qq1zeZ6KjyxutmYvwqnWxu9b8FSqyix1N5Lcsc5jm/fKw9gzOo/3K6eYO0PksuD0Y56Ed642R&#10;4dB+KVrfs2I9Wsmtn4PMkZMkf/jrS8+wrupWS4t2ulAbHyyDHNdWHlZI87EQ1MHUICY/MQhSe/bP&#10;/wBeq1osk4EucgE5Hp7Vr3FuZkaQDK8hhiq1jb/Z7kqB8ucN7+ld6SkjhT5XqPtYiG8zOF75P61r&#10;aY22QnJJPDYrMuWEWY3U88bc9RUtpdPBcKig88Nmk97F62ubN9p0c3yZG1xyTWdpkcum6i1hcjKq&#10;N0Jb+Van2gS2xZz67Seg9RWbrVtNNGJ7WTbLDgp7ijl6gpdCprN9a2N4l7b2x8uRsSMc4H+elWvB&#10;mpQeHvi1p+pRnEGu2rWEmD1mjzNEf++ROPqwqnfTx3dr/pMRCGM+YMZwT34/z0rF1ITx+GPPtg0l&#10;9pM0d5YkEfvDC4kVc9s7Sp9mNZt8krmnLzRPplHl2b2mZlJBCkD5e1a1ndKYY2D8jrXKeHvEUet6&#10;DbavaMJYLu3WWF1P3lIBB/Ig1vabLcTWm3yQCTwT9O1dsfiucUk9jo2ImgWWPHy8ZzTkCzQ5VSCv&#10;61n2FzJbW7B0KjncM55qeyv02FtgPY5HIPXpW6avYyaNnSdyoYnPAbj0/wA/41JERHqLwSELlsqw&#10;9DVKwvCJlCxEMT0xT9SuvLmhYgBySMeo9qtrS4lua9xaCS2eAkfMuQfSsG2kuYZXt7mMAjI+739K&#10;17DXYpJIopVw2MEY61V8QXNrBdoyMm9yMFW+8PTFS1oCbvqcxrcEkMjKUOVOTkdQaqSLBcW7wNyj&#10;qcZHUYrY8UXNpKRLggOmDxXOQahH0CNlScZ7/wD1qlq6sNM8O8b6anh/xBc6MCdsMuFyP4Tyv6EV&#10;5/8AGjSl1nwDfOm0PaxG6jYnhdgJP/jua9n+Othax6pZa4pK/aYDbSjtvHzL+JBb/vmvOrqNJbJo&#10;JEUgggqw6joRXVhZRlBwYVE01JHyponjPTtRjE1lfQzxn7skMisp/EVuW2uwyBRHIu4DkHvXhvxS&#10;/ZI8FeCvHuo6f4Z1Hxt4bhjuWeG802SDU4ijHcgSEm2dAAQMGSQjHU1iReE/jf4XthceEv2j9C1I&#10;mTEGkeJba6s7xx23NPAbdP8AwJr01lkJxvTqp+t1/mifb94n0kmqrHc+bjG4A/e4/Cta31a3MZdx&#10;jjmvnG1+In7WfhqV7fWPgBL4hit4vMuL3whMupwRrx8zTWTTxL1HBYY9sUmgftx+AZLz+z/Eumah&#10;pcikCVZ7fcIz77fm/wDHRUvK8ZT2jf0af5DdaEkfSdveQuSEcZPXBqrrMUdxaGKQBwwKmNujKRhh&#10;Xm3hj9oj4W+Iwkek+OdN3twsc04ifnoNr4P6V10WuXN3CUFyhRhxg5rjrU6kItSi0aU5Rb0Z8d/F&#10;HwpJ4Q8Y6l4fkBAtblhFkdUJyp4/2SK5C5jYDj8q9o/a+sEsNe07xdFDuW+t/InI4/eJ3P8AwEj8&#10;q8Ql1dSxDQ/UZr6/J8S62DjJ/wBWPJxlFxrPsV7gEZ5/IVUk56jr7VZuNQiYbSv6VQmv4mzwV9Oa&#10;9uLTOOzFdcHI716l+yH44m8JfFH+x5Jttvq9uYiC3Hmp88Z9z99R/v15LLdrjATv61LpHiK+0LV7&#10;XW9NbZcWdyk0DejqwIP5ioxmGWLwk6L+0vx6FUZulWjPsfpVpeqJPbpIDwRwD6Vp2F4oukLA4PBx&#10;Xn3w88YWXijw7ZatYMRBeW0c9uQckKy7gD7jOD9K6+1uvMiyrZ2+pr8falCXK91+h9Q7NXWzOmka&#10;PaY2Q4Pbv9adY3cTwiNjh0Yg89qq2k8V9CkzyAkr82O56U6GAxXhXccOO9dNmmpIxv0NBnByQzNi&#10;nJKSoYEdeR6VVDtGdpAwDwT9aUTKxPP1ArXlFfQti7eNzuGfTB/z/kVJHfg4ZmJzxyOlUDIdvr2q&#10;Mzun3TweozUTQLY1GulIz68daZeuLmFsopwM5K1ni8DgrkdePWgXZHAbHHNZ2s7otJMyNXhLbjE2&#10;CDjFczqRMTEbu2AK6jV7ghmO0cjqK5XU5SwbJGRX33D+Nc6aV9UeRjaKbOe162TUbKW1lQFZEKkb&#10;fUV4JrOnS6Pq89hMCpRyFHt2r3y+kcZA6DpkV5H8ZLOS0v4tWjjO2T5ZD71+5cC5q6GM9jJ6T/M/&#10;NuMMv9vgfaRWsPy6nNI5AwRmnD7uKpJqSlcOP0qZb+FuSO/I6V+zxmmrn5TKnJdC0CDkD8qVDznP&#10;NRLNA2MP1PrT1VSflPNbKTRk1pqTK53byMnrzTlZXA+SmKwAGSOKX5m4VcDtg0lJoyaI7yJGUjbz&#10;jp1rIuomBPbmttsnjd06DFZl/Cd27tXlZlT56ba3PQy+t7Ksmzufg94pEbpC7gGM4xnrX0p4H1WK&#10;aCKUSEZ/zivjLw3qx0HUhO52x/xEdh617/8ADT4m6UsccMusQKSvDNMOf1r8i4hwb5m7H6RltVSh&#10;Y+g7e5jyrqwGRyc1oa3Euq6KbW6t1k3puVZBlXXoQR/n9a4LTPGejzARnW7JgY8jFwuQfY5rN8Rf&#10;GLSdCsy83iizDRShURbhcjvnr0OMH61+MZ3R+q1fadz7DBuVaHKfN3xP8L3fw5+IGoeG0JEEM4ut&#10;Jk/i8ljwM9ypyufVab4rtk8S6Cmr26gGRMyLjkHoR/Otz9qTxh4a8T6PZ+LrXWbU31hceUyRygtL&#10;FJzjIyOCMjPv61xHg7xpBJp89sIzND127sFW6Zx/npXdkeOc5po1x2HcqN+xzSBo5Wt2zuU4xnpU&#10;+GbgHtwcUa3JE94ZooSoJ/iFEbggHjJ9K/asoxPtKK7n5vmuHVOq5LZgQSevU471YhunAwOg6ZFQ&#10;cc5JFPXGMquQODX0lGTWx81WV9C4ksco5JBPoeKGViDtbhvaq6gg/e6+lSq5UcN0rvjJSXvI4JQc&#10;dhGhcBgBk+3emEFQcqSc8g1ZSTcPn/nUjxJIAWA6d62VNNXizFzaeqKSlgcDP5VKBnowxjJ4qRrX&#10;oyg49hUbIT/CemMVaUoIXMpAsihscdfWkcg/MfWmFQBgtSNxk5z64odRvcpJFVQWw7v09O1SxlAM&#10;E5PaqcvijwfZNiXW7Y46+W28/pmqs3xN8KQvttGeTaeoTA/Wub6/lOXxftK8F/28m/u3PUp5bmeK&#10;f7ujJ38ml9+xtJGWGBETWB491KaG0TSbcbZLg8gHt/8AXpk3xUgfi0s0UD+J2Lf4Vz2o+IbO/wBU&#10;bV5pWeQH5QxG1R6Yr5Diri/B18tlhcBU5pT0bs0lHrvbfb0Pq+HOGcbTzCNfGw5Yx1Sum2+m3bc+&#10;sv2WP2/PiX+x18GJ/hL8INa0KwOrXH2vXWGiQ6jc3cuMLuWcOqFFyo2qMZPOSTUfi3/gpD+1b8Q7&#10;Frbxb8UvGUtqGYRaWdZNvbIv/XLKKM+ir045r5OvPiVeJH9nF+I0BJ2Ken4Csu6+IDy8m6lk9PSv&#10;x14F1NZyb/BH6d7dL4YpfI9v1r45+L9RuGmmuLVHY5Mt5cvOxP04/wDQqwNU+JGt30BOoeNLoHPC&#10;WUaxrj8QSPzryC68bXUjhkXkdyScVt+DfBHxz+Kcwh+Hnw713Wd3BfS9IlmQfVlUhfxNawwGGpL4&#10;V8yXWxFTS50l54m0ySVbiaGe7kjOVkurlnwfxJx+HrVa7+JUdtGRbC0t+csI0HP1zmu78If8Ex/2&#10;1/GyxvqPgi30SCX7s+tazCg/FImkkH/fNes+Cv8Agij4yukWb4kfHPT7FuN1voujyXYPr+8keLb9&#10;dh+lU6mFp7yXyJ9nUnufKt78UZJRhtRkbPZen0rJn8eXsoPkJIw75NfpD4I/4I+/sreHFS48T6j4&#10;k8SScCSG8v1t4j7gQKrgf8DNer+Ev2Qv2WPh0yQeGPgj4cieMjy5ru1F3Ivvvn3uD77s1zTzDDx0&#10;jFv8DWOGlLdn5H+HtO+KfxDu/wCzfAngzVNXnzjydJ06W5fPXBCKxr0/wl/wT1/bR8eRRXJ+HEml&#10;W82B5+s6lDblB/tRFvOH/fFfrJ5GmWSJbRRWyxIoEaMp2IAOw449qfJc6ZBb7be/UnA3+THhR+Of&#10;8+tc0s1ne0IJG6wcUrtn52eC/wDgjH8TtYj8z4gfGLTNLcnO3S9LlvgR/vO0OPyNeteA/wDgkL+z&#10;xoM8Mnii68ReIpAf3kd1ei2t5COSQsKK6/8Afw19bWdxBsJjiuLsFxgQwuw9ydoPH5CtGLR/FOoy&#10;rBYeEdQt0dSVuJ50RVB9mO//AMdzXFWzLFN2c7fcv+CbRoUIWPHvA/7In7P3wxuYpPCXwb0HS5IT&#10;+6u/sC3Fyg7fvpmeT8S1dfJ4WWeUmbccj5Wklxhe2AOPwrsf+FceO5oQkwsrPB+aNWa549QzNHz/&#10;AMBqG5+Hfie1jeTULma4UHl5rpEA+nlhc/iTXl1a3PrKVzeM6cdkcLeeG9FgtyZpoYUXJd5pTkj8&#10;enr/APW64Otan4L0i3VLa8a6OOGtrYyDP90tkgce9ejS/BXxXqkputH8HXNzLM2BNZaa7Kw95ipX&#10;16mp7b9lT4l3SNearBa6Pbg5afU78KFX/tmrAfiRU+0oRd3JD9pJrRHiNzrOs3w36clxAqcJEIEB&#10;fPrtzx+P0p2nx+JZFMlxcyRLnGEG3H1Llv0Ar2P/AIVr+zr4EdpPHnx7N5IetpoUIYhvTeBJn67R&#10;9KqRfEr9lbw9Dv8ADnwl1nxDcRN8lxrN4YY29yA20j6pVwrxn8EW/l/mU1VSueaRWF5dbbZ725uX&#10;c4VDdNls54CptB79u1df4d/Z4+J+vMWsfAt5Gg5VruEWw29cgzFQfXg1fuP2yfFujRXGk/Dz4XeF&#10;vDkUzF/NtbHJyOjE4CueOuzNcT4l/aF+Pnjg+XqnxDm8tjtaKzlNuj5PQrDsUj8K9GEMS43UVH53&#10;/Iz5JPeR0Pj74L3vgmS30jxTc2kk10u5rSJ97KoxyxxjrwME5waxIvAOgqyW1tpsZeRxHCgA+Yk4&#10;A/P+Vafh7w/eRWES6i7SXLDdcPk/ePXrXZ/Crwt/bPjeO5aFmt9PAcsRkbzwo9+Mn8q8TG4m0XO9&#10;3sh06blPlPUfhf4Wbwf4dtdDRF/dx9EHHPJ+vNdZcPNYywWgty8lw3LL0Var6fbul208nAVQExWl&#10;ZneJNUnPQbYuOg7V85CNl5s9CUncuXN8bG1VS4HB3sT37AetVYbnfIZYV2grnBHWs2/1B7m4xI2U&#10;jHRvXHSp4rpFtjLMBuYZb2HpVxXVEiahquZ2jg/eSgbRtOcevNOt51KiR0Hy9w2P/wBdZrgqHuS+&#10;0uT04wKhV7wjy4mIJPXOai1tGO9zRl1Utc75XyByqDPJ9q0XNrdFXfqF4Un7o71mWFkonS5mcF41&#10;ART6+v4VLqtyliciQYZcNjuB1P51pdxV2ZJJss6nex29u0MEm1pCAvrWaJw07KWwiD5j64+n+ear&#10;JM2p37XSECO3+8ST1xnH5fzrK1jV/JV4t4EY5bLdT6Uqac5FSskV/Emps8k00CgH7q8/rXMXOtHQ&#10;fD9xr9zcYlm3f6xwNqgcnnoMd6uahqEUEImu8c5ITqT715p8Sp77xTqun/DzTZmV9anWGYqCClsv&#10;zSn2+UFc+rCrrT9lEiC5nY7b4B+H7m50OfxvfIRPrUn2r5xjy4cbYl9R8oDY9WNd/duyKqROSCBh&#10;h3qpaz2mj6SlhEuyKCEKqqv3UUe3+eKfPepHAJo2PmFBhQc4z/KvIUdbs7ntoOvnMSLHGxLMcAE9&#10;BxzTNOZ5ZlRivyDJz2qt9r2EyyyguRgA/wAOabLqMVhbFEfc74ySM8ela26mZeuI4b3UPtMwV8H5&#10;Vx7YzQ5toiYoolUq3Jx09aZpkgFoZ5WIdjkj/P8Anmq9xLmQ4IDE5xnp6UKz1FdrQsSXNwFO84AG&#10;QM9OahRsxFioJwMKKpTaqWcwo245GQR+FWVuUQGQ5DYyQCcUm9LjV0S7wkAgZMZBLknv6U2CC3jX&#10;fDGF46jmmyTjcd7AqRyO9VrjUIoQ6qeMdDWbavc0Sdji/jlrTT6DD4PtJ2+069dC0yASUh6yt/3w&#10;CPxFVNdggiitdGtEwsKLFGq9AMAdPwqlZznxp8Yr3VQm+18PWws7fI4a4kAeUg+y7F+oNa2nxDVf&#10;GawFNyRyEsB0wKV1dsqK1Oh0+3fTYra1ZcR26B9p7t2rlo7lr3WdU8QXMwClvKjIH3VXr9ecn8a3&#10;vGMsp3an5m2C1VpNuT87gYUY7jJz9QK5u1EOn+HFkvSqKUMrtI2AD6nNCdo2N1G7uytJM13qH704&#10;VFLOQfu5PA/p+FMm1NbyGGBVJWaZm2j+4pwPzrlrv4h+HRZzWllq/wBpup2I2WEZmZR06qCAevUi&#10;o7LxXrJl/wCJb4eFvtiWOE6ncASADv5UZYnJ96lyk5eQ0o2stWegWwk321pCMknLZ7/5NcZ+0z4j&#10;ksNLj0m1lyVjCbd4GS3U/l/OuXvbv47Xd/JNrWr/AGCzM3l28loiWgKEDn5y8x5zyAB0qjc2Hh+z&#10;srsa/eXutzspdjHIcRtjGTK4LMfYge1Vh8Th4YyCqO6utF112NJ4acsM2rLQ86jNqkey5iJZxkhc&#10;k4/CqOsTT3dn5EGnyL8wy7oQc/Sr8940eVj8wnbyQU4/KorW5nUM0k7KjL908Z7duTX6a6lldI+b&#10;sr2ZyVxYa9MSojwVbhTHjK9iearjwx4jmfLGRAD1jUEnPpjpXay37K2yGxaTHHmvLgfkKFu9QZm8&#10;mCKFlHG3LHr+VS61W1kkTyQvqzh3+HuvX6hTJMVz9924NIfg55oH2+9lXHzOC2AR+fFd7JaXUqAX&#10;Vw5CjBXeAD+XP60kcdqE5iTaOpkckkD1yemaXtp9WPkitDg4fg54YjPnTRyOASSzScfy5re0fwt4&#10;b09CmnaUm/jLBuT9cAVvFuPOFqCh+4nFVpF+0ybghKE9FHf0q/aN7goWehJaWBA81rWKLkbS4PB9&#10;uasQQwSKfLnA5wwji4/WqP2K0edVktyCRn5FPX3P+FaOjeHodOuZGWbHmEsy9ffHtWMpuK3NVZ6N&#10;EhstJt2zNI+Mn5tpOfXv7U9JLYIhtLSSMjOWOelXobUvGZZJUOP+WYBz+HrT7QWE0n79mILDDMMA&#10;DFZvEaWYvZ66GaUCuSJECqeGTufalbSp5XE0zSHA5L4U8jPfrWwY4owDC6YAOMHnH15pJnmZyXdW&#10;QKPkYDI+uOTWMq0+hSpxW5538Q7C31GxNowBjSQ4QP1x256jPp6V5/N4I065czrpEYAJLMYgMj8R&#10;XsniKwa4/ez2KZAwHOMDI+vFc1eWkQUWHlpt67hxu/xFaKtNtJEunFbnnp+G9jcS7jpsChwSpOzn&#10;3HtU9n8KtOuyCunwDB54B/HFegWunWUgHm5QABdgXjaOlXLXRrYoGtd7luqLwD9axlianVlKjDoj&#10;hrT4SaJITGtnET3OwdfatCz+Guj20gQW8RGeflAA/HPNdl/ZxtgHW3JXP3iT149adHpwdCNsZYHl&#10;UXp+JHTP51zzrVJfaNIwguhlR+GdLCRxRDeN/BMi4H6j0qSTRLKJjuSEbWDAMxJ47YArbbT5o41k&#10;iJxglQq4OR1x/jTLa1mmV3mV0dc5ZTnIx35B44rmcpb3NEo9tTJlsLN2D2zLGGTILgYP49eKYmjy&#10;SOH+0jbjlM9PfFaBkiW38u2tFZw/DqSdvoR2H51HNHq7FnWYRZx8uc7vY1m5qOxpGk5GXcQvboI1&#10;mIc/fGOo9f8APFUpp0kfZLIr7fuiOP7vvn8a17vTwZGeS6MkhBycEVCulXC5LMOnAPOTR7RJXZSo&#10;X3Ma4hWXJeUoGyfmBJNVntLNn/14LdN22uhk0dEIkEgIxypTJNR/YzEArgIudpyox1rmnUudNOko&#10;vYwDBaKpR2fcegJBzSm0B5SM9OM5rfXS4DOzxXKlR1VQe1TCyhAZi4b5eGAOB6/yrLnNVE5YwRo5&#10;Xf8AP0AA6U+PT5JcssWM99nX3rpI9MjO2IQgDP8AdwSPSo5LC5t22qpCjORv44q009CeWxhrbSRE&#10;AxsoJ+9tFTrbM0qjeMH/AGsZFasVs7IgYysy9Bx83fpV+2ecxH92QyjLKxxz7+v/AOqtoCZmWulS&#10;kloUxtHQAEVdgsbggEXiHgFsHGfStGO3vHjDCTbjg7snHf09KuRWixhftrbt3Qg85H48/wCeldVL&#10;mkYuydjNjsHkUyCRdwOS3vXa/D7SHukZGuYwAcBtw9fesfZFHEPLEbF2yUiH3fruxXVeAZnjuXmu&#10;Jly8WERFA59M12QT5tzI63TxpOnPFPf6xCiMg2LkZYk46HrXWadb3Zs2gSWOBEwEkdOW+g7ce5+l&#10;ZFjcWRsVWOx2PuG4sMDv68nnvmtyzu5XiLMSA64BDc//AKuK7I2RD2sZ+paJb2hF7dXW9sZ82Rhn&#10;2wOgz7CsPUL9iw/ekqB2PFb2sJGlwXWNWyMFiPb6c1zGryRDMZB3cnIQ8/qabiS5WEM1u6hRdk8e&#10;vA4qtdSW0YZImDA8khsZ59aoNcF2CeQxUse9KLW7dt0UbFSfvFwFH1rKSSQJtvYluljYAgIFB+b5&#10;/wDGs+e4tomaOSWAsowVL/0rQOmQOoa9uJN2QQittGfTnk1XurO3iIigkSMbjtUOCf0rlm0nY3jT&#10;lYx9Qls5DuzEoB/hb19azrp7J1MaXEbZY4AlX/P/AOqr97bp5zc7scFi3HtzVKVlQlXIyB3P+FS3&#10;Gw+Rmc00aNsY9CRx/TinLLbovmSR5YdNylsn0qxLdJu2o6cjr5ZNL5ULZZ3R8jhR61jJpblKncbD&#10;IruFPlYP3dseK63w7HCgQxkMOrZUdvTNcvaxs92hWIADkdOldn4c0kEB7u8jDZB8vdksOvX+lT0u&#10;huC2udbolxD5cjRrLIQMM0Kk7OOSSBx0/X2rsvCk0N3qNvM8qSStOoFsE2KR1OeOT9eOc8VzulmK&#10;KNI4ooEGwCT+EAH6EfTBFdH4KtdPj1u1ubl4rdt2N6LzjnBPPHHYD15rOnZzQPY91bxHbweRp0iO&#10;BCoURRxkrHhT39ffuOmaxdQ1rSBLcMNXhiVXDLHJuXno3UYzxn8R060moeIDLGlnZ3QYlADsUliR&#10;gnAOTjk9uOnrXO6zciO+ee91FDId21JCMKOw7YPTOev4169SxyxE8Wy2Uh+0Wl6kjZ6MOgIGP/r/&#10;AErzTxlrFk5kBuFDHJzHuYDpXR67q22GWR52iB5DBvvADrk9BXAeJtRsSJN8qqWb5SrjB/z/AE71&#10;m7Lcv0PPvGLRPIxLLtzknn2IrhdUFoGd2uyrAYZsFQv0Hr1/zxXf+IIVnJlinLbxgZJ+nQ1yN9ob&#10;SO0sbtF6HK5/l/8AXrnk431NE3Y522NpJKDLEx44I6sexOcfWro1OxtFEY2nH3lGRj6nn/JqrfWs&#10;EMpae9ml54XcOffjtVa3uLJPl8goo75JJ/HNZSSZSkaUmoW1yvzANz2DEAU1NQYcKoUDsynGPpiq&#10;TzglVghwM924/PNTQl3baVQEnk98+1ZNaajvZ3L0epxK/wC/jd89SEY/0qUatp8Uh/0W43ADJRGI&#10;xiqylhH5bMASeTzxUMj5cN55K4O5Pce+ay9lcv21tjR/tyI4aCCbBPLGM5A9s1Na3tv5nnvFMS/8&#10;TBiazoJlHO0AHpz1rSs5fKGIlAyBg8UnGxCqNvUv2+qWMSIoU4BIwYG44+hq3HrdogVvOljUjGWt&#10;5CRx7D+naq8MzshJaME+oz7VdifZiNJkzn5iwH9O/es3p0L5n0IY/EGmLOzPc3Dsf+nSUg/+O1bf&#10;xRYBhDbxXC/Lg5s5cgdxytI0OSrvJHjAACr6/wD1v502d4EAVpvmz94rgnp6fhSjq9hOcl/X/BNK&#10;DX9PG6ZluFQL97yHXHT1FT/2xp+1pDNKDjj92cd+fy/nVGG3DxhgRtxhVfnB6Z9qd9mSYlTc7lH3&#10;sR59BihxjFEqU7klxrtj1BbOcsdrHA9OlQRa5aSSq5SUDPOYj/h+NPttLs3jZg7Lx8+Rhj2qVbGy&#10;MxiiLkk4C7envnv+FJSpDftHq0W7XXLMk4LrjgEo3X245q6NRhk+cTSKmNwDZPH4VlLaQWzDz3Xl&#10;uAFzgVqWtjFFgrGHLHocdP602ohGT6lmCVMKUZpDn5vl4x+XvVibWo7UExK8jtzFCD948fy6k+1N&#10;ke1trYRKFQkEEgEkjPb86ktNKd5WmvUKtwoG8FVU8cj8Rnnk59BUaXux3d7IoIqhvOvo5JJZOZJA&#10;ykdO2Dx0IA9qsI5hB8uGUBTyMKWOec4/EVq/2fHYxveBC2z5SpBAyQMke+eh9jTH+0GKJ/JPzA8F&#10;MHOOc+1XCTtcH2IdKvHefZLDK5U5OE6j1rbMhYruWcblwMR/Lkg+mc/59az7S2aa580RljHyyooy&#10;RjtitXSp5X+Ulo0zuL4+9wV6HpjIPfp0Na87MpI2bWEG32ncojTnZH8zfh+WcetbGh3Ntp7G6WGZ&#10;hIMIjRYwPTkd+KxtO1Hb5ayKGbJVSyZU7QoLEDpkY9ulbOm3Vw06SlyQy5VYxgqx9ST15XnsKLto&#10;zLF1exXICNbusZB3uIQBwwG3j16dOmeatW2p2zMVY4BbBLIwJNUby/ufJ/fMVJ/iTGD19zyMdD04&#10;qTT45xdvMpVNyFjkcIPqP69hWsajiibXZqWyacjEb2znLKI2OO/4fWtOO705IBGryYbgDyGrMsVu&#10;EJa5lClgNxRcevGOfzrRsdMuHYGW88/JyDIxGDzkD/8AVniumM29bEyRqWl1Yn5lQ7Ae8Z6/lVhb&#10;mzinHmFEK8c8H8u9V9JQWy+W7OVGMKeSO3H5VPsaS9WLyQQB8u89h39v8mumErGTR0ugz6aJUV7x&#10;VGcAg9/T+VdBe6PL4o1qxSwLi1sLdlZSc+ZMzEuw742+WuD3j461y/hGxe816C1MSPEFMjqCM+Wi&#10;ln254yFBxXq3h7TxBM0rxLuO5jKq7QHPpgcd+Ogr2sHGVem1LY46z9nsdH4I0t7BF2WTyRptKxww&#10;lzKSSNv3c+mOxP0r1PTfCfh62hW+mW5QM2AkOludxOFBbco5H1PH5VwHhSy09pfKuLZSzSgqjEtk&#10;44JwQeM/p+Xs/hCPXtA8MSiy095rbyzsjihXzFkKD5wd+ffgHnPqK9WnTjDRI5JT5tyr4Q0zTFup&#10;pI7a6Kug2OlnKjgBSASrRBx9cAfhXd2GgyOzTz6pdr5e5Vi8rds3beOBnjjGcjrkHtxmhi8sr+6l&#10;ayCkyiJBCrOwUcYYBc4zkAjAHH0Pd6ZNFBG8stvOGY7kLMQM8c4z+v8A9YV304JWOSbl0NOJbfT5&#10;FhZ5HyxIVosFu+BxyOg4x90VU1J4Rd73vvsquNx89ABkKuOONy9zzkH2qGyv3mvZbGO4V1M4ETIw&#10;cgHGBxjBB4zzW9fj7DpqXNrZiEy3UEbO7jJDyqp/RjiuhJW2MbuLVzi9XhvjcG9murdJvMBKSkZI&#10;Dc+/IHTtg88DFDU72JYJIbTxVYMI2DMr7SUOM7SM5Jxn05PTtXf3huYMRhlLOf3gK43Ag9Bz/Pt7&#10;1UvVuFJIhVMtky+nOcZA/wA5ocUaqpdHn/8Awl2j2m2KPxEY3HEscFtGXzkYyTk88DHB5OOxEj+M&#10;fCsCFrjX7fEiElv7QhUoAwXOSRycDvhcfUHt0t7hlEbOSpc/vHQEkZ55B564zwaLu+utORpJ40eR&#10;jiGNzlnYYwOenPrk/wAqxlT11F7STWh55f3VoxS50/xPp2IyqQm+vY2jZvMQuHMcp425GOMFsHgl&#10;awPFutjWbCX/AIm+h28WCGS2vkkDqdoDjnIHUYOcY/L0b/hPbK3nbT9as4o7oQtvtbdWkDMMEj7o&#10;yMHO44+61crr3xR0XVYmlg0pongWMS+U6t5gkXIwFLM2CQC20Ac84BI5qkY3s3qb0+dq9j578fnQ&#10;9H8OarbXvi22+3m+tEt7QXYXK7LlpWWMtycNHuIHTac4xXkTanCtwBDdB1PBUkf0/wA8V9Vaf4os&#10;bb4o2GhDTJ7ttes57C8hgt2H2KJ4XuVmYckLvtFToOW6dq8K+KWlafp2sXEFtHjbM20FNuOeuMd8&#10;4/DtxXmYqglBOLOulNuVjzrVBMz+asSKpOWJ6j/P+NZpkmJw9sCGG3A45wfbmty/hgmQ26QuAQNj&#10;Ansfp2rLu7TyIhJDKWDEBtzZ7jJ/z/WvGmrs7I2sYWoW07XDJJaMIzkAqBgjpjr1rNuLCZeqMUHC&#10;noT9Tmty9t3iBjDuw2nG+TcT15JPWsK68yFtu/amMIDwTjOTivPqqx0w1MnVdNu7iJ4lgCvjKOeg&#10;wcqef5Vh3Nxb3sADQgkrtYc5U8gjPqDmtbVGuppSHYMvPmZHXng/5zWDdMpkLRyMmB8+Mj3wO3sa&#10;4udRZtuiKWwhckG0Ykj+FsfSp7TSppF8tLabdnja5xjHH14qOO7YbZZJ0fHUBAQRjH8xVptSuVCQ&#10;21xCZQhAjCZAGPYe2KJTutirNmbqlrcFjLF8hBwAAcEYP+P+e+HqVvPxsbBP904IrZ1KSd1aG4ig&#10;B6gi3B55HQYAPX/OKoXqRSQGS6WEEMNvlwqpOO+cep/zwalSaQ7M5+aSMna+7GeSRjiq4hDvslfA&#10;6xHd1POR/X/9Yq9frNbl9yJgP8myMLkEAdvxqpIiT27w3B4bhDwQBzzjH60KS3Ls7lOexDH9yDx1&#10;JYdapX1hLsBOJDjoOMGtSNY5gVuYIzLtKsAvX3HA6jn0GcZ4NVr+2VNyoiKT0BQHtmpVRrYtw0OZ&#10;u7WbnEQzjHSqpspnHuBzxWrfi6HVlAIzwvIrLaSQtsliQtj723jJ/GtFVaMnFXMjUdJuC+FGcnqD&#10;VI29xGSzxYXoDjgkVr3boWGyFQRyDs6VntbuZizpEM87eAB+dawk30JshLe5lVwBEpGf7o/rWtZB&#10;sbg2dx7DpWfbW8UkrNLByOxPArQtIIpJAixHgcYeiU0io07kN9bTGXiVsdCBycVSmgmPyCWQADI+&#10;TvW3d6dYXB3vEynnBLf/AF/x/CqNxp5gLBhIeh5yTio9tFKxqsPJ9SjBeXkDCNZF44O7rUt5NJeQ&#10;De43AdN459+KcthZ3DZeYk553yEZpH0/S5P3bwyZx/z1b/GpdaI/q8r6MzJ4oBkneHJzgEc1Suba&#10;4P3XwuMjK4/Ct2Xw4hfzrfzGA7GQkimvbRsvkyWwVwcMoOKyc09h+yktzmVsZJE+RhnOB8w/lUkV&#10;rdRuCYSxHUgcVuDw1Z7fMhXeDg4OeetXLbSEW4EYtgwxk4JHP/66FUsP2bsYFtFLuLcpg989PSuh&#10;0iJWjWNp1YoOjdKn/su3T5H09QxAySxyRk+uPT9a3tG0TSbiUPc2qeWgBIyxzjqRjkDn8MGq9q2h&#10;Ki7nMk3MJ8rBAxgAgEfWtLTtsqBmnAfGMMuM1qXll4aQiSCxWKNmX5mZnJ5IJ6//AKse9UrjT7Ga&#10;TzLaIr67Wxn2wT1pRkrhyyRIJVUFUnK5OcZzV2B0YKWljJLAAhcYrMktUs7gpKflX3OSeK0tNnsE&#10;UtLcFeCCvPBwe3pwPzrpi30JlZG5ZvJGEj+0krjnaMj/AD3q6mpq8vkJsTYu4k9/X9M+/aqWlWFj&#10;cXO5LiQcg/K4yGz0z+VakWhw3EjvbXDsjnrvQ8An+uB+FObaRKaOl+GiRtq8UiHyzuz8w+UnPUgY&#10;68//AF6948KXFxaRQxXS+XLMq+UqP8rrkEkDjK5K9gQCNw7V494B8G38UsW298liSysGRs/NnoRn&#10;8Oc+vr714S0BYrPyJNXleN4sTWzohVxkEP0zn0IwRmvQwVSSicleEW7nD/tXwSy+E7OWSzAaNySX&#10;bdkc4Gfbjn3PWvkfxZHDLPNuSMcAh1znivtD9qXwlPpXw1XVNNuXvrTzQrNLsE8TEhhhdo3KQAOB&#10;uXvnOR8aeIL95LrY0/XcpbaOh/CufH1OXFtNGmGp3o3Rxl7ZRNlluYiQOVyCazJ1mVtrKQB39B/+&#10;utHUrSKWUs1zIPoACKpx6VZyyktqjgY4BAB/lXL7WNjb2M2QkGc7re6BKjOw/KTTHSVJQZFEmCMc&#10;+v1p76JAjl1un5zkgD+lPgswzl11F0yMEYFXGcd7j9jMfbPcyoWhhaPbjIjOSat2OJhtvpnTBziT&#10;/H/PWmW2hXD7mXXUK5+VfszZIzxzvq7aWMD/AOiPfr5vVQ0Ry44/2ufwNa+3gtLk+ykWFt7NyD9p&#10;JXuBir1qzRH9xKR2zjqPrUS6DcWyh2dZBjLHyiP60scEmMNkYHGefrj9aXtoSWjBU5Jl2HUQ42tK&#10;rA4+8ef6c1bt7i1Y7VCsMAAMM4/X3rPjsYpBkzYHViFJx+tThEjAKsxXs7R4z+tKMqbHacUXbuOx&#10;Fq2x41IXGFbBz1rn9RDQHzI5cbhyF6H8K1ppvtQ8lXVlwACYxnp6k1mara3KI1zBMPLjHKhiTnFX&#10;zqOzKSb3RyGu3Aub8pJuAAwpyMZqi6lBujPblSOtactp548yV43Lns3+eaj/ALJe5KiIKDyB82Dn&#10;/GsnVTWpXs30MyK9liIBgwBkkBuKlfU7K6Uk22G/iIYED+tW5dLnf9yXBBHYc/yrPm8PujDZNyoy&#10;wZOn5Cuar7OTNYc8Spcm2Pzx+xIxWPfWsbSGRCoOeCODn6VrXWkTQEurp8x7E9Menas26tJkberq&#10;rgkKN2QTWFkndM05nbVGXc6e+3MbE5PBK/59qpT2iqQpU+4PIzXRCWSRdk8kWRgD0qjKsF0MLPEC&#10;OxTFNXHzxZmJDPb5FrKVyCDtY8irFndX0W9DdLECuMBcbvwAqZ9MdU8yK4hYt0Ak5qOWKVNo2r2H&#10;Xmi9gcIzRethPdMJvtMLFRzlcDHXH06fnVuK3WJhE5hDhf3axMCAevUZ7jvWfbaehcZkKE9jn+Yq&#10;7bWMls2+GcMMY+X6e9aU5p7mE6LWqZIkIaUrkuc8qxGCevGDVmwsLm4uESBYXLYDFyAMEYzjt/8A&#10;XqukGowSLLHHFGBkNLICcgd/Xp61Zs1S+lEs99FvwCBFuHA+vHY1u4pq6ZyttO1ixPpWpWJWK8ER&#10;JywRQMMB6Z696sWlrbgsdqoVBI8wZAPfk4x29ufaptMktryPZcXcZ8rIj86flR6gH+VPuUtZ4Cyy&#10;xSKBxiVdxGfQY4pRdmkyXfVorS3L3w86NF2E4xsbB7k59eKbPphkQvFDlghZfw65I7VaW+trS3RY&#10;2TaCDgy8MMZP4VVfxNFcTgNDGY9oVUjQ7uep+XGRW1m3ojNOy1JNPtZrZsbJF3Y8t4Vzn2JxzWzm&#10;YIoFypBX5lYkc+nQc+1ZA1xWmWIB40YEbVUnnsenI+lXhqljLAoa5gcleMkA/p/WtEnpcWli7Bfz&#10;DImtZFAOAQcDjvnkYq/ZXXnOYWnVoipDgnO4fQ9awYdYaMLOLhF7MNoJP1p6ahHJIWiMalQDvyFL&#10;H6d/xrqhBtmDaudp4d0/SLS5/wBEt5bcMw3fZ7ho1xnP3VOOeecZr3mbXvhPc/DC20f4aaZZ6X4m&#10;RlJuPE9tJcxFf4gJVJJbHQyALkgHABNfN+j6lcooeKeOXHJ3NtP4HkH9K6vwz4rt7mZrVo5UZT0m&#10;gbJ9w3IIPsc1jXwcau8mvmXCo4bK56Ne6J8bfEFjJcW11ca1BYoY7i+8L29jcQxg8ZkayQqOePnw&#10;R07Vyy+NdTsLcafHfzxyBvLlSSJOPxKnI7Y9etSWd3FPessGmH7Vje2yDDfLzuyOeM8c8ZqbWvGP&#10;jS+heM+Mdf8ALBANtcXDzRg44zFNvRuMdVPasFgppe61+X+Z7uDznC0VathlLz/q9ylqHxD1a0tp&#10;BPdWcWFCyNc6DaPgkAHBMGf1rkLn4x+E7O4U3eo6NcOsn7xLi0VVcDGVHk7D+INdHZeK/Fun6Jc6&#10;Z4hez1dZLkTRyXHhazhdASSU3W0MRK9sbuATjGKr6j400ySJS/w18PwoMq/k2GqLIW9cm7ZevouK&#10;aw2IjsvuZ6qzbhypTtVw9n6f5NEFj8RtB1ZSdG0HThCvDfZbi4Qk+xkkcf8AjvY8+kq67ot3JGsv&#10;h+/hTkSNbX8c7Iw6DYyRjH/As/zrKutb07GyDQ7gsoG/hwM452kxkgZ9SahsfFafapodV8KSJEF/&#10;dzQXrO0gz3T7OMHHYE/jT9liYXav95jUnwvWeicfS/8AmzprBvC9xKLMeOVsbk/8sNUgeBSP+ug3&#10;R/8Ajw71r3ng3xRo1gus3OnTPaMBi8iUSRYJwPnTK9q5SHWdCguDHLp1/JgFY4lChR7cR59+tdn8&#10;PvjJY+BNDuNC8OeC4445Xkaf7RLLIGaTJbKfdwSckYxnPHWtI1cfFX5b/cj5zF0cuU/3E215mXAd&#10;/WRWGeTtx1p40q0vFJ8pi3TfDKyEfiCD+tUm1fSbuaW6NsIjJIWZY4dsalsn5QANo9u1XlVWYJEG&#10;wx45NejCaau0eTKLTI9C0bxLpfiGO8n8QztZNlWspLVSpyMAh/vZzz1PSuh1GASN9pjHzqoyc9R2&#10;/Wsq0vrSFxE164cnBXziMnv3rTJS7tWZ3wSpAOD19f5V89nNNRqRqL0O3BycrxZasZl/dpIMLMm0&#10;ZPQ4yP14rY0iUKjxBzwOP5j+RFcys7xRCNmw0SBuvHU9K2tJ1EXN5HPF92U8r157/r/OvmayZ69E&#10;3/FcEmo+DmuITukt9soGOw6/pWJYTtd2BmdtzAYJ/wA+2PyrptEMc1pPpsmCrqRg9wa4+yL6ZcvY&#10;yk7Vcxtx6H/9VeRiVaaZ6lB81Nx7FH4gwgeH4/EAOH026jutyryFQ/vAPqhZf+BV2OkywS6Yskb5&#10;V0GMnqMfr2rGlgiuoJtPuEVo5VKspHBBB4rK+E+u3x8OxaXqTky2E0lo7E5L+W5TcfcgZ/GijJKV&#10;jnrx0udZbkQNJC6khh0z196z13xTFmySGwwHpV64UXDrKHwAOB6ioHKEfLjI6/4169OScTyZxdyS&#10;7jVoA6jJxjNVEkZyjLy6dvUVLbzCQNbn+LoD2qKNGjmKBsfMevatPMi+hs6VcLcRNbysBuHGfWnv&#10;GTArSgb14ZT3FZVtcLZzKVYlc5OBzj/P8q0ZbpjJHMSAG6kd6ckOLSM+6mjt7wwy4WNxmNyOPxrO&#10;2SxTNEuecmMg9fb61r61Zi4hK+Xt3DKkVkwoRH9md/nUjGeoYVyTVzpg+qO+/Zs1oS+DZvCE5+fQ&#10;r6S0iCr0h4khH4RyIv8AwE161o9wI0USFSQcdevavn/4Z3j+HfiqIslLfXNPMTKp+QXEBLgAf3mj&#10;eQ/SEeley6RqDeeY5X6HHTGfeunDzTicleNpM6trpEdkb7p4wD2qW0leCYrFjY5GfTHrWPe3yR7X&#10;YblcAD3/APr1qW4MkQmhZThM/Wui/vGFtDbhVEuIpHOcjDZPXmtDUraK5jFzs5U9ccisKyvZGhCF&#10;gdpBDAdq3La6E1qBuBBHI9a2TTRD3IYkjkUsyjgcHNUtRtFNx57SMxQYQHB4/wAamFzHbl45JMAE&#10;jk1LdSwzorwpztweehpLUbMW+aGazkjY4MbdCOx5/rXPCVbaZoZoRgjIO3pW7qksccwR2APOCT1F&#10;cxr92AgXdgqxB56inJWFHXQ5v4m6ZbeJfD9xp0MDGeNRNbMgG7eh3BR9cbfoxrxSbVLO5/0g3asN&#10;uQQa9ztJPtGort4Acbtw684/livAPiN4etPCHj2/8PqxEZuGkt1U4/duNy/gM7f+Ams8PPlra7M3&#10;lG9PQ87+KNtpFxfRau5zIAYpCvpkkf1rg9Q0TS7xijxRyxtwwaLP8q9Z8SeFrfU9IaBBGpfBWWQZ&#10;2kHINcbY/C7xXdSl7CKxvcA7n0/Ukdf1KkH2xXswlTS3CnJyhZo851D4P+GJ5/tFlYJDIvzebbyG&#10;NgfXK45qn4h8I+Mdat0tdY8ZTa1DAuy3tPFNvFq0EWePlS6R1X8Oa9C1XwnrOiu/9raZc2yrkGSe&#10;3ZUJz2YjafwJrNliwOJNwcA7geK6YTktYsTp05bo8R1z9nrwbqNrJBqnwd8PXU0km59R0m7urC4Q&#10;dwkcchtl/GE1z8/wA0HQ7oyeCfG3xB8Ixxx/LGxh1bc2O7wtabVJ/wBhsD1NfQF5G4UloS6hsAZH&#10;QjOay9Tt7U/dgkj3DoBwT09a6Y47ExVnK689fzMXh4PU+Zfih4Q+LI8KTRat8V9D8SWlo5uRatFc&#10;QX0YUcn99Cik4ySqyOTjjJxnyP7elwokGRkdCMV9qa3pltcK0F3ZQyIx+7KmfzzXn3iP4MfCrU5f&#10;IuvCsFs4UhWs3MW05zwF4/Su7CY+lBcsoLf7KS9dNjGthpzWjPl6fVFEhVFJ5xyaryakwbPl9D0J&#10;r3fxB+y74LvOdD8Vz25PQXESygH0yu01xXiD9l/xlp6vNpOo6ffpu+VY7jy3P4OAB/31XvUcdgZW&#10;1t6nnzw1ddLnnX9qMMkIMY6Zpv8AaR67Bn3Na2s/DbxpoKsdV8K38MaHDTG3LR/99rlT+dYws4cY&#10;O7Oee1ejF0Zq8Xc5pc0Xqj6l/Yw+JZ1TwcfDF5ITJpVwY0Un/ljIS68/73mD6Yr6NsdRjUjL8Nyt&#10;fnt8JPiNc/CrxM2tW9q9xFNB5U8KyYONwYMPcEfkTX0j4N/bE+GWtxxRarqU2ny4wy3VucZ+q5H8&#10;q/NeIsmxdPHzrUKblCWuivZ9dtdz6HA4qjPDRjOVmtD6N0rVfKkMbTZG7nNa1xd74luI3yYyDkV5&#10;H4d+MngzXHR9B8R2dyc8pDcqW/75zmupsvFaGTy5Jm2uccHj/PSvmU6lNuMlZnbyRk7pneQ3RmUS&#10;RtxjI47UsszRfOseR/EBXO6NrqzRlDcDcuQDnNX7fWQ5+dlIHtXRGonG7MZQcXY2PMDDcgznng0w&#10;gv8AMG9TkAfjVSz1e1OIwc4ORipLi4iKl4pcfU+9U5JrQm1nYWSQYPzD3B4pyS5wuSfSqDzBm2ue&#10;o5I+7UsZJPDdOOuazTKsP1KESx8c4rkdegKuW25x3967JwTEVbHTpmuf1mD5S8i4JPNfQZFiFTr8&#10;jOPExvC5wuoO4fk4OfmrkPiHp0Ws6HcWzr823dH9e1d3q1ixJ2nB5xxXNazZNIjA44Hriv1rKcRK&#10;hVjUg9U0z5fG0Y1acoS2d0eCrKsbiORcEHDD3qTz0xkHirXjjRn0XxDLH5ZWOU+ZF6c1mByWwelf&#10;0hl2IhisJCtHaSTPxTF4V4bESpvdOxdjnBPzNU0c+QCGI+prPVznB49amRmIz+Qr1oSZxSpo1IJ1&#10;wMk9PrVmNyepyPTNZdvN90E/U1aimIIAYn8OK6IwTRx1KdmXv3bJ6mqt7DuTHce/61NHJuwc89+K&#10;JOQScZxgjNZ18PCcLWMItwlcwbuHj2/lWr4e0eHU9oWY/Qiq19bqrE/iaseEL77JqAgZsDcCK+Bz&#10;bA8t7H2WV4y8EdXa/CgXkW6O8cBhnIReP0rO134AHzDcrOX3ddy4PuMivUvBjw3Vuh2qcjkj15rr&#10;4tAt7y12+TyBkd6/J+IKFSVOUOp9nl+MlTmmnofM8P7Ocs96m+8aNWO1gYwQAeKr3Pws1/4V+I3h&#10;N958G3mNoyFZDyGHJ7V9O2XhOFnIaJuvpkVL8Y/hXa+JPhzb+MLaNTcac3kXpC4JQn5WP0PGf9oV&#10;+cLEVoVVfofQxxD5+WT0Z8u6vZmUEpCFJGQVc1m277OM+mOK7q78ODyHtggyuQCD27Vxup2Rsb0o&#10;y4BPcd6/UuH8dGpBM+YzfDNxcRFB27QOOntUq5OcgdOhqOMqVweR1qQlhlgccetfodBpxufB1o2Z&#10;Iis3Q96kRCy56HkjFRxuDw2AakUgnBzwewr0acotanBOLQ5UVTn25A7VIqqRkSDP1qMsNvB/EimB&#10;14w5HtWntFHYx5Gy0sjDGHxQyK6849cVXDtjBYfhTtxYZJAx6GtFXT3Rm6LQSRAcrk/jUTxkjcDx&#10;2FSCVmGWbp05pu/PGevWk3GSBKSPnr+0ooxtRM8dT3pRrk4AWKED3PNfVHhf9hz4V2LpcanJqmqH&#10;jdHcXSon5RhSPxavSvB/wA+EvhyGNtG+HGmhkORdT2ayOp7YeTLV/N8syofZTZ/R6wdb7Wh8QeH/&#10;AA38RfGr+V4U8KapqRBwf7P0+Sbb9dinFel+Cf2Ev2oPHMqGbwpBpFtJybrWtSiiVfqiFpB/3xX3&#10;FoGg2UIW3UhFA4Udh6ADFddYpp1jGiQWglYdycfp1rnlmVV6KKX4lrCxSu2fJ/gz/gktcy7bn4kf&#10;Hewtxn57bQNLkuSwz0Ekpjwf+AHrXs/w+/4Jj/sc6NtXXNJ8R+IZdv7w6zrZgjz7C1SJh9Cx+te1&#10;6HHrFzKr2GktvIyu2MsR711+n/D7xhqUfmSWYhDD70x8v888muerjatvenYFRglscl8Pv2aP2Y/h&#10;28R8IfCHwzYzxMGiuzpEc06/SWQNKf8AvqvQ31Tw6rFY3WN85Mme3680mn/CecAJqGtKM9RDGWGT&#10;7nAz9TWnYfDHwhZyCadLm4ZcZ8yQKPyA/rXmzr0nK8ptm6vFaIoN4rtpW3Wu6Qp/e9P+Aj/69Rx6&#10;hrWqP5dlpLzFeQkUDEf45967fQPCtjMQmh+G0nGB80Fs0gU46FiCB+ddHD8OfEb23nXcFtap1L3t&#10;4qKO/bdj8qwnmGHp/wDDlOE5I82svC+tzxeZdRCAu3KsVGPqOTn8Ks2fw9tmlae8nlyRtPl7mXHu&#10;SRzx6V3U5+Gfh6Ev4p+LOixFeHj09WuHX2G0f0FYmq/Fj4DaSn2fS317V5CcrJsSBOPVtwI/Fe9c&#10;rzCtO/s4t+i/zL+rzbTbsZcPgrRbEfaHtZWAXBM033f5frV600S18xBpejRyOeBNHDvb8WH9e1ZO&#10;q/tMaRZqF8NfDLSoMfcl1GV7gtjv8uz9c1z1/wDtG/FDVU2QeJ5raOQ/c0uBINgPowG78z2rKUcw&#10;qfZS9X/kaqjBx1Z7Nonwu+IeoW8l1/Z9tZW4IZp7+8Cpj1Ozdj8RU13pnw88Ox7/ABN8Z9IRtwM8&#10;WnwtdsB/dzGSR+K/hxXgFz4ln1nF14m1fUb5lGQ19dPIxPqCxJrMvtXsURljtfKQA9VAz7+1ck8J&#10;ipO8p/cv8zeEKCWx71e/Gr4AeHJWtLW31jXmVspPdyfZ4gc/9MyjfmprH1b9s3+xJftXw/8Ahp4c&#10;01zHt+2tZ75CPTeu0t68k14hcXFpcLH5NqG3D7vlc57n/PFYfiLUNTffDEszbQAoyMAD14P+efer&#10;WEilq235s0jTpy6Hf+Pv2y/jJ4ijZbj4kXdovO9NMt1hJ/3XVdw+u7NeQeKviPq/i+6Nx4h17Vbr&#10;HW4udRlkkbng5LE/rWDrqatckxy3ci7mwpVx8o9uP1qguhJKolme8ucHduLlV/DNehSw9Onsi4pd&#10;DetdT01281rq+kwcRDacsQOp3EHH86IvEMixlIbYlV6eadv06Hkew96zFu4bS3zcwWlpGD8zXF6G&#10;fGfTjFSjxrZKTaWY8w/d/c2xZQfqBgfmK9GjCMVexNR391l+31WR2xHZoXPJbywQfzzWr4Sje61s&#10;alcWsWLc5RQMlW7cdumazPD9rrXiu/bTrWSwieOItuvrnaqqOc/KrEn0AWptE+IPhPRfFUfgO/1+&#10;CW9nYkG2tTHDnsAzYZifdR0p4iUvYysjlk4U9tz0tfFt5BAWEcI45Yp/jXrfwK0y/tvDf26+TZPe&#10;SvOxZcbVA4z+AA+przT4V+DG8beNrexkjza237+6OOCAeF/E4H0zXvT6YYGjgtHKoF2hUHQA9/yB&#10;x7CvisbZ11COy/M6aKSg292bFnIJIczRZXud3WrOpzwLGscSkEDOCRiqOnWl00nks5KxgEg0y+le&#10;QMzIcKenqahfCD1YyWT5PLcbixy2T2qJbiS6IiZgUJyTnvUN20qgJtwW64NJBGTItrAuQF5Pp7mp&#10;bVrBqWJFcodo3BT8uTjmmQTSLO08igADCAjAp9wzomNmABxgd6q6hOI4PsyL8zDBz6motdiexYt9&#10;Twj3BkO1RlQT1J+n4/lVK8uJL2aN1U7cA7T60klqf7PVI5GU8GRmXJb/AOt2qO0Mkc7XjDcEHyDH&#10;BPTmqe4lsXbqd7S3+xwlV2ku3+0euT688Vx+tXkm4JI24ZOSB361v3tylpi5uh5rkM2Cc8kYFcF4&#10;j1ZvOMcOeuS2adNKM7g7tEGpX8k14YNw8pBlh1ycVl/DeytNe8b6n8QVZnW1P9l6e2OBtIadh65f&#10;an1jNUvGWvz6N4allsoPOvbjbFawA8ySyMEiT/gTsB+P1rtPB3gy08KaFp/hSGYutnaqtxMODNJ1&#10;kc+7OSx+prnxjZpQS5jokuFSxe7kjzg4A65H9adc3aKoyc7UycCmiGOcCCFQIkxlj0JFZOsakjP5&#10;UUqquecnsBXDFtu50SRLLdiKM3Eq7h6A9f8AP9Kfo4e+f7RcrhMk4I6VU0zVPh+uj61rvjfx3pum&#10;wadZqLWK41SKB57mRwqKN5+YAb3YDslcxJ8f/g5ooz/wn9tcJ0VtPjkutx7Y8lWJqptxXqKK5noe&#10;kTXcKW5lcgKv3Rms9riIL5hcsDk8HoK82k/aY8Ba2SvhfTde1WOJikgtdJeM5Hb9+YxS3fxm8Q3U&#10;ITRfhJqSlsDfqt/Bbr/440hHsMVk6iel0WqbvqjvLS+Q3Dy7cZbqR39asHUkK+aGPynAGf1rx/Vf&#10;iz8YZ5mh0bwb4d07GBG9xrMl2Se5KpFH/Pnpx1qvf+Kfj9qECQ3PiXRrEFSfM0vw3OWxjk5mldf0&#10;o2W6/r0HZbpM9luNRgSJWdhuZvWsL4heL7Dwf4TvvEd8/wAlpavMY1+85VSQoHcnAAHvXlFp4W+J&#10;3iJBc6x8YfEN1FIpaNYUsbRAPUOiK2PfNPh+CvgvXNPePxVqWoa0l1Kpa11/xTPPA205VjCzMpww&#10;B5X39KF7Pq/uRXLNvT8zS8PfFH4cfCHwhDaeM/GdgmsOxl1Gys3Nzc/apSWY+TCHkOCcZ29gOuBW&#10;TaftB69bW+paz4D+FN9q8kJCm51G8SwtVVj1Mm2RlPH3TGCcdqsar8JvBVho0ehWOpxWEEEoYwaF&#10;YLHuAGAu9xwOSeF7Vj+BvDfgvTtUTUrOO8aSOcMjXbh2mAY4LEjJ7Z4AOeBjNcWLxU8NFOELrzZ1&#10;0KFOfxS+4fD8Rfjx8QrxPD2sPYWMKo7Tw+F7f7RgYLKnmyna/OAXVl6E4/hO3pHwV1XxNAt94l16&#10;KVY5duNVeW7dcDnZGHVBz/tkVtLaaxcavJrrXe2Z12oZjlUHoFGOOT171Hrdx9kVZdb8TPHHEFfC&#10;SCMHHOT7cdKzp1MVVd27eisbSjh4bL9Qj+GOjaFbPFNqsksTDazyuIomA9Y4tq4zn7xJ4xWjoQ8L&#10;6JatEzwtCvyr9ngEYYdgdvXt/WvIfFv7WPwQ8JX39nDxBLrtySR9n0dTdBCONpcHy1b2LDHPSuQ8&#10;b/tSeLZvD5vvCHhLSdH0+Q/uLrWr37TOzH/p3gOAe+S5HrXXHA1klz9dr/ov8jJ4inZ2/A9O+JPi&#10;TStc1+KDRreS6Nsd5hhTZFGSSF5J+boxJ5Fee+PPiZpcU8XhW1uobhycXcFmfNMGMEeYQfkB7ZHO&#10;D6V47q/iLV/Gttf6j4q+Md6Z7mQOttDbeTbv8u0JsTGVxj72e55JzXBJ4q1rSLWTSbC1iRFbGYxg&#10;E+vavXwGWxhio1Zv4dlZ/qcWIxn7rkXX5nv9xd2N4q3FtebcD5ULbfxqOFolbYcSsVyOWxj3Of6V&#10;5V4G8QeJLox2814zIzjMZGUPXkZ6fhXokFxrVpJ5bSwbxwzNHn8OvSvsaM1Ui7X07nl2bd0i/dNe&#10;GQQ6dbxBV4L7zjPsDUim8YE3Ei5UgcA4Ppzms6fUb2RQ0cwZv42UcHHb2qNtW1iJwEhjkYnjZGcj&#10;9f8AOK1v0Dklc14LkQKYhaISCPmYdPrkVDeajCjCSKzZz0zFIB/n8qzjq+ps224sYwTyWYn/AOKq&#10;rLrmoLcFltEK4yRHn9ahJt2RTg0jUW6nvrtY7nTXiP8ABI0xBxjp0qeKG1XeZECYPLPMTj3JNc1e&#10;eLprcq62fznu4xt/EdKhfxXe3KKJooyp7c1bi+hKjJas7ewtLCePYNSh2Z6s24t+AAAroLQ6PbSY&#10;m1GJkwOAmeeOPTr6VweleOXgVRJaoyqPlG7AB/z9KuL40knf95bI2DhI0iGevPQc1ySo1JSszpjJ&#10;JaHeXN1okxWI32FDffA4HbPA6VDdpoaEuXkuTEP3YXgN9cn19q5ez8S7iIWtdvQbWQED8AK0V1+1&#10;ICmELtTAITHPYjnrUKhKL3YpScuiNF1SWMI8LRkdNy5PsBUA0u3Kt5JCscblC4OehGT/AEqs+vfu&#10;wY5AIwQQjHHPXv1qtL4pmitzuu4VAY/L5J4Ofr/nFUlN6Ijkd9SLU9KuLh2uJGZtuUR5WyBj0zWd&#10;N4UOGmmjCtkMTuyTznPHOKra541uGURW85bb6DHXr3rLbxdeYO5gx5DGVj82fbOTVKFW17k2V7M6&#10;OHR9OiQCJFk6FX5wD6Y78d60rKzjjtWl3leRux8oH0/yK5S28Sal5ayz3EcYP3f3QHt359elSSeL&#10;rtIjb2ik46MExjjrXLUTWjZrCnJvRHUsUaPaNuYum8fj06Y61BNLYoP3UgldiG2rFwD357/yrlv7&#10;e1ydWjEKKG/4D+lIt/qqt5lxdYAHAUYwa53dPQ3VG6vI6VL3yIzslDH0ZsfhjNUboLeoA8xznOz2&#10;9h0FZEWqPMwMUTkqPvbjVmK71DIVoSQOOIyePris2pt3NFCC0RoxKtrF5UUYUcbM55NLMlxjdJHk&#10;Z4XOeP6VQ3XUikyMNuDzt/OhNRS1Xyy5GfugDgf5/rWbhrc2W2hoCRmZQyA7jgjGB+XamzxzCYLC&#10;oVfpj6VnSeIFgk3yHeP4etA8SXFxJ8tucFf4hgD3/wA+tZygykWJUvJZfImT5Qc7w/B70wWbSEDC&#10;BhkKH5HPp9aC+oTlmFxED3Gc7vb2pIpr1kIbLHH4Y9MdKz9nLqU3Elj02ZWMzbBtwATk/qetONtc&#10;RIzblO7oAOcf0qNptQ3bQFCgDjGce1RTSXBhwz+WAw+6cUeybdwvoWGivEX/AFqkJ6Y4OPXjFOT7&#10;RcNvdlXPdjkk9eMcVBHLdKoVpUYY43rk4ptvJeJdBROGkU5IC9/6VUYaNsltto0hCrAxxgnaMKy4&#10;BH59PyoP2OViZI/nP3RjPI75zUFms4cyz3mCy9EGSPb/APXVuCIxR7VljT5suxiIz37mtYtImUZs&#10;UR/MLbcxXbyUAX6ZPerCoTI3lswDDGAuevX/AD0oQjdlLlcjquzPsOlWUE+Qz3Mag8AIuOvtXRTk&#10;0ZODvqJFY3tyrMVfYOpXIOfXmuk8GC8s7yP/AEQx5U7TIwAXnHTvWLBeMnyrDE4Q5D7P65rqPCiX&#10;896myIEhgFTyycDP1rohVs9yXCTOssLTUpRIVIIbHKAHPvxx+GavmRls8XJnkcPgjgD6cYqrBFrE&#10;FqcXYYs2AWXO1R26jtx2p1xdXgnCz3ESrs2riLqx9i1be3d9SVB9Ca6vIDA0UoVTGxGCc9KxNUna&#10;6OLUCUrknYAAB2yTxVmJmaQpOrHPIypCj6AEfqaqaiLmRfLWEKoYfKBjFOWIUl7o1Td9UZvkyt+8&#10;nmUkEYROmB705LpXX95PsBGFUN1H0FK8WGDNErKFwCFxtrOkmu0nIihUAg4LJu4x6Vzucm73NFGK&#10;WxalgRuRMxbPAV+RVS5smjk3TYGeMnlj+tFtcagzHzV+6ck7duPanvc3G4zmbao+UoADjPfk9f8A&#10;OKzk5X3NE1bYrGxidg3QD1XOfwqGfT7PJAn3djhOB+Jq19rmlHmLdCTBxsWPPp69M1RuTKHkLz7A&#10;AW+VeowOSOQP88VE+Z9Qur7CT29nGuGt2fHcqev4Vn6k6RHMEAAYcn/6+abe6q1w5hS6JAGflTGR&#10;7UyPTXnwd7BjyAZAP07flWadnqEueS0Re8PW4efz5AzHqCeePSuz0lL1bMx2dswXdy4j3YJOc+mR&#10;x+dczp2nLbop86UAYztK/pxXWaRps00ieTfXaxMpYsqJhQAe4HU+n+FaOokjNU5XN21F7OUhuraZ&#10;2ACgw7flOARkY5OBj/Gur+G+gRt4gC3epymMBS8ZIymDwGLEY6dveuQsZtdsE+3Qa1K0J5WSSOMB&#10;W4IGSvP+GK6bwFca9fa6bx9bnhQ42vFZQeWMng5dCeDyCSD0Hc0ULOomiZ8yVj0ZfDtrAUEcjRyK&#10;jpceXMxYjJwxYE4Pvke+eawdZtY0hCxt8gTCmSb5gePmIBznj2/rST6xrWntKs3iq7BOWjYWFsAc&#10;gDp5P1PIPb15w9Uv9RJe3n1nUvLwOXgiDPySMAR4/Eccd+ld8pQTsYRi7FfxBCsURjijHyjG9myT&#10;nnqc/l75rjted4ogwjU4HRcnt0P5VreJLqby2kh1yddibkzHHlvcnZ161w+rHVTknxTKWzgBo4uB&#10;7/JWblBrU19mzN1u9OVa4GFU9D3PXPvXH63qk0j+aoCg9SZNoxWtrNpeEBpdYaRlOSSE5/Db9K5e&#10;50+a8EipKHBH7xSinI79vWs7wW4KE3sZ9w0sgDyyowOSqbi35gCnW1g90u5pehBzt4Iq2LMKgXY2&#10;VOVIQdefQDpSySntdcEcgKBSdVW0F7OQ5rW0hCoT5hzklVwAaGurO3YbYkYKOVcf/qqvIqrgJcOz&#10;dPvdP0pi2MMuTLMxIHPqOKi8HuPlk9ETG8Zn2xTLg/wkcD8asRNZhNs6MXI7PkVXS1sRhVUjnOc5&#10;AAqZLaGU7yX9wW6j16VMpwsVGE0TxQ2Ekm9RJz90dRViFCSpUnjqMUafa27ZRHYAYzhh9KuC2s45&#10;mUs4x90lsgn/AArBziyuSb7FizALEBWPGDluo9f1q2pKlnA2jPBfGfzqrbrpqHzGj+QKcFWwW9QK&#10;nW70yKNWmkkOfvL1wP8AGoU1cbpysCSSIxae7yo6Y5zz/OiFkM2JXUbDlVY8496l+1aHfOVRJwE6&#10;ORgDvjp1qS1tNODuSjh0QYUMWPTvgZ70+eKZn7ORdtZVPLyAZ/gUf1qaZ4YyJAvAGB35xTbd9NRd&#10;v2ByFwMI/J+gH48e1Q3BimmPk2ZiVzhW38jGM57kf54qeaLZSpztcJ9QmBYxkdSAMUlve3Mj4lj5&#10;H3SAckdx/n1pI4cThmjbJ6HHGPT+dPEd6uT5BZT0CY/x/wA4qVyCcJl2KQKoJZQzHGASCf1960od&#10;VUyRgNtJGArLyO3NULPSJJrhVlR9jcjPcj09anS1N5JJa217918XBVflB7r7nrkdulO8bByTZsaa&#10;rSSC/kYnaSscTAckjr+uB9c9el172CS4Cy6rbRlpjyxx+Q9cDp/OsSJvnC/b/wB6jkRByGwQDnr1&#10;NLp3hXRNNkJtLNreQOzTG2iCF2Ytnp155rNq5qoNbHVxRfZozM5LblD8E4ceoA78njHc/hWEkFpO&#10;YLUAj7wHmdB1PH1z09fwqvbwXEUYt4r1gwTaipEuVHQclc4/z2qFdOcOGGt3DSMSGKxRHbzyMbT0&#10;pwi0DjLcutdfZ3EayyFCSuA4JJ9QCRjr7VsaPfQSXjiaym4zgOgO3k46de/Pqa51LIuDE2s3KyOS&#10;CVjTJw3OPlz1/pW/pGkTC0McerXZK5zK+wEHGM5K8Vr71iVFHSRXulXttHEVtwCSPLdCMELjGCCR&#10;359jWtE9o7mOSZQyDJC5x/eOFz1zj8sVzS6bfTbVh1yWRQT5uY4iQSOv3B1/r0NXLHS7y6WS5i1C&#10;Vyzldzxjl+/QDj26cGrSRk4O5oiaO8AhEoVDgODj5jnd24AAI46DNadtA9xId0ahAP72Bu46/n61&#10;hW1uscX+n3uxgoZ0MYfGF5IIXk9uvP5Ve0e7mRC7zMzKMKskQDFtpPTt/nitlCJnZnW2qQwQebOk&#10;cSquVG7pz161dt2huyVicqhILOCQWIxx+I4zXL3N1PMjKWUqVy/ltnGc8EDqOenHT6Vr2FzqErLc&#10;pdJIFUB0GDs+XsPr610QjHQlpo1stawm3gttxIIZ5e5zknOMnj09B0qxa2xEhKTNtIx8pyQc+v5f&#10;pVWz1G5kkSGTBAyULKpx0OAe55/SrVleXMsa2duqk4yY3APy9B09weccnp612U4czRzzdkdT4Ksf&#10;KvI4mJ8+6uMKrLx5MYDyOHzwVf7OpA6ic8jv6VY30kbpGEDFiADGw+VuTk5OO31rz7wnrF7FdTaF&#10;NHNGbBljJljIDSOiO7pnsQUXOBny++AT3Ph9Yby4AKk/P8oGBz37YNfQ4On7Knynn1mnK53XhvUF&#10;sf8ASrtNxbcWcckKAWGAB64/MV7X4U1xNS02ZEv53gXlkCfdXbtCnbzggDgkZ5z0NeW+C/CR1SLJ&#10;u5okIB4UcH/OPbPvXrPhnw1eWFl5EWszISAzILVW3YGD83bqR2PNelGF2mckpJaDfDXiOwttxaeJ&#10;ZmmEaRyK6ntgY9htGc9ea1dQ1B5tQtLe4miEzzNsWILhcAk5LNg9OB15HqKP+EPt75CLoxSqxXcJ&#10;rVf3nTJPvx/Oui0X4XeHbxnmvrK2nlm+8zWynA55AOVB56gZPHoK6uR2sjndSKldot+Hra/tx52q&#10;atBJIsgEhRVBLe5OOR/9atHxLJI1lbQqoHm38GXkkwBhw3bOT8uPxH4mmeEdL0m3W30p2gWNQPlJ&#10;5wu0Hrye5z1PWnav4WfWJdNnfWpohpl79pMMSgJcHy3QJID1X5y2BjDKp7YO65lHTc51KMppsimB&#10;bcBcNnblWC8McE/59fesjxD4lsNMDM8m5lUb0GZDknoqrn15447kCtvUNGup9w/tPCuD8nljBGMY&#10;PrWTceBNM3p5jQOY87GNmu5cnJ2sOV79P1p200NVKCOa074hyap8tipTDPtN0hG5VCtv4/h5wCcZ&#10;INNgvtUsLVtQ13UJY8qdzK5GJd2Qp3YQDDEbSOMjuMnT1L4Q6bcoGs9dubOSORZBJayyRvlRhQSs&#10;g6YHtx9agg+C7Wd2Hm8aXd5EW3GG9gE2SFA5LMcg7ckHqc+prBxmnY0VSja5h30unxlr2C3aS+uo&#10;DGjyKSS3JUkYYHl2PTPUjBznjF8LyaxqOoLFMtq7SEWcqPIpUAlU3gktI4yzcd5DjjcB6Vc/Cm53&#10;yzQ6yivISTm0O0ck5AVxt5weO+fWszxF4Sl0+zV21+Nmjj2xFoiD2GCQ2cDHc1zVKcnLXY0hVhb3&#10;TxzxFomu+DvHPhifSII7pB4o0+zmfeWSCG4uI7S4kJbHAt5pj2wFzXnHxrvUt/Fl/HLFlEkZlmRO&#10;D1ABLZyR68ZI6V3nx68RX2seEr7w1aRQwz3FrIkN7FFh0l2YUjJxkHnBFeWeLLCbxJMnjeS5jx4h&#10;s472K1t1dkhEqCRV3M7A4V+vBbr348/E05uLtsd1KUL67nI3F6l3KxjjaLacOHwCOw9c9s9eRWdd&#10;xo0hUTx8DkDk46ZPvxT9b0KC1giuhLfJcxfOZre52ADglSu3BBC98nntWPcSJ5xiluLwmWIqRIhK&#10;ZPUdB1PX39K+frxmmehTUWTXlsCXKKGIIOVIxg59eprB1SwSRypZwQCxyOOvTP8ASq954qRGeBLx&#10;o3c5UzxsQwx9Bt45547Vma94x1Sw2xrYJP5p+SRHK9iehHBxz1rzakm0dMIq4mo2as5kRcEHI45Y&#10;Z7e1Yd9psalUIOOjDg9e5/z3qaLxVqt8BIfCt2is7Al0A+UdDw3H48/SqN3rmpy+Y6+HrlRH03Rg&#10;knoMAtyf0rz5N3OuNNOI2G0hVXjhKsNxB2r78/TvTmQxIHt4wWy2XR8Er3HT2/8AremRca7flJLW&#10;PRbtWztdfski8n0PAI9x9OtSya54l2LaSaFKP3Zcu0J+XBGMn15/EZ96TnbcapNk09siLKjQykIV&#10;BLNhieo569v0+tY2oRx2ds8O6dYJX3orqME565znr/OtC81LxAyKtxDbHOSuZMkgDnOPfsf51Su7&#10;nUb2wkhtmsp1jbEimUFlOehGDz7e1SqqWgvZPc5zUTci8LCXqx2AKcHjtUFtEqRRtLFM0eNw8rDY&#10;PXHI6VoXbSyXK28kltHuJLKJCPrjj/P8orKe5jYARwghl2oshKt264wen+cU3WVrFKnJlK/BtTHe&#10;2TssaRfON3RCOmB3HX86q6qI5UMkc53kjYy8jHTPHXvzWzdafeX/AJn2W3SNWyrlJfvAnnsB2/Cs&#10;C8h1mwnGnG1E6fejaSTG2MYwvfJHPTtgdqUZxY3CS6GXcM8m8GQc46jqao3LZyAgyx65z+P8q0pm&#10;k3HzbQZBxw2PqT71RkUNciFrU42j5lb2q1ONjJxlYy7plVT86ECs+4eLcQTkkZ4Fa+pWG6Xy1tnO&#10;7sWrMl08uDiFx82M5/rW8akEiHTn2ILW6MTjJ47gmryTysDLjGDmmw6Lcg8IjZIzuYdMVcj0zUWk&#10;VIo0OTgfPx/n/Cj2lJstQqLoQz3kzgAXJXIyc/5/zxUS3R7nOeh7j61ovoGrTxBlSIvnkM4AAx0q&#10;g+ga2hyYI8Y+bEgIz+XtWcpU3szog5pbCsxaPbsVsnPzDpTJlgXh7VlbqWJ/woj0nWdhjcou0H/l&#10;p6UCx1hXMbKjADoXz+NZNrubK71sRxz3EJ+WYqM5BVePXqame4hnO+WZGJ6k5601LTVAp8vy49xO&#10;UZsjH5cVG+n36gKUgznPDZovC5aTXQYzTMGjC5UcMAcEcdqfDfKc+WxQE8M6fezngUkVtqwQvbbQ&#10;zZxmbGP09acNP1O3YTfZkm2gkL5nOfy/ziqThtcwnCa1iSJdyHDXEpCk7Q2cE57H/PatnTkhaUGe&#10;5MvUqWO0/Tnn/HIrmW1sSviS1G8ZU4f8McitfSNW8mFwLZg/lkZVgePf/wAd/WtuRpGClfc0dQlR&#10;XkdLdiCcgcAjkYPXk9B+HTJqmbqSKRlVTH5nC7wcjHX1pketuERJNJlGwg7jIAAep/nwO1OXVILp&#10;ubeT5eFDEcj16+1JRjGQPmewy8a6nZZ+WDKFHzjHGcZ/WtPw5awucSwtuBIzyff6jvWPJdphf9Ek&#10;THB2lTjn1z/nNWbDVWtWdgkuCMLudeeenWtISs9COVvc7bSorCFTuUsoIkG87BtGMkZ5Pfp+PWr2&#10;l3NnJayRRQylJGwyJj5lJ52k+hBHHtg1x9v4vt7SNWOlXrMigEROmHOenMg/PgfyrbsfF1jEkRGn&#10;3KGQgyl5Iwfu+zkenHofXFaN825Fmj1T4dC3Nsbe1kl4dT5AAUevBLAexz1OOfT23wLFdXtoIYbw&#10;xzrI8CtcSFFSPBbcQCT7Dggn06j5/wDBfiTw69z9ll0/UxFGmIm2QkYGASWEmeoB6d+vavW/Aut6&#10;DdW0Fob++soo0UG4a1QnyycHaqucYzjJ4GAOK9DCKLWrOWvzJnbfG+zsk+E83k6siyFY/NjSV25G&#10;UJwQMZw36nOACPiTx7ocF2XvIIzFKoALhAuWHqM9MY/xr6/+I/iTw1d/DSePXbu+EsJnMmxIk2jI&#10;8vaQcDLZUj0BPXFfInjjWfCzxs8H21pJYiP4VKfMSAcHGT14PHArjzFNVlY2wjvF3PN9asr+yu5I&#10;J02nccEAEH8ax52KOBMpOODxitvxHq0Am3CC4AeNTsOMDHGB83PSsX+0UkBaSNwQcqGxyP8AGuLV&#10;PU6oydiazlsmBd7mRHDcYGQRx+PenubaNg6u5x/fixVeOxjuAWtBu7lVIBH1qT7Lq8agRKzDHp0/&#10;wp80E7XNFz2vYsQXMCyZhmIHTpVu2mhm2xTSbgDgblHBHTnsfeqNrcX0biNtP5Jyf3X+I9qu29lN&#10;cL5kFpMNx+b9yQf1FKUo23KXM90bUVzcAboJtwZMHce/Q/59abJdQjMTzlWbGcnA/wA8/pVCGx1i&#10;CRVjtLjOecxNzV2LR725AN3p0nfaRC3+FSpLuDpu2iLEEqqgV7pT0JAYZ/8ArdatTajapEuHXPQI&#10;xOPzrKu9AvrVtsME+wDBRlOfXIJGOxqnNdXasskllIqk/d2Hn9DVqaitzNxfYv6hevu3g/ezt2Hp&#10;+J/zxWPrckkFmzb2IdgdvUc9alutXgK7RZshz8w5HY9vbisLXdTEoxb3UYRRkjf3rSMk0Taz1Ine&#10;EMJDuLYI+8N35VatppGEazoWjwSHVcEe5FY0cquhilv4UMncTgdPXJ6dKsWmo2GmAkapaklsfNKo&#10;GD6HPNXZLqJNo2kiN5CZbaWJ9mQfn6Y4ORVae0niQZC5C446/lVNdX0pv9ItdWtUkK4Mi3C8n6g8&#10;1HJcoYmd7lZABy0UgJBHQY/wrCojaG+wy7MgjOHVtoABLHvWNf6fZTMGlGCPu7D/AI1qz3Vo2Wa9&#10;DhcDd1HpWbq1zbOCy3IJOSFZOMfh2/DvWKkkynFswb2yhLZinIIHRuST+FZ8sU1tLuO1/cPWoyW8&#10;hO6Ng+Dgg4pDYRTq3TcOu89sdcVpzJEcjkZSXBVlCRFQcjJOQDUyusyZQjOflyODUs2nyJGWCj8S&#10;BTYLSKRvKUgPtB++KTcWWoSRLAzht3mKPTDcmtC0e4ALJJnAzjnj/Gs+z0y6RhLDJE+Ozf1q+sFx&#10;CcTWkeGPJUY/+tSVu49V0Ne2vLp41BVXUDvj/JpGCgjdbInfcF6e/wDn0qpBaSgD94MEDaH4GP8A&#10;CplEqTFZJATjICvzj+gqFpqmU4p/Eg8p42/eKpYDBYZQEdcdcH86lVrSC3D2diBJ/E25uvHf88Ec&#10;U6COBwNvycscDgk1YmVmiJZFcHs3U1X1iaepk8NB/CVWW8vEaaR8r90hOCCT6nqatWtjplqDFvL7&#10;lJYzNjHsNuKUE7PKwq55GR1/I5zT47mQRrHNE3ouTn8c9hW8K7ezOaeHcOhPaaVaYL/2ZESicOp5&#10;Pv8An/KrP9j2cxCSwBCVOcL0PoeKgikL3MdvKhUpwHByuM8VeWWcNLGXVQxONz5yeOB7V0U6kr3M&#10;JQjexCmii1DpbXaspGQrQ8qPfIx6flVuwS9ihETNEygfLuTBj9QMH+lNR1dQxPmOkgwN/T8KuBQ7&#10;LMqn5mwVU8Y9R6H8a74Sb3OWUUma2l20YuIWeFWCrjHlqv0BFdfpV7PBboj2gxyPLWBD36gMec9/&#10;XNcPp4numJs7fexzHGM43cjrxzXTeHDqGmXMcWoXbvIxwyMqlQDxg9Mc960cZC5kuh1MdxcQWzvF&#10;p8sETHLLDGQqnb0xgjBPUjpVHU9bTT7ghrIoxRSqgdeP9rlOh9a2NI1TW7SynFkwVHzvROUA+8cD&#10;I9TwDzWV4gdtX0Vbm7hdrnaT5sBKqMEjBXnJA/Hjr3MpIFJmZLfrPwsoDyLuQRk5x3B56/TisLVn&#10;uY925yp/vE4IHGKkvEuY5fswQllUNvBCjHHXNV3vDGm67Uk5yNpGK2ScXqVzKSsVZ76WGMfvFfb1&#10;YNyKpJdztMssztGGOA2eP0NSTlJS5VCOcgmPGR7/AOFVvtSR4hkxjJ+6mPrVRdiJq5s2N1fxEuLp&#10;XUknd12/r0rUsLi+eSORvMyq7BtbGM+o/GsDTbywkfy/LEfzfK4bB/8Ar/pW3pjW1zKhm3SfwnLg&#10;N+Wc5pPQlrQ1muppYfItiAVYMw3EEDr17fSrllM9gDI9tI7tIBFkKVX36DjHSqyXsMfyJPHsYHnO&#10;0jP8PTP4Vp2b26WzMJshAAylSrY6jHHTp/8AWqFKwnFN3JtG1iybUI2NrG0YcGVJ4wAp3dyAGHpw&#10;3ep/2jw/jjwZZz6dHa6fb+HxNdxGHerR7YzkxmP59zLkE7uSBnPaHVNJ1ex06PxDb6NM8EyYgUQH&#10;FxgsGCseCAwI6nBGK5Wf4vaNBdt4d8QXIsNRjjWQWlz8nnIemwkAPkA5A7ivm+JI1qdGFaney3se&#10;jlCpVKrhUSv0Zy9jaftIeE9bupLDWE1nTCqJZo0C3sZPO7Bj2XJBwCA3Iy3sBo6B+0Lqeg3ws/En&#10;hCWSSJ18x9JlEhTsWeOTY8Y9hvPSum8Bw6Nf+ILKxuYVe2huFZdozhkO0N9RjrXqPi7wr4KvraC0&#10;1zw3a6pFIC8DX+XZCDkhZT86Zz2IrxKtaDsnFNW9GdsKcn717O+3QwvAvxs+HPiLUY49K8TQ+eWC&#10;/ZbgmCUjn+CQKx6dcVpeK1gbU3MTj97iQEY57Vynjz4MfC3VpTZeGDfad5iq6QXW28tx6piT96On&#10;/PX8K466+GnxS8PEXHhPxNLcQxY/dWd+JPLA/gFvdYx/2yLd8GuGpRjVhZHRCpOm7v8AA9atopZI&#10;FJHIGCcfl/n2rA09G0Lx5qemO5WO/jivoS38UmPKkUfTZGf+B1wmm/Grxv4Wv107xX4ainODuhiL&#10;Wly2OflinxvP0YD3rU134q+BtbbR/GQ1N9MktLl4LtNXiMDQpIdrAlvl4kSPJDEYBOcCuSNKpTlZ&#10;r9TWU4zVrnq0My2yYZjuIyMn8/pUMreXKTGhwVyv071k+HvF3h3xSm3Q9fsr54v9aLO7SXb9dpOK&#10;0ZJQFO0khRkKT+ddtKSRwVKb3A7gfMU4APGahu70yMLg44PJGeaew86Ivg7emfeqoVJkeEZDAc5P&#10;Q10qaOaUS6pJw0ag4GeKs6XqIV3sZV+9yhPOKwrfVzC4ik4AbHPU1bvJf3Sy2zYKfMPcVpu7E7G7&#10;LJdXUJtraSMMPus+T17YFY99aTQSLMz5ccPgdff607TNULMtwjEBTkj0NXNaurOeL7WrDpiXA/Wu&#10;arpI6KV7GZ4m1ObQtJg8aQFi2j3Ud6+1MnZH/rQo9WiMif8AAq9a07WxcyxXdpKrRypkc8EdiK80&#10;0iS2voWs3CyLIpBBH3geCDVz4HarcReDl8N38ha50G4k0+Qlss0cZxE5Pq0RjY/71RQnyy5QxENL&#10;nsH9oLNCkZfOO38q2NP1VYsQuTh1AyB0OK4ezvJBMXkc7MA59PpWiutwLtVyeSO/GfSuznV7nKo6&#10;WO5gnlsJFMLdV2kZ4NW9O8R3DXAt/s+FJ6qeh7VxNh4kmvCLRW5TkHPUCtmw1CBLhSrH95+hq1Ls&#10;Q4nT3sjgu7RgAnBBHQ1DZagYYmTzASvyls9arzXK3Vv/AK0g4wSOtZ1zM9u8cMWclDuA/irTm5WS&#10;otmhrJW7wwGSFz0rmfE1kRaZRmYFSCW9fQ+vFaCX12YVnVNwVtrgdv8AP9Kpa9qEU1rJD5nbI56i&#10;m5popU3sc3pLNFeJv5D5G4nuDivMf2sfC0ok0zx1YqqvETa3Lg8leWX8M7vzFekRXqqskbcfPuQk&#10;dqr/ABB0k+KfBV7pccaPI0W+AHkFxyv4ZxUSjeGhpBuM9TwO1kM+kRI5DAxgnB46frya8m8UWk/h&#10;HxPMIXVI5JPMhbeVJzzgEHqDkfhXqjRJY2zXixMbcRLtTdnBJ/oK88+KEP8AaNhb6obbcUcoyByM&#10;qc4J9cH+devgaqbSl1IjzRk2iKw+LfjXSNvlaxcpGuARNiVc9MZOcfpWlF8StC1Mb/EXgLS71mYZ&#10;ntYhFIfqVz/MVxSxRhUDRNxj5fOb5uOlJcaVpd26yeTJG20kHzWyvsDxxXovDUpO9jRztud7Jp3w&#10;a8QZVJdQ0pxg7GUSID+p/lVS/wDg/baku3w54v069O3/AFT/ACPj6c/ka42N54Tsi1d4lIxtkYFW&#10;OevPJ/OkzqtsrIuowyqf4yCrf/X+vNL2FVL3ZffqH7tk/iT4R+L9LDs3h+Rsrz5KiQfjszivNfFG&#10;h3ltI0U2nyq0ZO9duePp1r0mHx34n0KQrZa3cYxtCNN5q4/3W4H4CpG+Lt9fp5Wt6JY6iiA7vNt/&#10;mI+vIH5dajlr03eyfpoJqPRnhUltB5+xmCMOMtlfw56U4aLdY8yJy65/h+b9Qa9V1m7+D2vsW1bw&#10;rd6VK3D3FsD5a++Bn9FqG0/Z28MeMEMngD4raSzs3y2015tl+hXAI/75rZ4qnCPvpr5GXs5XstTy&#10;6WymibKkjPXAxmsvV/Afh3XQTq2hWN3I3/LWS2BfH++RuFeu6/8AsofGzw6fNhVL+ED/AFltPvx/&#10;wFvmP4A1yWo+D/Hvh2cJrnh8RNuwonheJm+mcVtQxFOpb2U7vyZnUior34/eeVXf7OXg24nS902G&#10;902ZGDxS2d1kKwOQcOCeo7Yrsb3wjrGtxS/25aaDrrXD5uZNa0SI3Eh7/wCkBfOHPo4rZku761O6&#10;5sZI0zgurMQPzB961tEubK4cyLPG5cZC4Bx9V4x/9atMVLE1UnJt22/4cikqEbqLtc8v1T4DeALh&#10;me++FGqadhMRt4X19jEG/vNHdLO7fQOvTtVay+Hmt+HbiG08BftJ3+mERlpYfFukXFtCjdkX7O11&#10;v7DcUQeuBXukdlLaJ5kSlg4yQOdp/OmzWdjfRmK7skwwIZJQefXgjArkWJxNuWb5l2klL/0q5uqC&#10;fwv+vkeZaL4o/bI0BI7yy8LaP4xhmk2QroN9bXd1NjuLW2k+0L/wKEVbP7bJ8KaqdC+Kvws1zw/f&#10;xnE1tNCQ6H/ajlVGX6YNddffC/wlc5mGjrGXzteCRlwfwOP0qD/hGfGGmad/YejePtXjsg2W0nUG&#10;+0WjezQP8jD2Kn8axccFU+Oir/3W4/5r8AcK8Xv+v+X5lrwr+1h8GPELgW/jm3gcrnZfoYMeo3OA&#10;PyNd/pnjnSNbsReabq1vcQsPlkt5ldTx6jIrw3xB8JdN1pp7jxJ8HPB+pzSx7UuNNt30qSLjG5Y7&#10;N4YS3u6P7g1x998A/Ben3C3Wgah418LzopLTBYdSXP8AsmL7MY1+pc+5rGWXZfN+5OUfVKS++Ov4&#10;E+0qrdX/AA/PT8T6lj8UKJPvFtp4Oeo960rTXY5gFBGcV8hWWl/Hfw80Z8DfHTS9b3fcstRvGhkU&#10;Ds5vESNfosp+tblt8fv2jPB9k1/41+DU11ZQH97qunxSC3/7/L5kR/BqweTV5O9GpGflez+52K+s&#10;Qtqmv68j6th1uE4Xzdy59jioNTuYriHMRBbrgHOK+a/D37b/AIBvWB1u1v8AT2YfM0kQlT8ChJI/&#10;AV3WgftEfDfxIUXTPGtgzscJG9wI3J/3WwTWSwuYYGpzyptW8tPv2HzUqsbJnY6mF27mPPow6Vga&#10;iqOWx82R/k1rweM7OTC7lkjfuRuB/pVW7OiXbkNGEyMqY22j9K+py/iylQtGtB/J/poeZiMtlUvy&#10;s8p+LugC80wajbR5e3bPI/hNeaRkEj26V9E+IPCFpqNhLbR3rASRkbZIwcgj2xXzb421qPwD4pu/&#10;DGsWUspt2GJrcZBVgGBwcHofev3ngTj7I62HeEq1uVrVXTWnXyPzPifhrMfbLEUafNfR2/yLyjkY&#10;HB61KjHAx2rEs/H3hC+bYNZiib+5cAx/+hVs2lxa3UYktLqOVf70cgP61+v4TH4LF60KkZejT/I+&#10;AxGGxOHdqsHH1TRYjJAwQDx1FWkY7cjnnoTVaNewwB61aizkrj16V7NNnn1GWInIAwOM8YqdXZx1&#10;ODxVeNVYDk5qwgYAAda6eXmRyTsVb6zWQeZGxBHWswme2uVuVk6Nk5HNbzIrJjOM1k6jAFJJ5FfP&#10;5pl8Zx5kehl2KdOfKz0v4ceIrgKilh8w4wc16rofiGWBFZssMc8V88fDzVXt7tYDKwweeeK958HX&#10;MFzbo77sY5br6V+PcR5fOLcon3WBxEZqzOnh1S2knDQycf3SvSu7+HdzpmpNceGNSI+xavbG3nVi&#10;OCRwRnuD+uK5GDStMvLMOrFJByG29q1/DemNDJG0N4CykMCRyCOlfjOaYaph8Q77M+oozVShdaWP&#10;DPil4J1TwP4rvNHv0ZWtp3ikPl4BweD9O+fevNfHWkgxGdAeTnp3r7J/ap+G1v4h8I6d8VtPb5p4&#10;ha6ntGQsij5W49QCP+Aivl3XdFe6s5I3IYrwTivZ4cx8qVZQDGQVegp/eeXW86svLDOeKnRmHOTz&#10;xyKZq1o2m6g8W0jccgUiPkYJ5r9py6sqtNH57mVCVKpdEynByOp7U8SMMZAzjqOtQKyoMA4PqalR&#10;lJCkZOK9eOjPHlqrEqSALtA4/nSo6seOAOxNN2rjAz14waVEYDKkDFa3a1MnBMcrLuG4e1KwRiTg&#10;j1OajKuuM8kU4Fi2ep+nJpxakiJJxEbqegHfvQGbPysefSkc87hTS5BxnIx1xV3syErn1Po3wr8b&#10;XEsbppUpRjw0w8tfwyRXaaT8Hdfkyt7q9tAGPREL7TjvjGfzr2KfwLoOhT48S+OdPtAOqwyCST8F&#10;4OaLbxf8HNDuRCuja5rIA/1iKsUTH/gZB/LNfyVWx2JlZRj+B/TkIcxyHhP4PaNYbP7U1m4u33Al&#10;FRY1Y+45P616F4Z+HVnK5XSfCHnkdT5LOR+Jq5Y/Gu0sYTH4R+FNjZD+F7vMz/r0pL74x/F7V1aK&#10;21V7eLGPKt4ljwPyz+tc6+v1nZ6er/yBwUdDstG+HvjPyd40ZbRB/HO6RKPqM5/SppbLwtpm6TxP&#10;8RtMtuMbIGMxPrwDmvKdZn8X63i41jULu6fnAllZtox6seP5VkyaPrwdZo7ZWcHaGEZOPp1/Tirj&#10;l9WXx1PuX+YrwWlj127+InwX0JD9lt9W1iT+EZEMRPsOCB+dUJf2irTTwT4b+Hmk2JC/LNcD7RIP&#10;fccf1rzC90DUJEEtyrPJ7oSR9MHmq7aZfeWzNp9056DfHwffjt9a6IZZhVrNuXq/8rIOZvY7TWP2&#10;ifiVrMjKfGM0UZ/gsVCAew2gH8M1ymoeL9R1FjdX2sXFzI2cmaUsf1JrLuLLU1fEthMAy42hMcf4&#10;VELW/iYMLR9qjnEZIH4Y5rsp0qFHSEUgaclqywurTzTEmfcWBLHcMAe/XH61He3EqqQr7m9TCMAU&#10;94L+UBmspFXPDCHgD6CsnW9Sh0Mh9R1KO0R2wj3DKp3H3Y4z1puSctxxjaI+K01Kec+bOmG4J24P&#10;tjnpWlp+gW6F42keUkZO7BFc2+u6Q85ihttSvJlPHk2zAPx2dgE/8eHar7N4sv4FGk+HoY0cfd1D&#10;USHB7EpGrg/99f8A1sKzvZFrRepupplpFIQ0cDHdkCQCoZ9Lt3cuZLWMBhuKj5ifTJ/pWZDoWsQD&#10;ztc16EP3FrDsQ/Xdub8jUkhsRExupDKEGdwJOPTtXJL4tDSK92zH3Mmj2dyUXUk84DLIJfn9eAOf&#10;yFc/4juBfy5Flczog++4Ma/+PYPp2qxf67cwgJbWwKn1duQP8+tcz4h1K+uw4N6sZJyoSThfwOcm&#10;nTp3d2V7Rxikine2928kgFnBbq7A7mYn8zkf1qCXw9BqSeddXDuCuHH2lgAo9NtQRfbogYXnllZ8&#10;7nmk6njPAAH69ulCPHaAzXt/cNk7QmAB9PlAHP4mu2FBXVhKo7PUnbRvD8KRutokYjOFnYM0h+jN&#10;jilnljbmBWct8uGkAwOx4q1pFvB4hYsrqIYvlJchVXHfpk1D8QdLu/BmjnWPDVpDf5/1k0vyBPoO&#10;T+PFdsY8ibOWVam5ct9S34cWXS7n+0YFcSIcghj+PI9elcv8Z/hN4g1aaL4i+A9IupUL+Y3kRlmh&#10;cHOOOnrWp4f8YRahp8M0aoRKvIQHIPpXq3hjUtU8N+G/Ji1Ga3M582WKOQqM44zg9gK+Xx+KnT97&#10;qzppwUjz34TftRfHvwtaT3fhvS7K2kESJNFqfhq7uGdl6tuiZeCCe+B+edbXP+Cgf7U+hmFI/Buh&#10;XUtzJut4x4W1Jcpnl8CTJAAPI6nHrWprHiHVJLT7L/aEpnvZdpYyH91EOS35D866r4Y3muaZBLrE&#10;UrIt4VKRg4YRqMID+Zb/AIFXzeIzNYa1VwTb6X3PVw+BWIfLzNWOW8O/t8ftbXts76j8MdNtzIdy&#10;p/wi+pZ29ifmPP8A+r1NWx+2h+1CE3L4I085IIjfwnqZ/HIwDXpr+MdcVjc3l5Ku0EbgxyB/kD8q&#10;qRfEjUbkmX+0LlmZtuHYjaPxNeNPNq9R3St/XoenDL8PFWaueey/th/tYFufh/phdh94eE9Tx/Oo&#10;ov2u/wBr6FefANtJk/MyeCtULepHDYHYdM/zr0lfiVqAfy11CYPuwGYk8U//AIT/AFeWN9+vT8+k&#10;pHHtWUs0rW0ev9eRp9Sw3SKPO4v2wP2xLwfJ8IEAH3MeCdUz798elVp/2qP21DdGV/gsZgzE5TwD&#10;qxwv4Nya9K/4SjVrpWkbWJGxyqGb8qrz+INRKsWvZxIcBQHY8fnUrNK+7/T/ACM5YPD6+6cFL+1F&#10;+25Pas6/BcjAxgeBNVY59hu5+lUT+05+3Rb2yyTfBsRwB/v3PgbU03MegGXH1xXpg1i8JCR38pwP&#10;mJc4J9ai1TxDc21sXk1VgqIWYtIcD61X9rYn+X8f+AZ/UcMndo8s1n9qX9tG7nfT5vhjAlwSuyCL&#10;wbqRYA8cjzCQDg8//qqmvxt/afu9Uk0zVPD+mWMUShC83hG/3yyfxBV8wEAD1Ga9Us/EOt+DfBd1&#10;r6O73U+ZvKMu0l2AVFz242j8K5vwjret6l4gfVJb+QyRL5FuokIVWJy7Z/3iTn3xVRzPETqKCVn/&#10;AF5DhgcPKLk1ojj7rxZ+05rniDT9T03TdNvG0qcz21q/hK9VJrgoyIWXzVLBNxYAEDdtOeAK6qPV&#10;/wBuDXfKhubB9OaXKn7PYW9rGxHXBuXdgBznmu/1O4urq7g8y8knFiNsDSsTsJHJXnjPPT196See&#10;5k2yXUzKq9D6Cuh18RV0drehHLhaW0TgtQ+Hn7T1+qP4l+K0VlCBteJPEQRmyemLRP8A61V9a+Ae&#10;oXyCbX/iNa3Zd1HlRpcXTH3LSsowPWu0mnW+b7Q26OLkKCCCB+NS20kRwSNoC/xDt/nH50uWe1zG&#10;piI3VoLQoeHfgp8J7C0jxrV9POhJmkg06GJDxgKASx+pz+FdHp3gX4eWViV1mwvJpixbZFqCpGiZ&#10;4B2xgk46nis1b62tGYI4XD5YA5A4NR6x4l00hNNuNVgtxNzM8kijag+91/L8aqOHpTd5anM8RV72&#10;NfQNA8HaZppOj+GorRJWaWSWaSSVgpcHHzsRkgenG4+2KWt+NhLP9l0qytIEhQq7wW6ozHB5zj/P&#10;5Y5T4h/HT4daGRGnjPTtkS/Kn21SCcfeIBrzh/2qvg1pcczXnihpmQ/MlraySs568bVOfqPx6V6F&#10;LBUbXjD8DCWIqSlrI9jtPFfiWSBLW3v3QHav7vjj3Pr71V8U3Vvdo13qU4uZCDFGX+YhR257ZNeL&#10;P+2p8PGsxDaaXqo2n7rwKpb3+Zq5nXP2y7F4GOj+Eri4ZclFu7kRLn0JAbFbrDSv7sDKVXuz2+81&#10;O5s2iTz9kSLu8hV5PTHT+VS6ddanLcwanJiKFGLTpOuHxtIUDnjJ2n6ccV8keLf2pPir4hnszZtZ&#10;6a63ayzyWqlw0SnIi+c8A8AkcnHGM1Jq37UfxL1+M2WoeImtopHZnFhGIsg8ABjlhj2IPJrWeGk4&#10;JaImNRKR9VeNPiF4a8LWMcniPX7ayW9n8pGuLgISv8RUHkkLnp3I9a5LxZ+1x8P9AT7P4S0WbUZU&#10;ACbNsMSnj7zPzjHdVbp0r5qur7R9XmbUdRi+0zlcGe5dpZG5zyzZJ+lNGkS2Qj1XSdHcws2SP4WA&#10;6ggdDXNLLlU13t0OiGJcFZHq/if9rD4ra4Gt9O1HT9Ct2iBQ2kJuZlb2eTamP+2fFeb6/wCJ9Q8Y&#10;aio1vX77W7p5M7byVpQG9VUkon4AAV0Fl4Vv/ijqkGnaXpyKuxUtzIgTZx90lQAR7kV1mm/AjRPB&#10;88M3irxTaxsJMG305vOk3DORhRx078V04PAVpr3IWfnp+JnVrJy1d0eRWx1LWVX+zoFVGP7uTcMc&#10;fT6Guk8O6Z4p0maO3023NyLiTFxHdRApKAOioepBPX37Yro4tX8AeDdVisvCOkvqafZ5ZX/tJVLb&#10;mddgCr8qRqAQBznHXimeNPi1rS6LbXQvbW1cysFtoWUFcY5wv1/SvZjksWv38tOy/wAzn+suL9zc&#10;1vCXwO0h9YNx4r1bSdItinzxaleMWiJGMlYl9TkAHPHSuS/aH8J+D/AHjez0PwTq0et213pkUov4&#10;4woMrMwYBASVVcdWIJ54HFclrHxPF3KyteeacBcucAtk5JP09vWuJ8deO7ye7EtleOoK7dy8Zwev&#10;X/8AVWywVOlUSov1vr+JEq8XH3kdtG8sF+lv9sCoowhif7z+nHHevQrPWtBtrWGCW8e4ljiUSPt5&#10;JAA/xr5y8Oa3fTarbMt/I0zTAJlySvPJz2GK9WtNUjkYAFgyjOdxBNenQwk7PmlciFVPZWO4bxNa&#10;s4Ftall7krkj8BTk8QSRhvJ0/aSeN5xXJw6hCFEpuZPcFc4Ht6VML5dgeLLZJ++cVUsPHsdEalup&#10;vyarqcmRG0a9OrDmsrU7nVfLKG8VCTyqyHmqLXcyr5knXPJ3jIqE3nmDKvuAGDgnrQqajqHOmiSN&#10;9so8+aKRu+WbA+mOtX4jDMgEaRHaeSobp+JNZcgY4CvjevUD8ataPezWYaKIDLH5i3JP9KJXa0CK&#10;V9ToNLvhYL5bW0TZ4XcgJ/xrYh1Wxd9wjd3xyFUKB9Mf41hW8s1xEALBNxACssXIHbn0qaOLUHfy&#10;nsyD6sOa53CLKUmdDBqVvGA62jcDAGeD+GOP50kt3aznc9lI7Bc+XGGA/PBqhplrkFb4so2gg4AA&#10;/Pj+tTyLp8L/ADXDTbDw0eVB69z+FQ4xhLcr32rDZ9RuFU7QAFOSqSZx9az9SvbvUCIECyEDkJxj&#10;A74HNW7q5V5vPhEgB42ZHPvmqs090Q64CZ6ncB/Kk5W2RfJdasz44jp8f75I4mAI+ZQeaY19ayFQ&#10;IYd4Od4TGcHuajvGt5H3XEg2gdm6mq0AskfMWSPUGspwc3zNjjyJWRqLcxuyvNHu9Mc81dju7kxF&#10;YIgFI43JwPwrLtniBDxQ9uSQc/nVlI7iZPNKNn0XOK4qlNdTeMuxaVrt0/fHpj7oAxU0VuSubiTP&#10;+wT0/KqogliUKVBORjMnP0qffcIwWYAccgNmsuVdCtepbFzFbR7RJjA52jGKHuo5XIQ5GOzZwar7&#10;4Q2XZgpHyjGee9BmtY2zBauSODzwfrUOLLTiPlfzBlpcfNnIbkVEfKVSNzHJyG3VEJ/tkrJHCAB1&#10;5zxSC2Ow4lA/DpU8rtqNyj0CV7aFRiZuv8P9ahkuIAm6ASEkYHzfpR5MMakiUt7kDrUbysSPIiyM&#10;53A5qWtQTQLdiIBo8occszZJp6alfsCIpyv+2BUKwFpNzAcc5IzzU0VtcMQGiKqeCWXGPwqJeZUd&#10;diRdYmU7J7t37feqaHVWlXaBkKNoPr70R21uil5LcEqeGlzgfhUsJt5eSyk5yBnjisnVXQ0VKXUd&#10;Ff5LL9nBJ5JwcD8TU6ajarLuMLMvHIPBpskEUoDOSR0UIcYqNIEtxtJOCMfMOentQk5bjcoxWhei&#10;njcF108/9/OcVPFcQn/lg+4cjB6c1RinVwYos5zgAE1LCsiNzIy5bGAvJ44raMFfUxlJs1bO7iVt&#10;kFu25iMkt0q+jwFQHYhs8H0FZ8Ub28SsE3Lj5m24B/L6U24uEWLIJDBuRtJ+X8ff/PSumEYGbcka&#10;trc2lsSYW3lsbmwDg+uf89K6Tw/rItXWXLk7jhQ3J+o5/wAkVwkTSSsYYxgjjoeT1P4V1Hh+2YTp&#10;dyAO7ELHm4y3rjg98H271fJSvoEZTueg2k8jlW+zNygAcJzz6d8+/f8AlG1t5Uz3BtQ6g4++B1+v&#10;SnQxXUMo8yBVAAI+bBOR26ntngduabdtbpkQs4HLAq54wOR/Tn+daOFO405sJLiUOA0KqrAEqOe3&#10;GT+NMu5JJRlpNu5eNvA9RVdtQLWpkAVAAQo5yff2qh9tZ5TGUOSeBIcY6fn60KKjsP5izX0kSbYy&#10;WcHADDr0/wDrfnVWe9vI/wB/KnlhhlQP8/Sklu41bBUDHRiCMH8fpWbcztMpZWAQnJZzx+HrWdtQ&#10;bSRaudRkVSInjyT3IH+e1Upr3UJEDPNsXHG08sPbFVJpPKy4lCnIG8ryB7enf86o3OorCzCOTJBO&#10;GOCfyrK9mCV0TXt9exsRA7R4JxsY5P19azbua525kunYFuQSTUpvfNBceZknqV7YqvLeTs+AjNg4&#10;zipc5voNJIjEFxGyyCU7SQQTya0bASG5BknJ6Ek5yfWqq3EWBmDoOctV3T7yVpAiBFB6MwzSbbYt&#10;EdXoF3GrrFLAcOcDB/nzxXcadcW0Voxtp/OMcoTY64BAB+XJ9e2PTn38606IqI5pXAHmADpznOcf&#10;5/xrqdMiLxKI5gIk+aVzLngjpn8MY/wrOpduxSasb9xql2dOFrbrCQJQCyR4WNTgdR0Iz+o9hWl4&#10;P1spMws7qIINuFSMvyM4O7POOo7ZGc965aSPWdUjjtYLcyRlTkxE8nPr39cfTiuo8B2WoW1+8cGn&#10;kv5o/e3GSAeDkc4zgdx69K3o35rGfds6yy1KX7RLeR3e0htpmTLnIAPpgcDP4dzWRr11cwTsqyQy&#10;DO1mQ7goPUnnH6Dk9Kv3d5qEbRNqQlYJ8krSSqoxzzyTjAPTA71heItTmtZ/LuLdvJSEGPyZSXkL&#10;N7dun3j39K6Jx1JWxia1el4mkcsBgAlVwAOnH5d8VyWq3KMRG8PTJyR6dK2NV1OeNDjf2KBsge/4&#10;VyWo6pPHI7Jbh/nOVzwTj19qys+pbaZR1DZOGMsoVQ3G7j/9dYFxcxSzCGxi3Kcht7Y/EED/ADit&#10;G/ke5iaS5IGSQcp8o9hz/hWYjiC0aQWgKk/fYYz9P8KTQXRWvr2WImKN8lfv4IPFZglQZaJNxHVv&#10;8BSapdxzFo5HKqSNoTqfr/ntRbvb8ODg8cFcijkstSb3ehNFbSEY2EA575Jp5inR8FSSRwOBzUcY&#10;ZXLiQt6K5x/kU93nV9zyIoPUg8VnJtlxSuW7dmTLLtwF6VYtlM+GldcH3wPpiqkEc7EGQAL6g55q&#10;QyKG2qWGAfm9P0rFoouRpczsED42jjkc+9PhtJSWDzNuH8I7/hVY3LFFy546guasxtI8oLuoOOfb&#10;j9ajUrQ1rSwsPIxOhO08gyEHP4Ef5NWEtrYgiLT0kIY4B5wPx5PFUYE3IQbgH5SFZm7468c1PHLM&#10;kJglv2RRlQVcAManldxXSZaL+Uvm/ZwNoOACB8w/z/KkguLwxhyoQF8bWboOpqCSOAygl3BB3Hd1&#10;B46Cp7Wa1tFBLH5FPzP0zn29aEkyZN7FzT7qIgRNjacKGweHOcZ9f8alknlaTMoKkN/Fg5OO/NRp&#10;erbspVljQpgAYDH6A9OxqOYscPIpI25D5xgDvkCnZXBvSxY8+DyyoldyBhiec8dieP1qzYuhfBRg&#10;VwDuxwPUn6Vm27QMA8T5QnGQuc88mr+nW6ohusqqqQUCkZLemT3/APr0nESl3NCe6lSIw2MhiO3/&#10;AFkSDKrkZb+f+Bwadal7O12QAoshA3SOd2SffOSSe9QpdFJzLIo+fABSTAHboaktrme4g2AFd7fx&#10;Rg4wCevP+c0LaxUdNWXbOC7ndDKyIqsVyudy+vPc1oWDeVJHDeXCoQpwE6Bcj/H07GqA81Ylj+1P&#10;khSAQOTgY647960LcTHay7tpbj5CccZ+noMe9Jps0TNBrdEdsFDvYg7l6e3Hr/Q0kFsSkcpBIKDh&#10;ccAZ4wfXg+9Z/wBruVZblHfAH7tGX+I9On+efpTXvL95SROnPzBlY8fT8TWkLoiUk2btn5UARGt3&#10;CoPlIOAxJAHOa2rFEiiJigf5vl3bhjPXOO2PzrmNNvJnBa5ZSu/KM2CMAdRnjPB7/wA62bS68iMX&#10;Uc5dHkCbIyvykDlsHHAwOnqetaWIbZ0qiKJClznyywOUXHT6etWoL2TyVk8iAIOFiKcYySCAT2OB&#10;2/lXPWt5eBfICO+0KqAgkFsAYOBxx6+/TitfTbSabaoKRSEBge5br2znkMPxq4QT3Mm9dCSO7jDL&#10;FHZKxdxtI4G3HqO3fgelW7FLu7OwXgI3YcLHjDcd268Z6f8A6qcV5I90beKxic9Q2HAxlhgHGGPt&#10;7fSr8MttNEpS2z5TFmcucDB54bPYkfj9DXRGFyG0noX7CJEkJeV5BD95cZJ77cdD+PXit2GHyxC3&#10;Bl5BQRA7zk/+O8E4qlpCw2iW9tbQ7fmyueTuBPA45Pt/hWqbmaK5EdjFG0jZxvlyWxzjPP8A9b3r&#10;enFoxlqNtob8Kr3DGQohEh3AAg8dsYxg8c1reHNPnGsJdzooS3kMksjZwiAb2bAPQbScnpUCxzJE&#10;okIR5OWk3gFc8Y9cEj9a2tMsWksVsIr0GS5uFh8uKPe6xr88hcnIVSVRPU7zjoSvp4Wm3JM5qvws&#10;6jwNYSyWAu7+CFLi5Zp7hYVOwSSMXcKCScZY4yScAZJPNeheG9M3Ou2MHuc/XiuU0WzlhRIQcHjd&#10;xjtzXb+G1uI5QzqWx0/w4/CveorueZNnq/w4sGheJ2mCYzjBIx64/CvXtPuE+zRwiXIVRiNVxu9A&#10;ffmvKfh9FLNJEGYpGSB5mzPy55wO/wCNe1QWOl2NrELUkqMEtMpGB3GMdeetd0Uzkm0iC2RSWZF+&#10;UsCPcD0FdFpirDaqqgLzzznmsFoJd/kRkLhsBh3rdsUWOMKzjrnlveuqKsc02rFhZj5hycenHWni&#10;4ZTsIGcZ471DGsUj7hKhAGSc1OIII5AWlHA+Uk1okZIgu2yuWBzj5eOBVO68rBDxkgLznv8A5xVy&#10;8uoPMVEBZscEDI47GqGo3J+ZfLUgHAJbGfX3H5Uy4jYPJnYgr86noePp9KsxxB8MzcYIAHTHTH/1&#10;6oacRBIvnbckcv0HGP6VbmgeOTz45xgoMcjGf8mo6jkWDZrIjM69iQM8CuD+LmoQWdkVxsYgqCMY&#10;HbPH1/ziu3YssMjedISFzH8g9wBnNcH8R9Gu9VtpQ8DuV+VyTxgjjp1PX/J4xm3skXSsndnzf8Td&#10;Wt0SaZnUlV5zwSPUZ+grmdK1nR/GfgHS/FHh+98yGSOS2XZCU+a2kktpU2nsskLrkZ+7XbfEjwDb&#10;xzym6TBJJGTkc8Hjp1riPhfpkWn+G9e8LvFaRW2kas81jFbJgpbXX79s5/ia5a7Y47OD1zXDVi+f&#10;yPRpNWOQ16KTc3mR5Ur8z4wB1rl9TjicEAEFSTlDyDnvXYeJjZ2tsUN9kM/HJzg9s5wehrktRk0+&#10;OQNNIrk/KDg8A54GK8HFU4X0Z6NKUjl9btVu4JLd7NXZQQVkiJ3A5Iwe3+Nc/PdwOpYaS6SCVtoJ&#10;3Andjgcdff3xXX6pJCB5bzJuIyMyfeHT+tYeqGEybi+5WwCgkxyASP0FePUgoo7ISbOa1KGFdzJv&#10;Vy2CUO0qe/T/AOvWHPfRxXjNLfMoU7cCTccE5Gfz/wA8V0mpRrsY+cdp6BF6YPb2OB+dchrvgrSL&#10;mQt5zpw2xYncMM8ZBBI/KuKcE9WdEZMW8ubtNzQahIAecqNw+mOe49qyJ/EGrkyIXlUBlBlRsHGc&#10;Z45GCO36VYt/CkkSqkGrSFVQIocg8jAHOBg+455NZcnh/WI9YEMOp+asIVvmkw0gxyDlufXp+ZNc&#10;zSN1JmR4h13UNMvEksGuWERKZlLYkxyOGOOSQM9O1Gma5da+hmhGwFzkopGNowcjPXr9PrWnDBKb&#10;OaK58xGMmYBdxovy4wdwAyDwT0weD3p+oaYzW6T6PJDHg58qWHfuGT/FuXBORzyOD61k1G435FK/&#10;0+1lmQpEzYJHznG0HnOScetNt7TCrHFOrIGDKq9COBnv/wDrFWbaaXcW1KySIk7UWO437uBjnap7&#10;9h2qC41G7lmWeNCG3YYSR7TtJPBz1zUSbehtFWVyeGWaDjz1GCAFdQSRms3U4Uuy920oDnLAqSPm&#10;H9P896mW6uHndwyO4XBU/wAGevHfqR+FVr2SS6icGFEG7ar4O7rnnPv6is+WzNHJNWMSa4S9j85F&#10;2SIxDxjoCCc/UY6e1VNzMPMjO5VUnLYzkdcfhU12q2V1JOd4VgVby1zhc8Pgc5GT0HQnvioL+2kt&#10;5HQIqkH5hk9fp/n/AA2VrGTk7kF2k+3zklJ4+ZV7/Ssy5QpIQjgHP3m/h9anu7/94EmT7h+UMfxH&#10;TvVSaczEEEYxy2etNJ2C+g5XKof3oBz1z0FSR3MgyvngJtPzFcgHFVIJA6lFHKHK89TmpPOZFyRl&#10;iNvpx+H1p2sFzQ+2XSxCRGG7jb8+OahfVWQCQ8sepPSq7XcjF40bPP3ientxVW6nkYbUj53ZBHA6&#10;8mjlTK5y4mrDzCbiMnpjJzk006mGbB47njp/jWc14ckkFiCSAe+TUbyytklwFHYc8elJwRaqPa5p&#10;yakrMFBGMcBhzio5rtGg+z5Ckc5Zev6etZcH707Z5WUg/wBfrUxEJTyo5yOecp+VT7N30KVRNamh&#10;bpeNDi2T5yM5De/Wo31K8t2T/RJQHUnfyAP88e3NVEn8hBsmIxwCGPI6kVah1KG4tfs7uJEzllYc&#10;8D+XWmoNA3fYo/arK+meSRP3wbb5gx83pnH0/Sr1nII9qMoV85Xc+OKfFb27YeGNPLVt0YRdmfqB&#10;UklnLccPFuZOY2wMgDscY4/yK3hKSduhzTp9TSAhm0zZNbyEYAJVgccdMZ4qlKIWiRoN45xhuBxx&#10;/nmqSalNYgo9sSMgAZJx61MLyK5QPFFkjjHf34q3Bmal5k81jdsrbCnC5dwMjHtVNI7kyrFI2Sv3&#10;OSce2O9S+btmy8W1wB8qsQMdfX61Zsb0q+VEak7gNzZxjpx1/wD10ldA/e6lORZljMgMjHGdw6fQ&#10;d8Ve08ykoJXUYlCqGUZ9s/T+lXormIld8auBgH5/uj8e9aVrptjego1zAjO+5maI84xznv1xj1FE&#10;pt9AUF3NTwdqF5YymMvK6ICpYkHYcAZz39ePp617B4Q1qSaMQyWrSCSXGZYy3OMnuQSOAR79q4Hw&#10;d4f1BFj1GOW02M21C0yjIz944O5eMnJH5cGvVvDmgapInmJq9im1F2QtMSAMAHBYjk47cj3r0MNK&#10;SRzVYpst+M9TbU/BFzbuGuLaZGYAxDGGJOQqn+FiBnA55618ueK7K0kUw26yhmBxn8uB07c19sR+&#10;Gjc+Fr2a6e1uIfse42wCo4LAHqTyP9Yo5AxgtyML8seLk0aLUprSCABYJpFb5ACOTx169evpWeP5&#10;lOMgw6UotHjur2Ui28UplckZXDY/x+tYtwb23ckJkc8Ef0rtNX8uW0ljtLPmOQEttztHIxj8q4vU&#10;tQmhZmwhAPeuXVvY05eV7lePULi1uBJGuDt6Afz9a29J162nZYriXymB/iTA+tcrd6qZGLPtxnJ7&#10;YqH+1ArZPGccbqzqUHU3RvSrukz0mLTmlXBZWA5+/ViztJEO1rPJGAWVyc/rXEaL4xnsiI5Muijj&#10;5iGA6dfT2rrNF8Q212qyJcliD82X2n8R/X2rz50qtP0PTp1qNTbc2YIpZZEUPMFIGArkj+X1q9bz&#10;anGoUXRxuyR64z2pllq2mTxrHJahWIwfMbr+I7//AFqtiexi3NGU2DuWA57fyxWXO+qN/Zp6piXG&#10;oX7RgSEc56cMP/r1BJNcxFgUVowp27xk8euT6+lOXUYWnMr9SMgjB4/w5pLnW4AGjkkU7jg5XH9f&#10;pTvd7ClFxW5SmmtbqQpNZAMvQq+ePw6fSuZ1GV5XLWlq/wAvWNl/xrc1G8tclBdIARgMeCTz/jWD&#10;NvWcvb3mecBcjPp3q4ozba3RXS7DExXEKABiCrJnn0qa2t4LnCLFAnIDCNeCfp2zn9KkOoO7sl+P&#10;lYYGcHB4/L/9VWYYrW7jVzIGJ5Ydx/k8VrZpCUoNkDaPHJmB4gzqSY2DD9T61WbSbzaBE6kryQvr&#10;+HX/AD61ZvNLdZQILkyPywVE46YGe/8AnpWebe/2MPNCgcMckKhHGM1DTZS5eiKVxpeoxkxiJupD&#10;EJzk9P8AIrPmt7sSeTejO7gkDB478itY3V9sEbzSIo5Khycn+VQNdIIWiugxHABZQazvJblONORh&#10;XlmCXRHDYPAdcYqntkJKFYwQfkIbqa6O7Fjcbs+SfYDDk+vrWbPaSE+ZC+4DggkH09RTUmzN0uV3&#10;Wpk3DSDOIlPHzK/B+mafaTwugtktsA9TgH/PepJxDEuyRXCk5O4nFQvbQsx8m8jBB7sQRVbkaydy&#10;b7BBCwKRKRjI7Z/OrkEfzjcrJk/eBBH06VnNcXkSFEPmIvffn8varFrqY3eUIcNt5ytK76lKEbmx&#10;DpNo7bAsfORhgMHv6U+TSoVYK0ZJYHGE/r3qhaS3afNC544O4j861bK71AgI8cRI5+bIPXr/AFqb&#10;y7mqpxb2Eh0dID+7tQzA5wQOR7ce1D6OijzWgXLegzVqDVLiHJCKxR/m+bHA544qzHqiSN80fLDo&#10;AvP60c0kN0YGWujwIpWRIzn7oCEdvf8AnUsOnWrIQYk3H7q4BGPX9a1GubVdwMLFyueU5qJruxB/&#10;dwEtn5skjr+lCnIJU6fUz59GaH5Fdl+UgBWzx7c1F/ZmpJGGJMyqeTuw31961I76IENFCfTGQf5/&#10;WpPtoJ2m3I54AHP+eK6aVerB6HJUw1CZjQSkTC1vWaDKlgrnG7nOc8VowyTENEnMKMN0iEE8jP5d&#10;M1NMUuQfPt0cEHKN3FVV0e3WNhbjbu4CZyAfb05r18PjIuymjyq+E5fgZpQm8EsUiICC2NxfoOuc&#10;/wAj2rsfCRE08t08xErn97EFJKqOpHBz7/T8a4GG1YohkVx83MoGQO3Tgg+3+Ndl4P02NUils9Qb&#10;zQ+2XYpzjpg56g8/n+FenGpRnHRnA4VFpY7qwt7tNO+1sMRzMVErTsse7p0UckY/UfWq+s6FqsBZ&#10;p5QGMZDxLOwK49Ac4yMdfT61ueEfCV1PpguI9ShlO4IYpN3zqcj05IyD7/pVzVfhvqTj7JFfAyE7&#10;hGxXIBBO3r83IAHPf2OJbgRHmR49qMF7FI8Ulwx8vIXDZbHXB/A/pxVC7iYIzNK5ZeSrryR7EV2n&#10;i/wtLah2vsIUypblskcZz27cVxd1D5EbtHM7LuxwDjj3rXnjO1jWMWmZN3/aS7kEzEAZwODj6VV3&#10;3QkJkd3GQGB6itG6vYWZvPhd2B/iYhvxyKg+120TghSExyCwzVp20aJlG70Y2O9gTGVkXphkbJX3&#10;rXsZm3iSO93ZwOUBGKzZVsLlUktZyhIwUJzk/h/9erWnWkpfO5t4PysjZzV3hYzlGXqdBpt7Np0Y&#10;mCiTLdgOPoOMVvaNY614xum03S9V0u0vJbSR7e41q9jt7dZFRmVGkJwpYqFXkZYqOM1ylvezQDbc&#10;5bPDHb8wrlf2i9Wurf4PX9/YEZtpIixI5VPMAPQep9P0ocYtamDbTPLfiBffFDRdVvV1PXbt2eZx&#10;Ni5LITnk8H9araT8RrHxX4bk8PfErSLvVbW1hFtYH7Sw+zbQMlVbrkBcHOOPXpwM3xH1rZFcT2ZS&#10;KNH817e4LAnpnYTkDB6cjPORivVvhX8SPDEvh3TLDx14XW5iXSYkWVCUlxsUKd2OfqRzXn08NNyc&#10;YTbXaWptzu+xjeEfHXiT4c6up+H/AIzuI4wwkSCcAjGRwUfIB/3eteq6B+2f4ne9t4vHOiR3Nsrn&#10;zZdKJU+2I5CQf++h9K47/hBvh34vuJ7vwT4rELQSiKIXoCt5gwxKuDjgkL65BrF174MeOLGM3NpF&#10;M0EUe793KHQYVckEdsnjvXm4zKXFc04ad0dFPFyjome8Wn7Sfg7xYhtT4nhtJSymOO+HlPwc4G7h&#10;vwJrrdF8VT3CrNYamk6vg9QytzXxXf2+saXOLe+00yRZycc9OO/f/GtPw3qviDwQI9a8N+ILvSI5&#10;GYxRxTgxk9TmJspke47mvMeGp042TN1V5mfa134k1yO3tke7iWH7YiyRzQb43EnyYZTkEZZSfpVP&#10;4peH7LR/Cv8AbmkeENHUQ3Cm5NpNJDG0TMAw2RuqKSTncQQMnIPb5z0P9rLxlLp9zoPiiK11GKeF&#10;oXnspFguIQykbwrZVmH3hyo4/L0PQP2y/gr4j0waV8TdHuvD7zQIs7arAPsjvxkCWFmCrnOC+zOA&#10;eDgV4mOy/FyqKdNX72/y6noYbFU4pxm/vOouf2YfAOvXVxf3sF3AXuv9BnEEE223KKRuBhzvD7uj&#10;YIx0pbL9lnWNNiMnhn48XtpuQqlqlrdWIA/34bkj8dn5V1Xgfx54Gn0tbPwV8SNMv7eMnyUs9Wju&#10;AsePlQHccgDgV0cXiHxA9yjafqSrEeSk1sD9eRivPVbFUZOM21buv8zeSpT1SR5vb+Bf2hdEL2Ok&#10;/FC2vCmAEa/E0jDPDZurZQf++zU6QftWaSrSy+FYNRAPBFnFMx4/u2txn/x2vVL/AFeCSMSXNlaN&#10;Nt+Vtm0k/jWfLqdn5ZmudIWNwOHinwfz4rP67V6NAqFKXc8l17x98afD9g914g+DUizKMkXK3enx&#10;kjuGlgcD9c+tWNL/AGj9PFuseo+Fr5ZCPu2dxBMFPcffUn8q9MPi+W3Uhft8QP3njuWw34g1Df32&#10;k+JYEh1Cd7pWA4vkiuBj6So1NZnVitYr1uJYOm+pxui/HjwTaPJLfXN5ZI/J+06bMcexKKwH510V&#10;n8ZfhjdI8b+NtKVJF4W4vViOT7OQaq6v4U+GrgxTaRp0SsePsunR2xX1/wBTsrE1D4RfD/VLdodM&#10;vlhLnobqR+D1yJWcflim8yhJ+9F/gaRwNlpJfidfo3jnwy92YNL1mzudrAbLe4RjzwBwa2/AxXTv&#10;idd2kaEQ+INMF0ox1nt2VJGJ9WjmhA9oSa8P1/8AZA0jXww+16XcxBtyJd2Ubtnsfl2e3I9K2/DP&#10;7OnizRby2nsvE17G1uWNhJpfie5svKdlKnKbnUgqxBHPBPrV08ZhHNSu130YTwOIlTa0+/8AQ+lU&#10;uHQrZtIM5OM56VcktXMSMD82cEqfxxXzpL8Pfi5a4s31jxhLIknzSWni/cAR3+ZQcfjXJ3ugftS+&#10;EdRI134jeKrXSjOVi1SfW0cEE/IrBUJDYIBPQkHB5ArvjicPJb6nGsBXUrafefY0MpsmVlfqRk/W&#10;tmyZivmGPoc4I6etfMHiP4dfHTwX4VtvFvi7426/Jp96ALfWNH8QwTRAnlQ4ERweMdQPxq/8GfBv&#10;xl+JC3E2j/tG+IruK1X/AEi2tdVtFnVSDtcCaIZGfbsec1oq9JS1F9RqNX5l+P8AkfV0d35aJIko&#10;Iz0+tGpXUYWK8QjCkgn06f4Cvn+0/Z4/bCeNbix+NmuS2u1i7DUdNZwOowpQZOOP8a0Lj9mH9tuU&#10;N/ZPxj1ee2kwf9I1PSkIB642jH51p9YhJaXIeCafxx+//gHuMOpRoTuICyf7PesXW7exlUySSDch&#10;wecgj/P868qtP2f/ANr7TpHt7j4r6tMcbV23ulYVgOD905B4B9uR0wS/+Bv7bS24ubD4g3sitkNF&#10;K2jkEgZxkKD+XP1pSxMez+4pYJrXnX3nWTyW88T28p2yB/lcDt7023vp7eOS1mZcR4+bHVexFeX6&#10;h8IP2yNQkazOsXVvKYm33FvqWklkYg7W2sOeQOPrXK+PvCX7XnhrQJbzW9cv9Nn+xvIGS/0uTzBH&#10;gtt2hgeSCAcNg9Oa0jiKbje5Swc5TtdfebHxGtLbwnrl/a3coW2klNxG8h4CSEt+AB3qPZK8Cg+K&#10;vh74ifEQ+B9I064nsgwQ3lvPs2vnHy/K27r09utdf4l+Gf7Snxg8GaXZ694zsHuLmzH2m+vbmCFm&#10;hY7lwkMa4xkjDDcOeSSahsfghp/7P1mNESaC51OaAPLeW7bkVD2UnqfU/hXRTxVNO0Hdo3p5fyPm&#10;q7GJ8Q/C9p4I1gWGn6teajaPHua4igxsfPKEBjnHqB+HrgWWt2V1KIIr8vIeUili2SA/Q4P6Cur8&#10;VyzX2h5W4EboQxkZd2R3HX/PFcdc2rXmVl1SBo2XDI9qG/RmI7V9Jl9SeIoXerWh5+KjTpVbLYum&#10;K8nyJJIQM/dPJPPX2pyp5DbblOOqsj9c/wCfSsw+E45GFzpeu3MMwxg20h2/9+2LJ/47WvpseoQR&#10;+Vd3IlA5LMoBJ/DjrXW1KxzpxuQ3EUWf3UwALZwUw4/lWdJZKtw0cmBkZJIFbTPdTygyaOh5+YG4&#10;znHcDb/Sq8toZJW8q3iR+dimU5/VealeZXKnqmc1rHh9XfzFmAb+MFsA8VgT6GjsfIucMPu/vBwf&#10;xrtb/StX2AIls6HO9GmwMf8AfP8An1rFv/D90ZDLCpjXqxYA+o6jn86unLoyXF3ujOsPF/xC8Jt5&#10;Wk+Jb6AEg7I52K5/3RwfyroPDP7VXxVtpfsGqaXp2rQYIf7VbYZx3+4V7eqmuem0nUFl8uOcIB93&#10;debSfqPwplxp+qeYHmlZ9p4EmCG/Ifh/SiphMLV+KK/UnmnHqeiv8Wvgt4itdnjD4Rixnf8Aj0zO&#10;zvkkBkOfwOayJPCHwz1m6+2+C/iLp0BP3bLV4ZLY7s8YmY9Oem1j71xOo3llbQKbiAO5ONqwsGBx&#10;9MfrVuw0eC7t/tsJKjjCyA5Oe3QD244rB4WNFXpzav0vdfiLkjP4o/oehQeCfG+iwia58J/aoiA3&#10;2rSbtLqPp6HDn2wtUNQ8WeF9PIt/Elwlk7naP7Qia3bcen+s2n/9VZ3hq91bRAo0i+mtWYZ3QSsu&#10;Oe4BrsND+J3j2ziFneTWupQsCrQ6hZq/mD0OQGPHvXJUjiIyu7Nfd/mCoRa91tEcWi2up2K3VpcW&#10;8iMgKON77hj1CsB69e9ZV54d6IQFc/dMkZQj8QcVtrP8JZrkyax8G9P064mOZL3w1dSadNnnqYiN&#10;3fqcVNDpvgy+JHhr4saxpzE/urbxJZR3kXpjem2Qj3L/AMzU3Sd5Jr8fyE1iI7NP+vM4rVtL+zJ5&#10;t3dRHOAGR1Pb0wD+FUzo0UsHmpIXO3JZRwfrmvQm8LfFJFMuk2Ph/wATxBRldE1cQ3Ddc/uZflHH&#10;rL+VYOp6nLp10YfGHgnWtFboz6lpLNEnsZ4t8I4/262pujUXuyJ9tUh8cThdT8IWGoyN/aGn2two&#10;H32jBOMevJFYg+GGmw3huPD93eafcJyklndsjfrnH6V6dpo8L+ID9v0K/sbqMrgyW1wrgc98EjsR&#10;Trrwfp4TzVlwSCCR3B/Hpn2rZ0LruJVqTZ4j4w+HPjLWo3uLjUdN1mWQ4kk8QaPHPKRj7onIaRfw&#10;Irh9R+A+g3jE+Ifg7d2GIj5U3hfWjtZv7zLOJmP0AX6ivpC78H6gzlz5cqk7lKMNwx25P8qqXOiM&#10;n7uWGaNuqsVx9BW1OdairQbXpdfht96BxpTVtH9x8y/8Ku1Xw0yJ4K+NWp6RKTlrbXdPmt409g0J&#10;lL/Uov0FaNprf7V2jDbp39l+KYAcRCxuIZZpMf3YUZZx+KV7/qGmSm3US2onQtt5Qc+oINc5qHgL&#10;wxqEpe68JwZBwXtJfKI/BSM05VKlT+JGM/WKv96syfZST912+f8Anc8of9qXxf4WvP7E+Inw0v8A&#10;TbqP70cytG6/8AkUECuE+M3xT8PfEWOPX7CDyb2B9rKFOZYiBweOcEZH+8fSvoE+CtUsrSbStD8V&#10;atZ2cpzLYXB+0W8npujOFYfUGuZ1r4UaXqBL678NPCupAJsX+z4G0yQY77bUxIx/3g3vmtsG8JhK&#10;yqRpOLX8sr/hK35mdaFapBxk/wAP8v8AI+Ym1OzvBtnQZ7Eikj8iCTzbC6eFuzRyFf5V6r8R/gJ4&#10;DsLD+09GsPEWjMkyfaRdtHeQrGTh2DKkZG0c4JbgdR1rm9Q/Zu8YwR+doviDSb/J+SH7S0Em3sSZ&#10;VWMfg5r6vD5tg2lJTcfW6/Hb8Tx6uGqfC1cwbDxv420sj7J4jkkXGNk4En/oWTW7pnxs8RWZA1XR&#10;7e4UdTCxQ/rkVzmufDX4k+F4Wu9W8K30cCnm6jiLw+n+sXKn86xotQuByybuPSvq8DxPnWFSeHxM&#10;revMvud0eHishyrEtqrRV/Sz+9WZ65pfx18MS4XUrG7tTnBJQOv5j/Cul0v4heDdVUfZPEVuWP8A&#10;C77T+RxXgSahE3348H609LizkbBIH419ZgvEzPcPpWjGovSz/DT8D57E8DZVV1pSlD53X46/ifSa&#10;SxTIGjlVwe4OarahDuTcB+RrwHT9Sv8AT283SdVuICDx5UpxW5Y/FLx1ZqIm1VblQOlxGCfz619N&#10;Q8UMtrw5cTQlHzTUl+PKeDV4Dx9KV6FWMvVOP+Z6pp872GopOrhV/i3d69m+GHiyGeNIVu4nxgYV&#10;t2PwBNfK9t8ZLwNjU9EBHGWhkI/Q1o23xS8NzMCHmtpPWRT/AEry8wzjIM1i1TrKPqmv+B+J3YXK&#10;s1wb/eU2/Rpn3r4Y1eC6xErROSvzIjAke2K2La6SxugscZHORzj+dfEHh/41apZqsehfECZUGMQS&#10;zb0/75fiuuj/AGrPiZosCTGewvkjIweUP5KQv/jtfmfEOTyq4dzpNStr7rX/AAD6fAUrz5XdX7qx&#10;9/8Aw+1C08aeHtS+GGsriDVLcrbtKmQkw5U5A45A/AH1r5W+IHhK68NeIbjTZ7Ty2SV45FP8LA4r&#10;I+GH/BQrSdG1W2ufGHhe/t44ZA0k1lsmIx6AGL+tdh8af2k/gB8XtaHijwP4oRJL6BTdWtwHhlin&#10;HBLCRFT5sA/K7d+e1fnuHq1MJXUtV63t9+34nsLL6+sLXTPCfiVoDxMbhYeQdwwOv5VxtvMd2WbH&#10;YivXfFB0/XtJN1byb+PvIcjI91yP1rya/thZag8J554r9v4dzBV6MdT4fOcFJJprVEm7cQPb0p6A&#10;j5V7etQ5xgFARjr605ZAOCOOtfcwkmtT4uUHFk4Y8Bc9OKlWQBuS3NV1mTGM9+CTU3LKVyenrW6h&#10;zLRmDfLqwZvm4OB704EjhTj1prbRkFeD3x3prDJ3Drx05rP2dSLBypyRJ5mMq5HTrQeOFJP+FNZg&#10;E2k8dhTTwCSCc9OatSklqjJwV9D7qg4UkdfM6102iqqRRKgABUZA79aKK/lj7Z/UH2WdLbKqplVA&#10;O7qBWrp5OTz/AArRRSfxmUd0XpgBtAHbNVQS0jbjng9aKK0WyM5fEwlJVflOOO341mvNMYxmVvuf&#10;3qKKlbsXQIlUkuVG4YwccjitG1jjNsAY1wBkDHfmiispdDSO55h+1Jr+u6J8PHvNG1q7tJhDxLa3&#10;LRsOQOqkGqHhHTNN/s+LVv7Pg+1yxKZbnyh5jnbnJbGTRRWz3QltL+uxraW7vOwZieF6mtJJJFuk&#10;VXIBlGQD7UUUqm7KXwEGpkk7icnPU/jUWt/urdUj+UYPC8DpRRXI94+pqzlPE7NHpG6NipKHJBx3&#10;rJ02CGSFJJIVZiwyzKCTRRW8P4gf8uzI1cmHU4xCdm9cvt43H39aw/izc3Nh8Pbm6sbh4ZWlRGki&#10;cqxUuARkc4xxiiiu6PwowlsyX4SySNpcIaRj8nc+wru78CXwveJINy7CcNyM4oorol/C+R5L+N/1&#10;0PNfg0TJfGOQ7l+3oNrcjBxmvdPGLMmlO6MQTkEg8kZFFFfE5v8AEj6LCdDltZJAuwCeNK49s4zX&#10;qvhUBbCBFGFA4A6dKKK+Izjen8/0PpMu+Gfy/U0rrmME/wB6oLuKISviNfuj+H2FFFebHY7H8ZhX&#10;iql0SgA+VjxQhJtUJJ5bn86KKyXxP5DW6J3/AOPiIdtp4/Gtay+eEM/JAOCaKKKfxk1PgK14zG4I&#10;LHovesTxc7nTihY4aVAwz1HmKOfwoorb7aMZ/A/Q0fiEzDSrVQTg3CZH0BNYnwuJW2tnU4YyOSR1&#10;60UVeE/3mXp/kV/zBv1R2UTN56Lk4LHI9ah8SSSC5ChzjPTPvRRXqUtjy5/EUbmR/KZt5yE4Oa8s&#10;+L3iDXrLTgbPW7yI7yMxXLr2PoaKK2o/xTmq9T5++LHj7x1b3Cw2/jXVo0eVt6JqUoDfL3AbmvNt&#10;d1fVbjWoxcancODjO+Zjnp6miivcwuxxy+Jl27dzGrFySUBJJ6mkuwEMRQYyOcd+aKK9h/B8jk6F&#10;BJJCSTI3+uPf3qOaR2uirOSN54J9xRRWP8pcty6yr9niO0dfSrGlqv39oyNxBx0O00UVkxG/4dAP&#10;lgjIIOR69K9h+CtlZTaxrEc1pE6pZxFFaMEKdhOR6c0UV1Zb8X3Dkc74MubmKwsxHcOuZUztcjPS&#10;uo8NRRS+HdUuZI1aQXMuJGGWHyyd6KK7sX/uPzX5hQ/jfeeT+LZZbbV3NvI0f+gn7jY/j9q4PVri&#10;drgFpnJ+bqxoorqqbfM5+xiTs322NdxwQcjPXkVneNPl1FYl4UB8KOg+c0UVhS/jkT+Au/CaOObx&#10;hAsyBwA2Awz2r1S9jSG9dIkCjzCMKMDpRRXr0/4bFS+Asoq/ZlOBnfjPtV2xADqAOPM6fhRRWVT4&#10;Toj8SM+J3aMBnJy/OT71at0QDhRwpI46dKKKzn8JqviI0AKtkZ5HX6itjRIo/sLHy1/L3oorE1W5&#10;u28kiQqFcjABGD05rZtCTpk05PziDh+45PeiiuaWzNIfGZN1I892/nOX+Yj5jnsaQf8AHyF7YHH4&#10;0UVHQ3RYkVfNA2j7vpVS6Vdp4HUn9aKKfUie5i3fMjoenPH40kUcYt1cRqDxzjmiim/gMYbmjo4D&#10;SEMMgEYz9asXDuq4ViAM4ANFFebP4zsj8JXZm8tn3HPTOfpVtADChI70UVMthrcfGAVfI/ipYAGl&#10;2MMrgcHpRRUPYlbj0VRGwCgAdOKpTO5lILEjB4z70UVn3LRXck3CAnqOanlVY0ZY1CjjgDHeiioH&#10;Lcm0cApMSM4bj24q+AA3A6rz+lFFctb4jaiW7WKNj80anr1FV71EF0AEH3fT2oorFmq3JYAMYxxj&#10;p+BogAMnIHaiiuiHwET+JEu1RLGQo5DE8e9XEACtgdwP0oopr4zT7AlzLJHYgpIykvyQcVArNJeb&#10;JGLL5WcMciiiupbHM/iH2bMXkcscmLk59q67w2Sl2QhwPPQYHpxxRRTXxiW52Cyym3KmViPNPBb3&#10;pYiVjYKccg8eu7FFFdT+IiXxmRLJIZpAXP3sdfY1lTTTLOhWZgQ/UMfWiiiZMtitq8sq+IYYFkYI&#10;0jgoDweD2p0gDMu4Z+8OfxooqVuORhXrvtkG88KMc9OTVZCSwBPGM0UVH2QW5MoG3p/Ef51Bck+d&#10;MueFI2j04NFFY9Qew20AJjJAOQc/ka0tLVQqkKATjPFFFXH4GI3LCRxCihzgryM9easTXt49vIGu&#10;5T+8TrIe2cUUVhU2NF8Jp6Le3gjMQu5dnyDb5hxg7gRj6AflXQeDZ549Xj2TOu+6cPhiNw3Ac+vH&#10;FFFa4f4wfwL+upreMdX1WGS7ji1O4VfKj+VZmA5DZ7+w/KvIdf8AE/iVdRu1XxDfALcTBQLt+P3p&#10;Hr7UUV6M9jmn8SMbVfEfiH+0mj/t282mHcV+1PjPlg56+tYGm65rUk+oI+sXTBLVSgNwx2nanI54&#10;oorkexXVGDpuu63cacftGsXUmBkb7hj39zXWaF82kQStyzpIXY9WOW6+vQflRRWtX+E/UzX8UrXc&#10;cYuGAQcLxx0qs/yldvH0/CiiueWxtH4iORmMqEsf9We9MsSS6Anjaxx+NFFYy+E0+0aEkkjKFZyQ&#10;GOAT9ajEjrKm1yMrg4PtRRS6D6j0d8L856nv7ipYJZRZlxI2QeDnpzRRUPYpbF21uLgxgmd87l53&#10;HuK2ovmgh3c5xnPeiipXxCX6kgdzNDlycyrnnr96rOo/u7F/L+XAwNvHHpRRUomXUr6BNM6nfKxx&#10;d8Zb6Vamkk2sN56N3+tFFMiPwhEzDcAxGC4HPTkVb0a6uZdQEMtw7ItvGQjOSAS5yce+B+VFFHRi&#10;+2dLPbwOpR4UI85OCox/FTpY0isiYkC/Pn5Rjnc1FFZRNyS3d/sm/ecmIZOevyCqtlf3wtosXs3z&#10;E5/eHn5qKKcfiNVsMgvLv5V+1SYEYIG88HcOaNPurlmuGa4kJGwAlzxwaKK6InNLY29MmmIIMrHE&#10;vHzdOa1rS7uo7+aFLmRUTZtUOQB+7zwPrRRR0EObUdQjhUx30y7miLbZSM/PXZWVzcJICk7jvwx6&#10;kGiiqXwoa/zLDzzqYWWZwd68hj6iry/JNcTJw4jGGHUfLnrRRXbT+E55bm9CA9pCHGd1suc98g5/&#10;PAq3I7o9w6OQRCCCDzkk5oorePwmb3Ldhe3j3Dh7uUgRHAMh45Fb3ha6uUvrbZcOMRzAYc8Zlioo&#10;r1cL/X3o4cRv8z0+yllESMJWByeQ30rpfCs0ogciVs4PO70C0UV7dH4jhnsbmg67rdrAZ7XWLqNw&#10;jEPHcMDn5ucg+w/Ku78H+MvF9yf9I8ValJ8oHz30h429OTRRXdHoXhjX1LxH4hitI5YtevVZpRuZ&#10;bpwT8xHrXQ2Ws6wzQ7tVuTnOczt7e9FFdfUdX4UaFrrGrZmH9qXPAQD9+3cn3qbUtX1ZNQiVNTuA&#10;MjgTt6/Wiim/hOeO46bUL8WSzC+mD7Pveac9T3pY729kYCS7lbJbO6QmiisJfEhS+FmfqF7erqMy&#10;LdygB+AJD/zyc/zFWl1LUVu9i384BkUECU9No460UUqn6Cj0NTTby7+2lPtUm0sgI3nBG48Ua7f3&#10;xaSM3s237Qw2+YcYyeKKK4J/EjWOzPFPiVI8y3vmuW2qNu45x8uf518/walqMXxN8QWEV/MsB0W3&#10;cwrKQhbzZ13YzjOOM+lFFTX6m2H+Nen+Rn62zS2sQkYt+6k+8c+tc5qoDXM0ZAK5Hynp940UV4NT&#10;od/22ZOsgfYjx/F/U1zOrSyroU0qyMGMpywbn7rUUV51Td/11NIbsztWJBABPMLE/XPWsW9d/L++&#10;eGGOf9miiuCpuzshuY8rMmoOUJGQ+cewyKpTyymSQmRuGIHPbd0oorll8RX2R967vFtdiQLZcAnp&#10;3rI1CR2sPMZyW2j5ieehoorn+ydcvjZmX7v5YO45Ma5Of9qore4nNyymdyPM6FjRRSM1uvUlvZZV&#10;vU2yMP3Lnhu+ev6CrXiX93bXTx/KQEwV4Paiipl8SNHszmZyZHR5DuPkry3J5U5qqoC28SKMAROA&#10;B0AHAH4Ciij7LJjuZd+qlASoOSSeOpwKz24faOB5ROPxNFFbDfX5C5InGD/y0A/QU5mYu2WPDnHP&#10;0oop9R9H6keS0GSc565+lVdzNGisxIKcgn2ooojuKW5TkZjK+WJ/edzTY5HZ2DOT06n60UVTJjuL&#10;PyBnvjNIjubVGLkkjk5ooprcvuMLuScuf9Z606N3E5AcjIyeaKKGH2kXIJJNw+c/dz1rRtHf7Qh3&#10;nJjJPP8AtUUUR2FMj1skalEAeGnw3vxU7qqzLtUD6D6UUVpT+Ewl8TKtwzfZ4m3HJU5OfeiykdpV&#10;DOSNh4J9xRRWr2JjsWpgDbqSORFkH3zW1YRobaXKD5WXbx04zRRWa3Q3udbo7uqsquQAoIAPQ5bm&#10;vc/hoiSapAkihhvThhkfdH+J/M0UV6eH+Mwq/wBfgdbeASeFnikG5VtJSqnkA7V5H5D8q+Ufil+7&#10;8SusfygXCEBeOcnmiiozH4kKh8R53qrMzvuJO5Buz34U81yXiJVEXCj7vpRRXG/hRrL4mYMv/HwB&#10;244qEged0ooqlsRItWhJmGT2H861NPlljmBjkZeR0OO1FFY1OptT6HdqT9njOTkrz71a3v8AYM7j&#10;19fYUUV5bPc6IbFJILTcHIIQAHPTkUl0SAhB6k596KKiPUmW5n6oBuYY4wP51RuwFmAUYxjGKKK2&#10;XxIiexLaksQGOcuQc/7tVrkmJnaI7TheV47miitYnPV6Fm1lkIZzI2d5Gc8460yxJlO6U7jsY5bn&#10;nC80UVNTc2olC7ZgCQT97+lVbpVNqcgH5gOaKKwlub/YZVljjF0yhAB5Y4AqGYCJwYxtJfkrxRRW&#10;bHT+IZdKrtsdQRu6Ee5rI1FVRCVUD5uwooqqWxm/4gWCq+wMoIyOCK2NKjjeVN6A9Oo9zRRVS3Gt&#10;x17+6VHi+U7hyvB61Nau5LAscAHAz06UUVH2Tq/yLkgCRhkABKNkjvyKpXLN5hXccDBAz7iiij7R&#10;EjSs2ZrdGZiSScknrSISNgBPJOffiiihbmT3J41VkDMoJ9SPeqjyyJeMEkYdeh9xRRW0NzmkWS7m&#10;MEuSdnXPuaaAA+4DnI5/KiiuynsjkrfEzQtfvsP9s/yrY0RmWeFlYgmRwSD254oorop/Ec1T4D1L&#10;w9fX0Hi6GzgvJUhaBi0SSEKTxyR0rufDN9e3uozz3l5LLJJcp5jyyFi37lzyT15A/KiivSf8L5Hn&#10;P4zk/j+iQ+KrwRIF2mMrtGMZVc15bqscZS4JQcBiOOh3UUVVHZHSzkdXAW4l2gDAbGO1U1Zvsrtu&#10;OQwwc+xoor0F8JzzI1Zli3KxBJGSD7VvaPLKqwbZGG6MlsHr8o60UUVP4Qqfwo0rBmkt2aRix39S&#10;c9qxPj/FEvwQ1ZliUExQ5IXr+9SiilL+Gcz6nxbNI8ZVI3KglshTgfdFdx8M5pnjt4nlYp9mI2lu&#10;MYPGKKK5qX8UOh0Hh9Vi8H74lCk3UhJUYOTLJk/oK9L+BmpaiNZtrMX8/kvtDxeadrDA4Izg0UV6&#10;mH/3cmezOs/aC0nS7eCX7PptvHvtVZ9kKjcdh5OBya+ffEcUSvOixqArDaAOB8ooor5XMv8Aezqo&#10;/AZfiB3h11Y4WKKunxFVU4A+UVEFW+t7mK9UTIISQso3DIHBwfSiiuWX8SPqjaHxMku/9KupZbn9&#10;4yuArPyQB0HNXk8XeLNEa2bRfE+o2Z+0Lza3skfXr90jrRRXJitkax+E+oP2cvFXijWbNf7Y8SX9&#10;38q/8fN48np/eJr17VESXSB5qhuP4hn+Kiivi8Z8b+Z62G3KEAAXYB8uBx2pmnEm4CE8CY4HpRRX&#10;nQ+Fna/iNee3gaUFoEOUycqOeakuLCxNk8ps4t2zG7yxnrRRU9S10M+3jjWIusaggDBA5FZdpe3h&#10;upIzdylQ3C+YcDmiisI/Gd1P4UdHol9etduGvJT++7yH0WqfxbubiT4Wan5k7t8sZ5YnkOKKK+gp&#10;/Ev66HmV/jLP7PMkmpfs5eNdP1FzcW8ds7xwTneisIS2Qp4B3ANn1ANZP7Js00Pxn0aKGZkWT7Qk&#10;iqxAZfJZtp9RkA49QDRRW1T7HoStpf10PrnTJphqDqJmx9ocY3HpgHH6mt/T55hclRM2PLk43H/Z&#10;/wAT+dFFb0/iOCW5yXxHZreZri3YxyMGDOhwSN2eorR8L3E7eFy7TuWWaTaSxyOFNFFdC/hMa+JH&#10;jXiDVdTi+Pt/ax6lOsX9nQny1mYLkiXPGfYfkPStL4zgTeEtPeUbj5kgy3JwYJSfzwPyoorkpfxX&#10;8z0l/Eh/27+h5X4DJbwLo7MckQFQT2AzgfSsj43gE2TkZJsgCT16miit8N/FR04z+GvU8c+KLvD8&#10;O76SJyrKgKspwQa5zUmYCxkDEM6fO2eW6dfWiivuMi/3efr+iPlMz/3hCzk+Si54EpwK6LSI42sw&#10;GjU/uQeR3oor0amxn0ItLZmYbmJx0yfpSsqsXDKDiQYyOnWiikupa+ETU441uMLGoHPQfSuW1t3E&#10;jKHOMdM+4oorCn8TB7lAu7iJXckfLwT7U1gI7gCMbeV6cUUVujOXwo2nhiXTRKsShyVywXnp61jz&#10;AQ3UoiG0ZJwvHPFFFH2EKG7LloqtpjllBKyEKSOgx0rb0kn7DCM/xY/8dNFFclX4kX/kiaUB7mEu&#10;M5hXr9RTBHGyKWjUkMwGR2ooqKe6CfULVmjaQxsVKgbSpxiu8+FPiDX59eNhPrl48Cr8sL3LlBz6&#10;ZxRRXPjRQ2LH7TPg7whN4DvvEUvhXTW1CFSYb5rGMzJ8p6PjcPwNeB/s3a/ruuTXC63rV3eBIV2C&#10;6uWk29Om4nFFFdOF/wB3X9djkxH8ZnouuokQRo1Ck7clRj+KkQksqE8bhx260UV1ROZfEcz4+nng&#10;mh8mZ03W4LbWIyc9a54XNy/ll7hzkHOXPPWiik9z0Kfwj2ZhYGQMQwbhgearxyyTsqzyM43Dhzns&#10;aKK1jsW/gMa9kdZNquQPMbgH2pddsLF9DmneyiLiPhzGMjkd6KK3WyOKvscLb3NzZt59pcPE6ldr&#10;xuVI59RW14k8LeGNb+Feo+ItZ8OWF3qAlAF9dWaSTAbf77At+tFFTgf98Xy/M5Jfwz5X1eGFbvCx&#10;KBtHAWs1uHwPU0UV9rA86Y4MwYYYjn1q9aO5fBY/nRRTkKJbugARgfwimSfMvPP1ooqOxLIj8k4K&#10;cdelX9Oubj7LL+/ft/EfWiitY/F8iFujY8HzzyF0kmdlyeGYkVoamBHDI8Y2sOhHBHSiivlq38aR&#10;7NP7Jt+AdQv4ZplhvZkG5ThZSK6bW2Z9sjsS2fvE80UV+hcH/wAJHyHEvxS/roVogNwGO9MYnJGf&#10;4v8AGiiv1SOyPyqr8bHEkHg/wf41ZiJ2qc/5xRRXXS3OWf8ADJCTjOf85pG4HHvRRWz3OZD2JBGD&#10;3qM/cI/z1ooqJbIcep//2VBLAwQUAAYACAAAACEAE+OheeIAAAAMAQAADwAAAGRycy9kb3ducmV2&#10;LnhtbEyPwWrDMBBE74X+g9hCb42sxEqLazmE0PYUCk0KpbeNtbFNLMlYiu38fZVTcxxmmHmTrybT&#10;soF63zirQMwSYGRLpxtbKfjevz+9APMBrcbWWVJwIQ+r4v4ux0y70X7RsAsViyXWZ6igDqHLOPdl&#10;TQb9zHVko3d0vcEQZV9x3eMYy03L50my5AYbGxdq7GhTU3nanY2CjxHH9UK8DdvTcXP53cvPn60g&#10;pR4fpvUrsEBT+A/DFT+iQxGZDu5stWdt1GkavwQF84WQwK6J5FkKYAcFMl1K4EXOb08Uf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59rwFmQCAABg&#10;BwAADgAAAAAAAAAAAAAAAAA8AgAAZHJzL2Uyb0RvYy54bWxQSwECLQAKAAAAAAAAACEAGHzDPaLY&#10;AgCi2AIAFQAAAAAAAAAAAAAAAADMBAAAZHJzL21lZGlhL2ltYWdlMS5qcGVnUEsBAi0ACgAAAAAA&#10;AAAhAJqqK562lxwAtpccABUAAAAAAAAAAAAAAAAAod0CAGRycy9tZWRpYS9pbWFnZTIuanBlZ1BL&#10;AQItABQABgAIAAAAIQAT46F54gAAAAwBAAAPAAAAAAAAAAAAAAAAAIp1HwBkcnMvZG93bnJldi54&#10;bWxQSwECLQAUAAYACAAAACEAGZS7ycMAAACnAQAAGQAAAAAAAAAAAAAAAACZdh8AZHJzL19yZWxz&#10;L2Uyb0RvYy54bWwucmVsc1BLBQYAAAAABwAHAMABAACTdx8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" o:spid="_x0000_s1027" type="#_x0000_t75" style="position:absolute;width:29965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6T8xwAAAOMAAAAPAAAAZHJzL2Rvd25yZXYueG1sRE9fS8Mw&#10;EH8X/A7hBN9camlHrcuGDBWLMrD6AY7mbIvNJSSxq356Iwh7vN//2+wWM4mZfBgtK7heZSCIO6tH&#10;7hW8vz1cVSBCRNY4WSYF3xRgtz0/22Ct7ZFfaW5jL1IIhxoVDDG6WsrQDWQwrKwjTtyH9QZjOn0v&#10;tcdjCjeTzLNsLQ2OnBoGdLQfqPtsv4yC/NA3rfl59PfP+xc3H5qyqBqn1OXFcncLItIST+J/95NO&#10;88vsZl0VZV7A308JALn9BQAA//8DAFBLAQItABQABgAIAAAAIQDb4fbL7gAAAIUBAAATAAAAAAAA&#10;AAAAAAAAAAAAAABbQ29udGVudF9UeXBlc10ueG1sUEsBAi0AFAAGAAgAAAAhAFr0LFu/AAAAFQEA&#10;AAsAAAAAAAAAAAAAAAAAHwEAAF9yZWxzLy5yZWxzUEsBAi0AFAAGAAgAAAAhAM2rpPzHAAAA4wAA&#10;AA8AAAAAAAAAAAAAAAAABwIAAGRycy9kb3ducmV2LnhtbFBLBQYAAAAAAwADALcAAAD7AgAAAAA=&#10;">
                  <v:imagedata r:id="rId14" o:title=""/>
                </v:shape>
                <v:shape id="Picture 23" o:spid="_x0000_s1028" type="#_x0000_t75" style="position:absolute;left:29146;width:29978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b/0ygAAAOIAAAAPAAAAZHJzL2Rvd25yZXYueG1sRI9PS8NA&#10;FMTvgt9heYI3s6mQxsZugoiKp0qrUI+v2Wf+mH0bdrdN+u1dQfA4zMxvmHU1m0GcyPnOsoJFkoIg&#10;rq3uuFHw8f58cwfCB2SNg2VScCYPVXl5scZC24m3dNqFRkQI+wIVtCGMhZS+bsmgT+xIHL0v6wyG&#10;KF0jtcMpws0gb9N0KQ12HBdaHOmxpfp7dzQKms046cNLL5/8dNz7Nz589r1T6vpqfrgHEWgO/+G/&#10;9qtWsMryPF9kywx+L8U7IMsfAAAA//8DAFBLAQItABQABgAIAAAAIQDb4fbL7gAAAIUBAAATAAAA&#10;AAAAAAAAAAAAAAAAAABbQ29udGVudF9UeXBlc10ueG1sUEsBAi0AFAAGAAgAAAAhAFr0LFu/AAAA&#10;FQEAAAsAAAAAAAAAAAAAAAAAHwEAAF9yZWxzLy5yZWxzUEsBAi0AFAAGAAgAAAAhAJ+tv/TKAAAA&#10;4gAAAA8AAAAAAAAAAAAAAAAABwIAAGRycy9kb3ducmV2LnhtbFBLBQYAAAAAAwADALcAAAD+AgAA&#10;AAA=&#10;">
                  <v:imagedata r:id="rId15" o:title=""/>
                </v:shape>
                <w10:wrap type="square"/>
              </v:group>
            </w:pict>
          </mc:Fallback>
        </mc:AlternateContent>
      </w:r>
      <w:r w:rsidRPr="00927138">
        <w:rPr>
          <w:rFonts w:ascii="EucrosiaUPC" w:hAnsi="EucrosiaUPC" w:cs="EucrosiaUPC"/>
          <w:sz w:val="34"/>
          <w:szCs w:val="34"/>
          <w:cs/>
        </w:rPr>
        <w:t xml:space="preserve">จากนั้นนำทุกท่านชม </w:t>
      </w:r>
      <w:r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สถานีรถไฟ</w:t>
      </w:r>
      <w:r w:rsidRPr="00927138">
        <w:rPr>
          <w:rFonts w:ascii="EucrosiaUPC" w:hAnsi="EucrosiaUPC" w:cs="EucrosiaUPC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มอสโคว</w:t>
      </w:r>
      <w:r w:rsidRPr="00927138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์</w:t>
      </w:r>
      <w:r w:rsidRPr="00927138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cs/>
        </w:rPr>
        <w:t xml:space="preserve"> </w:t>
      </w:r>
      <w:r w:rsidRPr="00927138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Moscow metro</w:t>
      </w:r>
      <w:r w:rsidRPr="00927138">
        <w:rPr>
          <w:rFonts w:ascii="EucrosiaUPC" w:hAnsi="EucrosiaUPC" w:cs="EucrosiaUPC"/>
          <w:sz w:val="34"/>
          <w:szCs w:val="34"/>
          <w:cs/>
        </w:rPr>
        <w:t xml:space="preserve"> ระบบขนส่งสาธารณะที่เก่า</w:t>
      </w:r>
      <w:r w:rsidRPr="00927138">
        <w:rPr>
          <w:rFonts w:ascii="EucrosiaUPC" w:hAnsi="EucrosiaUPC" w:cs="EucrosiaUPC" w:hint="cs"/>
          <w:sz w:val="34"/>
          <w:szCs w:val="34"/>
          <w:cs/>
        </w:rPr>
        <w:t>แก่</w:t>
      </w:r>
      <w:r w:rsidRPr="00927138">
        <w:rPr>
          <w:rFonts w:ascii="EucrosiaUPC" w:hAnsi="EucrosiaUPC" w:cs="EucrosiaUPC"/>
          <w:sz w:val="34"/>
          <w:szCs w:val="34"/>
          <w:cs/>
        </w:rPr>
        <w:t>และสวยงามที่สุดแห่งหนึ่งของโลก เป็นให้บริการครั้งแรกในปี ค.ศ. 1935 โดดเด่นด้วยสถาปัตยกรรมการตกแต่งสถานีที่หรูหราอลังการ จ</w:t>
      </w:r>
      <w:r w:rsidRPr="00927138">
        <w:rPr>
          <w:rFonts w:ascii="EucrosiaUPC" w:hAnsi="EucrosiaUPC" w:cs="EucrosiaUPC" w:hint="cs"/>
          <w:sz w:val="34"/>
          <w:szCs w:val="34"/>
          <w:cs/>
        </w:rPr>
        <w:t>น</w:t>
      </w:r>
      <w:r w:rsidRPr="00927138">
        <w:rPr>
          <w:rFonts w:ascii="EucrosiaUPC" w:hAnsi="EucrosiaUPC" w:cs="EucrosiaUPC"/>
          <w:sz w:val="34"/>
          <w:szCs w:val="34"/>
          <w:cs/>
        </w:rPr>
        <w:t xml:space="preserve">ได้รับฉายาว่า “พระราชวังใต้ดิน” ปัจจุบันรถไฟใต้ดินมอสโคว์มีระยะทางรวมกว่า 325 กิโลเมตร 194 สถานี นับเป็นระบบขนส่งมวลชนที่พลุกพล่านที่สุดของยุโรป สถานีหลายแห่งตกแต่งด้วยหินอ่อน โคมไฟระย้า ภาพวาดโมเสกและปูนปั้นที่สวยงาม </w:t>
      </w:r>
    </w:p>
    <w:p w14:paraId="56AE7E90" w14:textId="3ADB6888" w:rsidR="00452E7D" w:rsidRDefault="00452E7D" w:rsidP="00452E7D">
      <w:pPr>
        <w:ind w:left="1440"/>
        <w:jc w:val="thaiDistribute"/>
        <w:rPr>
          <w:rFonts w:ascii="EucrosiaUPC" w:hAnsi="EucrosiaUPC" w:cs="EucrosiaUPC"/>
          <w:color w:val="EE0000"/>
          <w:sz w:val="34"/>
          <w:szCs w:val="34"/>
          <w:highlight w:val="yellow"/>
        </w:rPr>
      </w:pPr>
    </w:p>
    <w:p w14:paraId="7F3A3A98" w14:textId="4F87F81E" w:rsidR="00452E7D" w:rsidRDefault="00452E7D" w:rsidP="00452E7D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 w:rsidRPr="00927138">
        <w:rPr>
          <w:rFonts w:ascii="EucrosiaUPC" w:hAnsi="EucrosiaUPC" w:cs="EucrosiaUPC"/>
          <w:color w:val="EE0000"/>
          <w:sz w:val="34"/>
          <w:szCs w:val="34"/>
          <w:highlight w:val="yellow"/>
          <w:cs/>
        </w:rPr>
        <w:t>(จำนวนการชมสถานีรถไฟใต้ดิน จะขึ้นอยู่กับช่วงระยะเวลาและความหนาแน่นของเส้นทาง โดยบริษัทฯ จะพยายามจัดสรรให้คณะได้ชมสถานีสวยหลักๆ ให้ได้</w:t>
      </w:r>
      <w:r w:rsidRPr="00927138">
        <w:rPr>
          <w:rFonts w:ascii="EucrosiaUPC" w:hAnsi="EucrosiaUPC" w:cs="EucrosiaUPC" w:hint="cs"/>
          <w:color w:val="EE0000"/>
          <w:sz w:val="34"/>
          <w:szCs w:val="34"/>
          <w:highlight w:val="yellow"/>
          <w:cs/>
        </w:rPr>
        <w:t>มากที่สุด</w:t>
      </w:r>
      <w:r w:rsidRPr="00927138">
        <w:rPr>
          <w:rFonts w:ascii="EucrosiaUPC" w:hAnsi="EucrosiaUPC" w:cs="EucrosiaUPC"/>
          <w:color w:val="EE0000"/>
          <w:sz w:val="34"/>
          <w:szCs w:val="34"/>
          <w:highlight w:val="yellow"/>
          <w:cs/>
        </w:rPr>
        <w:t>)</w:t>
      </w:r>
      <w:r w:rsidRPr="00927138">
        <w:rPr>
          <w:rFonts w:ascii="EucrosiaUPC" w:hAnsi="EucrosiaUPC" w:cs="EucrosiaUPC"/>
          <w:sz w:val="34"/>
          <w:szCs w:val="34"/>
          <w:cs/>
        </w:rPr>
        <w:t xml:space="preserve"> </w:t>
      </w:r>
    </w:p>
    <w:p w14:paraId="77E6C2B7" w14:textId="77777777" w:rsidR="00452E7D" w:rsidRDefault="00452E7D" w:rsidP="00452E7D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084ECA22" w14:textId="77777777" w:rsidR="00452E7D" w:rsidRDefault="00452E7D" w:rsidP="00452E7D">
      <w:pPr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</w:p>
    <w:p w14:paraId="7326D4ED" w14:textId="6980ABE1" w:rsidR="00206AB7" w:rsidRDefault="00452E7D" w:rsidP="00452E7D">
      <w:pPr>
        <w:ind w:left="720" w:firstLine="720"/>
        <w:jc w:val="thaiDistribute"/>
        <w:rPr>
          <w:rFonts w:ascii="EucrosiaUPC" w:hAnsi="EucrosiaUPC" w:cs="EucrosiaUPC"/>
          <w:color w:val="ED7D31" w:themeColor="accent2"/>
          <w:sz w:val="34"/>
          <w:szCs w:val="34"/>
        </w:rPr>
      </w:pPr>
      <w:r>
        <w:rPr>
          <w:rFonts w:ascii="EucrosiaUPC" w:hAnsi="EucrosiaUPC" w:cs="EucrosiaUPC" w:hint="cs"/>
          <w:color w:val="000000" w:themeColor="text1"/>
          <w:sz w:val="34"/>
          <w:szCs w:val="34"/>
          <w:cs/>
        </w:rPr>
        <w:lastRenderedPageBreak/>
        <w:t>จากนั้น</w:t>
      </w:r>
      <w:r w:rsidR="006D07B8" w:rsidRPr="00795522">
        <w:rPr>
          <w:rFonts w:ascii="EucrosiaUPC" w:hAnsi="EucrosiaUPC" w:cs="EucrosiaUPC" w:hint="cs"/>
          <w:color w:val="000000" w:themeColor="text1"/>
          <w:sz w:val="34"/>
          <w:szCs w:val="34"/>
          <w:cs/>
        </w:rPr>
        <w:t xml:space="preserve"> </w:t>
      </w:r>
      <w:r w:rsidR="00795522" w:rsidRPr="00795522">
        <w:rPr>
          <w:rFonts w:ascii="EucrosiaUPC" w:hAnsi="EucrosiaUPC" w:cs="EucrosiaUPC"/>
          <w:sz w:val="34"/>
          <w:szCs w:val="34"/>
          <w:cs/>
        </w:rPr>
        <w:t xml:space="preserve">นำทุกท่านเข้าชม </w:t>
      </w:r>
      <w:r w:rsidR="00795522" w:rsidRPr="00795522">
        <w:rPr>
          <w:rFonts w:ascii="EucrosiaUPC" w:hAnsi="EucrosiaUPC" w:cs="EucrosiaUPC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พระราชวังเครมลิน</w:t>
      </w:r>
      <w:r w:rsidR="00795522" w:rsidRPr="0045542F">
        <w:rPr>
          <w:rFonts w:ascii="EucrosiaUPC" w:hAnsi="EucrosiaUPC" w:cs="EucrosiaUPC"/>
          <w:b/>
          <w:bCs/>
          <w:color w:val="ED7D31" w:themeColor="accent2"/>
          <w:sz w:val="34"/>
          <w:szCs w:val="34"/>
          <w:cs/>
        </w:rPr>
        <w:t xml:space="preserve"> </w:t>
      </w:r>
      <w:r w:rsidR="00795522" w:rsidRPr="0045542F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Kremlin</w:t>
      </w:r>
      <w:r w:rsidR="00795522" w:rsidRPr="0045542F">
        <w:rPr>
          <w:rFonts w:ascii="EucrosiaUPC" w:hAnsi="EucrosiaUPC" w:cs="EucrosiaUPC"/>
          <w:b/>
          <w:bCs/>
          <w:color w:val="ED7D31" w:themeColor="accent2"/>
          <w:sz w:val="34"/>
          <w:szCs w:val="34"/>
          <w:cs/>
        </w:rPr>
        <w:t xml:space="preserve"> </w:t>
      </w:r>
      <w:r w:rsidR="00795522" w:rsidRPr="0045542F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Palace</w:t>
      </w:r>
      <w:r w:rsidR="00206AB7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 xml:space="preserve"> </w:t>
      </w:r>
      <w:r w:rsidR="00206AB7" w:rsidRPr="00206AB7">
        <w:rPr>
          <w:rFonts w:ascii="EucrosiaUPC" w:hAnsi="EucrosiaUPC" w:cs="EucrosiaUPC" w:hint="cs"/>
          <w:b/>
          <w:bCs/>
          <w:color w:val="00B050"/>
          <w:sz w:val="34"/>
          <w:szCs w:val="34"/>
          <w:cs/>
        </w:rPr>
        <w:t>(รวมค่าเข้าชม)</w:t>
      </w:r>
      <w:r w:rsidR="00795522" w:rsidRPr="00206AB7">
        <w:rPr>
          <w:rFonts w:ascii="EucrosiaUPC" w:hAnsi="EucrosiaUPC" w:cs="EucrosiaUPC"/>
          <w:color w:val="00B050"/>
          <w:sz w:val="34"/>
          <w:szCs w:val="34"/>
        </w:rPr>
        <w:t xml:space="preserve"> </w:t>
      </w:r>
    </w:p>
    <w:p w14:paraId="2C30408E" w14:textId="05AA99E1" w:rsidR="00C41C83" w:rsidRDefault="00795522" w:rsidP="00206AB7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 w:rsidRPr="00795522">
        <w:rPr>
          <w:rFonts w:ascii="EucrosiaUPC" w:hAnsi="EucrosiaUPC" w:cs="EucrosiaUPC"/>
          <w:sz w:val="34"/>
          <w:szCs w:val="34"/>
          <w:cs/>
        </w:rPr>
        <w:t xml:space="preserve">คำว่า </w:t>
      </w:r>
      <w:r w:rsidRPr="00795522">
        <w:rPr>
          <w:rFonts w:ascii="EucrosiaUPC" w:hAnsi="EucrosiaUPC" w:cs="EucrosiaUPC"/>
          <w:sz w:val="34"/>
          <w:szCs w:val="34"/>
        </w:rPr>
        <w:t xml:space="preserve">Kremlin </w:t>
      </w:r>
      <w:r w:rsidRPr="00795522">
        <w:rPr>
          <w:rFonts w:ascii="EucrosiaUPC" w:hAnsi="EucrosiaUPC" w:cs="EucrosiaUPC"/>
          <w:sz w:val="34"/>
          <w:szCs w:val="34"/>
          <w:cs/>
        </w:rPr>
        <w:t>ในภาษารัสเซีย แปลว่า ป้อมปราการในเมือง ตั้งอยู่ใ</w:t>
      </w:r>
      <w:r w:rsidRPr="00795522">
        <w:rPr>
          <w:rFonts w:ascii="EucrosiaUPC" w:hAnsi="EucrosiaUPC" w:cs="EucrosiaUPC" w:hint="cs"/>
          <w:sz w:val="34"/>
          <w:szCs w:val="34"/>
          <w:cs/>
        </w:rPr>
        <w:t>จ</w:t>
      </w:r>
      <w:r w:rsidRPr="00795522">
        <w:rPr>
          <w:rFonts w:ascii="EucrosiaUPC" w:hAnsi="EucrosiaUPC" w:cs="EucrosiaUPC"/>
          <w:sz w:val="34"/>
          <w:szCs w:val="34"/>
          <w:cs/>
        </w:rPr>
        <w:t xml:space="preserve">กลางกรุงมอสโคว์ ศูนย์กลางอำนาจรัฐบาลรัสเซีย พระราชวัง มหาวิหารและพิพิธภัณฑ์สำคัญมากมาย ได้รับการขึ้นทะเบียนเป็นมรดกโลกจาก </w:t>
      </w:r>
      <w:r w:rsidRPr="00795522">
        <w:rPr>
          <w:rFonts w:ascii="EucrosiaUPC" w:hAnsi="EucrosiaUPC" w:cs="EucrosiaUPC"/>
          <w:sz w:val="34"/>
          <w:szCs w:val="34"/>
        </w:rPr>
        <w:t xml:space="preserve">UNESCO </w:t>
      </w:r>
      <w:r w:rsidRPr="00795522">
        <w:rPr>
          <w:rFonts w:ascii="EucrosiaUPC" w:hAnsi="EucrosiaUPC" w:cs="EucrosiaUPC"/>
          <w:sz w:val="34"/>
          <w:szCs w:val="34"/>
          <w:cs/>
        </w:rPr>
        <w:t xml:space="preserve">ในปี ค.ศ. 1990 หากมาเยือนรัสเซีย ต้องไม่พลาดเข้าชมพระราชวังเครมลิน ที่เป็นเสมือนดั่งหัวใจของเมืองและประเทศ นำทุกท่านชมภายนอก </w:t>
      </w:r>
      <w:r w:rsidRPr="00795522">
        <w:rPr>
          <w:rFonts w:ascii="EucrosiaUPC" w:hAnsi="EucrosiaUPC" w:cs="EucrosiaUPC"/>
          <w:b/>
          <w:bCs/>
          <w:color w:val="ED7D31" w:themeColor="accent2"/>
          <w:sz w:val="34"/>
          <w:szCs w:val="34"/>
          <w:cs/>
        </w:rPr>
        <w:t xml:space="preserve">พระราชวังใหญ่เครมลิน </w:t>
      </w:r>
      <w:r w:rsidRPr="00795522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Grand Kremlin Palace</w:t>
      </w:r>
      <w:r w:rsidRPr="00795522">
        <w:rPr>
          <w:rFonts w:ascii="EucrosiaUPC" w:hAnsi="EucrosiaUPC" w:cs="EucrosiaUPC"/>
          <w:sz w:val="34"/>
          <w:szCs w:val="34"/>
        </w:rPr>
        <w:t xml:space="preserve"> </w:t>
      </w:r>
      <w:r w:rsidRPr="00795522">
        <w:rPr>
          <w:rFonts w:ascii="EucrosiaUPC" w:hAnsi="EucrosiaUPC" w:cs="EucrosiaUPC"/>
          <w:sz w:val="34"/>
          <w:szCs w:val="34"/>
          <w:cs/>
        </w:rPr>
        <w:t xml:space="preserve">อาคารสีขาวทองอันโออ่า สมฐานะอดีตที่ประทับของพระเจ้าซาร์ ปัจจุบันใช้เป็นที่จัดพิธีการสำคัญของรัฐ จุดเด่นคือยอดโดมสีทองอร่ามตา </w:t>
      </w:r>
    </w:p>
    <w:p w14:paraId="2F432B08" w14:textId="7CDE0681" w:rsidR="008F0B75" w:rsidRDefault="00452E7D" w:rsidP="00452E7D">
      <w:pPr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eastAsia="Arial Unicode MS" w:hAnsi="EucrosiaUPC" w:cs="EucrosiaUPC"/>
          <w:b/>
          <w:bCs/>
          <w:noProof/>
          <w:color w:val="833C0B" w:themeColor="accent2" w:themeShade="80"/>
          <w:sz w:val="32"/>
          <w:szCs w:val="32"/>
        </w:rPr>
        <w:drawing>
          <wp:anchor distT="0" distB="0" distL="114300" distR="114300" simplePos="0" relativeHeight="251878400" behindDoc="0" locked="0" layoutInCell="1" allowOverlap="1" wp14:anchorId="0C29FC9E" wp14:editId="1EB36BE0">
            <wp:simplePos x="0" y="0"/>
            <wp:positionH relativeFrom="column">
              <wp:posOffset>945041</wp:posOffset>
            </wp:positionH>
            <wp:positionV relativeFrom="paragraph">
              <wp:posOffset>74816</wp:posOffset>
            </wp:positionV>
            <wp:extent cx="5837555" cy="2495550"/>
            <wp:effectExtent l="0" t="0" r="0" b="0"/>
            <wp:wrapSquare wrapText="bothSides"/>
            <wp:docPr id="122357042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570426" name="Picture 1223570426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34" b="3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555" cy="2495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E3DB92" w14:textId="296BFFDB" w:rsidR="00795522" w:rsidRDefault="00795522" w:rsidP="00C41C83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 w:rsidRPr="00795522">
        <w:rPr>
          <w:rFonts w:ascii="EucrosiaUPC" w:hAnsi="EucrosiaUPC" w:cs="EucrosiaUPC"/>
          <w:sz w:val="34"/>
          <w:szCs w:val="34"/>
          <w:cs/>
        </w:rPr>
        <w:t xml:space="preserve">ชม </w:t>
      </w:r>
      <w:r w:rsidRPr="00795522">
        <w:rPr>
          <w:rFonts w:ascii="EucrosiaUPC" w:hAnsi="EucrosiaUPC" w:cs="EucrosiaUPC"/>
          <w:b/>
          <w:bCs/>
          <w:color w:val="ED7D31" w:themeColor="accent2"/>
          <w:sz w:val="34"/>
          <w:szCs w:val="34"/>
          <w:cs/>
        </w:rPr>
        <w:t xml:space="preserve">มหาวิหารอัสสัมชัญ </w:t>
      </w:r>
      <w:r w:rsidRPr="00795522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Assumption Cathedral</w:t>
      </w:r>
      <w:r w:rsidRPr="00795522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 w:rsidRPr="00795522">
        <w:rPr>
          <w:rFonts w:ascii="EucrosiaUPC" w:hAnsi="EucrosiaUPC" w:cs="EucrosiaUPC"/>
          <w:sz w:val="34"/>
          <w:szCs w:val="34"/>
          <w:cs/>
        </w:rPr>
        <w:t xml:space="preserve">โบสถ์เก่าแก่ ที่เคยใช้ประกอบพิธีราชาพิเษกพระเจ้าซาร์ทุกพระองค์ ชม </w:t>
      </w:r>
      <w:r w:rsidRPr="00795522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cs/>
        </w:rPr>
        <w:t>หอ</w:t>
      </w:r>
      <w:r w:rsidRPr="00795522">
        <w:rPr>
          <w:rFonts w:ascii="EucrosiaUPC" w:hAnsi="EucrosiaUPC" w:cs="EucrosiaUPC"/>
          <w:b/>
          <w:bCs/>
          <w:color w:val="ED7D31" w:themeColor="accent2"/>
          <w:sz w:val="34"/>
          <w:szCs w:val="34"/>
          <w:cs/>
        </w:rPr>
        <w:t xml:space="preserve">ระฆังอีวานมหาราช </w:t>
      </w:r>
      <w:r w:rsidRPr="00795522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Ivan the Great Bell Tower</w:t>
      </w:r>
      <w:r w:rsidRPr="00795522">
        <w:rPr>
          <w:rFonts w:ascii="EucrosiaUPC" w:hAnsi="EucrosiaUPC" w:cs="EucrosiaUPC"/>
          <w:sz w:val="34"/>
          <w:szCs w:val="34"/>
        </w:rPr>
        <w:t xml:space="preserve"> </w:t>
      </w:r>
      <w:r w:rsidRPr="00795522">
        <w:rPr>
          <w:rFonts w:ascii="EucrosiaUPC" w:hAnsi="EucrosiaUPC" w:cs="EucrosiaUPC"/>
          <w:sz w:val="34"/>
          <w:szCs w:val="34"/>
          <w:cs/>
        </w:rPr>
        <w:t>หอคอยที่ครั้งหนึ่งเคยเป็นจุดที่สูงสุดของกรุงมอสโคว์ สูงถึง 81 เมตร ภายในมีระฆังทั้งหมด 21 ระฆัง ใช้เพื่อส่งสัญญาณประกาศข่าวสำคัญการสวรรคตของพระเจ้าซาร์ได้ ข้างๆกันมี</w:t>
      </w:r>
      <w:r w:rsidRPr="00795522"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Pr="00795522">
        <w:rPr>
          <w:rFonts w:ascii="EucrosiaUPC" w:hAnsi="EucrosiaUPC" w:cs="EucrosiaUPC"/>
          <w:b/>
          <w:bCs/>
          <w:color w:val="ED7D31" w:themeColor="accent2"/>
          <w:sz w:val="34"/>
          <w:szCs w:val="34"/>
          <w:cs/>
        </w:rPr>
        <w:t xml:space="preserve">ระฆังพระเจ้าซาร์ </w:t>
      </w:r>
      <w:r w:rsidRPr="00795522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Tsar Bell</w:t>
      </w:r>
      <w:r w:rsidRPr="00795522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 w:rsidRPr="00795522">
        <w:rPr>
          <w:rFonts w:ascii="EucrosiaUPC" w:hAnsi="EucrosiaUPC" w:cs="EucrosiaUPC"/>
          <w:sz w:val="34"/>
          <w:szCs w:val="34"/>
          <w:cs/>
        </w:rPr>
        <w:t>ระฆังมีความสูง 6.14 เมตร เส้นผ่านศูนย์กลาง 6.6 เมตร น้ำหนักกว่า 200 ตัน นับเป็นระฆังที่ใหญ่ที่สุดในโลก ระฆังหล่อจากสำริด ตกแต่งด้วยภาพนูนต่ำที่สวยงาม แต่ระฆังนี้ไม่เคยได้ถูกแขวนและถูกตีใช้งานจริง เนื่องจากเกิดอุบัติเหตุระหว่างการหล่อ ทำให้ระฆังเกิดรอยร้าวขนาดใหญ่ และชิ้นส่วนน้ำหนักราว 11.5 ตัน แตกแยกออกมา นำท่านถ่ายรูป</w:t>
      </w:r>
      <w:r w:rsidRPr="00795522">
        <w:rPr>
          <w:rFonts w:ascii="EucrosiaUPC" w:hAnsi="EucrosiaUPC" w:cs="EucrosiaUPC"/>
          <w:color w:val="000000" w:themeColor="text1"/>
          <w:sz w:val="34"/>
          <w:szCs w:val="34"/>
          <w:cs/>
        </w:rPr>
        <w:t>กับ</w:t>
      </w:r>
      <w:r w:rsidRPr="00795522">
        <w:rPr>
          <w:rFonts w:ascii="EucrosiaUPC" w:hAnsi="EucrosiaUPC" w:cs="EucrosiaUPC"/>
          <w:b/>
          <w:bCs/>
          <w:color w:val="000000" w:themeColor="text1"/>
          <w:sz w:val="34"/>
          <w:szCs w:val="34"/>
          <w:cs/>
        </w:rPr>
        <w:t xml:space="preserve"> </w:t>
      </w:r>
      <w:r w:rsidRPr="00795522">
        <w:rPr>
          <w:rFonts w:ascii="EucrosiaUPC" w:hAnsi="EucrosiaUPC" w:cs="EucrosiaUPC"/>
          <w:b/>
          <w:bCs/>
          <w:color w:val="ED7D31" w:themeColor="accent2"/>
          <w:sz w:val="34"/>
          <w:szCs w:val="34"/>
          <w:cs/>
        </w:rPr>
        <w:t xml:space="preserve">ปืนใหญ่พระเจ้าซาร์ </w:t>
      </w:r>
      <w:r w:rsidRPr="00795522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The Tsar Cannon</w:t>
      </w:r>
      <w:r w:rsidRPr="00795522">
        <w:rPr>
          <w:rFonts w:ascii="EucrosiaUPC" w:hAnsi="EucrosiaUPC" w:cs="EucrosiaUPC"/>
          <w:sz w:val="34"/>
          <w:szCs w:val="34"/>
        </w:rPr>
        <w:t xml:space="preserve"> </w:t>
      </w:r>
      <w:r w:rsidRPr="00795522">
        <w:rPr>
          <w:rFonts w:ascii="EucrosiaUPC" w:hAnsi="EucrosiaUPC" w:cs="EucrosiaUPC"/>
          <w:sz w:val="34"/>
          <w:szCs w:val="34"/>
          <w:cs/>
        </w:rPr>
        <w:t>ปืนใหญ่มีความยาวเกือบ 6 เมตร น้ำหนักกว่า 40 ตัน หล่อจากสำริด สร้างขึ้นในปี ค.ศ. 1586 สมัยพระเจ้าซาร์ฟีโอดอร์ที่ 1 แห่งรัสเซีย เพื่อใช้แสดงถึงอำนาจและความสามารถทางด้านวิศวกรรมของรัสเซีย แต่ไม่เคยมีการใช้จริงในสงครามเลย</w:t>
      </w:r>
    </w:p>
    <w:p w14:paraId="5E8C9C11" w14:textId="6033BAA4" w:rsidR="005D1ABC" w:rsidRDefault="00C41C83" w:rsidP="005D1ABC">
      <w:pPr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noProof/>
          <w:sz w:val="34"/>
          <w:szCs w:val="34"/>
        </w:rPr>
        <w:lastRenderedPageBreak/>
        <w:drawing>
          <wp:anchor distT="0" distB="0" distL="114300" distR="114300" simplePos="0" relativeHeight="251925504" behindDoc="0" locked="0" layoutInCell="1" allowOverlap="1" wp14:anchorId="3E4592B0" wp14:editId="3153B3AB">
            <wp:simplePos x="0" y="0"/>
            <wp:positionH relativeFrom="column">
              <wp:posOffset>3874770</wp:posOffset>
            </wp:positionH>
            <wp:positionV relativeFrom="paragraph">
              <wp:posOffset>98450</wp:posOffset>
            </wp:positionV>
            <wp:extent cx="3014345" cy="1932940"/>
            <wp:effectExtent l="0" t="0" r="0" b="0"/>
            <wp:wrapSquare wrapText="bothSides"/>
            <wp:docPr id="169120123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201232" name="Picture 1691201232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345" cy="1932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4"/>
          <w:szCs w:val="34"/>
        </w:rPr>
        <w:drawing>
          <wp:anchor distT="0" distB="0" distL="114300" distR="114300" simplePos="0" relativeHeight="251879424" behindDoc="0" locked="0" layoutInCell="1" allowOverlap="1" wp14:anchorId="3C827194" wp14:editId="643E24E6">
            <wp:simplePos x="0" y="0"/>
            <wp:positionH relativeFrom="column">
              <wp:posOffset>944245</wp:posOffset>
            </wp:positionH>
            <wp:positionV relativeFrom="paragraph">
              <wp:posOffset>98425</wp:posOffset>
            </wp:positionV>
            <wp:extent cx="3028950" cy="1908175"/>
            <wp:effectExtent l="0" t="0" r="0" b="0"/>
            <wp:wrapSquare wrapText="bothSides"/>
            <wp:docPr id="99051236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512360" name="Picture 990512360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908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89C78C" w14:textId="77777777" w:rsidR="005D1ABC" w:rsidRDefault="005D1ABC" w:rsidP="005D1ABC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48559AF8" w14:textId="77777777" w:rsidR="005D1ABC" w:rsidRDefault="005D1ABC" w:rsidP="005D1ABC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4CAD03E2" w14:textId="77777777" w:rsidR="005D1ABC" w:rsidRDefault="005D1ABC" w:rsidP="005D1ABC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182AD0AA" w14:textId="77777777" w:rsidR="005D1ABC" w:rsidRDefault="005D1ABC" w:rsidP="005D1ABC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67485E8C" w14:textId="77777777" w:rsidR="005D1ABC" w:rsidRDefault="005D1ABC" w:rsidP="005D1ABC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2358143E" w14:textId="77777777" w:rsidR="005D1ABC" w:rsidRDefault="005D1ABC" w:rsidP="005D1ABC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6E1BECF2" w14:textId="77777777" w:rsidR="005D1ABC" w:rsidRDefault="005D1ABC" w:rsidP="005D1ABC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2963A490" w14:textId="29DFEAE1" w:rsidR="005D1ABC" w:rsidRPr="007D5E1C" w:rsidRDefault="00221F98" w:rsidP="00221F98">
      <w:pPr>
        <w:ind w:left="1418"/>
        <w:jc w:val="thaiDistribute"/>
        <w:rPr>
          <w:rFonts w:ascii="EucrosiaUPC" w:hAnsi="EucrosiaUPC" w:cs="EucrosiaUPC"/>
          <w:b/>
          <w:bCs/>
          <w:sz w:val="34"/>
          <w:szCs w:val="34"/>
        </w:rPr>
      </w:pPr>
      <w:r w:rsidRPr="007D5E1C">
        <w:rPr>
          <w:rFonts w:ascii="EucrosiaUPC" w:hAnsi="EucrosiaUPC" w:cs="EucrosiaUPC"/>
          <w:b/>
          <w:bCs/>
          <w:color w:val="EE0000"/>
          <w:sz w:val="34"/>
          <w:szCs w:val="34"/>
          <w:highlight w:val="yellow"/>
          <w:cs/>
        </w:rPr>
        <w:t>หมายเหตุ: ในกรณีที่มีพิธีกรรมทางศาสนา ทางโบสถ์อัสสัมชัญไม่อนุญาตให้เข้าชมภายในอาคาร</w:t>
      </w:r>
    </w:p>
    <w:p w14:paraId="4D4CC573" w14:textId="6472F666" w:rsidR="00303CCD" w:rsidRPr="00F01EB2" w:rsidRDefault="00DF5D20" w:rsidP="005D1ABC">
      <w:pPr>
        <w:jc w:val="thaiDistribute"/>
        <w:rPr>
          <w:rFonts w:ascii="EucrosiaUPC" w:hAnsi="EucrosiaUPC" w:cs="EucrosiaUPC"/>
          <w:sz w:val="34"/>
          <w:szCs w:val="34"/>
        </w:rPr>
      </w:pPr>
      <w:r w:rsidRPr="00F01EB2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กลางวัน</w:t>
      </w:r>
      <w:r w:rsidRPr="00F01EB2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ab/>
      </w:r>
      <w:r w:rsidRPr="00F01EB2">
        <w:rPr>
          <w:rFonts w:ascii="EucrosiaUPC" w:eastAsia="Arial Unicode MS" w:hAnsi="EucrosiaUPC" w:cs="EucrosiaUPC"/>
          <w:b/>
          <w:bCs/>
          <w:color w:val="833C0B"/>
          <w:sz w:val="34"/>
          <w:szCs w:val="34"/>
          <w:cs/>
        </w:rPr>
        <w:t>รับประทานอาหารกลางวัน ณ ภัตตาคาร</w:t>
      </w:r>
      <w:r w:rsidRPr="00F01EB2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4"/>
          <w:szCs w:val="34"/>
          <w:cs/>
        </w:rPr>
        <w:t xml:space="preserve"> </w:t>
      </w:r>
      <w:bookmarkStart w:id="6" w:name="_Hlk221888551"/>
      <w:bookmarkStart w:id="7" w:name="_Hlk221283242"/>
    </w:p>
    <w:bookmarkEnd w:id="6"/>
    <w:p w14:paraId="4CD52C91" w14:textId="77777777" w:rsidR="008F0B75" w:rsidRDefault="005D1ABC" w:rsidP="008F0B75">
      <w:pPr>
        <w:ind w:left="1440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noProof/>
          <w:sz w:val="34"/>
          <w:szCs w:val="34"/>
        </w:rPr>
        <w:drawing>
          <wp:anchor distT="0" distB="0" distL="114300" distR="114300" simplePos="0" relativeHeight="251881472" behindDoc="0" locked="0" layoutInCell="1" allowOverlap="1" wp14:anchorId="273805ED" wp14:editId="3F1A720F">
            <wp:simplePos x="0" y="0"/>
            <wp:positionH relativeFrom="column">
              <wp:posOffset>916305</wp:posOffset>
            </wp:positionH>
            <wp:positionV relativeFrom="paragraph">
              <wp:posOffset>360680</wp:posOffset>
            </wp:positionV>
            <wp:extent cx="3657600" cy="2239645"/>
            <wp:effectExtent l="0" t="0" r="0" b="8255"/>
            <wp:wrapSquare wrapText="bothSides"/>
            <wp:docPr id="150279010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790101" name="Picture 150279010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239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6DC7" w:rsidRPr="005D1ABC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หลังรับประทานอาหารกลางวัน</w:t>
      </w:r>
      <w:r w:rsidR="00516DC7" w:rsidRPr="00B76116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="00DF5D20" w:rsidRPr="005D1ABC">
        <w:rPr>
          <w:rFonts w:ascii="EucrosiaUPC" w:hAnsi="EucrosiaUPC" w:cs="EucrosiaUPC"/>
          <w:sz w:val="34"/>
          <w:szCs w:val="34"/>
          <w:cs/>
        </w:rPr>
        <w:t xml:space="preserve">นำท่านสู่ </w:t>
      </w:r>
      <w:r w:rsidR="00DF5D20" w:rsidRPr="005D1ABC">
        <w:rPr>
          <w:rFonts w:ascii="EucrosiaUPC" w:hAnsi="EucrosiaUPC" w:cs="EucrosiaUPC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จัตุรัสแดง</w:t>
      </w:r>
      <w:r w:rsidR="00DF5D20" w:rsidRPr="0045542F">
        <w:rPr>
          <w:rFonts w:ascii="EucrosiaUPC" w:hAnsi="EucrosiaUPC" w:cs="EucrosiaUPC"/>
          <w:b/>
          <w:bCs/>
          <w:color w:val="ED7D31" w:themeColor="accent2"/>
          <w:sz w:val="34"/>
          <w:szCs w:val="34"/>
          <w:cs/>
        </w:rPr>
        <w:t xml:space="preserve"> </w:t>
      </w:r>
      <w:r w:rsidR="00DF5D20" w:rsidRPr="0045542F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Red Square</w:t>
      </w:r>
      <w:r w:rsidR="00DF5D20" w:rsidRPr="005D1ABC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 w:rsidR="00DF5D20" w:rsidRPr="005D1ABC">
        <w:rPr>
          <w:rFonts w:ascii="EucrosiaUPC" w:hAnsi="EucrosiaUPC" w:cs="EucrosiaUPC"/>
          <w:sz w:val="34"/>
          <w:szCs w:val="34"/>
          <w:cs/>
        </w:rPr>
        <w:t xml:space="preserve">สถานที่ประวัติศาสตร์สำคัญและแลนด์มาร์คระดับโลก  สร้างขึ้นในศตวรรษที่ 15 ตามพระราชโองการของพระเจ้าอีวานมหาราช เพื่อใช้เป็นพื้นที่ป้องกันพระราชวังเครมลินและศูนย์กลางการค้า ในยุคโซเวียตใช้เป็นลานสวนสนามและแสดงแสนยานุภาพทางทหาร แม้จะเรียกว่าจัตุรัสแดง </w:t>
      </w:r>
      <w:r w:rsidR="00DF5D20" w:rsidRPr="005D1ABC">
        <w:rPr>
          <w:rFonts w:ascii="EucrosiaUPC" w:hAnsi="EucrosiaUPC" w:cs="EucrosiaUPC"/>
          <w:sz w:val="34"/>
          <w:szCs w:val="34"/>
        </w:rPr>
        <w:t xml:space="preserve">Red Square </w:t>
      </w:r>
      <w:r w:rsidR="00DF5D20" w:rsidRPr="005D1ABC">
        <w:rPr>
          <w:rFonts w:ascii="EucrosiaUPC" w:hAnsi="EucrosiaUPC" w:cs="EucrosiaUPC"/>
          <w:sz w:val="34"/>
          <w:szCs w:val="34"/>
          <w:cs/>
        </w:rPr>
        <w:t xml:space="preserve">แต่ในความหมายดั้งเดิมของของภาษารัสเซีย แปลว่า “จัตุรัสที่สวยงาม”  </w:t>
      </w:r>
    </w:p>
    <w:p w14:paraId="7BF6C146" w14:textId="468E7DEF" w:rsidR="008F0B75" w:rsidRDefault="00DF5D20" w:rsidP="000077B1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 w:rsidRPr="005D1ABC">
        <w:rPr>
          <w:rFonts w:ascii="EucrosiaUPC" w:hAnsi="EucrosiaUPC" w:cs="EucrosiaUPC"/>
          <w:sz w:val="34"/>
          <w:szCs w:val="34"/>
          <w:cs/>
        </w:rPr>
        <w:t>นำท่าน</w:t>
      </w:r>
      <w:r w:rsidRPr="0054059F">
        <w:rPr>
          <w:rFonts w:ascii="EucrosiaUPC" w:hAnsi="EucrosiaUPC" w:cs="EucrosiaUPC"/>
          <w:b/>
          <w:bCs/>
          <w:sz w:val="34"/>
          <w:szCs w:val="34"/>
          <w:cs/>
        </w:rPr>
        <w:t>ถ่าย</w:t>
      </w:r>
      <w:r w:rsidR="00206AB7">
        <w:rPr>
          <w:rFonts w:ascii="EucrosiaUPC" w:hAnsi="EucrosiaUPC" w:cs="EucrosiaUPC" w:hint="cs"/>
          <w:b/>
          <w:bCs/>
          <w:sz w:val="34"/>
          <w:szCs w:val="34"/>
          <w:cs/>
        </w:rPr>
        <w:t>ภาพ</w:t>
      </w:r>
      <w:r w:rsidR="0054059F" w:rsidRPr="0054059F">
        <w:rPr>
          <w:rFonts w:ascii="EucrosiaUPC" w:hAnsi="EucrosiaUPC" w:cs="EucrosiaUPC" w:hint="cs"/>
          <w:b/>
          <w:bCs/>
          <w:sz w:val="34"/>
          <w:szCs w:val="34"/>
          <w:cs/>
        </w:rPr>
        <w:t>ด้านนอก</w:t>
      </w:r>
      <w:r w:rsidRPr="005D1ABC">
        <w:rPr>
          <w:rFonts w:ascii="EucrosiaUPC" w:hAnsi="EucrosiaUPC" w:cs="EucrosiaUPC"/>
          <w:sz w:val="34"/>
          <w:szCs w:val="34"/>
          <w:cs/>
        </w:rPr>
        <w:t xml:space="preserve">กับ </w:t>
      </w:r>
      <w:r w:rsidRPr="005D1ABC">
        <w:rPr>
          <w:rFonts w:ascii="EucrosiaUPC" w:hAnsi="EucrosiaUPC" w:cs="EucrosiaUPC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มหาวิหารเซนต์เบซิล</w:t>
      </w:r>
      <w:r w:rsidRPr="0045542F">
        <w:rPr>
          <w:rFonts w:ascii="EucrosiaUPC" w:hAnsi="EucrosiaUPC" w:cs="EucrosiaUPC"/>
          <w:b/>
          <w:bCs/>
          <w:color w:val="ED7D31" w:themeColor="accent2"/>
          <w:sz w:val="34"/>
          <w:szCs w:val="34"/>
          <w:cs/>
        </w:rPr>
        <w:t xml:space="preserve"> </w:t>
      </w:r>
      <w:r w:rsidRPr="0045542F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St. Basil’s Cathedral</w:t>
      </w:r>
      <w:r w:rsidRPr="005D1ABC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 w:rsidR="00B3508F" w:rsidRPr="00206AB7">
        <w:rPr>
          <w:rFonts w:ascii="EucrosiaUPC" w:hAnsi="EucrosiaUPC" w:cs="EucrosiaUPC" w:hint="cs"/>
          <w:b/>
          <w:bCs/>
          <w:color w:val="00B050"/>
          <w:sz w:val="34"/>
          <w:szCs w:val="34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(ถ่ายภาพด้านนอก) </w:t>
      </w:r>
      <w:r w:rsidRPr="005D1ABC">
        <w:rPr>
          <w:rFonts w:ascii="EucrosiaUPC" w:hAnsi="EucrosiaUPC" w:cs="EucrosiaUPC"/>
          <w:sz w:val="34"/>
          <w:szCs w:val="34"/>
          <w:cs/>
        </w:rPr>
        <w:t>วิหารโดมหัวหอมหลากสีสันอันโด่งดัง สัญลักษณ์ของเมืองมอสโคว์ สร้างขึ้นโดยพระเจ้าซาร์อีวานที่ 4 เพื่อฉลองชัยชนะเหนือพวกมองโกล ผลจากชัยชนะครั้งนี้ ทำให้รัสเซียสามารถรวมชาติได้เป็นปึกแผ่น เดิมเป็นมหาวิหารเพื่อใช้บรรจุร่างของนักบุญบาซิล ด้วยรูปทรงที่ไม่เหมือนโบสถ์อื่น</w:t>
      </w:r>
      <w:r w:rsidRPr="005D1ABC">
        <w:rPr>
          <w:rFonts w:ascii="EucrosiaUPC" w:hAnsi="EucrosiaUPC" w:cs="EucrosiaUPC"/>
          <w:sz w:val="34"/>
          <w:szCs w:val="34"/>
        </w:rPr>
        <w:t xml:space="preserve"> </w:t>
      </w:r>
      <w:r w:rsidRPr="005D1ABC">
        <w:rPr>
          <w:rFonts w:ascii="EucrosiaUPC" w:hAnsi="EucrosiaUPC" w:cs="EucrosiaUPC" w:hint="cs"/>
          <w:sz w:val="34"/>
          <w:szCs w:val="34"/>
          <w:cs/>
        </w:rPr>
        <w:t>มี</w:t>
      </w:r>
      <w:r w:rsidRPr="005D1ABC">
        <w:rPr>
          <w:rFonts w:ascii="EucrosiaUPC" w:hAnsi="EucrosiaUPC" w:cs="EucrosiaUPC"/>
          <w:sz w:val="34"/>
          <w:szCs w:val="34"/>
          <w:cs/>
        </w:rPr>
        <w:t xml:space="preserve">โดม 8 โดมล้อมรอบ โดมหลักที่ 9 ที่อยู่ตรงกลาง ทำให้อาคารมีรูป 8 เหลี่ยม ผสมผสานสถาปัตยกรรมแบบรัสเซียโบราณและอิทธิพลจากไบแซนไทน์ มีหอคอยสูงรูปกระโจม ทำให้ดูเหมือนรูปแท่งเทียนที่กำลังลุกไหม้บนปลายลำเทียน </w:t>
      </w:r>
    </w:p>
    <w:p w14:paraId="5B690E77" w14:textId="30DA911D" w:rsidR="0054059F" w:rsidRDefault="00DF5D20" w:rsidP="000077B1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 w:rsidRPr="005D1ABC">
        <w:rPr>
          <w:rFonts w:ascii="EucrosiaUPC" w:hAnsi="EucrosiaUPC" w:cs="EucrosiaUPC"/>
          <w:sz w:val="34"/>
          <w:szCs w:val="34"/>
          <w:cs/>
        </w:rPr>
        <w:t xml:space="preserve">ส่งความโชติช่วงชัชวาลย์ดุจเครื่องบูชาแด่เทพเจ้าบนสรวงสวรรค์ </w:t>
      </w:r>
    </w:p>
    <w:p w14:paraId="7D0BC5D5" w14:textId="185BD55D" w:rsidR="008F0B75" w:rsidRDefault="008F0B75" w:rsidP="000077B1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7B703B0D" w14:textId="01C526C1" w:rsidR="008F0B75" w:rsidRDefault="008F0B75" w:rsidP="000077B1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74B021FA" w14:textId="782EFE17" w:rsidR="008F0B75" w:rsidRDefault="008F0B75" w:rsidP="000077B1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3B8F2BB9" w14:textId="180F9AEB" w:rsidR="008F0B75" w:rsidRDefault="008F0B75" w:rsidP="000077B1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09B768AE" w14:textId="4BFDDCE7" w:rsidR="008F0B75" w:rsidRDefault="00452E7D" w:rsidP="000077B1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noProof/>
          <w:sz w:val="34"/>
          <w:szCs w:val="34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927552" behindDoc="0" locked="0" layoutInCell="1" allowOverlap="1" wp14:anchorId="4E92C8A9" wp14:editId="732066CF">
                <wp:simplePos x="0" y="0"/>
                <wp:positionH relativeFrom="margin">
                  <wp:align>right</wp:align>
                </wp:positionH>
                <wp:positionV relativeFrom="paragraph">
                  <wp:posOffset>-899349</wp:posOffset>
                </wp:positionV>
                <wp:extent cx="5886450" cy="2200275"/>
                <wp:effectExtent l="0" t="0" r="0" b="9525"/>
                <wp:wrapNone/>
                <wp:docPr id="2131593616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6450" cy="2200275"/>
                          <a:chOff x="0" y="0"/>
                          <a:chExt cx="5886450" cy="2200275"/>
                        </a:xfrm>
                      </wpg:grpSpPr>
                      <pic:pic xmlns:pic="http://schemas.openxmlformats.org/drawingml/2006/picture">
                        <pic:nvPicPr>
                          <pic:cNvPr id="768429373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5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47975" y="9525"/>
                            <a:ext cx="3038475" cy="2190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33900075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29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375" cy="2200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8034F4" id="Group 10" o:spid="_x0000_s1026" style="position:absolute;margin-left:412.3pt;margin-top:-70.8pt;width:463.5pt;height:173.25pt;z-index:251927552;mso-position-horizontal:right;mso-position-horizontal-relative:margin" coordsize="58864,220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K3uq4AgAA+wcAAA4AAABkcnMvZTJvRG9jLnhtbNRVyW7bMBC9F+g/&#10;ELon2uJFQuygaJqgQJoaTYueaYqSiIgLhvSSv++Qkt3YLpAiaA85iCI5w5l5j4/k5dVWdmTNwQqt&#10;ZlF6nkSEK6YroZpZ9OP7zdk0ItZRVdFOKz6LnriNrubv311uTMkz3equ4kAwiLLlxsyi1jlTxrFl&#10;LZfUnmvDFRprDZI6HEITV0A3GF12cZYk43ijoTKgGbcWZ697YzQP8euaM/e1ri13pJtFWJsLLYR2&#10;6dt4fknLBqhpBRvKoK+oQlKhMOk+1DV1lKxAnISSgoG2unbnTMtY17VgPGBANGlyhOYW9MoELE25&#10;acyeJqT2iKdXh2X361swD2YByMTGNMhFGHks2xqk/2OVZBsoe9pTxreOMJwcTafjixEyy9CW4Y5k&#10;k1FPKmuR+ZN1rP30wsp4lzg+KMcIVuI3cIC9Ew5e1gqucivg0RBE/lUMSeFxZc5wuwx1Yik64Z6C&#10;9HBjfFFqvRBsAf0A6VwAEdUsmoynF1mRT/KIKCpR+ejlk5M09/z4ld65X0o9tDvNHi1R+mNLVcM/&#10;WIPixSPlveND9zA8yLvshLkRXUdAu5/CtQ8tNZgzDZr0xgEyKv9IOX9grVfltWYryZXrjxnwDtFr&#10;ZVthbESg5HLJESZ8rlLcfDziDvMZEMr122+BfUMABDNORvl4mHTAHWu9qGqs1jt4dLS0O0OAtkPT&#10;02RRnGS5+aIrzEBXTgdQR+LMpheTAqVHUIbFKBs0uFNpnuRoR2tQaVokE5Rsn3kXx4B1t1xL4juI&#10;C0sLeej6zg5F7lx8+Z3yrdKe9D6QnwnV+3qHLm5bjwE7b0a5aZ7nRZIgR8fSLTxnh1J808rNTqSa&#10;ZsU0nM9nkvznWsXb8vQizZHxfC/R3xfp/jpEpv+bRMNViy9MOIvDa+ifsOdj7D9/s+e/AAAA//8D&#10;AFBLAwQKAAAAAAAAACEAgjRWm43xAgCN8QIAFQAAAGRycy9tZWRpYS9pbWFnZTEuanBlZ//Y/+AA&#10;EEpGSUYAAQEBANwA3AAA/9sAQwACAQEBAQECAQEBAgICAgIEAwICAgIFBAQDBAYFBgYGBQYGBgcJ&#10;CAYHCQcGBggLCAkKCgoKCgYICwwLCgwJCgoK/9sAQwECAgICAgIFAwMFCgcGBwoKCgoKCgoKCgoK&#10;CgoKCgoKCgoKCgoKCgoKCgoKCgoKCgoKCgoKCgoKCgoKCgoKCgoK/8AAEQgCDgMY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SNsknUEY6cY&#10;xTY7DYcsoODnpjNX1RVJ3KDnrTsA5Vl4x096/sZ1Gj8IpJOKM82qsMbcc9qd9jyQxUZ7jHWtGKNF&#10;YgjPHTH+fWpHjVW5XkHjipdVm8YJrUyprMFdpAxnk4pps1U4Qg+2K1ykYAJUA1CbQMTKi8elJVWx&#10;zp6XRnppyKmD1x0pE09c7TyQc8+laiwbtu0jJ7jtUyWY6bRnH5+9P2rRPs0zNXRjJIDtPTrSnS3h&#10;bDqev4Vv2NuHH7wc+1WTp6SKRtzgcZHWs/rGtjaOHfLc5sWaqAsqgAnsO1SxrGFC5yFbAJq7eWbx&#10;ZYJ/vAjnFRR2pkcFQMdwRVc6e5LuvdW4JFExzHgkHOcVYSFXQrjkdcCpLe0RBgAZPfFWIFjRiM8/&#10;lWblroaRcuoy3hBG1l4IwTUggDKVUYOMZPIqeOJVUMOT3qXYkoJCjA7+tQ5GyasRJDHIu3bnt6VY&#10;W3DFUCdOM9+/+NSwwKzDYBjHJxVmOJAVLAcd6ylNlKTerK8GnhPnZjg/SrENsHOHTtwashEcbQAD&#10;U0NrtGW5+tZOZS30IobdVABPoBmpEtVLbcYHfjrVlok25VOPXFSR4CnIzgDpWTnodEYu6IYrYAkB&#10;Rj6VJHZANjGeOB6VYjQFcheD2p+1k4UisudmvLzEHkRKwYJx3p/lR7sge9TrEDwwG70ojhZnwCCO&#10;5pczKaIAibcjIHvUiW2FHJJxwMVZjgQDbgEVLHaEttOAR0o50gSKywncFwQMcirdvBtTDDOangtl&#10;K5YAnPGRVi3tlYEIfwrGdQuEW2RJYbhkR5b0Iq9a2KLHhgAfY1LBE3UcMeelWVhO/J9Oa5J1WdKX&#10;3laOwDNwucjjGeKVLDEgDJ0NaESxqQoUD1GKmMYZiVGDmuaVZ3NlFFWO1jcHzIs9zSNbjzN8aEDH&#10;IFXhbuVLKmM96dHb7UJdMcelZ+1dzTlKiQqFG1MD2qWK2izxHjHSplt1eTb0A6CplhYJkRYH0qJV&#10;S4wdyKKz3YIXuc5qe3sVVWYthsflVmCLLDjknqTVkW6yAEJtxz061zTqvY6UkkZ89ojQ4I5buahk&#10;slVNp4I7AVsLbKxBbv0pr2qGTnGD0z2rP2vQtW6mELfaGBTcCRjiop7CKVTsXFbk0Mfl+WIxkd8c&#10;1DPp6xx5UkfTvQ6g1C5zF9pKg5PIOeMVm3WmLyVjzg8jHauqubdWA3evpzVK8sVO5kj4J4q41GZ1&#10;IJHIXenkLkx/Ws65sQWGAQDxxXXX2nyEYEfBPPFZtzpgjG7GMe1bwqq1mctSDkcxNYAEgj8KoT2s&#10;e7DDv1x0rpLyzO4nGCBxWVqItrZ4xckr5rlVYKcZ2k8kcKMA8njoOpFbe1UI3bsjllRbdkZE1gC5&#10;bkenvVaSzUqeRkHmtmFYbu3ivbOdJopkDxTRMGR1IyrAjgggjB70jWecsyf/AF61jiLq6dzCUHF6&#10;mD5CrwU596V7QA549jWp9mhYEOvXnkdKaLdEG3ZnAODitPbITTsZptDglkHPFNe1LKSIzzxWlJbl&#10;1wibce1OjiRVw6+x4o9qibPcx1tCBnOB34pJLbn5hnPcVqzwCQgIlV5LV8gIuR2GKtVOpN3czX0t&#10;XG4Ade/emy2u35WQDnGOla39nuq/PgccAmnSWIeQYx09aftUwlboY5tUc7Ao9qG08ADg47j1rRNs&#10;qsF29DzilNq5TdjgHgVXtES1czv7PRgD3x0oSz53FDn0JrTjs3fA244p39nyBuCDn2qXUVxFCOAJ&#10;GX28jtToo2ckAHOK0U04hSCODUsNkiNjbn14rN1YmkU+xmi1KkZXn61Itu5XcUOK1EsxKBuAAz6V&#10;IbKMLtGTxwaxdRdTWN7bGZFbMwJKjFTfZD94uPQcVoR2PIbZkY5z3qV7QFdwQflWbqJmkZSRk+SA&#10;MOpyOnvSrakyHbkjGcelaSWoIy6j8KkSCOM4HUUKpyhK8nuZwtG3BghyO3rTkhcKUZeT0rSAUnAH&#10;4VHPlBmNOaXM73HzuxRWylRskjPpQbaMAOzkmrYMjEJt4705LEu+Tk5NDl3EpMjtYl2kjHHTIq5b&#10;ITwfzp0cG3AVAPfFWreILwVGfUiueozopRbGxQFcByPzp9wyrkKDj0qzHErtjZ+NRy28jOflAHrX&#10;NZN6nYm47EAGRkDkUbJC5cofvVOLZgDgDjrTmjcIAV69abir6CTl1EzH5ZyuKQLCcsM5zzzSpa88&#10;g/nRHZtkqM0uVIrmkIhwwc56YHPalKIjbyx561P9lVFUc5xTlhEg+cAgdqmyHqyNII2QNHkeoNJK&#10;VVfLQk/hV+2tFK7mXimS2SBxlcc9ay0bNFexUdHEYMYwe/FN8pXAzknNWTbqP3Y5/GmIrI4ynf0p&#10;2Q02LHGgYKW7d6k8tSCTj601ogHJbp2NSEPngHBFLl7jbaIWTGAp4NMdmD7QeB2q7HCsgC7cnv7V&#10;DeWwSUBBmiNkS7tFCYl8KTz1/CljEaY8z8wamni25Ix9DUB681vfQwcdR00iKu4DIz+lNE0bLuRs&#10;+2Khnb5CgboOwqOKTYMY6+tXGHMYzfIaVtIpAJxnPpRVOO4b5SRzn1opumczqXZ46zI0nXaD2zT0&#10;ePJj7joQfvVCm3ksM8c4qxFFEPmJHtmv0iVrHxNDZNjxCjEBTgkfWniyd5A6Mce3rUsUQ3FgO3Bz&#10;zVm2fzMll46Y9655SaZ3RjFlNrOSRgAwzyADT3tPLiyqbh9OQauJAY2Ltye9TLEjENJ+WKj2jR0O&#10;nFozZbRFYOFK5XkdBmnQxbAMrgk9+4rSFomdzDP4UyW3U9Oy55Haq9rczdBx1G27KvEYwCfSplvF&#10;jBCjOO9MERjO3ZgDvSPAH6scA1N4tl+9FDJ1E5G4FsnmmLZor5C4x2qQRKMSOhPvmpEgYqQCSDzm&#10;rv2MuS7uIsCI20jj69KYY2MvyFTj+Hp+NXfsxbGR1HWiC1KyBiuVoUkh8g2ENnb0OPSpxGCoUNxj&#10;LVKlkgbcFOcZzU8aBeowuOMDrWcpjViCKPA2mMirEcJ2gY96VAM7X6E84q1BFkAleAOTWbnqWotj&#10;IF2NuJOT3IqfcRwGPHvRjB/d4GPXvVgW5OGPfOM1k5I2hBtiWrAYRiMmrC26lCx6npQkKgYA+lSo&#10;jFgPQVi3d6HTFPZjki2Dg9BxUkcYJ3FeQOeaTlQQe/rUsSfNtZR0qG+pslYayDO4AdeDSpBk4A68&#10;4FWVRC20L29KetvuG6NOlRzBKLSGRRqmC6nHY09VTABGR6nrTnLKoDcnPIAzUsFsSDuXI6jjtUN6&#10;akq7Y21RV+Veh9+lXIIEV/l4x696jt7c52heO1W7WGQydBtrCcjemmtyxFGq8Z5b1qfygr4YZ460&#10;RwnAL4qYxEtn24rilM6IrUbGBnlfoamVUAxnk01Ij34x1qeIxsMEAemayk2zRLUnt1IQADJPepPK&#10;JbHGAKjtnIzkk9selWQhcBAOvpXLN2ZvFDI1QnATI6VN5B24IH0zSw24X5wO/SrMMeOWFZSnY1ii&#10;NLEIgLDPPc1aihjQdM59alWNTHuYE9MYp6wlsNuAwOQa5pVG1qaqBXMOTwvTpURtHlfzN3bkGryR&#10;Anac9eDTjbtGhbaTz1IqVVaGolL7HG/3lB96jmgAXaFAx0FX/LYc4Iz0qO4hweuQPWmqmptFJmFc&#10;2yZ3yKSc4xVa6hjGFiQkgVvNYpvJYHk5qrPp5LbRH171uqiM5xOdmg3thQMHrmqV3p6HI2mukn0t&#10;TkFcEds9aoz2u1juXb+VVz32MXBI5S/04kFkjPPtXIfEPwzD4k8PyeHrpJ1F63lxTwF18l1VpA5d&#10;MNGAU4YEEHGCDivTLm1dkztHXj3rG1C1jF28x8wGK2YldnyNvPB9yNhH/A6Ks4ToyhU1TWpNOLVV&#10;SW6ZwPgpYYtBttAi+0SDTrC2Rbi4AzOhiBV8rxk85HBB/hAIq/PbgsATx7Vc8PxRfYLSaSKSKW7t&#10;wzrLblXZ9qsCxI7IQPwxViawUYwM9qjJ2o5dSSd/dX3dPwJzCHPipyas7v7zGa2QMSck01LXfndn&#10;GeK0nsdj/Ko/KmiB/uYxXpqV9TznBlBbIqT39KV7RGQ4Aq61swXCk5pjW+R/Wp5kT7NlA2YAzsz6&#10;cdKjWECTlT9a1BBGq4Zv0qP7Dk7l/IU/aA6ZQFqp4ce9RPaZJBDdeOK1vswVenJ6jNMMIIwy8+mK&#10;amL2Zm/2eAQwXtzipFs1H3QeOtX47YseV5+tPS0w2Qefem6jJVMo/YW24C9T1p/2VSdgQcfrV8W7&#10;HK45FH2Hd83p7VPOaKkUltFUYK9elOFmu7Cj61fMBH7sDt6U1bfByV6Gp5h+zaKYt1yF28dqkNtG&#10;BnaOKti3C7V28FsdKctjlyGH4UnNFRpyKLwFVzGKltLWWQEMO/SrrW8ZOMnjrxUkMMUasVGKXPpo&#10;X7PuUv7PJJ2D61G1qUzuUfnWmdnCp1PtQyxNghSeOeKIzfUJU4GWLdTh1AGe9PNqpXIHNXWWPdgR&#10;jjoR2poJ5GT04q7sjkiiotmijcY8+hqWCyBbcR+tTxqdhRwKfEh3bVWk2yoRje7FjsUX5iQeelWI&#10;7VFQMVznpS20ZZgZM+nSrUNsXl3N93sK55abnVGUdkVxayZASM+9K9q2/wAvZzWpDFF6YxThaIf3&#10;gH44rFS1NeVmbDYAgllIx0HrQLVfuspB7cVqQRmXKKMD1pZbfy1ww+hqebUfKZa6f8hC/rSLYASf&#10;MnHHQ1ppHuUFRnsTSy2jRvlQMYyafMPkZSNgr4K5GecU4WkcQDBP0rSSBEUb1zwDUZWMPs9uKzcr&#10;6FqNim0O6PCxEZHNQ/Z5ZEIdxweOK0GjCctnpxUTxo42fj1qSimllsBAGTnk57UGCPcU2549elXH&#10;iCDav54p0VngA7c8etPmsC1KNnbqWLTrwOADUtzCrqFVMEY2mr7afGEJYEjr171Xkgz6jnNRzIbT&#10;I4khTiNd2evbFR6hBGRuQc49f0qWQZxsODnJpWXOcjrU3964loYUu8uQcYqOVF4cHtV28hKycA4P&#10;XNV2hYpvAwoBzmuiDu9SZJIz5wwXdjAzzTYijv8AMeKluWUsFqOKBpH4HGOtdsFZHnVneRJkbx5e&#10;AO9FKYmjb5DwKKs5W2meMCN4wFZ9wIyDtqWFt2WDHIPGBgCo3jlD5DYz2P8An3qW2QIckk5HrX6F&#10;JdT4+hB2Lltgg7nILVcttoAUS9/TrVe13PIPlGScEY7VZiFuzFQ4Pt71zPc9KnBuJahjEqnYc49K&#10;l2lWVeeBjp0qGAKnzIwG0VbjVWVdpx71zS0OuMbLUakRK5J/GpRa+YmCcVPFblXLgEg9qmAVWC7K&#10;zcyuRvUovaBUHrjAHrTo7POCV4/i+taH2cM2QxHfPrTZIGHbvzz1oUxOFyo9hC8W1kAx/CabFbQx&#10;jG0464q39lLEb49pY8471NHDhSNuQOhxVe1djP2bvoVo4AFJHU9qckJxsKZxkgVYjtnOGcfnUsEJ&#10;5ZgM0e0E6T2K0avs5GeOmKmit/OTbnHsKlSIHO0nHSp4IUBA39OppOYKnrYrC2RcJj6mpo42AKA8&#10;Y44qYKu88YGepqQQbmLY6981Dmy1T0IY4lCZZCTnsKsxKzjpwB6UjRMqjLZNTRIU+QDgjn3qG+xr&#10;GLSEjhG3aABzxzUqRMD8p6ChUAw2cduKsrCFbk8ms27GsYjEtwR5j5JPUCpkgXOWck55wKetszKF&#10;wcZ4apFiVpTGBkfWspSNkrIckMbH5SMAc81LHCVU+WSPXmmwQlCQ5BHcVZTG35R1NZSeo07kSQ+W&#10;S+3OakTezDKgDHr1qRcyZQLnipltl2bDyR2FQ5WK5bDbdVRdzjmrELqGAXv7U2GIEEjtUsURRwzf&#10;hWEmmVFFu1LZwBn0qxGiM5EhwOo4qC0zvHy9epq5AkczkFeenWuKo7HXCzYoswwJB4wM0kdqVYc4&#10;Hc5q0kTYICnp1o8gFc9PSuf2jua8oyCJYlZSM5b1q3bKAQyg/T0pkKM42uuMDqKniiKp8vc1lOVy&#10;0mmTRwADIHHpUwtwOi/Q0QRxg4I+uatxxJMMjOAOMVxzm0zeMR1vZMpDqwYY6dDT3hAG5VBXaO1T&#10;WCHyT/EV4FElu+zYTwSOQa5XN82p0qnaNyB7YbQwPSpIoyVEbJ61Zt7VgC55B9TUU6lWZclfRqSm&#10;27Ao2I5IAjA5PPbFQSQrISyjGPWpTcBiAQcqcZ9ajklK8BTkmrjdF6JkEqBV2hcH3qNkIjMh5I7U&#10;66ikzuBxzQyscKBxW6ZMtSlNCk58zODnpVa7soSh3IDitJowqkBc56cVXmVorc+YhznrV8z6GPKY&#10;V3a7AVA+gIrz/wCL2r+JtC+GXiXxP4P0mfUdStLG6l0/T3BzJNFGQqKF5O5kyBxkt1HWvStUnhhg&#10;aaUbiiFiB3xzx71w3xo8St8NvhHqPi25vVEljY7rdpv+XiUDKx8D7zkbfxrkzCUpYCqk2nyu1t72&#10;6G+EhGWLppq65lp036njv7GGv/Efxh8A9J8Q/Eqy1Eam80uyByhMkCSAJKWX5WZ9z7j/ANM+Rnk+&#10;xXFgm0CJc89hXnn7FmqSeLvgRplpqUMX2jSHktJ4kcqEjdmYMfXO4j8K9VgtJ/sqrOU8yIFJBETt&#10;DA4IGea87hKpiI8PYaOIuqiguZPdPqvlsvI6eIadN5vWcEkuZ2tt6mFLZGJvmHJ/SoTYtu+f17Ct&#10;2axXKydf1ps9gpJYjqOPavp1VueH7NJmG1thuB09qjazwc54rZayRGCk5z3FQy2G9C64PP0o9oTK&#10;CvqZAsQVxtPXrinG1HTHPrWmtkSAFzg9abcQxqpKoTjr7VXO7i5EtjKeIB9u3n1xTHgKAk1dZCHy&#10;B1pphGQrJkVSmS6akVTEQcY/GgRMRjHfg1aa2DHcQcUrQtHhNop+0QlSV7EMSbWzv6mnCJy2N2ea&#10;ka3IGcE+hFPWCTG7pS5inG2hEFjzkDIHWnBE/hXnvxTmQI+3AA5pEIZSpByfSi7BrQE2qMGPndxk&#10;1JJGQFI/EU+CNG+8MBecmnSxKxJR+Aec1N0nYcVchj2su3GCTzTvJP3dpIPcCnJGu8cfjViNVV9w&#10;5HYCm52FylP7NJG2wEcnqaUIGONvI71akALBFbk9qY5Ma79v4ZqlUTRLRG9kUfL9W9aRbZEJP6Yp&#10;k923Qkn2NMWSUt8n51qk0tSLolKKoOBgY4p0MWG65I5GKI4ZZeQuR15q5b2sbHOzB9KmUlFDitRL&#10;WOQnJjAFX4YflHy4A6cU1IiAAB071ZhCqg3enANck5cxtGIJDECMNnFOG/H3CB9aVZEz6H0IpyuW&#10;cKw4HSspM6IvUBGS2YxgU11MmFOTz1qaNHfkYGO1OkCKNgIzkE4rPmdzSwyC3XcsYBwTzS38CRED&#10;POccVetbP9514xkGq2qEEbkXce5qIzvIvl925RklcMrKRjGOlI4beCAMnuakCrgADt+VRmVEG08k&#10;etaryIEdNx+bjA61C4XOM9PegzMW5Jx2ppVS27JGarlZMh6nnCqTjrmrAnj2hByRzmq6R7pMc4PX&#10;AqZEiT5UTJBwSTUS3KgiX7QHXZIOSPWoHbBxwQenFTNEvLDr2J7VFOrrt9PWoVjQjwu794R06VBe&#10;3kMKHHp0zTbt5PL+Q4x1NZbF3bMjE896cY8zJlJJD5rh5j+8OOOKjkYtHtXr3GajeUcVH5+4kY+u&#10;K7I0tLnHOtrYI7RZGJYcg96l+ziPB7ewoiKRKQBknnmkmuQEJzgfSt4qTOac1uMuCoG7Pb0oqpNJ&#10;LcPtB4zxxRW6jocUp6nkIusyfd9ulWF8t2yy5zxUiWEZbce444qVLUIcjkEcFq+7lOOyPmqNNxjc&#10;jtC4J3LtyCOvSp7OJkYPId2F6g0ROqkZqwjxsPKKjBxyc1jJs7qSurE8Xk7gMn15FaUIhK7mU47Y&#10;zVG3SB1AZfu52kelWomGfK3cAda5ZtnVHbUtIxVOfXgGpowrKVVee4qOKMNHywx24qeNAACp5xWD&#10;kbJXEEbswQ5x1qVbVWyuOrd6eACNvX0pUkyCVOAKV2PlQq2xbBVRT0jUcbBnvTtxJCjrjtUsUWdr&#10;+vU56VLkNQvsRqiyKQRkelKloSM9PxqxGuxxtTrz60rHcSF7+tJSfQHT1II7XuCSDxn0pVgP+rBz&#10;6mrUMLEFh0x0zRsfYWKcZ6AVXML2epGYPkwBz0zUsVnMSA4IBODirMUSlVYJj2NXI4k8rCj86ylU&#10;aLjTRQexO0kcY70KkhYYHGOvpWnHbmYbAgGB60ya1VZuU25GMipVUqVJaFNI3BxsHPpUwVXGCvOK&#10;nS1Ei7V5I9eKUW0gfI798dKOdMFCwiK6lY2zg579eKsRwEfOB1PQ0i2jMVwu7aMZFWEDBNmDx0rK&#10;UiuVsi2BZC3OOmKkWOQgMgyB19qckQz07fnUkY2AY4z2NZtlcthY4wB5hzz1Gamh3E7jjJHWmMCT&#10;ggAEdMVLAuF/eDj+GsWxjocEkLxk9qm+RY9zE0ioIyHA6VMqZznv2rCUjSMbO46GMvgdh29avWsQ&#10;jUHByf0qvCSHyyjbVuB3IyB1HSuaq2zpgkiaMvjYBk1NDHIG3MmBjkk0xMKy7hgnqKVndsgHjPHN&#10;cr1N0tCeQKgUDOSaeMMQgPfBqEK0gVM8nue1WLeCZFyU5zWb0WrLimyZU2KDtP1B61OkxAGxCdvS&#10;ktowGBkUkVoWtvE8JYIo559vSuKdRRRvGDloR2N06uC6dexq2k1uuVDdDwM9KqsvkuVReOpJ65pt&#10;qf3reYQBjnmsJRUtTVOUdGaLMw5XnPoKjmh3ncwIJ681PaToo3MAcjGKJIJpi00WNnpXPdRkbKN0&#10;ZlxbKsjSA5ANQSSo7cAnHXNT30c0CguSA7HgjtURjJhwijI5J9a7IO6TFYADMuVAGDxTha5YMByO&#10;1NYNFEgT7x5NTBlCK+etOTaFyoruoZMBAGPNVb6N5FIwOeK0BGSCxxuA6iqc8LbTLn5V6k0KWmpP&#10;Kc7r82l6bp76prF+LO2gw892+QsKqckkjtxjjJJIABJFfPP7Q3x++G3xXt7bwpZbm0jT7k3J89tj&#10;3UwBQOducIoZwBnn5iegC7H7betHXHsvBDa79l021QXepoowZ5DnykJJwVxz6jJrxVviz+y/8O7V&#10;NMh0KPUr3HmtbJD5hhOMZbceM8/gK/l7xS+kDiuFM9llWUYR4irDSXZP/geZ+wcG+GcM5y6GNxk3&#10;FS1SWmnmzsvhR8c/APwy1OdtCiiRXiCXVm8soim9Oq4JBwcg8V9B+GfF3hvx3Yvrnh3UROjojSRM&#10;4VoWI6bepU9d3IOeuQQPhK9/ar8EeIL9I7z4YWyW8TnDQW2HA7444617v+xX4h8OeMfG0Mvw08Qm&#10;eC9glivdHun3vEqjdhO4yeR1BwB7185wz9JXOYZjTp8Q4L2dOpKMeeP2XJpK56vEHhRgqOCnXwVZ&#10;80U3aWt7Hv5iABHA4446UwxDo4q9cWTRk7HyM8Zpn2FmAfcPfmv7JhVjNcydz8CdJqRRNohbKEZ7&#10;DFRXFuyrtVPrWi8ce4HHIHWopkRiD0NXztEunqZn2c5Cr+tVJoGUsoQj37VtzRwsCcEVnXoSN9wY&#10;8HgVcZslwaKEkKBA54PQ1HHHvwAOMVPK0TMDIcc1DcT4OYgAAetaczMtUxkkYB4PGKR4lIyX57Ci&#10;Ndx3B8f0pZE3KFV+jZqkxNjFChgzscAcilMmCdvQe9NKYlOWH5010fA/XFXoyW7i5Kvk4xnNCIzP&#10;5m3jPY1DlupHGec1IHPlbVOPcVdrIgmBVesnJPIzTypPy9c9xVOB3Mg3pkE9auRyDOWHbtUvQadw&#10;VSThU6dM9afHvHJBBH6VXl1Hy3wgBxUUl9MXBRsc889aOSXUXMW55Y0JkYdPTvTGuYZl2g45qpLM&#10;zNhunc+tOhzkBV71SgJyJnhViGwCO5qe2gTksowO1RBlXgY5PIJq3ZptyWUZPbNE5tIaSJoEVlES&#10;LjAqxFGEIz0x1qOMgn5E6Gnl1XBLfhWDk2XFIkViBgigsRHknPpTYhlhxxTiygDjgnH0qLmiQ+2z&#10;gySj6VYiUu2QDg98VDaRySk7hkdquwxyplihxjjNZzlY2hEeY47e3LyD5+wzVaM/aJAsfVjg1LKk&#10;rruZSKlsbdkk84jJUYHHWs07LU0tdlyQlIhHHyRwTmq8lvvJGR781LNIy9uT1pMCNd7r064rNdzS&#10;yKd0BHG0arjHQj1rPIiMo3HnHSr963njMYHWq1npkkkhlnHB6c1vB8q1MpRu9CCaFmIdRjHShoHC&#10;qSuSegrReBY+VANRM+5guyn7QXKV7e0YNulPSptiqDgY96laJxFvCjntUI8528tY+p7VDdy0tBqC&#10;SRgijknpmkvmSIiPPzYwavJaG2QO64Y9Biqt1Y3E+5vL+Y9zUJpsbi7GLfXDOCqgriqDtkEHOcdc&#10;1r6hp1wg3OO2KyLhHik2uDnH5110VFnHWbRW2fPg8+lAjJBIwKcH2tlqkKllCqMknmu9JLQ4nd7E&#10;DzMU2oTkdTQltc3JAQHHer9jpVxdvtSElc9QK6vw74Fedk8+InP3QBWNXE06C1Kp4WrVZhaB4Ue8&#10;kCmLd9KK9R0rw9Y6Jb7NgL7TuNFePUzCpKV47HqQy5cqufH6CQx7HUZ3H16VJGGJ4x78c1oR2J3F&#10;GHOOSRUq2CNkhVB6EAV+pusj4GjG0UjLaFJOh+nFPVHDBgMjIq/NYJDyAQSOADwKVLJlAK9+5FT7&#10;VM61H3RIoXICgbc+nap1tm++cnnoKRYpCxOD2IxVlVkRcg4GOawm2bQWmoqrIWD4OAMVatpCwO8d&#10;Dimxom3d82T1OasRW7DBx1HPFYykjeMQXaflJ/GpIY13dBjpScBwqp14NWYlUqAUA47ipk2kaRgp&#10;bDHhCSbi2c9CO1SLnaNq5HeghCCCx4qSOPIGQBk8Yqd0VBST0HxMd24KBxUqQkZPoaSIEDIUEHoT&#10;UqMQMBTyeuKluzLcbsbAuQS3HFSojFwwXIqRICEy3J7gjinQLJ0AOSeKnmKaSEhUl9uFAHWrVvEz&#10;Sb92ApxTfs+MsE5HXb3q1AgjQ8g/hWbldi5USWsZE3ynIPJqW6tw0Z+UZHK1HDKQw28diQO1acUP&#10;mW+5l7elc8pOLRrGKaMpUbOCuOOtPWMooUnPPWpliYPtY7sdyKntoWZSXj47U3UsifZ6kMcfltsx&#10;kNzxRJCVYg1cEG8gqMY9qckQDMrDnPWsnUaHyWZU8nkAHLY7+lPjjjUbHGcCrbW67cjr64pVh5G5&#10;M59qn2txODIIoww6VIkZGQF+lSGPYRsX6inLDhhnjnoKhyBQQyME/L1+tTIp3hcd+1Ois8qWd+B2&#10;zUkKbSQOx4NZSl2NYxuySJGSXGeB14q0qojBl5/u1CjBE2vgE+op6uVUYzxXPO7NI6OxOpeV90n5&#10;gVNGFeTp1qK1nViI3QY78VaJSMZQc1zzbSsbLUl2xnGQAAOM1PFIuNrAex96pmMOCwyW+tTwxuqg&#10;u/QVhJaamsXqXI7lgw24/AU9pZznyenpVeH5fmIBHapxdLAmSMkHsetczWp0Rd0SJO8ybSoB9c1E&#10;UaKTzGOc8Cke6V23x8ZHTFEtwroAF69zQky73ZNHd3CsCcYA4rX0O6ieElzkd1z3rnjeMHAIGPU0&#10;trrP2aJjGNz7sgdMCsqlD2kLGsJqLNbxDKJR5KJyG+T8qo20X7krcZAU8EVXjk1TUts80bLnlMDt&#10;Vr7FqItzbyITuI+bPT604xVOHLcqS5ndBcvBIwWM/TNSeWI0CMB+NU5reW3K7gSwPIP86tSyyEfc&#10;BJGATTa0IHlog25VypXHWs7XYhLbBY5eMZx61rQG18obxhlHy4qrqlurL564AxwAKzjJ89huN0fD&#10;H/BUbTtc8N+ELf4qaRaTiKLZa3Rhjkk/fFsQ7lQHhs7AOpJxXy54G/ZZ/aK+IGtx+IfElta6JFvl&#10;F0dQuFH7gR7lnjxk4GcbXVMd+TX6j/F34W6Z8WvBGpfDrU757ePVPJwwXepkinjnjDr1K+ZEh45G&#10;AecFT+f3jYeILExadrHhjwvb2lncXEj6l401aWeCNolYOtrZTOVt5CxRQygHauM8kn+dvEfg3JcN&#10;nM8e6etbV+btqtLvzP3fw6zfMMyy9YNVFFUrLW23Tdr7ldnmHxH/AGZP2hfAMk02grYavBMDLFdC&#10;/wASEFV4TbGEycdN1e0f8Ecrq6HxZ8S+LprSW2vPDmmy21/Z3kZjltbl/lj3qeoYMXUjIOzPYiuL&#10;uYvD/wBhh1xvDXw1vYVcmWPwxH9jv7YDlmDp834Aj8K+jv2N/hNFaeJNf+OHia3uX15pJNEtJ5ry&#10;ISw2UflPsnjiALSM/IZ+NqqUVd7lvl+HOBsk4nzGlhpU3BKSm/NRadtdOltD3eM8xx+RZTUnKqqn&#10;MuXSys36O/3n0cb7OTjGP5037VlcqRmqq3EflcIDkdPSoVnYtkdPSv69hTjBWtsfzK5Sb3LguUZu&#10;D1psgJYSE8jpT4/JS3YqRuIGeOlVWeTf0wPrQmnIHFpXZHPeqDgZzmoJlE6/N+lLLA0k2/fxT0hw&#10;AoPA65rTRGNmUJrcOobn5fSqtxFIXwIjjnkVvi0Qp8oBOKr3FnGF+Uc96fOricGjDiY7ggQ5Ap7R&#10;XBiLbD74rTs7BZJcEDbnnir8ukQrEFXqevFN1lGRCo3V2cuvmFvuHjNOAkPBFad5pyxEunUelUo1&#10;wmXXgmtozUkYSg0yuDgmLk+/pSqMJ8x71Ps3vlUA+lI8TkdBx1Bq+YiwwIWIAIwDyKdMCIisZ6dq&#10;ckLAZyfpTZlJOC3QZ60aMNEVUtyeWP15p6oqk5PTkVIiMX+Y5GKc1sGdTg8+1EptBZEccLsdzEYI&#10;708L+8WNUxjvVlYFkQK/AHpSebEr7VTkd6m7HyqwkNumSZAauQoc5AxxxmoY2JBB5I6jFPjkfHHS&#10;pldopRbJizk8EYHXFPEQIyckdRTYI2aXaCcEcHFXIISATt6jvWbkjRRI0iBBVWPtTorSSQcjGT1q&#10;aOJS4U46ZJFX7KDeBlM/WsZTkuptGncXSbFIBwc8dxVqSONsYUkCp4oFRDgDGOeKd5MSoNvJHTNY&#10;OfvG6WlioYQF2qM59akjjMcW0cn3qysSMQu0GpmhXbymR24pObKsyh9nkdgxXnNLc2xVRFnPFXBI&#10;sY24+lRviUkk5pKTbEZj2KrJ5mT16U6OMhNwHNW3tHJ3Dp70x4+ipzzzxWnNcVkUZWJfZxz0p1lp&#10;M1zMGVflB61qWfh+e6IYqVXtxituw0pIYxGgyV7461nUrxgrIuFFyd2c/LpDFhCEGMdafaaGyzcQ&#10;naTgtXTR6Qu/c6YJPTFPuEt7SAsMAj07VzPESex1KgkZEmjWyRb3B46ZNZ1+lragnIPy9M96tavr&#10;LBW2uBx0rl9QuZ7p8Fzj610UYTkryMK0lHRFfWdTjlJhCgDHasG6Msshwpx2rptL8KzapJiGBsZy&#10;ZGzWtZ/D6LzvLEBkYnqa7I16VHc454epVdzh7PRpbkBWhYs33Qo6mup0b4cXEUQu7/CKByGFd1pX&#10;hDTtFthd3CKZQuEXHC+/1pLxnnAjA9zXNUzCVTSJ0U8DGCvIxNK8LWkUZn8sgE/KG4rodOtVs4fJ&#10;hQbm6kelMtbZ5Srknag6Y61dDeVHhANxHX0rjqVJy3Z106cY9CB4pY87+D60VdFsZ0DyNhQCD70V&#10;mm7G/Kj5EVVnnwvB6sSen1qZLQgkq3I+6c1Wt0Iy4bp1z6VcRlt0CiYMcdd2a/V5XWh+V0JOwnkt&#10;wsi7uemKk8qPG7OABgDFNaYMASxJPtUjTqIwseACewrN3O2MruwC2yvynvz9KkSKMRZPPHT1ogTc&#10;ysrexGetSMkCtlnxnsDU8xrFcwKy+WMip4ZiEwwHPUVGixCI4qSCMOQATk0m0zeKY4sWYFUwfWpe&#10;eI8jPepEsyMZ5HotKkKs538Z7ZrJzubqLS0G/uwQTgDv71MzIwAXHNN+yow8vBxnqTT1szvAJ4zn&#10;jtVXj1Ku07E6IwXATI7mnQqW5OBjipYgIIsA5J7GnxxxkF93B9KzcmyribmjZV3Dpgc1NHCC+7pg&#10;9aYIAz7mbJ7GrEcWUKEGoB2EjLRnI554py5JAUkZ7ZppDxMTt69MilaJy4ZCM+1BL1LcMUkYBVc+&#10;laumSSKQjMNrDnNUrXcyiMnGemavxKVOB0z1FcdZ6WN6cXoLfWiRNlTgdRSQkEccehNWGJuFCA5X&#10;vkUzyURg2MjtWCb5bM1cFcVYiCNwPJ6U6SErnB79Klt0dwFwOOpPWpZbVsYTkk1k5WZPJrcpopdt&#10;pbqasx2nT5SffNOhiPmFWQDaMHPrVmNAoC4Oe3NTOb2Rbg2Untn5G089KXyiq4I5ByKtJAVwEzjP&#10;NOMLSNgjgHGan2mpPIkVlhMh3AnnAqZ4ljBCkDI61LFF5bnJHJ49KfJbkoCiA+tQ5vmGooqeVvKk&#10;uWqVYnyFB7+tSRxlZtuenQU+P97z0wccUpSHyiCDy1yT1bqDUglMb7Sd3NK0Uo+XHGM5IpeYgGkG&#10;c+g6Vne5ajKxZgR5MhjnnNSSrsOwsAMdKow3aI+ckc1K10DL8xzgdqxlB3NYtEoudg2seSO1PjnD&#10;/KWPNVmkUZkGPu4xTI7grw2M/wAWewo5FYu9i9FKnK7sEdzSq4SMknvwKz1lSTMol/Cp9rSRbg5G&#10;DyfUVEoWLi7jp5TKwOcAUtu1tHKJSfmA4HvTIFjuNyJneR1p8Vv8xCnLDgk9qnQ3pqxunVbaK3VI&#10;X+Y/pSafrb3d20LLgEferHs4rm4YghsKnUd8U+1lEUoMec8hga53SppPubczXQ05LeQXAxJ5iFuT&#10;7YqZLVJk+/0Y4b29KoWk0pnZy5Kh+/41aMcsUTSISd7ZPtWck0khWT3GZEFyGD5wcYqTUgpQbRwR&#10;mq/kTyzrhflxnNR3sjRAL5jNg96GrtWZKTSuZF/ARc+epIIIwK/Lj9vDwdqNz8evFNjZ6Jd3V1ZN&#10;fahZ3VwoZkMe0B5HbKJGRMclsA7VZsGv1A8W6zcaB4Y1XxLY2C3M2naZcXUVvIxCytFEzhCRzglc&#10;fjXwN/wl/wAXPiTr+h/Ffxl4s0yBrrV9UufFNm2mQ7b+3ikYW9rEhHlIZIGjiZ/v7VBIkfOfzTxH&#10;pxr0KMb2cXfzaej/AMz9J8N8wqZbjazUOZTjbXo00/x2Pl7xjpvxH0/RdBEHhC/ez1B9RW7eKw8y&#10;3mTZ+6AlQFXJKk4Vs/KeOK/Sj9lvTk039mzwjcy29uLzUNLjur+e3bcZ5mUZZ2PJbAA55GMdq+It&#10;d+HUV3ZXXiyH4ry3VhceGotE07wu0ccbpKkIginSRZE3lnUM2IQffgCvdf8AgnH8efij48stf+Dv&#10;xTinmvvCdpY3KXjeUkcSzmaM2ypHEp+RrdmLMzMTJjjbz43htTw2GzaUISvzRsr+Tvf5ns+JeZ4v&#10;Mcrp+0pqNpczt0clblfoz6li+VQxbNPEwx+6x+NRI4cNsPAPpShdvODz6V+5to/FYpvYmRtrYyST&#10;xSyW05IZ+PXFRjg8HBqdGd8+1ZydtjemlKNmQx27BiD0znmrttaCQjI4yM0kMTEbgR/WrEIdBsVv&#10;xArPnbWpoqcUPuLWJeUGDjsetU7m3JGCDVwq68gEkmnRRmVvn5qOZomUYt2KFrazI2RET7Crpt3R&#10;C0kZAxnmroSC2IITJxUt1cQ3NsIygB9qzdRuWwvZQSOZvliLZReapNCu0Aj8MVrX9uhyAKovb5G3&#10;B9TgV1QkkcFWOpTaKJF/doBz2quQA53rkDvmrssYwAFzUDWjnKxr9Qa6otHI9yuZCGDKPoDTGZpC&#10;QeAegNTm2dTjaOvPNTwWiDhj3yKu/LqTqilDbSMQc4A61bt7RXYA9+n0qw9vlNqDgjFOgtjHjbyR&#10;USlc0Suyrc22xypYj0NNhtGEoVFB4zzWm1slxjcnT0qxaaaruML0qHU5VqaKF3YzIbB/NyAfyqxD&#10;p390ZNbUOjsPuJ16Vbi0IgbiQM9hWPt9DeNHXUxYrAx7fkPPpViO1Y8MCMdq0zp8kYwFzjvUa2sr&#10;HG3Ge9Q6nMaqmkUktVD4FaFpECQVGB3zTobUr94ZPrUyxueq4A6EVnKTZaiDEYIB6inQ2js4Cnj3&#10;qzaWhk6pxjuKv2loikJhgOtYufKawgmyrFp5XBPSnzQbU2jj6VqLp5dNy+npUbaewPzfhWXOmb+z&#10;ZjPYGRwcHHrT4dNUSbSuBWutkQMgcZ6VLJaxQrljz2yKHWtoCpW1ZjPYFFJ6DPBqxpmhxyOJJFyP&#10;rRPdASbNmRnHFX7VpViUIvT2pzlJRJhCLkWIrOKL5UUZAzgGrNosQjMjIBzVc+eP4effrSs8u0JG&#10;NzH0rlkm+p0xSiR314Q52tkegNYWr6hK6lQp5rWvIxGpaQEEn1qnFbrM3EJds10Ukoq5lO7djmZr&#10;Ke5kzIpJPAWtPS/BJeVftC8Ej5a6bTvD8FkDeXkYaRvurjpV0SLEdqR8nrx0q54mW0SI0Fe7K1lo&#10;MNvEIUUAAfMVHWrcEFvafNEACfWpDOkUILcE9BVORi7NM5PsPWuRJyerOpKKjoiHUrlppGUYO081&#10;Hp9iZJfNlXIPap7PSpr6c7gdrHnHYVqva29kqwQJz6tV8ygrIlQcveZQMIC4yFXGABToLBVYs3zD&#10;FXDEFBdkUHttFNluSI/LiQe5qdR8qsVLpZplMaNjjFFCsy5z29KKtNpCPjSO6kDFGbp1z3qzBcTT&#10;OBkHAzkDpWPHJKZM5yT61dtrmKFTuUFv72cV+xTpaH5Bhql4K5pKs4ZWIIGOeKsxxoudzAHPAIqh&#10;BfxSDAYEjsDU0d5G0ih9pIP41yyi0elTkrFqNmiw4Bxk85olnWRvu7snrnpR53nRnBGAe3amCMH7&#10;rA47Cs9jpTXQswCR2C5GAcc1ftvlbdIQMdKzEuJYvvg7h09KvQy71yepHPFZTTsb05dy7FMy4+YD&#10;B4qZlRjuwCQPpmqBYk8knjj2q1C8gG5jn3rFxsdMJ3JUBHRT+NTrGzAcY9c1XieWRuG+7zg1Yj37&#10;wT37ZpPVFxd9yYxh1DI3IGOlPgtJI87Du45BpsULKoZg2C38PWrds03y5Q4xyajnsNrQIkbAHcHp&#10;ViKMPyCQcc8d6aUyehyRxTRI0Q+YHAPPFF7iV0TeSibgcnnrUsEAK7lwefSkiAkjHUKatQI0Xygd&#10;fSs5Ssi1dipGrMDjp0q5GGIyOmOQKbDAD98jrVu3gXG1RkEcYrknPU2hFoEjZgNh+tO+xtH/AK0k&#10;ZPapYIztwIwCvXI61MYt6AOfQ5rllUadjXlZCkI3tHG7ZxViJNqBHbkHGabsVJRnnI6/lTnB343Y&#10;z0FRJjSAIC23IznipkgORg8d6jSNgBkEt61bS3YADP3uvtWUpJF2GhYl+6uM9aiEp6beRycVae3I&#10;UqgJx7UxYCjY65HPNQpILaESxRbtxAxjnmgSBX28HHrT2ttgJzwRUEkIJOyTDBapNNkWaF3xg7ic&#10;k+lLGNrYVTyag27GAaTvyRTxfRK+3OSAScDpVOPRDW9zdsJbM4Fwo4AytMvNLtJ3It7jbv5Ax0rJ&#10;juHdgqnBbkGpft824IrYK9ye9czpSjK8WdsJRcbSI77Tbm1m8uZj2+6f1qjJPdW8u3OQTiul0/xL&#10;DI5j1C3RsH74H6V1GieDvDPiFFu3ijVidx3cZH9Kyq46WGjerHQ0p4SNWXunniMVj3klvoOlQXV8&#10;VYYhIHTJ716Pq3gK1a9Sw0EIN5+dM/e9MGpX+ElxJbC2vYcSIu5YymeMVgs2wqs5O1zR5dVd0jy+&#10;C6kLlIDjI7Vp28rGERknI+9UPifw5feGb47baXy88yEcCobO9WaNQxx83Ve/HSuydSNWClB3ucjh&#10;KnK0jVt7NYl+2iYqWBGD2py2swOVn4PJaqxuVMW2RidqDAq1ZuHRDNKFHpmudto6Y9Ejf8HPZs7W&#10;89vnK4BPatnTvCNtPqRjghDK/VSMYrA0YPbOssDDAz35xWzaaxdRyJKsxR88bTXk4n2nNJwZ6FFQ&#10;aSkdFd/CITxia0cICvKDpn1rGuvh9qdnc+U0RSLIG49M13HhnxJdSQAXGJAB8xNdIgsdbhMLoCDj&#10;HHSvnpZnjMLK0tUenPC0XG6R49c+GbizI85MKDjcV4rH8ReGrmCMeUGORk5HSvcbjwegyCSyZ7jN&#10;YXijQIorbyLmHcuCFcDmumhnTczF4KlU2Z4LqXhNPE+nz+GdatZJLS/he2uI4ZijtG4KsAw5Bwet&#10;fl3+1L8CPhVYfEPW/CPxG+J2vXWjWnia9j0e0s9zQ6pbw20LsWw22MCCSCYSY4Ls44Uiv168R6VB&#10;pnh7UtQutak06GOAl9QgtJJ/IUkDeUjw+0Z+YqVKjLbkxuH5A+PHXxf8er2ODxeTZeIJnuJDZzhb&#10;eJYJYre2nuLWHzI90kaOfJjOVxG2AoRW/JvFzPsYp0aODa5uWTk9HZaW66dej+R+veEmRwnja9Sv&#10;K0Ypfe3pbR6nIeMv2bvgPF8b9KX4Z2Wpn7do8Wq6ZPDMRLdpKcR5mBXYfmDFcHBBXnmvtH9g74Te&#10;G/CvwlvvGserX194l1S7Fv4qu9QtQkhmh3iNQQcMvlsDkdSScnOB8SfF6x8XaJ8Wm8I3epXS2UFw&#10;9zGtpM1rbXd9BKD5qxoGVGkCNhMkLkjIGK+6v2LvEl9quhavp2s6F4Y0+aNEgsY/Dx8wTCL55Vkl&#10;Ny5eRBcwll8tdgmTdI7s0cfyfhLnOaw4no0MS1KMoN6qzTv0tpf5LY+o8WslX+rkcRCd7SXN38tb&#10;Le/n6nrKWpKY3Yx0pwhI6HgVKqkkKD16HIP8qlW0nI3jgL2xX9W1MRGGh/MscO30KiAM+SMetWoA&#10;CAQcjsRUEsLxylSOD+lTW8QHIP8AD0rP26kS6fIyeNinzdqs24I+cN0HNQRR5XDDv37VPHKij5en&#10;SjnTIadyWRMqCg69adEhh+ZO1M+0wrxu6npQlwuf3bewqr6E3SdxXkkc4A78GkLucrj8abHIqzbm&#10;BI7UlxKAvyHr0zVRTZlKVyC5j+b5j3qJ2jVSuO3Wics67s5qq7OM5BxXRGByTbuRz7VX5W7c81Ej&#10;FuN3WlIywTGSe2KfFbMDhRW6XKjnkryI/JBYFgMe9SiHcNo69qc0WzAYg+vFKu4FQmcdyKq90JKM&#10;dxqxMhCnp3wasQwNtGTgk+lMVmJwy9KmiDyMFXPWs5XRotWTwWxPAGa19L08swkdD+VVbG2QgckH&#10;NbVgTwq9MdDXFWm0jsow7j4rRD2x+FTNbR4IA59M1ZggAUM3H0pZIFLbwcVxqUmzr5NDPktj/CpP&#10;tSRaWiNvZO/Y1oW6LM+0AketW49OVwMIQCecjpVOpygoN7GT/Z0T8IuM9xUsWlhQF2ZzWvb6YByf&#10;5VYjsABhTnJ71Dqs0jTXUyYbBmcKScD0rStNLzGJGUkntVy205Ym3MwPPAIq4yrGAqpnisZVGzWM&#10;Eig0IKeWeOKYbDKgDrjg1ccIrbs9vShBv+YDPsKlc1rlJXKiaf5YLsx4HpWffNlSrE5HTitq4ZlQ&#10;gDt3rDv3w/A+at6UXJ6kS2KtjYefNvlbAzzxWq0UUSbEzz1IrP0yVTKyyyZIHIqzdapbQp5atmtZ&#10;pykTDQdcThWwCfwqeMlRuzjC8k1jxaokkxL5CjoKnfUZplChdo7ZqXSZXMmhLgPeXIGGIJ4rb0zR&#10;orKIXF0uOM4Iqj4etHaQ3lywCjJGKk1C/kvrgxwMQi9TUzu5cq2HFRSuyxLM9xP8iYXoDSrGIZGm&#10;PLHgDrTLYfxA4VR3NS2cZmnLs2QB2PFQkkaRg2xzxLIPMuDz2HpSCFJflAGO2almty+UR+Knt7NI&#10;0Bk+70zmpvZGyp6j3aG0twkCDPQt61RmnmZuTg57VJeXmWKxEYXqSKoPKuS7SDP+zRCHUmrKPwos&#10;SsI0zPccnsTVd7yKNdsT7iRyM1C0FuxLyyOzEcDsKWG1jdhtQ8dSetbWSRi7uxLaW8tzKOSM0Vat&#10;EaPkAfjRWWrNFDQ+IzYzxEkgtz0HpU0doZGDquOOhNajGMtlV43ZOR1pskKOxdDx0OK/X3Wmz8mp&#10;UIJWM6W2eMGRjj8aIJTC4LdvU81bljbJLpkduKo3FtJKTuB4PJpxqc2kjb2bj8Jbh1JovkRcg9c1&#10;etXYElmzkfLism1tSXG9T9a6CztYhGCeoHIJrKryLY3pxb3IomUt+8IyevPapkWRFBYEfNxzVG+d&#10;IJiB1xxVjTL5powkyYCnjPeueq7K6OilFuVi0L2IDYxYGp4dQj3jcfl9KjaKCUklM57UyO0k52gq&#10;VHFYe1pS3OpU6kdUa0M1sxBz19avlYpAjx9cHFc2rPC4Mp+gORW1pl8JIwJQAAPxqKllrE1p3eki&#10;/A8jdQRgdBV61eZIxLjI3YyB1rNjuULYVsKT0Jq19ouCixxMeO2KwlJs2cLKxcYOZA2Rg9OelSLG&#10;FA80jr61Ttre9Z8sjADqauBXlIRlxkdaXMujItJLYlVlchFHB74qeC4j3KshIb0FV0SS3YsQOvQi&#10;rSRxlTO69B0pStbUSTRajG/JRuT1Bq9aBVIIPIXGBWXatyRHnGOlWrZpfMAyfrXLNb2OiGqNJGkA&#10;LH171Iql181hwKitjlBvcNxg4NWI5EX5dpAx0A61xzujZWGPEzrmPv2oWIuQWPOeae8gJyMKAOMm&#10;mhmCk4BJNSm2htE8QXIyMH61aYdCByRy1VLXzHYll6DGRVtFUoGIyRWExxTEIKjCtk0o+d8tgZp0&#10;ceQWJwQOKRm2rxxjvUqxq0rEF4wC4QHPrVfyvmLjjI65q2ypt3AgnPFSxaJd3Vo93FCduegHJFVz&#10;xhuyVTc9kZRSPDYO7nOfSqskUck2VycjJOf0rQe3dCyMhXPYjFRC0SOMnIJJ710Rmkrk+zknYRAF&#10;GfLHTA/KnR207yBmXCHpiljlVpAhICjgn04q/pV/YwloZ2DIF4yOlYzqtK6NowTdmZaQzpMImYru&#10;Oceldn4PnudPm8yaYBWQd/0qld6Np2oSRz6fOoYx8rjrTlsrqFPLlY5yMACvPr1I14W2O6hCVOdz&#10;vPDAhnvCwG9zyGB6V01vZXdzqSyElmOF5PauL8D2OpPPH5MbhSerZr1nQNNhkRZLhMSAYUivjczq&#10;KhO6dz6Gi7UeZ7nL+NfA0Oqae5aAM+35lKjDVwF18Fo9bkZrCIwsAflHGD+Fe96nYxtbn9ySxFYM&#10;Hhu5spHvopSMjITsK5cFnFejSsmZyp4fEK8kfN+oeDdZ0+WW3u7d1KsVDspxxVSyhvfO8mWI7QuM&#10;kV9QXOj6L4g059O1S0j3MMsxXBzXFap8GbCBjtuWZMErlcY/Gvfw3EUKi5Kyszhnl6v7p5rpEQeA&#10;hpMMinjPJrV0yCCd0adyADgVbk8Falpd60MULNgjPydqgudM1Wwm8p7NlDHKttIredenV+F7l06E&#10;4NXR33huO2SMwyIMMByprrNGFvaRq0DZz1zXC+DrHUkjL3TMVwCCe1dPaalHA2wTDHZa+YxsOabS&#10;dz1rOUEdSmoWxGySUA+tVfEGnQ31ocqDgcEViPfSSTAoDjPI60axrF6mlyJaS7nK4TnmvKnSdL3o&#10;mUMO/aqzPnv9vH4kaN8I/gZrEd8bWWTVbZrS2tSpllMrsBG4jUg7QwP7zojBa/Lz9njxEuieMb7W&#10;tK8S6dYXd/a3kUck8OX03y0EUA8yZWUQtIN42Esd7BhgE19Mf8Fc/i9pI8R6J4ZudXvFuLD7T9p0&#10;4XcQWSVB8jOqbmCsWUr8wPycoMg18peAr7U/D17d6WLHSNGW3V5tI1XxHA622qWQQwAqrbnMZMl0&#10;HXnLKi4OzFfg3EObPM82xFVyUVBcq7u29vm31P6Z4IydYLhmMpJuVeTe2lknvv1Sd7Gb+0TA0Hi/&#10;xLPqeoxpeWl3ttoUky7RtKV2x4VkbAYklzk7Sck817X/AME6PiZb+HviPZeDvEsF5Y6Z4n0VYNLm&#10;ivUkie9tH+zsZY9pZd6fZzvQIMupfKqSvAfEHVfHieNtbg1Hw/aavdav4YnhtLe6uJdMdWy0jSr5&#10;Syi4bmTaiSOG8tjuYcnzP4R+ND4F0jTPFsGu6TYXNhrAinvJNUZLttP1K3lsrmNY/NhWTAaN9kci&#10;zjy2bKZD15+SYypluOwWLho4tXXZP/hz6LO8ujm3D2JwkldWTXb4dLfNdrn6qaraSWVwY5RtJPys&#10;R1q7p19aOiwyRBmxjJFa1/Ha+M/DcXiDT5BLHK0ghvI4Ckd2qOyC4iG5swyhfMjYMwaN0YMQwNYd&#10;tot7C+Y0ZiOwHNf1hTzGniKSkmfyTPBToTcWtCW+0uMKXTJzz8vYVVSKOMA9hxmuotdInawFxcRs&#10;COuRWTqaIirDGgwT2FdVDEOWhxYjDrczdxThO/WmOWjUFRVhhGpBbHpUkyWjQhy69K71NtnkyjZG&#10;Y0uW5BqWFyTx26VBKVMu1M9eOKkt/kYIZAM+tdkdUrnFPR6EzOQMk9KglkyrOG57D0q0UglVgJB9&#10;c1VSJg7Armt4SRjK4lqzEbcnJNWBa4BZxmn6PAkjFXQ9e9XHhRXCMCMmr59dCVBtGeukkDcQfrTJ&#10;4DB8yjoOT61t3cYSEESAYHY0+PSP7Qg2xAZ2ZOaPavqQ6aexzRYHLMePSo+GbCuMntWze6DJCOY/&#10;oVqibAh+Y+fpW8akZLQwlTkmQRW8oOSwP0q/plrK75MfGeppsEGxggGTn0rUjEEEHzHDE5wayqTb&#10;NoQJYAg+UAcd8Vo2kUafMz4PasyGcLHt2YPXNOSZy4kLg4965JxbOuEktDYl1GOOQRr16cUovw4K&#10;dz09qzYQkrb8cjpWhDEWcHqazcIxRspOWhe0srHliByOauxXaBBGBwTyaobTGBk4x6VYtyDwCSBz&#10;ntWEkmzWLa0Ret9rufmPuKs2wL8IB+NYvnyrJnzeM9jWlp97FHxu57c1EouxrGSZrW9hJjdKcD3N&#10;F0iKSikcHvUCXzFc+acZ7mnQPHctuduQeRWKi09TdcrA2xP3+p6YFSJaCJCzEnPoameaNFVYgCQO&#10;SKVv3kRZgRjqKfNK5airGbdxOrE7uOQCaxL9ViYgknI61u3UiiPaVxjmua1zUYi+wORjsBXVRTcj&#10;mqtRKM0ohJKDt1zVSa5LA/MM9qnLWkqmU7mIHJANZ9zOInwuMdvau+nBNnJObitC9p8ZYsZHIGOM&#10;VYh3yTKjBgg/2ucVSsrxWTBQvnt0rZ0uwe6US+RsX3qaj5NWaU25Ftbi4ltxb2y7VA5x3q5pej3E&#10;i8HCr1c9zVmy0yIqqYAXrmtWOIJHtXhQMKK82dW2iO2lRvqyk2mBVWMMCP4jUpghtoiVA46YFSST&#10;pbptY8n1qldvNdfukzjPapV5bm75Y7Cy3kSr8jH5jzxUdxdTzR/Q8YqeDRRHEry7twPAJqxHaRLI&#10;cjiqc4LYz/eSMprWZ4MJ99uuaks9El8ndcSAY+6AK1UjjVuBk0xw8h2rxjrS9tJoXskjNmsrdGCo&#10;pbjn1qe3tVEYcQkADuOauJbRwjzDHknkE9aFtb6+kASNtvtUupfUFFXKIQzSmNRwT0FFblvpUViP&#10;NdQWx096KyeJV9C1FnwxbgDl2Od2CTViGMLIQp4PXmkvbGXeZoxgD/OKpm7dFKSqQQc8d6/YadSN&#10;aKaZ+UOnOlKzRomFJcxqn3R1qC4tRECFOQehx1qGC9dsscheMDvVx3VkDHByPxpNNM1jLQrWcYMn&#10;zDH8q04zHGnznJx69aqxQRSIZC+369qiurp4AORgDgmoqSSV2dFJOUrILqaNnCuAPQ9xWlpGn2Vx&#10;5SvL8zHC8+2f8/SudeSe6YsgLY74rd0HTL6zuoL50yuBgjt7V89isTzy0Z9HhcNaKutTsYfCEN9D&#10;mDajKMj3NVB4T1bTbsNdxK0bNyVPUV0/hieO6WP5iCR0A4rpv7KgltzvTJI714sswdObTZ7sMsVS&#10;N0tTzzWPCy3EKz2VsS4P3QKzLjSrnTjuu7eSJg2Am3rXqkGhRxKQkRK5+7V+LwhbasVS5tlZSvUr&#10;0rSGcKGjehE8knLVLU8cjuIpnKI/JIwTWppkwjnVZyPbHau+uPgPZX+oedZ7YV3DLISc/h+NZnxE&#10;+EOo+CfK1SwjkeFh84YfdIrqjm2ErSUObVnFUyrE0U5NFVLi2MJCoOR1qOCJZTkL/u81mQ324IFP&#10;UcqT3rStbldodgPwrZz5FY4uVNk88Pnpheo60RZJ8pkwO9EdxAp3qcljTTMZZN8WB25rWnUlKJlO&#10;nG90W4kQADA4qyYyfuMAMZ6VTjRhyrZPcVZhR44wXcEkdyDxTkxJakqu8eNo4PWrtqTsMm/PHGe1&#10;UNoOPm7c4NS28yoRGSaynFyWhWzuaMbI6mOVAcjjin21s8mXYAD+EYzVOG5QKRkfgatW1z5YEjkb&#10;SccCueUZRRorMnhXMhCkehNSxqqvhzz2wO9QtcJC7mLkccUiXTCYNMuMjgZ5rF3aLSZcYqkezoSe&#10;tRMCBtPIPr2pzgTx+Y3HpSM4Hy44FZrQtRZGyqBxwe1dR4Qu3umWzuYgig8t+FctCsl5LiIDCthj&#10;jtXS6POLNvlAIA61zYx89NpHZhU1PyNbxL4KtL3/AEi2TjbyAf61x974ZubK6AkQmPOSQOBXe2Xi&#10;CJ4xBvBOOlTXWm22pR5VgNwyRivJo42th3yT2PUngqdZXiefah4bhmsVktAEkAye1YNvp959peCN&#10;SdvBya9EuPDEqzsYHYkdBjjmqo8PXEdyC9vjI5O3tXdDHwSepyzwM+ZaGbo8f9m2KmZsk4Dfzro9&#10;Ej026YSSIWP3ipFNfwvFdx+RC2GHIye1WdK0dLDgZJA4964a9eFSLs9TuoYecJptHoXhCwtGjVjG&#10;AqgfKBXY20MIRZI8AY6CvPfCmry20SRHue5967PTtS87aq9D3FfGZhTm6l2ztrwly6G9DEGQCTn3&#10;pLqySWPYq8YotWDIN5/WuP8Ajf8AGzQPgJ4UtvG3izRtUudKfU4rXUL3TbTzU0yJw3+lXHIKW6EK&#10;HkAIQOHYBFdl8HEYilhKUqtR2jFXbOGlTqVaqhDd7GnJYyrOS0eDnrSatbyva8SFWxxiud+BHxps&#10;fj94SuvF9hoM2nxRapPbQpMW/fxI5Ec43KpAdcMBjow6jBPVahEWBGCMHtWmWZrhM2w0MVhZKUHs&#10;116HbOFbD13Tqq0lujlgts0x+0M24cZIrO1XTLe8lUMchD1rc1XSjGxnVeCT0rGvYZmPOQfT1r6K&#10;nUTs0zqg1IkhulgTy4oxtxjgDimBVkcOnXPOabb2rrGSFP5VbtIFif8AeEYboM1NSai20W9h6M0K&#10;kNwT3rL8X6/pHg/wlqHivxDrsemWNjavLdahMMpbqB98jvg4OK1b0bOQuR6GvHP24fianw/+AF/b&#10;pqOkpPq5FjFYakI3a+MmEWJY3YbgXZA5GSFJI5xXzec5pDA4CrWb2TOzBYSeKxFOnFayaSPzZ/ay&#10;8VePPj58RNQudJs9U8QT22okRT2c8yxG3hm8sswcMFkEuxflUBd4AJFS658NvDfwz+J66X4g8V+G&#10;bLUbe3tmt9F8Wait9dXkLMquph4EcDRTxAh1yBGSGXcQfKbv4hzeGfiPfePddm8Q3FpovmGTw/pc&#10;UsdxO86SeX/o4OHZVkQmHIyVx3yPSvg54evvih8TBrXwS8DGePSbCy0sXet6aZJLu3FxGyyXDqJF&#10;hmmdM/MyfddBnGF/nKNWHsqilRc5zv72mktW7LRtW1fQ/q2phsbl9OjhoSUMPTp3b1V1KySbeiba&#10;7apnCeMrjwbZ+I7v/hPPij4RWOK2jitpdc1iazks4UDEqyqwOyLBUEhkcjHzVg+APCfg3WfG9/4E&#10;1HWfC/ifTPFWjXWmSE6mXa2nubQXEMUTDlJxIYDgqeSp7EN6Lr3hdfhF4oa8/aH/AGeH8RbLIWms&#10;6RrUq20rWTjyz5JdWDsCqlGTK9BuHOPI5hoPhb41aj8SfAfh+z0Wa81Jry0S9gEcdq8bKYy5R23M&#10;ULKAMnOCpzjb2RxMI4D2E6TU0naXN10bXLv+JtQpZniswqKM4ug6cZXUd2tLJp9HrdrU/Rr/AIJx&#10;/Eu88Z/sy6N4b1rwdpmjzaNA1gseklI4Z5rQR294xhzvik88b3JChjcBuWLk+4RWkPmBugJ6EV8X&#10;f8E39UtPhT8evE/wcvYdb1OLxHBBr3h3xJewzW8V1ZXEkvmbbR1MheORbeGRztG5ZJWwvA+25rfy&#10;nIcYOelf0HwtiXjsmpVb6pJM/mriSlDC5vWglaMm2rq2+/ctiPfpckcaDAXpXAarcGG9eNkwoJFd&#10;/ZD9yYmOAw71x3jjS0ikM8cRBPU19ngtJWZ8ZjL8piFo5M8nINRTylFCZ4GKrG7/AHuxhg/SnS3C&#10;zHyyuPQ19DCNj52pIDJGFyoG49xVG7uGL/f6DmnpMvnNE/QHim3ulzXUZmtWGf7pOM11w03OOaTJ&#10;bK9XHJ69qk+24l68N0NZ0drcW8Y3xkHOOayfiBqXiXQtHj8S6BZJeJp04uNR00SIkt3bbWEiQu5C&#10;LKuRKoYqrmIRs8YkMiLE144XDyrOLajrZb/JEUaUq1VU7pX01PQ9IkhM0ZKgg9eK1Z9PS4TeiZyR&#10;26V5/wDBvxNqHijwJoXiTVbmGS8urFW1FbeKSNIrpSUmjCSqsibZFddkirIuNrqrhlHqdlErWXnY&#10;421xYXMMPmOEp4rDu8Jq66fh0OuphqmGqyo1PiW5hXenvDGQAcA9PajTNQmt32RdMYPFdRpmk2+o&#10;2X79OpwMelVbjQbfTJ2jCn2Ndka0XpIxlRafMiizxXBCTbl+bHIqrPoUjuZI4yOe1bcVmkoyV78f&#10;WiRWt2G9M561ManK9B+yutTnm0WS3+YRknNJc2MsqrIq4I610Dz25jKsuSOh9KiTyJvkCD8atVnu&#10;xeyVznvIuccgg9CRUzKYo8E5PGc10EmkMkImReD2ArF1C2ZZsKvfJpxqqb0E6XKRwTKmDtwQeCDW&#10;1aTBlDtgVieWkJDuTz2FWILpsBw5AB6U5xUthwumbr3KbTk5/pUUl20cTbO47VmreMx4bOetW1ct&#10;FjgkjpWPs1GRsm2MjvW34/PNWIr1o3BQnnk02201S2+4bYnc1PdXenxRhbdUIA4J/iq5NPZAr9R6&#10;a5KWw3ryTWjBqqoAySDB6iudfUzJIMKqp34xVhbuyGCpJOc4zUSpaao0hNo7Ky1GzVFPmDcw6Gn3&#10;l4hjJ8zqOFzWCHieJHjO1sAjPardvp9xqETy/aSNq/KcVyezindnWpNrQpa1qMpj8uLOc4PFc/dR&#10;SyEtJHnHrW09rdZkCxOxB+Ungmq841fT0ImtVwf42ruptQVjlqRctWc9c3FxGDGFIAPQCoLewlvL&#10;gOT8mRnPardxcPLcOZVA57VYspmiGIMc9a7buML2ONpOdmX9O0uCMqfLBboa6fTdPtvL8tRgdgBX&#10;NRXs6OpiwWxjpXSaJJuiVrgMGPXb2rzsQpWuzuo8qehprBFCu1EHHXNO+aTKITyOBipILb7WTggA&#10;dWIq/axQwoJYgMY+89eVKaielFOxmJoM10u+5XaB3YmrlvpdvAAXILDGOaLvV4Y22RNvb17VXtxc&#10;3UgiiRmJ/iHahuq43k7A+XoOvYNrZWU5B6GktrKWVNyqB3ya0odJ8lc3ZGc5APaoL3UI7YmGF1Zg&#10;OgqY1HtEpqyuxsdpa2iF5mUnsSKqSyNczbLRcnOBgVPbaXqOpOHuSVRh6YrTs9Os9KTevP8AeqZV&#10;Iw0vqSo8yKum+HJJE+0ajLtPXBqS8ms7DKWqrkcZLVHqurz3BEVrbsR0OO1NsdAaf95PCxwOh5rO&#10;7fvVH8hOz0iNjtbu/Ku0oAByeeDRWvFYiGNSwCjH50Vm69thqlB7nwUL+DlXPBPJzwDT5rC2ugGV&#10;QQRwT0rASd8tGygE9xWrpVzJGBG8nyjkgmv0jDVqlNaPY+MrUKdRXepDd6Y8HCuRg8/0qlHNNG2G&#10;UkHpntW1f3iFAoGT1PNVniVQCyfeHpXoU835PdmcTyznd4kEF2zqVOVXg9O9QXgnumWNFIUkc88i&#10;t3TdJsZkxM5UY4YDvmpW0q0LYh+6h2getefjczdXSOx6mAy3keurKui2clrLkxAgLwcda6rT0W4R&#10;Y8A7QD1qhYWIkQKevJC46Vs6RprqQ+wgD9a+WxWNsnZn12FwSVro6Twzb+VtIAA7813Wi2kMqoJV&#10;HzDjNcVogMbgNz04x1rsNOuBEFO7G0ZHNfM4rGtS3PpMNh4pbHS6bodtcMAwUYJyavnw3GrLJHyO&#10;/vWXo+rHzBhzyvINdVpl3DLCqn0wSBXmyzGa6ndLBpK9hltBBYQB0hGc8HFcd8YfH39meFbvTxYm&#10;ZpUwpK/dzXojWcUkXlpj8RWBr3gS312TNxgg8bSMg135ZjqDrqVRnl47DTqUnCOh8rWt6WlJJx82&#10;cjtWxYXe/AZzgHn5q7b4ufAQ+HNPl1/SEb92S7hT8u0dfxrzLS70E/fOQehFfp+FxWHx1Dmpu9j8&#10;5xWGr4OtyVOp1M1wojA46cmnQzuFDJjg8iquntHMN7uCO61cWSCLCKow3QAdauL5dDBpMuWKySfM&#10;xHI9OlTufLXIboORmq1u5SMlJQAeCOtLJOfl3kYwO1Q5XloVypIsRSu77ScAinxzxqclifTFQPfR&#10;hgS2AR1NS2rIU3REHcecVTnyrUlQ5nYmieM4G7jnoama7jaMxp8pUdCafH4du3iW7x8g54PWqs8T&#10;CUhR83cEVl7anMp05R6F20uiRtL8cfNmpXugpRixbHqc1QaOSCNWY8kdB61Yisr+7RZNmxQRjcOp&#10;rCbRrCMi/A8t9KEAbaDnjvVnTYLkSP8AaFO0jCg9j0qzYaHqMDoA6lfpyM9q0I9Nntvmf16dc1wV&#10;K8YuyO6nh5SV2Q2lklpExUAFuuKmgDI4G/C+lIrO52gc571NDZy3C5B55IHpXPKbtdnVCmo7Fm1R&#10;GcMrAEHkE1u6bcBV5kyCQAa5hNL1V23IdvJxxWvpEF3CwimPTrXnYlRlHRnpYbR6o6JRCg81SD8v&#10;TFAje4O1I+SeDiq1lN8wMjZHoRWpp13EJNkuAD90r2ryZtwWh6ijF6ktpoqIA8hGe+V6Vo/2ZaTg&#10;MYV3AY6dadC0TMCc4x271ctofNYjHPtXm1K9QTdkMs/DsR5XC47Ada39LsfJVTuwB2qvboEAVT83&#10;c1bjm2DDHpxxXBWq1Jo46sm9Ea9tJg5I3fhXP/EgWtxDpiNdOksGq288UajiRfNSJweDxiYH8u2a&#10;1rSeVSCWyMVUu30vWtdfT5LZ/tFjaRyrKwGwrJKTgd8hrcE/hXkYyPNSlHuctG8K/N0Pl39kz4ST&#10;WmtSfEr4ceO9Q0K4n+JmuW+saHEgl03UrNNSupHBgJAimzLIwlQjLOWdZCFK/WWo2pJ8zIHvivnn&#10;9iazuNc+F2tTTzS2FzZfELxHJNcDDA51K4UspwBg7TweVBAOTyfoszwzwLKuGRwCpz17g181wXTp&#10;08s54q3NOTfm+Zp/M9HOKlR4rXWyS1/D8NijLCix7GHWsm+0uEMXaIcdDmtq4cK5CnoaqXMbAMcr&#10;jtzX2lOrbY4aUpI527SSKXZGh24zmqxJjYEk5BrXuYSMq6/Ssy9tmY7C2Pwp1a7UNWetQ5Z6MmgA&#10;uTkZOex5r4Q/4K9fF4aLq+keC3+G97rC6QDJNb3HiOW2tZPNe2Ec0lrGQZl3FhHODuje2mA24yfX&#10;f+Ck/wASrH4ZfAjSNfvPiFdeHxb+Ko7i6ubK5Mcj2kdpdGQnbyyIxicgZ+6K/On4q/tT+H/2sptM&#10;1v4f6inibVrR501HxfrkptHtLW3+zFYs5J8lmchiy7d6cZO418TxhQ+t8NTrU6yi1OMeXr3+7TU+&#10;s4Mq0afF1CFWDaSlPV20Wjt83bTqaH7MfhDwp8S/GUWqfFRtP0fUfEZkvorG8tJdS0+Bkl275oJp&#10;xcTwlBkL9oDY9Rk1n/Gn4Mp4f/aTb4a/F6KfxVEZw94LppoLeS2aNkjnhIeTzUERLqcY2qqgsNwN&#10;bVtN0yw8V3Hj/WfGkUUOkXFtqtn/AGPKt20NvuQQxK3CONwIIBwVPUHivUZfgZ4Q8afAbwJ43+Ht&#10;p4l1bXPCa3EemWVwrz32oQvPPcwytEcNFHayvHhVLmWHAVVRDIPzbG4GlmeUVKNKHLWi+dW0ck9H&#10;tbXtbpsfsGG4jxOXZ6sTUqynhqsZU2+lOotYxTfvW19530aV2eXfsmeEm1bxHqnhBpf7KgNgLzUN&#10;TurYXq2UTxo0ZS3lQrMWfaQGdACATuAOOLi1PV/Ani7WfGX7PPxP1nUNQ0TWEbVNUtzBHcXCiMCe&#10;/jCxhVALyFnQAlQwUbTKzerfEjwZ4X+CnwisfFOifDi+F5cym81sadeGJ9PhnQg2rsRlkjXgDaNr&#10;SDklc150fBnw8+CPiT/heEvjS8bw2iQWunR2Vms73YniaRoZRLtV0URlSVyCQh/iArqwlF4XCwwu&#10;l46yaveLe1vNdToxOYvHZ1PHRlJKXu042TVTltzJrtLonpbU9G+CHjqD/hLPCnx4vvE2o3HjBNbk&#10;sviTJDoSytd6VkRqJkjjjhuI0Uwl1H71gPvfIWr9H9A8T+GPHPhi18U+F/E1lq0U0aiW7s0KIZMD&#10;d+7LMYzn+BmJXoSSK/O/9n3X/Gvg/wCFPij4VfAuz0nxbqGqf2fqOi2HiLxDaWvnQyySnEaM6zCZ&#10;E80uMbWUg/Kflr6Q/YQ1Hxbp8/jnwR4v8KRaVqCXlvdzRC+3gP5flskS/wDPMbd24HndX6j4e4GO&#10;V5XCFWrKU6s5Kz6W2fo0fjfiDmVHMM8q/VqXLCkk77XUntstYu68kfQq3KqQu8Z+tZXiQfbYjHt3&#10;Ejiq9zcyW8js7MCD2qNbxpxsY8+uetfqtPDSp6n5tPExqI5i+0l7dm3gZB6CqnkFjwmCR1NdpNpE&#10;IgaeRNxYYANY40U3AZIrdg38Jr0qVVW1POqUrS0MWGwSabc67iBzVpIzEwiijOfcdK19N8OXFvKH&#10;eIgt0zUl7YeXcYeNQzAc1tGsnIxlRMxbCK4UrIuGxyCKwdW0a3k1G3tJbYuV3zREg7QQNh3DvxJX&#10;XQWNy0+0Rlsg80ttpN62sz73ga2W3RRGB86S5YsT7bdnHXg1q6q2MPYtO55H+yz4bm0zRrnUVtws&#10;ureI9dl1TyogIbqddZv4vtJHBEuIFQtyWQRq2fLj2/QEduw0MNDztI3Y7V5d8P7OeLwgdO/se6t5&#10;dP1vVWS3fapw2rXkqncOCHDiUZ52ygGvWtPtpT4RuXjwW8vcAK+dyBUP7Jp1Kaspttrzu7np5hOr&#10;PFy590l+SKNnfyWwG2fC9x6Gtdbiw1KJAz/vF4PrXOaWok0zzJXCsD0NP064LXbZmCADhq+hlRTT&#10;aPPjN2NS41Cys5lQjgEDg81X1zWtOiO8TDr0rM1eGBl3re7jntWbLod5ckSSM5Vj8re9VGlBJOTC&#10;8uayQuo+JohL/o/JPQYq3o95ey24uTFgM5HSptN8EMYxcyIS3oRnHNdZpehWtpapbtGMr696mtiK&#10;EVZal0sPUk7szLC5u7lDbzoTtHyis++s5J5/KXAY9M10cFnbQSyTAhc8YHao57bTlZp1iLSEcZ9f&#10;WuSFVKWh0ypN6HPxaF9qjwq73HQGhfCGr3K5ht846+1dXoyJJIA0QBOOR3rcnC29uRGBuIztUU3i&#10;5xlZDjhYSjdnnFx4T1aziy9sFOPXrTdG0y+YSXLxbUi+8Sa6fUjOZibuYLE3ZuorPudRt7SxktNv&#10;yydMHOa3hXqTWxhKlTjI57U769lbyvN2huMD0rKuZ1hOHlySeea3rfSptQmISAoD0J6Vo6d8Nbe4&#10;nV7gseeciutVqNFe8zD2VWpschc3F6Ix9lRmzwGC5rf0TwvrFtGl1cSq2RnyyMmuzi8E2dqqRwRg&#10;BOny9619J0WC51Ly5EwsYyy9q5a2YwUXyI6KOCafvGFpekSyIizWqsoHzZ5rpNMhW2s2ElmFjVDj&#10;C1buRpGjRl9ymQD7grO1LxbHbaYZ1MYcrhVrypVKuIfurQ7ko0lqyhbfZ5dTME+QzNwoGAMd6i8Z&#10;3OkWNrsa2Z3x8p/+tVDTfE97ZXcsmoyI0hPyYTpUerarPqhRpQJGB4JWuuNKarK+xlKcHDQ5eXRr&#10;/U7hWt7cgOcgsK39K+Ht1sDSwktnjaTXQ6PqtnY2qxyWSPKEznFbtheBdIm16YrgriIL0XiqxGOr&#10;RVoqyJhhqb1Zxlt4XFu5243qf4u1a1jpiwkGWTI7Guev/GywXTDepx1Y1n6j8SWP7uGTk/hW/sMT&#10;WSv1MXXoUj0GCaxVCJcEDgAHrVqC0bUUxEpAwNoU9q8u0zx5P5oWa4HJz610Ft8UYrdQttIWO3Bf&#10;Fc1XL8RF+7ua08dSetzs18NRiZRNIoGOmeTWl9u0TQYDHiMsVx94V5q3xKZz5kju7AdzWbe+LbnU&#10;pCTIVB6A1H9l4mr/ABHoU8bSj8B6PqPiOC9cosq4x0Wq+ly2vmeakCkqcgsK5rw7cRNGrPPknrWr&#10;LfrErIsyjPXHeonhVT9yJarOaua83iF9/lwhc9iKZG+pXz/M2V/iyaqaDbNdzecw+Uevat2OS2tQ&#10;FjjHI5OK5aijSfLFXZrFymveegafZRQ5d1UccZXvVpJ75yI7bkEfwjgVWOpRkFAOe2RVi2vUVAdp&#10;6c7e9ck/aN3ZrFxWiLdtpgYebqUwyAcLRUTakF+VUPHTJGaKx5Kkuo9T80WvJFOYpCMjJz1p1trG&#10;oWi43bumA3pXNX3iOZJzbwfKcgZJqSHXJLpBBHJ8xH8XTNfrVf6uneB8Dg/rXIlI6yx12e4LzeXt&#10;BGPmFa0F9LcLHH5RIzktXM6DMxj8q6jwB/F+db0GoQwxqkWTkdcV49aa3Z9Dh6PMldG6JTBCI4gc&#10;enr71f05BIoyATnII71jWM/mII/MJzxnFbdrcGIKkJzkYJHQV5Neu1HRnu4bCWa0NXSI1+05kOUH&#10;3QBXU2sFvIilFPNcnppdZwHfHPQiuq0q4Qxquen3sivmMdVaejPfw9J2RqWNiYpFYY+tb1tC7KvJ&#10;x71k211E8qptwMferatpFkVdrd+1eDXq8yuz16MEkkjW08CEAkgkDBrodIn6Ohzx0zXMRTlV+4fS&#10;rtjrBs/kJyCM9K8mpUbdz1IRvGzO90+fKfPJz9a0YGRZN3JyMcCuL03xA7lQZMc84NdJY6qksakv&#10;k461hTxEoy3OLFYR720NHVdKs9SsHt5o1KuhVk2g7vrXzF8VPgPqXg7UZL3w4RNa4LCI53KPYnrX&#10;0ut9jJDA56k1znjuCC+sgJU5R8+30r7XhzOqmGrKKejPlszyuOIpO69D5UstalXEciHOcY9K1479&#10;5zGxP3V7CrHiv4XaxBrk8+lIssDyFgucEZ5x9KqaZpWqxSPFJakSIpG08Emv1h4jD1oKUdz87nha&#10;9Go4yXzNK3vArYIJwPwq+u+5VJoUDYH3QK55pJoZPKlQpIPvKe3tXQeGRe27eay5UgEqw6Zrjq2j&#10;7yNaUeZ8rK0xu5XzHasABzle1I9xJCgMTEHjBFdjaW8GpWvlGBdxGGwO1ctrvh7ULVna2Hyx8qpH&#10;asKdeNR2ZtKjKCTSOl0jVpkt/su8SHAHy/ic1dbQIb5xcKACxyRmuL0bWptOnhjaJiwJEgI716Do&#10;979ohVjDgdQcVyYnmormR14aMKujKr+C4raYSPM8ijlU9KuiyWcLGYz8vTitS3vLblZMnI4qO4aF&#10;XUxEDnpXD9Zqydmeh9WpxV0SWCzqoJY4PPAzWtEI5oyrR7h2OOazLXULONQpA4OSDzWnY3tr5TTA&#10;89hmuSrKdzqpRi1YpT6YgR5IgQw7gVLpNk8KCSR9x7/Wnz3aeZsgIIbqKv2EeAA2MYyc96ynVkoa&#10;l0qMecvWGlpLEDKnXoAKu22htKxxGRgccU7SL20CgFsAnHWtiCe0KELKMZ5xXj1q9VPQ9FRjFaGT&#10;DoE0eYmBGTkU+30V4JQZWyBWwbiB1IicEp6HtT47dJyHLEcdK5pV521K9pykVnbhcH9K0Id8B3KC&#10;fftT7XTWklBQ7QvP1q8tpDuER6npkV59SrFPVmE5plaO7kZwpVfcg9KnguP3uZWIJ4rnF+Knw6g8&#10;SL4WPiW2GoNrg0g2plAkW7MElwIipIIJijZxxyo3DI5rpJrSTecKCOorhoY/BYyco0ZqTi7Oz1Xq&#10;Z1IuNrrfY0LedFIOeM+ted/tJ/Hqw/Z7+C/jD4u+KLSUWmjWYFl9lj8yW5dwkcSAAjBaeQRgkqoy&#10;CSBk120TNtCkHPrXk37UfwY8L/tF/sw+J/hb4l12/wBMsPEGmyTPexNsnspA4uI5Of7kiK2DjIXH&#10;euHOFXp4Go8P8fLJq+17dTbLqNKeLh7X4bq/pfoeDf8ABKH9sC5+K194l+E3jPwl/ZNzc6zqur2k&#10;AuFnRo7q6aYws6nO5A7AkqAw5+U8H7k0i4kl0mFprXyH2AeSGyEx0H5Cvyo/4II/sg+G/D+t61+0&#10;Le+Ir59UsIRpsViUMcWZAS87kN+9dgu3BGB1HJr9StAMML3lnFPPIy3ReQy5IBfD4U/3RnFfJcBz&#10;xOIySNSrJSTcnFpW0v29bnscX4XCYbNJQoJqyjf1t/k0XnYly23PPpUVwwYFSpHHGKnZARkNz9Kh&#10;aIkAqc+lfZO8GfMQSRlXU6o/zHjPJx0NUL1JLht0Y68cVoatasc+/PTvXOeLrHxVd+F9WsvB9wYt&#10;Uk06cadICBsn8tvLOSDj5tvauWvVcY6o9Wgk4ppnxB/wWa8deGfCGpeBdF1wX9teaXa6hrS3MOlW&#10;97HcWwhcyRJHNuDToLXzUR0EbsqK0iAkj44t/EHgLWviRpvwiudKttL0bVLU6Rfapd6hDtsRNcXU&#10;5Dw2y26OkT3Ep3oISRIAeRvf1WT9orxlY+PSf2hf2hBPqJBAn1mytbyJNhdf3Ze2O3bvYrggAlvU&#10;543xZpv7AS3TeNn+I9sLwkzrH4e0oWo80tnO2Axj7wPPrXxucZxlUsN7Cc2kpczso3emzufdZDw7&#10;xHRx7xtHDqpJwcYN87im3fmTjbb8zB8JfGjwd8P/AIu6r8LtX8N694u8GwabJbab4X0DQ1le5aOS&#10;NluTBdMiRRNg5JBLBiy4+9XeeCdL/af8WfELUviD4q8Lung68WQXnh+fV2SU2kbOYbdZbfatvIB5&#10;J3qJWZGmVozuDVs/BP4k+D9bUap8IvhPqfi3Wb28jSbWvESNBbEK8aB5JWLPNgOFPLYBHGK574p+&#10;LrfWfEcmjfFf9pPULWK306CddO8JaZm1s53giTarKw3BFALAkjLDGORXwdbPcHhasamGi0ottOT7&#10;+e2nQ+tw/DXEWaRnh8xkm5RSlGEb9ruybd3bVtps0/Cvw+1n4efE7VfH3jjw8uvL4jt4xr/hbxS0&#10;9vHd3Uz+Z5FtOUuES3iAAEt19nACqMY6czB4G8XeJ/GXi2DxH8N/FniTwFqMElpc2HgXSYtZgsJH&#10;G+EWcyS+RKIzkNtZQpC5U42nuPhh8U/H+rYt9I+Mvh/xilxqoS307xJCLaZy8LLgv0Tbsz8obJI5&#10;zmur8OfEjxZ4XgubDxb+yTqdvcIpd5F1T/R5SMnzFBYNtIU8lc9K9XAZ1lXLGdajfld7pvd97Xv8&#10;zDNcj4sdWrChi1FyiotSjG6S7KXK013Vzwy68fePLD4ma5rPjODWPD+i6veXEvh+y8Q+EJbSbSR5&#10;ubVJCYDHujjCKSruB8xBJO6vef2ftS8MfBr4v+H/ABZYeKtI1NPGMkFnqSaNfRXr+dIgTy0SK4Hk&#10;xK4UhpYyVUMBjha4/wCJPjv4vQ6P/wAJvpvwL0TT7A42LPdyFmTJGcuNgABGcmtHwh4jvfFPw0u9&#10;X8WabPpmpWl0k0N34eWOTzYoXSQQxSLxvcoVK56NjvX1WB4jwWFVONGnK6ldXbe9u+yPm844bzbF&#10;v6zja0W+VRfJGKvZOzfLu77+Z9n+KdMNvckGIr3IxWNBHunQM3Q8Yqr8NPjr8IfiD4C0bTbv4p28&#10;3iG2097fUV1VhbzXc1pbwPd3Kq23dErS48zAUlWxwM1u3OmvbSuPIIZGwQRyK/f8BjKOMw0ZRad0&#10;fjNajUoVOWStYsGaJYQJQD24qbTrW3d8TALkfKRxWWLl1fyWXr3zTI7uVgqszFQ3zE1tKhLoy410&#10;9Gas08Md19mBBYGoptLsri9xIGLbscHvWTfXd4NWD29oxCtywzjFbtnCZ4/taqeB8+T3qJQdNast&#10;VIyG3NklmGRG4HQVmXd5o+iaZda1qEkdoFkd7mSaQKoVFxvJPQbV/LmugtGggna/1FhsijLkFc8A&#10;Zrzj42fDew8b/C3XfBOteJJorPVvD95Y3eoSY3pFNA8bS54GQrFueARWc6s1CXJrJJtLu+w1Cm5L&#10;m0TaTfbzPMv2Zf2ofhV8Z/iF4u8KaV4jubx/7dmfS4ntpYYp7I2lqWkVZFUHEqTJgZOMt0bNfSPg&#10;jWrKfRlsoI7ciHdDJHEflQrxt69QMcV+an/BM34BfE7Qf2rPGN34x+IQ1geD49QsZ7FVZI53WZ7V&#10;ZVzxGFIzt65xk9a/SDw7o8Ud35NrOBG0ayqVTHsTnvk18ZwBm+MzfJZyxMIx5JyjHl20et/NPTzP&#10;Y4iwFLB49RpSveKbv+H4EOpeHJotWFrBN+7k+de2B3FS3vhKR0P2SRhgc5HWuqOmrdskjuGKdCB0&#10;qzN9ksohIlsCS2CrHrX3bxslZHgxwqbuzgtL8Nyy3CR3MbFWOD6iun0vSYtNhMc1uGQHjfzWnZ3+&#10;nwrIyWqJz144P1rO1TxJb/NEoJRRyQawqVqladrHTTo06auXftsTfubSJQAOMDrVO6inVl3uAc5b&#10;J6VijXoFDPFdYIPAxzTZPE8mwNs3sehZqqFKd9i5VafLY048+aScbTwTjrUhjEalWlG0/dwvSsVd&#10;Wu7qVAvlrk8jNaE73c9mbeN40cn5XYdK1lBpq5jzJ30EtdZt7e+WOEO7lsEYrqTeeZbiSOLaGXnd&#10;1FcRp0F/b6lPE+oRhQARIR90961TrNvCqW0N0WJBJmYcZ9hSqU7yVgp1LRaZgeLru4tpWH2l3JfC&#10;4bOKn0TTZ7+JHmd2wQcsMjFX7/w7eaxAkkyRnby3qf8A69X9LWDTYlRxtQAAg8c10utFUuWO5gqb&#10;lUuySHT0ttpxyeEx0rZtLLa4D5GACxBwDUjXFgtujRrvbbkAHjNIpvb5wqJtUgdB0rglOUtzrjFR&#10;0RZkmQRuLcYKr8vH+c1D4euCZ2Lkhwp3Hsfari6eLaBVZi7OOW9Kfp+kqsmxFI3n5iq9K5nUgoM0&#10;UHc5rxffumNgAYnnIqtY+FrzX445HXy16ng8j0rt9T8E6fqdqEukJ2nJJ6090sdK08xjdGFXk55Y&#10;DtVRx8FSUKe4vqzcry2OTg8IJFJ5akNKpyWIq/H4KtRAJmnjDZ5x/jUn2hLhhJGDHAhJJB+aQ1ma&#10;vq2pX8gSFTHEOERP5mtFLEVHa9iXGnTV7Ca3/Y+lWxjtIgzLHgyleST1/CuWm+INzY6e+i6RA8nU&#10;Jjpk98Vd1S3DLi9uCMnhd3JNO0mytoJ91tagvjhsV6VKnThC81zHFUlOc7R0OHfw54q1iTexeIs2&#10;WYjGaraz8NfEsR+0vdoVxyWYjj2wK9PW0nmlEk4xtOCAOg9ak1bU9NtLBomjBIXGT3rsjmVVSSgj&#10;kngoNNy3PEo7OWynMV45LLx8p6/pV2K7lAIXoBxg1u6r4ZbV7/7XYWrKrNnBHAq1pfgdc+bqEoBJ&#10;+WNVAr05Yqk4JtnCqE+ayMixeWeIkryRzWro+mTzMAsDN6k8YrZ07wtDZz75bcBQMgHrV4yWcbbb&#10;dVyAMhTk1wzxKl8B1U6Uo7kEEP8AZ6BHnX5R91KmtLxRJgjP+8aYfschP2jI9+5pJtqI32eIHAyD&#10;nrXNZN6o3TlE3tM8Q3Dp5MMagDjGOtXrd9ev5AFj8qPON+0iuS0q/uop/Nu8Y7KK6g/EWyFitrHp&#10;0jyDqcnFcGIoVIy/dxuddKonHVm5p2j7V3y3ZZv9oZqeaa3tiFEmSvXJxXJDxxqEhZFtDCCMLk1W&#10;mvbu7YytKS3euT6jVk/fdjT6xBL3dzpr/X4o2KwxAH2PFFYGmaVDqMxW6uXJxnaOlFN08NSfK2NT&#10;rSVz81L5We5MqsBuIIHt6UabcSrdsu0bABjHbmoY4r15i4R8nhR1wK6bw34KvtRhFy0QGRk5719Z&#10;PEU4LVnFhcFOXQvWmsO1qqpDu7A+9bGmyNLlZYhkdT1xVKPwvf2assigLk4Ira0iIEBAFzt5968r&#10;EYmMoux7lDCqNjR06PgKr8Y6Zrf0aEsB+6zg9qoaRa2s0wzwBjhfWut0DSUhkWQsMHoa+fxOIdrH&#10;t0aKiWtL8PXFwVuAo5PAzW1Ho09ooUqDxkkVo6XLCsJQAZ/lWhbmJSCy9epr5/EVG29T06MDMsLd&#10;2IRgPat6xjERVRk89qWztYWl81UG0jjArQht0GCvUevavHxFVtWPVoU0iWOKSRFUKOeetQ3MRVS5&#10;J/z1q/bb8kEA+mPSmXVurJsC5rnjFzeh0yfKJpqkKsgPJHGK6LSLmWApHncMcknpWPpqRRbA2Cff&#10;tWuAIYxMGOKznQqe05bDlUi6ZqT3jkZBPTisTW7+Z4jGz5z61IdWSRSiPyBVG5n86XfIgIHWvZy7&#10;DVo1L2PLxM6ShYpaXFAspkmiUndydtc/8UNEtoSmsaThJJWw3p+WK6fYoBdSuG6c1x/j7XkBNq5J&#10;KD9a+8y115V02z4zMo0VRkrHNJo7y3IvLtVYEDdxXQ6UumCNIgig8/e71z+nX9/qL+VHCoUdcmta&#10;SIWcInTDkdFU9K9+rzPRvU+bpqMdUjbh8i3QtCwHsDVXUgk8vLHaw5FZ9tLdyw73UrkcDvV7TVmk&#10;CJOhPoe1cjXstbnZFuokkiM+HLS7ukmWHDZBPpnFdjp1jb2mnKsrAtgDgdKoW8MUGz92M92Iqwbk&#10;shRR7cV5uIxE61op6HpYfDQpq9tSK4WL7ViDlAc4qC8eR3woI4yBVu2t1eYAsQwPPFXwYiTAtuCW&#10;OM45rKWJ9k9UbLCSmtzk7y9uYCdsZ/2TTP7X1SN1Xa2w9Djiu0n8IQSIJ1OTjLLnvUK+GIWgMqxj&#10;cf4COtdUMxwsorQ53l+Ii73OZtdZuDKHMjKQfWur0vXXvLYKR8wGMsOtZEnhKeWc/wDLMBs7QKv6&#10;Lo1zbSYYkp0XNTXnh5x0ChSrQnqbFlJNDGRk57Vchkvrxf3M+0gfdLdahV7WKMrMvzYpbW6WKT5e&#10;hOBXlVNE9D1YR6HRaHFcxKWuOBj8c1rxzAqQO1c9Z6hNEAAflJ5Na9rfJKcqwrya2rKnB2NrTrto&#10;UAZSQ3U5q9A5eQO3IBHIFY1vPuAB6delakU8EMDXVxIESNS0jNjCgDOa8uukm2csoXPD/wBp1Lk/&#10;Ff4fR/D1l0fXdZ8epBf6s+meaJoU0jV3jD52l082CMlVdWKjAZNwNe1+C9T1jxH4Ot9X1u3t0uZW&#10;kV1tZWddqyMqsSyIQxUKWXGFYlQWADHz34kaPNdeOPAN7cmbULmwv5tSS4hiPlMsNndRYLdAx+2L&#10;tHfDH+GvVNDOmxwzWFiQBb3DiWMdEdz5pH5SD86+KyrC4SPEeKrU1aa5VJLRS0um13XR72OnGSX1&#10;OnHe3+Zk65cR2OmSyTXjwhx5azxxFmjZztUgD0JBryL9vL4q+HfhZ+yN4+8WeKb24jtovDNxame3&#10;QmQy3C/Z4cD+80ssY9s17dqumm8u4LdXlTLGRzHjoBja2ecHP6V+c/8AwWW/aJ8AeKorH9kfwr43&#10;LXkU0ur+LUsYXkES27CKG1kIwmTI7SbWPBtgeqnH6Nk2Rx4lx6wEm1GekmukerXZ2287Hj43NYZT&#10;gXirXlFXiu76LT8fIq/8ELf2ofAfjweJ/hN4aiv4buG0XVJ7e/s9jHbIIt6ujOhXL9C27viv0dtL&#10;901pYnv3P2i2Jht9g2gofmfd64ZRg+lfiz+w54m+HX7LHx58M/EzWNdurXTzqC6bftc6bImyK6gO&#10;S+wnhCc/NwGX2r9l9MvLXUdLsfEejaoJ7SYo8MtsBIJ45AFXB9MspJ9q1zjgLLOAYU8uy6UpUEua&#10;Llrq3eSvps3f0Zz5dxLX4ojPE4tJVr2aWnknbXsdBJdKPvZzUbalCF2jt14quJChy3OTTLm3KsTG&#10;Thh0rx/YQbTZ2qJhfFf4g3HgPwJqnjSx8Fax4ik020ef+xNAgjlvbsKMlIY3dBI+M4TcC3RQSQD+&#10;ffxs/bk/aa+I/iq/8P8AiSdvhT4Ws7toZLAl7fUXXOUN1LKElUsm1vLRUXDMhMmNx/RW5ZFTbIoy&#10;eBkda+Jv+CuvwO8BLaeDf2m/Gmpp5Hh3V4rN9NhjVGmEzbDNINwF0Iwf9WwwBuIrwuIMPXhg3UpS&#10;t/Vtz6jhqOCq5hTpYiF1J+rv6eex8VfEO68CaFFeaj8M/DYkZY8WurarocUtvdRrHLm3tUnQqqeb&#10;vZiVDHkD38tH7SXxJ8N+Ebee+8U2LRWcKrDZ2/h7TQr7VOFJ8v5VwpPIwoBJxiuv/aO+KviW41NP&#10;h5pfhPxFe6nr7RWvh1dW0lLe2uVGIgYPLkfzG+eMElskOvIA+Xn/AIyfB/w/8B/iX4d8FfFDS5R4&#10;gl8Ovq+o21vcQXNkVhWbaUmj+8jSwOzIR8rAddua/EsbkPElXOKtCd0o2bSfTys3p87n9LZZxRwD&#10;lnDeHrVOX97Jxi5K7clfTVJ30tskmWtT/aq+JXjbwZZT614sis9JCRwSWGlolvCryAOUkjhRQzEr&#10;wxAJK+xrOh1/S76zu5rGCJiUhGyC8574PTuwHHAwMkdAfa/2Uv2PvBXxx/4S34l2fhGDxI2jahbW&#10;ek+H7bWWggmWTZ5szTNyzBGLDGBuUDGOK8p/ac/Z8+GHwm+Mnif4SWXxSTwqmlS2L20OoNcPLcWc&#10;0Uckju0R8vbalowPkDN57Ek4AHzmO4VxmIq3c+rSbe9vW1tE7XPosp424fw9T2MKXI7Jvljsnbe2&#10;rd2unW/Q4fUfFek6bqA8g3H2lZcJLAh3Rtv4Zm5RBk4HIH06VFJ48+Kl94huv7Ot31FLOx8+4hN0&#10;s83kE7mnEAbeSoDDJYAA+YUIAz9k/sffsFfC3xV8GfC3jzU/hha+I7jX7+4OvapqetywSaPbKrgS&#10;xBTiVy6gkt6+gxXimrzaT4R8XQeDNPv4r3TtK8TGw0K5WW2kVy8skMqkkFseXJggEDGe3Fejk3Cs&#10;qzjGb+OLcdevmntp6nkcQeIWEoTqewo8ypSSneOturjbVvTqkcOPE11r+hWVxcardJBKyGWIXGUC&#10;lnzgMFDL0wduGBB46D6j+C/hmaf4TaXZ+HPHenaVrU2sSxppepwtHbXUZ/d72kCkxuCcAJknjGOt&#10;c54a/YQt/GP7POi+KLKw1bSfEV1pU09haPYZtbOWzjG6C6kf51lkKswYYXKDABrlvgb4j+Kt94t8&#10;Hr4f+J0VlcwarPFdeG7Pw5Fd3uvRq4mkFuJk2AYXazbl/iIGa5su4XzN5zSinaKvJu7tZX7M8ziX&#10;jTJMTw46tJaqUEotJNuWiVpK3VX+Z211pdjq3i/R/g54/wDAdpp+r+IGttO0O6snZ7e9ea5a3lDM&#10;y7bbcwBCSsJGCN8oyoP2T8J/gbrvwZ067s9b+JeteJLi7MZZtTvnkgtgi7QlujkmOPGOM84zgdK+&#10;Wv8Aglrr+t/Er9pjWLj4lwXE9+XurpNO1VQJLaYNK5dogiqCC7ckE+YsjZyFI/RbVvCRurcO5yAD&#10;j5ccV/Q/htVcsJOtUb0k4q/lr0SXU/A/EbD+wzKNCMYrTmdr9brq2/8Ah9jya+jaN2dkxitLwboj&#10;6uHiWPCA52sK3NR8MySTrElsGGcHiur8PeH00SwMpjVX2jIr9Wr4yEaXu9T8yo4SXtNTkLnwhPaX&#10;YdEJjYYkAHFPvLGC1gWFAocjkL0ruL37DJZCQONwXkGuXu4IpLhiqKCf72K8+OJlNe8dfsFF6HJ6&#10;xfXFnaeVYNC00jBUDpkcnkdOuMijxLpM19oPlSQbknKwPG3HEhCd+ABuyfYVt6n4PluLy1kFnFMg&#10;l8zeV5jYD5T+prwf/gpd8atS+Df7PF14O8Na3bRa94rnttNiia5SOWCynuY4JpSW5iVjIsIl/haU&#10;FSCMio1+ado7tmroc0bHxh+wd8e/jrqH7b1/qmv/AAzj0/w7471bUBciOwnV91zK9xEJJGk2YV2X&#10;JAwccD0/TLQbmOFbeGOHfJDO1vKtudqJwfmIbqBtC8Z5avxA8Fap4o8JeI4tb0fXtTF/aaoLm2uZ&#10;oopbwRTKHV+RuLyJJGjngiUsg2/Zyp/WD9lv48af+0V8JG1rQx5uq6dGLe9srickRzwkrEzMpJ+c&#10;ornr1rbD5VleW0/Z4Cn7OMm5Pzk9382ee3mMZOeLquo+jell2+R9C2atZSyLO4G7kj0qj4i1G3li&#10;Z7c44IU546VzF14g1O/McyvmN4wwK9CCOD9KSTUpJitrPNhW5YV1/VZQakJYiM9Eiouu3kYNq4LK&#10;y8jPSqt3rU9pGUCZV+xPSjWtYtopXFsygDuKxTFf6yzta7zHGu6Rt2ABXfGCerRnKo1pc2NKjfVI&#10;2ZZVVj/CDzTrSxFzdhHuJAVbaAo5JrK0vW7PSZxDaq0pI/eSE/dPpXSW9/ZWlt/ai+SJMEqAeh9a&#10;ifNTloOMlNals6Fb6UiTyTo8w5KZOBVLU/FlnHKbeZkyh6ZwAfaotJ1Frl57y7m80lSVUdK5fUtH&#10;udT1Qy2MhhRicCTn681VClGc37QitVko3idG3ii4srWW8S6to0kXgkgs34etLZajaahZKftUjzbg&#10;VIUBR64rL07RbC2sT9ttTK8TEeZnjPoadZ+IoLSRIVhiWNXG7Hp6Vu6UHF8qvY51UakuZnqOjzme&#10;wjuEkKuV+YEd/rWP4iuJ8MklwqndkjHJrY0+3M3heK98P3RnE78IBnYPSqmqeD54UF/rEpjbbkhu&#10;mK8qnKCrNv7j0mnKCsHhLUWu8WxcblG1D713mmaeY7JJJWG89a8/8MzaUNcto7ILuYkMU74Gf6V6&#10;BazyohimUheoJrmx1+bQ2wzW7JRYmaRBzgcHFdBpmkQ2sfnOAWxzis7TdU022tBNIfmxg81i+J/i&#10;XeR27WOlRgOwwp6k15DpYnESUY6I65VYR1NjW/E+laQzRqwml7opAC/WuVbV7nUZ3urlo8H7sKnI&#10;A96xbHRPFGrXovdamaGFmyFLYOK6vS/DEl0260BCY2bz1PrXoKjh8HDV3fc51OpWd7WRXtLRb+Lz&#10;5VJjHQLwDWN4nZ4IGEUB2g8LF/EfSvQBp+m6LaLBcgEe/Wq//CO2eoss48vygckkjisqWNhCfM1o&#10;aTpOUbHmem+GtX1qUTHTZCpzkjgAdq6a28HtaQiR2SNlHA3da6TUde0nSrR7DTXE84GNsS9Pyrz/&#10;AMR+JLvc7XcpQAdPSu2lWxWOl7q5UctSFPDq71ZY1PULW3Z7dZlEmeORWezaKIDPcIZCOi+prir7&#10;Xrm4uWkjYkE8NupbLUp4ZA0jkk/rXtQwLhT1ep5k8VGc7I6tme8Oy0TyxjoOKlSXTdHgEt3MruD0&#10;z1Nc+NXeVfLiYr2PPWrNvpSzQrNeSDBOQDSdJpWb0Epa6DNY1/UNUkP2WAqmMDZxTdJsGQGW4Q7/&#10;AHkx/wDrqw9xYxy+THcxqB0GKdGIVnBa7zzzxWt1GNkhat3bETSb6e4MxO0Bvl44H41cuYrKzCyX&#10;upKTg5SMZJpt1fO8PlWKsVbg1Da6JeTTBrmNtp9QOKzbe7di0r7BJqEckgi03SpHBOA8i/rUyWOr&#10;3EgefCDoAOP5Vr2OjSkbY0JwODXW+F/CwmYC7CYPXiuGvj6dCF0dFLDSmcfYeGbl5FkJZ/1rpNL8&#10;A3t5gvDgZ5ytd7Y+GbO3+aGJVGOMir8NltTDtkegr5/EZ1KfwHfDC06e5zuieBdP04h5IkZiOeOK&#10;K6eONS5Hl4H940V488XVlK7bNk4JWPyJ0vRmsr8JJBnDDgHua9C0u2it9NVQgJOMgdKym8NyCXzg&#10;dy4zxxzWnYStZp5UikoepPWvr8RWnJHXhIQasI8Ivt+U+VfvjPQVkRJ9muiI4iuOgzzXW2pguoBE&#10;vAPUnvVHVtClWdZ7Y7sj5vauFYmTdmekqCtoGhjDCVWJPBIzXZaRcM6KgBGG61yuiWAhkzLCQT61&#10;1GmNiPYq4A461xYqrdHXRpt2Oq06RiAF575B61opc5UZPzehNYejLM6gL26DNakFvMfmYZwecV4F&#10;ao7s9WjTSNixv2jIDIBx1B4FaMOoLtBGBleD2rAigmZwRkbhyDWva2zRxqSpIxxxXmVaibPUo09N&#10;TXgvFPcDA4x3qV5nliaSPstUoIkUlnYj+vFSQn7O249OwIq8LiFGa5tgrUbxdipLrV3Fcqky7QrD&#10;Bz1rfTWoZbAfvBj+Ik9K5zXY2ulVkwCGzxWVdLqk0f2ePdt7819fhaeFxSUnZHzOJniKDcUmzoL7&#10;xHbW0DpZtvfHyjPWse58VeII03/ZNsbjGSORUWi2xhl3T/MR0FdJbzxSIEkiB+vNej9fwGFna1zi&#10;WCxmIjfYxNNfxRqSCO3BdDxkDtWf4h8H63EJLu7hbDclmUkCvQtDvbW1Y7YwOckgCtie307VIAQ6&#10;lscDA5+tEOIKManuI562SVZQfNc+fLaPU7G9P2UjJ++CDVi6vdWVmjitpHY9CBxXq2ofDmyuLw3k&#10;Cjdk7sDA/Ksu50FLGUJ9n3ADOdvcV9HTzbC1rNbnz88pr0ro5/QTLLGpuYyOcYNbEWVGxEPtirCW&#10;EQQMbUD8OlTw20YkCyLwelcGIxkJzaR34fA1ORXGK0hVlkBGentRaySfOpzkHg10VnpkcsCuYgxH&#10;QkVcTwwjfvUhXBH3QK8aea0IT5WerHLqnJe5z+mxO8geRTk961YrUbhJt75OBVubRbi3X5BnB7im&#10;w28jDDJ07VMsXTq3aZosPKBKs8vyqxO0nkCnSXSyMI48DB5x1qJ2+zzDB4BxzRdyWpYNGAC3cDvW&#10;MYKorxHKfs/iLghVk3ug+brmopRBakKi4zyBVq3kdLArIP4epHSufu5NUsJFlwXQ/wAXoPStcPTl&#10;Ve+xz1qkYK9i/PZzzzFQMAYznqaclk9s+Hf5V6H1rR0G1W/txMz7SPuj3qzqHhv7RbfK3K8kA9au&#10;c7S5GyItblWHcy9fwq/Yz+TMu5uD2xWVDYyQfKZTgdc1MIpiQ6ZJ7YNYzw6ktzX2l0dVZDzJcoc5&#10;XpV7U5buPR5ltLBLmRlC+Q5wHBIBBOPQmsLQnkhHmO5yBxn1p2sanbz3llYXHn5a485XgcgBo1LA&#10;Pjqp6Y7151bDN+6jna1OT+M37Rvws+Gnxr8AfCHxL4x0izvNfaY2Gm3UxUs8bw+WSQCIgV84Kz4V&#10;3UIG3HB9m0O005Lm7+xEeZcyC4uMcjlRGpH4RD8q/MH9uv8AZS+KHxM/4KTeBJ/B/wAVbDTofFKW&#10;V9qFtf2f/HslkSzEyhWLK62+ApIAPB45r6N/av8A+Cmvw2/Z903UtM+H99aXV9Zxpb3mu3XzWsbL&#10;v/dRAENM4ZwOu0E9SQQfheC8FnHEXFeYYTDULyjKKbT20subtpqa8UVcryXKcPiJ1tZxba+enrqe&#10;k/tw/tYaZ+zL8Nb7VdEure48T6pCYNEt8BzAudpmIUksNxwin7z4HPIr8w/AH7Lesa9pXiDx549S&#10;e41bxjdpb3ko3N9nR/kWJSCSNimRixJ/eGRuNxr2HSrvxf8AEFbf4v8AxWubuXVdRQTJFfMHlghP&#10;Ku5wcOUP3RwoOMDmvRbfxdpR8W2Xw9tBGP7N0R724iixlJJGEUKsPQqZ2HvCenSv6XyPKIcL4RqH&#10;vVJayl006LyX47n5NmGNnmdZJ6R0svXqeE67+zZb+KLzxb4ClsEDXGhWl9pxQ5kDqGaUheuRvQ/h&#10;X1V/wS0/aM1PUPDMn7LvxRvLyHVtOMkGjXUyhSVCZ2J3wVzJGeRgMvG3nH+PUumfC3x54c8cWsSx&#10;j91bT4TiUtCgweP9jBrnPjN8NNKPiCz+JHw+3adqLWy3OmX9pIY2jwwfymIxuUOMjPKn5lwaWOp0&#10;+Isvjh6+nOrwl/LJafc1uGGqzy7FynS6PVd0z9AWtXuYY71oHid1BlhZgTG2OVJHBIOQccZFNUyR&#10;nYxBHuK+aP2UP+CiFr43QeB/jbpK6XrFrKIbq5iHyxyEkM8i/wBxmwwdRj5jkKBz9PXSJqESXenz&#10;pJC6ho5Y2BVge4I6ivyXMcrzDJsV9XxcLPo+j80+p9tgsxw2Pp81N3XXuVprGO8T5V7c5HSvzp/4&#10;KI/tJ/DL9ob9qPwn+wZbaOt1qOieJ/P1NprmVYZwbYYjf90AAWcZ2s/Cnpmv0UurkadbvcTkARoX&#10;Y47AE1+T3hr9pP4Px/HL4k/Fn4ieA/D2s3N3NqWraBr97oQhvLDYoW3X7SqGZVlURoMEgHLZHSvl&#10;M8xeBVKODxMrKq7J9FZ3d/J7fM+24WwGcVMZ9fwceaOH96SW7umly+d9fRM+TvHd58RPh3+3drfi&#10;PQPD0Lx+BfiARpGneXcvaRQ2ohmKQx5/1IIfcVIIWNizZ2Kerbxj8VPHnilr3xF4z1HVroaUujat&#10;YeGILe3tYLOJNyQpKqGMsskk6OIovLL72VyrA1T+GPh/Vfi94pW+1XVmt77xldz3+tXMkwLW1lHI&#10;W8uT7uCzo8jEna+yM/KSTXt3xyuPgT8I/wBmvxLB8Kfi5ptx8Q9LtsaToVtLBcOtwkYkRLiOQHzF&#10;kzhtoyA/ylTyPxfG4jM84zCrOlV9lSvy3vbRaK23Q/oCng8p4Tyahh6mGeJxCvO3LzWlJ8zeztZ6&#10;aa6XueWfD/xX8U/gFdx3Hwp1jxJ4QsTIrR2mrR+fbXkwbLGQrFH/AAnAwj8nt1qD4t6R4u+L/i3x&#10;p8ZvHXwbn8Wapd6Rbxa9Fp6XROgWsMCBr/EEirLZzJFG5uCWSLaquU8yJ7j3n/gnP8VvhP8AFb9l&#10;W6b9rbVPDtl4lTUJrTWftOoKkeFRSgi+VAFC4xtLkHPzZAx4bN4q+JmhajrXhv8AZ407X7zw9d3V&#10;3pd5rEEgMWraQJlkiQfLlQXE5YEqG3csRkV5UqGKynEcuIn7WlJStZ63S0tv138jrwWZVeI6U54a&#10;ksLiocnvTjpy8ybTvy62i7J9fK5b8F+KPis/w10H4Pah471K9s/LMtj4f0i58plJO5XnaMHqckRj&#10;5tuT8oYZs61+zNf634ji16X4eaZahTve0t5Ll0kKgF38xpywOQSSCuMk9q9i/Yi+Nf7JWi6frXjz&#10;4u+JrDSfEN3qBjt9B1mR5JLWBMbI0ZwQy9AB1AUDNeV/tR/G0/Er9pmH4yfAXxPqp8JBYLTXtOvV&#10;mt0dVkjaZzBZtZ+egjBi2XEzs6oBkKBnhwmV+3oqpjMV7O+yvqkLNc9x+Gxs6eW4Hns7SlbRye60&#10;0+b1N74a6T8eLLx3eeHfhb4m1zRvEOsW84t9Fnv/ALRaXlvglYY/PPJwrFd3meY235s9bXhj9lfx&#10;38FP2x/hha+LbfWdX03WNOvWubfSre4MNubq0eMoNg3RSA+YpJCt8jEcLmvoNPif+yb+0Z4UD/Dn&#10;x7A2s2wTzLe5tGs3lnjRHaeBJCf4mx95h/DlsZroviN8aPB/g/xN4D1DxDoC3Xiq5gtdO07VmlSS&#10;9Yy43/aHlBDw4KgnIYlQASCRSwmNxmQZ7QnVrupQbteL3T3WnVb228j4jiStis9pLC/VVCo1dxcb&#10;SUo2akm+mm+++rPn34w6l8dv2Zf21b/xp8G9BS3ttU8TSQXzWoimupEeJJ51SRd2OPNUgHdvO3bn&#10;iv1J0vXbDxR4b07xBZ2xig1Sxhu4YnHKLIgcL9QGr86f2nbXxnbaufFN/rdzquk6VK8OsaPO+06e&#10;khR2urdx89vKrCOQ5yWA+ZSDh/rj9hr4oXPxT+Bkej6xqCXGq+FJjpt3LGBtkhUZgfiKNQCgwAFx&#10;hQec1+wcAcTVsVXll+Jp+zacpRXVpu9pd2unkfD8XcMyhTWewruqqihGSv7sHCPL7q6Xsrr+Z6N3&#10;PVLrQYWud/lbT1PHWotcSWO0BHAVsH3GKcviGKG++yzDkHANP8TwGSz823bKnoCa/XXUlFpyPgVv&#10;axyV1rSPP9njl+bpt96rNZXeqXAiiVgw6cdaoXcF1aax5jqCN3ymvRPBFjbXLLcXaBAqbmJ6Ad65&#10;54tKWh0zoKnT5itp9hpOl2F14h10Sww6VYmS5mMZZfLGWY7QCcjbX5Tfto+OpP2sPijqPxO8TRR6&#10;V4PktNR8LaHrM0cttDodxFPAdOu72eWL9xb/ANocvOiukUojDsMbD79/wUH/AGvofil4gsvh54a1&#10;bUD8PofGtlpGqXmn3sdu73zFJEuBLKhUW20lAufnbcMdK8+0v4L/AA0+Hf7Wfij9mL4i6Lpup2Xx&#10;gv4vEPhpJzfXsWk6sd0NrLqMKhIGSXc0iQEdUjWRj+6dfUwtGthqcq1T+JZOK7ebPLxGMwmF+q1M&#10;Vf6vXlKEpLorWun5SfysfPvhP4DaeNSXwqNBXw/44KS3Vz4cfR3hTTrTzGil8QRNcSQNNZyQhilo&#10;4WZZDJKyjG6vSv2VPiXpf7PPi2L4q/D63gt9A8ReLJPD1nYmYTwalZQ2e/zoVWbcp8yOQhGCuHYK&#10;WwxJ9LvfhjoVx8SoP2GJvESaL4t0+1W0f4923wqt11C8iESrHpTzFhuXycRGUyEFFWMrnc1U/DGl&#10;+E/jl+1RpnwMg8FwabafC2BtQ09bT4XxLpniS+jZftNxbRnZDZzqUjdSmcsDy6bkOFPMHiIvl+HZ&#10;rqndbPtuzpxlKeWYiOGx7XM0nTqvWFSFnbmS1VR6K+nmfWngPxX4Y+Mnw4s/iV8PrPVU0q9x5S6t&#10;pb2ssTlFd4SCNrGIuYWKFlEkTruLI2KF9peq29yZWhcDPXFfE37Kfxp074MfEv4j/Hbw7c2kug+G&#10;vHb2F1ppgma8Tw/cCGSdpjOdqjzLZ5I5Q+Xn+0ZHl7FP6BeHvFvgn4y+BtJ+I3ga+U2mr6bFfQWx&#10;kRpYopV3JvCMdpIxwa9rDY7khFtqUXe0ltp09V1POxeBqUcVKnUThJdJWUraNO3RNO6OFvNPguIZ&#10;Q8LbvX1NVdNM9tYzWanyy4O/PBIHSvRIvB0DWU1zEo81RkAjGa4TxXZySzELHtli+V17k13U8TCp&#10;JxRhOhKMUyHRNHDaHLdknzPPAfnsaa96tij27RLkH5c+lXfCOnvZ2s631zsLLmOE96x9QuLq81At&#10;aWTPtOMgdPrW8ZJyfMYyhK2htafrK6XoE09ykcZYjy9wwWPpWbpfiiKCCW6v5d23/VQxryxPv2FX&#10;ZvC+oahAEvbgJBGgd88ke1YLQ2vnyqjBYd2FXHJA6VpS9nK5lNVNLE8ni2+uojbRShInJJT17D8q&#10;2NL8FpJpEWq3cxPnSbSuKxbLw9LfzqkEO1WbBJOK9r+HvgVJPDq2V2gQK4Zdw3GoxWLp4aC5TTC4&#10;OVafvFz4V6TN4U0tYbpGUT/6mNuuPX6VT+LEOpeI/wDQ7OYokceGCA101v4TvJtdS5nuT5argADg&#10;AdK344fDWiwvLcrGdyYfPU1808XGGIVVLmk+h7SofuuS+h4X8NrTVV8Qw2s1nJsikb95txkkHFev&#10;zQxQacJL24IKKdxB5Y1lal4j061vH/se3iWMYOIo+/pmpNP1e91eYy6k8NrAuAisMnPrW+KqVMTJ&#10;TasZUacaPup3MTV9T1V51jsIyEeQAMOflra0Hw1qMBF/LbBiCOX6j3q5E+jWMn2nULozEjrIcA/l&#10;UetfEfwzZApcMuAOFQE1Eqtaa5KUSlThF3mzW+xaVPJHLcP5+D80W35Qf61oR79Oia9hiaONjiOM&#10;j/OK4B/jXpcMyrpulu5Xo20Cr8Xj/VdetHkt7YvtA+XGP/11yywOJv7y08zaNalJ2TNxtL1PxLdF&#10;pQ/lhgWJbAFJ4pvNM8OWnlXmrxRxnClQeTXO6l4s8WSaWbW1jeLHXAzzXn+seEPHXii5xIkkqkkk&#10;M55967MNgHUkvbTUYoxr15wVoRuzZ8R/GXSLRXsPC0e9zkPOBgfSuC1TXr7UpTNcTF8nnJrsNH/Z&#10;78QXyq+oTJAuM+9dBo/wF023uANQvNy9gg6/XNe1TxWVYJe67s8meHx2JlqrI8vsY7m6B2hRgdhV&#10;1YJVgwY+R/FXsx+D/hmxtd0jEgfdUHFVz8PdEhH+j2wC+pXpWf8AbmGqPRFxyupFanlFhFcyOFgt&#10;mZ/93itVPD/iXUCEmXYCvRiP5V6H/Yeh2UWY7QEqMFicZNRLcC3kPl2yqF7gZqXmTnrCJawXs17z&#10;OO0v4Y6k7b7l8DPULmtaHwVa2Hz3KFsdDmtx/FZVfKAfHciq887Xyb4FIJ5IY1i8Tipv3tEXGhSi&#10;tCraW9javsO1FB4wKskxzN5dtubjuBio49G1MPv+zA9/mNasFjqCRq5hRAPTvWFSok73No0+yLOi&#10;6Y3yGQKvTJrsNL+xWEIMsq5zz6muRt47snYmcH0FaenaNfSuNzMAW714+KiqjbcjtpxSVjpzrkRy&#10;IkDAelXLMyXa5SLGfeqml6EsIG9T75rUt4bq0X92mQfbtXh1ZU4u0TOpKMdESQ6duTMrEegoqxE7&#10;sgLrgkelFcblJs5eZs/L6xngwFMZxjoR1FWltbGWQF0B46Bao6dtkAXYA2eCfTH/AOurtoUjyZMk&#10;5wcmvsJVeZbn0tGly2NCGxgjUCFcgDmiAxmYRFDgdeauaMEDbdqkEZwfSrN7o0D3AuLbCluw7Vw1&#10;avLI9GnTuQxW0ZO5WVcnAB6mte20opH5qjAHcd6pzWTIqmOMFhjk966HRxkAlGK8DaRXm4iszthS&#10;2sLpUXlqHI2jPJrYt57csFWPr6d6hmsxKh2RhQenBFNtEe1dN3PPT2rx61XU9CjTtubsNs4VVIAy&#10;ck7elbFpFCsPlrznHI7VjG7eRNtsuVA7elX7eaMIhjccL8wbrXlznK7Z6sI3SsWru1VYCS3OOCDV&#10;Q+agPlknI4zSzX1y4EQIC54GOtWrSJ5FHyYB5JrONVmrhoUvL8x8yR9Bnip10t2+cDG3qMdKtNp7&#10;yN8g9O3vU6uYFKGMZzj611U8dOGqZzTw9OXQp2/h5ZFEnGfYda0Bo0SoNqdR196sQTKIgY1+oFWr&#10;WSGTCSYznkGnLMJVOpl7KNPVIzYtMmUZRce/rVqysNRgJlG7CnOB1rUhto5GwnT0qS7dLdc5GRWa&#10;xDhK9zGU03awtiw37XXmp3022dGMkI5PpVOCdLlQwXDZ9asm4dUZZJCfqa7KOaVYqyZw1sNBy1RV&#10;k07T8YWME9wF7VkzaC73O5FxhsgY7VtNKkbfKnbsf1qa1Mcp59eeK76WczhF3epEsHTaTG6ZpzRW&#10;ynGP61qRKVICjINEIVoht4C00GQzAITj6VwPEuvJyvqzPpbsTC2a5B/dgcZH51RvLTymIWMZHfFa&#10;azCIGTaOOgqrqDyXC4QAZ7gV34OpL2i7HNK7Ma6t0ZGDKNw5rPkfyzgKD6DFXryX7JITMxwTiqL6&#10;nEzlYQM54PWvsMNCXLex5GIavuMk8TNAv2bYQQfnycZNSRahaagvlyyAbgCB05zmo5bTTrhTJdxA&#10;F+SynvWZJbi0O6KQNg5UHrivRp06TVktTzKlSrB3ex1NlqsNpOIYJFPt710un3cNxbZkI3Y5yOte&#10;aWWpsXyE59fStnS9akhlCeaTk5IJ61hXwTk7l0sSpmvqdzGlw29T14AqfR9TsGk8lfvHse1ZGp6m&#10;t5HsJG7PTdik8M6YouvNEw5YcDml7FexbfQbrN1OVHWygiP5FI57VT060jvPExR55P3UCo0BXCne&#10;chs+o2kfjWva6a8yAnIBHB9a+fv+Cj3x3uf2dP2WNZ1nQtUjXWvEt2uh6GbrCGOa4PlEqDG+7aNz&#10;YIGc9RXLg6FXH4uGEoq8ptJerMsfiqWAwc69R6RV/wDgHgv7fH7QHhLxF8XdV8caBOy2XgvSm0mH&#10;UYkYm6clvN8vYCWXc7Jx1ANfJf7NgX9s39qTSbDWtIH9l+CdNOqavaNN+61CTzQlqRETlQrly2QQ&#10;dq9iKzf+CgOoXX7PHwU8G/Drw7pVi6TSk3FtdROUBiRSCNhBPzuxPOOOQa6b/ghPq9t4zl+K+s6l&#10;BEL+JrKP/RohGix7ZXUKcZOWZshs/dXGBxX7rlfDeV8F8D4nMcHTSnVk7zW8n8Lk++m3Y/G8ZmOZ&#10;8R8WUcLiZXpU0vdfR72S8mejftp/G6f4f+IbDw8fFWnaQlzMDJd39+kI2ZwflyGYDHUAgZ5qz+w7&#10;4u1jx38XfHHiRZ7OS1nWyis5rG8FxDsiExDxydSp+0P17rx6V8r/APBXbxnqg+O+l6bNBbr9h07f&#10;CxhBcbnLdSD3r07/AIIZ+I9F1rxZ8QNGubbZOn9mTMiqEiKyrOqYIP3gYWJyPT7xPHo1coT8O1ma&#10;1lKK/GS1OKjWrz45+rP4Yya+5f8ABPp3/gpp4s+JHhjQ9K/4RS4nN8NSjKRQQB2eJY2Bc8Er9TjG&#10;OSKf+zx8Wdf8e/CSxfxpMskkdzIljJK6EBFVd25VJbl+pIA5GCeteBf8F+7/AFHSfDuh2Iv3SGbW&#10;tk9nBKwjI8pmwece/Svl7/gmp4v1bRfj/wCFvDWma1dwW2rao8c9rHdbY5GW0uXQup4fbtbHcE5z&#10;1Bvh/hP+0OBvr10pQba06Jd7l51mNXBcVwhG7jJqNvXqfoT+2ZeD4FaH4O/aG0jTdsZu20vU0aQQ&#10;icq4CA5U7wYpI8gc/uyc9c/Rf7Gv7YWj6bo2nzXOoRzeEdXl2ws9wHfT5iQpA5z5e7t2rwT/AIKu&#10;Xf8AwhH/AAT+tfGsWlWt9Lovja1urSLUJnWJpZPKgDF42WQAKw4R1z64ryj/AIJK/GW7+PXhnxL4&#10;C1vwP4dsIrdI7lf7FjuU88vlCjLNNIvAHJGCc85PNfPVMkoZ/wACyxNeHMqVSUXK60jfTrurrY75&#10;4zE5VxhHDxaUKq21+K1/06n7Ia/bWtxo091E4ZWtnZSOhG04r8FvirdWGv6XY+G9e1SX7JrV1I+r&#10;NZyoQNNs5HUqSjbgN8i7lHLBGA5FfqD+y9+094th/Y++Jen+KfM1LxB8JIdTtRc3lt5a38MCTCF/&#10;3aIuN0MkeEHAjB5yCfyL8eeMviOdUb4UfDuxltfEOsW9uuqJDp8OoCFLlgrbmmV2WHyWQhFDPySv&#10;CqB/HPiBgnl/ENDB127wclda6O1n00a19D+svCDF1MZw/j8VQSlfksm7ax5rq/k/UveOPFXhb40+&#10;OJfGvhCPUPD3gywsrfRLiaAGG88RtAylYxEzHMzFFLE/KiAM/ZZNvSfgfqmuWFg8vhe00ZYQfs3k&#10;W3nXLjy1B3OwLMpYO2MALnA4xWZ8Kda+Cfw9+PMHwn+KGt6boqeE9KMMMayxm2l1AANM4kQfMCR/&#10;GdyhFXgAivW/iR+2N+zbcfDzVPA3gHwt4uv9Q1XTQbfxXpWmPHHBKdw8vAvLW5iZWTrgDnOGGc/n&#10;GaZfWxNaVbMX7NPaOiutNfS1tt97n6ng8+hSoxw3DUfbtfHNe+oyu7pu+sr3vf4dkkebeNv2dbzR&#10;dDH/AAknh9bnSoYmX7ZY2RjuLdZA371gRtflvfgcFSQa9L+C/wAZ9O+GnwktvDfjXWNOspPDV4mo&#10;XElqm0+LtL+zzQpbZMEi7d6qGLNEBNty28viD9kn9p34b/Cb9lPxF4b+PviLWdW+IV9cvbWUusaF&#10;HLDqLzKFt2bYZCFT7rRu+wKuFC7q5z4h/Dvwb8BU0Pwp8RPBk01x4ttJ7SaRNRitc3sUkqCO2N1Z&#10;TLLI7ohjlgkjPk71dDJCJJvMwWGngsdGWHlGpFxbs3oui1/TfTU5c3zV5plM6ObqVCpGcbSjHV29&#10;5+72tdX21RBo/gvx38VPFt7fWGj2lzf35F01udzWejxMBtQL91pNm0Z5PIPLEiuyn/Za1K6a+j1n&#10;xfqpupG8y+nsiYkX5FOHRTgcMh5AJVs46V2vwI8efCn9iz4k6/8ADz4pPMYbrTrbVoNOsLGWb7Nd&#10;uCDao0yK7AjkPKFOCM87mbyP9ob4uat8Rv2nbf406Z8L9cj0e6Wwk0ewuNO05pJltZ0nR13WwBLt&#10;FECs4uApiUqwwu3y6GX5ZCPtcfW99t+7rpr5Hq43NeLK9dUsko/ukk1J8q5tE9HPt2Xa7bNvxR8G&#10;/FXw40BZteiutU0eSS2tV1LTkWGe0giBJDADJIeQMAc5K9QcV7N8QdI+GviObwN8KviQjXFxq/g2&#10;G30fxbCyfZ7ZI1lk852ZgSY9isSGJXaRxsyas/7Yfhzx5rUHgb4ofAbUPCl/emO2NvFdi9ik82Pz&#10;F+0FYodshBRdkYcg5PygZrpP2pv2Q/ifP4M8C/8ACI6npNhP4ZjVrW/1C2a5itp0nWSKJowziVi2&#10;0qmxgzLyWJ2181iqmCwfE2CjSrKUJuScHJcz22T1dt16bng5lmOZVZU6eZR9jXSk4y05ZXV07ptb&#10;6Ozs0zn/AIK6ZpX7N/7J3iTRviV4H17VLjUNevNSsRfarHJc3Nnd2tsigNL87qpjkcnGI1B6AV63&#10;/wAEzPH3h9PFGt6RoPi2+1WG88NwmaJd0kVrNA5jAlwP3MnlquVfB5xzXheneKV/aUF7o3ifRrnR&#10;/FOnWxudPu5rvzZpjvZDcB1VEJMiMHQKuAwVlKP83Z/8E8dT1jSf2hrqwtGaCy1Dw1cpqFjbWkgj&#10;juYTs8vzGPCKysVjUKqgrgcV+j8NYyvLielXru0W3yemyTdk79799DzM1wVBcHYqnBXqJpzWyTbv&#10;dK7VuqtulY+3Hvjd3ROMuDnOauXWsXhsQjnhRwPSsW0uZBL8y5Oe1X7l5ZotwbgjGBX7/wD2pTlS&#10;13Pxr6jJVE1sV1lW/lDNEMjAzivGv2rfjh4rsviPpH7OvgHxRp1nG2hS6v4yaLUDHexWhiukEW0H&#10;7pIhduQQGU/xLn2C71S38KaPfeIru+gtEsrKWY3V1C8kcZVSQzIhDOOmVUgnoDk1+Zl18TfC2n+M&#10;vh5q/hzwtBr2o+IdJ1HQPEHia104Xt5Z6et2WjSKMs0aCRJ5o3lw8rLGrI65Za7Mtr0IJ4qrbli1&#10;f5ux00Mulm2P/s2m7TqQqOPa8Y3d/Ty1vY6D9n6fQfiZ/wAE9GvfDvwS8TeKdX0bxBLbeApPGUBJ&#10;uL6Yu0Vws0hSOQCMFvlJCncMDivQ/Fnj39p/4j/sv3vgCbxD4E8MfFHW7abTNUaXxHG+oqsMas0q&#10;fZUkZJPIiKoHdNp+6ScCvlz4h6T+0Z8X/wBtq0tPE3ivTPCVlpOoG30+w8S68sNtpnlqZZJCvyrC&#10;7JhjGi5IVVwduayNFtvg7qn7Tura74q/aDktdJlkmg1DxL4f0yS5skhaIqdsMoikdFXeN3XCnG4N&#10;k58TcQVcFXhisGlUi/de3KtUt31+6x4vhzl+W8U5Ti+Es8boYik3Kj7snVq+65Pkj0i9HopN3T3P&#10;poftNfERv2WJ/gR8Xv2ovDX/AAtq4uYbewn8m+kupLKSOAx3LOEWISCMkllOM4J+ZiK1vB/xc+IH&#10;jP8AZqn/AGUdU/aUsR8Wp7WOz8FyahpmoWpv/PAKO0se47kRmO9gv3ckEDNfAX7Rvw4/Z38N/GOz&#10;8XeA/jT4k8VaRLJAP+EoOnLBKY9jA+RA1xyqoFCh5FzyCAACeh8ev+zPN490TVPgn8Tdc8U2dpZw&#10;3Emv3Ok/YbmzuI2QmOGMTtvePrklQWUYJHzV4+Pzqs6ccyy9cyjdSvLRRVr6bXvfXUvgumoZhW4A&#10;4y/cVHyOg1HmquU7uKlLWSXKk2tLeTPpnw9401Gb9gnUfgN8R/GPw91H4j6ZYLbT+Go9XjguPE2n&#10;W9y9tBJcNKqR3ci+XJuhjkaUrAC43ykV1XwG+J+gfsl+I/h7r3jDQNb0jRvFmiPo13puiRC8iTUY&#10;eWMskTtEFUliIw29IwBt4r49/ai+E/wJuh4S/aE+GH7UGt61dRtDPrltq+hND/Yt3E8cmJU3zeac&#10;zyMdjMCc4zuBPpukeE/jx8NPiBF8QvgX8VdJ8UWXifw/Jc6fLo+qvdWupuIwqGa2kP34iRGEmQOo&#10;BXbjivUo8SUZUo1aa54O0Wl8MZNJ3bS80r6m+XcN5jQxeLybMeWjiKUXUpSnd1a1FSceW0ndfA2k&#10;0n8mfqLY+Oba/wBLg1HT3aW3vIlmt5JYmiZ42GVO1wGHHYgGsrxCmn3V6L8ELJKmHXuK8p/Y1+MX&#10;jP49/D/7H8QfCY0fxVoTrFrdja20sdqm/LRmDzHchdo+5kbcYChdte03fg+83LMqKT/EM17tDNKE&#10;YxlzJu2tndX62Zyxy6vUp3lBx6pSVnZ7XRzGgaDdXWpkKXkVOVJOMD0ruNK+Hkd9pTNpsTRTMcyu&#10;yc4rQ8J6Za6YqpLbKJCCWNdbpc6WynZyCPu+ldFXNE9YsmGWtL3keRx2OoCabRb+MoMkCVh6VzFl&#10;4Pkn1mS3EgkUMdhxgGvftQ0PSNZfzJbQKcYJA61Ub4c21vbF9PjQZYYdlyVrajm6MKmXQucFZeDp&#10;Y0tlb5G4MiKter+HrKzt4Y7piyIkYDIw/WsY6DNpyERWZmlHRyen4VFenX3t28+cQr0AU8msa9b6&#10;yld6GtKgqWxo+N/GVpZ2jWembhg4LjvXA6prOs6lhvMY8fKGb+lS6ik73Xm3NzJIyA8EdaZYW9zf&#10;3Y2IEz/erpw8KVCHczrQlJWRhXWt3unOxu52HPK9BSJ4invU2ojkseH3nAroPEfgmE5nnkG8AEqv&#10;INYlnol9fXIsNOtc7mxkelelTrUJxuebUoVYSsjUh121itRbPckuB85Z85NUk0yHVJvOklZ+ckZr&#10;oNK+ERhYXF3J57+hPCn0966rRvBttYQr59pEGxlQF61zTxdCl8G5pDDVaqtM5bw14Ie/uAVtMIPV&#10;a9F0nwdY6ZYCS6QAgZCim6c9pp2T5YLfwhf60txf3V9NsAJPYZrysRia9d6O0TupUFTiUL9oFuTE&#10;kHGeM9BVnT3tLMG5uLZTjoFHWrtvo9tIFkndSx6gmrMujxJGfLTtzkda55VqaXKW0kzFuvEMt7Nv&#10;SHYqj5VFVxqd7I5YIy46EVb/ALFeSY7IjtzyKt21pFbfIkGBjk45rVyoQWiDl03KNg2panN5UpZV&#10;HV2q+mn+XuSQtISOM1ZgjlmASGPbx1Ip8mlamf3TuB7j0rmnWTlbYWi6nOanoNo05a7vCFA/1Yqn&#10;daZYiMRxRsQTgmulm8JzXLMZZygz1xyaSDwXGhybjv0bmumGLhGOstTOUInJJoSTsES1yM43E8V0&#10;Gh+G7JGAIQgDlTW1No1mYhGh5XoF4FGnaad+fKA2njnNZ1sbKpF2ZMKcIq4xNM0qGQmQZz/DipG0&#10;uzkwUhxzkcVpvZRJGqrAM4696clhFgGRjk9h2rz/AKw+4+dJGYtskDZijQcdAtWtPRmkViB19KvR&#10;2FqyfcBPbPerlvo8SoMng84FZVMQrWZM6ySJLCKTaSfXg+tWxkLnH4VWYyW4CIMnOBxU0UkjJmRc&#10;GvOe9zilq7isGxnGM0UpBIBx9aKRNj8prDW4ZrdpUUqcbcA0Wut3nnDPzDdkqaxrIvEDGgAAOeTz&#10;Wlbz9CyY/vHHSvu54dRdj6CliG2dnp18rwpKSFwB0Nbul34lXy2IOB3FcHp2ottMKqGXjIzyTXQ6&#10;Lq4ZgpU4A59q8bFU3FntYacZo7SG3hvIgccjrVqJzBINp47YrN0q5SYZRuvQfhWgwkByq5HY5r5+&#10;vzJ2Z6tO1rmpHfLN+7LZ9DTL3zTgoobuapRZTCoR781ah8/H7w8Ecc1wz2OuEkW9Pu5be3wH6noO&#10;1aFnK08gO7pjp3FYscrgEDBA7VpabLiMZQjpz0rgqrlO6jK6OkgsUaIbGGe2O9WlMdmBGTkkckdq&#10;x7fWJEkVQ2M9BmrInlueVkHuMVwybjsdfLzrc2YAqLvVhyKZNES24kEe4os5FEYDjnGcGpPPinHl&#10;gY9welY+1aVjna5ZFZrlLVdgbnPHFLZyzmUu+OTip00vzh8x68D2pLmL7CvlNj/eFT7R2DmptWW5&#10;r2Ui4GWOcVLfsnk7C5J9B6Vk6dfqGIc4x0zV2DdLJuL7jR7e6uzhqUnGfMyDTp5luNm3CZ7ir87E&#10;KAGBHtUP2eRWBPfoMU5VYjGM57VpHEMU3CTuiJ5QsoJbk9qs2VyUlA2g5PbtUdxbkgSYGAKlsoCX&#10;DKevXiuyNaKgTPlcDWsiJJA7HbnirU9uEImj7/pVNVMah944PSrMUzXeFUhfUHvU0qvLI8qompXW&#10;w8QyOmAxIPX1NQ3ktta25jyC/YYq7GhghaV8gAcmsHUVlnm3glQTxX0WVzhVxCjLY5al5wdirqlq&#10;+pwFQjAZ+99KzNN0iLccDucEDqK6GyjlhjeJ03qyk0ltYTNOHMOFJ5OOo9K+5hiY0oOK2PFnR5pc&#10;zMi80KeGBpoXyO4xXOajDctIVIOcYzjnFenR6ZEYmV0G1htzisifwlbyArHIrMa2wuMh1OXEUHJa&#10;Hn0Md1bcKxx3rW02SK7QKflbkDHXNbd14VNmNsh4P8SrRb6DDISgbDAZBA5NdVTFwkjCnhpJmHc6&#10;dqKXHygvyACK6Xwtomr2iLNLtG45HNOt7SS2IDIGwcc+tdJoyPMixiPB9RXDicU/Z2OmFBRfMyRd&#10;S1C2sZH+xtM6RErFGBlz2UZ7k4Ar86/+DhHxHrWjzfA3wNPdBrBvF0d1PLIwBMsckSBi3YbGckV+&#10;h3xg+JPgT4C/Dx/H3xFu1FtBMjQ2cas1zdyg5iigReZJDL5Q29MEk8Zr8Zf+CrDfF39ob4Gav8d/&#10;GmpXs2ow+IlvLK0Uo0NnYqXh8i32gM6xFv3ko/ds/wAqFijSy/TeGmF+tcWUMRONqabV+8nFpW9H&#10;q/kfHcZ4uMsqnh6b10b9ItN/eM/4LYeGn/4RHwr4itYWNvHd3ETTKMqAyIQB9cEg1if8G93ivRx8&#10;Tfif8PdRuPJu7uwsb61jPDMqCZHOPQfJ/wB9D1rv/iBfj9u7/gmLpfi7w9FC+p6bpCyXVrHIf3N7&#10;aJ5csfzDcx2hsEdSRivij/gmb8erf9nn9v8A8I6vrV6ltpuvu+g6nNIp2kSspjJx0HmKgz0AzX7A&#10;o1Mx4Ax+WP8Ai4aTuutk7/ifHKksDxfSxS+CtFNPptZ/cz2f/gtHpllo/wAZtI1K03O11prrcFl/&#10;1e2TC/mOa6P/AIIK65Evxm+IWj/ZVaW40TR5ot57JNeKwweP+Wi1s/8ABc3w8Ljw7pPiO2u4ilvq&#10;JDFIR84YY+9jOOO/HNfP/wDwRb+J8XhD9uWPRL++VLXXfClzE+JthaSO4gMf/oT/AIZr08jrQzHw&#10;bqRjvC68/dkrBiMHLCccuo7e9rf1R9V/8HD0ttHovhhZG/evr7NtJOdvkSY4/wA9a+Z/+CV+hxeL&#10;P2lvCUccW57Ga6vsDOQEgaHPuc3A6V1H/Bfn4znxP8ffD/gqzu3lhs7W4kkbzQcyqyrj6/Mew61c&#10;/wCCF/he21/436j4ru7SZU0rTY7e3ukfjzZX3yp1znEMJ/4FXsZPVllfhK6k92pJfN2SOPOMCsdx&#10;hS5dlKL+7U+wf+C8XjXTPCn7BOheBL2cGTW/FMUdpGpyP3TxSkn3xDJ+WK87/wCDdG1Sbxr4le9t&#10;TJFJZW6HBOD87/yHNeN/8F+/2pbbx58b/Cv7PPhvVWntPC9obzUISFKpcPvSIBgeGUGcMNq8Mh78&#10;fRf/AASROj/sp/sd+IP2kviHuggisZNWKCVEMscKfJGGY4BdsKM/xMPWvmHg6mW+D7oST9riptxX&#10;V80la33HRj6ccbx5SqR+Cjdt9lGLT/Mu/Cb4w39l+0t+2Z4FufFd0mgweF/FirbXF0TEk0U6RRuq&#10;njJJdVA6mQDkmvnCLW9L8E6R4q+KZ1ZzLJptpqngq6vjFE2tNBHb20sUKsxIZTG7BWAYFSwB6Vy3&#10;ww1zTdf/AGPv2gf2kPih4jlS48V6no2gafHeRjbrGpXWrxas8Ydiq+b5WmOv3hgzKcjisf4xeLPE&#10;Vn8N/CF38a/C0ug27ak2s6P4fvpvPuNQ05gqL5Fwr/JHsWIFJY1bJV965KH+YfGPKYz48nhaUHOe&#10;Hw0F7vWqoLf5b9T9s8Jcwp5R4eSxmLxCo0sRi3zOd/douVm011bdl03G6X4Hf4lfEaX4weIPBYGr&#10;+Kp3nstETMcIiPyiVjncU3ZJAx5nzc7STXrt18PNI8CeCrrWfGnjS40rTbJEFwbOY29pAiAoihVw&#10;C20Ko+8xwOtdZ+xjaaJ8TvCknxfuNTglk8QXzR205dN0EaEr5RbClWBG3Bz90HjJrif+CrfgTxxq&#10;+u+H/hH8F7H+3GTRFurbT9PnDG41OSWSLLnJUtHGqsoOCFdj/Fmv53xORYqrQ+u5hGUpTaiotuy6&#10;K/X/ACR/R2D4myZZjDJ8mq06GHhFzlNWfNb3ny30u++8mL4W0nwD8Zo5rD4T+O28SXNlapPdafcP&#10;IZzEr5BiZ1DADr8vTIPpXrmgftreAF+HF1b+PPgQ/i3xF4duWuLPxPNpcV5ayeZaXFtHFeKwPlIr&#10;XNxuCkK7SO6gc18v/wDBPv8AYY/bD+EmowfG7xb4e1QapY3rrd2txfRrLas6MmEildUdAGJLMwPH&#10;AOBX6O/AAeMP2efhLa/Cgfs8eHtca5E08urweKXje/eaRnO9UsZQropVMl2HBwVHFckcpx2Q5jJ0&#10;KkYxcXfTmjfS1r9f8jyc64i4e4hyyMa0J1VGUeX7E1q73aVnF2XrfyPkv4RfDDX/AI467e+JbPXW&#10;kkW1VtT8SzFw0S8HZGzYEYRF2hvRcg45rmtV+LX7GvhH4g2/gWHTNU1kecYdQ1tMEL843SqjfM6g&#10;BiSMcV9q/Df4Vat8FPgP4x8Ial4MgivvEsl5Np1vo2oWsktsZ4wscWJ2iBVACpYHJDEgZ4r40tv+&#10;Ccfx00bw9c+JNe8BSwO9pLtMcP2maQyDy5F3RL9xo2kGcjquT6fG4rKauHpKdSPtZSu21ra/Tofc&#10;5LxTkWZ4qrTxNd4enBRjTivdctNXez26LY9e8PfDOHxF4Zs/jv8AAPxMlxpt9K13Dpj5eGOXaN0Q&#10;jOfJkAOCOGwRg4IJ9I/br8EePtA/Zn8JPL8R72KLUdSsbvXbyazLvaBWifKdfmG9yFOCfLGCCDXF&#10;fsCrH+zx8OfFWg/HjTtWsJdTFldaZBJYXDxySJFKZsuIykOW253EEkjjgCul+I/7X/xT/al+FN/4&#10;H0X9m7TdO09bqEo+p+IYmJgBEWAZI4wpYSghgVIC8ZBr5rNOAuIsxzzKs2yrDp06MpOrdp8unutJ&#10;67/duflnGPG+U4DPo5djK3tKfNK0lH3pQa7pauO6fVmXa+Cbj4G+HNI+LV/4t0i41Gx8IW0GjaRp&#10;cMd3GLdooXmaaaJiCJpVS4UrzhiTu3ZrkPgB8dU0T9o3TPEnxM16fTrW31qW7WHSUka3vXn+U7Qv&#10;HluB8u7klSDyTjT179m7WPhv+zfpPx68N/GnUbPXbKeG9uPCDyPc6WkE5RZbH7LJIGIjjkYfO5dn&#10;TeoVsEczrOlt4I8YaN8QfD1lLHZStFr+mW0/7p7VH2m5i37isA+ZXO1CeGAzmv0e9bCZ4sZVjalz&#10;J8nRJvv3b1fnpsfQ5bQw2OyGpgadW9ecWue29krq3kn913e5+nktzB5CXNsh2SAMmRg4PIqaG+hl&#10;j+Zhuz0qho+u6R4u8H6T4u0C5E1lqmnR3NrKikBkZQeMgHH1AqnC92kxYKduevpX7HSftEmtj8m5&#10;Fbllo0znf2qb/wAMWH7P+v3/AIknliSNIntmiRmLTCRSE44G5Qy5b5Ru+lfj3N8Z/E3hTxpe+Fvh&#10;npkvhObwzp00GjPZs8a/aJGWQ3bTH7zMACQcBRtQcct+wP7Rvww8N/Gf4Mar4X8U6rPZ21tH9ve4&#10;ilZQqwjc5IUEv8m/av8AeIr8WP2mvF815p+pWHw+8P3AlS0WOzje7EcHlq0CyyyZRvMV1DHaHjKE&#10;jspR+mhiVQrzpVm1SqRabW6fRowxuXZhjcuhjsnj7THYKpGvCk9q1NOMZwstdbptdbB4s8OeJ/iX&#10;8Ibi/wDFPim2s4xfedd3sbtLLcSsMgFT82W6lq4K2utH8IeGNU8K3eqS311cShFs1kZZZWQnb7lT&#10;uAIry/xF8Xjo3h7T31vWJQscxiaxs7wKq47uCMnGfyPWk+Itz4R1We01bwdpN1rWqT28bkwvIHjc&#10;uuV8sZBO0npzkrjOMH5enUllU6mDxseahL4W/W9215Hfxjl0ON6FDjng/ELDZzhbPEwbUXHlp2cI&#10;RmtXzJrS+h7Zoll8H/EPg5tH1bVJ4y07vaWZuNnmgg/dJ6AA8gevrXGeCb3wJ4E8WXmkW2qx2jNM&#10;8dnEZCVlGAep5Dcde/1rHfwj8cLPWbK9uf2Z/GsmjwwIPPuvCF2srk4PLiMMcfdBBPIOTzxnfFe3&#10;vIdXg8T6l+zx4o0qygnje5ubzQJxJxw3O1cHoR83UD1IrzslzHDYHGVMJUqxqUpXSXPGyvrbe+pr&#10;4o1MDx5wng+Msmbw2ZUHFzbj++m4RUVyrVNc12rrY908EeCvAvjvw5q3hOXWJdNv9QthcTzKxkic&#10;R7pG2nJ5UFic5yDx05h/Zq8AatdaPqGieBfGcs+oWGuAQyiZonjmz8u0jlSx+6Qck8V5H4H+I3gq&#10;68a3l54nvb3SdMtra4GnXkv7lxiLnEYXnfyoXaOCOmCK6b9kDwlrfxFubuL4beLLiaTW7xrSDSnZ&#10;pJ5VjIk3tHHx0BKkZ+6eK9bK6ccHg8bSqyagleNtk359dl8j0uJcdDNOKeGM+w3K8TOHJWlU1lyq&#10;OrlBbbyd+7R+tP8AwTH+LnxV1L4h+Nvgp8frc3Gu2UcN1o+sy2zJcXVgCdq3DABWK+Yu18ZZWwWI&#10;UV9o/Y0jQbMMexNfL3/BNTxV8Q/iB8Dbnxp8UftEuuRam+mxX1y8avLZRHfCpjiASPaZHGMbiAMn&#10;AUD6X0+6uFXE2cf7XOOlell+JxHIlWUU/wC5t/w/c8mVCmpSdNtptv3t939y7LsWDZxkluA2eoqx&#10;bF7Yht+ahju0JJJAx+dPW6h2lcZ44NewqtKS31MpQns0aMF8kjDAxWjDd+bF5ORg81i26FSGDAA9&#10;qtQzOuBjr0HpWkMVUhLXY4a+GjNGziJ1KRzfMw5yKqXmh7VEjx5XH3qjhmkb+A1p29xKY/LbkYx8&#10;1etQxKlseTVpTpM5W/8ADXnuHjTLZ+bioT4TnicL0jb7wSuxjkSEhpFGzPTpUjSae5yQOewrvjip&#10;JGLqXexytx4XkubExQQlz/CXHam6L4R1OyLTWyorMeDjpXXxa5ZwEWjxHA4XHSmTE3L7Lb5VYcAc&#10;1pHFVF7plJ80rtFC3iktP3ckwZvRRgZpLiaBpMucE9eaRre584rsfB4yR0p6WMETq1zKCe+RVXV9&#10;SkktiS3trWXLoCzH370XKTRKfJj2lfQVPHe6fAT5ZBPbFWPPhvEO0Y9xWTqNSuyLvdlDSra4kkzL&#10;IeudtdLaIFjAlHyntWPFcWunsWxlvU1JFraTMAjHg9jXPW5qupE4yaNloLFwNoA+gpp0aCZsxnjv&#10;xUELmSIEnHvirUJljIKt+Ncj54Pc5pOUdESw6MsfMfHHamXSx2Q2kZbHer1rcZUlgOPeq+piF8kj&#10;LAZwBWMZuU9TGMm5amNezODguGOOgrFm19lmMLMBz61avo724uWjhjwvcntVQ+EVnkMs1yQxOcgd&#10;a9ejGjFe8ehCyiX7O5kuEAXk1uabCqLuIAJFYtpbxWACNNg9M1p2l5aoNzSZP1xXNXTfwrQyqpvY&#10;tSl2bIX9Ketm7KHLgHHNN/tm0GVbn2p9trNrI+xU/I1xv2iWxytStsT2umxxMGZyx65xVkn5tuPq&#10;abEzSKDgjPTNJBC4yXxy2a523Lcwbch7A/eNV7i8SJx+hzVkruXANUp9IeUkG4wPcU4cl/eHBLqV&#10;rjXZI/lZ1APQ5oqGbSLSJszzFsdsdaK6lGg+h0KNO2x+XraBG8++NANvP1pJLKYHBXALZ9a6C3sg&#10;SDszxUktvbCP5wDznAr9AqQjNaF0ZyjuYumxNFL1I56npXQ2ESLF+5XqADVO2trdpjIVGN2FrV0y&#10;EJGVdOvfFeJjKLPewVaPU1LK5ZIRErYweTW3YarBcN5Dkh8feJ61zUczQkSSRk57VtabZIzi4Y4y&#10;MgZr5vFU7bnvUpJq5t29hIxyec9yauYeElSQQBxVKO8PkfMSfTFSQSSSsNq59c9q8aommdcGSpOm&#10;STgnvVy0uVYlCCQOlUTaKUZ84I7e9PtbsQDcB0HOa5akec7KU7GzG/KhCOMfhWzbtGI8r1NcpDdh&#10;icNnPOfSr66x9n2kMCTxg15tWnNM76dRWsdVBc/KAG74q1arG7bgfxFcTeeIDDZtLFIV2nIGT1q1&#10;4S8UCefErM2feuSpCdrWLlGElozvrNgjqkg4Y/lVfVrEzP5iNgDOBUNtqMUjLtfOfQZ4qx9qBUoz&#10;8GudXjocXJOFS9jGtzOJyDGcA/hW5pF1tILMAQeKqF4wCu4c9KYgkE4KEKBwRUyva5rVXtonTNPH&#10;IgPyk45PpUJCqykNlcc81lC5uEACnjHIqvJqrAkNLj1B7VcGcccLPY2pZo3XGMcdBSQXy26bNh47&#10;jvWXaamZCEHze4q6solUb1AA9KUqkl7pMqPLoy6mqqciRTgHgetaOk4aTejDbWIESRcAjB/irS0Z&#10;3ilWBBu4+bPb3rWNVxiceIpx5NDfmnR4WjBySMYqkbBZl2le3B7CrlratnzXXH1FWxEkYwyjBH4Y&#10;ruweOqU58yPGdSNPRHOReZDOIEchg2Nw6VM97JA4ijUOc4qzcW8K3pliIAIwAB/jWrpvw9bVALsa&#10;iF3n7oTpX1NDOpSS5iK6wlKKlN2Mb+1HFmXK8g9KyG1K8t7oMshBOfw9a6HXfA3iDRm8wossR/jQ&#10;/wA6ybbSZLpmDLgqcYK13UczUX7wU6WGqU+eMk0VJdUkuGO9e3BNOtprdHBBx6tVg+G7lGYuSFBz&#10;k1ANMEUxLSHZmuz+1aTQlg4yvyssWwjedAH3k4xx9Ku+Mfil8PvgnoA13x1qsccjozWdihHm3BA7&#10;A9B/tHAFeOftVftVfD79krwPL4o17WrYapNBu0+0nY+XEo+Xz5schAeAOrNkDoxH59eAvjF8SP8A&#10;goL4g1v43/FzWNS074O+HNVWxluDbFv+EqvwTmEurf8AHmnVo4d+chTw2D61JZdKksRjavJT+5v7&#10;9Eu7Z8bnGa1KeNjl+Djz1pdF082fWnj34yXH7S/ikeOfGtxFBoWjybdLdo91rCZBlhF3uHKhcsPl&#10;x6gkVal+EmkftEfAnV9O1Hwpa+H/AAjeaPcSz6lr1nm91KIIdpVs4igICsu3Awo+XqT8v+MP2hdL&#10;vdXj+JHjq60uy8L6fKlp4a8GXjCOz1a8jkjKGdwscFrbxgxNI08kYbd5UZIkYR8V4b/bZ8df8FMP&#10;2gvD37Peo6hdeHfDGmSSal4yuVvJrgW0NvnzRavbZHlyJlFTBwDgOxAc7YjjHBywMKuX/u6cf4et&#10;m7faXZeb33sfMY2FPLcxWBry9piZfElra/2XbS9unQ8Q/Z3+JfiX/gmZ+0j4p/Zy+ImmT6r4F8WW&#10;cmp2GpW6Zii2xForsHHKSIqxPzwwT3r5S+K/wT+I3x1+JT+JPgn4JuFsdV1aS50kadbSXYtsSFkX&#10;MKsoPTvgc9q/SH/gox4v8Lar+1HoOm/Cb4X+H9S8Pafolt4f0l7G5ktYrKW/mle6uWM8ZYyw2OlT&#10;spwpV7kPtfIyy5/awu77xRF4B0n496vrT22kWlhZx/CL4bQ6dePfS2rRy27SXkkm4ySOsjlIQUeC&#10;PYEJYN5HFf0g8/y3FOpk+X0qlWtTjGrVqVZKEmuqpwi5N93f5n6Hw/4RY/PaVOUq0lTpNtRUNY37&#10;yd1bsmuh5F8Vvh1+3X+2n8LNC0HxF8I30azWC3sbjUtTnitU1K6X5Cyyux2BmToV5Y49q5Pwl/wS&#10;U/aO+C/xOtfi58NNb0aHV/DEV5fI0/i2AIsVsyRXW9SBlEeVA/ZCy5KkivbPsXjnxx4W8OSX/wAN&#10;tav4x4mGmf2n4x+IM/8AZl5coUMiXNrbrBHDhoo9++MCR17mvVG8AfHvwppWs/Frxb+x78P9WttI&#10;821v/t2gSvc3ltceWJk08rGBcQhRGzsXUSLGQMshNfk1Dxw8Y6VN4fAYihh6MnJyhDDc8XpdXdST&#10;k29NdPJM/QJeCWTKXtcXUlOrolzVlFvW1rQaX+XWx8L/ABn/AOCdv7c37SPxlu/iD420eG/v5Jrq&#10;NrPSNUt5hbtDIqSoEyCrBiuVJJ5B6V2P7NPws/br/YI1DUNf0v4D67cWN2txeXD6hpsSrGIYQGmz&#10;5uQkYCM2Vx0yRkV7P8QLfxB8Y/EdlYeEvgJ4Ih1vU7VdUsl8J+PL2xe1kNuID9r23cIt7kQEIUbL&#10;YyoJ2mq/wctdY8J+AU8aap8BL7V/Cvha5tLDWb9/HV8BprhfJS1KT3crTxP5qpKio8cg2eYGCivp&#10;sP8ASB8Y6OXQwVaWFrUlvGWGqJaK7s4T0tp9k5cV4E4HES9pTqum9FpVjzauy+JvfZa6nxH4j+Cn&#10;xW1j9tL7P8dNQuU1LxHrRuNZk1Kza2mtzu2mHawAdVVQoZCyhQNxBBr60/4KGftRjxN4a8L/APBO&#10;39nJjdy+ZbDxLBpuT5sp2+RYhgfmAOGcHIztz0zXtPgLxb8KPiPoep/DP4raJN4zsI9VuIh4S+Il&#10;x5eqaWtrHd2zR2F60cciyFrfTiPtPlMZZ7giTL8cx+zx+y/8Cfg3+0zB8X/DOl+LLmVNKuVv9E8R&#10;+GLx7zw3qsiZggN+MLMjkSgXLZOyJyk2WUV+ncIfSghmuY0MNxVlzpSoxfsJUbzw852uua/v02ui&#10;mrXS94/NeIvCPO8nc6eFm5KdlJySU+W+rTXuyv5W+Zf/AGlf2UvDnwk/Yi+GX7OUfxLtNOOiazd+&#10;KPiLfRfvorTVZPIhtPMjUk+Yu2WFPukIysRlxnk/iv8AEP8AZG+MWseF/Gfx4+Ky6z4h8O2bWjaX&#10;a2HkafdIGBZP3QYgZAPLZ/Wsn9sPx74W+DfgSH4S/DeGTUb6S58qzhgV57vV9RlY7p9qAmQLINiY&#10;y0s4IUsyQhvi6D4A/FK7v9L1vxZ4M+KrT3ty9re+GdB+FWpyvFG5AE0rTi3jibk8LuHGfYfmmbcU&#10;Zvm2e4vG4ZXlUk5Sk+/b+mfsWT8E8PYXhrCYXPp2pqyhTVr2b1lZptq/W2tj7e0z9rH9iP4WaFe+&#10;Hfhl8FRf2Fzuuv8AhHdUvCLeKQn5pYPMdl+8Afu55PqarXH/AAVr0vwrYaLo3w98J6PDpVxP9m0y&#10;5s4NktrJn/VB4wFb6FeoPrXkfwx/4J03mkCw8Xa14CvrjTPD3ng33jr4g2emphwV/wBJs4FF1EgV&#10;sBFlLE9yOK9c8J/scfAz4f8AhmLQPE/jP4XaXYajqB1GDVPCvhy88RSx3fXDNfeZ9lHCkBGHTpzm&#10;vy/N83xck/b4i1+iXL36yt5de5+q5dwvwXgIRhh8EpWstZc1trq1O7TWuluz8jjfE/8AwVV+Mniq&#10;5L6Prtybq61pdNln0y1+zXMbsdq7ihAk5I6g8VhTfE39rjxzP4u1JvhZ4me68MJbJCYrW6ibVN7M&#10;Su1FUM2MZIBPSvoO58JfBuwje41nxz491G7t3Bsp9Oa102x1BwMqv2bl04H3gpzxzkgV6H+y78Ov&#10;+CYFn8O4pfjHpcsfimRp21yO5srnVpoJfNdlL3BiclmUI+1WwgdQABtFfLUMTlGPlKNfEapX96Wm&#10;663S8t+vkezj8dPKMPCpluWJ62dqd+j2Vr/etGvOx8seDv2lf2wYNc0HS/DXgbxdYiayM2tXem6V&#10;Nm0YDJBbysq3OOTxircP/BU342aH8P7LxB4nu73U7y+12TTrKLVbhp5o5SzRqGjcgL80Zb33ivaf&#10;BMPwK8J6lPpPgjwnqOlBr66S113w/wCLp7e4vI3uGaNljnDhdykELgAA4XAAA3NZ0j4T67qVnY+F&#10;Ne+L17rVzexpZpBqFmiefkKqmNFJYliuCQMn+LrXzksxyarifZQm9H0k1ezeiv3uttrHfWqRdJTx&#10;OXRta/wLTa93d6LXs/LoXf2Q/wBuD4z/ALQvxN1/4b+I9eefS/D9tCt+1rpEcKTSzqPKgwAcluTt&#10;67Ub0r7O+FPwti0q3iibw/qLQvHHE9uXnksrWWdgkZ8kuU+QqW6DaSoIGSRN+zT+yh4j8O+FVtvE&#10;d3FJrF5ptvqaXN9pKW1xcTM+THdxrE0saqltCpaQZLEqrtkge2weHNXsb2HWdKuJV0uxguPs8GrQ&#10;XBvbu+JCiRNpLx2/POQxAPCoFy377wpl0csyR0a1+aoru+rWnR/1Y/lbjvNcFnXEjr4GlGnTg7RU&#10;dvxS39D8sPi7+0j4XtfjlefDr42/CfStQn0q6EU2pyLE0XmMiPEIjs3MrRsGDKTlcEZFdF4m8B6l&#10;49+HllrHw9uotZgsFnuI9JuJFE0/mKB5KSA4CDrg8A56AAV7f/wVG/4J1aX8drXTvi74Jvox4+0X&#10;wwj6zYI5W6m0YCKO4uYLdbdmub2NY5IogFtwDcKGkTZGrfAnh34jfG74EOdX1ERXmmbRcrqWkbJ4&#10;BgFnid/3citGCqeU6pcF+SF7/lub4fH5PjfZV/fp3081e6uvuuj9n4cw+T8TZVDEZTU9jiYJKUW9&#10;Oa2ri3prq1+KPsz9lT/gox4lv/Evhf8AY/1v4JXdvqloyWa6tdDy43hW4WOUoqDBCKXIYn5tnPUG&#10;vtm102KMkvHye9fnH8IvjL4j+MviTw/f/C3w5PP4ugu9mkXmkMJmEqMreVKQBsiZ4x5olC/KJdyy&#10;gOR+jPg7QfiL4f8ABenWvxO1axv9cjt1XUbzTrYxRSuBjdtPc9SQFBJ+VFGAP13hjNKGeUk6UOVR&#10;SWi009evkz8dzXJM04YrzoY+s6k5Sck2knZvy0fr1Jp9F0zUraXSdTtUktbuF4buJiQHjdSrKcc8&#10;gkcetfin+3R+y5J8W/2t5fh78GPDWq+B/C+gXcia7qeqgG8nklB3xRYGDuXgdQFG4nmv2ru9RjiG&#10;1zj15r4u/wCClf7OfjTUpbz4yeG/EcjWGv3ENhfwafb7bi2H2VIokBU5YvLESX43CRY8DafMji6G&#10;Pp4BvA2U9m97JrVpdf6Z6PDFGjis0hSrz5VJqzu17yaa1Wq2+ex5J8Mvhv8A8Epfh78NLKw8R/s+&#10;aBr2oadaltT1HU9MN1cTXSJlVExOCWYY4wtd+/7ePwH8PXeneGvCP7O1tLp9tcQf2aJNJt1W0s9v&#10;72SPgsGjdRgcFt4x93nyf4Y/BHw/p/hTSte+J/jDw/punpriXv8AZd3NdSPf2PyOgia0huHKFiUY&#10;yRoNysq7hzXXyeFvgFBa+MbHwbreva1aaz5M95D4f+Gl7ef8I3HE8rx4u7me2+zjAfe0yhTGjZUL&#10;X8yVvCWnm05VMxxdWpJ392dZrT4rpKS0f9aH63VyjhXC4mdWVOdS7TlJKVm3Kz1Udd/0vc0bv/gp&#10;d8adb0tbnR/AVtYmOEy3Ua3bSruEjxsqFwCFCJuB6789qzbn/gpL4o1LSr1PiF+y9a6iscLymz1G&#10;UzLIuQVfy2Q5QwqzscfeHHGTVrxBpnwtv9G0bw9pHgzV9RbRNJs9Ne5t/GuhWk0hlQzQi6toVuZY&#10;ZJhulUzBAwdyDtJzbn8YfDefx6vj7xF8M/EN7rcemrpYtrG70XX7Z4GAthsFiYkb7xhwjbgxKlcn&#10;nCn4ScL03KlKnrdbOaeuu9/u1dwqUOH5U1GGE097XnX2Xbo+b/FpdPRmLrn7aP7OM1u3gTWv2Z9J&#10;mivrK4Ftaab4csRBNsBZZGVkPM25V2n7hQscg1s/Bv8AZI/ZT/aITw58S/gUkfw+8V+G/EC3eq2v&#10;h+3FtJLZkxvJFtQKMgHbvUdNwIwcV53pvhb4GxfDWz8LazdePNN099cjubbxfd/CclN4QwRwNeQX&#10;zRiLLOu0rxI7AgNwev8A2Pf2UfiTpP7WX2ODxZLZRRm61vTvEmkxNPazxqxQQyo2FU7sK6NtIJbG&#10;flavVyjw2rZbXhLKK841pWaTqOcXrtKLk1ytaXsebm+X5HTyyrWw16UoX1aavZapNpd9Uj9ELTR/&#10;DXhTT4tF8N6VbWlkg/cwWkCxoM8lgFAHJ5PqSTUpLSp8qAL6YpdT2HC3Mke8gbvLXaC2OoGTj6ZP&#10;+MEMS2kZYTqV7nPSv6hjh4UqUU7RlZXS2TtrbyPymlVnLVpkiWDyKW34z2qQWkkabN5PPaoH1iCB&#10;dgOQR1FWrC8t7qIMsuTWPPTcuVs6pe0Ub2FjkmhOyRvxFadkYpFwzZPHNV47WOYhmlBH8qtwQRB8&#10;xEE56AVtFOL3ucVacZLYu26biCXwB0FakFqZFzu/KsqEiBsSP3q7aalCjYDnjoBXfQnZ2PHxEJSV&#10;4lq5tmEOMZGOeKzQHUEKrE5xWqupQzx8gYxVG6ZpH3xABfXPNetSldWOCKmtGV5rOWVhvO0juKu2&#10;BNtHmRdxB4I7VWad0bc5JHcsKb/a8YJjjjyMY5HNbO7HapNWNVdRS4HzRkkD061l6lpk13NviPXn&#10;rUtpOs8oRiAMd+taMPlINkZ6VKnOm9DKzpuxjRaBcwL5zHPsKsRTTQjauRnjmtgyxldm0EnuDVG8&#10;gMCvOAPxFXzyluHteZ6mdKslzIeSe1PtbeW1JYbuvTFaWni3mj82RfoAKju7mB4yiHAHUkVceaTs&#10;NTvpYnsNSaU7D2PTNbVmQ7c+nWuOtbxIp8od2G7VuWurxQxqGas69CXQwq0m9jpIVjZMsQMdQabJ&#10;HGoZyoPrWdbarDKOZOP51ahulKbQMg150qUk9TidOUZFaZYWkDKg5rM1VZ3U+XhSfStho4gdzke2&#10;BUc9lDOmY03N1HtXRTqcjTZvCdjDtESaDbJliO9Nj0y5EpbzGxnoK1I9HlTgRlfmzV22jWBNsvc9&#10;a2nXSempo6qW2pQttJkmXDDB96v6boot2DynI60k1/HDny8E59aY2ou0eQQDisJSqzWhjJ1JaI2B&#10;LCqgCQDHTNMnuordAzMDnkYrlb3U74PgFjluMGorjUNUYCHBxjk9xQsG3a7EsM+rN678V2tvhQQD&#10;nvUCa7d3isIiBj+Vc81uzsHlJLH1GQK07G5itIhvBbIxwK2eHpwjorm3sYQiMebUbmfZOT6Ciraz&#10;RKwkK59Paik5crskO9uh+f1roU8sIaKNgT94E9Knj8JNPywK4OeK39MgCqrZ5JGQK2bKyiZDuXHG&#10;Sa+n9vU3uawpLSxwo8NGEFNjknJJxxTkgks/3bJn5uRnpXoA8Ow3I2h1QZzuPesDxLoTWpZoMEDo&#10;cda5K1Ry6noYfTQxrUKswlcDBOMHsK2La/iYrGQR8uck8duKxrWGeSYqyFR2rXsLGPG10yT83PQV&#10;4uKpupqexSqKMdS1KySwlrZTn0q5ojKRhvXnPaoIbUo+F6e1WIrRoU/dqcE84ryKtJo7qdRM0prS&#10;KWINC3P8WD3rNvIprQghfvHgGtHT7aWH595IPJBq5NpIu0Em3J5I3DgVwSSg9TsTbRzthbX9y5WH&#10;k5JwRipZoLhFKylg2eAK2LeyFu24HHODmm6ggLYjj596ylFt6I3jLlRzbteXe2GTBUcDI6Vc0i2v&#10;rN1MbAdvk61M1o0LfOmR3OOlWLLfJIFjbLdenaoqUHKJtTqK+pvabqsiRIkr/OODg9au3OuPCu7z&#10;PbBFYUaTQTGRVzjkLU120lzCHVRy3XHSvHqUHGVmehFwlqzdj1ETKGWQcrk81Ytr1XkCK2c98Vyh&#10;vZ7Z/KcZ+npW7oFwssIYocg9fSodFpClGFjfS5EMG0/eK8GsC4lc3hJkPXvWjdTGOMAAtnvms9ih&#10;YtIwHPXFRyMilFRdzR0yZoFLnkHtjFaq3KsAoXGcVg2Eu0bAOh6Zq6LggfJJyPfpUNO9zOrT5nc1&#10;3VyMoSMdgK2tAMeQ5B3YHbrXKrqrqoGMsODk9q3NG1FhGOpIXgioqOTVzysZQn7Jnd7rVLEBmwSO&#10;BnvWRfaisUwjL8e3aqY11ZI1BBxjnJqCVxPmQtgk9zTw8nfU8Klg5Rk3MoeIdYuILhVgkKqzdR2r&#10;qfBvjgQKkU04IIrlPFLQGyy6gFUPIri9I8XXenz7ZFwFkwBntW9Wc4SUkz2FlsMwwfLbVH0RN4ng&#10;u4PLki3AjgHoayrF9IgvT56AbmyMtwK4LTPGV1cW4w4GRxzWhBqdxNFukb5gevpXbTzB8up4X9jz&#10;w6cVodxf6dY3zAwc7hztrkvFVhbaSJL27ulhtoFLzySnCogGWYnsAOT9KXTfFF5bybUJIHWuU/ac&#10;8SX9t8APGWoWFkJ5v+EcukCYJwroUduP7qszfhXPWzeUItrdE4fDV8PWUb6M/Ez/AIKZ/G3xZ+15&#10;+0xpfwl8JSXT33inWorZbMlc21u7pHa2y54yEXzCRgN5ik9zXu3xluPBvwP8D+GP2bvhybK1stKi&#10;Sws5Uby0kYn57qXliCTukcknA6cAV86fs6Wln4w/4Ki6NqXiq1eWGw0ye/glyF2Pb6YzW7Ag9A6R&#10;c98VuftBfFTQbz4p6zq6aqs/9jafK0CXFsGiaSTKEfNjDBSSCO9fOZ9mVfMsZQwEpe49X5nzPD8o&#10;YDC5nxBiF78ZSjG/RR0S+88h/bn/AGzNSktZvg74M1Cew8P2+nppt5ZSal9rguWjnjlaaIOgNr5s&#10;kUMjpHje8QZieAPpr/gl38J7D9nv9laf4zX5u4vFnjxFvGvEvGiex05GzFAyAfOHP705OPuHsa+A&#10;/gH8Hbn9sn9snQ/hTAJX0f7U+p+JJ4+kVjCwZ1LdFLtsiB/vSDrX6U/tQ/FnQvht4Ul8N6SsSwx2&#10;q2trGsfMYCgBY1HsAB6V43F2f1sBhI4ajJqU1ZeUb2svXU5PCvhqpnOPnnWN96Tbav8Aff5HN23g&#10;/wCLXxsvfFnxN8EaY91Z+HoRpmn38k6EQ6rqd3ZW42KwOZPK6vwURz1DkV0lr4m8F/s/at4R+BHw&#10;N+Ap1ebSNbn1KfxlqnnXlrdXiRpC8zwNKI1mkMYVCoYgAf3iai/4I6aX4j+N/wAO/iwuseLpLPQN&#10;PvVudNuGsdywahtG+7Z1AZ/L8mMiPqoHHJzXaeN/2qviP4e1F/A/wuh0vT9EOoSwxLqvhtXlkSOI&#10;Kk0byIknz7UZH4DK6ths5r8/yXiStUzTG4DE1eVYdximlf44c1rPZp6t7bH9P8I4iWawnRwlL2kV&#10;Juzk4LT3btr4utkcfo+o/wDBRf4l+DPiB4K8DeB/+ETlv9RdrSx0fRhbw+WSNsiiJFkyMk5DEZPP&#10;A52fHfwL/wCChniDw7oeleDfjdqMy217BLrenWurTzSXCLxJF5ay5ib2yOv3hg5s/H7SvjTBo0De&#10;Kf2g/G+rXWkT22ftN9HDGHltUugsDQqriMK+wq7Pyuc4OK8013WfGvi1bfT4vFOtaOTIS13puqyx&#10;tMyqxIyjAtngnvkCvfzXHYTKsWqOIdRyWt7qy5kumv3dHqfdZLhsRneGWLwcKEYNvTkb1jo9XZ9N&#10;7HqXhfS/+CqPwd8bR33w60/xLpHhaZGbUf7YLXU+4k4EZuGdQMY7fjzXJap4y/bl8X/F+7g+L/hA&#10;63oUDQvpNhJo1rK17OGBeGVRbgKr5wTkADuckj1G0/ZS0iy/Y5T9oJ/H3itdS/spb2K8uvFN7cSe&#10;aLySIwmJ32bNiDnbu3E84rhPg1+0Z8Z7jVZfBX/C49ansJC4e1jvfKZ4vKztJGCVJBB9ieldmPx9&#10;PJ4Uo1K9VRnBSWvNo9U7XWv6GOTqpnSxNelhsPKdKcqcnyODbjpo7SbXbb5GePF3wg+M3h7TdJ+L&#10;VtJ4G8U3GjnXr4qWazt7m8uIXup2Jw8csl2Dk5kRY4lVUG4Gv0q/Yt/Y28B6R+zdLpPxEhGvN4mV&#10;2NzcgCSGz81mt4o5AA6AAh+CBuYkAc18CTeL7nX/AArodr+1H8J9Mvx4pMtvY+JPC1ttcukqBUnt&#10;yi+WWLwJEq7o44xuZjJuA/Wfw14fXxj8CLLwrqxaBNR8MJbTPASGQPAF3LuAIPOQCBj0r7vhKKxe&#10;IqTquM7RVnaztLW0l+R+QeJmPq0MvoUKPNTjKbum+aKcf5Jb2vvtqj8bP2uP2BPHH7Ov/BQfS/F8&#10;tpNc+EbQtq3h6U3qiKaCAhPJkcqoQBH2SoB8+UQZ86No+S/aN/a4+NWs6LqPgTX/AIDWWh6fcwyR&#10;tq2nWkts9oqtncrlAAxwOpHJIya7D9pf47+APgz8bW8FXPh/xI9x4R1qGDWdP1Jkn+0OrO6pE3nM&#10;CAsUpxkZbZkcDHKftif8FHPDPxF8D618KbP4bX1tcX1oYLa4F5HMqtvDZkAHygYz1J5HSuOpjcJT&#10;jisNRxfs0vs2vztq7V+ltj9KyHLM4xiy6vjsAsQ+VLnu4qEU9JWWjbTvqfNfwa+ND+O/ii3gOfR0&#10;s5XcvZ6i+CAoAO6c4HmgEZ+bI7elGofHv4l6d8ZrKx0ONpNLubxrM2THEdxGz/fYHJQ+w6ADrisD&#10;4U6XE3xotJLrSnVZrV1Me4KGzzzuOAC2M9uueMmtfwJ8Nrvxr4Ntvi9HcR6QqXcU2mC6nUrqFvvE&#10;LXDHh4EacFI5WBjdzt3IWTd+ZvL1i8VJwhzLk6u+uv4s/dMdUyvKrxxNlzWS0utf63Oz/aIuPGHi&#10;Scf2Rr0bW+mqjJYw3RASRc/MMg89OR7199/snfBf9keP4OeH7v4qeKtAk17WdGjvdZvb/XmilE0k&#10;K7shHXGMAZIJ4Oa/PP4lwT3GmSXNsl1pmxo45GuAVaM853AnKndnhuRivtv9lP8A4J0eG/iL8Nbf&#10;xN4u8UzSX/iexW6tLewjDLDC1umFbcpJOIt3VQOfSuTIKNaUJUo4eNVpPSVlba+//Dnw/H9TBUcn&#10;oOpjJYeHNvBNyenk1p13PFPiL+z14s8aftEy+CPgtNd+I9M03URBpLQ7pUDEAI2+Pjgk/vGx05r9&#10;L/2Rf2PvhT8BPh3Y+PfGtvYeIPEeo2Hla3IxhuLO22xSSOYyynZlVZS+7a+QGHNeH/s6zfDX4cfC&#10;xf2dPhN4u1eHWxYSTeItXl0oW8eo+UPMks4pySAvlgFgjlgBkhQ3Nrxd+0P4x1P4KSftCeLtOW++&#10;GOgaxHot3daHYgSLEu5Pt1tHGFj2W0m3DSY3yKgI2gFvu+EciyXC4iNevB1Kk6bqQaSdOCu7RTej&#10;k9vLqfzl4h+JWY5vhXgMLUUaFGXJJttTqWSvKSW0Vu+59vap8Ror3RbK60qyh+33JMtraXW6O3lg&#10;89d4Vvu70AA3dicjg1I3ibTPFMOsN/wkFhfLpV+slrq0emmeOxC5LJtJIMqrvUSLyN4O3jafiL4d&#10;fGb4u/GP4x3n7Kvw1+OI1fUI7Eahr3icPHeaZY20o3QPbyygrPJOrxMpjVh5c6Nn5ZFXzK3/AGm/&#10;+EO1HxHcfGLx3L4O8QfC+eSLxNoMFy1p9rbJMD2SOR5r3DAqdoJXJkKhATX3M+La0Mnp4qlg5uvJ&#10;qMqLlDmir25nr06rotT8kWDy15hKlVxkFRs3GslJxk0r8q+7R9T9LtPvdV/4SK08cX3iazvrDWIX&#10;t9O0uxBlEplMHkyq4YiSMRxzyMVVQFfJDbN1fP3x/wD2A/gv+0tHr/xF+HcEOm6snmxXsVvFCtte&#10;zKx3RzocKrgZyzLvXIIYcGvmf4n/ABc/aG+DPwi8Nftr2R13SfAPiHU7v7VoehWKQ3XhmC8ljZb4&#10;hzwksoKspfZt+zrGVErOvrHw8/ar1v4faqfDfheQeK/HXiLw5D4h8Ri6uZhEdIV8JP8AKoWaWSLc&#10;0YUs7qAgGHU0ZrmOU5rj4ZfWoOdKUXJ1U1yxatpe97u6t3O3KMxzHJIyxmHxCp1VJR9lrzSjK9na&#10;1nHR819V9x8sfssaJ4h/ZM+OOu6d4f8A2f8AX9D8TLeSaS18NTifToLAOpgQWZYzyAlQ+0yhXMhL&#10;FhX6a/AX41aH+0R8N4fEBmtE1XbLJNa20hy9uJ5Y4ZtrAMC8aI7DGFZ9oLYBPy/4W+NOkfEXwTL8&#10;WfEviPwVofhe08R/2b4f1u6nkuolvLrbENMMSyZukkBk8tBMrwTRxookVti2fCOs+J/gT8WNK17Q&#10;9U074iwNpcV48HgiezWeyjljbak1leXAubdTbyw7AsjliT+7Tjd6XClbArAJ4WXu3dk04yaTs20+&#10;vMfV5viame1XUr61la7UuZbXsn2a2u9D6i1fQ0kkIJwd2OPSuG/aP0fT0/Zp8a3+oMsX2GygnhNx&#10;EJI5pLaVLiMBScHc+F+vY9K9E0nWvD/j7w5Y+O/BOqxX2l6pbia1uYmB3DoVP911IKsp5VlZTyDW&#10;V4w07RtR+EmtWuvWf2q1uNOmn8i64D4BmCHuMY4PbHrXs5tCFHCVZt2XJJ3e2x5WX4i2IpNrVTjp&#10;13TPzm+Efw7XSviDf+Lv2lPije6JeX9tMLTSLS2juNRngcSRi6eRMPZsI5NiIMouFbBOK1/CPg79&#10;izWLKay0b9nP4j+MW0PTjFpviXUdS81bXFvcRC43mRTJO0ZmJaRZCSpIUYOeBvdDsbhLHxZa3U91&#10;qep3V6up6hdLulk2zYRM91UDAGe5OOa674Jx3Qs/CTeY6xWvxo8KQJ5aNlxdLqVk6kDqD5/07nHW&#10;vyPAZpOvmv8AZ8IxUXFyu1d/De+umvofv+e5fHCZG80nVlzpxi1F8sUlJK2iu/mzrfB/xm+D8+kw&#10;aLr37KGkobW8gZLp9YaK5vTaxBLeW6kgjVpdqPsAdm2gYAxisybxX8Nfij4oS2tf2FPDEFrp+of2&#10;lEbHWAsKXCTLIl0I9sarKZSoBJyxk2nO4g+c2LatN4iaOaTyVF2BJkfKMxrlc465XPOO1dPeWq6p&#10;8OvE2gy2rJI9tZzRpCjMWjt9SsrhiMdsQnJHHvXw2V8RZpi86jhaso8rklflj00Wtr+R6WccPZZg&#10;MonjaEJc/LfWc7avW65reYyTWP2PNC1WTwnefATx8vjCDRv7Gm1mXUYI5Y7GDU0vhabnbYFF1ub7&#10;gb5nG7GAPof9gnQrTwf8TfEen+FfEL3mhajpUt2oafBW+N2zSwyLux5iB/xXDDhq+Xf2pLj+yP2i&#10;/Eusxq6BfEuqRDK7A2Zp2I/2uVU+nPavrr9hPwvbx+ObzWrrT4xdan4G02+SQIob5sqW4/iIOCep&#10;AA7V9zkOOxFfiCFGcV+7uk0rPR2+4+W4pwNHC8KRxMJv98lKUZO6u+V6Hrvii6v1dmiznJ/CuYbX&#10;NcRzEshwfU13+uaaV3x7eST1HWuO1PRZkkJj684r7XF+35mz85wbpSitCnb61eBiJpPzrQ0/xO0R&#10;VTKAO+D1rHl028IL+U4wOTiq9paNvIJOc4PNebOtUhbQ9WNOnJWPQdP8WqqCNmBHtW5p3iO2YjY/&#10;JGOtee6XbsqgNJ0HUGtiyjliIkDYzXVRxmIg0cNbBUJpnfw3sdwm4Pn6mpAVA4JzXL6ffyxj5TwM&#10;dTwa1bHW1cYkBY555r16OPvZM8WrhJQfumtC0hG5WPXselXbWd8+Vt4rNguNwwo4PPFXbW4KP79x&#10;Xu4bGKyueTiKXNfQ1Yre3lhKtHkdzVG90+1iyVYqf1q7b3OxDldq4zz3qrJFG83mvKzEjpXrwqp6&#10;nmRUospWfmebhFP1NatgBnDuc9/Q1DHAGbKJx3OKkcwxENGDuHUDvmrUk9iakuZmgYnK4jB575qd&#10;LWCSALccnGKp2l3I0XMbDjoaspfJGAJB2pNya0OWXN0In0+aIFFTagHBrK1aSC3Uq7ljj7metbza&#10;o06mNIQAeM5rOufDo1JvNKkHPOT1rWjVs/fKpzs/eOXbVDHlY4ffANSWF3dTt8+R6Ac1uXXguRYC&#10;YkwSOOOlQ6d4fubIEXUoI7ADmu1V6UlozZVIPVE+jzvJ+7ZiCPatmy3g4EoPcjNY5IspC0ZBJHTF&#10;WLG+lByyD6muOtFy1RjUXMbbuqKC/eljuUhYHcPcZqgLhpPmbgD1qtPJI7MEc81zKlfcxVPm0Nxt&#10;WgIKqRke9Z+qXh8osoOA3bvWdZtLHITI2fTmrF5rOnQxbZ5RnuM1SoKElyq5So8rMttWvJbjy0gI&#10;XPWrbzz28XmTSfeHAquNV0+aQtDgEGm3d7ZT4S4m78AHpXW4NtLlOjlT3QlzrRgbc5RRnI3c1PBq&#10;yT/I0v3u4FZl2dKkjCGUsF9qSDVNOghAt2LH/aGK1dKLjotR8qfQ3BEkqKoDvj1qaaKCOEFYwOOr&#10;NWJa+JZIiYyykf7LVQ1LXr+8mxbKx5+lZ/V6rer0IcHuzpDfWkK/vblQR2zRXLWunapfyhnjbJ+8&#10;aKbo076yDlR8x6RbwrCGJ57nOa2LCe1f5GXHGO9crY60jOI9u0YyBiti1v43gJVuQeterKDktGXS&#10;mkrWNZbmKGUFyMZyOak1e4iurXykjDDGUNYgnWeYFmJx2NWJ7mZbcLGc/Q1zSoyhByZ2RmpTSKE1&#10;uI23lOp6jtU1ra+cQycYPemmGWQ8jn0zWja2RhAJyOOK868nPY9BJKGpJDZlIw7fN6VchjjkKhjz&#10;j+lRGUleRxUMU8iPuBI5rDF0JzR0YerGLNBQ1s4faMds1oW2oo0Xlu2G9O1ZDXJlGAc4HpQJHQqd&#10;5ANePWw0lE9OnWi2atysbQkrEDzz71UuM46jIXvTre/YgSMMqBjBpV2urFx79K5VTaZ086ZnRu5k&#10;8mTgMSTUtqGhlMmzK9Bg1ZisRJzt49TU0NulqpOA2a68PQeJqcpNSr7GnzFa4S4dc4P3ew61FZXV&#10;1EzRSDK54LDrWzZtDLw4AHfIqSbRra4fMZXPpXXi8hmqfNFanPh83g5crdjM2ebcbx0HJB+lbmip&#10;HDGSrAEnLE1mS2xt2yhHykYXsantJDwuTgnmvmq2FnTdrHtRrxkrpmhPKPN8tlyD3B6VHNasyGQL&#10;wffr+FLHJamTYTk9RxV1FQps3A/Q1yOlK2we1szHSSe1T90GO7tU1vLcIvmOe3IIrRW0TbvQZJHQ&#10;9qhubYSW7FMglu3asZQalsaqsmQyXIkjDxg89q0dG1GWOLDqc9uapQQSwKF8vcCOCfxqeSUwqGwD&#10;gcisHTUmE3Gas0a1rqKOC5c8DjFQ6h4jksv4xg85PWs2O5GMxj/gOKw/Fs09xCzQykBR90HvVU6M&#10;oy8jlVOlfY2NX8dWeoqLMTfd6ELiskxwMCwXcMZ3e1ctbwTysskkbZHJbNdBbxtDbp5c2TjBBqq9&#10;KMkdeHnCGiNjQdQ8twit3G3NdYs0kUKL5n3gOleeWUskFwULkHscVuW+uXUK+XKxdcfKc8ivOfuq&#10;yQYnD+1d0dnZwhih3ZJPWo/HXhS58WeENV8HNftBHrGl3Fi06feiE0TRlh6kbs1n6JriqqiQ55zz&#10;2rqLPWtPu4wsmA2OAT2rnq0pVIeZ8/iYVaU07H4X+H9Vsvhh/wAFDb/R9Z0i5srnUfAk1tp63KeW&#10;RNBaCOU8425a2mXA5y2PSvm/9pXxpqVla+J5wG8p9UjEwVj0KEjOD07du9fpp/wWa/4Jt+OPiLqq&#10;/tUfs8Wd2Nc06+F5M2kWjTXFrMOWkWJQTKjsNxA5VixwQxx+f/h3/gm3+0j+034Rk+MHxp+Ovhr4&#10;Y6VqunwyXem6rGY/MjE/lLeL5hVAHbJCkhgM8dK+Yx+Ly3JsZTzHHVlCEVyNNSb5ntZRTbT/AAPm&#10;q+RYzM8gxmUUKbcqk1OLVrWbTafZp/eVf+CPnifQPh94W+KPxvvbS2OoXM1vpOmzlR5iwqGkmAOc&#10;hWYx5H+wOuBWX+2P+0mnie+l0q2uok2Dyn8uXdGZGGXyp7qCARjqo55zXsfw/wD+CRfwB/ZxsdS8&#10;FePv+CijnT7bT08Qau2hTWy2skTiEJEXV2kSWdZY/JwD5gDkD7uZ7r/gmL/wTj8VeMbf4eeFfE/i&#10;/wAW6vrYYjxHd6tJGunzySEE3EagOjEr0ZADuDZ2lSfkHxFw7nfE8a9F1qyk0qahRnbbq5cq87b2&#10;aaR91luR5nlfBTwOEgqc+R805OySerd7dvM4/wCHFl+2N4J/ZZ8Pp8BfiN400HTdbae8kttK12XT&#10;445FLK5cRSL5iEJvy2chsdDXvfh7xVafEW28M6fFbOktj4c023/eAc/ZtKt7d2BB6ExZA5IGBnsP&#10;svxt+yN8M/2eP2XZ/DOlaNaadb+B9Ckt9OfUbhp3NxHGscF1DAwOMXLwEE5PzxyFguVb4evfDmo+&#10;FLjSdVis7iOXToo7Z4g4bbHMEl3HYefmL47hRjoDX3XijDL8DhMHg8NRjGpa83GKUpPpzNbvfVtn&#10;sfR64ehl1PMcW60pKUklzPRO2tvLQ+jf2n2ttK065umnRoLqfTGZZVz5aLpcKjC5GM+2a+b9E127&#10;TWoJYrmdkZCkLTs21GJUggMfkJVWB28ZwBnqfZf2rPEv9va7B4C06aNri4t9NkkZonIA+xRLu4BA&#10;6dHxkCvKPFmhvpYsfE2mTRCxt2MF+NoYWu1sLkrkc4bbnknbxgivy3jDFxq53O3RRX3RR+8eHeHe&#10;H4apxmrOTlv5t/mfdVy9vd/8Eu7JYpcCfRCpRv4lGozA8D1r4A0rXNW8P63faxFYRtFb3KqSJR5e&#10;07OASRhgB7j5vUCvsTVPjd8Mpf8AgmrpHgzS/iFodz4s/s8Qv4dt9Xgkvlc3s0hU2ysXzsIfGPus&#10;D0Oa+Q/C3hq51rUYdC1IT2k6yf6RctDjyZJcqXw3Hyg8AjjPPSvU4ydRSwXMv+XMF+B5vhjKlKGZ&#10;2ktMTUvZ36n0b4vmstK8J/Ce7u0AtB4oNw0jpltoubJs9cdu3GBgV+t3h/XbPxJ4QtfEXh24SaC8&#10;slmtJD0cMuV/mK/FvWPG2oar8EfhvZXkSw6ppGvXFlcW9y0TeXJFLbMY28s7QVXCEeqNwMYr9Z/2&#10;PZZZv2ZPC7JtLDSyIxvyOHbHI7dK/T+BMYp4+tTjtKEGn6Kx+L+LWWujlmFry0calSNvWXMfkf8A&#10;tdr8KfHH7VTf8JFELbU9M1Nrjx+zWCQT3ELXcaSFmyhI3SyIfL3MC4OMAsOZ/bZ+MX/BP7xh4D1j&#10;w38KfCGiQ+IJ7fGl3cHhmKCYyFwwKShAVBGeRxXSftceBfgj8U/jxr/i7WfFNhf6n4hsdV0XxLf2&#10;mpK76al1puoXxlWEZCtu08FM4wV49Rxv7V/7LH7EHhf4Y6lrfwo8Z2uoazo9qq2UMfitZ5srhQhj&#10;DktgZGME8V7OIhVhgcQ6VKlzNvnlpdq1o8vmtb+Z9jw5Vw8sdgoYyvXUFGHsoxTtd/Fz6r3b7eR8&#10;v/C7wPbeNfjppPw11c3bJqUj293pF1bbWu2fcsVhlGBjSeTy4nkIG1JXOMZNe3+FfG+nT+LdF1H4&#10;pfFLQtNvvE4u4/CekSQySfaNOika1NqIzGLeKIrEUS25QIQgGDXkv7Lmti5/a28DSalcXUsqeKdN&#10;3RXOTI2LmEj5sknnJ5PQVj/E0y2nxZ/Zua6jELpeastu6y9H/tadfuEZxhRg856dq/O8Fg6WNpyj&#10;O65LtW01SumfqnHOKr4LGQcGr1FGLur6NtNK+yeh3/xt1+W61PVdK0i/WC2hmaO2s7qX5liXCJH5&#10;jbnYAADBZmwAM4Ar6X+Ak3xw+C/wdt/2uPEXxBvZND8J2GnP4b8N32teWupwrcWgMKx7vkColwfM&#10;ZSxBVcbTx8lfFSXUbnU9Vfy1uI21GRCkmVMOW5IPqQT1ru/jT8Zvixffs4+HfDPi/wAFSf8ACv4L&#10;Madd67HE0caW5ubI+Y02MPz58ICngg96+Uy3EV6OKjWjrK97fNXv3aWy6uyODxQwclwL7Gi4pOLT&#10;bV2rr7Pnfd9Fdnqv7RPxeF1+yb8Lvhh4L8I3Ufii+1htQbUdG1gR317fTxs943nJGMbo2MQYhvkR&#10;ByBg9Heft5J4S/YZ1jw3oN9E3hQaX/Y8fg2706CYCbZsS2dWTcWUrkkHd8pZcELXzPe/ErS/2aP2&#10;yNNsdU1mbxB4N8MaRcXWhzGJiNOhunwpmK5Plqw2h+wIqn8Z5L741/tRRan+zFoWm3radZ2/ibUt&#10;MgvDJY3t5G4MYIBKiRlPXODyD7cEsTmmJeHo1ak1RSdZVU+WFm/4Ulpyqyj6Ns/l2OCo4b6ziaNC&#10;Lq1HGhKk7Snpb97Hdyd3J+aS66Hqf7OfiLxX+x5fxfBb4y6bN4ZufEQi1ay1W3u2WG9cxg/Z5G4H&#10;mRfMuMlck4APLc18UbH4p/tc+O9R/aJ+F/hRtY034dJGrz38jF9YED72WPqWVAMDPYdMcVy/xs/a&#10;J1j9taTR/wBnK5sprDWLe+aXX216SNDo3ln5lRj98kkgY4K84wc1N4R/bA+I/wCw/pNz+zjqaLfX&#10;EcRTwneaNPEIb9JG2r54J+Qgnkng/rXJGnn0cRLM6MF/aNVe/Tcvc9m3aU46/ajpvoveR1TwmVvK&#10;4ZVVqXyyi/cqqPvKoleNOTtf3Xd7ay91nvmv/tz+E/E/7Psl1Lq+r+I7nxrZyaPB4SmuJJZruR96&#10;yW0iMSAgZyWPI5yMkis//gnX4g8cfsrfFHUfg34l0C30bxPqEUV/pd85ZluoCuCisX/gJPHtyTXz&#10;7ongLx5+yt420L9rHxNcaXq8N5dzP4q03Swkq6MbhgRMi5528An39Mkdb+1b+0pdftFRW3i/4K6X&#10;d6i3gm2e61Pxfp1qYFghYbWgR8ASN82cdgM1jTwNaMZZVl028JiW5TrObfs6kH7sVe1lF6W3nfQ6&#10;sdOvUrRzXMoRWMwqSp0VG3tKc4rmk0k7uffam19/0n8CvjB8I2/ad8a/s++K7y61f4eefq2s2Xh/&#10;w3IsTtquoWYsZmjf5Vt1hEtz5TREPGzEhiScdF8PtF+N/wAU9F0rx54R8TR+IrjwdctoOseF7DUX&#10;tL+MQEwS6lZTNtYxzurymNsDaVySVWvlnxH4x8JWl/8ACfwH8BdUtdM1u1ttRtdRv7ZzNJILyCN/&#10;PmI6yR+XPIoJ6ntivU/2Z/2Z/wBonw14JP7Rfw0bV76y0/4la5pPh+W0V5Ly406O/dLe+AH+sgfD&#10;oyMAcKG7YP63wvn+ZVaMaNRtwp04xUXG1T3JOLm5W15mrpa6bhwJlVPD8QzpSlCnKo5yc5Pmotzi&#10;pQpeTSuubSzP0a/Yi+L3im/1XxV8DvHukXulXOkOJdOtdWcy3YRyAZPNy32mI5UiRnaQHKtnANdX&#10;+3LPqVh+zrq3h3w54i/srVtfkj0/TtUJdRAWYecxKDcg8nzQGHIJXnJFeU/sPeKfEc3xH1rxB8el&#10;vje+HjIksmo2wE+iiSHzpQzJn/RpI0VwCeCq8ZOK+e/2x/8AgoaPj/4Ams7rwDot4iRSwaHYQh2l&#10;0/UYZQ0l1IXYLJBta2XIB+Z0A2l2A/UqWaUcTkNa0ruKldSsnZWvo97X2W5x5hkeIfGEcPSh7rlG&#10;7p6x5pbWfZ26+Z53YWGoD4G6BrV5bRpHeeKNRjhWdQFKbi4IzkHrjINdv+zTptvb+CLS7t7YsYfj&#10;t4BYttCdddaMnAOAAJP5V5r8PPGn7QP7KXwQtPGnxGu9EfwDNc+ZcaH4luYTG4nYMxhaYfunk5wU&#10;OcsSFxXqf7UGr/APUfgB4T0/9lXxFZrZePp/tniOw0rxGmoyWVxbzQyWm10w8TiWbIGFbKjjjj85&#10;wGBp4bFRzZ35acPei9JO6suXe/6H67nuLqYzBvIWlzVp+7Ui+aC5WpNT2cWl63PIvDninRtM8dW2&#10;kXVxCFvpojDGsa4R0ZkdWYD5BlT3GST0HFeo/De2ittS8RSiJ7gjwxrrRJGNwwmm3Dpjjk7lGDzX&#10;eeDP+CQui3vgWHXvEfxGmGreSzXUdqo8sTMxckAjJHIyepOTxnFfOll4l+Mf7Pvi/XfglofjS2tY&#10;rjU1g1aaKJvPniOUaGK4OTEGDLlMYPzYIOAflcHwvispzajjMWvZwk3PXW9vet6vZHs5jn2CzrJ6&#10;2By2XtKiUab0s1zNQctd1G/M/JGr+1/4z8BWvx3xF4lguo9R1u5uNSvdOfzEsC5lUpMw4GJHcFQS&#10;VC72wGBP3R8CvFPgL4feL/CfiPV/Fdpbac3wnS3uZ/MVo/MheMgFlzzgnj2r4x+I/gf9iX4VfAey&#10;m1T4uQzeNNW0z7RNb20c9zJb3HP7iRYI5EiZWzGyNhh8xIyKp/sxaJf/ALTXwxi+Dnhr4w2Gm2un&#10;te3tlo8F6i300bqFeNY2KySKnUjBA3HpX2eU06OCzn61Ug1Ka5oxg1K7unZ9tNz5rP8ACf2vkdGh&#10;Sq2p0bwnKceXS1uZLqrrQ/UKLxL4a8X6Db+KvDGqw32n30Als7qFtyyIehBrn7xbd3Mkwxz3r4c/&#10;Zc+M3xe/Z2+Omn/ss+NNcW80bUb2C20xnfiETNiJlDc/O58vAPVgf4a+xvEOqahp90Y5I2I7EjpX&#10;6hlao53hHXhG0k2pJ7pn5FnGGq8OY/6tOSlFpSjJbOLOls9P069jEYlVTjvWXqfhu2urjFoSCv3j&#10;muYsPFGqvMzwudq5wMd60bHWLqWY3DzNuHJ9MVNfJ6dTSSJo5ly6xZck0e6tWyox71GLq8t8xuWx&#10;nuap3fjW9BNuIGPPBI6/Sr2jR3Os/N9nYEnOGXivHr5Q6L909OhmMavxFq01hgvlu/Q1fs9TRWHm&#10;dzUkHhPGAqDPT5hUw8LGIZYk/wC73rmeDrxV0jaVehJWZsaZrNuIyxIz0PPWtG31KK4J2y5I6VzK&#10;6PcRsFjBHua1NP026C5xtPfnrXRQqV4uzR5eJo4fdM6CPUTJjLnirMV5CQFI5I65rGtbO5TO9yew&#10;wKvW9m+9VLZ9TjpXtYerXfQ8atSo9zbtp0j4XHNR3k588eWDwKlt7P8AdCQrjA70j3KKSpj6dCO9&#10;evDntqeR7jlohkN7NK2xo+nerCDepDLnkUyKe1cZCAN3GKsWzRqNwXrWyloYzTT2JrGOIfMRjnjN&#10;Xv7QhT5MqAB2qhLLuIVeMdKyb+e5ScoZtrZyfemoKb1MlS9o7nQ3GrxeUVVsk1kXl9NK4FtHu3Dj&#10;FZFzPe3TbY8ouOTnrV+C9WytlSMZfHLd63hRUNjVUuTYWbRbq6PmXM/lqDkgdatWtrZRxiKWcBR1&#10;dmrNutVuHUQLIMk8n0rP1VtQELbC0nH8NbJSlo3YpQbRp6xr1vYoYLT95xwwNc83iu9lmI+Uc8et&#10;ZXkeIrqUIls4BPUitjTvA94SLqeMjJBwa25aVJa6mnLCC1ZownUL63UwN8zjrmszVtA1u2b54y+R&#10;2PANdXp8FtZQhHiwR6VpW8tpOhWaMFSPvGsfrEqTukYymkee2PhrxNcszEqpx/CelPOgaoJBbzI7&#10;Nnk16LYxacjMkCjk1bGm2RfzGCA+neolmLT1Rl7dQ6HnD+ENU8kAknPQc0sHw31u4ImFxtPaMHOa&#10;9DubOC6QJHlSOhFMjilsXBZ8gfzrP+0KjWi1D6zdaHM6H8PltJBJqDMTnjPSt630LSIpRFDbhT3w&#10;KvRara3ER850BHTmq7EPcmZLpdueBurlqYmrO7kyOetU3MfxVoWpqyPprOI+5FFdFO7ywcXCnA6Z&#10;FFVDGuMbMunUmo2sfn/pturoHHJGB06VpQ2rbS3lkD09abY208LCMQ8e46V0ml6QptxPcDt2FfU1&#10;W6eliqFpq5k29uRMAy8+5rQjtN0exY+TV1dLt1cOT9OKka1dZA0eAKwlWcoWSOuEIxldsopaRwsc&#10;ryRyK17Cyi8rDBSB1BNRzwI21yFLnk1IodY9ynnqcVwpP2ux3SneBFPYxoC55yfu9qhiswQSVJ54&#10;Iq2InaPcynnqKsWcWI8bODXTWhOa2OelUjAzY9N2EkEjNWI7BCgzgHODk9Ku7Y3OGUg9zmoWgYvh&#10;WOO/vXB9XpVY2lud3t5wldD7awgJCADHrT3tI4zsjxnp0qSxQ5C7BtJ70+6ii80lc57DtXHWwkYK&#10;1jrpYmUtWyubfapLMPm7Y4/CoLjZEcBT+AqxIzIpUfdHWqV/fRQxeYwxz0ParyzBc2ISYsdi3DD3&#10;uI08M+I+VOenpV3ThJt3C8zg9DzxWNJf2rsFjlBY9faprKVYxuDN7Y6V9fySp6W2Pm1UjUknfc1m&#10;iaaYuwKgdAR1qdo/3RkVMYHGBUUuoRSW262POOe1R22pXijbEm4EfMcV8/mGXud3bRnuYLHpRtfV&#10;CQyrb3A818KeuRzirVzftExlj6D7pznis3UodSdftYttwB6r2rLfV75mwzYXuO9fOYnKqtPVLQ9q&#10;lmNKbs3qdVFrMcvyrJ3wQVq5DcfaGxuOOwNcZbagxkX5gCT17Vt2d1ICshkOPSuCOWV63Q2njKUO&#10;pvh/k4XoOaZK0UsJ+U5wc8VHZXIntyo5IPHHWpJGjSMhgQT147VzV8tnR3Vi6WMhV2ZXSVYQd8WT&#10;ghT3qn9ggvnKFCO5+brV8WK3UZ8iTn1NLDZmAglDhR1Hc1yOnOEdVodClFvQzm0W38sgqOOuBVSX&#10;T1gmBhkwuc4PethmO4nack9qWPS2nIuFfvyCtcFZ3Vjpp+5qzGeMR3IlZDzx0q/pzwTlY3UHnjnp&#10;WkPDMzQO0kR2464rPtrMQShEP8WAT161xuE4q50xqxmrJmvYWThyE5HXk1q2NnLKQzE8en+NZ+mS&#10;rCQZhnOciti3u4VdTGp2sec+lXh6MpPU8zEzlrY2Lrw1aeI/CF/4cvkeSLUbKSB0iupLcsGUjHmx&#10;MrpnpuU5Ar8qPippOifBzxjf+Jv2uvghoniDxreP9htNFmvJpbPStMg/dWlv5cOxZI8chSMtu5Jy&#10;RX616ELN4UkWQ8DpX5sf8Fg7618C/H638X3vgqHWNW1HTLZPDq3cTSRQ+WzfdVTl3aQqoXqc8A1x&#10;59lUpYONanFc6aSbV7J+Tvc9LgHEUVxBOlXTcZRbsnytta25tLLvqtjgfhN8aPF/ij4iaV4E+F37&#10;Nfw/0DxJqtxGj65Y+C1t/wCxrKP5TKwOcJExRzJscoqk4+7X2p8JLbSPh78OdMs/iNrNvH461/U7&#10;yyXxTfWFtI73MM7m1tI7eOXPnNCEZ7eNHfO4SMu1dvwBF+1ufg9bmxnu7LU/FN1f2XiGyt4Dtud1&#10;0GiXSbVYv+PQzWn2uSZw5K2rwLkNukPd6d+3/wCG9T/aR8I28muN4y17S9X/ALZ8Ri2tltrOzkME&#10;ijT4kbdsDEqwUfOSWLk7sV9hgOG8v4Ky6OLx9RTrNXvZaJuystElsr73Wh8vn2c5nx9m9TB5Ph1T&#10;oQdna7u0r2berlbXlWiTV9T2X9uv4wt4L+GkWlapdXenXOp3NnJBo8Wnp/acsMMxuGhuZ5jNaJBE&#10;6NtUNLOPMhDz7WeKX4u8K+LI9T8RSXOsaZukcvJPZWFtDMkcasRtEt3byxEDP3ZLSTlRnIrodK/4&#10;WJ+2B8aLzxZ4lWG2BuXuJLWCzjiht15YoIgMLgsB0P5sa5jxv40+IHw88WeI/hp4F+EGh2tjoV4L&#10;Rr7V5Vea7cQIzbs5YuVKsF5ON/J2mvw3izN8VxFnDx2FSjCm0oN9Wvz+75n73wdw7geF+H3lNeTl&#10;WqR5qqUuXl5tLX02XY+h/wBmH9ghf2ghqniXwb8ZLK41O0vIs6Lf6eqzpYtgS3ExjESyMACoRFOc&#10;DJQ8Vw/7XHhCx+Hvi3Vvht4V8V2t4NFsfsl7qulozrcSxjgqhKhSgIDfOqRsFXMzAiue+Dvxa+Ln&#10;w88I2fxN8ITz+H7nXbW5sJY7aXdEyviKRlHDAHcMHOVPIOBXpfwE/Zn1n4zeGNf+LEzw50jT5Etp&#10;J4cxG4UFssp5yCoY9OCvqa+Xx+JwucUqeHhhrYxybqSu2tNbpXtr93bc9jL8PjuGsRPE18XzYGml&#10;GlBJXT25W7a26Xve927o+e/+Er+O2gm0k8NfEb4uWujxgxR2ej+M/JsArZ3QpGlsY0QliSrBs9ye&#10;pm8OeMb221QWbX9zeCVmiezniia88wKoyhcATZY4OAjHZtXJbFLo3jz43x+FItX1P406Et1dwXb6&#10;bZ3nhsyXdyLeR43AZeCflzyO9ev2/wCy94q+KP7Inh/9o3VhbyanNaG5uXtLbZuToG2g9QSN3YAs&#10;3GDU4vDZljKKc5+1VKO2uiXbyXyPaweJyHJKk3CjCj7ao1KUNOabvrLu209dfU9M8Mf8E/vjj8Q9&#10;An+JWh/D/Tr7w54r8OW+q2uqafqllbtayCdJWBSTKO2EZsMV/wBex3h14+r/ANhz9sL4T6B4Nh+D&#10;fjvxvbW2pW968Nvebs27FiAELjKIc4AydrZyM18XfBn9t/xL8Jv2XfH/AMLtRursWV1C0+l31sSG&#10;SQuIriNQxzvkiw4xgeZGzctIxrwaF7P4s+Ab/wCMvwz0rVNKufDcwj17T9Xj8ooGAYtjGHQjk5HO&#10;MV9xkuY4bLaGGxOU03Jxg/acz7u7S0Wqte/Y/Ps34ezTierisDn1VQh7RexlGOm3uyd20k7pNaXd&#10;+p69+298LdM8Y/FjxVc+Gb22s9S+Imv3MVy1xMJIraSTw34nWPGyMNhfNyxOSQvAFfHPxh+Bnwgh&#10;0K81T4XfG7W/E+s6ZZyTQWP/AAgl1ZW935YAEKXEpCK+AcZZiwHHNe2eEPD/AIGvvBfiD9ovx1qO&#10;reJD5Md1rPhOK/Nn5F+kksUN8CrB1V472e3jHy5aC6ypUgLzOoftw/C7wZ47i1rwz8IdbszcKonn&#10;tPFrxzSAEkxFhjKHnK5wa+9o4rhKpRi8xg+ea54pPRKWutu/4HlrDeLFOr7DhecfZ0f3dSUoJtyh&#10;okr9Ft57nhX7IMvxV8L/ALT/AID+Imr+AdTTw/Y+IbS51q4NnIbm2tkkQu4iCZkxjkAlsZxkkCu1&#10;+Ifwb+Jvj341/BDQ/h/4bfUf+EGbUbjxHLsdooY5LyS4RBMoInDLIgwmdpJB5PHu6ft8+FoNcW68&#10;JfsxeEksniLy3epxCS4Zh13yqBvb73GavR/8FGPjVquoS6hpkug6bY2iFRpCaOM2wKgxhWcZBO5u&#10;OwAr5zH8Q8GYGrzYOnLRNPVtO+nbT7zohwj425xSlLO8TSlJtOLUVFxSd7e7J3+aOJtf+CbnxZ8b&#10;+KYvFuv+LGtrPVbwf2hpD+G7mSe3DknzIxcQ2KeWOF2+czDOfm7ej/Fb9mrxboHwhufgh/wtlLzw&#10;3FYTWttot54ntbKEeYsnLxGzkn8uNpCyxtdu5O3MwArzPxF+1h+0V4qS58LeJfijqUlvqlu9wbZZ&#10;QiwA52x7lxtBAJ7V4f8AFnW7e60tRq9215dSGKSTcfMMfG3bnnByW7547189X4vwdeP1fDYSMYyV&#10;r8qv631d/O61PRy3wQzzG4v2+cZvWqu90nUnKK8lC8YpdLWtY82h+Mmu/snfElpbvxHbC5tfC7aX&#10;rEPijdeRW/lneIrd4UcSJKQSm5WCgkFuN1eK6L+1rqZvtW8SfCPwZqFp4l1jVmuYJ9EuGFtbxZIF&#10;vJbMnlyKPmZcdN/bGK9U8NfCf4ffGv47af4D+IM0Nlol9NH9qu5Ww0Q+Y/LjueRX6Ifs/fsW/Br4&#10;C3//AAk3w/8AgZpSWdpbyS2WoeOZFjWQn92jvCQ0h5PysqYJGeMZrXFZhleXUed4SVavOK0TSi0n&#10;dKT23e3bufE8V+H2c5fmn1fDYmMacG3FtPmTaSfK3qn6SVulj8uJf+Gr9U8NXPhbQPgU97aXl+16&#10;PEeqaIE1RnYAsxmWRzH+BOeCc11WhfCv/goRa6bqGq6d8C31HTNdt1iu5PE+lf2hNKQnBW58lZF6&#10;ZAVhjA64zX7P6t8V/iR/ZM2neCfGmlWt4LtpZtG8NeHrjUVhV9wMZJKZTJJCgccDoBWvoHjD9obT&#10;9Lhk13x1qCyI8bW0UHw1uP3eFKjO6Q9ASPxGa+Wq8Z8UtNRynDx30lUk9rW+zZbX8j5en4d5jyRm&#10;8W21orRtp16yvvu7n4cW1p+29p+nWXhLxl4En8TaXZKsknhq+vplibDMUyIzGxAyMKzN93sPlFmL&#10;9pD41fCDwnr/AMO9e8N+N/D/AIS1Sxm2abZeUI4J3GShmAO+EN0BAO04xn5j+1WpeKf2j4PETXN/&#10;rMl7pvlxwt9q+G82NisCBI7SHC/M2TjOK86+OXh/wV8ZvDGraD4o+EvhC/MaRLbat4UT7NfKwjY7&#10;3R0UOoI5Qbs9xXVQ4pxVeqqWOyin7NtNunUvZ783LKKV133F/qBn2Hn7WjjW5Wt7yd7Wty8178tu&#10;lreR+bvwG+Nlr8RND8D+FV1vT/DOk6BodzPqXiKw08tNFeXQjtzLdCNA0gjAViqZlZJCinzHTb+t&#10;XwY+Gfxs/YQ1bxaPAl/L4g8K+HfDtvbPeSuu25iVlMVwI2kLGVHkmXG9h+8ZmHzDHy5/wTF/Yr8V&#10;eC473TPFv7KuheLvCes3cszate6mLbzrC4aXYm3BEsqCIFtoGxnQcHkfQPxC+Ffh34HaT8UNP/ZO&#10;+ONzqXiLU9Gkig8L63aPffaIvLlLWjTxgvGQVdlYuAhRS/8ADX0zwuLpZrCWFptUtZqakuu976t3&#10;e3bY+l4dxuXZfltTC1Xes1GE4zp3hJKUbKMo2cWkm72s76naXX7Tnhz9pzQtV+DHwBkOt/Grw5oF&#10;zpeu6rFdwwRyxXFxGlw0k8gX7QEjiCYjYhDKQQBivk/9qP4X+IP2ftY0L4Lrfw2/jN9GVfE8elst&#10;wRNK4kj5UMvmlstjnCrGGUhlNfPH7JvxvsP2BPsP7U/i2e9vdQv7m5VkhvhuuIJEdArsRliz4c5y&#10;CUBzX2H+wFBrn7Rv7VR+MXjbT7vUby+vW1PVCkSz29tcySGXMuWykXlpOkR5CssQAx0+mx9PD4jK&#10;6FK/+0VZuN+0VZuVrb9H3Po8lSyXPMY6SvhaEFUatrKcrxUb6+6ndrsZ3gX/AIJkeOfHltH8QP2n&#10;Pilc6Zb3t/ZzaoNVuF+0NBJE481rm4+SVo1RVMal2XIBCECtSH9h/wABto1xr37MXxlHiHUrOzUX&#10;enaPq41L/SpS8DxQtEFuWdVIdibcRbGJY4V8RfFXVPE37aH7Uz/B5tR/sXwborTqsELJGlrbwbgS&#10;qj5Xb5Tge+etef2OifDvw1oyftI/s9z+J9BufCXiuOxg/tOdDJO6w+YlxEygffVZVeI5ABQHIfB8&#10;Cu8teFqVKWHlOlTdpVHN81+rS207H0H1vN3iKVGvi1CtWV4UVTXIk07Rk/Pa/Q/Sr9ir9uXwh458&#10;G3nw5+PHw9sbDx34ZMFtq6W1lbpHqKuQi3KKCFGcqzFfkIYOmFO1fMP2ndD8J/te/GK++G/7O3w+&#10;0HStA0S4QeKPGGjeF457q5nldYGzJFGZPKUOwYqQNodnbYpK+JftB6Nrfin4weBfEPw2trLStV8S&#10;+GdPaw0rTtJltrXTrX7BaPFBuKBJmVmuDmPIVBEhwVr03xRrtv8ADH9jDwnoPwvv7mDWPFlzeWmr&#10;avc2Etq9qrIhuEGQgn34jAkwwUKwDcmvqcTm8Xkio4iTfsuZzl1cVbkS7OV9WfkmCymvR4sdbCRU&#10;fbcnsottxhN83tG11UeV8qf42Oe0r4Ef8Ezfhnqv9hfHH4v2c+qQ3ep2Gp6baXMt+fMivPKtJ1mg&#10;CRQK0Mbyy27xORJOqrIBC3ncd4//AOCenwO8ReGZ/iV+zD8eLPVINPga7udRuZYLWFD9pCxwRYkE&#10;kcmdmGZNpI/1inC1x2pfCn4YfC7wD4T8T/En4e6r4mj8U+Np9HurvTb9oW0yGC3gkDKoUiSaXz3c&#10;KeqWzY5PD/FWh69+w/8AH+8j+F/jG5kj0i/j+07ZMLNHtVlVl6Z2tgn1z9K8WnicLTwtHEYjCxjR&#10;qfC4t80b7O/Vn6FhIYzEY6vhcFj6k69O7lGaTpzs7SSVrpXdl+Bsfsr614fvfjr4Y8O/tPeJNat/&#10;GPhPVrZPB2sX8sSQ3c9vc+fDZ6iHQyO5mCxrIHDPuUMwb5z9AftUft1/GD4WeJPD+ra18OPDt54e&#10;ub5rbVJbewuIVHookaVh5u0MwHJO0/Kea8i/bt+GPhj4ofB3Tv2ovDGq2az6sZLi/tn1ANfTRyyg&#10;zMY2wWihknt4kCg7UuI1Y/dzw37N/wAbfi1+0h+zZ8R/g78YteGpSaTqMz2zmBm3TmNZ7e5URjdv&#10;3KwYj5e2AK/QMBmdLKssxODTXtm4yhNLWUX36X2TPic5yyOc53gsy5G6DU6dSnfSlKNtvLW6R+iu&#10;gT6L4m0iz8Q6fFG1rfWyT2742nYwBGR64NXgugWamJQj8cbWOBXjP7Bt3J4z/Za8M3ERnCWEUli7&#10;TPlmaJyCSe+c162mkx25ZQwBJ6sc160cRVr4eFRvdJnyVXDQw2KqUOX4W19zHLpOjTEzR5Dk9M8V&#10;Zsrq6tJ1ht4vlzzgVBbfZIOZizEY5xjNathLa/aFdE69DjiuadSpJ6G8YwijXs7lgoYq2T2NaVsw&#10;mBVoxkjP+T2qhNf2Fid0jDLe9V38UwKcxKBnuaajUZlUae2hsNaOrb4WHPtmrFsZVwGXpwcisSDx&#10;KhQPJKAuewqyPFNuGVEkXLe9VDCzcrnPUba1N62mCMFGAoPNW4tRtIWDNDk+oHWuVXxIkkgWL5iP&#10;vA1bfWAm1kjO7HIxXq0aM4QPOqwhKWp0U/iMlDGqEDpVFr+ViSHIJ9BVa01Fr1QkkIXPUlauxWsR&#10;izGRk9zWM5VvaWWqFCnRpx1VhbfUJIR8y5HfjmpF8QzRZURqB0J71GLGQKNoHXrTNT0mS5i2RNhz&#10;zWlOVaWhM44bmvIlj1ucS+ZJPwegpy3/ANvnJK5OevtWMPDmpIxNzeED0WtCxheBshjx7V2p1Ipa&#10;Gc6eGSvFm0mkxTAMXZRjJANOudNg8sC2iHTr60lrq1vCyQydO5rSE0IIddrr16dKPazR5kvaRlrs&#10;YQ00bv3qbQOrelXbWzs7aNiX4xnk9alvru3lygcAsex6Vj6hcGGQr5pI9Aa0Upz3NIqdTQvNrVjb&#10;j5rReThSa07O5W5iAijX5hya5VLqO5IRrcEjpntWlpWqyWcvkPGACeCamo4vqOpQlbzNj7JJNMQs&#10;QCjqDViPToEXzJcKB71Sj8SwxSeVMMjPBA6U/UbhL60ZYpWBK5Ge9Z+0k9Dl5KjdiwJ9PhfbbqPq&#10;DViHUInbHT1JNc9olrdvcAOGx6k1sXljc+Tut2G4HoR1oai92KpSSklcuyyJAvmNIBx61ga9q1/I&#10;DBaBj7gVm6hq2sw3RhnhYEcAEcEVd0K/We5DXaYPoah8kVZ7nRTwsqS9pujl9YudUtVYlpR65Brm&#10;NT8ZeJLKQJFdSKB09xXuNzoukatbDfEpIHYVwvjL4WG6lL2cZI6/L2r5nNMLjJRcqUj6PK81wEpK&#10;FaCXqcLH498TTgFNQkHqAxoqW9+H+uae5WKAkA9xRXykquNi7Svc+mX9ly1io2PK10d4ZASB74GK&#10;0EdhF5BixgcVcbR7vyWnGQEUndu6CqcltqYjSZU3qwBQryGBr+hpQjUVrn5TSlKDJ7S3imIjY4J7&#10;+lSTaOVy0cowB3NUE1a/hJElqVKnGCK1dO1CO+AhlhI/vHFZTwk7aHXTxMW/eKVlG083l7eR0JFa&#10;MelFhnHHGciraWGnaTay6reXISGBGkckdAAST+FcZ8Tvi/L4MOh67odxpV14e1JpY7nUJbsIsABy&#10;Zs5yyIFfOAa8+o40viPRpr2r02Onexm8zYBweAAKUWrxYBOPavGv2b/2u9O+I+s+KLHxzc2ltbW/&#10;iOW28NXdux8u+tNgeNk3cs23OR1B7V6Rqfx4+EWn+I5/DOreJTaXEF2tsXu4mjR5SUBVS3LBfMTc&#10;2No3AZyRWntoxja+5m6DlU0RuC3DlumacloixlSTk9DW8fDcsqK1uylWGVx3B5FNj8PXg+c2rHaf&#10;TpThh4PUbrSWnYyIIGicbFzxyQOKmuNOOzzXBHHpVLxj8R/BHgHT7m/1fUgzW0qpLFFGzMjtwobA&#10;+XJ4BOB71yf7Nv7Wnw3/AGnry90rwvpmoWVzp000c8GoWjKT5b7CQenPBxnODU1Y0LKKd2aUZVLt&#10;vY6qe0IbaIzgDqB1rO1PShPFnYeO1b/xA8YeCPhvpb654w1y2sLdXEal3y7sSAFVBku2SOAM81z3&#10;hH4j+EfiE12vgq7a9hs5GimukjYRGRW2sisR8xB4PoQR2rrw+HpqaaOWviWoNMyptE8hfMEpy3qK&#10;09D0Q3iGRbpcdua0n0ibUJDA9iCGz0NSWvgKfH+jttGfuH1r6BulGlY+fTqurdE1lofymMzRuABg&#10;Z6GtvTvDUMQH2i3ODz1HFZ6+FtXiAwZOD820/lWjbxanZ4N3vzngjnivGrpt6M9ahUsrNWJdYsba&#10;GxeKwgJynzBmxz+VcNcaJ9oZlmXaCcEsuMc16TpuoRldrHLDqCK0TaWeowGJreIhvvEpyRWTqKMO&#10;Wcbo0UJOfNGVjySy8GT3l4q21wDHnLj0rpV8BPaBDJKwBI2Enr9BXomnaN4Q05WSW3jDMuCwHSkl&#10;8NxXbC4sdULqPlQOOlc0K1CE/dVjSo6s1aTOSh8LT2sKyYLAfxY/+vTbvTVvkFtHOqsBjODXZSQa&#10;pZRLBeSCSFW52IOnpWG+lQz+IWIIjBxiMdqmcKWJvzrQmnXq4dJRZz914X1G25juflwMFOefpVuL&#10;TL/y1VR5jDlgBXXyaCgAkMW/ceAK1NM0OwtoHuWiwcYKmvFq5fhJo9aGaYik7nEwaYkMIeezwzDq&#10;e1Ri0TcoROQeRjFdReaSJW8iIkqxxUVvoZt7gnyiBnqa8DG5I3UThsepQzaMoPnepTSz+02zRTDG&#10;4cACuevPDRtrsOBgg5+teg2um2jAmR+ccZqNtChkuAUUszEDnpWNfJnyK2pNHNowm+xw5094iPNB&#10;ye2MVYSRLcBZF3AnFdhd+GWdGxCMoucAVjt4Tv8AUWMtvbMdh+bHaoo5TVg+ZnSs1w9RPmZJpFzN&#10;axt5KEcA8npXyJ/wV7tdWvvhVpHijw7o32vXNMj1R9KYSqqo4tDIzEgeYjhI2WN4yGV3B4xmvt/T&#10;/CbxaQJbiMD5Bu5r4s/4Kl+LbHwrZeF9CsNQWK9e5uJAHQMqxyoIdxzgd2o4irUcoySeI35LP8Ud&#10;PCdJ53xHTw1P7V1p5xZ+Q+teOrj4TeLvi58UNbMFjq3h6xlXSbaw3XFiuqX99LbxQs5CtMI2ihjW&#10;RolYI0jEkvWh/wAEp4tI8T/EjXL/AMdeIreG2F60l1qV9dAeZfSRO5cOxB35bOenzcdDjzz9qz9m&#10;/wCM2v8AijW9E+AfgZLvTdXsbeCSy05pZJI3sdRt/KZlZiWUy3DyOw3Y8/ooVa+s/wDgm9+xz45/&#10;YR+CGr/HD9rONNM8QQ3b3Xh/SGdStqXBKz8AkSNvKjJ4XOR0rweJOJMjzjKJR9tHnq+ztFtc6hTi&#10;rpRvf4k7vYWTZLmvDXFFLB1Yy9pRVdpJe7KrWm0pNrR/u5Jrqtj6Y/Y0+HXxO+G3xvt/h94q+E/i&#10;LV4dXna5k8Uaeba80+1s42LRmeSGcuCQfuqhbjlRVfxP/wAE7fiX+0J8e/iNr1xBpWj2q+IbrUPD&#10;2vzxteSOzqIxD9iWaCVG2oDuJXGcryAa5nUf+CpPxv1pb2GykjaztIfk1rTtECXLHA/5bKQTznkj&#10;nHSub1X9pL9uT4yaNZ6rPp3ii9srSJp7iaeI7Yt33UjnhQMSAc8EdDX5G85yGhh44ahQlPku/LXc&#10;/WanC/HOJxlTFYnE06LqKKbvZq21vXqj6L8E/sU6ufgTpfwg+PPxD0zTdU0vVZLvT7jRPEH9iXUy&#10;Mqjy7gXtncggFd37s8ZA5xmvV/hP8AtJ+EHge+8DeBviTaR2GpCT7XDefEHTnJaRAu4Omjlix2gj&#10;OB9elfEVx8PP2zJPAkXjnxx4avb/AE/UpsaefEWqM/2UADHzTyHaSefWsm2+E/7VFtazF/CNnf2x&#10;Hys0ttCwHKgA7vmGH5zyQBz1zzLiShh6/tKeX3klZPVO3bYJ8GYzHYZ0q2dJx5r2TVua+++6Z9Ga&#10;J/wS/wDh1pGmzWNn8QrOa2c3KrFefEvTZY4jOSXUMPDwc9eCWJOBknAr0zw18GPjn4O+CcfwA8C3&#10;PggeHbWwayhnfxFcXd75bqV4mS2gQOcnny+OODmvjTwp8L/22tPvG0uw0yG8bU7mVkNvexRG3X5c&#10;YAf5sDODXeWfwB/4KU+GdJkgttE1m5ckG21K11V1VAMHLKJOWyDwBjkccV14TiiNPm5MuvdWdk9n&#10;30OXG8E1LKNXPYtcykk5LWXff1Om8Z/8Ezfi14psLm30/VZNLtpXEyQ2c51BhIk28HzWS2SFCilS&#10;ccbs9RUv7Mf7NXiL4GfC3X/B3xS+1Pq+uS2qxS6wxne6M0boFEzDbM6uNuUyOmM9T5J4y+JX7bXw&#10;v8Pzt4t03xg9/YWUt2JUvrhoTGjAHzFdihA3AgMMk5GDxjovh/8A8FdfGeimLw98UJrbUnWK3JGt&#10;2flPK7n5pGcY8wIeVQ7V9q9bIc84eoSdOrhpUE36rVWem50ZnwtxtioKtQxcMTypLR66NSX4+h8f&#10;fEi203wjqGr+EdNv9Tgum024N+fODw3Rs5fLjdjy37syTKvTHnyrz1Hifjm50jT9asrqC3aaPYzM&#10;POBL4OMk47+3PXpX3l+3j+1F+y/8UPhcLDwB8NYtK8Z6jG9nDdxQR/6FaQ3K3s2ZEGB5k/yGNAuF&#10;uGYkk1+enxBlhfULFGupHZVYI7Hndlc/T0rza+AwtHMIQoV/awcd+y10+XY/d+C8wxuIyWpWxOFd&#10;Calqnb3nZa/M9F+G9vqOjXFpLYazqFtaanGt4bmSwEflXaAkpG3mncMAEMPmbCkoORXT+Afh78V9&#10;R0+L48XPhHVJdGu71kl1RNOZLGLGIi3mlDHwUCgL3UAngCvS/jh8a9J+I/wK0zSfh3p/iHZYy27l&#10;JtIaC2sljs5In8oKvzF2YEtnjHXnix8NfG+r3X7Hdn8JbvwtIl7Fbtam6utZg2zRtey3bMqGTKH9&#10;4ELMAflHXFLHZRQjVrR57rkTTS3fb5GH+sWZTwdOqqCi5VHCSlJXjC/xdNX2OR8BfA34ofEePVvj&#10;N4X8P2t9pqTSolxJqttBlYVLTBYZiHfCoWIAJI9e/mPj8W9nor3NshaUhTcBmx5JySoAPXr24HQ+&#10;/wBNfAbx5P4J/Z51TwE66XbX89xfxWl9cX2ERJ1ZJF+YBQdpIyGPqBXzr418Ja3qvhW11NRBHbXQ&#10;DWSQTRL5+3KlmUPuGAepAzu4rxcRl0KDoTpXd0r+VvJbHbkmdVq+YYmnipRjCMlGn0bXz3PMfh54&#10;Tk8Z/HO0tbHWbawgsPI1K4ur65WGOKOBwzNufKhvQH5c9Tiv1CufG3iPwfrEdnpWj6RHJBP5z3Vx&#10;H9smuCVUq5kuFJUjhgYUi+8eOmPzK8O3OteF/Geo+IIBaRSxaaIrie/QyQiJyQQyr05A+YkYwK/R&#10;P4wahd23xIW9niEkb2lrIpUEIGa3Ukr9Acj1ro4jrVKWWUpwdtUr/I+Qz+isZxHyT5ZQUG4+t9bn&#10;Y+MvGHxCs9G1fwnZfEHXAkfia50XUZ73V3nivzFp2m3jXao2DEjm/KiPL7RGPnbJNeZXI0G9tlhg&#10;tbO5E8y7p3CxqW3YU7ixA6nkkdM13HjJ5PF+h2osIZvP1XxXd32zftIQ6JoZPJ4Cjb7cDNc5e3Wg&#10;eG9SFv4a0SC/yRNHK1vuyF5YqgBBAw3LA5GeK+dzqjOGbKMZuELQ6t6tJtJXPB4arUZZNzTpqdS8&#10;+kVopNK7t201PoH46fsrxfsy6voniD4YazDpc873MLXdpdNBmNIreSF5ZXc7Z382UMUKRsEXZGpD&#10;buOez+IHxH0vUNH8OaZq3jJ5Y2dlKeYYWkQYdbidGeLa4AZRtGRnJr0n9r7xx8IdGufh14h074ca&#10;hrko0+6k1XTbS6dZbiUrYusMlxN800aln43FQG2rjOBF+z3+0d4f8c+ENbT47WS/DvTtFs55rPw9&#10;4VdZ2uLaKNjI7SIAfMwmcDB/2jX11fA5fDP5qVblV1aPNd/Cto7ff1PzzC5lm0eF6Vb6u6kvevPl&#10;/vySu17z6baWPhX9qL9pr9sP4LfELw/8NfiRJdaDoum39vGnhC4Ma2Oo2beVIUkkgAe5iOHjO526&#10;EghsEYv7Wn/BYX9oiwuvGPwT+E3h/wAI/Dyy/szT7ZLzRtPH9p6gJdqzpHKTmJWXzSSd7qAAHB5O&#10;X/wV2/al+EPxq8b+E4fgdo+pHRdIt5fK1bX5He7vTub7vmMxSJdq7Y+m7cerkn5X+Mui/DnV/jx4&#10;h8Q+PdYaxXRtQgnmngkJlu0e2T90noSSMnr83tXsZfh51ceoyk5QSdr9LNW0/rc+yx+WZfPhvCZh&#10;WwShXvdxXXXW611e+ux9SeB/2MrP9teLwD4KXxdolh4U06G2vPEwa9u9s1uu0NFbTQ2sgM5Jfhgq&#10;qT8xx1+9v2Mvgy/7KGkar4i8QeNptNu2sokt59QhtYtOMyRSwo0ph1RXnh2zSHbNEoDiNwoZFI/H&#10;lP2o/HPxHv8AT/CfgOc+HtBsfLj0/TLaUp5oLbSHYffYjJAPp68177J4ju/h14Y0nw/d+FNQ1u/u&#10;UNzqJjGxUiV2CDqV3p8w/wCBc9jXVmmexymrSjGipTjdxbequtfLYzwfBOOznDVKksTyQq2UoxS1&#10;Sbkrt9mz7R8PfB34AeGxc/ELxP8AtmaTY+Ln1WS8h1b4eeJLe7ggd3LZFk9rLIByRs85sgkHIrpN&#10;f8V/sO694NttF+K/xn1n4g3lo8ktodK8Mz6I9u7/AHjHb2v2e3Lk7cs6sxwOSFwPi3z9Y8F+GFv/&#10;AAdo1xqTeIrhWs7fUsCO3DKGw2MHCglc+1b9hfa5ofgS/wDinF4YhbWrkiGCx+3M1v54YxFhFwvG&#10;A3TJyeeSa+SlxjXpQlTo0IQjJ7b3fdpnpVfDihWrwxGKxdWpOK5U7pO3bTb5H2JP+29+z94P+Hmg&#10;+DvCng7x3qY8PWrQaJqvia4s4Lu1t2+VkhuoWedFIAGMdOOAMDY8Mftzfs96t4Rs7DxN8FL+406y&#10;d5LFZray1Axkj5ipuMbSQAc98c84B+Nvhv8A8J3pUEtp4t1qxu76AwPBcRWyiQFw2V4+XAKjsDgc&#10;Va+Kdp8TrPXbiw8OeJ3t4beETOlvbhhLIVZmBZgSOwx0+tcv+uedOrKEpxtbayaZmvDjh2laEIyu&#10;tb87v8n8z608Tftofsh2t4i+G7j4teGCzxNOnhm10e1S4KK4UNscZwXYcg4ycH04m5+In/BPHxlq&#10;0uueJtb8d3stzIzTPrqI/mFs7nJtXDk9c/MM14TJ4e1O48D6R4/0jwzp1r4mvbVY7a6ayVlicBt7&#10;gABslG+mAB65yfDOieMfFOry+FfiboFneXtrC0ttdrGkbS5zkMMccg/hxXfQ4sxlWkoVYwaXTl0X&#10;mlsKjwJlOGqSnSqVIyejfPdu3na7+8+yZv2j/wBhWT4Iz/s/ReKFsvD8sv2qSzuvCmsy7yHjkUrM&#10;ZvM2hooztVwDgcY4rzv4IXvwws/EV7Y/sv8AxI8J6+JjMW06fw5qenXLrIu3ykubqdlbG12RCpJY&#10;vgjcxPyfFrXiqPxXBD4q8M6fJpd5di3W3sSyTW6kgD58/Ng5PAHP0Fdx4T0eHwPqLXLpFp8eqhby&#10;PVCHDJHaOGlkQnJDt5sG3nGY24yQa+yw3FNWcUpwi7LT0XQ8bGcCUMPRkqVScXJ31d021u+/mfdH&#10;/BNO71G2+FviX4e3iTxReHPErQ20Nxa+VIqSRrJlhk8nOfbpz1r6Vs/DkV1G0jEDB6mvmL9hn4c6&#10;/wDEXxfqXx117xVqFr/Zlx9gtzbAxf2qjIrnzwQVkCEkDHIYtgjJz9ZxqsX7pImORyVGBX6BlM/r&#10;GX02otK2h+OZx7SjmtZVGnLmd2trnNSaUZbkwRwEhOWkA6CnPYXMNv5MM5VF5zXSTC8eHZHa4AGC&#10;fWs6WTyZPKkgwSfmJr0lTcHdnB7RVFYyC8kiCOZcgdyOtNWzmuHHzKMVqyQWjuGLA+gFTvYRSx5g&#10;GCRyfSuulVglqjnnCRWtNOsniAuC24elaNv4b0oxicbt2Oxqa00qJLVDIx3H9a0oECRiKIDgVuq0&#10;Y7GE4trVnN3kkNpMI4oMHPB7mr1ml5JIqsowTVyXSYTcC4lH3TmpxdRh/wB2g474pe1nLdWKtBLT&#10;Usx20iqcSAEegqzbs8ceGlHHWqsdxiMyStVOa9SSQ7rjCn0o9py6tGapuojW+2R7tgmAPeki1HL+&#10;UjZ5+9mskpaxTK9xdfw8VE1/EkxMU+c9KSrRTvysn6qnpc6V50uFCzcH1BqK9VLMAvLwfaqWnzNu&#10;Ekjk855NSauTcW+FGcU1iZv0MVhlCqojTq9gvylgxHGCabdeKRGg8t3A6bc1iCzunvBtGAD0NaY0&#10;2GUb5EyQRWTxdTodssJh4pORf02SfUH8xp+CM4Iqa+0m4jXdGwbNQaYI4SC3A/lVm71MxQs6SZx7&#10;VrTr1akbM4akHGt7iKqbrT55BwoqO81m0UruJOfQ1h61q91NKytM6qf4QapW8E4kEjTkqzZ5NC9p&#10;byOyNCL1kdpDre5d4t+Pc0x9cmf/AFRII7GsBdSmhLN53yoOKbH4xsWkxLExycE4rnqQxE9nYlYa&#10;ktbHS6X4mkt5z5kTMAedprpLfxNZXkfleXID15FcL/bdv5JuLeEYAzu9qr+GviFZajfSQBHbZxkC&#10;lSp4uL1dzlxOEp1Fe2p315cW1+eU+6eCDzVRo4Rkxx/d6HPWqVv4t0tG8pUG8csDUWt/E7wtolt5&#10;19cDzGHEca810OniJ6NnCqc6eiizZs9QvLKRYkjJBGQQela8OptcwmSWPBxXncXx38MQWv2o28jN&#10;yEi280lt8eINRHlQ6aYg3XPYUfVa0NW9DOVCVWWkbfM6vXdTELNtgDe9FZeleKtC1YbriYbm7Civ&#10;KngcTOV0kdsHGlHlcWfml4m/4LH/ALMLfDHxGdRPiHRdfsLe/tz4Z8R2C6ZdrJFGRgyXLLAhD5jY&#10;l8LIjgkhd5+oPgn4lk1f4S+F768ZfMl8PWTSHzkmyTAhJ8xCUfn+JSVPUEg1+Jr/APBZb9m/W/gr&#10;ZfCbXvhb4z0Ce10LUdLg02S8jvLVXvPsga6muJnWaaVXgmlJEQLG4bvnd+rn7IP7aPwI/bN0KfxF&#10;8B/E8t7BaOBcW9zYS28kWTjlWAHOPXtX6bg5+2upO70PnKGIc3ZO59C2cNldszSQK3TBxWxpnhLT&#10;blhIlsyNms/w5ZTwRmOWHLE8qw/So/GXxDt5PB9/Y+APEsEGuQ3q2LARpJLaTMMgtExG7jDAHGRz&#10;mtKrlTWjPQp8sna2p5f+1T4z0DQ9I1H4feM7608PWNzCRHqWu3Aj07UP3ke63luFBFqGDCMPKyHf&#10;KMB9pFfnp8N/2k9d+CPxYl+F/wASNQ8P3l5dala2PhS5OphtJuLZ5ZTIA0kxa6ljRjlUVGVWhJ/1&#10;uwfWH7QX7U37SfgDS7jXPEvwb0zxdoWo6tDpU6294IZ4ZBIsRLs7bI0cyAZVh+7M3K7QW5v4aeCP&#10;GH7Zv7IOpatpHwn8GTiz8QiTVdImvTaZhsJgZkMKJcRsJLiBtsZO0KFAKgAn56s51W5M9OVqcEov&#10;lZ5Z8dv2kPh38Efilbpp6xw2NxdRNNp58MX7f2TdyqpSRorWGXzmnZiivBsZ2TYrckCKz+KPxp+L&#10;Wv8AhceH/BUaeH18YJp6X+sQ3NreCzghRGnMEqpf2WZ7S28yFo9hktpW3jJUfJ/xC+Gnh/49ftA+&#10;NfiZ4c+JOq6LHeW0dpp3h3xl4oul1Cyv7aQ4ZxG8pKwo5MfmqyYdkQ4avorXPA/x1/aX8DP4I+IP&#10;xC14t4P8FWtha654MtZHsrq+0xp4NZvYyqxyxqg/sveVBEkkYVVdYARjG1r31X4f16kRxU5Jtqy6&#10;fqfrNc6zF4O8Crq2pXsWqTGykm09NOhYC82Rl0jTbvBZgABj7x5A7V5b8VfH3xG8V/DaDxx4bmut&#10;G06bzodRtbPUbdbgxGNgqpJ5sZiuGkZPLYNgbGLLgmvnH9h39hn42eMPCWi2njP466rdeHNR8Olt&#10;V/tSW9W51e4jeSGGSM7ogtsECB49pMgABKivQPH3hzxR+z/8IPE8OofBDSL9tIvNT1DU7KACXToo&#10;TCWgmCupbY0a8kKqh4yhHysTviMXU9k0jbDxoyq8zep8UfHj9rL46+L7X4l+DPCl7qz+I9U8WfYN&#10;SEV3p0N1baZb6bby/ZrORMpcSh1fznjlkQIiyHb5sbN6H/wRZ+Nlv4N+EVv49+IOo6jLqU8Vyk2m&#10;G8mnkt5OHWWeGSATJGRKu5lOw4DLvAyPl/4dfsJeIv2utH8f22j6z4i07WPBMyXXiHxsbv8AtW6v&#10;I7gS3MNjDIFidZgk3kvHKzBmicYABAyPh/4M8B/CD4Uav8Gv2xfEOq2/hjwnbNcwaRpumCOeCchh&#10;AbhHkkhM0sVwMIsfl4i2YDEsOeNSMYqz959fkcqq1PaXaurNeW59G/t0ftN+Kfix8cPAln8M/GVw&#10;z+JPEM+k2tyqtBHb+XLiTUYIvK3To4hhSMyyMQ0cPzbJlYz61/wVN/aC/Ze8S+G/g54R8E+H9d8O&#10;WeqW2kX2qq93qEguJVOyKVrZrhzJsCSMV4+cbVbOK4v4Y/8ABOnxp8BtGtPiprvxK1LRvCCi0fW9&#10;Hu/iFNeTR2Tl5oWeGDMKGSSzaJkVZVxdwgjEcqN2X7G/7KPh3xz458M/GXw58MptV1a21dfsdv4H&#10;1V/skFi5dnhcXBVYVGfMUKAVLOgyOK6qOJ9m04McozrR5nHt/SP0+8IW+p654Q07X75FjuLuwSZz&#10;b28kSZZQcBJAHUezAH1AqxEmr2Uo8ybzNvOD1FdlBo0mnabb272xiKQqojY8rgdDjrWdeWUNwGha&#10;15OcMTzivepYnnjrqcU6EW20UbTxPaxAJdRyK3oB1rQs9X0W8YRiXLYx8y9PasmTQLlmxFMWUHgM&#10;M063tJ7N/wDSLTJJ+8BSfsOj1CPt09VodTpGiaVeyeabZcY5wcVoXPhWwWHbY3rIeynkfhXExXd9&#10;Zv5tnNMB3UGtiw8bT26AXVs7AcEEdsVxVaVe/NF3Oi1xuqabqljJ5cduZk9YwaWz1I2UZBkMarjO&#10;exrTt/F2i3kYIG09wTzU0mkaTqg3MUIYjPpUe2ajapEpJ9DJu/Gqyw+VbuZiOAAuCTWHNF4lvLs6&#10;hbWM5JPLLGTxXYJ4K0i2mE0FrGW9Q1PlTUtMBNragRnqQcY/StKWKow0prV9zmnSct2VfDes3ltb&#10;/Z9TtmXbyPM4P0xWrq/iGD7Mr2w2OQMKy8GsyMWbqbnUIVcjJAU4NK2oWl0nkLpxZx05zgVjKMJz&#10;vYvlaLuiR3d632sRgEffXOAK0ruGCC7xNE+CBgoM4rEs9Ykt8qbd4yOQ3apR4nns7jyLkq245DMe&#10;G/zzXLUi+Z32LUZvY0L5rC1j3BwTj+6Qah07W4Y5tzkgBuCelSqYdblDrbAADolT3Ph6FIDEibSe&#10;c47e9YNRurlqUVG0tzmPHP7Qnwk8BaxpHhTxR4ytrTU/EOoCw0azYsWurkoXESkAgEqpI3YBxXU+&#10;GtVu7C3Z/sSlZCWznkfWvj39p39hL4TfEr9qLwN8RJk1Hwzr+v3l2F8UeFr82t6TbWMzwu3l/u7g&#10;qURgZUf5SV4HFfY3hPw7b+E/Athp154hvdWltbVUl1DUFRZ7pgMGRwiqoJOTwAPauDDYv2spwmtF&#10;KyLxdPDU4R9m7t7kerazNdiUWwIBAypPH1r85P8AgrLd+E5vjDotlq10z3Gj+G5JJ4CJDuaWQ+UF&#10;2jZnhjhiBx+FfQv7cH7dqfsueMdD8N6ZdaNb219ot/qWr3eqRNIbdIAphVVVlyZGEijnOVGK/Mz4&#10;i2nxU/4KffHS8+Jkf23RrG8nhE2nwXspSFkT5G2glGcckYztyQDjmviuPcbRllkcFD3pzlblWr03&#10;bXTofrfhRlNXDZu81xX7uhShfne15aJefXQ7b9mH4q6R/a3h7Uvh/wCJPsXinxr4uk0KeKxtYbm8&#10;vYtPtpb0yxIU/dxoJXilZyUHmQllO0FcX9vPTtTtvCOneMPHWpeINS8IweJVGtW0HxE07VmlwpxD&#10;FDCU2ElQCxB2jtivYvh//wAEuNX/AGeJoPjFp+o406w0i8XVbacLG8he3PlsVj4f98I2O7oUU8kZ&#10;r5L/AGq7zVbbxXqHhKe6eSHVfBkl5awyykxq6ajGSwBON21AN2MkcV+OYvA4elmUZV8N7KtGn8Ts&#10;3JR0Wtr636NH6rhKmXZhnf1zLqiqRnNJuzTXNfrfokrXTt0Ptv4IfCr45an4DuNa+EPhDStB8E6z&#10;o0UsZ/0e4uArIo2u8QluVcZJPyDkZGBivMf2Zbr46eOviZYfD29+N2oroXiTTtQu7LT0nklhu4be&#10;8uLbCRuycsluX/eFDgHjJXPr3hf4tfENP2E/AWr6Pr40XVdb8EzPcXsc+1pJF1HTYYGknP7wbUkd&#10;SFYLhyMdMeM/H3wkmnaRrng3RtIMM3w812Cwf+z23C8kmsYPOIJxujW5tL4t2zdEeoPJm2DoYRqc&#10;ZSlG13eVk09XFW20/pnlZJisVjsTXwtWFOEpScFLlUnFxbSm+bd3sr/gj6s+H/8AwTdSbSEF14+1&#10;HUzfuzW2lyCPT5EA5YiOUzKQuRnGMZ96b4v/AGPfgv4U06NfFXx/0ux+2wLPaNf+MLGPzE3Y3rmD&#10;5lyh+YZztIz1qv8A8EuraLw74V8AxyWKWRubnX5VghiVAp8q3yMAYr5s/bq8dy6LafD+w06OJ5Zv&#10;hhpbQhk+Xeb27Hfp/FwePfse3E4Th3CZBDMI4XmcktHJu3w9Xq9z5vAQ4mzPi+eUyxrtGTXMoJbc&#10;3ROy+E6TxT+zl4J/4SPV9c8G/FSK/sdKayS1u7DxFb3CSmZ3E2wKqCTy41MjY5GM9K+jNE/4Jzxe&#10;MtJgjsf2kwQwzGkUpkDHHOVDDPAOevQV80+GoYfBHgX4b+CvEN5bodbs5rjWoEt/9Yl6GggAIGfl&#10;YORz0fPeuN/Z9Nh4Z+LNx4b1XS1t9RtdD8QRzyHG5iukXpJ9s/nz2zz4+Dq5J9apxq4bn52k7SaU&#10;XbmW2+j69j6XF4bP6+CrTo4zl9km4twi3OKfI9/70b6fzH1T4m/YP+K3wbtrtPAnxuubtrq4tmn/&#10;ALTtZoIbtMny4o2zM9w/yjI2hAMZKjFfFFxquteMfjp4u8KfHL4T2HiVdPS9FwNGS3hZJBtAne4t&#10;kZXClvu/MoIxjNfXv7VPj/xV8O/2O/hlrnw/8W6joD2Hw78JTLPp188TNENPvQI32EeaowDtbKnG&#10;cV89fsK3/i7SfFNl47/tCGSaTWJ5vEmpJiC4dZ7acqittwmZ485UZBavpcZhMtpZrTy/Bc0L8t7t&#10;yjaST2le9t30MuFcXm0uHcVm+YOFRrmjFpck7xdvija19la7u18/kn9sHwVaeAvFVt4m8J6RPbeD&#10;tWuJ4rCdtbsry6t7SJLf+0rwxQSqSsMkLxiIiNvMngiIWSRUPq3gz/gkn4h+IXhk/Fr4S/tWeGZd&#10;MfZ9h1VvBd0zGJgd2IzegKdwKsr/ADoVIYKwIryL9s7TNc+J/wC0v40uvE/i3S9GgPii8tlu5biO&#10;O4khgu5XigREVW8pZGadmOTLLJ5jlmjD16D8CP24Ne/Zm+AHiX9n66+PWjaxHrMaLoOuWdxNdXWh&#10;fIVYJEEzIcY27pAF2jA7H9S4awXB+Frv6/h7wtpJytr1Vo20etl02PJ4ozrxCq5XCllOKaq3SlTh&#10;C/u9JOck7ytu76nnGt/DvRv2evi9Jo3xB+Ij+ONK0+6Onahpv9kSaXFd3IJNxLG0cks4jiykQkRX&#10;YS+ZtVxH5cn3Npv/AATH/Yf8cfBpvjWPGeuPowa8/tOb/hJbqO3tHjZnYMI3Do6K6xtG/wAyNEVZ&#10;Q26vmrwz+xz4G8baXpHxPsfGuqHTo7GBbLRtUsfsXmqvzGRGlZMBizMzY5ZmPU89v4p/aOsfCPwn&#10;g/Yr8d+DPGll4b06dZf7ItbiGI3/AM+UDzhzJLBhYwqKVRo1VCCuQeqlmeUZNiK1XF4an7CT/dLl&#10;vbyu++54ea4LPeIMvw2Hy/GVni4fx/ecU15JPpttY4n4c+IPgH8Cfi3ead4V8K3N54d8QWwt7ix1&#10;qSe5aLTXA2iX7c5VZJRmRstFsDICQAyn7z0z9hb9h7XvhtoninRP2XvBBsNZ023u1uZPDcaEqYg5&#10;J3KChOM4IBHI9a+c7PwF4F1K0tdZ+IfwN8FWtzqJd7G28QeJpLS9lLA7TJ5cZBLdPmPANeP/ABv/&#10;AGn/ANon4Yaxc/BPTvCsGm26r9jt/Dklxd3NusUxPyR4mVXjkB5AXDEnI5NfP5VxPDI61WpjaSqQ&#10;qv3Uo25b9NVt5F5twbPjKFHDZbLkqUF77lUT5rfa0e/meaftkfGX9m3xN8R3+EHwJ+Fuh6N4CfUR&#10;DfLodgiLq+VCrdmRF+Y8h0VTjZtySX+T7ZXwl4G8aXfhbxte6jrl7YeIbKKCy0fw9p8d1dGOGBEd&#10;y4kaFWDLgopZhnkcgj5/8MfBvQPikkPhH4q6X4PW50+NYxZadbXH2fTmKZWJxGW2sc8IoJ54FfWO&#10;i6x+z78N/hrY+HfiJ8cPGFk9i9uZbPwFoC6fMIroPHGDBPDLIyboxhgVdiwOADXzPEGBxOcKnicS&#10;4wp1KiV56RX+FXW3zM58VZbkThluWQlLEUoNSjB80pba3to29u5P4B+G8AsjZXfwR8VeIdJk1GSG&#10;5j1fXItOnjAitbZAFhVXy4t4yIypZshg20gV0+l/s0+KY9S1LSW/YnvLi3lfzLCFfijZReXECQob&#10;ZOzMepLMSvUAL0PW/A/wl+yR8ZNatNMntPEcb2WmvAlrrXivUtNvdVRZkktrnbHPHuligkhEm0B9&#10;0gQjCFa908Afsy/DG08PG/8ADvw38KX0KSyG6fVfFOo3hgQDKnfc73DHAJDEAcmvpMPwRhczw6xE&#10;q6dtOZKD8usXY/PMd4iZjlePeFhhXG+vLKdVa3vtGSV/Q8O+Ifwf+N3jDQ4Lvxd+x9rGpNZLjS2l&#10;+Idk66cmFJSJLZdzj5E5YMflHrXi91oPgDwBpsb+LvA/j3wvLrWjX9je3Hi7SCti8k67MJOIlYAB&#10;iQ5iK7eTgc1237Q37ZvwO+C3jXVfC3jv4d6VeabpkvkJN8NfizqFrcMwxtL21vJCE+XqVyOTgnGa&#10;y/A37bvwI8T6Rb6N4d+FPxs0bTZyskrWF9JrtnKr8hXe8+0nBRlLKjKcHGRWc/D3DYzErEUMRGrU&#10;X83I3pt8Ki/LU86n40SyOEcLmWFnQpSva3tUnf8A6+c0fPTc/K741fADxb8bfjn4h+FnwMgbxBJ4&#10;FktbJPtGoW0AeKWFgAryyIspWeGddqDAVBySa7n9rb/glf8AFLXP2aof2o/BGjxarpkl3fw+IJfD&#10;98bo2d7ZzSQypdhRiLHkgDBKggglWYA6/wAS9E1P9j79s+f4/wCkHVvEHgnxPc3tprKz209lfW1r&#10;cPFNFO9pLh3aOcS4I3/u2k2FmwDd+Bv7Q/iL9mrwZ4/+C/hX9pTX/E9nrHhaTxZZ8S6ZFcX7edba&#10;lGVDjznYR2swLLiRZGYcEZwxOU4GljadJVJUqq5nZaxVrXXazWtm9eh+t4PxBzXM8upvDuNbD3j7&#10;zTvNS7vum97bn59fDeMW96IZny4VXURn7jo2Srd8199aT450/wAVeHLa606BZLi60m3SJVGMM6gO&#10;vYD5j1LAcdckZ+K/hlpeiQagniv4sudNt7iUvDo+mLi5vGOOFU58tTg/M3ALcA9K/QD9mP48fFbx&#10;t8M4r74Vfsj+EvsehRGO2uR4KinnihTpI1zMkhkYYbLEbiwJPNfH8WYKGJkpzbVuyv8Aqfs+TZty&#10;YCKoQUrbuUuRJ9r21d/Iq6HqF/baDpPhabSXu7+1XmRYiSuWyoAHfaw6kdPxr0jQ/gN8U7fwzO9l&#10;8MvEmpLPqCOsNjoNxPvU7SdmyJscqRkDuRz3i0T/AIKC/tYwWV5Y2vxcbTo4mVLewsLW3gWNduSV&#10;EMEZx2wCPrVnX/ix+0fqkGi+J9Z+LfiSBdV0syxFtavSss63LRyttM5UY2MAuOOOORX57UoZWk25&#10;zdtXaKX43Z3YmtxG5xhKnShzbe/KTbtfbkj+DOy8KfsV/tM+K7eHxJB8HdQtri5+XZqjR2DBBISA&#10;FuniYDj0Xr90dT7H4S/Yp+PsWn3Ues/C4E3W7zQmv2E7MMcAFJyCMZHOOvevPv2e/wBiX4qftmTa&#10;j4kh+J6W0emPATJrdlHK86yq5AVgjMMKpySedwpn7U3/AAT58VfsytpseseJbS9fVmcW9zp9vGvl&#10;hSMljIoOQOcA4xXe8owiyx5g8PUdL+bnS6/4D42tn2IxGbLKVj6Sr7cvspvZX39olsddr/7FHx8k&#10;0XSra8+FWoRyaeuC1m0MwwEKlQI2JPJyBx264ryfxh+zZ+0dZeJ7q9tfgZ4zkAgVI5IPCd7KrAkl&#10;uUi7EnGAfpWK/wAPviPpSWMfg3xjqUU97dQW8BSaJFDsqgYEYJyrmTJB55rbfUvj9YfbdKvPiz4k&#10;ju7UkZ0/U7hY5MsdkikNu2Mm1weMhhSwqyNxVSMaii3a/Mn/AO2o9BS4ioTVP29GTte3JNP/ANLZ&#10;J42/ZV+LF3Y6Rd2PwQ8ZJc2OoQyzbfCl6FbBIbP7kEjDfewRjPPFc/8AHL4Yax4N1j+yfFkOqWSH&#10;TdCslguLaTKJNd3NzLlccHEKxEED7oyeldj8Jfhl+2L8evGl74O+Fvxe8RNeWFkLp1v/ABXewIY8&#10;hWILTAMNzDjqMjB4rqvHvxl8b/AjVdN/Zr/alsP+EseREiL3961xLBKIlkeRJ5C8qHLqFbLq2OVX&#10;ivqaWCwcsNCvRc4x1SbiuV/Nf5HnVs2zWnjPqtSdKrOPvOEG1Oz62d197R79/wAE5o5tH/ZV02/m&#10;1K+kTWLue7t7W+QILSNpDtVFwCFIw3JJyetfQWhzbod88wPOeW615d8F5LWH4IeGV0vQbiwto9NC&#10;2tveFTL5IJ2M+0AZI56Cujs/FV1ZqY2iG3OQCa/oTJsFGhlVBPV8q/I/mzOcwlis5xFRq15vTtqe&#10;j2k1u2FJ5PqaratoUV2PMiYZ9jXJWHjZLg7SAD61u6fqd1KykkkNwDmvX9hCcbM8xV5wlzJlWfwv&#10;db9wyADxgU+CC4tnwwyfcVuLdTqpD49uax9QFzJcb4uOa5J4OcF7up10cXCpJ8zsXrVJH+d+g6ir&#10;0JjQbmbHqTXOSave2RZIoTJkYODwKqXWtamqExKwzwVapVGvfRFynSenMdZM8MxCCZeTyNwqGQQo&#10;zKAfbFczZ3lyoFzg7+4rQstVunYCSPPvXRQpSUvfMK7jy+4y/dl2UojHp1ArLntbtRsjDbieoFbN&#10;vdRykKTt9TVkW8aoW8zJzXZ7KhJ3ZxxrV4Kxyx0vWOWaV2HuKrWenX1peebNkjPTniurld92xU59&#10;RULWryHcw61ToUZLRBHFVY7sjstWjggInYqV6A96S48Y2oHlsoVh03NjNQX2htcfeOSO9Z914UlY&#10;AEk45zXFLLoqV0dMMfTlutTTt/EhcmSZVCH7vNSDxlZLKIoXU+26so6LOyLGRjaMA5qGTw2qfvy+&#10;0jtmhZfZao0eOpydjqrbUklKHcm9lyRupl3eRxz7XYbSOeeM1zaxrZS+Y1yxJXkVBc6yqoY41Y56&#10;FqqGDcVYmWIg9TU1iayMhl84HjgD1pun6df6uTDY2pxjLO3AHvWBJcXLMDCcn3HerQv/ABfJCPLv&#10;5EQALtWTArrjhY8phLGS6G0dFvrcOtzLEgQYOZBzWLqb21nOAoV2B6K2cVXFnrM7H7TKzknPLGp7&#10;Xw3fTEFsE5JJNaxwtNbmP1ypYi1DWLgaaIbNirMMMBWdo63mn3Pn25bf34ro4/Ct1lS23k4461dh&#10;8NC3OSobArX2VJRsZ/WKjldmAW1a8fdI7b2/u+lSx+BWv2D37Pk9d/OK6W307Yp8iEKxHUCrKadc&#10;uBmMk9sVKhTiXKtNmDY/DWwjYNEGc+gHWtXTvhjHcSY2SRjudpzWtaaLqm9WiBjI74rTj0/WoAP9&#10;PLZ6gGonLsZ88l1ItE+E8FqPMF04B7kYorVsrTxGSFRnIPctgUVxPmb+JHPKtVv8R/Jd4p+G2jav&#10;4dubvUf7OjuLpCbVnlhUzGPg7TIIXY8qSqKw55av0n/4Nzviz421z4H61oHiu90bTNP+HtqkWpWN&#10;5YSyX0tszSGKeFIBkRHgPIRJllYYGM1+dngD4s+E/jZ8KpvDV54sSwuTEEsI4Wnt0ed1OQ8as6OO&#10;OcpGisSRg4qx+zR+094z/Yi+Jvhvx/4I8U25u4tOn0bV9K1GDy7eO3eXBkcgZ2odsu8JggMhLK7A&#10;xl+InQq2va/+RjQw7oys9l173P368N/tr+GtF0TTHvtDfWppfDra1qWo6bn7BYh5tiW0lwEKxsG8&#10;yMNKE3GF87SrCq9h44+Bn7S/wuufjx8O/hdr0eva4JdPtQlq8ZDwneryzKBH5YI3bgSXUYUtnFeH&#10;/sT+IPhP4F+KGhX/AIn+LNxp9nqehpfJpPjG6isrSx1FrdYbL7GkquEtZIjdvvhCJvuZdojLyxP6&#10;j8SvizoPwhsk1nQfHFjqvhVNXiupdZ0eaLVJhdSOS0EMU77YizELvfcg352jI2ehPFyqJtu56saN&#10;NTstGY3xI+F3jS3+Aup698ZfhvcX+r+GtNl1LSdA0mVkvb5Wu9tv/o0HnBROS6KrKzyuzKiKY23e&#10;d6J8V7j4B6jd/D34g+PNF+HFvP4Mh8R+I9N8QeFri1jtL2KCA3OmR6jbTNBdv587yM8UbHDrncco&#10;OD/bU/ao+M/xvutO+Lt3f6D4S8OJbTyW8LXiatexo0cgihmiZDDb3DLwirvKsrZWUDB+bdf1L4f/&#10;ABm+Otnqvx2+0nRrzQLjU/El8PHr2/naoXk+zzieIxsGAVInjt5oUnNmjOisoSPki5N7dwlzwgry&#10;1vtpY4n9pr9qz9nn4M/FnVv2h/hvaR3+o3/hzUrfWrS/161M+pTTGxYOFa4R4odryiNBCJwUzsHz&#10;eXz/AOyv+314v+E+peHvEeo6F4r1Sx8RfEX7UmreHrlo7QPIurWc+l2zu0RjgkfUYrgxTBJCY1LY&#10;BUv5L+3Z8BviLB8GtP8AFlx42tL/AMMaPaSf2NJLqX2mSVnL4iWNNxYGMby6bVQjMuXIdvsD9iO0&#10;+BV58J/7B0L42WuvaX4y0IXWteHmule/s3kKxRRxSCYYl2oIYbaMwKr20dyVHkFotLzTvHc44rmq&#10;cs35/Nn2f+zv+0rql78RtFOoajqNxoWuJE1vNpuvx6hqunPJCsha7s9/zhmkVAtqHCoBK5xvCcN/&#10;wUz/AGmrb4OeP9DvrLR7bTvDeiaUlh8R9F1rxH57SwyvK1uJ4IY5JJo4NhuGw0aMkwTzH87afif4&#10;l/t5eK/Cvw/i8Faz4gfQfE3hnxA2qWctq0VvZ+L3WSSCdnNqiSRTvGU/cKzYLO/mJHthrd8K/Fv9&#10;oZP2PPH/AMSPFnivQNO8e+K/AXiu4S7bWbmO+l01tEld/wDSyjyzSRJYXHkxNONzSxuMqXVocZVI&#10;c0jT29PVJ3dvw/U9Z/YC8Q/GfWv2drax8I+CI2i8a+Gl0qfxImrS2lx4gvLcyXVzqEVu8YQsk2o3&#10;O+43vIxjYiNosmvKtY1v4Xa9+3lrup/En40eGbPRfCPhzTbzxlqniHUbaN9Muo1Cypb27O7ahe+X&#10;bmOJVRVVpWVx86hsX45/EDwx8Htcn+Jvw78SCfw9p/iq+thbeCPHDbNMvXm+1Q3dq8uktcWtiZIf&#10;MlUSTCWWctHMh81jhfs9fE8+HNP034wftG6SNS0/xjdw39tq+jNcPa6S+zFuPstveW268t5fniea&#10;SYq/MW2UZF8sZyvHr02JqzlCPLyvvf8AU+zPgP44/Z8/am+D03xe+F3xE17w1Zw29jonxE8TeKLS&#10;OC20zUbiJLqdykyuTbyTSK0eUgiR1j2khttfoZ+yL8Er3wcqvN8QIPEmnWlnbNYa7YQw2mVaPIjd&#10;YI0SXcrIQQNuAOAev5Z/Af4pfDf4pah43u9O+K15Y6Rr9rPpmsReFfCixWs1n5Oj6TaslhBFI4dL&#10;GzO+3bMHy/aIvKktWii6jT/+CjPir9kf4I6f+zf4H+Ms3jaw1nQWsrPxNq2oyPbtI8jxm7tbiJ4J&#10;hH5meZNjqcAbl+ajlS0jv99zpjVnKgoXtc/Y3UZLG4do45I5CHKnbICQ3ORx34P5GseeKKV5DEVJ&#10;DbWC9j6V+S3gb9vD46XdrdfCrV/A3izX9VuZHtpPiHpfiG8SGJY3ivGMMQZt6zRJCGMkhEiF8HBk&#10;A/TD9nbw/wCIPDfgO08MzeA5dDsLK3SONL/WDe3krruQmZ8uC+EQ7vMkJzycjJ68PVknawexUYcz&#10;Z1kSpby7mXvV+2ns5WKtb+5O3rTLlIlU7gM9N2ME1QNz5TNsY4zjk8itZ3ZcEpRNeXTNJuAR9nKk&#10;9wKgOiWKgxlSQf5elVLbVgGAVicnncelaMF7FIF3NnNYKdWL3G6SsZ0nhTT2fKpgn+7Vi10h7QbI&#10;Zmxn7pNXJGRU3RCprSdSwygz3zTdWUtCLWVyOI3cUY5JI6VaW4v5YQpXIJ6A1ftjazIFMa55zgVK&#10;tnGN20EH0UdK55VEtTB1FKSVjLa0iJUvEPm/2aryaRZhzJEWUlsnHWtHw0l3e20jaiqySnUJ4V8u&#10;M4RUdgCfbAHPTJA7itVfDyP8yxgehzSjikle5nOcYOxymoWM8a4ticHgEisLXdMvZlR524ByuG9B&#10;XoOqeH71oRHCG2jkgCsE6NIl08N1HkMeAe3GKidZ1U4o7MJXhF86a0MXwv4lGkzmBmbHGW9K61Nb&#10;TUrby7S4UvKfLQpIoIJ6kZ6lRlsd9prndb0SS2sHk0y0DMPXqawPBfiC9TUp5rq2VRZrtUMFbbK3&#10;BIHVWVD17iUjmk3a0Xua1KEMQnVgeZ/tFatrlt+3F8CLbwx4qa3trO4117rT2YmJ4VsGDN5fQHB2&#10;CToN2O9e93Pj6W8hn0m8idpIpSSTFtUKwBUA8BgARzXwT+0Quqv/AMFQfhpq83imdtOluYIY9OtI&#10;Pm+2LHcuoaTJPlkFcx47ggjv9zWU0t3qUFrMW842pRcqTGpU9T6E7hxxnFeBw1j45pVxc3BWp1XH&#10;R3vypL5eh3ZrgKeFpUG9XKCd9uv4n5vf8Fg/Aul+Nfj/AKlo2sLbDUrb4T2Oo6DZz3QV7uSLU5m2&#10;xIOZHIaQKoySQMgAg1vf8E77ay+Avw/XxX8Qvh5qMjRb3Fjo8lpLcl2AOBCZg7HHZQfb0rI/ac/b&#10;b8Ufs8/tBaxpfiTR7jxx8QxE8Wo2NpAyW1lYxPKsEUY8twqvIEaNSudjl3bfJluJH7S3/BSnxVfD&#10;xNof7LOnLFdMj2izeGrphbhhuJkeGaHIHHOz/CvkKuKyPL88qY6SnOopS0UW0rn6zhcs4nzbhKng&#10;Kbp0qTUXzSmot2Wjs31ufcvxK/aO8BfGX4M6x4I8L+E/GGl6xqttHBp2n+I/DlxZNMTIhwryL5YG&#10;0MdzOF4654r8vv2uvC1nd/EjTNRlNnINO8IS6Xc/YdStboC4a5kbaywysysF29QAc4BJ6fXnwMuv&#10;2xP2ofHSaB+1lomleC/BFnonmpdm6/s5NQuvNXyRCtw0kkoQJLISmcMsfzDIz5F/wUK/Zo0P4R6p&#10;Y2vh2+07yTpks9xJpV3cTIjfaIVDM82Sx+ck4AznkGvk+MYY3N6Us6pUHGmoqDcrp2cu3r3O3gCW&#10;X5BxBSyTE4lSqym5rktKLfLa3MnbRdF1OsOn6jL+zv8As4eGLeyjudIn0Y/8JHby4UNp8N1bXdwG&#10;BPHy2ufwrzv4N32seP08SXuv3KW7eKdKvLu4vL/G+JxO12/yMpwx8t0AwSBLnvz7F8KPAcXxZ8C/&#10;Cv4Xwa9JaC1+B+pXcGqW8BeMPO5tj8hZNzGIzkDepyvWuR/Z3g/Zg1HVG8D39n40l1jTdGu9VhDL&#10;p8EE6wRucvHHNLLsYjYQMHcxyQSxr47NMvx2OxdGVKS5et32ir20fc+iw+aYHL6OJVSL5+Zu8Vfe&#10;pJpvVLdL9T2b/gm5qUl14Q8ExXCXMEmk3fiWJ4bgYfAWBcnPQ8dwPpXhf7U3hr/hNvix8G/DunWb&#10;3M1x4E0s+QuD5g+03WEYdgWKjJz9/wB69Y/YW1H/AIR7RLOw1CVUvbCLxSb1ftLS7JFjiJLFiSDu&#10;BPUd65r4eeDhrv7Rfwg+KniJoFstD+DumPbzSXeF+1GaeCNXjDbmzd32nbc5HLEcrkerisIsTw9Q&#10;op2Vor01jd/geJQxX9mcYYzG9lNpd21Oy+behxXxc1Xw3rPi3Vrfw5q22HRrqOx0e8WTzo4o7VEg&#10;hkV8j76xh+OMsSPWuc1y0vof21tJ8bOjQ2PizwTrN4gl4zJJoF2z8dwCQu72r2fxDoujxReMNQ8D&#10;/wDBPyz1Dw/4X17UbF9Xb4h3xeRbeVlMwRoJOoBJGTtJIGeawvjZ8NvCGleMvAvi34d+H5tLttA0&#10;DXI7m0ub97pQ1z4euLzAkYKSC14yjIAAi4Arw8vyHE4LF1a06sZJyUrK+mtm9UtLOx7dLiLBVaFL&#10;DRpyjem6d3yu94pq/K3Z3SepY/b91uDSv2Efg8+oo3k33w58H280oJwpbTrsZx3PzdODyK8f+Fuk&#10;6Zaa1r+nr4jurC2s9DsNQZWlJEpt7mOQ4UnKblnIIPPXk16v+23JeSfscfs+6dJqiwC58L+CluZG&#10;QMUQ6XekkZHI3AHnj6VW0L9mzwr4s+K3iOTRPH2ko2heDL3/AISLRTZXUGVNqBG8LGMwzH5IHZg2&#10;dzNweK+jzXBYyrnDrUFe0YdbfY3/AMzHIczy/A8Hxw+Ily89Sq9rp2qKytbd7J7XPhz9uv476d+z&#10;j4m+IXjHS/DGm6j4kvfHV/DCLzTBORChaQFVKkhVV8tJgDMwGRnLcn+w74xb9udNM8c+M/hXpdrq&#10;3hDxLa2uvT6PbiNLuylSSVHaFRtXy2UZxknPbmvPP+CrnjE+JfjjZvY+KJ7HSNZ1vUNTuBc2q7Fu&#10;AcnbsYs6+XIVBBBbcRtBOa8O/ZZvL+TWvFd9Z2r6cLuNrhrTzGAtd0rfKuD2BIBODyePX7zCYnCy&#10;4YWKcFJXb/8AJj5+VDMqniJDL4VnTcopPsr007fifdPx28T+KPi78cdb8I6pqv2Wx02UW+i2Ulwi&#10;td+UgaZ4UDFyiBgGGMYwT0zXp/7OXjrwHqOjeHE+NfxD03+1vhl4juBM+q3sal7Ga3EkEZz80zLc&#10;o2c5CoSCQQAfhn9lG71Xxh+0BYfDTVdCSfTbe2m1aK+sbmZLixksUvZISzLLgKzXDo0bIA6Sjjjn&#10;pV0PxW3jPxF4e06BnhijtbmbyLfLM8huRlioJzhFUDp8oPBJJ6s9r2y1VuRSTtLlfTXTY4uFst+s&#10;cUyy6VdwtKUHNddGnv3O0+NPj/xb428b/EP4sXPi7T/Fhh8Rw2tklhqg+zafbSOixiWZwFjRNwDN&#10;jjI9zXsvxV8e+CNT8K+DZfE8niH/AIWVomgQaPpX9nrFcWj+buW2uJJy7F5IVn8zcFOWVcscg18b&#10;fCLRPiB4S1zxtev8T4fCOlao+zUFtrx/tt+VkRkjOZF+zA4bEi7ZGCkLu5FfUi/Bv4t33xG0Zfhj&#10;4C13Vf7Ms1vtdup7R5mtYRZPE8kjM8m2NZ5EJd5HzuV2dzl6+Z4gnX+rwdGKlKWtrf3b/mj0eGKW&#10;Dw2b16Neo4xgpR5k7byUbyfaz1R9afAn9tfwb+xz+zxffBWLwLeHxvqeoxr4VubrR0c293t/0g3J&#10;JZi6sMIm0ghQSRurb+K+iWWp/CW++JVz8YdP1Pxfd6TZR63YG8d55blJGZpVlGfNb5jtXCqFDsMG&#10;PNfN9lpXxB8c/Fmz+Jvh3RbC4stF165uDqOt6wtrBeTl9wMTsGDbhgrjG4cjIPP2PNpX7J+hfAZv&#10;AvxP8WazJ4hXVf7UuL7Q9EVLv7XNIyLDgpc7lUSAblB3lFYAdB+XcSV+JOJMLgMvw7v7Oai9fhUm&#10;05PtbTXViq4TKuFM6rZlUg/3s1JuEU/djGOnzd3bRnkPj3xdq/g3w54Le81udjp+g2V5bOzkSvdN&#10;EFMnD7lcqg+6Sc+uM13/AIz/AGzvjb8TvC+u+ALm207R9M037OZ7aw1HMniG5KcSShRvESsNzISu&#10;W2gllrzz9tf4UWmnQ+Fn0TWPtGm6Tp8GmQ65rF+v2V1hMYQ7bVRPdSSoWZvJeILww3DIHkXhO28N&#10;i8025u9evbpLOdbmLw34i8HW1xo8EgOPMlmNy13cRrv3AOHLYCken0qxWM4dlisDPGKKq2TSu3G1&#10;vv8AludEcqwfFmEweaUMC5yoSk03Zcyd9PJbb7fcdRpHi/xrNcjT9evsxCE28Ijs0CxxkSBYxhSE&#10;AxwMk4zgHBrv/wBnv9pS+/Yd8f8A/C2/AM6v4XvPNj8TeFJHYWu9kZo54eSlv821STtxnaFPAHrP&#10;7Ic/wB+N0GlfB74rfCXTLfxTey2VxFeWGkQC0121M8UdxJayWccDW8kZMjSwSZMSEnL+U9c7+2z4&#10;J/ZZ0TWvE/w7+DXw/m03SNRt47PVdTs7y61qW4uYJQ6ItteXotbdA3HCMzAYYBcbtKGRV+FaUM6h&#10;mkJwbslaSu+zu/6RGYcSYbjTFVOHauUTpVLau8GlG/xJpdOnW+nc8u/bP1PUf2w01HUPHGgLNqmr&#10;xPJpkunW7tLCZU8yK2jKK7Ss+PLjXAIk8s7gpYN84fHEeG/C/h3wx4fudc0m/vfC+mvpOrJcN5Lr&#10;m2ilx+9VGViZJkRN5Z1hQEZUrXuXwPvvil4o+NWl/APxDrGkWWqardwWfgrXpbRrS0lnTLxrJIAx&#10;SXesYjG0KxJQhTsV/PP+C3Phz4g/DT4QfD74Z+J/hdYWMHg7T9kPibR7hWjuJLaeOC4EioATJjDs&#10;8gY/K2xiC9fN0P7XxuZYeeIl7tSpO001rpf8tLenY9fMVlWTzpYShFc8IK8HdWSW6vo1f5p3PjL4&#10;tfCrwzb+KbL4p+ErK7sIL2NUltLmVpj9obdtkR2Ck54PAPPTpX6+/wDBGR7gfsXz6FAJDEsF4z8H&#10;nNxeDPIPdeT0+nSvyR13xTcav8HPDGvz6pBci8vo5dsDlvJijkZSSB04X696/W7/AII2zq/7Md6Y&#10;E5azk3PMduP9Lvvmxjk4zycnHev0HLfb1K6hWe0ZR+7Qz4l9guFIOirfvYv70/1PkHTG1HxJqLzK&#10;0ZErJGhcghjzxgA4P15z/D3r6B+IUccWr3nge5imaz8GR2cdvaLMYo43zDFeSRqwAla4uGgK4bOB&#10;IcDAz5J8B/DNjrfxP0Tw8l/EslhJ/aU+7dslSACYoccnKptAPHzDAHStrw1qWo658QbnxjqOmy/2&#10;Bd6hJZatrMtjIy2UVyHiLqCSonSOSR0djkMq8dc/j9OH7uSS0m7fJdfvsfqOaJYjFxlzWVKKl296&#10;TVvW6Urf0n94f8EffGg1Sy8W2sEpMUzWRs1EZ27FEils4x37fma9O/4Kj6fYahonhAXmMST3Sqcf&#10;7CHqeMn9a8J/4JRWn/CN/GLxb4OlhW1u7bR3e7sXAItGSeNfLGOPlLMp9wQMYr2f/gqxrbaF4V8D&#10;ag0e4Ce7Dts3bQY4gf4T2P8A9buP0qlGcvCyvSa+FW+6aufz/mFOMPGOjKl9t3++mz5A8M6RbaP4&#10;5k1Jbm/8rRdKuL2FLaAuIrglo7d25yB58kQJxj3xmsbxHrmo6JpGi+Jbd2N6lwNG1aKVTvPkrugc&#10;qRks0ZI4zjy14roPAWqyxeBLnxnM91AfEWpRWmnOLnck1ra5NyuDkkGSWzfnGSABwoq74t0DVrOX&#10;V/BWrW01tcavYCeCO7hG77TCPOickgn5lDrk5zkCvzzB0WsNDC2dnG/pJu8ddley+TP1OvXisfLE&#10;tq8ZJbrWMdJ+tnJ380j1H/gmt4r0/Vv2l79LYKrp4OvN6qB83+kWYwQCc8/lnnFcP/wVN8JW+r/t&#10;ueAJb0CA/Y7aeeVCFYo0kaNhs5B+XFbH/BOhNG0/9o2C+WR1fUfDt5amNpeQAY5CuD0/1PcdOBju&#10;n/BVKxtNQ/ae0S+kuxAmifD9LtJy+CxS7wEwO5YLg1+r5VFPgKCf2atvvZ8Ti7UvE6bhtOg/yPrf&#10;xJBY6Qsdhp1vtghgjSJS2cKFAFcdqztMzDbjB6DsK1/BV5/wkXww0LXZSXN3piS5LEk5zzzzVDU4&#10;1SQ4j69q/b6Nan9Upv8Aur8j+fJ06sMVUg+jf5mP50sB3ISMHtWxp3i/UrUAeaSMcVmuhKZ24HuK&#10;IYHYbhGSCPSs/buM7xOmMOZanW6Z41uJWCy8j+9mtuHXbWeMuSOfU1w1tazIuNh/GtPTY5hlCx4P&#10;GTxWn1yd9WNUYt7HXQ3FrJwqintbxPHkx9azLOCOKIOZhn61aj1RAdgJOPaj67K9mP6vFMsRadvb&#10;aIgPSrVvpoiOFwT7VBbaluYEj86v20yynjGcdKaruTuylS0EislB4Pvip0t2ZMhjViCEOd24Yq1H&#10;ajZhYwc+1bxqWRjLlW5QS1YLkEn3p62iHAY5yfSr62kikfuRgdeKiuVaE7tgx6YrVV0Zcqk7IgNv&#10;Eqn5OR0Gap3Ns7NkcegxVtXkY5PFSGJ8DKBj24rSNVClTZlNaquWPU+1Ium+YCGya1vszEcwg8+l&#10;ONrJEgZ9oJ7CtFWdjLkV9zFuPDsUy4MZzjrWRd+GyH+ROB6muqadQSCwyOuaqvCruTuzmoniYJFx&#10;pSuYdt4XgLhpSQMcgVft9Ois1KooYEYwwzitGO2VQDtzThbbhnBx7iiNa7G6bRnG2I5jhH5UhS4Q&#10;BUXknnitUWpVcnnPpSpZo3IHT1rT2pk6bvqULdZu/GKeY5cEE1eNsNvygZ70r2wABCZJ9qpVIslw&#10;aKcTeWvC59c1ctbsqvy24yTwoBqNlSJtxXt0xQbxk5hOM8YFDkrAmzSigvp13ykRKOgPfNTR30Fl&#10;945YDk4rGe6uXO55nJ9MmkLSEZJP4msuVA9WbU3i25jTZCelFYWyRwCxPWily0uweziz+RabxZ8G&#10;Pg/8QP7P0bxaPEWlw3H2dbO6tkRpeA254wxEbDbGrfOfnLhTjNZvivxl4a+NHxXXX7fw/pdlA1zL&#10;Y2Wn6as0iRBk3bFjOXYRg9Pm68fdrmdC/Zx1+x+NPgzRPFFpLa2OuXls7Xz28TQx5WF5l2g7SY96&#10;qwbB3ZVlUhq+ifiD8M/gj8OP2irrxZ4Dii1LwfZJaWt/rs1jbQRWd1dSLJGkirEwWEqksbODvBYZ&#10;dYwVrzq2LcJqjFWur7ellfuzOnF1f3k3qnbz9bbWPqP9kT4P+DP2tPghbaV8Zw8uv/DTXUTxl/wm&#10;trcTXH9j7YzZ+W4jaWCErb3C7Btw6CUDBNfqB+zT4B+Aeo/BrTvA/wCzF+yt4di0uKzXUI9SDR3C&#10;2ymd0e4kmiJknlCpJtiK5aRWAJCV+O37MXxL1D4Bftc6Z4/8G+HNbu9E1TXbix8Rw/ZniiutLuJG&#10;hzBDaz3MMjo5gvE2hV32UYBAUGT9aP2XvDOp3PwMHj3wB8LvCetT+OfEhW70jUdQntRaiF3gfVLe&#10;8tbS5mcMqRuhG2MYLIerHek5V6fOte/k/wDgnSqkYxcX8SPmz9uP9g9NEutV8A+MLjTNcbxRrFrc&#10;6foOsWsiFIJLspFIBG0MUO15TELicExqRl1dohXlXwr/AOCQnhz9or4j33g+88F6j4d0M+IvtgvX&#10;EkzS2FtaII7eSN9kKQM22VXUOGWR1DEoQP1Q+Jvwy/aCv/hlBY/D5PAfiDUPDmqA6fceMvAN22n2&#10;Gkm0WaSG4VtUhlaUsqETqGBZADDCHLx/L3xF/bJ8Y32i33gnxl470zWfFGvNPZaH8J/h18LLvQbw&#10;xpJDse6u7zV5EuIjEkQlMavH5W51BVCRVO8E22Oc6daF+X5nxTJ+xn4G0b4mfEvwx8RtaudK8I6Z&#10;4fvNN8E6nHqJtLLTdWewuGWxkt1kMEE8yGIhGVUbHUGvIP2afHv7N3wt+A+izftE/CzWdQ8OaP4R&#10;tU0y6h0xHkv7zU7dbiaB3Cq6Rl7F/KngdnUW8iMuDM1ejftE/FX4heIvhZ43+Fmp/Cfw78KbfXbL&#10;+0WutR1u91Cz1GKVj9ptm1W1eNGdCC6xy5jIQRwop5b5y/Zu/Yi8e/EqTwF8YvDXxK1650Gf4Z6n&#10;eP4j+3B1tJbCGONtLt42jeBxBDOwkRmcmI3DvHFsaMdinC3KcMlFVFFdf61NHxN4P+Bf7Runa3P8&#10;PL3UvFDXH2h/A/w/0DVZG1bQtORT5Uscs0KrcSBDIGjLOzKjIhO0Gq9r8KvA/wAVv2Ytc8MeCG1b&#10;xZ42uG+yaF41n0270+K1VZGt57aL7NDIZ45Dczh/tAjVIyASW2V6zd/syWFn8LtX+PPijw5oA0QW&#10;13FJZaFcWt/4ml1GyMscHiJHjMs6xlkEk0LXKRTrLu8oqi7+C+BnxV1P4ZfAH4mfs6+EPGu7VrvV&#10;E1/T7zyr2BI72O2t9QsjpL2jyQl7vUoIrNJZlEs0Nxsia3LPTnyTjyxWv9dSbKEtr37dfTsc78Fv&#10;jXpN98GfGHiiTxNeXfhjwt4Hu4PCVvJqVrb3twzXQDWxicAXEsYvYi4UZIeUrvz8ujB8cvEmofsj&#10;XXhvXbKyuvDkdpp9/quor4kt0hRWtpbe3hghjhMkcoEuSoVVBBJOWzXJ/FD4FaD+zB8XLrQI/D11&#10;ZSaO9t4g0u5nsGeUaO8QtorC7azhH2XULPUbM6fNLFbxPNcC6acDG0UP2cPDfx9+KnwXb4w654us&#10;b3RtHvpE8DWU2vCS8gvpGeOSw8t7iMyx3SuRLF5U8nlgbUiid98ezhK05aSf5kRr1dG9bfloeh/s&#10;E3XxC1D4i28fw28YzeBvDWseF5ZINY8QzreC5lgj2X93aZ5ige3jn/1yGEPHMrNH5Z2r8O/2S/2g&#10;W8RaVB4qtfEPhkjxLEltbz6pawTadb3GWtW8uQqmS7hVVGIcOQqDOT6j/wAEsvCXwR1f4gL/AMLg&#10;+HU/jbwpcajYxW2j6TZ2xstEup40P9pxhpFmh+x3NzBb3NjI8iOlwkpfbBFDJ+gHw7/ZX+JPxtdP&#10;A2m/tYX/AIguvCFrePoHhbx/oEH9lX0qbkh8mS9D3sUKI/kurEsrLGV2xjZU1ZRg076/1qdtGinD&#10;mndL8v8AgHQfsVXHhv8AYH+ER8KftQ+DVbWY7ZFsoNUdkutSdkd/sJRN8JlbZK0AU5ZWiRljZlD/&#10;AKJeH9a0zxr4Xg8S6NEiQzxrIsIPzRhlDhWUgFW2spwRnn3r84vG/wACfEvw6+CeqeDPip8D/Bur&#10;jXAthpd34SnfVpPDuoSj7Mk/lX+zEdvFLenzRECu0ofmxJWd+xD+1/4w/Zi+E3h74ZfGn4t6f4gc&#10;xtcJPpt8LhRG0NvIunywCRxGySXYSJlZjJFbhy5Ugtx06sozbf8ASud08PGrFOMtV5n6MatDOGaM&#10;2ucH0rGurG9M+IosKa63w1LfeLvCNl4n1TRzYPd26ym2Mm4xgjIycDmornTEjcqDz3z/ADr14YiE&#10;onNCbUnE5qxs3jm2TJgEVoR2dkq8MykH+KrzabI2CsZ5Hal/si5mwPJP40nKLZt7Wy1G2ggY+X56&#10;jsMnrWlFo24BoJUY+metZs3he8Q+cg5AzjdRaNrI8xtPQzGGQxyiMhipHUEZrN04NaS1MJ1W1oXf&#10;D15PLrR0a6twkogklZd43KquUBZe2452/wB4Kx7Yq5qFwt7bXFtp8geSCF2uEQkSDA4K+4NfJH7V&#10;n7Y+kfs161q62uu65Zahc6AdeNi2mT3VzIPLgiMdvbM6tAI4kkZywCIZiVjkdX8v598P/wDBUz42&#10;fFy28WfDn/hXWvR2UdiU0nWbOXyNQjRo5me5WTCxMqK0bL9pQLlQNuMtXlVnW5Gk7mko03UTufb1&#10;l8T/ABboetixs/E1ldXd9fy3r2935UI0+yiuEilt5DHlzK7BsZUk+RLuIKNXq/ws+Lug+OvCtxq0&#10;yrZnTlH2hHlBGzaGEg6NsPJUkDcMNjBr8KPib4Ml+E/xq1XwX8JtQ8V6/q2uaJb+JFtLWxs7srJ9&#10;onuzbyXiEXDr9jjkKWyyGKUNdGMicQuPur4FftX+KfBvwFXxj+0T4cTw55ymO21DSdRiY3Bk3/ub&#10;liQnk4mjKKAojUYWR2/eV5v+0U7dn950VaOGxMGtFJdv67H6JWHiC01bSk1K2nhMcil0KyZyg5Ld&#10;Aen86wPD+v6f4r1t7azgdrZATDetHiOdg7o6qTycFevQggjI5r4N0/8A4KI/D/4p6ppV5ovxeufD&#10;nhrw9cRT6mmkX1lMmqm3DiYiWWWRREXWNRvCknJUArvP2f8As7/EyP41eAP+E0soAkQuilifsrwH&#10;ywqlco4BUlSrYwAC+FMihZpOihUqS+JWOOrgqeFpOSd0/wAP8z0LVtA0w6ZLLcP5UaQlmdQSQByT&#10;jvXHf8K/0bwlol54i1rxBDZ2cUUl5f3d66rHBGFLFnc4AVV7nGAvNbnjv4m+EPAehjV/iL4osNE0&#10;9ZUWa8v74QDG4AYb1LFRjvur8/8A9tP/AIKA+Jf2mtBi8Ffs/wCiyN4IvtNlvzd6ppSi21u6sLyF&#10;3s7q9W8A0+2eFlYLLErvJ5YbzE3Wtx24aji61RuO0d30XzMMIsXJqnF6N/1+p8ufEHTvi/q3/BTO&#10;1/bT8LfEqwuvC+leJkuLaITTLZyWijyI5gpyGJgUk4AJcOBkKxH7F6B4d0nWbCz8X6TerdWkuy6t&#10;J0l2xyRsvLn22MTg9x2r8rZfhzp9v8PtS8Sf2Sg8EeGXWy8M32p6W4l8RLJKVWZYbiaRN0STQRrc&#10;GJzcv+9Eqncp+tv2E/2u0+HXia4/Ye+Onh+TS5PDVvb2+h69LD/ot3DPM0cULMlrDDGSSiDJ+eRy&#10;i7tu9lg8JVw8K1WnFK8tUlZta6+Z6GLwCwdFKjJyu23d37Xt6XWi2v8AI+cfjV451vVv20vir8Lf&#10;hbbiK7Nwbi98SWFstxq19cLsENsFZ1VLS2KuCcqo8tWdtzAV5qfjz4H8ffsTT/EDxJrWv6/8SL7x&#10;Vd6Lo1mPEk8VknkzGP7ROkGYyoVd5UuFZWyGIU1s+DPEdrrv/BUHxxr3hbWJ2xD4pe7itFdIr6CW&#10;OaaAnbuWQb9rhW2fNtZdxDBfkH9jr9nzxtrPxPt9d1fxS/hHw5cwTQxX+qPFviud8kUsvky3FuXQ&#10;CRwQGz04Pf8AHadanONavON6k3KMbu0U+ZJO217H71meCr4WpgaFFtU4xpTqcvxtOnJtN7tNpK21&#10;noepzavq2nNBquvXv/CS6tG0i28/iGQ3b+azgl4YmYi1ALtsCfw7RyRmu6n8W+JvHXwT8R+DfFN/&#10;dyNoPhphp0V1I8s0O66jaQtI3zuJHHmfN90EgcYAj/a5/Zf+IX7GPhjT/FY+NuheKZPFEjWvgHS9&#10;I0p01DW3LIZT5LyypAsRKF5NzL8yKCzuiP5p4C8T+KfCHgHxr4n+It5Y6vcXtq1tJp9s/wBpiQb9&#10;yw+d5YjnB27tyLjDEA7hx8Vm2VcR5NiH/aOIi1U3gpNvyulp2erufQ8MZ9kHFNSEsswFSPspK1WU&#10;IxV07NR97mfVXSt0ufUP7G/i+a1sfAsY1hJftdquj2qW0iusC2WhahcTIGU4IMlyh47ivCvgLaJb&#10;f8FHxrdqVE0H7M00zRLFKFkkeIyliT8jZIHKnnjuDXpv7HptLfxV8Jo7Cwi0+PULDxNrNzZK7GON&#10;2sbq3UIZWZseXCvy5ORzzivP/g1bXa/8FG4tPaNhFF+zY1sZFv2YAmxkbaYuAjfKxyOAMY6kV7GT&#10;1ozwVVv4owf6f5nynFlNUs3tD4Z1U/leaa/A9V/Zm8bT6X8efG/gWNUnuV8Farq81/FtCebc2aSM&#10;oA7gv1PpV34Z+PJrrSfhqsytBJrHi7w9oFqy27EvaWENvcXcTsRhVN1c2rgD+K2PXpWB8G/Eg8H/&#10;ABVFnBbJcabqPwhvo9SF1IIY7m5RT5imRVV2GSAX3ZQdCOtK2rxeGP2mfgp8H7eWW1TTrjRZbmyX&#10;HkG5vtRS9fy0ILqEEyw7hg4hVSx6Hxa2J/2ChZ7yt5ayS+fu833H1FbAqvjKrUN6ak+9oQbb8nz8&#10;unZ22ufcnw3uYv8Ahk34rb4d27xV4jCts6/v5R+NfG/x8n1GDWfG+gQXdxabPAfh/WbQpkLIsFkl&#10;nPH/AMCS+5x2jOeK+ufhtepL+yX8T7dBK7N4r8TAFnYqP9Ln4BxhfpXyv8UbL+2P2j9E8M3dxMke&#10;v+FrLw/JPtUhDqGkC0i6nIAmlifIGfkHJ7evxBWVDDUbv4ko6ebPh+DqX+31pNX5W5f+Axi/0OT/&#10;AGzfi1oV78AP2c/AMklvc3l/8LvCmreX9pMbJFHZSorMV+Zd3nHGOpQ46HHf/BLxDZ+H/EnxavvE&#10;V5JcRt4kt7OVmm3Sm3aTS0dSTyARI2c9cmvAfjTqOg/ET4v/AAWsLAl10j4OaTZOZCoSOSyluIpC&#10;y54BO4JhQGJXGf4fYpdQvdG0D4zPZW7yMLq+YDaqO0qRaYVxx645bp6V2YPFxq18bVsnywhb5RaP&#10;bz3LoUMBlOFg2ueU29f5qkf0sz8+v26vgRY/ELx8JptZ0Xw9a6be350d9VbyC0yxFDHCACSFlbc3&#10;BK4Q4OQD5F+zR+zv4k8Kajruu/FX4m+BA2qWbb76a1v5hNKZfMJ3LbBSTuY5z/Svpr/gqDD4wsvF&#10;viLV/B+vyeHLrXNXivbJEv8A7NFdWzQGVCkqyKzlhMjsuMAKhXO7Mfy/4X0vxJoXgYQXfja01rUL&#10;y3U3U8Ek2xCB912lQEcnscdegwKnB5jPCcPfU9H7zVne+7d+lj7PDcMRzjimGbtyh7kZXSXKmoxV&#10;ndPX8HZm5+yL4u8S+G/2yNT8E6Dp9veaVrfhm/tbnVNJsyYRCIpJskOqtGnmFFLEZ3eUufm59Dv7&#10;/wAL+Afifr+o67P4mWS70ey+TQrsWygo10zbyynfnzBjpjB55Fcz+xroXxFtvjIfEdpM1nFFpkwl&#10;0a7uhHDeGTbG7xbHEkr5jjURvE0RAZi6uiV0WoeC9X+JfirUPFfgSX+1bKO2kije0dJI0VHkDb3X&#10;7oB3KD97Mb5AwK+ozSvXnw/BU43emm5+f5DiMjocf4lV6rVNOT5m1F3stbp26+p2mkeFP2PfhHea&#10;3F4y8PeHda1/U4Fa/h8VapdTXaJKqyLG0kdntYDcCMPx/erqfgx498d3Xxk1/wCA3hPRI7i88d3V&#10;xp2v3MV1LKBDFdwv5MW7GIjILaMhhh0LqRl68I1Lxl+wl8WviJbeJ/jfq/iXw/4s02dGl0y3121f&#10;Tr+aOJYdpmmjiMKkKMnEuOgx96vfP+Cc/wDwqr4t/wDBQO61fxR43k0/wbfOlvban4X8YKJBeTTx&#10;tHAs0G5hhngVvKaNwXWXzEWF438zHPM8Z7Klz8sX7t2rJX93f59P+CddSnw3hMJXrYSDqVfj+JSc&#10;lG03daaNqz1elne+h6b4h1qw142nhzw4gi0+TVv7O0dJSsaJbI+xSckAOwG5ieSxPsK9t8K/BH4b&#10;fD3xxoXxW8KeFm025ubSNr661TTWNzO00l1bw7VmGIyHeNzKFx5cUzAnG6vefGPw4/Z18J+NdU+A&#10;HwO+EGmWNyYdNtdQ8QRacrS3kU+79ybks8s+YgxO1QQQDvycV6F8T9I+EEWlxT+KPHms6D4YHh1d&#10;JutTS3ghWSO6aaArKwQ7WYOrM0qgKyRsCjbjXp8O8AU8r+se2qKrOVteV6Pey1PzXirxHlnaw9PD&#10;UnSpU76NpuV7ay02/M+Nfit+zb8Z/jR8JPAWj/DnwTe69P4dupbbWJLKHEVu/wBg07LYk2sqlg2w&#10;MoYrjIGMVydr+xf+0/ots9yP2efEl7KsZR1gggO1QO26YH8q639oL4n+KfC99d/EzTfCOr6bqnh7&#10;xPMmuXmhavcwXmk309vaLdTwTKWhRXnikUJIJI2WUKBtwy/ROg/8FO/D7eA9BsfEWgWuo/FDVoHs&#10;/DTWzNBbatcsqfZ55UDKI1YOHkTdtXy5FV+Vr5Z8K8L57m1dY+pUhUhHmdmkmkt9Y3v959dDj3i/&#10;hXhvCywFOlOhUnyptSupSd7Plla2vZaeWp8PeIPiN8Qf2RtR0LxR8R/hF4w8MStr9l/wjlxqmkyQ&#10;2z6gk8W8tIjECKS1a5SRVPz7UJyFGPTNN+DHxWtvBscGv/DbxHfx6lieyvdP0uTUEuAwB3mS1Ese&#10;Tjruryn9qjxlr/iX4gXfiyfQYPE99Kd2peMvGekJqE+pSM0jApb3Qa3soRtKRRRRI6Iq/M/AXlfB&#10;9jqHiSyHiL4KW0ngjxppKfbIbXStUnisNchj+do3jaQmOQBWIAYREZ2CJgGHxtfC8L5ioZdCrUVK&#10;MtPei9e9uXV281tuz9EWH4wwWGnnXs6LrzirrllHTdRb524pvW/K9/eUdT0L41aNrGn29v4PvtIu&#10;tO8R7Y7nTbS9xYzWt3DIJI7l/M2vEiw+exb5RlI2Jwgx5d+3z8Zvi7+0R+y94k8LeI/Hl3r01voF&#10;zeppd7GZRJcxqsMqwKqb2nDO24jI3FyTjFfeHgb9rtviL/wT4srLxD/aWoa7fW+p3upza/s1K6t7&#10;Sxuhi3cK/nXMMkvlWpf/AFpjkcj5vmHja+Bvhl4VtdONgt1qUVlaPpB1ewDWWm6lA58qT7VezSXG&#10;J2VGChpIGkDvtjVgkcX6XlXA0MrwjWGrOtBOLi+X52vdJM/EM68SMRnGMpVcVhVQqwupK6bve0um&#10;i/4c/H34cXfhq/8Ag/4X0zxGbmLSwl4L6a1ZWlXCzOdiE9QoBHY+tfp//wAEwP2p/hL8N/ghqnh7&#10;XPHxS52WzjT30mQzokkk7GF06LIrmRTk54Ugc8fAXx98A6P8EP2pdL+HL6Lb2NlF4nvbSwj0P7Tb&#10;2MllJKUVoI5j5gXLsocOAQMgdDXa/BvTm8C+KNT0S81R7lbTT7fE8mQ0rKerHruIJzknjJ6815Od&#10;YurluHliKUVzXlvtq9dj9sybL8NxRTjg6tRqDjGelr6bdNFqfWOlL8PfDt34/wDGvgeXU30+HTvs&#10;lg2oIqyKbmRRiFkJDBU29Tu65xXZa9pP7Ofwz8N3fwu8efHzxtpsDalBb3Vlb21vDp17qLKTGql3&#10;JkfAO0YycZAOOPMtc0TVdC/Zx0Hwk9rKW17U5dZnEk21ooxGqRKUwS0Z3SYJJ5Tg1zH/AAWm0BtB&#10;8Y6BfSI7CO9uJY4y+VjddOsZjjc3f5BwB2OeMV8jk2ChmeKlHlSaTb00V4t2WttdDfiTMJZTRjKV&#10;SUot2WqTfJKME22m9HzP9dj7C8EfG/wV+xz8RLG7sPDN7qSeItA06YanDMIbj97ZW0kttM5BWRyw&#10;EzFehmPrXo/7Uv7cvwk+NPwrttD8ffBrUrhLYrLp0ltrQjkBICjB8vOCxTr1IHpXiH7Q+m2uo6J4&#10;Lma2vTHZ/DPw5qbyw3yqrM0JtZo1Uod7u8NpkkcLEene94AsPDXjHU/Bfh7WtNe6s5N1zqMaFV3w&#10;wxPI+Cz4U4XgjqQB3rizbPM2wGP/ALKoTXsZ2XK4q2tr7rucODyLIsxwNLOcTCXt4XbkptP3dtmt&#10;bG5H4H8P6p4ht/htcRzRWvhvwXdXyWWjOsYN6RJfywKHDeW4EkduSQf+Pcd14m+Kdh428KeHbjxp&#10;46sPFFlrWialbW8kfie9huXQeV5sDh4kX5QUxzkEd62vhn4f1jxB8fbTVpLuaa41ez1prxpIdjSS&#10;yWNwxUYXGMnOM4BzgD+L23/go74Vkbwx4zvEjAe51DRJYmAYEBVmVugzySK97L8HSzDhzE41bwlL&#10;ovsx9199D57HZjUwPFWDy+TupxjfV6OU2p2W3vddOisfImi/F0/s9/Hy2+KGiaY2o2+sQS6lpRju&#10;2TZHcxEsuSp3lN7xnH3Sn1A6v4n/ABIsP2sfHdrrt74GlN7B4GuZNQsLi8R45LNJ5NpTlWkkjlG7&#10;CjlWbI+UGvMNZsF1/wCFC3txJJPeeB9XFrL59sCxsL98oN3T93PHKCxHW8QBhwa6L4VNpehfFXSv&#10;EepWyvHpekRLMjngwSXlw+SecHEfqT7nrTy7NsXNxwa/g1Fz2stH1fqnc+pxmU4WFGWNSf1mleF7&#10;vZLRbrRxa+ep93fAjXvD3jD4CeGbjwxcG4isdHgsp5PKI/fRxqrjp61futDmuJNsgI49Kg/Yo1Lw&#10;/rH7Lnhi6sI0W3WCRYkVtwUeYxAz9CK9FnHhlAT5a7s98Yr9hw2OcsFSfN9lH87YqgqWPqwaekn+&#10;Z50nhmJCS3/fIPWpbayhtR5YiBPYV3C3vh1ThYojn1Uc1Lay+F2ILadA2erGMGh4zm+0NQ5FflOI&#10;awgceZNIck8KBT004o2Yx+Fd/b6f4WZvms4Bk/KNnBq2NP8ADRcD+zoypGTsPSt4V5P7RjKrST1i&#10;zzyOKbO0Rng9QKnWF1/hJ9QR0ruoNK0CcMEsFBz1Jqey8K6M74eHG7oQ1bxqzm9yHiKMVqmcZY28&#10;zYAjOa07SCVPm8sZ9jXSP4WsFOyGZuT1AFSw+D4pAIobtgw6nHArZOp0ZEsZQsYluZVYYT6jNa1k&#10;zKoXacHpV2PwLb7dserPvHX5RinjwVcoR5Wp/mprpUqqjY5KmJw09mVpZjCvIBGfyrNkuBJLtcEg&#10;npWxP4S1MR/JfKfXtVSbwVrO8NHcwnj+8QRWXtK8XsFGrhlvIqLLaBT+7II9qabqHdk5xVg+CtWU&#10;4N/F7gPS/wDCKRRsFu7rHupreOIrPoXzYbdSKxurX7vnqPbdUN1d27jakhPFbtn4M0VgCxd8jswq&#10;8vgjQCMm3kBHbfWvtK0l0OaWIwkJa3ZxKLvbhT+VT21pJIwCAfnXaR+C/Dm4KsT59PMNWI/CGgQ4&#10;YWbdf+ehoj7SO7CWZ4dKyTOOg0iU8GQZ9qsHTJkXmEn0zXZR+HNGjIxZ49P3jf40/wDs3SoM/wCj&#10;IPTNbKrpqcssxTeiOKGnTk7vKH51LbaReSZC2pbtkCuujNiq/Lbr1xkCiXU7e0I3QELnGcGrjVkn&#10;dIiWNnNWUTmf7C1UlVjsMfh1pP8AhFtaLZ+w49PmFdG/ia1jX/UMeOMKaibxfbg4FpIfwp/WKvYl&#10;VcTe6iYQ8EaxOQTEi+pLVKvw8vnIMkkWB6GtVvFbyYEVo/PTil/tTW5v9XZuAewo9tWfYJVMT1sj&#10;Jb4fXkbZWRPpmom8EX0efmTOfWt6M67KcNEQO+TzUhg1Ur/q2J/CqVaot2iPb1V1Ry0/ha7tTh2T&#10;3w1FdI+kalc/6yLA92FFHtIvc0WKl1Z/J78MPj/8RfFei6N4P/aE8YeC9UktdJt7WKLxtpJF14Vt&#10;Dao0QhjgMIDPGkRDAnC7d5Ga+i/2bbT9m288KeKfhR8OPDvgu9tvG5mj1TxDrN3cpe3YjGzzLJGK&#10;xwNnLK5ZhlQzDjnx74mfHH4WeHvj1f6d4G+B0Nn4V8T2g0nxVYeKvBeoJpc2niRimvyO9wzvIsrS&#10;5OVAgliCyFlPl9t8ZfhR4h8GfGjw74L+Bnh+4+IWl6vqQdPC3h24ihkiR4UjQ2t9eRzpcW+wbSLk&#10;SAhgBMAwx+eYjP8AG1pqp8DnHmSduXTdN7Jrpd7H1dDLcPSUoP3uV2v9ryfn5nXfA/8AbQ+AvjLw&#10;Fpf7FH7Sf7ON7pDfDnl/Flh8+p+Q7XTNDYof3ItVuXuEVXkyx8hMtISB9R/Bb/gqVB8Av2W4/Cfg&#10;DwdY6DpFvr32bw0nijSmXX1g85WcxwQQmJ5WDSKAzqAoX0NfnR+0pe6N8KPiPJ8U9Z0aDwJ4r0rT&#10;/Jv/AADfeF/sFhrNmL547iIStfzG4USWjSwyWT3kDSK4kMDSAPqfD39l/wDaU+MllaXfhj4g6RqH&#10;h+81oyeGYdd1c2VyLNdxSZBfaaY/snlFXRRPuRB82H+UetHiV0MNCrW5Yxkld33a7W0ZhHJ3Xm4R&#10;blZ/h0vfY/XH4X/8FUP2cf2avhnL8F/iL8WLLVryDwfJqOu2K3sl5qbTPvXyclpUT5PLdjIQsaMc&#10;jggcn+274G8SfCq20j+2r69fUtJub7V5pNF0iGJ5kjsnSzsHuZFZWaGJGJVOHbzGChpOfhfw1/wT&#10;x8F+L9f1+X4r+DfGem6X4N8H6hqS22nz3r6NcXFrbO4WS/sbq7hsoGXMpmvpbMspi2IyzAi/+218&#10;avhdYfDBvAP7EnxF1O/8JT6jEmiT+IvGutanbQWUNoJr+byr/dbmB2a6treN0YN9muZCzB4Wi+sw&#10;WJnisNCvazlr8vP+up5soU8JXlF62bv6nU+JfjV8XP2sfBut+Lovg7Y2OlaV4dhvbi416D+zrbV5&#10;3d4IQbmeIC7gSQh4YkHlq672YKGK+Af8E3dA+K/wU0jxv8CbXQNa1TXPiV8QpfCGvaH4VH2q70/R&#10;rGW1k1nUI7ZnjVJJotd0yOKRFGFsJicIHx0H7Pn7Pf7RXiHW/Dnw08A/FTxPN8PLd44p2tPGEhs9&#10;RCGSa2WxNrcxLLPFKkUscIjhSSWRA0sed9WP2Wfg/rPwY/4Kj/G/wwnxrn8M29h8M9NmvD4m8NPP&#10;YyWEl3orS2N/b3t3dTy2whTy91vdukqqjC9e1YySegoWkmtN9zgqwqymmldn6BfEfxB+zv8AE74N&#10;eHP2ddc0O28P+JNBshH4n02GwS2Mdv8Aao1lgNu8QkHmNIFj2rtAyFfAr4P/AGlvhJ8MP+Ce3/BT&#10;/wAA+MrvUtZsPBN/BPq+ueHra3lFtBqmi2c2oW9pFFytwIbr7FLbruZVeTy2AC16Z8RfHU37Uvhx&#10;/wBoD4AweFtP+IvgHU4tN12S+tIoPEAgjZPLuol0VolubRYAn7iZfMb5yhR4wp+bf+Cpv7UmlftJ&#10;+GPgj8QfBvjq20zx54V8TeMtU1fXfsM7SR6jZxwXkCBShuDG8sDKk06KFWVHm8tFfapJwneOqb16&#10;9N15Ius1HDptarVfgeefHjxl4vsvHni39on42/DLUdI1fxd8QPFvheK01/Tg0egXL6pJeItnIoaO&#10;aWO7l1NZmBdUMiAZDAD3/wAR/BlP2TtM8I+D/C/wCvtOs9R0u01PWLx5LWCLbFdxFbt3lj3yxvFN&#10;IMOY8f6zywsbNXnH7YPh/wAU6d8D/wBlX4ReBpNR8Q6n4Z+Gv/Cytd1G208Xr6YNQmNyiSRxRh4o&#10;zez3iuw8xjtj+Q7FUfQ/xp/ao8B6r8GdZ0vw/wCJbjxf4k8caWieI/iPp+hXF/pfgYz2HkXhmt7F&#10;r2G5c21xPCkZf7VHNMzyPCrHbFTmnK/RP8uvkYUo8sXCT1sn9+p4P8ZvGfgPRPgvf/DPVfgzd+Ed&#10;avdZ1XWLL4gfDa6S6hvjcXolgW8+yZP2YLFPboiny3EkYUiRJhWx+xj/AMFGPFWk/D7Xfgv8Vvib&#10;Bf8Ahi90UxT6n4ksJorvS7jzdrx24t33grE7AJhBlTk4q1+zJ8OdL+HfwpvfBOk+OtTZZNButV03&#10;T7LQNLuZrW+Yst1perlLWO8hlEsMqwXbNBb25LQrOG8xo+uvvg18FfEHwLu/Cnj/AMM21n4j0bT7&#10;LSpb/wAByXp1C/ivVW4xHdIJ7eFZVjkLedbpCJE2icpiR8atdqXK9n/SOqKm486fy/Q7S6/aR+GH&#10;7Q9zpur/ABF8VX/9l+FNSa3vpv7WtFS4ll0y7uRpaRKRM9vcrHCrrKGQE3C7txGP0y/Yf+E37PWt&#10;aLpnxx13wB4Mhnvbid5NTt7BLC4aSRnfzbxM7DLIN7nHysskZAPGPwy/Zr+K9l8CfFt94Q8Q/ByD&#10;W/hzd3t3eG88fePNOt9RubKe1eOWEXNlLCMzSQeR9pEyW5aGOKTbg7frP9ir4jeLrbxit38Gzqvh&#10;XUL570NdeNPF0mqafbXDpIfL0e4neL7Ukk9vHDcTSQRjzpJYo5BFsWs6qsm0tDenzyjaT1fVfifu&#10;L4O+LfhXxhbLZND9muDK0aQRgzRgDGD5qAx8qVOM8Z9jX5Z/8FKv+Cpf7f37L/8AwUL0v9h7wh8M&#10;9J1f/hP5IJ/As3h//j9ktZ7mOGNQZSFE6/ZrlWD/ACs1wSCFjSut8Ca98bPF/jPwzF8Vf2itb0u7&#10;fxYk4+GuiM8hXy0P2q33aXpxvbZlRkkTzI4lO4nzCTuHyn/wcer498P/ALYfwZ/bcsPBOo2ng3Qr&#10;KLwwdWJnintL20u5borMXUPbu0V2oj8w5laCZ1BRQzvAzvXUXs0/+AeXm9CWDoe0pSejV7dEftV8&#10;KPG+q+OfBGn+KNd8Gaj4euryNml0bVwn2q2w5UCQIzKCQA2ATww5rqRewAbFYZAznHavnH9ir/go&#10;D+zz+3T4WHiH4NeLI/t3l77zw9eyxpeQDON4QMfMi3cCRevGQpOK/OH/AIOS/wBvDxh8Nfjd4W/Z&#10;s0Pxh4y8O2Gj+HpNX1a60OxdUnv7ljDbj55IVnWNB98OqxtO/LMrRN2Uac6mI9nP3bix2NoYfArE&#10;U5c97JJdWz9urBoLkbY5QoI+bPcensK8cuf2gvDGgeMddvY9TWW1s4A8kcavvCRsFkB4HOFOD90A&#10;r8w3V8M/8Gz3xe/aw+OHwD8WeOPjp47a+8Iw649h4a+2RxiVp0+e4Ikjl+WNA8Sj92odpGwx2Gvp&#10;r9ob9lTxP4k8OX2t/C+XSrTUNYt2s2vNcv3ktrLTpWAuEit3DRLI3KoDlMkO25o0jbysxboVuWDv&#10;ZnblUoVcP7Wa5eZbM82/bG+Cnwh8JfGXV/2v/DnxLvPFer6rFJYeJtEgxqptLditmsFrBv2qhuY4&#10;oHt8HcVmYguGpfgp+zD4b8F/De3+LHi6aRfHWtLd6f4ht7KUlII5tzxyojOTbCNdhYDJzgDIPPM/&#10;Ebw5+yTq/wAHbb4WeFh4c8I6l4CvrPxBqKeGtctvtei7LyO9uBBI05iaSN5ZUlyG8qSRWMbCaIn1&#10;L4X6r4Ouvg7qngXxvr9/pktvp7Jaa1q95bXWo6SYCRCmoLaKkimNYxKg3uJoiD5y5Cr5jrTaaT8t&#10;dvU9pRUYxi7tL+vu/E4Cz8KfCXUdSGs6Z40vdNvdL8bXPha2gl02K9tZLq3kksTaNAiFltUDLJGF&#10;BIa4u0JCyMR85/FfXvjb8VfCHxC8EfEOd7D4cW3i69tjdRTiJJpXuNqImELxrFMznDsreXNErDIc&#10;D6MsNf8AhH8XfAUH7aqeMBp8el6QlxaaHZ6bJNJrGtau0UEU6WkErXEcbzg7Il/eTyvKQG+bz+o1&#10;D4Y2+rfEPT/CekfEjVrjxB4d0hdd1+8u4yYbyR2maSxe6kWJkV5JY8Ls/fpZyg/vIpSHRryj7yXy&#10;9P1MZRpKChu+q+5/cfM/gr/gkJP8dtQ0b43/AA98SS+HdCuWZdQ8MWGjAJqlhHmRRMg2idJlX/Vk&#10;qC0p54Fff2mN8Ef+Cbfwi1L4peN9Zl0nQ3sxHd6NpOmH7M13EjsrRxxjbE7RrtJO1WYHJyQKPgv+&#10;098LvhzYNceJNaurS51+5ZxoWp3sCz2csdvl0VSwWND5UrlndUGMkjIFeHf8F7Pj14S8KfskeEdP&#10;u/F13pqeJ/FdndX2lW+jfbZ72wiKmRVt2YQkrNNbErJIgIOctjad1ivaU7yl/kjmq0K3tlR5Pdk/&#10;v62Pl34yftyfD39qL9prwl49+I2r6hBYaldOND0zSLyTZbM8TLFG6NImzdCN0khAU5HBIBq98FP2&#10;mv2NNa+KesfsunwUWsfGN3qK21jpgaSxk++Lie6kVgwlm8qUFucRxqBw+K+Mv+E++GVj4+1JtK0P&#10;WrfX/BtnquoX2oTpCLDYkYjgt4UVS+QpOZGYDsEH3qzf2aPjL8KtE0bVvjt4Y8H+IrC48CfDSaLW&#10;9b1fXEngv9VvIzGBBaiPdDGE+24JkfcWiYLEVOeCfG2LoUZfDyQtZW3crJR89vx8jklFU8RCjTpv&#10;VtN+1tZLXnSS3jzXa8ntc/ROH9pb9j/xn8QNG/Z98X+Dbm+0rVdbWw8CaPo104gsbLTX2wSFkZWB&#10;eVX4PI8vcQOK19O+PX7KHjD9qm2XxX8RjD40uP7c0vw3oK3guIhZ+et15rxsT+9MtpFtY/NkBhnb&#10;kfmn+yX+0P8AD681Pw98UIvAOt6Vf/DPwzqd74y8Sz+IybDUb6eaaSAxW20mI5lVcCUq4QHaCSa8&#10;/wDg5+0f8KfGnxB/4aK1S78Sy654K0LWrzxJfXNvbDTo0mG20igbaJVk/ezKUy27YGDLuZFnCccV&#10;cJ7RSgpuKTlZdXa0fW97fJHVhqdTHQjKnFrVpfvL3Ttep+Skl2u2faPijxz+z18PJf7R+CHxb1C4&#10;8baXpd1Dq+m3N9m8mOuiXyBIyHYHgE4xgABU2lVwor0b4Z+DtBl8GyeJp9AOi6TY6CZbu8v0IjiE&#10;ICyQRMq/vGL7iBy3OO1fnf8A8El/ijHon7VmlfHTVb3/AISG11LWrW68QW0GmKJ0hggkM8CrIVjk&#10;TfJBGG3DjGcHmv0Y8SfFC3+KfxK1P4/fEswpqOvvnwjpFxarAmi6crjY6QZMf2hyM+budgys24EL&#10;j838QJ5di6f1ytL2ai/4cFo5btv5vpuftvBWa5zVn9SjT55uPxzd2obRiraPZvXZetjw/U/AP7UP&#10;xQ8RvJ42v7u68I23gy00zwNqFzM8ENlZyyhgyOVWJd9sJoZg7AnzVVsnbjo9Q+BXj34XeAtf8M+K&#10;9DvtFu4dRgn/ANNQO2wxXBVsKSNrFCozzxXK+APjX8WfE37YfxI0n/hIobPS9DsdPlsbzY4uEubi&#10;BvMdpjkMWV2Bzu242rtyWP1I/wCz3+1p+2H4Gn8OfDr4eQaVp+p6TbSXHifxNem1jRI4pxGtgq5E&#10;m7zQV3/uk3FQqoFC+DXhS4gzT2ThP6xyxad7wtKK303St1Pfy3NJ8F8OU4wqR+qxlLf4+ZTb0vur&#10;36fmYXwgs59J/aS+HvhW+hME+g+Abq1uk2ApDKdEupJMEc53MSQe5rzr4J3Fn/w871k/2jBus/gw&#10;IHiRRv50hmHJPT5jhfcHvXV/D39nD/goT4Z8fL4H/aD+M3hvwjp7hoT4u8SW3hZ7pEaNombzrPV4&#10;rxgVdlzgHDHjtXXxfsBfH74dIlr4d/4KC6TrfgoxiG/ttA8b3plNscjy47NdN1E468eYQefevrsq&#10;4PxuAp1adacH7SLSfMlZO29+uh+SZ54j5Zm2Jp1sPSqt02rr2cndrmbafa8hfBPw48R+P7Gyvbe1&#10;vbfTbOCfSMrZ84u7m0aScNjLKF3rkcfKao6B8Ovi34u/bh8PfEm6+DniKytz8RLGa6nuNMnMUEX9&#10;oW7AhyMbQiOxP3QvpW1pv/BJv9jnxXYJqehftN/EzRZJ2Jvlj8F6okjydiuyztAo653QnPrXQaT/&#10;AMEmv2V4ES21v9rz4sXYiZiEPhG+dk55Ks9sSPTODkcdM54J8Cp08PD6yrUmnutbO6v6Xe3Rnr0v&#10;FHEqpiHHAT/exlFN6cqnvtu3Zb9vU+ovAngnxBo37K3xA0t/DlxHf32v+Irm2gPEkyS3U7RsAT/E&#10;CCM9jXyD+0N4V+JkvxIsPGfhHwTr8s9joejy2l5a6ZJJDHcxWsG0hghUlJE554I7V2Go/wDBMH9i&#10;u40/7HcftRfFxdrZZ38DzZJ+n9n5PX1x0pbL/gl9+wBpNsjaP8cvjK80ZbdIPDc0KhscsoGjvz37&#10;9Bya9XN+F6WcYaNGVRRcbO6aezueNkfGGIyPFzrrDSnzXundWUlZ/geF+PbX4V69+03far4b1uZz&#10;bXFwuhQ6aP8ARY7G5ubW9tYTsG35Unu9yknawQYBBr0HxB/oOn/GO92qc6zOpQNnJI03dwOQeDke&#10;1epwfsFfs76f4Rv9H8H/ALVPx20ya7hxDDZ6VcxQysibEaSSLRkdCQSCRk4JIJJrzPxx+wx+0Dp/&#10;hGWHQf2p/D9rp8uoINd0bxXoNxpKXcjlApm1fULVrm8L7UDGKNWO0DjArGnwrjKNHEwpyT9pFLdd&#10;L9L63ue5W43wGYVcHPEqUPYtaNNq2nW3lt5nwZ/wVxHjh9C+HPifSrL7at1o1nF9saUKsMcVstmz&#10;SMo4AltmB647DJNfItt4c/aU8UfE23+DHw7sbDUdbudOS7RdNuBcxBCFOHeP/VEAjO7kdDzxX6d6&#10;n4L/AOChfw0+KGlfEHxj8Abm6+G3hzVI9O8SLoGmxpaadoMl4895Iq6lONQutgeaZDHCg3bPnaNT&#10;G2/qWj6BceIPE/h/x/8Ash6P4qsB4nuJfBfjTUfjF4ThhYOoeCazhlFu+3yniALs7kHPmPkGvpeH&#10;uEsPhsqi8wpN1bu6tfd3v/kcXE/inm9PE/VsqxsYYblsraJWdrXtva1/mfmva/Bj9qKb4Ta94n0r&#10;wx4P1I6YYbO8ihRjsRthKtqGVjhwSfMDsMYAO3nPz/4l/af+LvhQp8FL3wboFmuk6lPFJZRStdBp&#10;d3JLrIySDLEqUYjliCQef2ft/wBkj9qi/wDCjXy/sGeDNVigcSHWb7V7nXLh4fLSLYItIvLz5jGg&#10;AKRoDgfITlj1WkfsffG/x1bWem/Dr4RfC7wFqduiw3GqD4UeI45rlVCqVf8AtPw40ZAYFsqVALck&#10;gV9R/Z+ApSvSoyUX/d/Psfj+JzOpikvb4v2k3faUrfha5+E8HhL9ov4ueOJdQ+HPwdv9TiWGFxHZ&#10;6TJ5YQ7AWAQBmUN1K5I5r9D/ANlf9lz9oX4MfsuzH4sfs83+lakuoHVm1C3gHlQIst1EyFt5cO4a&#10;F8c/IATyNtff2lfsw/tr/s3j+1NS8aw2dpdyD+1PEWn/AAr8Ew6dGSR+8aWfXdPuD/4D5/2a6mb9&#10;kLXH8Q6Z8QNU/wCCk+seNLafVI5tR8JeHL64gtTEoMs8UlvbT3kaxmON1xhVLuiBsyKK48zybBZj&#10;CFKcZJKSd1KK1S6rfrsexw3xBVyT2ns6t26bg7wqNWduvR6WudB8Kfh3q/gL4MQ6p4n8ZadY63pe&#10;j2t34hCXCbry/kgS3ttPILcuLSIEOPmyM0yW18V+IdRsPGw8a3WnA2E9vPD/AGkdkkcgTCupbDYw&#10;wGem9vU1tftQ/AfWvjP+yfceILb4peHPCGr+NdTlvrS78cXoigtoWKC0Mc8MJcOYIkdTkqPOYGNz&#10;ivgW/wD2KP2qrbW7rSLD9sn4ay2WkaPJfXOqv4unhtnd/LEVrH9ot42lnY+ZtXCoCgEjx7lJ0xdW&#10;th6adKPNGWvle+n3rcnK4UI0/Zzn70Vbzskfdnw2+Cvhr45fDH4rfDu8SwiuL+/sr3RxHOIYnmhi&#10;eMxp1yWVScqCeTjnmvg7R/i/4K8FfGO28M+PdFubIeBV1KDSNYmsxaxrO8M6h5C5B/1rQsN33Qme&#10;vFfZX/BNB/EXw/8Ah5olz458YWGqar4Vhs31rUdKmZoJoWdreWULDIQxSGYvjLBWX2rc/a2/YW8B&#10;R/HvWvG+p6N4fmbUruO/gh1Z9BtLZoyMH5rrQb6X7wYEGYls52gYNfFYzJsPisUsVOoqbtKM29U0&#10;2nb8z6vDcRY3A4OpgaVF11KUZwje1ppWuvkfGnw9/aY/Yy1e18r9oj486hYNDGCsPhzQY72GYMiF&#10;QJvM/vF+QoBGOlZmk+OfhZH8W9K8Y/DjxTfSaDp/ia38rVtWtDbKlvkNK0uflORlQse4kHnrX2n8&#10;Tv2Yf2W/ij4V0pL7wJoMGt6Pj7Bf2njDUHtoyNpysOlf2eg9SVUfQdK1tO8b+KPh94Bn8D6mngfX&#10;NOuI1img1Hw/rcwbooRprnUZXCHOCcH12nGDwVOEOEp0lTw84pp6OMXe+n95/ke7hvELj/D4qX1r&#10;D2g0+ZSqaWaf2eRfgz5x+E+hv8IPhdqnxH0e9mWfxl4nbUdEub/UYbW3sobYSGFY55tv2dHu1gMq&#10;nPEH3CXpfCPxE0X/AIV7J46+JhNzrjC2VNSg1u9nsIUkMjyvLOAxk25AH2jCk5VQVXjtP2vvGN98&#10;NLLR/DXw20HxBBFolnp2l6NDptzDpclzd3UpmYw6hLbXEYhfECyLJas7FYj8gJLY3ws8YjQPC+ra&#10;rZfDD+2fEIuLWDT9D074grcX0NsVmd401G8uYHuJMr80czRsWDBEjRNq/reVZXHBYOlhpR291t7f&#10;M/Is2zKWZY6tiYtLm95Jbq/mfHH/AAWV+GfibV/Efw8/af0jTrzVI5ZLaLUn0i1lu9qpIpE0rqSI&#10;zthIVFHKjdgZGfJ/g54ni+Keu6HFY3cdzb6g0FvqIRsAOBFlXXqDgd8EfjX6dfHrwN4y+Kn7G3jz&#10;SPhj4S1jQfFfhu0/4SHR9M8VW8mq6hD5qKjqsTK9t5sk8XlhhNKkKM7Fjnj83vhLf/GTWP2q5dU+&#10;APwyub7xUk1jf6l4W1XT7PT00m4EZefTpY2e1lvJ4niY+ejTZt0Q4zuCfCcScKV8xw1Sjh43qRlo&#10;lZXu+i8j9Y4C8R8Pw3jKc8wm1TcHFN622sm/uPor48eJ4rDxRN4a026VYfD+nppELbTkNCMS4J5c&#10;GbzSD6MKX/gtDC3iKfS5LaKea3dmnRotuXL6Hp2ACTxkqRx61xOkfssftrX+uS3uueENOtml+QW+&#10;qeHtXlEhznc81kk6g5J/ixmvqGT/AIJwfta/tJeCbe3+Jvhv4PX32aJVtrnWPFfijTJ7UKixrt8v&#10;ThE2EjjUFi33AW3HOflOHeDM/wAnxVWtjKLjGT8n0aS+5n2vGnHHCGb5bh4ZbiVUnCLT0a3cW3qu&#10;6/E57VPF2napoPwhvNcmSNdQ+GqackzRGV4v9IvIgUA53DgDk4JHpVz4TprXgzwdrGo+IdPje8hW&#10;HTtMgkLAJ+98yUB/4ZECKp55EmMGue1r9jT9onwdqnh/4SwfG7S57vw3bG10mPwprnha/FkGlMrI&#10;x1O/sLt8M7MMqT83B7V7l4h/Yq+OXhXwNYQa1+0rqWq3CWaB49G8PeHY3DgclmvvECxtIQSC68H3&#10;7+RmPAGcYjE1cVGKbk3yptdVbv03N8F4kcLYPA0cHKq+Wy5/dk7NSurWXXZm7+xJ8SbTV/2mvC+k&#10;eJl+e5kuoVxHtHzW8wBIPPPI556V79/wUD8UWSJcur7o5dKsLwHbkYFwQCcfWvijwX8LfiV8NfGl&#10;h4o0jx9qkWrW04ezuta1bwJZCJznLBLfXJ85BPGG79cDPsNt8Fv2u/jvpT2Vx8aPBHiS0WwSxay1&#10;DxHpzN5MbhkjJ06F2BBA5Vi3XmvYybhXNsu4ZrZdWiuabbTTXVJdz5LPeLeHMx4toZnh6j5KSjdO&#10;Mle0m9NDyjTLPRdb8VJ4cuL6B7TxRbS6HqSPcBI0adg1pMw44iu47aUnP3UYd8VN+yjod38SNH8X&#10;R6xZGK4sNIsbQ+Z95Haeb5SvbZ5wH1yO1bvxS/YK/aUsbN20vwx4SkkK7Y00uPxJdlWAHzh00xhn&#10;IXnnkDrWx+z18B/2qvBGq+LPFfinRrfVNV8Ualb3Oqw23hzWrOVj9pSQlZLy0t7dVQ7ztQMxDEZI&#10;C448t4NznAqE68LqDeqts169z6rHeIvDmPoVVhKyVSajZSuveT9Lax0+SPf/ANgi7vNQ+HOueF7D&#10;XYn0zRNWks7GwjtApiK/ecyA/PkjpgYxXr91oNyQQs45PNeK/sExXdv4z8Y21/4XGifbF86zsryG&#10;SO5niSaSPzNp+ULkZ4yfm5xwK+g7xlj3A9e+Otelg6k1g4qd9LrXsnY+AzecY5zV9m7p2ffVq719&#10;Tn4vD8qSKxnzg9cVdttJO/b9qIUDnNNnuXBARjj6U1NRmx8zAj0qo4iNzJ+1nG5oQ2cYKq9w3t81&#10;aNqgjATzOMY61jR6hEMYcA9+c4qzb6pZDq/5V3UcUl1OKpSqM17eWG35UAge9X4b6EFWD9O1YCa1&#10;p44wSKeNdsQucE/Su2GNS6nJPCTlujo4dQhP3T16mnprCRkhewwea51PEVsq4jQfjSjxBCQW2L71&#10;0RzBR6nM8BJv4Tpo9cRMEp+OasRa8pIL5I9K4LxR8T/CngfQLrxV4y1+w0rTLOFpbu/1G6SGGFF6&#10;szuQAAO5OPeuE8R/tmeGrPSn1fwj4O1XVdNglKXfiO7iTS9HtIzD5yXjXl80QubRlI/fWS3eM/dO&#10;K6o4+UkrdTCeXrse73OtRspbBUjkDPWuc0j4v/D/AMQeIbnwpofjvR7zV7LcbzS7XVIpLmAKwDb4&#10;lYugBIBJAxkV8JeIf2rfhR/wUB8e2f7OV5+3BD4Vv51l3+FvhRPeB72QIVkhbWLuBIb+ErllWO2j&#10;P3uXxXZ/smf8ErvhN+yn8Yh8Z/DvjLVL/UbeSb7BJcsfMeGWJ4ily7O/nNht2YxEpZQdgxipxGYL&#10;DWhJNz7W0Xn6GmHy6M48zaS/H00/U+1pdVi27VUhiM7qhju0DB5xvHvWIus3XQjp7UyXUtQbiMHH&#10;oaP7RbQ44Ll2sjpbfUIYpPOYgDrirUfiOKE7hOOfeuQEmpTNycUostQb7zda0hmFR7ESwFFv3mdg&#10;fFVovzOQ2D2NNbxtY7cqxU9ua5X7FPGn7x1H40hgAG8suR0xWv8AaNbYj+zcOzqD42XcMEN9eDUh&#10;8Vi6wSCOOnpXKR8kENyB1xUxbj/XHPfApxx9W2onl9C+h1kHiGBQBvUY6g0+XxZpa8Oin0yAa4/y&#10;2Y5DHnpmlW3uCMiInHc1osxm1oiP7Mw99Wdh/wAJJpM4wIkPtgCmp4g0xBiKGMfhXJC1vScIjc+i&#10;GpbfQ9ZZt0cbgE+laLH1WvhJll2FjvL8Tql8SWAPNoMj0FP/AOEwsYyBIoHsGrnIfDerSHiJx7tV&#10;iLwhdSkm4kUEds1ccRXkvhMpYXBLeRtN400xM7s/gc0xPH2ms+1YJCMdRWfH4QXhS6knqcVLF4Ot&#10;Y5AXus46gCtHUxL2Rl7HL1u2aCeMtOPLArRUSeGNOGAAx9zRVKWJt0OeUMDfZn4zfHPXPhP8VP8A&#10;goz4G+E+m6Xomv6HBpl3FY22pQCG0klRXE6use3KeZtO0hiWR/7+K+af2d9H8D/s4/8ABUPWfh4f&#10;D8em/D7xBqU9p4d1GyVLW2N35wJs5GkWQCFiksagkM8YKgcAiT9iX9mDwx+0v8UNY8Q+EPjT4u8R&#10;3Ph/ws97a6lB4tuI7+9v/OhMDB7VCjIcPIBlHCyxs/TFeOftcT/H74QeAPHepeJvCl9/Zcv/ABT4&#10;fxvOLqF7ny5Jg6G7uGuYbpWO+J18td52hWY4r8aynLMNTxU8ro4mTvSVNp6at6SV23zeVtbn6LjK&#10;lT6usTNW5XfR3dl30WjN7/grb4r8H/Enxtd/CK18I6DDp3h6dYzbaLeYh+1SCOCONZdoeSaC3WA7&#10;SSCzvu5U13v7JY1Dxx+zbr/gLRZbO7+KXwX1kWdkusQslwtsjbYbwzb84KJHGEUOu2NfXn4us/jb&#10;ffGjRPBXhjxFpV7/AMJBZXMM1/N4j1eIJcxXd5Jcm9jlCqu1pJkDHa7QtGPvB2UevDx5J8HNc0j9&#10;sPwn8Jtc0nwokR8PeNdQstee7i1e2uDJJFdzTplWmieSM+SYsrGP3i52LX02IyKpgMrpZepLmhrB&#10;6Wcl0/7eV16kUMzjVnLGU1a9lJa35f8AgHrfww/4Kr/G7QPBXiLwb8SNc0aS6095JNS1DTriJGG6&#10;WaYsCzJ5+JmiZ0eOT7uMYBrjfGv7Tv7N3idB4x+DXgV5tRk8PSW8upaBHd2d9o15GXdpL6eAQS3U&#10;kyTSIzu7Ro6RqeDgeVXv7P8A8ObXwbYftM6HqnhnXW1uS2h1KyXVorf7PNKY5576S2WQKtrb7trP&#10;HIsZGxmWFkweMll+D/hnXfiD4STxZrMus2esNYNa3Ni+jSQxlDD56pKUJRykRkimEDKWUGI7Ts+2&#10;wGaVvZycE5cu+ml1a+nkfP4vDxk0m1Fyfz1u1r1uexfD74s/CP4rfBGHwF8LPB2u3nii0toZbLX7&#10;qK6tb7w1HDOrtex3TS+TK6QrvDBI5QcJESK5Lxr+2d4m+J/7Xt/dW/jFbbxBoPwrPge/1RPD0MKa&#10;s9rqkqLetDDEyRiO1eO9IOFDWnlltvX0j4b/ALOWm6Rf+H/G3wu+MehTjxBd2ejatBpmsW1vLZwS&#10;T23mLsu5sDarBSEkD7mB3AMBXDfDz4V+CPgx/wAFUfHPhaS70vWrDwtZaef7P03xTC+oanFNBawP&#10;p9pDayOuqakGuU823gkcMbe6CFjsNe1gswrZpBumuXt0d+u55uMy95dUhGUvW2vme0/Ev4Ny/s//&#10;AAvs/ip4KE1lqbaS62En9p32qWviDS5IIF+yfaYnf7IHvI7oxjIDLIy4y3Hxz/wUC+JOm/tJ/tIe&#10;IPi18INBudBg0fwHYTeMNKvY5LR7OZha6VcQxxORK5D3MSHdl5FDM+RkV+keo/CPQfGt94X8Kfsf&#10;/GTwxaa14nsYtX8IfDu38a2Kwa5aq75ktrcwMNI1C4VsgSSyIqAGUpLvjHwp/wAFuvF/wi1L9syL&#10;XPBvhLXtC8RxeD4rDxxo3iphBf2urwK8Y8+KOJY42RRCoWMsrSQ+YrsjK7dFOti42pyW3X5o5sZG&#10;lKjzRle9t/zXqZvxs8caL4g/ai+MFp8P7DXPB3hPT9Xh8JwaWby51KSxtYpmhaxe5EjxS2/2hZGV&#10;JHKuqoPmAKt9H+GvA37ZXxR1DwZ+z/4Fu4vhb4R0fSbgQ69r+lC2jlub+2V72GZUmkjnS4UoqrKI&#10;wwUKFyePD/2Uvgbp/wAU/wBm+G08Zjxbfx694hvtTvLnQtaFnGkdvG00l08V1byJqKPIIDkFGQ2j&#10;gtluPWPgT+0/oHxE09IvjD8SRoHhTQFtDrmkrp76pL44vIEiJ02QwTQOtm/liKFoVdd5/elYxvfb&#10;28adGzW3VXf+ZhSwtRS5pStfWxdsv2f9C/at8NXPwV8K/FfXtc17SfEt1eGRVitdPS1a7i06K7s5&#10;tz3Mpnihuxcxx+aubHznIQK1b/xW/wCCffizwP4e0i58c/HzxNoreEIDJaW+jambOe+tGhgcx2KQ&#10;xRxm4818NCJGcu4JGOa3vjH8e9E8JfCfxP4H8UfD7VfC+u/Dq91TVvDetaFdxPf2U6Pb4jndLlir&#10;x/Z57K/itA4tm+cxn7WZIOS+GP7Qn7QH7Xa2fxE8VeMpLzwD4MsoLa71PVWutNsk1SW1MKTxbYlE&#10;rJ5gQx+Ynzt5hk2YdOZ1E4xcm0ut9T0adGN2tG36o80/Yq/Zx8Hv8UNT+B3xX0DXBr+q3TSNDqU9&#10;3atFHskiSG4msn3NKzO8aSyK0G5wzuqhw/2N+yv+0V/wSa+LV/pKePvDus2HjTWraXQNT8SWFxqN&#10;tf6ilkBBa3F0bW4P7y5tFtZWVVK+ZFJgZctXk/7NPhXxPp3xb1LQv2qbnUl0C4SbTRpkHia2awvI&#10;pkhWNxeWktz5MUXkszXTMsSIWeWa3QAPi/tg+Hf2P/2BfFsnxmt/ht4V8Xw+MNRaTwyPBPi8xwG2&#10;W9ljjnmhWZmRClugV7do4Bho/nWRTUxqwrVHyfL1LeEr4VczVorufY3xV+Jtx+whqOoa/wCEf2gN&#10;H+JlnFqVnovgnTPH1isur6LfzI8kNv8AaGUS3NsACCrYcOY8NtL16H+0H8QPAH7dX7LviH4A/EPw&#10;alprHxDhnsvBOpanriTObjDS/aZlV+Ei897oB1QKVRNoMUYr8z/i7+3F46+IPxcl8TeGfgVr9v4U&#10;0nTrq+8PaF4nsL6wF/YThYmZpXLwFIVuFbzWPlGMO7BeK+ov2Xv2qPBFroWlfC/4ta/F4TkltTos&#10;erah4I1TUm1q7SbUJbmFr0qv2aeRbt5ntywmhmiukaOFooI7meSaSk/iQSVOr7vNdPr+h+bPwo+I&#10;PxM/4J//ALVk3wc8Z3N9YX3g/VGg1d9Gvi5d0y0csZ3BX5ZeQcAE4+YV9U/trfsu+GP28/B+n/tP&#10;+BfjLBBqGu25bWbLxLrK+fdx2tyYXZZZGJLkLsUE/MQBztJG1/wWI/Y8+H2v/tN/CQ/B7xTLcat8&#10;QPDVvax5gjO6MXQVJ3YTEKPLmLBlLiQAMGwwJ5r4D6Lqf7HvxAg8B/GD9mi61fRvCnh/W9J8VeIt&#10;QsrqXTreSSW7QiT5vIcSW2o20eX5UXkLAbmXd9tlOIq4jBeylTUoztr2frr8z8rzSnSwmaygtFB3&#10;+e9z9Iv+CKnx28VfDn4X3P8AwT1+MHwi1ODX/BGkXVxaJYaX/pE6fbRJIrBWAkYtcGQONp2nBUFW&#10;r1H4/wDxk8TQ+Mp/C3xo0OWf4d28sOrC71uMRM88UiyFXJYQRkNsCrMxDFgQua+IP+CZfxmvPhb/&#10;AMFWdA/Zom8VateongvVm0Vru/e6liKQX9vPYtJJGJZWF3Argkn7hIJBFe6f8F8/iFq/7Of/AATI&#10;8M/s/eG/BGsXV98StVxq9za6c928FvbPDOyyeY29AZntwH3YXbjkHB+VzzCRebOhS2f4d/xPt8pz&#10;R0MllXqq/Lt59rfgfP3jb9j/AOKnxg+H/i79qn4KfD698OeF/Eeg21jp+h+HtYa+S7MllEyXSRma&#10;SKN5LKZIZfl+RYAowY8t7x8X/wBp/Vv2aNJvPBXwY+Pnh3V/Hd34LtHTwlrfiJrq6vIlthsdGhQr&#10;E8iALl9u/wCVhtDAVe/4Jr/CTU/hF+xH8Kn+C3xY0vx1DHplpr/xe8JWurW80/h03lhqNylpLDFK&#10;stqd0i20cWCBcLLKUba8bfjJ+298XNSP7afiz4ixeItXtdetPHGoWd/NG6ubFYrlolSFQq+ZFHGo&#10;UZcqV2jCAAHmwOBpYjESpVXZQ7b+W/obYzOa2FwdOtBJyqbrWy62P1h/Yt0vw547/Yl0CT9pywGk&#10;aVcRWduuj3Sv5rSqsWnXF1JHLG4kMbzQlPkd4lBMe1ogWq/Ceey8WfFzxFD4L8eahpuk+JtR1DWN&#10;I1yDSbGZbKzs7raJLZ0t8TITNHLsT5FNzKTgk10nwL/Z08YfGb9mD9m34MeOtefxHq+p2H/CTeHv&#10;Heh6kkGpL4dnsbp7xIopXSRjE81tCHVl8uQ6a4SdRPEPqXxh+w3qHwq8DeC7DwP8ONLK6FqV4lnp&#10;2mzTTR6Zp7yiaK0iLxsZdwjjQhgnqMABK8fFKnDmT2v93b/M+gwWK9uoNqzkkek2P7K1prHw60T4&#10;iwWdxZ+IdEtDetfzTsJ76SKJjET5ZVVBz91QoO4g5AwWf8FMP2NY/wBqD9kHWfhz4fMUWqWhj1bQ&#10;2dVWOO7gUZACjHzoHXnOC59hXtvwv1ybUfhDbP4ntrmGRrRo5YrqZDOqlTkNtC4YAkEAAjHGa2vD&#10;Bm1zwVZLNciSZYPKklaxktw7plWYRyAMFyMg9CMEcEGs3ClUhKmnq1/WhwVsVXhU9/aMmvl2ufyt&#10;/FjxVH8JPFni+y8a6TqOh3vi3w9eLeQ3to8Tx3GF2xqhG4F+WGR90ivE9V/aG8LaP+zDD8INNh1B&#10;l1nxqb/VoEtz9o+yRwxrGruQOPMTcB28xx3Of6G/+C0PwJ8HaTD4U+PWp+FNI1W5smlsZrW6s8yy&#10;Kx3l0cgqH4AyynA9elfElz8T/hbrWgJYL8Hb+GVZlkARdLk5z1507cMGMDOM4IycgZ/Hc7zKeRZg&#10;sL9XdW1pN89tttFCW2nXoj9KyHhLF8RYWOOy6nSjG7WsU7PZ6uUb82t9NT8xvHv7Rvw/sfg3pf7K&#10;nw+8RLY2eo7r3xj4jfKR3dxj5IQxXLRoAB7kNjGa7P4B/DP4dftK+GW/Z2+FXjo6b4F0aeHUPiNr&#10;095DDe6xMY3IW3jmZVYB1VVBI4yfr+mvwKk/YS+LCSW37TOkJpusRo8Fpa+KEt7DT7mRyQZUls7O&#10;Jt3ygMryrzgjOTj6F+AHiX9jP9k/S7jS/Buk/D6bTriYSm10PQrzUNz7eHJa6k3H3xjqfevocixG&#10;XTwsMRi3GlaXPyufPzSvvL3YbbLWystNDzM44fznBt4LDYW8knHmhDl5Yy/ld5J/d13Pmrwp4z/Y&#10;o+Df7HOsfCD9mD4H/wBgazJpEmmw6/caRcXup+S4IYfbEQrG7hireXtRshm3E5q6T4Wk8MaZ4v8A&#10;DnhzXP7Sj02GCPR5PC1+wtyqjKed5RQfvNzZBx83tX0547/au/YU+Jd0tt4l8T6Zp22VQ9knw3iQ&#10;Epg4Imt3ZcEqecdOpFSat/wVA+BHw98N23w/8LJ4mvtHD7Fl8I29nCqHPIPlhGQ+2O/atuInwZn3&#10;K8fiE0tlCyS1vfzfqdfCmB8ROGoSjlmE96T1lU5m2rJW1sktL2R83/sqf8E+pp9X8aftYftVW/iG&#10;x0/XtXgn/wCEWvLQxW8y28exA0vO+HOWI+XdhFOV3I2r8Qf+ChngP4LakNJ8A/CPw1FZhpFhubaB&#10;YnAU8D92hyMnGSBjFem+J/2/PhV8VvA+ofDHwrZfFbVl8QCbTYbbUNTeYiVhsAWNnbkEHbuTblSc&#10;EAmvG4P2TvgR8JTL4T+Jn7RmmaJ4nlsVm1e0OhXGpz2rMM7HeEeWjDONikYIxXzmcZnSb/4R52ik&#10;lKTtF3WiTbstrH3PC+TUlNviSk5Td+WnHmkrN3bSXM9G+uhy8n/BVL4x67NJceE7TTohCA4t007z&#10;lOeNpYqD1HUVhav/AMFFv2pfFcf2C3juNPnB8oHSrB4GDngNlmYYJDc4x0rtbP4W/sVeDZWu9Z/a&#10;C8Y6qwxELLw14V/s5t7fwbryYDkN065OTUxvv2IP7da9sj8TNde3UXaWks+mxFMHAQuGY5JOF4IO&#10;eOoz8nXxOYTlapio2853t/4CfolGjwpSk/q2Vyl2bptf+lW/Q86T9p/9uXSxC0PiTXXyu2Zri4t2&#10;dskADc0eDyaWH9rL9uuTMUHxA1oPJh4d5tS3l4OMny8DhT68Z9ePXNM+Kf7L1gsejWf7FvjH7JOr&#10;+fJdeJLuRi/fcYbYomeMjcD7cVYTx9+yzHcLG/7CvjF7dB8kyeKNQCJjGQg+zAufm+hOee9cDrYh&#10;OyxkV86n/wAidsKuEhC7yl/dS/8Alh4xb/tZ/wDBRKSTdD4k11oiQp2XNtu3FQx6x4xk4rU0X9qb&#10;9vVrhxr3jjxFbqow5SWJlYDtxH1z39fyr0y98R/spujqf2KPFYk+0MqQjxxqIBPdh+4B7cYB6Gna&#10;R40/Zg0u4kSX9i7xNEHtt5d/FepuBnJAYm3G0445x8zAe9OWIryjpjY38vaf5FyrYScWllD+6n/8&#10;sOe039qr9s3R7hp9S+JmvtBZx+ZdxRSoSVAGcfuyc55H9a7Dw1/wVz+PnhazU+KEmntD8lvb3+nO&#10;DMccF3fdg564UCl0f4g/srWbMJP2QNXjwqLfpdePrtNhK5C/vo03YAAyP4jjGMMfMfit8df2XvEm&#10;u2/g/wCD3wa+J83i27kMGi+C9HvIdSSKcggNIdvyxkkZ3sCAc4wCR35T/btety4DF+0qfyxc7/jG&#10;x85nGJ4UwlLnznL1Spbc0vZpL/wGbd/kdv48/wCCuuleGfDWqanL4Fj0zVtSkDag3hPU/sTyuq4V&#10;pWjZWchSAMjsRXIfCD/gq54x+HGiTi107xavhXxCJbvTrOa5SGHf5j/apo5gvmkySOSzFuq5GCST&#10;5pJ/wRs/b6/a51Se7+Ium6P8LdDvCzLDNbrfarKjDIIWJmRMH/bRkz0OOPo/4G/8GyfwP0fStN03&#10;x18R/iFr72JZTDca0Y4juwSAI1AjXIPAI68ngGv27JuHOOp5aqmKxCpzdvitovOx+KZ5xR4XRxrj&#10;gsBOrGO7vyp/4U9bedkWfA3/AAVO8E6BBFqOl6X4kinu24N34+u7hVK8bistxgDtgDmqviD/AIKq&#10;aJ4qWa78UeBvDmpJE5RotYvDIyjOWIJLc8A++a+lvB3/AAb/AH7Dfh7SobCf4UTXohmMwa+1m4mb&#10;O0Dbud844+7yuea9Fsf+CLX/AAT+sjHHN+zv4bkRHDFJ7MPlhxkkk7uDjNTiOFuJq0r1M0St/LE8&#10;2nxxwPh3ajk110vV6/8AgJ+dfiH/AILFQadbS2/w7v8AwtpCINttBFHGzIT9V6V9K/sefFP4u/tA&#10;fCDTPEvjDWba71fxrKLbQLrT7e3Q2GlTyKk92FLYkPlJcuVPRYgcev0Dr37L3/BOT9nvRtQ0jwj8&#10;MPhzL4lkgJ07wzBFYm6upchFxCSHZVLKXIHyqGJ6V578OfBdjqfjf7B4G8apaaXoOnx6X4d1hNMt&#10;MSX1xCkrXcBKGKSeKCGWExtGEZbhGw20qe/JOGsVl+NdSti5VuZcqUvdWu7T7pXPJz7jLA5tljo4&#10;fA06Fmm5R1lpsm3pa9r6Hfaj8XfhLpviQ+Olg0rTv+EZhXTWvb+2Ij021VhGsUM0ed4HACx8njmu&#10;T+L/AOy74R+OHx6k+O/h/wAQta30OhW0MGo3kqvbTwNahzDc2VwpjCsQshbaJAEHO0sCvhz9lnTt&#10;U1TVtQ+HFiuseM7PUGTWPEvi/Wjc3Vupf5ZILBViIGBnYfsyAnK7166N/wDtL2v7N37Wtn8KviHr&#10;tpN4b1S2it9XW8tIAyuFES3oCcxwqwVX3kgB3IyABX1ucVcLQpU3LWz27Hw2VRxFarNQ10+/XU80&#10;/Z++EnifQ/G/jPwPDBYaZqmjWExu7JotsJd51VkUxFdv+tJG0EcYCnivYvjn8PYv2u/2FJdN1Wzs&#10;7zxh4TtJoZU8sPJHcQgo21pVypZVSQnG5gpUda1v2lvgfpXwx8Oal8cPgFZRpDrVtEdUfTbm7dlj&#10;DRSpPbfZUkJDmJFJOUQSNLh/mR+v/Z7ufAPxE+D+m/Hn9nPU4dcj1m3FzfWN1f8AnedcN/x8oZX2&#10;ssynKhX2odgBCBt6/KYnD0a+Fnh5K/PzX16Pa3mfQUcdXoYuni4Sa9m4tadVrqfiHpK/tAfA74iS&#10;eJ/hdeXlrrmmyTxq1npKyyW77GjYBANvKuynIPTPbNfVPwQ+NP7VnxO02ODxz4bt7OY2cEkck7S2&#10;9zKUJVpmjYlAThiRtA7jAqz/AMFIPHPxT/Zf+Lq+E/CvxXl0Dw3rNgtxoax6V5XlGUuYYBMkYC5C&#10;tGkbSGVvs0zlVXaTe8E2Hiy4/Z+m8VfEbxvpl7dy6JJete6trSv9rnLtHDHvnKx2pTModWyv7oks&#10;B0+K8PskqU+JZ0uaVqN5S0tG60Xe+tux+0+I/FeDzTg6jiXSpKdZqCcW3NaXldWVuvfc88uvDXh/&#10;xb4pl+InxDhbVLTxJqn2lNN1KymuEjVXSNBhbuG3YeWEVXZZGyQo24C1S+LPxT8E/Cvw/qHiP4O6&#10;zo2keH59UsLaXwlf6NA9tMotpS0kUFsN6sr7s7Ef/W7yMmtbwz4b8FePbhfhx8OPiX4f1y002xi0&#10;22k07Tdd8VzQxeY0o8+30mCLTvlfcyAzMOCwLVufEKz/AGdPh/Zal4M+Inw6/szTxJp8ukpc6Xaa&#10;imnbI2HmS2NoJJYg5XezQiRUZiGZCuT/AEFToOnRj0lfV+uunzP5gnUhOtNvZrRdTc/4J3/taeHv&#10;iX4rvfh/qXwt0W1vdWNxpOs2WmzXEFtNbXNsrnzRJ8yy7Y5AAFUBpFyBnNfKf7Y3x9uv2Q/2vfEf&#10;wpXwFo72wiRtI1OBIbf7fZyyRS7ii52K0tvHkKQWEY3dxXtGj6XoN1/Z/wAR/h78W9FtIvDNymqa&#10;no+k3eo2tldThknizYtvkj3EKihvJMm4ALnar/Qo8Cfs9fGz9rXWvDHxY8AeGvE9h4s8IWeseG9d&#10;u/D8UQSJt0ywKTybibzLqY7vLbyLeEhWAYj5TiDK8ZXx9OnSqOm57NLT87/8OfXcL5tgMvoyrYmg&#10;q0I7xb13Wq00PiTwr/wUigubf+ztX/Zx8DaghdSFu9M8wEkcZ3IeD9K9X8I/8FSb3SbGa08OfBTw&#10;xZMu0wLpNgEdW464iAIyQPc4r7A1v/gk9+xXqYj1LTfBd1oEnkjbFptwNkhBLK8sUissihiCquCP&#10;bFeN3v8AwRD8c6c974j+G/x9stXEs3+g6Vrll/ZiRDcWZvPt0lDYOzhYVAIPIxivzvO+E+N8NFzw&#10;2K9ou2353ufsWR+IPhXjPcxuAdFrZ/Evnaz/ADORt/8AgqR+0peOR4b1Sys0KAfZJtKUsDnpnAyM&#10;DOadJ/wVR/bGtUFtatZTluTMNFBGCOx3+vNSa/8AsA/G/wCEd3cXuufDS68Y2diER5PCHiAXYkuW&#10;VXS0Efk/aBMUdW+eJFIdME7uLVpc/s6+F7GfSfiJ+y94s07U7Ryl3DFrTLNbM0e9QwFvtVgDkgtk&#10;YOQMGvzfGYfi3CVrY3EuD83L9Ez73A5n4cZlG2XYNVvJKKf3SlFiaf8A8FRP2sntftmpPby5IWS3&#10;TQ0Ubi2P4ievX05rRu/+Cq/xN0aATax4f024lcHKy2yxNj8EPf8AlWLN4x/Y3mTyZPB3xN0wqFLA&#10;X9vIMNkj5pEG7H1z17A1Ue4/YgeCS11qw+JCSBgk2X01mXjqAsvIIHUce9cixuc02l/aKl/28/1R&#10;6Lyrh2q+aWUTj6RX6SZqSf8ABWzXntHn1H4U+H5SjBXScnBB4YcRnJ4H51x91/wUl07x5qcHh7Vf&#10;2dvBsslwwV2+xGXy1Izv5jAwOSSasW2kf8E+7iMxaha/Faf94wjkik0sCHZySf32MAYOT6c9DVbw&#10;nq//AAT/APAnji31nRY/i4t5lokjvtO0+aFlfI5xJypB6jqK9GjmWd8rccbF2/vL7thvKuFtUssq&#10;378jt+Z6FaftH/C6LTI7nwPpl94LvYbqQ2l/4Lvvs8DzGMEyNAuYpicDhlbJAyK+pf2TvG/7S/xD&#10;0+78TfFm209vDlxawnw5ePYNbXt0pijPnOoJVlYFjuwuTgBeK+WtW/Z++BPiHxLb+JfAfijSprqI&#10;pd3Gg3l0+jXlxEDuMahiFk3KD91uecc1+i3hODwzc+CtKbwdFDHpkdhFFZwwurCFEXZ5eVJAK7dp&#10;GTgg+lerluMx2PpNYhJtdU07363Tt0PzDjLD5RlzprBwacr3umnG2ys7P8LdjEntrhslU79KgFhd&#10;scLGfwrnvCHjTxLdfHrxj4K122ij0+zsbC40Y/2grvIpV1mYRYBVQ+0E9M4HPbukmUkqcZHYV0Qa&#10;mm09j5f206elu34mKNLv92QmKlh0m9yASQPc1tAB+3pml8ticKPqa6YxSsyJYubWisZ0Wh3BwOmT&#10;nNSjRZUXYzY56GryvKvynjHvRLOP+WkmDjvXRFwSMnXqyZVTSTGdxbHvWb411/R/AXhS/wDF2szg&#10;W1hbNK4LBd56KoJ4yzEKM9zWq99ADkufrXAftJ6uU+E2ow2z2qeYUSSS9h8yFQWGC69WAfYcVpCp&#10;BasHKtucT4c0Txd498bjVho1jq/ii3YNfapqpLad4TBGBa2qDPmXQSRi7DBJBV3VSoGhf/8ABP8A&#10;+FPjvwBpXw9+PN9P4w0fRra0j03QGQWWm2EttE8MctvFARLGfKkKbXmkXCjvzXpXwg8NWfgX4d6V&#10;4XEUMdxb2im+a3U7JLhhulcZJPLljyScGunWYkAAZ98V1xxK3i7efU56vtHKzPI/hH+wh+y98EPE&#10;3/CX/Dj4X2mnXkche2eNmIgJXB2gn07nJ5PNewRiIAKsf1pYSWXKxkg1MsDKhlZNqouWJ7D1PtRH&#10;4ruV2ZTqye4zHYoMUmXVyDt6HkVzXxG+Leg+BPDsXiW1hOoxyLvSO1RpPNjAyWUorZwOenT868C1&#10;L9rfxB48vdR0bwBqk73dtDDNcafDpTtcxxyxu7RxgDOQqZDumAZF7EM2VTH0qd0ndo7MPgMRiFzP&#10;RH1GhncZU8Djr3p4a4BGX/KvO2+I8/w88P6JYa6La0kuLIyTf2vqUcQhhjMQed5JGBdR5yLuAILH&#10;tkA95oHjDwL4l0xdY0HxVp19asOLmyu1lTPpuUkGumji41FvY5q1GUOl1rt5FpYvNO6SQn2qSOCE&#10;fKW788UyDx38ObOT7Pd35dzx8p4q4fE3w4dyseolDjrmu6EqVruaOR+3W1OVvQWG3sXYIkbMcdhU&#10;6Wa8RGybJ9V61mN8SPA2izb4LxnYcY45pn/C3NPu5y9rGQc/KXOBVfW8LDRyM/q2Pqaxg7G9HpsM&#10;Jw9o3ryKnt5bWNtqxc+lcqnxmv7S8KXlurx59O3tWxB8VPCN/tk8tUl7qRWtLMcFL4Z29TGrgcwp&#10;6ypt+hsxXqKeYFI9CKmTVwq/NGF9OOtULbxl4YvTiHGT1wR1rVR9I1CAJIFIxxzzXfTxEJr3Zpnm&#10;1oTpv34NELaxbn+LB7/NQmq2incXzWVcWuh298Y21RSqtyvoPSrVv/wi9sxmFzkDqHNEcZJSs5Iu&#10;VCCSaT1Lo1iBfmUD3pDqqNyqj6mmQN4bvd0lrMj8fMgbpTJbrw/aDPmDPdTVPE2V3NWMuSDdlF3L&#10;Cam33g2PoaKjVdN1KLfY3CKcfKM0UKrOavGWhL9jF2asfgd8b/iD8EPhfHrviZPilrnhm/tbe3sd&#10;Hto2iD6ldCG4ljknDndID5duvmLtkwQpfAQL8GfG39rvVviv4F8Q+B/E3j+z1C61Pxa+p39hrupE&#10;zStFZvsuHuHBO0SyjYhXO5OSRgL7h+x3481b4l6LP8cfFfhPxB4km1K7k06TXvHOjrrwiT7Kz6g1&#10;ha26BmnQ8+WFYIiRlig3GqHw5+Hngf4g+L9F+Pnj3TYB8M77VdR0R9f1/wAL20l8ttMUYXu1YBC4&#10;WZVhw7yeUJRlfT47K6OCyrG1JYh3lFrXT4kr2j16deux91jK2KxuHjGlopLbfTuz580z4IWfjr4f&#10;6L4f8P8AxB8OjVrDSVuIxas0k9rNDDNIq8naUdvMVjtwyeWSHxuX6b8Fftiaj+03+x74v0rx78Ft&#10;GuLrQ9Fk0/xXqbzSXfn3ccSw26w6ehVIlbZvMq7MknnIGT4j+OdH0T9tPxB4b/Zy8ZeIX0iTQFiu&#10;tSaK70f7MytA6MtmY4WklKZRbbEO8iUqNmyZvOP2o/gB8aPBWqWXxN8BfGK21rVJYbu/8Q6DoGpB&#10;767s4CwkupLQtIIlGzfiaVd27dFG6pub2pxwmauMKrs1aUG7pxb1s9rX8/uPP9piMHTc4p2ekkuv&#10;5nDWPif43fspXj/CTW/Cdxq9rcWy6h8OfDvi4yXGmXqS3EVszyxROqu9sULoZHeONoVOz5STwng/&#10;40/ErwN8R/GXxL+Ct6lt/Zt8lu1xpyfZ7CVI7ab9+UR1WFlWPbGFAaNNwBEg3H279oXx38U/GXwW&#10;8F/E3SfA+jeJNMTwpqF1Z6832q81Gwj1FZ7d4rj7MuxPOKm3SQpGqTzBRyjsvzV8OrnVvHd/qt9f&#10;+EBHoWreKdQ1fxUdC0uSWGyhX5fLjkCFDGDdFUXLDd5ecZXd9Bh4whhHVm06jvGTW2j8+66dTxK8&#10;6jxapwb5FZxvvqv07ntXwu/aQ8eeE7lfiU/xBsb6Xxxp76WYp9AHnXAmkWO4s5pIpfPS0wqrIUBM&#10;6o8eGDPl/wDwTjn8EePv23rXW7q8svAmmfZ/DazRXfhK2uNOvtWjs4y0c/7sxW1vdzwzuEcpGfNT&#10;eAYxtx/hXeeFvgF4l0LxF4FsbTUfDd4sottYu7VZ0t79gy2sjB3Maus8cLqVZV3AkmME47P/AIJ5&#10;/BT4M/F/4065rXixb6TwT4k8eS2/hjS7u2cwXSW63NzHFfON8UoZ7q1heFTI6i43nbiJZvao06VG&#10;EXTi0rfn0ObmrVqyc5Xd/X+kfrD8Nv2tPgZ+zrp/i34SePvCnifWvDHg3UZrnQrDwp4RjurCz0y6&#10;SOKezubWy8yKS3yCwG0xutwSoxtA/F//AILi/Fj4Z/Gn9v3WfiH8KfCOqaV4f1TRdN+zabqcUsUt&#10;rN9hhV4VSdTJDHG4AWEfIijZGFTAH6Z/Hb4oeAf2DfE/hi3/AGX/AIp3Hifwe322Pxl4I0jSbvUW&#10;8Nb0MbL9sgt3X7JE25ltZtksRCkBRX57/wDBX7x18C/2vf289T+OvgH456He6FrWneHdGNzJpGo2&#10;l9DJDa2sdzcpFdwxREx+WynzJ1DeYDuAO5dKUHKpFpO7X6rR+ZGNnF01rqnt/XQ9j/aL+L2r/FP4&#10;SaV+wP8As4QeCdK/4Q/wpDqfjrxfZaUmm3cmoRMdiW1xvMjTSWkdqJE25AUhiXD41f2cPHHwi+CH&#10;w9vPgL8Q/Gmqsvh6QR58A+JrvRommSCXzdXVQieVdGNvswVVfzVaQ8b816x8JP2efgt8Zv2efAmi&#10;X/w+n8Dy219pB8FeCbjwtHNZ+K7WW0iWXVJrpljj1W7kKtdSR29xK0WfLIjKTE9b+27+w98PfDnw&#10;70H4h+BIL17qzuDZahoEEBUrcTeRI90IY0JtFVVljAuH+ZtqK3LEVL2dNvTVvt1/rTyOml7Wb9om&#10;m9PuPE/+Cjnhr9m+z/ZMtG8H/tD6Qr694ksbfwpY6DqT6pexWt5pkF7dz3SQsEVru7g0yeZUjUpc&#10;W5dQxnm39H/wQ68feN/hB4r/ALT8ZaJo0eq6ZHLZapf2us3M93cPqOy7kv5g/mRq8LNHu8oKTJlJ&#10;M4Ir5i/be8CfB34UfsoeEZfh94MubwaxJZz6rr+npZXNtBe20sjSxW99A2Z5YRdRW8xi8xGjezw8&#10;RjMbeO+Mf2ydKtZtVuv2cfCF74MstZ1Sy1PUWstRmnuIHhUB1fYEHllsSDgEucsxzmuOjHnp21s2&#10;9xOpSjiXKbTS3SP3Q+OX7c/jLwv8RdE+C/7Pfj/w5r3jDXPENpqGnS6xbw2lp4IafCT3E8oAYwbZ&#10;FleNVaRyHRUXehTyv4U/8ErP2ZLj4X+L7z40+D4vF/jyLVF1afVNU0yOTUDI07pc31uGVY/sjzTv&#10;JtMLW8MkxBWWSLzR+fvws/aU+A/wlOkfGu7+Kt5Jq2lW4unPjTwFKr61ri+e9sHkWeVo4ljlilX5&#10;dhGwMJT5mfWNW/au/YyXx7pXxk+FP7S+u+C9Hg0o6R4ftZ7rVby+uolkhkvFkmkgMb5KEpE+8q14&#10;GYgbNu/1RtKKul1a/r0sJ4inW1drfofQH7Sf7H37L3w+8Z3Xw8+CfhbxL4Q1HxukjTaClzMWvjaa&#10;Tevc30ksxYgogdYzDII5iZIZImjkMg4S3/Zp/aP1LUIJPB/7TGjeMvB/9qi0m8O+L7m1ibXtdg03&#10;7E8NpP5EzQkQ2AsVl2QvNbxxr/qSXPlX7X37Z3wy8SfFi08ZW37ZGteLNGttCls79122w062nhlt&#10;oY1i+ywu8qPIJHmRSWRcFWPyn7V/4J/adpnxI1bQP2gfAnjt/GSarLf3HinRbbR47U3mnPdXFuog&#10;SZYd0tlZ28QZreLmSZ1JG4MmPL7Jc7dm/wA/VnRhalOpzRh089D4P/b7+Nj6vpHgXRPDfjXXdA+I&#10;3hFr+z8RvpGnLo0q20jLMIWS12RqrygTqIwR86nKMNg8cvf2zta8a3Gp6P8AEPU/iNqGn34c3dna&#10;/ES6SWKeTTv7PnuC04k853gVVKkFDCZLdVQSb19m/wCCrVl8NdH/AGvtR8A/CDTdSsND8H6VpuiF&#10;NRbIjkRGMjox5ZXVkcFuW3k5IwT842w+Ft/4r8LeANE8VW811ezxyeJdbisJQ1kjShEs0XdmX5tr&#10;l1QMC7KA6qWPu5VWr0qEYxbSdvvfmfj+dZlVx2e107PldvJ27+p0n7Pn/BQj4s/Br4k6V4l8OXFz&#10;a+I9F8Ey6ZLrXnt9pvFNzLOZRKG8xGMUzEgOAxYZUYyfon9v/wDbP/a7/bu+H3gTwP4q/Z28S6fB&#10;4esJr+48ZeIrK/n8yL7O7mTKbY41kiVQx2k55DDnMv7Tf7I3hXUfGv7Ovxz8OeBra00r4g3kUesa&#10;Fplpm3hgvL1bmMySL/ehukgGSOYuPvAD9f8A/gq34g0b4D/sc6rpulfD+7vNHvTb+HpbC0k2SJat&#10;aTrBaRKN2W+UZc8KFHDduzMpVqOY08PV973tH1/4J6GXUJ4rBV6sZuEVFXjum9W7r7j8vP8AgmJ8&#10;ZP2Yf2f/ANg7xHrPxM+IMvhfx3L48Bj021imv/O1O2JaxluLOVtsRhkY7CFEgMfmb8rx5N/wUb8M&#10;fBD4QfEOL9qD4YfCq08BeKfEV/aHSdCtdQF3JvI806hctIWVZpiyMPKVArZYndWJ/wAFJPhF4D/Y&#10;++L3h7SvC76rf6H42Wx+K+pwarKE+zvemeN7SJo0UvCnlFFcZJzjcT0uftrfEP8AYY/a11Sb4ifC&#10;j4p6ra+Kd8LWXhfXcSWNtAEETL+6i87zAERgiiRvmOD8ta4OnlahVxVBN1W93J6d2kefmWaZjVow&#10;wdT+HDS0UrvRPc++P2Sv2zvj1a/DDw7efFC9i8T6p4nsLWe4uLvxFNZLp1tbXCl7dZ5jJHEnk6ks&#10;zPGFeQBoS5AQL7Zq/wDwVm/Zw+G08HhrwZ480l4v+EZtNVTSPBsdtJa2d0WZhGIdiYmLOoJ3/MEy&#10;dpHPx1+zH+1bN8O/2Zvh/wCLNO8NaHda/b6pe6VqOpeLTOumstxZ3N0gu4Io2dYFuorTDIDIRCpM&#10;RUqrfIXxz+Lv7f3xR/aLvvEvwd+HHhDVL6G2WXb4I8Jz21hLbxI0Yk/4mFpbFwGLpkrkvG2eRXzO&#10;cZZPF5jUnS1TV1vq+0reh93wvn+BllEVXV+XTp+p+z3hf/gr3+zn8SvFq/EmRr6G5s7vTbSCG+S4&#10;iiAdxG0ypAZI3l/fsvzHJBRecV9K/Dv9r6x+JGsWHibwnr+mWXguTVfsE5vraNJUJs5rlHDCfKFh&#10;9mbY0YKi4Cn5lYD8bfgj8Zf2q0+Eb+CP2i/hV8AvDU2qX2nX1ve+P/E0huLqO1khkAUWpMMaP5WN&#10;wcMOcAda9i8CWHh74r6TfWPib9rn4DfC3VJvEq3+mwfDXxdplzZTwrbi3WKaK/cytI24twxB2rxk&#10;DPi1+G+K8LedOnBp63lJr7ke7Wz7hDEJQvOLXo18rn1j/wAFjfjtq/hrw54R1T4D/Eux1fXV1KV2&#10;0M31s6RwFADMFC7j6cvjAr4q0340f8FCfFUaa3FpHgISXQ8owal4vZIYooyxMvlLMq5YsFK49MYw&#10;a7jxV+zV+yzrNxptn8av2yLXWWsp5GGp+CJJftciMoHluNPaSHgjpsB5xiul+H/7A3/BPS+1yw17&#10;xHr3xk8UWVikgtbe5+HviErJGzA7JHg05WmX5Vxk9s9zXjY3hTPq81Vr1IU01/Ppf7j6rJuN+Hsp&#10;y76vRoOtNO93Do7aaSPCvGGh/tu+N/HA8OWPgr4bXGkz2sCMi6p5jqgEmWV2lyvqTyTt9q63wX/w&#10;Ti8R6/qepWOn/Fn4baRqCXMK39re+PERowYUkVh5TsSMEZXkjBzzX2R4K/Zw/wCCZfw6uP8AhIbb&#10;4JeOYofIWKSym+G/imS2ZR3MclkVz159/eodU+O3/BIDwf4uV7P9nCxfUrZWHnSfDmSyePIXOTeJ&#10;D2UZPYDnFeb/AKn8PYiUXjsR7RxVviSX5q5b8V+IKFNwyzDxpXe6hJvy3uj5Qm/Yj8KaO2rnxz+1&#10;74Ls5dK1KK31n7Hp2oao8kxtLd91uA+JU8uWPLZ+8HU42c0tB/Zq/Yl36tqnxH/a40218q5ktwp8&#10;KmK4yowZEMiTRMrEBlO1hhsHkGvubwV/wUC/YT8IwXb+APhDNZwxK00hguNCtlZuQQiz6ihY8YCq&#10;MnAGMkVJoP8AwVo/YW8c2VxZ+JLXUPDzoAj6d4i8OwSXSEgkK9vbSzyx8jHzou0jDbTxXdT4b4Aw&#10;zdTlptLq53Xz978DzZcdeJGMqezhiKl30UbfklY+T/gx8LP2Rvhn4Nu9Z/Z/+Lvxejv00K7tbXU1&#10;0JTZXkJ2hJ5br7KuLdiI5DJvBQHJwV447xRc/CTwVp09ve6DeeKbm+uh9r1H7WQjTZy4VzFKX5JG&#10;SP4Mjd1r628Zf8FHv2ILjQLjw14w8CeMBpptnjfRP7EtLayaCQ4LMUmIEbbHBY8YZs4GcZ9t/wAF&#10;V/hh8OLC18GeBf2MtPtNHcEafFb+KrWEzFMkhU8g72HP8RNfJcRx4CzCpBUsXCEVe6hG+ve2z/E+&#10;oyHPPELL6M3Uw0qk5apzfL8m1rbyuj5C0rxl4V064kl+HnwQ8bG8JVnjtJ5Z4yf7pH2IFx1PJwB6&#10;V1o0X4969G4P7Eep61F5LBml8O6msjHAAG4TRjnCgnHTg5zx9AeJ/wDgsLqdrphbwT+zDbabqJtj&#10;OqeIpZpV2DliqwRBnKqCWRfnHGVGQaxdZ/4LPftBeDYgdf8Ahr8P4hJI62627XZkuGBKsIo/MJlI&#10;Ktkj5RjkjrXhRy7w8pL3qtao/wC7TS/DkZ6VTiLxRrq8KdGn/inJv7/aI8u8BeAv295hM3hT9gzU&#10;7C0t4lTy7rT4EGWPHl/arh32gZ4XAGe1drY/s/8A/BSzW7/zLj9l7RbaJcDdLLpaOVHPObgc9O46&#10;V0ul/wDBU/8AaCvrJ9c1Hx3pGnWH2c3E+pT6DDFYWEZ3BfNmlI5LbdqnG4MPmrA0X/gr18U/H+rx&#10;eHPAH7RGj3+qyyyCHS7XwzatczQqjP54gdg4hwpXzEMoyQThQTTdbw+g1BUMS+37uX/yKRxvHeJj&#10;lzzxFH5Jfm3J/fc00/ZV/wCCiNxpaxwfAXw002/cWkv9OVM/hcHoT6Vi3/7En/BTG+1GaWX4T+Hk&#10;S5UoWGqaYUiU4BwvJOB9ep703VP+CrX7VOj6Lca9r/xV02zs7WVvNvG8NWixCEcCYSu3llGY7VJK&#10;l2R1AyMVW8Df8FgviX8WzNpPgH9oWPxBcrI0E+n6R4St4rlMKXcqkoVpSigswiDtjkA8AqcuBINN&#10;4TEP/tyRtDF+JEdsVTb/AO3P8j5EPxFeP486v8Ov2iPiNp2oaX4V8W3mjal4b8N2KWgaaGOZ0ja7&#10;trfeZBsYNGhIXBB2eYhb6y+GX/BSXwP+z3Gvgf4N/sf+BLXRYysUOo6Vrtyl1vOF/eJJZx7n3dRv&#10;5NfCnxq0P4f/ALSPjLX/AA1+0h4lvoPEuneMtQ1+yudC082/261upAi3CC1/ePJugETgqzLIu3Hz&#10;KT9YfBn4VfBr4b/AuH4bp4C8Wagl9rGnto2uar8PtZkkU+cryz3MwtVAXPJzjjhjgkj3v7fr4Wc8&#10;PlFOOHS6ypNSfb3ub3n6o8DC8MwxeJjLOq9bETk3b94pRV90k4+6vJHpWtf8FRP2mPFMTReA/iP4&#10;B8O2Ms/lFdQ8CTSyxNuRGVZFvGBZVbJdoj0+6cYqjrv7dn7Vc+nSWWh/Gnxq980zwwDQb/SpoWI3&#10;ZKxtoIdfu5I3ZAYc18f/ALaH/BWHwp8DvjJqfwY/Zt/ZX0rx3/wjd3Lb+IvFHis3e1LgOqyW4EBH&#10;lMH3ErwFycZClj9Rfso/F34afts/BTQPiJYC38PX+oXL6bf6Dc3m42GoocvHvIV1hePdIjyKCUDR&#10;/Nt3VpUfHcqarVsdy02+kIP01adrnfSynw9livYUsNKVSN7p1JbL0tt1MS7/AGov2nfEcsul+N7j&#10;xZczsrvb37+KvEWmvOyjjabLU7WFlLDGRGqjOTxV7SP2g/FXxSsF8D+L/hj4P8ZGzDrb3XjHwt/b&#10;d15ImSLebnVJrjIEreUTgkFc4I5r5G/4KG/8FSvj94Y+Mdx8E/2K/h9dJoejXBgufGp8KrqJvpVG&#10;0lZH/dxwjBAw2wDnNfav7Jvxf+GWk/CL/hMv+Clv7QHwf8M+I9Tsms7yy8C+J4tReZBcLIhnstO8&#10;6OCcFTkxOysCuRkE1rSyPivFy9pLH1bS3tKK/wDbdvQ58RmPh3hoypQw1O8e/va/fe56h+xf8J9N&#10;+Gc3i/4u6npfhzQNK0Cze70/TNE8FaPpkdxcCB2zGdOt4HkbYSoZzIF8zG0E16J8Kf2ofgh8GfhX&#10;H4gt9Z0o67rGsS6l4r8V6ldtDZfbbxYjOInmJe4wY4EaK1zu8tWYZ3Vynj24/Yw+MfwHFn+zl8X/&#10;AB9eXn2pZo9Y8OeAdZvPPTgSKIVtVXJUFlII+cDOQSD8s/BT/gnD8PfHsuteE9B1D9s3VtVa3gDz&#10;eKfAlrpNsojkLMbWfUfLVAxJO1CGIwK/R8pw0MDSjCtOVRwSvKT1b2fnskfk2b5vhsTiHLDwUVJ/&#10;DFWSitvve59d+O/2vPCWpy6ZZ6H8avBPhlZLuR4r/WAWitbUI2SmnxSIvQkAXEmSwzsHSvjH9vTw&#10;x4v8e/Fi5/aE8MftO3Fvpvh3w1cQ6VHaaLF9t1e9ezLxT3O2NYlt5WBChkDFrcIEACuPoHWv+CVP&#10;7NqpH4HX9nT9oWG2njjbUZbVdGklv5l/5aS3jXxfp/DuAFa3xo/Y+8TeDfBeqwfBD9jPx5qMk1vO&#10;76hrkumGe0s/s8Ya2iSC/LTO/lMoZldwZRtIxz3ZtXwuIpQUU/P7vvJyuvOjXunZnxdpf/BQj9sj&#10;4J/sz+KtU+JPxOk1Twdd+EZT4OivLm0T7HOt5LY7XjfesTLIiv8AZyzoiskaZxk7P/BM79on9sn4&#10;ZeJbq28R+KoPBo1DTtLlmexsUvdNmWZgomlsnlibeVcMGiZd2CCegrtP2hPhT4V+J2t6vpPib9me&#10;3/szw5pkeox+G7a6RLTxBax3s+pi38tVPlEmdEJEj5jMbKzKyO/oXwx/4Jx+OtI/Z+HiOz/Zs8WW&#10;eu67d3moeGprbxzbWcfhCB4lNvDNFI3+kwqcna5LLyBtzx8VSoUpQlUm37rfl6H2GJxMqFJRilaV&#10;tNG99fU+nP8AgpD+xp8Pfjh+yLpq+PtSs/EOpeCLoatdauP9GdA0glubiJQJWixJGHZQWcxrLEHH&#10;mFh8x+C/B/7SX7S/hBfCGkfCa7stKe4a6sr+7KW9vcQW6mOGJ4Z8o2digOYpFDKMhgQa9c8VfBv4&#10;l+Evg6nhzRvHni2SG4SG+udW8WaLcagbxVUKJBdaU1zD5QZg4R0UuAxbht1fVf7IPij4c6f8IfCv&#10;w0f48+EfGninT9Dii1G70jULfz7hkXbkwrIzrgYU55yuTzmvc4dzmlCpXh7PlUlFPaztfZ9dN/ke&#10;DmeFjOMJxneSb/q3qfAV7+x7+2na+GZtLm+HqyyNZwWTR694vguraS2VZZECW1nBZxP5TZURuyAG&#10;5cqcFydT4R/8E2dd+I/gLxD4U+J3w6t/DEttZ2kXh+2smhVEVmufOl/0OSJQxJLNHFPyky7mMn3f&#10;06u7LS7mR/tEQOBhwVPBzjn269eKybnwjpzDbpzOuSxAZdwPY59R7etfcLNI1YpWtZ37nzn1apSv&#10;Z3vp2Pyl8J/skfDv4SePrTxDr37RWq6R4i0eZYGtvFOneT5kZlWRVRbxJJ2VvKVsm8cYG8bcZr0t&#10;bLw3J8DV+I1v40ibxP8ACLxRJBoscl8Ip9U0iOOP92s67ppI20+8MaASBPPLKAf3ZX791/wDY6jp&#10;K2ninw1YazDFvJt9QtY5k5UqTtcfLlCynHUEjvXwhqv7aH/BJTwZ+0rr3wW1/wCBerReJ9LlSw1B&#10;7eygtNHgms746i6JJeXMEUTtcSrIV/5aIsGPlCVz5hj6CoxqTslB73X6/Jm2D5lUlBPWStbc9i8C&#10;fFbXvFhOpHXJGsyBIJY1DBo2Hy+xJGMduc16RdfGB4fD93q0+kXV/badYvNJBYQeZI6IuSqr3YgY&#10;wO9eRWU/wMMn/Cb/AA28b6ppHh/V7dLgWvinwtf6fZWaAcAXs0K2qqA2B+92noCcVt6N4k8O6tca&#10;Fo/hLxVpGsWeoX0mpTXuj3n2q2kisGicILiByiyC5ltH25+ZFcYNfSSx2S5tQVTCzi7rRL8TzpYb&#10;G4JuNVNep2f7SvjHXtB+HOi+HNMv4YdQu9SjuLqe4tnv7MSbzLJEyuyuYid6x9MKqrxjFeIa/wDF&#10;Hwvqlppuj/EX4X27Ktrs0WXQ7pAIYn2/NbwzgpbsTkl48OoAw44x4H+31/wU21X4d/tSad8A/DVv&#10;oFzZ6Lbx3fiv+3lvIpJXeRGS2QpbthQgEvmjIPnBQRtYH5w/b3/bh1rwl+1p4F8aJeS6lAum2if2&#10;FodurwRRTyGOWMFfL8xvmDrlEyVQciv5V4nyjA8TZ9UrTqyhUg/ccZNNxi9Nu/VM/d8kyuthchoz&#10;qUeZS69U36fqfQf7ZPw6/Zw0PxRb+GfAXj1/COueItQmttN027Y26LDFGGmkVLpsTM8kinzXlVdn&#10;mKFPliua/ZV/4J7/ALTn7S2hatqvhj4leCnl8M65LpGp27X9wAJI+MrIkBUhuSOCRnkcio/2iPjn&#10;+yd+0h8LfCf7TUtrdX/i3RdMuNK1bRbjRriaUSRhFRpSilF8wCJiVbH7zBORivCf2YP+CkfwG+Am&#10;t6L8Dr3xhrmkeLdfuBf6rPCJHtbK8uVBEDFpuSFChflOBtyxJIHnZZklLLHN1sM8dBJJfDGSvq9U&#10;4/CtNdWfQ4rHcR4ShTo4XHzwslupe9tovii7LtY+1rb/AII1/tq28UjyeOvAtyzz7io1e9X92ACq&#10;nMBBKnJB4Iz9Kdov/BIb9tfTPF1ncq3hAW0FxETcnxBOxQIRlseUCxIB7DtmuZ+MP/BQPxN+zH4G&#10;1Pxn8VPjD49tLCPXrfS4LXS79pbyeWRJ3Xyoztxn7NMxycbBGejAVzHw3/bj+Lvxm8G2fxc+Gf7T&#10;fxM1HRy8327frktuLSNCis0ymM+W6sSxBIUK+d20DHsQ/wBX5XjLIaivtrf7rTOBZh4gOVln2nVW&#10;jr/5Tv8AdY+i/jz+w3+0JpWm3moah8NrDxVDFbLOZtAl23EsysdkSxthn2jB5+X2r3r9grVtek+E&#10;rfCnxnon9mX3hoLBZ6ZNEUlhhRFSRJcnLzeYv2hiqhVS+gUDjJ/PXQP+CifiLxhqF3bfCL9uzxZ4&#10;lutOnVb61XVJHWD5juLF40BiAU5lXK+jElc+9/Cj9rDx9b+Bf7e+IPxj15NTgvEuZdWsYbC7lNtK&#10;igpJ5gEkKER24IOA2zcD8prlwdLKuHlOvRwuIUZacvLzNddOvyLzyvnudZfToYqpSnyO6lC99uq2&#10;9T3Pw5p+t2n7cXi/TLjRNO/s/wD4RS0ubPVheRG8d5JT5lu8YG9Yl2KyMTyWbk1608arnA59K+KP&#10;Df7UdhP+0bafGJPiGNb1bVbj+zdT8Nta3NhHDYLw902Y5VDKBvVd6LyQRuOK+19Su9O0+e0gm1GG&#10;KS/UtZq5I80BQTj8CDU4GvRxVOdWjflcno4yi15NS2foeFiaVShUhCe/KvvW4RyeWdpYfTFTrnhl&#10;XPHUVlaublUEiNgc4K96qaXr13auVnyy+9dKxKjKzEsPKpDmRq3zSH5t2B7GqryFgCpyQecmriax&#10;p10hMwwT2pry6YgyBgetW5xbumEOaGjjqVVQM25gT7V5X+3Fauv7J3ji5gjLvBo5uFVRk4jdHz/4&#10;7XrsWo6fgKg9sk1yH7RQsdS+A3jOxmTcjeF7/KBc5xbuR+orTDzi60L66r8wlUqJaROj+G+qHxL4&#10;H0nxIqjGoabDcDHffGrf1ro4YjGD5kIbPpXmv7Lviyx139nvwTqtozFJ/DFkV/CBAR9eDXoi6mB9&#10;wE+1b068LM5a9Oqpu5dt/MDDEGO/Svjf9r/9ob43/DD4y2moqNU0LSpImt5bu2eNoobfdEgnY5ZS&#10;iSXSbwy8KG2kMVK/WPif4iW3gvS11a+0q4ngEqrLJEBiFSQC75Odo5JIBwB6c18y/tX/ALUv7Mvi&#10;3Ty0PioprNuHtVsdRsri3t33uluXMrIFZEeVVbYxUF1ZyoTeuGNxHPStB3a6dzpyqnKFbmqQ92Wl&#10;97HU+EvGXh/xx8JD4B1Kwcajo8In1VrrUjbvEpdnNwpg2MUdpOWjwCzY7GvlrxZrd7/w2Rrvhq58&#10;F2GnWOgWFjrKS6YqwW9zbTIgY3Q2S/aHSW0WTghj5gAyPMDS3nxZ+C+vzXUXw2+Knh69uvDUULx3&#10;+l+KLcGOwUl1geNUEaeW0UkTwsJDsQZG58181aD47+J2q/tJ2usaR4O1ePU/ir4MvH1ISSXDyeF5&#10;Vv5Vtrk2s7I22NX8wQ7cu0YZVwGFXgME8RGo2/s/a0t5/dc7qtSGGnG19W3p+X3n0/8AH/8AaZX9&#10;ob4oto8kekQa14Ptbaxmu4H8531Fjm/jzOyRWwjSNAJVHmkpMsbIC+/3P4F/GTxT46+G7DVTpaR2&#10;77NObSmURtb4+QhQ74HBxzjA46V8H+OPhdF4b8I2HwR8AeOoLbSIpYbuz1DV0kub64uBb4nt7qC1&#10;RpIZ/MN2JInEmVMbsqYk2e+/s66/8YvB9tBPcfAKb+yEt7eO/vrI20f7tSAsgEbnKlWBUFRuGcEE&#10;Mo7sRTwdOHtYS16X7f1r6hhZS5vZcui/P/gbHvk+tX4uiXmOAexq/beL540CSyscDqTUHg7x58O/&#10;FWtXGhXYiilmMZ0qEurS3KshYsqrklQySDcMqdnWtzWPhvcQyNPb6e4j6N8pAFcH1qjJHoOnKDs3&#10;ZmdH4k/eiZXPXJya2dL8c20bKZbhQcdDXGXnhXXYZ3ijtXAPK8Hmqa+HNfZz/o0hI6KAaTlQlrex&#10;Vqi0aPYbLxVBq9tym/HQipJGiuYgbOTD55XNeXaNqWsaHIIp0kAbjkYFdn4f1G4EqTMhw3GQM1yV&#10;Kii7dDeFBuOhtw+I5NJfa7shHXA6mtmLxlriBLj7b+7YDHOKzL+wW5jV5ID93IIFX9F8JT6jB84K&#10;p/D70oVKu0Gctb6m4800hJ/F1xI7ETkuTyS2apN4zmWbypbwnH8Kmuxh8A+H47QwuWaQjlj1qqnw&#10;y8PpNuNvz/ezW0limr3OGGOy1acv4GboXi68gbfaI7buGrpdN8Ti7wl/GwHrVfTfDGjaJcgEllPU&#10;V0Udl4eliHlxYOM8iujD+3trI83HV8I5fu6fzJtMtgipeWlwdpPI6UVJby21vGICV2+gNFetCtFR&#10;Wp8/NOUr2Pyc/Y6/ZG8OfD/9l3VPEGq+GbOPxNqf+lNe2mqvpqaLDcI88mm2SxTMYbCK4mlVIM7f&#10;OEjMzPmQ+Z/GH9kT4caj4Nsvh/qPhzWr3Wbq7nfwe2j+IL2VdNeZi738duzf6S0QlO58lmYosZUA&#10;uvXeMP2gvCXhT4FaR8SvDGstaSatZSarL4bSKe4bU5Y3C3kquylVhZgWK7iFEzOw+bI+Kf2qv2un&#10;/ar+J158XtU8UX3hDTfCugXNr4WsoL55ri7uFbagPllRGod8lgQAEADE4Ffj+SUOIM2zmpXnKUYO&#10;TcnbZrRRtu9brTRK5+l1nhcJheRJPay/4PyNvSvhf8T/ABl5PirQPEEcV5q9+ukS+LbVrZpbma2t&#10;5X1S7a3lVnumW7F1K1zNKzSGa3s2Tzi32bc+E+n/AAz8G69c/Db4y3dprNr4e0q9ub7VR4cj+1mS&#10;aNIj/priRlIRYiMxnyVKqnl7QR88/sW+IPjHrfxx8QfCPwjLo+r3/jCIxzWt1cCCA2YXfcRRuzkW&#10;s7ywRmQrudikTEELuHSfGfS5NFl1nRE8Y2unaBcPJFp0HhWAXNzc34VQ0EUkzsVjBGwykDzSrcA1&#10;+l4zC1vrjwk6qjGyate+vX5dE9N+x49DF+0w3PytvW+3ToeJ+LtG+CGk/EjV/g/4HuPGFz8PPEDT&#10;Np6XWsec+hancx7Y7t54bdkktzkQzgIWKrvAZkQVufByz8JfAHxn49+DHxi0u6svEepwgwaXqmqT&#10;Q6HqDqzbdSMIgKXsL/MzQyMkJwWTcrKIfKtSvfiV4L8ZX3hzwprcttrljLaJJeaEypPGrSNHhSkh&#10;V5MTIm0Z4yRgRkib4p2/xT+EDad491/x9Lqmv6DqEVousu0lwyPKjyS2VwZQwV43EqbDjOJDs4JH&#10;6OoUa2WRw3O3J297q+zPh2p0ca68I2int0V90erftOeHfDPwu0fWfE/hLQ9MlWO7s7iY+KPsurFb&#10;LzIZEgit/La2DOyFwd7OsJ8sPskffxX7Nnxe0z4cfsz33hnx14dj1nQNV1+XVLXwpbSw2F5c35t/&#10;JgvkumtbhxFFsYm0Ty45CitKZIx5a8540+J0Pjr4f3/w+1dLuwm8U3EF3ZXt/eK0LSw2ygM7uGkC&#10;yBdo24TOzJABx73faj+x/e2fg/R4fBetaHJo3hCw0XVDrjWb2JmWEu8rGOJ2czZhmDRn5jIxHysK&#10;7YKthsLFSd3pf5HPKsq+JlOGltj0v4CW1x+3b8GLnUPCereAtDvtAkefTfCHiSxvk0G91lkhTyYL&#10;JHbTjJcLEXbbaQ/NuDHaxr5c+AF5rd1+3novwv8AEA8O6Homja/bT+JbO+gs7HRNQstId9QlGoxy&#10;HyJ4me3BMblojwiR4EaDvvgl8Z/hn+z4viu18C+KdKCWN+UslvDOxu50R1B8to1SMRh2KyBlfzBk&#10;jAxXhH7PX7SOh+H/ANp3Qvij8ZhDdaFo9zKtxbvpsV55kEjFWRopPln/ANYzHec8ZUghSO+lWld8&#10;qsv1OSq3OcVN69eq+Z+g3xN+J3gyy8cDw38Bvh545k+A2qCfVptLn8SJHouozCKea7OjRXcQtbS0&#10;SZnkWSK1S5Z2T7MLZEXPm3irWPH3jH4U+N9R8DXyX/w/NleJp3irxGNPh1PSLlYhOmnQz7GuMiSI&#10;lbi7CGRQwjELyAy4nxx1Hwxq/hZf2pPiloPhXwza2erHSvDvhDSorOf7bZTWUXnrqEto4d5kjNvh&#10;QiqoeTkkceNaX4L8WePv2cfEHxctfF8Ws+GrPWoIJPCX9sIdUu7NRvMs0afP5aqrjeCGQY4YD5dq&#10;mJm1GU3o+hKg4OUb/cL4O8U3njT4waR8Gf2ZPCNt8TdaktNNh8Nv4l0iG9lsZ7WaWQrtvISt1FFb&#10;NJGwki8vDb/ljijiH0dB/wAEq/hh4h0rUI5PibP4x8c+H9PtH1G5msBFYTzXEUZSz2BS0EMbSLGL&#10;lx5Q+VdkYww8p/Ze+KHh3wT4G8M614Y+Gdvp/i3S5Y28OaroN+8V1rdz9ovo7m1YRxlpGltJYoHR&#10;ZBhJklwzPGteo/Cr9oDxBr/xH1X4p/D3xTH4OhuJJrPVdNuLmZ30u32nejlSGycyPyRtfCjoBU1K&#10;0KjtJ2Xl2OjDYecb8sbvzOc139mnwN4P+F0unfG3X/Etjr/hqe+03/hHoNStm0qG6hhuGgDzywXU&#10;flo8sKBFjEcyXG0PGQ8jem/tA/sH/AbwVB4X1z9n3xv4e8ZaJeaS97q2ieBdba2vdQ062tVF3eyJ&#10;FCsEVw8io0ZGIViPzQ5Es8vqHxl/Zf8Aif8AtBavfeK9Y8WaPb6DbeErjxHBqMHiGJLGadb8XJtV&#10;upgDM0flohjZX8t3XdwBXwf8GdE/aej+L+ieO/hrrN/q2paFqFtpjeXMfsiL5myG2FwP3RiKYjzu&#10;wQ/AypNDk8NK8Z+6/wCtew8RH28Lyh7yvsfXv7N37Bv7C/7Rmk+BNE+NHwn1z4a2V34WvZtX8U3v&#10;iVrMa2ZWkeylgeeyaPy8xukiRruMsfyKqId/3j+xR8Dtf8Mfso+Lv2Trf4jp4x8N6Fremjw1ca68&#10;0lzYWl7fJHcx211FHFusPMW5jjk2wmQW8kphSG4QL4N8EfBEf7Lnxa8ZeBfixr+g3vhubWNLvtVv&#10;LeNrnTtD06K5t7qaziWTel0Dc3DWLwoSY2k3EAS5r6fh+Gmr/D79p3X/AIT+DpNc0HwR4n1CS68E&#10;6yNz+W02nWdr/ZwJkMlxCht5ZPMUyFf3C7VEW53Vq0sRDlkrr7/mY4enOnNOC962v/DH4yf8FAfG&#10;vhvRf2jfin4WO23vH8WFIYDZi1FkFt4kdGUEhNjBlKLlcg7SRg15j8HvE/wy+FV5ffGvxxaWl5ea&#10;HpskvgjQykUq6trbERW0rxSkiVLeWaO6dHVo5Bb+W0bKzA/YH/BxMP2epviZaan8K/g3L4a8T3uj&#10;BPGt9qUYM+p3DXD4mZujkeUy71C5B5Ga/Tr9mX/gnP8AsGfAz9mPw18QIP2WvC1jBP4Clk8Xprul&#10;RzXt7EbWIuVM3SbcwG+NlOTwa9Ck5xpxcF8O3kfD08mwtbHYifPrzNvzfby7H5G6v+0v+1v8TLz4&#10;YeNvFXiSybR/Ceu6TBeQaTo0ccFtIJsIWd1kiXLJGQFiCAIvynac/Rn7Xf8AwUW/aG+JbWfhD4nf&#10;GqbxNZDU5XtNBeDR0uIpNvkh4ZItItmdxHMy7PMYMu9mAKqV+Q/BPiDxZ4z0TRfixok1+daLS3Nh&#10;o+kWiqlxeWzFbdUCjhd0YBHJJYYyc1+oHx6/bf8A2U/2Cvgj4a+J/i7wXb+KPi7q2lRSWGmajp9u&#10;97o1wVZz9oUjzrZkaQKIiFJHcdK5ZxxeMzSOOr4j3abelk+Z9LdrGeV5hQ/sHEYKVO9WUrc2yilv&#10;/wAA+Rbr/gnh+1r+2N4i0D45eOfBvieLw/ZeGrWy09bXTyZEsYMm2srZLhmjliG/y03KscMS75CF&#10;zt+a/wBur9jdPAXij/hGNQ8Pz3Xis3DXGuW8lgIZYN8gKQxyBIy7Dfhm8kRvw0Y2sMe8ftO/8F3f&#10;2zf2kL2/+G3hm2s/Cmk32om5t49Phfz7aGERT7HdfvLGSdxbgqTuyBXzT4n/AOCgfxlXQrjwJ4Y0&#10;fTLrxD9pWWXxTrFj5t5pcpGDFbyN86kE9SCysAF+6Kp4nDRh7OLejvd+etv8jy8TTrV8ZGpRdpKz&#10;bWi2t+P5n2/45/Zin/Z1/YC+G1xNZyXeoeLPD+zxlpLKk1zpsMVuzLJLCyz7HWKRlxtKZg3FSFrw&#10;fSfh/wCLry3gvND/AGdPDV7pItre0i1C1+G/h+CW6wqGQDzLMMzKxIMjEuQuc9WPxj4W/aG/aq0L&#10;xUsHhHxJqumardCO3luriyknM0GGAVxIj7ojvdiNhyDjpX2b+wJ/wUB8WftEfEXRPgP+0F4gbRNe&#10;swbfwre6PYxQwTz+WojWfbgFmGcNnDFySelebmUXisQ61OpOmu0XZevqfoHByy3LKLw1alCTnK/M&#10;9d+nzf4s9r+Hv7O3xR8QWcU3hf4AXtm9jcg2Vxp+naDpe6XaWdDNbKsmcEnCcFT90H5q+gdN8C/t&#10;7mxtLOD4l+LgrFJZIdQ+MusIoZeAoWDeCp+U/Mf4ec5bPzdJ8b/2qIPHEPgf4c/GDX9Bj1W91S6t&#10;WEqFoI4JViURJtZWJG7IBJAXPIr7l/4Ka2PiPwT8OPDFv4V1jULK6k1K5kL6ZIYzKIdOuG2Ngg48&#10;zY2O+0V8BmGXU8VQlWr1qsoxf871b9D9mw7wVHGQwtKjSUnv7idtL9dzj9Z+F/7ZWoaDdwa9ePqY&#10;urQlRe/FXWZ+RyFG+JNrHGMgrnua8d034W/F15ptR+IGmaNa37HEsVtq9hPFEQTtVN2qIRg45Khu&#10;x9a6T/g3s+LPxV/aZ8G/ETxH8WLqS8n0fxJDpdvI0khVkWNmc7ZHbac/Sr3x7+B/wz1D43+MtUvP&#10;Heq2hn8S3BS3h8NeYsbb5CUVjMoOCw6YyADX59xTlVHK6MKlO/vPVOpL9ZI+w4Oq5Zm2Kq08RCPI&#10;kmnGjrvbaKbPH/j54km+Dfw9tPE95bW3iDxJqupvY6BpFs6iBUDuPOmKzzBl+VyQOAIuh+WvAviv&#10;/wAFBv2l/DGk31m3x/03RXSw8oWOleGLSUKdowEMkDuBjOUZmGORtwMbv7UvhHwp4C8R2Hirwj4s&#10;vNUuZvFV0Jbp9JFkykxS4UL5rBhglR0x6V8XfFLXbVfivpE8t0LpZZ5CYnsWd1kyRgqQNwBx0z0N&#10;PJskwGPjSborls29pXa9bq3+Z4HFWLWUZpXo0ZvlVrWXLo+6dnpc+/P2Yf2oLb9uH4EeJ/hV8Svi&#10;hZaf4ksdORr3WLmKXTLbUrN0+zBgv2K4xIjNHkRCIkOSpXac5ngvxhYR6vpfwuu/i7Ppg0SdbWTw&#10;7YKzHUY4UyJLdrOxiDpIVLZ37yT8/wAxIPgX7BsFvf8A7U+j6P4k03y9J0XRbiPUPsjPG1yTby+U&#10;/wC8X7zMSckHmPj2+k/iZ4C+Ct5+1L8LfsHhvxDbwz6832sHUYNjgPDgcRg7BzuHUqccVlisDgcN&#10;mqwlOnCNOS57dpWbu+mqXlY+24WqyxPD8sTOc5VNYN2ja3rvdHu3iy6034b/ALPXin4laP4Ohk1S&#10;wsZLfS7q91S2mzKFgZmnaOR5ThRNsX72LlhlSePJf2E/F3xR+If7I3i3xbqPxBj8deKfDep3Ny+s&#10;3F3qH2izLoGt7Uxi2aB4lKErhsLllAXrX0r4qurCP9inxBbaLeW1vYar4TvorfRYtNKm5uX0mNIZ&#10;EYZ3nzu/GM7T1JHzv/wTW+HmrfCL9lzxsnjbwxqtlNqYQafZwHZJczrFIuxuOE3tuyfvYxX1mBy+&#10;McFPnlFP3bWj66f5n5tmWMp0M5p0aUW42m5c0u1rPyfl5nzL/wAEqvHXja9/b61mTxv8Y9fvL/xN&#10;byQJbX9g+o2V3fRlpFE0RurfaYgGMcgb5csB941037S1nZ6d/wAFN/B3izxxL4rurbwrdaXHplvp&#10;FnDpBsERmWOOGIyXKg/Ksh3cksUIAUY9H/4J9fscfFv4e/tT6F8RYvhheWsOkXt1c6m11pNw6yrP&#10;bzRBcRpncfOyOw5PtXdfHj9mr41/Fr9smD4kab4SaKzgudOhe7exeEStAgBlZWXajtje0fGxmK4G&#10;MV9LVoU6eZxm52Xs3dJaXtpZ2/C58VhMfisXw6v3d5uurNvXk5tbq97W62seh/8ABTbwB4g1b4Z+&#10;DvCF4via1iv9Ta8t5/7atRZSxomAr2sFjAs5UOdpY4jIYDJPHzw/wo8CW974V1LRPDEsGqeHtasN&#10;Sstf0fy7W9jkjnhLeU5ikWNnUSfMEdc4YozDn7c/bL8N/G34z+E/DVh4G8NtPrOnzyEQXc8CKUbq&#10;Vy4BGV6DkZFeEeHv2Wv2z9I+IOg+IPFXgDT7SwF9BNqLx3NuSYkYKygKxGSH3c4BKnnseWllkqmD&#10;deNVaX+Kylb0/wCAezjs0jg80hh/Zy5Xb4U3G9+6v8+xxn/BXbUNO8O/DnwzFqGs+LPFME9//aU0&#10;eqahZJBaTiE5iMdvpVoxkChS0e7arMGKFjmvnv8AZq8E/Gz4afDvTfj1B43urHTYfFFvcWulWmrR&#10;STQPFJHcbofNSRY3K4AyhUMQSD0H3d/wUC/Z2+N37QGg+FvDXgXw7ZXS2t+3mRxPZpI+6Ng8m3cA&#10;u5iCUX5VPPevEpP+CfH7Ymmvpkl74IlFnFcxbbe2NmFkWM4bI84BiQCPchRXk4uhXr0HGhJbrWTV&#10;9F0uevGvhMPmdOVW/wAk3HV9WtBn/BQ7wf4l+HHxB+GGseHvibqeheI7+5kuLPXr/V7e5/s1DCFc&#10;A2OmQyKXXGSrn+9tDHcPdT+yZ8V/HPw1jv8Axl+1Brd5bXEELvfrrOqXEDklNgKXe1cMzLhSjZ4G&#10;eufMf+Chvw0+Mviz4w/CTw5pfw4k0u6j1A6Zp8N5FbyxzFYpZMsBIeojK7eFAUgY6V78mh/8FHD4&#10;XXw9NoDtY2ECJFaxWMEdttC/KmxI3ABJ6dvWvDr4eGKlH2tOc+1nr89UvQ/Saec1cuwKhhMRSg27&#10;yTjffaz5W/XU/FD4j23h+9/bxb4IfFzxBrz+ENT+IWNct7HxJFpklvvuZ4jKk8sFwkAHm+YfkZcZ&#10;yMkMn65/sreNv+CWn7KXwvbwT8Df2O/APxBgt77zrrXfFPjFtda/uCmFkmZ7Jow/lnIRIlABJUdT&#10;Xyh+0F/wQW/aG+J/xQ1b4x+NPjLo+hDWb55ryG/0SRAPMkaWT99uCrhmZQfQD6D6d/Yi/wCCa/g7&#10;4A+Hr/4EeBv2h5pfGtnrbat4v0XwzErXOnWKp5du0ksq7A/MoKAlvnXKjINfSZrTzPFYCksFi3T5&#10;I+9FKMuZ6b3u7rpY/LsqwmX1s3rVMfSk4ybamuaKt5W6PzsfQ+mf8FPvht8HrLUbL4B/spfC34ea&#10;pNbK9zLY+HyqM5DFWMdvFbNOMjaBlcuwXIJrtIv+Cpnx+g0q0vZtS+H+ozXvmRwx6R4Ev5h5scvk&#10;uTi+O1N6sFZsbwMjvjB/ag/4J8+HPhT8HvDPxWHxN8Y6839sWklzFBp0NxqFxbCGU/Z4YiuJpSDl&#10;IzxvG4Ybmt29/Zh/Z98FwRDxD8WZhHayAJDfafamaZ7iIXMUS28SGUS+bJ5h2Ahi+QSXJr5DE4bj&#10;KpUcZ4+cPZpN8vJFarTp9x71PLfD+lRhUoYVVHUctLSb912e1uol/wD8FTv2sLOC5MHgvR2SBCWe&#10;y8BXylcfxfNcsGBHPHbnpzXE61/wVP8A2rdXntL69+IeseGbLUrZpIjY+ArSYWpRiCZDKJDkLlsB&#10;SSqcDLKGzPHfhD4ILpm7xV4e1Hw4L3ThFNPqmrW9nLK5ZlCCJwZirwBBtaIEHI5GBXk7+G/2OPg9&#10;r8Vxqmmw2LzAXsEkGv3zlovNjdZAEtY1wJEhbdnG9EOchSPJq4vPKTcKmZ1rr+8v/ke59Vl3C/De&#10;MpKVHLI67WjJ/lO2nmex2H/BQb9sbWE1T+zP2ivERSwdxFdXej+HIDOquEYqrW4wBuH3wvXnnivL&#10;/iB+2t+1H4sFnqGoftEeKruK6kBu30P4mW2nG1O9gSV094htEMc8rYAUCJiSArOO4+F2oeBPEmvN&#10;4utdGubjwWumeUumMb+JeQcOrtbHPUkfMB1Ndj4Y+Bn7BXxOjvtf8SeBIfC1zdCQNrUdwby2t41f&#10;y4W82OR0idt5OZtvzpnHy4rfAYfE1qy9pmFR3s9ajt+St96ObGYHJ8tUubLlZaaQ1v8A+BXfyTPG&#10;/D/hMeEfEZ+KuneKPEB8RXCxy3t6/ivUpY7icySSyM0U9zIHDSTzMQ+8nzDuZuSectrz/hDNbEXg&#10;j4T+HNTW5mBv7q9tYTd+Y7EBhNLKnyKTvOQchSowSpGR8ePgz+0d8B/2jfBXwwuf2i7XVPBHiK8g&#10;jbWdN8NRS3MVm0zIJR1BYqN3PA3A5wa+0vgH+xqvw11a88M3/wAV9X1O7uraO9h1GWwt4HUMcqrI&#10;qkEAcEd+9fZZ3lWHz3L/AKpKPNey3a2801r8z4DKsVTy7MHWqxtGz05U/wAGtDyj4T/tIeKfh94g&#10;TUZ/gnY6bf8A2mC11XUPBXi6TT1ltg25VMZPlyY3EKgkYHLjcvIrqtZ/ao+H3jTw1LD8T5dX1e30&#10;sslhbePfA+ma5Z21uSoXzJHgeeZiOT+/3kjrnFe/fFX4HfBLTfCEXirXfBuitqjaxe2tpLbWIt5J&#10;/LnmMUSCIoDIEVcu3AVHY45NfFvxhvPAHgv4lXtlqvjjT7bxBeGC3ufDFxaSujzSozKUcoSMKCdx&#10;yF8snIr8bx3B8+HsRy4XE1aT0fuVJO23R3R9xllDJ+KG2sNqvL/Jfod9p3xL+Fkml2dv8P8A9o68&#10;8JaTZRPdHTvDvjnXPDkFs5id2Oy6mvYFjAb/AFKwqEIHTZivTv2Wv2+fiZc+J9Y1/wCIXiHxB4l0&#10;OwkvNFtPDVgNJ1GZp7Ty/wDSmuo4rOZnf94PLMLgggl9xxXy94i8G+Ate/Zz8c6nr3iE3mq6Z4cF&#10;1Hp2oSBo7uIfKs1u8TfvIt5VAwGVdl3gA8+cftP/ALNfxI/Z6+GHwh8ReBfGdrZa3FceGr+zs9L0&#10;54jeC7KxeSf3mZTtDs685CknAyR9NklfjfBq9LMpVFe69pCMrL1Wuu2ux5ea8HcMqnJOjad7Jc1t&#10;Ur9tdD9NfjX8Svit8UtLjufiJ8ULr4L+CxIJbnSdCIufFmpxIWYq0ke5dNQgLuKb5Rgjcm6vjL9o&#10;PWP2V4vGGk/Cv9lH9n7T/DXiPw9ZxXUesLbRvqk0SS3BInfcBLmSCVj5xnLebvASQK4+kNJ8Mad4&#10;0vNK8HfFr4lWek6zqFt5lpo+n3CQSXJ2gOXDFnuDhTkZI4I6V5Td/sd+EPhV+09p3ivxDrT39vrO&#10;myrqUl00arDb26S4TcMYA805c/XtXvSzzjPiLCzpY6EcPQkrOEXzSkr/AGpPa/aKXqeDk3DmQ5RU&#10;+sTvOutY32XouvzJfA/xQ+I974vN/cfAnwvqWtWv/IZ1zQLWTRdRtw3zsn2m3dzlSSNgYb8dP4q9&#10;G+Enxuvb/wAeDT/G2j+JdH8y1bTh9subLVxOg8yVY5Ly6tzqDffQKhk2q8mACMmvmP8A4KYD4nfs&#10;+WPgD44eA/FM9n4YvtfltPE2lWhwFLFVguXmUBWwFY8nPfFfRf7N3jc/F/QvCniXXfETvqC63BZy&#10;2lrHGn9oyK8QZiUBIQwTEnI6sCOcV4+W8H0aNZTy/FVaTd9ac5dN1udOPxGWY2lN1KEXbTa1n36n&#10;55fELXfBt7/wUGk8e/EHS9Ok0fxFrN8tpBfWEE32eFLZlhjPnAK4BijADHbz16mvE/8AgqNqw/4b&#10;a8OaZ4L1JNL0W98FafcWd3olslvA9xAys7YtiisAVZC3zYIGM179pHwE8JftD/FXxD8W9U1ZbfQv&#10;C0VxJp8V0CRdzSM4jUhQMlQ2eCMEgng4r6s8efsR/sqz+ENN0X4pfCKy1qWy8LfbUaJmgkGFhLK0&#10;4G8kvIAMEr/MfqWMyqWRQpVKsPdlDfeW27+e/meBkmbVMywn1ejOXPTnpr7tvLzPAPiB+zr8SNB/&#10;Z90C5vPjv4g1DTrjWbWe60bX4je2t1LKsQjZ47mR4RuRmdHEbMGHGCAK/L748ePLrxP+2Bp3gzxV&#10;qoktPDGvx6Vp0jQxRfZY0u/mJSNQrZ5LHGW6HIAx+v3x4/ZX8Hzxz6H4Q8b+J9F/4RzZILCbU1ub&#10;GGaJEOAru/zICBjAHrgqRXzb8H/+CWvwR+Melt8TfG/jPUbLXLjXNREryabOySTRX06CRPKibcTs&#10;BwCeleXlVbC4KNSUvcTut3v+h9fxB9fzSFKKbqyTUnaKWmnZ6/qdV/wUL8YeMLn9m7wPpSHQZbHW&#10;by4u5IdK0S1gZ5LWEwQsZIolOGDtwecBAQvIPIf8EkvAHxH1L9jnxBd3/iS0FzFeaneatp819LZi&#10;RUgjIZpIXRpAfMbcu4HaSFyOB9L+OP2HPhl4o+EeheHPHHxmjOnC6kh0+6sdFu/NknhjEcoKKgKs&#10;FQllKrnyyecE10v7NH7Hvwm+HvgPXvDvwp8ePrlm2mzXOqm+0S7iaKGWNVLIrlcqVI+bnqO1enhK&#10;+XvK4UXUtOMr2u7td79jzcTh8bRzyeJhD91Kny35NFLs/wDM/Pz9jT4bf8J7+1JoNvo866XfNY3J&#10;06PT7m7so2Pyfuw9rPFLs2k7U8wDKpuOATX2brH7N/xd8RfEP4//AAx07wpHq93feCLLV4YJry4c&#10;tNBp9gBKrSM1y92it+7leZg4VD5f7srVb4Xf8E+NC+A3jK0+Lfhf4narPq+hzRf2PbXfh5hbRtLJ&#10;GFErM2W+UgKQQS20819XeAtL+J3gH4v678UvH2kiWDVvAMOiLPbWBEqS25ljadpHIiCPGVBZ5Q6s&#10;hAXbtr1syxeCr1U6E+fSO3yXXd6Hh4DCYrA5bJVaahJuW+77Wt01+R8Q/s5ax8Rfih430rVPF+iC&#10;6bXPAUMtlYWNzNbWOnyxkxvM0hjjkVpAoJWNZQuOSA1fZ/7M3xp8UeK/CsOgeNNZv7yTwZMtjrFi&#10;l2Av2bY3kTxplti8HaHLOwQO/LgV4H4J8OavoOm+C/C/jjRE0Wy8M6VNbf8ACQwTeVCbl5FVdkgI&#10;S4wm7C7j99jjKgV1Pwb1vTfBfxxuvCGnak+qpfabNG5gEjHzYo2meMZJOWgSRvulpJrW0iUjzDX2&#10;GVZbhs64Yr0Zx1pSTi9Nnv8AdbqePmGLqZbxDRqS0VSNmr32e/4n334F+LPwk+JBXw54ZuhZXSR/&#10;uLKcAbh14I4zznFWtX0d7R2hCYYH5uK+I/Bi6z8PfjHaXr6uxsJpBKJ4JQ2FPIKkcEEHgjgg19z6&#10;Zey+I/C9jr8sRT7VD5kYcHdt7Zz7V+Q55hKdCs1Far8j350nhHGpFvll0fc55tPuY2BSY4B7mrsR&#10;fywsoyB2qS8UxSEYHXpUPmk8E/hXzEasVI6+Z1YkoSLaDswBXl/7Uvx/+GPwU+Gl9d/EvWBFb6lD&#10;JZWtnCFae7kdCuyNSRk4PU8DqSK9KkkyCBwccV8d/wDBS/8AYan/AGidA1P4wWHjvWYNY8NeHJG8&#10;P6Ra7Ps3mx73Zju7txn/AHB716mVfU62Y044qbjBtLTf+rmFeNWOGlKmrtLqel/sA/Frwp/wpbwt&#10;8FdQ8S2cPizR9IeO/wDD0tyhu7ZY3wS6KTjCvHkg4+brX0jp2p2EyNKtzEfLbZJ84+Vh2PPB9utf&#10;mL/wQk8MePNRv/FXjvxr514I7S3tLTVZblJd8xdzPgg55AiyMYGMA9q+wv2j7zxH4E1q21XwNHbx&#10;6hqJEY0uSfYmqtvzjoQrrlj5mBt3DO7jGmeQp5ZmdSlSlzqL383r+GwsFTWY0YOT5W1c6n9pzwN8&#10;Svid4K1Oy+HfjW/06EWR2vFeRQWwkHzCVpIx9oGCOQrDKg45Oa8S8E+KPGf7NOn6R8PLb4SXOoJf&#10;XIvjZaPdwebotgZkR5HjfARJZXMjAOGU5CjCZpdb/ag1T4d6Emn6lrC+HIJbqY63p9/MlxLbFXWL&#10;y4wByS7DYufn7Akba9kbwJbaT8JL/wCIvinxBeXE/iC4tobG605Ehnmh4eIKSOD5u+TLY2hmzhRx&#10;5UfaVf3jT7vy9D0pSjgqapSaavZJbvzZ8U/Ez9nXxf4l+IF3+0L+zn8SdE8P+LbVQtlo+tLeveO5&#10;LTXMUlrNMkdsm90KReUYmb5n+Ujb8b/FX4caxqv7bPw60Hwp42/4RW78YSX2keOfAWnale2kFvZR&#10;mS81G2a1uJSLOO5j84LGgVS8olXbv5+9P2nfE3xl0L4w6N8T/DPw01SS50+1AaGy0mI3EEBt/mlZ&#10;jlgYhPtKNmMszDjJK/M/7R95pP7R/wDwUG/Z88beJdHi0zUdVvb2413VLW3Eljey2lpHMVuAvKTN&#10;FEIZIAxZUdcdRn6rI8VXcZe1ldck+l2rRfxeXVdTycww8YyjUil8UXvZO7S0+R7r8Nodf0f4M+D/&#10;ABZ+0r+zt4Rmu72yl1rQvGUMsAt7O2a2gu4Y3s9hFnEiv5Ijti6CVXkDrI7l+i+IP7fC+G9JuH+H&#10;vw0jsdO0zSUvdPTSNCGpTa1bs2wQ20qXETxYYtKryESyHJ+UNuNrxX8Wfhp+15o2rfs/eB7Dw2bi&#10;PU5/7IvdEt1tWmt7e4FvHJFdPvWwhmna5toDErySBYyQFlGWeAP2Yf2e9Eu1+E3ij4J+KINZ0qxg&#10;g1XWRq09wbJmCBIoGWRml8sMpw0SEKGYDANeVUpUYP2k07vppZb263RtSrzlBJ6Wv6td/kdd8Pv2&#10;p9O8LePtJ8J+Hv2c/EupW2kaHdaxpviPQ9KLW8UxhnYaQ8blCLqRy0YjPzb5IRznePqD4EfFPxv8&#10;ZvhFY+Mfin8H7rwRq135guNAvbgSyQqGIUk7VIyBnBAI/I18gfsP+INX+Cmo32ta34o0HUfDltql&#10;xob3lwhtXi1G2it4JnLkbXJWO3DOQOQRlckN9OeEf2gdY+IepWn/AAi/hTZp00jC4lvlkil2hmUu&#10;FZRtGVyA3UEdDxXNPE4bDR9go2emuv69zevhMRiJKrv1vt6noVvpOlW7kPChBOcEZp1xY6YsmbWF&#10;FJPULUb5eTGSB7muc+K3iW88KeAtS1XR7yKK+FuY9Pa4DFDO3yovy85JIxjvWXtOpklVclqZ/wAR&#10;/FPwl8OK9lrsxe/ZN6adptu091LyB8kUalmbnoBmvBfjl+3T8JfgJqd14F/4SnRdL1uO8jgih1mW&#10;S9njjkjbF0LGx8ydhG4CtFN9nzjHmLkGvRfhH8OtH+JngCCfx5fyx2GqQrMPDtrdvFJPEQpD3cmF&#10;lllZgJP4dhO0dK7Cw/Z4+AWiXialpXwn0OC8WbzTfJYILmVucl5fvyE8k72Oc5Oa0U6FObc483bt&#10;/wAFHQqlaF6d9PP9DyL4T/sxftZaf8cbL41fEj9urV/FeifZ98Og6fo8NhptxA4J8o2iF04DArPv&#10;Mnr0zX1HomrGOAxGIqFP3m61lpcQRKIYY0RVACqo4A9KkW/EaeWhwD1BFTLF1Kk+ab/4COapBTp8&#10;kUaxv7d597Stjt82Ksya1HCDE3Ix8rVzb3ZblWHXmgXrEbWb6e1DxnLsZvBRlY2JtTLSb0x9DTk1&#10;WUYC8fU1ipOSOXz61It0i/ebjvWf1zTcqWFilsbsWsyCQPJJ8vTrRWKt5GejUVKxz7mTwlO+x/NN&#10;+1P4w8Y6P4GHw607S003w/onhuH+0zFrcTG8bZCIZNtnHAkh+bcrSbidzI7SmHdXzBNd6r4zn0Hw&#10;nIosXvZR9kYs/mLARtMjgNtGFBYKoXP1r3D9qbx/8TfH04+H2qeILO3Mdpb/ANpXNs7QpqMkS/JP&#10;KmcMzFiRwASzsRuJz5rc+GLWW8jvPEGvrdG0tUjtLi3VSrIMHbt9cnGAO9ffZHhnhcCudJSd3prr&#10;3+88vMsUquKag3ZJb9j3T4f+M9X8E/BWx8MfD+a6sdX0DXW1Xw/q9nfx2wiiWGK1nkKNGfnmWeUA&#10;hfvfMQyBlGD8WPiZp2p+CrKbQNZjM99aR5u7uPfJpkUQ2CBBEi7fmByyRgDII2gmsHwd4o1DQrix&#10;1DQbcXD3bQpqgm0hf3Msm0YRSGZx5cYJYDC4YfLuOeR+MepeG9On1bRtK0W4u9OvZ4ZZ2jZV+zSK&#10;CspK/eUMcEoSAMk49FhsuhPF3kr6t/Prf80XiMwlTw3uvol/wxkJodvb+N9T+wW13bwv85vZ9wkx&#10;ghZMYKrglW5OTgqW2s1e5QfAzwh4/wD2f/EV7qmkabLHcQXcWird6T5T6XcRTMIrsTWs0eyJylyG&#10;/dSQI7HdGCVdfHPhXZx3MMejW2IGu/LijUiSR13iXMcfOA5BUADJwRjmvoLQoPAXhT4c2PivSJPK&#10;1SysH+13NppUs895PLHGJFmkdQLhSQXIy2UfJOM12Zi60KkFFtarZHNgVSrUpSlZpp6XPjT9nT4P&#10;eIviD8WvDnhu9s7qBNSndrOSQ+WlxGqtxGzYXqMZBXvhlPzD26y+H5j0zTLi10vXNcsdP8TyaPMP&#10;D2pPbW8kcA3LLHcTw3Ed6CWuIjuRvLW3jxuV+fPF8deKNZ+OFn4w+G9pFoq2c8kOg2lurPBbHLPK&#10;Sj5Vc/OWGAAG6cV6xrPxM8dt4GttT/s7S7eLw3o7w6PbaZaPbNbSJcpO1wVJI8xzKiY5z5pG0Ec+&#10;1WrYj63G2sWtvM8fDww0sJKE07o5r40eFPhhe+JNU+Dnhi/tFhl1+81C7PifWLewv3QNIAYL2KMW&#10;ZRtqvtMCud4RIxjceP8AGv7OXiTTPEGha74Z8MyXWm25sIDFf2CW7TIqAibcyhJom8qU71IJSNmc&#10;R5p3hO++J+v6r/wnkOl6XKpkjtoHuIw1tbrxmMrGwcKdiruf5QehAzXc6b44uPEvifVfCkGhW19q&#10;aeZd6ZYwXDw2s4S2kZkjhLNtmBCuCrZcIy8naK669WrGSUF/wxhhKVCMW6j/AK6Fn4H/AA48PePv&#10;ihr9l4h1TSLnw74Rv55tNtLqGSIMZZJGEpacbmjRpAuDudykZK7ULJY8d+CfDvgvRb7xJ4Kvoibj&#10;Q57fX4LfUknaJ/MIScpAg81QGABOMkqc4HzZ3hj48LZeA7e3sPDdvb3UtnbXc8omKpqCQyMilFXO&#10;GU+apDDcSN3cVtaVZXfxJ0bTtd07w/4g0+y1XV1j1Mwzb4pi0v7tGLSqx3Mi8kAKRuJGAa+bxE8a&#10;8b7SbtHZK+mh9BRp4JYbkpq76ux8xWOk3ek6ukE6QOBFKqyfbcDzI0DkRsSQDtaIKQPmK7RnHOz8&#10;G7fxBrXjW00nw94kudIm2yXa3kOoCAxFEYk7icKAee/oMk1oeLNF0oeJfEtnp4eO5+2zpYPdKU8t&#10;YpS4j2gkKQibQO2CO+R0Vnpmm3qeEb93ttN1J7xvtWoxEJJPa7NqbVQdcgoWz1IJHWvdqYmTpO3V&#10;foeVSpWlr0f6nvn7PX7Q37To8RajY/Dr46+MNP1K7tUtbW80fWrx0YNDGAoMRXaC6KCpBJG1QQQD&#10;Xrl34o/bI8Ko/wAQn/aJ+Id7fQXUV9Fpl9rVxKZJ7aa6khdkmkYBI4Ec42ApuOOcZ8T1z4r6Z8H/&#10;ABzaeINQ0WbV7eUxXejwLpkSQvKqtE2Yyo2lXXaSuMmMn7wBHu3x6uvEPhLSJPiD4z8SW2k22li7&#10;uLy00iAoWVbsRtA5GHYM6nJLE4fsN2fja+Y5pDE03CfLGWy7tdD6VYHAVaEk1eUfN6Hy5ZfH747f&#10;EXxXr/iPxcbK91CwSaGO68U6Dp927fbbrMju15bOyTZCstx80kJiO1tpxX0Z8LvjP+3p4d8SeHtN&#10;0LxTY2Ed1ctot9La6XZ6dLbKLo6jPDJ9jRGmUMAwkJZMZjLBDtbxT4M6hqnx4+MWl+PtMsrGaG58&#10;bJDJa28exbyKOe3ZQx6Avu24653deSfvf4pfs4a98YvENn4t+H/wrnm1ewsMQ3Gn208l5p8m1nIk&#10;EZOVSN4FQuHPzyjrnOmZcQY7C4qFCEW5SXRXszDL8pwlai6rlZX3va58Xf8ABXO6+IGpfEDw+/jP&#10;TbK4utQtreC3ZNTvJhexbmwUe7nlkGJJGztYJls4GTX374A/4KUf8FGviN4DsdG0Pw74T0rRrPw/&#10;cWcX2LSppGNsIoyxd7m+mRykccoClSQd+VxIQfNP2jPgH48+I9v8OT4n/Zt8Q/ELU4tPaSPw/ax6&#10;hYTaU5YnNxO0ZjZGIGIsgoMHNXNf/Z0/b4+OXhTTfgVefBib4ceG7+eWHVJIY97STpaSTlZpCWYr&#10;I0AVUxs8y5U53qpH1WGhxHWwWHnPSVryVnd/Lpp9x+c1cxynLcxxNGjBzlUm+R/Z1e7fZX+Z8veF&#10;/wBoT4QfDrRPFPhf4Y+AZtZ0nSLI2/h3U5bYT3emTOSJbgPII23u7zOgG0pmMlMrsGfY/Hb4C+Br&#10;rxB4S/aH+EemeNfE14La8sx4p1bUBPZeaWZ2T7LcW9wXYOsjKJzGCh3Rktx9N63+wBrvgX4c6F8H&#10;v+GdvFsN8NRuW1e+tNNaS0uIw8oaWKYMTLhUhILbSyuMAbcV8e/8FF/+CYP7U8/x5vfGfw4+EfiT&#10;XdCv5bdLOO3spZbqziaMBEn3Ko3ZVuFLAcAnmvUp4XOa1VSlTcYxTuuu+mn3+Z4OEwOVYOWIo1K1&#10;6rlHlaXutNXle66PRa7CfHn4NeBrW+m+Mn7EnjTUfEnhTRppJ9b8KeLWhtPEelxMIvPkHkqkN9ap&#10;5YPnRMkqb3DwpHEs0vy7a+IvA0F9pd/efarqxubi5F1a3LIZRII9kJLjGBubf17ZHJr6x/Y2/wCC&#10;fv7c3w6+O/g3Q/jf8PtX0bwT4i1i3tNbvPE5+zWP2JkEkhW4mwUZIhK3lgZJhbCtXnn7bn/BMj4z&#10;/Bz4z+NLT4J/CDxlq/gPR9euYLPVJvDdzt2I7DiQJtcLgjeMV1yoYlxVSUev9aBShhaeIdK6Wm60&#10;vvo/v0Mz44/tN2On+DdJ8BaToVm+n6jaQyyFrViRAsaiJUyu1SGEgMkbHcpKtk7i3mv7L0+qRftA&#10;/Dxbae/a+i8Q2LWMdhKquIhdZcMc5U7fMI44BB5FYXwz+Avxg+I/xEs/h98Nfhrq+r6rcXkVullb&#10;2bnbK7ogVyQAqhyAWYqo6kgV+nf/AATi/wCCXXin9mXxbJ8bP2qPghd+JdXXy7bRND03UNPuooPM&#10;2h5GZbjJlAZkVQPkKdelc071qnJKSi3ffZHZlOXYfK4xjTvJJpt97Xf6non7PvgS38d/tNaHZHU1&#10;SO+0RIdHdZ1yfturyKFdmDAtkYyFAkJH3MZr7E/4LX2d/wCFp/C851Y2kEPg3xRqLypGpCyRRWca&#10;sQx6gTN3xz78cVc/C/8AZusviXD8Tbz4XyeCr3SXtl0oW/xY0/S9Rs5onBKyRFJRwyl8AAjceoNd&#10;J8c9Q8IfGi40S7139qjwVNZWlrLAdL8bTz30kUUrjzEkubeFRJGwWMFQoBKjOSK+WzLD0KGXyw1T&#10;EQ735kr/AHn6ngM8r1M4+txw1Rppr4b9LLVHnf8AwbL+F9T1X9lD4j3/AITtGiu5PFJkhu5EwBKY&#10;3wzLLuOMnOGBPHPrXpPxT+DH7NPgDx/qdr46+K+t3PiVNXkm1qCTxDYwvcSFixcI9qqjndt4I2np&#10;0Ndj8D/2sfhL+xVpcnhjw14h+Fup2niPXLS1OkfD3RbuzSCWWRYRLI8q4brgDsa9i8afBTUZPifr&#10;3x11DZpuj3Gq2k/2xlTDxCCBpFLMcBGdJLchh/y2YjBUZ+YzehQzHD0Y0eWrq73tNJWbv+SPpuHs&#10;dVwOJrSrudFOK5Um4OTurL8WfJPxx/4Jw/sw/D3R4PiX8R9G+Imu6ZcX1vPb2um6zbtLaSTWwKh4&#10;wsSOMOFI+bDZPOc1wOkfsFf8E4PD/he0+Kl38HvFyQ6hq0tlZx6loOl3EzzK0SjhpQx3SXCIuDnO&#10;TjoT9jfEH9oTRPHfw/8AB0vw58Eanrf9tPaX2mLo4R28mCK2ZXLg7ULgHYjMGPTGTgcz+2L4U8X+&#10;IfhH4T0TwF4Y1i48WWOvvqS2F1GI5FaBLech3OVRMiPGAeoHavNxNTGYNVI4eyjGKslG2r326HsY&#10;DD5XnFWk8xTlOpJqU3Nt2S00d/S7ON+G/wCyN+xv4G+FOofFPwz8MYtNthfmxvpNY+HkEWo7YYGu&#10;8lknDlPK6Y3Z3ABeleD+N/hD8AfiV+2J4UttA+Fl9Yw6T4eupfs93a31mrTl1KSNFdKDu+UAFVYY&#10;BBIBrq/2nvH3xw174ZWvgfw7qWtNpurXlpNeadLp4t7m2mXSs74/Lw0ayrIGzINoTyVCn95jhP2d&#10;v2h5/DP7VT6b8Ybx768bwZcOl+zxo3mR3Tu0WW2rLKUZF+U8kchaypc8sRHmktIrW2rfXXc6vq1D&#10;CZdU9ld+8+VKT91K26SSbZ9ueK/hlpvwZ/Y/0T4jadocAvLK8ltodN+2zRWwJlkt0RUX92iEsnAi&#10;JwoAPGa9B8N+AfFnir4eWum67o/gi80u/wDDNvqVvrFrazTXsUhIJXazbSoBAEu8nJwUAAJ8z+Mv&#10;7Un7NXxD/ZLtvAN98atIsJLTVna4e5lVg7x3QuCgVeWIETKfqea848R/8FB/g38IrzRNQb4raNb6&#10;NB4bs9Ja5t1ma4lgjEY2mMoSQXBcnJ4YDPFeuqmHp4mSbvHljazXxWd/0Pn1gMRVy+DdN+09pNtt&#10;O/Lpy2/H16novgfT9X8X+D9b+IutvpekxaZc2kcc1poDxJBE0siyTziSZvPVAoYsmz5Q/B4A1fDf&#10;g7V/BH7aNh8MfD3ivUv7Ou9S+13HmafZyJLuvr9HZnNvuR9sEQTYyAENgEnnzzwj+2f+yt4G+H+p&#10;+GrL4vx+JTqt7ZmC40nRpYwsKM0mXZSrb8k8n+6TTtV/4Kn/ALDGn/F2b4t6n/wmbalpdzMkfk6V&#10;GLSYx3E7oGZiWBWWaZMggZ4PSs08IqVKPtEpRlFy97p11/Q64YTHyxVeSo80ZRlGPurdpWtdLbuf&#10;Yv7a3hhdJ+C8mtaVrU1rqdlJH/Z19HBC0kDNLFGzqGjKMdrHh1Iz2NeP/sn+EPEuv+N/EFp4p8ca&#10;n4ggsF0q4srvX9O09GjSSa6VwqW9uiEP5UH3sspJZSD15jxz/wAFlf2NfiL4XsvDvjzwr4ivYNQg&#10;Y3EFjphkj42tgncCMEDn1Fcv4N/4KcfsU/CfULmH4I/CTXrZtYkh+0Rx25jSQwkyYYszbOCwBxgl&#10;+5rpxVTLaucRxMakXBet9E+i03t9xzZdl+eYbh6pgp4eXtJPR2ja146c17rRPbR31Op/aC8T/ES5&#10;+AOqeO7zX/seq6P4yt9Psp9Gt4YSkOxSzDzLdfLL7z8rNIowMuwJUcX8LLTx544/aV8KfDLx/wCL&#10;NY1Dw7d3Us7x6hLarJctFHL86yWkMLKokXgE5yob0xi+Jf8AgoX+zR/whM3ge5+DviXUdFl1gXtx&#10;HLrcQLShmPDLGrAbj25GBiqWjf8ABRb9l/QvFen/ABC8G/sqeMf7Z0xzLaXI8QyXGQyshDmQNxhz&#10;wO/NeLi6WEr4uNZVF7vLfWXRu/rdWPosvniMNls8L9WbnJVLO0NOaKUXdu6s7vQ83/ap+G2j6hqv&#10;hzxJP4outfLfELU9Ms21kjdZtDpWoJLE0SwqvMqkhtzFo9j4TcQ3b/sbfsuaBpX7SfhbxTCnilWj&#10;u5bplRoU0xpA0oCqVlBMYUYCGMtuBOQMV8wfHz9vCx8ZfHrQ/BPg79mrxlfKniqbxHr1vaQbZkWa&#10;yurDI4YKzGRW3FVBMTcE5r3f4T/tMeHvhv4jsvHnhb9ij4pnULS7ae0k1rUZJYBMwbc2xUwoO89M&#10;daK9LD1MwpYiMfdXTX+a97K/TuduDxGMweR4jCe05Zz7ctn7trNtqy729SL4LQX3ibxp4p03xlca&#10;pqkWkeN1i0JW1fVRb2Nurx5j8iCQQyqofOJPlTbh9yuqj3f4d6j4M+GX/BRX4pa/rel3bR3XggQ7&#10;tN02a5nLPeOwLRwKz4AU/ORgAAZ5xXl2g/tjeOrmxdNN/wCCf3hlV+0For7xGrwzpIxzuMvlhicj&#10;k5zmvWf2Vv2kNf8AFXjvxt8Q/ip+zvo+iXN14fJm1LwzqMt7czybzxJG7YSMcnIA5OO5rPL8JLCQ&#10;jaai073cZW2lvdLvpqXm+Yzxyrt07xnDkUI1IN7weiTf8rvZdfmemftc/HWy174P+B9N+Hei6vHq&#10;Vl4ltLqK88R+G7/T9PiWGCWQyzXEkShYwFLEoWbaG2q5wD8waN8VYPib4nudY0vxRrC6S8TRat4m&#10;+xywalriZLGa3ZsQ6bpYlCRBUmUlQzSSs212+kv27/Edz8c/2XdA8BeCfBPiGxmu9Y0/y7jUbGOG&#10;0mj6OJGdm/d7WLNx0U18L/tSfGDQfBfhGXUbbUDHoOkae1zDYSWuZJ42LRW1zKrArJPcgGVSdyRQ&#10;soQDPHBnNbEVM55KT53KMNFdJu3bpbr/AJGfDFLBUeH+esvZ8s6m9m4q97vTVt7LpZvex798MPiD&#10;8OPCvh/TfCdp8PNKh1mzuFbU9WsvFGgTXV8gmQqJB50tzI3ljACTbmbCnKsQMb4yaV4cuvH2ma1b&#10;eCvEWo2tt4P1LQ7jVtWsTcz3F5NfWsdvJOsSoQ7pEWCuAQVVTuDKT+TH7Z37Vf7Zn7Pvizw54g8N&#10;fEq4g8N+IrGGaxtBMxhRgocxyBiRJwykkgAjjGK/Sz9jT46+MPiX8A9G0f423dlo3imy8L6frEt9&#10;EgaL7JMqum1CfmO9Qpg5USplcJuq8fhsbQy+Ht1Dlb6JX0vdbL0e/Q0yrGYOtmVSvg+bmV1L47NS&#10;tr8Unr5W8ke92Pxe+FOhfDjw/qOq+Hhb6hpWgXMMszv9mgsUndmXdJNkb1BDqsSPKflO0ivHNV/a&#10;R8HfED4j6TaTWfgPS30iZl1C+0PVdaTUb1QqE/6S+mLtlAjySXAw8hIJ2lfnn/god+13Y/s7eEr/&#10;AMTJPK/iQQrZaTpX2obrV5P3ghDKSyuExJNJ8rs7Fc4GK+GvB/7R8nxK8R2Wg3XxuXQPEF3NBKLh&#10;YpgltcIqt9oaRXxEqsBljltq9+lellmAzHN8vdSbUacVaLa3a0v3seLnGb5TkWaQpQhKpXqO8kpP&#10;3VLWy6N9vLq9Gfqr4UsvG3if4++EPD39habLqv8AbFrPp73Unk2t6ZFUMJDbb4sB45FZ4BtdVDlQ&#10;zso+gPit+0b44+CPxGF58Zviv8OfDUj6QrQuLK7vEmVXKkKokjdsEYL49eK+J/2YP2jfEXww8SeC&#10;bzxjrlt431rw6bW4mk05hD9pdvJwZMEqp2yRky43OpDHdkGr/wDwUx+Af7SP7W/xZgh8FfCm0sm0&#10;lJre7u9Pup7uxEudzIJNuEYNwQo2gk16OAwtPC4WEa03Gz+ze2nW54uZ42vicZWqYOEZtraVr30v&#10;ZPsj788YfGj4j+CvhvdeNfiZoPhNtC07xVdrZaymuSpM8ySF/LMDWkmxJzHIQVkLRo6r85Xe3zZJ&#10;D4M+PH7Tfg79ovTtNtbO1tfEOmz66t5rkUmP9Gmj3xMdrTBy3GAGYg/KGDAdz+0v8P8A4n6P+yRo&#10;Xgbx3o99fWd14wguYtUsIJnlWf8AstpmkucKAsWPO/eYC+ZGFPDCviWX41eJP2dLW70sWyCTVdVh&#10;sTdTOIjYCdnXzokH3n3DIJztE3avi8eq9TM4wpptStZSW79eqsfbcMUMLDJcTi1KMakE07PTlla+&#10;l7Xv6Hvf7WcHgLTvitex/CZy1jrZniudLl0uHdb3rxmNhCWk8jZc5MMmTmKWW3cx+YoY+ofGv9pv&#10;9m7RfgP4H+O3juyjv5vBPhS3u9O03V7CSGaO6srG/hBSF1D7jJIiqyj5mIK5218d3XhTxEPBWs+G&#10;LC2luJtQ0yW70x5rnhryIfaYJ2x8zM6wXeU4DvaRkgnFR/8ABarxudL/AOCR/wAMbnw9GbK80u+8&#10;qWHUrN4WkxcTxK0S/cLAuXAJ4AJ5xXocPxlUzCdGVoqTSa6b9NdC+MaNOhkOGqxk58t2pXV/h62W&#10;vb5bngvwf0P48/tsfGCL9pPVNe0qbxbq3iBUtL/UdWmQaZOsoWKKIwQjYkXyqNm3lSepNfdP7Q3i&#10;X4sfBH9ov4fab8YPFXjFrrWILm3dLbxIl3ZFUjRfJ8m6hCssplCuhwCOSW2nP5+f8EoNc+CknwU8&#10;ND4ja60V7b6zLuSO7uIjsWYEY8phg4zyOa/Yr9tr4T+AfFd94NuvAWq2Oq3cOtQpfQXl/FcvZWxj&#10;cPMqzE4IKxLk8gt7HPZnWBrSxFRUanI43V72SXocWT59h/q2FjisOqkJRenLq3bvfz6qx87/APBS&#10;Cz/aj+In/BMttTms7W/8MvrMc82manoMEN5ounwltlwj2aorQyO+07kYLgfNzivE/wDgmv8AtW/G&#10;HTtamuk+JXw7CW9pZ3Kf2r4dvf3hQ5SF5EmwqnywGbaSMDbjHP6dfHH4i3N7+yV4w+HVx8LVkSy8&#10;E3MX2+e0hu7OQrE2BFHkl/lHXAClcj7or8wP+CcHwb8Fat4AtNZ1DT7q1u30yWBtRTIhB2RTNukK&#10;/JwH5AbCp7142UYjFzwLhhaicoT952v67+l7HnZNjMjniMXLH4flUlLkUbJLXTb7r7n1T8Ofg/D8&#10;PfgFqFjPbwNePuvdYnhjlEt3OM7BIJfvD5zGGRY1KujFd24n6d0f4MD4i2Nl8RNKsLO803VPBckM&#10;qxyQqZJX+zkMC0rMxHlHPyD7nGMivML/AODPjfWv2S9VsPEj6ZYa/JaY1V9LvzbWmleWCzKjFQ33&#10;WB7L93j04zwN+zvZwfDbTfEHhf4vapqGuWFiEtrTw9rkU4jEiHIZArZ4OMN0J6V+rcQ5rQx+KhJu&#10;9NQSj00S1e3V30Pg8ly6pgsPP2Ss3Jt6N7u6XyVuptfH/wCFl94X+Ieq6mFmtU8S6/f29u8tmxR4&#10;ltmkWUF2DsMtjcp2sVYjHAr51/Z9Ost4MvLLQ/GV9p6zeINQtLmd4wI7POpXrNPbuX+WUAbTlJVw&#10;+NqHBPpf7T0HxA0fwfBLr3xE1ISxWfl2OmmAxJaqF3ASBXByPl59BXC/sWar8etZ/Z70ufQdU07R&#10;odRvby5gJtbhpdr3MpWYEtnbJ/rBnqH9K8Og6MqcpcyWvVX/AAsfR/Wq1FxTpt2VtJW287nu9rqH&#10;gxvgt4D+IGradqAtrfxH4gvbaeO0C3sE/nhYpIxKWEch3EcpJgO2VXl06r9ma/8AD9yPF+qRXl1J&#10;ap8PZ4bqS509ba5gVZrVIrbcHJljhiHlpI4DMFLMWZm2+fweC/2wZYlS3/aRkJWP5Y/7Ll2HoeCJ&#10;B7fWtXQPBP7ZURbH7R+HgUsrRadOVKnnBzIQTkkfgPStY/VIRi1VX/gLMauLxFeMk6Lu3vzra6dr&#10;WF8Caf4g13xtc6F4js9Vi0myvNLs9DC+JEnW7jOpWz77xfPYTzBD8skanYqFSQcV9DftNeOfGPwL&#10;1e+h8P61cposnhmSeKxihhZEmd2XK71c5JQ8FdoBzyWJXwE+F/2/WnjfS/2rbCBFRW3Xvh13AU9y&#10;d3Y/yr2P4beDPGfjTwbbn9p6607xx/ZNjdWbavo/n2suoJK7MUkhwVCxBioIO7IB7EVpiVQnheSF&#10;Rc7as1eL63/MiWZTnjoTxGHtSV7rSSbaW1+rseI/Df4s+IvEF8mta/4V0C/uNI82RrqDQYjdtFHE&#10;H2rt8iMjJyVyrDBwxOGrjfi58VvhDq2qnxxqniaaPxJe+K4dS0z+2NMk0KPSo7W482C2tibG5t5X&#10;aRI2V7uVl3oqkBHZD9G6J4G0bQvF8es/Dn4QX1oOIPscuqwkXKqnlvIV27hkAbsdx05rH+Kmg/s5&#10;/GDw/wCELuLUdKuNV1/WhNpsEADtILa4USx7gMqFUSBmGF3R46uufNhHiTDV1Uy7MJUdGnFcsoy7&#10;XUlf7mj0MZQ4fzetH22GbXS2jXV7J/f5Fz9n6DwZ4i03xRf+CvCdrqupWGqNceEbeS7guVfQpWBi&#10;uIxDI8e1JfNhVVOY4kg3BC20fTGland614Ztl1HTha3dvAqyxxj930/hPtXwF+xJ8SLv4afteP8A&#10;C6DVJJb3S/GOo2dvp0cAkP8AZNzPIpty0YCRqskXmohJLMQ7HLAV9peL/wBqf4UaN+0pb/spywX4&#10;8T6hGJYjHZZt8NC04y+f7int1rTG4WtVw0a6qqrKUffcY2V+rtd29LnyNetU9r7CcLWbabeqWxp6&#10;jCN+c5OetUWQA7m655rotQ0W6jlIMLflVCTRnz80fP0r4WUJ81rHp0MVTcE7mZwF+UdDXjf7Yv7W&#10;Hw9/ZN8BW/i/4j+FtX1Wz1O7ayjt9JtopPmMbN+88x1CoQpGeevSvdv7EkxuEZ+tee/tM/sneCv2&#10;pfhhc/Dbx1FdJA7ebaz2s4jaKcA7GyQeM9R3Ga9TK6VD6/T+sxbhfW2/yHXxajRl7Jrmtpc+b/8A&#10;gkPrfhfxJp/xO8SeDrdbLSn8eSrpOlJbGFbS3MSSBdnmygfM7Z+Y9OuOB9VfF/wV4s8daPHbeG9S&#10;tLJUhdp7qaJmI6AIMOpAOSSR2XGRnNfjb8Ef2vPGv7C83iXS/hZ4z082ra8V8Q2mqQiSZ3ik8vzI&#10;ySNoOMnGQyggEHBr9L/2Mf8Agof8Kf2gvhrD4X+LWtaJYeNo7gWVxpUkxSG/dghgmUY+Tzcv8mTt&#10;aGTnbtJ+u4i4TxtOc8TZOlLVWeq069Txsvz+jKrCEL+0WjutPO3Q8d/at8NfA/4YfBmb4dan4o1H&#10;wdb6PePq2ravodq8J1W5YguEdVK70WRiu9SfMOVzivHfhB+2N4V8O+LrLQ/gzqOt+PfCevX89tLb&#10;apoBnvLTXBbX19Y39mmnxC1uxOLGNJIGjhdGhyTNLcSbvZv2wvhe/jKe4i+IPw3Txl4cvrqU6baW&#10;6Ja2EMKxgNIk67jcYwQFIO5hmvLvC37YHwNk8C6p+wn8NdMtNOfwtDZaTHNe3y6dK17AjPaTxzmM&#10;eVcG5jgUsqBY5YGO7ay185l2GhWpunP3nfVbJLa+17+p9PiqsY8jprRq6fd9fl5foe4+G/2qrLwn&#10;YjxX8RviJp3g65exM2mQ+KreHTHljigt43RrOeOOVVaVWKkoNyMAVwEA+W/2y9J1f4o/Gv4UeNr7&#10;WLLxDpviDxno2nX+r6Lqv2c6xBqyXlpc2WyO2AslaNpbcyQSyGWIhWCvEK+v7X4mftJ/tAfCPQfi&#10;Pq37PHhTXNJurGP/AISjSvEGuLOttqkMzW9xDaWyQlC0dytwuXPJRTngmvj79q79mr4t/A39mDxZ&#10;8cdf1jxdoniLw5qmkX+n6d4huTqOmvdjUTLEbBwW8h0Bf5iEXa2znIx3YPDLC4zlpzd5aLXTX3b2&#10;WqPNxeKhiaD9rTXu22372/qx+iHgX4d/Cr4L2uiWdtp9r4d1/QbS2ttDtJtNiaO5tIPMBticJCsj&#10;RHho5C0fzBcxofM5r4+/8FAv2bPgdpTS/F+ePw94rvJ0h09RpNzKyS7SzrHJbpIrrgbm2MykcbiQ&#10;K8+/4KO+IPGN/wDAfwt4A8IfFbf4u8bam+qXMun6kLcw6XDAYhBbyptLxtNcW+PmDMJZ5sqEYL55&#10;8C/2LfjP4VhXXY/AngrxleadYmKPxRCy3UuuG7YJIsXl/LbwopJEsbh8K7Eu2Kw+qUqNGHtZJ810&#10;ordrWz66220v5GMW6l5vdd9PkttL7/mct+wn8dtY1zxn4m8SRah4O8UeHNU8X67ceGbaTXha3Ml5&#10;Jd30GfsZSRnkmkFgGmLKsEcibVBMpk+1PhX8QPhnr/jmfSbTW7hfEEEjRXglgNvNLtU4WdRlJTtX&#10;Iky2ckDYcCvh/wDZC0j4JaB8Wfil8QNd8N3g17UfiFqmjPojxxmZJJUgnlLFSGMcBmYs4HAjQnJc&#10;KP0E+Dnw68O6b4WOvWdvbyXGozs88osvKIZTtIKkAgjH0PXnrXjZqnHNpQpx2S39F+J71JxjlynW&#10;lq9F5nVTTuJCWI/KvDv+Cjaa5J+xh8QLvw1qT2l/Z6E91Z3UchXypIyGD5HIxjNe5zaVNnKyBvQA&#10;Vw37Sngqbxf+zx428Jz6U7C/8L3sRKtnrC3QfhRhZuGLhKXdfmcc3TdJqLPzF+C95r2ifHS1Ft8b&#10;k8P2NtdOZ9bg1F7dLmBGyY0dccSAADJA5zX6yaPcQajpNrqFtL5kU9skkcobO5SAc5/Gvxw8F+Gp&#10;9Q+F/h3UJFLySaFaO79cv5S7h+ea/Xb9nvGrfs8eD9TWKWSV/DNoZD/ecRKD+ua+r4tw1pU6ifS3&#10;T+tTzsuxH7pxktW739STSPG2n6x4o1bwpbQTLPpHkm4kdMI3mBiu09yNpyO2R61pyTvnhePX0r5O&#10;+F/7Rf7U3in9v5/hH4x+Btn4d0S68PS3s7tctLcJbJKVikkK/IHcggDnAPvX1y2nRjABZcn+Kvi6&#10;tHEUbKfVX0d9Ge7KdFP3SobtgwJOATSG5wRwDzU0lhEAcNnA6A1XktnxlYlA7EyVzOcolKUGOOoF&#10;fu/nS/bTIA27PtioY/KU4mEZJ6bWJrkfix8efg38FNKn1Lx941tbeWJdw02FxLdSHGQqxA7skdM4&#10;HvRSp4rGVfZ4eLlJ9EriqzoUI803ZHai8ZRgfpRXgdj/AMFHP2br2HzrO28QsccJLpmw9P8AeNFe&#10;tHhTimSv9Wl9x50s4yuLtzo/BT4x/DjX9e+Jt7Y2eqzXNjc6lFHpM0lpKzrbhpECq32WNgFfzEZC&#10;kSEwEquNuON8VeBvFeh6lBfTaJaSWHlrJYzW1u3kuCcLIy9XzjH7snG4EFgQa6z4p+IfFupahbPe&#10;3d0z6fpltFb2NlK2bGziBEQUquIgiBQ5wCCrZPGabH4L1jXrK5uH0/XEkl1NEgmvFli8pZFAjYSM&#10;QAWkX7+QAGBOcYr9DwUqkMPFS7W/Q+Zxaoyqvl/rqeh6fpWkp4ZluIvB1rN4btvC2lNe3PlGLUp4&#10;5onlku7VmhEkUEUkM0JmKNkmEAFZlevn7xj4cuPF2sy6p8G7f7E1tp++Q65fafbW+pnhmdWndRMA&#10;dzEklmLE7U2kH2T4i+OPHHinwha2cET6bY2XhmWDUoNEu3RhZrKqG32hlWZmj3SupXgszFmwwHhk&#10;XhrxL8O/DyapZT3JAs5zb28M7OYTOo3KBtOxyVO7uRxnvRlNCrQk6lXRt6Lo/UeZV4VVGnT1SWt1&#10;+RvaX8A9c0+x8Tz+NdFn8S63ZpHqH9p6H4iVo9PijhM0k0hWQqY2TcpfIWExsWOAAev+KHw0vfC3&#10;gXS7e+GsvE+nAWukWviJnOmq8Nu/nTySQqjwuQCvl+UVVlTDgMw4L/hKvF/xF0xP7a8RaleXaWH2&#10;LSLW9Y3Ahtg3mSQhdpADuNzBQMopDDk59VT4bar8LrHw54g1Yz3CeJkkN9FAqKwjj3ltseR1WRQr&#10;n5dodR79mLxbpzSctW9vl07HLQw6lCVlov8AM8QtvCtvZXF3DpOlSp5MoBtXmkYlWPO7C8txjI+X&#10;Bxzwa1NZ0Pxdf2cfgTSL+8NtOIEvrBGYyPLuLkbHKs4jMgUcc7QDyoz1kemahb3Fzc+D0t2u7m3d&#10;ore6jYxQpgcONuVwACGycEA+lc38G59R1nxQ3jbxUrvPaahFaIzo0rvcyB2d8YYsPLidSRhgXRlw&#10;dtbqo7OZi0lPlta/3GB4m8U+J/DXwyg8PSfDnTv7K+0NHY+KJ9IkF7sGM7WMnllQMbigOOhJ4z55&#10;HrNr4ilA8KaheQ65a3sUmiTrvEs2MIkKMpG2RWKspIy2CMqQiv7X8btO8O+JLvxB4n8N+DrqCJtW&#10;IEOjhkhtY0BaSKTeTIPlI4xjj8K8A8D6HoOnfETTIviAJY9EN3HPqH2YBnltdwd40HTe6gqoPG5h&#10;nFenhavtaXM910ucOJvTnZbHr2uHUdb1TW9P8L2L63FYXMlzFfXOCYmfCyXBaJ9sBkmDyCBfMQC4&#10;A3MVBPr/AMBPHvgXSfhTYaf41+KbvJd3qqNK1TSN0GnhmCG5Z/meRP3isfLQsvlMRv8Aunx74TXv&#10;iH4g6xeX/ivX7DRrZJ7KK8uY7MC7+z+QsCFFkOzBXDsxBJcZBGcH7A0P9lj9ku9Oi+E5vFGuXt9Z&#10;W0Ftcf2Vr0bi6eBJnnlQC6PzbVJRV2KSMcEivAzSrShFUa1+jule3fU9jLPrEnz0tfX17Hwj8R9S&#10;vdQ+IGoa9q1qIIZbxrtXEbCMLNJ8rKM8jBA74AI5IrY0DR/EsraVrI0m5uG07U2e0t3gje2ZJJAd&#10;m3kAZX5htIxxwK9t+J/w18B6T8K/FfhnQY9YGrC6tbeae4W3kgM0FykboqmMuU8tvNDCQMMJlTuO&#10;zibTw2dA0GSwlsri7g1HT47xr2w5Syk3n92y4OATgscqenFdSxdGrh1GHpr6C9hUhiG6q89DvPi7&#10;8P7i7+LPha50jwrffY5JrOee2MbNApM/myJG+F/dH5gcDavPQ5r6u/bz13wprH7Fmu6H4e8MTvrV&#10;pZWyxTRwhDIst68xY4VmdyGjO3I4TOcdfK/2ZP2nfG3wp1bwB4Vt9Sn1uGLVPK1C1vbMPBG4dWaI&#10;l1LB1KwtgAnaGbq+a9r/AGyf2p5vBUeieOfhh4x1LwdrPinXdO06KTwtPfWkUkPksBIAhjV1K7if&#10;lBDAYyCwr4eu6880w0Kkfdg3JNPV69j6lU6EsDWlCVufTVbXRyX/AAT+/wCCSn7bHiv4U2viPW4N&#10;J8FQXWpW+oRN4h+3217cujiUSiCKBXhXIGPmjLHkMynNfRVz/wAEBvGmqa7qviC2/bw8QWF3rF1L&#10;dX0Fv4Plk2yOxbAmk1PzHUFjgv8AMeM5NfMXxK+P37bfwg1e30W/+MXj29TU4JLrTbm38R3SieFC&#10;QXYNcgr90/KQG9OtcBfftx/tNBN9z8VfiWdm7ds8VXYGMkkL/pBPHHXPt1r9BwHEWQU5utHDScpd&#10;eZf0j5HH8J5njaSpPFJRXaMl976n3xoH/BAzx9Fpptrr9uvxFPJ5Z+e78HOvzFs7zjUhk9sc1csv&#10;+DfX4lfZNsn/AAUM1y1nMyyRufBskm0Bgcf8hADtjGM8fn+fNv8At4ftKWqxNcfFr4sbYjz5fim5&#10;JPTgkzn860/E/wDwUn/aL167N/a+OfibaQRBYobe08UT4WMcEuTMSZGPUnseMYGOmfGGDhJ8mHlr&#10;/fWn4nB/xD3E1YJSxS0/us+9dT/4IRftAQo1jpn/AAUhvri1lG0ef4UmjMa9CQgvWBPf73Oayde/&#10;4N9PjqTFd6Z/wUw1hJ5E+aFPCMsaj6Z1H68gZ/nXwif+Cif7QUGmXNrd+PviZKO7L4unXa2QGwfO&#10;+YZH5GuD8Q/t9/tMavfBtG+M/wAT4ZY4iXt/+EunZmUN0/1uM4PXFaYbjGnzXVCSt/fX+ZniPDep&#10;fmeKi2+ijI/S+f8A4ISftAtod3o2pft/S6k00LeQLzRp2+zuDGNwV7vAJ2uPlzxI1Ymv/wDBC/8A&#10;ai1HTX0CD9uGIwTB2ZXtrpMlxyAgmkBB5yCeP0r8/j+2Z+0TcxwQW/xH+LUnnRg4XxdKSJODjPm5&#10;A+9wf6Vl+K/2qP2mtbvPt1n4++K1vbqB5sEXi+dTuHXnzDkHvnJrBcW5d7VynQkr/wDTxf5nRLw7&#10;xsaCUcSny6L3H179z9Ov2X/+CIXx4+Duq6hd2Hxv0PU7zUr+1eK6dGtvICF8g/6wlNzKWOASFPyk&#10;jB+jvEv/AARm+LsvxC0/WPCvxW0qbTrRo1/tWKaS3uQByWFth43GWbIMoJwvPJx+GPwb+M37Vutf&#10;EW8sLr4ofEi4027ffDBceMpy8UShw+WZ8D+EBh3GMHJFffnhL9vHxl4SjtfDPgbUvihokdpbJBDc&#10;3viA3S8AfOyJMgLHknjkk+1fM57xRk9PFqSoSldfzo97JuA8zeCUPaqyenuv8Tp/27P+CO37d3w8&#10;8Z658T/hrPLq2iXV2b241Lw9cpNcBmkOfMtpmBTIK5CiRVCZMgya+Wo7L4y/ATxNFD+014M1/W7C&#10;7cQpb+KEeN51EjSn7PcI3lSv8y9d2RHEm5cLX1T8Pv8AgpH+0DDJrfiKb9oDxzONKtGk2Dw5MbaM&#10;/dQTSySyJGGchc46nHevcE+Guo/tMfs6x2fx/wDFceuz+K9IaeM2VlbQ29qJT5sEsZiiUmTBV955&#10;+c+gNfFywWWZxOU8LFxkle0lFr77XP2DJs9xeRUKeEzWjCpR0jzx5oySXbpdI+Z/hr+w78LfizcQ&#10;/Hf4O/FjV7BdRYz6JPGxeTSrgMpkZVcECbeuWV94BBI6g16j4k+Bf7ZuuaW3h3VP+CifxXvLSXMb&#10;2aagjxsp/hZfsgB9Rz29a+OfBGv/ABV+BXjvUfgP4o8Wa5pGk6RrzS6q+gahLa3jcbCY2VgAHUK2&#10;D14JNe86X8bP2dhcPaSfFb9oKO7IeUtJ8QZUDYj6grOM5XGO27mscNxDg8ND2NRqLXy/Q9PNOA8z&#10;pYn2uDqOpCT5ovl57Requ29/Q9I8NTfHrwnZ+H/hZfeOfEupRQm8uF1bVW1yK5vfLlPlI8aXsVvE&#10;SuVTZGpkSIMcbi1Hj+X4p3finSPEWqeOdYhi8OTXt9d2uq+Ide0+a5tpCgmclrgybI1WR/MhKlli&#10;fHmZRG4Hxh4i/Z48SW134h8LfET4yx6o6Rlr+88esFJR8KrSB2ZQApI29z7mvMfi1+1h+z34U1qb&#10;TPBfxv8Ai/Be6lGbcSap8SWWWzlePyMmJGLGNgkW3BycuTjC57sPxFRx8HCjLm5ei/4Y+UxHCWYY&#10;Spz1k4XbV3G2v/gR7f8AFzQvi1qPxL8T+L/iF8StS8KaNBpUc+kpZ67fyHX5Z5YxPsW9MzSJH5sF&#10;sZN8cbyR/JCyFZJPj345/BLUNE/aEiW98d6lfaRZWpn066eRhBJL5oYwwyRoEEuULMrZLBPl3c47&#10;Hxz8fPh34++EPgaz8GfEX4j694wtfD0Nvrkl/wCMftNtbusMHmMpV98UKzIpRCMFRnIIzWL8c/DS&#10;X3weuvEHw6+JPi6zs7m0m1GKz1PVvMiup5EWRkIHCMJVU5APBHQnIpYynVnaSSctP+DsclXLcRgf&#10;cc3Za6JWflo3+Z3fwu8K/BLULDV9X8SeHLPRtM0yCS6W01zU4x5ckFv50kMjCUbBIhMbu5DAhgPL&#10;K7pIE/aH+AWq+EtN1fRo4dM8O2cEaS2Ewtr+8WZG3yuymRyiuJFI2sTu+XaQteJj44eAz8ELbR9W&#10;+DtpPrE+jz2Hiy/1ad5Z5rl4UFvLC7524ZXzg4IcDGA1crrnj2+12bTF8KeDNPQSaXDd3t5JpcaS&#10;XCAcDy0wu0P8oIAYheSeK1g6MJO0Vp5dTatSxD1qVHqk0rv8j7U8G/tL/sweFNOHijxVBo2tNeNb&#10;yziHRbiY29oZcqnl+SrFXjj+fknEpVQd+5czWv2mfgD451G78K23jFdNh/sC2DTPol+ZrmW5iMnl&#10;uIlYIY4wr7sxh2U7fOUI1fIfw0+IvjrSNPvLLQ4I7eW3vGnmubIgyDynD7EQEeWTsJLcnAbA546r&#10;w58U/jn8Ntej8QeEdYuLOS/kW41O5E6SspuZBJLlJFdVJkkmwuAE+fGdpNH1xUJuMkk/L9SKWVyx&#10;U0317v8AI+0fAf7Xvwatj4atbSzm8nR/LZ5bbwpdHzI32qXdWt1PG5iBjLZByTgV9P6P+3l+yprU&#10;h0/wt4d1a7eOWG3hFt4LuGkkYgAD5rfBO4jI7dSQMV+Z3xP+OP7RFymj69pHje2lmmW2uIkgtEmK&#10;TCMqiyCUOQoABwCACc46VU8KftTftb6HLcOPiHpcTGNZ7ee9htw8rPGgCE7QeCsZHQKScfeYtmuI&#10;oxXNGWj8tT1qfBkK1RQqpJr+89z9N9f/AGo/h5JA81t+z74zvUKO0LxeBNrMUba3ytD1OeB39QKy&#10;NR/aP02dHsNE/Zk+JEpkATNv4DVtm4ZDH5VAUdz68YPNfnHqH7df7WhuA0fxntLaN41BVYYMu5Xe&#10;ATnOecE8dOOtJD+2R+1hfyf2dZ/G1twLNK9tdukhOcZGyUepP4HsK5K/Ec18V7fI+qwPhbKs048q&#10;e/xSPXvEvxL+Let/tzabrvwo/ZJ8YXFz4n8HNFqWgeKkg0KaKGyug0dxH5gct/x/uHUKDgx85DAf&#10;SfhzU/jj4S0J7jX/AIHeGfD+oGPEaa/8YViCOR0x9hUYB4JDHIr8rfHPiT4l+OPj74Tuvid4+1LX&#10;ZRY3v2KHV7+WcWqEx5VTIzFN2AMjH3RnpXs3g7wP48+JPie08B/DWymLyy7r26Em3yY1fDSHKkhO&#10;CobJy3qBmoxOeTcqcaMLuUb3ulp5jnwHgMuwdSvjK8YQjNp+627+V3r6H0X8aP8AgoZ8ZPh21zot&#10;rc/CrWJLe9eFLPRNav73Mhj3AmYmO3cDDBtkpIwOPvbfc/2Hf27v2a7X4Xv4r8Y+CfCOpa9qVw39&#10;prdXzWpgCswVViZbgkEYJYSsG4OF5UeOfCX/AIJTeBoo4/EfxQgk1u/kVEuLzWLwxW7s8flvtjQD&#10;IYJna5bIdveveP2cviR4w/Ymk1X4W/ssfsUabrUep3Mc1xqmk3saC+ZVKxgRoAF2guAAO55Pboy/&#10;MsRVxFnNpeUeb7la7PmcZQyPHUvq2Aw3M1q5SqKle3ney9Ls9o8Rf8FQP2f/ABTosGleJ/BnhCSz&#10;tYi1vZX2vzDyxgp8qmyx04ByMbucDJH51/8ABQjxX8LP2oNIsNf8L6L4SK6VZC00uKfxgEiitUxs&#10;i2ywW5AXZxuY/KCoGOn3t4q/b8/bv8MWa32qfsBzQQTPs3yXCKWOCxVeck7Fc4/2T2ya+Jvjj8Uf&#10;jr8Vvhje/wDCzvgtL4d0m/sjIt46eaghZeDGUQkkg9c81lnmNxEGqkajbXem4v77X/Q7OG+GMPzt&#10;VKMI05NbV41L330vv+Z8RfFv9nvxr8Svhfoun+JdK8ITXsOpQ3lpfabeCIPb5YPE4Uy7iWMagw7l&#10;xgAZGK+uf2OtE0bT/ixpng1/2dER9a8N3Xhs3mieIJrb5pUQJds2o6fawvJ8joEeaPBkyiys6oPB&#10;/H+qeJNR+DK/CS88V22i6bDNbvaeIZ9kbWOJ0bKMy5jPyBlO4fMQDgV7Ld2vh+00C2htfhLDqt7a&#10;pGF1bU/EF7umcJjzNvKZLfMRjHOBXnf2vDGYaEmk0m007+Tduh7uK4XrZVXrUocy57uMo9tUr7fc&#10;fPv/AAW88EXXi39p261vwh+zz4kg1ZrlpNYluNSs7u13ksSiNavL8wcsTvfIXA2r1rmP2Dfg1pWs&#10;fs6+Lrax8EanY/ERPGNnePLDpMszWmjx20ypPEQrBytzNuZEBkIAO0qgx0n7SF18V/FWtnxT4k+E&#10;Hhlr2+uml1DVJJ5opbuYjLSuUjVVZvvHaAMnpVz9jbxV+0TH4gfwJ4U8K6Za6XPeC7vyk7yw28aH&#10;5pXZsE8lT6u0ca5wpA+nwmY4zF4BYGklaTskvi30PmJcMYHLMXHNJxaq01duo/cdlZ/PsfWXwl8M&#10;6F8Rvhv8O/FVn4PXSIzYxaI1rp1rHBax3EbWzTLHJHMTcPxDmVtrbWQEKwIX6z1mf9snwLpr+EvD&#10;3g3xLq1rZh44vN0/Q7fedxJbLTuTnkkkZyc8mvnX4W+PdS17WtD+HjraR2nhbX4TYmOZTLKbl0d5&#10;5FCBgzGPG52bcUIGAuK92+O3xJ/aN0bXtX1ST47eG9ItItTkhijW8tpZAHn2R8fZyc5ZRjsepqM3&#10;+tYGjCFWU4yTadrXuvV/cfPZRCjjM0rexhTcdJK/M1r2sm79z1n4j/tCftJfD39ma91f9oX4bix0&#10;mw8MEeIRqtnHqJnXyf3qyCxZsBhuGVXA59s/lp+3l4N06/8Ahn4Om8L+EjB4r1HXLrUtM1LXvFsd&#10;rDFaxiBBA9tdbJXwwRlkYljg5J6H7j/aZ/bV1D4R/sNa38TfiZa6N8RtO0vSruw8U2b28Di+eHdD&#10;MkkQjbKtIrruYBcPuIA5r8dP2Yviv43/AGtPGuofFbwP4qi0bWtN06HRbXwvFZvcix0uOWR7WOOS&#10;VmaTYJNm9uTgZ614mXrFVqFTHOc37J2Tkk7N9NPz9Duy2jh4Y9YCtCEVVvzKEnDmS/xeetnukz6j&#10;+CmveNvDXhazu/ih4x8I32sIC26bxHEnA83b5YgSbBUTyKCcfK5HGTX1r+1XP+zH+2X/AME6o/gx&#10;8dvCSeHrePR/tB1Lwtr8bvYqk32iO4TzIG37vLR3QhSxdhhe3gngfxp+2F4C0dJb74YXWoW1nEHe&#10;5kghiAVRknJTjpnNfSXx5+O3ibXv2DJ/EH7Wf7Ml0vhWz0ZGuZBqQiMTxY+zlNm0iZgYyBlsuxyp&#10;6VhhcbjFi1KErNtN+4779Ox7/EWT0FgoRcIuKvb97HTTyeq7o/Lf/gnz8KE8WfASwPw48Ta3HYWe&#10;tX0Ntd2urrbfa9kxH2jynt5TEXG1iu5tvTnFfqh8WS3x48P+A/hZ4+8U/wBtXtmtnq8uutFcQTPG&#10;sbE71t7SBXEilgqopZuMYOHP50f8E1Pht8V9I8Mad8Hvh/BY6fDdaldXsL6tmT7HBM5kVZJBtB2J&#10;95sAfKScCv1xHw78Da78RvBnw/8AEen+TBqi/aJrnT1kiS9ENlBH5sQ3HyRsW2wgOQJOCAK+szej&#10;Uq1pKV3GTdtFr/Xc/OMsqRwVKMvhlCLvZvT0Oj8aa1p1j8L4PgJ4n8JeFrTSJ9KuLK0tGs9QuZDb&#10;sjBjkSozMT0djwevrXyt8Mf2D4vgRrA0P4bftPeP/sdgfNttPs7izMFr5rLbCMMLpmxuKoWYZXpk&#10;84+q7zQP2dPGg0DWvDfxS8Q6FHcaTdva2v8AaE+yeO35cypI5HGeB3zjBzWHdfA7UdT1hPEei/tT&#10;6Q0D3djFbK9hEsjm4Ia1jYrGNwYsTGPuhskYbJHjQwVSMfZwSs7PSy1srbWOnCYpYOrKrG8XK6ej&#10;d9dd7njn/BS39rQfCf8AZm0nTZ/7OuNb1O4jgn0i7mYi7YuVEiFlkDbOJGjcjKqQWHSvmy58XfBb&#10;w/4LTVm+DKWd7IqpcXcOv3aRuxUHcVgZDlix4Jx1PbByP+C3njSCH4s6V8H9D8SeZaaTcTXTaeYx&#10;+7wUjhkyOhz9qUBcADIxXgH/AAUN+MXiz4Qa38NbHQfB8s+lTaPDe600dvkTqURcKwH3lGWx33c9&#10;a5cxeLxeeUsNTfLZWf8A26v1/M/UMnweAy7g769KPPKTcrX3u+q7fodb+1J8b/AGqfCHR7XT9f8A&#10;H3hV73xPZab4m0rQPEH2q2eyl4lKx3LvKjtFuAG51dlDLhGGPV/Cv7WP7P2iaZ/Ydv8AtfftFWMF&#10;suyP7Pb2iptCgBQpkG3AHGQME14t+1x4V0jxL+z/AOCfir4SuDfWDeIbOLVJ7WXzIIcXSLEWUcJl&#10;pZlLHqQinoK5TVdN1GxuJLexsdKNskfKvaK7vgYPJIyefwA4rlzLHYvAQjRb1vJa9UuX/M+i4X4e&#10;yXiRyxCTV4xdk1o7yvun208j64tf20/gHHpqtP8AtaftMSszssMUrWw2lxgH/XnnK8AHIBOK6GH9&#10;ub9naxRom/aD/aCuyIy0aS3jwRMGIO4FZOgxwTx1x15+LdL0LWkNrqNxpljII7kyi2+xqd0LITgk&#10;tyRjI7g96fqKeJfDunx3P9h2LtLCYCwtANspY7WJyMjjpyPavBlneM51Zq7Psv8AiH3D6je8vvX/&#10;AMifY3iX9tf9n42WqXdr42+L811PZNbxrq+uuyZcq4ZSwJhYMFG8bSFJX7rEH1P4Ifta/BC4+FGg&#10;P4l+Ovxh8HNPBIIbPSPFNxeRuPMILnzDsBLbj2wB0wc18MfE3wFFpek6BPbFDcakFaULIqhnA3AY&#10;Gcjr1zjPHpXqPgHxP498Cfs1WXizQPDWhX8FrbTeZFqWnq8gkEjcZJB24xwB1zjrXLU4izJxhKMk&#10;23ax5ON4D4eqYVckXrK+6vdJrS6aPsLwL+1Z4ff45aL4O+Dn7QfiLxdf3MpSGy+JOoWFxGzMBjEc&#10;DxzKDyxfecbfu814H8W/j1o+j/Efwf4i8HW+tavb6JrMx0fQfAdzbXsMdnb3s6m6nYGNo0uJ5GIi&#10;MROLcBnJBrx34R3dnrX7YWg3d5phxqAjuZ7O3t0cBTAplCrJ8uz73B6CmfGP4XaBbftS+DNFt/B3&#10;huzs7vwhek2etxXVlCzR6hO2UDvnPzBgQdpJbA4r38Pn2JrUoxa1SbfZtHymI4UyzJs1UVJvnS62&#10;dtb7L12R6d+2J8UPjB8Dv2ptQ+Nnwz1DWvCsgnuNQ0Z9U06HbZzXUabvOglnEbDz4xIpUyrnZnoF&#10;Prfg39ruwtfiB4Y/aL+Kfxh0zV/jDfzWGn6dpeteGpdH06GW4QQHz2gS4SQQxySSH9/ASsZBweK8&#10;713RNM+K/wC238IrH4jx6Zr1hp/jLTbaZQTJbOl1bQ3EMSCQtvRZp7hgTx90YwoA9Ya21uD9qTSd&#10;P8R+ErHTtNs/Fl9J4Tka1igZLmzimTKIoAcE7HHB6ZJ+bbXtt4506M8PiHTVRuUrJWflZ+Z+cYnB&#10;5djKtaPsVz04733Wun3LU+8/AHxc8b+E/DulaJ+2HqXw+0PxHd6a1zcXvhrxA4052jjthKm28VJI&#10;z5s0ioN0oZId5ZC3lrwHxl/4KTfssfDvwbrGreFfGVrr2q6eDHDYWls215DkKwMpjE8YIG4wsxAO&#10;QDmvkn4seE9c8QeItT8R63AJ7u81CWS8uGhVGlldmYuQABuY5J4715tffC7VoLqWKbTyFjUb14O0&#10;dj/9evt6eVYOracnd/I/Olg6dPVt37bI+9PgV/wUr+BPxE8O694m+KN/pvg+PTNUa30y3ur3zri8&#10;hUKPOWONWZgSc/IGC5IywQu3z58Wv2uofjNfzJ4m+J0y6XFCHXQLV4jC7bkUpvjVN553DcDgA881&#10;4PpXha5vHk8izYhUZlcIcABghBb2JU/jWzongvyY082wmJkTcoKHIyM8jHFdtPLcNTegRcITbiv6&#10;8j5U8RfsO/AjSP2+77wytjqWr6HrGjS6nCr2Oy2ntzIY3kRwmPLhhleczkKjy2qxKxZ1r6D+H3h/&#10;4J/Dv4s6N8Avh38E73w1r3iHxMmoNqN94gae6k8g5MSF9/krEHQLztDSloweWry7/gph4g8M/Cn4&#10;0fDPxT4d+KdhY+J08LWtpf6fMsay2dvJKGXJwCFkjkIyTnaWHANdFZweNfjv8JItb1TwyZr3TpYo&#10;dAv9IluUkmn81riW4LwyBy37yPByFaXazMTwvu46ljamDjUcvdkrfPZNo83AVMJDE1Ixj70X+fS5&#10;9O/tPfGXxrN8AbvV/gNrep6N4es7u90zwrpetS20d5MqGSOS+M2sgiGNZ1jjVQ8akOyjc7BR+bPh&#10;f4J+D/2i/DK+Nb3XvGnxX+Jr+M5fD+pXGmrDBp9hbC782a6gsLuO1lv7yWGTEVqkjMgd7iVoVjRn&#10;+h/2kfg14L8F+Hr34m/GL9rLxNez+F7KGPQtB0zxELv7TCNxKAXqyvmaQ5Zt2QABg8EfL/7MvgT4&#10;x+M4tYXxP8bdU+EthrMhit9Khto7L/hIbOVYYSo8uA7HADyvOc7kjYYTagPg4HK4UqEqjn7zerta&#10;67d2j0sRi5znGEIu2+/Xv2R+jth+3v8ADb4F/sreMrz4Vazq2l+HtN0S2fwzpvjjW1h1nRbkMdPv&#10;7VoDcSzRtbvBB+4f955t07s8YPPqUnxl8H/tn/sTan4StPG6XK+LvDX/AAj051KcXbwX0qsltd3D&#10;i3kljiNyDsfy4xvESqSzqx/KD9tn9lL4CfBmDTvjz8AP2h/EHj3XXt4Tr2k65rMt7LexCDaGaWMx&#10;8RIIyN2cHg9Oes/YJ/aw8QWF3F4dtfFMfiPw9daRHLqdnJA/2u1RY3SQMJTl1SJWkO3OFiY4JwK5&#10;sRw5hpU1iKE3zp72t+BnRx/LinRrRXk/6t5H1B/wSJ+Nfw7+NfgfXv2lv2kYbewHwysfB/hL4bpb&#10;uLtori006WK4drNcSTPM8lxL5zRmRFvLlElKx7l8z/4Kfft+eOfjB8arTwF8KNK8QL4YthCmn6d4&#10;Wj37cyYmuPJwFWUxklVkZvunBxuC/HH7Itvq3jr9lyf4W6R8YbTRp5vi7MmnaW4iR2aK3tHnuXaR&#10;jlBBHKFTao3O2WIOF+m/G3hr9nbwz8ANRs9FHhy38Qz3S2eqeF9Xhthex3YVnZ5rhM70kjCsWViD&#10;uwDk8+9DA4bAZl7eMeZv3UraJWtf8dzic/r+EcZTa63v+Bxf7RH7QvivxD+3Hq3jH9ljx5rC+D11&#10;jS9a1nQJShcXcmlAzXU1pJgMJVgkjfdlipTcjPtFfdfw7/ak/av17we1zb/F+xjXVbZPtEHh+8tL&#10;mGzJkdx5ZUMYmYP95T8yhcnIAH5j+EPiZ8NNG/aJu4EvNZ17wl4msbeKXRDYRXB0u5gspYIrp4MM&#10;USMTyIsaFQUkZD/CB2Pifxh8c/gL4k0W10jUb+TwjcC2l0VdRj+yrcfuwYXRZAWkUxbPmy+4YJYk&#10;8LMMqoTnH3Eppbu12aYDMVGEvaNyjf5J9/Q+89Y+KX7WEc0274/eLU83OCmqEGMH+7xx7enWuk+K&#10;P/BYzxl8C/DtlbfGjw7oVxY6hcCzv3sdOl+2tBISryIvnCMsqtwNuDjOMAmvIfgt8crb4sWOn/8A&#10;CTeJINHm8gfaLeXazLtV2O9jgDIVsAZwUweTisj9q39iST4weO/DXjgadHrunaUzjVdH1G7mijnj&#10;aNVSSMREFinzNgk53EAfMa8XD4LBVcUljaeiXRf5Hp42c6mEbwtnJ9zT/ZtPgTxj8A7PXtD8X2lx&#10;pUN7e29vq9z+4SZEuJNrgPggFCpwQpGcYGK+0v8Agmxd3kTeKPD0Oste289paXOmlZt8QjVpFbZ8&#10;2AD5iYxwefx/Oz9l/Qfhdd6B4o+FMGraVaTaP4tuY9O02HU8KInCuY40cBiVOQRjggjtX1j+xj4i&#10;8M/CHXtYtdU8a6tph1jwvPaWV/pMhuDaXIljljwrB1UERFThcYbtkEZ51hJVacqSvdvS5nhJydC7&#10;s7I9Z+Jvww8E+H/+Chfh/wCLGqfGG703XL/Rzb2uj3WpiOC5RdxKLGRtICB+27Lk7uBj3rWPEFlp&#10;WlzeIdX8UWFtp9vE8txeT3SpFEioZGZnJwAEBYkngAnpX5vfG/4afEfxT40sPEPj3WDeatMXGpXt&#10;0QHc5wOFGPu544FV9F0z4jPM2g6P4uhgWCCW2zNaxbUtpNgYOShyp2qCTk4GOhOfkYZCsQ7Oq7rR&#10;prb0Pdq4v2UINR6b9z9Bk+MXwnudXk0Rfirokl3HI6SW8eoozI6A7kOCcEYII65GOtU7n4vfD3Uf&#10;h7qvxE8LeL7XU7LS7C6upfs0x3uIELOArYY9MdMZPWvhWb9lS0vf9OvPifpz6hOHluF2vsUlgzIS&#10;uADnt04qp+1D+zt4l+HHwW0oeEfHzXLza1G13p+izzI11blNxDgkApuVRg8HHtXZDguEpx997rf8&#10;djmecOMJO2ttDjvif/wUr/aj+JmtaTHYeJtP0HS55TFLp3hyCW0efZId/mvLJLICUJXC4U4BA6mu&#10;Mb4+WCYkudEiac3DQNLcXUsjArn7xZSfTnODXD+JPh346bxba6zp/hieMfb2mS3IG1IzbqjqNrYB&#10;3LuAz1Zu9b0XwsuZ7ya30/w48QAV7NntZFCOc+YPvnbkYyeST3FfqGBqZfk1JRwsFH0Sv958Xinj&#10;MdNurJvU0h+0hcLYLqWnxwJGVlZ1bR/NaPy1djkGdASwRgvPYcrzgqC3+B+rlY/I05FV5POVGEqA&#10;JwJUYb+ARvwvVvl5orafEdZS0k/vMY5XJq9vwPg745WHxpttftbq8Q6VNFNNbOraxaLmWPyjKhnD&#10;iOaVzMGaJMsisgwQysejtPHXj/TdTbT/ABzeiaGaWOPUIrkJceUmVPAf5Wk4yO5IAyM82msvEHhf&#10;wvqHgfxt+zlo95f6zLLHpI0DVCsVlH+7LQss3nYbO4gkhyZAST8pGFq/ivxJ4I8JSaj4F0W08P6n&#10;otrNFfXNlMlyxicpE9t5sgY7uo+QqEO4DqRXy1Kn/s6XMrLquv8AX3nY6kvauyfM+nYsxa14t8U+&#10;IFj0fXNRGo3zpHaXwMYju7d0IEKylwi5+bIIHzqFflsVy/j/AFeDSJ5tC1nSHsr3SbmWO6gfTjBJ&#10;9sAKuGDADKHI2nlSOAe3Yi3u/A2i3XijV769eSfwdqFro9ve3jeXsuLeSyyhZm2+X5zAKBztXDYd&#10;wPOdR8BfGa21Kw0G7+Ium39xd6/b6fa2etabBPHkoFAQursYwoThcKVC+gFLD1MNyr37b/8AB+Q6&#10;sMRKppDV/wBbHW/sjeGdc+IfxJ060tNdaG5jsbq5S/j057hdLkSNneVo1UvIoRd0mEY7AyhSdtdR&#10;q3xUvru803W/EsOo3H9oW9vfRx/OLvT4HI8uPKKse5h8wyAPm7EMoW2tv2g/2f8AxjrXh3x3+yno&#10;epnS4Htpb/RI7hhpzSxxRmdbad5IVYrcoAzRfKzKwKsgZcH4W/CoeM7mGOXUdI068YTXUVxqVzFb&#10;ySQuD5ce8oCWTMjc5BEi9AgFYuFPEV3iITUoNK1nfvf8LG6qVY4dUHFxld3v8rHC+Jvi6uq/FC61&#10;DQb+9hNyZBe2t1bneM5UjkYLEkbiQMds4xXpPwkv7CfQtRsr/wAI3F4ltFeSqLC1lj8q5+zEi82h&#10;VbYixupPIT96wyQTVKD4UfCbwNZ33jFWsdQu01Dy1eRi7iRp1CiOFY9rjG5wxdF67hwFq54u1nw0&#10;8qQazpmoz314n+kWkN85kTIkjAnB+VN0YQ5Y7iFPDb8r010qlNRinrbW/wB5jQc4zfO9dTB0HXPD&#10;2j6XrXhvxCIooL+QZlkuCziaQkErIcK2RgHG5MZJbHzVwn/ClPF1ls8aaF8LNZ1TQXv/ACW1aHSJ&#10;pYw0as8hR0VoyyIGfgt90kBgDXf69p3jzwl4MTxHFpNn4ZihuoptHudItD9tmKny1nW5kzNHzzmM&#10;oM9hXI658Pdc8Y6bcePvihe6hqBhspxDeylZbmW/mglMJe4lDNLl4RlZGOBu24Zueij7Cg3q9Tnq&#10;KvVVmr26nO+I7v8A4RXwv4eg8P8Ah/TW1OaRrp9auInMkqGeSIW7h8KyK0YGCDggDPYfSPg+y0bx&#10;R8NW17xlH4Tjv9P02Zk88SwSzSGBpECTQrvSZXBBUKqncBu+c4+a/iDZ+KvhTf8A/Ck9c0DTrqDT&#10;4be6t5bjSViuIWubeK5ZPOXDuyl9gVywB3bQmTnvvDHivxDc/CyfTPDeuzziG38q70mC4YNbRedh&#10;ndRwpLMuCcZLAjNc2Y4Z1aMHF9b3627G+Ar+zqyT2ta3miDwz8dviF46gh8E+MpYTp9xqbtfeIEW&#10;aSSJ7i9jINwQGbaDwCg3HcM56V2fhXwndz6pJoVgC9rbmQy3bShlgYhmMRZGO+MptbcpBIGegGeb&#10;+Efg7T0+EPjLUopm0/VLaSG50W6uY3cySeaFmX+6+6PfGY3BDCVsg19I6J8NvgiPDHhV/hrqTpee&#10;OJ7a0uptLvi0BgAY3K+VLCShf+FQ2F24PJrzMyxdDCyapxa9Fpe17/cengKOIqa1JX2f39PvPnDU&#10;vGHxI+HHxPTwuvibz57fV/KkaK7MhuJI44wsyHlR8qZyGJxjPQV6l+0R+07Y6L8cfhdodxrR8XHw&#10;BAmr3NyN8KvM8SlLWTfHlXhcSpyoxk8AsVHjfibw7aN8bBH4xa4gs7jxO0EVwtv5TKcqN8aRnO5E&#10;ljbAPGAegNY2o+O9b+I3xG8Q+LfDPhgOEhGnQxzLFeIsccSRv5a+WYwu8PJuUZzLuBByT2Ry+jiZ&#10;wqVFfli9dFq9PXY462PrUoThDrJab7f0j79+OOpa944v/A3xV8V+HLeaLVdAh1e2shMkyyiSZnaK&#10;TYAcg5Q5AJzx2rmZ9C0LxC8zP4B0zT4xNLK0UebdVDOcZBkGApYgZOMRqMgVDpcUy+HNIsrjTvs0&#10;9tpsE0xEXzNMyqxJIVeR9D06184ftk6z47u/i7oXhrwb411HSIk0l5b2Oy1OaKN2aRly+xhklVA5&#10;7Aepr4TCZT9dx31enLlauk9bJXvbc/SMRmUMoyJYusubbT1PqnwZ8Pk1G3CPpHhlYnnS3NzcqCFO&#10;4MAXJClcKcsm4YLZ7Vc8SeBLXUo5NUtPD/gqw0/TrmO2ks7U+WNQlbYvmqOSRmRW5K4CMNo+Za/P&#10;u08P/Hh0bUH+KfifykkdGmTXbg5KsV4w+CMjjFTa54T+OdtGNQn+NHiBvPtXmuSdeuSyIo3Yf589&#10;MH25HUHHfU4BxNWrf6yv/AX/AJnzi8RstS/gP71+J9qX/hvw3JqtleXPhyyis5I4A4a1xaBRGEPm&#10;FCcH+JlBPzBuflNaGu/CnwF4H8TyPpcHhLXBFpMsc2o6FKrr+/U7ShLgvJGSANoO0j5uK+CodP8A&#10;jVeL5q/HbXj5pLMsfiG5O4lRz9/qajs9M/aXvIJr+1+LHi428YCSTN4huQCoPAzv5UfpVPgXESmn&#10;9bVkrNWf+Zs/EXLozTdD8UfotHqfhLxB4X03Trf4f+GYrmXS0t3vY1ETq0e5d7sWG2ZjCZCDgMso&#10;OMOMN1a+0PQjZ6XqvgzRNRhsYDHcTWTTCO9ACkOZMoORtzt6nr0yPz1uNI+P6RHUda+PHiqC335E&#10;8viSfLbRneEMmcfd57E9a9j/AGNbvxtLqmtX/iH4k65r6CKO3SLWdUkmETFj90SMQMjj6eteRmPA&#10;f1DByxDrcyWtrNXbfe+h6+Scd4POcwjhIUrN9bo+1PgHZ6T8TfjDd+NbfRNL0W3tPDTvFZacf3BA&#10;mgBAZ2IJO48k8ZPYc+s694Itlt5zG8LxmT5SItxx2G5QRhR1INeT/swLDZ/EG7eWH/R59AaKbIQF&#10;CZrfJIz/AHQ3Tp9OK+htYntI5JbkWMgaWJl8sEboiem3OR2/XnrX5TnHtKeLUIv3UlZXufqGHjBU&#10;9tTzDw38Wfhf8GPH6+E/iDplrP4a8ZW32PVZJZRLbxiIq4SRerBycBgMqxTjBJHj3xG/4KlfHz4u&#10;/Gex8H/s6/FHwh4c8Ni48nw1o8d7amfyEO1DOgDMXlA4j+6Ny9Ac1pftF/CxvibqEfhbQfHMMFzb&#10;2zXn2CYBCybpFLMyqxjXcANygEE5BGK+f/gD4a1LxZ8QNN1Yab4a0GXwp4givtcju7qT7Qh+bkq5&#10;yXGd4ck+hPXP6hw17T+x4Rm9GtLaff38j5XN8TCOKlOhTV4u0rrmVu6T2b7no/jP4qXXxU+Mh8Qa&#10;oYdL1K80nyvELwtgSXsYVXKnPyYVQcNzktntU8FnoAex1ubVVmh8mRIrxbjfu3IvlrwOMkDHf5/T&#10;pf8Ail8CdOh+NtpqGi+KtNF34o1Njp5SQmNUcgjLKQp3KScq3Y5zkV6V8Mv2VvHXiy71K38E+LdA&#10;upNGuGeC8164EcQuVy2PlcMItyyLzjd8wHVSvzePyXG4ysp01u9dk9WfpWU8YZTl2C96pryqys+i&#10;t5nxJ+3f+2z4t+FpPwo8D2T6TrxKyamxYFtMV13LGBn5pipDFsARhgB8xbb8w/CrRF+IN2suvX81&#10;1rfiG5kt7K9v7lVhFyw/dB53cLFucqNzEbTzwK3P2vPhn4p8QftCeM/EFlqdvqMk3im+luZNORo7&#10;eOZ5meRYkcllUSNIoBJPyHnoa6H9m3Qb7wba38nj3WtPbRUt7trlb62W4MckaBEwCrFWDSHacYUg&#10;ngZNfsGCwGW5JlEaOEilLS/STfmz+Z89zvOuIs6qYjHTfLd8q15UuiS/XcteAX0/4S/E59R8Habq&#10;T6HBpcJ02XV547efUp0LGWTEcg2RSFJWEW5mRAkZaQpvb6a8N/GXS/Fvg/UvCV3eWsS2tkZXnu5x&#10;bWvkxoFLLuYM+ASCqZJHIXA58A8YJovxhuNEk0Wx/sOXRrDa1la/euSCjPK0q4Iwr7QBwFXIBYOz&#10;e1+APhvLZfDabUYraOZYNNnW21aUx+TfHyGfyoxLuLOPmGeBwflOcV5uY4aOLlGu4+91t5G+T4+r&#10;g70eZuDVtdf61J9P8RWY1P8AsO21uwvE8R36/wBim10VvsMcAUMWjZ1y77maLEwRSbd2JxuVes1v&#10;4faB4a8MWngo3OlXOr6BqklpJZx3+9rlBOweSBokIFsSByJMlgxIBbAoN4M1jw7+yjJ8ada+JGnQ&#10;az4XiNnpXhq6yYzDeSW9s15bKkgjSWJ5VmVDGysltcAkZUG1B4S0z4fadYw+CtCaBL6/l+xXmq2c&#10;SX0scbL5peZCfMcBgoDHaCduHC5rwsbKEcOpUmryey8u/bRn3eW06jxqpVItuC3fZ6q3cyvCXgvw&#10;7HJrOoWV7dDSor6R3s3uGENvKscUEvl4Uhy0ojHLAkKARg7jX8BeH/GMeq391ZGa8SaCW5kW31G2&#10;YWbpGFMDxtLmM7ZYJcuVDm4AXkcJptnq32bxLd32kRz2a+Zfx2V3BD58KMvluXUKu5lkYMWKlthf&#10;gjFdZ+zvpNto+mRXurtbPb6xaXFxFqLzeUpQSsEkXd8kYkDMSMABpSeODXjY2rXo0p1ficrJLbt+&#10;R9Dlip1cXGnOPLGF2/6fcr6xoGiaRp2laOmiT6WJHjk1Oe2lVyqgMXaIA5XI4yehwMcE1T1bwJ4Z&#10;8Zanf6to2hajFZXFqIzDDfrNNLtKEySFmKn7yFRHvJP3ScLh/wAWvH3w98TeJNJ1n4JeEtVtLTSL&#10;cpci41IFL+UnMkr4b92RhVUEcjJzyFqSysfEV1cmSxe5kg+1n7OZbo+anyp5URZWUSLGkUblCGTc&#10;xJUk5Hn4mnXwkFzzV/L/AC0+897BYvC5nVThTdr9fLrfVHb+Dv2aNQv9Bu9b074c39/Z2vmG91jT&#10;7dJbW1wQGjklB2xsqsDknADDIAIJk074P+FfBuu2N55WnpcMpNuY5kEiKAvDKM4YZOdoOe+BXoP7&#10;O/xo8fprdv8ADO88X3sHhuX4c+Jry58P2N5KkF3MstoBPNGH2vMOSGKggOwBwcVheIpNO1rVdOu/&#10;D97KojluBJ5cjMPmhXAIYnHI9R7e3i55g6mDpUHGo/3kG363tofYcMZtiswxGJpzjyxpy5U12t1P&#10;PPh98L/Dfxy/b80TwLdeJDpDSeHb2WyCaZdXjXcqxxMY0WBSQdu9iSAAFIPOM/ev/BOHwV4C1vwX&#10;4p8ZL4altZ7fxveaXbyXNpJbTta2myOON0kRHwCWPzLzkHnIr88/Bfxc8d/BX9vPRPGvw71IQ6oN&#10;MvLWWWeMOJQ0UTEnGDk8HIbHPYfLX3D/AMEi/i9rHiT9lPXvin8WfEu+e7+IWt3Go31wFiXd9qCA&#10;kAADHyj/ACTX2GDp4V5HT5V+8UYX/wALcrfij8o8Sqma0c4jGc/3EpS5V/eSjdv79D7F8ZadpN5a&#10;xajNJqjfYiskNrZ3vlrKWIQlhlVb2BPrj0ritZ+FGgfELwxFPqtlqenXFvqkEOn6pbXL2k8SOzkr&#10;50UrseNoIwBwT3xWr8M/i74Q+KXgW81Hw34oh1B7SVLPVDApxBd7VkZSp/i/eIepHzDrk1JqFzr+&#10;nwaevhxLWSE6p52rWbKkU3yowUq0jhMZbOMc+or1spwyqYh0pR5tJfkfCYTETo4mFSM+V33btt5/&#10;geOfBb4RSal8ePA9j4/8balrEE/im8EVlNqWoGJ41sJzGZIrlj8zK27PGNxUjIOfBfgz+zX4OPwQ&#10;sviL8YfiNqcOk22r2lpZCXVrmSMWhspsiVCdokM8TKAhJVNh4zX1d4K+GmseCfGnhXXdDvdK0tfD&#10;2syajczTmOVrjdZvAy7VuTly8gfduUDuCck/O/xR8F+PdE/ZWufg7o2kos9vewXl3rMlxBHmK3im&#10;BOd2QCZFIGDtwwzyK2z/AAH1VT5aLaTbSs7PSPr5+R+hZLmlfG14QeKSlLki2pRuvelezt2a212P&#10;n/8AaQ1b9kPxx8F9X8Oy+KG0Cd55bWXyVupzKImDqVy8g2sApyQDz2qbwpffE/SZfD/g3wx+0J4g&#10;stD1D4c6FrNnHLqqQmYyWVv5pjMrIDsjWW4YMQxWFwMtxXzR8RNQ1fVQ2gebE1zdaqyPPNKgVi5Q&#10;Z3H7vJ5bsM19j+Af2cv2iNDttAm1yz0y8jtPBWk6JC2m6skOxILIRjkXKszLIBh8gNtztB2keFhI&#10;rEYdWp8q5ldQXlZvTZ7H2eeYaOR1JSeK5pyg+X2kk9bxta6t367Hz7+03ofxT0aW51F/jH4mmvYv&#10;G502aa81TGIzbIdxBIXOCOOuBjqa67xt8T/hh8Gf2PUh1LxXfNqLEte3ccxa41KdHKpE4IJERkZW&#10;2rjkccnmT9qb4K/tJWv9o3t94U07+zNQ8RW+ox2n2yFpN6QhDlknyeRnGCeBzXimpWU2l6rqPxa+&#10;ON22jaXoSsNGsLqVRHGZMM0pIZt7lmZAvXBJ5yMfU8NZg8sryqqF5crSutU3bbrc/MuOlDM8DGnG&#10;omrpvlemy00e17+R9B/8Ex4vFMXiHxZ8RfilNOmua7r2l395aNMTHYR77h47eMMSNqLJ1ydxbOTk&#10;V9T/ABF8NeC7Hx5NFf2NjdXF/wCO7G6trhb2CTMDX4LK6LKzM248nYmAACO5+Wf+CeWh+Jn8H+KP&#10;jJd3VmNK1/WrOLS/7PuwX8qMSSAzR7i0RKSIwDDJySK+0viT+y34Q8Q+HYrjwh4gm0/VryeG+n1O&#10;SBnmG11lKrssohnIG0szAEZOeSd83pTzHCc09ZrVd73PmOFcT/ZmZ8nPyQatJ+Vna/zZ4d/wUI/Z&#10;/m+JH7PXxQWz1W407S9H1fxRdazp9nK8CPFHrYmjdsEAqY3YccFdw6ACvzn/AGO/htoWqfEPxjaW&#10;aW0kEfg95NNntpUW5iMbpySmD2Iz/Wv3R8a/A/S/Fv7Nnjrw5ceP7+K88a6Rf2UOq6vpEjrBFcaf&#10;HayyS7IV582NpgQcFWXOTlq/Eb9kn4TeO4Pi34ksPhz4ztNQW0hudOW60yO2Q3sZfaJALjDGJgvU&#10;KWAPavLwUJYfCV6b05m3bXd/0j1a2JWNznD1Kb+Cy5ttFq2+6Vz6jX4R6Nb6ZLoz+MNV+z3kVtbW&#10;zXE12FkWR9lz5m+NYwo3bVYMVcHOeuPpr9t/4W6p4t/Zs+JXhrw7r9xYeGtJ1HTr2bTLKYlGMela&#10;XLIkiD5lRvmIxkEsx64r5/8AEXwN/aA1yzlvND+Gb2Vzcxs8cyXFmQsxEIEisfmXHkg4yQxxkcYr&#10;7ZvfhDpnj79hbxEviXxzqOiax4ltLoX19qmll49wt4INztDGVYKtsq7kCjGQV3ZY+fhKMY4yMpQ0&#10;XK+2q6a9T6HP8bJ4G06ynJylFJNS0bunp0t9xW/Yx/Zu8I6c9o0em2VlZ6pAsl5MX2GHTw4VVYOu&#10;CZXC/KSDsU5yHIr6U1Pwp408SfEbwheWtjptzdafqs09zHb3MSzW9tKihS8bYdQpG07d2QisQM5N&#10;L4c+F9KtvgfpL+KzZ6vaapp8LXGo3AY/bRLEoR0C4EUSxBl55UdACefJf21/jfP8KPBFtBosgtvE&#10;Pi7xLb6Xp8s6Kzu3mozhH+6f300K4cFdobgKvH0uKxkJUq2PrX5YpWiu+0Y+rf5n5/gsBWx+Lp4H&#10;DWvJtXe215Sfklr6I1/E/wCw58ZU+Hvhqz1PQkl1nT9RvortNMvgY1glUSLIrMFODKMHgdTxXJ+M&#10;Phj8WfBnhGfwuPAni+fU/sGkpbxWGi3Uu6e0spQF3xROpCvIWB3bQyjDbsLVzRtc/by+HGni1ex8&#10;DM7xmYXpu41m6jJzbTR5z68mtGH4pft7vb/a7vRrqeB7gRia3mvlQO7BAQy3XK5I446e9fLUc/yx&#10;y5qlKrF21929kvQ+keQZpCKgq9CUU7p86SbfY+Ef2o/iB+zj43/bh8UJ8dvh5eXkmh30mkGXTIEx&#10;NKJp7reRvXI23K4J5PORxXnv/BY349/B/wATfs/eEPCHg34bNyYzp+sXunxQXNr5W9ZYgyZLI6mH&#10;+IY8s5zkYyf+CgFr8VPAP7emuv8AFWNXvvEFzYanAYJgxMbWn2fDbmZlIa2dcE5wBzXlH/BRHVbz&#10;xJ8EPCVwqOsdm7q0e4fekLDOO33f/wBVcNHNcWs/o0/sVH1XvWs7ej7n6rQ4TwEeH441SblCN9JX&#10;j8u53Pwn+Kvw38Vf8Emtc8L3fxFuI/FNjc6RbpoMenRojww6jaSKrMqdTHHu8zIZtpJyWILotKiT&#10;7GL2JXlY+dJuk2dSMglmAHT1Hvgc182fA6/gi/Zp8fBb4N5cOnlFyVO7MSsAPYkg9jg4r6y+GED+&#10;LfEdtbXtuWunsFjhUTkF2ySDkuD+WPp68/FMq2KxKgl8MpLTrpF/qfQcDYXD5Pg6k4tvnUZu/nzL&#10;TbTQ9a+DfxTS/wDhN4l/ZYPgzTo7TWtA1jXbnUJLZTeRS6fc6OIljcnCp5c07MpAJ2jsTu4L4l+C&#10;dP0rwhPqT6mN8N0hZUuFwoDsM8BgR/tAtnsTmvTvhX+zDqei+O4/io3iSGELoGq6NFpUXymU30Kj&#10;zCTjAjeNHwoIJHOMc5fxt+F+rweDL/RNM1q2e5aDzYTbF0SVxkkb8cHBxntwM14mPwlaVDDOCtyx&#10;tL73+hWUZjTpZti2pPlnNSX3JP8AI8i1vxXaap4dttUtNSUSWlqBbvIXZWIABU4B6+vA+lfWnxa1&#10;v9kKb9hYXn7M1/qV1e6NplzP4oivo5oyJ/KV8HzkUuQQ2CmQQDz0r4u8T6Xqnhn4SW1vqCTLfTKI&#10;2hmJOTkcAjB4PPJI9vX3j9hz4VeMPjB+zX8UfA3hW3huJbt2gEMzgAtKs6dscZX64PeuKipRw06a&#10;gpc0lvurO90/Q93OKWF/c4yVaUI0ZXsnaMub3fe7rW68y3+wb4U+EnxW+NXhLXvH/wATJPDcv9kN&#10;HZXSnDPLP5sIRQQSGwcg9eBX39471Hw58TrPw/4K8T/DiGHxHq+hi0v7y/gX7Vb2gtbeSWGTOVHm&#10;NIVKqBnGRyPm/KLSvC+ufDD4n/D34d+L45rA/abKHUY1YRtBieRXPTqAeDmv1h8NeIvg34ClfV72&#10;41W+1e6vLyddSl877RbQXErGOFVMZQhImRBhxxCpGMtn6fJsRhaFKVKtKMVfRvt2PynxJy+VTN6G&#10;Lp89VSi7KK0i0929Hb7z5X/bM1iy8G/tY/Ca9+F/hyKPStF8V6BbxpHchHVre+ls24RcsMQAqxbc&#10;AcdBXL+MvDXxb8UftrXvhS0uNQS/8L+KotHsrvVdaMMMETNtndZlzuncthtoJ2DHcZX/AIKj6F8L&#10;tXufh549+GkWspqkPjCwGqzuRGkgaYu7ny2d4gZS8g3sAgdwCcgDD+Llh8Tte/autLPXfiP4htNa&#10;bWrPTpLqx8RTQvFCinynDJFkYCgKwct0x7exi61NUKbSbV3Zxs1+nkfLZHQVPEVXTmotwd1NPm6+&#10;frc+z/iJ4XN3FfJrG+fV2nQPJBMjxch2c785JGVwcc81wKeGfDhkcPb3siC0Kl0dTib3+f7ueh/S&#10;t7xj49bxtp95oN1fXA1TUke6E17fITFDsQlZGBBaVUZQTkj8BXicPxP8I/CbxRNby6k7ySWsYvIL&#10;VgVmnG/lcu3UbeRtHB45r7HC1atTDRbl067n5zVjKFaSavr8jvfDnhbT7RLq3KSsN0hIUEBXaWNs&#10;k54wN4x3JHoKv2nh7V/s8kcmrru875ZEh6RbuEIz6YGf0rjIPjx4Q8R+Gbr7GNS0q5unQyyhUd44&#10;T8zOAHznBYDGMdcjGa3/AALpdlpZvPEHhnX31O3lMUckVvboViWNBkjD5Jw2QegBxzXqU8Q3C7aP&#10;PnTadkr+h8n/ALd37GPw78V/F3wCfEFte62vjHxaya+buZsIcoirGVZQgKFU4BKiNSASSD2f7avx&#10;U+OXwWsPDPhjwGurS3ulafDY2lpoiRxWgkeZI7eKSZXLRuExKQykMVc/dXI9O/av0zWNE8I+Fvix&#10;feGbsWmi+NLK4t5Lq02pK2WkK793cRDoPxrb/aw/ZF+LHxJSz1CfwJ4n1OHzQ8mn29u4ZSFUYhww&#10;CkqpJJO7I+U8nPXPFYxSg5NtertuYUqOHpzny2Uu+n9XPy++Ivxw/aBm+JEd18UtGm8UatpuqRpo&#10;umwSbpLZ4WC42yKqqyNtIcNtywABBNdZp+r638TPhDeposXieXxJptuDMmo2MzwRgLLM9vFK0wgj&#10;CqMykyxspsYo445fMlFa3xq/Z6+NHwd8ead4lvtH1Hw1H4aurgXFtew/6SfPLbLVmVdrsUZPZcg5&#10;6Y9P+Hvw203xR8P9Vj1rRNXi1KPSbOFZLmFpVkbc5urdSuPL80RQkjJEaEdXb5HiMXGLTasxUcPO&#10;fNZ3TPFPAuiftO/DPQ53tfC2gNrHixEtLjSJNEuru4gdo1miVBsQJvjdVKDccYbdtZScPxp4Z+If&#10;/BOT4xWniz4jx6FrnhbxUbSLxZbW8H2R7JpGEoe3+Z7iORSpJkWPPBwCdueh+Jun2vwaXw/Z+M9H&#10;utRs9G1yfVLO1l1RL1EaS24gZUVVl8vorsuX4U42LnmPjNpPir4zfCrxX4m8deJYrUTeHbi40OKS&#10;2zvNuBMluBGAkRZQ4DqoyxTcSc42w+Ic6q5rcrb/AOB9xnXoSUHGz5orQ8Y/Zt+HGheJvhb41+Ov&#10;iTU7bSrl9aj0exs9N0+OVGYW6xXTvKYZERZRcoAVYAysN3WMGje+GPiN4n8MND4Znt4v7DgNm7af&#10;DNFeXCKfM3Miq3mD5ch3C5wADjisz9k2/wBV8QeDtQsNZvXg8J6RdPceIFgleL+0pp4MRWcrKR8j&#10;G2xkDILZ9x9a6D8L/g0t3p3jDxD441IaVq+hNFpUDvFLJZukDOkbxKjOId6bEcAEbjkKow3rVMVU&#10;jWeutzxqWGVSkrK2mvnrv6Hzx+zDovjjTfGOteB4rfUbWbxR4fZrPTIGkga52yx3EZWdjl1ZA7qh&#10;B8w4CgvsYfVv7SPwmtpPh3pFh4dh1DWra30G3sY9QS4sopYYLdXcPbPHMrNAQdwjYbtoHoN3zxp+&#10;kWPwl+KWkfEL4b+JrmGxu5c36xTNbyafbxTRXJdijEu4dGJjC8lAQu5sH711j4mfshfETwLo2l6h&#10;pskkniJ9Pv8AxNBbieBIJ2jjM97bqkZLCfMrMvLbsZBLOzcmIqyq4hVHNXX/AAx2YWh7PDOk4vU8&#10;t/ZjsfhAdBa1+KnhXWbe30axi8/UnaW5uWLZJaNFZn2P5qDCEvuZCoUHK/WNx+0F8PND+Bmp+L/h&#10;lf6l4nXRrALbwQ6XcvOQoEaDymQO2CBuCggHOOMCov2YNT/YB+Jc938I/GXh/Xo9Ot5JI9F1C4Wc&#10;faYt7ANhIwiFdqtuUrzGAyALz9G/ET4dfsSr4Q1TTvhP4W0ex1m7miUy31nf+USWBc4DEFyqkZwe&#10;gz0rkqyouSk6kb9rnbQeJowVP2b23sfiJ4W+LOuxftMr8Q7Pw1q19PceIhfR2Vt4elFz5gcC4t/L&#10;4YOFEmPkC7gfmGK/SbVvGej6zYT6Xotnd6fcS6D/AGlaSTQtBIUI6bGCujA8MpAIwc1x37RT/sw/&#10;s4ftr6H8VfGnw0k8R6brHhmYarZWlu+yK9jYKrxrdyF0xGT/AMtCPRRnFfXMviL9iK1sofEtz4AE&#10;o+zm2W5e3lJVdpcxAluMDdwOOvFPH8mMimqsVZaXe5GAlWwblFQbu77HxdLPr99PLc3es3Mzs2Sz&#10;TMT09+n0r6A+Bl5r2ueC9N8MGFGtLi0ZZJWsEdyFOGJkKkkZHQmu61rxD+wleRLYv4HvNOmeXYk8&#10;EBZjg5KrvLDB7jb0NbXwv/a6/ZS+HMY0Cy0vVltIRL5kul6fJbSwh5CI49qj5s4ILhhknp3Hgywb&#10;jLTERV97HrzxUppJ0X8zyHxR4J1Sy1C/jsdHkuWjncKluMszMoYAADqemMds1V8WeHhL4HtrvVbZ&#10;4pjKrATRM+xx8qoemOp64r3HWf2+f2Kte05n1Xw/4sivDbqbiO9u598OX3lC0UnOH54OCRnPSvK/&#10;i5+1p+zZ8TdPn8LQjxRPdTIV026vNZvpYY7noo2S3DDsOduAPpShg4Q99Yhafj+JLxFbm5XSdvyP&#10;BtG8LaXpmmahBZ6hPcLDqxmn823KeSxZWMaFlG5euGGRyeTU2m6B8LNIuzLdeL9UWXTfEQmuEWJ9&#10;q3F0vyRH5PmQ54I4Hc1e1nTND0zVLrTtY1CG0kF8qfaXl4vZWG1QDg5bacHI/iA5FN1HUvCGnXd/&#10;b3fhqSZoYIb27ZVJE5U7UbIXDMuOO47VNTGxjJqTJVJyVktg07RPhroMtjFF4p1Ldp+vTWAjl3Ye&#10;9n58lspz32kcD15FFR6z4r8D6XHqVxe+GLotp1xbahcbVZy8smAky/JlpRkZI+YetFY+29tqr/d8&#10;x8rhpY+TrfxXNrvg/QfE+seKVszqGnJeXmmeBrVbWNUeODyp7jzGZJZNmFwhjcsdpJEYJ8R/aJ+E&#10;+qQG60vwjpusappltpJ1m6utY0pLDUFhD5Z5olclghlRuRnawIyoJrrvDPxg+CWn/Dib9mHxV4f1&#10;OfTrK5urvS/G/hW2nhu50wzwIba5kCNEkkhYOxLmPaqqhyTqfAzxZ8Np/j7Z+K9Q1u51Xw/Npj6b&#10;qFojiy1C5t5oGt5UxFzNCwJdmUPIBkkBgtdkYYzC4WVb439lbadLrueQ3hK9WNGN46avez9SmvxH&#10;8MT6X8LrfUPhpp82tzac/h6+j1JsWfkRf2dsjlEQLlv3ckjHHBuXfBkRgtvVtM+D8f7RUtxqGpaV&#10;b2uiaJbCXUrOBpbe0v7qUvcSBRGfnjjKAt0B+70wPKpdSguPE+gzeH4PLTw5p17o0sVvfC1uLsG+&#10;u5zP5KqZISYr2FMhAT9mcjkNibVNL0fwPpg1HV7TUNI1W/8AES3zaVdXsM32W28xmEAEpUTPHiNQ&#10;zY+7lsZxXnLCR50tU2npfXV3/D9T0I4hqm5tJ2au+mit+J7J48+Kfhtp720n8RXN0uveMbV9OtEu&#10;ZIruTT57iCKZ5yoWSQusUDxJHvUq0jMvIx5B8bPGNj+ytqqeHNT8E6Re6trGn2t+5sruXzdLLQPF&#10;NazsDhmYhH28qA/ynBNezfsx/Azwb48/aV0bTtQ8cXdxY6jfpeQTiLIiupIpvs1vIEuT5MuWcxqM&#10;sGIJI+4PBP8AgoL8BNA+HsOs+NtL8Sa5qJPi20tIru/WM/aFmiu3nkchf9YJYWTBYkFXBL/eroy7&#10;E4bDZksA1Zcqe2ju7Wv8tTmx9CtXwrxXZ/ct/wBTn9N+JHh/x/q+g2Ok+EbKHXdTuIrVUhlkWMSy&#10;MIw24N8oG4EjaPu9819D/C7SvD1z8YfDnwt8QaRDM+gXsul+MdZ+1JCbu51JpvIvJZHZmEUVtCX3&#10;7f3ZDNuwy7vhTW9Rj0eW2k0aa5jnUqZ0nCncwxggjGByDg9Md66qG78XXfgv/hOL2OWOyuJWsYrh&#10;Lp9m5Yy0qFg2SwX59hPIbJGGXH1/so0nex87Kd1ds9b/AGzvG2paxp+k6ppkU9z4f0aJdI0/V2vS&#10;RemHAeQc7GG9WKsMBwCyjAzVr9lCwuvjLZahN4i0KfXrfRri2kvGtLV5jbQ+RdfvCUGyMCXyyXbG&#10;0Rs+CsbkfMmu3kxntbeYPHbSBXVIy5GWGR9489T3z15re+DOkaZqfiQaJrVrrkcMtuH+xaLJG0lw&#10;27Ky4faqIqFshmyxIwQCdo6MFDmY6dapGfun1f8At1/s/wBv9h1/4y+B7OyuPDVhDp1xqWtT6itx&#10;NNNd3syhWkJw8xkVy5UsYx5cbBCu0cl+zl+z34p+NF/pXiXwF4wtdP1CEta3V5dTrb2sCM7iDMqb&#10;vM4VpGUgkLHnB4B8z8Y/DTQrm1jOkvrEYW8mhvLfxCqo0iDDxopilkXf/eBwFbGByaq2HhHV7bw5&#10;HcaTqkdm6+ZGI7ScE7FLDcwjYY5wPm5YHqK5JOPI436/cjqhTbm5JXW/zPqrxNczaR8Hrbwt8QU8&#10;DwT3zQi31nwj4l0+cuz/AGk3D3FpNKGQR70TaHiGUQgNuyPLvCtt4ttrTS/C3hHxtZpoulzC7t9Q&#10;vr+CG7tsyusZETlXi3qwk27mIHJboDzvww+HFj4q+GeoXXiaae4v473y7KNZAqCPKtM7OckkRJJg&#10;5BBKA/KuD3nwD+A/hbw3fy+LPiN4Nn1HRPDLWtw5jLvNLtjRri3SRCfKCCQyBODlD8wJIHnYmrg8&#10;PRnJpN3+9/M9CnTxVSpFXtp17HLfHPQ/BnhTwPp/iqx12z1ttKvb+XULy0t2jnluJEnFtDKXO8K6&#10;2shwo+USBiw3KK9t/wCCb3gf4d/Bn4N6d46+IV9bte+IJZmgll0+K5ttP++ixzB0zDMWhPcghwDg&#10;4B8G/bytPD3gDUIvB2j+J9Hvfsetqtq+jWluL2FBGsnmteRQJJLuDBQJHkKmE5A4Y+t/AD41fDfS&#10;PBL+H7zwhoVro1lbpJ5paGWbT0HlsWlmeLfJIfmI8tQBLyBjKHzcc6+IyWLouXvP52/4dnRhJUI5&#10;m3NJWXyue4+LfFVx498RXOq38csc6R+X5AtBCyLHgBioAwxHQY/livm/4uW12f2m1urG4jeWy8O2&#10;8Jn+zqVBd52ON2FJIbhmxg4HavePCviTQNf0H/hJdEZzZXUZlgS5i8oyJv8AvMgGFY43YPBJzgdB&#10;88/G7UfGF38ZfGh8L2yxLdJbKuoSxosUKLbIS5JQhudwwD95cnjIrzeGqbjmj0tZNHtcdzqT4WUK&#10;avdx2ODuPEXiWXwPHqvibQ9OgtRJ5VuLdQgSTzzniMkkDAyenTrXU/E3xtrOjfDVb3wxNbSG+gUX&#10;MEyxb1hB8oo4cZ8jBJbHPKYznNWPGXwl1m18XeHfh/4b1fw7LbCGOSS/uvFFmlq643FTKZAmSDzu&#10;PDcDJyK53xRoc3jjxHY6Vp3hv+1NQgMi6ZP++gFqpYGNsgjAXa20jcuORnIx+iSpWknI/DJUq6qx&#10;jCL5bq/Yjhu7bWdO2aDq9neXHygNY6WqxNJJjKgADnoenArV0NdC0P4bxaX8S5LnTdcjvpYZrp5t&#10;kV0HyV2x9W4OAcAYI5NXvCX7LvibSdE1DSvCnhTUoprCwt7i6v7d1ngkkkVWZ4sYUFQ6bvvBMNux&#10;g7eZh+CnxIl+JDL4l1mLXrPw9Gt1vv8AUDN9sdmLkpJkDcAuFHK8AdDWfsVrd6HViKNWraKvprs9&#10;fIq/EH4Q+K9e03QfEKafpj2+qaI227+2JcGOOBipHlRuzROzRhA8irnAK5DZr1b9lDQGVPFNzDZP&#10;lLyNEjkQc/KTkcdf6V5Np2nfEnVda17w98LTqklszQQWtm1xPEXikBmn3wIB/GRy/wAi+WQS3ymv&#10;o74baddeBoZJL+azF/8AaLdrqPSrpTHasIQfKZlyNwz8wBJDA55JrwuKFJZRKKd9UfW+H1PER4mp&#10;zqRailI97/ZTJtvFGs6nfSbmjsoYhDFBlmR2LM27nkCPA7E+wzXs0/iRbx7ecwsyRblURqSXJB68&#10;Z4HqB0rxb9nYwX+s6sJ4ljnnW2k+0E4BRfNDK3975sZBGSMjPHHo39raNAijUbySZi0wBRlxGC7Y&#10;B3KcHHcH3+v8+Zrh1LMJSS10/I/p7D1k6OrPk/8AbiHjHT/ixZ63oniKLToNY8OPptyJ5Gh3gzlw&#10;AxA5wSccHg4zXkXg34dzR69Nf2fjA31/Yho7o2LtJM6wqvUkhkywBZX+ba2fusDXon/BQvV/D2q6&#10;PqFnqpvXthdw2ieWkfl7Xtg7SAr8/mHOOjIQAMAk58s/ZKtp9E+G1x4r1x47aztRqVpHLb7jHdyS&#10;WlpshRACGf53Zl2qCoWQ8B2r9Ty3L5w4dpyT95Lb+ux+fV89rriSeFtaDevfoej2E3xJ8RW7yXug&#10;XkzabDt0G3w2YwqMXCMoO7awJPoCckAcemR+HfF/hTwE1p42u47WFYQ11Z3jzRTiRiJPNKSHeTsl&#10;UqSMMqjB+XI8/wDEPjK98U2T22l2F3penzWsFvPZ210ZY7ry5AS9wcBGkJywVVVVGAASCza+i+G9&#10;ZvPB8l3K6iB9IIEcVsEEmyQuuCpBGOep3cdRwR8jnGMjyRhez5opvv8AqfqfDGRPm+sVV7rTaTtd&#10;fpsfGvjLxBcfDvxi3iDxPK97p+rancN9ohQiCXcqOxjaTbudTIoY4+8h9a9F+G+q6cPhbIPFeraP&#10;pg1WV00TV7+NZFZSzKXKc/Mo3dAwYNxzgjxX49n4m/DXUrDTvEelPobXtjb3E/huS1dIZYzawIk8&#10;kTja5lUGQt13MxGDWl4h1jwrD8N9EuLu0vLSDSYWuUi0yV1Du0cfkxOzEOo8wSszrydpC7Sdw/X6&#10;+WwlSpJ7u2vofzRWzGbx1Wb1Sbt957d4yj0/wX4W03xtcySCOC4XT7KDSdP8kzZiEwZpSMni624K&#10;Lgs33gMjkPA/jvw74n+L2nfD/wAGeDr3Wbkae8M13d3DBoQVzKFkT5fLVVf52G0L1GFNecw/tXfF&#10;TUdRtdHj1qNrL7JFaWVha2YhFjn5pGiMW1lLyM7M2S7lmZyWJY+j/AvxD8Ofh9KnhnV/D9j4j8Q3&#10;3lWkdvI4+x2TM6hXTC+a5jLkMjSeXMCyNG4GRP1J4Wk1U102ChilVxEXSunc+jfiF4o8E/FT4ZDw&#10;/wDD/wAE6hpEM+o6dpeoLrM/2lJ5XYCKSKOKJVQq0MruoLHdsUKqhiOstI9Dtb2zsp4L25iW++1X&#10;i3NyDG/Rv3fZUAI2hTjHvzXPeGfDmqW3iHRfg/8AEPX7cQ37pqGq6hBcRR/Iok2wrgruw8m5cuCo&#10;LcYQkes3/wAOPD9jMdP0LxT4d1OKW1jmW8v50tHhd9sjgpu+eUMxRiQHBThioGPzTM6ft3yRSirt&#10;qzte9v8AI/cMgnUw/wC8d5tJR2bs93+Z5B8ftJ8QePLuPVPh5osOn6db2tyPttzfwrPNDFZMC6RF&#10;987GS4WIBQWf5VWszwF4mvl8J2/g/R9Wkjv/AAto1pDqf9t6Gxgvs2ZS6hV0VkQrK+FEjKG2F8q0&#10;YSvS9JXUIPF9/wCPPBHiDStM1Tw5b3ljp+oy6rAY9JDQmN9SUzR7UkVpYQp3K7MjFSuBLDwXwc0/&#10;RQmpaHaeDNIh1XVJZm1PxD4sWNIWg81isUYtk3G4Zpmf7VE4i2GBDD+6DD2qeFo4fAU/aKPMtV5d&#10;N35Hg1sRXxGa1YUZtQlo7a3trt2uZGmah4f8OajbtaXNzI115HnT3Qj33JDBTFmNiFYsSAoAyBnk&#10;mvQvBWt6JqMWpazqmvadp9qdVgtbDS5t3mGKZ/JeUbNwUoVeR8jdtTcMryKOp/Ciwi163Gt/Efw5&#10;dF3Yi6jhncpxgKTtdmwMjOMnvit74XfC/wAMeENJvZdG8b2WooDaNp3/ABKdSlWJcvuQSG0d1BLF&#10;3TzNkm1M7gvHzuKoUcRJyteX9dT7HLsRUoJUnLkj6Mlj1PQ/hrZXHiO11S1vLwaFeaVYS2tvcxeV&#10;FdNG0wIwASGjwu7645rB8K6i2mznVLfXHuUmhd2gmRkKAA5PJHPQdMcdsHHrnwr/AGjPCGsaje/D&#10;bxZ8TtM12G2aN5lt/DeqTR4KqQodZInGP7uQBtPGeT3PjD4i/s+/FnT5fDXg1Rq+oWcUgubzw94S&#10;M0yOUAAf7RqOMnI4IBzjoRurhx+X1qtCMat1yqy0bsj67Jc/wOWznTpRUozfvSTWr879j4xvtZi8&#10;Vfte+H9Vt540SWK73zsy/M3kxjHHbC9+OuK+t/8Agn78O/Hvjr/gnLcfDLwpbRL/AG3491j7ddXE&#10;qIsdst1vBUMeSXVMY/unmvmn4zfDweAv2mfBmqXWmeNdPiuoNRuA1x4Qhj3sAg+VTqLB924ZJcEE&#10;Lwc8fZP/AASq8aXuj/sp6bE2gXVzNb+IdUguLfyyjwFblsh0UNhuxGSAeM969qlhq2CwEZ2uuWCX&#10;ycn+p+deImZ4XNMfSVF7SqaXXWMOx6p+y78P/iv8NrfxJ4Xu/BdnANQvxeW/9m3kYgaTzmd8jzWZ&#10;i6ScZAAEBGSCteqfEHXfi14a+HekW+ias2l6rJfXrTrHbW8rzrFEvlR+ZIjhVJbO7Harej+OvEGs&#10;Ms8vh+SzjCHElxcjeMcBdvXnnGegA5rE+M+p+MdR03TL3wZocWsvaXFzHc2Uer21tLEJIgBIrXDB&#10;fvBeB6104KvialWXs78zXT1XU+OytUoY+LqWsr/Fa17ab6bm/wDCfTP2qvDfxK0c/HnUVg0++Z4l&#10;0svZzx3ayWd0+8mKCPaVMIIGec9Bivmz4wR/GU+G7y18aeN764tdX8K/apdOlS3aGW1urG+kjcFY&#10;1ZWRrPkEnIbqa990vxh+0z4/8WaB4h+IngfULHS9FE0t5rWra5pbLCq2tykaCOzZc/vJlAbk89fT&#10;wTUdQ165gtz8d5p7DQ9M0hLLUdTh1yzu50tbazvI44oIIUBI/wBMcgsWOAAc4zXTnNHESg6VNzs/&#10;hcm/nfyPtMnxVCjj416zpXVrqCXR6Wt1PzZ+NPhC+Sz1m7szGsMF7KgWRgf4F7ZyPYn2NfbHwQuf&#10;jp8WdU0f4a/D/wCJF7pjL4TsWginuI1ihSDSNIkkOQpbe0l+7ZPbNePfGqx/YW8axa14a8KfFnxl&#10;caleX8kem2A8OsPPkZVEaeZ5XALbckKSBng4rp9G+En7UOl3kXxD0H4q2fga5s9Pt7aCG0t2u7sR&#10;RWllayAzqrRypKLCKQbUVkDEHbkrXm4PLa8cE4VZfaT91629UfX59xRga9eDlHlkoSUfaQVr3Vt7&#10;9tyx+3Lb/FT4f/CPWNL1r4rS3Wr2F5Y3B1G8uVXyMm6EiRsRwreUuM9SR7V+Xn7W3xR+Klxq0ngn&#10;xP4hlu7fSNT86dLm4V/MlljIQjhdwWPIyFwCSeCwr7l/az0TVdO8IXOu/Eb47apdaxq+r2qBTNqS&#10;2T7N6GR1b51djIy7VYR/MfkB+aviH9tXRIb7xDok2k3sVzf6xdSwC0htmjIw6BCMk71Zicf7vrX1&#10;3DVCFOtG6unfV7q3T/gn5HxlmFPEZfUipx5rprlSV7pdktPI++v+CUXiLRda/Z38banpz7jLr2hS&#10;LDtYG3QW96NmWPzL0GeOF7ZFfoJ8QvgB+0V4Y8Or8Urv9oDWINHNpFcW1jBesvlp5O9UweAONvWv&#10;zP8A+CaFnL4I8NeKfAr6Q6kxWMrahLpIgZ3jEqgMwYh2w+c9ep71+nfxU8bftHeIPC03hzw54C1H&#10;VdJudEjgsJLrxRp0MCB7UR+YsZQSYXcSAzk+p6UZ5hIYvC+6mmr25W/xscfB2NrYbMbOUEmlzc6T&#10;VvK97M6v4z+OvipH8WNI07/hNL2XwnNDbWF3apqcm3dHBpfmRGIfIyOL7Oep57c1+dH7F3wq+APh&#10;L9lzx3+1hrtteyajZlrSK+0+NVuYEWSJmMQydj4c/MwIxkZHWv030H4A2fj7w/qHxUv/ABZqcN4J&#10;BPoy2eqxtpp8uK3jkjkts7zMXsdvmYBKhOSARX43+Av2kviJD8MdU/Yuk8IaT4Vgks5rTxBJr+lS&#10;pdve+a7SFcSkDIWIAyIxBVhjGKyyerSwWKxLxcbp7J66y0/BnvYOjDNMVh6WDlGLppuf2bxjrL10&#10;08z6J8KR/tBfEXwa/iXQvjDK+gzMzWhTV7jzxEGwoADbSw455GT3FfZPia4+JNj+zf8ADrxXpXis&#10;v4c8TeH5BfWs0rliQkztwDtw6gk8ZJya/Mf4P2Hx88K2FlY+Df2ltIn0+LUlA0qTS53t8hgxhCQC&#10;JAvJz8vckV+iX7Kl7YftI/sU/wDCOfEK2Gk6x4OgvfDfhoWeuT7d1ssiJdtDJGIl87zDhW+ZF6vk&#10;kL8/Xw8oKVSL6x0u979v0PczjMsJVcIRUHFOXwxT91xsu2qfU+iPgvoz2PwF8Gawvih9Rt7bw1ZC&#10;Oya7QIrvZoEhaPkhgWbD9COtfmT/AMFRf2k7vxb+29oXww8MD7RYfDqe0e8Cc5unl+ZmAJBcN5rB&#10;+pSVPQV+kdnHb/Bn9j3w5rkninRDHo/hiy+2Gdo7jbdRWwjxI0XMgEwBLE4AGAQK/Afxn45tfHnx&#10;m8RfFK/uZ577X9YN1bx20hJtIxMNsWTnhUVFUf3VFa5rOE8D9Vju1zP12X4XfrY08M8BB5jPHTWk&#10;fdV131en3L5n6PeH/wBoK48H+H/EXxB8WanNbS6JMtvZ6dcyMytMyhl2Bm5PzAgEY49qzfDv7W/x&#10;T+Jngm6tjrmope6VcQXen+TqDhzAs8ckyth1GwKHfdg4wQANxI8T/bR1K28G6Lp+iw3+f7XvrWSS&#10;I5Z1VbYMA2Bz6exqp8E5NJgurC+vGlewuY2iZl3M+WjaNBjjJ3NgDjOMc5xXw+VcP1a/DVTGQnJT&#10;1sru1kle/qfSZ3n+Ew3GFPBypRlTfLe8VdN9v66nJ/ti+O9Z8Z/tZXGu+INQLyWdpYW8LTT73wkt&#10;2CCx5J3s/wCGBS/tneFtO8Y/sz6Za6Hc2y6glza5Wa7jjO3M+7lmA6kdT+db37WvxE8G/D/9oOLx&#10;P4m+H2l6w2qLE8KyzBVYxz3RbYCrDnzkznPKd+27+1l+094E8Ufs6+H/APhEf2bfBrOdRtoWWK1Y&#10;3MI+cZLW6oSBn7pBzuOc/Ljqy7B1K9fAVlJ80Ut1u0rbn0uZZpVo5fiMPSoNQ11UlZL0Pj/4N/Cn&#10;xtZ/BL4kwTvYommWUE9wo1W35USL9395lj7DJODj3+w/DfwU8TxabpmpMukXK3MUcqC48V6Yu0lN&#10;2Dm6+Uexr58+EHj7w94h+C/xlvD8FtJ8y48I2s4gtJr1TaBmZXwURljKtGzDeygleQwOK+i/A/7a&#10;7r4J0S38L/s3eGF8rwpFdQf2ppxufPRDHEyqJIQshy2eNw7Zr7bMcuc5uUrXcr69Pdiv0Pj8oz/H&#10;QioUV7qjbdbJv/M6vRtS8T6HaW8Fx4c8Ay/vMDzvE+mgydlVSLr1GPX8jXTeHPiUNRt5LDxX8JPA&#10;0YQGOWW08ZaauOMc/wCkEk9OfevLbv8Abs8Q2LPcD9m/4dz3Q068nulu/h1aFrVobh4ZYpAAhwUX&#10;zevQ7cH71dH4S/bUi1Hxd4k0i8+AfwZ2aH/axtdVvfhDagXy2XEXl7ZlYGZF4QkhMDBYcDgWApOL&#10;U1F/I9aWNxdW0/Zu/lJdfmdV4y8EfDTxr4Wl0fW/CmnxlCZIp7TxvYDyG7Fd2TkEjgnk4r0j/glz&#10;pHh74eeM/HfhzxndaHqds6rNayWWrCWFTld4HkxyOWBk2kbAAUbk4ryT/htvQ7/w5qWt3X7M3wR8&#10;ixN5b6dFL8M7ON5zDDHNGeb4KA5baFjaQ5XIDEba6f8AZf8A2q/E3hC6+Ims/Df9mv4Q30+nazJH&#10;Ha6f4CtLU3MEbtHHLEftrTN5hjjbYYyF84kPhVzxVsowk6XNJR931s9uhxZlmWazy+eGtK09Pijf&#10;fo+h6F/wUN+GfwB8R6RYfFHwtrmleHdX0m/jjaW4nv2hkiMg+VgLEHIPIIP512Xhr/goxoXwp+HX&#10;h251jW7Se71WOCC2XUtL+1PzAsgkUkFjFtYbj1AxwDxXnH7QP7cX7U+s+Hre40Dw2NO0W6Ajvxom&#10;jLZzWyrKgLYY3KKMCQ/6s8Y65GfEf2+PDPirS/8AhBvFk8N3Yafqv2i80XWJ4vmvQtvYRNh0ji2k&#10;FDnEa8P0XivJxmVfWa9H6vLkTbvy7bad+p5jxajkvscytU5XeKk03a+qvv8AI9y/bD8f337SM+se&#10;BPs2l2sz6DBqGjXUpGmhLiC5WYwhQPnZm8ktkHARgcc1J+0jr/w38X/HvS9R+H3xZ0KHxFNYadcz&#10;6RZ6naShLmNEk2op2yltoJZW5BzzgV4lL4j1nTbv4UeJI9Htzp+o+Hrqye91O1AhOWNvcMSV+/hG&#10;bjpv61zX/CE+LNf8Z+GP2p9Rj8M6Zp2p+L76KNobWbzZWsWe0MNvIUO1DCEk8piTnnODXdgKeKq5&#10;VGlJ35W7/wBfI8mpTyrD5w69Op7OHJaNtbvs736H0v8AtV/F3TPh3451Cw8HwWN839o8axpF0k9l&#10;5N5ZxtHEhUsGZQY1YrxuD4AzXiXhm4svGXjd7qa0S5tbwojKtwiFsYG1Sx+U4A6kdfevNfCvxx8K&#10;fF/42ePP2R/2fL7TvGdnoniqTVdC1nSLL97qJlZ5bmOImNZ2hgZhFyWjYx+aq4ck+t/C74EfH3w2&#10;s+sxfBTV5LPU7NopEvfD4uJIow/KpK0R2uG43R7GwCM4yK+9oUKtLCR51aVlo99Uj8zxNehPEyVK&#10;XNG7172e/wAzW0K9n8Op/b1r4e1htM1Br3TVvIrF5I0xDJa7NyggMZXiCDoxYdzXof7G3ie38IfD&#10;Tx5H41v7ex8Q6FP/AGUto10sjSSDfG4AViCBsxuGRhcgnrXjHxP8C/GLw74Ohgm+HWrW6LqjtMZb&#10;R43cmRkWTrjcTIAOMkkc9q82/ZW8Y6V8XTP4x8Bvfy2NpeT2Mt2tpLEUuY1G5CCinI3DPXOeldsI&#10;RlRu43scscTOlW5VK1z7S/aj/aL0vx/+yHpfw+1rxO91c2N5bTwW6KrIkvzgRsc/woz/AE49ePrT&#10;4Z/8FAJvG4ttJ0y+tZmntoCbqYbUWaSJMwrl9xwxC52435ANflh8VJvFkOkWelzabqcdtHcCaYku&#10;ELqCNzArhhgnBJ4z9a6/w74n+I/hzS7C78GeItTt0m060YS2rvFGzbMkEr1KtkZ+v4aPHY2FFckr&#10;aW+RLweFrYhqaT69d2fXH7YXh7Qf2g/hJrfiHWk1ZP7H8U6dcu1mAPPkFxDA8m12yyKjN0HLdsc1&#10;kftA2HhP4ceBtXtPB3xY1TTZbnSP7O/4lkflTzSyxrOVfKAjftOSeCxCZBwtfI1l+1l8P/j3oPxB&#10;8KTeKo7vXfDFoYTeERuLhlP34iHL7QwIJO3DDFdD/wAIZc61pMkduL+/uZtLKylZPNQr5YAXy8Ag&#10;E5B5IIJ3KRnNzxKlQiq0Pf6tmtPDTw9WXs5e5ZaI8o+JPwL0nxZb6beaZ4ivX1DUJnew8yQi0a5h&#10;ieVt6hcYI49y3FeIeIPjPo8/gS98DLaMtrrOh3iaWl2BKbGXyWW4RYg3mEKSQpYDYpd+iV9H6l8P&#10;tc0jQ7Cz17SXhtL+KOfS7swukqq48tXVpCRtJjOD904PHJrx34sfAnwlbaV8T/Fevav/AGfNY+Cn&#10;+1alGoSf7VOtyFAIXCPLst4C4JOyUA5B21OGqR0jLp29QxinJuotj5A/Z2+Hvj3x5pN38OvCFwNM&#10;ilvvt2sXtvEruqK0USoI9483a+4qgIPzMfTP0H8KfgN8dviLp+qaLfeKRfX2gag9iH1y3mSG3iaA&#10;tHJGSyYL7jhWDfdJAPAN7/gi1ovw8lk8bfEnxhpkVzbeH9K+yWd1qNxCwzNKF3usuFY4XYB3ViCG&#10;xXsv7QOkfBnw34z0vxR8O/E/9p6dDp4tRoXhlFe61Cd3BltA2yQMcqp3MCqgMAoyK6sbjqixMqVt&#10;O9v66HnYPCU54eNW+58d+LbrXvAHjPS9A8SaYlnqeka3INWuIcC4+ZIXSXbIuPJBVpEduMScgYr0&#10;NfD3jr4F6rr99L40sruz0i6jhn1C2v4hHHE0Y2SwKJHkZQWxvUFCQQCcitf4r/AJtc+Heoyhwl7D&#10;4jsE0rVryUC4uI5Uu3vLkxwYUrKxs4/LlEjIluqqyDIrF/4Un8YNC8Z6v4ItrfQtSuPD6f2gbxIP&#10;st1JbkYVfLuUlBjAAcw8Y3EcqFI0dWE6ak36i5KlOp18j62/Yc+MHwdtPD/iW4+IuozW2l6f5dxb&#10;eI7a7KyRmV0BRkIBMbfvCQgYgM/ByM/Tfw1+OPhv4peGL/xtpfggmytNTHkbLgYnDyXBjkHcOUAL&#10;oeU81c43AV8I/Bn4vab4l8QSfCjXdAOnWVtps1zqqaW6CJzErN56xyyxCMhXlXzEbjd8vo30P+y/&#10;8VdX8P8AgHxzDaabBpumJq8d/oQtAhMqC2jgRPLwU37IUy4A5JG5tpC+DiaEoylLl1fmezSqq0U2&#10;c9/wUa03XtZ+PGh+PNUvm/sMAtZaVdWoISWOBpXd1UncGAAx0xzk9K9u8Ja/qt58PJdA8W6FC0TJ&#10;p90s0CiOC3nuYi0kYbriJWC4Oc+W+WzXh/8AwUa+N/hDVk8N+GLDT2a+1OxN08kCbXRBEUZS+B8x&#10;zgAdMZrtPgF+1RpvxO+Hk5t7VoLaXSY5I9QvImRI543SNoclcORvcH5ufL4yDkbzp154SE3HReZz&#10;U50KeLlBPV+Rs+E7jwH4M+HuiJ8QGsor+TxLdXA/tPUhHNAkj5VsE/wqyrgfKPam3kOh3Gq61eeF&#10;7iGe286MWt3BeBlmUSKRICDyF3E8dSK80+IWo/DnxZpmq6hq11Y3WpW2pQzQLLfpG0MLxRiRADz1&#10;Qnp3HStePxz4b0K9PhfwUIYrH+wW+zx215AdjlFO4/McnLZx7dOKznRbpqSTv+Boq9q1r6FCbS9Z&#10;i+JM2k6pBapYz6Pc31jc/bUfesZiGWCuSpaSRxsYA7QrAEMKi12wggnWVEjZgVe3jjbBO8c9PXGB&#10;jvXOax45gg8V6dqp1+JTqHh2WJzhGEU3kqzKSvy7t0WNoOMjpWdr3j/T9QtiLXxPE5GnR7EBX5ZR&#10;97PA5OaxnQquSv8A1qXCvDkep1vxDm+JFv4r0fWrzV9IsNLn1GCbULvUVfZavC5aMYGflZlj54Y5&#10;K4JcCvRmXxHHJHAl9LdwyQSrDdWwEaLsRCpZQMEsSQMdwe2M+T/Hj4g/DLUvAdrp+v6pq1vaNLAN&#10;QuLCMTyQpHLHPG+wyIHQlPmOSTnAyQQO0l8Zab4sttF8R+CtQmS0vdMT7RDqcqxTxMyHJ2xnafmG&#10;5W5+RhkhsgTOlGdON4NdPuZl7SaqSinfrY3tRj1rUtNeK7tboedoxlCPOfkuFPCZA6nA5+tFclDd&#10;+JgsMtxqVtGvkyQzlb04VBu2vy3zP0yx5ABxiilTgqSsnuEpKTu3Y/LS+8VTeM/2nrCy8NlJtBfW&#10;Fi0lriNTI9nE3lxK+SSMRKqjJ44xXsk+hRS62LueM6cl1NM2lXE16tqLC6QmRRHM4CxshBbOQSMd&#10;WIz4x8BJvh3Y+OH8Ya5qaX8trbbdO0iCd7W4aQoR5vmy27xqE2htuQxGApDcj6W1nxD8PviX+zp4&#10;i8MGwsTPbahZXsV3fuouXDybQkQVWYtgsSwIUgZYdDXuZpWq4OrTSi3B2T7+vqeHllGniKNR399X&#10;fl6HLfBOHSfD1mfi/dWi654itNbtIry2keJlE0qi4idt5BkWQR3ETFQQrE5wVUN2d9+yN+05+0hp&#10;DfF7xFodrfOkjrYH7bGyRj5fKXaOZGw6kkcflXmfx5ivvhdYad45sfBn2jSbLw22j6LqtrCVhmvZ&#10;bm+uxOZU2ETRpcfIpZwAsWflAQ8vZ/tffHyzv9A0HRfiXqs63NhbmSNriS0jQRx4UBo5RjCqBuPO&#10;RnGeTyYjC5lW/f4RxUnu5a2W9kdWHxWCpL2GJTa/u7fM+zP2dv2Sfjh8GfEHg3xPq15pb+K9K0hT&#10;ItzqCB4brd5kBX+PzAYwFUD5yE5wQK+f/wDgqj4h8Q+MfhXp3iq48JW+lRXXjUW+tPEx3X+pxWsk&#10;ksxU/cLNcSsVwMb1HY19B/s9az8YtN8BizuLl/Feu67bWk/he0u7yOWa2upXVrvzJ5Q80CJGSsTI&#10;2TNIjblCjPyv+1b+xJ/wUR+Jur29637JPjiezkvZbhRp3g2dYgXPDEpEAXwSCec4HPWvE4cwWY4z&#10;Pp4jEyTUHZWWj67dN/zPRzzFYPD5UqVFO8vvPmTT9Ds2+zzX9/HZobSR4JFhMzSuVOyPaCPvNtUn&#10;sCTzjB63whF4i1bwvoPgPxB4huH8ODWru+NmsRMMN7LbxLI5HAJKLEMk4HQd89t47/Yj/a1+FHw9&#10;uvGfxM/Zm8Y6JY2doufEep+HryCCxiwyt5h8vGXLKoJ4BI6Akjzrxd8aNZ1rwJplva6d5Wo2kP2V&#10;5oywV4ERY41C9Cw8s7m5yAgAUKc/pTbn8Oup8LZKL5jU1D9mz4narpd34mlMR06wt8SXpzsznG1e&#10;BwBs5OOTS/CvTtQ+G3xG0cXngy4dtSU27M0m0ABgGlBzg4KtwOvIrB0n4x6zZaVNouvan4kur+SM&#10;CF9P15YreKNlBZJIJLZvNYgA5V1HTg19X/AH9oTwlr/wL8WfCbwJYX41jxHpO19K1C+h1SQI6KiS&#10;POsMKRDdKGKkl42Tcfm3A+jgcoxGZTlRg1s9+tlsu7fRHmZlnOFyagq9ZNxuldK9ru132S6vofOP&#10;xb8efFC7ln0H7Cllp9vrF01vLBGwNwDKWDMe+MYHsBUul+KdL0/w3b+EtZ0qFp8SEXtxE7FGcfLJ&#10;8vTB7kce9eZ+L/jB8StY1e/NnqLWluZGVLe3QKIkIwApOWA245znmtWFbe/8B6PqerWspa6kNvdP&#10;5hDblJAbd3B4PXjFeTWwbVNKStr0Pdw2Jjz+7K52MPxU0650628PXGqsRLfMbpYZjCQjIRjgZIAT&#10;bgcHzMHrXrvhT4seJvht8Mv7a0608QLZ3ETy3It76a1M+/GS5H3kZQwxnJEhPpXhvwn8EQ+J/iHo&#10;nhvR5FDT30UkUt4SIkZMsfmyxwApOD/fIAGeft39o/wUngTQNG+FNl4KNxY7RMupXN15yTxBfuGA&#10;AiNVGFwJGYhOeWLHy8VRpyqQgtVe7v5fqetQqTVOc572sranwhq0eqeMb5PF0VlJJAL8SQ2wuC7n&#10;cVOCzei4+YnNe7/AfQrj4hwPrjWlvY+Go5o49et0iV5r6VXMgiiDL80SDyzkkMWyeQcBPiL+0Drf&#10;xa+FeifCbwn4f1X+32E1r4ltbLw5FFZ3EqyyGCe2McpIk8lhEQyKVjTC4U4rvf2dPgD+0n4V+G40&#10;bWPgv4plurvVJp4o20GcHyNqhTgKQOQeef5Gt8ylVhh+WglJ9rdDHJaNHEYr9+2lrfza2O71bx5o&#10;ltpyO9zqUYVVCEWsA8sjAHy98gHj0+tYeu6x4M1mKSCdHluTC5YzwR7QCFPBHpk4HoKu3nwZ/aKD&#10;fZ9T+CPi3aXxH/xIbhDk8DDbDgjPUgURfsz/AB+itZb3Ufh14osmhmG1JvD9wWkGOOAjHGAc9Mn8&#10;a+epRxqnzKik35bn286uDdPldS8UurRyFhp/gqSS2uFS5PkDIfKgq3bcccDjitS0vPBdpqEV6b+8&#10;SZWaCOB1GCdpcNkDJ+YAZ/xqyP2e/wBpGG42D4HeLJfKmLFU0Kc+cMdyQOfbH41S0z9n79pnXdUW&#10;CL4L+K/NmkG21GhTl3BHOwKCuQQOTnGO+a7ZYjMZXTpr/wABPMhSy9NWmbNpr3wwe1httXt70GBG&#10;jV4QOeoAwR7k/jVWSD4U2kbiO21iaGQskqOyEqShXJ44PzAgeorTj/ZK/ag1BvtEPwM8XP5qBhIv&#10;h2YYwclgxXHIPpS2X7PH7R8drerffAzxW0UDCJZhoEyqvYFiFC9eeATj6Vi5ZjdPk/8AJTaTyxyt&#10;KaXzM/RLf4TeFS0+n2GpSG5twHgRlYE4+ZD8uON7KRzyvGSDXU6X8TfgFpckT33w88QiJV/eq+oI&#10;uwgfeHy8cHpjpU2kfsy/tIeTHLD8CfFzCBtoeLw1MUkfac/NsOSCDkHnp3B2yat+x1+1VqujOIP2&#10;YvHkjSqSbs+ELj5wTgbCsfT254x71zVY5jWd6lG6fkbQlldGF4V0nbpI9a+Bfx5/Zo1x73wj8NdK&#10;8QadrcqK9rPql4s8R8ssR8qx553Z6926mtzw34/sJItQ1jxUNBs9Qht82ln/AGVNdR3TAtksVkRY&#10;geB0Izz3rxT9kH9nf9obQPjRq9tpvwN8RyalBpVzG9q/heWSSMERxMQjRnDBZhg4yCyEYIr6Vj/Y&#10;f/a48SSvfWfwqSyaW2jkFtrGtWFnONw+VTDPIkuf9nbkccc185muExLxLhDDrl0btHr9x7mXYzCr&#10;CKU8Rr5yvv6nzd+0d8J/2fPjp8ILrx/8TPiJrnhbxJo18NSu9M8O6Ir2d7bwYLAu0n7phGgCyYIB&#10;6g4r5Y8c+KPEXwevfBWp+LvB11pega5BcyeEba3ukkR9PmWIl+GIfh43LsNz7+uEUD9AvHf/AATQ&#10;+OXiXS9f0H4h/EfwJ4Me+0e5tDa614iYtN56MmxHtbe4RX4H3ioG4dTkD4L/AGwP2C/iD8Lta03x&#10;Hong251Lw/4W0dLfVrrT/iPpusxxlABBGv2RFeDJUbtyk4YfcIIr6XLKUq9COGxNop6JL0/O54WY&#10;VoYPGTxuEXNLTVq/XVr5ddTa+MnxNu/g14PutR8I69B9qtJt8kT2hlG4Y+VlBXCuDw4zjbyBxWH4&#10;C/4KbaangWGfxXoF7c63Z3cUclhAFEMsO5nkmBxwAF2lT1Lg9Aa8a+IWq+LP+FczPqeq63axapfs&#10;NTtrDT/Ngkto4yUJZwpIExCkF+Bk4JwK4XwZa+BfCQl1rxtY3ces6Je2l1aaJqFtK1nq4W5QTWk3&#10;kvDNCDGzPvWReImQFWkV09LDcIZPHDwVanzyhJO/Vu/Xy8mZZxx/xAsxqVMNP2UJwso9Emt15vuf&#10;c154r+G3/BWX4onxD488Uw6Xf+G9KhtTf+IZ9qy2eWcyEAjDK5bOOCXxgDmsfxd+yFo88eoal4h1&#10;bQdQ8L2Kxq13Y6kY0njHEMrBsCMbTgDnJY9TivLP2Lfi7o/7JOka38WJ/hlf+JrTxVA2k6N5mpLa&#10;w/IQ1xG6Bd8zIGjJKMi4cbiNwWvSfiX+0x+zb4s+HWieDPhXDqfwum1aVYfEd21358KRxopt5F/e&#10;SyKpyU2+Yqgxh2+bmuvFcyzSMIxbgr7aq9vLX8D5jDxhi8C605L2k2t3a+vnodlpn7C9n8NPDdr8&#10;RfD/AMKbrVNNufstpoXi+0sN8ck02wefguWRdu+TzCmzB68g15v8bvgt4A+EeopqajRftFm9nNc3&#10;NzCxdF82IyscPkgEPllU5IbA5GPv79i+50z9p/8AZx02PxH8XdRu/D1ppcelatfaNIsAnuoIlaOM&#10;CcNsZI5YA7bJELo4V23bh5H/AMFIP2U7H4deG/CfiP4V+K7bXYLOTzLG7mjtmaa4AyY5bYrIXjjV&#10;smSQhTJghQMrWlXJ88hgo5jOm1RldX72203SZ3UqmTrGPCQnzVVqrbX6pNaNrfc81/aT/aMX4NAa&#10;hqGk6h4d0WdtKuvAWq6fpsTxavNBFJJJMLht6yQZuATECT88YfBj217JB+2t4z+OPw8sfB/wQ+GN&#10;rY3GvQSNY63d2UEl5ONnJjgEexG3K5U/eIK8c5r4+/ak8AeP/ir+zx4X8NW3iCe+1X4VaSzQ+HrW&#10;0aSKXTrh90k0TZLB4fLG9SuGjR3BXy9r/WXgH9ojxB8Kvg94P0D4n+GdL03RvC1tpsNzqej6ZNb3&#10;7LDHHBujnfI3lwSP3eWz1GePC+pwqUI8iXNez0TsvLt0PZpY6eDxtWFe7i0mlzON2+9u1npoeReD&#10;tG8T2/7QmreIPGPj2bUn0NLRDBcWP+jXtwtxCn76DlGaJJZXDYOShyMEg+sftFftU3vw+8M3niLT&#10;tV8O6Ut14WuHs9SuNHtlaO5ivZIIYYw0XIdA0xVQGIHXAFdDZeO/FmhaA4+HmnaTbaEk0k3+keHp&#10;JLnDOzCSVvObfIRkseTnoD2+Mf8Agqnc/G/xdFp/iHxt/atl4R0sRQ6Sr6Cbe3vtUmknJU5kYhkt&#10;omPzFiuAAo8wsVg8nqY3HJTfuLy6dux0YjiLAYDANwo/vNr83d3v309T3H9nv9qDV9V8FDVPD+oe&#10;EdbuF11IZ7yw0YeZIn2kZn2bC0ShcsAc5547V03xS/a++KPwp+A2palZeK4PDUtpe6pFstLL7Ct6&#10;yWwW0KuVALOJLlgAAxFrjgEA/EX/AATcv/jLpXxa1K4+HFhcvbyaUUu5k017uGJgwKF0VlI/iAO4&#10;Hrwa+k/2sPgb8Qvjl8NL7R/Ht/dN/ZEN1q9jeQ6G9laJc+UVTeWkY7RyCACQOe2K2x3Dsaeapx+B&#10;taW/y0OTDcW0qmUNez/eJNXve3nd6nm3/BNvxj+0d4q1nxdqHwK8Xw2sVpbRz3X9v+KBaNcyqzSe&#10;VE20l5HRSvAGMFiRivfP+CR/xZ1X4AfCjxp8dPE/gO7vJtci11nXTtThmjmigErlJIiSXkRhc/vl&#10;58sqQflFfnk+nfEL4R+AdO1vw/4k1XQ7TxHpUhuJUgKRX5STLBJAfmCgoD0KnPrzJrn7XnxbHg+1&#10;8AeAde1HwroUGhyadd6b4f1SaCC/MwK3Es65w7TK8gdehD46ZB6s0yTEY+jUpYaShzOOut0o7/f5&#10;Hl4PPo4ajTVduSipaXSu5arbtvqfe/xp8UfBj4bftDJ4c/bt+Jeo3l0LS3vPCsNnI9zFBHPG2/dt&#10;wzrHcRlWDgbjGCABivpr/gnLa6Tq/wAGL/T/AAn481O2sk8RXE1nFpsixzgzt57K+7PTdgd8V+JX&#10;xAl+JviGfwz4j8da1c3Z1TwzCugT6ndCXbYQyzWahSxPlqstvOADgjbuHBBP39+zX8UPj3+xx+zD&#10;Z+IPDfgpb0+KHtr+28Sx30F5Gjr+6mWMqhVD8oGGJyuSAetethsjoP2VGolJdV0v0PLq8QzliZ4m&#10;rvbputl0PsL9tv4y69+zzp2iReFPjF4yh1DWNc8gut/HP9nt1hmdmOF6ib7OpTglSwzXs13FZQ/Y&#10;tR8Y2IkvtV0uC7kkaRSiSyIPOjUjORHIWj5w3ydBkV8YftL/APBSn9nXTvBPws+Lvj/wFr0qyeIX&#10;1IWmg29pcJDqdjCN9vM8jwmSLN6HBQqWKKSEO9T6Np37U+v/ABU8N6D4q8Gavd6TY6hZR3FhYJZx&#10;wPIs4DZf/SJW3E8kGRtvABOM15OYZVTwmJlKkklsrfjc+keb5djMsoxpp+01c29n/LbS+nU+kdf+&#10;KkFxYaN8P7ySG+j1O6NsyXM+2OUjDrkgcsuBtHc4HesLxDoGmRzax4j1uSWIx7rSPSIlEg8xMggB&#10;AGJKkZ69B6muD8J/H/xXY3w8O3+j65LGsmDcCKFMMQGB85iMcjGD0LHthhifHX9pjQLLT7X+3xNp&#10;FnPdtc3GoG1juJo2w2A0Sbg4bBHUcNjnmvCr0akqiTldvox4bEK3OrK3U5bx58B/gTDa3uqfC34g&#10;WJ8SmczxWWqlY1guXUK0bBo2OAB93BwRXVaVaWupafpOnyXenJBp1sFgminfCy+VEkjgKirklGJ4&#10;2k5GOuPCrb4reG/E1vPAvinSYpZnAj1C28JXccsKZxw1tYg5IONwOccdOK6IeMPhhf3cP9r/ABTW&#10;7NtHHKJ08P64LqJclVZN9iyqCzsDyAQVyD26oYGlGi4xp27nViMzr4yopVq3NZWV9f0Mn9qv4VN8&#10;XvCNx4N8OfHbSpRBdJcPFrFiGmQqSQoYH5eD36+lfJvxS/YD+ON34w0Xxh4Z13wzPaeHfs5GdTCM&#10;xExkyFYHIye2fevtfTPCfwJuNJKa/wCKdIla/jDIq6De26O3Uu6fYBkbsYwOeelYOv8AgPwgvhGR&#10;7Txb4W+zW7+WxsbS+tmQlsfcW1jkKD5c45wDz0rpo4qlhXy042fpfffqefiMH9bSdSWn3foeh/s2&#10;/BrXvhP+xvop1z7NNJf61cXGoXlsoczXAkljUiT7zDyxGMHgHOOpr6V0D4w6Z4h8JwadveSSwa1t&#10;J8MBhpAEwGHPbnvxXKfFHwH4g+Hv7PkWn6taaYbTT7axijGnGXC3IRBOwMqh2Qu55ZnYkZJ6Vr6N&#10;YeDT8PNJvNdsrTTGXS7e6ubw6SsrXD5O0sVVs4PbrxnjAqYOdJXb1dzmhOMp8sVsfTX7IfhbTtI+&#10;CGt3P9uoq3Gu3NvYzqWR7eJoo5WBIP3g75BI4DYzzX5ifte/sVeOrH9pzxH8dNA8f6fcaXPPbzwN&#10;d3M0ktyDAokctjCZIDc5yDX3v8A/i5a/B74S+LBpXjKe8SG6sr+2jsbKVp40kl/eptcAKG+6N5Xa&#10;uxBlUGOx8OfEzwb8XtP02eXTPHdnfrakfYbGa0tY9QJjDbmwZt20nglR1YYr5eonDHNylpJfj282&#10;fRZZjsTl9X29DfVL0as912fc/LfQdK1DwvdS3fiXwde3OkakJJbeXSfNdI5WhO58RqCuUUjJ7kdz&#10;X1F/wSy0T4eWem+KtU8d2Fvrtrc6taKhvLNXZSVmZldHbapzvH/Ac+w+kfEn7P8A8FviTDa2/iHw&#10;ZeeHbjTraaO6u9c8URJLcAqCrmOWGAMd6hAU2g+Yc5xleA8D/s9eEP2fvGus6trmtaZq8Gt6aZbG&#10;x0iKXUJre7WZhHKrOVt9qw7uk25QwUABhWuIw1TEUG1vv93rYJY23uSv96v+Deh5h+3t4nX4caX4&#10;58Jr4ng03wi+hzFrbSYEjgtI7iIopZEXnDOoK9MkV+dXwL+GXwO1/wASabY6d8VtRv7m+lEVtb2+&#10;nfvN+/eSQVwRg4J6DHpyPuv9sz4ev8XP2UfFtxe+NJLC2tNMvHzcaVG8t3NDKriMBJA6q2wDDMQv&#10;3gD0P5q/Cv4by3d7ptn4avb++u5Rum0+20lxIiKC7gYnY8AZJ4CqQSDkY8jJcqrujXlUvLmndelt&#10;vvdj7x8TYClg6FOFb2UowtKy3l3emt9z9ZP20/2Kvhl8Vv2eLfxr4B8K61feJdOs4tS0sXt3aW9v&#10;qG5VElsspmADjcR0wDGQcYr4Q+BH7WXwn8GfFLS9D8a/DqK0tdK1UNO2oagJYg9v86q6qMsC67cA&#10;/wAeelfZn7FPxZ+HXxN+H+rfs9a/8L9Q0htBvo5YNWOrLMVEikGIy3FvIV2sDwpXJzyRXhn/AAUl&#10;+G/wl+HemeEPjF8J9Ie21y21ewsbjUrTSY2jvpJHupvtN0FiVJmVolBlBLMhywO3cfRy1Sw1Z5dG&#10;nGMeltb38rHgYrE5fXpPG4mc6k777Oy6rV9fuPoj9qrwl8Hf2h/A2lfGX9lf9lzRTqGjSpeKrrLd&#10;x6lYzQiUJEBH/rQzRfKQOrDPSvFB+0h4P+J/w+8Q/s/6/wDs6eCoF8RaPPpz3psTHJYzlSI5yPlI&#10;aKTa+0kHKYI7V3n7Hf7T3jjxV8KZvDvjfUNNCaPqUtvpbXPg6zaW3t2RZcb5Yw21HdmDA4G7JPav&#10;FP2z/FfijSvi1pXxH/Zk05vEt61i8usXN34elvbRpVWRyWETHzXfy0TzG+75mRkba2+q5jOvKlRV&#10;rbNR0Rtg89yWnRtWpuSfeo2/mz5w/Zf+A/if4Z/tK+Mfg98RPAlpqEdzprW0d3PJsiuLJ1dRcRY4&#10;ZS5bDgkqdynlSK9F+AGq+LPAt7L8H9d8J+HdQbSbSSS11C6hCyNbh9nkucEErkDJxkYz0r64+KT/&#10;ABh+K37P9xF4e+Cetadr2oafp13b6NDoIhktpQkTPC86qhcrh1CyKi5GRg5I+M/GXwa/aO+HH7Qf&#10;h2fxZY6tZt4j0+WKKx1SMpHEFkV2PnPMFjd5DnapYsT93qa9nD0MTj8M3XjZ2s9NLpbnzFfHxwtd&#10;fVZtq763aTe3nY9h0X4laN4h8Ry+GoPC+gQFJzC1xBpwZkkUFeePn+83A5IB46161pdx4bFqtkui&#10;eGJ7myhEKTpZxj7RtXlgQck4GQcdx0ry34fat4v1j9p/Qf2f/id4s0rw7Z3mhm7vJNL0sajq8Vw7&#10;yBBtFxEkcZCITnMm48DaSwyvBXwP8UeJtaXwr4J8bR6vKiR3o0jTwJnEGWnSfLOcxMpLZBAKkEg9&#10;TNTKKkIptJJ9tf8AhjSnn+IleMubR6O+nyO6ceH9ev5ZtPk0u1W6G0Wz2wIKncoUpzheDye5HrXV&#10;/syfFHUvhp8UXZdWGnvNdb4S/h77RHcKv7nBjbiQb0bJHQoQMnp5V/wob4oaRqkOqavp1/bRReZ5&#10;E91fWkKRDy2XYsbSMFBAL5wB8n1rX0T9lj9rmwuZPiJYfs8a1rMTkG11NvEdrCjNLIG+QsScMJ9o&#10;TB5ZOfnGMXk04wb5X/XqOrnjlD35O3mz9AvGnh74q+LNIOhXPxD0tpleVHhsNJtYRE/cqjsOME/y&#10;OK8NPgDw/wDGz9mHXP2Pfix4glXxHYq1z4f1SWGIXWkt5/75YGTO7A8sugALLcbQRtVq5X4a/tV+&#10;GZPij4J/Z0vNHu9H8Q6no8ckGo65KrWEUssjKglkQhiGZZEBTJJCYVtx2+y+Hfgx4c8P/EK7+KPi&#10;74n6FfaPPptw922maVqctzFG91HZeWkU2wGZr0JCIgwkHJAY5rzquV5kqL9jBp9NevS5cc1wKcXO&#10;V0u6Pmb4Y6WnxN+BX/DHHxw+JVhpHiHwJayHQrX7ZPJBBKsLAtvCneTkMfugiQk8rz+ev7Qfij4q&#10;2fxK8OfswXviP7IvgzxPcm1ubJ3mhS8urxW85SQNzAFePQc1+rvjb4G/AL4fftG69+0h4m+JHjW4&#10;s/sOqS3mg6f4CskMlvZ/6Lcslw+pYYRSDYW28v8AL1GB8ufEv4Tfs3ftSftX6n480HQtb0QfCbxP&#10;b614g1XWNSto3utEtbq3eeFbXHlQyM0qBSZWJ5BEhIWvTyfLsdgMXOpXp3i1ddfe7JHm5xmVLG4V&#10;U6U9U9lppe+58YfsAfAX4zfCD9saw8RCxuLJdK1W6tIL1JcJfCL7CLwJghsi11KCYHAGJlIOAcfp&#10;7b/tsfGr4Mamnwy8K2E+tXVtesLZlaQJdMz5JkT5sZBJ4xyRxXWz/s4/ArwR+3lafE2/0XTr+CP4&#10;2xaZo/hbU7+zjitLi48H2sEttuTzFEapHp9yJBDw0axbQR5g1/2uP26/D3hXwp4Q8Ufsx/sk/DLV&#10;38U+LdQ07XotY0pdXZorQmISvHbQwGNGkHyszEsBgY7+9OniMzaqyXLJLVNPoeHQdLAwlBNNXund&#10;dfxOF8Y/tSfG74heAdQi+JRtNJmFmt3YhrLDvJbPbXShdwyMsmFyMZlj/uvXxJ/wSw8a/tD/ALP3&#10;x+8daZ8Q9cuoINZvr27+yv8A6VZ3V2Lq4iedFycbpYJVyQGOzkdK/Wfx147/AGLPD9rcSeMv2O/B&#10;Ulx/wmmm+E7iTSkZklubyNXN2N1kuyyheSMSy/NtIl27yiCX568W+Ff+Cfnwt8S/FH9oLwD4J0fx&#10;neav4x/sjw3Z+FmupY9Gkt7JnluFNtGIzayySrJ5rqVMrSjDhQS8Pha1GhOCu72tox169KrXhPa2&#10;+qKvxE/bN+KOr6FdeA/EsK+RqGnvaSltPQkSzw3KRxYEgKncsYzt42yZ6VV+Hv7X8/w2+Dnhf4dy&#10;eEb7UF+y3ImWCLeGhku2yUG4ZYM31BKjuM818LP22f2VdC+AXhLxb+0L8IdB13WdTvL6316+mW+t&#10;rPSHWQ/Zo7iGwco0kgVcBYEYhmfgMScHSvifc+Gf2drtbb4a6XePYDUb+HxPqV9f2p0VoxbmE5tr&#10;yEuC0jtlYnKsvzMA6YxWHr1JKEt7nXfkiq3K+Vp6/nb0PnL9kvSNJ+HX7X3xa8d3vw6W40C6sZbT&#10;RdPeRppNONxIEmMcbE4+Zidx6kDB5r61/ZZ/bv8AjDrdjrVgvgDQb+40DVpbK3uotLW2kEAg/dIz&#10;oCQzMGUueACxbhTWZ+xv8Yfhr4p/Z98QfE/xd4L0bW/HrQy3k0+vSaTsuoVIKb7nVInbKFFVFEkk&#10;hKqTnk14F8a/il8Rfhb4vs774UC38Haf4+161j1i08JePoLv7Ys9pcTPIkcdsrQIwjdXVXVNpVQm&#10;GIHoYjCVcXTdSKtZLVrtp17nnYavh8M0pyV29r73/wAj7s8T/H/wzf8AhPT9C8deGtNjbSDZW+l3&#10;U9qsnmRQP5eE3M25SPmAOBjPGa+Nf+ClXjw6f4S8V6JdeHra00vxfbyStqIj8lpntLRo44QwGGVZ&#10;vIlOB1jZav8AjT4w/FXRdWXwl42tLW90HVLyZE0uA2dtrSuzK6lpk0YeYC5JUtncCpGCDXjl38Af&#10;2sfH2veNvhZ4C8N67oXiSDxKsge+v7iKS0t3JfrKAQp8tW+6CSp29SrcVDL8TTanVWl1a3U0eYYe&#10;rGUacr6P5WPTPgh+zfY/AL4eWei/s+zX09vr97FHr/iXxNqFvajT1UAjySBxI7TpsbaWXyWPBrT8&#10;Mm78G+KvHU/wv+GGqPeWVpFcaPqCLvXVrhYcksixtNIS2CUBCmQHtkV4tH42/be0B7j9mz4gav4q&#10;19tKurNdQ0uS2uZx5kNxFExO6UAAjLbjGcY27V3ZHm3xb074/eI/iveadYafLaTG/l+w25PkyOm5&#10;iWUEFSByOD26d66J4NyqP2kkr9ej1W5eEliK6VPC0pzavpFXdkm2/u1PdW+Ln7T3jbUNX8LeKf2V&#10;dNvxcSf2lfxW+uw2gQo7AJ5u4MHWThkHzkAAjHWPxR8e/j5ffFG78QX37IkB1q9gFve27eIlMlla&#10;7QmXb7iqVYIJCx6c4rwzxp8Jv2jLzwd4WFjrX2vy9Fms7uHTNVF3JbTRz+cVljgLvGSLtCCygn58&#10;ZKMF53wp8PvjDfaR4i0e58TgefHbtILmWdJ2cSZZRC8azsoxksEKg/xVf1OLg2uX0s+/qcP1yopc&#10;vvN9/wBNj6m+Gl9Bo3xQ0ew+LWgad4bvpLsW9vcXWuafeRLDGC0yMYXds7dp3NjAXjJ4Hvmn/FDw&#10;p8I9N1/WG+J2jR6ElpZxnyNRgKRN590ZCsZIfG6VOik4ZcA1+a+ifs6fFKDX7TxBquutBYWzsbvV&#10;FhuZ4reF8pK7eUjS4VWydsZAAPI7+tfGH9ir47WemxJ421u30ptZVYrLS9R8UWNrdPNFIi757O6v&#10;zJGWCM+5toYupQEEEc9bLaDqxTqK7/Tt5nTSzLEKlJezd/Pofb37UWkeG/il8ErLx1pbW2oXOl2i&#10;XNndwMM4LLuZeAwQgkgEflXE/DX4h3nwN/Zo1n4g3/hW2Tw9p17cw28Iuzh8XEsajhSWZ5kTAJ+8&#10;2cgVd8DaH4Qt/wBmNV8R+IfC+mz22gSWKHWdOuFnuLkRsiossUUsLszL8hEmDwQcV438RfDPiH4p&#10;/s9eI/Cvgl7Xd4bs4tb1mG10aK4uJLOBLS4mdnLK8UayHJcBh820j5s0sJhacmqU5e4mt1+BeMxF&#10;empVqcbT5XbXfz1Kfx98O/tWeGfCmsfF7xTpvhvR5l0yO/n0ZLaWR0jEgj+Z8gbgCucDGenrXkng&#10;n9ov4n2njfwrfWvjXSkTVtQsbS9uovD0itYpLO0UhVpH2MyqN3of+Amvu/49fCD9mtfC17pPxC8e&#10;ab4Ui1bwubjTdN8WeGZdKudQtiySeahtkulXcFKqSwJDDBHWvPPEX7K37GXijwNN4I+G3gSx0vWb&#10;jTgF16112TxBAssibkaJrSykCMu4HaZS6Hg4NezRzDAYXDOOIpdWk1BaLzv/AMOeFWy/M8ZiIvDV&#10;NLJyvPW/WyPJfit4W+KWj6EbnQPjxfSCxE0giGk26pDIWkQKME43Z/U46Vw+peH/AInadpV7qFt8&#10;edYkMNlJLbj7HCqkhSy5OOmRzX0FefA/4i+MPC2l/EvwR8K/Euk6DJpq6jH4n0bw/dyQXEEyB0nb&#10;7Q6oAAwKlcAgj1BrqvDH7J37R3ij4Eanofwj+Fvh+/m1PRH0xfEPjWx0qKRSMwyGOO4eVo3XbIoZ&#10;GVgcHgjFeVDNIxUU5xWttbL7z2JZXT5ZyV7qN1u7nzJp3iDx/wCPvhjNeweJvE2rafdWcNnayXet&#10;w25upRMsaBI2iYtGZJgqnIJGT0xVlbPx8nw68MaheeG9f+2T7rZtYg8clImdTtClEhBjG4OByc7s&#10;Z4r2P9iP4DfGz4lfsg2GufC2w0SHV9F/tCEX15rgUtc29wzQIkcSFo3XZCQWbDbQRgcnofgf+z5r&#10;3xL/AGffEvwoh8Z6Ov8AwqnxPcW2ppLaajdXd35dw7xmPdIsRWVsBcKGORu2k5O2IzSnQq1Ipq0J&#10;2e/XZ/M8+jljrxpuV/fj+K3R84WnwZ+NFnLp9n4lPiITajdNaxT3Gu36QvcIZjOm5cL8oiwSO8g6&#10;Yor7xs/+CefxE8P3drbWHj3xDcXln4qt7a7jvPhdGEto9Qt7fVL+UzyTOVMdvBKinH3mK5UO2SuG&#10;XEzcrxnG3TR7fczeGSYKmrVYtv1PyX/ZG/Zu8e+L/Ex1q/0SdlktJJLTdbTyv8pAUDYrYBJwAcdD&#10;X2d4G/ZL8TeEvgemo+Pfh74isLZ9LeDVSZljfz2YuZoFjy/Kp5exhyWya9S+Pvgjxf8Ase/D9Lvw&#10;h+0X8Q11a6vrKG1a01vyoUjluoYmJ2bDnEuQNuM556Vzf7c/xS+Jth8VbD4PfCr4seMIHbSLy7n1&#10;PXfF2ozsVidU2hPtJXkt1AHHYmvuc74dyqpThWr1ZcvNbRLf7z43KM7z2CnClShzW6ydvyPBdQ+A&#10;fxb/AGhPAs/wmm+1JFpVuNV06xvYHtxPcLO8Sx+YEySIppGwfTA6c9P+z7/wSw+OOqa/ovxjf4eX&#10;d/pUFvIl34djsZpJUjDFcOzKBkqw4HPeur/Z78A6P8S/g54M+Mnjnxb4i1DUNY02/wBBms7rVbiS&#10;G71mG5R2vpSsyGOJYL6zjWNM7midiFI/eed/Eb4oeH/2YtF8Y+INf03U9fDeKoNO0WzGoyIsC/YY&#10;5nyzu20ZfPyqct/dGK9nIcryCWJhacpKOr54rl0ezSu2cmZ5hxEqMpVKcIuSsuSTbu+t2kfYP7TP&#10;wT8fWXwZ03w54G+C8ttqVvCLaaIaFDCY7BWaWG3EuQSolCttPOWXJ7V8T+K/DPxG8Ga+NE8fWsmn&#10;3MJRoo7ywUJMNw53cqRyTxkZ445ra+Bng3/hsZk8TDUJ/DWiW+kWn9qBbmS7uFmlnvfLkjjBiWTL&#10;QKrbnTauMb8bTynxc8E6V8C/jw/ww0bx9q/iLS7zwjDrSR6npwtVsrwTzQSRRKLiYmLEOQxYbi2S&#10;i4FehnWW4R5jVqYeCjzu65dI/D0VrpWPNwWYZnLDw+sTbUNLdd+99dT6k8UeEfhn4s/Zmg+F3jbX&#10;rSzfW7OKO8EVzFA4Tf5nDNhYwWCrk4Aya5TwL+xH+xp4M1HTLvVY9GvBpwL2s914ws5Q7FTlJEEg&#10;5SQSOGHBEqDnac7n/BPDwvpHxn0z/hYnxJ0+DU7nU5bkxpKgHkR24RFRcdAR1Ax3r520CbR9b+CB&#10;8WXmgafNPezX9zO82nRtIZTfXuDv6kAPDweuzHAAz5uDyLBUYuEU5ST95t2V+tlbZXNcw4gx6pKv&#10;JxjB/CrNu22rvu/wOI8Z/wDBOLw1e+PNV1zQfjP4X0fSHvJG0zTptchuJFh6KSwbqepHbOKy/g9+&#10;zZ4o+BHj+bxdJ8XPD9xBFYzwD7NqalZN6gBj1AH8WPVADX27/wAE5Phh4Z039jHRfGWo6dbzpNFd&#10;X9wWtkeUjzXBUbh6J6/lXz9d/DG30L9iGT9q3Q75W1zwx8QrDxBDaXECiOW3TU47NLMuAW8pgRK6&#10;YxvzgkV6WHWByqq6/s3eNre91OHMcFnGaYT2Ea8eWafNePTa258//tIfsv8AgPXPjPq9z8DfiL4V&#10;03wwwgGmprHiTMuPJTcWOzs2VHqFB7133wh/Yj+G0HghdF+OfxZ8OxNIiy6PLpmpzO0scjgF0QwY&#10;fkqoIPJI55rwPVPhf4l8W+In8SefYR2sSwhk85w7JFGq/dCYBIX171+k1v4Q+Buj/C/TvDPiLwHd&#10;XF/p/h3w7HpPiJb53uoXbWLQyErvRMGLcoCheVTpyaweDoYujUqQhpCVn7z/AA0PTwdTMockZVVd&#10;xv8AD6eZxfwL/ZV/Zc+FfiCwhvfjDbarbajiG/0m40uVpobqN5ZBEjeUH3bfM3rkEeV0OOO6+L9j&#10;4TOiQeALfxdem6sZbrUbe/bwpK0ssLxJDiY9BErKuMDIJPPzGvevEnwe8Cn4g/CTxR4d8RXwn13x&#10;VeTSC+0veq/8SLUP3hUXPzSEqnII9ydozbPwu8MeJf2utY0rxAby7tdK8JWiSRLdmJXE0jMRtAbc&#10;vyj5SevfiuehkNGoud0I39X/AJnZicbjElT+sySvbRLTqfDvwY+I3wF+BHgvUPg7e/tCQ6R4ju11&#10;CUXFn4YupZI7+RpAs3ldGMahRgg58vGMV694Z+L/AOzFr2gW7af8evEmu3tvMlhqd7B4PkiaS/Cj&#10;eWBkAQswY4AwMHHFfmZ8bNU1dv2oL69vtQmkuZdYCSzeaSzb2+bn3DEH619jeDv2drr4J+APD3x1&#10;8dT2V3qPjLWpWh0/RJHjgEYSeQSzl0y8xYAfKFAAPLFsr4WJybA885QpLmTd9X0WvU9LB55msacI&#10;yrvlsteWN/y7HYftC/tTfs5/CloX17xd4xmmaUJF5loASyjcDtMh4GR+deLfF/8AaOtfix4Qfw98&#10;OfjD4nXUrVXmuY9QtREHiSMOyK8UhYFQS/IwdhHXGfm39qf4ual8Y/H0ms6jpUNoGv5o4baBmKRJ&#10;G3lgDcSTwuckk81B4KvJrnxX4l0QTSJJby3cqyK3GFRlx69BivWyLBZdHE01OhFS8ubtfq2jzs7x&#10;2Z1aE5RxM3Ds+W1rpLaK+ep9nfsueLvEw8EW2r/EvxNql6sBZYGs9SkWaeEt8qkk/Kev4V6rrf7R&#10;HwcsvAVx8SrA/FS0tI9OZ5Xk8TQs7IRuO0eYGwOOPSvNv2G/hzoHxf1/W/h34m1TWIY9G8ILrGny&#10;6XdwwMMFkZHMkMofhAQNq89Tjin/ABo8OfDfSf2O9St9LstT/tK30mzg+2TyREOZZYlfooKqFaYD&#10;H95fevdq5Thp4+tyUYqEbNPW7b3vrp5WPkK2d5lh8JhZSxM+aq2uVWUYxTtG2l77t3Z6Tf8Ax806&#10;10u1XVNV8fnZKolVvEYdRIRg7AZOufXnFe4fs3/tE+I/CM51/wAB+MvFNuLu+ttK83xfrdrPAJcP&#10;JhInmyA3yoX2NtJjHesv4gfsHfBttG0bX9A8WeKETU/EumwwQ3M1tkJcXAUkssWFKg44DZwDx0rj&#10;v2kPgTdfsjeM/h296g1HRvFUGptZ3Ka473SSfumIkhNskQCkBQdzFgckLtAr5nDUMVDEKpUpQive&#10;ta7em3U+3xr/ANn9jDEVJX5F73Lv1+zf0Pd/2mP2qvFtrY68uj+Mn0i08P6dbza5Y6prllrK3hut&#10;6wNbx3hGZFVJTiJTwxzypA+aLH9oS98MeFri10H4o/FTSLLQt8TQ6XrSQJDsXzJCkccoVQSxICgD&#10;JNdz8OPgHFqHja+8Y/ELWIo9Efwr4buNY0zRbKJZja3FxraNb28ipEIUZrYkoBjbKEJk8vc0ui/s&#10;J6P8bPgt8QvjB8Mvihc2Gk2Nvq832DW9FBuZFt7eQ7S8U+3JCY3YHY4ozGVbETp06NKL2bvdb77M&#10;vLcPGlGdSriZpe8lbl6d7xfU5eP49+IbtrG51Txz8R9Xh1G+RLd7/wARCVnkRTIpbdKeQEJ74Ir6&#10;I8R/GzxLresxeHfEHw/126ng02OZxceILaUIgwvyljkc5wPQVzdj/wAEwvEPhrxL8J9I1z412vke&#10;IdeYCW00BnaDb4f1a8yVaZQ+RaFOoxvB5xivdvCn7H3hTxF8ePF/hvxV4/1S4Sx0rR2jk02xitG2&#10;TG+yvztMOPI9Ocj0r4rMssx+KlG2Epu6bu3LvZfbPs8DiaGHjrjaujS2j/Ld/Y+R8x+Nfj74bsvA&#10;Wp+Km8I61YWUB8pdSTUrN3gd5BEJNpIUqHYHk4GM14JpPjf4eft/6brn7Lvw08Q+IZNTu44ri/8A&#10;EFu1naqfs8qzbtysFLniMsOoU/U+n/t2eHvCvw8/4JYwT6N4Yt5b3xL/AKHNqtzPIbmNfOuJQwww&#10;QH/RwpwvIY1+en/BMf4ta58HfjRoPifw5Cssk/iKOzureV9qzQPa3IkQkeu7I44KjpivXyrJ8NhK&#10;LdehTVm3onfS3XmPFzTNK9bEwjTxFV3STu47S8lE9x+L/wCx5afs/wDwmk0Txl8UPFEGj+IWd7CW&#10;+EWoCWS0lLSwx+WT5cjFS3zfKVjPNeC+I/hb8HDPD4N8WfHDXdU1u5RA832NJrRHeESoquXDKFMg&#10;LA4AYEGvvn/goHq2kad/wTysdPna7bWZvGF5Ja3KonlxxR6lfRsNxO5SVwOBgivzYutU1Lwh42m0&#10;OIrHM2p3MN/LExbztgjYjLAfLkLxgZ2jNfYrCYHkdalBatL07/N/ofHYvE49SVCpUfuJu+l3orJ3&#10;6Rtpbudd8PP2TfB+uQ3PiLwl+07p0ltZ2TX93pFxpk8GLYu0Y++2GO4YwuTWd4I/Z71PW/Ekkmpf&#10;E7wNcadDBJFFBda8YWfEbJH8pTJG8ruGQSAwHrWJoniK80jSLWSyc/vNPtYWV1BBU3L5BB6g+lbv&#10;xe0XRnTwl8QNG8NWml2XibTYWSys5nObiC/eCeZlPEfmSRswRMqARjHSuB4TD0p8zWsi6eOxtX3V&#10;PRd1f/I+5v2Ab+/8D+LJfAmr/FXw6nhXT/DV9NLcaZOsVoyy3NltAiztMn7ucCZlxtkwSSuDx/8A&#10;wVS8beKNQ+IvgrxP8JvGVvqXhrSJrf7VZaM4eBFWQSMZNhIVAqhMEAY46V8b/Cvxz4h+GcA1Hwfq&#10;k9ldjwwkU8qPuWSFtTYNGynhlPOVPBBxX0N8a/Evxw+M/wCzV4S+M3jvxRpcltqS6xJDPYWMdpcT&#10;yLMkU4khiiCRqcqFCyOCM8KevoVZUZZIsunKT9/89l6XPTpZpja2ZfWIKN1Htb4VdvrrZMzfir8J&#10;PijqPjiy8ZaF4n1HT9LvdMa5in0LS2uROQ4dU8lSzIpSXKqRk819bat4f+Mf7R/7Eng74e+Bvhve&#10;atrt6YF8RxZ8iXSzDIcs8UpVzHgBgRkBQOc1+eHxG+KXizx7rcOt3eq3EMlv4VWxjEMpTCWqwxRH&#10;5cchI15655q34Z+Nvxb0Txc8Og/EjW7RJNIRtsOpSLhlRBkEHjJOayhwbSpTlR9q3B+70621Ircb&#10;168Y1vYRjLWT1b20S1P2W+B37NnxB8KfCvRPh74j0jT9Qv7C2W3/ANC1OKbbzhSxByODnJHevjb/&#10;AILzfCHxh4O/Zy8LapJ4ejh+1+OYLdI4F3O7G0uiOAM4+U/XFVP2D/GvxM+IjaI/xD8ZP4gsj4tg&#10;0pNN8Qma8tXnupFiSWWESxmQIZ1xh1I2ZGeh739sv4C6x4o/Zbu9C8jwda+KPDPgXRfGerato/h6&#10;XT3t4JI5wbe3uEnc3LnyHRmmiUMH3/fwRzewwuGUsPNvmg0tOnb1OqWY4rG0I14xVpq+vlv6Hnf/&#10;AARv+EPiDQP2XdT+I/iKCJNP1HxPKEkZRuQxKEJwcHkngjNeo/t5/FHRdM/ZM8aad4C1SzvNUutG&#10;eyFkjqZfLmZYZsKvzFhFI5HHXHpXJfsVfsxWfi74QfB611SRHtvFVtqGqavqaX8iX/7skvGjBCpw&#10;DGVZtwzvG0cGvXvhVoXhTxdc6h4e1PU9YRF8ezaILI6do1wsd/a2sL3MnnT6ezPCvlXRiARC37kM&#10;sZLvXPVrZfTjzKUlbyT2du5dKpmUqapxhDXzfa/Y/KLx14k8W/EOfQj8QfhGlha6PYwWUGjaZC0E&#10;DW+NyudgOJGDAu5yxI59BzfxU+Cmt6D8VdS8N/DWyF5oyzRm2kknQpgqp2liRnaSRn2r7Y+PX7M/&#10;hn42fFbwtrFx4g1az13xt4/XQ9ZnluYngWJLKOeOSJIYYVjYxGJSNrAMrH5s1n/tn/CHSdI+P/wv&#10;8ZGBdUuV+JY8MTQXZit4dQh097Nf3kcMGyPe7yqWCudpBIJ+WvPpzy5Yvm5pN66aK+ppWWYzwrTU&#10;E1bu+nyPD/2kv2Y73Tf2YvhDceG723vfEWnWd1ZaxJBOFWO2uLia+gjy2FJTz5M4J5duoAr7q+BW&#10;m/sofBr9n/RPhr8RPjnfWpa2ge9TW7C7uY1nkjV2QRlQrDqEA45HUVF4U/Zw8K/Fn9lrwxL8Sbtb&#10;qXRPEHhnRICljE0P+m2On3nm+UQCdsGqw27Df85sy4Mfmsoxv23vAHw+8Faraw6Hf+IJ5dA8YzaR&#10;Nb3uou1u5trSIxsELspXDgAbVwFA561jVzHL53Xsnu7e890/I6cHRzLCNyVRXaSuo91d7nmn/BSP&#10;wb8L/iZ8B/snws+JEOoaPYazb3GhTajp8tpHBdySsjxLuixGjQszhAcEgcZFe/8AwR8E/EnSfhV4&#10;d0bxzYWvh200bSLGJ9VufDUctvFMEVVyyJuA3DO4jB70vwW+Hnw8+K/wP8A694+8LWeoeV498P2b&#10;/bLJJ1+z3Gm6ncXSGNsK++CxlRckbJXikBzGK9d8c/sueJvA/j/x78Elk8OquiwXOuSLpyXFvEdH&#10;ezvnt0VwSxuI3RGMZHlNyMgAUUqmU4qnapSd7v7Wl727XFWWaUcRdVY2svs9OXm7/IyfGvj34h+E&#10;PFV7pNhqmhatcaZaR3WvX84s7K1tgEEiAvJHy5iO/aoPykE54FfJmt/F/wAR/GDxymkaF4amnuhP&#10;MdMfQPFsdsXRFG/d8qjqhYZI4IwOtdt+z7p2qfG39njxb8YE8bX/AIdi8RXmh+FWXT4FluJ9ZaTT&#10;JJNTb5kihVVEjIFRmLPtJCjJ7/4Y/AfTPiB+17H+yN4i8M+GfCev6tZzeINO1fwppa3WnvbaTPrd&#10;pLb3MFyqlzI6iNdv3YIIRncDj1qeVZFheb2lFya63d+n+Z4lfOs5xE4+wqqCfTlT8/yPFPDvjH4l&#10;aHpl7YQal46gjtmdrs2HiISpFt3AszJJjKspz6bG98Ztn8Q/Heq6dL4sg8Z+J5k0y3lvJ3nvLgTS&#10;Qx29vM7KQpyNs8J5OAJF9cn6h/Z8/Zt1r4t/GTxdqPiLUtI0PXvAeG0S20ez+0aXqT6jfw2sf2qK&#10;ZQ6BGnRm8pskeZyd2K8ksPA3iKD9mLxx8UtS1eK0fVovDfhLVdE05i1tMU8IXF7b3iu6ho28m3Cy&#10;RgFXeU5LCNGrSM8njGf+zRdm7Xv0XqjOq89SjJYqSb7KKWr06M43Rfi/qmuXiR6DPrrfaNPM1tbf&#10;2yA0qxtIGdSE3HBjY4PIFdBpVx460X4k21lqOjT6vMZLT+0bLUPEc25Y7qWC1SSZVCvsEl4hzwP3&#10;bDJrR/YU8FaJrmt+I9cuJLiQeDvDKSppjsoiv57q/a2iWSTaXSNHnDnYMkAjngV9afsIfsr+FPHf&#10;w4sl+N3iDUrHW/FbWHgjR5/CMolgs7eLQbPXRckXYJW5MOlzQ+cuSrTqVAxuGdGrlVbA+0nhopvt&#10;fv5s0nDOqONUFjJtK2/LvZN/ZPCvjX+0p+0FrHgu68LX/hPw7baYmpXVlLdCW5QLNZz38bIGbCli&#10;+nyjHJ+cfWs4/G/9ppvh14a8Tz+DtOvdMudP0+z0mfTPDc94HElwqtFIyuV3orMRnGdoBwKsa18R&#10;7345/Ajxp8SfDGn2mn+GPEPxzu/FGlWOo2iz3aJr9pcXFtG/8MLW9spRlRnV5LmUjARS3q/7H/je&#10;dvCcfhHx9bf2vpfgbwnqni/S7G22WKpPotlDe28e63RHcPIzBw7MrKfu5JJ4J1MMqkaUYRX/AG6n&#10;0v1NYwqOUsRUqSf/AG815dGjg/A/7QPjrwxcalcXnxA1vwlaJoU0+qTXfwnkDJCkzxQgiZ/vvcQK&#10;ig/wgEdK+bb79tf9orx74Hv0+JvxFEkCz4simm2sSx4ERwq7S2djEAKQSPxr6z/aM0SbS7H4gaZq&#10;PhnT77Q5fHGg/DnTf7S1e8vLqPRLvxL4gvpp2Mhx9rS6hgjibLbIIRhgzMK/OXxx4Xu9H8L+HfKv&#10;lxczJczqE4IMUIx6n9PrV4fC0o4xKcItSaXwR2+6+osTiqjwacJyVoyfxT3+8988KftXftH/ABt+&#10;IHhH4IW3xG1+71fxPHplhp0cOswWSG5uXkjiR9sIMYLNbOF54R+TuOPJtY/aP/aOu1h1nxD448da&#10;hYjyNsb6/chSuxNxVxHgCRssNudu5QM9T98fsTfAHwRqP7JegfFeTVYNJ8SeKtd0rwdp2rad4Vt5&#10;JNL1m71Wwh0XVFJljZvsgtXeXBVpnkByCuT88+HvBHw60nw98OprC0vIfBXiPw/4dik+zsyala3F&#10;zZ3cF46RtK1ufMutJlnDfKQJEG3Jdj9LCGEwdV0qNCMemi+R8xKWNx2FjiKteTaV7N+nzOc174y+&#10;LvCvxhi8AeLPh/fa1HoFgLTWbDUPEd3NZzXtwiyRyuwniKOy+WmSQuVYkCpviJ8dJPEngS38K6Hr&#10;tjp9je+J5rq3k0mCOHUEsxdXcdvBcOzmQ7RalvL3FfLaNmLMQ1M+J3jP/hX3wv8Ai2vhDwRoLyaj&#10;faMNauLmz2NDFNNNc2ohA3GVvLRVkaRhtwVUMDkeVfCHTfHn7R3iGHRLO8sYbrwXYjTdKuLt9iJF&#10;Ius6hIhWOIl8vLMwkYllIVMFWBj9DEQoUsE1GnFySW8V2OGFbEvNVH2slF32k+6/PyPqT4EftFft&#10;HJ4Tu4vhr4p0YXsF7dWF1ZS+GYUlntbaSORpDI6S/aJmDSYQfMFQHtXX+Nv2gPjiPEvhnx3A39oe&#10;EPFGi6hNpMWltDZTo1qr3cxlIsRIpS2eFmjw3QnqCBh+BPCNl8K/2bfif+05HqNydT8A+IbjRoDE&#10;7N5FzqFltjnt42byx80cnmFhnDAqCRx61q2keGvh3+19pHwcu9EtNUtPCHw5l8UtpN7Yq9jbWdzq&#10;OntdiAZDPNLoFvcWRVtiebIPm2u8g8ClTwkoRl7GHM0tVBJ6xT6I+klOsqjl7ao4ptNOb1tK39aH&#10;y741/al+LEXwG1nWNW+LOoKdU8aapoVhdaXq8scsaxyxNFbtsjRJUe2W4G8g5CjcASoPxd4R+Kur&#10;6T4flCz6lqdjYXbO2m2s62qQNJhdymJCEzhc/LlsAZ4r2X9sr4Iw/CT4Q+D9X0mQvHp3iOeyubuX&#10;UZHluL5rGwe4IjKBViEjybG3FmVwCqbefmr4e3U3hz4WeKNTSaRz9qs/PAcgur7/AJfwZEb/AIDX&#10;uUKkUnTiu7utNlc8espVIc8pb8qt6y7n0b+zX/wUP+LH7Mnx88NeDvh5qfiO3S0js01vZ4nkaC/E&#10;8JllH2aWMxRyfvWAfB27M4zmrf8AwVZ/aw0L4o/tWzr8TPh5f6ve2WnWa6Zd6d4zlt4kguo475VM&#10;ccRTeouUQlTg+WvpXy78OJzbfFTw7q2p5uJNWSyuHcnLLtjlix/47mrfxgmh1S9XTrKAJceHbjUo&#10;priR5Ga4WKWFYyS7sCQqhQAqAADrWVejRqUFiakU5SlKOqvZPVfh9x6OCnUoYh4WMmkoRk7NpNpu&#10;L221Ppb9hfxzolxqHij4yaJ4OvdM1AahptpHqmo6s99588kgUxfMqBVVpomYYIOVHTIPsPw5+Per&#10;/Cn9rKOHwb4YlfxNrGiWcs1j4dnGnQ6Rez21y5tVhQqqRK2JnJZVPmMCACMcN+0/d/Dr9gCfR9N+&#10;H/g+4v8ARNXSGCWze+aJxqrWWk38l8xbzN6hpkjSPIbbECzljurqbrVdWubTwV+3LeeAfD76b4x+&#10;y2NrJLqFy+ozMLm8tjNNAoSGHdEhBiEkyjYnJyceDUoUqmKUHD3d+nyPoYVakMO3zNS23b+Z9xeG&#10;f2uPH3hPxHop+Ln2TS7VbhP7Ru4vEKaleMpWbKxRhmcuEe8f/tkuM55h1b4zeK/FPiTR9U+CqWeo&#10;G4nigF1rWlT2uoJcH/hHLeCJU84ABT/wicxY9VdifvSCvJZvGH7Hb/FzTvFmtaV4tsmhu4S2maV4&#10;Y02aKeSG4gDxvJc3DuIWjjZdqgEedKudsjhtn4HW3hz9o7x2fDPwJ8C3enS2FtZ3Dz6n45u9MjmU&#10;LoVsf3NvDcIpZrRieDkSg9YkFTKOAg/e/I05MbJbuyXc85/aF8UfFzWP2vNG174V/BDRrKxntdL/&#10;ALF8Q+KEnvptPZrk+U000dyyKqMzvtboOvTA0vhD4r+Lnxb1G1bxG/hzRfCeo38MGpaVfapKtw9j&#10;/wAJZLdld0jkolq9jc6hNLjdHEkbsSrAU/4rfsEfHWD4nt4x1nVfCtnPdaesrrZeI9SnUGO0+dtr&#10;Qxx5IUn7nVvxrt9O8U2HjG08S+Co/iNB4QfwXfatpxXwx8H9PlWaMw/Y5iJJdQVvnTVp1ORyvXnG&#10;MVPB0eefImtNbbEvD4mtyUo1HdX67/MzPH9j4w1DULsfFmw0Gy1a80G9h063ub5XN/cXGpRtdWTq&#10;6IkZldri7fcAWWZCQcc/N/7P3wyuvGf7Q/xB0r4a/EvTbs6fc38mmT6V59y2vJFIrGPyGdjKBGXd&#10;AVIMkEeFBII+nPix+3J4X1DwhqXhf47fGb4na/CzvLBcaP4V0Kyled7m9kDMxLsg2CIHDMR8yg4V&#10;a+bvDX/BQH9mD4T65B4v8M/C74kajrWi36T6X4g1DxglvPHB5sZkj8u3ClS0UZTcsgILmuetWpzp&#10;/u463v5HTTwtWnO05u6/rofSXh7RfHXxv8c61qXwo8Va9F4b8BeM9f8ADmqWeoWBjubjTbbTbJdO&#10;uHWeNik8l1cTi5cnekbwkqSFrxr9sD4GP4Y8BfDrxF8StUXVdRa9uV8SFPD32xE1K3vJFeRPsex1&#10;t/KOFZ+BtbgAceQXH/BSrwVr3jTWLzWf2bRq1x4h1ibVL5LzxxqsUckrWenpMWKTl2LvYXD5Ysf9&#10;JAJIQY8r0j9t/wAPW2sa3e6X+z9pjSaxPcXFnHfeIb+WPT43R18pVaUiQKWLZfcSQMmvZi7wdoWV&#10;l210629TxpU4KfM5XbbXX8PLTY9d/ab+L/iP4ReFPhd4Q0zV9DmvvF8OnJretvMqRQWEE2ntaQiI&#10;Sl7cQf6p3cDzA0+Bhvl4j4B+JPhj8Pvh8fhtrX/CBavplyY3ki0TUpnvbmV/kaS63DbhA5ZQBjja&#10;R1J8t+LPjT4u6z43f44+E4PDvhW7S0u0EXh6Jofs0MMgncQny8o3RQ2QSuVJAYg8ha/G740ePFs5&#10;PGPxO1bUY7u6hN7HeXJcTZ2YznrgcVtTwk6mkGrRs3uYVq8Yw57vd21P0K/Zt+F/hzwDoy+FtVOk&#10;a3pw1Kynt5rnR7Zw4a2aFkKNGQo37WLDDEoATVv4+eBPF/hz4i+Gbj4YNYX51nxfCU0/ULGNbW2E&#10;g2GNlXYrI8jBcllI805Pc8Z4KXzvDtr4v8L6reWul3lpps0NpLgyRsuoPvBxwwYjb24Oe2K6b9rj&#10;xpp7eAT8I9XimLa74en1q6u4YwTDZWsshKI24HzXe2k44UDZ8xyQvm5hl3s5Tm0nZJnp5Xmcq1Gn&#10;BzdtUvK+jt6jvhV8CtF+EVv4z+Gf7RGm6T4rXTPstr4dNjNZiytr66Vn3tHLMUYRxA4fPB6ntWte&#10;TfC/WLe5ufDXxI+Hvgo+HdTSx0C0uE0PdPM0SKZ5S6SbFRhId6dRI4PYj4w8JeFfhr47t7qx0Dw9&#10;cefHaCYXGpXLNtkyvGMvuX64611ni34GeHfCVqhs9F0ZbzQvDc2q6if7PLJdPsAMf3gSAXUgkDOD&#10;wOh82vUunCT0lboj0sMoSpXUU+Xq2+59meIf+Cj/AIb0r4t6Vb+Ov2kPC+saXbaZFaS6pfSvqkJv&#10;FcGS5VIbccFd6qNp2k5BzXCfEL9vP4PN8YPEPxV8JfE3W9StNb1GQ6f4XtPDlxPp0zbSPMAm8skA&#10;klVYnk88ZFfLOsfDiy8JWfh+y04x280tz5clzaRqGcMgRD8ynBG4/TtWpBYaK2majdalcalJb+G7&#10;O3mjMV35bmWefytwWPavGATnrWcuSVCKXT0WzLhOUa8rJL/hrnqnxZ/bN+FGpeK4Nfs/hVrmo6NN&#10;+58R2p0Wy0gXxVPKjyF81IznYCVQcA8Zww8D+MP7Y3ij4iagvgm28Jx2GkeGYynhPTLrZLJZwsvC&#10;tcoqPOMnOXJ/CtHUtW8IS+DvDkmi+FVe9uLuK5vri4xGGVZ8IoxuznYc9MZ/iry/9o/Xtatr7Sdf&#10;0+GxSe5E1vs+z4GyMF8lhyTyRV08HTxNFJw62+5nsZFnjybNvazm0rdE9Lr/ACPf/C37Yvx30fwx&#10;p/ij4b6Mvh2HXIEWXUdHvr2Ka4nijkTy3b7T90nzHIIPEQAI5Bvap+2p+1hrduuoeINb0LUVMfmM&#10;2qW5mGwnHLPIT27V5T8OdVtfEfwd03xPqFvIthoQtTc2trK0LS+bJNA4QRlcfNKzZzkgnJ7Ve8G6&#10;xoXiqylsdI8PW11I8bKG1e3XIKkDbvG8hQzAjjPXpRUwVKMVzQTav+Z4eJx0542rOjUfK9un4dDs&#10;pP2lfjDrWiXH2dPh5pEj7be4UeD7ItL82PM3SK2CBtO4YPHvVO2/ar/aV8M6PAtp8SFtEmvlFld6&#10;D4S0yyYMcEql3DbK6upYfMHyNy+oNeeXdxceGLWTR9Ws7a1kuj50U9jm42Bx5irhhF6BCc8Ak4OM&#10;HkrrUdc1i01WGPUd9no9os7xlTEHVrmOIHZl8tyg4ZcBQcnGD6VPK6U6qfKrN9kePUzWv7FJ1G33&#10;uz6hm/bu+LXiGy03wXb/ABT8RtrltqjT65rGs6nLeSkxjEO3cxG5M7twBIOMYNcv+0N+0/8AEw/D&#10;/SPCdl4gaWLX9PvLG8dFjG6NGje6dNqqUVo/IyB95mY/w180+O9V8V/D/U28R6W1nZpeKk0MNszy&#10;7CRn70uW5PJ5PPTivVvjfqU6fs9WuoW1nA2p6FFEJrudVbbb3UsAl8rKErIZBbjcCp8vzVyQxVlD&#10;LadGpByWzuZ08XiqsKkXLSSdvWx0fw7/AGrfEmveGrPwNcaPokWoaSixnVLmOaSe7gJwwkLyFSoB&#10;PygDJIPbB+jP2Lv+Cmc/7JNvD4F8c6fFL4b8RF7q6ntg0VxaXMdsBu2g5dXCRqAMfNur89Lua803&#10;UJL2C4KtGnmyBR94I24L9MirvjL4hr8RNY0aWTSPstzAhhSTzg6OsjFlBTaMbSx7nOeg6V35xwrl&#10;+Ok4VY3jLXR/kZ5bxFj8LQUoS96K332sfprrv/BWTwJ4c/Yss9E/4VdZCeWzbS4NHe9dk0/T7e7j&#10;tYlidD1Fu0eCRhmR+AME6Nz/AMF7P2TvCnwd+zfD39mpbbXLO9me0sHvHwY2d5N5dhIhVmcnbtyM&#10;da/LjwRrs/jidNCS7aO4v7OSCG1mgVoNnluN7ODlWEkcbcIdxJbcpXDfWHhH9gLwX8CPB8fiL433&#10;w8T6jcWMVxLpOnyPFp9vFNGWjbd8ktxIoZWGTEgIKkSKc14H+pPDsbKcG5KTkld63tv6fee1iuKs&#10;1esJWXKk/XXVW/4Y+of+CMH7YHi6+0v4m6T4Q8FaXYR3XjVtduGi0WForKPUoWWKNJG5hRDZHGSB&#10;mVQOW56v4R/H34/fBn4qfEHwtr8mgReFNYW3FlHuVr69lsoIbWKaeQOA5/0Xzec53sRya8Z0LxDq&#10;2n2MOi+BFtNJ0sFjHZ2dlHbxBN7loxDGPLSMuUkCAHaynDYJzzXifXbnVfEEWn32oXc1x5K7ppZc&#10;4AGABnJ4rrq8K4GpiqlWoladtF0tbrueZDibE0MNSpQXvQ+13v5H1lrv7dM9/wDDfVfht4q+IN74&#10;gOq6Ktne6iIWJnQh0k3MWG2R0fyiR0TAFFfLEOgX1tEyXmpLLbuu/YsW1genXJzRWtPh3KcMuWNG&#10;GuuquedX4ozNz/iteSP/2VBLAwQKAAAAAAAAACEAPWbeZjJSFQAyUhUAFQAAAGRycy9tZWRpYS9p&#10;bWFnZTIuanBlZ//Y/+AAEEpGSUYAAQEBAUoBSgAA/9sAQwACAQEBAQECAQEBAgICAgIEAwICAgIF&#10;BAQDBAYFBgYGBQYGBgcJCAYHCQcGBggLCAkKCgoKCgYICwwLCgwJCgoK/9sAQwECAgICAgIFAwMF&#10;CgcGBwoKCgoKCgoKCgoKCgoKCgoKCgoKCgoKCgoKCgoKCgoKCgoKCgoKCgoKCgoKCgoKCgoK/8AA&#10;EQgGlQpQ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mRlEmCeQOAKlBOCCB7c1VWRfNwenPJqWW4yQDyO9dFz4+1glcsoXPIPPFIrFj8/b2qN&#10;mLH5hgD1NOTdjjHB+aqQJj1kYNhTxnjPYVetZQEHPOeazCUV8DJ5qzauT82O35UpIdjctZlbjb17&#10;5q5bMsR3M2cHPWsmyuXOMfjmrYmKjqTjisWtTWLNBrjzDuDDp0o8wpwM89azzOWxhh6//XqZJwUy&#10;WzkfnTSaCTuWhNz1qSOUjAXp3GaoLOHOFPTOealRnU5OMAdK2TRCuXxLuAx69ant7oxNtVjjqcVn&#10;rOwOWGAO9TJcsw+V+MUmky0bkVyCAyv7cVOszEAbqxra8dSOucdc1Ym1HzEwM59TUuLKujTW5ZTj&#10;gjsc1JBeMG2s3bisL+0W2hSc49Kkj1Mhir59qahdE82pt/aRICD1PvUUrFFLZx2rOGpAZJ/nT/to&#10;kBIPXpUOGhSkx0zk+3OTilidl+Ug4qNXLNn1/OrSR4BLHvzWMoG0ZlzTpcD5uvYGta3cOwIPvXPw&#10;EpJkP06YrUhuUB4Ye9YzgdEKisbCOvl4IBJ6VASpycZ9jUMN1yASMGpTsbgEHmsuU1c0yF7RJX3A&#10;YJp0diA248nsKsrHGSOenUVOEVRkKOOhqWkio6kEUbIOAQwPOfSi4BRg4YDj86sHOBg5PYVBNCzg&#10;Bh9c0k7FjI7lmOPLzj3pDPP1QADOKmSKNFH+FPjjDNkjqemKfMTuUpopWySp5xmqV5CVAJH1Brc8&#10;g4+YcehNVL2zynAwfrQpa6iasc7JK8eRtAG7NT2yxSL5jEdO4qY6e8jszKOmOac9q0CY2cHt2qnK&#10;wctyt5nkttT5hjkirNlcBCUVSPekFng8IMHn6VJFjZt29OM1XMZtFl/3iZHBIqhfw+YCNoGatKJV&#10;OVyBjrTDHvVixwfWhSsyHFM56/jKEoT16VjX21R8uOtdBqkKtLsPIxmsa/BTO38R71V22O2hmMW/&#10;u9+M96Ro26LyPerDx7znIHHPPNMYFMnHHfnNUmZvaxQmmc/JhetRFC77V7nrU7qC2W9eKnto1PA/&#10;OtUzBqxWELNhW69qZJAxPBGa1IIhkh1BJ5zSXEGAcKK0V0iXZsxGtjG+4gj2HSkyEbjr1rQuYRg/&#10;J07Cqxtth3A+3NNMhwfQjUjdubHPWmy5xtDcGrAhQrhcZ7c1HJCVPl5IGKdxODSK8ewYTaePWpNu&#10;BtX0oWPqRz3AxT/LVhlR0ouSlYiIcAmmHIbK96sGNtuMj8aYtu2SXAGenNJA0RbA4xj/AOvSCEAZ&#10;OeKuJbsQcrx60pRQu0Dr1IqhpFVYCBwcU4QFSCvA96m524zn60i7dxIbn3otcFuNCIvBPalHXjIF&#10;OEeSecUpgY8jJHaiyuUtRmDkEikeP5ix9KljQjgjGOgp3lFDl6aGiFVwDzge1PztXcByaDtJyB+N&#10;INhwpOBQD3F39ccHPpTlKgZ68dqQLjIpHYDmk7CJC4Y+maY6rgkjjpx3qHzMNg8jrmnbiwBKnpzQ&#10;thp33GHGDk9qARwp/DNDnnPb+dIxGOR9KQuoNtwc+tVLlQHyPTvVhm5y2OtV7ghurduo9KFuPdmb&#10;dLxknJ9M1XYKuDtyQP1qxOR13DjvVTcxYg8jtVNaGUmr2GunH3vrUEnDbhkYPJHepSuG255PemuG&#10;JGT+FJaES2I1UbxtI5GatRKzYGcehqsCTIAGwVxnHeraEADjAPOTTWjNKdmyaJFxwfr9aJAv3Qp9&#10;etRltuMDOOSPWnh1ZuT1HSk9Hc3Vr6DAdn3vpmo5GwfmwTzUhLbfvE5+7xTfK3MHYfQVcRyHxSlZ&#10;MY/I1oRSh1wxHJ7VQijAKgAj8auWowoPqfXrVIS2LVvjy89TnpTo1KjAPPrTEbgr785p0jELt5wO&#10;9Ax2FUDJ6Z7UbsjG76DGaicZJJPOKRGOdo7UmOxMH28rwPapFJJyv3utVwWYZU8dSBUkTgDcR26V&#10;DZSLIh3qCVCgcDjpTjGkeMkc8AURHICrUy7tuNvIrNuxSirEfl7PkU5zSkZAZ859qkKhgQc4znFN&#10;ZT1U+lK4WsEZLDcTkgdTTwONxHX3oCjGMYpSDtBzk5qb3C1hpB4x1zzinoCQdv4UgUrwxz7+tOwA&#10;MnrnHFS2UlrqKuD8pGM+1SKMYGOO5FNRF27SDnGcUrAAZPTvmpbLS7DvORX2gY9feoppVkbYydfT&#10;tTlC8uckmlMyKQrLkntipuXa4xYlJJ29fUUkbYbDJU+8Y6846VEctKDtzg9hRzXE42sDojNsVcfS&#10;rNntC5C845zTI4FEm/cctx0q0IztPOT6H0rOUtDSMNbjUySQR9asWoGcBv0qKJG6MegqWDcH2onA&#10;6n0rGbuawWty5CCcg/katWqIXwD+lVok4JAq3bBmOzBFcs5HdCJKwxkop6YHFPhUr8zRkcZFSiNG&#10;QAHoOc0E7RtBzjkVyyndWOiMSEzF/lZcc8VPEzMQxXk9abDC5HzDr6jpUq7VG8ZPHPFYzmuXQ0jE&#10;u2MhKhTyMccVqQOY12tz7isq2dkQsqgg+lXbW5AXa3PavNqq7OmGho26Fk3cDHrT/NWMEbc4H92k&#10;tOYtoI6+tLcRseg6DqK5Hub9CMOjqeMcd6xtcDQruByD3rTDFG+Yck1He6cbqPG3IxzmtYNJkSTO&#10;TF/OLjdH1B4B9K2dJ1S4eZVdsA9Tn9Kjv9DihXMcfPf6VRERtSTCSD7nNdc1Tqx0M43iz0bQdSbZ&#10;8xJXHOa2bS9MkmS/IzjmvPPDfiYROIpDyO1dfpmqWU43+aN392vKrUnF6ndSqXOlju41deMHHNXj&#10;f7YwRIp+lcfJrnlTeajfdPA61YsvEUBzCQdzHgE8VxSpHTGodPBfxNJiNgSTzXRaZfKMBGzxgkmu&#10;Ct7szXPyABc9Cea2Ir2WOMFWwR79a5alFPY6IVDtBdwlMlxgCqlzfpKm1Gwo4zXOQ6v5iiOWTB78&#10;05b8SgQrJhAeaw9jY2VRGhOzqN8T54qXS9SmUMcbTnpWcJlDgs24DrQt2VO6I+1aRppolzZrSzO5&#10;3MTu71SvLva20NwB1qpNqUgBVWP41QuLl5XzuIAPNdNOmc853LhuRv3Fvxps2ob4sIRjuKz57k7Q&#10;N+fenQyjyCRgEjqa7IROWpLoJLKWmLFj0qBtRZCwLnFK7bmJHpVKRmLnIyOnFdMTCQ+a4MrfeyD1&#10;poQRDzM9TjmizgVieCBnJFTXdqGg8uPrXbR+JGE7WI4ipOc0so29QOTxim21pKgBIPHrU7RkYbH1&#10;r26T0PLqfEVZoi8XzPz3rPubFy+9R7cCtqK3LklhgelLKLO3UhwM+ldUU7XMJS1Of+wzFcvEdueO&#10;KmjtvJYOy8A81ZutQj3EKpxnpms+51Ej5iRjPAqrdQUr6HR6XdwAbdwPHSnTyKQwGASPWuZtr8s2&#10;UkI9u9aNrffLtzn2qJVWo2HGheVzY0i2WZyZua1oliSZEichQc4rGs7weWsi8EEZ4qX7ZcGQZBx1&#10;FeLiJtyZ6lKCjE7W0ls2wsnOMY9K37C5sbdTmFfm561wmj3bzRYLEup71fW7k3BATnuK8iqm+p2U&#10;mos6u61WJeMAewPSsDU9USWUqpJH1qEvI65eXtxVK5Hz43+/WvPlLkejO+K5kV7pBK5xjk96rHT4&#10;1OXHPp61cknjjBVDzjqazrnUJUkPlnIPeoVSUmVZIleSODoOB2oN2kahldc46VTZWkJkk+8enFRy&#10;OYRvkGc8VUYXepDdjXttREowE6frViK8VH3kdcVgWl0VXB6Dpmpbi/IU7TxjvW8YIylI6KPULZjh&#10;2pt/e27QlYiM45PrXMJqH+1k+5oGojBjDHpziuiEGc8pMsXF4qEjPeqsl1HjJb9e9V7u4UDaHBPc&#10;VQubhdmQfrjpXbTgYtluXUnYGM4wenPQVQv5AAOevU1SuLzLZVj16VHNfb4Dkng8CvRpRsc0xt5K&#10;SdmQMVTmKAkknPei4lLKApzVZ5Nq+h96600c7uEoTHX6c9qjAQHYMH8KbvJJy3FCzbSUxn2qlqTJ&#10;pDyBwMflTHjUDKg++e1DSM4zzimo2SQeO+RQ9CHJDTHkE7qhNiT0FWg4Y5KdDzmnxgMOmKTTY4NP&#10;YojTkZQrD86STTsHJB4rVjjViMAECpvsy7sbe3XNZSXctLUwJLFh0HU9qi+ykNgLjHat+Wz3fKP1&#10;qtNp7K2cfUVxVDaKM1bQEc5qRLTAyKvRW/t3zjFTxaed28cjHFckmzeKRnJb55x/9apxbrt6An2r&#10;STT/AJcEc5pRZtHweBn86ybsy1G7MqOyyDgd+1OFn/Cwyc8CtP7IdpYjjsKQ2xAyqcd6zlN9C1Bl&#10;KKBs529elWBa5OFGcVZgtNxwpx61aSyk3Hapz65rnlUsbRpshs7Jdu6RR+NWDbBsFBjip4oSqkDn&#10;1yKkS3dQMjoe461g61jX2ZQntCnzAE1XnsmZMkY57VsyWyzDDN09O9RTWpKnAwKuNVXsS6d0clql&#10;nsVvm/TmuZ1mEjcF713eqWW5SCe3IrlNbsskgA16uGn3PPrwschcjLEY/Wqs4BwQeO/PStLULYo5&#10;OOfWs2bPXFe1Reh5NSOtivI4DZ2jHtUMj81JOylsn8KgZgD973rtjsctRsR5jksMj6VG0yjv0PHN&#10;RzTqp5fn0qpLcsM4bA7VvFXOWTfQmnuRvJJ6cA+9VpbpTnD59agnu9i5aTqOc1WluguOOpreMTGU&#10;i09ztyAR+JqKW8CqRu46VTnucKASevGKhkuzyMg54FapI5pSLbXYYEl1zjjFV571iDleR0YHrVd5&#10;3RdshU4OfTFU571QMHB56g1tFGTu2WnvHYDaRnvSLcttDF9zDvnqKzJbkPnJOQc5HFPjuJFwwwSw&#10;yM1slZGL1ZqJcAgsG6dKl+0eYBhSV6qQe9Z0V0JnzyGC4z61PE5LsOmBkj+tNkO61ReSd3J3tgg9&#10;qerqoC7s+5qlkFQxGeoJNDTGNQi5xx0PNOOpCnYtyNuyWPPbBqu8jAhRj2pfOd4wXbAPemEgHzAO&#10;D2qkXe5bhkkC7WA/EVI5jGFxnHf+tVWLDbhu3SrEI3jBxjGTWkWa+RbhDGPGe3PNWSflzjPPpVCC&#10;YoQGJPOeauCTchcceppsEx4dzIAemeoFWPM43BvmHTAqlFMBL85HvUxnVgAx57imhq3UseYSSM8G&#10;o3dQcDGM4z60wTBRhW57n0oV2BDfKMdQT79KpWHoIwHLOCwPB5qNoh5ff2NPaQMcYwCDimyyAKDj&#10;HGKol2IGQJ82Dg9DTGTAwMjPSnyMvJJA3diKRiCvzYGDzTFoyIjBKnBIPOKQx5O3GMVIFjA8tc5H&#10;Jp23GQP1NAhq8bdv45FNbIGe5PAJp7qRxjpTWYqecDtzT2QITG5/lGMfeIHUU6N42QjBAz0pnmlT&#10;nB5HNIDkZBxkc5pMN2OcgEnt3qCRFwUVuO1OMfBUjHORio5R1Y568460mh9BrlscHkDFIqhVwOma&#10;XIGS75J45FC4QkHp+tSwFjUdC3AqQMWbCjA7ZpqNlsnHPp6VIWBGOvHFSUrdQQANkL379qlQDzOc&#10;e+KjjbbHtPfpUkYB6nvx9aTVhosRAKgDdzT1wBtJzg02IHA5xkdc05QFIO7PrSsUWI2JAVjk96sx&#10;uc7kJzjoelU45CrZP8+tTxyd1bPNS1ch7lxHJXkfQD1qxBKVwzD61QEwLhQpyMZ9KtwkkfMO/TNR&#10;1Ki9TRty7qG6EnpVheR8w5FU7V2PYnFWUZsZjH15oNCwpx/9anDarZY/T25quCA28qcZ7mpYsMpZ&#10;ug7UmaRLtu0e0EA/UUlxCX+boCeKjikYEY7DABq3FiVN5IPsT0rOdzeKKTIQd2Dz7U6IHJ3gle2O&#10;9XDaxvyFJ4556ULZFssHOe/oawlI6IoYmSAUUEehqzGqgE8Uza8agA9sbgKEyUxGQcZOTWMmaqN9&#10;hcEDykOR700BHYtg9emetKDuUr19jUlugRiZAcHrjmsJVEjohAVFaRQMEZHQVLCHU7GPHsOaX53O&#10;CMegp+EIJ3Akjua5p1Ls6IwsOXa3OSee9PEiKQh/WmErgc9BmgEE7h+BrJzL5SwOFJGAO+aEdmyN&#10;35jtUCyhAD1z29KejfPuccjpisZSsOMbstRAt8pIGTjIq9bAhgpPaqVuQTgp6c54q/ZxZfdtAz3r&#10;hr1UlY6adPUv2f3wgXkDg+9bVnZGQ4AOAevrWXp0GHViuea6fT0RYAD2HTNeXOpdno04OxJboIog&#10;irjJ4zVy1Cl1OefWqzOwydvHcUsVyIAXPB/lXLObZuom7ZPHIoJGD2qaZosjfg561j2d6JIv3RJJ&#10;NW1maTAJ2jbnFckpWZvGJs2DwxRlmXOTwc9K07e4cJnPfIGK5m1nKAH/AGulX4NRKNtYnnoe1c07&#10;yOiKsdC85aDBcZ64Bqnd6lLZ/M5GD2NUob0+ZkOfemX10l1JiR87B2rGEHzalSfu6EGo6teX8oS3&#10;YnLYwKvaBA0N0DOcDHeqdnNFbSb0QAEdq0FvYNwCqQe59a9OlKysjinG5qa9Daz2xKxDIGQRWPbF&#10;bWHkcjNWb3xGqwmBYd3HJxyK5++1lAhjySxNfRYTHyhT5Oh5GIw8Jz5ize6iZ0KFSOeDmsTUAqkz&#10;ZHy9qsCdrgF0DDHUYqncwXDksVwGIzmvXo4py0R5dbDov6TfwykbMdOR6Vt2FwAMEcZ4zXPaZapb&#10;OHU4BHIPetEXbAHyxjB6mu5yU46nGouEjp4NRMYGMAjvmrceoyTxeWJODXIpfTbeW5PWtHTb9sDP&#10;HPOa5J0ux1wqdDbkgjtz5zsKhm1q0h5eQAdsVmajqFxcrsizgfewKzLne5+bP1IrenhfaK8jnqYv&#10;2b902LrxDDcXAQHjt6mqes37QwtMoAJGAAapWVi01wAQBg/e9as6xZwzFVjPAXqav2EIyshKvOUW&#10;2YQvpCGO85FMt993cBY8nnkA0uoWjRqUhBrS8H6VJM/mNH1PORW6tFXZjrLQ0NDsTA/mBCzD9K3Y&#10;Y/tP7y6gChehNTW8dvZRE7RnsAKgutRAGwgY71g6vO7I2jS5I6kGoX0EY2xjg+1Yl/e7nBDkY9Ks&#10;aneI5ZofTisedjIN/qea2jBWOaU25WLD60Yl2jB5qN9edgGDfmayL5sEEn8KgSUjgHFZunFyNlUk&#10;lY6JdbnkjCiTp3FWrHUyowxzjk1zkUjFAW/GrNpdY4Pc81pGmmjOVVpnXad4qEB2A7QT1rc0zxlb&#10;26NN5hLAetec+f8APhSceoqeK5MYyTnI6VhVwVObuzWljqsFa5r+KL668Sah52/IzgfSm2eiG1Ak&#10;nAbI4GKzzq2wYjU9amTU5J02+YQMcjNd9Om4wSjsedVqRlUcpasW9wXOxQACc1nSsiScZ+tTXk4V&#10;Dt4B4rNmuEAI3AkdK6o6Kxw1Fzaltp1C7s8jrVS7uVLEDnPWqslwBGWLfkagWcyttLfWr3MSWS4D&#10;Dnn60yNQ/BPJ6cUwMrMOtXLWLcPlxT2C2hLBaZUAHtUyW4UDKZ9eKkhTZFjvipYYiuAeT7U7C5RI&#10;4VJ2FenWlktFLZUZ46VMkLMNzL0609oSSFVSMc0wsiqsHljG0E9aJYcp0A9RUs7eWo9xVcTDJBJ9&#10;s0CdivLGY3GCBjsKhksIbk/MORU0yFsN3706FAP4iPegm12Zd9phjI2DPFU5l2AIEyTxity/uooF&#10;xIMntXK6trpVHeIAYzgnvVRuO1jK8Y61LptubdE+Zh83PavPZdQnvLl/OO1c9BW3repyaldSSydf&#10;Q9qyp7USJmNRknqBW0dFqQndkllqgiG2Ufd6H1q3Jqfn2zgZxj0qpFpbyYVafd2jWuQx5PAxRdM0&#10;S1OR11H+0O2OOayGYs20nA9q6LXonLNIq5UfewO9c5MdrkHgk8itlrET0ZFcNINzl8beuD2qGK5I&#10;YIvSi7ZsFD0zkGq6Oy9M5A4rJmsVdXNGObcNrLn1qxEwf93ycHmqNrIxUgjnvU6M4ySR7msZxuaR&#10;bTOajlHmgE546VJJOQwJXjrzVBbpEmDI2c9RmlkuSW5cnJwDXItWRcuo24n68808ShT8rD3Gaorc&#10;AHOe+CfSp4Z0cHC85/OqTAtBNxz+NTwlkbbgYPBqrbz4G0L171bgKtyTj0oY0y3bEqPmJqbzcABc&#10;+/NVVkLJzjJPQd6cr7jgN+BPWoaTDVFxHx8wP604TNngc4wMGq4k4C9M04EsDx9MUaIZdgkQYIjG&#10;Sasxy54FZ8LkAxkknHHtVmFiSVDDgflTGieR2ZWBJx61HHOQMb+Cc0x5SM7m4FQyOy5bt2xVJj5i&#10;+l3khVfpzxSzaiwYYYk4xjNZaylScZB9zSPclmODwOhFUS5s0DfuSQSc/WhdSkJyT34APSswzuRu&#10;XJ96esn95jz6GjYSkzUXUucNu6etWra8MYznBPTHasRZFI46g9c1Kk8i/dcn2zU3uXGT6nRWmoY5&#10;cDHr3q2L5R/H05zXMw3xjbczcN04q7HfB85PboetQ4pmyehuxT8ZDEdzzVhblgflJ+gNc/HfsoCo&#10;TnPI9Kuw6iwGZDznjmpcNAvqbsOpGNFU8n1q3DqKuQFyPxrnluGwvParEd6qthGPvg1hJKxrFyOl&#10;huckAMDnqauQSh12nntzXO2d8y4VmIPrmtayuRKoIbBzXFUfKd1JXNSNdw4TJ9asi1DDlPrUGmzR&#10;lMO/Pua07FY5G3DGPrXO6tjpVK5TOmOWGEIx1oNi0JwqAd63EntliZRgE9c1Tmkj3bmYfQ0lVbY3&#10;SUUZk6gryOg6etV3jBGByB61oTCEYYEfjVGQhWxW9m0YyaRTMADFgo47VDPyNwX6e1W3YBiSOvYi&#10;myIkseAACOlUou5m53M7Jzgg0hbHzbBxVmS3Ei8rg/SozagKYwau9iNWxzMJIR5YA/lVG+nMJC8H&#10;1zVlT5JAJOB2zVHWX3EumD8pxU31Kt1M2+mEjEjH59KydQdT0XPHIrSJSRCQmSO+KoXMG592MZHp&#10;VqRBnHMrnHy0qxtIMN+QNWBYytKAVbr12077KTkDgHoatGLWpSe0HI20y1iZXyQT6VpR225MqvQ4&#10;NRtCEbg8gc1pFoiSTGRod2/b155qVrdyMyLUtoEZgHHIqa5dVG1u/Q46VqmZtamRd2pD8dccelQC&#10;IAZK84/OtKcI7lQTjtk1UZAHIApMCo8YU5Ve1Qv8/LLjirskZzhV4J6elV7lSuAVFAXKoX5hsBwf&#10;SpVhBGVJFBQbuOPoKkjbAJGDVJkaId5BcYUDgdMU17bHIAyO4qZGUEDzOT1GakjQygkiqE2VtvHQ&#10;A1HKecbQc9cCrctsGPA4HfFRNAI/lZCSeMVSFzFFnC5yM+wpVXeSF49DUzxKzZKY9eKFjC8gdB2q&#10;xLcBGxXP605VIwS2B2pA5x8pNNOccnr60tir2HhV3Z49vamu4PJY8U1pOPlHPtTRuIyfWnuDkgK4&#10;yXPGelIoy2GB470bs/dP5mm78HI/LNAXJQ2DnHU4qCUnO4jgcU4yEDJ69hmopHZstUWBtBzjrThK&#10;RwBxUeWA5BpMlyMHHahIhMeXDHPIxSPIMAMfrTHk2tsHNQSysVIY9MZoaBO4SyAgkMevY1Xmnyfl&#10;bNJJIwQqMfh1qGQsBgfnmqRWhFcbnxhsD2qHYqkrk5PepsgAgEe4JqKRs8Zzx+tIz5VzakRUZ5Xt&#10;wWPFRvliQTn8akLADJXBNMKtndjvigJR7DNvzDjHbrU6gkCPPfPWmhATkngDinoQXUJwM0rouCaR&#10;Ir4IwARjrmmuSG+VRkd/akzkkHscZFI5bfz2FK+putCTf5mRnHp7UjqSVOAcc5zTAW3YVuKk3FlB&#10;zz6VotAY+Itzn15z0q3Ep2Ar/kVSQ5+bcOKsxS5HBJ6UnuBa8wkBiPrSh8A5J61B5rLgj8s0gkOe&#10;4Pc1VwJi/PzHg9sU0vuUrkgetNDh+BjilRQcDGeOM0r6gPUn3xj1qSMugBIyAPWmIGwB79AKlRAq&#10;gc+5qZMtak8LHgEHHfPWrcTFlDHOT71VjRWwmCAPerKvtBX06Vi2XEkHGen4mkOARTQRu5GPTntT&#10;yAeBzg8mpb1KYZwQM59SBT1j5wcjj0pqcde/vUkZ2/MXOfQ96nmBIQgHtx64pUyDlSPfJpwRSSdo&#10;Hc0CPPKgdam6LUWgUbh8xINOyOjDAB9OtAwTyD+VObGwYGe3WoLS1Igqlc56HBxQABJs2dOjU/YN&#10;uFGM+lIA2eRxigdtBpJMmFGR0qVY/mBA+tIiKDg4qVMKMY70m7DUSSEYAx+tToFIxgc9xTIVbcFb&#10;8TViNV3AluM1hORtGN2JFBtwZCSCeBU6Q7WO0cd+KlRVJGVGBUsSlhgD9OK55TOqFNDrVIywJB+l&#10;WYYTsyoHsPWoUi2gEjp2qxA46Zz0AIFclSVzpiixHEWTdgdPShYsEkgdOh7VLGuAFXr0arMFr5mV&#10;AHvXDOrY6lBlZV2oMD6HtmpFtwWGccjrmr4sCQoWMdOtPWwY/wAOfrXM6yNFFmdGsgJTHNWoLeUF&#10;VK898Vci08M3KA84z3q1FaeUM7e/U1jOqmaKm2R2qtGNp7/zqXzG3c/hg07y1HPTmmuuANhyeecV&#10;ztq5rayI5kXPzrz7VJEx8s7z24qGQlzjPPpTg5AOTzRdoCrc26upO7A9TWRfWpcEx/mK17qUgmPj&#10;HtUL26TRAbcHPOa2hPl3IkrmGtl5biUdcc9s1fsdXmtgC8pGDVh7dI0O6E8eoqncWDz5KL+dVKUZ&#10;7hG62NK31tr0KRIdvc1eiuvJZZFkwOpzXO21hPayKWbAPQZq4GuI2Ktu685Nc04JGsZM7LRtWcNh&#10;zyOh9a6GG5E0YRJclRzXBadNIURixHIxziux0uKKSFJonOe+D19q4ai5Tsi7q5aeN42yW571NaOI&#10;rj5iSKaieYSoP1prRPG+AwHHc1hKOprG5q+cpT5Sc1DPK3BVjntiobW4IjG4A/40kzySHIBHPAzR&#10;GKTG27kc9xI7YQ9OuO9I7sEyvB9DUyQdCy5I7AUjQMz4IrpglYwk2yvBG0zBWOcdTU09syjCggAe&#10;tWbW3VQSQPbikuPNMmAuea3TMGnuUijn5ccY5NRPbENhu9aMQRmww5/u4qVbBJBkR9/TpW0DOWhS&#10;srEFMKuetTvbhQAVrVstMCjeePaob9EtuHxyK9CgveOWo7IyJA2/gc5pL66gtgFHBbuRUxkTLDH0&#10;71ja/dZIA4wTmvYpKyPOl7zGX+tEHEbfdPr1rLk1uaWXBJIH8WaqXdy7sdp47VWaZkb5uhHFdKqJ&#10;GTgmaUl2hTc7HOOBVKWfdllJz1qEytICMn3pjZBJB/Ok53CMVFEq3DpJuU4+laFlf+aygths1jF1&#10;ZtwYjnpmrNkWVs7qwqarU6Ke501vcSGLC8kVp2itHECFPUYB9aydKmARXCAkkZ4rajlVouOcnj2r&#10;yK2rO+Nt0a2nz4j8wLtb9ang1BYXORkgdSKyba4lAAUAZ/KlluHB2rjGetcVTVWN4PU1ZtXcP+7Y&#10;4xVee+LnapNZ00rxjGeT71WW5mMhBfHPQGvMrQ1O2ElY0fPK5yxJJ4z2pvLkE9P61XhlLMysR1/K&#10;rKbVTLAgdaiFMuUiKWRl+nUAnpVaSXILOTzz9KfqNwkHJOOc4rJvb9myI3xXRGKRk5XLguju+R+O&#10;mM0v2hH5dqxRfNEdrtnJqVLxpBktj3rohFMxkzQmkQHEeck54qMznB2MQT96od7HJJ+hpgf5i27N&#10;dMImTZNI5C5OM+p71WlUkHscc4oubpR1z04GKo3F40jZUkKO1d0ImEmRXhVTuXPWqzv/ABNn0wKW&#10;aVpG4PQc1E7EL97PrXVCyMJtXI5pCRtK8dqifLcYP1pzMSeTn04prbh0P61pFswfdkMiktgsRxSA&#10;kHJOakMbsd20e9OW1LHAPHHIFaqJhJa6EPzNwqmlRAPmfpnHWrH2GRTwrfjUj2jAYK4HvVqxFmis&#10;yPjGcf1oDSdBkf0qyLdlAJFTR2ZZckdT6VVhJtMbbrmNflq3FGxbcRmnW1suRlR054q4tsAucc9O&#10;lc1RG0WVVg+cNt7UktmGByvJOavLCAc7fwNOFuHP3f0rjnHmOiM4oy1sAW4XrV6zsFxuCce9WktQ&#10;g+52qzbwqF4Xr3rCdOzNYzVysmno2HCjrgjFTPo4mUMqd6shVj5YcY9KdBdEx4DfpXNUjY6KckzJ&#10;n04wHDqfxqMWqnkJ+GOta14wblmBx1FQQRq78Dnv7VxT0OuKKyWqp8xUE1bjto+BwDt5z1q3BpwP&#10;30BPapRaxoNrRjIFcU5t7HTGJXWzQphQMYx9Kiktvm8sIetXzCyDcp4PtQUPl5X7w74rjvJlqKRV&#10;W0CjawHB7U2aNPKCsoyfQVcQMD82OOuRVbUDEuWRjkjoO1a0uZS0FLlsZN9ZI8Z2kZ75HWuW13TF&#10;YkgZ49K6u4kkKlc9umKx9SiZkIIyfWvZw8mjzsRFSPP9VsMZJHY54rAvbYjPGPpXcavpzDPy8cnp&#10;XP3+mnJKjv2Fe7h6mh5FWBzMkLEkFeapyryQBgVvzafIoIxk55rNurMqcbfrxXpRaPPqRZiXZOdx&#10;7d6oTyN91Pqa2LyyYjrx61mzWbqSdp4NdUGck0Zsskh5Y1BIzMcZx+FaLWZbj8sjpTDp+OQuTW6Z&#10;zNO5mBXJ+cscdzTZI2AxtGexzWqum4O1BwRycUyXS3wcKOK1TMHDUxplZ+ex4NZ8o2N5ZyOa37nT&#10;mCncMDuBWdcae65CjjHHHet4tLQzcWZjoS5+QncDzSxj5QuCMDg1bNqy/fUEHgkU9LNg2COAea05&#10;jNxZFat5Z+8CT1A7VcTJbexOOOPWkS1IcHYRxyasx2zL1/D2qbolwexEvDMCmB0ANLgdWB6dx1qw&#10;9uW4BPPOaZ5DkEMMciqTMXCzIHVvMGF5xnrSuZVGNoIPP0pzQyKvl+YfYg1HIxUjaM/Q1qrsVvIk&#10;RmJClicjirMLsANuM+uKqKZAcBqmidgMEHPfNVEtOzLAkLMQSev0q5CHAAZj7A1niQbs4+pq1DIx&#10;XOcYPTNNW6lp3HMW3nLfhUySyZOTgjpVZX3PyST7U/zELA4I9easNyYzYwD0PtzSvMCcbAfWq7yE&#10;DJcnHfNIrtt3dT9OtNICwLnccHA4+ppQ5I5wagEoZgwUD8KVXCnMnXPpVCJAApJxn2qNvu5x34ya&#10;VnbqW4z6U1t24cHn36Ux3JAc/KCMEnHrTm2EgZ4J4FRLg/N78DFPLADAOOeaBXDG1toFNbLHCgDH&#10;YinrtK85z296Rth4QDPpVdQV7EJUBMk5x/OlfcxO4Y4FPCZG4qeOzCmswGVAz6cVJQxSw+Rlzx3F&#10;NdQRkHPrx+tTKuDyDnuc8fSkZcnhc59+1JgQPGAOT1HB9ajCKDlVOAPXNTyg4wOP1qPGDuDYXsKl&#10;hpcagYNgLnn9KnQAnZj3yahXAGTjB6k1OnGMdO/PWkApQZyDgdeKfCFzyMigA4G3GKkAEZxjtxQW&#10;PXKrk8jPalRznGB7GgFimOMgdKa+QcKcY54FIZKj7CW44HepI5sMApHPUVWKqCA34g/pUkYXdyMg&#10;DPSk0kIuxvk79xA/lViKVWPOOmcVSh2jJOFGOPpVm2cDLbRjArGWhKujQgcKQc84xkdauwTKwwDk&#10;/rWXC3ABbj3q0rYGefwFJ2No+8WzMxGA3X1qeDp83pz71nh0TnoD61atpowMrIeeDk/rUX11NFoX&#10;O/B/DNT28zBQFJPqKrRybgfripogCoXfgn0qZNWOiFmX4maRc/d9AeanhHybiMYqraKH4U5wcEVf&#10;MRZN6cDvzXLN2OmCEeJWjEeevUetRTQhWyuPbFWVTdhvT1pJItxBOAvrXHUnY7qcNCsmVP7tfqSK&#10;ljQs47j2p8cLPJgcDqB3qxbx7ZcY6frXM5c2h02UUQrG4BxC+M8nFPFtIV3GBh77a1YHYqOhx61L&#10;sLAkcHuSaHTjbcy9pJuyRkC3LYGCp78U77NIjGNl+ner7RMXLMB14FKsWRnHI7YrmqOMeptBt9DO&#10;a0bdh1I5zgCpobDygcbsk5+YdavR24+9jBHt1qUKpOOtcc6qezOiMX1RXtrVztVR1P3cVq2lmxwN&#10;uMjrimwQqHAXjPetWyA2bQo+prhm0+p1QTXQm0+2WIKWPHoe5ra02KPJLtnHXNZ1sfmIC5GOBitP&#10;Tgo+8RnGDxXHKC7nVCbS2LM6wJFkEEEcc1U3W7cpyccZFWplhdAMAnpjFO0/TTO+SvC9tvFclTTW&#10;5vBtsXT7YpiRl4qzIScSHpVgQIsPlgYAHFQSR/Jt3Y44OK4pTuzpUbIZBc7X25P4mrkMu8ksQMDj&#10;J61lESJ+8GOmKfHO7cktgHgZqWmXsay3Ei5RSc/3s0kUwilYMCSeCSapLclgMAk8Z+amNcsjnIwO&#10;9UkS5aG7YNag7FG4tyM9qux2QLlmxyM4zWJohmlnEkn3QOCex9a257kImyMZypGTWtN2kZSV0U9T&#10;eCJWEaZ464rAu3QuZSnfkVufI7M0qZA9TWT4gkWOMR2+1SR0HavTozOCrHUrRanDAhSNjk8VPPcC&#10;WAAjGDn61lR6axPmSNk9Tk1Ye4YDaBjHBr1MPUakcVWCZYe8jSP7x4HGKdHPdPEJATtJ4FUo9jsC&#10;U5961ILcugwn0Fe1Rq82jPMq00iW1WQyAseGrVtwEADdD1INZsYeNgWAH1qRr5lP+sGAecV2Qszk&#10;le2huW4hjRkZQd3WleztmQAqCSeh9Kxo9WbbtySe3PSob3V3SPLynI6+1Xdx2ZkoxludKkdlCmxY&#10;xmqF0FkkZQflNc5/wlL27bhMM9stUU/jMyEx5PJ6+9QpWd2bNK1kdHHpdvcDM8qkAcVoaa8FgmyE&#10;AeuK5Gz1p5zkyH2Oa1LS9KglpMn61Mry6lQSR0Ut8s3ylvfrRHNZ5xI4b2NYUmpRhfvYJ681C18A&#10;d3mD1xmo5Uupo3cva2tn5mLfg559Kx7hj90DoafLeNIwHJ/CpIrcSqXOMDrW0KjSsc7pJyuYd226&#10;RgB3qNIjke3Wta/s0VyiqPYgVQNu6vsHr1qozTepMqbS0FgChsMvQUssyqcR8HPalSCeR8IhqRNP&#10;m8zJTp3rqjqtDiqXT1EtxKTuYnkdasO4Q4z0HQ0+C3cH5gPbFJNAsh449eK2jDQ5ZVdbFd7mNfmG&#10;fyp8N9ErZYkZ4xjpUdzaMg+XnnrioPKkUHC8/StErENtlu9uYpE/dkk9+KzZ22qSQeBU2xzwx/Gk&#10;aAuSDyPQ1V1uZuLaM5Zt4wBx3qeMRsPlIH1FNmtREflUj1oghkLjqB9aL6k8tyZYueKuWmxBjOOe&#10;az5XZHwCcfXrVqN2VQR0p3QnFo1YhlQVHWp48pgn9aqWM6yKFB/Cre4AgFucZq0ySwjqFKg0juy/&#10;Meh9TUYyz7lNJK2DtbtTArXcyef5cjAA9DmklgAGU59sVBf2huXHzbRnNWovlUEngepoJtd6lZAw&#10;YrIuDT44Qx4zT5186TMY471JbWxLZANKwznPEVwLOZ1mYncMIK4rxFIzR/6P0PH0r1HXfDkGsxKJ&#10;YlDoPlIrndS8ATpaO0QywHA9aqE0hOLZ5VcxF5iQvGOSaqyWtxA26A59ATXSanos1hfESQkc4y1U&#10;72KCPgjJPQAVtzaExTiULXUEjISRcMOD7VbuII7+PzE59DWaLS4muS0cR655rTtyLeHYGIPrRoiz&#10;H1nw9PNabIyo4+Y1x2paPNbSkOmDmvTbyWEW4j4yR1H8q5HWYFuL0uCCMcgVUZsvlTRxtzYSIxZj&#10;nPaqwtdshLfhXSXtkArNtyMVlXEIUfKo68fSlrcpRsVoYwgYsBjHbtUjfcyWx7UzKsQV7VJxtAPc&#10;dcVMthx3POvtLCUKvHpmpmut672HIXAOeKoRS7pgjDJPT2qVmUJu9ehPavOUrMpJMuRzurYkOSff&#10;irNvMWIOW49azFIYqN2cdSDVy2kCyAbu3Wnz9US4u1zTMoV85IJ6+1WoZsKMDvyKzY5SzBcDOeCK&#10;twuSdzt9BilzjSZpJcZwhPGakjnjD9Mc8cVSilwCARn0FSq7O+Wx+FCZVi+WLAMvA9aEkYnLDjpU&#10;TS5jGG7cUiy+Y2SSAB196dxWsXYJAAxx1HrUqT7SdhIqoJNoGfXmpTK3HH40riJ2d0GT29qiMpky&#10;Oh96kSXehDMM4yKqyyfMQvGO9UnqEthwfnDMD+NNdwDhTTflYkuOQOaCy/ePXvVXZnZgsshJx0pE&#10;kIOS3GPSozJt/iAyeOKRmWQYU4PcUtxpMn+0dArcegFSJcuQFDDrmqBfbkKx9+aaJ9sgBcYp2vsW&#10;kzTNy5G3gipLe7ZWJ3dO4FZb3JDfKQc96lt5uwzn68ik7pDV1ubkNwzcLJnoeDV2C7VRtYkAHjNY&#10;dtOE6GrEV5yQOmOprnlKVzog4s1xqUjHDPn6elWIrxchlGBjpXPG/RHyucdcipYNSKkMXPXpnmsp&#10;KVjohKCOtsbr5cuSRjPStG01QRnAbNcamssTktnA61Zh1wcEHmuKrTlI6oSilodxbauX53456VqW&#10;uu+VGFVwfwrz2LXmhYES8DoDWha65LMu0ntzXO6UtzeNWx3I8SPs+ZufXNR/22ZcfNwTz71yK6nI&#10;mA0gwegqRNUMbblJzV04WZMql0db9uLEDJ+tKTjvjFc3Dr+AN0nJHSnvrk867UyPeuyMWc05o3HZ&#10;SMhwTTUYtyO1UNNlklXdI+ferqvHBlj36+lKbsKOurLSW6kAnGcc4Pek8pEILDv0zVZtQRRuV6hu&#10;NQZhvDgkCsXzM2XKmS30KY3qo96xtRtkUbxzzyM1oPeO6fO3bp61k6tdxw4AbOT0zSjduwpbFN2E&#10;KlBGcepquwjeTaBz1qRnDjLEZ61AzqGLKa3VkjJ6kxXjKDkd80yWJWBBQZ7AGk+2hV+XntmkjdZX&#10;BL9+Kq6SMrXYzYFYqGGfaobm3fbuVcd8itdNPhlyzEbsYyaZLbRQjJHFL2iHyNmLtnj6DaT0p5Ds&#10;uWJJPbNXJoEnbPHHOc1XusQAKB26+taRqXM5QsilcsVk+7UBmVX+Y5pbqXnIbp61WeQK3J7cmtkY&#10;PQkluRuAbr25qtcTCQ4B6enenNhm3DrnuKilID+/tQF2wzhgQvXrzTlZc5J6ioZJt3BGKRbhQQPX&#10;sauJEmWFk2nIHXjNWYJCq4U9eaoiY5wDxnkZp63RXov1rReRFy6sqE4zj2zSMyM3IxzVc3OUBPP4&#10;1E1wSfvHGelOyYN2LEzIQW4OOvvUbFSRzwQOKhaZto3dR60gcHB3fpTEpD5FKkhG5ppHc8nv7UeY&#10;SApxjPPNKGHIUdepqW7FN2Iz36deKCXJwOnY0rFVbcTmkIP8Rx7UXE2RkkNsI6e9IVJBZW69qfhS&#10;Tv8A1pGKgblOBTTGuwyQlhuJ7U35m56/jTiRg89aYWG3Oc89KYnLUaQxA/pTXYrkZGRTpJECBVFQ&#10;u+STuOMCgnXqOaQkZxwO9QSAdSeaVmI4GcDpiopOH6cY60WKgMdlAyG+mahfaxxwMDrTnYbsj8Rm&#10;m7WPzMeOgpaWK0IZMDhW/EigJxlwOOoAp6xgjPbdjPrSmJiCAAPqaL3GouRXcrk7lJI6D0phOOoI&#10;yeMmrBRVbgZ45PpULK2Nw5HUVO47DUXPGOn+cU7G3jPvQVGz6U1iAck4HsKHoWoscdw4B59aJAQM&#10;kfLiiPjg5OeOaRzwcdKEWNUMVLDmnvIwwT3FNUcfKvPtQCCRhcn37VYiZSFG0n6mpo5Cp+XG49sd&#10;aro249PpU6M23gdOuaUmCJifOx1AxwDTWb5jgg+1NPQKWxj2p20k4zg54yKlXGSIAQck+4qWPccZ&#10;Ucn1piYABGTnsRU6RDpkDaeuKsEKIycnJIHTFTwgZ5HNMCZGQ3PcVNArcxsOeuR3+tZybZXUlVAp&#10;wozT0YMSrZO7oaREbaXKjnuO1OIIQMMcnPNZNmq1BGZWH7skdM045DbuBzximJK5YsT27U4vuHAz&#10;n0qeupQ5GZhn36YqVFJXcxqEZUgluMdMdadEY0GJM+ozSfkNJE5AQHPpikGTj5c+9KZGYZX5hjmk&#10;BcMPlwPc1maIe6hf4Sec09cFwMYx2FN+bBOO3OacNypux+FJuxSEbbngYxxSAk43Hv6UEEEMQSSe&#10;lPRHLZPH49KlvQvlYAKQTt6U9VYnJ5xSpEQ3T8PWpViAAI6+lQ5FcqHRuoIOcYOMVYi2lsouR3qA&#10;BSCVH1NT20fAfd24FYzasawRftYQ53ZAH86sxrgfKDVW0Y/e3Z7fStK3jUxlu+fWvPqyszvpwuiM&#10;I5G1lPtxUiRDGAMDtip40Q8HrS+Wyj5FrklV0OiMCzp9uJGCsTkjNaVpZhHyQQxqhoagyZY+/Jrd&#10;hhVlLHHvXnVqjTOmnG46OABcsM+opj5jXKAEVbEXmRqE696aLQEbSAfauTmdzoUbleHIIJHXpWgl&#10;sJI9zEDNQJbgHlRjNWkR/IA28GplIuMWiC5iiWPZk59apEbjtxnFaEsTu3zHPH5VXe3YfLGdtSpD&#10;lEpmEs2enFOFucZCk1ct7EO+C3vn2q0tptUEc8HtQ5olQRhyWAeTLHJ9MVZsNLaaXDp8uMitQWo3&#10;AeXznnNXtOsYy+5Y8cc5pSrWRSp3Me50RXGfLOexB4qsdAYcDn2rrbfTJ7mXCJhQec1al8PxC3aR&#10;ohkDHFZ+2L9kmcO+hqGDbORwBSXWjZTcEx3NdQtm2/a0WB+dPbTGaM7gD6CpdfUpUkjkUsJYyow3&#10;HYV0Gj3L2sPllD6nJq/b6PA0BVUw3ck96ammNbSHJyMHOKmU1PcpRUSe21K32bp5wpzjFTG+tidr&#10;Mpb3NUmsk2lkjw3Y0R6PHLJmRSSOQQ1RbQu5qWU1vONkakjPWrxtW2gKB+NM0KztI3MUhAPUZrUu&#10;YYFAkU5/2c0Lce6MyTy4+WHzDtmkjjMjqAM59D0p15uZSFUg56etP0rMZxIvPoa1jsZyJYLVg/zI&#10;cDv2qd9OBUheTjk1dtYkmOMAAjipZlWNdnTHU1tFNmMmkYf9khpd+09RWha20cY7EdqmaaFCQoGc&#10;frUFzIYQWjGM9zXbSh1OacugstysJ2q/b8qytZuVmG4nkGlu7uTBYH6n1rIvb8BjvbPHevWw9K2p&#10;wVZNuwy8uvIXKnAxWBquoiTOeQemetWdQ1FW+Utxnuayb1gcPngnjNd6dtDntZFeaQDA3Y71Xkn3&#10;PjGcd6dcHc3OahzjOKd7CsSxuyqSw+lEjL0FMjZhuGMjFIWyMkk0m2g5RMHd/KrFlkkEdM+lQA5A&#10;Ganssj5SO/HNRN3RcVZnQ6ZIgiCCtCOaRSfLkx0xWBZziDIZR171qW10MYx+dcFSOp2xehom7aNQ&#10;WcZAyakiuFmK7X6jJFZjl5h8zcelWrQrGRwPcmuWpTVjWMtTSkjRm+YdutVJbdvNLKfbpU/mFcY4&#10;44qMzJK2UOAa4alFSR0Rm0hBmM788+uaSTVWSLcjZPQY9aWaMkkA4GMdahazXy8IRms1SaZftEUb&#10;++kuH3M5zmqczMo3S8DGa0l09TJucduvrVO/twXbnIxVqm7kXuZckjSSF16VatJWdNrLUCWzrKS/&#10;AB/OrcS9Bt5zxW1OndkSlZE0ZyCvakcsgz2qSKJ2XJQgeppLkBRg9D71206aW5jKSKVzISeTnPpV&#10;WTJUhTz61JK5LbUH1qB5iu5ccmuha6Ixk+41jtHHX1qCUuwwv609mdjgDGOtCxrwx710Ric8pX0I&#10;xCucH8j2oFsGHC9+KtJArqCR3qT7I+SyR9ugNWnYlxZBb2oc7GAGOhq/DpqLhjF1PU0W9p5eCF69&#10;QRWjDHkbZOcjkVMpu+hSjFblb7BHtyE/DFUr21MZxjpz1rXby0wgP05qCeCOUDfyPatKSe7Mqjj0&#10;M6FMoMqD2461ahs04HTvnFTw6aiH5Pwq7b2HmHG3OB0rpukjmcW2U0tBnOOPerEduQvP4fStC30s&#10;McE8DtinXdh5afuwScdMVhNxehaUktDOkgDKCnbrg1Lbwgg5T6c0kNtJK33CPrU8ELI+SM9s1i4x&#10;uNSlYdFbrnaRUy2+BnaPwp0aIW4HP8qtF0iQsSPqaylFJGsJO5nzxFRjov8AKqRuowflIqzquow2&#10;6nnIPaudn1Eu+6J9q+mK46sLI66UtTRuZn3FOpPNS6VcDcfN4PoO1Zq3e5Q0ucHuBU9vKMnI69wK&#10;8urFtHoU5WOgtrpixDN3446VJI3O5OfXNZlpLMsgRW+uR0rQEm4gMfyFebUg7s7YyuSMxCDPrzzT&#10;RMoQsuBTxGuGJB6fnVK4mC/IvXdwM1ioPmNHJMbPcyKShz1qGTdIpLsKcZkGDK+TmmieJiMMMZzz&#10;W8Y2Zk2V5owUL4yTnBrJvYpGyM4weeK3Z3hkHliQcnk1UurJJIyAASRXdScjnmlY5m7sjIhLCsy6&#10;0ZSDuWumubJFGCD6AGqF1EkfD8DPrXp0ZtHm1YHK3ejR4IK4z3xWNfaYiMV25PqK7C+XAK4OPWsq&#10;SyyxKr355r06NRnDUgjjb3TdzdOB2qg+m5bBQ89c12F7YKBgryeT7VTOmc7gv1Nd8KhxzoqTOXbS&#10;N7YKYz60v9iDqV+vNdSNLDjp06Cnpow6lBn+VdEajOaVBXscsugjORH+nao5dJVEy0efSuubTVXg&#10;r+vWq91pyFeUAHoDVqoS6ETibrSDnKpzzzWfcaJ2ZMe1drcaYqvyv61UuNNRyRtrWNUxlRSRxUmk&#10;fN8vT3pU0r5s7ckDsK6iTR1BwF6eppF0tM/MuK1VRswdI51NMYc7QfY0/wDs8xg5GDit6TTlB4UY&#10;HTmoJrXaMlQPrVKRLpWMg2nX5aiMKRtyvfjFacsQBPtVK4ABya2g22c84JIoToMlgOnaqzKqvtZe&#10;KvTbSM7cfWoHRMjPb1rpjcyaSRWVSTtde3WnoDyPzp+FztA69TQy4UnOD9K0SIsABbt+FTIwAJyc&#10;j3qGPJ4cnOODThxnBPPTjrRbUpMlVvm3g80McZyQQe+ajEnzZPX0okl7BufpVBcezuwwemc9KUyq&#10;MBM845qHzS5yWxRkkZU5PpTuK5OkgA2k/wD16esgJ9MVX5T09gO9OMuRuAwcetUti1YnMmBx370i&#10;kYOeeKgR2ZvvDp0z0p4YAZLfSlzA0mTqcKBnAzyAacDzuyPTHrVbeHG/Gf8AGpYzgBQevbFUK1yU&#10;HA3Ed+Oe1L8jyCQ8L/Dgc01V+bDfoaliRT/F2phyu5G+3aUxkjpk00MxOGkGT1qz9mJyf4u59ab9&#10;mII/d9Ac0rjsRbtqbXK4PTikLZXjkCpJIMAcfUimPGVGXXHHAAqWxNO5XkK9WHUcGm7FdsjkjpTm&#10;V8kDOMelKhIYFBU3sT0GqM9+M8ipVUgYTHzdaaEG0ZB57YqaMYUAjH0pMpIcqbBjHQU8LubOeccZ&#10;HSkRmzt24FOCZbqelK7LDJBK8Zx1zSZYNginCMkgYGKXyiwwex6+lIYyRmPQ9vSljkKjYOcjpQ8T&#10;DgDqe9CxEttx0HIzTvcLFm2YhAxOcDGcdKmRsL0PHv1qCOKRSNpAGO/pUyJgkA8kVk9WSWonyoG7&#10;t3FW4HIIUEdPzqjGroeTnjAqxAWV8nOfX1rMuD1LCrg7WxUtvMqPsI47mmLGzDJwPeneQVwy9Pap&#10;Zui/ZymRfmbHPTFWky3QcA4yKo2SlQVJHXINXVbIIBP09ahs2ptWNGwKIcnoO/vWipDJt7Vi2spV&#10;s5Az2J7+tX7SY4wcnB65rCpA6qc1FlpHC4I4/Wl3EsMHg81XkkZskHoe9TqQ0a5/i5INcNaCtc76&#10;M+YmgKNkoOf9rtTo2y/AP+FRxuyqCT24NSoSFznv1xXKlY2kW45FAwBn15qWMmQhVzjPriq1vIS+&#10;FI59auW8asdoyeOKJuyIitR5hy24kGnKvOADn1x1qVYGQbenoPWrNvYecMgHg+teVXm0d1OFyp5U&#10;jNgceuTSxocBs4PfjtV19OKjGCR2NRC3YNj9P61wyqHUoNCxKF5LYP0q3bseE7HrTYLRpDgLzjPN&#10;Xbe12HYF+bPrXLOaRvGD6E1rluVO0g8e9bVnGRH5gU5A5yO1VtO0/eFBUnaOK17aykC7WUDsOO1Y&#10;OqlobRhdFe3tpZj3x61pW0fkLsQ89+KIrQony5yfTiniKXZtVM1y1Z8x0wg0NuXKxAsSDngA1n3F&#10;yT8pY4xggmpL43B/dqPlA6HrVWRHZRvbHeuV2N9RPOIXaW7VPDbrLAZB17c1DDauxC8Edsmrjpsj&#10;CKCAB0xVc2hLuhtvGAMbuRV21tIJxhuSOmaohkU4YjirdhcLDKGkOBkYrSO2hkbNjppVNoIRcdD3&#10;qa7tjHFuDAnHWiO/gmI29Bxmor+RtuA2Bj1q6cG5XYptJFJ5pFRkcjI681gXZmE7PMQST8o9BWw4&#10;GTvbGO9UbuFmLYXoK7qZyzdyjJPlWAfk+1VpHdiFJP1FSvaTMclSOetOa1Kwkk/416eH3OOdkJZS&#10;APmRvxPatuHUEiiDBO3WudCSB9qAnH61owrIkfAyAcc17FDQ82uW7rUGZSsZ69aqQu4ZmnIYMOAO&#10;1OeUKwwn14qO4OV3Lk47CvQgtbnDIk/tGGBdqg8DvWfqOpvnJOARwDUN7OEbepwfWqJknnYk9O2R&#10;WrtbQw1uRyzM7FxnOaj3SvyScD+H1p7IyjDcc9KSE7pQAvFZtXLTL+nTyxqAxNbNjcyv8shyfXFZ&#10;UKoSEKYA71s2UcaKMZJxQ46FxdydXlY7mBxj0qKaaR22L1HQYq3bxPcyCNWA9q6nQvA2l3MAlvJB&#10;uxkc1z1akYLU6adNzehy9haSKd8jbsj8q1rCwe4JSKLPvXQW3hK1jYlQCufWtbT9Es0QFU5z/CMY&#10;rz6mYRpbHbDBue5yv/CKzXsqs8BwPQ1ZuPA9nEQxUbv7uOldzYaeWYRQoEHUtitG28M2MkrTXC78&#10;9AeK5YZnOdQ1nhKUI2Z5XL4bityZkQjHAyKzri38uQkgADjA716xq3gtb1DHB8ozkcda4vxJ4Hvt&#10;IG64A+bkYr6LBYuE9JPU8PG4Oa1gjlGUoRg8Z+lNEfqCSexrSTRLkEKYTyeM1pWfhJfJM8rhSD06&#10;V6jr049Txlha03sc+dPZ0y6nBFQ/2cox3710F7Fa2SFSQT7nNZMs8aMd3GentVQqc6JnSlDR7lGb&#10;S1bkdeoxVHYFfYDj2rYmvokXCEZxis+4tjJKJEHJ605SjEVOnKTsitLASAETv19aaNOupW3BSvpx&#10;XQaPDaXMqWk4HPAYV2+j+CNBW3ElyN56muCvmFKitT0aOXVKz02PKm8L6pKgmS0dhn5SAanOjXlt&#10;ADNatjGMkV7N5GhramKK1Vdq/LgVxXjePbEfs3ANcmHzSdarypHZVyqnSpc1zkLa3eLkx8DOTjpW&#10;hFHuTdjnHeq1hfeSXikjD59R0rSghjKK4j4xwte1Tm2tTwq1OEdiBQysSBnPU02aMcc5GOtXJolI&#10;2qcVE8LFQFGcdTW6asc3KyhNA4AYH3yO1KqNImFBP4VekhSRNoXDAcqDTrKFY22Sdc8UJi0uQW+n&#10;yKNxQEHnrVq3gKKSY8Y/izV2GJFbDL+FSGOPbtCDHei+pXLcypW2ncw4HQ1ial4gCSlQR8mRgGt/&#10;VD5MYCp8uea858WalY2dzIfN5XPmKD19qI2bBRZX8R3dleh5bzYAW4IrmGtIJ7gmEZw3y5PWsTxj&#10;41fcTakAHogNYvh3xzqAvvKvWAU9CetbKL5dAbSsrHp2jeG4poGubmHAXr2zWJ4rggsnfycAAdql&#10;TxzLHblJJgFVeMDrXI+IPFtxeSMsJAB7ip1bNLJRRXvtUkkcxec3B5I9apmZi2c9ehqnNeli2X5P&#10;OagW+ZmIVsHu1UpLYfLbUuS72IwODwapajaCSMtjGO1SrcOoAJ578025uWYYK5HvWsRSRktEMkel&#10;RvtB5AweKtzqCxI4qB4w3zED2BHSonuKO55JFM5kztI54GasSSAjAbI9c9aoW0p3ABxkdOelWlCr&#10;CWLljnmvG5i1FonRuVxxnoQeTVyKTJCBDx+ZqjCcAyNzgcd6ns3SQ7xuGD1NNSLtoa0JjVS4OO1W&#10;YcthlX8M81n2spkkK4AXPHrWjAETqScjqBTbaCKSLMO0ocJg+9TwISNxGB6ZqOKIsgZTjParCq47&#10;gd80cyGkhARjDk46gilEm0kjkUjghNucjvUakA4LVSkCjctLORg56HnBqeOcOOW5xyKoq+AR+opR&#10;OMhhxz09qpO5Lii9LKAM5yD0xUBuGL/N3PaolnLMyk9ehzTJHG4HjnqKaaJ5S1vZfkBGfWlb25zy&#10;SarebgAj8c9KdHIWG0naM81VxcorsOrN06CozL79OcYpJ8BioBwT3qNnVPY+mKaYJIc77V3H8DUL&#10;S5fhTnvmh5mccYyPeoTM27GePWqRT30LAl2nC8HvUscxDZzgEdaqI4LdfzqZXUrlADg0NgrlyO72&#10;gDPQVKt8CMO2TVAOuCCaaZFySOtZ2uCVi2964O0uODz6U3+0Co6857elUmcZ5HXqaaWBGQ2B6Umk&#10;y0zTXUG353kkcjBq1bakVwzOSO9YPnY+RG+pp6XTr0PGfzrKUDRSaOnTUozznn1q3aaoY8OH6Hv3&#10;rloL1gRIrc9CCasxamd2B27HvWLpXNVWsdSmrANlm/WpYtYy+1XwPY1yo1KZv9XjBPc0+G+KZ+YU&#10;1SSE6tzqv7WGctISc8dKntNdcNknjuRXKrqhOFY/nSjVTHnyzkjsTVchCn1ud3beIVQHypsepzUs&#10;niJm+9LjPHXrXBRauThs4H1qU627AZlPHQYpeyG6qO5i1kuCokGCepNTf2khYEt8uOc1xFvrRKhS&#10;4BPJzVlNTkZcO/bgZrKcWaRnc6271ZQnEo+hNZt/ctckO2MjpWEdWl5+fIHbNMfWmZcb+AKzVNo1&#10;9obAvY4ocHPt61A1+uAS1ZLanuUgt0PeoJNSUnAcHjmrVNsh1LM1zqSt8g/HFOS/xyH7dutYKX2S&#10;ORn1p51PK7oiD65NX7NmftFudWmssqAk8A8LUbaoxOHOW/nXMtqpLYL5PbmlXVmjPD1PsmP2iNy4&#10;1QrwjcetQS6l5qYYk4rHk1AtwfwxTTqEg4/KrVNkSmrWuXrhw4yx4qCSRl+U5I7MarPfEk8CpGvF&#10;MOAx+7xmtUmjGTiK85wVDZA71BLOoGSeO9Vrm4wxBP61DJeBhgNzg8VoomLlcsm48z5gaTzCeSeM&#10;9zVNZ2GMsOR60yS55Gxj14zVpEORoefsOC2CfWg3G1uGIyfSs8XeDkYOR/nFKlxjBDY+tXYls0vt&#10;BYDDcehNIZQOnHHXNUhdBjg9hzzzSC747jB6nvTsF+5e8/cAAee9KspHXn0xWcl+d2CM/wBRUovV&#10;C5YDjvniizJuXzKuQBx9aQTljkHkCqa3GfmYVIkqkABugqWi1ctCXem3I5NNDsp564qAyhQR1pv2&#10;gZIwT6UKxW5YZjjJPGe9IXGduefWqzyDqr/nTHmJYsX9sDvQhak0koXv+OajeTHzKePT3pjyjHyp&#10;j1pDL1Yrx9KY7Md5jE5zwOw7013BG7qPr0pueTlh+FR+Z23Dg8cUF2uOd+AoIFNL4G0jtyTTZJlk&#10;GFXn3pGIZM5596AW41kU9OnrTXXBCJyfenMW6oeTxg0qsBjzB83YetJLqXZWE8mQ84HBprKBknqf&#10;bNTqwI3E/UVFPnaDz7ZFK7bsUtdiJ02kyMvboOhqJgMYzjPBqZiNuSRwPSo5FAORxz0xijoUkQuG&#10;PTgd+KcVQjGPcU5AxwQRk9cU5lBTLD6YqWHUi2heB0HegqcZBx/WpBH6rnHU5oZQF3fNkdhTRWxC&#10;4VOnGaFRt/3fcmnGMO2cVKkZx0Iq0LcbGjbgQo5GKmRSh2Ajj+dIIz0Zu1SIg8wHt61LAXoAMdfS&#10;pFGfmI/EdaT5ThVXv6VLwRjtjiqitAHRqqkcj3qUBuSf04piop+Ypj1GanRQVGSeexpsaJIo8gAY&#10;GB0HapkiUEDAJ7Go1i2YDM2OnB61ZjUKMgc5rCRpBJgFPDFRkdADQ8W4BvQ8inlcHk/TmlGM7jx6&#10;VD0NEyExbTlSPxpdgHUd88VJyzEEHrxSKqkfdbGeSKi7GmmxVSMtjdnI4yaUx73G3qPWnFVAGwYz&#10;zwKktkV03FjgHik9i1qxsSlOo/I1IFGOQPrSmLGBn8KVYmyGbjPQ1m2aJO45VUjr196Ty8ttznPe&#10;lKsVKqepwSamhj4zjt19azbsXGN2RpGyqCycVIIs5wOvepCoboTj0qRVGAypWTlY2hG5GsTKoBIz&#10;6mniPIHcZ5NPSEN1z75qRkVcADr2rJzNVT1GLHtbaxBXtx3qWMY+TAAJpFXeAwFSIucAA5zzxWcp&#10;GsVbQtWiBTgHO70rXt4VSHYDye9ZtgrCX5V4Aya14gPlAHHavNxE+h3UokkNoxO7H0JqUWxZ9u3H&#10;uKmt0BypJ9hU8WJE2gAEHgV5sqjR1KA21tBCDhOc8mtK2YKoyOvQVBFCQA5bPOKkkxtBUHPqa5Zy&#10;cmaxVjRg8tlAB57HNOK+X0BJzWfaXRjyjt16VZa4I+6e/asJXOmDTJxIhIZxn04qwkisoULjseel&#10;UUkEnGcHsAamicxjOBj1JrJs0aVtBblDGQS3U00xoeWBPFOY+aAWbHOelG4t8xPNTzWWpPQRE2fd&#10;HA6VcttsjHcOCOKrICfvfoatWiMqnrz0qXNBFXJ4YY3mCEc962LCwRUyGB4z0rLt2BbleQeuK0Y7&#10;iRAFjII74rmlUbZuoWRehMdvGTHH05zU8VyJI8MvJ7mqMFw20jjPYGpYGlaTLpkY/A1hKb3NIREn&#10;tERsrGfqO1NNkrrgf/rrSCIwDbaX7OHQuBx2FOM3fUbhoZcUCRDYyg+lJeWSyx74+MDJAq+bdDJl&#10;1xx0pTbH5iBgHvW0Z3JcdDCijOSrE4zwK0LKxUtkoCD196e+nb3BCAZ96sQRrbqF3dK1TXKZJWIZ&#10;bLYwdE5GeQaGkvOEUE8d6stKqLuck89qmje3k4LD8DWkUhMiS0leIZPzkZPNOhsXj5J9j9asxGJX&#10;JZsjHU1ZSOKX0wR61qoszlJIitxLABtIzjqarXuoyPIY1kHuavXPlwQ71k5Ixj0rn7idEdizHj0r&#10;ppwOac9Cae7kUElx+FQnUJHTEjkg9M1WmuTIRg9uKqzX6bWXcMjuK9CjHU5pvQlu7wBj83AGcetY&#10;2oyK7EhjnrT7m4Y5cv1HrWddXZUbepPevWpWSOSS1KdzcO0hBPAPHFVpZNy/PkD0qWdgTuyM1VlY&#10;lSc8jrWysZa3Ip5CcGoQGLZyevrUjKW+nrSbQoywyR2NJiXmKgAO1SSevApGHB60pOw5IA49aDtY&#10;YJx9DRcNBEAOfWp7fduA3EY5FQgYO0Kdp681NbAqcgDPapbKWhcR2KgscnNXILhzghsHtxWcJtrA&#10;ep5qzDLhflbjPespQubRnY1opsDLHvzipklAOenrWUt24OSfrVuG43E45z1rCdI1jNM0lJcHewz7&#10;0797F8wOcDkCq8V3FGPnGcdDnpQ+pKAxyTxzzXK6bNoyJZL1+uMHtmom1Bs4YDHcVUm1CMtsQjp1&#10;NQG+XzCHwOcVLohzal+TUVxt7nvVWa4EmSQcEVRmuPmBRunSo3vc4JY5BrNxsVF63L0aB2JGfpmr&#10;dhbxB9z8e2Kq6VIkqZzkdKugLCmd35VvTjYiTLU4hEB24z6VlXSAsA3PHerisZRndgdzUMsLO+An&#10;HrXRcxb1M6WHgsoPPSoTbbzlU471rmyAXkMQPaoxbDBUrgZ5xVKSRLiZYsyo+7xn86cttuwoH0Jr&#10;VSyVjsHSkktDE2cfKOnFaKroQ6abKn2P92No6dqdEkkfB79qtQqkyn5uRUc8LpyF5z2oi23Yl+6h&#10;8SxqC+fxqQOBxnp6VTWQpg5HI9OlSLKzcsB9a6IQTMJTsSNIOWB5B5zSqWbkDj+dRgjOD3qVORle&#10;nfNdUYpHNKTuOjLIemc9KvWMsm4rwM1RhUs3yjNXrRfn3+1RNIqLZrWYihbBPX1qzJBAU3vxk9RW&#10;ck+SHJ5xgA0SaooUxyNwe1ckqctzeM00WWigkTavBxyaZFphK9CSKpW9/wCXMZNwweo7Vau/Fmm2&#10;FozyyqCRjn1rF88djVck9WD26xguG5HUE1n3t1MoJAwp6ZFYdz45UagTA4ZWOParV34ptZNLwqqr&#10;9yTmqtPqTeL2M7Vb18lZHJJrOM6DJ3ZrP1DWXlnYggqfu81RfVJC/wB7j6VNWF4lQnZnTW1wJ02g&#10;ck5GTV20eRBgdc8Gub0q/kc54yDityOcMoG706V5NWnqehSqXRr298I+mNwHNT22oqh3MxIPOc4x&#10;WTBuGQWB9OeKV5igJJOBXFKkrnXGVjWn12QrsWXqepNUbjUGX/VnHvVGScZzn8e9QzTJJg7u3eoV&#10;JJlyqWiWzfu/LPnPvSx3w8vaG6HketZjXAQ4zij7WqA7Rj0rT2aMXUbNYXPmMH38f1q9DcO8ZBK5&#10;x2rnRdgDCEjj1pf7TlUn5+nXnFbU4WM5VFY079P4u/esqeJZDtc5/Gh9cbYVlcH2zVKfVV5KEe9e&#10;hShdo46lS4l1boS20jGemap3USpH+7HPfmi51YBvmx7Cq0l6rHII9+a9GEDjnJEVxapIPujOO9Qm&#10;0RFGVHvT3vLfO0PnHfNNNzGrd8dq64QZg5xCO1ZuREOtOeHamGPIFSR30G3JYZqteXsZc5fg9K6V&#10;DQ55T1I5iq7sdR1qnMxIwe/v0pZ7tWwpPPUYNVZ7wKflPWmosi6GXIJY4Xt1qrJGv8R5NOmuSWBD&#10;D15qNpi7ZGOn5VpGDIbTIzArEgDp1prQJtzT3lZeAQSfSmFmHTitowZi5JFeSMD5WOR9Kz77KZUn&#10;jtg1ennSPJLVlahPgDvmt4wuc9SehVaVgxO78qq3Tg8DjmpJZ93Kp9eKhm3MMKM/hXTGNkczK06q&#10;flLcdqhkRDnHY8VNIhIwePT2quUKD1OeSBXRGJhJWGiPBCLyaWQ4J2rx+dOjyVJ3HP8AdFNeLedw&#10;GPqa0SJ1sRozEkA/pT5Nynbkn0x/KnQwZzgLnrxQ0JZi2G4OMGqsRsRNJnOPXBpM7lzuwueeKe6e&#10;W2c9P5UCNuGB/DHBqNR3EAA47Z7mlT7u7GCKApbgDHpxSsu9QCOAfxFMNeg5gCu4nr0FMK5OBnGO&#10;vrT9pYbcduOaVlC9eoFBSIzhWDDhtuM9jSoWbhxz7dKa7DsuOMChhvJ2uQPypPUdx4Y44ywqWKRl&#10;6EdcGoI2bB4IUe3JqSMsQFwSW6gUJtFKzLcWD8zfhirNsnzde3c1WTsMjrwKsxF1bcAarnLTLUak&#10;jAXinfZxgbwMDoc0luCfmxgdwPWp0TfgkH8TUSkK5VeAD5lHy/Wq8sWDxk56mtCWIdQ3HYVUlUgY&#10;OQc+tRzMRSZRypXjsAaNioMq3bAAFSuRyAhyKhk3BVCc5OBnvTuxNACMgcnnvUiBjk9MetRoQzYI&#10;/PtVhNuBtbJ6YouOwqxkHng+3epFXqM9s5xSIhDZK4PuOpqUJtA4/Gk3oWkNQEuBgfQin7MEZXBP&#10;TmnBAFwQM9uaf5LdjwBwcVNySs8Zxgt0PaiK3GShBPc81OY1fk54HNOjt2zg45HOR2p8w0hscQPy&#10;gc1ajgwcFQe1LFBg4BBA6EVZig+Y7Vz7mpHFXIBCRwDxUkakNuGT+FWRARztxxSLFkgY/wDrVm9y&#10;uWxLbgN8p6ds1N5QI2g9sDimWycgLyP5VOcLzIMGokzQdAjLHll/WgSuDkAikacKmEPTrxSJg/Pj&#10;Jz1rK5ol0Ratiz4J9eDWnbTBYlHJ9QR0rLstqNmQHHQVowNnb1x61EndHTTSJxMZHwACD79KnhVt&#10;yuG4I6A81UXyjJ1xjnBq7aqzYZjx6iuOrblO3DqzJo0ZhvPBxgH0oi82ORgzkg9MmrBixjAPHf0p&#10;8NuWlGQcE4+tcVjqb1H2MYY5Pf1rTs4VXDFenI44qPT7B/MG4Ej3HStKOzPXGPapnsONrjY0JPQH&#10;mr9gNnUDGcAGobdDuycjHSpUmIfaSBzx7V5eJsehRuy49nHIoGMfhSJpyL83lde+OtTWxErDcxIx&#10;kDFaEFuZm6cZ4rx5ysz0IRuUbbSZWOCR9cVpWmjQRtuK5J6mtDTdOjdjweOgq4mmNFIS654zXJKo&#10;tjojTaILG1SJBhatpBuGAvzGpILfBBA4x0NWYYQzgg9Otc85amsYoZ9mwoC8cdqVoIwnlnOfY1ci&#10;UH5SuT9KjuLf5zgYz15rnbbNktDLurDa2QpA7mqEkCRy4ZOAetb7wAZDcgjjFZd8EV3U9OnIqdep&#10;asV4gASVxgDj3qK8uPLGzzMMRUqRBQV3Hb25/Ssu+aRpyWUkk4AA7VUYtszdhfMd+d3A7VOl5KzI&#10;uBjp0qsqbUwT2/GprZUwNx/Ou6EbnNJvZGnBO8ZyHP51Ot8/8ZGTx0rPjm4G0Dn0qZMs/wAvX2Nb&#10;RRjJstxgzzBWXjHOKLqKGKI7Ov1qe1CrENwB9x3qrfsCTEqHrXVTjfc5ZSZTmOVIx16cVVvcInzD&#10;AFWpCRwPvAVWupVYYkIz7V6VCCuctSTIbSOGQEke/WrkUi4CA/pWfFMvnhUIweCAav28a48xsnAr&#10;2aMDzqsu5I8CueTiq2oywQrtHIHerLXAwX3YAXpWHqdwk7HyyBj0rquo6HI03qUL+7Ej5UZyeRSw&#10;FwOR9OOtLHaedKBtJ7VsWmgoVXIOe2DTV2hKNzHdSzkEHFW9OsIF2vt61tL4WT7O9wytwO9U4bT7&#10;PLsTOQOB7VKnG5apMeLJXO4HA7D0qZEEShNx9j60yGOdcLu4/vGrCRoSHZjn3oc+YqMUuhoad+7C&#10;lW57Vv2V/e24CmQc+lc9aXGbhYgQFA6YrVt5E3hn5yeQDXk4p6ndROp0nVpJP3brkk810Xh+Jjce&#10;ZsBB7elcfpd6hIiSPAzya6nRdSjtYSVcEk/pXhVoSk9D1YSvTsdNDHEXzsxUpcBtqNx2rMj12ALl&#10;HXp61XOpES+b52fYGlTpyizNwkzVa7nWRt0mFFZWqLb6iw+0yDYD1JpLrUlmj3hsewaqLX9tk7lD&#10;AnHNejSnKLMpU9NSIx6YsTTSKAY/ugjJrj/FPiK7a4LW+QmenqK6fUmgOfJY4I5Wsm+0JruMsEPI&#10;6Ada9XD4iMZXmcWIoSnG0Tj7jVZ7x/nfkdBUDvIY8M3Oa073wfdwuZkDYY9MdKoXFjKsogcHJ74r&#10;2aWJpOOjPDq4Orz6orwusjbJCM5/KrcVvI77I0LVLBodskfmSudwGeKqpfS6fcsqOoHo1clbFc7a&#10;idtDCezS5i/YRyWVwJioyrdDXT2fiZljK+djPauMOphySXCnvg1ENVnjchXGM+tedUoyrSuzujVj&#10;RVkdzL4ijjYr5vFYurat9tRlkcYJ7Vztxq7l9rS5btRHqRlX5/pz0rtw2DUNTkxGL5tC4mmwNJ5s&#10;Uh9xWnZWxlAUNz6DvWFHfMkowceuK1NM1dkkACj5gBzXoOU4LQ87kpTZsW+jGVgxOB3Bp17oaxQm&#10;SJvm7Cp9OnAlE0p4PbNa+y0ucPnPHBHasvrU4vU2WDpTjocG9vcrdlBG249TirKWt1DIuUPuDXWr&#10;bWYDbSN/QVTXRDJISTnPOAK2hjbvU5pZalsZpTKZ9KdCyhS8rcAdavTaMAfL87DAdDXP+ILi4hBW&#10;Fcqpw3vXQsQpaI53hZw3KXjHX7OysXuGccDGM9a8A+I/iprm4kNkcEk5Oa9B+IOp3JR/OYBTnCgV&#10;4v4olElwZA55yWAaumirszlGyMG81TEp3NubvnvUMGpRRyeYWA5+9ntUF+AZt+zg9DVUoFQyMeuc&#10;A9K3lVadkc/Ib8/iLdEAku4kYOD1FVxqskg+YhgfQ1kw5JCkZIqzAm3jHGKhzfQ1ii4JnZjg8449&#10;6Y06oTggcdc0KsmOnao5AGHTOOvFTG99CmyaKZmUhQCR1560NPIeS1VoneLvwacJABz07gGt46Iy&#10;buSyEkbmU/WmSyIu5hzgZFOYhhk8cc81UupdnAb6A1L10BJdDxaKdYsMSPn9Ooq/Dc5KxsCMngj0&#10;rMtYCT+9ALZIJHU1cJjTZg4J6+1eK2bxi1uaMUmSyDOO+T1qSNBHMQmVVj92qSyN5ahWwemRz+Na&#10;ELnykUHnHNSm0zTk7GhaKp2sr9+M1q23PBccjmse1KDaqgdfm9K04mUgMmMZ/Wnz3QezaNG1yDs9&#10;On0qwqqHww6ntVKOTZJhVPuc1YDg42k4p8zY1GxNNsfhuMdCKrugTKjgDnmpTKpGC2OKgllAbABx&#10;jvTUmPluIZNowSOnrSBiwyDz71G7qQobk4yMdqaJ0HU4HetFIzaSZZU4O4MOvSnbi8YJHTpj1qsl&#10;wSQpJGec1KJOM5yKamS4scCIyAc+1PSQoMY4HSoxMDjABweKXzxnOAB6d6vmE0Ofcee9Qu5PAIyP&#10;zp7TJjr1NQTsB0bPvnnFNSIaI3k2HJXkj8qgefJwQck0TyE5zg8c81AJBuOHzjpzVKTBaFmJ8HIY&#10;g/zqVZQw2rIBx3qm8+Rsbr2NCzFmAFHNcNTQ3kkmTHtnuaSViFzGfmJ9arRXakgPmpJJthzv/wDr&#10;UXYtRzSZ6nn1zTGfDkbufQ1FJMVbcBkHtTZHyOW5I6jtQFyXzOT8wHPUUeeUyVPT2qr5hIK7cH69&#10;aPMAA3Z6d6LFXsXVnYPuz1/WpRcE8h/piqCzKuTg+3vR55DCQjHtnNHKxXNRbtgu5cZpVvGcHOMn&#10;pWU9ww+6Bg0qXLgbgd2e+anluHO72NU3RGAr+9O+2MRtcfmayvtbFixIwfenRXchU7jyOhzVcrFz&#10;M01uXbg4oW5OdxPSs03oYYAz60gviDkEnvx3pa2GpXNuHUSoyamOrPkMjj8Twa55NSdmxuxgcj2p&#10;JL/PWQ89RntWThc0UrHQNq8hBDHg+9QPrDOSMjjOMd6wZNRYoSsn69aRL1wSWPB4GO9X7PqS56m7&#10;/asoyrHjNI2qFjgkD2rES8YAgN35z2pRctjLPnmqUERzM1jqO4gBh155pw1MlR+84J71itegYGeT&#10;3FLJdlM7eQB0p8lx3fU2U1DLFi2Pp3qSPUyEyWU+xrDF2q9HwT0z3p324xkmQ4z6Ck4DTsbf9oNg&#10;ZfnOR7U035ByJOf51jC9aTkPj608XuehxxjpQotEuSNddSBIfjkd6c+oANtDH2rH+1N19Pyp7XLb&#10;eD1HHNPlRm5F24vmDEFgQOaha7LVU8/Jyxzn1pPNLNgkfhTsiLsuC5Zznofc0nnZ65OOw6iqolbg&#10;gcZxzTg5JOTyvpVCViwJl24Vjwe1BnB4zjNV/MVRk55+9npTSxJ3EYPbNUgLUdxng5BpWl+XIbkd&#10;vQ1WWQ4AycjqPWlMmMsw57AVQt0TeZJxgEn608ue7ZyMmq4Zsb9wyRxzTgSflA5pE2dy2HYAMuRj&#10;tU0c/IZ2yO+KpK7Z27vxqVHY8AYx0pM1V9i20+PmUEg07zS439B6VVEgBBYnr2p6yoF4OAeMmpNF&#10;YlZ2GSo49TTXwGyc8+lRSMdu5T3pvnnJ3Hj0oV7lJrqSh8gjGRn15pHl+UZPbtUQcD8ugpJCfvAn&#10;jnNMNWiVpi4AXgiowwztdseuaYWyQcH86HK5BIpAkmSHKfj1we1BdXkyg7dTTTICnbPbNNRs8MuP&#10;WhXHaw9t6vgdMelOAUEDOT6mkBAIXP0oYgjgduD60mXGKHMx8vA5OfWmu+4jaT756U0yBTgc8d6C&#10;BjAGQemBSS7l3T2GEgjOQOTzjrTdpJwSCKmeFSRgjHf2p4jRRtPAA44obuIgWNhnjp3oUqfv5Ppj&#10;pUkhTaQMgDuKY6hW3Y4PSjl7jTsNOzOBkHp9aNowSW5705kUgNg/U0irlCG4z0oe4hioGbmnjlhk&#10;YHShVCtnAJx0pyrk5yBn2p30GKBtfp24NPVgvB646Ypu4r8gAJHek35Y84GfzoSBkwUY3FuSc9el&#10;SxY5AYGoogrEKT34zUqlSNowPU4q0BNGpK8jjHWrC7VAVh1659KrQumcnI96ljdw5JP4GlYaLSAH&#10;5lY4J7VOnXBPf1qskgIEbMQParBxgAL16msmjWLuPO0DHWkY5ACjHrSbgfkHGDxTiFwCfxxWbTBs&#10;AowOfypwcIm0DnPU01ZCCSi/pTiGK8jkjJqGhxY6MZDFmxjpxUsP+rB24J7YqKLc7Z2nirKZx8o7&#10;8VmzaGquL5YLdMngVM0ceArZODwc1HHyQCh3dRipACq7s5P0rKTZtEQQAt8q447mnpGVwuSR25pV&#10;BCkjJ7U9YmIHPTmuecrHRCPMEcaZLA/hUyoDgAn6ChUAG79Kkjj3kbsZrllUOuMOwxlBGSe+DTkg&#10;YgtuGOxFTpAM9Dj3FOESgEKMD3rN1TVUn1I4YQx2k598dKk8gBiqtnHepIIjJ0XqRg1YNsNwKJgZ&#10;59zWNSsjSNKwllGwIA7dTWomVIUnp6moYYljb0P86mLc4zwevFcNSfMzpjHlRcVmL5TnHXFWLWNw&#10;+7OAeRVO1ZCd6k8etaMB3RBj9TXBUdjoVyzFKUIyfqKfMY2jDR8sarGRgQcZyKDPgBvbgVzs0SuJ&#10;LuWXap5Hp2NWIZJg4BAIxySarfM5DbRg981NG5XBVeh6mok7ouKszQtljIDP1PpV6K1Ey8HAHaqF&#10;sd7qFGfatKxchwSxwT0zXNN6nRa7I/sUhbcIycHpSPCw6jBrcSKCROVx3zVOa1R2yMnB4zWHtC/Z&#10;3RSt4tz7SMHIrRtbQ5xtz6iiC28sByASeMVcsbOQncDjI6msZVLo0jAjgsgW5GPWrD26ouSDj0qz&#10;9nkjILHJ9hTyoJwRwR3HSud1NTTlKkQcyAADHritC2jV3CP+lQRRJF937351PHvI8yPqOmKTdykr&#10;F5FC42r34FWWhITIOR6elZCXzwOC3rk5q4urq+FJGD+taRd9AuhWjC4yCc9PeniFVGWOOM4zUE96&#10;kfyr39Krm+kY7n49K2jFmUmrEtzeQxthhyOlVJrmSdv3YwO+e9MnImbOCSSKbI4jwM4+ldUY3MWx&#10;ftEn3GdgoB5pLS7CEgkZ6ZzVaabzNwUcdqhMwhbAXkfxdq6IxsYykbEmobEyGAyOO9RJq8m4ESjr&#10;xWY9wXXAP61E7vHklvoCa6IwMZM2f7XlKnc+c+prOurlyC7t3qmbhtxdmz2x6UySYyfM2RgdBXXT&#10;pmEr9RZbttud+AenPIrPuL3ZJ97NSTOWyFzj6Vm3YKOSCeeTmu6nCzMZMtzXSywk9x3rNuJyVLK3&#10;JJ6Gk85iflPHeq08qqu0HJPcV2xfKjmkm3cJJnYBjj2wagllDHbnpz9aJWOMDv6GoXfB3g8j1rRS&#10;bMnpuSiRd5DcfWkMi7SCueeah8wseR+BoMnBwTTIclcc8hc9OO1AcDC8/U1GrMWznoOTSO2W470C&#10;5pFuN1buDUiPsOFOeec1RScxjjt3qa3uCcNnHHSk0XzKxc6jcR1pTMEXYDkd6g+0F3BB6fpQXXHH&#10;OTQGrLgnJGAetOF+8SE5z681RNyWOB244pGmUDLcfQVm1fQtOxf+2vjJbI7DNKbtvvB2G3qAeKoJ&#10;MQpweD60nnE5QjC5rJxLU0XPtExfnjJz17UguGdiG5XPBJqr5rMMqxGOmD1p5mVOACfT2qJQ11LU&#10;0yw0oYZBzg9aaDhcjJpkchOPM4yTgdM0s0yfd5weprnnC2qNYyuX9Nuki/E8AVdW4WRd0ufasWOY&#10;ocoPxqeKSUnHmH69qdNA2tjX85QoKrwBTobgFgVHt1rOikYNlnyKljkk+8GxxWliVoaTTM/yngeg&#10;oLKBxyTVNLhzwnIJ6kVMkuckrz34qbFEzyKoAzzj8qZKxaLbt6+ooQKWz79KSadc4OcexpxuQ7ld&#10;D5L4IAJ/Wlubn93hBj1/wptzgkSKPmB71A0xf5P610wRhNipnzR8px9atQ25ZgCuM9iKba25fB64&#10;7Vp20JHylfm7HFdEXqYSSZTexwflz6irEFmFHOTmra2xByUPvT2QIMc9OKvnMuXUppCsT5HBPXFS&#10;xlNwXP409rZnG5l+lR7Qq8jJpp3C1iXzCpyO1Ryoj5D8ZNAJ6j8KbPMApI646VSRLdkV7uU2kRZE&#10;yOxPauW17ULmdmRrcBCeCTXRXdw0o2yLhR3z1rnfEckUIMat3zQoK4nNpGSsioTtiz74qrfX0yrt&#10;8wgY4yatW8scp2cmqmqvGG2gDjoMUONhRlqUBcMxLOf0qNrgBsBh1qOZvmKqM8HHtVdVJHzHPPIN&#10;c843N4No3LG6MbAq3vW5pupbly4GT0FcnbSlQM8H1Fa2n3QADE8j1rzq0E+h205HUw3UYXJbA/nT&#10;5bjdgBuKwU1FhznPpUsOplyd4AJrjdI6VVbL80p7g4Jx1qOWWPyzkjgVBLfK4x/OqlxqSrnFJUri&#10;lVvoPmvRGN5wTnkVDJqbKvygc9+1VJLxHzyKqT3ILbD3PHpW0aPkZOqjSOoMxALgmo5dRP3SwPH5&#10;VlvdBFwOuOOeKq3OoYUkEHjk+ldEKCZlKrY07jVgvy7hjHJqt/bQY7RJ7Aisae+IGGlPHWqVxqBB&#10;wGP0r0KOGOOrXsbdzrO4/fHPQ1VfV1P8YJ6cVhzaizLksOnSqjakC+AeRzkGvQp0DiniNdDohqy7&#10;tqvwexqd9UUrkvzXJpqjE8LyKlGpO4wWAI7HvXSqNjB17nRHWFQgBu3Jpk+sIEwpzXPPqgj4LDkc&#10;VC+sY4A/M9a0VJmTr26m7JqQYYBA+lQSXmT1HHGc1inU23ZyB7Y6UxtUZcKTnPerVEn26NeW9wxw&#10;3OOBTPtxySQOR69Ky1vC43eZnnOacs5xlj1PXNaRokSrWNE3p54HtQLsupGep7mqAdmO7PSnKzFc&#10;dT29q2VNIydZjrp2dzg8ZqjdEquVOferM8ox/niqNxIQuSeO4zWihZGLnzMglxt3AfX2qNpAAcnG&#10;TRIcsQTgHmo2BYZYc56A1okkiXIXbvbIBIx0x1qVdNH3mH45pLcyKc8e3NSyXTCPCryOue9aIheZ&#10;UnthnzCRjvjjFVzlW8sNnjrU13JuAXaeearkHcCoxjritEQ2PiXawKp+dThVf5iTg/lUKBdhBUZJ&#10;6g808MVGzdz25pCe4rWYdQ7Nj0prQosff6E81KzZUqcYNNkAG0gdud1DGV5F28LyM9M9abIrBSSe&#10;c8Ad6kcIucLkgc47Uu0vgH8+KT1EMiUqN20fU9qSUglnIBwehp207ivmnH8vamhldcHB46etIZFI&#10;OSR1756UxFQkb8n61OI+zKfpng0nlNzuUYqWVYYMDJbJ9KfHvCjOCc9QKQRSN359fapVXIyOw59q&#10;m7LXkT24PVRnHNWokYnaSTntVayG1PmbG7ir0cXzKATTT7lak1oCThRxVuFQegqtbAq/Xv6VaVlR&#10;iB6d6zmxNoa45I4FVbiFi5IPT9KtHONvGSabJGvRs5qRLcz3t2yflPvUZhDZVT7dOlX5Yxntz0NM&#10;+zqOh5+lPmZdkVUtM8qucdBUsNuC5GMYPOOxqyic5289c54pyxk4JGCx5NLmbYaEcluwKkfhkU4R&#10;SZCAA461YRWlAAXgHAz3q1Hary207vehuxajcoxWZMnCcDqamS1cDpyPQ1ejt1BJxnPGPSnxW7Ht&#10;xmo5tS/ZpGctqAQuPrx1pyWrEnj8K00swD35PUU8Wa7+V+pNCbEoFGKzYHdg9OoNWobUHGWOeOlT&#10;paBMHueozUyQjGM9eoqw6FYwAthm6dcUw2w+8Dx3q6kK/cLHnpTHAQbD09KTQIihjUcAY96fIill&#10;BB565NPjQ/4U4KSR5vU8VnJOxaRD9nPPOfQdc0sEMqk7wcHtVqCNlcZOeMVOlkhZQcjPUg1g0zaM&#10;UQQw4KjG72NXIRtG08Ed6Et1U5wSAe3arUMRDAkcdhjt61lJnRDTQijjQsAVJHU1ct1fjDnj17il&#10;hskUNz9ant7fBXaQQPXrXJVuzrpO2past0vDc4Her9lb+bcKOgBqK0s1LAgkY6Zq/a26mYBex+bH&#10;SuVnUndGra2UJTdnjtzVhreJDgkEe1Jp8bL+7kAxjIqVwB8wzjPcVzTloawhdleQAHgY/Ck+zGYB&#10;0PJ9KkcFxgYqzYQKR83U9MeleLiptnpUY6E+nWTlRubOBwa0EMg2rGowvf1p1pDHGpIHI7irltbE&#10;sPlGK8StV1PSpwJNNZ4sNuPr9K01m3rmQcA5qrbR/vN3X6CrkbFiE8sHB9O9cUqqTOyNPQfa5lUA&#10;Dv1I6Vr29jbbAWyWPUj1qrZacypmVwo3ZOa1bG2O4MxJUHjmsZ4i6NFTS1Y97Dy7YSRJ1xnjpVaW&#10;zjJLEncetbbCPydjLx3FVZoIUUsjdemainUREmznrlgkpQpgf1rH1JN0hPY9a6TU4IXXcpGe4A6V&#10;k3MMbIRt6muqDTRGpgOswf5c4AzUYtXDGbcDz1Bq/JF8xUgj0GOtM+zhBuJ+grWCs9CZFH7KZGJY&#10;Y+X86PsowVVj+PerLswfylHAH5UscaDDOee1dEJHPJWYQ26lB1GDWha2yg5k4Hr3qvCxRgFwxq5B&#10;ISOcY9xW6ZjJE5WLZlD0HTtWddsrTHHboT9Ktu/Qr0Pf0qo6pKSqHJrrpyOaUWUJZj5m5c1Umjml&#10;JAxz7Vsvp0e4IrA5HPPSoZ9JMKMx5x0r0qEtTkqIyrXT1EpYnBz0FWpXaOMxIeKlhtJAwMnXrxUN&#10;2/ktlscjjNe1RdonmzV2VLmYhSpc8DsaqWdoXkJLZ55ApLt3lbdx61Z01Vj+YscnqM1d1zGeho2u&#10;m28e2QLg981qWFmrOHHTHpVC3dZWXBxjnnvW1Y3iRKEWIYx1PenOa5dBwhrcuvZyTW/kRLxjnNYV&#10;7pT226Ro8c9MV0dtq9rHEZLhgABxxWD4h8SpcK0UNuoU9GPUmuT2rR0KFzEnupAcK4xnpUL6gxOw&#10;MSfQGqt/fJEck/MegqpbapI9wu5RgtQ6mgKldnQ6VPLvDsOQcV0GmPJIuZVxz6da5yymVAD3J6Vu&#10;add/KTvHXivNryuzppwsjb0+5jgZjLKB6D3q0deMRAU8DvXN3Op+XN5aHPrTor3zl5I/wrjdzoi2&#10;jpU8Ro3WXaB0qSLxQd+3d16c1y5nBIABzUlo3zBpOx4pOTRUWzsrPU2u3KkDBGQ2akWRWmCnON1Y&#10;Gn35Vdq9RWjb325wGx/tVcahW5uQrGzCVoA+ByBWjaXFv8xaAbnGD9KwBqroghhx7nNXbS/SJcyO&#10;d3qTUyk2WoxaNLUNNtLplEYAyeQa5vxRpVrZAukSM2MEnnFXLvWY7eNpHlPrXNa/4iNyjKG4I+96&#10;VvCcorcxnGOzMmXVIGums1ZRxzXOa75oupGiOeOCKi1S5aG5e5zg5OD61Vk1Q/Zy2Msfxr0KPM9T&#10;hqu6IRfTRtvaTP1qWLU5nPGDn0rMlkdn3qM561bsIndwyjj3r0Kdkzz6sWzUSWNASx5PXJpwnXkI&#10;P+A1HJpoZQRk/jU9jprBt7uenOa7YzSOGULgkz7wrED6dq0rLbvRlyCADmq5tFWTPPy+verduVTH&#10;PJ9e1Xzpkxjys3LW+yFRiOOqjvVyPXYrcESNgelYaqARtPTvmnSqsp/eMeeD7UvZRkUqsos0G1tm&#10;vhLFINuegrctvF+j2MBnvJlBUZJrjJYRp6GZXZgB93NcV418VzG3a3gtmIIwxJPFS8KpOyNIYtw1&#10;On8bfGfTbbUUk0y7SQbuQpz36VPpvxI0PUNLuJbmALIVynPFeHF4Bc5MYznlRVfVvEN5awMLSRo1&#10;IPfpW8cLoZSxcZS1Nb4neMFuLplgK9TlV7V5hrN/JKSOMnJ6VNc6jdXc5edySW5bOc1k6tOdxcHr&#10;x7V6EY+zicU5czuUbu4Dv9w47Gqzv5h8vHHtT5JAOH+vBpIgu4n260vMzsTW8YyOevc9qtwoA+Cc&#10;jvgVVXKAEHknvUouEU7gc57elUmNaF5YwUyDwOmaryAr/LkUwar5KBcA/WqtzqzTnCDoa2hYT12J&#10;Jpo1JDHtzg0xLkE4GACM5zVCefc5LNznNNW5wuAe9W1cho1JLgIoJbnHGTWfqN6BFnPbmj7UzRlS&#10;QM+3Ss/UpHMWMZwemaUY6itZXPOY0KPuTjPqOtSrvIxK3046UgLKeU+uDUkYLDCKcjqBzXzakj0X&#10;T7C25YD5j75HUVctiWHBPX8qrR5bGRwenpViHcHBK8Zxk9KfNqUoaGhZyea+zyz1656GtKFJN2wt&#10;2+YA96zLffH0A/CtC1kbj5s54wP61m5JF2tqaEUwfCsOO+etTGUgCPnGODVQSCJQrHp6iniZAdww&#10;R7mqVTQjl11LSTYJVkzzzxmmzCNiCeueveoBdAZ3D8qcJ9+T1x1FaqV0TyjejYYY96CiscDr2OKG&#10;YM23B9809UBAyc/WqvYhoRIgD8zZA7VKjKSAq8EcGmvIoOAOajmmwoJxkHpT5tSeWw6STyTj1HUV&#10;GZNhJBP4VDJIzNy2frURkzzv+72q1IlpItPc4G3FQzSAsDu+tV5Ln93yOg4qCS5YDDAGmieW5PLc&#10;/KdjZqsZ8Y2kFicjP8qZIxUYz2qBpecHA57H860TsKyRaed8Y3Ae2Ka0xznfkY6VVEmWyx46delA&#10;k5wG6ds0+YVky9BcsVAYk57ntUq3yFQrJ3rNWdRyewzinCdRwX69ad0S0aD3Cbs7T0pksxkAGccV&#10;U80scK2T7U4TLg9iOoppi5bakwmZWKK2QO9AnfJ+f8ah+0c4Pc4AApvnhPlD5x0BpoLFhJthwGOK&#10;UTsM9Tnkg1Ue4LHa3B9RTVlyxY8jIxzVXJerLZl2viMkEjOM9KRLhkBCkHB5B7VVlucjapyRwM0w&#10;zmLlcDHOD3prRCbLv2olCzMOT6Uw3bFcEnA657VUkuiE3Bsj1zUbXJYDaevXmmmhX1Lz3kv3twHG&#10;OKb9rZjncQM+tUGlLKFVj7+1Oa5MYADg544oTRSdy6J+2T9QaaZSpO5jz61VjnAQvuIJ7EUrSK2A&#10;5P19qFoyr3RP54DZJ+mDTxMw+bzMZPIxVNnA75I6ZqTzv3QIA6cA02hK5YSZgCvXrg1Is+5C6tzj&#10;oD2qrEzN+Jx+PpUgYJzjr1+tFxJ2JfOyecYByMmnNMfvA7S3rzioV2ttfI9+aczIDnI9M5ouh3Hr&#10;KxYrHyfUijfIrbWHXrzTXkTZuVRnHPvQxVjksf8AZIHWi9hJ6jvOIxgZ54xUi3XAjOCR90+lQK5B&#10;2Bc4PPPFOwsZyozxnGf0oFIuRSODuLHr07U4yk/K3TqeKrRzERg7+e/FI8rKSScDGTnqD0qdzLqW&#10;hMRjCH0IpVO4fIRxVSOUR4ZstngnnIp/n5AYORzxhaBWfQsLICuAT+fSl8xhk5A+tQmUN8pxzzge&#10;tEjBELE5HYHvTF5k63BD/vD16HvRkMGG4kGq0YkLkjHODtzUokYphu3GfWncSehIH5GePwqRZAVD&#10;Y/GoflUksuR2BNKJ9oIfjHei7BNImB3Kdvc5+lPV2Zhx19e9QCYhM8n+tPQjAOeQemaLopNFjfjK&#10;K3BNPVsYYrgeveoBJhsr16Yp6zICOO/XNM0SuWkwCHKduQe1DMMFByKhRy0YHmHI96UNnIHfrUlu&#10;7JN5KY6nrTcHG0NyO9Ikrl/vduuelDpufg8AdD3pdQtzK44tnHyZPrQ8mQd45PXFNyp+62cd/WhV&#10;25A5+ooKtJjkDMduRnr1pJMrlgc4OMUqqRzxtI4NJlRg55NAbjVBUncpz9eKliwp2457+9NLR7di&#10;nmkEpPB7cGk3oUlqPB3fKOnbikBwRhc5HGaTcS4I6Cn5yCc/jii7KSbG7CRuAxzyRT1YKQVH0JNR&#10;kD7nX3pVcgDJB56E0txpE0eQpUk5J600PuO1unX3o8xdpCj6UZDHfnoego2K0Bo1A4P09KaUdehz&#10;gelSEh3DEfjUhROM9ScVQupW2OzlRluOtI6tzk9Bire3jaq9+DSTQBlwRjHekgKpyqnjqKBgcBu1&#10;PePYx5+pppAZenvRsPUY0uOQM++KAwBwTk56UojZvlHc9hSiBhjdyfXNGgh0EhxnoT04qwzMF4PS&#10;oVjxyTgYwP8AGn4JI7+lWhEob5uOcdKcJ2JySBUC57qR64pynAO0Z9ab2GXEnKjBHfnHarImCKE6&#10;57k1nRKxAXPfPNWIVZWGTkjkVm0O5bjkkBA6jPrUu8HIH51W8zsGB9RinxYBGT+dZtXBu2hZHztj&#10;PWng7cd8D8xUYKmTDcCpPvqQpHpWbRcX0Ft2ZmO0Y5qaCRUyrjO48mmQRmPLZ/AUrOIxhUA55bvW&#10;ckaplqFSvGTxxgGpPoc1EGKAHbkHGDTyQTgHH0Nc0jqi9CWEEsAeozU64wTUCHByFHTrVjkgNgDA&#10;rmqI7KTHxBdwz0qdANwIXjOcVDG6AdMfSponDc5xntmvOq3uehRcbE5AOSDyKQIGIycZPUUHhTzg&#10;jt60RZCgk9e1cspNHQoqTLNohHAGf7ue9WtmQTJjn+GorUAkHoQfzq3HEWYNwAD0HeueVR3NIpJD&#10;YUOPmXk+9WmiyAR27UxAqP6HsSOlSIQqk+vOcVjKepcY6ipkEEDgDkVYinI4J49jVeNgzfM3Udam&#10;VvmBVTgjpXPN8yNLaFkNk4J6DtSuRtBC8getRK5x16cj2pVKsuGXBNYXHFkiRksCDx2FTRJlg5PX&#10;p70kEQdAM45yRnrVqGM5DEcew6VErGsFeRatFwMkfQirlihM+Pu4P51BboUIX1rWtbXdtZenYd64&#10;6jvqdMdy3AjLFg844ps67ZBkgDtitKxji8jy36k5/HFQ3Nog5BGexxXG5O50JaDba2QJh+nHNaEM&#10;aFP5cVnxgou1849Qa0bR0eMjfyBngVlK5asKhUktznpTWww4HU4570hD8GNe/OajuPNUCRuAKmw7&#10;pCXMyRL1z6moH1XY3ynGBx7VBeTI52knJ44qo6NGxcfpXRGmmjNysWXuPNfJP5U83RgA3E59M9Kr&#10;KpcbvM47AUyRGY4BJzjBx0rWMLuxm5suJqwkfaASB0JqcXCyEndyRWQxnjlz0x1FWra5lRg5Ucjp&#10;6V0wgZOWhoxq7qSD9OelR3gMa8c89RTft8aqXxgeuaztW1TzVCw/d788iuqMbIycrjrm9WJeRkGs&#10;9dR/eHOQCehqCWdpBwao3U537B1B7CtYozk+hs/byTx396GnLnvwKz7SZJBg9qtRyZGAecV1RVzG&#10;TsSNMxcg/lRNIFT5QRxkkVF91g2OnSq9zPhNoPToa66cTGTHXF6IxgAEkfpWddXQfoOue9E0m0na&#10;efSq5+XLk5GOmK6IvojOT0CWTC8qenGDVSSQE4HHXrUlzIQe/HSqpdsZ/I1rF3Rg9dx0khAB9qhd&#10;ju68UrszAqTTBJlgB1rWLuYydxzZ+8CeaANrZJz65pnmn+LqKA56DPJ4x2rUyasyTAAwq9fSkG4j&#10;gZ9aaJRnLN04p4lHQD8qdhWGlCxzt47gU9BtGAe/PHSkE+1cbc5PrQJQi7iMZ680C1HA8E55HJ4p&#10;PO5Ax05xUb3KE4xxnsKjMo6E4I9+KQ1cnMxPJ6jrTWuCzg+noar/AGlUOAPoc9aYZmDAg8+gosO5&#10;a8+QY3NkmnC4bOdxAzzxVRrjI+bJzyBmnLPtbA5xkmpaHqi75wZwBnHrUqyYGA33TxVKNzIN6kAd&#10;8mplkPChgf6UuW5XOy2smQccccg05QWAbHT0qCBWJALk+hq6irjAPOOnpWMqavc1jK4KMIM5H0qV&#10;HZuvAz2ogiZyAwqzFa/LuP8AKo5DTmCLAbHU4qYBgdpAIohgyc7e9SeWVfbuo5SrsekRCjC54p43&#10;KdqA/lRu2/nUlsLea5SO5kdI3YCR4/vKPUe9Zyuk3YtO71Oy+EHgx/EHiHy714lhWxnaeG5Q5Y4A&#10;Tb+Zb8K4fXYJ9J1W40tyGMErJuU8NjvXvPhhvC3im80jV9GvX0/ULZprK2t7jiO7xHyQD1OBn868&#10;g+J3gnxR4c1+5udbsGEc1wStxs+Vvb2rwMkzN47G14T0s1ZX/uxdvK17tNX1uduPoKhThbe2v3vX&#10;z9fkc7bFpHIK44pTARLgL+fektVbfkA9OKspCxfDrxX1OzPI3JLDdGVLcnPetVG34cjHvVCGEgg4&#10;Az0rSsFTbmQ529qrmJs2yyAkg3EdBS4jYEYH0NODlsLGp59qVrOWEb5O9QpNlOKsMkgGNwbAI6ms&#10;1mWOQlzx/OtKWRlgIPpwawb26lSXygowW610UzCSLa3cDfKmOehzTb2VIoCQe3asi8vI4CWC/MKr&#10;xXks3zStxnpmtldmLsive6lIlyTM/wAueB2FZN6y3Ls5ckH1HSr+ssjhgikY75rMEm0bc9ua2S0M&#10;G+hBCi28mffiq2qyIUIAyx6Zq7IgYeYmOTyM1m3yNMGZew4rOSRcGZlw/BJHbg5qFXIbP86dKzqQ&#10;WApis33cHn0FZSsap31LVtsDfN1+lXoH2545rNjwgwSTx1qwtyy/d/8A11xVIts6oS7l8XQAGRtx&#10;3NSRyjcFyOe4NUvN3jc7Y470174D5AuTjrXP7Ns19poaTTMB1JHqTVK7uTjdu6VWfUNqZL9/Wqd5&#10;fpIud+ea2hQbd2jCVSxNNqQbKhfxzVSa+DYJfHNU57og9iM8VUku88H1rqjQVjGVVxRoyX46MxJq&#10;rcagWHzHGR0qlJdkDB554yary3AGS7Yya6YUUc0663RJe3wRMMScd/Ws241gKSqEjHvTL28DDaGP&#10;48VkXFwoJzjPfmu6lSVjzqtZt6F+bU2JxnjsM9arvfYy4xnPWs574MSpXGO9RPcMw4bH0Nd0aaSO&#10;WVS+7NFNTwSGY/TNP/tbI4bn61htdoHIB+o9KRb1VfaDWqgZOaNo6gWIOaY12X5DnOORWT9qJbj8&#10;cVKlwOpYYI5OatRsHtC+18cYx9OakS6fZjj8aznmB+ZTyevpUlvcq/BU8HBNaqCK5+xqRSh1ADdR&#10;ng1NFLyQH4z2qjbzLt+RcH0NWIWYjke9CiS9S/C+5Mk5HcCnq5XlePSqsU4jG3cOTnOacbsA9sHo&#10;afLYzfM2PuvuFiSeeCKqTRq4Cpzxz7UtxcFl6ng9Kga6KngDmjlC9txsqbGIILEDnFR9eM4qRkbA&#10;djzTSB3IA7Ad/aq2Qr9hm8gk8gjpxQztzuPTsDTsYySO3XPSneTsHmEHHeqVhdSKQSSAs35Yqsyg&#10;yZ3dT1FWjEzJ5WDzxTRbeWu+VfmByKoVhq4C4B24/jPemt++Ygscg8k96JHEnrgdx60xZVBK7SRn&#10;7tFg1RIxYY6nnoKewDqd3T2NRjI2vnoDkCkLMcAccYPzYpbh5j9iE7RJk460jAIuMnjuafGEEfyx&#10;5/nSTFSMFcnnpS1uCepWaQbjweOeKTDhCQQPalYAHcq+xFLEqIx4GTkEj1pNlCogYYHTHy04R5Oc&#10;dT09aXawBZcD+lBPy4UnHb3pDGqg2DaSOxB706NCOpBGevpSgAL8xwxPIpQhJG5frSsUtyWADdxk&#10;Z6GrcTbWDA9feq0GARu/l0qyoQ9Cc+9K1h9CzCxMu5T0HpUqud3OWOarI5XgDp39KnQlzg+nPFZy&#10;QpE/zOh+vWgrtAJ/LFImWPX8jUiqcnB4xUh1ImiDHjtQsJAwP1qxtLDBXHf60+OIOASOD3osUist&#10;sxIJ/L1p6QlMrjOTVxbZWGM4x7VILQZ5QjmlY0SRDbQgAYT8+1WlhckDGMd89amtodi564HpU6xE&#10;sMH6UuU0TsVlgcnOD1zzUqRDrn3xU6xbuDjr2qSOENnIwBzmmkO9yOKEDAHHrT3hGQpHPXr1qUJs&#10;wegz1pyKjN0Bx2oCxFGMghkxjofWnJF5i/J1X1FSfMpJAwAcdaWMmPnqO4o6hYhEBdmQ4U98imm1&#10;YgEYP+0KtbRjLDgnj1oZHVgUx1pNsaiiukGz5Tz64p4t1J83+dSiNx+BpwQMQ+/HFZt3NIoSOAE4&#10;QY71YSHAweRSRrjg9+4NTRKDnK9KzkWk+gCNUAU8An0qe3jwCMnjoaaEGOD065qSMiNeWwcdqwka&#10;RZIoCN06jmrUCq+Dj8xVYAuOOcfnU0JaMgHv1BrGcdDaMtTVtZA2N7getXIJoY33t/8ArrE88x5Y&#10;9McGpIrjzAQpwMdDXK6dzohW1OiXVHMgKgYHQZqUaiJFwxwCeOa56C52cbME9z1qwlyRgZ4JHQ1y&#10;VaWh20qmptpIhb5X/Srdo5a4CjoDxWJBOwOAOc56Vp6bM5k+bivCxVJnp0ah1OngcAYBxzmtq3gU&#10;JuAH1xXP6TIGdQxzzxmuojaEQhBwT15r5/E05XPYoNdSGKJRkdCOlW9PhRpuWxk4xUAWIDdnA6YN&#10;PgmCMNpyR3rznCR2po2o9gXYUzzxVq0nx8hHPQVlQagHA34PHrVq3mQsHBGe9crjK9jR2aNbzDkd&#10;NuP1qtK581uoIPehpCkYYHPFU7y+LAoPvdjV04SbMdEMumCHOMgnnJ61nylXckn14p8s8hBZuT71&#10;TuZnYYC9u9ehThJGUpxSIb7y1fKnBx1zVVipbPmfhRdTmQle3YVRuHOQUJz/ADrpjB9TGU0S3ACk&#10;tH1A55qKCfzSc/wn1qIRzP8Afz83tU9nZ+VhlzknuK2jGyMpO5ctVWVeVxUqxSlwVc8+p5qxp9uG&#10;UAL2qd7fy8sU6eg6VcXqZSRSmPkhkIOT154qey09GhMkgwW6UothPcCRc5x3rTNnttgSf4eDXXSR&#10;zVJaGHLE6SFQc4PWmgFzkOTg85PWtC7gSOMknGPTvWbLKIm3RgH616NHRnHLUbc3KWyFjhj3z2rI&#10;v5/tALlvocdKm1F97jLc96qAAHDt17+terCraJxzp3ZUaVASAO+MirmmWjODsBPI49KltdIDnds7&#10;8Yre0zStuAo47nFOVddBRoW3IbXSJVQBwauraS7BheAMZrdt9KzbAkDkcU6bSF+zk7gp2+lc7qvq&#10;zoVKxyV9cukeJPujpiuZ1bUpSSIpCOeK6vxBapHGVVsYPQ1w+p3TCVkAwMkAGinq7hJKxBO/mLuY&#10;gnqat6Xp8WPtUmOmRWapLkNu5qxDcyRttLnbjkUTbtoVBJm0LyNZNq9BjpV23vSmByfQ5rnFuB52&#10;6I7R/OtK2uCYQwrjqKRqkayzbmDEA+nPSrNtNtyy4PrzWVaSOWJbpn0q9FISSoAzWVr6A2luW7i7&#10;EPIyT2NWbC4XHJxn1qgz/LhiOlOjvIkXaABx61LpMn2iRtxXv2bPQ05dVIk3K2AOMCsiO7RyAD19&#10;6X7RtbGD9aXs7D9pc211ydPnByR0qwPEkksW1kyT0OawYLoMhBXn60TXrQx4TG7tUOJopPc1LzUp&#10;puTIfpmsvUb2OJCB3OOao3OtSxoS+CxrKvdY3nDZJx6100qd9zOcibV1WSHdnoM1itMQDGI+/rU5&#10;upZ5Qr+vrSXFmVk3569q9SkuVanFUd3oRWNp5x2Iv3m59q6HT7DyFVTDwOnFZmlQlXJ289u1dNby&#10;eZCuR0Xg1vCWpzyjfYaLKTALA4PtU0NqkSE4zk8D3rSsIVubYK3JUYJ9aspa25XZtGfpitVURl7J&#10;GIbSS5GzacfTFMW2WJyHONvQVvtZBcMrYrJ1GFY7k5kDc9fSuilJXOerGwQyDZtA46ZqTzI/J+Y4&#10;qGG7sYztDg44IqZhbCAyh+fc11xlY45RbZQvtQaRGhVOSOtch4zS0sbQzZHzjgZq54m1yeC5HlkR&#10;xA8kH71cj4ov21VhGLoFMcKK6oROebaZz1ve2ktx5e8AluMioPE0EP2by2I5HHHWnHTY7W7EsY4z&#10;mm63Pby2xkPUDitldGUFocJfOqsQikYJyB3rI1BZJHII6mt3UIzIWZlwc/lWTcoMEMf0olvqaW0M&#10;uRHUHKZPaliG1thGCamkCb8k8+9V7nAJwR1xTvpYnoSSqQvL9P1qBr1kbBfBx2HWo3uSoPzdO+aq&#10;yTlpNxIzjpirimK1iaW+cvgg89BUZm3NjAH8qrGXbuKt+vSkDuRkt+la7CbLRccPu/CkMgUkjGCf&#10;u1CsjFsuvankAgtjHHQULcncmExKkBck9MVXuuVKnHPc9KdHIU+UqR74qG/kAGMZ7EdK0SE9jkDY&#10;oMEODxx7UsVoqsSvOe49a2JdNEhDBB3GDUb6aE4JUEcqBXxqq2Z7nsmUFtdjYwSP4vU/Snx265BY&#10;HrnBrSjtlDDMZB9fSni2gDbcH06ZpuqHJYpJCcFsnpgc8VbtI3LfQ84HFTpZxSRkqeM/dxU0Np5a&#10;Yc84xxUupdFONhThkJ3AD1NAj+QMvzZ6k1KttglQeTjPtT1tzjYPXpmiLaREoldY8E7OMnpU0IwN&#10;oTP1qZYVbJ2jOKfECgJb05rVSfQTg7EbRMF35ye9IyuoBJIHr2qfd8u0KTnqMUvUlcg/WteYhwKM&#10;jHcSMkntimuu7Oc5xgAVcmRW5IHB61DOOrjk96qMiHBlCRtoLEZzVWR3JzuAx0/+vVi5dSpwOQeR&#10;6VXkcFSGXHtimqhLh3IZZXAIA4xz61Gs5xsZSOO9PkAx02+lQzrkA45I6gflTVRrcXJoIN7bic45&#10;wCajkUjtjpwamTaVGR1GGx60roOfMwc9KtVGZumQNlUwOeO1MDFXLjoTT9zBsKOai3oRgKRnnFWp&#10;ENNDixEuF70okAUsCc9OahMyqCW4J6YoMxXkg1Sk7kyTJo5QGC9B6VKJAq5z1HaqzMCu449s0Nc7&#10;VHABxxiq5hcr6lkvkbcn6g0zzW4UE/41A05Ubjx6YNHnuRgEcd6vmIaJZLrGBn64NMa4IOcnGORm&#10;q8koOVweP4s9aheWQn5PTn6UXZFi39oXdjdgt0FI8+5iE4555qo0hJBBxjjOacplYfKyjI5zVJ2F&#10;uTeZnkn73Y01ZDtIAxjpnvTGwSGI4I+6TSkbV2Lww9elLmFyu+o4SMwxnNDSNvAJ2n1poYheR064&#10;9aXGRuxyT6U1Ow1Bj0YNw2Rj9anznBZ+1V0RgMgd+/NSJyQcfXim5spR0HhVJAAIH+1TgW6qQeOa&#10;FJyRjr3xQ2VGQuSRxik530Dlsh/mMi4yAT0IpVmd/r6YqAKxcbvTpU0SqBv3DGOearmQWJEJxlhg&#10;9xQ2CuG9P1pY4mJO5gf7pFPaLDbgc+pPrTjK4rNDVUHIVsHrgmnbeq8/1FDKykZYc8DHSlBVVyrE&#10;HPQmqvcnXqPBVUx6dKRgeTvGcAkDt7VGZMuQSTz3704YPAPfqaNRS1HiQDo2PUe9IQ2Rnt60KnJJ&#10;wAe4NHysoUlgwHU0rhyMchVVPze340pZVG7dwPT1qPAK+Yo4PH1NEZLMSDnPXNK40kTrMqBUMZbI&#10;5OehpTKucnpj8aYpbBAXnPTGaFHmArvxjtRcTikTCVV+VlIGAOlP4A2ggVWXcg+cgAdalhO/75z3&#10;BApXZDih8hLoMFcqc89DTvkwTI2c8gZpigBiD178UqAPh9ueewp3RPKrjo2J+8/TrmpEBYbg+B1q&#10;EjdIVBIIGQKcD2ycdPY+9O5NknsWVLMOn409lKjLY4HSoomYBQCCMc5p0kgC/KDzzk96Ls0Ww8M3&#10;Ucf4UqTIAd3UdKhjc55I+uelOwD84HHYnqaLmkWTmUngLjB6UGTfySCT61CMgk4Ax1JqWMA8pycd&#10;TRdGi5mPDgDG3rSiQlcYxxTB1xvx+FLu3vtAAyO1TdspJjgzAjr045pGfkkdQepPamhxnJBx396U&#10;YzuIP40h2FDbmLDGMdPeljbI45xTRkNuB6inJjsOaaYJD0JPvmnBiflIA9Kavygkj8aduyMbuntQ&#10;yhGHYYBB6UJhhkg4PpRI+45BHTFGcDGT06ii42tB4B2AZ/KnFSMMCBxg0zcwG4D8aegAQlm6D0pX&#10;ESqRjb1HNSKQCOMVDH93KHp1zU0JON2ePQjpTUmNj1BC56+vvSP83Tp3PcGkyWPUn2p2QFyc5/Sh&#10;PULEbIh6g8+3Wk+zxvzjAz1NWEXeMso5PWmyIVO1QR657076jSIRAoyVHFNaHB7Y71YWPcf60rRr&#10;v3YIGfSldIViqFdRyB16UpXHQkAe9WGiHYnnpgURwZB3Aj0q1LQRX2sX+XOKVYmV8FuR1NWkgzkL&#10;8xAoS3bupJ64p85LZD5fdc59jUoDqApI5Pp0qRIsnvyO1PW3LfLtGfao5gvcSOPHfII7CpkGQBt/&#10;SiOBx8rdzwDVmK3VTuzxntUNoa1Y3yiVBzx2FSxQlcKe/wCtS/Zyw+lSJAScbefX+tZtmisiNcq2&#10;0jnGQKc8EjcqPrU4tdvOMn1zUyxEEYXbgYOTnNZSlY1grsit7YRKGd8kDmn+XubcD+FSMoBx0HYm&#10;kWQFcEdOnvWErs6FoPjG0Ak5A709GbO1uRUCOc9Rx0GalTK4PrWM0dVNk68Dk5pyS7eAD9cVEMMd&#10;wPTtTiQeh4ArjnE7IPsW4ZsEqQCSOB7VNFtIwejdqowH59uefWrduzE8Zx/OuGtTVtDtpTdjQtAw&#10;+UnOOuatxtkgA49KqWZbGSRnvjtVgsxIIJz9K82d4s646om3rnaqkHvTomZTnrVZZcvyDk9KmRtr&#10;8KeOvvXPJ2N0ly6E2FDZKk8du1TJIM4Vhz1zUCvtU5PGOlNU4yJGxgc+9ZthpYneZdhkBI7fjTlm&#10;JUB2OSvpVcYZdrDpzz3qRPkABbORwKyYuUuwTMCD0+tX7ScbsluAPmFY6Slc8d8jmrEFwdoY8EjH&#10;FTJNouDszoYp4xjJyM88Vr2DvJgqf/r1ydrefNmTJA5NbmnamsUYJbkc1yzi7HTGV9TrNNCeaBLJ&#10;155ovFxI2CMZ4rDt9fjkdQGIx0FbNlP9uTAPTnJ6Vxyg0zpjJWHxRRsOQCccc07zVgXZ1zzxUVy3&#10;lKVC446iqU0spAYOTgdjWXKO5qNcW6pulfqc9ao6nqUUreXEM47k1nXN66ZBfPpVOe4du/XrWsab&#10;IlNFie/RAVXJbPOe9VWvmJ4PH1qnNJKZOKjMj8YP1FdUaZhzO5pR3z9FbHqMVasrsu5WRwMnjjrW&#10;MkzF1G7oPWrUF6iNucCtowSI5jalhRwGXk9OBVd5mi+RVJ7c9qbDrkJAV0wcdQadJcQt+8Vu3PPW&#10;umMUQ5WRCRcSKxZuM5xVdrSWVivQE81d8+MA9eaZ9pjAyvX6da3UFYybbKFzCyZjSs7ynWUrn861&#10;ZnSRt3r1qs0IMuQBz1NaxgrkcwyCILwv5CrcKhep5xyBRaWQdxk4HUirslokcJkAHHcV2U6SsYSl&#10;qUpsom0Hn+VZlzMxPJzgntV2+eUfKH4xxjrWdMuWzu7Vs04ohsiZhklz+dVpZx0LA+uKdK2Tu3kn&#10;HeoWI6kcelUrdDKTY2SRmzx+NRSsrR4P8qWVlwSDyKryykKOCcdTirM211ElcR98gnn2qJpuc8jn&#10;Gaa8xYlVbn6dKjYkjBPb1reOxDstiUSLvO4npwfekE5xnH4+gqFm6L2603zFY4A4960WxnLcsecS&#10;cnkDt7UGY7djcGqyy4crjr7UeY+Qcj8e9VcmzLLXJyCeoHY9aje5LEA/gDUJmOdykdOKjYuSCDxn&#10;mmwUSZpj1wT2o84E7c5HpVd1kDAK3T1pC0qBjjPvRYfKWWmJ4AGPek84NwOgOORVYzP0Yg1JG5x+&#10;7/EYpNNByMnMg24DZ46inKxY7wenQVCoycE9uTUmSOmBn9aVriaJI9543cGrVqAPkYY561BB8w2Y&#10;NW4YGYgsMehppE6otRKY8bMEZq3AgPzE9uc1FbxhVwentViOMhegyetPlKcrFuFQWBX2NWlTHA4P&#10;FVYmZQNx6CrKEk574/Oj2NyfapPUmQbWOBn8aY3utCsM4zj1qKeVc7QeT3zUOiVGqL5vOS1T6dJH&#10;JqMJaTAV8k4zjHNZ0srjgYIPUVLp8jJ592Fz5UJ257E8Vy4inJUZW3t+LOmlUTmrnoXwSuZ9Z8Ur&#10;b3FwzxQ3Uk8SufuMYnyV9O1W/id8RZtW8JWvhS4uzezfaGklvQuAQpIC+55/SsT4DTmHxBM4kw3l&#10;OEBONxMT8fpWRPI194XguthzDeyKxz/e+YfyNfM4DC0ln2Lq8uqqQV/WjC34/metia0nltGHeLf3&#10;TkUrZFRsAYx7VZVV3bj0HeoQQq89MetDXKquP5V9bys8TnSLqKxIcdOwzVmCMkgmTHbisr+1BGNw&#10;/KpbXUWOMv8Ah6VLg0Cmrm9aOsUoBbOD2FWb24jZAq8tWVb3ylhweOlWTcx5+Yc571CVmU5Irajd&#10;eUACcZz16Vj3EyysGKjJ6Zq3r1wsgAwAB1FYxlDdG49c11U9Uc02h92kD8FMmoZ7Ty48qvJ9Knjk&#10;UJg/rVe9vBGmcnPb3rqijllK5VurTfEXaXHHese5aNCUVhgGn6pq0jZy5Az0FZsl0cZwfqT1qnoT&#10;uTmQHIDYqC5UspK/lioGuyrEFSabJqabjEPvAVlJ3Lincz7iIrKRnvzxTFUrjaM5NT3TiWTeM8jm&#10;olBz83pXPJ3R0Le4qJkZx1PGacpKHoDn1pQg678AdzSSHpgcEVnZs0vZAJSijeRj0qvPOT9wYNPK&#10;tnJPU9ahmyOgyR6mrjHUzlNvQrzyEdD3qtI753b8irDRNkkjioZkAHToK2ijNu5VmZgDu554qpM+&#10;04HXGRVi5d8nJ47YFUZiQSCTW8Io5KkuXYZLcL1IB9qp3F2pzuyBTrt1ycqfYCs64aQk7j0FddOF&#10;zjqTlLqNu7gMS6sdtZl/KMncegyPepp5SvQ9R2NUbh2YAqTx1zXbCFtjjlO25XefaCj/AMQwKat4&#10;20YfIA4496ZKxY5zgj0qtJ5iuZIuRjgYrdI55STdyw8yyP5mCAvWnlgyh1I59uaoI8ijYxyTz15q&#10;2pLKWAyQvXPeteWxkpXRIm9X4UFT3BqdHUAjb16/4VVhd2ULkkg1NGM4YEk4z83eqsNMnRggwp45&#10;qQOocMRjHfNQKT97OPTjpUqAOAGBPHGPSqRqmXYphgc+5q3buNu4gn/d9azI2w2Bg5PIz1q9aSl4&#10;/wDd9Kq2lx8xaIZmwDnd6npSiNWGDnPuKajxg5L81PEybcPzjHJNF2J6leePau1QcVWXPJY47Dit&#10;SaJH5J/CqrRIGO1Mj1PrSFuRlTtB6/XimSKEOCePQ1NIrleR0+7ULjB3ECnYBhZhnK4GOKsWzl8M&#10;ckZzgevvVcEk8jAqzaKhOEJGRR1BaskiUb8Be5PIqK8h2KTtzn171ZjUjLlhn1odDJEd5Bz2zT0R&#10;bjaJiyjcQAuMfpTo0DLwhGBU06qsuNu055NQq5GAp70zMdtO7Jxg8ge1NVRnCjce5pxlUEAqT7il&#10;DgPhsZPQDtS2EBfY4jGR7DmmSS7hlF/TrT1VWByxyG7Go2Ta2Qcn2oGmRHknH4mnKVbBC89eetJK&#10;WBIY9RkEdaSNgmQwOfcVLQ9CUMBzjBHvSr1IZ85Py4HSkwuzO7g+hojz02/lStcrYcFx8xHQYA/r&#10;SmQIcAHJ6ClTLZ34544NBQqcnn1GOlCsND1ZuA2eeBirEJbHLZPvVbJyMkYPTmpopFPH55NJjLUb&#10;c9QOOtWI2Bi3kHk9qprgDAP4VZti3GOnes3qgexchGFxkZx0NSwqCnPNRREFR3IqzGFY4XBx1qEJ&#10;CxLuyrHPoDU8MBDgtnnoB2pkUSgsfyq3brvHTpznFXbS5a2Hxw/7NPEZA256dhTkGTuI/E1IAASp&#10;HfNCRUdgijbOGUHPep1UKw3H64FMiBJAxnH8ql2EN5rNwOnFJo0V2OjQHkRnk88U5InYYVhg0sQV&#10;RjdjI6Gm+cy87hx+VSWl3FZAAQ/J6UqoirknoOQaaXONzOOmT70jNnAPP1pPQokYrnPQYHvUag7i&#10;DyCeOaaGJbaX49+lOLKchRzildFJDzI5cY7Dg+lPQnYAAOKijwnzPkelSDcpJGOv3azci1Ec2DgF&#10;uaVEVW3My5BpQobkHkdsUYzyT29KhyHYkjdskA/pU6FWAUAkH0qFAwXcq/QYqVASBgg5HIHasnJF&#10;pKxIAWbaB07+tSshXaCMn1NNRWACjnnnjpUgUuMqpz6GsXLU0jDTUUADBUYz1xSmUBQcc54xSKoY&#10;bWIzjFTw6c08mJM4GCTjArKc4ouNNsSKQvzk8jp2qzFEFAOcFhT7fSUDhsnHpmrTWgJwEA7DiueV&#10;U6adFrVlWQkYGamsl3Pgj8akWyZjt281ZtrFl4VCAe3euec1Y6oQaY5SQBz0q3au6bSpyOuKkTSH&#10;aLduGNvT0qMKYZBGBwOledV5Zo7aalE3dJuzkIWzjrW9bauTmMjoO4rk9MLKfMBwPU+tX5dQEQyW&#10;IxxXlVsOps9ClWcUbtxrKiM8mmQayrv8rkE1zM+peYfLDNgdDmq41CSOTljz0rB4BWNfrdjvbDVF&#10;LbS4z3I7VpxaoOMP1rz6y1tg2zcVPTg1r6fqsj4BOc1zTy9GscYd1BeNKAgP4mi5Qj06etZWlXwU&#10;ruzz3JrVup4fKDI/IpQy+0gliotblOV0RtrsPxqneSh1IjAPGM0XsheY4Y9aiz5ibAevOa9CGAl2&#10;OCpjLMqMjbgFH5UxrZyfudePpV1bQsQM4/GplswF2g89smpqYSUBQxUZGW0B7JzjqDV3S7GSYlnU&#10;44xVu009DLmbn29K0YbeC1Xai4HXArmdKR0xqpoNJ0lhP5jnoOlac1jCseUj5PtVaC8EYJJIA6cU&#10;59ZTJXPToTVQoSbFKtFIrvDDE+VwD6024mBgJLdKiub2Mvnf+Rqle3o8sqpwPTNenSw8rannVa6c&#10;rFa+ucPg5I7c1mX13EqZJI9qkvLoN8q561lXrySnHt610wptMz50yG4uiwZVGeeD2p9iWkIdzwO2&#10;KgRkDeVtyc81YhVz8q9MYroSY9HqatjdIDtU4z2Peum06NLhVRGOeMn3rmtG00yzrI5VVHPzV0en&#10;XsMcmIQTj+L3o9m5bE8yirs6y10xVhBY9uOcVFe2rsjKqjkcGq1nq8s7rGz5HcD0p3iHX4tOs2Ko&#10;SwXC4PU1n9Xnexr7aHLc5fxHaeUWjY5Y+nrXBa1pbtdMy8AHkmuxfUNQ1e4LLGMZ+YntWH4huYrR&#10;3gVMsRyO1aKM6cuUzU4TV2cw1sYCACp9cd6QDcMDp34qW9Dgbyv3vToKS3i9SelPlbWoc6ixFDZC&#10;47ccVqabHI6YYDaBUMNk0pCxAHI6mtjR7Fbf5ZE3Z74qJR0HztkMMDr90n61dhhfGT3HarX2baMK&#10;nXngUxiUbaTjHtVUsM5u5y1q/JuRMGKkMCQKYyKPmKZx0qc+qnP1pp55K812fUnY4vrepHHMUJGO&#10;O+ac1wf4W596CuRk4x6VDOFXJJrnqYblOmlXUiwtztwSeabLeBx8z5I7is2WfaxOTjoKja6ULsxj&#10;J5rjdCzO6NRWH390doBbv2rNMrO446fpUzyebKcH2we9ENozuG27Qe9dNOCitTOcr7DLeNvMCqnO&#10;ewq9FbTZDTHPoKs6bYhSCwHbn1rSa2RsfIKbl2M0r7lSC0CfvOeK1tIjEjGN+R1NQC33cRL096v6&#10;fYTiQOHVc/nTU3YmyubFs0EMICxnPoBUos55AZgm1evNNtYNjAzMpHtWrcSQpa7d3LLxRCXvajkl&#10;Yyt7IChGQOa5jxDfvaTMVi3KexroNXuTb25YEjJ4xXMX15BeOSVztzjBr06TR51VdzNuL2BIzPIS&#10;hIzgHiqNtrt5eSsEdtgOBmtG7trOe3KzIdx7E1Vi0ZY4TJAMADt3rvpxuzgqy5dih4ne3e32dWK9&#10;+9ca77GwwyQcYrsriwku0Mb8Y9fSuW1e0isZ2j8wMepI7V3wRxydyoYVkBbIJ7CsbWLYyP5Cqcd8&#10;VprcKxIUng027gSRBk4b86tqxMGmzgtVjeHdGw53GsW7YnPHBPUV0nieCRLog4XdnGR1rnbqIDoe&#10;M8Gk3c0ZnXO1fmyeTzVZ5MOXI5Iq7cQtt5I/GqMoOSSvB71RHUrXQIBbPGeQKquwJznt0zVuUBgV&#10;JP1qq6g5QgcVSegmRbdyj3HfoKVFyRu+72FLs+bIA496cI2Y5XrjjNUhbixgscMRT3UhCB6Zzmlj&#10;QADdjPrUvlF4wRg5/SrQrMqmdlIyOvSqmqTSOpIYA7elWblCpPt3rL1JyYd+SQTyc1vFK5Em7Go9&#10;q4zkE49BUbQleWA/Gt6ayZTlufb0qCTT4+SV57Gvz2+h9b7MyRCzqSADzim/Z3VvlQZ7+5rYGnKF&#10;AjBA6nAxzThZAg7lGexIqk9dRezRkrG+05SpEhMmMIQfrxWiNOzIWKk+noKlj08RnHbAzV3vsT7N&#10;pFFLJ2OFGO/JpwtJkbG0nPoK1I7ReDjBp7WrZyB261afch0jJXT5GG5W61ILK4PIUY9zWjJCoAGM&#10;HPfvTo4A4CsQeeKtNkuBnfY5gmCQBjjmk+yyKQQgx2NbJtsgEDntSw2nzbGjB9Tiru1qRyGI1mcZ&#10;K96rXEHlKSFzmukk0+PzPkBxWRq1u8Uhi28bs5zTchOFjnLmDMhJIPPXPNVrlJCw5yp68VpTx7mP&#10;A4HAqq0bFCh4Ax1qbtEuJnvGwXaW5HQ5qMbmB3ZAHrV2W1cthVPsR3qLyHJAK4IzWikTyXK4jYpn&#10;dgdajYmNtxPHHU1Z2bVIJzzzUb27bgCMAHIxVqRm4WVyNmhGUXJzzUDRktsZDntmp3hZiSR7mnMG&#10;RcxnJHJBrRTSM3C5RlVCMsMHJxTSj79xOOMc1cZIi21U3A8k1BLv5SPr1xVqd1Yh0yCV2QDIz6kc&#10;0wuGOUBHoDTpFycltqn1pqo7H5ecc5PSrU0ZuDYhYpuAHNJlvvBgpP3sU5gV+bBwPemvubDEDkdq&#10;rnuS6asM3OMsDxnuaVXklxjrjtT44wVGGA9z3p625VsxjHPPNHOLkIFiBk37v0pwjY4I9KsCEEfd&#10;Jx3oSMngcZHU1SqC9nYi8tlIPUe4pWjLEgHn2qf7OcjjtxSeWEG7GMnmlzXC2hF5Y27SCeOo705I&#10;iBgDGRxkc1KACuFTI9c9KciJwpOT7DoKHMOUREZhhQM98UoTJGPvHoalWGPbnoAOBmpEiGclPbGa&#10;SkPl0IhG4GCTjP507bITuIUfLx61MkYB2sAT39qXYByw3EelO4chAqHIOwEY6g9aRVEbYZMjHzcd&#10;qkJVR93b2GKb8+DsJPsaabE423HrIVG2I4HZqUycjt71EEk2fN1/nSF1KhQTlT0xVpkkry8Fjz6D&#10;NI0gB3FjkHj/AAqNWJHCjim8k4U8D26ValYiVyYK0hwpwQO9OWNicEMMccHrUcLKr5fr2qZC5YsG&#10;zg859KrmJUeZXFWIg5BHTnNOCFDuLH0x6Uke+U5CAc809Qy9DnnqaTZShoJErFRlSOTjP86UDBK4&#10;5xwKFfqW6emaN7N7ilfUajZWFXJYHHbt607aSd+AM9STTFkHV3AJ7dc0u4bgD+IFF7CcbgF2lvNY&#10;gE55qSJgfl6bSMCo2nVhnABxgCjcVQoyYI/iouTyE5GOT6HqM/jQsigEKcZ6Ypib2Y7SCcY6dqRT&#10;n5c4wON1K5PI2SqcKAWH4dc0bhkKRjnue1MBXaVUkBRzxS4cqo2ZIHWi7J5SzG28bVfHrTpJMrhc&#10;N7jmoELjocHPp2qaJTsMZPIHGKfMXGKEUKW5OD09qkLbTsXr70zCjgg8dPrSopOGIH170XuaKNhQ&#10;RjG1gM5J9aerE5wvSmYxywp4RwTz/wDWouikmScs2Tg5pFZXG4ehHFNXP4jIJNPAK5I4zx9KLopJ&#10;ilvlwB9OKbEcsfm5xjHpSgAZPY980oiUNuPTvmk2DQIAvyr6cYpy7snP44pCAx2Z/WlUg/d6dhTu&#10;hpDgw25OePQUoJblSAB0pDhc7h16UqBWypYDJ4J70XHYAwJxj605QoGSeO+KYwYZ54BwTTlGwbQ3&#10;JHJPSi4bishyTtIpy8R7WXHPJobeoIADDt7Uiqdvzrk5zSvdC3J4h0IXg9zUsZOdpXPtTEwOM8VN&#10;GuBknP8ASlewwA2sWHp3PSiP5c5OewzSbtpKuBtIoVyMjPB6e1Lm6FqOhIsi5wAfYA0rKCvIII45&#10;9ajC9d31FTr9zcDn1zTuxWuMVWXGR+GetPC7xj0HFBjOAy8j2PWpYot7cDjHWlfqTrsNWJiqgP8A&#10;UY7U7yiThug6GrCQcbQPqT3qYQMw6dBz7GmphykEFoN2UAGRVqDTHKeaw/DtVm0053RcjqOK0re0&#10;ZVAkj27eDjv71Lk2wUDGbSgnzlcn27VJHp3HOAAK3Pse5SyoSMflTHswq8ng0XYcljIayVMnHHtS&#10;w2oGFUcdzWhLaAYVUzzUlnZB22kYJ9aLsFFlaCzbAJHGOoFP+zsFPTj1rag00GEHGCBj6mqd9A0b&#10;Zbkg8/Sk1ctJFJQVYHA4HTFNYBhknAzUpVRnqc+1RsUI2qOO1YM1je+hG5wcjkAdzUPnASHccAHj&#10;in3E+zK561Uldnfh8DvxUpGl3fQtq6lsEjP1qVHXdgenINUYpRuyz5GeM1YiIY7lyD3JrOasbwLa&#10;MOg6HqaVlABCk1HGM/Mwx709nTvx9BXHM7ad7DlJHy5wDVy2dSAS2R71nrIjnj8KswSAAL7/AJVz&#10;TipROqm7SNOGYKRhuc9O1XYpBIo4I55BrLiICr8/BPzCrVrI0b7AxOT0NeTXppM76ci0wIBZOQO1&#10;PT5wWDY9KaCT8nGKcQIjzkDoa4ZHTEmjc5IwQBQ2GOFHboaRgMYHI6nHAp0Y+XI7dazK6ipuA25/&#10;GkLEE/Nz0pWJz8pwD1powx2IuQT3qGmCWpNE3BDKSPX0qaNipz1/Gq8TOGIIwD6VKihiV24GOMVL&#10;FbUtRtj5S3PoDV2KR1XgnpVGNTtVgvOOamRnC7cHnpzUNXRalY0ba4KEEkjB6102ia5FDEEJ6+1c&#10;dDJ8u4c1etLzLBWOCOhrCUEzeM+x2Zu0mLAure5qGX5xkZwPase21PygNzZPsalbVI3+/KQCORWP&#10;snfQ053YS7OcsRwD0qo6HOSTzV393cDBbIqCWJUJKkYB5raMNDNyKVyrIhJzk/dqoSc4du9Xb8nA&#10;wehxWfcKfvY+praMbGbaSHm5RWypJpVvQVwEGM8VVIwcA9epoQAD6VqopkOSbLYvDuGVzj9Knj1A&#10;5BYjGccVmliD15zzSiURnNaxViG0a5v1K5BbIqE37q2c9D0qiL44KleDUZuipIwevrW0Sbo0Zb0n&#10;5UA5qxYbJm9v61im4U/efHvV7S7kpIV3cHpmumCszJyNRA8bE5OM1I1w7KVJJGPSqv2ozAgPjHrU&#10;bT+WmPM96642Rg3qRX8g3hQegqlKCFwwGD0zUtxMC3JGTVedxgq65z0FN6slaFV8DJVvwzUMjdjU&#10;smxFLbeO2KqzMTyo/Gp1uTshks/lArzg+lVpZQ3KHj3pbh+NrnrUBJPQj6V0QSsZN6jnIZMIcEe9&#10;QSOQB3FPd8HAAzkdKryDcclvrWysiR7Tq3Knv0xTd20EhuKjd16g89xTC444/CrTuFkSmULwDx39&#10;aTziSQDwKZvXGM8HrjqKQNjaWOQetWkTohwd3OVbJ+tPUsp2s/XnNR8M/JGPYdqCRjIPXpTt3FdE&#10;hZSwOTjNMD5Py9jk5pAMDG/nHNKOcc5/GnsNWFKRM2WyCOlOXcGK8knHGOlIIXbOePbNTRI+fu89&#10;yalhokNUEsSTn6GpIlO4Ad+BmniMABcfnU9tbqSWA4oSIuSQRFsBFycetadrbuFG4cntTNOtVYfM&#10;var6RhOCCM0LUlq2pHFEQ20dzVqCNs5I/OnW0A27h9cVZSA53Ba3itTCcmhIoQo3EjB9anEahd2e&#10;PSm8H5SOAKWTkADIPpW8Y6HM5akUpABJ6diKglw3zDr7VNIM4GKjkRYznrnmhwuJVLMjaIn5m4q0&#10;U+yeHmAQbru4HJ/uoM/zNQbi3bjFXNV+Q29o3AithkD+83J/pXNVo804x87/AHf8Gx0U6zjGUvl9&#10;/wDwLnSfBexa41R1VQXUSSR5PdYX/wAaw7C7kg0a7014QfMkRwc/dZT/AIV23wHtraPWYWbBYpMS&#10;MdjE3X8q4/Uoks9fu7JgNru2MHjnkV8nl1p5vmMf78ZL/tynSv8Aoe7i5OGAwj/utf8AgUpmfLcY&#10;XOe1VJrhy3XGe2alkPBXGCKrSRyOu1T+NfZKkmfOOs+ofaGB3seR1BqS3vjncWIwelQPG0a/N+dR&#10;h+eFIFS6RarWNqDUSGyMjHvU76u2CB19awluAoOW/SkF3JsI3fjWXsdTT2xau9QkklZGc/nRaCN+&#10;o9zVBZXZiXbpU0F4tupJPU81pGnYh1blmV0Abn8awtcv5gxSNulWrvVlDEKMj0rH1W7Rz5gNapWM&#10;b3ehRlLTHO8jn5hUM9ysEZBY57CmXN15Y6j6HtWbPcFskmpkyosnlv3JOTj61A0xLkgng9upNV2n&#10;3N97imByz5Bx6Vi1c2VjREhIyxpAw2Ek496gVsAfN0H61KpbZh2+vNYuJfNYetyX6jj1pzuTjcc9&#10;+arFy2MHB7ChSzvzzzTUbibbLGcnLdvamSpg8Ac06MYG0jjHr1pJlCnJ9eRTUdRJ20KsxJ+VTVeZ&#10;hjBH5CrcioQdo5qtPCSCQuMe9axQpSsZ10OTnk5GKpXIDKcHpV+4A3HPbgEVQm6nLYGeuOldcInD&#10;UbZm3p4Khec8mqVwCoOcnjn0rQvFBJfv+lZ91k5H8q6oI45WexnXig8gcHke1Z0x6kt1GK07oblP&#10;r14rOkxuOOD3FdUXY4532KUkbBc7xkcg4qNtzklemOecc1MwdiWZj1wVApkiu7feVQRgkc/jWsXq&#10;c7tykCoX4IOSeOOlWIFYOFXsMHA61G7Ebldz04I9fSlt5VVjuyGwcY7VqifMsxRhQ0injd0z3qTk&#10;AhjnA9KiBkAG1cAjJ6YNTxyIVDZycdM9KVyojVZn2hTx2NSLIdwwAPY0xyfmZeM9DingEsM8KfQ1&#10;Vyk7EynkMD09KtWz5Gd3SqibQwXJPrgdKsxMVQhF4z3qkyr2LfmIzZPJHU+9TQTAHBPyiqifMOvP&#10;0qSI/OM9+KrcabuXd6yfxEEVE58yTCEHNSbVIOSAR2qCLKsAzdufYUh7IVyWG0cN3IqJ4yx3YHHW&#10;rEiK4BQc+uKQRtghwPcj1ppCSK0ke0c9+g9KfbOUUuPwFPeMxgjGAQO9MYcgZP09aYW10HteZ4K/&#10;pT/tisnQ5xwCKqkjG7PAHWo3lGOG/GgHJ2JpJy+QxGSMc1TywJ28j2FSPJu6+vFNRsSBgMk9/SmS&#10;KyleJAeeRj+lNWIgZY9RnOakZyVOR7ZpAN3IA4GOe9A9RSoKYYn6+1R7ckM4we3epSoJ2k8Y5NIi&#10;EkgHI9fagaIGGQRGOR3PGaWMMQWYEEDoRUzRZwCSaR0wckdOhxSdmhjCMruQjgdO9KSCu1+M9SBS&#10;MSPnY4yOmKYz85BPPb0qbCuPDcY5J+tKWI5U5+bnNRHI+dSCQcDP9ae77hvVh1wTTWxQ4S/vNp9e&#10;4qeLOcOfpg1VypfJYkZwamhLcqTwOgqWNPUuKScevvVi2Yq5HQ5qpC2TnHTpU8cmDknrxxUS3KNC&#10;2lVTlup9PWrEbkHnP51RgkQEEN0PHFXIWVsY6Y5+tZtCRai3MfvdskVcglXaNrE+uO9UYioHK/jV&#10;q1f5dmCRn5jVJ6WBF+KQMoIHvzUqhC3Lde5qvCMKFB/KphtAz09zQXG48Eqfl596e7HyxwAQeaiL&#10;EgnIzkE8U6N3YEMwyfWhttGsRWMjRhwTx145NBkXdtOfpUm7amR09fWoGIBwR7Vm2aLQcZSXOP8A&#10;61G/OSTwD0qIE45zye9KG2rktgn0qGy1qTbj0I57e1KnynO/PHVjQqKx6H34pQpxh+Pf1qJS0LSJ&#10;Q24Z6nPTtSxKzOFY4HOajUFDtUj/AAqwgBG5s4NYuRokCgR5UMRk8YqRQd+0EYFMWMF8hTntkdas&#10;RohK5HPbjNZuWhajfYWPDDbipoY9owFI44OaYoCsABkjgHFSxJubcGP4VjKZrGNkOiBdMIx465qe&#10;KNgRlh1wAKQJgfKoGOtWYEIHI+uR0rCVS5sqaY6G0iDBmAyemRVuOFidoIx9Kh+U4B6jnJqxBKWy&#10;Cc56Y7VyyqO50QitiaGMhwpPB4q3DEC5ztJz0IqC0jZyWXjHQVq2diGXe6jJ5rnnUSOynTbIrfT3&#10;lb5VHWtjS/D7Fd+MntkdKdp0MaShmANbVpKi7QF4zxzXnVsRLZHVCmoorXGjwwWpQLyRwawbyxki&#10;J3IRn2rsLjbOpC9COMdqytUsjIuwqNxHBxXLCt3NOW5gQkRpw2MdfemXV0eC3IJ71efSbs9EwAec&#10;1D/ZEjSFZAAua6FUh1FytIoopkQ8nJ6fSnJbM3DZ4PpXQad4aRl3BMt71fi8LFxuaIgH2qXiIrRC&#10;UGcogR2EQX8a19Nf96ibvq1W/wDhD5RcF0iPJ5wOlXx4aSyQTrGeK0hOnMzlGUUWbFsKu1sgDvVm&#10;e6fbtLYx2zWcs8loNyAZ75p6zyXI3dB/FXo4ajTmzhrVJRRK1zn/AOvT0lC4wOKgIC8q3PpQm8/K&#10;GGK9mnhI22PGq4uSdi9HNgZDGnfb0Xt9arDciYyPfHamMc8rzWVbAxktgpY1p6s04tSjIxgj0pX1&#10;J+I48nms22t7q5mCW6EsTgV1mleBri02TXGHcgHb6V5OIwdKlvueth61WttsY8897BD5sg+X0qhJ&#10;qxRS2459DXV+KtFntrFZTEMDrg1xd/Ayr5zoQB1owuGjUV7Biqs6Wgs2pmf5gpGBUT3QYYZuR2J6&#10;1AW2gjnjtVaQylgxAx3NehLDKETip15TZJc3MTZDMc9sVTuLh3X5VxnuanisWnwW/iPNTnSImwih&#10;vbmuT2STO+LdrmZaxEycEda0bXbDhyharCaR5ajCc+uamisFR9zE59KtUuZhKo4rUS1aaZwASATx&#10;xXQ6LYGbMUGckctjpVHStPnvX2JHgA/kK9E8K+G7ezhDup3Yyff3qqsoYePmTTUq0tdjI0vTDbSh&#10;HjJ3d8c03xH4bu7mUW9ou7J6ntXYRaRFJP5jSDIPy81oDTbaNSxUE49K4nipKXMjp9lDl5WecL4S&#10;bToRAmGY8yvivO/GFlcrrMriL+Lge1e86pZwxxM5GXboK8u8ZWUX22RnGCzHr9a3wjdWbbMsTanS&#10;VjgZoElwsqncO1XILS0RV2xb27+lWbvToxLvUHI9aW1t0jBfBJPHNd0sLdHAsXbcmtbaN1GIwvFa&#10;mjaczKcoOvBPNVbCyuJ5lURk5Paur0nRbq2tjcXEJVP4c9zXPUw8afU6Kdd1NjJvIRYoQ3JbnGOl&#10;ZM7F8gDn3Fauvu73O1zg46Y6VmeWzEHt616eFwyULnkY3FXlZEaphMH86aYmHO6rHlE8/nSBAxLA&#10;59sdK7XSVjzfbO5XYsRz26VXuWbYGB785NWZyQ5Ufl71WniLJ06jjmuWrh7o7aOIs9TNnaVHLcGq&#10;rlicN0z0Fab23mryMevNV5NPydw/nXnSwzT2PShikypAhEqqf0rYsbYOoYfhmqttYq8obb36ZrSt&#10;4jAdy4x2FQ8PNl/WUkWreJUXdmllulXrkemKZJOu01m6jebCcnk8U1g2Q8YjRi1ONOhPFXLHWzM2&#10;7OM9K5WO4YuQXPHSprTUh5nDY7U5YVpbErFxueg2epKwUNwT1Ga0fPgkUSP6etcJZ64ykZbPvWkf&#10;EoEKgvgAdjWP1adzZYiLRo+L7mEWJjjTBxwQa4jzm3eWGJAJ4zU/iDxBdT3Cr5vy9MVQsCsspaTg&#10;lu3eu2hSlfU5a1aLRo2zx7t0p3HHIPalub0QKU5AA7VBdMkbYjkx9OMVgeLNWns7UhGyWr16UNDy&#10;6s1cqeJ/FckCtFG20AZJFcVca19olIZmbPJJNR6pf3V2xIfkjkH61QLxxr5kjBePzrtjBI53JPcv&#10;LfOH2t06jHern9tw28ZEhAJHAIrmLjWDGp8rucA1QudUmmyHYg+9P2dy04pmh4lvY9Ql3qeV7jv9&#10;KwLiIsfu9+vt7VO92zqQBz6moXeMnLseDgZ71Eoa6F3Kk8AdMBfz71nXcJU7QDx7cVsSBG4HHvVK&#10;9jG4qB78mo2EY8ibCSGOO+KiMR3ZTpmrdxC7HAPA9qaIhtI9u9UhFRYWyQOaciMo9PSp1UKSQB9K&#10;VosrlR39atAhkcRxuYDg1N5YCbQcD6daREI49+c084cbiOKtLUZn6jbkFgDxjisS+iO0gliO/PSu&#10;ivfmGRjHYntWPqEW5cnHPU46V0QZnPY9BvbJZUIK4P8AexzUX9noowiDB9K6vVvDs1rKyyQ/eJww&#10;WsiSwdG5XGPQdq+DnRaPqYVFJXMaayO1tqMCe56Go1tSSEZTWz5G3BKcHsRUclvuO7y8enFT7Nlq&#10;VzPS3jVvmTJAx0py2URABGKu+QGBYigW4PykU1CwNsgjtIUwFVsHknNSPboVBTnI4yetTxWgI2k4&#10;x0BNSfZ12jdH3x15+taKEiHJFJ9KEreYg9Mj2p6aKxYhXC88ZrUigATCvwOtSLAAcgZ/DpVqNkRK&#10;Sa0MwaJIgyZAdvXvSw2RY4ZsAdCPWtkxRsg+bpxgHrUUcMKfLgnPt0qkQjMns/LiaRVBIHU8DFYG&#10;p2zysxB+U9a62/iJhCYGM+lc9fWs0R3beM96zlpuWtTm7iyCHGAcnvVZrRgSHXgda3ntkLFto68Z&#10;pk1lHORuXB9ajmF7N7mDJYggOqdBwc1C1km7LR4I71uXWnlEOwHHYiqUlvufYwx70NtvQThZme1j&#10;GSX2cH0qJ7Esm0g4HQ5rSMB7Zx2NONu+07QdvpTTkiLWVkYraeyjzCuAR1LCopIo2XKoMY5JrcMI&#10;xloR9SOlVbm3ITbFgAdBirjOXUztcwLi2YDaU47EHtVaYSBRtkBJ647VqXEHlHc6kEdMCqUkMrHc&#10;Rj6elbxmZygikwJBBHGeo700RHOAxGTyKsG38vk88+tOS3Ugu5Oc9BVqRDiisNqgqW55yuKCAxMc&#10;aduTVtoFC4EZ4/iIpotCMqD1PTFUpEOCKyIqjG7LL1GO1WFEcgA2nLegqQWoVeQAehGOTUkaHLMc&#10;cADrzT5rq4uUiWEFSoUNg4yeOaEttvLZz39DU8cakgsec/nUqoA2NmTjOMdKXO7i5FYiitt43FR/&#10;sgcUGzAwhXjPHFWokc9EbHXBHSpEgkOUaIemSelLnSKjTRSFls7d/WnfZdhPPXuBWitnGXw3pwc4&#10;xStZuckA5I4OOlJTuN00UDA5GNvAPPFPEMjYwnuMCtEWWMEjA7ginNbtkEDPGOnSr5kkTyO5mfZZ&#10;dwVV5PIJpRHs4kiwMYBrTWPapVv/ANVRPb5yAM5xkmqU7ByGc0AJyq8AY+lRtEVxlScc9a1Ps2Tk&#10;DBxycdKRbNTkkYPbI5p863Bw7mSyOzdQPTmkYDds3jHOeK059PTJl5B9u9V3s1iGAv41amjOVNlJ&#10;0GAoJ5PekDszAIpGepNW/swPCqRjvihLcOm9BzVKSJUCoP3gPmjjPGakVc4VWwCcYHWpjaoM7h9a&#10;csBdtp6A8kmnzC5OgRoY8D1PXFOUHOA3TjFSxRhsbWyT04p0caqTHjGOc0OSDkZX2Ekxnn5s8U5s&#10;g5K59OelTJEcgntnmjyBjKjp1BFHMhODiVD5m7G3vxnpSASrkOME9BmrX2dzwuePQdKQwEMMgEAc&#10;U+dEcnUgCMBtP4Yp5CLjIPvipUjODg49OM5pfILdTkCjmQMSFePMTP4mnSDdj5sjOR/hSJAcDA/i&#10;5AqdIUY8KwwMdKTkKwwAk5ZBnPPGaXtjHSpFVASFOB0GOtOSM5ztH59KFIFHqMwCQSPpmpEC554x&#10;TljLg7mBz29KURttyxPByFxRdjURpRyOpIHNOSMMQWHb8KkBJPQdOaUKSDkYI7kU+YtQsNEWeD9a&#10;dgIcd/TFPEZAxt/HFBUBgUP04o5h8oxVRcHkYpyAHnOeeuKcECnjr25poVsnBz9KfMHLYOCxyoBo&#10;ZDu3Mc+gxQAMkk85704ucgYxzRfUSQxQTkLxz0pVUglvU9AaAVB2t6/nTgVAIoTuOwck5/KnBS3y&#10;54HoKYrBTycCl3Z4H6GquFxwBHLHI7inBthJGOf0pvmYXA570IzM2CcYouFu5JGo3cDK54pcY5yD&#10;nGM96ajqowCTxSgHG7HIHFS2NIliyCTjBzmpA3zjDDOM9etQh8rx8o9DSoxB+/24xUt3HykzqGHL&#10;ducU+BB91h096ZDknBIPoKkDHzMBaRokKQfM3H8amgjG04PbODUZKhvmH0ParEQXG5vmx0I6VVxc&#10;osY+YDaeeg9KsRRBSAqngUyHjlcHB4qzbDOOalsLD4YN65UfhV63tASHdcUWcaFhvQYrRgjVQGVc&#10;Z6cUri5NR1raEfw5544q15adMDrkDFS2qK0XHGDzirEcQ37SvGOKpOw9CBY40UBePWla1WQY+vSr&#10;KRFsgL1qWG1V1Iycg8ihMm12U7bTcn7gY9yTU6absIZV7dKu28axvzhh3wadI8Y52kcfKAafMDVk&#10;VggSHAWsrURsmIfoRx71qyvhCGPftWPqkwJLDbnHAzzVEq5Qf2OPaq8jKqdR+dPnkIQjIzjkVQub&#10;lXHXpwRWD95m0XZiTT7myAeT2qASFV+b0zQzYUtzTEMgPJHTkVLaSLjdskVgQcDnHFXLRQY95PWq&#10;lvCXYs+cYrRtlEagZ7dhXPUmdNKF2SxKmPmbinSQh2yrYPelBBXHGKJGOMe3BFcVSaO6ELIYcLwB&#10;x24qaDIYOBz2BqDAMvX5RVlYVTDdB3FccqiR004Nst27gOMvj6+tWI5Nu2Q5x3U1UjYEcY9qtrjy&#10;wCRnrXHVfMjrgmXVlVvmHGO9SpMnO4Z49az0Mp+VCOc8VaiZSnJAxmvPnE6oyuizEd6biBgccd6k&#10;MmI9g/EmqouCpwGwPX1py3gPyBD9cVk1Yu92WGICDKjnvmhI3b94O3FRo3QbgfoakUgPuJ4HYVD7&#10;huTRw46jPqtWERcZA/CoUYsNqcD3qxCCw2uO3NSLW5JGflxjnNP5znp70yMqOM4p+OO1JIbHhlJB&#10;xg8ZHrUqhgwwvPpVdRt6DIPcVZil4/TFS46lxkWY5tu0sT0pxkG4svr1qJSkq4J57YqQb1bG7Ax0&#10;xS5TVSRdspLhhjGRjrU8pkSMgjnPaobO8ij+QqBViaaGVSxcDHQDvQoomWjuZs8u5+D096gnkUjB&#10;IPFT3pUuSF+tU3AUYBBJ5yK0UUQ3oRlQxPP0ppdUOCTwOlKG7gd+abLGAuTy2eBWiRlzXeg1pVLb&#10;c+xprTBWyDwBSMhJ5Xg9xTJIxjg5J9a1SJbtsTpJGwypBOO9JMAec9TVPftyAO3rSf2i8TBC2PQ4&#10;rRIzbuTlkUBCB7A1YimWPlhz6VltdBnJxzViG5Ux7i2SfU1tEzbZpLqLAcIevFIb92JD9Kofa40O&#10;C46flTTdBjneMe5rVSaEXPNzg988miWXcdznH90VUF38wXP1IFI0pHVseprSLZGw+4kX/noAB29K&#10;pSyEZO4nFLcSoXOG7enWqkrExld5BY9q0jZEbiSyCVic5Hf2qKaQj7n8NMZ1QFS/0z3qMyKCQv51&#10;tBdzO1x7OrYJPbmoJZSx+Y9O1BcDqDzUbMS2f51qJ6AX3EjB57+tJuOQVXIHXJpOWJ29aYWVD98c&#10;npVxM2yQSkncVGR2NCuQQScf3RUTMQC3AJ6YNPBLHbnFapiJPNLKE649D1qTdCSCo79u1Qjc5VVb&#10;bz0PenRna+SvIqrNk3HsyOcxZPPzHFKijftI5FRpvXIVvvdR709d6sDk5/i4oaKi2WY1Yck9O+Km&#10;iBYfMO/QVDHuZQc9RU8YZV4POcjioFN2HA5xtXoat2qEjbgGq6qzckZORV21HPCkH6UMhO5dt8xB&#10;Qg5+lWoEeVtzE81BbRlhuI57ir9uI1THcU47DbuWbWMIBuwPrU5wOgye9V0lBOQOnSnh2ByDx3re&#10;Cuc1RrYds+cknr3psjBcFu3TFNabaDULzqT96upI5JXQ5nUjHU+lQyPuP3uaSSQ5Pc0RLk8jHrmr&#10;SsYu5Y0yEXF9FCxwGcA49KfOftV67KDh5DtycnGeKm0cLH512V/1UJ28dzwP50/RYUl1OLf0VtzZ&#10;9Bz/AErnlyqpKo/sr/gv8kbx5nCMF9p/8Bfqdz8HZZV8TEQ25BaG58lR1ZY4NjN9AXXn/aFcbr9g&#10;mnyWV1CrhJodzbyT8wPzfzr0H9nC7kk8YuJfLKNBcQoWxkB9rsB9So/yK5nx4lve2M01ovy2WqzQ&#10;qo7ISSK+Sy6lGlnWJd7/ALyMX5c1Cmvxaj82e9jJOpllH/A2vlUk/wAmzkbqPFw6oeNxwT6Uipt4&#10;498VYuIlASUjhkzn1qE7cYXr2zX2FBc1GP3fdoz52rpVZG6Kfl2jHvUUloc5Q5A6gVK7BecexxTk&#10;YYyAcfStOUnnsUpkKLnA+lRFQUyM46DmtC4jSROD9MVRnVYgVLgd80mkh8zZG7qi5kOMViajrjK5&#10;SJ8Va1e7Tb5UbHnrisCaJmfzCSfSl7q3LjdlxNRlmG9nx2xSzOkibQe9U0j2/MrdvWnosm7zGYms&#10;5SXQ0jBmdqTkOUB6Z4rPkd1JVgcHtWtd2ryNu29TwarGwZuorFzVzVQsZ+3PAWnIuBycVcNhKmMK&#10;SO2KYIADggnjpUNp7F7IjRGbkkkDtViJNwBz260Qx4+UDg8YFXLa3RU3gE+mR0qQWupV8ln+Yg4A&#10;4qRYiPlCdPere0heF/CniFXwcDI6+9JMHa5SCHOCuKSZCyZ446VelQIpUDv196q3DKGG0d/T9auO&#10;pLKkuxAGB6+vGaq3EvXc3TrVi8dQpc8nPFZtyznBLZzW8ImM52RDOR5hDDntmqNyVJ+U8+vpVmbk&#10;fM/HfmqV3IEj2jnJ610wRyyloUbt1TgEnmqE7kgjv1zVm6ZlwBznuaqFyQ28c/wmuqKOOUrFK6Y8&#10;ZGfUf0qhM2G3bAMHkkd6uX+1CWTj8etUrgHChRyMZA5NbRRyzvuVWOzO5Sct8wJqGRmPKDAxjnvU&#10;tyRkvG498Co1cvG27BPUL3IraJm9EgCKV2kAjsQetNCRpgKTnrk9hT0YiQEjqOcU2SIkEK4U+v8A&#10;SqM/InikRofkwR39vpU6DOAo6jIIqnaqWAdnwemPercLgsFz0HWmFyRo3xgDAHNJuYIOfrTweMZ6&#10;dsU3aRnB49DUplakkTEsMD6GpV3KoYMSM8kGmQfNgZHHvVoqRxtPT7oqle5rBK2otvh8lWPXgntV&#10;mKA5DFTgHr61Dbqm3BBHOSMVcgIIyByOKu/caVyYlTgDpjnFMa3yfljwT70Zx83T0GeoqaIqygnt&#10;79DTTH0I44JEOXORigqMlSnFWSY3XIOM8DFROCGwAD7Yqk77iWhFLGGAzx9TUFxGFXegHXnParLE&#10;8gjmoZdjMUCt9aYFKReCWHOOKiZcjjnB6VZkUscDIPY1GEGQc9umKaIZDgAbtuMnrRkbemSOuKkI&#10;VzsI4zwaQKNxyvTuBQMF24z7YxmnBTuIY89TxRGN2W24xyaeVXaF3Hk8kmgQ1V2nGMYPINJGWLEn&#10;8RTi2cnAPsD1NIqbiMA4oDUcoUNkHn1xUchwuemPepCcEZHHrioZS3mYxxjk9jSKI3YY2hs59KjJ&#10;XPB/E052DZJHOeTimPjaI1GfekwtYVGGdoBHGSfWngjB3AAH0pseAeF/PpUiqGyAoIzzU3Q1sIAM&#10;hscfzqRJADkLt/vcUzbtG1Tj0qRAQACpAPrQwXkTRMWAUc5PHvVlMsQrY644qCBVB+Ude1Tocduf&#10;Q1DNETwtt5zjPp3q3C5HO/j+tVImX73PA4B7VPAQuGYfeGMmplsR1LsPB4Geat28ixuCehPeqMZY&#10;kBTggcnNWYuQCR0PGeKhNlRNNX4GOBnriphIGOBnjrVZXBQHJz6GpY2UgHPTrVtpotEgbjZjrTlA&#10;U8t9ARTQSfmK49M0DBbLNn8am5rF3LKvkbVfg9KinVhjaeTyc1JGdwHGOKfdIzp046cDpWbNUikD&#10;g4YNnPWn9WAYfL2pwAXjtnihY03gk9/pWbZrGLJ4VLYUE9e9SBP3g3kfMKbbqWOcYwfzqZIhtBK5&#10;HYVg2aqI3ycNg5znkVOEbJ+Q/wCzSBRkRdPrUhBAUsM4Pes3I0SHRKFywUf7P1qWONQjEn3AFMRB&#10;IuQMHOc9qlWUAbMDOOfrWMp2NowaQkbMWO0DaOB9fSpY3y2WDDA9O9MhB2MS/JPOKmhYlcjt0rnl&#10;Js2VNIlTrye3epUcqME4yPWoUOeT1IqRGUH5iBjgc1jORajYlRn7jjHBqzbSlwOnvjvVISsx2kHi&#10;rNoQjYDk9d2a5pysbQXvGtYsowR0JrVs5GUnJ4xWLatzjBx6itS3bcoUEgY6nrXnVatz0aUdDVs5&#10;VJ2gc9jWrau23lRweuayNLhMnBzn1rWhDKuE45rgnM6VE2dNjExwU/Oi6sYzLuYcDtRpchEIB6kd&#10;PerElu8nzZ/CuSU7M1jTutCD7FaSRhWTk9qLPwa1y4kKHaT1NW7C1ZnwVzzxxXQWLFIljb5WXI+a&#10;sqmIcdjaNFS3K1r4MdEBRVO0c47VOugXJABhLEnH4Vp2F1JGTvcEe9WRrNupzt6cAjArkeLkmbew&#10;S6Fa28NQWsXmmAE9X3cYrG8T2kaMfs0WFA6L2rcutbVITJLKNuOmetYM+uRTTFYwCGbvXZh605am&#10;FaEbanJyWt5I7EQHqTg81LCDHa4kTDn0FdaujSS2jXEEIyeTgVjPpbST+UyYOecivrMqUqru3sfP&#10;4/3I6LUwofMMjBm4znn0pZZngYFB9K6JvD9rGmZCMkVjapbRwthRnA6Y4r6SnWhayPna2Hm3dkEc&#10;srkEDH41PbRT3MmyJCSeuKis4hIwwMfSt/SkjgJ4APanVqqMboilh25WexoeGdNFkd7gFzySe1dV&#10;pc7eZ87dPWufsnLr0xit3T7m3QYZuTjNeDiV7R3Z9FhbU42WxNr0FrLbb5mUgetcfq+lC+hMVnBn&#10;J44re8QXxuv9GhyEB5PrTdJuBZgSPGPbPrRRToQuhVrV58r2Oa0z4ZX80TXd4pVQccjGa57WtJFl&#10;fPDuyqng16ld67LJCySPhO6iuR1PSYp5DdEAqW4GK0hXrVJXnsTKhRpxtE5mziLsIlUEAcj8KmZQ&#10;ntg1cuzb2Uvloi5HXFUL2Utlkbqea6lTuc7qcpILpDhS4PPOKs24E7glePTFZlnbtI6lecniun0/&#10;RQtr5xb5yOFrRUlBXMZVZS2LGjCG1lDL+NdlZatb28G6RhwMZrkrO0mSPLoQM9TSXFy1ujAzEBfT&#10;vXLWwyqyub0cS6cLNHQT+LnM3+jnjsK6HRdXhntibmcbgOc15tbX8JbIYD15q/D4i8nhZeRxXLXw&#10;uiUUdNHE8yvI7u71SwZDv59DXB+KrKzvZ2aNMkHkZpzeJvtK/M4FUm1CK4nJ3ZPpWmFoSou5GJrQ&#10;qR5UYc/h+7uLndGuVzwMdq1NA+Hl3qlwERSBnpitfSZI/PUnA5711ekanZ2h2RoMnrtPWt8TjKkI&#10;2ijnw2DpTfNITQ/h1pFlbIk8eXXqfeqvji5g0oJa+RiMJ8rY6Vp+JfE0ehaa13HKpfHyJ3NeZaz4&#10;s1XxDdH7ROSoPyqDxXPgqFXE1PaTehtjMTTw1PkjuUL9nnuGkkOSTnrVeQ5wFFXJLC58vzZEPrVW&#10;ZMEYGK+npqKVkfJ1uZyu+o13wdnr/Koyy42jj3p2xpGy7YobCLlgB9a1sYX7kDoVUgjJHeoJI8DJ&#10;OCO1TSSrg4OBnpnrVK6ZmPI4z2PSs3G5oqjuOZ0JC+tKsYcY4PrUMaO78Hp1q1Gm05C9uRWTopm0&#10;azGR26g8d6nVAoAHXFOjjJGNufY0pikCk7PwxT9igeIZFJjkZyaz7q1Z12hOvXFaQglZtqg9elOW&#10;0ZR8yVSpIzdVsw2sHhXJ71WyqMcMMn0FdBcQKCfl49xWde6USS9t364FL2Se5SqtFVbspwslKuoy&#10;5KZz6E0PZSIuSCPU96hFuzAjnNT7CLNFXZFJcySSgygfWpra68uTcOwqB0ZCQ3A9fWud8TeKv7Pc&#10;wW8gB6bs8CtYUUtiZV77nR6n4htolLxkNjrgd657xBqkOoWnmE4YZyD0rnYfENxeZVpiTnnPerUU&#10;sc1uRMckj1rpVNRRg6nMzHvriKHc6tjHUmsG61FZ3IaQYHoaveK5Vt/3SngjJNcu9zsbCkgdye9b&#10;xjpcXMkyzd3mMjd0HOBxVGS9LOFaQbR1NMmkBBYufpmqgKNKuCMDk0PQfNdmpHcbjtDDOPSnNtYE&#10;bMY96po+W3K+Dip4JuPnPUdc1i37tzeMu48PtGCmSenNV7lN0hbtj06VYJGAQMjPc0jgSNnZwRkV&#10;jdmm6M+ZEwVVck9agMRAwVwPbvWhJGv3lB68jFNEZwAFzn09Km9hWZmvA2cYwQeBTW/dHDrj6HqK&#10;uXEQhGWBPoapOWBJbvxW0NQ1FZg4yOOaRpF+6OBUTOyjDYxShiy7W9O3auhaCuMul9O46ms7UIv3&#10;fB/StOVWcY79Oap3YCLjA9c01IxqvQ+k9V0hbuF3UZGeCa4/V9IeFyWjAx1Ir0GS4gitdrODkYAF&#10;YV7axXJbcFz6V8zVhFnuUqkkzhntxHIzEH2A60ixbwFCkc962tU0sQSEqo+lRW9rhlyo4Gc+9cvI&#10;27HV7SyMw6a2CDE3PUkUhsju2umOPSuoVIHUIyfUUyXS4mIcQrgnk/SqVJidVs55bJ48sYG9uOtR&#10;PG/JEfHrXS3VorRKoX7o6E1XbSUmQurEc8j1pqmxc9zC3+UCAv4UwyB+Ae3Oat6jY+Q5QrngcVU5&#10;zhgM+lK1mF7jkaVRhWGCeAamiYt/rMZ44A60kabwCq/WplgZQzYx6U7MVyvchGHlhv1qlcxRsNrH&#10;PPpVy7t8Nu6Y9KqSgliSCAOetQ1c0i2mZn2RRNtOBu5z6VDd20cQJRt2OvHWr8i7twHfiopojINp&#10;6EcGuZ3RsZc2CpCVBLbRlf8AVkEnqoq9NbkPwdo6GopYthwDkEdfWpbuWkmUfsikg46frUi2JfII&#10;PI71Y8hx8yqeKdkYwwPXrSUmhOEWjPuLVU+U5Hy9aoXi7Tt4/Ct26j34JPfg9xWZdwPAcgZyecjp&#10;Vcy6mLpJaoxpbeNwW2ktjjms+e1bOYzwD3HSti4iK5x0x1qE2uc9QO2f51SlZmfIjH+wPkMRnaKe&#10;1nLEwcd+wrWS1j5BXtyfWni0UAMq9BxmtVUZnyqxipayA/PnmnfZZA554zwcVsCA5Oep7002wByw&#10;yar2jJUEjJe0fJI5DDg4oW1kjYs4PYHitMQFBtLD3x3ppt0A2ooxu6CmpuwuTUpQWat/B06Z61Kl&#10;n5TZJBcjg1YEBDhUTj1qcQjPPbjNHMU4orx2jEgrzgYbPpVlISV5BB9cU6KMAZA59jU0YH3cEn3p&#10;6t3EoEKwI2QV49qf5eDgJ/8AWqeOLcchD75qQWpHzlevejYOXQrNFx64pBAxbcw6DpVr7PxnOD0N&#10;J5JxjP0NO62DlKhgJOSe3QjNN8njJ6VcNsuCeh9zR5O8HDZ44p8wcqKPksHO7oaPKzwMYHfFXfKB&#10;APb6UC3JAJPBHTFJTTJ5VcpvCRwAfbjvURjGclOcelaLQKOcEiozArHG0A1fMDiig0CZPy/Womsx&#10;kKoAX0rQeD+IAfhUb25BIHSqUmS6aKb2cYy27PoDzQLNDkquMjtVw2zYHycj2pDAQgODhTjFPnZK&#10;h1K8MKqmDjaTzUrRLPGSOvoacYiTg49xS+Ww56etNSFy2AQqo+4AfpTGgBO5VDHNTcheFOQfXinC&#10;M5+bgZovYUoXRXNuuMOe/pUb26gbkHOfxq6U3DkfpTNjYyRjNVzEOkikYsnBJP17Uqhs46jtirMc&#10;ROd2ME0gjAO3bgewxT5iFTGCPAy3HPPFKqMsfy8H6VL5ZPc9aVlUEKAO+TQmPksQqrMwKjBJ5yae&#10;kO1cZ56nnNPSPj5gOKdyG2478gU7jUBgRTgjjBp+wAZUYp4iA/EetKBjAHcdqaY+Ww1U2sCVx6Zp&#10;QMHIHT1pyBlOWNOjADEY465p8yEkxNhdeeCec051wMJ6ZBpSV27jnnrxQF7jHAx1qgtqRNnPJJ4w&#10;eKapPapHUkBSvPamnaCN4pN6BYYVO4sD3/yKbkjgg/iakKjYePzpkgJO3bn0xS5tSXsM8w9h+lK/&#10;ABB69eOtG2QHaG7UOhxtz05BqgsKOVyDn1pFbPHXtnNNGOVyMY6Ucg5Ud/SncVrMeX/hp8eSMluR&#10;2NQ7l/ix17VIGBx8o9xRdlJKxMo4HzDp+VOTL/LwDUSjA2+vap4V6NjrSbBITAGSzd+tOYbTlc9f&#10;zolG5SSvTtjGaRcquSRyaBk8Lf7Qz2qRQwb5iPXiqkbZYVZjkY/L+ZBqW7FxsPjyeN2c/eFWYnZV&#10;AXGMelVztXnHBPWnxzxq2D36EUXKsluXUb26dRVi3fPIH0rPgn4LswHPPFXopFJ3KMjqKbZNtDUt&#10;G/vN2yK04ihUcHHcmsW3uU+8WPXoK1oJA6Lg/WobBGnZyhsKR2/rV+FSWy/YcmsS1upIzvYn6e1a&#10;sV0kibkbP0qlIGtCdgVORwOvHepIwxhILgHrtz1qAXGAG3Y7DJpslyDghsY6YNHMhcupMl06enBz&#10;zSG5Aw2Bnpk1UmvoukZ5+tQteYz5jA8dKlz1L9mT3d8kSEllPsKxLy7LsXbn29Kkv7kScqQMcCsq&#10;7nfJQyZI9R0o5hW5SO6uctiMn3qsWAbBfmlY/MSBk55xTERTz+RIpOSQRhdiSM7Y6AAetSQxPIcs&#10;MY6YHWm7WZwQOAPzq1Eqs2FYjHLVhOodMKd2PRc87Px9as2+QSCeCO/aogEKjAzxwBT42IIHoK4a&#10;lRp2O6ELInRsHJx+VIz7ctnJJ6A0gYNxjHehQFGWB/AVxzm2zeK1JFG/C7h78VYKKqBFIwOvNQBW&#10;PRakDAnIBxXLVkdVKJIrEEdcDtmp7eYYK8ciqykkcCpIzsJ+bnpisOZNG+ty0sowME47kCp7dw52&#10;hvlHLZqnG+AAqjj1NPYjC7Tnn1rOSRSumXjLERsYgntj0pHbOVH4Y71BbMY22qM7h96pd4LAdAD1&#10;xWDRsie0nCt5eQAKsKwc8celZ7HadynnPBFXrUFkGfzrKSK3LtqHbG7HB4zVlCoAO7BI+7UNuGVM&#10;7uT0INSoQ+CxAIFZvcTZIDuG4dKerMUwW/Smx7WQEmnRscZB/I0g0FJZVIGTTojtyhBH0pvONwB5&#10;GTkU5GO3g496LXGTxvgBgwGfeppJd3RwOOueapmUIFIHI6CmvcMx2g4GafLqNSsWhcMOd3JwM0Nq&#10;G35d/TqBVF5JAC27PPNN8xjznv8AnTUdROZe+2mQfP0PoaiaZ/pz3qCFmUFWT6GleUljk4ANWkS2&#10;2SGTnDPx3AqRGVjlunrmqfzZyexqWJhu+Yn6VaRBNJkqcHHPaq07OOBjAHXNWlywwBxjnJqvcKwP&#10;zR/LjritIollUTAvtZMH2qvcBC+Vwecg5qSVQHDhiB3qBgQGIz7AitY7mbYyWURrubqO9R/bxt2L&#10;tC4+U+tNniJGHHAPHFUbsSByxT5QeCBW0Y3JLkmoS7ihXr93mmQajuIBc8H8qpiRjt+ZuOtO8wjJ&#10;XBLDkjtWqQman2ok7+p7EmpFvgVAkYgnoKy4JCMbyeD0xTzOBjk47ZqlFkNGg86N80Zz9KrTsGbJ&#10;bnPNRiZMbUOOKYzA87iMj0qop3Je1hsjHdz6U1uCeMH0oZtuSW6Hg1GWEjb06/WuhXsShPMJyrcn&#10;27UjMGGc8ZpzHnJ4PpUeSGLZznrkVotjKTFd+CQcccZ71ArDOc/j6VLMflA46c1EpRW+bgj72auO&#10;xAKS/HvxUkLbQBkk55JFMXlmOQD7+lSIdpI5ORWthdB5YMQAduRkClz5jjg8nikQZb2HrUoCkkMO&#10;nQVSFZCBSmCWK5PAIqVFZfvjqKTDsFYA7c88VJjqA3UcZpMaRNCjMijA46VaSFABluc9M1WtWYAB&#10;T7E1fhRS4LLnNFlYzm9R8UBY7Spx71dis3Uh/Sn29uqgNnr1yKnJCgAnGKi1wSsCDZ0OPrUsbbWx&#10;u6moGcE96fG6sen41pFailJWLiswXIHFPRywJA4/nUMMrBQvp3qeLbtABrpijknIhkbGc5+tQuCe&#10;QD1qxNuweBUeD0P4cVqjBkZDE9akhwOppTxyfTnFPXpn860M3oX0jlt9FXYygXNwRtK8kIBgg/Un&#10;j6U6xCxxzyuxBERWP3YnH8s1LfOdlpYhjtt7cAg9mY5OPzH5U2+up9C8L6jrtnaRzz21sz2kMpAV&#10;5chUUk9tzZ/CvIzHH4bKsprY7EO0Ipzl/hjr/wCko7sLhauOzCnhqXxO0V6v/gs774CmJfin4d8I&#10;LDCEu9Ev9TvWZsS/K8cUZHtlv1qP4neE10DxXq+h2sUi293H9qtcnKyEfe59ueK+CPB/i746+Gf2&#10;wdP1zxp8Sbu0vtVAt2aK7GxImOfKUA4Cj0HFfqd4v8FbfhQjy3X22eCxEkVxKMtv25yD3yM/nX4j&#10;wJx2+JM3zFUqTcJNYhT5k7R9yMI2sm7Om3dXXvNaH6jxdwishwmBi6qblDltZrXXmfbXmVvQ+bZk&#10;il0YuMiSGYDA/uMD/UCsxy393Hua2LVA1zeaewIMts4QEc7l+YfyrKVhPGGC9R3r98ws1z1Ira91&#10;6SV/z5j8lrxfLCT3tZ+qdvysQ5G7BxS7gvPPt70SweUQwNNL5HJ4rpbMIpt6kd5cKgxxnHHNZF3d&#10;uWJc4x0FXdUWRgJlHtisuZWc8j9K551LHVGncozbpGLAE8VC0ZXgA+2auzR4I64HYVH5ZYEBT+Fc&#10;7qNm8KaRX8pNuFWpWhwuBj24qYWndT19qlW3J4ZTjPftUcxql2KP2ct1AOKP7PLfN5ZHPXFbEWmS&#10;uOnbrVyLSkK7W9OtS5JB7NvU5ttNKj5R+AFVLuw5wBzXWXGmLGu4Jx6YrNuLNGHzKc9qqOpElY59&#10;IOdpzx1JFSxjyxtOatzwbQQEHXuOtQBVI5PPbNXZvQzvZ6jkwUzj25pVdYyQe/RqQFdvl5pkxSIZ&#10;P60cgOQs0obJ/LmqE+VO7dwOvpU7uNxx68+tVbiSMsAeSewq4xIkyrcsSvzDI9azrjk4OME9RV+8&#10;mUKUwM9etZ874G1j1GRiuiKsc83dlWciOPBOe+KzdQl3Lk4Har15NzkDt61j30jseAOTxXRBXMJv&#10;SxXmmZmz3qq8pOQVHNSSsE4PUdKrMWb7/wBa6Y2OObK1yC7FcDk8DNUpxn+IjnjBxmrsw+XcyjI/&#10;Ss663CT5l5YYBzWiv0MbNledmYk5zkYJNMiZFP7vqByDRM7rgZBIPU9ajSTLkEHgcD0rRES1LGMJ&#10;kkkDoBRIoYZZhtI5IPQ+lRbspweSRkZp/JGPMHOMjsapGbV3cQbEfcxJZeo71at7hSxyhB45IqsQ&#10;ofeEwG4B71IvygjB47Ci7sZS90uowcbg4z0IzRISV45+vrVWIsvMhLAelTq4dcsuB2+tPzGmWLZQ&#10;F3kmrUcp2YU8k88VUhlG0qxx6CpIGPIOPpTT1N42sW4G2NtbIPTBq5BhBvVs56etUSwUBt2Owyam&#10;tpwBtLYHTpVNlJ2LDsp4Y9Tzg9KngLBAM9PWqUznIK4/CporklRtI4ODT2Q00iyh+Ybjgn+dKz9P&#10;XrnNVxKykFSPQ80rSAk/Kc9z60x3TJTn7zEkEdjTf4uWOB371GZSfurgenrSGQMcowz6Z609yE1c&#10;bKE3ZJwM/rUQ5JJP4UsjOCSVyGPQUwll5I5znAq9hjGClgpHI7kdqXywQPm/ipyliMrge7elO2hg&#10;QTjmnuw2Y1VAUgHjbzkUHAQ5B6U8YK8Kfc01kC8A4PvRoT1I1BjTLY7kkUMSsgCngdvrQ5CEDcBj&#10;pimgEguXxg96QwklBPlnJ9x2prOShDDvxntSkAtxwc8HPBprpknPGepz2oKWhExTO/POfuimEBCQ&#10;AeuakCYORgnPHtTS+M4X8ccUmShVQKmMZ7VIofoD0/WowedvtxU0QwuAfcZFTrYtWEVQXCgkc96k&#10;AJGG656mmgHdvxjPrTlK7s/5FKw9yeEg8469qlGR3FRwjc248ccZqVSAeMc1PUokQlTkDNWEbYB8&#10;wqoGIGAe3XNSq5XhvzNSxMvQ7dpKknPUZq1A2R87EE1nwuyLuU/lVq3bgHOcGs2tSU9TQtn5Uk8d&#10;MVcRwoDKuc+/Ss2GQKAwBIHXHerkTA42ngig2LAmxkFcg8Ainoyn5itQADcBnjr1pyOTKOc4GCFp&#10;XsVEuQSN0bA9c96triVMs3JPSqCMW5zxVmznw4yN2aiWx0RQSWzcsB69BTFiOfmBB+lXYpEkJAcY&#10;+tSLECxwcgetc7bsbx1KkO8kgHI/rU8SopCbt2OcZ6Gpvsyn7iAZ5z71EkJVjnGAcbgOprFyR0Rh&#10;ceTkhj93PHFOT5CpYEZ9fWlRNwDBTz1BFSiHbh9/0z2rnnU7HRCkxUgcsTxjHHNLLGpUYbJ3dhTj&#10;vYAsD1OMfzpORlVGeO3rXNOpc3VNCoGDbdvGepp24jlW69PemjdydpwelOXO7IAI46Vlzuxdlckj&#10;kCqAf5U4uwO8DA54FRMdpyFFIGO5QwJJPFYykNRLUT52sqE89AOatRADBCnPTpVSBXbBV8E9/atC&#10;2Qu4wDj1rjrVUlY6IU7suW/OE5yR1Fb2kWxmUA9DzWVZW4chSuMDmt7SUMCLkZJ6ZFeVUqanpUoa&#10;GjbWwhQYOADwPWp4iQPm6nuOlIsTyLuIwe2ajZZY35B46VyTnfQ6OVGtbXAjZFGM1fW8QrjdyBzj&#10;tXOQT3KSZbpxwa04C+0SNnnqK5pysbRXY1LXUBG67zxngitO1v8AefMkfqf4q55ZlyMjGeBmrEc7&#10;hMhj+dc0rM2grHSRX8MXzuTnHrTbiaJ4WmDZ74rFW6yArsck06a+xEAmTyOCOlY8nvGt9BLm4upj&#10;tK/KSeo6VYsdH8qMNncTg5qs7s8uwA8jiraz3dvAFJOT7V20pKOhyTV9zodOnd7TyUOCvvWPqJWC&#10;/LF8E9qia+vFiJiQqW64FZGp311H8zPubOCfWvZwmJqUtInnYinGe5av9RYyFlkwFPSsu9ulYA/e&#10;yaijmuJJRvbqepqWaxhlcoJOAO3avao4pydjy6tBFCC6niuiI0yhPJHQe9dBaTMVV29BisezijTc&#10;uMjJ61cS9hACbsDpg160Kl4nmVKajLQ37XUkTA3nP1q3baojvsB4HcNXLxXaHkN+tXLGR1YMDnJ5&#10;qJQTNIVGtzq47i2EW+TBHbJqhd6+kZIiIbHTmqbzyzosCKeetV5tOm3mMEn6Cro4eP2jOtiJJe6F&#10;34kupgUA4z0FPju5JrFppEf5R0Haq8GkTTSbRCeOpx1rRliNvZ/Z/LwD1zWsoU46Izp1KkldnK3g&#10;mkuWkYEc9cVVLySTqi85OMVuXtsJAyquMcfWoNG0KWW+DMpUZ79Kv3Y6i96TL+i6LKUQqnXvjpW/&#10;BpUsQUySnGeRU1pFDZwAKQSoqKa5nmJAJH41zyrczsbRoqKuxmp3DRRkAAAdAKw9QvHGQSCT2FX9&#10;U+2pHhkyp71hzMxZnJIJHSt6aVrnPVbUitPftES3bHrVcas7Hkn3yetLe4A+7nk1mtu3HjnNOUVc&#10;cZNI1Ir8k4B4+tWbe/YHduPWsiAsHyVIqdN+c84pxgROdjeXWJY2GxyBV2y8V3EDgnn3BrmhefLs&#10;JGcdRU8MnGfqM46U5UISWxMK84apnR6vrVxrBCzPlR71BYWulwoXcgt2z2NYr3UoAAf8aWC6kT5S&#10;SRnua1o0VGHKtDGrXcp8z1NfUZ0fKRvlccmsq5lVScHnHapZ7glcqMj2rKuLkq3GM+grpjHlOGpO&#10;M2Tm72Avg8nvUM94uwqpB/Gqc158+Mn39qgkkeVhgEjvWhzk09w27hs9+KZCHd8nJz6035mPTBxj&#10;61Na79+CnX9KbtYLFq0jGQGTmrSxqzAYOe3FJBGqYKjNWYkG7oAT3ppJhbQjW32jcMe1TrCHXlTj&#10;1p8MBYjc34kVY2EAgMOaoCmtuqkkLyR1phEYYhmyTVm5Pl/MD2xjNUHDb947e1BL0GXSLg+ntVdQ&#10;G6A9eeKsO2cA9/WmFCmcr+QpWRKuxk1qk8ZUdcVlXlp9mJPQnjFa15cLbw5OASeBnrXL+INRuQ5L&#10;NhVGevWiMblXsUPE1/BY2LP537w8cdjXmutLc3dwWDEncSeTXQ+I717iYlJDtDfMtYkjqHO5G571&#10;0RjykOTcrFGIyZDI3I67avQ3Vw2NxwAOMCpLO1hYEjv2q5JpsS2++NefpTbVy7WOc8SIblSzDgd6&#10;5W8iaGTBbg12WqWkkwKMnB+8fauU1WFklO0E9ia1g1awpK+pnzbSQCe/aqrynJC4AFWLkBUG7I9O&#10;KqTBweB26461DNIJMswPkBd3btVqKRgcbs/Ws+EFGU7jycHFXVQHlgfXms5JGkdGWyyldvWm7js6&#10;D2qAyZ+706A0oZj0JxnkVzNWZuncV5AM8HkYJHaleVokAA3Z681GX2gkjkntTc4JKsFz15qSxl2x&#10;aM7aosu36571amYgFsg8881VlLEZBHtmuimrIghuAOI15Vuhp8UOxCS2T606RV2ZY4IHFC7MCPbx&#10;6+9bdDOT1GPuCjIPWql0p2kAHHoKvyoxHGeR37VTuvl5ZenSpT1IkkfQ8zFrbMzAZ7A9apyTLncG&#10;BbtzWNeavKXKxu23NWLe7coCQWJAyBXgavc9xR5WT3W6cbtvI6mqgtS0oYgnPUg1d3qPmK9eoqvb&#10;3LG6K7sEHuKxdkzZPSxdsbMquWizz1J6VbuDFFAYRF24OKWxjEqlh/KrEtt8gBHbg1fQyk7S0Mhv&#10;mGSv1zU1sEdQrxjkfrVmbT1xtYcHniiKIJ0OAPSpuVexm65pkLR/KuOOlcxc2UkU3l478V3U0Jmh&#10;KZ4xWYmgxcl+STnkUOzHFmNpmlTztvkTgHgjvWk2mwsQChJAxV+C3S1cZYcHnPf2q21wog2ooy3G&#10;QKNCZM5vUNKjEP7sHdn1rLu9NeHLsAecZzXXzWCJECZMkjJyKyr+0WeHy/MAOeuaznHQ1izk57Yq&#10;S6cDPQVBIo2n5Ola13atE+05BFVZIHKlcD8K5J7HVHYzJYwxOFyDjI71E1uodVQZCnv6VpPaFVLD&#10;GM9RURhAJA7e1Zcr3LTM4W7MQvIwckmmtAGLBRwD61f8vB+Y/TNDW6jqD17VnezsPoZZgkjJIjzz&#10;ioJ4hKmG5I4rVmiycDpjP0qpJGrPhhg9jiqvcLmNLYbt2ck5446VG9jMv8ORj8q2fJc8EcEUx4mf&#10;/wDVTTZLhFoxxCMjdge2O1L5IC4K8A857VoSWy5wVIOfSkFsjH5sZJ44rSLOecGZzW6kbieh4xUc&#10;kSk7t3I5FaslpG6YBxg1E9puTAAwtVcz5XfQy5UQLuDAn6VEF3DAGfars9qWY7lxnvTI7Yhc7adx&#10;rzIVi7+3U05UJIUAY75q0LUFd+evGRS/ZwOQD17iqUtBdCGMRKxBIzUkYA9PrUhtmOGxzjrinRIT&#10;0IGO5o52NIWIkIOBnFOIduv5UkUTM2588+venlVGWB59M0Nj5NCEseAq/wC9SZJYbn571L5QGSvU&#10;9SKTy2yOOe4o5hcr2GEEZbB6daHAK7geo4BqURBl+YnrxT/IRWXaM+4ouKxVHDcjjrx0p4BOWU8Y&#10;qR4QW3uPoCKUR4IOzA9z2oTBqxGrHbjb09B1pWjVm+5z6YpxReSMAE8U5AwwicjPGKuLFbUha3+b&#10;IPJPpTBByAR+Qq6YQMqE5x3prWbYygxg8VXNYTRV8pUBwOT1FM8lQNx/E1beBwN5XHPPFNaBh931&#10;o5lYTSRUMK5AVeKa0ZIwevarjKEOGJPGMe9RTZHIOKqL0JadiAocEbelDRBh2OfapShBwQaQgZ2g&#10;c/WqII/LOSASc9qQxBTzyKm2hTk4weRTGQt0XPuT0ppgQmIoCNvB6UHDc4qcLgEHnjkHtTCowc9q&#10;rmuFiIg846fWl8sE8Dtx/jUgUqePxNOJ+XBOPenzCsiIJISD0OOKcVwAxzndzx1qROFIzyefqKQs&#10;d/yn86Li5RhBUghe9Ln5gduM9fan9QP1owcjHTOSKpNse4m6PbjcDjrmlQDGGON3ShlXOetNC7vm&#10;B6+1UJokkUtjdjjqM0zOG3BxwORSOZEGQc9hin7l+8Gz68UE8uoDIAI6nrTGUZ4GR1zTlkQZJH0p&#10;rTIF24yM9qAshGGR14qN8g4X8c0/k9D68EVGCdxAPJFArXYjNg4PpSKxIPQn1xTlBDYP50u3B+bN&#10;O5LTI0wG+bGaCDuI6U4BQvuOtKqAruJ79Kadh2Y3YAMsvGec0oBC7lpxKkhSOtITgbV6Y596Lhy2&#10;Hxsw68471NHLyVXp6VCgQKSwyT0pR83B7HjNFw5dCZpvlIC8Y9Kj84vhV7DnNN3DI6nnoDxUcv3y&#10;CvA60rhYsgggYOe+KkR1Vtyng+vaqscwB+Y9+PpUvmKxBC/L39qLlJalpZcgntjgUiyjBDMCR2qu&#10;zgDhjzSgpuwWySaQ3cvK+UHTJGBmrUN0qsIFJ4HWs0EFAquDnrU0U7QsFVOPWndlLaxswSKWD5xj&#10;261oWd4VAGfqD3rFt5i6nJHAwDVhJ23bVfaT2qb3DlszeS5Vl2hxwKngvGRcRv15rn1uSPlMhwPU&#10;VPBdMy8MffFK1gsb76gxABYkjHHamvc7ww8wjnPFZaX8o/h46U/7YNu/cRnqKltjSbLputoxyfpU&#10;L6htYKgyT2FVWvgyncDnviqss5k6HntzUWbLLE94rkhsZzjr0qhLISQ5JPvmkkYlsuOR370ACTJf&#10;AHai9kDTkIAzjC568k09QrfLjAB5+lN4xwv0AqaMKE4HUdDWNSpY1pwTZGjA8Y4WrUIBHHSoUiBG&#10;VwPTAqYFhxkZxniuf2nc6IQaJFzuxnFSoEyRj6VCjE85NSpuY49OnFclSfM7nTFEnl5OMdPepUhD&#10;JnA68VFHlmwEI45xVrI7NgCuWczopwu9RqgxjYTznqaXcQME9O9IXBGVYjnqRSlGxuB981yyk2dS&#10;VgUh2CovepEG08UsIMYEjcbuvtTywYnByCPSsebUuyBXJOAufWpC3HC4/GkCnBB6jvSqOQP8mhyG&#10;lYfAwByMgA/nU+4ghRg/XsKbBDmPO76ZFOIO7Gc5FZyNErAcE4wOe5q/Z5RQF69z6mqaLmXH860I&#10;lKDAPas2Vcs7gqFUIBJ556Uscjbdhbtgk1WTJHIpS7L8zZGe4qGtRWTNK2O8bcdqfnCjgDnrVOxu&#10;d74IJbufWrYIcYz71L0BDg5+6akQMPvfpTPlByPSlaTjaB2qtBMWTGCO/qaiUkdRz65p/wAzgg46&#10;0C3LDIOOKYXSIifmAPIqSCPe2OlSPaALkZ5pyKIxkjn1q0rCbGXCbGDA54wMGq248qV74NTTuw+X&#10;PJ46VXztwP5VSRDY9nOOPwpUKg5IHsQajDEEA85pVIBKirsTexftyqrjk0XSK649emaitmkJUOpw&#10;eKtiMbRtUfn0q0mFymunKwBPpVW6twkmzHAPFdEIRHEHKfTmsrUoh5x6ZNaJNES0MaeDace/PNUb&#10;mJUyB8wz3raMRkYhuhHNVruxCuSDnOeKuLsSYJjJYiNe/IBpFPJBP05rQk07fJuxjJw3NRzaawyy&#10;+mOlbpoltXK27B4PHbNBdipYZz61KIOxzgfrTXhdmL5GPatYtEtsao5ywJpzbXOB9c+lNAOcDp70&#10;EEnaBWtiGxsj5IUqc0cLkKMDvigJyDu+nFNc7RweO4q0TLYRmDEFh0NIX+YZU4I/AUgOeRgevPSo&#10;3kLLxw1Wlcx1H+YNzEqQD6nvTXA8z5SCSTjmo2fOMHH40sch3YLdFPU1okJkirgbsrn0NPXPBK5I&#10;HWkhK8MFBJPU9qmRWC5P44NWkTdAq5OAB1yeafHErMSSRjrUZZg2A2fepom8xNrDBPTNXayJbHgb&#10;VUKcgn5jngUo5BIXj60mQ5BcABTwM8UkkgyAh4pcouYnhISPjpWlauny5HTvmsa3ZfM29h0APWr8&#10;U+w/LmqSdiZbm1HdErhhnjjBpxuUBDZOD0zWWlywOVbv2qxHKZDuPHPShRuRzlwTbicfhUtqd0mC&#10;Mc85qBQNuC35dqmhc56dOmO9XFamc56alwL8oOM/Sp4W+mPQ1DbyKy5P4U9GAbhs/hW8VYwbuTmL&#10;eMg1FJBsPzGrEEMkwwlW7fRZZjlEJ9QRT5khKEmzKZc8A1a022N3cRwlSQXHC9cDrW5D4Mlmh3Sr&#10;tJ7A0segDT4p7ssSIojg+hPAzWNTEQUXZ6/1Y1jhpOSbMhpXnupJm6M5IHoO1Vfij4XuvGnw61Dw&#10;VpOom1ub/TikN2Djypt29G+mQAa0bG089xDG/JbHNWJLcmV4g2cvtGB+FLE4HC5jQeDrx5qcotST&#10;6prlt802LD4zEZdiI4ujK04yTT7NO/5pH5xfC39h/wDbs+K/7Xtn8LfFtguny2ImvI9TuLv9y8SA&#10;/OCMkbsiv1D8Cat8dPhT+z/B4Q+POombXbstaWVqkiv9mgj43u6/eJGPzHoa0fhVpotf2wbCQtjy&#10;vDFxCRu/i2w/4V0n7YMKpqGiyheSs/8A7JX4X4X5JlObZniczjHl+r4ithoRi7R5IJO8kvibbbd3&#10;bayTVz9c484rzXEZbSw9blfPTp1G+Vcyk3Z8r6Jq17djxue6ktNahvVfBLhgR78GqN1E1tcyRbcB&#10;XIH0q3fQtLZQTheMlQ3qQaseJrZZr6C/hTAubVJGGP4sYP6iv23BxdGVOP8AdcPnTdl96uz8jxMl&#10;OE5eal/4Etf0MUhpTg9qSSAgnHSrqwKBhV5+tRTRZP3cHtXozjJHLTnG5l3SgcY9eKpToiqR7YrQ&#10;vImUlsdqzZFd2+7XDNO56NOUbWRUePJGBSpCwG0CrAiI64/Cpba0YktmsWmkbRSZClsVUYY5Hr3q&#10;ZLYnkDp14qzHbbHyxJ9qtiAE4QAVldmvLFPQZZRDgFTjHUmrIgQcgcEUsarGANhp8hyODSUG2VKS&#10;SIJ4sqcKTzWZdWTK5Yr34rZUI646Gqd6AoOD165rspwkkcdWcWc9d22Dk8+tY165hfA7n9K39SkV&#10;cn9K5rVJgXJ6E1uoM5JSVyL7SwLYY9aY9zk5bnt1qrJNt5J4xwM1C1xzhT9avkuRzW3LZugGx0Ht&#10;Vd5BnI5x61D5/HzHB7mo5Z/l+WqUBc3YdcShznPfmqd04f7jdODTpGcg5B5qvOeSvFUlYzctSreA&#10;Z569yKyrs7jtOTzWrcMC2zHPYg1nXfDZH5etbwMKmrRnzxljg8ZHUVC8QH3j171bmU54zzyDULoz&#10;ZwOMcmuiLOeaRQnQjOF68Cs+8j46HIGMnpWrchMbtnb7orO1DG07RtxzjFaLcxbdzOuFYjDMCQOO&#10;KhZGEm1ePU+tTNhhuPUn0qFzuHzdqsTjZDgMfNtzTo2Kjlu3B96a+0x7S2BjjFLGWB2nB4GKaZm1&#10;2JNpYjc3AOQCadDKp434J4xio2O1CBjP9adCRlSqn5e4xRujCa1LGfM+UHk8ipFRShWMZ/HimKg4&#10;Zl57mnsWCYxxnk5oTEt9R8CnOB6ZyxqxEVU4GCe5FVlUqAOSeualTeANuetNPU0joWWJChF9cn1q&#10;aBwDhhj61WVfkJRsEH0qSHcFBzyOTVJpmq3LM+1lHzYPtSphVG3A9hUUkm8B1Of8KcrBUAGeTx7G&#10;qTuDJmZSMA9ucml3Hbgn8BUYJxjrg4yaCQ3QgjpVC6jndlBYkkY6ZpyncRj+LpzUBBJIGfoRQjyE&#10;AyDHzcU0IlY/LyMFevNNZlGAPXoDTWcEKDg+oFNL4QjGOPw+lUikx248Ky9/yqQMcdO3rUKEkhAT&#10;xyTUitgFg3ancCQtgYYgn1pArMQQSQe5NIGIwRj0+tOZvlyMAH3/AEpiSTI5EjycenNM8skZPrxz&#10;2qUfMc9M9sU1+Qckgk4GaRS2GOisNhyDngCkZCgzwQe5qSNd33Dnd1PpShGywJ6UDIGQKpBGRjvU&#10;bJySDwamlOwYyc9xUJyPmI7dBS3ENKDKkAZHTFSoCPlVuR1JpgUsdzDAPtUqEYI24z1IoAkODwAe&#10;nFHlg5YEUIqj92WwAOualwFBOMbeh9agtD4wDyRwKRvvYAPtQAc4HXFKcY+Qjr3pXKQKwIA6c881&#10;LHI7PjaOvGaiwycgfpSqWfAYgZ9aTtuBbhYhfmJwfarUTkHbt+gNU4yM7W6j7uasxk7trkfzzWUi&#10;OpfikJGzHB96tQysFG4Dj3rPWXABz0NTwSqMcc+vYVmawfQttckncwyMdafDMqtgjr3qqNynGc+n&#10;NSQSujbQOM1L3uaJGmh3DjHTGCaki3K/UZx61VhctgN2/UVZjck7wOo5pSehvDUtW0gL8OcA8irs&#10;Q3MJMAAegqjalt4IAI7j1rVtY8IFY/KOornqOx0wjroIhG0kDJB6GhYx5YHl8jnBp6rj5Npx6GpB&#10;FgYIOMdq4as0kd9OGlmRbSDwv1IpyxHnK5z1PpUojLEKOnYCpTCNowRn0rkc2dUUkQMGHyqMD0pE&#10;U4BPGTgcdankUO3Cn8KWNV8zkE+prJsbaegwxbRkD2pwQbQBGQSe3Q1MIVblCcZ6VJDbgNuC9fvC&#10;sKlVI0jC+hW8od1+bNTQ25OGyD6VZSEK5cc85PFKycjYoz3rinXbOiNOwyGLOSy/QVp2FrvO0D5s&#10;c1DAmAEwCec1oWYVNq+3QGuKpV1OmnBXL1laiIDK/jWtZDDqpXBBrLjbA2gE88VpWEiltyAsc9K4&#10;ZzbOyC0NoAGMkAYHpVJ3mMnAGD69RVn7QPu7x05FOtLcTTqSO9clSdupvGFxthaM7bn6dQSOtXYg&#10;VUoc9MVZRAo4HAHIqGWeJiSGGeOgrmdRyN1BRKtxJtGV7etSw3CooDtnpioppEd8EdOxqBVBf1x0&#10;p/EhbGms6yZKfePbFOabjbyOeaoRysG2qcH2NTPA8i7BnnmqSuJyZet74RnIPzY6HtWxaKJoVkcc&#10;kDqa560spnkAlO1RjBNbkEri2KcYAwDVLR6Gb1HajcbF8mMdOprEvILiRzIw+U+vQVoTbncMzZIP&#10;I9apazqCwQtERy3A+lejSlocdVamLd6g9lJtUhsNzg1NY3jyxmZiQc4NV47dCPNcZJOc0szpG22M&#10;cEfNivSoy1RxzjpYlkuWhJRPrxRb7p3aSVTgdAPWqiXAY4VuRxWppcRZSxr2qFRnmVoIktbdfmz0&#10;PT2rTstixYZsYHWq32dI1wzc9qgl1CCIhNpJPAwa9CLvucMlZWN61uo0AYkZ6DPerA1GCIF5MZ6V&#10;zMeouG2hSCP0on1EwIWkclvetrKxilrY6JNdtoxhQc9iKbd6hHcIGeUCuGvddkiYtk4J4waqP4im&#10;I+WQqp696zejuaqzVjuhf2UcgLruIqwurwbgFXBPGB2rgLLWnkfc7ZHc561t2Wqq20k8j+Gpb5hr&#10;TY6z+0SU6Hryc0h1hYl5TvxzWAuqELlTjJwM0j37Abm7ipaiapm7c640kBRR94HORWJMS564NVm1&#10;BX+Rs5Jq3awSHBYZqoTS0REqblqzPvLeVlG0H86otAw+Vupro7q3b7OxCY29KzpdJuJ08wQNjPXF&#10;X7Sz1JdLTQorgYOD9BT5JTtyo7VZGj3Wz7hGPXvUw0UxxAuSPeuunJSWhw1ouL1KVtCZPnbv2xVx&#10;IysOf0p62SxkDOanaPgLnP1rpjC5w1KjRQlkKHimefg8t/8AXq9JbKykLGKqS2pDcHoPSrtYi90O&#10;W8OzaRkn37VSmCklxVlrRwM7eT6VCVBG3I4607kcqZm3JkaXhR+NEcrqDxxV+a2DDj0qr9mZRuZu&#10;B0ob1J5XcVHUgMxGcdRVi3mjIBXnPeq7xp5YCN09qfaBnGzJ49RRzJhyPoado5kUAmrqKoO7NZNs&#10;0kUoXt3rWtQ7x529uM1aZDTRKjkAH3zUgk+UsT2qLYQNrnkmiUhUC9TzwO9Ve4iC/n/dFiOe1Q2N&#10;0t1Fnb04INPnJkXDE4FNt0RFxGuB3AFMVtbiS2ZH71R+BpqNxntUzsXO3H41LBab+imgLFDWrSSX&#10;TzJbx5ZASOOtcLqBvLoMs0ZGc5B7V6l9lCpuPT371Ru9C0uTdcSxAZ64FJS5WHLc8R1awkgYxM3U&#10;5JFU5NPDRcrnP3cV6R4z8HQnNxZycMchc1xtzbvaxmJojke3StlK6I5Gmc9LHLYENGx56g1e067k&#10;kj2SDNST6TPqBVgRz2xVg6HNpcO8xkZHU9qrmTRdna5E9hbz7gEyxHNcr4q0K1hQzRcc9B610smr&#10;w2ylJTyBkmsDWtThvxsjXIzz6VSeuhSWmpyNzYFeGBJ6jjiqNxatuBHUHv2rp57cNjeue45rNvLJ&#10;97OG3CnuyuXqZKQqDllzip0PmgEr+dBjYMSg4HXmnRgqufWs57DixrBx1FNJ3HCM3XnFPmw2AzHr&#10;UbsAMgZ9x3rme5smhdwU7NnXuagkIAUq/AJB9aVpAzH5jkjv2qJyhPB6CqjHUq9xHcMm0jjsaryk&#10;AFCe3A9ambHPPSq1220bs8HjPrXQkkhPQHLMACcjufSlSRTjA6e9QmUpFuLexpjTgj73HWhmTepZ&#10;luGZiVGOcVVncyLlgcH9KazsTnJqGaQBMFuh4pxVmS2eyzzKP3jLuIGaZHfLA2Y2IB61Dqk4Vwke&#10;CoJ5qnLcIMK5wPavmZTV7H0Si9ze/tNJozLja2BgmoLC/iF3lmz8xOe9Y320hdoOR2qNr3ycsFOc&#10;9aXOFrI9FtrmMRLKG/Or63S3KB8d+grzmw8TzRxiFcEA8jFdHo2r+eBhvouelNy0JcVudHLGpjI7&#10;AcZqnMssSEKOcZzTku2cBCMcdjV21FsYCsygk8jNQncEjJa+EahJEI9KnGHjMsZyPak1GyBOETC4&#10;6CqsMzQJ5bNQ5WY7IkcZOF4z1p0IyvLc96p3rz5UR9ySTUaXjmTLjbg80cyDlui9eWgEQaMZCjnm&#10;syeF5ozhcEHr6itWO8iaMAsDgYIFMjMWS4kByeQKb1QQb6nN39lMw+4Tjnd/Ss9kJ/gOfeuqvbaI&#10;sWXox4yc81nzWKvnaAMnqKwkkjog30MQwlgSFHA796guLUAYEeCD3NbVzaYJYckVTltHfK5yw61i&#10;2bq5jvGd2zHGOtRTxMjbW4I6Yq/JbJt8wrlumKheMu/RRWMk5MpIqMjYJYexqNoBgLtBz1BFXZLc&#10;8sT9M1CqYJDHB9KizQaldbFBh26+o7U17JGycYPXGe3rVoblBb0PNMcjn5RiqTsIzZYsP8/4VXmU&#10;AY6ehrQmiaQkE/nVWa3OSenFUncTKrrkDc3eklAI29PTFTND8ucfhSrDkZwetWrpEW6FVo2YlUJA&#10;7HvTRZOGw5znvVsROCVUcY71Itu5G7H0wafMHs4spR2cZ42getOMByQV4zgYq0LbDZY89aVLYsCx&#10;XIx1xTUkLkSRTaBSCqkk/Wm/Y0AAAHUVpLp7EkKe/FNFgoHUgnpmi41y7FMRuvCjoaSS2J5brnPB&#10;71cNm44zSNbMnCqT6mp5rDaT0ZQYGPkD24oSMxksx78LUrrtGG7c0xgFYc8dMUc1hyhoAALDjg9O&#10;albYByOpqKMEHdnC9MZpTIxUH3p8xi4JDvkcnB7c8VJGgdQqJxnoe9Q78kMGx7+lOjf5ivUg5FNN&#10;BypbEvkITjoKY8PzBk+b0460/cQAfz5o+baN68jpiruHKhUyFxI3OOpFSKCOvrUD3IUkYBJHINC3&#10;O87sfMB0ouNWRKRn5unHQDrTGQOAMd+KRZjwW6Y9OtKJAQBuHT1obE1chaJW+Vlwe9RPESwbZ24N&#10;XFZGYDt2570rxKx4z0xxTUmmZ8iZmyRnd0696YI26N6dRWlJCpQ8E+mahaAIBuX6kCtIztuS4WZU&#10;YAfKQPpSLGzHJXHPep2i+fPQ+gpskbJhv1FU5pEct2RFChwwzxzikwGOB0oODzjGec0meCFIA9Sa&#10;FNC5dRCoPBPXvSsEzjefypwLFCMEntgUzDFsk/SqTuK1thArZ+UZ96cUJYbRn6UCIMNxyMjmjy2U&#10;HaPrVJhYCvA5+gpFC9OntilGdoZgCuOaCwIyg9wMVSYrDUAYAYwc8DNLhumTigqPvbcknrmjOQAj&#10;cZp3uITa3BXHHXNKcMM9+tKqluN3fOKUKBnc36VSdhNEbKeg6AU0xkHKj86sCM7gexNP+zsVwQDg&#10;55ouK1yusT7ec5zThHtB47ZqwIQCCc/SlaEFCcEcdKOZAip5RCHsT6imvFuGzsavLbKFAwScUjQh&#10;TkD9OlO4blNYtnGT1oZFRvlGKueQrDIGaabQsQD25xRdCuUXbAIU4I7UqjgKep6Zq0bUDsOOtNW2&#10;C8gY6457Ux7Mhw2MEdDxSmMcnkk+tSGLI54NG0r179qAIQGLFl6elK6GReR+FS7d3Pr2pdgLjB5H&#10;5GkFuhBFbvEdzDj0xTvJw+cgg54FWhEoGC/IoeJQNwJPtRdDtYrhSpyDgHoBSqqZAHc/nU+wd1pD&#10;GMHg9M8UXQgRDjevTvxgYp/Kt8oyCOlG3jOfzFBV0AOzBz3NTzFW6ksLmNM89elWIpiWG8nr171U&#10;AyMnPB5PrUsbfwggfSpbVzaMLqxaF0ynGPxNTRzfISozz1zVVHGeV96lQKAFzyBUubE4FtZZM/L3&#10;xilEskRAbHJ55qtG4xyTj2p7v8mxTg+vpUuepKiTyysU4bC/Wo/MGAAgP17VDs4G5jgd6kRQADvD&#10;DPIzyaOYrkshyqXPmsnOelSBRggc/wC1impFg7GOMjjNSxoQQD6d6ylJ3sXGIsURZckHHtUuzjaB&#10;nnmliAK4HrTvlztUYIHFYTOmnFWGKhUcDrTlwuck/lRg457HgU9VU4JGa5Jy1OhREVQBhuBjIqaN&#10;wV5GD60xTlMgZ46U6ISEgDHTgVhKTaNYxLEW7AKAcnvUxRmcdsflUNuN4AYjgdPWpyo3DIHTpXHO&#10;Wp1QjZAdytuU0+NGccDt+dIFwAWPPYHvU8MYdQFJ57Vi5G0YiR26g5f8RTuhBCj04qaO3ZOSOPan&#10;NCNoDR/OT07CoNOXQiC7uETqOKljQbdu0c/jmplt1XBxjOM0McMck8elTzajsNQBcsepoOQc5p6o&#10;SMmlkQqpYtkk0XGhbRgs3QZx19KuBx1BHNZ4ZoV3FSc08XLHj16cVDTGW3n2HbgknpimvMc7d2SO&#10;1V4jLJx27j1qSNWIwVpcoiaCTYAf61at71xtjCZyeoqsqDgdcdqsC3CvvU4IGeKGkJtF5MM2C3br&#10;VqCNscc56ms9ZuQc5zWlp0isCAc4PSkloShwgAbc46mrCQBhkqfpUiRhjnkelOdNqgA474NNIaRV&#10;kABOOPTNV51KEcDkflVuYqThSDiq8sZYHafaqEysys3BHBpott3Wp/sZKZz2qSG1YDcxyfU1ok2Q&#10;7EUVsowrc5H4U5rAxkHb9OKvWdm0mMkDNakOkxygSKjE981vGF0Q9NzCNu0pAKt+Aq1bafK8ioTx&#10;nNbsOjLgFx9BVmPTYlGQK3jBIhyRmT2Pl2eIwf8AaFZF5YtneeQOCa6u5gjjxEFH41l6tAsY2Qjd&#10;xg1bhFk8z6nNSwbB8pxk55qvKrgnJ+lak8GOHXIP4YqpLCwJB6eoqfZyBysZzw5BXHfg1D82dufp&#10;mrkqZcqO2e9Qy25Pz+lOMXsZya3KNzAoUlQTjHNQCJtp+XJ9q0Hh3LtwciqxiVDjIGK3hBmblqU3&#10;QbiwxnvmoyhUZBq3LGN23PBPU1DKgIBJNbpCUiu2QODnjp600A9M/U09tvmEueaYR6jP071QpXY3&#10;YCChJx3NMkiVW+ZutSYAQLmmneOCRz1qluQR7WyQMfWlChVBYjpk8/zp+1HBweevpSFiny7OM8mt&#10;ES7CqFySVHGCKlZiqgKB071ACUXEYzz8oNOWFljIBB9AauOhErkpIK4DAH09aasuAcnluOaYrEHD&#10;cH0zTHOMfLk54NaRM3Im81guV61G8jvgE/U00sity3J460IRJwxyOmO1V6EXLkLlVAJ69MCrMDKG&#10;BPccVU2fuwcdOmalgXzG3IQTSRTZowDc+3361fhTy1HOcc1n2j7GIboPSr0W4/MWFMiSTWhZV1yD&#10;3I9akjk2H5T1qskY34/EirMQzgY4z2rSKRjNE8M0rDOBVq3DtglvwqtBGd/yA9e1aNpGHIRjjjpT&#10;nO2wQp3LFi7I67BjB5rq9MuY44sNgcdQK5ghImwGOKt2t75fyVy1OapsdUOWCOlGqFfutxjpiqur&#10;XKSaYY8/PJLk5P8ACB/iTWVLqOBlTn0p19O3mLC3WOJRj9T/ADrONF+0gvO/3f8ABsKpV9yX9b/8&#10;C5DpkTC/EjpwiFz7gCrmhQtcarbRqQS9wgH1LVBBKRG8pfaPusAM5B7fpS/2xa+G7a68S3UypHp1&#10;pLcsx7FV+X/x4iumtiYYSjiMTUdlTjr/ANux5m/x/A5KdCWJq0qMNXKX5tL9DqPAesGT9s/T2WQK&#10;strdRoufvfu8kfoK7X9sFE8/RGyS2Jxj2+T/AOtXw18F/wBo3WL79rfQri51sjy2Vxk/ey2GyfTa&#10;f1r7w/ajszqei6VrsaF0jfBdegDj/ECv50+j3m8ZLMcJVTU51/b/APbtZOK+5w19T9X8UMpq4OGF&#10;luvYqPzhJt/gzw1G87TJYFUkRSB8+gPB/pVmcfafDNtdAjdbXDRMM87WGR/WlsLNhJKm7iWEqf51&#10;NpVsJbLUNMCZZoRKhx3Q5P6E1/RNV+yrTf8ALOMvlJcr/HmZ+TQXPTiu8ZR+cfeX6Iy9hA3Z+tRz&#10;IxXr1q35J2gcZ96ilTZnfx6V7EoXVjzoyaMy5twx57elUprM7tx6Y9K1bjavzZqlOxPAP0riq0rn&#10;dSrFF7UKMkH3IqeCPaMHk0/ecbT601lIYYHArhnTktD0qdWLRK1vgcjnqTSq7L0PIFPEgK5c9qgn&#10;kw3B4z61kosvn1JRNg5Ip3mCTG58Ac1VaVQu0jPHWopJmOQDx7VvCJz1JN9S6ZlTJ3g+1Z+oXQyQ&#10;B1pks6DgtWdq1+NhOecV0xRyykUNYvFUsuefY1z1/dA5JI57ZqTVr9yTg/Xmsa6u8/dJrdJGLlcl&#10;muF6LUTurLgMfc1WNwXbcT25pUc4OKdlYi92SSPk8cfWmuwIBRj70zfxnH600Ahs+vUZoSJuKwB+&#10;8+cGq9w+WO0Z9DVkjap461WljOST060wTKUykyEls881G4YkEpjjGDVmUKeSM88ECopCMdc1rHUw&#10;mrMoum52Dcj0qvIhIO0nG3irsr9XyPpmqczKpYBu+K1Wxg2mzPuRvDFmIz19qz7wDYdvP1q/dOWU&#10;jPHpVC6IA6E5HStUxIoTA9wfeq8hI+ZB19KslOqs/XpUDrsBc8n2p3TE7MRW+QgA80sceEJAI988&#10;UkYaQkKQR2BpUfYxTrzzjmjYzl8IoJeT53JJbIJqaOJcA5OSeT70wtGAFQDC8571JG5WMEbdo6k9&#10;qdzFxLGZFAXbnHXinMGzxz/Smoqqo2nII5yetScj5gOPQmi6ISHeW7gPkg9MilGeq59CfQUkeFPI&#10;74yaVVyCMgc9cUzRLW5IGTHB9uamt5FDAg59RUSdCc8g/nUqq3BOOOg9aZrG6Q8lhzjrUnBUE55N&#10;RgAZI/nTiQqcJxnGaaeo7Dw5PXt6CgSENjGRnjBphYA7QOh7d6A4I3FSQD+tWmyWSgM54XjqDTCA&#10;DkH7w5FKnzgjIyTzTiOuCAR0Aqr6iGF1bgnHoBSAHGQuMnnPUUhBLYB429DTx2YH34FUNCc5LdMn&#10;FPUkgKRimsrKTngGn9MMQCeMiqTAUYTkk4HYUhkCghugHp3pTGvXbg9sHjFPGcjeOPpzRcBJHbgM&#10;enp0qNj1ZBnPXjpUrI+A/Xgc1GyrvBJIyOoNBWthygY4TpSEM33uAetObA4cnHak4B4c5wMECi4k&#10;rkU+0KVORz1zURYsPfPpU0iM7ktkdM5GKYYyGJwce5pXQ7CbQSMDg96fGpOV2e1ORFjUHPJ6cUqq&#10;SfmHNJsaSHRRrt+U89s08YAz6dDSKpb7xOT2FSFcj9BzzUspKwjEMeOMd80EZ+6Dn09aVlDEEHtz&#10;TigB4H0FT0GRtyCuOvUUqDBOMD3p4QEnnH1oCoCAASe5oAltwuShPbr61YjbaQWJ7Diq8JUgqCQM&#10;9TU8fA/dr8w6ZrORLRPFICSnTjPTtVhGCjaVz7g1BEyDIPUc89qerdj2NZlK9y4ArAEHn2pWzn7u&#10;fWo4CHIBHHsalAGdp44qXsdBYtJdzg44HHTpV+NwcZHHTis23TD7QMlT1q+kqKcse/Oayk7GtKxc&#10;t5AflzxnrWnBcH7pPOODWJFcR5PBOQeKuWdwJWGGxgdzWUldHTCWpqiQZBBx6g/rUykyfKAAMcVR&#10;RmbC9cE9aswPtXLZ6cVyVIqx20pNuxZhLIcKuAODT2DFtoOM1EjLjOecdqc00KNiRwCeg71wM6wJ&#10;B6elPjQgbSccVGcHCnv0qeAHsOBWU3ZFRJ4oRjy2B45qZEIOFIx9KfDHmIE96khQbjvOOOleVVk7&#10;nbCKsNjjUng8+lOSNMk7cYFS42sDtwPWlETlhlc+tcU6h0xgFvEQAAeT6VZgSUvjb+QogtiQc8nr&#10;1q7DDkhY0JP+Nck52OiMGPtIWLADsMkVs6ZbMMOcfQimaVpsm4DGDkEkit230xQockZ7Adq4qlax&#10;104N6FeC08xySTtFaEMAjT5O3OcdamtrLPG3bx1FTLAGJUA/lXHOq2dUKdkVPMWNSN2DjnNUJZQS&#10;Tn65NaN7aAgq6HGcA+hqhJa7BlSSahSTKlFpFYzkt83XFT2KFpS5GAB1pBCDgSKeasrGEi8sEEEV&#10;rGaM2hodd5khXjuant5Tu4OKqTTIpKjBwfWpLaXzAZHb7p6GtYaoyk7HQ6fZxzRee3I64q46wRqS&#10;0QH9KxbDV3SERluM9quPfJLHtdskjitIQfMTKStoVb+RVnJTPrmsvUo0nfzWPKjjNaVyHJLgcAfn&#10;VSWBpQdqc9q76a7HJUsYrOYGIbB9qgdhNxGOcVpXGnZlJZ/Yc1F9hWFiACQBzXo0VZnHNlHcsTgH&#10;H1rRsb/IKq5BB7d6pTxo5Che+c1asbbkhfrk17FBHn1ncstdTv8AIRnJ656VXkh53uuWznJqVo3S&#10;MorU2MuV55A6Yr0oI86ZFNfSwpuVzVO7vy6ksw56U6/kC554JPJrKYrNJ8zHAzxW91YwktRLh2ds&#10;s34A1DjDY6n0qzJCgAcLjioTGzsFUE+lZsa2JrO3Zj5gzx1rUsFkcADjBqtb2ksVupYnB7VoafIY&#10;12heTznFOySKjds0I4Dt3O+Bjila1nncCHJ+gp1qwnYKBjGOtdX4VGnwSJJPGu7PQiuSrWhSR2Uq&#10;Ups5yw0O4+/JC25um5a2bHQb64bOwgZ64rsXFhqMg2RqMccCrVvbxwSqoQYJxkCvIrZlyao9Ongl&#10;LcwrTwgLgAHOB1ya0V8MRWVuFWMSHoBjOK6GPSZSoc/dPYVq2llFHGoKYA6H1rg/tCtUkbOjRgtE&#10;cDc+E51zJLb7QRnlcZrnNVsQkpAU8GvZ7iC2uABKBj3rG1zwnoVzbySeViTb8u0cV7+Cx3I1zHlY&#10;rCRrRstGeQOuGKke3SkETZA2HkcYrq5PBzyszxg8njjtVi18O22kwreaht2jtjmvdWNpJaHhPLa/&#10;Nrsctbaa0o+ZT0plxZNC5RwK3tS1TS1Be2wOOB61z97fiWUvnn2NbU6zqO7MK2HjS03GNagD5VrM&#10;1SARSBtuB1xVpr+VztUDpzk1Xy0xIcc9hWkqiiZU6UpPQgt7R735Yev86s2/hi5uZfLSMsw/hAp1&#10;tH9lOEXBz19a7/wddW626TXEShiMAkV52JzD2MXY9TD5eqrszldK+F2o6mheW3KLj5cjqaW4+HMm&#10;kq5nmIHfivRJdcET7YmG32HSsnX71byN/m+8OnpXlQzLE1atuh6jy7D06eqPORp8C3X2ZZcsWwpI&#10;61ditZLaQxsvC9Kq6tE0F6XRTweSKtaaJHXdIxIz3NfQ0ajau2fO4mnG7SRJLCXBIBxTQqbGTqMd&#10;RVh1IG0AketKbWQ4Ow49a6lNHC6cii1sZc5GeMA1DHbsZvLU8fSr07x2hXA5J5FNzGW3rz82RntV&#10;X1M2rC22nJkh+p6EdqtppzBiA2B61NbfNHu9OmKkjZnGDnNMpJFK4tpNxVuABmue8UX8lpt6sB19&#10;PrXV3kDeSzYICivP/iHq5062CMhYZOST2oTvIfKY+t66Fj+0TE7FHDE9a5G98WWN3dbJJkBzgAGs&#10;Lxl46E0zwJKSvZewrhLq+le7ErzNndnAPFdEYJoiUuXRHuGgR6bK63ck67V+8M96d4r1Oy8spvXb&#10;nKnd0rznRvF5jsFEzElD61V8QeLZdSk2+dhCMLg4FJxadi4vR3Jdcv0luCsUwPPOOeKyXulYkFsY&#10;9KoXGohPkyTjrVaS+dpQVO0HrTUknZFWja7NkzQycb+3OKUxoybc8dqzo7lWG1Ccjr7VIbnC53fX&#10;NaJg1YivISsu5eBn0qu+QMqKsPJuTHXjpmoHbI2++KipZ6CjuVpC2BnjnkA1FKGIYrj6VPMjdOAO&#10;nXmqkzMpC5yM8EVi0X1GO7NhS3GOKZgnpSnHUZ5poXI5raKsi0DDYoITPvVa82lAC2SO4qd3JBOO&#10;n8VQ3LqFzjIK8EetMlu5UaQE7DzjNRySErkjt+lNlkyRj+XSoWc5JB70GTZJHNgcZ/CmTSKwIPek&#10;iYM2BnNRXLhVznAA7VSMZNpHsGpqRJ8xHPcdKz58xjB5GOtbGpQu3Cr09RWNcx/vM5wDx0r5Jn1V&#10;vdGySsqgo3p1qvcXhkUxdD6mptu3qM+lMkhLHcIwfwpIi7RJYSInMmOeuDW3pGoRwTLIp+Uk5Ge1&#10;c7IXR+AAMfKPWp7W4ZcZOMdQTRqNHfafrkTgrIAMdOOladtfeaR5bdSO/WuEsNSePrk56knpW3pW&#10;pqCu2U5+tBTSZ1zxF4wuetVpNPB3NtH0ottRVodxOfXFP+1hhuIOPWm2mSkihdxKEySM9h6Vj3Tl&#10;X+VTkH5hnt61p6jdKzMUbv61kF2Nw3yZHcispOz0NKaSLNrd/MuOQw71egQSuI1fmobC2W5ACR42&#10;98Vp2ulyq4ZBk1pElvXQp3cDLhXOMGq4t0AOcDHYVtXunPcRZkGGB61kz6bco5Kt3x1pSQ4SsVp7&#10;VZEwRn2rOngaOUq68EddtbaWrRrljn2xS/Zlny2zgdRjrWThc1VVRZzNxaAMME4JxmqslsUcr3B5&#10;xXUXuis671TGMn61mz2AT5SmT3zWTi47mylGeqMSWJjjCgn3qJ7YMCoAU55961JrRVcoq4AHUnmq&#10;00WBtVRz0qLJ6lpNGf8AZ2XeWOccAD1qEhG5UkmrlxDtX6dzVdLNgoLNj3zS5Rblfy1dsDIFRSwq&#10;BtIGB2Herhhw2MZ/pSLAWGAnTrSsyWrmfHbEEAgEE8irKW0Z5AHFXItPZiCAB61KunqDzg+vvVpa&#10;kRi4mY9sjMW2D8qa1qOZOf8Adzwa2WsImJHl8VGNPRfXrwaaQ2ZsdovUA/nUiwBgVKjPrVw2JSXK&#10;Jkdc1NDYpjeE+uaXIwWmhUFsQoBXJPqOaT7KPulPqSK2G0omPdGRyKY2muoAdck+9CjZWHcxpLSH&#10;uvOfWoZLPapKn6VuvpbyKGaHjpnFQy6dFHw2Rz09KlqRWhzUumS7s8HJ6GqtzYyK/HJPbHSupayw&#10;CRtypqvNpwclwo298CmlKwjm/JYAqVPHak2PxkcAcCt6bT1UECLnHJFVptMkOWWNQBjqKG7bhuZW&#10;zaMhRmiMEg4YnPTJq5Pa7TwMZHA9KieIocfrimmLlTGghBvkIH0pqz9QxxkcUpJJwG6cg1FIQecD&#10;0xV3JsOIXOXYAkcZ7U0/KPl4OOopqgAYdcn2PFSJGhHXP1pNgotiEbASD16A0mSx5IyeVHtT+QMD&#10;H0NN8tCd2Pf0oT7hKL2GszFgOgB+Y5xirEcjiLng+oNQqhzntnpT2b5Sn5Yp8wlBokWTcuWPTqBT&#10;XYE4ZffANNJ5I6elIARzjkcmmpakuI1o1Y7k75B5pjx4Us3r0pTuVxIc4/u5olDMwBUY+lVzGTiV&#10;WX5ivbtg0wlVJ3dKstCwzgdD2qtP8p+YfgTVXIdwjY5BJ607G478cA1VllYSYUkCpYbnI2hc+1Wp&#10;WFaxK2AwJH1NKGXblSM/WkOM8jqOnpSx5Axgce1NSdwa7AQBlin0GKTDY4x+NSYUKCAAO4J6UMFZ&#10;i3GcY6VopCaITnd8owPXNCbe3PuacytnDAcjpikCgEjFO5FhBtA37v0p6kdBjHfj+VJtY88e9A+Q&#10;gAYzxQndBYljwPlIyO2alLoemM1Eit1wMAU5gDnn60+ZiaJBwckfU5p5OF4GTShNoxtxx3FJIXRS&#10;pPGO1NMdhTE5Abfj0yeKCoyBRtOQpc444J60ZbGSvAOKdxJCmPPGOfT2pgIz93vjNPjwx3LyR0Y0&#10;hdm5K4x1PrRcVhhRWB55prR7Tg4xjByKkXyzncMkHgGmMMtt+uKXNqVZojO0YyPyphAH8JP1NPkB&#10;X5Qc80xhuwdoGelUIR1I5xj2NLGOD6gcUbdzDBz7ZqWOMMMj8jQFhEUZALA+/rTkTLcjqeuKcA2T&#10;gcClCkEryM+9FyrIBFycKcjtSrEccjJ7+1OQBlJ5yKepzwOmQOlS2aRppkLxFGAcACmtCynDScnG&#10;TirDKDyQD35poBKDdtJx0xSbZagkRAqvyhScD0p8YUrkqM/rUmxgcL+OO9IqEnJ4P8qhsuMdBE57&#10;98EVLHgjnqemfWmHhclTgcdKliABO08dyalyG0PQMSCD+tOIOeePxoiHGW9fXrUojBOM/wAXB9qi&#10;5m1ZXFSFpVI25+g6Uq27h1RY+mSxPpUiRlACU7dc1ZieRE+Zs8cDHep57FwjzbkMMLk5fABHBHU1&#10;I2wkbhjHfNKFyhKgZpCMNtI7cmsHUZuoJKwpJ2/KPpT1LcHjrzTd4KbQh96VcNx61lOp5msYoU9c&#10;gcd8VIFwvPp0piEjipFJIO8n2rlnI6IRGqMkkk4x0FPgwT6HHUmgjjGMA/rT1QY+Zc+oFYSkbKNi&#10;eEDkenepRg9uaZGm1SSeOwPapoIww+bH1rmk9TZIcEErALGMD+dW4InGVP6d6hRdzjYevJxWhbqI&#10;ECMRx0NYSdtjaKsBhKD5DQEXacqAcdTTpC2etIqPIdrfoaizK3GtuI4IODxjpSrHnr1HQip4rUbc&#10;dvapFgUp8wI5qkgvpoVymV3BsYPIA60GNnj2EE88E96tpaggiMMcDsaetlK8YdU+oIpNk7GdKiAF&#10;H5K4xmkit3kwxB/2RVtrV1YKYmGenFWYLQZBYjAPSjoDZBDakLvzgAZBp5t2fPl5I7H1q8qA5Axx&#10;1+tO8kLgbR+Hehakt2KcNtgAvx/WpJgQAE/QVYMYPBH5U3YCcYOarlJ5rlVElEuST0796v6ezebk&#10;5xTPs5b7q/8A1qAXiPbp27U1ATkmayz4AYsffmo3u1Ay0n0qj9rymCScdCaga7Zic5ODQoj59C59&#10;t2ycZIx1NSx3UTrgDnPJx0qjBIJDz36VYjwjD071ah2FzaF+2hMzBRgemehq2thHGdzN0HUVRtro&#10;ArsI69q0I7hQmd2c966adNPciUieBBxgdBitG3kWJQCSPpWUl2oIBbmpBcqeTye1dEaaWxjKVzaW&#10;WMoHBHvg0kt1sj3Rnd+NY76kVO1DilTUgflAznvWygjPUvvced1JPrmqF9NEcYzn2PNOWYjO081V&#10;udznf2Jye9OMAc0lYZPtOSM89QKzZzztzjrk1bnkOCASPxqnJls7iPbmqcWiefSxXkRScgY544pr&#10;WufmwQCexqVVwwAX9KmUgnhcYH4CqjTuZuVyhPbBACFHTpVK6hVjiNAD7itiby2GOPxFZ1zhicc5&#10;PGO9a8ljPm1MtwQMHHvTGxnnJHWrFwihiwTjHA9KrSMA+M4FFhxldleZQXwV6imYPRQM471M6Hdh&#10;iMkZAqAod4Q9e/tS5S2xpQ9etDAdgPx5p4TJAOeRxSbQBj054qlEkjZRkKOc9aUCTBUKMewp+MgF&#10;R070zzdrFSMEirSsQ2riIoc8Pz3FOBKkccH3o8tyu+M4HamgbMHByDzVpEcwFEVtzgnHUimscrx6&#10;dKmSOSUgiMLk9TT2tDsxxnrwK0szOTTZnsg87O7aOpz0B9alVfLkCZ4J6561ZFpG4+bkHg0hgQEK&#10;EJ25wae5nZxJDgFQW/WpbdQq5DfXFQKFZ8Mx68E9qtpF0CkZ9WppWVyk7u5atyX6f/rrVs4d3GB7&#10;8Vl2Ywo3tjnI4rYsWGdwHXpxSbsVbqWo9OG3OO/HGTU66XJkehHftU9m4UhWGQBVuSRDHtC4wKhT&#10;ZfImV7eFYxjjOODSSuIpenHXNRvcsJ8BQAKdKyzHcTiknd6ikkkSQ36MwGDyetWROjtWUSqMdgz6&#10;EVYtmZ1GDgmt4xRz1JGgkrGVSWAUEFiemBT5LmSad5yR+8JPH9KgRVaCRpF3KExj3P8Ak0LI20Kv&#10;YdMVdJJ4hvokl83q/wBDnqN+zt3/AK/zLhnK2aRHI3MWJJ7dBXnH7VPjiLwl8JxpIugt3r9wYYoy&#10;3S3Tl3PsWwPwr0drV7m9jsUQIwUBiOwAySfw5r4j/bG+LUfjf4oXs9jdP/ZmkxfY9PQP8pAPJx7n&#10;mvzTxTzl4PhSeDoO1TEXX/brev37elz7jgDKXjc/jiKi9yjZ/wDby2+7f7jh/gt4mkl/ansJBd5j&#10;GY1yRjiv2O0z7D8UPgXZwWuoLJMtsiMwPKyLyB+Yx+Nfh98DWkufjRb6nGoPlclj371+yH7EnjnR&#10;9b8CSeCLiMRzInmqRgbh9fUcV/N/BWa/2B4j4eipqKrUfZ6/zxfPBX6NtW17n7Hx/g5ZlwvTxLV/&#10;Zyd7fyy0ZxrxzWN21tcx7JI5Njg/wkHBqzp6f2frsQIUruMb8feVsj+tb3xv8N/2R4kGs26Yt73I&#10;JHQSjqPx61zmsXeIrXUI1wJYFJP+0vBr+0YVKOZUKdWHw1oOPztdL5e8fzO1PCVJQlvTkn8v+DoV&#10;b6BbS4e3ZeUcjpVWeNpOMDgVN4uuHOoeZEMLcRJKrbuuRz+uay475oQwdj09a9XCVZYjDQqPdpP5&#10;9fxOLEU1SrygujI79khU7gM9qypJ95JxgVLfXYuJCqmqTkockfrW0o3MlJokMpDY5+tSoTgkAAVX&#10;jdJAQKVJGXv+XeuWdJM6qdVxRK0qKpO+oDcAku5yPeobmYkH5io71nz3nlnYWyPr1rH2KRs67saD&#10;3ceThvyqCa+Kn5TWXLqOxiqnJ96ryaoxO2Qc1UaViPbXL91qDdN2KxdR1B2BAce3NOmujIeXOPSs&#10;/UG8wkgYHvVqKiTfmM+8dnY857nms+4YjgY9M4q7dB8cdc8nFVJU4wR+lVfQVrSKx4XgHHpR5jDj&#10;1pzYA/DtUM5AwAaLiemxMkrHgDp/KpFUsu/H496qxsS25eKtREuAB+VCdibKwg+YbT1702QYXCr1&#10;6VMI8MflH+NMlVQOM8UaC0RSlQgb/TqKrXDENxjHfFWLpiCc9PSqkz4U7h0rWOxzzZUnLE/IenTN&#10;U5mPXIIHTPWrcjLINuB06iq00AA+8Cw6AVpexi9ihckY3cHmqV0oYYVcjsMVfu1AfaDkdvaqVwxK&#10;7s8AcY4zVcxDb2KDqrrtKndjr2qu7BmG7pnHFW2Te2CpX0OKryIm8NGpxjBAq00NNWEjAXkjP0pY&#10;kUkhQoz14p7IFj27eM8mgIFG3Cjj8TRzEuN9CBxGJcYAx909qmRhlcHJNIQrsSw6daX5Y8BcYHT2&#10;p3RDjqWUlwA2RyOO9TRYdAQoHOFqsmMDyhjjrnpzUsMjHKsx5JPJp3MrNFlYjsw7ZGcnjrT1RSMb&#10;TzzmmRA7t5YHnj/9VSpuOSSOPQUXZrCwqgKeD9c1LHGg+fOOfTrTYACnygcnqfSpDjO1hgZwabZo&#10;lpqGVB+bHB6Zpdzn5VUcnPJpNvzFcE46ZpSwU8Lk9OlFyrNoQbQ5bPAPTHSlcsVyExznBoVdwG8r&#10;nPJpCQxChc464NVzE8rsKMBcg9+c/wA6ezMWzgD15picuO4PQe9OBDLgjAJwSKpSE4oGRdwBHVea&#10;cgG0F3OMcUyQb8RvgYHJpy7W4YkY49jVpuwWshxjyxJxx2pQmcZ744oVGTtketP2gqAGx+FUmKwI&#10;SOwx2DUoVCS5JOT0J6Uz5fXIFPDF1JX6rxzTvYOUVyCpU59hngVFIoIyeDT2G9TggZ/GkZWPIOea&#10;d2UloHQ4YHp9aRnwCAfbgUu4Y2Yxgc5ppU45zyPzqbjS0EwOBuHoPekGV4JzxkZprl/vb8A9QKHV&#10;92TyO3NJsLNji7Ffk79BTkLYG4kfUVGkboqnI461MgZSDt69eaLoaTHoMDJByTxzTxGxPA7UCIYy&#10;SDgc08cjODwPWpbuUo9xDFkkfypyBVzkYI9RQAeuDyO1OUDIAz15pXsFtRrgHHHXrTAADgZz6ZqS&#10;RWUhVGeaDGoyduecA4pcwWQoypyB06571Mm3aNucgioVC42AZx375qZM4C8Y79sVLYWRYQfJtz7H&#10;NPGM4pkajbuLUo3Z2n8TWbsGlixbem7vxVwJgAkDnnGKpQKSw2ZGPWtGMAR/ISWHcis5M1itCS2j&#10;VXDkHGOSae+3gBgeO1QB5UAC9xzTEly+C3U8AVjJ6m8bJFlG2uAD9COtadrvjAHAG3kEdfesqEAt&#10;wenp3rSs5HcYZsY6VLZvSV2XQ7lev0x2q5atuj3OoII4BNUklcKMR5AHJPSrVmysMuMEdABXNUkr&#10;WO2kvfLsKBl38cDikuIxKoYHoeOelTwSRPBhSCccECmyIAMAfUmvOm7M7rMhQurZY/gKv2yk4YDG&#10;f1qmVJKs3p2rQtFyuwZx24rkrTSRrTjd2J14yAvAHep44pAwZ8AduaakOPmBIA7EVaMXmIGA/GvL&#10;qTSO6EW2JGARz+tWre2Ei529vzqO0jSRtpAPpxWva2gcYQcDrx0rz6kzshHoQ21pvYZGTjqBW1pm&#10;nKiBig56VHp9kDIgZTz2I610MNjFtBIx34NedVqaOx106dxlnZksMjA7ZFaMFqB82O3NMt9rSCJe&#10;uOmetaNrbgAHbz0NefOpY7qdNC21ogXao596e8Jh+6g+tWPLVV3DjtxSMkk7FCpINcsqqubqnYpS&#10;Qxyrhhye+KzL6zeM5B+ma3GtVjTp07mqGpqwjBTJ559KuE0xSi0ZG51O1gMZ4wOtRzXDRwmQKeTx&#10;zU08iqx83oT1B6VTvwr42uQD2J4rpp2bOaehUWbz3JIIA7mniRy5jjJ6c06O38qPc53H+VIn7uTh&#10;OccV6VNI5JtsvWIeOIBsk+tWvOZFyDz1FUYZXZDjotWLdZHwO57mt1GxjJ2LUAluF2kgk9fpViQC&#10;JdhU8Ac0y0hZcuF7cnHNLesxiwSfauqlFHLO5QlILsw6VXeNjGSGyT71NLhVJ3c55qGaRYxuHpXo&#10;0kmzlnsUQJFmy4XA4GKvJlQGAHtis6adlYZUn3rU07Eigsp5HevXorY4KrZJHGSuWAwT3FQ6lcR2&#10;8QRIscZJAqee4jU5JyPSsfWL/wAyTy0Jx3GeK7eaxxODkZ19dtNIUz371BBA7f8ALMkjnNXFsZZ2&#10;3LHu46AVr6ZpXlRgvENxFNO5Ps22Yn2SZ4wCD78VJawNDId8fuDiux07w/HI6u+MdT8tUNa0xRcs&#10;Y0GM8cVHtVfQv2NkZ0ZQlVcjkZAxVgeUq/IRntgUj2cSkZYLx1oSWCNcDB7VMq1zSNOxd0xML5js&#10;Bg9TW7YmJYw+3knhga5cX6MQiPxkdK37C5zAoUjOBnJryMZLU9ChGx0Wli5YDymI9ea6TR3WV1in&#10;5IHBJrjrK9nRQjS47DAroNL1JbMBnwSBjI71406fOz0YTtGx3VuAIlRTuwMU+4vI4ECvwK5a28Tr&#10;HHjcQM+tPbxJBOctz7k04UHEy5bvc6GaaKRBLuOB6VTub3zGKhTtzxjvWYutr0ViRjgZqKXVmzwS&#10;Bmuym3HYn2aW5au7qaGdZ2tgFTopPB+tc54vmvdQLhWCpjOBxW4J7u7tiCu4Zxk9qSLw7cXK75Yx&#10;8x4Brsp4mNOV2YTo86seW38d1ZPskYlT0IPFQjLfvCelen6r4AWRy0gRlAxkLXLat4ImiiZ7QDAP&#10;p3r2cPmdGSszx62Wzeq1OSdmEv7sE+1WYyCqiRNme5Fa1tpjWJKTopfuSKz/ABBLHCRIV4HYUq2N&#10;VSVo7F0sE6UbsnFpbQhXEu49TVqz1n7IQFkyvbmubGuQx/LuPHUZp0moRSAMvAI4561yum6r946P&#10;aqmtDrpPEg8rPm/hmqdxrj3PzA+3Wuck1F0jCxkk54zTI7qdJN6sQT1ANdeHwkI6nJXxcnobLXas&#10;/wC+QEE+lWrRYWcCEgD0Arn2vDjlyKns7uXoshIHvXe4uK0ODnU3qdfFZ25Cs+CCfugVpx6ZAYA4&#10;iGAMhcVhaBdiWIFnyRnOa6DT9RCqFwME8E1zyqVYs6oQpSWph6t4WuLmbdajaSclSKifw49lGsc7&#10;7nPUDtXU3ep29uyyNjAGc06CKDVQLhIwWJ49quGLqJ6kTwFKW25zENtJaqQ6fgaXesRMrcAdTXV6&#10;tpttptsLmYKPXNc7qsNrqiJHp4AWQHIQ9TXXDFxkcc8BKBz3iHxRFaQFifkwfzrwr4o+Mry5mlUu&#10;fLLHAB6CvUfiLpkmj27renO0ZAY14P42v1mldSRg5A56V3UZKTucdSm46HG69duGJj5LNk571km9&#10;cMBITzyDmr+qMHZlZiMHA9qofLncw7cZFbzqNaIw5OZliHWriJTGmOn3h6VA2pSsdrE8991VXkUy&#10;k44zTHcL/F+tJOUtyowLv2pmAXcSc8c0Ncdo88H1qkJ1PBYnHSnLMFLYbAxxmrs0Vyo0ba83SAEF&#10;TnmrgZc4B5IrIicMQSencGrMdyrdOwwO1Jky0LxYKp5I47GoJbjjaMcHrnrUTXgCkMx5qpNdBz/S&#10;pQlqST3WXJL4B/OolfcAxPUdKjG5slu3WkcgDgHjoAa0SNEkiV3JG0kVGwLN5bYPGfamoyk8E8jr&#10;nihlKt9/Bz933p2HdCSuMY27gMVFcZlQHuOeBTpMngZGT0prlipDDAIx6UmZc2pRuWUL+6A59uar&#10;uSc8D7v61YnjVmyo6dOaqzMyxFh1z3FNbmcnoRiQxyb84Heqt7ckqNrjHfvT5py2QpYZxjFZ11K2&#10;GG7BP61rHc5ZH0zeaYHU4UnvjNYd5pmVLKnyg812VxbAR529+mazZtNjck7Tj+IA18hNWProSRyH&#10;2ULuIHQ96JINhDKMZHFdLNpFuuHEPXgVn3OlTZPkqWAP3cdKy1NLIxpLYYwF5zxUEjLExEgJz04r&#10;UuLOWI7ZUwT2qrPAxX5lwfYU7sXIuhBBNIpCqeD1FaVnLPHIEj7nk1TitN2GwRtHGK3NGtnhPmSR&#10;8dtwqkronY6bw1C91Bg8kryPWr97B5CbWXHHWqGhySxyjZwPSt+e3S7tt7D5hjiq5dBXuzkr0sZM&#10;NGVGeeKYke+TaAPfNb8+loymUoQR79apW9im4Fx0PHFRy+8PmaiX9CsoYQHHfjbV66do2DIvHcYq&#10;japJaYdG6ntT77UNygEkDPYVokib2I7u7uXPOce4pEhmYZKcnvUqbJVVkY9ORjrVhWMMQOOAOe9O&#10;zBNbmfJZTyMEKHHrirdrpUjfKsJJxzgVo2duW2vMoII/AVu6XbWoty5jG4Z6elVGm29SJTS2Oal0&#10;E+STsHqQeorB1rTY4uVTnPUn9K7S/nQysI/umsnU9FbUIwVUhc5O41E6d0aU6ljh7uykI3Kmc9qq&#10;XOny5CSQ4wMDiuwfRJEbb5OewOap6hpgAKE8gY61ySpNHVGtc5N9Nd1CxjOR3NNfTpIxzHwO9bx0&#10;6PcFA59O1Wm0yGRNhTn0qOWRfPA5X+z2IOEJ7nipLbTGJG1DycYIrZntmtpPuDZn8qW2EA5A+Y9j&#10;SdyrplFtM8qMMyZzUK2eWwV71o31wFUgc4PSq9jchrj94mAOx71Nx2RXe02DcV9sVPFp8RQMYxz/&#10;ACrU+yxToD5fOenpUyWsAwgUD1NNXZMlbYxX02JHIKkY/E0R2BDB9pH4VuTWqkbliBweppLWyjcY&#10;ZyuOorVRZk3poZoWNsRpu4PSlmtUjAwOSeeK0/7PRXzsGfX2qO4tgRtK4I6UuS41PQzjbKflUnr6&#10;1HJpyzrgjJ571oR2+Dhic9cjvUpCqudvIFSqZXN3OcurKKP5lAIzimxWsOOB25Fat7YgkvGmcDpV&#10;baVwigEknt1qrcqM3O7My+s0ClmHJ561nOPLJy2cjpiti9Uc8H6VQltT5ZPX2NJxV7lxlczpIVZs&#10;suCe2KqT2mQSvHtWjOqrx+X1qAjCnIrLZlbox542UkEYI46dKjIQjgcVpXUMTKWJOc8mqrW0bL5q&#10;ng+1NyGir5fPXj6VNDGshKuCFqWSwZQMgjntU1tbPkhhznqKLqw9mVTZsWCtEc5/Kk+zsWwV5zwS&#10;a0xbMq7ipOR3pPsoLcE80udBqZaxOQc9B3xTvJGOnarT2xX5VjwB0OetNNuxGSB0PI9fpTTQFbZG&#10;COOtJJG2CoPSpJEeMbsEUwsyfe5zTDRkfltn5jn6U0gFSqnjtUu8cDkZ6CozFJvyOmaabRLSI4wd&#10;xUORjj8KgvoRuBIIHqasyAgBzyc9faoph50Y5zgcjvV3OeUFfzMmc4bAHI4zU1kRu2k4J60ksLMS&#10;cYzz70+BSrAlufUCmZvUnZGxn064pA4PAOOeRimPPGilQeT0qvLcsByMVVxK6LxcH5jg/jSiQdlx&#10;zzms4XTkhi1SpdEkBmzVKQWZbLKwG0UwsCST2GDUZnLjhsccU3zXGcngelUpMl7ljgrn8qYHUMBu&#10;zVYyyuSFGR3qRM5DYyT3FUnbcLLqXE3Zwnp6VYgQNwF+pxxUNrbyAZkbirVrEPMKnpj86adlYfLc&#10;eSNozxjoAarvIjuQQenIqzeZCgAdevFU3VlyVbgdMGmgcWSLIFHynnjn2oVzuHzDknOagaXaQOmR&#10;3FOyXJAHQVVyWnclBKksCM5wfelZsIVY5JHaod5QgAcE96UEng/hQCJCy7+nTuKblVXeck+1Csdu&#10;N2QTzSs+OF4B60XKSRC65OQPfmghgo2jnnPvUgU5wRjPWhlCnB5I9qLi5XuNQbTv749KkVTjIP50&#10;In8S5yPapFhBwwByeoNO9hqLYIN2Qe35UMpxuXg/0p4GM+tOCqFBP45pXNFDQYoIGcdRkmnJkDBG&#10;PXmnEZzt6Y60ADOP1pXLS7CMDjjg+tIiqx3t27inluM9j1zTlCKMHA/lSchkew4+UcdaUoSd27AA&#10;9KlCkjjigRr0I4qG7BexEI8HbtOPT3p8aOnAPepWgZYySAMDOTSBWRsA9eeR2rNySNOg5QAOVz6H&#10;1qzFDuRSTjHqOtVj5pkwcdOAalSUSNsYZGefrWbqIUaV3qWTGqqOO/505W2rlR2474psTARhQBgd&#10;BTgQ5wq446CsXVfQ1UIroSZzl2zyOMd6YBg8n8KlP3No5wOtRkt2GaycjRIAmeSeMc0qeuenWk2k&#10;nLj3qREGzOBwfSsJSNYRuAXGOOtSBB94HjNImelOJYAfNisJM6IqwqhZDtyf8KmhiXnOQfX1qOGM&#10;liD27VZXoAO3fFYSk7miBFVQNq5B6VLb8k8/QetMVT0x9KmtwoOwL14IIqGWtyWKQqygYx9Kvx7j&#10;HksSTzVOJSzjsfU1c+aQBEbgdTispJ7GkXoKm5ycgnnOc1atYAQWKc54plrCckgEAVdSMKdq5HGa&#10;VkkU2IEVFzjHsD0pfLLAYGcjjip44oiMODnH4VNGipxsII6cUbEOWthtnbeWvzZ/rUzRDG0HHFPR&#10;TjJB56cVJ5TOMNxmp3AotHgc9u9JtwCsY5AzmrX2MM3fIPenraKAPl6d6pK5mVYoGZ/mBHGTVpIF&#10;OOPpkVPBAv8ADGcfWrENt5h+Vee9WoXHexT+yhhg9/SmyWShSyjmtJNOZzjpn3qT+z024PfofSt4&#10;UeYiUktzFjgbOSvTvTJUx8gXkDtWjdWpjJUAcVUcMvVPqa0dFoz50UXQ5IIPvTPIJJPPSroRXfIX&#10;8TStAu3AFCpMOdFS3iZWyT24qUl2fr06VMlqCevGPyp0VumT6YqlSYufQjgldeCasx3bBQqMKrMh&#10;DYC4HanRqAMg8j9a1hGSZLkWvtDHB3Y96UXkhG7d36GqzM2M7u/SgnIAroSM3JE7XjOc7+1SJcsp&#10;GPTnNVCqx/KB17UjO3RQSO9axgzOUzWjuC38RwepoN3FswXz7isxZpANoYjA6U6Nief51ryWRm2W&#10;ZZA7kORgd/SqcvzMQDwT6095CBjAI9qawB5UEkdfemopkcwqLleWzQH2cMfxoxhMrnJ7VHL5jLgE&#10;D61XLYLkF3dqxIQdaoTSkuWQf/qqzdxsrkAjgdqoOGQ7gOtHUze42ZiBkg4I5qlIY3cqO3vViaQy&#10;MeTjtVby2Mo2LgfqTSauaQdhsjR8huo4HtimxsrcsckVM1sXDHAyag8mQN8qkj1FKyNVIVThsDj3&#10;9KHj2KX3Aknjmm7SAODjPIowRjjOT2qrIkWJsbwo5FGxSSZxn04p0arkgAY6Yz1pVbEgRU4zznvT&#10;sZt6CxwhgFjTAqwLIH5QmD3z3qWBY1TITqM81PECAML1rRWRhJlf7JHEpX06imPD/GoIGPStJIQ7&#10;bcc9uKkNnG4O0frVmfNcyUt1Kk+WevWka3KnIX6+9aT2yxDAXntULqu7gY9femtxqRnLEjOSE4J4&#10;FWIlUnkdupp8kADZ2nnuaaoKNknrTskHMWYVVm5Fals+04AHH61lwkkAk8+gq9ES2MHp0rNo0i77&#10;mnFdMo4PPSp47iRuGc8HrWfC6Hhj2qYTkcKcjpWVtTZMsShj+8Xkn0piFiCFY885pUmyoUnNJtZT&#10;tBPPWtIozkxFjZ3wc4FX7O3LjrgDpUNtFvbbjr3rVtbJfLEiHoe1bRZzyJRFJFpiQjpPLvYYHIXg&#10;e/XNFlYBrhU255yQOvFWhp3luzBmJIGQ5zt46D0Hf8aZrer6F4F8L3XjjxZdpb2Vqh8vc2GuJMcI&#10;vr7muOvi6OCy+piKrstXf10XztY1o4Wpi8XCjTV3ov8AP9Tzn9pz4v2/we+GF6tpLjXNdiaGwUNz&#10;DATh5D7noK/Pb4geJG2NHJJl3G5mPc9ya9P/AGgvi5qXxR8dXWv3lyxVmIgiLfLEg6KPavCfHF3P&#10;cy/IoLEkDjqK/njibMK+eZpLETVo7RXaK2X+fmfvXDmT4fKMDGhHWW8n3b3Oz/ZVMU3jh7yeLJYF&#10;U3DoCf8A61foJ8A/GGqeFtRtp7C6MJjTBbdkAHg/59q+Fv2VfDd5DezeKILS3mt9LaOS+Sa4CFgz&#10;YCKOrfT3r7B8JanJOW1Wxtfs8UjbvKjGQn+zk1/L3iJKrTzVVqUuWUbOLT1TWzXbU/VKWFhXyj2E&#10;1dNa321/4B9pWp0Xxt4cOl6lqMN2t7HkSxDmNx0b2INeU+MdAvfDts/h3Uwyy2s5aFu0kTfxD8ax&#10;fhn8U9a8KhXs2SS3biaCYZH1B7V6j4mutI+J3hNdTs2WO7gXaCeThuNv54r+jfBPxbwWb4aOU4iX&#10;LWg1JRd+jtLlbbvdN76q5/PHF/B+Iw1aVWKurNX/ACTXk7HmOp/6V4dsb1Qd0Ej28jfqKxbppCCF&#10;OOPzrXs/tX9kaxod1EUmtys4RhyGU4Yfkaw5nkzux2/Kv6vwT5Pa0v5ZO3pK018vea+R+S4lOXJU&#10;7xX3r3f0uZk8kyXIwO/OBUxbfkMOMVFMWZ8juaRiQcAnNdjZz2FACsUQ1NGzcVDBGSfmFW4okXqM&#10;+9TKw9TN1a2lLAwk4PUjms+7tX8ss4IK85roQVb0xUF01u6lGQbe9ZtF2uciVIkIcjrUUwG4lh0r&#10;R1CzjDs1uc8/nWfJbs75fkZ9alyVhxjZlGSRhKdrcdhTZASp3nPFXTYBiSOfrVW6RYmI7jpmsZT1&#10;N4x6FCZVIJxx3qncqM4K9DV6WTCk5FU5WXJY8+1JSuOSKjZAztx+FV5QpIbnr3FWpWBJx36VWfBO&#10;CKtMh2sESBm4zU8SkEhu3QetJCBnGOnvUypgfKcnHNDYkrsmiiZ1GB16imXMDJ8wPHpUschVRluc&#10;U2W5VgdxHAoTJaRk6hGACQvOetZszFVLGta+kSQnBAHp61l3Kxu20sAPetIysrGFSCvcqFSwwRya&#10;hljQMQAcjr9Ksuyx4KsT9RVaaWNic598Gr5jLk6lK5AOQEIAPXHU1SkjZ/3e04A6j0rQmXzGwOfe&#10;oJE2jA645p876E8uupQnhyBEDgE5681BJAsmUKkAtV54lbIKgCq8qbXJVCQTzk/rSUmxcrRC8Ifc&#10;yPhfRqR4HVgVXPHJNSlHA8vccdCBSNG+DxnI59qvmGk2yFgqxhg5JzjjqRTSH3gl8q3B4ziphAeH&#10;2qf9kUscDoC2AB2JHQ01JIizGbYxDgKf9n3pylxwkuT3Vl6CntbuF4c9iBjnP9KSKGV337gfUmqT&#10;RnKNtCaORhtDdO1WEYHoCO3K9KrrbuGL8deBmp4mcELJyOxpqRUYtMsxQgDI6g8CpVUZJI/DFRwM&#10;NuFJ69/Sp1JyGAxRdnQkhrBh8xJPuKRE9QMdyKc2D1oQEDhfwp3Y+VDAp6OAMeopPlDDGTgc1Iwy&#10;hDDvwKYYwXwevPfrTUhWGnr+7fHPU05WAzsbPPANMaMglRx6+1KgB5+7Vp2JtqOb5jtOeRzx0qQH&#10;GRsOcYBzio1cuAA2AR1z0p0bMRnd14NUmxWJk+ZtjnI7UpQZ2jp7io0bb/qx16GpI5A44PPr2quY&#10;XKgXYvyMv0OelORCMAgjH3s00dfmHfrTlBAOD15IquYVtRpX5QAB09MUoT5TkDgUrb1G/v2xSkhk&#10;C7eg5FFx2GKFLbeQcetKyr+PrSxx5Ykn6AelSxodoPANK6BIgaEHBHB+lK0POMdO+KsOGAwwPX1p&#10;EcZwF5PORSbKSIktlwDjqaeISoGDn8Kk+VRgD64o8wMcn8BSbuNIkigDow4yB8ppBattJK455FLG&#10;GyFDZGcn3q5bwqq8dumalyaRSVyp9mC4A6E44NSpbiM7iMEcYPYVbSHjJXnPAx3oePJwx4PB96jn&#10;dylEpvBjlOtNeLAyBwOqg1dEaBSIwQR70jRc8HtkkDqKOYlx0KSR4ODlcdxUhQISQcknjIqdLcHL&#10;J2HFAgAYbsEDk5pOQuVDR8mEIOcc8Uq5Lnb+tPbB5C8AYHNKvk4UDqO3rU3ES2owRub8q0ohhDgD&#10;J7D0rPtkAIJXnsKvplmLKecY5rOTNorQWQAKQV5A4GahlhjDl9vbI29qnCmRiW5J96UQrICUHU4z&#10;npWEnZm8Y3QkAU8AHI6A1etxtUEcYHQnOKgSFsD5McdauWcJDCNyCSe9ZylbQ66cLlgK5VfU+gq5&#10;CzsfKZTuUck023gCKFYjIOPu9ParUUBLH5eB+Ga46sztpQJrRGHK8ADkVM4Lv8g+X1p1ra8hASvs&#10;1WzZMYvkUbiclq82pWSZ2xg5bFeC2ilw+0keoq1FH5a4HBHT3qSKBI0CgcAdanhti7D5cr6EV51W&#10;rc6KcLCw7yuGH61atE6gjjOOlQooU/yq5pwCvll+lefVnc7acbGhpmnR7sbfxrWSxUKqRjGfvUzS&#10;0VwJAOe9a9vZNK/K89vevLq1Xex3UoNkVnp4RN2P93J6VoRKxIVicfWni0ZAFPpSvAc45GRy1edU&#10;q6nbTptISKbyrtGJwT0rXs7kPh+zdqpafpEcsgc5YgZG41r2enKZQvlgKOgFcVWpqdkIpItWEIl+&#10;YpwfWrgt1RSI0HI7in20CwIMj6mpGYL85TIrlciJO7MvUbWRoyFGMdTWRdxSSxmMcYGK6C9uFz8o&#10;BDcECsm7X594YcjgCt6bdyk246nO3lqwJRz1NVjBEGAYnB6Vs6laK0YlAIOelUvJQJuZQW716NJu&#10;5zVFoVFtd5y47+tI6KG2hOOwqafcy7F6Z5z2pquiY4yc1305HHMdawAH5hwe1XoYECAEfhmqsblu&#10;dvWrEJCgM5Oe1dUXoc7RbWQRDBAAxge9V76VmYBR3yKc0olXYCSD0xUUxl3CNFyCfSuiEmYSjqUp&#10;0k3ZA6j0qvNCXIV81qsIkiZWHJ65o8uyYAuhGB2r0KMtUck0ZCWkQbJTkc4q+gWNBhMDtT2sQJNz&#10;L1AxzTrseUmQcccV7VB6Hn1FqZ1+VjQMBhj3B6Vn+VBc3AL5IY9KnuZHnOHqKAJG+6TJA9q6G0Ym&#10;tY2UMKdOcdPStHTbYXB2qo9iaxP7Z8tAkbYB65FX7HXAYsRuBjsaUqjSHGN2dXZaaojKEgfQ9ah1&#10;Pw5E485BwBkhqx7TxWtuwMsoO3nHrVbWPHEmpDYZwiAdFNcLqzT0OuNOLRm62nkXTRgcc4ArKmnZ&#10;RsU9exNLqerhnLiQMxrHnnlnkLPyT2FHtHYfsk2bmmoTKrliRuro9MAIQlyD2A71zej+ZFaKZFwR&#10;0rYsbxVZST34rhqvmZtFJHRecqAFgMg96lfWJZPuyY9hWLdag7oFjbB+tRw3L7wd2fWuZpo0Nz+2&#10;bhcANwOxobXLliBuxjkVmtPIMY4pI5lL88+pqXKw1udHp+qXE5CvKeelbK3AdFAOSa5WzlZWUKMZ&#10;ODzWrFeiD5vM4781Kq8pqo3Oq0iUyII2bp3rRt7oRSYS4DY7Zrk4dYjEYEcwBPX1q5Y6mkS70kBJ&#10;65NZylzSNOVNWOofUkWELK+7I9OaydYvtPWzaMJ8xHpWXd+JAgLM2MCud1XxBcXRbbIfYjtXTSeh&#10;zSioszPFWrG1l2Q889c1j6lqUWoW6qeW7kUuutJcEljyo49655budJGwfbHavSoRbOOq+w7UAlvJ&#10;gtk+3aq8d0zsQDwBjrUV1PJJL5bPncOWHWnafZyTv5Yz7+9enT0szz6iuaENy0UffJGfpTk1Bz8h&#10;4OehFWrTTCkIMicY9ang0eHzQWjJ9jXZGaSOGVNt6lQRuy78ZPX6Vf05WVRluvtU7WkaLsIGabCf&#10;KYgJ09q09pchU+U07ScwKNo6da0F1iaOIMjfhisy1kZk2sOcVYXDfIF6VooqRnKTjIde+IZplEU6&#10;4wcj3q7pvix9Fj8zZkjnnoazzGkhCsg4/Oua8XtqYD21pcMqsOo7e1Dw8Z6BHETi7j/iX8fNTllf&#10;SorElWXCyK2MGuW8KfE7XdKuUurudlAfKgdOtcxrcN5b3rLcTF2PQk1XuEu5rYpvzheme9bQwsEr&#10;ETxkpS13Nj4s/FKLXZGIl3SMCG29vevHNcvJZC88cmQTwTWl4ie4juih7Hk5rn9Ru41jOTkA13U4&#10;xpQOWpJ1JXZlXc0m5kLY44+tVHmkPylieef8KbcTtLK2T7detQSTlW5Xp3FWouTM1HQkkcq3uelR&#10;M+RtJ6moJLlt2c8470xJfNB5HX1rWMbFaJFgcHJHb86Fdjgk49PaolbYgBbPq1J5rseOnr6U07ks&#10;uRShVI5qRZxtyDgn1FVVfaeSfXIFKZNoHoe9D3EWjKzZ+b8DUYJLEE4IFQCV2JA7dDmnhm9Occ8U&#10;WQr9CaBiVAK49RntUwjV+DnnmoLMZkIOPr61e8tdnJHSmCfcgFoqnKjHrQ8DgZ2Zz0Y9qlZn3ZI6&#10;cClEu/5T+PHWncGuxXMIVCR+Oe1QScg7h25FW5SrIVGMnsagl6A7evbHWkZPQz7glSWI79cVnzFj&#10;ygBJboa0bwFAM4PXvVG5yg2qOT0oIm9CjO6j/VKBnqM9azbvC/wjOOcGtC5Dp8pzz0PaqN2oC5UD&#10;3NaRsjJpNH1/eQZGMZx1xVKaFYRtEXvgcVqSQsAzNj8KpXUnG446da+Vkj6a9ik/lq43qD6Gk+yx&#10;j5vK6/xHvT7dGnY+YoAH3RVsRqY8A5GOBWbRUZSOb1jT5HcyLD0746VV/s+GVFGzk9a6xrFZhsOO&#10;aim8PeXkIoH40uRmqqK2xg2mk20UQDR8jkgk8Vdt7dVIXy/lHqK1INCBQNJ24PfNSw6Wm/DNxjjA&#10;q+WyMm22R6esaseMHHFa0dwY4PL3gE9frUUNhFbgEAHB5yafcRRsQAuCPSr2Q7WGLIzcdT3FSRad&#10;E5GxAD35pYII0YKvc81q2thFCDIBksO5qVHW427Iz2sFt4t20kZrO1SW18raoA55IFdDLbGeLaTg&#10;CqGoaJbyKARkZ54qnEnm0MOwlmM6ooJXtWxDHlQrjgnmoraGK3kZWjxgYFTRTRxOM8gnODTQtUy5&#10;a2FwFOw/Ix6E1q6XJPHC0QTPHpWfDf74l2gLnoRWtoXlsGBfLE8CtIszmiKOzspH3uo68qe1W5NL&#10;tDEcYwBke9Q39jfw3bARgBxw3rV2K1me2EWTuUcmnoRzNGRe6fEUIVR0rB1PSh5PyjkdMda6WeCS&#10;KY7gcds1RvrIzYIU59aynBM2jKxxJs3a5Vih+TpkVqWmmvIMsBzzWnJooVgzx9fTvWnpelRzKFC4&#10;I74rD2dmbcyRzlxoKyx4EIOeDWRqPhk2xE8CkY5IB616ZFocMhEeCfXA61l+I7SztwY/JKnB7UpU&#10;kOFVnlOqSSW7fNEck8j0qtBMUkLznhvuk10fiGxjkYumAR046VgNbMJQrqcds1yyjZ2OuE+aJo2d&#10;8rogaXk9CatxSRsclufTdWcuntJGGXPqDjpVuK1n8sYbGOhHU04omU7MtRuRKWDABqXziowDgnsK&#10;jRHDAy8Z7DvUssJCBQMfStEY82oRzO2UdsD19aeqKT8zYPr2qsWaPBI4xxmljacyAgHGcEGmJlhL&#10;JmPB4PrU32VI4juJJx1qfTgZlKuRx0qxPp7sBImDnjrVqDZDqHPTOsTbAoPPJqpcxKxwue/Oa2bi&#10;wRXYPhiT1xVO8hCfKAB/tAc1MolQlzGLPay424yPpVW42ldpHIGAK15AxB+9zxzVG+hjA3cg1lsa&#10;q1jInjV5NpUYFVJYXVeOMng1pTxhTlRn6VEYlccoOvArNq5qnoZksQOGYZIPSo5bfK4TAOa1fsgY&#10;cp26mpItMDfN0yOw4qHBXGYqw7SDg4ByBmrCQg/MIyB3Nar6aAp/d5J60jWyqdhPelyuw3YofZJS&#10;AOgxxTPIIUkn6Z71qNag4zkfhTfsSP8AMy5HvRyjujMeBsf6s/WmmLbw68AdRWulkcBQCV71BcWZ&#10;ydpOPSjlaQtDFmtNzjABGenYVDd2WBkDBHp3962jYDBJyPTFVbmAoRuJ4HJobaCxiMGD8jvT4iWG&#10;CMDPU+tWp7XcxVIzwMnFQ5MCfdznopFUncV7oglXcdq4xVSZGQ5VsHPFWySCQfxqJwHfMnGeMDvV&#10;3aJcU9yk8D7zjHTHJqKaPH3AF54NaCW25u+CeKSWyCr3685NVzamMoaGTJExOCPrUNwScpnkd62Z&#10;Lf5D8nTsRWXdRsynaucdKaM+WzKTSOo2r2HanpKxYKc/iKQ20mQWGD3FPjVeAQeOoFNB1JoJG2hX&#10;OCBwKnVC7ZBpsUKkcH8x1qxBHIWA/XFUtGQ9xq2rq+CM5PAzV63tLeFQCPmA6HtT4IkjTzGHPr6U&#10;+OF3IaTn3FW5a6Fpa6kkQRQG2nnipIk2NnaenFMWVQAGY4FSNcYyq/ge1Lc0sRXAJBCjp+lVpIWJ&#10;3dquckZYDPXJqKTa5GRVJ6WE4lZIQ+GcAj6mnnIO39alWJQAV6Y4pTGp69qL2JUSo2QdxOee4pUi&#10;ydxb6c1O8O89OPalCBs5z6U2xKBCY1HygfhmnRjco2qOvXPSntHhCVH4UqJwAT36UrlKGogjbIGB&#10;x1NO8vOCwp6At96lEbYyOtNuxXKR44ywxT41GM5HHvRtx36dacASM8e3FJspLuNOAcKeBTlUEgEY&#10;HrTQvzZxTupBzn0FHMNIXADEZHvShTncE4z2NIOuwdD7dakUAZGOtDloD2GlFIyFzk9CaUqO5+tO&#10;28hT+lLgFuKVyWhFQZGefQelSEKACFyT19qYmAQM/SpC/wA2eSR7VDdgSTHEEttA3D0HehgXQ5X5&#10;yfTtRGWHzH/IpVYjLSAc9R71jOSZtFXQxQVYqY8fzp0aL5mSDz19qeYS0Ycjg+valaJQFbdn3Nc8&#10;5G0UIrbVwhPHQ9jUkT71DA5we1QlSg2ryM1LAhCAEdfSsm7M0sT5ITKnjsKFbYcZzmmnzB8pOT2x&#10;3FJHvToM8VEmUokgJY8inIzjcM9D1xTRINuVHHtT0BYnbWTZokOG4HdvHXkVMAHB3Y46U2OI4AP4&#10;5qVADu3L14xWUpXNUrD7dR99T9c1LkY5HemRphQMGpVQtwtYvc0QsIJbGOMcVYhjHJzTYbV8bmI5&#10;HrzVuzjXzg3AwMkVLGgt4ypBK/8AAj61ctoByCDnI4FNEalwgyADxirtopK5CjOcZFLfUpaaD4Y8&#10;HpwelWoLXkF+gOeDyaII2LEbMjsatxwqvPJNTsDfYj2KoCRjHPapYoTuwPzp3lc5cjngYqdF2nHr&#10;Rytk3Q5LUKSG5I5wKnhtBIcY/GlhTdn5smrcUKjCgdfetoUmyXNIo/ZcNhl/Sj7OrHaK1Ut43XPf&#10;uRUTCPlSnIOCRXRGgZuoUYrY7du7vViFFhYDFOaIE5T9aRUKSl92SexrRUUiPaFuEJkF8e1SOsSp&#10;knJxVUTBQG64qKS9bOA2Mda3hBGc6g28jWT5lbGfaqM1sehBNXUnErHeMc4omhUgjGefzrbkRjzs&#10;xwjhyBn6UKsgOD+RPSrk0HlvlSfeoTjdt/UUOmCncaARyo+p9KGGBnoKnRA42j06UPGTHt5z7UvZ&#10;6lc5UZ8vwfyprthfU/zqT7OyN9wg1HKGHHrTVPQn2mtwRww5/L0p8SB2wFJqJRuO7HGeRV2xgaSQ&#10;BUPPpWtODM5z10GG3JYJtJ9KFhXeVKfTBrUXTFkG3PIHU09tN8oc8+4rdU9TCVUx5IWBzjr69qak&#10;ZYBOuOvNaj6fIAZGBx24pkdtuOAvNX7LUz9qzP8AssrfOucHgU8WsoXnqOn0rXg0mSRQcEH0NFxp&#10;6w5TBJxyAKfIiVN3MtLSVMEnPrTZbY87lzWnhE/dsuMcg1BKu4ExqDSaNIyaMO9iPLE4we1Zc3zM&#10;wHH9a6S/twEIMZz3BrC1C0dSXQbc5xkVmy/MzHlCPknv1qaFVcgjPPQ4quxCk7/TkGpbRy+MA8no&#10;RUc19B2aLC2+eWAOaFtFjBO3GRjirUcDFgAMAdfWn3cQYAqhJ+lMVzLeFOTGc84wDULW5PCkj29a&#10;0Tb4AwuB6mo5IQp6dRQUpMpLbEkAL1pHgdWCAdORmrX7xW27RjFCgD5n64qkjNyARleO568VMhYY&#10;w3B9Kibkhdxp6ORjd3q1uYykWUkwu7OKUXrYAyAB7c1Va4CZ3Z9hUZmJJO3pVmaLL34d9jD5ui4F&#10;IT+7BC9+tV0IPz45qzDt2LuxyewqrWFezEIWRN3oaay7jhTzjjNPMYLE4wM9qYFO/APPp600Dk0O&#10;jQr0HerURwemM1GsR7Nk5554qVB6HIqZI0jMeHZTwccevWp0OQMZA9jUCqzntVmJCMAjk+tZtWNL&#10;3JrcEDc3etCOFZEGFGcVXtbcyEZOB6VpRwiNRt59am9jVaoLW3TduPWtjRrWS6nW3iUMclsNwOOT&#10;VCJSVyM/Wrl38QfB/wAIfCN/8Q/F8ZlWJhBZWoXPnSEZKn04xXPjsVTwuDnVm7JLc0w2FqYnFQpQ&#10;V22P8VeLfDXw70FvF/ja7ENuxJgtw2JLhh2UenvXx1+0X8dfEvxf1l7q+me306HIsbBGwkQ7HA71&#10;U+Lvxj8V/FbxBP4w1+SQo7lLGxU4jt48/Kqr61yN5aT39mzyfKdvzHOQK/nDi/j+rjsS6MJWhDRL&#10;9fN/0rH7Pw7wlTy6CqSV5Pd/ovI4bU7aGWVp3UEKefeua1uK2luV22wyOcgV1HiqAWSiKMtgn6A+&#10;9cPqZvHlcRShcDqRXxFPNcTjIXlI+5pYeFCS0PSPg3r1lbZtY7HDKMyMoH7zngfhX1B8LvEOoRW0&#10;cKkSIyg+W4yMV8g/BOLUBrBje43+Zxk9q+rfh3FLZIk6bSUjB5zjHpX5FxvQp+1knq3qfcYarCrg&#10;1Fo9N8PXOqx37SIoMLdUx8or2X4deIcWP2RtP8gMm1QoI3Y7j1rzzwXZJeafHPKseH5H+zX0X4T+&#10;HGg6p4ASwtLoJcvGXivlIJSTHX6e1fOeHuW5zm+f1JZZJQqUouXS8rbRV+r77J2ufnHF2Z4OhTUa&#10;sd3a66eb/q5U134Z6br4HiKzRIr17QpcqvS4UjqfRh614NrdldaPqM+nXkZSSGQoVYYxX074T8Ma&#10;5ZeGILPWdQWXULUlJnx8sy+v5V558fvhZe3lufF+jQiW4toz9sgUcyRj+IepH8q/0G8PeJcbifZx&#10;zJOM6kIpc1t1e0ZdpK7i/l0sfgWf5fSlTk8PZ8sm9Oqe7Xlon954hOMAsRmkjG4cVE9x5jHnAPIN&#10;OgkZX+9X7A5I+MUGy6iJxlfxqRVUrw1QK/NTxAtjDA+tS5DUWRSNGqY4B7Vi3lxKrsjN0zya178x&#10;Q5O4cDqa4zxBrDwu6B9248AVDkaKmP1LWPJOwyZweo71XtNSimHTPpmsWe8ec/vjzTrScRn5T17V&#10;hObNowNyW9jCkIfxrH1G88x2CNnnrSXF24TcGHPpVC7uSqlVrDmuzTlsNnugD5a8Y6mq7XBI+b1q&#10;Ca4Izhec8nNQNdP68e9aLYzauyw8+7OO3eoy/OX/AEFQiYZwCMUNKQcCrTIaLSzBfufjmpY5jGM5&#10;GMcVTUlgOMe9SRvGRyevp2qidCw1yXz8xxjpUMtyQfujngio5rlUXaSMDrVS5uypwjD8apC0uLcT&#10;DOecZ6elU55h6dRTLi5Jznv1JqBWD9CckdapPQhwVxZXdh0OMc1GVdhgenelZ9vDEn696YjlhgjO&#10;CccU7i5RWAjXaOx54qrLnB2gYz0qwVdskkj3xTWiwM7Mk9KG9B8iexQmjKAFVxu/hzUbRgEZyOck&#10;HvV4wbsdc96iaFS24YGT3ouS6ZUbmQKyn6Cjyf3nK4HbmrCW+WyV5B4Jp4Qsp2gDJ44ovqS4FTyS&#10;mQCCSOlBjDYXoDzg/wAqtvEOn48CmiFQOACc5zVpmbpalUxNnc3XpxT4oVVgSeCOtWCiqMg5Ofzp&#10;FRmPzLg9CfSqTuT7JLUjMY3bhkc1IgXaSeeeopyxNkZAx9acke7K44HvTuVy2EUqMk4wRjIzU0eW&#10;XAz9TSeWMAqxwDj3pY15wD74Jp3Ha6CUkA559KAMncM+vWnMqjByPcYoAdSVZuCKfMNIU4IGBUbp&#10;hs56mpFVSwjA69c+tIxyxTjr2qkxWIiQwxsxg/nQFH8R+tOKkN1PTr70Yz8jMD7gVdxWGYkLAMuA&#10;vIHY1Ki7RnOD12g8UbQBgOSBQql2OAMYouKyFQbvvHjPJx+lPKBfm6Y7Z602ONQBszlj0qaKPfHt&#10;J49fSqTuTYj3kIMdccgd6eJWUEEZHrTHV1ck847dhTeSudxGPSquFtCQPuzx8w96epKpuAJBqIYI&#10;+UfpTyQuAuc46U7glYmBCdz0/OnKc+3oKgMmSPmOc8+1KH4yWye4NAEjMSu4547mlQHru5IqPexO&#10;fT1pwJY5H40FWRIFVRnp24ppLH5lXBP6UoGQCfzp42k4xQFiSxLMN2Oc9q0IoQpLDgnvmqtkSo4U&#10;H0xwatQk7MjJx61lJlxWo8kFfkPAPNIQQehPPengAc5OB+tRnI6nJU8Y61BV2txUCNl1TrweaeoX&#10;y8A8DjjpUYbIweCT09eKQtsTaoOPTPNAIlAU9e1McAOACfehWC53vj607jIPBNJuxLV0QtwSBx9B&#10;Tocb9pHTpSFDu2jHPenxl2YR9MHqRQ2QlqWIsDBIHPcVbiYKNzjkVTWTgKSB/WrUM6r8rRqQeDk1&#10;jI6I2uTQEOwK9Sewqwsao2QpNQwBQ25TlcdjV6HJG4enNZSOikk2CINmGHXsKls/lmUHn5u3c0wK&#10;zIdowO9S2qsdrFQMHrWDeh2x3NRYh95F3E9z3q3ZxNM3z/d7j0qvaozoHOenPHatPTgFY/OenTHS&#10;vNry5Ud1NXLVnbKrcr17+laBthsHb6dqZb7VVSvXHcZq1uQx7FP5ivDrTbZ6NOCKjQLkBiSM+nWr&#10;MapHzux7Gq7TCI7dwHbmlMm/7hJNc05OxtFJFnyFlblffOe9WYIkQ7g2MHjIqGw3Srgjp71KSFdW&#10;zx3Ga5ajZvGx0ejeWqhc5Jrp9Ktd8OQvJ6YrldEcOUG/nHTHauy0i4WC3wOcgAA15GJbvc9LDojm&#10;RY2+7gg9DRHGZGBKdOSPWrotVkk8xz0xkUsluFclRjtmvMqSSPRgkTWgXyQVHPrVmFzEysO55qvA&#10;NgwPwqaMkPuYZPqa4qjbloaJaGpC6yw+opJXzHncAR1FRW1xEse0HOaq307sSU6Y9ahIxUXzDbq6&#10;jJIXgYrPlc7iwYYFLcFncAenY9agmR2DZO32rtpQb1Km+VEd5ckghD9TWVNdbHKquMnk5qa/k8sk&#10;IwOPeqRMhXhuT3NelSjbU5KkrEkl1GV9PWqckxaYbeme9TRw7ly5ye3FSwwIpyAc9OnFd0Foccnc&#10;nsY2kdQoyCtXJLcgbimKLSFo8dPbFao0uWSJWVGORzx3rRSszNozJIlig8xc5+vSn6datI3muM4H&#10;AFWptNuVbymXjPp0q5p9msEJ3Z4FdNJGFR2Mu/tzIxAXBA6+lVTGIyP1z3rWvHgUlnHUc1l3s6u3&#10;AxkZ4r0abaOKWoy5lFunAGMVk3N8xfOc56e1SXl4igrjB245rKub1APlYAj9a9WjLQ5KkAvLmSM5&#10;U8n0qlFqE78seM8mh7gzIA5AwcjFNWNFyE5B610+0sjJU7k7XC4yc468Uv2yND1PTjHrVWabAwRx&#10;3qPzVU5OazdRMtUxb2+kdyBJjHU5qvFfSyLtEnPY+lR3EmWYhcZPI9qjaGRE8xFwB2xUOxrFNEqM&#10;RIVk5JPPvVywaESiSZeh4+tZ8Dv5u0KCMc1dAUIMc5rGaujRaGlPfhiRGpA3dccVPbXu9Rh8kH7w&#10;rI3OV2dh0zVrTzmQgkdMiuacStLmul4MBZDuOe9W4pMqN2MY7VlohD8kkdzV2GTICAk461g7laGg&#10;JNybV+XHQk5pLWSWOQktnBqDChM4yT2pv2h4/wDVjPNZyinqUnY2EvQoAIwRTm1BywQnjPrWTFeM&#10;xw4+mana4DjJIG0dR0qORl8xpRXrngScgVJBfXKyErMQayobna27f096na6AXerYJ9aFB3JcmX5r&#10;3ecSTfMPU1QvdSWFSqyDNZ9zcyR7nVvmI5rIu9RlwVWT5u5rso0rsxqSsXp9RiBcvz6c1i3+4t5s&#10;ZIBNNeVmfBcnIySanRYngAkbntmvTppQRxVHzbFOJWZxnr2roNF0hJISwYBgMntk1lW1ixkBORg5&#10;+lb2knZIFz949TW6mrowcWadhpvnZTOSi9MVZi06bcQI8mptFgm84ssZII+9Wm8Yh5AGfTvV+2Sd&#10;hKjfWxjnSXkYmVceppl1Yw20YwuePzregCSEbxjPXPaqWupEkOwgcnhvStac7sxq00kZUO9nwFIH&#10;ap8TI2VH14rPl1VrDCJDkfxHrUlv4pt0Ae4OOwBFd8ZWPPnFtk1/LPH+9d9oAyfasPVNX05bGWZp&#10;Qw2naT3NP8RamuqwMtoW2AHp3rh9V1eRY5LGeBeOFya66S5ldnJUXK9DmfE+syvqBniiJXtgdKWz&#10;1Rriy3tFlyOlS39sk8OwADJyBVEwyaZl4z8gHzE11JKxza8xyXjWWc3BcLgkdMcVw2qzO+VcnOeO&#10;P0rt/FN2t5dNNINuegB6VxGr7JJcxc81TT0La1KDnauc9B27VWkY5JJwSeKsTucYH0xVd8FQeOp4&#10;rWKsrj6EMrbm2gHd1OKasZVTJt6fdH86lKEMPMXAPU0jyYXaB34J70czExJC2AGAHoKQSKJAynoD&#10;kUkhAw2McUwBRJlsgdOtCZBZjnDgggfh1pS7bcuCD2yeKgTDfNkA+/epIyCAW5x1FUhXHxlgwQnn&#10;HJ9KspEW5wcY6moNhk5Y8eg71o2CosOMjjqasFuLBa7SHYkY9TU0vXPPTkCmySqnLEHJxUE90MYj&#10;Y8dSKBuyFlmAcujYIHQim+fuOBJkdcZqsZi7Fs4569jQ8zE8tjjJIoexi2yd5geA2eOtRSTlTu/M&#10;GmA8Fgze3FMmIZThcnac57UbAmQ3EwkfBGMVWu2LjgZp8jFTjPGMkmoJplZMFiCeu3tSe5lN8zsU&#10;58gfOOCO/aqN2hbKr27Ved2cfOcewqpcEbsbfxNXFg1ofYoBYCNzn1qOWwikU7SeD1NastpDJygw&#10;QaryFYySgA3dcivnnC59ApxMdrJofmYDk9AaryylZCpGM9q0ZlypGefWs2eM+d5h6rwR61lKCTHf&#10;sXLJwriSQAj+daNzHFND5kLnkcgGsy1ZSoIGCKuW0hYlQeM/doikO9yKMywgAg9e9WwybNwxkjmp&#10;EsknYgcYHSmPYTxRkAEAngHtSlZGkFYz5r2VJCjDvxj1qRb0yKQzc54xUjaeWXMgP1xVV7Z1nAGB&#10;681mpFNM0bMgEO5z6A1qR3QUbWU1jxM0YXA+taVtyVKc/WrUkRKLLcsqxqBgDIqAxHytznJHTHNL&#10;chnl5I56YoK3KKEC59eKvmuRZoz7uBihwOay2lnjbazEECumW0MmfMXnHTHeqtzp8JBBj/MVDVy4&#10;tGRa30kLbXJPOQCa3dJ1dHdWQEMOvNZd3ZwpMFZccUsNs8QE8LYx26VKnZlOCkdydVW8gjC7SVHO&#10;D0qeNglusq5561w9ve3EKl0Yru4ODXT+GtRe6sRDPyVH3jWvOjBwaNBbSG7/AHrDk+vao7yxgWEh&#10;AA3Y+lTG4SGMqOc1Quri5ABCHketDkgUdbGeyqrsj55PHPSpopxDwpIKj1FV2SR5Nyc880l0qLH5&#10;wbkDrWDmdChc3NGvkAae4wuOlZPiW7tb+UhXAwT1NYWo+ILgwG2jkwM5yKyG1OXcVlYkE9Qaz52U&#10;oJIi1doiWiUAkHtWLcQgnLHbnrjtV+8cK2QOf4jmqjRvM5kP3TUSsxJuL0JrGJREVbntVl4/KUAY&#10;I6U2xgBgAU8DOanSHcrIrc444osDu9SjLMTIMJyD2NTGcyAAjkdKrTwyQSHe2KVJlZ1Mb98FTSsF&#10;3YlBUttZunSkOfMzjgVIiKRvIAOac0ZTrzxnNWlpci7ZZtJCgCjoD+dav2iNLdeeT1NYHmvEpbJ4&#10;7VLFfO8e524zjGa2voZlueHzNzoBnrmsy8XCGQtyOprQinVYyVbPFU7td+U28HrWM2awdmZvzs2A&#10;T7Emq9zCGDFlPzD7vatHyEUEt26VFcxswyBgY4NYyTaOiMlcxpbITHavXH5UsemIGw5xwa0lt489&#10;PfNDhIgXCg57Vm7mkWiomksDtYH6npUhsVQfP+napref7QTmTbj05qdEaVjgN9cVNnctNGPLvhlK&#10;7DgjIx1prIJTv8vD9AP8a2n03zFLFc+hA61XNgqALuxj1o1BNMqRWDlsO2auRaTGRkHBxgEVLHbK&#10;oAVsjHp1q5aQlWXeAR/EelFpSYNpK5S/swKmfK5qhd6XskZvT1rpgkKNgKSD71V1G2gc7AvXnGKf&#10;K09CPaJuxys8e0eXsBA71SuYRIuMfga37nT0DEZxxxx1qjLpRjbaXBHrjvTtfQq9jCubbyzynXri&#10;ql7CFiYRjHHFb91ZYUiQZ98VnXljhd2cjHSny22Fc5d5penccdKdGrM+RwQPzrQk09WdtykA5wRS&#10;iw+zdAG6c9xQ7ESnfYrw2TM2UORwTVkWi7QWIBz3pUQrklCozkHNSqxCZdOdvWqs2ZubZWmtI9ny&#10;tntnFUJ7JSSGXOQflrXDRtEMA8nOCagki3qXVRnPpTs7jjK71OWuoJEkKgdBxzTIlYDeVByOeK2b&#10;yyWVvRh14qudNKfKpx6kCqIaZBaq0nO3tyavQwhsN1we1LbwJGu1DwOvHWrEEYK9D9cUxqOuo9YC&#10;y/P26DFPEW0YH86ci7hknB96bKQG4YkHrk1RSSRC6qeGORnp701HLNgcjGckVJKrbyMfjTYI2PAO&#10;ad1YdtSQISoRjxTZ49qfKeQelTCPEYVgSaSSPIAJx68VNwI40JxnGcdKV1ZmCp0A4qTChumMU3aS&#10;xAAwad2BEFw2zHfvSkE8kdO1SLH83Skdce/PU0XCyGsBsC5wTzSBNoAU+ufelGccnp6Ue+etFx6M&#10;XAU7j1NKcAcN07Gm845/WlDBvl2ng9aLjshcbvmA6npQVA5ZRz2NA+YkDOB6UrYztK5HrSGtxr5Y&#10;YxjHNJENzdO1PwMADGc8c0A5APvyKCrCqgznninDhcGmgZ4xye9PIUpycd6CXcQkggEn64pyv3I/&#10;SkUAndkD2FBBI3MCBnvU3FZi5BORx7Yp6jI5PHoaSNVKkkHHrinYC/OepGAD3rOUi1HQco28rnJH&#10;OKazsr5KAZOOfSkDOoA7UhZJCD13djXPKRokWIjvjIAAwcAHvTxAGAwRwOh6VXhuBGChI4PX1FTx&#10;P8gIPUVk9TZKyFEYLZFPWJSVJb6AHmlibYAR+RpQwLYXG7r0rNlK4FGdNzE59qRjgYIP1zT2K7cl&#10;ucdMUxfmYHGOOM1DKuOjUlsbeAc9OlTxKEO1R+lQxqScgnr3qzFIjcAflUPU0gSwrhcsBknrSqWz&#10;gYJ9sU1DjOWH1pFbJ3Y6DismjQngkYg7uCPWrUGMZGDn1quvOCE6dqntmAOfQ8DpWTRZaiVWABY8&#10;daltYwZCrEnnmoYnJyCPmPQZqzabt+7OAeo9aTQ1uXLVCwwY+vTPar0FuFAIz16ZqraMmwI3HJO4&#10;VpWiZjDKee/FK1kDbJIFk3gBcjtxVlRIrgADB96ihDFgC2PY9Ksqu5emccZoSuybgqg4UEe9SRqx&#10;AIqNF2jYxJGecCrCKsa5xW8YCbSJoPlXcSPxqwkgySxJBHFZ5kfaFxwOlSWspztYdOgrqpIwnLqa&#10;kJzGFUdSTxS/ZXkfcBj1x60ulhTlWOfTmtFYVCkDn8OtdcYJnO5tGY1vtGFqMrtB3L0NahtVByVF&#10;Rz2yMD8g/Gq9mkS5mRM6x5G36VVZuCy/jVy6t2B5B5qlPCxO3djHamo2ByvoNV3wXFOe8lQArjnp&#10;QiFeD3PTNOWESP8AQelWkyGxZJDKg+Wq8kYBLgc+lWcNF269ciopMMTtGDT5TO5Csrq2F69+KtQA&#10;OgDHt1qnI+xsg96tWsglOAe3SnGNwcnYdNDzx9BxVaazP3z69q0QVfkY47UxoPM6cVooGbmzPtbR&#10;2cDaetaVpaCMjaWGD1Bot7QI2SOOwxV9IlbCjnJHFaRjZmcptLcdaQM5wVPX86svbsHOenarMMaw&#10;HBxgjjIodgvzZyW46dK0UdDBzKrWoeMsV5A4FU0t41cJt/HFarOcZZcegqtLZvcMfKBI70S8gi9R&#10;DI8KkBeMcZqk2pTHICqcdPWtIWEgTazZPf2qlqFhBChMTkE9WrK5slcoQI11cMXPNX10tI4dxPIH&#10;OaSyi8tQSgJxyaW9uzJ+6Q47c1EpHTGCSMjUUBmIRMgd/Ws64tRJ2ye3HStW7U7ioPAHNQwxBskE&#10;fSs3ItI5PUdLdJ2bZgE81LommLI3mygjDcDFbmo2QlQtsIJ7Vm23mWVxkH5R6fzqLhy6l97GIjJG&#10;KVbZPL2g54/OpoJorhMO2BntU9tZ78hTnA+Umk5F8qMuWzhBw6Vn3MARiFYHBrcms5Edg3OOKoXV&#10;g331P4EU0zOUTHcvkbgOD2pJlV4wfzqzLbHcRtI57ioJkcZLZxjgY/StkzGRXeRsjC7j2FOEjHnc&#10;PpSYw3CHnjAp4tWwuQee/pWsUc7DO5SzL+HenOpbhRnOM0qq4G7HQYxQv7vjuegxV2ZnzakJEqN8&#10;oJq1AzMA78HpxTVAkIyKcXEb7VIqkInVeMBs+uRSiJc7iOnQ4pkVwuDx096f5hkGBwRTtYd9Bd+3&#10;tTw+0HB+nNRFJA5yMil+bGSfwosJSdyzAx3fc71dtgG529Ky43YHp1NX7SXaeR2rKaN4O5q2ny8g&#10;Vdiw454ArPhn6FauwuFUZPUVzybTOqNrF62XeQiqSScKB7mvFv2tfGi6vrtl8MNIl/0fSgZdSIOR&#10;JcMOn/ARxXuPh+aOG/juJSuyFWkO7ocDP86+dr/wPrfinx3farbWTzG5vHkMrDapGenNfhPjdxl/&#10;q5lVKhGSTqXfqv6ufpXh1lFPG42pXqbQWh5vqfhCbzYbNXXZIA5xyc1PH4KvBHygKgH5fLwW/HtX&#10;r0vwz1+3vIrZdKg3bP8AW78gfWrkvw71GyiQTX9tFubDYTIH596/i/EcXSrT5nJNvzv+R+6UqNKE&#10;FG6Pmnxx8N52ga5W23qx+VVHIx29q88Hw9upyU2ZUtycdK+z774UT3sL79ctim05225yRXiHivwP&#10;d+GriVotdtHjRiSkaHex9fTGK97JuKfrCdOMtfn/AJHXSy+GLlaHQ5v4WfDhLO6+0JODKpy3yYGP&#10;Svo34f6LYtp3myXG52Qrs/qPSvlGw+MEujalLb3l7FH5MxHmpxu59K9i+Gvxc0e7hWVPESMH4wOC&#10;vp9fesOJsuzXER9pK9vQ9GGBqwp+zi9j6o+GmlzavZW+m2gLSO22NQM7jmvqT4O/D668N6HHHqV0&#10;0jlOYuyk18X/AAc+JeoeFryy1eOaF8SFkYtkZPc/hX2p8GfiZp/jrSEmN/A1xtHmQxnGPzr6r6Pu&#10;H4Yo8ZThmLaxMrqnfSDXXrrK/S2x+M+JVDNMPC8V+6bu35/odY2h27sGdPpis/WvDkEls+EzhSMH&#10;uO4roVO8UyeNWUjbniv7sr5BgnTbirPv1ufjUMTUiz4i+MXw+TwF44uLO2jK2d1me03HgAnlfwNc&#10;xFGepB+te5/tkaT5KaZqMaDZHdvEzY5GRkD9K8SjwRkuDn0r3MvxE6+DhOTu9n6rRnk4qlGniJRj&#10;tv8AeKu/cQBSveNEpQAY7moWvVil2k8dz6UMI5bcsWxj9a7ednMoIy9f1aRojEhwAeT7VxWo3DyT&#10;sXye+a6DxHqEKMYy/wBMVy13PvJOeSetDloNR1It7F8k8D1qVZSicd6hBzwBk96eC2MBRwOlYy1Z&#10;pFWFeYEAE89elUru5JcgD6HFWXPygHHuAapXABbcO3WkkJ6IqTuxbdu79M0ze5Bz075p9wwXOR1O&#10;agWTJJAHB61SRndEuABkYoLkJlhwD1pA+7G/pjpTlQKu5jgVokQ02PiLAgYH505emARzTYl3Drj3&#10;p5AQk4FUTykdyvylj+grOm2bdh4x371pTsHjJ289MVTltWYlcADHX3qkTaSkZ7Dcd2c+3rTN0oLA&#10;Lmr32NTHnI3Z44qFkKKQcEjkUINEQJkjDpkY54pxTB+YD6DqTUmwFQwHXvSGAZOGyc96BoiUhhtO&#10;QMnIBpTFGAAO1L5SiQq+cnqT0p3lMuCAOeuKYbohkQBvkHXt2piwq4y3AXpmrIhBQMM9e4600xsc&#10;MSMY70BYrPBtXA577h601kBAOM8c1aKZbyui+vrUUsZA2jJGeg6UE2TIAgZ+mfrSHC5APXt6U9lZ&#10;cDOBnkikBJygTnOelUgsMaPaGYAnB4FOB3NwO1ISGbkfj60hVx0btVC5UPZ1HKtkeop8JK855xg+&#10;9QIedpHOOTUq5zgNj8ad2TyolKbTuGM+uaUIoIYjjPHHalgGeR685qdoMqFA470XIcUiuV2kZGR0&#10;57UsceDjPLCnpBvYjI9yRT2iJYbRnA7CmmDSIHUZDMOp6CmsrbSyke/tU3zSZYAHB79qRgB8oGBt&#10;5IqriIT8u7J+oppVRgheOwzUgUfdJ6jj1FKsWF3NlgO/rVXEyMgA4B+lOQqSXUnJpWjIYOfpinrC&#10;+QSuAOhA607isCKEX0/3TTwpAEg79gKbtOdwPUcin7SeCT06AVSYraEbE8gio2Hzbec5/A1Mygx5&#10;GD9aY4IGdvX2rTdBZXGq2B8zcA808HjK/hTQpQcKBuoG0nGeQaLsm2ooUsct0NKDjJz9cU4g4+bk&#10;DtnpQgIOdvTtTQ7ABtQhUyM09eDkde5o2liGPpTgMk7RjjnmnqMcuQvJ59KVcltzDnsaAiq2RzSh&#10;eTtX8zSuDLFsy5yzYw3THWr6SqBtB6jgVnRD5TgZP8qnjfy1zwfWpauNOxbWde4HoDTHZc/K4Bx0&#10;qJZTlTkcdeaepAGQABUWKvcVpQM5VeRzSMDuyv3sYGKTKMS2Rzxg9KkQDAfGOOlINxEjzww7ck1I&#10;RjvnjuaFxgoCPwobGOR+dJgxrgK21hgHqRSIxDbt+cnHAprMdmAvJ7ZpEkaNs9u1TYhMsAtuztB9&#10;fapo+QHOBtPaq0UmeC3PoalRzkDOePzqZGyelzRtXiOdxIXPGB1q3bTNK+1iAB0NZaOYuoJXGQc9&#10;Ku6dcIB5aqv59axkjek9UjTVdv7vZk9OlWrCBXuQxOMDp6VVjdTynXPrV/TioVjwCD2GSK46jtE9&#10;ClqzTRNsYJPtU1vlJQwGeeagjuFaMDuR1qSKT5grMSPUV59XVHoRt0Na3bfhyD057VMZsPwTkdM1&#10;Wt2DYz3HHNWPlQAgZrwqqs2d9NuxHds+RtXJPei0JEm7dxn1pZyrcgkY7U21+UlgeM+nesJbG0ND&#10;XsY2b5s9+DirJ0xpm+6cr6VDpzARg5xg5NbFiqyT7toA9PWuKq7HTBXZZ0OyeHaWQ9BgGumgLq6b&#10;BkLjNZ+mKoIDLgBfyrTgQo4djkEflXlV22tT0aKSNJJYd5Vc/MOaeqkbiBn2zVG5Yg5U7SQMYqey&#10;upCvlyY4HDGvNqRvsd6sjRtrOMlSSfUn0pZgqMVHPvVRL4pIIw/P1pH1SIOQ5I9c1zezfYq7uXoh&#10;lNjLj0onixCfpWdN4ht9uwMTz0p1vq6upIfjHc5reNEhysNuozEpdn4x0qs8rSjC5AA5zVmaeGZD&#10;GGySfUVnh3WUxAn0BNdlOl0MZzuU7uAliBkrnJOaSOxeQhVBBA6kVrxWccy7nUcGrK2UYUALg9sc&#10;YrtgrHLOVzAexKYAH0+tW9N0ad5FdkZe+SOK1o9NQndxkeozV6KJY4wu4Zx0reKbMHYgs9Ohxhxz&#10;/OtaGNFUYXt3qiJIlbmQdeKSfVBG21WHuK2jTZLkkia8hjiySPqe9VfMwxGSB3OaZdaohjLkdcc7&#10;qoT6vGUyGHuK7qUGkcdWd3ZEWr3YLsir05BzWPc3xUM/HI79qmv78nJQcHuTWTdy7o2ZnrsjHscz&#10;aKN/eySNgZHvWbOx3MSCc+tWLqfEjeWRg81VeX5sgf1rupRsjGT11FRGXPGeOKkiMqsQzAAjtUaT&#10;hSCx6ng1Y3Bl+UDGOtaSbQkluQzKV+YsfpVVzIWO0dOvParVzIqqQc/WqM0wBxvBPtUxuW7EUuZJ&#10;AzHqf0qw8itHtBGB6mqLSEHOwjnABp6livygjI6ZrRq5KlqTQyDeQUHsRVuE8hQvI6VRiKvlicH0&#10;9Ku2nzDcDk55qZLQafUsC2fGV/HIqeyjRpgjKTzSpISu045pI08qT5Tn1rFq476GxHblsJnBxVmG&#10;wRPnY89aowXLyAGVecc5NWXvjnBwMdMVzuCbHfQsSKifxZxUEgAbhuvPWo3vSVwR1FV5tQWM8k9O&#10;BUuA7stNGW+ZZPfBp3myKpVsHjiqsFyJMSE+4qbz9y8HnFEadwb1HfaVjQlutL9vB4VRjvVG9uf4&#10;SeOg5qubhlbnHTvVKmribLl7e5B/LNZd0su/PvUrXXmttC8Y596lhtftBHJx06V2U0oIwn7+xVit&#10;JJCFQDPcjtWhb6WWQM2TxxVi2sR3AH0FaMEY2bQo96qdVdCIw1KdnZyAYKcDrVyytnWQSLjhu/pU&#10;sUKg+WxwPUVpWGmwA7nOeeFNZOtyl+zuaNjcssYW3I+76VqaZo8l8PMunOO2Kg0+xtfLBROfWtvT&#10;y1vbFtmR0AxUKp71zRU9DKvbVIpjHGcBeuaw/EgWa2ZI36Dt61015BNOzzmMjA5Arh9b1J47xrZj&#10;jB5Jr0qNSLRw16bRiiG+iV3O4sfu5FYOpyapdXypLCyov3uK6tL7kuCSTwFbp9aZ/ZrzTE3CD15F&#10;epT948upoc+NSe0t2t4h8xGRkVx3iC5lnuPN2je+eOld/qOgq1/9pZwFA4XHFcr41vfDNophtkZ5&#10;c8tjAFenRSsebVbOaR5YxlhkDkk9qj1R4JbIxPKMMMk1hax4qClkt5iBnkVlX/jGNrcQx/K394Gu&#10;tqxhFWZW8VqkYPlvghcHFcXesRKxU9+OK2bzWftKskkmWPH1rEnIeUjpx/k1N9Sm02VJ8E9B6c+t&#10;QrGSclQPTPWrDRMOSM8dMUgChRxz7mtOayGxgQYAdQD7Gqr7mdh1HfjtViSUBwMHrUUmc7h6dalO&#10;xOyGScqSuemPxqI4PzEEcc+5qSQLwcfTBoKhThgce9NMnQYSGcAgZ4+UVKJgQdqkDtx1qMKrHeBg&#10;k8nNTwJ8xaRedvetFtcWpPAhdlJ5GORV5SkKfJjCrwM1BAqqT2GOuaS6lKuAhx2JFWNOyuEtwA2Q&#10;RkjnNVZJ3VsgdR/FSyyjKhV6cn3pkg+QOck9qLmT1Qi5dtw6D0NPXazg7z06Y7Uzayg5wfSnxguQ&#10;u0k56YoROyLESlhlO3XnpUN9lFOB2yMd6shQigZyf4sCql6/mEgqRzgUC1KE5wpKryKpXE4bB2gj&#10;rk1ZuJ9rlCM9vSqssgLHA6D0pGMXzVGyPO75nHH61BJyD83U+nSphuA79e1NmiUjIyPw61UTRvQ+&#10;x7fVgU2Hn3Jplxdrcx4LA+4NYkGooQdrY5qZdQRWwWFeY4Kx6CqXZakZfmUjOe9Z9yyiTjJOeoqx&#10;JeBwdhA9yarSurSYxzmuepTNozFgnIfjrnrmtLTjucOR0HPvWbHbnJkCkk9wKuWkpR9mcc85rncD&#10;ohKzN22hVZN2frWjHawuu7A+Xpmsyxlxg5q9DeBvkLfhWLTudKaSIprdXRugGelZV1p0qOZEAP0F&#10;bEkZbgtjHY06O1k3Ak8Gpa0EpXZhxWFwWGQR61q2cJiXcM+wI6VoLp6q2WxjuKk+yQryq4z1OOlZ&#10;3saJXM6SDymySWyelTwXEZACgcd81JeLkDyzyTSW2lsPnfHPbFUpoTgDXsSH7oPPUVWusyyGRVOM&#10;YBxV+PSlJ4b6GpRpyM4VlJwvTFKVWw40ktTnL6N5gXcDJGNwqpHL5amKQ55wMiuj1PShyYwfwFYr&#10;6YZZWVd31AqFNF8jYW9o1yuB2GetXbG7ltAIw5HPSora1eBNquV9CadHZyPJiVs80+e5Sp2RtaPe&#10;rKrNM+STwK1GgWYjjIAz9aw7CySMeZksR+la1teKoETqcD0o9oZ+y97Qr6japHEWg6/3QKw72Y/Z&#10;2gbcMjqO1dMym4JZV+76Vz+u2zbiEGOTnis3PQ0jFnMajH5KsS45HFZjTEsAo4FbOpWI3EO+f5VS&#10;awCfdUcjIzSTL5CERwmMGQE+maZdSWyw+XH39sVbWPchVscDg4rNljdpy27vgHFO9kZTj2Q63nkt&#10;5NqHjuMVbUmXbIjYG7oKfYaaszibBzxnitmx0SCdwWwAOwqo3ZHLoc/qMTS5jKnnjOKyfs0kUxMg&#10;49jXb3ujRQRsSD6rWNqGmgtuUDPtTaFy9jMhkkjIDHI7D0q3kOML+NQNZHcFYcE81aWwkWLIIx79&#10;aSfQnke5Wu1KIVCnJHaorXmPazAcVanibhSpJ7Y/lUAiYAhQcg4obFy6jxKynHp3pMhzv68/lTlg&#10;bgFDgmnPHnlFOe9K+thpMhRGZ95Y4HTFK0DMMjkEc09EJf5V+taFvp244JK5GRxQkONzHFlIPmMe&#10;OOlMa2lKEuucdjzxW/JZLHGXY7sdKha1tyhHPIyBVKk3qDm4nOJZPDJlVPJ6YrRW1kUKyseQOMdK&#10;t/Z4SxYE/L04pTHOxxuwD3z0FS6dmNVWyOFWTKSdD0x2pX09Dw0eTnr6VYlt2CFSw3exqaziNwAs&#10;jAEe1LlKTlsZ62RUgcAA8YHNTLCsY5XP04rRNih4xwBjNV7q1KfKrZyc0co9bFQYBLKucdzUMo3r&#10;h8luatCNyAh6kdaGslkUgtT5GRezMp7fbhmYkE88fpSfZoJG/wBWMA8DHep7uQQDG0E5x1qhLqcY&#10;bbvxj3oUUilK6JLrR45U+Y54PPpWJe6WEBCkEj861JNULLtDY4/Oq4ZZCAx5I6mk4tCctTBurLYd&#10;yqR7gVSks3Yb1O4D0Nb+oRrGd+3P0qkY0JOD1HpStfUte8jLWLI+709utRyZRsbs47CtCRE3BOmB&#10;kYqKRYcYKjrT5TPQqFcsA44HTFRtDtGA5wRwKubEbcXPHcA1G8ce4lccn0qhWa2M25tGO49/brUI&#10;hYAqQScc88itJ4skbeMVWuY1XkuQVPOBwaLApMrLEojDBuR1Wkd8HdnHtTpHxlhjAHUdKhm2kswP&#10;HrTSNIu44SysgDsDz+lPEoBywBz3qru2AITuz6U7zBjbJ19qb2KRaVg4zjPrSwgD5WyDUKyY6E9a&#10;czlcfN26DtU7Bqi0XB+UHGOhoLKcc/NnkZqstyF+Xr2B9Kf5wiIAPU9TSbQWRMcbt2CD3GaUlc7Q&#10;vU4BBqNpAy78fTFNEoZdoH1o3Q7NEj9No7HANNkVSCGAPHahHTBGB/jSOMnluMYpXGkNK8ZA4A9a&#10;aTlfl60AgDGCfpTFBAz0x1obGPBGOT25NOCnI29M+tMB2jYfzpS/TH1FO6AcpUMDn6mnBiGwx+lM&#10;Rt2GJ/GnGT5iSaLlJAu3djB4oZmbkjketIcEfKuefWlLZGcdalyQ0mAJ5wOfY0o6gn1prNtG0jj1&#10;pPM77s/hU8w7EjSDPTP40LIMbtoI9zULMCMAH/Gm+ZngVm5MuyLK3QCDA/I1K0iOA4GccZz1qkz8&#10;cCnxSFRsPJHSsm7lJaFpXAwpH3uuT0odFbg5B7Htiq+5Rh8H86uKS8YUDJIzg9qzkUlYjiTPy8cd&#10;CasxJk5DZyORTPJ6ruB+nanRbI5CCOo61D2LWxOFUJgEEdM4pBndx6d+1Kki7QydMHNGxTwGxzn6&#10;1KH0FILDbnkUsY5y3HvSLgH27U9eR93PNRJaBHVjkBeMkevanxuEJBH40HaqDoPY03JYEgcVNjXU&#10;mxlTsIoiG0AnGT0B700MRx27n1p4IGM8dhjnNRJaFRlcsW7NkneDUxK5C4zz24qCFlUc/wDj1Sk5&#10;AU8HNYvU0RbR/wB4Aw+6MZHartmSVGzGe496z4GIXhsgnvVy0cq2Qwx7d6TWo07M0bdQo+fH4Vdi&#10;dkIUseOuKz7eYnDjnPb0qyJ94wvGepB600tBGmkg2525wc59anRz5QcOQB196z4LlR8uc4PHFWIp&#10;goKYJ7HmiK1JZdjwGy341PIQozk9fWqCysDhevanm4Z8KzZ9K64SikY7bk5cNkk8Z55pqnDg5qFp&#10;t4CHjPU0LI4AIGfY10UkZ1JGnZX5jl6EZ4rbttUQopk6461hWMQyJXUEY71eS3PAQnn9K64o55M3&#10;YmiuEEiN14xmoZ4ipyOR6U2wXylCMcY9asSbGbCHIPrVWOZyszMvkXY0iDkdR61lTRu7Z2dOOlb1&#10;zZLJk9vSoTp5QbQhG4ZNUo6D9poYyxFjjqPTFW4rMIgyelW/sgjBVkAB7UhRSMA4AppCdXQozwgt&#10;gLn3qrdxNFyDnPpWr5IY4/Ud6X+y1mySTx6inZE86OdeGRiML068VZs7ZkbO0jjrWw2mKvzBM56n&#10;FK1h5YywGAc9apR1uS6hVtLRi28jHHII61di05dvmMMAg9RUlqsY6fhWrYQxXDLAWGSeSRWkYtmU&#10;proY5tQuFVc1Lb2cnmqxHcY4roh4fV2LE/iBU1tocFq+SCcmtlTMnJdTLktyygy8H61J/ZzvF5mP&#10;z7VrS2kLSDKDj2olYW6EMBwKvlsTe5gzQDeQ3FOt5LWNdhbnoam1K5WaJn2BTg9KxklZnILY54rG&#10;ehcdTZcRBSVbOexqhqKRGM8Z7gVRkvrpJCjsdufWkutQSVQi9R1y3Irmlqzppp3IjM/lk7cckgZq&#10;tvOSzHHNJNcMDswcA561FM5YhVTGazkzrTEuZlc+WRgetVkuWhJ2HI/WrM0CshVj171TeMI2M5x6&#10;VHqWiz56SoFkAGR1NZOoWwSRvKORjNXGfau4nr09qgdlmUhj34IqWrDKthN5ZCMetdBp/wDCMcGs&#10;JrcLKHQc1vaZHvhRmb7vrUyvYEXptLjI3KNx61nT2qFyjDGe2K3IrmMIGYDpzWXqk8JkZ0H05ohd&#10;sJWRjahpzH7nfocdKzZbZwdjqOehxW7MzuhDYw3pVGSAE+n1rqijlm0zJWy3OQvQHgmpYrMpkZzu&#10;FaCWqDk80phKjaqg++OlaowcUZj2bZx6d8VGbUKvzHkH0rbGnSupIPGOM1C1mY8hyN2ehrVXMnFG&#10;S0JBKbCOfvCj7MQ28g8DoRWxHaiTPy5xSTWOOQuPTFaJEPyMqKGQPsCfhipI4HUYA4x69a0IbcIN&#10;2zn1NSLEjHAUD15quW4ubuUAp3ACPmhkxksuB9K0hFExCqDkjoKG0mSVt3U56UnFCbS2MpLdycqe&#10;PQVZiViygN+lW49LaHIxnnv2pfsKx87O/GRWUoNo1hISJnjULjJ9c1at7snBwBiqbFkUkcAdKQTE&#10;DOw/hWDgzeEzrPCE6T38kDIG8y0lQKfXYT/SvGbP4xaRoUiv4huo4Z5HcQQkYLqDjjH0r0fRNXfS&#10;tShvsHEcgZ8dSO4/Kvgz9qTWvEvwl/aI17QbnWJjbG7+1aY8h4e2k+ZMA9MZI49K/mnx+4MrcQww&#10;mIXwQ5k/V7eh+6eDtfAV62Iwtd2k0mvPo7H2APjh4fuURkh2LLGzJPLLtHHWvOPGHx+0/wAd3SeF&#10;Ph/qNxe6mlyGmeKPFusY9SepzXzB8af2lbnxd4A0XwboZSz8h5JL54Ygplc9yV6DHaqvwX/aW0r4&#10;R6FqVvqWjm6nuUVre4TDNuHJ+g/Wv5owXh3Uw2EeKjTcql7Rhfztdt7q2tkfvFLBYPDV/dVmtdXc&#10;+nPFF98cvCdnd6n4vv7PT9HZd0F2lx++J28Lge/bHTvXgHxD/aY8O2XgSa10/SwdWZyJdQeckkHu&#10;BjAz7V558Zf2y/GvxHvdmqanLFYjKrZhsgjjk/h6YryXXZdS8bs15osBaIN86huTj0FfdcOcDTpQ&#10;jUzKMYu6do6LTo9dW+vQzxOYrCUWoOLn5f1r8zRvPiIuoSSXN3e4DvuwTlgfSt/wV8VX0jUIZYNT&#10;O0EEqZOMZ6e1eO6nHPZXhtZ7dlwecggg+4qxodxIrEmMr/tDnFfp1bJ8LVoW6HymHzXERxnM31P0&#10;C+BvxjudVdo11QvujDqgb+fp7V9a/Bv4yX/g1rHUDqDRybsqynhh6NX5qfsx68gu5HuHZfKQKG9e&#10;lfZnwgLat5DakX/cAiIM3DDqDiv5y42yanluO9rRbi4NNNaNNbNNdUfbZlg8HmmW/vldNao/Sn4e&#10;fHjwj4q8Npq0+qxwupCyI7gHdWi/xf8ADH9qJY/b48MwGd/rXyDoVrbjRbY6Vf8AG4s5B+6fSnxa&#10;3cnXLbS4rtpbiadUjZcnvX0+WfSR48jQoYBUoVJQcY31Up2fXdXemx+BVvDzLp4ipKnUaWultj27&#10;9sya3l8K2KxOoMmoo2B/FhTXzpMoRcK2CRxXqX7R3iGfVfEFh4WD7o9LtVMnOcysOc/QV5zJYq4w&#10;RX+g2UxqSy6E6i5ZSXM12vrY/CswlFYuSi7pafcYtxbyOSzP3qleam9pEUUk8dq3LiyCg5Unjriu&#10;c16EIud2CBXo8qRyKT6HO6lem6lJc9e/pWbcIfMLBhjNW7shXK4/WqFxIZW/oKh7mlkBcAgKO3X0&#10;oEzIMsQfSmBwOBkY96Y8pIySOvSk0hjnnOS3fuBUUrZAYgfhTTOAPu1G7SOSF+gFSBHNGpYljx3q&#10;LYIixBzUvksw5z7imGFwNnUZ9eatWIsRxS5fa5HPfFTO2AU5PPUCojLGAyoMgevapFZSB/OqJSZL&#10;EI+RkgetSZQEseRnpVSS4WA7dpOeSFIpDeMXyUyp4FUkuoyzO8LKD69aaUjkTYwxjkZqIMiyYwfT&#10;1FSRvHuyTkHg0OyDTqQXMUmcqOB1AFVp4t/zjjsQO3vV2QqATuO3HA7iqtwS5+8cY9O9CJ5SBDlQ&#10;AM4Wgo+xVxk92H8qeiIQWUHd9aa7FRkEc8Uri5VYjChWAXkZ5qTZgkLnPtTI1EcmVU8dRUpKr8yt&#10;1ORx3piSIxgZzksOhpfLzEW5yDjAp2OrBevNBPykBeo6Ua3BKzIyik7yvfkAUjxhxuUEn09ae+Ng&#10;QHaAeDilGGAAxgCqJKdzDlPmB4HORUXlmMnAJ7VedWfjjB9RzUTwg4AIzjNBSKu0hdhT689KURkI&#10;GXn04qRkEWCoAFRlmiJJHXgUxaIiYZk+bA/rUkKZ+XHXoM03yncYzx/OpkQkDA7YqyGTQKqnouem&#10;as4XJy2SRzUUKBVAPPrUuA3PfOMdKDN7kYyHxjP1pxDKCcnOfwpAQH3HHPQU45yW45FAtCNkB6kd&#10;f1prpk4PQ05sMcDOQMZA6UrKqk85JGDmmnYNhvl7uVPI6nFNCHfyOnQ+tS4O0MMYB7mmyYwdvQn1&#10;ppsV+gzAVvnIOOlAYeaRtIb1xxS4VTwoNDkHAB46U73HYTy/MYuCBSsWPyt1HQmkIGAobpzSuw3b&#10;NgyehzVwepLVgCMGJxnJz1oYEsOe3BojbblgD16jtT9pc/OPrn1rVaiI2h4wBye9N2MegzU2CecZ&#10;657U11wcgE4HWr6gMChl2qe3pSgYwWHfHSnqjBsnHT1p6KvXGaYhjDOQCOevpUkaBcBiOnWlEav8&#10;u3GD0p3k7vl9OwFJ7DBQDwUzkcc0pTbj93x6ZpFUhvu5J604ZYbTk8UXYAAwX922TjGKkHBDHP41&#10;CeJCWGBkdKdG+Wxtx7mlYTJY1G/pnceC3arHlBuuMn0qJcBt2CamUuzbQcD1qWOKHBflJPOO1LGp&#10;xg44HSkddvzbuvNLIi7dzYwT0zUlrQfGFUfMMZ70SKWH3eo5psRUAkjjsPakkcgYLDpwMVLQmIVB&#10;4PakWIAbiR7U5cMgRRj3zTzFkKG6egFQJRTIYQyuMtkdqsIVB3ZHpk1G0KLhy2PSnRFlIB5Geals&#10;qCsWHG2Parnkc8VJbyRoysigEHkE9aY67wCoB45GeRUtrEzxnaOQeuO1ZytY2V+Y0rSRtvJ7d60L&#10;G+EbrhSB3rHs5pMkY6dKtpK0eAD9a5Ki0O6lLQ3UmWX542GCOtTQzKh2gdevNZNrcseDJgD3wDV1&#10;JVORgZPcfyrkqQO2nO61N7TbgEAF8joARjFXpC8h4bGOTXOW1+Vfy1IA788itmxuxJFhic/zrxMT&#10;ScXc9GlPoTbS3zFScDmrEMYOAoA3dyelQb1IXI6j16VagQYUFc88e9efUTOuOpqabCdojJHDcGta&#10;yXybhQ5zx2rOsbZlZcKR04zV+C4iilPGTnFcVTU66ZoS3c1sylT+JNaOn6zvA3gHnnJrnrqV2YsD&#10;x25p+nSMzAqMHPc159Sm2dcKljsYr5pF2NjGOD/Sq1xdNDtQtyxx1rMbVFRRH0YDBNVrnUR5odnO&#10;em0GuWVPU6FVNxLiQNnzDjjJz0oublpiWY89jmsyO8kuItzOOnAqe2EjnYwPTHWoVO2hftW0E5Ax&#10;hiT3IpIruSGQKARnkkmllUQguWxj2rNuLp5JfkbnOetdEKJlKqan25FbJlIIz1qxBdrMRiXB7Gue&#10;NyRJliTkc1NbX8sXI5HXr0rojSs7mDqnXWE0ifeYD261I966nHp3zWNYarC0e7OCR0zU6anA/wB6&#10;QHB5JNbKkZSmaCaq8J3BiRUp1cyIc9T0xWRNexk7VIHuKabpY4iQBnHJzXVCGljCU0aU9+sY/eMS&#10;TznNZs+vTKW2jP1PSs661QsCQT9M1mzaoASp5xW8abuYyk7GtJrk0jEPLjnpmoJdaET5A4zzz0rD&#10;vNVcPiPHHeqzXzyviTPPcV1wpmTuzZv9cdjhD096z7rUZJvvEg46VXM2QOevSmPIrDcGrtp07GLs&#10;DSsTjHWo95DYycY5pj3IGcHNRfaXUFlXA712Rjoc8nrqWMqBnPFKb1s7VbGBniqTXUhPXHegTDJk&#10;J4PGaOTuPn00LFzdiUbQxwevHSqkhMQzu6nv1pzzogJ45HX1qs8hkJzngZGaOVIUpse0258DP19K&#10;f5mWCk8+marllA3H+dTWwLOXbrjrinyolSZLGwU5285/OrltKqnI9s81XRUKFlYc9qfHAY8E9Dyc&#10;UmlYalZmqGDR/IBnHrUkbL/H25qlHKI485/XpSNeKrfKSfp2rJxRtdNamvFdRLEVPJPY1DJesRgH&#10;isxLp2c7zn0p73BKZAH51Hs1catYuS6i4PPb0pi3CyPhuOO9U94PGee+KeJMkED86XJqPRl+Kdon&#10;AHQDoKt/aN0e4Dr1HpWUtxlcKOo6VKlwyoY8cfWpasCVh9yyyZOe+OT0qBEZFyr5B9RVu0tRd5cO&#10;cHqMVdi0yFYyxHQdDWfOog1dGXGjhMse5w2K19LgYBWfIHWqkoWO5VEQAY6VoW91EsYQqc+uaTqs&#10;FA0IbVB8wPfpUrKQAelVorpU+V2zmnvdiToenasedsvlSLCMRgDH1xVyw81H3SHINULSZJGAbjuO&#10;+a0448lWxnntUyloOxvaVt2Fy5we1benSAIckYAz9a5qC5+QRodpxzVuHUxCAjy5J65NQpO41ZI2&#10;dTvbeGyklkfZgcc9a8w8S3VvLeGSNtwc8YrovGGrq+nPEz4b+FSa4NbkrLHcM2WU8j0r0MNKTkct&#10;flsbNhZn7OJ/JJ92HSrl3NBsVg4zjrQuupaaMVa2B3dDmuU17xrbqjRRRFdoIDnua97CybPFxEUi&#10;Pxx4si01GZ5VG1MBc14x4x8dSvNIyAYJyGFXfiV4ju5iZRIzE56815hq2oTTuxeQgEnv1r2aTtY8&#10;mo0mGp65Nc3LydyecGqEl8znDN36GoS2Qc/gKrNcMGKkDNdS94xUb6suq5247+tDMNpLdj2qjFdM&#10;QVI5xj8KsoARv3ZGOadrDSsI7FiNoIz6d6a4y20rx2Ip/U4zzikBcMVAHsaL3E2QyrydpHHqOajU&#10;FxsYZ55zViaJf7wyT2qNY9mVzgHoDSJ2IWQoQoAx0JNNERBwB64Jqy8WeQMBunNEaDjqQD09apEk&#10;UMQ3b2jzzVqKONcEHOexFNUEEj35wKkQbhx29K0QXEZRnYTu4zkimyAAfd5BqdoQec9s4qKWM5AP&#10;Q9KdyW7FV0c5HLHrkdqRWKvgHAI4/Onuoj+VBxkZxToosyHIBxxnsaLk7hEhlYLgEdiatwW21uTz&#10;9OlMiXyzjPX1HSpbi4jSMAt/9ai4WViG8mWJPkf68c1m3N3vXcx5+velv7lCGYH/AIDmsq7uTIBH&#10;nkc8dqZzzlaVkOubtW4ZeT1qEy4Gc5B5BqMnOAfXrnpSqQQEPOD69TQVGNkPLoeQeQPWmSlWGCf1&#10;pWYAZbGR6d6iuJGVSxGePpVxQO1tT6Ej8QxK5Cnvyani11HPJzn0Ncmt08uCo4zzzTxNIibl/TvX&#10;JJRN1NtXO0tdVUrlmOB39avW13HIwYyDPU5FcZb6u0cQWTcCB+FX7HWSW2Dp2zWMoXOiEkdit8FX&#10;yyOc8EUsdzhizDIrn49TV3Hz8irUGrYXYzfkawcHc25zore/ZcbScAdM1oW+pROgLnDVzMWoRScq&#10;cfWp47zPOeBWcqcbmkakjrFvtxBZs+2aswXhyB0z04rl7a/wAN556Vq2N8G5bPXmuaqlE6qV5M6K&#10;JvOjyOuehq1HbNJ94Z9iaztPmxh05B963NIjS7+f9K82pUSZ6MKbsRDSN+AoBx7cClGlzDggYPTF&#10;b1nZLI4TGOK1YtBs9hkKgnHGKxeIgWqEmcjDprR/fA57VO1oiIcKBkVvXNhDu8sRgcdcVQns2A24&#10;GPzpxnzhKCiZFzbLKm1xyR1FZy6UEkOIx161tTI0RIOKrhQZDGzY44ppTJvEyr2zgI2Afp1qJBGu&#10;EKDPtWtc6bmIsrfU1RfTZEIZDk+9axjZambmRwQMinBxk5JzWiYYoogyLuyOT61UhtrkRneue5q1&#10;az/dilHQ9SaiTsOHvDGulszjBG/rkVi6xcLNcDaw46ir/iJfJkJ3cHnFYhYzAuW/xpRZqo2RR1KM&#10;Ox3Ec96ou+wiMYb0wKu38UzP8qkp9KghtDu3KDk9M1dyWyIRvKuEj6jrUB0iRQxYEn1Fa8No8bAB&#10;QSO1W4rB3TcccjmmrkvVGLpaTCUIeMHnNbloriVSAMDk02LSkt38zHXrWjpliZsKpH3uuK2joc8k&#10;2MvIjdkkdMelYup2BRtoUY9hXaS2UMUWxFAJ9KyNVsQzbVxnFVJXZMXynKR2BlJZgAAPSkaDyQFH&#10;StaWzZD5fTP61XltCF2uvPbisrO5vzozZoc/NGeR6VV+yN52W7itSe0VUzuKH1quIuhZgcdKXUTU&#10;WMhtCMg456VaTSg46445qfT443+V0yBWrbwRHb+5B3VcY3M5SSMNdG2SCRdpGOB3rRgthGnzAZ7m&#10;tIaUZyGiUDnkCmXGmTxLtIGT2raNOxjKqnoZF5HkEADGOnrWTJKiZ3sOOgBrom0udlLNHgD1rE1D&#10;RZUmOO5/KrsZuV0UYd0h6k9+Ktom09D9fWiGza2bBU9eSRWjbiFk2iPI7UnEcW0Mht1lUMQOPSpY&#10;LHy5OMAd8U5GSEYVeKcs+V3Icj06VHLYtTuStHGV2qoH1qpPGAcce3FW0Vnj39M9s0yZFXIJ7dqX&#10;Kh8zMqWBUfK5596hmYoSA34CtN4RI2SAMVXu7cKSwXj6UWC6aOc1Rjuywzk1h3KLLNgOcjoPSul1&#10;KJHkMWw5HXFUI9JiDbyuCT6U+W+xKly7lWCzRYx3Pqe1Sw6cspG/PoSK04dKVI9yDOT696sRWwKZ&#10;MXI9qOR2D2iuc7qGkkjbuxnuayrmxKZUknjHFdjcQIx27fqKzNRsEkP3cVm42NIzTOTmgdSS7A8d&#10;/SqkqnduXp2ya29SspDkA8j8KypYCo2kHPY44oSsEnfYii3u2JFxx+FRzIgPyNjPY9qtRuVwpAyB&#10;SmFJAWVBQgtoUZHRfnAPvVW42SltwJ54IrSk0/B39SB0xxVKaBkfeF4z06Gna+xEmV3ijkUKoOMZ&#10;6VTmtxlkVcgckelakKKxJJOMYqN7Vjz1BPU96OXQcZ9zLKjIIBx0yOtKy5AYZx34q5LZ7jlTg9qr&#10;+VtIRRwPvUGsZ3IlcZ5PNJvmUHeQamEBHzAAjPOKQx/J04zWbRd7kSzMW2lR7AU9pHaRFj5GeaYU&#10;O4bcA96PM+XAGD2JqGG25Yd8EIckA00PnKg4J6ECo45GJO9uR1GaeJFc7MHHqaSK3JFLIen60Fix&#10;5JxnPApM4B20Fs9WAPtR0HogeTAO1s88UhyVyB+ZpARyMdegoWRcY4Iz6daXQas3qKzMGIK4x+tA&#10;OCcjjvQ77Qdx69KiLyA4wQO/FBZKmQODkU75l5BGKiXjJxjjrTkk3Lz0pNjRJuHoeRmkZxnOeAO1&#10;M8zecA4weaQt1ZevrmobKiKJAx56e1G4fwqee1Nzg5zjPIHpQ2fu57cYqbsoGZh8wPA5xilD5G7b&#10;yRxSbhgZ546j1pqkj5DzkVLGh4YY24JHc1Ir9ePrxUStnJ6EU5cg53ZJqB6ImYPKw2clRwKv2wwo&#10;LNnPrVKIFVyx5xkYFXEHlAEj6Adqhu5ZKAxOFJyPalKNtw+CexpyEMQCO2eKVQCc5z64qGrhe7Ei&#10;RkiwG7cmnb2ACEjIHJxTiBjGMCmKeoUc+1DQ7jlfI3fUCnqdvIJ49qbjsOfenouF65yakaF3Ek5O&#10;fQmnRnI2mk4x0596CVUDjnHPNKyHcc5+YLT45TnDED0phCsAwGB2NAHONpz61D1GnYsxzKxKsfoc&#10;8U8TEnbye/PeqiMFflSfrUscnACDkdzWTirmqmXoZgSPlxzkCrtvKhG9V6Vlx3GABtJJq3bSs2Iw&#10;cc80nHQttM1LScDIK9jjFWIpMNu3Y45FUYZGjOS+QeuatKzSL8pHJ4qVoBbjlAAK59+atJcqw8xR&#10;93g1nxs33SeTU8Um0bSvBHHNVbsRJsviVAS/c9hQJAM4br6GqhmUoHBHtTmdc7gMd+DWkU7mTdi6&#10;Jt4AA56ZqS2mVX9jVOKfAw350/eS4XJAB6etdlNowkdFZTRSRqqjJ7itnSrGSc+YFzzwMdK5zQ2D&#10;tu56V2uhS7oQFjxj2rtjsctSTRHNps68BRnPTNOjtCihpAcgYJrdt4ra7AMvLD1FTvpivHtRRt/i&#10;rojSOSU2zm3TK/KvQ55FRyQsWwGzjoM10a6TDGduxfoRUV3pkX3VjAx0IFX7JEc1jmpnTPzfeHYV&#10;VNtKzYUZ57DtW7LoMzN5m3v3p1vociyAkfWmqeonMy7bSXzweT2FaVroy+VukBB7Vox2kMRwiDOe&#10;RjrVkw7Ey3FaKmkQ5mBcWSwAkgE5qhfyKqcjoa6G/i3RHbyCeDWJdWH7t4ick+3NDiHMZ8dyhkAV&#10;u/p1rT0a9VLkEoeKzE0uVGyo3EDOMVoeG4Jv7RCSjhuMGiMWTKR2FjIksIK9W70s4b7i+vpUqWiw&#10;gbRgY4Ap3lSscBc1qZOWpRbeOi9/TpVLURuiY5zkcfWtO9KopG4D15rNuEMrYOSPSh7FRZkyRF+A&#10;p5qje2brLvHf2roY7VTJuj7Uy400SJ0waxlE2jocpdxs33jyemO1QGxLvuLZzyfet2bTwG8soKil&#10;09UyScY9q5pJo3hJIymtvKUvtBHcCo52iCBgRnv7VY1CRopAFPHTArD1DUWaRolU8Hnms2jpjNWJ&#10;7i6UAsoB4qlJJly9VWvTk9c+lT2kctweACcZqOUtSTIp5wW2cjHtRFIx4Pr19anktdr5kj5zzTBB&#10;tbcDx2Bo5R3HJJGH5PfnFa9rdx7QirxjisZlCgsQKsWEgaXBfFJxuPmsjZnl/dY3HBHFZt+xVCRk&#10;8ZPFWid8TBWB44NUpjMvDk49TVqNjOdSwsDh48kgk8c025jDgAD6mm24bAAA4PNTAO4I45GOlaxT&#10;OeUmyvHHkc4I9KmiVdx24wOeaVIdp347cCmOjq+5h19K2SsZuRI8ihdoPI6VDIBI3zYJpjhxJuA4&#10;74pY1YZDtk+1aJGbd2PSIbt2MsfSnNHkfJx0znvSqwQcDJpDMP7h9/atFsQyLyyWMake1NELAnjn&#10;PWpIyC28r9MUsxYkbAQccYppkvVCQW7lw4f6VqWFu8mNzZ9WqjbLgjPB9+9atmAPlVcD1pvUhtxG&#10;3VgCp6E9qpy2TqMt0/nWlOfK+aQmqFzeFmKrkKO9SaQncoXMXzY2mo2jQoQMj3qzJMj8AZP0p0du&#10;zjOz86mUEzXmKHlPgLkNx+dfM/8AwUn+BV94y8D2vxw8LWE1xq3hyH7PqkEQyZbDJIfHrGc9OcH2&#10;r6mntfLw2KqzrDIjQTxK6yApJHIoKspGCCD1Fedj8tw+Y4SeHrq8ZKz/AM15o9HK80xOU46GLw8r&#10;Si/6R+Okmu2+r6Y0ltOW3L1BzXH6hquoGGa3+1lCj42huSK+6/26P+CXU/w68BXP7VnwI1WC10W5&#10;uWOteELxijRndgz2p5zGSeVOMY4z2+H734S+MdfuzNYatCpY8FOV+lfgebcOx4czB0Z1FKD1T6+j&#10;XRn9E5Vxa88wKrwTT2a8/J9UcvdfaXGfM5/iyal0Lxbrnh7U0n02+ZNhzweDXeWX7L/j6e2U3N7H&#10;93l2cYJ/Cq2p/syeLbBTPPqMW0dcNnFee8XgZpwm7p+T/wAjd4ms6inF2+ZFpNpL8Q7uV7q533Mo&#10;yTt+ZyK7G0/Z+8StaW91a20KB3VFZsgsT2rK+Anwc8BH4j2sHxK8aXlhAGLGWG4ZQMDj6fWvvv4N&#10;/sv/ALN12bA6R8ULzUZkIeCOXWg+4nuQetfnXF/FuH4bkowcmrX0g3H0ve3Q+vy3B0pYX6xiItp9&#10;Vr67I+e/gv8As1/FixY3Fn4adllIKO7hRu9x1xX1h8N/hR8Q/C9jBquvW4Fvs2ExMTg/3fzr1Twv&#10;8N9L8LIIrfVvMCclZGU8emc132mS2mtoNOKRG1tkwkUWDtYj7xxX85cTcf4zNajfJHl6uzvb59Tp&#10;xefrCQ5KEeaHVvseR2WrX+jaYbV5CoZtzKG5zXoHwS0htKab4peIoDtgyulWz/8ALaY9D9B1rUf4&#10;G6Xa3X/CZ+OLsw6TFIogggXc9y/UKOwH1qXWtYbWZkFvbrb2kK7LS0j+7Gv+PvX9G+AvhDWzjE0e&#10;Jc0hy0Yvmpxe85LZvsluu7/H8r4/4/wWEwEsDgHetUXvNfZT6epk6nPd6nfz6jqMm+eeQySue5NV&#10;pEI4C9upq7cxqnO4kVQvryOJSuckDHFf3Kl0R/OV23cpajJ5AJJrkPEM6uhfdgDqK29X1HehGD14&#10;Oa4/V7xyWUt8w5NTK1i466GReSgOSQc1Tc8kAd6sXJ8zkDJqsC7ZKgdTmsrI2v2GuwXnPUVEylmO&#10;PzIqVUOfn7HmgoXUAetS7hdlcxbQdx5zThGQAo7dTTj8rl3Tj0Jximu6Nwq9PSlp1Hd3GM204A69&#10;xUMjgBmYYA7+9Ss4T5N35VBIVIMhYDHG01aloPlK8pQS7C7E4HTpSEzFSwOTjikbarBgMg8mpoo5&#10;jk469M1d0HL0K4SUYdjkHpt55q1CodlQtkgc8URWu35g5x2FSCMDJJAGad0Sk0K8ozsRADiomLkf&#10;KoGPXpTnVI+Yzkn1oRmCbCeCc8mlcfLdkXm4YocnHRjUTPvzhic9sdKkuXjJxkDjGKhB8oBVOAet&#10;NbCatoJ0+cqQPWo/nYkbBj6dKkklyxXb8v8AKmklVwr44zj2p9DPYXaCCSTjPNOJVTuXkEfd9KhW&#10;RSwV89c08Pu4BA5596LaC5hWywwDye3tSDIBK9uoPelztYsB8oHQ01trYaN8DvzTSDdjlIK5zyep&#10;xSMBklWAOKdDGHyFPf1p0kaxlSBz39qYb6kQXam3Jz7imNDuwZJPxAqw0e5jkYzyM9hSLblu/OOA&#10;aAsypLEwOVbIB7ikYK+Udc+tW5htO0Ln1yKhaMAgDPPr2qkS9GQeQx69hxzUiwcZI57Zp4QMSE/I&#10;mlAwu04yBx7VRDuAC54XkdDmnFgOcdPfpTSGI70p+YZA79DQTZMFI3BtpoLberZXocCm8544Gecm&#10;lIGCcE/h0oFbuLnYMq3AHIpcKWJ9e9MJ3EZzj1NOR1jPHPfpQJoU8Daw/IUxhs4DdacXLZAOOM4x&#10;SFtwGAcelAloMfaV4OCe1ISMcdKeFBHApHUgDj65PaqSsFxmTt3NnP06ipPLDKJD6UxclgC3Tpmn&#10;bWwMN+Qq46CY6KIsRjoeQc8fjTsKR0xzxQPlUYbpTlz90t16ZrVCdhABgEjp1PqKUAbvmJIx0pCw&#10;yMdOhApMqOO47k1dxA3B7hs09BlQyjOKYx3Pzk9qejYbKgA45qtbCF3OBkY59KcoZl3AHAHrUZY+&#10;YVx1qRXOPmXp78UmMUqAMEe4PtTQSx+XI9iaUyMfmUnH1ppdW5z9fShIQbucjGc8k0oILEqv4UhI&#10;Ujb3pqkjgHOOpp7gTiaRgTjaO4HepVm+bKvg9xVUMp+8WA9M0+KZcbQMHpn1pcole5eSTdwR8pHf&#10;vS7QV288joarJM0fXOe2ealSUjaGYEkcgdTWdjRNMcpfaECnjg4pHlB29fTJpxJbGEOAMj3qvu6n&#10;GRnp6VO4noTqTng5OcAmpkJzvGc+lV43P8Sjg8Y71NHuUckgk5rNjS6jmAb7w71JEiqQoHXpimhS&#10;xx69jT1jcHI5xUX0NEupOkMn3lB4PNWYWLZRuMDIGOKSEMI15HuaeMNkA9TWDlc3irCoApxjHrgV&#10;YUIn488+tQooLYbIyeMVZUA8ZHHBzWUpHRBDo3JHAPHWrsN2hCxpnPQe3tVFUIfgZz1qeFMSAKee&#10;orCerOmDcS0Z2ic479TV/Tr51cAyEFumT0rLKBP4iSW/iqaGQggFuQeD6VxVoKSOynJnT2dwGPzn&#10;7p6Zrd0kQyYLt8wPSuOsbskYzk+ta+n3pRw5lKnP3fWvEr0mmehSqHcad5QyAcMR3q19nijfhgTj&#10;nFYenTPLGJY26HOc81s2V2tyNkh2uR1IrzZxaO+nIiu1VgMHjvim2glikxnA/lUs5EfBUZqETRBi&#10;ZGwcc4rmlBs2UtSxc8EMSc+lVpJ0UEFd3pk0kt+ZgAi49c9agcGc5U9OtY+yL5zS0+/8xQvY9QRW&#10;pb3IX94B26Vz9vNEkgUnke1attKs43IwBxyCetJU/e2DnLE87Skhjknp9KqtaBCWYcnpxVlAMh8j&#10;3OaWS4DnGMj6V0QpWIlO5TmtYwp4wT97FVmAgUIqnaT19KvXdxDGoYjjvWXcXzFgccelbRiupm22&#10;WIZpEJSNiAPU1JA87vwQAp6nvVeAu5LMuB9alWZRyAcitox7GTkXXvGTkNj69KbJqGUzntjgVWkR&#10;5F3FqrNI4kIBPHSt4U7mLkJcXErOz7yOOKqSM5JG7n8qssxI5PTvmqty8aKZDXVGkyHNFXBDks/f&#10;oaTzdzFCcAdTUUspkkLn8Aarzz4B7Gt4RUURKZbM6xFo9ox2NRPcMTneAO2TVP7VgYdu3BprzqwA&#10;YkH07V2Qsc8my01yF+ULn1Oaje5LJx2PSq4nG30HfJprXI5PTPStebQyehNl2JyTxQrvgx89c5FQ&#10;iY9UOfWkErp0OcjBzTWu5KZZaVWGSCMGmluCNvTpzUQlIbnp9Ka8oGMdD14pWdwuSsYipDd/epIZ&#10;fkLAnGar+aoXAQD+dPWQINoHPrTSsK5biuMcjkjoPepGukHLEn2qkswUfM3OecUya5O7BI9yTStq&#10;Fy+b1U5AJ9hTZL7cdoOOOw61myXDMhA49wetRpO4wB+eaXKXzaGtDcgrtyQQOvrUv2glcFic9OcV&#10;lxXQ4A+me9WI5C+CXHWjlQ1NmigLHCj8zT4ztPz/AIUzTyD8vU+pqd1VsMhGQeMmsXvY2i0yNWdp&#10;QFOR14q7CjMcnOKrQxnfweAelXYS2MMAB2rGozRF2xCIuA3zGrgdWi2bsEjkismS5WI4wfbBp8N+&#10;4UAHjNcjhLcu5YaMrMJXYE5pwfqzHGOlRm4ViWH1/Gq9xcnBRj17+lCi2MttqSp0wTnGc0q6zGz7&#10;efesdnKgkHOTnmnW5OQRzn0q/ZaEOR0thdAgMCQO3NaA1hEQBXwe5rm4J2iiYSZ6cHHSiyuyWILE&#10;gHjNJUmyeex2NnrQGDv5Izk0uoX01xIpjbay9SO9cy0swXduAH1q7pl7eXExUTgYGAaFRe4vaLYZ&#10;4iU3VyEnuiSRn5jwK568cWdzs+0AgHOQaseLtRSG7Iacnb1+tcvd6u4YzySnjpg16OFoM5K1VI6y&#10;78YLZ6aLIbGyDk9WFeb+KvETeZLKJDjGcbutVtc8UStLiNyGyeK5LXtX+0uSrHAHQmveoUeVHjV6&#10;vMUvEeuXF8WA3bSOAfSuT1CdRwy8nORjmte/mBBJz0JPPSsO6cuTIy49MV6FOzZ5zZUndY8jJzjp&#10;jmqzqTywOfUippX3ncR+GaYGIOz8iRXTGVkIbHCWOSffrU8DMowQfeo0Ib+EnA5xUqsMYI4IptkM&#10;cFJcc4OOCelKVQgEL7Eg01H3jPQDt3p5cBflx75ouS1cUxlJdwUEY70mFZMBSD0pvnFcYbtwai83&#10;OQATgcHNG5LJCSAY84z04oCKvygc461G0o2gnIPsaabgZyeefyq0hN2JwDkgvnHWnAndtXjGOM8V&#10;XS4RhuwRjpUkcqBjjB46ZqtSHsWd4KgN3Pyn0prKJFGRgenrTIispJXoR19DUyk/dZicd8dKdxXb&#10;ZA8a9VNOVVWPke4IqUQjoOOefemzYRdnTn0qQs0iCWby85yeOtVbu6Qgbmzn1p13MfLycjA6Vmzb&#10;WPJOex9KaehM5W0Q2+uScqrDB4OOTWeWyxGD681PcJIh3E844FNK/ISRnPHFPYzXmRIrRnLLzUka&#10;krxwMdKApA3jPI6Z6U9PLI5ByOelVHUpjSjY+ccA596hmUkZyRgZ4NWjjaSMnPWoriPKnuKuJLPS&#10;Yr92OBH24BHSnx6gcFjnJOOO9UHldRkD8QaYjsCS2B6c1512bRckbceowlPnGT3AFOXUY0PyHae2&#10;axY7p0OP6VI96Q+HYfUii7LUjoLTWnPKt046VoW+psTu7Z4BNcna3khY7sDnjB61p2V47YaRxx2q&#10;J1EjeD5mdbZahlRknI61bj1lc4FcrBqAzgyY4zxTv7RdX+eXIPQ1yTqXOunCJ2lvqRDqhIJ74rX0&#10;+8aV8pkccVwFlrYBCMRgngA8n8a3rLX7eLCxyAcd64a0pWO+lGO6O+02/wDLwpPTtmtzTtfa3GIj&#10;1PI9K84tfEAIz5oOD61o2fiBUcFpM884NeVOLk9T0Izitz1rSfEMUcXmOctjmryeKYApYS8dDXl1&#10;v4mV0GJT0wOalTxFIw2ngnr6VzqhK9zd1ItHokviWNywjYdaj/tXcvyv19a4i31ohwZZRjHPOK0r&#10;fWrdcMSQPXNd9Gnyo5KsmzekYHJbnPJxUboCvmBce9Zj+KLeNP3fYcmp7DVJb9sMABjnArssranH&#10;fUv25JHlk8Htmp4dN81N+M+1QWEUqkmX7p/iNa0FyIUALD/GuWdazsjojSurspxaLGT83frVbUNI&#10;it3yAcdsVqXOqxph1UYPUVBe6jb3kAAXJ9T2rmnNtnRGEUjl9ct52QrIvGOuayoLERpiUjcemK3N&#10;Zk4KSHA9ayliEoLLjI7+tbU07XE7EDWQZhGqjr1q0miRAhtgJ9PWkhQ+eN/GBWlCQF34/WtLpESu&#10;U5NKA+aFVHtToLLy22sg+lX1HmyiNAcnr7VcXw3fSESopZe1J1FHclQlIwbu3ZMylMg+3Sks51tm&#10;3hDnPaulTw5Ow2zIB6g1XutBiTCwxDI68UlXiDpOxnyXkl2m4Rlce9U7ucJMNxOccmtxrBIYwZUA&#10;4yawdbKCbzI+AOtdEJqaMJxcWVSY3lKuOO1MmEO7av61DI57HqOtVZUlLDa5PPaqadiE9RuqGJht&#10;A59M1Thi/eK0nTvVia3dJNzg7T3BpSIUKyJikrFa7i24/eEIMAevQ1dt53QlSSPQiqsbg45Gcc1K&#10;COhOK3gkc03qbmlalEucqOncVYluoZn37QTWBDOIVzn61OL5FG9Dz3roSRg1dmtMsVwAvTjGAOKz&#10;77ThuJTnjJwag/tiUNyRgntT1vHYbgxwfWhpCV0ylJYFvldd3rVV7ae2fag475rTI9e1MmZWGcda&#10;i1zVMplWMeGGM9xUCLIG2qOvY8Vpizebk4xTl0ljJtaPHvipaQXQy2UKgLKPoaWSFyflHPf2rRtd&#10;JZTwuec1Zj0vzHyF2+p9Kgu6sYX2Zz8xQY9cVHNacY4OR3FdM2ittG5Mg9c0HQEYAtEOnSmlcTkr&#10;HFzaAZ5PMRevWoZNFNvgmLIJ9K7z+yordBmMD1qvqGnW0i5RR0qlYV7nGxWDhsAALUktm7J+7Ue9&#10;ad3ZLC+M9aj+zu6YRevvRcLGBcWjk7W7ntVO6007v3Y/Culm08qRuXJPrUTWCsfmXBqWrjRyNxof&#10;mHayAiszUfD0kZEioPcYr0FdKikYgocnrVTUNDUqyCLIzzUNKxSueeNoshbCRbiOpxVy38OkjcRk&#10;kdK6xPDBxuKdP1qWHQpUO1Y+B3zUpIrmkcfqHh1ltWkhGGA5HpWHe6PcDA8vPGScdK9OuNBmkHyR&#10;Zz1AFUZ9EjJKGEBgMZq0kTJtnmz6eQQGPIOaUWq9c5B7Gun1Pw7iTIDZzwR/Oqh0Vk4b06Yp2M72&#10;RztxapGdoixx1FUng8vJPfpiug1Kw2AlUzgcnNZc8f7olo+emM4pON1Yu7Rmm3Kgj36E1EqMsfJ5&#10;A5qzcQlW6kc8UzypMDavBNZNMuMncozgKN2aYMdFXgHg1NcrsyWXtwOtQpu6sefc1nJG6SkwBJb5&#10;T16UoOSQeMcmghV7dueaM45J6+tQFmtBT8gJDZB/zilMrNgKBgD8qACTyQPw60xgqjaDkZ5XHSgb&#10;uiQuGGS65HvzTckAMhGM4zSAKg3KAPUmlLDbuU4GeeOtFi1sEkvGM845FRtJldxPTnIobG7eeBio&#10;8jdkjOOlTYL6k3nsCFx07E9aVZD0JxxUKl84Jx/SljxvwDyQcYqSlJ3J9xU84z605fm4NRpjdjZj&#10;HU5p4ViBxgVLuaocg4LNg49B0pQhXk5ORSr8w4J5/SnOD5eMgcc4qSiJkB4B6jHNNbnnb06+tSMV&#10;B9eajkd9uAAD/Opd7DQgKlc9MjpTlkXACn86iKuR/wDXoTO7P6VJWhft3DcueCMZqzAXdfnbgnji&#10;qdqSq5DdOSPWtC0BEG0DdkZGRUsVywgGO5IFPC4bI/KmoMKADyRzTwGxtGcetSCYhYnA9OaQrg7u&#10;aV9ufvY96UFT8xHTvmgdxQOM557UqzBWIYc8ikCb1yWI70zJHXrQ0O9lcm3oO2MHkU0ZcjJHJ5pg&#10;kyuN3frTouuc/ianlDmuWAARgjr7UjFVGcEc96aGkPT8D7USSDG3pzzxUuLYAW/iI69u1AJJ4AUE&#10;+vSmmQchQT75oD5OCPeoaNE09y9alcbuSTx1q3G23BwRz261nWsxUhDj2rQjGRgH61HKbRaaLMEu&#10;7B/hxjJq5DMCoABz646VnRYKtxwO3vU1vcKMYzgds80uTqNNGkrBhnHOOacrbhwcetV4pQcY49jU&#10;jSHdvVuAOlUkS9CwjqVO9Tg8ipI3ZlG1cDuDVIzM3zdAf4TVyKVSBt4x6VaWphNpk0e/7q8g1atk&#10;eXGCDzUMUIHz4+mDWxpFoGfJXjtx1rrhTSdzBy0LujW5iXayjJHau00O0eG2G0gsR3rntK09ROjk&#10;fhmuqtruKwgWRxlcc89K7Yo5Kjd7E9hbs9wVeQIy479a2re3ZCB2HXmuWk1VWmM8TYBPFbWkay8y&#10;bZiDgcsK6oO5yyTNOW2AcFiBz2qaSwiaPeVyCOgFVrW5aebyyBtI4q6QyISBkL2rWKMW2ZUqIflA&#10;pttaEnC4NToImuGJOMngelaOl2ySPvYDAqlHUi7M9tKkH7woBz2FR3Foxj+Y9PSuiktUZP3bYPoK&#10;oy6Q7ybhnB7VfKyG2mc+9u7kpt4x1qKXRhIu9VHHU10jaHGh34PPvUsWkqhx5fHvQ4vqCmzi5LAW&#10;z7GTcWOKmtbWFJVKoA2eorZ13TGTDxjHPcVQtrZjIMjkUNWK5ro14nWKEBjuLLxz0pGZDFuUHOKS&#10;zt2cjcMcYHpip7iy2xtsHOKWtiFcy5Y1mcI3JzmpBpwlUFDxSCIrJg8YPQ1fsmjcbE4IHp3pAnqU&#10;JbPyhkio/IR1IwPzrWe38wZ4rNuEe3lwiZFS1qaKTuZ9xaxrlmXPpWFcXWyV0J7ntW/q88X2chWw&#10;wGDkVyF3cos7GRyWzzWM0bxb3KuqTRxLuOMH3rmL+eP7S778ZPAz0rX1fMr71PHauflgaeQgDjPp&#10;WDibpuxJDH5p4GT9avaZbzpcBdp5HIpdF0wmVM56c5roLPSo9wAXtxS5UhqVjOms5w+0QD0NRR6b&#10;kkk4J556V0w05pSQyjoMU3+yGTIbGT0o5SudPc5y9sClup8vIA6gVXs7Vg25hgeorqLvTlAKHkgd&#10;h0qgbBIn+bgDrTUROaZRjV0yN+4dqbOpODjIPatN7Jc5CdehqFrQFgwUn2q0rEOWhmhcfgadGwL4&#10;Bq/9h3kqFxTotIUP8qckd6pJGbkUxHnnafekuImYZU1py6Y0UWXTBJ9agubX90exHIINax2MnJmX&#10;Imzhlzx19KYoDMcHrV0Qbyc96Uad827aB9KYKRTCMVPPNV5zIXIBOK1m0pSNwJ45qCTSZSCyA5Jp&#10;pibvuULeRTHyOhx161OuGbI6mnnTJz8pjz7ZqS3smRv3vX0qri5kkEKNuHy9avrN5YwAff61WSFg&#10;MN+GBUpgk27gpHY5pmTakxl7qACEZOfSqE955q4UEVPd27HIVTzVNlZGwV6VSQr2WgQybZBvB61s&#10;2MsbR4xz6VjpG0hBUdO1W7XfG6heD0FDVy1JtGncWhuVykYA9apxaagnDvBvCtyrDr/9atuxgEsI&#10;TyyCe9XRpSFMNEfrU8rBT1Pk/wDah+GXx0+I/wARl8K/GP4yR3HhG6gEmh2Wm25t4XhBwYZIlJJd&#10;D1BOCMGsrSf2YfgtDbxabbeHJLjyohzu8vGOMgDPX619YfFTwJdeIfg94ovNO0e3ur7QtHl1TTTM&#10;uT58Skqg7/P90ivzDt/i5/wVB+OKtZWUemfD7TAc4dRbqw/hA25dj36DNfj3FGSzwWZOeHgnGWru&#10;9u927n7ZwbTq8RZe5VK0aap6NvT0skj6pg/Zj8ABDIPCcg9Bluc/hUEn7PPw1mEjw+AZZSrESbQ3&#10;6cc18rt+zJ/wUgniN/cftlbUVWbbb3U+fpyOTVPxH+xn+3RaaP4f1fU/2t2tW1TSZLl0lnnZyROy&#10;5O3vgjPpXjU8uryg5xULrz/4B7ryvB05qLxl79k/8z7S/Zx/Y1+Dnxg+MEngTxf8JBJZppsk/DNE&#10;cgqAxYdufzr2XW/+CNv7MbXgn8PWfiHRJFO5GsdVcFCO4OK+Lf8Agm3+xJ+1DdfGLxFd6r+2Dfxa&#10;guiotjPFbXDKQz853nOBx07mvsbVP2Uf+Ch3h8g6H+11YXix4VReSTxk9/7pH6187j8ZjYOpReDV&#10;aKe8ZRttqrSje/nsz1/7CwMasJUc7hQm4r3ZKtF+t4pxt8/Uy4/+CSfh9NWZdW/aZ8Z2unKvyR20&#10;370HsGZs8e+K7/4b/wDBJHwFoegXx8NftL/EuJtQPFxJqiEqR0IBTpXn+reAf+Ct2kQodI+K3hzU&#10;23kCKLUhuOP+uij9a9i+G/xq/bi+D3gPTT8bPgU3iCNGb+0dR0a7jdoYgCSxVCcn8K4MrfDKxMv7&#10;XyeSoWd2qPOk+8uXVJb3sPNsBxVhsFCWBzyjXk3ZQjXXM7a/DUUb7d9eiMHwj+w3+2b8DNUQeG/2&#10;urDxv4T+2br7w/450HEv2c/eVJ4Sfn9CVFQ+JbjR01KRdCiaGHoY25CuDhgP9nI4zXt3jH4i694o&#10;8C2fxOh1K60TTYtMeW60Wa3AmmmYYRGJ5XBIGB618530sqxNJI3zEZJz1Pev3/hPKsny6hOWV03T&#10;oSs4xu+Xa91F/D06J9z8L4szDH43ERWNcXWV+ZqMU9Ha0nFJN+evqLeakgBVzn6CsPU55G3Orkio&#10;7m9fdyxIqleXckqMin8q+teh8lEy9VvnDlctisK8lDOS47cGtPUfnyFySD0rKuo5CxVs/jWU30NY&#10;q7M25QnknbzwB3ptwEAJU4IPOPapZ135DjB7c1UnPGwt93PJOKzbNVsSB4n+bfznv3psjxhAyZyO&#10;OTVK4vWtMFD3/OoZbwnILEE9DUXKS0LDy+YxG7PPP/1qC43Z5GO3pVNbpSpC8nHJpk9yxbyhJxnP&#10;BoWjK5WTTTFGAJGR94g1EzIyllyOefaoxuPzMM5bsKeqZTr07GrT0sOwbUcDaxBI4qa33pkZz9aj&#10;jAL8+vOatwIpIMi9uaL2Ke4xMlsKMgHkmn7HYkAjvkU+NVXoc4bGBSkFSHWMEng80cxLtYheFnIA&#10;49MVC8E0fyZLHvmrgXZwD9eelI+ZGIzj5aaYrMzZQZG29znp2NRlXyRuye3tV+e3R0DR59z/AIVB&#10;5W3PfJxn0+tWmS4lSVpE6kEdyelNmk3H5jk9MirjRhwRsAAPPHSq80SgcYyO56CqTTM3AqblGMfq&#10;akDsw64NMe1OSxHT0NIkEgb/AFnQcZ9Kq5ny2JWdmcLzk9celWrWz81QfLJG37oHNQwReZLtxwCM&#10;81tW8axrtVdv6mlcuMUtSuLVUUgRcn0NMa3VIzIzE9yCKtTt8+NnGe1Ndd2S4wPUUalaFdo0dSqy&#10;Y7ioncxqEXBParMiBowilsHrVdoPKOCNx4IJP6U7ifQZI4Iy55zg1EUIJ+b3AxzUrR4bDEcnkHsa&#10;eqMBjb/9amiWm3qVtm4EYHTj604xtEQ+RgdBipWRF5GMDrimmQtndgZbOaszasRgBjkk8dcUbUJ4&#10;PAPY0uDjOe/PFIAFPrQQJty+M4AppBxyfrmpCGIHA6UzlQAW6NxQKw0qznnOB15oCjB9e9SKAxJ3&#10;dfWnMjE5Azx1zQCRXAb3GDjBp4AbgAjnpTyqEYyeOSTTthAOPTjNCFYbsRRtGTzzmozGQc56ZOKn&#10;Vd3C9e+e1N8vdk8HjJrRC0ICp2bj3HHsaVMKclCDTyr8fu1Oe2aCu0HJ49apMXqN3AelK24qMA8j&#10;r6UjZHKtnHUUu7jacj8OtUnqS0B45KkDHY01tuM854pJHXGR/wDrprMfvZPIqlIRIrlfdvc08tlS&#10;WOBjtUHmLnkZHc05XTODxjk+9VzK4D1LHkd6AcEZPPvTWkXdgevHNKGOMMBkdRTuA9WbJJAORxRu&#10;DA7qYoJwBx7mm7jjLH607iHl/mHv6Uqy4+bJ+gqISEnr0NKGIOT19KVwJywHJAyaRSq5B54qHzUw&#10;MfhTllZ/mJFCYyZXdCMk/UD9Kngcbi5Yg44qq0h3bgcgdDSrIep9f0osLW5fiuGY7SvzY+8e1NQq&#10;nzKMnrgVAJDy3Yg/WniVlU8gntkVk0aepJGUI4zjPHFTwgs33hnHFVkcGTHIz90VMr7NobOQOtZy&#10;QLuW4wo+8fy9amZFUqhPJHU1WhPmFeevSrcjIzhHHIPXFYSN4rQs2oWOMB2yT0z3qRF2ttT8qiDB&#10;sLGefUDip4wvHOOOorFs2ik3YdbJuJb34yasorAfMo596ZHGQAqDp/KrEUJB3Hk/zrnlI6oxSRHH&#10;GA+5T05bH9asxRyFjlDkDqeMUjQySlUiGMHcTUyRyZwSTnrWE5m8I3GEfNnpilTklRxzTzGy/eTN&#10;NjDZzj8fSsHK6OmKaLNhM6yfKvHcVq27hj+8zkd/Ssa33NLgAjPpWnYsSoz1x3rhxEU9Tog2mdRo&#10;t+IdqFsgkbjmt+3lDRl9wHNcnpxxEGTqvJPpWhbam4TazHOfyryakVc76ctDZm1ASAZbB9xVSeaQ&#10;ZVW47iqZvXxhup9qcJ5HG5s4PeuVwOhNk8E0gOCe3IqdLkFSBkcc1ntKI23HjPQ1MbgDAI7ZqXC2&#10;qHzFpZkH3xxU1teRqQQzcGshrslsF8ntgUJqXlnk5/CkoMbkzfbVQvCPkd6dFrKKjZB5HGe1YBvi&#10;5LAjpyQaFugxyQc9M9a0iiHJs2Li9FwoDPjAwSKjGwuGPI7VRjudzbFGT34q9btG3Xj3raCuzNsv&#10;W13G8ZU8bfbrTMKT8vWqxzG2YxUsKlW3D610wptmblYu+dHDHhgSe1Vf3Zye+fTpUjKHG4MMdqbK&#10;u3g9e1dUKbMHIhlZQCuOvSqN8QFx/Wp7mXGAx5Gazry8QrjGDnrXRGFible5YqMhuaqysd24ufcV&#10;JNMdhOO9U55xkrUtK5MmrjpZwjbgPl7VH5w4J7VDKzAcdO+ahad3ymeTwDW0djFuzLTTAtl269KC&#10;6dznuMVU80nl2B9eKUOSxAzwB09K2SMpSLfm4OUwMUeeMZyM+lVRJk4BOegzQHZeWrRIhzZZNwTn&#10;g+xpBPk8DOD61XNwN2A/T1HSlRww3DHrxRsQ5MtrLxgrnPTFOjlDDzFPHbFUzchD81PS4AjKjgE0&#10;7D5+5ZaTnJYdO1HbH86plpCflYg+narNuZAoMygZ6CnYcZCOJApyefTFIqjIAx0zipimWznGaPKV&#10;T8q0cpd2RbDnkdO9WbaVgTnBI6YqNhjjHeiM7WDgd6GgubFlPGg3Fc49KmeeM/Orc9SBWPHO2SVO&#10;38atR3SjBArNxVzRTZp2xBIKHg9c1ZZ1U8k1n21wnXd71LLeggc9K55U7yNo1ElqWHlUc7gD05pU&#10;uAo46+1Z7y/NksSPemNdkggNzjrihUWxurFGm98iEHdyOtQTXiMdzE89qoGR2Xpn05qZVVl+b06m&#10;qVBJmbrdiwJtyYToDyatWaKRvz+VU4YpVACpkGtO2gCR7iRjuc03TsJVW1qOaUFfLk5OeDTHnjt3&#10;G5vwpuqA28AmQAHPJrB1DVjLkI2R0JIrSnRTMZ1bI2dS1tpIxHBJwBya0dMNymmid5MMR1zXH28s&#10;jAFxuXvzWwniM21r5bvtUJjkV0fV1sjH2yMPxXqkyXDLKxOeS2a5e61h5CQZcj61a8S6yt1duyN9&#10;44UelYhRFPzKACc5zXoUaPKkedWrOUtyvqNwozkncxPIrn9SuQzkJwBn8TW7qrQgExuN2Oea5PV7&#10;uS3JUHJ7Me1da7HJUldFe9nLKQpwcdaoXBTZuLc459+KfLK2cqTz0qtcHOSTnPT2rpirGK1epA6g&#10;N8vJ/nUTAISDjkZ4qUkA59Oh9KqvKWzlhgGq5htCmQgdMZHX1pyuVbJfAI5FRBlkIU4Bph2sSAcU&#10;1Ii1yy9wq/e/Ska4U7cnIx81Vc7Rn8hSgBhgnGOSaohlpZRtwVz2pkspyVdTnGeBwPpTQx2hgOQe&#10;x60PIQCN498CquS0w804wpPHfvTDKzZIXr2prS5XdjBHfPSmhl243HJ6GrW5m2S+aeM5Bz2HFSxy&#10;MAAevcr0qqsoIy56HtSq75BJ69vWrvYzctTQR842sQP4vercU4ccgDA6VmiTK8Nxipo5guO3rzSb&#10;uNJmgXGByPYdqglfCEE8jrUPnsSAW7cUksq+Xjd7VNy7ENwUZeD9fWs6fYZioPPY1clmQDJGPf1q&#10;hMSzdsDvQm7mc43divL13M33eBxxUfmNv69uBTp3zjHGDx71DI7A/dGexFWtSdESBvlPHGeopUds&#10;EcdepqESPtKnkEc0I7MMg8dxWisK+hZMzNkbRmo5nLJtLDBFIsTAhhwPrQc/3FxjjmqViJHesojP&#10;3iS3T04qF5SfT8sZqZwwB3A57j1qFjGy4B9enOK869zpS7kZnlDFhwMcUvnsx5bPoRUUgiGcE5Bo&#10;jxuwmBnrTaRaVti5FMrEKCDjnANXba6C4YAcfeqhDGiYYkZ5wSKnAIXKnGOxrGSTHG62NBb0NlkO&#10;Pqage9UsCMnJ2g1TaVhlg3A6c1BLK+S/YjIB9aycFubxqXNeLUfK53Y5xirlvrEhIJ5HTk9q5ozO&#10;pAYkgnsBgVPDeTRjzGz1wFPBrGdNNHRCq0zsLDWnD/MwA6DnrWtDqsmd4kIHpurhrTU8HazHPc46&#10;Vq2epfOA0vykferinRO6nXVrM7rS9aAIDOBkflWrHrIkxtkXGeSK4K21Hy2CiQDAyDVtNcK5Uvjt&#10;WHs3c29oraHdQ6pkYLBse9SrqkoYMZSPauIs9duvM3NMDx0x1rTTWhIh+b6ZFdEYKJlKpJs66x1W&#10;Bn2ucsxx1re0rXUt/lY59hXmdvq4iYlm+U85B4FX7bxFKCGEoIPQhqqUOYI1OXdHp9z4uVhtxj0A&#10;og8S71IMpB7V54fEgwBlvrmr1j4kPlgh88jrWUqMUtjSFW8tTuhrDSMBK5OatPewQIrbsAqK4qHX&#10;pJFBVuPWpzrhlQI8rfQmuKpC70OyMjV164NzKrQsSvbPalso9kG93H0rOGpROF3MOPekfUl2bUkI&#10;zx9KhOSVkXaLdzS3xjkke5qeK4QDGc+gNYH9q7Rgtu+vepbTUMuHMntii0xPlsdPYXkEc6sVGSeS&#10;R1rrbDU4EtwQ4HtivPLW/hBBkmxz3q+NdWFRHDLwf9qsZwlIqMkjsbrUre4BRHGQetVm1CK2bLYJ&#10;965uPWstln47YPWm3OpPMPMD9O2amFNpjlJGxq1xDejfEoDAc81zGrwSOPkbIz29KspqMhJ3uOnO&#10;T2qKSVHYqJBjHOT0ruotwdjmqRU3qZJjTcM9e9K1vEqn5vwrVfTbZ4vO2jgdvWsfUbgxsVUj2rq5&#10;rrQ5+RRlqRXSEKQeRmsyfajZjIwTVu7uQYtu7qeuazw6sDnPPOc0krsHKwefKpBVsEZqVLx8fM9U&#10;J7kRNgn86jF6rL98cjGK6oI5ZyRpnUTuzu4FOXVWU5JyMZBxWO12NpCsPzpY7olfn69ua3S7mDkb&#10;UOorLIDKAM+laEMwKgKM1zMV0ytgHitKy1FUO0uM570tGJPmNnzPm2sKbkFuD0qudUjIByOveoxf&#10;qZMCTt68Umitb2NaydGbFaVvCZCDnjtWDHcquGV8n2rUstU2qScfTNZtj5Tds7Zdm7bzt60+NY4W&#10;Ix+lZtvr2Pu89iQeKjl1WRH3luN3Qd6ltIpJs21mjXqMn0pLgoF8xB+FZMGsI5IdiCOtXVuY3hEi&#10;kMPTNJzVhqmytfXhY+WqEkHrTUDTpnaM9DSzSRyyYHQdhTwB5QCg8nqKy5zVQM3UNNdzuQcetVo7&#10;doOWUDjtWwYnJ2DpST2EZgJIAx+FL2hXszImhSRd8hxioVtI2xlj0zVi8BVtqkDPYGo7eJnbg5x3&#10;pOpoONK4qWURbKqcEVbttD+0OCF6U+3tdhwG/Ot/QbONgJNoPHSsKlextGlczo/CluiEmLJ7VDL4&#10;XhUElT9MV1c0aqu0JwO2KgmaNOQgJB5ArD6z5mnsUYieExHZeckA5HFY2qeERsaUR7c9QB3r0nTx&#10;FqFosQiHA5FQah4ceSN0MJIxwcURxLRTw6aPDta0g20jIq8d+KxLmwIYlo+o9a9U8V+F3VTsiIwD&#10;wRXGXWhSs5JjIA65FdtKopnHWpKOxxd9pE0y5Cg88gCsLVdGkiQSRn5c4wa9DudIaIbDEMeorO1P&#10;QYpIC2zn1FdWjOXVKzPOBGpIRwCR0I70txAET5ADx1z1q9rVkLWQsq455rMuL3y02sR+dRJFwM27&#10;RUY+uec1TeRVckAD3xVq8k3sTu+9VbEch5HIHWueSR1rm5dAwzHKk99x7GnLgr8pyPagryFQj3NK&#10;irjAHFRYdmhCW6DI46t2prDkn074p3lgsWYnn9KbJhhwCADwfWlYNhh+YYJA9qGJIzupD2PJpGzn&#10;knPt6UiegOXKY4ORSZ7Y/I9ajLSk4A4z0704sFAyMk9BSHvqh6MYyTu9hThJtPXr14qJW544/WpA&#10;UAHmDr2NS0i4vS48MSRtJx1JpQ0jEFG7fnTGcH7vOD27U9eFGc/hU9TRMkWRh8u7FLvKjBbJNRoz&#10;Bzjr6e1OO7p+p71LNEDs+fukY9aiPUHd3705mxwW57U1wG5YYHalKOhSF8xnOCMc9R3p45OV7etR&#10;quTnnrxipIY3HBOKlLUd9C1bpwE6HqCfSr8DEttB4AxxUNmgaNGA6dQauxQKvzZwR1xUNCuOhU/x&#10;fiKmX5h1OKaq8YCnmnR5U7c8HihILjWU4+7n2p0Sl2AxkHqMUYA4C8g9c1NbgHbxyfyFPlAk+yHO&#10;4DimvYgjOD0rQtIt3zMMjHGR3qy8cDqWK498VTggvoc9JaSIdpXBPbNNWLkq4IrYurcDJAGR93J5&#10;xVGWB84HPpxUuD6AmRRAoCCc8Yp7RJIgUnAFKlu2O2M8ipYrZghLJknpmp5Gh3KMqkP8o4xSgbjk&#10;MM9zU8sRTcHBJHB+WoY+ODwcdalx1Li7k1uxDjHWtC3kB+cjk9azIzjAY/rVmJznav4H0qHApSaL&#10;3mEHBGPSpI32MAMZPXFVVfcMSOSO1SRyDOAw645NVyXRSnqaEFxkAs2ceg6U8yFm3FgMdRmqSMrk&#10;AE9OSDUiSjcGzjmkqfUcplwORgKOc5Oat2zAMTms1JHY7+uB0HNXIGLNhnq4w1uYzdkbFu+SORge&#10;ta9lfG2XK85POawIptkmedtadu/mrkn689K7YLQ5r30On0rV7eTAYgN0BrRn1NZIwnmnGOlcfbym&#10;Jx1PPStW2uWl4J/HNbJHPNNGxbSq0ux34J4Fa2n3iRsI43HI5HrXNQSt5yg4wDnmtSAxwuGV1+Yj&#10;oegrWPusykro7LSL6OUjIww61rTzs1qfLIJ/mK5WwuY7bDLMrZ6/NT9T8WnT7VmikQFR0zXQmczT&#10;ZoNIGyHGGB9at6Xrggi8qUgccHHBrz8/ENLglCdrsfvDpTJ/GE0JAecDd0INPmQnBnqMerPOo8pg&#10;BjnBrUs5I5ogynn0NeX+GfFMgcB5QwJ4+au60rUZTGsyfdIyfStYzuZtNHSpbwyqCyAe9R3lssCM&#10;6L6YJpunXsc8IYyLnuoPSrF5LGbcgENkY61r0IMS7tku0Ktj3+tYWo2M9kxZVOOzCttJGjuGRjk5&#10;yabqsdvKN28ewNZtaCSMvQ9ahnAtphhh0JHJrTklEihQKyJNMg3G4jO1l/Wr0BDRktNtPbJ5FSmV&#10;qJJYDcZW7+9PhENtGZSuAOhplld280zQtcKzqegNVtWmeCbZn5M52k1IehYk1OFxhW2nPPvWZe3h&#10;kf8AdNgLUbn7Q25Tge1Rohkk2HoPeixUUZup3M0ivhDjrnFc5JZTyO0oQkE9RXdT6ajJuCgg9RWd&#10;PpMaOSRjjgAdTWbjc1TRxV5ZuUx5ZBqpp2nl5wvkfXNdndeHZXUz7evYLVe30VLf55IzjOORiocT&#10;VSKVjpDBg4jAB71sadpyyMHfjjAI9ajE8SuIQMehre0dLNLdHMy5PJ+bpSUUDk2VjouByhzSf2PI&#10;rBmXPP5Vsz6lpMC7/tUZOcY3ZqM6rpco3iVcjt3q0kS2Yl/pMoBkSHisa6sGXkLk+gFdyskUsfyg&#10;Eds1n3VhbzZJQZNDimHNc5RIJH4MXI9RRNYsOFUEdq6GPTV+YCL6c0NoxYfOSfpS5Quc4tptclkG&#10;BUqwpAPMORjpWzLooVc7SOeSO9Vn0yUAgrwDxkU0kiWyjLA1ynyfwmqU1i5yCvJrbitNqHjJ70xY&#10;o3fLJx9KaJuc6+nyRHJj79qFSQuAV7+lbtxZEkbI+p49qjOnEZLJyO1VykuRSWzR/lXripTpTFSA&#10;h9sCtG1sGdwWj71uW+kER7jGOvTFPlSJ5jk4/D8kx4Bziq1xokkD+Y6cZ713As1hXPl9OtRS6TDc&#10;fMYx+VNJEuTOOisI0HCZJ55pJrZmQhhzjkCuw/4Ry1Zt4QAYx0qlqmkQWocqoz2J9KuyIbZxNzCQ&#10;pIOccHisq5lIkOT06ZHeuh1Axh3BwPm5rA1OILJvAGCCTTtbQV7ENvdNEw39SfwrQsZY5ZBmTHtW&#10;NJJ8gz17e1Psrgq64bkdxVOIrvY7/RLm3jVSWB56GtQ3EJYsFI54GK4fTtQkVxuOV7GumtL+OS3X&#10;EoOepJotoCdzc1bQLHxToV14YvLiWCHU7c28skL4ZQ3ce4PP4V+Ufx1/bWl+FXijXvhT4Y8MRPea&#10;Lqk1lJqV6SWby3K79o9evBr9XfC066jrVnbXEuEEwDfNjOO1fnD8R/8AgnF4Z8dfHDxV458S28kk&#10;+o+IbmSW2vtXEKxtvJwsags3BHPevzfxAwixFKk1Llte72utLL8z9r8HcZkeGxeIeapygknGK/m6&#10;6fcfJmrf8FUP2jdHuPsNpe6dGkQKo4sPvcnk5PX0rK8Z/wDBSD9pzxBpPhy/1HxXbKkNvdQQNFbh&#10;WOZQzZ9s4xX1pqv/AAT6/Za029lXxNpvhe1miIEqmaWTYcdyzcZqPxp+zp/wT+j8G+D/AAYttoI1&#10;yyvrySd/s7tH5bldmTuwueuCcnFfDUKWTRpuMqyvbXV/5n7VjM74fc4fVsA7X35eh41+wT/wUA/a&#10;Rtvihr9+/i8yrFpKBE2YCjf1yO9fXel/8FQv2jdIkIXX45gSCwlwa0/+CdX7OP7JHhz4l+I7nUz4&#10;XezfTViEC2SsGcvwW+YnpkZ+lfWs/wCyN+w54y2QnRvCQIk3L5KmIn2I31+YZvk+EzPOalfAYuEN&#10;lZVeR6JJtpNbn0cuNPDvC0oUswyadTTWXs0+rdum3qfMGg/8Fevirb3Kf8JF4Ws78F1UIuBgE8kf&#10;hX2h4J/4KLfBjX/GWnfDDW9LvdPu7nw82pzu0G+FI1Ayny5JPPp2rzzUf+CY/wCyXr+rR/8ACP8A&#10;gzS5VlkBQ2muyRMGz2Azke1elad/wT7+Fui/GnT/AIs6DrN/aXlh4cbT/wCzyRJA6kgByWGcgDFf&#10;R8L5L4jZdjPaZZiIzpOSVTnlz3V18Ll0te6Uk2rWPgOMM38Fc3pR+rYWrQmoVGrLl96y5E0pS0vf&#10;VxH/ALUvj/TvE/hHR5/D95/ol5dGTyypRpUVchipwcZx1FeG3Jab5FOfWu8/aA0ObT/iTdmWd5Q0&#10;SGLcchFxjaB2GRXCtbtHl9ufav6fwMZRwsXN3b1btbV+R/LWYzhUxk+RWSdkm76IyNRsQgLBeo7V&#10;k3Ub7WK5xgiuiu/3oIYYHPFYmoYi4XoeoroZybM568WVWIDc+4rLu5m3EIT7V0F9AHJww6/lWHqF&#10;o8cgdASeeKzlsbQM26YgZRMfU1RumbaVijzg9R61o3Nv5kfyN3zzVOa3mBIGQeayurGiTMm63Ouc&#10;jAqt5bMcbh0ya1JYFxxx/ex2qm1o4cKQSpPPHSs+Y0iuhAmVViFB9yahZ9h+UZYjODWjLYRIGdGJ&#10;/wBmqckZDEsPXOTT5i1G4wylWKL25wOMVLG7Kctjn15xTBGiHzEYEk5Pt7UodCOD167abkrDUXfU&#10;lVFZgVbHBBznNSxzM2BnnOAcVUa5UEbXzgetNa8MTjPIx17ildg7I1GkaMgs4PGSQKkS7gPEuDkY&#10;4PIrH+3Mpy85I7U5pwzg9AehHNNaE6M194lO2M9OKCUU7jjIXBzWbbX7RyYaTI9B2q29yssHyMCT&#10;zxVak2fQVZ2PK9m/SmzAMSVPHcAd6iWZFb0OOCakSQyqSWHIp3C3UYztjOTj1xTJF3jAwcjkY61J&#10;JbuMNjAz1z0pDbyOwKHGfWmmN2sUpIih8tT09aW3tlRsTHknAA5q41sehAPOAcZp0VqVcMPx96rm&#10;IcUtUJDaRpncuT3xV9SGX5CMZ61FGCBkoeeOlSquxd24c9aEZsi2cnHI7H3pCirnBJyOakcKGwBx&#10;TWQN1OOexqriI8EHhs8dKjkiY4Djv19KmKLkbTikdAec8A96SeoFVso2eAO5ApsbbpSGGQCe/erD&#10;ISoIXAHbHWoo4xk9Np9au6EkxhK5Lg9Oo9aYU3Z3AfTNTMjBd6KWGOoNNdmkO0R8Zzu9KaZLRG8a&#10;ngHjFM285PT2qViOgTjHUUGEI3lr1I5q0yXHqROmOFGB9e9IUbbjbx61KU3sSvBHvSKBwobgHrTI&#10;tqMVFGFbqacO6g54xgUBAW2sTz0z6UMQQDjHuKAsRlZBzwfY0BjjHcU91Ufd+6ehzUa7cgZOfXNA&#10;NDt3ALEZpROADjkA549KiJwD8ufpTCxUZpp2FYkLHeCTxikDE8LUZf5Rxz3oDKDz0z1FNMmzsOKk&#10;tvI6980u/a2FPTp71GZAAMNx3waXed2d2eeOKOYVr6CuMkHdx3pjlyCoPP0p4bPBYDPc0hAByCR9&#10;afNoTqNbJA4HQbsUwuueWB9adISRtA78kVGVVcggeuKak2KxKsuUJxg+lOyVO0HkjsKrB2ZgwGM9&#10;fTFTJIxwQfyPSqUrbjSJIycFmOTnnimOBv3kcnp9aFyMjB5PNNffvATBHuOlPmuHKIZCD8y9OeR/&#10;hSGZscHPPFKQdpIGMdDTDG2MgNnJPTrRzhYWOVgMA8noD2pySMp2kA+nFRosmc5x6U4HggqeRzxT&#10;cg5SRJJDkt+AFSpJ8oGBknkVXJOcD06iplztITGcc0KoVaxJJJhcFyD1Ax1ojmZWXLlecnJzVdzy&#10;cY9jTsiTgDJAx70nK4crZft5jLyo+YdgetWEdmUMMZz0NZtu2w+WwwxByT2q3ExVTkZ245zUO4cq&#10;NG0lYEFo+McEVZW53yYwB65PIqjbTEldrDORxipHz5hK8c96ya1Nouyui7G8nnnYTjuBWhApZsEc&#10;Y6Gs2zGGDKwPrz1q9DLlgWB9iK56mxvT7s0olUpnByeKvW1o56rtz0GazoHYAEHjrWpaXJkiAABP&#10;Ga86q2tj0qST3J0txnKjOead9kYAttAyaasucEdfSrMJ3jbnnp+NcNSpJHXCK6FU2UjkMx4zTorJ&#10;h8gXAzg1dWNj8qjJzjAqVIAZlZ+cDkVzyrO2pryXRShtAh4Qg55Iq1DB8xOO351ZW2VeSOnIAqTy&#10;kJyB14rGVS5oo2JLIkIQMdORmrUKttxjHrUFrbkHAAHrmrQiO371clSzN4Rdh6sjDawP1xTopCr+&#10;WAGznGT0qFyQcAcA85ojOGDZNYGyZakVZYgwGCD+dRu4I684706QptxuNQSy8Ek0rX3L5rCTMA+V&#10;xg9xUJ3A4Bx9aUy7mCbuMcmnJhiFBAz93mmkRzXYi43jBPJqaMEEEnnPSkVY8k7snsDUqxKx3EfQ&#10;+laKNxXSEjcDhTgg8Vet5mG3dxVFuMMnr6U0PMHO5jg1006TuZSqG/FcRtHjd071NBch22YB7YrM&#10;08M8O09RVq2JWYKq16FOjdmE52RdG1GweBnpRdTQLFuLdOhNVdQnMLB2YA54AqhdasJVAVeB1ro5&#10;LIwcrsi1C6DyMWOBmqMk6E7m4B4pt1cO0jHHGefSqs05kYquNucZrKTsUpdQnmG/G78SKrN8rZ7Y&#10;6UsjFmAPIHeoJ5csNhNZrUG1uxs0rNlD0NQuykZBJ78GhsjBGc9hUXHmY9scetbwRlKWg4TE4+XP&#10;PJNKJ2LEq3Heo9pZtoYinogU8HtyK3irIwctB6zuTknjqaeJSwJJ4xxTEXOcj8KcFxkMD161ajqZ&#10;uQpVSMEHJ7ilRmOFHPrx2poJJ6gfU0BsELn6iqURN3Jck8hhntgdKVGbJ3g5HoO1RNgNleMelPWU&#10;sck59cUJCJgQGzt6981N5gxt9O/rVUOz42r07mpIi23YeT6nvVKIXsXY2yoOQfQ05V5zUEQyAqsM&#10;08SKSQHzzjrRZmqloSSAHotIU2kALU0cayAAHtzz3p6Qljjr+HWlYdyqpCDZ1/pU0QcckDA6Gp1t&#10;HKkjA5ppglU/OPl9aTSHexLE5BA9uasSyYQbCM/SoY4CFyOuetOkB/jzwPWlyJsOYFfzMKxByeM0&#10;/wAqPaTnJz+FQSzGNMEAnsBVV78K2Dzx0zVKAnMuNKschC/44pw1EYC55z1A61lS6gq8q+cjsajO&#10;qR4B29BzzWsaVzCVaKN2PXIol8vg44HtVyDV1aD5XUZ7GuPuNXj27oiOenPNLa6rJj5ZMge9X7BN&#10;EfWLM6vVdaja02iXkdeM4rnXnd5QQ3HfApsl+roquOe5B60tvLBv3t255NXTpKKMp1uZ2R0Wi2cM&#10;9uZLhflA+X61ieML61t1LRNhVOKluNcWGHy0faqrng8VxvifWGvJQC2QOwPStoU7sznUTRTvL4Xd&#10;wXjXvxUOo3yLGNspz6e9UZrmUNv9KrTTu/Ye4711qPKjjlIiv7vI3BuT39Kwbx2uS7yE9MITWpcF&#10;mG0c59KzbqJwAnYDgCmlqZdCk4ITcew7VVkfG7j6ZqzcswbaD0HOarygkbgeo7etbXshp3IZWyvJ&#10;69BiqhwV2NxkY6VamckAEde4quVbfynUc/SpuwZCQE5Vuc8jbSIxYsoGT2p8qymXdGfl74pAhP8A&#10;DjJq1OxFhu3HJYjB5pcOSB2PQetPIPII7YFJwAB+npT5mTZIHZgQhGMdKbK4B+bgnoKHYKfvfQ0w&#10;hm5yPx61a1M5tjTIMcA8981D5kobPLDsae+QcdSeSM9qiQkFicL2XJ71qnY5pS0HGXALFs5OMA06&#10;F5i48wYA7imKF8os7lsnoPSlt59oO5QB27n6U7mPM0y4kmOcdPepI5iScDBH61V84OSHAG3HWnRz&#10;hiGUjHrS3NVNF2OQlAymiV/kBYY4zUJkBQMPSmtK7ISTnjgUXNE9Blw7BCyjt+tUnkAOCcZHrxVi&#10;eQrHtB/A1nyuQxXB474prYnzEkkPPGMdKgd+Ocj1FOmJdhgcH070hi3E7hnIqo6EvURW3Puzk1JE&#10;c/Pg4PXNMWAZHy8mrVtaMR8wx7GruiLMEQkAEAc9DStGF+8CB6Yq0lqS3IPHr3oeDIwB064pcyFZ&#10;nYXUQPzZPXBzVRmKkt0x6d61L21aN8kcZ6VmXSAcFgSOlcUWdiWpVYgsWUjHbNOjDAhs5wQTimrG&#10;GYce55qTYIx+7znvV3LaLUDts2yDPOeRVmNVIIXj1P8AhVOAypOodTkH7prRjIlYsu0t0O09awno&#10;FivMrx5Ygtk84qB41ZsLwe/qKvOpfkKRzzkVCyKrEoD7k1N0PYpmMj5ev400MFxgMcHp6CrN0rff&#10;VcjHK4qEZBx97PvS3NIybHxSbD84xluSB1FXba7ZJvLADKeR7VRjjEhywUcdPT3qwitnaQORgg96&#10;zcEzRVLGpDckMWB68VbiuhF1ftnJ/lWRGzREIGBGMFs5qX7SwBIYcDqDWTpov2pswX+MlX/OpV1U&#10;qA24qAfXisa3nKkZzjHGfWnifcxVT9Kn2aH7Z9DaXVBIhK9j0zTrfVtgwsmOuTisaNsAuG5BxUy3&#10;EY5DheMjPWi1ilVd9TaXWLhj8r4x1rV0zUnc8zDIA6Hg1yVvcx7id+M8nnrV2C/jVcebjnrnpWVW&#10;7WhvSktzuINbEQQEjB6n0q0NaBPLD6GuGi1qWMqvmjg8E9M1ZOtyBQUYD3J6VyezdzqVRHZHVwAQ&#10;rgHB5Jpya3EQUXrnqDXFf25ICAXyT0BNTwa5lgNh3Y+bFWqAnXa2OzGoq6hgR17mlXU1U7ty5+vS&#10;uYt9W884OVA7jvU63g+80gxnr7VXse4vbt7HURawEXd5uc9qlj1l2AdHH0zXJf2iIzs8zj1HSpot&#10;SlRt4O76VDpFKs+p2UGrho1DSYI6046tnjfnntXKW+rtyC/J7Edae2ssCQW4AxWfskjT2yOoOrOX&#10;wZCBxkGpob9W5LDHXg9a5IaqzjJftwTViPU5doxJk9vpWqpmbrK51n9tiKLyxJ7c1jahqCSy7s89&#10;xmqjXmAJXnBwap3N0rAlnxn371rGmYyqk8l0C+GkwO+ajmvU27VUfL+tZlzd9gDnPFU5b9EyWkP1&#10;7CtVAxc2y1f3XmDg4Hpmqy3QPz71z0OKp3t6COBux1xVYXAB2iTjt7VtFGbuazXqAZU5J6c09b0L&#10;ks/PtWJ5xTJU59KdDfAHc/J9u1VYlxN6O6P3t/anreeW5I+mayIbqQkkDgHk1aim8zDKQR9altCS&#10;fQ1Yr6QA7pCc1Zt7wZO9gQTgc96zkV/LwPXrVmzjcqiCPnJJJ71lKVjaEWbVlM3UHj+daBZjGDtA&#10;9Tms+zVFwxycHg1rwQDylLAYP96sec35Li26uke5cn29aPPm34Yn0UVOokQ7WXA3ZB7VDK/lyFmG&#10;d2T06Vm5XZrCnoKJpBglMEtg5q9bXf7oJkgnsazkldju3bhmrFptLEluc8j0rNyNOQvpMIsEEFj1&#10;q22pQ+SEKgHGAfesyTzN/XAqKcTkjYDwahysUoGvDPu6gHJ6GpZA9whC5A6Y96y9LE7SDzAeGrqL&#10;Wzgltt+05+tc06yj1NYUrnLahZzowkVDke1JYKrMS6sMda6LVbRIowiR53VQOkOh3KhBb0rneKNl&#10;QII8M4WNDk9q1tIaeJ9mODwMVTtbCZZR8mT9K3tH01gd0gI71zzr3NY0ie5tneNXUkZH5VVNvMzA&#10;MT+VbLWrlBuX6UwaexmDpGc9uKy9qWqRY8PWsMci+45rZn09nhMqdMfhWbp0EkDbmQgH2resyTB5&#10;Mi8Y6mmqjvc1VNcpymtaVb3EbBoxuI9M1y83hBHVsgYyTytd3rFoyPmJcjv71mXUc5ICwnd9K9Gh&#10;VaOGvRTZ5xr/AIWaDBSPAA9Otchqlk0GVYEKa9l1LSLq9jZJIjyOTXCeJvDMrEq0ZAHevUpVbnmV&#10;KVjxHxtGFZnVCOOuK4O8nlDt1IzXsHjbwpMY2zHuGOwry7W9DNrIwZSD7VrLUxg+VmV5nmAAmmJJ&#10;y6q2SDUzWmznLY+nWqkKGK5kZQcsfTpWbidakicOVJUEZ9TUiuTkHjPeqyPl23kE5645qbogYtyR&#10;09azasO7HAk/xD3weaa6rIpw/A7DvUWW3ZHGSakj4AQDnvipaFfoNICH72QfamnrvJx+H61JMC3z&#10;5wahYuUCkHg9u1TYiwMmG+7kDrk0ki/xAdelOBIbBHJ7inEMTjHApPYadiIx4Hy8+vFLjIyf17VI&#10;FJPB6DmgqFfPH4jtQUt0AADbcYzwakXoMHpTAxDdAfWlAUZBXAPUVD3NYuxJt5yBn1OaVto+tIgw&#10;BznNJjLeuOQal7lJ6CMwBxjJA7UxVMjFicAj8qkdAeAeaQLn5Ovfp0pblpgFAcnJGKs2kXmMGb04&#10;HrUMADNu3YB4JrW0uwEzINvJHy8U1EGy3pulsYwSpINWZbFo8YB9/et3S9G3RAE9R+VJf6O9svmy&#10;EAAcZ70uRCuY4gGwHdz0potEJ3OeSfWrhQAfcHSoSoHygAe3anyBzDRDGU27RntVmxtfnClM80QQ&#10;K7LkcnqAK3LGyWGIfKMnrxTtYVyEWbxxbM4B7HvTPs4VNox7Vqpbll2uv1IFD6dGTnaAPelyyDnS&#10;MOazOCS2W7Cq0tvgglSDn8K3ZtPjV2kAyB19qiNiJvk4x05FOzC5hPFg5XHt71JGWZsKT6itS40Z&#10;DgRk5PU0JoWwZ5Jz1xiiy6hzGbLbtKM7ACPbrWdcxPG2NhIBxW1dW8kAyEbA7j+tVJkR+GXrzzUu&#10;Oli+axlggHLetTxSYk3jnNFxDl84GMdBSIg6gHP0rP2buVzXLHmnaABgd+KlVQCMsRz1qAbWAGen&#10;SnqWznnP86FBIVyzGSO+T2xT4t0jE55Hf0qGMkDcfxp8bDqMj1xVKJXNcuwuEYEDt0q1Ay+ZkDjp&#10;waoxtiTYMknoTVuwV2fAQkA8ECmo6kt6GpvwCU5BHWrdldFQRnqarwQER7WXvndjrT3jeL51zx1B&#10;FbJHM3ZmmlzEME4696tQ3giB2uOawHnYDHIx6mo01YQyFXkJPJ/GrTJb5kdXaauqSbJGGPXNWv7a&#10;tRIQLlR6nNcXP4hCoHKgk9MHkGq767M/KsevSr5uhlK1zu9S8Q+Wge0uSD6CsPUNY1DUpNxlbGeR&#10;WHHqNxJ8rNx2rRhcOA8ZBOfmxVc3YhRRPG8iOMk9atmNriPLZznkA8021jMwHAzV6K28ghmYZPvV&#10;KXYGh2jyy2uTk4zk816H4Q8SGbZYlzlu7H9K4GZkVAIsZ7+tTaZrE2lSidZBkNkHPStIu25nKCZ7&#10;ZpKAybtw4XJ56U6XUmim/dsrpnkZrzmH4qXMdmYYQvnOpDMPSs2HxTrjv5qXLL82frW6qKxzuDR6&#10;ZdS8PPGeScgelZl1qEu7DEk9wD0rB0z4kIW+z38arkfe9/pV1td0lz5wvYy2M8HijmuS4Fi41J41&#10;3BcntzWNrHiia1RgZABjOQ1X5te0y4TDOMkcHtXB+LUnkllkt3bZnj0pN2KsaOneJpBdtNDdkM3U&#10;E+/Str/hI5riAb2GcdSa4HSIJSpZ5dpHQ1q2VzPDNtdmYdhSUhcp6Bpmq2AsQ8iYPfcasW81lMnn&#10;RyYyeg7VxEmo3cMWxTx1IxV/R9ZvXkVBHkY5OKrQLWO7trKJl3MMA9jVfUdNUSAhlIzVWwvb64cR&#10;7uB0rRkt5ASzZ4Geal6AmV1tYlUeYBjPpWT4ivrGCRreOLcUXccdqfrHiaPTSwAVztxgn7tcHL4y&#10;jXUJfMyUyeSKmTaNYJsk1zXoElDp0A4O6sifxuqf6OtyU9CGrM1jUVu7h2gJ2E554rDvbbzX8xiQ&#10;Qf0rO+prZWOvtvFc0y+ZFOOf4ia07PxLbgo0t1jb1BPWuAtJvKUxqp56VYhOo3B7g5wKdxNKx67Y&#10;eMLW+jCQS7D9eKtpqF0FDPhs9AK8u0NdShmVAxznJ9q9C0AvPCpunOARtPpWi1MmrHTWqFrcSSR9&#10;Rz7VNBEZG2ADGOOKfplx5my3SLIxy2K1E05d+4j6HvTsTqzLns1VcOB16EVn3sRKlYx+db2o2+G7&#10;njisW7BwTtOQcc0h3sygtpySe/cGmmzCtlifbNaFpEwXkHk9KsppwkOAvXrxzTW4m0YqWUr/ADY4&#10;zxgVMmmOHG7PPXitlNLaOLasf596SG2JcrIMc1av0M2yva2McRAPAHetNIlaL7h4qJ7OYOAhzyOM&#10;VMGkVtrZGB1HSml3M2xpsozljjntTrmxiEY8oDI61Fd3UQHD4qIakuwhpKeiFdEeoM0EPB5rm9e1&#10;SSNCgGcnrite/vkmbYr5HvWRqcC3AYbfmGTxQg6HLXhWWUhh1OTn1rO1G3Z1OzPA6A1tXGmkSkle&#10;vWq0tpKFIeM7RQ2w5TkL5WRixQ5HvVe3uSkgyv1rd1fTixZlTj3FYtzbPCchRnua0i7oVjQW9Mig&#10;B+nQCtaw1jyYQrsAcdjXLRTvHwG5q3Hd4/ipkO51kPiNYRujm5HvXwX/AMFgvjR4n0r9qnw74A+D&#10;/iCfT2PhIQ+KZbT5Ptd4AJRMCOSQjqhPcgjtX2PLeOx+Q/WvjD/grDAIvjh8L7nSbG3t7zWPDd3e&#10;Xd5En70yQTsgznrnAzXy3FuHpYjKuWqk431X5H6V4V1FDidK15OLt2W1/wAD4G+Ieg/H7xR4dj1L&#10;QvDvie5vp7svPdF5GLjcRkA8g9Ofxr0O68Ha1qX7I+n/AA7XwmLHxzD4ua5u77UbjZKdN8lduJGO&#10;A3mlsjrivNviN8W/HuvaTcS6n4pvNxvioeK4aP5VYjbhSOK5K7lvbzWrS+u9QuJWW2kDGSdjnJHX&#10;J68V+a4XC0a9NRjBR5W3626H9NY+dehV96d+ZR9FfrY+rf8Agmd8BfiZ4m+OWpeD/FPjXTNPB0aa&#10;Rz/bYy+GXYBg4OM5NfX1v+xZ+0Nb6EYbT4t+HhqY1UsTF4kXa9qOg56N7V+ef/BPm+vofjlJcWV5&#10;sdrSWPd5p3YJXI57dK+x/gFplt44m8WvPrF28OmapM1uzTtggbuBz0/wr8M49qQwuf1qk6UZRUYO&#10;1n1urb/8P8j9OyehmseH6Fahi+SnyXs6am789m91u2j2L4a/s9/t4eEfjHBdeEtc065tdn/Eqe28&#10;TRSM86oW+5u55FfSf7HX7VH7YS/tCT/AP9pPw+6TXuhXN9YXE9uY3j8iWNXVmxtJIkyAD0Ga/MvR&#10;PFvi3RPjjqj6P4q1G3NtZxzWRjvXHlSbHO5eeOgr9Hf+CZX7Q/xk+JP9p/D34peIhrdvaaJJPaXd&#10;5GGuYm3ICBJ1IIJz+Fd3BdTB4PiXDU4udGVRxt7OXuyvHRSjpr0crv8Aw9T5bxMyDMY8I18fiYYf&#10;ERjFrmdP2dWDU2uaLTkmk7e77t11PSPi74lh8TeLb7UY5lkhR/KhYD7wXjI/HNcSzlwQv0NQ3ups&#10;ySRLMPkkIGD2zVWwupSSZGBHQ81/aMIKEFFbLQ/gCVRzm5PdjNQdbZjyCWHc1i3TrIx3PxV/XJDu&#10;IBJJB5rEZXjfLE/Q02tRJ6hdbApVSCe1UJ7UNH8wwR2xVuZzngcimMwkQAj5uh461lNHTB2Rg3Nv&#10;5eQ9VbmDJ+UHPbFdBHpU7E+fH8p6CoLvQ5lb9xFnA4BFc09Dog+Y5q5smXL9DjkioTa+b/rFI29G&#10;9a6GfTZQuZUxnviqZ0yLzCSTkHkE1m5GyjYzRbiMbPK3Y6Gqt3aZVtqDnnPWuh+xBV+UAjHGBVWS&#10;xkwQ8YB7AVNyrdEcxJbGMbfKGfXNV3DKdxbGOxroJ7EKxcAYBwMVm3lgJB5mdpznaPSqUybtbmao&#10;UBpDGOT0NIR5uFfBOOg/lVxYWEJRkJ5yDjtTFtI1wQPm/iJHSmpp7EtJsrGBVcYHBHTsKei+WvzN&#10;xnIFWhBvG5T0PJ7UyRW6Y2+uRjNUmJJXIU2kFgAB6ipoHdv3bEgHoRSJGJH2ADrU8aBXCsnHc+lP&#10;msK1idoIpIyx2kgcEmmRQsBwdxHfFDOACQenAAFSJMAoUqAfY9aFIQkXm52yDA7VMoUcDHXqBTcg&#10;jJ6etKpVDkn9adyHqx/lqOnpTkVQMbuc4570qsHHLZPoBiiV2LYZSD0zjtTTRLuKOGyxB9s0rtvJ&#10;IU5J6CmqoQhsYBGc+lKJFBAAxk9aq+mhIzocAnn1FNJwpOCfrT3IO3I5HvUZZT8zAcHnmhMABJI3&#10;YFOchsALkCoTIvI6cGgTLkds9M96dx2H5LKMc8dqayjYWOct2xThjODj60MAckqcfpVJhYiVcZCk&#10;ng4BpAm3Jb5c9B6mnHYvUEHHPFNKD73JwPl56VSYNajVgZR8pwCcmnsqqc7QQetJGW689cc9qUk5&#10;J25A/WquKysVZhlwQ2Bn0xxSJgyYzjHWnTP5j5GQOmKZHuWX7vP86q5k0OlQ53EcYpkhQkKeAPSp&#10;Ll2lbe2QB39agkBzxnn7pWqumJpxYEjOeqjrzTSCDgd6OM/N19PWgjA3FhRcgaNuTkgfjTTubgf/&#10;AKqdgbirNkE+tNZlUcdqAGkbgQPzNNIKj5j26e9KrKueOvWglWXPFMBpGB8vPsKAzEZ6D0FNI3AH&#10;dj8acenNAWQ7d82T2HanZGQfzzTBtB+4frUgVsbto64xQJpCA5YkHFMlTIy3PPUVIFGcEY56AVG4&#10;YHa3XHNF7C5URqq4wPXjmnZZCOcY9KRl3NvCk44DClEbiQK/HrntRcaVkORmxvBzxSgBmwM+5apF&#10;hZiFKkZ6Y71OLURoJG5BPTvRcOVsq+UwyWppj2ADc3Jq8IEk3SNyOwAxULRrgKELHsKTkivZsrmE&#10;hvlPbmmshB4GRmrPkvJwqtwfTtTzYsEPzDJPGKOYOUqhSO2AP5Upzyir7kg1b+wAnYeg5NSf2bIE&#10;AK555A6mi6GotlFIAw3Zxn+HFTRIQvB6Dr61bXT2Vw0iNgHr7U77IjEMqkY9DxQ5lxjYqqjF9wzk&#10;dfepWIRTGeQe9WBZfLuY5yOCOpp401mIfHbke9P2iI5GkMtlIAZDjFXFiaQ5ODkckUkVtGF2qoA+&#10;tSwxsi4A6dc1m53KjCxJECgUqACD90VbikO/cM/8C7VWiUKQ2Ovc1PGSGKs2cHisZu50RjY0LeUY&#10;wBzVy2utjAAEDv7VnwKq4YEfN0q1ECCMMMZ61xTSZ3U7motwGAVBk9c1dtTlRngnqfSsqGQPyB07&#10;1oJMVUAsNueSa86vHQ7aZdjx9zdyWGPUVegSFs55YdazYXjZhIR35NaUbrvBA6jgV5tS51IkVfm7&#10;c+9SxRqzYBHPQVFGULEHpj0qaAjcEC8f3qxehokTQQuuQSAckVJjbwTSxoiKPmyRTZWU8Y59RWTu&#10;zVKyGP8AL35J4pOinJ6+9KWGc57d6jdieNuM+/NTYV2hzS9g4yR3NV2ldiRgnH6U/AKkYz701Y4z&#10;yDk9qaQX0G9BjOPqelOTJYBR+NSLaSuRlMY9alht/LnC7TnOPpWkYNkt2HW8fG5AWx+tTEOmVxz6&#10;Vbt7KQL+76HqSOlOaxCMWZuD0x2rtpUepnKauVMoF+5nP41OtsjqJD3HANSCBduSucdMCkMoiIJX&#10;6DFd8KaOac7ElsqwLgg/N3q7E9qvzNIAccZ9azGu3lJ8tTt7E0y4lYRAl8nqRW8bRMXJtjtVvUc4&#10;B6Hk5rLnmyTgkAH1pLyaXOWzz2qsHZySyH61lOTvZFRRJkNGzM/P90GqzFifucA9qkwWz147HvTM&#10;4BYg57Ais+W6uyrkTMMng8DoagkJ8zJTFTuqshy+AfWoHBBAAz9KUUmzNyb3I5BxnIB9SevtUSkM&#10;SemKlkjLAYxketMwoOMD2rpijOUmhAuTyOepI4p6qAcA55xTDgfKO47UoPHK9K2jExbuSIMpjGG/&#10;z0pMEAuTg+lNck856eh7UFmK5NaJENj1O0A+nqaa8wBICgHv70jPgA9QB+VNLF/lHT1p2RN2OySC&#10;CeP1p0RIwM9T+dMCkdDgU7cVyEySf0qkkJtkyoxBMbdf4c0INg2sWznj1pm9kcOGxgcGpg0UwHXO&#10;fTrTSuZuUkx8byLhivGeT6VOblSRJtUHIFRFkbMXOT1xUbSEARFSSG5JpuDLVSxo2zhpOvAHUVft&#10;JIyTnA57VkW0u5SucY9PSrlvMCMDr3zScNS1VTL5Rm5DGhSrDaRkjpk0xZARknJFMBIk3qQM57Ue&#10;zdh+0XQsOsajIcH1zVa8uCW2Z7YpBIWyrk8du1VrwkfOR24NHLqLnsNurhtuUHPtWVPKMNMxI7nm&#10;rczuVLHP4Vm3wLLhHJ5yVB7VrGCRzznKW4w3Y7P8vWq9/qflxknCg9hUc0nlJvTO7oM1j6leylSr&#10;vk98VvGKuZs0pNRiESsJgCeT/hTbDUZkf/WDDH1rnmnZl2KxA6DNS213JE+7zCSD61vGCsQ2jp7n&#10;XBGNsaHNPttaDoCW5BrAMzSEkMac0zxpjaR7L/WmoIh3Rs3utAxMm/BA6A1z93PJMxIbkio5bgks&#10;WfgcDJqETYXerBvX2q0kmZOVtxZcsBgg/wB7FMMRRsdsc5qxaRhznbkkcGmzhQcuOegxVO3KZy11&#10;KVyihRhecdMc1m3UWSG3c1tSxb14TPvVaSzjkUCTJ57dqhJ7kXdrHN3SsrZ6Yz+NUpWDSAAk9s46&#10;VratbxKT+79x9azJIXU7WGCatt2uVDqRyhWTLdR1NQbTksQTg96sHaFwMe/vUaoQSM4GeM1NyitJ&#10;nBQLjHt1piqSVUt+HpU7xFSQx3Z6nNRsgDZIOOgq01Yl6DHG3pknH4UjKCpDDg050BJVM5PvTWOB&#10;8pB+tWncljWCnhQDjHGKQqTwcYFCsokLE896bcS7TuwTg5Az0qluYS2IZztTcGI59apszNlnY5zw&#10;cc+1TXNwB8oAIXs3UD0qs0uWyy4zwCvT61vF2OaS0LEhkI+VhyBkqetNWZYXKuQDn7oHJqOOdFPz&#10;EDHAxUcskUoLEsWNUmYNamjuEqLu6nk46GpQVGN2PrmqMMwiQKrA56AHpU/2wd1JHrUlJstKRjCj&#10;p3NEw+U4OCBnNVWuSzBlYdMYpy3LSJsKg59afK9zWLckEjF15xx1OaqTZORg57gVbaM7i2zOP1pr&#10;xEL2yemaTaWhootopeWSoyp57VIkBJIb0qdIih5QU8wqF3AHn0oU7FKnoRw22fmIHPYVahjUNtHT&#10;v7VGsbZDk9hTwEDZPr1HencXISqdxyD0pGGRnHIHPpTogSuW/AZpcYJUdutJMORndamSxB4PpkVk&#10;3cZILypk45wK07t92CDz25qnMAVLEfh61xwkbNe8ZRTD5A288051OSUGeeTSzPG2MnGKHmLKCmRj&#10;k8cVo5DWg4P5bDplfxqzaOCAyOV64X1qmjO7BWwB6VPaLjK5AIPapY7GhuYx43DjsKRo1kXH58VH&#10;EFIB3EkjuakUtghfXvWRTGSxKAQOuOtRCAEnEeM9QO9W1U43N7ds0rWxChkGOOaV7CVyoYAr9AOO&#10;QKkji3feAIA5561O1sykqxOOD9aYVKsduMd+f1ovcdhViwAMFfTHNNeJlbB/MDrU1uvnOYxxnnk0&#10;SARuFXn2PrQFvdIkDoyhyQAeDUqSIAQh78jHSow2CQ7ZPp6CkcALsOcilugTaJhcFTn9aa92rHc7&#10;59KrFgoztwAfrTJ5S6AqB70uVD9oy6lziTAHt+FTLcsrArzntWba3KMoXaQSeM1aICqSSBxnANRK&#10;CNYT0LqXRIO5cjtk1IL0ZxuPt/8AXqgshzyxFAdXGCw4HUd6j2aGpvoan25SxHtwamtLuQNtEpIP&#10;esqGUDgkDB5FWYJXkXjjjjJo5bB7STZtWd6RlScFR1qz9scgDzFGOuTxisGJ2UEBj15q0bza4MjA&#10;59qdjVTvqa32iTn51YYAGDUo1HCFlbgfhWGLkN8xOMHpQb9g4VCGU981Nkx86Nl7+WQjy5cAnt2F&#10;Pjv2QAtJ35I71g/bpZZQSOCeSe1O+1uGX5yxB5ANR7NGimmtzpbbVgyk8kZ7/wBKuw3O4Z3ZI7Vy&#10;dtezKysG9torUivCsO9GznsK0VMhy7mzLfrHjL5qvdaxCrBQ3BGQRzWLdaq7IVQ5OD+FZv26VWOW&#10;5HOM0+WxN0b11fTOx2njOeKpT3AUgvwSexqg+oSZw5GM0jXDMuC2D6H+VXZCurln7Zgng8D161G1&#10;2xGYic1VnaXHytg+tJh92z1pqw+uxbiudo2F855xSpOS6rDj3WoI49j5BAGck4qceWH8zJyef/r1&#10;Em7lW0NCC4DMCgx/fJNXbV1kH7s5GeayoM4MiKT3Oe1aenuEwQp+h9azkxxWpsxKMBIx25JrS02E&#10;sV3OMdNwqDT4A8axsmScd61LSyAdUxyPU1yzmdNKDZftLJJiI1PGcEgdK27fTEKBZ/4TkVX020Qh&#10;ZVXacfNxWqMhAFGMdAa55TsdSjbYry2atERn6ZqndWZ3cZ5q6fMdtrOc55pbqN0UbnB9KhzGou5l&#10;wwhjskXjH5Vdt4EIDRqBj2pIIllJVBwevvVldyphBjDdDWcqtjRRbYkCxM+wjoec1qxaUky7yo/H&#10;oayrfalxkryDzWyLxoogYV6DBIrhq4h7I6qdLuVru1jtTuWMcdCKsadfyCPaM5HTNRM73AwwOM1d&#10;sNOZyAFwK451bo6I00XI7dLuJXlxu29BTfsq4LbsgjsK0LOwRiSOPrTL2zkjfBb6YrmdXU2VNpFG&#10;NIBIETHOMk1px/u4htAOKzbuylVw6cVpWEMrWgYgnAwSKlzBQvsWLO4Lk7n68AVZW4KS7MD2qiYZ&#10;IyGVc461Y045uRLKMrmlzlxi09jct3h+zgMMYHPFLBeNGxBUsOo5pI/JmQFRn6UzaqPuA247V005&#10;J6hNWGTia8mLAbVJ5ofSJI18wsCvala8S1k3MeGPUGrUWoW3kEkk8dz1rqjVUTmcObcyr6MrCY0A&#10;zg9K5LWNK3L5kmevINdVeX8BuM7woJ45qrqn2SZQgKk9wK78PX5pHBiKStc8v8V+G4ZomlVOinOK&#10;8V8c6TFHeFFABJPbpX0l4hsPLtXUrnjkivFfF+g+fdurKTzjd0r0+dcp5qg1I8lu7Nct5g+6azbi&#10;yaICVWzu7132qeGvssZMeSa5/UtK3Jtz0Py545pxmpFcjizmVB3Ek9D61IFZx15qa7tGQlSCDntS&#10;wwcg47UONyuZFfZ+8JIHPXNLymCQfQZqw6iPkcHvVd2BJGM85zmocWEdQYK+QfqMdM01VDD5g3J5&#10;pFbdwT259qcvykKRnNRbUdrjWAUBV5weoPeh8rhgpOalIDAohAGOvXmmiM5GfwNS0xNMaFRiPmwf&#10;T/Ghscbh07inhRj0yeuaCpYEA9+aRSVxiLuU5J9BmnbgWCtjPoKAMDAHfrSkhcgjv3FTbUuySDjA&#10;PQjqKUYIO4YPWhAeCCeBxmnAAcHGamxaY1QVGPwJoLfNsHTPFEjAnAPSnRjjJ79qpRuNOxNaI7SA&#10;BC2egFdZ4a095bkKRxjPTvWHpkSKeG5HRq6fRJmt5xISA2cE1oo6GLnqdXDa2cFqrhAHI6471k69&#10;crNCI2Y7g3Jq6lyjDfkgHkZrO1GNppCdvAHNFlYnme5lzAKoVfz9aYcBc7fwq1JBk4B47cVA1rKG&#10;3LGevajluUpJl7SII4wXYjJ7HqK14Y2YbUH41n6Hp0xXzZvl3dsdBXQWtkqRhyc+nHWmqbJc7Dra&#10;1Ij+c8+mKW4t1ID7R07GrUceFHGfX602aB8jCgjPTNaKmjFyMq5iAOVyBnmmxRRqCcjr1x3q/cw4&#10;yVbHtjrUGehKgkdOKXs7D9o0tSMWanD7cZPOBVi3t0C4Kk+pI5p0U6bdz5OO1OSRpH56dqOQXtDN&#10;1O0CbnVBzx9awbu0Icho8Z6AV2Elusy5DDGeQa5jXSYJ2AfIXsamUFuaxqX0Zi3kewbQv1qIMyfK&#10;i4PrUt1eIGAIzuFNBWYAA8Y65rNwN1PoERUt8oPOeTUhdVOCeh61ESCf3Z6cHJpyRs3Oe9TyMfMS&#10;eYXGD68Cpo5HWQHjGO9QFSowOSKcEYrlhjNVygpGnBGCQzsBkcYrU05IQhUPyDz2rM0rEsZTGCOm&#10;ashBFxGCpPcUlEUppqxvRzQRLuHOByAabPIkiFVbB+tYH2mWN8CTlh1A6086jOmPNO71xVrsRyOx&#10;oTbVbar5xw2apzJIGwRkdc0W91G+HU5A6nPNMuL6Ni21uvTigUU+hHORGvC85HFNWRnHyx4FRs7O&#10;x7g9D2NTwFFGQMHHepehXs00TwgiIEjGRzxVyzuAv3zjnnHeqTTbRkkZxxUUlxMFwCPbmp57AqVz&#10;obTUtkgKvwP0q8moB0BLlh1z6VyNtqZXCEDPXca0YNTyhLP1H51caiJdJo301JjuIPHUg1UudUXe&#10;TLJyegrIl1UgbRKF9c1lXuqy78tkgHuabraiVJs6uDXxC3D8DpzWjbeIZd2xRgE9jzXnyajOZMlg&#10;BWnpuoXEiFMnd1BNEaz6kypI6jUNbw29XGR15p1vqd26L9nk+U9QK5y6jvJDiRuD/dHWtvw2WiiE&#10;RBJHGa1jNyMnBWOo0i/kaFY7gH3NXb1I7qARhQV9fWsm3unjXcYxjdwT2rT0e4N1OY5VwnauhX2O&#10;aSSZRGnxwgjbgE8+1WrQQiUHyicdD2rfu9C32TMMfdyDjpWPbae6PlweuOnWnbUlO6JkhSQbiPUY&#10;FW9ItQ12Y4uB60scCKmxODjjirmjWoS6OcnPTjvVK4NJI6nQorRYVZ/vA4xU+u3tvYIcyAkjIAqh&#10;FIljMEnYKT6Vy3xA1kWDho52LdSCcihkpdDE8Y6tDc3DIhOQxJrkNRZwxZT8rHK470uu6/M7NIBu&#10;aQ8k96z0vzIoRl5Az0rKWp0QSRIISxxn6rU6aQ8nzhMgjsKzmup4m8xUJBbpit3SvEMa26RTRgc/&#10;lU2sXdFBtNMcmPKxg8EVes7KSBg+w9OuK0QLe4k3hgR3xSajcJbWbYbn0q4omTLnhyGG4v1tiyq7&#10;njPpXpWkeDpgfNlkRI4xkAHrXh1tqUUGorOjHjnPSu5X4i31zEgsrhlCIBjd04rRGL1PU9NtkgmV&#10;VjGMda0ZBGZBDuIOMgV5/wCH/iIpgEMspV8DPvXR2HiWw1K4VlnAcL69aZF7I1Ly0mc59O2KynsE&#10;mm2s2CDXQwXAu7YoT83bFVIrKKC6LSZ+Y/1otcHZ6lS10iMAkoTjocVZWyMa528elbkOnr5PBGMc&#10;E15/8RfFd7p18LOxbaMHBB61aRMmkjoDDGZMCRMjqN3NM/s8pJkNu9K8/sNXudSugGu383u27ivQ&#10;NAumNusE8wfbgFgaq1jJNSJPLYDJXnpkVWu5BEhB5Jq5qV7bwjapJ+lYGp6k0jkbenSgGQ3sjE5z&#10;25qnPdrGmxHyR3FPFyXjZCh46GqkzhOvWlYXQgE5Dl93f1q5Gscke4ntVIBT0FT2rOz85wO9MQtx&#10;YRyDIA54ziqs2lnyyGUfgK14yrdQae8QC7iuR7iloVHY4TU9O8vcZDkE5HtWJqGjNIC27PPpXaeI&#10;bUyMVCcDnpWJPaMBwCR3FOzQrnHXWmSQMSxyQOopkEe84wePWug1O1RuGByTgYrMjgMcpQrjDcVV&#10;7oVkNS1AAwOO9fF3/BWSeJfj78HIzkeR4R1hD+NwGHH51906Do9xqdyYbZFwFLyyO2EiQfedieFU&#10;Dua+Rf8AgrR4I+HSfHbwR4ktPFt1qdronhSfyhYRptkeeUkncemAMV85xHVozwToOXvPVLrp5H33&#10;h1UWC4hji6mlOKkm3otVorn5SeNQ6eHZWCnI1KQDP/XQ1WW4V72Iu+E8khsnp0r3W38FeAPiT4pn&#10;+Hvgj4Favrl61x5ssS6gxYEsSGYx8LnnrXocP7D3xe3Q3Ef7FbwlmWKH7TqwAIbuQTwOOpr4vB4e&#10;FOjLfW/Tufv2ecRYKliabnNWtHqtkeNfsHXvk/Gid3bC/YJyjDqSMED9TX2j+xHeSXXgjxTdTv8A&#10;62aVXYnj70n+ArzD9lH4J6h8Cf2qL/Qfih+yTPZuugXJn0u6vWI2sQfPV84K46EdQeK+4P2UfgF4&#10;P+JPhy5g+Cn7KJ/sSK6YXNxb664RpMkld7H5iCTkZ4zX4Rxrgo5tntbB0LupJQslGUnaPNd+6n3/&#10;AA16H6/lnFGCw3AlGckvZ8qTmp01FP2idvemnf3X06rzPhDwbqUmp/tDeMYnQBbeKOMKhyFIiOfz&#10;r79/4JLSyXHxo8Sxl2VLXwbwueAWlXqO9eOfG34D/CH4cfGK88N+CvgdrPhXxvrV1Gt+uuXh+zy2&#10;6DaZIFPEnBIBU9RzX21+xP8AAv8AZt+HvjHU9d+FHxUu7nU9c0lbGbQ9URRMjAbnMeOWA5P0FZ8N&#10;4ejW43w0XOMHS5Pdm+STcY2fLGVm9V01Zn4hcX5bX8Nq9OMJc1eEuSy5kvfTvKUHJRTTdm3Z2Z5X&#10;da/L9olSNhzI2SD/ALRqxp2qyNy0nPXFT+NfhjrngXxPc+G9ZhZJIZmMMpXiaPPyuPUH/GqkOlNb&#10;nerHd2yK/tFOEopxd0z/ADlcZxm1LoaEzvdsZHH0rPu4jvwDx1q5HcGNTGykD1qOVBIwC9CfSpaN&#10;r3WhSFsXO3qant9NkZQxj/HHStPTdHMo3FSB610On6Fvi+VSfrUM1jJ2OWi04lSjggH1p7acOqjg&#10;dzXUz6B5CtvPNULjT1LYVcH0zWMomsJnM3dhGXKhBz1yKzLnR4nUkR9Dz2rpryydGO9T16dqoT2Z&#10;Jyy//qrmlTsdcKr6nOS6VKSWUkdiM1FJYmJMuR+ddHJbLs2jqO+aoXFsoB3Dgc9eTWTumdMJKSOb&#10;vIAfmYYJ71mT2JlUnbgHuR1roprHzWZQu5Q3eq8tqsYz5ZwPWl1G0pRMI2SBQhfAA5yOvvTG0wea&#10;JG5AHGa1pyRhQgPXnNM8on7oycenShXuZWjcy5bDCbkXHfNVbq0YsEC9B17VtyIrZIGSRwPSmvYK&#10;8AYgZHQ5rTVCtfVHPi2bzdwONo5IFSGNyoYg46CtGSDDkIMHucdabJCdm0AgCk5MnUoeWSpyc/hT&#10;EDA7WHOOTWgYEIGR83TGKa9uPMBB29ulNSJvqUS0sIEhbORwpqXzCCSWHHaiaIb8k9D3NMchlCoA&#10;QevsKrm0BosQO4+Z2IORnNTsSzCNjjJznNV4ArRqxOfm44qRXKsFwMZOD60dSHoyzLGuDkZUDOPU&#10;1AwKr5gXGOo9anjfdDvcEAjoKrMGYhVI2itE1axOwmVYEZ6HrTGI6emamby9zb8ZHYdBUTbScZ69&#10;aEMiBw/LY9SKaVDfu1yO4OacY8tualEcjOScEHn6U1oAqgkgjp6U1pmULwCB3NPWMAYJ+lI6BkKn&#10;gEU7gRNOTJgJkAZzmlDsOSOOwBpBGC4bdkDsadHGxT5uOuTVcwLURJRI2GanD5hsAIxxSCPnKLyO&#10;AD604Bsbz1+tVe4W1I7m3ZsFV4HYjFRRwEucLjoOvWre1sAk0zJZ8AYxTUhOOtxJ7YvENrYAGPxq&#10;rJCN20gDAxn1q8ELxjLdT0qOVCxKMoPFNSE4JlDydzYVjwaR0wMFs/U1PJEMMGyfTPr1qu21VLFf&#10;y6VSdzNxQyUANlBnA55qKV1UbAOeuQalBycpnLHBUjpTGRCfkU5HXNO5FupGinBLdB1pJJQT6Zqy&#10;YMrgE5yKg8vBwB7dKFIdraEYkUBRjr0NPVlc47Ht6UxlCAIT+JpYbbJwHIzTuTbUeGbO1VJGetSo&#10;xDjC5z2pqwMxKspBFP8As7xsNmeOoPehu4cjuNUMzHA5zyCaesZYEED2NPSIN8vI/WpDasw6HHOM&#10;ClzWLULldIlRdoXB7nNSpaiUoQAfXnmphbMvJySB0Ip8cTbRLtAqebU0VNdQgsWjYTMxODkU5oWm&#10;3Mwzz8pFT44ABJGDmnBT1xxjtS5w5Cs0Lk7Scgc4xUqW5Cj+HnOMVZC7vnVe3X1NSiPkZUc8g0OS&#10;Y1dFVYQoxjA7CnLagEMqA96tpDuGWyD9KnitlJAVT161PMHK2UltHJDumARzx19qnitAxJUfU5q9&#10;HbxovyDJHGaljtkQcE9eDUuqrFxpNsz/ALF5jEEcY5GKYumjZt28DpzWr9nJGVQZp6W6kEv+VZ+1&#10;aNVRvuZUVgMElflHoKeLJD3OM8D3rTeOPbtC4XPPFN+zgEgHjsKTqj9i09DPW0RGypzt6gD8qets&#10;Dnj26Vc+zgHcPWlEAK7SOPal7QPZFIwDcBng9M09Ldw28Y4IyfWrDQYICr+Zp6RbiPl6mk5lxh3F&#10;RTvxjjtU8Iz3xxTUQk4OM1PBCU4Lj8q55SsdEVZktsCB3FWg+QEK++M1FGGC5Iwamw5AVWHtk/pX&#10;JUaZ0QTLFtL+7XA9eKtRTyjBWTAHQ4qim4gOgwOR+NTxlyPukDqea4ZRTOlF6G4bG8sTk881cguT&#10;uBYfiKzISyAN6HirNs+Wy2fTFc04ouLsasEz+Wcc81KGRgPl7VDat+7AAxx1qzEFI+brnjFc9joT&#10;RG6Afd79M1EwOTgfWrkkOxdxY444qtM4ZgqpjHJwKfKGhGQu7nPvU1vbBsMR+fpTraASdVGSa1LW&#10;zUjYB09R1rSnTuS3YigsxL8ucgeorRsdCS4lDY6d8dKntbUMR8mFHcVs6dbpGvGMYrtpU9Tmq1LF&#10;M6IqQ7lT5s84HWo20iMY+Q5Iyfaujs4Q2FPU+9TyaOTknHsa9KnR0OCVWV9zjZtCBbCHB6DNUrzS&#10;5YpMHkV189oIJCrKMk9c1l6kqlmUgHNaKNmSps5toAo4IFQTQBRjr681fvY9j8DPtVS4LOMhQPXJ&#10;olFFmbf2wI+YnOPSqSQuDjB5ra8pZQSTkY5qrLahDl14Y8VHs76jUmjN2kNkA5PrTWULhdx54q9J&#10;bRkhj2qB4jyQuADxU+xsHPcozbW+Y46cVA7KwDFuCavSRKgLKM9eDVNtrOQRjHP0qlTIcrakcpBX&#10;cpHT1qMBSu4D2FKWU7iOeuOaa2f4M9elaKNjJyu7iHGc+lOBJ5GefamdztHagttPA59a1WhDHopY&#10;7BzSuCDgDGD0FMU88D60M/oefWqJdwOC2SOO9LgnKge2MUANt3DGaFyTkcYqkhXsINwO1h0qeLaO&#10;PL4PfNMJUnZz7UqzBJMkcdx61aRnKRIYwBvB49D2pmHU70z+dI84RvX0qNpTjBXGehzWijoZORKL&#10;jadxGfU5pRdsW2sB6+9VTs+8vTqM+tPgUhs+YPwFUoici5HLsA+bBx2q1bThU2k53dTVBOgIYfia&#10;JLplOAvNVy3FzNG3BeQrxnj1zTpLlGx5bfWsFLx1fJbgng4qZb1snnHPGDRyj9qan2pXJOfrmoJb&#10;sswAIx3zVRZ5WcEnPsehp5Znf6Z/Gk4g6jFvWYYjUY45NZ11mNPlTG7gk1ckwDsqnfMJOMYwaEhc&#10;12ZOpTOuAOOwA71gaiSdxLjGfWui1KJjhRjnrmsS8RlfhQQOea0S1G9igwbIAPQdqfBG5csOeema&#10;mMS7RI+R7Y61as7Qv0Xbz271tHTVmVtbiWoaLJP40ssj5O4nOatfZ23khTjpVeeJlRieg4Jq0xNm&#10;Veyy+aVzx3qKGV0OVPXjFTzxLMWIGMd6rPmMkcdeOaVzjkpXuX7e5O3cWOccLS7y43sMVmi4CnIJ&#10;60qX0wkJ5YEdqbk2O7tqaUc0bDyyeSOKY0SeWWyT659aqGUlfMUc06OXeATkcelNPQWtzM1SFmch&#10;iMZ446VkzxMCSp5798iuhvY1eI4xknBOOlY97CyPznnt7ULVWGm0ygYgVyV5JzioZYi2FIA9AO1X&#10;zCOijdyOB0qCaFlblRntSejNEVkTexB49feo5UZTtDZOeatMoDY7eoqK4QsDtHAPGDSvqTZWK2QI&#10;8yDHHUdzUbLwMmptrohVxwTxk9KilGRwuMDkCrTFa6IGbZIVPc8VDNKMFVYE98+tOujkZ56etQTk&#10;Ou48nrn6VopHNOOpWuZhz82D9Kg35AH4Zap7jk7yDnJwc1WJVjjHQ1spGEotgWHG7p2HvSh1LbVH&#10;Qc0GTk7V4B5+lLuJXBjyM8GndmVh6BBgEkgGp4pAWAyCT0zVdMb9qrjB4JqYvtXGRyeKalqNr3SU&#10;hjIMr1PUetPRW5JOfTFV42jz83J9M1ZhGVyMgY60c5pCCsTx/MMkcEc+xom2hwD+WKdHhmAfjHTF&#10;PO0Dao/Ss23c6YqyITHuYOpGMY60OjABWIGOvvUwUeWzRjJ7e9NCMyhWTGD0pKQxCvQg9uM0gXAw&#10;Vz6YqRASp2gkAU0hQ+4Dn2qlK4ONkKjEHLc8ZNBkHOR1GaTcAuB0FM3EHapIX0ovclrU72QrjIbg&#10;mq8wGQ5XpwQOlWCrlM7gOO3eq9ycklTwDjg4rkRo07mbKsu/kDnJ4HSkeNlXOc55wBV5rbcN6455&#10;B9ajW0cbRknPGM1d0JFaNCHIk4GMHirELKSAo68EUhtyjHe3U8CnqkauTt5z6UpMauTFGYbxwQM9&#10;asW0TE4IyT3xTIEQjjk81at02uCJDgHnPes29C4pbk0FjIyb/wBRSnTn6sjVp2kcckK5PTpippoF&#10;VcAdcdDmsuY2UFYxGtzECXbPoKqypg7sY6/lW1PaqVJK9e3vWdqMAQ5zggYx2qou5nNFUBUGcH2N&#10;RytmXbkeo4pXclQVIIPr2qKRgWBPpnitDLoBkB5LYNHXHzcAdfWmxttbLYA7U9DhdrDOTjmmIhky&#10;FLY4HHHNM8s9AeB1qdoyRtC4J9RTVRs4yTkHNDdxISKMofNZs88ZPAqUGRwAWA4pIVY4B5z1OKeF&#10;ySCRkdPbmpbNE2kORVYBVyMnrimiMr3wWbGRUibwMDjB+XjmpIo1eQ8gfUdalspRbI4wScE/nVm3&#10;diRvB65x6ULarv8AmHbNSgKAFAJOOM81L1G0yRXLck59TSs3zBDxg8YpVfCDK547U3BY7gAM9ahN&#10;gthXy6hMdOetRuDwxXsBx0olVtxBYY7HNIjbiOTg9M09RNMWNpEYgIeQcYNTJuWLeG5PI4pUjfbl&#10;R+NC27HksfzqkjSN0hLa7kjcq+DnqcdKuJes6FNhKjvmqcloRhwQQD37ipFikwRngHkfh0+lO7Kj&#10;fqMuLt5RiM49TVV5HYkvmpzC6KXcduCBTTaHO4gnA5470ES52yHcxbAB49TUqs5BXPBORupPI3R7&#10;Vzndyc9BUkcLEbSOfegUVK92P3FsBUOAOlTW8JaQbVJIPp0pYomcbsYUdfrWjaWqRoAI8HPAIxmp&#10;bN0QrZSmPzB9Pal/s/Yd0eQQec1pBNiokZPJ/AGrAtYeG8tst1Oe9Q3YuLTM60iVZcSpg9ga0dPt&#10;xJKGGcbuhNNNkqndyWPCgGp7MGOUE468j0rKTsacqR0WmCJsFyD7Ct6xhW7bKr0Hf0rmdPkZZl29&#10;xniuw8NmHaPNAHcZHWuGtLlVzuoLmVjodC0S5nAkKcfSpxo7wkho+/StzRr6wisFjB6Dg45xT5rq&#10;zWPc+05HIUV5ksQ+Y71RTVzmp7aG2f585PSmPbtcAnHSoNZvhNqBSLIVSeM1p6REZogmfSiVfQmN&#10;J31GabpIlfYRyelW5vDhjhecD5hx0re0XS4dglVQc8fjWjNZIbdldQEPciuKpiG2dMKSsec/YJfO&#10;3Ec1pW8DtGI+px0q1fW0UTkxc4JFS6fGsgMhXv6dKwlUNlESzskVMuuM9PatC1iXAGT6YFNMDgDb&#10;Hn8KS3d47jG05z3rmnUsjaEGzWgtfMVSr4JHSnrZSNgOeAelRG7SFFAb5s9PSpH1iFIy7P8Aw+tc&#10;bqScjsUYpWINShtlQeXwfU07R7iFUMcrYweMVk3mtwTMxVx7c1TTVlhkLiQk9x2rVNyiZuyeh1Fz&#10;qFv5qooULnkk1LbWz3k2y36dz6VzA1cTosuC2D8wz0rc8NauIgZfOwc8A96aTQXUmdJDYmxhDFwf&#10;UVn6hI8tx5S/LgdRVlb9bkedJKAfT0qpdyL5rNGufU4rop1LRsRON9zKvZnLiNycD3qHzZQhKSHa&#10;B0pL+bDlzxjqfasjVPFNvah4YSA2OK3p3ZyT0JtYu5pQq9l5rKn1hllwJSDms+88VRRo3mTDnoDW&#10;VBq32u4JaXPPUV6ND3UcVRczOziv4L61MUuC2Olch4m8Kxy7pIY+MeldToVnHcgMemO1N8QGNo/L&#10;twM9MitHinGViFQTR5Fq+gCNWUxnOelcdrfh4xxPIy59c16x4ls0SMyFRnPWuM1PTUumwSDljXfR&#10;mpq5y1Ych5jd6VJIxyv0JqBbNUUrkg+uK7/U/C8CQFkXacdBXNahpRQsFXp0OK7YzOKUdbnNXUJ2&#10;DchPFZ8yMshOcfh0rpZ9NfYSG5A9ay7m2CnLAY9AKehUZOL1MsSEffXI7cUNhFIDZycjHeprhWDF&#10;lXAPY1WnUhFw3TrmocTVO5IjMrZAOR0walD7nyV7dappKwxu4/Gpo5G3YTr169aloaZKSDgkDcM0&#10;mOSVAwKYZSGyQMdqRZWG5s4A9qzaYXuOUhW27cnPelDFl4GMU1GzxjJHcntTg+G2uAOetSO7FRjn&#10;5lxgUnmtxk8/yoSXeDggDt70NguGAwMUJMrTe48bnAY9PSpIwrHYAevSolbaBkn0wKsQRAjeG9sC&#10;tLClKxds7hU2+ShGDySa6DTpywWQc+tc/aQlvnGCD0zWrplyka7C5B9zVpaGDleR1dg32m3ySdxP&#10;FMuYZA4ReTnkVW0q/dYCVYDJ5PXFXI5/tF0oJBzxx2NNRE5Kw2K1lYBWjI5x0rStNDLybvKyT1q5&#10;DBEiKCobpk461u6NDaNAHCgnHcVooEOpqZltoMwj3HtziplifbsC45rWnkVfkHc8AVWC/wCk7WXg&#10;1ooIzuyskLKcqD/jVlbJzFuc89q17DQJL7aIoj9cVr/8IbMkQOznsMVagZynY4m6tGAAC5HtWVc2&#10;uHaMIOTwK7HWNMktZWyoHsBWZHpiXE4ygzmlyA5XRi2ulTSJycn2q6uk3CooCkehxXSWGkWsU7KY&#10;wWA9K0Y9Kti21lHP96lyXY+ZHEz2RVcAbvrxXK+JNNnfceeua9Q1nTbaIhUQYPtWDqmj2ggJJA9M&#10;9aTgmXCVnc8sa02zbWBA7EinrauoEeOozwK6m/0a1QsQgPHJrHntnXLxJlQfyrF0+xsqiZlCAocY&#10;68YpY42xkjjPHtVh7fzGyFPX0pZNPkB3AE+me1Q4NGimMQoo25PucUpYOCc54xzUbQ3A428dzTDI&#10;79Fb8uKXIDlfQupNsj/dnkdwasm7djlXxx2rNS3mlBZR+VXYredkMrEAZ6UKDBSsLKrzAyIdgx0B&#10;piefNHzwfQVI0bFBjjHv1qRZFt48AAuaTjYvmEtLd2BK5PB/OpPsciglkJ+pp9u7Iu4cAjk1YjW4&#10;kClWGMZOaLDUinHa+W20jkHipBAxI3Lx3NW47ZmJZl78HFOMBTOSAM9TWUkzWLVtCncBIkCqcH0r&#10;OurxlfaOg6nNO1e4dHKbjn2PNZctz8rbickdKy06mqJ/tcofAH5CpV1CfjL4HofSqAucYATn6UG4&#10;AUgvz7Ur6juzQOoSFMbgB9Kga6kc5yQKriXJ3k5x6Uhct0ouhXLsModiNxz/ADrTsLkQEBzj3rCg&#10;kKvx1NXYLjLBWY5zg5NPcTtJHVW14dmShOTzWz4cZLh8Z45/CuPstUkiAjdxgcDmui8P6gkLAovQ&#10;5JFbU5HJOMrnaQaOJLfG05PpW7oWhoiKhByT1rD0XxRZgCC5UDA4z3rf07xHahkHmqoY967ISRxz&#10;i0zrrbSRJpbq6cquN1c3qHlQTeSqdG5Irc0/VGuLZoPtBTdwCTWfd6dbpdeareZk81pdsySsULa1&#10;WbdMp/MVo2G5FJWPbj171p6VBazL+8tk4PZelT30FkLdjBtIA546U07MHqjG1eVynnRg8frXn3ju&#10;8mkcPM2UxzntXX+KdZbS7FnU/K2Rlq8j8b+NHlt5YRLnsMjr7VE5WLhFlLVL1DLiI5xUKaikMRJ6&#10;47mudOtTSdCq9eT61HLfzyRk+cW9geM1lzG6g2zqIbwyKW3ZBPGKJb6SMeWwx71haFrfklYLrlc+&#10;laF9qls4YQEEnkNjpQpByGnpfiCW1kxcHI6j2qxqGuG+TaJSR2HpXHG9laVm8zofzrRsr6NYghcA&#10;4yB6VasTKJfZ2j+ZmOBxWzouqmA5MmUxiuVuNUzgxvgg5IqbT9VZpOvHcCtUYyjY6y414GXdASMH&#10;nntWppfia9t7iOZJTweucVy0amVQw6HuavRXltawgyzjPTrnFNakKzZ654A+Jplvxp2oEqSf3bno&#10;fauy1XxdZx7JGCDcOMHkV83z+JDBKklnKQVPLZx+VWZfiXqEo8ya7bIGGyapESVj6FX4i6HHZNBP&#10;eDcASADxXC6xp194huZLgODE3KMT2rz/AETx1Ff3IimlO1hhsd6238Zzogs7eYiMY4q1oZyuzrdO&#10;0aztIVjVsyD7zCte2ea2wsPTv71zHh29e6UbZm3dSC1btrqMaZ81+g5BodyVE0xcXFx8qpz3Bps9&#10;pnJf8eKprrcSELGep6ip59QkmQRxnHqamzG0QXJWCMlO3vWNPMd5Mmck8VoX4l8nG7gniqEDRMcu&#10;/TsaaJdwj3FRl809LoQgr8vX1qvNeCM7IwM5wTUM1zDIcoxJB5FMWpsW96GG4j6irKXORvY4Hpmu&#10;eW9lUY8zHpzTpNWldPLLYHTJNNK472JdTvBcynD5x0qlOqmPhBx94VJAY2JBHOPvVDet5cTEdfam&#10;9CLmTfQC6fcnDA8VVn03YRuXJ7nFWoizTFmJ5PFW3tRcIHdjgdeKzb1LV2eKftR/E7UvBmiWPgew&#10;jPkatZy6hrADlfPt4ZBHFbkj+FpCWb1CCvkr9uL4vf8ACcfBHTNK1UQr4khvx9iW1gC/6K42bDgf&#10;dDYx+NfRn7bd2R4/i0h3AFp4IstoXr++vJ3yfyWvhn9o6W5l+NPhyxjGYWu7OGWJm4J80EfTvX51&#10;mt/7e9vF6xdvkuh91Ty7+0eFKmEk+Vcjkrb33PpT4XeF0/Y9+AdhpuhMg8R6vpYv/EuvyAeYqkbg&#10;it/CFUYry/4Xf8FVfD6/E230PX21ZtLurkW76lc3BeNmZgFdlJ4U/wCFesftmy6g/wANPElno+i3&#10;eoXR8Mxw2lrYWrSPJI6KAEAHJ68D3r8z7XwD8UJIbXQpfg54mS9FxCD/AMSScMAWAzjbz/KvHzWl&#10;iMZXU43Wt9ND7LgvAYCnlXscTFz2jq9Urb3Z9/ft5eDviLrn7SPww0zwXrN7t+KGsWWj6fN9oLfu&#10;GYK+0k8Kq5IHoK/RX9uL9sT4If8ABKX9mbSPhP4Ktha6qdNWDQbC1QBuOGnY92LZOT1Oa+QPjNom&#10;rSftH/sZeZpVxKLTxdaxybIizI6wksGAGRwCTntmqX/Byl8MviJ408cab408P+ENb1Cz0dIIGez0&#10;6WaNVdWJOUBxhiPxrizjG1KWCUaK5J1HTpOcV7yjJTctejfKlfpe+9jDwu4awWP4rr4bFVJTw8ZV&#10;Kkabl7rcFG0Unpq5Xdt9js/g5+1NpX7ePhDSPBnxwlTUpdWmdfB/i+3i8u70jUNrbULDnacFT2Oa&#10;w/8Aglzc+MvAX7fPjHRvEEUmoal4X8HX0dotzIzJ9q+0xqW5PylkVhn/AGvevnv/AIJn3OsaL4C0&#10;izvdF1PT76z8ZwNCt5p0sZVWlTP3lHX5h+NfYn7OPh2z0H/gsD8SdAsZVRn8C3F9cRCQFs+fBhiP&#10;qa+ReWLAYRzs3WhJck5azXvd3rpvqe5xpVnh+IKeFw1RxoXnzU4ytB3i3blWmvWx9a/F+30j4l6X&#10;qGrW6gzad9mv7QkfN9nuUG5PoGz+VeXv4QjeE7oxwO3WvTvD1oJY9RtIosCXwBYyHjqRJKa597NL&#10;RD5ijBHXFfuvCOIrYrJ4yqu7u/x1Px3iWhTw+aSjBaWX4aHmt34dMU21VOAeRtp0OgnAGzg967u5&#10;sba5BjEILHgEiqB0S4iba0AGB3r6flPn02jH0zTjGQiDj0FdDY6XKkWI+nqafpWjRrJkqScdDXQ2&#10;unrEmWTg1LiiubqYraTLKhZgCCO1ZGo6OquQFx7eldlcRiOPAwMisTVGYRsQgHPJxUOJUZHI6hYR&#10;7Nrj8Kxb6zZWII45wRW9qsyrIS7dfesqa4WZtoAI9+tZuFzpjIyngwpyvT9ap3tnvAXGDz19K3JL&#10;eNjwo9jgVSvk2j5lBzxkdqwnTN4Ta1Ockt5YpipbPPAK9ajubYSnzFXDEYxmtWeBd3HPcHFVZ4MD&#10;AUg4rllBp6HXCpexz99CY3KNkEr1qgVlSfOeO+K3b20eZTKyEEdOaoSW+zgrux1wOlJXHpJldUAG&#10;MbQckHPSgRhM4x+JqUxBk4IPrTBG/IYfj3qtEO72IpoAVyWBI6iohbM/VcEjqelXPKAbcDknqKcY&#10;WGF2ZzRdCSM8QLENzAj0+tVpYnjO/P3uK2WttyBTGOPWoZrJRlggJHSjRkyhpoYT2zEfMdzA8jFQ&#10;zK5HlRx8+ua17233KCCA2e3Garpp8+8PMOD0GKFe5lZpkFrHIsCKTgjqPSrCI8bb2XOfepFt1RuR&#10;tJPQn+VM8uYqEVwcMTnPWrjdIVhd2U2dAc0iwoOFbtzxSoJMbkQY9+lJMhVtxIIPcGtFqJ26leZd&#10;pO0DBPpioWcKgbqMVbVuoccioLgIQGCcDg4qotE+pEAMZ/Gkxu6jr29aVNzZITocZoPBwVwTRfUN&#10;STaSCA3OO3am4LHLLg1JCrFipIHGQKGUpwVOexovqBEqIuflzzwKXytzYLcDpUpCHkg9OgpFVVOC&#10;MgmhMa0I5IiQVHrSFQoIHapgmRtHUGo5sBuRxTuPcjDuMgDIPQ0OrZwM8ccUBmLEc8DnFOz82Tz6&#10;4pgIu8Abc9MU2SINld2AfTrUgJVsnpikb5h6Y700DaaK0iMozuzn7veq/kRoRgHJ6bvWr0gBUjBO&#10;e1RGFt4Zug/GmpMlxuimIG7g5zwcdal8plwAuAKtRR4AII6d+tL5ZDEDuOc01ISiip5bBsDBB7nt&#10;TJbdSCT1xnGKvm2DDO0Z+lMktzkjrxzQpCcUzNESmTaVwT1JpwiCDcF/EHrmrjW+RgjnuQvWkaJR&#10;w3fqMdarmEqfYhSNCQqc4GOvFTwwr91lyB1/KhQmQR+YqaJPmDsMfXvScjRRSRJFGgjwFx9KlSJN&#10;n3eSe9NQ5zjOM08gkfLz/WpJ16Do7ITNgAZ56ihrFkyNvQZPPFWrfbjHYjip/LLxYXAOOSe/tS2K&#10;im0UFssxlmIHPBIp0tqEkARSOASPWrxgOOSORx6UeUsgLJ94YGahvUtRaRUS2ReSgBz0qRYFAyMj&#10;PapDGcb2fOOSMdqVssA4Q89hU89hqGgkUSPJk5GOQT3qeK1CnIYc0xVjHCg89cVOpUDBU5HQ96zc&#10;2aRp33JI4ijhnOBmpGZiPlNMVmICsDgjrTwSUG4DIPesnM2jC2gvIUk8kD9aQ8AYHXvmiRsZIP1x&#10;SgIq5P8AjWTqGijcXLBsEd+tO8nOMjHYU0YMme5HpUpx5WWYk0nUKUBot5NgkB4HXik8lycEfUVN&#10;C5MfLZGOMUSODhAB/tnvR7UPZ6EP2dsk+2AakS0CjJbGR37VOkaMcP6fKKlhi3OUK8Adal1hqmRR&#10;WxPIAxuHB7VbSBAvAHtSxW55HHA5PrU0du7chiBXNOrc2jEiSHI5P4Yp8UCs33cn36VZW2yoXHXv&#10;UyW4Vgq9e+B0rCdS6saRiRwWakjf1x+NTmAjktjA4xU8cLIQwTqfTpUy27SdAARXM5mijZFLysjG&#10;znP0p8EYVs7enfNXGtwq7sAnPag24bPlx4yehNTe5Vmh8EhK7QmB2zUwVwRknNMhiMa4Zs88Y7VI&#10;A7NhQDU8lykyVZuzkYxzk0jvE78EZHpUbJIo+5wKdBE5PAHNXGm3uDqdi3AgDK+7oK2LdlOMHtWR&#10;bLh9rLlulaUcgSMbj0966o0kloZync2NNljJ2svU881qQMrOAAMVzlpcBcuGIyetaunX0YYl+/IN&#10;d1KC0OGrJ3Ok0qAzHA/hq9MhR+vCjqazdK1W3gTceCRzWh9pSeMEDqM9K9OFPQ82dTUztaVeNnUj&#10;qO9c/qKgKSR0/nXS6tal496kDHQVgaspC42D5euKznDU1hLQ56f5nJYd+Kh+ybs5z9cVpG2EzbvL&#10;z68UzyjCNic55OajlOjnSM9oFQ5Xr61BOmBkZ96vzIVBVwAT6VRuT8xj28jninyi5rlWYxngY9+K&#10;qTquQcfUVLNIckk4z0qtNOCwAPI9aFETkkQXSeWMhDg85FZdyzhjyAD196u3d2zEovqec1QmkD5C&#10;gcDnmhxsyHJSGcAAbs465ppdhSNIGGM8AelNB3HIOcDrTSBIXDFuDilzximKyscA8+9PRQG7/nQk&#10;D0A4LHJ6d6cCegAwOppdhA2kZ96UDHyso9+Kuxm5IROX3KcikLMDhVwfTNKSE+ffx04FJkHDDiqS&#10;M3IVnfbjGMniozlgc8Z9akIIBVfqCD0qNii5BOT7VokZt3EVsZOPp9KkiVZCCVBHSmbXY7l549as&#10;WoRcMSevT1raKM5SGmBQu7FMzk4HbuKtytEBg9PWquAOg/GtEZN6gGKkkHigliMnsaQetKXXBHNO&#10;yJbYqqMdTntSAEHL5oEoYctT1ZWIH8xQkhczHwvs4AyD6iplkLRkdOPxqASZOB6+nFP3KD8y8460&#10;nEamh24AckkkdBVO4YiQhRnnNTszbSVHPqKq3TsCTnH0qLWNISuUru4USiMt25qpNarNKDGhOV4q&#10;49oHcO3PqanjsiCGDEgdM+tUtCnLUyZNPfIDJj2qzHahEBzz3Aq41mTLvVcZ6kU/7KAcuAO3SrVy&#10;G2zPZyowAOhwcVRvY2eI4bjaTita5RRnK9OnFZ10nmBlKAfQdKuLJ3Mhg6LlzweRjqKp3KsWKocg&#10;cZxWvJbbEKy5ye9V30yZRkAcnqRVWuZSV0UFtWKbmwcdOKdDYs0o469MVdjt7gMVkiBAPYVqaTpl&#10;tdHdOu0g8ADFPlSVzNx0KEWkK2OgODzVe7gdOFi78cda6afTooUBQAAdBWJqTo+SQB6AUPyG0uhk&#10;XMbp8hXHeqc8W/G1QcZ5IrQulDNuGTiq5jyx+Uc0r9ULcz5YCjAgfUVXuYELeaOcnpWpNbgcBAOM&#10;VVZVXI9eoIovcabjuZjxMRgE7QepFNkjKrtVTjv61cmhOfLXo1QGLpubpxk9aRVzPuYcAMCc56iq&#10;zqgG0H5s9T3rRuIChyMYB5z3qpcRg/PtzjkGhE3RSlUup7cd+1VTm3+TbuHYn1q84JUlk+hJ61Vu&#10;ITt4c/KelXexErFNod/3oxjvVN4mST1HbFXZclim8g44PpVSVFLcEkdzWkZMwaUlcYOXBx05NKSM&#10;7WHLN2pwTam91J46KKbOdxUqpBPQNWid2ZzjYkV8DbjgDGe9PlYlgGPX0HSqrFl6nI/lTnkbOAxO&#10;eozTuStSfzRu3YwCcVYgkwuDxgYPtVBWQY7VIkoJyvcetG5pHszWtJA20MQQf1qxgq3bk55rMtrl&#10;FAO7H41bjutxyM59PWolc0i9C0xTaCeMcU0li3CjPpnrTDK7ZCgflS793KsMdBxULQu6HLzGd3GT&#10;0NNyrAgA/wCNKhTYRuztOaN4Dbifeq6g9RgABI/IUgXGSBz3Oe1Epwu4ntyRS70UYB5B44zVJkt9&#10;juJJAdse7DDkgdqgkwx2DGey5qSZWW43xg4zjpzUkFgXw+ArZ9c/zrj5kkbOLciujquY2YA+hqdb&#10;Ylc9SemBTJLXbLu2A/7WKnhbI2luQME+tDloOMddSGe3CwhwuTioDECNysVfuK0TGcZ2jb2qIwgT&#10;bQv3u4pKRfJ2IrdCrbHByBnirNtGWOC3X1pDaeUQWc59P8aVCRyTyO1K9wUbGnYXBUgleB3NXFbI&#10;8xnIyenpWbE7LFhACTzyKlaR0A+YKxHTPH1rMtOyNAoq4DDIPesbU2AdgpyVJGSO9aFzMxttyy4w&#10;uc4rEuZQU3Fzn61Udx1CvJySuef9n+dQvHg5LD056mpGGchASc4JIoj4wGJyOK2ORrUaU2gkjtUp&#10;jbIxg57YpI0ckgAYFWoY0Q5kTA7DPWk2NRuVnQjCA4wOaQQxkkdc9MirM6AEnAz/ACpiqSgIfPJ6&#10;DFFxqJEI2EnqDTiB6jIPXHJqTywxA5zjJOacsIJ+boOvvSbLSsiNYGYb2I44watQWrNtKqB3p9vb&#10;KzEMcjNXbO1JUIUOR3zUN30Gr30IlgQj5FzgZpDaux3468AVbhs3LFZOnXIPSrD6cEjBMgOBjkVC&#10;etjRU9DJdmQBd2DjqabG7BeV5zzVqeBc8KMduKiSMlSw455BFPqRy2ZFJuduAPepYYQ5G7jn0pUt&#10;g5LgfTtVqC2zH8p47etCZUY3YJA6fKDwepPalaDONmcj1HWrBCRAKpBOOR6U4NCV+YA+/eqTNbIr&#10;iJgD8uCecZpZE3ptUHBxnHU1aiSB5CBk+hpyWpDccrk9qd0lqPlsihFbncVkP3RxjtUc8ZZgEOOO&#10;/wDKtG4tVDZUY7/Wq4to1+ZGzg85Pel1uDVlYrR2juBhRnHYVLHbBM+YgJA4wM81bijjcEkdOpWp&#10;Y4d2UQc9QfWk3Ym1iO1tI0AIOMnOcVecN8ueSKSO1UkGPkAc8VIERGACtu9qm4O+w+OMs2GNSzbj&#10;EFUY7Agd6azrbMXZs8dPSmtcxgAlhvxnGeal6jjElfO3bnGPzpkYMaZ8wnDd+ppgud2DvGOlOZxj&#10;AfHPUVlLY6Uro0dLvhHIBIT9D2rptL1WJlDRyckcHNcXE7o2Dg881bgvpVTCS7R/D6CuSpFM2oz5&#10;Gd2fFNxbMoeYkjsprXtfFDXcHySEk15xa6s07bZZBkVo6bqa284fewAPTNcFShBo9GlWuzsJnH2j&#10;zdxYNyQTzVzTL+a1b5CwXtk54rCttTFy4VXP1q7aXKxuQ54yOhrz6ia0O2NmdzoPiB4VWJiSpPPP&#10;Sta+1mG4t/lBUAevWuEs9R8qUbXyo6kGteLWo5UChxtA5zXnzumbp6CXE3mXZwTtY/d7VPY3Xlyb&#10;NnB9RVZ/LlfdE3J5A9KuWsSswfjg5O4VnJuxcUjdsZxIArJkZ7CjU1jgYTGEHIz05qsmpRQx4g6g&#10;crWbqOuS3J278bf4fSuN88pHUuVRIbm+la7kzkJkbaj1K6uHQAMQCvaomkM7gq2CRg5NXViQxYYZ&#10;IHBxV6JonVmGwlPQ5otVuPtBDJkY5Ga1PsKLId6gDoPepxb2tuQxIz9P51fOiXEjtbPyxkDAI5zV&#10;20Rom2pjpxiq81/BbjGc5HNRR6tGV3YK89zTTbQrJM6WGcpGm+bBA5JNTPeokRYuuMZrmDroVsM5&#10;2455qvf69GLYsLgn/ZDVpFEylYn8R64EVgsmM5zjsK4vU76BQ8zyEbgec0uu6xM6ffJ56A9awLgX&#10;1+w+VueBn0rupJaHHPUydZ1W5e4KLIzDPXNTaDNdiQO7HII4Jq+PCUsoBmxn3qVNBuLVgEycda9W&#10;M6fLZM4pxlc7LRfEf2a2Ef3eO3aqGqeIR5xkGT6AnqayrIzwOBIzYJ6VZi0/z5Azx7vTPrXBVi1O&#10;5vTd4mXfy3epyHGSGPTFV4tBuFbdJF7jIrutL8LKYPOEQBPPNTT+H3VSnlHB4PFb0cQ4qxFSkpan&#10;mupWAb5WiAP0rnr/AESEStuTGa9I17QmglMm3A7DFc9f6V8pcxjg8cV6tKrzI4J0rM871DRzG+EX&#10;k9eKxdT0aYuFEJzjrjivSrnTVlfPlL74HWq1zoeUwsROR6Vp7RpmXJdWZ5PeadIjlZkHQDGP0rKu&#10;LQ42hSPm5z29q9D17QTDMQUGG5xiuV1XTViOxYyD6etbwnzoi3sznGBDkLnIPrSqjAM4PHQ1ce0b&#10;dhV2nuSKcLYrGQBjntTaZPMnqUMsBtcH8KVJVwQzYPap5YW2FSoBz94CqzJzh2HpmotcaZIjruKn&#10;8804yxse1V2GSSrHr2pF39EJpOJSk7FhZEAIHBIzSrJu5LZz0qsZSWJIzj1NOjYOMEcdxihRsPmJ&#10;zMOpXir+m4cgEdRznrWZvXdswduc9avWMzJhg5JI4bHeqsQ53RsjDgbOMHGMdaTBTO1jyO/HNMhm&#10;3ABvvdiKVy/QnPpmtYw0OdyLljqEyjymc5xzzW1perMlwrMwbacgDvXMLhvkjOSOuDV/SbkJcozL&#10;kA96tR1J5nY9E0y6kvFPBBI4re08NDEMrj5a5jQJ38rOABjK810Vnfl1CuoxjoK1UTJsmkuGeTGc&#10;EEVYs0WSdHkBzuqCOaNyNuMA9PWr9ooDLKFGCehHSqUUS56Hb+GxHbxhkjG0j0rUubxDASoxt6is&#10;HQJ5o4fMEuc9j0rRuZ43tWYHBrTkMeZnOeKblHZpUUNlefauftpx9pD7cAHr6itzUHSJ3aYBlI5z&#10;XOarPDDcrJbN8rHkUmrFxk2jodQ1CzghikhOHPU5/nUI19VB3YJ7VzF5qEsqKWk+ZegzTVunZC+4&#10;++WpWKVrmzqOuBoypPI6Vz17qssrbS5wOgNMuL0EFC53d6z5W5yCeT2FQ0HMOuZWJy7dR1zWdds/&#10;mCFHARhwcd6vudy47+1V/swbIbkZ6AVFjWMtCvHYLJw4AJ4yKkjsTgwhCB61KwMTZUHC9s9auWxL&#10;gM4AHbik4mimZy6ER8+3JJ457Uybw/G2QrbGPIGK2lU5wCDz+FLPDulGFJx2qeQTqNGJDp8dsQzR&#10;j34pZkRl2KoAPXitWaydgWVRx0IFUpbdl+UqAcZAPelylwqXRRksmLHZkZyMZ4zS22nByNy7j+lW&#10;iqbcHrnqKntn2MFZeM8ZqHE0UrkX9nlo9qIFA7YqexsZ4sCQjaexPapJJihG7HPTmo3vz0ZgOPzq&#10;Wkilds0GSBkyWUDFYut36kbVG1c/KQKr3utNvJjOFGOM9azrq7a4cs0mePWuebub01rcp3Tu0pZz&#10;39aoTypn5Fw1aMql4zkc9c4rMvA0J3BSM1g0brYaXYjoc0Bvm4P15pI5crlwQfalCbz1xzzkc1nr&#10;crQei7sEMcegp4EgO4dM1LBZMVO7A9KkFs6Y5z7CtEkJsiQOp8wkZ9qsxtkhsc9RmmiPtgZpwUbg&#10;F7diKpEp6l6x5UMUU568ZzW9pjPFKGRgFI6Vgae0wk2jHXoB0rXSd0mVBgYHShbimro6KwvEMgaU&#10;8Zzkiuk0uOK6IdLhT83AFcTaXIceU64PritTTb6SzmV4nyQRnBrqg0cc1fQ9V0OVY4f3uWUAcipX&#10;vkSXO3v69q4+Px3FBAtqj/w/Maq3Hi+NGeT7YeeTk1upHPyaneDxJHYJvXOT2NY+t+N7eJHVJmUt&#10;1OcVysXiqG8YKk+T2yap6tdLI23duP50OQKAviHxFdzRPH9rMinorGvMPFt28l3y3Ga7LUvMYPjj&#10;jkGuE1qRriU8MME4z3rKTd9TaC7GRJcOzlVcgAetTLeggIjgnHNVWwrGRx+nWot4ySgI55NR1L95&#10;K5r25BkBZiCORg1ba5GwKH69axEusRYaQZ7etKt3IOFlIJ71Qk0abTgtsU9qTziV3DI57VnLcMSJ&#10;C5yOozUtrdkko2eT61aTJ5jSsw1zJjdkZwea3NLsGSQAqOT0FZHh2SEXqrKAFA4NbZ1SC3nZIOQO&#10;MCtEyJWauzQubgQReUh5I45qn5uI98hIz61UlvWuHIOAvbnpUTXUrxhJGAAzWiMOW7Jb2+Ccwkhe&#10;+Kptdu+NxJz0BNVbu6W3ZhlTnpiopbxGKMH5A7GnfQOXubEEjQsJIiR681sabrUkgVGZiRydxrCs&#10;JhLb7SPujg5qcTNjAb6YqlK5i42eh3mk+Mv7OiG2Q575PSrS/EC5nkDK52/zrz3+02mlSBjjPoa6&#10;LRjDsWMjIboKoSWp3ml+J31F0hKAEtgkV1tqjiHdvzg9fSvO9ESO1nE2T8pH412Vvq+63AjHykcm&#10;puHLdl3UJW8vPXBrDu2kjPmxDn61fF8GbZ5gYH1omtEuYMxxjPqKExOOhhC4m3jzCQT1qR5UVd3T&#10;1yauNpzPLjYfl7elVNSs3ibaw754q0yGrEYk3HO44z0zUolRuMZqvgqoIprXDKccccDNP0IexfVl&#10;CA4/Oo5ZEKFc5/CqguST8zcAdCaVJjIwUDp+tJ3BWEe38w7kwMmr+nosDxy3MYkjRwWjY8OBzj8a&#10;I4VEQcpzVu2gaVQdgOOQfSpZS0Zxf7d3gXTfFnhrw98QNA+H+nSWl+6Q6hfqC80bqPkt3AxiIc4G&#10;QAc+tfMniH9nnwr4mNnqWp6BYWt1YSG4tSYo0KsOMnkk+2elfb40LTda0+bwprtgl3puqARXtnLy&#10;rjoGHow6gjmvyP8A2r/+Ci3xU+BHxv8AG3wM+FXwx0KODwl4lk02LWNQja6muY1UHcQw2qTnoPSv&#10;zjizB4zCSjXw+vNpa9j9R4LhHO+fD2tKOr7WPsvTdX8cWVitvpni6OzSNcQ+VdfO3GOML8p+lUrz&#10;WvHJuHvR43u/PZeJftEjEHOMHjp7V8PfCz9tT9sH4g/B3xx451vxnYwXljaRNpqxaRFGsLA5bbgc&#10;DHTrXjo/4KgftuNcPpNj8WERIkYyK+mxE89ctjJ9q+PVTNJwdkr+uh+g4XhqM8RKjCavFpbd1ft2&#10;P1f/AGXLPUfEv7WHhjVfEXjyCZtDsr26hklWZyjFAuF+X5Dg8t74r7tPiXWbqBoYfGmkvvYAeZOM&#10;Hv0kXmv54P2bv+Cnv/BQH/hMb3xX8KPESanrlvZGJ7drGMx/Z0YM5Kds+o54r7H+Hv8AwWR/bw8Z&#10;fEux066+E+iX3h2Xw9PNcX93pCBFvUTIjUjrlgRj3r5zEZnjMsxk6dePn7tRJ2SWjTnHV62VnfWz&#10;Pcl4ZZricJHF4bkdNrrda3a/kfbV3sup+q0+veKHhSztG0K4nZvlyLdwcd+oOfT6Vf8AhP8AALwH&#10;4fuL/wAY6p8ONJtfEOqNKL7WIrZTdzI+MqZvvbDgfJnbwOK/Lf4Gf8FofiL438Daz8RPiv8Asi6B&#10;b3HhnUVH2KLTtlxfReYFLRA85B5zjtX6A/sKf8FKvgx+3j4Y1eb4X6ZqGmap4eWEavpeoW+w27SA&#10;lR7j5TX0vCWe4DH5rVoYyU+aHuqMvfi24ptXV43s1b3rN+aPjOK+COIsiy+OJlQiqd7ucbaa2XXm&#10;W/8AKdf4m8MWfw28UXNzbyRf2Q/hZdPiWaXDQNGWKgk/e3bu3pXld5q9pc4ggkVmB5wau/tO+NLj&#10;xH40/wCEaS8HlaeoMiJ/z2Yck/QYFeb6NeTaPO0kjE+gLV+y5ThY4XDXirKTul2XRH4rm+LeJxXf&#10;l0v3fU9EisEgCyTyBc8gmrv+h3DhUZWPfFcSfFl1rU4UyldmABmrdtqF5AxeKYkkYya9SzZ5nMmd&#10;gtmIpMIi5/SnMJHyM9OorI8Pa/JGPKvX3FuhPaty1TzZ1dW4PXJqGmmFivcFXCqWGCe9Y3iCIxrs&#10;A69MV0moaVGhMhbcPQdqw9SESv8AMOc8cU0rgro4bWtOmkyQpGDmsPyXt5T5oyc9TXpV7pkM8HI7&#10;Z4XrXK63pC28hmChh6EVLidEJ20ZkCF8gKvbrVS5tVkJEhHXp6Vcu7lVHlocAdTVDc4uN+c4Pepc&#10;bmvMh0Ono3IXI9xUGoaekTA7R6cCtIFmi3qRSTRrLFl8Hj05zWM6aZpGbRzF5p6OS6Ag44ArOlsp&#10;V3IU3Ej6V1H9lEtwxIPJNQ32nJCMsATtPauaVPS50QqanF3Ns0BAKYGMVEZcAEJ8orpLrT4ZGJMQ&#10;PrVVdPjRNjRKRnrjpWOqN4yTZlQxNMc+WcZwSRVqK25CnjHpzWnBaxxpyowOoxmrFpbQO4LY6cED&#10;FJ6ottGWlnujAYYOM9P1qvPZkKSuPritySNFn2KM54PcVVvIEklKhMepx0qNUF00c9cWzY3eUCfS&#10;oHjkB+YN9K1by3AOIz06VUkRR8jA5xxirUmRJJspyw4GdvSqzJEjhmXoe1aLQFmB80cDoahksk2E&#10;uu45zn1rS+hny6lRWBOAAD0IpzQGVRyQAKeLUhs4p2xtoQtjHWmmS7MglgVohs5PqO9RGNUGwoMn&#10;htwq3t2gKpxxyTUUoU/vXbJ9M8VaIKMlvtYmP5R2x0zUUkEjAu+DnoSauzTICCqg/wC73qAljkZ6&#10;HNNtidkNjiaIfe9wSaHmwP3hyeRk9qmZTImeAMdarvuJ8vJx796HohCxsQfvZBHQ05Cytuzz7VE2&#10;wN+7Y7s81IjYJUkDC0m0xkqjndjNRTRhpAF49TS+bH9x27cVIVVkB6EnrVLcSbSK5j5OOCR1FCxn&#10;I9B1NTGIBsA/pTgu0Ff6VYc2hE0WCD3xxiho+cFam2ADKqTikKZz1GTQK5XaMrJkdMYxSGIMMKce&#10;pqwIlcbcY9801YcLyenfuaAvqQiLbhVznuacI2B3HA96lAwSd3HamtG5HHr0IoHe4xRkliSSPelZ&#10;flLcjPU0/wAsg4ZTnPSnCNmXLD8hxTTQeZWliJfrmmyQcDHHNWfJYnAHQck0NCSvBH407BexV+zo&#10;V+UdPWnwxjbgjP8AjUyQAHH5U7y1b5QMEdKdglK5GBkY24x6GpYFKNksT1yBTNjlsk44pyEZzjqe&#10;9TtuCdy3BgHGOB0+lWInVnJBGOhHpVNZB0yc/pUtsXccfqazci49izLIQccfl0p0OwDzg2V74pih&#10;CmOnbGKacghVIVehAHeobNUnuSv5YGYAPm7MKYSc7uPrQCCFXmnlU6Ec/wCzWbZrFaDeq4yeO+cU&#10;+BiMsTkHpz0pgYFju4A6e/1p4AxuAwO/Fc05tGsYkodsDLGnFjySfyqNAc+gNSRjgggECsec0SFJ&#10;G07BjHUnvQSxYKB24IpPmz5Y645HtUkaFDyMkj5felfQtIfGACSQSexx0p4AYbN4HXH0oCSgAg/X&#10;2qRI/lL4xg9cc1nzdzRKw0krhAcCpLaAsfMVQR0pY4omDZYErnn1qzbR4j3En5vSpc9DRQHRQBGy&#10;Rnjg+oqWKEbiMdPSkQFuvb1qeNPnLJGcYznFZubKUUggjGSPbirtvbxlAxXJxTLa2UkhxjHQetaF&#10;vApUADH1rCTuNKxEts+PoeOKmgtdp34B55wKuJbFU2mME49KctsyLhQc+gqeVspbkEUIIw3JFSpG&#10;pPA61NDaEsd4xj071PFAynCrx6Yo5GUmip9jLHIXj0qQWanIIx6cVegt8t9f0qyLNMZYfpTUGwbS&#10;MgWRGODgntVqHSti5c8npir6WioST17VKsagY3D2rojTI5rFRNLjAIYYz6jrSLaQov7tVwOOlXXJ&#10;K8HJHWomTHVic1tGn2MpSRX8gZDAjOM9OlOwQMP0PallDAKehzULSfOcit1SaMHNE6zSRqFz8tWr&#10;G5JYrk5zxzWYWaRgFHfjmrGnt/pIGSMHk1104WOepL3TpdOkeWVFHUHnNdRbMqxjjp61zmiPCjox&#10;OTjiti9vhaW+9Wyx6LXfBaHmTldli8mUjbjtxWJq65JAGAV5OKe2ssFMk/OB2qlJcS3qNIWPPTJo&#10;lC4Rm0JbfZ41ywAOODQY4JQSmACPQVQeQo/l5Pvk063mZJsrITg9GNZqPSxfO7D59KaVsLGT2zUV&#10;zoYhjYuQMDqTW0NQtIoGbaN2Olczr2rzTymNGOMkgZp8haqMyL2GFS68Hng1jag8aKeAOPvVoX05&#10;Ckb/AK1z9/JLNOEL5C9j3qJJIpNshurhXG9B0PBz1qvkspbJwfQU8xyFCpUjB6+tJ5RVTkfhWbdy&#10;4RSdyFyQ3A7cUiF9wDSYA9BUrJhc/wBKaVyPlHf0qdTXcRZIw2wAccdKkhfc2wNzSJBzu6diB296&#10;tWdozPuCAds/1qkRJu2gotmlBw+Mc02W0eMHJ5Pqa0YLXyhySeeSRVe+OW2gkYHJHFabmDTSM9cZ&#10;K5OPc0kj8kDqe1TSQqMunGfUVCQHPU5z3oRF7jiG2gg4zzTQBgNkcmpFwqhm4GOnp70mUKZUZH06&#10;1qmS9UM4yPWp+qhQ/Pc1Bsk3jgfhT1WRm2hevYVtFGMtx5ZsEnJHbNNMin+ECmySFPkZSOelMO1v&#10;m3E4q7ImwkjkNkNx0wKrtcSlQADz0JFWY1DdW4PNFxAFUkDJ9h1qlYXkVoZJN33uhxirMUxGC7EH&#10;n8KqnKZ3HBzxxTHlKD7w/PtVWJ1RpQkt1bqPWnElm+Tt61n294+4DPYZrRtypQOe44qWmLQdvXbt&#10;DEeuKrS7XcvzyOlTvE5YEd+lRtD82TkN7UrI0TsiBdrPxwKmQAcADHvSCMAZI/OlJUrxz7A0rIfM&#10;LuwdoH4mkaZGUADqad5bMu7BwKbHAzHYqkke1OxPMrFSeCRmJGep/Kqv2V1BYgHJyMitr7KxAUKf&#10;c4qSPSXYYChh7iqTZDehhCzhPEkecnPTNWIdKSePiMMPcVrtpHQBF49BUttp7qwBhAAPWquyTDi8&#10;PzSEOFCkH0/pV/TtLMLbXiXg9Otb8FgpUkqOnU1EY4ojtYAHnnFO7YMwNXVt5Rhs/u1zGpWkqZYK&#10;O5Jrt9VtDcjeACB0zWLd2KhWUrnPbHBoWwW7nHGKUg9QPc9ab9ndgGRTj0reuNKMT8oCD0AHSq0t&#10;mRkLHg5+6KfKTymV9mkxlo+Dxg1VvrcRISqAYPWtWdJIuNg+U5xiqF6PMYgk81D3DpqZFwrFQ+B0&#10;5XpUTqpAwRnjjNW7iEMSrtn3qBkZRg89OKq1yOZxKzhWbJGAarywFWODnv61ceCQZUA+1P8AshZA&#10;5PbJx1FFhxkmzHnttjNuAHHyn0qlPGzt5ZTPP3sV0RsDKnK5z0A6mqd9p0kMmNmMc5pXY/d2Oent&#10;ASW6cdhVMwN/ECBitya0UoUZse/rVSa1BGNvSqTsQ4mds+UMxwpbAA7Go5Y3ZiinJHfNXWtyBtKA&#10;84+lNFuWJXnBB2jtVqRnKKuZ8uATuAJAxjHWogwU7ZCASTk1fntl4UvtI61Wkt8fLjnvnpirUjLl&#10;syBmeMAqQQe5qNptgKhvoPapJSRnOMYwBioJFeJRyMAjnNUnYaWhahvADz+VWkuyjdfx96xkaVW3&#10;nvU4uWJI34xyAaA5rGut9yWdjjHUVYiu8rneOcc1hLeFk3A8Cp4bwH5Uc0nZlKeupsJcYYjB59+t&#10;SFt67Q/HXHpWTHd5kXLnOatx3Ckdep7UjSLLEhCg/wAj60ySUdQw57+n41G85UEk478mq5uCTsJz&#10;+NUmTO5609k4lGE49D1/Cn/ZJInJVMAcYNb+o6QUYuBwD8ox0qi9tmTbJyT94E9K8pSbR6rooyp7&#10;SUEMEyO1Pjs0dQVUqfUitM2DyxuQmNoHOehpYrCYsG6Yxn3NNzdhey1Mma3ULgblGeM02O3kMofG&#10;e2a3l0uWbMpjwAeBipl0RUXeSBnnAWkpg6T6GBdKkUPzAlieWIqspDE4GB0zitPWbKS3JRo9wHfN&#10;ZLZRPlGMnp2rSLMGraFy3l8yYKwwMfmalZ080ESEjHGO1UIJsEn04FWVnTaCeD0I9RQ1qHQsXN8q&#10;wmDPBHcVl3e523hhg4xU93KrOfcdetVW65K4XvxVxtuKd3oOURkFVQjB4GaXywSwjJI+nSmqZA5W&#10;PBz3z/OpIht++3HQZptisSQQrEu7YOvHHarBCOuAuW9D2qJZCy4L+2DUi70+ZWwfUetSxle5jWLL&#10;OxPPDY6VDF95kBPsKuTNG6Mkpye+RVSBCsuxRwD1zVdBNbEydcAcDqPWrMUMUmAoOd2KjWMKdw7E&#10;fN3q3Cqbt/vwBUNhqEEMhLLGuTj7xrVsIZI1xKozjjI61Rtiu9iwOOwNbVisUgADncRkkdqm5rT0&#10;VyN4pLdP3UIJP8WKmFst1GVbPC9KkuFYp5Z5PT60qo8KgPJ1GaEzTVoyLiyVDsznAycdBVaSEKSo&#10;/lV27ZlmZfU8806NE2B8Hnj3qm0w5TPWMg7CO/IFTxEISB+BFIyFWIJ79RUbytC2zng1LauJLlLB&#10;AZQyYznoO1RlsnAyT39aIZGY/NJgd+KXKKcKxz7jtSb0L5dLk0E4DiJRx2+tXIJBFgID1+tZcbYY&#10;buxyatx3Mb8scntz0olIaTZJLNuOGOcdx1FMFrG2STkk5yBwahW4Z2O1cn+6R2qxFJHjaGOVGMCl&#10;z63Hy2HJb4TJY4J5qeGAyNuIOCMlhT2aMgsAMnrxSm5CKMEcg8ZoctSHElhcxxlVbBJwajeQxxF+&#10;rdjmmTyIULJKfu+ves2a7ITKHODgUrolRaepZuL0OTluRVYXIbjJx1qo175ithCXPp0HNMSY5II4&#10;52gU76DW5ow3G7IUkY5xU8V7K2xUPG4Bsjt61n28oMezLcj1qeMTs6mFgAe2KybRurpGkZGztDA8&#10;9vSrEcw2bSSQeBWZbOGlIDYYnkZ6+1XUaUDqBiuaem5ZcgL+b5aKDg4Jb+daFsrlR83NVLWFl+Zg&#10;MkcNjk1p6dFI0wQYOfauOrKyOyjG5seH45pphGkfUDOK6NtLWCJsFi2ORS+DdGgMiSOuGA6f1rpr&#10;zRIfLLL1Hqa8arU989WmrROQsXuPN2BTjPU+ntV0CVHBJPB7itWLRokfcpGM5zVfXImiiIgQMRg9&#10;OtYOSbNdbjIb4xyGRZMkGp7fW5kfZkEdenSsN2nMu5W+Xp06U9rwxZUNjHpWcoXKTsdLDqkKsA8o&#10;5PUGmX8lswMsJAOOcVh2jmU7mcEHpjtWjYWD3GIA2FPY96x5Enc0U29CSzvVaAu64OeOa19Mu42g&#10;O9gSBxzWdd6TBbwAFcY6fWo9EtwXkhViBx3rGcU1oaQbTNh8yMXK8Z61QupJxMIM9TkD2rRhgEUQ&#10;RSMg0sWmrNLuaPBHr3qI2Ro02ZN3aT7SGHJ6EVSl02cooaXr1I7mu1GiGcbhDkAd6o32mASlVQHH&#10;YVrGcdkQ6cjjri2vR+6iZto6knrVf+z7l8uQRjqSK7u20GKRfniGG9qjn0EREr5OQBmtY1FexlKm&#10;0jhJtGe7bAXoavaP4dcyb5k6e1bE9gY59oj6+laujaTvXbjgnFdEZOxzySMg+HIpcmJM+lMbwyqJ&#10;h0zj2rtrPQYI4cbQWNLJoMUa5bt0FdEXJGbijzebRFZywj5HAq3pdj8+1484PJPet3UNJEUhMaHr&#10;jbV/QPD/AJxE0kXfkVblzohQs9BdO0ySZUCRY4xx2q/No/lxbdgJxzWklqLQBUTjFJfShIgFbkrz&#10;URjrqaNKxwXi3T44CSyrz2xXIajp2Uzt9iK7XxTFLc3bLu6dq524jLBo5FwR1HtXqUHZHBV1Zyt/&#10;pwRBsj2kc5FVktjs8wZwR3roZYoJn2ZGBwBUU2lqIdjDBJ6V1rUxaOI1qxtXyzjI54rjta0QzStt&#10;jO3tnvXoes6ehkbamB2ArLlsEHzOnfjiumnG+px1ZNdDze60pY2wqkHHJNU5tPAGAnB9DXe6xo8E&#10;g3CMDGTzXOzaXhsInHcA10JMwbucxNp7RglF5I9azbmzuUbcYic+3IrsJ9M+TBU5BrOvLAsMIlNx&#10;RDlJHMlSqDDkH+tNcsDuJPTgCtqfTFI8rYRnk8VVOkNG+4Y9MtS9ncpVWjO4K5JIx1pUZkbGM+pq&#10;+dPc53ICDz1py6apG/A6c8c01AHVditBAjMd0ZAbk+1XLe2eA+ZgkZ4GaljtkQblXg/eJNWoLVyw&#10;XOBntQool1ExsQXyz3O6rSAgAlcj3NPghUNtxkngA0krFMnuBwMVXoRzXVyvOPLO6A7eeRSW9xK1&#10;wAf4TwKHEzvgJkkdfapbWzlikJkTOTxVxi7kuXY73wtqUM0aQsR8oGec10+YJbb902QK868N3MkF&#10;0I3AI7cV3enKZIMtnkVqo6mXNqMnvGtn3CXG3+EGrej69KZg8khK+hrH1bT5llM8bfKeozzWbbar&#10;JBPtc4APX0qrGXO7nrui+KbZIdhP0JqTU9fzb7i2AT2rziw1piF8uXqeKvPrN3N8juCuOad2NWbL&#10;2p+IJJHK54rKkvzI24ycVVvpHLfMMYHrVG4e4jQ7H5xwKTtcOZp2L090/Lq3Q/Lg9Kkjunki4yD3&#10;yOtY32148BifxqxHqrsAM9ueaATLLEs25qZJIFHX9Kikv41AGePpTRcLIhbPWpeqNESZZhkHGetM&#10;kdmJjjI+metQSXZX5Ace+arvO0D+ax78mpsjTm2sakbKwBcD3GaeLtYTtfoO3esyPV4d6uz8qDwR&#10;TJ9TWTMgZic0mrlK9jftLqCUAqwznoTVlW3ckcHvXKQam6P5kbAc4zVuHW7hRvkkwpOKTQWudCFA&#10;9Kgu7cON20H2qpbasHU7pSQw4Jp8mrADaJQSRxipsPYgvIRa7GXJGcU2WZoyXBzxjjtVC/1SSZC5&#10;k4U5JxVafV0lGEkPTnA61lNpI2pxckaUd+JmO9s7TUN1qEPlbt+CD0rEk1NkJQEc9TUEl2ZDln3Z&#10;rmlK5104Nbl2SYzlnds5PbpUYYDIHX1qq94w+VeB9KYtw3OW+gFYN9DoSLUnyxMxPGOB6Vl3R3uU&#10;DfSrNzdHaE55qtBsmlIcAnPXPaoabQ1ZDrGEBjGy5PY1chsUc5ZcEUyC2iRt/wDFnpmrauCN232p&#10;JXC46O3Xd8xxgUSqq5CDPPBz1pwJXJHcYwaZIFwTwD2qrCGYO4cflUvlq671xkVEjAvgmrmnLC0w&#10;jkI25PNXsg6kujhmlUNxjoMc1v6fpZvJVG4cA5OOapwWtijiaBjw3NdN4YtFmlQQNksetEUmyZy0&#10;KWo6XHZWbysCG7E965W81q9tJ/LV2PPGPWu1+IE0cE62aTZbGWx0ribwW9xIGwo7EmtHoYXLI8Ve&#10;TEolyWI5xVWbxRdSkkAkE9z2rPuUhiXaGO4AnOOtZz3Z3na3Q9QafM7FqnFq6OotPFSxHMhZcjpV&#10;k+MyhAjlDZPOe1cRdakwYbHHPNTxX8Lgtnn696fMyXTT2OwvPE8c0LRh/mYYLAVzWosCGcEA98dq&#10;pLq0ybk5YE8HPSkE5u8ru7ZOelF29yUkloUZ2cuTuLYPPFNeNthKkYJySRVieMYLKQBnioZF3J97&#10;p/KnohO5VSVY5CzdKmR1Kc8EUkcau23aMZ44qURbDjaBntTsZrQbGwY9eBxxU0R8pxKW4B7CmRWj&#10;M20E9cnip4oQHw5yc8ZqlcTLFvcBSXz34q4krL0JOe2aoBDnb3B9amS4RRt2YI6GqsJSLsV+0bNv&#10;XPGBk1HPqbocBAR65qmbgk9ecdKjlmY5IOc1SuQ9x9zcrKcse/P1qIyHOV71FcKeNp298VH5j4GD&#10;nB5NWlczk7GrY3/kx7VQsx96tjVJBCeu7HNY0F20fLsMY4FTR3LyExqwz/dHeqiJ6LU1NOuXefzG&#10;TJzxXXaFqNrE4M544rk9Gst2PMXj0FbdnGscgXbwepq7kM7yK+tnVfsh5yMjNbdhfhrVt/VRya4H&#10;StQns5lbYdmckn0rck8S27Whjjn2k9RSE2mbY1S281SJxndxg1v2urW8JALggj16V5pBEJrgP5rY&#10;J+bmu28MaF/aKAR3G/AwATStYHobdpcxzzHy8lSaff6fbSjcx5+tXbbSYtOgCpFhscmql3HO87KG&#10;OPanFkyjoZN7pkarmMnOehqhNpsoI3g4BrfFg7El8496c+lvKCvln2561pcycWzlzalZCC3Bq7pt&#10;g0rA7CfStC50TZyyHjnpWhotukSgCI8D0pCUXcgTTiq8oTxU9tZ7NqJn860BtkG0r+lPlgSKFXjj&#10;9yam5fKXNF01Z5Uw2CoJVvTAJzX4U+NP2dP2hvjP8ZPHOteEvhrql89/4qvWl1C7TajYkIDFm6gj&#10;GD7V+2HxU1/Uo/Bd74D8BahK/ivVLaJrax09laeC13/vJpM/cUjseTivlPV/il8CfAs/iG/8XfEC&#10;/utN8PTm08TX1qXENpORgRHbwrnJOPxr8V8R+Mspy2rGlVjKfK7e4m/fuvd0T1Wifmz908KqGZZX&#10;Sq4mjSU51UrKS2itn8+nc+BvD/7IH7bXhzw7q3hSx8HaaLLVIFjuTJqYyuCDxjjtyK4e1/4Jf/tW&#10;/wBrXOpr4e0pfPX5gdSXA96++Pgr+0x+zJ8S/h94r8dzaTcr4W8AQ7dc127lYvdliTFHEM8yEDni&#10;uc+Bn7Yv7IP7SPiwfDnQbS70fXdSlkXw+1zH/o8vXZC4PIYgYznkmvjJceZXh41OTC1GqaXtHyyt&#10;C6UrS80tX2Wp+lU/9apVZ1o0YKUXd6a3St37Hgn/AATw/wCCZv7UV38dNV8Naba6HazRaDLMJv7S&#10;BDM7BSOOc46+1fXunf8ABL79s/4c6HDo9t4Zsr+KCQyo1rfKcPk8kH61s/sQ/H/4PeAtV+IWua78&#10;Gpl8Q+G9dt9OmnjZmdQAS0Y54RjyTjsPSvp74pft9fAr4PeFNK8U/Ey6g8LvqGydLN75932ckAsx&#10;B+9zwBXxGdcR8D5zj6v1xzVZuKjGCk5SSV1Zezld2fN8Wqkut0vqafGPiTk9KlgsLhac6drWcFK7&#10;tzuzVROyT10svz+Mk/YN/bNj+Itj4uu/hTePJHGkDGGRdhAJJJ59/wBK+pv2B/AXjP4WfG/XdF8Q&#10;/DJvD82q6Tm+u1sBELqSIgJkgYbAJ5r0bxj+1x8I7v4Y6J8Rfgx4kvr+z16TMGqtqcggtUUgu0gb&#10;J5GcDHJxXufhL40fDDxl4BX4gWHiC3ewjtRJNNcYUxjphs9CT2r3uFMo4KrcTReFzPlq4ZKTXMuS&#10;UbNuO0L8q+Le1+97fG8Z+IXFWc5D7HMMshGnU5qacYyjKMlLqryV+a9k7N2Z8d6xd3q+L9TGqytN&#10;cDUZhNK55YhyM05bWe9uPNAO3sSK7r49eFNMh+Ic3iXw7pz/ANm6lEk4uEXMLSMOcMOPw9awbS3s&#10;UjCbjx+lf1nhK1LF4aFam7xkk01t8j+ScTSnQxEqc902VbHSjGd6qQ3XHrXS6LpME9sHnI3Z4BOM&#10;U2za1gRQI1YHvmoNSu5rOcPboArY+UnvXVbSyMUktS/faeYpybfABGOO1W9M1ubT3EExJC+1QRXa&#10;CxWaRgSRyKZamKabddZCn0NK1y1c17jxUJIyoQ8dSax9T1OIp5zYXJ+UZqbULeFSXgOEI4B5rmdX&#10;gu5dxZiFTOAR2oskBan8VMgKhWK9uKxNX1w35ZVpYL6G5geCUYZOFPrWZcxmNy5bHJ70ralxsV5w&#10;2/nP4UxkYDcT16VPCyy5OefamSMNjHZzn1qHobJp6kK3MkcexXxmpUeZkzv+tVBlm6frU8E4VcAd&#10;azlZlxZYikEUYyeMetQXoF3j5u/HanKRICMYP1pHQZ4Y+1YzaN4ozbm2dcxEZ5xmokt0RcK3Xtit&#10;Sa3JTzSeeprNuPNRgdv/ANauaaXQ1i2iperJGDsAHPXNVLW/vBOI5E71dvTKVy474GBVGHIm3SOS&#10;P4axZopJo2IrQSAZcg/WkuLJlBUkYYZxRZXZVguCc9yKtXLxuoGCcijcfOzDnsw77nUjHGM1Snti&#10;HYYyNta9+RHzx071mTzqZSpGehP+NTZotuMiisSspZkwRwSKGt22Bx0I4NXmjV8OVzk8jODTZbcq&#10;qqPXAFUmQ7xMqaPj5RyehprwqFyxz74qxPA6uQc8Hgiqs4cLjBHOa1QnsQODkEqTjpzUTsuzYo7c&#10;j0p8m7LIwG05IA61WLo2SUOQexqkZ2fUikAVyyLnb79aYDJ5e44z9OKlHBOVyCeuO9RTgx5AbGDk&#10;9cGqIaFEm0DcAcnketJMqOuACCehqE3J2ZxkA+lI1187RqCR246Ut0CYFijYH3gOGzS5HGTyw4NI&#10;rnguhPHX0p0ca425yOuT1pN6B01EVizA54+lXUEZG4McfTvVZYHZwAvP6VaQx7PmIPYYqo3uNJPc&#10;kEaEYOfypAkaN865Hb3p2B0Y9Dx70SMV+8O3rVdbFWQ7y4igYqfeo3RVAIHBPFSRjjOeD29KewTB&#10;VgCAOaG2mFk0VvLL5LnOOvFBVGVVA4z09asNGuzdkY9qjIb+706EGlzC5CJoJBGCF5z07GkaNw4Z&#10;kwCcDmpVcuu08E9KcyokQj3ZPck0rhyohMIbAHHenCFS3DcgZwDTowVAXqCafImRvCgHPWqTDluh&#10;jQH1OT3pDEqjG0j361MIxwzMfqPWnmNicEdDnNXcOQpvFg8AAe9RspViVUZ/lV3YFO1hkdsjrUcs&#10;SMSEBzn061VyGir8xzgn3pfKwPkIPtUogYDGOB97IpDECdpP044pSVyVcjBZeT1J+tTRMdoZDgg/&#10;MPWo1UKwBXgdDTlRSN2Ac9qxlGxrTbuWY5GIDHrntTw47AnPrUIIUBQ3PoakRjkBfTH41mda1RKh&#10;YHLD6etOVGbv2496ZG7Nl9w9PpU0JwADxx3rOTvoVFWRG0JjVmUkGnxxkxbg2eOCTTwCcgscfSlK&#10;gJhUxt7Cuacbs2ixBkgFuo609GRFYkkelRhgeNxPHJIqZVJIA6HpWDRaHRxZPmqeT1FTJtOcjgHi&#10;mxhA3A+7+tOGAxyepNS13NYqzHoAx4x9KV2kKctjHcU1G2grng9sU6FtrkF+D1x3rOSdy00TWsEj&#10;D94nQ8A+tXFjUkIwAANMtwPKBwfXBqaNTt3dx7dah6mmyJEjONgX6+9WreIkqV7HkZ7VHbqSMsCT&#10;6VcigY5B5GeuMcVm2TcktoUzlhzjt2rRsYFYksAQR3FV7WAs+wjg1pW0MSLjGKUYXZTdkSRWgXBJ&#10;69cVY+w7tu3oe/emiZEXhKsWk3mHcrZA7GuuNIxdUjMESN5cn3h37GpDAkXzjqemKVh5kolPXGPr&#10;U3kecvHGMYrRUr7i9rYjheNSdyVLGQ4BAzzSrZ8fMuCTjNKttLE2CceozWioEe2bDGDkjoemKjuJ&#10;VDjJwccVLIoA3A4x2xVOdiTk9ugrT2SJ9poSrLwMHHrg0sjKAX64FQKwUZxzjgetEk4VfmXLelaw&#10;ppESnpqF1OjLkgDHrWfNeglgG5HbFS3UoZeTn2HaqEpEceSctntWvIc7q6l+1n81S4OCB+NXbIAN&#10;uI7ce9YFpeNDLtD53DgA1sWF2twBhsHPStoROerNtG1Y3wtZNzcr2wa0H1tbwCEk8dOKwhLjnP4U&#10;+CcCT5V5PfNdEdNDkbubaIjjDt19ajuZUtYuwxzgVlnU5oDnPTtio7jUpLjJdwOOlW2kSmOmvzcT&#10;n5h9BSCZkbcDk54z2rInuJFlLAd+vpV6yaR4wzHJ75qGupor2L5ldxhzn0qnd2oB884PP5VYVS6M&#10;Q5GB0rMu7ibjDnHoBU6FxZQ1faVIwASCQa56WN2n3OMDHWt6/cvEZGyAvAFZcy+YCDySeOKxm1c6&#10;IJNlU2sYUfveSfTrUgsHbr8wxT4rcxr8zE1cgCmMButZs1jEzWs+NmDgdPaoXsZ2kJ2g8+tbDRIo&#10;yOTVco4fgZJ7kVDdh8rILfT5DlSPnxkfSrltZ+UM4+gp9rFIXBkxuHerYjkVckDJ7CjmLUUkVrxy&#10;kGR69PWsu6fzOWfGB3rTvVDR+W3JzWe0ZbKbDz1PtWkGYVlqVnT5PmOAPU1C5ZF3KgO7oc1bkRgd&#10;hQkenrVcxvkhgcZ4XNbI5miQWySxhD17+9I1okQO4HHQ1YsssdgUjnrVtrRSMOMjoOelNNXDlujO&#10;MO/C7SSTwKFtm8wYzxWpDaWySjcenqeKtXFramIGKIHjOc1rFkOBztxAyjLkEkcVEiArhuD6VrX9&#10;rEcEL0GcVQeFQ3qSa0Ri7ojiCL04HtRKAEyp7ULCwJHf+lO2s4K1ZL+K5TuIy3z57evFUrjBUArg&#10;+o7VptbvHGeD0zmqTw7zgjNOIPUjtV3tlmI4rWsVZyqsMjHy1UtLUOdrLx2Fa9nZNHhtp9j14obJ&#10;euiJ0swU34xUU1iyKDgE/StvStPW4jCue/NX5PD8JQFVyQO5qSrHE3VpKpBbgA9hUcUJGc8nPWui&#10;1fTGtx84GNvp1rGmtjD8uD8x6EU0S7oWC3cjacnjnFbGk6VCVyqZJ6mqukWskzFyo29ADW7a2xgI&#10;3R444wKdtBxIDoCPlgOvQCnR6MiAKi1qEAIAnp0FT21m0i7pDgdiRSK0MgabGq/PEApNPutOiSBm&#10;QAHjGKtXySQyZznA49BWZeatFBlAuWPXmmrtibstSBpRGrZbHpkVQllLyHdjHpRd3pYtgge1VTcL&#10;kMxwSOK1UTJyuywFMgyehNV7uwDKSF5xipUdsYPIzzTwwfkjoKdhXuY09iQCGPucVnXtr5Z3AYz6&#10;V0lxaowJQjI5OazbuFN5UqPxPemo3Qk7HN3tqSu9lKt0OTWRdWpVuF5x0rr7m0SRSCnbjNZT6Kdp&#10;cNvb1zUSjcrfY5ee2ye4/rVcw7mO7gjpmt660zcxAOADxVCfTzuPy4x3P86lKSIauZzINwAXoc5q&#10;WCJNwy2OfmxTmjaNirYz3x60iR5YMT0oJvZkgiC/vY8EkklcDpVTUUWQbpMAk8DFaUCoF+YD8Kq3&#10;dgGDN5nUdKRWtjBvoEAwT06DFUZIPMO3aBx+ZrYvbSWLnb25qlLDuG3B5Hze9DGtHqZstqqmotq9&#10;BzgfKcdKvvCOVYc+tVbiAgEoMY6kVSelhSVylcKpfYE3NjLZ4qpdRlDuCjg8g1pSxIQuWyOwxzVa&#10;RXlcjHQ55HSmnqYtNIy7tCEz+lU5ARuCqdo9a07m2+c44yRgEVWuYJROVdgARgNitLolRkkZ7IAc&#10;r1I5poYFuQMep7mp5oMsdxB7CoHhkRMKB17nimpITjchlm2glSA2eo6VNbSyMu5G+YjkZ6ioZ9iK&#10;EVQpLdcdKdAiqpVS3sCattWMLNSZeScAdT7irEdw6naWwM+lZ8LCNNucMf4Wp8UziTypQPvY+Wpv&#10;qXGbtqaf2gFeTULTAkkVCHYAhR096geZixAPfpTRUpH1hfWjCBlKZ+bkk1lCxSWQ4QndyGH6VtW8&#10;sVwv758k8ECrcOiRgboo8KxySeteEpcp9J8RkWmj71VBuYE8j1I61fHh2IgL5TDkHpXR6N4bj3Lu&#10;Jy3T5cGtZfDflv8AOoxjih1LscacnqcrHoMQiAZTwOc8VDPoMci7CwyPau2tdLjnV4tyrxwDWRfa&#10;elpO6u+cdAaSmU4NHnvi3TUt7cvt2kHDfSuLmchirDvwM5xXo3jKJZUJYHHbnrXCX9kwIliQkNxx&#10;XTTldHHViVUAB+9kY6U3zdzHaOhwSTTmQxvhgeBUM5+fkHGc4raLOZ3HiTHGfm9DRKhxhj264pzt&#10;CY96qd3TJ7UgyQM8kjjNUFkQF9j/ACKcBccVKhLffGSF+UH1pvlP5wJ3e/PSneUEYcYyfWjQSTJl&#10;kDABMDHU0O8qhWAAB9ajj4JA4OecGpAv8O4575oAViSdygEfxURgB9zJyP4aG3f3fy7mnRMCwDDj&#10;PUHmluMtQFGfO0AAc5FTRxryUfknOarrjdgDGe5qYLuiLlsbR9azY1qSRl1IZTk5znNXLW5ZG8wH&#10;A9CetZlsZJm3pnOOnc1cFu0UAzJkj72e9J7FwTZpPcvgb5SzEdQcU6K6W4jO5sbR0JrLa7kYlQ2Q&#10;vJHrTftrupCtjB6kdajY1vHYtyTJJMWJzjuRTlJXHGDn72egqFJyy7WUHngj0p++IJ5Ycc9OKaZp&#10;FXGSS7uCOCOtVXYNIwU5yetWZIGIDKpJA+Y4pgtQpyc9PpRchqTYyNH2ErzzwrHtUgJI6kY9PWk8&#10;kk+WifrUqWzp12gYyQTUc1mXFNOxEockPgntinsDH8ueo5x2qwbQyRfKhyvIJPX8KGt5BGUVQT9K&#10;akrFctiGBgCo35x+lSxg53A5J7AVXRWU7ZEYt2AFTi48qFnYANn5QO9TKQmuYmSbABcbTnmniSNu&#10;Ewx69eTVFpFKlwxyTxmmNdNF8ocjjINHMlsDjcnup+SA5HqD3HpVOecruC4K56A0PMJRuLY561A4&#10;bJP8qOYOWwscgQlWPenruLl+B60xVUfMc+1PWNmJ44Hr0qXNjjDqTxEK43Ln0GetaNrGDGcnJHJ7&#10;DNULdDERtBJZflrTtYnXEYHGBn1zWMps0UbgbREQuE+Y1dtrZl2h+R0pFhQtu6ntirtpE6sCygbf&#10;1rCU7mkYNblyzgB+Vuv1zxWzotoFuQHB9yBWdY2qlwFYgZ6+9bVtJ9mIwe+MmuOtK6O2hC1jsvDI&#10;MRXcuOBjNdI8UroWCDawziuO0K/3Oox1GDmuoTV2ggAUBlHHPevGq35j0o6EV8kixbU4wM7ay5Xk&#10;kiMcueOprRN2bjccnj2qEW7SruA9z9ayWm43qY97bSW6+djCnrWLqQZuA6g7c8V1GpQiSIpI2D0A&#10;rndWhktyFwCCMZ7irUrjirMs+F4DdYg83B77v6V1+mwRRlcnOOOneuJ0SaMOkcL8g4BzXa6a0UcQ&#10;UT7i3PJ6VhVNYNX1H62hdMRc56YqjpOn3NvIZHHBPT0retrJLmQLGuT1wfWtAaGoiBdSGzya53Ky&#10;sbKN3cztPtZJss468Vq6fZOOsWfcVJZ2iRL5fBYA4xVy0R7cZY57kGueUjojElgh3ZijwD1aqtxo&#10;xEu6RN2e9W4ZpRcEInUfe9quKuGweQRzWKqalygihZ6MAoUJ3zn0ps+lkyMoTIrahVUTzD0HanQr&#10;CAwK9eme1dFGTcjCdrHJS6FEsxcA9aeLE24+QY71s39vI0+QOMdqjMG1eQSa9WmtLs4pxSZV0/z2&#10;XDEkD161ea3QRfMxPHFWtI06ORN7A5ParjaZCSAOBmtueOxHKctf6cmze2OtaOifZFQJtGSOaW+g&#10;TzGikHA7mqhkitYxLBjI7ZrWLsZtampeW8bP8jYOeaoajDFjJcbgKgGvNKv3191AqjNeNO7ktkkn&#10;FaKPMyJSVjG11VJeUYzntXG6zPMsrrGeTwfeu4u0WUN057Vx+uWjLMWERzngY4rsppxSOOdmzCSX&#10;ypCs3Ung571JPLJ/z1yP4cVHqNvKh3hcH6VHArvGByCT3rupq6OSc+VlOaFZixdufr0qnJaIpKlc&#10;jtXQJo0dxkFvmPXiql3oUsLcHPt6V1wSRxTnqclq1sOfk4J4rGlskLYEfU9a7HUtJnI3FMDH5Vmn&#10;Rw7g+V7dDXStjnd90c8+krKuRGMgd6z5/D7zS7in6YrtxpIjTGzHHpVSawdc5X6AVViOZrU4K90K&#10;WOXMcXbkg1Rn0yUZYxkY9RXob6YkhCvGPyqte6FEUKtDtJ7EdaXLqHOjgU07C5aEkmpF0hWXcISD&#10;XWP4fJ52nI6GpYdGjMYjZCSOvFNITkjjn0OXoM9M4pf7KnJUBMenH612v9hoRgp254pBoygfMp49&#10;qrlRLmjkBp85fhCSOM1OmhlgG8lge+a6ldHZD5nlk9sEdKJrCT76oeBxjvVKKsT7VXOZi0MGXLKQ&#10;AOBir1rpslxyseAvUYrVg0m4lnEYGOOa1tN0JoRv2sG649au1iXUb2OaTT/KfJjPFdJpNyy2Iyeg&#10;70++0dpImkWM57imWtg6Q7Rnbj8qZneTZU1K9ndWDvjnjFYQSSWbaFznrW9fWpBK7cEdAarWOnMJ&#10;N+Dz39adybsh0gTxPiRSCDwK34ELAEqB6VFbaXhfOKngdKuQ6XeXEg29PTNK9y46EE9uH+Yrkepq&#10;jqsEZjVF654xXRS6S6xljGcBe5rF1GAYyVOeaNLA9UYl0EVdgH3feoIZAAfmx6VLeRSlydp5PHvU&#10;ccLK2GH6VWliIztuOLSP8pbHPU96UzKibSSMUxAV3KP1phiR/nYn3HvSZtGaYGZnYFeVHY9adcBp&#10;EAAH0JxTSIolJxxjvVS+vhHExjyWP1rO2uhpF2KWoan5DmOMHK9cjvVca7cMdpYEZ6YqG9E8j72G&#10;CTzVeOPYSVXPHLe9RJtPQtNtl2TW5ogVVdox6UkOtXDDymYlSeaqrDNONjcgHrU1vbBXxznPWouz&#10;WJp22q3RQqkrADpVv7cEQOZN3Pf1qnDCIo9656dMVXurjzAWj6r0AqHLQ1UV1Lc+ogpjdwRwB3NZ&#10;9zdyRkFZOc8+1VhdTsxGAGAwMmomYks5OcnOa5pttnRDltcmku5ZZMuxGD26VLDOZGyWHAqplHHK&#10;EnuafGQq7lxnPNYtHRGVy1uZpSWbAxxR5pXBAwaqtc5JTHH61FLK2flP5HmoaY+ZItNK20sQT+NN&#10;hnSIhn5PUY61DHI5TDHAPSmM4B5GcdPalbQTl1L6akSv7zipRq6hcuCRnpistZzj5wDz1pssiOMr&#10;IcjnOaTvYOY2I9YVhhmAyfSlbUoWGd+MCsNZXaXavJAyTT/tJT5XYf0pxu0F2axu1lUFCRzU9pqL&#10;ohCkZB61z73+W2RLnH3s9qlW9Jyd44HXtVaCcrHTx62SAFfac/dzW9oHjRtGwzOT6e1ebpeiKQuJ&#10;uw+YU9tUn8tmWc/VmqlZGafOz1DV/FGg6srTTzlZiOM965S7vgWZFIKg54HWuOXXJROFMhJHQk1Y&#10;XWQiM7nPHrVXvuJpo2ri+WRGKNnK1lXF2qc44zxiqtxq7kYi7DJrPurt2bzGbOR+VJ2a0NYp21Lj&#10;3Ib543xhuRUkd98oYspbvnpWMb187VIAPGM0z7aQcFh06CkXyqxvS6rGRlgT6DOKsWuoJJCCT8xH&#10;IArmVvpEI3MD/d3Vds70TAxgFfQinHciUepux3KSSGKQ446mmXEYQjkHI5INZsdw8YKhM88HPNWY&#10;btpEIZgBjjirTMJxa3LNsD/rDjpzVnYsy7RAc9d2SM1VgKYCnPI6gVehIKBQM/SrijG6sOhVeMDp&#10;xijCcjGanMAQdAfoelQzMORtx9BWiJ3ZG7qAdvIB7cVCs3U4zjpTC23hQMHnrTZCD8zYwDzVaIGh&#10;01ySRhup6UmWAw5GD0FN3IcEYJ+tNe6RASwH0x1ouiB8sxA2nBNQtMA2EOM+gqM3MEjARdd3IJ6U&#10;0yxE5Dc/3qpMhptku5mYD9Klt5TDKOe/Wqyyqxzk8DrUsTLIcYC59TVJpkOJ1uj3crQbgCCO4HWp&#10;bfUGe72PcbeeSawtL1iW0yhQHI61XvdTldmdBwTkYNUn0FzR5TvjqtsIdhu+QOxFVm1FdxAmyc8Z&#10;NcNFrN5uKhuCOd1XtEmlnvFUyEHOcE1WhLd3odtb6lLAPlkLE9816f8ACpLuNUvSd0ZYZGeleUab&#10;pc12672IQdcelewfD5jBpixRDATGcng0tCdT0K4jiuGGUHPHAqFNGSEs5UnJ4qbR7iGeAcAsDxzW&#10;r9jLHDLnPpU2KWpgSaUkeQIh65qMQIDsVOCa320tt+0qcfzpkmnpGNvl4yKBWZhSafmPLR5HcZqJ&#10;bbYv7tcY7mth7d4m+6TnoKYLQyEqUCgnBx3oJTMdoXUHYO9XrOyaREllBIVgSvqPSpmsbcAgnB6D&#10;jvVuxgmkIiwPqeOKe4b7HNeH9B+FfgHxj4q1WxjFv4j1+GbV9RnumBlu4EUBRE5+6kYUr5a9M5r8&#10;yv2UvjF8PvjYf2gPAvxmt4NN+Gvizxw8suptGd0d7IzIiB+7AIDjtX2X+3p8Z/BGufsn+J/iP8IN&#10;QXUte8DXbrZ+KLSMiCznciKW1V+PN3DIYDj8q+ItU/al0ux/4J5J8aviT8BdBI1W5kj8K2+kW/k2&#10;o1FP3Mt1cgHLyngrn3r+WfFKtisZCOXYS84SqRjGcPdlFynzJ6/E9GudaNau7P6q8M8ulDKquJr0&#10;2p1XGLTa5ouNneN720SlyvVWejWj8V+AXhCbxn+z18W/2Rvhbra3ur2/jBtV0i2lYB9TtISUAH94&#10;hRnHqa5T9iT9lT436/8AtF2ut+Ivh1qWg6L4N1SK+1rWtXtmt4bOKE7zktjcTjAxXinhDxn4y8Ce&#10;JbP4heEvEM9jqtlcNcxXkDkMrtkkZ9D/AErrvE/7e37XHx88H6l4D8bfGC9u9OvLnbe29qFjWRB0&#10;Rto5965cTkXEcPrdPA1KfssRZzlPm54SaUJyikrTuo3SbjZu2qP2eGFzGL9lShZva+rkklr+P3q5&#10;9Xfs0/tK+Btb/wCCuWm6/DrM8HgrxPqd3/b9ps8y3v4Yh8k7x+gYfe9Ca9w/4LJ/DXwp45vbX4r/&#10;AAv00eINHtriG60aCCPzIt4O1owo/hx0FUv2RtG/ZC+Fv/BPfwP8QPhL8N01L4vXV3La6vqMls01&#10;4ImZjKG6gQgBdoHTHua4f4xftj+OP2fvhxNrXhm0tGij1i3a4s7qHdGFklAcKp+51r8zzl1qHEWE&#10;wmSUqc/YezjzN2nNqMouEp2vGykoyVnrG17I6cky7MMTmjzajTlD2CnRlCbSjJLeaVm9Wrxl1Wlu&#10;pueG/jb45+EX7L+hQ+I9Bn0yHxj4gtY7XS9RtNhaAN87ID0x0Ar9MfAvxB/ZnuvgbdfC+zltIZdR&#10;0ZLx7V+TLJIFC4J/j34AXqK/Gj9of9rz4pftG+PdHY+CItV0XwlqtlqVxdO/lJFFE6yPBEO5ZQQa&#10;/WH9mnxz8H/2i/HV94wh+GVnovg230K31JpJkVRDclV2szDhAvJAHGRmjIcNj8hzTC1vZUY1sXKd&#10;OpGfvRjTqrV81vc5Ypczdm7t2cb2+V8UMur1svhisZSnFwlOrOVJpR504KMdUud6e60t76o911Lw&#10;Z4F0X9n+88E6JfwztYWBafdcB3imA3/Nz8pzjArwOS0It1cLgMoyc813/jLwHo3wh+ElxY/D+6uN&#10;Ug1/Vjdaprcs3mGRSdy7m9Dwo7cV54bhpbVUkxjd26iv7c4OpulkFGKpwppJJQg7xikkkk1o9Lba&#10;dtD+KeLJ0Z5zNQnKfVykrNtu706a3/XUkgXERbJB6YzSzs7WYMpLYbgelOguLIjyVcgAfxU+FTMM&#10;IMp3JNfVI+bvoSWd+JIlV03YHygCr98ZYbESQKAQM5FZ8L2dmMzsVI4BqWHXuN06Aw5wDQylISHx&#10;BFs3ag+0Vg+LPFIkVrbT5cLjnNVPGfiDTLjKLujA+7iuR/tFZrkjzCR2yaQm7GlBJdtIJRLgNycV&#10;aubprhVjbqBzVWG4t4UG5w3oM0176N3yo5HtTdhq6RYRmjA5x9KjkvApKtIOT3FV7i7A+6341Tmk&#10;LrgHJ7GspG0LmmjI3Rh7c0+NQThhjHvVGxMmPmxwcc1pRxFiD1rnlc6qdmJsJPHsRUvkFhz68mpY&#10;rYsQc9qsrYSfQ+tYSu2dEbGc29Rhsn04qpd22/MkYral02fGQAeOlRtpgjU5zjtxWUtTTQwXjRk/&#10;eAcnjFZlxakSFo1GM9M10dxZKQTsyM596rzaZAU+WHkjr0rPlDVGXY7xIWeTIAwARVm4uFEJaIYY&#10;9CTUc1qyP0IweKrSmaMNgZ46HpScWib2Yya58xGBXLE4wazpA/nFxgnBIA71aVzu3vjA/nS/ZjIx&#10;cDPHIzSsWpLqNtrfzGFwdwOM7TVlbJWAbaCfUmpLe3MADEZJGNvpVmNFEeUU9c01Btic0ZtxYoE5&#10;XGAdxHWsm8t0QkkhsjORXUSRArvY9en1rG1TT5CxZDwRzjtVWsEZpmBPGjnBGSRz9Kja2jViVGCR&#10;6dauT2s1u2Xycjjjmlt7SSc7VHPaqGkmzNuLPau5G4x8wFUZw7sQ2Rjjn0robrT3iT5VycflWTfW&#10;LKC6ZGeuf6VS1IlsUxCBHskHHY96jSBTy2QSeAKm8qXADPyOAcUPEemPxHeqaM73GxIhYbhyvvUi&#10;xhmPByeM+tM8tu56Hkg1LG7vIFX7oHpzmiwIfFEVYOvQfjUzQMicrjJyeKaGEIIMgUnuBxT1uA4w&#10;x7dBzQaxtsNTk4JO360DkYJHPpTovJYkqM9uaFQAcng+lCK2HRQhsduec+lEiyRA4PB6AdqJZY1b&#10;YpO5TTWmV16Zx2zRra4roBIxi2v1xSuAEwDjsM0oAaPavbuBTDtXmQ8duaEDGuzR8FzkfgKiVhK/&#10;L5z60XGXJO/PPQntUJ3LJjdgZx1xWT3DctmWJQFD5HfFOEsbsCCee56VRLgnfu7/ACj1+tPE7Jnj&#10;k9OKdx3LsTDJyRkdAakRnAIQZY+p61RacAhwTjp15q3YzZP3tx6kmrQ7q1iwN7jMic9DTRGyjauM&#10;7sjI6VcjUzAnZ7077KGO4A896pMycexQa1LFiAPYk1D5AQlJBn1rb+w7TvHAA7iqF/DGSwjzz196&#10;0TItZ3MsxNv3Dp2xSqrDnIBx61IybcIcjrwKbtAbaWzn2pSSKhYVQcfMOaliyfu+vT1pnKkByOO9&#10;S26lgSvr3/zxWEkdUOhNHknYR3yKeikL8rce4pNjM24MMe5qRTyFP4YFc8tzdApZRgn9KQ7SfmGT&#10;9adtYjoT9aGBHzAdfasXdmgiDByTn2q3HHhgduOKht4gMHb16ZqfAT5DWckXASRwysoHHtTUUqxx&#10;07A0j7kIIPA9adjzCctg55x3rOxonce4Hl7m+/6U+FRvBK9ulRjccIecHAqzbJGshcdh196mzRV2&#10;Xo1OAhX5jU8NvnDFcEnrUNltYks2Oe9aVnFmTOBjvmsZJrQ0uTQWypgsAf6VbSJdpI4PUnHemBAO&#10;M8e1THI4IP4VlZ9SUtCWNlUgKcn2PSrsciouc5GckVmA7RkHGOtTxzgDIYjit6a1JlLQv7VlkyD+&#10;tXtO09/MzuP3az7G4DsNu3JHOfSugsnAjwQOfSvQhHQ5pOwsdpFjIUceoqzDaqV3hMe9KiqvIwB7&#10;VJ5sgzHH2PpWiSOeVR7DDDEpz2+tVruRUUkdjU8xfbuIJqjPvkYlZAo9DVEqT3KzTSZILY9ahuZs&#10;KWVc4q0iDDeYBk9eKqzxmI4Q5HYVSRfOnoQPPKjAyN1HBqvLfFiUZuQeKhvLli5UDkH1qsJWmkCI&#10;uX6bh0q1Yzk3sTPcqx2g49T61HIpePBzz1NN8mRZArLwT1Bqw8blCgHJ9qpWbM3oZs48qTPT0Jqe&#10;yvXiPyMRnkGnXGnySIdw5HQU+z05mTBQqcdPWtI3RD1Ro2N/JKgUgk92q9AxOFzgDk1RtLQwqqbC&#10;MdyK07OxeXIA7da0VuhzyVmVLyZ9xVTn0Oay1N08uySU5zW/JpTE5HftSJoe6TfszxVXYlHUzbOy&#10;kkU57dzWrBbyFdoXmp0sVi+XufQU5H8ptuMDvUuT6lJXG+RIwKqpyRyaim01fLZmAJ9CasyXnkDc&#10;oAHQVR+2kyszv3OMispT7G9ODZk31oHyrLwGxVCS1iClQMDtXQXZjWEyAAtjIFY8oUscDIPpWEpH&#10;VGCRUWFmQqFOPpURilicYbHtWjFCik5P3feoLpTOCq4OD19az5jRJkKTbz5TjkjvSeSFT7ufSmqv&#10;77AGSKt20RJHmZ56jFLmKRAjSK2Ah9qswylgEbrmrL6Ush8xOcdKinsJoPmYnk9cVKknoFiteIW+&#10;dTz2rPLSqxwp+la8cPy7cZPvUX2ZBISwJz0xWsZWM5R5jLbDpho8NnNNW1MjEMM4HpWubKILkLyf&#10;aoUs1jlbZ+RrZT0MJUitb2axkNn8MVOckgmrKWYdQGYKAfvGie0KghfTgiri2yGlHRFUyoPTNONw&#10;EQkHgjr6USQgJ1wfpUTQO67Efj34reJhJ6kNxMJMHrzx9KryMuNpqeWBkBjZj9R/Kq7xMzbucCtE&#10;YNvqN8wMeRThhRu29elIsRwPmOB6U59u3bk9KtakXaIJSACCABiq0cW+Qlhxng1ZmXJOAcZ/CnRw&#10;dD0B96ZF2OtbcHoh471tafb+aoJIBA4rNhRVUFeoHStCwuegx8wptdhxZr2JW3IVVGB15q+l9JsP&#10;z8elYgum3ff/AFp41ArCR5mee9NbDu7kuosk7kOo4HFUJ7a3LBpBnPpTpLokgs2T7VBJMjnLtjIw&#10;ABTSQbFy38pMLGoA9QK0rWGe4CgEkHoaxIJUXEe44zXWeFhFLCCy9TQ7INSe00Nyisy7R3x3q1c2&#10;IijDwkADsK1oo41gwARx0JqpdttUIcAe9RuxvRHLaqZELhQeM4JrkNVuDExMkw9SMV1/i29tjG0d&#10;um0bsE9zXn2sTMblwxBAOBmtYrUym9BJdTSL5VcE+9QNqRZsKeM9zVGV/MYoSMnuKrzO8b55PHX+&#10;lbRhcycrG1b6hL5g/e59VrRhmYKGkbBrm7O4dnD8A1f+1OeC/wD9ercXcSnYv3upxxowXkjOeOlZ&#10;T3yyybkbkcAUy6laQ4YnHoapPnflHHXov8qpQViOe7NATDduLnJ6nOeKa/l44AyOnNVkmwCZMdMY&#10;FSRMzyjKEqR1ApOBanYS5sUkBfZ26+lZV/YBXKlTtzzmt0ryCzH2PWoLm1SVfnUlSOgNZuNlYtSu&#10;ctcWQVsSxc57VXaAR5wOproL6z3YMaZwOfpWZNbAKVP51k4NBexSZsfKRtNMdmzyflPr2qw1s20A&#10;L+J5qN7VxlmBPy8YqBplLUArpvySQOmOKynBDZHf2ramgypAORjrWXdKgbCp+OaEhOWpVkhEqcKM&#10;j1NU5rVkyFTdnn6VeYFeRx9aj2lgVYfQetLYZlyQoThV4x0z3qGS335Z169ADV+aEbmLDBxjAqCQ&#10;ZO7byOnNJt3HypmTeW/KqCTzke1V7iESJtJ5zmtWaBXHAx/Sqs9ptUs5GPUdaakLlMqW1Kr84BJJ&#10;OB61VeFiCdmQOprUwAxhcZyOM/41C8KumUY7uynmtE2mZNGdJbxklkGG6DI61EIJFUluB/DV+S3k&#10;JyE5+nFMMUkjYI5I4xT5mQ0mU4o5WQFiCR046VOiuVwzZwOCO1SrbIn3xn1JPIqRItq7gD05zzTb&#10;YuTQrb+Njg8fdNQSmRFDZGSORirroHGzr36AVXni2ruKYIHOacTOS0PpzT9RWOXyj1PJr0bQX0ye&#10;zQzOjEjqK8ht2kF4qwu2R/eNdz4bvhbxrEXUkjpurwp3Pq4JI9H0J7aa5MZABH3fpU2u3kccypGQ&#10;DnkVj+FrszXKJGwLtxx1ArpLjwLfygXMillAyuOtcdSryyOuELnNPfSw37yxLleOB3FQayftEvnh&#10;CAyjANdfb+E7UKBdwbDjKuf4qrap4YV4CbeMsV44FEK0ZMcqTR5rrNgLiJmaHkdAwrh9atfsxZdh&#10;GG6DoK9b1LRJokdWUYB7ryK858YWpF0UjUKD97Pc1305nBVhY4+9O0fMOQvQjvVWUO8YIHGOvvWh&#10;eQASg4z+FR/ZJd2Sgwa6otWOCS1KIVsKGAAP90UJFMxLhc5xj2q5JYsspEh6jjHbHaphYyRLuPAb&#10;nC9qvnSIUTP5TLb88457U7JkAzyQf1qzcWIVd+OSeuabHBGp5YkAj6UcyYWa0KwizJgdRyeetWEX&#10;zHGFJ9jUsdvH54ZgCCfXpVmO3VpfNZe/FJzSDlvsVZ7UFi6hhggU5LMKQQ+c9Tmp5WRpCTIOCByO&#10;AfWniOJY8luvYVLloFrtkCxM7EE8jtntU8Nu5Uq3OevbNK8SN0XtyfapIdxO5mwF7UnLQqMdSS1h&#10;MKhViCnHFOkjkm+4Og9OtV2lLkkMSAeMVbspwi/eGFrOTZvFX0M2RmhJjMgVu+Ox9KRCGIL9QeBV&#10;66sTO37hRlm5JHSmmyfO7P5L1xRe6EoNMFJKHAOO4FOgiMpwimhLZyQccZxg+la2l2QLNFGQpIzy&#10;M1F9DZK+g2ytZLhAowARycdKjubNkYpKh+X0/nXSWWl+TCI8Dn+Kq+pWEYLCRmUZ6epqebQpwObj&#10;IVyQnBbGKsxR+b8qKDwMcVbj0IAl+fl5PGBVuw0xYiAAAT0PrUuSKjBt6kUGmAr57E9O3Y1HdWWx&#10;TGMknocda1JALdBEpG1uWJ9aqXJWWLYARj061m56mkUrWMWSzIAkYfMTkrnGKguhHuCx4JHY9q2C&#10;sbN5QHVcE9eKzr+2jV2YMAfU96OfUTpaXRnGViSucsOwqFoyw3OMe2at/YesgBBLcACnPaAArtbO&#10;OpFW5pEqm2UnXy0XA3AHnNNIUsCmc9snirgtPk/eKenNNa0RTgNznkKKn2iH7Jsh2EfNtGKlhCGQ&#10;I3IJ/u1YtrFnVkUc54DVbt9O7bNvHB6/hWcqiRoqeg+0sI5BuRznuAK1bPS1ZQT07gd6NMto0Gxx&#10;1/iHNbenCKRvKVQD0HFck8RrY3hSuZ4sAg3Io56/SpkiEcYJGeO9ak2lNHhhznqcdKdb6aJNyyDt&#10;zkVhKtJo1VGzItPhMcY3LgE5Oa0QpkjWMKMAcfWnR2YYjIGB2x3p8kiW45GAO/pWEqtzohTsaGkT&#10;LbuFlzwBnNbMWrBOEZSM8A9K5Jbw7vMDcAevNSxaoQC24H6muWdnudCWh1cGqr5u0fL2zjrUx1Fo&#10;s7QMHrmuXtL03km2GRunbtWnZyliIZck46msJJIq1ixdalbTEiST5s4IBrOup4pU2gdOmai1Szjt&#10;52kB5zwfSqUdswHmyzM3PApKOpWm46yVIJCVkXd3HpWzp2r3BURrhivQ1hx24ibg8McDitaxsykq&#10;yQ5B6nFKa0GmjrtF1h/LRpBsde5rpoNXluLbkA54Ga5jStMW4hV1J3Dgk109jpsscKs6jB6c1w1e&#10;W51072LtsYY3V5BnK1I58ydpYSQPQCq0VpckuN+QenHAq1p0UkDbCN2ere9cc2zpiki3YQu0m50I&#10;JFXXe2ZOG+ZetRyrLHb5aM5Zedp6VVSGRXLdazUZXJdpal4AFBhicnpVy1gDLmReO3HWs6ASlxwR&#10;6Vr27tHGMrz/ABGu+jTcdTnquyIpLSAPjAPrWddxobzylj9hiteVFdSyx4x1HrVC52q+4joeDXo0&#10;07HM3oXbGEQwqAKnkhBAcDnH5VUttSDQ7f7vc1DNr6RKyNjAFVClJsylJJ7lLWouuR2OKw7mNxEW&#10;kbGByKu3viGOZtpXnsRVKeU3K/d4NejTw8nuc1StFGPeyPEhdFwc8HNQwXkkZ/eA4I6itK700OCx&#10;k4zUM2nxMFG7AA5A71206CRxTqti6dbfbJShQcjg561neIdKigYpIBkdPata3jaFvMiBAA49TUeo&#10;232pPNmXORgg1t7JmftEkcRLpMV07qw5/h561VXSGjl2mIg963zZLFcuA3ftT/swYkrzxzXZSp2W&#10;pxVJ3MW2tIoyQQc9M4pt1axyAgnkdOa349LRkLuOWHGDWZqNmYPvL344610qKOWUroyLrRlmTdhW&#10;GOhPSs2TRthLiLjPAro1gkd1xleMHmluLFgoKp165q0rGTkcv/ZyHIdeO3vVObRJN+4Rkg88V1X9&#10;mCI7nAOalXTA/Tj04q0S5HF/2E8TbvLPJ6mmvovm5DJk12rabGGP7sHj0ph0VWXIjA7kgVRm2zh3&#10;0BvuCLgj06UqeHjuGIjnvXcLoeT8yD6gU9PDynkDqetVZEXbONg0BXXmPkdc9abJ4cKHIjwM9K7c&#10;aKik4A+u2mzaSu3lQfpR1Fq9ThZ9E8vGIGxnsarPpMjHEYP0IruX0XecBMD0xUL6FtJwoGfanqTe&#10;5yGm6SiyHMW71rVXTdjbgh/Gtq30eONiAoBJ9OtXYtLRm2sOPXbQUn2Oam0hphynBHIA61C2h+Wp&#10;XZiuvOlhfuAewxTZNGzhiB9MUA9jgb/QJXYvGnB9e9Q2vh+cyBVj/i7jpXezaIj/AC5Ge1Mi0DnH&#10;T3FO5Jz9roZVVV4z75rXsNOtbWIKIQT24rR/snYPnHbrio/s0qOTg4AxmhBczdWtkPypHwRxiuW1&#10;m0VTuSPPOGArt7m23jJH4kVlX+lrKpyvWne7C5xBsRIxyvHbiozo3ylVQ89cdq6lfDu3gjvxxSNo&#10;cy5GfrSJsjkH0ZlAIUZ+lRXOl5QAA7gc9OtdiNFYjBXp2xUNxoe7nBz7Ci6KSRw1xbOEIYHOenvU&#10;I06OR/MkU7uoz2rsp/D+7naP++e9VX8PuDwvX1FS2aq6OPuNLEgKbBjPHH86jTQEGSyHNdfLoyAk&#10;CP8ASnR6Jk9OnqKzbRqpS2OQ/sKNFO5SM9AO1LHpQQAGIBM9c812DaCrEsev0qP+weSTH074qL6F&#10;80jlriwJjHlgj8apz6fMqAeXkn0Fdg+hA5ITH4ZxUEuhHaF9ehIrOSTNoVGtzjpNPO/AiJOOcCop&#10;LBMAmLkHoBXYHQJAMjHJ9Khk0FhnEW76Vm4M0VRHH/YH6MMkHPFNaycAqe9dbJoYLFRHyPaopfDa&#10;Andu56/L3qXDQtVEcv8AZR/ED9TTGtXIAQdTycV1L+H05OOT0ytR/wDCOlcjqO3PWpcC1VTOYbT5&#10;Dltp4H+cVC0JC7DkZ7muoOiTbR+79qrXegyCLLrz2GKXsw54nMSmSNvlI4HrUa5LHzW68nFa1zpT&#10;HOBjB+mRVWTTDnDDA64pOCBVCoR5pyhPy8g561HPJK8YwoPPzAmrb2TqCFOB1AxUZs5GUlUIBGAD&#10;1qVHUvnsU4HYSMxIxj5mAqV5G27FAOT2OMCpVsJApDqMHGO1Oe0igYSCH5ulHLYHNMqoFPzNHt4w&#10;Ce9RTGQRFFcgE+tX2tlePEagjrnuKjis0lO7acjjOetUo9yFO0jLBdHXGctwT6VJKJj+7ZB7H2q8&#10;+lhJfMBPHbsarXsMwfGcDt8vShx10LjPmKrSuifNJ8wGARVeW4ZmyzEjpkVOsLZ8lgo44BPSq88E&#10;Q+VgPl757VCubRkmiB5BwcU1LgnIc9ugpZt8ZMYUexxTEjaUls4z+tCjcLomV1cbulWrJW8zduHN&#10;Vre2ZyP3ZAA61rQaHIVEqHr2rRKxMppIdGDneWPXoe1XbdSYw4UDLcjGPxpbbR90ZSRSQfu4FXbX&#10;Tj8qucemRTUTnqTUloRQFnm2Z74xWjaLsAHIoh03yWEgcHPbFWDA7FXK/QVorIxbHs5Vcj8c1n3U&#10;jAMHPT071ew5BRuuPSqNz0OAffAqkK+pSlnCn5zk9sDtVSW83Pknp1welS3xVflB5A4Pes6WVScF&#10;enWk9S4pWJ2vmALFvvdc1HcXLvtLk/if51WmuQuBs/HNRyXeW2iPnuc07A4tE5lUNhRkHpTxMQSC&#10;39aqLNzu3AAngHvSmZVxhhnpTT0M3G5bF9jCcYzglj1q3FOkqgIeMdjWQxDjawzz1qSORVcKrFcc&#10;cNWkbbkSTZspqBjOAd3oTUcd15pIL/XNZonZGwzcEnmhbwNnP5Z7+tapXOWTktzTimRZtp5rb8Oy&#10;RvqaKxwPX0rmrKYSvnd0HOTWjpl20d0pVxwRg07Ci21c9x8J6LbNaxusu7IBwTXonhixjitzHGSd&#10;3Ax1rxfwP4ok+0pE0+QTxk17N4R1CQMj7AASMH0rPXmNd0dt4d0GaJFd26rnAreiRo1Bz045rO0j&#10;VYJsQpgEDitBGdiQP1o5gUSaJQ53PjHrioryAKgwgz2xUUl08EqgDIPXFWBeRsfLYglunNPoDbKi&#10;2YY5wfpUN3GscTbF78mr1xmJ9oPBFZ2spduNsCnb3xSE9iFkjU5yNuOpqtDfy3c9xp0MCu01jPHF&#10;ET/rGKH5fxGRVLVNS/s5D57HgZOTXOS+K4JL+21K51u20u1W7REurqTYJHBB2Rjq7ey5NcuOlRhg&#10;qjrT5I2d5N2tdWubYFVpYyCow5pXTSWt7anxx/wV8/aI+HPhP9i/Sfht8P7iysoNVvZprjStN2qL&#10;VLYbTEyjlWMpJOeTXyF+yD+0j8LvAn7Eni/4D/tAeFLrX9O1rQmn8LwC282LTrtny0uDypyQQR6V&#10;1X7avwe+Hn7R3/BUXWPhD4H8Qy6ToXjXW42vXmlykbxxg3KQq3EZfbnA/iJqH49fGb9n34VftG6F&#10;+zz4e+B0ukeDfAt/Fd69Lepuu9Y42qrE8eX8u7HvX8y8RYuGeZlDCVZucm4y54qyjCmlBSV76t32&#10;1u9LdP7i4YweWZTw1Sy6nQlKUk6rTaUlOUue1736KK7q99D4l8aWX9n+Dby5FvKgbi3Mq7GAPQn8&#10;K574B2lpaabdzzHhpsgl8c96+lv+ChXxQ+Fv7QfxeOrfCvwx/Ymjz2MFvbWCIFyFBBYqOmc9evFe&#10;Aj4eS2Gg6ho2g8GKdAsjyYJJGT0r7GEaUstqRjP3ZSWu2nc+iw/E9b/WCg50Gqipt8nVNrb1PuT/&#10;AIJq/tox/s0ftQ+ArfxLob6lot9oeqQ6lptpEJGt1IUxz7frxn0Nc5/wVE1VPGfw08Z+LNJ0Y2MF&#10;3qi3cNsq7REhnDYx24r2H9i34Z+DPEP7H3gHxf8ABX4JRXfxgTXpLHxXqxffPc6aAxICk/dAC4AH&#10;Ue9T/t7+JU/aQ+DGu+BNG+HdppOo2WjXQuPs0ADTMuCxYf3htPNfg9fOMLh+MMPGiv3dGr776c7l&#10;Fzk1ZPRKMd2mo3W939PgMSsbmmLxiwzjUqU5Up3mlyQgpcknDtKTk1Le26Vj5b8LL8Rbj4Lab8Qv&#10;hbBb6rDeaQItW0yb76uFwWQjqeOlfYX/AATu/aN8d2HwD0LSFtYZ9P8AE0Nx4a8W2V3KQ9sMkRzK&#10;OzL93n1r5q/4JLftA/D74f8Aw9vfDXjrwtbapeQzyadp8d+gMMUkg+V2zwOe/avcvgFFrfju0174&#10;SeJNV0HRNbsfFFtqBv8ARo8QQ2TThhIxz8xzhSRgVycaTq0KuKwc6fL7KrdVNVJwknDZbpKa1Vns&#10;ne56eZ4ilnOWRp4qk3SUYS5nrHVatJarklZrzSsu/wCuXhDTvhX4d+Fdr+zppWuLcalJ4fe4trO5&#10;bfM0eP8AWH2DYx9K8E04yQjbfffibaw+hwf5V7ToPwF0nwJBcfFTQPFH9q+Jn8HixSSW4DoCBu3x&#10;45APHFeA6VrEl4dtwSHJ5Zhzuzzn3zX9heHksa+H4Qr0o01FRUIRd7QUbRu02nJ9fu3TP84uOPqc&#10;8zjUw9SVRyu5ykrXm3eVl27X9epv/ZjqN5/ocfyj7xxVy10m4tZlKKxB6iuj8L6Rpn9mxzKQJAuX&#10;G3rW6lpp9rpsk8sas4U7MjpX3fNZnxyijy7xI4N0bIZJJHJ6VT8SXo0XS/JS6SRtp+YnpV3xTZ/N&#10;Lfl8rnNeR+PPFGopBLFE5AJxnPWrW5OiQ7VNbk1KY+ZJnPAANQpIluSJpcDtk4zXHadq2oLOJZZB&#10;jPQmtHUtZlvm2soUA5OG4q0gi1udVDq4edU3Bto6Zq9DfwOCchTn864W31CaNh5LEHHWtSLUpHRW&#10;L7Svv96pcUaR8jo7y6YJ8jcZ71BFeDcC5AXPasmPUTMoUOB6c9KI5pO0ucGp5dDRXR09jMgk3b/l&#10;PvWta3kX3Vxju2a4y3vHjVcsRz/erQsNRk83azYA754rKULFxm4nfWEEc7KqZwa1I9L+QnHbr61y&#10;mg68FIU5H411umaj5sYGev5Vi4G3ONktmQjanU9KrS2Mjvt8kqOmcVvWdus+V2jH0q2mlhlw2OO1&#10;Z+yL9pocm2gk/MEbr6VQ1LSzByFIIPfpXoUemLt3KoIrP1rQUlUgRg59qHSaFGt5nmt3ZnBBTHPB&#10;BrPuLKM5VgxIOcZrubzw44Q5UDrjisSXw5M8pKhiw7EcVk4tGvMnqzk57AGQ44A/hxToIgMeWpOS&#10;Mn1rop/DM4BZ12sRxntVRNM8hyj9uh9aORAyvFCoTLjoelWrfTjIepAI4HvT0swCMAnBzVqMzZCB&#10;MFjxWihdE3XUpTaeI4zkEkD86y7i0cAtsP4iuouIlCAkZI6mqUlmkhYNwCOSKTiJ26HKXWlfaGDt&#10;lfXiprTSliU4GTjqBXRDQ/NG5EOPXFTx6BMozHjBPPFRyD5mjmf7Jhdidpz3HrWTr2hiGITIOMnI&#10;run8PzqSGKn19ah1Lwyy2Zbg8cg1Sp2Y1PTU81exXbxHjjiq4tEU7Wz+FdHqFgkb7FPO44BFU00z&#10;ltzf/WNVysE0zDe0I+bHPvTCNgKqMEdsd62pdNUj90DnGPaqt1ZPEhSQAHHBApaoFYwpWlabbvY4&#10;p8ZkxycVantTG+S3J6Y71BneduMEDrU2sCJrSViS7lQc4FTLOpQq7fTFUokctubkjjOak3rEuCDn&#10;sQaLFKTsSmQum98DHJOKhMxPyqCCP4vWo2uHIMfIA6570x5EeP5ckA5pXsG5fSeJYiFk6DGTUL3c&#10;T/uxgjoSfWqzzqgCsc98YqFpzIckAbT9096WzL1tYmad3AKqCB3qNpQ3Ddd2SKY0pA2E9uSRwPao&#10;93mcnnHGRS5RpEwuwpwFzkUC4dscd/yqEjA+VhjuKYzSoNwfkdcHtS0vYpIt+Yzt864z0Iq7p0zl&#10;85x9BxWUkqvgg4+var2nzvI4zH1bgULRkvRnUaaF6shIPcnFXRCiuu3A56E1n2MwAQDPB61qWxj8&#10;4FgCehzVrclk/wBn/dAkDDHk4rE1YxRylYgeDk88Vv3Mh+zBVxgnpXO6iFMhCg+5PWt1sZNmdeHJ&#10;5AznjFQkESfN3HpUl26s4QNz9Kql3DkOxOBxk07aEqVmTxM+3LY4HAqzCwxhj1HNVYmITLHjPFWI&#10;CWcex6561zzidcJXLQIKZ4x+tSxpuIIJx6561EqhsnaARwcHrU9uu08NXLJHVFkix5BfGfSkaLo2&#10;P8KkKMMkLkDqPSmuSD0zz+VYtWZqIpO8bsdKVsqxKdCcDNINp5J5Peo3k4OM5x+VQ9Roc7Mx68Y7&#10;UI5A2kknr+FQo7nJ5HoaljzuBDDHpipshpu5YRUHCtx6nirtoi7VJyuRVWHBIGMgHnJq7EgDAq2f&#10;T0qZbWNUy3bBT0wcHJxWnYkEkheMdzWfaKe7fhirsRYhdvQHGa5mtS76F1FAOc9RSl2bJyRx61E8&#10;obIyOO1MFxjByG64xS5b6icktCbzyBgNn8KcsoUDJGMZPsfSq6yMQWIxjg04MuQSO3T1rWCZm2Xr&#10;ecD5QccVtabeytGsQIIAGT6Vz1vIpbKr9a1tKuCQNy4wegrug0YyOhsZ5JJhjkHtWkBtfhQfWsnT&#10;ZljAkAzx3+taEV4j7nXOc45rZbnJVWpO0SMhIGB61ny2GxsqeDWvawNNAcL15A9aWawYAgw445IO&#10;a0s2ZJ2RhSQjIYLj1qrfQhivy84rWmtwHaN15FQPpzSneqk0gT1uc9eaYrHeqcnqe9Q2+nGNyuzr&#10;zkV0j6eCSHJyfQUsejRq2WBAPIBoSY+cyYNHQHcAfoexpz2YhXdtPWujj0ciMbQMYqldWZIJMfAN&#10;XaSJc76GMIo+BLHkHgg1Ytrf7RKIoF/HHSpp4RIm3H44q5oVttuFXaQGPXFXHV2Ik7Cx+HdpHmE5&#10;I7VctrIQphUyBW4um7lD4zk0p09Y8YTGe1dCVjHmMk20AQuVGT0yKrzCJTiPj15rTvrQooNZkkTH&#10;Pyng9+9DCJEzwxHaBgk1TcpGTtwWI5FPuRiQyFs1WkUlw1c05Nm0EP8AK8wZYZHqDVW5tfJ+aMZ5&#10;xmrkTHaUx245qFoiGGWzu6isL6nXBGddW7rGCCAnrVKdoVBPIYdPete/ISMhAM49axL0FpOV6iok&#10;2akQl3bh+eBSAcgZIGDSwRMx2A/nVwWLeXgHnqTioKRRW2bzNoJ61radY+bD9zLZ7Cq0CbZAJFPX&#10;gY61rWMzxltifQ+lZTv0NIoW0scAb1bg4p1/YjYGx8p6CpkmBG4Dp6U6eTzU2v8AzqY3uW9rGR9i&#10;UOc+nNMaxYsSB+taXloW3IMk9jSrAhAAAJBx9a3i2zNoyvsPB+UjIznPaqjxPHkBRyc59K3pLSZi&#10;Si5GOMdBVO9sJHUNHGTzyBWsdzGa0M2JHcYPHoCepqRlDLskPI96n+zmLG4AHPcU2SLI4PUelbxO&#10;WVijIAV6ZFM2k5IT8TVp/unjGKgZG3bIyTkZ5711Q2OeTIGjDAqB+YqGa3xyhznoKuLA/wDd5PT3&#10;oNnI69PrjtWqRk7Myzbkng4x7UxoGAyBzjOM1qNpsjBjnOelRGyByN2Pr2qraGbTM0QsXywIqQpx&#10;tYcAfrVx7MgBlPPcEVG8DKOeKexFnYiClTt5Ge4qe3cI5BI/GmNgAHb0HNMjdnflMDPHNXZkc1iy&#10;8zZIQEjtk1G1yyDbxx1pXVhHwuPUg1DcKww4J5HYUWJ5pXIH1W5L845GMe1Pt7iR2y5Bx+tU5QBJ&#10;t289OnWpLNgHwB+GelILs2baN2QMPTOK29AvZ7IiUMeCPlJrF0+QowC8/WtFLqNclj+AqX2N4s6V&#10;/E8iAbHPuD2qQavaXUYy43d65+3ukYjcMqaVnSImfPB/D8aVh+g3xTf2lsjBFUueOmRXB6rH9pkJ&#10;HAJya3PF2rwO4gtpfmPJx2rmLm8AyQxP1raCaMajV7GZODbOSrkYPBanWt2swaFwCc9e+aqa7fed&#10;mEAqD0aq1rKyYkQ8k8g9TXbCN43OWUrSNyNVtzuCcnHWrcKsy/d461n6dfLIMSnJ689jWlbsWXGB&#10;yeDUtNMV0RzRsUIH4D3qubdVfKc8Y5FX5VAYqq84qHysuGOPcVaYr9iukQQ5fGf51KjlCePwpZVH&#10;XiojuwduenSnuRzNFjejd880rSrJ8iqDjuarLHIDhcdOc1LGGRTsH19zUyijWMmV7pQwYKCPXHas&#10;66hiP+rYYxzx1rXkRnBLYyw6AVTvbYKuAMDuelZtamqdzIkXB+VQPYn9ainAMRIYYI6Cr8unsoMg&#10;I+mOaha3BUE9MdKxlDUauZc8KtjIPI4zVC8sUYEr9TjtW3NAdowgGeKrXFruUFcAHqMVk7xKepz1&#10;1AY2yB+PvUG05wePQ1tXdkWAZeBjqRWfPauoyQBgYApqwloULiLb82zOR3qpJECdwz7itKSJmUcZ&#10;9qiazAG8D7wx06Ukky1Jma6t5nzx8HpmkaAN8mwY9KuSWwHGDnHUD9KZ5D5J9B1qZJXKvoZF1ZEu&#10;cAH5ulVGhMY3bRxntW1Pb9WGTjuOxqtLYO7EpyCORihOzM2pJXRlmDDbCCS55x6Uv9mkkFB15y3e&#10;tlLMheYwPYdqf9l/djIGe2KfMyOVmCdOZWw4698VFJEynBBOO4OM1t3FqxIkBLYHFUb233RLsXjG&#10;CcYIxV819CHoZjIFQBF6nk45qtdOGOGPQY6VYuWKDcTkDpg96p3j70KAkcd6pLUze2h9JrpzQ3+4&#10;NkL29a6DRbOaW5VnX5T6CpRoFx56sWXg9u1bttpLpD5ifLgdcda+ecz61U7s0fBnkW+rhZQ2Mdfe&#10;vYdEuWlsVjYfdAwR3FeOaFazw3gnf14J716f4Y1aFdN82I528YJ5rza95M76VlE2dd0qza3izMF3&#10;Hc1VTDb6XCzRgElcqx5rA1fxS9xM0cp+Vfu5PeqVx4ieKI7brIA+6T0qacJDk0VfF8lu4d0Crk8/&#10;WvJfFNust/IWPA5zXX+KfEz3cqwowAVucVyevXAmkKlcHHU969ajdI8+rZuxzF3Cm/dsA7cVGsDM&#10;vI4x3Hf1qW4OZyikEg49Kkt4UZMvluegNdKkzjcYjGs0dVcopJPeo7mJFKxKeScYBq2kwijwCCeo&#10;zVW7fe+7BwOuKdxNKxQlDiR/NGRjA44qByYAY0Xk8n2q3MzqwZlJBI4PWmS2olbzwSGH8Oa0TRg0&#10;+hBDvRfkHJPJzT/NkiITIwR94VKsWxDGy8EZquvmc4PAHTFO9yLdxVm3khhznFPDTp8piJ/lUaRy&#10;bxIF78n3qYK0gMbMQFHUUbCS94cLwI+wqMn0NFxdiJh8oOR0rOnnWOUqGDHFQR3ryqeCNp5FPkW4&#10;czWhoteqX3jHH3lzVuzmDx+YOh6ACsKW6IfIA47E9auaTeOULzYO7tnpSlH3blQk2zobGKSZlCDr&#10;ycdBWhNZho2UlV29h/nrWTpuqeS4RUH+8KtzakVkLkAk9/Wudto6o2Zas7KPAkVMN09qmht54rky&#10;pIeW6e1V9IuUmTbL65Bq+XWKRY3bGBzzWbkzemkasFytxhXBGB1BqZora4O3cCfcVnRXiJC0YYEN&#10;+lJZ3AiYsTnB4/xrJyNHG5feJIQXZRyOeKpmVhIWjb5T1I4qS+vRLEFA4HXNZrXBMmzqAemeKTk2&#10;UoNmkbkTShEBIA5OKimjiPzhSMcHijT38wiDjPXd7VpjTFjhwz7gRxtFYSqNPUpU03oczeW0kL/a&#10;F+7joO9V7pQ6FkBwQDg81u6lprMjosuGIyCKyodPaWXEbYCnkYqfaq1y0rblVbZiBJj5cZ47U9Ld&#10;wSyJyQORWrbaaADuO7Ax9Ktw6I0z4CjGOgrOWISRcYNs59bDe23cR7VNFoLEF0iODzkV1Nh4SZ5R&#10;iM5Pc1r2/htIojG0ePYc5rGWK00NY0JM4aDRisu+ROByAeKs2lh5gcBAM5wDXXt4dWX5Qoz3NWLf&#10;wiqKGKH2OKwliL9TRYdnIQaa8B27SPU4rT0+0eMrJGMHOAprem0L9+oC4B7AVftvCq7gxYAnuB1r&#10;GVVXLjS5Svpmmy6hCAyKSOcVfi8OyMCCgJ9xXT+FvDiwrtkhxkdfertxoRDbosNz3rF1b7Gygce+&#10;hxQW53oQc9Qelc1q8LxzYDFQrdCK9Jv9BlNvuI/LvXJ65oxc73TBHQgUKd9wscjMkyqDEx6+lV2v&#10;WDhGOW9q19WspLVDIQD9KzoLV5JvMaPHocU5MaVmaug3CQsrMRyM1vW7wyJuY4bd61yoguoyrbCo&#10;6AAVs2CySoqbckjoDWMk7GmjLt/H56mMPkdeaiisndd2MEdABV2zsZFj84x5A6Air8aRtDvMW329&#10;KnmsHKYrabJt3FDx2FWdHlaK/WOQZHfPStiO1eZA4T5fSqE+nyfbTJEmMDsKhzuXGB1untHFafIe&#10;MZAA6V0dteNcWKkJn5RkDtXH6XNOYlt8Y9xXaeGgy2Wy4QZOO1eZiJqLO6nHQ0dIhW4tfnXaRxgj&#10;rV7S9GZZSZFOOoytWtBWzjRiu3PYHvWvHteLeQM0Ye09Wc9WtKMmkQCxgVdhA+70xUJ0iF/lUgHP&#10;pV4xruBXrUqQlnHYfSuhpJ2Ry88l1K0OmwBM7B6dKWW0Aj2oMY6cVcZMABR35qKdZC3BJwea7aNP&#10;mRlKbM75lO2T0rPvzHyzZ68Gte/hCweYuMjnBrntSvtzeQo+pr06WHbRlKslqRNOiqWRqw9e1PEW&#10;yB/wFaMhaThWxVK7062lGSMn1xXoUcK1K7OOtiUo6GLaSTNITKwOemK00nCsFYArjg5pW0yIYCnA&#10;6DipDphwAGyK9BUuU891mxJiFTkZBPSq04SM/KCc9sVeNoyps605LQqNrAH0qlTbM/aFW0O1dmOD&#10;yMjGKkaGORccZIp8qPFk7c8elVxlfvDBNWoWIdRmVqGjlZzJGuAen1qq1vJC5jYZOBk+ldIgecYZ&#10;cDoCain0tZB93BPtW8Ukc8mzCiclhFJEV9DVbUYPNfIAI962pdMkRsKw9uKguLHamHjz9DTuZ3aM&#10;GWDaV4HvU2zzYmAXnFXRp6yMM5HuRxTk08LyzZz3AqrolyRkiwduAufUVZjsd4xyDjnFXkhEb4UA&#10;56Gr1tYKyHK//XquZsi91oY8Oks/zEZHripP7LKEke3aty3tAg+7jnpUj2u4j5c5PXFF2TyuxhLY&#10;YGMcA9MU4WIBB54/StlbFcFgP0pwsF2EgfnSuxOMrGBJaD07Z4qIaerfw4z1FdD/AGbGeduBjmm/&#10;2fCufkp3YuWRgtpSEY25z3FV5NJznj8a6R7CIc5PA44qJ7HJwSDj1ouxW0OeOlFWxkfWpYtOwPm5&#10;9M1rtZdcMf8AvmlWzGTwfrRzMdmZiafk56epFKdNUnknpzxWp9jPUc/j0qUackg+Y/Wi7FZsw30e&#10;NjnZg+lOg0dI2JxyfWt7+z1Ayewpy2oPYcdaLsfK0YM+khxl16D0qvPohwGU/UYrpXs0z0pk1ijK&#10;TjjFHMwcbHIT6ZIWPy5H0qtLpBBIeLr6V1cun/MQo+lQTWG0YKnjj1qudmfKjlm0hW4KDH0pn9iI&#10;x4HTtiupOndsDj2o/stMhig47U+cXKcq2jbThVGfpUT6IWYDbxXXHSopOTjHbikOjLuztGBzxRzo&#10;tI4yXQSSQy/+O1Qv9B8uPDADPtXfXNhaxR7pODWLq9vFOCUTAHU1MmmtDWKszjotEwS+Bj6U6TSy&#10;oO1eg9Otbj2oVSydBSxWSMmHQ5Pr3rLmZtZ2ucxPBgkBAKatsJCFKgntXVjw6rnPljb9KlXwxbKN&#10;wUE/SldsSZx09sIxkQ546AdKiXTpJCcQnkeldm2hoBsCZyOuKsWnhYRDfL0PbGMU7A5nFpoMu05i&#10;HvgUw6BxzGD/AMBr0AaBEqglfwxiopdBj25EeQR3FVYn2jPP5PD5LfKgz1PFMPh8k4K4x3xXev4f&#10;jZc4PTpio20FFO4r9RilyoftThJfDi7ckZ56YqE6Ag+UL06ZANdrfaXHEp8teT2xWX/ZFwrEnIHX&#10;IFKxpGaaOZfQ0jjLlRwPTmsu8soHY4QAYwQa6bVI5DIQOnpiqDaNLKfMdsDHTFHKxuVjkrrRA3fA&#10;H8JFUJ9EYuVSHPHGBXaX2kOkfmKuSB6VnR6bKxICY59KlwGqhy8mg3CjJjGPXFQSaPNwpix6HFdq&#10;NMaRgjd+2KWTRN4G1Oh5yKnkRftmcKNFcbiVye5NRXmnyMARGAMc8V3U+ibY8eXk9+KoS6Us/wC5&#10;KbSPahwH7RI41dMIbCE5x020q6VLG5cR9vWuxHh9YU3tGPvUi6PEQQVOO+Vo5BuaOMm0+RjwP0qs&#10;9i5RhIhBA4IHWu3fQ4R94fQ4qCTwzHIPlZsd6XLZ2CMk3c8+ubE7t2cDHcd6piwcEdM5712+p+FJ&#10;lclYiccZx0qg3ha43cQnAHBNJxuxxqyjocq9hK7fMF56nNWbfQWnjDEhQOAMdK6ax8JyyjzPsxyD&#10;1xWvYeDpDjzGIX/d60ciRftpHIWvh/a29Y9x/pW3pOiJNLscH5u4HSunXwi0YBHII6dMVZs/D0lq&#10;/wC7jA5wfeny2Rk53ZmHRIbS22kAt61TNjFESBF9SBXTXdiFT5wM55rJ1WJYImbf1zmly6DjNMyZ&#10;XSMctt9iaRL62RSucHtms3VrhtwX+73NZr3LI/mMxxjsaVkkHProbst/EXLEjnofWqt1IZTukBRe&#10;4z3rITVBux5uV3cYqz9tDx7ZHz/dJNHMth2e5Hc2wkl+VuO3FZV3C8chXgn0rYEgcblGcdMcYqlf&#10;Hzbho0t8gdSKObUpaGU67l6HIpjRnJz25zV1rVm3YO3jgHvUbwyRkRso6AnB6VSdxvRFcwtsGDzn&#10;jPNOEZHG0cHnI71aS3ZnIfgY49atRQwmHzNnJ468076ENmfEhdgq9jkYqaazC/vdn7w89K0bXTgR&#10;uC8+w61YfSpi/TBI547VSkjPUwGMgYblxgdMUmJQCBGDnnPpWrd6XJGxdlIB9RmmwWchXEa4461r&#10;GZlKNyrAJLWBicglM0/TWuQPNYd+Birq6VdycOOh61saVoavCC6EtnA+tHOZum7kvhy/kguFcjG0&#10;g4zXs/w/8Y3ZCw3GfKxyT1NeW2vhCZZEYowORkivQvCGkmQR2UjEYIHXFZyqJLU2hSlJHrGgeKIm&#10;uoYkBO4dB6V6JaxK8PmyNjcPuiuI8E6DptkIpJow5UDccV31ohkhZ4l+XGAT2rmVW89DsVG1PUgm&#10;NuB5Zj5qvmBZd6jBxRfRFGJZs89QapyXDE/KpwD1rqUkcU1yst3Nwn3icntWbqOtGBTEgYEcg1bE&#10;BlImI6dqqazaGS12xjBbpmquZNPocT4wujco0sjHoRjP61zHijxF8IPC174e+J/xDs7Fb7QvDty/&#10;hmfUHJiDxlzcoqEhPPbKEEgtgcYrrPEumItlPNqGo21lbWsTS319dybIraJeWdj6fzr5V/4Kc/E/&#10;4JP+w7HpumW1/qUF9rxvdF8Q3ds0CvLEvzvAnDCPAALHrXxnGuaYfBZcoRqqNa6cU4uV+mqWy10b&#10;a1sfc+H2TYjNM+hB05OlL3ZSjo1fXR9XZartc/NPxH4+134rft92via0aZX0w3Gq3Els+PKld2K8&#10;jocEce9d9+3Z8btY+PXjXw7441b4bR6M2kaRFpVzqBUeZfsGOx3I5JPJ55rd/wCCXXg3TvDXwb+K&#10;v7b994Xj8X+J4Hlg0Pwv5e4FAhIuNvJYKeeOMCvmX4heKPid8X/GOmfEPxH4g8s2+rfbdS03BTzW&#10;3bgFUDaAOFwcV+CUsJQx/EifNFLDR9m5Xd+ZpykrJ921r8j+0aePpSxUpUaF5Q2fVJpJJeSik7+t&#10;hLzw5rN1rE2u22h3FzFboQXjXKo2QOv9K6SL4WeKfD/hibxJ4n0GS3Rn3yeYCNiYBDN6A571yeqf&#10;EnWJtW1PU31CWO2uLsyxQA7VRmPPA45rs9A+L3jHxH8NNZ+Gmt3jXdpqpSXz5judAqkKgPXbznHe&#10;vp6yaoqnOVoaamcJ1o5p9eoQU6q+z1fzPYf2Gfj98afhf+0d8N9b+GEEt7bJe3z3tnGh8mSzEWCW&#10;boDk4/lX0fq1jquq/Fy61XxXpU2jw+JprgtuXA2z5DBSeCPmrc/ZRu9N+JX/AATw8B/s+/Af4Y2z&#10;+P8ASfEWb66hSOOeaEOzSOG+825Tgg8DFdJ+1J8UdK8RaX4S+Hlx4buLPXfC0pg1KG4Iyx6EdOOR&#10;0r+fOLcZQxGbSpYX4IqUbpS/iXUpXvZJpSS5tmoLVpo+hyzNcfmOcz+sYRQrVVKlU95OUKcE+SbX&#10;WEpbNrq9T85P2Yvhp4a8I/tBfEz4CeJLZtQ02zuzNAVk2sdshCsD1DYIr6K/Zd/Zl+IE/wC03eWX&#10;w8s9W1rw/wCJfB17a6vA77pdNijAIkDdxk8d814R4zvZfhf+3sfEU+j3MNtq12Yb5z92cSD5M+wa&#10;vR/gP8Xf2kfgT+0Jrfxof44xaXYaRqo0yy0CBVd57CZ1EjSD0AIIGM8Zr7LOo4zML15VbQr4eDkn&#10;q5SaUXyJJpT5kpJ6JaXdrn0T+uLh+dDAQ56q54xb+CNryTlbVJXtpfXZH6Qf8EsvD+l+LvFUPjR/&#10;iLq90fCiS6VcW892zQzLFlCZFY9RkHPYivTfj5ZeFU+LL6x4KuLaaxv4EnV7RgYy+SrEY45Irgf+&#10;Ccn7Lmq6BbeNfE3hz40wtB4uvbhriwMYMlm80Zbf16NkcV6N8R/hDafCaDQfC+nW5NtZ6UsIut5Z&#10;ZZASWOfqc496/W/AutUhlcadCl+5n7SbqN6yk3HlSXRKN07papW6n8U+N9XAYzOq1aFbmnB04xio&#10;tKMbNyu2ltJ2W9073tYj0/xLbaZaq1ySFxzzyKrax8TNPktZbe0nCBgcsz84rjfFmq+TD5UD5IBw&#10;c1wOr6lOocvKScetf0Na7PwJu2h1HiL4keU7W0UgKEEYJ615f4l1CTU9QZ43+VugB4q68j3J82U5&#10;PbmqVwFZ9sa4x2FWok6vQpSWht4Nz5Lc9arG5O4OX9io5xWrf2dyYghiOD37j2pNL8Pb4zKFwM/M&#10;G61Q+Vt6FCO6eN/3bggjkntVxbsRKCWyT71Yn8P24USg/MDhgO1Zl/EkLbWkxzxSG+aJoR3BlGY5&#10;OKeL6SIgAY/GsdL2W3i2RDBxx9Kie/uQ2QBkdRTu3qHtbaHSW2qmVwHYY6da2bS7/uHkCuLgvixA&#10;AKt1I9K2dI1ZQ22QgA8ZPek1dFKdzs9LuWaRWHQdea7HQtY2YUdsdTXn2m3qp80Z44710Wi6ojnO&#10;QKhwRSqWZ6lpV5G6g5AJHQdq1YZYm4GeehrhdE1QsAqvgg4zmups7vzFBLYx71KSLcpM3rVFkARR&#10;x3qaa1jiiMrR7h3BqrYXJRA+BgjrmrayiVCMZyOlQ1qJJmJfadFKxMY5PPPas6TQzvJk559K6aKw&#10;XJ5/SnNpasuUIznqaXIma+0sjlbjRUaJo2QDjjIrBv8Aw4iSMyknJ6YrvdQsysRBbJ7DFZEtsGkI&#10;dO+ORUOHYrnucg2kOjhEQn3NSSaOVAkPBHTiumks41G8x9OvHSoLqyDgsOmKXKx82hzNzZzFBIeA&#10;OtSWeliYjbFnPfFaVxBwYSoHGOlS6SjwSF5MDnpRYOaxAmjFSF8ojjnAq/b6Mqx/MuABkcVoJOrQ&#10;hlx9RSrcgqVK8465p8gucw7uwhiZpSg4I+U1SniinUnbjjvXR3GnLeRbi5rJ1XTpIM7WyAeuKFEa&#10;lY4HW9J/4mDbFz3HFUGsE5BAyeoArqtXsfNk88DPGAcVi/Y52kYKAeemKfKJtmfBpUUr5YcHqPSj&#10;U/D8cyDyVBGMMB1rZs7dpP3bRfNnkVYn054oi+do2nqKHEcZHl+r2Mls7KFPyngVlTQknag6/ezX&#10;WeI7Mi6YK+SenFYs1qEJyoDZ6+tYtWNo6op2sChTu7dDVe6CkFQcEcjir6Rshwx296rTxbiGY9D1&#10;xzUFraxQmErsEIJwMlVNMVzuVcAknkE4xVuaEJkBs88Cq6xsk28qMEcZ9KlrUadhpCpHlCcZ/iqJ&#10;i4JLY6Z61LJlsh257Co5E/i9uuO9SWrXuMY5BIPU8U7cyoQQAGHBz1pNjkZY4K9SaazEEAc/0o0L&#10;sH3SH68d+9BDdCBzkcUDb2XnFAyMDI60dRsZhSw6DAz61dtHZACgPr7iqbRq0pO7p0qdXZWV1yOn&#10;I71PUmWx0dheAADdzjqT1rWtLpJAu9+QOeOlczZTN5i7uOeQRWta3K7+SD71pbqRc3HnQwbX444I&#10;rH1BfNZmU8HnIrQifzl4cggYx2xTTYyOchMhhz7VpGVzKSRzs8WHIH596RINxBPOa17nS1cmRI+/&#10;Aqu9q0agBefSrb0JUHcqpGu3YV6d8VJ5IQrz06CnGKVfkZMZ68VIqYXB7+lc82dNJWQsXBx61Yhj&#10;Zm3Bc4PJptvbs0mAoPFa+m2BeLc8eMjGSK5paHXHVjILfdGTt6iq1xAIgSoH1rcjtlQYChcgZAqr&#10;eWSRoflyD2rG1nc1RjOQ/AB+vpUUudpC5OOtXWtEDbgcexqnMzoxSNeAelFkxPzIgc4O7r7VOmc7&#10;VOKh6sNv51IhPXsfSlyjTVy5buMZK9OtW7WQOclOeCR7VSiG5M55PcdqsQSH5UKgEt+dZTWhumas&#10;E2V3BcZqzC5AEbPgcZzWdFKApVR1OPpVqCYbQXGcdhWNhN2LTOC21uB2xSiRgD8wwOmBUaScjAwM&#10;d+1DEEkbuB60cjsSx/mNz8+PSpRKrLkqScc81AqM0u0vwBwtTRK6uDn65HWtYRsibsljl3NhTjPo&#10;OladlvAUrjPQk1lwwkyAleh4HStiwQu6qBznBreCM5NJHQaTDM6qqkkAVv2WiSuVzGfm9BTfDOlB&#10;1REOTtyRiu10PSS+1ZEwF7V0wg2ctSaM600J44AoXGB1xUd1ZKhwT78115sEVQixADGN1ZWq2MO8&#10;pEQ3v6V1KNjmbucheaa7OGRRgnk1HBpsxHmM547YroW00eYQT7801bN92cDjrkUlFA5mJFpak7ie&#10;T7Vb/suN48smSOOlasWmhiWdRxyOKeLFyflHX2q1FEuZj/YNuFOQB7VBc6MJB+7OCea6KG3UcSRn&#10;I9qkk0xGAZlwT0q1FW2M3PscbceH4o5AxY8nkCr+naR5ThhDwPati70dEAYdetT2flxJs28U4wRL&#10;qaDVCxwB2T7oxyKqTSnmQY/KtCdF2DZggnmqd1B+7ITj1wKbViOpmTHzSy9f6VTe3PzEjqK1RZsC&#10;dy4z0qO5sTtLKc59ulS7M0TOXu4XjZgyn24qv5BkAHPFb97p5mAUH5h3qitkIFYSAkZ9Olc8466G&#10;8GZwGzH7s8H0qC6nCSeYR0H5Vt+VHNFwnXqKxNfi2RErGcZrBxsdEJFG+u0YBWcfNzwKozQxDBlb&#10;r3qtd3UkUnzr3+7mqtxfSSSng8dBUNam0ZN6s1IprWEY3gnqKlXVYOAEwuawop5myT+XpU0cMgbc&#10;W46UuVFKVzXN3bs2UcfL0GKsW1z5g29BjtWNFl+FHXpV+zLRAb+p447VPIVzamlFKyqV9Bx7U9ZC&#10;4++fyqC3ddm4gfnUgu4URggy2egqlBD5h24kZP45p4IGMPjPUiqzXShtpWnRXD7sH/61VyC5y+ty&#10;EIjxxgZOKguXhXLIxwwxjFV4pmaVy2NoPHNEzELuHpz7VUY2ZnKSsVp2JfCkkdTmoyd3GKWeU7cZ&#10;xk0QkyNlvTpXRFWOSTu7kbWsk7cDjHenw2DNIN3Tpmrlvu2+Xt3DHcc1K6RKEUIQfWtUzmlLQINO&#10;s9mJCCewxUV5YgHC9unFTq8cY8049s1XutTUAnbjn1rdbGd2UJU8slcjmolhVyflx/WnSXKu2WGS&#10;emTSRzRljtGT6VSuF0QTQgtgHFQPGxXG3+laZtVkXcOhHINMe1GCE5x1qk0TsjHW3ZkJI288knrU&#10;DJPFuKrwOvNbY09+rcd8Y5oXT/NYA/rTujNx7GfaRs1uHlPUZwaSUROCoUZHQCrtyqQIVCke1Zy/&#10;vH3dOehoHokVLq0AO6RBk84qCCXY2WXp6VevgGG0jjFU/KY5xz6cU0ZysnoXrS7CHczcHir9rLHO&#10;4CkfTNYSxso2bugyRir2kiaOTzFXIPpTtdFRm9jbZ1hTC8+lZOr6vctF5a5UIDnPWtG4dfLz3PTm&#10;su/gWQgM3GDmklqU37uhzd3M7O0gG5m65qhdSlRlE57j0rV1CKOKRo4e1Y+oMUO0Yyetawtcwd7G&#10;TdyefOWOAT0z2qONpYpckD8qtPCZgHEfI64NL5XGfLAz1NdkZ6WOeVmx9nNEhHIzxwBW5ZvhFB6H&#10;pWLaW0jSKEHHtWrHOM4YjgflRLcSukXiDIw4496bKAqZx05pIXVuA3TpTpECJuc9xzUpXBuxUmkV&#10;lGwE5PXFORePmXBz09acbf5h5RPXrtq3b2u07mUEdya0RDaK6W5kblfpnt7U8xiMFe+PSri25Zdo&#10;T6Y71HPHhcZ4PWlZDTZVGEf5lwOx9aqXJTcY3jPXmr7KMg7RgdKqz28kh44C1LijSMylIieYWTnP&#10;BGagktzIQCuOetX1tkwBtxk8tSJCEYqo571nJG0XdGdJalVwOW71DNblTtdMMRnkVuJaxk725JGD&#10;Va7t0DbdoIXgVk0mavVHO3dqRIWVsnuMcVmXVt8+DH06GujnhQggcY46Vm3dvtO3PrwKzcbEPXQx&#10;5LRXI+bAzkUxbMI2X+6OgIq88IiOdpPvim4Rj8w4HfHSlsxbFWTS0lAaPPuAag/sZixyfmAzg+la&#10;SBly0a49KmEDOucD/ezzRK7RSkmc89g0cRZsKWPBxnFVZ7VM5PBIyOK6i4sVkXbkcetUJtIdjujw&#10;McYqdCrtGMsDq2HGc+vWkkh+8oUgj0rQms5g54AwOtV3STIDL+GeKEmO9yhIgdCwAGOBkVRu4mkY&#10;4bAIwcitZoGYnJAHv1qC6t8qWJ6DpiqSRjNNo5i8hEbFAoxng4/Wsi9jZjzng4HFdTeWgKnIx6gV&#10;kapYYBCHH16Ma0jZ6GDsj7OtdNkZfmAHo2e/vUskcluoRnG3HNS2DSNFycjuaZqBWVMRMAR0r5Jz&#10;bZ9woWFt7r7PIskjHaBxirlr4mNq2IZnCtwcGstjG8JD5yfSsyS9jimMYyccdaVot6jfMlY6WbXf&#10;tbEl8envVe9eSe1BByM8461hi4ct5iMf9mtHTJbiZDubIbsatJImzbMTVrOZJS6cLnPJ6VlXYZkc&#10;SSHJHX0FdjfW6OCsmMY5AFczrNt5jNhQEzg4FdEJownA5K4zBKZ3bOT19qdHfxRHaCcnkcVY16xW&#10;2i2kdOQBySKxYSoJ2E8epzzXRGSaOWUXHc0VmUkgNkt0J9KUlWIB61RW4MeGcE5PJHarKTBl3Mc5&#10;9KpkJg0LScsQTnqfSnLAVHLZ7cihmCKZBx0z7U2WclMZxk8VSbM3oEigDaQOO4NQNFljK4AAHaiS&#10;RxjYoJ74NIGEuG3c45VqpXIe418/LJGMr160ebtGzaST3NJcI4QhBjH3cU2JiY/mx7j/AAprYm1z&#10;M1O1MCrKTjIPAqukqqcFiMkdqvaoVnJj3ls/dql5XmIq9R3OT1rZPQzcWmNnZAwOSM8AEVYs7ny2&#10;8pFyR3zxUEqMSN/JH8J9KLadll2uc4zz6Ut0KKszZgnQIXLYHUVO91KQF3AEHOay4ZuNowQeBtqa&#10;3uJJFbzTznINYOJ0Rkb+k3TIysWBHcVqT3UYyrjdnPQ1zWm3YiAbkYP1zWit6GAkLE8fhXNKLTOu&#10;DvHQvLc7gSeB7dq0NLYyptVt2Bx7VlW8iOAQCAT1Iq5p+fPCxvgDjiueTsdML8upbvpRGvJ4qgJc&#10;uQWwTzgVZuEZifMyc/w0i2SsdqKOOevSs3oaKS6EtjcGKUOW+Xp710NvcLcaeSjHd0IBrnlg8jAY&#10;nIOfar9lK0Krg/eNctWXvaGkI6lt2DqFZAc9faoY9PWOQ7EAyc81bRN5wMZ71Zht8uCTya53Nm0Y&#10;DbKwjXovJ7H1rX0/S0jk3OoJP909KZaWZGDkDI6CtXT4FLg7cgD1rGUzeEUWLOw2uGxx2xVhtP2u&#10;cEdO1WrWBEUEHkDnJpJMySYRSc8D0rnlO5orFGDTt8wBYZ7j1rc0zRcwF5lDLjjnpVS3tC05kLhT&#10;2rbsLhobby5mGCflIrCczWKT3MuTSIklyy4PatnSfDYvYUn+XGc8VPDa2c8QZiSxbtW5olilnEFD&#10;ZBPIzWE6stkbRppu5at/DHlWyLAAARkGrMvhyNYw7RDcB1A710Wk2ds9upGCMdD2p2p2hiiCjGSe&#10;SKuMmZuS5uU4K90xxN5QjCjHQVg6/wCGtymbYOefxr0K9sJM7yi49TVG/wBNivE2BeccHHSt0rrQ&#10;iUUeTXvhUTKzOiHPVQazF8PNFL5Ag6HivRL3RLi3uWiZD15xVKXw7M8/neVkD06iplJrQUU2cm3h&#10;hlh3uo3A0+x8MzoQygAZ5Oa6xdAuLqTaIcD3rQtPCMzfPt+i9qmU1FXZcYNs5uDT9kJjCHgcZ7VY&#10;stILx4xnPYiuuTwbAY1JQgkfNVgeG4ra2BjUBsdc9q82ri4t2idkKKW5y9lpZjzC8Q9gaH0IyS7N&#10;mMnj5a3lsS04Pl7SvQnvWjb6SspDyIM9sVxVca4aI6I0opamNpPhlIyu4ZweDjFdPY6ciKI41Az2&#10;qa00xlQoQOO+a0LOwdRuADEHqRiuKVeU3qROcYrQZaWEceFkGCB/Ca07EOBtJ4qusDv/AA7SPWrd&#10;ujJgEZ4xgV04erJSOKrLmJlVF5DY9amVgWVAc1XyTwy/pU0K5w6uCa9aD5zllZEjogy/pUDzxqSD&#10;npwTVqTb5ZYnHrXL+IdUmt5TAh+XByfWvdwGHc3Y5K9RQjdianrHnOUD4AJ4B61iXjbpCyrxSPcl&#10;+d3Uc1C07bDlq+jp4dQWh408TzsarYc7m7cZ6U1mUjAOTmmMGxuIzkelND5+UD8RXVCPKjnlU5iV&#10;U4xUsKq/3mwOufWo4omK5LYOentUvGM8/Wq5Vczckhzsh4ToPakRiCMjNN3YHH60o37enJ557Uye&#10;cR8Encv0qMxA/LtHPtUx3fnSKqluD+VAnO5GkaquB29KDGwOQPqakMarg4P5UOMDGOe3NXpYVyrJ&#10;EH+XgVRuUZwYxz1xWtJb715wPXnmqgiXJHf1NK1hMzo7diw3KOvOO1SParjaoC59q0FhQDgdKDbM&#10;w5GfwpolKzM5dPHmAgc+4q7BBtABx0qRbWTrtxjpmpkiOcHnHUAUxJEaxKDnHNOCjv61K0QGCOn9&#10;aWKHyiWPX0zQGgxIcdVzSGAhQRj3qUx9CDg+maVYwF4II7mgXQrNEc5x2ppi3dPpVrZgbm459KGt&#10;2UcEDI60BoVGh5ByM9KY0ClsAA+tW3gIByKa0JPUYOeDQwsiqbYSHpQtqnI281b8kk8H86QwEnju&#10;aQWRVW2XORjNPW3wOOKsJADxgZp3kHIY49896B2SK4t8jAz+VKLZlBz+PFWVhXrjGKd5R2/WgLFQ&#10;wdOKaYFwQ3SrfkHoF6+tRlOSCBTC1yi9sM5UVG9mC2SAauso3bV/OhYl74pak8lzPktOflGB3zSS&#10;Wkq9ulaP2cFhgDk/lSSwMFGw4/GhCcE0Z6W4Iztx9aSW3URYAq8Lfy13y4AHtVHUblAmQwVR1Ynt&#10;Sk7FRgmYusxMLUuR0bgetYcqySQsitlj1zVvXfEFrdXfkWjsyqvOOmaTSrSS6O9lzk9BWXP0N1Cy&#10;1MhoLgOGKEgelW4rMyurkcdcV0SaBF5eGQD1FOg0XY/7tckdPQULcHa1ihbWnnRYJ5HBq3DpIYD5&#10;R+eatrYeQS0i8H0q5YRJ5bFsA56VaZi9dDOXSIuHZV49FqdrKIKPlBzWhJEmPWkjiOdpAx25p3Zm&#10;1rYzfsAcYUYx7U1tPCcDHtitOaABfmOcHjBpwsw2OB0p63FYxn0wnB2rx71VlsFckldoz3710bWH&#10;P3R7jNU57MzMYVUcGndoHGxzz6RHIThQR6YqG60NZV3AAfSun/sd0ToDUM+nGOEjjHv2o5h6nnWp&#10;aRDHcOjqME8cVVfR1Y5jXjsMV2t34YS5lMyrnnI9qlPheBYQQBuC84p2Xcbkzg7nRZPJwYRhu+Ol&#10;Zt1osNs4yo/Cu+v9DYfIo5x+lY9zoMu4gwZDdTiqaEpM5WLS1d/lX8RUx0kxoW296310kRkLGmR3&#10;21atvDn2uMkcVPKyudo5Y6TkZMYxis250eOOQyeVyT3HavRk8PNGPLePOF7iqV34XW5l2hBlTyaf&#10;LcOc4eHSo3XY0Y5Hep28OK8fyp+ldivhOKKP5YvqTUi+H2iTlePShITqM4ZvDihcCIcd8VG+giJc&#10;iLiu7k0VFIHl5z1GKe/hoTIML29KGilUPOJfDLkkvGDn0oHhJXIJhwD616C3hxN4UxrgnmlPh2Lz&#10;AoQYFTyjc0cGvhZYoyPLH5U630Ao4ygxnuK9B/sGIxkGIdOtUW8O+W5xx6EipaFzq5zTaKjLkRjP&#10;fioZ9M8hSWXvXWf2W0WS6gjFUdRs0jjZmPA6ikNSucZqsEaRkn8xXE65eSEmMk7c/hXZeLJzGxWF&#10;uW6ccCuI1YoZMMc+/rUy0NqcbnP3zszkl+o5OKyL5Zi2EY7cZPNbeoRKnzhuR096y71GlO5RtPsK&#10;xk7lpNPUypWeEYx9eetJBeSlwGfjPIq0YScyH5sn5RT00uJnDmHr0JrNyNuhYtLmUDgcH17VJNJl&#10;d69QcEDvTrWwZCOMjPAFWo7Bi+Ujz+FSmxu7ehUjszdMDj61Ym0zYgJUdOoFXrOyMcm919+nerst&#10;uJE2nH41opIOVs5qS2wxOcEHPH8qfbQPNJtABHp3rRvNPIO1I92c4q3oWjSyyj5cjjPtWnPGxk4S&#10;bJtC0p5ZFDrwB6V1UPhi0lhD+Xg9vWr/AIP8MRO2bhQARznuK6BbG1j+6OFrN1E2aqBw+peDoBCw&#10;x8xHcdKxpPC01ucBVIHcV6Tc28eCTHnPc1QvNNhmPKflTUxcjscXb6V5RHyr6810HhTQTdTAhAMn&#10;jIq4NDhUhduTkfWul8JaRLJKjQpj1BWidaMI3BUpTkWtC8GJtM17jnoB1FdB4e8HB75ZET5FPY8m&#10;tO206WWJMW54HPFdb4a0hbW3KmHDEjkivLq4zmdkejRwtkrml4S0kKqwzW+U3Ag46mu6uNCsIbXC&#10;TGMD73PBrC02GK0iWKJgXB5bFaN/eym0/efKR79TU0pzkzedOMEZGsJbxS/Z4uV/hzVLT7GS7ufJ&#10;UZ5rU06xTUrkLKRkjqTWzpel2mkXHmjazd+eldzxPs1Y4XhPau5ly+G7i2t95jwuOCR1rndbZ1cI&#10;BkA5PFd5r2rW/wBnEeTz94DrXE6xHLcPI0SlUHIY+la0606i1MK1CnT2OV8ea34c0f4f6vq3iLSo&#10;LyxtjDLqcE8W9Gt1f5iy9wDg49q/Kz/g4A/aAsPEuo6Z8IvA2px3ltZWUUUctngIZJwHIVV4UbNo&#10;wPWv1L8ca94A8E+F9a/4WNqMTrc6Bcj+yFdTLPC0ZVnZf4UGc5PXtX4M/F7RLL4n/tgeE/hH8Iyb&#10;y1067gt45bycuHkdht3Mck8YHPZRX5dxdmUVmro0q8ZQSU6keqdNNrXom3G67pH774M5TCSnj8RR&#10;knTUlTla0Xz2Tb80uaz7Nnp37GHxw+Jv7HehafqHgzwd/a9zNpE1reafdYWNEdDukc4wAoPfmvn3&#10;x5r9vqV/qfiKERwyXNxJKYYWyIixJK/TJ4r6z/4KNfGrw18Bo/DP7HPwy8HJbeILmwMnjDWr+AGU&#10;lOqwkdVZs4bOcDpXw3P4dvdBtr2W6umnmv7gngcKM9Oa/MeHMMsVKeY1Y8kqzut7yV2m7bLay0Ta&#10;Xax/RFPHQxadejQs5JRb0+GKvF6d76eTPfv2Of2Cz+158Ob7XJfiTFoqxXG4ia0ZmGGxnr0PrXPv&#10;8Jv+Fe/GvVvgtoeqvrE+mvGiXEEG1Z2OcbMk7uRXPeB/ix8Y/g7oiWfw28ZXWnpqKCC7ghYjzk6k&#10;Y9PWrfwT+J+p+CfjaPiVd6emoXdtJ5ht55Ttlb3PJHNfQZi688PUttZuOvW6PFyXA5pHPJ1qck3G&#10;1lbfTRX9T3f9jf4ofHv4L/tLeErL4X6TdS+JNK8QXM2o2N9C624smt3ysrDhdxwFBIJxXvfiW/8A&#10;iF8d/jnK9lpsM/iHXNQZhaxyYCyE525PQDpzXV/smftNxfEz9jLxx4U034RovjbX/GMMlvc2sK79&#10;p242v947VQ4HvXm+m2Xjf4KfGHWvGa311Y6vPcJJFbXERWWxdRg8H+9mvwriDF0sTmLhFpOnH3o6&#10;/wARyfMn9nWPK1JJq2l21ZfeZJiMfjczxeIr4eEMVGPs4Nu7lFRjJN2d+Tnl2vo9dTzv/gsf+yF8&#10;dPgXoXw5/agTWdHubHU3WyubDS5j59tPDmQu4PD8KQWHTHvWV43+Efh741+Cn8YWE/8AZesX+lRz&#10;2+pWhzvcJuVHXowzxXvH/BQv9pPx18af+Ce2o/DnVfDGmO+hlbu21SK2zcgkkOQf4QQxyR17186/&#10;s7fE5db/AGKtK0Xw/aw/8JNd6smlxatc3AEenxhWy7g9egwK+sxmY0cfkWDxWVJ0/YSjSbe6bhGU&#10;ubdOKknbTVdDk4N/tnL6OIw2awUpynJpQs1y8718tJK6307n0P8AD/x/4q+Fuo/DDX/Eusa5oU3j&#10;zw/b6NrdnJI8CzybWCzpn+IAcN71+nfg34Z2UX7N9x4S1bxdc6hcxRmfSbnUpA0ylU3hQf4uhz7E&#10;1+fPwx+Gnxj/AOCi37OHhT4Na/438PR+Jfhn4ktobfxdIuJFkjUyIhUfMVdVK56civvF/hv4+srb&#10;wp401jUReaT4T8M3Ja2s2Obu/MRiYOO6gFsEdhXq+Fahl/EE62GoSqVG1BOzjGKc0nJdHBQqKzd3&#10;7kbqLaR+H+MFXC43BRwWLqQo1YOq6sF7zfKpSpa23kvdtulvdJHg3jaLzLQXMZIDLng9K43ylZSl&#10;wpYE9677xFpEs8C2sI3qq9VPFc7ceE7tYzKF+UcsTX9mRlY/jTVnPG03SeXEMc9AKsJ4diZxcmIK&#10;T1461r2ukPG2dowB1NOvXAjDKwHsady9jLu9HRoNpAPH1qNrW3hjw+BnA4OBSX+riAFFfLDsazbj&#10;xB5oMZt26ccd6FcakkaGpPZRW4+xoN2MOSOtcvrdrGRvYcg54/lU15qUkvDnGD0BqJ7kyW/kgDnP&#10;zGnsEnF6GRC6GT5jjnoasAIrYQLk9h6UR6fmfdKo65BBq2NG2N5xIB9DTVjFRkUtgUhyo5PIqzBK&#10;FOEyPrV+LTHm+7tAHQd6mi8PnO4jJPoapIp6IsaRcyEhQCcjnJ6V0GlSypKGV+PSszTrH7ONrLhj&#10;3rX023CjLHj196Gr7EuVrHW+G2a4kXkZ9fSu60a2YgBmyT/KuF8JMok6jpzXd6TdhRtHp3FZOm9z&#10;o9rob1tHuiCYGBVuGPaMZ/CqunvnJznA5q4DlsjpU2tuNSbRKu4LgYpNz7uuPrTS5j5LcU5ZEPGe&#10;lS5ofKyOZDKDjn3NVprBCWUgZrQGWTK8nrimCL5i5XjPeha7BsjDuYzHKIgM+oxTG0uKQYz+tat9&#10;HFHltnIGTmqsbhm3KCSfanyhzWMXUtGlSMuq5I/WsmO5COwdCK7KaHzYQ0gAGK5660NknZy4xnIz&#10;QohzMhhuDGgQZq7pkT3QO3gdyajXTosbmzgVo6bGsahIkx3yaOVApki2jBcEdvwrO1ayDRF2ycc8&#10;d63cDYAe9ULyA5ZQMjqaEkPmZyM9mJS3yAHHSqiaLh90aDBODiuln0pXl3gYz2ppskjZY1ABHU4p&#10;2DmaMm38OLGwkwowO460/U9IjGmvKU+booA7Y61ryKYl+Y8d8Gq/26Bi0Lc+2etJxDmd9TzDV9CK&#10;3W6RcZGKzNT8OIy7o49wIycda77xbDC8ykR8nqQKxbjT5IY2kXG3b3rKUbm0ZWPNbi3aCbYy9GIH&#10;FRtBuJyDwORW9rGmsLho5ApBOQf6VVFj5uCqkdiMdaxlGz0Nk09zGms85aIDPv0qrLGM7WHOMdOK&#10;6GfTdkeQn5Vn3VlkHKc5z7Vnexdr6oxriIIyEKTgdaiCrsI3Yx2NW5otgKqzAdeDVQRHzmDA7SME&#10;Y5NS1qVFoilXKZGfxppUggMvbB45FWShdvLBA2jgZqMxsUO1SDnBUmlc0TsiFY8jnPXFG0DGOmOT&#10;Uq/uhllA9sciiTLpnAB6kik9yr6kEvznCcA+lWYgpII5A4OfWq4DEjHQdasQ7lByf4qnUl7Fq3zk&#10;SYJ7DFadlKmzI7Hp6is6FWGBjt8oz0q1bsIyQAMt0A7VqmrGdma8V35Z3lBjtgVbivA6lUbHoKyI&#10;ZSDtY5xV+2kUjPp+lK9huNy5DE87BU9e9W4tGd3z5YbH3s9BTdLOflCjjkk1rxSxQwEoxzjHHrVc&#10;4KOl2YGpaap4RcH0qklk7rtUexrbuJUdicjJ4FNtoAZD5igj6dKzm7m8VbdlfS9PaJ1J+ZiMZNb1&#10;jphZiZMEemaXTNLDsHEfGcity3sti5VBk+prFpmqldaGI9mwkAC5Hr6VSv4JJAURSuPUc10zWQaX&#10;aQOfamTaRGULqo6d6loI3RxzWMkYyY9x96p3tl5ZBKgZHr1rrbvTAsO9+nbArK1i0RIS8YBGMkfh&#10;UOLWpop9GcsQUZipBPpTkAIxggemaVthLkDkfdC1JCBgkx8nrntTa0KjqyeIADCtnI9afEcFe21s&#10;io0yVyO44J707cQUVlHJ6msmrmxajk2sTnjPQetW4XkKBgR15FZ6sTjcDxyQasQTEDarce4qOXUL&#10;3ReSRkG7Pb0qSOVWOyTkk9cVVjYlfmOfX3qe2CzLyTjPJ9KvlMHJovRIC+84HHJNWEi+Usq49qht&#10;4sZIbqOKuWjKVyV6DHFaRRCbuLBBiQZ/StSwRvMCqhPA79feqMa5bjHHp6VqaaQ+HBxgcVqkiZtH&#10;oHhDU7OC2BuXG7bwfWun0zxRYopjkcrno1eY6bOVcAycfXpWsNRQRbVcn6V0U3FHJUTbujvrvxFH&#10;OPKguBsB+lVFvlSQKMn2rh01C48zzY5Dtzxg1r6fqM9zcI7kgdz2rdNMwadzpSvnuAOmPzpcRLJt&#10;IA3dsVBLf2um2wuJrhBnkDOTXOX3j+wFz5IjkQg8MTx9aNBanYRhVYsw4p5e2/hHPc4rjo/G7yMF&#10;Vsg/eINXofEUJlGJzgkZ96pNCdzp4rZZsheQf0qVYCp2t2FUYPEOlWMX7+6RjjOFcUz/AISvTbl8&#10;xsAfQmrTRLuaN1aJJAQVHTuKx3jljmwoAGcEYrRGv6fOoj3kdsg1M1kpbzMA5HaqdnsRa5mNby9D&#10;+nSmtbhV5J/KtM2bsQFXIJ7VFdWxj+Zk+lQylF2uZhRR/Dz2pWtUfliBx1qeWBmXevQe3NRTWrtA&#10;eecZFLcLWehQubVBnc447YrOuLVZdyDr2rUWwuJWO5+D0yalXSMclAcdeazaRrF6HNz2EsZ3Rj6i&#10;qN9bKYyJcEAHkV1l3p4C/wCrAPeud1638pjHGuAO3rWU46GsZdzh9b0qdJvP2b0z1A6VmvYSg+YE&#10;OcV3ENsk8RzjAPINVLzRHhDSLGMZ6HpWNjojPSxydvZsFDv97+dWHKQph1B9q0TZxiTY696kuPDB&#10;uAHjbGewocRczZko5Vd4HB6YFWrUC4cKAeP4RSXeiXdlJ5buWXtxU+mRvbfPKMjPJxzQohdXLENu&#10;+3aAfcGnfZQjbiMdxUsMjyEsRjPAGeamis7i4O1iMDnGKpRBzW5AllvJ+QE57CmtZSluUIwfSte0&#10;tVt2McgG7I6Ut1GgGQvSq5WQ6hipEyPhUOR0wKsNEJIwTGfepvK2sXYjkccc0+HlzEEyTzzVKJEq&#10;hl3NgRk4zk8UW1kYyCyH6Gt2Ox8zlU5BpV0l2QqRyTwT2q0mZOVzJUhcFYtp/lSTNuXaCc+ue9aL&#10;aJOmSSCD1qOWwRFII961jEwbuZNyWT5STnGcZrOvZDgqDg9c1pXqFWKkjp+dZF48jk4HQVtFO5L2&#10;KpkZWyG6Hg1JbzncCgwT71W+bG0DjvSRSGMjd275q07ktm/ZbXjIc9OnNOYHzgFTgnk1nQXLOvyv&#10;gZ6jpW9ocCuoaUnJI7UWM3LQclhlFYjgDrUUunSoTIgxnjrWtcrDGoKEnHY1C8sbtzwAOpp2sTd2&#10;MDUdOn37yOvAx3rOGnFHZiee9djPDbTxiOLr3OKzbvSI2jPlkb88k96CoyOZubcswjBG7PNRmx3H&#10;bnGe1a95p5tpArg5PQgdabHZluQv6daCrp7mdHpJYjqfY9KvafbfZ0IaMfhVqC2w2CQD2qVrYLII&#10;g556mq1aJ2Ziazesx8qFCAnTms6eS5ljKsccdK3rrTE8wlyCD396zLmECQquAD2FNWJZz92CpKZO&#10;SelUL+EE7yDkdsVuXdrsYucZrMvImY5I/Sqi7MycrIybdT5xVl4xyB0qz9niUBGwO/WniMKCGAHq&#10;aZIu852jnoQelbJ6mT0HpFGjBouncUjRGR/M9RwB3pbVX65z61I6OpDFPpWiY2mx1vIYxtA6dqmk&#10;uskCVecdqjjiKjJwM+lIYsfeIz7mtEjJ3LCMq48xeSPWrUUwxgk9eQ1ZzMXAx261OkuFClsHOTmn&#10;YlmhHIOdh+tQXamUeWrAZ65pbchY/l6U2VypLY5zyBQCdyNY/K4aTPqKFmhmPoemMYqtczuxKDOM&#10;1BHOVfGe/WnZjTsWbqMAkx4GOlVyX3bWP4Yq5kupcqDx2qs8e/Pzfp0qJK6NqcuUbuC8HPAHekcM&#10;y7eaHDA5JJ46/jSb9uSxxnvWTj2N1JWKF3EeQCM4yc1nXEG9Scc+ladwY2yWHPPQ9aqMFcbkboeh&#10;7Cocbj0aM2WEBwG7jGKj8uPbyOc8f/Xq7cwhhkHp2quEbPOQM8Y71DiS7pjRAMFwvTj2qa3VkXCg&#10;EZ544qNQxkEaPyBznpVxIiOSuM/l9aFHqF2Vp4gzEhcH2qtJAyLvBIwetaj24ADA4NVbmE7TtU8d&#10;cUnG247sovFHOG8xAPes26to0JwOOh4rVaPHTjJ6VXmgXGGBzjnipjoxOTRjm3w4OOAc9Kgu4dys&#10;B25xWs0AQnb3HY1XltgVJZOnQZrRRTYnK5z9xbsynCgEnvVC7sWIJYHPrkVvXMCMxwRxVG5iVPvH&#10;IJ4q1FxZzyTTPqbT7mZU8sZKnqRTbyV1y2cj/ZzmrFpZvFDsZTn2pLqDK4fg+tfEtq5+gKLsVDc5&#10;JxtGRx61k3sRjmLMMnOc+orXlswG80p/D1FQS2iPJ0LLjuKylPQOVsp2UjSAKeQG6V0GkIhGMcis&#10;2z0kMQ0aEAc5961bSzuEb903JP4UKrZFKnoW7mytXgO9wDjPXrWBf2kLBlVMgd66G70t3j81ydyr&#10;WDdRzRyMuzOOp9qcK3UmpTON8V2rYIkwuOuTmuaW2VMhQCScgjpXY+K4gWO8jk5Nc3LEGkZUYFSe&#10;h7ivQo1NDiqU7lF0fbkgHPFBmOxVVgGHQ9qmnVSPkJ5NZ853Hy5MdTgLXbD3tzikuWRM+pAkgsDj&#10;uKBciQDdyO3tWe7Bx5aqBg9TSrPtXYDz/KtuVI527vU0VeNm3ZyQDgU6ONY1O8jOO5qgtypkx5nB&#10;6gCpVuGLKqnqOh5od7C03LRwcA56456D/CopmjZs7wDn3pfN3/LK3BHO081XuLn5mWI+30oiDaRF&#10;cbUuCFbp/e61HlWPIXJ647U4FGJ3dVHI9KY3ysoAGGGADVkWdxGgIO5jk54461EI1ZiFYZB6fWpy&#10;xZiGPHbmmqisM4xg+nWpd0Xo0NgfaxQgAVYixuyw5x0qqQsYyuMg85qWMPsyr544zUMcYl20lHCn&#10;BHJyavRT4BwQQB371lRoxO7fjA/Or0ELttZn5A6YxisZpHTTukadrcEHZvxkck1ftJiTyDkjJPtW&#10;XbQSudkikHI5Na1rEzupCNjtiuSdr6HbDVXLcUiPzIvA64NTx7lkzkdACM0+007zUCsg5PGDVq20&#10;po2y6k5OT9a5Z1FsjSMLsgEBnIKoCO5IrRsbV2AQlTgcYFW7XTkKjy06mtax0jayhl+brj2rhnI6&#10;6dMittEdU3SDJI4KirMOmpsHTjghjW0ghW1CEDg8cUR26ykhVHzVz8zOhRSK1lppOSVOOmBWpBpc&#10;cYADj3qezhSNgMdf51dEBDbmAHrWE52ehSRGlgwiMe73zSQ2DocEjJ96Ly/FshKnLfzqOwuri9mU&#10;Im7PasXJ7mijfQknsLhMBTnHYVJ5N6IwUQkKehNdDZaRO0PmPEflHTNaNho0TW7yShQQp4PpWLma&#10;qDOU03V5bGcSXCkAdVrYh8VPO4jt0wO5NYviPT1hkxb/AHQSDmqen3jQSBjJnBwM0OKkrlp8rPRP&#10;C3ia9jzDJIGXdkZPSt5dWkulMUs3Gcqa8yi1poIw4mCnr1re0f4gWlwqW10FwBgY/rUpOL0H7stT&#10;r5pXdPJLfQmoVjTytsf3h1yKpWes2+oS4ikB56Vqx2YLliwwP9rrW8J22JcUUbnTnlG8EAE9T3pL&#10;SygQETIGHTOOlWnnLTmJOR6Vbt9Hd4cqcljkjPSolNtjSjBalG10SF5ix4U9BWkmkxIqpFGKns7V&#10;kuBA64IHpWulmoAbHJHpXPiIyqRtExlV5ZaGbHpkcigsgGOopLrSY5V2rGOB27VphVRsE4I608IO&#10;ua8500nqSqkjnzoEIk3FR0xnFQHTJonIXHXiumeBW7VE1oufu1x1qXM9DaOIktzLtdPlI3TkZ/nW&#10;jb2+Bz+tSQWmclx9KmSE9ACcUU6LWxnOo5EQiRRnoaWKNN/y4z1xUjI+P5UqRDO/vjHFd9Gi29jF&#10;yDykIyQKSFUSTaDwe9E0iJHyR71FbSrNKCvQe1e3QoKMLsxbbLE5VYmB7iuK8Rqkly7xuSOcE12t&#10;woaIlj1Fc14j09GQyQoBg/MK93L3GLRwYyLlTOZjRUJduRjoKBGHbefTt1qe4jKDHb2qFW3HJAP0&#10;r6Jao8BuzsBUCPH86jjiUScMMehFTKAwwAaNq5GFHufWgLjnwTuX0oXaAeQSRTdvPB/OnqoPGcU7&#10;EDQuSM/jTmwMjr2PtQEf06Gk5AwR34p2EKMsMDHA4pFDBiART0BAOBkgdqZtHBA57AUME7jjlj04&#10;pDg/x596QAn7wxn9KUKAOV6daNbA2hSwHbPrUTRJtIOMmpHKAAsDjHAFICjYIzwO9K7E2MWMA4AG&#10;c/rU0agDdjHvTAAZORx3qUc8A8D2qkDYjKpUgkflTWQDDK45xmpG+UdPpimphvvNQSndCeWGPLj8&#10;BStt5Vjk0rsWU7V596RTkcDB6mnawCBQ3VcCnEJ0Ax+FGBz6+1Csu3BQ8D1oEIdo/h6H1peDyWBG&#10;aUqhUEjJzTTGAhKgep9qVwEZjnBQEdgKHD7R8vXg+1PBZSAyAfjQynO4E80AmR7BnhfoMUD0Zceh&#10;xT0VguduPQ0FiAAR0HTFFikxFQH5V5J60bMHJH1p3IPHGemaUnA2gZ9zTFdjdnI+XHrSlFJOeOac&#10;odsHbwD60gViMYJoC7Gnap4fnFMniEn3cD1461Lt3KCB06g0oVcfN0oeo1JFNYSGG6phHGw3EEds&#10;1KYcnjGQKcBsUIUzk1KuU2kRCFc8Ht1qKSLauX7VbAB6Y4HpTJoS6EqMc9zTtroBkarcgKVVuFXJ&#10;Arjde1S6vI3t0kIXHy4712WswCKBpHXqMDFcfJasLho5Yck5xWUrtmqSMjT7B7eMyH5iTyK6XQ9g&#10;iSUJjjBBFVbXSnWQDys45IB6VtWti8qhI06HoKytbYtyuixGkhlEuBg9ee1Wo4kALrxkcgU6zs2j&#10;UKQKsPCoU7h2zitUjNuxSktjMwAXJ9qa9tJE3zrj2FXbWRUmGfoOKlvAocykYA64qjMzQj8HoMU9&#10;YXOCoFWt6hgoGaeq8ZXP5U7ErcrwwKzBWHbk1c+zgD1GaZHDsYkoQM1aETFd2e1PVFvRFG8YxIRt&#10;6VXghBYbByevrVjUCqqdwIIPFJpcbSt5hHToTQ9yLEwsGKYOOaqy2AkYoUB5rRmcKm5G5FRmeHAZ&#10;gCxpD0aMyTTwv7sEDA5praI5BkVyeKttOrzHoRnrViMqBgtwevFHULJsxZtFUx7tmSayL6wG4oFw&#10;O9dczgZXaMVzmpPE1y4BO0HkYqr2InFIzrPRrdnKIm4A5PFa1rosYOVhA49Kk0i1DDzAPlJ4963o&#10;bUbRnn0pNthGN1qc9PoXmHdtHSoX0B0OViHPeura0U4IUUxrME/d9jQnYrkTOWGivgloz0qG70jz&#10;IySoAHTFdY1krttRB75qGbTRgr5You0L2fY5OLRBt3On6VN/ZyhPLY59gK6IaWOhHWoZNNAbGznP&#10;JxRzMXIznxosfmB9vfvTpdJhTgIOehre+wqg2rH35zVe4t23nC8Y5ocmHLYxxpyoDlR68is2e1Ab&#10;dtropowFx09qy7iFFJfdznmjm0FZoyp4I1BUAcdeK5nXDksgIwemDXS3x25BOD7d65rUIt8ryy9A&#10;fu+lQ2kbU43dzi/EGmiWQ46g5J9a5HVtEZ5GLLgZ6CvRL+ONnOcnP6Vk3WnxMWcgYHX3rnqVNDtp&#10;0mzzW+0kICZCSB0FY93YyByoUYP6V32taTuLGNMc5rDutGnSUhY8+5rn9tF9Tf2ClqcxFp0pwSBg&#10;HqK0bPSwmQ5DDPGetaVvoc4Ys0YIJ5q7BpHYIfype0iXHDpFK305JDlIentVlNLVRlUHPXFa1jpx&#10;GAsfbpjmr66GwRZPLAPoazdZGiglsYltpazKv7oDnG4mtax8KJcA/KMD/Z61qW2jpAA5UE44+taF&#10;r58SmNVHPXAqHXSV7j9m2c1qXhARj5EBHfApmhaA1vNnbkd+2a7W202XUFKBMgdz3qSDwzPDeKrR&#10;/JkZ4qHiUluP6vKTJ/D+kr9nGxOccmtODwvJIcAYB9q6rw54VRLRWSPJbq1dBD4OXYH8o89DXLLH&#10;2eh0rBpo85u/AszxBkYZ9MdaZaeCl2gzIDg+leqP4GnurdPLOD0IA7U258D3UMDSeV9wZPHUVmsf&#10;J7FvCdLHmS+AI5ZVljgIO7gkV2XhnwVa2W0hAXxz7V0WjeGBcWoebIweFFa406KyKpbJjI5471nP&#10;E1K3U0hho09bGXb6JBHMvmIu0EEiuih0mCeMTxntwAOKzb6SKGZRtOSR8w71uymKCyhNvOMkZZR6&#10;04RKehRmjazlDuOh4wKvLC+uOI4goCD5s1ma5qc8cQkYb1HXA6CrvhbVbOO3+0zoyM3rXZThLc56&#10;lSOzL8elJZjCkZA6imtaOC1zNKQOzE9aSfXYp5SYQAoPAzmnNfm7+SQZXpwOldqpStqcbrJaIrX8&#10;trJGZXcZA6jvWI2pW51e2tnRfK84byeQfStTVbWOaHYh4B6CuI+J/wAQPhr8ItBh8VfE/wAZWmiW&#10;Ut4lvayXJJkuZyfliiQfM7n0H4061Snh6EqlSXLFLVvoTShVxNaNOlByk3olq2fOP7c1x8M/2cf2&#10;V/iF480vU5NT8S+NL17bUtZ1S5MkySFmLwID/qo0QAKqgDFfjJ+yU2sal8SNT+I1pO8Fyuo+faXC&#10;c7WVtx257jg/jX3N/wAFzPGWlN4m1W68LNe2Y1nS7JX0O4duLuYtiZUBwrsgGcc8jNed/wDBNX9m&#10;C60PxnrsXjvwtFf2/gDQLfWtX0ISAy6hJMW2wLjjO1dzY9hX8/cQZlKtlOJxCin9hcqaTUW2200n&#10;eTeq/M/sngaGC4d4chOvJuU71HGVr6pRjFdLLZPbUT/gof8AGP4UfGX4XfDnxHqXgB4fiHpH2mLW&#10;/FUsYT7dAcbV3/xAYzz3zXx142nZ7ywhhfJY7yB3Ga639p74xeK/2xfHOveKbPS4NA059Ua10/RA&#10;nlpY28LFFXHGCeST61xt1ZnWfiPaeG4rtIms7eCAyg8FwvzHmsOHcsq4DA06VWV5xTbjvyrSy7db&#10;abu7u27n2tCtQwGW+7TcKcve3vrJuTSfZbLolZKyR6Z4f1fwnpvhDU9M1eOGTVLq2VtO/cqTbnB3&#10;Pk8rnpXnuh6jHp+t3moXEq7IoAXdmwAM9T9K6T40+CtT8HeGNE+I93qtn5HiGKaDR4YSfMEURCyN&#10;IcbeW6YJ6GuE8J2La7p2qabcXPmNc2ZRjF820ZGa92rgqlLCqVV+60l6a6nlcNcQYTEZtUjhFzTb&#10;b1el0tD6c/Yv/a31/wCEfinwT4m8PFtUuF+IllNDo1sDm7tQkiy9uwOefavsH9tPx74p+MnxMuvj&#10;dqHw21DQ9N1RVj02a6g2rOqjAORwTxzXin/BKvQdNv8A9n3VfgLbaZoWn+J/EPjCzXw14j1SyHnw&#10;nByqvjcoOGGB6mvqT9tzx14g0HwZZ/sweMNFgTWPDM3mSahbzF4pQV+Uj65r8G4pxsf7Xq4fDU5K&#10;lGers+WU9OV3Ssv3bnbVu6kmtrfSYPH1anGmHq1MKlinFwl7zTVFqLlNLRSXtLR6tHJfBf4R/AD4&#10;3/s9+MdG+Lvj19G1FtCu7fS4o5Ri7kMZKgrjnDAcd6/Pr9h7SrUaR43+C/jCJbj+z9YEvkSHa20E&#10;ruHp0z+NfVHwz0XxT4huINKtNCkuNRFyI0tYJBuk3cHaM8jHrXy/p3gn4gfBH/goJ408A+PPCeoa&#10;Dfa5ptwun2V/CY/N3IHRx6jgkGvT4bnKtk2YZfHlXIlVUl8TanfV8z2i9LJWS1va59MsNRyziZzn&#10;iXN1Z6U217kXF35VvyuSje/XRWPqH9jP4c/Eb4a6p8Rv+Ff67d3Wk6vo8M1s/wBvxcafeK5KMO5A&#10;wOa+rf8AglF8ef2iPjz4Ls7nUPiTufw7qM+n6npd/wDOs6CfDk/7QBJzX5yf8E6/EKfDv4vaL/wm&#10;3xgvo/FXivXv7H1q2vbs+RZwu5VWZPY7Tn0NfpV8A/hh4D/YU/ba/wCEN+HPiC413R/idpj6mlnH&#10;IrG3vlJWVYwP4GYAj/eNTRwiy7i2dTG1Xy81F+1henJpJ05Ws+aSTUZ8yXK1FOS1V/z3xBjQxOCx&#10;OH9hH21Sm6tNSgpaQVpqUndKXJeyuuqWqu/qf9o/4V6RpV/aa/oEEUC3DGO4iRQAxxkMAPoc151e&#10;eEBe6U0EcKhivXvV1tU+JDeEoZ/iRNKL3U9WudQggkOPssJO2OIfQZqXQ724uUYH58DHpX9s5FjZ&#10;ZjlFHFODhzrmSluk9k/O3TofwFn+Dp5fnFbCwkpcjs3HZuyvbyv955zqGg/Yt8M+ARwrCuT1ywuI&#10;ASqEkHuO1eqeJ4Y7m7eE2mHB5btXOahpbx48yAFcc+tewnY8d66HlV1pM8sxmYYzkfNmqlzbXVuS&#10;BHnnjAPWvRr7wwb6TEMRVTyuBUq/C29mtvPMTgAdWq1JENO55PfICAVjKsSQw9TVWbfDAOAOeBXp&#10;Wv8Aw3lsULyIvC5XI5rln8NNvIkhJG45FNNMGrLUxtPs3uI97k7sjkGtm1hAi6KSOASvSo/sUemy&#10;hNhAbtWlY2wmPlBM7qegLYo201u7mBSd2eGx1q7Z2jg5AJHfPWpV8LTG48xBjPQVoWNnc2dxtmt8&#10;8cihtEsqpENwO3GO5q5bsGIjQYz0IrUXS1aDzY4zjPJ7Cn2+jhm3bSMU7mbi7kuh3TWkwxjJ4Ndx&#10;4ecyorE85zXM6R4e/eB3Tpzkmu20PSmUDYCBjt3pvYaeuhr2MioBhsZxWhHuZck5wOgqjDbFMDbw&#10;Oc1ftyGjxmsJHRBigPnJXFSRRAZYPn2pR8o+Y/gKUyxiPG7qetYHWmuUerBfT8KdNtMJ+UZxVeAk&#10;lvmyM8c1MASpI64pxbuRKxn3heRCT16VHZR7GLN+VWp4WxllxTbZQBz19xW68znk9RZVMg2hRjuP&#10;WqV7piP8u7mtNVHJPP4UhtRK2VHNXYjmZijTnjwqjPuavWunsIww/EVd+wsvLIPxqVIGxggDFKwK&#10;VmUGgI+XaPTNMuLdUwSRwKvuFVsZxWfqc0YQjeDgdRScS1NMpTKpJUKB71naxd2unW7XMo56KKtx&#10;3McvyyDHPFYXj51W0Ql168DNLYtakcesre7VLdR0FSx6aPtC3B79c1zGm3gS4WVm4B5rqLXXY5EC&#10;uBz1IpXK5WkV9c0f7WwaMZPpVc+HhcQm32c7ecituSeHyw8RzkUWl3HMSpHJGMEUmuwKTPMtc0JI&#10;bgocEA4qrb6LG5AXGAOR612fjWwhiUeTFzk1gxRJH8z9cVlKJsmkZeqaElvaiRDnnkVyuswJFnax&#10;AJ6V2euS+ZAxD8AevSuN1ya3ZWMcuW9KxlE2g7Mwb3ac5GM1UZFPUjIHAPWrEzSOT5bA5zz6VCsb&#10;I/3+SKVlYL6kZQhSQM+hpWZXjDkcg9KWQDaSHwB/Oo2RuEbhfzNZSiaRYkkQ35bAxziodg+8GJ9B&#10;U5mAURMvGeSKbvLPgHgjnBqNi0RooZss/I4OalT5lxwpH4/jTE2FwrJznOR19qfgs25uDnHFK6uN&#10;7EyNtXJORnkdKes20h0k+oNRb12EAdB1qNiC6kN6d6uLIaNa2uFflm6nAq7b3CoOpGOp96xbUssu&#10;MjA6mtCAlQQ4684ptIpXN7Trs71dCM9CPWtpyAnlqwyeTmuWs5pFkRkPJPNdNaAXEQUAliMZA6VC&#10;TRbtYgsbSa4kIKnAbkGtXTtNM8gI+nStDQtFLph0yc8Gtu30mG2AwOT1x2p8ocxXtLNLWMRHHTOc&#10;1OtvluDwTxtNSMsaAAEZ96lt7ZpF3FQPSk4lKVis0QjkxirC6dJcoNxAHtU8FqskmNg5HHNadvYA&#10;qBgAD1FQ42Hzu5z2r6T5VkWDA+pNcVr7EDy9uApzXpWuWjG2aJOc8cVwus6PKAzAZHr/AEpctw59&#10;UcNPDIJXdwFUdBnrzUsOCudp2ip9at1jbajkMB+HWq0EjRQgFMj39PWk07GkKmpOhjIO0jIHA9Ke&#10;oVkDnJ7gVVR45coeCpyAamtHYqCRjr1qHFm6ncmUkk7iAB6VNDInIUZI9KgBBOQw+tCBg29Gx6+9&#10;RylXNCOUkfKMj1HWr9tE4I4I4qhp/Lcn5eua24HRo12gEY5PpVxj1MajJrRC0IXjj25qSIgblBAI&#10;9KktBGq8YHHXuakaNMeZs/GrSEn7osEyowLY5GMntWjZzptARsg96xyZPM24GAOlTQIS5y+PSqir&#10;Mhq60N+CQBxg4A65rQikabCwn/ez2rO0eSIxAyt0PLelaUF1axg/MDjmqZk1Y0bC3UxbnAOPWtZB&#10;BY2Yc4YtyBXNzeLtO01djLye5rO1T4ikRtBGRtI+UjqK1jLlRnKLlsdFeXSyvmSQgYwMmub1C38y&#10;5dDKDzxjmsOfxjd3THzZs445PNJpGtubvE0mUPXNTKomyo07I27ZWtpA0sh+XoAar614vFkp23O0&#10;46daj1PV4YImEbBuOtefeJ9UupHzG+0HIYY61LqWKjTuzWvviXdJcbbW4Z8n52LfpV3QvHmo3Fwp&#10;m1EhR1V88+1eeCTzDuPXvn1qa2u5YpSI2JI5JpRqyuEqOh73oPidnmiElwdo5BB4r0rRfEMM0UZS&#10;UsCORmvnDw14llNqolyf6V6F4L8afZ1EUzZGeprrjO5yTpOLuj26xa3nAcYHHzCnXMMTowTB4OM1&#10;xumeNFiUKkqg479Ktt4vgAJadQT1Uda0buSnZWLTTIs2wgkZ54ps08EoZEJH1FUIdYt5C0nmggDJ&#10;ycc1Rl1yAyb0lOCeeKkWpuW9k0f71TuA5AFWoIQvzTRYzzk1maB4ksXl8ueft6YxWlfaxppRGjuV&#10;YOcACiysNaIpaoUjGEGSe4rj9cSeXc7LnP6111w8Mm4s/uOelc3q7tNNsYgJntWb2KTZkWkQs4VM&#10;u3LHvWbr+rOwKQOAB14xWtqyxfZgozk9MVxmv3/lsyBvuk8561i0rm8Ey5a3kE/Es49Qd1XbfX7e&#10;FgiSKQODzXAza46ZYNgk9OtQx64Y2Yq3OeSW60+W4+Y9KnuG1Nz5SggjqKW30jeyo2Dk1w+m/ECe&#10;0byol3EjAatrSvGV1d3QEshQjpimosXMjrV0IxKC7jA9OKbJiHLp1HvUB155Lfa8wzjgnvVKXV4h&#10;EWkfDd1zVJGcm7lm61yG2l3BwCBkk9qwdY8XStLuhcbecVneJdb4OJMZ44Ncnfa8YTt3k5HWtFEz&#10;k0md/p/i+KSIrIwDnq3vVzT9TlubkCNs5OM15Xaax/pAbzCoHO08iut8N+Kba1mR5W4xllzT5Eie&#10;ZM9XsIYI4BLPIvI5FTzPZeUSjAsPauX03xfb6hGrJGyoRwcVeXWLN+Y3yTwc9q0iiWye5v4Vyrfj&#10;npVW4lR7cyIw5FQyzwvuA5BqlLHIpPlltnXHarREinqRfGQRz2zWZKA5LFR9a072CaQbzwO5xVGa&#10;GVRkc/SgSWhm3gjQEjoaqrG0jYi7DvVu9gdZMyDjNQBRAPl53fpWiIkmxy3IiwgHTr6V0Gi6rClu&#10;BLcbRiubvJQ6F0Cg4rMm1S5iYCJiT3zTumYS909Fj1a3mlC+bk9s96ufZopiWhYFjzivNLbX5wwB&#10;mbIPQCuo0HxG0UQM0w68ZoaHF82x04tDDEWJyfQVAQof5lxk5xiszUfFmIm2v27GspfGUzMYlnHt&#10;kUirM39Wjt5F3Rr0HcYwayI/NVju7HP4VFN4j82P/SG6jjHSqq6mrt5IbAPoaeo00agnUqVHX604&#10;yiNd8meBWPb3ckFwDLJlT3NXL3UYMK8TAkigL2G3LmdvMaTAzzz+lZ16wibCcljwKmmuUKFXIyOf&#10;bNZN1qCFwHkGR19qtGU5LqTtH52VOCQODisy/hUPtBI7gVs2txam3O487eKx7+QNMSeoOM0yXsZ8&#10;9u7IwxVeOJQ21+DnitNoS6kEkehFRx6eGXcF5z261rEz9RsFuPv5H51K0agEn+VL9lkQhSp4PX1o&#10;nilWTJHHc56VotQb1K8kxXCpkDuDUMkh/vD2qWd1AJ3A8dapzzBSQw/h61pEiWg4ygE7j3zig3DM&#10;2VfBXoR3qpJMWB3Hk0xJGVhtbHrWqSIehsW93hsu3alkvGZuDkelZK3BjYFmIB7U9LkE4Dnj2o5S&#10;bq5anlLY2SYHaod2459+CO9RfacybSwAPGAKRpPlyCG9MVVgui9bXLDCBs460/fG4IQg54xVGGT5&#10;hyfwqZZVEoyeT944qXG5cZEzYVRnGD3xUJAwRv69qLiUsoEQ74BHrUDSKpCgk8daz5TVSCRYzH5e&#10;Oc8+9VWs3CsznaF6ACrazZOwkZJp5EO0qzgn3NZyRtF3RnNbPt3c4IxxVZ7KVTzkAe1bBXDDdxig&#10;CPs2D/OoaVytGZMVmxO3aTjk461Za3TaAX+UdKtqME5HueKbJgsWRd3FK1th8t0Q7BJ91O1QSRKR&#10;lOnbNWcsqhNnByQc4wKgYk5EbEKeimjlJbRUmtcuWUZJ6VWuYkjQ7jhh+taBbedijnHI6VWvVXB3&#10;Jg+uO9Tyhe5mSISckcdqqTKpJXI+tW2HXPBAqK4iyN6jnt70RRlzW0MW9Qx8svHIBFZlzJubbxit&#10;nUocqWOAAeM1h3aOp3EZHqK6EuZETlpc+0YrBApO3n0NU7zT1GZDGAR2xWoyukeeefSq4VpyVJOM&#10;8Zr85lNrU/RUZi2f2krCqdBzipW8MMxJIIyoJrZ0vTAJGd0FbKab5seQM8cispVGXZHKWOgrF8oz&#10;wfmbNXrXRlZgynOD+dWbyBrZ2+TipdNKx/M5wuMCspTdrlpMsHQ5bi3IiTPHasa78IxwSHfGMsua&#10;6fTtVggXZv4IPaq8+txLIWljUgAgfWslVnF2G4XR5J458LyWRkn8psZ+9jOBXGXNj5CE7sZ9a9j8&#10;Xy22pQFNvB6n39DXlPiSN4LuS2CgKTxgV6mFxDk+U4q9O2qOavTt+6Tj2rOuJBjvxxWndI6A5jLe&#10;lZTxK2XJ4LHjNe9SldHkV4O+hWklkL8D5R2x2qKadw5EY7cEdqmddjfKvGetNQOBkHp14rdM4ZK7&#10;sNt3dm+dCMHoDyasCUM/zg/TvUZGP3nAOec8UqsAykqM+hoe4+Wy0J47iQrzxnpxTCQqHaCGJzmi&#10;PnLYIA7ikYHB2nvipvqPkkDbhyi/MetGWkXLY+XoDTGWRScnAHY9aBu2jsD3zTTuDRKSoXAU4NRP&#10;ggkbskHgdKGJjYEvnPHWnpHuPzHAPvzmlKSRUV0EjgjkwFAZjySasLCz/KIgFHUnipbSzZoidmCe&#10;cmrkFuQxyoOe+Kxc7HTCk+pVSJkYxlTyePTFaNpbys4+XnjNEVqzvhU+nFaVhZHcCRg9656lSxvT&#10;psmstPRQJG5z1rY02x2k7kHQcVBYW5fAVM49BWxZ2yrEHOQe+T1riq1LbnTGPREtvbLH8qgZHpWj&#10;Z2kbOpKnOOpqGxh81gMDn1rW0yE+YFdQDnk461585nZThYtWemhk3JGAB61bjh8ptoUe5pGu1ijw&#10;FwQahF+jZx1+tcznc6UrFkTx8L1+oqe3Z1fGPlH6VRt1YyiTPXjp1rorawEsAlVSTjkAVMpJIdrl&#10;ZJWV9y5JHrVlr7cuGxyMfSq0sTwylWUj3IprDAwrdetZSsxDiiXEhi6j69a3fCenm3uAQg5HQjis&#10;XT4hJMNiHPU/nXV6NIkTAoMnpjNc9TaxtT0ep0Lqgs/kAz7U7TbfbC0tyQFx3pEkt1sgwYA4yQeK&#10;rxyyzNgFtqnv3rls0zr0sYXjaA+YrW8RKkEswrk5UKEn1PArv/EJVrdoz/d4rlH0kynzDIAoPQV1&#10;wTsc9RpMw5Bdz5QbiFHQnrV/S7N1YNLlRwVzWja6SNxQLlc5ya0tO8PTagx3Rn5elXZGSmzT8NyF&#10;tsEZDMf4vaukvLibTbT7TO/QfKfWs7w54emt7hJGU7U/hHrUHja7nugtvHMQV6pipcHFam6kQP4u&#10;RbvlsknqDXYeFNSa8tA+8sp5BPavOtI8PtdSM82SR0TPOa7/AMEWbWtr9nKFQD8xJrFwd7oc5Jwd&#10;zpra2WM+cw5PrVkypHFuLYHvTCN0fyc8dqoay8qWhVS34Vo4tI4Y+9KxJNfQNMQswJJxwamim3Rg&#10;g5HauTLkyBmJznua6HTDvgDZPSvIqtqbTOqdFQjuXY5i78k4HWp0QOM/pVeEKpyOcnmrUIAOM1hT&#10;95mEnYFj2nGMZPSpAoHQUHIp4YYAzXfTpJGLkRyKducVC8gjGX/Cpp5lVemfpWFqepmK5KMePrXq&#10;4fDxlqTdlyaaOQHLdaigv4LcMvmAgHgD1rPk1OCK1kNw+3cp2n0rkR4jkF+UScsA3QdK9alQ59EZ&#10;TqKG56Ml+lynDcetZviFGktC8BBwefesnTdYVNlwZc5HIBqydTS6m8sNhTwN1dtKhKDTSOOpWhJN&#10;GPdQzKuXQjPPNVRkNjH41s6lImwwhgx6ZzWUytnJ657d69inJuN2eNVilIaRnjGD6U9lOACoPHTH&#10;SmsQDlXz61KcN8u8ZIyM9Ca0MbsiJIToPcU5VLIAp46k+lKqADLAjnnIpGJC8Z+anuK7FDEc557U&#10;qgAkbuppuxmPPb1pwJBwTmmTcGI3ZA+tLuGaau4nDKOvpQRg54wPSmICGJBJz9Kd8xGCOKFLbSAu&#10;MHjNByPSgBvRtrLxSNGCdwP4UEbsBufSnYYJ/wDWpWAQKAfY5xTgSBhQaQB87j0wSO1Kp4zn6igL&#10;agNwPBFGPlyTzijC7skfhStucYPfqKLgJjcc0oKgE5Oe1HAG1enYUcFeDz6UIdgGDnnHpzRwTz2H&#10;TFA2YPr60FieQOO3FAh3Ocg89qQDnD/lQQcZCAj2FHJPPuetK4hwAdvlI4/SlJOPl9Oc01N+OOmf&#10;WjKtznNILXHAZHXHtQcLligz3IoG3ufpilKsTnvRcSGgk/N047mlCgH7ue/1oHXJUfTNKA23g/Si&#10;4xNnbfgnsadsJICnFAOSMjNO5GdwyR6dqY0kxpiye54xiklVVXcuenGaGuY4IyzsAw681CbuOZt5&#10;YkdsGlcdhi3jI+0HOe9PFy7HYqc+rVTnWdpPNCnHqBT0Z2GeQe9F2XbS5fjLNycDgYxS5V1IXqO9&#10;QQszjJ65x1qzGibMJ1ppiVzL1eKVoCmzqM81kRaIZyZ2i5x+ddJfwrKmJM8DpVIQvF8oXAHQ1EzS&#10;LZjyadLbtuWI+5zVnS4pi5kZuKvvatKjFQeB6VDZwNH+7RSOemKlLUb0L0CqgDKhz1qtqNyFbYOp&#10;IzV+JXiiy6NjvxWfewecSyqSQeKslpkLX1pAQS3NOF6btCEwTjg9KrPpspJWWPtzmp7C2VF+QdOM&#10;CgizHRGSKPIj3Y6ntWhahp8PtwCPzqvGqg7ZFx6ZFaemwZ+Q4xjpT6hYWO0AAd+alMKquF5+tWWh&#10;HQLj0pphGCwHHr61YtTE1eyBG8ycA9PWqkFwkXy7wMcYzVzXyu3YsmeeQD0rnmmmhkLBSRnuKiT1&#10;GkbEsxYbRyD7UwAbcj72KrQSXEoG5ScjrVy2tmwDzyeT6UtwsZ1w1xE58sAAe9SW2pSvwwOB1q5q&#10;FvG5+Ygf1rNkibooP4UE2s7k9zcjYVU/eHNY4hzchTzlueauzfaAQ0cRPbkU610uR/3rI2SfSmJ6&#10;mlpUMcij2NbMVuuwZXoO1Z+l2hQYAPPXitWIHI3D1zmhIaIzDzgrjI60gtwxAK49DmrBQNSBCASM&#10;/hTaVhpMrNEQvA+hpmxgODn8KtvtUZJAAH5VEwABZRn6d6WgXKzxYGTwR0phiyC20VYkwqgAfQGo&#10;ZCM4PHpS2LTIJoo/4VqpcKuD0HtVyVhjA/GqV6w5XH40m7Da0M+7YdD0NY1+4VGG7vzWlfygDqTW&#10;Dez7iQW71PNZXJULszdRuQZMs3AHWub1a/VWZQcZHT0rV1B3yVx1PU1zmuI+CV5Oa5alZJnXSpNm&#10;beXeXyGzjqMVEh83Kc9Oaja2lM+Dzmr1tZOi8ofwrzq+Isj1KFBmZPpZlkPGM9vWmt4YKrlo8+22&#10;ugtbAOQ5BJ9AK2LPSxNHtZTzXmuur6s7Vh9Dgf8AhHJWYqkHHr6U9fDMmf8AVZI5xXokehW8bbVT&#10;J78dKUaFvbIjPXjjrR7ddw9gjhbXw/MkiqsRAx0rRXw9cSDhOp4xXcaZ4MF1IJAvI9a1rfwZIWCC&#10;I7s8HFRPEqJUMPc87i8LTMMMjHHoa1NO8F3WMpGeeOOa9R0r4fRTQBpbcBvfvWvbeELW0IDgD+9x&#10;XHLMEmdccI+x5lYeEHsAMxkseM4rVtvCzSHevLBckYrtrjw4jSsY4jjs1OsdDaEkMnA74rJ4yL1u&#10;aLCtFDw5pGESNkxjpmuztNDR4fKwre5OKzLW2WOXaqAdK1IbgxXSq+4gjnbXLOu5M1dLkjZEkXk6&#10;SfMVQVGcjGfwp1vLZarE6mNlOMEMOtWprS3lwiJ+FQ26taMY1j+UnlgK6afMkYtqS8yBdGNvEv2Z&#10;AF3dAKim0R33ShTlVz9a2mkZIQIgTx1xRhlXDjnHSumnPldjFybWpyNxpS+b5lwwGOx5qW6ubZYw&#10;I0zgc81PrEUwuGeaLCk8ZqpPDH5O9Ryeor2MLTU9ThxE+VaFO6SSf5g+QONp71XF9JzGTjB4FSsg&#10;E4l3cjtmoL5VkzMoH3u1etCnynlVKikiWC9k34jZuvUGteyuJRABJkZHWsPTFZZPmU/U1px3EmOf&#10;1rqikcTk0y67pIBlulcZ8Q9T+Gul/EnwfcfE3R9Olg23KaNfX8astndD5yw3cK5VSAeuK6vzCdzO&#10;wCKuXZiAFAGSSewA5z2r5b/4KO/Eb4L/ABH/AGV9Y0LSfFKanLZa1aSQa9psv+j2Vwr/AHY5QfnY&#10;qGBxxivmuLMxpZdlnOqqhUTUop683K7tW7NaN9Nz6zg3LaubZ1TocknCb5JNfZ5tE/Vb26n5cft/&#10;/HXxJ8V/29YfGOgzxXok8WNqNlBKd0LQwsI4lI7rhN30Peu5/ZQ+OfxX8FftH6r+09qehtqw1S/j&#10;WXRNJBEc8EYKeXg8HJBPOBXzX4KnPxO/aC1vXLCRGt7LdDpyl8KgHBYdPevuf47zXP7An7AXhtPh&#10;f4TXXNe8ZxDz/FaRedBpiSrkxkfwsMuFYnv7V/O3EFetWw1PAtJ1arXNrbWT5m/Jp21R/ZWZ4HCZ&#10;diKK5OaLh7KEL291Rs2/km11b2Pjz9oDxVp/jv47eL/iLo/hSLRIdb12e6fTYwNsLs3zKNvT6jvm&#10;vGdG8J6Z4/8AFF8dQ86JpZSDLbtyijgEZx+VdrqWpXdzYS61qMrea1qQ+0AZbHLHNVv2d4NHufGU&#10;K+InCWc0qC4mZ9vloWwzbucYBzn2r3cFKeAwcpxesUl935n0uIw8sxy2OHq0uSMNEt7pKyZT8YWv&#10;iTxr9h+F+q+Jbq80XwzCRo1pMB+5DjEmCB0J7e5NJ4X8C2eiasdL8D6F/pUtqI5VEhLSOTnPPevo&#10;/wAX/Cf9mfRR4v1fw74zjkvtPtFXTYxq6Si6fq3yquRwQa8A8CeJI9G+KseqPvAtSk0aq3DkHOKq&#10;ecV8fQlGN+WKvba7PA4T4ao4TFSxtCL9om7XX3I9J+D/AMMf2pdV1ay0PwNomr6Xe2XirTbx9Zmt&#10;3S10dEZ2JllI2qW4AXqcV9b/ABqi+IvjjU77xF491iW51DUo/Kl1aPgPJt27kPt1rrP2bP2qdR/a&#10;D/ZY8Xfst2sVnpPiDxf4lgOkXlw2C7Ps4Ldd37vAPYV037Qfw+8YfC1Y/hR4ptraLVNBs0nuNjh4&#10;2jZcAg9DX4bxfmuJr5hTnSpWjB8s/caUZyu1eeqkpRinH/t7S6bf02WZzmEM9dPMaUKeIu1FXvJ0&#10;rRbmnuoub5WtrpeR87/8E0v+CYn7VOhftiab8S7f9oTSbqwDyXEtjqN1JJNLECGA2dAT0z2zVv8A&#10;4L5axrKftlfDn42XxtopbW2/sN7e1GGDJJkuW753ED6V6H+y/wDtHn4F/tIeFPEF9YXd1Fd3jWpa&#10;NSYh5imPazdF++Dz6Vw3/Bd79nL4m+G/hDJ8UfEerWd+0WvteWE1rPvktUkbJH6/pX1mSZ5j8fmW&#10;Fli5e/Vn7Oo4xUYOm4OFK6StzKc5q99vkfN47KKuW8fRq16kf4bnSTvzOSk5TirtvRRi7PTXTqeX&#10;eLPgDpfxS1bSLnwzaWOneKk1C3n0rVZZBCvm71IEjdCp6HPTNev/ABY+MHxA+DP7ePgy58X+KEsN&#10;Y060htLKQqfs7ed+73RPjDFWAbHXivj3S7LVfjJ4x8DQ+MPi3caL4bbQbeS5hW5MUtzPgj5WHcEZ&#10;POa/QH4O/AP4cft0fs0J4b+JHxHbTbvw/PLPpeu3DK0sF/ZsTDukbkq6gZGe5rwc5w88uxeEp4ur&#10;zwanTelnS9pompydmlyO8dLX0ldn3/FWOw+HmsZiqS+r2cJPl5nJTSu1a75baNWu/Syf6Ofs5+F/&#10;iB42+FElt8bPEFjrjtbh7DU7aAKzKy5JPoQe9cmmjJpk01tCNxjlZCQOpBIqDwNpfxG8afs+fCy9&#10;+HXiZ08Pvb2t7r2p2suZGSJfmgAHVSwK5/OuxW3hcPPNGod2LsfcnNf114cV6rySFBwmowjD3pty&#10;53OPO+VvVximop7Pb7LP88/EHC0aebyqqUOeU6icYR5eRQlyq6Wicmm+VbeVzz/X7CW0RrxoMsBn&#10;nvXJXd7NcL89vtJbAxXpHjaWBrcRJg88gVycPhi51bM8CYUHjA61+ip6H581rYh0WytPIEV6qqSR&#10;zjnFdOyaYlkAzqBjlfesrTtAlwPtCMoU4rT/ALAlulG6XavYUNoOhxnivSTqF3lYyV7YFYE/hqLc&#10;0Qt/mHQkV65pnha2WUG4kDDH8VUtW8H2t1emWFAo6HA4o5kJxb1PFdT8DyTMZGizz0Ap+i+FDyfL&#10;KgDnI5r15PBBLbY03FT6Uq+CY7aZnmhGT2A6VSmrEqFjgbXw2qou2LPHGe9NvfDTS3SqYdrcDAr0&#10;hvD9sAsgiIC9Tjikk0/TfO8wKCccjFHMimmcvY+GlSyETxBcdFxVeTRRaE4j79hXWs0ERKSR9uCa&#10;ls9Nt7pRIeh7AU1OxDhcwNH0cyJjyj0Gciul07TPJhGzBNWIbGJHCxpgH26VchtHiyHGPTiq5myF&#10;GxSMBQZz8xPNSKuQAopzo3mdD17ildSMjHSmrFJtDRJgbW7dKC8X/wBbFJDu7j8u9Ln5iTk1Lhcv&#10;2jsJDsLkr1PU1NvJB2emaiVkUnAIp6kkYxz60uRJh7QQtuBDc0JEisc9e3FOEahjh+nWlUOcZ2t/&#10;SmJtMdEArYbrU6ADofrUMeckhOvXBqUKMljnp0qkzNx6ki7GO4c0pRShIPTpxSBuccn6ipfK3gH+&#10;tUKLMvU7KZ8GF+COtZh02eT92UPA5rqFj4xt/SopbaNSWYYUdO1JXNEchdaRehHNuvPUA1wXji5m&#10;FzJDcH5l4IzkV6tqt/BFbTSW0ill7A9K8c8YTnUL+RlY72bnb0pM0izNtL9+Ajc5596vDVZLeQNI&#10;5+grMsreS2JVwck84pmqvJG+Y2OMc+1Y3ub3aidr4f1iO8lSF5cqx79jXRi2SE+YpX5uleW6BqEi&#10;zD95jB5PtXXWmvvLgicggdzTvYVlJFvxVGrW+8/wg8VwOqaskD7DIfoK6vxLrQaxcmQDCHJPevJ9&#10;c8SWr3rR+Z2PAPWpbRoldGhqutLIhKggdME9TXNX1xvZtzZJOc1BqGssSOuCOKoS38khyGzxjGKx&#10;k7mitsTMxXLJJ+tN84Ahm5PTOKqSM5YHJ6cip0DSJ05x1zxUrVlN8o5F3t91m5+6BTXT5squOxHp&#10;U0W5OWTnPUU9rQzuXQjBPOaTiFyo0QI2nkkfeqJLcRnAY8nitP7JIAAFGB39aqTQEt14zyBWcoo0&#10;UmlqQRxx/wAUftkU9TEoOwcUojWIbgnJHAHb60wBR25PWs+UfNqSIACT3A/CmEhixKZIP8PenMxI&#10;XywOQSfSmAMq7iT7k8UK4bj4pHL5CgD+daMMjSEAKelZakqwdSD0IzWpZfPIFB/g7VSY1uaemAmR&#10;ABjn9a7TSbRba3SSQ5JGOlcZpMiRusj7cAdzXWaTqMcqqiN0Pc9KaVypPQ7bRJIJYAEUbsdhViVw&#10;jbe/vWNoWo/ZZQrjg1qySQzATxnINa8plztodCBNOC6Aj0zWgI0UqqqMDsBWfYoGn+Rh061sQQIy&#10;GRvpntUuNxc7RWhi8pm+Xvxg1qWKeZFvAwPXNQw20Lrng4q3AIxGI8jc3v1o9mHPYiuNOaZGCJkn&#10;qTXEeM4BpyFSOTkjFegxx3EDfMjFSOtcv4s0uS7d2ki3qDnkVXJYFUbPLb+A3AfK4Y9/QZ6VSawe&#10;Fc84C5xjpXQ32kXZvW/dkLnjjtUb6bhcKTnHO71qHT1LVTTU5+OC4ZtoRScdCatpZkqxORkdxVsW&#10;e1uIxuzx9ae0TqMSKck8A1DpmqqlB7STPEfBP60kMMpQGRdpz0z0rUWCdo8mI9ecDtRHbFmIaLkd&#10;8VLpmirkVoixKWc5DcD2q9DIycL09RUQt324Rcd+nSpI45CuWB46cUuVomVRSLi3QEYMn3hwAKnt&#10;78MwQ5IxwPSs7YzfMSeOwp0KupJzgg8BhRa5HO0zQluETjO2mx36E8IcDvVF5XOWdsk+tLHOVGDz&#10;jtSZUW27mj/bMkGMORn2psviW8U7YnyPSqQYMBv7ngZzSODFjbjIHJovYd3cXU9fuZf9Y4PPIxzW&#10;a2pOFEeeA2c570y+nCSb+M+hNZ7TFgy7eSc1i5O5vGnfc049Vj3kEg5OOKu2erooA7Z6gVzh3clG&#10;7Z4NOiuHQjD4z0FSpF+zXQ7B9TtGjKsd3y84rn9eFvMPkxgcA+tU5b+5YhfMwCvUGqs127FkLkgn&#10;oapybBQa1KlxGRxH8uG4PrUSbo2EiZznkU+4kAJHU54pin5skHHr600XobekalLGoZW4zyK6jQtd&#10;W3mWQg4/iHpXDWU/ltgY/A1rWdy5OOxOc9q0jNo5qlNdjvrXxPKZCRK4z2zVyDxZeQyZmlyvv1rh&#10;49cMaqiZGBznrSyatc3Eg+fA9M1sql2czpo7+TxZdy4SDK8cZNW7PxFKsQNx97GcjvXn1nrU9u+4&#10;MM4xkVeh8WOp8uZMg9xVqRDirHdLrsBIYy7W7kVaTWLhYd0U+evBavOZvES7gyTnnoM1q6b4lt4Y&#10;i0jdV65q0yOU9Cg8UW0OmCS6ugcHGCeagOs6ffRmcXAyOoJrzLUvEfm/emCj+Fc1QbxS9qpIuCB1&#10;OD1pSdylFI9L1rU4Fsyyy+uD2ritWU3DGRxnJ5xWNJ43eaMxPcHB5ALdKqv4wQQmGWXOD1zWbRqn&#10;oN1KAKSY+gPWsS7vfKdlD8duKv3OrxzqAjM2e4FY+qPvcuWzzwT1pJIErE1rqpjkBWQ7Qcc10+na&#10;1BGBIrKW24PBrh4yA5I6+/er9pftBKrccn7taxFKNz0G18QzvtLSDH8qW81KSTA3kjrmufsLhnQM&#10;Blu3FWJJrt4ioY4qkYtNaFTXr9xlQcn1rnJpnllAGcdsVr6hBO7eZKCVxzzVe2tIZXEpGNvqKpMh&#10;RVypahlmJYYyOcGrcMrpKoRsHvjvU01nvYNEcDPYUfZfLk3sv5VaZEos6jQdVuRbC1Z8DtgVs2Wr&#10;fZuJH5PY1y2jOzOGPOw5wDWo0nnPv5z3zTT0BJM6mx1OK4bymPXpmte0W3ntMSrg84xXGaddorBG&#10;P6810mk3ygoZGBX61REkaX2G3MZ+UE9jWJf6dLE5Kp69K6QSoRnbuU/dK010imjKsg688dKL3RNr&#10;M464gWZSkybSKybuJkJVT2rsdX0yKR90RAPdT3FYd/YxyHBPQ889KaY3ZnO3SkJkIQSeuayZ1cS4&#10;XnArpbu2jU+V/Ss26sU5ZBg9xVXM5wdroyYt4bO05zxViG7uImIZzjdkUySOSNyh4yeBjpTGilk+&#10;UyYPp6UrmSuhL/XLmUEbyvoKqx6zgck4A/Oo9RtbrOFJx3qvFp1xLwucjt3NaKwtepcl8SMIvLQk&#10;jOM+lOstauophIzErnkE81QGnzMw3IevHFX4tImKbyuKd0LlNE6w0487zcYHAz2qT+2ECqfMGCO9&#10;ZUenTbgmSPQ44qzDprpgyAkDqMVN0g1bJZtRlmfZEGO7uOOKjkiwRJITz29at28MYGWA9MCi7twy&#10;bgpOASKafcmUbkEd4V+Qp8uOmalWya8cOinkcYqrbWc084QcfWur0bQz5YEnG4cZNVcm0pMzINE8&#10;7CscY96sJpdtZnazAjvxWo+myxAquTt74rMvUnGUZSOauLuO1tyvcJCJGKLxjsKytQKpkgnAzitW&#10;SJ448nuO9ZN8GkBULjj8jWqIkjOlUOOB9TVd4wRgg9eauEEHbt596imjXoQc9eBVqWpMkZ1xwDlu&#10;RjGKhLAcL1xVm7jIBO0jPqOtVGR1fcPTpiuiNmjOSuKGBJ3DOOuT0p6ye/GOmKiV2J5GBipCqnHP&#10;GP1qrkD0bA3kDPQYpXG5cjk4600O2AoTGPUU7cCmGJ4/U0XBaoYrHdtc81J5vzAgggdqhkfbyDz0&#10;GaQufL83v6Gnow2LEszOu4tjjoKhM0ZIEr/LnhvemtJGUAaQZI54qB3LNkjA78Uki4u7LiSRs4C8&#10;89asYXdt2jJ6ZrNjcrhhnGegq9HIzgM0fzDjJ9KymrHRBrqSl8bI2AJxycU0rGzH5SCDn/69Nchp&#10;dxOcHsKWMgLgREnt3zWL20LvdikOnzDkZpsgCEh2C5PJNS/Iqhmbn1A71HPCjcnJO3jjvU9Sr6EH&#10;2nB2hl+ppHbylBkUHjnFQugDEmPPGQVH6VG3mJwARgdapJMlybJVKCNpAOSeAarTEGPLLnd0xVuJ&#10;WlcB0JAWrcOgGePJUj0BpOxPTQ5mS2l87LR/Ke2eaWazaOISZ5ArrV8KI43yschePes3W9J+x4jC&#10;H5hwR0xRFIhnIahEHBaPjJ5BPBrndQC7v3g+6e1dhqVoYsh4yFzjkd65fV7NjIzlevQVrBamLl0P&#10;teXT5pk+ROSeRUtroWQJXHbjHaqeleJknURNgHHDVtx3yGIMWGfT1r8ymz9MSJYNLhEYVeMjripb&#10;aKS2UqSNoGT6mqa60dwVcDB5q01zE9szbhll4Gawky42MXXZw2oBlYYxyO5pqSq0XlKQM9M1Rv7i&#10;SCYupzhs++ai/tJRLnIz7dKk0S0NIMseFQZPf2rK1m+MMhXd17Vds7+O443AnGR71zniO7WG+bcx&#10;zngE1EmXaw3U7oFByMY5ArkdZ017y481c4+nWttrrzW3SP1HpTHgEjAgEg9M+lXTquErmFSKkcNq&#10;WhyxHdJEe+MVhXdsgJXZg5weOlep3ulxyxb2UHNcB4gtRbXjZiI56Y7V7WExftNGefWoNK5zUkGJ&#10;vLYAHON2ailXy5cAfNjA9DV26gQDfg/KeMCoobRpCSWOR1Y9K9aNVW1POlh3fQpu5U4ZuccUM5ba&#10;QfxAq5LZR7CGIOedxHAqJLNgcbTjsc0/aXZEqLQy2fK4ZvzqYbGJYlcnpg05ICAVbIIHUig2bKC2&#10;wgkfKKl1FccaMluMmUIMkZJpoCqRGV5J784qdEdwrONxXrinrBLKPMSHrzxRz2BwfRFc220A5VgD&#10;xx/Sp7a2MrAtuwOfu9algsmP/HxHjnjBq5FD5Y6Y9BUSqXNIUurEjhBAXkAHoO9XLe0LEKAOtOt7&#10;J2O5424xkgVrWFiXYRxITzgYNc9Sqoo6YwIrGw3rjsver1vp48zYFJ4wcCtS20gom4DkpyRViC1F&#10;sNojORz0rgqVk9jeMBlnpvlKBHnGOpq9FbIg2sc8fjUtjGrxkhOnJB7Vci00swYd+vpXLKpzHRGm&#10;okemWxMgYdMdK27O1LEMqnOevpUWn2IUqFUHnnArct44kRTt75IzXPOV2dEVZGVe2UrIXQEnuKrf&#10;YpsgiPr610JiViCoAyfyFSGyiZD8oJ6cd6zbS3KbMvS7YtMoZcjvXXadGkMOI+T3zWTpdgY58OpA&#10;zkcVpW6zrceUAcE8YFZTd9i0UtVhY3jvIpweh/pWbdggDapPPUVu6w6tbfMeQeQKzbGBrqfYowvS&#10;hNmb1Y7RfMSffsbnjmumg8plDquDjnArLi0828ZYn5sce1WLW+jJ8stgD+dS1d6lp6GxbzNMnlMM&#10;5PetzTtOKxiUoStc3bXMqp8hBGckirUviue2tTGLkc9CKORJlqppqQeJdRjllaIINyNjiuY1PVfs&#10;67I2wc5JNaM90s++UMWLHkntXN3fmvcSDyiRngEcU4x0M3K7N/QrtbkKS2GPUE122gGy8rdCQz5+&#10;YelebaUs8cgZX2t0P0rprDXl0uT5nBU4ztNaRsmTfod+91FFbkofnX0rk72SKbUDMW3Mxw2RxVtf&#10;EdvcqRC4JI+Uk1mAhpMk5YnNKp7z0NIvQ3NF0Pz9QS4V8Db0rpbSCSylO4FR1ArE0K/to5I5TKAq&#10;jn610D31pdgtFKuFXIJrSFJWInUexfsJTM7Et17E9KluoVePYcHPWsXS9YiSXMrjaWI3Zq9JfMWJ&#10;AwD0JrZUFKOpzttS0MvUtPRbrAHzA9PatPRy0KeXIwwB3qGaNpnE6YLE8mkjDyExMmD0HvXz+YUZ&#10;Qd4nfGfPCzNVnTjZgjuKmhlTIXeBWdbo9tbt5j444NZEniqC1mIaXODjJNefSU07tEKk53sda08S&#10;8lxz71HJeRRrkyAkjjmuH1fxsix/JcY3DtWbF4yCtvlnIX0r3aOHqTjcydOEXqzu9U1IRwMwcCuZ&#10;1CcTzid5iFVs896hh1+21JQ8s2VXrk1k+I/EcA/dW4AWvUw+GqJGM6lOCH+KPEMMq/ZYyMAc4Nc2&#10;k5+07o+p96q3uqLJKWMuRjgZpbO5hlOQ4617WGg4RszysTPndzpdFuLjzNo5Ujqa24SpGWOD3xWD&#10;oc8YVW3g47ZrXick57etelBJqx5c5NS0Jp/3nIbGOmKrkMMuwxwetSSdN3OfXFRMSwwZOP7vrWq0&#10;MJSuJ5Jxj1/SgBmIGD71PtRsMGOeozTNuAN2ckc1SJvdAQT3/Gmrknac9OtPwwU9P8KCrBcg4PoK&#10;aSFYbtYHrQoY8kUrbvbp2NHzBeOvc0XsK1xCf4elGAR0oABPOKVs9D3Hai+oXYFh6d+tCtxk5Bpd&#10;oI2fieaTbkD68UXXQEgLY+8D+Apvyxn5ckdsnpT92cEn8aCuBnA60r9xiFyARjgDHJ60DIPAGKCG&#10;AHAJHTJoHykFuBT1CwMxJznoO9JgkHHGe9PAJYZoCjHHXpSuAmzGQaTBX7p70o3EHI5AxmnYQDDY&#10;/ChiQ0oeeR+FCq3fIXtxTnAAJAJo4HTp60rgrWEBaPA2ZGO1KgA4IyfXFKVbqTgd6Aw24PXt70hC&#10;HIPI+gAoBIwv6mlPB6fj6Uu3DZJzj9KADBH3iKUbjwPTrSMSeCo5oAIPI4oACwI4GfenDlePSmnO&#10;cU5R8uG5oAFBwQ3QU4DcDjIz0pF9gafhRwTxVIpIxtYtWaQvbk5HJ46mo9PvH2iO5UZB4rZuLQSA&#10;eW2PXis2a2idiqHDKeTUNamiaaJxOAPqOlR+bufAQnHpUkaFUBbDECpBEgG9sLTFtoRhmEin+HPN&#10;XV3sSBgqemBUCREtuCDA5GK19B0tryZXA+VWyR61FSoqceZmlGjKrNIzpdJvplEm/AOSARU8ugSr&#10;ZpIH3Ej5l7iuufTIXTcyDIHSqd9GcBI1HyngCvKq46XRnsUsFTWjRi6b4WnmtWDyAEjv1pI/CL2s&#10;onnkUqP1rViv/Iy7ONo4wDUOq6tDLiJXwSK5v7SmtLm6y6DeiI57izW0NrHCWyeoFYd5biP99HGc&#10;E/Nx0rS0y6gS4JkO8Z5yau6jqVjNGYEVDuX5mAqaeaRp3Vx1ctdSSsjkbqMSuT5vGPWkhWWCPCL/&#10;AMCxW1awaPE/mTJuweATVbxDcLFGZVZVTbwFHQV0xzelKVkc0spnFXZmTzsV3jkjt61f03VbeKLz&#10;ZZhn0z0ritU8YvA7FUIXojDgH3rGk1++mfJuQE7BTgCu6ni4T2ZwVMLKD1PVYfFFlPL5ULdB8xzz&#10;Usur2suYIpRvI6CvKrDV7m0IFtdA7vvYPNdNomoq8hmaYHPTnvXQqkupzONnY1NUt52OI2J55wOt&#10;QyWgZvKZPlx1xzSzaqZlVI/lweSetWNOufOlJZATjANXdMiS0G29rIvKRkD3qyEkQiMqeecgVoWt&#10;qJIsuSWpwtlQhioJFUkSZd5YmWMHa3tVdIJIh8sGfat1kG0jIx0pn2aJQQoAyeM02gtYx0tyzAzR&#10;4H0q7a2BAyo4xxxVsQgD5l47VIFCjGcUcoakKWxU4Q/gB1p+5VG0MMgc09hsGQc+uKj8qMvvPfri&#10;n0CyHCdEXeW49aikv4ABtcbj2qjqV8zr5MH0IHpVNdw53EnOalsZr/a8KcYOTxTftKKRnp9ayn1H&#10;yj5ceT6mojqjhtuRn1NS2Kxry3aYyJAeeMVC8wGD19eaoC/OeVGR+tD3hPYYxUOdjWKuWZpBjAIr&#10;NvrjB5bI7VNJONvyHOapXeXy2B0PFYSqJG0YXMvVbtMYEg/Osa4J5yOp55q/qJ4O0ZAPIxVFlDxl&#10;B1x6VyV8SoxOilhm3sZd1bvJGVAOO1Yt/p7lmRuPcjrWyzSM5RgcdjSzWazHHPTuK8etitdz1aGG&#10;8jlFsjG/C5bPpzWhFYJMyqQccZxV7+yWaYnbkjpgc1oafokpkCjJPpivLrYxPqepTw0kthlhoUfk&#10;DZFjA4+WtXR9DDOGMefwrV0zTFWFVZSfU1uaPokburqpCg9cV588conbHCaXZhp4dAJ/cn6kU5NB&#10;IcKqEn1xXbpookGFjPvjvUo8NBsFYDnPJqHj+WNyfYU0zB0Xw4YW82U5B5xW5aafbQtv2ckjGRVi&#10;HR7lH2bCdvJwO1bEejRvGjMDkdDXDLHzqtop+yppFVIoTGJJIwCOhA60y5jjkYMTk+oFX7jTGEOz&#10;cc9qgisZ3OHJG04AAq4c0zPnja6ZQ2MHCiPoeQR1q0trGZAghzkc8cVei0zLY2EnpnFWxpYjIkHX&#10;FdHspkSrxKMekW7IGdNopTYKuWRuFHHvWg9tIVCHpmo720Ig2xZJ7muilTcXqYupJ9TOguZWufI8&#10;tgcdavfuo0BkiGTxVeOBhKHLnIqzMkrACPj1JFdqa2RMrNgHMacKeegxSeXM0gndvlA4BFPRthAk&#10;cdecGotU1C1gtiBLz9a2p0JzkYymkY3iO6ZHwV+TPOax7q5JGxMqDVjVr77T99sg/dqgFMpyQelf&#10;SYOChGx5eKfNsEduzfvN+QKa+0ZwnvgCrCQzMn7hSQeuBUTqFfk/WvSTueZNWGRSlRuZNuOxqcTx&#10;ogdm61C6kplT1NQSxOwwSfbFaRdjmk3cg8ZLFrfg/WdHksTdpc6ZIj2iHmaPGXTjnlQRx61+df8A&#10;wWJ/aF+GXhH9lrwZ8MPgba6dYaQ0E2oS6bpyqosgg8lImUfdcMHBB54r7u8YfGbwR8N/iBovwyub&#10;TVtV8Wa1EbnTdE0WxeVo4Af9dPIAVhQ9t3XtX4p/8FNtT8F67+0PrvhDwRZPpen+J/GU0uoWkQMj&#10;W0hlxMy5PQnJx0z9a/LeNsxjLFwwtGppP3ZpxdrRfM+WW17XUlr8mfv/AIKZPOeaLGYik7Ub1IWa&#10;s204rmjvvrF+R49+z7pkmh+GLXWpkIvtYvGdQMgspPHP+etfYb/GD48+BP2VvE3wL8T/AAxe88P+&#10;M5rS00e91RgBbzFs7bcEZYfxN6cetXPhJ4L/AGHvh5eeHE1WPVtVk0nUIT5c8ZSGKBYsGQgj5yzE&#10;k4zgDFYn/BUXxR8Z/Df7Uvh/XNR8X2114NOg2ureB9O0vAi08ucEui8F8LwfT8a/Fc6dPGZ/TpKU&#10;W2pT3d9Noq1tbab7X8k/6Rlm7zfEUsGsI1Fu6dSLWsLNOK8pau/To0z5u/ag+EXiH9n138H+Lr60&#10;mvpLVHP2RjtUSZ2j5sEkAc15/wCCodQ07T47y2Ry2MgohJOO4A5Irof2ovip4r+OPijT9R8b6w19&#10;fyoFa6KBG2jG0YHTqfzNef3PgWx0i4h1O+1u+8yTCxRw3GOcjjOeOP5V9pl9GnUwkY1ZWcm3a1z2&#10;6+LzTBUeedNTnGNpWdlffS6O307wX8cvB8d5q/xE+HmraBp9/K0lhPqdmYReDONyluqkHI9a5cX/&#10;APZHi9rxuQIDt+br3xXp/wC0j8ZvDXxG1nRvDGnHVbf+xtCgt1j1LU2uFlkQYLLn7pwfxxXkMsUk&#10;msfZVkLu8ZALHrn3rrq0KKrzaVk1+FkefwZmGc16EYVaSTTd23rdvax67+z/AOIvjP4svrO4+Ben&#10;382rJ4t08xXrQMLaxMblyZJMbU6dzk8V93/Gjxn8TPid8Sb/AFb4m+IoTrrWsX21bbJhZFGAFI7e&#10;1cP/AMEqfG2iax+yXqn7CHiTxnH4ej8b+MoprDV1iUTQO+3OWPP3kGM9jjvXpHx4+FcHwN+LuoeC&#10;ZtZOqTaYq2/24qR5yDkZGa/CuN8Yq2ZSp0I2p05OOqs5Tto73tKPKnZ8qs3JX7+pgcwrVuJ6lHHU&#10;4xxMYvk0bbp3i3JSatFOWjjq9EzhXg8Y6X4W1Sbwfp6z332WQw2YAzKQpIZSeAR2NclrfiLxr+1B&#10;+xZq9v4xTUW1CXQ5BHpl6SZBPGSAef8Adr2jSfjP4StfA+o6XrXh+CKZLKVftyEApuUgEDueaxvg&#10;X4o+GnhqOey8eMtx50RKW+MsgbILY/GvhqWPxGHpSrvDfvaVSE4SWsny7peT0fRr5nsV5Y2rTq16&#10;uGfNTlGySUnLvZ+it6P0Pj/9i3TvCnxP+BEngrx54ZjuptEvZLY/aEPnQk8goeqkV9YfsVfs7/FD&#10;4Z/Czxh4Y0211CTwj4i1B4fDuqXk4YI7RZkBGcjacDJHNfIfwk1u88B/Gj4t+CPCWyIXCXN5pjTn&#10;PkAE4kx7Ag/hX03+xf8AFfxl8Lr3Svhzr3x8/wCEofxXfmXTw7L9mhnQBiAM55QH8Qa+844pYurS&#10;xbpS/d1XCqoPme6VRyWjS5db3aur7nLmix+KySm6FNOUd3LZKDtbR3TvFNaNbn0T/wAEmPjF+1F4&#10;p+F0/wADPBvxE0u2h+HmqXVrcaXf2pke8Tztw+c8ouDxX6CfE/Q4LTR7bWbUgTzKv2hExjJGSePe&#10;vhz9nL4Xn9mH/gr1rXww8Easurad8RfC8euIWwqR4UmfG3jspH1xX1PoPhr4lafq/iTxP8Tbp4rr&#10;WNREdjpqHMVpaQ5CBT3LHmv37wyxOJp1FT5akpSm4ybm5UoKMVN8urirOfJaL1tdaI/kPxho5Vjs&#10;TLG4d06dKdKFaCUVGpOVV2als21JSblLbbqkUL/T5Lh978jGcUqhbW2EUa4IxyK0DDJcZDKQQcA1&#10;Uvba5RDGkeT2OO9fvCP5ze9zOjuS1xsfqe1aMImZgBnHb3rOsrb7O7STAls9D3rd00xXKebnG3tT&#10;duglqOigmji8+ReAOpFVHlYHBHv1rSv7u3W0ETSbcjGCa5nVtUitUbZN8wyAAaW5Ukkb2mSwxkyP&#10;IBu6gmteLS7XUYxMpyTXm9jr2oCRftCMVzXa6R4tgjso8IdxHIxTaaQRa6lvUdHtlhNusQBx/k1y&#10;8unTw3nykkDrgV1huWvovNRtxI6iok01MGeWPDHpkUK45RvscVdWN3PfiJcqoHJ9a1tItZbLCyrk&#10;dvetxdIs4kaSYLuPQ1SnSIvhGHHQZq+a5m42HKmSHKd+1TKGYEMn0zUUV6QVi8nmnTyuj5C4BFPU&#10;khmt+Sc49KrzKQpAPUd6ma8c8SAVHIonOARx6VaMyEgqoKjIz1xSgBhkED296eVdMJnrTGBB6/hW&#10;hnJu4bFJyo7/ADU7GBuB5PamjLDqBx3pQCCAKBKTHkZIU8d6cpUnIYfjUZbKfMeR0pVyME/TBpWQ&#10;+axPCyIfmGM+1OL5PQHNQBWBG7FTgcDBPvmjlHz3RIOeamhyw2jnA6VEinsRj0xViDhsbc8UwjuS&#10;ww9mPWsjxnf/AGCwMdscnPIrehVhh2xnryK53x1B+7XGMP2J70GnQ8x13xXeqJEjYhWyM+grlJJz&#10;dXBkDZOPWuh8SQILqWNgCO2DXN+QYZCAoxnrUyeppT0GSylJCQfwPpUchM55GOO3SoLvzRLsVTjP&#10;Jp6eZ5HHX6VlZmvNfQZCrQT7IgM5rVjuHSLKHnvVXT7ByDIQfxrSt7ME/hyadmUmkcj8QNev0tfs&#10;8fRhjI715xJDfmZppAWBJzkdK9j1bwwNTuVaRQVU8GqGt+DdPgsSwVSR0xUOI4ylzHl6QS3CbChH&#10;1qe30ueMcDPPU9q6NPDe2U/uzx3x1qzHokoUKYyMHsOtTyGqlE5hdKlYDcPxxzU1vp21ynTHeukT&#10;TngO9ovYDbUE1iZZcIuGHIIpcmo+aL3Md7dVj2EjcD2FHkhWCoNxPUEVrppUki8x9eM1bsvDE9yP&#10;MMeQOhIocLA5djEaGchT5W3b2Peq17aIse45Xg44rq9X020tbYED5wOSxrmtVdS3mKSAT09KzlGz&#10;KTdrmUAFQgc5PPrUYVASoXjp61LIQSdybVxkMfWomQM3zE9MHZ0rNxRakIULgAKRj7uB0pWUOfmY&#10;4x97HWnE4b5R0GKM/KQpOPaoaKT7lcK0YCoAe2R2qzHdyq43cFeOT1qNkUnCEHgcbetPG3jgg4zz&#10;QkK+hbjv5Y4xHxgdiK0NN12e3bKyYAFZATJ2gjHTrToEkU7g4wRyOtaKJLlrY77w/wCK47xxbyS/&#10;PjB5rqbO8d4djSEL2ryXTppIrpSDhh0Ydq7rS9XeaBE8358cjPJNaR1Id0d7o8YaNfKOc9zXQGOK&#10;OzC8ZI6elcp4YvJYkSSVvlBxz6V0lzcQSwnbMOOgFaKFyJMLIlcjJ+lXYvL3h5UA7isiO5KMSrZ4&#10;596kj1F+d/0HPSq5OxFze/tRRCY1GGHcis3UZ2v38tEJ4xwKqm7875VlA45xUtpPHbYYKSWByeuK&#10;FEpMp33hJ3haTZjqOB+VcpqHhy7hcoYzweo9K72TXY+bWZgBng5rL1DU9NMzRNIMheKlotSOFXRp&#10;3kY+WcjuBStpLouJVOc8gj9a6+EafKD5LI5PrUdxpiyuSIhgDqKhoq5yxt9qkIRkdaabeTHmeUTn&#10;kmtttFjWX5cgHnnpU72MaKQUBHXjvUuCLV7HOpCJDjbj29aljZWX5oQfXA/nVjUbQCTK5BzwDUMB&#10;U5Egx2x0qGgTsPjtIQhAHOM/Wq1wUU7cd6toWUliw4HaqV2d8hZTkk5HpWclY0j7xSuRJnIIBHXN&#10;RRuyvvH4VanVBEZHOAFx161kSTNvZFBGDjBPSsXZHVFLlsaP20KwCsvrUd1fsQTuGPQVRe4EeC5A&#10;28HI61XuLpQuDL9453ZrFybNlBDtRuEBEhf6j3qjLK6/vCTnqNrcGia4Z2JwAM4AqMvlSMDmkXfQ&#10;liunIYu64P8ADmmPMQ25RznjntUTOq4GMmkDEkEZBoFzNIm+0huXOefSo5gp+YEE+gphG44x0/Wn&#10;oAoO4jnpxVIHJtEDSbudv1p0bqU24+hpGAJIB78ilACnkcj1qkmxczHKV9cZGDjtWhZTPhV5Cgdf&#10;WqMce9g5BK55q9awSxr85z6cUNBfQvRpvA3Rk57g1cjtBNGEwdxHOD0p2nW8ZQZ6+lbK2gt7XzVT&#10;BK85q4ROSVr3MPb9nXAbp15qGS4k37iOAPWp9RLBiUjJGc8Cs69kYxFVyCCMkVtG6M3G6uWBcIQA&#10;xC9+vWpV1YsvlhlCp3J7ViuSvyoOpxijznMGwqSo44qtdgUUW9R1tHDFV+boAp4rMk1Kefhh2xz3&#10;qF5iXwR19RmonlLMRgcHkUmylFWuSNcMmfmJPv0qOW6baeRnrjHWo3cqS746etReawUNkD/ZpAy5&#10;b6hKi7Rk+1Mur1pPmdlz3DHFVjehFKkfjUDSiSTgkj3oSbE3oXYZ/nPzZHY5qaOUuw3DAHcdKz45&#10;F3DA69SD1qeO4IJEbduea1TsZc7Os0bUIXRERvmyMj2rcuHjEYwy4I6GuG0+6AcOG5781uQ6iZE2&#10;tNknG0MelUJu5bnw8ZJB59ulZtyTEpVEIGeDV1ZJYwWIBO0cdqgvpY3RVkQgEYprcncS0uhuCM30&#10;z3qckvIGHQjBI/lWXK0ecQZBHTnmtDRHLxFGOSDxzVkO60LdnI8Mw2pxmt61jLRqy5bI4GKxVV48&#10;FRz61raPcN5qvIMAfe57UyFJJim3uo5w0SkZ68HOK1dPmuoQDIxyB0I4rU05NOv49pOGPTipLzSI&#10;2TEI56ZqlsJtLcm0rxB5MeyZxj0xV8axbSAtG65xjANc7Jp8kAySOlRr5yNuQ9PSjYlp9DVutWXf&#10;sdQefXpWReTKzMYyAGOTmo5i6EynOSeSTUcCGWQRvnA6e9MmzRXnLZB2/jVWePccEZyeRWlPalR+&#10;8zzWfIuHID4IbvQNaFG7sd3C/mRVaG2USHeeB61rTbQoY4/Gq0sBJ3KMk+3WgTgt0Z1yiyHZIc47&#10;LUtjphdg+08kEVfj0gcSqm05yQRVm0tysgyuAD0ppkqnrqJb6LAzLuj+Yn06VdfwpjDpwOoBFT2s&#10;QOJAMYODxWn9utZFCl8ADk0rlNeRhjTIIEy1vnHUlayNTTHzYxjoBXWXV7YrHsVwcjGK5jVIhJMQ&#10;pwAe1AmrozTIwYsrnmnCdtoXGT61K9occjn1pq2u3Aj3DI64qlcxaadi5pSRPKpOB65rttNsbb7M&#10;rySAjGRXF6NEq3KrLGTgV2um+TMkUC5CFB1NaIl6Ivw2Nt5ZkBB644rntXsM3Jcp8vPQV1dlACuE&#10;jOB3xWX4liEX3GwW6j1q0xLVnHauQkOyMc1iXSgfO1dDrUDRxl2Gc+g61zd3KH3ELwPXvWkWZyVm&#10;UpnUMWxyOpz1qFwJCWDdKdIVAYt0zTYdu0Y79s1aZLRFcxrIAC2OOapSwADcWUZ7ZrQdFIOVz65N&#10;VJoiuRnj6c1cJkvYpNFtB24bnpSAE4KjtznuakZGDg9vX0pFQAlck85zW/MiLajvmYAjqefehk3c&#10;k9e1ChGOGcg44x0p4VBE2ZACOlTzFKDepWuFJIAB4bqBSFHdvLbAAORTXueSEfPYMO5qSBi43Ejd&#10;jrV83chxHeVHtHAPGQaiaFUlxvAOScVYVRj5Bx9KSRDgNjJHTjNHMNKxFBHvYxjI5yMVbQkgoRgY&#10;xkdaighHRuq9OetWra23cq3B61lN6lxuthVtwq8MWJFKqErlhjPTFWVt2eIIABg5NK0ZXDBfpWLk&#10;W5JFdctgIuO/SmyKRIwReKsiN2JwuM9sZqSC2Dvlk4xxU31KUrIzGtHmXb5ZHuKlg015QytETz6d&#10;a24tJjnjDk4x0FXNP0o+ZtWPdnpxSuUm2ZFno5R1O3Kg8Eituz0aJlEaKxJOPatG00YJcAFNynqu&#10;OtdLpukQG3JKAYI4FS5BZHHyaI0PzvGdvvWfqFgsysJIPujIJWvQX0qN0IdCx75rH1XR413IiBge&#10;wHIqlITjdaHl+vaMtxbmQxgOAeg6VxOq6PMuU8skerd69c1rw84YsqnnqB2rkvFei+TEJ9hAHXPG&#10;a6KcruzOWtHTQ9U0vUZIwrOflHPBrpW1mQImwcnrzXKqqjKIa0NGmkJ2yvnnjNfl9+h+o8vU6TT3&#10;lnYMzn5jnirMlxPASXJAUdPWqen3jwYRPuggk/0q5dTiePAk61lJ6jSM24/eOSASAOCfSqjW6kF2&#10;GOavQpm4dHTOeBUc+lyRSNOJTtz0qeZGhSs2lSYmAk47ms3xTp9zcTfaCCQOScda6rSNP81goTp9&#10;70qXxT4blNqBEnLLgLUO3Qd9Dzm1R5X2qvSrBZoWEUg6DoKvGwksPlmjw2eT6VUuImafdN0I6dKl&#10;vqLlFjnjYFXXjFcl4nsftFyXUZUckEda6iey8wbVQ9M81Uu9PdlG8g+o21tRqqnK5lOHMjz+XTES&#10;dl9e2KqmyeKQqEOzHBrr7/QwrFlc5Jy2RWdJpLCVhgknuO1epTxl1ZnJLDroc/JYGROAcj9RUc1u&#10;YwCi/MDjIPat59MmVtqx8gZznrUTaVNJh/JI45NbRxUXuZOgzGjUA7SuM1YZAQT1OB+NXn0OcAt5&#10;OQBywqNrGbA+Tgdq0jXjLqQ6UkZ3lrGcep7DoasRRmJcY5z2qV7Nw2e3bI6VJBYllwMtwc81t7RM&#10;j2UiIAH5cdupq3Z24HzFOTyCRkCnw2RVtwQAg9c9Ku2tuqgYySSSW7ZqJVVYapMms7QkYC+nNdDo&#10;+lKh+7gE4zjrWfY2wXB5OD1FbumyHOQByK86pVuzohDUvfYIQgAI5HHFPW1j4WVecZLAdqjZgXwO&#10;gHAzTy6sg2kc981zSkdMYoVIlichWyOoFW7efaoAGQRyfSqqjYc849QKsBSvzk8A5FRe5pYu2t8s&#10;K/dOfr1qaDVyW2YADH1rFNyULJjIJyeaI7sMcKMZ74ocdBrQ6aK7kJ3RtnHb0rQs3JQFuRjnFctB&#10;cSoBIz1q2Os+WQQfds+1RKLewHRWsiowbkir5vEERmD+wx3rmR4lDMRHHwO4FWVu1e13LMNzDIBP&#10;Ss3Bg2i5dzGQEnp6ZpLK4ihuUcEDB5A71krq8aAxvID/AEqlcat5Z3Q8FWzkVagyXJs9Fvvskmne&#10;YijcR1B56Vy09/FbSGIdcdaoW/jVlh2Op6dqo3utR3bmbYQfSqVO6BSaOhtdWuFBkhkY57ZpgnuJ&#10;8jPB7Yqt4XlinXZKRz91f6V0Wn6CZZCyxEAHnNL2buLnaK1lGhhCSABs96S7sI94K46ZOBWldaCU&#10;bcqZOO1SSaSI7YTMSWwOOwpqDE5anO3+LWABOuOSKoLeXU0g3A4x3Fa2oWLRSsAcj3psdhvg3pGc&#10;9SQM0ciHzC6VqUipmU4Kdz0q0+pXO4ur4J64qjIyJGqRjDHrxV6KFTbIzggsKTikFyrL4su7T5Hy&#10;Bn161d034iTRIY2uTg8jJ7Vh+JoI5VI83G0Ywa5maV7c7vMIIPrVJNBe57LpHiCfUk3KnHY5rptH&#10;1WeXbbTygoBgbu1eGeF/iHd6PILSI7hjqxzXovhHxHJrBXeRuPQrXTCTkrGT0Z6FJM0UQaEAkHG0&#10;1NYrNOBJKoHoSaz9LuGu4lSQfMpwfet2F0SELgAAcZrkrYW+5aqxSsilr0ypaGIgncMcVxt7o882&#10;ZWY4A4Jru5LGO6PmSjOKqanYQpCUP3cccVwww16u2h0QrxhTsjzPU7ORZdu/Ix6VTvLZ1T7vGPWu&#10;h1W0UuzAcZP5VkXUiqoGDla+koYaLijyq9dp6FOG6uIR5YlPTrnimTuZRmTn15pXYPweKItPZ2Do&#10;cCvShSUVY811W2Y82xZCgXv1qaxtyjZPUjrmtJ9IR5MhTuNNbSpU/dquOe4rSMLMiVS6H2Vw8EuQ&#10;cc/lW1aa3KuFK5X0Pase009hKGcnjtWvaw24hBYAEHrnrW0dGc0ndGushnjB2kcZOKVYwcHbg5qv&#10;ZXkZZQJAR047Vb4L8kn3rVM55bi4Iwp49z2poGRnOTUilWQqy/hSCNU4D9apWJWgwDIJH0pTjYAx&#10;JINA+XGP0pDkHci478d6LspiEYBP9KCvTDU7bkYwaQqSSCSKLkgv3cBRSFQT1GM0pwe/WlK5UMDz&#10;nnnpRsGwhBB4Y4HWlAIIAbH4daXGCRk4A6035i5x0x2pCB1HQHGf50mw7crySaeETGffgUuByc8k&#10;ccU7hzDMKQAvakXLADb9DTiuDyP16UpAPC/pRcd0NKsWyOPelAI5wMduaXGOScmlWNRyRyeaQrjR&#10;tJyWI/Gl2qORyaUBgoHBoCZT+dAmBbbyDnJ54pMEjaMY9CKcSCMY7c0i5Kk5570ADZIxmjA6nOc0&#10;pUbc+1DYPXI64oC1xDgYDDg9aH5GcH8KUhByPTHNGMY9aB2Ac8AdOmaRRyVzRgq33sc05sde1AWE&#10;JK96UAEkUh4HyinAe1AWFGc8dafjjJoAwKUFQNxbGPWqRSVhW5Q/N2Oax5bZ0uWlZsDPer13qCxx&#10;YVevAqk65gZnJ5FKTLitSKXUlgk2uM5qa2mS4HmMzYHTI61mTQMwLDNWNImCny5WAHYE1x1sTGlG&#10;7Z20sLOtKyRs6ak00ogC8Fhziuw06zt7GJfLXGBWPpd/ptjbLOxGOmTTb/xeFl2xH5T0Ir5/E5i6&#10;mlz3aGA5HojoptQjRGcOBtGTWTPqcVwxZeVPc9a5fXfEbQsGkU8nqDxWenjSzjUl3wc8gV4s8TJS&#10;PShhFY6K4vYvN2K3OckZrP1iZ1iEqsS3c5rH/wCExsFnDK6kHr81M1HxXbzr5YQ4xjPpXDPGTcrH&#10;dHD6F6HV47ZWMjZHfJ6VkX/jVoXby5MK3QVzniXxjbWqNbwyqWHQ5zXJza3LdzeYGJHb/wCtSjzP&#10;VhJxjoj0O28dxQ4ErbmPTJ6VR1vx1d3Stbxn5Dwp9a4dtRcOFkyv65rR0yX7RN5Mj8AZwa6qSUXc&#10;wqPmVibU57m/hYEBdvJHrXPXeoXNmNrystbWtajHZphkIIPBxXM6lqgv4tgXB6jJr18LWs9TysRR&#10;utjT0vWHguQTuIIyWNdxomonyROkRYHqfeuBtbIxwRuz5+UZArpdH1me6VLaKIxpGMYHU171DEKS&#10;PDr0Lao6ey1lbmQrtxg4x61saNdbZGVXzye3SuYMUUezyRt+bk571vaaiQoJI3+YjvXcpW1OHlZ1&#10;Om3/AFjkPbjFXSQ/z7hj1Fc1aNJBOJPM+8Pu5610tssM0CyIRgjjmtoyM2rMaAGO3I4p5jjP3+CB&#10;0pHYwAgrnjqBVf7RhSzEDnvVtkk7FCMbfl96Zmo0kE/KNkeoNSthFDZz+NC0QCMQDj161Dcv5Qyp&#10;H0zRPcbGyp5IrPmkmmk+YEYNJsBk4XblfvHmoreFkyZW5J4qW6lCLuUdO4qsZiRljnuOayci4q42&#10;4UBySvA7+tQvDGY9zqc+nWie8JyhA69aYspKlc5J7g1nKdjSMbslUjZjP40joGOBURkVVxnNT26C&#10;Xayjj1rkrYhQR10sO5uxD5cgYbckU27hJjZsY49K01wgyygYzxUEq+f/AKsY9a8fEY9LqetRwFzn&#10;xpUlwTuGOOciq8mjMGYK4PHaumFmRH/jVW506ZQPLQEY9a+cxebqF9T2sNl8dDlJtLhDhs9D8wqG&#10;WyZZCigsDmulOkzEkSQHPtSp4f3S8L3rxamcOXU9OGBhHUwrLSYy24LzjpWxpujGdwRHyB9KvQaI&#10;EmLFs46nFbVpZKqLtjA/CuOePctmbezhTRStNEWIAy/gK2tCs4kIRlHJ4xzUe2MyDcMe1bGi2sBH&#10;mL1Brl+sSnIxrTtTZcttNR8uGP0Aq2tr5a8dDT7aIAD61YMQdR7V30oyqx13PInN3KUluCpcN26U&#10;xZQ6COMnIPHNWrqDAyo7dKhgtwrFx39K2jQakJSVhPPZz5bLz04qeK0ZiGH40qRgHg1O80cIxnFe&#10;1g8NKS1MZztsLFblR8x59adKSpGAB74pgugV4NMaUOMA5wcivS+rvlML6kqMrHCnmkYKY2XNMQMO&#10;Vfk1Fc3EcPMjYJ61MKEm9Sr20FS3VWLEfnSTlQm0j6HNM/tC2ZcBufSmyMko2t0rpp4flkTKZka5&#10;cywkrE49eKxJLia4fMzE4PTtXSX+mrMhKnOO1ULfRlkm2SZwTXp01GKMJSbZmSWDTwqw6L0qEW7L&#10;8oro57VbdjHsAxxxWZdWrgtJkYH6110ZpnJVUlqZgu57I7EIwe9Ql1aQjd8xOTU8sDSnlcH3qsLY&#10;xSFi3Q13UzgqonRUIzuAPpUcsYwQr9R19KeYHdNw4z2rH8beJtD8C+E9R8Y+JbiZLDS7Yz3X2a3a&#10;WVh0Coi5LsSQAB1raU404OctkcsYTq1FCCu3ojzv9pf9pbwt+znq+oeIvFKwRDXtCkfQLvyxvmv4&#10;IggtM4yT828D2zX4N6/rOo/F39qy81F7pp4dMmZWfGV84uWct6HeSMe1fr/+3J8UrvxD4C+HWl+M&#10;fAR8PReIdVurnRbbVmX7TbHy9gmmz/qyVb7o6Gvyw8ReHPCX7MurfE3U9C1yLxVc6RqlnDHdxy/L&#10;5ky7pGKp98ocjr1zmvwfNMU8fm9alTlLlimoKas4+0acnrrbtfVLQ/rTw2xeC4TyL6xiqaVWtq5J&#10;3UlTvFJW00e+ruew/DD4aeL/AI86o/gvwBojTS5dpZ1O1II14Z5CThVHr3rzPx98Ob658a3fhXS/&#10;iu3iFNFhaKS81C8LRROhIdYm6CMYwMZAr7J+C/hnwF8Uf2VfFvwz/ZQ1250fxmfC0l6+q3k5V7uF&#10;YN0iM3UAkNx61+b/AMP9N1TQ/D66Fqssss1q7faQ7FtxZsseeeuetfn+XSpYrGYidOpdU5KKTjZ7&#10;avVadNt7/f8AsHD+a5hm9eUWvZ8qT5WtVfVSfdSV7ej+WF4nE1/8Vm02Nt4sYgoVWBAUDrkdj617&#10;n8Gv2M/FP7Qng21+IGg6wVTS9UEGrWs6jCRZQllx1O0k15F4Q+Ok9h8B/Ffwr0W2uYvEGueOPtq6&#10;hHbxGE2gRU8osw3qcqD1x9Oc/Zv/AATG8U+LPh5qupeLr/SL3VPCp09W1kW9mXhtboHasjMflLYx&#10;8vUZHHNfXZriKeSUqdWq1yxVvPz+8+W4j4tzWtlmJpYOi1UUvdb+Fr+tvM5j9rz9hLwdb+K9T+NG&#10;lXX9m+F/D+lwxQxWZzJfXRTaFPouSpyOwNfH/h7Qm1D4q6X4amSaGPU7hIVkKEfK7hdwz97Ge3Wv&#10;rf8A4KCftTfFrwR8SdV8CfEj4NajoOi6izT6Bb3i/upk24W4AT5WBzn1Hevmn4ufF7T/AIv/ABX8&#10;Iap4es7+0i0fwtFYv521V+0A5LRbMbR6d69N11jKKr042puDs7+V+nnpbc8bwz4izxQjg8VByq1J&#10;/EtorZN9/Nn2vq3/AASO8ceD/E2t698OvjHN/wAIV4Eh0fVvGOsancCC9iyHmkS3VeBhB1JH3u9f&#10;TXin9nnR/iF+zTc/tJ+GfHM19Bp8oXybtS8s0e4KGL5yeGB5r4s/ZB/aM0TwL4e8X+Avj3401C80&#10;H4hpbadrsFxfu7GMv5SMTnjAfGfavrT9qP4fan+yuw+BPwx+I91e+Fr/AEOG6t7XzMqhZPlBwcHH&#10;BBr8G4xnXxuZOvVovlp3hF3UYOVROSlGy524KMYyTvF8rd48yS+/+qcSYXP6OCxGM/fuUZwk46Tp&#10;QS9rGT1UZOTfLtp3aPGbH4Z3PxGvR4ehkeALNHM7DI3hTnGfQ19H/tG/sR+ELHwF8P8A4h+C7YLd&#10;XGm7ddS3kIWSRASXPp/drwzxn+23b/CH/gnbB4dtvhTcXnxStNU26bcWNmJ2WIsd0rlR02jO09K8&#10;S+FHxB/4Lo+MrPS/iFJ8BfFereDksLmexsZYFjkuYWU4lSEnewBII454rmwPDmf47BYieHnR5bcs&#10;HOfK1Pmi3y3XvcyXLvZ8ys9GcXFfGmcZbnFCdVyw0ac5xs1dVI2cea66P4le9rejflXxPN58F/8A&#10;goPbSGMw2uvxG2eSUAoVkG0g56jOB+Jr3HxL+xt4y174neCPiZ8G/BL6drEPiO0a3aVzDZ3qFgXC&#10;k/KG2biMd+K+BfiF8UfjT/wvuw8Z/H/T9dWTS9aH2mPUtOeBoUV/njAYDBGTX2V8ef2lPFXjDUPD&#10;c3i74jeJ9K8BaRpdtqPhJdFUpBHcrlkeSRRlSDjI719vn+S51gXl6o1IuboOE5JOUZ8unLyqzk2p&#10;baaXd1Y+pyPiB59QrrLopxU7t1LxtzQXvJX1XOm7X763390/aT8XfHP9kv8Aa++GX7QcdxPpt5ca&#10;hJorrcxkrZRzDbhi3VTuNfqr+yvp/wATfGnwylvvjB41tteN1HHPp19DEFZo2Xd82O4PFfmGP+Fa&#10;/t4/sG65qfxQ+IN4deOjRah4Qu2nZpEvrZuVPqrbcfjX6CfArwj4/wDi7+yP8K7/AMNajJ4d0/8A&#10;s+zm8QWsMrLcMIlAZN3XDOpyPetPCfEVsHWVNRlOvho1IulCbitKnIpTXw6czu2m0oxlqfi3ipQw&#10;2JySjRxMYU6iqeynVdPSyjzxUG/eturJ2cnK/RnbXunCz1Ka13hvLkKjjrilSzjdSzr/APWq/d2s&#10;pv5XnXD+YSwI71PHboUH7s4PFf2FTvyK+9j+N5xipuyOdvdGi+95Iz9KbY2gtdwGBkV0NxZFl+VD&#10;071lz27xknaCM/rVt2M+VXuYut2bS/vQxPtWRH4ft7ifdIpz1yTXUSxRyIQy8nuarWmmOJDI7cZ4&#10;FNMhwuzDfw42zbAD6girumeHZ47c+Y53n1FdDD5KRmMRg+uadIsQti8akfjRdjVNGNo63Fjd+U8u&#10;5e/PFdNFNb30Wdq8dcCuOv72SG9MobKk8Bh1qOHxLLZTeVj5SMsfSi1xKSi7HQ6pc2MYeNgQB/tV&#10;zN3rcMU4AYY5xzXL+NfHtzHc/Z7ObGCdxU9qyo9emuyC7NuYYyauMTOUrnf2GvxS3BWTBwOCTWmZ&#10;1lj4Hp3rjPDqw+ZiWQ7jgsMVvC5ktm2RMGz0NXZJkl6TktkDA5wKaseANuMnBoWSSRACpBPU1YtL&#10;OVm2seM9TTukTySloiCRHzuB6DvTGUj5cde+at3ds8WCDn1qvJuUAnFXFpoynFxdiPoM9fwpcHg9&#10;uwpNp6dKXYQ3Bzj1qiEgAyAQRxTkB3YYZI/KlWNiw46n0qRIivoRmgLMAgIBIzzUqIe5xSR5znJ6&#10;YxipRHjp+AoGkORDnrxVm3ABwoJ4qOCPawHvVmMpHljj6UFpMdNcx20W52wT0z2rh/iDry3ShY5x&#10;6cH9K6PWbm3l8yOVxgjGc9K838YyR2k+zflRnk0t2W+xzXiG88sHawYnqTWPJLuUPgHI6CptXuDK&#10;xK/SqdvCWbGKXXUuD1GmBZBvz19amSKKIA9SPWnNbSIeDgetQyQXMxAVM88elJLU0bL1rcEt5asG&#10;GOlW1cqMg44qha21zAmTjdUzTmABnbJPaiwk29yWR5HUrCMk8DApx8N39xbEzgbSOM1b0SZGADp1&#10;IxkV0cxU23zZzjjFFikzz4+HWjlZGUNgclaUaERggjbnkE10s1rP5jeVHhSTu+WpLDRUlJeQkeoN&#10;Tyl80TirrS3ilMYweeCKZHoSvINyYJrupfDFu05KKDu7EVA+iBJSEH5CnyE82pzkWhJGm8RAYHXv&#10;SLbfZVbDfQ109xpDPbYj+7jkVg6kIoA6uw3KMYFJx0Hd3OJ8VX2HaBDkhumK5vUbjcOcg57Vv+Il&#10;V2aUfjXMXj5G0NwTkYrOUUXGbSIJJt3GDtz931qOJCXOXI4yDTgo3bF7+1BYHJRcY6ispJFp6iqc&#10;grt+tOWRQAg6kflTJFckEHBHcUpGRwc8cms2ja41ABwnBbvT8lWxtGPWiNdvymkZnLFVXIHB5pJa&#10;ibsTRN5bAgH/AAqRJQVyoGMVFGpDjb904HXtU32eZ13IB14B71aRLv0FSdYirjJ5rqfB832g4ZuR&#10;zkiuWjt5nf8Ae9jwPT0rqvB9t5D7dpG8889RWsYkt3O90y5CQIgAOPWtZJmeEFc+9YukRO7mPPA6&#10;iteM+XHtJ4HatLWM07k9vdIoIYj3pZJxkspwayprxInIYHjuO9Pa92x8nJPSnbQE1fQvR3jhtgz1&#10;pNV1b7FGrb+fbqKynvWjJYHr0FZer6vuBdmyR/CTS1RRvRa3HfgrsIYd89PesPVtQlFwykfdPWsy&#10;31uOFi6njHzcVDdaotzIc85PIzUvyDdHQ6TqBZcl9o9c966LS7nzgMHKnnJrzX+2nLCGOPHzYBrd&#10;0nULzYpW4bbjpQ0PVI7ySxhaASk9SSBjvWLqLyB8YwB0wetOs9auJrZEZ9q4+aszW7u4t382d1Kk&#10;4X8Kho0Wwt9Csigtn5ugbtUESJGf3sgIB5ANZV5rsz53Z2gdzWeNTkOSLnnoRngCsJSSNVDmOnnv&#10;rRlIUjp3FZN5qUMe51Xo2DzWNJq6Qv5hkycHGTVSfWpbhyduBgjFYync6IUzQ1HWV2BY+cjPBrJk&#10;vnLkt1PJx2qB3U7nZu9QtJ8xyO/FYtnTFWRYednHzux565pryHvz6CoHZ9u4cn0zSjKn730zUajH&#10;h+SWPFNyDnHTHWncMeSAaTa2Opxn86du4XEVewHSlQZycdDxQMjoB9KkVj2wM9eKEgE8s7u/FDrj&#10;0455pXbacjByfWmSF2XO3iqRN2RZDfKOuakRHZwAvtzTIU2rvzirVtKFyrMQD3FNXJb6jopFhcEM&#10;MIOuOtato8UwRio47EYNZsaxOSCAD7j0q/YIyyBuvB4ppE87Zu6faxSFcHvzj+VaN0u2HyB1wKy7&#10;G7S0ZXPpknPGK1rS7trvDgKfTmtlEwluYmpAQruz93rWVeahZfY3YrgEYHHetPxFIH8wqvRSeK4v&#10;UZ3UMN2e+DQ0kOLLVvdgOWfnnrmrcU1vJEYY1HzcHj9a5mG5McmNxBzyCK0rO8JUMckEYFGo1a46&#10;SPa+OmPWmSxEHcOvpU/BXdjBJ6UsqRgbkIPrSvcprQoXEZWIcdPfpVGV33k7uO9XrhDI3HfoQOQK&#10;rvp0mwup46YqlaxlIqlh1JJ5waXjGFPNK0Uivt24AHrSrEp+6/OPvVaM2wjUcLkjA61NGI1G1Sev&#10;rSGMRABDnI60Iu4Z3ZHSrIehPbSNG2Rz3IrStdTSRlefIK9AB39ax2DROSqnn17VYtrjEZL8+2OK&#10;a0IUrOxvW+rxuCTKCF9TRfayt1BhEwVHHHWsKSWSNhKYhj2H9Kje8ZnLuxG0ZHpVjvYvpezfaQwI&#10;BIwBW/oEkMcoSU5Z8E4rlLO5WVgQwJGDmt3THWRw8eeOWppEuV0dmlpAG3EDGM8CmNLHAWbYMEcc&#10;1Al3H5YKcnbUE8ks6kr1osyL2NvQ9azOV24+veuo065FyNgY9OwriPDkUiXWHAGT3rvNOuY7e3XM&#10;Y+71FWTdPcZc27MSTzj2qqbYq2zYcY5NaMKPcSE55Y8e1SnTZY/3jqCF560CRz92gG5WXuMYrMW7&#10;NrcBmz15rd1SMSO7BQAO3+FY8tokh2r696Vw1bJpL77SGXHHaqU9oZnwi5J9BV62sWA8vPatK10x&#10;XwMjnrx0pcw00Y1npMpbcYx0445q9HoGzDYwwFdRZaJAiqxGfQeta8HhmG4QOyDnrj0qdQ5jz6XS&#10;JlG1QcD2pttpUxfDr+J6V6ZH4Ut5mEfltxUreC4YhsSEk+1UiW3e55nc2d1bRbo04GecVns7qCXU&#10;kfSvStZ8PxxWLDycnB4Nco+kB/llUHtjFWkQ5HL3U5UeaRgfwiqb3CyNvdevvW1remxW7lFTgjv2&#10;rIWzkeUsxwAewqkrhzDUYSkqw4HTmr9hp/nKGZev5VV8jyTl8YrS0uXfF+7YdcYJ70yb66j4tNWO&#10;5Crgc44rpNKsFkYHOcDn6VQs4UllAmTv61fW6mscyQAYHamtDNyuaU18LBfLUg8du1c9q2pLeky4&#10;ORUl3eTXuWkHU881lXEqFyhcZ7CnfsCRQ1y7BXaGyB+lc3eFSWAPB6+9bWpsqSESZx2x61lSgyMc&#10;L36mtEyHEyp4yEPPXpUYATCkkEDtV65sm25BGeuaqqoDFWJJxjFXe6JtdiKSfmLdulMuFWQEk4we&#10;MHkVK21M54HQGoWbAxgnPfNCdjRLSzKLrJD8nJ3H0qMlvkUryRip7gHBRck9iarzPtQoev8AOtOY&#10;Tpu5DdSgZ655Axx9BVMMWUkyMdw9e9S3JZztUdBj61CU2jc6n601IUoO4Ry7P3ZGAOntVm3Y7s7s&#10;KB3PFVHjJ5JPHQCp4CxQIG688U+Z2M+XU0Iz8wjDjBGc0+SModoP8PNRwxtsAVD9aHklU4J5xiiL&#10;YONhYi/mAAcbulaFiFZ8s2fbNZiNtzuH4VJZ3Zhl3DqeDmnLVCWh0EMUbctxjoPWpGtEGNvPB71F&#10;CJJgMAdquqWSPyymcevrWDY7oqC23LsC7cmrVtaBsKAAfX+lARcbmHBqZJG3cLxjpSFpckjtvKUq&#10;oxzknNaOlFFUqr7SR97+lFnFHKME9ulX7XQWyJIV+lJtM1Rd02BZh8w78HvW5BCsVoQoyCODTNM0&#10;kLarE3AI64qz9iWOMpG5P1qAbuU0ZmYqy/eqK70sRgy+WMnrk54q9FYPHIJCvQ5IqS4UzREBaFoF&#10;zlNQtElkbMWD6gdq5XX/AA+upqYRCSBkEYrvL+zfO0ZxTYLV1f8AdwKVPXjvWkW0ZTtJWMldNYsR&#10;EhIJ6EdKsW2nSwyhFBOep966FdDZYxsjzkckUyOzELBNnPvX5uz9M5hsEaW6L2cqOc0rlRhCx5rU&#10;j0jzYlk8sHAyTUZ0llbA554HpUNNoSnZlOGKQsGRce2aupDLMhj254yasWemDcd6ECtDT7NSxRk4&#10;PTFYtNM0UroraHCyuI9gAU5zW3qUMNxbo7thlyDxUa6d5Tjyxj3UdavjTRKigYPfmpadhp3Zw3iD&#10;Q/MzOqcDkgjrXO3mlCcs7qQcfLjoa9V1fSrJrfymUZPAwKwT4Wti3Kbh3BFLW2pSaucBFYTj5JVO&#10;eMZ7Cpl0Q3owsRHowruf+ERguc/Z0UH3FXrPwnGU2TQhSn3dvevPq4lU5HZCg5q55VqHhWYblMfQ&#10;nPy1nHw2sbF1jOTxwK9d1HQNPRjBHEMlfmx/OsG68OJET5adT0xxVU8bzImeGszzj/hHDJKWSEde&#10;u2tK28HvJGpVDyenY11J0Eb/AJ8fQCtTTba3SIRyQjOOGI6VbxrM44dHEN4V8qPDxZOM+1c/qfhu&#10;3hkLRQkc8kdq9X1GyiMRV8Abc5C1yeradEZJMjOOenWuijiW9bmVSgkcBPoki5UL1GcqKg/smQJi&#10;L5sDnjFdVcWwQ4jXGen0quto20gJnjnjrXoRxLscrp6mBHpjEAMxyeoHarlpZqiqoHVunvWitgNw&#10;KIFJ7e9CWoEm8rj2A6VTr8yJ5GR2oAY4U5Oa0LeJ8B3bpUC20rMNq5I7nrVyI7Rgqfas3UGokkUj&#10;OdmelSg9s59aiU5HK456U4liQFHNJyTNErE8c8mABjr2qcMbjBDADPI9arKrbcCQg444qcKMiVGG&#10;eh4oW5STI3jXcwY5AGAMU+NRH8xByT6U9QrSFGBJHbtUnkl8KM4HWqTTEOU7kynQcU0s6sdxAA71&#10;PHEqqQo5qGYFTyO3r1pdQGxTuJN27GDyRU7Xksi4ViapxE7PmGMZyKlhcBzGWPA6imhDbq7II3HH&#10;pVae/l2ldx4PUHrT79AsZJ4x05rKuZ5CAwxknoK1ikRN2WheGpEjHQ/XrUttqjECNkJJ6mscm4Yh&#10;1PsferUJZRuc9+oq9DNNpnTaPqDWlzHKhyN2SK77SPFrfZ1Zuc9jXluntIcSbjtI6ZrZs9VuIUEa&#10;uCvTOTmsXvoW1c9MXxRaZ2SY9jViG6t9Sti9vKDk4OO1cBbzvcosoY/nXT+Gb+3tUCyj77cn2qo6&#10;uzJasbcfh1L6LL4JHXIq02jwWlkyLF8/YinQ3FsLc3FtLwByQelQXXiK3kUJvyQOTWjhCK0Em9jB&#10;17Q4rVftfmcEcAjvWJPfXCLhpcAd8da6HW7j7XaGMSA89+lcrqBkz5AX8qwasikzN1S7M7sdx64B&#10;rIuIml3Iyk5PHtV+4ikM2SeBwKhljfcSrEVK0LKdrpLiffE2a7r4eXr2V4luzcKMknjg1yMCtERu&#10;ByD1rp/B5Se6jJ67+QfSumhbnRhWbUbo9l0a7iCq8C7gRyRW7FKLm3woxXKaADb2ryseAOAT0rR0&#10;zxHbIxSc7cDla9arQjKGh5tKtL2mpsGYQr94kDrjtTrkpe2jPbvuGOCK5/WfEbR7lt/9W4wCOtO0&#10;fWjFZhCck8kHrXnwwco1NEdrrR5dyheWhkzGRjB5JrA1WxYyYAIBPzcV1V0zSymQrjPaqV5bxvh2&#10;C4z1717tKmlTVzxatVym7bHNxaMG65GDzVyK02L5QQdOOKvypDGuVTr2FRvJhN6KPTpWiijHmbKT&#10;W0cJ3zsDnjApLgQtFmM4PXFM1IySDCn0IqW1g86AMV5zg59KLaktldV/hAJPYUyaKUMCe/tWrFY7&#10;Uyq8+pqpdQN529V4HrVJEuVwsCi7UUjrzite3OcsW5Ht0rFi4lDxqAB94Vo2lxu6EtkciqRErF3J&#10;WTzDySPXpShCP4ffmhFDDJXoM047hyw6UzIjkDEAqOnamkcccVK3I4phUYyefpQFxrbgmQeopSfl&#10;yeSOKVQSu7HPpQVYNk4/LvQF9RAAW5B56+1KVXOPSheCVPP0oPOfr0oFcRhznA/GgE45xTsDp145&#10;Bo2jaQB9MUDsBG5cd8dqb8xUA+vUU4BgvC9qMYXpzQFhvUjjp0pQCcH3607kEZ/KlIHHrQFhgIVi&#10;oA9aGyPmCjBFOAIHXPrmlIBGD09KB8ogHJOetIqnHWnY5zmkwRyD+FAWI3AyV5GeKI9yvgdM81Jj&#10;A55/GlUAA49aASdhCA3Ge3WgLg8fjSnHtRkHmgaQnyjoe9KMg5BpCQCAvFLuGSpX86Bik5/hFAHO&#10;D3pM4GDj60A5/OgLAvJwPWnLnJX+lNUgGjJBxyc+tAEi4I5qtMZGmMYPyAfrU4+ZTjNSW1ot82Vy&#10;COw70pSUVcuEeZ2M+GwdpGJ+bHAyKHsniOCc5Fa9rZxxSspz3zmoZykcqsRxu7dK5auKhCLO2hhZ&#10;zkjKfT3hhaQBguOSRx9K4HxD4gli1KR7WRlWM469a9L8V6tAtgywsAdmAPWvFvF801vOZdpJdicY&#10;6GvlMZjfbza6H0tDC+xgjZPxBvxAbWS4IXuB3q/onjSScFGkL445615tZz3E058xmxnOCe9bummZ&#10;JN9uCTxha8TEVrbHq0IX3O71TxELyyKEDOOfUVxN9qd21zhCQM/drTSSeVjHJlS47joKrR6S6M7S&#10;uGBPrXDLEc2h1qklsYl9qdz53mIMt2APSrOna/PDbPFczse+SelOvdOhjlLoMFTznvVO6ghIJj69&#10;SCetEZKWomnFGfq2opPIzc465plm2xtynii8hinkKkYGf1phUWqfKT8v5V2Rd0ck0rlxWa4uA+cE&#10;HjitSyEkM6yxncR13CsKwvGLcsTzkd639CmMzFJOSD0NbKVtjNobrVu15Znacvnoa519HlW4DKxw&#10;BXZXMcf+rgxwPmqO30SS6fasQIPpXbSkclWOhRsYA0CJIAcDH1q9aNJa3O2SLg9/WrraEsCAEkDt&#10;gVWZXknK+nrXtYSTPHxUUWJpiDlTgexrofD15HdxAjOVGOelcq8czI0aryehrb8JwXSNudeDwOa9&#10;qLbR5E42OmmlBCopORz0610XhqZ5bUCTsOKxdPtXuMI6YPbIrd0e3aEGNuMN19a6FqYPUuybm4I+&#10;tZ2qAiBlVee3NacivgOO3XiqlzGsjknGPatE9CLFfSo9sQGCDjmprmTHCYpobywdgxVa7uQoyKXM&#10;hqNwZwGGeveq89wjN+7/ACNQzXpUbmOMdh3qqt8s+dvUdSKylM1jTJbtmC5qi0jqSHOT2FW1yx+Y&#10;8mi5sVlUvnGBxXNUrxjudVOhKZnuGcZxn2pbeJ5GAI6dankgEMe9iCelWLARuyxyRjntivKxOYRg&#10;j0aGAcnqRi1DLtC+2c8U+MrZoFU5z29Ks3EEaKVSTBHYGs5crNlgfvda8LEZipJ6ns0cEodC6z+d&#10;CTGvI7YqupmEoATA71pafbRv8xJ59anfTEcsVGa+YxeZu7SPVp0YQ3KUasXAOAD71Za2KhsLkHpT&#10;IbfZMVKnHbNX4FZzsx1OOK+cr4lzlqdTtFaGQ2nPOflBB/KrEFoI35JPqK3YtOtY8HYCe5NSx6Vb&#10;sd6RD8a5oqcmZzxSSMizso5ZchR7itBdKQrnoDVyLTY0bKKARVj7IR/QYr06GGnPoclTEpvQyv7J&#10;R+EOcHpWro+mtbqCx49CKkgsgTv/AKVdUbVxtxjtXrYXLuaV5I5a2IlKNhVjGemKkVP7tRecGH3Q&#10;KI2ZRu3mvWp4NQmjku7E0iL5ZLVUllWM8j61OCZPvNkYqG5eJVIB68E16lLCKT0Rm58u5Re9k8ws&#10;uePQ0j3zBCerHpVbz1imYKQRmrUCJNHuZRyMk4r0qVB00TKcXqJBe72G8kc9auROBLu9etVprCNY&#10;y0OcjkVj3F3cwuUMhBzz81ddOjzo5qlVRNzU9XitAQHG4DhQa57UddmuGwxJA6AUyaWVyWkfJ+tU&#10;LiYRAv049K64YaCWpzTxMubQ0rXUmkXJGD9at21++4EHvkgjrXNw3zOwBbBzwc1ox3qhNpwTjik6&#10;Fthxrux0H9rDaFbHPBwakSaFgHz+NcyLv5sKep71ds79gNrnnHTNT9WkP6xE1r9kkjDoQT3rKupS&#10;QUzjPepG1KMRkMaz7u9MxJXgema1o0JKVzKtWg46ETJvJUrjBqKaILETwBnGKlWdUYlx25JqCeaJ&#10;xncM9q9GMbHmTk2SwvuiG4dawvHN7qul+CtW1bQ9MF7d6fD9titioPmeT87Lg9TgGthbjyo8vngc&#10;V5p4/wD2kpvA/inxN4c8MeAL/UJPCWhNf6/r11EY7CzZkJW3RjgTynIyBkDPNeXntehRyqqqrkk0&#10;17qblturdt7vRdT0siw2JxOaU1Rim018Tst7Wfrslu+h+UH/AAWz/bT0f9p7xno2mfDXVLo6b9kt&#10;rfTWTdHL5p5m9xhyR+FXP2K/hZ4L8FeFLXwXe+FrK+m1XSdR1XWb+6iDsLdLWSNAS2QMu2Se/FfO&#10;/jbSdV+PH7WkMeiadLcKmoPcCOFQq+fLIW2bf4cE9ugFfSmpfG7wd8KNCk/ZkvPAptPiFBpkdp4l&#10;1eRyQ2n+aZlt4+eCwIDEdcV/NnE88znQjKlKU3Juc5JWu38N7bJKztc/uenkuVxyLD5bSpqMrKEY&#10;tpuKXxS1tfXeyu3Ywl+A3xH+D/7Pdl8crv4rSeF9JuNPltXvrByskxfKrAAcb8nrjOBXy7p2qaJJ&#10;4d1q/wBP8QwXV7p900d1Hvw4fGQ/urY6ivsz/gpp4d1v4r/AH4X/ALQ/hTx75PhOxvH0tfAxlAW1&#10;dVH79UHXB4OfWvhvx7Z6Bo2n3Wp6TpkFvdalMqTtFwZR/tD655rn4W9ljMK6tR3nUk78qStaW0ur&#10;0u99Lpdz2slxmY1KbnUslFuFrWaUbq3m09G+vQrfCvR4FkhvbtN++csy56E85/WvtH/gp7p/xT+H&#10;n7IPw18L/BTRdUt/AV7oltPeX3h9X2XWpSuN/ntH8zEADh+Dn2r468Iz2Gg2sdxql9FAACV3uADx&#10;719AfD//AILT69+zd8N0+Fvhu6tr+3iuDJbx38YnjgHUja4I69OwrszrBZ7i81oYvL8P9Y9lK7g3&#10;ZPzu9NOn39Di4whhcNl9FqpCEk3pJ2vdWvom7rpp1Z6h8UdM8cXf/BNHw3L+0IJpNXg8SBvCUWtA&#10;i8isWjAk+98xj3dM18Om1nk8eWkcY2hpfLUxIABk46f1r174qftt6x+1lrY8WfELxy8908QS0s5p&#10;NqIp5CogACj6CvLdQtmtvF1vIVwWDMrMScnBwaeQYLMMup1oYtcs5OUuW2kU/sr0tufUcJ4fCLAK&#10;UJRc5O75dk30XXz6Xd2fX11/wSk8efF2+Pgf4BaxBNbW/hm21nxlreq3WfsEIbeRCq5JkJB2j0yT&#10;XdfE7xlong/x/wCHPhRpGuahrMF7oZktNUvJGfCQhQVJPuRivN/+Cd37QWr/AAM8T+Kr/wAU/EW5&#10;Gla/oX9nalZi4JEcTEKXJPQjI/Cvp/8Aau/Z88D/AAA1rQdG+H/jFtd02+0SC7iu5ijGEsM7FYdQ&#10;RzX5txRXxNTHRp4lOUKV0ndJSnUjdNX99uHKk0rxtba4sueOy3ipYTMq3O6kf3VovVRu58z1Sab9&#10;3a6fVnEeH9AubnXrK2vImgtLy4hW5LJ1gMi+YB9VBFfbH7REviuf4Va98WPhr4vutJ8R+Bo7a78L&#10;mHcYri0CqGtSg4dZBleBwcYr408IX76ObefWdTit7N95Es5yoAGSAe3rXtX7Ff8AwUg8D/G74l2P&#10;7N/wu8U6bq+r2UufMuYt8W1W2hgT1w2MD1r4CEMxnjFVp0JVadP4uWPMk3eMZPVLR6rXdJeZ8r4k&#10;YTGYipRxlNRao3vd2TjdOSu073UXGS10b9Dyr/gvn8FZ/G/7Puj/ABIn0hbTVNQ0C31W/sGjAaCX&#10;aC69Mg8nj1ryz/gkH8Af+G0fgongfWfGdlp0Ok6XMJBf2wmScRtgoQenHNe4f8FHo/GmvfFDxV4O&#10;+Lniuyv7ttPa3SziuMLEjJ8hVeMAZr83/wBkD4zePfhrqevfAnw58Tf+ETsrrWnS+1mOQrKY2yrR&#10;q38O7pn1NfrGUqWOyPE4b2LSw9dVOSbaaj8M03G7UrptqN7PRXWp6nDuAzWhwhhY4SvGNarTcY1F&#10;HmjG7VSGkl71ouUU2tT9K/gZ/wAE8dWuP2HtaT4NfEe01BrnV9St4208ZGkSCQoo4OSFbnjpXWf8&#10;EXP2hPjV8TNHj/Zw+KPxMuIdT+GOuT2WrWCRhTqiq55fuc/ezXg37H3ivU/2cfibB8Nfgx4n1TT7&#10;LxTpss0zTXrSJdzRtukZskhmZSTx1NfS/wAHfgb4L/ZB/wCCqhXRfES3MHxo8EfbtKuJIhi31KPB&#10;c8dmHT8q5+Hq+CnmspU1P4qdScnJRc25cuyakozUZOcG5RU4Jt2aR8fxnhsbSw+OwWZ1I1Kk4VK1&#10;C0NYqK99NNON4xuoyXvcqk1Zn3brL+HtVvTeaJeQ3ESu0TmJtwV16rn1Bqstqqj5eMdBXMfCr4X3&#10;fwK+H8PhLV71rq5+1TXN3dlyweWVyx5PTrVzUvGQ05Gdkz3BxX9lZHicTicoo1sRD2c5RTcf5W9e&#10;X1jsz+Js7oYehm9anhp89NO0ZNW5kvtW89zauDDCmXZRx371lSyW1xIUUA9yK4LXvijfXt4sVkwV&#10;d3zbz972rS0HWru7nMjoSW7qc16vMeXy6HQ3Onqv7xQP8Khjt1DAgZ9M1ZF48kGZI8YGDnvVWOUx&#10;uZSwCnpmquiUmX4dOBPmhMFu9VtYgjhhK7gRn5frVy0um+zllfcOgrF1fVIly80gHOFGaLiZj6nH&#10;p6MWupQH6lT2rz34geIINPkFzBNgHjbnqKt+Mr+9a+aZLl1AbpnrXEeK1u9T2G4Jwo7DrWkEYS20&#10;H2U0eqyGeMkjqc10Hhy1Tzt0q8HoMVneC9KllTyoLY8DkkV1Wn6cLGTzJU+Y/wAOOBWl0Qotmtp9&#10;iiAOByeoxV+2tk3s5PI7CqtjFdv83YjgVd062dpdzg/KfzqblWRpWESOhcjpxipjOFPy0kcQjh25&#10;A9ahbG8kge2RRuU5cuw5zvJBHWoXhBwQakDAn72cCkV4y2c9O+a0joYSSluQrESNuDj1p/lYIwAc&#10;9M1YSNSSMgVathaqBuXkDIyKJTaKp0U2VbfTmKGRlwBz1oMS44Xqepq3cXOSY1IA9qgJXdilFyZc&#10;4QWiGCPJC9u1SrGAmStKiBhu28djUV9dxWcW4sMnrmtL2MVGKJo2UShOef0qlr2qpaRHbJ07etZN&#10;x4hKh5N7D0Oa5XX/ABNKxYyykqD3NNXBySNHUvFBJZWTJHoa4bxTqVzfF5FfkfyqG48TLLK6iUkZ&#10;4rGvb6S5baX+XPr1piQQu7DLgcnOQacJwjYGBz1qr50iqcDnnAFNWOaaQMFOTRYpO2xrW85lHOGG&#10;eCKnDqnytjJPWqtnDchRGAAD1PtWnp2lSXcywdSTxU21LUmUJhdXcqxWytz1IFdB4f8AAt7dyrJe&#10;w/KO+K7HQvh/DaxR3TxKxxzxXRQ2kVtFtMQAxySKdh8zOPv/AA3ZWsSpDEFIHBAqpdNDEgMhBwO9&#10;dPqka3nyohGPSuW8QabNbRMVJGeee9NW2IvqGlTw3DmORQVY4HHatSy0a3WTeAQDxj2rM8I6Vdzo&#10;ZXBIHT2rqLa3aMfNjJNKWjHdpleXSrdITtiy23g1iXlosdzl0FdcLOQoWzmsXV7YwOxKDI9B1oT7&#10;g2c/qcohgITgleMd64nxB5aSO5bORyB2rsPEcjLCWCge3tXDaqrzOWOTmna6Dmsjj/ELCUMEOM8E&#10;D0rnb6Py8HjGOlddr9otvDuyMuOgrlLsZzuweeneokvduaJ6GbJuZQQcNjg+lSKSCGY9ByKgnmCP&#10;gDgnvTo18wDLEYPGKxa0LjO2hOx+fC856nNNKnoT8vuaRVCsXZhg9OaaWEn8RHB4FYtamyldEmcA&#10;ktj0NKAPLySOeT70sUG+JS7fN3prBRKY+nHHPShLUbuOjkZnx0ycc8YrZ0iKZ5NkqKfRiKxIZEM3&#10;7zoD19639LuI0+Uhevy1aSuK7LX9nrHJ+8GQMEHFb2iR+WoK9CeDnrWekE88nCkgjnA5rXtITFGi&#10;MMcelaCbNzTLgxSqY5Bk9TWlPfqUw7AcckVgwSlCP7vfFF/qcNriNjyegNXdEXL9xeDG6LH5VVGo&#10;ysMSjB+tUPt4ZyXc/nVLV9VitFKJIOR83zUX7C3NK71ZkGFIB7c9Kx9TvGOXEgOOoJrJOqtLLujk&#10;PTnJomuJGhJJJJHIPalY0iiSS7VIyD8xJHeq7XbyJnHuQODVZpOfm4xxT4iUXIb7x7ijYtIuWkoG&#10;PMPfr7VpWuoeVIFQkLnINZAUsv7hsHsR0zVuBnW32dXA5NRcZ0J1WZlAjkIGex61Vu9cKjZcMSM+&#10;v61ljUhGPJaTHqBWdqV+kx3Ag4OKxlKxrGKsat7q0cqmINtPvWVNd+Zhidox1qg96+eWJ9T3pJLz&#10;MaqwxnpXJJts6aaTLRcg5Yg5NK03XBxg1nNO2cK2OfWmNNID94gdyTWdzoWhoS3KgZAz+FIJgFyV&#10;PPYVQkchNyv82eQKFdt42y4yMYpNXDmsacZUoEY8Y/GnhSrBlPHYelUbeQvEZF4yeOeTVuNmKjsR&#10;x7UWHfqSKuW6DNGSTxj3pIyzrw2GU9KUt82COcdapIm9xyqeNp5PrSSAJ8rrgnr70hkHQHkVWub+&#10;ISouCckjg8UrDbSJlJQsWOc9B6CmQSs0rK7A59DTVlkmwxGAeuKZODFKDHnp1p2IbaHtneeOB0qW&#10;3Zm+Yde2aggnaSMlyDjgZPerESjjGSBzkCnYm+pctzIzhiBgcnAq1ZXot5D1ORgCq9rhIcbs84HP&#10;Wn7tsvmEYX/ZFON0zN7lya9aRDggeoNXNK1JIDsQHGeeOKzIyHARQDz19akvriKxhBjc5AxxzWqb&#10;SFuReJ9YLM4Bx2UA9a5DULwtciInHHQVpXry3MhkfJGc4rMuLb97wg45BpasUtFoQhwZMnJ+p61p&#10;2N2iRlCOB2qh5a8sR0GaktWGdzLwOwo8mK+t0aYn80fuj06Emo2nLMBuOc4FRQSqi7AMZ6mkDszg&#10;BgGzzgf1ppK4czaLDKyYfdz6ZqCR+Rk4z17VJG4A2MB1pskfOSODyOKaJbuitcRksSSWB6YFEe1e&#10;AuT0wRUzADg/nTYQzuARgCrTJ6CqhfnP0pRGF4CY4796mVAAMdPamSssYI3nkUJtszkrogVo2cq/&#10;GOgFIl0m8qpPIyPalkdDl16kdRVKRnjDHHzGtYozcWi3NqDlCpPJ9e1Zt1foZVQ8EjseuKZc3UqA&#10;F1+8Mkg1Rmug02STx1wO1XGNmJttGrbXJQ71yB6GtjTtXkCnBx6gd65U34UBjITkcE9Pxq3BqJUn&#10;EmMDqpqrMy5kmd/pOugx4GPcE9K0xrkBGZRjvXntjqjI3+sxxgGrr6y23b5xIzwc9adkym7o7uHx&#10;DbRvvjwceh5rodI8aRTxrDJgeh9K8usL4ucrnIxu561r22sLarvJ4A9elPlJvbY9a0zV0kxIkgPs&#10;avLrBuJhAhLZOOO1eZeE/GAuZmieUcfdAauy8MTvd6kktuxIzk57VDTTBO6Oj/syJsiXbnuMVCNE&#10;swAFKkjgVfji3ybnI46+9QTxNE5dedtFgvdES6PEkfmd+1S22mFnDKcetFvcxyMBM5GOozVhNTtE&#10;bYsoBB5yaVrMnmRu6PpatGFc5OOMitu1tBGvlsuADXOab4qtLbAYgkdSDmt/TNYTVJFIQBcZBoaY&#10;XW5vaZp0PEhxzVvU10+1i3BNuB949Kq6c8gcIDn1GKj8VR3N9GltakAr1xVJFX90wdZuobmZ/JQc&#10;g9K4HX5vsczThuc5IxXqlj4ehisg067nP3iRXBeOfDrx3UjBMp6mqWhlK6Rw0+r29zc4mOCTjHrQ&#10;8FnMfLRlXPSs7VNFvxqBktyOmQF7VVS4vLVzJeKQT04qrdTPmNhtKW45DHb0qfStAheb7MwIAbhh&#10;xRoGoR3MWxRk46Vq58rDQrgjmmkJybL6aS1vAscZyT7d6p35uLKM7ouvBrofDet2VxEEu1VHxjLC&#10;rN/4ch1FmkiZH3D5QDxTuhpJnm95qLrGyxjnPSsLVL5bWJpDN83oT0NdT4xgi0e4aEoPwHWvKfF+&#10;tvHOyrITn1NVEplm68SGOUiVyR7mm/2+GAZW69OK46fUzLJudiS3fNaFjdmaEMGLY/hNW0kStzpB&#10;qHnR4PB7c8CollI4YEEDqap2cgkAXkHqauCJ3BBAIIpJ9xqKCTY6784+lMdR3TPoPWlEZyUdRtA4&#10;pu5SOmV9z0qr2RSSK828ct1qs1qBls8ZznNW2OSWJ3eoqIyKTtPYYoTuU0VpbTgMmcHrxUctiQNw&#10;fHYVaE4LEM4xnAAp8Z8zouBninqibpsz1tVOAew6EdakhgRCP3fT0q79l3cj6mkkgEI+7gfSi7Jc&#10;bvUYH2/MpAIHPekwWVnkJ9qcRuA2qATy1KIWxnB+mapMzk+xHHF5h6cEcYq1ZW0azAORjPJIpsRM&#10;aYyM5xVi3jBBJYdafM3oZXubdh5GCg4IHfpVvy43jDp36GsBGnA2ROc54q9YXF3ny7g8cfhUWC9t&#10;y/JGVX5Tz396daJuJDDPPp0pgDSELFnjk80huvs/LE+4FFibq9zRtpArfdweo966DSL1WjCNwPUG&#10;uctby0eEyJHgjoK0tDcSSgOeGPA7UrXLUjt9OuBLGGU9ulWEjBfIPFZWnSQpFgv07Z61rR3dpDDu&#10;D545zUtEqTe4rtEGMWSf6VHNGIQXeQ7cce9U7jVLXziwbODVLU9aCA+XISCOmelCWoORZlKSMSoH&#10;Xr61LbiAnJ6k8DFc8NWYMcy9egNaGkakrvtzkn3qmtCbnS6GwnjAZc5H1qZ9JWWXdHDzWJol3NCB&#10;tkJz05re069cygvJx2r85R+kvcu2FkyAJLGCMcgirraOGAdIh04IFX7C2jngE20YwOaveQwhDhM8&#10;dAKpQbYXMEaYkYIaLBHWnJp6rIAOD3wK1J4xISRH9Pep9Mto5FIkQE9DkVnOn1Li7kK6b5kIKxDg&#10;9akfTJFh3RnnsBWvHaAqFUYH8qdJavEuVQEVnKKa0N4rU5me0lDATjNVZ7MglycfQV0lzaxSffjH&#10;pnFV5NLBPygAVy1JqGlzSFNs5+2tpA6mMdW4NasVnK4DOG56Yq9b6RDGobb83arflpGpBQHAwBXh&#10;4rWd0enSlyxscrfaaoLOFAYDk4rCvVwSoxg9D6112tKqygqMeoHSsLUtPVnMijAPWuOE7Ox1SXNE&#10;5zUY1jG5RyOevBqLS7hTKEduvJBGQfar2pWJiiKk856etZDN5JJRsY5J6V1Qu0cslZmjrFxB5ZCk&#10;EsOlcnqUmMsQADn8Parl3qkzqUYfMTwc1nyuJW2ORnua7qCcTlrNNmfJD5rnYpPcj2qxBpIfKk44&#10;7CrMcC+YNqjkdK1LOCI7cgZ3dhzXcpOxzuFznZtNZXKonfgnpVWe0ZMjy+O2K7C80WGUmSE4H0qh&#10;Po0jpgR/4mqUyHDU52OIgZVecelSjaFwvPqwrVfRWVNxi6Dk1XuNOe3iDqhIPU1alcXKVQinhh9C&#10;aQkA4wMj8cUrSkfJjBHemZJBbAGf1FWpCsSLKCu88DPAIpPtPltmIdetQPKAcE8fSlaRdmd/Psaf&#10;MLYtxXmGChxnHQ1btrhZDt5zjnmscSore4HJxViG6ZSGRsjHrTT1HdG1EyFDuHQetQyIJDnPT1qp&#10;HqDecCXIX0Wp476OQ56ZbB5ppsGiQW3yg8Y/macLVOCAcjqKQ3qrx1z0GaYl0C+d3XoCKpOwmhL+&#10;3V4SQR0yRjNYlxbBXwFx3zW5cTqIt27OehHesyTO7k5+varjIykrlaKMKoG36809otuAykfSgEM/&#10;PQd80sshjGS2QOwrVPQzVizZ3Bi/dsPlHGT2q5BdhicY4rFkvo1UdieSKSHVAMZbg+prN6M1TR2G&#10;nal5WFLhR/Wr51dHXakhwD/Ca4+LVskdxnrVqHU0LAB9pqb2HZM6+28U31pGYY5CVI+ZfWpF8SeY&#10;u0yHcT64rlBqXzAM7DjPBp0d63meYsg55+lNSFyI7CfWpvJYbu3Of1rON4Zny3OD2qil8JICrnqO&#10;MmoRdBbciIkc8YNV0IUSe58vzixfv0qtI5J2qvVsHNRtNKwJds/WmlpS24S4z7dam1y0i0qqWCg5&#10;7HPatPQr77BdRyY+UHsetZFvMA+x85I7mrMRII+biiLcXoRJXVj0aP4gg2Qt4cE46nipdL1Rr5Tc&#10;ecFcnnnFcHBeQQxBS3zdDWroeoPbTbV+636V61CvKdkzzKtJQeh2ZuZJJF8yXofzrT0xcyFguc9S&#10;a5+2kd0Es3GTwa0NO16G2bYj7h0BHrXpU2k7s4ajfQ27qZlg3nOe1Zd/fkRhQCBz0NT/AGw3bck4&#10;x0NVLuFcH0JrpvdHK0VTe3Cgpyce9TQmWWHc3X0NTW9pbSLgAZxyasxWZixnpjuKEib23KQ09JnB&#10;I6da0LeyREwqjjpQbi3TKqADjip4pPMQfJjPQVSViG9SIo+Nwj781XubcFC+0bsccdavAqwLE4wc&#10;Ae9RNES33ep5zTsTqjCvFuICWRT6nFRQ6pNbnAj+919a6CWzScbNg4HXFVZdGi37mQH0NFguiG31&#10;SRFO9jj0zV2G8imJQNzgd6qy6VvOVOOO1Ni06SB96EnigmyNJWzzSBXJ5x+VRQLI45yO9T5Dc44o&#10;BJIar5O3H4ZpWGev4UDGcgUuc9KBco0bsdee4FLjBHH1NL+H1oz3xQNJITHp9KM4G3+dL7YoIz2o&#10;GIFwMDk0p4GCv4UH0AoB+XJFABjH17UH0o6jNGDjP5UDswpQO+KTnHUflRznBOc+goCwZHSjPG7r&#10;QfmOMdqMAc0BYBknGKMEAAChSo6v+FAI6EGgdkAwT3obAbbjmlx2Ud+9AG4Z2mgYhBIyDzSEHJBH&#10;fvTwgOc9ugolwzbh396AsxpwCVH5mgAgc/jxTipOOOntQMZJIHSgLDcE4B45okZVj3YGc07mRtp6&#10;+wqCdWByScD2oE1YsQjfDvH4g1d0aCWS5VYRjB5qhbP+6CsM88/Sul0S4gaAhVUN/Dx2rnxM3Gmd&#10;OFpqc1cZd6WI3MykZxyMVk3UcaAyNgD0NaGu3N1HKGTOAOea5fWNTuJAyR+lfIY3FTV0z63B4eNk&#10;zO8U3cRJCEHAxxXnHi6Frl1APyk8Guq1iafzAJc8ngCs19KlvJQTEz7CSMjoa8GNSUmz1ZwVkclH&#10;pckWwGLqecCui0uyWK3GIwHPU45zVxNMlSXyZLf5s9CK1bLRRGnmSAdeeOlc9dSZtRSSsVbTRd6h&#10;yg57YpL3RSU2EhMelbn+qtiywcdAB296p3Rub602xQtuB4OOa8zmkp2OxLQ891mZ7S7MSHcd2ME5&#10;z70gs2eIsMEkc1v3HgqS5nDyZ3FuuOV+lXJPCEdvBtiOGXGSe9dlNO5hNo4C8T7OxSK2JYnOaqvG&#10;7RAyKSc8V2N9oQlVvJUkjIOBWMuiXa3GwwcD1r0acW0cE5WZj22IlY7CGUemMVe026uo3VlPRuTm&#10;tNtDt2jIMBB7kCq5tVjkwkbEdOBXVGnoc8qhsae0M4Lt97OD7mt6wSO3i3ogOcE8VzVrA8SgRggY&#10;5FdDZNItuAzZNddKm+Y5atRWNY2i6hb7FiAYDrVex8HPcXBFzhR2K962fDEAdfMkGR6VrypbwY8t&#10;R9a+kwlBKCbPDxNW7MO08DabE3+kEMewI4rQg8PWVjFmKNVXufQU+W+iLAyEg5x9aLl2WB3N1uDL&#10;9yvUjFJHmydyjaatHe6h9msnI2tgN611NhHKE2TKen3ieprhluodLuFmChWLcqD1rstG1dLmBRMc&#10;Ht3zQpWJtdGmFwm5ufeq9xGR0I9qsBhIuV6YqGdC/wAuO1Dn3BQuZl5vLDy2PB9f0qvdQuWUMQOO&#10;xq7qAEERkZwox1bpWTPfyxNulJ4HGawlVV7XN4Uno7aFbWoxEANwAxxzVWyQsdqgc9KbeXzXU48z&#10;PsCKt2RhjQPGgyPTtXHVxPKjtpYdSdy/aWQb537dqjuTibYn3RxyaU3MrALFkkDmnxQiSHbIDuPX&#10;NeHisZy9T2cPhdtChKf3mAoPsalVNkn3cZHGDg0TRtby7Qmc9OKBC6P58jkk9j2r5nF45t2TPYo4&#10;ey1FkhkJ8scHu1SQWYGAx3euR0pbVS0p3HcTVyOLapKp8xrw6+Im+p28qiMXKsoUgDPOK0rZl8rJ&#10;I/AVmmCctlxUySzwrhgdo/WvHq1W2EocyLogilY7IvxNPit1VQwIHPIxTYZ96gxd+pq7Bbkja6/i&#10;ax9m6jOacnFajokEjgY7Vcgj4xgcVHFGBggY9OKsLmOvYwODc3qjgnMcsW37wHPpUhVc1WLyD5ia&#10;kMjPENp5xzX02HwdnZrQ55N7llFBQBe/vTLm6jtoi0r8L1NNgeRYcknNYvjNrmPS3uFbqDnA7V7t&#10;GhSirWMG22Qy+N7Ge68uBxsU4LbuKuQ+KLZ8BZFb6GvEr3xBNY3zrBMxG7G0HgVv6F4ilMSh275I&#10;9K6aeHjJ7ETqqO56vcatGYwsLnJHOKq3V1PIuztjnnrXO2uvMkajaxA5DU6bWbi4lDBSoz8pBxXo&#10;RpKK0OZzvua4BPAFXrKdIwIn/Q1zs+tyBfK29vvZptjrM0cv7xy1awouSMp1VF2OpvLs26Fx0xxW&#10;BeymaYuR78UPromBjY5GeB7VWln80F0auqjS5Dkq1lJCs64wx69cmqV/gjCNwe1OklZm8pOXUdzU&#10;EiTE5aMmulROVzdyuqHcWGeOlTK8oIBJPpViC02gM+D6CpUtkLcgDHtVKncl1H0GwSEkLtJ9SasI&#10;7YJUjg00Rx8kCnAH7oXFbKKSMnJjWlcMFU59aVyVBJXAxxTJZBH1HI74qul6ofnnnvRoiLtle9uJ&#10;FO4vwOoNQDUY1Pz9utW7m0jn5bGAPWsySEJMY1GQT3qWO5fhuo5mEpJIyDzXxt/wUl/bFk+E/wAO&#10;fHP7M0RuYtcldL6zlCEpd6XMhlaQtjHD/KRz0r6c+Kvxa8MfBfw9Yan4g0nVdRuNV1FLHSNK0Wxa&#10;e4u7huigDhFA5LtgAV+ZH/Bdn9otJvFQ8Cx6TbabrNrosWjnyLrdIhlbzGQydTt3FT6civzvjzHR&#10;VGlhaM5qrKXL7qbjaS1UnstNdHdbn7F4N5HUzDiKNWtSUqUVz3b1Tg000t2r6O+nQ+Pv2T9b1uPW&#10;Ln4qR3DxXkupPJBOrcqM9QT0rtvg18LPGnxZ+Kd141e61TXfEmvXcgUXDmRjCGIVQeowP0qL4deF&#10;NN8K+CLHTI42MSQovmMfvMRk9PrX1R/wTy0u11u78baFoesR2vj86ef+EDSOYRCYCNhKhOcZb6cd&#10;a/D+IswxFHBVqtBpKWiT7LZfkf2Fm1fB5dQ+sOlzVKUd7aJu3vN72V23bZXZ8jftZaFqnwh+Ic3g&#10;LWPife6vJYvG+qaNFOPsem3DoG+zoF4JC4LN1ya8Q8XX0Ws3loREFTeXVcEHFeg3q6v4W8Va/a/E&#10;iBW1OfWZ59SiaZZ/LnLkFSx++RjGTzXnerXVtrfxReaBfLt4otlvDHwMepHrn0r6LJaSo0lHfljf&#10;mVknp0S03e+unVlJ1fYU5VZXlJry/r0Op0nw9Y6lp6297Zx3KYIaKRMgjA9a8/8Ai98DtIvtRsZr&#10;DSYgJ7pY9kKBcd8H2I/lX0B8KpvCmjTR3vinQE1GFlUJC+RsYHnp1z6VsfEv4p/CvTvHvhjxjefC&#10;E3/hnSL0trED28kVrI/3URpAuGPOdue1d+TY7GRxk1Qk9Onc8bjhZVWo06eJo77T0Wvb5nnVj4O8&#10;MeFLS3hsfCdrZP8AZUiaRIAzZGMsGYHqaxfERSPxDavtzk4ICjnHQf59a+rv2gv2tvhN8SfC8Wke&#10;A/2ddD0yM2/krf3cRaZBgY2AYHHGCfrXyprUiHU4BJ94MSCRnHtXHOfPim+fm31d/wBT6bhKTWW3&#10;eG9g+107+emh9Bfs8/sOav8AtT+IdY8A/DrxzYabJH4Lk1TxBqmqXEeIYdw3wRqpy0mOhPA719mf&#10;DH9lbwT8QfhD4fvPhx8aYzaxxvbra65ckypHDESGJJ7lcAe9fn9+yx8efCvwH+LcPxN8Q6pL5Nvp&#10;9xFNbDISZWXkOe4wOB9a/Rj4/wDgD4BaL+z58PfjH+z/AOLzD/wl+ni6v9PivfkRSgbKqPuYJKkG&#10;vyjjSnmcq65o/uaaUk20k3KUYOKWkpSWjVrpRcnZWuedmUs4wWeUMPPFtTr6U5Rpxkk1GcpKeul1&#10;ZxdlqrenA2fhjSoLr+w76YSRxLiZCVOP7x54wen41l/DX9jT9nbwj8T4PjH8PvhJc6F4itbk3cGt&#10;6ZeyQgPgn7iEKAeuOlWPA1lr2tQy2ml6lHkqWWSYBwrY4z6jPJFc14n8E/tC+E/F9v481z4kf8SE&#10;t5MljbW7LLeOwwIo1Hq3pzxX5vhp49Tq0KGL9k5Rs0nJc/laOjv2en3nrYzLoY+u6FatHmWyld3l&#10;3Sta79W/U6Lxxq6+LPGtx478ZwjUtUMv725uz5jSlTxnPoK+G7fQPCHhT/goRe+DfEOjwS6R4phl&#10;glspFHls8g3AfXPQ19gax4d8f214L7WJltDOCU068gKSwj+6w656HNfJH7dV/p/gf4+eCPiNpksY&#10;v7G5ga6TGCD5igE+2K/QeA4znjq2BjNt1qU4Kzekkrx9LSW/c9nEUqWFwNKpSmnGm47bJJ8rS6JW&#10;b20PpvRf2KvjT4Q+NHhLx98HL2/uNL0/UGF1od/dhhb27IRI0LE5xjHy+3Fd/wDtZ+D/AI4/s6fD&#10;fwF8ZfiC+qLfaN47j/svV9QnPnJptydpU45QLuBHpivCfEvjrxJbfGOw+K/xH+KvifTodFijm8O2&#10;mmXTQWPK8+cy8Meowexr7i8a+K9O/wCCk3/BMDxP4ij8VLqmt6VZytaRqVJjEIyT6sVwTmuHD4PE&#10;4jE0a2Zy9paCSlGPKt5OcJybvN+zcrcqTcrp3smfJ8R4nOcpzTB1MZGnKhKpGE5K7kub3YvdrlvK&#10;zvZW6a6fWv7Eeg+Lb74b+f4t+J83iHw/qGnJLp8upODLDIxO5S56r0xzWH4t17U4dSurMyn/AEeZ&#10;48g5B2kjNch+w7pB/ag/4J7fCa98GeIF0+ysI4T4otY5WE013asQ8e7PALryPQ103jqx1nSNRktd&#10;W02S3ubly671wHyeSD3r+t/DqlWweTwwbg1CEYWk5OXPKSvLlTbajF+7a+jurJJH8ReJtKnHP61R&#10;y/ee1qRlFQUeVQlyxcrWXNPfT1u7nLW1tfXupjUPNLc8g9BXpngFb6JRMAANuMNXN+GPD0dq6z3B&#10;HzHLA9K6201RI5gtoo2Dha/REmfmilqdO8YkjUMwyRzgUyLSkebLEMewJrLXxBGgHnTDrwBUl74l&#10;t4bNpo5gQB61aLurbmrqF3aadbrbQr1PIArmdZtlvLxY15B5I9Kbo02paxM17cRkITgEmrmopDZg&#10;XDMGYdx6Uambd0cd400SGCPMi5LHiuUPh06hcqGUkDqMda7nxBOdUmQOuFB4XHamWtnZRJvWEBsY&#10;HFWtjGWrK3h+xh0m3bECAEelRmRbq+CoQQDlsCrd/P5Ftkrt4rIhufKZ36gnn3pq4HTQyRLGBGAd&#10;o5wOtW9LkSVyTHj8K5zTtRaYFcsOfWtnTWuWyoBHoaNhX1NeeWMJ92qU8ykkjoelOuEkiADtwfeq&#10;s4I5BPJ71pFIiTY/zipzjr6VDJHuYv5pAx0zikknihQsz8Y61iahrDQ3G9ZsBvetEtdDJu25tQXT&#10;AlTkgdGBq2szsBJGxPvmuPHiBYpD5VwWGegNXbTxUwUxRtgevpVcjD2lkdNPeNDHknJ6ms+LXg82&#10;Np4PTPSuV1/x0Iw8MVxkkEHHrWFpviu5iZmefBPJBNUqehLqXPSbjxbBbRMrJk59ayNS8RG9IMzY&#10;2j7ork59fa6VpFbLEfKc9Ki0/Vbl32XKHaepzzVcmhPOblzffaVI5+oFc34gLlSiscMeKv3MsiRG&#10;ZZduOmKy5pPtaFy2TngU7WQLVmBBp0onKOowTwaeNJcybVQnsSa1HVY2XKjr6VaRY4lG4ZB/ixWb&#10;bNEUNL8LvcyDdDjnkmukg8D6fGgeRcNt7Cl8OyeZIUBGM8NW8kU0y7olDDpk07XVxxdtTk7vSksg&#10;VRAOePpUmhR/Zr6NnyOeldFcaCbgGaVMZ65rnNduotJnwpIA6EHpRoO+h614bvLO8thGWHC9Ksag&#10;9gilWdQPavF9K+KV7pQMcXPPBJpNR+Kep3jfLIQW64pPQtXZ6Hc6pp0MhjjfLbj1qhcJaX7YmcEA&#10;/KCa5LRtQutSjMzSHcevNbVio3KJpDhu5NUkZu6Ok0JrK3AtUAznoBW2NOWX99Gn5Vy8UcVk2YJT&#10;k42tmur0W6lexDSAEle9IaKt/BLFD8nQ9R3rMmgV1LzKfoa3LuZpEKkAZrNvVyeRgY6Y60WB7nGe&#10;K9PLxsltHnnrXKa5pMWm2bTzxgtjPHUV6NrkSLZsqIMdz6V5H401+4tlnty5LMTtJPOKpaoSdkcV&#10;4p1aOUuu0EEEKAO/rXKXd3sUxjjgkE1d1C5klvHGeGPGO1ZF+W81to3EdjSnHSxTl1IuJZCrZ46D&#10;PWr8NsNoKA4xx7VXt7KSUB2UgZ5OK2ba3VYwp4GKwki4NmTcQlGC8ZxxUYIL7eg9as3gKtzjg9ag&#10;O1VwF+mO9Q9jVPUfJMVYKgJXvk8U2WVRlwBkcAmq80si4Bc54wDUZMuT8xOOelLlNFImjkZ5t+eO&#10;9b+hnzNoAGK5+3kJIGw4PQ10vhqNGQHAOT0PUU4x1End6HS6HLtOZPy9K31gEkayFBwKwLTarIOF&#10;y3PFdLageQMOCO1aWSYrsW1twWwoHNYniFSL5iCSFXr6V0EbojZPOBzVfVNJeeIy+WORyTQxbnHz&#10;6pNFNiReCPl9qz768W8Y5Y5xW1qOjuy4aM4HGenNYF7amzkyVO0/jzVRsONinHM0U2N315q2b5ZY&#10;/LBwwxyO9U7gKSSEwR7VBFcOrYU8jvipbBSsaayLwGUH1p3mggkYwaopOfu09J22nJ4J4wazcjVS&#10;SLS3jwjcHOD90Ke9Sw3dyw+dzjB49apWhWc+SM5BzVmPaPlC5UdTWU5M0i09RxkLtmXr3qG+ik2Z&#10;jGAfb9atgoMuFHPGMZNRy4Ee8gYzWMrrU30ehnzBUGeAcelQ/PyGY9eKsXOBgMetVJJEK7SxC45I&#10;rCS6m1Oy0BmyCpZcjrmoGmTBzgYPzZGc0y4mCRl0cYxkY61D5hID7RjGW4rKzuaW7F6B98QJOPXN&#10;BdXORnmqkU27t2zx1qdFdnz5nGflAODU6id7FyyyW3H6AVfhVxlV5B9B0qhaxhV2HGfc9auwMEOQ&#10;SDjrWi2KurEyOuPlIyTzimSM4O4sev8AkUx50jAw2cHrTYpSxI6jPT0qhPswkZ8HcMk+lRLbMzbh&#10;Fx1NT7cKQefQ5oMyLyM5xzigYikouFXntUdxIS5VDgjuaSS4KudjLjHftVO4u3yEZ++cZ60Et2Rc&#10;CKrYUkg9R61fhkSNc7fwPas21uBcEgOQQMjFWwHkAD8fLwM9TTaJ3LK3AZiCM/3fapVuMJtLc7uh&#10;PaqEe+MHe/AqXDzKPlx7jtQtxNFl7owfvRnIAwAOKrTXhkDEy9e1NkR42xI3XvmiK3MmVBOS2cVp&#10;fQlK2pGh82RQydeM02e0jJCj8SKvrp5jkEkgAX1U9aq3EmSzgDFFnYG09DNv7aOIBlyOOmKqpIcK&#10;h9eat34bbu754yKpYZuGXAxwQeadrmbdmTPOVAO/j60+Cfzk+VicHrVeZEYHdxkUW0Um0eWMgjk5&#10;ppWC5pIwLZjQfiKczk7lOenX0qK2wpAJ/hxj1okbaeFyPenYzuPITGXxntmomYhtwJz61XubwiUI&#10;AQwHJ9zTGv0/hHPSrSsGxaF2YjgnOO2eTTZZ/MkwVOMcjoapPKSww5UAc0jzDHmKcnpj2qkkQ2Ty&#10;TbZMp0A7jrTJSroGJOT0qOS55GB25+lQtdMRuAJ7ZrSxm5O5WvJNr7GUnIyM8YqnNH8w2gZHb1q1&#10;dkP86x8huTUKqbptgUA45wKpaIgj3hUIJ+Uevr7VNCwiO/gqegpV052Ri4PHAGOBT1tpUHl+WfbI&#10;qlIymtdBTcHdndgY6+lIbwIxQtk9jnioZIrkkxbDnsR2qO30i/nJKE4zxirsmZJyizYstRmjUKCc&#10;eoPSrFzf3c8PliQ7VOQKr6PplwrLHMATk5zW4ujM3uCMYxQkzTVq47wbb3iSi4+f5mHIPGK9g8A3&#10;T2cXlmIsXPHHIrkPBHh1o1EskeQcYVR1FeqeFfDsYjSZ4toAz071Dd2JaFiO5ZELMwyR0FQapq8M&#10;KhQx5HNaU3hxpgzQLgZyKwtT0iVrvymViAMA461LuO+hVkumvMtbs6kUW9ldFikl1hO4Jpse7Trs&#10;RtEx49K04ooxKk7qR0JGKdiWy5peiwRRCSZ2bOMHPFdNoE0WnuHaYbfTNZdoYJ4AUYKuOARVC9a5&#10;aQ28T4wexqkhHo9n4lsLch3bfxxtp3/CSWU0jTAdfU9K4TSrTVWQbnJX0BxW7pulOi7pCcE8g0WQ&#10;c8tjbn8SyLH5cCbweprL1Ui/tm/dE8ckir8MNrbRbQgyfWqurzwS2zRWbANtOccUOw7vqcDrGmww&#10;zG4ix6NnvXLeKokiibYnuc11OtToJBGH3EHp71zHiR3kKQunzY796vzM3roir4ZuraGf5jsLEc+t&#10;amr6lJE+6GZgMZOKw4LNkJ85eh4CjpWhHpF/caYJcFgG+Xmi7JQ1PEF5v2mUgDHzE9a6bSPEt3Hb&#10;bLSUKwGcls1zdt4fuJkywwB6VbbS5Il3xxMRjsaCkil4z16SdJnvJcsvG7+9Xjfiq++3XchRwcHG&#10;AeBXe/EBrh49iyEE5yK80vkKs0Rzkn5s013LaKkMkZxE4Irc0CGJ02mTnPTNYYsHZ1ZGPHfH866P&#10;Q9MnhTzlUFjwT7VS2FFe8LeiaC4VoJCBnsa0NP1Hdw7nO7nPrTpLEuBuj78kipLayWAfcHPp6Uro&#10;0aRM7BlyvrUErJFyPx4qeWIxjIIwaqTOC+TxjvVJ3BK4xpGfDbOnGKruplchic4/SppJBGMofvHI&#10;5pjSKISWABz1NNMGUZldZ/Kycn05rTsl/dBmUkjuBTbNIWl3EgnsDWgscaqFVRhuvFU5X0MPh1I/&#10;LDfMjcHtikMA2jcp4447VZjRDtUfXgVZERdcsuM8dKCHNmYYFDD5RgDjjqaR4ggPH1rWXT933kHT&#10;riq9xYsp2+p5zRsRfUzWVFIyDkd6ntIicgk89Oali09pJNpJx3FXIbIoygR5/DpRcl8qI7a3kyFU&#10;Z5+9VyW3aJQ6kk+npWhpuj+YwfcBkfKuKfq9o0TDaoxj7w709xcrauZ8d00URVl5xz71SkeR3OW+&#10;UngVckhYjaTz0HNV5oGQHHOD1zTRnIn0yZg4jUcfxA1r29xsHyn5h6GsPTPMa4G3gA11OmaK80H2&#10;naMgcjvTa0KhdokttXliQNLIcY7GrsGuK8YBlOCe5rn9VU28piViecGqy3pVRGCQQetFrg20deLy&#10;KTtknpiqWqziNNgAPI4xVCy1N4sSByRjkGorrVxLcs4+6OMVLVgWqFlknb542AHP3TVvQ52jmDsc&#10;DPrTLSFZU8yOPqvSq8jTwyleV5xwKd00S01qdxaW85kEUaEc8Eium03R32gsSSBk89ahsLaD7xA3&#10;DnOK2bCdAAnHvX5ylrY/Srpm1ohC2yxheijg1pKBGPlXg9az7JjAACflParzy4XA449a64NWsyXc&#10;VIY5H+VFOD0p32YQyYROvaktSVfn04qbzc8t+BrCty2sbUr8yLtt93BXgDipygZcHB9KqQyFkwG4&#10;qQvKy5DcYrxaldUr3Z6HJcjmgXJ6Gqpxux1ParDzHIBNVppArDaeteZLFRqM6YQaJJJkt498gHA9&#10;ayhqkouWcnKdlNJqt+SrQK/I7Y6VQt2kBLSAcVjOXtGdMIKKuyTUZBM5fbnIqheSBMoBz61elYSt&#10;hF4I5rNv4nQMr5JIrGNFqWprz+7Y5vxDqyi48p8cdDisO8uwu5MDpkYqTxZBds5njQsQep61hrLc&#10;KuJ/5ZNddOnY5Zy1JHLSudzcChISTgRg8dc0tspkAJcFe+OtbOjaQtwD5keB2z2roUuUwauzLii2&#10;Nu8vDDtVmGZ8jLc5/hq/f6UIIHJi6DNZMk8dqNoPzHp7VqpohxNi0uyf3YGeOhqUYyQR34yKwbbU&#10;mWdSZSF9a1hrVtIu0nBHQelNNXCyNhNKiubf5goJPQjms/UPDbyW7bIeVyQAat2l1HLysoOTkA1U&#10;uNcmicq5KqpI+9WsJO5Ekmclq2lS2bM8iHg4rPlZgOnHoa6XV7+O5QsyggnnNYdzHCFJjAHvWsX0&#10;IaujNmlYJz+dRx3YLgYyMdPWnXaoTjOD7HrVNiyk5PFap6GLdi+zKSAzHHpQHEbDg47e1UxIVHDH&#10;j0qzBJuQnpirtoK45Lwqck84/wAmrEF+ucq2M84NU5I1T5nYdO1Vri5KN+7GA3SrUbkczTNxbwOv&#10;L7cd+tD3CqP9Zgk/nWNbX5xuaT6VJJexp+8eTA9R60OLTHz3RqPdIB9/qPWq81zt6vgetZcusKGM&#10;aE4Hciql9rRPygggDjPetIwkZydzVlvRHHlXx/U1RuNaZFZ3JwKxptTuGGFkOP5VXeUyOWY8Ecc9&#10;a2VPXUg1pdV87GJiQOoPU+1Mg1FVf5htIPAzWYGyo4wSeMHtTBLh9mQWHSr9mmK6R0cGsMWBBwB1&#10;96v2eomZtxXnqDXJWdxJGWO5fp61rWOo84ZvukAgetZukPnOkjuZmH+sH1NTR3jAjjHHJHesa21D&#10;nqRz0x1q7DOGbex+tZctjRTNuG6Z04kPT5gTTlunwRkfQVnJN/tDrU4lUsPlAYc5z1os7lKzLYu4&#10;yv7yQAe9Pjc4+U5BHFUHO/AI5HQGpoZDEnfGeOeK1SViXKxbWU5zjirNpc7h5R/U1mNOGwQB05Hp&#10;T4bo5AJwPpS5biumaxlKuNrD6GtbRr8q4zyB97PaucjuSDhc7iOat2V+bcbiR15ArWlenK5z1Y8y&#10;seg2moS6o8cKsEAGAa27XRUdQ0nb7xzXm9j4oktJ43hPBPIz0rsofiNZvGgggOdoBye9erRrRktT&#10;zKtFpnRRtHbEDIA96WVFnHbnvWNYPe607XU10UCrnYBT7fxDb27fY/P3MDjJHeu2M0cko9SzdLLF&#10;IphfaQemalW5v5R5YbAz2pbaBrgmeerIiiUbAOp9atGbQ1YQg3uSWx0xVq3vAGWB0JJqExucMr96&#10;kjCR3Akk6e3atEzNovG3G3IHamtGiRE4yQDip0eN1BjfdmmXWET5scjGBTIaK0DNIMsuOcZFStEh&#10;GCv1zSW0bY2v+lTvEw79B6U0xKxWaBduVQA544qNU5NWwXBAHQdjxSPHg5Zce/pQOxVKbR8owKQg&#10;gY9KlKHjI/A01kbngcUhWYwZA9fQUADdgD8KUK2cA8+lBVs4AxigNwxzjPFI3rmlO5W4pM5PI60D&#10;SAZ//XS4IOP1zSH0z9OaUrk7utAWQdDjHNGQVyOfpQc4FAx0x+FAw49KPbpQeOT+lKDk59fegLjS&#10;TjBo2n8etO6ngc+5p2z5gCO1AWGEMTkDjHrS43DJGSO9OcA8gcY7d6CCG+7zjgetAxqoSf8APNCk&#10;cqOv0p/zMCoQfXNKEAALHBPQUgGLHu5HPrShQTjHI6mnDqUz27UBVb5cHnpmgBpABxnrS7cMMAcC&#10;nY67h0NIUbqDg46E0XAUDb1w3P503y8vgfhxT1zwQe3NGTngcUXAZtUEgj8jUTxhlLAfgKn8pS2O&#10;hIp6wfNyBz70XQIoqxjAU5yTwKu2d9LaSA55H3cHpTZYozJtVAD60gg+bJOT2rOpFTjZmlOTi7m0&#10;ottYtW3nL4+n41zuoaR5bMJFIweDitC1uDb/AF9aZqWoNLbtkgkjnivAxeBjOWx7+ExrjG1zmLm0&#10;s5ZDDNCDg9RVcvDYkhANpbqBVu8iHzOvUnjFZ13b3MsZ8pST2rx5YBQWh6kcW5CKhuNQMyQnAbri&#10;ti00tSN4jzz3NHhrQr2e3826fLKPu4xxWxawYk2pHxjmvIxtFwjqtzuo1rq4tvoVo8ChoRkc4x3q&#10;vcWMUX3Y1GeoArcikHkghxketZ2qSAv8oBHtXn0qKqBGrJy1Ob1JER8ouOeeKpSMrp8+Oa1b+2a4&#10;IKNz1OTWNqEE8MzRjBXHNenQwjTuTVxKS0KotrRnbC9c5rN1C3ihy8aAgHtU7XflzEA4OOfaqlzL&#10;IRuOfmOK9CNCyOGdbUqSBZAVA69ajFrHHJtCjd7Hirk2ApKlfaqx2xZkIBOOtdVOhoc062thGZDE&#10;UWLGDgkHrWhpbMwCsuD061kpcwBvmlBJP5VoWV6iyAhwQOpruo0EnqcdWq2dpolzELZEjlXO35sV&#10;pSW1y6+ZDh1A6A1zOhvFICid+cit6DWIdPRto3Db0z0Ne5SSSR5VRtu4yYRSnypsBh0+tUb28MEL&#10;28a7nHftWH4p1zUGnSaMMivk4HH51jf8JPc2vzXNw5DHOPWtpaGFxdT1K7g1aOSeQH5+fQe1d/4S&#10;1OO6hxFg45wOleW3Gt29/qBZWJyw2n1rrfh1LLbX7F2O1l4BqN9QVkek29/GSF6EHgVeCow6Ddji&#10;ub+1eWQ4POepq0msJLAbV5Cu9Chf0yMZ/Ws6t0ro2pRTep5h+0n4js73Vvh5oVnrkUVlefEKGLUb&#10;mKX7jRLuEfBxyxwQa9B8YmO21+eExgqXyoHevIfgu/hix0uz+DH7Qnw/vLKHSvHEreD/ABMzfur+&#10;be0qP8vMZ5Iw2Qcda9h8WeE9fhguPEJ1a0vbJHJhnhHzYJ6N2z7ivyvIc3xWN4hxNbELl5oxjyX9&#10;6Ditmuz3jJXi73ufdZnl8MNl1GjDpdp9JJvdPutmnqrWsYlxaiQ74wef0pbKKSFyXBIJAq9ppBss&#10;uAT2qSwAWdlmTg89K+pxOIfQ83D0FuWtKsS0glk/AVYurSRZNwiOD1xUthGGmEcSk9wK3IdGiYCa&#10;QktjgZ714NaU6ujO/njRZzS6VeXHzm3I9DikfR5UOJlOR0rqXtlgXA4yeaqS6dJI5bzj97gEV5NW&#10;lK+hrDFX8jl5NPljlDROenYVp6bbySRg4Oc9K0xo6CYBY8+9XrbTlUDEfSvOnQqOWxpUxceUz4tK&#10;+X94gz70k+mxlfL2E5rdSzjPJFL9gjLZ2cU/7PqSRyPEtPcwLbTxCxwCPYitK2ti55HQckitBbKD&#10;BDR07yo04UYxW1HLpqauZzxDmVvsxXAIGKSQrnJ9akun8tTgdu9ZIuZnuWTfkA9q+py/Au12jmlU&#10;RecxlMRjp2pqZZyigjFQSOY3G3qT0FLJdSxxeYXx6AivYhh9LGTqF1lEEHmHqK5vxlezS6e6xuSr&#10;D8K011OSdTGy9Rg84rB8VXDJb+Q4GAck+ldMMNJtGbqxirs8xl0IyX0jmM/M54PpWnp9iLV0ZI8q&#10;DyPei5aVLxsZxnp7Vbs5SykkD8q9Shh+SOp5laupSL8V7JgBFwP7tatrdRFAs4GMc5HSufkm8sHY&#10;MmoDqd+kn3segxXQqaRg6zOg1SaygH+iOSW6gniqEGozNJkRjPbBrM+23E7fOxAFaWnxLgTBsjHF&#10;aRjZmVSo5O5NJqrrwbcgjqR3q3bX8My7Q2Djn61XaCGdCGXnuaZBatHLhD16VtFGLvYvL5azGVhy&#10;enNWN7Z5AOTVZLJ2OXkGPU1bEeyMZAOBWkSGIDGxI2njvilBJB3DGDSjK8HGacyqRt/SqJuM3jYT&#10;6dKA38R/OgjbgFTx7UvI/E0EtsjnVZVwx+UjmqU1uEYCLk1olA3BAx3FMFsN4yB9KTC5WhRmUpIO&#10;3pVdreMyfKvOeK2BAj9V+ppIbLSYLlLnVr+3tbdSXlluJ1QbVGW+8eelROUKa5pOyKhCdSXLFXZ5&#10;n8fvjDp/7P3hJfifqVxDKthDNDLbRMj3MbSp+6kRDz94CvwQ/aK0D4k/HD4+6Nf+NIb+8k1XUJdR&#10;urm5UkL+8JP0GMCvtj/goVe+M9T8Wp8YrTxRcpD4m1Cea5slkJW2QufIUZ42+WBgYr5e1Xxf4rgk&#10;a5TWmMhXAd1UsB2xxXxa4UxvEGJeZKuuR35Y6tRbXK3fu0ldd9tzrwf0jso8Kczq5LWy6dSouXmm&#10;nFXiveSXldv9djM+L0PxFf4geFvA/hFI7HRNPzeXTROMzIuFy3GRzwM4zXs3wn/Zv+I3iPT9W/aP&#10;sfiPH4B0XwrZO7+JZRsnMojJEMG7kluFLj1xzXB/si32m/EH4q6/oXxAX7VDqkdlbuXYokdss2ZO&#10;RyvqcdRX0z+2p8Qfgd+0b+yz49+Clrrlt4Tv/hu7XHh6Kzk8uLWrdWUDao+/xx65r8m8Rcn/ALFn&#10;h6MZLeMJe7zaTavJrrp3R/T3hV4qZnxxk+IxmHpSUa073fvckG7KKWz10b2je9tD85tS0efxFPce&#10;JdR1R5rm8leeWVgN0rsSdzepPWof2afgv42+OvxMudE8C6PNeXcUTTSBEJEaKepKg9a0YzHL4Hu7&#10;3EoW3tSyFB0OOMnt9a+gP+CO3jhvh34w1/X1+I974agg8EXdrPFpixu9/c3DMyyfvP4o8fLjkE9a&#10;9bKIwqqcKjtHRei/qx+uce5zPI8thWwlPnmlf8tWU/2aPgpB8R/jtafCfx6+qWum2crr4lutMVfM&#10;sU3bd+WGCA3OPavTP+CjPhn4jfsv+Fbb9hS38FaTdeCdehju9E+IFySsU1u0gbzFVQQZxzkZ6gY6&#10;19EfB7w5Y/s2fssSfEbxXbPf6/4guVuJby+TNw9qH5MhPJJB3HJxyTXp/wC0X8Jm/bi/Yyf4HeFb&#10;K0n8RaSyaz4MvZ0BYxBS0kCE9PYdOnHFfRZFleUYXMVTxCb59ndrXovQ/j/xW8Q+Nc4wsMzwDcad&#10;Gz9na6k18XzavbzSXW6/JPxV4Y1rw54vX4cQXonkgCrbsFwJoyo2NzyMjn2zWJ4u8A67oGo2kfi/&#10;TZrfzWDb9pAKnoCw6GvpzwH+1B8MfDviOODxd8PIY9TtoFtNbudTgDG1uoMo2MjP8P6iuF/bC/az&#10;8JfFJIPBPg/R7Ka1kMbzalEhQsByFUdsHqfavDzrLqOCxM1TVpXeh/QHhn4mZxxXSwbpUb0ZRjeX&#10;5v7ze/YB/wCCYlp/wUO8beIPA0njxPC+naPof2q81BT507BmKqsUZIBzzuY8AdsmvUtZ8O+Bfh3Z&#10;Wvwv+HRuhp3hyM6cJZbsy+c8JKM4ySMEjP414j+w7+0ZD+zT8RG8av4rvLea9smsLuOK4KI8DEAr&#10;nsD1+or6/wD+Cifgj9lL9mDRPBuq/BvW5Jf+En083t7bR3n2hFeQB94bOV3Etx7V+N8Uxx+YOFBQ&#10;lalK6fNpNzSVlB6tw5W21fSV9LH7hSxVfA8fRp4qTlTxELUYxj7sHBOVTnl53TV+unQl/Zh+H+q+&#10;INLm1P7DcSJCpYhFKHJBKk/7PHWuE/bO/Y7/AGzf2l7ey1X9lfx2YtL8P2pvr61t7kxSWdzF8wfd&#10;x8pPHBzV/wAK/wDBW3TpfDcnh/wjomk6M+n+FF0+aXUSoF1OGwpX1OOo9K6WT9uf42t+xpqPxT8E&#10;Qabodv4r8zR4oNNiUSGbPlGXaTuwRuINeTwrw3muH4jjjHhublUm+ZR7e6km7b2u9X2R+b8Z8T5n&#10;leIxFfEONByfKvecuWL+J3S35b2s12e56R4f+A3xLu/+CfXhb4ifGXW9H1nxjo/7rxBeaXL5kijO&#10;F3u3LnpmviH/AIKAfsI+LfiN+z3qn7XvgUQTReFmRNbgW4BkaPcNp2dRgkY7V7n+wf8ABj4g/Fvx&#10;DonwMi8f63dnX7/7V4lvZLx8Q2iDdIwT7q8fKvHVq+oP+Cg3wI+H3hbwx4pu/gBooiXw54disPH3&#10;hVJGeLWNLK/LKI84M0R+bfjPBzX1WW8GZrk2bf2rQ5KXLJRcE2lUm03LlTT5Y2V3G+nRrS3w+U+K&#10;WXUcBUwGCqTr05TcueULctNyV01zb3fuyXW109T88/hPc2vxI+Dmk32qWcE8F/pcaXNrdJvDDbhs&#10;5717V+xt+zPqP7HHhTw54j8S+Oop/DvifXrn7Dp2k3LPFFFdkxpDIM4YgYB7dq+LfA/ifVpvgzL4&#10;Jh8WrpEFp4qmtH1KSEny7JyWTp0OCBn1r7N/4Jrar8LtS8RR/s1+LPHkmoaBAiXrXd/dCcwDdy6Z&#10;+7hyCB2r4zinAZjgcLXp0J+5Kqm4WsuVNpSc5WjG3Mt+l22kf0Tn2Jr47hqnj6S/dqnzTVk5OMo2&#10;aj1unrturLutf9jH4bfFr4V/tmeKv2JfE3jPVdCi0zxC+reHm0y6aOPy7j51l2g8jvj1r9Sfj1pW&#10;gat4TtLTT76G6vdJmiF2xlBliDLjLjqN3XmvzK+PvxY8b/Aj9t/VPijDrFpqeuaNbQ2On615Cst3&#10;aqMxkjkEheD+NVtM/wCCq/xm8B3+veK9ONjNda3KLjVXu9PWQSuowoAPQDoK/U/DvO62T16mLo5f&#10;Oca0o804uLtGMbO3vKLk57vazbu9EfyB4t8T8M8Qyoxr5jSp1oUknDlkr1W05P4LqPLqr3d9LK7Z&#10;93lri1QLIRt6Bqrpqv2GU+fKAM8E1S8BeLPHfj/4N+HfHHxN0VNP8Q32nJJrFrHCEEcp5HygADKl&#10;T+NZ3inc0DKXJZemK/p3BYmGOwlPERTSmk7PdX6PzWzP57rU3RquF72/E2bjxNFMwFvN0PPvU1ne&#10;T3s625mXDYPzVwtu01pi6kIAUZwTWhoetXUl8ZoiWB7CusiL6nqEeoNaWP2aFgTjkjtUQs7rUFCm&#10;XhhyDWXol5DKC00yjOOOuK6TQp7K5PlRMCVPWoLs3ozIn0h7ceZI5bB6VJbWok/eyqAM/KB6Vtap&#10;pZmbbGDtx1xVa3sJI5BEBn+tO7Fy6mRrelC4XMqcY4xWP/YgiUkkjPAzXdNpbS7fNGPWqGvaOVQS&#10;QRgYpptClBrU5qxsY7Nt2326V0Ng8cRDyYC4qkmnSybcjocZx0rS+wxm22A/Njg5p8xMYthqE0Ey&#10;gqRxVNmE2UHYdTTTBIj452+1PhiYNg5xitomUtWVby0V49rHArA1vRWOSW4P3TXTzxlvlboPQ9aq&#10;XeltdDe3T09K0TszJq5xaaXcpL5UaHPXOKranPPYQFSNpJwWrtHs4LOB2dOccN6VzOtw21zE73AO&#10;0A49q1UrmbVkcZdahG0pGDgetQtG1yuYjj0NWLvTUJaSJSc9jVi00i5EO4xcMOAatE2sV7GOYERm&#10;cqM8Zq8NStbElJZB0wuaoavb3cRRVVhk8laoDTNQuztmJwPu56mmxRRqXWuR/wCq+0b1boRVq1VB&#10;CG65569q5a4srqyuBGUPtitrRftl2AGJCDtUs0SsX9UeBrMqn3jxWRBfXseVdi8Y7nritO8jwmxY&#10;8gdqznMKptc7efmzUqzKuaekamltF5xcqN+Riuu0bxFFJZqQ6lT1YGvK9XvpDC0FtJhO2KrWF/4o&#10;t9Oe+srS6ltomxLcJExRD6EjgU7JbhfU9sfWUMBQMDx61wni5TcvgZwxP4Vk+FvF+p3ki7/vMcE5&#10;zgV0GuwyPbpMkW4fxGjltcpa7HMRQRQvmUd+vcU/ZDKNybTjgmob+R4bkNGMjHU+tSWUispMhGc8&#10;4FZtF3szY0K7MEbRliMkflWqdanG2JTkdqw9LRpCeMDNbMFhJIFeMDA5z70k7MOVyZ0+n3KmJVwc&#10;4+Uiut0qQyQogP8AD0rhNDlkacLKSMHrmu00S+t4pMDHI4NPm1KcS9IY4lLyk4Has/ULqKYFlGDj&#10;pUt8090H8qUHjlRWDfTajYW7tIgPHGetUjGUg1i/s1smeUg8cA14T8SJnuL2WWCTA3kjnpXp+syX&#10;GoW5k8pkI7Zrzzxhoc8vITHzZbPetIWiQ7taHmczMGZsDPXOetVrS1nuWad0yA/PFbWuaN5MuYht&#10;z1XGfxpNLiAYpsB5wTjinKz1NIrQs6TpCSID5eQOSKfqNstsvlKBkLk1r2cEdtCNhHI+7WVqgMpL&#10;Ed+uayaOhfCc9eoASG65z+FVX4AdTnHf0q7dwu8m4nPsPSq7qyxbifl6EVz21BGfM4nYGRuN2Djs&#10;aPsyo4mOcLShELFyMgHoRzmpoo/MwCe3QetNoad2SaZD5kuW5Rjxxiui0C38u5244H1qj4cgiikV&#10;ZI8/N95jnFdfp+kwbTcxgHaOSetCtuUk0T2FqJJBuGR1P1retNkUXlA5x2zWPY28kk+QM7RwK1ra&#10;3kzucYz70+oIs2sbTyhVB5NbtvpbTWxV178iqmhWkayKxbknr1rqJbO2sLdpWP3hkc45ob6FJHE6&#10;voEToWig4J+YVxet6MNzRlCdp+XFei3126uShBDcYrC8QadAbKS4GM7ctz3ppPclnlerI1u/lyJ0&#10;bqPSq2Bs4Yde9aWtRr9pZm7jjmshyGO3gc9R61EhpE6TiMZzk9KfEwY+WpwD+VVkKs5XPAGc0+3d&#10;ywKjgn5cmpaRRpWixRY2uAc5LDvUrSeWct90k81UilaMKjKMg8ZqQzgdR9BWEkzaFrWRail2jJOR&#10;6etQ3V4I4iQPoMVUe8ZVKh+T0IqC4uWkXBJLetZvbU0VxZLs7hvlG4ZxxVO4vFBMZXODjg0ly7NE&#10;WDAHPU1WB2EPgFvWsJXZ0wXckZ8A55B/yKACFwyg8cjNQtIXwT0HbHSkEpU4PPTj1rKSZ0JaFmAe&#10;XIX7sOBVi1ADjzI+TyW96rW0gkYqUPA55q3Cm1eJCeM888/WoTIabL8Awu4cnP41ZQfxiqdq24ZD&#10;gHNXEdMDfgt7HqK2T0BJMblVyuwccnPakUAvkjmnjYCdoA9R600ja2WPUdAOlMTFkbJ7ZHQ1G0hU&#10;7c4Uenem3DktuU8Yyfaq4nBUhmOM/lQK9nqPnC9QOT39KqvGGAkIBOeuOnvU7SFhiMHn1pFgU5BO&#10;PTB60XJdnsNsX8t8kgMOpFasTZHLc9hmsuOFlfakeSf4uwFaCRMoDHqKClexKVJY55Gfm4qWIquE&#10;jYE55qMqH5zz60+K2nz5mMA9MU1cTJZ4RIAS3y/Sn20QikXaATjGc05F+UDZ09e1Fkp3svp39atJ&#10;mdyzqc0CIFB2gj0/WsOSRXkILDGa6W90yGSBNnIK/N7ViXWlrBI2MZPTmtGmTreyKEqLNiMuSQDj&#10;I6GqkoSJtrDk9a1IoI/MDSAg+xqtfWqPhj8vPHHWkJp2uUlt3uCQGGM9SetXrazjjjyxC474pLZI&#10;+IlGADz7mpWDltkb85+VSKNbiVkrj/sKvgqC3GcnqapyZiJDR9O2elaMPmBf3g5Byf8ACob2385d&#10;wThu+epq1dCdmrowNQlbcxIOex7VUedlQsy9BnritHU4WUlAnPrWfcJ8mxUGccirVjJ6sgOoNxJu&#10;PToDxT4rlG+fzMHPJqpPbFMlW98A02NXX5CM9wT2qrJCepo/aDJwg3DGD9aAC7gsDgUyzE0Wd5G3&#10;PpzVmOB5FJRyD34ouZu5RnRp5Qpc9eQB0q7p+nhj869PXvViHTJSA8keO6n1rU03TzNKixxnnqcU&#10;73Ek0rsdp+jteOIimATwfQVuJ8PorqMbUyQOwrW8MeF5bi5iigTk+1ei2PhCeygRTCvPU4ppaC6n&#10;jkvw7nQnbbkAHI+WrOk+EUtJTC0Gd/3twr2yTwhb/ZGAQMzDiufufDRgYrLbgYPBzWi0J0Z53d+E&#10;IlkWcRjj+6K0dO8LS3IVjFnnAIrrm8LqQXkGfatnQdBVFEckPXhRTuzNpFXwv4UMMKo0ZJA5xXba&#10;Jp13Aix7DgHpijSNMMCCJY++M5rs9Is7S2s1jkXLEZJ/pSYkrlOxsN0AZ4MN9Ky9a8OrJIGgj2nu&#10;K7BoY0g3Rr261SFmkrhivQ8+9TaxTRyVv4Njt5hLPGGyP4h0qLVtCgQFEjHyn17V2V1DuXAQY9qo&#10;TWEMqMpCnPXNMhprY5Kx02ddqJE2xSOorQbQFkmWZYxk810NtpluibCgIpl4EgIMUWCvb1qrk8rt&#10;dla1tvLURIv3a0LeHDDI5Pf0qCyU3Mpbbg45xV+O3CdT+JpbsaSYslhEwxgk4zXN+IbZrZnMasBj&#10;qK6diduFOBjrXO+I7zezw7SQo5PrQipLQ5WW2sjMZCMu3XNY2u6Gh/fK3Q5XJ6Vo6mX3m53MADwK&#10;xNV1WWSYKCefWtFcyZmbWjkYSnlula+lztBGIlTIPGKyooZdRuhJIOM4wB+tb+nWYiOxh+mKELW4&#10;y+he3sN8YwWbjB5qK7u5YtDP8JPQ55NdFbWsEsWyS2DYGVB7VkeKLJPsrCJMc8Y6Ck2WlY8u8USy&#10;XAZXck7q4XUtPla+8uPJJ/Ku+1m0cyOjjnPy4rCNkhnJaPkdTVLYlu71Mi3tzbweWIQw43cc/Wt3&#10;SVia1BC/dXoKFsoSMhATin2tmsEfyrj0NJu6saproPmmRwFMWNo9aje5cJtToOKmmh3hRtJPc1E0&#10;QiG1TSGVpLqcHqcdOlV5pmZskAEe1Nub8wzbJWI5weOKj+2wyodrcL0q0PSw9l3gc8j9KTYOu7Pt&#10;moi/Hm8Lk9QeTSxuSpYPwelMm6ZNFMYZB5S8njp0FX7O4Mp2v+BPesYSlHwPxzV7TrlmdNwGM8DN&#10;VuZNKRvWVsjnOM4HStqz0kXEKzKBj171m6OPMYYwBxkV0Fmpgi8lMYNCehkkkVJrARRHZgnsapXN&#10;iXUsY+R6VsTIszrtU+nBq3BpLyRbguR9KLjtfc5S3g2PvPHPNacMCOBLJ09q0NQ0TyBueHORnkVX&#10;SCSGMqUyew9KE7C5LImsLiOOTbtH/Ah0qPVyLuJlhUEiqvnMsu0/L6DNXbSyBjZmk/Dsc09gtpYx&#10;bSCSGUy3BBwp4JqjPfxm5KMu0Z5FdFe2yLGzPHg4wWNc9c6SnmNL5o5/hpqRlOFlZGhpl5YZyCoI&#10;7kVorr0kcbJDJkY/CuYFrKoJRxkdMUo1B4bfY0nbHFUlchTcdzXu9ShnJZ5Buz61QkmDuWVifrWW&#10;t58x5J9BnFX7eRSAC359qtOxDlzPUs2d3KZCpbjnrV6C2NxJgpjPYmq1rAGI2nAzx9a27HTJGkU7&#10;yR3qJSLUXyli03WeNwzgcYp7jz2MjRAevHSraQBZDujBHQGnXJtbdcbxz1z61Ddi0rrU7nTpo2AA&#10;arcd4kc2Ek5z2qjDDIs/llCcelNk3xy4ZcZPUivkJYRn3EcRFnY6Vfx3ECruG7AyQea04LqN8Kx6&#10;9/WuP0qS4tRuU8989K0YtfhDYkcBl7ZrKrTlFG9KrGT0Ond0V9oIPHBpnmKx2lq5+58URIu1ZRu7&#10;HFRnxJG6FRL+Irx8RUcUelRtJnULdLEmW+6PSiTXbcREAjPbNcl/wkzIu2WcAH1NVpdaXLIs+4Dk&#10;nOcV8tjKlSUnY92hQg46nQT67LkyEgDJ79RUQ8RE9GHWudfVTKgjZwQx6g1YtWQgbsgZxXDSpzve&#10;51ONLojUvJkun+0JlTj14FEExZNqjJ7moFJ2gRnIPpTofNWUbFwD14r0KcW2Y1LKJftoCEY7eR1q&#10;hrcm4LHEq5/vNWraNkbiO3Sq0umfb5izY2g85r06dDnVjzJ1eV3OY1XS0u4dyJwxwRXLar4eaC52&#10;Kpwe1eozaPDBFvLfLjgYrOv9KsZ2DiAA46n0rT2HLoR7RSOE0/QraKFQFYMOgzxXS6FZ28kYgdQP&#10;WpJtKjCskQ6H0qfS7F146cjn0rnqQaVjWEkZfi6L7JC0MK53Z6elcLfrO0mXGOxx2r03xJoqXdqZ&#10;WuMFRgBa4zUNNRGMJwW2nPvShBtjnJHNbwHO4k9uKUXrI+AwAXqc8GjUoxBcbRlex9jWbellUIH5&#10;PYGt1C5i7I3YNWaFFlSYjAxjPQVK2sC7wr4GRya5q1vZwNsmORg47VbsphM+2V8e2O9axi0S5I1L&#10;hMQFlbnOetY93cmM4GOvNakyNNEuxyR3rI1NUBJwTjtWiVtjJyuirJcI7jP4Gqc8p8wqFyfSnylW&#10;UmI/L2OKrSNISMjJz3HetY6mafclJYPvJx2xn+dW4ZQFUsME9h3rKMpZlU4PbP8AjTnnEZKbiAB+&#10;ZrdK5ne7NdisqFmPOcDnpVa62ZEIUc981Tjv/KU5JH1PX60v25HYOzE4HAIrRR1JfkEw+z4MeOe+&#10;On1qCa+Owxuo+9nGal88BmjDAqwzn+lVL63VW81W4PX2rWKvuSyOa6LggnaR0CnrWfcyyBCVGAO+&#10;eauGGTlyCTjIyKrvC8jkyEqMZOD3rZRIuymbqV12Y+pNN3mOTMoxg5/GorppUkDIBt3c1H54lBLM&#10;euRk10qCsYudmXPtRYg7jnHBFIH+bcp57VUDsDkknHapZtshwuSCOSKfISpply2kLuADj15q7buY&#10;pN4cjBzjHWs20YsoZiODwfStBBGVBBbjk5HWlOCsUpGjb35ztLZ9CK0be946YwOawXbygHOcd8VI&#10;l65jAjOfQ5rmlSvsWpHT2+oK/UjBPX0qwlySMdeOhrmINRZMfvMY6A1dt9WycAjAHQnFZum1pYpT&#10;sbv2kgAl+vUE09bhh92X6DNZKalG0YJI6dRTjeKcOWAyORQkw5jYjuVKFguSepzSi5POfWsq3vCT&#10;8rABuhz1qV7iQHcr4I7UarQdzVjvMKECAjv61YjvABg9AawFvQDwCTVm1vy38OD3xVpoTkjaM+SG&#10;H61raHeKZUjbgA4Nc/bXwfkAcdTmrgvBaEMv1zmt4rlZhO0kelxawLHRmdZsEjAJPasDT9VimvjI&#10;h+YDJya4zVfFt9JGIo7ggehNRWviCUrkyndnqprujNnnzp2PctL8QRahApQBQF5NWbq5ERVw4HHr&#10;XmvhLxLHaOiSy5R+T83Q11H/AAkkM6sqLuweCDXTGV0cklY3LjxTbwzeRLhTjk+tPsfEljcszRzh&#10;9vUHpXG6lOb1ipHB6nFY0+qXOhOIYlLgnIwffpWjlYzsz1pNTKyL5LjLDsavWSXF0S0p3D+Veb6R&#10;4khneKdpGQ+/TPpXTQ+LobWEzJcruC8gvxVKehNrnVRmC2Yp5wz/AHc1MrLI3QEYyMV51efEiyju&#10;FeWVV55YnANdHoHjXTLq1EvnDI9D0pqRLidE0JIyQOfao5IgBv6+9R2Gs2OqP5VvMGI5A71aKoR8&#10;o47U07ivYqvGrHaCPfFM2Mo7Hnr2NWzEQcVEYQcgg4p3VgKrKQSR17YpOV4xk459qsGPa3CZz1pj&#10;RhG4IB7GgV+xEVJUfL8x6j2pNnPzDGOwqQop4H8PBxSqDjG0kj070XdhkQQnqvTnBFK21lKoMkVI&#10;BnDEEH1pI4tmcqc+vahsCMJxz1zSqhHJiB7c1KoJO1lHI7UhHluAMketF7j3GPHzlVwMVGoAcDqB&#10;UzM+MEdO1V5Q3JVuew9KYWJgQSVwME0jfMewI6VDb+aBhj171Lv3YGO1ADkLHhV5/pTwOcnjB4pi&#10;/wB45HuKkGSw9O5pN2ABhBk8k8ikLFv4Ov6U7bjIPbkA0dQTj6VNwGAk52qfrTlZSePTijBI6cda&#10;UHJ4GMChsBpUhi3HPY0qjB3Ej6mjaScE9OtKV3Z47000ADaeFFKw+fhR1o7DnHalCkk44pAJht2W&#10;PAPSnFOQ6cnsKVU5AYYA5FOBOcdMjmkBA0bGYFhyeOtXY4gsAAjBpqoDg+nTJqWElCGzjms53ZrC&#10;zK1zbPhiE61m3TEIdn0zXR3LJLEyKuBjqKwbyKPcSWwM85rKXvLU6IaMzGRnG1+mewps1uFI8tau&#10;3BgtABHhiR1NVw7s2QvPqa5ZUYs64VmXNInaBwpztPWtSS4srcdQCRnj1rLhk8qMtJgemDjNR3N1&#10;I0ZJYZPTNceJwNOpHVHZQxUk9di+92kxxGwAI7Vn3l0A2yQ9ehFVUunXo4z3zT5SJEDJ82OorzqW&#10;VxjK6R2Txto2GzSx+WOgJ6VianeRxTlHXgDrWlM+D6Y6ZrA8SSYlAjyW9K7/AKpaJxPE8zMy8mVZ&#10;d56E+tVNQkuZCEiBx7Hg1eSwMpAkU885qSbTgEBC9BwT60oYbuTKsZVtG6gZOTjmq2omcNgcJ7Ct&#10;BlmRyWToccCppbFJ0BCEkr0rohQsc0qhzRiIfPzc85qxYzmBSJcg9hng1tQ6Ey4+QnJ7ip4fCqXk&#10;nzLsI6ArxXRGizGpVRDofiEWykqhA6DitOPV2ul+6B3yD2rG1DRm06cwpk46EVCguo4zluR0xxXV&#10;BOJyTabNW/cXg/fOPk4JJ7VyvieJcs0BwB0FPutQu4WZ3fGex6Gopo5tThyoyW64rbR6GUlc5KLU&#10;Zo78Rhznd29K9k8IC3axivIiF3IOehNee6f4Vjhuy98gGOQR1rr9Ivha2ojhbhOAPSptYE9DqrrV&#10;FjQETZHXrWbceKNrhEGSTgE1mXOqhowF/AVT05lvdRjXdj5+fw5rmxNVUqUpdkdOHhOpVUe7NDUL&#10;211rxZ4WsHjVzB4vtXO5MgYWT8jU/hf4eab8OPEvie60nxXqrWniDVWmbRbucG1tjnOYUxleff8A&#10;CqXhe2M/i3Q7uY7fL8UQMM/x5WTj8K6TxNZkapqV3KuXjuA6Adgxr8po06a4nxUpQTcPZJNrVXgk&#10;2n06n37rVP7JpRi2lLnuu/vyZo28tuqJAm07eretadrZ/bXAjx04Iri7O8nu5xEo2gnBYNwK6vTN&#10;UTRmjV5AzlcKCeo9a+hqRlNnDBqMdDZsYTbXYXH3Twa24pEJ35AwOma5hdft5iHjIUr1HrU8GpS3&#10;sn7psH0FaQwqluZVZKTu2bkjGaYYYFRVo2yFPlHIFQWUOFXI7DPtVzb2U1bwDeyOd1Una5FDaDzA&#10;TkmrIgVBlVpYl2KCcDHc05pM4O4VzSy/W9g9rcaVUHJHP1qRQCMgVFPOsfTr3pq3XPGOa0jl75b2&#10;FzpsmGOOM1FO+BjGKbLeiNeoGaozaj5r8yAKB0Fb0csvK7IdRIj1KeXaQH6Dpmqtou0+YygZ6cVW&#10;v9T3SttOR0zUMWpuWy5wB29K92nhXGFkjkniI33NGZhDICmS3fNUby5aWTtweahk1N3k3IeP51FJ&#10;M0jbicdzXVTwzuctTEpqyJDdOmAhGM4qte263cZDrnPYmpmVdoJ5o5zwPxNdcKMYo5J1ZS3ObutC&#10;ZJsY4z6Uo0VyQwRuvauheFH+8CaTyURSFB9jiteRGDZknQ4vK3bRnuDVO70hMklMEDjJroo4t3OD&#10;09KhubNGHKZ9aOUL6HJtbS8BY+PUCtfTLXbbASELjqTVqfTVwGiGfalGmmVB5rYyOBQo2EncrzPF&#10;/AvGeDURfDghu9Xm0tE6yMeePanrptuDlwT6c1dmJskh2SIJgMErzUhAPBB601IwjZCjBPSpdqk7&#10;QSBVbGbbGhd3JUfWnKq4HGPelIIUAGkwQBkk8VLYtWJJHknmkWLJ+Y9+BUmCwzn60uMcbaE9AEVB&#10;wCo46j1poQ7iXHPapcqD8tO2K/A55px3BK4RoEHPrxXwH/wWF+I/ikfFXwH8IvC9zJu1TyLY28Mz&#10;KZDcz7X6dwgJr79jDOwjXJYttUY7k1+d/wC0zfWHjD/got4q8e3lyJ7L4f6GkelQsnyG+ZfJVueP&#10;lO4jHevKzmph44Vqts+nov8Ahhqji67jTwzalKUVddr3f4JmR8fvAFv8UvBPinwhoAje60+NF0O3&#10;wGMn2RArbfbaDyK+B9dgmQPbOoVlyOvT2r6l8R/Hi/8ABn7Unhnwhocg3+GLZ7nVZ927zJbjG+M+&#10;uEJznjmvBv2pNNsPBfxq8UaNp6LDapqTzWiA52xyjzAMn/erl4CzaGIjUwz6O6Pz76Svh3ichnl2&#10;epfxo8svXeL+6/3o8o8I6rc+HdZ1ia0llilliQFonIYgZyK9P+JvwV8F+Hv2QrL9on4weLIJ9b8S&#10;p5fw/wDC+m3ZRo492HubnkmXpgKcAe5rx3wfr6N8UrSSa3+02yXUMlxbjq6hwcfpXpH/AAVB8Y/A&#10;n4nfHbQ/Ev7PuuynTpvDED6tpKfLBp16PldEXopOPmA71+beIylX4zpUYtx05nJK+iW1+l7Wv52R&#10;/Vv0XpZhHwzoU4QaUpzvLvyu6i/vv8rHz94l8W6t4e+G8+m3Lxk3rhIwhK9ezf3hX11/wTB/Yt1L&#10;4uWun/FLxhI+m+GdOvhcz3c6bVnVAP3a56gnqemK+KvizO2pf8I14P06HM093tmXdkyMzYH9APrX&#10;7K/EBrH9mD9hHwvY6ZpjWiaH4UW8nsZWIDzhRtRvUZOfeng8IvqirJbtv16I/VOOs7xX1mGV0n79&#10;S0b9Unv+djyv/grF+1b4O0fwHF4J8OX81vDqCfZFWKEs0NlHgSTbOPvHgDIyBXpH/BIf9p/RfiN8&#10;G7W28P8Aiu5vNY8H3It7a/1CHyprmHHysULEqMfKeSOK/Lf4zfEDXvil4e8QeN/FmpT3d7JCDmRw&#10;REWfhFH8KjnipP2ZPjH4x/Z917R/iT4B1qS1mtY43uAoPlzx5+eJwfvKR+tVippYSGLXx81vkeLh&#10;+A5YupW4fk7Wp+0T/vf1ofbn/BYj9j3xnb6/qX7XHws0KBvC2t3IGsQWEXltp1+BmRZEH9/qG71+&#10;dkGpSzapbTthMthQB0+ua/eL4oJp/wAdv2HPEzXeqDTdP8QeB49XxIwI8+IBwo+u7GfQV+CniGVL&#10;TxY+nxgAQ3RHtjNdGYQjjKccUlrJWf3Hz/g1nVTJMzxPDM4/wZc0Xps5O6+T/rQ+gf2Yf2YdI/a0&#10;+Mul/B/xP4tGgaLqpdtV1uNd8kCxrv2quQNzYwCelbP7Q0vg5PFl94a+Gd9dzeHdGzZaXJfTs7bY&#10;jsJ+bnDEE1m/sm/HHw58DtfuvEU8inUJIHktWnbEUTLg8e5GRivq3/gqgn7F/jf4L/D74pfs+xaf&#10;B4r13Qhea+2ly4S4GwcSqOA4fdzgcV+P4mrjln1q+lGCShd6ylJpSaj1srXd1aKk9T+q6+NxOG4m&#10;oJxlKNeDinGzjBxTneT3XMtF5+p+cs1yLvXja53/AL/O0/Uc19Q/s++BPEV7otnBcXdzcW0kwTS9&#10;ORnfdIzdFT1YngAV8qeDvn+ICtcSbdswDMD2zz/+uv1l/wCCL3gDQviV+1JZ3muWSTxeFdCk1Ozh&#10;xuQXG5YkLf7u4ke/0r9Uy7BJ1FU7cqt3cmkfyx48cRynVo5LR+OtJ3l2jHVn2z+wH+yda/scfB7V&#10;vjL8T7dV8UatYia5hdubG2Vd0dqv+0Ty2OpOO1fE37GH7b+t3X7T/i3xL8ZbQ3Nvr3iG9ms7KQbt&#10;+mOxjkt8t98rjcB3ANfTv7Yf7W8viP48TfB+DVHt9G0fdC6xni4uSMEt9M4HpX54/tpeHZvCPwu0&#10;/wAReCrhtO17w476ha3duwAkXzCdreowa/MuKuOsBm/E1PKsGnGNCdoza+KpfWfpdcuv2b9HY+q8&#10;OfDStheH50a9P38TTjJLXSmlKVr93o35tdju/wBoz9iyx/Z3/aY8Qal4YsbTUPh/4/shf+FZ2i3w&#10;/M2WtTngSJn5R1x9K4/9lH9k7w7D+0Y/ir4ZanaWKwWVwPFGiHUcvNE5wNibsqQewwK9+/Y98cXH&#10;7e37D2t/DfVLyM39tor67oBExMllqNscyLGw5GTzj3r5F8C638Hf2Yfi83xO0nUJb3xSYw93c3mo&#10;t5kpbl4vKBCnBzxjtXz/ABfgczrU8RWw05QliIOPs1HmXPGyal7ySjqnGWrWjtofrPAmb4/HZLiM&#10;gTj9Yw0eVSl1g72ffm+y1p38jrfjVrVxr3j7UraMTuLS8e3BmzuCxnaAa5O20C81fULTT7eBne4u&#10;o0CBNxZiwwAO/NfUPx68N/s4/Ef9nbSvjx8O4m03xi12E8RWf2hsXsco3JNsPAPuMe9eZ/sh2ul3&#10;37UvgSy8SRb7I+JrczjHVQc5P0OK+z4JzfBf6mOgpKMqcFGWvwykk2m9NVfXs7n+f/iZwtncPE+T&#10;xVN81WtezWtlK23otLbo/Uv4yX8mjeE9G1Z4QY7rS7QSEDALCIA/TkYrxu88US3E7sZQVPGCa9n/&#10;AGj4Y7n4PJIrbTp17JCxXrhJCVz7bTmvnLKFyN2fQZr+iuHMTHEZVB3v/m0pfqa51hnSx8tN/wBN&#10;P0OisbxdTkFnJL1OOldTYaLbaTZrMkys7DhQelcDZahHYfvgQG6jmrlr4suTd+ZJNhTwA1e22eYo&#10;JHZw61DDOQRtIPPvXY+DNesrSRZbiIPvXCsD0+tePQ6y1xfYaYHL8GuosL17WAHfznI5qLspKx7S&#10;l/a3FvugjHPU56VZsbOAR/aMZIPGa4PwNrNxM4QSZRh8ytn9K7y0n8wKkacHmqQJXLDrbspYrnHb&#10;NZ97HHLxtHtVkyx7zEXG4j7tMntWYBgT7YqluJvQyZbNIQW24z2qJQUBx361o3cW6MgiqLgklM9K&#10;uyMpNrYheJD/AA9qYbdMdQKsELj5sA+maz9Q1KG3kMJcbgOADWqRzsWVPLJL8gelNE8Dx9APXJqu&#10;181zjI6+tRTPbRny5Jhn0q9CdmVtYlWSBsZ29gK4rU7u5kne18r5DxkCu1F/p8xNqw5JwpzVM6VZ&#10;pqCyNEApbkHpVRlYmSuzmtJ0QmZVntt6t0JFb0ei242xiBQccgDpWxt05SUWMDjhRSQzr9oVSqlt&#10;2Biq5mHKjntS8OqQWgiGAcnPesyTw3co2YYgfUgV6LLpgmQFYxk9KfZeHI3k8wJ065FNSJ5LnmU/&#10;heCZMzr+8x1xUQ0yK1i2wpz05rs/F9pbW0pWD73oK5DWfOt2DnI7gU73QJa2Mm9JLFGbBHfNYWqT&#10;xHLBs4PQVb11pblTtbAY9utYE0zRApK568URtuVylWeW81KRoLSzkZm6iOMscfhX0P8Ast+EvCfi&#10;P4ZfEHwxf37xtcXiRXkO8boIlt1COOON2N3pmvOf2e/FL+BPiPbeKtQ8KXmq6RJbvYXcVpbhzbyu&#10;dwlOSBjHGc5FfRnw40L4K6nfeKbz4V+II4L3UrmD+37S4bcIXEeFjZG+6CvYda/K+Js4xmMz/DYe&#10;EeT6vWk2pSs6ieHnaULpKTTlpFSbVm2tFb73I8qpYbKqmIk+f21NK6V1Bqorxlu1e29tXZLc+UPC&#10;em2lneSQxTmSNJWCS45YBiAce9ek2VlZ3FgFY5yOue9a/wAdP2dLb4Zac3jnwvIlvZ70SawidnRW&#10;JxujY8gc8qenb0rh9N1e9jtjHKSoLZBxX6bhsVDF0VUhdeTVmvX+rdj4qthqmFqezn+G3yIPEeja&#10;ZZTNtcZ7msiCG2ZyUxx0xUvii7maUuWzntVHS5wiFsjOeATVtkxjdG/o5UyYaMKO2K1oZmQMi4x6&#10;CsrRFedGkfjbzT5710OAeBxx6Urjemx0GnMJLgKhABHetVJpoHVVcYFcvpd05w0MuD3FdAs4mgR8&#10;jeBgjNNKwtzfW4mgsjcQoGbqPes+WSbVXzcphscBR0povfLhVhPkhceorOn8UG1uMpjAHJ9fpVoz&#10;aSYX1rIqONgwvfFcP4ojjjRwHznINbGueOfMhlhjk2nvgc5+tcvf6nDdwlpZSTnJz3qr2C3Q5XV7&#10;ZWiLswCA9WPP1rNsLaP7SfKHG7LEmtTW5I5y0SNknO0CqVgjwkuwAyPu+hpp6FRui6FVW3HO3HIH&#10;asbUtrSEK2FB496t3mpsqtGfoMHtWNO0jylRKT/dyanqXZpFO7mSOUEsPc1AZC2PmBye1TalGeBj&#10;AHaqbkhRt+lYOOoIbNsjYHAye+KSMHfvQ0vlZGZCQScAGrFvYO8m0Kfbb1qehSepqeEoTc3Ry3HX&#10;Heu00mLahgABB4HWsHwh4fuon85k2hh0ArrtP0xkAOCO+fWq0SsUm2tSzZWSRpxGASeSO5qdzHCA&#10;XYY74NLIyQQ75DgAZJPaszWNTtXgby5wcDpmmlbQOhvaVex2v+kEg/3Rmmav4ukuXAkuBtBxjNcW&#10;/i2eOMwq4IAOazn1Ys7OHY8cjtVcjuCeh1Gq+KoYyEhkAJ7mqF/4hneyYO4I28+9c/PNG7CVhyfU&#10;1HcagJrUwM3I+7zQ0khamXrNyZpDJsx6E1mtjGdtWr52eQqDlQO/rVVhkEqOnUVk9xx1DaMZYcYw&#10;cGnRtsQJGiqB05pI1yAOuBzQojdjkkYFSy+hPBKXkAccj+HPen3JdTtZxk9h2pkMggiMu3nbnFR+&#10;aJG3YOTycmsZM1igkbALkdOmD0qtcyopBRgc8AVNJJHtIVsEkcVVeI8+a42kcEHvWE1rc6ILQZLu&#10;c7iBx2zUbSPswQuB09qdvIyct7H2qNgEUY4471k9zeLsMByclcZ7Z5pUYEkdTjjNMfbn72BjgA0K&#10;+1Aq9gMZPWpZtFot28pI6Accn0/xq3ZyoABsznrzVO3GScYyRjJNWolSFWdFyxAOAKz5UKTtsaMb&#10;KvIIA96k37gTgZ/lVOPDAOSRxxirKZUBASeCR7VcVoRzJoesjb8EgDpmnLJu3Hn24zmmNGs2CVwM&#10;U/BiKqo6tgnsBVCbu9CKRNymSPGcdKILMyKWkAXjgZq7HGjHHqe3cUrRFflXjHQmgLJu7KxgVFxj&#10;tSJt2YKjI6n2qw1o205kPPfNNa2CfLyxakCIx8x8sAL6kDtVu3gMn3cHjjFRwWEjgtGhOO5re0fS&#10;R5YLL8wXBoYLTcz7fS5N4Mqk46Be9alrZoxCiLBHH4VonTNsYZSeO2Opq1pmnM8isyEY9q1jF2M5&#10;TXQoDQVVNxAHBrNaxWC7BTAXoUr0BdEjksjIcnjsOlcnrFg8dwQoxg9R3rZRRlzPqVpryNF8tX4I&#10;59zWfcRrISdw5PQ9qsyWTsMeZx/F70xNOO7MjZ57CqbsitzMuoniJ2MBn1qpcsX4K5PHTvWrqFsI&#10;FIZc+/oayZEfqwwRWbSGIikfNG56/wANTI6qAzEDjqOtQhiG2oevWnsVAwUpxsgLUClyIwobI9el&#10;XBp0YttxfBxgKaq6eGDDco69zWvbxArsdcg4JzVXIVjl73T90hZRlR2rHvbMgk+WeuRj0r0aTSIJ&#10;IWfy8buuBwawtU8OEOWTcSfUdKE7EuKexxTWbOMPGMH+8aUWYLHC5J710MujtnLRk9BgiiPSSH2G&#10;PaO5xk1XNoRy62Ma3sWH7zafat7w/ocFzuEq9uBj9as2uhlvmQYI9R1re0LR2WVQkeMDAWkJvldj&#10;JbQm+7GWK9B2rY0Lw95soHlZxiupg8Li5QEJ9QPWt7QPCn2Yb/IIBx1qotky5nuzV+FvhCzmu43u&#10;YsKvJB65r0XX/D1g0cb2UQXaAOOprC8HxJp7ljgDbgZrrEaOSMFsMCMDFaGW7dzAXSY0cAqAR1rB&#10;8TaJGsnmxA8dQK6m6sbhJCinG49TVO80qVoiZFOc8GhXuZ7HJwaQsybWbnHGB0rU0zRDAm5YmJBG&#10;DV6DSokIJVg2fStrStN+RQASCe4qri3ZX0rRpwwlaIgA9q2WhkiZQo7VoWtqttCVUfmKb5AZyCPp&#10;RuWo6CxurwlJD0AzmoGkA6L06VNHbMpJY9unrUwtFYgSfpTHqUbqZQg8sg5GMY61RFpNKzNkAn9K&#10;2pbCE/Lj6VF9j2g/Lz35oJcU2Zgt5l4VvYkGiS1R2CyD2NaiWrAZwMd6iksCXMkfXPfpT0Fyoitb&#10;eK2iIVeB05pJJWBAKj2q1HaM0f7wkHHbvSXFqoHQ47c1LHy3Vin9oRlKkYOKxtVtkLER8luTmtua&#10;KKL5GJJ9xWXrLIUJgxkDjigiZyus2lujEyKMYOQa5O603zp/MUbgW47YrstTtbu8GWTjHOBVSPQH&#10;Yq7rz2A7VSdjOyM/S9ESGDcIRwec+taEFiWiMpTaQOCRW7p+jIkPlyggsMjAqwdAMyCPnaSM4o5g&#10;S1MbSYZpZiqpubGMgVneL7cWUbRTLhm5IxXfWGiWWkgXKsA5HGa4H4k3k15dPIsgzjFC1ZXLZHl+&#10;txRNfuUXvxWf/ZqbzLtzxzXQHTHvJWuQxYntiobrRpICGB5P6UxJXOVuVlsyUzkH9KgN1cfdBGB3&#10;9a6C+0cEZlGPf1rOfS1SJiqMGxkGqTSWonzJleG73IQ3B9qhnJY5Vs5pyxyW52shPbd6U5bUjOME&#10;9xQ7ApIxNXtXkUYTqfmK9KzBZzYJXPHAAHauqntSW2sBlx3FVJNPcjCpzjB56VSlpYd1e5jp5jxG&#10;ORGPPbtUiSfvCQpAHGR1q09o8ZC4AB7g0iWp3+oP60we+4zy4/MUsgOe5HSrDwG3KTKASDwPb0p6&#10;WqggAZHYelSOp+UHn8KOpNkkbfhy8zGGLckdDXSwSBod0OPm6DPSuL0yDbMFyQCe1dJYvsZVBPB7&#10;0GSd5HQ6JaLNcKpzxnmunXSwtl5wVflHAHesPw9t8tXJHXrXWw28skICjKkckHvSbNErs5fUgZIS&#10;rqc+hFYMobeUkbB9a6jxDYvFMC6nbg5rHWC1uCy9SD0qbgzDuLGeaYFRnaeK1obdreESygKMdxWn&#10;pGgS3dyqtCyrnqfSrl5oVv5xtWckKeT60+Zsmxhw6ZLqzlB8wx0IyKz9W8HCFjdzSN8p428YrtdM&#10;soNOibcyjJ4FY/ic3N0NtspZSeAKab3BxTWpxOp2SWpJDHHasTUsrIGTkdME12t3odwYyZ0B46Yr&#10;Dv8AQzKMLGwz0wK0jLoYTpt6o5uBZzeBJUOP4jWrAixEbR35qcaVsHPDZ5p9ppjTXCqATyB06Vpd&#10;GSpyubXh+wN2wKpxnpjrXV6fpZjUMI8kjkYrO8NabLZFdp3MSM8cV2ljol9cwiSMBemRWLep0JJo&#10;5jUbeRGAUlefSopraKWLDglu/tXTav4emX5ZMgkcnFYk2lShScnii9ybWPW10GKNdvk/pSP4ft5F&#10;O6IHPfFbZhUAknn0puwAfKPwxXmuCPaVRrQ559EEELRqMhvUdKwbjTprG7YMCy9ea7iZVE3lAdOt&#10;UdS0Zrpy0MZYkdQOlc9elFx1OuhWkpI4m7KwsxLd6rz3R+zHZkD2710F54Sunlee4hKpj7xHBrH1&#10;fw9Lap5sDnb3WvmcXQSu0e/h6zutDIe7nkUMxPoQTUsc5iYASYJGTnvUc9ldQwnKEg4IFV/N/eAl&#10;ePU9q+erYNXue5RxWhprOGZQGwOta1lehUCiXOexrBgdZTjIyeetWopCG5boMdK53h7LQ3Vd9Tqd&#10;NuYceXIODzmtzSorSUDeNxPrXH2d02wNImMdMVt6XqjRYDr83HOelbUoxhNMzqTc4nXw2Vi6YVBk&#10;eh61UubPymZkXHrSaTfeewVXBJ6ZOK0UtJ7p9pGO3PevoKU6FSHY8icasJGFceYkOW5HoawtXuX2&#10;kqu1R0NdPq8T2qGOeI8ZAB71jTWsN1+6dOvIFKpRjJXTFGbRk6TM7zYdCc+vetaS1ktnX93t3Dj0&#10;xUcGkpBIphQ9+nat2zgF7bGGdBkcD2rmeG5lY2jW5TmNeS4MXlQLkkY6VyOt6NMhbzQwIBBwPWvV&#10;p/DMTQ+YQ3oDWXqHg1rgPiIlSOpFSsLNdC3XTZ4rq+kTNhIui8msqfTpGG4q3HqMV6zqngb7PbNN&#10;H8xH8OK56/8ADaTWxRUwwHQLSdGSJ9tdHnEjG0YxNEpOepFPsZB54bfgHsT0rS8Q+GLqDMqZI9uo&#10;rMtYjH1PPqKLW3BtPY2raQuuzcSB3plxp01yS4RQQMADvS6ZdRyZQrtJGOK1IkVQCF3Db3NbQgmR&#10;KVjmr7QJ4TuwMN79KzbyzWHIYHiu1mtTKNq4wR09KwfEmkeXO0iyHBUZX0rRU7O5DlocuyM0pkwA&#10;mOx61FN8wLhh06VoSWTAsQ4HYDHT/GqNzbFGG059yOme1axVzO5BI4xgEtz09aJJZCc4OSO461ER&#10;tcx7ug6U7fuTaueOoP8AOtkgbuT20h2dQSOobtUzmN1KvyAc49apjIUFuD60CRgBtaqS1uSWJEMs&#10;WA3I6AjiqEisM7wRnjmraSFBnzctnNJII5cl/wDvn0q4qzIkroxrm0CsR19KpTQlQVC8YrXMJaQq&#10;Mjg496qywKzAMAMjoa642tY5pRuZiSuxZCRkdQasQyuuA2Mn0qK7tijF1Un1xTYGZiSWKlTge9Xq&#10;ZmjbusRG5iec4rRt3R/3me/y1jxMMA5+nFWrOTIKhiMHOPWpcblxZburlyxiGT3J9qYjxbTHJIVy&#10;eCDTmkLjmJSOzA1QnPzEyEjmhRTK5mi+t6m3GOpwKVb3IG0g4689KzvMJXIb9ajEjouPMHI49qTp&#10;q4vaG5FqnlEK5BJAwM1IdQLMCOueawvtoUqsmCO2ealjvAF/escAcYPeh0Y7hz9DeXU2EewLjb70&#10;5dWkOFaXJrBS+wxO/GRxzmnC83ICz5I+9z1qfYofMjebU/m3B8HsQetS2uskSDdICM8ZNc0L3oVH&#10;PpmrEN8rYGQvpik6KE5anY2Wr7QVZgcntV4XwmG1yAMZzXH2WopkKzEehFaVtqaldhfmiKcWJtl2&#10;9ug0gCudtOsZ8ZyeKoS3McjAHA+lSwTlMAOPQ8da2huYyaR02maq0LgyScbe/Suj0fxDG8JVbgkt&#10;19q8+/tNUAVASScYz0qzZajc27bUcqT361umYTinsepz6hZizQ2soZ2XlWOTWFq5aR2eaTsM+1c1&#10;Frd1GA7TsCO+etPu/E5mTEspyeOe1aX7mLhYs3OuNaSFDPgryBu61XuvGd/K4EU7AY4APNYF47XV&#10;75wkJ59asLNZPEsbjDA4JpoTUbF/+0ZNS2h5SxB/irY8P+I5rCZVku2K7v73SuehU2/zwtk9uKmt&#10;bC/ncSRRk8856VWplKKPYvDnjLQo4Vu/tjRvjDY712uh+JY7qMsZd6tzvrw7SdOcReVICGLdMV2/&#10;hV9S2KiO21RtxWidkZW7HoKayEumjVyY89WrSj8uZA6kfUVyFpNd+YgeNiCemOldDpkk8YC3C8Dp&#10;71V7k2aLxQqcH8KiKFxgjGOlWBGZBkHOe9Bj29R/9ehMLXK/lHbnGD3pBES25uPTirGzuFzu7ijy&#10;zmi4rFYxt5YzxjtjrSmMrwQcZ5q15QYckUyVo4zgsM+lG4WaIArD5vbAHakmzGytt6/zqykbFNwH&#10;WkeAsuDz9O1Ceo1oVJI2YnI4PT1pDb7FBGasCIIuD+FJMESLPXjjFVcZWZd3K/ypyQ/MQ393nFRC&#10;Z/MKYxkcVYt1ATls/ShsBCidnHWm5bJCqPSiZwisWBAHpUUF9AARuJX+VDWgbFjAHGfypG4OAetE&#10;bh0BUcHvTsfLkdagBCPU+1BwygUpwDxzQ3BOTT2ATvjPOKACegHFKCr/AHjRjnBGB6+9K4AF3EDO&#10;Kfznnp60KOShUCnqgIyaGwBcZ3D8PenBFyD2A5pVRSO1PVSOQfwpXBK4gQb8ZHtTt8aNiQjp0qpq&#10;2pwWCKJHPXoOtYF54rmuJ3eD5V6AY/WspzRvTp3Omu73yVGzbyOCTWRPcK9xgdCctjvXO3/iSR3E&#10;C3BBP61c0m6nntmlkYlh0rmdS51xp20NSZVyQ3QdM1F5kQG8DFV4rqS9T94cbRjOak6DB6Y5NVF8&#10;yHshhme4k+ZyPp2qvcXjx7lc4A75qd7qGNS6Y/CsTV9WiWQK+RnO0YpyjoQpO5bF8uAR196spe4i&#10;+Vu3WuZi1rc5SSMKByOeasS62dgEQ49mqI+6y27ly41aUOSIv4uCe1Z6s1/dGR1yegxUsBW4AXHJ&#10;PJzUi2i22ZFPIOR70WuSpcpE4S3k8thk56GpJ4FePzVGMjge9VlcXF9mbnB4FaEqbkCDhe2BVRig&#10;57mXa6dNKpd+u7pip49PmRxuI2gdjWgsbGPYqEYpgjnDYKHbnB4q+RGTkWrOzjkjEj55PGBWlaWE&#10;Kp8pHsTiq1mqJCERvr7VcglRH2ou7J71pGJm5Nmdq+m2oVp41+Y8dK5HUrWa2kKtGehwAK9Gv7LE&#10;SsY8gj9ax77SI5wS6gj0xWmiIabdzyXxFczSoYyv8WCQKNEvWhsWDNgjnrzW/wCItFjhuJHhQbQ2&#10;DxWXZeH2Ls5lxu6ccVLumK1yjc6pMYXaJjk9Aam8K6yVMguZwF/2jUWtaDcWaNJ5nGcgiqWlac0J&#10;33LE7znCisZzsjWnTuzqEvIbrIjJAHer2l2rQN50eCdpAz6msS1QLGNgIwehres5ClksyrnYwBJ9&#10;cV4OZVm6Dinvp97sezgaKVZS7a/crklo1xaeN/CFpbqGS48VQrIe4AhY8fjXSa/rNrc634hij5UY&#10;Ab3VucVxF14kXTPHHgm+aZY1PjKCN29micH/AArY1x1g8f61pbn/AFkk2AB3+8K+LpqP9r4+oviv&#10;SfyUF/wT6XX6lhk9rSX/AJM/8y3azRGz86Fhn2PSqN74jliuFiPJUcHNYS69cwR7d5UN1XNVpr55&#10;2BPHPNe+tzgvodTZ+JtQWQLFJ1/vdq7TQL9vKSVnG9sHg155p0QuIVLNtIHfrW5pEmpQOry3ZEKd&#10;iK6qMnE552Z6lo+pO2UdgGx0FWrm+dF3+eFA681y2g6pHChuHO4le9WrvXbVYN8w5JwApr2Kag43&#10;Z50/aKVkdJa6wt0mxiMnuO9UP7Wuorlw0hCbuAR0qho2rWl3DuiYqysRtNWpYVlfeTn8K3jTg9jm&#10;qVqkXYtHV8kBm7d6ifWyjFguTjgVQmlSMldvIqDzXywPfvVxwyIeKkiW71S8uXLSSEZ/hB4FM+0S&#10;opfzDmotuTyTx1o25PSuhUUjB1pPVsinctzk/WiJi/yn8KkMYJyVHShYwMgKMGtYxSMnJsRVGcEc&#10;CngZYY6ZpAMHAOacOuOlXYSQ5/kXKjpTRgNznpQzbfl/HNISGHHTvTFK1yQgAUwkdM4+tAYc4FIw&#10;GORQRIcCQoGQaRslScjj9aQAbcUkgbbwaCG2RugQDaO/WkKuDj8jTyqlQGOcYyaU7RhcZqloJsiK&#10;vI4x0Heo+Uckjv1zVpgrDCqc54xTfKXO1lJ5ougs7kanc3B47A1MFA5ByfSmlQGJAp2Bnp29aTdw&#10;1bE2g8AnOKcSAMDr6UgIB+UdaXGeSMetIoarZGCPypQCTn0680oXHB4HQc08ANjHpzQAmzAyPwp6&#10;qoOBxk0Bec4+uKeq9M8+lAWsPtmjgnFzJIFSJWdmP8IVSc1+Z3hvxfafE+28T6hbaPse08UW9gbs&#10;kFromSSUsT1PXp7V96ftDfGnw38G/AN7Jc3kD63qNnJb6DpUjHfdTyAop46KM7ifQV+afxa+Dvw2&#10;+G3wD8R+Ivh3421a38RIzalK1xqREOsyJ/rZI0xmPGTtx2HNfG8QVsDiMXCjOaUop9dE5W0fn/wD&#10;3cujmGDo/WqVJyjF8zstbR6r8T5/WW91j9s3xmjTkst9cqoZMZI2AL9AK5n9sHUpdZ+MuvSxzGSO&#10;No082MHBKooI59OlfVv/AASr8EaDB8JtS/ap8ZaRZT6p4i1WePSrvVcSi20+A4eU5/5aO4OWJ6Cv&#10;IP2/Yvhtq/xDbxt8NNsuk65C08eyMIqTA/vFUZ6FskeoNZcE0sHguIZ0JVPfadl6NM876SfEuM4u&#10;4DwWMwuGaoUJwTb31i4ryWp80/sjeHLDxb8ernTfFd3LbaKvkrf6mIyUsImJ3Suw+7gAjJ71Y/at&#10;1P4CXXxOudP/AGcdJaLwzpKG1t9QuIts+oyA5eaQ9WLNnBPbFew/sOfGD4IfB3w/8TfC3xxtVttA&#10;8e6BLYX2pwRb54TGhMKR4B27nPXFeQfsb/AWz/ad/aC0r4TQyynSpZXudQdCVY2aN3bHy5GB9eK+&#10;S4iwU8w44xFWMpLltG2vLtq/P9D9W8DOJocP+HOEnWj7vLJpd23v66HMfAb9k79oj47ftB6L4l+G&#10;Xwk1XXNG0x7aa6vIAIY+GDMqSPwWA9M1+pH7eafEr4jfst6n4A0H4H+JobsaRDaQxi6ilOYyC5LK&#10;Pbp+tU/2tf2r/Af7EvgHSPCfgnSv7O0Cylax8PaNp7eTPqLxqBI7OvKRj9TXkf7N3/BZJfEfxJtP&#10;DPxT8CWej6HeOIo723vmkaJ2ON0ob76nI5GCPeuvF5hSwChh3CTilZtW/Lf7j6GWA4o4oxjz3CxX&#10;uPmivR3t5n56axNe6B4W8T+HtasntLlreKPyZV5LLJg9e49K9p/ZC/YC/aE/aq8M2l/4O0RbDRPL&#10;w+uamfLgKjk7P7xFer/8FdP2YNItv2o/hxN4KiW10n4l6nBBe20BAUYYOSv90Opr66/ac+NnhP8A&#10;Yk/ZntbTwvoKwado8MNppWjW0mEmumXjce4HJP1r0cxwmFo5RGcPeT1Rw5R4h8SZ1xXKOHpqGIcf&#10;ZvqlruvXc7HUvhj8XJf2cv8AhQk2oeHtSjtPCqafYNYXTRTfaQAAxY9UwCCvGa/Jf9rn9gX9qH9m&#10;7XLXx5488ILJoes3riy1TTJ/OjVlOWjkxyjD3GCO9es+Av8Agq3+0npXi2LX9dt9Iv8ATkk8y609&#10;4FXcuckKw5U7eAeelfqHYfFP4W+OP2b774meItKtr/SvFHghzpNpeW4mjguZFHVf72Mru9q8vLMy&#10;9vQeEq07WvbW/wCX5HJxTwtnXhlmv+sUqim6tlN9LJ3a6We9mflV/wAE7P2Xfhp+1H8T9T034x+N&#10;rnSdD8O6K+qy2NtHmTU5IyAIVb+D1bg5HFP/AGk/iJ4a8UeOdXXw54Ks9AstOl+wWen2EW2MRxja&#10;rY7E9TXXfsIeIvD/AMFP2tBYa5q4t9OuvEiWV/GX+U2zPlgeOm3t7V6//wAFt7D9lOD4t2F3+zPb&#10;aXCJdPLa6dHI8iW6LZDADjdt6+pr8lxKrVOIKk69SPJHkjThdqV5JuclHZxXJZy6OSXZL+m8qzPE&#10;1cxw9Rc7hXoOpGW8Ictm1J9HK6tv8tT87PCvhjxJrHjS8tvDujy3cgIACRlhuJGBx3JwMD1r9yv+&#10;CK37EX7Rv7LMGq/G7482ujaV/wAJRosUGj6O9w32mBMh985xhCR0UcjvXzZ/wQs/Zn8KfFn4v6R4&#10;n8T6fHNbaDZSazdQywgLPc7xHAp9dpJYf7tfS3/BVD9t74xaZqmr/Bv4CajbafLpMRV5pY95upAM&#10;svtjoK/Tsy4iy/hvhyGJqRvVlOMYq9rzVnq7PljGOrdn6M/mR8PZx4reI840ElGjz2vso/DKT7tt&#10;2SXrft57+2b8Dvij4C+N118QvFujJb6XrurPLY6vaziW1kdiT5Zcfcb2NeD/ALZGjLq3g+5iusb/&#10;APhHJA+5htxsb+te1/8ABMz9tm9/an8Ma3+zx8YPD8eoPO66fqunXbF0WSQEJdx5+6QwwQO+DXJf&#10;sjfsg3Hxa/4Kpan8Mvi7f6jqXhbwDoJuWsLtz5N06TbLdTj7wLHLA8ELivyGjwLPMsbDHYSXs5c6&#10;5oTfM1JvpNJKUZXunZWW5+50/FCXBeNhgM6p808PBwg4KymlHRNNvlaS11a7djI/4IH/AA9+Nvwm&#10;0uw8TfEf4O+JdK8NX8uoGPUbzSn8uWGWD5XAxuILAYyOc15J+0X8FfhZrfix9T1vwlDZXlvPN9nu&#10;ZoGiniHnNtkYNggYIPI6V+mv7fv/AAUhsP2WdFn8E/C/Sp9V1rR4x/ai6aiKtugHKxochio5x2xX&#10;hvhf4yfCj/grb8BtX0u98L6f/wAJkmlyzeFdeitVhmkmiXL204GNxx1HQg57V9Vn6y3OMa8PgMRO&#10;NWlN3ko+45uK5qfMpXvpbZxburs8ThbOeIuHcU+KMxwKdCvGyV7S5eZtTs1qtb9HbWx45+1X4C0f&#10;9mv9n7wF4JHiCHXRqcMEia3bsq7gU3CMhTyvOBk54rhf2btWiP7RnhMsoMZvN5PToO1d5+z58af2&#10;W9N1ey/Zk/ab+E8dz4T0cqrPeyO7Wkr5RiGzuUIx4weAaZpfhLwP8E/2yNN8HfDeSG80KXxPb2ek&#10;alcR+dJHYyuuSM9XVCRuP1xX5hw9g75Pjctrtwr1HUa5nrJaS57LRKztZP3WmnbRv4zjihmmB4zw&#10;GcY9OdHT30lZ87la1tFq1p80j9KviTp//CQfAbxETAzzRuZ4CRg/6hWz+Qr5Ni1MSAS7wNwBGK+w&#10;dWvdPXxTe/AvTpLq4Gv6cbzRp1UER2nkGJjuY/MVbHB5+avjbWtC1Twjq9x4V1hAt1p8nkTY6Erw&#10;GH161/XfBFanTy6WGv71N8r7XVtns1bld10a7n4pxLByxaqxXutK39dHv+Jam1hkAUtuH8qlgv2m&#10;XMj8H7tYhYDPqfWpbeZt4weQeMV9qmmfNWdzctb2aK4yGIIbtXa6BqE09osspzjgHFef2LqZ/MlH&#10;POTnrXUeHtULTx2wfCFumM80pImzPSfDWum3AVThx92uo0/xdqyRiGK4BV25BHIrmNA01I4V+UOS&#10;OPWt3TrVIJt+cAEcetC8xNs661aWOaKWTknnk1sL+9jznn0ri38RGNwqA5B6E9K6DR9W8yASOvLD&#10;P3ulUgckye72L8ig5FY15dtFKQgwAeTWndXWSxXAx1Ncz4h1OOBSyuOT2rVLQxmxt/rARmk3YOO5&#10;rn7nXYzctJIckc8nFRX+ojy2meToMmuL13xCkbH96QR156itEjFnV3fjtUceVKF2nGAP51SuPFqu&#10;7TTzK2eoBrz+48VAylI4zj1FVrvW5iQFkPJ5qrCtdnog8WICrQFcj+HNWbbxHqF/OHMoA6tmvKrf&#10;W7tbpWLcZ6Cus8OeI0u2EWSpJAz61SRNz0Swl891aOQEtgfWugtdJjDfbAp3E8e1c3oFza2UaSzp&#10;uzyDWxf+LvstuqxgAA8VPUqKutTo7EC2+aXAz1z2q3LcQIMHCgjg1wD+OrjfhnXHvUVx8QZ5VETk&#10;Y9jT1uVoa3iK3hnmMp5wOG7VxXiYmSBi2AFPHvWtc+L0aNllOd44w1c5qurR3GUyNueBnpTT7k7M&#10;xniWecqx4A/Os3UfD7PN5sK8Fsj2rVM6yTbY1A9/Wo7yeTaUiGCBhfrSuaJLqT3mnPpvgOwt0kcT&#10;alczT3IHAKKdq/XnJr2H9m/wBpuq+D/FtxqI51X7LDNIgG9NtuFDAkdRng+teW+Npo49RtdERWQa&#10;dpUMBRuokK73/Vq9y+Aqmz+HWsyRvhhLbuTn0gU1+fcXUaWJhl6qK9605a+dCvb8Gj67h+pOhVxH&#10;I7WpxX3VKb/NXOO+IGmWnw7+GNh8N/DfiXU9Ws724d5LzWdQa5lAjPKgt90buwHGK86ubqBFW3DD&#10;jg5ro/FOptqHwktNT84NJYa7PExB52SZYZ/E1w0btKwY5JJ9a+syPD0cFgPq9NWUJSX3PT8LHh5r&#10;XrYvGe2qO7kk/wAP87l2/sobmLOR0qjYaRCk2yR+M9TWiigR5YcjnFPtLRri2FwoA+bla9R7nn3a&#10;LkUS2dqQmCCOuKqpbmecIBgeprRs7aW6Ro1TJ96ki05bNw0o4756UXQrPdmZmXTlOVzluCD39agm&#10;1y5hBzKVAPQVd102yKHhb5SeF9KxW8u4dlPc9T2oTK5NDXtvFk80Hlknb3xWbqepSuGkLkc9jVOW&#10;f7OSqtiqd1qBZWVhnAo5ncORJale5uGuHYMSDnkiqk0uG2s2AOtJLNtJbd25qjc3Bc7VOOPWruZK&#10;KQkwRpCwXvVPUZljICHHH3qmkuFiTOcn2NZl+xlbI6Hk1UTRRe5WlndyWfn6U2Is0mMAnb0Pam7P&#10;n3DvwKUMVb5Rg02VrYLu1YRszgZI+UjvWYYcybnB2jpzW/O/2u1EajlccZrImtAJssST3WspLqS9&#10;GRzW6blfnjk1taBbq04kbrjIyOtZb8fdXIxzzWtoM6MwyoXAwMClFBHfU7TwvExUuy4UdK1nlVW8&#10;tWG4DNYemXflALGRjHOTV5ZvOfzWUggcYNQ9Gaboh1zVZICYJ2ABXPFcZres7WMMbjBPJHWuj8Sl&#10;pGLyybsr8vHSuN1NV8zzCc8YOB3rSOiuRLYILppZdu/25q08sYVUXB7Z9KybaTy5SRn5j1q3G+Ov&#10;PoTVuV1qTFtEt5MqBXaTp0wKzpNQaRjsGOetGo3jEhY84xg4NQH5l3YAz39axlJtlqz1EuZN7YLY&#10;7cVEuCvPPvSS7ghGec4yDUTyOSVTPNTYLJFiJ/lwFGRSBirFAoGep96rKzhuAV9h3qxxIynHWoZp&#10;F3JJJJEVgzcHHy1XlkfnaAARgCpJCzsQzAYOAM9aY1uzgAMeTyR1rCSubxs9SAvMWAJ6/dxToolk&#10;3IX4288Y/Gp44JQcMAAvf1pXtX2Zzkk/NxWbjdWNlLQpHzEba3pgkdxUEgGMxgYz0FahgyADjnOK&#10;iW3Ea74sOfQis2ilNIz5LXa+Dn0yKSK3AGSScHuK0ntsnYxwMdAO9K1qzx5JGQME46UWY1NEEG/C&#10;+SvOMEVdto3XJcZHsKS3sdg3Sk9Ooq5FByMLkEflUKOpWr1FSEMoCrg44xViC2AX5kwWHQCp7O0U&#10;DMhPr0q9FZxOpkCkcdx0pta6DvYzhbgsF6BTkY/rUojHUc+4q39lRZN5H1YVIIVVNmB+VJqwKfYp&#10;pbM5+UYGeoqzHZSSINgzj161JFCrEDaMFsAjjFatnZgAhFAA6tnmhoa1MaDTppXCspHXnFW7fTDF&#10;IyrFkdMEZzW0lhBtDDG7Pp1qeOyiJGRgjqB3NKzbFzKxnQ6fEI8FTn+VW7JEUhFXHvVwaa00gVDx&#10;2qex0KV5SAhJqktSHzS3Ft7YOdrcjPY9a1LG1hiIkzjHX3qOPSLpSAIWOfQVPDayrKEdgc8YPYVt&#10;HQmysWbecKfJjGVbqCelYfiKOLzGDR/XmtG4WS3O6JsnPGBWZqMjTnZIeT14q3KxPK2YZtVc71yQ&#10;W4GaY8CorHBXb0GeprUNgFXiTj6VQ1GMREpgt7+tZuSDlkjE1NpZSSRjA4PasqaOQMQhPJ6itu4j&#10;aZSp7/pUMekNKMqhJPHArNzsaJNGRFE7PuA7+lX0slZVLr+Bq2mlNbsVaMA9jjOKuWWnGch5MjHq&#10;KpTE73KtppyAgrHznAGe1bVnpKtGBzntVvTdKUkKOQfat/TtGeVMBBx3Her5kTytu5gNpt0sRxnA&#10;96o3lo7r/qjnFdjcaUYgYjEQT1J7VQk0eSR9qjOTyAKakJqxydroZmboc49OtTSaHAreWVJOOuK6&#10;r/hGpIRvHB9MdKP7BlLhmdfxFUpGZgWHhtpHCRJg9RW7o/hyXzgjR4GeCRXTeGvDAu5VKjAH8W2u&#10;msfCtvbvteMN6Zq1d6kXSKHhvw0uAzRlsjkkVtzaeIIvJihGPQCtKy0/7IiyhRtP8OKmuow6gxAZ&#10;PU+lWZtszdHsppXCSKVAHYV0VtbJBGsTnkDvVfSLZ5HBZsbfQdavmCQzgO2R3PpTRI77HHMuSCSK&#10;r3VosZCsQe2PStEwbUCoeR3qO4smlYMpwSeaqwNGaLGMjcY8gnuK0bERx8MmMdDipodPYp85x68V&#10;HLCwYqmSBQhJK5ZSZWc5A9uKUruY46DpVSKXy2CsCSTzU63AGAce1DDREpVWIx0FPzhe3BqKOUN/&#10;D2p25e/GD2pkN6khCnnafpmmOhJBA596dk5xu7UjYJ4GTjmkncSG7FXgAe/1p4QKoOODTQVzgjg9&#10;KFIV8E8D1ouF2K6hT15qGZA6YYYGc5zUxcA8DP40x0Mo+UY96Loadilf2W6NTHzkc1mS6d5oKspw&#10;B901vNExbluOmPSliskIycHPekncNGc6nh8SDcgPPap10FAAhQ5+ldAsKRn7n5Uoj3HIAHoaq+oc&#10;sTEi0UMcbG46CrllYLH+7kBx2zWksaq3zfypj7TJtQcikNW6GL4sjAiyAAFHFeTeKbj7VcNAc7y3&#10;QDgV674iRZY2R/xripvCQ+0vPLGDlvv4pppETWpyOjaWGdYAMAjvW3beDLB1E1zH6nmtJNBgt3BC&#10;gEHpirM7yRRBTggdKbl0RMUzgtc8Lqk5SOHPPGRwPesu88MDySQSe1eg3ti1yMsvDd8VB/YUEcZk&#10;ODgfdouh2PLbjwzPG/KZ96F8LuEMm0g9uK9BvdKtAfNWMdeRjvUaaZHOmyMADPQii4WVzzqfw8d2&#10;TGTtPaq83hdpAWRWBJ5K+telw+EY5pv3rAkngVoj4fxW6ZKEnvTvqKyPGbnwm6go4OT0NVR4ZuI5&#10;NqtxkYyK9c1HwazyAfZzjPcdKki8DWRAVo8nHZcYpqTCyZ5Snh4owABwTzxT/wCwXVhuj+pxXpk3&#10;gZY3JVAVA/u1mXHhdslguADxinchxSONsdHAnAER9/Wr/wDZLxuzgHjjAFbS6SVkGxSCO+Kl/sy6&#10;83bIOKOZk8qSKWkXV3DGIeeuMnrXY6FrU8SLbsQR1yayP7Cjt4llVSzdenWtLStNmlYTPGFGOMUX&#10;BXuX9fkjv41VgDuHUVhx+FZ1kFxas2Ac4J5rprfRHuJVO0hF7elasVhbQrkxg8VLaQ7XZzcGvyWU&#10;H2ZrDDoMFwMVZ06xGrK1ww+Zuc1dl0JJrjIxtJ7dxWhbwQWEPlqgGeBRddCktTj9XsL62k2uCVz1&#10;Hemx2Mt02VXAAHNdBqEDXUg2AHmrOjeHpGDkrkY9KrmsiXH3jl59OV4ijpjHcis2+8PvJHuSM4Hc&#10;Cuym8P3PmsxYYB6VY07RELhWTdxyKfMrCszygeHZy7u0DHnj2qTTdKnjlOYgMHjFe2xfDy0uLJrg&#10;oqsVyFx0rzrxR4Y1Hw8XuWQmMHoB0pqSehMoyRc8M6Uk2HKcg12Ok2brHtKHGeuK474baqt9M0Mm&#10;R8wzur1nTdItriyEcTAErySOtKV76hSXMcnrNlLMFVULdc8ViT+HL2ViUtmI9QM13WqaXJAu3GAD&#10;gHFV9RuhomjPcRqCzLxkVKdti3C7N+OZXBO3Hrmq813HGuFGT2pEvAh2sowe1QNdQY2zAD3rmk7I&#10;9CEbsal6Hugz9T3zXS2s9npdqkt1sR5gGADA8VwPjW5mtbAPpbq+4/KvrXFz+LPFc0nlz3TZA4DD&#10;oPSvnsfjpSTpxR7+Cwai+dntepaz4ct7d5dRnRsjhFHWsWwstA1pzO0QRRkoGOK8uTWdbeRWuZCw&#10;zkZNbNp4smZQnKccsDXh1Kk5HrwUEddqvhTS7uJhaPGDtOVB6GuB1Xwrc2kzxlhwTwBW7a+KGibm&#10;Y8jk+tUNV1oySMe3ZhzWcnzItNJmCiCBygBDDpxVm3lULjaeT3qC7uUdyTz+FJFPtIWJxgnpmsZQ&#10;uaxmbVnIVIQng9s1fSRmGQM+nHSqGlqSQGHPGa3Le0KpuU5ycNx0rCUFc1jJt6Eul3twkyoXPAzi&#10;u00vXUEW6UjIHBPrXJ6dBFHJkxjJNbttDY3K+TIwU+prmnNx0TN3BSWpY1PXbTVgy3EakqeGU/rT&#10;DoUd1Zrcacv3eWGOTWbqWivbDFrJgE9zwaveHPEEdows3YEp95TXXh8XUppJao56uHg43iiOC08t&#10;vLmUqxPcdK0dPszE3mMcio9YvrKeQ3EClSDk+9Lp+qwSxiFuoNfSYKVHEK7PHxPtKK2NEFShVefQ&#10;1MIBNEE2DDDkY61DAhKkheamt5XHfv35r0XhoJHAsTJsgvdDtmtXWOAZxwMdK818UQLbXLr5W3BO&#10;a9fSQSxnaMZFeW/FKAQTzNZqTjLGuLFUFGKkjqw9Zydmeea7LHLujQjB9e9ctdwQwyGNFGD0wK1L&#10;yee5mIVR8vUA1RuW8r5jz6AivMcdD0YOysVzAbZvvbc9DStqD2aMc5wMH5qSSYTE4xwMHmiS0SW3&#10;ZgDk8EYzRGPYUnpZjLfX3V1beSBwB2NM1PUftzE5Az1AqlLZ3FsWAB2jviq6zyg5DD8K1V0jFtsW&#10;68kOXzlv5DFR3AQxD3wDgdKq3kkxBkX34zVRruVECuTnr1rSEb6mbbuRXFuY5GeXPX86id/KAfHU&#10;1YluRLhWTknkn+VVrg/KygHPoD0rVaFXuhRIQ+CclhxUcVysZ3NnrgVBJmNgA5OCMHPUU4SqigMO&#10;QM81aiRKRZjeORvLRuepI9KVmCtsYgg8FielVYZ0iYiMc46inC5dmy3cfTBquWzFzaFo20cm0Hkd&#10;zVXULH7PtcMcMeMVLb3PqATj1p77LlhuH4Z4q4t3IbTMyW2JJXy8+hFQfYWBJ8sg554rYdVVgo64&#10;5IoW3jxgjvya1U9DJxszOFoUQcHGOuKAo88EkKucEetackEbrkPnnjioXhRDyAcevFNO4mrajo4Q&#10;ULLIAOgx1rIuWMbsSMgHitdWQxNgkDtWTdsgy2z8KqIpEMs/HAHv2xUTSPnLHGTyKR/3ykg/hiov&#10;LYEccdh6VaWpPUnM5bCrgH1pRNEQQT34qo0hAOenrSLOM/OuR2471Vk9ib9C4ZjuKIwz/epEuwPl&#10;BIwcZI61XMgLMcn8qZK7hs7jgDJxQohexdackjPOBxinRXBBJBxVHzyG2tncBkZ7VJDKz4LyBc9V&#10;zzStoF1fQ1ob9Q+AxPA6cVoWmpKpyc+9c8k6J8uTknqaliuycqp4HfNTyplc3c6J9QyuEPH9altt&#10;QeQ7dufU+9YMF+ztsON3YGtWwcMdpYg449PejlZMkmjTtZAWwUZiTjHvW1BBwpXuMjiodK02GURy&#10;dMj5frW1HprxqBGckDk4rRGKTvqZl7O0MIXaSeg21mPdkswPpyBW7dafJMxUA8n0rPvfD0luCdgB&#10;6jNWiJtXKdrdK3ysRz0BqwlixxIw6jj2qK10tri6XaQMHBPpXTR6NMyKUAYqOAO9WjOWiKOmnagi&#10;VDk8EkV3HhbTI5LVUniJDHqVrC0vTo0kH2ldo/iY9q7rRrYTQRTRSKyDA4q42bMJ6ov23hm3gZGH&#10;IYfiK0rNDpgKhMqT0IxirMVl/oweTsKpX9zcROJDlhjp2NO7IS7m74fvbW9Zmjf96vRPWt5UztVj&#10;yevFeU2Gralo+oyX8JwxPGen0rrfCfjTVNWu1a92Ko44PWhTsXa53MEWEC9gOKXyz1PP4Uy0voJj&#10;iMfe6c1O7qqFyvFF2zNxdyIhVO1yFoMQPKgEetYXiPUlnnVYJWRh3Haq1l4o1G2kWBZxKF/hcY4o&#10;tYfKdN5eTgjk881Dc2aP8+OcU/TNTh1G1Eu5VY/eTd0ql4l1IWsSi3mAYckDvQmxKLL1uh8sKw57&#10;ipPIGMCuZ0zxxayxlZWLMjbWycVk658ZU0aVoTAJFQ8svf2obe4+U7mS2P8AC3bioGtcoRJzmvNr&#10;T46XM14txHajyWbDjOSAa9A0LxNpfiK3FzBKMHHyE8ihSDlY67t9ke5VzjsBzUaliFVTtP8Anitb&#10;ZDOmVIPvVeWBFYFFyapSuTYzrhCykspHY8dapyWZVT5ffritlrdZGyRyPSoZ7I794OPoKu4EGnpK&#10;q4Zs471PgHORk0+G3cLjcOO+Kf5Deo/KobVwICD3Wgj271KYiMAr05570nltwcBfahMCMJjkc57U&#10;9EDYZsg9s0CMhflXvyaS43rGW3E57Um7jSuSBVycnrT0XnrxjpisS61KS2dVUnnjI7Vah1ljC0zq&#10;AQvFZuVjVUmzTZolXDEdKZPd24iOHBOPXmuI8T+P7yFdkEKjadrNnrXMP49vEuMiTJPRWaspVUtz&#10;WNE7DxDfvPeGJgd2MKAe1VLa0MURYRZLA5zWJo/ia7u7pby9A3HgA10C6m8kBlCAgDhR61nOaktD&#10;enGz1MbXGitUDuRnPGam0rXme28o8jHUHrWV4oaS5naQIQB29Koabez2pEMhyM8CsYrU0lsd7p7/&#10;ALrlcDr1qS4uWVCo44PeqGi3LSIA7544yal1eR0RQvA/pXWjnbbKE91IQxd+BnoawtRuZGl81nzn&#10;OB2FaGpTMkbeXkkelc/qNwQxDHnvxSbCKI576RpNoI/DrV3TG8xTlxwOhNYSyu9xsYke5NbmhRCV&#10;grScFuaxTuzTobVhHHAPNL7ckcVfmmSSEIQMg9fWs5XYyGNOQvarE4coAg53VqtjOT1K9pD5Ux3k&#10;liflz2FaVvcRGXZIc4HFZxgmim3RtjI5J71Jb6fPckP5xyGyferRldm2ZFVecYxwaYL6MtsdMg96&#10;ZNZ3M+3PQYAIqCaJbYEuSQvXJp7Ettl0XNshOZQM9qlt7y3JzEwODyQelcVq+vz/AGgpbt8oOKm0&#10;C9uhcoquxEn8PpVXaEek211FLa5uX/i7msvU7uBcop5ycH2qssjOmxRnHvUV4mIizcMTjNVzaD9D&#10;A1KKOSSSI52seT1rKFu1tLkZKrnArUuywuSjqcE8cdqS7tN8IZMDCjrWcpIqETE1eOG8i2y9hyo7&#10;1T8lYbcOsfAXjFaEum3D3RXBwTyT2qDVXjs4/LXk45rzq1Vo76NO7RnNcurHtWjc3c1vo1q7uqpO&#10;XdRjk4OM59Kw5L6Iv80ig91Jp/inWIofsmnh8+TaL8oOQCST/kV4eKfPUgvO/wByf62PYw8OSEvS&#10;33/8C5d0q20nUfHPgtNZhSZX8Uh4Y5ScMyQOQ2B1wcV0niWSIfFG+njl2vJelfplQK840jUPE0Hx&#10;U+HOuaJo8N7ax+KZrK9jkcqVjmtzmVT0yu0cd811vxE1AaV8ULy0eU4W/jYvjGQwU5r5PBOVTPcw&#10;hK32Ld7ci3+d7L59T28RBQwOFa7S+/nfT7iv/ZDTTyFZMlJCMD60lzZJaoN4+bqadq97Jo/iu8so&#10;x8qznbxjIPI/nV2YrqhjEYC4GG4zX09D34Rfkjyat1Jon0e3k1GyLRRMHXriuh0jSJ47PN1Mdzfd&#10;RulM8MzLpUsdsluHUrhj0ro59G+02n2tQVz0Uc16mHoRkrnBVquL1Mgf2np8BeIBkz2OeKozazIo&#10;wWHJ6UzxDDrFo7LDM5Qr90dvrWbF5wjC3MR3Y+9VSjKLsEWmrnY+FpZ3vFcyYR14HvXV+cwTyi3O&#10;PSuN8LO1tarKnOw7vf6VvWPiW0urtbORtkhPyk9DXqUElFXPNxN5SLzLljk81G6DJ5NWtofORzUT&#10;qQOePwrsTOC7IShJpp+U4GOfepcenSmmMFuMU7od7jArEZApArg8g/41JuA42n8qN49DVjsiMgju&#10;eOlGT1p7KSeBTCpxknvQJ3QhYDmlznPzYFJ83OKOBkZ/Sgi4uctg+lBxnjBHpSAknIPT2oYMTxQS&#10;wYrjFLkHj+tIeB0z3ppyQDj60CHt1AB5pHIPUH8KFxnHX3pVZVYbuRu5oFZGb4xvrnQfCGp63DAG&#10;e3spHjRiQSduAeOeM5/CoPh94i0zxH4UtYbH7Rv03TbVZJ514uS4OXBPJ5zzXB+J7/436a3iXT9O&#10;8H3l9psGoPc/2o0qsssLxnMcYbn5R2AxVTS/j9p/g/RNIvtQ0We30OWyhUTXEZQBVGM7jwDn1r+a&#10;c/8AFPFZRx/h6uPoV6GGhGpCS9nzxqJStzxavZJ2cnbblP1nBcIRxHDs6VBxqVJNSTUl7rsrJr0v&#10;Zep6+cZBBzxzSjnBx9Kg07UrHWtMtdZ04P8AZ72BZoRIMMFbpmrAGOnSv6Pw2IpYvDwr0neMkmn5&#10;NXR+WVqM8PWlSmrSi7P1Qi4I4HSlx7Uc59OOtKOORnmtjNK4BSxBPQelOA5wMe4pwGRTtmTyfyFF&#10;xACcfdp8ab22LwSRxihEAXp+deVftk/E/wAR/DL4SRWHgy/NprfifU00qwvhjNorAtLOM91jDY98&#10;Vz4rEwwtCVWWyR0YbDyxNeNJdf6ufHn7aHx9kg/4KG3PhLW9Uij0TRrA/wClXDfurcxQZCAjjdub&#10;OOtfKX7XXjfVvFHxiPhr4TX/APa8dl4VaKxisD5olkkRi4UL1IGO1fRvxK+Kf7Omn+ApPhn8YbaC&#10;NPENpcjRrlIhLeQFFJ+2TSvycsOe5zivOP8Agnl4aT4Sfs9aV8YLW104+K/G+p3twuu3Vnuew0m3&#10;lMaKivwpfaWP1r8sx1XL8z5qsW1ODTkvmfqXDU864YzCVOrh1UpYiE1CT2V1a1vLy9Cf4XeOvDfh&#10;D/gnjoPwa0zXBH4wTwoLI+HlXbd/apZDvXZ/E3PQZryD4+/s7/HP4PfCvw03xP8AA0+nRMZlt3kn&#10;Vww6gNt+42D0PNe4/Ay5+FPxu/4KDaj8ZPBhZk03wadTtLUxL5VtqUknkCYJ2zguo9atft6/tU+E&#10;vEHgrxh+zNa6V595oGnx3keuXMjPKb8fPIpB4ClTwBz1rpyXHYDAZ9RxdR83PovK58zxjlHEHEfh&#10;vmHDmHpKDpP2kv8AuHZpeS/E+Nvgb+zF8Q/2srrUPhd4B0OBp40M1zql9cFLbTo84aaQr1IGcJnm&#10;vsn9lz/gmz8Nf2MvFT+PvBn7T+qXesy6WkOoXDaUktoFP3jGGAwuenzHHvTP+CatraeG/wBhm08c&#10;SwYu9ev7281R2jCNcQRAlI8jkphR19a/P34uftOfGf4s/EPV/FMviq+t7aW4k+yabYytHDaWwbCx&#10;qgOAAAPx5rv4kxDoZhUnhl8Tvqd/hLkOO4i4VwuDxMuSNKEV7p9k/wDBR39iT4neMNBsPi4fiefE&#10;en6TbyQQLNZJFPDE7eYXKrgEA55AzivlP4C/sXfFX42fECHwj4Su7AxQoJ729aUhbaMc7mwOK+uf&#10;+CUv7UXj79oDTfFX7OHxYu5dbFl4Wub7w5fXKeZLsVCjwMfbPBPXp7V3/wDwT0+Gvjv4U/sTyap4&#10;p8KTWOv69q1158M0Jjvbe0SVwPMDDcMoMgdeRXn4bDUsxwc6tSNpR7H0+Z5zxbwRnccmw9ROjJb2&#10;27fedN8Y/wBn74NfG9vh+/xX+PVxFrfgOGJtEXQNMYrFcomzfM53bhgD5SR9a8T/AOCov7P3xp8c&#10;fAm0v7Dxxb+IvD+l6l9tl1GKzKXJfbtPmAEjYO2BwetfLHx8/bw+J+rfE/Ubjwr4r1DQtFtb1odN&#10;0ywkC7Y4mIEjnHzMxGeeOa++/wDgl1+0vL+3n8AfFXgPx34XWTVtAi+xX05AEeoQzxt5cjAYAfKk&#10;H6A1lgcTXxFWNCtH3Fon2O7NOCc24XwP9v4Soo1n7zT11e112fkfmz+zp+xz8cf2h/HcPw/+HkVr&#10;IZUZru/kl/c2UXd5GHT6dTX69fDH4Iaf8Lvgho/wH1bx3fanbWWhnTrqfT7BVjKthm4bJzkcHPFc&#10;3+wr+yr47/Y/+CF54X+KzWVrq2ra3eX1+9nMsiQWiuTHGsoHzAJyfQ5FfDn7S/7f3xl+MXxcubX4&#10;W6/d6Loml6hJFoiafdNGJkRtolkxyxbGeenSjOfY5TUUqCu+77CyeXFni7g/quayjGMFeSS0X6tn&#10;r/x//wCCUN/8PfDfi79pr4C/tEXP/CTaVazahbeHNb08Ot3bBT5sccg5WYcFcjHH4181fsVfsd/H&#10;X9vf4oaN8PfC2vLbXmoFn1rVtVR2+yW4OZZyg4YrkADI+Ygd6/SP9gD4+65+0z8JoLr4h6Wv9u6D&#10;rC6PrLyxgLdq8fyzkcj5lJyOhIrqP+CCvwTi+F/iT4/eONftSbnSfHV1o1rK0fEdvGxmcIewJKHH&#10;sKvL8BlebcmIqQUZu13psrtp+SSZ8xi+MuMeEc4/1ehPmpqLSd/gSstO97q3Y9l/ZA/4Jwx/sALc&#10;aloHx1udYF3aQx3Muo6EEQGI5Ujy5PlU85Hevn39rn4SfEK21jxF8RNXl0nVdE1jUXn/ALb0dSfs&#10;0oBwkiHLJnp6Zrn/ANuv9vz44/FH4e+NL3wb40m8N6dp08sWj21qdksgQnazAckNjmnf8E5Pi78S&#10;f2hv2etLs9UtU1bVNfuJdIv7aSXbHcuo4lOeEYA5z7V+VZnVyPxDxNSjhaco0Y1LRld357JKSjdx&#10;s18+6TP1zKsh4k8J8pjnNVwlObtKG7WqnZy3Tu+l1fuj5/8A+CVHwf8A2g/EH7Rvi/Uvg54Zs7qG&#10;9kUy6lql8beCyMcu4NkAlnPKhR15r9GPg18HfHf7N37Qvij48+NPDtl4g1LXNGW2jt9E1pA9uFcy&#10;MPLkC7iWxzninfslfs26x/wTk/ZU8d+Mvi3Dp91qs+tz6rDb2U29Y1yFt4jJgZ5PPHc1+df7YH/B&#10;Uz4x6d8cbW98Wpay6JeRKZrS0iMUsALYLIynsPWvXx86/DmKo4Kkm8ZJe0S0XLCN4ptSTV3y3S18&#10;0na/jYPJc98XcyxGf1IRhSp7q+l2k+VWabaT1d0bX7Q3iq81b4o+Jdd8fw3GmTXtzcz3VtqUXlSR&#10;q5bg54OOmR6Uz/gg38Ov2irzx/d6x4F+EF/qPhK18USPL4gu7tbWzt0KMkiqzAtKxBU4UfjWz+0x&#10;p1p43+Bs3jvVbQ6rNHpUU1tNeTbnWKUD5QT1yCBg19/eIfjj4N/4J7fsU/D3w34M8MQG8vfD9qtn&#10;bqoCCQwI8sz4+8SzZ9/wrDhnIct4dwuJzHMq0vYpRm7K8uZSsku8pOVr6fmz6Pibj/M+MMHh+GMr&#10;wdq91DfRpJ7J7JJa3b0PmfxD/wAEsvinL8T9Q+K3xds0OmabdXt7Jpfhm3ju0vLdjujhyWWTcCMk&#10;7evSvKfgxd3Xxw/bK8G2ug/C/ULTw5Y+LYV1G5RAsVlEhJxKzEMrZA4x1NLr/wDwVf8Ajcv7Wnh/&#10;w/qmpR2Fl4gkK6TdWIKBJc4EUsfIYMeM+9a/xy8WajrP7SHgr4p6DoT6Mmt+J7eHxXBpEhWO+aNl&#10;cS7RgK3BHTnNefl+WZDmmJlnFKlUhKMJOMZTTi4ttt2S0bs0739eh+f+KNPjjJaOBy3NKycISpqy&#10;VrbW12dm1qfoPqd7a6P8afB2ssksh0/Rb6JpIusafaVUFwOgIx1rwr9sHQm0b4/avKrKyXr+YuB9&#10;0gAHP519HePoYm+MOrDSbZI577wcs4uWiyZPLff5Wf4cqDz1/KvGf2nvDNx8SPDdp+0X4YjaXTdS&#10;mlHlN1FvgbZAO+CrA+wzX6xwniKeBzrEYRz+1ZdrRjGDfle1N69ZJK+58FnVN4jL4VFHW1/vfN+s&#10;vuPD7a23SZXB9jU62W1gQOQc4FMshuKlAfVia2baBZCMjOeAMV+oKT3Pi1Ep2VvMzl9pAzzxXXeA&#10;9Ba9u/OPG0/Kap2GkvNLsVBgY4rsfD1s2nRrsAB6kgd61U2yJRsjrNMlWyhDSAAqMc1MdXieQyRK&#10;eDwM1zl1qNzJJ5WSRnrmpLOZ4yVIPXINaqLZyykkaz3Ui3QnkPfJFb9nrH7pFiOFA5wetcq07Fdz&#10;Dp0NLb3l3t2Idq9z61ooGMpq51F7rcnklA+PU5zXJa7e3BJaSQkA1rW8f2hcOD04OaztU0osTBk4&#10;PQitErEvU5HX9VughQFip5OD1rl9ShluAZXBOTkGu61TwxcbAwOQOp9qyj4cuGyEQ/iOtMNHucXP&#10;YOjBUJ5PUDFMmtJ+QwOcDmu1j8FzSqXYkd8GprbwY7sFeMn6Ci7KujiINFn3q4Xr+ldB4b0oxSqz&#10;ggbuc11Nv4PjMYV0GR6irI8LGBDJkAYzgDvTuRbURrqSOBI1m2oves7V/ELyx+SJB8vcd8U7UYpJ&#10;AYWQquMYrFm09zMcMTx1xxSbLSSKt74umQsuw/KCASaox+JbuUhHmJ4zmodZtmimaQNnjpWG808T&#10;BlAOaLodrHXw6xOR++fjsCeKil1KMZDnkkkjNcxFq8oQhpCRjirVheT38uxsnkc0rlWTNuG7L3AY&#10;DjHHNbOgWNxq+v2OnxRhjLcIGDHAwDk/pWVZWYVQxXoOmetdF4FnS1v7vVpkP+hWErx4/vldq/qa&#10;wxM3CjJre349DqoU7zimUNdvG1nxFqGrDpcXTsuOgXOB+gFe8/By8u7L4Y+Jr68t/wB1bW0HktGf&#10;vEW/IPqeR+deAxeYIAijOF446V7L8MtWv734a+O/D3lqI7fTrZ43Gd25rXJz27V8dxXKlTxWVwle&#10;3t2v/Leta/l/wD6DJFKVPFyW/In/AOVIHnXgSK58TfDzxbo7zRIRJFdIXb+NSflA7cd65a0uvLUK&#10;FHHU5rU+DxePxkmmXEjiPULWW3mROd5ZDtz+NY0do8BeN2wyuVZW65Bx/Svp8OqlLG1ot6PlkvK6&#10;5X6/CeLWtPDU5W1V1+N/1Ol03Tmu4BMCNvtVyO2toozDIAHP3SKp+FryQ25tzn6jtU+rJ5JDeZ0G&#10;K9DmOPk1NTToxFEQpyVHOKZeo0iM7kg46Gs6w1ZrSMyspK9wO9OvvEsV1CyIuzjpmo5ylAw9clZJ&#10;SqscZ4IaqNi2+Y5OfSr95E92u5CMdziorDT1iIOSCT3HenzaGnL0Kms20zRGWPPB5wvQVhX98Ykz&#10;t69Oa67Ume0sXCjO7rXHavLFIrqY+v3eacWROOlynNeCVMYA59aq72A3FeDxShCGIPH1plwygBR6&#10;8ZrS6Rko3K8zBn/u4NRXC7ouwIGSTUsrZ5HfuKa7BVwTknqFpqWhbVkVSqxrnZn1zURKgHavOeal&#10;fCkovTOcZqvJImcMvPatLiZOk6qnI6joD1qrcIWbdzuGDzS+ahUYJxSmQOw3DgDrUyaIeowLhSzL&#10;1HGRU1hKIBvTOf5U1gCeemOMGojKFfaGwQelZrQSdmdFaamgIRGB9a0k19Yx5YHI9TXJW8yKpOe3&#10;BzUqaltO8puPZiaqyKujT1DUFmLSO/U/KoOfxrGusSP6Huc06W8BJkk+vAqt9pVySvr1pt2WhLaY&#10;2UYHyEdME4qJppiAvp3NSTAlCCxwffpVWSTy0woPHXFRe4hJG3OMkHJ5pQSpx/Kq5u8DlefWka5c&#10;vjJ57Z61NiotErxktgnjqKrxK2SwIBz370pmZuC2AeoFJ1mBRSCOvPek9Ck1cljby1OVJxxmpPKh&#10;lAYFgewFIq7oxvTnOfrSmQgfukwc/wAVZO5qrJaiG0wf3YOe+actvJG213PrjFPhaZmUsuMc57VY&#10;iiD3CuxyMdPWpasi0o9CFIxKcNwB0HrUkdtJvUK2QPUdDU7RJGc4zzkdqlBkVtmPqahvsWrJalSa&#10;0eIb3xgdh3pFsCCHUjBxn6VbnidgNy9fQVGIlUhQp56D2qHqUtWQLaHHXdk8H0qQWgc8Jgnrnjmr&#10;lvaZYEj6jFXILNZxtI4PYVF9TRR0M+PTVJBKjjqMZzVuy0sYJVevYitfTtEMjbljJGMnJrTtNFHm&#10;cjCgcYGaErlPQydO0qJ1XevTvVw6akakAAjp+FaE+lqiHDEc5xjvVeIFlbdgjtijSwXTKL2Lklkw&#10;SPu8cYp0dhJIpi4OTwwXGBWjFHg4deccGneQFPl+vNKWwroqLY26uFCZYLxx1FXIYOAqjnuPSpIr&#10;ZWYlc8dDUixTq+8LkDpg1Fgu2S2dhNKQwTjPer0OmAAOXJJPYdKXSXC4DHvya1oo93RODRY1UVYr&#10;22mmNfOYgZ4q/pkYinDP93vx1qC4LKwUDIHTFDzyKu6IAnufSkpWZagmtTpRe6eUxEoGRhcLzmqV&#10;r4cea7FwzYUnIyKqaJZ3dzOCeBn5uK6yy00kKqDOBTVSxnKk7nMan4emkk3WzcAng96yrvwvcuxB&#10;iG4jnmvTrXSILgrFImM9XNGqeHtOt4SUmG498cmuapiqcd2b08POWtjyefw/exZDQliOuO1Z0/h6&#10;5lmxIQFB/iru9fsTCSlvIS3cY61iyWU0KqZkzuPSsniotaGqw1nqc6fCoJ+aLvyfWlh0QRyFAuMD&#10;niuts7EXAUsCp9KddaUHmEcQHocVj9cSepp9XVtDidU0GMhQRhs9ahhs5oRkoQAeMCvSj4FhvYgM&#10;MSOcd6rXPw8ngHm7WCg9Cv8AWqhjqd7EywkmrowPDWmC5cGcYAGcEc12WlaMIRuii4I5wKZoujqJ&#10;RFn5gOBiuq07SbhLXzEXAzglu9dUKvtNjnlS5VqYE/h5pwXODxxkVXXw20UgYIM+uOldbcWhijDI&#10;jAY6mq/2aZ5M7Mg8CuqMWckmjnv+EWeQlpDu+gqSHwd5zqQoAz6V10GmSLCsZTnPXFW7XTPJGOnO&#10;Rkd62SMW2ZukaDb6UAQgPOcCtmOxtZVErRgZPcdakg01pMM7fpVhrY7duOnStFuTZmbexR52Jgcc&#10;DNMg0xnUugpJ7e4iuSzDHbJqa2nnJIJz06dqaMnuT2VtJbKQR34xVosqAECoo5io3FM8etNSUyTj&#10;MnGec1adhbIvwx+YvzEAetSqqpwTxSQmNIwhOe/HrUby4yuetFybDmmBYhT09KiZznK8devekRdq&#10;85yTTgpz93r2o6iexAY3dyAw604IB1wSKkC85C49qTd5eQVBFFwQkcg4AOPUVIWCMO2aZtJwc0/G&#10;Fx6UhDg+ACTzQ8gB/rQZDtC4x680nI4AznuadxOIpbcRjgjrQxBPOeRSlgnzY/Ggj+Mde4pBsN38&#10;AAdDTxISDjAOaaO4/M04EhdpXg9qAWooQMu7A/OnKcfdA496YFIO8fkKXGRg8GmnYmz6EpPynFIW&#10;ycgDp6U1ZBkYH40pfgndjHUU0x9dR8bg8FgfrUW4Kxcilyu7gZB60rpG+FKk54wKN2UmmVZ41uZD&#10;5iD6VX1aygitd2ADjgVfWDEmQuV96o69KsiFVJPHT0ob0H0OTupHsleR0z1wTWO2pfabgqzkAdq3&#10;NZgDWrKT0HSudS2MbkuehJ5FC3MkWrnVI4rYrtLHjGKpDUWkkye5+6TUV2zS5VeNvXNNtopPMXcv&#10;Pr2qkkJt7GgkElwpJQYI7CpbXRfJBwOW5NXLBP3ILR7QB3qxHKkbltvQ8CpbZSKsGnKtwrY5B9K6&#10;Ww0lLuLyy5DYz0zWXDLGW8wR89jWhZ67HasBMoUdCae+4Jq5Fd6K8OWkiGB3xWFexSJfiOOMFR1x&#10;Wp4q8cW1jAQRhM/f9K4q/wDihocJZp5ju3cODgGmosmTidVc2hNvgJweoqpFoUV1MFKDB46VnaD8&#10;TNK1MiBX81SOAOo/Gut06+09Lfz3IHOeT0os0JNSM6T4e2jjMeN3vVH/AIQh/tJjlAJB5KrXXWmp&#10;2V2QI5Qwz1Bq1IlujAqnPY0XZXImjmk8GQm2K7MHGMlaW28KG1bEY3fWuoW2+0HcvHvWhYWMIVt3&#10;XHcdaL3K9mjkP7HkhjJDAkDoeKqFGbKsuD3Fddf6aCxKccd657VNPlNx5o4x1FApQSKmn2Rcnb0H&#10;qai1m3uYseQmR3rSiu7WGPyoxlu/NIlv9qlyenU0XItfRGTolhLdTb5MhR2ro47eO0ixCoHrkVNY&#10;aZHCu+Fcqepqxd2cYtw/mdOcEUFqGhQFh9pO0RAD1q1Y6Okcm/YvoeKrxa9BBJ5chHHOM1PP4ktm&#10;gxHhQe+6mC5SaS98iTCthcYrlvHNxHqUAhSMMo6+9Xb7WoFtnd3ycdM1gW3navf+SHKoT0xTW9yJ&#10;yurFLw/oMcV6JrW22tnoO9eh+HddiiUW8g+ZeDk1kHS7WwizHchSo4Jrn9S1M2175kUw3BvXpVXc&#10;jNfu9T0m8ZL8YY5UdCK5rxptNiRGAVA4yelZq+Ox9nEZl5A+Yg9ayPE/ipbizEa3APB3DPNJRbZb&#10;qKx273LRSBpIyecU46HJOq3CTA7j90mr95prswUAYJ+Xip3sZdORVmiOccCuCrNQiz1KFNzkYuq6&#10;XDHp4ju0HDYD/wB2uY8Q6RBb7J49kgZOGB6V3PiC1ivfD0xZ9jqhYHFeS6hqN9BK1i05dATjmvk8&#10;RL2lZs+npR5KaTFu3Dqqq2CpqJpl243fnVd5jJJjfz6ZpFfe+G6+tYcl9Wa3L0N04XlsjtTZWYgq&#10;W/GoQzIflPbjIpxIJGTzjrWbiVchuYWI+9TIlMMgYNx7VZcgdO9R/Kx3DtWbi0WpWNjSL1d4Vwck&#10;jGa6Wyuo/JZWI5I6GuLtnxKrflW1a3UgBU54HTNYVI6G1ORuvdr5RER7djT9MvpZ5wkuTjoTWbbM&#10;skOGfHfcKmimMcn7h8k8EiuCtB20O2nM6/y3vbXY7k/L26isDUr6DRZiksRJPBPc1NZ6peRMQ74w&#10;OOeorD8Xa890fLkhGQOGx2zWGH51OzLqaRuaJ8QIyhjnaw6E9KuaHq1vLcrhgTnsa4M6iVGRIcjs&#10;aNO8SmK6WQhlOexr6HC1fZO55OJh7RnssV+0cSqsgGRzmpYtRiCsXPIOQa4nR9fa7AvJrgjaOmav&#10;jxFEz7t2RnA5r34Y2LjqeQ8LZnTLrM7RlYxg9MjpXOeItHfUbWV+C8gILHpWvpl7FqFtsjYbgMnm&#10;pntgLfzCQfVcdPesatXmNqVPlPC9Y8Py6VJIiD5wTllFczfW8zIU2ncPevVvHNsl3fkBR7Fa5C40&#10;A3DOVUbtvf1rzZNXOyO1jjre3kDAqmW3cg1oQ2s7plVC1oJpm2Uo6YKnHIq1FYGPBdRx1Ud6cLxG&#10;7Mw7qyka2JMYxggmubu7KSOVvlxj+L1ru7sRIGAGdwxjtXP6naKp3tGAG+6D1rVpPUhnKTMIw/mN&#10;8xPHFZl5KGm3Dp2b+ddBqVqg+YR8E84rGubPk7UBIFa02Yy1IgrlRhSRjOe1RSg7ct+HuKny4QLn&#10;HsaX7Lv6Dn3NbKxKehQKEAEL0Py4NMO5jtK9yMgVoG0PQZHbgZpn2QhXcMd2ODiqXkSzMclFAOSc&#10;/ez0pDIAh5yc8nPSrEtvEjb5Tk54Cnp9ab9kLdR8oXrVWEyOOQkncMg46VZhuFjIbcfY+hqsqMoy&#10;oDZPUU4qOUYE+hFWoqxN7ssJcMXO9sk96eHIwG/Q9aq4aNt4GeMYzUkbjBkXOR+tUloJ7lguGGFQ&#10;7gM0kokQgBAeelRCXABb6nmnSTkgS98Y5ppaiYyRmRTuxnGCao3Sq4IEfPoTgfSrMjfLscZz61DK&#10;pZTjn3zVpEtlJYGAwucDpgVHKgDlScg9x2qxuOCGGMHgCmiFpGPlnkeoq1e5DaKhtkZduMqOooe1&#10;CnCvyegqyLWUHejbcnoO1TR2UcUZ3KM9yauxm2UXtXKZ6Y6GmG2kQhV7DHJ61qRWavHhUJHvUdxp&#10;zlSWGB3A9aY+hmTxt5uSCeByO1Md1D+YsfzH1qeaHA2ox4PWoWZGwJF5UdadrqxDuixDsaMvnBzz&#10;kVIiBRlfrx3qtDMAWYKQzdRVq3XcQQuQfQ0uQOdFzTbZ7t8+Uc8AY610Vhp7W8Sxsu4gZyTWRpgW&#10;BtjKUI6sRW7ZSkrjPA4J9alrUblobuisECDHuBXaeGdPiv4NxUMSeB7Vw2kTxtJhT04IJrtvCC3C&#10;SHbIQpGRSk7II6osP4cEEhkQfKCaqX3h1bmIsX5/lXXXsUTwZKgnHPNZ0emec7RZwOvPU1KmJo5b&#10;T/DkYlZVIBz39a3dN0SSJPNmIIXgCnNYSW92FjUVfAlCAEc+5q+cxkjC1a1MK5Kg5PIFa/hDVjbD&#10;yJZCM4xnpmoNTOYWR0UkdKxrLUVS/wDLBwAevpVczM3FHrWma2mpWogldQcc+hq9aabBejKAEds8&#10;1xGh6ppcZhjN1jP39x6V3Gmarp1tapuuFUdRyOlaqSaEoa6mH4r8PCzG+2UklvmU9/esxY7nT4Uv&#10;OVKkEDd1rutcihvLL7fHIrK4ABzXG6tb3IjMTHcD91h0pMrlRvaJ4rleFBvfhctj1rp9O8TLcRKJ&#10;osIV4x1rzXTpZdPhLrz3JB61r6d4ntZYMeZscDPJojIiSRsa1fKLx0jj4PIz1rEk1ZoJSknzZPGB&#10;z9Kqz+JIv7QaS5IYngPnNYuseI7W2nc/aV4JIwau9zNo6b/hKTakho3jK9CDyajl8R3WrpJJaysW&#10;jX5tx7eorhtR8YiaJTne54IPBFQWfjeK03h2ZVKkcetGiFqdIfEkQhZr0+XLGTyBjcK5/WvE2hXN&#10;tICx805xkVzWteLftMjkOXOTls8CuWu9TnWQlmJGTjntUXZoonUaRrSWl6IY5m2E/NnpXoPg7Wb3&#10;TZVms7kbJD86k8H/AArx7SdQjE3mPuPoDXR6V4nmtHUpKwAbO3NQ3YrlPofTNauLNRN5m8HllBrW&#10;0vXLfVQZ14APbtXknhb4iy3tqLUjkdSR2ra8KeJFs9Vmie7xDMM4z0PtWikjOSTZ6eqq3zoAAeB7&#10;1J5WAf1x2rnl8XafaopnlOzHyNu6mtnTdWtLyDzkkGO+TVEOLRK0aqMimmMKabc6paQISJA2OuD0&#10;pbW7gvot8Rz2OaCbCGPPU0gjLY4zj2qUxkDFKDj5T6cYpPRFRjciaJuSx49KZJCjx4AxjpUshwQc&#10;Mfam7XXLBvwNRds0dkcvqqTpqHkkfJj5T6mob23vGiPlq23GTtrobqC3uMqyfPnOaakK2sTGfbj+&#10;I+1TI6INPQ8y1+zvI1Y7Plzk7uxrl7vSb6a7MyqFz0PY16trEVjqTtFEgC5JBxWZP4diU4dAR0wa&#10;5Jq7OuKsjktHgaGBBK2WHVq6vSGH2csWBXHOahl8OQ5OIwABxtqCWzvY3KwSFVI6ZpJNESdw8Qz2&#10;7x7EhHHRu9c49pcPKGhxjOSO9ak6XR/dTtVrTdP86IBgBg4wBya0jdsTdkTeH3kR1WUn1IzWhqlx&#10;FMVCPu47dqZb6UWcLkce9XJ9FgggDZJJ75roW5g0znb3zNzqoyccVzOpmQOQydsZ9a7y+09ZIyYg&#10;ASKxrrw7DIw3ryeCKiSuilI5MWxlYfzrotF0smFcydRwe5q/D4WESB/L+uatx6W0AB3bdx4ojCwS&#10;khtvaqJcqxLYxk1ZitGX95uB54FWbPTZp2yFx71aFiqAqQfbNaWMnqVPsfmnDIM9ARVuz05oXUOA&#10;R2BpYXEEoLAgHin3V9HA2SOe1UkidLE8qQQgKz4zwQK53xPceQCEcEHPy5q7PdzTrLIFJwvAzWUm&#10;i3WrTgS7gqHJPane5OpzywfapdiRFmY10Ph7SjbuJAcuBzxwKlXwwbV2aFwSe9aen28lspilXJ71&#10;IyezIAZnjGfWo7gPMh/dkAdzSpNIkpKodtNm1AyKYVQjjv3pN2RUVdmPdSRkbm+8vHTrUJllRMSd&#10;Ou2qOp6o8F7wMEn0zV2KKa7txcopPrk9q45Vk5WOxUrK5UvbkD95gfhXNa1cZbzGbAHvW14hlFtb&#10;kL261xmp6n9pYoXyD1Arz61S7O3D0+pTCve6nFEv/LacD8zUniUbtfvFEgdUmKLt9F4H8queC7X7&#10;V4lt3MJZYSZHUdcAE0670FZzLd7iXkcscd8mvLl7+I9F+b/4B6atGnbu/wAv+HNv4cNFF4o8BaY1&#10;ujedr1xcuWHI/dFR+gNTfGXS5X+INzcqq8W8W7aD95SwP8hWj4G0C4PxR8GwzsI47MhVB+9vMMkh&#10;/DkVrfF+1SPxUrqqgPE6nHXh88/99V81lUX/AG7jJ2VnKK/8pwf5WPRxkrYSkuy/9uaON8X2xfXI&#10;NUR8reWMUqgnvt2kc+4zU2iXbQSh5CPT61Y8VBJNC0adR8/kzRyNj+6wx+lZNmXOFz39a+iwqaoL&#10;m6XX3Nr9DzqzvNvvb8jt9Hv4TKsnHHTmu10nVba4sTC8gOBlceteV6bq8FjIDMC3Y8102meK7G3Q&#10;FcH2r1cPW5HboefWpOaNzUAvmNHNH8rdCTWbLoj3Ki2togTnJI9KhvNYGoXAlV/lxkAdqINZnsJl&#10;mtznnuc12KrGbOf2corQnae80CNbea33En5WFS2Mj3cqX0kQD5GFxir8OopqSiWeJST2xyKnVV8v&#10;93GMD2rqppbo5p+Zr2FxJcxCZsA9DzT7mVASGxx3rLS8aF/3R2qB8wIqXULgi2EryjDDtzXQpHK4&#10;allLhMgMO/HNSAqV46VhQ6hGLuOFp92elb1tF8nlhu+atSM5RSGlPTGKZkDqPxqwYueefWo5IccY&#10;qkyUyHC84zxSYyc094mXqtIQQenUYq7oq6Gf5FGBu96e0ZIpMFuNlF0Q0MA5PHI7+tLyOCMUoQj7&#10;1BQlvwouhJCEc+ppABnBp5XB4PHfmkKjOKYW0uNKZIAOPxpQOoPNA5OSc0MCYy2cADk0m0lcEk3Y&#10;uWwWX4e6jE7FlXzCC/pjGP1rHh8G+HvEHwu0nw1rujW93ZS2Vv51rcxhkcAhuR+H6Vs6SFk8G6la&#10;yjP+ju/PPb/61OigMXhDQhAwUfYUL56n5OP1xX5jisPCtxBQW37qX/kzgfd4avKnl7lfaV//AAFM&#10;q3CWcMog06JUtokVLdFGAqAYAFMK7uv41I+cgkAHYOlJhcY/nX6JhJ8+Fptdl+R8Xik/rM793+Y3&#10;B3YP6U5FYdSfx7UqoCAx61IFIGfyre9zn0EUcFSOKkWPIBoG7A+UnPtUyRzbflgY8cfIeaVwGrGc&#10;Y218y/8ABRu4uVufBVuvMUaalOV/uuIQgf8ADca+oEtbs4xaSnnshr44/wCCrHjy60ez0fTfBeva&#10;Iut2lvcw3UWoyg/ZVmVcSMAcZGOh9a8vN17bBulH4pNJK++p0YfHYbLJPGYmXLTgrt9j8z/2zdUk&#10;T9qrT/D15te3sbHTY47WRhtZC4LDB65yQa+7f24tNtPDL6tHoOlJa29p4IZ7O2tIMIsj/wACqo6n&#10;0Ar5e1i78F6t4nk8ceLfE/hNNadY1+2S+S5j2D5du4npXSfFr9pKP4peOIPEl748Oq3509LO3tNH&#10;mbBWNfuYA2AscnexFfGYPhHMYzqRkrc59dn/ANI7gCthsBHCpyeHjZ6Wu2139PxPYP2BvDfgv4W/&#10;sEP8TfFmjWuh6gfEckeoaveQCO4uoTLujQsw3MADgD2PFfJX7ZfhfUD8QfiB8SNJms7yx1mX/iVN&#10;bT/vXVokUKUIwDkHnOMVta18YfiYgl8KLBp82ki5Ews7iSacRyhepGQpYZxwMe9cz4v8W+P/ABP4&#10;ZuPDbQaNbJchVeaHTpCwUHJA69ehr6zCcA1I+znWl8NrH4zxB9K7AUsZj4Zbh1/tMZRk5X05u1ke&#10;jfAT9r79nz4bfsieD/hIL7V73VrezurXU7XT9PLrbOykB3ckLtwQOCSSDx3r500j9mr4d2Dz3Wm/&#10;FrWohe+YRHF4fUYRmOVJZvf0z6Vv2uk+OLRhDpOo6TCqoAqf2ZIny465Axj3p8mn/FoEuPEWkbc9&#10;7Bycfge1fRV+DsHitZyd/kfmGR/Se4y4bo+wy+FCMbJK/PfTbod3/wAE3/FHwo/Yx/aGbxv4kutc&#10;1Wz1SzbS2lj00R/YI3YMZ2GfnXgZXqO2a+tf2sf+CnHwT0ddN0L4T/D3xF4vlvYLhb+/060SBLEs&#10;Ni7hKwMhIJPGQAK+BJNE+MV0wt4/FuljDHcyWMqntjv6e9QXvh74tWcBSDxlYMyE5DQPz756dKVL&#10;gzB4eDjBys/QWP8ApLcZ5vifb4v6u6uln76sl5WMTUP2evhLqerS61qF14kkkupmlaIQQdznk568&#10;4wPSvpH9gH46/Df9iPxRq9zo/gPWL3TPEpt4dVzJEj24jJ2yIu7DDnnvXz3p8PxluIAbnxBpcQLF&#10;STbuOM9cZz2rVs/C3jOVAuqeOZUYnJW00/auMdiwyayXB+W03eKd/VHXmv0pvFPMcL9WxOIoOnou&#10;VQm9F5o+1f2s/wDgo1o3jGwj8O/CDwNqFxBc2EkN/dajKkW3fxiMZJJxnJ6dMV8St4Q+HdqWvrD4&#10;b6qs+4ufJ1CNd7E84PT860ovh54xuIw1t4o1ORA2Rttkx9MnsKni+FXiyc7j4ivlYn5SrRof54FT&#10;U4VyWsv9pV/WSPMwH0jfFbANvLa0KcZdI0pu/wB+56P+yJ+2Cf2SNan02f4Qalf+FNY1GG78Q3Jv&#10;BNfQsn3TAqgKVAzkHk8Yr9RP2Fb8aN8EfFV5qfhO50638e+JdQ1yweXCXE1peBTFLInWN9vBU8jA&#10;r8hLH4Sa/BGGuvEF821uXmvF2nByAQBX6d/8EpfiP4d+JPwW1HwT8TfFGoX/AIj0G+O7UbxZGVrR&#10;wBEqOAF2qBtwa+TzzJMuy7l+oVlBO6tzJ7p33T3Vz6/gzxM484t4klWzanzVOW6k6bpxdraPTfTT&#10;bzKPjn/glX8CPHmk3+nz+PfFNq1/G6meGRH8ncMEhSOfxrE/Yw/Y98cfsH/GDwp8MdIfUvF/g3+3&#10;JryTxU8SwtZmSMhVmiB5wQBuHHNfbNr8K/DWotv07xVMoC/KI7gMDXD/ABG/ZB8T+L7ma/0X49+J&#10;9IzGRFbWcsflg44PK5/WviMs4Qo5dD/Ykkrpppq11tc/onPvFbxLzbARoY29eC+xeP4NtfmdF+1/&#10;4fsPjV8D9U+Fej+IVtbrU2i23DRkqgSQMc/livy4/aV/4IM/Gv43eKB4r8MftPeELLy7dEXT9Q06&#10;Y5Yf7S/dzivpXxR4q/4KD/s5x6jo/iDwhZeKdCsJMW3iO8uSjCInClwoOfQ13R+O/wAbPAP7OT/H&#10;34o/Am51i3hKNLB4LvY7qURMceZsk25VerEHgdqvNclxWKzv+2MVT/fKHKuVXXKrva71u3rY8Xhj&#10;6Qec8PZbVyrL6cqUNZzU6butk3zcu3urZtHC/sbfsteCfi9ceIfgH+058PZxDoHh20sHRrgra37Y&#10;KNLC6kFgNoI9MivRP+Civ7Kvjn44W/g/w18IPsMum+HLD7Ibaa92GNQFVMHnOFUCvMvDf/BXn9nB&#10;YDf+Ivhb470psczR6RE4PPQ7XyPpVi5/4K//ALE2nymS4i8XxEsct/YwJJ+ivXFmeXzzHIHlk6Ul&#10;GTTcuWanZO6XwtaMx4a8c8uyTPqec0sTRdaF9HOPLeSabtdO9m+u58ZftM/8Eyv2v/D/AMZfBvxK&#10;i+HkF74Z8N3kdzreq2Goq72sauCzeVwzbQM/Lmvpv4T/AAy8N/G22+GXiDTvHVutnrHja5hKwRb2&#10;dogTtyeR3BOODXQTf8Fof2G7tZLOTTvG7ow2nfoAwwPb/Wc1l+Gf+CsH7A3hPXrbXfA3wm8Wfa4p&#10;meP7L4WRcsxBbBEnyliOSBmuXL8hlgMGqEYy5Yrl1jJ+6229bLXVr7j1ONfH/L+N8TTqZhWox5ba&#10;xmlqra2u+x+gvjP4d2lzrEWvaTO638mnPp6pK/7t18ttufTB7ivOv+EQ1Hwz+y74T+Hfjiyit9Q0&#10;hrbTb/7LL5sLOD5LEOQCVYNkZA64rjbb/grB+yprNxpMkcfiqBjdBpI7jw+5MZZSMEqxBwT2zW3q&#10;X7U/w4+OHh7V/D/gDSdXmk0/UbS9mNzaiNpo/PQsYlJzIVUEkAdq+lzLGZDTr1K2HlyVZpxS5Ze8&#10;2qcm/h3vBK+m2up25ZmFHMsNFUqsakItNtSi2viVt9rS2t+B8zabpUdlI1tId/kyPEG9QrFR9elb&#10;em2igrIW47CrGr6DFp+rX9rp0jSwC+l+zyOhVnQyEqxB6ZBzRaWrQThQckjp6V+ox97Y+Wk1HQ6D&#10;StGcxrKgyW6Yrch05o4wrnLH0qTw1BEmnCOY/Ntzn3q7BHFIfLkHK9xXRCJzVKhWttNCp50uOnAN&#10;P8mNjkHp0ANaE1m8ke1APzqEac8PJx611QOKdyNYGZdmM59atWenNjBHTriprW0DEEjqK0ba0CnK&#10;itbow6jLWzYKAB+lTnS/MO3b+Yq3FbbMbh+VWIo93zY/ClcEzKk0MMh3opGOnrVN/D9v5nyRcZ7i&#10;ujMSMeg4prQIoDkADPQUtUVqc6dGQHaIwv4U+PRAo3KPxFbqQo7Hcn04qRbaPrgY9Kadx3MaPSU2&#10;ZSIbvTFNm0VzlpOnpW+Y4Ix8q5qC4SPOTjA6c0tUUmcrqnh+GONphEDx0NcnrNmkbMFjKkjODXpG&#10;pC3ktyuOCMZ9K5rVdMt3DJIAeOGFCY7XR51q2lJONwXD9yO9c/faQGBwBke3eu/1HSNjEEd+Pasy&#10;bw4ZRuVd3uTzSbsaQV1qcC+huZDzxjmtbw5psZuEG0gHpgVvv4cAHmHp3GOtOstM+yzCQJxj5fWp&#10;bNIpRZJdWWxQqLz61vaBooi8IaheMwZ7meK3Xj6sf5CsyS4EahXQHFbuqXFrYeCtDt4CySXTz3Um&#10;O/zbB/KuHE1EpU4W+KS/BOX6HXRTlzSXRfnZfqZcenLbRssnrycV6R8HBcW/hH4kT3a4+e2QKRjC&#10;izXAxXN/DSzs9a8UWsWoqpgiDSymQfLhRn5vauy/Zpj0rxP4J8b+DblLmHV7TxRNBrk86lvNVkDQ&#10;sjHhl8sgD0Ar4TjLFf8AC7lVFLRVKk2+mlCpFR9WpOXpFn1HD2Hl/ZmMqrqoR++cXf0ukvVo8U8G&#10;ai+meNNM1eJ1TytQjPI+6N2CT7cmtLxtoMel+NNWs1jJVL6QrnuCdwP5Go7rw+NI1+606fazW146&#10;ZTocNkEfhXR/E2Jp/EP9pNblFvrWOWJnbJdQgG725B/Kvt54iEcdTS2nGX4Wa/Bs+cUH9Vmn9lr8&#10;bp/jY5fQ9UTTndXizk4A7CrdxcPqtyuBkHqPSq1jpoy7zZzuzj2q9ZxJCxMQwAO9drkcvKrlhLeG&#10;0ttsgDA9R6Vz1zZT3d1IYGKgn5eOlb11bzXxDKG2ng0o0aSzVcR7v92lzMpIzYIFsrFkuj8xHFQR&#10;HeQ6jAB6g1JriNbn95Ieeg7VmC+ZhtjBBHU9qXOXydS74jdTa4jxuwM/nXJ3VhK2TtB5ztPaukxL&#10;JFiUD6mqUtjL52fJ46ADvS57Iap3VjBOlMVDzR4XPHvWdqtm8f8Aq8DIxgjpXe6Zosl2ADEcDsax&#10;ta0Fmu3ULhR1GKarEui0tDihFx5ZzkdRjimyDyxgNz6Vs3Gh3auZFiO0HBGKo31ubcEyR7cf3q1h&#10;UuzPk7mbKrA4Vhg9OarTRscMRnnkVoSIjYcqGI6f4VDPESANo6Z4NdCkTypmfk8KqjjuKAVYlC3O&#10;OtOkQbSMe5qNcrIDt+UdD1obOflaZYiUGMKevY+tV7lRG5BPJNTxyOF3jGfWo54mlQkYzUuwNXRW&#10;+05QoT161JFcKqEMeneq0ow2MAEDrSBiPmHH9aVxco6/vlweSADg4pkUwkUHIAx2PWqN64RyWfIP&#10;YdKZHdg7VxnHC896droFbqarXCqnBzxVCadcli3b1702a42oDuHzDHWqrPJMGLfKB3NCVgabZYMi&#10;AFs8Drmh5Ig3zHgjAAGMGoRuBUAcnse9TbC0YyuWPI4xQ9wS0CN5EGTHkBsDIp6ylsttA9aURysh&#10;PGAOlCquOB05PHWpvctKxKqlE3SE9OCKcirs3cnNOjRigMmMY6+lAGXAx+JrNmlh6JLIREHITOel&#10;W4HZyoUcpxwM1X2sCZckrkDAqxFshcYcYP3hUMaJ1ttz72+bGCcGp/Lj3ZMmfYnmnWvkySrkY5wa&#10;spaRbjJxuH3j7VL3NUtCIRNIuWXBPQY60LEjvtMf4g1OoVmCoxAHXPpTykSExpHjjAAHQVm432N1&#10;oJFa7yF+7ngiuh0bSIfJDSRncewqlplkznc6ZPGGxXVaHp8kxDKRgDvUqIFWLSHjI8tCM/qKtRWy&#10;xoGMRHrkVsm3OwK+MYxkiqOrSR2yiKJf94U2w5XuZmoRkvjt7VXXTZcZG3Hsa1LKFLiYGYj6Gp5U&#10;RQyxKBg85qG0hqDZhzWssONyduopFMSyBZXAJHStC5hmx90Y9ayrl2JO0dKXMrCcbO5ZWWGN/MXk&#10;HsBVk3MYjDhcegFZlsVALTE/hTL7UowyxKWHoB0qHIqCfQ2ra6jK74x14we1amnalGiiKfJAOBtr&#10;n9PkJwCavRDDKF6ZyxqWzqitDangmxvteQx4JPQU6yspI8vI+Mr096n0+MzhCWCgjp61p2OkmafD&#10;JhR0JNc86sYmsYNsv+F5raHG+Dkj061tpew8iCIoDwAKzY7NbYFYhgkelOhS4DBircHgVw1cS2tG&#10;dEKNtTXSR1jHlvz2FVbu5PnCOQ5I9adC8oUSSHOKgmg+03nmBzgHOK8+VTudUY2Ib7TTdTFwO2Qa&#10;zZfDM07qPQ5HtXVafYvMVAGee/Nbdn4XEn3lGT0JFc8sSqe7No0JT6HC2Xh28RtjBR7jitzTfhxe&#10;XMaXRAwWzxXYaT4JhkuBI4B29Riuv07S4ntVhSMKAOuOa8+tmN5csDZUYU1eRwWk+CHW7VWXIx0W&#10;uhuPh5BdWpBjAJXp3/lXSx2kMD/LEAfXFTK4Azj8amnUrzkpEzqRStFHll14AXTdSEhiyueCF6V0&#10;em+FFurf/UERAbsiuj1SOAwktGG68etEcv8AxKnKIIwEwCK+gwdZtpXOKvCLg2kcjqOio8XlRBeO&#10;hqrY6KkEgMu0nsKt3k3m3jeVMQB0IGM1esoC8ReZSwH8YHFfTxqU2kfP1KdS7siFNMTp8oyKcNPj&#10;RfnwfSnzahp9vGHkO4g/dQ1B/asUg8zYcdhXQnE57S6kptvLO1V7UySJ2BAHTrinQ6nCGy6ZUjr3&#10;qzaSLekm1iJVTgtT5ok8s2zHurHzcFl4/nUa6a8I35Fbc1l5jModTj7x9DVeWxkK4Vh+NJSiDjJL&#10;Yyjau4JQmlFjIGDcYB9a2INJn2+YxwO+Owp8VhbHdIAfl9RUupG5UaM2R2ultNbeYxKjHGarz28U&#10;DFRKCfen3uvyW8ht4mzHg4YisqLWLW6udsshyx4BojKTeoSjCKNEEKBmiRgjbivNCbCw2seOlOZF&#10;3deorU55RGxpKx3buPekl2k4ccj9anQZXcv61DcsUJ9PaghXK0twISWHQdqS01AXWdqY555qO5Qy&#10;AnHvVWwdkueDgH0oGbJXcigA5HUihMKdrE+2aajED5snA/OpAvyZHf17UAIVYkgN979KMHbjIHpT&#10;sgrwOTQfm4JIPtQFgVMZzj8KNnOVOKUAg9O1KSBQA0ELwPSgDPIJ6c5oYlRkLSgdwOooARBkUuCS&#10;STj1xQFwaAuGJ9aAtcFiAbIP61II2Y5yOKYcdyKcqnb1waBW1FkR1Qkn8qyr+JSjNu/i5rVcSOuF&#10;b8BVC6sXkUgEjPqelNu49jndUtjMx8tcADoKpS6G00YZBhv0rql0Ziu8/iKHshGmzYAaSuJQTOOH&#10;hl0PmyRKcnLUo0mORsRw4APJFdJPAZJMcgjqKedMhjUv7cY607snkbZzk7LGhiYbcVHMxgi82KPc&#10;AM/Wti708TMzNGNuOuKyb2GS1YR4+Vuhx1oWpDTTMyXxPMp2CA4HtVO48SXV7MsZTaM8GpryFX3o&#10;qHIzjiuV1jXJtPlMJXHPX3rVJEtGv4tv4X0t0ds8cE9c141r9wy3b7SwXd1JrutU16G/t1jJZ2PV&#10;cd65bVdFe9lLhBgnhec1rHQyqRbQeCvEg0uKRSx3mvS/B/iPWtdsfsdspYLy7HsMVwfhjwBcXVwj&#10;fZ2Cs2Ole0+A/B0WjWiWaRFGcZJxSm0hU1J6GdZx+ILa4BgDYBHyqa7XRbi7ntU+0Nl8d607Hwyi&#10;RBigJ65IqWLR44ZQcgAnpWDZ1QjZl2wgt3gXfgYHfvVuQ21vHnaAO+ap6jstYPN5G1eK5nUPFLhm&#10;iEpPPPPSk2W2lubd7rturGCFAfdvWqExW6yCMk9TjpWHaazFf3ezcNxPJJ4FdLZiBbUsGG71ouKL&#10;5jGntI45wzoACeSO9XSbeCAeXjDdCKddRx7CWQEVVllH2YxoBkdCR0ob1Fy8rLdrrMcKtEwz35qt&#10;e6uJ32b8/wCzWNNfNHOQ56dMU6BWmP2gNk45FPUhzbKmu39u98pXK4GC1Vv7QiP7pHJzwDVPxXFd&#10;u+YFIx0Aq74X8MXU0S3VzlgTkDPSqSSVyLXeg+ztml/eSofLB+Y9jUWr6zaaXJs0q2Icjqe3vXca&#10;R4Xia2DsQFA5QiqPibwzpsFlLLHAMqpwwHSjm7lqk7HlOveMdWO5ftJQemaxU8YTyt5Ujkt2I4rQ&#10;17S5pbuTKhgc7Tiubexmtbo4jyRyDitUzOUWzdm114LX7VPcYCjgdK47XfiQ8UkgVnJbhTnpU3iC&#10;+lmtGhZSrAdc/pivP9XEvngGU8Dv3ramuZ6nLVk4LQ+4vE3xC0TR1ktFl3S78KSOB9K5e7+M85lN&#10;rdThkThcdq4Lxz4mh1LUG8u6DFuwOQK5pLiRpgPMbnoSa+Qqe0rLVn3FGMaWx60/xUW5tmh3A7gV&#10;IPeuWv3+0TNNCh6nvXOwSOHDZPWtez1CMptnHGOMV50qDg7ncp8wBmyXKjp61GJSAHDbWPXPQ1JL&#10;MJh+7UY7A1UmDh9nTjjms3E0iy0t2+cs2ccAU9bop8rHvxiqUbAKqMDn2qwqRsoxnOc9aycTRWZM&#10;b5zjJAz19akS4jZcqQ2DyQapyQluOnHBqSGBk5B2881m1cpWLtvMSwOfwzW7Yxl41OPfrXOQRyqu&#10;QeQeDWrp96yKFduPXFc00zSNrmk5mClFDDHb3qbT74C42zHAAx0602OSPyCZM5xis6aWKN/ml2k/&#10;drlfvKx0q6aOrWJ7tP3MmT6Z7Vl6vYvIhjdCG6c1f8IXwdV3rlR1JrRvbf8A0g3EkYKZ47V5vtvZ&#10;1rHdyc8Dirnw7dRReY8DYJ6YrP8AsMYbYq7T3rvL2WKW1PlNtI6iqX/CO6dqKnby5GQ3vXZSxnc5&#10;54ZvY5Wxubu1JgEhZCRxnFdFpVzDIVDNgk/NVDWfCdzaqPszEnvkU3RLW7S5+zTqTwMDNenTq80b&#10;o86dFxZ3NhcW1pEJLeTDEYOKsw6/LdK0SqQMYI71gxeb80ERHAwc8Vd0uZbZyZYwOOc9q19s0Sqd&#10;xl/4fubqQym3J/26o23h2CPzAwHPI+tddpesaXIrecC2exFcp4t1+20q5LwSbsnGAKlTuEoWON12&#10;1+xai6uoJ56+tVzdwvgFAMDBIqt4h8QC9uXkRzkt1xWXHfup/eSce9bxIszXuLIzN5igYHJ4rL8Q&#10;WkYxwASOBjpVweLdOW3aLzACFzgd6wdX8Sic5Q9ucitosmRmXsKnOce1c/cyLFPsZScnGa09Q1jd&#10;uEfHv6VkS3XmMfm75zWsdTCT7CiPOWWMdePanhf3nC44x0pkDu5K7skVK5XeCQAfetlojNkkkcca&#10;84245Jqle3cESeWg5PU4p2panHHGCT8px09BWHd6gkkp2uTg8fSrjFivYW6vEV2LZwT1HWmrqG0b&#10;Ucc/e+npVWViz5Kg5pvlsPmGck8j0rZR0M3Nl0XBVcFBnsR2pdyv8oHI7mqsSvg+Y3XoKlRiQMnk&#10;DrmqsS2yUyDOCSfXFODh1BVsg9xUAZg4c9h0p0ciLxnjsKaQrlglccd+2KilcgnkYPTAprzLt3L0&#10;A6mo5J1U7FYYHp3qlYL3RJkHGX4A4HrSOpb5Ubg9aheZdpI5xxz2prXDqh5APtVCGygeZyMntirF&#10;vGqgLuIJHUjmq5XLb2b5j0xVmFlJ2scY6c1aWhGhYeAIuY0BwfTrRHASf3q9TnFLaSyou1m+UnOe&#10;tWEWLdvxy3QHtS12GtRYLF5QEQHnqRxUU1lMNyuwAxhMVbRGUZYZyOOeppWdQuxgSxJ47CmtxNXM&#10;C80/kkdqzZ4ZVk5jGMdD3rfvWhUEIcHHKkc1nzWyMQ2OvetYvuZSVzMIdSXSIgYw2OasWM21g4zg&#10;dhTb+N4zmJ9o/nUcI2KXDDZxj3NMjZm3YXUcjgySEqDwD3rZtrvyQpgAwT901ysExThTgDkcYrd0&#10;+YiJTI3DY5FRZLUpe9odJo93mUF1HJ9a7vwxqkNqihiue9eZQ3XkyAg8dq27PWi6hDJggDB9am1y&#10;Yytoeoza7C0ShX4747U0a9aI4JkJY/3RXD22vPHEB5nAH5mrNrqssredwQOmKnkSKba3O4huLdiZ&#10;tuD1AanTXcEg3yEcDqK5y31I3ADs5JHcCoZNaZLpY2kLKvUe9HLYlm7chJm/dt8uOMisF7RUvHd8&#10;fOTtxWgdQM0SiJ+vSszU4bjzPPzjHOM01cjl11NG00u4ntWeMgEdCzYxVmK+1KA+XLqAKKO1ZcF7&#10;MyBFkIIFVL26ugf3CAkHnJxVLcm1mdnp3iDU4dO8qW5fyyeAzZFLa+I5yn71SwHBBP61xEHjEw2x&#10;sZQSVbimS+OrdJRCON38Qo1GrHo1lcJcnakg29xnqKm1bSrWGz+2W5LZB4BrzRfGDI3mRXmOeg71&#10;ow+OdVmtTC90GVxwvpTi7ClFk7azGt3LGzOTyEJ/hNcZ4g1PUrTU2VpCwZt2WzzV3UNbNtOXaDDs&#10;cjDVDAlv4hHnzRkcYDZqk7C5VYqQ65cXFx87Y3dAK1baBdRXMbZPfFRf8IwFfdChOPQ1t+FtIne/&#10;WPYCvcelDdyXFWOZ1LSJbJznOB1x2rHnt5GlwG46n2r1PXfCM0q4RCxYZwB1rnrvwnc+Ux+xEEnA&#10;3cU2OO2pyMcBUZTip7SSQzBG7njFXrnSZrZmUxcA8c9DVG5jlikBX5WXv61O6L0O00LdFAHhkCMq&#10;1LJdXCASx3Dlg3IB7Vy2n65eRw+XC2WJ5Y9RXXeDLRLyIpqTMSW+VhyQf8KSM5xuamneKZlt0+3E&#10;kLxsbOPrWhafGe204nTZLcscfIS3BFY+u6Ze20GHOUDYUnvXNR6UZb1vMQtzwRWiTSI6nsnhrxMn&#10;iHZcW8wOT8y/0ru9D082xDxSswcfMD2rxP4btcWurR2mNiBuSa970loJLNWhfcSMk0J9BWHvCA3W&#10;kMeMY6+tSSSRpJ5ZPJ6ZoKHHB59KbQo3RA6Z+7SbdvXJqUoeo/GkZDx+lK2hW5TlgZiW/ixwfWs/&#10;XFkmtTAAASOvetd1IOT2rO1XDR5GMiolY1p6s5yCGNJPmJHHINS3zvPDthU5HGabcI4lJxwW5q7E&#10;IVgV+AeprhqNqR6cEnEqwqUiAkjz8tMntoJOEjAyOOKsSTlwxx9Biq9uzyEqW70oSalcc43RUfRQ&#10;zZZAeeDU1ro0ceTuOT0FbNrAiIN5BOOM1ZiskkUsqAkdD6V1pp6nFJ2epi29sySqjAdeR60uprt/&#10;cxg47Z5rZTSjJl2TDdRnvUU+l7EJcZPqO1UiLo55I35RjgnjiobyzVJo5SeOhzXTQaWjxMduWxyT&#10;2rPu9KkmfIXcAfWne4r6kSLbvAFJGQOmKelhFcsAVGByeOlRi2lts4Xkdc1d0+5hyI3BDEYzTWwn&#10;cesSWS4Q8ng8U2SNXxIcgHqTV2Sxacq2Mpj86gu0Kr5KDGKZLdytcaekqbYGzkYHPeqV/pBWNFYF&#10;mbrk9K1bWOPzlkY4PQ806+iUH7TIcLGKCTIbT0WERqB0xnPWrWm2iW9qyxoCx659PamXJyfMxwTz&#10;xVoGG2hzG+7cKEN6Fby1VhI6YweDQlo8oLFOBzmrMVtNdZVlA2nODU6LsXywvAHDetU2OJBBYwhf&#10;3iDjvVTWrGCG1aWKMBsdcVrCJhGDgcn0rO11pZEMUWScdKxnKyNoLU84144vNvuSeK0/D13I9ptd&#10;eBxnNR6tZxs0i4yynr71ljVXsYjEBj5skZrxas7SPUhC8SbxebYRMikGQrzzXndyyrKQGzyc4FdF&#10;4i1aSZDIknY4JFcdcXTElskfWuOpNnbSgkdN4Pka2t9T1iNiptrBgGHYsQo/nU3h3WJ725i0wwF3&#10;mkVFAGSao6JqSab8NNYupTvN3qEMEXsFBY/z/St3wJ4B1DxX8OL/AMQaXeCC4uJ3tUlzhoYlUFyv&#10;udwGewzXhZhmVLKsFiMbVfuwV+2y2+bZ2wpe2nCntf8AzKOtfHnwhoX7RvgvwVpXjjT9/wDwkDtq&#10;0kLCQQQ+Q0Wx24CNmvV/inpkWuXdxrPhu6i1G1snBaS2cEhGXk++CO3Svhrxz+zXf+FPjhpPiPT9&#10;baGw8wtKWQkvIOo57H1r9EP2d/AUEHw1hkupy/2iHAQqOB1x79a/EPDfxCzLi3jWWEw1KM6daLqy&#10;abTpqCVO2rtK65fO/lovsuJspwWWZPSq8z5vh2Wt3zX+Wq9Dx3V5obr4egpGwks9U5k9VdRwPpgV&#10;g2gAwqu2Tzn2r1HxF4K0SOXxb4ehttstpbLd2qg/czjcAO/T9a8ytYpGuN68rjrX9A4WUpOon0k7&#10;ejs/zufC1Uko27E0kW5dqk9etPSKREIZ2yOhqe1sLi4nUJkgHnitx/DckdmHMRx3YnpXdCDZyyk0&#10;UNG1NoIiJh2wMipX1aRgYxxzwKmh0WJBuZjweee1Rz/ZIHVGOc9/StlojN6m3oN55cgeeQYI710s&#10;F7AV8tI+nQmuMYiIRmF8jPBB6VsQ6jNa2iGTDZHHrXfQq2VmcdWGt0bE7o6mESgk1la5cXqj7JbE&#10;7SowM1PCFnXzYmGTk5BprWErkSud2Bwa63JtHLazMfTIbldRSS4Zjjtu716HaOIo/wB6cZUZNcFP&#10;dDT9Qyowc966G11y4uEEDMOepFVCSWhnUjc6cLkbk5BpjKTuAHPXirFumbcc9qR4yBx+FdCuczKj&#10;RlgQxI980x4z0Bzjp71aKOSDtzg9Ka8Xc46+lTdi2Kx5GNozTWXqQOamZAGyF4zTfLU9VPJ6incC&#10;I7sgY+lIR83AOMVIB/CKCm456nH507hciVWHSgIT1P4VJtweEJz2pArBdzU73Kuhnl4wB2qHUmkT&#10;T5jAQGCHaT0zVplIH1FQ3EcUlu0crEKRzgVz4ufLhJtdn+Rph0nXgvNfmXdItrlfDt1bl1Df2awl&#10;yv3htOcU60nNx4X0aIMCV0qM4PUZAH9DSWl0kNjfS3s6oi2EmWY4A+WodCDf8IzYmQfd0u3Ax1B2&#10;5r4LGNYfi7D0E7uUPnZNf5H1WFqKtk86ltm/yZBDdWcsrWEMuZoR++TuoJ+U/Q8/lUuOo254qQWs&#10;CwyToih/NXe4HJGDgU1gfvA819xg21ScX0lJfK91+DR8tiY++pLql+ST/FCLgdBg+lY/in4mfDfw&#10;Khfxv8QtG0jau4x3+oLG5GOydT+AraVMnDN+Fea/tEfsr/D39o3SYbfXydP1S0Ymz1eC1R3XIxtY&#10;H7y+1aV3iFTfsbc3ne34NBho4d1bV78vla9/mmfOX7b3/BT2z8HzW3g39m7xkXnhYXGoa5agbZBg&#10;gQqrDOO5OO3FfMniD/gph+2lr6LHB8S7pYgOTHMEZs9CAFzXvXxp/wCCffxC+CXgm48bWXxL0bWr&#10;OG6ihljOg+TKkbnG8kZzg9q4Dw78Ev7bWN5vHOmGRlHy2sQavisyx0MvxPNjMP7Sb6uTUbeSTS/U&#10;wxPCfEef80sBmbw9FaKMYLm+bd2zzS2/a7/az1lsXHxO1pmbg+VezEj8hiuL8Z+EfH/xY1p/EXif&#10;StX1vULrmUrYPI8p9CXZQfx4r6w0L9nvTwQJtavJwhBY28IRT6g12Oi/ALwxgb57wjABIuNvNcdD&#10;jONCrz4bCU4y77v8Tycd4K4jO6KoZtm2IrQWtrpK/oj4QuP2dfHtlc2Vla/Bm7ilu3WNDqyxW8EH&#10;cySMjOcDuo5r2fwJ8Hk+F3gExNrEmreILhhJqM9rYpHaow4VbaHBO0A9Tyx5NfU8PwR8KuhgSxy2&#10;M77y8bn2HFavhL4Zad4Mu5LsJpEMrn93Mx3OB6gvgCvEzrjTOsZUipTUEux9Nwt4JcE5GpNUnVm+&#10;s9T5d0z4LeN/FCM3/CE63IEwd0thBD09Oa1Jf2SvFuqyI2oeCNYKqCFjgaNPxYq1el/G/wDbR+Cf&#10;wU+0W9z4kn8SarCgeXTfDqLOyr3LOxVBj0BNecQ/8FgvgVZrsf4Z+N9w5ZHtrZOcdB+955p4bjiv&#10;Vp8ixMrrsz6mfgHlOL/ewymMovXWC1+8tP8AsdTyoyf8Kz1RsgBy+oEHI7g7uKY/7HUult9tk+FN&#10;+7DhGn1EsBzxxv5+tTW3/BYT4G71+3/CbxmsZPzKsFq8gGM5wsvP51p2/wDwVv8A2Ygqfa/BXjKE&#10;v0iksIcpkZG75+P1rrhxdVtaWJn97Nv+IDYCm0/7Fpv/ALhxOXuv2LINSYNdfD+8hXnHk6jIg/8A&#10;Quaguv2F/BmoRLBe+Bb4KiFXaPVJNxGO/wA3611dx/wWD/ZPghVtQ8I+NY9zlSg02FivGcnEh/Tn&#10;msq9/wCCwH7Ic8AuLLwn42ZWiZ0DaLGGfB6DEnJ9jilV4prOPuYif4mkPAzBKo28mpp/9e4ml4I/&#10;4J/eCn0yO7tfhu11Hk7Zb6/bf+PzCuqs/wBh7w5ayl4fg/pKszbi016W57cFjXJeG/8Agsv+zc1h&#10;DZ6Z8NfGTbkdz59lDGIwO7/vCFz25JOKZqX/AAWe+F1uyronwU11wWGPtl7bxnB78E/48ivn6/E8&#10;FUvVxFS/lzH0eB8FcVGCVHKYJf4II9Ki/ZBspB5R8EeHoiRggqCv6DmrNt+xzYwvhbXw1bDv5doz&#10;Ej0ztrxOf/gtPp11GWsPgO8eAf8Aj41f345Ve9Y+r/8ABYvxhJGJbD4V6LahRl0nvppWwemAoGeK&#10;xnxRl8XfmqN/P/M97D+C2fNpxwVOP/gH+bPo4/sl2fKw+JrGIgfKItN6fpzXov7M3wk8R/CTQ/EJ&#10;8M/EzVGnvbmIOsGlB4F2qcZABweenpX5+a3/AMFgfjPe6gyWOkaNbWzJuRY7KRnPoOTmvr7/AIJy&#10;ft3fGDxl8IH1zxT4U09fPv5mlMVjKHJ3AAEKT0GOa82fFGUU8XTeMVSnTbtzq7abT6KSa2d30O3M&#10;fC/iPJstliuSm7WXLePV+lj3GGw/avud5tLrw9qO4Hy1bTZLaRgO2do5rNvvBv7cUz/6HDe2WOMW&#10;epQvGR9JDn2r06x/af1JIFbU/BscjN8yeRdbMrgknEgGMAdM1Q8b/t7fBb4aeFh4n8fJqOnrJJ5c&#10;UQhWbfJ2AMbEV7cavhzVTnWzCcXvdupF+l3e7fRJ3fQ+EeV8SYusqNDAxm5OyUYxbb9I2f4Hzz8W&#10;/HP7Uvg1bjwv8QvHdxZRSx/vDd6Gs8ZQ+6/Ka831L4j/ABRv/BV18M/DH7RdtLod7ZvDdWB8NSRs&#10;N3DRjnAGD2r0r4p/8FDP2XfGt3Jaa98UprW5lwbi3n02XFsOqpwp49++a80t/wBpn9lW+vhb6X8a&#10;9Fa7Z2YQyRtG2OvdeOK8enn+Cp1/aYXGt0uik9bdG9b7G+L8MVWpNY3LqkaklZtKa0e6tbY+fNW/&#10;Ypvby5eax+IaTBz8vmaG64Ge/PI962dA/ZP8F6JCRr/gXRtYdSMXFxZXCY9cgNg17/aftPfs+xoJ&#10;G+N3hnZn+Gckj6/LxU1x+1X+y8in7R8d/DYkXhk3MTn0wFr6OfHOLqwUPriXySZ+eQ+jnwlQrOrR&#10;yuab/wAbX3PT8DyPT/AnwX0WBLTUf2cfCjsiY81rabk568tUk8Xwa0x86d+zd4YZj90pBKB+Wa9E&#10;uv2rP2W3lMT/ABs8Kls4VSCTn0xsrOf9q/8AZruJvsukfGPwiXVyj+ZIUAb05TiuN8W42N7Yxv8A&#10;r1OufgNw+oprK3fzh/8AanCza/8ADiDMtr+zR4dWZOY5VSVQG9etZGkeOfHi+JbW4+HHwWtpNYt5&#10;M2X9hafcy3MbdAV2MCPTJr0eT9qj4TfOzfEbwS6Eblc6ghGP++evtX1H+x38J/iRqvhdPjtDHpcc&#10;euWmNK01l8tJ7UnK3DMq5+fhlGBxj1ow+ZZnnL9lQqOq1q0km1Hq7X9DSl4YZBw7bEPDexu9H8N3&#10;0V7FH9mf4A/tB/EPQR4u/aj1G3drm3PkWb2QivYTn5Q0iscgL65OeO1dfrn7H4jnE+geIpc/3Z1D&#10;D8SAK3LrTP2nNL1RbLwz4WjstOgxuCanFcRuB/cV8MPxrQsfif8AEu0v3h8W/DnVrK2jTP21LTzF&#10;f8FGR+NfTZbxDXyzBxpV6GIg11lBtPva97L1SNMXkOJrzc6VSnJdlKN/z1f3nC3HwK8faZaO8EcU&#10;oiQnhWUvjsBzyfrWBb2NxbBTPuVx/rImQqyH0IPevYvDvx28Pa950Q1n7E8UmNuq6PIgI9ir81n+&#10;OvAkfiRovGOm69ov2aZv9MuZZJITj1UEHcfrj619nk3EeGx6Vpc19dOW69Unf8Dw8XkeOw0L1IuL&#10;872+/Y4eKEGNWbHamPb7jnZyDxViQQw3MltbXInijkIjmC4DgfxAdqkggLYk24HbJr62Pc+cne7Q&#10;y0hZfmKDnoav29uQSTzx3oihGOBzVhIcJuXqOvvWpna4qYC5A6dTT8lhx196aqN1bp6UqAMcg9qZ&#10;QEyA5AFMkkeRvK2jjmpRkNg+lMuRGqhiRuzjFJgOgyPlZePapWKLlu2OappKydTxT1mklHzJx35p&#10;JoaaHySxltqsMDrVeciRiEbg0ydFiBfBOevNRR3Csxmc4wOc0bhchvRIqFSAQegzWbdQHyy0gxx0&#10;q8sq3czMpyCeM1DfxGVfJQ4yKkuJzk1m93IB/CKSPTExt8vtxitYaa0PLrkHrTPJcEIq454INBai&#10;1sY97pke3ywnP0qKy0RZVxjLk55rorbSxdPsaMn61bXQnhUPHEMgcAmoZsrLc4O90W4MxQRFctjH&#10;vT/GcCJr/wBjgP7qxt47aPB4JVRuI+rE12MWlR/2rDJPECI5N8gPcLz/AErldXhNxcy3k6AtLKzn&#10;PqSTXJJc2K/wr/0p/wD2r+86UrUPV/l/w5N4Bv5bG31O+Rwht9PcAknJLkLgD8a9R+FGryeGPAni&#10;7xRBZ5aHU7eSSAEKZP8AQ4epx715fpts1l4JvXjiBk1C+jjTI5CRruP6kV6J4Adr74S+P7dWJeK+&#10;i6DPSxgOP0r4biONOvnOA5/+f8kvlh6n+bPpcoU6eX4nl6U4v76kf+Aec+ISG8SXd1kYml8wt/vA&#10;Nj8M4/CtLxSP7U8EeH/EDbmaJJbKZic4Ktlf0rJ1mGWVrC/gUstzYqWPoykqR+groNIsbm/+Huoa&#10;eI13Wt4lygP3sEbWxX08pKFGhUT+GSi/xg/xPGUb1asGviTf5SX4HJmaOOIKwK881b8Pi3mvNqvk&#10;HnBFI/hnWb5v3do2D0PpW94L8H3Gn3hk1BDuPK59K9mMX1POcoomGkFVLpCcZ9OKguIwkRXaML39&#10;a6a73qvlpCAg/irmdfWSW4McbYUcHFTP3Yl05c0rWOS1q2e63BkJG7v6VWg0dljBQc+vpXUab4a1&#10;DUpiqoduckkcYratPBZt2/eBTxXnzxKh1O+nh5SOW0zw8HhEl0innrjrWivhCGaRVUbQeRjFdUfC&#10;sf2Tzt4AXqBWbOrRSmNTgLxmuSePjbQ6YYR31I9N8HokpVcBf73FZeteBDPdTNE4O05HHWun0k3r&#10;y+Sibkxy5OMVv2Gh20mZJIx05JrkWPmpHT9Uizx+fwPKsDSizK8c5rh/GHh5orob4Rn0xwTX0X4v&#10;uNH0jTXiRVd2jI2gV4h4mhuL29dymPm4A9K9LC411GcdfCKKOMfTWZcLCMe4rN1WKKDIlGD2ytdf&#10;dQ/ZVAEJxjkmuS8Q3Ijfy2Tcf4gwr06dS5506fK7GHIxHpj1qFsrnOMn2qaZl5wuFJ4PrUUm7dvx&#10;kEfnXVe5zSjZliF0CYPOfTsainnjt0BkH0FLErMoQYPHbtVa/R2bLdAOAKXMKS93QhkkWWTJXGf4&#10;ajYspKnHPTikEeFbeTk9Kv6dEl3EIX6rSciIq+hi3NqzyHC5J7+lQfZVKB426H5sjoa6a/0RWjzE&#10;wBxyMVS/sdoh5flHnoc0/aWH7FpmNHbSsRG52gdqf/Z2JcNKSDyPUmtT+z5YmCrEemeRTzaFgEdN&#10;p7EUnUGoJaFKytIpGcbg5PHTkVJ9khhcCPnA+YZq3DpotvmJLEj0qxDpiyfPt4PUA0udbjUb6WKB&#10;iIjzswMevWmLEHQKF5zjIrUm09BHhW5AqNLZICSxGPWlzLcHHUpJBLApV+fmznNAViMk7cnpVqZI&#10;34LlRngetEVoZGJlyUxwSaSa6jab0RCkc6KFckjPGDTgNwJRR97OKuw2n8OelAsgpbI6nvUOSuUo&#10;NIbBPIibA+CO+OtTxXMoX2PT1qMWRQEq/Pb3NTW9qWcBx060ncqKlfUs2jFsHnPUE1pW1tC53uev&#10;Q1Hp+muwIMfPBwOeK0bSyaNlMiDAPA9qTehsrtmjYi3iARl27vQ1rWerQadEQpBzWKoLybt3A5pZ&#10;+SAv8R4rO+or2Zs3HiV5UMQlAXOQBVF9V3yHLFsfqKoPHI7eWPpkdamtLYIAHUgnqcVLaHeTNeyl&#10;BhDKMdj61IZgWIJJ4PFVIEeNSpOAOcd6fGwU4DbsnnNQ9zpitLstApJGMjjFZ+qW0bDbEBnrjFWT&#10;N5ak84HUAVUmmaSXaM9PTtUOVmU4poxbyVoWMMR+ZuhFUra1uri83hyRW8dKWdt0i4/ujFT2OjiK&#10;UCKMHJrKU2EKTWwabbzRx42YyeT3FadhZNKck8HgGpILBlUZXJI4rX0uyG8GRB7AVzVa6ijqhTdy&#10;xo2l3ExD5wF5we9dPYWcm0IqZFV9OjjVMLHjA61pWUkuTlgBjivNqV2zthTNPT7CAqHuADTr/SUx&#10;uiXC9cipdMixIqySDHXFaV2tvFb7VxkdzXnzrWZ2Qo8yuc40JiTAPParGlaYbwgKoB3cmjULuBAy&#10;DA561nQeK7fSJ/NWUHHUHpWcpycdBxgoy1O60bR44NqvGAe2RXRabp8CvumUEkcd8GvPbf4p2Elt&#10;wvz4wCelanhv4l2LsYridQ2eleTiI13dnZyqUbRZ6HHAsUY2AD6DrVy0KpyrdqwdO8V6XqEQMFxl&#10;hxTxrRgcq8/zeg7iuGlLklc55Uajepuv5ec8ZqJkAVgDx7VTstcs7xSRKCV7etWS0c8W6F+O/Net&#10;QrOZzSg4PUpXJVXJY5Ofl5rL1vWxBZtAsgAxhuKu6nHMIyoxk5wTXHeKLWWK1ZriU9ea9WhF2vcc&#10;nFRH297BcTbGcAE4BFa+o3g0OzVRcrskXIz3riLa8t9PtTcsTknKjPWsPxX8R7m8gbTXRdwGBz92&#10;u+FWaRzOEWdVHrulzXxWbUYwT0BPWrc9teSRh7aTdG/TYeleWaHPEJN1xPzjO52613/gzxIVRoje&#10;qzY+QMa7Fj3FWZwvBqTeppW638MezHfAzW7DcjS9LEMchE0hBbiue1Hxjb27bpHRSPuketVvDni+&#10;XVtW8jl8c8Conj5Tdlsa0sFGnq9z0PR4Fl0aSS4hIkAyJCPvCsW51+3sk3TMCzNjb3HvXRafqlkm&#10;jYvZgCF4TuRXnniy5tIbwuqgbyc5Nd+GquSOPF0lE6mPxNZRW24zA5HT3qnDrsc8hCA/SuAuNZMV&#10;6FcHaOeDWxa6ik8XmxuVYr0rsjFbs4pTk9EW9f1COOUyIRxnKjtXOXGo3SnzIOhPFTXPn3VySxJH&#10;pSPY+agV04HUGt0cU22zU0XxHfFBFeKCOz5610NheeZwWHPTvXFx6fqUsP7khQOFp2k6hrOkXHkT&#10;uWQtwzdqvUnmaO6laQY2GoJTMzfvF4PtVbS7y4nYbm3ZPXFau1WXMiYx607i3Me8nFupTaeR3FRa&#10;Nb/aCWz0OetXLuw+0zZByD0FS6ZprWTFicg+tMHuWFQIoAOeetOOOjUuwk89qCMClsFmNIA5xSbc&#10;nPNP28+1B6n+VMfKNJIPtSqM8nvS7STwtBGAc9qA5Ru3IweTQQ2AvtTtuc4HT1oPHt6UDsIoOACe&#10;aXAB+9RhwCQP1pV25JYduKA0AgdB+NKMjHGcUnX5Qc/QUYIGd568jFA9B+QTnvRtBXBPGeKWMZbl&#10;aeqIOD17D3pXQhoXjI6GoprVZm3KcHPerRj2qW5x9aZsOOv45pphYz5tKHmCU4xnnHWmT2sk0w2H&#10;5e4xWp8qjHHSqzsVfAAxnjFBLujMmtkiRkYjBHQ1zOrzkMEO0nPHtXQ+LL1NMtHneQBmX5cmuCGp&#10;3Oo3bHYSCeoPSmkZztoLq99EkbW9unz4+ZlrkdW0MzIZZCWY8g+ld3a+G3lUySg89D3qdvBsTJuY&#10;ZyOBWkZJGbTex5ZpXhi4nuysyFVz1xXY6N8N7S5gWRVy3X5hXS6f4LdHyYwWJ4FdR4f8MzQyCWde&#10;AMDjFNzBU2zA0DwItk6Ew5PHUdK7bT9ES2hDNHk479qvW+nBCGMYAA4q0Ni9881jKfY2UVEqLEUj&#10;AKDpVfy0aXeVHHStKZty4U4qpcWzbiyn6CpUrlqzMfxNOwtcQ5JVeRXmmpDVmvXZFYBj8wr1a+hA&#10;iJkHOOfpXN6vpUVzKXhQHA+b0q0yJRbOUtdNnjAkjJDEjOK6jw/DcSKv2qUlR0UnmmwWwhj2CAH0&#10;PcVYihlRC0aEemKd7kxjYlv5o4CYoznj8qoKktypKnANWJrKcfvZj1PrSLfW8K+Xgbs1JbSM260W&#10;Uyg+WSfUGrlvpipBtkAHtV2ORZk2xD5vepre2ubmPBTcc89qbeguVLU5280ZbiUI8ZYfSun8P6RH&#10;HpiJkswPANW7Lw55/wA88ePStLTNLNq2xo+AeKXMEYWdyOO2aCzbPBx0xWNqaS3UD2vkE5HUjvXV&#10;3Np5sflRjr1FRjSEWIt5fIHANJSTNUmjyjU/BNyjNIYM5Jxgciuc1D4fXkha4jUdegWvYr2zDylJ&#10;AAR1FVZrS0CtHJCApHWrU2iHSTPANT8ByXVwYHgyTwMYrg/Hvw9n01mbaDjpjtX0frugCGRruxGV&#10;OcCvOfGej3l7OfOt+O+fStoVGnc5alFSVmcnBDcLJ83zZ61aaFrcBmIzntWpdaVFZZlZwoA5BPP5&#10;VlzzGYllGeOAK8C1z6m9izb3yN0Y9OOOtW7Scsfvdqx7QBlxtIwe9WoGAGQ+D65rOdNPY1p1DXWQ&#10;qcA/XilYlz261QXUVVMkdB371LaXyzErkA9RmuKVJnXGaZbVU6nPFPSQq3ycjvVUXaxnllAzxk9a&#10;fFdRSYxJzWE6bRrGepoRxRyAFhx3FSiLODkYzzVO2uR9efXrVqK5jKMjfiM1zuJre5OsSAYQnr2q&#10;S3yMZ5GfWq0c+2TB79CO9WYJFOATjFctSJa0NSFy5MYyRt60s9tGmnTSeUGZRkH0qO3mWOMu5H4n&#10;FGra2JLIQRnkjkCuCpGblodlOUbak/hPV3tyInGN3r2Nd3p8X9pWaI+3b6nqK8v0aSdJcjp1ANdp&#10;4b1HUfOUTEbA4wQO1ePjqU4e+uh6FCXPGy3NnWtBSCEvGgO0YbJ61R0JYLK7Kuc8cLXQa5cQvaHz&#10;XUO38IrB07TW+27vMOCeuK46VZuGprBc0LyNbUbW2vrcSwxhQBnpVCbStPto1uABuK5HFbUVrGzJ&#10;bj7rDnHaqniHTDbMJGl2so4X1HpXbhsZJe62ckoQbscxPKi3BcMRg55qzNcRSQFxIM4weabdR2zv&#10;kAEn0rE1C4lsZgiMVUnBz3r2KdVz2OWpDlGaj4ilsYWZZ2GT970Ncjr3ir+0AVe6O7PPvW5rwjvr&#10;ZURBwcttrg9ZstjvEflIyNvtXZT7nNIbda0gkMavznkmqN1rcqkoXB549az5/MhlLMTwcc1TvJ35&#10;BBGR0rqimc8pa6Fm61dgzEnBPtVM62ZUCsdvXr61VmaVY92enJJNZ09w6KHY9OnNbQgZttluW9kd&#10;2KyE5PIFIjKMsx9+aoLcttHl9c/Mc0st3gBVz7muuMWjFvQ1LS9WOUs7Z46VUvtZlWY4bKkcY7VR&#10;OoNGTz19ap3F8DxvBI6c1pyWZk5D7u/lnc/vTtPVahWYNL8hPuCetVHlZm3LnGeeetSW7PIxwvAP&#10;LVpFENvqW495+bOcjuOlTxRZfcGzmmIn8O4n61ZiQREFiDj05/CtraEj1tsrg+vTFKdPCIzOCDjO&#10;PSp7Yl8FBkdBirFwfMGXXb8vQ8Ur2YGTIoDZByM8A0wsqEjNS3MbAsEUgHnFVZUkKlVXOev0q0hD&#10;ZJ8uQrZA6AGkSQs25U+mfWmiB1kwx49cdqlhiC8jnBoC+gvbJ+U96aY8gMDkd/apZUYqTgAk9MVG&#10;2cjnIx2qrWWor2ERjnCD9atQActgAngD2qsEBOc4OOwqVZCDtPSmrkluIqp2559KsRSMDlm6Dgiq&#10;alpSPm64AqwkJ2hS/OTkA80mMtxvIpCtyNuQfeklJX5W6jpgVFDMz8YzjlatSJ5kQdmC+vemrA79&#10;ChcxxupZV3HdwfXiqkitIpYrg9MVfuGiVyEO0t61VnCfaAVb+Hseppp9DNpsy72EhkymQM4JqpJg&#10;Ns6YHQVrsst0rjIB7+maz5bNvNIkHPQsatO5nKLCCVWbYeTgcYrXtJtiqqrkZ4HpWQIUQjaDnPBH&#10;WtTT1kd2aRQqnp9aGVFGhbl2Uvk7ewJ6VftJ1TADngZ59apRxyuuPLI56Y7VoWdnLtERh5PqKnQz&#10;d7lm1vJ5HIc4Xp9DW9p0gZDg8Edqx00uRcSLu68jFa2n20vlggYA9qa0FqjoLFVEQMXZeVHXNVZI&#10;ZIZHkli9ximWl1LAocnDZzW5AltdWJuJWAfaST6U2Uncx7SW4aNmGVCngk9a0FYPArTrgEYANU0j&#10;E3+jmQBt4JINTuruqoA3A44zmpY/i0HoY7SIzZBCnOD2qHWpLeO0892DArkFTzVaaOeVWgzgk8E8&#10;ZrOu7e7MfklWKqOmO1NWRFjB1nUkikMkLMT2HqayxqfzF2Y5P+c1q3mlyzMERM5OKr/8I+8bj7Tb&#10;t2xkVQrPqTae6MilzuDAZx2Hat7S4ZTiTBIB+VT39KZovhoyxFgMYXpjvXYeFPDRuFjhdRuXuf51&#10;FwbtoZ0PhJtQiW+ltflPTIzg1e0/wBdOFlhVlAPCjuf8K7m08Ni3tDHGpA3dh1q7HZz2drHFb2hk&#10;3H72OlUotkOTODuNInsp/swt3DjrhetbOgW1rYjMqAFjyxHU1uvo101y0l3EELdM9aZB4ft5C0l7&#10;MirHyCOc1aikyLvYuNaaZJEnm9xWJr0ulQwvAYvwA/rWisb3KN5JLKgIyB0FYOtWN5LHJMxJjI4I&#10;7VVriucprMdq5d448MTgZHWuW1FGWYKeuOOa2/EN3LZ2xLvwSQGPrXLtehQZpPXGSeaHHQcJE9sP&#10;ssu58EZ7mug0nxWbfb5UYBHYGuDufEgiuNrxZHqDUqeKDsV1KgdOTyKXKU5JnpN/4/tb63EFyxVl&#10;6IOc/WqVn4jgt7kSsAwJzgelefNrqFvOEgUE/eJq1a+IIXcSCQcdg1U1pYhaHtHh7VbSa4hu0wAw&#10;+Ujqa9K8M+JmhQQRS7mxwDnmvmvSfHj2aCBNpYg7GPavRvhz8Q4TKpuplb5fus3OayfuvUpK7Pap&#10;NfEkIklixIpG0A8Zoj8ReTJ507blI4UCvOZ/iJapqCkyHg9AeMVPq/j60hZboTBRtwFJpuaGoJno&#10;sHi7SrncPmG3gjaetX1ZJ03oTyMgGvL9E8W2+qzKbQrvJwwB610Fl4svdLvVS+LPGOGAHSpVRMcq&#10;T6HXyRN0rOu7DcdxHHfmremapBqsJli4Ppmnzxkjr+FN2aM4NxkYV1YxOMrHz3NQT27MoVFOF4xW&#10;pcqqPgD8KhWBpGyFIH0rlnFSO+nU5VdmV9nnDAsnHYUzyvLmVmGBnkVv22j3NxIDHEcZ6mrj+F4S&#10;6pL1PUgVy1J06W7Oqm5VFsYkSCSPLKcDvVq3uI7cAMcIe5ro7HQIrS38qIBvVsdaqa9oE8sataR5&#10;2f8ALMDGfpU0cfTm+VEVMK7GfFdRzHKSdOBRIAy4YcZ5rOiMkUxUh8Lw2R0PoavwMJYwdxPtXoQm&#10;prQ8+pTcGNZhEmR1PYd6pTl1ZiE6npmrs8ZGUHP0qK2i3KVmGee9WtGJWsVkt/MXzMfXinx2ceeQ&#10;OTgkVZWOKLIAyD2NOCxGUEADmmrg2Lb+ZGTGy/LjjmqN4HBOV+uK0iv7zcORUN7CXUlANwoIW+pQ&#10;tdu8bxx6VfmthcRAleAvHv7VSW0kjkV5gdoPBFWlmluY2jTAx0waL6lMzDAFieBG5b17c1PDZskA&#10;ZwOB3FWobOWOQq0RIz1pbpXGUTpind3Fe4WqKyYUd6bdKsZBUnk8ilsont128kE8k0XzBFJIyc1N&#10;9So2GRXG/KSPmqGsYhBmD8YwKRroxNvz+FUNX1TEB8xhyO9c9WVjrpKPU5TXL6OC4dlXhjkn0rnt&#10;VYywsYhk4JBq54o1FXnco3BHpWFb6yvKPJnqOK8ScnzHrwj7qaKUMElyWWRcbR8wJrG1uxQtiMY5&#10;6VvHapklEnDVj6rdxgFiRn6VlOStY3ijQ8X2MujfC/w3pojA+23FxeSMG+9yEGf0rlfE/wAavEvw&#10;n+EuoavpGkX95Hp7u80NjH5mxJNoDso527gAT2yK6n4patvvNN0PeCmlaPBbqMdGK72yPXLAfhUf&#10;w/WAeG9cupoFle7NrYRJJFuQmSXJyD7CvkeJOHMLxVwzXyus3y1tb7a8ykvlsn5HrZZjll2Z08RK&#10;Kko7p9VbX+u5+fP7T/7dt18W9asNL+FlrqaW1iV/tWecGMyTAglEA54Oa+tP+Cdf7dHxM1e7i+F2&#10;jy3N3fXUsSLY38ZcqOMyZ/hAXOfoK6vxF/wTh/Zw0f8AaJ0vV7DwpNG2o6yk9zHHckRbmOWwvYEi&#10;vp/4k/s2fBv4U6RqfxM+GPgDT9G1xrJoWv7SIK+3aenofp1zX4VwNwVhs3xNWnlMpYZZdUUJ1Iya&#10;qNtvmUWlqmla7cdGtNLH6dnfFmWxwEaGJoKoq0G4Ky5U1tzXd9+36lPw3430rxl8dtb0m2dZY5tJ&#10;a08yM5DyKCWOfTPH4V5QbxrG/nsWYhopWQ/gT/hUP7OOqWifFnTPt7kx3DtHLliC2R69etSfFu2T&#10;w18T9X0eNdqx3bNHx0VuQP1r+k6U3Txs4dHZ+eyWv3PW+uvY/IZWnSTNrQtfgX/W+vJrrLXxFZXt&#10;t5UZGCOOa8ks9SkDBlPPce1aVt4guLZdoPJOeK9OFRo5Z0kdpqdz9nVkV8Hrmsd9QiZikkgz61i3&#10;Pia8u1w5G3p06VQNzL5u8SHI96vmuSodztNJ163s5dl025S31xW5d6lZ31xGkVwvluQCK80TU7gy&#10;CORup+lacVzPAUZZMhenNXGo4kSpXPUdB0to75LdbgMGIGzNdMPCflsIYrxSz5+Vu1eSaX41u7MK&#10;zPnbxknmuisPiZcTwfZDMR83Dscn86f1yrHRELC03uN8XWN7aalJAUDlHxuToa1/A+l3N5CZrtwn&#10;zYUuetD2UGogX9ldmRimXRugq5oep2ltaiC9+TDY+bv71pTxk76mcsLDY7K3gMMAiduQMEjvTvJD&#10;nCrms6Hxd4atofKiuTIygbRkc1r6RfQ36eZDGAepBPSvSeNp28zzvqFRu72Aac+zLEYNU5YRvKAd&#10;OvNaN7cTQoxZRgDr0xWHNrdvFIzuxKn+4MnNawqJq8jOrRSfLFEskagbhyKjwvUH6VLZLNqsbPCo&#10;VM4yRVmy0VtpNzKAM4AodaCehnDDVWZ5iONwGDUi20jjfjA9a11srFBgoGI7mq90EztUgDHAFEav&#10;M9C5UHBXbMyZCnGeh71A4Gcn8Kszo0jHgdT1NQiHIOfwrZM5ndsaMOvQce9Rs4jjPQh3CnPpn/AG&#10;nSW7jlOM1Eyy/aY7ZSc7Wdh9OB+pP51z4yzoqN/icV98lf8AC50YdWqX7Jv8Hb8R2o2h1PRtR07a&#10;D9osZVUk9G2kg/mK5L9ne88W3PhvULHxS0sogitniu3UhJnZCJApPYYXjtmu3t7dZYpo3k2hreQF&#10;umAVIqHwzpSaT4Zg05Zd/lRou7PUbRX51n2UwxHiRlmNjJxcIVE7faTVkn6bn1OV42NPhbE0JRTv&#10;JW8ratr8iYoVd9z4Bjzt9cEUbARgZqvrdxLAIGjgaQyTBCEOCODj9atDJUHac4zg9RX32GqL65Wp&#10;f4Zferf+2nzdeD+rUqne6+53/UbswvXr3p0aYOe/SnAE8MKcqgfMV/Gu84RHt4J0MU8KSIww8ciB&#10;lYehB61+YP8AwVs8ZeIv2J/ijoKfs/6Vp1hb+J7GS6uY7y381YpQ+0+WM/KvP4V+oWF6gV8v/wDB&#10;RD9iDQ/2j4LH4rvo0ms6h4etGjfR53JRrb7zNGo6txyO4rweJMBLH5XKnBa7/cfZ8C5vgcmz+nXx&#10;sOelqnHo30v0Pyqi/wCCgP7V1xGbxvGljCi85t9NUbD6gc5qa0/4KQftGRFA3xrULIxUGOBlG4DB&#10;wFj5x1rtfjR8G/2X9P8AEmjanrPijwpoCwvGk2jjUlgEuxgQHTOc9AQeTX1R4S/af/Zh0/SrTSW+&#10;MPgaKSKMRoqW0R5A6DahAPFfg1XDYCMmqlR26NaH9Qw4owM7fV8l5tO1/wAos+EvEH7W37SHiuc3&#10;d38RfFU5YgD7Ct1tB9QETrjtVPSr79qj4h6tbWOl+Bfih4je8nVNv9m3W05PTdKVUduTwB1r9FrP&#10;9sz9l+1lRF+OmlyFwSE02Av93qcKlXk/4KFfs0aPcPa2ni7VdUkCb2EGnFRg+m4jg1iocMxT9tVu&#10;+v8AWrOylxNxFy2wWT8vb3X/APIo+fNK/wCCcvxwfw/Fb6vZ2ljdX1mBdoii4e13D7jcgbwOGHIB&#10;qK3/AOCTXjoZY6jbzRbCzNJpu0g44xl+c8816D8a/wDgoHHeae+jfBKyvNEkebzBf/aFDsCecquQ&#10;M/Wvmzxr+2L+0/ea9cqfjN4iSJoy0USX5UAgdsHpXLgs5yLDV3TwtJyW93/wdfwOKtwj4j8TR9tW&#10;xbw6f2U7aeiT/M9Etv8AgmVqWq+Jbbw1r97Np9iYA2oXMFhElypJ4iRWdlPHc9M1vat/wRx+HF+y&#10;R6b8ZvF2n7E2nf4ftJQ/plg/pgV8d6N+35+1VYfEHVLVPjXrjvHdGBHkvy4Qr0IypzzkZPau2tv+&#10;Ch/7YcbS3N98XLhi+AFdEdIz2C7k/Ovqp5hhqVuegtbPp1OPDcEceYKb9lj7+rf6o951D/gip4N1&#10;dkEn7SOuhli2ny/CdsPmz1OH/Cq8X/BC3w58/wBl/aKu/mYGFZvCMODx3+bBNeP23/BTD9re0mt5&#10;J/iZZujAiXOkwEq3Yg4/nT7D/gq7+2hAJIJviVYEEhISdFgABH3jkdeMYGPxrohm2A9n/CX3HW+G&#10;fExy0xcfvX/yJ754U/4IqWmgTNJq37SN9HamARPDp/hSINKB3Ys3BGeorqtP/wCCP/wLj8uPWvi7&#10;441IrgP5EdtbHHqSOcfrXyx/w9T/AGxpkaNvixFJuTDk6bDtQ5/2VHUVHpn/AAUU/an1m+lt7v4t&#10;3EKmLKfZ7ZFwed3Owe2ME15eJx2XwbqRwyb72R6FDhvxJqw5J5hGPo/8on2v4d/4JO/seaTcme98&#10;K+I9WLsGb+0PEswUY5B2px9RWp4v/wCCcP7Iy+H5ktPhVY6YzMp+2y6rMXwP4cs3Q18F65+1x+0V&#10;q+1bj4ya/PuThVvXRD65AIrkNU+LfxM1Ta2veNNQuEVTIwmvHYEngZ3N1rzameOX8Oivm/8AgHXS&#10;8NuK8U74jNJW8nJ/qj7oP7D37KWiru/tLwvAtuGWbfrkZAzzzufg19dfsHfBfwD4U+EMi+EPElj5&#10;TalMYhb3sU0a89ASTx349a/C3UJE1e3upLu2jZ2YCP8AdffQ8sM9DkjFfXP7HniDVdE/Z2062069&#10;a1SO6nJkEh2qcnCjjpxivFzziaOTYaGKqYZVPe5eW/Lur35rSeluxz5r4R45ZdKMcxleTS95XX3O&#10;R+xdz8Il8YQxxanqam2jb5jAAC49Aw4rx/8Aa2/Y2+DvxG8EJ8P9I17UtL1uW4Eujw2USzvM6kZB&#10;UjAXrkkj1rwn4K/G74k+F/gSPEmmeLbyKdGuWHkyM4AUZyRyBXIfsf8A7c3xw1Aa34y8QeI/7T1G&#10;W+aON76FGCorHHpt49Kwn4icGVstccVlzTbiqk2/aON725LuLvpp8KWjaex8Hl/APGuU4ivjcDjV&#10;/ss0klePNK9lfSSt3vfTRW3XufjD/gip8CfiHFZ+JNT8S6jb60mmLbyzxJsWQ46uoPJz3618j+J/&#10;+CDnx60/Xry6tf2lPBcNobuUIbnRbncIicDkHlscE+te4fEL/gsr8WPhbqFxY3vw1bVmhUsWisW8&#10;vHqGU14l4/8A+C4nxP8AFsVxZ6Z8NtM04rgBpgxIbPzAqDz619JT4h4AxWBp1MqwNTa1pKytpb/l&#10;47fI+jyrI/HOKvWrRlTdmm5U3Zb6XV7fKxx11/wRT+M+n3UlvJ+1r8PYYg+SGsLhWU/i3pVdv+CL&#10;fjmCM3upftYeCpoYyZCLOzm3OvoDnqabf/8ABVX4pXhaC++HHh+4RceYWtHUn0Iw38657Wv+Cp3x&#10;jhkENt8OfD+wuTsFvIcJ6fe60lmOX1NIYe39ep7DwnirRV3OP/kn/wAiaWsf8ExJdEh+02Hj/wAM&#10;3cwU8TSXEZY/ngVV+Dv7Buq+Np9XtFTQ4F0aZRJcNqZmMmTgFMfwk+vTIzXJ+J/+Cp/xnu7SRI/h&#10;54agZH+ZzZyY+n3q7T9gr/gqP8VJfjLd6Xq3gLw0kF3prxvPBZMAhBBJxnnFeJmdKMaMsRKM1Sgr&#10;ytLW3kua79Ed1HE+JdOi4OFNz+zpHda9rbeR3Oo/8E2finaSrY6JcabP9o8v7Lb/AChcHuWzhR6G&#10;v0++CnjzV/hf8G/Dvgfxv8PNQtrrQtCtrW6ezkSaH93GEyJMgfw9Oor55+EX/BQ3XfEfjix8Kar4&#10;G0aWzll2tdwrJE7BeQcZwOlfZvirwVpvjXSxaX11cWwkAMhtXALZ7Hg5FfV+HNChmMMRjuHcS1Wh&#10;FRlGcektdXJd4rVdmfjPiTnPE05YfAcTUoqF3OLjZNdH8NunRrt5nOWP7SPw8uYFnu7bWLUYJYza&#10;VIwA6Z3IGB/Ct/T/AIq/DzUfIW38X2Stdbfs8c8nlNIW6AK+CT7V4/8AHzRvhl+zt4Q/4WNrer6l&#10;cCw5s9NCZN27HhAyrhe55rn/AIIfECL46WkPjvT/AIX+JtGsJLrMF9dbWhuCjYIjU4JXII3DuDX0&#10;sONuLMszuOU4/wBlOrZNqMZNqPWTcXyx9JW6Pqr/ABT4byvF5c8fhlNUrtczcUubslJKT9Vft0dv&#10;VPj/APFHR/DGjt4ZslZ9Tu4iYZI41IhGcbiT09sV4nb6vqmrMiarqE9xtOR5shYA+uKd46m1DUfF&#10;t/NqV2lxKLll82M5VlHC4/DFO0SwXAkk9Mmv2/D04qPO92fkeMxE61RrotLGpDGxOP5VpWyB0Csv&#10;bFVLWEFt+OlaVpGpwa6UcA+OPZwMZJqSIYXaeD700ZLjA4B9akUZ43Zq+gdRQBwAPWk+XOP6UpCg&#10;YOTj3pVA+8BmmLcQYUc856GmXMQZQ+OelTAbsDGPSlbJXHHT1qWVYz5N4TjqelT20Ugg+c5Jokty&#10;ThRx61NGmyMEDp607CS1K11CxTfJjArOlubQh4UbLEYyBWjqoa4tTbQglm9KzLPTo7NMSuu/PCmk&#10;PXoU7iSSwlVUPXgZFOjnMrqwUt/jV6+sYbld5I45Ge1Gk2Fu+GLZOOlSWtBohM0eXTnFQ2dkHuwh&#10;6d634rJZAI1UN6U2Hw/sl8zDZPNKxqtCODSoVOYgBTZLWQE7jxVqazniQIo5HTNQ39peTxqkL7c9&#10;Tik0rFWuZE8aolxcdR5W3P8AvHFYep6TbTJ5tvg4HINbOrR/YdN8h+fNnySR2Uf4mm+G7a2v9Ys7&#10;RyrJLcIrqT2zk1x0pRTqVH3/AASt+aZ1tO0ILe356/lYw/iNr/gr4ReCNO1z4g6tJBALd5IrCyjD&#10;3Ny7HJwp+6MY+Y8Vifsgftj+APGN/wCLrbWNKu7aDWtZSewtQFbyV8pYtsmDx8qL9eaX44+CfDnx&#10;N8Z6prep63FOChhhjEgKwKuVAA9sDI9a8V/Zb+GHg34afGW40TUPFdoWu9QUiOa5VcRlhjIJr+Fu&#10;M/GnMsy4hlDK6ij9UqS9mrJqUpNwnKfSzUnbsvM/oHIuFMrw2UVY1oSlOpBczV048tpJL7lfufZ3&#10;ib4WaItjb3+hKDaqSwjJyFDHPHtVfw94ZsraeWxcogmiIckcccgV7Bqmg2E/hw2tqqKggwhXpjFe&#10;Mw+K47HVYIzDnddBGJ9M4r+zcJDE/wBiyoYlpz5ea62bd5XX/b1z8QxFo4+FWntdL0S0/I0RY6fD&#10;Fst4FzjniqWr2UVlZG7KhSBnIrC1/wARXWj6/faSmf3Ny2OexOePzqtLqWua/EEcMI17nvXuLG0X&#10;QVS+6T+885YOr7VwS2dh39rTXhKRxHB9Kjj06N5TJcKCSe/arem2AjbBBH1FWGsEklyTgDnHrXhY&#10;vNbu0T2cLlqSu0XLCwgtrVfLA5HHFT28duwPmLg4qnBdBW8rGCvT6VdSJpR8nceleHWxs5dT2aWF&#10;jHoJc2Nw8RjtxhWPT1NUv+EdzIEePLd81twXEWFjc89CauNFD/rA4LDtXMsTK5s8PG5n6do1rbwh&#10;GhAY1ryaKYbQSrjDDgZqlMrs6FDjBzzV+PUJWttkzZHStlVcnoQ6fLscf4q8MPqVwElJGM9q5i++&#10;GcpV9mHJzivVvs9veyxh8fL36Umq2NvaRF4ogx6sa7aMpR1TOSrBN2PnXxv4SutCwb2EqrDIJPFe&#10;VeNI0Zt0b8DrX0L8X3W7tZbVDuLc89q8F8QaXK0WxcnOcZ7V7+DruUVc8nEU0pHHo7zuVKkKD61K&#10;qhQAD9asLpsqMY9pznnHpU8enTAfKh6ccZr1faKx5/s7amfG/kjk84wR6VDJiUlXGOeMVfk0qZ5D&#10;ImcbsZ9aH0uRDuC4wOQRzRzozdLSxlwwDcQzhmHGK09OtVVOEAJOcVHBYqshwc/z+tXrVHT5lZRx&#10;/EKbmEaXK7lxdPaQgJgkDkE9an/4RwBFdlBdhwO1UxeyNIsQJBAxx2q5bX0yDyzKVBPB9qTZb2IJ&#10;tE8tmjKdBn8Kzp7QW8gyufY+lbxvFKbJSScYZicVj3kjPcsgbIHfFS2KyaIlhil5Azg8g1KlrGJR&#10;tDEe1V1ZoQSoPXp608XJiXB6nrk9KLk2Q652RdAM55qjKpMuSuc9hU1y5ZlYsWOc4pNiMNoA3e1U&#10;iJLmIGjzKGC454Hp71Y2KxDmM478ZzUtvbq5O5stjjNWYLHYu5UJA6UnfYqMLFeNRGMhd2T1NTLb&#10;hsMFxuPSpDZMD0I9FHerAhYD72B2J4yaEi2kRQWKuRkD8a0rewRtoEZwCKgtEXd5m8cjAFa1jwoV&#10;hgE0pMEtLlmxsrdOXHPt3pt9ARIEQYGODipo0AJ+fAPRqCDPNuJB9Kzux2IAgSLcByO1LbwOXEkn&#10;OG4GaufYpHXBjJOfToa0NM0Ylg7g/hUOWhUabbKceniZ97oVJOcAVdttKEkgdsAKK00sY4lBX06m&#10;klcx8BOo9Kyc+x0KCRRfT0ycHjtzTbawRpi7KPfPeroVSpeUnCg5HrVZXzc4iHTpxUOTZqoqxOuj&#10;QzD5OCBziojoSJJhQSPQDmtnRZraN/KkcbiO/StmLTbKdVMLqzfxYFclSu4M3hSUkcsnh7zxkLj0&#10;OM1ai8NyQEEJk9RXcaT4dgWF5WUDA5LcU25tLVTkKAR0xXBPFSbOiNJI5aw0Rm/1y4J6Vow6KYcY&#10;jHXkCtSz043U4RVOM9RW8+nwJGsCQhm7kCuSpWbZ0Qpo58wpFa4QENjv3ptqLgPwDj/a6YroH0YS&#10;jdJwAOhFQQ6W3mhxHlV7VzSqqxvGk2Q29veMyyQuQepNXbqK8jhLkscjgk1csNPJ5EZBJ444q3c6&#10;bOYvmU7cdMV51XEpM7oUmkcVqUNyZCwckN1UVkXWhSXXyyg5rtr7w5KhMp+6R2HIFZ66O5bqxGem&#10;OtXDFRcSZUNbnL2ugPCRE6HaG6A5xWlBYQ2gFwI9vHBPeum07wuLptxUk989q0ovB8szrujDbTkD&#10;HSspYqMtCoUeXVnO+G9R1UXvmlcRdNo4rpJtQv2UuJOD0OKvW/hpIn5hCn0xUsmhSOQI4yR7CuOS&#10;jKV7HRzJLUytO1S8s5d8VwST19q6jRddktv+PiRiG6fWst/CU9u4udvBH3K0I9LlkaMquBwTjtXR&#10;Si4yTMKjhJamzdSfa7fzY+Dt6VyHiO3v9RtmiyGCng967KztHW28mdSD69qpXem21tG0ZfO85xXs&#10;06ijE87lTfKec33hm4ksi0e4le2elcff+Crm6uGunlKcncD3r2KfT2C4iXAJ61mat4Tgu7R5olYM&#10;OdwFdKqR6EOlI8C8RyXGjzPZ/Nle571reEL68vrYRzXJj5wOOtbet+CoLy9ml1FseWMbTxmm6dFp&#10;qx+RHKipCQR7GrcrxMral1PCOq640cKo7gHKnOAa7vwH8PW0ZhfXZ2ORhk9Kf8Pr/T3sVjSZCw4J&#10;rqdU1Cxt9PzEwLL1wetZR5r6GvLG1xup29v5aLbsg2tyM9RXEePtLiidbmP5nduFz0NR6xr2pNrK&#10;pZPhR0GfvUt7Lc3eGnvQSvO09c17GF5oo8/EuL0MddOj8xZ76LblenrWraWkM8W22YdOBio5rmKU&#10;bWjWRlGF9jU2jRytPt2Fd3UYr0qc5Pc8qrCPQmXTDbgNcgEseOabMLdSdpx6ird07vG0Ugzz6VjT&#10;HZIWJJFdML3OSpZbFy1u8OFRO/rUs32KZtjqMn271mW92N/yqRz1xV632XDh9wyD61qjC1zQ08tZ&#10;OjcFd3JFbMwMqBoz8retYgDIpR8Z9q0NOupZYBFs+YdDVCsWY7fawJbp6VMBgZJqOAuF/ecZ6VIV&#10;UAZbPrSumCQnfJpuMjn8KXC56DjpQODyOhoVihDg9yaTGQcGpVxzu79qCozsPT1HendAMCk5HPHp&#10;2ozk4LfjUuAi4C9B1xTFU53NnHpRcE7gYwVzu9gaQIWUAnDA/pUr52KQRn0zSKvy4A/AildgMCkk&#10;5U4x1NOMZ44wPU09YwSWY5J6ClYbhwcEClcViMI/ODz0U0ojdX5+bjpTwDtGKUn5skcCi7Cw1AA2&#10;F7dc08hlwfekXP8ACMfjTiM8k0hi8tkdqChIIC4x05oXO7p75qQBccn86L2AhkgxnBzWbqUsllKH&#10;fhfetkKo5HUVR12yS6tmAbJxkZqkwlG6OM8YiXXIyseUGcAg1maP4ZktiIyMgnls1tGwmLeRyTnJ&#10;NXLXTSvyJ+VXdoxcU2Ms9JUBYmcg+/etBdDMkuFJwO5q7p+lIgBmU59+1X0gTJCsOvbtSvYtR0Km&#10;m6WsDHI3ehrTSMKgxjjqaSGERcr19aexyuMDPeolIaQpbt2pCdq5B/A0Yx1P40hPBGOc9azux2DK&#10;5wCeeKRTnAbnB6Uvyhz9eKQg9V9aGMgvbVZ0IBxlay30hoQzkcnsa2nAI7HBqCdysZ3JxjFWpOwG&#10;FHo0xmDNgAHNW1gePhlUg9ATUNyLqbKwOeWqS2SeJALg5I7+tXfQgi1C1WQAAcH2qpa+HlWQyTRd&#10;RwQK1onWbouee/rVkW2/BZj05BNDdkVbQgsdEtVUMUAyOTWhbafbwjCRjBp0aAYIHA4xU6RgE4b8&#10;6zcmNK4saAH5VC4PQVIMngikUHGPTvTlXnkdagtKxIoGRinYyME0iADLGpoY0bBLYyeKmVSFNe87&#10;GlOnOrK0TOn0yOaXzWjrnfF91BpTjERdgfurXeJBEo2jBJ71z/jW40bTbZvP8tZGHzSMOQK56uOh&#10;TWmp20cvlPdnl974omaWUeVtHofSuV164luohMBk561H8U/iLodnO1ppFyrSNndJ0P4V5rc/Eu6s&#10;crNqAHfaDmu/DOdaCkkeXi406FSzZPqHia51Sdi5AyxwBSWV/ub94vbBJNZlsqopDfhU6kyKGxke&#10;lcvJZHf7V3NR7qGGPhxu6gZ61T/tUMxZG79jwarTnzI9p7dzVKIyRsVJwM9+1ZuJftWtja/tVuA7&#10;hT05NEWp5kL+YAe2OKxXkleUcEgjgn1qSO4dMlkJKkDJ71hKmjWNZm2dUkyDvyD2qaC9JGEbkcda&#10;xY2VuYzgDt71oWCbk8z04z2rkrJ2O6lJs3rC4AwrN9OeK0IZmyVBz9KwLaZgMKec468Vu6Gn2lg4&#10;bGK8+poro74auxp2mk3N5CJ4mGc4xnGKVba6spvKu0wQMg5qzb3UVoRErHnqfWmXl7azx7Jevqet&#10;cUm5PU30B7vcmw549DSRlDLtfA44J61XhcckDvUsQLyhguc/lWbQXNWzW3jcM2OeOOtdPogilkjd&#10;OnGQTXL2MZkIVRzjPXtXQaPK9vbncB7V5WNgpxselhZWNy+DtLkybmHTntVzTWR7fDIA2OoNYTam&#10;du+QYAHLVLYa2BLsjclWU4rx5YeUUdzkpRsdTYsqKJmkwY+RVbxNONRtMh+QOp459KhimcxiWR9o&#10;K9R0qpqN8VUqjAjHBJ61nThLnRi4e9cx0tpVlyhz6j0qnrOnC5USEZ56elbdibfzd05OT6VHr8cL&#10;QrJDG27PpXs0KzUkjCtDS5xd3byQoY1AOOrVzHiGxSWbzxncRyMV2t9F5cp+T/Cs2+0QXqFVhHTg&#10;4r2Kcl1PNmrPQ871HSRIu7yjkHjArJvtNVgTtPoTivRZ/DDRK0jhuM4ULWBqui4kICn6V1xfY55R&#10;ucLfW7BWVUO0jjArEubfAaIHJJ45rvbrQGdW/cMMjkY4rG1DwpNnckRyD97FdVOS6mDvE5JPNiPz&#10;xdODgVOzr5Z8tM8ZwRWsfDbH906EuD0xUWo6etha58s+YTwPSumEk9DNs5vULhxmNCvXg5rP8whi&#10;XIY46itK5gkLFnjJ98dKrx2OScjd9a6HFnO73K1uGkYCRWGT36VoWsKFdgXjOWOetNhs2abeOAB2&#10;rTsrRGiKnqx5yOtVGLW4ndkdvA0sgTbwe4rRg0g5UknBPQjilsbRyyx8A4OTitu2sljbcy9uh5qm&#10;30F8KKI05IyMAhR6dake1UqBjOBkZ61clVYsKBgHuBVWaYA7sgL3zRYE7ozNRgPLKhx2ArMMYVsr&#10;0znANbOoTF3IyOO4HFZksMgOVXjOflFVHswaKxjUuR0BPWpfs4WIHn8amhtP4pGAP92nTQSsAFHB&#10;HHvQmrkpaFaRuMBKqyrxgD5QKuSQSR9c9eRUDIY8Bu54NWgY2PAQMqk+vFSpHtGWbAHWnpZsiqUQ&#10;jeeKlS2dmOTjtgUr2CzEt9khGCAQemetXAu/7zH5hgmmW9grS8KNw5zir1raq+2MknpnNLdjSstS&#10;G1s9khMC5yfmzzj3q5HZELiUZbGeOgrSs9PCvtReGODntWpb6VbEYZBkdqdyL32OTutMBwz5wTnJ&#10;FRSaZK3zomT2AHau0k0ezl+UQ5JoXw1hv9V+RpXHaRwp0icyb9hGOqgdaV/DUk67jF379RXfp4bh&#10;DBpYyMGtG28F206GXy8KemRT50g5WzyxdCijcO6bhk7q0bTRtqgLDz23Cux1LwXFbPkIWAOQcVLa&#10;aTFEQZYSSentTbvqQ1JGBYaMZgHkjPByQBxWpBogChgnGe1XnijtdxjUe6mpbOV/mYtg/TpTQaIf&#10;a6Eske5lIBH3iM1dh0aFYh0Yj2qxZ3yRw7WI6YqSNo5c+Wpx3xTTMp26FC70xWBk29sfLWdqGoTW&#10;aeW7HH90HrWrqM0y4ULwT+NYuuqPLdkO4g8n8K0SuRcovrJSXcg6ehrR0nxdFbAxSID9TXMTPslG&#10;CRk8gCoWukilKtwC3TFJoqMrHoS63pNwm+SMbyP4aoyO08hCqSpHHHQVzem6n5mFB6nBwfSuk8N3&#10;FtJKIZmHB45qHoaKz2LmjeEYbyZPNwi9y3f3rVl0GzWF7e4RW2oSp9TTEvYlvY0Em35gAKpeKddW&#10;KYWtrIcnOT6Ckrszd2RaKFNy0eCCCRiu88J6SrOkrOVAA/GvO/C8Vy9+ZieT0969K8I3Dr+7d8Mp&#10;6HsPSiOrJl5HY6bYW6kA4ckfLntWk+n7E3mIADleKwrHVEt59/JXNbM9/cX9hiFTk8rt61tEhsxt&#10;RmcymJow47eoqnNo/wBqAEbMCT90dKs/ZL+SfLwsAp6mt7QNNt+EfkN94+lUtyN9zCsvDr2ls4jf&#10;ORzn1rJ1TS5TBJCwIyDyK7/UdGlt0dogSjZ2mudv7RY9OmQR7pDnaarVMGrngnjjTHsjJFM25c8D&#10;HevPNXvZIISUQg5716/4w0vVr6R4vIzsYgkr+teZ+MvC175ZaMgBTl6aae4W0OCOsTG7JeQ8n7pF&#10;WYr5Xt3eSQDA4+tU7/SJYuSpDBsA+9UZ/tsCmMvjPetFFMltpbGkuskR7fNBAXrUkOtTQvvVvyrB&#10;zKAG+bdnGOmafHLIDhTgfxYocUJTbOw07WTMUl37WHfPFdbol/K0YMU2G7gHvXllrqBjcIxwAevp&#10;XU+Hdcd9qKxLZyPeuWorG8Lbnp1h4ivS+btsnbzmszXdZv5jgXDFQ3y89Kjtb+MWiySDnb0qhe3L&#10;yyF4RlR1Arnm7I6oxXQ7T4V6xcwaioefGDlctzXr9vqCaqqR+WPMIy23nNfPWgar9huFbeRg9q9J&#10;8HeL9RN3E1uwkjPDZHNcft+WWpu6XMj2Hw7qMSFITDgg8sD1rr7PTVcefcrkDpnpXE+DbI3U6Tyx&#10;kR5BDHoa75rnCiNyMdDiuTGZpGh7qZpSwavztFC7060lkZ1XaOgNNtdPtkGcbsHgntTtTuljhZo2&#10;6dcVkv4pith5QBLA4xmvmMVxJVpVOVPQ9Cll0aiulqbYnjQhI3wB2FSTTxLGZmPCj1rmotdhebbG&#10;7Fm5PPAq1cazaQQCGWbc7dVFfP189dRuTZ2/U5QaVjes9VgkQMJAPxqybmNwBuBHrmuHk8QfMLe2&#10;B56n0rWstY8lArDg9yOCavB507+8wq4KUVexd1qzk1GPybdhkkdutU49KnhGwRcBsEgd6v2erWss&#10;oUAA44rVtI7eVwzgE9gTxX2eWZ3Tre6meRicGpO7OZnsXhXzSuVHVhUXkNIoZVP1xXY3EFkYvKkR&#10;SCemBUQgtwpSCJQMdMV9BHGRbszhlgle6ZxlwhVgy/lSR/MvGAe9auoaIZJj5eSvTgdDVHUNIvNP&#10;gE5QhS2PeupVINHO6NRaWGRylWClsDpinvgtnjHSqHl3MwCRgknpg1diguIoh5ykt6HrQpxlpczl&#10;SlHWxHLhW2NyKdaxRn54zjHaluLVpIisYweuTUkFvIigHJOOcCtOpHQlQjdnrxTLiJW6DHPJpygr&#10;yfpikfcQceuOlD2JWhWZPLfAPBqrfykDJIwKuzqAgcjPrisu7cYY9z0rO6R0QiZWpXagbgCMVzWr&#10;6gjvseTj3NbmqqwtmIGCe3rXnvibXvsMuXHH8PFcOJqqMbHZQpucij4zu1iGE9SCa5VdQEJG4g59&#10;aXxJrr3cuGchQema5671lFzk9Oma8arJyloevSShGxvy6zuHPbuDUOkpHrfiCz02ScKs90qs7HgD&#10;PJ/Subm11AMFvvc9aveBtQ+0eIRObfclrbyzuMZwqoef1Fc80+R+hvHWSRe8fa/H4h8U3+txosaz&#10;TfKi9DtULkfXbn8a6j4YJbz6N4d0oFvN1XxershThooUH58k15de6qSu9TwM5OK9i+FNhOPHHw60&#10;EvzDpM+oSr7yFiP0xTnFYegktkvyQL3nJv8Aq7O68eXkUXxy8ObiAPt6ZI7V7d8YLMah4EurcSbd&#10;2ByevbH614H45ZpvjboK4z/xMFx+GK95+NN7/Z3wv1HUgGzBCjgoOQQwr8U8Bq88ZU4lb61k/wAJ&#10;r9Ee/wATxVOGXP8AuP8A9KPiDwdd3Wg+OLCSCcRS2+pKu8jph8GvRP2qLdLT4vS3qgbL6wgmQ+uQ&#10;QT+leYeOJG0b4hapbrGUeHUZHRWGDydw4/Gus+MniWPXdL8K6uFYh9HMe585IVh6++a/ZKkZxx1O&#10;SV1NWb7WTa++/wCB4CS9lPXb9Wv8jJtbsJzwfrVr7ehG5cdOlc3balGwAjkAI7HrVpNTyCGxXdZo&#10;wUkbbX0a/L146Zpp1CNssc7uorFkv2ZcKRz781LaTmQDcw9gaaTDmNlJmY7wBg9cipknlz8sp+tZ&#10;9tI6jG7II5zVuG5WADcPxxW0INkuRrWkgaEROSST1Jq4khtzuPQHsawf7SKygBgRjsKsnUJph8wH&#10;TpirdO5F2djpvi+PT7VY1c5/3uaddeLmu0CqcfU1xcM8isGZDj2HSrSX8Yxv/WodJoTdjsdGvpTK&#10;JQ3fO31r0DQvFDWapKX2fKCyjvXjNt4kW1QFHII6VoQeN9RnISSYbR047Vm6UnNSKjO0Gj2HWPGL&#10;alH9mt3wHHz+9Uorh45VhiiJz1auS8Ea5HqF+kEj8FsZY16PaaaJCEiVc47Cu6M5cpzWXNdjtK+0&#10;JDtjkYH0B6Crt0L8SJJC37vHc96msdJEMZaU4PI/CrZjgSNYWfgdMVMY1IzuxzlBxsVLWS6fiTgd&#10;M4qVrJidwINTpAoHX6UqmQPgrx6iuym5xVzkqRpy0aK39jeYN0kuAewqObSoxzESeOhNaeCUwe9R&#10;NEw5Xk+1bxqSbMpYeCjojHls/LyPQ5OagtLcm/uHODiNVXnJ7k/TtWtLCq5lmYDnp61n6GYkspr5&#10;xkSSySMxHRQcfyFRXrRVSnfpdv0St+pNGhJxn52X3v8A4BBfxLb6be3j7Vjis5Wkkc4CjYec03wZ&#10;eWviHwBpeuaa3mQXFnG3mKOGIUAn86+Y/wBtP4l/F7U/B+oNoC3llpEbGE2doSDLH3ZyOTn8hXbf&#10;sZ638Q/EXhDRvDWn6u6WMGnpJHE6AqjEDcD3xn+dfgvEXifhMJ4iYPCU6Eqid6a5Um3OTVtLr3Uu&#10;a/XbTQ+/wPDD/wBWKtSdRJ3Td9rWd++t7fie1XUAlgKkco4YHPp6U9lAchQcZ4z1q7qFld25zfW4&#10;SXlZFHTP94exqrHCVjV2Gdy5Br90w+IhXxEKkVbmi077pxa0f3s+AxFGVKi6b+y1bzT6/ghgXcc4&#10;H0pyr2PAqRUGeVpSo6jnnpXpnAkMKngD/wDXUiLuYIeCQQD6cUx2KkfKf8Kck6qQwbBHQ0pK8WVH&#10;SaP5yf8AgoRZWkvjWGcWyBl8T3SmTYNzHfnH4f4Vz/hjSVk0+N47aSQbmEhj5B9DxXYft9W7XXii&#10;KCG2Ys3iycjAyWJc5HvXG+FfEuk6VaSa54wvPI8L6POsd1dgHF3dOx2wKF+9/tEdOfSv5scKmIwk&#10;KdP+aX5/1of6LUcWsuw3tYU+eXs4WjdK9l32R1tj4XuYVje0iL5b5/IGCgA9uQK0bS5nihHlWUoi&#10;duHZGAyvOMkcVznxp8Ap4Yji1HT9Mt3srxd9swZjlD0G4HkY4z3614j4pkIneaHULq22tlVW7fCt&#10;7AnFe7R8OsdjsGsRGqmnrsfgn/E2fC2DzyplGOwVSjWhLlalbRn1z4duLu8fFzOfLAJYMQcEdq5v&#10;xA8cesXcqyrDy3lqp3EjHTGMhfcda4/9mP4pX3ie9/4RjVXIliXcwiHHA+Umuu1ZUudQmdrbZvfZ&#10;xghxuIx7V+b4rLa2VZlOhVVmj+neHc9y/iXK4ZjgpXpzWn+R4SySx+P9S1OMKiPqBMZ254GBu/TO&#10;Peusj1GBwIxKiiM55bpken+etcVf3s1l4z1iG2cgwag6sUfK8ccf4VOdYZJMlHYlcbmXHNfb1cNK&#10;tGL8l+SPPqY6jSqST7s6a8likCBJidzY3q/Qnp3qgRDFNI15KEBP7t94+dh2HPOazl1K/uvLisVL&#10;732qiA5PYjisrx7FpsRgstVZ7q9gT5beOQj7MN2cZHVufr2pUMLzVFBvf7zjxWZ13hm8Mk5dL6I3&#10;Z/EkVk8tibiNDIN2xjtIBPoee1RjxU5J8u+UjjCB+orZ0jRvDnxO8NQ6Pq8ccV/DGqWWoBQHVefl&#10;k7kehNeeeJPDeu/D/XpNA1+1dJ4TncAcOp6MvqPevTpZZSrQbhrbddT89xHiDjMqzaOAzan7KUvg&#10;lf3ZryffyPU/DPiCK5iiWSUbucDPHqD+Nar6vBOojUjO3k7Djr39q8o0bxrJGywQuV2phsnrXVaJ&#10;4g89FjlLDcpGQOAO/Pv3+lfPYzLJU5uVj9d4ezuhj6Ss7nVm7uhp88cUkgLEYRHHzAHqOcV9X/ss&#10;Tra/AHS47gTI7XkwJDjYvzHg8/n9K+PtOS7azkPDDcAD7Z7V9h/srae7fA7TYkWS4kjvpziR+AN3&#10;f8q/OePIxhlEU/8An4v/AElnv5uoLAKT/mX5M+nPhtbw2n7KOv3MeooGFleGOLZyBjghu+T7145+&#10;y54ftrP4K3mqIjb5rh3aYDJXLHAPtmpfEv7WXwn+GHwf1L4N+JPEFymuTWEzfYLeDgIzZVic+1fM&#10;uift7eKvh94Ym8AeGPDkUsTKzIZEEkk7ZyFA/h9K+LoZHnOdZb7LDUmtYu70UknJ3V91qtj4ehgs&#10;Rhctx9SvJU1UrKac3a8F1Wmt/wAfM+stVkMbzTXs3k+XYl0aSIFWOMDqOTXgHx4sPAEum3fiq20m&#10;zgvjJGqzRYAI6Mdo4NW/hr4f+LPxxtI7z4iarO0V7hrbQrOdlRWJ4UsOTx+A59K9ePg74U/AnQ5t&#10;Su9JsNUvYEBZbiMSwQsvJwG6kep9KKGCjw1iY+2qN1LpcsOvlf8AO6t2ua5ZnOCg1HBJ1py0Vvdj&#10;9+/3o+OtQ0HUbJWluNOuIFuUWSNmhKgr1BGe3H41z1+lys5kwQNxADr1HrTPjD+0x8N/ij8Tb7xP&#10;8MvGN1oGqGUJJBqxZ9O1Yg4GFPEYx8oxgYpvhPxqPF96fDesaH9g1lI2m+xykbJ4wOXiY9R3r9co&#10;4bH0cOq1am46Xaas18uq80352eh6qzOMo8tZJO+jT5k32utn5O1+lzmvE0U7W11F5cj4GShPAH+N&#10;b37DcTR/tBSJHLlV0qXfnJJJCk9u3603X9Li33UBn37gSMHGPw9qn/Y5SCw+PzSmV1dtJlwgbPQD&#10;k47c12Y+qqnDmLiv5H+RlTqxnjqXL3a/Bn338DLmGD4laXdzLFvE7sC52jIBIHNfoO3xh8ew6VCt&#10;lrF0Li4XfEgTjAUcfMpwP0r87PgZeT33xu0t5pQ379sZ6FivHH1r2ax8a+EPDcJTXvij4qhunLv5&#10;NtqTFFyT8o/uj2r8ayLP8zyLGSpYWpKLqpfDJxenmvJ6XPzHxSyrAYrG0q2MkkoQW8eZe85afh8z&#10;lf8Agrv+1r8aPD3ww8OXem6zaTsNXCvZyW0bbjjGWYHjrX2d4b+IuraN+yL4LsYDBa3GqaDaLm3i&#10;2qqtArP9Dknnvmvz3/ac0/4ffGf4M3k2r+ItQvprC48/T7G/uPMuGBIVrgHHAD4H4GvuPSTDefs4&#10;/DmyjYsY9Dtd/wAhG1hbRgjn0NfuXg3mc814nnVrycqzhNTk3eUknT5U2227W8reh+Y+KeCwWB8O&#10;MEsLBRSqT1UeVO6vdfKS1MrSlkkcI4wB09q6nTbaNIwDWVp+nlQG2EBfatazVlcADAxxmv6tR/Kk&#10;tDQghTAxVu3XYnX8SOtV4UcAE5q2iZwD1IrRbkdQWHIJPGTTthQANx71JsYEKsZznnilMb+ZlhgE&#10;9DVLYBFXeeelKykZOOnanpEwHKkDr0p5iZxz+GaLdyiBiSgyDnNOFu0uOPlqV4Y1KlzgY7+tNF1E&#10;uFU/jT0Q9B8cIxjB6+lOSxjLHd3HNPinGN2wH3pkonuDuU7RnBI9KTaGkQX0MMCERjpXPXMTy3gu&#10;g2Np5WtXV9Rt7FSk8wUj+8axP+El0yS4WOC4jcOcMQeahySHyNjNX1JtvkwDk8ir3h2SQ7A0Bwx5&#10;J/lVW7sbO7k3pNnnOFYVZhv00VBO7fIoyc96lzRooNnUrbRqgZMg9ADUg1KzjmNq7BZB94GuYm8d&#10;WwtjdK6jA+RT3rlrnxrefaHvJGJd3OQTjj2qJVUjaNNnqUIs5WJe6TIPdqbObBo2kjkBVQSSprye&#10;T4kutyUt5CR0OR1q/Y+ML/U7u20iEHFxKqbEPr/hzWE8TCEbvZG0MPKbsi3461+DzksYDlVjByOi&#10;k8kGqPg+5gh1KC8muAqpJuJ3YJNYXjPVftep3E8TFUMxC49AcD9KTwpqr2ltqOpxuFaGyKRlkz8z&#10;kL+eM141WrVhlrin7zj/AOTS/wCCz1adGMsZzW91P8F/wEea/tQ+PNS/Zm0bUfFcOgNf2N/NIIri&#10;Mbl8iUk78+qZww6jFfnm+teKfEfxHb4h+GPHH9tW1vJva8t3cbgDkgbufl5GD6V+svh7RdN8f+AP&#10;E3hPxVpcd/ZCw89YZxkLJnGR6Zzz61yf7Cn7Kv7PMHx18TPd/CXR7nfo6+Xa3los0ER34YrG4Kgk&#10;d8Zr+Pcy4IyXhfxEjkmCl7+YNyi5K6gpSacZdbLXla3Wklpc/o3IeLaFbhueY4ik/aUEnLlfxNWS&#10;avtvr26diT/gnh+0J8bPir4PbxV4s1bUR4S0Sza2jnuot32u44xGhI3Ptz1HpivWbow3MvmRxDJY&#10;sM+uc1s/EXQdI+HmvaV4P8F6XBpel2lqRa6bZxCOGMFz0Ucd6x2g23khCY/eHgjpzX9AcL5S+D8G&#10;8ujVlNb3k22mtGldvlglZRitvmfk2fYynxBjpYyFGNNN6KKSVnrd2tdvW7JPGGmR3+uDUYIubmCN&#10;2J652gH+VJZJHbRCHcPl7A1pT2Mcvhy31iNWEqTNDL6EDlT7Hmqltp5uJBJjnrXpUsbKFBQk/h0+&#10;7b8DgWEhKbkgeIKPMiGB3zQkEjR5BPtn+VaDWyIgXP1yKda20csuzYWI9K4amNlLY7oUIxRSisg5&#10;BVTn3rWttPYRcqQcccVbttORfm2YOPxoa/tkkMA+8g6GseepNivHZFF9LlkYYYgjqMdavi1dVAIJ&#10;/CpYby2bksu7FWDKwg3kjpxXZShOS1MZzaexQkTZjeCPTinDDKHCdPToabcXKSyjdxxyBUtu8EUW&#10;fMyM9CK9GlBHPOTHrdwJHvAyw6YHesTxD4quILeWFIDzxkVpz3EawP5KDLcHHauW8RXDlHBxnnOa&#10;74p6JHFNo4TxfdTXFxumOAckkmuD16xsbeB7hWXkHqa6rxnPISSjkgA4Feb6vfXlzd+SVJUck4r1&#10;MMnCJwV2rFGa1Vi07EBs8qB61b0Lw9FqkxJZgFHIqvt8x9rD5sYwK3PCqSWzDYhLMcdK7/auxyKF&#10;2Vrjw0sL7AoI3dQKlk8Lxum4xgkDpiuuHhW/vIkuTFt3HJGK3rLwtYxWO0uHkYYYY6VH1hI19hdH&#10;jeoeHIo23xpsZeCCKybmB7XIkkxk/Lha9W8QeC2hLmNB16gVwXiTw7chmCA9c8VvTqqTOedOzOet&#10;WUykuckjA75q4zRgICecelV4LOa3mLOCQOgA71JIkvUcDHJIro5kzFxsOncvGUUE9DmqwRGYjcc+&#10;oqG7upUcRpJgcfjSQX/kKZAMgjuaaIegT5TnGSO1U5pt5wG57Yqe5voZUDlfmPTNVWKjb5QBwSKq&#10;O5nNpgJJkXO7g8cVatE3uDjtjOeDUMamVhGOM88HpV2zCKvyHjpkVV0TGOu5ZtoVIw3f1q5GSHA3&#10;cjjgVFbrEg25BGOMVes9JmuYyyqQccDFTexrZthDCkhLScDrjGMUlxbhU3Kecc1aaxuUADbhjAOV&#10;61G9lc4ZEBzgjrS5hpMq2qMshJjwByCxrShkKqowuc9c9KhFi4GXJ6YJFJJOsKhpOAOMHtUNlJaF&#10;1ZC+Msc+lWrFlSRWLDGRwe1Y41JU6KPmOB/jVy2u0I+cc9mFQ3oCi07nZaX9knTcMFvT1rag0sCA&#10;GID5h6V5/p+qz28okEgwOgrft/Fl1LAIUkG3uMdBWElK5003GRp3CeS3kghiOpFVpGZ3Me3kAHNO&#10;sdRt3O64bBIyM9zVe71J8yOuB1OfSo1bNWlYgvL/AGKU7d81RTU41k+V8YHWs/UdchLMI2JOeSe9&#10;ZkuqIRsyRgcADpVpWM3O2qOrj1byWBV1Y+pq7Y+L5bJt28Zz/erhH1jbHtjk57hqRNWlJG4Z/oKy&#10;nTjLdFxqtanp0HxKunXy5JztOcAfyq7o/iM6hISsmc9j2rzC21FmwN2B6V1fg0Sy3sYU4HevOxFC&#10;nCN0jtpVXJ2PWfDtrNJbi6J6jjHrW9aGKBG3qd2Rn1NZmnzCw0wCKHjaODVjSdWiuJmZnCnvk14k&#10;3dHp0ki3OwuVLeSVx1FTafZx3OM4GOoBqvPqUbOVHKg5JAqfQ2Es5dM/06151abS0O6ETYttLRvn&#10;QZwOeKsLp53FnXjHpV6xCiJckfMuAcZxUgdpZPJCEKT9/FeXVfN6k+0lcybrRWliZY0JGMcCsw+H&#10;mWXLL0HQCu2FoFi245NUW0mYsdz7QTxxRFSSJhiE9zn7XTZY5NsadsVvaPp6xx7pVyW5IPanQ6S6&#10;yAkk47mtCC32Y3DAFaQi9ya1fmVkRzRRY2kAcelRRWEKqSygVcnjjJBIyT6VFcRyyR/Kp4HSr5ux&#10;zKTIryKB4zh+3UVVsbfaV3ZP41Wvp7lJmiUtg4p2l6g6TiF422joxFdVGXvao2cJKGhrSvsiAOee&#10;maj/ALOa5YM8f44qG51mzeVUjkywfHHate1nVYwH64yK9OlFTZxzcqaKMujxOyjbx34qY6dAIWUK&#10;AcdcU+a+/wBI8uND0+8RxTpp2azduhCnjFddPDuTMZVJKx4B8b7q60W+uJbNQCx29OTxXmPg/Xr6&#10;4uXilfPz5Iz1r1D4yytNK++MNkcHHQ1594bs4V1VWhh2lm5wO9d0KT2Mp1Ndz1Twx5KWSTpcBSpG&#10;6MDmtbURqGqKphuflK42+tZ/hHSVmBMs6DA+Zc81s6fE8t4beFfkXgH1rWlh7vUide0TlbnRNYs7&#10;37QkmQORt5q4EuJ0KGFgwXr/APXrrpdFEQJmwT29jWa+nzWchKHIbrgV6KSgtjgfNKWpkW1q0QUS&#10;IQx71dtruSG6B2gqOOKkuBGISXPzDoR6022ifydxjwxPp19q6IJs5qsrFqSMXCmVZM55xiqVzaDB&#10;O3bnqatQC8yVaM4PrU0kJaIF4uMeldS0OGTbZzskD7/KiJ57itDTNOkGDk9acLIi5LIh69MVs6dY&#10;B1DMpHFUQV9m0BTGSBxzVjTSkcp2tjI9elW3slVDsP5jtVe1tR5m8MDk+lNaAXVk3HcwPtmnKSRg&#10;+vAxSLHke3YUpU57ZzSGkIR2CnHqKUkj5Rycd6cCzqWAx68UgDBiQMY9KCkAJC5DfWnoGIyD2pNh&#10;KfU+lPCt0xwepp6BYaE54GB3p3AIDAEZpQCOcd6dtGOQM/SkK2ozZt+7jnpSgZOAT9BTgMjJAHpS&#10;gEfeGTQIZ5ZLDmgru6L1qQ7iucc5o2gDAyKBDGDfwilCnpjr7U/Bzgrn6UgDZx2FADVwOcfWlPXp&#10;16UMvPA7U8DIz/Kk2NjUD9M5p6gdDSogBBY/pTtpHG3mpvcErjVGemetNmhZ1OB2xjFSkqoA7ihX&#10;VvlBppsNjJXR1M5bZj8Kt2elRo+4pgjoRRJrdnbX32BySw5Zuwq5aX1pO5jt3DY9qtydibIV7TjC&#10;LgdyKRLNIsk5z3+lWkDYy348U0sjnC5PqQKi8mMjCgDkimn5egJ/GpxCcklOPYVGTCSSJAMcHnOK&#10;WorO4za3UHAHSkKnGamKo6Bkcbcce9NOOmQPxoGREHdyKGztwRTZbqzjk8syjd3A7VQ1rWTawstt&#10;gtjj2otcVkaBA25zUVxD58e3n8K5qz8T6hB8snzBjnkVoJ4o8tN8kTYbsBzmqSa2CxY+wyoxRUJA&#10;PWpGtGKnnJqjFrV3dAum8A8hdtWLPU3ln8l0OT2NPUaLNlaJbk7xnPpVtIQf6jFIiqR2q3aWU9wA&#10;IkJ5wSBxUOXcqEHJ2RDGgTkE81KoBIx+NW/7CuO0in6UDTLlGCFM/QVCnFmzoVY9CBY2JAUEknoK&#10;sQ6bdyy+WISPUkdKtwQR2DB3Xc3fNQX/AIs0/Sn3SOu5hwM1xYjH0qCbb2O+hl8qlrl/+wkggMrv&#10;jauSTXLp4ghm1ryElBWNyDhuBUPjn4o29vZG3s5i8kqcFDXNeDHnuw13OjZZupHWvCxWYSxLTjsj&#10;28PhIUVZrVnoN/fra23mKM+4PSvCvjj8QpTNJaJc5YZB+bn6V6/q8Ei2SzT3JjVxivlT4wXt0viu&#10;7MkhIDkA44rbLIzxWI9/ZGGLksPh+ZbnnPizxPJc38juxGT61zNzqbSscyE+tWfGRiS43xvwWzXP&#10;XV2iRZDj3r9JwtGMaSsj87xtVyqu7PVkYDdkYOecdqlBc55GKhVQWwTz1zUkWFBEh5IrwHax7ybH&#10;xPu3BiBgdM1VRGDuQ3yscgHrT0Zg75/DmlZt/JYA9OlYyWhohjqyAHcCD79KAY1fOc8djSsR9xfl&#10;9OaiP7g71OAPWsXqdEVZl2EqrAhRg8+9bOkhGQIOhPAxWDZyhjsXJ7nNbemXCQ/eJwOgrz8QrI9H&#10;DvUtyWgE/AyAK17ItBGCpIJ5rKguS53kfePU9qvxXbFVBIyDjmvNmrnoxtuaElzL5Zwc0zzJM5L5&#10;Haq/n7eM89sU1rkIpLE5B6VzNWNk2X1nWJd2fz9asWGoxb8FvbFYzXy7QmevQDtTIrn95ujGfes5&#10;7FI7vT5YUQvEcgjqDVtdR2ptzg+x61yWmanJDgluK1YdUFx8uRgj/JrjqUk2dMJtbGpJqT+UcjAb&#10;r71PpNyfO3NwCOT6VnpMFGJACPelGqQxDerYIXpXLOjdWN4VLO5082tW1tCUd+R0HWmWOpwalmMn&#10;kHiuTk1lX+8NxJ45rV0SMyHzFcgg5G3vXLKgoI6IVeZnQSrLEm6JsYHUisrXb25ESOJj15rS82R4&#10;whIzjqTWfeRBk8tx6nrSor3rsVTVGa14jkR3AOR3NaVvDaND5nC57elc3f30aOVlOCpOAfSiLWm8&#10;vb2xwRXsQi2tDzJvWzN26tLa4G5Yup6iuf1vw6py6LjnhcVdh8VWKKCrEkADGOlXItasr8hS4DYy&#10;M1tHmiZNJnMxeH3QZkj69T61U1XRokk2rEPmGACK6PUdQtxlVGSPXtXNanrHm3JUsMDjAHSumEpG&#10;ckYN5oBiRpo0AxnOa5bWdKu7qRvkIXjGO9d9qtyGjUxEHPJxWbdLHd3Cq0Qx3x2NdUHqc8oLocM3&#10;ht0BLRgA4PA5qrLpMcfPlg+uRXfX9gFtyqqOfQVz93oU+WdD36V1QqPqc84uJzR0tY4zIhI56Cmt&#10;H5f+rP5V1SaIpi2kHpzgc1harp7WUpOMDPQ10p3MrsZZyAMCi9eTWimpAKF8xevPPSsgNxtBpckx&#10;gKDkE84qkK1zVlui/wB5Sfc1VdnaEM56njjrS2ALocdvTuasCMuwDkjA7dqom9iCSACE7o8ngYHN&#10;RGylYblHbArUt4Q8qoinoPm7ZqzLbKMkRggdRQS5mLDp7Io3oW9Tio54kTG4bcLkD1rUlVUHBOfT&#10;PSqFxGZGyWIyOcUaFR1KEkqvhduDjAOOlQSwLMdgXDMM4xxV/wAhwQT09TUE0LR84yRznPWheQwj&#10;XaAkZyw6qasW9uz4ZgVB6k1HFsXazgg92I/StPTOSHlwfSk9R9CSHSGwvOM+3armn2CodzIMg04T&#10;YIDYyejVaizjDDoeDSuRuyxBHH98A/LxjNOWbEmOcioVlYMRgZx19KUIHO859qd7Iq3Y0rJRPhw2&#10;MHoPWtK3mWOQIwz9ax7WeSGPC4zjoasxXRccnBHWs9WM12mtncdue4qT+0WhzErjHb0rG+1lGGW7&#10;0G85+YZOacYg9jQlv3kX5m/3veqc90FlGSBnk5qNpix+XHHakKK+XIG7p+FaIz1Ca5gaI5ycelU2&#10;v0Q7gmc+lWjZyMpYjOOV9qoXVq8TBZFYkkngdK0WplPUtHW9yBQhBA6g0+w1WdH8wucd8Gs+LT5p&#10;H2sSo6gkdK07bSXiTKNuz1yKvRGTuy1cXZumE7qAOh+lZF6N8zsnTtWquj3LOBjj0qQaPIiZaIfh&#10;VJ6Ct3OSuLBjJ5uCOOlZmq2M+RIg6fpXb39qqp5KRgsO+Kw9SspRyI+emBT1J3RzVossUwCsck10&#10;uk3jRONx24OQ1ZaweVOQU+9xmrQTy5Vk4K57VDTNIOyN24v3kUSCTDLzweDVW2kkkuvNlbdk85pI&#10;mDLg4wfWhQYZQ4z8p4qTVpSO10DSuIp1b5SRziustrUzE7AQe5ArnfBGqWz20SS+24kV3+lwxghg&#10;oAIz9aIo55XT0G6LYIozNuOeOK6uOBdC0v7QzgqRklhyKoeH4bRblpbknA6KO9O8SzyXKhd5KFuF&#10;HQCtYrqQ9hBrtveyCMRgEjIOOtaWi6xp9uv79hwePeuWMMEamQSbmI6Vm32sRaaWDMcn0NXd3IbP&#10;U7fUrPUI3RcYx8uawPEjWWn2eLhl3McYA55rmPDfimCVBLHdD5TtKH+lZnxG1zznjWcz4kO0NH0F&#10;Nyuiua5z/i+6t4LmeWW8jhUE43NyeO1cBrGtafd2kkFuQ6gnczDk1n/EO9u5tQaSORwkbZQv1Brh&#10;b/xDLYo8MjnfL3FOOom+Ud4oubSa8MXmKcjqOxrD1C1WSNSG4Pp1qK5uRK+WcsSQc1JEWSBhKcnj&#10;HNXZISd1YppZgsDIPujOahltvJb5GBLfpU15O64jAyT1qkLqVQduPYk9aTbsRpclMbsMlce+e1X9&#10;HuHtzvEvKn5TmsuSf5whGW6Ag/zqzpskjuwyBk1nNXRtSklJHa6R4uihHkXi9eM1qpepKpEfG5a5&#10;vR7OGRRnG4Hq1bTRpZQMzPg45Oa8yu1selBEsDuGLJLz0I7Gu18DeIWspUI7Y+b0rzu3vY5JdwJ6&#10;966jw2UbKtJtIOQSa8qs5ROyiuZn0LpHxHso9GjsjcqGCAtg4Faui/EdbxizS8Z2hs8CvCjd/wCj&#10;YglwwHGT1rS8IatPbP5UhOH6HNfNZjR9onJs9zDOGkZI9uvvEwMShJDh+E+tZRkujE7M2XZsgegq&#10;v4fMGo2MayjOB1PUV0dhoqXXyg4461+eYypU9q4HtRdLDx2M/Rw0Ue5lyQeRVxrK7usSxRkfyrX0&#10;rw6IHAZSwY85FdD/AGVCsARE59AKMHlmIxMW+xw18dCE/dRw1rpzwSeZKeeoFbunrHJD8y96lubE&#10;rK0TxfpUSW8kXyxnA7girpUKtGprsZVKyrRNLTdOt5VLEYJOB7Vo2yR2cZAY8dcVkWkk8TgK2far&#10;8d4XOx48k+lfU4CpShBO1medVjJvcW41FW+5n2quNckibyzjNF9Z+WBJDJjP3gazpFWSQAAjBrql&#10;icUpXUrBClTa2NVNV3klcA4596o6xfi4j8sSkk9BTISoXbzgetRQW4EnzjIz3rofEGIilFMSwtK9&#10;2WtH0otEAGAPZsVoy6cyxkRxhnxxz1qzp1uiooIAOOavHbGMHFfQ4HF1Ki5nscNWMW9DnTpkwG94&#10;SBjkmlt1UyCIpx0rYvSfLYjkEVlRtsk3gdDXsRxTlociw8Iu5O2mQsNoIHOTmsq9gNtKV6jsRWrJ&#10;dEW7EdT2HpWT/a1tNK0Mg2seF5o+sqiryehMsN7XSK1KzxPPnYpJ9KzbnTpmcsQMZxj0roGZbaIh&#10;AMkdfWszxBPDZWnnqeCuSBXkYjN3KVqZ3YfBRSSkcp4mUWaldxAx8zHoBXkPjK6W71R0HMaElD61&#10;13jnxXdTwEvIV4+QE8CvJNf8QXIBj84McnBqY16lVXkdPsYU3oZ3iSV/OYA8Ka5K81OQyGPnOa2b&#10;nUGmbLdz1rNvLZJpizLxnjHetIpdRcxRF7KATkcnqe1dV4EuZbXwb4o1ppArR2cNrG3fMr8gfgpr&#10;lprN4iGY4DVvuTpvwohgC7X1fXXkYkdY4Y1Qc+m5mNTWjzRUe7X+f5I0hK2phhjcOINnLsEGfc4r&#10;6D+EcM0/7TMlruMkWheHUgVlHC4iRcfmxrwfwPbvfeONJsok3F9Ri425yA2Tx+FaXxc/ag8W/Arw&#10;38Q/2gPDUNrcanLfW2nWa3MfyfM7k8D0RVrizeU6eX1pQV2oSslu3bRCpSpxtzNJXV29kke7eLNZ&#10;tJ/jpoxEmBFfL5gPUHcD/WvpH4sRJdfCjW0eISD+ypG2HocKT/Svxy+E/wDwUv8Aid8Sfi/pH/CU&#10;QaZFD5oWZ4LXa5bPDZ7c1+qXhn43W3xF+F1zZXGnkXEujyrJID8jfuzyPrX87eCWcLg/P8wynPf3&#10;VbGtTpLVpyTknG6Wjs09dN9T6PiGvgs3wWFr4CoqkaS5ZWe3W+tnbc+S/jTdx3/j6XVIbeOEXVjb&#10;T7Izx80SnPuTUlwz6v8ABOy1JpGaTRdakgcH+COVQRz6ZH61lfE2QyWXhnWYoiouvD6Ru3954pHQ&#10;/oFpnhO+a8+HviXQQ3zoIL1M9wrbWH6iv6TrJxowcekl+fK/zPnqclzyi+qf5XX5GYLiROd2KcNQ&#10;lBILdKyWuGZgc/jUkDt1D9Oa7OU5bo3LK+8wgbSD6+1atheKMDH0rnoCG/eoMZ7VdtLryzlshQM5&#10;o5biOjS7Yj5SFPanGaVhkNkVjxXu08tx2qxFflH27PxoSZDlY2rWZA+RwRV2CRS27JBBrn01NM7Q&#10;CeeuelW7e7G7zPMwD0ya0UrIXMzekk8uME4yR1rMutUEGF3bgx7VXudQcrtLHg+tUJLjzXyVNDkr&#10;aEuTNSDVgW27c+orVtL0SLhyB6e9czGh3K4b2rTimkwFDcCrilJakNtnTaBq8llfiSKT5gcjmvUv&#10;CfxDaDEt9Kz7RxjrXjmjSJG+/GcgZJrbsdVkt5d8XPGDSt7wN8qPUtR+MFyxZDABB0X1xWh4f8aW&#10;l9ia1kOSeWPb2ryO41yeYncgUY7VoeF9db7UsJl2NuHI710t3Vjnu07nt1v4mt0GWctJ9eBVyHWY&#10;pUE6HcPQGuCsdW0+CFmu5kDyLgru6VAPFVnpZaKG9BTOcA5xWqglHczdR3uehN4ps0bZK+w9gatQ&#10;atb3CB4n3A/3a8ovfHNnPJ8827JyDjGaS2+KKWEghiIMeCCd3Q0koobm2em6xqKfZXKH7qnnHeud&#10;fxMfD/g2/wBWnAkNjYebImewOW/IVyjeOJL6RjM7iMRsSQeoq1oWr6VqkVxp8pE1vcwNDcxE/ejc&#10;EMOfb9a87MMLPHUatGnLlk4OKfZy6/KyOnC14UKkJ1FePMm15L/h2eK/tGftCeG9M+HF94u1j7NF&#10;p0wOQHGeOePyrC/Yj/b4+HOl6J4Y1m40ox6b4iS6ia5TkxmKbYSPXqMj0r5d/bU/4J/ftjeG/i9L&#10;c+E573xP8KZYZJtJht9SAktSMFlkQ/NnnAxkV7r4N/YL17xL+xx8Pv8AhRPw/vNK1TTtZmlmGqXg&#10;UW4nIMs3Jyw3Dp156V/ElPgninhviWlavKtmlOaqpr3lGGq1TvpeUW9FHl5te/7+sVwrisojTl/u&#10;03ZyfutOzaW+6t83bQ++LX4reBPihBcN4L1Nb+OxdY5riJCEDsM7QT1wOtMjdnHluwzGxXHoOv8A&#10;WuV+BXwktPgp8NbLwRBem7uEBm1G8I5uLhuWb6dh7CurjCu0rA4wFJyPUkV/a2UwzlZfh62auP1h&#10;tOfImopyXLZJtuy03bva5+BZnPLpYytSwTbpJe65Wu7O93666C4xQ33Tj0qP7Ti58qRcD1qO7vVh&#10;mEW9QGOMmvpbngpMa0kjKyFxkH0quZo7pzGx5VSWx2GKfqE5SMBLfcw64PNeXfFT9pb4V/BLxGdO&#10;8d+JZLa+k05rmCzS2LF1IYIM9skYrGtWpUYc1R2RpShKU1Y/Dn9uTS73xD8SLPQdKkMct94knRGR&#10;sbcy4zkdwM89q8S1Lw74l+Mnj7TfhN4AgcaTY3DwaVYg7o0P/LW6k/vMeeT9K+lf2mNFlufF+m+K&#10;dJuleeS/1FxHEMsoaJ2DY9M1xX/BPbXfAXhzxF4l+IHxD1S10200Xw+Gn1C7ICozSktjHLO3ACjk&#10;4r8PwWDxeEVqseVq9l5tvX7tvVn9rVOKcqx2BqYnAVVVUYxjeLurxitNPNm5+0H4Rk+GvwN0Tw5d&#10;TGX+y0SCKaSbdlFHy8ntjjFfKPjPXLO4WQAgNuOB1r6c+Lvx78LfG/xNGNc0Gez8Khm/syxuP+Py&#10;6btLKi/6tM/dB61w/wATP2etB/sD+2/C6RzWbg4khwTF3w2OvXrX6jwZmGEVH6nKXvdL9f8Agn8F&#10;eO/B/EuD4ifFGJwsvq9VRUpxXwtaXkt0nprY83/Yo12SH443MjXYVRpM4DSyYB6AL9eeBX0W95Ab&#10;ySdlkIklJYMDkHPT35r5z+C3hKT4dfEb/hIbSMzXAEkJtpMBNpHGT9cV6jfeO9a0uWKDVtGcSXDb&#10;bSNZFLls8bR1x2z0r8q8QculV4ik6fZeR/cH0bc0w0PCihOUtOaVnvo3oeV+Kr2SDxjrs0j7idUk&#10;2sRywzxn6dKoW2p3kt15buGDLgxuvUf0r1D4b6v4W+HfxJ/4SvxPolrrD3UpW9tXsxc21u0hwN3X&#10;c+flwBkGvavGHwK+Bfx/0+Sf4YaDZ6Dr9sn7y2h+VHZThlwOjAggjqMc16WWUqeMSprR2S9dEc3H&#10;3F2L4SpvG4mjKVBttyh73Kr7yitbHz9ZXB8O+Hre38MwCTWdUKxLJvIdNxwAvucge/el8f8AhPwp&#10;8GQ3hTX5P7V8YXFuTeW8cu+LTZG5Adx/rHAIyo4B4PSuz+FngXVfC37UfhLwB8SNLCBdViMXmx5W&#10;bYSylT/Fyo/KvMb7UNb8S/E/xJrctqrXM2v3hcyc/wDLZuPavZyzh2rOrN1Vs/v/AOAfN8Q+JMXl&#10;uHqZVUTjOKakiHwlrfiKC6Vb+3ImCgRtEhClc9DXrniHT7P4p/BxJbmJDqmnymK2usDLAAboz3I5&#10;GCe1c54U0rXNU0oXV7aWsUJ3fvA3PB5rQ0C28RW2pR2GkWNzey3DgW2m2qGSSfccISvueAo5OPSv&#10;NzGDyjHJ0438i8PLFeJnCtTL8XJRqwalGrb4bO97njH/AAr34hPqzWuh6TJIRkFH+Xd3O0nritC3&#10;vNf8LSC11u3eM4xh16V9b/8ADvj9uo+FZfirf/DeM2X2VZYfDJukW+SPBLssOAwY+mcn8K8a+IXg&#10;m71iJtF1nRp9O1O3izLbajCY50z0BB5zwa58RWb0xVLkvs/Xv2PqMvq5jk1GH9lYmOJUNJpNcytu&#10;0upl+CNVj1TRZY5rhA7lWAfqe38q+zv2Zi2n/BLSrmG5RY/OdpTjapABJ+nAr875bzxV4VvhoqW8&#10;MEsIO1pR1z0I9Qetei+Gv25Pi/4N8C/8IFF4W0y4t0glRZ3Z1+8Dlto/lX59xfwjmOcYeNLCcr99&#10;NptLSzR+y5VxZl+bZLF4ifI1a903tvt1/q5p/tg/GXSPFXxDv7m0kQpCjQByw3bQRjPqK439m4z+&#10;JvHsVw0S3EdsfNZD0UKMknsoAB5Nbn7MP7JGs/tM6hd/ED4kX40DwnHKxN0Mq15Lj/Vxbuqgnk9g&#10;K23vbbSr+7+Ef7M3wzvdUFt5ltdtoFm0/wBqAJLNLIPvg47kDtX1mVxyrKqH9lYdOpVhFJpbR829&#10;kflfG1TOuOYT+pP2OEi7KpJ2TS0XKt3+R92fszeKrab4U6j4vsLSKaWa8/szSbqDDeUu0PKQRwSc&#10;gA9cZ9a8B/bL+MPjTTbbd4G0+CRNHud1+1/AZEmxjKFejA9M9hXivwI/af8AiV+zjqtx4b0LRZYI&#10;TfebqfhLVw8SrOMBnQH/AFbY64GDXrniLxJpfxp0hNd8PXFsjalcP9vs7p8PauVztI79eD3r86w3&#10;CGK/12licXFSpPWL/wDbXH79dn3N5V8RwFwTFYealWaS51fru/LTb1Z0vgf4C/s7/wDBWH4Oajrn&#10;wg8KWHgf4saDbKNX0G3ULa3YxhGQfwoSMA9jwa+QNQ0jxn4D1S78F+MUePW/CU8jWIm+/CUOHjz3&#10;HB4r6W/4IzXeteCv+CkV14WtZI0ttR8N3sdzEgwHMcqMh/PP51ift0eEhd/t/wDjvTtJ0xLiG5ur&#10;q3ljx8sbPHw2PUE5+tffSws8vxLwkPepWvFPVrbRN91dW6o+e4Q4n+tQrrG1eWEY8129tdbvsnZr&#10;scze3EevaU3ihYDEt1aJOqk5IDDPXtR+yfbNH+0c0caFIxpM0akodhJK5+boT7dhX0x+xh+xTqHi&#10;/wCHtn4l+Kt/HpHh7ToPsiXbIBNqKofn2BuAoHBc8DHFee/GT4zfDU/tjRWX7O/hGC50DwfpIs9T&#10;0fR4wSLXdl7pMcyyqcs/8TDpzXxuYzhTp4rLqLU58kr22iracz2V3ZK9tXufdcE8S4riTEqvTw8l&#10;Rp/bdve3Xurrff0TfQ+i/gRI9t8bdItpECubplLIu5T8uDgivO/iZ8Q9c0nxbrNlHOjKmoyqq7uc&#10;Z+UV23wm8e+Cbf4leHfGNvrUL6ZqUhlsLm2yySow4IwOPQg9Oc15t8S/g58S/Evj7XbnTxbQW1xd&#10;tJF5zHc27tx0+tfl3DtCVbOYwkrS5XZPe6aT3/E87xqliFw9OvTi9VS6b+9O9vTS/Y1/Gd3e2Pg/&#10;wR44jE3l31p9lvJGm4aCZir59QGZWHpiv0D/AGX9f1Pxx+y74Q1HVgpuLKe606YpjloH8rdx3IUH&#10;8a+MfE3w9vfiN8HfCnwZ8MwSvr+kabsuGSEFWVQd7qewHv1NfZX/AAT60EW37KwhtppLm1TxjfNa&#10;XLxMokRgmTg9Pm3D6g1+u+DuHll/G6oS+Lkqd9m1Ja/Ox8V4n5xleceDuCcZR9spxTj1SSl+en3e&#10;R6faaWIrTYRu3dRTV0/DHJ7+tdFbaZtHJyB26VUubVhP8ijBPNf11Fn8h1IFO2iYYHU+9XII8jJA&#10;PPNKsRXGcipVVUOAOD2rVGLVhCFH7v3xSsm44x34p4BY5I4FPEZY8duOa1BK5FjauWFVL2+8hsk4&#10;AHc81Lq1/Hp8JllbC59e9cPquuT6jfMIZMxqDgA4FS5XD4To5dVJk3lto9M1FDrcUl0oVgVzzXNT&#10;vIAkq3Q56qzdKraheXGnR/ao2DKTmobHGLbO9v8AxDp+k/vp7ldgGcD+VczrXxkitspp4iJxyM5x&#10;Xn2reKL7VFkM0pVW43Y5xXPzyEtsRsAGsZ1UjrpUJSZt+KvH+oa1dtLLOeeAoPArCg1a8t5RLFOw&#10;I5BB71HLBLKN38I6j1oNuXGzbXM6yudscMbNt481O2PmC4wxHOG61MnjbWNSIS6mJUcjLVzciKrh&#10;Qg5PHFLCjxvlTjBzxWcq1zWNBdTsI9fBQK+c9sVTudfkkyz4z0POMVhR3Fwj7kZsk880+KKadjvz&#10;7VjOrY6IYdS6Fz+1JPODIgBzXQ+B9SuBfz6u2Nun2Uk2SejY2r+prlJLSaLO5SOOmK6bQoZNO8C3&#10;dw6ANf3ixKwPO1Bkj8yK8vG4tKlyrq0vvev4XO6hhvfu+mpVkuGmwHxgdBmtKO0KeDiIIyXvdQ+6&#10;DyVjX+WWrOgtjdACFMEDk/1rqH0+bSk02wmJJSzWV1ZcFWkJfB9eMVx4rEqVl5/l/wAGx00qCi7m&#10;n8P7J9G8Ea/qVzG2ZhFbKjA89WJ/DIpv7Gs8Vl8f9WgZzvuNPdeR1wVIpPH3j/wh4H+EVgPEviaw&#10;06TUryaaMXd2sRKoQuQD1GB+tcP+yD8SvAGp/tDQ6rpPj7S5lcypIIr1Tu3DaB+YFfyJxtnFSPj5&#10;l9eV1ToSoRcmvdXNNSd3stJdz9OyXCf8Ydi4vecZ287dvuPpH9pS0KXum6js/vplevIBH8q5aO2N&#10;0sF1GR++hUt/vDg13P7SNutz4es7lJATHcjPPqK4fw9IU06NmORFIVwD0BGf8a/pviCp7LM5KPf8&#10;Gv8AM+JyyKlgos0YLU/2ZNb4ZgrK5GeB2JP6UyzVI5doGTjJp63y2c0kzyqoeBlJbPSq0Msa4kUj&#10;nnNeG6nvNX13/r7jtjHcnlt2eQuD371XOrRaUSVIZ/QdQaLvV9xMYHTofWsG9lfz9u3O/kn0rooU&#10;3U+IU3yrU6e18W2nk/vX+cjkEU241TTMNKCGYj8q5tvs1lbi5kVm46HuayZvErsxixtwe/avToYZ&#10;HFUqKOx1aa0i5FuuDjqe9WovEM8kQtyCSRyQK5Oz1BbmUJ5mAfvY7V0GkXdrFdInmg9cjrXpwpLQ&#10;4p1pXNiGLy0M0jcn1qvPeeQPNAABOOtVta1+2l/cRMpw2MKec1h31zfXK+Tnb6jHSto07PQylUua&#10;97rgtgXLZB9O1ch4n8VqN3kAlzwKfrk01vb7EmywGMmuVuZVll3+YGUH5iK6oROdtshu5DdRtJdE&#10;hSO1cdqFqokJiHXpXX311E0ZXzMIPUda56+ubaS43wjgHBz3r0KWiOaqrmJaWZW5eQx8Njiur8Ia&#10;NdyXSyiDK9sjoaopbiRhI56dsVveGtSu4p8xsBjgcdqqrO0dCaUNTtLeNLSDy3G4lRuI6Vnk3M10&#10;0Nshx610nhXRX1mz82SUFgMketabaJaWEDjygZCPvV53tHc61GyOIvNJnUGWWMkbeRXF+L7BIwZR&#10;BtDHBGa9L1Jvs2bdWyTnBrjfGEK7DIeuea7KFX3jCrTujzwaIskxMgJG3PSqep6cgBWPoAMAdq6q&#10;Se2jhJfBHoO9YOpulySIUyp44PSvRhO5wShY4/U7TEhWMcjtVOSGSMfOhPGRmtu+spA5fgf0qlfR&#10;5QKFxgdjXVGWhzSg7mUEMm4sCMYxTlUl+AAB29adGjKWUjqOtG0qSxHPoatSsY8vdElum997du3t&#10;V23QDr9eKrWKMTtbHPersCOoyo4Jxn0ob1uaJWRPCGH3QfcYroNIvdkDBGOFHzAVk28CeVvaQZOM&#10;nPb0qY3q2UBWI72781EpXKUXe5ryX0LqUZMMR1qv9viDbFbjvWHLezS8su0g+tOtbhFdWlJznAJP&#10;Soehas2bt2ySQblboODWLdNIWbyjn2P5Zq/b3SPHnJbnniq91C9zFujyMn07UlIrkM8XDxOIsZOc&#10;fSr9uY5lwHJPXIoi01AQxbkD7xHStTS7ON2DDgdsd6iVRIpQdyCKNg29snHQVbQshAQkYHP1q3La&#10;QRssnQdwTUerIthaG48wDup9KwdRXLVNrUrXmu3NtMQ67cLWfqXieeS1MRJ57HpVWe6e4LXK5IOT&#10;lh1rOvC8yF3VhleMjj6VUWiWnYZcaq5ly0uQeODyKat87bjk+hJNUZoy38PQjOO1TKrq21UJK/wk&#10;Vq3GwlGVy9DP5rFCMZ+6enWpVeZSAiFsH86bYWryDe6lj1BHetnS9JlkIkZPmPSsJ1EtDSFO7GWL&#10;52NjGOwrpdC1Ga2lEkbEEHgYqnb+HbgBpDCQT0q5Y6bOkuwRtt78V51SfMjupQcXc7vRPFVy9sIp&#10;JWKgcgnpXS6EVmbzY3BLVwGjRZVFzhlPNeieA4452WPOTnn2rx6yUVc9Kje6N23091gaUpuZugzx&#10;SWF7JZXHkbcYODmtmcx2aCKQDbjg1nJa2zSmWYAN1Brxask9D1IJpHS6VqYmjWJevetu0iMaAdc8&#10;1xtnN5KFEfHoRXT+F7p7kfvW5A4HpXGkk9TDEQfLzI0jLnGD0FJFuuZdq5HPfpRdx7ZfMDcDqKfY&#10;Ss5yc8dqzc37SzONr3bom8gLGdzAn2qpMZI22gcjp71pxqWPK/nT5LaORcEDNdKpyqR0M1Plepn2&#10;e5k54NSmSNMoBk45OKdNbyow8lenpUDJMSA7c+1dFKjJpITakzO1UnLFFGQc1lTzyOuxjtz6Vu3N&#10;ttjbIAz+tY09oJ5i0jdDgV6tDBOWti/bxgibRdMtpSZmO7nhSO9adzdiBgJOw457VlJObcCONiAP&#10;eoL68mdCFIweua9ehgfI4a2KUncvf23D5vlrISfapv7THktwTkYxmuaEUzXAYZ5649KvPc29kVju&#10;JR9Sa9GGH5UkcUq6kzzT4rWrreeVGPlcnaSM4rgbm1/s+8ASTlMEla9o8aWNrqluWTAXGQQOa8m8&#10;QqlheGKSIkkY3YrdUrHNKsdD4O14XEqIZcHHzjpxXaadeSGdfLYYHII9a8j8PqYrlZwx68AV6D4Y&#10;1v7TIIZV2tgc1vCmrHNKq0ztJNSlcBLgZz0NZ15d/PhH+XuDUryLJCApzj3qCa3QK23knr61p7NE&#10;urKxmXuoxQyhY23Z6itbTmjltSzMAc8ZrLm0j9+shiPXIIrTtLdY4PKKls9a0jGxlKTZo2sMS8P8&#10;3FWDAsi4UYHpUenxKnyFfxq3gZGxP6VoZNlVNNTfvPGe2KmMRVl2DAA6CpxGQcP/AHuDTljwDkfh&#10;QKxXaFmXO36UqW6oPmOD24qx22beg796Ql2PA6dhUt6hZkTOUUB03cdc0oVTH5igEZziiQsyhGGO&#10;eeaSANGNgNNFJAVCgMDzTDGzfOvGT1NTtFk/Mee1KUAwAefWmMYuQNh5OODT1AAwR2pfvfKaUhic&#10;DpQAADHPelXHYc96MZxjsaUA52Ck2S3qABzxz7U9I8jGKdGrAY6cUpKJy7deBmpuxJXGHCMCcZzx&#10;k04AZJ6+tcv4m8TRaRfmB5txJ47Y9qy734g3aw7FJBxgRjvUto0UO53QZBxvB9Oaa8kCnLnr71wU&#10;HijU5kEkgaM44U1NZya/qjrN9oYRhuBTTTE4o7gmKQfu2zil2AYxzmodIsDBBGZiSwHervlkHb7c&#10;YpuxBGVbhNtPEbHBx9aUI6tkkY+nSqupaxb2H7tjkkc47Ukmx3ZIyiPJbjHesTVriaaTfAzAAfeB&#10;rO1Dxp5U8mwMVx/F0qjofiy3uJpLeaYfMOMDpWgtL6lmy0u8vr8bpMsGySe/NdZo9rHbt5TyqWA5&#10;Heuc/ti30aLetxl5M7cDFc3rHjPUrZZLuWURjGQCec00rkylGJ6Dr/iW20+ZbczBf72aqP8AEPRI&#10;UUrJvYnB29vWvE9b8aajqlw0EmpZDn14NNF/NpEId7hyGPzYbgVap6GTq66Ht0vji1vR5VpcKpIx&#10;g1gz3l3BLLLFdHAJ3emK8uk+IIhKz2wI24yT61n618YWYeTGH8zoxWmodiXV01PUrP4n39k4jaRW&#10;hjzwT1rYHjeS8thKjbWlGQVPrXi66zFqNjHI1yFeQ9FNdx4As7rUTHbGTesS4BPWlKNkOE3ex2un&#10;G6vm81upOS3rV+fSxcx43HcRUuh6LLAqqw4A4rTj0wZO49D2rO6W5urmDF4UYyB2kyvUDFaVtoFo&#10;vMkQZux9K04rYRKIyM4HeniMA7sZA7VLkylEy207y8rGoUVBc25hcSlQTnAOK3orNrhhHGMnqBUv&#10;9jBpVjnH1xUOqo7msKMprQzdGt2nlSFzw5G6uwgto7eELbxhQRjiqNho1tAfNijxt5AzVvzmiOcc&#10;dh6Vw18Sl73Q9XC4d0009x8EYjbfIc56AVK3k7txArH1LWltCXd+c8AVzHiP4mwaarQh8MRwXPFe&#10;JVzWanaEbnpQwraubvjPxDp+k2Ekr3I3dT2xXh3jvx9catqG+0YoF4GD0pvj34hzassitcEovU56&#10;1xI1BJpPNd+P7p6isoUa+IXPM2lUp0Y8sTtfDNne6ncC9u7ksOoyeK7m18Q2mjxRwK6ZUdB615Nb&#10;eMRbKsMU2FUYwGxUVz40O4kSZ59aqOArTdraELFU46s9huvHNvqAEd1dKV6Bc8V49+0FaadJYNqN&#10;tbJxkZQ9eKztS8aKJFkN0cjooPeuW+IHjmbXLQWZlBUHqf1Nexl2XVaNeMkedjcbSlScWeQ+Kd5v&#10;S5X/AHR2rm75pwdjSfhXUeIriOWYq3rwDXPXMLMS+Og496/Q6OkFc/P8Quao7Hr4ch92w8jPSnA4&#10;+VRwaqxXUhxv7jvUkchkXPBx3HevlXofUxSJC652Z570EjkKcZ7imhGYcgAYyMCghsYHJA4NYSlr&#10;Y1igdN0nJxxRGuSfmyM9TQoyoYkjjk05T0jTGT3rKTubxiLAfKlyDt/rWnaTSKPrxxVSG3aYfKAC&#10;vA96vRWqrEDntkmvPxDfQ66Ssy/aypGo3N36VdjuU2hVOPQmsqE7cbyRz0NWBc7VODknoCa4JLU7&#10;4uxelmMYyxzx68mqkl9K8mQB0qL7XuyGY8jgiomudr/dwvtWTikXzXLcMgdv3jcdqtwyxpz1JPes&#10;uGbdIVByQemKsC4OclvlB6VhOJrCVzWimGcq/fpVqC9dG3ZHHQVjx3Bb7owT2FTxXHOHaueaNrtG&#10;7DqwKgCQk56Zpwu/Nx1z3BrHEgBIDdPSpoJWLhi2Qe2elYtGkZX0NSJPn3McjHArc0TWGtcKW4yP&#10;wrAtbjcgAGDipPtoVwgXJPPtWM6aaNYScWd5aarb3MY3kZ9hTLmSJf3xYHHIHtXHW+tTQyERyH6V&#10;NqOuh7MK8pJPXaelZU8M1IuVZcpleK7+G7upDEeY2x16Vk2uqyMgiab25NX74W8yvKr5Lfex1Nc7&#10;JCTcGONyec/hXp042Rxyd2bjTII9iOMn0NUL3XZNPlDRnvjO6mopXEh4wOlUNemtyvmBwRjp15rW&#10;F5PUxm7IvN44uHQoI8k8Eqap/ahcsZmJBPOD/KsVVmfDRZI3c1saPavexBTGxKt0x/OtrKJim5F+&#10;2iaaFVmY7ccCtKz0TzZMRqBheGPermj+GZ7kB1t244OV4rq/D/gyUsm+FsM3UCoVRLQvlONu/D12&#10;yq8cJYfxYHSli0ETBYTaHLe3WvYbDwhp01v5bW48zOBuHPFRJ4SW0uxvtVZAecV0U6kkjKSPLpfC&#10;Pl2bEWx4Xls8CuE8U6CZZyNm0rkZI6ivoTXodNt7WW2jt14Q5JFeQ+KtOilZ5Vk5BI2j616FOXMj&#10;kmnex5nc6UyYAUgdsDFQtYyKDg8Y6Ht7101/arINpAyvT2rPksschDnv71rexnYqWtq/VWyWPWrt&#10;rbv91lAwOSams7IhwCPxrThsgqjn8BUqYct2VYLX5C47nj2omidVbBB49O1XjGiphVPsRUbxZJwu&#10;cDk1SkieTTQ567eUT/L0I61SR38189Cc81s31ozSE7AACTjFZ0thhhJtI/GqTTYo+7oR+YxbYwPH&#10;BJ7VHPELiTf+Jx1xVj7C5cTEnI5K+tSw6eDIXYgE9MVSBySZBb2aAqm0kBsgEVo2trLtO1SMk4pq&#10;jyQAGHttGa0LNw0YXphulJ2sJNtjF08Jg4bJHNSBZANuOneriIwOWYc9BTJVR8+U3OOcVi5K9jRR&#10;K4++M9uo9amQ7UHrjIqPYVcFjgZ6+tTwr5nCIOD3p82gWHwzE8EcjrVtCPLLAZDelNgthJEFRRkn&#10;ggVqaXo7sADHnB4BHFZuokWoOWxmLBOynbGWAPUiiSJoRwhzj8q6H+zhCcMmM9gKhn03zGOxRnsS&#10;KcayY3TaMOGYRqVfPH6Vdt5LYgEsD3IFObR3kn2kYz14qdNKRFwq8+vrWvPFkcrCF0MmY1yCKZe2&#10;aGRZGXrk8U+OzkjUggr706VWERUEke9aRdjGSKjNbxTKp459a39Gsba4k3LKCueARXMX8AbMgkZS&#10;PX0qqniqeyYQrwqHOc8mtbNrQyem56BdWdjA4EjjP8PI5qhqN75cIjjCn3Irgtc8Y3z3ISC5ZU68&#10;tSweI72UFJrhiR/Cx6+9UotGTkjpL6QEb5WAyeT6VT821v1eFACUXrurOfU/Ot2iZyx+tQW+rRWM&#10;jSFxkjGB6VavYXu33K+rR+RMFA/i7CmCJym5WOT69KsvNDqqEgDjnIpIEAODnb70tLFRV3dDreV1&#10;wrDPoTWqlp9pRGHIFZU8oSTykQAA56VuaVg2yOBkdwamxbepueG7D7I4y2QWB+orvrDWreZgqNgo&#10;vCn/ABrztNZhtrYMMgoMBVNTweMrchRvMbY+bJ/Skroykm9T06C6dmEsWV56g9a3omt5dOE05wGU&#10;8V5Po3xKewTy1fcmflBHNdFD45aWDY0p2uueG4FaRkkRsxviK6udMmeSKfeh9G5FUbDUtOu3UahK&#10;AjHDM/UVR1K9lunKiUAMeOc8VGdDguJklNy2RjKr0NDqLoSoM0dUsViutujxtsVdxI71ja/rmpab&#10;atEzlgMEb+34Vr3l1feG447ib7pX5WPp7+9cT4v18XN01wFLFzkqzcE007lctmc3421FrqJ7l0Qs&#10;w+bZ6/TtXlHiFopbhmgOSR83PSvQvF2swJbNCsYG7rg8/SvNb+KVr04UhC36VcRSRFZQTyneC3B7&#10;mr10SsA2rwvJwK0NG0+OWMoE3Be+3GPaoNbt2tE8vdgN096andjcOWJz93d7R5knJ9BVNpy4BdwP&#10;YCpr2N2ceV6/MD3qFw4B4zjpxVN6mSFt7iV5DGeQTjnitOxeOIq0ZBx1P9aoR2/lFXKk5OTVu2+e&#10;QKgxg5BNZTeljWn8VzqtAuArYlcAkjaauX4lm+ZeF9OxrEtHcBSRggdBWxBcJcKCuCQM4zXnVktz&#10;06eq1M+bz1wjEqAeSO9dBYagsUKlW5OCMGqP2JbpC5zx2qxo2nMZFgjzgH+KvMxEkdlJNysdVpNz&#10;Je7S3XPBruNKtIURTbqTxk/WsrwH4dtbu4jtppFUMcMx6V3EXh+fT3MBj3A/dkxwR618njsVCLcT&#10;6HC0G0mzS8M6hJYuLYICmBznnNeheG7kMyq47cHsK4DSdPEJ3mPBxznufWuu8N6rsiBCZxgHJr4b&#10;GcssRzrY9PEU26NjtrdGcgscDFXkdk+YnisS01XzY1YDjtWjb34dAOvrmvcy/E07WT1PnKlOSepP&#10;JEjnLAH0yKzbu2MUm7PB9a0XvIk+XaM9qrTkTHcx4HSurFQhX2eooNxZTRmT7g/IVLYs5mBPfqaT&#10;7i8KMn2pYiQu5ODXnfw5qLZq3dFuWATDb3qL+xQx5OCR1xUtm0kr7jgge3OauGXgBVGe/Fe1QVOr&#10;StJHO5Sg9DJfSpbcbYjuFSWNq6S75F6dKv3MkcC5PJ7ZrPE0zuW8wjJ4xXO8FGFdKJanKUdTRFwi&#10;NhsdKc9wGXcrZwKoRQTSAvnpySTUgDj5Vb6ivrMJh6tOmpSOSXK3ZDriaR1PmHIJ4AqsEy2V6Zqx&#10;FEZX3N0q1HHAqELGo+grtjiaNON2ZyhJuxnSxuybAMZHWqbaLG0nmY+Y9SRWuiCSQ8HrU09sohIC&#10;gHHHFeJXr1cXfl0RvB+zOW1qeSzKqzAIo5NYHifWbS8tlt4lCHbyc8Gt3xyI4rHLLgjv3NebeLdU&#10;22f2i2TJjHK1yUoSlOx303H2akcV8RpXmufJMuCi8D2ryTxLcC1vDErZFeg+KNSutRka5nZstwOe&#10;ntXmfiuVWvWKtzjjNe1STSsc82mUpbtZm2AEEe/eliutp4xxwcmqtqvmttYgntk1bWz2YQ4yevvX&#10;XFO5z81h7i2aMs56LyP61q+PraO30/QtCh3KbHRkaUf9NJWaVuO33h+VUdM0o6lqdtpK8m5uEiG3&#10;rgkA/pWt8QLuDUfGmqTW6bYVufJgAORsQBB+gqWuarFdrv8AT9WWn7j+Rn/CuGez8XnXIo8nTbKe&#10;55GQCEIB/Mivnn/goT4tXRP2fND8OBpFn1jxHdXtwykgMkcaIoPryWP419SeCom03wd4l1WIph7W&#10;KzJKg53tkgfgtfEf/BVjXVs/F+g/DuCYkaHoEbXCDoJ5maRsj1wyj8KxxUXUhyLq0v1Pn+KMV9Ry&#10;GrVT15Xb56HzX8Adamu/jHDpkcrqABIhU9Dn/wCvX7bfsiarNqXgbSGmuDJ5lv5bM3c4Kmvw0/Za&#10;SS6+PUfmZ/d28jZz05GK/bT9ju5MfgTTo14+zqF5+ua/nzxIw8cu4zy/GU96ck382fnHAGZ18S6k&#10;ZN2f6HCfEi3P/CrNKUxZm0nxNqdhKx7Ausir7dawvhjcxt4tOmOV2ajYzWrZPdlyPxyK774w2wh0&#10;rxxoIKqLTxjDexQ452yxspYfkteV6QBa6zbTklQk6lmBwQM9a/opp1cLLl6p2+auvzP2KE7VYT9B&#10;rW5SRkOQUbByPfFBcqRtA6da0fE9gdI8SXtiNzqJiw7ZB5BrLdj5m4Lx6Guqm41IKS6q5nP3HYv2&#10;k4R8Feo55q6rAgMOOeKxYmZTyG571OtxMh4ZsDkYqlFhzpo0mlMYLKTx1NOF7LGDtPGfyqjHcb0D&#10;Mxz7npSrM+Am48nqarluDely8NRlDByucD1qaHWApyVIJHrWcDvxnjnoO9WbePndtB9qOS5HMjYt&#10;tQV4+TgGl+2b8DG0Zxz3qlFbSyESpnA6r61OluwByBz0xU8j6Ec6Zq2eZlBHXFXZJCuFDZ9cCs+x&#10;jKjBYjA5zVjIzxJkfWrgrIht3NKwuJdpiCnOOua0oUuPIWZVbC9cVk6ZvuDhJBu479q67RxF9jEM&#10;yjgdxSmkkUtUcvf6pftMVjmIGeK2PB2pSyzBbkguDhTVTW9Kja9MkYwjdOMU/Q7Zre8DAdBWiacU&#10;ZyOp1PVjDKq3B4I+9mue1DxHDLeMEuGAzgENWjf6ffakpUAlSveuD8R6Zd6bOwExyegzW8I3MZWO&#10;muNTRh/x8knHBzmq1pq3myNskxt9a4SXVbyFsi5ZRnn5jitCy1BbmLzPPZGxyUPWq5EQpJnoGm+J&#10;JZ7O8Es5KLEsabjj5mP+ANWNI8Ry6Rie0kBZDnB6EV51qes3ei+GrfIbfeXskhk7lEAUc+md1ZKe&#10;O7uG3O6ckAd+341nSipSlJd/y0/O5dS0VGPl+ev5H1D4pvB4j+BlvqcqYabzZF9hyP6V237MUbz/&#10;ALPdlBuJKrMB/wB9EiuJlge3/Z+0q3kBy2lqzg9yVJ/rXdfsjXP2r4KWkWMGOeVD+DGv5+yatHE/&#10;SGxK5t8LONvSUNj7yonDgaK7VYv8JD7PxNY3SpC0n70sVZR2I4pzTOl89qXKrJC3J6ZHI/GvDfEP&#10;xXuvAnxd1nQb5MRQagwQjsCc13lp8Z/Det2qKbpY7kyKYWxkE5wDX9B4qTlgpNLW116rVfij89pQ&#10;UMWk9r2+T0Opn1W02osrkFDkmsnxDqOnyRfaU1JVCg7stk8V5/8AF74otbzNZW7tFcRHEyLxz715&#10;NqvxH1KacxG7dVfqpbrXVGanBSjs/wBTBwcJOL6Hu+i+OxfajFGLkBzOqNg8MCccfnX5W/tZfGLx&#10;b8Qf2yviP4mu9Zup7OxhWw0tJ3JjgSLOEUdMZY/nX3X4E8VXT+KbKLzCqNdJvwe2e1fmx4kEt94s&#10;8c6q0zvJNrlzks+cncTn2FeXjZf7XhubbnR4vE3tv9WccqbtJUpteqX/AATzD4g+N7nwlGutS6nI&#10;k/kylZJHB+Ughhz9eK8JW5sHistZtLHZaRToyRTZEUkoJ2uw6EjP4Zrrf2urqS38O6feRDGJJEYh&#10;+Cev86ybeNZvgnpixuUnCSyxMoBKOEG1sdzzn8Kvjmrh4YeK5Une1+ux5X0PcPj8Rnrcq8nTcZSc&#10;G3ytxkknbufev/BMT/gl/wD8LZ0ay/aM/aFtJbnT72b7VomjeYNl4g+5LKR/AOqqDg4BPavQv26f&#10;+CfXhD4PeE7n4k/CLTTp2hxO39s6Ly8cDMOJI+6gnGc9K+m/Fvwn8YXH7ANv8K/gUyjVB4Ps7fSV&#10;8/yPMURplA6/c3DjI6Vztv4C+J/w0/4Jo6j4D+N2qpeeI9M8KyLqMscxmVCCdkYd/mfauBuPXGa+&#10;Mw2Hp0YxdOO2t/M/pXiHiPF5vWxNHETvTnzQcHty69Nr/qfitoV/pGn+PlWXc5aQqoTPzbWx0/pV&#10;/wAX2ssPim/m0+Zrd7uaSOC6Yr5kUC9QoPduenvUPwI8F3Xjz4ltrXnxxwaBcPPM7S7S0oclUX1O&#10;K0fihPF/wm9vH5xHmo4l+YAf6wbh+I445rbjTC0ZThiE1zNa/Kx8p9F3ifFfVMRw7KEvZ0G5xl09&#10;5tW9V+Fz9PP+CaX/AATU+EHwX+H2l/tFfG2wsJ9fuLRLu1a+wLfS4j8yvhuN5B3FzyNxAr0v9sH9&#10;ib4VeOvDF3+0b8J7Oz0/W9OjGoTXeluot9RiU/MWC/KTjPI5r0rxx8Nda+Kv7KFv8O/CupQ2N7ea&#10;FZC1nuQfLBES8PjnaaZ4Q8A3/wACv2Mb/wCHniXXUvrrSfDFx9su4/lR3YFmCA/dUZwPYV51Cj7K&#10;mlGPu8t79bn1OZZxjMwzKcqs2+aTjyv4eR6Wt2/rc/L/AOOAk1H4meFL+OzjN1pfiqGWGdFy/wBn&#10;aF+vphs818A3vxms9D1nVkmfdNJqVwXY89ZD6cZr7m/ag8V3vhmPUfE+kxpNcR6WHt1J4LMhAJ/P&#10;9a/OgfBfx1rV1Ne3GlTjz3aQ4Q9zmv2TKsB9bwVKq18UYt+tj+OuGOK6uT4nMcuxNX3KGIqRp3e0&#10;eZuy8l08j6M/Zl8byeJ9J1OK7nVgTGluG9HyT+gr9Rf+CMX7OHgLVfAuoftC+I9OjvtZl1iez0iS&#10;Yl1tYYm2FgrZCyEgjI6KAK/Jv9l/wvrnhOw1TTtbtZkBubbykZfvfK+T/wDW+tftJ/wRfuUi/Y4j&#10;AYEnxNesp3dcyEn8c1+Z57gVR4n5J9FdH9gcNZ5Sxfhb9awlT46nLJp7rt+Bb+J//BV34NfDT9tu&#10;x/Yp1nwpezXtzdRWja0jrsiupB8sZjxk59R2rG/4Kofs4+A/FPw3l+NtvokMGuaOyLPfQoEaeBuP&#10;3hA+bbgDnoDXvvir9kX9l7xr8Z7P9orxF8HdJuvGtgE+y65LFmRWUEK+OhZcnB7Zrh/+CjUkUH7I&#10;fja9uWx5dnF82ec7/b8/wrz85wl8urJycrxb1S0fl+By8H5rUw3EWFcPdfPFOz3Tetz8Rv2hPCX2&#10;m20LxTo4bzZru4tLmOM5+7goQvbg1yvw58Ja74p+LvhXwBe2dwn9ta3b2rBkKl1dwGHPbaTn2Br0&#10;D4geJrSPRPDUt5fSLv1W4IdIyzHAUE+vcVe0zxTpGm/tN/C3xDYajeXEVv4rsoAt5E0bNIzhCvzf&#10;wgsD+lGEy3CVeHFiatZKrGDtHq2kRxN4icR5Nx3iMgweWznhp1LOsr8sVK1+ltL9z6/8R/Amb42f&#10;ErSv2V/Cpj0vw55jWly9jLta0s7cfOI8d3PB/wB419d+LtW/Y+/4J0/CPR7bxBa6d4X0m5YWdjBY&#10;2itPeOoyWPdz3JPevGP2aLJX/bVjjuo3WVU1BpBuzydv4YzXuX7en7Bvwv8A27/Bui+H/Guvaho+&#10;oeHbh5dG1OwIym/G9WU8MPlBHvXxXhhCeIyarWk7TnN3bV9dNT9a8ZMyqYXGYLLqelCnRg1FaJt7&#10;vz6HJ/tDfsb/ALOf7eXwdt/FOjW9lFe3dq1zoHivTYRFMSRkLIy8shPUHkV+XMOnav8AB/xXqvhP&#10;ULr/AEzTzPaXDoeGliDEMPX7pOfSv2y+D3wa8P8AwH+C2hfCPwjdT3FnoVittDNdtuklAOWZj6kk&#10;n2r8cvjHpsPjH9sDWfCEl0UivfFVzbyOjZKhlkA/HJ6elfS55hlTq0ajdnez6XPl+Es0q43JMwwu&#10;IfNSjTcknq427Fn/AIJMeMI7n/go1o+sYLGTRLzL9SM7cZPvXrnj/wAKr8RP27/iTbJbAtP4uW0t&#10;22ZALlUznvy2a+UPgXbfGL9iP9p60+NVn4Z/t+z0ySa0utPjk2NcW7nkqf4XXgjtnivqP9kv4x6D&#10;+0D+13P8QdG0y506HW/Gsdx9mv3AliAdWYv6cj8c0+IssxuU0auMUPcjTck+idu5/N2P4uy3P5YT&#10;A4LEXVXEQpyUXq4uWsWu3c/R3TvgD4Q+JtqvgzVLSRPDei20dhBp6SeUjRxABskYwCQc+uTXxf8A&#10;8FZf2A/D37Kqad+2X+xp4cGhS6beqdesbd90ZRzgnj7yHpjsDxxX2H480Px78af2HfH2ifBuZ18S&#10;6hDeQaZ5dz5Rmljm5jEnbcFI9Oa4L4VfCP4wzf8ABKPW/Af7V+m3K6/F4bvpZrG7vDLLbxKS0MbO&#10;O6gDp9K+a4X4awksiVbkUvbx55ye8m+jXWNtLbeXU/pqHF+Z8P51DC0azjTpSUPZ/Ztom7bX87X8&#10;z4R/YV/aXi8R/HOfwxJ4TtItH1mxn12006KIbLK9jU/aEQdg7fOR6kmvS9K+PcurafdeIPtSCKW4&#10;kZN8fzgAkBffAGAPavlr/gnz8KvFfxq/af8ADXwp8E+PF8NanrcWo2cOsm3EojU2zEgrx8pwBntn&#10;NeifA3wb8QvAn7Qmm/sp/GHQGstc0fxfbaXqlvICwlIukG5c9UkT5gw6g5r5ulwHShjq+cUYpQhB&#10;JK+vMrpt+q5derTb1Obxp8U8syueGyJJqviJ003Z8qT2Se125beR9i/Hf4B/tPfAX9knSfjF4cX+&#10;zNY8TRpearqECFZ7GIkPDaOP4AUxu/2iQeldZ/wTl/bInPho+CoNTnit9UaW+is5BlLK8VsXUOD0&#10;Uv8AOPqfWvuj4oXfhz44fCT4lfDK/wBIXZ4eSSzPmDcDIlskyOM9D8wr8g/2cbSDwH8TdSubWILF&#10;/bW+VA21U82FlYfTKZrj4ryzCcLcRYbFYCrK07Pm2bal7KpF7O3MlJdtbaM+nyutQ4q8HM2w2IoR&#10;hXwa54tLdOPPBvzSuvT1Z+rHgf4n3HjTXpPD+pXdrJJ/Z32m0EKbXG19rhvXgqR9a2L1kjbczAEi&#10;vmr9kvxDNqPxYsLtbk7I9HvY5EyPmGEP5V9C3N59ouwCSAei1/TXDGIq1suvN3s+vyZ/GuVZi82y&#10;+OIktXdfcWtysOATTkUkbQPxplsucAseelSpheS2D35r6iDOmW5JHEFX5xx65qSFFbckfJxmob26&#10;t7OzaWaTgDOc9qxLjx9odrpzzpqabydqqW5rRsm6H+LoYHjKajIEiAJ+9gk15F4r8SxWF1INOj2o&#10;OFFdB8QfH2m/Y1uJbp3ZuDg8CvNda1uxvAJI5CSSSSTWbdkXCHMx83jPV5W2mUKoboat2fiy/kjE&#10;Vy5kXPIJrnIpIppmXHXt2rRjWNVACiuCrWadj1KOGjuWtSvFuJiEQAE8CoFDEj5evWkkIIJJ79jS&#10;24ZpVwDnPGa4qte256FKjYtJZyCMuY8c96Z5W3kYAwepq9aK0oMbsc9qS4sDCrFiDkfjXE8Tqdio&#10;e6Z7xpn5iCff0qK4PlcRDPGc1K7BM579OKRLM3T4JIzzUvE2EqPYgTdMQAMdMe9atiFhB9Sc802D&#10;RTGgfdnngj1qf7NMIzgDOflYVy1MTc66VHl3JyUAw/QDJrprvSWXSdL0qQbdlr50i4x80h3Y/LFc&#10;/pOlXGpXsFiuT58yoTjoCef0zXQavr6XHiK4MKARCXZCEHAReAAPwry8RV5qkV2u/wBF+bOynTsm&#10;P07Ry5FqqD94wQcdckCpPE8003iC7ulZyiNsiLcnagCqPyArb8LCN9QhvgABAGlOVzyBkfrTrWxs&#10;Xvm1LU4w0FrG13dY5+RFLt+eMfjXnfW+fEcvy+86Xh+Wm5PZan5r/wDBZj4rXy/GbS/h5ot4VHh/&#10;w9BaSlCSVkZfNcemQXx+FeS/8E0/Ffii5+K2o20+rzTbpInh81ySoCjIHoMjP41h/tgeJPEfxl+N&#10;GueK3iluJr2+uJsAknaWOAPoMDHtXR/8ExPCurt8R5tWfTJVR5HRJDCQHC4HBPUcGlxblOQ4nhqt&#10;KtThJtatpN+X4H8sZrxBxTLjd1cNUqqnz2ilzJWXxWWx+xfgbxNP4t+DgF7O0ssE8ZYuxJA6dav6&#10;HlYpIyeoDfXBrn/2ftE1c6De6Nc2UyCa1JVXU4J6qa39KjeK6FtNGyMuVKsvOa+Ny1QWU4ZU/hjH&#10;l06We33WP6d4UxtfG5S5V786et9+hrRxg3MUxIARgeRnvVTUkMF5MiEEBz06VMJpC3lqcccn0pdQ&#10;8reZ5CRvjU5PXpzXqtu6ue5HSZmNsZvnQc9sVj6zc/YHBBOcnPHFas0hZg0XTJ5zVPVLO3vbcmUn&#10;cAa9LDtKSTM6/wAOhzd54ym3tGIflAwAKy/thmdriUjc3b0qPxDbi3d1TgDPJrmLnU5Ld8mZvwr3&#10;6UVY8ao3c66PUW2/I3Psa0dNvpIwGWTDEVxFlfTDEqynnrzW7YaorxhpWx6gGuqMDnkmbS6mLe/a&#10;d+X9c8VPN4qlZhJIw2g8EjGK5fUdYXzh5ZwBjJ6c0w62Gt/KkGQR1/rW8YGTNTxBrkd1ZtGeGbPz&#10;A1zqXRZcRydR6VT1HVJSzIm7b6k1FZXYWNpm3ZI6A10U42JbsaN0jXNvsLY4z9KyLqBY0xHyQarT&#10;6zM0p8svgHGM1a0Yi+ulRgOeSTWvOrWMmkyaxtzIFWUFgOgzitiGFLHaY8YyCMmlg0xCdsYJFV7y&#10;J0OWfgDjnpUSlzI0jFRO28LeJX0QLJPcZjY8oOwroNa8dWM+nhbZwG/vg5JFeTRahNcSiIsAo6ZP&#10;Wtazma5gMZP3egzXM4pamq1LzeLoYNUBuRuRjWR4+8SWV4gNsduRyM9apXqBrkjaTt96w/FdxBFH&#10;sdiCg61vSj71zGq2omJqWsOWMIOBnAxVWS5mVQwlOMcmqskqThpMAsHx07VGbredo6DufSvUpqyO&#10;Fl1B50Wxxznmqk2lPOc8/KeR2pyXYBRN2DzV2KUG2O8dD19a05rEyjzHPaha+RKNoOPYVE9uxwp7&#10;dOK3buzIdWaMbR3qjdoFOUAx+tWp3MHCyuU0VUOe4qT7SQpyP1pkhATP5YqncXLH5d2P6irTbIdk&#10;XDfM3V8YPFPttSd3AkbPPOKyvOAXaoJ9qct4sbZ6A+hptMV9ToDPDN8sXJA6AU+GDgPMPlB4z2rH&#10;tb/y5A+TknmtaC6S4ClhgdhWU20jopq7NKAKsHyDd69qsxM1xb4UYIHGBzUFg8RQAITnsTUyPd25&#10;LRKFB/vDiudzsaON2RF4rctHcqRxzVux1DTyqDftGMAE8Gobm2a+g8wr8+OR2quuizbgwTbkdK55&#10;1U0VGPvF3VtRE0oEbZAPUVVuIbvUI1WYFkzlQOgq3Z6H5keefc1oJo7wxYVh0z0rldWzOhU22Yn9&#10;ksE3J19MVSudL5YZP1J611EdsN2GTk8ciq17piSOcKcY7ClGu4g6NzlfsWwFRg5OcEYpsNi0k6xx&#10;xgepxXQyaA8hD98cjpmr2jeGBJJ5jLzg81o8S7CVFtlDSdKMIX5eT3I612/hDwtb3IWdo9zbsBe1&#10;VLPRlh+aSME+gro/Cl3FZXCs2AAc7T0NctSrJnRCiol2bwO4O5Y2Ck9RUkHhhLJC0kPDnqeldNZ6&#10;tBe4EfBz0rVn0UXVmHRAeMk7eK4pVJdzpUDhofD0YnGIsKT+ddx4K0tLYFolAJxnFUn0WWF1lMQ2&#10;j07V0WhW5ghWS3GcZzjvXJXm3HQ6aUbMuahpM16VkYsFVcYArOutGYlVU/dPU9a3IbmdYtt0xUYx&#10;05qSPRHuV83zGH+yRXmzhLdHWqij8Rk6fp/nzLFj8a6PS/8AiXxlfK+YHAJqla2D2V1twCAfxrVs&#10;4HnO91wM8VxVLk1Zxt5DDd3lxJtSMY9TVqzNxbONz5z2IqeLTgjbiAAPSrENmrMGde/SsPZTlLc5&#10;JVYWsiW2laSINjBxUhaVFw3PvTo12rjH6UkhYda9jDYeXLucjldjUbd1xnvzUTwIV3Bs49Ke8sYU&#10;7T2qlHeQplTKcn3r16GGqW2IckiHU2CwFS3Y1zF5dPvxv4z2NdDqo+1WjyRt0FcwscjOysp69a+i&#10;wlNctrHm4upKOzLEcqBcBhuI5qK5kkUHL4B4NPFvgfIfrmkktDKNpYgCu9QscXtL7kVrIkzbEUgg&#10;cN61W1PTlzuZ+vUDtWha2XkNuLZ/rVTWdyuW5AzirUbmcpIy9SjMVjtUkgHvXI69ocGqSLMI/nHc&#10;V2NwyeQUUbs9jWNJp7rcmTOFJ4HpVKNmZuTZy9t4a8i5AicDHYCtPTbeaBmYp0P3sVcisi9yzBjy&#10;cAitmz0Z3AAjGPerRD1RDp0l22GZsnGRW3awCX5lHXknFMtdJjtuHXH61OkLQP8AK2F9qpRJb6Eq&#10;QRlsY/CpktCOCAoHpSWqb3zjjoMiroh3fK7H8qojcjih7BRgdamCKq/KwOKXCqhIXoeKQEMc9qVw&#10;SGDk7eck5xT0JK5z+BFG0r26DrSqN3J/SmOyALkZDGlBIGWOfekYHOB0pB/KgYjjAxu4IwOKXZgb&#10;hTgoI6mm54x2oAVvQ+nWggjjPagKc4zn60EYP3vpRcV0HIAx3pRkE5PFJ82QRzTsEDd3xxmpbFds&#10;FB6U9RtbHrUBnk3EAcAjJFJc3bW8XmKSfWlysTRbXKJk84rA17XTbzsxbaiAbixxt+lTXfiOLyXh&#10;ZijbfSvNfiNrWpgrbiTCMex61LujWC0JdSMniPWvtC3DbByD6+9W5bYWjoiHJPJzVDwgJJI1dgeC&#10;AW9a6OXTklG9MFgOc9BUdSr3QukRQXRxNg56Cun02W3thsjVccAcdDXM6TaSBi+7AHJrXgvokfce&#10;nda1grGcu50sdyGUkt90c8UiSzSZZHHX9KwzrhA3KpweMA9a19MMz2iu+BuHX2qmkZlkvuQfNzis&#10;vUrO3mVnlbGRzitSRkjQl1wfTNYXiO5kEeLU8gZNCKRzXjhLLTdOaSM5k28AHnNee6XbatFqJuoy&#10;+0ngDmu6FhJql79p1Nt6j/lm3QVT8QX9hokTS2ZSMhD0UVS1M5aq5iXWv3YmM14OEXkk9q5Xxj4y&#10;MsTGBcgjC5rC1jV/EerX1xLb3xVCTu9MelZt1BqtzZFJXLYHftW6ijnlJkOmayXvpZbi6CMrHq1b&#10;UHiyHUYmt5JN2wEjFcbPoF7M2VzkHvW/4Q8H63IDIlmXHRmHpWnKrGCcr2sZPiTxHfXCmKykIAPQ&#10;dak8NXH2qJXv0O8dT6/Wuln8LaPpfmC5twz4/iPI/Cs/TNBht7x7q6lVUfmNB2p3jbQTUnK7J9Mn&#10;sZLrFvMS6fwZ5/Cu7+GniPVtJ1DybxHSNyNjSA8ewrzaJ7e21Mm0blZPvd69L8Kw6nrlrFKLUuoO&#10;NyHIFRKzRcJM908KasLuzBaVW9AD2rbEQzurz7wlbzaXOhFwWDjAUcY9q7bTb8TExyHDdga5Zx6o&#10;7oS01Le07sGlCkHkZ5p5HGQOO9KBjqOe1RZo1SuFq/2eXze+McVT1jWjp8xuCpI21eLxW0RnlGAB&#10;zmvPviP490+1geGKdQ2MKuec1xYqyj5no4VS0XQ6C/8AidFplsDn524CetZq/FKecgBgM9TXkh8S&#10;ah4g1DY0mI0GGIPWrsl5PBHgStjtXzdSlPmd2e7CcUtj0DxF8RUi05mEg3+/868T8d/EO+vbx1S6&#10;OfUmrfibxL5No0Bm68Ek15R4h1aRrxir/KD1B6162V5d7WXMzhzDGOjHlR0Fx4ilCF7qY89Tmsy8&#10;8cRIrRxOSfauYvvELKmzecmsebUzNGcSEsDz619XQy+n1R85UzCeyZ2sfjWOQ75ZgMdy1TL4qSSM&#10;7ZgB0615wbxgTkkc8CpoNRn2hvM6nAz2FdbwFLocax872bOt1bX2UFwx4HWue1LxBLMGLscdqhur&#10;4tGEL845xWXcuS2Ax65HNdNChGBz18TJsivLh7hzIWGaot5gPOcjnFWZdoG4j8DVOe5hzlck55wK&#10;7NtEcEk3qeqRMI/v9MZJaphKv3hkLnlQOKqCTYSpUMvueop4nDngHB6HNfIyufV01bQtLO+NxGPT&#10;jipInJODnrVISKgXDjhsBTUrXJKfK+04AznvWErXOqCsyy2NpkDHjtRAxcgt07HNU3kIO1ZOD94f&#10;h2qWC82IqgbwOMnqaxextHdo1oAzBcMcc81bjnAjw6n8KyYL9VA3sMHk1M18pUBG59vSuSpFs2jd&#10;PQuG4UsAM+wNONyQ29yB6cVThdJF3GQjBzyeT709riJjhRn1xXHJK+p0RlJFs3HTI+tK0mcEEDPQ&#10;1VSRWjyygegpnnlm5OMH14rBo15roto+MMDj3FTRShRyeo45qvG527WUE460jSnIH5Gs2maKRfSR&#10;iQdpHoanguGXGefasxLp8gMOM9cVZSXJ3bjjPArlnGx0RkacMvzbi2fWrcLxkg54xWVBKNmSRnPA&#10;61et5FGCq8Y6E1hJGiZq2WCNuM/L3qfy13gMB8wxVC2lkC7wRj+Yq9DOjyAEc9gag2T0Fkh2/Mw6&#10;ehrPvjNITHGCe4ANdDa2a3J2SKOnB96uWXhm2eTfMi+2BVKcUKUZN6HBSXU9sdkqtyOcmooiwuGY&#10;rkZrrvFHhXCtJajIGSAR0HpXIPp80TkknjsBW0ZJoykmhl9M0sDRISrY65rLS1uLiTBBGBjHrW3H&#10;BmHE0GW7+9LG1jAB5SEOOuRWsZqJlKDY2w0Nbe3Fy7DB4KVt6DPaWswRox04AXg1kvcPeW/lxgj/&#10;AGQe9T6TbXQCu6ncrc80SlzAo20PSNI1V4VQRKgQ+g5rrtK1oagUtrXahHXoK820ycpgLIWAA4z0&#10;rsPDPkTxmYSASAZOODWSVmFzs9ISdbpkkO7nk+9WbmeASEmEcfePvXNWmpLbXiyC6JIOWBeptV8T&#10;W6XHmK+5XHzAHvXXSlYxkru5n+P47P7Ebi2ZVbJBC1494k5lOwgEdTXp+uznVrGRoXPPTd2rz3Xt&#10;LG9gwBOOua61UtLQxUbnISxEykFPpkVE1kvmdMDHTFbLWiqxBjOT1pr2kCrh4xgchjWqnchxsjOi&#10;thGRt44545qzBEFfcxBGOlSGFgMiMHjqKaRtwAAPfFF0kJRGSIBl4+h7EVER/ER164qw5JU5Xn0q&#10;CQkH5uPbFNTE4la4i3ISy9ff8qrmzRpOSauyMH5XGPeoHzuAArRSuZyiivJZIoyic+vtUS2+Dl84&#10;9cVbZuuB0qPZIyhd5PBPSr5kkZuJXS3OScEeuDToy+8EAjA6mrMahEwR83fNQzxF+CR7Uc6YlBpF&#10;iORmO4sRn0NWY8Fhheg7VStRJgoX5A4q5aNukxjPHNYTlHobwTZJPaM2JEI4HNTW1qGCkR8fxGp4&#10;IvNYJt/Ht9K1NO09HHl7cHpnFc7r8p0Ro3ZFpengkKoB2np610enWptR50q8Zz06VThg+yLt4DZ5&#10;IFS3t1ILb5Xxx/Ca55TlJmqikhl9rcYnOIcg9eKqyajHKp4CA1n3cnmbiJDn09arxzMYwGb6811U&#10;43VzGo0jWtrmMuCSCRViR4JB8i8jrWB53kPuJOMevehNVKrh5sc4BBrpjBs5ZSsbsFtGzMZHXHYV&#10;DqkMaRL5a555I71nNqxIAjly/faasvfpdQr5bDI44710wi0YykZl5JJDGzhVYHqDzXGeILn7O7TB&#10;sEc4Fd1eRkpuCqSTzXFeMUhFwY48YxnGOldEEc1TU55tVaWXMhJJ7luKtSawBa+bHJgkcoW5rAuf&#10;O84KjdOnHBpHkCIdvzYPPFaqKMdzrNO8RWXkKk/UjOc9Khn1mBSWZhjdwM1yL30m07iBTrWeacEM&#10;ep4WhxsEUmzttH1dTtw2Nx65/Sunt4jLb+erKPUAV59pCyLErb+hxtFdpot7JLbmFmwNtRI0g7Ow&#10;4PHLcZmXPbOa0kvo7eMRJIWC9/WqRtkU5YDLGmzLFFHguTjtS0Zeti2+okhgzZyc1DNfIsW7jPX/&#10;AOvVNrhY497nnOBiqTakAxWRsv8Awj0os+onJI1U16OJQkkhDegrS0fxDczHYtw2wdOegri3llkd&#10;nlkA9K09AupxKYn6dial6BGzZ2yahJNcR4kfjg4aur8NEzSeW6FuRtPeuF0u8t47hWkkG1Tnk9fa&#10;u90Dxf4ft7MfKocnlvSsJ1LPY3VJNE/xAgSPQlidmJ5IyeleNa9rcMLm3eTDdM5zXe/Ejxg97GRa&#10;yE5BXhuAPpXjviV5PM8yPIyctgc5reD0uYuDWhV1qCXUZ8xk8HjJ/Sq9toFxJJtlVVIHcda1NLiZ&#10;4RNMuCMZzWxDZedNlI8g45NHOxxikjLsNOit4WOFUgjgVg+KiGYjJ4Od1dTrtlLaukcQA3PmuY1+&#10;1lMsmCx3DgnsacXZlSjzI5h4vNf90eO9RtbsrlmToeAvrVoWtyk3lrGSc9QOtXU08Oilk+bHIrSU&#10;0YxpNmasKgjK7jVq0iVeq4OCQD2qV7SKJ92MEdDinqI5Ny4BycZ74rnlUOqFLlFSRwcA5HTmrttc&#10;NF90gdBgVTMDAn5Rx3FTRDI3NwQc1yVpXgdNNe8b9nqAaARuoIxjipdPvDb348ogKCDgmq2kaXcz&#10;Kvlgsrc7h29q1l8NTKymKMncfmPoK8PEVElY9KnFbnZ+EPEUAIaV9q46ivRNE8ZaNJGqrfhgU+4x&#10;7+1eMpplxCu2CUoP4gKmthd20u8zM3HBz3r5jGYWFdt3PZw1edP3baHvml3ttfwZgmXaRgDOTW3o&#10;2nC1UI0+QxzzXlXw+1WaSNY5ZWCleMHvXcaOl1PdoTqD8c7Se1fH4yk6U2uh7fL7SndM9IsbWIxI&#10;8TYyvJJ61cRX42dqyPDmROI5WYqqfKTXRpDGIgwGPwrowdP2quuh87iPcnbco6u88Vnvif5wazj4&#10;guVCoFAAHJrU1Z4/IMZIzjJ+lcR4o1uCCTyIZCR2VTjFdVST9p7rNMLSVVWaN288c2NmMzOODzk1&#10;mXXxXspLoWVnEAT1z1ryzxd4yhsb825mYswztB4BrI8O+Jp4b5pZmPzHKHOa6KeFbjzyOpUcPF7H&#10;0RoXiV7wrA4wTzk1sajr0FlCpc4JXPXivJ/CfiGHUJEea6ZXXAGG9a6fU7qN7XatyW56Fuld2EhO&#10;nexx1sPTdRW2L+oeNpfMLtGdnqTWjoOtW2pRb2fB/u1xF1eWrIIppxuzgAHqadp+rSaS4Mc/G7OC&#10;a9Gg1Sqc7M6lGMoWiellJSAUJA9jQo8sctyeDWNoniuO9sjIZMFfvAnrSTa40d2JUcbD95c9K9HE&#10;5vFUrQOGGDnzM3okLHAP4HvUpJyAAef0qDT7uCeFWVwxbpirYQnlgcCvIVWeJ1uKS5XYWJNh3Hn8&#10;KS+lYQsyLyemaeW4x6VBeFjGQPQ12048sHFMze5yni8JLFmZs/LnGelef6tps11YytFEFLZGPb1r&#10;0PxCoLoM/Ng7uKw7uySNvNQD3Ujisqf7uR6MFzUkjxjXvDVxbwN5cRPHHFeXeJPDF4sxlZCRk19H&#10;eKLZFicbFyOpArzPxTpbTNvWMDI6Yr2aUuZHJOPKzyu301IZGZ4+RwBUd4QpIDY56V0WqWS28zKq&#10;cnOcVzOrEpcsgI65GTXVBamDZrfDe8e38YW2pG2SdbFXuWV2wPlXOfwqhf6ml5dz3UQZVlmZwHbJ&#10;5Oaf4anjsNE17VZCN/2RLeHk53O3OPwFYYuHVDyR8vHPU1NON8TOXay/X9fwLlKKpRXq/wBP0PRt&#10;ItJn8B6HpCRh217xA0nl55ZU2oB/6FX5q/t6eMP+E5/aS8Xav5hkjOqyQxg9dkfyKPwC4r9GP2hf&#10;jbon7MXwIl+JqafanUtA0OPT9HS6iDA3kqmWaXHdhvVQeuTxX50fGbQbHwl8JLHXPGlvFN4m1G0l&#10;1jXL5xhlkuGLiIZ6BVKjHrmvKrZjRhilS6rX5vZfcfL8Z4KtjMsUIu1tX6LT8WeTfs0zW2ifHe1v&#10;da1ARWk1tJvLcKnzDH+Ga/W79lD9o74IW9inhb/hY2nx3MaoFjmmC5JHTJr88vgL8NPCN5/wT6n+&#10;LPifwvaXOtaje3kmnanMgM0Nvvwihuu3g/LWP+xx4S0nxf8AE/VPDOqwq8lx4Vlmss8mOcK+11z0&#10;5UZ/Cvzfjrhj/WWssRTqckqflufG8O5RVyjE03GzU9T9ZviLb2d/4s8bx2kkb2mveE7bULG4DBll&#10;MDjcUPQ8k14ZJExTzFJyBnINYv8AwSw+PF38WfA8vwN8czw3N9Y6Pff2Hd3MY86JhnzYN55KkjcA&#10;eh6VusRE7QSDBUkHPtxX6dw/iJV8thz/ABRSjL1SSfy6o/T6c1UoRb0Zq+PXY6laatvbF7p8UuWA&#10;5IG0/qKwXcMwcHOQcVv61bpqHw10/VI2Bl0/UpbabJ52OAyfhwRXN5CoCRj616mEXLRUP5W19zsv&#10;wsVXb5799f6+ZY87cQoUDAxkVJHL8wHJz+lU0JLknOO2DViAjzOR+FdXUx5mT8LIDzj0FOXAOQT7&#10;imsqjOX9zR5cgYEEE1oolluJt2C3y56Y71p6Vb+cm3PI55rJtmO4ZHfj2rb0U7SA38R6mlPbQiTS&#10;ReiQrwVwB2qOUuP3irkir81muwOmQf51XlgAYBT17UkjJ3IklkKEiUnnpUsUcpO1snJ4wacLXZjv&#10;nrVu0h8xvJjH1p8iY1fqTaKsqzKyueO1dPYXNyJAAcjHSqGm6bDFGJOP8a2NOg3v8gHB4okk1Yq+&#10;g+6tBdrgL361PoWmQwTmWduM8ZFXLfTJZjmHnHYCpzAYrYqw57kiqjFJGLkzf0rS7W8tQ0YXaeAc&#10;Vzfjz4azPEbgRcEZHHJ960fB2oNau6XUxCnkAnitzW/E1nb2oinl8wE/dB5FdMdEc/MeDeIvBM9u&#10;6pHbFy65YbehrHXSp9MBWe2ZeepFe9Sr4a1ARhJU8wfwsBVe88HaJeTpDcwI3nMFGQO5qrpK7ITb&#10;aSPJ/GWlLBY6fBPGQbewTCY6FyWP865WDwbd67eLFCVQSTKhBHTJAr2rxD4T0e/1a4mRpG2kKAx7&#10;AYA/ACovDPg+ybxFZQmJUUXKPIzdAqncSfwBrCjdUl33+/U6K0oyrPtt92h6p8T4F0n4bjTYUwtt&#10;p4VVX0VAK6L9jvaPhKoB/wCX2Q/ma+YvjX/wU1/ZOWbUvCUXjKeae3DxN5dqcbxkYBz7GvZ/+Cdf&#10;x0+HnxY+Ezt4T11Jik5bymbBA9fev524X4b4ooeNzzjE4WpHDSp1I+0cbRu9ld9+h99i8ZgZcJSw&#10;0KsXU54y5U03az1sn5nnX7XGgRad8eL5wm1bq1hmA6Z4wT+Yrk7a5l0Kw85WLMo3Jkdwc16X+3Zb&#10;R2fxK0XW0RmF3ZPAzdgUbP8AI15Zqdy9/HEkMw6Y5GK/pCMUo2Pz2t/FZr/GnzrjxYuqxtiHVbKG&#10;7jyepZRn9Qa4m40JrqcO2DjkEda7TxlC2teA/D9wXHn2SS2XBySqtuUn864aK71HRtRBuCSM5xnt&#10;XNg3/syi/s3j/wCAu36GleKdZvvZ/ernS+CtCa21S3uVLHypd53d9qk4/SvzOOvrcz+MNWZUjEms&#10;3LCPdnByR1Priv1F8GeJ7F/N1PUnt7Sy0+ynutUv7hgI7a3SJi8rsegH6k4r8bJfif4ig128vPDN&#10;21raXOs3MtoBtaW5hEhIlfcMRqeoPpXkZ7mmFyyFOpV1akml1djvwHBGdcb06+Cy+PxU5xcn8MXK&#10;1r/dsU/ib8GPGHxp8M22m6QtvZwRXnmz31/MIoY1xggM3GffpxXG+KrrwhodrZ+GtP8AEC3tpYie&#10;Br+2IXzlDbA6Z6nINfQPwx1L44/GXT4da0L4Z3nizw9BO0NwDCjW8oPDY3BVk69siu38WfAzwZ9h&#10;Gk+IPhtFZyQptWyv9PRJIcg/cyvQHpj0riq5zlvGiWFT9lUvon1/4KPF4U4L4r+jXXlmWMjHF4dx&#10;cZOk9YNtPVPWz7n6m/B/xDFcfCHwz5xAP9gWgf5No3eUvIFc7+2Fexr+yb8QruBs7PD8m1FP3s8V&#10;8FeCf20vif8AA6zs9BOtz6tpdtEsa2mpsZfLjUYCox5HT6CvVfHf7bnw5+PH7Ivj3Q7DVEtNW/sl&#10;IrrS5JOXZyCNh4yP5VeMyjMMspKNWDttzLYeU+JXC3FFSp9WrJVdW4PRrrbz+R+cH7O9tDa6N4nu&#10;yvzS6ku1kyNuCe469OnSuU8X6pPd+ObRLq7Eax+aqmQcL8wIPHfIFdt8IrJNO+HOsahdloXfURuY&#10;ICFIZv0waypvBGleIvFKeKX1q5sx5zSZCby2SOFU/Q1+eZzjZQzKrGq/dW33H9V+G+X4d8EZfVwV&#10;Ne1nF89rX36/8E/Zu8/av+F3wj+GmgXHxB8aW+n+Zott5UbvunmPlLnbEvzH64xXh3xv/wCCqHw5&#10;8T/DbXvBXhDwRrbSajbPaLe6pPHbbVbjzFALH6Aivij4a+E/iP8AGPW7nSvhdoV/r18qqLy9nYyt&#10;Eo4BllkbZCoA6FhjHSvTZ/2ZPhX8Nc6v+0F8bbea9cbn0XwUiTSuhAwHuZwUQ8YIRSfevAxGfZm6&#10;fKpqnHa73fp/wLnsYPw9yDBYi+MnKrWbvyw336229W0jjJvi14SvkW48VeDLS5ukjWJ3bUJCCi8d&#10;FXkfXvTP+Fl/BtHMcvwxhAC7nUTyMp9OozXdWHxB/ZN8KQHTvhd+yRYao0oHnXfi7Vbu8YtyM4Zw&#10;oz/dUAUx/jb8LWtv9J/Yy+HzjcQHhs5oWUj0YSbgfQg8V1YbxA4gwcVTpY2SitErW09Gj5nF/Rp8&#10;Ls2r1MTWyFOc25ScqiTberekjkvD2p/sqa/q08njv4XX8VvPbLDFNpmqeXJaSh9wm8tyBJgEjB9f&#10;evqL9jH9qb9nX9n3wYnwc0fxtf3dguoSS2V/e2X2dj5jZEbD7pYHjIPIr5ikvf2S/EV3v1/9nfV/&#10;D7q/zX3h/wATXMxyeTmO4dw2M8Z5FR2/7MMXjm9eb9nr4mWviC2MbbvD+rp9mvt3oFb5X47qc+1R&#10;V4tzPF4r6xWr88l1at8rnt0PBThDJ8n+oYGlUwdO90r81O/d7pfej9VPC37QXhjxBOkGmamXLJuI&#10;cbWA+h7e9ee/8FHfFcGq/sO+O2tnV2FpEGZXwRlwO31r4m/Z/wDj7rnwf1Nvhj8dPDWoXGnwTiOa&#10;2nuWtdS0cf8APS2lP3v9x8qfSvRf+CgGofGQfsZ6r49+C1+vj3wFrFzDbX3iDRXHn6TEH37L+3+9&#10;G/AUsvy556GvqMrz3+3KM6CX7y2q6+q7o/JM34azDgXiPDyxkb0XKLjVWsHr1fRn5z+NL+S+uvDl&#10;k6Ei0v5ZFLE5yQn6fKak8XanMnxo8BX7O5EXi/T5WTqp/wBJiyKz9GbXPEN3Bql5BH5UUm7AYBh0&#10;6VreJfDWp6pq2k+LtKgSU6PqdvdiO4YBHeKQSKpxzg7MHFc1ahOlXhzy0SafzR+ryxMKuExEY023&#10;UlzJpX7H6ifAWSOL9tawkidpARqCl84H3FIBHevtSe4giDSzSoioMyMzgBR7k9K/IL9mr9t/4o3X&#10;7UWm+P8A4k/DcWtnam4aGy0Q5RpZVCgs5HTHSvtrxZ4r1j4vxW2qfG3WrjRtHlAk03wnpFwYpro/&#10;wvcMOQvbB6181w9jqfAHC7eZtR95tap322tu/S5894jTlxZxPQwuWRdScaUIysn7rV737HrPin9q&#10;P4caXq8nhnwzHqPiS+hOJ7Xw9ZmcIDwMyfdU596/Pbwn+yv+0L4T/a4tP2mvFfgO2jtLDxxb6q2i&#10;LOs095bCbMitxsVjGScHOenevujwH8Dfi7488MLB4C8N23h7w/CD5DzEWlsg7szH5pPxzWle/Bf9&#10;n7wFbsnxY/aQkvbsR5Nn4VhLuD3+dsgjt0r5bN+O+Kc9oKph8LChRfw1K8407rq0pNOS/wAN2PKO&#10;GsrymlVwtXFOdWouWcKUXN26p8qdt+tiL48eC/8AgmX8SjJd/Ef4eWiT36+Y8mk25tp1Lc/MyEcj&#10;39K+c/Dn7Cn7DWjfEu3+Jf7M/wAfPEWky2Nz9qn8NeIIFu7W6CkExLKp3x5xgHnrXsPifxJ+wboa&#10;qb3wt8Qr+Njs+2zX+Mt6kBeK8b8XfB39iT4hz3J+GPxd8TaJrE0haG316GO5Bb+4pj8t1H51FXxF&#10;4vxuCqYTE5hh5wlFxaUJuNtn70lBf+TGGUfR+8M6WKhmMcDiqFWElNVVTVuZO6bULvR916n1z+z9&#10;8d/2evhj4CtvA2peOI9MdLl3LahG6xh5GLEeYRjGT1PFdn+1Fqen3/7L/jbXtKu47yzm8IXbx3lj&#10;KJYnQpjcHTII561+T+uaX+0/8ELm/wBb+FWtL4s022m26rpiv9oZF/i3W7/OvHpkV0/7MH/BQAR+&#10;GvFHw08EeIIfDEeu6bNb674L1oM2nXBdSsn2csQbeQgn7uOTyK9XI+Ls5ybLYwxdJVcPGNozpata&#10;WXNG+ivbVNq2vSz+zzzwmo5hmEsdlmK9pPmUpRlu9U3srxfVJp36tHgv/BMzUPFXw0/ax8EfFyxj&#10;tVt4xq628l/F5iPJGgSQbVIPfg5r7G/ar8VeEvi7/wAFYPhb4o0vwzBa6oq6Ouo6rZylf7SLTIyM&#10;ydii5UHuPpXyv+ynZeBtR+L2nfC/wPc6jb3Phy212+uLPVI8vAkrYRVkBxMD2cdR1r2eXVbab/gq&#10;j8JPDl44S7f+xg8bybGG3aeQevQ8V5dfO84xPEzwNKco0p023HZNc0+Vv/FG2v3aHD4hcE8L5hl0&#10;cyr01KtTcHd7xkpQS+au1bzZ+2HxZs4LT4U+KZ9Os41ll0W6eQogBkbyWGSe5wAMn0r8S/Chc69e&#10;rLGqvJqjAAjqwWULn2ya/ZX4w/F/wVpGn6l4Dvb0tc3Nk8M/ln/VB0I6+uDXxR4F/Zc/ZnsVu7ix&#10;TWNTurLUFmW+u78sPMGSFKn5XXDEMvSvsPFieBzTPMNPDVYtUVadujU1JpWWr0d+ndnxXh5nlDLO&#10;D83yqrCTrYuCVOy0+GUbybei1Ryv7B8XiOz/AGk10TXWkjfTfBE7zwMxwWklUK2O/AGD6V9kWu2T&#10;dKfvBsc185+HfiD8BvhZ+0Pd/EM+HLyy1PU9NttH1yOe8cJHbA4S4hibKgBvvFT0x6V9B311/ZQk&#10;2OH3cxFejDqCD6Ec1+r8A8UZLxBgJxwM7um1zLZq6036aPXyP5+p8AZ9wFlNDDZlTtz8zjLdSV+/&#10;o4/eWdQ1m10qBrm5lwqjJ46Vz1x8WdFgR5XkyF6c1y3xK8UauujtaW4zJIcZHpXml819Jbhj5jMq&#10;56niv0iGqPMqN3PWfFPxP/trS2j0idQAh3AHNeO3eq37X8jNcOSCflLHFRWnimWxVxLCxboFPY+t&#10;Q2NybuV524ZjkAmttjBasbe3+ozRlp53YIM4YnisUX1xLci2ZyVzkrXQSaTd3u5i+Bg/J0/GsRNE&#10;u7fU1diXCnrisKu2h3YdK5s6bEIAGKd+prQNwwAbB/PNNtLYOgVh06ZqeawcpnP0xXlVU1qezSs9&#10;ivDfeZJgjp61ftHYSgMefTNVYLAqRIR83fA71cSN9u+NfmGBivHr1G5HpUomhaXa2jb2XO4c4pt1&#10;rCT5XaMDvjmooon4jxkkdaJLCUgARjOeBXC52OtRbRX3rI+Y+T6GtCyRiFUrlgcE4psGjTKQ2Mk9&#10;V9K0bWzEa4cd85rCpWNYUrGhaaSJY1myAP7uKvJ4baQ7hEFHHAFU7DUktV8pzlRyue1dJYazHeMo&#10;UjleT2FeVisTUgtD0KFGEtxdE0FbVpL2UBRbws4ZQMg9BVFNAWST7Vt5JznFdA1xAumyS9BPKEUn&#10;0HJphiCxKRjB6CvFli5+0c+rsvu/4c9GnhYtBo2dP027mAwQqxL2yWPr+FfKf/BV/wDaKHwi+DVx&#10;8LPDfxD8T+HPFN9ZLeJ/ZNiVt7+0dcNE8x4OPQHg19ZN4p8G+BtF/wCEl8feILLStLhmd7m/1EgR&#10;JxtXJI55yQPavx3/AG+P2oPHXx7+NHiXwFrH7WmkeNfCuiSSp4avrLSUhUxOc+WRGAGZRhdw9K78&#10;uw3tKcq7d7tq3ls3br28mDa9ryte7Gzb+aSX669D5/Xxda23w/tda1D4reIdK1N5ibowWpk3wFvm&#10;YP8AeJxnKj0616l8LfjLFqXgMa/4W/aQ+JU9t4L3ReHrTTdLXbeWjviZQ2wlMZPDFjx1rh/gZe+I&#10;tAmHw78NftV6DpMPiGBrXUrue1Sezt4HPCzmRSYSM/w4Nb/wN1/VvhV8XdW+CvxF/bQ0DTtN8DWy&#10;z6Vf6bpSz2NzEWDskYZVaYEEdcnk15HENKFfBStrpqrb9NuV/f0PqOH8Hh4ZxXw1WknVw0/aQja7&#10;lTlbmt026n1l8Nf2lRbjTviT4S+IP7REXh5TFYvc+XIQ85z8/wBwArk4ORjiv0j+F3jfS/ib8O9K&#10;8c6OdaliWJbaS41y1MVxM6jl29SSetfk58PfixpmkeOU03xh/wAFLdQ07wjqF093aaW+lsIpMfMq&#10;BNvyrnv1Ir7o/YS/abstf05rD4o/tx6V40XWblrbwvYjSktlmKt/yz2oM4GF55yOTXwXCWIjgcfL&#10;DzdqVbRbq01ql70YLSzWl+ZvTY+l4zyXDwy+niMHS+DVSinaUJbK6TTlHVy1Vkj6blkiW4ZdmAf5&#10;VR1SaVYUkWRShdo9mfmz1z9Oa0NRiw4KjqvOO5rOm0m0uZXvZIsz26gxvvIAU8Nx37flX6A1e3k1&#10;/kfmKdkmird3tvaRBcjJ6YNQXd3bmwbynzJjkA9KyfFk/wBilHkAFScmsOO6vfN8xZWG48jNelSh&#10;ZpmNSVxviO3le0lmkbt2rzvULlorhkJJAPBzXonibU4Rp72q5aRhgEdM4rzvU7Vg5JQhh1zXu0J3&#10;SPJrRa1LmmX0ZQcYyO3ete3v4Y4yrbckcZripL9rdcK5BB/vdqhk12UH5ZyTjnmvRhdHJKR19/dI&#10;Fzv/AN0Zqo2olOQxGOvNc7DrBkADuckcHNSreyM24vweOPSteaxm7m4s5cHPOTzmpAu0hFxz6Cs2&#10;2upJCqq3H61tWFtI+15I+DVxmxctyr/ZUhYsYeCODUllaXFixfZyemK6PT7FZ1C7BjHPHerV14cM&#10;UAlKgevHWhyVw5UmY9pPKib9xz3zVe7lmuCUJwOma0n0+4YeWqdDxUkHhya4QHI5PpUOZaRiWOnO&#10;rksx4PGD3rZs7Zxb/dJz14q5aeGbiGYBhuBHFdPpXg+WWFJSvBHTFZOZWljhruExo77SOOfUVxfi&#10;GGWcs24Fc85717Lrvh6Gxgk8y2Ukj5a808QW8CSuvl9ug7VrSm7mdSN4nnV2gSQoHYcYJqqBKrbW&#10;c4Axz0rpNU0j955qRgn6Vl3ESRBjLHs4zjFepTq3RxSg1uUGjlDZXO08/Sr+nXLhRFI24N0qleXi&#10;5CIuPWokvGAwWwfat1qjJ2RvTXcKQBZeV24BB5rLmIKcnIXpUE15LIg3nOOg9KrG+LBijc9DzVqJ&#10;EmSylSDg455yao3Kq5yCfx9KdLeKi4J781FJdQyRZV8Y5yf5VrHuc9TcjneNFVSwOByaiWJ5XygA&#10;XPrUcsgfB9T0NL5rq+Yifm9O9aPYzWsi/DD5XzMck+laGmmQvuXIAXJzVG12GJWznjrVy0nwdpHJ&#10;OOK5ajujspqx0OlXMSj96p4I59K1zLbOyoZMg4wQeK5m3mlbhRx0Faulwy8Ejkds9K86s7dTpjFt&#10;m0iwwklUBJ5qeO3edgSMDGaLC0kk+eRenTNa1taKACyjH0rhc9TqjBEENnsXhB+FTnTjKu4n6VZR&#10;EB+VevpWhZWUeA8mDmocrm6ikZcOjRsPmTJPTJpzaDHt2tFjjqBXVWmiB7fz/Lx6DFJ/Ze/I8vOP&#10;asudXHY5IaJE58tEyAe4rR0rw3Mo37flJ9OlbA0RLd/PbPtWhYFPKA8vjGAKHPqKyMX+x441OVJ9&#10;8dKqf2fJ5g2vg56rXYz2SnT2fywMrleK523Q/b9si4ANTzN7jW5q+HoZwqgt0x1611unalOi+UJD&#10;gDHWuauJY4FSOBsNjsat6K988vlhGfJ/OsGm2XGVjp76WOe3Ro8JjggnrWr4V013AIYhWHBzxWT4&#10;f0O61a+Ed+rpGrfdPeu4SLTNFt1g8xeenNSqMpmrqqKstyJtOE8gVicA84Fa9rpgWMK3IxwarabK&#10;t5IXXG3NbEO0R4U9B1rVYZzVkjmqVnezZU/sq3Lb2jBI7kVNDax9FwMegqYrnkdfpRAo3YxjmvPr&#10;YBU3ewvaOS3BLUEnA/E1J9nwOnSp1RR0FIzBev6VpSwUWiHMiVMcsc02WNCdzUlzdx20Rkft0rOk&#10;8QQlWZCOPevWw2AmtTKdWMSPxJdPa24W3wCx5xWFaReZNvklYDqTnk1YvtSa9UiRcDdnGaqKCgyO&#10;Se2a96jQUYWPLrV+aej0Ld5fDaYomwvtWe6O0hKLyeeBUq72BIXr0FOVXUA55NdNOmoLQ5qlRy3I&#10;PLkC7iv1pyoTg5H0NSFWPVqd5YxlcYNbpGHMMWPJwMD0qO+t4pIisnIPrVlQFXaOopssO9Cxxmgn&#10;m1OdNiRMRn5RnmoGsJZQd6Z7e9bNxaspJCcUQwGT5lQCq5Q5kY2naMRN+9iAH06VswWCq2VQ4HtV&#10;uO29QM96miQYBPr0IoVkTdlFoGOQw+mKdDEWbY4Gfp0q+8aEYKD2wKj8pFbcMqT1FO4hlvamJt7H&#10;8qmc5bg9uhoIBGCab2z39aE7jAktSAdRj65pThRkHvQSp6ChAJ91ulJ9KXnNKy89fpTuAIARk880&#10;hHJCjilQAZApBgHk0rgAJCnJx6UYO0fT1pxAJyMc0AZ5K9uKVwExlSVb6UKo6EdPWnBMcg8egpxX&#10;AAA/HFS5CsNVTziiaNwv07Cn5RDkmq93qSBSsS7iR+VJNtglYnhSNk3qAPWmNAkgO/kds1Tsr+cP&#10;tkXAq025iCpOK0tYdr6GD4stxF5ckK8Ec4FchrOhpqU6y3ClihyBXo2paat1bldh3djWUPDrhBIy&#10;HHqazbVzRRdrIzvDnh+3khBhjEZA5XFX7vS2tLgB8YI4wK17a2t7ayKpgOUOQBjms/z0kU+dIQVH&#10;GT0pqUAcJJbFHWbE2Onl0ITK5AFczp2vXMmofZHOQOCc9a6TxNqEhsxDgOSnGKxPC2ixPKb25ABd&#10;+PpVqxlNO9kdPp2iNcwLdCQgf3R3rpdM/wBV5YGABxWNozQxXH2cXA244ANb0KJBEzZ4HfND2Eos&#10;jngErbZXAzwM1R1SytbfTpHBDEDPNZN/qL3WqN5crYDfIVbrV9leXTm+0uRxznnIoi7lctjz/WvE&#10;Q053jCncx7V534v1HU9TnIjnlAJxxk8V6NrOkw3V6zzYAydqkVzV3pMcd47hAFDdO1awsc073ORh&#10;0SWGzWXeGz9/Iqte3Nrp6BLpQQxwMHpW34rn+wriHC5U8V53rVxrF7MRKSFX7oHetEjGTcUdr4es&#10;9Fmuori+MYgLgbz0rtk8VeFPC7AW1qj5Pp8orwRLjVHcQi6lAB4QNxmtJJfEEsCrM7Ng87jxVOJm&#10;pO+x2finULLXtce+tIhFGw6Z61mS6TJc48ubAGcHPas3T7ueKFkkZix+6DWxo0V8rBpG+8OntRsx&#10;tJmd/ZkdneIog35b7+K9L8K+Io9F0pHtI/Kk3DzFxwwrlbKOGSfy/L+bqpIrvdLs9Hu/D0ZEYLeX&#10;hj3B70Semo4qzueg+ENT0vxDbrLaqBMq8+maux2l3Z62ksspKMccGuS+Htxp1lPBFakAE46+9elw&#10;2UNyqzSAE9qwlpodUG5otxA8EjgiiaaK0iM07YA7mnRLhcCsTx/4k0vR9LlW7nXIHK55zWFSXLE7&#10;6ULnIfEb4piweS2ik+VVI2A/lXifiPxLfa3evcyk5J+Wn/EHxWmsay/2VmCg8EGoNJsfPUGUZB9e&#10;1cM9VeR3U97IXSbi6sh5wkJ3HkGrOo+LykJiDc455qlq91HBmCEDPqKw75ty/MM8cnNZ06EKjuze&#10;VaVOOhV8R67PcAgHd7Z4FcTqjXUznBOeuc10t/8AKnXH1rEvnBchVxgdMd69/CRVPZHhYqbqSuzm&#10;7sTKNhLZ7E1VaJlY/NwRkkd607+NkBkY/TFZ7SqSWYdK9unseHW0kREhtwLHnpQi84JzgfrSPIh+&#10;6fpUe5t3Dd+1bJWMGy0zh1JIyelVLiRVOSaV52AwOPpVa5kYKSOlG2wS94r3Urk4DkVn3MhU8NjP&#10;pU9020kljnP8RqhdylRgZx9elOInoew8EfOOB972pVIUbDg89jwRVYXeF3KTx94EUnnPwjtjnIGK&#10;+Te59XFX1LbnGWJ685+lNeUsoG4jj061W8+4AO8naegAp4laRDhOR04rnZsm9iTDKP8AWDpzxUkb&#10;tGdwbg8rVcSFlyQRn/OaemGIYdBxuxzWcjSLsW1uCpBGDnkEip4p948xjtb2qm+1V3pxjpmnK+CP&#10;n4JzXNLVnWrWLsk7pj1xyadFdHaMnHtVVpgxAXHIxmkjl7Y59fSueUDVeRda84OxsEkdO9SxuXGC&#10;csB19apI+3A/SpI5NvPm5wODiuZxsap3NKOZ94JkHoeae83Oeqn3qhFOCMFTn1qQy7oSMHr3rKUS&#10;0nctxuS/zMBjvmrMEo+4zHJrNjdpG2AbgefpVhZHALZ3YHBrnmjVOxpxvtfbz9MVds5uhdu+CfSs&#10;qCcllOcg8nJq5CWxkdccZrmmtTeDNuGRHGxWwf51ZgYBgzcYPFY1hOQ+Gl5zgAjrWlHMTjI4I6Vi&#10;0axdmbOnXgCFYi3J/KtqDUJTDsZiP9oVycc7ROGSQ/KOmK2bO+ZosKwIP3s1lKLbNlI1L6QmBMyh&#10;sjOfWuakt7WaVnQY+bsasajqr28Bt1PRs1lS30udsbYBPU1tT91GU3dmnLaae9oI/KG71/rVE6Lb&#10;yvtZQR24p1rI0gGXO48NzWnp8UOxpM8qR1FaKTJtcyf7Ha1mKlcKvStvw9pUUisZI8KePrUhto5J&#10;sybSvcn0rR02K2hYeU2ADyM0OVkKzIrrSvsSiWFcqTz2rS8MLPJNHMjYUnGSeDUes3tugCKNwPIA&#10;7Vnvrf8AZkwEZIUDJ29jTi7mbRseMhHpMQuP7U2yEnemfuiuE1Lx3fx3Gy2myM4JbuKi8X+IbjUp&#10;zL9oY5GAMfrXNndK3mM/NdlJaGU1Znb2Pj2drZoWdcketVLrUhdEuzZJ6VzEDMjgSMB83GK0luFU&#10;YWT6ZrRqxPQsyYLZA5J64qvcoGAi3YGe1Rz6jgcHnHU1C16suBuJyOM0KTuNpNDwscbfM4B9AelQ&#10;MSDtX8zUk8ymMZzyeRVeScluK15rmfLYk425PPt61XnbzFyBjjileXDck8jOc0yd2dCT6cCmpaEy&#10;XQqmQhsbsL3BprTb2zG44HNQX0hVC6cj39ari8YRkCLnuKfNoYvexeV2BBI47mnRrggE4yepqtaX&#10;AnT0xxtzUpmI4UYoc5McYostHGBjqKDCx+RUB/pUUbMylmz2qWGTaRkY+lZuepajcEs2UkFR0q9Y&#10;QAlS2MnqKh8wPgqOPpVyylih57EVnKZrCCRsaXY2/BYZz2z3rVggjhIIGGzxWPazOhEqyYC1bbU8&#10;SBmlH9BWHvN6m90i/f4RwBznpiqtyZGj2nqfQVG2oh2ALjjuKc046Ow5qlFktozmgYuQwwPWoLgR&#10;rmML0HWn6tqltE5SIgemazH1CNx5iuT6ntXpUYto4q0lewl1KZJVVX+6fmNU7y8CKEbBIPVetTsY&#10;2UkNkgZzWVfTIrZY4LdGxXdBaHFOViyt0qkNvwP1FaFvqKiEGN8gnqBXPxw/JuJGA2c54JrT0iPz&#10;MQL06nFapGPObMcy+Rvmk5I+XNcX4ltmeaWV7gE54ya9Ah0D+0YEZEOBj7rYrH8c+Dvs0Blij5C9&#10;Qc59q1ha5nJNnk84kSdl8z5STxVWdZ9pjVeSTnNa97pckc58tCTnnnGKrtYSLL+8TAFWrE2Mj7NP&#10;JlmJII9O9XdAspbiUjy8fNwD29q6LQdAiv1ISLAJwQKu3Xh8aVtMcPDHg03LqSopMp2Vq1qxUocH&#10;knOa1dPedTuGQQeCKbb2jmLI+bGMitL7LDawHYvUcVm9Rkcl9M7gs2D7Ckk1BX3Rs24DnpzUSozK&#10;zjotVpfNWQkxbcjnNLVFxcrhLfMQuZBmsu/1Aw3RRiWY98VPfXUMC7QNzHpisS5vWmkJbB+vSkO1&#10;jRt7/wA1thcHae1aSamISJY8Iw6DPWubt2kTLHueccc1O15Io5GFHTPrSasVFI6W38RTKc3Mg9hi&#10;rP8AwldwoBiABB69a5SCa6udzY2n39KsxSyKAc+xz3NZNamyvY3L/wASXl4wBBHsOhqjPEbsrJOO&#10;e+e1V0e4eRWYkDPGPT3rQjkGzJQkg96L2Bos6TpX2hMtjavpW5aaekCgxx446mqeiXCrmNsBevFb&#10;D38H2XYsfJ6EdqzctTSMVuc14geSQglfudSK5LWpC53KSpI6Guy1d0hiZ3iZs9t2M1zU2mJdYMn/&#10;AOr2quZXCzkrMxVQ7AdvOOOKciFsHuRVuXT/ACCw3A4PA9BUCK/m7lPT2p8ysCiyKeABQxXJA61A&#10;turN5jAgkdCOavSQSY3r+OelQpvjONhBBwfSuWrUsawhdksFlHKnzL0HBJpGshG4BXnOc5qe1hle&#10;EjGA3p2pk0VxEV2rlegIrz6lWdrXO6FOJ1HhoL5EaoQo2iuz0TT7OdRIQCS3O49K4rwqAxUTHHOB&#10;/hXf6FZ4YIBnJHI9a8DHVGoOzPTwsE5q5t23w+t7kG7ySrDlV4FZPirwWLRltobbYwPzLjg13mi3&#10;1tBbGxmVmLY524xWnq3hhr2ATOquSud4bP4V8NUzOrRxHLLY+i+r0lFdDzTw7HHo8kMsrrw23Znm&#10;u5sb+NZUltCeQCpPasHUvBL3Fy06SY28genoK0fCMMsLiKaDBGMZ5zXLi60akeZdTrpRUY2Z6p4P&#10;uTPbbpVBGOMVLr+u3NrILe1BTK/fJ71m+HtTh02dVaM4I5yOldDcQ6VdRm+uIQ4K8HGcVOEqXotJ&#10;6o+erqNPE8zjdHEnVNSsWI1LVd4k4AY9K5PxgL63t5b8yEhshWzwK6LxDpdtqmrubN2JTonQCsjW&#10;Emt7SbT5I/MLLgqefpXVh6ihLfQ9Tli4XW54/wCJbx5JxKH3Hd8zZ5+lT+HpBcv5m7kNjBrS17wN&#10;fQSebBGGEgyQp4X2qx4Y8Jz2yCaZVz1256mvooVISirHFKLTOj0YyW0IkjcgnkkGtB9XvZF8pLsm&#10;PPOTzmqWm6LfauBYxoyEfeb2q5pXgnUY7loC7SKDkH0rrpxb2MJSSepftbJri289bomTGQPSqss1&#10;y0p81iSjYGfWuq0HwTqdsrG6OzcPlUr2qdvC9ihy7ZbOdxHerrxcIbGcJJyG+GDNLbCBUxuGcn1r&#10;cOnme5S2kBwoG8g4rO04LZSnbg4PX1q7qusFFEsUZDAdjXg1JSd1c3lzOdkb62r2duot2JwOMGpd&#10;Nv8AVPuXIDc5HFYNl4tkO3zocEgD2NbmmX8d1JlcEZ9a0oOPOuVtM8+rTqQT5kbsEsVzBvZRu71U&#10;v5IYyQew5xUqMLeI5Y5IyM1nzSNNLkcg19M6qUIqS1PPS1KmoW0d0RlBkng4rH1nSUtFBmdW3njB&#10;6Vb1nxIti72zAKy8Bqx5dSe/2+Y2R2HpW9OlTnojoi6kFd7GF4h02F2LMc5HI9K4HxXp4jjYquMd&#10;jXqWrW8c9s7eWM4zzXm3j4ypbFoFwBw2K7IU/ZsznNyPKPEEi/aJCQCQTmuM1gB5y2M5NddrsQE7&#10;MoI3E1yGphxK28fdPAFdNPVnNN2Y+9/0PwPbREESX2oSSk5/gQbV/DOaZ4G8P3XivxjpXhuzQtJe&#10;XscYwm7AzySPQDk1d8crHDLp+jwoNtjp0cbhR1kYbmP5moU+I+k/s9fCTxb+0N4glEUWkaZJZaYW&#10;6y3Uq4IX3C/+hVl7WNLCSrS839+34WNHG9ZR7WX+f6njv/BQ/wAbRftHftd6H+z34Tnifw54KKX/&#10;AIhkhACSLCc5bHBLycc9lr4t/bi+K994rl1aKxXB1m6FhYQZzkAhARjsSa+gtPOp/Db4K3XjvxRG&#10;yeMfiLO17fhj+8trd/8AUQZ64VPmI9Wr5q+Ffgyf9pb9ufwj8Mbaza70vQLtdQ1hlXKJBD83zemX&#10;AFfJ4CnKvWcp68t235vf7tkfKcTY2darGEf+XjSS/urb/N+Z9S/GHwlD8Gf2JPC3wetYjFJZ6DDF&#10;couATIVyxPvlq8k/YTu1sf2x/D2lzMHjm0JreVMfeG/n+desft9eImvdTt9IjJMaTqIgDwB2/QV4&#10;l+w9ePd/8FANMsQuVt9Ey2D93MgOf0rRU/aUKkn1IxU6dDNqNFbpHZfsw+MdU+Cn7XHirQNHvTbX&#10;Ph3xdcRwksSI4ZXIHH8WOB+NfdPxI8LSeFPEIjLmSG+t47y0nIx5qSDOR+OR7Yr89fjVZz+AP+Cj&#10;3xO0e2hVkluEv4fmxvYqrhf0Jr9I/B3iLS/j1+zpplzGjf21oGjJqNiRyLmzY7Z4s92jcA47A+9d&#10;WBxKwOZU6b+CtHR9FJf57etjvy3FKtUr0W9YS28mc/4Uc6h4b8ReGtmWa0S8hAbo0bc/X5Wrmw4d&#10;cletdb8GFt5fiRZabcJlL+OW1Y5wAHQj+dcvq2nyaRrF1pMgw1vO8TA+zEV9LSShiZx72l+j/L8T&#10;2Je9Ri+11+v6kcQHOF4xxU0OC2TyRUewxqCemKInfsfoK61q7mFy5EwbLMwNWrddzckEDtmobO2M&#10;8YVYyWIOSB0q7Jp0sMYmU4IXkAdapvoaX0HJAGPygZXitHT4PKIJxxVOzUsmCOe3vVuB5N4IViO/&#10;FJ32M5M3RcJsUM/G3vUTFVUt3+tU4mlbIySPp0qaKOZ/vjIoumJMnyNoIxzV7RkDPkLyemDVT7NK&#10;VVR37+lamhaVOJAMZOPyrRJiZs2VuSVjkjPQHGelbFnamFfMeIhT0560mjaUTH5kzey5NaU6YgAR&#10;gMcVCV2KckloW9DnhbMakDI5GelLq0sFsSqYKk/MGrAuLtre5Ajl2tnkZ61eub+1nsUikmBlc4BJ&#10;reMbI5pyZamu9Nt7LzIyr55Kqea5288UW5R0aIFs4G488V1/hvQtCTT2kvJBIX6L3zXG+NvD0aXb&#10;3lhGyRjoGrRRRmnqY0/iVw6tG5Uq2cMOtdR4M8a2+q6oGvZ2UWdu83Tg7Rx+pFcDqPLlgPmA5WrX&#10;h67lsvDWsa3s/wBaYrKBj/eJ3vj8AKyr29k130+/Q2or96mumv3andQXE9/cpJaEuGO6QqOOTWf8&#10;aPFkHwl+D/iz4jXzmP8As7RJvs8rkf66RdiAfmT+FaPwid7+3McpBB/QV85/8FwvjLD8PfgFonwa&#10;0ecJc+Irv7bfMvLeUmVRD6A/Ma93IMslmub0cLFfFJX9N3+B4OfZlHKMnr4uX2ItrzeyXzdj8kfi&#10;d4gn1HxNqOsxTMy3Nwzkn+LJ61+in/BEfx7rmieHltoL5xB5rN5RY42seQPavzR8Qs00ZAzkucCv&#10;vT/glD4gHhiG0tJSQLmRLdQT3JJzX9N8TZXQlkM6ainZK3yP5Zw+bV8BmeErxnyudWzadrpqWn32&#10;P1T/AGrvDM3ivwjpXiK0gaSSxmG71COuCT9CBXjNn4ac6U881s+8NhV9K+pClp4m8HiBF3h7UDEi&#10;9cDHI+oryrVdJht5jJNYsRGOYk4zX8vY6iqVbRaM/q7A4j21BNu5yHgvSdN1fwTrEF3bbrzTwlyj&#10;Y5WPdhv05rjPGOkWgmjexwybMswOetem6FHDbeJYDFJ5Fpqay2l1nHKSKRz+OK4DwvoV2vjGHwnc&#10;oJHOpiAljwyh+efoK8Ojani6lPvaS+ej/FX+Z7LXPh4S9V92q/B/gfDf/BUv9oXVvC09t+yv4V1a&#10;e1tXsIdT8cm2lKtfMxzbWBP9zOHYd+hr5m+E3wn0PxVeX3xA+Kl3PB4R0SZf7Wt7Vgra7eAZWwV/&#10;4IlGPMI6DirP7aHiuf4j/taeNfFenFrl73xJOLFX6M0cgt4UA/uhv5UftSWk2iz+Fv2Ovh9qhMWk&#10;WqprN3Ax3TXD/PcTN3yzMR9AK/G8/wATPG5nUnzW1tfokt38ktPO3VH9f8AZXHLOF8LQpq0qq55N&#10;aOzt+d0l8yW5/al+L/xb8Z3Fn8PZE0fQ9PX7Pbf2d+6srSNekUMS4XaBj5up612/hX4n/GGGS3tv&#10;GXjiXXLWNh+5vUDOAeoViMge2a7/APZw/ZV0Sw8KWtxLYGCzji228JXHmE/eZx3OfWvXdf8Agd8L&#10;vh54W074gfFWwktvDeoazBpNxqNvGAtrLMdsUrY6Lvwue2a+LtivrKq4GPK1az+07dW9/wBD3c04&#10;l4Kw1GeU42mqsWnGSsnFX3X9a3Pmr4wwWYaPWbEsbe7jBiB6oR1X8K+f/GmrjTtcTU4F3NG2WjDE&#10;BgfYda+jPELaJ43+H11deHtZsr2O1uJzamzB3qEkdCr/AF29R1r5qFu3ibxI0QAEcJLsWOenQV/T&#10;XD/Ef9s8He2xqtOCcZJ91/mf5Tce+GOI4S8aZYDI9aWInGeHa10m9v8At13v5HVyyx6VpZigZ/Im&#10;8uVYgAfNZuiY+pr0j9m39nuD4iaVd/G34161c6L4P0y4aCC3tv3c2rSofntoGPMcYIw8oweoB71w&#10;Pwo+HGq/Hf4x+Hvg/o148Ed/dbby7flba3QbppTjoAoOD2JFe+/tReN9M8V+Lbb4T/Dm2Ww8I+GL&#10;dbDSrW3XajRx4BfP96Q5ZieTX8+5vjIQqyrNXcrqN9fmf6ocLZXPLcvw+U0XaainVkrLok7dnJ6L&#10;tZsreNv2iNZ8SWA+H/wn8OWnhXwvbtiCx0OLyI2HYyFfmnc92fOTWP4M+DWp+KFOqvZT6jOZMNLK&#10;xKjnkZPAx7V2f7PH7P8Ae/Euf+0LpWi8PwEiSSJdr3Lg/wCrQ/3fcV9p/BX9nHSI7SIy6OltZIwM&#10;FsBxgd29TXl5fw7j82k6sm0n97/yRfE/iBkfB0XgcFBSqrfsn/ee7f4+Z8o+Df2O/E/ieVFSCODz&#10;PkjCIDl/bPBrd8RfsMa34R060uvEWqP/AKbfxWkK+WuTLISFJ9BxX2p8Zv2ZLb4pfBHXfA/hbUZd&#10;E1STT3fQ9ZsJfJlsbpeY5Vf+E5GCfQmvzy+KH/BRL4i/Bb4f+Hfgl+2D4s0iHxd4Z8WLLqGq6aUu&#10;ItUsYxmKZXhJAkU7hICASTwK92pwVRpq3K5P8T8uqeLvEdeXPGqoK+1l+bOw8b/8E+/G2jW39pQa&#10;1ZqhZY1S6QDdKcgAEc8+leKfEn4E/FH4Sakn/CRaRfae7Sk299aM20AfxLIhyuffFfTv7GR+Kn7c&#10;X7Wb/tT+N/HGmSfDTRNMmPw38F2mooZ0klIU3d1CpznaDtL5IDdq+z/Evw48M65ZyabrWh208cgI&#10;eKSAENx3qanBVoc1N2fbf7z1sq8aM0w1VRxSVWHXRJ/L/gn5X6F8SNF+IVnbeDf2irBtUt7eMw2P&#10;imE7dSsv95v+W8fQkNkjFXfB/wAV/ir/AME9/iKt1aPa+J/APiy2MF7DMxfTtbs2HzRSryEkUHhv&#10;vAn0r0n9uX9hu++GD3XxR+E+nyy6MX36lpsZJNmTyZI+5XPUdu1eK/AL4i+E/FrX3wS+LhV/DviC&#10;MW8cszZ/s6+z+6uYucIDnD+vFfPqljMrxi9to47SW6fR3/D/AIB+rJZHxZkU6+HgqlCa/eUn07tL&#10;7Mlvpo+mupxnx8+F/wAG4/EFx8Vfgmt3B4N1ibzDpc/+v0e4b70BI4aP+630riINR8L2UKaZpnmS&#10;SGQgK2CAP7x7V2+m2HiP4G/GS/8Agf4shFxpl5K9lPHLhldCPkkUnseCPrXM/Cj4fL8Rf2h/Dvwu&#10;0yzOzUdbMMkYQApApLOdw9EVjX7jw0sizbIquLx8bypJuTvZWSve3yP4Q8Y838UPDXjbDZVkOMcs&#10;LiklQTim1dpcrbV3a6sz6s/Zt+Fth4C8J6Z8VvFekw3+p3mD4c0gwDDHoJ3Udefuj1r6+8L/AA18&#10;I/s+aCnxs/aIjXWPFuox+dpPhq6YeXbgjKvcD0HGE9qq/s1+FfDC6vrn7RXjDSkfQPBiLYeFrGRR&#10;subpFwhI9EA3H3Oe1cN4ftfip+3B8crnQtEzPvmMlzdSE+TbRA4Mkh/RQOvav5azvN8bnOZwxlKl&#10;7SvWbWGpW5lThflVRw2lOUk+RPS6cpXSjf8Aq7hzIIZTlUsBUq8kKMIzxuIbtKc2k3TUt0lf3ra6&#10;qK1TNHxv+0f49+Mt+x17xLK0ag/ZrO1Xy4IUPZY1649Tk1zJ13R7N8yEybFxM0UW4M3tjvX6Efs8&#10;fsgfCz9n/wAOmystMi1TVblf+Jhq99ArPL6qoI+RPQD8a81/ay+HXhT4TeL9P+K8HgGyk8N3jCLx&#10;EIbcILJ15S5AHr908V62a+BXEcsDHNs1xnNVk17SOs5RTdrud7O2l0lZdG0jwF4p8M4XFzweXYVq&#10;jH4HdR5rf3bXV+nV9Umz4ZtP2m/hk1zParDcHyZ2hlKWDOqOD0ORximfEfR/hn8XfCVy9voEFzdL&#10;ZvJa3NlF5U8bgfeBXBB/wrlPhr8ereX4Z+Lb/wANfBP/AISTxbrPj6+t/D9nZWRkVYpHOLhtucxx&#10;kjJ6Yr3Kw/ZS8eaF4WsNQ8SXY/4SE24k1K4sxsjEpGWRFHRB0wawl4OV6NSNXBV5Jxd3tb8Dqw3i&#10;9ltHFqdOi4uNtpv8dNvI/MrxTr3xg+GHit/E/hDxxqs09lLzLdTs05xnjce/1zXX6BqPwz/bstF0&#10;jXBpfhj4mRp5dpqIjEFrqpH/ACzuAuArk9JB1719cfGX9nHQPidp02ja5YRabrkSn7NqlvAFWY4+&#10;7IuOQfzr8+/jX8EvG/wW8cTXAsJbHULCXc4jYhZUz95WHUGvuMNhq+DgqVZKMujWiflJfqfp2X8S&#10;5XxgnXwj9nWSvo9fl3XdP8yjq1j8WP2dvigjvNqfhjxl4ZuwbG7kk3PZSr068TQN75BFfon+zt+3&#10;L8Bf2mfhdpXxf/aH+H+hXHxS8D3sQlhlsYxdpdIDsvLaQKCImPIByBn2r5d0u+/4bj+A8thqtiJv&#10;H/grTWutOuwn76/09OJLZ/7zJ/CTnivFfhhqKeDtai8SeZIstonlXS4P7yBj0Oe68HketZ4zB0cc&#10;oNydOaduZatX0a81rpfZ6reV/nOKoU8RkmKxFSgqmJoxbstOayumtL2a+fTdK36GeKf2tvFXiiO4&#10;v7x2eWcs7lbjcxcngbu57V9JWH7W2mfse+AfCfw68ZfCYRr4jsUku/FGpx+dbz3MvzGKTI+XhsYz&#10;j2r4i/Y48Nx/EX4+eHfD+tSx3Gni4F6Wl5EioMg+/OBiv0C/aH+FEnxe+E+v/B3x3ZJd22t6ZJJo&#10;UxTm0u413RlT2xjAxXl8QxWRZn7PBVpQly2U0lJ+9vuna9kk1Z3bV7Nn8++EWMwGe4D61nFJyp1K&#10;rTjdxlGMdLq2/K25OL0aj6Hlv7Y3gb4d+KPhVp37Q3wg0v7BBBqTpqWjZzFY3GB5yJ/0zdSGCj5R&#10;jIxnFe3/ALOHjiH4vfAfR9fe4Et5p6HTdSw2cSRABGz/ALSbTXzN+y94jvPH/wCxl4l8Ka1E1zc2&#10;lugvoFb/AFM1tI1vI5HuMflXo3/BKvxf/a/g3xD4KaMfuvKucKM4ljJhfJ7n5VrPwvz2dHjum3FQ&#10;+sQcJqK5YucXLVJaK7puSS0XO0klZH7J4kcPTqeH2Lw1Zuc8vrpQk3d+zmlo3u0r7vV2vds9f8Q+&#10;G4nl/eQbiDkCsKXwrbSmQpbgBhg5716zqeiW94x3qA2Oo9KxL7w3BCjAdhge1f1/Smmj+PK9JxZ4&#10;f4k8FJaXJaJATt4GO1YH9kz/AGpfIixg881674ksbdFeKOJSx43Ec1xEGm3cOrkCMbM8cdK6r6HL&#10;oiSz8N3j26ebEcsB8wHapl8FfZUa5eEEHrmvTvDGmWUekQx3KIzYB3beaq+ItEZ4ykAUIwzxUPXQ&#10;1py5WeX32nwwAeWgRQe1VZ3GAidupro9f0Z1yhBxnAGK567ge2BDDAJ4Jrgrwdro9XC1Ft1Eh2H5&#10;unPGe9XLcwEfOuT14HNZYnJbczY44GanhvUQhQ3XoAK+VxSlGoz6PDyjymxHFCy7gABnJ5qaNIQ2&#10;VX6/N2rGW+K42tipo9QO4MHGD3FcE3Kx1x5WzobSGAqAi/MTTnt4y33MjPGDWdZXpwAz5z0q8l0u&#10;wiTOSeK4Kk5pnZCMWitcwkMAi9TV3TdQNguXOAvJJqA3WDsxkk8cU61tP7TvYbLp50qpn0BPP6Vz&#10;1HzRs9jWC5ZXR0Wq6kFsrKDGw+SJJcD+JucH8KdHrZ2RRCVQFXAL9B+NYniO/F74lubmAgQCXZAo&#10;7Ko2j+VavhDwtrHiVru4stUgsfs8TraX92U8qO7Knysh+HG7BK9wK8+lhpYiUIrd/h1/A741lTpO&#10;Uuh49/wUd/bQ0X9k74cHwN8Qf2XJPGWheJvDs8MerS6gEgjuCD+4ZNv3lJDbgcntX4t/DPxz4Snj&#10;vJ7L4JxRRTzuV2y3E/2fJJ2hyTheec8mvsH/AIKL/tC/8FB/E7+Jv2X/ANprxLpmot4dlMznSdMt&#10;oIbiPblJl2rlcqR0avkX9lf4s/HH4Qa3c+IfhB4l0+y1VsRC21OKKa1uI2yGV4pQVYYPXjHXNfXU&#10;3GmlCMbRX2dPm9O/mznqxjLg7MK0FepBxu1d3S16/pY5n4d+P/hR4YudQ8LSfAma91y+1Z1XWbm4&#10;lMAtScqgg+6WHQN1PevRfix4s+CFvpHg7x58Ff2Jrka7pVx5Xi2bXRdXtnezLhlMcQICKRxg9PSr&#10;3x++HX7fX7H+qaf+0zqHgJPDcXiC1Cf2zZmzu7CYTfN8qjzEVTwRxx7V67+zzo37aPgvTrf4x2Pi&#10;bwrb2niLQ5bbULrU9WtZ4p1nX/XLGSQjrxgAD6V8vms6WHlJSafN8Kc7X7r/ACSZ9pPNKUauWcXY&#10;Nc1JwVOvGMHorWvN6r8Dt9F8Y2f7Wvg99a0T/gnVpuh2OhwJOL+30aVWubjy8+QjdBkjOOMZFelf&#10;syftkeIPGnxL8G3ekf8ABObTdJuPCNhNbxm23wpp8KZZpplYYUk5PAySa+W/h1pv/BTT4A3sNxoP&#10;7Xlp4f0XXrlgdZv9cgNk67zudVlU7cew7Yr6U+JPh39sz4Z/C7RPiR8AP2mdKax16YweMtbtNQt5&#10;p9UOeZI1ZcKhJIwAMdRX5Hj4U8DjY16dWDfNfm9pN8nKr3Satdu3R626M/U44Shh8T/ZDgpYfEJv&#10;B2uoU/afxFUlFtaq9rvc/UH4f+Mr/wCKnwwsPilqHgqfw+95G0h027cM+zOFckdN3XHoRTYbhLq8&#10;EbNtWRGQY9cHFeLfsM6p+1Fc29jpf7UXxk0a4iudKI0TQme2WWSDb+7f5cNI5HJJ4A969M1Wa70r&#10;VFgvISnkSguM/eXPGCK/S8NjIZjgoYqCd2rSva7kknfTRX+XofhOPwKy/HVcMpJpN8vK21a7Vk2r&#10;u1tzH8Q3X2mbYo+6xzxVeOOOVQEj5HWtXxnoC6F4km063QiE7ZYM8kowyOe9QWFmQNwXOetdsaso&#10;7nDyKauupFFoVnJGWuYuoyxzXK+L7DTVhJt4UPOAc969Fn09V0lmK/MV5JNeb69YXVyzQxKxw3QV&#10;6mEr67nFXpWeh5/q+npJIduFYDg561jTWtxE5wpJHXAruH8LX91Lh4GAPU46CrT+AilviNN5A5Br&#10;26dZWPKqUnc8/tYJ8cqTWjaW0jMu3IAHI9a6dfCHlLieEhQfmyKuaf4TheZTCpxkcVvzORi48pka&#10;PpskjgyKR6D1rsNH0gvgyrnGMDPWnzeGbPTI/NkJBHIxUcGux2hCoThTxmnrFFK1tDotP0ryGVnj&#10;ABOdtaE1vFK20EFR/Ca5u38STzNmKckDqDW1p9+LlNwHQ81KkwsSRaNHy3lZ/Crdpo8QKgDAz1xU&#10;tnKk4Cq4HYZrVgs3kCrjdg4IAqRaIYNGtiFwmCMZrUWW10iyEshUDb0zzVC/nNlAzu+wr6964zxD&#10;4tlkysJZmB+UZqGncpWLnjHXYZS8pOA3AGa831WbzLh2kPzZ4GK2JY9QvZTNeSMSBnmsK6Vnu2Lr&#10;hC2OtaQ0FJaGZc3cEjNsiAI4rlfEE7Rlgy444461193p0UWZYm4I5BNcv4itPOBYEdOuO3pXbh52&#10;mkzlqJnLS3bZyRzjnFJ5xG2QMeB3706a1MZIP3c1CSwfYMEHtXqKcUcbix9xduCAjcDrn+VQm9by&#10;9z8Z7Y6U2aIBcMCSTxz0prRh0Dbs46iqVSNiHF3ugaUznyUxuxmmskiqQEJz1JFTQWqOxDIFO3qD&#10;UpgZ2wzngYFWqqIdLmd2U47eSQcCrEFocbCx69cYq1Faqw4/WrNrZFnCqMY71MqtyoUV0G21qSgG&#10;35ScAVbt9PPnLz0OMAVe0vSPNYIASMda6PSfCEiv9pePI3A4riq4mMTsp0WUdG8Pu4DyxYAPQV0u&#10;k+FZZgJUj2gHkkdav6PpSO6qI/lzgmuw06xtLSEKVB3dvevLqVnJnXCkonP22hNDDlozkcZHeo5I&#10;ChKKpH4V10lqrgAKMHoaYNEtlO+QjPXpzXPzpmq0Oe07TZGYNIp68V0GmeH2lYYU46nFDQRwvvZA&#10;MdM96ksteNnKBHnHcGndtaA2dBBpM6QiNIyVxzUUGkzHIWDv1Pai08SXTAKoXBP3q27K6JhBdBz0&#10;x3qUribsYF5pRaMqyYIPIpui6PvuAsq8A9jXQXVktxl0TG7uKS0sIrVMZO7OeaOVE8xS1XS0EeyJ&#10;cYGMA1zd7pMUErTSk4TnA9a7a6CE++OSRWVqmlC4hcOuA3BxVWGmcVdapJHMCvT0xW54N8VRWOox&#10;SXHJyOorJ1bQHtJwOo4xV7TPD5mUOiYZeh9aShroPmsep/2gmrW4n0pioA+fAwawLvVb+XUii3JJ&#10;j7Hp9KTR76803SjBGhBK/ezWXbG9ivTdyLkbs8nrW/KnYz5md34a1qaBcTLjd97Hauk07WlmHLgZ&#10;4FcNpt+0lujvgZPbtWxZfaFVZ4G4x3PSvQo0rHLVn1OyhkWT5lbk1YRSBuBFc9putMj+VIPmPQ46&#10;Vp2+pLICjt0qa+EjV3Jp1lsaAl9W+tQ3lysMRfPaoP7QgIO1uR61m6nqokQqp7cY7VOHwlpajqV4&#10;xjci1fUGnXYJuvpWWRgYBz/SpGG9iW+tNKAHpx6V7UKairHkVKrnK7GlEI25+tL8pxhc07A/u0Yw&#10;cYPStEjK4xjg4A4pSg3Dn3pWUHmjBPT14qloS3dibFI5HfIoUEHjGCPWnYwuOnPbtQqgngYxVCsJ&#10;jLbvSgt2ByPagqWGR+NG0A4B+tGhLTEddzZCg+vFIiKjfKAPpTsqc5/GjA6rQ0IBhTyc57GnFjnI&#10;xSEZ6npQiH0pBqxdwAzu+tIemcUuw5yvIJ60bSDjB/Ki47MQ4YcimkccCnbMnjr3pQgA4P4UKQhg&#10;AJ9vfvQMA4x+NP2DHQ0uMDCjrSch2GY5HFG3npUgA79aQABulLmCzG7SOMUgUdAOtPOQTz+NKQAD&#10;gUczBoj2BeTT9gzycjNOwvWhEUHk0rsLCbewp6xgttNKB3x1pykbsY5pCaM3W1ukQS2ucjriqUF1&#10;LIVWQCMd8nvW9dxq0LFwcYrFnSJLdpZsAISSTWifulJJk/GwjcCccGr2gwNfsIN/fk4rm4fEMDNs&#10;DBwBW1Y6/DZxefBtBZOVDZxXNicTGlT03OvDYaVWp5HVDTbKzi2ykHjkms/UjapauIYF3AZAxWRL&#10;4oe5t/mc7QCxNY7/ABKsLSN/NcEgfKGPFfN18fU5ux9BSwUEtkNOtSz6m8V2wiAU8AVgX+sBr5rY&#10;S5BbCkd6z9R8e2d7LNcoFQ5O7B4ri9d+IDwXn2hGwAflA61VDHVkxVsJSasj0jU7SeWCPZMEJHId&#10;sEVhXesTaEryC7yueVDV5hqPxM1qS4Lm6dweu5zWXdeLtY1MBbi5yM8c16tDF1Z7nnVsJSWx61bf&#10;E+Cz1BJLqQLCeGPeuh0n4jXPiPzIIJWEIHykH731r54uNTu3kJeRiuPWuk8IeO5NHg8tWfd0znGK&#10;741NDzpU3E9w0h5bm8DStwD6V2kVtCdPwRyy8HNeL6L4iuNUt0urO8cvkcA/pXe6R4m1iSxEVzll&#10;x+INawmkYuLKPi3SZF3vAMMTnrkVx+of6ON068gZJJr0hQL2JhOuePvY6VyXiXw1PeK6RLwTx710&#10;RZzThZ3POfFEs2oP5r/Mo4+70Fc7PpIu5iv8OeT3r2HS/ho1zpzrdqSSOAO3+NYU/wAMrvTrwJNA&#10;xiLcSAcVopIxcJWucz4b+G1rqkgmaLBPPI5rVu/AMdsDHLFuyOld3ovh9dMgRLaHLMv3j0qzc20d&#10;03lG25B+/UupqVGlZHjt34PnikL/AGYgD1HT3rU0zQXNuJJImOOAR6V6FqXhWPibbkEjg1p+HtDt&#10;riVbfyVHH3ccYp86J9k27HHaX4PS8eKC0tyu8fM2M/rXY6F8M5nhCRzEHvjp+tdTB4at7DDRQAHI&#10;AxxXQ2dtHbxAKoBwOKlzbNYUVfU4ux+FA09fMhYFt2cliAK0TrN74ab7PcTK6jt1210twxSFto6D&#10;pXlXxZ1oWTHypSpx64zUt3NORRWh3EvxL0m2tGuGbKqhJYHvXgvxc+Js2t3pt4JiF3Hq3JrF1/4h&#10;alBbixWYsmTuAPBriLnWpLu5MtwScnnPY1nOm5M2hVcdDTWcM+duSTyTWxBqJSMLvwAOea561mWR&#10;BIhqU6jIoIPb2rmnT5jtp1OVXZoXU4P7zfyfesq7u15IBPGKbPeFTgszZHGO1ZWo6oIYmMb8njgZ&#10;rooUW2jGtXuhNTuwoyWyVOeaxNQvEZfORsEtzUN7qU0rNiQEnGcVnSyTryCNuc4NezQo2PIrViW9&#10;Z5UIXnisu5iIzncCfbrVxbrYpZ3yD0FUL27QsWZjjOMelejFW0POqNSI2wAT6D1qN7uGMZJHtjrV&#10;W5vpGJEeQByDjqKpz3ciNkNyR1xWm5ikuppG9jYlQ4JFV76dBHiNsntVEzknh8nufWo5LgIQQaTW&#10;o7izzAgE457elUbglmxjP9KmnmY8ngEdarSSbTnd+lNOwmm0et+dGhKgHPGT1xTg3I788VWR5eQw&#10;4GM08sFbr06Yr5GTZ9XB3RY8/jrzjHFJG7htwbqPmzUWVbp+lAOMBjg54NZvU1TRY80s2B2HenpK&#10;QvzH6DNQLIxOQRyafG0fyhmPPbHSs2jRWZZ+0k/KRgMaeZiSq7OW6VAxZSFJOByGpFd1IJB56Edq&#10;xcbnQmWIsSAk5yD3qUN/dHJ6GqkNy6oR1I9KnSVXwQSeO1YyjY1XkThyRgjJJ7U4t5Yyi/N1NRq+&#10;zDB8HH405iGbe5HTjiueWhtF33LUbkgZXB/lUsa5c4B55J9aqxSYPJPParMbZAwMg965pXNkTxLH&#10;Ec9sZ696tQD5/mQjj04qohRccls1ct5N21SRgfnjFcs2axjcmVCCCMAZ64q1ExChS+Qe44qCPn5w&#10;OnTP9akXJXGMHFcr1NYqxbUqMMBzVu2usNznI61mwzBFKMBj09KniZQ4bPQc81DXQ0T0NeO5Dxl/&#10;TrirukSO+SJOCOAe1YcN3sGcj33VatdW8sfujtNP2bsO9mbNxab3MrKeR61Sks1LblQgn06Gnwa0&#10;sh2zcnrnNPmu7eXmNdoHYmlZxG2mRxMLdiSOBz71aXVBDHhduSeayri8AYsT36VSutQaVShbHpST&#10;BG82t4OHuCDnp7Vo6dqUdygBcdeQT1NcObxwm3bkjqe9XdN1naVTAGOQSetNgmdhqeo7IyVZeOmD&#10;0rFutTVojE74bPXPWqk+sbs89uprMupZD84kBwOtVF2JZPflWTehBx1B61ThG5vMYAAHpmmvcy7v&#10;mbJA9OtMEu7qfriumEtDGSTZPLMoOYx9KPPYjaWBHuajMbFc9OOaj/1f7tlOM8E1tF3MmTO6sARS&#10;hlVcEH/CqxlKE9M9BSfaGPVh0qm9SbluSYkZV+D05qrM7q24uMexpquFOQSQD0NJKwlj5j6jg1F2&#10;PcIpSp3Y+n0p7Ssc4HX1qFGYDGMcdKdlwRkjGaqLRMlcQIJNzN2/WobjylTOwc96nfCJk9O3PWoS&#10;0cmFdDirb1uZ2KlrtjOcZx6elEk24+YRj1NWXhijyfL4x261ReUK2B09PSle4baFqC4eHI5bdjaD&#10;zV2EbgGwcgYx3qlbW8bN949OV7CtG2kfbkKM44qU7suJIm4EggjI5qRWOM4BPoKZIzR4JGeKiaYj&#10;L54HYdqfINzSL39rNB8mc8cio49U81yE3A9zWVJc5yCxGDwcVXTUVViCep/hNbRpLQxlW11OmW5Y&#10;SKI2Bwcgk1YnupLkgqwAAwSDXO29/L5A2EHPQ9xVsNO6YOfcjjFaKEbi53YTVHDuQGOcflVe2gm2&#10;FRzz3NPm+c/vCMjvmr2n2wfaRjB45rqjaCMJasoMkyMT0xwRjg1Q1LT7u5VXgTGeOTXcXugzPZq8&#10;dtnjrisp9Au4oSEVh9a1pVYzWhjVhZanGPeXFmjWjxc7sknvVvR9au45VQR8E5JVa0pdBt7l991M&#10;vmbuMDA/Wtez8H2ljphvDIikDKLnk106WOKzvc6HwdrtlNblJ7cl2xt9qTxNqVo4liMik42gVykG&#10;sf2a5EcwGOnGCK5jxH4yZJ2MU4LE/MQepqbNO5aaF1+ya1uSwIxk4NZX2db1mEiZG35cD9aqnxFP&#10;euDJNyueGq5o98fNET5KseDjoa0TFZHQeD7F7W4VDu2kgs3pXV+JvDNudPSaO43Njt3zWBaavaWt&#10;qsQIz2q1b+IXnjKlx0wOe1LmY7Ipppghj8tiM+tTwwnBguPm9Se4qvcanAxKM3U9qS3YvIV3tng9&#10;aLk21G3UotnwsORn06VQ1CXMOTISW4q/fSAk5YNnqexrFuyRJuDkPjjB4IouaRSbMjUHn3sQWKkY&#10;IIzis1TszvxkjkY71oatNOS2zdt4BGKynlAbDLk55xU3NLJMswyiMcMSO4PNPlmDDIfJA4DetVVD&#10;FfvFc8+9OBAcH165ouVZNGrpjFoxxwOWJqzK0RAYcj+HNUoLlVRQuASeg9KtQgMhO0jPXFZt6lqN&#10;1YswuygAqC2OSBVuBxJj5vmqgm9iXDHcFxjPH0qeGZtq5UA/xe1ZNlOHY2IGKJkSBj0NaNpeqcNI&#10;MDp071z0VzuXhsc9B3NaFpP5TrgAeorGU7FxTNjU7C0urVmz1HTHNcheQ+TOYY2zzkDP866xNRgd&#10;MZ9sVg69aQmc3EDYYnpmkqie5py2MiSMgEnGfQGq00Cq5Yg8/wAIqdtzyfPjg+tSbFAZcc465pSq&#10;WKULsrmEOoUAHHTPNKbQPIsjMAAOh6Gk2SLcbWXCY55qddq/KE4OBz1FctSfQ3pxaAoqxgAAAjgD&#10;+lTQaf50RiZjnqtV52UBuOBwvpWxokSvCr78sB0FcNWeh0QVitElzp8agDkd9tdN4b8WXMKhJpBv&#10;ReRmqi3djkQ3AySOcDoax2aWPUGMKfx8belePiYqaOyjNxkmesaF4kudVuI7aNtrEcMehr1bR7Z7&#10;3SmjuztjC4wDg9Oorxz4aQ/bJV3EZQ5XjmvZLVzBFFagg8ZbHavzjOYr63ZdD6W8pYePcqweGR5m&#10;woSp4WtSDwr9l2xpZ4yeWxWjp22bYj4z2NbsA+UMydOOa4ab9q+W5w18XVi7GPD4SEY3tcs20ZG0&#10;VeMYt9MzBuK44GK1IhGFwvTFI1qQrKoymc17NHCW96J5s8ROb9446zhtXld/K2ysTjdWZ4k0RY5f&#10;PhiJLLya63UvDNvczrcQzNHg547mrTeHLDUYVWdzuVezYyaqnh6jk4JHX9dpwal96PMNX8LyXOlg&#10;Wj4kAzsPeudg8N6qN0iuQY+T3xXsmo+Ci1oYrR/3gyRmudvfAF1Lo7TxySJLk7hnmvTwkakZqE0a&#10;PE0akb3OW8OXT2kjTXB6DGPeuo8O3i3Ds0ZHHoK4K5s9T0yaS0Bd2311vhC+isdO3SRneeMMcV9B&#10;Q916nLU97VHbW988sJiuUHyj5GHWq8NlbPIGuZNoLdCa5q+8dT214IJIMLjIIHWoLzxtDc7YkuCO&#10;c5I/SnjKsZxsiadCV9NDq7/SLZH8y2m+Udcd6pyWO9SvmBmx0zWSfF8QRHtXLY4xnv6Un/CRSXYD&#10;Qw4JHz/WvAqfFax1QpVUtWN1HWo9Pdo7kYCjAJ6Gsyw+Id7pGppKApXfgAk4xXN+NfFax3T6cjZk&#10;B/eZ7Vzs+oT3UyMZ2+TovvW1OgmtTaXLa1j6H0Px9Ya1ZC4dlQgcjPekvPEmVC2oxg/fryzwdrKe&#10;SI7gN/vetag8VzPf/wBm2rLhuAzV10pVIvV3OF4Wle6NrxNOx/0n7zE55PWotAvJJy0LxjI74qCW&#10;S4uVEKnLEdT3rU03w9cw26zN8gY8cckV69CrZ3OerBWsPuhLJbOiJnjriuZ1TQIblDHcrlSvUdq9&#10;Ci063hsFeWPp1z1Ncr4guLVzJHZxABTkGvU9rGUEzicbvQ8K8ceGFtr6QR55biuIk0Pz9Vit1XO6&#10;XOCPTnn8q9d8d6bK6Pesw3gn8a4OztJw9/qrDm1sZHBI4yfl/rROry0m1/TeiJVO80mcbJb6pr2v&#10;NZWEHnXeoXQSNPUk4H4f4V41+094r0/41/HfRP2ZPCcpfwb8MSl/4xvkAEd5d/eMZPIfdJxjsq16&#10;h8Zvixffsz/DNfEWi6W974+8aKdO+HukqmZF3jbJesOqqo6MfrXz5qGnaP8As9fDKT4d6XrDXer6&#10;jK2o+LtZnkDPcXsgzLIT3xnaB7V52b4mMYRox18u76fccFeceSSk7dW/L/g/keQftffGuW7vNU8X&#10;5CW9qz22mInAUAfMw+gwBXR/8EX/AIOzad8NPHH7XviJf9J8V3B07QHZjlLaEnzHA/2mJGfQCvl/&#10;4lSeKP2rfjzoH7NvwxSVxrGprajyT/qYiQZZWIyOFyxP0r9Q/H/h/wAG/s1/AvRPgd8PLZLfTPD+&#10;lpZW6oeWIHzSH1ZmJJPvXLUp/wBn5coJWlI+JyLnzriKeOk706Wi7f1/kfIv7T/iB9Z8SSX5lOyK&#10;4ZvmOR6D8PauZ/4Jn6bF4h/bp1nxEqEpYaLFCpHqZMk0348a3aRWc907EvISAM+neu//AOCJXw/t&#10;9Ul8b/Fa/jdp21dbSB92doA3HPr1reNH/hNk2ZUcVPMOLr72f5HM/wDBQpv+EV/4KLS6rBuxqemQ&#10;Sz7mxlx8uMjtivr3/gmx8RE0a0j0XWbtJhYXsqCJ+htpBiVPZSCDj1r5G/4KyRLY/tsaTcAqpk0e&#10;N2IHUA4r1H9jHxfaaJ4ytEuZl2XWwvnPCuuw14Oc4OvVymnKk7Sg7p+d9D1MJWoUuMMTh56c8fxW&#10;p9gfFfwPc/BX4swzaeC2nyTR3+jz9ngLA7c+q/dNUPjzoIsPiPPqEEG2DVIo72AheCHXJx+NdT8P&#10;PHWm/tG6F4l/Zh8VvHD8RPh3I82igjDajp7jchQn7wK7QfcCtf4k+DZfFX7P+geNHg23+gSGy1AH&#10;7wTOCD6EMB+dfTYHMfrlPD4hq0neE1/LK17fetPJpn1lBqrQnGL21+7RnicFsZmYZPHXPpVq000N&#10;LuKn5T1q3BZFZQka5HetG0sgpBA57GvoeblMrIt6Bou1RK6DafStebSLd4zhOB196hsomhjCFzjt&#10;7VeEzCMI3cdahO7uBkx6Kpcjbhc8YqwdOijO1s428ZNXBJtPTGBTTJuXcG5I6VpuTYrRwRxZK9T1&#10;4q1BAp9j71UlKQkknFSxaxapx1I71cV3FdLY17SwWRAqR7ieg9DXRaBpsiqzMPnIziuKj8UQwyZ8&#10;zHbitzTviHaxRhI1LuOOvaqaIbOgbUXt7jyLkiMD071V1PxD9gcyA7kPo3esLXPFKaoQGITnjB71&#10;jPqoLNEJS2OOa1hBLc55yZp3OuXd7eeeDyOcgVY099X1G7Cws2F5DEn+VQ+GrRZpRISMN0zXUaba&#10;LZ7ZoyAS/wA3vWtkjFkNz4k1Lw9ND5kZbA6Z4rI8YeO7zVQDCgiUjDqDwa3PFd5p19bNEsRMvUex&#10;rzbxAl3FcMXOQFwQOlK2gK9yO61lSjlpsFepz1rS13WZrbwvoOgqgBaOXUJwAQSZDtTPrhV/WuUj&#10;hm1m/h023jIM0yxgL7nk/lWjrl7NqvimZLWIuBIttbALgbUG1QPbiuSp+8rwXa7/AEX5v7jrpXhT&#10;k+9l+r/JfeepfAR9X1HUjYWlpJKGTc0iJkRjuWPQAe9fl7/wVa+M2u/HX9pLXdZ0bSdQutC8PzDT&#10;YLy3gd7YvH8oAcfLuzngetfUX/BSz9qHxr+z18D9D/Zu+Cuu3Nr4++JN6tjYnTm/eBHYI0vHpnjt&#10;gGvl3/gpLr1p8DfhH4R/Zv0DXDv0TT0n1aSFyr3V1j95cOwOWcuTyTmv2Dw6wNXA5hDGThdzuo+S&#10;XxS/RH5H4lYyGLy2WDpytyuLl5tu0Y/q/Q+bfAP7PH7QHxci1LVvAvwb8Q6pp+hs39tX9tpzeTZE&#10;AMRI54BCkEjrgg19of8ABPf4KfFJhbLongm/nktLhbsBIDygON4z1XORnpVH4A+KPiF8Ev8AghuN&#10;VHiS7t7r4i+JdQ1K5cXLiSWEt5aBnzk5EfPPIxX01+wB4m1Tw78UP2frc6jcC3134MyW9xEJMI7m&#10;5dQx9SCwPNfaZxxZjquX4mUaceWMnGPnZXdz84q8F4HHZ1gMJWqyWinKyXxc1o2b6a6n3r8KgdV8&#10;M2M1jIJkaACYo4ba2OQcdOaxPiBpEulXbSypwG5GOcetfOX7EHinxD4a8ReKvhLcarOjz6zqkNtM&#10;1wS32qCTfsAzwDHmvdPhd4nN78R9V+DHjW+ee28RaedS8KXlyxLoy/LNbhj3U/MB1wTX4ti6VbER&#10;crLTU/d8sq0MPy0dby017/8AB/NnnfiF7jWLx2tbcx4f5UTocVPdaHa6dJqXjVIfJNjpdzeb+f3Z&#10;jtnYn8x1rtZ/h7daRdz2V9CBJbP8x/vY7j61Y1eGLTLWNdR0lbizvEEF7bSj5ZYZDsZSO4IbBFfL&#10;YiPJiIT9Yv56/ml959RQk+SUe1n9zt+p+AX7OFknxK/ac0qTUjJdRHxQbmQPk7hHvuNx/wCBYJrq&#10;vgx4fh+LP7W3iPWr9vtDjUTGZAD8mCScfj611Xwj8J6V4L/bp8fWWhWMMFno2qeIJLGFTtESrCVV&#10;cd1APArS/wCCaXh+K91TxD4puIE3y3kjpIBy2WI6n2r8OzSMKmOnb7Tt+Kb/ACP7aw2YvLsgniEk&#10;uSjG3q07fmj7K8EeE/ts1n4etwQCVViB/D3rC/4LL/ET44fBT9iODwh8Cfg+fEVrr10YfEN+uk/b&#10;f7LhRdyS+X/Ad3Ik/hxXsX7PGiRaj4olvZFBW3h4GONxr0X47eEfFvxD+Emo/DfwZffY7rXri3sr&#10;q/5xbWjSqbh+Op8vcoHqa+mybAYamvaSjc/l3N8biK6lJP3nr8z8d/8AgjxYftZftH/BHx94THgP&#10;wqngPwyrXb65cRBNYku0JZkiKnMilc53jaO3NeWa1HZ6J4k1iCxddr6jJsKt91M4UH0PtX1X8KvF&#10;XwK/4JAeM9WsfCGp6l408YXU2s6V4g8Jx6iI7O3snume0mmkKkJKEYAoMk18yeC/DniH4k+Lb/x3&#10;qvgHVJ9L1LWZ7sy6baTGK2UuWCmQDawUcc4ziu/NcfGXPQw1oxlvbbTqfVcJcKwxNbD55mFNynhu&#10;b2eiu+Za722tp6n0P+xXo8Hwr/Zq8YftIazI0Oq6zN/wj3huVwp2RLlrh1H97Py59BzWd8HfA+o/&#10;EXxnZ6GzNGNSvlN2xQ/cJywDA/L8vHpzT/GchHwh0TwGviVm8N6XNJdaPFb2wjIeVtzmVgfnbtyM&#10;1e/Zr+PHwg+Cmu6v47+JnjFbW1t7MrZWvk757qQkbhGo/iA4weCK+TrcI43FYmnWlFumu23f8T6f&#10;LvG3gynDHYaOKjDGq/uS92St7qWvbf1bP0K+GHw48P6Va22haBpywWNkgSCJVHAA6n1Jr2PSLaCy&#10;tFjiULt4AxXyR8Mv+Cl37IFho6XN98T7C3meISNBPcjfED2fjr9K6u4/4Ki/sn2Kxs3xOsmWQZiM&#10;bF1b6Fev419jTxGAwVPkbSaPyWGGzXN60qtJOo3q2tb3PWf2hfhz8HvGHw91/wASfGLXNYsdHtNF&#10;lbVr3T/EVxZC3tkUszKImADe/UnjNfz/AHx++AWh/FvT4vjV+zZc+LH+H+t+LX8P+HbrxeBLf3ly&#10;hUNIdi7RGdw2HkkA55r9Y/jL/wAFIf2H/jT4Iu/hn8QNY1LUNEvZEkv9OtLS4hS9WM7hHLhcvET1&#10;TOG6HiuZ8Zftr/sU/FL4ceHfAHheHS/DWm+HvE9nf2GmT6O9tHGtuScRqFAjJyORwa6MNnWUwbbk&#10;rkYzhfiadLShJfJni/8AwSl+C37OPgr9oXVf2Yvjlp3jTTPipommCe3gXxFJa6dcRAjdJbPDskky&#10;CCUcso7V+p+gRaP4f0yPQtMnnNvbrtiFzdvM+Pd3JY/ia+IviR+2f+wz4z8aaL8QPF+qaC/iLw5M&#10;76N4ghbyrm0JGGQTKNzIR1RsqfStmD/grD+yzYyjPxR0RwvJcXxJP4Y/WtnVwlVc9N3TOSGFxGBj&#10;7OquVru7H2TqdlofiCxm0nVYhNb3MTRzxOoIZSMEc1+QP7cfwQ1P9l79oO50+yjUabdSNd6KyqSv&#10;kk5K4/2Se3tX2VF/wWJ/Y+ht1a8+IWnKd2GaKZmz7j5a+bf+Cjf7Zn7MP7WWjeGrT4Y+IIrzX9Ku&#10;ZU3Q8l4JE+7n03Y/GvluJMHhq2E9olqvJ/Pofq/hNxJWy3iFYdzTp1VZrmW/R7nE/tDT/wDCVeCf&#10;hl8eGvVuWQi11qSMbXmmicEHB/6Zn68V6N+zn4R8EeGvidN8dPhzq4ubiSwlto47iBg8LzjG0A8b&#10;ueorwG98f6Tb/sk6p4B8VavFba1Y+IoZ9J01l3zT7lKuVHUcda9H/YF+O/wq0/xh4Z+GXxc8Qy6D&#10;M2twfab7U4SttKgcEsJAMfdFfmOc4rPMPw9WwmAbUatozsvs6XenTu+lz9izXgzhXiTN8NmOYxc6&#10;uBc50klo76pWtrZPRLt1P0F/aJ1a/wDhD+zV4Q+CFogju7uD7dq6hcSeZJ82ePY4/Gvp/wD4J9fA&#10;Ow+C3wOtNXubFF1nxGi3uozFMOEYfu4voq9vUmvkj4va94c/aa/bA0PQvCfiO31DQ73U7a3jvbWY&#10;PD5O4E4ZeOVUiv0ms47HT7WGwtCiRQRrHGgP3VUYAr6HwfynC47inG5pJqUMMo0aV+iS5eZf9ux/&#10;8nfc/J/EnMsVlvCWCyx3jUxTliKy2d3K8Yv5t6f3UTyqrxlGJGeCQcGvyp/4L8fDjWfHo0DwL8Ov&#10;2uPF2i+JdbuTb6F8ObGYvBrTAFnJdcNCiqCWYkjANfpX8VfG914U8NS3Gk2UtxdSfJCsKFuffFfK&#10;vhX4dfDmP4zXnxw8facNW8Y3BKWd/qzq7abblSpgtkPEYIJBOMnPWv1niPN8HVx1PCJJ8r5pN7Ls&#10;l59fLQ/JsrwmNp4aeJpbvRLv3fp+ex+cXgvxx8TfjZ8OvCXwm+DXiLSvgXqeieIbe0j8ctJLJBFc&#10;w4DRw7CN5kxnbLkHPIr9Pfhr4M+NehaAun/G74rab4xuFtUVNTtdCSxkdwMM7qh2nPXpXgPh79j3&#10;4Rv8C9a+GHxJ8Lf2Vaah4v1DWLW9ScRy2k8kpMVwjZwNoxgHjFeyfCX4n6FpXgbS/CXiL4m6Rqt9&#10;YWotnv1vYw1xsGA7DP3iACfevAy7G5FlUPYQqx111kr3fq9uw55dm2KUqsqbevSOn5GP8YPhzaTR&#10;vqMEZ8xCTuVR19a+Yf2tvgpY/FP4P3t8NLEus6JGZ7dlGHlUfejz3BHavs3xF4l8E39qUuPFWnDe&#10;uADeoN35mvA/G+t6Fa6/Jp+natbTrKCHSK4V9y9CMA/rSzrB4PG4f2sGn6HscMZnj8jzSFWCaaaf&#10;X5r0aPyq+FvjHVv2dv2gNF8eaezxQRXO+W3fhZUz88bjIBypIwTiu3/bX+Gfh/4W/tA6hq/hy1Ce&#10;HPEkUep6LHF8yLa3SBsD3DE/iKyv23vhUPDfiPWrfSseVaaiZ7YKDjBbd1PpnH4V3/7TC6J8Qf2P&#10;/hp8Qre6Sa5OkPpNxOCQN8J3qoJ545H0r4qMZyouD1d9fl1+5/gf01jsVhquJoYyPw1ouL8+ZXV/&#10;Rpr5n0//AMEBPC3hr4seLfFlv4piSW88O+Hm06xkmZd7iRuJEX1CgZNfobeaedU8CRXzg+dZSDnH&#10;zAo2G/ka+QP+DeL4J+HLvwJqf7Qljqd1bXNzM9sNPhRBDKOA7OSCSQw4AI4619za/ptvZXGuaWv3&#10;PtLuue24bv5mtMfl8Mbw9TzCdNJudSF+rta1/Rxkl/wT+eMfhsPkWf18vw0rxhKMtNldu/3qSufD&#10;H7Pukf8ACtv2k/jD8LVh8uxuBfTW1qTkNHPCJlxj/ayaqf8ABMXXm8P/ALSXij4fKGRJLq9yvZlY&#10;JMp9uWIrp/EOl3Omft+NPYTCAeJfDkAPRgSInhbI98V5p+xxqUnhj/gohHpjMV+2HyjkYEhMDg/+&#10;gV+U8M1nh+M8LCO0Kzt83TX5Sk/mz+ic2UM04TzSrN3dXA0aj85wjyt+t0z9CtXi2OZI+Se4rF1W&#10;FpV2A4Ppmuu1exMaFgoORxWFdaYsuQ/U9CK/trDVLxR/DeKp3Zx9xoIaUvKM+9U5vDVtfMEjh5zy&#10;QK6OayIuPsgdmYVatrCCzIZcNIeWB7V6MKlzynTaZiW+kyWFv5cswGB8uO1U/PazfF0m4Hvmt7xI&#10;hdQscZyRXPeVKs5ju24I4GK03MnozF8VbSxubRt4Ycgr0rkJrNNSRoAB5nYV1PinVtPs1MSyfN/E&#10;B2rmbeWISi4jY5H8qicU0dVKfKc1rVo+nTeUx4HXFU4rrcwK8juDWj4pZ5p2dzjnIrAiuQrhAM4H&#10;FfPZhh9bo+gwdZNamqlxu53c54yeBT1uwrAZ/D0qpGysoYOMAdPWnRtHuwxOc8GvBdFs9dTUTY0+&#10;/wA4Gee/+NaK35RMLKPfjmucSYwthDnPLVMl+BuYPg+5rhrUWjqp1dDdt9QOV3PjI7mtjwrqSwXs&#10;+qTD/jxtHmPy5+bGF/U1xkGpYzuUHJ64rb04SyeFZXik2m/vVttzHChV+Yk+1ebXi+Xl72X3ux0x&#10;qJoZHrEcrNPdarY2cMEbS3F5qM3lwxKOrM1fLH/BZD4gfAA/s+6f4M8F/tO20njqyu4r+307RL6T&#10;y7+3c9FeM4BXrk4NfTUnjz9iaXw5r/gL4gfH/SNQm1jRpbTfYQtJbW7MD/HgneCOhxX4T/E/UPCP&#10;ij423c7+I1gsP7aa2SeOMs4gRyBIB/dOOB716OHw8IpWcW3dNbtL5aH0nCmAebZlUlUcowoR57rS&#10;8l0dz1HVrDxrqvhm4jvvH8Op3kul+UJrm5leWVtnClmzkdq8l+F/w9n8NLpPjbUPi/oUsWtpNaRa&#10;fbCRri0ucEeXLGwBHcbgce9eqQWHhWyllk0/xwY52haKATw5QZGA2B1OOfrXlPwT+FXwcPxRv9H+&#10;MnxlvvDtxpl+lxYX8Nkk1tcLncRIudwPIxg8c115rGGU4aFXaCSulFu68ktReDM6XHOAz3AuPNUq&#10;SnypSs1utnv6bnv3wr/Y98c/tS/s++I/Cumftm+G7HV9Au5Fl8EeMbmeFZbdRuSS1myVz22FQAeK&#10;8M/ZU8M6Xb/tDaP8H/jB8Y5NG0Se8ltprpSZYbWZchSFPynLAYOMV6GulfDbw/e3HxC0f4gtrelW&#10;upNGY7TcpuwGG7buUMPlJP4V3H7aP7FH7AvhjwzZftJ/s/8A7X3iLWbXWY0uf+EauNJie5sZjgsi&#10;yqEB2nIwQCD3rzczhTnQ9tSa5JK6tHVPpo+qfboeT4L4+eAxeM4H4hi6d5ShZys3dvqm9LWt0T7H&#10;pnx8/ZO+D/xU8PaL8KdG/a5tPFerabqT3mnDT7HAjhYbWSbHy4zz8ozmuR+Enh/9lj9n/wCO1tov&#10;7Tn7R+qX194VlA07wdoUMk1vfznBiWQA4Xb16/Wqf/BPP4t/sjx6vqmj/GPU9T8MXLWZe38SsEla&#10;UK3KFFX5AR8xA79zXbfFH4P/ALFP7RH7QWhan+zHrWtat4qW0eDWdSvbdIbOQBspdMpwQwHy5HBA&#10;FfmmYqTU6lWpK0E7wjTXxNb6p6Prb/gH61kU8fwfi6nAXE0FQyqrrRxc6nvcqadube9tFruz03wj&#10;o/wZ/wCHjg+J3hn41tr03jx7aK18PWru9xpCGMBoFQEhe7FhjvX6GeHvi3+zx8SfEmp/Db4UfFWz&#10;1fU/C9kkF5p1urN5DrwUeQ8F85yvWvzc+AX7RX/BNr9hr4t3vij423euS/FXQ1NikWk6d5qzhjlX&#10;AIwsmDt3Z5U9K9u/ZT/aG/ZC/Z4+PHiL4heLbi8s5PiJOdS0fSbbTWluLiW4bBPyjGe31rwcjzKe&#10;X5pQVZStilFOU4OKSprpa2nK7re+je528YZQ8ZTxjhBxwuXU4woVItNVlKSd5O29ndvR92fcPjMj&#10;UrDRdTA+Y6f5EpP8TIf8KyrMBDgocZ9abp3xX+FHj7StR8JfD/xZHf6joFytxqWmmNhNYI4A2S9l&#10;YE4IpsF8EXJxz7V+j06sa0HKElJLS6d9j8idGrh2o1YOLsnZpp2eqevRp3XS2xqz6pAbJkC8hcBT&#10;3rCl05bjfOEwxHb+VWPNR38xiME+nFSQpI7eUhAxywJ61dKt7LQmdJSRQ0rSVMrRGJmLdu1bEHhu&#10;2Lb32D1XNO0mMxTZmQg/oa2J9PhMP2gjG/oM4r0sHjnKvGNzgxOGSpNnF634eWSdmUrj+FQKisNK&#10;gtyHMZLAgAY7111t4ftbuQyO53g4XnrUlz4ejtB9pJBx/DivtqOHk4qR8xUrJS5ThvEIVGKXACja&#10;etc1eaZBMhmt5+p5Hoa7fxVo1vMwuN+c8baxDZWVnmPZj1HrSnTcXqXTqK2hz1jZXUEpJDMp6Gt/&#10;SftcZHykrjrip4IbUgIoBx2NdBpmjIIQ7Ec9vauflNOe5WsGknYBPl7k102j3yWO2Jucd6o22jeQ&#10;D5MefUGnzxGJt75HHApcsoivcXxNNFqMgQAoM5LGuXm8OA3pdQSpP9a6uK3t54szZ5Hc0y1s1mnM&#10;UCEhjgGpb1Gjkdf0trCzZ0gOSpwRXDzXLJKY5EGNuSSK9wv/AAsXszHcp5iYzhRyK4HxB8PsyGaC&#10;FsMeNo6Cla25on3PNdTu1AwAST0X0rGuFFyrCdTg5Ga7jWfh/d/a/MWFhx8uaoDwhO3D2rHjnimq&#10;qg9yXTcjznVLFkJGMrjt2FZstoQAyg8HoRXp0vgsS7lkgyPYVQvvAsZH7mM+xK1sscluR9XdjgEt&#10;s/O45IweelRfYXjfKr8v0ruj4EMQysGc+1RXPg5EIYgj6CtVjYS0M3hjjoLR2O3JPuRViKzO7O1u&#10;ByK6eHwgqn+Lk4wo/WnnQkjOx4mxn71aRxkSfq9jn4rGTGSo4/lWnY6T5pX5GGTw1alrpisQvlcZ&#10;zjHatux0eN0GR0647VE8U2tCo0tSvomkqki+VET64FdlYacUtgXSq2h6P5IB2/Wtz7LOqq3TiuGU&#10;+ZnVThYis7WNMFV+7zxV6MvIwGM4OfpVJZ1RihH4irFvOC3f8KktmtZOWcg9QOKe9vLK/wAkZ+uK&#10;p2l7HGQWfkdia0k1SNUysinHX3rJ3TI3RUvlAiKuOg6Vl3FrJM5ZMgD071uTtbXMRkmkHI7HFZN9&#10;cw2p2xtkdq1i2TsS6cXSMAt8oOOTW3Y6vNZczLvHauTi1YRHaeAfetGHV1eAK0gJGAKdmDR1sXiu&#10;BwqhCpxzmpYtYt5V3MCAepNcp9vsTFnzjuxyKsm6VLRdkoJI4+lPVktI6iCa2umxHJnpnFWpILcx&#10;FXf6ZFchpepmGQNv43c810S3On38ahb0ZA6jtTjoJlXU9JivJBLHzg9BQi29nwqjgc1BPr0GlSGG&#10;SdSM/ez1qrf+I9JmizbXIMgPGapaMRrrqRkQoADx0z2qC4vA8XlkgYPYda5+HUsS7vPbOcg1fbUY&#10;njG8gHuatSZNjR0rVLiOfyU+7k7h2rqdD1dHyjY+UfN71x1kYpDmMkc9fWr/ANo1C2iPlwna4xkd&#10;TXo4aTOWul1O8t7my87znuUAUZPNRy63a3UpS3lG1T98HrXBWcOrO+/ccHsSaljv5rRvLYn/AHfW&#10;u+91Y89rW52E+pi3B/enk8Emsm58TTwTiFpV5b17VkatrxFsrwjlV5rIn8+VBcjmUnJFNKzJlqj0&#10;zT5luLdWVgxxyan8vHbPrXL+EdTvQiwzkkH+Iium+0CSQKoOMVutTmkmmKEAyQKYyMf4e1T7CoDH&#10;86bswCecU07EJkTKV560YwMsv15qXaD8tJtHX0ouMYqk844+tAXP/wCqnYPXPeggHii7C4mPlxg0&#10;gTbk556CnUhLcgCi7ENEY3YIPAyOaUIACMUoXHT8aUZ70XYug0oF7fWnDPXrQSTR3zmkOwYwP6Un&#10;Ge/HXJpTkkUgHqBQFhGO4fLnr2pSCG3D8aUcHIpMc5zQAAY6fnQNxwKGGRwee1MInUcEH60C1uSD&#10;B5xRSIXK/OAD6CloH6iAEcHn3o2jOTS0YNAboQA5yce1KqqwBA59DS4wcUnTnFO4rjwc1IijGSPz&#10;NMUY5yPxqXny8/nSFYp39+4Bt41z6kisjWYrxrc26W7BH6s3etrSYYrrUtkqghTuOTiqHxB1xISE&#10;hXaqZ3EHg4rgx2LeHhZHqYDCqrK7ON8VW8WhaNvjlHmMfmA7V59F8QNUh1Dy0uGK9gWOcVa+JXiX&#10;Ur2NjG2E6AD0rhLEXrT+dN25zXztbEzqq7Z7lOhGDskeoP8AEK8hsMLcg/LgjNcnrPie6u3JYhWP&#10;QZqvbkzptcEfSq+uWLWsP2kAkgfLXnxqJs7uV2Kt/qd5bDcCMHqKxL++klckkZNSyXM1y5858nof&#10;aqtygUlivbjFdcJWOeaIkWNlyWwTSrEMHA3EdMVUuLsW7lQOo79qvaXG0sJcCu6E5I45RTK0nmM5&#10;Xp6gVdsIZpBshQHA/OrlnobX1wqp/EfSu18PeCIY3TYpPI7ZzXqUKkpaHBXhBFb4e2GrWs29VbB6&#10;AdK9h8O6LdTwI8hK8dCcCq3hfwvaaZCDJEhc4JBA4rpNLcKzeeQkcfOc9a9GCPMna5f0qwhWMwS2&#10;4HqR3pP+EdgnmM2zjupHFc3q/jW+07WUjkm/cyvgKvGBXaaVsuLOOcMcOua2UrmTRXi0pFYBEAwM&#10;YqK/0FLuPyZUyobhQOta4jRDkCq2oXa2sbXDfwrwKpyaJ5UYtzo1pCgsYmwwXNVrfwy6sNpBAOT3&#10;pbrUvtcvnvGVOOSTU/h/VY2uRbM2eeOOlCYMq6roi+WZZJflUcIBVTRGtbe+WdnAXp710urC0iRg&#10;6hyR0Nc3DaJdXot4lA3Z5HSr3FY6m3nS4YCOUEDoK0U5UACsjStEfTz5glLDGQGrZh4QMw7UIcER&#10;Xg22ztu24Ukmvm/45+JI59aktI5PLKnCjPWvX/iX4yvNPs5LO0lVPlO7B5NfLfxC1u5vdXkvLi5M&#10;jljgg0LWWg56Iyda1J2l8kd/vGs1FePlzkHnOc024umlYgN+Pc1Gs4HEjY7YHStJXsZwTbNG31BY&#10;ItvQ9j6UyXUVfA8wE4rPuZ1EWzduI6HGKqC6WNxkHDegpRp31NXJo1bjUgytg8n3rJ1W8KLtH8Q6&#10;+lMmupUXBbAz2PIrN1C5MshIbnHHpXZRppanLWm2iF7tg+x8YHTHrVO81Dfx6HvReMkahlYFs5JF&#10;ZtzcEkkHnPpXoQaS0PLm3sSz6jsyScnOBzWfc37vkp1Pao5pWLEoOT1qCRiQcHn0rdXZnyq495JA&#10;NxbOexqJ2LLkDOfSmnJ7cHtSEMnyhRirvYOUQOMkk9uMnrTHJY46nvSlQ55bgehxTR5h5U4+tLmF&#10;ytOxE+Qxz07cVDMhYALmp5CNhZux7CoA2DuUHOanmCSsepyTAn5MnJxxT0kVQO+O461Wy6kbhgHs&#10;O1SBlUE7zg8EDtXyzR9HG+5NuxgbuTTy+PkcZ4GM1BvAfaBk9M09JG3EEcg9azasbRsPMhALZH4U&#10;5Jl2jf26nNRFVYj26UyVA4ZduSexNS0aRve5b+1/vMRnOeuacbkbcqeCewqmhCjLP8xOGx2qMXLh&#10;iVbGT1FQ0jaN7mgkox1Oc54qxbujAkHoOmOtUE3MQN5I/iNTRyBD97v+lYT2N1o7mhvbJAHBIwc0&#10;/wA3zF+c4x3I61XhmUjyixP4VIV4xuOOO1ckjdaosRy9hgj+lTxu8T4ByvSq0BBlwCBtX5s1KkxU&#10;bUB69a5pHTDYuQzBSGH06VbSRXPm+3QVngkgOGwPUCrVq+1c46ZBJrkqI2iacRYsABj2qZSAu4jj&#10;1xVS3chgTJkHp2zVjzjuKnp6VyNO5qh55P3ead9oVSvUfhSDHVGBHsKaVDk7zn17U42e4yR7qMkh&#10;W5A7CokuHXjfjjPNMdQhJRu3NQM5Uf0reNktDnnzMuxajLHkZ6cirttq5lGyWQHt0rDMzr1c0ovI&#10;y2xRz3qnFNakqpKJt3MrupZDwR1HeqUkki5Rjn60y31BlAUjAB61L+6k5PXuc1zyhynQqnMN3kZJ&#10;OeMBTSIT5u7keop7WyKu8nOKf5KvGCqkZPWs3oNXJ1lMkW7b196rXE7orYwMDjNWRbkRkryAOR61&#10;HJEjpyg3Y70XKd7XM37ROTkuScc9qsWbOX81+frRJagPkDHtTlCwrkHIArWLM2WGuDu2kYzVeRmB&#10;LBs4oeReGJHI4x3qN3Cggda3jIxlcWV+xxjHrUcUgbOc4B6YqORy7bfQ0kbkNwevUd6bdyVoXlCM&#10;cFDjsc02ZkQeWF6dG9ag8wpjeTjHANRPdyeYyjoTnNTdl6WJyXyBxj605WDcHORVZbyFiQHzipIn&#10;LkkDA7kmhNiaQ+QhxscED1pghLfc5BFPMgf73b0NOjYoDkgZPTHat4y0MraleVzEm1mJx71UufLW&#10;TcVAVj1Harl1aCRjIhyB1XNRQ20aE+bFkfpUtk2syWwO+Pdu4J9Kvg8AAEkHGTVWJool2RDAA4xT&#10;lvYxkEgEDrmrjEHLlJ5phjNMkPyBwBnNVvt8bNgL06kng04uJSNnII/KqStuS3zFO5WSUlCNpPPN&#10;VFguPT61tGBHUtIPxFViE3MV6D0rWNSxjODZDDdPbxKWQgA/lVoa6PK2qxz0xiqLgy9e56GoprNj&#10;kJKfu88VcJJshXSJX1cAk+ZwetOsfFiQXCp5mRuwPeua1lZYj+6lOFOPrVCG5mLhixBB4rocVKJH&#10;NLmsfRfhPxFFq2l/Y4WiEjpgbxyKpa/qMWljypYOG+XI55ryvQvGN9pQX5zkDAcnFb3/AAk9zrMa&#10;Q3MhIH3T1FcdCnJVTpq1ISpahqFxDczEoTjOfrSR6nfSwNZmdsH7oY/5xRNFFCwEcm7PX5abqGI4&#10;lmhAJJ546e9e3Hax5DZUv9F1eePzo8nI+YA1w3iPTb6O5dzGw57HNehw6osgaIMS23jHesu9tLaa&#10;YyTYX8Kd7aE2ijz+KK7jIUDOD1PU1qWd4bU8kAg889an1xFWRkZAAp4YDFZZAY43E49aLo1jF2Ny&#10;HUprhCN3zBTgA1a07U/JLIzgHHKk1ziTLAQytzntU8M37zznbJIz1qGzVK61Oki1FLlmKqANw6Hm&#10;rqayFx5MRyQeT2rl9PuSbjJk+Y9OOla1rcP5ZRh830ou0Lk93UnudQmmYjPQ4xVa4nZwqKu3B4ye&#10;9TC3aZi+cg9MdqgubSXzSVfPByMcik5FKLsVL+NmdECg4b7x71SubBR8yjknLAVpGFmT7+GB9Ovt&#10;UZhctzzg8EjFZudjVQMs278gr0PSpLW0LjfImQKv/Zvm3kYJ4+lOhtfKQxl8YPAqXU0KUPIgghYn&#10;5lXB4ORWhp1tGsWE5yeTnpVcIQfnxyM/Wn2Uj7sbSueBUOdyuUtywYXgDjsKiH7o7AM9ye9WGO9c&#10;bcgHuelMW03v8zZFYyqWKUbjY2wxbPPZsVZ+1eWAVb645pYtKMqfKMD+lWrfRooF/eYOeoxXPOqm&#10;WoNEtpuMYcnJPPNQXtm0rmVm6/wgVZMKQneOueARRcTeXCSU56cGudVHfQ1UNNTFawdZWYKAR90G&#10;rCWm1DJsLYHJx0qeKEzP5pcDPUmrywpGgfIIA7DrSnVZrGKMC6hYuJNmC38NV2ikCl9zA9ORXQXG&#10;nwzRghRkHKmq0mnSxclQ2fQ9KwlVsjaEbmXAhZSCBjPpWxouIlC578+1Z11ZygsqjpzitPQkYosb&#10;J3zk9a46k7msYi38DzXBjiA3dDjvWroXhR5pUmZWIX25qax0yOaY3Eh4Ixkius0W1jiQOoHIAAJr&#10;ysTWaTsd+Fopy1L3hvT4NKvotiiMnlscjIr0Sy1JZds6Mp45P9a89u7GWdw0bFdvQCtfw297G+JL&#10;jK9h2r4PNIKd6l9T6SnBThbsel6NMN6yNwQa6O3uFeMEnPvXFaEWMKMXySOR711OmDEYV+uM49K8&#10;TC1pwkvM8bG0kpGkHQLuGR9Kcl6qo4J529PWq8SEoSxxUU8Ts3lkfiK92hiasUpR0PN5It2INV1S&#10;G3sXW4k2s2dpXiqnhLXHnIWRi4DHLA1j/EMXj27QQhiFHAWqHhD7dptmCzY5yRzWKxUlVT7HqQwc&#10;JYNvqz1RLq0lIBfrVDxVcraae8lsmZGHFYcGsTXkkSWv7va2JFZu3tV3X7opphjVS7P8owOtfRUM&#10;19vFwaXqeV9WdOpG5wGoo0lyXmQqy/MJPWsybWEsSfMKje2ENXvGmuR2MDWUihMD73f8K8y1jXLn&#10;UrhwjtsXgLnNenTrcyR6XJZXZ1+peILbYDc3SM/O3HWqVtcS6iANiqM5D5rlIEurhxK8h9OtdP4e&#10;DxRorNkHgg9qitUfKXTjdnR6Hp0NvZvOXI7kDnmlk1VreJwjBWzhStLcX6W2lm3gChnzuIauN1vV&#10;fsi+UlwcnuT3rhpJyd2byaSsY/i5dSPiFpLli25skgdasaHf6equt6BlhxVLUtQN6GdpiWC8M3as&#10;62aVpwiEE5+Uj1r0V8Nzlb1sdno+rl71LOEEI7fJgV2Fl4RD6kJY7guwAJKn9K4jwhpOp3kwlS0J&#10;CtgNjvXr3w68J3kERuNSJO8g8noPSuapVUGknuE2oQuybStDhtYxdTy7mHVT2FdHpktvcgReVlVX&#10;5QaNWtYFtWW2hUtkcgU7TbF7ZFGCue1d2GrL2iSPKrTU4XZJqMAuLcxqOg4FcVrlhHasXt84P3ia&#10;7m9DxxsQCR7VwnijV7a3idtwPB4r3lFuN2c9KVlY86+IIll/cQR8AHOO9cqH8J+C/AOtfEf4m6p9&#10;j8N6UBPqsjMB58afMIV7lnbA4rvY4LfxdeppVnGBK2SHdvlRe7MewA5r5O/aJ+IGnfHbxe/hm0vd&#10;vwt8FXx2SM2P+Ek1FD80mP4oUcEDscVzYyvDD4dSk+v5a/g7GderKnBuCu9l89PyuecT+P8AxT4+&#10;8a65+118WIjbX+rqbXwNoWD/AMSbSh8sYCn7ryKAT9a+T/2x/jm3h7SLy3a+CXV2GkuwGB2KckLn&#10;8s17F+018crTw9p03iHWZtplUrpdiGCs3YOR2A/pXzN+yf8As1+JP+Chf7TcOiaqJz4L8PXK33jP&#10;UM4V0BytqrH7zORg9wuTWGX4OeIrfW6vwra5+e8S46riHHK8LO9SXxNee/8AXY+ov+CN/wCyVe/C&#10;P4cah+2V8WtOSPXvGUITwraTxjzLPTs5MvP3TKf/AB0D1rtv2lPG9zr+vSWCzApAS0mW7npXuXxs&#10;8T6L4N8Kx6NolvFaWWm2iwWNrH9yKJFCogHoABXx78VvEXl6TPqtxKTPcMzE98H/AOtXPiKzxuN8&#10;ke1OGH4a4eVKPxW1Pnb9p7xTJa6ZdFJFAVWSPH97nJ/Wvvf/AIJR/DGf4a/sg6FHeIpuNVd7+Qqm&#10;CRIcqG7k4r8zPHk+qfFr4r6B8LNCja4m1fVo4Cit1VnAOfTjvX7U/C7wRp/w3+HWjeC9LhMcWm2E&#10;cJHf5VANexjI+xwkYnzXAqji8TUxfr+J+d//AAVyDy/te+Hb1hkTaM0eQ33SpB49sfrR8JPE02kj&#10;RtYsQAyXIil4ySow3PoM0/8A4KWLL4o/aX8N3GQx+x3IIxyoDAZH4CsHwrp7aXoTRxynKSo4Pt/j&#10;XLOEauV8vX/gnl5vi6mG41dRbM+vv2tPEevfD6X4Uf8ABRb4Ry3FprHh+6i0XxNHbgbLqE/Mnm4z&#10;wwDJz2NfoR8OZ/hr+0b8Bz8TPBNisOk+NNK+03dsjcwXQ5YH0YMCPwr4g+BOnaf+0B+zj4o/Z91m&#10;3UW2t6M32GQYJgukXdEyjudwHHvVH/giD+2NL8LPEWufsofGi+EFsL1ha/aeDaXqHY6nP3VcDOOx&#10;HvXlQnCEueo7U6llJ/ySWkZ+n2ZPs79D9DweKWHxkIW0qLTzemnzW3melahobaTfz2EykvbzNGef&#10;Q0RW1wrBCnQ8V6d+0Z4Dg8H/ABNuJbA77DVU+2Wkq/dbJ+YA9wDj864U25UZUYJ9q+zpTk6cXPey&#10;v6npTjaTS2FgjdmWMkY7nFWZYNh74HTNQW6lJN/p2q+yCcqewPFWpAo3RVe2dvlLE4PHHWmyWMgj&#10;zzWhMpgIZ4xzyDUZvQU2xoOfarhJNkyjZHPai0xPXuecdayHluATufmujuYcuwYYyeBis+8sEI5U&#10;ZJ64rpjZmDvcx/MnJ2hif51YtXuolPyEHsDVyHTAzlo48k9AF6VpWPh29upVUQEg9R6Voo3M5XuY&#10;b3syjfK5O3jFSadczS3GXjPTtW3q/hOaKRdkHG3J+XpVW30W4hc4GPc1pFGLvaxt6TqCW9vuMRHG&#10;M5rat/FVqLRVmk2kH5RjrWDHCfs+HHzAZHHQ1SvWWAKdxyDk8VRB0eqXMgtRdJIpZhncOlcvqLvd&#10;kyzc9zVibW5prUQoB0/iqKx024vEdWY4xk4qrNjV7kfgbRC93feIYY8rp1uzqc4G9vlX+ZrY0bw/&#10;Y+APD9x8UfHLJaabYWcl0ZJzjEa/ek59/lHqTXU+FPAJg0i30a6byYZHS91LafmkTpFCB6nk18Uf&#10;8Fe/2uPEnjrXdK/Yc+A7fafEXijUIrK/W0fjLYCwqB/Ag5Ofeu7hvJ62dZk1Fe7fftGO7fzvb5Hn&#10;8QZtSybLXUl8VtF3k9l91r9kn2OP/Zdn1b9tD9tzxt+3Z4wgf/hD/h7E9h4NiuAWja+ZTlk7fJHy&#10;cd3FfGf/AAUT+Lk/xL+K+tXlhcvMrym1tQVwwYnaFHr8x4r9LPjNo3hT/gn5+whYfBnwc8X2i1sf&#10;LuJ0+9e38gBmmfuSWz+AFfmp+zj8JX/ac/b1+FXwZkTzl1vxta3GpIADm3hfzpCQe2F5r944djRW&#10;FxOYpWpUo8kPRLV/M/FMfz4jMcLgpvmqSftJ+r2X56H3D/wUI8Mw/BL/AIJ//CT9n2KGZJdJ8H2R&#10;uY5VAbz5EVmJA6HLGvX/AIAXM3hTW/2UdU2bJW8Dahby56ApcwMBx9TXnH/Bd/XrS8+Icelae4Fv&#10;DeQxQxrwqqgIxjuAAOK9O1uwfw1Zfsoaxby7YpbHV7Jx2LGKGUfj8pr5uSVThWMmrOpKpL/ySRpi&#10;XUo8c8qd1TVNelqtI9G+KxX4F/tXeJfE0KYi0/x3p2slVOMW14nlSHI6Dk5PvXs3x+8M6w3h9PHH&#10;gaYjWvB2orr2iNF1mhxmWIeoaMn8q84/b88Hm58YWfii1LG18dfDuawbYuR9ssiJ4wT7qD/3zXpP&#10;7P3j+0+Kn7PnhH4j2GGZbFbDU4S27ZIi7SG/Ij8RXxWCl7TBqot07P5r/hz9BzSnClm0sNeynG68&#10;nfW3peLPXrTXtD+LHw/0j4ueHgXt760R7lEHKEjnP0PBrgvHPiKHVdXg0PRkDThMgyMAoIIPJ7dO&#10;prH/AGdfHFn8DvjJffADxHKE8PeJy194Umkb5I3Y/vLbJ9ycVmftBfC7V/D3xFudClvZbbSdas7k&#10;WeoDO2IGJsqSO4P6V8lxDhZ4eLcfhdmn6ar8rM+wyLGRx9BTl8avGS8+v3rVeTPyy1exsfAv7Vvx&#10;V8ZeK760sbCCz1uBr68b9yXlOVII6o3I3V4/+zl+1RqfwL8NSDQfAVteQ6lIzQXep3vkJONxwY1H&#10;zEY7mqf7Teojw1431bwn4r1C5vLTw83m6hayPlL+437beA55Kk4Yj271yv7PfwN8R/Hjxlfa/wCJ&#10;/FMWg6TpQFz4u8SSW3mx6XCRlLO0jPytMw4HZRya/FM6w2DWKlUoT00d+idrv8/xStdn9V+HuYZr&#10;xDwrKvnVH2dOXuRj1lGLtFvzdtEv0Ps/9nn/AIKXeIfDiy2Wp+FNGM91JvLWN40hiX0IY88dxUn7&#10;SH/BQL4za1bJL4U+J7aJaLFJNOtvZKxYAZUK2fl9D1NeE2PxA/Yf8OX58PaX8MNR1KeEkR6jf6s8&#10;l/KoHEjGPakZ7gAcUzxp4Z8AfFHwdfJ8JJ9TdkRWu9GvXzcxc8lG48xO+RggV5OWZzKnXdGtfl7t&#10;NL5X3RPFnh3UxmDVfJoulNPVSs016ptxfrocb+y78H9O/aM/aNNt8XtSvZ9G8u58R+L715T5k6J8&#10;7h39GOE+mcYr9Hf2Kf2fvEv7SHhiH43+PtX1Dw34Snlki8BeBPDNybKzttPjkKxXEwQZkeRQDhsg&#10;A981+fnwv+LWlfArwr4+g8Y6WtvceLdJj0vStS063ybON5R5/m7iSAEyRX23+1d+1b4N0X4BeCPB&#10;n7M/xBknEGj2FhDf6O5QWbKEX7SVx+8UIDkfWvrKWBrxp+1cHJPbs/mulj43iXirAYKisLGsoSha&#10;NrpNWWuj6t6fI5T/AIKa/s56J8ENRg1HwjbbNL1WP7UkPBWOUHDqB7/ePvXw1rKWeuTz2Frp6uVB&#10;kuJsZEYxkgE9Divrn/grF/wUH+F/xv8AD/hj4H/A3XP7Sn0iGObxJ4vjTYjSeWEa0hUjLyMwyWHC&#10;+9fL3wj+F3xU+OWq2vwx+GuhOAoEt+rkIlshHMt5MfuLjnnJPYV6FXiyWXYP6ph43ffsfly+jdhO&#10;O+KlxRnGIdPDyjFygtJTa6t9E1bzZyDaD4NtZRc3+nLqd1K5IsoAsMMKgjZliD5hI6579q9c+F/7&#10;JP7S3xa0pNf8I/DmOy0l3xFcmFLGzVTzvE0zAEepAPtivRrHw/8Ast/sspFDocNt8TfH0D+Y+tX9&#10;sp0vTXHUWtnnDlSOJJCT3xWJ8Tfi/wDtA/G+YX/irxTc21vgNb2wuOE9AgXCoMfw44r8zzXM1Vr3&#10;qPnb3s9P69F8z+u+FeHKeUYCGFyfDxo0l9qavJ/LR/8AgTXoMP7BviiJw/xK/aY+H2iS5LNEviGW&#10;8dccDJjixn6HA96uan+yBDZ6att4e/aq8C6sxx/o01/LGTzy254gD9D+dYNp8E31zS4ZNSu9SnLA&#10;NtmyQp64BPUZqC8+CNzp8BSxsb9TyQVR2Cf59q8mtjXKKSp2Xle35n1lHLZqrepjbvquWFvyv+JD&#10;8QP2XfiN4I0f7TrHgy31S1cktqfhdluYST90MUB4x1BArxW88AeAXunF34bgS6XKmSK28rZzzuTo&#10;TXtXhrUPiT8Kbz+3/CXiS9sLhCQFXevB/vBh82a6e1+Knwe+LrLZ/tJfD61s9UaF4YfF/hqD7PJ8&#10;x4klhzslIxy3B9K9DK+I8Xl8ualNr8V9x81xT4bZDxNh7ZnhIVo/zQXLNedr699HfyPlzX/Bdro1&#10;k14+gxTW68wzqmQo9CB0Ne4fse/s9aCnh61+JWt6Xay6x4ruJbXwjpskS+VZWygrNfyf3nLfKgPA&#10;wT1qn8Wf2bPG/wAKtFf4h6LqkPibwdcPstfEWjyl40XrtuVIzE3Yg8eh5r37/gma2i/HbxbqF7ey&#10;28l54I8MhLPSlKqfsyEuZY0/iGSASOcmvsuJuOsdmfDf1OlT5ak2k5Laz0ufztwn9H3KuBOPP9YJ&#10;Yt1MFBSlFNu8Z9IS+fcQfsm2nhC2istd12DS57vD6TaaT4d/tLWL7qWYxsQIgTyGdhmuG+M37DXg&#10;fVbeO7l8ffFTwdfShRBqnjTwpDLpUp/uSfZzugB/vdq/TH4F6B4K+F/wyuvir4nuvOv9VtX1HWdU&#10;nUSTCMZZY1PZVXgAeleZfAP9vT4I/t3+I/FPwz8CeFLhrbRYR9sj1FEeO5gdigbjpkj7vvWGR8L0&#10;aGFhOTvUkr3a5t+9+/lZH2Ga+L+YxzWVOjO0Iuy5Wo7dlbX53v5bHwv+zb4x+IH/AATe+PGj6x8T&#10;fDFvr+hTsGvbPS71jZahbEYF3ZH+GRc529T3r9ZdC/ax+EXj3SLDXPhT4N17XINSiWWCVp2hUKRy&#10;GJY8qeD9K/Pn9r34KaL4R+Hvi74MWEBu7nQr201b4e6YLkm5k+0Nsls4hjLKCdwTjA56Cur/AGIf&#10;g9+0d4N+HSfBPw5rdzrerTs80FvZjEOhwyctbvMTz1JLHGDwK+A4nrQ4cxE44aCnWqyS5FFOcpba&#10;aN6K3Ta1td/az7Az8SMPQzGGKVGVNctSTdo8m6k+ieuv/DH1n8fv2pvB+ieHJvC9zfXlreO4Eseg&#10;au/mRjujSnPXocCvnWyn8Z+K7z7H8Kvh9qsYumzm2E91I7E/eaRsnJ+oFep6T8FP2eP2bv8Aib/G&#10;DUz498Xqd66TBORYWUnX96/WQg/h7d6ofET9tr4taXYzjwrPZaBYQRs1vZaRYrGCoHAJ6mvzHNcZ&#10;F4jkzfFtTe9KjFSkvKcrxhF91zSa+1FbH0/D+W4HBQjRyTDPEf8AT6tJwhJ94QtKUl5tRT6N7nnn&#10;i74B/tq6mk/27wDr7wbAQjsrAqP9lmHNeT+MPBfxX8B2kj+IPBLxXMXLRajp0kTNnjAaJWrhfiZ+&#10;33+1xqGvzv4e1y3PykpJdXTA7vf6V4v4p/as/bo1LUm1XVfFNpdCL/l3triRSeezFj+Fd+C4XljG&#10;nGMYR396rFyf3QVr/wCLTufruEocQ5bDkxcMO4rdU4S/Nt/gj0jUP2j/AIcaDb6jp8djq2j68jES&#10;20bma0Lepik+ZQe+3BrzPwD8cPEejftAaD45+IHiy8g0W2nbd9jkMlmNykAMv30APODntVzTP2vf&#10;hx8RGTwt+198NjeTJIRbapZlYL63IGMx3KAb8ekgINVPiT+znregaDc/Fr4P+M4/FfhQ8yagsO2+&#10;08HkJfQKNpXHHmqAPWv1HIqFTIU40pSfN9mbcl/269U16N+h+e8UcM8PcRVLV6Lw1S/uzg24t9ne&#10;33SS8mdJ+0x8VPhd8YZJr7w54saW0nsQruLRkcTZ5ALY3DB61d8AeFofHHwm034fXFnqOoaZp85u&#10;dM02LJZ5ShBYBRnp2zXzPa6rb2JlvrOxlW0jBN9paylmQdfOhY9v9mv1S/4JmfsxfDrx/wDsr6X8&#10;YfFdsurW2reYmkSJI0I+zZ+bzCrA7i4IIzjiv0DC08DXwjlSX71vr08z+a+IH4h5XxfSweZTtl1J&#10;JxdPTnd9E3vfueafsM/8FSviT/wTs+H9n+zxqHwCh/4Rm01eee1XUrSa0vLhJW3MEkZipw2cZDe5&#10;r9Hvgt+2D8Lf2u/C2ofFD4XyTwW0U4tNUsNQCxz2dyqAmOQA8HBBB6Ec1+en7aX7Fdj8G/EGktpm&#10;s3Enw78b3jWN3o+p3DzNo2qSAm3uLWRiTEpbgjO3BqH/AIJjQf2p49u/2cfC/hzVtN8R6xYpH431&#10;FpT9iiubWcxrOADkO0YxgdRj0r43iKtmeUUI4edWU6blpF2aUmrLV6pNvppdrTW6/RsRgeHOIMln&#10;muEoqnXhbnab96LerlG9rxtq1r6n1b8S7Bpf2ifDfjsX9rFaWWmvaSXLSY/eeaSo3AYxg9c1m/sS&#10;fCvw/wCMP2rPEnjDxJ4ekkm0XS4LnSrrJURz+dIpOR94bT+Rqf8Aa8+EviP4fXun3PhvxWJLWbNv&#10;aTRS+Zp146D5radDloZSOhB61w/wt/aK8Q6PbaD4U8NaxcWE134itLZVicB0t2mAltnOMttbjnnB&#10;r8wyKdXKvEShHGwV1PbdXaSWr0adk4yWj6dD6LOcXXp+G1fF4N+0hOkqTtdOMedu7XXW6a6K97Wa&#10;P0G1eRXXack7eMVkTypAuJYyQeBW3/om1y8gDLnGa5rxNrFnaB288FlXIFf2TQrKK1Z/K9WlzKxn&#10;azqtpY3G5FG4jqRVWLXoOHkTk8gjvXNax4ga9k3JlsnBQdqkt7o/ZvMcYA9TXqUKykeTXptGpruu&#10;W6Kk8xPX5QDXP+JPGWkQW3mW7bnwTgjpVLWtUe7kJPA6IuetcL4raeQlGl+ZieB2r0ItM89xfMU/&#10;Efid9TvHmizhiQRWRda1ewIfKuGUDggVW1EvBId7lcDrnrVJr2KSTbuBGPWrewQTH3mrXNyhLsW4&#10;6mqkMzecrIThhyMVNPd24Xbtxg+vSo1ltsF+tediaakj1MJPlL8E5jiIIwvuKVcj5wcHsRVH7UQx&#10;8ocDtmp47hm2puGc9R6V4dSi4vQ9mFS+5ZW4mU7Nx9TmnBpHIdio+ppkgWJS7NjjJqpNdqmWDAqD&#10;yWrldDn6HQqvKaNoxnnWFWG53CDJwOTjJ9K7mfx5+y54K8FyQ+Nv2g9MW+8MXxnv7PRLlJZmYkbl&#10;VXHz4HHHvXC+GPDviDxHrtjb6boN5PHdTJHuitXZSrHBOcYIwetfBPx9/Zy8faP+0j4i0zw14fuZ&#10;bPTp7m0aVkwu5ZDg5JGcj+VeTj6NSjOk4RTvLrfTR7Wa1/A9fBxw1TLcZiqs2vYw5klb3ne1tf01&#10;Mr9rAfCPwt488f8Aiv4SeKI5/Cr38t/ojEbHYTcmML6hifwr4y+GHhjwhr/jWHUfE3i1YWe43GA2&#10;28FieFznmvaP2nPhH8WdJ8Hp4f03RJ5XkujNcOg+RIwvAJ6ZzXlX7NnwZ1nWPijZx+Jby0s4IY5J&#10;o1u5RteVRlQT2BNd9epS+sr3tuu3qfovhlgaq8PMbnNenaeJu3ZttJKy+bR9J/CT9kT4YfGbwh4m&#10;8WQ/tQWnh7xX4XuDKvhzxBZRpbavb43B4pgdwYdCmOtfLnx++EFh4X8R/wDCS3Xjdb6C+l8wSW8A&#10;jypPIAyeR2B6173efs1/FvUfEBfTrEXtzckkRaUWnfJ+9hIwSwHfAP0rlP2k/wBjz9qrVLS21kfB&#10;fxBp+gW8axC/1PSntkaXHOA+OD29favWzjDOrg4T9on2sfz99HLiWWS+IWLwdaKp0pNt894uT5nb&#10;VtdGr2Om8O/DD9ka5+DthZ+Hf2m74lnEo0e/sIYrwSvgFN6KQ2Ceh7d619C+Fv7IvhS7g+H/AMXf&#10;Hvimbw/r2qwW99f20EVu2nlmAM0bENgr1ORtIHIFfN/wV+BPj+++I2m6eunzXEKXw81bJRLJuVsE&#10;Kuclvw7V9ga5/wAEyfib8SMXtn8bPDFr55Jhsdcs7m1ccZILNkbgOuB2r43LcZhsPhqmCxeNT5n7&#10;t+VSV+mlup+lfSI4OxmU8UYLifhrAVVWV51JR5pR06tJWSt5epzf7c37BP7Nv7C3i+z05v2o7rxH&#10;ZajHHc6bDZ2KNdPbuA6+ZjCjKEHI4Oa9J/4J0ftAfsAaV4hvvBN5b+I/Cx1KMb/F/iFoCsjKPlhR&#10;Y87E75Jyau/Gb/gmv8aP2i/2atE0HXfib4T1bxX4LmWy0270nU3uDqeng8JIWAYSx5wMDBAAzXgP&#10;xS/4J6/tE/BTTIG8a+CTpun7AHvbjKRhf73Ir4vNqmDwteVNYhqd/wDt2K/W+2rv2P6H4Ap5D9Ir&#10;w8o4fitRVSN4xXMo1JS2TS0206an0T/wUB+F/wDwTj8e+OfDnxT+EvxYbWfHmmxtb6tbabZlotUU&#10;sPIlfIwZFyVyDgjHHFfRnwq+An7Mfwv0T4XftG/ti+OrPwlfeE4Z00mPVXzBes4DorgZ/eR9QBnr&#10;XiX7DX/BMjwH4x8R+HvjwfjDpd3pmkW+9fDd5NFDK9+MbWds4eIDkep7V9Pf8FIv2EPFH7Vv7CWs&#10;+CbPUYLbXPDl/Frfh2aOVXScp8skXHYr6d8V8fmaw2OzHA4/DYu8acveTWkI2aklG97bs/KZZ9n2&#10;DnLwyzPCuGDp1HGNZXUpPaKcmrWtZXd9FvoT/sE/tO/sceKvil8bNX0j4rWcVv4mv0uIvEFzEYra&#10;VYy3yIXwSeQcd8V7nD4k8Ea7olr4i+H3jODXNOudwW5ijMZ4OM7Sclf9rpX5S/sv/sw+JdTuLL4F&#10;aNobWkl0I4lN0hQPJuG9sngE81+rTfs+n4XaCw0PSZI7fQ/C+n6fHiLiRVZjIRjqc8k17fB2ZVcb&#10;WngKCU6VNu0nfntLmmm2ny73VuXZpX0Pp/GLh7DcM8S0Y+2cnOhTb1TXNCMaSitNrRXXoLN4hi0+&#10;y+0XMoA3fKpHUVNb+IILwboWG0jJJNcTqWum5JhWEkKcfMMVNolxdGTbGpAzyc199LARbPyVYtxR&#10;6PpWqedKFVi2P0reeeeWIKWyD2rjdD3wSIVfknn611lhdJJModcjPY1NPCOhiIytsOdeNWi02XtN&#10;jCMJWOTj0qTWGJsXC9xyatNboUWeIAKB2qKayW9Bh3E54wOMV+k4SLlh1ofD4mUY12jhNeBY5Ev3&#10;eMdqytVt1uMKikEc7h3rvL3wLaPEzeacg52k5yayf7EZQ0MjqrL2IpVMPcKdWxzGlWMp+ZuGz1I7&#10;V2Wk2JYKJH+XHrVD/hH93yFxgnJwMV0WnW8fkqFTJHFcsMLK50vERsS2dikblZQxB71S1myd5Ctq&#10;pYqK6A2jBFLEH6VAiGCYyBPcnNROjOCszWFSEtjnooZmjWN0KbeufWtjRdOXIPTjpirwsILobggB&#10;b2qeCwa24AzWHs0ndmifQstpvnW4jj7rzzVVfCO6Ly5IsYbqRWpp9tMyjJwPQ1sw2avEA7Z45rlr&#10;OKkbRlyrU4HUPAkcrM8loGXufUVk3ngSz8vFpaMO2R2r1aS3tyhh2gAj0rNm0iOFyqEbTz0rzKkm&#10;3ozqp1IW1R5VJ8PkZjFHbKxPU4rL1X4fCE7WhOcnoOlev/2ZawyHgZ69KytU02K6mOzGB7dajncd&#10;NzVKMmeR3PgeNIWdkC49u1YN94SOS4G4k9vSvYNe0I/ZTtccD061xV/pbwE/j+FVGbTsJwRxsnh4&#10;W0W94se+ay7jSizsqpxnINdjNYSTt5cmTnvUJ8NruzkjPYr0rZSZk4o5mz8Po7ZPrk4rZstGRQqB&#10;T8x6DtWhDoWxgd2OORitXTNMjJDBMknqa1U9NSeQq6fosqlRHGSOrDHStmbTo3gMTDHy9q6vwvoc&#10;IsTOYA+0/NkVHrWi2rLJNDhAe2KG7i2PMdVUWjsI+SKzjezqApYfhWt4vtDZ3DdcMeG7E1zxuATx&#10;jANVzMC4uoyIwIPOKsW+tTKcrnBPPtWTLIOgfJA6VVj1UK+2Qkcd6pMR1CathTuk5A9aqXF8ZXJJ&#10;6dM1lf2ohPy5pr6gScjGM8VoiDQM7E8HoeDUsWpSRdxj1IrLiuwT87nk8c0ya5VCW3nn34qmBtR6&#10;yy8uoPqelMu/Etx8qq+FUcc1hvfhcqx+vzYqC4v1lHGB9DS1sL3Tej8RS5/4+SBVyHxReRLlJgMn&#10;rXFi4kZtsZP51btrl1QKXz75pq/UV0zor7Wrm6yry7s9Saq2stykm6NyAfvfSqEV2c8c57E1ft3w&#10;u49COma0TFY3rWWR9rK4wRV9Z5AuHYe2awrO7aMBFOB9avw3kZIBYc9QTUO6YmnY6bR9QgZVhkIG&#10;Dyxrr9Kt47yJY2cdM5HXFeaw3Jcgqec8V2XgPXrQXIivZCpxj616GDqpSszhxEG43OhurGO2jYRJ&#10;24PrWQdIe5f96No9Qa6u4ezv4S0HzY5GBUEYhS2YC0ZnUZ+5xj3Nevozzb62Obl0mFY9jkHHTIqt&#10;DpbyT5C8K1M17VXtbxERsjPI6d61NE1CArsK5D9x2NKMk5WBxaRe0azufNWToiDoVrpLOMFFO0Z9&#10;ag062iKKVwd3OR3rRjtxGpGOv6Vstjlk9RgQDmo2QcEd+9WfKO3+tMdBnBNBGhXII6imnp/jU5i7&#10;E014we1K4dCDB9OvtSEEdqlZT0wfyppDHjHXoaYr3GUUuz3FBHGcGgaEopcHFJ/WgaCigAd6UKe4&#10;oAQjFH0pQM8n8qBhTnHU0CuJ9aO9LwM9PxpSvOAKAEIIGaSn7h3B/KkwSMY96BiEAdxRjPQ07b6H&#10;H4UEEtkUBYaobPFOwQMdqXnPTjuaFXHFADQuBz17c04px0P40BR/e7/lTlDDp09KBaDVO3nng96I&#10;pg5+Zh9KeIyflHQmq97ZTqvmW7EE8EVLGlzMhklWO7JSTavIZq5nxpseJzE+4Y478Vr3VpcRz+Y7&#10;FhtIOOAK5DxRqErsYILdwAfv9jXkZhBNXPbwMrKxyOv6Sl1BulzxyBmsiPQkeEkW/wB0dq6V55Xc&#10;rLBkehFbPhbw9FqbFpIflI5z2FfP1KU2rHsU6kbnGaXpMkkmwwkegxya3pPAsuoWo8yMYIxgj9a7&#10;R/C2mWmJYoTuHqc1W1C6FkuY1wMcLXnOjWczvVSmo6nl938MPKmIMZBDdRWLqXhJLByk0Zxnhq9O&#10;vdR3t5jpjPbNYniF7e8QExDIzjFd9CnU+0cdWrDoeVaj4bhlw0gyS3ymp7GwWxUL5fA6A/1robyy&#10;t4x8yZxytV49MluRkcf8Br1aUDgqzSd0WNCUh49sK4znIFd/4duLMuCTgjGTnoa4m0tGsohiQsQM&#10;EAVf069nWbCkrleTXo0I8rPNryuj1We4tra3jvfPByuWO6ub1X4n2zXH2LTZkDKfmyetc6dS1Bbd&#10;rRmYL2DNXNX2k3UQkvCDlj1U4wK7+bTQ89u7Owm137RrMF3LKZcvzzwK9r8L3IudGhdAFVVwK+Zt&#10;Eubxp0QyECMjaeua9x8D+IJLm2ijVwdqDcPQ1rDYzejO7XkDcax/Fc7xxLEnRuG4rVt7qNo1ZjnP&#10;WsfxPL57IkCljnnHNarUV0czquqrZwFJWxjiq2g+JoUvkk2Dr1xwa0dZ8KyXUQ+1xkAn061XXw9Z&#10;W8G1YwpUd+9G2pLUm9Dai1GHVrv53IX2qS5W1s2RLRFBByWxXGp4x063vPsiTYlQ4K5rVPii2mjE&#10;iyDdjJfdml7RIqMOZXO2ivraGFLi6lVRgZGax/iB8R9I8NaHJeJex7yuEUHnNeZfFL4mXWkwrAJl&#10;EgTI2t2968V8bfE3UdddhLcFo1PC5/ziqjzTWgpT9mrHQeNvi7fX7zNJPuklJyzZ4Ht6V5vqWrtc&#10;ysWY4Y9Seaq3+p/acuTweTmqKIZWLCYkd81vGKijOKctSczyufmYdOmelPSRiACg4HPNRC3VDuHI&#10;PbPWn8kKVPfmm3c2jFWJGl3sMAYxg8YqCTaD8w4XpUsjCJTkjI559Kr3t2CQREOVxgGqhuTUstSv&#10;qN4C2Y8fQisq5nZVO7A3Grd7MZFyEwOwxWbczeYu1iSc966YSZ59R7kMp3AkMAM5rPvmVWKhuver&#10;F1P5bbUIwRVC4nSQlWfBPBPtXTBs5bXZXctk8ADHY8mo23dQcE9qlkZQmyI/iahYrGPmIJbpXUp2&#10;RLikhSR1A6dzQrDIyeCe1RSBipKj25pyRlQMEHJxkVDl1BRLYtopCDsJyKcdOIUMI+3TFWdOtHYC&#10;RyNq1JdXSrlB1IxiodRp6FKKMO8g2ttXHT8qqJbAPuYjPoDWldYLls/pVGVo05CknHpR7W5Lpq56&#10;OJBk4APccUqzITuCnvz2qp55GNz9f1p4uGZODxj7orwJanvLsWVZHXd5hBHFO+0Jv2qO3U1TaQFV&#10;JOCfWiSQsN6sFz3rKRpEtLOrHIOT0xQx3MDHJhj3A7VTMj+ZuUFQR+dPhnIbLSnA/wBmpujSKuXA&#10;ECBO44LYpkcJJKM2MdDTfNQgEDp2pzSqMEqfw7VjJnTFaE0TiJQVXk9eamjcMOIwBnjnvVMXA3Y9&#10;e4p8cvRnPT+dcspGyRoRzMgALfKeelWkbI3A5z1xWfDKCo3kcdTU8UysAcZB7A4rnlI2p9i2oyw+&#10;U4C8jOM1OikgSIPqCelVGulysYj+73qykyouD0HRs1zTlrZHVBWRYR9z7QcE+9XIZPLU4OT2NZ6k&#10;x5LsPqO9SwXJRMqevWuWTNlqaltOGi+7yOnPNWLeYAFGOS2M89KzIZAW3bDnjjNWEuQcMQTt6Eel&#10;c0nY2tqaRlVT16+lKHD4Pf6VVil3RleSR0JpwkeNV7+tZOVtRJNEkhbJ75PQGq8sRLAo+M1aKeao&#10;IQcj1prQHHA/AVtTqdTOUCo0ZChXYjtSLG2cAY55b1qy0EkhxjkdQRQ1o5+VM8/yrX2iM/Z3ZFHM&#10;FOB+h6mp4LgMcOR602TSmVQoyPXFKtq4G1V4HUAUOcWhqDTL9oDI2AccdPWtvS9Ohmt3cKAVHpzW&#10;FZBkkANbOm3/ANmQB+Vz+dcs79DpptXHGEw5Vo8e+KqXkcZPygDHXjrVvUr+F2Ij5HUVl3V5uHTA&#10;AoTbHKw2V1ZGRRzjHSqEk7RKct0+8PSmXGq4LbHA9ye9Z91dknLHJ9egreKMpWNCG9Rm2tKCOw9K&#10;S/nMT/Lhhjgk9KyftZ6lVz2PrTZtRfbvOOO2a2ijEvNdZ25HI5PvT1kkdt6Dqe/asv7WzYDADA54&#10;qzDcbwAX564q0hPQs3U7DaWYYAxn1qo5kkmyG68gCi7mGzdnoMAD1qOLcz8Ng44PpTasJXNGzgRn&#10;3kEnHBJq0se2M7T19KqacxyEIwT61oIpKjC9e1c7nZltXKpEgYHtThK+OR9CatZRV+YdewNRMqsd&#10;23p0GKtVTL2bWxHubduU/nSSrIyjBIx3zTwcNt24wOKSRGJ+UggjoaFNMbi0iGa6EUYbIzjpmsia&#10;7nLYVyMHsa17iwjeEq65LfoarRaMo7nrklh09q3hUSMZwbKYeclVd2bjNa9m7NAvylfUGkg00I5b&#10;727px0q3HasF4H60TqqTFCmNYlkIBI4596IrKR4wWGM9OKtRQfdXbz34qxFbSSMFRPqaz9okaezb&#10;M6XRWZRI8oGDjgUz+ybhEMjPvGOMLgV0CWkbMEkjx6Vqnw9EYgBnbjn5etDrWH7FM84vdES7mwi5&#10;7EY4FRN4JEY+XCjOenevRJPChLYji+m1a2tK8AXF9bbpbdQ4XqVyal4mUeo1hotankE3hadjglj3&#10;BC8UtppWqWM4dAzRqDkE55r2D/hV92knMBJPfGM/WrUvwlvmsvOitQcHdjZjFengJ+1ujz8bH2aR&#10;5pYWVyZAZYWww+Y5xii/V7bMQiDJ0GBXe2nhy5t5Xiv7PaBxu29aq+I/DIkQi3tguP4tuNwr007H&#10;mqV2cNYaW8kzGMYIXIzWJrt0y3bQxjleDg9DXWXFnNZXRt4wY8fxEZrlPEGkSyX8k4nLBuMrRKRo&#10;oHN6hJLcu2WJUHOPeqLqobO7GOoNa2qWD20BYeoIwKxLyYtcEMCD3qVPQ6VFWFIbzMHGOpNPSbCb&#10;R2OBSou5QSOntSOuDuGMdcUuYFGxLDI0fzb+a0rHVxCCsikjHHtWSi4JKjr1yKk5jAIPb8qOZNFJ&#10;WOktLtETzEYAEdz3p0c4ly+CCOvNc8J5FHBJz1NW4NUMKhVJ2gdM1nK9tDReZtSRRuisDgjkUwWu&#10;5Nr/AHh0GetVrTUo3A5AA4Azyferkcocgh+B7VhKTTNEuwkdqzycgY6MMdKkn01mHK+vQVPCANrq&#10;cj0z1q7DgLuKKSOOKiU/dKszGOlSjDqSPYipLXS3Z8qhyfStyG3jkO1hn19qs2+moq/Jj6Vk6l2U&#10;ot7mPbaYygmZcg9cipPshBJ8ojHGD0xWzHZDGCQP96pf7PQRbiec9Mda551Gy402ZUFu6gfMOTxn&#10;tU8dnlP3rd+vvVhbGbJbdgLyRjrTtipHtcjOeRmsJS6mqhZFJkSJsOfpnvVa4Kv+6CgjJAFW7uMO&#10;cjjP3c9qhjtUHzOCT7VPMh8r2Kqwsi7FwT2Aq1aWsk3BY4PUYqYWu7ARcH2FXLSEIvOSR39KznUN&#10;Ywtoxg0tI0yOeOM9qrXMAkAO0cDoelayIXUMB2x0qN7NXjPy9vSuZy7mvKznLi1VH3jkE9dtXNKg&#10;RWwzHk55WtB9KlJUoowDyD6VJb6aU++Nue4rlqto3hBp6ktnN5S8DOegxW3pt+4fa6j5fujHWsgW&#10;hRdrrnGOnSp4JHimGR75FedXXOmehQfLI7HSQZVBkuCysefYVfW4XTmLPyB0xXM6bqYDD95gf3Sf&#10;61eLz3cxYy4XPy/Nmvksbh5OTufQUGnE7/wprNpfOoC7XyOM13tpC0ThnPUADFeZ+A2gt5wX2gb+&#10;Qepr05NQgliTyz26ivmKUaUarV7WPKzSLjUSS0LKsCDtPXuKVwYhudCeOtWLSJUURgA555p90Imi&#10;bdwMc19PRwkpUVNvU8NySlY4zxJqkEsjBYuQeOetQ20XnwiQqBgdBUWt2K3AaeGUsu47SB0qhaaq&#10;VH2aRyMcZJrw25RndnvU6SdFcnQ29Lit7i4OZChTnBp954kh0smWacSBDwpNY8mo+RN82SWwBtFZ&#10;3iW6tvsLQrzJjK5rroN89kS8Pzz97VHN/EzUIPEF35sDKihTyprhJHWB/LU5GMFgO9aXiS5uRmFc&#10;9c5GKxoYHuTv59+a+sw7fs1cc4qKsjYsDGsSo3B7c8U+4v5NMTzvPOCeQO1ZNzqb2AVGxxjrTZtW&#10;NzBsmVcZ5Oa3tzbme2xfm8bF4ijynK/dwaxbrVZb9zPK4Gfu89Kyr2FYJPtOM7iRnPFMguw48oSq&#10;Tnoa1jTjEylUNCMyzKxV8gHgk07SppINUjDjockYp2jRhhuc856CtKw003V6GEeFzy1XJrlJjrI9&#10;Y+HZE5G5VCOAWC9q9UshHBZrHHjAXAIryPwAJ4sC2ZflH8Q6iu9tvFcFugtbsANjC4avnpVZuvJ2&#10;Fi6M5pcptyXMMB8pnOW/SpYr2N8KGyfeueGt2k05Jfj37U/+0Y9u2Fxn65rpw1eUJXRxywzaszX1&#10;vVoLW0fEmWIxgdq8q8YTy3OUVSzOeo716NqVtFdWCSMCCwySBXm3xZ8Sw/DHw5ceKLjyRcEbNLil&#10;wQZP+ehHovX619dRxDnC8nZJXZyqnGMbLc8a/aZ+JNv8NvAt/wCD7bXhp9zf2hfxJqMRy9lZf8+6&#10;Y582TjOOgNfJPxN+J2gaV4Rh1aZ0t9Is4ANPsx8oZQOAR29T6k11n7Q/j7wzdeGtRuvGOqubW5Zp&#10;J55H/eXEhOT+v5Cvg/4leP8A4sftWfE+y+CHwN0STUb++lEGnWUeRHAg4MsjfwoOpJ/CuHDUqmfY&#10;jmWlOJ8dxdxLh8mo/U6XvVp7JbowPE8fxY/bd+Pll8G/hNZtc6pqM5jWck+XYwZ+eaQ/woo/PpX6&#10;q/Bf4JfC/wDYf+A9h8Fvhpax+ZEol1rUiMS6leEfvJ3PXGeAOwwK579jf9jL4bfsDfDOS2guk1fx&#10;vq8AbxR4ikQbmk6mGL+7Ep4x3xk1gfHP4s3LXD6PpM/mX1wSCynIiX1PpXVmuMkorCUNkcnB+Qxy&#10;bD1MxzDWpU1bfTyOI+NfxJn8Sa2+kwyM0Nu2+5O75S3ZfcV8tftE/Fa3WOaxt5g/kxnJD4C+1ehf&#10;Fzxta6Hpx0nTZssdxmucnMr45/n1r5L+LWp6/wCMPEFp4G8KW0l3qmtXqW1lZwIWd5GOAOM8AnJN&#10;duU4CKSc1qfBcX57VzTFvD0NVex7t/wRz+Bt78dv2uL34satbBtH8F2/nrKwO03L/KiD8Mn2r9Xv&#10;EF+llHcXci7UijbHPtXAfsL/ALIPhf8AYr/Zx03wFZQpLr2pwJeeJ7/GTcXbLyATyFUHaB7e9aHx&#10;z8Qx6b4cmtI5BunG1vmxms80rKdXlR+icKZcspyiMZL3mrs/Pn9qG+bxP+1GuRuj0zTfLypJ+aRm&#10;J/pVC4klttEvvJJYw2zkAnk7VzxWnqemPrnj/X/F8kiyLLeFYWGT8q4UDp7VDqth5OiXsqYANtIM&#10;DnqprrwtKLw3Kz8nzvFSrcQOafU+lf8AglX8WrTxh4YsNWiaSOSzu/ImWXG7vjkda8h/4KZ+E7n9&#10;m79uaD4reGGa0svHVtFqcBQkILmNgk6jHTJ2t68k1u/8EkreSLwPJfRrtVtSkKE/7Jx0r2r/AIK+&#10;/BKb4yfsRS/EPTbYyaz8O9Wj1SGSJRv+yN8k659MEH04rKhQpwcqLXut/gffYmlUxuQc8PiiuZeq&#10;PVP2Uf2pvCX7QXw8074feP8AVhtmTbomru2XsLoDGxz3jb0rq9V0XU/DurT6Lq9o0d1bybZEPQ+j&#10;D1B6g1+af7GXxnNzp9jo2o3Z33NusXmqAm10OY3GO49+ozX6UfBH4pW37Rng9/A+vSxx+N/D8TLa&#10;SyOAb6NesLHu2OVNaUKby+r9Vv7n2H/7b/l93Y9jhvPHm2Bi6/8AFXxeb/rcS3t2kcAR4Oema1LS&#10;wUMGZgPQVmRyT205jmieORGKyJIuCrDqCO1aNpO0xAY5PeuqUmtD6uKRNfWKzRkE8k8cUll4claA&#10;yPG2G6fLWrYxQ3d3Hbsc8jvW5ayIJjYxbAo4CmnGclsKcUcFf6PEZhHIpU569KdD4La7AMeWAGTg&#10;Vu6zov2vVBG5IAbggd63/CGjG1uDbXHRh8pr0qcnbU4ZtJnF2vg5bWZS4z/wGur0GxsIkSGa2Bwc&#10;5A5xWlrfh4W7bgrBCeTVO2iihmRYnzk+taczMH7xb1Hw1bX1tus7ccN37iuT1nwc7S+ZbqEHTbjj&#10;PtXqOnaVLd2SwQ429d2etQ3fhwSr5hT7vWtoq60MHdHlC+FXSJpppSAOikdaqeIfDInskmtocME+&#10;YD/PWvSb2wgt38qeNWPcAVVvvDzXMfmww/uzGScDgYq0Rex4ta6bK9/5MmRtOCRXceDvD01zcGC2&#10;AaKNfMuZXHyxp3J/lWXpel3uu+Jv7H0OwMrtISSWwqKDyzHsBUX7Rn7S/wAJ/wBkj4f6he67rcE1&#10;9awrKLFW/eXlwwOxcdkHXH4muvCYTEY+vGjRi3KTskjnxWLw+Bw0q9eSjGKu2znf2+P2vfC37I3w&#10;evfEf2yJdbv7Zl0exaTMiLjHnMPTsP0r5s/4JLfskeIluNX/AOCh37RkMlxrniaJx4Ks9RQl7O0Y&#10;kyXp3fxyZCp6ICe9eb/sm/Az4rf8FZ/2mrj9ob48LPH8LvC+oiSWGcERazcKcpZw/wB6NeC7Dj+H&#10;vX2h+3x+0Bpnwa+Ff9g+GRDbzSQm2sbWEBVijC7VAUdABgAdgK/U6OA/sbDxyXBq9erZTa6LpFfq&#10;fmGKzT+1OfOca+XD0k3FPr5vzfbpt3R8K/8ABTL4/wB18VviZN4StLvdpuiMQTG3DydwfXHrWt/w&#10;bi/A6T4mft5+NP2itStPM034ceDpIbKV4wVW+uztXBPRhGsh4r5b+L3iK4g0q/1/U7kNNPukkkfj&#10;cx5NfrZ/wQL+BMn7PP8AwS81H4s+KLB7bV/iPqdxqtw0w+b7OMxQcem3J/4Fmvt+NHS4a4Lhl9LR&#10;ytH1v8T+ep8r4eOtxJxNVzKrte/olql8rJHyd/wVx1ibX/ifCbh9zPqDOCBwNox/UV9FfH8rpnwA&#10;/ZM8QAAPH44kthJ2Al06Tj8dtfLn/BR1pdW8f2N4rFsSkfXc4/wr6O/4KHpc+Hv+CeX7O/iGOYou&#10;l/FLSZHuBkbEMEisCR0znFeDLDp8N5fT6yc/xjIylipS4yzGb2io2/8AA6f6n198b9Gk8bfssaP4&#10;zs4vPufCOtpOwRAWMEitDIOe22XJ/wB2vnj/AIJofGCz8J/FbxT+zL4nlWGz1ySS90Qu/Vs4ZV7A&#10;g4NfVf7Mstj458A3/wAO9YAkttV0naFJ/iAwR9ec/hX5t/tM6T4p/Z3/AGhG1PR7pP7b8Ha6J4Zb&#10;YnEked+31wVODX57wrSVfG18vnvOPuvtKLuv0PvvEjF1cty7A53TV40ZpTt1hNcr/ryR+gPxy+Ds&#10;nxP8FT6RZym18RaFObzQruNsFLmPkLn0aup+DnxSH7Wv7PWs+A9UeGx8aWOl3FhOtyMtb3RiZEnx&#10;1A3EE496h+GPxS8O/Hn4VaN8bvBdwskV9CiX8SNkwTAc7vQ5yK8v+NWheMPgR4/i/ag+EFgzouF8&#10;VabB/wAtIsjMuPp1qa+DWMpywVZWlqlfvs4v1/M7cPmf9m1YZnQ96nJLntreO6mu7j17q/Y/JT/g&#10;or8EviN4D+PWn6F44+Hsum65qltbveWO4ut/rRYQfuj/ABocK4Po3rVL9o/Vj8AvA+i/sqfDZjPr&#10;DhH1iSBc/a7+TDTTNn7237ig+lfs78e/gF8Gf+Cl3w78MfGbwVc2sXjXwXcHUPDc05+VLnYR5E6j&#10;koTgg/wkA1+PNl8C/idN+2Pr2i/HLw7f6Tr+kTm2nsb0ZZMksZUY8OjZG114Nfzdn/CuM4dl7KMX&#10;Okm97t76Rl89+6R/cPAnG+U8S5dSnzxh7KF7Jqz/AL0fkvk2c78G/wBmLUo7AXMFkrSuT9ruZlyz&#10;OevPpXqEHwT1zQmTU7S5uYZIPmiaFAGUj0I689u9e7+HPB9lomnw2NpGoVEAbAxXovwY+Gen+KfE&#10;yz6nZNJaxyAPkZyc+nt1r5qtk0aus7ym+plivF7GRxjp4aC9lHpbdHwj8W/D+n+KtJutN8S6fDba&#10;jJiO4TYVS65AWTHG0nPIq78d9bPwo+HVr8NNP22lzc2nl3c0CANFaKNp2Y6FzwD6V037R3jq5l+M&#10;3iP4K+PPBiW/iHSNYvEh1iyYCO9sEZZLd9h58wo21iODtrz39rDxRo3in4sJp1uYVt7LTrYX0in5&#10;FAjEhXPfk4+vFfaZHm2ZZbwzVwdbWV7RfkfknF/COT8Y+LuWZtR92nKm51IdHKLVr/M5j9mT9mjx&#10;b8f/AB1ZaN4ctIbKzji8x9VuFH2fS7ZCPMuJAOSwH3R3PFe5fGf46eFPhppMn7L/AOyhp0q6dEwT&#10;VdXmlH23V5z967nkHXJztj4AHQcVek1y8/Zf/Yj0uS1tYNO8U/EqNtT1NUbbNFpoYi1twDz8y/Ow&#10;45avMv2TPAesfFTxrDZWunFtR1N3eW5VSRbwKfmfP04ye9fGYqNeb9jBXb3+fT07n9LZbLB1VPH4&#10;hpUKV+VdPd0cn89IrotTqvgn+z9quq77wwrc3Ly/6bczAkI59TxuI9K+h/BP7OejWkqCCxfULplU&#10;O0oAiDD+ID+H/wCtXqngz4W6T4a0238O6TagJEAM9S/+0T3Ner+Cfh9bWkSqIAvqSK9bAcMxiuaa&#10;vLufk/E3irjszryo4KTp0l23a7t/5HiOrfC3wf4H8PP4s+Iuv2umadb7VnuJVxFDuYKMnsMnrT/i&#10;f4Z8M/D/AMHaX4s0a8sJLa+1q1s1vCQ0bRytglSDycV7N8YfEv7Omg+DNZ8D/GXWrb7JeadJBqFk&#10;9m8jvG6kELgYzjoc8V+WfxN+KHw7/ZO8AWvwE8FfE3XvHvw4XXH1/RYLtBFqeguGHmWcsjkrJG+A&#10;Y3ABGGyDW2OyilSpuNPWfY+UwWcYqvNVK9R8t9+n/Dn3j8WfhN8HvD+hwr8UfEWnWkN/MlvZw3sI&#10;aS4kc4VI1+8xJ6Yrw748f8E4tS07SJvEHwrvJtTSP55tCvAVfaB1hYnrj+E1j/sb/Ev4DftB/tRx&#10;ftS/tE/tCLd+KZNPQeDPAcGnSyadoUGNq4nP+vuAqjcVVArM2C1fofo8vhbxlo6+IPDWoJeW0jlU&#10;nCEAspwRzzXPLhqliaNtE/Lc97LOP834fxEXQqNw6p6xfy/U/If4W/Fvxz8BPE1zpkdn/aGkzg2+&#10;teH9T/1dzEThoZoyMZ/ut1B71N8TPhlefCe5079sz9izxFdW+ixXf+nW8EhafRLg8vbSqOXiPoeC&#10;DX2R+39+xJpvjfQb74w/DPw4F8Q2UZfUdOtR8uqQAfNgDpIBkj1r41/Zh+LNx8L/AB22ka5E02g3&#10;6G31/TLiPEdzalsPvVv44+oPXIr5qvg8Rktbkr/A+vTzdvz+8/e8DmmW8aZRLHYKK9pa1Sm/tLqn&#10;5/yy+TPqL9nn/go74L8YeCZoPin4enFrcWLL4k0fT4d7W0hGPtEKkjMMmfmX+AnNTfCz9pz/AIJ2&#10;fsxnxBe/s7fDK80bXdWi8x7U6bsF7Mf9WGYMdqbj/wDWr5X+MHgeD9n39oe3uvCrC50K8lF5o0qZ&#10;AvrKUcr9PmwfTAr1j4H/AAQ0HxZ+0h4f02+szLp0jT6qbbyyDL5EXmogOOnqPSv0jh7OcBHh/F1s&#10;XNxlQi5JL7S6JeZ/E3i5w9m/DPG2WYXJYKeHx87Rct6V/i6rRefoe1fCX4W+OvHXjhPGOqacNS+I&#10;/juQPAZSSmjWZUjcA3+rOwnnsPrXt/xT+IOhfs0+AF+CvwZulFzKNmt6xC3769n/AIju6rGDkAd6&#10;6nwR4eb4DfC3Uvifrc2PF3i+FijSfKbKzJ+6voWwBx6+1eSfC74Qav8AFTxTP4wv5i1slwSFYFhI&#10;349APTvX82Zri84zPMFTopvG4tczto6NF25Yq3wua1m97NR6yR/TWQYLJ8Bl6pVJf7HhbXb/AOX1&#10;ZbyfeMXpBbXvLtbhbtvEup6XPqkXmzMyEz+YvIOMnHt71wuv/Df4xeKdHPiCz1aIWZhZ3lH7xRGM&#10;7gDkDivuXTfgvpGSk9rFDGyFGyAAwI5HPWvjr44xy/sj6n4/8JJ8VNCbw74l06RNEtX1BJ30+8kz&#10;ujKKS0ZYZCjpX3HDvhFl+WU41sd+8n1XRf5+Z4Oc+MGNpOVHK4qmv5rJyt2V9vkea6R8GNYutIh1&#10;i50i1uYJofMWY2wQkHufSpZPgR8P9Tj2zeFIYp3GPNjyrA+oxxW78LtA+O37UHxZ+HvwksYG0T4W&#10;+EdMt7jxbfwyLHPrl7EpdLYEnc8eNgY8Dkjmvpb4gfAe101pbrSrZF7qFXj6V+hR4Yw/s7xgrHwU&#10;PEHiWE/aRxU27/zM/Pv43/sU3kWjXOoaVpqapahSxRV/fIO5968K+FHxq+Jf7HvjoapYX0lzosze&#10;VdW1xF5oaI/eikQ8OpHGK/UBNNn0yZrG9gD8nqK+YP28v2WfDd14fuPib4c0xtsnyajDAv8Aq93/&#10;AC1A9B3ryKuU1MG2nrT6rt5x7WP1zg/xKjxBJZfmiXPLSMukvKXQ8M/ah+Evw68SeGbD9qT9mSF4&#10;vDOoy+Vq2lpyNEvyMvDjr5Mmcr1weKwP2ef2i/2hNC+G+ofsefDPxWbPQ/HGswy6PHc3xiGlan5g&#10;bYr/AMEMxG0j1NdB+xV8UvC/w38Waj+zP8Y7Jrnwj4yBtZpIyMRF+ElB9UJDbuorzD49/CfW/gL8&#10;bNa+HOuXTt9hvQIrlDgMpO6GZSO+3awYd8114Wv7OXLuvzXf+ut0e7nWULMKFTAVnqleDer/AKT0&#10;flZs/S79uj4neOdB/Zz8Efsp/FEQ3fxI1NrO+1aHT5GnSx8pgyAOAGZ9wGMD869e/wCCUfwv8e/B&#10;PV7nxL8Rvh7cR6n4q1p3kutStXjujlM+aSwIKntjH0Ffmx8Fv2i/iVZfGPR/jBrE7+I/EmnXUFso&#10;1W5Z/tL/ACiP5+flx046g1+7Xgv4r/EPQz4fsfiD4OsJJL9Ei32MxLQuYgxJ3DnByO1eJx/j8JTx&#10;WAp4iq6FJyp1FUUPae9GaXLJdF0vZps/mvh95msVmNOr70oOdJ03LksuVPmX8z677Hynb/EX/haP&#10;xa+IX7P3iWA2ktxrc9tEjLhIpuZbO5TJ67sKWHUEivFfhnoLah+1J4Z0e/kWyh1XXbK9uCq7vKuF&#10;by5So6cyRg4/2q+wPjf8Zv2cE8SnU4vBDaX46u7hE0y+uLEK12YHBKb1JB4HGeea+P8A4y6xZ/D/&#10;APah0rxRpcnl28PjCd4o84CRsyXIXnp1NfiVLEYDB55h5YbERrwhPmTSkvd5uZp8yi0+eEnZXS5t&#10;Gf1Hw5/wu5Ri8E8NKhGvh2uWWznGFpSi1upNQSf91rvf9ML/AFjyo5XCAAORye/Nec+LdSe6vXiL&#10;HrzXYazd21yks1tICswWaNh0IZQw/Rq4TV4WluGlLc+ma/sqOJu7XP5Jnh9NihBIkEnLDJNXprkz&#10;W3kxr2zkVRiiXzBJM2VB70anrMUkBt7RNuByw716+FxXmeViMOY2qa7aWcjiaVSE6DNcB4n8RPe3&#10;BmhkG0HgDtV/xe7faWHPzA4JPWuUuUnhBV/mU+gr3aVZWPHq0HFkV3ezXjMHbOegNZcu/wAzcZsc&#10;8VprbkAuDWZf24DENknsK641UznVJpkbybJ8ea3+9mrUTkgN546jINZwVy4Lgjjqe9OCGFt6ucda&#10;ipZm9NOLNyNYF4Q7ie5p0cmMOsmCOlY0V9Mnzfw5444q3aXpkfEq8YyDnvXBUpHo062hrSTuRtkX&#10;PHbvTr/xcvwq+Eni/wCMUXhLTdZvPD9rbvYWerozW++SUKSyqQWwpNa2h/DXW9W0yLXNR1rRNDsb&#10;gMbe88QaqtssoBwSikFmGe+MVwn7V3x3/ZQ+B/7PHiT4ffED9orQb/XPEQhjTT/Dga68uJDksTxk&#10;5rzMTisHhaclUmk7bX1+S3PTwGXZjm+Jjh8JTcpO2yvpfd+R8lfFf/gtL+3DqXxV/srwT46tvDuj&#10;MRDBpej6aixx4+XagPIye+e9ed+Kfj58V9R1WRdR8XX09xdXBe6knnLM0zHLbj+PSuV8Ea9+zNq/&#10;xJsJbPRtW1EwTfuLiUkEnGBIV9hzg16pqE37PNjqUc/9lT3Msbh0dmG0nseeo7815HDGHo/W54mo&#10;pTdtm2/zbOv6StZZTgMHkuB5MLCSi5zVouW117urS1ep4f8AtO/H7xP4c8A2nghtXkm1PV28+9aR&#10;+beIE4THbd6dcYryL4Qv4g+IvjO08P6BK32u5lSP5pNoAyMn8q9p/ad+EXwhi8OP8XL3UdUkadtq&#10;Kzxnd82S6qeDgcbcgcVj+EU/Z5+CGnxfFv4Z/Fb+19TdFSHRdQ0dYpWjkGGAKuQrKO3NcGZY2Mcc&#10;+dWuz+lfCnh3C0fCSFPIJ+29xvmld80rbt62V+r0PV/FH7RXjD4S+P8AQLn4H+KZ7G78HTq66jGQ&#10;wnmVcOrggB1Jzn1zXbeLf25vjB+0TpWpX3xV1y61OSG0kkW2LssKMEOCqA4XHtXBfAO40b40wXM1&#10;34R0+yitGLRMIi3nbmJKkHp69TX0B+xX8IP2Avj74t8S/CX4y/EC70XU7CwIgvrbVVtLa+h5EsKy&#10;EfNInH3evYmvsIzymplnPKL5rWWjP85s4yXizhfxUhDPKsUnVVScYz0te9raK/8AXU/MHxJ8Wdc8&#10;P+Mor7wXrU9s9jOJVubaYhpJM7s8emcfnX0BB+0b8XfjxqXhvxXdeNZZdOtx9lvtOV9ot7kDqw/i&#10;DDBDfUV7X+3b+z7/AMEvfgh4D1RP2YPCGva/rmnsqXOp67q0kluOcbUQgYP+13r5r+Av7WXw2+Bv&#10;iyLxLP8AAmwkt/NT7XDDdkiRQOux1IPPPWvyzOsuo4fGU8TDDc86eqdldp7rX8H38j/Uvg7i/LvE&#10;3gbFvK6icZQnTTla8ZJW0leyT2dnqfRv7PekeLNAmuvG41E2aByNPELYeeTdy4OMgKe4OCa+kP28&#10;/H3j/wDb4/4J8ouj3U1x4r+H6vD4m0a1Yl76DAMV6qjlgNuG98ms+T9uX9lzSPgxp3xen8C6Vc6L&#10;eBUs7b7Enmb84MQGeCDnj8awvCv/AAVT+Anwv8bzaxpf7MFpaxTRmCe8stZMMs0D/wALL5RU9fun&#10;jP51jgM9w/FdWvWwuFmpRdpJwtflez84teqfqfwTiuBPEPwN4gwmYZpi4ww86jt70tGnd27dn0au&#10;j8z/ANnbTvH+pa2fEr+Ir+20/TJwGRbyRBPKOigA9sZNfqV+yl+1PrXxj+A/iP4QeLtcul1XSNDu&#10;ZNKnivTHJKPLzsRifUA4Pp1rpv2aP2PP2Ov24E1TxB4CttY8Fz3QlvdO0i4tofLuiTlmjxjjJ9Oe&#10;tfH3x1+MfgX9gX9qS6+FnjLwpc6n/ZyLJJd2e0iRHJ+Uo2MnA5571+Z8S4bM+I6zqQwclKLfLHRP&#10;3bc0Xqt/Pya2R/oplHFXhj4j8HVMBl+KU8TGKqc7STVTo4ybtZPR2fW71Ppn/gl18GvjF+0Ba+If&#10;ip8UfH2s2miWok0vwlGW2vNeAHfc787tsZ2gDuT1ryFP+CmH/BS/4DftO3X7N3iP4qz3TadrRtpE&#10;1OySYNbBv9ZhhlgU5zX1B+x3/wAFnv2C/iZFoHwXsdA1Hw9qRxFFElgY7dSWzuO35V5OTzUf/BQ/&#10;wN+yX46/aFg8Zaf46tPDnxA0/TRaahDrNs8KXls+GjmSQAo+R0Oc4/GtquKy7KoVK1DDOjX5NY8s&#10;oST6SW10nfVb67n4rwBLOco4gnlfH6VXD1m1RqVEpxTi9UnZ2utPLS59N/Dnx/B8drSF9d8H2HnN&#10;o5u21awJikJVR95QNpBNWbDQJrNl3WxUEAk4rm/2BfFnwmb4Q6l4cuvidoh1q0jWCab7cpj8jOVI&#10;J6ZJxj6V7QPDz6hAtxpEtnqER/5a2F0kuR9Aa/UuA8wlnXDtGriKqlVt712ua6dtVv06n47xVltT&#10;JuIsZRpRfsVUlyOzty7qz7WOf0fTYZ5huUcDNdFbaVBBsbOCT3NUZIk012WNDnOGU8EVds7h5olI&#10;HO7pmvuo5fLsfM/XEuppiaGKARhuewp1vcxBlXqSe1VYoCzeZID1q6mjyTILi3QtjkGvdwtOdOFj&#10;yMTUjOd0T6nYbo/NWUZxkYNctqNndSXpeMgLxk+tdGIpT8xDehHpUU+mq48yIe1dMoXMIzMO3s5g&#10;6vkYB5zWlaSeQ3yjr1xUgspFOyRQRn0rT07w3fTAP9hbawyMjGaw92D952NU5SVkjT0u0jvLdCYg&#10;2RnpUV7oMYkLRkKK0/D0ot4WhS3O09CauX0VvJakIFTHUms5YijJO5rGhVi00zEj0mJkBVgCozUT&#10;xSRS7GU57Gn6jqaaZJsaZTlcrt7is5vGUXmAC3yAPmYmvKxWIw6jeJ6eGpV27SNh544LcSsccU23&#10;8VQeWIuNw9utct4h8WpcEQp6dqzl1tmQKqj6A18rjcXUk/3eh7mHwkJQ987qTxM6846dlobWhPGT&#10;sxnpzXH2t+XJR2Oeuc1pW12zRg7u+BXFQlVuazw1OOxoPdAvsc5+hp7wRuvyHnHWq8EQk/eAFqsR&#10;IrHZuwM4r3sLh1ON2cdaooPQpataExbSdxPYCua1Tw1JKRMflA6gdq9Hg0qKVRhQfes3xF4fEeBF&#10;nDdQF61pVw6T0MoYhPRnmMmil5jEBg5+8BWPqF09jO0Aw20+tehahp8dorG5XywBndjtXn97oc+p&#10;XUt3bhjGpOCVrn5ZKVmbcyauQpqsZBJTPtmrNpqtorKfMAxyM1h6rutiII8j5fvYrOivfJcAnOOS&#10;KFfqK1z1HQvFyRy/ZlnAU9ea1tfvrcaSbuNCc88V5Rp+rgOswPA9DXR3PjK7msRZZVlI4B61tFaW&#10;MpJ3MDxnrkd3FJEy/dyea4dr2RWDBs+gzW34nMxZ2I4J5A7Vy00hWXG44HT2pqL2JbsjTXUGblmH&#10;QcVTu5GZg0bZx6VUW4wuOoz+dKLjEh4471rGLRnKV0TrevjG7p61Mt8ET51zx0qkUXJYNx/dFR3R&#10;faQDwBnGK0jHoZ3L1zqwVARgDoeaqya6HJXK4HTB61jz37rmJDkg9fes+e4cnfK+STWypX3E5M6K&#10;TVwcnJwfWq7awd3D49Ce9c+b9wpUAn8aI7okb8Ejoav2LRNzeTWNz7GlXryKv22ou4BU4GehrlSV&#10;l+ZWwO+O1XrK/ZMK46cA56ih0rCUtTqrW8jjUrklia1dOusAiTj2NcrZ3iHEgI64yDWnbamrqFIH&#10;Hes3FotSOnhueMZqZJXOMN3rCh1RhtQMTz1NXE1dFwMdueaSuXc3YL1kXMnIHfNW7LWlhlDpKRx1&#10;J6GuZl1ZdoyucDpmki1JHPIwcetaRjqS7HrnhT4gTQKonmyrcFgegrprjx/p0dvm2vkYHgqByT71&#10;4daai6Q4jnwB0qdPEBjG6R9x9zXdTrzirHDVw8ZO6O61i6t9Wunu5JVQZyVBrT8MQNJEs8b/ACZ6&#10;V5PL4lnW53LMSM9Aa7vwf48086cttdTKjAdVNdNOom9TmqU2j1PS2EADCbOccYq/ca7YWhVZ5wCT&#10;gAmvMJPiBNC7GznPl7euaydV8aarc8O+cHIbPIFdPtYnLKk5HtlreW17GZYJAyg43A1KwBO09a8m&#10;8EfECC1tQk16dzHLFjwK7KPx9HdQKbS8gc9z3q1JM53TsjoZyyKSF57jFUk1QtcfZngIOcZJpLbU&#10;xqdm8yS/d+9jtS2tszFZsD35rRLTUi2hbKBjk1G0Zz1/GpCjjAB4P6U4xsByOPWpFaxWKBcYPX1F&#10;KVDLmpjGCMg/SmGIjHoO2KBJ2IimF6c0gXc2fTnmpTEDxijy/wCHkUFdSPbzx2pxUNkA5/CnCMr+&#10;XcUKpHGKAIwq9RSlM4OcU8Jycj8KayknAP60AN2gEUYZeD+dK+R8xHamRys0pjeIgAcHPWgLCrk8&#10;+p5pxX8qXYeABwe9KFU8AdO9A0mMwQcH/wDVS55xin4JB59qTZkDtilbUdmIu4kjH1p2D1PpigLj&#10;396UDHGc4pjSuCqPSljVhkEY9DQozxjn2p4yDyOlK6HYVEHY9DUgjxkkfgaVUAFOVgx2ih7CTaeh&#10;VvdMkEDSvBuHUYPauc13TcWuI9O+bPHFd/aIklviQDgdKp6pFpwiYTyKMevavOqx7nr0vdjdHma+&#10;HYVi8ySMM56jHSrelWD2w8tW2Y5wBWxLJpoElyjZCnhScZrOOq2okLmPgjoDWbw9OWo1XcdAuC8I&#10;A3ZBFYOuFgFYjp2rQ1XU9sZlDD2AHb0rBvtRkuWKu3BFYTw9NI0jiJyZk67NCibUkOevHrWFc3wd&#10;tmM1p+Io1iCurnk9MdqyHs3uFCRnHPDViqOpbrJblbULT7QizKCCD0A61o6DZQra4l9OcjvW/wCG&#10;vDNjqNoImlLOB2qZPBcljIzSfdHvXbToNHLUrcxzjaSZrrbtIUt1x2rStdCtLVlnYAgdDWjNpTRx&#10;hycgnsOauW+gfardQZCBt+7jpXXCnY451W9Eczrls86tJEQABwBWBLriRxta3EWTj1r0S78FobVj&#10;JLyB8oPeuL1LwvbfbSWJTBO5D3rZR1Mm9ClDJFHpiXUabRuOAK7DwJr7JFiGJ/nxyTxXN6VoNrLI&#10;bGdiYw3JzXpng3whFEsccUYZRjIPBHvW0VYxkdPoUtzdWwcq+0jKknvV5T5E6s6biG9KuxW0VpbC&#10;KFQFUdBUDxI8gJkySflAqubUSixutyRCFXmTOOQK5jxTcFtPkaBSC6bVKnofWtDXNajS+NpJMPl+&#10;6T61h31/azI6zzDB6AnpWdSooRuzanT5meQ6k8+g6k93ebnG7BIbk1j3fxF1NWkWGcxxlvl5ya0v&#10;izqlvazNHbSEqp5INeUa1rskpfD7ADz7VFGPtveZpNKk7G34w8cS6s58253EjGc9K4vULmWVx5QI&#10;A6nPWq1zevPLy647VCL0uuw9R3PevShFRVjjk1J3Y5UldxuYk9+asxCQNu6Y681T+2NA+4EbWPQG&#10;pG1KNVDFQxziiUugRskaUUhdeOvalMgBJLgk9B7VUt53dSyqRkevSmP5gYkN83ehItysrl9vLRGl&#10;cjIPAHeqFyYUcMHI3ZJWieURKfm5PJNZl5eLJmRWPTAzVxjdnPVrKWiL85t/KExbJHQA1iXtxF5h&#10;ZG+pxTLq/kRQM9uAD1rOurt5BhiOeceldEIHLNqSshLideXwAT71RkkV5OSAc80s0nmMM9zTcBeA&#10;cc9xXRflM1HoIzoF2q2W9qhdByXfJ9MU/BLlN/I7jvTiMYJGeeg60ucOQks4CPmOMVM1kkeZAfwx&#10;UUV1DHIAVIXOGxVxpEYLjB6d6SncPZ6D4LoxxYPXFVbiXJJ6c8e9PnJXORjjvVaRy4wwpORSiiC4&#10;d3JAPtVW5hB6PirUuAMjnHWs27kMfR888cdqUWJq7PQ1ZXTyyCpA4Y96dFySAuOeCOlUVuN3zKdv&#10;y9SetWI7gJiJscDsOua8WUrHtKn1LBj5DbQQRkEUkkZUfLnr0xTJrkbQu4LjoKYbhlX5peT0H9aw&#10;lPqzVQVyUFt4L88YC44FNEgVwCoGeM+tMe7VSBgn0PrSgDzAFfoeaxlJI0SuWImA+7nOMCnpK27Y&#10;epHVqhiwuUxgd8GnuzBs7TxXPKbN4xRNvJ5bGe9G8kFTj69hUcbhlzjv2qVIw4+br2BrCUkbKJPB&#10;KCAGBA+nWrCsC2Y349M1TU7Wyx47e1TRygHa+CSOGrnnI3grbltZgRnJ+lS+dvXBIP1NUUnEWFfr&#10;z81BnCKSOQD1rFy7nRbQ04rjehjBAPAB9qmgnU/u1kHXueay4rgbA7HgjqBT1kx8w6DkfSueUrGs&#10;FextQSt5yhG9vwq4pAbYrkMwPbisi1naQAlAD7fpWtYSNdKEzllOWz6VySaexukWYPNVFDP0A59K&#10;uWltJO43EMOmRS29qUbMoByOnpWjZusOCi449KxctC0rsSS0RFCgZY81HFZTPx2FXWG7KkgE+1WI&#10;LXZGCeeOtJVFsP2d2UI7GM5dhn3FSR2asAex7Y5rQEMPl7mIGOozVKe7jifaDx1NHtXYfs4qxLda&#10;fvtlkiA9uKpSKgwCADnnAq1Pqam22K2OOPaqM1zCF3FxyR3qozkTKKJVClt2On60jTFM4OOc1VfV&#10;IoxsByT+VUrzUixKKTk9Cf5VpdszVi4+ojdgy5zxis/UdQeQ4QjaPWqU162WYnBJ5warT3BcAucZ&#10;PNawg+pI+e5aRmLccdBzVc3QPXI44BFRXFygUgg57c1CJSVI5PfJ7V0xRnKRaW5U8c5XrTJLhUbs&#10;cdfWqJnbYIyQfqajaSRXDBT8oyTjrWqRi5MvieUFTuwAfmPr7VYW6AYLgg9ay1lZnBbPTrU8VypX&#10;LPjB4J71TVkCkXpJjJgswx7d6ntTuIEY6+tUg4ChwQMnpnipreVshwcYPfrWUmaJJmkszRybgcY/&#10;OtC3v97GPp7msbc7ENuHGDzU1tN84VhyprkmtDVJM1vO+bYy8kUTMAhPdQcf0qqs5Y4ibIz1PpUi&#10;zcBG5AOcVlewWJIt3/LQ5JPJzUvlquATkfWkVVliBHA9aRt4+9gg1abRLQ+NN74wR6r6VOsQJ5Tg&#10;VHB+6TI/M1L56s2QDwOhqlNk8g9YxuwF46DAp624dsgAAcnmow27qMd6liZ2yme/pScy1BFm2jhU&#10;5xzjANXYIxI2FXJ96qR5UAMw+XtV7Tsu6uTjPFYSqtGkYJsvWWnLM6l0AwQQc966bSNLjkHllAcV&#10;j2CFxwOnXFdH4flaFwJDk9j7VhLES2RtCjG1zW07wkroZfJG4nj2re0LRfJO2WH5s5Ujp+NO0ljc&#10;QCQsOvStvTY13qoj3EnGAa7aOHqVkn0MKlWnSKum6Ja3N+BKBkjgVvnQbV4DbNGAOhApNG0YxTvd&#10;yjBz8g9BWqQoPA/SvqsFh/ZQ1Pn8XVVaXkcrqfgLTxA7+UrE8gY6VxXiDwjdSRmKHDKONu3oK9Yn&#10;zKxC8Vivo92lw7vsbcc5ArrkkcTSueJah8NDeXUm+TA2/Ic4GfSuO1zwFc6PI0FzGSduQxWvpu98&#10;LWDJ9smVRgfOa8m+IN7pkN1cvA4kYAqgPpWVRcqNoN3PFtT8P2twJI3jwx68YrktU8MrBI3mIMD0&#10;r0S9PmSlXx9cVlazYR3Eal16d653O251RVjgJ7YwEptCjoBUDwts5HfoK39X09YlYgAMOM1UFn5i&#10;8sD2qfaK1zRRTRlrGyjay49Dmpol7tHn2xVi6sCrARHnpj2qaKxYx4K4Ocg5pe1VgUNTMmwp+Xt1&#10;xTMguFPUjFaNxp5B8spg+wqCK1KsAQMk8HrxUymug/ZyT1GwBvvqwyB3rUsboq4WXJ9x3qmYVjYs&#10;R1PpxVq1s5ARI55HQDvWUpmsY9EaNtdFm2FsY6ccVpRvK0a5cHC5XFZltA24SBOD2PUVpWcc4CoF&#10;5/lXNOobcty1YSMOoOQOMjFXYLmZFAXHJ4PvUKwO2CqDOOpqzHDgBgB16Vzc7T0HGOhIrMyhnHH9&#10;asW6hyCxPHQVE2I1+brjgUstwixjLYZjwKXNctK2pJdvuTCtgqM5PSsiS+YK25enTPergukl+Rj1&#10;65P61W1K1im4ZgCBjdS5irEEl1uiD5XBPUt0qVbq2jAaR1z3ANYmoRT2sXyTZA/h9axxq1y0zopy&#10;V6g96HG41Y7u2uYmPyEe3NXo2B4duT0riNK8RlAA5YEDk+latl4jkeIs2WA7965qkWjVbnUKEEfJ&#10;6DmkVsNkjgdj3rMstbiuI/LBB2/w5q2l/FnIGM8H5qwkzWLs9S2ZIxnKAc8YNOhUO+Tg88A9qgR4&#10;5UIHemp5tuQSxPNcNaUraHXBKxoGJAuPemy7doVlHFMt7hLhcMOcciiUsQMY5NcNSfY6oJEgdYyC&#10;q4OM5BxWjZ6jK9sGUDI64rHLBXIYkAY981bsCwkKk5HcCvHxac4s9bDy5Udf4daeWZJxLx39R7V6&#10;Z4c1kTOkTccDgcmvKPDV3Kk6xK5xuwARXX6XqzadJ50b/N3xXx+Jo+zneK6m+Lpe3p/kerW11DGq&#10;iSTLAVFqmr20eY2cAkfdrz4/EWWFzJPuIA57YrMvviLEJjcPITnsTXof2pV9j7OCPFhk9Zyuzsr5&#10;rV7IxxMFDMTt9PeuRuIDaTSIzFgxyD71T/4TwX4yp2D3PSs6415571kEhb6HpXJd1I3PWw2FqUbp&#10;nTxLDPGgUEOF+9VC78l3ZZyCecZ/pVaw8RNb27LIAWzjPpWB4j115r4eSxXjOfevRwcVJA6ck2mY&#10;/iXyp7kiFflQkEnvWXNutV3L68YrUukd5GZ+QeRxxWdeRTzSYCjaRgHHSvpqL91HFUWpm3V28zAz&#10;AAY6YqncXuFMCqT0wccCrk1jdGbynXkt25qQ6KrECSPPrxXbFqxyyvbQpRWE1/bCDYWPVQB1qO28&#10;FXMkpeONkJOWPSur0vT4LNFMcfOMVvW1kZoA0oAU9FA5o510MuW+rOT0Dw1dW8nlzxMcng+tdhpf&#10;huIOnQZ6gVZtLJQAsbDPpV6EmJd3OV6ZPWuarKUkbwSRe8OW5069GHwuMBT6VsX8MVzKHiQbh0NY&#10;ls885BZdvtnp9a2raJkiDls5HrXAqWrujSbs00Pjt2mUrGpD0y2S6S4VS2NhyQe9XLYKxDR+lVvF&#10;3ifw/wCBNHk8ReJ71YokUlYw3zSt/dH+NdOHwkqjujlq4iNNO5qa9480DwX4dm8QeKLlYrSFPlDH&#10;5nb+6o718Aftj/tkWOs6pNqmsXKR20AK2WnpIAyjsWHp+tcp+3L/AMFGNPaS7jtbtfLtyywRrKBH&#10;CO59Cfevmb9nr9kX44/8FAdef4h+M9WvvC3w8WbM2tzxlbjVBnmO3RuSMcFzgelfRUMtqZhR5W3G&#10;kt29Ob/gdkfmOfcTzjVeDyxc9aWmn2fn+pzs1p+0F+378UH+HvwW0w3EELhdQ1Odillp0ZP33ccE&#10;46KOTX3v+y9+yT8Gv2FPAk2meEHGq+Jb+MHXvE92g864fHKR/wDPOMdlH1PNdX4S8OfCX9mj4eRf&#10;DT4P+GrbSNMt4xvESjzJmAwZJX6sxHc15b8QvidqOvCRNPvBFBk5n3dB3x6/Wrq4yOHpfVsJ95y5&#10;Vw5hcrf9o5lPmrPvrb0/zLPxb+Lt9f3T6PoMgeY/eZm+WMep9/avnX4q/EfSfB0E9tFeeddzDdeX&#10;JOSxPYegqX4r/F6y8OWstlos5Mh/10pPJP19a+Vviv8AF60s4LjVb+7yF+YqzcdP6VeXZe5S5pas&#10;+X4s41db/ZqD9Cp8bPi39hjlu7m7ZppQRBGnJ9sL1JzxX25/wSB/4JxeIPB4T9tX9pvSVXW9Ttgf&#10;Bvhu6iy+nW5wRdTA/dlfsv8ACvXk4rif+CSn/BNXXvjP4itP20P2pPDzxeHoJFn8CeHb2MA35B/4&#10;/JkPSPP3FPXGcYxX6Z+Ktci5jTCRoMBVGOK9vFYmnhaXJHfqa8G8MVZyWNxereqT/MyPFGuKkbz3&#10;D4GSQM18uftM+P5mintdPk8yXYQgJ+6zcKPrjJr1D41/E630HRp5PMJ2LtVV6s3YCvlvWdRvtc1E&#10;6hfzMxDl2VucE/1FfNU6c8TV5nsfZcRZnDAYVxjvY56DRItE0tIWRc7ecnPPc/XNcP8AEvUf7G8F&#10;apqBkUKLZxGQMYJGK63xh4higOS+4clR71458dPFov8Awu+iWsodpZgJCesY7dOtfQ0I8kdT8QjP&#10;61jbt6tn1L/wSg0eRfhVBMLfYst2z7h39f1r7nbwvp3j7wVr3w21qCOez13R57OaGYAq29Coz+OD&#10;Xy9/wTc8CyeFvgfpDSIC88DSSMFxglsgY9ua+q9Al8iZJg2NpDA+mDWDalVbR+45XQhDLoxltY/E&#10;/wCE9hqHw0+I2t/DXWZHt7zQtZltJlfjY0blcAe/H4V9zfCf4k3lpaaf8U/Dc5TU9HEcerKrfM0Q&#10;ICzADrjofwr5q/4KheCk+Ev/AAUO1HX9PRYrTxTZwaltRush+SXI7fMAfxrrPgV8QbzRrq21kgzw&#10;XCNFd24/jRhtIxWuIw6xuH95n5z9feQ57KK2bP0606TS/wBozwrB8QfBr2ya8IQdW0/zAv2rjiRO&#10;2/271y0E89peGzmtpEkDbHR1wQR1Bz0r5++C/wAS28CeJU8Oz6nJ/Z17GGspwxTap5wSOhB4yPSv&#10;pvwj470LxZq0PhH4l31vZ6neDHhrxW+BBfEDi2uj0WX0f+L68HiwlWryezrtcydr9+1/PzP1zBYy&#10;niKEaiejIoINWtZ472GBmB4PatbRZ2hl825lO9iW+Y109vo0dvBcaXrMD291DwYyuefY+nv3rkdY&#10;0y7stVEjPvTdhecV2U272Z3VHaNzbtVivZhK64OeCe9dBY2hSUPkAr0FchYXdxHL+9fIHTFbS+I7&#10;XyU+9vA+Yg9a9KEuVanmzV9jS8UXkjaUTMxXHIGetcjpt+Zb1UyRhs5NXNb8QLqMAtgxAU9x1qho&#10;VtLNqioiZDHritE+aRFnFHp3hBZTAZnztwApzV3URMw2xptU8sT3pNIs203S1aVCAFG7mql1rMN9&#10;cGGPoF24PcV2RVkc8nZHOand2cV+vmTACRuo6VV1W08S+InGneGJRFaq225vpOI4gepP944/hHNX&#10;rzwZZNqi3GqTuYzkxWUTfM/uT/Av6ntXgn7e/wC334T/AGW/CsnhfRb+2m8STQEW1lEw2WS44JA/&#10;i78/U16eVZRjc4xccPho3k/6+487MMxweU4SWJxcuWEf609exp/tWftV/CD9ijwBdXMV0txrNxCT&#10;DBI4M07Y4kk/uLnov/66/O39nL4H/Hf/AILB/Hm78YeP9Su9P+GOiXude1k7k+1uTn7HbE8MxH3m&#10;HCj8q5L9n74J/HD/AIK0/tKzaFqWv3tv4U024F1428RsSRbQk5EER6edIOFHYZav2Q8JeBfhz+z3&#10;8LdM+E3wr8PwaPoGh2ggsLSBAAAOrsf4nY5JY8kmv1erSwPAuE+r0LTxk1rLfkT7eZ+a0pYzjXEL&#10;E4lOGGi/dh3835/l66rnPFN/8Mv2ZPhFB4S8F6Xa6H4d8Paf5VnZQAKkaKOPqxPU9STmvyv/AGov&#10;j5qnxt8eXOt3lw4tI3K20TPwq57V7L/wUY/avbxp4jf4Y+E79zZWTst+6txJJnpx1xXxt4h1eKC1&#10;luLiQgIpZs9q+94C4Ylh8P8A2njF+8nqr7pPr6v8j8s8ROJY5nillGBf7mm7Sts5L7PpH8/QytE8&#10;A337SP7RPgj9njSVlf8A4SHXIobvyVyyw7hvOPpn9a/oj+NGgeGfgR+zFo3ws0KJbaz0nTIrO1hj&#10;GAFjj2/zr8u/+Dcj9lSX4k/tBaz+1p4y0kNa6cjReHGlB42nDOvGPvMoz3w3pX6L/t4eKDfqdJic&#10;7I0ESBT/ABHv9ea/NvEfOf7W4hjhab92n+f/AA1vvP2Tw3ymOUcMTrSVnJNL+vW6+Vz8sP2sdviP&#10;xxYWZhMvmXyII+5Of/rivqz/AIKB6DdeIP8Agi1YX3ls0vhbW9KvnKLnYI5dhOe2Nxr47+PHiPyv&#10;izAAW3WepKRg853Yz+gr9Efiv4QPxN/4JI/EHwlHCZJJfBEt3EiDkvGBKCPxFfTZpTeDyvLU9lKP&#10;4tL8mfkWRYlZlxHm0r6uEl/4Dd/nE6H9i74jvfeE/Dni2zl3B7eGYuP41ZFz+YJrx7/gsX8Ik8Df&#10;HDw98XNHsZDpPjGA22pS4ykd2oyhP+8vH1xSf8ErfFUnif8AZe8JahcSZZtNjRsdto24/SvrP9rL&#10;4JWX7U37H91oDMF1PTYftGnzlQTHNF0/QV+XxrxybidVeik0/S9n+H5H708DHiTg6WEnq5RVvWya&#10;/FfifCn/AATU/akPwD+NVz8C/G99GPCPiwkWxmYhbW7P3SMjGG6fXFfodq2mJYzS6bOFuLW4iOwu&#10;AUliYYwfX0Ir8bPiXoF6+gQ6msTW+pabcbJypw8ciNg4x6MK/S3/AIJ2ftEW/wC1J+z3aaXrN3nx&#10;DoKC3mZz8zsowCfZsfnX3HF2UwqUI5rQ2lZT9ekvmfjnhzn+IwmNq8O41+9TbdO/8t9YfLp8zlfH&#10;mgePf2LvHQ+NPwYiluPCd3ODrOjrk/ZSTzx/cPY9q9i8W/C/9nr/AIKLfD2z8d6RLDpvie1t8WOt&#10;WyKbi1f/AJ5yD/lpGT1U/gRXTzWdtf2c+katYrLBPG0V1bzrlXXoVIr5Z8a6b42/YU+KUfxD+HK3&#10;E/hHUZg01mhJEWT8yn3Hb2r4qrg6Ge0vZTS9qu+012fn2Z+mUc1xPBtZ4im28LJ+8lvTb3at9l9V&#10;09DgfiL8G/iV8EPFEvgz4o6ELefexsdQtyTb30Y/ijY9/VTyK1PiB+0X8Kv2LvgxB4p8dXLXXiDV&#10;YWHhvwxYDdealMRkFR/BGvG5zwAK+49A1j4Lftq/CSGDX7C31C2uEEiqWxLBJ/eRhyrCvzD/AOCn&#10;/wCwd+0D4d/ak0zxPdq2seGvEUNt4f8ACHiG2tSw0ONiBItzj7j8lt/3W2468V+OcR8N4jBylUoR&#10;1XTqj9y4PxOXZziaftKqVOSvzd1vb1PiHx14w+LX7YPx4fx9ovgq9u/ElrPmaDwhaPOdh6+fLJ8g&#10;YLwc7R7V0lr8GfGfhjXsfHX4Ja1plnffLLe3FvkgtwrF42ZFzxwSCK+mfgj8GPCHxJ+LUvwP+Hni&#10;G88NfCbwPqgsdT1HTSYbjxdrK4MzXFwnPlls9D3xxXtvg/w1+y/4ci+J+kaVPc3s2j+Jv7Gk0iC4&#10;eZLqcwowt13sQFyx+bjBFfGqoleLqJqO99/u7ep+k1qeTUqnIqLTasnFvmV+t76Prax8G/tPXet+&#10;Ota07VPEmvS3cVpZRWtqwTASBFCooA44A69+vNegfsi/tQ/sy/speDNW1Lx7qepXuuXsixRjTdKM&#10;hS1XogYkAHOScnHAqT9qL4TXvw01DUvCesQEPYXXm2yuMnyZBuVSe5UMAeeor5g8Z21hcReTJOhC&#10;nacjAP41+h5VkGUZngY4qK5ZLf1XqfyRxz4t+I3APEmJ4XrVo18K+WUG07unLVapr0P18/ZT+Lfw&#10;5/aP8CQfFb4bX5utLuZniUzoFlhkQ4ZJFydrD8iDkV7lp1l5YXKge1fhp+xb+1Z8ff2V/E+taL8K&#10;NThj0fWpVlura5tVmiSZBgSIG4BI4OOv4V9K6n/wVy/a706NEjh0pwigNcz6ckEJJGM713YIPPv7&#10;V5eYYzCZVNwm729D9C4Iq5rxthISweGm5Na2i+W/W0np+J+h37R/xN+HHwO+B3iT4t/FLSra903S&#10;dNeRtPmgEjX0uMR26jBLM7YUAc81+Z/jj9lzx9+2D8OdE/ai/as+DUvgp/Feq/2T4V8G6KPsKadp&#10;KkNA7RnkyzOzEs4zjbwKfrv/AAVo/aA1dYrXxd8RfA96sMonFpNpiSpG4A2nJyMg5IOMgjio9W/4&#10;Ko/Gvx9Bb2XibxLoGowWV1HdW4s7sRmOVc7DtdDyOo6V4cuIcuqq7i0+9j9V/wCIecYUaPLKjfrZ&#10;NX/M9u/ZK8OeOv2Ef2xF/Zv+MPwBs5vh/rNstn8N/iw2kRNcu5QSJZ3c6cBgS6AkKTgZ68fety1m&#10;pMcMSxjPCxoAK/LXV/8AgpV+0p4wtnXT/ixBbkTq0dvqulxyxs4GRtdFxwepIHtzmuJ8Z/8ABSX/&#10;AIKNeFYX1K/8SK2nB9qX1nBDLF+JAyPx5r6DA1MPmX+7tP5n5BxRneP4Rr+zzXB1afm4e7997H65&#10;TQmT7ke4Hhh2Ir85P21P2RZPDX7SB1DQ4/7J8N69A96b4fdinHDW6r3Lk5A9ATXzwn/BWH9tjVZl&#10;t7D4tXKTSSlYoY7eP94zcBeEz1IwRzX3z+zH4U8c/GybRY/jBr99qTeGtLFz4nvNTQHdNtMsi8DA&#10;6rGuMEV8F4lwxeXYSjh/ZJ1a0lGGuz6t6bJas/VPAbj6jmmc4mrheeNKjTbq3VtHpFLV+83ojwqb&#10;9nHxbrHhnRNTm1C8vY9DsmhtDqN7bW0UaFt2TNMPlCkcKB0PtXJazf8A7SPhfxLFqXwx8caRd6zZ&#10;yPlbX4i2txchSuDCkZjUEsMADpX0t8cPEE37KH7T/hP4lftLfBNfE/ww8fvFa2OohS0fgi7J2xxm&#10;I/K8TptLO38QNYnw/wD2z/2Hvib+0H+0zafFDwpptv4V+HdnZ3ttqcmmx4a1hT7PKItoyHaVgygH&#10;LAgjpXiZTwdVeCf16rKcpbp3UbdNFbTyd7H6jnXH2S1c0i4YSnNwd03FSalpdJt7rvZX+dzzLSP+&#10;CiPxZudetvB/7Vljq62sEMaXLtaiK905QNokEfSZAMk7a/TH9nzSfhdf/CbSNd+EfiKHWNFvbVZL&#10;bUoWB84Eckjs2eoPINfmPpOmaP8AtX/DXTdYT4cap4e8FeJNQuIvgt4n1+f/AImFtNGDtgmz8xgu&#10;ArlASSNoGOa1/wDgnb+1V4+/ZO8T+Lvhbd6emo6e1g96NLuZikFlPA+2Zoj/AA7gTkY6rms8hyXB&#10;8N8RyrTpPmq+7d3bVtrX76fh1TvfHeIwmfcEyx+BapRo+9OEbKDjtzJLZrW67330Z+oviLwF4V8X&#10;WDaR4n0mO7tmYMYpCQAfXIIxxmvxL/af+FP7NHjP43/FX4y/sOeCdYj0j4HGfVvGviPVJ5Luz1PU&#10;wSkdrZRnIMKvkyuSSijIFfemif8ABXpfiFDcaLoPwO+2NNA0cqW2oEkg8MAV74JxUeq/tb/An4bf&#10;AzUvhV4j+Avh/wAG+H9W0yezk0e2uRJLOs6kOTBEpLMxJ3bjnJya/YKuKwOCpOWLVl2asfy/lmNj&#10;xBW9llc/aSf8qb/Q8J/Yj+Jvgv4h/Hfwb8Lf2vNH1nwt4u8eaKurfDSLT7gw6brtq0W4I5HzQzqV&#10;bEXRlwepr9CJPhzpegaMug6dC32eLOwO5c889TzXwn8c/wDgov8Asl/EfwjoGmS/shXuo3fhGS3/&#10;AOEX1ptSjsLnSpYMCOSGUfOijb24xwRWpZ/8F474XyxeJ/2W7C5tjgNJpfjOMzKvQlgyYJ9ceteN&#10;HifhulHlpVNPR6fOx+kUPDXjyrRU/qcrr01+R9AfEX4fxRTPII+M9fWvPNZ8M2muafd+GtWtUmtr&#10;mFopInXggjFc14n/AOCxX7OWraZLqWsfBTx1p9tEmbi4S1guUQdMkI+/qRjAP0r4/wDjB/wWP+I1&#10;t8Tr0fCX4UaRceGo5Aumz6qzNcyJtBJkCkBee3bFR9YwWdO+DfM+2352Pms1w2acG1FiM0pyopa3&#10;ae69Dy39sD4H3/ws+IF9pkEcivplz5lu8cRIaMnKOMdh0P0rf/ac1LTfjz8KvAviW0gmk8Y2Vj/Z&#10;mtQrC2LhEA8mVWP3gB8vPOKwvjJ+2B8Qf2ktfj8TeI/BmjaLILOOBotOmeXcOpJZgM5Nezfsi/Bf&#10;x18c4LXQPDiXC+YzNPNFCJGjQcblyQM9hn1qnwt9Uoe3ruy6Jb69D2cH9Il8WZ7h8qyzD3nBXlVb&#10;tGyVm7b2dzyz9knwuF+NWkeD/iJcxaQtzHbzTXFxKGFukE6uXyuQpCA5zjiv3n0LxV4Q+Icfh7xT&#10;4J8T2Gr6ebzzLe+0y7SaJx5ZxhlJH4V+T/jX9lXwR8INK8WeO/HXw98VeG0sU/sj/hMl1wX0UMs4&#10;UeZJaqAIlAI3Ffu5OM16P/wQd8N+Kvhn8bPiN8LtduJFsNOs4buyignZrSZXLstzEM7fnTByvHNf&#10;i3H+Hq4inzL3YUp0YpNO/wDFTdm/NrZa90fotXJMHiMHiM2p1r1WnKdkkpXio6Wb/H7j6J/bD8NP&#10;caNp2u2cafadB8XQXUO7qFmUq/8ATivkv9rq6vL/AF238SXrbTHrenh1Q8BmhMbH24Ar7r+Nfhk+&#10;LLNlMaCyuNRs1adzhMMx+bPtnrXzj+0R+zSPHdmbbw94+0eFpdesRD57uN5STDnKqfwz174r8dpU&#10;pyz6jSoq6tHZ9G3d+m/3+Z+scIcT5Xk+WwljqigoKS5n0TcG163uz60+H/jVvEHwr8LeILeYyJfe&#10;GLCVpO5PkqrZ98qankuILgFlZs9wRRpXwxsfhf8ACXw14RtPFMF3No2ipaSqqkecUJJdf++hwayZ&#10;5J0lVmkwD71/YWG9pQpQjJ68qv11srn8x1q2FxdWdSg7wcnb0vp+BZuRFjyN/LdqzbzS7kJvU7Vz&#10;371q6fA95OGDFsn5a0dUsGSzMT4BIyMV7FCtax59akmeS+NrdoJx0z3BrIttPW5tyjkEg8Gt7xla&#10;u1wVZwdjHlu9ZVmyQkjb+FezQxLvqeRXoq+xnSaC6swjII7j0rMvdMG/E2OO4rroZbcjMhPPA4rK&#10;1mOBSZAuT616kMSrbnn1KFtTmNS07ylCRAY7H+lU5kCsI9owRW1cwSSrtXAHoaptpcrShgnI6DFd&#10;EcQpGPsmUVtNpUlyd3Bq/p+mkbty5BHT2rT0rQ3LBnXJ7g9q6a38DSWdgde8T6rZaDparmXUdWmE&#10;S7e5RPvyH6D8aVStTpw56kkl56IcYzlK0Vc+O/25NH8Xv8UNW/tPXb66tYrLT5dLiaZmWGB4sFFH&#10;8I3A9O9fm9+0dq93ffGLULa3l8z7IFiQgk7Qox+Ffrj+1D8ev2cvEvj22tPAuqSaw9vpcOnpdQxB&#10;WuBHn94xbhRknA6gDmvg345/GD9k/wALeJbubQLQ6zdBsTxWkCgFs85lI+bB64r4XOsRBTSpwum2&#10;723v+h+7+A2HwuL4mxmMlPmlGEYWWqjbz2TZzP7P3w01vwr4DHxA1PRbx73UVb+z4TAWZo8Y34HT&#10;k5HtW54Y8AfEPXvEdrpk2iXltFLcj/SriBgFUn6cZ7V2/wCyf+0V8SPjP4kbThYWtpoFrbnYkUQy&#10;iLjIye+P1r1LxV+0Z8JNFk2eHNHuNYuUJSSYrtVXGQfQYzmve4ZrVI0pRpx95n85fSfwtV8bU62e&#10;4mMaSs4wT15Lq6fm/Q+Mv22/GeqeJfE0Xwz8K6XO1hoxEYWOEtkjgnj1bJ+mK8X0rQdfhuIre5sJ&#10;oxvABljI2k+lff2s+JfDXir4U+KvH2r+EtMtp0s2jtNlqg2yEELggZJzjmvnr4I618HNP8RofjVK&#10;9rHd/LaTRrnypMZ3Sc8DnB9DXymf1J5ZVl7VNvd2V39y3P7j8BuJMl4z4Gp1cmpSp0KaUIp6c1t7&#10;L1+Z6R8OLHxV4d/Zxhi8FacZtQ1l5I9ySoGES8ORk9f19K85uPhR4/0a5j1W60hopImLiYXQO0jn&#10;Py9Oa0fi9+058MPCGl3ngP4G+Eo7pZkaE6zfF22L6wLxsOT96u0/Zr8Q+JrzwPbeK59UE2oLeloZ&#10;rgKV3KoOCCCCOemK+s4Pz+OLwkaMqDXro38unzP5L+lB4G5nks8XxhiMcm5tWp21Selt9/L77GH4&#10;o0TxT45+D+txXdhcXGoCWF2EUTSPKwPXjtnqT0r5u1P9n347akxb/hXt8yruwsaZ4HUmv2u/Yp/a&#10;D/Zv+Onj20+BfjzwvomgeM7m0L2r29mkceoFeqgEbQ5zng888Ctv/goT8bPgp8E9MX4DfDfwnpb6&#10;5JbSy6ncx2iO0LbDtjY45bPJHavOz7EVMbjKlTDr3or4WuqXl99x/R98Vsk4B4QoZPiqbqRq1Lc8&#10;ZKKvN7Wabur7H4/fAfR/Glt4R1b4EfFbwpfWmj6m4n0nUZoyU068UcPn0OADX1d8KP8Agmj8dPiB&#10;rXhrxF4p0S3vvDM2jpc3VxpMwdbh1wqxZzuBbG48YAzzmvjrw5+1T4/+Hfj2eXUILfW7JLpxLY6j&#10;GCjDd0GOV/Cvub9kP9ve5+LFuvhHwZqd34YubNNzaW90GDD1iPGR9RxX5BmWf8R8HV6uYU8MpUqi&#10;vPleiei5rPVN6X0t13uf2R4x+FmVeMfB+GwGGxDpypPm55K7UbfDp09Ft2Poz4f+BvjR8C/H2l+L&#10;/DXgHULWPSpF8mGGAmMoowVwvbbxivFv+C8n7D2h/Fv4d6P+2r8IdOkh1xgItf0tkKm5RiCCB2dT&#10;kY7gGvUvAf7c/wAQ/Dfw6+JsHibxOJ9Y02zVvC0t2obbOGwBtP3gQckdeK5T4Yf8Fsfgh8Q/Cq/D&#10;j9sn4HzXFm+0XOqaFCW3zDjcbfJwOpJDfhXZlmb5lxBgHmOAotSi1zL4kuuttdY6Xt18j+P+HeEI&#10;/Rx8SqeV5vipVKE0p3WnNGaV+VuyutN9Lo/Pr4KfChvhbokd8bUnWJlEl1copzH0IQH2/nX3F8eb&#10;qL9rH9gix+N+jWM9147+FaR22q20Cbpr3THYKr46s0bcfRjX1jr37EX7Ifxu/Zyf4yfATSJEF7bG&#10;402QhkI4yEeNuVJ9DX5/fCb/AIKEeG/2E/2ib/wj8SvCNzaWlwpieZofOtLuA9nQcjkds8ivkcRi&#10;c7hn8MQ6Tq1EudqLvzU27SSWjfLo7JX0t3P7R4txfBPjn4X18Jkd6VTDteyc7K07aO6drT1u76yt&#10;5H2V+zj+xLeeEv8Agnp4m8KeLdISTxn4s0FtTvZlX97DIq+ZBCD1wg9O5NfLX/BKzVfizon7Scd/&#10;f+P9ZWxguZLKCya8cxtLyCSpOOMYr9B/2TP+Ckf7PH7UeuW/h/wxYafLc3Nm0lvHYXis0uF5Qocb&#10;SegBrhNG/Zu+EGifGl/jN8GfG9ibKDWZLy+8Lyq0V3buW/epsIwSDmss3zKli/32WJxk3FSTjySg&#10;4u7dpWe3bXsflvhlVxvAfD2YcKcVK1WtBypOXvqTcXG19eq0eyfVH1nY6PqWo6ba3uq/vLqaENcO&#10;y4JY/wD1quWehSwMqLDznv2rZ8L6/wCHvFGnpqfh/UobmBo1wInBaL/ZYdVI6c1oyWIflDxnpiv6&#10;tyuthsRl9KpSmpLlWt79Efy9jaeKwuIlSrRcZJvRmRFpWwLHJgg9eK1YLQJAsUa4ULgCpPsPIDEE&#10;AVOgVcL+VelotjivKW5TbTOQQqgHqadFpqxKVKqQfbpV9YWZC4HC9aBbzTIWVCB0zUyqcquyownJ&#10;2RRs7Owtp5HnQOy9MjgGqt3470LTNyXl18y5BVeuap+Ibm4sppYo5dxbqynoa858RE/aXlkJzk9T&#10;1r5PG1Kles3c+mw9KnSpJWOyf4s29pfmOONTGBwTxSan8R4NWhKICgbj5T1ry28lllkDLxnrVuym&#10;ZABJLk8ZPpXK1OMbXOlSi5XSOwXV2Z2M7Fkb7uTnFMnuIn4QHHWsaKaRowA3bvVq1cMQC305rmmm&#10;jojJMdcxBojcDI7VViuWimz+VaUttLNbmOFCcisWe2ura9aKVCD2FcdSmpHXCbidBYpBMi3AmwMY&#10;K5/nV2O68pQu4nB6elZOnSs1uqIpyOtbsGmmW2DyqVJAPtXNFqMrM3m3JXLum6n5TZYZ9DitKGeO&#10;RgUXnqOKraToiTqhXGTwT6Vbv7C80t0MUO4HgEGvZwtZJWPMrxUpW6mlp17cRjyvKAGcjJq2blJw&#10;Y5U5HrXPw6nIkwWdjuB61qwztdSq8QPX5uK63Np3OV0kLq+iWl/bneg4XniuJ1gaboNnNGbZS5Vl&#10;ytd7qKX4g8q3T7y439ce1eea54b1V7lvtUTPvY5zWFSfM9i6N1Dc831SD7SjBotqtnLCsUaE8twF&#10;Rvl7epru9f0ecZMNuAiDkGuTub5LXUFjIC5PQVCjcvmktUVV0sW0oXd0PzA9hWpbLHtAUhs96e6W&#10;l6N5IJx82KaEt7AqZM7Se1bxijNyZS1rRjfwPhgpK/LnvXnuqWUtnO8MiMCDjjvXsNy2i3Wn/aba&#10;6BkC8Kx5rz3xnbrIzTDHQjI65rVwurolSfU4+eVVKgHp1qFrgN88jkDpxTLvImYAjcOxqobgxuVd&#10;9w9hVRiS5XL9tqv70ZyB0y3cVoJJDcR+UpHTjBrnHlJOVYjPOeuBVi0uzCctMfm6kVooX2IbQ680&#10;5oJCygtzxxVG/UiLzdp46Vswz+ZgPnBOAeOajn02OclAfvg4B71pHTcls5ouCw469s9KliG5RjOD&#10;2B71Nqmh3Fq+5MkE9V5xVeKGVDgxsOfSum6sjO7uWYYA42gHIqx5ZhO7kgjk56VY0SyE7FHbDEUt&#10;7byRB1ePnOBS0C7IY5W2hVchc8AVZg1KSMhc9O5NUBdJFhW59MCm/wBoQBzhj7gmplG61GnqdPZ6&#10;sGjyzAnHVTUjaupwQSPUYrlYdTVC2GwOwApTqfOdx69zWPsrsvmZ1R1gP96Q/hUtvqwU5V8jt/Wu&#10;SS8Zm+/yOhzU8WqlcAvxnrVexklcnn1Oxh1oklCTz2P8qZNqrMPvEew71ylvqrGX5ps4PB7Voxaw&#10;hZYywwDyc96ajNLUhyRsRXkmfNxkAZ61as9ZcPgNjvxWG+q2+0Rq+cjOMdajW/AkPlkg4rWM7bmc&#10;tUdhD4iuVUoZM+gps/iK6lkMEbld3GBXMQ37O22Zzkck+1amlT273cayqSM5Oa6IvmVzFpGtFd3E&#10;cPlxzFD2561c0fxBe6bIpnu3wW7tnHvVLUhHeTedDhF6KKzbmK5llEcLFj79K2iznnBM9t8MfE6y&#10;g0xdPkucNjlwPvfWum8LfEiz1G/+yZ+QnDH3rwLQ7a7hdIr0kAtxg+teo/DvR1EyS5PJwwHauqLu&#10;ck42dj2KIxSgMGB7hqV1jAOar6ZCIrZeScgVJfXltax5mcLnjJobRCTFAjcgDr2pGiUHqeapwX8D&#10;zbxKuMYGD1q7bTrK2woemQT3FJNMHFoQxKx9gOBQsaluRznrU3lK3FOwBVAkyuYBkjGcijyARgmp&#10;yoPUUhCgHikFiu0SqMnGf51DNH5bjGB/WmyG7FyAzAqT37VZkUMowec0aCZVkcjjB/CmMpLbuhA4&#10;qy8TAjjt2phXIwB0obAjRnIp6dPxpsjxxRnI6e1LE29QQMD3pXKQ/AycevakpccZ7UhB7UXKCnRw&#10;ySHCj9KsafZrcEMTkg9K0fs0UJzsH4VlKoos2hQcldmdHaCGMyOOSOM0xFI6r9TTNb1WC1kJmbbj&#10;otVB4k0pFyLjJxzihTSWrIlB3tFGkMHBqpeaha2KyNLMAVzwDzXL618X9I0ydrYOBhsFif6Vzd/4&#10;+t9fuC8DcZxuB4IqJV47I0jQbd2drc/Eq3s4vLDkHsSua5vUPHGq6rcM0cLIpOAa56/vYWtwyS8j&#10;kg1DovisWdz5V5CskbdD6VzRs5anXKTStE6OCaW8jxJKSAeQetPbyYskt279qpDxDaoS8EJy/wB3&#10;aOBTLvUUaPeG5xyB0rVpW0Mb3ZS1bVEEpSNycevSsn7TO024k8HtUt663D+YowBxn1pLeeKMbdoY&#10;k8nFZuHMy9kVdYgmlYbjjI45qOyh/d7OCQcfWrGoFpH8xlPTOD2qG0WYsXCHb/OhQ1sJydjZ0AXm&#10;nTrParkZ7Hj8a668mhFn514oBYZArm9DmSRBEq7dpGSe9aXiGdWtxJHLu+XFdUVZHO2xLcW1wWkj&#10;cfKMgMaNM1K0e7e3dtpzg89642/1d4y0azbQeMg1o+Gbq3ku41u3yD0bNaJpmbudZ4guYIoUht3D&#10;kjJIPT2rEk8LNqSm7mUow5GO/tXRXGjWvlRSRESZXKsO1TXFltjVVzwPmxVolo5bSfh9Nd6nHscb&#10;d2TjrXqWh6CthCvGXxzxVXwTpcVszXMiKxY/KfSun2qFyq4xWi1QQp8xnXJWGMq7queBk1i31+bK&#10;RnhkUsvRs1e8XCA2TzFipVDznArxXxF42n026lgiuCYxkqS/IrnnUUHY2jRvsdL4y8QppttNc38e&#10;HZTubjANeLa18W9Shu3jiuGKZwMtyR60zx18R7vUoGge7LDOMZ4NeX6nqTyzMCOc9c0qcXVXvFS/&#10;dy903fFXjCfVGaWScn1BPWuL1LVmd9xBO3nrxUl7drOuxifwrIvX3NhiMA9u9d9OMYLQ5aspSY+S&#10;+aY4557CltY7h5cRtzn5g1QKpDBlXkCtTTFAA+Uc9cirlKyMYwb3JjYMwCLwcc+lVZ7aRATsOAeh&#10;Fa6ICu4cD60SruGPLHpnNZc9zodOxVtXcKqqpx0OamlUAhyDn6U9R5f3W5P3T6U2UEJuY5wOcGrg&#10;zKorRKd4VGS7fTBrFvJ2DMAw9hjpWrdkSbiW6/5xWPeFVJ54759K66Z58kzOurhiMknjjFVJyzEY&#10;Y4/lU14yMThSMGodyKpbJHGTXTdJAlYGREXCueDzmoJ3fd0A9DU/DqCo+8eeKfDAGbLDPPaplLqO&#10;2pUjikTLk/lTxG7tggADvzV026lTt4A61BIoAMYOCRkEms73CyIEj2AgsCCOBTk2hgVk6j1qO4lJ&#10;+VTwByR1qAygYy2PSi4WsaEk3JDH5ahluBuyD16VWM24daarqAWLfTmi4m7D7mbdynXHWs65k67T&#10;yefenz3APzZ57VVmYYLDt+tNOwlE7UXC5AZjk9eKla5ZUUZAAPAquse8ZKnr1FOEZc4AABOM+1eL&#10;KSPoIxbLKzs7AuQfbNSQSrJ8s0fAHDetQrbSKwOzOO69Ku2unSEn95g5JPGc1zVJq2hpGIy3hfBj&#10;GMZ5wKsJCWcwg8KB3q2mmSLApIOCOTjpT1tWVTgY/DrXLObZsoWRFDAS5UAEmp47RmJymfQkVZtL&#10;GXdvAGAOa0E04sVaQY3Djnr/AIVzznY1hTbZlLaYblduT26GnS24B2xZIH8XvWumnvj/AFXyjjPp&#10;UEto8bbQvJ9K5nUOhU0ZrIEx5g2ntnvU8cAxyo6cU8QFG+cknPGetT2FnJdzDngHmsZ1LmsKZTNs&#10;y5BHRccUxYXyC4Iw3A7V1kXh0zRlVjJA9D1oTwuxJKxMMcZY9KwdQ2UEcuqyNxIP4uAPSrUSK43E&#10;YwOQRnFat/4ca0G8HGe4qtb2LRsZOCf4QawnPoaRjYS0hK8tnkda6HwxBE+TIozn5c96y4NPd0Ei&#10;MvPatLTVaAFwuGXqBgVg3Y1SOglgj8vDDJ+lNjULEFLYxwKgW9eWP9797GSMU5rhdudx5GeawlJX&#10;LtqWYJtj5znngVfimiZAQ/br71jCVfMDDOf7xNTR3YA2FwSO2KzuXF23Lt5cBsRoSfQgdKpv5aAi&#10;QYIFTRAbyG44496q6nLHGGj3g8cNj9KpXFKzIr1ohHlTkZyPUVk396U3MCOf1qW6nZQfMkyegA61&#10;lXNwZhtYgkE8it6dkzLcdJfyOQFXjHOe1I12MnOeRjJqpNO0YymAe3vUUl0U+ST5sryPeuuEbkNp&#10;E1xdJGvyMDz+VV5blgMLwCOar3FwztnOOOw6VFJK5UqoB7AvXRGJjKZO8uckjn88VFJK2flPUdqY&#10;GONpPboKQzKMbMEfxc1skYtihthw/wCHFMaYebtBOSM02S4RnAZT9c9KYZxvG89OuO1VZkuUSTzg&#10;r7mPB4NTLNnjI4PBqgTvOWY4J4z2qxCjAhX67uTmlISNa0kjd1CgYx2HSrCxnqG6H9KoWzRKgG/a&#10;27kevtWhCrbfncNx6YxWUkbQtexLEpbAVcnHBqxGhK8Lye+eaZAuAGY8E5AHerKIHX5FHtXNNtG2&#10;7sOQgYIGcnjAqWJI5D5iN16j1NLFbIyFlBz1yKs29sQoaRQMYwCOawlKxSuSwx7UChcmpDCxjzjJ&#10;xS+WVAOKnV0SPO0fUVDm7WGo3IRG7LtIx/SnJFuJ3LjHrU2YyPlHNKEBbEuOf5VUZ6ByajIoMA8c&#10;Y6VPBFtOSPoRToY3PDdM8VahsHn/ANWO/brUuTbKtYrhlyf1q7Y3Q2hCR160smhzkhtvBGeam0/R&#10;JHkUheCeeazlCUtECko6s2dHuoUIjk4Zj1xXSJbC3ZJYSSGHJ9KwIPDlwrpKpJ59Oor0TSPCc15Z&#10;RRiJuozXRh8HOo7WMq2JjCO5e8KaZd3VosihuexNdjpmkrAFaQc4zSaDpA0uySDg4HQVqLEu3A64&#10;4r6rC4WNKCTPArYidaTtsOgVduxSKkMXJJ/nTIFIyuMDNSggiu+9jJJNakflqHClfrUNxavJyi9D&#10;zVmXgFscisXV9buktpBbFUkUfKW/iqnJW1JkktCr4ovZLWwJSVQRkGM/xcdK+ePiG99FqEjI4KyO&#10;TxXpHiLxvcI7x6pb7sg7QDzntmuJvdJvdXR7plCq2eHI4rlqSux0tzzmWSUTbpT3+YUXsTyRDyxn&#10;vVvxBaLY3LRH155qtbsuzaDk+lcFV+8dsErHO32m3BlLFCcjJxVZbCXPKAc8gjBrqLuzDjOeT1xV&#10;X7CpJ8zsK5/aS2N4pIx49LLsN69u1P8AsaoMBR+NbBjjABCgDoKjmsobkbSvHXIOKn2rKtd3MV9M&#10;RslyxJ7GkTSYl5Cc9jWo1sQ+3pj1pq27OuVA47GhTZXqUItJhjOTHye+ali0vDfJH16cd6v29srA&#10;7z05PNPDhXA3ALzUuTKWhXW1EY+dBj2q7ZW+072HGOBQLmykz5zgHuMU6O/hiwVYbc4xjmspNsa3&#10;L8YTyt4AP+NPR0wMDrxxWDfa1PHKVjmAUnPTGaLbXnID792Dg4qHTluUpI3rx0TEjHbjpWNrd2JU&#10;UwycgnkdaS81k3MWB8o5zmsufUIXIjEy5B9e9VGHUG76Fy3upFTk7m284NMudWXZtkmBwcYNURqF&#10;uWKNKuexJ61m6hqUdxclFlAHr71fLcG7Fu/1SNiC5YDPUDiqv2eElpICFzzvFZ8l/K2FfHynpjtU&#10;9hcLGzRGTKv046VnLQqPvDbiZopW+XB7kVYsJZ3XHmYBHU1BM0kj4I3gVPapKMqDgH9K5qsmjeET&#10;U06SSJhKzE7umCe1aNreEM6yybgx4bPSsiGSdY1CuATnIz1p8RHm5dCGHAwa4qkkzZI6OxvpQ6x5&#10;O319ParrakssgUMc9MAVz9pK/mq83c881dE00UxdFwAePeuObNotxNdJ2Q8Nzn8quQ3SSovAJNYs&#10;VyZlBY5arME+xwPSuGSV9Ttg00aDS4IGcknk4q/YKrlJXx6g1lrcxlQJH+8c5NWotSUFVjXA6jjt&#10;XnYh8r0PRw7vE6S2uxA/IHA65rf0+4a4sTOso46n0FcMdQKBVL5bPJJ7VtaJq8ZQRu2M8AV4lehG&#10;cjvi20aOrzb4dqEjHoa52+uZ5pTGhztOK6G9MBjxvxjpxXPzKonZQPrz1rmdCMehtCWg+yeREwQC&#10;Pr3rV0+2mjPnSr9/A5NZlqEhAeSTpzyKujXN68cjPGRWagkmi220Xy7KQpJyTyMVnXVustyWc9ev&#10;1q9DeQSRCUsOeuKgKxvLvAGCa78MuVWRzVFcpahbsiiOM5UdwKjsrWPaTIh/E9KtyvGCIWXIbp7e&#10;1RFGUEuuz6HqK9mlU0sefUhqKbFSwdI+O2RzRdWsKRhOM96WO4GQd/Q+uc0rNHO2CRiuqMtjlkkh&#10;ttGrsAo79R/Otq3miwIz+PH61T0yGJ9wPJJ5zVp4xAuAORwMGumEG1dGEpKLOx8MaHpxuIr83TSy&#10;RsoCJEWVlOM4+gNVtU0+wt55Xs5TNGZWCSsu3nPIA9B0rKt7zUbSEXFtcGIw27M0m/aFwCc/qKs2&#10;2oXeo2cN1cSGQsgyQMD/AD715dKVZ5hKm5Nq3VLzat6fjY6ZQiqKqL+tiW3DDkjHPU1djkdgI9zE&#10;egqnGjSNtBII9ah8VeNfCnw08KXHjPxtfpBZ2qkhS2GmYdFX616So8zsc868KcOaRd8ZePfD3ws8&#10;JzeKvEt0saIp8lHbHmMB/L1r8wf26f8Agor4h8e+IH8NeELq7me4kNvZWemxl5bmQ8CKNB3PT9aj&#10;/a+/bJ+Ln7VnxJX4UfBbSJ7+8u5DDp+nWzfJCn/PSQj7qDua9h/Zh/Yp+Hn7LVinxI+IM8HiXxzJ&#10;Hva/ljBisMjlIQe/Yt3r6HB4Whh6SrYnSn26y9fLsfmWaZnj+JMTLL8rbik7TqdPReZ5X+yr/wAE&#10;0Z9TNn8cf2y40lvGlS60vwSZ98MKfeX7T2c/7PSvp/xr8S9J0LSl07TY4LW3gj2WtvAoWONR0CqO&#10;BiuY8dfFbUL2RmlkI8w/LEvUn0rzH4geNbTQ1/tHX7lHuAMx25fiPjqR3NeXj81xWY1FRpe7TXRH&#10;pQy7K+EcHfRz6t7t+bJPG/jp9RRrzVb9obdzmOJ/vSe7egrwX4ufHmBC+laNONqAglCAoXnnNc78&#10;ZvjXNezTJHefNITzuxgf0r5x+JHxQit7WWM3YRFyZWY4B+tevgMvjGCsfivFvFuLx2Ifs35JI2vi&#10;18YLS1jle71ED5dwUMTx7n3r6P8A+CYv/BK7X/2i9X0/9qP9qrRZ9N8E2sqXXhXwvOmJNawcrPMv&#10;8MOcYB5brjHWb/glR/wS51H46X9h+1f+07oUsPhaKVbnwp4cvI8HVSD8txMp5EWRlVP3hg9K/UjW&#10;dUtNPtV0/T444YIEEcEUSbVRQMBQB0A9K7MViqWBp2g9T2uDODZ5hVjj8cvRfr/X/Dx61qlnp9ou&#10;naZbxW9vBGEijgUKkaAYCqB0AHGK8x8feNREHihfPbg9au+K/E8jB44ZDjo3pXj/AMRfEQuLeaKO&#10;fCBCJXH8K96+Vlip4qrZs/Z68KeBwza0SPPfi14qvPEWpD7GT9mt5Nsb9pJP4j9BXmvifVo9Jsyk&#10;E2WPLEtzj1rf8Ua687G7CbIUTbbxEdAP4j7mvIfHni1RK8bTAHHKA9a+kwNC0D8F4tzyNWo4pmJ4&#10;p8VSSTunm8D5ia80uDP41+IFj4fsm3rO4Vyp6EkYH1q54x15kSW6ec8KT6c+ld3/AME6fhPcfFX4&#10;yLrd1t2abNFdTo67toLHYPbOD+telUjGFNyPlOHFWxmawp+Z+mH7OHgtPB3wu0rSIoSuy1QNnk5w&#10;K9ChuJLYEAAgjr6VW8P6emm6WkSjGBgLnipbxzFgEjp2rwnV5XdH9L4egoUFHsfnp/wXO02K11nw&#10;T8T7OzQ3EV6LO4ulTnYy7hGT6FlzXlPwf1ya8063nSMKskCsE7AkZ/T+te9f8FmbGLW/gaZDkS6d&#10;q1jOmDwT52Of+Alq+cfg5K9votmFGN0a4B7ZFe7gZxnhz8W47hGhmal6H0V4Z15tf8EMVH+maPL5&#10;sZU/ei6MPy5x7V9B/A3xjoPjrwv/AMIV4xAks7uLYrkZCN2PqPYjp1r5X+GWtRafq7W8rbY5gY5U&#10;PdWGD/OvQvgpr97pGoT6MzkSWc5CjPVQeD+VeLj6Xs6vPE+n4Ozj21JUpa2PrH4c/tIN8MvHtp+z&#10;P+0fq5i+3wbvBHjW4GYrmIHAgmf1XIGT0Bz05r1DW/DWuG7exu7VUdR8rbsq47Mp7g9jXzr8SPAm&#10;l/tL/B25+FfiG6Ftd8XPh7WQMSafeqMxurdQpPysOhUmsb/gn9+3Jq93eSfspftMyLZaxol62m6f&#10;qs7nFrOh2rG5PJhfjax6ZHaurCVaajzt+7p8vXy8+npt9pLGulV9lUej2f6H1JF4QvdLhD3IBLDI&#10;yKydY05tOj82ZSADzzXqcklvYW+zVI8vGNrqwzjjt6iuL8WxaZq0hFuMKRg8YxXtuKNXOxxTXkfV&#10;H49cV1fgTSXvJheFSAhz9a5iTw7Pb6tHp9ghlDkFjjlRXrHhDwZcWNvC1xbkROMh84P0NXTgr3Jl&#10;PQ1zPJfwLb2tvvQKMk1zviC+s9E1b+wdMkim1nYJJolGVskIyGk/2iPur171Y+LXxAl+HFlZ+FfC&#10;EEVx4m10smlQPysEYHz3Mn+wg6f3jgV5J8b/AIq+Gv2TfgzqHjrWrtrvUJdzLcXTZkvrthy7H0HX&#10;HYACvZwOAq4yrGnBXlJ2S7nBjcXRwWHnXqu0YptvslqcR+3l+2/oH7Jng19I0m8+2eMNUhLRKSGN&#10;spH+sb/aPYdhzX4+avf/ABe/bC+Pel/Drw7Nc6t4l8W6sILYPl/L3Nl5X9EQZYn2rZ/aL+NHib4t&#10;+MdS8e+K9SlnuLudpB5shIQH/wCtX3Z/wQY/Y2t/DvgG9/bf8e6So1PxO0tp4JSZMm201G2SXQyM&#10;hpnVgpH8C5/ir+i8PgMB4ecNuvJJ4ia1fm+i8l1PwFZljfELP1FJrDxfury/ml5v8Nj7E/ZL/Zc+&#10;HP7FfwI034K/Dm3DGFfP1zVHH73U71h+8nkPfnhR/CoArzj9vD9oux+EHw1vXhvMX19E8VkFbkdm&#10;b+QHvXvvibWIbK0lvJpcKiElvwr8kf2/fjlL8W/i1c2lleNJp+nSNDAFPynacEgfXP41+e8J5XW4&#10;p4h567cknzSf6fPb0PsuN85ocJcOeyw/uzn7kF59X8lr6+p4Z4g1+41S/m1S8nZpJ3Z2ZjlmJOST&#10;Xn/jFNd8e+JtF+E3g9DLqniPUorKBAejOwXn0Azmuk1q+SCJpnbhV49q9Y/4I5fBJ/j7+27ffEPU&#10;7DztO8Daf9pErjKC6lJSIH3wJGH0r+h8+x1LJsnqVdlGLt92h+DcI5TLMMzjdX1X3t2X53Z+0v8A&#10;wTb/AGf/AA/+y7+zJa+GNIiVUsNPitWkxgyNGhLufXc7k5ry/wDai19r26aeQg/vXlfJ/uqxJA/C&#10;vphwnhf4PadpELEPcR+YwPbJzXxv+1prcumaVrl9A2ZLbRbiSP2O0j+ZFfyPg5Vcyzd1Zu7lL82f&#10;1nmXJlmSxoQ0UY/kj8yPjL4ml1H4jLdM2Xk1EFj2Pzc1+xfwFsk8UfsOatocaeYbrwJcwhQM7iYD&#10;X4keI9bk1nxdY3E3B+3RlyT3Jr9uv2BnW++A2nadKPkn0OWPYD95WjIJ/wA+tfufH9BYfJ8Ml9hr&#10;8Ev8j+YvDubq5/Ucl/FjK/8A29J/5nx//wAEZdduLr4Gw6PPN/yDtZvrfYP4As52jH0Nfp38Drpb&#10;7S7/AMPzpujKBgCc5DAqRj8P1r8rv+CSMkGh+JviR4Ihl40vx/dII8/cVuV4/A/lX6b/AAS1AWfi&#10;5bdiALmBo+fXG4f+g1+M8YUo0c5nZaX/AD/4c/o3gLEe3yKi3/Lb7m/zsfmx+3f8HZPhH8efEGjW&#10;9ts0/V0a5swFOC+SHH15B/GuJ/4J3ftAz/s+/tF2+kX1yyaZr0i28qlsKshYAN+or7n/AOCvHwoj&#10;1XwDb/Eq0sQZ9IuIpnlUdYWYRSj8NyN+Br8pvFl9/YWv2/iCGRkFveK5dcgqN1fqfBlannvDk8LV&#10;1suV/LZ/kz+cvFjDYnhbj+jmGFduf3169V89V6M/djxGlreR23iewYNDeKBJt6b8ZB/EVz/i7wh4&#10;f8feGrvwl4nsluLO9iKOp6o3Z19CDzXO/sZ/ECH4w/AmxU3iv51qoiZmyVdQCv611q70Yxuu11yD&#10;n1FflOLo1cDipQvaUWf0FluJw+bYCFVpONSOvbbU+LPA3jLx/wDsNfG2Xw9qk0jaPPdbSqnEewn5&#10;ZBnoCMV+h3g7xP4M+OPgJRdwW1/Z39sPOhkwyurD9D/I18zftn/By2+Jnwvm1y0tA9/pkR3so5aA&#10;9f8Avk815f8A8E+P2mLzwP4iPwn8YagyyRT7bKSQ8Ov93H4V6+NwdPPcs+uQX72Gkl3Xc+SynN6v&#10;A3Escqryf1atrTb+y/5f8vu7Gr8QP2QNH/YX8J3/AIQ8CeHJ9Q8Eazr9zqltqM0jPJplxM5kaOQ9&#10;SAxOxu44PPX59/Zglt779oLxefhroUXiWK41+G/vpZkCobtolVshsHKgDnk881+t95YeG/iR4Tm0&#10;jXdPhvdP1CAx3NtKNyspHI/+vX5ofGH9nX/h17pHxP8Aiz4k+IU+r6fr3jd/EHgCAQBJlleMKuml&#10;wOTuUDPQoAeua/CuIeHo0a0sdThzWWsfR3P6Qy/McRmXLQVVqUmrSXW/+Z5H/wAFc7oeD/EFiniy&#10;5t7a7v8ARD5MceT58iMNuwdW6jP0r4IfToobb7Xr5lM7HMVsiZIGOnPGT/WvUfjx8b/jD+0l8Tpv&#10;iz8ZtSt9Q8QeUFttMsId1nocDH5LeEH70hOOcbia7bQ/g34A/Z88JJ8WP2nJBfapcwCbRvh+JD5n&#10;PKveMPu7hgiIc4618Y+JMZSo1KNB8sL3fzP0qj4LcLYvOqGeZ3S9vieSMIw3Wmt2ttL7vRHj/gL4&#10;LftE/G9pNN+EngIWOmRMr3Wu6gfItbdMfea4lCocZzhNxPYGutX4Cfs0fCS9Nt+0H8ddU+JGsozN&#10;LofhHdDpkP8A0zaeUCR29SgH0q14++NHxr/aVvo47nVZtE8OWx8u10izX7PbwQqMBQq4HA45Gave&#10;A/g94a09Uv5dPW5bOWvLmQjc2eNua+bxOOrzp3pq7fVq7v8Ap+J+5YLI6OEoctaUaNJL4IWil6vT&#10;8LFb/hOv2VYXVNI/Yd0NFDLue7luJjIOw+Z15x1PQmrR8e/sezwCPXf2ItDiLMQx024mgPPP3t5y&#10;fwrudN+Go1HbZ2Og310xXcBFp3yKcnHLHFbA/Zu13W7UKPDU0W9hkrAqk4Pfv3rypf2y1zczVvMy&#10;eP4JjUVN1L+fNJ2+5nlp8IfsPfEKGcaTrHij4Z3caj7OtxcLf2rHPXYP3gFZ2t/CT4o/Diy/tvQ7&#10;tPFfhp0ymu6KpuLcjPAnhIDR8ddwBBr0/WP2N/HKxjPhaWZMHLIiowPPIOeTXn8Np8Xfgf4vXUPC&#10;t/dQXUO77RbzvsSVG6IysQsoOPQ9Kzw2Y5hgKl53XZ6afdp956NXK+HeIsHLD06ka8GtYT95Ner9&#10;5euvoeP6b4Y8AW/xg8P+M9RmTSdLh1q3nv2ijaSEKsgZmCgZXOMbSK/WT9lTxZB4u/Z21jxp4Uvl&#10;L+K7/bbagsXBjkuwqsR1AwvQ+lfCXiX4a+CP2ntMubr4W2Fr4Y8fW8Ze98OzArZawduXSFukU3Uh&#10;T97nFfWn/BKH9tHwH8R/hrJ+xX8S9Bj8HePNHto7bQNQ1C3EUeotDIStpP0EcoZcAnG8Hjkc+zjs&#10;bjOKMVhK2KqK1Pmin095Ws+0m9E3p57H5LjOC+H/AA4yzGV8nwzXtZwnUh1gotu6/mg327etui/4&#10;Kb+Bf2pvDnwwXULj9p/wzceGCCl34c1uxW2nu1C4CRqN32hiSFCKAcsOa+WNE+Pv/BOX4sfs+L8B&#10;/hv8A7HRfi/J4jtPsg1geVbC7g2+YLy4c+W4wsipE5OSeORX25Yfs0+Bv2rP2i4vjt+1L4xnXXPA&#10;90LTSvhlPeCGx0iVHyJ3VsG4Z8hg/TGMV5D8L/8Agkx+yvqvhn9oLwZ4qvlitfiV8QJGhvYb2KOX&#10;S7a3ZJY2t3blD5zuxPfAHSv0Kjw/CrztV3TUtLXvpaz+K9n10s16n4FLiueIqRrOlGcY6xslHrfV&#10;K3pZ/M6H4saB+0zb/s6+ALf40+E/Blguj+N9Fexl8L3JYxgzAY2geWMg4yhxycV8T/F7xzonw4/b&#10;D13TNesJk0271bUNN1R1U7VhmY8v6LuIJPavpTW/iRqnwb+Edh+xhYfFMeNtP8C30dzH8R73AeOG&#10;F99vbMM4lmThS44woPU1876joviz9pz4nanF4RtLe0ghMl9rvijVgPs9srNlppm6M55KRDkmvns+&#10;pwy3E005NuNmru7dtL37eZ+r8CZjDjLKMXl1OC9hOMoVZ2tCF2tF3lurIvy/HPw14Lto/hn+zj4R&#10;ubm/mLIv9nWJe7upG4AgA5xnPzH2rF8Q/so/Fh7Q+Lf2q/2hNA+EcFxD51vpM1w2oaxKpx96GPIV&#10;iMjBbgkU2X4vj4bxXHgH9lmWeCcRsmqePri2H9oXzLndsfH7mPOQFHY+9ec6x8NvEHju7k1LxrrV&#10;5q0kpBd7qR3Iz3Hc+pr5vE5rPGYx1a37yXndpei6/M/Y+FeAsq4PyyOHyyMcNTS1m0vaS823pFeV&#10;n8i1ffDL/gmF4elNp4j/AGgvip4jmQ7Z3VYLSOTuXVSSdo6EVHb/AAQ/4JweMGZPB/7RfjTw9vfC&#10;PqOlQ38bc9wpVgP1qSy+BPhi0CxL4egc7clmtmA6epHT60mofs/aJeqZ4PCMagR/ftlwV75wOv0r&#10;V5jXb5tbdrK33b/ie2sPl1am4wx7c319om/yt+BL4o/YV+LPhvSpvFH7NXxY0/4k6WWUXSeEbpod&#10;UjBGAz2FyRux/stx6GvJtf1me38RzaN8T/CFul5bZhnkXT3tLy1IGT50bAZFdongjxj4IvxfeEvF&#10;N9aXMb5SGV2jMjY4XOcj0r0DRP2lPh1+0DYJ8K/2tfCjx6ggEMPiu1jVtQ00BSA+etzHnqjc4rSh&#10;i6c6nPFcs19paff1+5tdzkx+VYuWFdHGxWJoSWqkk3b/ANJl8kn2ueDatpVvpEUd3ZXMDwThWju4&#10;ziFvQE9Ebp1r9Ef2MYNU8B/scw/tDeDfFthpd7pGt2yiW51GOGK5tVAE0JLnDkk4wO4r4a/aA/Zy&#10;8f8A7MmtQWOoXNr4g8J6/bGfRNbsW36frtsepTvHMON0Z5B6VB8NNb+G3jn4VS/sufFLwxqV74d1&#10;W/DeENb0q6eO+8PalI20Qy4+VoHYjkjjivsKOeTxFOGHxktFs/l/Vu/4H85Zh4OZNw5mVbiDhyPu&#10;1I2lBfZ11t+q6H3b8Nvjb8e/2krPXfghaaVCx+K/xE1C/vb2KBWj0rw8qJDhWk4aRyn8IOM5r0L/&#10;AIIq+FVt7rxd4KkE0Wo+B9a1TwzOzOzM8EVxKYQzNgnCEDPTFfKH7NniS68d/tN6X+x/ffEPXfC/&#10;gTwjrz+FdB13Qolgvb3U7ONWlhkuid6KzFjlfvAD1r67/wCCVmkWnw7+OHx20/RPEN9qdinjGV4t&#10;Z1C7M8lyyW481mk/iIfcPw4r8+8SqOGwPC0cTitVKrTe+rTkrW/P8zXIsdVrQxWGjK0lDb7l/Xoc&#10;f4q/amh+GHwx046sPEes6z/azQWPhqHUXee5uIbh1EYib7uNucdMY9a9D8aab8KvGuoDxn4Purq1&#10;1NBDrGo2fmOXtpXUEo0LYBjVs5wMgg4rzv4NeGvCHwr/AGwPG3xT+LHw2s/EXg7XdV+0+E9TvgHe&#10;1vJlR547dwc2zBslW4z06Vr/APBRf4cXfw58O+Gf2wvghr11qCaZI8ltdKwV9R0vcftWm3S9Gli+&#10;bBPJCdzX45TjRxUMLictqRpzjCPPZapzS5Lrbk5nySlvCbtK14t/qf8Aqdl2ZR/szNacv9ocnCV/&#10;dbevIrbSik30e7tJKSXo/wAA/wBo3Uvip8dZfhrq9lHDcaPot1cXgglLI/zRqj4PI3DJHtzXt91Z&#10;SXF6qxhipwOe1fKX7D8vh7xF+1Xfavpdz5k0vw+a8090jJFzpkzxmJy3T91IXi9cYr7O03T1dg0i&#10;4561/RPDGN/tLJKOJtZyWqffr+J+CR4cx3CeIr5Xi3d06kuV94N3g/VxtfzuV7dItHtshdzgfLVP&#10;UNeMkRY4z/ESOlbN1okN7eLHc3JB/uDjNVtR8F28Ebx+bt3c896+ppPW5M0eeeM4reT5wQcjOQet&#10;crawSyMe2PSuz8QaFeSXBiKfIvRs9RWY3hyWL94kZXjnFelTm0efVp3Zh3kE1sN4TqPXpWbOxm+T&#10;aT610GoyKAUaM5xjisVodrlgOp6V1wrHJOkQR2SSHlQeKtLYR7AfKx+FTWlrM3zqmAeOBVwWjhAg&#10;U4HJOa6oV2YSo6EnhS5bTNUtr22gSRoJ1cRuoIbB75r83vjFffFy5/aq+KXhH4h+O9d1UaOzSaa9&#10;7csxhtXbeipjgLtOAAOgr9cvgX8H9E8WwSW+t2Tm5nsJbu1uYrjAgUMEXcv+02SPYGvjX9qrRvg7&#10;4n/aq8SeFNOtba68TR6NDFrK6fPujVFGMsR3yRgda8TOMbg8VSgotSlCpy/9vJJtL0ur9j6DLaeJ&#10;w+SZlSUP4lB621jro/K/46Hw/wCMLuH4a/AvXfiTcGSO5ltvsmks5+bzpBjd9QCTXxJbSSmRbVWL&#10;HdgZ+tfqJ8cvgl4A+IWi2fwtk8Q2sBSQj+z4EMnlv2ZiDjjHSvkXVv2dfDllq9yBPb29rp10wmvH&#10;XbHlTyeT0rz8djsRVxTdaLXb0P3D6NOVcN5dwTLDYCuqmIT5qve72TO/+Ds7fBb9mZ76ziZNV8RN&#10;5NvIqcpFjDSDHPc/pXFaFqGqWlwFbzzCXzKnlNnb6/U1uz/tZ+H9AktfBPhqysvEH2OExLIbbbFG&#10;vBwG6nkDpxXuMPgPSfEGq2umSwG3N5ZRyM1tCoVGZA2M44wTgeuK+t4bxGGjDk1T3P4n+lVwXxrS&#10;4pqZ7mEYuhVlyU1zapLbpoeYfE/VW0P9nG2gU7Xv9SDOyqedoO3A/wAa+N/F1/qOqaxK0sUqorYj&#10;XcTgD/HrX6FfFLw78D/C9jb+D/HN/c6zcwMG/s22uvmtyR96QjAUH0Hze1eI/F3wH8KF+F1/4s8J&#10;+Ehp1xBdKluzSM7YboOTj8a5M7y6u8TPF290/c/oy+MHBuUcN5fwY5S+uSbTSWl3rufLekyzmeOJ&#10;tyKHA3tnHWvq3wVr998PPgVo11p1k091cyz+XEiFictgEgdhjrXi3wi8F+H/AIheIItC1rWRY3Mr&#10;/uGaAssvPT5ec+g719E+FfDk3wl8KJ4m+Ouuy6ToGnhk0/TreRXubnJ3BFQjjJ6k8ivnMBxVleSY&#10;1KvrJ7RW7v27n9GeOvhRxJ4ocJwynLpxjLmUm5XtZdFbf9FqeU2Fz48svE0fjjTrnVLXWYLkXMF/&#10;CHSSKXO4OrdQR2r1Pwv8VvFPxU8bLrnxH1C4n1qZHiluZ4G/0r92RuJ4w38zz3rlPhV8XNc+Ltlr&#10;l54hKFbJT9hVVAZELkLkjq20gelfV/7F+ifscfFi8tPDniuK48OeM1QrG0+pEWWpkHgxlj+7mxjK&#10;ngnlc5wP0R47L62AnjIU7SknF6Xtfuz/ACw4h4Mzfw68SqGRZjUg5UZ06l4tpOz2XS9k7LqfmV4k&#10;0DUG8d6pG2nTgRX0qkGE5yG5FdT8MNS8W+BvF9r4x8OWN4l3p7q8ZSFsMO6nHYiv2r+GX/BL39nj&#10;x/q9zrOufC+XT9Miu5DNdy3DLJfMeWaMf3c/xH8K+LP+Cmt3+z7+zDolgfgTpsL6rJqc9peWL3Bk&#10;SFY+VZ2/hbB5XPpX4lnVfMZy9jHDqcZvl+Lo976bH+t/hh41+HnENTD5VCdSFacb3lFWfKtba39N&#10;NTV+AvhjTf2o/iHHoMt4dOl8QaO0kDOpUQXvllQrr1xuHT0Nee/ssfsS+KtQ+K+q+IvjF4fmh0nw&#10;3rUttBp00TIdRvIn+8AwyYF65/iJA9apfsaftg/DdPFGn+KLDWV0rxJYsrx6dqLhY52HB2OcA5Pb&#10;rX3NYf8ABRnxDNp8utan8MtKmiidFeRohlyx52nvgc18RkfF2I4D+sZfXoTiptW026aXauvNXufE&#10;fSY8Dc98X85wOYcP1YclGnyO7Svrol+X4Ht37LXi248N3tx4UvJ9umasApt3HyxTAfIV9AcEEfSv&#10;yv8A+C5XwRj8OfE4JpOmh78695dpsXl4Z1LKv4EV+p37QH7TPwP/AGa/hV4d+PHxJ0C6Ph7Wrq1h&#10;lu9IsPNezMykiQovJVSpz6VyH7QP7F3wi/4KIRaN8fPhL8ZNJvrZLdAl3a4njLIPlLAcxuAcEEZF&#10;ehiOeOLwub4ROSV5JbNxlHVLur7n5B9HXPsu4Kz3MOHuIcT7Ok4uEnZvllF3Wiu972dj8xP2LfDD&#10;/stTaR4t0rjXYrmO4v7pW5BBB8oH+6K/RH9pPSpvEuu+EvjP8LBP5fj63jYR2ZwVvshJFGPfk+2a&#10;8e/ap/4J967+yr4Hh+IfiLxTbatpssnlytaRMrxHBYcHrwDXs/8AwTg/aZ/Zvn+GOkaL8TvE8Uq6&#10;Bqj3Xhq8CmRYzImxs4ztI9+lfLUM3dLPZ18x0jUfLNyWie8b9FZXS9fI/oTx/wCEso8SvDnCZjwj&#10;JzqYaaUJU0+Zxuub+82nrt1bMX9uSb4s/sV3ngPxj8L/AB1f2WpX+mFNadJiY7qdTltyng4zivt7&#10;9jf4neNfjD8BdD8ffEJYxqd7bZmMUewPjo2PU15f/wAFFf2fdL/ac/Z/0rxl8NdRXVZNJvkubb7K&#10;u8zQM2HAA59K9j/Zc8KN4O+COgaHNCY5YrBPNiI5VsZIr9N8OcNisPxdUhRk/q/I5KzvCXNbltbS&#10;697zPybjTNcozLwZy2FWnH+0KVSVOpJq1RKOqUnu1ZrftY7nUNSs9KgNzeShQBkKT96q+ha62okT&#10;ExlGPfjAqj8QI2k0nKxFhnBwOleVeIPG2r6ExsLWUghcAq1ftGMrVY1LRPwrB0qbheSPedR1Sx06&#10;wdlmhzsOFLjrXES/Ge3tc28qj5HIdh3+leI3/ivW/Myb+T5ucFzUUOtEAvPPlicsM1y1J4iprex1&#10;xVKLPVNc+I9lezu2nHCNzuccg1y2rast5hepzljXKr4kgGY1IyOhNPh8QQycnJ9hXLKjJbm6mmaa&#10;uSSFGTnsKsREYUKO3UVShulkJkPf9asQzxsM4x71zTRrFmtazfIDnoO4qRb4RyFSvSqcN0qp169c&#10;04zxSDlhnvXNNXNoOxtWGsyRgCMgr6elX78RakI5JIVSRvusPSudtW2sFXPrjPWti1kd9pKjjpno&#10;a4akGtTtpzT0LmmTRWFx9leMEsfmGOgrsrSwh1G0Eto4xgDb6cVx0MEUk7SXChWcYUZrf8O/8S4C&#10;OW4G7OQA3UV5+JbTujeSbhoadney6VcCOaDKKecVupLa6rEHiZSAOB6Vzt7fWl05EL4ZOGB7VXsN&#10;cbTZTHIytjONpqKdedN6MxqUPaK63LfiCK2tHBmUKwJO4GotI8Sx2kyhNrRvwTmud8YeI7m6uEhW&#10;IgPk7vUVWti0B/fDHcEHrXtUqk5QTuZSpq1mesafewXMQcSgjHc0Xy2DxusyoCBnJHSuHsdfm0+I&#10;K0obcnGe1WB4lRbfzJ5cgk5Brsjirw5WjkeHcXdM5P4iagttJJDCw+YYCgdq8t1Sxu5bgTKCRnA5&#10;rrPGniCO51aRjLkbuMjpzXPahqISLDYAI7UQTCT10M83lzZcrwQvQ1UutcvZo2DKxOM9allmFypK&#10;nPrmqN1cNCpjABOec9hW9m9ibpAmrTpmPeR9etVtVnedMM2Qw9KgkZ92M554x6VNJG0ltuYAlRxW&#10;sFpYzlK5z+padhfNOOuMisK5hMEhjJ7ZziusuImlTBUgZ5rH1CzVmbyj82MdeK1ijG7MdYyGyCcH&#10;3qRQMH17UeQwG18Ajt6UscbsgJBrZRsLmLVlIrrtfIweR61bRw+A8nQ81Rty0eVK49zViOQbsk9+&#10;eKlxDmRaUQMcug4GMmlMdtKQUiUfQVErHYVI7U1rhIhnd+VJJsTkQ7Ps0/m5IB9KoapqkkzlFOeO&#10;uetWbu9XIJY8jkY6Vl3DiQ7iRjPXFbRV9xX7FdmM6ZzjJ+UnvVWRWBKenvV3y/M+VOg6mo3tgOp+&#10;prbluzKV2VkZ92c4PbmpVJAO5j+FONrtIbb3pdoAww5PaqUbEJtDPtLKcFj9aPtKHKs5z7moGkxI&#10;Q3Bx0AppK7znnJ4p2DmkmWRdBT8j8E1Il9dR/NFKcdOaqICQBjPNWEiy2PzwelHLcpTbVjS0ue4k&#10;nUs305retbXem/IBJrH0m3jYAocnPOBXX6PYJLGGI4xUuCbJb1KC2Ljk4681at42gKnphhzWm+lp&#10;H84QE0JpbXEgAHfk5q4x0JuNi+0SzoNxxnit+30G4urYTRgDB+bPrUFlpDI4O3IBrrdGtkNgEZuQ&#10;c7TVLQieqGaX4WW6s0lCncO57Vpwa/c6I8amIKEOGbdjP4VV0zW511dLZ8BTntwak8aWxurAyRqB&#10;xkYrVS0OSULs9U8LeNYdU0mORkHA5NUNe8T2mqb7e2kb5Sc14/4J8f3GjahHpl7OI42bBdmOCK7i&#10;fULZ4ZLm0uopTjKhGptitYl07xJN9sKzTEhT8hB6fSu68KeJYdRh385XghjzXjy6p505DfKxbOFp&#10;32zVreUSWl/LGM8BWwKSk0DVz3qe6CxedFgjHemWupJO5SQgHHY9a8kPj/WrK3W11DUGZSgCJ0OP&#10;r3q1oXjDyrjzH1fljkqx4X2Fa81yGrHrEk0cZ+ZsDGagvb2JLV5Y3BKqSBXDXHxGt48zTamGGMBT&#10;0NSj4leGZtNEZv0811IOCcqe2aOYRg3fxR1DSNfaPVAxtvMwAAcgZ612mjeMdO1KMSRXKtu5X5u1&#10;eW+Nr62u423zAxyKdrovQ15/4a8W65ofiSKxhunZfOwoY9jUtgk2fVtvMbmPcWH4VFeQPIhMTEH2&#10;rnPDmvTx28TTSbldRnPUV1AkE1sLm3U4arWxDi7mOLuXzWgOTgc5NaGn7niU5zj9arx6cJ7zzPKI&#10;3HnPetaK3WKPaiAEUPsNogEbMM9BSlO6r09Kn2eo+tNKYOAKl3C7JLJngG5MVN9oaQ43VVViDUqt&#10;gFj2rKUbyudcKvupIxvFtstxIrOOccGuW1PSdSjhZrQ4OTjcetdnd3nnHyWQE543CqWrS2tvAWvh&#10;nPCgetcVa6O6hyy0Pn3x3oHiabUBLdLwW6qeD9au+HbeaxgRZgwfHzcYrv8AVtPg1V/N2A89D2qG&#10;HTLKZ/KnjDEDAwK85SnzHW4K2hymqahILciKFi2OWxXOW95qRvNuwqpbqRXo15YQujQRQYzwcijR&#10;PAdnqm5X9eD0rvpqUjjnFRM/QlMlrtlzkDrmpr60Z4cRHGeoJrrrHwNa2iCMkjjnHes3xFoAVils&#10;hwMA8966eV2Obd6GHouhvcEpM4IPQGr7eFI4VLxw8Z6+tTadZXtpIirG2AMV0VtC1zalXi+Y1pGN&#10;yW29zh9Q0yR1WFR164HWnDSD9jEEMeGA4ya6m50VSwxEd3cAVT1GzltgAIdpI4GOauyRGphw+Rpq&#10;brmYqSMYXmsbUdWv7hmit53ZSfl7cVvTeG77U5lAyOfXtT5dFsdLcRPErlejGixNjg9Ssb0MokDH&#10;JBxitfQLecMHMZ4YYB6V0y6bBKDKI1J7jFa+gaNAzgPbZLdcLVRViHroO0+8ure3TaN7Y+6OwrSW&#10;9UffTCgc5q+/h1oYxJHCoB7A81j64Tp8DOMnacHIz+NOU+VXKjHmehveGNZsluZIwcAchj0Nb82t&#10;WnkNcJJ8oHAxya8i0DxB5F89mJv3bE4z2rP8c/EnUtHspbfTbzB6Bielc6xiS3OmOGm3odl8XPGO&#10;lN4Zezt7nFw/Aj3civmfxt4kvbK5MUsxxzxnk0viX4sXfnyfb2eSbGN+c81514o8X3Gq3LT3UgJP&#10;QVEG6s7s2cYwhYtapqyyuV8zcSc8HpWJdXQMjEk+3oapDUSZT85Zs8cU65aQvljjOD+Nd8LRRxTk&#10;5rQV7oBsl8Z9KgeMXEpKHPbI709oyTkkZxxipreEL85HPr6Vo6qtoZxpOT1IorSYEKFz7k1qWdqI&#10;1y+QfQmoVdI2GcdeTWlahLpQ64wOoHrWTqtm/sVFAqOYyqD8qBHsHlnOcelSyFY1wh5qvdOECuX5&#10;NaQdzGp7quNZmyCTjPHBzUVxMFX94pD54560xplcbmb5cdc96pXl4pIIc9OhrpgjknIbPIW5GDni&#10;szUpBGPmAxn8av7xjg9TxWfqyFoTgDg8AiuiOjOaWxlzlmXgd+mKrDAb588dQKtSKyjbID045qq4&#10;UgyZz7ZrZSujKxYikTbvA578043canOcZFUmkCjBc4PUgVGZJG+VWHB4JNTLUtLsaYuY+drA+uaq&#10;XU5LFQDjFIJfKXKnPHPPWq7y7iVyR3P1rO9i+VsZI4+gqvK5ZjHznGc4qZlcjHUEUwgtmMDgDtSc&#10;wdN2K0jlECIxyB1zTBcsvDtxnnNSywP90L6c+1V5kUNnzQ2fQUe0JVN7kclwWztxjPrUchcqCDj6&#10;0jLHgsGwR95R2pklwBGVGSCp6Cq509hWaPQ7dTKMbeQPmNaunaRbsSWZSD03dqrRwMgZWjbC524X&#10;rWhbxsiAEjOfmK18/Vl0Po4xuWY9HjjYJHH9AD1q/Z6HwpERHruHSotMlXzlMkmB2z2Na6X6gZYg&#10;spwO9ckpWN4RTCext47Mr0PqtUEtVkclck8Hp/Wrd3KJ8bHBPfb1pnmGIjavU81hKb6G6prqWLGF&#10;EmRZk4z2OfwrahtoJVxsAAz2rEt7tEYCRSeev92te2uh5RQtkZ6+1clSb6m0Uugstohyq8rjjAps&#10;1gJ48MgOBgkCp1c7gxAHNPYL1ySCORWDmzVRuZH/AAjyjPm5bkc57VastNWIDZHtGeauNuBBwM0i&#10;yYbBOAe1YzbNUi1ZyLC2AOCKna7JODkrngVl/aSPm3DOewq1FNuJJIwB/EOtY82tilG+pcaG0v4m&#10;idTuxk5OBmsq70Rrd1KKCCeTnHFTvKyusyggqeQTgVae4823LMowOgNS5ItIpW9mMsqAjvz0qRVV&#10;OMAY6n1NPWZUVox3OQagdy2dmMispSVyiczBsAMAQOcd6fDN5ifNhT05qmkybSzsRt6UqXMG8bJh&#10;8zcD2rFq7LTVi3MFCbsnPrmo7efHzuG6dqbLfJI3yAdeeKr3FzHDAY1kbdnIwffpSSVgbNA6gCDH&#10;FPle5qvdzFwCjnB7NWYl3tPz/IWHIFLLqBMfytuY8ZzRpcTH3srjLL0J5FZ8yqw27eGPbsalNz5g&#10;EcnXOfrUN3OkKFI9vI6dMVpB3ZJUvJSFAI247elUJJzuyzY/Gpb+fIZn6n3rJubsjLE8DvXq0Umr&#10;I5arsy7JeBVO58n+HHeoHvok4Le5HvVJ7pT8zE+2KhF/Gy5DLuOQF711xgcrmzQW7wCUJJPY0q3D&#10;lchtozg8VSiuldC5IWmNeFhmJGYZy3HSqdhXsXvMycZ6CmGRM7Dgcdc9ar+erKrITg+nekeUqwY8&#10;55x6VL0E3oXI3R8gPyBnGKswyxsVT25IrOjuVIDqvXuOlWIrlc5xwTjjtUyY42RpRSnO4ce5q/bz&#10;+aAeoA6E96yVJ3FlKtnkfSrEUm0jk9enrWTZonqbK3rsRvbgDjFW7e8KsMvkd89qxVu4mIBJGP4S&#10;Kmt7oMQrSEmsZRTNk2dFBdAJgOBn27Vo20ivGM4YDqSK5yzui42ZxtGBV5NQkUhQx6AcHrXJUi3s&#10;bJ6G206MgXrtA681IHyMHuOwqhbXAlzxzjOTVwToqhAckjmuexSlccGOcFuh6YqYuGwyAYzznvVc&#10;4JBU9vWlQkcjgfXvTV1oi76F6EEMAcEY65rX0VHLMyke9Ydu4A+XJrb8PJK8m8kAHpzW1ODbMZy5&#10;TSW3ldvmYHB5rf8ADvh5p1854Rkc5PpWUkSodygnnqtdR4TkllgMYJCkd69ChQ5panFWrNRNvR/D&#10;tnqMRWIDchHNd94c077Jpao8IDDj8K5fwPCIL4iRMI2a7qFR5exOlfQYajGC2PHqVJTlqCoCRgYq&#10;QAghQKblcYA6GnIwf5g30rrISJFznikkure3cCWdVJ6Bj1pFJyQfzri/HXi2PTtTe2uJUTyULKrD&#10;qMetJuyK5rFnxd8TY9HDrZgIquV8yRc7voK8h8X/ALRCySPA13EjRuSwA6D61y/xf8b6ikbzQakr&#10;oSTkNwCewrxK81wX0rtJLli2SQe9c06srjinJ3Z6vqnxpa5nIaIHJ3LKWzmuc8XfFzxBdMlnEwhj&#10;ZOkTdfrXDR3yLKC8wz1xml1PXbWSIxF8MOrDpWd7mygr6G/H42l1CMLd3Jdh13Gr2n+I94WMbXwf&#10;vdzXnsN9EVIEg+vSr9nqctqm5H+UjgZrCcEzaLUWeh/29EVL9+pANQNq8UwLoee+TXE/8JI4k2kg&#10;j0Bpj+JD90TYwOAD1rF0TVTSO1fV7dTtZxgdBQNXgCEpKoDH1rg7nxHK7bo5OnGKgXXrh2I83cuM&#10;fLT9gmHtUmd6+tQOQ7ynI4wBUUmu2q8KSMnoa4Z9fliGBKQTzyc1E3iEyfvFcjH8RpxoJMTrHbXH&#10;iS2tlK7xn096rReL98uJIgFJxkmuMn1bOGYgbjxlutRvqcif8tSeQOvAq/YR6kuszt5vEUSsSZlG&#10;O471GfGQUEBFwOuTXDzatMeN5x6Bs5pkVzLgEnOeoJp+wVg9tLodZfeIlufvMFX0BqtDrklrITCx&#10;CnqBXOm7xgElueg7CgXpLEiTIzyM/wBKPZq1ifayZ1tt4jleEpNJkYwaY+oWQUMjHIJO49/auZhu&#10;DGP9Yfm75qb+0JGG3BJz1x1rJ04o2jVdi/d6h5jEJIRjpjvUC3ZZyZH5xzxVfzSWy6ckdR2pBM7s&#10;GwCc9B6etZSaix3bZpQ3IcbOrYyMmnF2j+bGTnrntWak5Z87iSAd2BV2As8YTGc9O9clVq1zqpmj&#10;5zMq7CAeuQParNl5igsANoPPNUIiy4AHfua0LRkCFSMeuRxXm1ql2dkE7XLG4HDqcEdCKdHLIJQ5&#10;bOBnJNRxkk/MMAdMd6HkygzjBPNcsnfQ0RpW2oRseEyDzj0NXra6MqbXU+x9qw42bI8psY9uM1cs&#10;7lkf93u29wen0rCSsabmvFkY25HoatRzmU5z3zVK0YyxnYOcdKtwRgkAYXPT/CuCre51UthY3YSZ&#10;ccZ5z6VbglYAqQdq8AelV44suD1q1BIF4cHntivPqJ3PRoMmT7vztx1JPetaxuXhwCM8DGB0rIBb&#10;AJwPerC3xQDkcDsa5JQuzuUrGzdahKCR5uQTjANQ/aI42Ds4Oe3rWTJfuyj5sEdgaja+lOAH6Htz&#10;isnRRftehtSXgI3LJzg8Yqst7IvVyR64xVBZ5CMlgfwpWmZiqBGB7kHpQsNJjdaxs2OpSQ5G/K56&#10;Zq0uqB5MF/l9659bgISC5znoKWG5G4gn3yD0FdNLDNMwqVovc15rx/MGZBgc4J56/rUrXkksf3uV&#10;GDtOQaxvtJctt557dqs200mwkkD6da9CnQa6HHUrRsXYnVH3FD04GegqzbM5y0hwOxqhGSMb2568&#10;d6tw3CMeWz9BXZToSZ59WurmlprmFtznqeT61qxGC5A6Ak8H1rDJKgPFKDk4PNSw3Fyl2FhbgEYz&#10;0FehGk4U2+xySq80kjo7uGaPw7cTCIOYwzSKDkbdpxn2zipdP1COezijSMKE2ghTwOOf5VX8Nm41&#10;O3vrZpCZHhJUAZLcHge9HhrT766v2sYo1RlU5MzYVQp5J+i5ryqVC2ZVGuip/qn+DOudZPBw83L9&#10;LfkaeoaxonhrTLvxT4hvUt9NsIjLeXBfGEAzgepPQDvX5l/tg/tT/GL9tz43Q/AD9nnTpXRnKwMv&#10;Fvp1uDhrmdhwPx5PQV03/BS/9s7xF4q8SQfs6fA+SfVGu9RjsbS105jv1K8ZtoHH8A5JPYAmvT/2&#10;av2ddA/ZF+GX9jNJDeeLtUhWXxTrKjmSYjJiU9fLTOAPbNe/g5YenF4qok6a2/vNfovxPz7N6+Kz&#10;/FvK8LJxivjkv/SV59+xJ+zh+zT8OP2RfBv9m6HOuq+JLuMNrXiS4X97O/UqpP3UB6Cj4k/Ei2s7&#10;eSa5uNxz8qhskn2qr44+IsVlC5lkJJ/hzyfevHfEnjbzpZPFOpn91Bn7PG3cjvz1xXg43HV82xHL&#10;F+6j33h8HwplnupKy0LPjf4jL4YsZNW1RsXsqHyoic+UD0/H+VfMXxX+N11cTyyzXjSMSeM9Patf&#10;4sfEiXVGluLm5YFiVXJ4QV83fEXxWFuWdp8jJJUtgn0r6fKMFC1pI/nPjPP8wzCpenJ7kXj74kT3&#10;Pm3l3cnBJJIOOP6V9Kf8Ekv+CdL/ALXPiWH9pD436TIfh7o94f7G024iwuuzocF2B6woRj/aI9BX&#10;hH7Af7JOv/8ABQX9pu0+HdxLLB4Q0bF74wv0U4NurcW6kcbpD8vXpk1+9GheHvB/wz8H2HgHwPo9&#10;tpmlaVaJbWNnaIESONBgAAV6eNxVPCU+WOh7HAvBVbH1I4zFapFm+vdP0jTYtK0q2itra2jEcFvE&#10;u1Y0AwFAHQADFcN4s1t23pE/GeeetaGvarsDHzOduBmvOvFniEWsbztNgAcnNfBY7GutKzZ/QdHD&#10;ww0OWK2MT4heL4tHsWMjLvkO1UB+ZifT9K8S8f8AicCP/hHLaRy8kgkvW7ZJ4TPfHf0rY8Y+NI3u&#10;p/FV4TIsWY9Nh3cM/d/oK8k8ReKZgXmmlYszEuzHBJ7n3roy7DuTTPz/AIzzxYeg6UXuVfHfiK1s&#10;LGQtL8wP3d2PbFeA+NfEzHUJp5B8hzgEd+wrsPiN4oectbs4VSM49vp/WvHvGN/IsrGSfcsa7i39&#10;4V9xg4KMLM/mnOcXXxGI9zWxz/i3Xzq2orYwk7pXCvk84zzj2r9Ov+CX/wCz+PBPw0j8V6nZqlxq&#10;H71mAGXj42Anrgdvqa/OP9lj4a6j8avjhYaVb6fLcW/20LMUXIRFwzlvQY4z7mv25+GPh2z8KeEr&#10;bSrS3SNI4VAVeMADgVxZpi/ZNQR+u+GfD0qili6i16GwyRvCy+aqEDIJNYWsak1pH948duual8RX&#10;GMKGxz/Celch4g1c2lvNI8oIRCevSvl54lzqH7g8Oo09D5I/4KveIrTUPhFNpzMS9/4hsLeBR1Yo&#10;zO+fbAx+IrwH4eywWGlW8F1gJGqqRzk+1dx/wUb8ZQatD4S8Hx3KNNJqk2pSLu+cgYjXj0O4/lXm&#10;+mzfYrdHcYPdc4A4619Zll3Qsz+e/EWq/rZ6jpOrQPcpLFIpKNkur4Yc9Md67jwv4hGlfHCfTmwE&#10;u9Pjn49xz+orwS18RSwzi4WZVIxnJ4Ndn4c8U3Fz8XdGSZjufSxuxzwG461jmNOfsrroYcC4xfW1&#10;T6s+4fBGvFBENxyAAQK8S/4KI+AF8HeItA/aX8NxiGHUCNN8RyxZBWVeY5DjuV4z6rXongnUWEMN&#10;wXyGUfMDXUfF/wCHv/C9P2e/FHwmVS1zfaS93pWRkrd2482Mj1ztIwOoNeRgqqu4N6M/asywLxWE&#10;lC1na69eh6Z+wt+1PL+0V8Jo/CGtXQfXNBt0IklGHu7QDGT6snc+nNe1QaLDdtkoCoGRz+tfjP8A&#10;sUftIeJvhJ8Q9P17TZ3t73T7n54JpD1B+aNh3UgEEV+0vw38ReHvil4C0r4l+Exi01a0WbyV/wCW&#10;EnSSL8Gzj2xX1ODk4ydGWttn3X/APFyTNI5nhrN+/DSX+Y3RPCyprcdyiKACNzYrrvHXjPwp8MPA&#10;2qfELxvfrb6Votm91dOTjIUZCj1LHAA9TTdMt7eKUFgBgc5NfP8A+1z4hm+NH7QXhL9kjSJ92n2k&#10;Y8ReNvKJ4hjb9xbsenzNgkHnFe7gMOsXiFDZLVvsluepXqxw9LnfovV7fiavwOg8U+PVufj18RLP&#10;ytc8VqsttaM3y6fp/wDywgXP3flwzdOW5r86/wDgrB+1XbfE74kzeA/DGrGTR9EPkReXkLIwPzye&#10;+5h+QFfoX+138VLX4Gfs9a94piZYZXs2s9PC4G13UqMDtgflxX4a/FrxLLqmqXmq3MxLyueWOT9K&#10;/avC3JKeNx9TM6kfdp6RXn/wEfjPipnk8Lh6OS0Ze/V96b68t9v+3n+CMXwt4N174+/Gfwx8C/DC&#10;SSXXijWoNPQQgkrG7jzJM9gqbmz7V/Q74V8MaD8OPh/o3w78J2aWum6FpUGn2FvGAFjhiQIoA+i/&#10;mTX5Df8ABA/4MD4i/tg658adTtRLZeAtD22zMhwt5dFkQg9MiNXPrzX6/wCovncfQVz+J+b/AFnN&#10;I4WL0pr8Wet4bZPHCZfKvbWWn6/16Hi/7anxWg+GXwT1jWfP2TSwmG3CnLFmGMgDk4Ffj94p1tL6&#10;7lvJGZnkcncTk9a+9v8Agrh49jg0rRfBkF1mSZJJ5U3443FV/Qc1+dur3HmTMFPHqK+98KsrWGya&#10;WLkveqP8Fp+dz8n8VMx/tHir6qn7tCKX/b0rN/hY5vxxqv2PSbid5DhVzkfnX6p/8EB/gjbeEP2Q&#10;j8S77Tgl9431ma/knZCGeBf3MSkkZx8jkdvnr8jPizJLc6Qmm2+TJd3SxRqDjcWwAPzxX9C/7Dfw&#10;rtvhF+zD4E+H0CEf2X4atYH3MCS3lgtyOvzE81x+LeZyo5bDDp/G9fRa/wCR9X4V5XTrYv20vspv&#10;8l+rPY/Ft9JNosEMzZ8m3Crx0AHFfEP7ceoNZfCrxtrLuV8jRiAQMn5pFXj9a+zvGM220wD0Q5r4&#10;g/4KESCD9nfxzclwBJDbwscdcyggD8q/GOGoL+1aEe84/mj9W4vm1kmJn2py/wDSWfl6siy+JrWR&#10;RhTdptGc45r9uP8AgmbqVzqHwb0mK6k3FLQoMjpnP/1q/Dl5Gi1G2uA3K3KHp0+YV+2H/BLLUkvf&#10;hnYxxAjb0B9wP8K/dfESN8lj5P8AQ/mbgWUqXFVBJ6OLX3SifIH/AATQ1BNP/bK+Ofg/kNH4qW7C&#10;45ILyp/Ov04+Hd8LHxTp13jP+kouCf73y5/8er8sP2DblrD/AIKifHTSQceYY5sE9xeOp/Q1+nej&#10;TPCYZ432ukiMpz3BBBr8W46/5GTfdRf4I/ofw2cv7EpRbvbQ7H9tPwJF8QfgDrXh+csBPbPEWVck&#10;BlIGP+Bba/CrxZps5064s7gMZIJHSUuuCSCQeK/oN+J9rHqXw81ON+R9k8wEeq4b+lfhf+0h4GHg&#10;b4seL/D0kezGsXMsK+iud4H/AI9X0vhfjfZ42thm/iSkvyZ+c/SHyt1MsweYwWtObi35O36n1z/w&#10;Re+LY1z4X3mgSzOLrR74K6HkGPoCK+3/ABfYi311rmIAR3aCVMds9f1r8o/+CQPxKPhr4vX/AIMM&#10;pSC6ZiTux84GRn2r9Z9aaK98MWOphVYoxiLL2GMiuXjrBvC51OSWktfv/wCCeh4XZlHF5AqXWm7f&#10;c9P/ACVownjtpgba/hEtvKpjuI2H30YYYfka/Ov9qbwvq/7PXxpnu9F3xyabqO+3lXq8JO5GJ/3S&#10;K/RF2BBx+VfPH/BRn4ZL4o8JaV4/trUswhbT71wn8SjMZ/75JGa8jhjMI4PNFTqawnoz2PE3Iqub&#10;8LTrYZ2rUrSi+um57j+xB+0NpPxZ+HtlfQ3e5ygiuEJ5SQDBBFelftGfADwH+0x8KNU+FPxA02Ka&#10;1v4D9nndAzWswHySp6EHH16V+eX/AATL+Ig8J67qPhK6u8EXIPlk8DtkV+nPhzUBqekw3W/LFeSP&#10;WuDirKYYDMZwS91/kz3PCriivnfDtGrN/vIpfetH9zR+K9/+z5o/7EniXV3+KOlW194t0zVJE8PW&#10;YUtDCiMQmoupHzM4wUHOOa8E8UeEfEfxp8azeKPFmqXV/LczNJGrkt8xPJPufXHQV+qn/BZD9mS0&#10;8Z/Dy0/aA8P2Df2j4fIh1XyY/wDX2rHhm/3SfyY18Y/Bj4Yw2dhH4m1a1zNKu2zjZPux54bHqfWv&#10;5s4r4axkM7pxw7tSld+nf5n9vcJ8dZbhOFqmY4yXNXi+Wz3f8qXZdWcr8PfgI+nwRafdWSNIpAWJ&#10;D8oGONx5ya9d8E/s6aY88RvrCCY7fkhU/LHyTj/69dn4P8HR5EpgwX54HIrhP+CkPxovv2av2UdR&#10;m8H3Bg8QeJG/s6wmiOHt0YZllHoQvA75Nd1PKIYWh6H5vi+K894uzhQcmlN2UU9F8j55/bk/4KSe&#10;G/gVdzfBn9mGxstQ1uF2i1PxAyiS3tnHBWNf42B4yeDivifXv2nv2pvGV7NfeIfj54gV5pCzKuom&#10;NRk5OAuAo9u1cRrc9t4ZsJvEerq0s8oLoGPLE9ye5rjNEtPEvjmV9QvHcQk5RF6AV1YDJJ42N4pe&#10;rVz7DFYzLeFqapyV5NfN+rPpT4Zfttftb/Cm6E/hr423upqjhvsOrSi6hY9+GzgfTFfob+x5+0F8&#10;D/8Agof4dn8J+PfDtrofj7TbMG4sS4P2hcDdcW7H7wz1TJYdcV+O2g+Fr/SL2S90+7kDQyZXqfwr&#10;1/4MfEfxN8MPH2jfFbwg7W+qaHcLdZjYjcwPIIH8LDgj0NednnDTwcOaUU15K3ya2OrKM8wueRcc&#10;K3Srr4Wn1+W/mfcP7Tn7NXxE+AviaLWoFkEU10P7K1WFCkUmw7grkf6twc4Peq19pw/ac0ubxv4Q&#10;hFl8T/Ddsk98IR5Y122j5BH/AE3j6g9SBnrX6D6bD4F/aj/Z50vWNc0xZtO8TaNDd7WX5oJGQNuH&#10;cFWz+Vfnv8QvBvin9nD40i1dDDd6VdA2F0qlRLC7Dy3HqMDae3Jr4PNssllVL2kNact1/X4H3/DH&#10;Ey4vw08Di0o4uje3aS2aa7PaS+aNbw38eNa+PWltd+J9YuYvGNjD5VxLdSES6jEny5JzneuMEHms&#10;C9n8Q6hc/wBnfarkNK+183MgTdydzYON2M8ntmtf44fDuy1Dxbov7RXwxWNdG8RbZNRit12vZXiN&#10;tm+nJzz1FYnjvVUtILq+tfFlh5cERF7/AKYhJfB2555Az0Hev13gni7BQyCrDHRi5017rdrtW09T&#10;+B/GvwXzWfijgJZBUqww2Lmvawjdqm+a0ttFrco3+n+Ivjf46g+BPwyvY7PTrOB77xHrjDFvY26D&#10;95czN6AcKO7EVU+InjvTfEWm2v7PfwAt7iz8EwXQV5omLXWu3bYBlkxyxY9F7Cuq8R6j4Y+CXwQt&#10;PhD4P1Sz1PVvEsSXvjXWbK4WRXDYMdrvUn92gIJXoWr6I/4JqfsZWb6RbfH3xlpTia7Rl0C2ngKN&#10;FHnBnKHozY49B9a/OqtXFcR5nKMHdvWcuiXRL0/M/ujKMLw74Y8JQlCFqdPSlHrOezqS7tvbsvXT&#10;yLUvhr8Ff2JfhAfjD+1ICbqVV/sDwfZODcXkoXhcd+cAv0Xqa+I/jH/wUh+PnjrVnbwNbad4P01Z&#10;i1rp2jWitKqYOA8rA7vXiun/AOCq/wAZ9c+M/wC194mjY3R07w/dtpekW0/AiiiOCQO25gT78V8t&#10;33h+6eUu5kBb7u3ODXs4LL8Bh3ZRX5/1/VjnqxzTNKSxOLk5Tmk7fZinqkl6Hpmj/wDBQf8Aay8N&#10;36XF143GqQKy+ZaavZxyK6g5xkAEA+1fcf7FH7THwX/bOtn8HS6Vb+GPHFpB5kmjm4Bj1BQMmS3J&#10;6+6nkV+Wd2uo6HdquoJLLbSNjcw5HvW54W1vxN4E8Vaf428C61PY6pplwtzp2oWkmx4XXkMG/Dkd&#10;+lerVwWGlBNRXqtn6nzeMyN4iDUfdkvvX/AP1+8a/s3aTqKPDq+nbdzfK+zBHuO+a+Vf2lP2Zr/w&#10;hqKXOZDGTus9SRMbe+1mHofWv0Z+CviXTf2nv2YPB/x2sFDtr+jQy3u1cFbhQFlGOx3Bj+Ncn8Qf&#10;hNpHi/QLvwr4lshPbTqwOB80ZxwynsR1ryMZk7UeeCtI8PhjxHzLIcyeEx9Tnop8ri+mu6PiP9nH&#10;9oHwvP4cn/Zb/al0uS68MahcZilPEmmzH7l3bt/AwOCQOoFZOn/A7Wf2Yv2vr3S/F5FzpfhzTpdX&#10;j1iOHMWr6cY90Mw4xuLFQw7MKzv2n/gJ4l+G2uXFnLvWS0Ik0++cfLNGB8rZHfsRXs/gTxz4h+OX&#10;/BPbxMNF0UyeI/DdnJp9szKJLm805Tuurdc8/J94Y7cCvlq8JvCzwrVnP3d7Wb3t5NXa7NH7RUq4&#10;WFWOPwzUqNW3N212l6raXda9GeXfCj9qfwDqP7F91+z/AKl8Li/iW18XXOuaZ4zt7jbcN50xkaYk&#10;DcJlJCls8rivvr/gkZrN7beALX4XQaVFeJrto9/q2qzXGJYBKpTGMfNkqeSa/HFNT1HwLeLDpkvm&#10;QxK01ojnb58bcNEeuSRxiv2p/wCCfcuizfGXW7Lw14Xg0jT9H8C6VY2tpDnB/cl2z6srEqx9RXL4&#10;oYuhiuDKVKcb8lWDv5XSt9zt5H874/hzF5Jx7XxikvY1qckl/e3drdnZruO8B6V4T1u08WfsdeNd&#10;IkhbV7u5h8L+I5mASa5hGEcE9GBKjA9K84+GfjXxLrH7Pfi79n34p2jTX3h/WJY7+2Kbyl5bnZIw&#10;HZZITk/QV1vxT8F69YaX/wAJbp0Mq3eheIJL+0ubd8lN5BH5kc1Lo+oeF9F/bU0H4lT2WNC+L2i2&#10;1zewJwou0BtLsN6Enk1+HYR4jEZTGnH3KkbWf9yTtK735Vdt+drbI/pHLMbTxGHrVEnP/l7a+vtq&#10;NpPl3t7Smm2lp+7fRnj3/BK74sw+HfidD4C1/YJvDOs6h4Ok34WSPTrhhc2THP8ABkoAe9fpZY20&#10;fmhzB04Ix3r8qfib4M1H9mT/AIKJanNpUcf2bxPbssq5wov9JmzG4HfdCoH4V+rVhq0dzbQX/l7f&#10;tFvHMBnoHQMOfxr+gPDvFuvhq9HzjUt2c01Uj8qsJr0PzHxiwtGWPwuaUlaNeD+fK7pvzalr6FmX&#10;TIpZ/tCKAexxTbzSWu1BfJ2jjHU1PbX0UoIDc+9STa1Y2iYuJVBxwK/SoQuz8YlKyOd1/RtO07Ti&#10;01sDuPDFehrg9X1K3somtVClm/lXTePPFzXsbxRMfLQcD1968482S5kZ2yctx610xbjoc8rN3Iru&#10;2NydqjjPHFVm0QlhuUgZ44rcitLtUUPAcfToKmigZmAMXynqcV0QVzCVmZ9hpHlfI6EgjuK3fD3h&#10;/T7rVoLe/tS0Lv8AvFTALADOM+/SoXgYlY0BIHcdK1fDEbvrEEWzdsJkkycYVAWY/kK3lLlpuz6G&#10;aS5ldHw5/wAFUP8Agrd4s+BOsyfDH9j2CSwENp/Zni/Vp4yslnI+WWBVPKYJbDV8Tfsv/FzxpYeC&#10;te8Qat4kuf7Q8Sal5dzq8sxa4Y4LH5+uDyPxr9P/APgpR+xV4d+O3wps/jP4N8F2c+qrp0qeLkTb&#10;G13aLLiKVv70iFiAeuK/ObwP8CNGPw8ufAtj4nhtXs9ekljWeRVldOgXrzX5pl1XA4TO54apNyrx&#10;kpTk1a7aUnbpZN2fLo2nf3kz9q4jq4XFeBeJlllHlqNcklHWe9lzNLmemqvsttDsPhDfywvqfi52&#10;8x7DT7m4DF8lmWItnPbJr4c+M3xS13xZ4rvLA6tN9hSTIthIdm48tnHB5Jr7X8MeHtX8H/D7xF4T&#10;jl+3ajNpElvAkCYkmLjAX684r5H8a/slfGLQrW78ZeJPA+p2VgkuZbq5jCxpnOM4JxmvtsyrU6uL&#10;VSW1lY+f+idSweUcLYmlUqRjXqVbWk0pNJdnq9TC+Bmmyat47s9Ot8Fp5kRS3TJbFfZfxx+J154O&#10;0XU0059k9wrWFtLFKBs+Ta2V6jCk49CR6V8hfB+1fwV43s9dmVzFaXKSN8p5UHP419DeNfF3wI8f&#10;a0/iDXPEV/G0pz5RtduMDGSM9ePxrpyfFYenXk6j6aHmfS54P404kp5dSyfCzrRg5OahrbTS9zhf&#10;D/iv7RILbU5vMdxgTSMzMT/tHufet/4teYv7OXmLJky64q8HgDaxrTk8CeBfs1tfeGrN7mC7Ba3m&#10;5HmAcHjPBFX9Z+HmrePPhs3w/s41tJo9Q+0RyXDblPy7SBt5719hjIVsblUvZ+8vI/irwaxuX8Ge&#10;NWD/ALbf1b2Ump87S5Xb1Pj/AFXxRqOhXUM+i3TwXcMwkjljbDRkHIxWx4++PXxC+MV3FeeP9de6&#10;uYolUMPlUgDGcDjJHevUNW/YR8RWeomy1DxZpKXZJCwec7MTjOeh4I6HpXjbeC7r/hIpPDWmaXNc&#10;3kdw8aQwxMzyFc9FAz2r86xOXYahUjOtTXPG9pNaq+9n2P8AYPhrjvLOL6tR5LjYVoxSUlB3sn+r&#10;PYP2WGK+EfEMinGViUHP+0eK0fiT48i8KxJb6DK41LCyI0TbPs56hvUNn8qy/wBn+PWfBtpqmleK&#10;PCepwW93EreaLVlI2/w7XAOTmu30HwL8KdctLrxb4j0fVDYQ6gsFxdvsVPOfGIid/wB7noM4r6PK&#10;8+yrDZe8PXqJOT/M/wA//pD+DfiFxJ4o1c5wGXVK2HUI+9G1rrvdrReR+gf/AAT6/wCCrfiT45fs&#10;a+Lfhbq4a6+LXgfwvLJoyzEKdZskXb5q5xuliB+ZepADDvj8xv2n9Z1jX/hlDrGs3ks91Prs0lxJ&#10;I/3nbJY4Pv8Ayr6e+CP7N/w91Txour/AfQr6LxZpEPn2oh1rbIUxh9i/xjBIK4PBrd+JX/BPbWPi&#10;n4E/4Ry1+Hlxaaw+rm9uLi6nZYm3ABgD65HoPwry8bhsLlOEnOCc4tprq0t7ei6eWh8H4L5zJeL2&#10;A/tKqqEKMZwlKbtBPbWW1+j9EfmjoGg3WrSeem6OOMg+cDjH0r7E/Y9+O1/r/grUfg54ov3kudNj&#10;Fzpc0z5MsYxlPqOCD6GvT9N/4JDfEy10LzpvCtklpCD5jR6kRg8+o+8QK8s0/wCBnhTwP4uF7o8N&#10;zb6lp8pVtk5OSMggjuK/IeJ85yrO8NPC1oSjJaxvHZrZ77PZ+TP9j+EcPkWY4dSyrGU8Q4tObhJP&#10;022t0769z7a/bh1O+8d/8Ef9N19bcz/YNThW6Ib/AFUaSkEk9h8y/nXyP/wTZ0P9ovSPiBD8U/ht&#10;8QtW8MeF7GUC7eKU+VqvIJhSNuH5HLY49a+4P2VPHv7OXxL/AGStU/Zg+Pni1bK21GWRbiI5BeFt&#10;pwDg7Tleteu+A/2SP2bdc0W18NfB/wCKiSwafbbLWyspEPlxqOpUD8yarhvijJ5cKRySpKKqpuKU&#10;9Hu1Fxv5bWP8svpA+GPHuVeKeZZtluEqLDufMppNRte++zX9enTft7Xtj8TP2LIPFj2+VneznZSu&#10;drFWVh/OvwU8LfFP4jfBf4panF8OLyRt2pyodMdS8UwD8Ar269a/fn9oX4V65pP7E2v+CNMnuNVu&#10;LOWGS1EcR3lA4OMD2J6V+ROkfsz3PgrVdU8Q3dgG1TUZ5XMlzCyGNWP3BkcV4qzDC5XmWKpY+Kn7&#10;SFP3XqpNXTfpof219GuM868OadOdTklCrJvXVXjHp5v5H6lf8E3Pjr4s8efsVWHjwotjqeiauYri&#10;2jkLIEkAyhz1GTXvEn7WHgPwdY2uteN5jp1tc3IhuWKZSJ26OD/dz1HUZz2r5a/4JC+G9bv/ANnP&#10;xv4At7OR7pLy1dIUweS5yR+AzXTftcfATxp8UPEXgX4C6LaXNtY31y13rN8yFfIijOXdienCkfjW&#10;+S5pnOXZbSq5SrP2nJFWbj/EcV17W6n5DxNwxgMZ47Y7K8ZU5ME1KpUl/KlDnbXn1S6n1/4i8f6H&#10;Z+Hk1bTruG8t72DdazwsHjkB6EEda8b10vqMz38qqpkJIAHFT3q6B4e0ax8JeGm8vTdKtUtrRN38&#10;CgAH6nqayrzV4vIbY3Cjp61/TNH29enGVVLmsr22v1t8z8KxKw9KvOGHbcLvlb3avpfzsYuubLaE&#10;vIwPGBxXNS6oHZmilP0qXxFql1f3R+YhRwBWU8LsweNecfNXdGlZanG6ivY0LC7mlmAc/Q57VtQR&#10;CIAqoOOhzWFpUcgbznXH93jpW2swEaMMAkdDXPVjpZHVSnrqbNpPKAEzuPtxV2KQsdw6d6xrScMA&#10;Q5IPfuK0bQSF93OK8qrTs9Tui7ouNNLHyoOD3pY7iYncx4PtTlSRuABx7Vb02yDy7p8cdq4pqxqt&#10;x1reNtCvkH1NbelasiRlJB2wM1Smt7dSAMAD0qrdXUUBPlHgdyetYSjzG0Zcpv6jrNqkYZZCWIqC&#10;z164MwZJWB7NnpXMXOrSuu7cMDsO1Lp+rx7gHbIz61m8PFLY09vK+53EGrXCgk8g8vg9amh1K3d/&#10;LCk7ugNZGlXMF1FmRsfL0B61at1jWcCLJHUEmuGpQSd0dUKza1Ni8RJUjCpyF5OKz57qfz/KNvja&#10;fmJq7Jq0EVqUmhGWHBA6VAt5bTxhTGCP72eTV0U4LUU7SG3Gp20cQfb85H3c1QudWujEVi5JOdpr&#10;P1zTbp5Xks5W+9kCqlq2qQkRTPk+pFd8GrHHU5rmTrFjIbx5JV+Y8/jVGW2S4iCSjGB19K1daeaa&#10;63qO3JxVU27IMsT711QZzyuZYsXhbayYzwCKhu9KUyB5ByOnvW3dWwljUopGKp3cKsBlgCOgrqgQ&#10;zJk06JTzFnPWq3lbCYmTjPBxWxFg53sOepJ7VHdQ2jZKHoM9eldC8jKWxiS20RUhYup44rNu9DEj&#10;HyY8Mw64zmtW/u4rZsLz6GqjauEQ+YVAUfnVrluZPUwLzRTbKySPyB+dUNojOw84HXFaerXkdw2I&#10;2zjrzWRI5MmQeemOlVozO44794+XinxsN2R360xY/k6np1qaKFNuCc8cZpPV6CJY2PlsSSRVG7lX&#10;O7d09BVt8RxZHOByAelZN3O/KqhGDyTTjHUpaiXE5k+XbgY6Gqkoxhc5xyKWfzGAIbgd89aj3nOc&#10;cdyRWyjqNuyHozDJU4zxjNKp6Bu3tTQF24VsnsCKdjy8bx+ZrVIyew6Vwyjng9KgnVthZWOfWpcM&#10;UyB2qJ1d42RfvEVZOpTkYbhuHI71GQWOFbp3qw8Enl5C8epqsudxVlK9ec0hXJoSepPbpU5ADYDE&#10;/wCzVWIbpcHjHerMMTPJtQ5A6U1e1xJnQaA6iMCUY54I612GkRNlE3YDHk1yOixsdgUd+lddpkyw&#10;RKzEZHQGkrXuGvMdYltpxhVnIzjnFP8A7MtwweH7hxziubXWjvJLYxxjPWr1n4nliZY0CnnrnpSs&#10;+gNnRRWhK48vAHTArW0q1tRCyyXAiKgHJ7mszQtVm1JwzRgJ23Vq3t/p1rbk43tnBA7VnOTTFFX3&#10;JdE0iC41IuJAx6rmrXi0p/Z5glO2ToB2NZnh3xHb27GaRArbsBcdRW7ez6XrFuHuFDFuU45B9KtT&#10;0sQ46nlfiTSJrZPtcceBjJI7VD4f8XSQqLMzMpJwpZsV6Jrmj6M2nSeXbdR064NcPB/wjdpM41SJ&#10;I8E7AThv/r1onoZO1rm5Y31n5KzTXCpM3RSc5HrVLVfEOoW/mJNLGF/h2HoPWsq51fSUcCG55b7o&#10;B6Uy9ha8s2EGWLDHAp2RnZmBrfxM1eXNnvZ40Y7HI5/OnaJ8Qbi2PnTuWyMrnJ/Gq8Ph2IXTm7U7&#10;f4dw71dsfB8d7OIIZUDSH5d1UrA0SS+M768bZJOVTORk9asWXjnUbW4SB4iyqcg44p114DW0Btnn&#10;XzF9DVmLwu0Nl5l5GwVRwwB5FVoS0mS674ykvIl8tWDCPLjoK5m31lTqEdzdLtKvkHdW7PokdwD5&#10;UmSB8o7/AI1zmoaZLDdYuo9oB5qWUoq2h7T4J+MekTLDZavmFANplC9BXo2hfEvQZ5BZ2V+jxIQD&#10;ng896+Z9EawYPDJfAZX5RmpNDfVY7559O1FihPO4kdD2qkyZI+xLaexusNb3CMcZG2pBLbyOYFky&#10;w5Ir588GfE3WNMvUS8uvmGQuX4/GvWPAuo3muzjU5rpchhlEkzVqV9CbHWNEFOAOtNKAnirLYLYz&#10;UUisCcDP0ptA1YhK5wKQjI2j0qZYt2OMGmyQurYVDz7VDaQ1FvoVJ4FSPLJwR19K5PxPdLNerH5p&#10;YY/Cu6WKJ7R4LvjPUVjJoWkTSqjoCUk+ZmPUeleLj8xw9HRs9XCYafxHEx2s8DtIgLDOMVItrIbj&#10;zRDggV6I/hbRHIJRAPQcVmahoVhaXAjtkO5uh6iuSliaFWVona4yscuqW0sZDwDeOCferfh2MJeg&#10;RjA/StEeHJpiyRpxn5jiprXw1caU63C/OCfugciu6OIpwqKLZzTpOUW0XGtl8tuMDHFZeo6aHIlU&#10;ZI6YrfkhlkiCeScMMEAdKZ/ZMkUYaSFwD0ru9pBtanAqdSLMK0sFjiDzJn3PardrZwkMI1xVy/02&#10;e3i3NEyg+orLGp/Z5BEGwc9KqMkTKMzSi0y1kiJlU5B61geKbSH7WJEGFC4C/wBa2G1J44Ajt8zH&#10;HFVbzTft2HdmPNaXTRknJPUwvs8yQGaEEHGARzXPanZazcXkJj+6r5kNd/LpNzDZgKCoVeAR1rNs&#10;tLa5l8tUwW6k9qZSsyt4a0IyoTMm4euOp9q1TposJwIvl9619M0pbNQpYnA6kVPd2scylSoBHPSm&#10;3yrUhaysJZQ/aoxvwT656Vl+L9CgWxlAAUupCY/vVo2uoeSPKjgOT/F2qh4k1uCKBba7lDAtnOel&#10;ebia75HY9PDYdKSbPG2D6fcTxSl0l52nHeuU8SPfXgdZl4VDt9M12Pj7W7C51QpaMCN2M5xWJeJp&#10;k1i32m6VXx2rx4VWndnpygkeL+I9MeW6dnUlhnj3rjNaspNxwCMA4FeteLIdOhmLQyq3HDA9a4fW&#10;bKO9c7Bgn+KvZwlWVrHnV6avY4xIZGmyQRgc1dMEhUoy59MnpW0ujxRDLFcAc571KlrZ8lRx3GOl&#10;dyk2csaaiYsdtMo3MoBP3eK0LfSJJYRIH5AyeOtXIbaEldwBGR+VWllWIEoRxx0qbs00SKUelW6j&#10;Mo46nIqQmK3UpAoCk84HOfWlvLvLbSQMnjFUp7xkBJxgdya3jC5z1KhNPN5aByQfSs7UJ3Meepzx&#10;z0qC41hXl2EnAPr3pklytwgxtI6/LXXCHKcM5c7IRdyY2FiVzUUtyC/7xgB0Smu2xiGfgHJzVO4u&#10;1RlG/I9D3rqSRz2b3Lb3cUfJPQ44qnc3fmjLN09KpvdYUhWwSckZ6VWk1HDctj1PrVJozabZJPOX&#10;PloSfrVaWdYsJj3YntTZbrCHacEj1qjPO7HbKe35inzoag0WJLpMkh+M9PSo1nBUD04IqqGJBIyf&#10;qelLE275SxGTg+9S5IvkdiyJmY5LZ9cUKzEjrg+neomAEgBcEgjgVOoBIUAD0HrWcp2KjTbZKkZZ&#10;NzkkN0470iRjJ49sjvU0yu0YJ49KbGGBBHIrFzNlC5EYRjkZ46n0qpNbgPjAGPu8f4Vfkgz8pzUN&#10;xFtU7uw71CqD9nYxrlAmX2qM8E4qjOwGfNlIjUEljWleszMqgqD3zzWTd58shzkYxwOp6VrCVzGp&#10;Cx7SAVA3tkipISVGc8+hqm024rC7HLe9SCdSPmcAdm714L1Pe5WXIWCyF9wyT61ZW8ETYL4JHY1l&#10;/aNucNnHp3pxuCxDHg5zWTNEuU1YtQKjIcE/zq5DdQFN6yZ5zj0rn4rp2YbANp4xnNWIrwEErngY&#10;PtWE1c1g2mbmUfnPNWLe7CL5IbOT69Kwre6YgTJLkfpUqXT5Ge/fNc8oNm8WjqrXUEZvLLKCo6E9&#10;anbVoBgMcccgjFcrDdMSG5LDrg9Kna6J/jPTuePpXPKNmaxZ04vIZUDF+o+WohLGhyzdT1asG31K&#10;aP5HOAwwB1qUXRdMGQkk9TWE0zVWZrzvFGBJIRg4HBpyyMqbnb3A7VlLdhfllGdoO3jirMN2fJVS&#10;+7POf/rVzzuWtC690r9WOew7U9rlzF5ZYH0IOKpMVYBQ5PGc56U2WR8bCxAHQk9axc3YpFprpQcb&#10;vqKGlYDABBPcn9KoKwYEhuBzmni4yPmZuR2rMpE1xdtjcGLfX0qITueSRnHFQyu7jBY4B7VALgyZ&#10;jDBecZzyanYZdN24VlVsehJ7UPPIRwcZHQ9KqeaYwC/TPFK10hHyt9fY0XGkOLGVvmfdt7ZqFLli&#10;CrED9KZJIjdSVzzgUwtGvytg49DRa47akqlpXUOcEDGKju5g6sE4K0kk8khK4Xn061XkdlBXBzjB&#10;x3raKSJbsUtRk83JLkYXgDvWXcuoi6ZDcVev5VbiPAHSsy8BeNlQjJGBXoUJWdjhqK8iGd0gw7uQ&#10;QONvY1WE4f5iACTnOKkuZFUqrEAsgLBhmohEkhwwyGHHtXoJmLhroWLedUYR5LdqezlZcoCGx07G&#10;q0DskzKU4HRjVgSqy5kjIA9D0NJyHyu2hKyg4+XnHel4RQgTgdAKjEsxJRVAwep9KkIkJyOQOue9&#10;ZSmkiXFEkafLtB4HepoQMZB49qilI2Ak7fX2qSE7VOMc9j2FZSmhqOpft3WRlUrxjj61ZRyGwcfX&#10;uKoRktICvAxxj1q2g3n5h06ZqFPTU1USdVLEbVz+PNPUtCyhWJ5ptsCG4PbqalKgMefzFQ53LitL&#10;lyzmdiARj5ufcVp2MZd8vxjv/SsrTt4kVDyGPX0ratwVyzDp0xWNSVilZmhaIqKCWzk4INXE2S4G&#10;3k9gapWu9sNnG3qK0bbGCSp29Aay5G2Umkx6RjAIU47VLBbGR+VJAPFSWlmHBAA46YNXLSIQSDem&#10;0DuTW8KV7W2JnUsS2OjmQBthGCMDHWuhsNFuVhDxwH8B0FRaLJDDIjMpckcZrv7C1im02EiJVLY3&#10;YFelQw0ZHm1sQ07GNoWjo6BLiM4AyRjqa6jQfD6vc+SE2ArndjirOlaLCCr+XuHrXSW+lBCk8KDg&#10;YIr1KVFQR59Sq5blfSbCeC8CumVPR17V1ECtGuM1UsoMOA0YHSrrAAZ9K7IqxhHV3FyueOtCgkjA&#10;wBTOMEn9aeu3HHStCx5BC7wevNeU/HXRLrxDbNcW0ckc0UZACry309a9XXptHeuR+KcTxWJmtnCC&#10;NCXJqZK6CWup8Z/EC41a6gGlTQSRxQE7mYYOemDXntyZbQGE8MCWBNe2+JNHutc8QTCQKyFzwy8v&#10;XmXxJtnivzZQWCRKicSbcbscVwzg76GlOSOOvb648z5ZDkjseahS+ecEMzHnmp7nSJo4vN2thz1z&#10;6VAbNhG6IQM5z2qYq25vsyaO5ULhl6+lWUvX8vDngngVmL5whClhlOCc8n2qbe8m054GODVCu+5d&#10;N2BkhiQR37VDLcru5Yeyk81Rn2xP5jyuRnkZpqyuH3FgcnHTtSstytWtS4bxYiNrZyO/9KYL8hkK&#10;jAz82DVVgwC7XPXqRTF3OWjjGdvPNPQaRaa6DvuY4Hoaa18wbChiB6VXMwMYjEfy87cnmgP5Y3Dn&#10;PHSmmkFicXrh/MTk46E9BTWud0eGPXuT1qJUVRuH3setM8svVc6FYnWWNz5aBlXGce9EcroCRyD6&#10;d6jBEZy3IHBHpmgzFJygAAI5Hak5pqw7aFjztoLAnd9OBSi4d+WAz6gVVKyODkdO4FPDEOAjcjrk&#10;1m5FKKLauoOxSMj1NSxzs42pjcevPTmqsUbvwmQxzwR2qxDDJHGEZ9vPAFc9SSRpGBbhjJA56dfe&#10;n+Wo4K9MY7U2NDgbOc1MI2c/IMgkZJ7VxVKiOiMbaIWMEtsIwDweKuW0SgZH3RxioYBjAIyAMlqt&#10;rsChV446gZrgqVGddONiaFVZQwT6L6VMryohDMc5GcVBbbicEYGOKnwCmUOQexFcMndnTEkSWXIJ&#10;6eg71MASvIwB0FQJEUG4nHbNL5hEe9WJFZlE9rOFcAjIz07Vo2oLz7h8qgjtwayLaXJ3yEYK4Ga0&#10;rKdWmJKOcnp2rOVy0ups2qiE5B69D3q6spHG3AHQetZsU7SRrgYx6+9SJcqAAx47D1riqqTZvTko&#10;l9JliUSZPHTipTcoif6wHPOM1QMxUDDc56URTBgD+OM9645xbdjshNJGgl1kmMsDj3pXvEQbfMB2&#10;npn3qjufZkKM55GacpJBAQZPqOlCoXWpft2i606uARknPAU0pfGMLiq8ZVWxj2qwiPPyjDkcA1tD&#10;C3M5YpoPtMowpAJPcHpTjcOoyByfxzSPZsik5PA5UUwxdxx6AHrXQsKl0MnirocZ254Az1xR5jNk&#10;KTn271GsTEkNxnvVq3s2kxwS3bFaU8M77GUsVpuPs5fmwRx2NW0lIByR9Kri0mjwEQgk1ctNHlnY&#10;O4x34PWu2nhmc1TEITz3iK7skscAAVftkcjzFQ8deKsW2kFiNqs3GK1dM0tjKE25yOhrtp4ZJnFU&#10;xFzKgMr5XBUkcmtDSYZZZizoxCqSCo5zWreaFarFvhiIOPm561NpNkY1LBvlDAFR34P9a1qUWqdl&#10;1svvaRlTq3qXfm/uVzQ8K6ZeXSta2EgilmCxbiDnLbh/MivEv+CiX7Rlx+y78Hp9H0rUgmv+IIng&#10;WZThoIB99vq3SvSPit8Tpvg9F4evo9Ss4ftuu25uWuZQNsKyBm2jqzHaAR2BNfmL/wAFDfiX49/b&#10;b/a3svhF8PpXlvvEetLp9gFb5bW2U5lnPoqRh2+uK+NpZpg8XxRisvo3dS0FLslbXXv+jL4heMy3&#10;hiniUtZX5O7bdr/L8zt/+CYnwbuvFOt6l+2P49tmc+dNaeDhMvIxlZbsZ75+VT6AmvoD4i+MR5ro&#10;JFyPvEmuht/DXhn4O/DvSPhX4OgS207QdMjtLVAfvBFwW+pOT9TXh/xU8Upb2c6+b87ZHPb3rXPs&#10;fFzVClpGOliOE8oWV4Dnqayerfdvc5bxh4mk1zWGso5eGJDnd/D615D8b/H8qA6db3G2GJNqgHhQ&#10;Oa7HU9VTQPC82tTD9/dHC56hP/r180fFvxo0ryKJuQSHb0z1rtyPDKylbc/LPEfP51ZOjCRx/jrx&#10;5NcGSWF2Cr0yevvXiXxB8Q6rqV3DpdhC9zeX04itbaIZeSRiFVR7kkACus8Za9HFGyGUAqfmJ6V9&#10;Kf8ABFT9iqH9p748z/tBeOdMWTwt4ImX7Cspytxf9Rx3C8H619zFww9PmPzbIcor5tjYR38v1P0Y&#10;/wCCWv7G+m/sT/ss6X4d1K1gPivxBEmo+K7uNeTdOM+SD3WMYQe4J717jq96XeSQsOO4q/q91HCq&#10;wxkKqjC47VxXijxB9liaJOpJyQa+GznH89R2Z/UGU5dDLcHGnBbIwfG3iVLcMHuM5HBrwz4k+NX1&#10;LUE8N287K8xInZDkog5JPpxXR/F/x5baHYT3U9wFby22nd3HWvBdU1qWy0qbVL+4lN7rQyEZv9VC&#10;McD65zXi4anKvJEZ5mFLAYGU72diDxl4uOpak0UUf+jW4K24BAAHTcR6nGa828ZeIVjBiWTrliSc&#10;/wD6q2ta1MR8IFCsfvFupArzXxnrnnSSEKcoSG+lfa4LDKnFI/l/iLPJ4+vLU5rxtrOyGSYuCxJX&#10;Oe5ryLxt4mENu8Ech3NkNx16dK6vx5r0UfJmO2IEsmOpNef+FfC+rfFXx7Z+GtKj82e7u0hhTnln&#10;OP0GT+FfR00qVHmkfLZdgqmMx0YpXuz77/4I5fAC5h0af4s6zpJVtSIispH4IiUkkgdPmZuvcD2r&#10;9GZylrb+WqnGMZ9MV53+y38KNI+FHwm0jwzpVrHElnZxxbUBAJCjJ59TzXb+IbjyoWG/AIPGa+Cz&#10;PHOrXcj+veGsqjluU06SXQ5/xFqn32DYXpXl/wAVvFQstCnt4pCHnIiQdyx7cV1/ifVQsLKcADk+&#10;9eBfGXx/pmkahPruo3yxWfh6xl1G/kYjaCqHy09yWIrjwzc6l2evi5RpYaUj5F/ao1aHxZ+0bd6f&#10;HdeZHodjBZxrjhZANz/jk4rJuJyY1G8dBiuR8M6pc+JdRv8Axrqc8rz6peyTu0o+b5mJGR9O3tW7&#10;qGqr/AwJVRivvcFBwpJH8j8a5rHE5pON+pJJeujeWxJ9Pmrvv2atK1n4v/tM+GPh9orQm+1Fo7K3&#10;aWTaF3FixJ7YUE/UCvHLvVLoXAaS4+U5Y5GRjPQV99/8E6/2av2FfiL8LPD/AMVvEvxs1fSviPY6&#10;n5t3HYaqYfskkb7402gYwUxznnJr5jjnO6eQZNKtKSi3om9En5s+w8HcqlnfEKUE+WGr0bbXklue&#10;/fGr4AW/7P2paZoVjqcl5a3NrmK4mIyxU4IwPTj86r/D7xBPp3iixMZZ0MyoQzdFJwT+Rr2X4pfA&#10;iw+P+sabqvhL426fY+RZtFbafqEeRLls7lbORnHTFeHadplzoHjp/DtzIks1hfGF5Im+RirYJU+l&#10;fAcK55LMcFTrOabeuklL8V69UtD+n80wNKjBxUdUtbpr8z8y/iZHP8N/2k/F3hi3Qxiw8T3agKex&#10;kZhg/Qiv00/4JGftSx6ppEnwf16+LQ3EqNYMX+WKY8Ae244H1Ir8wP2xb37L+2b8QNjlQfEM7Nl+&#10;pJ5+nOa9f/4J9/Em+0j4xaVoEGqG3j1V3tVZW4R3UhHHoQwDZ9RX7NySngYVoaSVn/wD+a8Nj45P&#10;xTKlf3Zys/m/8z9zdQvNP0mGfU9Vbyrexhe4vSw+7HGpZs/gK+Wf2DbnUvjBfePP2tfEMDCbxx4n&#10;nh0jeT8mn2rmKIAHsSGI9sVv/tOfHe9vf+Cdmt/FCGVodX1nSF0e6jQjfFekmOb8SVzj0au0/ZX+&#10;FcPwe/Z38EfDSF9/9l+HrSF33ZLSFAzsT3JYkn619nlvLQyWpXXxVGor/CtX+PKffV5yxGb06Mfh&#10;hFzfq9I/gpHyB/wWq+M39jadofwks7gb2ga7uUHq/Az6cD9a/Kbx7qEnkSszYIPGa+0P+CtXxAj8&#10;W/tNa75AYRWl0bdMNkYQBOPYlc/jXwn8UtUaz0u7uJGUhIHfk9gCa/qPgrBwyrhCjZWlJcz9Xr+R&#10;/MnEWLnnPHGJne6jLkj6R0t99z9eP+DfP4aQeFf2E7v4oSW6i78ceML6784Ly9tbt9liBJ64aKU/&#10;8Cr7UvW2hs8YNeU/8E5fBK/Dr/gnx8G/DBjZZE+H9hPclwAWkmTzSTj3evS9duWijKx9S6kAd+a/&#10;nDiDFzxuc1qje8n92x/SGR4anhMrpQh2v9+p+Wf/AAU58WPq37ROpaZ5oKabHHAq5zjC4b8yM/jX&#10;yXqs6ruYtgDpzXuX7bmvyeIv2ifFuqqWw+pPt3HkDr/WvAtZmIypCkEdM1/VvC1GOE4ew1O32I/i&#10;rn8i5zVeM4nxlZu96svuTsvwRgWekjxb8YvAXhVEEg1DxhZQbWbAYGVc/pX9KngnTI9M0e002EAJ&#10;b26RoAOwAA/lX84HwEthrX7X3wn0qN2z/wAJ1ZlsHnAcN3+lf0laGNsI4PQdBX4p4v4hzzOjDpZ/&#10;of0J4W0FSy2pPrt+LKnjiT/RpFz0Q4r4Z/4KQz+X+y34uleRV331koJJ67mr7Y8cXLLayliM7SBX&#10;wh/wVLmmX9k3WSkpRZfEllG+COQAzfzr4vhRc+eYaP8Afj+Z9Fxg/wDjHsW/+ncvyPzPt5BNeW0Z&#10;bJM6gkHvkV+zf/BIfU11D4dW4zzGduc9gcf0r8WopxBPHN0CTBifoa/Y3/gj7Mq+BYHjOd0nA9ic&#10;1+9eIEVLIWvM/mXhWTo8YYTs1L84s+Qf2L9RZv8AgsF8XUC4EukzyEHjpfgfj1NfqZp8hNmm0HO3&#10;t9K/Kf8AZGmNj/wWe+J9o4Cq+j3i7c5z/pYb+dfqpo0m+ygbPVRn34r8T8QElj49uSP5H9D+Gcp/&#10;2Mube6/9Jie+ahA+ofDySEctLpOOPUx1+MP/AAULtJdP/aU1qORfkvtNt7mHI7lSrH81r9ovDTNd&#10;+CLQy4y9goOP92vxt/4KY/u/2jLS3A5fQAM46hZpABmjw5qW4lgv5ov8NTz/ABzo8/h/Wn/LOL+9&#10;2PCv2KPHNx4D/aXtlSXy/tEgQtnoGbafzr9w/C91Hq3woklVifLhjmX/AICQa/AL4f30mi/Hi0ng&#10;yGEq7Occ7wR/Kv3d/Zr1OXxF8HUzIZGl0YqCe7eX/jX3fiThlelX7/oz8r8IcbKOOrYbpKMZffFr&#10;/wBtROJerZ5ql8RPC0Xj74F+LvDMlusjwWX2233HnfGM/wAgR+NSxyebCHAAyM4/Ct34a3Cz+JX0&#10;G4UNDqFnLFKD3G39epr8ZrTdKopR3TR/SGEpwxdB0pbSTX3o/M74Ezy+Af2jLqwebCytvwp4PNfq&#10;f8BPEH9peHIoHcnMYK5Oa/LD4u2svw1/aOjnu94aK7lt5xt5yrYP8q/RH9kPxS2r6BayK+QyA5J6&#10;g19/xVFYzAUcV/NFH4d4X1nk+fYvLHp7OrJW8pO6/M9n+IPgnRPiP4I1XwH4jtlmstWsZLa5jbur&#10;Aj8+/wCFfmI/hfUfBvju98AaxEUm0W9excMMBvLYqGA9CAD+NfqmRkV+cP8AwU2+Jvwe/Zr/AGp9&#10;N1r4o6/Jo9p4t05Li3uEsnkjeeL93ICVHBwFPqc1+U5hQVfDPS7Wp/QuLrSocsua0b2d3ZeX9eZr&#10;+EtHj2LLjoa+Q/8Aguzb3I8FfD+K3VxAGvGlA4Dt8o59cZOD717fof8AwUU/YY061iN/8erKPAGY&#10;3tnVgfQgjg+1eI/8FOP2wv2Pvj98A7TQ/APxLi1XWdO1LNtbxW+CUkXDnLYO0EA8d6+Vr0pVaLhG&#10;Lv6M+n4SznAYDPKNevWjyp6+8tD8sf2lLGaz0PQ7W1VcXhJ2nuc4xx+J/GoPC+j+K7DRobW1sDtK&#10;5yYiT0/Stn4w3UHjax0i3stEaOXRdzLe4x5reg9gOK1/BPx50Hw7pMVh4o8L6j5yAgyWtsGRvTkk&#10;dq+p4bwCp4ZKojfxH4kw+JzNVsLUU4NKzTMDRdC8cR3Uqpp5Hmt/HGcGux8B6Jqp1TULbV41XFlv&#10;ULH1IBP49MVbh/aY+Hd1CsSaLqCOwIy8AAH4g1r/AAb1yH4qfFmz8Po5tLfU2SzimchTH5jhd34B&#10;ic9gKfFODpVMA1FXI8Oc6dLO41601GEd23+B+zP/AATrt7yD9inwA1/K7O+jErvb+AyOV/THFcN/&#10;wUp+Fljrvw+s/H9pDFFNokhW8mc7c27nqW/2T0HvXrPw38XfBD4Y+ANH+G/h74r+GxZaNp8VnbB9&#10;YiyyooG489zk/jXkn7d3xj+HPi34A614C8JfEHRtR1K/nhtZrSzvFkdUds87SdvKj8M1+ZZpg8LL&#10;K3RqbW/I+wyPOq1PjCGLw8rOVT8JM+QvBnjLxf8AFTxJafBH4A/D+91TWb8owsbm7H2e2A+9ezlj&#10;gpxg+vAAr2bVv+CIfxv1rSpPF0/7R+lDxBLbl/sKaDiwEjZ3JtPO3nGa9r/4I0/C/wAJaX8I/EXx&#10;Di0hJdZvtda1ubySACSOKEAJED/dBJPvmvs1oZGjAwc7umK8bhzhXAU8F7WouaU9deiPuuOvEXM8&#10;LnMsHl9oRpuzdk3J6Xbb1PwV+LnwC+K37MnxOXwL8WvDcWh6rIDJpmpaaCbXUVVhxgcEHgletfrb&#10;/wAE2/2jo/2l/wBnO01670mGx1bw/cSaVq1tariPzYowVdV7BlKnHbNecf8ABZnwN4Um/ZlsvHer&#10;6Vuv9J8U2kdlO6N+580lS3yjO39Oa81/4Ik+P/A3grTfippPifxpp+ltNrFld26ajeiMSAwFXZSx&#10;Gcd+9a5ZhJZXxK8PB+5KP9I5eKM2o8T+H1PMaySq06iTtpfa7t5n5vftE+GGvPjp4tuPLMnma3dF&#10;nDE4fzmz156+tcXc+GFiCw+QpyvO6vr3/gob8IvDPhT9qLxLceEfEWm3ui6tMt7BfWcoaNGclmTc&#10;OCQTzj1rw648PeDUZTP4ts4sjb1yV9xWEsqzapiJqnBtJ9EfaQ8QeBcqy3DvHYynTcoJrmkux4X4&#10;u8LLfafLbpAUx935e/oKybHw/Pp/h22mkBaRW2soGOPrXrXxc8OadpFlY2Wj61Fdy6jMAkkWSEXP&#10;3jjt1/Suf8Q+G5ZLSHRNP06af7MAUSONmaVycKoA6sTgADqSBXZRp46lFU6kWtTvp5tkWbweKwNa&#10;NSFvii00fsJ/wRUhh1T/AIJv6DYzSmVbbXdRhjc/3BMSv869N8d6B9i1B2WLC9vzqx+wB8EtV/Z1&#10;/Yo8DfC3XtIms9Ti043mp2kw+aOe4Yysh+m4D8K2fiHblg0gQ5B44Oa+wjh4Sw6UkfyrxDWp4jOq&#10;84PRydj5b/bL+FsXjT4ajxNa2qPdaJN55VkOHjPBz/sj7x+lfM2n+Lr39mjxv4L8G2dvbw6fOG1T&#10;XbVEwHe8f94G9jFt47V+hdh4TtvHt/H4TvIN1vqLG3ulx8vlMMNu9BjNflT+1V8V4/FHxx1qWxNm&#10;0MGoTQwz20mVMaNtRR6gAfpXwWZcP4jNeJsPTw+kUm5/LZ/K59dhfFrBcDcC1fr652namurutg8T&#10;fs7N4h/aV0/QvhWU1Lw/b+NBcWNz5oG/ThKHO0dWwCVA9vev0q/4Jy+GfF/w78XanrPxwhbRm8QX&#10;8cdnsiJzbIrgSHuGO4ZBHHWvjr/glJ4X0z4i/tSeHLvxozNpdpfOJ8qfKXC5VWP8Izt/lX6pftSa&#10;r8Gvhprun6l4hv4I2syq2xEwAO77owDzX5F44VqWUUJYXCyVR0p0uaDveUpN1Ix5U1JxfK7tdE1d&#10;MvgLjPMfEXL6WKxlBxdT2igo72Xu82vU+d/2jvir8Zf2ePG/jDSviN8DRqPw3u9NlufCPjDSJ98t&#10;2kbb2iljx8kqqXIX+IKTXl/iPx/4R8c/AH4c/FXwDqcWqafpniia30nUbd8gQ3alijYPDLIpyvUE&#10;EV+g/jTxF8Bvjv8AshXlm+t2nkXGnvBAJXAlS5IIGBnPOeo7GvyL/Yg8Baz4M+GXx4+BkwllsfB3&#10;jqw1vTJ3BKCN3AlZR2XIbp6mvnsbk2VUcHGth8TCTeHpTcYSbXLO8ZwabclKNRR31s3dKx+4+HmZ&#10;Tq1r4mk6cqdVQndNXveHN2+CUlK3X1PZP+Cmmix6x8T/AAD8YtC1KKG7m1qwk1NS2RsuLMW8g9st&#10;g19z/CXxHca58HPB+s3Tbpbjw1aiZgc5eMGJj+aV8l6l4c+FX7Vvwrv/AA3L8SLC2ufDl3pktvfF&#10;gS/kSZJYEggHIWvo/wCDXib4PeC/h3oHw+1TxpLPd6bBLD9otmXy5VMryADJ4wHA/Cvr/CXH1lia&#10;s8XKyalv3dRTjdbr4p2TWi9T47xSzvJqXDODy11V7ajNpJ/yctrp9vhVt9D0u1u3Lc9D/Ona3ps1&#10;9bhkLAkcmsGT4ufBPTYWA8Qag8gIwghQk5IA4z6kV0/iG4mstFUqSrsNyqepFf0Bh6mGxEW6Uk7d&#10;j8Kp4yliFenK/oeba2J2MlvngEgisRdOlhnBQ5Xdk+1dZeabJcjz/LJySWzWXcae8T9ODVuBuqjs&#10;S2sXnIEUg4HOKdfOkUfl45HcVXjL2h3g9KzdT1ad3LMcc4x61onZCScmXGvio8oZznk5q5p00sVh&#10;fXmCXEAhhXqSztg/jtB/OuZm1J2GVkXPYGt/RNbOmaLEn237Ld6jDcC0vXhDrayGMpDPg9Qr4J/G&#10;onUvaHdpf5/gXytXZxX7cH7V3gr4EfC+1+B2iraX3inUNDd9XaWfbHpNqSJHlmJ4BAzhT1Nfir8Z&#10;/wBojwvrvj+38PfDSxQWKakrXusZO69bcMlB/CmenrxXt/7dnwT/AGivA2valovx/wBaupLjWLmS&#10;RdfjZjFqh3ZC7umcc7PTpXxbfaBqnhTxDbi/hKCO5VkkIwDhh3r4vFZLhaGf1sVWa9rNKyvoktrf&#10;O7fm35W/p/wcVDGcG1rRs7yUk+9tL/K1raH6afEr4seA/hlp0EDG1u9Zmto3MEaj5cgfMx9vTrXj&#10;PxT+J2qeNf2cPF2oazIWm/drtU8RgvwcfU1R8S6Rpl1pUWq6neIztEn3xvf7vUHoa5fxbc2svwM8&#10;W2unSBlFor8Lgja4Jz+FfRvFYTFZSuX4lZH8KcL4XiPKPH3B068ksPKu7cr0ertfzPC7n4gaF4f8&#10;OxmWN5L4IVEZYbfQZrh18X6vrGpLNcXTHJ4AJArnfEF3cXerPKrthRj2NTaO8nmbjEye2Kyp4ZUa&#10;XNfVn+pFXMZYrG+x+zF29fM+wPCF/PF8HPDF8JNhiWUeYrddjkYPpnnpXV6x8ZNAsLVotISP+1Qm&#10;LlCflgYqOw74rzzwxqE7/s6aTf28TyyRLMIYY1yWbeQB7D1Jry9tH+I1rfSarPpVxG7OzF8jDe3v&#10;X32SZnGhgoRTP8WvGrhapj/FbNqstIqq2v66f8E9e8DeJLif4kWeo3srs7zFpSxAyMHIHOK8A8V6&#10;1qGl/E/U9X0m8e3uINVd4J4ZMFGDcEEfzr1b4Ry6nqPjayXUNO8pi+whxlSSCM/nXinxFupdM8W6&#10;m6xF3a8lwAOOGNePxQ/rNWLtuj+s/oQShlv9qKTslybeS6H018I9Y1b9qpYbOfWYbObTIR/bxluQ&#10;snlgZ3ICc88564rhf2l/2gdL1bWtN+DPwtRbXw3ot0qokAwbicNhpWPc+/evnHTvEvjHQNWbV9E1&#10;C4tp3RkZ4JmQlD1U46gjtWl4SvZdX8R2kt1ARI1wm/J6ncP1r85ocJxoZq8VVqc1NL3Ifyt7t6+9&#10;/d7L7z+9M440+tZHVoU6fJNRa2smrO7/AMT28le259Up8Q/Fngjxxp3i3wvrE9jqmnKk1pewTlXR&#10;/fHUHoVPBFfox+wh+2jB+19fWfwi8UwW9j468o7ZSdsOpRoPnmQZ4cDkp68j2/Lnxhqb6XqkkkkR&#10;kO0CJUXrgYxWL4C+KvxV+GXxM0n4t+AUvbfWNAv0utNnt43IR1P3TjqCMgg9QTX6Hm+BjWyuMqK9&#10;9RVrdfJ/1of4m4jGYihxhiqlSVqTqz5k7arme3n5n9Cv7QUHhj4Y/C7SvD93qEdvbLNNNdXcxwX2&#10;R5Zifx4r+dz9or9pbxI/7TOo/ED4bawyWVlfSR2MTjMc8Ibksvfd1r9V/wBrj9ozxn/wUX/ZA+Hn&#10;xA/Z/SIX1nd3KeP/AAy16LW6iuI41yoVyCYiQWA75WvxT8QeH/EN54yvrGfSbiKSO+kSZXhYeX8x&#10;znPpXwuHy/LMZjni6qi3ycri+idrprvpY/vb6NGaZrXp5lQwPN7Lnpcso395qKas12d7+adz7M+A&#10;37SXg/41wRadbj+ztfZV+1WLHaHJON0Z/iHt1r77/wCCWtlNpf7THiLR3upDDF4ck3BmJG4Bef1N&#10;fjF8NYrj4b+N9K8YWbP5un3scjMysFYKQSD7V+y3/BNzxZaaf/wsz9oK8wljpvhGa5MxPy/d3kA/&#10;QV+UcSZHhsqz/DPC3dGpKOj6NTjovK2qP6+8SM2xsPCjNZ5ikpQoyTa6tuPK/Xfb5FX9iH/gtNpt&#10;l8efEH7Mf7Umqrb20fiW6tfCni5wBGiCZlW3uuw9n6YHNfW//BQLRfDGqfsn694nOj6fJMPs7WN9&#10;FAhJBcEMrqOQQTyPWvwY8F/BLxv+0T411LxzF5WmaXquryzpfXLBGl3yFiI0PLYB69OOtfqp4M03&#10;Wvhl/wAEibvwt4o8XX+qJbayYNNn1K6MkiQA5WME9lwcDsK+m45w+XZdlsqVGfNzw23cXZde3Zbp&#10;+R/mz9HninH5p4g4DASk241IO6b1XMtH/Xkz57/YH/b98S/DTxtqGh+Ftfi07VVufLu7CTBjvo0f&#10;hlB6kDPA5r9fG1nT/iv4ZfV7Ep/bk3hxAI1wPMSQLJ8p9zxiv5iNKj8WeI/iU0/gFLj+0X1MvZyQ&#10;MQY3L/KQR78fjX7x/BU/Gv4WfDDwXZ/E7WY/+Ev0/RYW1MwZCqSM7G9SFOD7iuLLvb8IZtCpQlzY&#10;epZzpt/A/wCZLZX/AEtqtv6/+kfQy3CYehmcIqOIqScHZWlUi0l8+Vfnp2Ol1OWbzHicGN45CjRN&#10;1UjqD7iszU3KWe1Zec9a2fiN4k0TxtpVh8UNCi+zS6jLJb6hadA8sfWVPVT0z61ylzfecuzdzjp6&#10;1/SuAxFDG4SGIou8ZpNejP5LxVOrhazpVYuMlunuijKWklJxx60hhVzgA9KmigLEseOcYpzrltqg&#10;8+g6V2M5IptjYpxABHgHA7HtVhLljtOcDrg0yK2j5PUmlaNA2U4HtXPUszrhc0LSd3fkgfQVsWV0&#10;0bYPTHr1rEtCMYA69cjmr8UuxRtyTjn2rza0eY9Ck9DobS9Q/wCtbGRxira6jDFGNrj3zXNR3bAD&#10;JBpXuiwwD9RmuCVG7OhSR0FxrcTjakgz9aydQ1ZpCULjb6g1QlkymWYAHrVW5njABBGD0oVJIOa7&#10;L0l+2MIwIHvzS2MzFiGbgt2Hes6CYSNnPA65q3DKEYAnv6VMoFJnVaTfN5IBIBB6VtWV7KeRgEjv&#10;2rkrW+RUR8AY6jNXYdXYDcrkf3TiuWdK7NI1GjpdSuhHD85PT5eeDS6NqHmHay/pXL3WrzT4fzCQ&#10;OgNbfhe9tmtDlSsnqTWTppI0jO7OlvMG3BtoRuHTIrLmjmY7pogpHU4rU0+9ikAbf04xiotau4Uh&#10;ZcDd2ArKMmpWNZK6OTulie4JK5IPGDVXUDHEp5Gc5xn2qa8Mslw0iADFZOsMxjMu7nrXfT1OKS1I&#10;7zX4Y4yoxnHJPGKwNR8TgvtDgAdwetZGv62Yi8ZByPQ9a5q51eVpdwbnPQ11w8jGTSZ2X/CTxI2P&#10;MGPUmqt94zSFTHCQSe45rkbi7mljDLJy3Az2qpNdzxAF8EjPQ8fSuiPMZNmveeJriRyd3OegFQTa&#10;4JxiRug6Vjee8sgLHGcD6VKoXfjGcda3jBGTuiz9omm4DHr0FSxrKeJBx2JFO0+xaX5gMevNbFlp&#10;saAeanPbFU9rIzbWyMu3zlmKkDHHFIJCoGQcck1t3GmqYi/lYBGMism4sZVkC7mx39KXLcSepVub&#10;uSRCETp7VTljd0LYyG5Bz3rXTTmZAW5z2FIulvIrIBwe3b8K1irFc1jnZsKRuOPrTGTAO0Z9Dity&#10;XRTsCGLIzxxUcmjJHIvQ4HIqkDaaMqOIA85yfTtUvkSP8qruB6sautY4OF5Oeoq1baWRHuK/ePFO&#10;4XVjLTTzknLDI5560otnT5iuMdM10VvobtGflIz61X1LQ5o/khGT3PvRzsi5zlyxMbIAMZ5FUJIg&#10;MAE4J59a6JvD9x/y0XHPpTE8NtISAhzV3TEzFiiCsBg4J5yKv2NvmUEDnPTHGKuw+FbppCdvT1q7&#10;Y+H7lHz5HP0pOWhOxPYWzQIpTB4/EVuWieaoQgkEdhTNO0dtmWjBIre0/RFSESFCDQmluKzvcxZr&#10;FkbaGb1FXNJsDO4jd9rHuRWq2lw5JdPyqGG2js7kOjfTPahvTQLHQaHpl3YRiA8rj5SDVq/sXjUo&#10;kJLHrmqWj6/BZuPtYLqejZ6U7xH4stUdTasc46+tZayFsyRVgtgtxKOe+RUh1p4WDxHAB45rFbxV&#10;GYz5yg+2abFqVvfxusYAxzkGqUbCubDeJZ/KdPMzuPO70rjPFbQ3dwzADeOVPPStrTkeSVkl5H8J&#10;NQeKLGGO0kmKglR8ue1axuiLK5z+jWQu71N7ZHQkCvXPBHgO0uUyhBZx37V534Atre81FI5YwV7E&#10;mvfPBWkWWl6ZHPIxPy87euO1VB80iaiOY1z4Q24hUyaYDLIpI2msVfhc2nSxssbgj0Fe0TXEO6N0&#10;ww2/dYUyysbTUL0wvFt+Ukba1UUYNHjWq+Ckug8hV1YDgmo7DTrzTn/0iHzFVOA3SvY9W8DWrzlk&#10;ChGHSsTxB4EVdNaSAgnGNoGMCk4j2PGNf0sNqjXNpEIkzzg8Z9qoXdj9pjJnhRlzyxGeK7zV/DX2&#10;G0PnH7nKtjORXN6to5sNPku7e8Xy2zuUnj/61TbXUadtDjrjSUtpmNnEMMOrH7oNQxedFMI4Lslu&#10;yIM7qz9e8d2cBNqWHyZGR3+tYcHj029ys54w+Qy9aqzsNyR65onhS81q0hvLuMwMuA+R2+vavUvh&#10;vBJ4edWUsFxwu7jArxbwF8WmvV+wy3gZC4yGGMntmvVNG8bW9zbiykg2ydmHQCs5TUFdlRhzvQ9Z&#10;g8Q2i2gu5phn0zzVXRPG8eq6nJYzwBEXmNx1Iz3rmrC/026tYUN224/e3cDNJqGpWdjK0VnOhYH5&#10;XQcg1yyx9LlbT2OmOCqXVz0mG4sbR1+0OAT0BrA8beMEsyYdMkySDlugU1j6Xrj3aNJe3bSFUwrk&#10;YJqjrKNqShYcjPBya+CzXP8AFTnKF7Ly3PpsFltGnJcyIdN8aX0ztFLKSx5PzVZOv6hcyq8CbcA5&#10;IPWqWl+DmuJwivgZ5YntW9ZeHDbt5B6EcmvmZY2tVlboepUWFpbECeIdQkUI8/btWxpWqIEWSZt3&#10;y9zmsl9CkUt5ZwAcE1NYWTiPyixwOKqnjMTTl7rsc9Wnh5w0OlttQt5kYqg49KkhkVj5mMKPWqGn&#10;WXkKVTOSM1YR3DbIx1PSvZpYytKKlN6nlypwTaiaULQj96hxnrjmrccsTABgGGe4rOt8hSG6+gq1&#10;boWJCtwOor3sLi61RqVzknBJEmszWRtvLbBIHC1ykWhLdXkphtWYA5ztrrJbGGWPMqkmrMNvCkGF&#10;UDjrivooYhN+6ckqalucxFoUUz4MJVl7Nmg2ixtgxbSDXQ3Ultbxk9cj73esR38yUsxyM8V6NKbk&#10;rs46tOEXoIYxIuxxkHqKrLo6wNutlIBOTkVbUkN9TxUy8gqela6Mx5OYjjTbCMr8w7Gk8tnJ3enS&#10;pgu4kYBwKascsTM9wQqjpXLUqpOzN4Ur20Kd+tvaQmQoF2jOAeteSePfGsX25iZBhGIWMHr710vx&#10;c8cSWETxabLgLHg9iTXz14k8VzXV080sp5J6GvIxFVSbitj1KNNpamh4p163ur0tEMc5baev0rB1&#10;rxEXtDCj/h61j6jrzSMQjAnuRWfPfNKu9hkgHisIU25XZtOelkO1Cd5iVYkgjqT0rIu7gKuA+OOS&#10;alvLqRmEZHJ5A/pWbe+e7Ybj2Ferh0oqxyVLtXGSXAZR14PFSK4IyWwKrGNkzle/enJNnHP5V3qS&#10;OTUtLMSAh7dyaX5uRnhuuKigVpHwcHPrVpE2EZIJqXUSY1TbRTuw+ORhgPzrJvftrkxxxnnvt4rc&#10;ubc5MnXJ9KryQ/NkZAx+daQrJGM6N9zl7u0mjlJKE89M9KZHK8P7pOMnk4610N1ZJISVIB+nWsW/&#10;tBG+1IwBz2rrhXUkc8qHKVLmZ8MCRwOMnrWZcyFxvPAzwM1cuU2qVPKjrn1rNuzhNgU+mc9a6IyM&#10;alPTQikuCP3gUEgdM1VllZmDH8KfIrxjhc8etRYlBDoDg+1NzsQqQ15WK7GPWmGJzgZyO/PUVMba&#10;Sb5xGTj7w9KkS2KjbIO3pUOqka+yutiqsa4ICnrzSiMhsA5I9Kv29kVble2eauwaajLhoOd34mua&#10;pilF6G0MPzGS0Pzg7Tz/ABAd6sWlsS3APHXNX5LVlO3b8q+36VLBbxowOOD2x1rCWJcjRYRrYb/Z&#10;6uocuB/dUjFSx2MOCQuQB1IxV+0s1mGQD06kdKsXGnsExEpYd+K5JYq2lzpjhUloYk1moOAvbqBV&#10;K9tcoQVJz+tdDcWMijeV6dfasrUcJEy+VjnhjWkKykc9TDuL0OYvIZIwxCDJyBkdKx9QgkaIBSQw&#10;HT2rpb2ENuDDAJ/OsbVIl28nauDmu+EzjnC+nQ9HEgQiVjtGehFPMnzli2A3bGR9KpGUAgEjGeea&#10;etwwGSSDjr615Dkeui2JXi/dudx/ujilEhZcOuP7wPeq28EHe3B6in+YJG3KenvWfMaJq5Y84hRG&#10;MKM5UVNa3LGM/MPXGeaqB98jPuUsF+UKelEcqRvkLkMBwTWcnc0epow3MpKgMCoPPNWo59wxuHHW&#10;sk3Gw+YD04Pp9aetyzyhYzgDIJDcGsJFRTNZp9p+V/wBqSK6ZwFPHHY5xWXDOPu+ZnGc4/lU6zgK&#10;SMADk+9c8lY2i2bMNyQNzdOxNSySseCN2Oh9Kxob0kFV6Hse9WPtrErGBjPTHpXPPU1i9C2btlk2&#10;sOvpU8NyYydpPBznvWfFOGbD9BxkelPa4KDCKT6DNc00axfc1o7o5MpyDj5sU6e7JbG3C45wazIJ&#10;2AG7A6kjPFSNIZJAV545FYON9DVNMuq+XIDEgngEfyp7yttyy8DIGO9RWYEkYVs+xxVgwOqhk5Oc&#10;Lmo5ddAuiGOaQAkDJAPFMgBabbnGDyW9ankMiAsFXI6k8YqonmSsXDcnhgw5NJpFJl6RGDBSnGel&#10;QTiLayjGPbtUD3MiKFLYx+lRtd5wvAz1zUqLBKwSSlflLc9zUZnbGRzxwKZ5hkJJUde9MdgFKqCe&#10;PStEhNjnmYqdmOP0qNpl8rYfx561CN6gqMZz6Uh+bgHHFax0IbuVbpyjkFeh6+tUrhVlBO5sE/Kf&#10;Wr9yWB5B9wKqXG9l2huvBPcV0wkkzCUbOxTdY/PLkjfjhqjcZdVUEkDoD1qV7KVmIwMZ5J6/jSyW&#10;hRd79TgDb3NdKqIhLUZBE/llYx8ueBnk1LFbRglWyylfumn2sLyoWKbQW/M1at7MA7REc5xms3Wb&#10;E10RC0E0zbUHydyDyDVmLT5N2CvXGeau21jsO1ABnqBV+1ss/Mc/XtXPOq2WqTe5jyaSyp8vPofx&#10;pqafICSxAro4LTziYx1xyMdaG01iNyAKR1z0qYzkxuEUYkVsc5dckHIq2iMSCxHA6+lW3sJ+So3d&#10;sgU+DRppn/fI34VdpCtGLK0bs5KKMcfL71OLeV4y3OccCrS6M8bLgd+WJqRbZxKFkY8cK1TrFlcy&#10;Ibe12upZ+Tg8GtmydIwEV+WIGMVDFbxvygGRnJ9KtWNn5qmRc4X9TVWcmjOTW5q2MEOzLNls88dq&#10;6FdIt/siyRnk8MPSudsFkjUh16V12gRw3tltiJ3e9dFOkpbownVstCHTtJmNwEVeD2FdIPC8TW48&#10;1izDoT1FaOheGZ3QXEA3sOoA6V1Fv4YAiVyPnx0PTNejRwuhxVcQ29DkJPC1zpcMbSRPIpwUcD9K&#10;7LQrW5ntoBLCRtUAqOK6DQvC9zeWG+7jwwOBkdK27Dw7bWyNvXJI6H+dehToqCOGdRtmbot7p6L9&#10;jQgFG+Ysa6Gz8iXBiYY9q85vpfI1y4td2AJCNy+tdF4Z1KKJxBJLjYuOTwRWy0MrX1OvWNAd3ehm&#10;71Qhvmlk3K+QelW42bAYdD1rRMcWug8Rkd809VY87Rj0piA7t27jPSnjbnn0qluWtSVYwDnPfNQ6&#10;xpFpqtq9tdQhw8ZUgj1qRJADjOKm3qp+9xVbmllY8A+JPw41DwlqaanbaaZbZcnfH1ArwP4j2Vzd&#10;3bNJActIxXPbPSvufxJp8Oq2pZHVvLBDoRkMPQ18v/GvwVLBdzXUUHlR+aSqp0Uf0rKcEr2Mfhke&#10;AatPdrb/AGG5g+4chyOtYtz8z/KCcjBJFeqP4RXVLEyCIuqjDNjkGuH1rwu0E7gJlQfvDtXNKL3O&#10;iEk0c0QTKEj+9nrioriSSIsCSwPAHYe9aX9nSK+2Pj1NRy6fJtbIbPZgKhotGPK207tmcLyf6Cnj&#10;AkG32/WrM9lLGArSHb12nqSKgdJA2H+8BuH0qDTQFeRpNg7jOD0FRyFgSVcZzkY70iYSTKHkg5xS&#10;7zjDAAY5yOtO4+oL+8feTzjO0HHPrQVOfmORikUBT0wfQildsrxwPzzSuNRFK8BV7dqbyjFgfoBQ&#10;zEHbtzgYAoJYDAHbk0NlJBlTgsx96CmOcAKepWmxsFZgVHzL39altUQANzgj94ueCazdSzGo33A2&#10;7O/mlsA9Oalit3c+SFyepcdKmS3UOsYGFPTOeKswwCMncAOeCPSueda25pGFpBFAigOByB1/pU8V&#10;sWG9UAJPJx1qSOEycB8DuMdauQ2hYiMAjjnFcc6yOmMLkMVvvk2qe3PH6VctNNJABXJPYd6t2FgF&#10;wqLz3rVtLVDhI+eMk4rinVbdjphTUVczDpbJtQoASM4ApqWpRgpUDGcexrqbbQROrAg/dznHSop/&#10;D7plh8ufUVnKLLTSZgRxAnYenUjFTFPlCIOM9K0o9EEbZkcE564pW075iC2Rn7vrWXKVzK5m20fm&#10;Od45Ddqcunl5WKMB8uMDua0YtJbeGQ7gx7Cr0PhyYkMVxn26UOHRBzo5/wCwvAi5GQQB9KvWUGzG&#10;1Sc4H3u1a0mgORzkY9R1p0OjMmCgPXrWUqcivaLYqKjqgb1PfsKXmL5OeTnBrVi0xgpZjg+hFMk0&#10;5wvKgnHSsJUHLoaKaRR3l1MgjOc8gnpViCNmPzjIPvV/T9H82QLICS/atmz8Mxb+ZMAHkYqo4NsH&#10;iFFWMFLLBwqH2qQWext2wk+5rs7TQYG/deUAMcZqO48OxK+Dgj2FdMcBZGP1xHNxWatguxwegxVy&#10;2sXUgKuR13HvW9aaDCqhRznpxUkmmLbkxgYA6cVtHB23MpYm5iyaeRD8uSx6g0xNLkY4k4HXA71u&#10;LaFuB92pv7Owhyfoa2+roy9uzn/7JQNjc3HIq1ZaXht6pyOhrS+yLuww5+lWrW3EYA7HoK0hQREq&#10;xTg0SWTDFR1z1rZ0jw2JYS0px04NX9LW3SAAJk56HtWnDDAULxSHPcGuynRRzTrsjsNDhhiO0DAF&#10;QfZ5IJj5a/L/ADrUsiXzEWGcdjVtLNXA3JkD9TXSqCaOd1mYTblQtMOO1VIZ2ixtBUu5GR3ArrJN&#10;MiliG6McDjjpVO68NJLIvzYUIQNo5BonQd4pf1/TsKNX3Wzxr9svVPDGm/s5a14i1/SrWa7sriBd&#10;IuLmMF7eck/Oh7ELn65r4q/4JYfDW38X/Gbxt+0p4gtDI+hxnR9CuJBx5s3zzsPcAKv4mvdf+Cvn&#10;jz/hX3wh0/wfb3zK1yJby6APoAqZ9D1/DNUf2GfCtt8OP2HfDd9Cu271+GTU7uQqAWklYkE+vGOa&#10;+NrSp081xNaKStaN+7S1/O3yNKkZY/MMJhZSvyRc7b25np/ma/xe15/tc5887Y9xr5z8T3tx4j8R&#10;w6Sjl98haTJ6IOWP5fzr074q+JnhtZgZdzODk14l4e8QtDda74snXEFnbGCF3/vN1x+lfHxjLFYz&#10;V9T6XPcR/Z+WO2mhyvx48brbo2nW52rEu1B07dfwFfKnxG1hbi6aRJ+5A969N+MfjU31xNNMSAXI&#10;UE+teD+MdWWS5Yk53H5QCBiv0zJ8LaKaP5P4hqyzDFSu92crqFh4h8beJNO8BeFrV7nVNe1GKx0+&#10;FVyWlkYKP55+lf0IfsYfsseEf2LP2Z9A+DPhmBPtVrYpJrd8q/Nd3hA8yU+uW/QV+V//AAQr/Z4T&#10;44ftoXXxe1nTxNo/w8ti8Ikjyj3ko2ryRyVGTX7J+L9YjgzFkLt469BSzzGqjDkTP1zw7yP2FBV5&#10;b7L9TC8R6x5Cs2/8c9a808a+J7aCKV5JgCMs30rY8ZeJljWV3cbVBPJ/WvnX43/FOG00+4UTlUQE&#10;njDPx1+lfnFStLEVND9cnHlhd9DlvHPiH/hYvxGXSVuiLG1Tz70kcCNecH0rhPGfi6DW9Un1CGVQ&#10;i4EEYH3EB4Aqy+q3fhX4b/bbj5dT8XEzMQ3MVquVUevNcL4k1Yi03sVWXgADqRjFfUZPhtbtH4j4&#10;gZzyw9jF+pjeLtZS9Z1RyqjlgCfwrzbxf4ihs9yJMu4gFQOPxrZ8XeKItPEjTEE5IA/ve1eQeKvE&#10;Qnllk3AbiTgdK+1w9BWu9j+fMQ5VK/u7syviBr0tyodZG/egkcd+hr6p/wCCQ/7M194z+I9x8Wdf&#10;sd2m6PEq2zyf8tLpzyR67Vxz2Jr5C8PaZqPi/wAW2+haXbNNPPOqJGEJ+YkAZ9snP4V+2H7HHwU0&#10;/wCB3wY0nwnbRETC3WS7YuW3SsMs2frXDnuO+rYf2ae5+x+HnDn1vExxElpHU9r0nZYWDID8qgfN&#10;9K53xdrJeNkUHrnk1rXF81rZ7WJGciuI8XasgVwrZC88GvzqVb2lTU/oyNNwgonG/EHxKtlYSSNJ&#10;tUA596+Lv23viGmhfBabwtBdp/aPjXVQpgLZkayhcZYD0L4B+nvX0V8aPE1xdTDQrOTP2khQBnIJ&#10;6n/PpXwz+0x4s/4WL8dprO3u1m07w3Eljp4ReA6/6w/99Z/Kvosqoc9RM+I4zzB4PLp8rs7WKPhH&#10;TxpOnRxNGBHFGEjJ74HpUWoZku32sAFH1znrWnJGnkRoTwFyc844/TiuT8Sa7FZM4gZMFc5A9++a&#10;+3oRfJofyZmNL2+Nc5u+v9MlvpbdXx5i7iDuYjAGB0r6v/4J9aevh/w14Nlk04NJrOufar9nQHdF&#10;JMETnvhBwPeviOzvr3xZqtvoOnz75tQvYrSDcvAeWQRg8em7P4V+kHwN8M6L4Q8XeG/C2gyBrXTd&#10;YsLGzkA/1iRuigj64Jr8/wDEdRnkFbDT1bjL8E/8z+ivBrBU8Njo4qlpsvx/4B9X/td6fZaf8WdK&#10;Nn+4KaedjI5XaxzggDiuA8AEyeL7aS6YszXI3GQ5JA55ruv26bk6f8TrK72tt+yKoDdDgnkV5bqH&#10;iK38I+HNa8ZPIEj0jRLm9Dv90FYmIz+OK/LuAKFKlgYOMUm27u29mfvOfV6s8DDmk2lFfkflP+0P&#10;4jfxF+0z451U3IuPM8UXaicNkSbZSAQfwxXY/syeJpfD3xm8P6gt4Yvs2pQyA7uAPMUmvDbPWZ9V&#10;1K61+5bMl5dSTscdSzE12/w51sWniuwnJUDzNpLrkAkgZ+tf09hqMYZeoNdP0P4h4grTxPFaqRe0&#10;1+DufpX8a/iF4l8QeJbn9mS3uAdGuPi7Y3MEKocq0skbMvuCO1fp7Nbi0lhAj2GME+UP4dueP0r8&#10;vNTjiX9tHw5LczLhviHorSOxyoBt4yc++T+tfqPqys07E8kwycep2tX1OLpUcPkmBp0lZOLk/Vv/&#10;AIB+r8LVq2JzLMJVXdxlGK9Em0vxPwc/bh1x9f8Ajj4gvrh9ztqUxZuxy5PH518lfGBVn0TUbfON&#10;0LoCPfj+tfUH7Wu+L4weIY5ejai+M+n/AOuvl34sMq6TfzZ4WJmP0HJ/QV/VNDlo8O0ox/59x/8A&#10;SUfzll/tHxHXc9/ay/8AS2f0m/BPSofD3wB8CeHreNUSx8HadAEXoCttGDT/ABFKFO7IyPwpfhBe&#10;w6r8D/Ber28oeO58K6fKj5yGDW6HOareL5xGpJOMuBzX8l4mfNjZN93+Z/WGDjyYaP8AhX5H4w/t&#10;HXj3fxb8QySbgf7QfOe59a8Y1eb98QX6Dkdq9b/aTla3+LfiRH+QjUZOCK8O1fUC87hQOBX9i5XV&#10;Syuh/gj+SP40VCUs2xLf88v/AEpnQ/siRJe/t8fCWKRCwHjCAsuM57iv6P8ATP3cAweQoycV/N3+&#10;x7cNH+3x8JbjnI8Y24yDjAIPP8q/pBtnKw7jwcV/PnizU5s8pf4f1P6X8M4L+x5/L9TmviNPssH+&#10;bhlxXwx/wVIfd+yDeOSfn8X2/Uf3UP8AjX278SG3WDDg5HGa+Hv+Cokgj/ZCuNy8f8JdETj08s/p&#10;XznCTtn2Fd/+XkfzPU4wSfDWMVvsS/I/MO/uPJthIDyXySBX7B/8EZ7mWXwPDI7Hh4+vbjpX41av&#10;dq9uqo+SpznNfr5/wRa1aKb4aRTQToxSRTgHr8lf0Bxw+fIZr0P5mySmqfEeCm+8/wAkfMH7OLI/&#10;/Bbn4jXELgo+jahwD/09Jn+VfqtopBsIMH+AHFfkP+x7qcl7/wAFh/FmpuQWn0HUicHOc3adPbg/&#10;nX62aVdBrGAhsDZ/Svw/xF93MYxfSEfwR/Qvhi3WyZVO7v8Agj6K8DS+d4CsJscGxGfyr8g/+CpV&#10;nDD8dNEvwhEk2lTpnsAs74r9evAOD8PdPHP/AB4jH5V+Qn/BVO/VfjToVoyjJsLh88/d89q5fD5t&#10;cTUF/df5E+NEIz8PMYn3j/6Uj4y8PzIv7QWlxF1UPONwboRkZr94P2OY2/4VzYWbjg2WD/3wRX4I&#10;+GbkzftJaKoAx5/Axnqa/fD9kfba+C7Fn4VLDc3HT5CTX6j4lO2DpLyf6H4n4UU/Z51Fv+Sn+chd&#10;LO/S4Wxj92BitfwA4i8facxxgzFRj/daub8JalBqHhezvopAySwho2H8QPINdD8P45J/HWmPGCQl&#10;zlvYbGr8LxzSbXmf0xk93GLR+f8A/wAFGdPGh/tKahdxjCDWJWfn+82T/OvsD9hzUA/hazMbAgRA&#10;g18f/wDBUa/KfHXVWTqNWc59McV9Uf8ABP8AuWuPCNnMrZV4g2M+tfomLTqcJYeT7H8/ZLL2Pi3m&#10;VOP80X8/6sfZEXKAn0r4L/4Li/CzwV4t8I+B/G3jK1QwaXq09t5rDhPMjBGfxWvvOEjy1Ht/SvBf&#10;2/8AwBpfxE+GGn6TqnheHVkh1yKYWs8IkUkK3JBIr82hiFhZOq9kn+R/ReeZa83yqeEjo5Wt6pp/&#10;ofj+Ph5+zxGBPHKrAnOYbaRwxPbgYyfSuf8AE+lfswWFuLWCzcSMWVPs+iyMxIPPRc8V+hNr+yz8&#10;O5jHdv8ABnw9AyqcMILaMDP1f9asH9mL4XAlv+FaeGZA2N/mzWi/nnNfOT4twaesfxR8S/CXiOa/&#10;dYiEf+3ZP/24/LPW9D+BWoO8cVtqEg3BHePRJOCB0wcYP+NZLfCn4Fyybf8AhC9bZpMFki0liWHo&#10;Bu/H8a/W6z/Zx+D9qAbjwB4VBC4IN1aAAe5CdK1NO+FHwj09Vig0fwdZqgOwJq9upHrgqlKXHeEo&#10;JcsLfNf5EPwU4jxDvWxqa8oyf/tx+P7/AAY+CkzLY/8ACtPE3mSEAQppSJIWOduRnI+pAFa+h/sw&#10;fDSS+ivrD9nn4i3bxhgbez03/XKeO3J+gPNfr3p+leBfD8m7S/G3hy0dG/5Y69jHryq1afxx4cs7&#10;gxTfFvSBIF5H/CRTtx2BAGCK4cRx5ha8bXX/AIEj3Mu8Hc1wrTeLn8oO34tn5b2PwH8FRW6xv+xJ&#10;8SHUcKJfDplUcfdA3cfQCtrwv8HPFVpKtj8PP2O/G9pBO3lyE6QsWw5z90sScdyema/SmXx34SuJ&#10;S0nxi0VXwAMXtw5HHbFU1+JPwrKMl18ZNLmKHEqQWMshB9+etfP4jiTKa0HGbg7/AN5f5n1+A8Oc&#10;3weKjXw+KqxnFppqGz+5nyd8CPFn7XfwE0C58H+Af2fvHNjbz3pnu1ukiG6Q/wAfJPHQccYr0aL9&#10;oH9uu4BZfBGtwuOsQMTOw9eo57Yr2q4+KHwTto/Mn8aqwGRuHhsEf+PGqk3xv/Zut2VZvF12G6Fo&#10;tEiAz71xUOIMsopRi42Xmv8AM9zGcGcT4+pKtVxVaUnq3yrX/wAlPm749Sftb/tGeAW+G3xD8HeI&#10;pLD7Sk4FrbRgmRPu5IPPXoeOPavGPDn7NPxM+HE95LrvwA17WLXUJFYPJaqrxOBtIIHBz1zX37bf&#10;GT9ne+hH2H4hTAMCczeGVdTg+q1bh+K3wKuTti+KuhgDj/SNHljP6dK66HEGT0q3t48nN35lp+J4&#10;2I4G4oxWAeBq46v7Fu7g4ppvz90/N7xt8K4LzRHHiD9mjxnZ2iI0k8CxErCA2WI47D5uK8vHwW/Z&#10;mvIlmk8LeM7UksAZLOQLg9MfSv19tfFHw01Dd/ZXxi8OsdpBje+miyfTBOMVny+GPAWpv5L6n4Lu&#10;2zhVGvAHnrw44r28Pxll8U2mm/KS/wCCfH5l4O5hiElHENWX26bf5OJ+QkP7PXwIW78zw14411J4&#10;z+9gutMZ3APXA7Vq6P8ADLwNpMkBg8Y30Lw3cdzBeSaTKsnmRsGR+BlSGAOPUV+qmsfsxeA/ED+d&#10;/wAIf4dnDDAMWp27hvpxWfdfsL/DrVLUW7fCmzKFSpe0lt8+/IINdFbiDK6sVKUOZ/JmGC4A42yq&#10;Dhg8wUF2XPFfdzM+UpP2qfjZaackd9+3Gtosduqhb+1RM8ccyKD/APqrgviF+0B+1V4plaDwz/wU&#10;F8MfOPLSJRabwT34PJ5HWvsy8/4Jo/B0RKH+FF6yRkbVaNZAoHYYauY1n/gmB8K70lh4I1a0YZw0&#10;FpKu0fUHFPD51k0nyzpu3ogxHCXiFJe7iYP/ALelc+K/h9of7XdwPFfxQ8afta2fi7T9M8NT22nR&#10;wapBFGNQmBRCdrAZQBjjrXzpb/s6fGOEvqOp6bbTNLIZDMupQtncc5OG4Jzn8a/We6/4J7/CC0+G&#10;c/w5Ol6p5N7fG6um+xyo4IGF+ZRnjnH1rz7Vv+CUH7Od4CbqXXUiYjelxeXG1iOn304rjy/P8lpY&#10;utWlS5ZNpKy6L59d2edxJ4dcZ5thqVNzUnHvLS73ez6aHy5+ybZfEP4IfDjxbqmr6BfWd1d3dpHa&#10;shOXGC+QV7ZI5+lfU/wZ+EPxp/aq0jQ/iB8drGHUfD0+sSadol5NdvFdXID7N0iLgAKwIB7gZrQu&#10;f2DvhBoXwxHgfQvEV5Z2a3ZnDrfGR/MGADudP4dowDxx0r6W/Z58Ex/DX4AfDHwxbztc21pqSPDL&#10;KQWlQzH5zjjJzmv5i8Za2VYjGRx1KHLWnKzmvijHmhC991pJ7H9AeEGE4l4NyR4DEcrpKyit7Skp&#10;SlZ6PWy8tDyr9p/4dN+xv4E1PSdd1u0jiFgbvSJd7bAiMNwyeSwx0r4i/aD+LGr/ALOPxZ8aL8Pi&#10;v9i/EzRLKW6D5x5T7Zt6L23bsfnX6tf8FP8A4T2PxL8IaI15qv2NImmjeQqpDBgMg7uMY5r4B/be&#10;/ZK8N+Ofhx4I8WeF9TP27TtHXTWdod/nfZyyr5uw/Kdm0A9sV6EOEeHOGeNp4CCtRjJxlzO7mpqE&#10;43fVpuy8kfZZrxFxDm/AtR4W7xFSN01paSlZ6ekb+rPGv+Cfnxh8L658fNU+EOt28aQ+ONFu9LWE&#10;r8z3bpvhYH1DooBHPzGvGdY+M/xQ+DXxY1jw3BrF4LixuWtZILu4kCoqOQVKEjHTjvW94T+Anjf4&#10;V/F3RviZDbXUV1pGowXti8ULTxq8cgY73jGUwo7qBz1rqf8Agpt8BPF2q/tM3fxm+FXgx9T0XxdY&#10;Qawv9mzJIw8yNWZvLB37d5cZAr9Ny+jk+XcZqlTSdLEU/kpRtp/Xc/lfi/L+K824ClWxsZe2w1R7&#10;Xu6ctn8nuT/s0ftGfE/43/tN/Df4Y6rqheC88WW+8dCUQmRlBB5GF71+w+tT395rAMu4xKxH07f4&#10;V+NP/BIzwdqOv/8ABRv4dw6rYz239kapcT3UVxasu1/IkVFbI+UklsepWv2+1jSLf7Q8iJh/NYOG&#10;4r9HnhMNSqyjQSW17f15k+E1OrS4clOo23Kb1bbeiS6nMR2k7YcZ25wM96qnRxPcOAwI9zWnf6ot&#10;tM1vj5U681mJqUUk26KYZboAaxcVex+qJ3MfXLNLclUXJzXK6tE/m/u4jz/Ouy1j944WQcE4B9ax&#10;b+18seYHHB4yamUC4TszkpVcSfMOScAD1rZ8Txtb6hFpzszLZ2qQ8+uMn9Sat6HYW934itY5ApHn&#10;iQg9ML8x/lUtxpr61rTyqu97m6wB6lmwK5ZQ/ea7JX/r8TpU/dND4/8AwY+GPxv+EureDPG2gQ6l&#10;pmm+C0uTBqEI5uVy6OG6q6hQQR24Nfhd+1z8DPEfhj4k2+liHzLS4Zfs9shyYkPPzD1I5+mK/Yj/&#10;AIKA/tH6P8B9J0XQL7W0t5PGmkfZ5oHnAMsds5+VR6vwpx2zX5ceP/HV3r134g8f6upmnJkljhUb&#10;hkgjAH0x+VflkauOq53jKlSEualJ2b2ak3y2XS0OVN/zKXz/AGng7iqrwpj8uwjmnSxrSt2UVZt+&#10;s+a1+ljjG/aD0LQ10fwJrOkhrmSJbaV1f5Y8ttRj7njIrt9J8Lab4ks9T8Pat+60+/iktr4RcMAR&#10;xj0JIGDXxh4h1+/1PXn1y7mbzzdLIAT93DAgD06V9Vaf8ZF8MeCrm/07y5X1WCKazu2/5YyYw2B6&#10;9cZ6Gvusow9OjanW+0tfU/JvpTcHLhDF4HP+G06c1Nyk1d+9q0/v6eZla/8As2fsx2mvR+E7W41Z&#10;76TA3GQbEYjODjv7V86+KfDa+GPGOpeF535s7uSJGVs5AJA/TFerWfjES61FqovJJZzcByzMSWbd&#10;ySfWvPP2gmW3+KGpageFuZPtCkDGd3NdWMw0aNdKm3Zo+j+ir4scXcYZrjsJxFX9o4Ri43VvX7je&#10;8F/FnxJ4D8MpoguIzp0DGRBNGGAycnH+Fb3w3+ON/wDFLxO3hu+igWIxOUZIgpOOnIr551rxuuo7&#10;bP7QQkZxtz3rpf2c9dFh8SrIs4Amcx5JxwRWtGjWo0+eW5+weJHDHBOd4DG1cPhKbqyhN81ldytv&#10;c+mPh1Y2upt5/mSpe2srPhW5DA4BA9au+OfDHwrsdLm1PX/h/YT3kjlkZmZTI55JOD171w6fECD4&#10;a6rJrd3MkTJcOTG6bhJz93nj/CsTxb8atD8bytNBdYByY7Zudv8An1r7uM8Hi8KvaxTfQ/yQyjMe&#10;POFc5qvKMVVo027S5W1ez2Oa+PGleF7HTNN1jwvokVklzLKjQxkkfKcdT1rB8HeHNMu9Ts7kXrwn&#10;eCTGMlT2OK0fjFdibwPoxjBAWeXA7ctn8K47w5420jw/rFu+q3Ui27SqLgxDcyrnBYDuQOcV8Hme&#10;GqRlOOHvu7WP9evAHO6eb+H+CxHEFT2jnFc0pvv1f6n0n8PfDus+M7+9v9VnI0nQbKSXUr8wKNzK&#10;pKxgnueKl+D3x90rwl4AOvL9pW7uL2SBrSy2ou1X4ZieCce/U1X/AGkPjf8AC7wl+z5pHw2+C3ia&#10;2vk1i1Et7NbyDzEU9RKOoZjng15N4RcD4d6fbKdzvM7BMdP8K8HhGvm2ZKVbEOUIOTUYu6dopptp&#10;7XfTpY/OPpa8F+HGW8EN5XgqcKzknzwST1fda6/k0fsr+zZ8E/h18Z/hfpPxo+GfxUvpbHUbRorl&#10;DbR74Zdu2S3lUdGQ9M/WqTf8EkvhHqEt9rVr8WNejCN5tyr2kRXcx4GfXNfCX/BNb9tTW/2Rfiy2&#10;i6hIbrwb4quI4vEOnyOcQvnal3F2V1yd394Aegr9oPi3qPh3wX8J9FTwzq8Fzb6veQ3CXwkBW4jK&#10;7y+Rxtxj6V85xRl2HwterPEbxi3dO3Mumnrufzj4O+JnF3BmC9jw3iPYRqSipxspXley+JN6n5Gf&#10;tD+BPBPwJ+PFv8FfEHiC3aDUZJIbG9voFCySLj5GBHGd3Br6W/Yw/aB8C/s5eE9f+Hfj3womp6dr&#10;hRJI0QFTGoI2FSMFSD0r8w/+CqX7Q0Hxv/a21S+8NauZLHQr14bS5R+GlD5Z1/EAfhXsv7Hfx/1T&#10;41eBZ9N8RQSHW9CgUTTBDtnjOFV8+ueMV8PnPC2aYbhzC5opuLspSWl4Nv3Ja+TSlfZn+oSzbLfE&#10;TBVOGs6XPGUIXa052oxctVazUr+TXofrF8PvBv7HXxo8Ev8AEe1+DGhWWlWtwLeS4u7ZYhE2VAxj&#10;AAyw9q6X9r79kbxr47/Zvsfgn8EvBEMdgl08lxY294FGx0IyrMevJ/Ovkb9tz4kyfsr/APBNTw58&#10;LrPVfs3iPxneLKxRtrxxKRKWPfqqrX0j/wAEgv8AgorpH7VH7O0vhv4geIYE8Z+CbPZqUUsoD3Vo&#10;owlx74xtbHTj1rbK8NLNOHlXzCo3Bv8AiaJpp8yTdrWat89OqP8APahj+HOAPG3FQ4Xw8ebDztBN&#10;XUraatWb77nx/wDs8/sL+Gfgv+1v4R8K+L7WfR5NM1qGbUbO8kRoyAwYFm+oB/Cv0x+Lfw3tNI1G&#10;48d+NvEsU+m3LE2tnZcS3bHlYwf4VxjLema/MD4nftdQ+M/+Cgup6g90ZNP1O8WwQBvkRlf5G/pm&#10;v0l+MU32z4K+E9SVctZT/Z3lU5wGiBH4HFer4cYSOccRywmaxdSMoKpByerSb0a6763/ACP6I+kK&#10;83jhspzbFNKqqduVLSM2k5W63i3Zb7J3OF1zXbnWbpbq4iSGOOMR2trCuI4Ix0RR6D9TVM7GbBbn&#10;HSqMeob+C5OKljmX7qkc9zX9SqmoR5YqyR/Jc6sqs3OTu3q7lqNlyEU45/OpVXyztz+JqkbsQDan&#10;OT1pqaiWXazHgYBqJJmkZRNJfvZOPaguvRqpJelVBDZxzQb5ZSQmc+vpWEjojJGlDctDyvODmrKX&#10;0nGeMj86xjehCMnk9qlg1AqNuMgevauacLnTTqJaXNM3EhO7OfxqwLmOMLyeR9ayReE/Me/pQLzA&#10;AJIya4pp3OmMkbM9ynllAecVnSL5jZckdxVeTUATt8wkjviopb7I2kkfj0qVa2o3JFqO7MEmQcgd&#10;amTVFHIUDA9axGndnEYGMc5FWLPdIfmB4PWspJFRm3obtveiVAyvjj1q5BO8h2lufTNYdsjGTIfI&#10;zyK1rQ7cDJNc8rJnQrmvbmJUDSN1qeO9W2O6OTDdx2qlHGzx5AxTfslw04ijQjJHNYzRcVqbS+L5&#10;SFjTKt78VNca/dTohVywPXAqnbaRC6BZMlhyTipoLWCJ/KRzgdzWXKiuZkst1DcR46HtjNZepaHq&#10;d78yAlCMDbWgIIopCeCOx9K2dF1CwjZYrllOeMMeK2j7pk9zyHXPBt9LcSSOjcHBB61hXPhq4+ZV&#10;QqQOc17p4rstBnbdp8ytu5YjjBrk7/SlIaRIsHHJC9a6ac0Yyhdnks1jLBFl16AjIrOaCaVhiNuB&#10;gAj2r1GTwY85eX7McNzwtY1x4TxP5QBBZuFrqpzbOecbI4rS9NmllPHIJAGOla0HhyZCWIGOxrpm&#10;8KHSkW5b5S3b1qhcXTqT5fPOM+ldS11Odu5DZWbJhVHT1HWta3twqjceRxWVDdlZdzv16ZHSrMV+&#10;0ild44OM5rRJWIvZl26ciPYfxNUXRJUKxYJPQ1YeYyoEb8DUcaojfKCeOeabSEMgtACVkGOMcGpf&#10;JgiG3b97rU6NthwqDJ6H0qCdX2kg4z90elGiB3KF9cW8blBkk81TiKyyhQoyT1NF/AWZm3E+uajt&#10;VbeCD0Ip7CvY000+N34IHtirVvZIvUZ284ptiDJDvPJzVuBSFLEYxWbasVHXcdFHEyZAwR+tOgsQ&#10;7dOPWkY4PA9wKu2X76Pcg5HB9Km5a1GJpMbE/KDxzgUf2VbW0mdgweCcVooDGgzwDwTim3cIZAVb&#10;GOcGiM2NxKEunwE4ijAbAwaYNO8nMkhHI9KvQhuS/PH5Ut1Fvj/XmtebUyKlvKsPyYyPpVqLVo4D&#10;hmJ7DBqnPGyLhD+NUp0uEbJU/StLJibsbjazaFQDn3xVWe+gYmRSSB1zVCG1mlcOVOD0GK0LbRZL&#10;iLKkFvSq5URzNortqQycKNvas3Wpblot0chBBznPQV0cHhtduZUAOO56VT1rREX5AjbVHLU+ugmc&#10;va3NxK43sSPrWrY3bJICucp196iewhjchQNy+lPtomLHAzjrTaEtjpNN1m12Er8uOSDWVr+vi9Rr&#10;ZE4J5NQQwyMSqZBIqafRBCdskmSe4qeoXNbwHaRS7VIAcNlj616joeryWEKq8hwvHrxXmPgvFpOR&#10;IcYbk13kF5pzxB1uEL8fLupx3M6r0udvaapd6pCrovzAfL9K6Lwy167EXUYXZ0P96uC0rxGtrAlt&#10;bw4ZT80mc810Eeu3mn263b3QbceSD09K6FoYcx3bwCRNxGfTNUNQhVh5MgGWXCA96j8O+JLPVrJp&#10;ftCkxffYHpVTxZrd9p0I1WDTHuYo8lvL549a0ly8tzRNNXOE8Z6M0U5N1P5cSnKnr+deY/EzUIIb&#10;A6dGQnykrIP4h6V0Xiz4rW2s29y15Eyy7ztQ8EV4t4t8Z3F9M0bXTSbBwc5H0rC12S9DjPE1nNHd&#10;SSkHa7HafesGe/khwrEn0A9K6PV7yS6VWOQNvTsawr2NSwLkEA8Cto2Ile1x2m6/eWriRHK4/izz&#10;XpXw9+L11o1uiXM4ZgR95skivIZpSJcIvGcVq2EyJahiQPXA6VlXpwnGzNcPKSlofR8PxOtb+3V1&#10;uPfaDyDVrRPiFELzbdMSH4DHqTXz3ZeI7u0ZfLPAI6nrW1p/jpxcruZuMEjPFeDicHyq6Pao1r2u&#10;fT2n+IXltUMTZLcg1tabqM8zDzDjnpXi/gj4lwuYIZiGViB1/nXqOi6r9sCy2pJUkAkV8HnOEcdU&#10;fT4KrGpCzO00qQmbIIx3rpbZVkiEgbOelcdp8hjYAgjPX1rXOqvbRiGPvXzmHklqyMTRlN+6blz9&#10;kCeWxAI61WjksV+ZVyR3rDa8nuHy0p47VYtrOUHeH5Nd3tY7pIx9hyR1ZuW1xGCXWTHFTRzohJVQ&#10;WJ4NZtjZzINzbunpWxptkHALDknnNb4WpVqtQijjqqENRiCXdkRnLVo2Fu+AatQWEEYBYjpTleOH&#10;k8/SvqsNl1SjJSrM4p1ebZD2QRxjJ5qnNK5YlHGB1p9xd+ZkqKzTDdXUziP7uD/+qvoaFKE2pLY5&#10;pScfUbqL+ZJhJdwI4A6CoTbylN+wjHfFaGn6UYi01wMMOgqaVRJw7DA7V6aqxirI5nScndmfZWwn&#10;YrI5HParj6ckUe9XOPemRCIzHjG3uO9TTzJ5OA2Ca8ytmcKd3zG8cOuxTN7bQ3OwH8azPGHiCDSo&#10;S24bmBI54FT6pIlrH57YG3qfWud8RWsetxhEjJLDGfSvJeZKaabO6lh03e2h5L8TdSutS3SoTscn&#10;Jxz7V5Dr8U8Su0akEHPSvdPHnhw6faNagMWK857c15bq0EQR7VowWzxxWkZqSNXG2h55BazS3Jfa&#10;ME81bFhIEIYD3rYl0SS0lLOgX29KGtyQQvJHAHrWiqmbgc9cWe0ghcAdTWdfQ5ycYYdM966h7XLE&#10;yp+HpWfqWkRtCzRMcseP8K3hWsQ4HOx2TSZO0Z9zSppk6tnaBu6DNaMFr8+wLz61aktwj7CMHHfv&#10;XSsS0jL2EWzLhtHRv3a5PGeaeq/Nt6+lWpY0UAsOOoA70yTAxJjAbt60nWbK9kloQybshyx+lNeM&#10;zKQEGM9c1I6uFIC9+1IokTLJxu65FXGq0RKmrmTqSta5kA4HQmsq8Yk7gc1t6wqvEVPPHc9a564m&#10;8uRgidsZxXdTq2icdWnqV7m3j5JkwCPmGe1Y01uJBnGB1HuK0rxvOZo06kYwKqwxXITy/KO319K6&#10;Y17RuyVSb0KK2H7wqcbcZzU0di2cwxHIHIUVrafojXC+bMCoBJB9a19N0ZUYMxIQEY2ng1yVcbbc&#10;1hhktLHM2+jXO3MUTAEdDT5dHmjXLRHk9SK7f+zkDkoAF7HHNJNp4DYLDG3qRXJ9dubrDnJaboUt&#10;xJ8kWF3DdheK6G28PQkYaPpxnGOa17Cwito1KoAf4sVejEZHzj8c1w18a+bQ6qeGXLqctf8AhiJY&#10;yQjEkcEGs2Tw86rlDkkdx0rt5ijN8nNRtbwkFD0xzxWEcfJI0+rK5y2m2MlgGVkztxjIq7GjTJsV&#10;eVHBrUktQjZ8sADg4pNoicnyxk8j1NTLFc7uV7G2hkXdqdpVk+Xqe1cnqsYeUtgHHAruNUZ2hLPF&#10;1BHTpXG63A8RdccckcV6WEq825x4ik1oYV2vmDccAgcisW/QEkE5AHAAranVlypbjHX1rIvEZot+&#10;3Jzx7160alkeXKndnWkIT8oOcdaeZCoyXwO2TVBL3AJc8Y61M1xtwvYjIU1xO+x0xdy6Jd2BnHPS&#10;pDcOuMZ/2cVQSXIyx9zz1qWOc4G38AO1Q7mkdy9HIhQtsG7ruxzmkLkfLIACfaq6sTyr4I6inmVt&#10;ykvn1B7Vk20bLVFggspjQcjng0kTiJgrcjrzTY2LEsCBnpViG0WZhn0454NYSfc1SS1GS3dxG4C/&#10;dxkYHFWLW5VocMDjsT3pJLQRoQcgDnFVt3kAgPkE8mspM0jHW5cF0FwGIBHTI5qzb3394buMAntW&#10;W00QAJxk9yORUsMrK5VcAcdfWsJWZduprQSu43k5z6etTGcFdwXGOeKz7WYthUc9c1OjTOdgbKkc&#10;nvXM1qaRdlYtpNvTCjo34j1q1ayh5FIA4HzY7VQViiDAycdatW7bXB5GV5NZsu+ht6aC6sHbLZzg&#10;1PtGSMHIPeqNjeYl81lztXoB1q0LpbiTCcHnqKmyaFdiyCMKWA2lvbrVVxAj787vmqyisTukAIB6&#10;j0qtPatNJkLjHOF4qJK5cWQTS8/d5HQkVAzbjkDpzyKsyouOBk+lQ7QTn8MmoQ2QGI7iVH1NKYQc&#10;kevGD0qZImdtoFKijAAB9OlO+oIgaDdlCDnvSNZZOF6Z5PrVxIlJJ2jIHOanjswR8yk+hFHPYGkY&#10;1zauqHb3qBLRB8xB9810j2NvIoLJz2IqpNpjFsAcZ/OtFU0IcEzINr5rGMp94YyR2oTTAFKsecY4&#10;4GK2E00g5YgY9ac1gCu1o+p4NXztolxVzHiswG2soOOjYq3aWaYAkUAYwvOKtppxY7ljPXvVq0sm&#10;PJi2gDg4qbyYrJMZbaUGAZSRk+ladjozMcsSRnnHarenWJddsZGcc4rf0PQp7uQRKgAY4zjNawp3&#10;IlMydP0FHcKE6+oq5/wi08MhBh46gheK72y+Hk8KqFi3MOSSOlXr/QpVsTCLcEDpg8g11woHNKqk&#10;zzKfw2c7mhHtgYog0gRqI3gAPfArt20KUNl4Dj/dqpd2LQzGOWMYAHJFbKgYusjiptL3SHcOD0ql&#10;PYFHGGPHXiu2u9OXGWgQ/hjmqlxo9pNgmHDFeABSeHBVlbc5O1jAk3McjPINbOk6abhxEuct+FaM&#10;fgi5kw6x/e7Ac1paR4ZuY3NuBtIycmiFB3FOsrC23guW4CSRA7enJ611fh34eakIRdWe0sGzsA4p&#10;/hGeaAfY76AFQ3yvXoWgM1iFAxtIyvHSvRo0EzhqVW2N8FaQlhcqLmNyGHzegNdLPo8MV0txBgxj&#10;qD61Po5t5oG2ohBbLccVoJZq5xwQK9CEElY5JTbkS2UgEYPGSBk0+dN8bbDzzx71EzmEBQOnSmtd&#10;ZBXHFaXSIumrHm3iCxvbDWpZLshfM+ZRnJrn/wC0tXGqqihygPDCu78d6ZJqcyGID5erd/pVbRfC&#10;1tbqJrpVIKYAZeah7huX/D+viOBUvgdwAG5RxmuvsbmO5tVmXoRxXFanaXCPElhDlP4snGa6HQ9Y&#10;trayFveMI5F/gLdvWmUlZm2uOopWBI+Q1TXV7d1DwSKR6k1HPeziN5kHG35QDxWikkPnijP8Y+If&#10;7JtPNDspxyR/SuGPxZ1C4uDaPdEqTgMy4OKq/ETxLcXkp04jbIww7KeDXBNfxWQMaOcg8kc1jObW&#10;xK949h0TVp7kkW2oEFxhl3YzWH8SPCy3GlSWrpmRwWVgf0Nct4b+JFho90iX7PzypHHIqz4p+L9t&#10;q7RLbO2Ffle9Up+7qFrnG6Potlp0Mtnfxs8jP95eFx6Vj+JvhrbTlrmyhyknZT3rqLnXBey53RGN&#10;2+XKjIJ681q2dvZNhJJ9ibfmDdBU8y6lK54RefDS5N88HlbCOSfaqeo+A7+xk2ldykc5XrXtuu6N&#10;aX5At4RuB+VsY496r6r4Q06HT1url0BjwWIbOKylFN3NYzdz568QeHp7QFpbcjjJzXOajbnd5h+X&#10;AwSOcV7B4witpjIiIpTcSpx1rzbxBawxXBiiQgHqQOTWL0Ohaq5zrwqBtKEFQMACoijKdzNjnk1o&#10;3UMioCo9ulUnVQWEi4z1NZuWpslciYjdt6gdDSlg3zYPB/WkIckoVxkUgkQcHPXp60+YpJjy4OD3&#10;zwPU+lDFpMKhyc84pHIf5gg46nv9aktrcbRJuIJPUelRKpoWotskitcvhgDx1C1bjtig2pgMQcjF&#10;NiRjKEUFR0JXvVyGFUygOWx1Y81w1Js1jFDba3EOQDnJycirCxFmxg4I4pFiweV4J6gVbghXPToM&#10;Ee1c059zSMRYLcEKAmO2e9X4LYbwMBQ3TAqGOJmXcuRjrx0q2qsEBD4OeoHWuSpJnTBGhZ24UBMf&#10;VsVp6ZARJsyBnnIrNtN8p/csQw9utalvuEilzg9vrUK1rlNqx0ei2KTSrhwAfarms6ZHbOFaQMW5&#10;GPSqugzm3lRmQnBHWutj0mz1a3LK2HAB5HSuuEE0YOfKcTcWEcj7UUDHYCoBo4Mg2R+oPrXV3vhs&#10;Q3GwjIYcMOBWho/gl7sYHzE8KR2odFyYnVikc1oWieZcCEoMY7jpXR2PhrNwIpIwT2GOtb2i/DvU&#10;bPc4TJPAZ62dP0a5sZwTbbnBGcDPFbww7e6MJ4hI46bwQ7tlEPHYjiki8BhH3NHjPY9M16wvh5bq&#10;AN9lQMVyfaoR4ddI2BtwRjuK6fqV+hl9aaPM28ERAZ8kk9uKUeDEzzGRjkHFek2PhRp8l0+XOAcV&#10;rWvw/SePbLDwRhSBRHA36CljGjyOHwyN+z7Pye+K0bPwmVOxi3Pt0r0aLwPDayb5IASrcj1qUeFL&#10;aW5DCEr6AVpHBWM5Yq6OCt/DZibyzEcEYBNTXXhmOOLfIp3Y+VcV6NdeEbaFFaIFm9SeBVeXQVcK&#10;qwAsO+OK2WFVjJV2+p5o2j+QpWVCue+OlVJ7bzJyHYcD5ea9UvvCEc1ttKAuR021yUvhG6tLlh5P&#10;RupFS8LYPbtnImNlOepz6VLBCXPzflWzeeGiu6ZVxzxiqTaRNHjMhHHfio+rtDVa5D9iSX7iZOfS&#10;myWRgO9m59DWhp1m5cIzjIPyk1fvNHRrXeI9zdyaqNHQTqmTZXUMMoyTwPStaCe1eEiBssRyCazr&#10;aw2y7biHhumBzVm20uaKYOrHGcgVrCm0ZymmatgViUM5wwFaVjcy+fuiIIHqKyAl03yLG3pgjrWz&#10;4etyABKuWJxjPat4wsY8zbOm0+GJ7YzSqv3ct8teaftBftA/C79nnR473xTfGbULmIvaaVEfnk44&#10;Lf3RXofijWIfCvgzUPEssL+XZWbTSogyQiDLH8hX4sftYftP+I/iT8WdU8U6lqhk826bysniKPPy&#10;qPTAry8xrV1WVCi+WTT17K+tvPTQ5cyzTDZRl7xFVXbdku7t/wAET/gqX8ddb+Kugz+Jr2UiW/s5&#10;GgU8CIZwEA9AOlfaV/YReBv2efBHhfTmOyz8K2UagjniBc/mc1+ZH7SHiG48YfAPR/El3lQXuY5S&#10;w5Co2d36frX6a+PrqOf4Y+FvIb5JPD9qy/NnjyV718Lm0ZYLAyh1vq+77srw9xc81zuti6rvdR+4&#10;+cvi7qsqWUt0ZAp5z6V5VqmonTvgU9wDiTVb15GY9euB+ldn8eL+WDSL5kU/JG2FHevOvjRBLofw&#10;W8PaQP3bNa+Y2evzDNeFk16ldH0viHX5MI7HzV8VNWlmun8piw+YcHgivHvG2qvpsMt4rZMY+UEf&#10;pXoPxA1B3lZg2SCQOwrzqTQ7r4heL9F8DWcTtNrerQ2SrD1+d1XI9wDn8K/XMAlRpXP5sjQ9vjU7&#10;a3P2Y/4ILfBpfhJ+wpB451HSng1Lxtfvqs8sq4MsR+WPj0wOPrX0J478SIkkzSOMKTzmuk8A+CdE&#10;+DfwO8MfDjQLJbW00TQoLWKBBwoRAD+ua8o+IWrrLLIgcD5iQPUV+f8AEeL9pUsf1BwxgFQy6ELd&#10;EcX498X+aJkjnBJUkBj0A9a+aPH2sf8ACfeN7TwhFM7IX8y+b/nnEDluf89a9A+N/jQaLY3PlSjc&#10;EZpcHBAH+FeO+Fbq50vwRqfja/YC+8SbrexLElkhGctntmvCwFKUpnRnmKhhsNJp7IXxl4iXxL4k&#10;n1SOQrBCi21lFn5YoUGFA/LPuTXAeM9aW2LAPwOc59vSty7uPs9p5TNj5ME5ry34g67uDwl+A3zN&#10;/n3r9Ay6lywUUfy1xPiJ5hipSvc47x74pe4uXLTkhSdoz1Feda5rAuJS0kmxOvvirnirWzLdTOHO&#10;3ccAVleCvCOu/FTxzYeENEgkklurpIj5YyVDHqR6V9ZeNKjd6JHzWVZXUr4pRtdtn11/wSb/AGdb&#10;7xz8SU+K+sWko07Si0dhJghWuiBkn+9hTwOg71+q+mWMdnGIkPCADgV49+x78D9I+DHwv0zQba0C&#10;PZ2ixs/lhSznlmOOpJ79TXr892sERbfjnk5r8qzjMni8TLsj+ueF8mhleWQhbW2pB4i1Jbe0KI/z&#10;c15F8QfF1rZLIrXQJXOWzgA/5zXSePfFmGkgtpcdRnNfN/xo+Ib2a3FuLhQyqyxr/eY8V5+Gp80r&#10;n0ddqlTbZznxV+LNromja98Srrm30OzdbNWPM10+EjUe+Tn6CvjnwTbXDRNrOpTmS4u7h55S/Xcx&#10;ySfeu5/aZ8aajfXGmfCi1uXa3tZVvdRiRuGnYYXj2Brm1SGwthFCEIRe3fjqK/QMmw/JTu+p/Pfi&#10;Bm31iv7CL0iL4g8QfY7T7OrlSQQSDjrXmHirxAqM3zEZ6HPr2rZ8a675c7rG/wDAAw/wrzvWr95p&#10;CBIOnJP1r6ynCNOCZ+Q0sI8Vi9Foe6f8E+dJ0zxr+09Y3Oq2UdxZ+GdIutYnhlTKtMqeXAG+jvn6&#10;gV+gnwSgEPjDQprtcAa9Zk595R/nNfL3/BNX4Rw+G/gTqvxPv7YPqHi3WRbwyvHho7OADgH0Zzn8&#10;K+xfgndaT4X+IOl+KdW0A31lp19CWs9ufOZjgLzxknGPevw7xLx8pYbFSp62i1+Grsf1r4Y5M8HR&#10;oRkt9fPX+ke5f8FAPs7a9Z3sd1mS1CebHjrG+cH8wa+Rv22viMfBn7H/AIk1Oyv1judTsF02Fjxu&#10;eR8YHvtFfT37aVzdan470TVtQtm04eJ/Dc1vJo86BprO5iJkQMQcfNggeua/Ov8Abn8f2Pjf4cX3&#10;wlspib3wvdwaneBZONsnyD5e+3r+NeB4eR9tSpRjqua7t0TfX8D67iuf1PKm3vy2+fU+M9OjFraR&#10;r9046DtXdfB+2XV/iBoejqA73erW0Seu4yrXF3BWKVoyc7Bg+nFesfsM6db3/wAck8a6pn+z/CNl&#10;Jq9xLtBVHi/1W7PTL4471/TFa1PBv0P41p0njM9UrfaufXHjT4sy2n7VHivxZZzpc2ng34laQ0Qj&#10;6BFEKvg9xnP5Gv2gup4ZLq2nglV45lGxl+6wYcH6c1/Ol8D/ABRrnxO+I3xAbWLlkfxTaz6isiyb&#10;VE8cm5WAzgYBBr92v2PfimPjV+yv4B+Ikl2Zbq68O263rYAYTxrscEDvla+jzO8+GsFUj9i8X+DX&#10;6n3nh/Xcs7zCnK/7xqa/FO3pdH4z/t66RP4c/aA8TaVcAgxanMpz3w5FfJvxIQXukXtq2GEsEiNg&#10;ZPzAj+tfod/wWl+HC+Df2nLzVreNPs+swLfIRwQ0gyR+ea/PnxnaiWwuDjkcEetf0hk2YQx/DGHq&#10;LrBL7lY/HMbhJZbxbiqUt1Vb+93X5n9A3/BO34hv8VP+Ce3wZ8d3B/fXXgCxjuFxjDRJ5WMc/wBy&#10;uu8bSMlq8hOAjA8fWvkn/g3i+KUHjX/gny3w4m1IzXvgfxVfadLA7ZaKGST7RFgddu2XA+hr6w+I&#10;DFLCQZwOe9fzBnFCWGzWrTelpP8APQ/p/KqsMRl0Kkf5Ufjp+3LpMvh/9oLxVDIgVJtQd4jnqu0D&#10;P5g185XjATE5zX13/wAFP9IFh8V01IA5vbYyyM394kd6+PdTmKKTnHPXPav6i4cx31nh3DT/ALiX&#10;3afofytmuD+q8R4ykv8An5J/e7/qaH7P+vReGv2v/hb4inlCpB41tSzN0GXCjP51/Sto9w8ulI7E&#10;ElAQRX8svi3XLrwxquheLbOQibS9ctbpWx08uUNn9K/pv+BnjS38c/CXw/4utpd6anpEFwreu6MH&#10;+tfjPizFwzKhVfVNH7v4Zu+W1IJ/1qL8RpWFiWRxweor4k/4Kkxn/hjjVZ15+z+JrdsDtujYf+ym&#10;vtT4jSD7CwDEetfFn/BSvzdS/ZG8a2MWCbSSyvAMZ4DMrH8Nw5r5Ph6r7LOMNLtOP5o9viWmqmS4&#10;qHeEvyZ+UGpXBMZbd83YGv1g/wCCJOqLH4VeEMTHJpTTfKOPkQg9PrX5JTss0IlZ88fKMYGK/TD/&#10;AIIm+M4tK+HXiLxFJMTBpfhi/lKddpWNs/riv6J4ll9Yyeol2P5koQjRzXB1XtGb/wDSZf5M8P8A&#10;2GL6G8/4K06u0UgIbwpqJzjOP9IQ8fnX686bKq6bE5YDCZJH0r8Xv+CduuLJ/wAFRJb92Ymbwje+&#10;aSc8tNGa/Ycalt0g7MnCAgA1+G+JsuTOuX+6j+hPCihzcO0muy/JH1Z4PK2nwzspMHC6Urc8Y+TN&#10;fi//AMFOtUjm/aM02yEx3W2gNuBP96V2yf8APav2YnvF0b4Nteyn/UaBub8Iq/DP/goTrttf/tQa&#10;myTbmstEtoJV3ZCttL4x2+9V+HFNy4opX+zB/wCRweNdRQ4BrwvrOcUvvufPHw0sbzX/ANo/TPsC&#10;lzbEzNtPZeuPev3r+BNz/Z3wV1PXC7BIfDE0qgjlQLc/rX4b/sT6S3iv9p+AKScTeWGX+HvX7f6l&#10;dN4L/Za1V7ZGWa9s4NOt8JyXnkWM/wDjpY/hX6B4i4iM1Sp/1q7H5P4aUJRzGrU6QhFfdFy/9uK/&#10;gW3XTfA2k2jggw6fEuD7IK774MzRXHi2GLGWVJJMjnGAB/WuBEn2ayhtw3+rjUY+grrvgbqEGlza&#10;/wCKrtcRaPpryM57cFj+i1+IY6aqTv5n9HZRBwsvL9D84v8AgpL4httV+Oes29rKJB/bdwCw9Q5F&#10;fY//AATZha7+G1nKUY/ImGPuM1+ef7RviN/Gvx7vLkPuE1+0hwe7vn+tfqN+wd4UttE+HWlpbW3l&#10;BrdWdNuOcc1+oZvCOB4Rw1N7tX/A/nHg+rPOPFrMa8bcqlb7m1+jPo+LCpg9q+U/+CuPi7XvDH7O&#10;CHwzctHeTa1GE2LklVUluK+rcqi5Ppn6V+T3/Bz78Z7rw18EPC3w70PxBPZ39zNPqn+izFJNqEID&#10;lTkjk1+M52pzymtCDs5Rsn5vQ/sjhahTxPEOGhUjzRUk2u6jq/wR8la5+0b+0Jeag0Vh40FsAoYw&#10;rZoxbnGfm/pXB6h+09+0etzP5vxJMRQkOVtYlAOepJHP418RfBH45+NWudV8Ma/43vpTdYuIZZrt&#10;mdWGVbDE8AjFcv8AtRaybrxBH4l0bXpvMuF8uR4rgg5QBR0PORg/UmvwnB8EYv8AtR4OvVWq0lyt&#10;369WvP7j+xa2c8K4Thh5vh8GpJOzh7qktbPo/I++Lj9p/wDaMi02SSf4ku9si796W0G0DPUEqfxN&#10;VYP2v/jlOVmtfjCR53+qjWO1JGPonBzk8818gfCDxppPij4X2EeueIJVukaS2nbzsfIo4B56Z496&#10;8ZutX/4Rr4xJGuqNHFBqSDm5wACe/PSvQwfBP1qtWoSklKnf7Gjtp3IzbirhnK8vweMWCjOGIcVu&#10;ly8yvd+67/8AAP011/8AaX+P+n2sWoX3x21W2UFo5SLq3ii3YBU/MuATntVDTf2n/i3rDTGH4/ax&#10;LFboPOktNXiJBJ/iMaYB57mvkX47zeHPEfw3vjLqHmT2NsJI1NwWTJ7jBx1rzn9kLxFBay63YapP&#10;dtvhjliVWJGRxyOhFYYbg1YjJqmK5/eg7cvItbtdb9mdOL4oyDA8WYfJ3hKfLVi2p3WjSbs1y+Vt&#10;z7S8W/tleJ/CWpro3iv45eIEuZgGjSfXDlVboTgDrW5c/GbxXbaW1/4h+L2tQwlVcyXuvP8ALvBK&#10;nIPQgZr4Q/aqWyfXNM1jTUnZLqIYeYHJZSQenavRfhhbS+O/h5aahFoGp3MzWzJNHb2juCV+UnAH&#10;XGK2xPBmHhllDEwbXPpL3Vv5dtn3N8r4uyvEcS4zK54enH2SThK+6630t1Wx9E3nx48CXa/Z7344&#10;JOZTtKjxFIwbPH97qc1NHH8OGgbUdX8RRQ2cEDO9w+symPORkH5zx718DwfDbW4/iSlk/hnU0i/t&#10;VIyn2OUbfnHXjjrX198d/BfgHwH8G9UtNF8F3X2iGzWA3U0ExknZ1+bK7cYB6Ee1TmvB1DLK1CnR&#10;q1G6r6JaapdH5nLkPH1HN8Ni3isLSp+yvazuna+uq20PTdE+M/hmOztdD8H/ABiT52C2kWn+IXDD&#10;PQAbq6XVvGfjDw/p6a1rPxz1mwtGm2B7vXtqOR0AJ65r89/2a9A0z/hJZb/W9IuYUtMuRLDIg4PH&#10;UfpXQfthePtA8RSaR4a0XVp5VtwJZ4HmOxGPC7V9hWdfgRRzqGBpVZcru5ScE7de9jnw/G2WV+FZ&#10;5vXwlPmTtGCl8Tvbe1/wPuzQfjp4u1Qyx6J8YdW1OGJcM9rerKFPbLY464qhqH7S3xStJ5NPj+Md&#10;zI6Exb3SFnhI5IOe4FfKX7PutaR8P/DQln16Wxt54mkuJLW5HAMbYOM9QcV5b8OY9Q+I/wAVpNSu&#10;7l2hu9TZyTMeUD5LdfT+dclDgbDTr4hymvZ00tXBav8ALoz0cTxBkuFhgoywUZVcR9lPSK01vbbW&#10;2yP0Hs/2mP2ibK1jvLP4nTYCqzySaUm1hzgZ6D1rZ0z9tD9pJLhLg+PrSWEAGVXswSVXkkbWwufp&#10;Xxv+1n8SfEvgv4YxeEtN8UXUc2rSeWzLPz5CkEDg1F+zDY61ofhIa5qetO51IhWDyEkoDg9+O9c8&#10;eF4xyb685RinJxilHfzvpbr06Ha8Rw3ieJXk8MIm1FTlPSyvsrbt/wCZ9+ab/wAFFf2k/DUrWiTQ&#10;zvnPmpcXEbH04DED/Jrf0T/gpP8Atg+JbgWPh66t/P8ANjjETa7dKX3sFBAJ68jAr8rfFnx/+L2q&#10;/Fq+0Pw18QNQsbGOXyFhgum2lFOMn1J619LfBT47+KPAn2nx5rurm+sPCWky3zhYwxluFTEJYt1/&#10;elSee1cebcHYvLcNGtHldSSTS5prV2stHa7bsedgqfBOcfWZ0sLZUnKLk1Gz5b3a3dtD7r+Of/BU&#10;v49+AfHQ8K+DJL+5srG0jt7qdNcJY3QGJGII5wetV/CP/BX39oeaWPTrvQtQPmDZBPNqMcgZiOOo&#10;6E/XFfmV8IPjV8YvH9reeIPFXi43VxcXbMvnKAV3Zy3HU81e8KftE/ETxb+1JpXwm0E2DQRavb2r&#10;sLRMNsI8wgnpkBj1q4cK5vhaE8N7a8qUHKcvaVFstXv+ljkll3AEstw+KrYeyrSUYrlV238/nufr&#10;x8ev+ChXxP8Ahx4ztfAUfib+0LuW2tFu5dNjglgSaYLuTcVzuUtz9OK+5dfsG8N/DnwJYzDa8cFt&#10;JKO+44Y/qTX4dfBDxBP46/ag8P2PjY2JttR8aRR3dzLhUVBLuBPY4Cjmv2z+OXxe+Eb/ANiaJpXx&#10;J0aWWIRxxwxXqsSQMYGO9fh3HWFr4Dhut7erKpWUIWvJvmbqxk+VNt6ez1t0ep8Xxzk2XZPmGAwm&#10;Cp2vzSm0rXajZXttuzqP+Ch+uz+F/gDB4ytbSCdrK6R9tzDvTBU9R3FfB2nfGjw58bPghrq69olv&#10;DP4b1iG5S68OOsbRxyrhpPLPA5UjB44r70/bb1bQfEf7DOv+IvtMcttFpMc5dSD90jI+vWvxg/Z7&#10;8X+A/G/jvx18N7DUJtNl8V+C7ibyVkMUq/ZW8xWyvCnAY/Sv0jxIhWxmfyzLCzcqcqOHrJr3o2tZ&#10;tr/DFu/5bnleG+W4THcG1o1Vy1KVWUbvR2912/F6HvSeI/hx4mzDpXxBhklkIVI9WtTC5HTh14/G&#10;un8VfBa1+J3wU0bXJPDUk174OvZtOj1DSLoSyiylbzUYMhDD5iRjPGOlfm54W+MPja01aKz0XxYZ&#10;rZJ2VbS6AlR1BPIBHA+n1r7D/wCCfHxe8bfFD4max+zg0VrYw+LvDxkttStJZIzDdwsGRih45HG4&#10;fSubOaWc4PkrxipSp6rlbi90uun3H0eI4GUcuqzvena8uZJqy3enaN2d38OfDHxZ0H4reH9Q+Eni&#10;5bvXo75E0jStZ0tg8khzgSSnD+WOp5PfFfqB4K8MfHb/AIV3ZL8adO0O71yWFTqcXh64eOBHOPuG&#10;UEkj1zzXzp+xx+yl+3F8LfGFn8YPEnxN8HavoxhnhTSr20me6jjZgAwlUYyQtfWmueIi1p5FpBHB&#10;dP8A8faxMSucc4r9m4RynMZ0HjMbzQnNRcUnpyWun9pSetrO1l3P534mwGSZbi/Y4DkcY35nBv4r&#10;6q1l96vfueTeJPDUlne3Fsx8wKx2kHP6jrXNQ6U6yFghFesHRhfEqyA7RVO48I27DbFAN3HOK/QP&#10;YHyftbHnSadI7F5TkY6EVm63pU2wui5UngL2r0ibwqsDHzDuzx8wqsfCULgecV2Dsal0JFRq2PNN&#10;FheztdQ1QIB5cIgjcrnDuc/gcA8+9T+AlnTV1uChZbVHmc7c4IHBP4kV2mreD9Pi037PFFgtIXds&#10;fkP0qPwt4a0i107UdZ1iZorGBAs0kYwzjOdg+uBXk4upRwtGpVqu0dm+yW/3andQ9pXqxpwV3vbz&#10;e36HBfHL9kH9nf8Aas8IWsnxt8Dy3+p+HNGjk8Na3Y3BhvdLeWdgZIW6A5AzkHIyO9fFX7Sf/BMK&#10;48C+E9S8c+FtaivLe1YeY0CNChjI586Lojf7Y4Nfffw1+OPhTW/ilq2ja/oRtdFh0iKG0HmhREqP&#10;u3uT2718b/8ABVH/AIKc6B4Q8Na38JP2fI4rzT9Utbix1q9Ygm63RsoCH+FVJz71+Y5Vxxw3xDgM&#10;VDDVVOs6k4xjFe8439xv+7bW7drebsfaTyDMIZthaGNahCCptSk9IOyb5X0d+i3d9Op+WPxz/Zs8&#10;S6ZeXeqaPpOFt5MOFPLe9cR4b+JlrY+Gx4O8TSvE1pMTEQM9+lei6B8fBffBez0XWdWdtU0yf7Or&#10;TyEvLEo+TJ/iABxk+leL/EO503UJJdXtrmMSuf3gXjmvrMswWOp0lGt73K9H1/4Y+0xnFmS8X4yf&#10;DHEUOWKtyVE7Xa63ezZ3PhnxP4V1zUVt9Hv1Em8Bg/A5OM/Str4j/By88fSI1xcm3kgQxvMibg6D&#10;kEfhXzTo+uXWk6x9ogmZQWwQpPNerxftLRWXgaXRNVuZmvIgEsZNpJ2ng5PqO3/1q+uo5VOq1zXP&#10;5+43wuO8Nc2jmXClVarlaet0+/c5zX/hD4X0zT5r3StaFy0OSybCp461heAbxNH1m31+zQOLa5Vz&#10;HnqAelUT8QkaZo4453Vs+YTGctnr+NRaDb6nZ3jypbSNbucqFXDAH612YvJ8VTotxu7n6r4X+J9H&#10;NcPPD8QuMZO6bso6NHrevfE/w34ln3+I/DscgJ+68hwD2PGKqf2Z4Uu7iC50qCOCOY4UL0B9M5ry&#10;rWo/EGqX263tZhCp+XC4xW7puq6np+mRW11DLuU5bcvQUYLA4qjGPM9Ox+a+LWQ8CvA1Z5LBRnup&#10;J3v+J6/N8PrTxBpkega1dzIiOGgMShime1cZ4v8Agd4Z0yS5Sw12d5bddzrJF+PrV/wn+0Nomh2i&#10;WfifTLy5niI8mW2h3ZX0YZ5rjvEPxe1PW9QvLiy0+7xPkLFFaMzMvqQAea3xOWOalKndSPzrw049&#10;4/yrF4fJ61RLBxfVLZ9mZPhvwhf63PcwaWnNvzN/u56/SvW/h9baxc6cPDTWBKwwtJNLG3+rjAyz&#10;HjgV5D4G8dSeF/EsetLB5vl/LdWrqQzxt1BXr/8Aqr2bxv8AFv4c+GvhwPA/wi1O7v73xEgfxLrD&#10;2TRC2izn7PHkZx6kda+KzSWb0cZGlQg25Ws7bfzN+i1XfRI/vyWD8KOMeCak87rpqkm5RU0m9NLL&#10;e7ejL/h3RvCOta9pmnyeJ3htNUvIoIr11+WMs2Mt/sjIya/VXwv+zT+1x/wzin7MvibxEl1pwtpl&#10;8O6nb6mqSWSSqANjnJKbeg6Dca/Gyy1s+LTB4O8EaVe3r2kYxBZ2UkjjB+8QoOOa/V79kj/gr98B&#10;NA/Yft7v4+ePIoviH4JT+x20C43LdapsGIZQrAEjHDHsVOa8DjDA18TQgqicpJfZXvLqtEnvbta5&#10;/nfgcPg8p45njMkUlShO9OE9YSSezvv3Wp8gftDf8En/AA/+y3pV7478d+NxcDT5B9tVrhZTvJz1&#10;6E88jrzXY/sh/DXTPCfxA0jU9RuJItD1IwNcyBAFeJG3gHHY8V84ft5/ti/Ff9s3Xm0vThP/AGPH&#10;cNNDotgWbe55MjAfeNfQP7GPxO0i9/Zs0yb4ta/D4fl0OQ2U8mokRzMqfdCocEkjgcdRXwXFGG4j&#10;pcLqtja7qSqScXGy5oxkvc0S1d1rZdj/AFA8KONsHj8gqU8zo06FX2blKcPdtfR231SafXr2Pfv2&#10;yf2W9b/bg+KI8VaT+0JayWdksdjo/huHTpDHaIq/cDL95yOaZY/AO5/4J8/s7+IU8DxrfeOfF9sL&#10;P+1ISVS1tRyYwzY2s7DJFeUfs+/ta3/in9v34R2fhAy6R4M0jxpEi25Yp9saUNE00zdydy8HpxX1&#10;F/wUy/bX0P45/toeC/2C/hSlrd6LZa8X8VajAATPcBSfJQjspxk+teb9Tz3/AFdpYKo1aNpuny7x&#10;V21Kz3ste7aV7u5/Mfhfwpw2/G+pmuCU8RhIyk+ap0trz7Weuy6+h87/ALEP7APxB+LniRPir8aX&#10;vNA0WxuhOUcYub51IbCHoqZHXv2r9J/EXxLi1HwMvw/sbYm1jmhkjduqeWpUDPfIP6VzF1BY6RZw&#10;eF9LQx2WmxLBbxg8fKOT+eapyTFOBznpiv6I4X4LwmWypZhiNcRyryjC61il+dzyfE3xFzbjrOpq&#10;c7YanKSpx6W25n3bRIDsO0tz1Bp/mnAKvjnrVM3seevTrimNdAHfnOTxivvXG5+ZJRNAXYIILZwe&#10;c0izBmOH/Ec1SMqbdpk7ZABpElcjejhQO9c8jWETSEgDBmbPHSnNcbBwRzVFLhjw35nvQZznacn+&#10;lYtI3irlxJCvzM2A3bHSnpdgDAB6c1mtK5AIlwB1yaXe+75Jm57E9KxaNIpo2YruJV5B6c08XW5c&#10;D8Kyop2Me0n8QaljnIQKTwOhrkqRsdMJMuvIxO7k+opBJn5j9cmo45SWwMAd+aljMbHAA9MVzSsk&#10;arUdGoI8wPnIqzBKidPxzUKxbCT/ACqS3yFy45BHNc8tjSK1L9rKdwPQZ61q2YL7WibHHWsaBS52&#10;jueCRV63uXhVQX+71ArmlqdUdjodOi+dZDJkqeRjrWzLZxS7HgAPTIz1rmrO785RKj7SB83Y1fst&#10;ckglCOc47+lYyNYtHSW8caruaPnHY1j6swgcsh6np6Vbt9XhlTl+fcVna7KXHmIwxnjFKCvLUqWi&#10;uirJelAeegxwaqLe3DSFt3ANRSzrESXORioI9UiYhF4z0JruhBNHLJpM04pbmR9jrn39atWEl294&#10;izIQnTp1rHj1ryDtkB47+tadhqdxchVhGfmwMdatwsiea52Vt4fm1S2Wyt4dvy/OyisDVPhtq+ny&#10;m/YKQgyrY49q7rwZoviG2sk1CRiA2AfcVr64sR0xhcn5Rydo71MJuJnJJniHjOyuUhQ3MGDtHTua&#10;428tJFORx7V614zgtNVlWGGRWRFwcD9K4XVdKVCybBwetd1OquUwnTucs9vnpwOKiRXjmOMYHStS&#10;6t1Q5wCPeoJIAWwvJPfHStedWRg4DreRpEHqBUiNu+V+o9KW2tlUFSBz0IHarEduoOSR1p8/cFEa&#10;nKgb/pUdyrHIzyPXvU0yiPlVxx1qtOd7dSKFNMTjYy7qETSctgDqc0+C1Cjdt68CrgtU4YgU4Rhc&#10;jbx6Vaaa1JcWOtVCR4RT6E1PGW3HI4xx70kUQUblGB6ZqRPm+UdazbNEgjUyNsJxnvWhp0pgHl/K&#10;DnpnrVKJQHyvf9KnjXnucDJ5rJybdi4rS5qGWKcfKMc/WkkUNwr4HY461Q88RZKknB5FNOsLAuCp&#10;zk7eelKNy3JPc07W0yMtzk8VNJaRuNzqeBxzWbZeIFEgUA9e5rTmvYIk8xSNxGetNOXMJqDjoVfs&#10;xaTbs4z3q6nh86kioEGQeOaz/wC27PczzShWB6LUtt4y08EQpKd/Y5roipnNNpG9pPhmGBgLpRnO&#10;Oa6ax8I6XdoqQMjO/BUP0NchFrMLwNLcXnRckMe1Z2i+J9Vh1tJLCdhCr4LqPetlGXU55SSPRtS+&#10;HFxZW/nB12kYXjJzWBc+Fme3dbuPjbj8a7CfxhbWWlxJqM21yu7a3eua1HxYmsRva2CR7CfvKckV&#10;Wi2IcnY888RaAbVDOhG1Tgc9aztPtppiXhJODg4FXvFZvX1BoZZztU5A9qj068a2h8iKIlicnHUV&#10;pbQqDLYtWtkjJAOSOcfpU0iTXyrEEwRxWRdXmozzlIQxbdhUq9pE19ACl3vV88ZBp2uDtc27DTmt&#10;kwT82OTTYpvsly4kcHvzTR4nt7VGExQllAUHrXP3euQXF+QFVix5IP8ASoSE05I9F0oTRwfai42y&#10;pywPQVHPqmoQRGKO4d4jxjsKZ4YMFzFFZzShUdQAxbGK9J8HeDvDP2ZjeyxSYXnLA4pVKsaau2Z0&#10;8PKc7I8msvihd+ErhtPAYRSN+9GeGrq0/aEt4dAls0RSXUiM7hhVxXl37RWpWui+IJ4tOth5SMcO&#10;v9K8ev8AxbqV8QizPGMdAx5qqc1VhzRNZU3SnY7Hx/49ivL+c2kuS5PQ9K4c3txLKWaQnPXPpTbI&#10;C6Y+aSRn1yauiwtYlDgHPYGtNERZvUpXk8xhHmSEjuayZ2lckA8Hoa2NTWUg4QY71lvbyQDfK2U6&#10;1akQ4X3KEcTGYMT8ufmGOla9rEJSDGmOMH0JqG1tYmkD/eBra02zhY7VweOT6VzTk2zqo0lEistM&#10;N9J5SMQAKuR+GZ7aVfMViO5A4qxZ20lpcebCD05rfsb83C+TIOeleTia802kejSpq+pY8J6NtMbQ&#10;lsjBLCvXvAmqPZXMcDOQrDOR1rznwtLDCB5qA46YHeu40GS6tb231G2VWCYcq44618fmkpVIOLPo&#10;MCuVpnq8M91u8udSRgbXIwauJulwRn8aw9D8RXOvhbu7ZfNPylegx9K6bTrN5WAHIzz7V8HU9pCo&#10;0ehUfIrstWWmqiiSRc+1aVrbksUXv7VJa24Z9mOMcYFSyRNBJuTsa74QbgpdDyJ1XNl6OBoYA4UH&#10;8Ks28saRCRuOOapjVha2hknAPy8iuc8Q/EKy03TZAJtkqoTtY4r36eMw2GUXB6228zmhh61eVkje&#10;17xlZabF5Rf5ycDmltdVa6tVuIyWUjK7R1rwHUfis2q6vJ9qOAv3Np4ruvBHxUsLPTdl3LnC/u4l&#10;PP1rrp4rEYialUZ1VcDGlTtHVnpVtqSTRkbRgdiavwMGjBVRj2ryY+LI7u7N29xt3NlE3YrX0z4m&#10;XFtKkNwAY93LKea9rDZk6a5Z7HHVwT3jqeisypyWz3xmq9zMGUnpisCHx3p95I32aQsv96r9pqNr&#10;eqzpcAjoxz0rmxmbxd4UmZLCzjrJDrNt8rDkAnrV+G2BQErnFQ28cETbv1qw+oQRISCOBXFgoQte&#10;s0E229DF8QWhnzbtIVRjzisH7KqM1sk5baflPSt3VL4XsEjRMuVOc+lc/JdyTEQsFBDZDDg1z2j7&#10;VuOzO2ipqFjG8Y6QBYvJcBy3O2vGtc0+1ttRaZVI5PXpX0lrWlW17ohMygS+XwT6189eP4RZ63LD&#10;IoCg9PTmvbopxikZSmp6mDq1rBfHzIdu4dcDrWW2nmNtxJP9K17eO1dw6S9Tmor54lZgrDIHJPet&#10;ZNCS0M2e1jZMumCenHWs27sQ+QoXbzmrF5eSw/MxJGD07Vg6lr8oO2ONhkckUc4rXehHcy/ZXMfy&#10;ZPSja1zDvJw2MjnNUVuJ7+4Jb5QO4q8jyQrsVgBjkY61Sqj5bFS4i2gbuuKjJYDGfxFXLiyuZTvV&#10;CQBk+1Z0sxjyXbgfnWiqdWHLdD0RS3ByO3NLLbq75ckA9QKjgu4y3OOKmFwjjAP0OKTrWF7NMoXt&#10;qwDJzg9KxLnRllkO/I54rp5JPlI6/hUaWKTYaVSeM5HWtIY3lM5Ye5zUHh1DIMjg8g471aXw8gUH&#10;B9M4rpLayiXAjiDFe5FTPamNQxRSv06UpY19xxw8UtTAg0ZAgyM+oAq9a2AiXBU/d9P84q20Cb98&#10;YwM/ShAysVJHvnrmuOpinJG0acURx28ZQlj83pioZoDkHHvxVmRyATHn3+lVZJDyScmudV2nc15E&#10;0NGxTgU5ZUZcOvzdjUTSY6jPemrOv93j1qXU5ncaViw0pY5yOD1pu/jIP1qFXLt1PTpTi4ByB1pc&#10;6HZjwxLEsT+FKpyudtIoCrkjp2py84+lL2iKUGytqCxmLEik5GBXL6zp4mlLKx749q7OaFZIwQmQ&#10;RyCKydU05ApCJyfb9K6aGJ9mzKpR5lqef6hYzQHBUjA4IrGubJwpDgde1d1f6dGvyS85HOT3rmdX&#10;to0L7TgA8mvUpY5tnFPDLcombC7tvBYcelPS4LsSzjJ6Z7Cqqgg7eme/vTkbd1GAOpr07nlQTLkU&#10;zBtxbOP1q3FLggquAB0NZ6RSHBXIz04q1bmRVI2k49axmzqimW0kzjccHrT45eAefoaqgkruUZ+l&#10;LuIdVaT5QeOKwnLQ6Y6mhbyHqOSG5GK2NHdJBskA9QcdqwoHn8zzWHB9BitG1uJI8HOMnJwa55Ti&#10;0XynTPo8NzbkxMOR0IrJ1Dw5NGC6R5/GtXQrkyKB5uRnBX3NdFHYrLbiOSFQT3HWou2h6I87OlTL&#10;tLLg9WFSC3khl2tkgjO7HNdleeFQ8mUyV7HvVWXQBFHseMADuev/ANes3BjUm9DBjVFxsBII7Dqa&#10;sQwSdQR05Har39mIj7dmefl461J9gdCPlAGemKwcW9jSN1uVEhldQqJk9+KmS1d+HYkA9h0q7Z2b&#10;EAqhAAJHFPa1YYJI5+8fSs3GSLuJZBlHykehJ7VdhVUT5GyB1OaqJtUFhzz93pmnecoKoy9zhfao&#10;asiromkcM3y568AdqcCu7B/Md6hhaOT5WAGBxz1qRgTmMEEY457UmgukJNGCCwGD6gVWKOCQycdh&#10;61bAZuCO3SmiHYx3McnoKzcRqZXWIqflGe7HNCv2Hc1YKAcKnXnk96RrdXUeYO/NLlkHOJEImYEb&#10;ck5X6VOGIHPTtxVdLdllCoxbngf4VeW2UINzHOecdhVKm2JzQ0I0h3Lx7VYt4coYivU/xUyNipK7&#10;R36Vb0+HLjkDjJyOtbKBm6l2RSWYLbfJP0UVPFo6AcgEdhirMkojP3ckjrUibpQCTirVO7MpVWVo&#10;9AQjbghs9R2q3ZeG53bAH0xWro9k91Kqn7p7ius0/S7WJVkdRnHpW0KKZnKpZHP6Z4aMJAljGPpX&#10;ZeCtBkF7HCtmOWAHGc1FZwwsxkYrgfdGK7z4WW1jeXym+OAPuDHeuunRVzmlVb0OgbwlHY2ZR4A5&#10;dcYUdK5WbQ7mC6dQhMfQH0r07W5LaODFuRnjOD0rlrxo/tBQhSM5CiupQSRm/eaZhR+H4ltHkMPL&#10;Jkll5BrH/wCEVtLmWPzrb9564610+q3/AJrx2tmOQwDYPGK29E0vT2eOXUIRuKnB7CumlTjKJyVp&#10;OMjy/VfALXbYhjYZPBUcCnWvwnvhYG8kQ5R8AMME16vfaNHGySWMK7Q+fu9a15bFbm1SKOJQcA42&#10;4ArZUI7mLqs8l0nwZHYot1dAOydUZeMVbm8CxzO2pWrAcZC44r0S+8OwXdsYWhCk9So71QTwjewg&#10;7JBsHYmqVGK6E89zz6TSY5JAtqDGyt8xArqtI0++ghSWa3LpjIJHatPT/CEiXpllQbCOBt/WuiNp&#10;HDaiOJASFwOKpRsTzHK6Rd38dyyhGVWPCetdNayOCvJwe1MtLAffliQN2wOlWRGE5/kKtE7iO6jJ&#10;dah8xNrEjip2G9cYBz7UwQp028U7MVmQXFna3MKy7ecfnVD7EVnkkYjYo4T2rZWNQNijiqtxZCRy&#10;EIw3XNDQaowbW5uZ7mSMw7lz+7Y9qq6lpdlAPtd3dMCGOSxz+Fb95Da2C7iBvC5UDvXnfxA19roq&#10;trIwYH94o6ZFLqNvQ6ZfEFjbQLFCqiPPBLcYrP8AEfxIWG3OkaQju+QsjrnaoPvXEJqWpas6LcSg&#10;+UP3aKuPx+tLqutPp1rJscogT5gBncaLom/QNdn+2anI8l+jRwj5pFrDivLCe8aaOZFKfKC3R/cV&#10;5t8Q/ibrz3UlrpUCIrjBljzz+Fc5ovjq5Sz+xajdSNhic7uhrGW9y0j0HxhqdpYzuJ7kgbuMcZrC&#10;TxtBHKqhy2eoJzxXHeIfEX2t989yz9wu7OKxzrywsJFkIPY56UOehtCnfc9m0jxHFOGnnmQKDkDN&#10;TXfxM0+Gcx204YAAbgc8145/wm9ysBhyGzkKTWZLrszSbzLhjnkHpUudkWqep9AWHjeyubKSWS+K&#10;sFO1veuevfGyTt9mbUy2TiRQ3B+teQx+IryAKh1B9mPmUkjNTR6tLIRtkOc8knk1DqxtuNUjsvE+&#10;txNmKBgVA4YHkVyF+vmy+axyewJpJNTZmxNISccDNRmVpG3tnrxWMp3N4xsyvLFucEqCPSs+6scu&#10;rRZwT3rXkjkJ4Qfj3qndbWJBiwV6YrJuxok7mNMnkNiTOT93JpY1VHLMVctwvpViaFhFkx5DfdLC&#10;qyW0iN8oYgZz2zWcqiOiCTGqoVipz8vUVbhk3KBD93jd7GoobVjlmbLYxg9qu2dm7OAqHaDzk9fr&#10;WVWqkaxgktCWC1LEOsm3B4x3q9FAZHyOMck0+3tUYAkDIHSp4YWjbG3GRjmuKdRsqMdRUt4skxIM&#10;nAOf6VNFAQ5V1x6+9WLe1BjIEP4kVoQaHNcqJVU8jjisruRpZIoQjnA+UZ6etXYbFmVeBnPbtUsO&#10;mNCCJEB+bGSvWr1nabmDYx7elS4tlOVtg0/TZYjlZB2yAK1rfTGPz+XyT1NX9J0jIWaTaFODnFa7&#10;2sDhY0iAIHHGa1hSMpT1KunWs1vKI2JcnkAdq7nw5pFw0f7xNu4dQOcVzmlCSO7Urb5A4PFeneCr&#10;MalGHeLaEABwMV2UaV3Y5a1Royh4QlnwygnH96tbw9E1jJ5MlqMJ7V1On6JO021I84bJPbFaSeEo&#10;pMyrGoIPCnrXoQw6RySqsz7qzsjCs0SN0GUFX7Dw3G5+0RICSOcip7bw/eLPmPlR97PStrR7Qwqy&#10;zRAfSumEDBzvsVbPw1bkiUjp/Cav/wBj2KgqtuuCMcirQCopAUUhfkYNbqCQuhWTSrUHmJcDocVM&#10;LZVOUGPTFPB5weMU59xPyDpTUUKyK8un282WbqPSoDppHWJSR0NXAeuRSAljgdaGkFolNbNixR+e&#10;eBTf7ObO6OLAHSrw3Dkj8acH9aLInlRQisCy7mY5HQ5qhqOiiQs6Q5Zuuea3igIyB1oMagYIAPrR&#10;ygo22OLvfCJuE+UYPfjGKw9T8HXDNmVC3BC4FenNbxueUB98VUvNLi8llRdxPap5EJ8yPK4fDM8c&#10;oYDb65rZt9FluEVTHkdzjiujk0sTyiEDZ68Vds9GFqhXZuGe4pKPYLnLTeDgQH2jpkfLU+l+EDKx&#10;MkeMdcjpXVxWbMQoTj3q5BYRx/Ntz6VSgwXMzm5fCkSoAsOGHO7Hap9L8PJayGVYt31Xmui8khd2&#10;zIpUtwp+UYx1461ShqV7Nvqcj8WNHutc+FHiXRtOg3T3Og3UcSAcljGcAV/Oh8ctUl0/xbq2nTu8&#10;bQ3UiOD1U5Oa/pe8pFB3AD6r2r8Ov+C3n7NnwO+GXxa/4T/4JfE7RrqfxHeyjWPC8Nypm0+45ZnO&#10;Oik9jjBrzcdCjSqwrTkl01Z5Wd5Nis4wPs6MXLk95pJs+RX8Uv4w/ZP1bQbZmeXQ9RuAQz7gY5Uy&#10;u3057V+p/h7X/wDhLf2Y/hv4igk3rd+CrFjKRnJEIB/lX5M/s/eEvFTaj4i8D6rZ27WeuaM8sai5&#10;Ut9phOU/NCRj2r9Jf2MvFI8VfsB+EYLq5LXHh5J9JuVcfMhicgA+2OlfB8VzouhJRkmPw5weMyzO&#10;XRrU5RvHqmtn5nlfx+mK6fdBTncSM9sFgP61xX7TU8CaLa6HbN/x62aCPJ6ZQV2Hx2ureLTJpwyk&#10;mRFAbpneM15h+1lqQa9R1fZm3Xkd8AY/Cvm+Gkp1z6XxJjJ01FHyh47vopppURyQjHOD0Nel/wDB&#10;Kj4TWvxn/wCCgfgbQtTthPp+jTSaneIwzkRjK/Q5xXj/AI5vAl1PEgBO4sT0zX3D/wAG5vgebUfi&#10;V8Sfi/cshTSrKDToCyDIeQljtPYbRX6nXn7HAuR+N8O5dLF51Bbq5+oXxb8QfZoHt7dvLUDAAPb0&#10;r5r+Inj210tHnvJMNuOE3cH3r0z4+eN47GRyshJi+8B3NfGPxt+JdxPNIhlxnIB3cCvyHHYp4nFu&#10;KP6owuHjhsImch8bPG9z4n1iLwvplyTJqFysbYfPU+tL421e2bUrfwxYIq2OiWy26cYDOB8zD8a4&#10;P4dar/aXjnV/GM4aaHRbX/RwTlWnbgfkK1NS1T7BbteXzAtKS5GO55r3sqw92mfknHeYulQcIPVm&#10;T4w1nyrSRVk25B288k14v461tre2lkluAshJ3ZJ+Wur8f+MY1M87ygDJ+YNxmvCfHHjJ9RuJCZXC&#10;8gAnnFfoWWYWcuh+BzpzdW73ZR1/WIJGLpjLHAAY8192/wDBGz9k7UNXS5+PniSzkjiZDFpazxY8&#10;4E/NIM9uMAj3r4c/Z6+EfiH9or4v2Hw90G3luI5pgLloiRti/jYt/CAO/qa/eL4I+BtB+FHwy0rw&#10;VoenJaW2m2McMcSNnACjqe565PevL4szOOCw/sIS1e5+q8B8NPEV1iqkdI7HU2sMGnWJiVAFXqOm&#10;a5vxZ4gMcBS3l2Aqec1P4h8TRWyMRICx4VQ1eTfEr4j22jwSm4usuOwPT2r8sjOVSpqfv1Kl7OF2&#10;ZHxK8dxaVYTTTXHPIUhuT6/hXy78QfiNbSaheeJ9VuFS0sIy5U5IkfPyoPfOKu/Gz4x3F7K9rDNv&#10;kZisSDqc9vrXz18SfE8niC6g8HadeF4rSXzb6VTxJKeqcdQo/nX1eU4SVaS0PjeJ82hgaE3fW33l&#10;WyurrXddufFWpOzS3U5kYuc9T057VN4k1e2tYDOrKqgAEL2P0qn9ph0y28lGGewHauM8WeIgryPI&#10;+VH3Ru4r9MwWESgj+X8yr1sfmDe7kZninVPOaSZ2wzE4FZPhDw1qnj/xbY+F9LiaSa+nVCq/wJkZ&#10;asbWNceedlkYEKfkReua+sv+CaP7PV7rvjq08da/ppZWkDouOREnzMT6DipzfFwwOElKT1sfa8I8&#10;NvFVoxt1Ps3wF4Fsvhh8OdA+HsMKf8SvTI1k2LtHmEZY49cmul1W+j0LTPCWnvqJt31XxZZXEiws&#10;MmJJ1UBu+Ce1QeJZ5dT1FobRUMt3cBIVjGACx2jnsORTW+FHxM+PXxztLH4W+Fy2ieDb6zi1bWp3&#10;C2sTW7q8mG/jclTwPWv534lxCr5bXvLVxl+KZ/TmTYeGCnGOyVjpf+CrvxMj+F/x90XxVNezxwaX&#10;pUd/ciJuGEb7sY9SAR+NfnNrWvXOs/tY+Jr57kz2fjzS50sJJIeHglQSwbB224Ir79/4LOfshftU&#10;ftQeFIfi7+z94Th1vQrDTB/bWm2F1/xMmSMksY4v+Wq4GcDnjoa/PXxNqkN78Ivh78TtL2f2j4Xk&#10;GkaptQo6Pbyh4xJ33GPj8MV7XhXSoLhyniVbmqc2zvpe6fzPmOPMVWqxjhorSnGN/W1mvlc8Y1jT&#10;Li01OeymG0wyMkgJ54OD+NeweCkHwm/ZrvHgUjXPiDepHHzhodPiycnHUMe1V9X+EcPjr9oC40+G&#10;bytHvZP7SuLtgUSK1Yb269+oAqL4k+LP+E78eTTWNksGm6Whj023hBAWJBhcY9cZr9rp4yWJhBLV&#10;bs/CVlay9VKjXvPRf16Hrf8AwTQ+FugePfjLdXnjKwnn0jQdHLTSwvgefcbkjPuV5bHfHNfpB/wS&#10;X+J7+GD48/ZO8RTRDUfDHiGS+05cgPNbTnJYAfwhgegxzXzJ+wV8MZ/h38E7i/vtO8u98SXsd3Mr&#10;x7HSNYgqKfzJ/GtrxZ401n9lH9rHwd+2Lo9hE2j3syaH47Ow5MDnaJiexxtOf9k19ZlmInmGDq4K&#10;T0kuaH+KOun+JX/A9jAZdHJaWHx0PiT9/wA4zstf8Oj+89S/4Lh/Bt/EvgLRvjDZRs76TKbK6Cpx&#10;5Z+ZSfxJr8gvE8eUnDjPOM5xX9EP7QngbSf2hfgvrvgS2lt7mHXdK8zS51YNGzld0bg9MHPUetfz&#10;9/HXwFr/AMMvHer+B/EdnJBd6deSQzRSKVOQSM4r9U8MM7eJyuWAqv3qey8n/kz4bxMyKWC4ghmN&#10;Ne5WSu+nMv8ANfkfUn/Bu78fIPh9+1R4r+AuqXCx2/jvREubNWYAG7tSQSB6mMgf8Br9X/iQSkdx&#10;CQOCK/nF+Evxl139mf4++Evj/wCHlY3HhjWYruaNR/rYM4lT8UJr+i638W6D8VPh5o/xO8NXkd1p&#10;viHTYb6zmicMjJIgYYI9M4+oNfIeIGAlh82WIS0n+aPveB8dCtlnsm9Y/kfBH/BUz4azax4HsvG1&#10;tbMz6e7RuwGflJJH4ctX5s67O4cqx4IzgHvX7TftVeB4vGnws1XwxPHnzbd9gxkZ2nBx3PpX4z/E&#10;vRJNB8Q3WlOpVoJGjIPYgkV954b5vKvlksLN/wAN6ej/AOCfm3iBlkMHxIsRFaVY3/7eWj/Cx518&#10;QAb7QZIACSEYgenFf0A/8Ee/ite/FP8AYE+HGs6nfpcXUegJBNIh6GPKY49MCvwB8QoZIJUXnKHv&#10;3r9XP+Dab4z2Wr/sza38FL/UI/t3hHxFN5UOTvNvcfvFY+27KjHHFeZ4q0XVy2FeP2Wvx0PrfDep&#10;CGJlTbtdafP/AIY/RT4huDpzkkDHXmvjj9tOzufE3wX8c+Freb57vwzM0TAZ+aJlfH4gEV9dfEaR&#10;v7PYA/eya+U/j/uurG9tI22GewubfIHUvE4r8ryutKOIpzj0af4o+6znDRq4WpTezTX4H4+m4WGw&#10;VGPJXHNfcH/BMbx5aeAv2MvjD4mub5IJbXw1eW9qwPzM8zBFAHc8nj0r4J8QXz21xLpZIPkTOpY9&#10;eGI/pXs3wR+Ll/4T/ZV8VeBLF0jfX/EdtGzuckRxhnO0e5IB+lf024yx2GjH0+5NN/gfyxmVKWGw&#10;ynbXmt83GUV+Z1n/AATMu31D/go7HfuRtXwjdg5PJJkj/wAK/ZRLhX02GNmOHAX8TxX4s/8ABMl1&#10;H/BQeS7+6YPB8uzn+9NGD/Kv2k8M2cmsapomjwcyXepWsUa5+9mRSf8Ax0GvwXxSm3nb9D+kPCyK&#10;jksYrpb/ANJR9QfHjU4PC/wE1MvceWp05LZG3YJLYT+tfz2ftYfEc+Kfjd4z8Tfao28/VnjjaP8A&#10;55oNijj2Fftp/wAFTPjBpPwm/Z9mudRukjSKCW5YE8kohWMD3LsPyr+dzxZ4huptJl1S6uTJPd3D&#10;SSOeCxdyTx+Ne74XYepUzfFYn7NOMYrzb1Z8l40zhVynA4L7VScpv0Wi/E+lv+CWPhPUdV+Lj+L1&#10;j3QG8WJc9iCMmv2E+N2oiz8H+CPAW1ibvUv7QuOeiwRkLn23N+lfnN/wRC+GE+uXRa4tSYmkWYFB&#10;kFs4A+p7190/E/xXb+Jfj3fRQXQaz8P2kemWiLgqsi/NMc/75x+Fehxvi1Wxyi/sr+vzPkvDzDtU&#10;a1Zfbnyr0Wn5R/E6FdQ8+NUWQghQCT60fGn4hQ/Bj9k3W9XNwsd94quXhtSW5MIAUt+QP51X0Ozu&#10;dWnFhZAmaUFIsH+I9DXx1/wU6/aasfFOuJ4I8HXxbTNCshp9m8TkJIU4dx9Wzz7V8Jk+VVc6zenh&#10;4r3b3fp1/wAj9K4p4lwvCXDdXF1H77XLBdXJ6K3oeQ/A/S5/il8b0u5IRPGb9SQw4K7uB/Kv2f8A&#10;2d/C6aB4QhVFO0RgLnue9fl9/wAEtfhDq3iPXovEklisiecAnmpnJ7/zr9dfDWkroOi2+lrjMcYD&#10;Fe5719jx9jI/WI4SG0VY/NfAnI5xw1bNKm9STd316f5sm1W4MFqyKfmc7E+p4r8kv+Con7Vv7MPi&#10;X9pLWfAPxY/ZwtvH8Oi240tZ7yON41RPvqm48fOTyK/TH48fFLTfh34T1TxTdX8cMekWbMHdwB57&#10;DCDJ44zn8K/LLU/2R/2OPiH4jvfF/j3xtrt3qOpSSSXrr4yaFHaRi7HCMMZJ+mK/BeMMyhhsGqEa&#10;6pzlrr2X/BP7F8O8Lga+dSxGNo1J0qat7l/ifnp0PmzQvjL/AME7fhhrU2p+Ev8AglvoCyhM7ruO&#10;C4Zl6kAS7gP61teM/wBsL9jfxbZi213/AIJYeFrqCBF8k3GkWKLuIyqgpECOO36V7xZ/sR/8EwtK&#10;Vk1u5nuFcBQtx4/mO3B4APnDbz2FTXP7Ff8AwSrlXzLy0iaMBSxn+It3t4OR/wAvGB9evvX52sVW&#10;c/aTxcW+/U/dHW4OVL2ccBiHHtrb8zwXwJ+3L8Bvhnp8mk/Cr/gmV4O0i2iIaWG3srLDk92JhLMQ&#10;T3JIqlrf7cHgDU9Qa50T/gm38KLa7kuAWurzQLGRi553Ei3/AMmvpmH9mL/gklYyqYvDnhx5GdZE&#10;Mvji4ky3TI/0nnpV+z+Fn/BJfwwrC18I/D2YxSeY5vNfnuGDkEZIknYZxkc1y4ispz5pYxJvtzfo&#10;wjiuFeRRjlNaVtr3/wAz5+1P/gqJ481Sx/sHV/2Yvh6YLjEU9lPY27RSRgc7i0OMHHA5Aqv4e/4K&#10;ga/4Vm+0eE/2Yvh7prSxSAnTbWHIC9FJEQ+XpwK+joJv+CVGjyRWS/Db4SROU3RLLZh2Kn+IHJyP&#10;xqwPF/8AwTCUJBaeB/hZhf3USw6TvXr90cfoK4JVowpNfX/df96f+f8AVjpVTIKlRNZHVbXqfMfi&#10;X/gp/wCOvHtsLTxL+zH8O79LeETwrqFrG4WU8bRmPj61s6B/wVi+MvhDHhbTPhD8ONLi8hriBFQR&#10;AEgEnhQCRnkDmvoGL4k/8E4YLqTT7Pwl8PbaZFBeOPw4fu5xnOzB5rkPidqn/BMr4h6KdH1bwn4T&#10;mtY7hJpodP0HyHZw2FbfsBAGTwDg+hrTDYrBUp3q41uPZSn/APJHlZ5h6OMwE4Zfk86VVrSTTaT9&#10;Op5BP/wWE8cW+ptcXnh34ah2HzwDd5of+8pPJ/pT9A/4LQePLUyQaxovwrlt2ztW4gmclf7h+Vga&#10;+4/hN+xF8DNA8IadqPwz+CGi/ZHjE9lcXGm27yMrDOd7R7uQe/au/wBE+B0+lORp/wAHvD8YK7W/&#10;4ldtyPr5eRX3OEwdCtTUuebT1XvN/qfitbGZnRvCbhzbfCl+B+ecP/BXzxLrd4NO8I/A/wCEOs3U&#10;hZBFpd5BvYqu4kxvDk8Vkar+3T8HviG5uvjR/wAEyfh/q09pbBlkgW2ZmLHkY8od+1fXH7Wvwr/Y&#10;R8A+KPDes/tK/s2+DrfVdQvJF0nVJtLjhZX2/PIzwhCwxxkk4zWTZfs4f8Es/FFiq2/gfwl5cQxG&#10;dL8SyQMu7ntJ19CenavLzWrChi7UsWqcklfnv/n1PvuFKmDhlfPmmBnWTfuyp+6vw6o+atT/AGwv&#10;2AtS0gaJ4r/4Jd6FPbsVSW3h0m1xkjAAAUdq5HQfFn/BErSNXN/N/wAEwNW0mWebZvhhdkzn5ioE&#10;uFx6V9cT/sH/APBNPXENrpo1C0LKoaS08dSbiAcjBL/e9+uKH/4JqfsM6iptNJ8aeKdvmeabVfFf&#10;nBG7sN2Tk1yYbE5jFNU8dCSlurtJ/cmfVVsRwHWqRnWweJjKOzvJtenvaHx18V/hn/wQe+LV9b6n&#10;rP7M3xE0OREIjGkTXMURXuxQSnH14q74U+En/BBG3sY/DZ8MfE3TxEuwy3Ws3yBTjPXfxx7V9eXH&#10;/BKr9kPUrX7JZePPG8OYWTfFqEbHnoWbb8xGeAfxrmtQ/wCCNXwXmaNNJ/aB8VwKkYRje6NbzPIf&#10;UsU4444rfE4nP5UVT+sU7LZJpfnEWGxvh9RryqxqYqnOWjet2vNq58iaL+w//wAEAIPGs3i6y+Pv&#10;xCijn3yxafcXNw0cee2/yyzYPuc13ni7/gnz/wAEoPEHwL1bQfBP7Wfinwzpnii4hik1q/nMqzLC&#10;27ygkkYOCxzn1Fevan/wRN0Jm8/w7+1bJCd77WuPC0QIU9BkEdKv/FP/AIJZfGLxT4N8PfDPw98e&#10;vBtxp/h7S1hjl1DQ2jluJ9xZpDsfADd+47V5mZYziqvXocrhO0k23JaKOqskld3SsdGEnwFh8NKh&#10;Qx9aEJ35k0+qs38L32fl1Pn74ff8Eq/+CaHhnwmllaf8FDpHcL816WtkXcDw20px+fNcJ+zN/wAE&#10;ePgp8PP2jrj4pw/t7eDdcsLJLqZNiI0yGRWRZXy20Y3fnXsOr/8ABGT49RXEsUfjzwRNC7BtyPKh&#10;LY54wRjPSr3wu/4JL/E34d/Dzx4mq3XhufX9WijttBWC/kNsYt26RpcpuB7BenenjsXxH9SrRUYJ&#10;1bRlotVJ2evP2vsa4v8A1c+r0qlHNZzdDWnFxWj6fZX4nnvxF/YJ+F/wPgt/jB4H/bF0LxpNo195&#10;s3h+3ghWRt6lfM+SQnAzxwBXIeAvjFqFx8VNDh1HUsI2oRFQiAF/mwMADrWN4l/Zn+NPwP8AGt/4&#10;R+KHhjw/pkgtd9pJoU+83cfUEkgHbjt61g/DXwP4s8Q/Grw/aaLp0rKupRTNIqHakcZDMWOMKDnH&#10;PXtX1MeH8leR1I46VOUuVq9lpp536n8HeLHiHxtnPG1OpCNVRpJLRt3s77Rsttj9wjpl38Uv2RfE&#10;/hO004XF1e+ErkWdsMHzJhGWReeOWA5r8NvghpPxL+CX7V3he7+Kvw/1bRnfxBFD4vvr7TpBB5U4&#10;aFbZZQChUiQcA46V+7/7IN1YX/gLToZtUtZ4pEaCVobgOucEFM+oz0r8pv2i/wBoL9qD9nH44+K/&#10;hT4i17SNRTStaka30/XtP8gm3WTfDgodrgKQQxU9OtfktLD5dhMo9hh6afPGUNLLTprqvtXV9Lry&#10;P6d8F85z3M5VcK7yc0pNSdn2bXnbTvY+Hvjh4bufhn8a/F/ga8kGj6jaa5debFHIR/Z1irkIAB90&#10;suCO/NfUX7Elj+0J8OfGHhH4sadpO/XPFVxDaeBPCoQG5ktFYCTUbjdkqm3OAfvZzX3H8Df2RP2Y&#10;/wBtLxTbftP/ALTv7MemeItP1+3tdQt7/Qo2Wee4iUKTcvCyPJGCo+Ukg45r6I+Fv7On7E2k/tFa&#10;l8X/ANn3WrnUvEt3HHZXNjd3zTJo8aAKsFvHIA0K8cjkZyc11UJYfirKaNFTjGTtGcZvlqNK2sF1&#10;TtupNpK2l3JfulfjKjktSvh8TQnKUIPm5VzUuZprkqST93Vvm5o66pa2t9Jfs/afeeGvhdY+F9e1&#10;VLu+ghdrudQArOxLEAdgM4x7VFqMATUJJ1XKk5GBXK+L/G2q/B34maR4b8VaKkPh3xBEILPWoXJW&#10;K97wyjou7+Fu/IrvI4xsKyLgr0NftmRVKVHDQy2KaeHShZ3ukkrXvvdap9T+Vc+wle/16VnGu+dN&#10;Ws7tp7aK0tGtLGa2mh5orqOPA/iGcc1PNp8lxKssbbMdQO9XsZACgfjT1jUOCPyr3kkfNWMe90J7&#10;h8hRz1qne+FX2iSIk84246V1C24zknjFRX/+iWklzkDapI+tE4qEXJ9CoxbaSOK1LQHuonAiOwEq&#10;hxjoMVwHxl8RQ+APhiGubZRaNqix3rMxAAYcE+npXr2p3Q0bRx+6LN5fHPc9a4e/0bRfiB9v8A+L&#10;NPjvtK1O0kFzG68KwGQw9CPWvheN8jxHEHC9bLKVX2cqkXeXy1+Tbs/I+i4dxuFwOdU8RiIuUFJJ&#10;pb2v080lp5n57/tgWfiX4s6TP4R+EXjS70y/jhN3IIHPkXyqflhd15H54PevzY+Mth8bte1ifwdf&#10;6Rb2F5bTf6TaSIIQ5XjfubgjnqOtfuL+x7+xv8M5/GnjfwNeX2ozaUlvH5Ef2jDxl2YEA4JwAOPr&#10;XC/8FXfgf8PtCk8B+GdC8H2USWVlPDZyraI0rBME7nIyx4zz3r+fPC/BY3hbhLEZ9KMZYSN1Tf25&#10;SUlGXNppFPa7e2mh+r8WZVkvFvFeGyvC1JxqRSbl05eTnTs3vbQ/EfS/2UvHrzfaPFGtWsSHlYra&#10;Nn3g9sgdPpXTaZ+xzpf2n9/Z35Zj1CYB/OvsLVYNRYvbpaFoWAKtgDp06fyqleQ38Nn5+23iKMv7&#10;zj5h+Jr2p+KmeVLOnGMT6deCmUz5amJxE5yXXqeF/Av/AIJpwfGz4oaf8NLC7j02bUA5W7umBWIK&#10;CcsFGQD6ivcbr/ggD4ggDKfiZ4ZaROFmlikbH4d69M/YXu9Gs/2ktCv/ABV4igwpmVoiygGNkP3i&#10;OgB5r7I07xl8OtQjkv7DxPpGoW8EkqXd5ZTb4oymcgnOFI75r874s8cfEfIsyisFWXK0r+7ezbff&#10;o7b+p8vxR4TcMTrLC1ac5x5U73lvd9U1bb8T8+NK/wCCA3iS7hBg+LXhNQuAxkt5FLHvjA/T8ad/&#10;w4O8WpKBN8XfCap02pFO7fmT6c196+Bvi98K/iB4fTX/AAR4o0bWLSO5kivL2wkPlxshOcnPy4HX&#10;NWvDHxB+HXiXTote0zxNo+qaeZ3Se+sJQ0KbSdwLAkAjHOfSvn630i/FxOUJ1OVp2d4PRvv2eh8z&#10;S8HeEcLJuGGlZdPe/O9/vPg6L/ggQqR79Q+MOhJjAUNZzkse7ZD9/Q8VpWn/AAQs+G+noF1jW7HV&#10;n2DzHa4lhQHuAE7dOtfZnw/+P/wx+KOl3F14J8daJ4hSz1CS3nn0p98cAVjhTzkEAdeho8EfG74S&#10;/EM3y+A/HmjazJpeotb6p9j+Y2mOSjc8H36Vy4vx58YXCcJ1XHktze41a+19NL9L2uda8JeFFfnw&#10;jfzl8uuh8ueDv+CMvwH8NXC38vhHwfdOseTFqZuLmMN/uMcH8RXomh/ssXfwStBrHgbw98OtPWwY&#10;NBFaad5ee23gfLkcfSvSPh9+1P8AAb4uXmv6P8M/iDp+uXehaq1tqFvBbEG3C9jn7y5z8444rkPG&#10;37UnwG8TW2paH4c8e2WqvZ36w6nDYW29rTkZU45PfntXO/FfxfxuL9jXqVE425lyO6Tta+ml76Xt&#10;fpc9HLfCfhSnVSpYO2vZ3/E9l8Q/sHeGvjF4VsfE3iv9mT4ba+k9kkz3W2JQSy5cAmPP5muSi/4J&#10;Mfs83NxbCD9i/wAEwNKMpLb3ERQen1/Kvff+Cdnx+8EfFPwp4g+Hmh+Lob+88MagiSWBTa9rbyoH&#10;jB/vA8nPviu4l+J3g25udRfw3480i8l0XU5Y9Qljh+WyRRkwuVJAYepxmv6Bw2ZVYcI4HOKuYVoO&#10;uvfjKdO8ZRaU1FSSbTWsVq0mm2kz4LMuFcNgs3xOAlg43g91Ga0fwt2el7rffpc8O8M/sla38BNG&#10;+x+CPhFY6baY4l0H7PFJEP7hZVViuecEnmsvW/2IvB3xUjudW8d/s0aBrzzL+/l1XTLWaeXuctgM&#10;T75/GvpHS/iT4K+JHw6bWz4t0y5tJIZVvL+CQrDEV9z0xxkGuS8S6bqvgfwq+reHdetUhWxWe4vb&#10;S78tJCPu5JOMEdCK+Y4mzjGZTjo5ngK9Wvg3TU5ck6XtYvomuR3Wt272VpXehzYThbL5x+q1KKp1&#10;FLlSaklf5vR/K+q7nk/we/Ye8FfDM/2p8Hf2YPDHhuTLJI0Gh2/nY7guwZsfjWf8Z/8AgnF8EvjP&#10;4isfFXxn/ZI0TWtSspFktdSsdMS3lDKQRvaFl3YI7g16D4b+MniS1uRrCeIcW00y+cWuBsZjjjk/&#10;y617pp3jaDxB4Yt7iyu4i1zP5Ac3IUsMcsuep9utR4f8XcP8a08Qp4mvSxVON7SdP31e2iUb63Se&#10;ujZ6mYZTjskUabV6b0teWnk9T4r+OX/BM74VfFeFNd0n4UXfha9s7cLGLOwUWahTnzCifMr/AO0p&#10;zxXNfBv/AIIy/swfDPxNp37UfhjxDfax4v8ADwmvfJ06VmiuZmQjYyOSxznvzkV98/DjUdQfT7nT&#10;5lmItmdQ00odjgnB/Gpb3wX4O1q6GrTad5F8i4N7YsYJsdcMVxuGexyK/XuEMooVMNRzXD++6kXz&#10;QqXjs9UnHRtO+8NerWpD4gzHAYWpgKE3Sj3h1T6PrZ+vyZ+fNzfXct3I2oB4pfNYyxOu1lbJyCD0&#10;qtd3vzBmYgAcAV65+3DpmlaN8T9Payg/0ifSd95ckBTOQ5VSwHGcd+9eJvI0jlgpIP6V+/YatGvQ&#10;jVStdH5vWhKnUcL3sWmulKYUcnrzSNd84BOOmM8GoA5CYA4PXBo2OU3KOlXKQox0LfntszHjryR1&#10;xQZ5FURg8HpmqxVgpA/HmhFOFBOM+/SuaRqrl+G6cnJdQB70rXBVsu2B/DzWf+8jDiOTHIwB0NIb&#10;gnKliTnjJrJq5vCWmppLKjAKDzjqTSq7ZyHBxx1rLa4lyBv/AAp63LlgvmbfoKzkmzeMjWjl3fKG&#10;7cDFWUuAyD5MDFZkNwGx82D6Z61YSUjgr+tctRXNosvpkgnJPpVm3kYOoKfeHFZsMu9MZ5PXmpoZ&#10;lTadxxnoa45xZutTXjmUrgtnPc1Kg5BBqhDchl25xluAKuQSnYCV4B6VyTujSJdjZthYHv0pJJWX&#10;AyevT0qASkjhzgds0x3JXKu3t71hY3vYtQ6lNESI3I5q/Z37OcySck5rDQ85PrxmrsEmBzj6VElY&#10;cZNnRLeydA/Ppmnfayx/eMTxwc1kQ3rMpGRgjGaltrosQ2QAOBWadma62LN7b+cpQZHfPrVZdKI+&#10;+ByePWrLXBVCzH8ahuL8Rx+YXyc8V10qhjKK3JF01SwcjnPNb2hwLEEYRjIOeO1cmmtZnXAIP1zV&#10;+HX2Rdivx3rWU7qxGh6bF8SLy1t/IMrYxgbeBWJrnjzUNQ3xi4K5GBtPGK45tbLLhpTj2qvNqplP&#10;lwyDpURigZqNqEqyENKevJDVmanqQnlKocds96oz3b5yZDwemarvdcjaM4HNdEXoZPXcnlSOQbmX&#10;rTVtE4fPb0qGK4ZiN3Q08XRRcE/hmq57OxDgmPAReM8HgUsjIF255J4aqzSsQcv1NRNJsPAyaTqM&#10;OVdCeeQOQN3Qc89ahDgMRioJ5njO/sBkioHvTjzGUjnGaandk2Wxd89Cdv8AOnqUDE5yO1ZZu0zl&#10;c/Q1PBdBuHYj8apVWhOCNEMGPHA+tOQFZAw5FVYZcjdv79qsxnflsdOc0OomJR7FlWLJyMH3qSAF&#10;j97r6VAJCwypp6s/JC49TUOaRpyl1IFfgNgkUh0aGU7wMY6ZqSF8bVz1xWlZWyynGAaXtJD5Iszo&#10;/D28Axxsee1Vb3Rr0M20tkfdWvQtI0+JLYBVG0eop8XhZdWmKoMEc7sUQxKT1JlSurI8jk0S+abA&#10;3cnnA6Uf2BccS/cKfrXrmqeA44kZgoXAwCFzmsaTw1YmJomIY4PGOa9SjVhON0ebWi4vU8+gvZTe&#10;+TPIdgHGK63wf4h0nRomSW2iLOeGcVj6x4bkt5nuQm1VHX0qjZNGYZZJpxx0rdpMw1TNT4ieN3uZ&#10;RcJKdi8A1z+m+OGhOYbjDEdFaqGvNJeKYnfA6qap2GkKYGDJnkZK9anlaKbbR0EmstqBMsjEsehJ&#10;6VZsdWW1dQ8QJP8AF6isvTLO4aMlckAYGVqG6S9STEshwpwAK06EmuNRZtQ+0wthg+fl4xXQax4t&#10;0uPR4xCymQph2Ycg1xs8chBUkqNv3gep96x9VvZbSNklkZhjgGk3Y0TLereIjdXvEhJUcAnjmq1j&#10;qcq3KsZj7msKO4lldpiSMH5fQirtu7RYkU5PYkVm073Ksei6D4+k02AhkV/QuenvV+D4k3i79sr5&#10;k6gPjivLzeSvIGXJ3ddtbGm3TlRxjBwc96znTjUXvGsJyjqjR+Imor4glWSU7jsG4HmuJm8KpdT4&#10;X5AR/DXbQ2qXcm5V3E8ZNX7DwlArfaGUA+hHFOm1SVkE05u7PL5NEnsJSI4nBHUmo5bh05nIGO47&#10;167faFYi1LTRq647CvPPE+hxpeF7SMYxzntWqqXJcbaHPvOJGIUk7eoNV5JEd/LZc8dO1aP9n7G2&#10;yOASfSopbMRncF4HcCiTuHKzNKvHIFGevXpWjo0rGcLk4PrUaxhpAxAz0zVq2t/IYJt61y1J9zel&#10;Ft6HU6RbK1sHfknnFaCaTk+ZGMZ7Vm+H71pERWGQuBxXaaRBDdQeU8QxnqOteJialj06MGxnh+3t&#10;FdRJGeoyPavTbBPDa6OsquryEAcDBrh7HSBaXMcpjzGTx7VupBHPKIbeYqGxuHY18rmTdSWjse3g&#10;0orU6vQpksrhJAwZWPXPSvQfB+opqUrpBhkj+ViPWvJp7O7t9LkuVvWVYwDhfWuy+DniaOG2aO7g&#10;IZ2zuA618pi1GNRVHt1O7EU3PDtrc9RtYEBwRz6irZtFmAJXn1qhpl/Fd/vIvXkVrRbWjyG7cV9D&#10;lUcPiKWmx8zW5oyszlvHd62kW4RUBVjjk9K8O+ImtahcTy3bklMbQpPQV7V8R7S6uYA0HzNu+6xr&#10;yHxX4M16zuBe3ufIlPzLt3Yz0x6VwWgsbK62eh7uB5VhlbdnmovGurvz1JVc/dBro/D+n3N7Lvt7&#10;sttHKhsEU7XvAN59oa60uHYQozEflOa0vh1oMmn3yTajI4JJzEen417tJppWMqqbepej0nVwu6JT&#10;heT83Iq/DqdwsC23lZ55Y1qw6rpbatJowTbvQkNjpVW6tLPTbvY8m4EfLW1V+4Z017xC2vXVihht&#10;2Kbufl6Vc0T4kXFrIY7onIxkjoap6reWNraMDCpZh8pPUVwmrakbaVmluMMc/dPSvOlQjVep1NpL&#10;U+hbP4leHn0mKb7cWkA/eL3zWfD4vMt5PDBdPJG4yoJ6fSvC9D8TXSziP7TuXdyGPSu+0jUZITHN&#10;ENw6kZrKdGa6mdOhQs7Lc7ldbaKMQuQAT/Ea1tF0ZL1luiQQORjpXK28LavMkm3Kggrg16J4SsxF&#10;p6I6889RXpZZS9pUUWcWNkqUPd3ZV1O1ZbOR3GAg4rwv4yaS82+9t7fr0KivoLxUYorCVWOAU7et&#10;eN+P5Eit5ROAyFDlfSvosTThQikjz6HNM8Rs2niY7iw55Aq79nkdfNeX7wyATzim3zRi7ZrdvlJz&#10;igu0qBAME8LmvN9pzHdyaXJf+EeS+j2KC5I6AdKytY8FfYhn7NwRwcV3vg6zmAUJbh2YjnHauo1z&#10;w3HcWDRmy+fZ/CvNdUI3ic0pWlY+fjpZt22rENoOOlDwmMiNogOOK7HxH4eSyvWQRHaDkAjBrJlt&#10;bWWDiPkN371m0UZyI72TGNOSMY/wrk9VhntyTImOegrtdTjexgUqBgnsOlZOo29tcZRkU7hnOKzl&#10;Np2KhZM5WFyW5J7cE1oQxvtHltnK8+1KmiKl2MyZA61v6ToPnoFIG09sc1m6hqY9pp80j7Tn2BFa&#10;lro6JhpUyCOADWxB4bMA3xYOO9QyWsgkIjY471m6jDlGQWFtDDvEQwPvAVXmjVidkY4GQpHvWnbw&#10;bYiDn3qC409pGyp4+lT7R3BRMC4t5C52qQOuCarOrEbgPat26s2UYx09e5qhd26opdVBIH3cUNpj&#10;sUCp24difTmoJok3fKueOpNTh23kcA46GniJ5MYTdxxUXsNJozXQsCOhJqIo38XQdSRV25WTnYo4&#10;5xiqs0mDtxg47ilzNFqNxBlehx/Sngk4GBTYwSc8dORUsSKCN3H4VLmaRihyRGQ4A49KljhkU/6s&#10;nHpUlrbmUlVXA7GtGOH7Lb7c5b+ZrCVZRNUjNMbR539u5qhfvtUmQgDHU1q30chjd3XB7YFc/qDj&#10;LknJK9D2qo1LpWFNaGPqxAiaRj1PGO1cxqvzgkAYIwR6mt3VZDko5JA6Z71gai7CMhTlSa9CjUSV&#10;mcso3RjRIH+8Tz3Hap7e2VhulBx2zU1vp8u0koCPpirdvpzZDqoYKeVANfSSq30R4kaatdohtoWk&#10;YgA+gGK0IdKd4g/OO3HWrGnaVJLIHKlB6D1robezjSEIFHHBrCci4rQ5d9OnRN2wAhucioxptySW&#10;UYYt16hh9K62TTBsysXB4zVeWw2fN5eSOorOU2zVdjKstNllRAASuCGYDBPt7VabSZ1+QRFR2wea&#10;2tH06EzLu4yfmFdMnhi1niWSMcnse1Z2uyr2Oc8OWko/ehWx+hrsbWNhACVGPcVBp+hx6ccswGeg&#10;HSr8ZAUqjcDsauMbIhyuNCM/yn2xUc1qsi7WUcn0rQtLITW4eRipHKk1VuYJIhiTByeB607XJvYy&#10;bywRn3bgpUcmmonybXAJx3q1KGkJDrjHTmqsimMnJ/D1rNw1NlJWI3mk3FSnOeBjtT1Kyp8wGO+O&#10;aChYAGQnJ9OlNMSRLtD8VHIrApNMq3EDPLuVeR0FPiiwwE654HPv2p7YPzkH069KVQeidMd6ylBF&#10;qWoqQKDuxkjv0yKJjIj4KdRkGrFpA0xBKg8dc1fbS5GQM0RHvS9mmDl0MUNJvHOQevufWnsGwGC5&#10;U/xetXptJEOZcfgKjgs9zhZV69MGk6VtxqalsVtxPBXFSQhJG8nB3EfLzxU7acw+bYQvbnrQlkJH&#10;UKpG3pz1pqCQnMjWzljmw+Dj0Oea0rOyjmIjPBI6gd6kWBCyQBQcjqPWtfS/D00rosYxz8zVrGKb&#10;MpTZnHw55YztLg9Kmi054yVaIkAdxXWRaFJbqZAocIvXFFjozX0QwMEZLVr7FGLqaHLJpwlG5E5A&#10;71ah0S6OCUYDPpXRp4emjulWOzyrcEg112leGLI2K+fCu49yK2p0DGdVI5Pw3oSBN8o5PGAa0kDw&#10;qbZWJweldEPDQtpf9Bgz2O6m/wDCLSpcCaaFueSccV0qhpsYSrXMC0sLySdZN7Ha3TbXeeGH/sxF&#10;lgHRgTnniqcehkW/nOwXPQAd6s6WghjZDgsOM5/StI0GjL26OsufFNikLPdMSWHAWuX1LVfKuZJr&#10;abBbonoKbdo9wiiHgqcmnWnh06ivLMGzwR3puhJ7F/WEWfCMEmp3nmXQ2xtypPeu8lgjt7VYoF/C&#10;sTwr4buNOmy0ZKgYDMORXWMke0ZiBIxya6acHE5qs1L1IrSHyo1V+cjv2NXEVUAAHA6VBuyfenI5&#10;GVrqWxhF63JWKgkY60xj0UjOaaZCAMt+FNMzYyD9RRbQd2SYAUFR07UjOQMED6VEZSzcHHrSbj0z&#10;mkkwbQ8sQxOe1IXLDP8AWmbuc7v1oyM4FOyGkh5YDvSZI6etNJHelDD1780x2FaRk6jv2qtdW7XZ&#10;2TSnZnhVODVkgYy4/SoQXSU7iMVEr3M5XRmXumpLceZdTZjjIVFB5FY+v+ALQOb2EqS8Z3Nu4Faf&#10;iaaS3iY20pBY5JxnFc+PEwSER3Ek24EhlByGFIDn9Y8EOIMWUwWVBuDIeteeeMNK8Q6gVghuHDoT&#10;8qdGHvXq03ifSbaIvLuxnuK5XXbrS7uR7mxJG45ZR39xUy0VxbbHj+reDLm0dZ7pS5ZuQo+79a4H&#10;xwbWC4kFlGo8vhiq9T/jXuOv6vYSIypExKk5L55rjNa8M2er+YVsY1VwSAB0rN6ouD1PEptcTayM&#10;jrsPBPeq0mpwyLgyHnHB45rpPF3gSbTpmKg4z94jt6Vzd5obxx7nb0xkdDXM7p6ndBKSCK7V5FDk&#10;bSMjdSzzQRhpVbJHctwKz5raeAMjtuG4YwOtEJ8zCSKQAcAN0qJNWNYRiy/HcrKQZDu57cVbhuik&#10;odCcDjk88VUgtp5IjIigsfugHFTQWl0qFZRu55rnbuiml0L5kjuCDnnPUVaWRViBL/U4rNjLqrb1&#10;GSw6DpViO3luSWUNj1bjNQqlnYpRsTS3cjqNrEbR1NVZptz7ZSTkcEVbexuifnQn6Uw2MsaksmMD&#10;qRUSnJo0UFcoXUfnNkSng4AB604W8m0BQAe5xVuK12oGnTJXoaURBpC79BxkVzTqM3ikR21mzZba&#10;B83IHer1rbEnY6kc4GKkhtG2qSPm4ORWha2jSMFjTPqawlJtmsY9x9taRBAjN+IFXbXSYrp/3cfP&#10;qT0p1lZsAC0fzbsc10uhaYJgEji2kHpiiEb6BOSTuVdI8PS4USR7mz3GOK3YPDU6wlxEeMng5rqt&#10;N+H1zJbQyNEQHXgEYz7100fhF4LYRRW7E4AZsda7IUbnLOukeVroZYAyREj0IrR03wtJdJxanA+7&#10;xXaS+EojdGLaQR2I6Vfg8K6olssVlAdhb76iqWH1IddLU5vTfDfmYgkjAwR0Fas2hWWmAO0JYj+9&#10;XZ+HPAzRypcX94oXBLALzxUXjLSdNjjE6S4xxsrpVDljcxnXbehz9obKSBZBABjqRWvpXi220iPy&#10;YjgfxYFc7ZfbpLw2ttbnyf4j6VsDw3HqJ8mKMh9ucirhBp6GUpXPSvBGvW9/ZZeT5yMqfUV00DRy&#10;APxyOprzvwxo9zpdvEluGXamGIJ613Ojec9sqS5IHQ+td0L21OeS1uatvGE47HrS7AkheMcnqaB8&#10;oznHsaXIcEK2DWy0QWER5VyCD060eaqnBOaUPgFWYnFJvjIwT1HWmrhoKJckB2GKc86A4OOnODUJ&#10;TkBen1py2+F+fJPtTDQPMypy3OfypVKjDc5NN+zgnOcU6OBVbduOM0BrsNeRwSgOfanx5Kjp7iiQ&#10;A/MACwOOtOXagz2xzk0CHAHHJBFOwpXp9KjR1IxUoCsopp2GIOOR+NGwOOlD7EXnPHvUE1wwGFbH&#10;9KbtYTdkMl05GuRMgwRVpIhjB79KrWl08jGOVgTnip3kSMbs8+9JWCNnqPSNUOcDBqRQDyDWTq/i&#10;Sx0iJ57mZTsGWANZ+m/Eew1KQeVA6J/fYU+aKKUoo6jAzmioYLyKeAXCSgqRncKrzatbGTbFcqNv&#10;JOau8UrlOSSLUxCjcG5Havyi/wCCvP8AwSb+IfxU+Nb/ABq/Z71LQ9Mg8RKH1a2v2ZMXijDOMDHz&#10;DB+or9PtV8YaZEzE3ikqMj3rwj9s/wCHPhf9pr4SxaHrni7xDo39mamlykvhvVjau4KlSrkDkV5O&#10;c4eGMwbi4ptaq+mp9DwrndfJs4jVpS5U04vRS0fk/M/Lj9mz/gjJ+0vcfG/wovjL4q+HIbVr5mu0&#10;szJ5qAIeRkYcYzkda9x+Hfwd8W/steOfiP8Aso+Kp7eWGOdde8PX9upCXcDjDsgPuOfQ1337On/B&#10;O74YP+0D4Tns/jx8VYZbS+llt8eM5WG4RMdpD5yp5BBzXvX7XH/BO7bpVh8efhFrevat4u8LmSK6&#10;tdT1Lz/7Q0x8+dCoI4YD5lx1Ix3r8tzXKc2xNKboUFyxTu1LWyV7KPV63v8AL1/Q8yz3AZrXpOvX&#10;99fCvZqOrfWSe2lrfM/NX4yKZluYwhIB3Y9/8a8j/aduXnsdPvtxbzLMfy6V7j8btGe01W5cSkpO&#10;2Y4mGNo9D3z2rw74saY/iP4bz3FuzSz6GPLuIxyVQnIPvxXzvCeOg8byX2PiPEPLKssP7Sx8iePZ&#10;pjeSOXJwfu+3pX6Lf8G6urwWPwC+K2vSgG4bxbFE8mMbkEQx7V+dXxHQRXsmOCzZAr69/wCCDnxb&#10;g8Ov8TvgY8iLNdLDrFpGW5bGUfH0GK/Ys/bhw5UqRWyTPzLgnC06eaxVTfY+z/2hPGyA3LzTlWJJ&#10;zn9K+Kfjh8QMR3Exnzs+RASBkmvYP2j/AIgTC+kS5unzG5yAcZNfG/xg8VnUdVit0lJ86Xhc/ma/&#10;E8khVxuIdS2h+85lOFClyLseofCq5m07wOLe42ldSujPcMR8x9OfTHasn4j+NWhd1+0MAn3F3dBS&#10;6Nqkdn4dghhlyscAIX045ryn4oeNFkkdPMIyeSe9fqeSYO0lofzjxjOWJxUoox/HXjP7QHJlOznY&#10;pbr715V4i1q4fDI/zu4Ck+9X/EmvpIzyzy5XqoB/SpfgN4Cuvi98W9N0lgfssM6yzAjICg5NfcVH&#10;DLsJKrLRJXPEyjIamLxMIPW7P0h/4I6/s16V8PvAdz8YPEkDnV9bgU24bA+zQZzjHUljzzX3BqXi&#10;m2t4S6ydEx1wBXiXwlutD8CeBNO0bT5o4IYbdUCbxk478VT+I/xs07RLSUw33z7cGRiMA+lfz1nG&#10;ePMMdKTd7vQ/pvJchp5dgIxS2R1XxB+J1vp0Ez/agpwfmB/T2r5b+NvxvhtVlAvMyMT0fOP/AK9c&#10;58Yv2jbcxyW9vqQYPy8m8j8cetfOPif4gXfiq+klWRlhWQ87/vE969rJ8srYlKbVjmzbMKWGg4p6&#10;HVav4s1HVLt9WkuisvzCDk/KCMbvrXNARaQHuYGJLDDbjyT161ky+JihAaQcDkE9qy9X8bQCMxeY&#10;vHIC1+m5ZljpJaH4LxPmqxlR00y/r3iKVFMry7QueR0/+vXnfizxS/mHdIQp7n+dReJ/G4LEK+EJ&#10;OM/zrM8C+CPEXxg8SRaPpcMjxNIPOlXgIM9SfTFfUTcMLR55uyR8zlXDtWtiOeN22dd+zl8HvEXx&#10;y8fQssEv9nW8wJIX/WEH+VfrJ8AfA9h8Mfh/faxDDtEFiLO2MZxhn+8Pf5RXgX7Mfwu8NfCPwclr&#10;YW6K4iBkmdeTxXr/AMYPi94f+E/wu0jRPtwa61CJr2ZQ4G3fwoI78c57V+M8SZ3WzPFeyp/Dc/oT&#10;hbJ6WV4TmmtbGj/wsXT/AAzdX3izVYo5rTQdLuL+eOWUqjOsZEas3Yb2X8q/Rf8AZd0f4V+Hf2Mv&#10;DOhwyQItx4bjvtbuFlAL3E6+Y7ls8kljz14r8WPij8ctF8Nfs76l4i1WeSSTxRqpsrNBn97FENzj&#10;3XdgHtXpP/BMv47ftGf8FCJLD9jqw8SxaH/winhq4uLvX13mO4skYKkUqqf9YMhQ3cV+bcVZPxK8&#10;plWwMIOk7wqOavaMlvFdWmkmuqdlbVr63C4zIq+Jhh8VX9nO6krK90v17H6f+Bv2sv2fLb/hI/h2&#10;/iq106XRLIXOhXsc+GkuEycKc/MSRgjuCRX5Mfte6d4b1/8AaO+P3wq8F6VawfbUg8YafptmpYvd&#10;oim4jjA4UsrliBXqX7Y37L/i39hjQ9J/ac+JOur4rtLm5ktNJ0rSi0cEV2vEbXDHkqCM4Xluhr47&#10;+Gnxk1zwZ+0Rp/xj8ZzxXXiTXtW8q/hLfJDbXREUjMCcDAYEA9Nta+FGRYylQjiKFfmoxp2Vo8vN&#10;Jy5033snZOy91papIx45q5DCgqdHmbnLVyd9EuVterV2u+1je8YasPA3wg0jwtaCQ69qNmsHiC8a&#10;ff5MafcgX0OD81Z3wG+Hp+IXjq2082nm21k63V8hzgxAgbDju3QDvmp7DwHqa6548+Hl9aSXt9pP&#10;iCOezuH5eVMlSM+mCDmvsn/gnr+zPawyR3zWW6LRit9rd5JDkXU//LC23dCF+8R7Cv33L5qMHRTv&#10;KX5PqfjtbLZ4jFRnJWhHr+nqfQ1l8PjoHhPT7O4iSO5gtEaeNWyEYjOz/gIwPwrlvHXgvRvH3hHV&#10;/h74ott+n6zZtbXHGTGf4JR7qcH869L8R3X2SR1nGd4JkYt3Nceds07NjjtmvpMPKWG5fZ6ONrfI&#10;7ZwhVg4yWj3K3/BMf9oLXPDMV5+w18Z9TLeLvBqF9BuZZAf7R0okmEp67VxnPPNeJ/8ABcb9kmbU&#10;Jbf9qbwRp7NEyJa+IbWFCfLYZxMQOx7n863v2mfhF4q8TS6L8dvgjctYfE3wJcfavD9zG2BqNsOZ&#10;LGUfxgjJUHvxX0R8CP2iPhL+39+ztPez6KYbi4t5NP8AGHhi9x5+n3ajbIpB9GyynpXv4TMqmV5l&#10;TzjDbXtUitk3v8pbr7uh52Ny/DZxlk8pr6SSvCT8tte62Z+BPieyW6Rw6A8YKkV+q3/BAL9sGL4i&#10;fATUv2Q/Hutl9d8DyvceG/Pcl7jS5GzsBPUxyFlwOi4r4M/bq/Zd8V/spfFy98MazDLJo97cPLoW&#10;qGMhLqDOQAem5ehHtXmP7Nvxr8ffs8ftE+G/jT8Nlnku9H1JHvbSL/l7tDgSwtxwGXOD2OK/XM7w&#10;tDifJVOg7t6x9ex+WZBiK+QZi4YhcvK7Sv8A1/Wh++PxahVraaBgOUYE1+Pv7bvgE+A/ivfqRtGo&#10;TtcRqTyAx9OuM55r70/bA/4KPfDmx+FcPiL4NTJqus63Yg29tnK2Bdckv6spJGPavyz8W+IPiH40&#10;8WXvir4g+ILzVb68CiS6unLNheAPYD2rzOBskzbAVJ16seWD0ae7a6lcd5llWZSpQpVE5wd9NVZr&#10;a/3P5HJ66ygMpbll6AdK96/4Il/tCah8E/2/4/BMl8ItJ8caObO7QqMfaIjviYH1ALj6Gvn3xFOU&#10;Z1EZ3hscCsXwpa+LfCnxN0T4n+HHlt9Q0TUIruzlXIw6NnnHY8g+xr6jiPATzbLp4eMbto5+GMbT&#10;yzFRr1HZI/py8fXXnaSJ2Ycw5zn2r5K/aD1ZYoUEZKs91tGGwSOh/nXafsxftzfCr9qD9lyX4ly+&#10;ILfStU0CAReKdLvZwslk+3h8E8o2Dhvw61+c/wC3t/wUK13x9r1x8Pv2eIJY7OGQ/a/EzoQ7nH3Y&#10;FI4H+2c+wr8eyLh7NK2JeHVN80HrpsfpWdZ9ljoe0jUTjJXWp8u+P7ebTfiDrek3CANbapcRlR2x&#10;I2Oe9angO7l80WYJKFt23dxnHX61yQtfFl1cy6jqsFxc3U8haeeUEtIx6sT6mvWv2af2fPjl8bLr&#10;U7P4SfDK+17UdPtvOeyhZVbYSBvG4jIBIz9a/oPBc+Gox9tpZavofguaqk6MlFp3dlr1bsju/wDg&#10;mVfL/wAN1a3dFgBB4YVSDyOZ1r9w/wBmfTZfE3xh8KwbS0Nqk17Lx02RkKT6fMwr8E/h98Lv2xv2&#10;Kvj9a/Gnxr+zh4sit7rNvqVp/ZcmLiDPzAMoIyv3gO+Md6/cj9in9o7wL4h/Z28R/tX/AA9trzVo&#10;tB8LtbppSWjLeC8OG8hozyr52gj0r8L8RcLWqZlHEpc0JPRrXZ3a9T9u8O8XhKWClhlNKaitL9op&#10;fgfJn/Bxp+1dHqfjCz/Z/wDDepfPO0aXgRukMbbm6dAWOK/L74g6kTaW+nW6lnLJGiKeWZjtAHvk&#10;it/9qP4mftA/Fv8AaM1f4qfHXwfrdk73MgtY7vS5YxFEXJAGR3JzmtH9mPwM/wAbf2lvDfhi0tku&#10;mivFuvs0oG1nQ5RXB/hz1+lfo/AuXvJuG7V/dqTbnLyb1/Bfkfl/iLnFPNeIvrFP3qNGPLC2t7fr&#10;J/mj9cf+CYXh/Rv2Zf2Qbv4zeIotrWVoHiEgwZLhhiKMeuWI6VufB5r6502TVtQlaW5vZ3uZ5WOS&#10;7yMWY/ma4D9vjwz+2H4B+Hnwu+Cn7LPwdg8S6NpXmap42sX1VYBcXbgiOHd1CpksAPYVs/s6fFme&#10;8Nr4L+I/wx8R+DNeBSM2Ot2JMc0h/wCecqZVlJ4B4r4XPY18bKeJgrqTe2tl0PX4UdDL1RwdV2cY&#10;/fJ2cv8ALXezsen/ABr+KCfCD4L6r4ot9Q+z6hdwm00uUSbWjdxhpF/3Vz+Jr8zvFOo6h8TfHKaV&#10;pyS3HmThVUEszZPH4n+tfX3/AAV4+D/7SXgVdE8fWUX9p/DwaSsVwNPgO/TL08v52M5VuMN04xXF&#10;f8Eqf2bpfiZ43X4haxb7rKwlV8yLnMjHgc+gr6rg+ngckyCrmdWScnf5W2XqfnPijPNOJ+MqGTUo&#10;OMY2UfNy1lP0Svbuz78/4Jw/s/n4d/DnTbvVdOMMsFopKsuP3hGTn1r6S8X+KIfDVgHjTzLmdtlt&#10;CBksxqtZDQvAHhkPPOkNtbQ5d8/eOP518wftvftnaT8BPhpe/ELV7tINX1eF7XwpaM3zRgggz49u&#10;3vX5FnecRrTrY/EO0Vdv07LzZ/T3CnDksuweFyTL481WVoxS3vorvyR80f8ABXD9qfTNQ1S0+Ael&#10;60s1no9153iKWCTiS9bgo/YogPPYGvha50nwlqQ/tHSFjZIlHl7AqZGT84wvzc+9eJftPfHvX/Hd&#10;3qNtFr1zJ9rdnnupDtkkyc7c9QPU96534AfHjV/DrJpOs3cskJwqSyNlk4xkZ7e1fzdxHTzLiCdT&#10;MPPSPaPT/hj/AEE4FyHKuD8qo5XF3qWvKXRye/8AwD6R+waNYzq81nEryBVnYQg5XrnG3Ge/1qQX&#10;Vl9vbT5DvLrlWMed4/hAwOT6+9ZEupweJbBP7HCmScBkjQZVWxxsJOcH09elU/FfizRvhD4ZfUNb&#10;uYzqEbYdMj/Rj12rt6y9/Qd6/PYYarWmo6uT0sfpMoUqdPmf9eZ1epaz4a8LKLK9OnNIUVysziNY&#10;yw5XkDLD09arYk1C0hurO5j+zScKUTYEbOdr4AOfTNfD/wAb/jRrvxK1pmluZYrOGcSW1qknG7+8&#10;x6lj+le1/s1ftE3s1vBpWsxrPKVVGklP+uwMDOTgFRwDjmvpMbwjjsFl0cS3d9V2+fXzPMwmY4Wv&#10;i5UYbrZ9+/p5HugiSza4ldkCj5FQpk7v4iTU4RXltklt7WSOFWZ5HjYbVPOcqfmI980qxw61JFr9&#10;pdDyJSC6yLna3cMQvH49a81/aA+P9p4F0h/CvhqUT38j7o9yq32c/wDPQnj8Fr5/C4XE4vExo0ld&#10;/wBbnpTqQhByl03/ACOn1P4l+BrfxhH8P77UYInmcSPbxSnLsAdrHJyuc5A4zim+KLUWls9ncl7k&#10;tCr20qZwVDBgwGeeARivjKbXdRi8UWviG7vZZbp7nM87N8z5IJ56j8O1fUPw2+KCazpieHvEFyix&#10;NIHhnLfcJXHUjJGevp1r6TN+H55bTp1IPm6vpqn08jky/FxxrnC235d/U/Xj4X/8FVP2LdE+Hmle&#10;Gbj4nebqGlaLbjULS2tJHaEhFBBwOx7V09j/AMFVv2QjqEWnXHi2/jad1VGOmyYJYZHOK/H/AMEW&#10;drY+KLq8S+PyvmEMAyHGfmJQDIPXnPNd5p17Ld2wvFuvMQtjDHJVgenHT2qa3G2cZfy06NrJLdeR&#10;+Z4nwR4WqVJVJ1Kjcm38SW+vY+m/+Crn7TXwb/aRl8G2Hwr8WNeDQp521YNaMvlCRcIAT0Y4/Kvl&#10;iNre1gRNQiVbWNcW+5FJmLDnJxzj9M1neLLy3sfEd3ql+xEC7OB8vndCVx3PvXk/7Qn7Q1zo+mPZ&#10;+HbgG6nXy4nVAqwDphB7A9a8yc8z4mzCNSavKSW2iWi/I+5yXI8u4SySGEot+zhd3lq7t37LXWx7&#10;hqtrp1/ZLNEYLlEjQtDAw2sQMfmM4PpWJZapHp0we3tfs4UeXIwlYMFz8xVgc57fjXhf7Pvx51K2&#10;vI/C3iXUMNMdtteNxlz2PYE/qa9sSxfUJ7ePT1lkN0Su5XyE9Sc9CKxx2V4jLa7oVduj6NHu4SWG&#10;xNDnWqffp6nT6D4z8XWl/wCT4S17U7Zkbd5/9py4iUc8/NW0vxh+Ium25Gl/E/xKsqZEUkWuSkZJ&#10;wQFycexrzP4k/EnQ/hd4Tns7ZzcyIhaeQvk3EgGBjHIQenevnb4PfHjxk/j688U63rM8lreXGLqA&#10;8oqE4DAf7HUAelaYXh7FY/C1MRTdlDv9p9l/X+Z52LlllPEQhVppuW2i27s++vhT8bPjx4i8U2ou&#10;PjH4nSw039/qaNq8jB44xkoVI53EAGsk/teftKfap2sPi3qdozzPKY1kUgHcSUwV5AGMGl8NLEP2&#10;btc+JlrZFIb+6j0yyukYnzgTl5Cc53YAyOleV6lqDJfSTvIn2ZY/LgbB/eAf3ef1r5+hLEVa01J6&#10;LRLtbf8AP8BUMpyfE1Kj+rwsnb4Y7rV9PP8AA9Yf9uv9pO3sV8/4wXkMr4VGaKKQgjrJyvGfQ8Vu&#10;aX+2d+141tY2um/E4XDXqs8UT6bAzSfwghivHPOK+Kvit8bks9ft9K0i4+Z5MXLqoIAU8j6V9UfB&#10;3xJYeEtVh1rxBb+dbaRpUW1ZkKiF3GWz788d69PHZbjcPSoy5W5Tu0uumny3R4WfUuD8oyzEYqrR&#10;pJUldtxja9tOnc6D4n/GXX/Ht/HL8QYXvNSt4EWW8aFUL7cGQ/KNqjOeAPWtX4KfErxZpmr+JPDW&#10;h+Ffs8vjK0jitN8IE3kwvvR4EHG5ySenIArlfEGv6Hq1vqVrdWMk41e9lkDYw0UGMBSRgqMDjvnN&#10;dz4G+JOueM/2ovCfxJk8LXkmneHYrRje2sX7pJIYR5doWAwC6jPPNezmyp4XJ3QjRdrSveWt1ql3&#10;d306o/heeIeYZxUxbxEVzSi0owVuV3T6aKMevRn2z8B7eTS/CHh7wlp+oyQ6muqw3dvOYQhvljRf&#10;OdlHCswc5A7g964z/gph4b+B9po2hfHD4kfC3QvEGm3Ym0rUdT1SwWWRCrEICdrEZAK568c12/wx&#10;1fTvH/jy1vLWW5TUvDWprdzWYUARJdEyDaRwwTlTx3rq/EXw88M/Gv4JePPhuLuDWNG8RtcXXhyO&#10;8tgy2t1JuDw5P3WWVSR3G6vh8jqVsFNuhCUW9FaS6JSej2s+aD82j3smzCGFzynVqV0oSlaXKuV8&#10;rly7ry948H/Yn1z4e+P9H0z4dfs+6hq+laRPZ3Wnyf8ACN3KyRaJInzLcBZsooXPKkcjjFY/7Mtx&#10;+1B4M/aK1Lwv4r/bF8Ja7d6dqZjsdX0n4ax/aL+3zj55I5FHHQ5B5Brzr/gmR4f8deFfhJ8YND1i&#10;wmsPIt5YIGC+XM8kLbHfHDdiM98V9Ef8EudU8BaH8Qr3S/EMtt/alyN1q9wiF2TA6sRnOe1duX4h&#10;f2xQy2nOMJVKzftWrNK9kk01Z3u2003J20tr/QfEOV/UcNmWNjJ1lShBctlJy54qbnJtSvo7Waei&#10;u/L7G8S/C7xJ8XvAFx4H8feNbK7s9QhQ+dBoJhnRgQ28bpWCsCBg44qbwjoPiXw5osXh7xZqi3l1&#10;akxrdquPNiHCEj12gZ962/iv8R7T4V+D28a3ti9xaQXMSXXlHmON3CmT6LnJ9qn8QS2t1Hb6paTb&#10;kuIlZGB4ZSMgj8K/renhsBQxPKpc1aEY8zbk24u6j8Td1fmtq7a9z+Xa2KzCplnJJJUZSk46RSUk&#10;o81rJW0cb9Hp2KyW2Ov/AOqh3SLhBznnNOjJ8vGST61EsYklMhPA616Lstjw9EWIyXAANV9UxIYb&#10;QgN50o3A+i8n+QqyBtTKnp7Vm3EskurM0Yz5MG1SexY/4Cs679xR7tL9X+CZrT0d+xneL7u2a3No&#10;V3OOWI7CuZy2gRz6n5eAsDIBjrvwBXV6tZxv5MJjy1zMFY98Dk1z/wAXkaw8OxSw5/e3kaED0GTX&#10;yvF2YRyvh/G4yTt7Om/va/4KPQyih9YzGhSezl+C/pnE/sa3xb45eNrVictZQMOfR3Fa37bH7P1x&#10;8bdBgi8PWUD63ay+Xa3V05CW9vJ/rmA7tgYH1rhf2MNeZ/2q/FWkEnEmiBsjpkS5/rX074nh23m9&#10;Ty8fGTwD61+beCVPD5v4TQoVYqUVVqJp635rTX/pSPuOM6+JyjjCNei+WXs6TTX+BL9D8LP+CkXw&#10;U8Wfsu/tEw+HrO71ODwvqOnRHSnnumBk4/eE44B3ZA9q8E8Ta1dWV7YxLfTNHdKkRJmYjv26fjX6&#10;d/8ABwr8NJb/APZh0v4y2FuXuNC1KO1uHRMlUlYbWz2AOa/Kn4g3WqQeAvDniXWLKULcW5njuVUl&#10;J0HBYEcZHQiubijh3D5ZnKjh6ajTlsktNV/mf0R4a8S/29wxGpipc1WOjb3bT/F2s2dLdXV5o/iB&#10;Z11O4XfCCXt3YN7EFe3867Lwt8S/GPww+FPin4T+F2hTS/FsZGprKhdgzcOU5+RmB5bvXP3HgfXP&#10;CHxo8FeDviPAZtL1y60/7PcrKBHdWVxtw6gcjGcbSeorpv2g/hxrvwX8e6z4D8QJGrabcObWcKAl&#10;xBnKPgnPKkfiK+HxmX+1pQVWKlG8X5Xi7x+aaufoVGvleOq/VpJNv3kmuzW3o7HC6R+0B48+B3gT&#10;xL8E/CmoRQaR4sjRb0NF+8iQjB8s9VLDgmn/AAN+NXj74NfCDWvgn4L1GFtM8QyH7bO65kjVsltm&#10;c9en6165/wAEx/g9b/HH9qi58deJ9CtbrQfCWlvHPazoJEuLiRdoGD90Bc8dOa479vr9n6L9l340&#10;XFh4Yh8vQtQd7vSWeTJ8ljzCB/sk4z6V7dTh/C1sDepSi/aSjKei1nFLlk/NWVj5Z5pk88/q4LkX&#10;MlzX01s9vVWT/wCGPKPhJ8cfiN+zR4k1fQ/hL4gFmviTTpbbU7ZrZZEKNkBhuU4IyRn3rc+CnxI+&#10;I3wUi1fUvAHiqSyk1+0aDVztVy4OSSpbkHk4x69K+of+CSn7KXgf4q/Cfxj8Y/iBYLdr4mil0jR3&#10;umD/AGeFch5kzjBL8/8AARXyj+0R4Q1j9nrxVr/w/wBcu0nbRJHRJy4Bmjydj5HQsMfjXdj8jo1q&#10;blKnGTq8qndJuTjtzd7dLnNhM6yvE5hiMPyK8LN6b/8ADHJfBj4z+OPgn4y8R6z8LPFkllca1bvb&#10;arHGquJoGOSQCCN3J57ZNeo/si2cWv8Ax2s9GhmW2TUreVr1oU+aVcHcp/2uc/jX0d8Hv2C/C2o/&#10;8E618IpCIfGmsZ8SR3lxtMq3TruWDOPuFcLjtXz9+x3Y3Pgv406V40vIRHFYG9i1SzVRLLDPEp3I&#10;y9eoO31FY8U4ChhsBWrJLmqQs5WV3yr3b97dL7eR2cJ5hhc3q4hUoe/Dm6buzt+J9bfDX9oTXP2P&#10;PjwPhH+zb4R02bXdS0hpNfS6UsIbI/dd26mXP3Rnn0xXnX7EP7Wvj3UPH3xx+DekwQLqmu+IxLfC&#10;+g2BLZlCttQHKsCDk98jpX1N/wAE9P2T5PHHg7xt+2R47sZrW/1yZriwUNwyoMIm1vuqigcDqxNf&#10;BH7Ss9v+zh/wVMOv+D7tLGPx3p65jhUBBPMhVncc7gJAGwO9fNQ4MxWI4RqV5SlecHKmpSbd1JOc&#10;kr6RlyOOiXNFJu9zjjj8izLiutlSpxnWioqrUaupVIK8Yt9eSTXo00e2ftBftgaz8D/2V/Hv7PXw&#10;1s4L3QNIjW61vVpQzu19MRi2U5+ZeMt6cDvXXfCz9o/xt+1B+xP4D+ElxbzWGgDSxc6x4ggu2SVU&#10;XpCTnp94ewFdXrf7AH/CA/sezeFfiTpdveXvi/Qri4lvZsF2ncFi7DsckEegr42/4J0+IPHnjX4V&#10;a7+xx4RWS61qHxOumZjlCGGzmcq7LnrghuK4cy4Sx+B4WpzXN7Xnim2/e9nK1m09v3nLPl87a630&#10;y/E8O5vj60cJGD9jPn53s6iTjOrfZ2V9Hp7q0LX7Yf7W91b+DfAPwz0+6udI0OTxisFrexai4mud&#10;OiOzzncnK/NkjPpmvsXxN4y+Knx11bwB8JvBtve22i6VHbXT+JodQdbg3ClSkyY/1hK5DZ7da8O/&#10;4LVfsMaL8J/2edIjfRYv7U8DvbSLf26Y8+1kAUq3rhh+dem/sT/GLU7f4H6Z8VdW0yaxTS/DG3Fy&#10;m1o5inlxkBhnk4OfSvN4o4Qw3D+Dy11KXLJTqKot2nNqXNvdySTv0uu2hjRx2XZ3gp47L6cZqEmq&#10;d+spq3NbrzN6J/zbaHu/jn9qjxD4f+JGka/8N/EV5FLe+In8PzW1vjyJmSHdJcSjGDhhwfUmvav2&#10;eP2v3+Ivhl/EXiPVbJ7Y3bWkCzL5M80yvswi/wAQ71+cnw2+J2oWOuJeakJLhnubqaBl6Bm+Xefc&#10;k17Tq/iCdLixtbSZoI9MgijtxAAuyQL8zAj+LJPPWvovB/hXMM44grOliatCjRTm1GT5JSm5WvB+&#10;69bt3WqXo1+b+MuWZNwTk+Hoyw6nVm1GMtE+WLbld2vomkn3fY9V/bD+ImmeN/jDJDorbotKtRZy&#10;TY4aUHc+PXBOPwry5blVUjeRmqsl1Lcu1xLK7u53O8jZLMeuT609GDDgZPqTX9l0accPQjSW0Ul9&#10;x/KtSpKrUc+7LSyyDqaPPcEjpzzx1qFJCoG6TnrTnmVuD19c02JSZIs5PLE/T0p+8yx8njvVXzNw&#10;IRyB60NcYGTn8KzcbmikWg21MMRjFV1uOmTg00Tq6AFj045pp2rxwT296hqyNYPm0LCNzz1FOErb&#10;gR+NV4zhQ5OOakRxkjrnvWDbN0i1FNjCFvpV2KYFdmDuxw1ZfmLnOD/jUsVwWG9GOPWueTRvBmoJ&#10;SF5HFTJIrYYg5PFZ0c7EbCeDVyJ9w+U8d65Jux0wNC3fy8F+nritOGVdglZsAjkDpWFFPhxu5zgc&#10;mri3eweUH4zwAa4amup0RXQ0mlAU5GeaVXDH73QVQS6eNSEOc469qmjuBjKHB7iueUrFqFidWzwv&#10;Y1YhchtmTjsDVRXZiDGT05q/p9v5hLOMnAFZSmXCNye0gkmOzoD2FaSWAhiEhIPqDVVLiC0fIHze&#10;56Uk+sBk8pXAHt3pRg5Gl4wRHeXUSE5ZiO31qrJeGVdpY4psqRyDOc+1MEcueAB6A9xW6jyGEpcx&#10;KkJwGjQnJ65qeOGbqy9TgUtlbyOoA4PSrTIV+RAfc5oc0OMepUkZ40wx6d6jjdXbKqQemc1caBHT&#10;LjJ96pvGIwW9ODTjUYnEhuJCCcnAz+FVYrlnmIOAM4zU0pL5fcMemKLW2j3+YSPXkVupXMGidE2x&#10;Zx271GVbO5m7/nU07c7FTB/lVea6SNcke9W2mSncfIypyx5xVfzZPMA2g89RTGuBKc5J9aSPzFfc&#10;Bu9D6VIXLRCuhHscGs+7tZvIMm0BR+daEEgC89RT5oIpx+8GRTTFfUwYyA4U85684qSORmyuzPPI&#10;q9Np1gqlhGc+xpscFtDKvlnr9761LkVYktMFD2x0FWYGkPTIAPX1plvawom/PU8Yq0iRqmAeO1F2&#10;wSSHR4LelWXuYygjC8Y6+9Z0t23KxnBFJZtctOFkJIq4KxMpa6GzYypKeF6Dg5rZ066aEgHGDgDN&#10;Y9hthixjHrVqO52ow3cg8E+lE0kVFnbaVep9nKtJkbcggdK0PDeuWgvWSUsV6bh0FcXptzdugCuQ&#10;Ohx0Na+gG8s0d5lxjJ6dq42tTXQ7NZfOuXVUBhYZVmbqPUVynizXtD01wtsU3E8uDUdz4ls3Vkl1&#10;DkrgJu6ZrmfGHh+wkg+0w3xeQRk4DcY9DXt4Gm1DU8jGTTlYreK9dtZbWSaKQYbgEHOa4iS+mnvV&#10;trdPkZxz0pss2rXYFvCoChsbW9Ku2mkFyriIqU5INejaxyt3VjQl8LSzxB5l27QCoJxmk0LTpRqK&#10;WUlqWViFOK1LGe+v4Y0lPKEDcBj5fetm30CVrcXscgjdWBVyaTdilboWV8L2eg2zS3UXmbiCsYGM&#10;Vzmr6FFPI81nH8p5Kk8rXXw31xqk/k3A37R1YdaratocixfalG3PfPBqeYSXQ86uYJYnER4Xd37V&#10;T17QmurRnhUHjkY/zmuqv9Kw5dMHafmyM00CzlUQSQ54+YjihtM0jDU8zt7GSCRg6EhRwCelXY7Z&#10;doCRBc84966bWtJtpJCbVFDAc+9ZrWnlttZ8kcHipG73KttZop/fHGemKu28AVw8gAGO1SRWaXrp&#10;t6D+7Vu5tYYVDAnpjmpb01BRuFjMIJ93mcdwa0/7UeaM7pMAdBmsF5jCAzA4pU1DzAwSQA+9YTlr&#10;obQ0Ro3OtzHKPKMH0NY180DEudrbu1M1OaRXXHKnoKqPMjDyy30qOfQpK71KGp20MjHyhtxVNWdA&#10;yyAHK4rW8lZlPXGOM0w2W1Wk8kAY6nvVOslGxqo3ZkRwICrSLwOpI6VPHCztl1wB0xVlrZpP30kY&#10;wnX61NaKLnKhSMdRjrXJUq3N4QS2J9Dcwy7FzgjP1Ndz4blDbYy3X0Ncpa6b+7DJGR24rX0WWa1n&#10;B5IQ+leTiGp3R2UlZnoDJ5tjtU7WAJUDvVC01BoGWJ2xzwaS11CWeLYrAZPGKf5cc06rPjcTgV4F&#10;WC1uetSltYvXXiKSKyNpJdgIww27vXYfC64t76xDRMPlPODyDXD6hpdrPamHePZu1aXg6Q+G5UiE&#10;2OevQD2NfPZlQjKg+Tc9Wk5Tjys970NpIY9vOe7DvW9bO7QgrnNc34Uuzc2Ucp5BH3s9a6Mym2tc&#10;5GT0IqcilyQlKTslufOYuL9o11KGrx29xOLecAhz0PrVKfSbW8KwyICE4G4ZFN1q7zPEJJQCX3bg&#10;elV4Z/tdw7td/KOm3pXPUxCniHJLqa06cowTuVvF2h6adJzcWce/I3uOpxXmev6jp+jRvPCPmUYy&#10;K6Xx3falbyyrHqUjLjhD0H0ryPxNqd3LuEpYljg55r2cDWnNnfGi6dFXdyzqfi69mH9oWcgVlXhl&#10;7Gsq2+JWqyXyjUZjIB0GBWTqGsPb2XkqAC46isNp5XbzmxkdK9i11qcspcrPRNQ1qe7UT7wwKjnP&#10;SuK1bU5XvWKSE/McAmqkeu3BYItweOMZqLUJo5cMD82fn+tTCny6hOpdG14eu3mvUaR+p6Y6V7T4&#10;F01NU0vyHbLL3zg4xXhvhdv34bf+PpXsfw78RW0SfZnYJIQMMD1rmxaly6G1F32PUPCOlRwSiN8M&#10;YVrp7W5MUpETAj09K4/Q78JOt5FMcuMN9K6G3vovMEhYBO9XllZxmrnnYyEnK5a1iFb62aKcklum&#10;O1ea/E/w/bJZ/ZVB3P1JPNemzXNuI97EBf72elecfErW7IXm6SQAZ/Divp67pzpXTucVBzjI8gvv&#10;CK2crN1Gec1Hb+FxJcowyVzyM9Ku+KtflvpfO02IhAcEmqOneKbjTrlVul3L2rgShDSx2OU5LQ9L&#10;+H3hS0FxDFcfKOvHYV6RqHh7TLm0UQhdypgE5ryfwL4y+338aQkBgcbT0/CvS7fxCywG0dFz1DH+&#10;Vd9CdNxszjqQqJ3R5n8RPDtv9pZHhGCPvHtXm95oBsLrO35SeB2r2/xfYQ6wj+VHlh0+tcsvg1T/&#10;AMfEOc9BnpWc6SKjU5TzS/0BtUjOAQe2BXM6h4evIHeFj3IAJ5Fevan4aubUHbbnYOpFcxq2hJdT&#10;M0KEMPXrXHUpvsdEJJ6nBQeHbkbWYgt6YroNM0mZIgwBOOwq/BpTwNkRHcD1rW0WzimukRcbsgP9&#10;aw9m29TXmSMKWV4kMEilfrSW1jDKxBPVc8dq7rV/BVldwZMSq+3hhWINAW13BI84460p0mmaKqmt&#10;TBl0whcR84OAKbFDGh8uf5WHTIrXFpe25bYi7WPO4c1S1HTriSQseo681HLy6jclIxr21UzERr8u&#10;cDNU59Pg2EBOSeT3rdXSZVAJXBJytSS6Ixi3SIB6moFbU4m70pRKXMRJzkn1/Kp9O0ctmRVKjqN1&#10;b8+mokm0E/N6io/sksEmEzjFS3Yu0jmdY0m4tsyJgqpPfk1lyW3mLuIIAbrjrXXa4ii3yVOcjiuX&#10;vLiJJcE8n0rNyVzSKdiuLVinAAHr3pSMxqRkYPTPX3qOS7K5XcR7dqQTk8E49BWM5alqLL1kzRpl&#10;3GOoUetXobtZQFDAcdDWTGysMhuV4NXYVKR5EPOM4JrmkaxTu7k2rmKK3BeUbsZAz1rhtVu2LySH&#10;IXOML1NdFqRub5jHIODwMVzmqWrwkxbATzye1a05W0ImrmFczRsuY26dBmsm/csQoIAJ5BPSti7g&#10;ViUCrkHnA61mahamSNk4bPXNbusooiMUzaHh5kjB3DOBlRVi00wW2GCdD3rak02XfmNSMnnNOXSS&#10;OXYn2FfUuTPC1tYzoYcDcqc9gBWlZ2ThQTg5HcVYttJfedoYE9j/ACrRt9KeNAWAyccGkFrFWCw8&#10;4bVOQf0qYaCWJZevbitWzs+AqRtn0HrVmG0Zn2+V09elXugTsjGtdG8vMsi8jpitKG5EEIjVweeK&#10;uSW7Kdoh69+1QfYXH3IgSc9qSSE5X3Hq0zxlASc8kCnR2zH924bcewpkQmgIfBGOCMVoQAuBLtIq&#10;3dENli0tpfLVABwMMfSkurFyAWwQV5OKFuHj+bPOehpGuw4CMx2jpk1N9AM6ezRGOUIyOpNUJ7dJ&#10;XZVGMeh61sXnLYQEnHINZ8sQD78EZPepuh3Zm3ELwgNuwc1CgJ5O764zWlcQLJFlcgg8iobawuNz&#10;YXcu3gLxzUyZakV0tGZNx+X0z3pwtQANp6jGauPbXKjYigcdDTtP0+QStvGB3BNZtlq/UTTI0M3l&#10;mEnHABOPxrb2bsbYyD0IzUVtp3yhgu0+w61pQ6dIINwXgdfUUJMVzOvbJnQgKMegrPOmSRj5RnA4&#10;roWspdvKn6d6DpjuMugUHseKbjcNjn3jYtskJxjGMVPaafJIRiPt19a0m0dHBLjGO+at2Gm+QRAm&#10;TnnJpKDuJyKVrpTRvude/FdFpMUhkjUKRnG7A6U+3s0RQDzx3FaNjAlu44H0FdEIWMZzRoXFlElq&#10;YY3OWGST3qlbo0aspyM8Veku45MKRtOOBmqkapJLuViSD0NdC7I5G2y/pEYcphs/jW20pZUizjDc&#10;gd6zNDjBkCuoyT8prpdO0Fbu68uOMgEcMT3rppRbRzzlZmtoV5bXTLE8SNsAByO1at7daIbb7Olu&#10;AwbuODWbDow0siOEEys2NvrVltLmVTJOAqjn3rsirIwcm2V7S2S/kMMEfy4PJ9faq83hpGmKQsyE&#10;8AGtfTbC4MylYwE659a2YNMBk88oMdyBzirsiL6anPJ4KuUjUo27d14rf0Hw3BpxEsoBcAbR6Vpx&#10;CONAFbgfpSPKu4JnPenYmUiWNVUEAdTSSkAYJ5x1NQmYqccc/pQxJHX8SKpWJvoLG7AlXAHfinmR&#10;Sdo/Kohjd0GadnPzE807IcR3mkt83OKDz3qMMCeM9KUZIye/WmUth2QR1P0oAU/KPzphkUHOD07U&#10;7oBkdaCk0GQBk9c06mle4PNLwKBoWgf/AKqMj1ooGLndx39aZMkjnaOnrTwQO3NOUjsKTVxNXMnU&#10;9Mhe3Ifd055ri9biltLKSa0AYZIORyPavSLiJJE+YZAHOKwNV0KzZJWPyswJUcYJqdiPI8X1H+15&#10;tQZlyV4AFOgjkhdITAWyeoHeutv/AA/LDOZWjON2Rjt7VFDbFW/dWgIHJ+XpUONyUrHN33hyxubJ&#10;7a4iaOaQnY+Oh/rWfD8GNQsLQ3k90zgruCBu1eg2XhfUdSkFy8KxIhJTzBmuoXwrcyWRHUonp1pc&#10;tykmj5j8ZeDJHtWEsJYg554OO1eZax4VYSsiAHb0CivrDxx4UDQMklkSoX5uOc145q/hiBryR40J&#10;Xce1Y1YW2OilLWx4xf8Ah1wPNEbBfQiqkPhtWk8x0HsCK9P1Dwu5DmJMpnuOKgh8GQyyBWTaW4Ho&#10;a4pxs9jtjNI4S10h9+3ZwOpHb6VuReB72WBZSoO7p9K7zR/hfPd3629kgOAOoBFdXZ/C7Vra5SF4&#10;/NGOy9BRGk2rWE6qTPFZPBMsU4jdS5PQgcVbsvCU0eCY+QeQR2r2DXvBdvH5Vu1k4Y8CQDGPesC7&#10;8L3tpe+WsZbGCMDg1MqPK9Bxq3OWtPC9m0AScEO3p2qLWPBwjsmuIV3BB0CjOa66fTJ2uFE0Plk9&#10;dtXY/C15dws8Efyem3Oal0yvaO55C+i3U8nltakcZBI4IPeok0aa2JjMDMd2ScYFewN4I83DvblO&#10;MZIxmqN74Lbz/JERAxkYFc06HkbRqo84tdLuJ2A2EAdQa6bQ/DqNHuVScAcGuhsvAc0kirHFgk8H&#10;1rei8GX1iTbxWh+VR5hYVMMO77FuucdNoiWUuSCT147VteFFdL5ZIIWZsZHGea3L/wAKPBZiTO58&#10;cr1zSeGIzb6kJFUApwy1caPKyJVU0eh6Pq13qelxQ3NkF8lflYirekXQNw4ZXxnkdcf4Vc8Jarp7&#10;6bJFLGowM/dHFZUhe0vGnhJaHdlgP4q7lFJJnA5FuewMmomW3tnDSLkccH3resrD+y7MTXoHI6Ad&#10;Kr6LrdhBGt1t+9nCv/CK0tXuYNZii8mYoCvAB71vGKWpDbMTVdXk0+63W9sdki4JJ4zWBcRT6/qZ&#10;SYuirxI2K39UtPMh8mSY/Ieo6inR2apBPfLGCqxgvnjOKGm2K7JrDwpp8FirWhVt4GQozWlpWkWR&#10;cSiDYVOCCKg8IahZ3TlJSwXHAx0Na+qWkN1KqWkhUnHzIcc+9XGKDmNvT9GtYbQKqg7u5xxVhdPE&#10;UQWJ8belZGj2+r+eol1EskbcDHUV0CAup3de/NapIS5WV5ZnS3LH5iOOKdazMBgr26mnyQID8vK0&#10;JEigYPT9atWBhI538gZHGPWkRkbgD3pzQoPmwSM881FKZN2EAAxwcU7iSJt6oQAR16VXm1SCEiNZ&#10;huP8LGkkLYDGs7VNI+1rvWZkb+8KNRN2RfTWYUlEcjDJOBz3q2kgkXDEBhzzXKT6RLMMQ3rs3XHS&#10;rtsNctXQXDF1Pcmi+olLubclsGY5k6nIwetQXN/a2K7ZpOCe3NSWz72KPuAx1PSpLjS7e5j5Cn0O&#10;OaB69CrDdyygmHODz9avWzApkyt6sCaz5NBlG2WOchhwVzjirNzbSQQExPzjlietDTEnK2o5tQtW&#10;mMZflTTtkU7Ahxg+hrmdYur62ia4t8AfxAjNVPD2u3wuQTIw5/iXj6UXJU7nWSWsdvIZ0BLAcY71&#10;U1jWzb2YAgJYnHXAFXIjNdRhsAsRzVPxK+mafpclxqbbUCEAg859qdmGvTY8+8Yx32qH9xcN87/N&#10;t/lWRY3k+mzJaz3TAE4xmk8Z6+2n6eVtbo7n+6V6gGuZQ3BaO5nndmHL5Oc1jNpE3PXLLxta6fpq&#10;Ws84EYJy278q5Lxd8RbSwBbS71GkJy+TwBXC+I/HTLC0MI2he5/iFcXqOvyTMxLjk8+mK0hdi5mz&#10;sNT+Isr3DzNelgBwpbvR4b1HVPE3hbxFfSW4FrBDF+9Y4VX3dM+uK8zuNVVroIHH3gCxPTJrn/28&#10;fHH7H/wX/Z6Pwy/aI+JF7qGs6tdxajouj6Ff3NjI6fdciWJgHQd88CuPM60cNgZzbSaXXY9XIsHU&#10;x2aU6cU3rrZXdvTQ9S+DFxZ2/wAavC7zX8Uarq4LMLhcj5WA6HuSK+19J1CxvVdku4WPmsCqyA85&#10;r8Cvgl8Wv+CW+l/GPw9qviCHxXpUVnfCZ5p/Gl1KBxyCFbLe1feHw1/bu/4JaeH/ABjZQeEhr8sV&#10;4zI13Pe306QlvunDOep49s1+bR4zWTY5RqODjJq7ftFa+m6pTVl1btb5XP0vE8HTx1K+Hp1pSSei&#10;pJ/+3rforMi/4Kl/sE64dRvvjn8F9Ha7tnU3GsaRarl43z88iIOoPUgdK/LDXPHMnw88dzajeWX2&#10;i0lVodU0+QlfNhPDDHZh2zX78/D/AOJnwg8azSH4VahdSQAA3MV0srKCenLk9R2rwH9sn/gj9+yr&#10;+2M8/jBo77wL4o2OT4j8OsqxsT/FNC/yP+lelhMiyDOZf2lgZxUZ3d4u8Hd7p2Wl/Jeh4eaZnj6N&#10;NYDHwk3FJLmjyyS6JrX8z8FPjp8PdBku5vFfgPUEu9Hny8cT8S2/faw749a8v/Z6/aJ1r9kf9pbw&#10;78c9IszdW1nMYtYsgM/arNxiWPHc45HuK+vv22/+Cbvif9k/X00LRv2o/DXjRLgsqSeHo2EsDDjb&#10;OmWUE/7NfM1z+yN4n8XYxdTStvyZYID94c4wB1r6qhjcohgp4bGV48tuV6o/PJ4HGYPGRr0Kb3vs&#10;fVX7SvxR8CeM9Ps/iN8NvERvdF12zF1aF2+eLdyY3HZlPB+lfH3jTxxat4qgX7cu5JckF/516f8A&#10;Dz9kn4t2FjJpGg+G9ev/ALQ5A82NxGrAckLjANZ15/wT9+Keq363SeAtXuZp2coqQOcshw2OACAf&#10;SvictlwnktWcZYuHKtryX+Z9licdmWMox5aEnL/CzNi+NOjWVm9ob/dIItuGHHNeV+PviHbyXTSG&#10;cMu/IUHivWPEX/BPH9oNZFM/wz12KWYDylFm5LjPtWFqf/BLz9qjUdautH/4VV4hmltZAlyIbckR&#10;kjOCTx0NfU4LirgfCx51jadv8cbH5/i+GuIMViuZ4aev91nhOq+JxrE5S2Xcq/8ALNerV9KfsdQ6&#10;T8PYE8R6nJELu4Acs+MqD/DWLpP/AATv/aC8Lakuht8Gtelu/lbEunOMZOF+bGOTXVS/sG/tfrox&#10;1o/CXV4rJblrdXj+VvMXquByQPXpXNxBxTwrmGE9hHH04qX9+P8AmfS8PZBm+Br+1nhp6f3WfRx/&#10;af0iLT3soyB8mGkSXoPUYIxXhnxd/arsjcsh1YsO2JssT9a8/wBa/YU/a01APA3w48TElypVY5EG&#10;QMnHHPFdB4c/4JF/tn67p9nrFp8FtbnhvlDW7NIm5lJxnBOQPrXwmGwHh9l9SNfE5jTd9vfj/mfa&#10;4zMeJJ0vZ0cLK3ozzDxJ8aI9eu5JZr4pGTnGeTWenxU0pIyFlUDGBz1r2aX/AIJEftbSwzuvwS1j&#10;bbKxncwbANpwTknke4Fct8V/+CWf7U/w60JNY8Q/CPWrGGaMSpKYiw8sjO/jkiv0HLuJeAueGHo4&#10;ym5PZcyPzjNst4srSbnh5W8lc85vfiVp0qsv2hQR/tYrl9b+IMW8i1n8xiPlC9BTrz9k34pwSSSv&#10;Y3rInVngZQD6dOtUof2d/HljJvl8P37EDK4iY5/SvtaWMyenG8asbeqPAhwtjKtRSnTlf/CzX8B+&#10;BPEHxEuBf6jKYLDd8zvwWPoPavpf4Vt4N+GWmpYaOqK2BvkA5Y9eTXy1/wAIJ8eNHt92iC+SJcMI&#10;3hbv35FULrU/jzYMLe/u7qBmHyhkKn6jivBzOhDN3y0sRHl7Jn2OXYWOWU1zUHfvY+67T9oa81DV&#10;rPw1p9/IJr67it4QFG0F2Cg8noOTXm/7Yn7X+l6h8TrzSvD9wuoyads06wO7MYWMBOuBnLAnp3rx&#10;H9mrS/iBB8UpviR4wvr2SDwzo89/CbqQlHnIMUSY6fefP4VR+AHwn8QfED9onQItd0qbUbFdZ/tL&#10;Woo/+faFjNKWJ6LgYNeNhOGsrw2IlUqTUuVX+e/9ep2Y7NsbOjGnSpuPM7Xt0Pcv2jfE13JpHgz4&#10;ZzXatFo2grcXEbpho7y5Akm+n8Ix7V+iP/BrL8JZoJfjV8b7tVMUcdpo2nt0POZJAf8Ax2vyT+K/&#10;xD8f+Jvi/rnjiLRoZ7a91WWS1ijO4JEG+RR7BQBX78/8G5fw21Lwv/wTNvvH1/p5hl8Y+Kb3UEDL&#10;g+WgEa5/75NeNx9TeE4Lq0aavzRk9O6i2vxsebldF4jO3iKl7qyV/W35Gj/wVs0DU/E//BNnWtS0&#10;PT4bnUNFvJ7u1WeMOFaNgxYA9wMkfSvwq8K+H9a8ZamYw0s93en55sZYs3Rj6AfkMV/RT8ePDj+N&#10;v2WvFXg258NJqLProso9PlJC3H2iIqIyRyAzEDIr80f2fv8Agj1+05JbXUfxk8Q6H8MdGvbhhqdn&#10;oqi+1p4QcCCJm/d26jsTuPrX5p9HiriamQ1aEklaNJ3elvc5GvW8HokfXce4KnKFGrzfamrb31Uv&#10;/bi98Mfgv4t+LHxA8OQ/Cvw+mpeKvG/huGz1jUrjmx0+WACGS5kK4AGQDjOWPA619zeAfh9Yfs9+&#10;A4Pg/o+qG7TT3Zb++lUCS8uj/rJWx0yc4HYACt/4DfCP4YfAr9mHUvAPwU8OTaPB4UvIr+S8muDc&#10;3N+C3zPPI/JYt8xxge1Wfj1b29x4rTxVYECPW9NgvUxwNzKAx/76Ffu2CwVPAtu/NJ9fLokfJYjE&#10;utSUYq0Vr9+jf3o858Ufv7ktK7bRwAOlZtvp9tcuwLMuB0A6mrepWOqajMvluuMZJxStpd1ZjdJK&#10;SNuDgZzXpqSscGjZg3MTQzkxhuG42+teceJPDuh/AD466P8AHn4daxc2PiLVIJk8a+HrUL9i1KHI&#10;8mWVcZW4xnLAjPGa9bktJLKf+0oYi4VDmNyRyR1BHQ+hHIPNcd/wxLpmr/ESLU4fG3iHVtJuXSdI&#10;9YuftE5LgMYzJxuCnIGRkjFeBxLxtlfAmWvMcfCU6cvc5Y9XJOyfldffY9jKOHcXxHVlQw1VQnFc&#10;ybvsmr2t+R4Z+3FLa/tjWSQfEjxDp+j2FmrHQrOCRVGnqTyV3fM7n+Ik9+AK+e9J/Za8KeB9NhXw&#10;9qEd28nCTi1kLXB9jg5+lfqj4Q/YP+A+leOZJNR8NWNzaADyxdzALM577QfXjAxzW14tP7NHw58J&#10;vd6pq+iWWn6fA7wP5I8uILN5LAMR1EmF9c8V+V0fph5tkTVHKcrUoptJSld6du9323NM18Bsp4jk&#10;vruNqOckm+RWV3/XVH5Mah8Hdc0m3hk1CykgjuU3W/mWshDA55ACnHSqMHwK1nVxJPZ6BPcCM7JC&#10;lq/ynGehUV+mOn/tD/s5698ZNT/Z+8JatYy+LdD0+C7v7Y2APkI3zFBuAGdpDH0BBro/2dP2jP2e&#10;f2h/HPjP4efD7xHYPrvgW4iXXEEEZWSBhuaVCR/q1IKtIOhBGK7q/wBN/wAS50Xy5HBcsVOV+eyh&#10;K3LJ7aSurPrfQ4p/RW4MwsHUljK9vWN/yf8AX3n5Z3n7GHxDlLTSfDK8h2RI7tLZMv3uV6jvSx/s&#10;RfFSWNXt/AN9IrRb9q2jZA78Edfav1s8E/tHfsy/G/wj4m8ZeDPiVb3uk+DtVuYPEVysCjy0iTO5&#10;iwGIuDtcZBNcz8JP26f2R/F37Imu/tu+CNXe78K+FoL+HXIZYk80TxEgRNuPDt8uwj5cHJzXFD6Y&#10;fjRXxEo08ppJKUYv3ZPlc/hTV92rtLqk2jSP0c+BsPRtUxGIcu3NFfnH0181fc/M3Rf2UvjZ4Vju&#10;YLHwRrdv5tuFnFtaN+9i67Tjhhntzip9K/Ym+L2sFBpfwx1iZrne1uy6acSBRljn+HHTnqeBX6K6&#10;D/wUT/ZI1f8AYdX/AIKIKb+HwmNIMBsWjVpIr0PtNuEHzefn+LOwjtTvHP8AwUN/Zs8Bfsp6f+2Z&#10;N4klfwjr1ratpTwAeYZCwDxInUMnO4H+7xXPX+lt474HFxisqpc0qnstKc/4i/5d/wCI2o/R08Pa&#10;6sqlZ3V7uovvVla3W+x+eek/sTfGjVdTh0S2+EevLcXCM8JuNKZUIXrlui/jX0L/AME2fCGvfso/&#10;tK6pP8VfAviLbc+GXIt9D0OS9kQCRfv+X91cgc9DXvH7WX/BTT4G/s3+B/Anil9RvvECfErUIJ9L&#10;nsmDm309kG+5Cj7qgkfuz8x557VN8OP2pZPg/wDtpeBL3S/hTqniDS/GdlPa6l4nguT5WjWswDRN&#10;Jxht7gYQ8iuml9KvxozrEUsPjsLTpYSspXm6dmlB/vHrJfAk9N5WtG7OrC/Ro4IpUZYuhKs6tP3o&#10;RdRPma1Sta+r/qx6h4h/4KFfszaSv2PxB4T8fld/yxS+B7lhv9MFetXfCX7fH7KEOj3WtaL4X8Za&#10;fZzPi6uYfh/coruo/jCLyQO5rA/as/b0+BXw9/a18KfsR3vhu/bxBr2mT3n9q2/zQxzEZigZyMb3&#10;G7B7Yp3wU/bA+GGr/tGeJf2TNNGoWfiKPw9DqFlDd5VLlInxcBGYYDqDk+vavmsZ49eJWGxksLVw&#10;EZRUPaKcYztKKum0mk/jXJfvqk0fQYTwoyR4F4ynGadldc0dm1u15Pmt2Lk/7a37BnjqWSHVLrVb&#10;lvLJkS78B3LZXv8AejOfpVHwn+0p/wAEsLHW08Q+HLXQbTVEB8vUIvAU8VwuOvzrFnioPA/7X/wV&#10;8V/ETxNeeDjLZWPhXVWW7vryLEE0US5lwSORw2QOa6v9kX9vP9mb9rv4O6v+0L8NbVNN0HwtrV7H&#10;rd7fadGiCOEFi5JXmMgZBHNbZX9I7jetGssXg/ZxpSgpNc7jaezv7q1ScknbRMxzTwdyTAJSnQld&#10;pPVxum9tLN7tLS+rV7Grb/tpfsR6jcBF+O2jRzOwAS8t54nJ7DDJ19q0NN/au/Ym1e8XT4f2lPAb&#10;XHmBVgn1uNG3A8AB8HOa7Dwh+1L+xr8aP2ZZf2tNK1bw1P4GisZJrvVbvTogltJG21izEZVh6fjX&#10;ln7Tvwx/4Jv3XwtT4jfEL4W+DdQXxM9vF4XubXS4lkupbgAxyRyJy4ywbcOPWv0PNPGbMMnacoQq&#10;R5XK13CVkm7crbbba5eXSXM7NLU+bwnhrgcbiI0VGrGTly6JS10uum17vpbU9w0j4v8AwJ8d6Xca&#10;Bd/EDwp4g0a9hMOp2S6rDPE8LDB3AMQB9a3vhR+zh8KPhR4WtNH+C8NvFZW8xmjMEqyCRWOcFh1w&#10;OAa+Sf2S/Dfwx+Cmqal8MvDXw58O6fDq2kzzXKHSAI5rdCepPVux55rqbf4dfCHxH4gg8Q6La6jo&#10;l9CQtvc+FfEU9kF5zykbbT+Ir4GH0qstdOFPE4SUY1G7pNrb4Xs07prV8ttVrY+ir+ENLAYtyc+a&#10;UF7s3FPSW6vdNK6212ue9ftE3OuaPbyeL/FFrI2g6LF59va2gYieXHHm46AH8MV+Ln/BSzxx8ffG&#10;PxZOvfFnxBZ3EOqqy+Ho7OTEFhGvHlJGfUHORX6t6xrPxe+HOlX/AIh0P4+6hrWlWVtuu/C3jDTY&#10;b6K9U8FBcAJKnB/vEe1flj/wVk1fT9Q8XeEb7TtFj0+K4muZksbeRmS3Un/Vg9SoJ4Jr9ExHG2Vc&#10;Z8Pc+EjKKjvF8r17+62n1Wv3H1XhdkGJybjeFadp86aT100vpdJrpqvvPhvx9ooW6kEcu5ipBLfe&#10;yPeuW8AWKy+LFtJnyrPhhmu48XCWV5BOhDbsggH9a574fWSR+MI3KrjzsBgT1z1rxqFZxwE0+x/V&#10;U8HF5hCS7n0N8LrGfw/p8a3E7rHCN8H71vMj68cD361518fIJPFWqT3E0qq8X7sZJIdfXGOp9ete&#10;m+FQjRyADJVBsZwCAfxP6GvKPHNw17q2op5yuYZ2XhAojOemAa+QyxzePdXr/mfWYmMHRcX2PCvG&#10;PhlbG5ma0clUb5gfpXdfAXwv/a6rDOGCOQeQcSYOSMjp9azfE+njMs6LwykkHua7/wDZ20xzD5sc&#10;QURQcqAOTnnGT6V9xmuOmsnbvqup8/lmEo/2ne3Q9+8HTPoGimEMkrLGw8nDEv8AKcZww6eteCeM&#10;PBOj381xrc83mXFy5kd2dizHnjk4x717PBfjSbGVozMkgRgssboM5XHIKHP0BH1rxzxBLaXMSRXF&#10;2xRmzuXaSvXjgDI718JkvtYVpTjK17H0GOppxd0eV694dLagnkvjbIM8/dP+e9e9/AH4c6h48vdN&#10;8MWl6LV9RvIrdLqSHd5LM6qDtzzkZ68Yrx+9tYbnWUghdZGe4UebsGWXPXrxX1L+ymlrpXxA8JEM&#10;5jGtW+8MwUECUYzwSVAzX0WfY2UMJTTPIy+lKhSxFWnuotr1sfpH4E/4JUfs4eEdJjF/ptxqV28U&#10;f2y5ubpl81wBk4UgAegHFdJZ/wDBOX9meNilr4EtLd5BhpIriYOfx3da+h4l0+4sgEu4gDg5z7dq&#10;sabpUE1wDFIrY5+XrX1+BwGVqC/dxenVJn8f47i7i2pUlJ4upu/tNI+A/wBuz/glj8MfCHwk1D4y&#10;eAvEGr21xYxpDcWxvyyRxlsgoGHGTwxOTjpX4+fFTRrkfES/tbi5fyrOUIiyNkqfY1/Rn/wUOvdK&#10;0b9kXxNHfzIFuTDDHk9WL8fXp0r+eb48h4fi3rCFCCrqWVhwQR1A7V5mJhhsJnzp4eKS9nd2ta97&#10;bH7P4e5rm2d8Kynj6kpuNWyb3a5U7X62Zi+G/DN5cuHt5kKglwWYDBHP1r6Q+Euu38/gxk+1bpIG&#10;8syo331x94enFeDeCZY1YO4kwyldq9817d8Fpkh+Hl5EWCZuXETF+QxGAvT7vU5r5fiOTq0/e6NW&#10;P2TLKUaVJcvU8j/aft9at/s4OqvKt45V1K42j2weRXM/C7wZc/OEuEX5csroST9BXpf7T+kMmn6L&#10;KZFJEzZxg8/WqvwQ8NrqOtSG48xYgys5jUfInfr69PbNduHxzo8OprTf8zyK+HjWzd8x7J4I1jxF&#10;4U8K6b8MNU8QT/2fJbG4+yMMqsx5AIJ4O3jJrmfi5canFpCyadHMUfKGPBAhA6Kp71bh1q513xhF&#10;cTWgZmLbUZAoKDgKfbA4NX9btjfwCIwSSRSKCx4yv06V8PSiqGLVaaV3q/Vs+ilBLCyjF20Pnr4O&#10;+DdZ+J37Q3h7S7exW4U6zCrpLFujbZIGbcO4wDkd6/TP4w/FXwXe6mul2unWUWnwwsL1xaKEacED&#10;HTqD069K8d/YU+FXwX+HttqfxM8dXUC63JqcqWcs8xEdlaICzS7ezHGM/gK9N1PWvAXjLWNf8a3U&#10;9jb+HbDQ47nTp7u2CZMpJ80ZwQeAAMZ5r1scqGbZzDGzpTcMPHlhbRNzau/NaL5I/kfxP4lqezeV&#10;4WrBTk5OfNrsr2t/WrMS51TSvDHwR1jXNeZGutQ1pljWOMPOUVgsKRkDJyPmIHuTXqnwX8enw/8A&#10;se3vwU0jzrbXL7xBJrdzf6ZGssqxAfIEODiUgbSuOK4z4GWvgZLrxJ4/8X2FjrMdvpv2XQNO1DKx&#10;Wjzr+8uh2EgH8X8Iqt+w14z8M3/7Ttr4nt9aupNE8J6mHYTWbKLxFP8ArUX+OPrtb+LrXJndGlUe&#10;Mp2n+5kp36Tvo4pdYqOrtv5H5Nl2JqPC4KreCWIp+yfVwtdqbfdvRX0vbc+uf2O9a8PfDv4YW2v6&#10;xqd3cyStc6tc6/cpvkktXwpgY5yXVweOox2r034J6DqnhGXxV4QvvFiLo2oJHr2i6qoCorySfLIp&#10;6AHgEHuK8tvLvw94r8T6tpWnR3OlWvi3V7q5sTBDm30x5GzH5vZFlYcjgZJr2I+FoND+FetfDn+3&#10;rbTbefR7a0g/tOfMdnqUwPmW8bHlYmYBlXJwW444r8/jTo4jGU40k0mqk3Z2fNKLvCS0spJJp/En&#10;87dreIgqlao4txcIK60aja009nro7aM5z4g+C5fD/wC0Faa4NIRdI8XeErm11RVj2r9tAYnOMD5h&#10;g571+bv7HPifxBafHXxNbzeKtSuIdM8S3FtZia5YmFFc/Kpxn+dfq98H4rjUvhvp/g34yaoTf6Lq&#10;TaYs02BLMBGGUFj1cBjhu4A618J/Az/gnh8YvDP7Xfj3R9NFgdJuvGMl3pNzLdtuaCQBhuAGQc5r&#10;GnhvrOXVqVCPvV7ezi17/M3HmVt735mttE+h/SvhtxZl7wWLoZhUjF06Si3f3ZKPtEn5u0oq3kj9&#10;Qfg/deGPH/w0h8GarqUWrqNNji1W1uJ/MkQSJkLKOoJHqBWjZW8PhXRrDwol3JPHaq0MBk+8qKeB&#10;+AwPwrwWw+Fjfsj/ALdWg+PtCiuLfwx8UPDR03xPGLhntbfWrVd8Mo3fc81Cy+5X8K9wv7yG7v8A&#10;+1VkwpflDxjNf1pkUa1DAU6WKglXoWhK137totO7s7WaevVPQ/nbifC4fDSjUwlZ1MPiIqpG6tab&#10;5ozi0m0nGcZR0eseV9Ua39oJCm15MFvuirlqpZAc9fasdrzT0ljhunTefugnnFPufFtjp4WGOOSU&#10;t0KLwPrX10Xbc+ETNSS7jDmMsAQKz9ME0iyXDctLKSc+g4FZhvWvrqW7ZGBCfuwelbOlWzwRCJsY&#10;21m251l5L8/+GZope4/N/kVrtxceIbe25xbwtK4xxk8D+tfFP/BX39pH4h/DC68O+D/ht4tk02dL&#10;eS8vEjAIm3cIG7gcH86+1LFDPqV/eyEBTKsUZJ/hUf41+Q//AAVI+J8nxJ/aG8SS2M8s8NiwsrWO&#10;I7twjGMKB15zX5/x7Vw0+HamHrpONedmpbOKa+/4UelhMXi8uq/WsKnz01pZX1f/AA7O8/4Jc/tI&#10;eOtc+M+paz4p8WGbU3wQxGR5f90j+6elfqTp3iR/FelW+ryIiM4IZEPAr8V/+CXvhjxbY/F6bX9T&#10;8O3lrb3KrBbTzW7IJmX5mC5HO3HzelfsJ8Nr8QeDlbBby03hVOSQa/PPDGeDyjP62Dw9a1OpZumm&#10;uVSSSTUej5Uk7b2V9kceJ4h4gzzGyeZQbktpONnbor9u3Y8b/wCCqvwv1r40/sIeN/hx4UuEGrXk&#10;UB0mF2AFxOkoIiyemeea/M7RP+Ccv7Wvjb9nqx+BXjPwroWnppUry2Gs3Oqf6Qm85ZMKMBa/W34l&#10;6ro/jbwVrugeI9FW5s3sZ3iySDFII2KupHIIODX4o6d4w/a48WfAnxT+0HffHOM+GfDV7d2k1jf6&#10;iUvrqSJiAkIGM4ABzzmvu+OViUqFSEFK2msnF3WvRO/l+J+4eEtStVw1ehTrRp2lF3lFu7lokrNd&#10;j3zXv+CdXxq+Ifhrw5ovx6/ad8FaTb+FEhj0Saxs1NzAsRBX96zgsQQOSDXT+L/2T/2VvE9x/avx&#10;5/4KFapfalJgTTNLZKr44x/qjx2/+vXyH8Xfh74u8Lfs3eGPjBq/7Qf9qax4vjguofCYYrNYW8jY&#10;WZzklhngnAHYVD8b/A3wG+EFzJ8Mfhl8YtU8WeKtPhgn8YW+r2w26dNLGsgSAhQGTnocn1r4OFXE&#10;0otujTai1paUt7K7bem66H7HRyueNqU4LMJxlNyUeSnGKvG7kr2btp31PrfSf2RP+CdPhC4upvCv&#10;7bPiHT3uCpuzYa+8ZcgfLuMeM4HSl8W/sz/sB+NbmN/Fn7cOr6m8SeWgvb4SHGMEDepI98Y55r5N&#10;8HeIP+CevwT/AGVJv2hv23vCvifWtU1TxXLZaBovhPVJLee4CKCzMS4QAdz05AAq/wDtB6Z+yu3g&#10;vwR8ZP2MYL6Twj4v0Cac/wBtTPNPDKjbWiO8/eQ5B55xXuVZZzhsGsVyUuV7fu3+fNb5HzeGwWCx&#10;Gfzy5Y2v7WN7y9y2mr6X+drH0lo/7KX/AAT+8GWA0nQf29PFNnYwoVSys9YMUUfrxEqjPv1PfNZM&#10;37IX/BLO53v4o/a/13U5LuEC4a81Dc1wgPBb5OfTPFeGeM7/AP4I+fsrfBD4S6x+1v8ACrxTr3jL&#10;x5oo1G9XwtrE8UdvCZNpuJEMwAT0UAk7Tiq37dnwh+BHwM8aQWP7ONk3/CIa54XsdU0h55nnMqXC&#10;B1YGRixBBB28V246ebZfhKdaSp3na37prfs+azt1scOV0cuzbMquEp4qupR5rtuFny77K/37o+kX&#10;+Bf/AATX0Sxkgk/bI8a/ZgqhUGvzKsSAfKq4xhav/s1/A/8A4JXeFP2hNFv/AA58X/E+qX0sr3Pk&#10;/wBpsySZXl2RU5zXh3x38S/8EX/2XPi94B/Z0+Nv7OHinW/EviTQNLutf1jTdbnjttPa6RSjOhkB&#10;cktnCjgVX8C+BPBPwV/4KPat4L+Fdqlhoui3EqaTaSFndIjEjDljlhzXl8TYjMsoySeJrqnJcrlb&#10;2WjtrbWXvLSz1+aOzhTDYPOsXiMPhcViISjCbvzRV7K3RXW5+rNrd/sQaXosmg6X8a/FGk2U0u6W&#10;wi1SaOIk9cxlCoB+lcnr/wCzj/wTJ8Qa9b+Jtc+J6zalb/NZ3948MksBJzlHaHK8+lcf8bdR/wCC&#10;X/wC0L4d3n7V+t6npmvfEqzWW2lt9RuVRmIG6R1RsRIGIANfN/wt8KLef8FBfiF8E9P8U3+p+DTc&#10;aTFoMbzgtb2twpJKsVPzEYOfpXzONxufZdlVPEVsHgZRkoNRiqqf7xxSTSkkvj1s2lZrc8/JMqwm&#10;YSqzw+PxtNwUpOUlBRlyO0uWWt7NdUr6bH3h4g8Cfs3fEaC303Vf2yL2/tLPi3s7++gdY1wBtGFU&#10;4xiuR+HP7DX7EfwY8Zj4i/An4z+HfC3iJ7trmXVLO2gZ53PUvvc7up9q8t+KfwO/4J2eGfiB4r+B&#10;vw9/as1dfiho2mSXC6DqGrxzqsqx7hEyrGpLYAyA2RXl/wDwTL+G8/7X/hCz0b4keNLnTZ4Ib26u&#10;9XhVGk2RS7dvzDG0Due1dWZ43OcHiaWDqZdhqk6s4wXJWq/HrZc3tPdty6O6to0GDyzAVMnrY7C5&#10;riIUKcU5qeHhG8Zp68vLacXqtnc+w/2iv2V/hn+2P4Zm8GfGH9qzRtY06W3EEltHbW8RZQ27DFJA&#10;TyM+1R/C3/gnN8N4PDF/8Pbb4v2OtaO+ipp9smnhfOtthBRs72GQPWvjL/gor8L/AAZ8J/2cr74/&#10;fsfftd2ni0+H9ZjtddswbW4ELGQIy/uhkHnHP5mvW/2SfjJr3wg+EOt/FrSNCt5LqJNISRsAL+/J&#10;DMVyDlvUdKxzPNsNgcww8eIMspyjJzk3CvUqtKMLyerkndabvztYKeTZv/qz7XIc0k1zxjGm6EKV&#10;puUUr3UWndp3S6+ZveIf+CQvjfwR8QLDV/DHjOPVvD51AT3yS/uJYYkGViCjIYFgCTXmGrRXVlq1&#10;5pl8irPb3kiSgMDhgxBGa+6/gJ+2HYfFzTdRl1WK2sJNK8576CSXcFt1wBMTxtHbBzXw1478QWvi&#10;Px5rev2KxLBe6pPNCIE2psLnaQPcc/jX7V4b4XhWGX1cZkF/Y1mn719HHSyvrbfR6pn4f4l57xbn&#10;GMoYfiGSdWgnFaJXTs7u2jbstVurFdZRlcYwKk81lPyvwOmDWebrIJTHA70jX+4begx+dfo10fmq&#10;TNI3A4DNTZbps52gnPH1rMa6ZcxAZweo9KSO8YSqxbJY/eqW0mUk2a8ZfcS3Vjzn+lEshHJXgene&#10;q6SSTYJOCv8AdHWpDMdoXIyo6VlKaOiMbjhKRjj2pwuR958KQMDBqHORiTj5uPampCHYqy5JORXL&#10;Uq6G8IluOdtnJzg1KHYgH06YqGJGHYY781YghRlLu2MdMDvXHOozpjBsWMsp+Y/L9KkQqjN5Z5xz&#10;k8UwKr9Gzg5xTgpIznPsK55TXU0jTkyxBIrSeauM45zViK7CuR19jVEZiOCwOO5FI94YjtC8+wrC&#10;pUOmEbGvHetGAW2kA8mpY7zcA4IOehxWAl7KZdrKWyM5z0q7bySuuIjznoK5ZTSOmEb6Gv8AbmAJ&#10;J5x2qzYySOdzDdnkAdqyYraSWQbhyegrpND8OXDw+c2Vz1HeuSpUjY3UXsWLeJRIqkE5GQBWrHC0&#10;QBRufeptM8OoyB5JCpHGcVZj0xSwijJYg8H0Fc6qXWpcadtTIvY5JJS+eSarvbyoRtwQe1b0mjgv&#10;tIJ56mpYNHgSUJOnJHAHauiNZRRlKi5HPRlgwzwfpUiyrt2uvGa29Q0KzjBfaV2jrnvWNPY/Z5DI&#10;OVB4zWqrRkZunKJYs5FSTdu/HNXI5ozhiM+grMgdY2yW6j160XGpCFNzOMAdM0mrspNotXVyEbaf&#10;U8DrWffXUG0uT9cGql7rkYQtGQT069Pesu61SRySBnNVBO4mtC7PecEiQhewAqaw1FTGDIxGPWuf&#10;lunY5lfHPy+1Pi1MEbCTx/D3rqitDCep0t3fcAsTgcZrMub9vO2p0zg1TfVGliUM+MimpdBVBPJI&#10;znrVrQjl7F9LlCCCOenyjrU0E5LlVyOeeKzo2EvIbBOOh5q7byCCQso6D86zlJDVNl+FHDkt07n1&#10;qaRQQACfWoreVJGLBzjHAqQyBm4P4ms1NsHBIjkRdn1qvKoMwKrg5q2zqeKZwx/+tVXJFDDAUEew&#10;qUSR427s46Cq7EY/HioxOwfBIznitOZWJu0y6lukuSvf1q5a242l2XAAqlZTO2dw+hFatmN67XGe&#10;cfWjmsEVcbFMFiwV47cdau2RguyIFi3OeoB5FMj0m6mcC3jUL0GTW3o2jRWK7jH+8YZZqzlOysaJ&#10;CaFp91DevFcowTqvvWvczBCVikYKRgiob25vGjQ2kJDAcmrum2FpPYi5vyFcnklq0oYaVR3ZjWrx&#10;grIwJ9CsJJFnd8yBu/FLPpU1zIbeO3VyxwuPSuqsvC0d3MtzDEHVOR7VKdMWGZp7WIkKOmOhr3Kc&#10;XGNjxZy5pXOF1PwFaW5N3ao0coXlT0NULW9sI1EFzaL8p5JHT3r0DxVHaQ6G13cg5ZSAoPOcV5RN&#10;qKGR4NmWwfmNW5WZUFc7Oxj0EpHPJKmA2dgNWfEOt6Y4jSyiMaqvKg9/WvOTPfRDzUm4B4z2q6mv&#10;zMoE8wyeeaycrbm8aavc6tNVTduQ7eO3GaJtWmKANJlc9DXLjWACVEoJxSS6tLIAFlGaXMmrl8up&#10;q3tzbvIwLYyeAD+lZV3eRxFti4AzgnqaqS3jkgtKCc85qnevLKxwSvPcVLmkVbqLd38IBkJySOgN&#10;ZFxfsZCQcHqCKttp8sjfMGIPU9xTBohzud8jqB61Lqp7gok+kXkrbWKgDuQK0buZDgscKP1NQWNh&#10;9lUYXgjj1p9xEzAKefasZ1GUolHVZgU2xjjH6VnwLcGQOF+XOTmt1rWNwpZjwe3So3s4C3y5XHtW&#10;DqWRtGGpUlgS4jDDnHcCoPsAjIYA8GtGC1WKQoq/KTnOeM1Zis1kJDN9OKzdU0UPeMaONFBPln8K&#10;srYmRcOmMjIFXn0xUBCpk9ee9PigYIN+R2ArGVXsbqJinTlKsCR97nHrSWdk0dzuTpjpjjNbP2SP&#10;JYIeeuaT7N5bbo1zg8VjOpc1irILGIqQoxk9T61oLZbGUoPfiorSIFlJXA71po4RWYZ6cHPSuOpO&#10;yOinFEtoCihc89BWhbSbGG8nOOtY0MwUkB+MZ681bgvRkbyM54xXmVtTto2TOiEf7pd0SNGx+atC&#10;3sLVHUhiybs4zWLpupqU2SEAdCSa2NNaGVgkUpwcZBr5rGcyume7Qimeq+DdYa3iit5VUR4ABHQG&#10;urudX09I1t5Lhdzdg3NeU6fqNzaWRjWX5V6Enmsa48WX8N2QHIP8JLHIrwqGIrUIyjBL3jmq5Wq9&#10;VyvY9S8VXVjbwNcYBEa8EN0rkk8UjzDJEWUHrt6VzF54r1K/h8ozsUYYYFuKpS6oIIVG7v8AlXVS&#10;pOrK8rG1LBqhTtJ3Og1rXlu5yske7d1YGuA8VmAu8cAHXnmt271JTCVIwSPvZ7VymqMzXbjzgUIz&#10;+Ne9gaXI9DGu4pWRz+o27SnYik/LxxWHqJms1ZXwAByDXSTXKjKdDnGayfEVlBdxF9xyV5x3r2ot&#10;2PJqRVzEYyyItyoBx0xVzSoJ78bZEJIPBNQaHpN4bgQENs3cAjt6V2elaHDZQl2ycjlcdKttJGST&#10;b1K+haHMsYMank8V1Oix3FpOql8N9elQ6ZPbW2FBAz0BFb2mWsF3KHEIDgg4xXPOSkrM6aasdH4T&#10;8a3NvdHT72DII+Vx0rtRrNutqLlpMIBu4PNcxZ6XaeSsohXdj0q29tLsDPGQuO4rjjC0rpms1GSu&#10;ybX/AIhB4Ps9mp2lfvbjxXMXRfxeHFyTGF5A6E1Muj3VxcOYsthj8gFZ2vRa9HP9h0+BoxjG9R3r&#10;3MM3yannVoxT90zdb0/w7pFu1ukrFscjOQDXnHiTUpra/McIBXGc16NrXgbXPsYuppDITyWPGT6Y&#10;rl7b4eanqV8ZbuHIHcE4+lb1IuStYxjJIx/C/i/UdCukuIZCSpBAr1bw38YEvIo4tRjUMOHYDmuC&#10;u/AwiuRC8G0+i1c03w3cWuUCE+lRThOEroqcoOOp63pHibT9RYqXwmOA3BqYNZvekRzbh/CDXndr&#10;dzWYRFPQY+Y10Ph4I8q3HnknHzKW6V3RqO1mcbjqdN4h0RJYA0bhRjJBauUl8NW5meYrkgc7WrR8&#10;X6/JbWITceeCRXNnxqNNsZD1dxxmicotjV7BPp9nbyEttZiemBWYljHpd/50UnyucgZ6ViP4waS/&#10;d2mByfmTtTNW8UCC3N0LhU4+XmueUo2Noxkdzc6xA1mqlxu9M81kTTLc4jEqhieOeteZy+OtTN3/&#10;AK0ne3XNa+meIrqaVWmuMk9COorkdZSdrG6hZHpUOhWq2ytJ83HJzzWRe2Vukx8tcDdxmr3hDUZ9&#10;UhEV2M7lwhHetmfwube1aaSD7vIJGa0kueGgovldjh5beXzSqKMg9PSs/Vb+4Q7QuAOorp5dOjWR&#10;i0wLDI4rIutKSeT97gZPUd64JprQ64K+pkRGO8xI4IAGKWe0i2CRMnbwQBV+XS5kVVij46ZxVa4j&#10;lt3KhTzwTWLNYxSMXWbC0urciSQgjPGa4jWtDMDfuOBknoT0r0G802W4BcLx1wfWsm50kyxNG8Z6&#10;dazbZTVnoefSqyMd54HUGkFww64PuO1dHf8AhmTeZEUg7h1HA9qzrzw9cR5YxhR32jqKzkXGSZXs&#10;ZJJpgqqORXTWGnO9uELbeM5IrAsNHuEm8teTnniujsGeJNrg57HHFctRu+htGxS1LTolUlVAbHBW&#10;ub1axAyWX6gCup1OSZIy6xYb0yfzrAv23FlYHJHHpUxm0huKktDlb7TFkTMQGQcgZ71Vl0hPL3sv&#10;Xg4ro5LNpMxhM5PpR/Y8vll2gJB7kVEqra0M+SSOim0eIvhQRk5Jpy6asPyrBuwOSe9dWNDjfgNk&#10;+u3pU1vo0ZO0QrnufSvvOZHzqTOUtNPlkY/KMDpgdK0bbRgxBlU47+9dDBosaqBHAAD3xVgaYIjt&#10;LZHt2pczFy3Rj2mmCE4SHqefWpJLFIm3svB64WtuG3x91Rjvmh0jY7SAD/dq0hOFjAnsDgOqk8Y6&#10;0kNhu+RY+T6joK3G8hFwyjOeuOlJE1orkiPHuK0UbkuJmxaQrggR556kUsmjyQx5UYxW4hhCnDAU&#10;SeS6EADGOcmq5STl5dOZW2jJIPI7UgsWXGR354rbmsud0YyGPBApv2U7eoBHZqhxsNJGX9gRsYbB&#10;7ZqK60fdk4464xW5Babj86cA9fWri28TjcY8mp5R2TOVi0fCFMZPU5XpUselmMghM56gCuibTVb5&#10;jgfhSpYJEccflScSrWMIaUkzkBf972pyaH5bbih4PIrc+zJyFHH061ai05ZIvNb8KOS4GbaadEoE&#10;bxhsnOSKui2gXCdie1X47GJYwEOcHpUVzZGJPkHvVRiJspSW6bsR+vQiopIB3OfXNTAhSSxOR14q&#10;jqGoGFiMZYDoDV8iRDkTGFWXGBSRmGOQtuyfp0rI/t9kVhu/CqzaxcSsFWU/jVKKuQ6iOnXUE8sg&#10;AfhUltqQTjIOD1rlpLy4IwNwyOpp1nqEyHDgkn361qosxlJM63+0kZWKnkjjJq1pnmXR3A9B2rn9&#10;MglunwqscjnAziu98IeF5HiDFDgj72OlXCDvoYSlYXT7a6dB5K5ZT2HSu68K6NdNbGczlXGDhql8&#10;NeBWWET5OG5zius0jSIbaHy/LH4967qcOU5Jy1K9roqpF9pJ3yFRye3vS/2Y7n96wwT+lbIgVBgD&#10;gVFIVPOOtbmbUii2m/Z8GAjb0I9KiuLh0QxQ9ffpWjuAyc9ulV/sqqxcsTnt6UEtN6lG2a+iLGNQ&#10;UxnBqxCZZJVduF7DHWrKxoi4x9aBg8A8DtTSC1xrp827HtShhggj8aGAJwAc0u3GQRxjuaq6HytM&#10;aMKcDn3oBOSD+Gad5eSCaGXIouPlG4JOT2FBJJxtweuKGyc5PbihCzqeAPelcVgwxbhflxTxgHGO&#10;1IODk56U7PpTuUlYRen40vXp0pCdvajIHXimNLSwBQOlLRmigYAkHNODYHIpoOe1G7njrQBIMAYA&#10;+oqO5063nO5k6jG6ng8Z61IkgC4APWosJpMzdR8OWl5F5bRggN0xg1Rt/B1pHKSIOD2Y9K6FXy3H&#10;HOMVKACMnr9aQuUxLLRXRjE4JUdM81qw26xZjHTHFSTbo4t8adOTTLeczKXYfTinFK4WtLU5fx9p&#10;1q0KkL94kNXj91oYub2eSHaxyRtx6V7h4kltHjkik28rgMw6GvPNZ021trzzY485OGKDjnuaznG6&#10;CLZxkXw6e+tmuYLcMmcMGHQ0y48BWduiu0X7xOHQDAH0rtb2JNJsF2X4zIchVHP41nyaN4g1OMFP&#10;lhb7zMeTWMoGvO0ZvhHw88eoRmyUhgwyfavSZLGwsrbzPsoWfbyfU1U8MeE30aOLUtpdgBlWXiuh&#10;udPhvlS7CFSOikdfarhDlQnK5yF34dXXZZGuLbYVTOVAP4+1czqXg3yHkuEG4A44HIr1azsraVT5&#10;8DqDwrA1FrWi/wCht5Ftk4wDjmiUE0OMrM8OvPDB+0+bEmVI4Jrf0bQoEQxu/JX7oFbmoeEtWid5&#10;/ICxnGDt6GtDwxolvZr5twuXYZLletc6pe8a8+hzX/CPx3kyq0LfL/CPStO3+HlgIxeTQEuRtX3r&#10;qtI0hpboFoV+bpiurGhxJCgEY46cd60jRiS5yR55oXwotmv0vbi02hPuqen5VreIPBcEmmS3ENuF&#10;k24JI4IrvI4A0QBX7vBplzawyRlHQbccg1p7GKWg7yZ4Jqnh29+zyfZ7bcYudorlp9FbS7nzmyof&#10;lu3Ne2+LdIEF65t0xG452964TxjollLbG4kypClcAZxXNOkkVGozGstUhmhVLW4zgAOB61raUI8y&#10;RXN0uzbnLHr9K5DSdG1GxuZWtIJWyPlJH9K0k0Lxjq90ixWsvtlMVEUNpXOouoWsLCWcyq64yuTi&#10;q2l69cXUayWTuAjYYZzg+laWifDrWry3NrqkxdpI9oG48VsWXwzGhWyJCdw/5aqOeRWig2Q2kULC&#10;5L3Za5Vn3D5t3Sujh0AXujv5EoPnJyMcD2qTTfDa3UJ8zYFVh9fpW7pNibVjAqjaPu/StVElvXQy&#10;fDXhUWNsTJFhmGM+lT3thLYSedISUJ4Kjoa6IQHAXZUV7aebHsdMjGKvlBxKmlhTb+YTn3rQhYr9&#10;49qy7XTrqyZts4Kn7o7Vcsr55ZTE8JB7mqT01BLQsHB7dDxRvRQCx60pxjcAfc0nlowyAKB2EWfd&#10;wv5YpQqgYCjB7Uiw7QSD19O1P2/LgU7isMkhjfAPrxUZtiuFLfQVY2grwelO2BuT07U9UIrQ6XGr&#10;bh178VYWGJiEcZKjjipcBPmJ4FV7ibyyZkHam9wtZCyqofYxwvUVLCw2AL0Fczq+s372zyxlIwh4&#10;kc5xTPDfi25ZGkvJ0kUcEjgUJ6kqaOmMipOY2BJIzinyILiLyivB6isaDxDaT35f7UmQPu7uT9K2&#10;IbuKW3FwrAAjiqi03YqLUrpmXeaTG6eWxG3OGBrEa3Og37GeFCjcozH7orX8QeM9J0mN/PmUkDG0&#10;nHP1rg9Q+Lei3tyY3eMbDt2lgfzpO1jB8sZWTPQNI8QafcAwwzAP27ZrkPihPJq2LWS4MaxZJHr7&#10;1zieM9MlumubPV40OflRSOtUfEfjGEzNNcXZmbqzY4HtUuTsDldWMT+y5ryQTNveJT8pOeTU93ca&#10;ZpVr52oTLGNp4J60y58fadp2kySyWbDAOwnpmvJfFviq61i5cySkR5JC7uKlQ5tWK+hY8a+NbJ7l&#10;ktlTbnhh0NcNf+Kp558KpCg8ndjNGuS2rleDnkAegrIuY1RgFfnOSK2i0lZGTcrltdTlZiZgwB5y&#10;GqX48/sL+B/2x/2Z7aL4weM/+EeuNM1QXHhnVoHR7qK3YESLtc4ERIB56kVU0/Tb7XNUtdGsQWkv&#10;LpIVUerMBXgX/BTnxP8AGLUvFvi/R/2ePHl2dI0rTl0XVIrCIYtTbxYY5PqxbOPevn+IcZLD0IUo&#10;KLlUdve2Xm/wPp+F/a0Ma8ZGbj7LW6V3rpbt3Mn4f/8ABEX9mO/+I+irdftk6hcRrq8cDJFFbKsk&#10;pPEe9SQGOMAetfevwq/4JYfsR+E/F8PhvV/idq1/qEZH2XTrq/igfzR2wB8xHpX5Of8ABMDxv+0/&#10;pnibQvhT8KvH/hrVbW18Q6Xc3em+N9PJVmmulQSRzpzlSS3PpivoH4v/ABS8beAP+C3upt+0Z8XC&#10;+neHYll0ODSm+zWIuMLIkTgnktyMk54r8l4lp4nD4/8A23B0qtKknJ3crONm7KMXe8t1dONk+qSf&#10;7VlHFGe43BzjhszqU1JOyikpOV0ld2Wl3Z2lfa27t+tfhH4NfD34K2TeGvhxI8ltJM0kzXFyJXWT&#10;j5S3t6dq439rD4IeC/jZ8F9Z0fxdLqkbWdi0lnPp2szWjQv/AHj5TAN9CCKoeBP2jfh7of7QB+D+&#10;r69aW0XxDsf7V8KrJID5txtHmRo/RzzkL1xXpvjTRL7VPC1/odgGMlygiYBQSF3DJwe+M19Nw5mm&#10;C4g4Wqwy6kqSTnTUEmoxs2ly3SvFq0k7dWtGmfmubU8ZhM6p18bNzlLlk5S3lte/mndNd0fENh+y&#10;78FPDUURtfCdgiwqkc8lxal5ZFwNxbIJyTzkV3dx8F/h74f0i2vvBPgy3wjM8kUGmIkkoycbsqMH&#10;3r5W/wCCgX7fHxm+FvxK+LP7NHw08MavaeNvDVzZr4DuoPDsl2JrF4t0lxM6qVLFuF7CvmrxH+3f&#10;+238Xv2OPh/8OtH0b4l6n8QLvxzND4t1LTdCkhea2Vzi1jYKBkeo6DjNfyvX8G/ESvjatP27UXV5&#10;btzvytc3NZacvS999NNz9jpYnB4mhRr88UrXe21u2jvr3/I/VLw54D0W3RtStvCVzM8tthkCIrRM&#10;R0bPcc9Kg1LRLfTrI3Og6PAWjWRba2muYYC8hGTy2cEkbc+9fm58Rx+3X450LSf2fz+zr8YtQs7C&#10;yvBD4kt7l7W5kkkYNF9oy4GI+R1JNYXj79jr/gqP+2VNa+Jn+DN/4LnhFvpdnc6j41+zRJHbxhGn&#10;mgDM+XI3FhnJNLL/AAB4hxqg8TiHFNvmb1Vr+7pzJ69U9Y6bnTVrZZhm5zxUHa+i129HbVbNem5+&#10;n+lWemeKfC2lwa5YLYXOqW5mvbMXUUxtXHPlmZG2nBGNy8ViaV421WwvLvQpNBtjeanbz39nY3Wt&#10;2yiKOAhFi3jIBkHzgnOAa+Ifhf8AsR/8Fbfgd+zT4n/Z+Twn4Q8RW+s3izQ6lZ+Nn+3Win/WRwNI&#10;qgK/Ugkda8UH/BHb/gqf4l8UXWq6F4QXRreRQ4i1Xx7Gvlseqx7d2R39q9TBfR0zKWKr0MTiEoKT&#10;5Gk2pL/wPT8Xpvrrh/auSrDOcsTFpvbW6633TteyfWy31P1j1iPSl0OPU7iyhmNvYC8WKS6j2NKB&#10;kKJs7Tz8u/7tcxqOpT6t4V0eQw2F3JeXaXOqxSa7bxm0WQ/MiuBtbywAMDluxr5D1/8AY1/4K0+J&#10;P2QZv2SLz4VeH4STz4qs/H0azSx7uI8kE+XnJYYB9K89+FH/AARY/wCCmHwV0h9PTxv4I8QaU4aa&#10;40Z/FFxvaQjgxs8QAbP947a48D9HLiB4atWrYiMZU5vlja/NBdU1UVm73tbe12dFHN8hpYiEJ4uN&#10;m37yTdu11fTfXXS3U/Qf4631wfDUmpWNjZ+ZYusOmrd6hHaqPNO1isjDAwPmAIOSOK2tG+IWgxWO&#10;g+D7bxForR288enS3N14ihSe42oGEsakDzSxO0qMdK+Jv2m/2A/+CrP7ZPw68E/CTVH+H/gLR/Bp&#10;W4+2SeJ5Z7rVZ14TzRErqVUYx0rz/wCMH/BIH/gop4+8JaN4aOgeED4g8P6kl1Y+KtN8aiOCR0II&#10;YxyIskfuORxW2W/R2zmvgKH17EKLk5cySu4q1otvns1fWy2u732WM81yCVCVB1481O7i/svpvfe2&#10;vq/I/Sv4k6naaXpMks2r2VlNcSi0mn1LWY7Qra9WeNmHzMo/g614j+0N8VtC+Ifi7wz4Qh1HQdc0&#10;htMknllsteilkikhOxY3gXLlWB3gjgEZNeO/Hn9hP/grj+0RrmheMfipqvwYvV0PRIbOLRNF1a8g&#10;RnAAebM6FTM2OWJK8nFeH/8ADm39sT4VfFVf2i9Dk8E+GtU026jvbHSD4qluTPKp+ZR5UYUI3dSQ&#10;Oa7sl+j/AJrgIOWKxX7yMZOPLrHm1UbvnTTts7NXez68uGzvh/DUKdSVaMp31VnpddG1r06I7X9r&#10;rwtoXglE8S6To1vZyTwrdtN58K+YwbYI/L+8QQQd/TjHWs39iz4O658SdTh1fxNpiWi6lK4k+xxI&#10;5e2VwC5bcfLyx5A+bGO1cr8Qv+CYn/BQn4s+NdS+LXjk+AfENx4giJa2g8WCP7Mn8MMccqDYq9ua&#10;zfgh/wAE7f8Agq9+zH4d8UeFvhj4R8L6hp3iZF2xXHjiF59PkU5E8S5wH2kr1xyK/QqXhlxHT4Z+&#10;rUsQnXfLq33+JKTl09NbaJGz4h4fnUveKTuvR97WPqf4sad4S+GvjXxBoPxD+GFzJa3nhiRPCejG&#10;2gUFrN1Z7iQqcyecGGzkY2nI5r46+KuvaJfaqmt2+jxNNZ2wlJFsglXJ/wBU2QRtGegx3ri/jF/w&#10;T2/4KbeN76z1iX4E+NxqFnG8VzNF4iWQMhI+UHzTx14Xjms+0/Zk/a98K+DbXwt8Wv2b/G9kBKYU&#10;vhZu7zqCSFDLkZUnIz1967MD4e5rlNOFeVeUpbNbWSvr8WunXd7sqlmmR1JOi+V6b9G7dE9j0vQr&#10;P4dWvwc03SfEnhmzi1bxHqbj7QmmAI8EHLeyDe4+Y8cdK0vhf8L/AAFBpmu+PLPw7ph0+aKHSJJ7&#10;ey2eXbGQPdsGU53eUrDJ65xXi/xb+EX7XXhDx9o1v4U+EHji88O+HrGGKKGXTpZFnbIeVyMdycfh&#10;Uf7bXxs+KXgLwjoPhH4KnX/Dun29k974x0aOyYNF55ABkbacqAMZ7Zr0cVw3nmIxFOhRrNe0T1u7&#10;LrrbVXVkvzMY1cmrUJTlCL5PJXP080z/AII9/sT/ABatdP1yw8FRwQ+KNNWXTRokrWwt8qMMqkfK&#10;dvO08E59a8R/aE+JHxT/AGKbg/su/s+fEvV9N8L+HkMCWrXJbJY5ZuMYJOc1yP8AwTk/4LYfEqy+&#10;IHwl+A3xC8V2N94WtrefTfFGo6zpv+lPM6sbRoZEOc7hHHgr3JrN/bH8VzeLvjDrWuXTHddXhkO7&#10;qcknFfa+C3B2eRzfFUc+vXoJe6qnvLdLrd6tN69GtD+VvpKcQYnhnKMP/Z1X2VadRWlTdnyat3sl&#10;5L1vqcpP+21+1X4dtc3Pxo1Z9NTVLa/vbMy5DmCRXHv0Wv12a7svHdlY+LtNmE1vrWnwahE8Z4dZ&#10;o1kyP++q/ETW7Qajp8tosGfNBjJ5xyK/Zj/gn5qNr8Tf2Ivhn4lS3ljubDQf7Kut3UvbMY8/QqBX&#10;7NxFw9lGTqFTAUI0uZ+9ypRv2vb5n5P4TcW5znv1jDZjiJVXBKUeduTSvZ2b76Hb/CzSbHTvFtxo&#10;Gpgi016ylsZYX+4zMPlz+Peszxr8P5j8OdPE7K6eHb+awLjH+qZsofXg5Bru00G8sNStdbgUb7O4&#10;SVcj+6c81v8AjHwZZ6rHrljYxARahbi9tlA48z72a+Tn7sk2ft1G06bj1/p/mj5nj8OLczeVGShH&#10;Tjg1cuvBU0cfmT2ztgckDkV6BF4LZSJ/LVcdMDkVY1LTVjsXRGG8LjI4NaaXOe66Hj8+kxXaTWzF&#10;FKA/KeCa9LTSvhrbfD+TxN4etrvVDaWUUN1bCfZLaXHlEb2AwWjDHPy1534h0u/0+7eVFIyeTnOa&#10;qeD2u5fGOnWZnaNLi9SKRwSAVc7WB9QQcV5WdZPgs6wUsNioKUd1dXV7WTs/U9TKMzrZXi1Vh10f&#10;TS55ppPwP+KWkeB9F8N+KP2t7DT59IkX/iZQJAZ5ljvWu4wRPIfm+YRsccqo4rifEH7MH7H+tWN5&#10;4W+Nf7UHirxLYvfTXX9lt4hENvE8ly100QS0gUlDMxfaWPbnivmf43618Tl+OHxL+CPh3SprifR7&#10;2+8lLeICW0t4CTI5LEHhMHg59KhvfDnjn/hn/wCCXxOTxfJ9m8aeJbjS9SkA5thFdLCu4jlsplix&#10;9hX4Rh8rr4Ks3hcNTg+a97Xd+62trp5H9Sf2HgvZwnisZJ8y2ikul7del/U+qNL1b/gnB8KPFWrf&#10;Eax8JbNe1VQmqa2umXdxdXahBH80klxuGUUDoOBwKz/CnxZ/4JUfBe/ufGPhjwo/h291nS5rC+u7&#10;fSGt3vLWVi0kTlrjLqxJ6jP0rwf/AIZcntP+Coniv9nDxz8RGtNGXTZr3TdZdkENzELdXgBDnZnc&#10;CvGDx2rhP2ZP2Z/ht+0d+3FrmiftLa5NZeE9G82YQSKyRXwQBY7dJOip1J2nOO9fSYTBZq/3WInC&#10;0kk3yq+lrRfdLp0PPxGWcMqjKvGpVlypS+J6p3s1pu+x9W+Hv2mf+CXPw70DUdI8CfB6SPRtUtDD&#10;qi2Olj7Pexd0lH2jDj2INZegftpf8EudK8KXHwY8B/Ai3j0C+kMt34dtNDt0s7puDl0Mu1jn+8D0&#10;ryf/AIKGfsq/s7fB3TLSH9kyG6urDXLfybzQNOEs8djJGQRMhOWJcEgj24xXu/w5+C/7CsP7Lek+&#10;A5vD8Y8RN4eU3WpSaI5vxeMu/eZNmch8fL0xgVvDL8bB1Gqiu3e/LGzaWjeju196Oerh+F50aFb2&#10;dSSno7zd49/lp8zl9X/be/4J4fD/AMHn4a3/AOzC1j4anuDeHw6mm2i2sk3TzDAGKg474A/Gn6P+&#10;2l+wPrPgn+yPD37JsUvh7TS0kGn/AGa0ktrctyz+WRtiz3IHNeQ/shfCnwtL+2Uvi39pnwHrFx4Z&#10;sNJkbSrjU9DlmhkugAqMQq4IIDHae9ejf8FHvht8IvFVtZ+IP2OPBGrS6tqlu9h4lsNJ0Oa2tzCF&#10;LRSsrIASGyPl/GrngswxWDjOVRc/NzNcsd/5lpv5mzwXC+Gzf6oqMnG1lJTdl5PXYgk/4KW/sXaT&#10;qdrDo37Mli0ljF5NgkqW8aWyMfuIWVlRc+gFfYf/AATo/wCCgPhLx9o/iu1X4JGzsbS9tHiDalbP&#10;GEaM4ZcoOhHH9K8D/ZK+G/7Hng39lLS/BPxT+DmqXev3GluviUXHhCeWQ3D53EPsJJ6YINaX/BJD&#10;4AzWuj+KvD3irwn4is/Co+IHlxzXGmzo76eFcxKcruAGQPbFcGZ4LNMtp0quW1b1W7fCrRctG3o0&#10;l/M2npr0FDDcMZjlmLji6MounblblJ8y5l8K5ld22R9c+Jf+CkX7Ft78QLf4d+MfBmlSeImkAt7W&#10;6azkmDfw4YrkH0wa6rX/ANqv9ne0ujrviD4I20NxZQZ/tGeO2EsaDqA4GT9Aea+OP+Con/BOrwN8&#10;S/BN74n/AGZvg7rMvjnR9RjudB1XTbJ4ZLkBuUkdvvADODx04r2T4HfCG28QfsdRan+0do13beM/&#10;ItrRtKuYmLxMAA5OB824ZBPSuDHy8Q6VanSp46nJOL53KlTUVy62T5NU+i7+unC+H+Anl1LG0oVU&#10;nOMXDnfPeVveUVLRd77d+h3PgD9u39jL4nwanr/w1+Gdlqgt2Nnqlnbw2vlxSM2MumOrZxnuK1/C&#10;v7QH7GPw103UfA2m/CnTtIsNXJkvtDW2s4rV3YYZPLAAO7uD1r8+P2Wf2bNX+Gn/AAUv1jTvDXg6&#10;90T4e69pbwyXl3EY7NrhgMN83IKMSQTXtv8AwWM/Y++CGofAnVbX4Qa7qkfijRtIW/s7rT9QaV7i&#10;VSAV2pyxZc8CuaFXjOviak6eMoujBxvKVKnvJO9oqK5mlfVvbzdl6OJ4W4Kp5nQwT9vavHmjaTlZ&#10;XslNuVlZrouvld/SXgjx1+w/4V8EeIvhZo3wOKeGfEd8Z9V8My6Zb/YCzAA7YgdgU4/E1f07XP2E&#10;/FWgWHg/Ufhlb6hYaAWGk2dxbQyHR0PG2EI2Y1XoMdK+b/8Agkv8GtW/aB+Anh/Uvj9qF1o8Wn6e&#10;ba9gu3Ntd37LlQSX5xjBLYz/ADrxH9tb4W6z+x5/wUH8Dal8CfGGrX2harqkdjq1oFe4iMU0ioUk&#10;KcAZfO49MV5uHxnHtTCPHYyOGdKMqkYXpwcpNXbaS1tLWze76JahR4U4XnnlbKsPiq0cRBcytKXL&#10;dK2s76NRte19Ha71R+rHgX4R/Anxl4H067Oi3F1EYZfsN3qI2XMcUnBTcuCFIH41zeo/sB/DZNZb&#10;Xfh54y1PSHluvPmtpJhcQu3HADYKjAxwe5rwzQ/G/wAWr7xT4o8BeCvFUaXV94hs/D2k20l0SbRE&#10;GSUwOFAU7j7mtPxX+3p4p+FnhzxpdeJrYzX+l6s1tp1utuWESxpskIK/e+cZH1q3xF4eZhgYUM6y&#10;iD05OeMOW8oX91OPvX0i0rt+/FbXZ8uuF+NsPi5RyvGOTnZ8jlf3Z8rV4yXK1eTu7WvGT7Hjn/BR&#10;P4/eKf2MPAHir4dy+JtL1fxBNDbz6LayOcXEO4tLuwcxkYHHPFflv8UP2nPiB+1Nqlp4l8XaRY2S&#10;WUJhtLG1j4jy2WYsTkknB9BVn9pb4j/Gb4qePNX8SeL9J8Q37XF1JLNqF3plwxaNj/eK8DH6CvLt&#10;C1NtG07y2tZY2kOf3kTIQPdWGR9a34f4co5FltSOFpSpwnLmjFyk+WL1Ubu17d2r3ufvOWZHleVY&#10;mjGVWFWvFXnOKSTlZJtJbLQTxXCyzTtn7pwNx5/+vWR4LWOLxHC5B/1xzgcZrV1qY30HmeUVBUfN&#10;3xWd4REY1cLwWEuSDn+lfT07rByT7H0q5XiovzPd/DVxDDaZlnT52XdE65Lc9OBXjvju48jxXrGl&#10;STAFLzamEAB79hzjpXrWh3EhFvH+7VZNm4ujswB6FdrDB+uRXhHxj8Ty6T8QNYtYYHkvHvCkMbkg&#10;gjjc3PA715WRUHVxEklrb9Ub59j4YHC88nYo6gbW5s1CSxG5ZTiAsC+OhOMV0Xwe8RWGnxPp5vWM&#10;qZRUVwuGxwD8p4969z/Zm/4JJ/Ezx78G5fjn4+1g6f4m1e3a88GeGLi5Canq1rHkzTxQkfLGeAgY&#10;5IySMYz4P438EXPg7xU91DYXGmX0UzR6nYTZAWQE9CcZ984Ir6rF4WjOg6Ll/wAP/kfkMOOsZgs0&#10;VWMb007Prbzf9W6HsNhIsumyyKZnkRSxSWdmAO3kc9a8XurxWso4ZyQUkYKMnpk16b8MNVtJ/Bse&#10;o3kkv2WIyQysEVx5uCUUktnJz19q8tvbCdbwyM4VUc4UKPnBJO7GeK+Zyyg6NepGXRr8Ln7J9fp4&#10;/Cwq03pJX++xhyyoNZRX4CTA7S3Br3n4fpdJ4atjbzsiorsreaxdO4wRg8GvBJkY+JRAuCzOu0Ht&#10;+Ne/fDiSKbw1CzysGxyP9o/WtuIv92p2OjKOVTqXPQfBv7V/7Wmu3VxYTftB63DbWbmGxW3jVPkV&#10;BgENnnoMk9uldX4V/aJ/assrr+00/aS8VTFXVPIfYwUEZLcctzxx09Kwfgr+yh+0h4nttTvYfhHe&#10;2KXV6hs/7REcKzRFD843HPBxzxnPtXp3hr9g/wDac03VUln8L2TRsTvZL+PcoIwCB39K8WvlmdVZ&#10;P2FP3dNkuy8vyPCxOO8PsO5QrTo38+V/f/wTzvxf+0f+0J8QdbfwF8T/AIs6nr2l2s6zwQ3IEcRk&#10;P8RUfe2jgZ4718m/tF7IPjFq7CYSOXjUOMYb5etfU/xV+B3xr+EHxQu5viD8LNS0nTb6LZYakyeZ&#10;A+Bk/OhIHtnGa+Uvj8yt8X75UUspiTgcjAXk162SYbFYbNJRxEWpciv+BVZ5RLKqc8u5fZuX2LWv&#10;12KXhue5tVVUcJnrz1r2X4O3kR8KXciW7KiyncxjJHA5BOeteLaY8YiVkB+Y5A/kfavWfhBdxW/g&#10;m4lu5V8uW6ZnBlxgDqRx1rozmj7Sl80exgJqNJyeyVzL/aF1CG2ttJtLlmWRrsywo752rtxkIfft&#10;U3wh1mDQfD2vavMgRhCtrFMzAMZGGSoHTJGTXJanY3/xM+J1z4qv5x9is5NtvuJCIi8ZJ/rXpXxa&#10;/YS/aQ+LP7Kr/HT4KafcjT/Bwk1LULBD5dzqC4+aWFBzKI4+WHUA8V6tLIYVcLSwk52ctfxv93Q/&#10;DcR4nwnnlWdCk5U4y5b7Xa0+8i8HanFqfimwNnDJOGU4jeTDHI5GcYxXuX7Ovwy8PfEr4hCLx3q8&#10;UPh7T0+0XkolClvL5MYbgjgfiK81/wCCVH7Nz/ta21x8SvHGrHTvDPh8rbX5tXZZbq5bpErZwq45&#10;J5OcCv0G1TRv2bvgxpbeEtF0Gwh1W6091tLYnzbh1C5aRgcgcDqcfSvyXiPMaNLiePD9BSlWl7rc&#10;V8Pz727bfgfYZx4g4DC8O1MTB2bje70S079/Q4PUdY+CdnrGreI5PBGk2HhnRrOI2nmQtIsvmrkO&#10;kajczegbnPaue8CaL4C8cfECbxZ4tAm8M2uiLeWGl3sRiieQ52TToeRsU8L0U9a9B+FHxO8HfDn4&#10;H3HxV+I/9lW8es3E0sL3VqCxhyViVF6tJj+Ec5Irzn4UWuj/ABQ+OfhPxDri3sXhe5uvts2h3EYh&#10;a/MfzRxXAPIjyM7B14Br2qUuXLMx96rGFKKSe7aha6gvPqz+RswqVqmc5bUqxpylVlJtec02nJ9X&#10;tZM4jwOvhH4u+OR4Wt9flTQU1lLfW444GjM8QbcIw7ABomGMsuQw7ivrz9uV/CPxC8XaBqv7O2mv&#10;aXHh3Q49OEfhjTkaTVAFCiCOIAbynO3HSvMf+CjXx++HPi3xnpni3w7oNlo99a24szb6JafNOVPy&#10;5VB0QdWHAH0rqv8AgnxoI0T4t6T458S6xJqWp6pfwyabcyEeTa2hxmOPHBOckv1PfFRn+aVYYDD8&#10;QUqkvZXpw9lKNpNKTUajT1impXaersle2/Dk2V0atbFcN1Y6vnn7RNJapOVNNXTlFxsrOyTbtc9A&#10;/Yo0a08Nahc3XjfVW13w5rVhcwazLdRtHOl0F2/ZZo2JMcisMAcYPSvUfjRpVprnw+0v9nS+8Zlv&#10;EV9Ypd6f/aceP7RETErE8vTzAMAHqdua6D4u+Gvh6PjVrnxi+H1rcW9vZae58V29iFNvrFxGNyvs&#10;xzKmCAy4LE4NeNXTn4teMLH4t6Rdy65oGrarapq1jeWrQXmhgbQbaaE/PDgHO7g8596+ZzmhRyzA&#10;4uthHGsqk5p8rteLaU5qXxOPu+7o1G8rXi7v0cMquZZjhMsk/ZexjG0pK6bSbjFrbmadnrd2W2x7&#10;H4HvtU8S/CvU/C/xG1KHT9Q0TVLa1j1S+wkssojRo/NJ43jOwN3AHfNepfCXRbXWPEMHiPxEqWeu&#10;WzLBMoG37SFHDHsePSvKfHbaLd/CXxr4b+IPi22ttLg8Q/2ZpOt30ZLPGojMP2hx94h2KeZxwBnk&#10;ZMHwV+JnjPRbuH4V/FbR5EnVo4dK1jzw2Vb/AFbrJ0lQkDDA5Ga8qhi6PDmcZdmFXmqwUFFtvSUl&#10;J8nNbaXSM9nd3um7evgYV8TRxlCHLFxk20t1GSXNa+67x6dNT6Z+O3hzw74j+HF5H4k00XUVo8d1&#10;Eu7G2WNgyNn2IryiHWNQv7JbuPUfNkkkzIucYrutO8T+J/Gfh688A+ILW0a6mt3jhv4ZMpLjgBl7&#10;N6814vZ+KH8M383hjVbMw3lvP5csb9mH9K/rvKc/ynijDfXcInaSUZKUXGSaveLv2v0bWt09T4nH&#10;UsZguShUldRbas7x1tqvW3rpqdpJrl5p1yY5JFkAAxu5I963fDt9cX8oW4+6x47YFcLc3v2l4NSV&#10;icZWRSO49auaPrOp3MhuoCRsPyAcY/xr1MPU5qaXVaP1Wh59aPLUfZ6r56npM2oW1oUiWJSiyAk5&#10;5GO1RXXjHyrgvbv2+71rhtQ1XxHcwKoiKhsvI2efyrBbxFLFKHW4YyZxjPOaJVHCMpv+rAo3aiv6&#10;uWv2k/ji3ws+APiTxjJcIkqWrW1jC3DTTy5UEcg8ZzkdK/KBtRvtW1xLid/NuJJi4LElm/ibkcnA&#10;yfwr6y/4Kd/Ftb+LQ/hFZX1nI9mjX+pxxg+ZDKwwqlj/ALJyQK+QdPvJo7+G9tzpxlsW+2LFNqzI&#10;LkxHPkfKM5k+7tHWv5j8S83/ALUz14eGsKEeRa7y3k/v0+R/Uvhxw5Sy7hOOKrwvUry59VtFaRX5&#10;v5n1t+zRf3klxEiXt0rwweZIuWL2do/XUUDdVlwVZa+zPhN4hFlPb7SvksqgIJBgRnhcexHNfDn7&#10;OV3DNqtppljqtlaNqMZ1h9bW+aeO1B+ZtBk3AYXHQGvrnwPq9xcWVpqUMEtuJlad7RrfPkJ90Qn0&#10;9Vr+ccLmNfh/iynjKbacZJ6PXf7v179zz+MMJTxEbOKV12t/Wz+7XfXubzw9eJqGsaPHZGSGa3nS&#10;MhdwVWjYg1+DfxJ+CPjjx9+zRc+N/h9dF7HwR8RtZGvaVEWMksMwaMSKq8syt1XuDX9CllFceJvB&#10;c0MF68D3OnywvOke2RSyEBh7ivzd8SftFfs+/s5+KtU+F/jmDUrXVNKvGGqWmlaJBFE0p53GRuGZ&#10;gQST61/cmd5vRr5Xhsyt7kl6/FFdNddz4zw8WNwuMr4fCwc6icZWXaLf4a2Piz4kfskfE/4gfBT4&#10;e/tJ+CV1PV7geD4NAuPC6aTILqNoZiwmwxGF45HHXivS/wBoH/gmH8TfFPxKvPjl8Ebg3t347sLS&#10;bxFoetXcVmulTpbohEbgFmyV5BGBzXsWu/8ABXH9nLwwqwaF4HMrhgEOp62qA+5WIH8awx/wVR8d&#10;+KEfXvh54C8Hw2IZkiklsnnYYODkufmHvgV8VV4gwsINzpz5GlF+61orNatRV7rofsuDy3jadenV&#10;oUYwlBzkuaS+3umk2/wMv4Qf8EtvAnxl/ZYuvgB+3X8LL2Kax8TvqPh/UvDWtAT24ZQrbJFGArd1&#10;YHPWrX7U/wDwT38TReDvA3wb/Yk+DsNp4W8KaHNaKmqa2kTI7vuLEybjIxOWLHkk1t3f/BWD466d&#10;ay3Nx4c8GxwQRF5ZF0UsyKoyScH0rjR/wXJ+Jtxm4tfDmhzxMT5Zh8IOfl7EkkZ/P8K92HFuAxuX&#10;LCRpVJU09uXbrvc+ep8F8dYPPZ5svZqrK7+LTXTax1niP/glH+zf+1B8H/hn4c/a5+F+txeLvA+j&#10;Lpks2h66I0lhVixgaRCQ0ZPIPDDOOKwf27f2Ffjd8XPH2mQ/Aj4Z2kHhbQ/DtjpWk282sxxmGC3U&#10;IIwrElgFAwSeaZY/8FmP2iNYtp9S8N/Bhr+C3YrPc2Xw9llhU45BdQQMfpWNef8ABcb42hWSx8Ca&#10;YsqfKY5PCKhVx/Cfm4NduO4j+uYOnSrYapyK3L7ttvO55mW8JcV4HM6mJw1Sl7SV+Zc9997q33Ht&#10;HxV/4Jwfsc/tGfEDwT8eP2gPhRrE3jTwvomn2d19j1doobsWqKI0nRCVk2kcEY44Oa5L4b/sB/tK&#10;/F3/AIKAeK/jBoWm+H7bRL2Rp7DztZUTLCY1jA2AHH3Rxk1xfhf/AILB/tM/ESe7Gjaf4es0tIwZ&#10;VuPDUQI9cE85x2r179gn/goD+0p45+IXiXUtc8Q+HkjtIIlEMOgxpGwyfvbcNu9wRXz3EfFuVY3A&#10;PC5nSqexVlK3LzKMrLT3rdfuPSyLhHjzhd4jMMI6V3CS95uUdbLax9Xftdf8Ecv2dP29/hj8ONI/&#10;aAv/ABBpmv8Aw6sFi0+/8MajCjSLhd8EnmxOskZZQRgKQehGTXinwB/4J/8A7UHg79vXxL8VNW+G&#10;Etl4Oku9Mj0e+m1W3aSW3tkCZZAxK4x7E+leu+JP2/fjR4UtY7/7Boeoea+1bex0qV2+pxIMCoIv&#10;+Cm3xTtkX7b4G0shgPnbTLtMe2AxqMw8RfCvM8DRwNf28IUuS1qd78nK43acuyvpqfOZNk3iflkK&#10;0sPGnUjWU42crpc7vLlWjWu25xf7QH/BCf4PD9rTxb/wUN+GfinxPdeLNUimvYvBKeSbSTUZIfLa&#10;VZMCQKRghCcBsnODgU/+CSv7Efx8+GnhG70D9oH4c6l4at9W8P6nY3STXKGVDcS8YK9DtJIr0q6/&#10;4Knaxo9oNQ1fwtpjwlsb4bK9UA+hJQipYP8Agrj4eNuJbrwZYuQP4L+dcn8YOPzr0Mw8QPCzOMfh&#10;sXWqVYexkpxXsalm1eydou61eiJwOSeLWCyLEZZDC+0hWSi5Nrmio7cuq19Uz43+LH/BDDxl+w5+&#10;zP8AErQPgf4h8QfFPUPiDqds0dnb6QsL2FrFP5gUqHYSMd3L8E7TxXrvhr4LfGbwj+zLf+GtX+E2&#10;uwy3l3pYlhksX3qkKlmPGeM/lX0L4A/4Kj+EfiGJn8P+BIr0WzFJzY66reW3dTuUYPtXsfwV/aPt&#10;/i/aXl9L4KuNKtrSRY2lub2OQOzDIACmubMn4Z+Ieawo4bMZQrJTSiqc18UbSb5oLaPdoIcReIHC&#10;mWunmeCU1GpGpKUppSunHlVoy8lsj4j+CrS6X8NfipqKwvDOfCRUrImCoabBH5CvJ4ZkRVRZQRtG&#10;MfSv1R8YfC74U+NdD1aDUPC9kf7V057W9eKMRySxnnaSMd+Qa/LHxBp1voXifU/D8JPl2OoTW8QZ&#10;ssURyBk9+BX634fcMw4O4ejlkayqqMpSUkrXUnfbW33s/IeOM9XFGePMFTcOaMVyt3s4pJ66fkRy&#10;XLFSwb6Ck895F3jI4GR70xCrpgAEEfeNSRqBgA8ds19s5JI+QjAd5jEBs9Dzk0/cCxYAE8Z+lPt7&#10;ZjkhgwxxxV+x0uNhlhz0PFc86qNYw5nYbaGUIAOp7dquR2s0rDamSV5rQ0/QWmwkaDAHOOgFbmm6&#10;EImCtEeP4iK4aldo6YUW2c0ulTjHmRt9MVJFYSKAxXA9cdK69rOMbg49Oneqs+mwx7o0Tp3FcssQ&#10;mdUaKRhizRFwqZ9SaRIxkKBnHXB6VpPZnO9k/WpbbSmxwgBJyT6Vyzq3N4w7GWtuWcFVwW4+tSi0&#10;dRkIelbUWjoWBKjgdamTTnfhuPQGuedY2jTRzf2Ns52EDsSKsWWiecpkuQxY8ADpiugXQ42cMZM4&#10;6jbV620+BGGI8Bjx61zyrWNFCJzkfhGS4/dW8ZOeTt9K1tA8BX8cqSXkYxu+Xb3rodNYWzB4kGQe&#10;cDFbNjdQvIJGBG0VzTq3N6cDLm8HWMEiJ5YBJBzjpW9aWWnWqJDjIxzkVDc6kznYVAAHU96hlu2A&#10;3KOQOCT1rmlI6IxSNtbOFkPkMNpHOO1UZFazyEwRjk96oDU7iEH9cGrEV9FcQ75HAPWskzTQRrnY&#10;AS2cngNSW166TeYfmz0JqvczpK+I1IH8qp+ZJBNuyxxyCTWnMzOVrmrrV3O8CtI2F7ACsDUr9UjL&#10;Mc4PAqxqGrK8Zjc/P3B4rmNV1MyStsfp0rWlJt2Maj7ElxqOZGw/B6c9Kqz6m7DBc9MdapvP84DH&#10;gjOSetVXv1VtyDjPBr0IK5zvQvS3BmIcnj6VBJdqjNhskHoPaqM1/K75V8c5xUf2qTdhlzkdq3UT&#10;OUyd7xkAymS3NNN2c8qCfUdarlnKjr155qB7ho3xkYP51srLQ527Ggl4+/DHPHerUNyskg24+71r&#10;ES484lFfnt7VdsC6ko3HHPNTfUcXd6GzFI0a4OOe4FW4ZgTwSRgVQtpUwC3OOwNXLPA/e7T6DHas&#10;pm8WaNhL8rEt0XIqx55G3cFzjgVnLJIBxx61bQM6AyEblOcAVyym09CuVMsq6kfNnNSqI2Hy5GR1&#10;6VBBASuMnr+VTIxX5WBxT9qyFEDbKec9aYLBS275hzyatRp1JHUVKFz8q9e9UqthOlcis7Mg7h07&#10;1p6er7SAuTkY4plrbu/7sAHHTmtfS9MlkjIUZP8AsitI1OYn2aiWNISQyLFHHlu4rufDPhptVmji&#10;ZCC3XatQ+AfApvpUYA7j1JFexaB4bs9Ht1hithuxy4Xmu/CYN1Jc8tjkxGI5fdjucVL8NUt5v3Fu&#10;JFC5GOBzVB/BUMcmy8tfkDfMMV6zDZAZ3jOfUUyXR7KZiWjGe5xXtRpxijzJRnJ3PO9O06ztITY6&#10;fFtB+Ykjr7VcTwTPfRF4yqh+xrsU8P2iSZjgXHrircWnwxLtUfhWiiSqcmzyTxf8MjeWzW6I7Ov8&#10;IPX6V5Z4p+EupWgfVVG3b1Q8YxX1DrbWem2T3twyqqDJLGvJvGGt6ddJN9ou02h87SetY1LRKUXF&#10;nhF7b3dqzQEYwcZI7Vk3glMxCcY4AxXo3iX/AIRqW3eSNgCPugHrXCXtpEG3RZwe3euCs7nbTszG&#10;S+mEpRifbitK3uJ8AswyR37VG1h5cuwkEHvipVhEQywNZxm0NxJADLhyv1qfyS+CT0qONtwwvA9c&#10;1dtWj2jcOfaplU1LjFDobJXh3nIOe1U7nbHMFOCM1pfaFjXyzhT35zVIwfvjPIcgdKFK6G46ksYV&#10;kGARikT7PcEqoBYe1QS31q8ZijnG7PQUluAn7wSDnjIqJS6lWLqW8XlsyKfpWbeyuoJxgfSrMt/5&#10;DlSVIA655xWXqmopKcgn3z2rLVs1SLulqtzHhnIwOuetXkjEXGfzrlbDVQlyEjc43AjIrf8A7Uhn&#10;QOMYIxjPQ1nOLuXFal5VLHAIpH2RYZh2rCfWzHO0RO3/AGg3SiTU7mRV33BwrcbfSsGmjZG6dn3S&#10;AM06GGE/Q/n9awXu5XUstzuGQDzT49amjZA+CB3JrGSaNLNm+YreJd4k5HqacZF2/IeD3rKe8DRh&#10;y/HUg1LbXzcRsBg9DXHVlfQ2g7MtSsE6E56kikhnZm4J+uahkmVUBIyc96Qs0a+btwvYCvPqzsjs&#10;pe8zThuphhlIx0Nbvh+88i4xNMSD+NcjZ3zSHDJjHG3rWzpbOMSs2OwwM14GLvUvqe5hbKKPS7DU&#10;o5ozAuCNvHFYeq+WbtgSPxNZ9rqz2mPMfgDrnFV31wPcNK7ZGcYNeRGk4s7opJ3RfklcRBY257YH&#10;SmoFaPYWBPcZrPfW7dWZSMg8jmoIdaVpd3lEj0z0rtoq0kZVVct63PNDHHHA/Heue1F5VXCAlifm&#10;rZmuYrhgZGJA6j3pl5aRPb+crDpwAK92hJJHlVoysc21rNEgkmGDnqOahceYwVEBz61tSQLIoBPO&#10;OcioxZQRkErnn9a9CMlY86S1G6VYW0H7+SLDdhXQwJbTxiNVx7gVkpDOXVDgcce1aenxuNrkZ29q&#10;aTkzNtIu2OjQySkqmPw6Vv6VZ/ZZtxXkjuOoqlp215FfuPbpWxbTsO459qr2SsNVLG/oaI6gsTtH&#10;OM1qSXa3ERtkhBG3HSsaxtBPADHclWParNs01sTEsmW7n1qVQsDqJlvR9JkjLzQkE5yc9RV210Zr&#10;q4IWEA92aq2mSXFo5kyzgmtaO6W+QC2PlFT8w9a9LD+zjZPc5azk1oc74x0uaKNooX4A+f0/CsLQ&#10;tHdE8y4cHJ5I9K6bxrK9tGEknjwRnae9c3HrduMR7MY9DxXXOPvHLzGvH4f0SVWzGHkdeuOhpuke&#10;FrPEn20GMgEqdo5pmm6lmdXCjaeuO1dJYSwXkDxCQE46VrSpxkiJSPM/GGiNFeNc2YG0H5gPX1rM&#10;s9ZudPdZ4xyvLDHWuu8V6aIZ2i3qQTnFcpf6dGIXYv0HygVlOm0EZ3Rm694xOpBkBIGc8+tcp4mv&#10;bs24ETuAfvZNW9Qt547knadvUYqrdRyXVsWVD8vXNcz5up0JRWxiojgiYOeec1S1aK9vpRErNtJG&#10;Qorat4oiTEy4OD1q5YaUixmSVxkdOOtTK0lYtXRysXhq9JDA5wcjPUVr2ETWyhHABB655NbU0kUe&#10;GjAyOgxVS6tI7lvORef61xVIqL0NoO+5t+G/EcmjSrJb/vARwGbpXW/8LNM+mG1nVQc8DFefafb7&#10;DtEhBx0J71M8U3Kg0lVmo6FckW9S7qvikPM32ZypJ5FN0zVJpi0kh3c4rNOl3JIbB6cmtTSbEqoG&#10;wk9+KwabOhcqjobMF7DOmGAyMDHrU0NnaX8uWCgD061VitZYUYiP/wCtUmj2UxvA4mJ3HBx3qLO+&#10;pV1YtT+HI502wKpBHGByKzZPBixyM0jbR6jnNekeHfDEdyBI4ySB17Vq3fgiB4yGRTkcEd69COD5&#10;ldHHLE8krHiOo+EkkOyOEZ65xyao33g4CEvJEcZ5GK9R1Pw4dPufJkBVgeOOopT4Tm1GHK22ccgE&#10;dawlhHdpmixC6HhWqeGryzJltoPlxwSKisrK+kmC4+XuvXNeyeIvBrtb+VHbheMFSOprHt/h3cwQ&#10;+eYRvPp2riqYVJ2OmFa6uefXmnu9uS8P3R+VYE+hNeTlVQjaeK9H1bw9cW0xt5YfmOc8UaL4Hmup&#10;w3lN6/MvWuf6s27I19rFK7OCtvCEigSlTkdM1v6T4VhnH7+EbPTb2r0BPh+13myiQ78ZLbeBXQ+H&#10;/hbJDajz0HT5Nq9frWkMFNsiWIgkediFANwAA7EdakhtovvDp64rHTVjgkMSD71MuqEkhpDyeQK+&#10;oUlY8iyNSWNlAKjqOxqKWURrgYOOpqJdQd18s5HoT0qneXyLwM5Pb/GndJCskS3GppEdhxjHUVRu&#10;NUCfvFY4B59aq3E7OxYnG2qU021tox6kk1UZGUrmuNXhdN68/Q1GuqqmCDgd8GsZZyGIA28dulIt&#10;wASJDjOADW0ZX0IkmbD6kQMbz+BqWLVGJwx7461imckAKeh796WO6bJbPFVzENM6q21OF2CP0Hap&#10;5Lm0OORn0zXMpejAJyCOlI+oSEZL496lyHrY6V7uFR94e22mw6rCGy5PDfeNc2bxxjD5A6GpbWdp&#10;Tu3HH6VLmrDSdzqJb9V+bAOaZ9uX7x6ViyPKZPkJXHTBqWIyyhVJwRn5ian2iNOVmobxlfKY59a0&#10;7K8je2EcrcgEisCFJGwztnA59KuWquIid3fGCKSqXdgcGbdrOhkA3/KOKuzxJcxbQuD61i6dBLK3&#10;DADita0J3AO+SDgcVTl1IcTNudKkd2kVcAenes9/D8lw2fLwTnO4dK73TtJjum8uXgEdR2rO1O0R&#10;J9kZGF7kU1VIcTgrvwLOiGeGBiB3qhF4amSXK7sj1FenWbxvCbQrnOQTVG68MgvvMXy54IOMVtCd&#10;9zCasjhrrS50A2jOOox1p2l6M9zKEbjkduldn/wj1sysir8x6c9Kt6J8PdTE4cxYX7wLcZroirnP&#10;KVyxofhO10/TFuGkXrycV1fhBrdkMAkXA4Ge9ULrw08zCGS6KZADKtdF4F8F22mSF5HMnOck1001&#10;Y5pO5sw6nc2KLbInQ8Yro9Mkd7dXcckdc1mrYWolZioJFalsFESjIGO1dK0MrpsldjyMdvWoSQoy&#10;q/hT5nXduHaoWPPXoaq9xtagSMAE9e1NJyOKWkyc8rQncLWAgjkUmOdv9aXByCcUHC8+tMBQAKQj&#10;PWgNk4xS55xQAgBA65oHU+tLye2PrSgHqRTvYBuzcMYpVBIPFSBDwFA96cIhjI//AF0gsQ4pwiJG&#10;c8GpdueqH8Kf5LZwB270XAriNvT9aTYc4NWhCR93FJ5ZQ5I5PrTuwsVnRlOcUySQoM4+tWvK7ehy&#10;ajltgxz+mKLsGnYgimEnQDNSAZ6U1bMRt5qnGOxqZEDck89s0KQJCA8Z9qUExJ5hUn6U5FP3dv4+&#10;1EsgDeWQOaOa6AhkvmXi3iJJ9eMVLb3Uu0B4sHPc1E8YSTcRwazdb1C6tnDWibuMYzUX6kXdzall&#10;VhljwR0FQeekIwQcE8e9UdBvp9Tsdzp8ykgkdjTdZY20yQlizsvAFO/ULtsxPHE08IJhByTnA5z7&#10;1iWaGa1KMpdu6Y5JrsofDjXUebtj5hXnBzj86l0nwnZ2MhmdC7E/KWHSjcatc4CHS3l1QLPAWAHG&#10;V4Arq9G06NpEjuIcxg9McV08eg2zgu0QyfalNhDAnlRYA70cr3K5ZJXI7WKGSMRQKAo4AxTr23Hk&#10;NGibRt4IHerNlGnOxMY4qw9vvGGUdKpK6KVNNGHpvmS5MuCFPynGM1fWMXMmWAyO1W49PgjbcsYH&#10;rUgtow27bTVNjVN31KraTbyDbJGGx2AqCTw7bGBkiiQZPHy9K1kj3AkED3qREhPyhvrSkqcd2bKl&#10;zdDH07RobIAFBke1aGRjAH4VPJJZx8SEe2Kkt7iznXYMYxiuZ4zDU5qDlqaxw8rFVxhflWoLiSNY&#10;yrL14FXbqEKCYyDWbdJKy+WT827Oa6XJPVGU04mdqViLxAHA2g96y5/B2nCFpZYt4A3KCOK6RoFd&#10;QpGPUetKLcGMwkYFZOzZlyTRyPh7w7Y3E/m3FmEOTj5RyO1dR/ZtrGyrHZoeOu0cU+PT4Y5d6gdP&#10;1q2sRKjFEYaFK7WpQt9KSCfzVQLk9u1SX1uI4QI4lyfUVcEWeA1EkXmgo44HQVfIkPlVjmLITQTO&#10;CvO7O3Har9ldK8hbbjnvUt1ZiznWeEBsn5gfSmyXkFu4RlUZPBxXmYnHYfCL94zWlhatR3Rp2UTT&#10;ruL4z2xVkacGGfM5qhBrEYQA8Z9K0LS9SVdzHr6V5VHPqeIqWgzseF5FqiNtKV32tJle/FMfSYdp&#10;8ldrf3vWtENFIhZG7VXeQKcH9K9mFSU1e9zJwgtLGfPazwjpwBjHrUcecEbMVduJDs+Y8GqYXDkg&#10;cE11RldHLOKUhVBOCenanYOcDrSccDJBp6Keuc5q0ZtsRVGSPftUqjvxTVjI56H604naOeatJMa1&#10;IL+NZ0EPmMpzn5etTR2wC4JyPQ1VlnzdHdGc+tW451VPn4x1JNEWnIejPMvjt4g1LREt9Ps7cR28&#10;pLSyj+IjtXnF18Rrjw3HEIp1cTjLAnha7v8AaD8baBNZNoaESSKMtIuMA+lfMPiXxVBAXLz4EZOF&#10;Y55zRyts5KjtJs9fHxGWbF8b7ayvklO/t7V1SfHOCbSzbQXOxY05Zjkk+lfLOoeP1ktUhgLfd+Y7&#10;sc/Ssu88fXtpB5S3TIc58wv0pqm+a5nztaI9S+KPxi1K51l4obhtr/ey+Tn2rnbPxfJ5hZ5gcj5t&#10;z5Bryi98Xz3F35894ZCzYLBskc963NClTUpF3MSOuOgAqpNRQoxcnoeweHPEr3UqrJFnDfeHTFdR&#10;rXieyTSfKaJWIPLE8E149Z6zLZDyYrkAAYOTyalufGMaIIGmZsngAdP/AK1Zc0bmsYvY6nxH4x+0&#10;6f8AY/IGQfvbq46a4e5Ytj5c8DFVLnUXupQXm28nAq1YIJ22LhiCOQeprKVZWsbxp2Ks1lJPLuEe&#10;7ngYqCTw7qU0u5ImKegHSu70XQYtQZV+zYz1OK6yDwjD9lEdvbBuOalVGgdNbHAfB/TrbQ/iHZeK&#10;NbnS3stEgn1K7ln+6iQRNJz7ZAr89/2sWPxB8MeJ/jDp3xCvrG1vJzPFpOnzmGG5MrkhnYcuG3cg&#10;9cV+gX7VFxpXwl/ZW+IXjLxBqYsxeaMNKtZthY+ZcSKuAB32hq/H79pfwh8U/ButaDqGtXsv9ia2&#10;yRWNol4XWMRpvAMf8B714eLpvG5tTpOWkVezW7vfTzVj6bBzWX5BVq8rvN7rslb83+Av7Nvjv4p/&#10;DL4y6Ne/DpH8661KxidY9ONxvRbhSowv3fm5z6gCvXv+Cu+iX0f7W2tTePC1ve6jqdiNR1K7BjaF&#10;TsBkwPugK2W7gDisT/gndpnxV8WftATr8IviFZ+Hr7R4LA3D6hYC4iljlvYkIKk/Ky/eDdq9E/4L&#10;Z+DNab9sfxRpOra6dTmhktibuUBDIwg8zDJ/wA+xHFfM5/QpS4tg1FJ8vK2n3jJq6vvpo7d9Tt4b&#10;xOLfDM5OpondK2ukore212m1fex9PeFbfwD8M/Av7NPxn1/4v2GuaR4b8Q29pf8AiXTovPS0A3Qj&#10;PVkUkqCx5r9Q/Psr9F1LTbxJ7e5QS288bZEikZBHsa/OL4F61+z38dP+Cct0/wAAV8Nx6loN3DqM&#10;ltZxhGeVIxMYposcZZCPTNfan7Hf7T3gP9sP9nXw78bvADQLa3lr5FzbW8ZUW1xH8skW0gYwwI+l&#10;fNcB4uVDNMVhHJuOjXutK+qa8ndbdejsme3xHRVfA0sTyu8W4yba6+8tPv1Xz1Oi+I/wn0zx3aPq&#10;mlw2trrsMZ8m/aAbplUZ8qRupX09K+NtV/b8/Z28Dam+halDq/2+ymcPb2tgiqsykhijbuOR97Ff&#10;fFsjKrAYyY2xj1wa/Ab4xeKHvf2mb7S9IVjBpmpXR1J9vyKDIxbcOpwP517XGuYY/ByoPDStzc13&#10;vokrfmfWeFPDWW8TVMVDHNuNNRas7bt/5H3hqf8AwVc+G9jOlrH8PvEXmTNhFuryFSx7YwDn/PFY&#10;esf8FUIVlg8v4MFZLq58m2a71Zm3vjgEKo7V8BfErxBJ4g+OOj+FvCsq3VrpSm5vQFyADyvI6gDn&#10;15q1408aT+JvixoXhPwsJ5F04m+vSqHerEDCAdyo/nX5/PM8+m03WavFt2S038v6uj9wp+HfBtKK&#10;/cN+spf5/wBWPrTxX/wVE+JnhPxDPDp/wx8OzuQGKzC5Gz2J8whiPUACs5v+CuvxgaTzp/A3he3+&#10;dQtvGLhmkDHBIZnwNvUjvXy7+0T4rs/DHihNYup1Fr/Z67lB+d2Ofl9zXnGg+GfjR8Urn/hNPDfh&#10;yYadAcQwhCBID95snrj0HTFa0MVneIp+/WaXfbX7jrnwTwRh6cJTwyu7dX+rPvWT/gql8ZJljW30&#10;3wvF5kmxxJp8zrHzgnIl5Pt0qXU/+Cqvxy0pUlsPDnhS/t2yDiwlR4yOOvm4YnrjjHTnrXxjoHip&#10;LGY2Pi1DC1vkyK6gZI9D3qgk3xK+Isnn+FdPe00iCcHfMAPO5Pp0z26Vy08dnSbi68kl1bOyfA/B&#10;kYKSw0T70b/gqR8W20/7Rb+DPDjuu0u0ulS7ATjpiXJ/lTT/AMFPPjhIjtY+E/DS7JyoBsW5GBj+&#10;Pk/l+NfD9j8StW8OW0/hfxJaTRMSvlSBu4PTn2/wrntV+Kfjn4ieKZ/AHw2tzHDKxafUrknEK4wN&#10;uzPIArWjiOIMTPlVaVu99DlnwRwhQhzSw0fx1/E+8Lf/AIKk/HbWcNptn4VGZDGW/sp2CkcHnzBn&#10;8q5b4g/8FMP2ghry6ffXvhaeOK2D/Zj4TK72J7Ot1uUgDkHPtXyloWgeOvhH4bg0a7iubgLKXF/P&#10;u3cN0A6EHOeue1Yvjvx1svn1i+kJkVflBbn3wOvpxXRh8bmtDFOn7WUtevb0M8TwRwlWwXtY4aCX&#10;l39T6r/4ec/FaAL9v8BeD2dlYiOEXS7sdDkynaPwOPStDTv+Cn3jFIg+vfA3w5eEqC0ln4hu4GU5&#10;6AMrZGO+etfn7c+IvF11fjxIyIELbILNCflTuT/hWr/wsrVH07etp5kpIVFC7cn3r6WOIzOMk3Nu&#10;58dV4T4ZqJ8tFK3r/mfekf8AwVMM9yLTUP2X5BH5hXzrLx/HlB1LFXhAIx2BP4V1XgP/AIKM+BvF&#10;OuDTY/hD4h0yCK2muJJv+EitZRGka7slflOSeB9RX5pweJvFGmX6tqUQk88hmHZAfT1r0pfED+Df&#10;gjqPjjTGSbVdZvV0fT7Uph0jILzTZP8ACAFHuWFa18XjHJRb39Dz5cI5A6bkk182faHhT/gpx8K/&#10;Getrpdt4c8a2c89wY972MUpGAS3McvC+pPpWZ4g/b2+CfinWJtJ1pSlnfwPDcR6jpDot3COqyOUc&#10;EZ7dDXxL8LLu58HeEdd8QeKrp4G8pLTTd0e8yTStiTJz8u1Ax79abqXjGz0T4meFBLqBXT72N7ee&#10;aQfujvXC57A7sU6NfFSxHLF7HLLhfKadB1Iu1vM+wNd1z9lXxvawa58NPhf4Xk8RR3NvKmrWWgRN&#10;PZqhwGjZCuxwOm4V5L8RFh8Q6xsuEa6muLryoZLkBX4z8zkcdc5PTFbfw08P/wDCO6NqGvTwhZtR&#10;vAY4Y40XywF24x1OQMjNZmu6bNK0l3Pa/Owkg2m7WP8AcscSkYBOQvAPqa/YOG/b4eimpNNn8x+I&#10;eAy7H45060VNR0V0n+ZyI8HaJLNLOYcC3Cq22Yjz8nACcfMwPJHcV9+/8EOvihe6n4c8d/A3Vb2U&#10;x6NcwatpFpPNu8qOUlJhFkZMe4KfbNfEN3pc2m3Vloc0xhknnjaSeNjKbYt8qzkKOdo+9jt1r3v/&#10;AIJn/E2w+D37d2j6HJexLYa+knh/UQjBYx5nzRzZPRDIAevXI717ecVp18MpTk3yu/y2/U+Q4cyP&#10;LcsxVR4elGMpK2iSbe5+rP2RcMGh+9/Ce9aenWsU9lazM37yDdD9QegPt2q5rNnbWu0MVXJwBUOm&#10;2kMiSWZkIZ2Dx7TjLL2/Kvm6sbwdz6vDytVRwPibTI9O1CeOAHCyH5T6VjnQ11GF2ySH4wO5rtPE&#10;mnyXV+088DRuygOJBwWx1HtRoGgIy+TbRjI+8SO9KL5opmNWnyVGjyzX/h2L1Ps3lMEHtyK4zUfh&#10;pcabci/si4khlEkZx3ByOfwr6X1DwR51v5gOCByCOtYDfD2Jt3nW7HIOBng1UoMlLU+J/iF+wj8H&#10;dQ+N+s/ta+I/H2uae/jN54dXSKeGCKCSWIRzW5ZuzAZBAzg+tQ6f8Kv+CcHw58Kaf4E1G5tLvS9L&#10;lMlppt7ql3dwQyn7zqiKAHPUnIye9d//AMFWX1f4X/sNeMvEGhaJJPdWtyk9msR+5II2AfB/u53f&#10;hX5qaZ40+K/jr/gna3xHj0eWPxDdaDN510h/ezwo5j+1qBgq7KC2PbI61+YcR/WMDj7UYx5JNLXo&#10;5Lf0P6N4IwsuI8khWxeImmrpKOmkdN++p+g+s/F/9hLRbFdT0/4XJq0sSBVuP7EiGznCqZbuQsAT&#10;0Brm7z9uz4caHc/YdJ/ZrggWKL52vdWhic4OAAscDAfnXw78X/A/x3+JX7Avhfw7pFskvieSHT59&#10;ahV382RFYNHj1baUZs+9dr488O+MbjwiPB1v4wmsdZTRLe3bXoYFbfP5eHIUjGCRyc5BORXyOJzP&#10;M8O4ONZJuTi0ktEra7PR629D9Ay/gnIqjlGrGc0lf3pv9LL/AIc+mNM/4Kk+ErnU9R0Xw38F/DE1&#10;9pTAXFvB4idpIiem/bbjHTnbnFXE/wCCk99chRF8CNFLtkyEaxO6Rr/ezsU49eK/KL4C/sk/tJ+D&#10;PjFP4q8ReIjollbTkXOoRXW/7epO4BAf9YD0JIwCfWvqLx/4Wb4h+EL/AMJWviG70aS7iIjvLQ/v&#10;IyB0JByVPGa78xq46hiFCnjHKLSu0lpffodOX8I8M4jDupLCOLu9HKXT5n0H4b/4LNv408Zal8Ov&#10;AHhzwbLqGkqPOgmvLtlfJP8Aq2wA+O+Olalz/wAFHvjbczCG38AeCo2Cuzrsuz0/2i4A96/M34X/&#10;ALE/xF8O/Fxb7xZrUmnafYzb01eymx54zkBOhJPfdgV9MeJNN8N+LfD974O8V6jcw2N7bm3a4t7v&#10;yJYuOH3Z68fSuDOMfisLi6dHD4uUoSSu7LTvsl626bPudeV8H8PV6EqlTBpSTdleWvbdnq1t/wAF&#10;s9X1T4lv8IrCXwg2oxxlWng0+drV5O8YkMmNw6Y/Wvqv9hT9vv4wav4H8Qz6no/h2F4dZCmJbSbu&#10;hOQRJ3AFfjRoH7B66J8Szq2v+Pkbw1ayiWzmgm23d2M/6pVH3W55Y8Ac1+gv7AOpWdn8N/Gdsk2I&#10;odVtRF5s4fC+WRtJznOD3714vGGY4rIqUcXluMndLV66adPJ9uncyqcIZJiMmrqvg4Rd42tfbniu&#10;77/8Mfd0v/BUrwnoPjyw+FfijxX4Rj8TahF5lroq3cySPz90kkhSR0BrrL/9uq8tCF1D4Z2TsTyj&#10;aiwOPxjOa/IH47/8EqPiR8Wf2rofix4P+MsVp4T1DF1qetXtyft+nMhH7iFR95j/AAtkAd6+0fCt&#10;/ovhDRNP8MJf3+qRafaeQLzVXD3VxgY3uR3P6V83nHiFxDlWFw1TD5u6kqsU5Jwi+V3XeLuv8r9U&#10;fN4nw64T5/3NDmt2bV9L9GuXXTld35n0/eft+/D+PU7PwzrHw60mLVr9ibOwuNYtxJMi/ewGTOcd&#10;K14P2sPglquwav8ACCTcrENthtZNv54r8Xf2sv2AP2x/jL+2DpXxF+EXj/Zodzslh8SXNwYxoPln&#10;LIUU5dsdMDk9eK+7/BtnF4e0m18Na74on1ue0skt7rW5YwjXMgAzLtHGTjiujN/ETirK8DhMRDMK&#10;dV1o3lH2cLw8m+Wzv1ej0va1m8cT4c8MQvGjGSceqlLXzXvO1trPW+19VH64uf2iv2WvNjh1L4cy&#10;W8kmfJhbTIC7/wC6qvk/gK6j4c+Jf2X/AIrao2j6P8P4GuY0E5N5ogQKFIAO455zivwk/bF8Ff8A&#10;BTjX/wBuTQtZ+D+jy3kcLBfDWq2cjiwihB+Z7onhWA6r6dK/SS1i+OFp+yj48fw7q8F18QI/CcMd&#10;7eaKjiOScuvmNbr1HPb0zX0cONs7wVXB166w1aFZOUoxgueNk3Z20T03tpqrO2vl5p4fZfRjGjh8&#10;VUhOUoQUnNqCc5RXMr7wV9Xpr87fd9h8F/hBaeJbbxho3hSxttStZTLBcwR7SHKlSxHc4JGTXgf7&#10;UP7Lfw98EeFL7xjZeIbp7i/1JpfsNwVYSySvuc+pA649qsar+0B8XvBfxPh8M+IfD7zQaZ8GJNd1&#10;NLdMh9TiRWZF+pDL9a+cvjn/AMFC/hBOngDxF8YvEsuk3XinwRaamLSZGWOOWRSZAAehBB49K+zz&#10;bO+FMfTVGpgoqqpuzStyyaXNKy3dlrfpHXY+NyXIOMsLWWKp13Onypuz57x95xj5Ld/PTcvT+H7J&#10;rL7HcwJLFtwEMYwB6fSvzm/4KoeAtD8LfFTQPEWjWkVvPqtnNHe4jwHEf3MgYHAJ96+1Lz9vr9ky&#10;4QNonxZ0iZBkEy3GzBHP5Yr4T/4KL/tD+Bvjt8UtP034d6xFf2Oj2R829iU7DPJ1UMOGwMcjivXx&#10;WPwtfC8kHc+h4Ey/N6HEMZ1YyUdb3uj58uNn2BJFjOXjGAPunB+vrWV4R8ufxgLaeVyrzHcY0zgY&#10;7DI/mK17zb9jSMEFhCd3zcH1FYnw+bZ4pklhUhkcsoCscDH+ypJrwoJ/V6j8j+gPaP6xBeZ6V8Tf&#10;ifY/CPw0hijMupXNuqabahY2bcBwSB90DuTXrn7EP7IvhX4a+Cz+35+3BaC+XULg3PgzwXOFEmvX&#10;WcpJImCVgVgCOOcZxjGY/wBkj9kzwH48+Inij9rn9okXGr+FvA9jazRaAjs73N0y7ooCmABDtAZj&#10;64HNX/2kv2g/FHxL8WN4w8auksd1DHB4e0uygLi1tyMRW8MacAjGCO+OtclPEUMtwMY0Peq1LX0/&#10;D0T+9+R4eYLF8QZpPDVHyUaeknf8F5yWrf2VotXpY8WfHf4u/ET4pv8AtE+KPEhs/EdtL/xT1xpd&#10;y6x6Mq/ctoUwBtxgMf4h2xXovxU+Gfw+/wCCkvw7l8SeENPsfD3xn0izM2taTC5itfE6oMG4tzj5&#10;Zum5cH06c14T4ftvGeraRt0/4WeK3tpJHMMo0CYqXBwRkZxjpg4rS8JRfEDwl4is/EL6Lrvhy6tJ&#10;PPsdRv8ATpbcwyA8GPkbmx27968injMxw1V1asXy9f8AP1PRzLh3hrMsGqGEqQjVhpGzWq/lklun&#10;+G61PnuwufFPww1zUPhz4whmtriC5fztOuUMQ88AoWx/eAzwcZ7UzUEDQvdIFZAwUkscg+nSvtH9&#10;sv4beDf2v/2P9c/ah+I2hp4X8b+DdQSwXxFYEJbeMG2g/ugwUi4TjcVBXnAJ5r4i0hryHw/DYSXc&#10;lyY/mMrhd2e+4jqa+mqxpVIRxEXrK2nl3/r8TwOFq+NoSqYWa92m7d7Pqk+q6r7mk9DBuVEXiSN2&#10;YMPMHzAcg19KfsyQR6r8QPCWnqFdJNctFZWyQ4Eq7l6enrXzVqEU39tKzyjCyAZ7k19BfszeL4fA&#10;+v6H46m0uSX+zdTSd41HMgUg/Lk89K4M8ssPTm+h+g4Cc6lCvTgtXGVvWx+8DaHoiKhTTYAQowRE&#10;PQVLp2kaR54QWEZOeG29K+PP+H2H7JrQLb2uleKJJFVRIiaLIfLfHKk4xnr0qWy/4LcfsxW824+D&#10;PGWNm5GPh2Ugr68duDX0lPiTL4JJqX/gEv8AI/kfEcG8Te0d8PI9r/4KQeEdHuf2RNfmjsk86IxP&#10;DKwGYzuAyPT61+A3x3laL4qX0iSH5Io8DvgjvX6z/tIf8Fcv2af2kfgvrvwa+GyalJrt9Coa31Gy&#10;eJbdVYbmbPJHPTqa/If45X32j4uampOQqRqVBx0Hb2rhliqePz9zpp2VPW6a6+fkfr/AOAzPJ+FX&#10;RxcHBuq2k+3Kv1RBYXhaYGH05jPevRvhzcyyaJJo4njAmlbMYzlFxy3XAxXlFjOTcxup4Ru/biva&#10;P2F/2bvEv7Vv7RkHwv07xTDpVjHYyX2s3cucrZwkNKFXqzEfLtHrW1XD0JyvVaSWup9NxHmuPwmR&#10;S+qu0pXTfZW1Z6/+xz+yTB8cbyXxf4s1b/hH/hl4elM3iLWnTDXrj7tvAf43Y9APrX2h8MNM+Jfx&#10;k8d6V8SfAGpJ4E8G+EIvs3hqzEQeP7L92VZF+7MZFHzbuOa5fVfh98UPizrXhz4P/Bz4N6v4d+Fu&#10;hOINKuLnZAkqjiW+uFJ3eYedi4J6V0/7Sut658JfDtv4Uj+IlnpOj2lstpY6ZaRDOSABIxHzzTHn&#10;5FGOa/P86zfH8R5vTwOV1lGEdZVE+i1et9Eraff2t+OYyrl/BnD0sRWgqlae0NHbm01Wt5y89lp6&#10;7Hwh+CHwS1Xx7rQ+EvhqTSfDel+IWvLzT9NLQWN7qbfM8ip3VTz12g1lftReOPBGo6Pf6X8K7DRt&#10;Z1pJTamK3kDD7Wx2iOaVfmAGcsAc4q78Fvgz8Wvix4N07RNa1q4+Hvw7gXC6Nb3BOta7Gwyzzy/8&#10;uyOTyq5Yg9RXLfE34e/Dr4EeKrbw14E8OQaTpdlOs+xZOeGDF3ZzyeOWY1ycN4TD5lxdVxCxHtq0&#10;IScFGzSaX2n1bZ+Z8Z5niKfDsI4iHJRnKKm5XvZtXsvwueofBL9nHwF8KfD0Hi7482lv4w8ZWsK/&#10;YtRlXZp+ix4/1Npb9MA/xsC59a8H+OHjfS5vivdaX8MriyuNWjBuYNNNzt8je21WfHzBcknpjtXd&#10;+IPif8Sf2vPHCfC/9nC5istLaXydW8d3cBexsBgKVhX/AJbygnjHygjnNejftEf8E0PhN+zt8LdK&#10;+IvwMvptX1azh8vxbq97N5t5qbMBvldj0GRwg4HQVz8LYhZNm2Jxeb4tVKqVpQTjalGcrJtbyd9X&#10;vZb2Vji4wwH9u5PSw2WU+SEWpxb5rz5Fe0f5U9k3a726mz/wT5/Zy8KeFviNYeLfHj23i7XtZsZB&#10;qGo3lurQQwMpzFDGciNfU9T3NYvxB+Fvgv8AZ7+M/iD4ffCfWpLrwNdl9QslFwFHhy6ZiZoI5Oph&#10;P3gM/JyOlcV8N/2sfD3wc+G0gufEaWd3FbNFNcnI2wnqcn7hxxitv4Ma5oHx50m6vPEvw8uLXwZr&#10;cojvZdZlZLnV7dmwUjjHKRMCTuOGb2BFediaeacMSrVOIbSwzqympS1dSMkoxpxX8tlzSvfVLl63&#10;0o5jl3E+Dp4bh5tV1CKtH/l1KLbc5P8Am6JLV3dzuz8TvGhhHgfVdE/svRbaNGtpFmEh1MkbhLuX&#10;omCPl7nmvWLzwhefET9nKD9qTwFr9r4d+IHh+0mikvJYt1prUcTkLa3kY/1isMAOPnUnIPavPfid&#10;8D/+GTrqy8M+ILm81b4O3u1fDfiGQtNdeE3I4tLlur239yU5KfdbIwa73wNfXlh8PbD4O20a3unt&#10;qj3y39vKpjvAxBiRQDzzyc8cVhWy3E4LjGtXpUnUp1KTgodKctHTlo7KCfvKS0cbr7WvXhcfl+H4&#10;bjhsa7Vo1FNzf/L1WfNa/wBpuya3Ts+hX8b2k/xF+EVj8O7LTtK0vxBq0S6lf+FjdEmeTaHuEh3Y&#10;Mm1mPauR+AGraxe6nqPwe8YaHdNp2l24udMsTxPbzxHdthduUPGQvQ10f7TPhz4U614o8OeF/GWn&#10;zzXWiJJNPr+j3TQ3+m3EuPmhlUjBTGSpyD3FUdZ8S+O/gh9h1r44fZde092DeEvi/Y2/lwTJj5Id&#10;VRB/o8g6eb/q2x1UkivnOI6lDPsyqVMtm/a4XlhOK+FxTV9NUtbxu0481k7XV/RyHD4nKsqccwpJ&#10;wxHNKMvtRk9td3pvbW2q6nrGlSu0kXxS+GElw1jrsIuNRt8kYkA2mTYfuScEHHcc1py+HvCfxOs1&#10;1HXJHt9YC7TfQYLvgcOydG/DFcX4E8GeNdb/AGfYoZ/EQ0nV7O9uNR0zUvD9ys8JQymRGH8MkbBi&#10;Cp7fnTfD/wASLrX4Gt9asLfR/FVgwm0q7tpD9h1V1GduPvRM4yCjZGTwTXoUc/zTgrPKValX5JYi&#10;EZypS+FydubkvopXvo7XbsmrmeFw1HOsvnFw5o0pOKmt7K9m+trbvdJarQ3LTwb4q8KCTSNftDNb&#10;z/vLa9hBKOFPOf7pIPQ1v2FpHDCGtYRsxlQO1db4L+JD+IdBtrvxZo/2ZLqMPbSY5QkfNDKv8Lqc&#10;jI4Pt0rJ13w/qGk3E+radaebpBUzpKknKDqVx161/UfD/EOBzWhKdOacrJtbO9kneO6vpbdPdM+I&#10;xuBq0nFW02vurb7/AHmNrl+NOhkuJJQAybIwT+dcrb6h4R8HW118SPH+rJY6LpkLST3Ui5EjHhY1&#10;H8TEnpR4g8TW2v2otrckSq/yx9T3Oa8P/b8+ON98NPBFv+zrB4ZFzB4m05brUNTlXzcKTkRxp/yz&#10;II5Y0cV53RyDIauJnulaKte8ntdXWl99VoezwXw7V4n4jo4OHwt3k7pWgtZNX622VnqfJ/7QfjfU&#10;/id8TtY8c3epC9W4lkNrNMio7RKcIpAOOBjgVwem6PrU9nrnjeHU/DtveeEtKi8Q6BBe2isL2+Rg&#10;IoQNwORli3bikn1Xwo99Dpv2C5ln8mU2oELEibGMqO4wTz2xTvhp4h+BvhDxD4M+P/xF+HWu6h4K&#10;8JX0tjq9w9qWttRv2DKIncnB25J2YwcCv5PpLE1pSnNScpO7fLzNt3dt7vnty9Xq3Z2P6+zWdHB0&#10;I4ejblgkopOK0SWmtl+nofSPwZ0PSDJ4U+HvjLxZpl1pvxRiXxF4u1DTolij0nV1dSIxtJKgsfbg&#10;c19K+GvHejQT6hLrVjq811DqVvpcywZPnWqsMTpt446+4r5O/Z403wz8FPCnjT4UeMvC91pviL4p&#10;Xb6z8NtRvLPEdl5z5tY0DEkJggEjp6V9b/C64+JFvF4T+GdxDZ23iLQUM+tRTsN95CBjcB15JOc/&#10;UV+YcU4SksenF83N0UZ63dvhel2lZWbTsk7O6X51nLSg3JXS2vKCukuZyTitl7sH5pP196+FXjTS&#10;P7Wn8PSSXgfzP3Mky/JIuMgjvyP1r8X/APgsutrqv7RPi2zjRhHceK7ZZYk4LggD/I71+ufw9vvH&#10;kc8l4l9p0sD6zJ/Z58wAxKSd0DN68cV+QH/BYWae3/ah1yRwFkuvFcDgNkqGXA59s1+18DcT4jMe&#10;H8JltVu9OpzRbg4rl5b2u27uN99HazJ8MMDRpcUYuorfwdbO+vNG/Rf8Omd7+yF+xN+zX4h/Z01G&#10;fxx8L7fU9X1x7uKw1WQ5k04QRlwUPYluv0r578NRQaXbPpEEXlxwzPEN2AGA46D1xnivtr9jAkfA&#10;DRQGUYuNYPHciM8n6+tfFZSG21C6KrtVJ5GO/ngse/oK9/Mq9WvhaftHff8AT/M/YOD6tSpnGZQk&#10;7pTVl2+JadtEiXWyr6LdpvGTHjyx1I+vcUng2yhvfCcdqu9vtMkUCmNQM5cKcY57n8qNVLDTLlDt&#10;BQDGBx+VTfC+OSbTtGsVVjLNqSgBSOD5meDx+FeXQX7tf4kfTZhJxpSt/Kz7P/b1/bU8df8ABNjx&#10;n8Bf2d/2fPAPh9/D/iW4tbfxBbXdiGNxblkjk2t1DsXLbuT615P/AMFSvhX4P+Fv7UuqWvgjR47O&#10;DVLSG/ktYsbEldSGIXHAJGfrVr/guXpZ1P8Aa/8A2bIxDG8qahbIRI3GPMiJBx7jtV3/AIK7GZ/2&#10;xZXVsqmi2auW78N0r9o4uhTwuSXp/wB39dj+XPCvE18TxiueW8ajfnqt+58keHlntL/UY40TEtqF&#10;LKOeDnJ9TXv3/BPG4eDWfFJS5UvJaWznK4x1OMd+O5614RpgBv79I2bJDAEjI9iTXuP/AATsuBJ4&#10;i8U2gUFhaxuzd2BJH1/hr8C4uqTjw9ipre0Pzif1LmFOKyqt6fqmfVegatew32TJysOUYnBWtnUP&#10;GEr22mabbqEe/wBUtrMSFtzBJZVRmHvgmuc05Wa63CPJEWMDr/n61YSFLjU9ByxJ/wCEj08rjOR/&#10;pK56V+OZNXr4jMqOHb91yV/S6uvmfm1ehQc+eS2/yPu7SPF3w/8A+Foz/ss2Hw/tnstL0i3a+lmj&#10;XDecrFMDHP3Dkk5ya+Wfif4V0nwX8Sdc8NadYIYbO+k8pfLXJjAJx069q+jtA063/wCG4fEmpoh8&#10;06JpiuR6BJv8a+fP2grxYvjd4oCk721D5S/ToRxiv6e8SqntclTqpJ08XUpQaSXLTitIqyWisrX6&#10;n4rwLzQzSUIN2nQhOV23ebavLV76s+If2AtT0258V/Fk6LGy28nji7eJGGCnyqCMD3z09q/S39hH&#10;wroXxD+Hfibwz4u08XdhPeQFotxUZCZ4IOQQR65r8xP2A4Vs/HfxbgVkO3xtct6dQMge3FfqP/wT&#10;QnZ/DPiOEKAEv4iMHPJQ5/lXxHBOFw9Xxpo05rmhKLTTV006GzvvofpPjDz4fIa9Sk2pR9k009U7&#10;x1T7mB4S8U+LfDHwI+M+nad4ovJ28JeKNQstAuL+YyyWluII2VAx5IBY4yc18Ww+dcqtzPI0kknz&#10;PI7ZZyeSSfUmvsSExj4KftD3KkYbxrqXJP8A0whFfH9oQI0UHog/lX9TcBSUeHo9lKaXopySXyVk&#10;ux/NHHkU+JJ2VrqD+bhFt+rd2/Nk0K4UkLzjirNnB5syoVJGcZaoUIdxjNaWm24DL0IJw1fXzqKx&#10;8nGBdj0pGHmIwz3FW7eyxhFc02ErnaD+VTxv+8DMDnp1rjlNtmsYo29BlS0GzaGPcYreszHJEZGT&#10;j0rmLKVFYOrZwRxir8OpzQq0cT8NXDVndndBe6jVuI1x5qnHPJx0qrLveQlMkdgO9RG9uWAaOXAK&#10;85NIL2GIje4Lgjdg1yt2NUPitXLBZFwBySRVyKIbQpBx1FUn1RAeQAfQmrFreRuA4cc9MVjKVzWM&#10;bGgkUMSeZkAsOgqJ1C/dOefxpq3URx5memABUclwvRcVhJ3NEiZyABuIz6A0fbSMuB06fhVVHO8u&#10;65FIz7gSCQPbrWDaZqkrFyLVZI3+QE+gx0rY0+/jnj3qw3Z9elc3bqSeQQ3+9V20uHt+F/CueWxa&#10;Ohe6AJLjPoaGmWRAeOelZUeql1BkUnsRirBvkMPsPzrN3NL2HXF+seQzn6Cqy6ogG1G4zzis2/vi&#10;zuztgFsdapG7kZyEk6dP8aLCudI2qoWKqckjHBpsurxBNrlSffvXNXF3IoIaZgSf4ahe+kzjcemT&#10;701oK6NrVb+OUF2cAkcbOc1jSyCXgDOepNRfaXm6g4Jx9aiu5RGhG8jjIAHWtIStsQ9WQXW77jkd&#10;O/8AKqU0uFwrcDrmi7ugck9xwKzprpSpyP1r06DbRy1mkyd7na4G7kt1Hehb0qCTgms436c4Ge30&#10;qM38edrg59j1rtUVY5HOxqG+OASuc0xpWcMcYGOvpVFbxFA25x6Zp6XRbo4PrmhWJcrlu2AD56D6&#10;1qW0iqAwwewzWHFdqE255Jq5a3Uqldj4/GlLUIux0ViFK/M2BnNaEMoJI6jjpWHa6iUiB28nH0qz&#10;FqGFz3OcjtWFRM6oPQ6G1j3Lu3gE+vpU6AEBWfr0JFYtlqeSMkDjvV2C98z5N5yOtcco2NDUhcI5&#10;YkntgGpTuUgjk+meKpw3CYyBj2q1AyyMCRnJrHXm1GrE8cjHAK45zViBTu+UEk9AKS1ga4k8vnJO&#10;B6V03hvw1FKwV0y/Y1tCDqOwSmoK5R0WyaSQMyn5scY6V6H4M8Ki5AzHz/eApuheCrZCLy4xjsor&#10;03wd4ZjtzG0cYVCucV7GEwLbTkeXicXdWjuavg3RbTTbURR2oDBRlsc1vhf5VFb28cS7VHPepQMd&#10;zXuwSirI4lzW13FAwMUUUVYwpGO1Sc9B3pwFVtZQHS58vtBjPJPTjrVXtG4Hz38evi3rVjqFzbW8&#10;22MMVjXd1I/pXhN5471ljI99qTBWbLeldn8VbiDVPGM1g7FgspCsTx1ryPxxqcFteS6eoyUbqvT6&#10;V5kk27scVc6ZviBDPELaaT7o5bFaVhqdrdIB5ilm968rgvkYEEtyO1aGma99lnVypKj+HPesZwub&#10;xtE9MkaHGxlAP161WlvYIAUZhnBGc9K5J/F0jEFnOM81SufEcsz4Lk7uhxUKm7FNq528N9Akg+cs&#10;CBlgO9aMM0JUbZM55Jrzm11q8kP7uQ8Vop4olskKvJuz1welROky4yidjqFxCUMgYcjAxWXPqNwq&#10;m1OSp6HPT2rFXxlAI8kKxx61Qk8V5OWfIB4UD+tEIOxV0ma39oNHM3msVI4xjpWjFeOtuDC2cdPe&#10;uOvvEa3MWVAHZuc81HB4ivLZEj84AZ+UCtJQvESmr6nUXetQxu0N0x3DriqlxqltNG3l3OT246Vg&#10;3+pSXjCVmJLDBFZ0Es6XJi8xgCeOeKn2cUVznQm6AYuz7sYwehrU0/WY5rdhsIHXPpXJm6uLeQF2&#10;4z8w9as22rQrG+GIUrz6VjUSZpFl+/1lHkdS2Vzxio7fxA6kxZ3ADg1gXN31YMOelEF4rpuA56Vh&#10;JaFqbUjoG1ydMsGwM9Aami1+ZyoeMYGMc1ziXExPzYx6N2q3aMSdzEnHQVx1PdOiEmzpbXxK5cpO&#10;nyNxnNbFlq0MrAIRz0ya41JcHG7mr+nTMv7wKQAR171589dTpikzspLgOqnI5PGasrdJ5XlEAnGK&#10;xtPu0lQF26dyauRyndwc+xrza8rHXQNTTbZpG3EdP4c9q0IZJlJTb0HArIsb0Q5Jk47c1Omowtna&#10;5B+vWvInytnr0ZWiazyyqDvJJX34qjPISzHOBnjBqI6wdhjJHoSfSm/ajnGAfcVnGijZ1fMtwT/K&#10;PMOeO5pVm2uJE6d6prM2AQwz6jrSyzER5PSuiFBrZGUqyL73kat988+lSnUMrtyAO2DWJJclXBJ6&#10;+gxSJdsWDjg85FdlKk09Tkq1k0baTIznnPHrSSzhyBgcHrWXHqJClRxzwasQzRlhucFh2zxXfCF0&#10;cE5Js1RMx2uMcDtVy0uJY/nCnrjjvWXZ3sUhKHqvStKwnUHG4EE45rtp0TiqTNSy1ExuFCjnrmtu&#10;0vEdAyDPrzWPZ2VvesIwQp6/WtaGytoAFa6UZ7Z6Gun2NzF1mjqPD80piVlhBBXGSavM7Fm/dEnp&#10;gisXwx5fm7UnIKr0zwa2Lm7u4ZQmOD04rohhVJamcsQ0WLOS6VioGFP6VZeCRVMiOQcfeHapbeeB&#10;bYPIAOOlUr7V1jJSNsj0HWumODpw1MniHJHJ+L9RmlvGSWQsEACk1jW9yScqwKk84rT8RKlxK8Q3&#10;Byc5I7Vg3P8AoNm7K3TpWbjqJSudHb37Q2YQLznjJ7Vc0rxSNNt3maYKw6DdmvNZ/FF+oOZmAI7G&#10;qJ1y6c5adssO9WrxE0zufEniuHU52lSUAk8kNWI1/wCZnEhz2wa59L4ltpkJPpWjp6iY4Z8KKl3b&#10;HFWV2OmhMg3yIeT1xmhdNjWAw+UdrdMVrWdqzLsCg57YqzcaeIArnADAdulRydRqpZnEzaLPa75n&#10;iwM9aqXt40SeUAQMV3F9aI8B4BGOBXE63p08EzF0yCTjFctam1sdVKak9StbXElw4R8gf3q0IUWJ&#10;sjofWs23hkRkcJxmtWyBlI+XnOa4XFnTez0JB5aOWYHd2wOtWYvmQEjJPSrdjpkE4yyqCOBg96vQ&#10;aEHAKgevNNUZSVw50ilBZtKwKj68dKv6dbvbygSR/KPUVdt7SO1UdMjrU8kkUki4X9KuOHtuQ6re&#10;g6SNZYSsEfJHpU2jaBcRzrK8RA6Z21PpY2EugBGRxXW6f5BhAlXGFyBWsMPGc7sTruKsjR8Nqsa+&#10;UkHQDJPeultbBbhPMGAB7Vyia0tsuyNdoHAxWvoPi+Df5N1hQw+8a9Sg4JpM4KqlJXQmseHLWa8F&#10;wTnHTiqV3cQWw2wxj5eMKKueIPEMEW6KKQEE9Qa5u81WEE4kUehU1jXUdbGlBtfET3kFneAiWLJP&#10;J9qrvoy7T5EYxjFQrrEJP+s6jt1qRddgC8tjHrXjVYPm1PThNW0KsXg61up/OvMNzxla29H8K6UM&#10;RpGi4Pp2rOl16FuFJOO4q1ZaypChH+Y9TWlK0WRUvNbnVab4R0ojzo0X7vZat/2NBZFVjXn1Iqp4&#10;d12JIjFOn0INOuPE0fnExjIB4Brur1cPSoKS3OBQrym0fGNtI6pky7u2PSrMV0hHTBHJwelUEQMu&#10;Y34yTS7ZFBAbHv61zqrqdEl2NQahIF4fPvTXuC/zluo796oo86BRyRjOabJLIc55A61oqqehNiW5&#10;uAxIUcVRnn80FlBHHGadNJlfm/P6VC7Jtwpx6DHNNVLgopscCFT5QRnPPpTlZivyt24yOQahyyja&#10;GBz3PQCl3DIwelWqhLiSFnAAx09aez4X5W75yOahLk5UnHpk01pcMMHPvVe1YuW5MZju69sdegqO&#10;SdnUKznngelVpAhPVgwPUGpLdJJQVLZx0yOaTqg4FmGYkAbuQM5PpWlp78hc/kao29uWQIAeevtW&#10;hZW3z7VX7vXPelzgldmikOEJYfN25q5byRCIDbyOlVQvkx4fO3+VSJwAOcGs3M15S5DGsjYAx7Vf&#10;trCbcduPmHHpWdZzOr7V4HetrTL5AQrpx34oUrbi5Xa5ZtoVgi27AMjnH86ktGU3O5yfwpxlgMZY&#10;f3eKhtpAhYuCB2rRSuZSib9jrUtnAIlAKk9e9Nkhmup98qqc9VFZkV1IwymDg8DFaejztLNvcnA5&#10;INaQ1ZlIn07RGFwCi89gavSaLc3Y8naMdcnvWhpsdtLcqWJy5AOK62bw7aWOn/ag2HIyq+1ehSpc&#10;yucdSVtDgLHwtfQyGQRYA6Dbmt6xa8hVY5YgVIAyetdRLpIc28kFtjKfvF96ju9BeORrldqL3Hv9&#10;K7IQscsnqc/eaRc3V0lzBkBSN4HeugtpdPtLZYxMqluAxPepLe7tobcwSsBgc8Vj6hp4vb3NjHJt&#10;OMjtW0VYxlqzo7J0ncvE2dowWHerLPgCIZye4qjpVnPbRgbs8fNmryRM03mEgYXgCqWhHLfYI0KZ&#10;JYmlxjgUr/Mv+FJghNoobsaKNgOMDFJ8uPv04ISp6n0FBjxzgUuZlOKY0kEZ9+KXG7tRsOMn8KXa&#10;Qdy/rTUrC5BBGeo4zS7ORThzyAcmnpEWGO9HMHKMSMsCfQ1KkAGAe1SJEQOBTHvbSKcQGUbj296d&#10;yHGw4RA8809YOwHA6VFfalaWFu000qghSVUnk4Fc7Z/ERTBIZICXBwo9aadgdkdO5jhTe3HP51Bc&#10;6zZWsRmuJdoXhvavNNY+PNvaXMkeoKhSM7Sv3ea818Y/tB6lFJJvuhHbvJmNR1I9KXNroS522Pou&#10;Pxp4bnYAamoz03cCtG2urW9TzLS4jkXsUOa+P7D45vcTOsyeYrfdKnFesfCn4jQ38QksLt1wOYnf&#10;kU1II1LntZjzngZppgyT83OKi0XUo9XsI7tGAYr8656GrYQn/wCvVLY2STIPs5IwcflSG3ZRkAZ7&#10;Gp9jE45oxjiiwNIrJHIRjjBpJYlBLFsbRVokKMk4rL167EELiN/m2Zx6mk1ZGclZEeqahDZW4cnc&#10;WbaoWsm5+2Xc48mFfu53dao6ZZXl4DPJI8jKSVjZulXLC6vIZGRrcIScfO3SpM7XNzRbH+z7Ih1w&#10;DySPWsI67bz+LnjlAEaIF3Hue1W9d8TRaT4elkjnikmdcAbuB715Rqni5dPbzjMZZXOSQaJSSQ0m&#10;9j26MrFmV2wTgLk0LepBIRJMGYngA14ZcfFPVbuVWnuXIGAAzcAVPB8RZorhZl1cgjlMv92pVbqV&#10;y2dke5x6vAqlpmCjtUTajbZZ1ddvXnvXj8XxPvEJEtwsm5vmJbBNXX+KumaZbPJcMzEj5Qx6fSh1&#10;WzRPTU9asNSs5F4dVYH5lz0q4kquoYHOfSvn20+Lc/20SWfXJO3dkfSu98LfEqPVWiW8vlhMhGV3&#10;YApRxai7M1UWz0YMD3oZ1QYbHNZ1trmnhAXvEPvu61ieNPiXoeg6e9zFcxyFFOUVxnNavF0lC99S&#10;1Sm2XfGnj6w8KWwQhXlZh8gbGK4a++N80xdIbnYueoPavKvHnxXn8RXxnD4BOQobpXJXHj2SFgpO&#10;BXiYiE8RU55M76U4U42PfLf4h3F6cLesQOh3dK6DQ/F8sLoDcllbqpNfNNh8QZEYBemc4BNdJpPx&#10;IuA2fOJOcjce1cLwsVJNo6PbOUbH0lL4yRYCsXMgxgZ4/OiDxfZurLdrsdRxnoa8SsfilLAFYjdk&#10;DndkVJP8Q7i9mLtcYJPFdn1qdOPumHsYzep6/J4wt2uBEoIQ9WzyDW3p2o2dxb/uGDEjJJNeH2fi&#10;aeVT5s+DxknpXSeDtevnmLJKw4+U5615WIzPE0aqqJnZHAU507I9QsJIb2Rgkq7lPI7irkkDQ8E5&#10;z3rF8N2qwk6kGJkmA3g9KvXviTTrQlbqTpycHpXs4HNlKlzV/dPNq4Vc3LDUsAgcAUyWXykLseK5&#10;3V/iLp1rIJFkXy16oD8xrnNc+KNtNATGG4yNgbHNVUz3BWfKzSnlmIk1obHiDxxDYTOp5wTtAIrA&#10;bxTNqlz5vQdsCuQutUk1a7+0TSYJY/KDWxpk0ccYCNnOOtfm+e5w8RUfK9D6rB5cqFFNrU7nRbzz&#10;YAWY8evaug04qYxtfHGa4zQr4o2WGVx2rftddt7fA5PHIry8Bjo06l2cGKoS5nyo6WBTtwDSuxPB&#10;TOO+KybfxZaKQrq3TtWnbalb3QDRtkEcV95l+Z4eolGE9TyKtGcPiRIUEwwyAUSadG43DAPtSozF&#10;iVX6VKoI4OK+ho1pP0OZwTWpnyRbDg0Im3/69WLgBpTx7VGEHJJ6V6kHfc45Q10EQZORUVxNEmS7&#10;YxzTLm9FujOoIC9a4/xL8QU0sySyR7wBt5NVKaSsZydkdJczGMeeWHy9DntXMeI/EzOGtm1ABOhe&#10;I1y+t+P71rH7ba3ZIkBxHnhe34VxM3jzUbOzM0uZVLYAxyPesfaIzadjnPi8yaPJI8l3JK2Wcs39&#10;3196+fvFOuCa8l8t8hmyWx1r1/4l6nqXi2WQwq+VjwvrXjPiLR7q1iSSaFgWY7DjjrXRCaSMuSUm&#10;ZT6tcO4hjUsMZxjgVHfreXMKhhkY6das29kN2ZVwc5wK0rGyE86wGPcD+FKWISNFQvuc/Y6RJ5im&#10;Rfmz/nNdt4W0ueFRK0WN4wCPSr+jeB7e4AuJ4hz93H9a7Pw34SH2Ur9nLbv7o6Vxzr87sbRpJI4+&#10;+0kopZMHI57GoI9KVSMIQBgDJ4rvrvwXqGwSLFu5wcDGD9Kji+HGuzTosNr8hb5nAzisXUkaxgkc&#10;dB4anup1ywYdMAV3fg34VXk6giHORkHdzmuu8L/BC6lkSZsoRgsWQ816H4d8Canol5GrwKybfkwO&#10;W96SU5BdI5Tw78Lrm2McTu3z8MeeK7zTvhzDY2RiMqAkfeYV1Wm6LNdBf3SRFcbgV71rx6AZQRc7&#10;fpjiumFMhttnw7/wVg1Xwx4Q+A+hfCm81KNNQ8aa8YbONuS+xQPlHTI3Ej6V+Q37dfw40X4YfF7w&#10;xpekeJtT1O7TS5W1G41C/MhMnQKsfSMLzjHXGOlfpH/wW6vYPGv7SPw9+GHhLVLlvEOiWb3Vlp1v&#10;FhApDPJIXPCsAFx3zivyZ+NWh+MND+OGp6T43R11GAp5wkvftBG4ZPz+vPTtXn5TTdXOqk+e6Tfu&#10;tbWstPXc9vNa08PkNLDtW0vfvzO+vyOr/ZB+IHx38AfGaTUPgXDPJe3U9jBqHl6aLmORZL2JYw46&#10;r85GD9TX0N/wV50zxlo/7WniMeP76O81dJ7ZXubb7rJtXaOQCM5PB6cetcJ/wTG8E/E7Xf2h7tfh&#10;d8UP+ERa3uNKhv7ubTUuRdxy38ShNjEcqSHBHTFfQv8AwV4+GltZ/tFfE6PxVPca1eNBZSWGqMfK&#10;e3dEB8xgOHUdGUdQw9K+Z4hdGnxpSrckekXJP3tYzaTV/J2dtrno8PSmuF6kZT03St/ehfW22u1+&#10;xq/8ERPh/wDBy4+EnxD/ALD+NFpL4jutEjk1DwxLGFZJFkIyrdXXaQpx3Nfcv/BKnxr8HvD3gjxN&#10;+y94MF9b674O1meTUba7stizJJIWWVHUbWyDjHUYr47/AOCBnxq+AWi2198APiBceH4/Es9xqMdh&#10;/aECpcm3lAlREkI+bJDcZzX01+yN8cPAnwX/AGx7/wCCfiy2uLKf4iwMdHupIC8U15b4QqZAPkZ1&#10;wQD1xivzarmf9neINNKo2pylCS5WrbNSl/dtNJNaWi272lf6CeDhismlJwakoqS133T5f/AW2t9b&#10;Lofb1sQquueiN+PFfiL+zr4S8EfEP4v/ABX8SeJpY5Fh8S3cKSLMCpxI3APc57dsYr9tHZre6O4D&#10;5SQ6/oa/Or/goP8AtJfCT/gl9490XwppHwgXVLLxi01/Z/Z4Egit5S5aTzH24ZiST6+vrX6jnmBo&#10;YihGtWTahfRK71t/kdHA2d4vLp4jCYRfvK3LZ3tblbb++58ffsPfDa0l+NfxAbXPDt9MkN01vbXE&#10;ukTgMiuyjBZMNlcfdJFdt+yp+zJ49tv2mvGviTxD8J9dg0iK38nRrm90l1W6DPy0bHrgYHOOK1fH&#10;n/BdObwno2k6hovwV0mMX8joztvb7Dj7rSFeG3Z4/Gub8d/8F2fjlpWmabqHhjwppT29wjDUbl9P&#10;ylu3RSvPIJr4jnyqLhOnSnJu6Wi1t01a7bH7DVqcbYv2t4QgppLWfw+ene551+0/+wx+194s+KaX&#10;fhD9n7V77R4tSd3Zb215jDkqVBlBPB6Y4r7i/ZG/Z/0XwVpUEXjv4XarZ3KWFtEsVzZhoVk8sbyn&#10;OAM5/Kvj/Uf+Cv37VmqeELnXtD8Qx2l6Ii7LFpkDQcjIxxnmvLh/wXX/AG55izWHjuAbcApJpEJw&#10;R15x69PY16GWYrBVIy9nQa5dNbO34mHEOV8ZZnh6dGtUpx2fuuWtvke1/tc/sR/tH658T/GN/wDB&#10;v9nDWtU0i6umfRZLGS0jjwSuSqyyBgpwx4H862fAX7Hf7Y3hlPhhb6V8NbvRLa21t7jx1b6lp0cy&#10;z2O5R9nG1nCsVyQ3bGM5rxzwb/wXn/a/Jlg8feILwxhP3Mug6LbGQNnowkA4x0wazLn/AILw/tw3&#10;uq3Vlaa6qQrOxtxcafEJghPAbaCvA7DinQp4HD1nP6q5Na6uNte2vQrM6HG+Py2GDnWpQjZK6c+Z&#10;2XXTqfRn7bX7C3x++Inxpur34E/s26pf6DJZwsHt7q2g/e4YNtEsijP3euOtJ+w1/wAE8Pjz8L9K&#10;uJPjX+zpqNtd3l+jFUvrGcwoHLEB4pzkcLnoeowa+f7b/gtf+2Fq86xeLPE+s+RgjdoFtbxSBux+&#10;cc+hrF1H/gs7+2Ja6rNa+HPiL4mhsBEq2y3kVu8y5GWzgYLbhwecA45xUUsRSpYlzp4R9/iVvki8&#10;TgeM62SwwVSvSUUuVO0+b5s/Sn9tX9nLxX8TPgPB4S+FvwCu77W4LtGt4ftVtbGNf4iJHcKPXGea&#10;/PXx1/wTa/bX0u5iTUv2e76UvIJFmg1uxkUEtypzICAAByM9a5p/+Cvn7eF2m1fi74g+8pKtaQL3&#10;55A5yOO2KwPiz/wV1/ayisba48P+NPFNtqSzFmk1KWCSF0yMoFGT61b9hjswVRYe0npfnVtPLQjA&#10;YbivhzJZYZ16bp6vVSb17M9/T9k74jaN4T8SeFIf2VfFsbajpUPkMxtrho75GVjhkc4UjOG6Y4IH&#10;FeT6J+x58fm+KukQ+Iv2cPFsWjRakg1OYaepjWJuHIKsegrzDTf+CuH7bM7KL74gXRZnzI6W0RcJ&#10;nOFBXA+uD1rY/wCHzX7YHh+8tjoHjmW+Ubhdwato1uCw4xhkGT39K9mFC81zQ280eDCvmtGhP34v&#10;m9b/ACPoL9o39mn+zvhBoB+GnwM8R6hqEetXlq0FtokjXENvtLIX4zs3AYY0nwp/ZOj8ceJ9K+F/&#10;xh8HeI9K0zS/Br395LdaVLAE1KdgyoswBV9q7RtHIPtXmvwe/wCCx/7aXj74g6d4dv5NDhtbuYJN&#10;J/ZWWRB8zNkN/dBFF/8A8Fuv2lNZ+K1zoPhi20e+0g6g3kSXmnuPLiB5I2uM4UHkisquGVXE3UHo&#10;r9DnhiM4p5e6cmrPrd3O1/4KFfDyy8I+BfAvgPwD4Vuromwa8vLzT9LctcTRssYMgVflIQsxzycG&#10;vNfBn7LGofE34eaL4l8RxX1rI+uR5sWtzHcJFEdzEK+OvGPrXbeFP+Cs/wC078c/Gi+EtH+H3hjS&#10;f7TuSljLJbysZ1J2rllf5VGcsxHH6V7R458aajY6fDN8QdZ8LXM0sZjiR5Z5pZmABZYRGuXIPQDG&#10;Qe1e7lOUrnU3HVnyed8TYvL8D7CcrP1OU8S6JG9q1lea5r1vZJEkc0tlpMJkJPS2h2tl5eBl+iAH&#10;uwrFjmm8T6w3iO/jmtNN0mVBK9vpyi3kuFwkGmjLZZ2ySxH8QxzXQ+IdL0+TSY/EvjTxxZ+GbNYg&#10;YUn0+Qau0LkApb2gJMYYbgHOT1PpWT4xXTfG+s2Pw88I+F9NksSV/sjSY751tbCUOCtzczY++G2n&#10;uxPA7199hoxpWitur7H4hjMTPFVHOprJ/DHrJ9PktzC8BLqmseKv7X1bRvEFvHZh7p72C2VG0uZs&#10;kpOhOTCUG0ntmnaV4T1eWyvNSuY9YtJIY5JLO90+WN/s+/DBih/1lvnBLA5jxkV3Oq+FNU8MaAng&#10;a31XTrnxnPGouNUa7Ij1BSfngdCcuCMoOcnOazvhj4etYbW78K6npFnZ6hYJIH8O/bXJiQr/AK2z&#10;lx8wA4aHv0oxzlPCTktnZJeRhgYywudYbByu6kFOc30Teyv5H6sfsfftCL+0z8CtL8X6ra31trml&#10;QRWHiO3v7YIftiRjdKhUlXjf7ysOCDXrFnFPLPE1upDKwOK/Iv8AYo/aT139mDxZpHizwp4VHinT&#10;tSjazl0zSPGMYjvomPWOOQjDRAj5DgoScZzX7BeAtd8NeMfC9l4s8LajBd2N/brNBNBMsgwwyVJX&#10;jIPB9xXhqEqdaVCe6/Fd/wBGe7Kk6uGp4uHwz/CS3X6oNS0qO/uAk0Yz6fT/APXVvStDttODbEyW&#10;Oaluovs9z9pAHzMucn04P6GrvlDrxRh4vWL3TKxCTkp9ytPaiVAoXj0qn5HBVoAMcAnoa1/LyuAO&#10;aY9umR9K6nTuczgpHy5/wUW8Fa74++DKeAPCF7pSaxqWrRTJDq1yYoDCoKuXYA4HPTBzXzF4b/YL&#10;182ttpWtfG7wbp0CRCL7JpFrPcskYGNqqoC/h+dfeX7XHhuwl+BGv+KRbQf2hoenyXmm3EsCyCOR&#10;RwCD1U9xX5I+Ff8AgpL+1j8WLm10f4ReCNTupr3UXsrM2P2a0R5VfZtLY4JPQenevzTi32OFzGMq&#10;tH2jklbXTqrWutT9z8PZ57icglSy+tGlCm3zNpXu9W72elvuPrfQP2BPh8kTJrPxT8Z6scAMuneH&#10;47WPpjhnPp3zxirE37DH7Mn2nOsWuvyzIgjb7b4shiZQBx8u/gmvl34neL/+CgXgnxqfAXxz0oaN&#10;dtCJ3K+JJruOWNuVZNoUEjpzXC+MrG1vdfa5161F1I8KmaaSQk9Tz15Ir4/FcQPBYjknhIxt0dv8&#10;n+Z+g4DhjiDN6KrLNW4tXThez+5xPuG2/Yn/AGMLBHSfwpbyKxDPJe+PIlIIz6PwOe1W7f8AZg/Y&#10;h0xtsfg3wcrrkMbrxyGY8dSRntX5ZeKm8T6n8Wbjwp4dudPttOW2R4YmsQ5VsYbLFuhyCateGfgp&#10;8VfFfivS/Anhb4lxR3+tXsdlYwJpCFTKWxgsT0G4c130s/qV5xjTowTa0+f/AG6aVeAMdClKpXzO&#10;pyx1e/Tf7Z+oFx+zx+ws+F1HQvAQ4Cjf4xeQADtjFLH8E/2E7CNydN+F4wdzvLq8smD/AN8fWvCr&#10;r/glH8KdA1zT/gBrH/BQ28T4tanYSz2Hh97C1jjujGm9oo0xv2r3IJYg9K+SPFnwP+Jnhnxbqfgz&#10;xP8AF3V7e90m7eC7jDqMMpIOAOo4rbN8wznK4xlUp0lB6X1evbRHg8O5Fl3EdWpSwmZVm42dneN0&#10;9mrvVM/Q7UPC/wCwBpdsxuNW+E+Em3qWWYhTjoPl9K9d/YZ8Q/sfXHgLxYPB2pfDW709dcRbttNt&#10;mSIMY8AMXTlvp0r8d4fC+r+E9ak+2+N77VVuLUoIro5C4PDAV9h/8EvtYlsfhn4ycqdn9qQ4UBSr&#10;HY2WwBz0/Cvk8bx3isBS9rKFOUVfRxfLqnum9fvPpc58MlQyWpX+u1W047v+/FfefpEkP7Gty214&#10;PAWXbkLdAcj0+Wp1+Gf7G/iBRJFpfg+UqSwaDUVU5/Ovh7xn8Pn8Z3VxrUXxB1bTJ3kDRx2wjMUY&#10;6cKw5qx8Jf2afif4++JVj4C8M/HS5jfU1cvPPotvIIYowGeVgcZwMAAd2FeBk/iZXzvG08Kssw1S&#10;VRpRSik227LeMuv3HzlXgPCYbBSxDzmrTcE5SvzuySu9VvZffY+0dZ/Zg/Ze1qzSztfC0CRb9yjT&#10;teVM5/4GM1Tt/wBhL9mplSaz0XVIWX+JNY3df+BEGuA8V/sIaxfaDfW3wi/aaefW9HixcWuoaVBI&#10;jSAZ2ny9pQn8cV8u6jrHxs8M6LqepX/xSUS2MMrtALV0AZAcr8rdMivR4iz7B8N1KbzvIKH726g4&#10;TpyT5XZq8aVk091e6OHh/JMwz6jJZZn87xaTjJVlL3tm03s+j2Pt6H9gL4PQxvHYeJPFMCyZyFv1&#10;IGfwrr/gx+y34Q+Dt/dXfh3xBq9ybuIJImolHUYORjAFfmJ+wV+218aP2ib7xTp3xHvDbf2DeJDa&#10;Sabqk+11wSS2SOeB+dff/wCzL4x8f33gLXb/AMOSSazf2t9Gtna3+pFA64ywDkHaeuMjFezw7nXB&#10;0+IIYb+xo0qsLu8JczVo82iile6fTvbc83jDIOMMpwdSli8xdSLcU01ZPmateTelnvex7nqHgOxv&#10;nmnurS2mee2a2lkeLDNC33kz6H0r8iP+C337MXi3Qvjp4c8aQfDs2/gzT9Bi03R7yLYYFZAf3I7q&#10;cevUV+oPi79o8fCjUNK0z4ueHr/SBq99BY2eoLGtxaNdTMFjiLodykk4yVx718i/8FCNU1z9rDxj&#10;dfCLWo73TdC8N3zRPb2t2uLuYY/fcDK4BIAr7DiifD+Z4b2OCjKOKjJJJpxabTvzXV0uW782la5w&#10;+GWPzjhfPY4/EpPCuElJt80XHRXhZ2clKy62Td7XPw+8Z6JpVjqszW1sqr9pKiJQoXBbg9KydCsj&#10;bQyLGqeXHIygDHU1+jWv/wDBJP4F6mkuojxV4liuiD5Zmv8AdgE9xjBr4/8A2sf2ej+zN48h8Iad&#10;4ifULO9LzW0pt9rIM42s2cE/QVyTwGJwuGSm7n7RgONMgzzNJRwial0urHleozRQxssignYDjg/g&#10;az/h9GsniXzMlQr4LIeTntVvXWZEmM77mXARlHU1V+GsskfiEqqfNGwbBUkfh6msGrYOo12PraUo&#10;yxUPU+sv2RfiX41+F3x60ay8JSWcum+Jbu30jxFo16pMF7bSuEO5R95wGO09q6u5+H+g+Hf+Ch8P&#10;ws0CPytI03xmUsYpnLeXCIvMeIDHADMcdsV51+z3Hj9ojwVZzXaTBvFFiyFoQvzeYCcZP5e9eteI&#10;p41/4KxXhchXh8YyLywy4NvgD17Hr6ivMyaLxPJGWtpL8jxeMJfUsdWnS91yoNvzaejfog/b+/4L&#10;N67+xj8Q4/hj8CfhD4d1SGyIF5ca9bSHzzyCF2FSPm/i5zVG4/4KE+Df+Cg/7ICePbH4fDwt4y8K&#10;+NLOz8VaHbz5gZZcmKWJ8bmicAghuVII5GCfib/gsD9tuv2xtQTVLM2qiAtbRNIH8yESDbINvAzn&#10;O3qM4PNbv7Bv2a1+EfxckZWy3iXwrGqkAAs8kwyPy/nX6RnmR4WnkbqRXvNLX5pbbdfU/nvgvOcR&#10;ieLqVNuyTevW9n1PrT/gsPrt/b+MtH+GioINA8OeG9POhaVEGW3heRN0hCj5WbhfmPPPWviWwCy2&#10;rsTjuAmev5V9f/8ABZp4z8cYpGWNXHhzS138do3OCOvdefc+lfHVhPts5ZEZQQfvf0x7+tfF8rfM&#10;1/Nb8tD+iuHeSOT4eys3G78229fmZ90EOtII+uTw3U+leyfCaZTowCqjbYmTMkhXYc+mDzz1rxeW&#10;Zm1FblnIbkHAxj3Fe6/AHw7B4qurHRZLyaF766htWmMZZo/NcIHUZwecj868/Po3wcV6H2WT1IU5&#10;VJy2Su/kaXhGOSxtJntYTHKLlt5GSpJHU4GPxrXsL672vDcws0RdVZXmb5WPIxjsa/SDwn/wS1/Z&#10;y8GaVGsvh2TUJpYv3813eO4k3KAw254B6+1a8X/BOb9lzeXT4W24laNUeTzmGVByB14rnpcJYzFS&#10;c5SSb9bnw9fxn4boycFRm1fey/zPyL06COP9pPXJ5ECKltiGJXJ6quQCwB57ZrxD4oS/8XR1Zzn5&#10;XGGfGR+VfrR+3P8A8E5Pgl8G/hXqHx5+F+lz6drFlNHHdQm7aWO5jdgvJc5UjIwfavyP+I1wk/xI&#10;1crhQJctkHoFB/lX0OX4KrhMwlCa2gl91jSPEmXcQZTHEYS6XO7p73sP0HT9R13ULXSNLiknu7q7&#10;jht4oY9zM7kKBjvya/X/APZ8+AXwN/YU8G6JofhTw5DqvxQ16K3sp9QdjJLFcTrgj/pmoDE47hST&#10;XxN/wSh/Y3+L3xx+K1n8ZfD+n2Vtovh64dodW1RG8iOXaQJgpGJdgOQvdgM8Zr68t9O8Y+H/AI4w&#10;eBvgDqD+JPGF21wx1TVtzQ6Ysvyz6pdE/dIX5YkHOTgetfGcWyp5zVqYVYjkp0IuVSzteT2T/wAO&#10;9u720Pz/AI54slgHhsDhouc6kkpJdt9fK25798Xvjjr/AIU1K3+EXwf0EeLPHt7BhbCKcR29goGG&#10;ubmTpHGDyB1boK8m+EWgaz45/aO0yb4ri11LVNI0q4u5cQ7oxdDahZAegBbI717z8Ffgf4V+CPh6&#10;403SLmbUtb1JzNr/AIhujun1Cc/eYn+FfRRwBXzF44+KuofBn4r6p4q0K1ur+/u3k0rTNH06LzLj&#10;UrmVxthj/u9MljwoBJ6V8X4fYfL8fkmZ5dgJKFofxHu7vV36Kx+Jcf4vEZXnWV43Fc04uo/3cdr2&#10;93Tq7nv3xv8A2ivAvwH8OTa54h1RRcpIsdvbIhd5JD92NEAy7nsBx64r5p8Zab+0P41W8+Lnxs8B&#10;R6Po19bhtD8PXEhkuUiOQXu8cZYEN5Y6cCvff2cf2ZToN3H8Zv2k9Ss9c8c3QMlvbf6yz0JW5EMA&#10;IwzDoZOpPTiu8+MHhyz8b+F7/SZLkSC5hYKytlt2Djjt6V8zw3xpw9wHmdLCZalUTmlUqt3bT0fy&#10;PX4k4XzPjPKaksfeD5b06a2TWqu+r79DlP2XNb02w+DGkQ+G4bWzXSLdYMWSBYgVHDKB69eeawf2&#10;kf2pIPAPh64s9b1xri7njbzIhIWESnn5lGdzHoFHUkV83eG/2ltX/Z6/t/wTd3cUaKMyzOmWjKk4&#10;2gdflBB7ivSv2Zf2dvEPxJvbb49fHeGURzOLnw/oN4eYlPKXEw5BdgQQP4Qa9zP+AOH+C82r8SZx&#10;V56U5c9Gnf4m9U31aR89kXHOYcbZbTyPJqfJiILkr1LfwuXSSj/efQ8Q1rwZ8cNQ1CP4gfEbwHaW&#10;nhfxJKp0/S5oiZ0wQfMuR91WY8hR93jNfWnwn8d2vijw1a3kTMhttkc1tu3GFlIG307ZB9K+lvEH&#10;7MPg744/s6Wml28NvHqQilMY3geaNxwMjkEY4NfBGr3fjv8AZo+JN14Z1OF457GRvPtriP5NSs+z&#10;KegkXuPx716GZZniPFbJqWV4yMadeUVUw8r+7JNJuD7SjezW/XaxwZdhMB4P5tVzfBuU8JKXJiYv&#10;WUWnb2i8n9x+hv7SHx50+DwXZ/BjR0guZdW0dF1d5UV0iiZBlSDkZIJryWS/8Qfsl/DzwX4g8A/C&#10;LUta8N2dy0ctlpzmW5tbBVLPcorEtJtY5x3HTpXl/wCzPq138aviMvjnU9YltfC+lxCTVpJ+ftig&#10;/LbxjqXbgZ7AGvfbr4x6jq3xf0rxjcBbLTbO5S3s9PY4jitiQuwjocjr2rxc6z/GcEVY0sfWTxlV&#10;wi4q7jSpRdtF6Xvs5SbeyPQy3K8D4jJV8BdYSjzSjPaVWo9b9dNklsku71zvGnhzQvjJ4QHxx+Df&#10;iUa1YaiDPcxxHLA5+YjuGByGQ8givU/gt8TfCmm/sca/deN7K2vdN0k3NtLaXUYaOdWUEIVPYliM&#10;Vynxv/Zo8XfATXrz9pr9j7SXuIbg/afGXw6hfEGqxdXntV6R3IHOBgP0Nc/qPiLwp8fvhZY6n8G9&#10;RtIdB1zWYrvxNZuCkqtEfmiMf/LOUMNrocdM+9b4fhvMuHuJJY3LYWqVKdSEoqzi/aRsqkb6OPNa&#10;TT2tte6Xt1eI8K8khhM1nenCcZRns/d3hJLaVrpPZ/idZ8EdN8T/AAV/ZR0WPwD4AGrnT7UzXOgW&#10;tz5Un2aeV5Hjh8zguqv8sZIzjAxxV7SIfB3iDTrf4n/C94tR03eDdWcsf722b+KKVG+ZGHIKnBBF&#10;bGr+IZ/C3grTdHjYxT3zNcOi8GNB9z/Gubu/A3iLxNdT/HX9nV4LTxxp6BfFXhWVwlp4otgOCw6J&#10;Nj7sn97g8c187n88q4qz3+w4z5q+GgnB/acoq8uT+aSVnKH2rO2qsZ5LTxuCwDx70jWk3JfZtJ6J&#10;9l0T2T30dzp9N1C48M/GhPhvdapJceF/FXht9X8PmY5k0+5idRNbo38SFGDgHkbSO9eleGR4cs/D&#10;LeIbPxM+r6cAxkeBw6IAcN8o9Ocg+hrx3S/FWnfGXV/APxH8CWUtu/hrVLy18SaNf4iutK8+Eq8b&#10;oecrIox2YHIJFdX4s8PeIfgzrUvxK+F+mtdaXefvfEnhSMfLcKfvzwDosoHJXowz3r9AyvEf2TRe&#10;YuinFOylG7cIuMXzKKfvQhNyi4v3lH4bWsee6tLHYp4WnOzSV09Lyu1a/Ryik77c179yt8QZ/hJ8&#10;EH1TxjrHxC0nT7XUtKkbQpmYSXMcjdHijwd+DjHpX5c+OvF/xe8S6/f+KfEl++tK0kkcd9fsN867&#10;vlYDOV4xxjvX29+0n+zrY/tLaLceGPhvqjtqFtYt4g+HV4UKrPDuxd6ZKTwpV2UqDyN59DXwL4h+&#10;GXxX0i/j8J6zrllYale3q2xstSuXRbKQnHmSv0RAeDjJri4y4jzPiOpQli1ThTV1FJuSbVuZ817P&#10;o07L3Wn1R+3eEtHIsuwWJ+rVHKs376cVeKV7W0ur397XdWtoVNE8PfG/xN8VfC/gvwz4R06313VI&#10;3i05by4UQQQbSzzTMPuqoUkjqegrov2bfhF8VP2ldJ8dfsqWfinRNO8G/C3U7rX57t7QyWup6pCw&#10;KxJ8wbDFmYtzgYFYfxt+CvxX+HPxt8I/CjTPj74Y1y/1do4pPFenedHZaUGIHzOxyUXP3v4unFTf&#10;tEfCn4j/ALLPx7g+FHwO+LF14kF/Es15rdhD5MUpcDzS5B2sBnPJ6V4tGkqdG8ZUm7ae80rxlJ82&#10;97JKST1Sbb6xv72Y42jiqy5KzTkk43pN2fuq+q0+Jdn6629a/ZYu/Gn7fWr23iL4oatbWFx8M9Bn&#10;Phi4jTc91sOZI0wR9zaMdTXuf7OHxr+F/wAXtW1r9o3V/Ft3bXuj6c8cepsuz7fDbqyM3l9mOCMd&#10;68P+M/w68Gfsj+BvBPxM+EvxQvtZudcYJpyaZGqxi/cDzIG2ngkk8Y5Ga9o8FaX8FvAf7P174l1/&#10;SGt3RMX+maaoBM03IDL/AAxsxO49Bk1+f8TNRq03Cm2pu0F7T3eVataS31TjaXxO1keDiamGrYap&#10;LnlyK0PdpcrUpNc9rpe7K1mrb79D0v4e+Ofg+vwhXxBdatqptLnV4X1az3ZnSR5ciRTnGOR05xX5&#10;bf8ABWzWtC1L9oW81bwtqD6hp0niGA2tw5KmQccc89eDmv098Fal8HNQ+A17d2vgqa3XTYo3ubIP&#10;lJyGHKv3+vavyk/4Kg+IvDniH49TT+GdDbSrE65apFp5beExjIBHUnn869HwrcZcQqmox0Td05OV&#10;tU1JvZ31a7tOOjZ9LwTQhDNsZOMaia5k+ZxsruDW2t+z2to3ex9i/saDHwF0VI4xgTasSAfugxf4&#10;mvjV/v3glQEGeUAZ6gNxzX2Z+wyTqf7P2hu4EfmNq5IJzjMfr04r4tu7knUbxFIcR3cgPlHOcNjg&#10;f1r9axsWsNSj6/8Atp9fwdJSz/M0v51+cizrSl9IuZN3mFI8sS33TjjnuKb8G7gXZ8OxFsxzahCI&#10;2OfmYyqR0rN1uS5Gm3UMWVDRN8xPbB7e1T/AadUk8LCW4UGLUo8BXwCPMUZ6YrkpU3HDX/vL8mfW&#10;ZgrUpp/ys+lP+C3d2If2z/2eowNxF/b7QVz1miHAq1/wVruHi/a9mMiEq/h+zYDZn5vn546Vj/8A&#10;Bbq4iT9uj9nhhhttzAc4yDiaLt+Naf8AwWJuE079q10jiJZ9DtBvIP3dp7j3zX7LxrTbyRW/u/qf&#10;yz4RuH+t8F15an/tp8naXKz3180OQFDgB15J/D3r2z/gnVK6eOPEcCSHElkhZW6jluPwyfzrwLRd&#10;ViW4uAyFlKlSgJA/P1r27/gng8g8ba+wkVWWA7gGBPHc+h7Y+mK/B+LqTXDeLT/lj+aP6txkG8rr&#10;Rf8AKz65tbh47wkD/lmRjPXmreniVtT0B1mKBPENjt2jlv8ASVrGt7+Vb4jCn5Pl3dQfWtDQLqeb&#10;xLocLyBQfEVgoPTn7Qv4V+IZKp085w7X88fzR+dV6T5H6foz7i8LOqftreKstkHSdMx9fKl4r5j/&#10;AGhboS/HTxDuJUjViOo9TX094Pjif9tDxi6liV07Tc56A+Q/T9K+WfjtJG3xw8SzBRtOrsGbHua/&#10;pTxZc48O+7pfHVv1PxPgCMXnLfbDUv0Pjb9hdAvxL+M8ysDnxzcbcDnbsXjH+fWv02/4JiyvJ4e8&#10;UHHH2+EjPY+We1fmZ+xMYLXxt8WRlQD41ulOF9dpB/pX6bf8EwkQ+D/ElwAPm1NFOGz0i/8Ar14H&#10;AXv+NGHa6R1/8EW/yP0TxksuGMU/+vX5xOTSYP8AAP8AaCkVjz421IH3/dQ18iWsLoADjoMYr61V&#10;1P7OHx+dQMf8J1qYJzyflhr5QhdAgGecCv6a4FtHh6K/vT/9LkfzVx1Ff6yVPJQ/9IiWLbAfcVBY&#10;CtGzmA42YIGcispGDEuDwewqaC9dBgN6/er6ubb0PlEbUd0oAJI47jvU8MwbktzjisSK7Dy43E8Y&#10;HH5cVat7kwP8uMZ5wetc89EbJG7b3ZVeM9eQBUjajkkoMfWsyO53IWQ9Qe1OFyQuRnIHcVxzWup0&#10;wdkaR1FieGPPc1EL5Y2LBm54HsaofbMKcDB7elRifJDMxPrkVjOxomzWS/LHAOSO5q3BfGMqwf3r&#10;nlm2kbZWIz+tWobw5wzE88n0rmk1bU2hI6OLVo2PzHb6dxStqaEBVGRjBIxmsL7Q0g2nPHepY5jk&#10;BTxnkZrnkos1T1N5b5ipBfBxk5oW4ZEzuPJrHa5wRjHpU0d8ygLu4zzXPK5orG7a3KbBJgcDr6VM&#10;LiFX+6RkcGsOG/QEhuPp3qb+0Y9nlkn2yKy1Glqa6XhBwhBwOM96jl1WQRkEAHvis+O6MibmcgA8&#10;9s0yWSNn+6cEk81Ou5dx1xdNMWznB5welQklDgtj8aTeFJMjAjNPlCBMse9HQlu4jHcA3pyc1Ck6&#10;uQWB46E0S3AVdo49yaqtcD7zNninFNoaWmpdN4qghVzjpVPUbpWBYMc4zzVeSZ2U5OOe/aqd3KxO&#10;N5PGM1pTSbJbViHUbhd2SPpzWVe3ALbienSnahITcFgxIUdCaz5WLAs0mPUdDXrUFZHFV1Yr3Lt/&#10;ERzwM0nnszEKec9x0psdsbggLk4OQa0LfSJSqlfXOMdK3dWCOb2d2VPPJXZg8cAetToX8vzCpIzy&#10;M81bXRQrFwhJ9BzzThpzxIBjqe4rKVePQfsiGFcAOo5z1zVqCd+N3OcYpEtiSEHfrVuCx2oCQM+g&#10;FZusiowLNlOTGFYDpjmraSEcp+fpVOKMqwATaOmKtQRhsAqdoI7VPtOZG0I9ya2eR35PB5wa17F2&#10;RN+4ZPc1nRLHC3C8D1FW4pCSI0X6CsZybdkWvdNeylV2C7iW7nFb2jaVPdsEjjLE9BWT4Z09rqeP&#10;eAAD82a9I8JWFpFfjfHgKPlf+9WlKi5Gc6qgZ2jaS0V0DPDjA6Yr0j4b+EJteZpIcKqED3rHPh+U&#10;3fmrEcE5XI4Ndt8JFNteNHtKBmwVPqK9TCYdRlqjz8RiOZaHQP4Fk0+PbbAMyrwT0NdB4ct5ba1j&#10;S6YbguOO1aBdJVyuDjg1k+J7kWOntNDcCOUD5QTXsJcmxwSTvc3RIm7CMCfT0oLEnAP5V5rpHirV&#10;bTVDG175nmMM7j09q9Bsb1Z7VZZHG4jnmqjJMtSuWlU53ZP406oUm3HDAipFcEcmri1Yd0x4GTim&#10;Xdql1ZyW0nR0KnFSJn1FOPTJrRK4z4/+P3h2+0HxHe3X2F4olk2LMUwG+leAeINJmld7tMncTk5r&#10;7e/a8ttL1PwQLFDGLtpNyDuAB1NfIOsWE1rayQyIMYJOP6VwVIuM7IIuzscGXeBhGynPse1PW9Kg&#10;kDAPQn1q1dQJKrKiEnPPFUTp88eS4Own5A3asr3NCcX7HCMCR/epTqCNxjoOQetVHieNSWJx2z71&#10;G42Q5Vuc4yDTGm9jQj1aVBuilx7US6u7D95ICe+Ky5ZiQU5X8KY5DAbvTg+9KyZetzSe+2jKzAqe&#10;nNV31Fw3MoA6Dms5pJHG1HJxkZBpsk5VSvTmjQLMvHUsKQHJxycdxSNqG8IDIflbPfqazxITle2O&#10;QKWJnlYfINoPrilLYfKzbs9Xcr/pDZIOFHrVr+0beMlkRmOO471gZdpAyjB3cjdVqPeV+VuMdM1z&#10;zlY0jFs2Li8S6h3nI2gE+1U553ICo3ytnI9aZHJcHhYwVI5yf1qaO2EzrIucIOn1rknNX1OmMWyM&#10;IdgTdkAetSwgpuWPk55qeHTXlXywMZPU9TVpNIZMq5wAO5rlqVrGiptlVIpGAIbJOce1XraN0UDd&#10;jP605bRIzgDg9hVi1s5WGwA4x1rhqVXLRHTCHKNQMGAHJrQtX8uII/OSOtJDpTowDDnsasjTmVAP&#10;TjPaueUrG8bJl6xmEUICYyT3q9FdjGGcbx296y4FZBguTx0NS2qs7FmOcZ4NedVi5o6Kbs7miTJJ&#10;h45iB3FIZGVsRyHP1/nUcJbO3oSORVq3tlPDLknpkcVyxotnT7dIiM02cgE8das208yxgyE9MA+l&#10;X7TQ5pgHVPlPQir1v4eV2CGLJAzhq6YYST6GUsSkZlvPJyAM8cGpxNlDkdeuK0JPDbggo2CDzTB4&#10;fnzkKR9TXVDDTWhhLEJ9TNZQxz3pqozNkJk9PpWxaaDOZdoxjd681uaf4YtioLxqW9j1rrp4S/Q5&#10;qmIS6nGeTMoACH24qWGG6yCqEe5r0fTfAq6id0caD2xUzfDwKPLWIkg4xiu2GDa2OSWLieewQTIo&#10;IXrxn0rX0y0mtkBnJOTmun/4QK5jI2RjGecipJvCl7BHua2JU+1dMcM1uYyxEWc5NfXULiSCYrj7&#10;pFWNNvLiSXzbidjzknNaq+D572MmK2Y8+lR2XhiaGYwzIdxOAoHatVSknsRKrGxq6drSJGGt5CGU&#10;5DV3uiSPr+lR3KxDeBg5/nWFpHhGCKy8qS0G5l6sOldLoEZ0awNhDGORy3eu6lT5dzjlUuZOs/2l&#10;bubKU4OeNtO0LRb69Q3FwwHZcnmr66a2o3rTeZnbwSec10ek6YsVssIjG4cgYrVU0zN1GjjLnwkl&#10;1M6TEbh/ExxXDeLdKkWWW201i4U8r617TrOlRNGY/K2nqT3rzzVdAi/tRiEY4P51lOiuhcKzR5Nc&#10;2krFkkQrjPUVUWwlz8+cZ9elera34Itn2PAmwsPmBrITwfCjcW5LA8nbmueVCSN1iFY4i3spI5dw&#10;Xd6YrRiivIXBKgDPTHNdba+DpHuESK2wCRyUNdQPhvFdlHiA34+bI4FOOHkTKvc4Kx1cwRlVJz64&#10;q9p5m1HLykkZ4BroLz4OXUE5kjbCNzwOlJYeFbmyfyxjaD1xiqdBkKqc7dwsylYgw2k5BWsi+tFm&#10;OHiGQO4r0WXQ2hDGWLIPTjpWDq3hwGNjEAD15HWuerSaR006qODuNNHIiixg8g9qW0sZFkVckCtm&#10;TTJhMYm4AP8AFUsem4AKrketcDoq52RraDbC1EQDr0zzgdat/wBpLGx529gPWprCKIKFkXhT+VXb&#10;zw7YTxCWKQcD071apaaCdXXUyhO9xIcrwferaSJkIcDjApotbe0XMxB96pTatYxMdpGAexFP2bYl&#10;M3dNuEiUAPgdee9bthqyIuC4OPSuBk8R2USg+Z0PADCrVp4qhZMiYfX0rSFJpkylc6rUdfQyhEY9&#10;e/SqreJPsy7jIfeuQ1DxRC7lFmIOfWs288QOGCGcGtXSe5CkjtbzxZJdEqrtj61QOszZ3iQnHb1r&#10;kv7aEmQs/PoDTl1iXACyngdjWUopGisdYmuyAbmJ4PBzUv8Ab2IyPNycVyi6pKcEvxjHNTrdTSpi&#10;NRnHHNYOmpM1jNpG/H4nInAbOM4PPSul0C8klQXGMgjgmvMkmlguQJWJ55JrstC1/wCyab5UGCSO&#10;M9aapJakyqyOtbWzAux5tv0aqsnip0JVnU5HXNcvPJqEmZncjd696qzXbKcOwJx2PWuetQ9orGtK&#10;tynlMNrv4Bwcd6s21gG+Vk56kHvTowqHrzjg1OksIyMHj1riUjqcBj2KKMnAB7iqt3AiNgHt+daH&#10;mIBnd8pHIqjPwSW554I71XPYlxM9rbksoIzxUD2pDfOMkHnHer5jJXAPTmmi0klydpzjJ5pqoyeT&#10;sZ/2ZV+YHORxTSMRhSuQDnrV+TTpQwG3CgcL70gsNrbJeD6VXtCeQzt8pJIHAFNCyMcMMZHOT0rY&#10;XRyygKBz3oXw9JK/yp3wVqlOT2G1qZQtmmQMi845rT0/RpfLEoiYD0Ird0zwi8JLtGpJPc9K6G00&#10;W0Wz2O2Dj5cCri31Fy9zj4tMmUAEFc9OK1LPTmhCykZIFbUPh9biceVggcHNXZ9HjssIY6vmbQrJ&#10;HOTRtjcIj19KVLWUx7ivUV0cFjbzvtMQzVuPwxlfL8vdkdeOKS2DQ5a3i8kYdcHsKsoxGJFbC9wD&#10;1rpj4PiZMuuT1Ax0rPm8OiGR1CnHdaNWNOyKVtdl1+/kg4FXIZFk+/1JwRSW2lIrZK4BPQVbTTRG&#10;eFPHTmtI6GU9RIplEyqq9+K3tK0e5ll3RZyeozxVDSNKe5ulkeHIA4Hqa9C8OeF7qSJG8gqT1967&#10;KMLs5ajHaB4ckRkKYMhIxntXVrpEoVBMTIw688AVY0rRorJFjxyOvPU1ppFwcD25FepSjocVS0ig&#10;IGUbwpz25qtqzKIflQn5ucVpyRhuOfSmLbKDkKD9a6VocsonPw6TDfzb0BC45BGK1LewtbOLy4B9&#10;SetWjCiHO0A9uKbsB5ZcHNAlG25D5aFNoQD0p3QYAptysqqWjXJFNilYrh02k9qLjSSHgZGM4INK&#10;FGOaaz7RtX/JoRP7386BikYOAv0oI+XOO3ehcDILc9qccEdKBpXBULLg46UhTGGOTS8YxSqpdqAs&#10;Kibjip4Y9pwOcUiR7BjH6VLGAD+FNbiGzOkKZc44ryXxF8SI7HxDP87xohIUqud3PWvTvEV6LCzM&#10;7QPIMYKp/Ovn74rQ3kF8J9PgDea2JMn7pok7GNR6nU2nj+58QXmbi8jWMjy2WUjIFaA1zStK0uf7&#10;RKrIVJBjINeY6Pp949vtl2kseM8DNbB8IefpQuk1tI+CZUD7lqFJknnfj/Wru/vJbtYwF875cDtn&#10;g15b4v1+4v8AVCgJYL8uDXrPiXRZXMkMDfKOA5/irzLV9Aks9TkMsLFt3cY5raMrRMpRZmabql9b&#10;zbHjKAnsM4rtvCPivWdHnW4tZdrcHAPesSz01XTcVGccgDvWhbBbSQSGPd2P0oupEqLPpb4SfFjW&#10;LmNDfwxqwUEqGxvFejxfEmwkCROqxO7YG56+VvCnj0ab+6vMohQANGO1ejeDfEfh/Xdssms7XwBG&#10;X6A+h9KlSnA3jJ7I950vVr24XzLyBVRhlXVs/nUes+KtO0tcGZGc9EHU1yNp4507w54emtL9is6R&#10;lk5yHHtXj2tfFbVrnVZLuFyWJICsegp+000LcpLQ9vuviUlxeHTbeIFtmZBnkVTvvEryvHJNJjb0&#10;wPSvE9D8ZXKai17cSkb+fvV2Nt4uacQv548vH7zjOSfSs/aa6k76neTa/JFi8SQKByVFYet+KLm9&#10;Wa8vmEUS8JtPNQ/8JNpEdsyMCzBCAc964/xv4kt7VowWJEn319M03K6E7dBmp+JP7RklkgvGCrkB&#10;CeK5rVrsRx7/ADzuPJzT5LmyjiaVHwpOQO5rC1y7Fy3K4G07QPSsm7vU1glYpav4guLK1eWNyXJ+&#10;UZrnz4uv1feZiCT93NWbxpJ38nbxnoKx9Sa3sLhpfJ3HOeK1i4qJEots6vSNc1G3Cz3U7HI53djV&#10;nUvEYu4wqyMWHJIPTmuM0zxFLdq0U8RwOnNalm6zrhX2nHy7j2qZTVzSCOl0rVZGwkcmCOvNbcWv&#10;3EeGa5Ee3r83WuBt3urK4aVHDc9Aafd6xOVLRvkAc561hU5WbwlZ3O78UfF7VltUt4r5l8tcbkbr&#10;XD638TtVvW8qa7ZkwVLFjWTfTvLl5pCSR09vWs8WstzJt2nCtnB71FKEFqaTnJl86xNMNyvx7etR&#10;S3DklpGLduaSK2WLEZbGD09asxafFIpwOSfWio43FC1hlnfPG5DkfXvWvaa3GvKE5GAAf1qkdPii&#10;XIi59SaaYsENH3PArnbi9johdHQWWszTkjziBk45/pWtY6pIuHaTIA5Ga5WyLrhiuD3rWtbg7QVb&#10;tg1x1dGddOWlmdjZ6rJNECJMgjnnmuq8J+I4bPAnmIVOR615nZag0coAYjPetH+15VwyHOPWvLxM&#10;VNWO+g3Fnu1t8ZbHT9MECoC2OGJ6Vx/ij4hz6xckwXDBe4VuvvXniayx5k4Hf1q5DeRTLiM54Gcj&#10;pXl1qlVQ5W9Ed9GjRTvFas2JNZvZpAVmJ9Qanj8+ZC7MxHXmqVgpk5ZQQTwe9dDpVqk7iJl7dq+d&#10;xmNlB2PYo0IJXKtlbTZ3bTn+VbukWE5k86VSADwPWrdno8TDaCuM9q14bG3WIKxAAGBivnq1aVaV&#10;2OriIxjyxG2MrwqApxWlDexi2xICWyCciqMliyAFFyD0OamjsrxwFhTd2OO1XS9onojzqns57luK&#10;eMgErtyOuK0tE1cW8nD7l6AVk6na3dlZKJ0IyfSn6MxDq5AKk969fDTqUaq7rU5KkIVKTZ2o1eMQ&#10;7kkHSs+XxQ0UuzcQOhOKdDFC0AG4fSo7uwt2QyOgORX1cszxipJo8eNOlzakN14zgt4WlBLMOgHe&#10;i28c2l04txGykrnLVhaz9njQ5wAenFc/f6mYGJgI4HJI70Uc4zGclaTO1YDDShex2eoa4L5GhjlA&#10;XBz71wPiXw9cX8EkougGJJ2+oqGDxlbWsjRPIzSlTj0FVtR8QJFavslYA9fevoMLi67h77PPxGGo&#10;p+6jjvEMV7Z2csXmnDcEA1m+GtX09oGttVdmYccjoK0fE12tyzvCp6fdB71z/wBklhUssZ3Edlr1&#10;IVm1qefKilsX9cj0WKQGHB8zkhfSuM8V+FLPU4SbaBRtOcEZxXSWVtJO+JkBAPJqxHp0W5urDOSP&#10;StvbaEKjY8pn+HUyQ+Z5SrjnAqOy8LNbzLI0JAxXqU+iFpCiQ5BPbrVnTPA6XV4paBnGPSuedSTZ&#10;vGmkjl/CWgXNy6QLBlT0J9K9L8H+D5opBBDBvJPGB0rV0XwbZWEaTNbhdoHygdq7/wADw6PEwjni&#10;w5OFbFVS1djOpFdDmNO+Hkt5f+R9kyu3c7YwB7V2vhj4ZadYxLJcQKCRwpUZFdRBa2cCnyoRluuB&#10;1qzEsjSD5AF716MKMepzkEPh7ToVCpapxjotSHRLR2D+SMjpxV1XQDH50xrmMZU44Pc11uFOK1BI&#10;jisY4m3FAcdKlEYY8CmtdRrzIetQatrFrpOjXWsTOBHbWzysx7BVJpqdKKYKLk0kfkf+3F4g8Hft&#10;V/t+6r4H8NeLp4f+ELsLhPEE2nrh7eR2VI0L8bchTyDwM+or8vvjTpPhnQPjPr+leDrue4tLXVZI&#10;/tMt2Z2mYH5m3nrk/wAq+nfi9pXxK+JPjz4x/Ev9nqVjZ6trckWszX18LIyYUs/LEE4PAxxxXyFp&#10;1hcX1009xGy+Uf8AScHJDDqM9z714/DODqLFyrupzJ62taSb118l0O/i3GwpYdUHFpqy8rR0Pbv2&#10;PPFn7QHhn43abqv7Peh3N5dz6zpqan9lsPtCrC91GgLL/DyeD6j2r7A/4KO23jGf9qPx/p3j+aSa&#10;S4eGFFbbnaIgQcDvzkfiK8S/4JJeAfGfxF+N9/b/AA5+Ldz4NubXUtFkvrm3shMLm1N6imPa/AOe&#10;d3avpP8A4KK6XaaT+1D450O8uZtUu47m3Vbm7H7xyyLyrjhW7Zx8p2+tfnnGNWjS4yp1IwV01FtP&#10;W7hNrmj30fK+3Mup7XDUfb8JVb1LaN2a/vQWj7a6rvY+Sv2ILP8AZ8sv28dEf4r/ABJ1Dwbb6XrO&#10;n3GiytbGaOaVWCyJLIB+73A8ZGMEjtX6GftX638NP2av2gvhz8d/FFrquoeG/CvxBjRb3QYjcGKC&#10;43RgyIAS6hyp45r8+f2dvjb4T/Zr/wCCit3r3jgrLoGq6PJZXs0ViLkCRCssUhUjgAowbA4JxX6b&#10;/tqa5Z/EfSX+Lfwqlhu9Mi8N23iLTri1tyYJ54QkoiUYwSQDxXwfiBOWCznDYuMpXvB2S15WpX5X&#10;tZNK909WtUtH72RYOGKwNpxbim1e/u/Z0t0bTfXWx9wSXtjq8EWr6TP51rdxrLaybSu9GAIODyOP&#10;WvIv26P2RPh9+2t+zT4j+EHjfS4HvDps0/h7VDCDNp16iFo5EbqOQAR0INdJ+yx+0h4S/a7/AGf/&#10;AAz8c/CFtcQR6pYL9qtbqDypIJ14dGX2Nd5f3lvo+i3upXrsscFs7SFULcbSM4HXrX7lhMVTxeFj&#10;WhrGSv23XVa2t1WtmfLJVsvx6tpOEvxT/H9T+aL4UeBP+E60HWPhn4ntCL6zmn0+eOWMBo5I9y9O&#10;xyoI+tUf2ZfB978VvhxqXg29CzSRpLZZOQFdAdpJxzzX6T/DX/gj0/hz4l+I/iJJ+0bp8w8S6zPq&#10;L2MOksxgWRshFbHJArpvgN/wRc+BnwWuLyfTfir4y1L7dqEl5KsFl5ah3OcZIHAycV8HWyOvOlU9&#10;+KvJSWuz6n9Ow8QuHqFOm7uTUWpWiz8t/wBlXwzceNPCep+F52SRraG6hkXdubKkj+Y4+tcR4Q+F&#10;1qPHGpaJHCoMNx5bRMM4briv2o8H/wDBH/8AY6+E1rdt4Y0nxRZLfLJ9pE+vxQqxk+853vw3PXtW&#10;Mf8Agkd+wrb6o2q2VpqNndSA+ddRfEC2RnbGC2TJyfw71X9i1ozqyp1opT9dyY+JfD8o070pvl/u&#10;r/M/K/TPhBAdZtIbvRT5MjMDKoBZSD2GeetULr4TafY/E66052jlAjjEbKOx5wffpmv1o0b/AIJI&#10;fsL6RMrwz3NtIsRUSDx1DuKsOSfnwxPrS3P/AAR0/YOvb46u2v6q91IQPMh8bwKWI4AHz1x0sgxf&#10;M74iKTVup14jxS4bnGLVCpo7/D/wT8spfhLbKUkFsqtHd7JFODgEZA/GsTx78M7Gx+JNta2lgY0f&#10;TjOwVMKE3Y+YZ65z04r9b/8Ahz1+w8k63Bj1+aRT8rDx4g2/h5nPPrVnUv8AgkD+w1qUkVzLa35l&#10;iiEaMvjGFXQZJPO/uevY+lFLh3EUKyk8TFqzXXqOfitwzVpcroVL3X2V/mfk6vgTTIwyhFbOwYB9&#10;emR2rjvjt4GsIfEGn6THbReY9t8vlnjjB5H41+x8v/BIv9hRZi0092WAH7keOY1zjp/H1Pf6VyPx&#10;I/4JafsP6xqy2MfhK7VoU2rJD8RbRnHABU7nz+FdGG4frYeuqzrrT1OPNPE/hzG4V0YYed/OK/zP&#10;x20/wBsmSQWy7SMB8Yx7GsHUPC1tJr08UqJ8jEbl4BNfsPJ/wSP/AGTJ4RHa6b4qVcMqmDxbZzDH&#10;r80nIGOMH865HxP/AMERP2bb25+2aX4h+Idgm071gFpcByejbgTivbwuDqqd3O/3nzdTi7h6pTS9&#10;nKPyPzx+BXhh/Dfh/wAWfE+C1QHQdDeO1Z5Ap+0XH7pcepCljgelYX7M/wAHNb1G11TxBpmkG4lv&#10;Y306xlkX5VaX/Wtn1CZHP96v0V8af8Eyf2Yvhv4Jh8Ca58fPFOkvqV497s1axgVrlVXy1jcggBc5&#10;IbjGa4nw74M+Gv7LHhK1tdO8fPfW0eostjdad4bmuYby4YZMCZXdNLt5+UbBgkk17uX5VWrSb6N/&#10;gj5niTjTJMLg3Khuu6tYy/gP+zZ4U+FOgDWmvrS01qWRE+23+hzXkcIII8uGJP8AWSdCP4RjJNd5&#10;q/jbwv8ACi+Fz4n8T6kbm4X/AEBH09LjUL1QOTFFChMHOPl7A9T2uaDYfGD4nae+t69Ya/8ADjwp&#10;b25lvPF+vSwi58vI+VIskRKR3IyOnWsXTPH3wa+HPiFdU/Zd0fxR4r165t1t9S8e3URuILeAkhgT&#10;PjdjJdQg+8o5PSvuMFhKVL3UuZ9lt82fztm+NzfOMR9blNUqO8qktHbtGL3Iz4H8afEK5vPHvxD1&#10;+8+H+iMsYtrzxBpS3Gs37EEkKRkRAY6E5A7Zrc0w2OiaBH4G+Hzw+H9Ha18yTxV4ogFv55YlgTI/&#10;3Se2Rk7gK5Hx14z0vy7nVZfiP4k8c+NLTcNP0jQN0qtI4GIzuURRnHXccjtXY2Hw08P/ABW+HJ+K&#10;v7XfxSvrSbTp4pLzw3rMi21vYSKA8QjRQPtHKgd8MuK7q1CnSSlVf/bqPNwOIxmMquGTRb096vPR&#10;edr/AKHAabb6h8R9fb4Z6ZqulWVtbyLIvjPVLWVI2bdx5JYAsxPRhxW14v8AiVo2ixR/B/xb8S9H&#10;h0qGVBZ/ELSdOdXguEbIV5cYicsvLYIIzWV4i/a68NePfEjfDHWtY1PTfC80Ih0/XrvTVtzMzLtX&#10;cQD5IDHqcYxk1zvi/wAR3XgrWYvhp4i+IGl+I9G1KPbPPZaMdRu9MtAcGR/I+Xf/AHGbvyelbvBz&#10;qxVXER5YLVI8eec4TKq88uyef1nF1naU735fXsdBceCbKw8W6il34g8LSae2xo/HSeHzNYySMVyk&#10;8sBHKk/61ACDnPSvd/2I/wBtKz/Yh8eah8MZPBi+JbHXbiOWTTtA1Rkktk5Zrm2juSFuIsNuMiEF&#10;uhAIrzfVZvBn7Nv7Pun658E/jyPHnhx1FrceDLKyiv7uCOT77qoCtGygs2HHLYABrybQE8BePbW4&#10;0v4ZftC6VqS6XaOy+APiXZSWt6iLzIlq+A4Jx9xSee1edRyxZo6tap7qXwvs+n/BT0Po84zupwth&#10;MFgF79Ru8490979fRrU/fDwx4r0L4ieCtO8eeHbhn0/VLJLm2eTAZUdc4YAkBgDyM8EVq6bLI9in&#10;nsDInyuR3I4zX5BfsTfty+Jvgdrb3HhDQpvGGh3di633gbTtYNncWJOMh7O5OVZQCPNRiCOo71+p&#10;/wADvitpHxj+GOj/ABM8PaVeWVlrNoJYrG+C+dbkEoyPtJGcrwQeRg96+Ww2IqLE8tWPLLVPqna2&#10;qdkte26/E+2xuFVGjFp3TSku6T6b9O/U7YKRyPzo4HJ/HNC8qDjOBzzSsN2SBxXrp6njnCftPso/&#10;Z48YhwMf2DP1/wB2vx8/4JL6fCuvaHdPEjsvibVCu5BneJZtpHbIwK/Xj9q51b9nrxZFtJI0WV8D&#10;2xj9a/Jn/gk5pkp1/SEVMiPxLqryEc/8tZuvt05+lfnnFkozzWjB/wB382fuXhxFw4QzCa8//ST6&#10;F/a3kaXwz4Ju76bzruTw9Kr3E/LvtuZMEseuAa+TvG8LDxCjlgrPajkjqQTzk8Gvr79r+1jTwv4I&#10;fylY/wBlXCZdum2d8cd+tfJXxKtoV1m2uLh3Aa3Uxxo5wQWwOB0HJGR0r8y4ng/rr+X5I/YvDqds&#10;jpefN/6UzyLRbOWf463YUkiPTWaTOVByRgj1Fe6fsvadEf2ofhvbzSxuB4rt5HiWUZ4cENjoQPUe&#10;mK8Z8NW0EXx51lI5dw/sgLGud2DlTn39OfevoD9lyFY/2jPh/K8eWPiS2ACx4G3dgkDtg4578+le&#10;Zga0lm2Hins4/mj6fP3/AMIeK84T/wDSWWv25fDl+/8AwcEfsxeJdOnRfN1+8ilYyEMSgDMOOxU4&#10;HvnPGKwv2y7CGf8Aak+IHlDaf+Egc7B0zxkk/j0rsv25GuIP+C7v7MRjiQqPFVyBJu2nLK4ZffgA&#10;/lXIftks837V/wAQYvtQA/tuTKnt07/QfhxX6vxpCFbJIRt1f5yPwXwf5o8R1Gpf8u1+aPDPEsM6&#10;6s9xOFMUdvkuc4HJHUCvpn/gnXb3C/Crxdcq/lI2uRAqex8vp0718z6spPilbcXcZRICxXbw5DfK&#10;M9D9a+mf+Cbet2us+DPGVo1yPNi8SKbmLZsxuiBHrwB3FfzhxBhZ1svnS6aa/f8Aqf0ln82sim13&#10;g/8AyZHsOr3U4tA4uC0mCZFQDjBHbtXsv7Bc8dz+0HZRy5MsXhvUW5PQb7YEj8+leKeI5bGbUZWh&#10;iMYVsJJ1OO/1r2L/AIJ+Nv8A2mUIdyo8JaiBuIxk3Foc/kK+a8L4Rj4g4GPMtKkV62Z+W8Wx/wCM&#10;Sxbt/wAu5/jFn1D8PtL0/T/iL4gntbVY2miLPgfeOepr84vjdqd1JP4uRFVEdr/kjoMvxiv0k8EL&#10;GfHutjfyIDgenJr82fjuY7S68XFjlVmuxjHUEsO1fpfjVDlynK4xWntq/wB94f8ABPk/CB8+eYm+&#10;r5aH6nzX/wAEt7wf2r8RyoZVj1OIgKRggIc/rX6uf8E/rhp9C1sSBcf2lCOPdK/Jb/glfa3F34j+&#10;I2ladAVxqETcH7w2cc/pX6e/8E2/iR4M1W98T+BNK8QxXOqWWpwyXlpGd32cY24LDjOe1eTw3KeG&#10;8YYyekGl6X9lH9WvmfY+LeFq1ckxbiruPI3ZXsuZavsjv/8AgomzL8PvBtwV3FPiXojbsZxi7GK8&#10;L+IMM0/x58XSR27KF1eX5tvDGvb/APgo9O8Hwx8KOucj4i6MePa6H9a/I7/goX+1J+0f8Lv27PiT&#10;ovw/+J82n6ZDrLNBZSWwkRCRyR+Vfq/EGKlQ41xLhulTet/5Guz7nwHBXDeL4l4QpYfDtKS9s9ey&#10;nR/zPvHWbW5jsGlmgPyjrX5p/wDBVeID4t+Gg0aB/scuX3c/eGB+fevP/E3/AAUt/betLIWY+JGn&#10;yOz/AOtm0xeFHTjODXknxF/aK+Lnxl8R2vif4uahbaneWcZiidVMa7SxY/Kp6nOM17zxEsVhPP1O&#10;7hvhHMMgzrnrtNLsZestB5c4ZPLcMPlzwcYyKg+HKhfExnKBiJBtG7oMdOlVdT1Ce5sGlkPJ5Kkk&#10;7Rngcnmk8A6jH/arwGbaS4x1GD2rzqlKSwk15H67ha/+1QR9Ufs5Rm5/aK8EMmdy+JrAAlcgZlA5&#10;4447ivR9dnaT/gq7LKsQYnx7dgNFlvMP2cjPTtkL/wABry/9lIST/tOeFrqNowJ/FOmFMsp581QQ&#10;FJ56fh1r07UbOK0/4KrLFbPua48fX5HzYAfypA45P+76dfrXn5BScakf8S/I8njqtfFVb/8APiX/&#10;AKUfHX/BYQQaj+2JNcWGVa30xLeTz1Zdzb8k4Pb3HBq5+wUtxB8MPjDZSNtaXXfCzhLds8ebON5P&#10;bkcj296f/wAFgdR0zWP2r7m40+4E4g0i3gmKuPlkV33Ag4wRx+BGKd+wqY4vhd8WJYoUkZ/EPhlN&#10;ryhdyjzm4J465wO5zX65n91w8/Rfmj+auAf+S0pPpd/kz6H/AOCyU8n/AAviR1MjbfDukqVaHCZ2&#10;MThs/M3qMDAx1r4/idVt2IB+hGK+tP8AgsROg/aA1iOVgXXRtEWICRcgeWScgjr83r09a+QhOkVs&#10;UYgnb0A6V+bQhdz/AMT/AEP6lyKXLlOHTf2F+pSknRtVRV5bf93PT2NfSH7Nc4svE3hwlxF5Os2b&#10;vuO1RiYHJJHHevmCeUf2mkgIVuQuDkn8q918B3ER8JRS78sbVW3F9pUgkg+xFedxDBrD07dz67Io&#10;/WVVpd0195/QJOtqbSLbdw42g5EqnI29qoreaW8vlm8iDFcgNIBX4Y+GvjH+0b4jt57hPjt4mg8i&#10;QCEW2pBQgC4GAfw+lRy/EL9o67lZJf2nfGkDtKMpFrEbHoen161pQ4hqQqctVxTXZyf/ALafjWM8&#10;GM3pxcoVVJelv1P1W/4KfS2q/sX+KYUeNi8lqIcOMbhMrc+wAr8S/gf8F9O/aF/bAtvhzreqyWmn&#10;6jevLqM8CfMYUXc6r2XcARn3rutI+NXx08RalqXg3xx8Xte13T7UFo7bVbksN5AG4gHsM8V0v/BO&#10;vwvpd/8AH7WvHeuXItYrK5gg+1Sg7UVnDS/XMasPxqsyzDGSw2KqYd2qeztBrvLZ6rpuZYehT4Oy&#10;OMcTK69o2+ltEj9PtV8SeBP2b/hhpnwx8HwW2lQ3UBsdF02CPHAjJZjt6fKPvHqa5T9i+1Fp8Nb/&#10;AOIEJ26p4j1q7m1K5bl5FjlaONSfQKBgdOa5rwjpTftFx+K/2sNYlmFjaXTaL4GswMItqjbZrn/a&#10;MjDg+grof2YdYtPDP7P66jqsuyOw1a9VgB/EJjtXHcc1/L2cZbiMBwP9SpzlVxNTEJVN27tXUfv3&#10;8z5LCZk8TxlUq4tKNKNHmjfrr70vuOx+MPx1s/hB4QutWv8AWvImW1d3dsERJj9WJwFHckV87/C7&#10;xP4it9W0L4i+NPCdxpV5Jdf2jFZXwDSxq2V3N6Eo5b8a6D4YeGZ/2uPjhe+IPEZd/CHg7VFxGP8A&#10;V6nqKHPU/wDLOI9u7fSuw/bP8OS2vh6HxhYqgWzbYcHBVNuNoA6g5/DrX1fB+Mybh3GLg+TvUxMG&#10;qs+kZyWkV6fn5nwPGWXZnnFL/WptpYWSnTpd6cWryfnJa+h7NrN+l5owuI5DhwrKR6da84+NvxVs&#10;Phn4Tkvo3D3vlloYhJjoCdzZ6L3J7YrI+Gfxt0P/AIUC2t+IdYi+1aBJ5EkTkgyBeI+vPOMZrwCO&#10;Dxb+2b8dI/h2k00WiI4n8RTxHAitdwxbccBmA59vrXx3Cnh9PLcwxOPzpcmFwcnzX/5eNbKPdPT8&#10;j7DPuM1mWWYfAZHLmxGKV01r7OLWspen5nkNlqXxC8ZeJ7/4t+JfDTtpMt0Dpmsyx8amV4kdUIwI&#10;85Cn+Ic4r7o+AvxJfx18O7FRc8RQLAihuRsG3HPPatX9oz4O+HNU+D0fhPQNHS3ttJtAllbwIFCI&#10;oxjj2r5V/Zt+Iuo/DX4nN4D1+/8AJtbmQJC8hx8446np/wDXr9IzvOsN4z8HVZ4eCjiME+aEV1p2&#10;2R+bcK5O/BnjSnGrNzwmPdpTf2a192/7x+hSfGeLwN8NrLTNIut2oyQbWfr5Oe3+8a+IP2zfib/w&#10;kniqHQLJTcaxbmSe+u5AS0Jxnk/TcPevQfjn8Yl+GnhSXU3nVr2ZdlhBuyScfe+lcB+yd8NrL4j3&#10;E/jTXIJbq9nvS19JIxIRVOQgHTJ6nr/OvlvDrK6HB+BfFebN8lK6oxf2pPsuy/E+n8THU4jry4Oy&#10;RKVTEe9Xqb8lNva/n0X6ml+yV4h8Q+Lvh/aReGfEDRJtedtLnTyZ47gEhlOCRnHQHHBzXpk+sa40&#10;9tBc6hIS15EsiGQnHzjIOa5L9tz9n3xF+xt8UNL+Mvwmjk/4RLxRbwTPb78eRPtG4jsCTyfXNdp4&#10;O1jTvjT4fs/iFoUKwz2t1ANetlYHyvnAEowfunGD3Br1PEHDUuJ8MuJaEFz7VYrW2l0/S2z2as0H&#10;hBi/9Q8bHhPGNOk1zUKn8y6xb/mT0a6M/RXXfiXonwu+HTeNPEd2sdvaWKnDtje23hR9TXx94f1H&#10;wz8KNI8cftO+MdOTQ/8AhJb5tc1+3tYGMdvBFGI438tRneUG5iBk5HpT/wBpT41N8Uvira/D3TCl&#10;x4c0KOOWZkk+V3QDrjqWbgfTtXpV1r/h3wd8PdJPiLTY7mfxcyJLp95AG22OQGDIezZI9wK3o8UV&#10;sPgv7WxDfsKUeSktueTspT9L2S7LXueLnORf2pUhkGG1r1GqlV7+zik3CH+K15S+4Xx5dJ8SvAWk&#10;/F/wN4kW8s59LgmDW7ZSW3dQ0cqcdCDz6Gov2SrvU5f2gNOa5v5mU2E4dN/DfL3FcZ8MbK6/ZF/a&#10;E1H9kHXwZ/B3iO3m174TXUgHlCycg3ekEk8vC58yMd0fH8Ner/Dbwhb/AAx+Pdh4ggfdo02l3dzb&#10;zk/dURklSfUV8pmOQU8o4/wObU0o05Yim5/3Jc6u79n3va59bkGcVJ8N4rJ8XZ1YUpcjt8cOV2a8&#10;/wAfmjX+Idv4Y1L9sWW/8I2ItL3SvCp/4Sa4tcqt8ZXHkJMBwzJtZlbGRyM4Nd63jKHW9Ct9d0K8&#10;t7uxkBXzYHDKrKSrAMD1zkfga8v/AGYLS+8V6/4i+Luso3m+Ltaa4gWTtZxZSEe2TvOPQipNH0Ff&#10;2dPj9L4MiRh4A+KEktzoabv3ej66oLT2wyeEuFzIgHR4nH8Vfpc8XjMfltbHwlyKvUlN205FOVqe&#10;m1rcvN5yT3Z8W6MaeczhCzjTjGD7ylBe+0/JuVvKPkdLcLN8O9esPHOhabE2l6hrUNtqtsZApt5Z&#10;cotzGMcHJAZR1Bz2rzr/AIKXfsK+Evjx8L9Q+Lng3Xo/DHifSLY3c2ox2gkivIUGXSWP+I7c4I5y&#10;BXp/xktlsvh5HZAYEfibTMHHX9+tXrnWb34jeDviN8FPEkZtL/TraWGFuvmWlxETDMMcYzuGOuVN&#10;XkGHwtPCYvK8QruUOelfaFdRqO0ekU1Bvl2eqaabR7OEzPFZZmmHx2Fk4PmtNrrC8Pi7/Fb5Lqfk&#10;x+038PPhR4K8FeF7/wCAXxY1bxdeXlv5Otf2zbpGIpDhtqhQMKpHK89M9q6n4EeEPhRrXwA1X/hY&#10;nxE1GH4mWIeaxs7jAttRs/8An1j4wGAH3sgk46074By/AL4V+GfE3wc/aE8ESapqf26RtM8Ti7Kz&#10;Wk67gAVzgIM9ceoNcPbWUmuajL9pmhhsLeR/LvbaTebg8gKjdh3LeoxX5/icVGdGUE4PRu/K1veK&#10;S2u/te6+19nFf0DOFb2/1WU695Nck/dadvebbWlteV3SdlprZncfs8+IrK/Muq+K/DUn/CNWWoiS&#10;TTZ38z7VLEciaLI/dlecEdTx0r3H4u/Fb4drrGl+E/g78OZtZHiaAJ/bUjEQxRn78Tx45cAkYPvW&#10;T8Pv2jvhIPhl/YFx8JrG38SabCqWytGVtdRQcFt38L47dGqf4O6v8SdfmX4ha54YttHjefNhpdhZ&#10;bVRRxuYHqTXwecxo0oVMZUUH0UG5X1WjWmrTSbd3e1r7Hj4mOMnjI0K0asZ09XNySjPXra97/fbf&#10;bT2rQ/GOlaD8I722vPhoH1G009lj020IAnO3GT9OuB6V+Lv7f+pzX/xd+1LAY/N8RQsImyNvIBDD&#10;+HnPHtX7BfEj4z/FK18O2f8AwrT4cWhvvOEd9eTx5ZQ3AZQeM5NfkL/wUYstZsfjxd2Wv28sV+vi&#10;CMXyTIFbzGIJOBx3zX2fg3hnHM1WcoSvGXwqzW2kur8m/vdz1eCnOli8a5xcOZJ2crrfdb6fPqfd&#10;X/BOq/l1H9nbw9PMCMXusphl6fu+B+XNfH2sqkHizV1jyqjUJcBemNx59uBX1n/wTbnkT9mnw01x&#10;LCANR1lQwb72YyB/n0FfIXiOaKDxFqDrO0ipevudTkONxwePav1rNafLGCjtr+cT6jgevCfEWZa6&#10;3X/pUip4jnnbRbmYKw/dlsk8nj/PNSfAlma00K3WErjVAgLpjKmZcY/vfXufaqWtXQm026USK2+L&#10;CsD0z7euM1J8HZPscnh23Rhvg1a1Xy5JcNnzVB/qf0rio0+bDcn95fkz7jNJqNGcu0JfkfSv/BcC&#10;4Nj+3T+zusTAOLy22gHhh9og4/KrP/BZy5iT9qxYkcKU8P22F5yeW/DPAqh/wXLmhH7ff7PAlX5E&#10;uYGy54x9ph5P4U//AILOXn2f9q5FMw2nQ7Y8+vz4r9n4wpqOUW78v5s/lLwnqtcV05PtU/Q+RvDV&#10;wZLy6aKHPmPwWcDHWvon9gKyR/FXiOWKHEsUCebgAFlJIBP5d+a+e/h5Et5q15ZmP94c4DYznt9K&#10;+o/2JfD0Hh7xJrhMe17uwXLnIZsNxn2HP51/PfG9WFPJcRT2bUfzj+h/WOKrqWWVLPWzPe7JHXUJ&#10;I1YZMfIPXOf8/lWvoJkfxJoKEqd3ifTD8hxj/SF7Vn6ZHEt9JIsx3KOcnvVzQJBB8QfCSlGRZfFN&#10;gGJXgfv1xxX4xkM7Z9hmv54/mj4PENuErdIt/cmz7m8EZ/4bO8bZb/lz04Dnp/ozdq+UPj5M9n8Z&#10;/EJcEf8AE4YNyB8pY5zX1T8PXF1+2n8QBHndbxaYGGOoNnkH9f0r5h/aF0G6l+OXiaRrRtv9qs5L&#10;J8oUHqSelf0J4v1lDhjmS2x1dfdc/EfD2cFnclL/AKBqP5I+LP2Lnmk+IPxdSOViR44nUnGQQETH&#10;9K/Ub/gmPb7fAevzMwLf2qoOO/7pf8a/MD9iOCMeKPi3qFuQom8ayuExjAKL2PUdeelfqF/wTLc/&#10;8IDr0Socf2uCCeuPKSvF8PJKXjPQ/wAP4+wR+g+M81LhnEcj0vS/9tODvHUfs2/tASbgFPjvUdpA&#10;/wBmCvkmOcltseGIXOfSvrm50nVb39mP46WFjpl3czzeOtSMcFtbNI7cw9FAyenP0r5COnazZ70v&#10;NDvI3XhhJauhX65Ff0zwRpw7Tv3n/wClyP5s44u+I6tu0f8A0iJPFNjO4f73NS7/AOL2+YDtWcZZ&#10;EysyYIG0g8HOfSpknJTy8EdyM19U7ny0bMuw3CiTzCOAO9WUu0JDI+cc4rKimBPJ4B5xU8Lu2QGw&#10;FHNYTlobRXQ1rO+UkDdkd+OKui4LDeDwf5VhwujKXHBPpV+zuQVHmyZ54xXNNqx0Qi7F1CGB5Bz0&#10;phaaQjP6U6IxkqI+/FaNvZwzQ5KcdjmuSUrlpXM4DAwwweetCTsCMematy6bL025x3NQHTpF6qQO&#10;pFYsaiSx3ZZ8McAjgjvUyy7WBzjHXJ6iqAVw+0kcdQambfnc6+vHSsZaHTHVF8ThhuWQkCl+2JGw&#10;7+uBVGOVlXaCcZ5pyMS4bv2rFlpWRpQXHYuc96sxMrKN/bjArMgBUfO3I61dgkXIXPPU1lJFq5ow&#10;YSLbnHOKbJFLISO3Y+tEEqlfLIGTyKmUOOSMgVCVxXsUpIZo3B69854zT5GmRQZGxnsKmmgMwADf&#10;WqlxFOeD83uadhqVyCRySQGP1qKRyFw549qmeFlwcDrz6imeQ7/LtzmnoGtynJJgthiQOQDVeVnZ&#10;iAvyn+LtWodOfrsUADnJqKbTSF+RSR7DpVxkkLoc9fQtICRkE8A9hUMVmoBMibmPXjp9K3JNMYnL&#10;KOvrSxaYg+ZgeeuD0roVWyMJQkZtlYBT5YHLVvaTYIVGVBGeBUcOnAPujUntWpY2k4wWyDjgEVMq&#10;jbHGC3EOmggeVEuex9BUUukykYEYY+ma2ILF3jEm8qe4z1FSJaSKwL5OOnFTzNsrSxzb6a4fPkfX&#10;AqxBo8zriOPjHPPSulg0ySU4MIB9au2mhMjZZCPbFXFNmcnGL0OTXRmLDAP4jrV6DTNke1k/TpXX&#10;weGUuXBiXkckYqe88EagkQkUKwIBKjggV1RpSauc8qyTsccuks6BYzySce9TWuhzecA6HjgDNbMW&#10;mFHMe3DE4ArW0bQpjeJKR0Oea1hh29TOdZ2LPhPwXqnlrdbMAnIXuRXpXgvQYjP5GoW21owC3HDZ&#10;rP0m1vUMctvGRt++FGRXYabrFpLFsuQoLDGehB9q9GjRijz6taTZsaZ4Tu9QiLR258kfcckdfSpb&#10;LTW0i9MEB2yE5P0rd8I3bR6YGdgyBtuKnmjW7kE1rajcT8+RyBXeoqxyOWpY07V44bL7p4HX1rjv&#10;iBrcus2TCOPZLG33h6V07WN8zHJCjtgVj+IvCV3fAskrICPm29Cap3asJN7HnUT6grGUSlSPuvnv&#10;Xf8Aw/1W41V0068mYOF3Kc/eA71hReC7ma68u6kdYwcByvFb9n4f1XQtQtru3YMu8Dco6r6UoqzE&#10;d5BE4ADc4706Qcbf5U2O8gEaiRwCRintNEq/60e/NbqxurW0Of8AEnjRdCjKRBWkRsMM9vWvP9X+&#10;P15LI1va3aqqnjsRXWeOtC0vbNe3JAMq8MW6e5rwTxT4ei07UXu4L3O+TaMHg+lYTlK9rmTcrmn4&#10;l1R/Gt9JdX9wzoOcg/e9q898aeHYrmRpoItrrwcdGFdLo893Bff2bfphTzu6cVp3+k6NeIY92w7e&#10;GLdalIabR4pP4CefNzaouSclc9/as+48KXawSCS0dTGeQV6V7BH4F1KadZ9Ms2kj3Z4XFa3i7wlp&#10;eleE7i81AIly8YVUVsjJptJI0jPXU+btQ0k7Mxp0HIx6VlS2/lD5V2kHoa7rxNYxW0DygKD/AHa5&#10;G9jSUHB5PtzXPJm6TZkShlOd2QOM4qCVlUBi2PWrF0FjwnX39aquO4UE+hpc1zWKTI2YFgzKPp60&#10;yYpn5UIzjipGZpZvK2qBnmpFtsMM5wDUOdjRIr/ZnZeBwTwcVNFbMFEaZHse9ShSxAAJU9DmrMdg&#10;8jhm7jrmsalWyNIx1IIbKYje42kdzViC2DSeUGyABv46GrEVpIG3ysc4xgdBVm2t41YhQSPpzXDO&#10;uzaMEOt7BRGCB35FaEOnbgBxj0xRZ221cE7uRn2rZ0SxEtyC44PAWuGVVtnTGKUR2j+FprqNWCbQ&#10;fataXwaBBn7OTwQCBW74etSsyxrGDj27V1droEuoyfu4gFxyAKpQckS6lmeWWHgi5N2qTxkqT3Fd&#10;lp3wxhuYA8cZ6dARXVWnhmGzuv3sJDeprqdG0GSRlCwjB9D1rWnhk9GROvZXPMZvhtdByqWh9sU9&#10;Ph3LLakCDacfQivfNM8FmYKJbTcCvcYrW/4VjYSWzLLAAGH3QOa3WWqSuYPGWPlPUvBlxaOcowA/&#10;i21Hb6MEGFjIOfm4r6Xk+Cdvq7lDhB0LHtWVqHwNGkIxlVZQG+WRV61jLKXvYuOPR4TZaNJK+Vty&#10;WPQkVuaT4OuJ/nnjKgdcLXpj/Ca6EgkghIUc8itPSfBirG8N3blcj5WA6UU8ttuhzxya0POxpAt4&#10;cQqThcDAp8dqyhWZNp+ldrd+CZJLWRkARlPA9a51tG1GKVtyZ2nG0itvqrj0MfrPN1GWGli5OD+Z&#10;qw3h9oiQ0YPpmmW9xNasYWjwQfSt3RriG6kSGdO9XGhdmbr2MaLRIopBJLEMZ+YCrv8AY8MO2aGI&#10;AEcV0Gr2Wm2dsZG6YrMtrmO+PkRIdg64NbrD2djN1zR0CKCXYqnYR97Fdbo+lWMp3gjngORXHWES&#10;2l0VB+THauz8JwNdbIg5wDxx1rrpQtoc0qly8fBsMzYIUHPOB1ps/g628sJjJzxkdK6S2t9igPyR&#10;T5UEnGCMV1qmrGfvM5zT/Atl5TFF2lvvACmR/DGwiuDcjk5yCRXV20Ihi2jPTvT8jHGK0jRja7HZ&#10;s5o+F5XUrtwVPBXHSmXvhWeziFzAxdg2Dk+tdMHiDkClaSIrhyMVm4xKUXY5bR9AnhuWutoww+YZ&#10;4ro7OyjRA7IN2MHFKqQZzCPqKnRQq4FXCK3Eo63M7VoDHbsI49zH7uK5fUtCuriYTFAHzkqBzXbz&#10;RCRTxzVP7Msjk+XlgOKmcNROLT0OdtPCsFz++lg+ZR3PSmT+ELKUGS2g2eoFdZFaRRRkKvzHrVW6&#10;kttMt2lchVXnk1LhyoVmmYmm+F7JUHnRjcDxW1baXbRKVEQOepxWVL4jsjbtdRTBZOQnyH86n8Pa&#10;890CszmRzzuUcfhUxtcFZbl+6s4HhZGXqK5TULRYZnhjQcMSPeu3MKTLvVeSOhrPuNAt5WLlMHPW&#10;qlBla3OKls7i7kWOT7h6cc0TeFy0TIqjlfvEd67VPD8AQAr06GhNLghBDcnPIrOVFtalRm0eQaz4&#10;OvppykMQ+U/Me5FYWqWT6MdlxkAdc17le6FaJby3CxYO0kYNeH/FS5mkuHkIKPnkY7etcVXCpM6I&#10;1rLUyB4gtopdpm6+npQ3iqK2JP2hQPc9K4XV7+RGMiswPTr1rn7vXmQNmYk84HNSsPYftkd54l8c&#10;rKpSCYEqOdvGa4jU/F13cN5MM/zdTXNX/im6+0EmXbxjAPWs+fV2ciRGw2eTW8cOluJ1WzqbbxVI&#10;XMc1wx54wO9bFt4klcDy7n7uMgnrXny37Oxd3+gFW7bV0hwWctzkGiVC2wudvqegf2uzzh2brwR7&#10;1V1rWLlMPHjB68VzMGsSSsJWlIAPHNXL3U5Z7VS7DaDycdazcQ52tCYeJ5I2xk8ZzVyy8TGaML52&#10;PUVx2oXLibzFkGO1SadeF5AHc88cdqynRRpCpJLU9E0/XyyiPIPpW5p2qK6BvM/AivPdPupFcOWP&#10;Pp3rodOvJRDkkg461zuDizdVL7nS3kkLHzQ4yeeKfD4iFpgRTg7eimuPutTkDYWRgAaLbVCGBLZI&#10;Ockc1OqV7DckdzN4732yhwcjjANNsdeS9yGBBz2Ncc2oqx+Y+9OhvAjeZHPjHYZFZuQ4yQBwWJXp&#10;0xinE7l3gge2KhRhyMdevFSFVb5S+RXzbqWZ7/IOc4UoG9unao3idlyzYxyPepdg7H8PahgWXAAJ&#10;z83t7U/ai9n1Iltxu+QDkfNWlpmmq4DMgK+vfrUWn2jSMAwzzk102j29tBGC6jPTkVpGd0TymbN4&#10;eiMYkjj4PJyKik8NqBv557kV025JGK8BQcCku7JriIFQcL6D+dWp6EuDOatNHaCUbkDDPNa+naJu&#10;nDCMFPTFLEPKfytvINbMPmLAu2MndwSBVRqEcjIW0IlSYnHBzwKls9EkljKuR/jWt4f0G6urobkb&#10;Yc5JHBrW1bQY7JVa2iPA+YKK3VaCepLg2cxpOmJayGMHOSNxNS64kDEGJunDH1q6iE3TFLfA74FR&#10;ahb7F83ZtzxgimqibshcllqYIljjlyDjnrW/p+sWlvCZGbnGDxXM6kCsrNHxk8A1nLqc0R2yPgA8&#10;KTWqaMbM7r+3VTLnGB1AFV5tThuDuEYOOtctcaxIIQxbI6BVrU0W+jZ1abkH1FNLUlt9Qvr3bKTD&#10;Hj1OOlX7KVLhFMh44GT3rQt/DFvqTbbcEbx0Paoz4O1K0nEIibYT61okkQ2WrMwwFWtm+cdNvavS&#10;vBWsobCNZ2BLAbmPY15MNOvbK4LhmwOvFbWleKL7TECRSK0RPI7gV2UanI9TlnG56+bsZIiYFieB&#10;j9atWruyjzOTivOtJ8dMbvdCCzsAAMZrtPDeuPqSkNAUZDht3c+1ehRqXe5zTjZGpJESSwHGKRY/&#10;l+YVK+7GAf0ph3HpxXfyo5tCN4hjGOPWo5IgE68+9WcNIQqjmkktZQAXSovHmtcrlbV7GcSVcqww&#10;Oxp6WyysCQPrVl4I3OGXOPakWJEcGk7pkqJC9miHlfzprRgHbirDhi3r6UjMqjJQU0waRDHZySKS&#10;OBTDEy9B+tXYkdwAhwKjlSRD8wPA61Kldjs0rlcRsx5HHrShRH3p+4n7q5qG6ufKb/V5/rTuZvTc&#10;lSYbhuOc0mo6lFYJ5pGfYHpVC61G3hjN7NJiMDnB6Vyer69ca/qMkMN0sUKRE5z1p3I5r7HXf2xo&#10;2vWjQC6UEdQTgrXjXxU0e8i1Rja/vYt5PHU07xHqV79sFvpOoyY6FUP3zT9GOo7vOvHZioyIpOmc&#10;e9TKVyH725xU+o3VxdrZLbFFIw3PT6UscY0qeQxaoSJBlkZuBW1qF7C8z3H2RUb+6q85rjdZsdSJ&#10;W4tVJDSc5NZ31Js2zcks4ZkFxLKHXHGa47xjoa3dz59rblieoxXRWaLEqxTzksfuoT3q/DpNqVME&#10;q5LcZz05q1Kw+V3PMp/D93p9o10sJODyKpK7eUZGQrgc5rv/ABVYxaXaywSlyX6DHymuL1BI1hVU&#10;AIA69yaPaJFez0Mdri5ectJIxU/w9q3NA1G+spAYJWGcHArHaPOcYz/Wp7a/ktm3nqODjvUe2TK9&#10;k09Dv5vFup6jp4ivbpmIXHzntWW140kiiNA2er1zb67PKSMkcdTWl4fv/Nuo4JfuluuajnSL5bnQ&#10;Wmn30oDQryDxk8V0+iaZdx+WSSQeGweBUWl6PJiKaF90WOtd34a0awUCSU7jtyF96E22LlSOU8VW&#10;mo28bS2rsAF4ANcFqGr3/mSxzyNI5ODvPp0r1PxhrEQjl0+G1JYE/MB6150nhLUL/US1uuRkknHG&#10;armVieRGdbXmoXtusThsD0FaI0W4vAojG7IwAO1dl4X8F25hFrqNptJ4EmOv1rqk8A2+j2sc1iil&#10;wfmGOopK71RfQ8Y1PwLqlna/2gE3DkFQeTXKarpC3hPmNhlODkV9DeIdLgVSnk7o2HzDHQ1474wt&#10;1t7ySSG3IXzDxt4obY1Y4eK1FoxHJ7DIxVqG4Lny1YjHAqzd2wuSZIl+YD7uKrJC0R82SIgA9elK&#10;5NrF+IHYOecc571G0QaTyxyGPOe9RJevGpaReB3NSQ6ij/8ALPr/ABVnK7RrBpC3GngqduBnGe9R&#10;C0CPuIbPYVcjmSRQwPA7Umd7YI79M1nzNG1r7ECWIDGTPXgVLFbKQApI9cVOxJUYXp09qTDAjcM+&#10;uKiUmaxggkjBUoR+tVztgbY3PPOO4qxcEiThhyOMmq1wBIOPTis+ZI0SsPgugxwG57j0q5bTjOws&#10;AR1qlDbqrglFyUGcVN5YYb88+grmnJM2gmkbFteqMK4AJ7+tWGvEYbUyCOtZFsshUK5zz1q2NyEE&#10;k5PQ4rhqpM7KbNCGfnBfgjmrlm7Rcq+QfesqN9gUyEZ+mM1atrsx4iHI7EmvPrRUkd9GbizqNOv8&#10;YUycgDOK3tP1yZVDRbS38Oe9cRZ32QPr1P8AWta01ACDYJMOOw714WIwSm7nq08RpZnYp4leElJe&#10;/QA85rQsfFccKqGfgkcZ6Vw8czXGBNLyP9qpri5ktrcN9pBx781wPLot6LU0lVpy3PTLTxO1w4iP&#10;+rxxgZrf0i9kDgIAFLA/hXmHgvxFbzS+XO3GcbhXqemy6bPahYpgW25zmuzBZWpVdXax5eMlCMfd&#10;W5pa/LZvZgeahc42jrWUQ8EAZUCleo/rT54JM5lI2dcnvVPUtXgsrEmIBsHDDGa92thaUlzSVjz6&#10;V4pJO5oWGrSou+UEgmrn9t27psUMQDyPSsGz1A3dvsRfmI6AVDqGoHQIGur8HB7Zrh+qarl2LlCL&#10;eu5D431VmcRQxAr13ZxtH9a4q51C6uPMEcobGQwJqtrXj1tb1eRciO3HCAdSPU1kya1FEJBCcBjj&#10;cT1FehQoqMkkipS5YWLE09rbXBYSFjjLE1laz4qE0oRHG0dcdqytS10u7JG2CD1B4NZP2yK4cozA&#10;c8817NNJHnzbe5vPqBnJIy3OakS7ik+ZoznHQ1kWV6inYCMHk4NTy6kvkl4yCy9K6ozVjFxRpqIW&#10;+aNQu7vVi2s8NvLLwO1czLr0hhYD5DnKmtnw1eG6tFMsx8xuozV819CbI27aO3YZwcjk1qaPqMcV&#10;wIoIMnuSMVTtLIRIWkHOOhPStnwrdaTBOYrlAGY/K7Y5qorXUxm7HSLDbS24ldGLbRlcVNpU4s7t&#10;ZdnAPIq7pemRXtjIEcE5zgNVAiK3lMTsCQeCD0rqjHl1MHK50un63cTXqrE+UXhtxrWg8VQKWguQ&#10;FKnG4HNcbZT2trqAFxOFRxn5m71X1DUIpLppLS4XB7Fq3jVcNmZ8t9T0JdXsSpdLneAeTWfqmu20&#10;MZnhlzt6HtXnt74m1CGQKjsqgcFTVd/GUzHyJp1csMYY9aznikXGk2dbJ46S+laCS4KL2GcY+tcj&#10;8fvjX4c+HH7P/jPxdr+ppHpuj6HJJeXRJYRhyEUcc8lqjewvb20ee2BCHgheo96+cv8AgpBrWi+B&#10;/wBi3xZpPi7UdQhj8RajFaxfYIDJI4jRnBYAcRh2XcTwBXk43GuGHm720tf10X4s9bL8MqmKgmtL&#10;3fotX+CPzq1/4YfDL4tfsx+LP2hNT16/01L/AFTU7jRIY9QNva3S+ZiNpVyNxBUYB6jtXyl4EvdQ&#10;EF9ps8ymCey23O2MAscA7ge3I7dRxXpH7Unwd+Jvgj9nHwreX+txNoSpCkFib/axmc5DeSD8wwW5&#10;5xXlPh221t7m1s7V40e4RVLvxj1/SvpeHKDp0ZzVRSV9PK3fzPmOL8T7apCHI16+bPa/2INO/aml&#10;+NOmXv7L0eqNcjWNLt9dOnxqV8iS9QIsm7oM7j7YBr7e/bQXVLD9ovxPo/xCtpDrNrf+VdyTqDHc&#10;QvGCjbuhIB6jpwe1fOf/AARz+FvxD8aftH6ynhP4xan4Uu7DXdD8280+NXiv4TdfvYmRsjoAFbsT&#10;7V9h/ttavoXh79rT4iWPi3SJtbgmWK2imu0ytq7qpjkyOpQgkDvnFfkHHkKb4rhiVCN01G6eusJv&#10;3lu3po+iv3PseGJVYcKypObad3a23vRW/Z3u13SPze/a01Tw1p/7RXhXxn4oOpWaG7htvF8llGrS&#10;BC20yQInJl8shcYO5gDzmv1w/Z61P4I+If2J/CWh/B74qeIPGmmI0tmlrc6cwkRI2dZUkjKhkKxk&#10;5HXC1+Pf7fsN/Z+OLS/t+Wtb+Ke3hwf3UaFWRN3ccA59yK/YL9lb9qr4LftO/skz6Z8IfEa2fiXw&#10;1qsNxcWv2LybqCRo8uXCjkMQcHJyDXk8d0lPJ6E3KSfLK2jcXZp2bVrSauot3T2s3a3o8LOpV9rT&#10;d3Zq9nte6u1Z3V7XtZrubX/BG74u+CtH8MeK/wBiiw0jWo9X+HOpyGa9urJvslzBI26MxTdGwrKM&#10;HnivtqzRRMUdAQ5wwI4IPWvzl/Z//a18L/s3ft26H4H1XQrkaF8brSO1s9SsrMusWqw7gY5AOUUj&#10;HJ6HrX6PQIUvNvvjmvsOCcZLFZNCLveOl31T6p9Vv5rbpc58/wAKqGMU4rSST367P0fkfj7+2t+2&#10;9+0J8Dvixc+B/BPjK+ktb7xJd2On2MVysCWkKOcZbGTgYHHNcR8Hz/wU1/av1LXbT4ceO1i0/QrU&#10;z38uqa/cKsmVJSJeBmRgDgenXFZ3/BQq2+0/tdaVaiLcP+E31AFuoC8nt719g/8ABP8A0COTwYs1&#10;nKySReOrKS5CnhgLdiB7jDd+1fIYPC0swzV0q7bT5r6vo2u9l9x/TOb1cJw5wdSxmFoQ9o1DVxT3&#10;tvpqfF2l6p8WrzTdR0z4yeJJr9lj8uC3M8mIxtwUYEnJ/wAK4nVV8NWGkXV/a6JZ7oYn8rzkL4kC&#10;9QM8464r2j47W8Vn8SPE8EG4Fb+4BXH3cux714FqN+n9kX3l3Iw9u7EFD8wAORn3H0zXxlfDOOL9&#10;nHZPp6n6ZltPD4jAxrciXNFO1tNUYXw3vPiv8SvC8OtQ+ONIt0Z2jm83Q42CkHHyjHHYYr6I/Y2/&#10;YY+Iv7Q0+ueLviR+0Dpfh7wN4Wib+2tZtdChD+cAXKKX/wBXtQBmJHQjGa+bP2a7xj4CilZiuZ5W&#10;KqeD85wfUDA6dsV+g/7IFtbv/wAEyPj08iBvtFzqDtnBJxp8S845zxnnnpX2eQZdSxeezoVYRcVe&#10;y5V+lj4LxCx1fJeFniMM+WbcVfqrvV69Tyf9ob9kDST8CtP/AGnP2Ov2utI+IHw9bUJLC8vBawym&#10;K7VhG22SIDo3DIwyODXhK+Evi7pYaR/iTZKpjUvt0dT8wJ4PPXpz6GvY/wDgjlFHp/8AwQT8fwww&#10;lzD8UL8eUSThvLtc4H8JyfzrzvUp1bTfLMbwBVK7pRtZ8AcgfXP5VnxxlWDynHqnQpxSa7Lv53PN&#10;8Kc4xnEGSTljJc0ozav1tZPW1vyIfDc63EUcWuWdnc3pbE90lvgSP6nkY9cV5z8Rb3SL/wAd6kkm&#10;lxP5V22CsQUghQMgj2/nXY6PfpbWjOhK4kOcnpkdvWvNfHEm/wAW3bMo+Zhx1xxxivn8o/d1Fpv5&#10;H6Nm2FoKi3yrQ4rWPFXxOfVp7bwhrEccTThbS2isJJZGP3VUbDyRnHYc19d2f7Anxv8AhR4B0XWP&#10;ip+1vdWHjTW7GG/tPB3h6ynlFtaFk3rJMZAqEbgPrnGcGvk74d21xqPj+FIY5pj/AGpERawswafD&#10;htg29CQMfjX6M/G7wx+0J+1p8RrfwcnxI0zwpd2ljFda/otrbLM2mafs2RCU5yZywyC3AG7GK/ae&#10;HsHGvT5pK3nbY/mrxFzytlFSFLDS96d/d6vsjnX1XXdA8fWXw60H4c6X4w8cajoMi2lnqeqi4TTb&#10;ZZEX7RqDnLbQC2yJeCS2ecVd8S6HoP7Ot7D8Xvit4tt/GHxMmH2Twt4XhlW3tLKSUNgQWyZ2qFVi&#10;XI3ADjrWBpPjL4a/BvXbn9mv9ipb/V/HGsWrxeLPiVBZLelfLwWtxM2cvlhwnCeua4v4rzeGfgF4&#10;lk+FXha5ufGnxgvrRZZLfTh9uubKd1x5t1KSRGqL1ViD0AFfpOAy6LpLXlprr1f/AAD+bM94lWCx&#10;Tpun7fGSatCOsYt7c3n+Jt/Fj4jfEPXPD6eNP2p/ilZ6VpNrOLiPwxpkaxWs7LysTFsvctnHy96s&#10;6H4a+PP7R+h2upeHho3ws8GzQ4isfDq/abu8cAfO0sg+Q4JyMDGRXS/DD9j/AMFeEoYvir8Ztafx&#10;d4gUCY63rzjyLTOG8uKIny4lU9T9ea89+O/7amk+Hbqb4efs9eL4o4ZWdNX1yDTvNhEysAIrQnAB&#10;JJ3SAFcDOeK3WKdSqsPl0PmZU+H8TDCzzfjKuoxW1O6UYrt5vyR6Br/xC8H/ALBfw2TwL4esoNfv&#10;558aHZ390sV28rAfvJBy7oCQST83pXzZ8R9Z/an/AGiPFEXjLxFb2jJoytMuiQxqLWJD82OTlm+X&#10;PPPYda5XVPD1nrev6j4i8cavdajql6pN3ql/cFmBLAs7OThR0GeABW78L/EX/C6jc/DlPHy6Hp0M&#10;MceoaxpsDGbWuo8uKQ/IoVcKCvLHmvoqOBweTUvrGN96bPzbG8bZ/wCJWYLIuEYexwiXLKTi7yXS&#10;z2S8t2XfA+ueLvjNaXfw1+HHwn0yPWEDJqvifVpftFrp4PGYoV+9JyeG4H4V6r8J/C/jP9g/wi2v&#10;fEXwh4d8QeFbi4Vtd1U3MdneRcY3Bm+V8nnaegqtY6B8MPgp4YR/BOsXGgWWm27z3mpRsxMbBTtM&#10;pHLszADnqTXhPjz9p3Xv2oNUbQNe1a9mZEa3h0u+tljjliAIEgi+6zMOT3B4ryVicXxNivZ0/wCG&#10;foNPh/hbwQ4beMrx58RJf9vN9/JLq/xOh+J/xt+KHjrxofjR8KPFdn4etXwbKPSraOWykiOdqykD&#10;52xySe/IrW8O+K/DX7S/iXRvAXxZ0TQvh547tJo9U0DxXoxUTXKxHGUjk43kjdt6MBXjWj6N4i+F&#10;E0uveDbCR9KSVBfaBLE0kGouhBFuqjkO3TC4IBJ7V734N0P4HftF+EP7Wls7TULqcB7uNiVutOcL&#10;tVNow0RQDC9uM9a7s5nhsswSw1LST7Hx/hvhs58Q+LJ5xjJqdCLuk1Zp9Eull3uzs9cs9c8GeLba&#10;2/a++C1v4l02Ax+V8Qfh/L/Z2owZyEndX+Urggtzgc5Fb37GH7Wvjv8AYz+I4sfiJqHirwppFhqr&#10;yr4fgiN9pPizTmyQbRzkJc+XtkCggOVIHWvCfi38TviJ+z14Xg+CHxB+JM2veD9ctpILKLWYS17a&#10;wnkxPIefKfIA3dsgGub+HHx3+IHwU1Xw1o06N4t8B218rQeH74iWTRpnyi3NtI2Svlg7lBO0DPQV&#10;83hchqY7L51X01T6rzR+kcecaZfkXFWDwDlbmVmls72Vn2P6Fv2e/wBpT4G/tUfD2D4o/AL4i2Hi&#10;LR5jsme0l/e2k2MtBPEfnhlXOCjAEV3ZfIxkV+QH7J3/AAUE0T9gr4s6uf2lvguLe58URQ/bvGPg&#10;rSmeHWLGIFlvZYYiQJkjJZ2UHcoPtX6d+O/2ovgT8N/gpaftAeJviBZp4Y1PTIb/AEW8DfNqUUyC&#10;SHyUPzOXVlIAHfmvno46jRoyliJKPJu3orLr/XU+lxWXVI14qjFuM/h6vXp/Vjjf29/jX4S+EnwJ&#10;1CLxRa3Ux8S3C6FYNbKCEuJAWBbPReOtfnH/AMEqNLlttc0hIhtVdc1RMhQUf97NkA9yP8az/wBv&#10;z/gpR8QP2mE0XT4fCEWi+DdL8QQXcduPmup5A+CzuRtBweg9a1f+CUTqb7w20aFd3iDVdxBGPmkl&#10;xn3IwfevyrMMzecZ3Tq0k+ROKV1Z73em/pfof0LwzkyyXgDEKdnOopN2d0rKy8tt7Hv37aU1rZeF&#10;PB802weTol1IxYHgec2ckfSvzO+InjDxfN40034g65qsnkvOyNaxyFvLTzDs+UfdGNpJPUV+i/8A&#10;wUn1ibQfhn4S8pwDNp80LAd1a4Oe3avz+8S6XZazoN3pVotkmJXGY5DnO7rn2avKz+NNZjPm8vyR&#10;934b03/qzTn5y/8ASmHw/wBShn+Nk8mV8u4sSGZW2hgBnaM+9fQ37Ll1a3P7Qfw9MStG48WQKFbB&#10;/j+bkHB6Y4zg+1fJ/wAK9fmsfHkl3fTorQ2LxP5vZyQuP6fhX1D+x/fWFz+0n4DgS02O3iKGWNQh&#10;XY29ctj0IJ596+cwUI085otrrH80fR57+8yLFSX8k/8A0lnoP7csT/8AD7z9mKcyjjxtddR1+R8j&#10;69D+Nee/titBF+2B8RlmIVW1mXB99oH6V6B+3feNH/wWn/ZdTzQNvju6bGOrGN1H44J/KvMf26V+&#10;yftc/EeazRGkTWdzRKeSGJyfc5B+lfqHGUksnhf+Z/qfg/gyvacSVY/9O/1R4xcy+drIUwxGSWMJ&#10;G4GCCM9AD9K6H9k/476X8Bvjn/wid/e3QstbcWd/E0BxHckExzcZ+XJ2kn1FZfgnQzr3igaw6xMt&#10;pbPGAflUyt84LE8AqgZuPQV5n4m8UK3iM6xptnqLNZXJhmnaEneCeEZxwWx8w74Ga/E6uGp5iquH&#10;eqa6dH9l/J2P61hhIYii6FT4ZKz/AK/Feh+mkay39qby4YEvIOcfdyeo/wA969q/4J9s5/aTjEkI&#10;Q/8ACL6iR2/5b2oP1r5n/Zk8eWnxU+C9nrz3QN1aS/ZtSWFtwV1A2nd6Ecn3Br6e/YOUQ/tLWgdy&#10;Gk8KamSCc5zNaHrX5p4cYLEYTxKwNKt8Ua0b/efivHVKeFyDMMPNWcYTX3Rf57n1F4L4+JGtKRwb&#10;Ykfma/Oz41WKGbxzOGCiNbssXHAHz5Nfoj4LLf8ACz9ZQKcfZDgk+5r8lP2//jHd+GNX1n4ZaHeI&#10;LjUNTkk1MxHlI1lJVM+/Uj8K/a/FLL/7Sy/Lor7Nat/7afF+DeErYziDEU6enuUW32Su2/8ALu7I&#10;+Zf2bv2iNO/Zl0P4k62I2bV7xU/sqJQCqkI25yR6dvwr7j/4Iw6dq3wetPCeueK/tP8AaXxF1VtQ&#10;1W5uR98XGfKGe+G2L7Zr80vh78Pb34l/HfT/AIaJApt7/Ww+o4TIW1jO98j0OMY96/VXSfEOieCf&#10;jH4N8Ix6fEo8MWsF3P5VztWBY5EmKgdCV2AYHXmvjM/x8MkzChXov33OlUk/7sWko+SaU2+9lvof&#10;uHG+Fo4zK6uBpwvKtCbm+tox0ettFJq3nc+p/wDgpJh/hZ4X5Ix8RNFOR7Xq1+RH/BQTwX45+O37&#10;QXinUPgp8Or3WtVl8UX7Xsli0ceYkl2xhmkYDBwR1r9R/wDgqn8WtI0z9kvRfid4ZuUu4JfEVhf6&#10;bIoOJFWXzFYZ6dAea/Pv9nr9pL4TeDtW8QeLPjbqsljb6vdm4jmS1aUK5Ys24gcAkjHvX3nEE4Yz&#10;xFi4vmpy5HdPR3pprbfe/Y/NvDWrieGfC3FZ7KCvSdSC5tEm50+a68rfej4Z8efsc/tjx24u7v8A&#10;Z11dURFbzoLy3cL/AHwQrk8dvoa8lvNP8QaNqUug67oV1a39q5FxZXEBSWLvyrAEcc1+t/jf/gpZ&#10;+wL4LtVk1P4q3UCuGCNFoNxIMjqDtU/n0r89f28v2mfgv8ffjzpPjX9n/X7m6sE0XyNRnuNMeBxM&#10;sjFeGUFuD19CB2r9ay/InWppQi0vM/Hc48c8Ng+fE14xlbpF3f3HiepS3UFu5ltpRk9dnSqPhnUh&#10;BrDo6kb3XBK8jBHNdlPPoOrQJHqfiecOeZFjtXyP/Haz18KeCYZVutO8VXkbxNkv9nY9/TaM13z4&#10;YqypNJrU+Lh9KjJ6VdT+rVdH/KfRP7E2qm5/an8IhLZlgHivT5I9p5GXHzA7SOc9yOhr2O8urs/8&#10;FXri1K8nx9fLGuM4Tymzg4+XIGeD65xXiP8AwTQs49d+P2lyXGrSN9l8V6ctnJJaSDzlE3UHGAT0&#10;59K92SwuLH/grHLe3ZgjWTxlqaPcO4JVvJdhxyQeQCcdCe9fIU8prZbjVTkuv6H7XhuPMr48yeWZ&#10;YaVr0JXjfWL5tmuj8j45/wCCxKQzfta35srYN/xLYSTFgg/vJOpXjOAMg88c0z9geSX/AIV18UFK&#10;E7PE/hnDGI4xmbqR39PTmrn/AAU90yyT9rrX2hQCNrSGSRf9ttxJx2zgH3znvUX7AVpPcaL8S9Lj&#10;EjF9c8MS+XGMAYlnBfPQ8Y59DX6RnFFz4da8l+aPybgjEQhxhCbfV/kz3z/gshEY/wBoTxVeqCVN&#10;toxVmUkDFuqDbz06/jmvi+a41SJTHFAcE9d1fcf/AAVs8N+IfGP7Q/jfQfCuhtf3EEOjoY4ruJGw&#10;sId+GwejDoeQRXz34I8B+DLKwEPiv4Z+IzdxxKXjjYyAtjnvgAdsV8Zl2UVa8Jyf8zPe4w8eMi4I&#10;jhcKpe0aglJRavFrdM8RZrxr+KVrd9uDnjk5r3P4aW+ua34TCaP4duJ1WMR7cksOQuQqjLZJA+pr&#10;oR4H+EKOEPwz1tnLYSJbZ954zgDfya2vCMHw98D+K9B8SyfC7xK9lYa9b3VzZiZlMkUbbyCu4gNw&#10;OpwdprPNuHMRiKKXY8Xhv6XOUQx6jGi/edryaSX4nrXwu/4J1/taTaDHrFx4JsLaHUELJb3+pJDK&#10;F2nAeNuVOdvB9a2r7/gl9+1A9pDdQL4TZU4eJ9XWNt231ZBu59/evp/wv/wVw/Zs8V6pb6Vf/D/x&#10;fpouFA8+bTVkVWx0IQkn6gcd66O8/wCChH7H93Zvcape6ykKM4Z5NCmwrLjKkbeDzXycsjw0K15p&#10;3fqv0P02X0gMVmEW6OJo8vk0/v1Pyk/aJ/Z3+O37M2pyeJviV4EEWmX9w1vHq2jXy3kEcrD5FkKD&#10;5N5+UAjrX0Ne/s53/wAE/gF8PPBfhvTini74gzIt22fnW7unRIwfaKJiT6YJruP26P8AgpR+yN4s&#10;8M6D4R8N6Dr901p4v07Ugbvw+6QXEUEu5gdwG7t8p65rpviJ8fotA+LPw+8f6nDbSx2qztHcLHzC&#10;txGEV1Q/7LFc9t1fIce5hmWR43C0MLQfLOM5Xv8AFyRfLHXz39V1NcFnuC4+yKrKtVg1CpFOz6ya&#10;ttfRn0mfh9pPw8+BZ+FHhhALfR9BFvbFBjfJEn3/AKlhn8a+IfGXxi8U+FvC+sfDjSZma4v9eSLR&#10;bZASz3twyxKOOoBO4+gUmvrXVvipOmmXt7fX6+UlnJK2DgAYr4Yj8a2Enxoj8WTxJMNB1uK9lhLg&#10;lR8wbHvsZ2HfIFfl/hHUzCWDzOWJh7SUV7SN/wCfXa/VnxHizl9HLc5yj6xWdOFSfJU5f+fbte/l&#10;c+/P2evh74c+A3wf0j4a215b+fZ2wa/nDjM9y3zSyE98sTVj4n6Nonj7wpd+HpLmCRpoyYMMGG8c&#10;j9a89vNUstbt7fWNFvfNtrqNZIZVfOUbkH64Nc98UfG6/DvwNdaxJeE3c0TR2sQcrjj274r8mwmW&#10;5jjc9hiYVG8ROomtNeZv/M/cszy3LMBkNXEV5/ulB3VtOW2y9UfLvxG16/8ADmqahZwN55iOIIkf&#10;5JZN2FX0wWIGa+1/2RvhB4f+Afw1hOua1aT65qo+1a1dqw+aVuSgP91TwPpXwPv1vxSdY1xNBmNn&#10;Y3Hki+H+re4ADPH7bSf0r6j/AGX/AIpw+P8Aw2mjavOWvrJBGUlxymBg/wD1vrX9B+NCzHNuHcOq&#10;NVOlTdqvLa/PbS9uh/NPgLgMDhs7xuHxcZU6tX36XN1pXfuxb7aM+m9X8X+B9TtJbOXxHZHcpV/3&#10;2cGvhv8AbN+GNr4V19/F3hXU4ZRHI0sM8LclR1ye3GK9x8TyPY6nLHDCoOQQcAZz2FfPX7a3xBFn&#10;po+HFnLvv2XzNRQJlYUxwu7p9fpXwngzl2Y5fxhQlgJ3jL409uT7Vz9K8csnyen4dYt4qTcrXpJf&#10;F7RfDy9b37Hmmj+MPG/xu8b6d4cGoLd300iQ2sc8ufLGMbifQda/RL4ReA/CHwR8A2XhWK/to2tY&#10;FF3PNOD502Mu5PuSa/Mb4B+L7fwP46ttZ16yuI7e6Ty1l24KqSMOD+RxX2t4d8WnxBpq2d5dJOXt&#10;gbW4LZMqY4bPc4I685r7jx8weKx2Y4ehQko4SMbxUVo31fbQ/PfovYajjcixUsbUf17n/ec/x8v2&#10;d9bWP0X+IPwY8CftR/sxQ/C/X7u2lln0hGsJi4LQT+X8rD05r81fhLf+OP2cfiVrvwb8XxCLW/Dt&#10;xJZX0UjfLdWcw3RSgfxDB79CB619k6x8XNG+DHwr0PW9RlEuqXGmQiws0OGdtg+Y+ij1r4j8ZeOG&#10;+Jfxyvvihr+p/ar6S2l8+7jO2IIhy2T3VABgmvmfC/P8bxFio4WphbUo0/Zzd7xnGFoqTTWjSTTd&#10;9dF9kXilgKWRcK1cfUr8s4VL4d2972jdpKPeL69LrzZ9P/sv+BLLXNSXUPEN0jW1qpvNZvWXbvC8&#10;7fbPQCrfxV+Jt94y8b3Hi69fyYbdfLsYWk+WKFTgACuU/Z30mz+O3wi/sz4c+NI1vNUtmuNMv7W4&#10;IjvGGcREnHXAAyM5r598d2HiDRNan8M64t7FqCXSWs9vNIcxy7wuCPqfxrDj3La+NzpYOMlTw1NJ&#10;U4pXTVtXulpe3lfzPrPASGFzDIJZpXnz4qb/AHl/iX/D7H6W/G74LS/tc/seeGfGHgqaL/hNPDMU&#10;OteDdS6NHeRL80W4chZFDRsOhDVzXw9+Jd1+0F+z/Hq/gu4htLzUg9leRzqRJplwr+Ve25GMhgQw&#10;APsehr0DRfHHh/8AZg/Z00nUPEV99nttK0iNFiU/NJJsB2KvUkk9BXjv7NXhi+8Bw+Mvjf4+vF0i&#10;X4jeLxrT6PczKkOn+YiRQqAcYlkxuYd2I75r6nB4vKs8w+Hw1eD5o0YKrd6NxjFRlfdSa/BLvc+N&#10;4mlWyyhUxuHly8tWSpPq4ttyjbqlo+yb8z6R8DaXpXg3QbaxtIwiW9ssNumOVRRgUnxS8JR/F34S&#10;6x4V0qXZq1gU1PQ5ujQXkJ3xsD2yRjjsxHeud8f6h4ig0yDXtElCQMgWZQgJjcf4/wBKsfs36p4m&#10;13xteXWpX0kttaWQDoQMb2b5R+SmvHy7ixy4zo8O1MPLlrN02kly8kotcy/wpJ+Tj5HdhcqVLJFm&#10;FOony2l5t3T19W/xHv4oT4v/AAy8C6raWLO+veILKTUY1GfIMKySShsdMPEV/EV0nxD0lbP4gab4&#10;x0/en2+3fQ9VaPPMcgLQuf8AdlXbnsJDXOfs7y3Oj63468PQWCpoum+MbptDnUAo6SIskqrj+7Kz&#10;itHxx47nGhXt1pVrHcFGTaGbo/mKB+INfTZjmeX4LIFiK0v3s3GWivrh77W3Une/dSa6mNPD16mY&#10;SoQXuJuK6aTtu+6uvRpdj8wf24Pg1d+Cv2tfFtn4s0lrbTp50u7KOG42yXKOob6BNwOe/Ndkn7QH&#10;wR8cfs0wfDfUvh1pnhrxb4ZiCeG9WSFVs7mBTny5iDnc3TJ7kH1r2D/gth4R0LUvCWi/EPRtOln8&#10;Q6faCPUktXAItjz5j/7vP4Gvzh+HPwk8TfG+8v18JXSQ2umWZn1HUZpGaBefljBHBY8n6CuTE5fh&#10;62b4tLFQhTpzUNUmknytKzulJXSbsmpJpM+/pZ7l+G4Uw+F+q1qlZwc1KMne6vF6/wAum3Z9z1r4&#10;Y+N4/GF1da/8RviXYWuj6XcFodLt5UhNxIgJ5IwdmPXivrb4E/8ABQ/4Fa98PP7O8evaWklnYyPo&#10;2t2iGSGZUB2xzBQTkkbdw7mvyT/aVvY/haP+EEtNXS8vr2HddSxKpCQk7Sv1bkfQk1n/AAS8Y3H/&#10;AAiEvgi81AxhGMtnEGIAzn5Pp2x719jW8OsqfESxM8RywlyxsoR5Unvo+7s76Ndz4OeecWY7wsrY&#10;3BYH2tWi5SfNOTnJK9+W1rNdtU7bH6F2v7f3hT4r/ERtP8efFBtE0iyucxWFrbsqyZPV8cnb+ua+&#10;Jv25NZ0L4j/GzUvFPgrxWusWTa0s0GoAsPORRno/Oe34VxPiGcvMbaaLDA/cK8j3NY1xdwowtlmx&#10;GCS8mfmLY7f4V9jmfh5wzwxmqzSlWlzygoqCtbTqfHeB/il4o8af8JGXYGCUX+8rS5rRTd7O/wBr&#10;5/I+sf8AgnT/AMFJJP2dPHvhf4ffEHwTZ33gA301lq8ksAd5ftUgDT5YYXyvQfeBav0i/bT/AOCZ&#10;HwR+PHwgl8ffsu+DtBs9Z+xNd6W+iBUtNYUru2Ep8u5h91h3r8NfD8U9tqFvJbQFtsoZcg4/Htmv&#10;p79n3/goN+0v+zFpLeH/AIffEq9g0zJaGwnIkijHZQrZC8emK8jB5zh8prunWw6rUZO9nbmT7xv3&#10;6q6XVW1T/qLjTwezzN8N/aOS4uVHGcvvuLceZ23i+jT6NNPqeR+PPC2q+Gdau9GbT7mwuo7gxXVl&#10;qR8uS3kUkMjA4IwcjtjFZfwl8RWM/wARNE0241SKP/ic2wlaeYRJgTpnLNwR2969n+Ivi3Tf2wtX&#10;1D4oalfGHxW6edqcUrBUvHC4Z4+hGcd68ovvC+l3UbR3hAXGznHB7D6V+q4bgjhzibCRzDLp8ilv&#10;G3wy7H8hYr6SfiN4VVpcNcZ4SVWvTuvaXSc4vaXbbs2e3/8ABcj4meAbz/gor8CY7zxnpbWlnFaz&#10;3M39oRmNI2u0G4uGIA+Q1P8A8FePiZ4Z8Z/tYGfwr4h07VY4tGtwsmm3qTjcVOV/dkjJ6/jXiXw4&#10;/YF+EXx48XJqWu+HzdR20afbbhpZDJHHyERMkgZOQD0GCa9L+OGn/Dr9mHwla+FvA3gHRVudTgkt&#10;hcI0kk0qx4AZkYHnH8fAJBr5fj3N8qwNWnlXtPaV2l7seiXV67H634GYniDixrO8FQVPD+9aU3vf&#10;eyW9jxnw5Z6ZpGn3/izWbwxTqp+yafu2uG6K0qn7oyOB36165/wT9/am8OaF4q1nS/j941ttMjkt&#10;CNE1TUSEW5BPEJbgb14xnBIPtXztqUXivX2eC20uZzcnYoiBy7k8ADnPJAH1rI8SeGNT0kPpusaK&#10;0UttmO4trmL51YdmQ8r17ivzbM+H8HneXTwuJ0U7WkrXjbs39z7/AJf0jQrzw+Im6lVyck09baPs&#10;tbd9j9BvHf8AwUA/Z7+H9/BZWGp3Oty3SsqJp0ORx3Oeg/yK53SP26vidrvivRrv4afCW2MdhqsV&#10;3HeatdbArRsHC7Bkn3NfCPhK9i8O69DfiGOSBHGbeboR3x6Edq+sPhP+0F8D9As4pRZ3aOwLSSOg&#10;4PQ5J4NeXlHhjwvl81VfPUqR1V27t9GuWyVvmfnniJ4h4zh2FPD4XCxhCekq025W6WS0V7dbI+4o&#10;v2hfjdrmp6n8ddM8R3Wl6vrSRPq/9mkbAyRhFVQc8KoA/GvNtU+HfxA+JWsXfjbx94/1G1hv5Vkn&#10;ilvGe5uV6nYg7n8uaq/BjxLb+KtKPjO3aVdOmkYaGkzlVkwPnlYDggE4ANd/pq3etzJNpqvJPFJu&#10;LKMsjDGT6V+c8X8WU6eOnhaFPnlzPmlK7957tJ6c195btmvCHC+IjhY4+tWcYTirKPupx3SbXTy2&#10;Pkf9qn4j3Hg79qnwjqX7PT6VoraTYLpV9YX96beDUGk+cwXm7hXYLlJezkL0Nd34T/bo/bJ8BeL3&#10;1D4b622jaLIyxX+mW8Q820uipPk3EbZKkhfklGUcA4NdP8fP2fY/CviC5+NXjfTptW0uKT/TNVW2&#10;8y70uCQEkPFgie2DEEngp1zxXjni6+vvAuhXfjvR4rG11/wvDHLYXOnzGa3v9LmO5G77oJANpQk7&#10;HwQRivXyjF4J1sJOrQbnGPJz3tK8n0as9G7d4qXa1/0bifJJ5xwpKlkVWKnGKupRU07ate8tJbdN&#10;9dnd+p23x0/azmW+l0zxV4l09NUv2vr1rS98vzJ3HzPxyM1peAPC3xd8RX998Vfjx4y8RxeFtDtp&#10;LnUJ7rU3STUJFXMcEJJyzE4+YA4xjvXV/sg+ILD9obXf7VsLRZdDs9IhvFj8nmSV1DCMjuF/XivW&#10;P2pvgb8Vvi/4M0fTfDGjR3Fjpt8t3dWZn8mWUp9zycjaxXuh4IJr2cbms8PSng8DRaUXZta2ejdr&#10;t6/8MfhPCfC6zXOcPjs9xj5ZP7TUUkrpX2WtrLtdN6HkvwstPD/xg8PSyrqOqRa5YwC5uZhCJl1W&#10;ykOYLyNSQzNj5JAM4YZOM0a/4b0bSbS4n0XxHcXslo0S3kc1n5XliQkKep53LivMta8dTeHoltLK&#10;0vdIvNFvna3trdTFLBKp3SpFnBgmIBPlcpIAfSvUJ/H/AIU8Z+Et1npEP9v6law3OpazppxaaraI&#10;+6GcJ/yylyxDJ2INfecAeIOYY7EUcux0mndRjdK8raWbS3/y8mc3ih4a5jwzmTzHCKLwdRt21vBv&#10;VLdpp9/l0MWCdugAPPOKlimAYnJAx261EqsRwvfsMU+K3fOHHB75r9wnPXQ/K4w01LdtMvU/dY85&#10;q/DMrNlWxgZAx1qpbWm2INgHnj0FXrTTZrjaWRgOoI461zVJJ7GsFyrUtWd4CRkn06VuwTIIdoJK&#10;+nTmsyDSZA3meUeByMf55rSitZ2i3dASOB0rlld7FJq5c0q1lvZ8FdwJ5FaM/hwnCxqCCeRSaAVt&#10;E2ODjsfU10+mJDeBGTKk/eBHIoinYenQ4e88PXUbtI0AHoBis97WVDtZcqOh/pXqV5p1jnYy9eox&#10;XOanotsz5RMjPbtUTgmrouMkccsXPT8hU0MABOPyzWrc6YqjESk+tQw6ZIr7zHjnmuWV1uap6FeK&#10;N24A49SOTVtLcjCnpnn8qljtkVsZKkHIxU8ce0bVHU5rKzb0HcIolRAAgz61ZVVbBYADHJp8MDj5&#10;yMYwc0+5UujASYB7Yq1CyFcj8lD3GGPy471BPAY2wvPHp2qxap5LFWBJJwBipZHiL/vHx6eppqNx&#10;c1jMkQn7yDHaoygzkrjHYdKsTKzL5kIHzHhf8KjSF2IL9W6DPSs/Z6lXFSONkzswT1HXirUWni4T&#10;CKMdxirdjocrJ5pBwRgACtPStHljuANpx3xW8KLM5VEc3caEWbaEIPbHeox4bmHzMeAORXa3Okxp&#10;Id8ZGfanQ6CJSNi53EDBrVUG3Yz9tqc7pnh8bAHjGeOetaaeHkYFyuD7V1GkeCrmaDckJ49aevhP&#10;VJboWaW8gbd1KnBrZYeXYydZPdnJzaPMrBUTJNXdN0C6d0Aj3AtivQNK+H0sDA6gqhz/AHh0ro9J&#10;8AwzSrFCg2j+MCtaWDcpbGVTFRitDhtD8GvOREbEcdSa3rP4bXt032eO0Hrk8V6vofw7sbKyWRFB&#10;l7AjqauWdpeWl+i3OnoscY+Z8fpXqU8FCKVzz54ub2ZwXhv4JyFftLlQuRuGa19R+EYkidLdjkjg&#10;4/zmvSdOgj+z+ZHCqqTnA71PLEZIwFO3HauuNCmo7HK6s2eD6l8HZLVVJhVueHNGl+A0S7EEkWO+&#10;c17Pquii8t8g/MehHY1nw+C0DfaGZi23GAO9L2EVsHtZPcyPDPgsWeyMpuibnbjoaZ4g+HZnnza8&#10;cjgDGOa7rR7T7LaqrKNw4OKnlhRn3FefX1rVQSE02Y3hLQ5tMsjDI24E5zj2rTW08lj5XRvvAHrU&#10;4jZSCpwKUqNpw3P0q0g5URiI9ufXNOMORh1yD7VLFjsOfekmk2r0xn1o6XZSKk1pC+FCDA9qg1DU&#10;be1hEQ6qM59KXUNSgsx5bzopbj5jUFpp0WowvLclWVxheelT5IzersjjfFHxej0WX7GLMZbgSu5+&#10;X3rCsvik82toZ7kyxbSVYZGGPf3qX4l6JBYM8km07BtR2HGDXlela29tq8kUEkTtDIQEDdeKyk2m&#10;Tex6H8T/AIoS29og+2eWrLhWc9fUe9eV6n40sry0kMs24lSVJPFYPj3xJJPczTanfl2BOA54Ht7V&#10;5ze+KBa7zHPuTqu7+lRd3uawXMdoPH1xPrYgmun2cLuz09q3rzxzpWm2SrDfs8pxyT0H+NeJt4nl&#10;eQzqeS3alfxHdzrvLNjOc5p8+hqoJH0Do3xzg0/RmSOT94B95uQfwrlPEvxMvvEQzLc/IT8ozxXk&#10;8fiRgCQ+fx6VLHr00hAU49fas5T7lxgkzoNb1U3nDZKgetYVzJgE4JOOOaFv97ZL8HsRRMyEfKD0&#10;54rCVQ3UboyrxfPX5cg5JxnmqKja3zvx71p3KKMgHAVeDVCQxk/dP4Cs/aaGkIaCIWDZKDrjpUyI&#10;Xb92Af6U2CIuw2j73p1q3YWzo5DdQe3esJ1Ulc6I07LyJbWxGNpTceuQOlaKWGU3FD9afp1idwaT&#10;Krnn1rW/s7Cb0jLKemR0rklUlJXRqomVFZNt+aPjPIqRIU3bFUAHpxW5p/hya8CvsbDNgACtOD4f&#10;XEmC6OMnqRWPJOW5acYmFaae4IZkx6jHWtvSkaMhimCcYrYi8J3CIqGAkkdl61qaZ4IuLmLc8DYH&#10;QgdKUaLbB1dC94Hjjku0OzJJ/DFesaJotrPZNKke1lPzKvevKbXT5/D92hVyIw3zNjla9V8G6pbt&#10;HHdxCSRG44Heu6jDozkrSdrmhp3gu21mZZlA2qfmLetdfp/w4hsIxe2c2dwGVYcVR0YzzSb7aEom&#10;efeu80/Y9gkTL0XmvVo0YJHBOo29yvp1lbrAq7ANvt3p06BH+UHHXkU2Gwnt5GJkYoWyqinSw384&#10;MkUgj4wMjmui11Yw1sQ6ffpNO0YiP1xwauzQrcR+W8AYZqPTNKa2+aY5YkkmtBY1AHGKqMHYqKdj&#10;Pj06Jh89qox3qKfw/Zzssix4C+lapQNwx4+tNAA6CqdND2OcTwv5c7xGAMh6MazNS+H9oJH3KGD8&#10;9OhruFTuailtizltoIqXS0CzPKtU+GSq/mx2vJyRgdap23hn7HcL+4bcDxgfzr1x7Dcu1o846VWT&#10;w7bBy7xbsnPNZ+x12JvK555ceEbzUyI2Y7c9CKtWPw3uLNAHhH+Nei2unW0HIiGfcVK0ELHc0ea0&#10;VDqHLJnng8AXMz5iQoAec966Xwvoz6VH5UqZYfdYjoK3TboDlV49qkEa9Qv6VcaTTBR1Gwp1YnFO&#10;ZBjcRT8hegqrdXMgb5ELH0ArV8sEVoiRyfNUr0x+dNbzidu3HpzVV9TkgcfaIjyRj1FU/EvjrR/D&#10;lmbm/n2+gHU1i5ws7sIu43Wxr6sFsoDgtwynmsLUn8TQHzr64KoeAQa4/wATftBo9zt02Zkx2HSs&#10;KL4ua3q0nkGTzA7g5J4Fccpxb0Kuz13RLy8vYhLbakrOpA2HvXR2cs0iYmXY3pmuD8BXkUjC5tZA&#10;Sy5kiJzg4612mm3TXQ3SEA7sYzW1N2J5tTQpFjRWLKvJ6mloPSus0EYgVz3i7zZIhDHkgnnNbk0x&#10;i58stk4JHaqWq2hulDMflBzwKyqWehlJtnFJPEt8tjk7yMbQa7fSNCtLC3RY4x0zu71ztt4etZ9Y&#10;+3o2MHAyetdjCNsYA6dqmnFNhHVigKvApQMjJFAOfanbgFw1brQ0shrCMAkmqF6JAWliXJ96beX6&#10;W8pa6kKJ/Djv7VlXnjSxsXWG/bYSvXd0H0rKc1LQzbWxqkG7sjHJ0KnINfNnxw8QNb6rPCoDBZNg&#10;wegr2bxZ8VfD1ho0ssF4A2CNvcV80fEPxFb6pcSzxTbzIxO7Pv3rCpKMmrCvpocxqupebCcNjsOO&#10;tc3f3coRti9OvzVeu7yLcQW7Y47ms+5j3RsSMk8YxUxactRxvcwbych3YnqflqslxKxyeQP51Pf2&#10;5jJEjEEHp/WqwjLuFB59PWnLR2G9CylwMctUgmYAYP1NRLB1YcZ7CpIoJSOEyMVDuWi9p95CcebJ&#10;j69K2/ttv9j2u25scACuTV3U4CHHfitHSRLNuAc8Dpmpd7WKvckvCzuWA9cCm6bEy3CopOM9zVyC&#10;1E8wzwFOSfetKz0iEN5qRc+hHNZuLsN1EkaejWPnbDgYHYnvXWWvh4NZG5R+AvzKO1czp6XsKAxo&#10;QN2cEfyrp9P1ho7AiWQDjDCkqaZKmzF1myWNz5YONv8AFWGLsROyk8A84PStvxdq1uIAbaQcDBFc&#10;Xe6rhyE455NY1IdjWFTU3fto4JPB9asRajAqbnOeOAO4rBtbgyIPMf8ABqsQySBQwbJHAxXFNW2O&#10;uLR0o3A5VcAdDTxgna5+ozUi27uwTB6cnFSpYurFMcV8fdn1KjoNhXu3Wp0hYtwOnpUtvZRk7znI&#10;x0HFXYoFDgBetXDV2FJWQmn4jUfu/l6/jW1bSxmPnHv7VnCMRqNowAakSZ19Nw/KutGEk7mqqxAB&#10;04z2NW1u41i2KOg796xo553GZCfpVqKXcmG9eM1XkZXZZ06zguLxjIMBuhA710+gaA6YuJF3Qk8D&#10;uK5awuvs8m5l4Jru/Dms6MbJbcTFTjJ3ngfSuGtUlT1R0043R0ej2CXcOLU4KdttO1XTJI4gPLGW&#10;4LYwKteG7m1tEJkfcrAfOtX9WvtMlhMcspIP3R7150K1ZzuzKcnGpZLQ5jT/AAzA8hYICzdSBT/E&#10;ngizNhlQTKE3HAxVyzka3O6DLE+9N1q+vZoFUthjkV9LgqPtIczOXEVJRlZHk3iLRZot6NGVYHj3&#10;rkZbScXDCV8/NxXrusaE19ARsO4chsZFcvd+E96bpYSpJ4IH613ypnPGocjHHwIAx4b72K6HRbG6&#10;eGMxR5BPJ71nf2S9tfPBOpKBsAiut8LWV3bQq8cYZCecnkU4xZM5XZ0HhZJ4UWdgpCAbt3etk3x1&#10;G4V41SMxn5eOv1rGuLy+trby4vuYycCqkOuvZkmUknkgVxYlSctDqo8vKdTd+G7XUbKWS9CFiuRs&#10;ODmuOOhtaLJDGCzJzt7irA+IEy3IiVwq55BNGpa+LuQ3MUgDsMEr1q8NUrR0kZ1acGri+DvOtdTE&#10;ysXIYcYr17TYdOCrJZsgyQWUHkGvDkvoredXNwUJOQy/1ruPCfidUmiuJLtZjj5xntXu4Wok9Tya&#10;sWelCTPA5GKRpEQZdwPqa51/HGnLk+aFVB8xY9a4nxV8Z7KC4MFoFfDEON3avSqYqMEc0abkz0y9&#10;1qxtSWF5GCq5PzVTHxDsYZxbzjBP3SOa8G1Xx1d3movPHckBjlcHgVJB4zuZXVp7r5wMZ3V8tj5Y&#10;qrVc6WjPYwtLD8tqjPoe01bTdQO6J8buAe2amMak4SRSMdq8k8I/Fy006EW9ywkUj73eup074m6J&#10;qD4W5CDP3ietc9DO8ww65cRG9gqZdGTvT1R1ksgTIYgegJqi+qRiVo5cKM8MehrOtvHOhXYaE3QZ&#10;gTiszWfFGmyTGKC4jGQNvzdD6GvZw2bQxK7M4p4GcHqjtYJFdP3b/lU8SLIpRzmuc0nxTYG1RJ7g&#10;CQryAa0LbWbeWfZC53D1HWuTEYuUaql18jSNFqOq0Lc8HlzEJwKr3MW4Z3cjjmrBvYmG6cgZPXPW&#10;m3ECsNyk5PIr3cNiKeIjZbnBWpOOvc5rxFZSSaRLDbx5HLFT6ivG7yXXnvZdOSUpuchlfoPxr6C8&#10;lpEKhBkjkkVyPjDwZprwS3jWyrJtJXaOWNbzi7XOVQaPnCbx3rfhfVZEijV/JmIz2z6V0GmfFK2v&#10;9LiudUd450b549mAPQg96k8U+H9I1HfBNaBJMkOcdSK5W800aK4aQeZFnGD2rmc0jRU2z0fwtDa+&#10;NLf7Vp08ThnII4yKt6n4T0vQZi+qyxldmQN3X6+lcJ4CvbG01RZLe4lhY5Zwjdq7PXrS11LSHaLU&#10;WaZ03fOc59KFNND5GjAg02xu9RlvEdPlJ2oD0p+hWc15dyRGX5xkgN1qGPRL/SX3O+yXgqcZBzWP&#10;/bWs2OrvNIpDAkbo+jCp52WoXLXirSdRniLTkOo7jtXD6pp5tpfJcHLc+legS+N1azw2nIXA5dul&#10;cTqt6l1dtJIQC/RR0FZVKjSNoU9DFfTB/C/J55HSof7GaecDeQD2HrWk7MzbF5GepqWzhK4MhAUn&#10;oRzWKqmipGdc6S0CfdIz6jNWNNVY5FcryTjiugPh5biJd1wMOCetVv8AhGpElCJIODxmtFJrUTpo&#10;9F+H00E2kx2Ny+0qm5S3Y+ldjZaHei0DeZ5YJyXrzbQpfsiokTl2QDI3cmvQYvEV3c6csORggHb3&#10;FawlHqc0oamLfaDdvqr3cU6Sp0JU1t+HdOsYIMNAM7ssGXrUclnfWyCSKD5ZjyK0LLTJhCSWwx4A&#10;rSKdzNo1bWw0wRGdWQAnoB1NWby4V7cKoAUDIb0rIi0+a2U7LgtycA9qhuNSvXD2i2rsAuGKitU7&#10;bk31KOv65ZxTmC4ZAGHDqOv4Vw/jDTdDaKRIbiNxIN3C8g1ta6ks8zzEBdvODXEFxf6pMlw2EBxu&#10;B71k5alRMqx8P/v2eBFlTGCMdK6Pw/8ADMaqm+S1YRn73y8AV1nwx8FW8uoKtyi4YAlX7ivVbjRN&#10;A0qyZFZUkCbgoFOKctStT5q8V/D/AE/TI5Y4nJwp27h0PpXBXNhJFP5QVvlavePiDo51S5Y20Q2s&#10;OecAV5Z4h0CayuTvTkE4I7VlKXLsaQhzIwLSGcSHK89QMdauRp/eBDZ6elSxlbdDvGWxxmh5Aw3b&#10;R7EVzudzojCzuL5IKZU9aI9vIK9sZpGlz8innNN85t2OgxWMqiR0RhcSSFpOhAz39qgNtJt8twOu&#10;TgnirTzrgcgY7D0oJX+E59qxlIpRKse44BJ44571ZifB29j/ABelRumThlxzyKfHgAEE9eawlM2S&#10;RbhkUY3dPSrEjJt5PpiqcLEttA6d6nDM4BzwD1rmc7o2grMetwg+7g4OMsc1OJsAFSCDVMxorEBR&#10;k9afFJtYR4ODXO9zoTaL0M7Rt8jHnqK1tJkS4YENx0b61jwZLcDjH4Cg3klq3mxcn1zWTgmaqo0d&#10;NPJ5En7o59eetME8dxuWd9ikYOWxXMN4ouELbcAn1NQDWLq5YHf1P8VZuhEr2r6nbaW5tJ1a1usB&#10;W+97V3uneIZbe3SeG5GSAGBbg15PpOpEkKH4xgpmuns78LaCOd8ZHyCspU2pGnNeNmesXHiO3e0S&#10;Jr0H5BkZqGS9srtNkIyOpBrz2z8QzYWIgHaMBq07TxKA7K3dcHb24rqhPnepzuCitDq7HXU024a3&#10;SZeexPSsD4oa3Jc6Scu3mO2MBu1ZOqTSb1ubdiSOc5rmPGGvXkpRJZiQq4AJ6e9dkIxjA53J3MG5&#10;1G5t5GPnHO79KZJqNzcoImkJUk55qpdN5nzMTknqadaqsS+ZIV49DThTSFOV0Nug4ICswwOuKy9R&#10;nkibcHGc8+lar3DvCWIBGTgYrn9YE7RERpgA/Ma7IaHLNsY3iSWNCkWQcdQeDT9M8T3MYJmOCTgj&#10;qDWOxliXoMEdqhe5a3uFjSMjvn1rePKzBuSZ1I1WS4YYIHsK6Lwvq9xDcRKUBAYbtw7VxWlS+chc&#10;DLcZFdL4fuHS4TdGGCkVXupka3PWrcfbUHnMACOGA61Ve1tYpA6SZKsQB3FZ2k+IJLkKDwvTb7Vc&#10;uJYXGyBxn1zWt0iOU6zwxqUMdqxutZKHaQoc1zniXx2mm6oY7aTJB+bD/Ka5vX727trNwJSGXJGD&#10;XHHUZruXN1MTjvmq9qktRexbeh6Tc+M38SSRR2sjkoMM6Dqa6fQ9stusWoOUbbhhivMfB2pwadci&#10;4gTDAjJ9a7mTxLG1ogtpQrkfPnrXPOvqbRoNDvEGopaTbIzlSD8wNUHtrG7KTxSBWIwST1rH8Taj&#10;IgB6Ank5rOtNfFu243GePTOKwlVurG0aTTPQdJ8RjTofJYEqRtOT1r5F/wCCxHxo8Op8PNH/AGfN&#10;P1k2+veK41EBMZIjhkmAk56biicD6mvoy31Vp1zHKG3HG3HrX59/8FEdR0T4v/t1eGPB3gbU5r/V&#10;dPuTp80Eq7YrVli4kQnoFYcv2z7159ZxrVYU3Nxu915a6+Wmp6NGU6FKpVjG7ivxen6nz5/wUe+B&#10;Xw2+D7eCIPCiXdxqs523kmoam8zpGkX3QhYrGpbA+UDOK+cg7PdwylP3lu5bcP5CvS/2uPhn408A&#10;ftA3WleN/EulatfvaKHn0u/eYIQxAVyxOG749+lec6rZf2TEZrlyrqCfl/zzX6JkVOccDFzkpX1u&#10;j4TiOvTq4zRWtbRn0F+wr8Pv2mde+OegeJP2Xri5+0WPibSYvEognCBLee5XazA8OuAxJ/hxmvtP&#10;9svwxdaJ8c/GNt4ps7v7fJK7SXk1wJIyQm4EkewyfTj0r5n/AOCNvw9i+LPx8v8AVr7x74k0C/0f&#10;VtAGnHQboxpJE9ziWOVcEMNvQ9sn1r6S/wCChficfDP9qzxR4SvXmvra8vY/Lm1Fy0nzRZLA/wAa&#10;rzkenHavxDj6m3xTCcYxbjKKun72sJuzVtdtHfa6PtchlOXCrjGT6u1tNJRV0+2u3c+C/wBui6t/&#10;HVpa6lpsq7baKB3uPJKByeMYI4OcAj1r6Q/4IS+JP2bbfWdY8E+JtO8eReNte0qSK11C20iebR7l&#10;7cllRJEUoHCn5lJ5ANeeftTa3N4z8D+JrL4gxNfTf8IxAdJitI0gMF1C6lZXCgCVRGDuI5JIPrXb&#10;/wDBAf8Ab4+Gf7NfimH4G/Eu8v4V13xEHsr8WZmhDTxiPy8jJUlkA49a9fNXCtwnH2l1BSipNK9k&#10;3ZykusY3u9Vte5zZDFvOJe7duLsr8rbWqS31fazufV/7ROl6f8JPF/g/4p6j4FvNabwb4/t71NM0&#10;RQ800Fw3lGSJRyWDMGKdeDX6P6HqMWtWlprVva3EKXcMcyw3cRjkQMoO1lPKkZ5HrXxL+0Z4Lliu&#10;tcXwBL5WpS3k174fMb/uJ5Ih58YEpyEYlduD0Ne6fBf9trwz4y/Ys/4a58Z6JfW9po2lvPrVoFV5&#10;v3J2vgLwTwTivivDHMY0MxxOEqylZLmT3XuN83mnZ321Xmlf6zO8F9Zw1J4eN5c3L5tztyq3qmvJ&#10;n5Uft9K0f7YFtLFJuEfjK9yydgSRz+HWvsb/AIJx3Cy+B72MDBj8bW4wPeAEZ/Aj8MV8D/tRfGjw&#10;X8dPjDo3xf8AArXT6Jrniea5sPtUW2QRvkgbRyOTX3t/wTUlW48Cak2zH/FcwqQRjA8hcfhivSyK&#10;oquftx29782fv3HmGqUOAKMaitKKpp+uh8rftC2ki/FbxUspc4uJ8McHdkscf0r501m8it9B1O3L&#10;IDFauo2yHG4A5yT146Cvef20fFR8H/EDxJd2iRtc3Wp3EdvHIRnJZuSPQda+V7HxZqms2WpaNql3&#10;vuEgYNM75LjnofxGPQcdq+cjCNXG1Jx6Sf5n6Zk8uTJqF+sI/kjV/Zts2j+GKzHbteacK7DhGDHG&#10;fr/jX6HfsfW32H/gmV8cLZOiXOqFWHUq1hGwGO2M4HtX57/AYSJ8NxAHgBUvsX7p+9yWz155z71+&#10;gv7KE1zH/wAEvPjlczQmOSWbUWiEpC8DT41ycdOhPP1r7bhX3+IZLq0z818Wm/8AU9P+/E8U/wCC&#10;RtvFH/wQm+I4kjJST4lXErt3JaCzLZ/E15Ff3a3FoZjPsCxuwVumQAM+xxXrf/BJh4l/4IN/EOSK&#10;Xcr/ABJuWCjnYvlWoH06fyrxGWfzdJ2KWcgtsbbjcMDmn4jP/b4x8v1Z5fgVC+R1/wDr5/7aitpT&#10;262CvNMQ24/Jkkn2rgPGPk2viqaEKFZCCyleRnpXTHU/sMRu55gTFKxAwMkY5FefeMNf/tHWm12y&#10;YhLlhFtIIZWGduAen/1q+NyqlOpXj2P1viGShhX3PeP2R/gJ4i0lLT42adfaVZ6xqmuLp3giDxDa&#10;l7e9vGYr53l9ZhGm9lX7u5cngV6j8cdN+F3gvxVL+zX4Q+JOr6t4x1CM6x8U9bs52T+0rnI8mC8l&#10;TndiRykI4RAQccVyP7OugfFXx18Gr/8AbJ13xbZeDPCfwv8ACl1pXw1W5gMsVrckiO71SYdTK7ll&#10;TA4z6VR1/R/CH7PPwf1nxhq+vzLefZnuJPETL5lxfahOjbMbv9Y5bkLztHJ4r+leFsBSqQjf4Iq7&#10;8z/OTxm4pzDLaFarG/1utJ0qH9y+jkvPt3KWr+M9e8KarY/Ab9nmS8Txtfg/J4enEH9hWu7ElxM6&#10;8IxRmwhwe56ivpf4RfBv4R/s++EtQ1nR7O2sIzG13r/iLUbnEjnGXknnc5IyCcE8k1wX7EHwC8Of&#10;DX4WWHiy3Z9Q8QeJrVL3WtYvBmeeVwGKEnoFJxivEv26fi/b/G74l23wK8IePpJ/Cml2+7VLe0TF&#10;veagrnehkU/vgi4OD8oJPWvQxWKq5/mSw+HVoLTQ4uCuGMt8IODKmdZ7VdWtJc8nJ3bk1sr63ZT/&#10;AGoP2obn9pzxWfCXwz1PUbbwDZx+VI24xx61KJMmQr18vgFQfvAZI554DX5/CXgvR3vtWlgtLKBM&#10;OzOAT6KPUn0FWdZOgeBvC8mrajPHaafaxZluG4zghQoA5JJ4AHWrnwW+GL/E7Uo/ip8TrJibcn+w&#10;9Hu4F8u3gB4kK9DKw6k8r2r7GdXLuFsClvJ/e3/kfgdL/W76QPGDmm6eGg9rvlprsujm+vVfgRfB&#10;jRW+Lj3Z8ZnUrDRJFxp2j30eE1ODHLu/U84Gw8YGecV7U/w18Mw+GJVto7fT7W1gDiRGCR26gffJ&#10;42gdc8YqtrmkWMun+QWktkhAIkwFEaLyT7KByfYV88fGn49ar8bng+FngPVCNCs8x6jcWbEJrU6n&#10;5p8d0wAAvTgmvjI1sfxDj/dej/BH9ZUcBwh4N8INuKXKt/tTl/m+rNL44/tNX/xg1S3+HWkazH/Y&#10;1k6pcXdpB5I1mdRjzJf72MDHbIz3rjPFXg+0bSo9Ui1IWE9p+9tr5XKvA68hgRzkHkUQfBjxHeWy&#10;ix0O4cMV8ny485YnjH1Ne1fsafCHwn8fdd1T4F+NfGC2PjHSma50yxkXcdRtlwJVB6F424I+9+Vf&#10;Y4zFYDhTJ3Oa0Xbqz+XsLDP/ABp46h9Vqpa+8r3jTh+PTSz3fkcf8IPj3H8a/EUsPxH1fyfEluuY&#10;IHtxAmoBFAN1Gg489gPmxyc5re+JPgKy8O+d8YfCniM6DrmmqZLdrE7RcyryI5VJwwPHbvXZ/G//&#10;AIJk/ERrlbzw0ALuwcS2moW6bHRhls8c5HrXzb4o+KeueKEb4YeJNfjvLzQ7phJNCpVbnt5uf4s9&#10;q+Ay7GQ4oxylRlp18kf1xxDTwXhLwc2qaulaNre8/wCtzQ1/49ap+0pqNx4n8c3Us2oPbJb6hpt4&#10;i/6PsAXYoHVM8g1X8Ca7Z+A/FVp4d1/VojoGqSNZmO8cjyS6nIDdhgng+tcJ4o0saVKPF3h/FveW&#10;w/eqnSVfQ+tdf4Z0bRvib4EJv4Vkjv4llUjkxse3PQg19/jcRRy3LvYrtZH8pcJ5Lj+O+MljZ3lT&#10;5ueaevK1sv8AJrpuexaL4t+Kfwf8Ov8AAV9WudY8H6zGYfBmsXdyBfeGbz/WRIkj53wlht2kkYO3&#10;ocV6Fo37W3jr9q3x1Z+E/wBqa81TS/FXhrQma9geP/iXJptsgVruzVRtRiAoZB0J4wOB8ja5458T&#10;23w51b9n3x/qJuZ4PJbSdYWQ+YYVJ2ZbrkA9famD9t34o6P8A5fh/wCL7J7i7tpZdJm8WNbjZPZX&#10;Cq8cbvj5ZQ0eevzBjkV+fYzI8PjMtlOtC7Tun+p++59m1aGfUcHhJWly2se5+KrbW/HfwM8Z/tC3&#10;ulGx0nW9RjtvCsSM2yK0tZQgI9N7AnJ+8RnvX0B/wRG+JNp4l8TaR4buZVa607X7hGLHkhosgjHr&#10;u7+hriPiNotrYf8ABNPRvD+nWTJDY+F7S5DjJLSSOXfPoNxPtWV/wQn8RQWf7T8ml3Ejg3GsRPDm&#10;XqDC45XuDt69vxr8g9phquJlUgrKEkvxSP6qyzA18DwO8PU1m6cm/W1z7K/4Kz+L7TTfDPgjQ45p&#10;BPDp88xEKbsO07qqsBzyCccV8YeE9Ss9N1q50mYRRqw8uVo1DNvbkkAgYOe/rXsH7aXiaT4p/tBW&#10;99DdXQgbWnELLKPJSxtYw6uSOmXYBfXca+bm1290vVJNZilXzZLhm37s9WwWHP3vrXyWaV443GSq&#10;rS/6afofo/BOWvL+G6OGlva79ZNu3y2Oe+KVhcfDP4sLcrFKLTVoVl/e52h8YIH0wPxJxX0p+xh4&#10;hbUv2i/hdLFJIynxdClyeQSdoYcHnGeD9RXh37R2hS+Lfhe/iXRtOEc2mSRXYleUCRgThhg8lep/&#10;Gu0/4Jy+L31b4/fDSCcmaRPFltFA0gBK5JLY9Btr1crw1PEVqNR7qSX3HBxHXeEy7FQltKEn82mf&#10;TH7dl4P+H2X7LsR+Q/8ACc3RcgcMNrYHP4153/wUFuzZ/tSeP5YFyJtWkjlzyrMpGOncZ6V137e2&#10;qwH/AILh/suQKuH/AOEzuWyT94AMP68fX6V5j/wUImmt/wBsfx3Bn92dflcrE248qDnHuc5HtX1n&#10;HMZf2PT9f1Z+L+CbX+s9byp/qjx1/Emr2WlJ4fg3MkMrz5R9rtvAVlY/xcD8q9n/AGTvgzb/ABu/&#10;Y1+MvgW3sc6roet2es6REjDeTHC5lAbrymePVRXgwgl1nUIo7iUFM5Z4sq/HT+f6V9if8Ec7x7S5&#10;+IkUsTOseqWy3KgH5wIyOfUYY5+tfi9epHDUnL0vv10T+W5/UOfYutg8hqYul8VNwkvO1SDafk9U&#10;/U8Y/wCCfnxTf4XfExvCGtXUlppfiVktbiCaQ4jmOTFKQeBl8Jmv1F/Ys0waN+1Bp8CMV87wnqYd&#10;B6ia0wfpX5oftRfCS4+DP7QWumCNLe0s79ZZY1XaJNLu23Rzx98wzBSW7Cv0H/4JpePP+E7+K3hf&#10;WbidHvE8Kapa38cbZKSxvagt9DgHPqa4sgjh6/HuX4vl96VSC9HzK6+63/D3PjvFXDUMZwvVzXCf&#10;BUoz5vnTcov7rp+iR9b+G7yOw+I2u3d2/lxW+ntI7twAMnJ/SvwJ/bF+KEWofE7xR4rttVR0n1md&#10;1mX7xBdsfQciv3H8TaxFea3rtqj4k+xTFlU9dqsQK/mv/aP8ZXkmoamiXux5b518sHAJLkAfU5Ff&#10;q+dYOnmDw9OS0jOo1/2843/I+B8E6fsMZjKt7N06S+S5j6+/4I4/C2z8U+N9f+PXi2BIrPSnmERu&#10;I96usabnHP8AewB+Nei658Rb4fHWPx1q0kTsL7zZTJ8qMWOTn0AOPyre/ZN8EP8As+f8E/tK8PyW&#10;kq6rrarc3pUAF1LLJJ78EqtcXc6SNR8RrZXUoRrqcRPIVzgucLn/AIERmv514izClj87rNO8NUrd&#10;vhX/AJKk1/iZ+7ZFBYzMcZiMT8KTpJeUfja9ZNr5I9u/4KvfH/RdH/YI+HvgHw7rsElxJzMrHBRR&#10;JhMr1HB49iK+Jb/xHott8OrWW8tjKjNuKrE8gJwMgADp9a9d/wCCldo2qfs6+E/iRbzNIgeHT9RI&#10;h2LHJC20jP02g1h/sYar4futx8Z+IvsFjPACbqSMSojkDBYEEY7cd6/ReFs1ftsJmNdK6cYeVoU4&#10;Qje/kk35tnxue8IYXMPBXMMlpyf7x1JS78zqyb23tolpqkfMXji/0TxBatZ6V4fdrmM/u4o7eQbu&#10;MbVG3GSPSuBt5/ANlqhudWRLJg2ycXDhTC46gg81+tF/4K/Z1tYxrOufHnw3aw2yFzPc6ZA0a+nJ&#10;XHWvJh+z7+z/AOJdWiim8WeCby4vbgyymXS4WYuzEhmGMYbJOOOtf0thOL6VZJuKsuzP8zcb4Cyo&#10;VZU6OIqK990z4l0vWfhxAVb+2NOiBKhnmvFXI9TnpntmtiK9+Hd2hCanpjkMQdt0rbMH9Md+eM1+&#10;l3gD9i/9nTTdPhtp7XwoyIqhpbjSImkzzjlhk89O4Fdcn7K/7OFuoihuPCmeRtOgQgjPU8rjk/nW&#10;k+NKC0UF96PA/wCJccZUneeNn8ov/M/L/wANXvhrQNStb3SPFcWnS2t0lxb3VpckfvEbcjAjuCM5&#10;6ematfErV/G2raxY+M/hd8ariw1ltQlub7VZbe5k89pTkkSrGRkFmzjsa/Ui3/Zs+AGnAXD+I9Gt&#10;pMKCjaTCqgjgADbxV22/Z++BNmgmtPE+gBGc7dulxksT1JAUZ574rycRxFh8VUUpQi7eaPuuGfCP&#10;NuFqM6eCx9Vc71Vnqfi54j+BVz4+1678Z/FL426VNql1gXdzfJcF2K/KMhwGPA64A9K6/wCC/wAJ&#10;NF+EmpXV9o3xHhvrHVIYjcxadBcBXMZbYxKryQSwHoSe9fsJF8BvgRKFjPi3SZD5flADTYD8v93a&#10;VPHXitDQ/hJ8ENKRo9L8f2cagnelvYwAL26CPA6VOL4rp+x9m1G3ZtWPfh4d8QN86x9WMu8Y2f3n&#10;5d6wNC1zWLjVdUstXnuL2RTPc3tveStMAoVd7tGSOFAGSM4qaK28NpYtHJNaLHs2W8JEjsVB/hUL&#10;nIwM55Ffqb/whXwYjC5+JUcg6llt48H8l4pB4b+BMDbE8WjcDkmGCMY7ZyFz9a8aXF0aceWLgreZ&#10;85ifo94XM8U6+KxFWcpbtx1d/VH5XrZaMkj+TpFxOPKBMq6bcIi4BIBdl+91OB2qHTNK8B30jT6t&#10;o2qmWWQEW9rpF1sK9lACYbPJ3d+fSv1D1/VfgLY2rS3Pjk2ixgt5zhFZOwflePrWDYfHf9kizhEE&#10;vxVh1BkI/wBJn1NMtnoOWA4x0xXny43lGb55xt6o9bD/AEZsp+rctJVZd/d/4B+dtqPBdtKi2Hgf&#10;Uc5PkpLoFwp9yu5Bjp3xXSeAf2pvhl8L7P8A4RD4yfB238R+B9RuHmv9Ov8AwzdW140rjGYbhVBy&#10;AM4JxxX3rL8aP2T7lfLb4gQIZAcKdXi5GeuC3avHf2nvip+x/qf9k6br3xIKlJJkhQavAwLbeSVZ&#10;sLgHr2z71dHiuljJ8vNF+hdH6NtPA1eenKrG3ePuvya2a8mmfC3x/T/gnT8Q7G88Q/CvxB4o8Hzi&#10;Xzbbwhr/AIfu7mGVldSCl0i4VcZ4POeDVG/1rxJ8VNZ8L6D4fvri/Nl4cv5VSW0lha4itwrCRBIq&#10;79q85HBxivpG68QfsbeRtPxOiuImZf3L6nEwfk/L8p6nB9+DTYPiNo/7QX7Xfw81nwL4ptdasvA+&#10;iXNnfwRKNtjZyxbYIVx1UsvI9TmvI41zvD08jni6yUpUYylFytp7r0/7eenq0fdcBeE9XJc0lToV&#10;Zxp1bc0Vfl93VSt0a8rLTYytX+MR1X9mKDxE8y/bHRbO8Odp8wDkYPQHA/M+lZH7KnwAsfit+zDq&#10;/wAQNItGj1nWdeudRt5Jlw/loWRI8+hVePrXGfto/DfxB8FtT13SdEuT/wAI54geS9t0J3iOQo25&#10;MdVIJyMV9NfsHa94L8K/sveFYNQ8VWEUj6bCTBNcLvViOVI9Qe1fzlmuJlknB8cdlMn+/rRkrLVJ&#10;JtwaXZ6P0P2mjhY8VZ7iMLmtHmdCkqdmrqXM9Zx9V1OF/Zg+J8drqMnwf8XXIguRcu2lPIm0NNyT&#10;Bk+p5A464rzj9s34pa1qni9Ph/4cQT3yXCWMCZIDXT9fwU/otdn+3D4V8FyTr8U/htr0X24yr9vj&#10;gYrlwfllUjo3FeGfs/8AjHQ7v9pPQNe+I16stvZmSRJbqTIku24QEnq3PHfJr2uGsswtejV4powf&#10;NCEm6TWqqW3Xk/8Agny2a4zM/r2F4Ix11Cc4tVG7c1JO6i79dLH2V8PP2ctG8K/AOx+G11bxzF7b&#10;N1JtG6SVhln92LZOTXyxeX/in9mH4ySPqSSpBDcmRXKlVmiJPT2/ka+yrj9pD4S/2elp9ovEkicC&#10;RRZsCp9z2ryH9qDU/g/8YfB8qx2FydSt1LWl0IwrqR1B9VxXx3B+d5ph8xrUs0oTnh8S2qia7v4l&#10;6H3nGfB+JxuDpYvLo+yxOF96m9lZfZfk0i54v+P/AIPsfA6fFt7uOaGeIf2fGuP382OBjr8p6/Sv&#10;nj9nb4Xa/wDtb/GefU/ECTT6Pb3X2rWpZGIEgLYSIN79fpXiHxC8R6xaB/DFtcs9vaTMEjSb5GY/&#10;ePoM9yK+1v2Cvi58K/hp8ErSx0LT3vdYePzNfEeA5nxySvXb0AJ96/T88ySt4d8I1K2U3qVsV7sZ&#10;JW5Ib/LR797H5Tw7n+K8XOMoQx1JQp4KN/Z3vz1Nm/NKwftw/slJb6bJ8QfAWixQJawg3lpaptAV&#10;RgMAPpXjv7NPx8Ok6rF4E8ZXOzbITaSzNzG2eVJPUH9K+zfHn7YHwvv/AA/b6XD8P9Q3yWu3UUup&#10;lIZzkErwcD61+eH7Wtj4V0r4gS654CtXtba8YTRWsgw0TdTjH3R6V5XhpVzDiTBPh3PKbtK7pzdm&#10;4v8Ar7zr8RcsxvBeJjxblcfZVKelSGi9pH0XU99/ar/a3W004QabrP8AaOpTW/2a2hScH7NEo28H&#10;+H+o6daq/sL/AAn8Taz4dvfFHjfUnbStVu4vtNnt/wBYpYEov91ecEL6V8o/CNG8YeM4I/EMzfZx&#10;MC/JLEDknnqa/QvQfjR8LfDfhXStA0TTbxljEEcK28G75jjqB05PNejxtlz4CymORZPFudXWpUS1&#10;t0iuyPN8OqVfxc4hXEWcO9Gh7tKj9mLe8mvyPQ/GPwO1z/gnT8cLKHRdVmk+HHja7jn8LXZP/ILv&#10;2G5rcnsGOSD0/WvYPjH8LvB37QVz4Z/aIja00+50TVYF8bNKQqtEhDLP+gB+hr0v9pHxB+zz8bP2&#10;Tb74a/GmSWwsf7GWWPVJ4QPsVyiZSVTnIYMB0r4x/Zv+KWtfFf8AZ0n0n4meHbpk8+XTbi6uYzDH&#10;q9vDIPJuowD91lCk++RXzUI4Ti3A/wCwYlScYxvLflbi7xfdx1V+q3bcm152YZpi/DzHLOVScYVG&#10;4VIrTmf88emq+JdJJO2yPbPEPxC179rz4q2mvWek3KeB9FnMfhq0cFTqsqnH2kjtECAQf4vpivT/&#10;AI0fBC1/ak+DWtfAC6lP9oLpD32l6nCSrw6nb4e3kXBGdr49q5rw7rfhD4OeFdKuvFWoR2E+sWQa&#10;xuTEfJWAcCJCMgEd/rXp/wCy18Q/BGsfFCdrHxZYTCPSXJ23SkjLrjPPfB/I18HDNXU4vweWYbmp&#10;4dVY+0qO65pX1beisnt026aH0lDKcdjcrqZxi6WnJ+6ha8YQ7X2cm/ifds5/9gL48Xn7R37PKWHj&#10;iFrbxVossug+M7CRNrW2qW2FdiOwf5XX1DV6LFrWrfC74aXFn4btt/ijxPqT2Wlw45QKMNM3oiLu&#10;Ymvn34j6bov7E/8AwUisPiPouqRr4F/aEH9nanbwzfJY+J7ZN1vLt/6bxeYhP95F9a+kNK0GDUvH&#10;9z488R6khYxrb2az4RLSHglE/wBpjyzd+BX6VmeD9nj4ZjTcY1IKVNTTVoqfuzcX3SUowf8Ae53o&#10;j52liaWX1HgknKE7VIRs9UvsvyjL4u/LZblbSfEM3wb8b/Dn4OW+mB9O8Safqklxqbv8zXcCxSYw&#10;eSX3ysT/ALNaPjCTTdD1mGxvRFFaJI2rarMeBHBEcQofd5SDj0U1g/tPXmkv4++DfiLT54pDYePJ&#10;LZGRwcCaxmUj8QK0f2jLqPwJ+zh49+KeseXLcNZZRmGAioRsA9gQPxJrvzDD08Wq2Hw7U4YZRmmr&#10;NckaUZSin2lJcnpJ31N8LTqxqUnFt1cRda/zubgn+UvXyPyg/ay/bC+Nvxc/a98QWPwvkW8R7x7J&#10;NOd91s9uh2OZARgKADk+pA716F+1H+zz8Vv2TvgzpvjDw/dabe+C9dso5rzUNNs/J8m6cAtFIo4G&#10;eit0/GvDtM+I3ws/Zz0DUr2z1mz8ReNdckabUpLecNFb+Y28Rl/ToTjuK9N+LH/BWvwd8WP2APE3&#10;wM+MHw+lstUOnra6Tdaf+9hmdD+7bHVSCBk9q8ZYKrjMVCVLB3pc0VzW96pPmXvOO7j8XLK27u3b&#10;Q/YMRleeYThuhQjXj7Vxcanwrkg42Vv8PXq+i6n5v/EbxG/iPxxfeJdRfzHmnZkHsDhfyGK9Y8Mf&#10;s3fEOT4PwfFS1iimE0hf7NDIfNCL1JH1Ofwrwe+k+2TQxnOZHjJB6kbhmv1X/Z78ICz8KeD/AAlr&#10;mn5SKxiW4hKcN8mTx3PNftOc1cTSow9nq3v8rHdk88Nw3ktHCQSask/NW1Pz11rxOZoPs/S6Zdsj&#10;kc8etVPD+g6v4m1e00LRbU3F3dTrHDbocl2ZsDHvnmuq/ak8Jad4R/ad8Z6DpEXl29trEoigIwIg&#10;cNjHpzXqf/BNn4eaf4t+PJ1LVYklOm2EtxbZQ5yuFGPwY/jRWxFavCEpyvJpJX/L5HvcL5Rk/BOS&#10;YjFYakoRk5VHbrfVH0R+zj/wTws4LOGTXmFzeGJTcs8f7qFjg/L645Fd18Uf+CU/g/xF4flHgbxL&#10;Jp+o9Y5JATE59GU9B9K+p/hvpUS6XDbWNsWZgBtjjJZj9B3q/r/j/wCGHhOX7J4u+J3hrSZTn9xq&#10;OuW8UgwOcqzgjH0rwa2T0YT9rKbTfW/9I+Q/1/4lr4hVqdVrrZbfd2Pxc1rw54z/AGefjXc+AvGG&#10;mSWl/ZXLQ3GSSJEI4ZSeCCpBGKwNU8RXtnrl5bmEYS4ZArL1AJwSO3HOO1e8/wDBX74m/BTxh8ef&#10;D2t/DH4p+H9WeLTBHqkukXplCyo5ChmUEZx+Yrzzwd8J/FHxItY9e8P/AA6XWmvNzK3h7U1uJW7c&#10;QqSxPbGK/SuA+IqHD7qRxcrQmtOzaur/ADVtj8S+k/4fZr4l4TLc6y/Dp1oJxqq6TSdns/NO1+h9&#10;Sfs223h3wF+zZpvj3WpCJrzTxq+pSxShWkEgJgh2/wCygAA9ye9ch+zV8APEP7d/xJ1r4v8AjO/8&#10;nRbe+MaC3XB3YysSY4RQpGSOefWuX1TxFe+Dv2b7fwD4ylk0KdJDBLp2v2slncLIvAX9+Ebdg424&#10;4PFfWH/BKu403w9+ylbWcsscbS6zfSsiSBjkzMOSCewH5V+ccP5T/bXF+Mx+NTblN2v/ACrZfl/T&#10;P2mrjaPAPhLhsNllo1HCENLXjdJy+d73+XY9J8M/sR/C7w/paWmj6BZQIqgkLCCWfoWJIyScDvWV&#10;8Wf2Pvhv480GTQvGmhW+owmFljmeMCa3JGA6SdQw7c4r3bSdTWW0EkULsjDKsFzuFY/iu/gNuzrN&#10;ldu4+3NfsNfK8HOhyqKR/PMM+zL617b20nK973Z+JH7av7K3iX9lP4mrot/epfaTq6m40XUkTHmw&#10;5xhxjCyKQQR7Z714b4w1LVNC0211yz1KXCXasYwccZAOPXjrX6T/APBZG10rWPgxoeom4P2rStee&#10;NFI5AkXJGPw+nNfmd4h1CDbb2Ju0KS3Ma7XfHLMBn2HvXykKUsLi0o9PyP32hhaHHXB/1fFtc8tL&#10;+ae5+tn7NPh6W6+FfhHwxHLOfN0ezj2iLIV5QHLe3zPX3fY/smaP8LvC8WnvbxPc3NsrSXSjl3Ay&#10;efxr5D/ZL8N67qtj4c1+7Rmt7G5tXmldsKyKE+Zf73Q9K/R34w+NPDA8HWupJetJ+9XZ5MJY4K98&#10;dB0r8Y8MsoyLMp5pjc05faRcXBSa1Tcuaye/TVLT5l+JWPzDJa2EyrBStTScZcveKio3sfN+seFN&#10;Nv8AQL/wrrtgs8ZhkgmVhjzYXUqyEfQmvyy+LPh+7+H9t/wree7tjJpN1q+gWxQZBsXYSwRuejFC&#10;Rgdscda/VPxN438N6d4nub3V9Vh062kjAE+pyLAgbI6liK/MX9t3T77X/jN/Z2jW6X9vceNZL1b7&#10;Tpo5IvKJVQ25TjnAHp0rozWlgKWZwo4aa5E2+mlouz+7ofa+DuPrSp1/rKumk1e9m720+TZ9+f8A&#10;BFH9gWT4M/BS6m8eeModb/tGKN43s0aLy1YblUg9CoPbrmvozxP4Pufht4jXwVqU8t5o18S1lJLy&#10;Yyc5XNan7AVlNZ/Au2NykokLqr+aB/DGoAGOoFdL+09ZxnwfY6wTtNpqSAt7Nxj88V+s5Rw3l2ce&#10;HVHMqsOWvNOq5dW5Sd0+lttNkfgnEGd4uXGmIoc37pS5UlsuVWVvNd+p+cv/AAVv+BdppHgdPi14&#10;eha0nSRbTVZ4EwZRnfbT4HV0Zdue4YivBP2a9WsX8O2OnRzKI2srlLUu/Mgk2TgY/wBkh8V9vf8A&#10;BUSyGp/sqayklm0oVbWbHlkk7Z48Y/76r47/AGH/AIGP48sn8Vx6qLWHwpoF1ey6dcp/rUJeEAH+&#10;FlLD68ivy/DYZ0OKcLTg9VXpy07W1/BP7z+gcHiVm3gvjJ4x39nGcYt66qzj+MrLsrdjuIdJmc4C&#10;EAj8K07Tw7M5XLdPugjrXR6foCSOFjiU454PBrdtPDIjAEgGRjgDpX9IuTkfyOc3p/hKSVVdYyAO&#10;pIrd0zw1bpFiQAEHuK2INMNugBfoemetWYbN3kWIRkc/eNJITaMyLRYIwRtOCfzqZdJtduxIz+Fb&#10;P9kgDah5680R6SJnARmp2TFzGTDphAChsgdMVds3msZVYyYx1BrRewNpGRGvbkjvVWVDcoRggjtU&#10;NIqM77iXtw0wD7sjPXNUp5HMZAJznGav/YUCYfJx1AOKibTuDtfA7VLKTRkyQkthePXjmofJk83h&#10;ST0FbMWl77jYRngfjVz+wVYYAI5/Cs2rlqdjChsQEGYmzjnIqWLT3jfcI24GOlb8WlFRjHIHb0qx&#10;b6Zu+bODjJzWfICm+hgR2M0q7cZBOatQ6RGyBXhPPXPattLFCSkY5z29af8AYXB+YYHfimoJhzHM&#10;3Wnqj7Y1PrVS5055HDFeFOenf1robuxLzZUcg8n0pseljIDKSB29ankF7RmNb6a1wdrKCO+OtaVn&#10;4WNzICsfXhq1rHRhIN4j2jp0rasbIQqECDA9K1p0k2RKoyCDw9b2tgoZQT6VPpWl2yzgrHgk8+9a&#10;k9p59uqrkEdOKtaPpZG0omXyMEjpXbCCvoc86rSKd74e814ybcEFsbjWvpHge3MQlW35Vhj61vaN&#10;4Zm1ecWka8py2a6i20R9Kt0iaIsx43EV108PfVnHOu3oYKeHLW1iVSNpxzxU2meH4TdC6Z9+37qi&#10;tW90me7RlnBVDySvpWcNQvdCtZ47azDq3yJgZIrpVKK1OdzbLkmkWWrXu5EIYsAVBroNL0OHT5o1&#10;jlX5yARiuW8G6degSXuoeZHIeoYn5B613egWr3rxNOSVh+62PvH1rWEbGcpNm5bW8QQFogMdOKhv&#10;dOjdw6r1bkHvVxGCgECjceh6kV0aNWBqNrDIIykQVlAxwBTsLjBXn6UZbk5GB1pjNjkEe+TRdB0H&#10;MFxhV/IUgAzRuBGOM46UhYKvI6dTUhccoOTjPsaBIM4JyeKjMvUsePUUzd/FnAzigCxkEcfhmlDM&#10;cgDioA4x83GDwBT1yq5z1HNAXJdyKeOvem3MZkUEL0ppQAgrz6+9SkjHIp76DWpzGqaKdU1cyzrm&#10;NBjaB1+tVfEms3mj+VbacURNv7wv2x2revoJ4ZzNA3ysfmFee+NtYHntGJ/MAyW9qhmVtRvjvVtB&#10;vdME13qMeCuJQeea8Hu7Sxk1qS48PXDOcnflcbRXX301vrOp/YpEJhdsMuT0z1qn4s+EN9ZwxXHh&#10;27IilP3V5YfWoSchXPMviBo0dxp00sW5piQSBz9a8l8R2N/bJtlUqGGMkcD3r6CHgnWbFpYdROQf&#10;VegrifiTomipZ+RHCoY9Tn0qZpI1pvU8VS6lt4trOeBwBU0WtecoilbHY7R1+tXdR0mCN2aJcgnO&#10;PSqkWjuzB0GfQGuWUuVnbFXHo6sBJFjg/dFPGpSRvggEk+tWtK0G4ZzujYjpwMmrr+DlZ22xsv8A&#10;s+9ZOV0aWKcd4xkClc5GavR3pIA25BGM1JH4ZkjUJGuMdTSvpUkIyY8YHOK5qjcTSMUnoU7hWc4U&#10;jnrz2qulrJI2dvyir7WcpGdpqa00wgYTIBOefeuWVR9DojGyK1tZhH5BHGRnrWraWIkKsVHTGQKs&#10;W2nqI1jaAn1JHWtbRtJ8xwXjIweFxWMm2ax01Y7RNL82QPIp57Y6V1mi+Dri/KKltlCw529qs+G/&#10;DKsoknh6DKivQvh1paR6kpubZnjjxsOOK6aVK+5lUqWWhjaV4AittqzKBjjGK1dW0Ky0mzWUo+X6&#10;KeuK9FuNLsLxsrCoZeen61Q1jRrHVzFHJEGMIIZhXX7HscvtWcvoGiWOo2BY2f8ArF+Uufumt2x8&#10;JWVtZmBG+ZhzzWnpvhuxMLtaswwcE+lb+ieC7K/j+0C7J7bS3A/CtoULrUwlVlc831XwOt+zWyBm&#10;ZTyRXWeD/CF7pVmlhbx7kY8uR09q6200TTrC52LEpYnByO9aj2kEELtbvgK2WUcY461rCjGJnKq3&#10;uM8NaWbYukuSu3+739q3IWWP5F6ZrPsY5SgkVyVPTnrVwmSMFlH/ANaumOhmtdS6piIyT+tOKKTk&#10;fhxUNojtDiVcDPAqcZHH5VsgF3cccUbm9aSk+btirs2F0Lz1oycYH6igZxSDgBsUarcZIHBHPFLk&#10;VHkDFOzyGpp3Gmx1GecUA5pkruoxGASemaZV9BxIzjIoO3GeBUBkmxl15z2qG/eZlxGMjqSTS57I&#10;hysrloXcAfyy3PfmpgyFcqRjHrXlPjLxLrK62BbltkT8iMmtzTPihpaWIS7lYSKvzrnO01mq9nqS&#10;pXep119qqWy/KoI6E+hqCfV7SxtWnupQigZLMeBXnPjb4oadZWxmW8QsU+Vd3I/CvPPGXxmutV02&#10;LTBdkhAefWsZV29UCep23xL+POk2UTW2kSZu0Jy4ORivFvEvxK1jXrgzXV87ZPILVi6tqzTyPcSN&#10;kk96xpleZgzuy7m7VhrJ6g2zej1iSQgHHXkitTStU8p98b4x1GawtK0uaZhCHOMcE10WnaIykMyM&#10;VDAMccUpRRSk2j1T4VawZV86CR93Rh+FeteF4CImlZ92WzgnpXh/hma20+WOO1uiikAbM9TXrXgT&#10;xVb3NubG6wkytx6MK1pNJk/aOxoJAGaoR6tBNmFJP3g6rnpT7e73yeUrAjviur2iNOZFllDDpUc4&#10;UwMuR93H0qWQhUwWA46mszzZ0vtu4GM/epTkkJ6EOj6K0QLSscbyQT3raQjb7Cq1/dxWlq0hYDCn&#10;msiLxGQgM8gUE9cUuaNMnRHQLIr5wenXNO3Z6fgax7DUPtTHEmP7vPWtGO4VIcyHp7041E9y1JMz&#10;fF+o23h/SpdUnVW2cgN0r5Y+LXxu1DWvELWsCpHGWwqxnp75r2j42+L1Oj3VikxIA+7ivj7xteyP&#10;dtdK7IyMcFe3Nc9SSlIzlqtDsdV8cXIskS4u9/ch25J9K5rU9f8Atrb0CqCcbQelee6lrurahKGa&#10;5fCNxz1Fbvh2W7vsxTnjqBjkVElZGa3NSXc8+IkyTzk9AadcW88UIFwAG9zUj6hbafFsuuCOhFZe&#10;tapNdRhnYZX7nrjNSpam63MfXvOD7YvnAPJAqjFM8RVgvPc46VoF/OhIkYdeKpyxK5wTgj0q+ZMG&#10;r6o0bJldCrMM44OOppVmktWIIG3PenaTBE6opcbsfnWzF4YS6geRGy2Mhc9aTZV0kYttD9qchMjP&#10;OBWx4f0uTziyhiQvIx3q1o/h5LRvOaPkfw10ej6SwVpfIA3KRnHNBDn2MP8AdW04eRDnOCMVvWVz&#10;axqrQw7gCMhe9Q3egZInnODngUlvp8kMuIZMDP3fSlJO1yLtvQ7fTLnRZrFLiaFUGc9Ov1rF8XX+&#10;nROIrBQobORmqMck80TWu/8A/XVfWdIv5LYFc5x+NKTdiluZWqTQvakiUBs8L6iuakilmmKE5wcA&#10;H1rfTwze3EpWcfKR1LVs2PgWOC3UPBncM7ttZ8t0XG6Zy1vA0KAE556mp4rl5MooHGAWrorrwrEk&#10;RjAwT6jpWTf6HJYAIRwOSTxXLKCOiNR2O+hsnZ/mjJ4+Y4qxHpKs3KE8c5q3YvASSGx0J4qV7uNJ&#10;OOVz1r89qOpzabH6BT9moq5WWxWM46Dk1YjtTgSqFxjjPertpAt1wfwyKtwaWytncBjoMcCsPbuk&#10;9TV0Y1EZBh2DJTjvUU8UiIJguFz1ror7T0EQlK4yMkj2rnbiZmO0n+M8Zrrw+LdWWhhVw0IRuNiu&#10;BgHOD396kivScKeffpiq4TdlwD9RUEz7OVOBnnFd6mmcEqLWpr28ibhg4yO5re0PUrWMql2pbHcV&#10;y1jeF9sUjgALgVsaejyQkquQeMmsKi1sOKcT0DRLlNT2JbzbFLfPgV0b6eTHtVsiMc571554ev5d&#10;NmVYxxuzz2rem+JM8B32g+ZVCsSOtZUaMee72FWc38Jt2ty0bGORCoDZ61cmNqiebPGQO2TWJpet&#10;Q60POVxuBy49KseIZgtks7OVWPkCvoMNU5IWjsebWp3ldkGralDb5CYAGTtxWTdahbyW4bA6cAVg&#10;a74nNxKB6ccNWPJ4hXOzzQOeea3dW7MXTLGtSRG9LxD5geh7Vd0PWvsq72JDKeB61hrex3MhcNu+&#10;hqRd6r5mOMfeFQ60Yj9lKS2O4vPE1u+lFIkG6QfMcfdFc1q9+JoGVZcAjGKqRXLxxEDhWH5VVuf3&#10;gJJ5wTnPWom4z1uVBTgrGdqU728auZDwc1NpfiY3iGM/kax9W1ONWMUhICnGMVR0+6EdwXD7QxyM&#10;GrpIJt2sdbJfSE4X155qaw1u5sZBIkpHqAe1YjajvjyOSfTpUZnlyUZyT25rrjJROaULnTXfia/u&#10;EdPMfDDDLu61zGrXJjJkUEHdzg9akguJUbCP9c+tOvVFxBvxzjJrVTUjP2dndGVFfXDOxWT5e3NN&#10;fVblJNvm59hSSQPHF5qLt55GKo3d0CSvl7OPWp5UkU52NSPxDPGdq8Zq7B4ovYlASRlA9DXLLdhD&#10;yxx71MLk5wJD07nNZSir6o0hNW3OwsvF16BtS6YHPPNWofEdww/eTkj/AGjXEK7NjbJ05yatWd/J&#10;EOTzUKMblay6np3h3xYiOEnuGbYPk56CvRvBPiW2uLeWeTBIxyW5Ir5/tdUXOCOOxB6102heK5rO&#10;zcbyQe+elVCnFy5mjOc5W5T1fxB4r82WOG1l2opy7K33T6V1fhzxHbS2MUd3dL5u3qxxmvnhfGkC&#10;ne17wOdu7qKpaj8VrmOYJaTuQp+Rt/Su/Dv2MuZI46rc1Zn1Bc+JdMgkELy5JODt6CotUudJu7c+&#10;bKhwp/ir510/4v6hdKjXaswIwWzyK3LL4haldROvKA8q26tqmMk1ZkQoxepp+PPDkd5G7W8BRMnD&#10;gdR71wmreEWSAJNPkOeAT0rqtR8f6hd2kVvcRgpCeQD9761g6vrz6hOp8gIFOABzXBOulsdEKPMy&#10;lonhgRXyGA5k6AgciuptdF1C5lOAFIGPqai8G3Np9rBvrTkD5SD0FdXdXel20Zk09/nJzg9RWcMS&#10;maTw7SMi28Nm4Biu59rYPyn1rE1HwlPDK8Dw7wp6iti71m6Wb5ohySc5qRdaQMH8vcSvz5OaJ4pR&#10;3FDCt7HBa74Xme1ZEt9rY4PrXE3ejTLcnPUEgjHpXtuq/wCnqslqu0Y5FcXrWiItyZDGOT1HrWFX&#10;FRUbnTToO9mcNHp10825wc+mOtXLfSnhwt3CSD0OOtdfoPhs392sTgZJ4Bq1rukqly0CjhW645Br&#10;mWMg43N3h5J2SMrQ9CF5ESSwAHH0q2+jQxrkRgkdR3Fbvh3RW8vfGeGHGDWtJ4Eub1GkgcFiORjp&#10;716FGq6kU0cNWHJOzOGtltrLUUKJjOM12kF2ttbl1iDgDLBTyKx5vh5rHmESQHhiCa3NL8Na4mlf&#10;8eBkWJiJNoyce9dEXJI55xjLYv8Ah3xPFq0selw2bquOPM7/AEr0PS/D9jdWuJbYfKOgPevLbHUr&#10;bT5luJIzGVbG0dh613XgXxjFKzxFp2TJYsy5OMetdVHERbtI550GtUXR4Zdi0MdvkFsKT2qnqXh2&#10;bSf37rkFTnHau0j2TxrNEwKsMjB7Utxaw3kJRgPeu5QuYcp8/fFK5lFqUit9rOh5B5IrzfwY011r&#10;ptblWPPIb+tfQ3xQ+HiX0X2q1tN5H5g1wdt8Jrh7xLu2jKMv3mHGfauSqmmXTSOj8P8A9m6T5c0l&#10;0q7UG0HrmjxD4gvJpGmS6LBlCkiq8nheGzsWt7u5Ykd88qcVyWq6ncWMpAkYRr0b1rFztGxap3L+&#10;szXEsI2tksPm5rifF9hIsLzFs5HNdZ4Wml1mYwtGW5ypHpVf4ieHL9omWKPhVyVC1nKSaNoRtI8k&#10;dzubI4HXIphnbOSMY6Yq3qdpLudmjwQeQRjNYr3TglV4BPArinOx2Qhc0DNuQFZMj+dCy543Z57C&#10;suK5kZ9vPuatJKVH7xsZ9e9c8qpsqZYkLbGbfjjvRDM4wC3K9SDzSYU4DHPH51FIcPkZz0JrKVQq&#10;MdS35rM2X5z607awIdMkHrxUMalgCpz7mr1rbtJgLnjrkVlKfMNRY62iyFPHTpVglY8owx+FN8iW&#10;NeQRiprYtMclvlHaoujaMbIgLMxIAppcsehJqW6GzJROMc1RcXLgcEZ4P09ayci7MuLdmKIqpz7C&#10;qWoXsqxgk9aehmCkuBgDpVW6R5Dvkj74Xb0qbrqNpokt5llPmMwCscEVahMaNgDHfBrPQmEjcOeo&#10;21YtZ5JCfN454NNtDW5q2cjRzCVWwBW3b3khUfOTz69K563lYnbn5cYOR1qzFcmMgbjjODSdir2O&#10;gfWliIy2OMAmmv4hJfCvnPUKev4Vz8l1JKxjdcADrmi3kVH+cZPYihRQ2zvrXVw+mhFIPy9K5fWA&#10;bq8YKuSDwfSoUvZ48bZCAO4NElyzrvDE553etbxnokc7jq2Z91byJIC3J54HapY4HddjD05NW4/L&#10;nPlsDljjHTFLJEYXMYXB71op2ItJorvbqF2qOB2rN1DTpXI2d+oPet2C2aVwhWtmDwvBewFxKSB2&#10;7it6c3LYzlG255ReWcguG82Mgj7oFMOg3MzCTIAI5GOld/4g+H8LYubZyw/iXPIqm/h6RIvJeFhx&#10;97H51pz8rM+S5zVlpv2CBmPJJ+X2rW0N3aXBJz2qK406a1n8stujJ5B71r6Haq4BUcKMZI5xVOtF&#10;ISpO5fttTk04Fhzn9au2+vW8iB5JMNjIqve6OrMHt3wCOeaoXukTQW/nByoJ6E1lLFJO1zWOHbDx&#10;HqyXDhYieByfWsdVMrdevQjtU50t7qXerkDP51bj8PTwKN6lh2ANYVMatjeGFlITR4HguhIxxj1N&#10;dzo0LTW/zouR0J9K5O00+5Vg6w4APSuk0q5kRESZtuepFeViMe09Gd9HB36Gd4vtp1DkglcYzjiu&#10;Pm+0RvuVjknCjHSvU9ZhtLuxaDqSuOTXnOpWzWtwwbhQxqsPjvaLUK2D5FoWdD1lobmE3DALHIrO&#10;x7KOSf0r4G0Txl4I/a3/AOCjerXcenTf8IvBaT2N3dhjAyFGYuwYYKEllGf9jOa+0vHXivRPBfgH&#10;xH418SfaRp+maJPJObSEySZYCMbVH3jl+K/PH9nLwXrWv2XirxR8LdSiis768kZ7vWpxbeVCz53N&#10;k8Hplc8gV6eEiqrnVcuXli7drvucWJnKjh1DlvzSV7b2Wui/rY8O/bV034eaL+1R4m8PfCcW1vou&#10;nmKGFbKcyB5AvzOWJO5iTyc8156qwDyxfq8qlht3Encf/rVJe3Fy/i/xRd6rLa3c76q0aXERyrbC&#10;RlT6GorSN5zI0jMMISpJ6H/9Vfp2VqdHL6cZu7SV330Py7O60ZYuVlZHvX/BPr4ZftN+O/2gNKl/&#10;Zr1C70yXSvE2hf8ACQXNpd7GSzmvVDgg8MPLDkg9Bg19v/8ABUbT/irpfjfVfDniTwtHd6TP4yiu&#10;NG8YWy7rmFlAZ7IkjABO1sdOcd6+dP8Agjv8GPBXxR+NWp6tL458SaLfWmt6E9neaJqTwOy+fiWJ&#10;1B2yK4XBJGVDcYr6W/4KOeKta0/9pTxD4Kt9fmu7KKeNbazuc4kZE3MW/vEbuW6ngdq/BeOqlPE8&#10;VwtCN4yitH7+sJv3l120fqj9S4adWHCkm5O3LJ2a0+OK0fz2PmP40W2l+IY9Mnvbr7MbvSriBI5S&#10;B+9HRcdQxJ+7/e4r5k/YPu/hDpP7Wn2L4qeBPFXiqw0theWdp4N3tcwS29wshnKp8zKoByBX0Z+0&#10;NcCLQ9O1K+sBbva6lHKzswPzBgd2ew6DPc8189+APjlB+x3+3/ZfG4+F7iWC2uLiG702wHkyyQXc&#10;YQhOgPUEE8HrX0mEpyrZBicP7zcoO3La+nbzZ4mGrQWa0ZtKykr3236n7u/FXVLPXTa3OgeG7uz0&#10;l4IrrTIr+2a3mctGCS6NyGwevevEvg74h1LRP2Hv2g/2cB8PNWtdP8KabcT6d4jkQG1v4rkeYI1G&#10;flePO1h7Z716F4G/ah8Dftm/C/wl8avCf9o27iwezvIdQh2sLiJtrjA64I6j1rzf4z/HXxf8E/D3&#10;iX4d6X4Km1TRPiRaSWt/qlvMoTTp1AG91PLbk449K/DsLmscrzmpUjGTi/aR2Skuam7JxvpZvltr&#10;bpdpH6vlOX1Kub0KFlz89NpN7cs43tLq2k3532Pya+F/iyG+0Hw54baVt+m+JwEQcssZ6ED/AAr9&#10;fv8AgmWZl+HF+0r5LeNonyVx/wAsFPT61+Ium39x4E+Ov9jm52fZ9fEaMw2glXIDe3HPtX7D/sZf&#10;FDSvhP8AsgeLPi29ynk6bri3FtIzZE032dVjGfQuRX6Tl0aeDzSNd/C4yl+p+4+IftMdw19Xgry9&#10;pGK9W9D49/bQ1+y1r9pPXorqQmx03VJlnjl+5kSNuAx/ETx74rwv4zeHYfDV5B8QtCRJLK9txHcC&#10;1YsgyCFZvRjjn3rvNTlu/H/ifVviBqVpNHPfXD6hfE3G9FLuRtQDgZfc4z2q3pVjaeO/CmreA7qd&#10;pVuraRUHyjDcYOeoAYZ/OvkaVZQxjktpN/c2foNPDSpZVTo9YRivmkjz/wCDuoJa+BkhaeI4DgsT&#10;uwc5yPfmv0M/Y9U23/BJb40rLE0R+06wXRjkKxtgwx6DBBxzX5bfDTXX8H3eo+E9fZklsrpoZgP+&#10;WZVsEiv00/ZM1yGP/gkT8bbiJmYfb9Vj4YlyDapzg9Cc5xX3XC9GpS4ic+lnb8D8n8VK8J8Hqn1U&#10;4/hc84/4JIXUzf8ABC/4lzSsE2/Ea4ETMOMeXbBfzz+teF6gyG2ks7hiz7zGgZcfNnGK9p/4JMXa&#10;H/ghR8UXG2Mx/Ee4I3Agf6u2x169Pzr558T+LbXR9N/tUyguqsojD4LSckAnsc96nxDhOpmsIxXT&#10;9WcvgSlDh/ESf/Pz/wBtRx/xL1zU9M/4kVkIzcs+DbyEqFPQ+2e9c9odle68P7Ev5J2LuA6TSBc+&#10;r5PTnHNFmbzxLqMl1dE7psbxOQ3lr1yD259PSsmXVYtD1+4AmQlGwzMx4XuevFePl1P2DUY7rVn6&#10;bnElXi5S22PdPh541+Ivxi/Y18K/sd+D/BGvtpOtfE/VdT8V+JYdPkW0ktLacCO1SYfK2SVaRT0I&#10;UdzXpx+Cvif4/ftSnwR4vwvgb4dWFpLDpBuAw1C+kj+S4lQeiqQoPv61j/s1/HT+3/Fvwd+AfhLW&#10;IpLPwta+JvEfim20t1/ftMyJBAyryz7Mtg8kuD2rsf8AgnvqmueJr34n/tReMtPvI7rxR4kuD/Zj&#10;WxWW3trTMcVv5f8AfAyMV+34HMnSyJ8is5afefwTxDkTzLxap0MV79KgnP8A7ebev5Ev/BQT4zeM&#10;Pgf4B0L4T/DPVLDSLrxf58TXiXAS5tbWMAN5aD7ofdt3+2B1r5o8CeEtO8MaUlpEFVlj3ySZ+9jk&#10;k+3Uk1leKfi54o/af+NGr/GLxlbPCkkn2TSdP6ixtI3ISEe+RuY9yaxPitrereI/Euh/BHQb4Ww1&#10;+Rm1W5WUK/2NCN0YP8O7n0yM19tw7hqeT5ZLFVl7z1/yP5+8Xs5zDxK8QaPDeWVH7KD5LfZ5vtSt&#10;1stPyOk+E3h+3/aP8ev4q1++SfRNGuyNG0yNCIZSrbTOQfvHrgnpX0hPoqQjZpzpA0FqWDMQFjRR&#10;kls9FwDkn0rk/AngbSPAnh6K08H20FuLK3WOJSMBumAT15OPxrwX9pz9qrUvife3fwn+GckljokU&#10;zW+tajuPn6gQfmjVh0iyCPfmvjqlbF8R5o+Xa/ySP6ny/K+G/B7giCcUlBK9l705P9Wxf2kv2jtR&#10;+LGq3Hwu+GuoG28N20uzVNQgf5tWkH3gGHSHPQDriuBjsX0O3SWzmMLwYMbxttZSPTHaqejWcOlx&#10;QJb26qseMKvQAdqtz6tb3p8uCWNwc7zuBKn0r9NwVDBZJg9e2r6s/kvP884k8TOJYwgnLmdowWqi&#10;vP5bs/QD/gmlo3wp+Jnwh1bx14t1u2vfE2m3DadFpUbfvNJDIQt6QepbdlDj5SuRyK+Z/iX+y1+0&#10;18O/jLJdfCLwv4in13w3rKz6F4k0q1YFpOqyb+jBs/MO+TmvH/h98UPH/wCz78S7L4tfCzUjHfW+&#10;I7+ybPkajbk828wHUHs3VTyK/X39jn9p74e/Gb4V6X8abMmG3Mmy/wBGuZQJrKaMgSRuOx64PcEG&#10;vwLjDNOKcVnCWHj7WlUfKo9F5P8Az6n9kcA8J8CeEXBksbWUadSK5qs9m3vo3fTol0/Pf/Z8+Ivi&#10;f4//ALJmvaX8afD0Xhv4naXB/ZfjDR4Z0eS38yEMtwVQkoJUOQDjB3Cvx+/a7+Auq/Bv4j3OqwO4&#10;kiuGZJU4Vo+wP4Y/Ou6+P3xO+Mf/AATs/wCChPiD9ov4Sa5e65oXiu/kn1K0und01SydsvbTk/xo&#10;chHPIwKvft6/tI/Av9om08P+I/gtqX2uPWbMXupKyENaFgB9mcdN6EHJFfovCuUUeE8HJ4he/NJ6&#10;dG9bLyV+p/L3GXEfE3i1xnhJZJL2mAbkl/KovSTku+mi7aLy8T8IX1v400hNTlZSzDDA8j0NUdL1&#10;vWPgp43d7Tdc6JqMh86AHP2Zz3GegJ61yvgPxL/wq7x5Dol+6ro+pPtVinFvIT147VJ8d/GL6tJN&#10;oWg3McggYsLqE/eYHgg+ld85180xeu36H7XhcBk3hxw7yQsqn4uT/T8kZXx38eNqnxRPjbSg32Uo&#10;ts0B67B7/XNekfsleP8AR4/HvjL4GeJ9HsdQ0v4r/D+bTNMgv7dXEWrw/PbOhI+WTlgD6V4TfXc+&#10;seFZdWYDNtGS69yw5wfxr2f9gbw7pHxd/aA8Maxd6X9stNH0uTV3ZG2i3uB+7jVie27cMd9tc/E2&#10;Jp4DJ5U4vRRv+Gn4nl+HWS4niTiJY7FK05SsvNcyvb5aXPtr4/29n4Q/ZAu/CrN5i6dotpZRqr8Z&#10;XaDxnH3sn65r5u/4J/8Axf1r4M/tBjxL4YeI3/2CX7F5sgCGTaUDZ74zn8K9/wD21vEVpp/wP1LR&#10;7S2gX7XcRAQwKESIg5OAB3x0zXyz+z9Hp3h69u/Fmq2ZjuEXFmbmLarJjLbd3XJ4yK/nPC3eBrzl&#10;u3/lY/uWvHCwxFDC1ErSWz6rZn15J4kkmtfFfji+jQTxWsenCRpCQ0rASzEDouXfoOmK8Y8RahNf&#10;LHfLGEkXEbFeAewPPU+tela5Jp+i/s86TbRIYL7Vr0Xt/GDmSR2OWJHbjAHsB3rzPV/Le2iaVgNg&#10;IC/4181TtTlZo+9wkIqhKS0V7L0Wh0vwrv11e1v/AA14iitUgvlAe7u2MkmwjYwVDjjpz+dcv+yv&#10;8VdL/Zv/AGitN1Pxtpzy2vhTxfBcSJZSK0jxKxBZckAnacgZFZmm+PYPDviaLy5F2RE5kMYYLxzh&#10;T3/+tWX8RpLLW/Gtp4x0qFdt1bxpeHAG+RABkj6EH8a+44Sp0a2YxhWVk9T8I8fs1zLI+BMRmGW6&#10;1aa1W909z2f4y/tW638cv+Cs3w+/bDh8DTQ+DfAniNW0yz+3o11cW5L7pSh4TcScc/witH9qr4gW&#10;/wAVfjlrvxD03TpNNj1rUpr1ogwLoGOMMVPXAHfFcDpD6Xoa/wDCTai8Cw2NuJGTABcngBfU5Oa5&#10;G6+JMeqajJcxTTM80xySRhF6YH1r6LxEpRlGnQw93Zan4p9EjPs34loYvOcxioxcuSFla9rc3Xvo&#10;egaFZoLCS8ukG93DRMRtK9uv+etfTX/BJFpV1v4jSS3RaM3Fs0O1/lUFSDj696+TLXxZLPaR2ysW&#10;UnDADt69K+mf+CQ3iGTU9Z8f6UpAaCW3dWA2l87h83c4xX8/8QYfEUsorVbdY/L3kf29xBUpVOGc&#10;RFPdR/8ASonsn/BQv4UWOo+B9A/aOsrGCSbwncHTvEcTcrNo91iKVmA6+WxVx6YrhP8Agmx+0xq3&#10;wJ+PetaPaaNDq2txaBe2WjWjTGOO52iORSpOcsYkRvfBr6r8S3Vhe+G9R8E61py3un6tA9rfQyD5&#10;TG6kE8jqM5/CvzzFx4g+D/xjt9RiMh1nwRrS2FxFHHhnlhPm2bs3XbLBmEHoSwFeDlGZxcoyoSaq&#10;0bNNbxad01dWte/q5eh4XDPLn3C2LyTF6qUZKN+sZapb30no/wC7JI99X/grF+0R4D+IOo6h8Wvg&#10;loFxpd7plxaoumaq0VxHM+Qr5fhsZORwfSvzp+GHge5/aE/bUsPhy2iMumW11Lqt8rsCrQwENgnH&#10;G5iq/jX2N/wUNsPiL8QZbH9ozQNPs5NE8XW8d3Zi0IX7OcBWRkH3WVsg5HrXm/8AwTA8K2/hjWPE&#10;P7RPiyxEwudTFnbg/Nmzt2EkifR3CqfYV+1cS5nluV8ARzOhJ+0nFxjfVqctL97r4reR/KXgvn/H&#10;i8V80yHFQShhld2jZtK/Kuz100t2PrX9oPVIPCljofw+mmgS403TI1liR85lf53/AAyQP+A15Fqc&#10;l1J593EQ0qgsCOoYcj9RV74jeNX8f+LJfFeq3TvJIzs0ZQ4QuxYhfYdvpVdEX7M0pLYMf7t0bB/E&#10;V/Majyvna1fft0X3WP7tyXL5ZXl1ONT43rLtzN3dj0/40+DIviJ+y14v8BT6OZLB7e11ewmnxttR&#10;cIHby/X94xGfUe1fIfwSis9Y8Dav4XlkJWeyaBzuZc/KR14INfanw58S6Le/CrQYtXgjCXEF74ev&#10;55JSFjG7fA57ZHmYx7V8YeDLuLwt8cfFXhKN/mW8EsCsGwFbnr065xX1uRVako1sMn8PLNdbapPp&#10;5peVjxsldSlg8bhZrad/Wz5W93u4c3/b1+uvyB8RdG1Pw4L/AEqe4vIJLad08pp2wuDxwT0IxXJe&#10;EPFXjzRtVSXw/wCPNY0+WVfLeSzvpIyy5zjg173+3LoWn6P4ya/t7ZYxqMIkdRyVIGMEdvWvBfC1&#10;r5mr242kiQkj6A1/Q+T4r22We1a1a/G2p+X57luEnml3FHvvhj4ofGCSzFtZfFnxXDbRgKIJPEM+&#10;dvG35s/ez6+taF98WPiw0D6cPir4j8lXcGI6xNIwJOWIbORg/h6VwHjDxLL4H8EG9tRF9qkkDQqy&#10;ctg/KO4Izzjip/ht4luvE/h6PV7tQLg7vtEajAD55wB90Z5A9DXg1KdeVJ4j7N7fP+up9FhMPlsZ&#10;xo+zXNa+yOpg8afFK4WNP+Fq+Kxuk3Rsuu3AK59cNmnQ+IfidHJKLj4leK8yliJE8R3aksSDnhvu&#10;YHFQWa3KXqzhVjdQWjldhhW6Z/Kr1nJFawzXl0xHl8spIBz6/jXE8XWjpFnsxyzAS1dNfcjch8W+&#10;KZdMhkm8beJFumP76WLxNdLkjoow+cDrn1zU0HjvxyqbI/HnicBZGJB8TXThiwGWOX9uPxryzw74&#10;8upfFcklxeKbGW6EDoxJCsoOPz/Ac16DB5CN9oiACSIGjUjJKevNc+NjiMO1Gb31/wCAdmAwuXVb&#10;uNNaeSNK88WeKdThMdx4u1t0uIShifWZ8lc9139eOvvVjw1d6pBZsG1S8MIhA2yXkjKzZPByTn8a&#10;xGktFDNvUyt/Gdvy47Y9/Wue+LPi2bQtFsPDWj3ojv7+6SMtEV3oCwLPzwM8DnjrXnww08ZUjRj1&#10;fXour+R7jp4PDU3P2a07JHUeJdN0vWb+G+v7Wa4fyCY7iSZ23J0yMnHB61jS+HvDUdybuXToXk8w&#10;fMUB5+hPFamjXjXmmLZ6nMnmwI7iR8ZHADD9AePWsHVdSitb4bEDbeAAoJXPoQKvDqsn7NSenmez&#10;RhQcU+Vfcad3Hpis8oeORic7jGCQW4PP5CvNfjlpmmQz2oS0j2mFg0bRAg5PP4k12tzfzxLuMgBx&#10;wu3PHrXmvx51i8D2s8mVEYIJC/w4zn8c17WSUajx8En3/I83iGND+yqnMlbT80cdBaaVcqIDptuB&#10;kjK26gVa/ZA/an8VfswfEDxTY6BbRLYeIZ44r64APnRxpu2qjfwjk5r1L4t/suxfAv8AZ68OfELx&#10;Fqtxd674jH2g2seVhs4GBZOCPmbpk+9fL2gwW934humucndId2OtfaZa8o4nyrE05fvKEvdd9m4y&#10;3XpJaPyPwHijBVsoxOEr0vdldtelmv8AM+/vGHxftvjP8L5tYg1N7jYVlIeQsY/wPf8ApVL4MfF6&#10;48JaLpkvjHT5o9D1SMJY6gq4iG1sEbh0IOeOtfKnwX+I9/4a8fr4e+3sul3kflSxSSHbk8c+g5Ff&#10;R/7LPxY+H3hTwx4o+Anxg0f+09G1C7N1pIVgDC7DDbXPQ5wQR3r4PPOGMPkuU1KEKbqK6kktJKL0&#10;fL0vHe3U+Jnic1xvFkMyVVUpcvJzfZk1qoyXZ9/uPUf2lPHNlpfgqEWdyjQ3LeYvlMGDIe4Ncr8I&#10;v2XfEvxR+Bk3xS0bWRJq11qDzWWmyDavkg4Xax5Vz1FeMfH83PhK/j8M217df2YFaTT0uXJ8mJjg&#10;KPXr19a+if2ev20PA/w78C2Xw18UaOLe+sbZbeFbgmIzbR8pbdjGRgH868DG5bnWR8MUp5Tecpz5&#10;npvFdGn30vZnkYHFZNxfxni3xAlBwhGELN2Ulu4y6PsVvhx+0dP4UP8Awr744WF3FJbARWmpSQFZ&#10;IFBwFlBHzqOzdaf8ef2hfCfgXwYbLwlepealq6GOCWOTcFizgtjsSMUv7QXx8+G/j7wLcan460bT&#10;YjaIRZnTZg1y7t0QN129yPrXzD4D+FnxD+K9vdeIfDujy3VtaTDeEmCAEfNhS3B+lXknDmX5hF5j&#10;j6bw6i1eN1ySl0s9LLutjj4n4w4lwFOWQZTVWKU4u1Ra1IQ6p92l1PdPgh+y3q/xO8I3HxC8YTLa&#10;wTx77BpXAaUH/loRnJHTj/GsPV9M+J37L3jcazp5YRmQqzqDsnXpz6Eiux8N/tm/EzwpoSeCdVRL&#10;GKCNYY3j09NgCjHPHT6elcp8Zf2pz4k0abw9Z3NvrU9wgjed4SscJb+6D3569B3rqwuG4xxeZTo4&#10;ykpYabso3biodGna22+up52ZS8Pso4dpVcrrOljqSXvRTU5S6qS63Z1OtftheFtc8NPq1vauNS8s&#10;J9gVCQr+p9QD2rkvhD8KviB+0p42a9maZbWSQtfajKhKR9ti9mPbA4FYmlfsgfG5PACfFS60a2ez&#10;dd4hjuFZwDyCdpI6V1nwp/af8XfCWGLwmzGzhtxtEEcYHl55Ixj15/8A116GJwODy/BVVwo1Osrx&#10;k73cfT0/q54sMzzDPc0oVOM24YeyaVrRk+l/Uf8AF/4A+IPgvqrv4dLvbwMRuYZYnuc9wT0ruvgL&#10;8cvA9vYaX4y8S6nHLqeg38bapoMyFC4X7jpjhkOBnuDxVPxp+0tF4t0R5Lt4r6WaMKkUicA+uQB+&#10;NeP6x8EvG3iMHxVL4blt7WVSwudjRhk/vDPOPSuDB4Gtm2V+x4kfs3aynfV30a1s9Tiz/OanDOer&#10;FcE/vL/HTSbhbvofTHxy/bJ8a/tS+LYtMsrxv7OgmQwaVaZ8kY9QOvvn+le0fEa0/aRsPghp3xJ+&#10;FCWDaP4YENxq1pCm6a4jGd8ci4wqAHjb7Zryj9k7w18K/ipbaB8N/hz4Y0nwn4sjtfI1E3moYtNe&#10;nDHE6SS5MM7DAKE7SeRjOK+vfCnju4/Yh+G/iHwZ8ePDcd7qequw/wCEYmk3Ty2zAKAoX7wY5ORx&#10;X5jnzq8LVaOGyajy0YzUbct+dPWzaSs3a9/nrY+nyTLsv43yueNzqrGtXWipX5I01dKXKm1qlrd9&#10;d99ej/Z2+IPgj9qf4MR+HUvVeDUIRd6C7jabW5CgPDzyoYjBX1HvV74a+GvCnwH0bUfFfjWJLbVt&#10;auSkdrszczRxfKsaL1bnJ9Bmvi34B+L/ABj8GvFms6+mmw+HfCN/qIuNHsLvUQJrCVmJ2qpOQp+U&#10;c9xX1BoHjWz8WXM3xO8VaJqviC5nuRb6smnQNNcRREAxEKM4jJLZ2gc+ua+G42yD2tSc6Dfs52co&#10;Ra5m9Ha97X2vvtbZI5uFuLcTl+IrcLxvVSl+7ntGSXS/3Xte9vNs9Ig1bRtc8Kap+0p428NnVbfw&#10;Naz32heHlhD/AGSZFw0uWHM+GPI+6Ce9ek+I5774rfDjw9quhoyjUolnLljiJHUMSSPQH9Kx79dI&#10;m/Zt8X+HLjSX0m613w5NZaRY30fkfZ1aMjc+fu8kZJ54q7+zv4p8KeFPh74M+FnxI8Tpbai2nQWs&#10;UcQLrdyrGAVBA6cdTxXLgcPTzDhell8qkafNK/Jf4bSdlNvRNpczfRM76mHxWB4ihjrOpVXMtF7v&#10;Kop3jFdE211u7tt6s2PCfh74ZaD4m8MfDvUJlv8AWlebVdGspn3yq0alHvmH8KjeUUnu1eK/tu/t&#10;F+GdF1W6+G/xH+JC6J4MgkUeJ9UvbkC3EhBKQAHg8j8WIrsf2pfjNoH7Mul+OP2odaNvBq8VhB4d&#10;8KafEVkuY7QMXeRV6/MxJ/4CK/EH9vz9rfxF+0z42h8H6XLLD4Y0+QXMsE+fNurxh8zy8/NjPGeh&#10;zX2/DXCFXiGdLBYeThRi5e0qR0SSstF1lLdKSslyt9T7XhnCt42eY4188mv3a0vzNXcle6tBvfbm&#10;v2Ryfxk+KXw7vvilq138KNMkg0M3shsPP4dk3H5+uFB6gelehfsrRfsbfG7VP+FZ/HnSNa0XW719&#10;mka7Ya64tJ2/hSSM8ISeB2JI9a+cPCnhXxJ478SWXgXwZoVxqWp6jciCysrZCxZieWOOigdT6V9g&#10;/D//AIJd6donguDx98RvjlYafcnXYNKihsbYukOpvJsWDf3IbAz61/RtWtlfDlCEZzfMkkr3lJ26&#10;v17+ttTszPhPKczp1ea8Zyu1JNqz/wAvL8jrvFf7I3wB8G6o1tpWi3plt2yk11elhlfmBIPHbpWn&#10;o3xH/aA0/wAX2mu+FPjlqqraRlEtLi1heJUIxzxzx0PWtH4p6T4s8GaZHoHi2SG41Sy22N7dW03m&#10;JI6D7+R3IAyOxrn/AIf6zZWOoSresAr4Lbuef8K++weXZNmmRxx1OPxL1P8APDiTxW8Q8h46qZHi&#10;sS7UpNa226P5qx5747/Z8+LHxC8eal428QfE+G5udTujPcT3dqPNyf4cjggAAV0fgLWfE/7Ht1c6&#10;x4X+IMcev3mnSWxB0mOUxxOQScPwp7gn0rvviR8Z/D/w/wDB4utKtY7nU7sbbJZOAoxzIQewH618&#10;s+LfGd9dXlzqerX8lxPKryb5GJ46kn0r8/zWOGhW9lQWq/A/s/wjw3HXH2W/XMzxUo4K1rfz+Xoe&#10;qfEv9vH9sjxlob+GNS+O9/punyJskj0BBZNKp6gyRncPfBFeCa54uW6IvdcuI757wFTNPJvkmJfu&#10;x5J3d85r6Z/ZJ/4Jn/Gf9qmFvH2v37eGvBsVpJdyazcQEyvEqF98UZ+8u0E8+lfc3/BPL9iT/gnV&#10;41+Ddr8d/wBnrSLLxpDOk9vZa/rtmzH7ZESCfLcfIBIB90DjpWeGwdWcFKSv+H499PwZ+3YviDhL&#10;hWk8PQjzSWjSSf3s/Ie3j1nc2oWfg24VA5Du1hJtyOv8PIHrW7peo+LPDr/ao7VbF4W2wyRS+Q4Z&#10;ucqwIOTnsc1+5X7HHwM+Oeh/B6Gw/bI0jwnqfi6PWLktdeHdISKA2JkPkpjaPmC8Z+mea53wP+yJ&#10;41+Iut+PdI/a++FHgbUtHm8Uy/8ACAHT9GVJItLPEYmJUZl9W6+9aVsqrTVly6b7/wCZ5NLxSy5z&#10;ca2G93ykn+DifAPwO/4KjfFXwlp1l8NP2iPBum/FDwYsa203h/x3ZR3jLCMAtHNKpkBAwBkt0r9A&#10;/wBmPwp/wTJ/bG8DiP8AZs+EnhnS9Ss4TLf+A5bc2lxbjPzGIRsqyL/tLntnFfEniX9gLwZ+07q/&#10;jm+/ZV0PX/Ck3gXxVcaPfaD4v0+Rba9eMY8y0Z+RG3UckD8a+dfD+tfHf9j74uWfmLqXhPxTolys&#10;1pKF2NgHllPR425GOhB5rkwuY5lkkuVLmj1i/wD22TV0/vXdHn8S+H/BfiRl0p5VNUsSlflWib7O&#10;K0+aP2t079mr4J6bN/Zlh4P1LTngGxLOPVrtfL28AbfM7Uni74A/CfS9Gn1DWdYvNLjHzedc+Ip4&#10;QPXkv6V578I/2w9Z/wCCln7IOt3Hwq1UeHPjH4XsRJqlhZsFbUY1HLwnqFkxj1VuOmK/PvxD478Z&#10;+IrqZvFPi3U724L7bkajevMyyDgqdxOCMY49K/Xshy6ln+FWJw1Rcr6NWafVNdGvXzWlmf50+J/F&#10;WZ+FOdLLMdhZubTs7qK00t1d1p8mmtz69+L/AIc/4JpXsE1v8TtKk8ZOsm8Qpq97MryAcDO8KCBw&#10;PT1r5U+MnhT9hbxFINP+Gf7Gvh/T4mJEU1/qFzPNt5GSBLtHr1rhda1iOEbri7BbB2Bzkn2r2X9m&#10;b4D2uo2CfEv4mWs39nCYGw05sh9QfsB38sHr64rDjGrkHA2Tyx+YVLvaKsrt9l1PN8L+JPEnxY4n&#10;p5XlHNSpL3pyUnaKvu3/AJbnZ/AyT4hWPwx0rSL27vNO8JwwlNLWTIMoHaJWO9lGAMnj616lqnx8&#10;+Juq6FD4dtfENwNOt4tsbSoAz7eMMR39K7L4N/svfEb9pnV01iIR2eiW/wC4mumUiG32nHlRqOGd&#10;R2HA719KfsmfCT9jLxZ4a1TUPhPc2PjNtD1u50XWtRv4/N8m+gYCaIowCqVJHbuOa/k7KeBuKvET&#10;MJY2ilhMPVb5XK8eZLflitZ9/wCXzP8ASKrnvDfBGVU8LjHLGYmklzu3Nyt9ZSekW+nXyPzf8aaV&#10;L4rubi015rXUEuifMt72UHzAByWz6V5x4s+C1u1lbroHwA326Sssd5o8wKg4GcBQcnoa/ZL4cfAL&#10;T9WXxFb/ABv+CXw/aI69Ovhz+ydIRy+mfL5Rm3pxL97IHHSvL/jh/wAEyfh18Sfi94avfBGk2/hT&#10;wnHp1/8A8JR/YF9NbXk903lC0MQBMaov74txk5WvsoeB/EWBwaq4TFKUm0uVqcOtm3Z9tb9j2st8&#10;eeH4Yj6ticK4wSvdNSjpG+0XDXotHqflRpX7SHx2/Z/ur+P4cfGPxZoN9bQAto0s8hjL8bSVyV28&#10;Yztr0r4Pf8F5fEfibRovhR+3l4BXxF4WuyEudd0CRobqDGRvKoRvx7YNe0ftj/8ABO/Ufg/f6T4K&#10;j+K2n+Nv+Euae08MeGvEVqF1a4MCebKILiMb/kTlm6DIz1r8zv2h/gXq/wAFvEsts2h3qabIzEJq&#10;IDNA2f8AVlujAdM+1d+AyDO+H3UwuJjJWtdxd4d7O2nZ2mn8z0c+r8B+I2WqphuVVJXs7cs+19Up&#10;aap7rzP3G+CPhn9jP9qT4G31/wDCHxLL4p8MazbrDcySavLLNZkYKoySEtA4IBwQOlfNVn4w1T9k&#10;D4kaho+m6FpotDBPYCd4lkS9tWkLkODX5pfskftefGP9iz4r2/xf+DGsFYHCxeItBuXP2TVLbcMx&#10;yr0BH8LjlT7V+nHxw0v4R/8ABS79lpf2zP2Xb9oPEnhO3eXxD4aV8yKY13TWsyDq23JR/wCIfWvp&#10;8myfKc1xkPaQjCrF3jKK5X36dV/wV1S/kvxWoeI3AOTTeAxE6lCzbjduMl1Ti7ptJbdbG5ZftvfD&#10;iUh9T+EXhidcKDJFAsbEAenaur+H3xy+Bnxb1STSdD+FdpFLb2zXV5ILtlit4R1c4Nfk3eaxd6lK&#10;0zXTIkrElFkKooz0HPQV+kP7BH7MHi/wh+w/rH7QFkBf3V+0zXmmGP8Ae/YIThpYJOokX5pAOjbc&#10;d6+j4wwOb5RlF8um51Um7X15Yq8n3dtNtddE9j8n8DuMcy494olQzJqNCCV29nOTtGN9LX1eummr&#10;W51eh+KvDfjD4l3/AMPdM0aOzuIYHutORJ9yXMaKGdFJJDEL84I6gHjIro4tCbdhV98+1fK0/j7U&#10;Phz8VvDPxCE26PRvENtO8iniS2kk8mZfoUkZsepr7H1BobC4khKg7JGG71Hb9K+P8KuJ8fxJktT6&#10;9PnqU5b9eWWqv3trr2suh/VXijwfg+F8ww08IrU60L26KUXaVvVWdujbMZdCkQhWIOD6dang0KO3&#10;QyHr2q4LmKV1KjAxyM8mpmk3KMnr3z1r9Tsj8tsZU9ju+RSBnqcVRutD2nCnJPoK6FAHcgqMZxnN&#10;P8uNSQMcUNJi3OT/ALHYHDKQM96sJpDspXZ9MVvywwt8+wcnsKIlijH3f/rVnyorSxiR6OYWEhh4&#10;yMir39m5P7vgY7VfaJJOAP1pyooXHQdqnlHzJLQoDSkIy5JzxUi6dFwBCMD9KuMwHCn64NPjjLnC&#10;rninyi5mymlkAeTj6VHcWuWbccHvxWutuNo3HORwKoXMm+Xy9uNuelUoE81ihHYxp8yj1zmpFhVD&#10;83JxxU88UkShietV1lkVzvUimqdxOZbhthsBJxn3qxbx7HAzz6is+O8lYYKDHTINaOnMWZcRkjOM&#10;nua1UGc7qW3NOztndR8vB/irp/CmmvMdyICdwxuFZmmWonG1gQCME13HhXQpp5Y7by2CZ4bFdlGl&#10;qclSpdnQeH/Cps4U1CViJCMlV9K2JIBexYaAAA8Ke9WdOs7i1VYXclRxk1aMeGyF+tehGKSOazep&#10;zE3hq8d2ZXIDZwM8U618EQtJmZP4f4ucGulKsTjnn9KeqhVxu/GqSQWOen8GPMvktdhUOAQo5xWz&#10;Yada6daLa2qbVQYHc1ORsPXp7Uhbn5uB609FsCVgdcHHc0znBJPOO1NXJyDn86bJG7DAfkUmA7zQ&#10;3Kn8jTfMXHpzyaRECkK45I4pyIFbG3p1OKA0Wg0MOdx+lIpbcEAz71IYM4APy56U5IgBlScHtRcG&#10;myJYznOc4PT1pGyRuKnk9qmEYxyMc80pUNjaeBRcWoxUVQR69c04ICnzYpTEDjNOEY6Dr3oFysAo&#10;+6BxTlUoMFuPpQqEDk804+maaLKOrSShDEEB3Dk4rg/EnhgPagQQHMkhDoBng16M8YZ+VzgVFJpc&#10;Ej+e6DIHGO1JxbJcZN6Hi0fgyLQNQZnTO7nNdhpXhc3Ft9oR1Y4BAPNbXiTw1YeXJcyKcleCaPCV&#10;jHFaRlSQc9vSpWhGxg+IvBmnSw7jAjvKuG+SvnH4zeCba01eZVjAUnGzbwK+vNasXuFUQKAnO4jq&#10;RXjXxR8J2upXiLBaliSfMGOT9airFs0h7r1PlK/8GySS7VjIGeCopul+C2efYbZ2wfugc19Ey/B+&#10;6u4sRaX5agY4Xr71seDfgHG92brVLfy41GSCOWNcvsZSOlVYpHhOg/DfVEkE1vaswccccfSuiuPh&#10;RqVnENQubBlRhktszX0lYfDTS7WNYYLH/V8A7aueIvAudMW1H+rON0eOKtYeyF7Z3PlZfBsaAyNA&#10;uM8krVO9+Gkl05mt4RljgBegr3TXfhaEvQLaLEec7V7VueGPAOjBgJ7XJ6bz2rmdBt2OhVkldHza&#10;3wdu2dPMhYDPzkVqt8IbSFUEdu/HRzX0dJ4KsftjLHbghDxxWlafDCwdGmkhX5jkDHen9UT2D61I&#10;+ZB8NzKCIIWyg+YFSadb+EzbTGN4CGHX5a+lLP4WxAl0iV9z/eZe3pWZ4q+EFtZyvqzS5U9Y1HQ1&#10;lPBO10VHEps8x8L+HJZAkToPm5wa9R8OeGEk05I402MF6qOlc9Y6PYaVdskrsM9CR0r0TwPaWlxZ&#10;pAhPH8QPU1VCCvYmpNtXMeTw3f2jfaITwvBY85NYeoSNMrILcRurcgd/evX7zTVlsWtwNxZcZrnD&#10;8NrGJ/OkOW6knmuitT9nG/Qyg23Y5PQLeWLTjI85w5yAe9X7BZ9LmCednzDk8/dFdTYeDrIIQ65V&#10;PuDtTx4L0y6nFzdAkhvkA4xXFHH0ZS5UbPDu1+pladMks5gkhKuW4Zv4q6WK1huIfKuI1zisOTQZ&#10;n8SBVk/dKM7B6DpXS20KomG554zXp0X7RXRyyjyyKM1hNHGbTT32EDg496tWCyonlXCfMOp9as7N&#10;o+7SEY6Hmt1GxAvOetAz3NANBzniqE2FRyXMccojZgM980/5+9VLnThNNvVjhgc+1NyYkW1O7BVg&#10;QfSlxk8iqEemXNtOskM3yA/MuetaIUkZxz6UlqVHUrakLtYC9q4UrzyM1Bpo1W4IkupwB3UDpV5g&#10;HUoe/bFI0ghKxrGOfSi2t2Ftdx53IuRzx3rFv9ZvI3by4SFXq9bnBGSw9xWffbY7Z/LXccHgd6Jh&#10;O9tCLS9RbUIvMwSQcVS8a6qulaazuW+bjjtUEOsQaMq+ewUOepH6VU17V7HUY/JuGYgH04NZNqxC&#10;eh5v4q8X29zJFa6XN8qg7iRyW7Vkzrd20Q+0OF3pu3MfWug8R+GvD+lg6leFd33lVD6+teX/ABF8&#10;dWxL2VnL+7A4AOawabdiXcoeMdbdJXt3nV25xz0rlTqCyyYkkI+tVNRv3nBld+AO5qhbX6uW3jHP&#10;Aq7KIcxoX8/msvlsMLnnNXNLmWd1iPcgHNZTyRkEY6dTT9Juit1vVT25NTdXEm2zt7DybchY1wQO&#10;K6zw7evNYvbXMfDkckVxtjcx3UK7Wyx6MDXRadqf2OFRNKFUL35zUvY016GlcJcw3QVEx8uQVNdX&#10;4S16SwCQTCRpf72e1cEvinz9RjOn/MuRkNxXc6PfaXfET3ThJFwW5wCRRGyZL5j0bSdUitYRf6sh&#10;UseABzj1qxJ400COUeVc4A7DvVGy1XSb7T0SMF2VQDnvXKeL7S103bc2CFuCZF/u1pdILNnYap47&#10;Et2kFvP5SAfMTzmr+ga9Hqcnlz3IbLYU4rxa18T6hq98kQjKKGAIx2r0jwxoE8WlJLA7PI3JKnoK&#10;UZXKvqdlrljc3uyS1lGxeqkdaz9X0S+1W3EBtwmOhHFTQ6xcaRGsV7tJx3OM1NJ4ijkiFxGBhT8y&#10;k84qm4sas9TDsIItGO7UJn/dnjntXQLq+n6nab7WUlccj3rB1YrqN80shVEK4jU9zVKw07WReiNR&#10;tQtgEN1/CpuMxPihoFnr0czIdrMhG5q+efFngpYJpUaEScYG0deetfVfi7wxKuivPCfmA5BrzLVv&#10;Acs0P2owqzY445rOTYWR82t8NIruVmWB4iD8wxirlroEej4t1T5ccFga90t/hy15G0kabWxyCtVN&#10;V+CN7cWEk0alpVGVX1qHeSGkkj5/8XWkm1ZY0PX5jWDcefNHvbIIOORXtWsfDC5ks2SaMhwMEOOM&#10;81yK+Arou0UsDIFbGdvANTF2VmPY86aOY4Vec9SR1q3a6XJKillOT1NdtF8PGaUMsRYg+lX0+H94&#10;n7xrRiM5UFarmu9gcmef3MU1jIqlcZHGK6XwvqAuAIZ3G4H5QcZIpniHwlqVozGWyYKOjEcCsjTZ&#10;pNNvBOYQ3OMHjBobutRPax6bDY2flqBHg4yxA610OlQ2aoEiVcbO/XNec23jF7iMROoDAYABrpdD&#10;ee6jW4afBwPzzVqpfQnY6LVvDzS2huoItyg54HesOTTSiGXhWzjB616N4a1DSk0c2k+JJHXpnpXM&#10;+INIU3RMTAqecGhT0KXc51LBwwmjTO0YYnpV2bStVvkVoY1CqOueK2LO1WS38two2jAIHWr/AIec&#10;wSizmcEFvlFTzDOa0zwXq9zOCYSRnsODXX2nga+ubFFcBVRegNek+EdI0CS3T+0mRQFzxjmq/iW+&#10;0mykkt9MfCD+IkYodkrgrs8n8VeHorKDzmA+Xsa828WeIZWYpKgGM4we1eo/EXxOt+PsShAuMBk7&#10;14D46vpYb+S2idjuyQCK55Ns0Wh7HFflIXzjITjBpqXE+xWWfORzVVoZVjLoeGOPpVV2ltsOwbA6&#10;47V8GqsXqfdypzidBY628EoLcgHGR61sx+J7ab5CBuIz+NcO165xk9ehFTJczK25HPFctaNKbu9z&#10;poSnHQ62bXHlIgLgDdgEd6jeyMpM4I5PJxxmubF+crIzMSvcHmtjSNTNzD5auy4OTXDK9L4TtT9p&#10;uSSoINxbpjg1TTnJHOT6Vc1GQvlXABVeg61DaRSSnYoAwOpHFdVDFRt7xjUo3diMwDduTIGeQfWu&#10;i8MXmnwtHBezEKxwSoyAMVSawZV2lOOtS28EcY27VVs84reWJjM5XQcWdX/wj51i3a50bUFO0YCn&#10;jNZUDPCjpepl0bGDVjS5gB5ME7ISOSGxWfrF0LZpAkvzntjrW9Cv0OarS6jdP1u6s9ZBgn2BvfoP&#10;pXY3PiaC+0B7CR1LY5B/nXmsExhnNyY/mY+vUVeudYaGPKZB2c5rvhUcdjjlBSepW1xTHKzQSbgq&#10;8lTXLzXsr3YDZHPPvV2+1prWQtExJycr/jWNeam127XSJsZT1xgVrCUrmbjE7DQbYSXKeWScrkjP&#10;SutXRkltDHGP3m3Kg9K8l0HxTLYX6TmVmcNwA2c16foGrXEmnC+ilwXXIz2zXiZhXrQnoevg6NKd&#10;K/Uf/wAI5dLGTKNox0NUY9P2TfZiOTnB9xV7UfFjW6JDKwLFjv3LjI9KsabJaalGbqE4K87GHQ+x&#10;rOjiqyV5GtTC0meW+LbK8t9VfcvAb5SB1rPgUOw2t3zkmu68b2GY3eYABuQ68457151d3DwTMqfc&#10;BOGDda+mwVb2tLU+exVJ06ljYGoJbw+Ux6ds1Jb6kHHBAwOMmuVn1GV23FzgHqW7U611R0PyNu54&#10;wa7uVWOW7Ove+SGPcx5PTninQatGc5kz2IrlBqtw42uWOTwDRFqMyzbFJx/tc0loK516mK6bYoIz&#10;0waqapplnM7RlTu6mrGkqsOnx3k2AMHcAetZ9xqyxX5InBUdieooU22NxVtTLmtJLOQq8eUHTJp+&#10;VddpXC44q1d3f2iXPylfTHWqE3nSyFoSFXjC7utN1Lmbp2eho6SYCGWU4J6VbOnSFd8QJB6YrM0y&#10;OWe58iJcydSo44roNO+3W90InhO0sAc9qxnUile5vThJ6GaVmg2qIznHJqN9TmhjYxyMAOoBruNR&#10;8OC40o3NjGrPjgY5Ncpd6U1qjRX1oyn+LI6E1NDGUp7Mqrhasehzt7qav+9yQT/Caz31ooSY2GQO&#10;S1amveF9Qs51DwfIy7lJPbmsaHwrcajM6ICpUZIJxkV6MasHG9zz3Snz2ZueHvFQljEchAJHT3rs&#10;fC2sCYeTOhBZsgjpiuBsPBlxAm4sysvIxnJ+ldN4YTUbW5jNxBIVOV3E9sVy1JpvQ6oR0sztbSzW&#10;9kf58AdMUCyeJirDPPaotOuZok2RIcNyWbtWnJC2zzmbHGcVyTdSS0OmEaaF00pA29BjHB4rVjuo&#10;ZjjADAZHFY0MwDiMEVcgEu4NEOQRxnrXJOnWgro6YTpS0ZYmgbJLPjPPBqvJaybeDg54NaVrbyXB&#10;3svQ8gir7W0JBQwAjHTHWuOtjfYL3zphhlP4Tmx9rVv3ZOD29BSRaTPey7GXIPr2roYbW1Z8eWM5&#10;qeKC1iBMaA85zXFLGVqsuWOxuqEKauznpNEurBg0LhWAyAOKadHeWA3UhG4nhTXSSwQEmeRDgjri&#10;ql0lsVKRjHHHvXTSoTqaIidWENTDiFxZOqA4Ct69a9D+G0rapC8MrAuAMZPUVw++yXIkT2GaseHP&#10;EMemai0sszIoOQFfFe3l9Ovh3aWx5GNqUqusdz1K40EF/KgAzn5sdxVqz0m2sV8sW+GcbSwHUe9c&#10;n4Z8exapqBZr4og5Ck10jeONJcea7Bdnr3r6Km4ON2eM+a9ilqnwu0m7neZAF3ryoFZun+FzoFwY&#10;44yoPGRwcVtW/wASNMubkW8ZGCfvk9KyNf8Ai9oVncGzUROynkk5BrOrTwyXNF6mkJ1b2aNawF1A&#10;yWp3Yc5RlPT2q2NQtIb5Y5bvZL0bJrB0z4qeHryIR7ERu7A9DSXE+h6reLfPqqhicghsH/69YRxc&#10;U9CpUG9WdZc6lYSxNC8itxzWbpOmrPNJcQKgjZslcdRVezv/AA1ADDNq8RaT+LPer2mSpEzyWkqP&#10;F0O012KuqtrmEqTgYXjLw9BZA3cZxkcKec1xLeFl1SOaSW38wE55/hr0zXZFuhhkDJgZ9KoS6dp1&#10;tp37pgGU5xXLUSlPTY2h8KOH8LaTF4auxcXMQ2E/Mp7Vb8WWUF9FiCYuHAIKjpW1LpC6rCbeBo2k&#10;HLD2oh8MXEAxcRjYF4fNZ2drIvqeHePPBF81xJJFb/KozkDr71wknhGYSMrxsPfFfTfiHwzHcsha&#10;IMCOJFXg1ymofDZnlkKIpUDjA5rhrpX3Oulc8SXwjLwYQRx+dPHhe54YIQB0IFesTfD6eBd0lvgE&#10;feC1nXPh/wCxtujjHPqP1rhne1zqjG7PPf8AhG3i5aPaB3Jph0ck42/kK7W8sY5WO1ePTHWoIdFD&#10;AOqDHcd655VEjaNI5az0kRMDKDyemK1bfTQEDFQBjg10K+HS6LIYBzyRij+ymUFVQcHggVmqqRfs&#10;bbGDc6eHXC9fWq8envt6Ebe2K6htJkI+WPJzxgVPa+HGJ3CMZA9KTrxWrZSpNnJPolxKNzJz1APa&#10;o5tDkj+ZkxkZyc13qeHlUbghz34qhrOiDyiUQgKMk561h9YpydmzRUJHDzW64Makc+2ab/Zp8vKq&#10;TnjBFbk+mxxgOIwCp7CoHGFMQDck8j/GtFKLE6LRhHSkDh8j86PsaooAH5cVee3IfBjYc4JI6U4W&#10;ZZd5IOfb9KL30J9mypDH5XGR8w6VKiY7dqUgrk7enSmZded1NSjEn2bkKwI/hxSbsLgHtzS7kb7x&#10;we+KaiknjvyOeKideO9zSNCbJon3RnexxjoKv24XysqMDHes+IKOcfiauQIxTaH5PNZ/W6cLamyw&#10;kpFiNPlLKcZ7k9KfLE7/ADsQCO571YsLTYVymcjqe1XV0qS4bOB83oOKl5jTTtcpYFoyI52gkxu5&#10;PHNalrq62yhUfoOferA8POqhXgGR3PWnyeH8RCQwj0BC4qVmdNPcbwDkr2Ej1FJzweR044xT7yQP&#10;GViwTWPeWt5byFoUcqOoBxxT7LU5STFIh6c9qc8yS6iWX3KuqwRq6lYyG3fNxwavaVZBY0AUHcM4&#10;Aq01nFcxgggg88jkGpLGKONwFJB7k1y1M1VrJ6msMu11GPaqBtOQPeob3To7iAgnknqDxXRw6NaX&#10;turJKN7Dn2NRSeF59vlwYbngZrGOPk2a/VYR0Oc0zQvLukMK7gWxn0rr7XwhHKmXPOPug4/GptH0&#10;xLbEN3EgbP3go4rfgt5Y1BVMjoGFcVbHcs9WWqUVGxyFx4Zmt49tuBuGeMdRVV7S6i+YRgFe3vXZ&#10;XNr8zOR2yDisa7sluF8+NgMEg+9cksfqdFOmmjmJ/tUzFFmYNjOO1c5rsE91NiQHO4j613f2SCAi&#10;WTaSD6ZFZGv6at9dK9qpwfmIAxj2opZnBvU2eHueLftV/GHw3+zp+zTrPjXxNJOs2sXX9nafDbw7&#10;pJNqFmI9gxTJ7V8ffAnwB4A1/wDZn1LxN8U7OxfQZLqeW7Op3gWKQhSwJG4bsZ+le0/8FiNZ0KDw&#10;B4R+G2q6dcs87IILgJ+6SeeQsQT1zsRfzFfIv7VXwTubv9lzS/Fet+ONF0uzt7UmDSru6xc3ku7a&#10;qLH09T7V+jZJhfa4JVJTacnFarTvp958hnGIlQxUKcFdJOTtvu1+h8xaRJp91dai2iwIlvLdyGzi&#10;jGAsW7CgD0AxUk/mpcw6YYcMxBHHQVBpMP8AZsUDoCWWMbl28geua1JbW1mvIrq2vDNNMnIf+D3P&#10;oa/WqUI06SufkeaVVOvL1Pcv+Cenwd+Pnxh/aK0CL9nXUvs1xofi/SG1e6GpNbGK2MpaTO37wKhg&#10;Rg9q+oP+Chnj/wAdeEv2ltf8N634WsJr/TdTkXTNZhuWeVoXA+U54ZlYb+e/FeYf8ER/gB8LPjN8&#10;cNUvPiFe63Z6r4e8X6NcaXLofiCWwkZcszJIsbDzYmIAZTkEGvob9s7w/wCCLX9or4ufD3xJ4K/t&#10;Oz1XU7e80nUjess2lXMagSbWHJV1PQnhgCelfz/xlLBR4vjWlyuUXy6X5vgbV9Pud/K2tz9i4Y5l&#10;wfKm5tXjezWnxpaO/wCFt9T5h+II0X4heBYdS1GZ7m1lsfK1LTLWdUnhlXktGD1BPzAHqCw7V8yf&#10;t6W1i1h4b+JekzGTT4NNtrXyZGPmRJaMoMbnrsKAgN/d+lfZPgDwzoz6LN4RvNEBI3DTtVddxkbD&#10;F4GJ6swGVb+FgfWvlf8Abs8NX1/8H4JtTt3K3eq3MCz+V5Y8t0xtUYxjBJ46dK+gyLFxeLjTWz0+&#10;TPlq0OXU/Wv9hHxjpOrfsW2msaJ+y5rvw4j0TVPtUd3qEizRTxXMSyebG4JLIwbPI4pn7Yd/peh/&#10;C/RtDnmtbk3F39ogvGcA7cYIH59a4H/gi/8A8FH9J+O37PE/7LHizw3cxa54f8OWiw3Pno9vdRwY&#10;iLYPIJCgkYPWsD9sfx4+r/E270DTrhBb6GwWGG3OdrY/u5xjPavxDOsI6GfThTi4v7SdtLSkv+3r&#10;xjGV9XZq76H9A8BZb/aud0avKlCC59HdPRW9PebVulj8r/2pYDo/xz8Sz2lwpD6j50bIeFBOcZ/T&#10;NfZukftMwT/sEN8HtPYrea9riTzSTg7VhSBIweOhLCQj0xXyL+2XbpJ+0Pq1mIvmu5owwPG4so3E&#10;+nOc16h8N9G1G70XQfhxaXU5ufMFsLn70ZU5y3HI+UN+dfb4+pJZXh3F+81b5WV/yP3ung8PicbL&#10;26vGMlJeq1R3Wp/8Ut8H7C+Efky63diSBbdMqlvEoROPQgZ9+veud0DVhYalHNLKFViAmE6k9Rx6&#10;iun/AGhbqFfF8Phe1V4LfR7BIlhiICoOuMdff8a88e5sYbdYRKVdCeGGSPSvnlTu79UfQUql6XM+&#10;uv8Al+Bm/tD+ErHTdetfiBolsYRft5eoxwptQOBlCPUsvJ96+yv2PvHWn3H/AARm+OsNzfL5UGqX&#10;8NuzuOQbaH5RzkkEn+nFfKfiSKbxT4X1bQknIlESNCsk4C+ZgHA45/8Ar15V4L1zxC/hG++HV1q9&#10;2mlSXvn32lQ3TJDPIPlLtGDtJ7ZxnFfa8OY2OHftKi1jp8j8t4/4dq5vQVClOyk7/NH3L/wS/wBb&#10;sNF/4IcfEuOdkZ/+FhSh4mYNn93bjO3sAOfwzXxt4y8TR+IdXGlWMkLWdtJJlkTd5jM2S270z09q&#10;ltfF0vwx8K3/AII+G+o3en2OuhW1CxtdQkSGXAxl0DbXYDgEjIHSqHgnS7i60sXRG+KOcq+OO5x0&#10;HaujO8RHMsZ9ZUbWVl+Jz8C5JW4Xy14KVRS5pczt6JWOj8OaYdHsHleJt7gsGTOB7/SvOPHF5La+&#10;ITdLL86sHBCg88etewTrZGzw0vlkwjEfGM+nTj8K8F8daiG8QTxRggCUjkdSK83LqU5Yi7PsM6rw&#10;p4Ox7b+yN+0Hp3wS8XaRevYxxR3ni+EaleeQBLJbXKeUyAgbsrKI3z05Ne//AAM+Jvifwl+y98eP&#10;Hen2d7dtZ+ItZuNGjKYKeaxUsB1wpfzCenNfDnhiUyRkzYLJIjRsW5DKcg59jX0B8Nf2j/FPiofF&#10;HwJJbvNaeMPh4La2QttMeqonluyn0lQDPfKDnmv0jAztQVOXdM/mzivK4Qz7+06Mfig4yf5M8k+B&#10;sws/Dgup5WZndpJWBBLFuTz71B8BtUX4leNda+JOondKtx9nt4WOfIhjYqi+3IOR3zXP+B572w+F&#10;mp2enXoiurHTrhHI+9DKoIII7d6wf2Ytel8KaFJeQzkpsMlwinPm9WJ59881+i5xivaZVGlTP5l8&#10;HOGqOG4/x2ZZjH3otqN/Nttr10PpL9oD9qkfD74XzeAPDsTDxFrUbW6XyyAC1hON0iAc+Yfuj05N&#10;fO/hbT1tbRH3MZcZZ3bJPrknrXLa/wCOrj4jeO5/EOoXG8xOUgVjxGnZR/jUevePZkjbQtEvAt0y&#10;lDMvPl5q8iwNPLcJ7R7vVkeKGcZpxvxKsvwd3Tg7JdPOTOi8U+M57q5/4Rnw9MBKpH2udf8Aln7D&#10;3otYn8PWyy2pAUczD+8e5+tcjo8MHhy3F2s37wHdNKx+8e9L4k+K1jeWjWGkSEsRiWXsD7Vz4vE4&#10;jMqvJH4T9G4U4fyDw9yl16rTrNXb6t9l/kd1qXxKsdB0n7Rp6GXUJgVtyRlYj/ex6+lT/sv/ALWv&#10;xC/ZZ+IreJluJr3QNWkVPEWlSnekoH/LUA8b16+/SvE08VrBMsz/ADdOA1O1jxRFrlmLZpCiZ+ch&#10;sE16OFwWFwNB6Xk+p8HxVmObeIdZ4KsrYVq3K3Za9dOvbsffn7d/7QHwp8U/D5PDfwS8UwaxaeKN&#10;PR7jUEkLPbW7AFoQp+6zdGbrxivifwhqH/CE6lJoDhltGkLwsx4BPWuV0Xxrb+HYGsYrpzEDlVLd&#10;D3x6Vn694vOpSLcPehQjZjJ7VyQo4vE1H7Z3R7nCeS8N+GuSxoZZG9S7b63b3+XY7D4neLU1u1li&#10;sC37hwwkzjkGsbTPEF1rlrDY+GtLutQvriMiO1s4WlckDk7VBOB3OOKw73xFFd6ZN9knBAjLSN2B&#10;9K+5v+CZ37NmkeEPgnc+OfEupNpM3iXSjfeKPESLifT9Edv3VhATyJ7nBZiOdhAHWqzLM8Hw/g3U&#10;fb8Tlw2WZxx5nEKdZNylL3V2XX7jxP8AZq/Yq/aS+M3g6afwn4Gub20kuXhurjyVEaFmxwzEB8c5&#10;AzjGK/QX9iL/AIJjaf8As5eAtVuB4ws4Nc1M263sV1aSFYljBOI2UkYLszY6isLXf2jPEdppNv8A&#10;D/4X2EfhTQdHthFBolq4ijsrY8R/aJk+ZpZB83ljJyea9M+B/wAW/iFbXEMvi22nn0eUeVI10JAR&#10;x95dxPr354r8BzfjuvmWL9hUh+6k9fNXP7Ay/wAL8Vw9kyxGBqRWJpx9y6ur22a8/wCmcP8AtV/s&#10;1+KfE3he809vHum3c0jh4Lba6RJzwo3E855zjJrxX4sfDDxJ4r8RaXZm+s0YJZ6fBFFcZwiBV2AE&#10;D0OQOma+pP2iSNM1mG1gffbXEPnWsoYgMh6EevFeFGXSI9b/AOEi1a6kjh06Vbgi3AeSZ84SFF/i&#10;ZiOnbk1+uYPhXh1ZEq0H7slzX+R/npnH0k/FSl4jywuIw8XXw8nSUEnrdraK79GT/GHw34oeGxtr&#10;TQ7qK20yw2SXKwMU7cl8YwMda82i8L+L/GbxR+BNLm1dpZCk1xHEyWsLKMktM2Fz7Zr1rxv4u17W&#10;dKtr/wCLzNFoq3aXFr4Gspys8/8AEJLsnBk/3fuiuI1/xL438WeHvO0Z7bQfC1qlw1tbrIY7YxSE&#10;kjOfnkyMcDPFfhGc0cFh8U44f3kuvQ/0s4DznjTPcnp4zOqSw7mk/Zp3a9ez8jn7P9mbV7p5Lnx5&#10;8T9A0m8WXcllbsbpni2gkgjjfnIx9K2tM+DPgLRCUl+NqXgEPmiO60zCebnkZBLY28Y+lY/hjTYt&#10;ctpDpXgTVddWWGPYVDwKzKeSXyGI7ZGa6rS/hT4uVGvIvgyIUE5lG2+LTR8Y2jJ5HevKWPx1GXNF&#10;2t2SX63PscdkmT5thZYfHR54SWqb0aehtaD8Kfh94+1AeFfHWr6lFpcqqkGp+EjFNNCe7tbTENKB&#10;kH5DnGcVd8Yf8EdfjnP4ab4ofsn/ABQ0j4v6BAz/AG+20NDbatpgHQXFlId4YnIwPTjNc3Z6Vd6R&#10;fRm6s7vTXUlo2mBATnj5v4fXNeqfB/4//EH4U+NbTxdo/iSex1i1Mn2HxRpT7JY1C5MdwFwt1AxA&#10;OyTI44wea76PGNeGJvjqftYvR9JJeT2+/wC9H53X8JsPkOX+z4QqLC2bagknBt67dL+X3Hypoo8T&#10;+Htdn8N65pN3Bd2srRXdpcRMkkbKcMrA8gg/yr76/wCCL/7P/wAT9W1T4neO/wDhG/8ARreGyeNp&#10;pQBID5mNoBzwAck+1dd8e9f8H/8ABR34a2etTeDdD0X4veGdPlvL64060S3Pie1ULmeJusmw5LxH&#10;LruB5XFfMPhX4qfEj4W2N7beHfGWo6Mrx/Z761s7h4xNtJxvUEBsEnkgnmv0ilwHkHGmTSrYCtpL&#10;o9LPdX0dtbPbXbzP5Z8QfpQcd+GWZyyDOctveyck7cyun7vnda6n3H43+Onwi8KalHoGr+JWu706&#10;hsNlpkLTSeYv8Lbc8Vx/xe/ZZT4+fFi3+JXgOGSx0jXfCjab4mF4DHKbiGQS2d3Dj+ONt3rkHFY3&#10;7DXwnt/iJ4Uu/jr8QLdU0yadWW5kfY2oSKdp2cD5R0Zu5OK+kF8QSaxYuLZTpem20Z8qSQBJht/g&#10;Vf4l6dK/mLPMqwfBuZVcFTmqlZbtJW07X2Set21qr6WP6J4M4zxHFWR4fOcFSnh1Uje0nd627JX6&#10;NJL5s4zVf2VPgLqvw4tfh58QPtWqRQAGcR3728bSMDvIReV3MSxHTJrkdN+C37Mfwd8IxfDfwibz&#10;SNDswY/sFtbtMIN0m9izNk8tzk16Ze6MuobvI33D3ELFvm2gSY4c/wBRXEfEb4P/ABG8VWtzFB4a&#10;0iW4KKJHOpTQmdlx+8yhwDj8K+SzHMs5zGhDCyhelFpqOrin3Vmo3t69ep9ZkWWZXhs6nj6lXkrV&#10;bc9S8VJ2el3LotbdtPM5PU/hT+z74hupoPCfxXgsbll8y3g1yz2px94MwIxntj1rnvF3wI+IPgWz&#10;OuXngltZ8Ow2guLrxJ4TuPtiQr1y1uP3uAByVzXPfEr4PfGD4b6TL4jvvhP4jbSYphLe6h4euY9X&#10;SBB1Z4JMyED/AGe1eQ/DD9ubxn8FvEd74qttWni0GLCXOueHxJLaKd2FS8tX+e3JPGBXoYXJcXiI&#10;c08PdNacrak+zSu032ju9ND9Vj9dqYdzy/MPaKPSfLJX00c6fw/NT80fUH7PfhTSvjP4J1/wj8Ov&#10;ENlqkENzBqunX0bnYkinZLG4IzG4VgdrAEYrH+If/BKb4j+KfjsfiJoPxo8NafpL6ckSLcsWl8zJ&#10;ZuFOCBnAPtSfD/4kN4z8T6z8dv2SbTSdO+IeoaeT4w8G2ZB0/wAYWhTl426JcgZKuOc8Guq8DfHT&#10;wv488IQ+MND1GW0ZHNtqWm3kRS50q7H37adf4XH6jkcV9rwVkWDqYyTjeTa5by0lbs1321W6s1bV&#10;H4f4meIXFfA7lXhHkhK3NdJ2k1Hd7Wly3i17r163S8/+On/BC3xv8cNC0+7m/ab8N6alnuklu209&#10;33LjGRhh+JNc3+z9/wAG2MPjFb7xVr37UF3d6HbgwaNeaBo6wS3UykiV/wB8zAxg5Axycda9+g+M&#10;GoeJJrLwbpWp3Mkl3dRWlpboxIkkdsKGz0GT1r2/9sH4q2n7LPwysvCkOqz2U+jaGsunQQu0M0zr&#10;wZIZQcOyNy0ZHINfo+cY6PDWXuKpvkitlveTtFXae9n3va3U/MeDeNOKfEXMP9mr3nOXKrJdNW9L&#10;baJvRJO/Q/BX9tf4d6X8MPjtq/wt8J6tdanp2gzNaC6vbTyZGdDjayeo6e/XvXB/DfxFb6R4jS2v&#10;CsSXHE0QUAKR254r3f8Abh1G/wDi9ry/G+e0ittTv74xeJXiGPtEp+aKYY4G5ODjuDXz1relmzu4&#10;NVt422TktFvU/My9etb5PWjjMmpwqbuOvr18vP0P6Wlg6+Bx0lUd5Rtf8PS/3L0PZJNrzv5LO8b4&#10;2KrgEjGQMEdBWD8RPFMuheHhCjK892u2QOVLKGHy5GMZxzgj0q74T1MatoUd7dXTbRGN/PJ4z+Fe&#10;beP9fPiPxhcyxZ8qHDEFs5YDHBx07fhXHgME6mKtJaR3PZxuLjRw3Mnq9iLQ5r21kaxyxgfggNj5&#10;+xB/pXrXgHX01fTXEvLxYLsW4BAwR7DiuC8J6DDPov229UoZHJjOzJGPw/WtbwVrY03xQgVf3Dsy&#10;Or9mxhhgdO1dGaUo4mEklrEMnrSppNvc7qO5AeWWcoiDcS2ME4GR169a8i17xTLrPjq68S2k7utn&#10;F5em99rD29NxJru/iLrEnhbw3dywoZJLsGO3YscAHpkdD3615n4Ysy2p21tB1tiJZc8/N/ntWOU4&#10;WEKU67XSy9Ov+R3ZhmDjWhQW+/z6f5/I9T8L69dJZWsupSlpbvP2kHoJBgN+f5UarKovSjYJLEhs&#10;9uwrGurnThfiPT2XzXhXzoFTbyO4x0p9/qM5aP7VAARwc4JJrheHTqc6Vr9D6WhiJKnZsuam7vY+&#10;SriM7g3LdR+dcX8T7o22tadqeoWkNwbWQTsmz5JSpUgN6ghcY967u9W3+ypEoLhlzuIHHsB3rz34&#10;qERXMPzElo+FxgD2Fd+VJSxKXr+J5+dYjkwUr67fg7nS/tM/tleKv2n7Cw0DV/CljpGn6TCPsttZ&#10;5O0gAdT29K+ZILj7Jf3kwyP35x6969ClXfFKzAD5OCa8xM001/cRbhxKT9ea+74ayvA5ZhHhsJBQ&#10;pror9Xd766s/B+MszxGKqUuf7N0tEjT0vWJnuY5EhT9w+Qx75616pouqvqumr58v7yNgUcHkV5pa&#10;aKiQQzFWHmHDcY5Peuq8DX5jgNnK/wA0bbT7jtXXmtKE4c0VsfLYGlDEvkrK6Z13xA1LVPFGkxx3&#10;dy8pjttkKySs4XkEjnnBI5HvXZfEj9tfxp418IWvhnxl8OPChtbeySCe50/TQt3cFQAGaQjKngcg&#10;1heE7LSdZRLG+fdIZcRxoCWY+g969B0D9k/VPGZ3aN4fuMkkOrwnOfTPQV4d+H1RpzzLlXs3eLbt&#10;bz3R+fcXUc0yevVjk0ZSlWXvJK+x86aP4xsdW8SQS+K4L1NMLnzUtlO8DHAXPH413OlfGvUPBqND&#10;4Be8jtJGLCC5Uj6EgcE4717do/7B/iy+njhi0K4kcvt8pYBxjvn09T2r07wt/wAEovjbrFpDeQeE&#10;NPjWVMxrc6koK9gCADz7VzZzx34c4enGOMxUOXs2rH5nl2QeI/NKeFwU4z/nfuv0vdfcfFHir4x+&#10;N/Gc6y+ILeYRAgYt4to2+wFWNc+IXhO48NWul+Fvh1qdlf2sZWS+a7dxOT1YoeFJ9q/QHRv+CIv7&#10;U2t29veW+meFLaC7jLQG61YliM46BM/jW4v/AAQs+O0fnXvifW/DNrb265la2v2eTB6EjZ3Ncn/E&#10;T/DGMYcuLj7uqUea219bLXTX01PInwt4gSxMpTw95t6tyi3e9u99z8yNG+Pvxm8LW66fo1zqEUEY&#10;IEQmfAH0z0qvffG3xxql4k3ibTZ5SOCVhwzfj3P1r9R9L/4I+a5oMyy6v4d0nW1hYGSK4vpFG7qO&#10;MY/MV2Wjfsiaj8K2F1pnwG0a1MrbDJpzQSF89Qcplfxp4XxS8MKjnPCVIcz3tGz+eiIx/CvidiYR&#10;p4rDylBbXqX/AM0flV4d1r4zapLFqPhH4J+ML5GwVe10KeVXHqMLgivdfhf4u/bebTLbSfDHwJ+I&#10;VvGQygPpAKopPQCdTt5z3+lfpF8ONO8SeGNUkuPEXwumuLCSHmG11CGNkx0IGPUdq9O0PxZptpJD&#10;fp8CPE3ltlxJZzQPyOMjDDn2rws48SOBsbH2VXkk1te5OB4X8SMuTnhKcqTlo7N3sfmNonwK/bPu&#10;NcfWtO/Zz8WW967iRpp0gQF8dcIwHJ9K9y+HPin/AIKF6d4v0zxP8V/2cvEvi+G0tks2e/01r0Pb&#10;IxIhYqxZQCTyCMdK/RDwt8U9F1rckHwL8brJDw5fRlcZHfIfFeheAdav9ctnl074O+KEgM+1nfSk&#10;TD98jdn8a+Tr55wvmlRUqbi5Pblu2ku1k3ZHLHhPjnDVnXdWcbvVbJvzufCut/D/AEn426bqXh6y&#10;+AXjzwumpaf5GoadfacrrkHdmGa4hMic9NrcAYrpv2bNVv8A4L+K4vB1xqupaMfKjs7fUb66VHv0&#10;OAYfmABdcAdOcZFfoPofhPVrpo5I/COp2zMcfvrcLg+/PFO8VeF/DekwE+M9B3W5ILvc6WZ41PXJ&#10;O1gPrXg4rhWWIw0qtOpKFPmu5SpuMU+92o2emrPtKc+JK3svbtOcNrW2+TPmj9qnw3bXnwbPw5td&#10;TvdQvvE97Erar9lYvawJIkjJI4YCPcAQD35riP2q/wBvr4b/ALJ3wRTwx8OdQtNb8U3FsIvtWmIB&#10;9kK4BSWYglxnjCntXaf8FBv2WNS/am+Ft/4w/Yz+MVrp3xC0q3D3ejWGpI1vr9ug/wBRLCSdkgA+&#10;VgB1wa/IvTviD8UPFfiG7+GfxY8Ow/2jovmS6haX9myy2s8Jx84GMYbjnrnjNedT4HeE/wBppzhL&#10;DO9+STu0/i189Lq7a6PZn7LwxDLM8lGli6kli18MOTR7b/d5LuekfHDxl4sH7N/iP49fGLxJLfeI&#10;daukmWa4kZxEXyI40UnARVGAMdzXwC17NcW1xqdwSXfdJKevXmvXf2qfi78UvGMi+GvF3iRzaTlJ&#10;f7NhULAQoJUhPbPWuG+C3gKb4l/E3w14ASCSVNV1yGK5hh6vCMs6464IWv1jgzKZZRlU6tZxvUlz&#10;WjtGCSSitFtZ+R+iY/GYOvj4xw0WoUYezXMrO97t/kfcv/BOL9nv4ceGPhhN4k1DxLNofjSa2sda&#10;1rU5ECm20sSF0gRmHyrIF+bHJr0Hx9+398DfhraS6cvwVtb3w1BrB1F5J5xH5twknmeciEf6wt8y&#10;+pxVjx54ovNW+FmmeFrjwhJoqyacqXum3EAEgjiYrGjHGSoI3AdK+BP21vHq3XieP4e6Wyra6b+9&#10;uRHjEkzf4DtXjrK6ud5xy1W3GTu9dku3pokc06znBz37f0j7y+Ic3wr+K/7N+n/Gf9nPQNT1jS/E&#10;OrahqmvanNN5kulzyEFo5l6p85IHoK+avDOtwXmtyyySFYrdT5rGYYB7D8+K7L/gkv4L+NXgzwF4&#10;tt9bjtY/BnjvwxfS2umXdyVma5hiYrcJH/ccKFzxnANeGeEdeupbjXbdM7/tewI/PGSTzX23DuJe&#10;U5XjsFCrzwpy913u1dbPzWz9D+S/Fbwvw/FPixk04Rs8RZT03UHf8rr0Nzxx4iu9Z1RtQ1K83MxM&#10;cUQJYRjtx6V9Ff8ABLf/AIJ52/7TPxEX4ufGLS/tfhDSL3NvaBCFv51wdrdjGvcdzXzZ4d0TVvHP&#10;jnTPAugvOl9rNzHZWjQwciWRtqk+wyc+2a/ZP4V/sn/tQfBfx98ItE+Dfxl0rR/hX4c0F7fx94Tu&#10;9OD3OtXLD5ZUkxlTnBznjB9a4MnwrxNaUpvz16/1/wAPY/sfi3MMNwZw5RynL0oXVlbTlilZv1Z1&#10;nwYj/aF+Gvi34k6t+0hqfhHTPhxZ6kqfDeDRYQjw6cI8Mk4wMufQ+/aviL9qz/gthpvwYuJfhH+x&#10;l8P9G061s5ZVku7W3RII8k5KKg27s88VV/4La/tv+IJPFI/Z58C6+8dlGhN6LaXaxHocd2Ofwr81&#10;0sTMxESsWcFmO0sR+Hr2ruxdV1ZuG0F2ur/PdL03PkOE+Go4+KxGKV+bZPb1a6v1PXPGf/BQr9vX&#10;xvq0l9c/tJ+IrczsWQWeoNEseewA6VpfCb/gpP8A8FCvg9dpLpH7TOualBG+5rLxFJ9vicDqp83J&#10;A/Gvc/2Uv+CMGq+PPh/p3xb/AGr/AIl/8IhpV7Yi4TQQipdxxsco8sjttiyvOAMjNdx8QP8Agix8&#10;IvFnguTW/wBin45W/iPUrCQ/atMvtUiuVnT0V4jlH9NwwelczoUKFoKMVJ7aK78773PsXm3B8ZrD&#10;VUmlo3b3V6u1j2r9gL/gsr4M/aO1q1+Fv7Q2lWnhbxTcuIrLVoJR9hvJCMLkP/q3J7fdPSqXjj/g&#10;nekfwy1nwp+3d+2LYeI/FnijxZO/w68Q6w8dpNZM+Wis4NxBk/65j5eeBX5UeMPDWueCPE9zo+pW&#10;U1lqOlXkkNzbTpskhkjYqQR1VgRwR9RX6gf8E+vGHwb/AOClXwr8L+HP2rPCsXirxt8G9TS58O6j&#10;qEzrLtwBHcEKwEjLgL82RlQavDzhXmqOI1i9m9XGXRXeuve9+juefxNwxU4chHOMnm4wVnJJ9Ojj&#10;5X3Wx8e/AX4xfFv/AIJ0fto2hv4lg1zw1rSWevQ5IW7sCfmxnAKvGdw98elfQv8AwUt8B6H8Ov2m&#10;rrxX4DiUeF/H2l23iXw/NFxFsuV3SIpHpJvOB0BFWf8AguR8AdN8Pa94c/aQ0GwjS4acaVrYhRWM&#10;jgZjZ8ZO4cjntxXG/Ez4l2/xe/4JceAPFF5cmTV/hR4muPDd9PK2X+wXEYuLYEjqoBCD02EV9LwX&#10;j1k2fywqfuVF/wCTK33Xj+SR/N30t+F8Pxz4bYTimhBe2oyip6a6+69fnfzsjlf2dPh3H8XfiUo1&#10;eORtD0mUS6iQfvj0znp7981+lH7K/wCz1dfHDxXDeXlh9j0DSo1Uxxx7Uhhx8kaHpvYDn0Bz3r5K&#10;/wCCafwpg1XwPpE0+nZv/FVyhnBHMgJwgH+zkZx7V+tGjfCPxv8ADnRPB3hf4S+JtN03StM1AzeL&#10;Ir2yMsmowsjbljcEeW3mFTnpgYr4GtTr+LHiBXxGJTlgMDJR5F9uSdratK28pa/CrbtHb4Z8OYXw&#10;d8L8Nh6SUMwx0faTm/sxcbpaJu6Vklb4ne9rm34ai1/wR4jvvDQ8M6NpPgbS9Itzo97Bc7ZWmy3n&#10;K8eAEVRtIbJJJOa+WP2zP+ClPhH9k3Q5tP8A2dPhZZ6jc3t9LNqNzp+m7YBM/LTssKjezHqzcnqS&#10;ad+3F+1hqHibVLj4TeBrqSLSoMrf3kIJ+0yA8rkdFH6mvnv4ZfCfxJ8a/HVv8N/CWmy3Mt3CZL0p&#10;OUNtbngyyH+Edh6npXi8Y+LmOnn8cg4YTlGM+VzivebvbkpWXuwj8KaV3bR21f67wV4e4B4VZ1xG&#10;vc5eZwbaTSXx1G3q38Vu++9jxjxp/wAFl/22/Fl491pHxHl0iMSEpb2Wkwqn+7kgnj3q38KP+C8H&#10;7W/w51ZLP4kTWXie0aQbvPiSKZE7njAavXviX/wQGu9Onu5Ph/8AtZQrrVyJJ7Tw9qelxqkh5IjE&#10;obcDnjcRX5y/Gn4D/Ej4ReOdW+HfxM0KS21vS5Sl7aSj5lHUMp7qRyCOtelXyriPL/3+Jr1N9XGt&#10;JuMu0mpaNdm7H3eBq+GnEilhcDh6TS2TpKDa7rRNrzR+3X7K/wDwU5/Zv/apex8QarpunwaxpbPH&#10;BdyRLJLp7yKA4+Yb4QwABI4IAya5L/gon+yfr3xp8d6PpXgf9nvT/EHgfxFol7P4t8SwXyLNpVyu&#10;027QxdZN+WLY9Aa/FD4afETxf8J/Ftr4z8Hai1lqlo3yyRkgTDvG/wDeBHY1+z//AASr/wCCiel/&#10;G3wlB4X8Qz7FDrbXNtI+W024I4HPPlP29CcV7WScYY+hi45dnk/aUKjSjWslKMnolUtZSi9lJJP+&#10;bTU/OeL+A1w+/wC08luuTeF27L+71ut7Xd/z/Gj9rj9mrxl+y946Njdq8lhJKx0u+mQ7JhnmNl6E&#10;4p/7CP7afjH9ij9om3+JHhPzP+Ec1oCy8Z+F42Yw6lp7nbIu0n/WICXRuvGOhr9Rv2yf2Lvjh8Tr&#10;z4v+Efjfc6TqGhzauNS+Fcum2QE2n2hjBKSnH/PQMM1+MXiXwpe+EPElzpF9A8N1aXLxPHMcMrqS&#10;M/1r2MxwEsrxN46a6NdGtfwex7mVY3Bce8M1svxaTnazfqtJLz7n0T8XtO8FeHPilq1p8Odbh1Hw&#10;9Lf/AGvRbuL5kktZD5iDnuAdpHqK/bb/AIJgfFnQfGX7MPhb4dT6C1hc2+ithWIK3KbyGb688j3r&#10;+f34feIZW8Pw+XGkjaXOpSNkB+Rmzg+q5yOfWv3C/wCCf95FpfhL4b60qiCO5s9rKnGPNDfL9M4r&#10;XPeLsTg8wyrERtapJwqK17xbgpelt7+XY/jLwl4Iq8O8ScR5NiE06HK4dNudwfmnHT/gnyL+2N8N&#10;rT4a+LvGHgjTrctBo89yLRHX7i/fjI+gC4r6fs/FsHiLSbDW024vtOt58jvuiUn9TXn3/BWXwukf&#10;xi8R/ZYV3alpcErMg2kEKVOTTvgXqE938FfCV1PMWf8A4R+3VmLZOVXb+PSvgPDnDwyvivNsvp/D&#10;CpJJeSnZfgz+zPFDEVM44ByXNJ6yejfnKnFv8Ys9CS/QZUng1L/arBAgcYHqawDdEZy1Il865B59&#10;cGv2rnZ/P+h0R1gxplXXPrnk1BJ4lfOzI6/ern575iQWY57gGkS4YycnIxzQpiaZvnxDKm0NKCPX&#10;2rQtNSjuEwXAPXBrkkLSOAT1IHtV+3LI2UJHapc0tRpPqdCdSjjwoI496Y+sqyd+OmKyhDPI3yt2&#10;4BNXYbfagCx5Hf61DnqVy3LljeGUhg3B9a0WujAgaMjPUnrVHTrB2wwQY9PWt6w0qOW08ub5hng1&#10;pGaS1JcbEEd/FPGCW5xzVF1D3bFORnNTX2mSWl15cLkDtTtO0ye5JiiUsc5Zh3rRSXQza0KF1Ixl&#10;ZD6/LxTBA8kRkbl16HFdPpvgqe/l8tovbNblp8PPIiSF2UlzjBXNdELvY5pysed2cF4zCV7c7M4J&#10;xxXW+HLWyuruGG46E9Aa2LvwRc2j/Zo3VXI+6RgGtHR/hdrqxrcrFh/TGK6IwZyykbOhaDZzyMpi&#10;XGPlAPeu+0KGCyso4PKClO3fNcl4d0680yVIruLG0/vCx612ltseJZQnXua64aGOrZahZpP3hGPa&#10;nlc81FFNngjpSl2DFmbAPStuZDdx5yPvfmKQkgfN3phcHq3fikLdsnHvU3FZsXcQxBPHvSFlAwWP&#10;B596QDjmjGD0p3HygQOp/IUqKdmMkfSkVTgE9zUmO1UIRVAA5zjvQFAPAp6pxnp9KdjjFTqwGKmc&#10;Ypdpz0704D0FAX0FNIdhpQHpShB3pxUqMqM+1KIwByTVKIWIwp9fzpQDtxipNgxigKMdKfKNJDNp&#10;HY0c+tPJAIU02UoqHJxj0p3SQ7JADjBH41BfXn2eJpFXcVUkIDzmqt7rMFnbPdyvtVUzlzjPtXIX&#10;vjWTUWOo2iMEUEBD3HrWbnfYhzstDSPiS41SHNxAqliAc9AM0yDxVZW1+YTHhc8MOn4VhQ6tuswJ&#10;3CO4ywPGBXO3usm+nVILnADEMVOP1qOaxi7nrVhrFjqysRKFSNfmxxXOPDpU2tSSPD5ik/LGOv1N&#10;cqfFttZW8egaaXaZyDLIH611ehz2Nhai8uJw0xxkk9BTdS5a1OigstMuIR5cC4wOCv5VbXTIuFCA&#10;A9cd64+z8bNJqvkROnl85A6iup07xHZ3MAImUMP4c45pwq03uaKN0aMFlBENoXr61Hc6ebiYZHHp&#10;Tra8ErYFO1jVbHRLL7Te3ATJwMnmumdSjGi5PZGkYczsjL1nw7p8ih2wjjgEDrSaL4W06JxcRtl8&#10;c81z3iPx9YPiOG6B/wCBYqivxXttKtMmYM+RgBs8V85XxUq1a6XunfCgoQ8zum8PWy3DTDAJPze9&#10;WmhgRAuRgDBrhdP+LcF+d6FQFGX3P1FPl+LGnl/3SoVx8zFu9ehDG0qdPYwlQcpHZ29xahzbxkAg&#10;dKreItGXVrbylk2jq1cjF8TtIuboCRQrH7rq3Suj0jxVYanG0SXA4xyxxUQzOlP3Jq1xywlRLmR5&#10;5qPhm+n1KW1gjLiNuGA7V0ngXFrdfZpY8EDAIPAxXR3Gl2yJJc2kQ8yReuOM1kNNYeGzvuWVp5Fy&#10;wzgfSlL2dL37mSjUm+U6iecRQlt69KyrjxHbwkqX3MOoFc1qHjjz4pICzZ6jHeufk1m6uWZoQRxw&#10;K+WznM54ifLSeiPdwOXPl5pnpVl4mt3ULHjJ7HtUcGuzC53gZUngCuO0eWYWyNKSWbkjPeum0ZIs&#10;+bO4/E186sfOElGUtjerhadNNm5FLE7+eIvmIweKl3ncoRSc9R6U+xms0IYOpH51cEENw4eIde4r&#10;7HL8ZWdJKEk2ePVpxvqQG0dV3Bc+tMZNp+YYNah2xxnIxxWfcEM+4H619LTlKS1OScUiLavpQVUd&#10;v1paK1sZ2QxRz/jRsyc4p4AzTgqj+lUohyojVCBk0ySQqCYh93qfWp5OEyBUW5EjIKjGOeKT0E79&#10;DKl8QadoUMk+r3qR4P8AFxn2FcrN8bfDLan5Ud02N+2QbenvVD42TCTTXs5LcM2AysT0NfNGu+Kp&#10;/D2oSSPcsQGO8b+fpXK5ybsjJtpH0zdfGSyt9TlZNWVrTPy8c+9ZHib9pDw9ZWyLa3P7wk55r5I8&#10;SfFF57iSS3uGGchU3HgVgL40vby/WeaVgp4yXPFFpkOpdn1jqfx6t9WtUneYFkzgEDmsWL44adNI&#10;39pTE89jg59K8M0bxe8ymALuTOQ4Oa0LWCe/uPMBxub7uelTJ26jUZOx33jP4u3Ov2jWFsCkSk4I&#10;OcivPb+7uHlO8lupJrZttKjglxMe+QPWr83hP7eiPFEAzY+Ve9TzI09m7HBXC3bn95krj5eeKjig&#10;nDbtoAxxk16dbfDH7VYqqQMZS+FQCkn+C2tQWrXX2IhUGW+XPFDk2tAUNTz+Xc9sVA5z3NMt7t7Y&#10;CNhtJIwcV3Vp8Nr65QSm0AXHTbRN8NLlpAy2g2Z+ZtvSsrybKdNGdod1K4DJnAXkD1rooYrq6tCs&#10;0WB6irVh4AntwGgQkY4ArpdP8MTJAA1uRkc4HWnfQGkmcTDC0V2EjUgL6/zrpdNvTIqQt1HpXSW3&#10;w5W/097iC0ywBydvINYcvhjVtJbzZoHUBuTjBpu+9hWR2Hhq6u4bMoj7g/XA6Vl+K9U1uSU6dZIx&#10;XB3BRnOa2tKuYm0iPT7eFVd8cnrzW5pOhRrKiSQqxyNzHuatK6M3dPQ5v4feCryZIri7woZgSHWv&#10;YNMj0vTrZfKdEULt2g9TXE6lcyaXeC3gUiLPzYOAtcx4m+L50a4ewtl3MoOHPQGm5KA1HW7PQfGO&#10;paXI6xLcqJSe/FYkfiCCOGSO4nXK9CR1rzCw8da3rd99onlVkUnCkVfuJdY1JGZCwB/iHArNz5iz&#10;qdQ+KOnCFFQkmFvvEcVdj8cLfWq6pAXU9EUHj615X/ZWq3t4bSGEsSeT2rufCXhjU00wWl78pA4L&#10;GknJlM6jTfGWqa//AMSqWNZAOAc8/jT77SRAywSfKzckdcVzVlpV1pWovNCzElvmIPGPaul0km6Y&#10;m5JIzncW5qlfqLdEsFnDaMu0K6lc4z0rH1XxVbaXHNCsm93+XH92ulGnzXALaeA4CnOa4rVPA+pX&#10;+ryXF25Cl+Y170nzdB6WIhoSalZk3LZZm3D0IrJ1L4fmZGWGNVxy2O9ejaJ4HlW1iCs20DBDdhV5&#10;fBRlYqEOQe9NQ0RDZ4tF4EWzuFmWIh09q6HQvCtvqLs1zBt2jkY613mq+EEtslkG7HGBWdFoeog7&#10;oIiFzycYpqNmLU848c/DVURpFUmOTPA6V5H4y+GM8SLJCoIBO0KcH8a+rNX0ee+00QywHAGDXm3i&#10;n4c3zpLIqkjJIAFTNFp3PnPR/C17b6kwAZznAA6V6FpukXsEMSbSDxk44NdH4c8DmDVx9ss8LnG8&#10;r15rr9Q8GpDGrpCSCeNozip2B6Mw9E0hEIlAIbHHvVnU/D98VDvCTn7pIrf0/SCI1mEBOxeAVpp1&#10;P7RP9leXaScAv0WjrqLUx9F8OC93QzOVP8AWp4vB9xZ3H2trdiFP3sdK7my8N2VpHHMqDJXdkc59&#10;60rXw3Lf2jSRgBG6EjNVyXQW0OStrCQ24ttxywyMGsDxZZaiisVJLAEYFem2XhBof3cjhsY4AqPW&#10;vCVnLcRFhtLcEUnDQabR4BL4Zvri5E0auZfQiuY8c/DS41m3M8a+XMM8hOTX0/D8Ikiu1vbZQ27k&#10;MxyFq6/wdtLqBhdrGx3Z+VKFSbHzO583eeJD5Y4Uj5gBwakFkshwcAetVYjIeffHNXrdpDtU9SOm&#10;K/IK1aUdj9Xp0lLcoXWmeX90kAdOaaVdUGB9Sa1bhGki2HoB6VSEBWQo8fHoTWMMVIuWHitiqxbb&#10;tHXtU9jdTW6t5bDPepRaxNjKnOOlPgtSRtEZH1FU6ykrMmNJxd0LbXbtcB5WOCOQT3rodGmjMmcL&#10;07isKLTWMpwgHTvWxZxyW7KFXJwOtcleTXws6IRdtToEtoZ4vMYHPbnrVe4tDECyEEZ5HcGn2s7m&#10;HlSAB061MD58e4px6YqaFecHZ7Gc6dypNfSabGm5QA/U+lZmo3n2w/McFT94GrXiqeaO2H7sBV6Z&#10;FYUuoSRR73UFWXOCORXv4WftUmediIRjuT58vPmScDsTTbjWYPsEkMgGVXAJ7VlNqLGMjd16Cqs9&#10;4HB3EZ4yDXrQbdrnkztEr6ld+ZklMFj0HWsnU7xktPKU856EYOKvyypISWBOTwKzdXHnDEPGFxiu&#10;lPU5XvYk8MSW13fOzQ+ZLbxho03YDEnHPrXsPha1ZNMSF5AzFAVHYeoryT4Q6KdR8ZfZrqQiN0+/&#10;6etew+N9LvtM0611PQN37vggfdI7185mte+IVK57uAgo0ebuM8X2DXGjx3NvFvTBXEa/MD0zXK2/&#10;ie90mE2jztuj4Kr1Hsa6P4f3esHUGW8O9Lh/uMeFHtWF8TtHnsdYmv7YK8ABb5Ov0NZ4OrGVT2Uz&#10;TERlCLlEwdY8YXGuQNZS/ImTwDy3vWHF4V1LUCRazK3GcbqwbnVpRctN5hU7zgegqzZ+MrnTSTCe&#10;B/EOpHpX1FNOnH3T56d6k7yJtQ8MeIYFdzas2w/Nt/hFZNnqLW8jExgAD73pXQJ8Q/EPmK8NqWgz&#10;h4wuS2fes/XPCmuC6ZhBH+/G8OG4APr71008S7WkRKkvsk8F3bSx+aoAbbznqKDfwKxLAjHI96yL&#10;GWSz1BoJXVnAKBx0J/lTra+jeZkucEBsHPTitPaXMXTsdGuv3M9i1skn3RuHNYk2qyNIPMdsk4Iq&#10;vea35EhFlKFRh1ArH1DUUuZd+NpI+Yg9TUc99xqGup2S3gWBI0BzjhlFW9FZp5PK8s7sfMJOuK4p&#10;fFeoW8KxW7YKgAv3NbHg3WLjUNRW4uMs/wB3JbgCspuUVdlQinI7HTNRisdTFqIh5iucZr0Pw5pU&#10;+rXMbT6aqALlsdB/jXnUum/Ylj1KWbdIHJ3KOgzx9a7DRvFGp2zCeO4+UxgbNp5rwMxxFSUP3bPa&#10;wNBK7kdZqt3p2lziwgsTMQpJx0+prldW8VpPJJb2mkQPIBiNZeh+ppbbxjY6db3TajqA86aMhSy5&#10;AJrlX8S+HILc3V9fF7qX7sEXQ4zhs9smscAql/eTN8XyRhZM6zSdO8QarAW1/SYYogSpRSG2r606&#10;Xwpo+kXEkv2iOSJ1AicqM8/yrgbLxvftfmcXEm112mNpTjB7VsP4ska0WCGQ4XorDO36V9HQhXhP&#10;mb07HhVp0akeVLXubdroGL2SSCQbAOM+lah06Ga08pNocY+fFclHrd7ckQxyFR/eU4zXUeHLpsR2&#10;ssgcseWbmvUgoz2R5s3OHU3dA8M3E4UPjYRkMDXTQeAZhGH+zhwRjIOfzp3hPToY1keBtp4IG7Of&#10;pXVQ6q2noI1gMh4PFdlPDwauzmlWmjgX8FXEepFfs4G0/Mrjitm08JxFPM8sMAOMDqas+Jtbmubt&#10;J3VUBHUDFVo/FsiR+VDLlkGSQBWFVUYSszek5yWhLNp1vZx+ao6joaxr/XobZ9gUjn5TWk+ry6ky&#10;ptUljkgHHNc/4mt4FmMj3cat1Ma14OMhg6lWyR7GGeJhTuxf7YV5MrheOcmpf7bt7C2yJdx5JB61&#10;5/rvimXT5mYXa+WfusBgkVgT+NrmcYW6OegOeaungqctUgni5LRnqT+OLJodj3OARisnVPEtun+l&#10;w3RZckde1cLZ+IQ9zvuCu7HO49aivNQiu4mEd/FE3URF87h/Su2lSVN2SOWpVdRHSXHi+TzdgkG4&#10;njnip31u1ntfLuZ/m7nPSvOI7y9v75bW3YCTJCKT1PpXU2dl/aem+TqaMkifeGea7eaMWjjfvGrZ&#10;+KP7MdlguiwHQFsY96fP8T9QCiH7RuQj5hv4P1rn5fDLmJja3ZbaMgelc1qMOoxOfs7FsH5tx6V0&#10;QnTkYShKL2Ov1f4kah5JW0ujGCOSG7ViP4uuHO5p8k853ZzXNXVxdW8TPMnynkkj0rKTWpDLsRgd&#10;x4raytoZczTPQbHx5f20m8XJ9xnjFdToni3V7+ITC4cL2wx/yK8t026TeDOMsfug10+na0Y7UQ25&#10;wwH51zVEk7m9OTlueh2niS5dNzzMSpOTWlp/xA1XT0aKC+cKwwdrYrzzTNZvC2d2Bnoe9aMWt2Ej&#10;7ZSUOOSo4zXO5JGyi2ej6N8TbyECGeXeg55OcVavfFS30b3MOqMjE/cB4NebQ3DxyqY58qedyntW&#10;jNepbIrq24Hpiode2jZUaLZ1mjeMbqwvfOefcc/ez2rqD8Q9Pe0LyOfmXDIx5NeQTa1tJ8sYYd88&#10;1CPE4ZvJac/TNR7STWjLUEnqrnqmofED7TtSzKoi9j0/KqLeJl3CUSDcetcJH4gSNAvn4zU6a8D/&#10;ABDHfispJS1bNIStsjs73xMlxAEcjgdK57VNVhI2uVGOprNm1wNGWjf5vUjpWNf3k00hBcgZziuS&#10;pKMdEdFNuTNOVrWSUsg47Yq5b28O0SYBx196wLS4dmwx6Cte2uWPyjlfUdK82o7M9CnHQ1kkRlCg&#10;Y9BUfkqsuWUZPX/Cq5vYISqSPgnqKeLtHYDnGOK5Zzlubxii9HbxkBCFGauWtlHCuSB0x0rOt7tV&#10;+QuPwq/ZXgDAM2RjmuKtOa2OmNNWLkemhkDbeKjuPDy3iEeWOnUjrV61vYmUAL0xkY7VpQX1t5eC&#10;MCvLq1qvN7rsxvmir2OJu/BKuh3pz1J6Vm6n4EaNcIuA3PFegXd1BO+cgAdMVG8VldjZI2Nvr3ra&#10;ni61JXbBqMlqjy668GyxxblDMScYqhd6BehPlXCjoMV6Zf6UUchYe2VwelZ0nhtmJluQcN/CP51v&#10;/bEafvSY1hoyWh5ldaTcqcbSMdcGo10yYryn/AiK7vUvB88cpkhcGIjnPUVWh0WI5jMPAHUg80fX&#10;nUhzRe5aoRTs0caumTHgxhTSjTiuWJAPtXZvoMZHywHPsO9RDwqjKBtY89MVzyxFW12bqnSRxy20&#10;7E/Jx3xV+1hkDKpjxzXUWvhFBN89vgHuRWjB4UQsE8nPGM4rjr4irJWRpCMFqzC0mAFgCpOCMmt6&#10;3gSIktg8Y4FaFr4ShADJbnjHNXYfDgA+VAMdO9ZQda2oTqUSna2lsYlkMIYsOdwpZ9PDc+XwfXoK&#10;0BpUsWA0R479jViPT5G+WT8sVyYiGLbUl0IVWmtmctPoSyAptG4+q1ny+GIWfCxgZPNd4dMToIh1&#10;60+Pw6j5doQSeprOMsYtNx/WaUVdnBLostuQuzAHRRVrTtCeacMYTjPYc13UfhGCXGYQeOCRWnpv&#10;hy1tiCLYehxXoYXBYqcuaWxhWzCio2W5yGn6I0LH7PEAuOmDzWtpWg3LgLswemMV0Mmn20bYjTDD&#10;qa1NH08Bd6gDHb+tdkovn5I6nnVcbaFzmIPCc0c4YQkkdPlqfVNPubKzLLb/ACheSBXbQ20bEBgP&#10;equv6Ws+mSwxYUsvy/WubEZdiJQc4vockMwcqq5tjzG8unlQwoSCeBgVj39wmmq0Eo+ZhwfWuiuN&#10;MudKnMs4Vu+MdK5fxQxkn82ckc4A6V8uqk4P3nqj6nDKM3ZbGNeXbyyZRyo+tTWxSdkiBBZmCr68&#10;nFVPKwCxbJzxkVLJr/hLwJ4e1T4lfEDWfsOh+HrX7XqF1sLEc4RQO5LYFZUqk8XiY0Ke8nb/AD/D&#10;VnbWdPDUJVJuyR+eX/BT/wCNem/HD9qDRfgn4aglWTwrq7ztcE4VzEgUA4zxwa4P/gotpXwJ8Bfs&#10;76JpsPh/RF+IniNbSGK4iYS3cUP334yfLVu+AOlcb4g+Jnw18aftvXvjPT3vNH0vWL7y4L3VX3K0&#10;jscM2PuKzEcdsV5t+2n8CdG+Hn7QNrcWvxk0TxJevG8l6mlxgvZjbuCvKBhs9BjntX9K5ZQhSweH&#10;pubjd81mtX5eSsj8hxmYYfFY2vVw6UopKN09L/8ABZ5e1qI1DIpfy/kY7MbiPajzrm+NvpStFbef&#10;doxnMeGIzhtx7Koyce1GlyXOq3Ladb2u+7aIyOJWx5a54B9z1+lZep6vm7n0+6mWMxHbhDkg+xr7&#10;mjVVR8qZ8LjMFXh+8mtH+J9W/wDBMf4E+Pvjv+0NYL8LfF0VufD/AI00yLV72C/NvJNYly7lT1fI&#10;UjHpxX1Z+1tFd/Db48ePdAkvbbULmPUCsd5dAvIqORuGc5PyHZk5yOtfP3/BCL4P/Cn4u/Ga6Pj6&#10;2k/tXSPGWk3Wiz6fq0lncCKNHLbwjDzIy3DA5/DNe7ft6eLvCHhr9ofx9qCeKNL0v7JrrRwtNMCR&#10;hBuPzZJByR6hsEV/PPGlGnU4vcqcYympcrt8S/d3s1bXprfysfruQyqrhJwlKSilzWduXWaV7/fp&#10;bzPHYvD1z4h1vSrDTPE7aOj69FZLqF9csNLjiuAVZ5R94APtGV4H515F+2VoHijUv2f9X0S6Y61b&#10;eFvEU7R6zYJutCVLLJJGevlkgHp6GvRvgh+0N+zt45+J3/CJeNPF8Gq2k1jcF/DdlAfNvwUI3pIn&#10;ETx43jOFyD610998OPDPxS/Y9+Jnj74IahJN4Z0y0ESPe3QCMr8+WpIyJFk+Vgeq4FEc0jkOLp1M&#10;RFxSa1d+v9M83B5dUzeSp4f3pSdl6vp947/g3c+Jmj+EvA2u33iX9mSDXdN0u2vje/Eaykiee0Z0&#10;EwtXjb5xtyBkda5/4jfFK21HxLrPiya7L/brqRw8sYXC7sgcD6cda8c/Y28e+LP2Zvh/4m+H+i6d&#10;Lc2XjdbWTWPKLwSQmMbWVHXkEr3PpXpV94H+Dmq6Pbanomoa2sjFt9vqF2HKnuxPevFznCYTOuJa&#10;mJwjtF333blbm6Xt7qsm9NbWuf0nwZCn4e5BLFZrSaclFNrVJRu1fs23ra17K+p80fHazTxj8bh4&#10;jnQvDHHFIpP8Z7ZNey/sqQwDxU3iC9sB/oFuwBZ2IMzZ446EKPoM1V8Y+C/AF5ei5Uyb4ny53k5x&#10;2Ir0D4T+A5tV+DOp+LNG1iK1QQSie643yTNwpxjk44r2K2WV5UIRa0irG2D8YeDMXi6lL23Lfq9D&#10;xbx348e98W6rqd9fpP8Aablzkvkj5jx14+lcXrnxNsNIfEJV485CnJ69vwrA8eaDrXhu/aGTUY5G&#10;GcgN90k/pXILb6lqN55Dq0pzggdB71lhsqoRd5s+t/1qjmOHjVwmsZbPyPW/CHxqtZ7/AP0pfLgm&#10;UIWdMlDnAYE+3Fee/FrxLeeCPihdC2h/0e7j3oFxhSQM89weuKn0nwzd3GnCOQRomwsod+WAPPFW&#10;T8PNN1efZeXKXLxqpUgE4GOgz0roofUsHXcnttY58ZPMswwyjHfueew/EDVZNUa8uA4Dn5EPQHHW&#10;u48LfFaawgi0qewQ2gH71ImfMmTyeCOT9QKt/wDCm9PDPNBYPuUdW5HPQc96Zf8AgGfTlP2eLZJw&#10;GyvHTPavoKc8DjaPuHweNx2a5LXUq91G+/Q7i++Mfgq708WqxhT9xU8liw9jkn868W8bX0r67JNE&#10;m3fL8u7nitQWutrc+V9lJcNyypyKo+JdB1ia4UXNo3IyN3v9K2y/LPY1ebuGa8ZYevg+WU1czxr+&#10;rWRGIyd3PA61dsvHfiTT0NzBM0O84LhcMMc8H68/hXXeBPhH4l8RlLqCBVVFwJpUBX64PWpNdu/g&#10;V8P7pYPF7aj4jcAtdQaQEVU6gheQCa+pp0YRSkz83xPEVPEylThea7I4z4f6F8QfHniHUNP8CWFx&#10;qOo3haTUXGBH5Z4JkPCqOtdtcfsiahoSSfb/ABnBbROMta2zE+VxyNw68mv0I/ZW/YHn+JvwQ0zx&#10;j8KfDNh4R0LVrFLqO0vHMl9OrD5XmcDGT1wOldVD/wAEcL7xTrCya98Y7CG0cAM1rbyuyt6c4DZ/&#10;Svnsy8WeAciqSo4/Gcso9FFtn53mWUcU1q3tcswtk93Jpff1PyQ139mrRfDzyND45uZ23kExwbev&#10;09K5+T4R6BpHmKb25mZxuMjPg59a/am3/wCCAHwevEh1DVvj7qSSSPu8pLEA8AjDAt3o1X/g3k/Z&#10;vNvCg+POv+bJMUZhaxsiNtyQ2T0x0rz19JXwujT5HUqSStf3Ire1r+9fr9258fT4D8QI451qbpQb&#10;f80m/wD0g/DfWvBmpLbyQR6nOyN0Beudm8DajGBBEzqB371+2Op/8G+PwSku2h0f4736onV7myyd&#10;vdhg4rzrxz/wQC/sq7li8N/tG2EkKQGRH1DTiAytwpyD+eOa9bLPpC+E2OfLTxTj6x/yub5hwP4l&#10;TnepSjVt/LL9HY/IG88J6xblnW8kJIxkqazZ9A8VoGEd58nQiv0e+Nn/AAR7+MHwl02K7n8feG9T&#10;Sd9kMdmJPNOOpYHgDpgV4b4y/Yz+I3gu9FhrNnbB25AJ6V+i5fxvwdm1JVMLi4y+9HnLJOOcEuWp&#10;g2v/AAH/ADPkaXw34pBZlbPfg1UudE8TAbZLZj7Yr6ztf2RfHGrIq2dlB83QrOKNc/Yl+I2kWZvb&#10;1rEJu2qBcAk8fpxXRV4lyCL5XXWvmelRy7iZx5pYf8DwX9nf4IfEb9oPxfdfDzwZHp8T2Olzanqo&#10;1DUY7YvYw/NP5XmEB5AmSFHJxxX6XeCPtXhD4EeE/hZY24in1Gxi8QXcN1HkI0/y2ScjIEMKhsH1&#10;9K+PPh/+zP4g0Px9pNtqc9iv9oajDZQu0vyr5sgRiSOcbSa+z/HDX2u+Mb6LwjE4jvb6HTdKMYIM&#10;USgW6OM8nEaN+ea/LfETNaWOoQo4afMnrc/f/AzIcTPM8Rj8ZR5HTSUb+eraPQf2b/gbpniyaPxv&#10;rVvI3h2wnMmlRXDkvqFzn57ubsxJzt9BjFenTfFj4eav8TV+C1pHHNqqL5n2dRGsUJA+bcTjGAR+&#10;demfDT4VW9l8NtP8LaHbbILW3SNBsxlVGM5+vNfEvxK/Zl+KnxI/bY8dfDbwFqv9nPbNHdXl9e3b&#10;w+WsiblAZQSxODgCvy5ZdUqUeeTsz9fr8QQxmZzpe0UVDq+n4nt37U+i3dh8O49eQxltMkEIkQja&#10;E5ycjjAx0r598FXNlbaDbfGTW7c31u9w0nhaxDnbcTJlZLl2HYHhR/smvVfh78B7rSPAup/s4fEn&#10;xNda7b31qb6233UiSQtKCGQk89QCMdM14z8QLTQNK1uD4U+H3RdN8O2S2qCCeTAZThhhvfrjua+u&#10;pcVV1w/HLYSvyt3fl2Py3B+BvDlbxXrcbScZuUY8sUtOe1nP1tp95ka9ruv+MNYPjLxNI2s3stwo&#10;S2uCyPOoOApKYJGOM+gr0r4U/s+T3t0Nc+JMgurouZV07d/olopAKgDlen0PHXmp/gH8M9b8W61B&#10;qGl6cZ9Qu2a2spbiIOkaD7xGfugDvgc96+z/AAD+yJot9olv4buAzwug+1yM2WlY/ez6j26V5uW4&#10;GeYSfMtD9S4q4swXDNGEW7zlsv1PhXx1+3f8G/B+u3PgHwtazXstoxtpLtYPJtYn3YOARuYD16Gt&#10;7wp+1R8GLtDqHir426NZ5jULFbaZK24D1JPFeQft4fATwb4W/wCCkFz8G9IV7XRrm7s4XC8vCHUb&#10;iDj6kDoBXol9/wAEvf2e9LkuTr/xXubJpTt0I3bWq/2gpGf4nBBB9Bgg5rtxOU5dSstUeTSz3Eyp&#10;wqVp2c1dJdje8YftWfsuLo8lvcfGe2v43H7y0uNPZ1K+hGOR1NVLTQvDuo+GYfG/wt1i31nSruE+&#10;ZZw7XSNGxkhc57cqeRXiv7Vn7Fngb9nnwLH4s0jxD9uvVvIYr7S7hI1kijlGElG3O5SRjPQ19Ef8&#10;Eiv2QdI+J/g74l2No0ltcvrUCaTdrKyxpN9mUsuB2JPzV5mM4fwtfDv2Unfpe1nse9heK6OAw31i&#10;rK9NNJvqr+XU5zR/FDWFyms6JLPBGZcxStIVksCnCtHzkE8jA4Zcg5FdLZ/Dm7/aS+Nnhv4f6Xcp&#10;ay6/exrrNymF8qIKWlnAPcoOPdhXOfFPwlN8N/Ht74V8RWSRTwzvBfKAyiN1fB2g/wAJ4Iatn9lz&#10;xHp3h74/208+lTG9g0i4gs5vtxJickBQg9SCRz2wK+bwPFOccHYbEywjesZXXy39Ued4m+DnC/i5&#10;hMLiMTTUqlGSnGXVxWrj5po/QDULzQ7xofhx4Z0ma28HeD7ZbNLWBQDIyAbBnuSeSeucmi5SHWLl&#10;fEPiy7S2W1P7h3fakUZICoccHPT3JpmkeF00/wAJaT4cS5FyPsZlvJYS3nS3TNnDg/xBTivSvjl8&#10;CdO8B/s1SjUITLqFxLZyySOB+6/fx4UfQE1+Q08szTNqeJxtR88YR9pNt3Te6Xml0135n1OdV8qy&#10;mthsvo+7GUlThZa2uk5eV935WXQ+eviR+0TdTajLo3wz8R+HrKW33RvPq9zt+oCnuOvNfPHiL/go&#10;Fc6Hr06av+1Hp32mzZoprVdPHlbl4PKnkD9a9t8J/Cj9kj/gox8UviZ8JfiP4HvfDEmheIBp2knT&#10;r0QzajeRRh5PLOOpHOO2ayPEX/Bu5+xv4w0FdF8BfErxRpXi77dH9v0oa7b3htIc4dmjZcswHPFf&#10;W5Dw9luJjL+1qurbSXKvK3W95Jpxjy81up7GY59w3lKWG5JQmoxcrwjK3MrtuVpXXRtWSejOH+E3&#10;/BZz4e6N4ttvCHjHU1u47h1hs9Y0mJ/LkLHGXXqoz+GOtdB/wUC/ZX8J/Hv4bn9oH4GaTFpeuWNu&#10;Z9cXSQEi1eHghmRMLIwPJJFfH/ij9jTwd+zF/wAFMLH9lvQ/Fc/iCystatQmr3Fusbzqw3bWVfly&#10;OQcdcV+pHwq8F23w717/AIRe6jeXS9QzEbdhmNcjBH0I7V9hT4VWBaq5ZUk6aV2pPmV9rx7baq9n&#10;0sfN4rirB8PZlhsTBW9qr6e7zRfSS0WzunbR620Px3+G/wAQfiP8FvH1n4h8K67dWGpaZc70QTsq&#10;BicuNo7EV9h+J/j3ofjjRNL/AG0fANpFBp+vCPS/inoVu2PL8vAF6yj/AJaoSTu6kZGa83/4KD/s&#10;9ab8J/jfqX9mWpANxkIBx5D/ADRk57gHHFeefBr4l3/wy0rxToM0TXOi+I9PEGpW8+0rkHAZQeFw&#10;M5NY151faU8dQjy14NXXdJ+9F9+8X07an6RnOTZNxxkNTB4iKlTqwaTf8sl38tGu0luk3f7i/ZW8&#10;ceDfCX7ROi69471Bm0+w1BZbEKmftDsv7n6ZJH4169/wWDvNd+PH7MMXiCw8MPYeIvDOtNeaZslG&#10;11AyUJI43KCDXgX/AATn+CHib4y/BzRvind2LwWfh7xUdM/tbVYyker2cJV7eeLnlguY93RioIzX&#10;6CfF/wCFWm+Pvg5reieQs4n053i8wdSoJxz3I716PEmY5nmGYz+qztTcYOUWk05LXXro1su7ufyV&#10;4P5DPwxlHD42L9tQxFRKV38Ddl5axet+iR+FviLTtD8deC9Ugk1ZktHgiuopLXBKqCs29DjAIQyJ&#10;g969cb/gm9+xV4z+E2r+L/g1+034m1288PaWNUOnNqcUsdqTHuVJP3WVXqCAeRmuW8GeAbXwp4q1&#10;XwC8LSw6ZqMtgkTN5imMyOi7v+AuOD6V7f8AsXeFb7Tf2JvF3iO/8Ptp0jeFr7S70yECV7i3klj/&#10;AHiYyCABtz2Ir3eGcVTVCcN49PuP6C43zHGU8fh61GTi52vbZ6r/ADPz38IPCul3BhkcxEuYxGCA&#10;w3dRxwPStX9ln4M+GP2jP2mbH4MeMr68t9J1id47ibTZgk67U3BlYqQMkY6Vl6DALa2ltCysUlKP&#10;jOGGecc123/BOW7Gn/t3+HZYjmJr25CsY8Egx+3TjtXsZfyyxM2j1eIq9enk14b2f5H2Rq/7DP8A&#10;wSi+GmsS/Drx5+014i0zU9OEVve6bP4jcbXZhhWAh2gsSOFx1rx//gpJ+x98Gv2Ttc8JR/Bm51ee&#10;LxBC17cNq199oJOcAxnAb7uMg57V9r+MPghqvjTxnq/iCfwDZypeXO+2u3kTJjwMHnnPFfOn/Baq&#10;7WbxV8O9NuIXVk0Lc+QCFCELk+nPbvXdmVGMMNz6H51wTnOaV8/hSq1ZONndN6bHwh8Vlvms4Ha5&#10;uTb+buCSMQrso9vSvsv9kj/gnB+yB4q/ZR8P/tKftFfGbxPoI163SW/mttWW2tFMjkJCFCE9ehzk&#10;18YfEm5yY1S0ilVlOxWXJzj+XtX6h/sn6FrHib/gnh8NPCuh6Il5Iq280kU2EVQCck5zkjk4rjyy&#10;0cKoySPrfEDH47DKFTCzcXfVrfY5PxF/wTe/YB1z4KeLviF8FviV4r8R3XhOxknaeXxDI0cUyplY&#10;2+RSwIIPHtzX5xRXV3/aclvKp2+cSFGcRnvgE55r9pfHHhG68A/sxfEZG0qCxF/4clb/AEYLjATB&#10;7Yz9a/FVAk+syyoCE84hV28Fe2cd6jG04Rat2/U9fwvzXMMwweIeJqynaSs5O/Q6q9mijhSeTcxA&#10;HyqxAA9xXC/FV2mvbUiPbiPJXocV1t25kUJKCMpjPv6muM+I00s+qReaeUhAUqeCOx+teflkLYlP&#10;1Pvc9qp4Zo51od0ExOMBcBjxzVT9j74I+HP2gv2gU+HfjDWLnTtNa2urm8u7QAyIsQB4z0z6+1aF&#10;spa1ZCevBJ+ldN/wTCG79rh4twXztE1CLL9OU6HPrivvsqk406j9D8J4qbcoW8z6Q8E/8E1v2J/i&#10;RcTeGvh/+03rOp6olq8qWVtfQzFSvKll28L2NfIHibwrD4F+MereCrW7eaPTrpoFlkXBkKnBJFfe&#10;v7CvwX+I3gT4u3fi/wAY+BTp1oYr0W1xKyK3zqQp2DqCfXpXxN8ast+0b4hl+UFtUlJZe/z5q8W3&#10;ySV76HjZLzyravRWO+/ZyfQdR+J+neHdbv4rKO4cBbiTjBz1z2Hqa/Rv4Nr8D/CmmXFxqPxAsp5F&#10;ty5YscDHGcY5H0ye9flf8OGkH7Q3gWzN+trHdazHDLO0YYRq5wX2nhsDJweK/W/T/gF/wTU0Bktt&#10;f8e+M9Qu4l/ePY3UiKHA5ICADrX41xnk0MTUpynUUYyj9rbdr9D9FwTwjlKM4VJST/5dx5nst+25&#10;JpXxN/Zz07WbPz/HSSG9fyoFNm/lu59Tj5VzxzXb+Cv2o/gdoWsaxoGq+MPJbTU8xZJLJ/LlAHKx&#10;tj5mz6VzA+Hf/BMqCMqbT4hXK45jk1Ocb8H/AHxWrF4a/wCCa1lEXj+Gnim+VtodbrXrgrxyM7pe&#10;gPpX5LmPAPDuOX77GQStbRy7/wCF9NP6sezOphKlJwnhcVK/9yC/Nnokf7fv7P8ApPwUvfHsXiW8&#10;nu7G5FnFpx04i4Yk53KpI+UDk03X/wDgo7+zbdfDCz8WQazcHUtWCrc6aun5uLbaRkuGwMEjgE8Z&#10;rzuTxD/wTjsoWhsv2W7uWMyYLm5LZx/F8zk9fzqjF8Rf2BLJDBY/sO210pOXW6kSTef721icmt8D&#10;wJwhgkoLFxtfflb07fD5vX8Op85WyPDyftKeX4i/Nzaypr5b7X17nf8AxC/4KTfsveGfCWk6rbeI&#10;ru6k1L95dWthZrJPbbR92bJGCexya4zxX/wUh/ZcWzsrlNQ1uUahGsvm2OmkfZw3QSMT94d8ZrKf&#10;4+fsPWqqLL/gnvoTo7lWMtvbgY6E8r0rKvP2kf2FHVvsv7APhRmEoQhIoFyR0ydn6dRX0OE4G4Nw&#10;9KN8S27t35bXv8uhxf2RiEuVZfV+dSHf1+R2ln+3d+zxp2uW1lpFtqOtJelYv7RtkWOCM9SCzsCG&#10;GeeK7rwZ+1B8P/FWo3lj4Y8La4traqCdSA/0Z5D/AAoSRu9+MVwfgnxp+ytrtnJq+n/8E/fA8qwM&#10;F8m+SKVGB5OModuDXtHhr44/CnTrO2ttN/ZQ8J20Qt0228bARhegVTswMV83nmScIQfsFjIqVraw&#10;d9et1F9BxyydCF/7PqN/9faf5XRN4R/bc+FWofFU/B7T9Xu7fxMLKO4ubBrMwq8YHOwjI2n+8K+g&#10;fhP+1J8P55NS8FtqzRanp9sL42t1bMhdWHRTnD8+lebeH/H/AOzXq+qLr2q/sjaHDqUdn5I1K0WL&#10;z1hznyxKAGC5JOAcZrttM1P9l7VozM/wTntJPKCfaFuGEhTrt8wSZx7Zr6DhfJcNlOPjjMqzWiny&#10;8tpRrb/aa/dq191e+qPiM+wuWYiDp1cBWjotVKlLVPfSW1tLb+Z7T4D+M3w/8eeFE8VaP4mtXgE/&#10;2edi+wxzA4KkHlefWuhv9b0azlNnealbxyiAzNHJKoPljgtg9vevFPDvh/8AZotbVo9C8AX0EM8u&#10;6eKNpNjsf4mG7DfWuzf4d/CbxOyahcW947mDyEklndisXXy+cnb3xX9F5VxDn9fL4051MPUqJJXU&#10;5xTet3Zx66W10d/I/L8fleV0MU5QVaELu3NCLa2stJetzxX9v/SPhNYfCXVPFV3omkQ6lJps0th4&#10;gsMW97aTKMpKs8JVwASD1wcV+KGg/FAf234p8ffHz4nyatreuzeUNRvAJJLuOMbFk3KoyOnXJzz1&#10;r6j/AOCzHxmtNE/aM1Xwn8Ifi5b2GhHw7FZauJr9Wt55VyWjwxIB7ZUAk8V8S6I3grxf8M0Ww13S&#10;XOm3bxXqy3SZjJ5B+Y5APqP6V+FYrC1sVmWMr1nFUqk4xSp6pKGjfPy6881frpZXP6Q4K4dp5Ngs&#10;PX0lXlTc4uejSml7rje6sn+tjx39orW9N8TfFOzn0Rw8FrpzxySgdWJH3R2BAr0f/gnJY63F8fr/&#10;AMXeFPD8Gp6r4e0NLiwsrmTYjebMsTsG7MqFj+FeLeJ3sj47vbTTJUe3iGImjfevXoG719Bf8E0Z&#10;/GNp+0BeXvhTS7e7tZ7aK08Qm5Yr5FnhiHjx/F5mBX6jGjGhlMaKvZQVu+rvr954lStVxFWtiKtu&#10;aU5XtqtNNPuPsH4s6uTeXvi7UHCQ2ls7k4J2BVLHA9Opr8ovGWq3XjrxrfapNNmTUNQZ/mbsXwP5&#10;iv1N/aquH0f4E+MdQiO110d0gkHGN7BSfxUkV+VFmDb6gLjywQkikZGRgMD/AEFZZDSVKdSXXRG+&#10;H9nKgkffv7XXifU/gH+zz4f13wHqP2K/0S1sYbErIwLFgqFSR94bWb5T6182/DO+fWNL1HxDcrtm&#10;F+8kgU4Ck/yr638d/CLS/wBq/wCF2i+NrzxTZx+BYNKiudXuxKqsZYlGyNVJ+WQS/Lzzg18leFtH&#10;Gnanq+n2q7Y/tznaSRwDwT615+CpU4ZTUUV71/e/4P4nxlOo5eKmAdbaKly/hf0Pd/8AgnXoEvjH&#10;9u7wJayRzrBDNc3TnzDhAIWUH0Jy+R7gV+r/AOyB+y/8R/2PfhF410v4gftGeIfiNd6xq93qdjqH&#10;iGQs9hFIDtgTJPQHrwM9AK/Mf/gmBpPiXVP2p7eLwbfrZ61N4b1JND1G5tvMhtL0x4hldP8Aloqt&#10;g7fQV+rXwK8N/tHeA/2R10L9rn4o6b4x8dwWk7axr+nW6wQSqWLJxhQNq4ycCveyVf7CrRW/z/r5&#10;ns+K+J/4XYx5tOSP5n4Q/tfeMtU8c/tI+JfEupzhmfVZY4gWB2qh2gZ7j3rp/wBjTwtpHiP4+eAN&#10;I8R3Cx2N74wtYrwkkBlLZCMc9CVH515/8b4TefFHVb2ORZVfVrgq6MCGG84IxxzXReAbXVbHSrXU&#10;rJpY7yzu4rq1WF8SB42DKy+jAgGvPzmlWppSjG6ufbcO4/K1lzpuvGDcLJtpWdvU+3/+Dh34veNP&#10;B/wy0v4YeGdUk0+w1ed11RrcFGkReNm4dF6Zx24r4f8A+CNPjnxt8If23fBGreB7+7B1jVhp+rWE&#10;TsyXlu4OQy5wduAwPav0wX9pH9jz9uL4E6f4T/az1rT9C8TQWwW/lvLY/Zp2A2mSNxypYD5l9awP&#10;g/pf/BKn/gmxpN98WPg74j07xN4t1KPOmRQX73bx46BN5IgUZyduCa+qp4zKsTksklyyl5a/8Oj+&#10;fvbV8BmjoSmnZtbqzvpvtZ9z5i/4LG+CPDvhj9vTxadAt4lGrQQXt0gUEpM6/NnHTpUf/BE34nat&#10;4F/bj0vRo2DQ61DNbXMUgOSAu4Y7YBXPPrxXjn7QHxM8ZfGX4q+I/ix401N5brX9Ua5Yruyqk4VV&#10;H8IAwMdK3/8AgmZf3Oj/APBQH4dThyqTa60BmkfqGUjacn1/nXxzcq1SdRrrdfJ3P6VqYzKo8E/U&#10;J4mEpqk4u0lq+XY+6f21v2AvBH7Ov7P/AMcPifoXxD8X6/N488SR6/c2Gt6gbiLTZt/SDPOMHGTz&#10;tVR2r4s+BmseI/EH7H/xk8MqT/ZMFnpl9qAMQDJLHcGKFxzzkMRnrz6V+iX/AAUH/Z3+Omj6d8cP&#10;jlr/AMf9Y1bwTrnhe3ttD+HBAW10aWIqGnj+blmIJJABIbBzgV+Z3wd8YQeGfgp46+H9wkpk8TWl&#10;pbwKgwEZblWJPcg5P0rpzat7DHxqxaUlbVfPy0dtH+Z+UwwuHz3wsxWCrpTjKpBNPtzRufrv/wAE&#10;jfhJpds/h5Xgmk/sDR1ljldAUDFAB9OWJB68Gvqz4vX+qfAL4Q6vYWXjvVtY1HXdXuZbKfWLoSSW&#10;qzNuMMZAGIoxkKOwIFeG/wDBPT4efE5PgzqkXgDxJbaBr4g05LbUdSsvtcPk53yL5e4Z3LkA5+U1&#10;6P8At52t/qUGg6akUkxihkll8pWG5sgZBXkHI6V81w5VqZJ4P4jMIxarVXUkprT+JPk0trzKKvdr&#10;TS1zzuIoUMy8SIYJzTow5Y8u+lOPMuluVt20fe/Q+SdSt4ntvPuZVFxJOfMbIy4Jzngg16p+yr4n&#10;f4NfsGfFH9p/wlJZnxLd6jfCO91GTCWy2+IoUZjnbGhJfHqxrznVdD8RC1hnh0W4lMc+D56sQT6c&#10;rWt+yZ8QPB3wj1bxt+zF+0TpbT/DD4kXEk2n391EfIs7iaMR3FrOQP3auQGVjwDX5D4TTweW8UOW&#10;Jl7NyhKEZvTllKNlK/q9Xst7n6dxZRr4/hOtSwy55KVObgt5whK84Jdfsyt1UXY+AP2TP2yP2oPh&#10;r/wUh0vTPiZ8cJfGekeOpkj1WJdTa4ht3kyyTQluYypwMDtivvL/AILOfA7SvH/wL8H/ALT1nbww&#10;65ZX40fV5wnz3sDBijEjqVKHk9mx2rpPhh/wQZ+Avwn+JMPxX8B/Fp7mzhlEuny6laRzTW8HZFmD&#10;YZVXhTj3NR/8FbPG/hfXv2f7T4bfD/Vi+meFbuO4upRJ8tywBjwT3K5Jz3Jr94zrCR4Yy7Ezq8kV&#10;VhGMUmv3lTmXvpLtHeXXZvU/PeHMeuI+LcC8LfmjN87s0owaa5Xp1dkl+iPx/wDGeiwxzPLbwGLE&#10;hXK8bj7V3f7GHx11H4H/ABz0jVxcmPTtXnXTdcUMcbXI8uX2Ktj865/xotrJZySRXKOPOHTH55Fc&#10;XMYbW+e3EqAyQlyu4ZBX+L88V8ZRSxeE5Jq6/r8t15o/dM4o4ZRlTk1aSsz9wf2tPhh8Tf2yvg78&#10;L/Fnwy/aM1HwPqngzxdFceJRpq7l1y0VObWYA8owAIzkfMa/KD/grV8F2+Fv7TD+JbG08u08SW/n&#10;oNuMSrw4X9D+Nfpp+xT448X/ABE/ZmjvPCM9qNWvPB5fTWvB+4GoJHtiaTH8IbGR6V8Mf8FV9F/a&#10;G/4Z7+HWvftWz6DP8RLTU549bvfDdvttHVgduwY+UFSAfpX61hq08dwxCpXSc1FK/VtWV356an85&#10;cM4mplHG6wtJ+5JyVvW7/Bnx38O7+dNXg0poy0N6DDOgT5v7wP4YzX7pfsUo9v8ABT4bTSLgJDZn&#10;Ddf9YMGvwk8EyW1j4h07VLu48uOHUbcu4J+VTIFfJ9NpI/Gv3s/ZcgW4+Cnw9+xx/KY7MQ4P8IkG&#10;CPwr83zP/aMXQpNfC216txv+SO3iDLMNgeOcRioRSdejHmfflcl+pxH/AAVq02a6+LEr2sZIXwvG&#10;0m1gOd5GfeuH+AuoxXHwY8OLEzHybExEMuMFXYYxXon/AAVBu7Of423Vk4hLp4VgHznnJkJ49eK8&#10;j/ZQaW4+Btjcyk83t1syc8CZhjJquHpP/iK+c8r05pfi4/5Hv8TNy8GsqjJfDONvnTkejGXKnLHr&#10;3qMyjB3DAHfNMMcrfeGcnoKkFhO8ec//AF6/W1Ns/D+VWI1kDNgx8ngn2qzBA4j3Dn0PtU1noU7M&#10;C+WJ6g9q2LLQpjGAkROegAp8yBxuZtpYgndg57Y6mtS20xkjDSLg1q6Z4Zu5JFVocY5OR0rdTw5E&#10;q4eHc2PShzbGoJHMWlkT91R9av2loePl74Ge9a3/AAjzowPlsPQVYTQndV3L0GaLhZIrW3krhdo/&#10;Kr1vBKRlH2gHse9MTSGZtpYZB71p2mnNHglSCOaq7M2upRurR5JF3Jk49K1tCtrezCl4l3HsF60j&#10;24llARfmAx0rU0nw7PcyrHGSSx4Nb0rtmE7I0tITyizonLjAAH61qWFg7anbNG5Z0b7p71u+HvDE&#10;KRIJrQcLySOTWzFoVvZEyQIN5PDEcivVo03ynFUkZd9pcWp3CRi3QSry3Fa9lbeVGFLZAGBT7Sxe&#10;3Zi+GY85xViO3IO/ZyR2rqUWjns2ZE+k3UmpLcvInlg8jb1rUKoQArDpyBU3kJIm04yP0qpLC0PE&#10;bbj3Ipt8o+XqLJOka7Yxg+tLDHczIGeQ4PQ0lvaGQ5k69hVtIwkXl7Tiq5hKNyHyXOAz5+g604xq&#10;BjOf6VMqbSAT9KCocZx+NJyHyEOCSSOw6ZpVG4ZwKcApPpQVOcBaabbJcRAgI+YU7aCAKVF3j2o2&#10;5GAOO9aq/USiI5WMct2/KsCPxzpt1cTQW0y7YM73LYzik+IfiBvD+lGWMjfKNiknGPU14Nqni28l&#10;1i7t7XVDEjHAPGGrGpNxdkTJpaHser/FC3it451mWKI/xg9ea5PxF+1VpOgT/Z4I1mC9T05rgvEW&#10;vahe+HDBcXSjyYyUKLjcc14l4t1m9WV4pARjk81MXJszlUaR9ID9ri9vr3FpHDFERxu55r0fwB8W&#10;o/EsSS6jLAu8csjYA+vNfBtpq13HLl5G4xiuz8EeMdX0+9SS0vJMZ5j3cGtFzLVMmFWTep97xyRy&#10;oJYpFZWGQVOQacMeteX/AAR8XudOK6vfqpnwYVkl4Ax+ldgfiBo73MlvGGKJkeavIJqvrFNLU7Ir&#10;mVzU1nU9P0aza+1C4WNFB5Y4rgLv4y2d7qxt7KdfKjHLHgE98muM+OHxBn1i6Wyt7ki2UHP1rzq1&#10;197bdGGyH9O5rGVV1JabGVR2PZ/EvxFt9SuIrSNkNu0mSytnnH8qg8QanHDbf6AoQcNuB+XFeaeH&#10;r8XWrWxmnIUnJjAyKveP/HtvFE1lCQpB+6oxjihSa0MHqR+OfHGpgtZWTKsWAWbPOfasKDxveCEW&#10;zyZ9weTXLar4inu5HRZAVPQnr1qraXcvmBjJ271pyrqCi2dzp3i17S7F3tJzkYZuMVsH4mapJbND&#10;G5jDdcGvOvtiYxI2ce9VpfEoWRo4psBePrUShfY0S5T0vSvGD/a8NMwYkZYtXQaZ8QFhud0l0WK9&#10;99eIx+LWbJWQ596mh8Ty/eWVgwPU81nKk0r3NIyifSFt+0DpmiWirNh2RcAE9fxrhPHXx+vfEM2E&#10;kG0N8iJ0FeT6j4iuLvBMmT6AYqudRlY5jA/GsHB1F7zukdMakYbI7CbxjqeoTnbMyrnJ5qOXxBdR&#10;nKTMTjBYnrXMRXNyDlpB6gAVJ9qnlUiRmH0OM1E4U47I1hUkzoLbxbdbyGnYcYPpWnZ+JZSmWmY8&#10;/KQxxXFo4C4L/UHtV+xvFCAs2SOODXJVaS0Oim+Y7vS9Yd5FlaQkdeWruPCHj/TNMXdeQmRx0LHg&#10;V4/b6kyJtikYelaVpqkj7VkI49DXn1ZHZSie3SfG23t7V4ba23MTwW7VyuseMbzxBdiSYkZ6AGuN&#10;hvmJTLk5689a0rK6wwcHn0FediMVVjCzeh2UMPSc7pWOgjuHXiVj071Ys78WbeZtGB6nrVO18i4g&#10;BlbGe3elaNkjZ442cds9q+fqV4TumevGDijotK1GS4bJwAD8p9a6TSrkEeZMDj3rgtI1h2nVWYAd&#10;l9K9B8OyW0luzXKKox8uT1ryq0ZKsltc58VFRhexfg1KzRxG8hUHuDXQ6brFsIB5cgIHvXEatZrc&#10;MGtwV9BuqGC81GMi1jnZCPT0r0cvx9fAVHKCPPqYSnWimmeh3OrwbfmyB65qiNdtNxXyu/BrA0m5&#10;u5Dtur7Knja386XWIXtUMiNhcc47Gvo3xHjnT5o6HB9Sp+05WdLHqVhIpIYZH8INEd1aSco+B3zX&#10;kPirxvN4dVxby5mI+UE1x8fxe8WPd+Rc3uIifmwMYruwmfZjVSbih1cspQ+0fSBvLI5Kv064NQy6&#10;5pMcZla4XaDzzXgGs/F6+jtjZWF+Wd1+Yo1ULf4n6xHAFExZs5+Y169LMsW90jknhaUep9EP4i0g&#10;Q+e1ztTruYcCqE3ifw/cxvi/Rx/dD9a8B1H4sa1e2rWk1yQmMFQetZ9n4m1SNTLBcHG3jmuieMrT&#10;Rh7GHU0Pjz8Qb2G3uNPsLk5DEhs5IHpmvmPxj4nvGuJYZXbL5LtnrXuWt2Da2r3Fxklupz1ryj4g&#10;fD6Vr1rmCM8DoOQaujU6yZz1aN37p5uZGuJ/9buPUir9lplxcsBHGxrQ0zwZPFdGOSMnLcjFeg+F&#10;vh6bkBIYyT1YgdRWkq62REcPrcrfDP4c6hqqefB91fvhh0FdnbeBriylIaRRz6Gux8DeG4fD9koe&#10;MgsNuFHAHrWxaafFHetLdwb4+qg+tYzqXNYwscI/w+1UvHcJG7buR8td74D+FetX6rPcWWOgUsK7&#10;LSPEGlafp4EmnQsT0Z+1a+ieNbSFQxmjQFvlVBxisfbRi9TX2TkrFvw38LdM0y1VzDvkI+YEcA1s&#10;J4QhuYWiuIY1RuCoA5rT0PV7bU7dZAygHoa1orWNlyuCDXoYfEYKtpCZjKhUjujhrj4SaJO29IQm&#10;Tk4XGaq+JvhVphsdmmW+18jOR1r0RoFUcJnNMlgVgNyV2OhTlHQzaseY2nwze3jC/YAMrywHOav6&#10;Z4Qu4T/pFjG6jjc3Uiu8eBSpwnNM+z7VwVwO1R9XSFa5iafpFjp9uy2lqFEn3+9cX8QIZ4IWMemp&#10;IBkYVOor03yEH3RioLvSbS5TbNArZ9RUSoyew+U8P0Zr+eYC5sPKKt8oA5r0Dwhp93MpkaHy0xja&#10;R19xXSxeFNKWTzvsi7gc5NWItMhifdAmB7E1mqU4i5WcxrPh039q3nRbAHJwOuK4fW/hdYahI721&#10;ozHHzErz+dewy2QdSjpkMOfelh0i0g5jjAyMHA60eyk3sHKzwew+Gf2K6KpZEL6966DTvDcUaeW0&#10;bBV7V6o+iWcrZeBc+uKDodj5Zh+zqQ3XikqLXQaTPPtI8KC8nEcNqgUclsV0MHhYRRiLgYGMYrpL&#10;TSrazQJDGqgDgKOlT/Z4uMr06VaoysFmcfB4GmeQscbT3PNXrXwHDAwd52/DiukAVBhV/AUtUqUU&#10;OxnRaYtpB5USjHfHeoBo9s8heWMNzkZ7VquGx82Dz0pkcYZ95Xj60nBXsKyuV4bcwxhYYxipVxEN&#10;0gGe9WNqgfdqG4j8wbl6U3HlHsU722jvJAroD+FKumxRxhVTAHoKswwYY55561OM4wy8UoxuLlT1&#10;KI06AIwaIEkY5FUrnwxZ3EPlzRDHPatzaAOAKCqtwRmqdJNbgopHBav4BSR9tlAvI6kVHZ+DryGH&#10;ZPb7ivXjoK9A8iL+6KQwRMu0rx7VPsULlZxcfgqKS1z5IBPaq0fwk0+6laW7ADN0Kjmu6Nqirhen&#10;vT/KjC7lH40vZajszmNN8BR28YhnndlUYXnoK0bXRo9Nj8qI8E9+1aRabHOMU8wrIvzjPNCpp7BY&#10;zpFhKHaBuVeoFc9JbC41qKCcEhm5aurkswpbYOD2rJv7JBMtxGhDr93ms5RFqjTtBFBH5K/dHAzU&#10;3mRx/eHBPGKrWgeaPDDBAqwIWb5W596tN9ClsfHtvpTySZaED2rTtNJikP8AECOBxWqNMhAy4yV6&#10;Edq0bK0tFQErkHv7V/NGJzCqj9qUYQWhjJocTL5bMB9aqXXh9fNDRLx29xXXm2slQKuMnHUZqnd2&#10;oWQlcEHjPpXNTzGakgTUjmotBkwWJHXjPakbTWhZixxtPU10M1tHBbk+gyM1mXVy84KtFwOp9a9v&#10;C+1rvQxnOEVcr2NlwJQu4DtV+B42c74MEdOKpWq3cTef5eFY8D0FXDI9yfljxn73tXo1cFUjG7Zz&#10;xxEJysi4mw8oSuBnJNPW+S1AATdjqQarOzRwZ8zoOfeoJvtVwVWxJyOorhjQlF+9LQ1upB4ruI7z&#10;TlhtYizMecj7ori9TvWRvIz904Oe4rs9cjuLTTlWcgMw+ZhxXB6lGtzLJmZQFHB9a93LZPl8jzMc&#10;kopIihlaaTbHzz+dRXu+CXymAOPQ07RVgiHnmcAAjaGPPWpbuewhdrqU/KxwVJ6V7EaqR5LpuSM2&#10;dmf5R34IzyKhZF3E+ecoOeOtSarbXloftlpGZrdufMQZ2+lZqasssywiFwXOMsOB7muhVo8lzH2M&#10;ovU2fDd3caPfpLbgiRm4YdAK9v8AB+u2niPws+n3ExeWNusnpXzxqviCe0ihkiAI8za3px2zXSeC&#10;PHd5fSFLMmJQOQh6CvDzPDSxMfaR3R6mCkoL2cj1AyW+g6uPJfdgHLdMCvOvib46mbWStjPlXXiM&#10;dFPem6j4u1YzTWUdyXBYkFjzj61xEkdxe6nLJdtuALdT0oy3CclRzmzXHV4uCjHfuO1HVNMF2ZZL&#10;BXDjLL6HvWYl9brMXIKgZ2Be1PkjEuYwTuPcjnHp9KbFpRmQyhCccEivo1OEVa54rh2RetPEM9qD&#10;LFclVXso6mnz+JNSvLhZ5J2wBtAJ4H4VQGnmMhWQnPUVet7A9DnBHBJpynBK7YcrtoUxDKQzKhAL&#10;5ZupJ+lQvaOsnmyHahO48dK6KGCKMBZMbe4UfrUl3aWd5iIRBR39frWf1qCdiPZSkcxcWnmvsXoe&#10;lJa+GJ7yRVU4z0z3rduNFSJt3DIOm0dau6ULS0xNcRngcHGcCtI11LZmcqbTOa1LwRqljh2iO096&#10;XS7HU9JBeCPLN6HpXcyzR6xH5EFwqKRgq3rU0PhELEBJOrHdhsU3VTQlCSehQ0jV79dIjlnTeQ5y&#10;GxxWg+q6tIpniuxGNmFwKW+8NmKy2xyhVDcBelWtC8M3d7AkMULEs+0N2z61xewpzmdXt6kInDaz&#10;qWp3N01ubvzULZB/un3qfTtFvpE3tu3MvBPYV6NrnwjFlEk9pb5JG6QBfvGorTw3cCFdtox2jkFa&#10;9TD4ZRlZnn1cQ5q9zjY9DmYrEk+Gzz8vf1ro7XwjqKWXnpJuYLyoXr70kmm3lvfCKG13uz46fdr0&#10;bRNIUaP+7t90qgBlHWvSjFJWOWUpI4HStOv4r5IWhOVOW3Cu20PT7WGBrgsytnr6VFeaa9k3mTxj&#10;p/D/AFrT0O3/ALaC6fDH5fmDBPpV00o7GVRuZ0Gg63pNjar9qYFwclg3P5Vr+IfEtjb6QNUhnaGT&#10;gpg9RXnvjnTpPBcaztMs6k7Sy8YrnL3xxJc6BdNLcgFBhQxyAPYV1Rm0rHO4XOym8e2tyFjuHB8x&#10;iev86pat400iznWK2ukVivzAjPPpXiV38Qrmwv8ACXGeMqG7e9UNV+It9cS+cs+GHIYKK4MTh6lW&#10;Wmx3YatCELH0fouqT3mjPq73cfP3Qoxt9q5Pxd4u0Y2DC+uwsinLSK3J9q8ot/jHq8WkvpcF2yh2&#10;JZmHX2rktW8Qanqlx9oubhjz2PFeXh8sq+1cps9Krj6bp8sTp/GPjRL26BhkIRTgKT0xWSnimVWU&#10;gZIPBHaucuppN5l87IPqKdZWepXMXnrv2t0Zh1r3o0oRjY8eU5Slc6GXxbdvI0i/K3rjNV116VZ2&#10;udxMxOSex9qy5dP1dAXjtyydflHNVpLvK5aYDb2I5+laKMFoQ5tG9/wkt/8AaFuGYEqflCjGK17T&#10;4h38IW6Zi7jrGx4rio71mGGI/wAKc1zuUs544PB61UqVN7k+1kj0+z+MlrPHHZXNlsLEB2RiMGmX&#10;/jKweTbMFKEZZgOo9DXm9rcFiFyO/arRcyISGOe9YujCL0LjUnJanSaz4r0y/sm0+2jym3g+hrCt&#10;EQKN6gENwSeRVMRzF/3aNyemOtSSG5i+SYEegx0q4yigcb9DobG4ywIkDL2rSlvzbhDtXJ59q5Sy&#10;v5hIq54B9f0rdMwmjAEg6fLms6lWKepUKUmjbXxApA2TEHGGAoTxGVmFv1Y/drCtV3syk4GPmJrR&#10;tVgWZJ2UEqeCa4Z1oJM6YU5XR1mg6oyyoZ2OCcE+9aV7qUkMnkQS4AHOTkVjx2UVzYNqQmKNkfuc&#10;4qSytLq7c7SQmMlm7V49XEwb5r6Hq0sLPS6NJLOW4Tc8/UcEVWl0uQz70GRnkiui8N6QZikTgnI5&#10;JNdLF4Us2hxPEOvBz1rwa/EdHD1OW56Ucri4pyPOZbK4gCmVDz933pYZbiJgCcAj16V3ereGLaGE&#10;Sxw5TnIJ+7We3hWKX5YIx060UuJaM43kEsqi17rObW5LsAWLE8VMqeYhYjA9zWpH4TaCUrIQMN90&#10;elV7+xW2byFxlj2Pat/7Xo1HaI1lzgVUG1iAmBgbjmtKxk8p8ZwO49qwbvVILORQzFhn5iOlXoNV&#10;tdShMELAPjO7pxWdXEuexrCjGOpf1O4t2wRLh1OcA9aisb6cBp2B2rxk9K5m81ye2vmjkO75sEel&#10;b1t4h0+5i+zyRjaVyQDgZqXUny2HGEG9DVhuWk/eqeR+lTQ635fygZGeRnvWFa+IbO2WWH7zYx+F&#10;UpNUeAE/3zndmohHnlZlSvHVHoFj4mtUULJx7+tLceLolk2x8qRx61wdtqmQVlfB6jmrcWpIAplb&#10;KfxA9TUvDwhK9iE3JHYw+JVuY8bgG7cirkeqLBbJclj8xOBwK4qy1myizIVIO7j0qDV/Gcs4EKLt&#10;2k7cDivOxVOc5csdjqpRildnqVvfW01lvYjoOtZ+r6vZ20fLgEniuI0XW9XvbRkE5ClgAwPJ+tad&#10;1Z3WomN7gY2j5sNjNeNRy6Sq803p2LahB3RtWmpQaiWjMe7jpWjZ6JHcwlliwTwSaoaDppWQeW+0&#10;D9a7KxitfKUMVXj5sV6cKfs5qMTjxFa0dDm7fwrOkhVIySTkZq5J4cWAK08O07eOMV1Nm1lasZJe&#10;G/h56Cobm3XV5d6oQi++K9Gnhak426nn/W3zarTuct9itbabEsXA9alEtjESojUccVqa7pEK2wdz&#10;txwAOua56/0+dx+7BIHelUy+pHU2hioVN2bOmGG53BAAF+8KebAyO0kRzg8YPSs7w8SoMCuQW4ye&#10;9dTa2UNpYMzTqXxkmu3C4JTh7yOatXcKjsZUsqpAYyMnPftS2lusqhj94+tEkcMsxaRvxFR7rq3k&#10;xApOD0JrjzDDz5U6eyNac7q3U1oNG3p6nPpxVyGzRiEEWAeMYpmjapOqFJouD61pwXFs6MxAGOaq&#10;hTpwpKytJnBWqVVJp7CDTkEeAmMDtTYdNZnwVyvbBqdNXsQADKM46GoNS1q3softEZGTxiu1YapX&#10;irvTqcqlUTsluSraWcLHzUB47mrNsYDIREFC98GuTuddkvH8xpuewBq74bvJ5Ji0jna3TI61rSpQ&#10;jJRUdC50Z8jk2dDcXCQjKDNU7+/WSEgkbuuKmdWlIU45/WmNZRg5ZBkjua5cbHF1ZOlh4mVNwjrI&#10;5PVI2lcyEc+hrlte8OXGo3ZmliwBgYFeiX+ky3ExZY+M1C2gRovmXAyT2zXzFfh7Gznse7h8zhQS&#10;aPOrXwa75Pk49MrXgv8AwVA1m68C/so23w10GPzNa+JHjOx0bTrRT88qpukbbnrg7c+g5r7AtrC3&#10;jYYi4zXwL/wW78ZSfBv4q/BL47+IZRd+GvBEmpX6+H7cfv7i/kj8mOc5GNi7ue9evkvD/wBSrfWa&#10;z+FP8dP1Z2YevWznGQwcVfn6d7K/6H5peGfBtprf7XXgT4beMlSOwfxmLbxEsl0I0WKEO8is3T+H&#10;HNVv+ChfxD+Ccn7RGsXnwPl0uHRND05rOWPTQApuvMwI8/8ALRtuOR71NpXgqx+MP7TFta6r490v&#10;QrHVdBvvENxrV+reRGnBdc5Hzknr/s15j8BPhh8GtW+LqeNvF/jO38Q+FPDfiE3l5BYgo17Gj55L&#10;D5Q2MdDlSfWv1yGZ0KmHhiFLRR2t1Pl8s4Gx2W5hVwEoauTfyPq39k74ffAT9i/4deEPjZ+174eh&#10;1rxD8Zr1dN0/QbhBv0XSJgVl1Ir1Zxldp/hXpXzT+3/+zjffsvfHrVPDFtcNc6SLoNp1+BmO5tZB&#10;vhkDdCdpFfQfw+/4KI/s6eJP2tfEn7TX7RPgL+1bKz0ttG+HPhW0jDWumWZXy2l+b7r+XlBj+8SK&#10;5/8Aas/aa/Z0/bB+H/hv4eXmonw1LoNvLZt4hu0MxWwXc9urBcYZPljye1ceG4heFxalO9m+z2Pv&#10;s08PsXmGS8lGk7qN73Vr76a9Nn3vcz/+CPn7P3jH47/tVaB4h8H+P4NCtdC8QafNq85vPLna2DNJ&#10;IFXPzKyqV/HNfPn7cviSwl/a/wDiXFa+N7jWrWHxZfJbajLcs4lRZWAIyeeOK+j/APggt4O+Cvxo&#10;8ZfEjwd42s5r7xHpixDwbd2mrPavLwwPl4YFmYdBzjOK+WvhZ8BfC3x3/bY8SfAT4geMZ/C1vZ39&#10;+0RcH7RczRynbaKD/GRnOeeDXFUxuAwPE+MzLFqPLTpqV1H31HTfyW/fXpY+Ly7JMzx2T0sooSlz&#10;1KijZv3L+9t6/p16fR3/AATu/Zn0Hwr+yx8Rv2wPjRDeafaatpg0PwpPCyqVV5VEsy9yP4QR1ya+&#10;m/iFJo37I3wb8c/sj6Fqtx4u8NePLew1TT/ElmETy3kRQ8TbRjKADbjBNct+2J46+Hlj+yV8M/2P&#10;fg7oFxphs9ct4b+zUeZ9vs4GEjy8/d24BI7mvUP2N7SHxN+zL8TArb7uPWLc2KXDCUxx/wABQtna&#10;Ce1fzzxnxLUzeLzTmc6c5pqOsbRi1y22ejuno0+Vpef9CZHwPQ4TwFKFejaVOSTva7k5xSk3rtbm&#10;XdS1tsvmf4RaDa+N3Nn4Y0a/u54ZzBLGYGXbt4ye7Mcda7XxF8PdT0qzu4Fs5LWcwsyW0iYAI6gE&#10;+1fY3wa+CTeB/DEBk0qObXL8BrmZYgju57HAr3Bf2L/C3jz4e3Oja9bodWuYS0N+6DdDLj5R/u54&#10;r7fIsqxVeMatPR6O36X6kZ/x5k1enVyzGQ5qM7wbX3XS8vvPxT1nW7uLUHt4jEwB4OdxzWd4y/aR&#10;1fw74IHwq8Mz+VPHeM891DgfKRxGqjo3J+b0PFbP7XHgS9+Cvx68W/Da9sDaT6VftHHb91z3z3BO&#10;SK8TOkXFxdPcyxbiCAq55DduT1r77EV3HCpNan4HwN4cYDGcT1nXfPSpS92+0tdL99CBYNZ8T3Zk&#10;ut0kjj5YTwAB1LZ6fWvVPhJ+zre+KI4L555mSVyVt1iKAAer5ywrZ/Z1+Bt18Qrnyb/ScQA5urkn&#10;Ky4PoOgHQDvX3/8As3fsa2+sQRT6hZSW9icHy2+/IeOSf4R7CvFhhsRjfdhpqf0Nm+eZNwxh40m/&#10;etokfMHgD9kK21Fj/Z+iPdOyBZTHHvIGe2OPx613Y/YE8TLbm7tfC7FVBzAkrKWU9OOmR71+jvgn&#10;4FeG/CtlHb6ZpkaIoACpGBx/X8a6pPAelgADTU4PQitZ8LRq6uTufCy8UsdTn+6SS8z8efiB+zrJ&#10;4Ddzq/h27tpvkdTckqHYccMuFPHavMPGHhu0NrcW1zYuj+V8rb9oV8/e6Z6V+4Hjf4GeCvH+hT+G&#10;/FXhyzvrO4jKS29xACpU9vb61+bv7bX7EXiD9nTWE1zTkN94OvpSlnfTkmXS3P3baU/xIf4W69ia&#10;5MRk+Ky+PtIyukfb8NcbZNxRL6jjaaU5bX2l5ep8M3tq3h65KywqUDcyFMn86PDWnXPiPxnFAYwL&#10;fBUgD7zMflGK7v4geE1bTrq2MMhdYspnaSO3A+vHNeYW3jGfwT4WvdUt7bZfunlwSE9HwVzjsRX1&#10;3D2a0sVh3GXxI/nHxf4Gx+Q8TUp5e37Ks9Fd6Pqi9+0L8ah4b06b4R/D7aH2eXrOoIcMv/TJD29z&#10;+FeGw+HtR1G1l2RMxMeAqgk57Vt6Tp1xqV6sMStdXErZkkcfNIxPJPrzX0b8Ef2WbnxFDE+oxOol&#10;4ZEBA59T1r25c848sT28swWGyHCR9prLr3bPv39iX/gpn8INC+FPh/4IGQ3snhz4eQyald2NozrD&#10;eLJs+zMzgfw4O72Ir2Hw3/wUd+G//CWqzaLqU+itpTqLu1tFbbeDlI9oXOD0LV8wfs1fBzRf2f8A&#10;xpp3jyz8I2F/9jBjfTb2ASW10HGCJAQRkYBBIODX0fL+2X8RNLl/s/wt8KPCGn2/mHC2uikLH/wF&#10;UAY+9fgnE/h3gXjHUnOWuqtHm/VfcfoGQV8PnlGfssMn3bqcv6PUbrH/AAUCnl+DbXA8Hal/wlcm&#10;qEfYI7RsC0DbhIrbeScBfoTSeNP+CjWiMvh5/Dvw81iW1iVZfFUU1s6PbM/ylEG394B1qjrf7fXx&#10;m0fJj0vw9CEyGLaABhvbHQH3rlNS/wCCi/7QEtwwXRvDE8IiLRD/AIRpsg4PRicdcV8MvDHhetKS&#10;nz673gtu3xa23V/nc+vhlFayksFTtdv+M/tK38my6dtzb1//AIKH+Gofi4I/DvgfWLnwoIFguNUN&#10;o/2hf4i/lbeSDgV5n42/4Kc+ENM+I+oaDrvw51GDSo5MWmq3AYtJkZQmHb8ufSr7/wDBRn9pZmDy&#10;eBfDmNhJaLw6QGOOPwHU96xdX/b9+O13J5usfDDwheOYhJg+GGfj0Pynn05yK9TLPDjhPCVItRlZ&#10;RcV7qXnfe1/Mmpl+LglH6vBWS/5e3/Q8v+I/7ePw78dynV9V8CanamN/JEqyho3TPykLgYPHXqK8&#10;v+N/7TXwa8eR2GpweA7vTZoowl08l2GDqDwwXs2O5r3rxH+378XFSSNvgh8P2j8kMBdeEJHUZGQN&#10;wXArh9d/bv1fWF8vVvgB8K7iUKC5Ph2UBT1yB6Z96/Q8syPLcI+ejdL0seHjcNWhG3skv+37/oeM&#10;3H7VfwY0eVbjw94KlitlEaNaedvZm9VI5we/Peqes/tF/CzWzJDeaTfwxyscRRJv8o9QBz/OvS/E&#10;n7Z2j2tlLLq37OHwzYrhVMNk0DNn2PUV5v4l/ax+BfiJZbOX9k/wWzMCjrYO0Xl9yV5yDn86+kpZ&#10;ZhcRJSUX6nh1YVaS1ijnPAni3wDrvxy8LSWdvcLEmpbxHNGSplVSyEDPJ3Y69OtfTXwy8N3Fx8RN&#10;Bs5hLK7Xk000k3JjZVwCB2B3HFfLOi+IPgzrPxP0bWfDnwiOgzpeoI5dL1RtgkIx8ysSMHvtxmvt&#10;T9mK1h134x6bNfXEcccFuzTK0gKpmXBYsegwB9K4c3wKjWpxV7H6FwhjqdDJMTUsk1d/hofa3gHw&#10;o9v4ftdP8vbvRI1yOeSBk18X/ti634j+E37cnx21DwzrBjuofD+jJbqp2vFGwCllxzwefXmvp74m&#10;f8FEv2Mv2fdZtdF8VfEuPWtXS+RDoPheE39wCDzv2fLHj3NfMXxw/al8ES/tpeOv2jvCfhK61fT/&#10;ABLp1lBaafd2YVwkaZZJFYHBJxyemK9Ktl05UFGMW27H4rlfFGAweNxNbFVFqm7NrV8ydvuuYvjT&#10;x/rPhz4ieCvEerx4utZe3ttSk8nANxJbhmB9+ASOlfPXjj7SvjXW7i/uZ2ln1MxCVnUh13k8cAgd&#10;vwr0f42/GfxH8XdT8I32i/DjVrV9I160vLySWMSO77j5uMKAEC/yFcXrk1v4q8btctoN/sk1eW4a&#10;aTTyFKlzjkdOPSvLXDeOjiHKFJ676H6nw14h8K/2Rz18TCFujaVj7L/4J++DI5dIvdae24tylrCw&#10;BADEBm4PAPIyep719xfDzwpb6bbLOYss479+K/LnwD+3P43/AGdfCdv4B+Dn7N+qeMNSuNalvtXv&#10;tRuGgtooTgIqEfNI3HLcD617LpX/AAWZ/aN0u1WO8/Ysslk/h8vX3jjHHoysfyNfoOVZJiMNgo/u&#10;7Nn88cc+IHDuZ8WVqsMVGUU0o2d1byPl3/gpPaoP+CxQYReYEubAlBgAkpynoS3TmuR/4KR/sy/t&#10;EfFL462PjTwV4I1LxFod3pdtBpNra7ZhYsqYkgKD/U/Oc9MdeasftS/Efxz8a/2mLj9qKXwPPoms&#10;yeQ8Nig+0JbyRAEc7QGXPcjnvWVeftw/ttW97dXOl2GjRSXQIvJl0SZmnAPGU83ZHxwdijIxn1rl&#10;jkWaVa3PCH3nu5p4zcMZNHDxhVU+WCTsm1sj0H9s7QtV039izTPC3iZGm13STocOraubdGW9dd6m&#10;281RuPlHHynI7jFfU3/BC22CeAvFCFyzjxSwcdgRCmMDtx+dfn14k/aC/aT+LvgiD4T+O9H09vD0&#10;F9HcxQabohikSQMSN0hdiRkng8+9eyfsnfti/thfst+IPENj8G/hVoV1pWt3sd0sWuWjNNFKECOy&#10;lWG7OBwelFPhrM6NWPNTulfqeW/GPhLNeGq8PbWm5ppW6eXofT3/AAWQ+DyaD8SNI+IlhEVXxHpb&#10;rMI41ObmHGD04yOp9q8c/YC8K6f4+/al0PUNStI5Le30OU6wkdptlDKwKuoPDAEE59qX9or9rP8A&#10;bh/ai0Kx0j4x/AQTf2TcvLob+FdM8uWKSRCp3uzNvXHYAHNdX/wSq/Z4/aiT9qq9vvFPwp1jRdPk&#10;8ETGwvNRmHlx3DSBQ5Oe4LcYxX5Zxvw1mk3Uq06D5dLrR812uZWT69D918P/ABZ4WxHBf1SWNiq/&#10;JOMVezWjUfQ+8/2ddBs/iJ8fbLTrkR3NrCZtQu5LdcKRFgRlh2yxGfpXoX7erh/g9fR7guLy0xjo&#10;MXCU39mH4L+P/hH4m1zxLrhsEubux+y2+xtycNu3YGOpxxXF/tEeB/28vizPZeC7Twt8OX8Oz6lF&#10;JrF+NTuI7qOBJA37tCCpY4xz614eTZdjf+IfYjBvDyWIrOq2rW0soxV2795ddZPqfG5hnuWQ47wt&#10;f2ydCl7P3lqtHzSeit5fJHzD/wAEsb2Rf2xPjVJqPhB9RiufiFcJHrcaK/8Awj1x9kwszA8qsgJT&#10;cO/WvQPgz+yT+0r4R/a1tfGOu3EkVnY63LeXevtNvFzbHd8uc/NvBxj3r1X4f/sZeJf2bvij4+8X&#10;fAHx/ax6X8QrqG61nTNZ0VbhlmCbZAsgZSFYdj0qLV/g1+2JpngFPDfhb4y6Q0uk3QvPDry6OytD&#10;IrErBKS58yI5xzkjrXFmPDeZYupRj9XnJws7qUUr2imr3d1aN1LSSemqacd8b4u4LB5hj54NpwxE&#10;FTfNCUnZRauuierVtYvRvVa/nR8f79Piv/wXJTV9E8MTRgalbKlu6FH2woN0hHUHqfpX6Ia/owVv&#10;PEXKOWBA79iK+b/Dn7FH7d3i/wDbbP7YPxm8L+CINZis50C6DfOLe5lEJSIspGUViBuOSfStjxT4&#10;q/4LJ2WqSW1n+xt8K7y33lVlt/F8+GHZsEZ/Cv1jIMNjKVOrRxEdbLV2V9/Nr5K9j43jPi/hfMMu&#10;y+rhar92HLKNpXjJfK9uz6mJ/wAFMPhKvxF+HWk/FKy0xHk022e11eVBiQryY2/BuMmvzr07QzdW&#10;slpNa+eySB2WXoQD8ykenYiv0n+G1v8Atw/GP4b+K/g9+1P+yXN4Y1K7s7iTS9a0XV47jTpCvzRx&#10;NuberHHBHFfKfh3/AIJ6/tfat4xistd/Zw1ZdGvb6OLULg6pCreQzjeeGyOM8jkV8VnOXZhHH1XT&#10;ovlST08t7a66eZ+3+GXiHwnhsioUcXjIRmpNJSdnbR6321vvY/Sz9n9NI1b9lnwuunaMILLWILaW&#10;NLSLZbwSJhEVR0AwM/WvbPDsP2nw2NPncMJYmifI6ggisj9mX4R3Xwt+FHhr4Z3CEaTpchVrO/kE&#10;r+SM7PmH8QOOa5CL9pHwd4TN1onjTRNf8OTWt/JDEdX0WXy3HmEKwlQMhU8HOa83LaaweAo1aycW&#10;0o2a1Vkm7vXdt2b1vdH5xneZ4XH5piIUJJr2kpRd73Tk0vmkle1+mp+WHxA8M3Fr+0v470oxyIIf&#10;EJIkACjBVT8uD8/Axk9K+bNW+M3xzXxl4l0Wx+Nep2nh3UtduW1DTLZ0jSVlOwZPXBVVB+lfoZ+3&#10;t8A1+Ff7Q2tfEm0ure30DU7eC/tbyWYRIruhZlUnh2z2zXwMvxo8AXOsajqlz+yR4CvxeanM4nuY&#10;ZGN0u44eRQTtZvvcHHPSurIG4169J6cvu3sn5aX/ADR+918Tg8flWFxFJKfuxl6Oyev5WPObe0ht&#10;lngWZByWVnwC2T1+uawvDMeveDvFzeK9M1u5029s5Ge1vrO52SrIBzjB9D+Vev3Pxo8MQqyaV+xr&#10;8O9sY/diWG5LHHqS+0ED0AFVh+0DHDDIw/ZE+GiSnBVLrSZ50AGeMlsEnuePxr7XB4ZQk2pbnj4v&#10;NJV4KMqe3mZEv7YX7S9kIYLP9p7xTtIU+XDrEQCkjod3tzisnxL8Y/HvxXiii8bfETUPEJtZC8d1&#10;qV+J5E7EA54HsPrXoUH7Z/hPTbYW+mfsCfCy38tT5pi0o7NxGODtySfU+uKr237Z3gWzmbUIP+Cf&#10;/wANra4Maq1yttIoJx/dQLjI616M8JKtC2v4HDgsX9Vr88KKXpY8j8YRfbbq2ubW/tfMUKpUSKQV&#10;J+8cnkV3Xgv4vfE7wno0Hhbw98ZfEllY2UbCC20jXDGEyc8YbhR2XpXR3P7a/wAObtxFffsG/C4p&#10;sGGaCYvgdFGB90Hnn1pl1+2J8Ibu3kib9hn4dF3Ib91aSoMjocjnPtnFc7y6oopdjtr5hLEVOapS&#10;uvNo5zUf2qPjnqVlPpOrfG3xff2Epe3msb7WTKkgbru564/LtXnUZhk1CSVJWI3kKd2cH1Ne1Wv7&#10;WvgW+svLj/Y6+H6lWBjidJETI4LEDq2OjZ45rzb48/Frw/8AEjXrDVfCnwj0HwalpZfZnsPDasIL&#10;k7smZw3VyOK5HhKnM7Lc9zK8yjh1yxgox8rGctzFGoExCntkZB/2q4/xvL9p1YOrZCqAOcZ962xq&#10;q3EWyfaCAAC38IrmvFl8jX4aEDaU69q1weFnCrdo9DNMdSq4bSRSlx/ZkkpcjCnBBrjPhvrGo+H9&#10;cutV0bW7vTpzNiO6tJSjqec4IrpruZmsXjPAxkCtL4Gat4H8L6Vcjxh8ILXX5JrnfFc3N2yGMD2H&#10;XmvqsFF06M3bex+W55apVhbzN7Sfjf8AGGxj8nT/AI0+IWUrg5viTtPBGT0zz0rm7sTXuuxanICx&#10;5Esj5JY9eSf516P/AMLG+D8oCN+zHpwAjwCmoOFGe/rmpP8AhPfg+zo8f7PNrbrj/Vx6s5BOOvPS&#10;sK0pa3MMFThBrlR5d4sguF1fSdYsr+4tvst6ha8s0LS2o3D96oHUr1A74r9ffhF4U/Ycs/BmkXfx&#10;B/a21TXbq606Ez3VnaeU7yMg3EhUI356gHrmvzMuPiN8Eo4pvtfwMu5I1ifDWur7HQdeDzk+1fpP&#10;/wAEp/DXgzxr4W07XG8HW9/ZWWkwmw0zUP3qQiV8Fjn70ijox718TxLGdWnQp8ierV2rpddlrp2P&#10;q8JWVDDV8S6k4KKTfI4pvoldp21PUo/D3/BPJ4tkXj7xa+MgziBgc/UjrVSUf8E9dAEsU0/jrVVy&#10;C0kkshD+yneMV5L+0foOnfDz4v634T0WAJBBeMYogGARc52g/j171xj3l0gwbeVcOGIA+Yn61+aV&#10;s1xGGryouNN2dv4ae3qffZdwtHMMFTxP12vyzSaXOlo9ekT6Fbxt/wAE97SDcfhd44dVHyBrh8kH&#10;pwZuPx6VRb40/wDBP+zuWhX9nTxRdMs3zu96CQ/4y8fhXk3wo8OSfEf4neG/h5JeTWH9ueI7W0mu&#10;IH+byi+ZBjuSoI9s5r37xV+0Po/i3/go7rH/AAStu/gB4Vh8F3Hg+4m8P69Z2vl6lYXMMZZJDIPv&#10;7iM88+9fU5DQxuc0J1IRpxt/07jva/lb8WfCcX18t4XxlPD16tefMuZ/vpK0bpXXd+Wmz174Unxh&#10;/YAlhbP7LGr3MqKXja6vASfT70p70zSP2iP2KtGultov2Jop9+CBeTQS7uP9pufpXzRrkN/Y61qN&#10;ldXxMtiHhZgThmRypIz2JGcVm2V9q02p26pcOtwsDtGg4UkHoT1ArwsVm+aUXKFoLl/ux/yPp6XB&#10;mVYmCmq1VqWv8SfX5n3j4O/aF+BlxZQJ4c/YwsbGxupfLc2626hB0J27xxXp+ifGn9nqC6QJ8A4L&#10;iSP5ZsokbD6fvMYAr5A+DuqX+qaFY3F7ZvF9ocso3YwQOQBXfTeLLbw14Y13xlqUhaHTLGWdmK53&#10;bF4H4nvXw0uJs4q41RnCnv1pwbv6tW7dDhzDgrL6ScYTqP8A7iT6uy2kfYXh740fssxXEX2P4L3E&#10;ckqAlRKPp08zBNdponxH+AF4pVPhDdW6sQoLgEH34euF+EcOh/Dvwh8MfCviH4KxeJJPHOjJe+If&#10;EkojA015lDpGoxkKN2Bj+7nrV/xR4UsfBfjrUPDOmOxgt7lfJ39QpGQPfrX65h62d5bhY1ansG00&#10;pxVCEXGUo8yV3G0tN3F2umj8NxeGyvE4ydKm6unM4ydWTUlGXK2veutdlJJ2aZ6zoXiz4NXLm007&#10;wpexseqmFztHTjLHA+ldRYS+CI7dvs11Nboqks0qkADHXJHFeUeF90F2kqYBMGMgc9a9IsJoDZND&#10;qERnhuIHjkT1UgKf519lk+d1sVJRq06XryWt/wCAtHw+a4KFGdoym0+8r/mj+d3/AIK1/sg6/wCK&#10;/wBr7xV4p+BUx8W+EJJTO+qQyhWjmZiZIiucOqt/EOK+TpP2UPjHK0YsvBpnNwQiILkKZD2B559s&#10;+9fpX8aPFfwi+HfxE8W/CW68X2StputXUIjncjykMrFSQByea8hvPHfgP4aWq6z4Jj0rxZevNuZL&#10;27nhNs2eoVVwVxnnOfavy/K+NeIsPF4aOHilF2guWSjbpq5WSXrt33P6cxvBuV4/CxxFWrUmuVXa&#10;tzP3Vq7Kyb67Hwrquh6v4B8Q3XhLxbpj2F/YbVubU8lT9RwevUV7V+xT+0z4M/Zw8Z694j8VeFdZ&#10;1S31Wyhht00uIF1ZWJJIbAPaveZvHnhr4oaxB4p1/wDZ58Ki6CbC97cSznC5A5wpYHJ4Jx0rR0v4&#10;U+CfG+oqdSXSNAhBzIllbQoAnorOc/8A1q+2o5/HE0F9ZpNSt71ndX0vby7H5fisNXy+m8NhpXgn&#10;pda28/M8c/aB/bi/aP8AjtoF/wCDPBXw40zQfDl+nlSG7Qz3s0ecksfuoT6DpXh2l/Ar4tapFv07&#10;wjcNub5ZWgIXOQOtfpF8PPg3+wv4Qv4n8ZfErTri4jCO1vdaxHywP91PbtXvPhX44f8ABOn4eWSW&#10;8HiHw8wUcll+0sCevJBrycdxvhcuShh8M2/R/pc5sHkPENaXNCU232TZ+Xnw9/ZI/aGbQxbP8QW0&#10;3T5J1nl0eCctC7qflaRCduQa9B8Kfs0+PtMF6/iO+s55rhiwliTHlr3yM8+ua/TLTP22P+CdUZ+y&#10;XUekXkpACNDoK5I646DNXo/21v8AgncrFo9CtDkHc0egqCRW1DjzAyoP2lFJvpaS/JfifNZn4ceI&#10;uKzSGMoTqRlDZqm76+p8DfCP4JeM/hj4107xn4Q+Id3pd/pzMYbzTbhFkQMBwwbgjvivYviv45/a&#10;I+K3gS7+H3iv9qjXL7TNQj8rUbRrmOMTJnmPKgEA9+c19ND9uP8A4J75UL4dgGSoBbQUGSemf/r1&#10;He/t6f8ABOqwkaI6PZu6MFkEegodreh461VLjPL4tciSfa0v8jLM/DPxFzaXNinWlK1ruDPzWvP2&#10;LfDtvK0dkY5l3YAklLHr7Uy2/Y80YlnlFzHt+YGCSQ8Z64HrX6VWf/BRX/gnrPIY7exa3bb/ANAC&#10;Mbz3UcdRUs//AAUv/YK02IGGxupW/hiXQkB/PHavZfiDhYx5OVX/AMMn+h89/wAQQ44lPX2z8uR/&#10;5n5tt+xh4anDFWvnaQdGlbn255qfR/8Agnmt3iXSbNkYABWa3cAfjX6HXH/BU79heJVmPha/cHGH&#10;XQ4uffpTD/wVU/YmPMfhnVVJ5X/iVRDPv1opeIFCOlv/ACSf+RrDwI4sTvKlVf8A27/wT4MH/BNv&#10;xJdOY59WjiAABdicY7+uK0dE/wCCZ0ml6rbaufiPbWVxBL5kU9lG7yRyLyGAUAj65r7Luf8Agrn+&#10;w3DOIZfDGtDc5UBNFjODnGD6e1O/4e3fsWJIbb/hFtbVlBIU6TH25I+tFXjjni4NKz/6dz/yOteC&#10;3FVNJRhUVvJf5nzpL+xnc65p02ieK/2rvFU1tcIBNYmC5nQr3yXLFjnn27VnSf8ABMv4ZaPeaJqF&#10;l8U/FWowxaxBJc2GkaRtuGiV1YlSynd0+7jOK+hr/wD4LF/sgeYbRPhv4hB3EKTptunGOCDzwfwo&#10;+Fv/AAVh/Zi8T/GDw/omjfDrVjcy3zGFJhGnzIuSAdvX+deXiOJMBSoSc6a5bay9nPRdXt0V2dWF&#10;8I+PKGka1ZRvfl5tG1rs5WPujwL8SPgd4S0SO5sfEFva2/2aNPMlZ7eRVC4AYEDn144NbV/8Tfgh&#10;qYWe/wDHui3CkZje51VHIB9CzcCvKtR/4KPfs8REwa38HLlldckSW8L7gfXNcncft3fscX168tx+&#10;zTaSoTw/9m2pJ98EV4VLiXg6nhlRpZjScL7exqpL/wAlPRjwFx5iKntvqdVvveLv8+Y94XxL8A7u&#10;TZD4p8PbvbUYuPzNNFl8DHD41bw+8c3EqNdwsrj0IJwa8HvP22v2ELy3a1vv2YoJFwCyPoFqR/Pm&#10;o9M/bX/4JyXt6fDUv7NUFsQP3gbw5b7V+oBrspZxwfVbtjaLt3hUX/thpLgbxFUG44Ovbraz/KR7&#10;/Hp3waSNbbS/EGlwrt2xw22poEHsEVsY/CsHxN8Nvgl4gsJtG8S6No2qWVyhSe2kkDLIp6gjNeT2&#10;P7Q//BMKx1ddXtfg/DZTuxImh0MxkeuNrcCujm/bJ/YE06JV0+e/tTncBBBOTgegzjFL+1eGOa7x&#10;WH02s5f/ACFjBcJ+IFO0Y4bEpvqoP9JHI+Jv+CcH/BOzx0JYT8GtHjkB/eJZa7NFg4wMrvIHtgV4&#10;98Rv+Df7/gnz8Q4PtOhWnizw5fZ/dX2leMXlC+22QEEV9MTftq/sHpbLJfTyzmUjDtpjZI7A8c1W&#10;j/bB/wCCdl5NIs3iK5gwMOqwyoFP0HevTw3E2T4aC+r4vDL/ALet/wC2s8vEcDcf4ltzo4tr/BN/&#10;qeMfssf8Exvid+xbbajo3wC/bI8Rpo2oI2NI8QaVbahHA3Zoy/MfuBwc1xX7W/8AwSz/AGrv2tEt&#10;rD4i/tr6XPZWcpltrY+DYoGRzxgtG3I/Cvp9P2qv+CdGo7lh8cXkBRNxZJrhSR/WtJP2nv2Ajp0S&#10;nxxPcRvyhBnY57E16NLiPKp02p4rD2e/72yv6NL8jhpcDceYDFKvSpYqM1s3Sm3+Nz8wtd/4N9/2&#10;o9K0+6j8LfH7wxqUi27C3SS1eEM2PlyeQOa+7f2HdP8A2h/hL8LfBfwl/aS+Fs0ep+Hrq3tD4h8P&#10;OLmyuIlcbZGA+ePjg8Yr1a3+Pn7AU0BjvfHsoEilSZJbhByO2MYPuKxfhz+zZ+xn8QfFi698O/i9&#10;4lvDFdiWSG38X3uwKTkIRu+6enWuPE4vJ8c6cMLWoOq3py1Y3v2aa2727HXXw3HdDEfWszVWUYxa&#10;bqUpKyfml+djjf8AgoT4A8a+L/jNr3iHwn4NvtQtLTwxbiS4hsDIjuS3CsBycdcdK8P/AGGMax+z&#10;NpaC6S4ez1LULW4KDhZEnY7PUEAgHPNfobov7LGheEbvVdc+FvxS8VaVcaoq7UuNXa/trYjvHDcb&#10;1GfT3rhdY/ZYvvC1prc2m/DPQmlvrv7bLqnhMCynvLkjDyzW0hMWSOSUYZPavRwPBuYZTxFis5qR&#10;beIbclH34rdrla96228V69D0cbxqsz4WoZG4rlouLjLVSfLHls09OvR/I8Fh0wq+NowegrUttKEh&#10;CmMcDjNdGPAN0kzW8ZR2XGWQ5GT2+tS2vhi6iDRywvu9QK+pT7HylkZ+m6Rbs6qQM9Oa7Hwl4b09&#10;EaS6k2sBlcjgmqGn6DJCyM8JU9iRW9plnNcMsMbYx1561dmS7dR0sFnDGWFuOT1qgbqASsFX2GBW&#10;5rOiTWtp9o8wYxyvpXC6rqEsFyyrJgbj8oFT7y3HozqYmgaAh2Baq817bxBhjtzXO2+sXCKVWT86&#10;UX7z3IMkh2n73FXHUiTRoNeSNcBIckEjtW7cN5cAfADBOgNUNIi0yBRcqBKx7E9K6O30s3Nus7Kg&#10;yPlDHtXRGN0c8pu5zFjrZW7HnDaScAEV6X8OdY0NV3yoPNOFyf4a4HU9B826DwbSFzkitrwTd6fp&#10;Vypkj3ZXb16ntmt6PuyMZ6nr4lhBXyiDkcAGp0iONznJPaub0zxXpc3yBizL8uQvA9q6W3kWSEMB&#10;wRxXu4aUai1OCaa0HbQBgUA8c09kZRu6jGciomlUDKke9aylDoybMH2KpOcZqibedbkzNISD2q0W&#10;3DLc1Be3cFrbvPMwCqMsa55JN3KT0LEMsaxjeMe9SiVGA2+tcvL4silvIba1KsGbntW7aRtKv2hG&#10;Ix3I61z/AFumqqps0VOSjct5BIIpjF2PytnjpUcjyMyNE3GeR61KAScYrsirmTYiqcfMcewppfIw&#10;RSTStCcAZFMadWUNLhQTjNVdIhj0ugW2kiqup6k9s6xW7p5h5CscDFSwG3mO+GRWH1zWf4isrHa1&#10;1cKCGG1x5mCBScpctw1scn8Ztb0648PxW8kwaTzDnYc447GvCPE0NzbgS2MIw7Hcx6ivcPEmh+Ev&#10;7FnibWNzBSYomPzZ9jXl+peCL+00tr+3ufPt5W2qGblW71hJtu5lKNzjhquoXto+lpefuwBuXAxX&#10;K+JfBd1cyN9kV5Ce7DJNdTP4bvRqj21hdBXbG+M9D7Zqe7fVdIhW6uLfaFICvt6miM0iPZtnkt34&#10;fvLNz50DLg4yR1q7o99FosyvIR8pHU11PiyaPU5HvJMEkdAOhriL1GEvypuA9e1X7VPQaotM9H0D&#10;4lW+RFPI45BRkfha7XQ/i5eacdsE6PE6kMH5614HZSXFvIoYcZ5xXQaXrLxqI2fjI4PeuecYt3Om&#10;DlFanaeN/Frao5ggXarPuJB61lW9yFgVFk+6OM9aqxNDfSIoPU963rXwncSQrNGoKDr7U4SUdAlC&#10;5e8NxTuUuCcbO4NP8bWOmpCL25ly5xuUdcVqWEENhaqSnOOAorM8WQx6xEgijYbT1701U94ydPU4&#10;Sa2H2lmgB2k4XIqxDbqgBIxxzzW4vh0FQf0zUw8MyRRido8qO2Kt1LvcqMIo5TUJn8tmgJCkYauY&#10;vLiRZseaTg8Aiu61XRnCSSpDgN1X0Nc5N4be6mKlQue1NTUWROFzAfUZdw2kHHNXtP1yJUEcj5Hp&#10;6VvT/C2e30wXrq43A7CBXJX2nyWUpiIxtPJ9a2VSMlYz9nJbG6mpREFll69AB1oXVXZ9pQD6npWF&#10;bzSA5A2n1PWrVtv80RDJJ5JrKbSRrCLvc6GKd3AwxxjtTnuZU4V247VV08CQHBqy0TBsla8+cveO&#10;2ENBwuC3zb/lYelWreQ4yCc+tURFIWzngdsVLGZQw4OBXLUkjppxaNm2uSwx3H6VpWcrY27snsaw&#10;LSR1wQTkE1ox3DOo3cZFcFZJo7aTZuQX0iTeWW+70461q2OrRRACRsc88VyIuJR95+hq5bXjyAJu&#10;69R6V5dakpHfRnyndWetRyyps4VR96tv+27e3si6SoxP8Oa82h1ZrIbRN74preKXtwziYNnqDXlz&#10;wDlI9BYhW1Otu9dmm1FZDF5YwAMdq77QNejksoUml+dBwRXjNv4yintipiIYj5mBH+RWvovje8W0&#10;W2W52sOhAHeprYN1LX6E88ZKzPevD+oWd0/+kgOWHynsKyptQtJPEEhZiEjyMA1594c8eXlvcLaT&#10;Xb5Yff7VqS3SWsj3RlMm45yDmuj2UHTUUtjljSSm5X0Z18esSx3AMADBm656VZ1nxHCtoRcyrhV4&#10;2n71chb+IFunEIR1VV5AFc94r8YC33JFLtC5yD1rlWEqc976F8lK930Of8eeLY59cl1Bh8qtgReg&#10;rlte1yO4VRZSbS3LFfeo/EV817cmZJAdxy3NQWNlbTkm4AChfXqa+kwtPlgcNed3cXSNQWydg2WD&#10;dCat6h4usdNiUzRgMx4+asuXiUQ2qAqxwTnpWXr/AIYuXDXqzu4UZ2FsjFenCVjz53Zv22rxXbeY&#10;hJ3twCa1obmVRy2QRxiuM8KoICFnlIP8IJ6V1I1C2gAUy/StudLcxUbmlJN5cOOTntVC5sReKcxb&#10;9w5FamnwwarGBF8w7DFXFgt7JsSRDgdatSuTypHHW3gvz7vIgPJ4BXpXpHg34f8Al2JliA3EAsel&#10;c8niOzF0Yol2lWwfpXovhLW7O90hY4pAHjHJB60Jpaikr6EFto5tnEExAI6e9W7nTrUjEkihj/Dn&#10;kVha54mnSctE5O08NUWla1b3Nwt1fyOxB+bnGaTqaCVPUqeNzrtkI47XcLc8lsVS0PWb+V0t0L5z&#10;1B6/hXqNl/wj/iXTXsYYQ7YwMj9awrPwJBpt60gUKB27Z9q8+viY2aO6jQd0dP4F8TPaLFaXbFfZ&#10;q9F0/XrcqqhwcjtXkWo6dHNGtw195MkZBGOgIq/ousXoAJvuF6sT1r5qksXg8U6lCWj3uehWoUq8&#10;ddGewx3dtMoYSAA+9JLcWigjzV46/NXleo/FeHT7FojNll43Kea5DUPjMsYkRbxxuHBEhr7LD53W&#10;lFLkPKngbfE7Hu8+t6ZaKTLcISeBzVSTxno24IZkJHGN3SvmrU/i9dSTmRtUJB45bpWfP8W2gcSJ&#10;eF+eeTwa0eOx05XTsjL2FGK1PquDWLK6YBJBz0+lWVlhI4Ir5Zsf2gNcIEcNzt2jAyBmttv2idaW&#10;1EYmw23BYNzXSs2qU4+/G5l9UU37rPomOe2mYpHMrEdlPSnNGmcIw+gr5v0D46a/HfF4XL7hzzXU&#10;2Xxc8Q3x325YZ+8K8+rxI6SvKn+J1wymc37sj2cp74pNjE8DNcP4W8YatebWu5GKsMkHtXT2XiCG&#10;R9qsp9RmihxThK8rNWMKuXVaLszRCkHn+VAUkZp0VzbyrkAdKZPciJchcn617f8AaeDVPnctDk9j&#10;UvawYPeiokuZJefL+oxU6kHAdMGohmuFqPRjdGaG0Hipvs6soKn60G2966ViKUtmRySRAfmGcfhQ&#10;AAelTNBg4B+tMMWT8jU/aRbFysjYsGAAyO9R/aF8zy2Qg+1TMCuQR0qC5ZIiJNmT2obQmmiZRgci&#10;lqOGQFcZ5p+7ufwqlNCWotFJvHcUBu5GKOcBaCcU0uO35Uu9T0NHMgBhxUMkywjLv9MU6ZgFJZ6p&#10;30u6PMXbrWcpNhuyWbUo0+UHPvUlnei4X39DWXGZGYl1AGamQPt9PSs1UY0rmqE3/Pu7VXu7OJ0w&#10;E+bHBFVbKedX2SuSM4yT0FWbq7WGFmjIZscDFHMpblWQy2VLVhGz5OeeasSzxwYycA1ztpc3z3zP&#10;dg5xlfatmAPcoGlXn37U4yuZ7HzFDrXyGZ2x/eGamTXo5rfEU2Bz3615lH8TLJrRoi5VgMhOv4E1&#10;kWHju5FwIDI4UscY9Pevwb/VurW8rH61LNMPFrqe222sedANxAI4JHWor3XUt28pGBycjNedab43&#10;uFBgAyCc5apl8R3N3KZHX+LgDtSocN1ITvJXIlmeFtoz0CLV1uCA5B3D5xVuC3tJH3NGCOxzXHaT&#10;qm2MSSL259q6K11MXFuDCOvcGvaw+VVMOrxRyVMwoVNLmncwW3DBvlx0xUc0FrAvnMcAjk54rJ1L&#10;WXt18qQgFjk56Gs6+8SEW+52GCCK7a+EqTpHLRxFKNXVmvf6hDCVjVgxfnB7U7S9Vs3l2lm+9g/W&#10;uCvvGUSSqZHBA+8oq34f8Z2t1KyRIRhskNXi18HUULnrUsVRnLludJ8RtXMNhGsUQZGyGf09K85l&#10;uds7Ldb41IzuQdq7jxNdQahpAK7SVbMnPQV59eX1oxaDczAk4wecDiunLlyU+VnHjldpmTrOuusy&#10;tG4O04XAxn3IqzKbqO5WexnFxHcx5hiVySOmc/Sqp0aylgbynLySHCs3AHtXSaFokfhrTRdNKplZ&#10;MtkZOPb0r0atSMIaHFSg5ysRaG3iKGaN0IhVeqDkKvvng/Sr8nhzU/Ed3DDNJDZxCVi4OATx97j+&#10;VWNP8WWNzG00Ntl0PzZX+lWLaSxuH/tC9vDGJfvEdjXkVMVUUrx0PUhh6fKk9RmuN4O03Rh4bj0R&#10;rsuy+ZMZApfB9eo55rIayGi2ss2j6esUzEcRjJx6Umt654bW78rTrpCUkxmXqSO/FZ8viuRp3kW5&#10;TYAdrA81EKk4Q12NHTUpaItXk09nAVubcLLL93PpTbbSbm9tzPAmT1Ix1qrc6/brbR3F4Vml3YB7&#10;AdqZD46js5VCWxRTgOgPB+npWbxtW149BxwdNv3kTzeDoZ1+2+a0ZX/WqP8ACtO18K2y2PmKQ4Jz&#10;heOKp3firTynmWqlZ5f9auONp71Lo3iKWS0ktWBDKCIsn1rjq5tiUryZ0wy6htYpalDDa3G2L7o4&#10;xnBBpEiLxFkjbdnJGe1Wr2y+1lZym116sRkVYs9On2jywcZwOOazqcQKnC7kEcoi5bGMbiSHc5HA&#10;PRj706CeSVmCKRjrkV1E/hJZrYXSxbtw5HaobfQRbt8sWRjoRWdPieg1o7ilkruZsVjIYleRSQB1&#10;pjW0jzERxnBxxjpXTwaUbi2IQY4xtY07S/D0scxknj46DnrXRR4ihGncipk6b1MC10Gd9s4B3dDz&#10;g1tWkF3Zxjchzjo/ORWr9igsphHCu8sMrk5INalp4cNzaqzpgsO/WvZoZr7WlzvqefUy6FOdkZmn&#10;pBeSqskWQ3BFdh4N8OTR3m0YEa/MN3HPpWfp/hKdZB5SnI5AA6V1OkW97YOGmBIH3lU9aFjalRNp&#10;2ZFWhThGyO90rw1pN7pphu7RQ0i/Mp9frXC+KtBj0N5dPtrYHap2MOefrXfaNqcF1CXQfPsH3j0r&#10;J8R21qLEyyEtIX+Tmvo8DmbWHUZ79z5meFcqzPG30a9gnGtXEwAB+ZAOa63w3qR+y/a96hX+/uPI&#10;q7qOgR3doyuijJ5rnotPFlHNZK/yhuD6V2xxinG9ynhuVlrxvrS/ZY30+wGQQJMDg+9VY/Fx02GO&#10;YRLFIE+Ugfzpl0shtDbH5+49a5TxPNcRt5m8qVONrdq1hiE+pnOiuxj+PvGevSPLa3jyOkj7gc5H&#10;0rkbrW55IDCpI65HrXQeIhJcwq3XAzkniqem6dZAfaJoVkYckdq6liHBHP7DmlY4maxvNRuN7KVV&#10;pNo3DrSSeCfFM8jSWukzPErbSwXJH4V3tlqvheTUlhcxp5bZOV+6a2fEvipIdCa601chAWYw/eIr&#10;jrZnWjUSijspYCk4ttnjGoW+oaTdNaX1sVZTySOBxVFLiWWZVMhGTjpirnibxRf6lJKrOZI5JM8p&#10;81Z2mx3E1+ltHGZAxztPauyOLvTu9zllQ9/Q63w34O/tFvM1AMY933SOGrpLvRIgq+UMKowFHYVp&#10;aHCbiGOCKAIRGAEHJrWtdD86YRkZbdgADvXDUzDlerOqng5T+FHJWkUbytbSDZ5fG4DB/wDr1znj&#10;TQdKtj9uRmDueUB4J9frXs//AAgcT2r3MuxnVcJEVA+uTXmnjM2mgySxXcYcgkxLIuQRUUMzhVl7&#10;rNK2X1Ka95HnuyaOTckZGTjpTjMxONxx64Fba6PrviAquj6E7kg4EY4FWo/hH43F9HaXltFCsgy0&#10;m/OB9PWumWbYendSlqcyy2vO3LF2MfSrOW8uFjicBieuOK2Lvw/qGiMj3YUrINyt1DCvQNH8CaP4&#10;d0pbeKPzpghLyMvVvX/61Q+HvA17r16L7VZA0QysURGQCO/txXJ/bMJe9fQ6v7JqwSi1qcro1o10&#10;xkktiFXkZTpTNdtbdHZnO04GAOpr1+x8AW1lb4jOF/vY/Sud8T/DtdS1MXNtbK0SDDEkjn8KwjnN&#10;GUtWbPKq8YppHlJG2YGEEgtjOO9dZpng7VtXiikhAUKMMM8/hXRf8K4tYFjlnARUbIwo6++a1vAl&#10;qI9WkMcoMan5snGK8/G55ThS5oM6sNlNSc7TVjmb/wAIXtiwUJuGOWHSoLfTBMvko7qVbGR2Ne0X&#10;/h6xewRraINhskEdc1yGqeEo7vUjb2iiLdw4C968P/WilKL5melDJouV4sy9Gt/t1mbQkl0wcj+L&#10;3rt9A8LC5tlYR8AcjHf+tQ+EfAH9lXSCa6MmVwUwORXcvJa6JbLDAg3Y49q+TxnEPtrxpvruel7G&#10;FKyirsr+FtFtbdizbcjqMVtapBBBa4ij3ueML2HrXJz+KBpOqJI6/JIeqH9K2tR8QRLY/bbUFiBl&#10;lPUD1r5yvjJ87vq2KpQq86l0ZHPE1wpjWEtt6gCsrUmfT1VA212P3DxUCfF7RbO4EckqIxOG5HB9&#10;65H4m+P7S4cI5ZZEYSLMjHYB/Wu3C1Jzlys6IUKql7ysjpp7mFT5l3GYwBhyW/OuS8QeONJtLqW1&#10;tHDvt5xzgVxx+LF9repR2r3HmKSdyjgEVy2pa6bzXJ760jMPBGwDrj+lfVYGm4P33sY13FR906G5&#10;8VyFJS0H3s+WG7e5rPi8RamJRIL4oAOq9R/9aqcUKzWqzyu5c/eU8ZFNtYJpJsMnyA/KD14r3qdS&#10;KjseXOM273NNNQlvboSzXJZmPLZrcil2ICjdsH3rCsbTypDKw5PPStSFyvHc+tTUxSvZjjSe5fWZ&#10;pOSO2c1PHLKVEZ5AORkZx7VTgWSRflc5HbPGK0bSIOiljj/gPQVn9bUXoa+ybWo6ATuNyRgnpgnm&#10;raWtxIMbcc5qfToU3BQhAPetmytoAw2LkZ71zyzCTKVHTUxrXT5lGZSAWPSp00ZExIYixzXQyaIz&#10;SblhDZHHHJrW0nwjd3O1TEVxyQelaU6lWtoo3MKk6dNe8zm9OtJbZCIoeB6CtqxtdRmjBa1Yp6gH&#10;rXW6d4CiiYXE0bY6nHet+DQFaMCC3wuMEKK9Gjldeove0PPq5jTT0OLttO1GBEnXcvt6itrSrho4&#10;d0pbd9a6SHwm08JDgj09TVG/8G38ZJjXC5G0Dqa9GnktRWk0cU8zhLQzptRuJ2OxcAdSR0qZPELW&#10;sIVoy2PSr8Phm5WPy5Ice/rU8Hg5JSMrg/SuulgKlOWiOaeKhJGDqGqT6mw3oyoOVWmS29zLAfmA&#10;JGBW3q/h42EBZjgds1liKRz+7kGB2NaV8O6e4UqqnsUrfStQ+0ooU7c8kVtXK3KQCEyjPfNRnVJL&#10;SDyRAGPTcTVe51ZpovK2AE9eK45RUdjoUrstQWcMy5aQZ9j0pyraxuIw+459ayYr/wAuc7icHqBU&#10;/mkzgg89s0QowlutRSqOPU6C2jVlZc8AcYNNvftot2mtIz04wKbpsVyYjIy4FaGn3aLAyXBH+zXZ&#10;TwFObTkjllXa2OVkuNVZxvRiAc5pt5dz3R/e7unQGukvLu1mHk+ShAP3gtRPo1lLGu2PLdQQa7YY&#10;OEVZMxnXnuzmbe3uJJ03hlBbjNdPorGyYB0YgD0q6ui2qxIzxfdxxitCKG1VcSIM1rDB0k7sxnip&#10;vQZb6rbOwLIy49RUy3drKUZWGW6DNN8mOZyEQY+lSnRLeVlcEqwOQQa66WGsvdRzzmmySRGdOAMn&#10;oajj08THEv4Zq4kZRdnf6UqKiHc3pXSsHCUryRHtJJaFdNLhQ52Z/Cvx/wD+Dif4k6Tr/wAVdP8A&#10;hdp+g6mNSsvDLW9rqxY/ZGMsi5gCk4Z8kHOMiv2NM0ajzSRgDLE+lfhF+3p8drH9sP8A4KFWXw98&#10;IaXdfZvD/i+306W4kRSLmaS6UN5fOAAsbda83OMJSlSp0Yxesk/d0+HXXyvbT9D7HgWt7DN3ipP4&#10;IvfzX/Dm/wCL/wBnL9lf9n7SrTUfFCx2w8MfC+3t7ka7cJJG+oTYeSSMOCzE/d2dPavz+/Zws2uP&#10;EnxR1rSiDZXFo3lGGNYwFZsAhSCAuD6V90f8FdvDngDU/BWq614m+NulaHd21wtvbaE+2S51AqPk&#10;QL1UE9+lfFP7LlsYtI8SxIiLJNaWsToU3E7rhBz69cYrmwXOsDXb1TdkraLU+wo5pPE5zRlNvmSu&#10;299vyP0M1H9iP/glf+z/APCvwzL8X/g1r2s63faLBdXUFlrUvnuXQEs2CAoJzgflXiv/AAUt/Z7/&#10;AGO/B37LPh34r/sdeFbzSNN8UWV4t/Hc3DvKTEQPLdZcsjBuDivqP9rPR9O1W/0zSri0SRoNMsgw&#10;Zdp3LGuBnsPavnr/AIKKRLpn7D/hG3toTG899qhEveP96hICjqG557VzVMTUeO+r2Vrx/wDSkXlu&#10;Y5ipuUq0uVxndczt8L6bHzd/wRW/Y98Q/G/9pTRfGnh/xZZ2D+HfGOiSXMF1e+S4jFxvcoAQXBC7&#10;Tj15rB/b18C+JPgZ/wAFj/EFnpeqx20w+L8FwlxYkHZHdSAbVJ77XI56ZNfT/wDwQf8Agx+zp47+&#10;MN1YfGPwvp19qkHiPR7rw67arJb3MWCxdU2uu+PeFZlIOcY6V5b/AMFnPDngrwP/AMFY9UufBtnG&#10;NJHjXSri68nLhJvMQuAST3/LkVrmmNVTOsTTvGScHDlt7yXJftZp97+Vj5/hSnKdWhUcpqSqRkv5&#10;bqolda/hb5n0f+3d8OPCnhHw98HvHfh2eZdV1Xw/eveSSy7wzvMYyyDqMBelevf8EttETXPg747F&#10;5FD5UHiO0hUrHjeka7tp9cNmsn/goPpMF1+xR8G/GDWsYa21u9sopzHllTO7AI57/hXff8E1NL1L&#10;Qf2ZdS1jULSZIta8TMbeWRgwmIPIyOCRiv5pzSnCGW4Sly6SlR0tbSXLN/m7+r7n9CcQY2rV4VxE&#10;5TvP201q9fcqyX4JfJLyPpb4c6UNS8bRvKgxEhfkZwR3r3HSokgXaBjPWvMfg5bw5vNRdeIZAHZv&#10;4R3r1WCGZVyqMefSv6kyrC0aND3Ufyljq8qktT8Xv+C+vww1zwb+2LL8SJPDTwaZ4l0m2e0vlUFb&#10;iSNdsnT+IHHWvjTTdPWe4t8Al3iCvMVGd7eo9RX6if8AByPpUz/D74WazFJKjf2te27qpxkGMMCf&#10;XBHSvzS8Paebq9hWFxIn26CNZIBnee5b3z1ryM1i/rLitv8APU/cvDelRp5MsRbWV7/LT9D9A/2E&#10;/hBb3fgnTPtNiIxPIZQSgDOvQE+ucZr768EeDbLRrJLWGDARBztHP5V4D+yF4XcaVa3FrYlkit4k&#10;AQDCkKAQPevqrTNGuoIlxaTcKOdvU+le7gKFOFFWPxjifM62YZ5WqvbmaXyHW1uka/KmPqKkYDjA&#10;56Cn/Y7wkN9hmBPHKGnpYXgBkNpLg9ttei7WPnlLUrtASQ3IPpXP/F/4R+HPjZ8OtX+HPiKzhmh1&#10;SyeJRKuQj4JRx6EMM5rqjaXIGWtnx1ztqfSrd11CJzGwzIM8VhXhCdNpnXhMTWw1eNWm7Si018j8&#10;F/iP4cl8N+Lb3QdUjQzaVeTWk7ykryjFCw+uM496+XPj/cxeHtfuNAtJy0CXGURhk7mwfyr7e/4K&#10;CR2fg/8Aay+Idq5ijhtvFr5kZQVQOqsMgfWvhH9qW8a7+LMsMUqkyNG42/xDYMHHpX57kFKvDOZw&#10;+zr+B/U/E1XBZnwth8XVinO0ZJvdNrWx63+xH8IrPx/q8+t3cG8W7LHEjDcpOMlvw6c1+g/wo+FN&#10;j4egW5lgQEKAibRge/1r50/4JyaDoVl8M9P1wWkSGZmF1Kz5DnOQWB7/AFr7J0PU9Ka3i8q6hx3O&#10;4Cv1Gkko6H8zZzi6lTHTV9Ebfh173QtTsta02ytZHsZ1mWOaMMkmP4WBHIr2Txf8ePi34d+GieP4&#10;tA8C+eFhe+0caVKWgSbd5R35AbODkdq8SGt28XyQyoSVJGSCD7V7F8XrNYv2br69AKg6fYLu6cg+&#10;v4183n0qtLDznB2tFv7j3OGYUZ4qjCrHmUpxWvm7M8v1L/gob4/sYZY9T+EPgOXYTlTp8gKjHBx3&#10;zWZ8L/21fjr8ZPiLp3wx8K/CH4dJd6jvLyy6c4itYY1LSSuc8KoHWvDPHJMUs287V3YBzkgY689q&#10;6r9gqzji+M/iGaaQsqfDXV2kIOCCQqhvYkEivy/Js+x+Y5lDD1Z3i3r6H77nPCvD+XcP18ZSoLmj&#10;G61e/wB56z8Zf2ovif4M8M3vjL4Zan8HvGWi6RqC2PiLUvDUBn/si5b7iTxk/KGPAavAfE3/AAUs&#10;+PFjdSRR+FfBC5iDRpHoxVEJ6g4PzD8q+d/+CVumi0+Hn7cWl+T51vDc6WIrVjwZBetg4/ve9VPE&#10;SNLaNvVRvQDaRyRjP4V6/FccTlOPpQoTdpRT+bPB8OcHlWf5bWliaEXKE3FPq1/me1Tf8FM/2gtx&#10;a68GfD26iOCFuNAcDHc5Vutb3wq/an/aD+OWoapDoPwk+EFjp2iWa3Ota9r+myQ2lojHCglTksx6&#10;LXypscruiGQEGQT/AAivqD9hTQ7PxR+z34+0nU7GGeO78RWMcwZMmVFiOFcdDXZkuNr1Z+9Ji4zy&#10;nLsswEqtKmk7rv39TJ+P/wC0x8RfhK9tb/FL9mP4UaxpuowLcabqmiPM1tqEIOCybhnI9D0rxPXf&#10;23PhxrFwpn/YY8CyxPONptrh42J/vMzDA9+K9h/4KqaBpvhb4OfCPw7oVosFtGl4sKKvKLkHavtX&#10;whqbyLOyM+cHDAngmvq1DXdnx2WUaWLwCq8tn8z7s+Ef7LXgb9pnw1b+OtC+G0Vms1y5htvB6pdK&#10;kiNyhnKrsIPYfnXsfhT9gbxno8P2PSvg/r93HcI8V3PfXkUOVfqCS2SvsK8g/wCCGvxH8e+GviZ4&#10;T+DOnXsraB411nVf7S0kSbY5buOLdFKzD5kACkYXrnmv031z9pL4E/DXW7rwn4+udL0LW9NbbqWn&#10;XonuJbckZGSvByOQe4qsVjYZfh1OtyqF7KT7+p8FjsnzPMcfUw+Hq1X1cIPp6LX5ny/4B/4J4Xfg&#10;e02ab8LPC+lEqOJLpTIx92xn3rsD+xRrszLJDrHhqLKfOq6b5rK3uTndXpN7+3t+z/b3ROl38t0F&#10;XltO8NOOvYGQ/N+FZV7/AMFJ/gjZeTCIfEokuCy2yf2bDA0pXOQoYZ4xXhz4rwb1dfTy/wCAGH8L&#10;cZZNYKbfnf8AU4lP2G9SuGEWo+NNRVCpUto2kRQbD2wTE+R7d6ZZ/wDBOzw1FM8mp/GDxncKwJ8k&#10;2kGSfXd9kyB/s9K2Ne/4Kh/DrSdQEVv4H8RSxzti0mvtahthKwHIUBc8d64zxN/wV28QaVqbweHP&#10;2e9RvYY1BM3/AAmSLj3wUJxTwfGuDpRaeIk0+6a/RHXLwdx+Lkv9gWndr/M7W3/4Jy/CS5Eb32s+&#10;NpnTkyC68nfn+EhIApX0GM+9WNP/AOCcnwYjkkGqnxPcQGXMUaTyIwXH3SyxA4rzyf8A4K2/EOIG&#10;S9/Z9vYVI4L+Mkxg4w2QASpPGf0qpcf8FdPivHKVH7O7qqqS7Dxcfl9AMId2a64cdYTl/iS+5gvA&#10;vH8144Cn98P8z0HVP+Cc37PrvJBa2Xi9C3BiF/Oe/bdGcD25q9Z/8E8P2aTGYD4H8VFyoG9b2cMo&#10;A5GdnzA9a8j1H/grv8ZYbqS00/4E2dwRGGAn8alCO7KQsWcjPfrVQ/8ABW/46vBI1v8AAKxfZNtx&#10;H41kOVIzu5jHfjHFay42wsor35fcbLwNx72wNO/f3f8AM9ktv+Cff7M2jMTL4C8WtK7MXZbu4Ytn&#10;pnaoAx9Kv2P7Ff7Pdrc5074c+JifKwvzzoRjuCRjPvXgEv8AwV3+MyXKWknwD0MtJHvJPjmViOcd&#10;FXk5qrc/8FaPjmyym6+AuiwCMEbz4vnwH7Dp3Heuerxvhox1qSOml4G4+3KsDT/8kPo9/wBkrwBp&#10;N5/aGgaH4vs5t6srG6uJNmOn3iV/Gun/AGU/2YfGHhb4p6x4q8JeNvEul2s2n/Z7ptSsftaXoL7g&#10;uJCBGVPII55I6V8YXv8AwVx+MdzAZtN+EWgSrjrF4yncA9MEAcdxXvP7B/7f/wAfviJY+KPENx8O&#10;PDtra6c0Jmt31+5kMe4ffBIx06ivMxHGeVqS+s83J1tva3lr9xT8Fc0wGFnXhhaceW2t4rVtLe/n&#10;Y+6V+F+qsdx8e6+jeVhjDZQqC3rgqcfSoZvhZr90QsfxQ8TwFhjJsrfC+/KV4L/w8S8XXMkVvBZ+&#10;C4ZS5UibWptsh6BVYgDcfTmrEn7dPxdhuHs38I+Hg4UEL59xySe2e3vXDHxH8OaSvHnavb4Zav7/&#10;AJHNLw24qgrSpQXrKJ7Td/BH4jygtYfHnWo/US6HaSZ/NRWZcfBX45MziH9oW828BRJ4OtCPc8MM&#10;14/c/wDBQjxbZ3SaZqaeGLW6aPcY3uZSFAPJbn5R7mtRf23fie0MVzF4X8P3dvIm9Lq3uJgu325O&#10;fwqf+Ij+H9aT5VVVu3N+SbfztYxqeGfEsEnOlFX21ST9Nkz0uP4JfHeONjH8fkLEfL5ngq3IH1Ae&#10;oB8Fv2jX+Q/H6wT5c7v+EDg6/wDf2vJtQ/4KIa/pc62t5ovh2O5LZ+zvezA+Wf8AloRjgfWnp+39&#10;8Rp0aaz8GaBIwTdCVvJirj+8D0IrKv4keHnMpOdW67Op/mUvCvihQTeHik9ryiv1PVrn4D/tATIx&#10;/wCF+2bPxtY+BoMfl5lcf4l/Zv8A20E1H7V4a/ag00QSHmCXwFbjyzjg8Oc1h3X7fvxKsEtZtZ8H&#10;eF7dLiRQFm1KVWYEfw9s+1T3v7cfxKhdpY/AmiIjtiIm+mbJ/ujHBzU4jj3w7xMLe0q/+VL/AKmC&#10;8L8/Uk5Yem77e9Hp8zqvh98AP2vrTVbR/GP7Vlje2IKtqFonw9treRh3Ecoc7T7lTXth+G+kzWgt&#10;Lm8mnAXDm4VX3/UEYrzr9nD9oDxZ8TvDmo694s0PTbRLW58tPsc7gDjJyXPavT4/GVsVGbOT3AIO&#10;K+44cnwZi8vjiKd2pq65+e9k7ddj5vM8rx+WY2WGqQSlB2dmnrZPfqcr44/Zu+G/xD0ttE8Y6HZa&#10;naEfLbahYxzRr9ARxXwH/wAFFP8AgiB+zpZ/DXV/jX8HNcXwDq2l27TGCyTdY3b5yA8T5Ck9PlI9&#10;q/R+9+Ivh/TrSS/v1niihjLyyNAcIoHJOO1fmj/wVk/br0j4lTL8OPgt4nmn0y3t9t7dW05NteyM&#10;fulf9npnHrXTmVPhmKjTwSjKvN2jFSd/OTWuket1bpfYdLMc5ybB1sf7ScKdOLbetm/sx7Xk9lv1&#10;2TPyN8R/B7402MV9rX/CzdKt7K2jMzSPE+DjsFwec9iec15HqXi34369bfbbbxjaSKjHf5lvtZPc&#10;7Rz+tfW3gr4cW37Q/j+fQdc1cWfw+8I5vPHetlsRyOhz9kQnqx6cZ65rnfHlh4Q/aQvfFXiH4d+G&#10;LLRb7wsHn8L6VY24jGqaBGu1omVSd00ZUuD1IavZjhssoV1DlVjy8rzvxLzLh6WOqVmqjV0ui9T5&#10;l0PQP2jfE9t9p0jxPZJDPKQxaPGSp569+etb6fB7466jFnVPFkcjbSOYwP5da6zwBexWt/Fb2lyG&#10;tbuNZbV88e4/Dpiu/gupJZfKhb5t2AAB69s19bQynAVaalGB/O2e+NXihlWYVMP9a5bdLHip+BHx&#10;eQiSPxJbOVxwAQT6/hTrXwL+0pojONO8QaUkZBHNsGY546kele1yyX8MhjkOxk4aMqM9elVtU1Qa&#10;dYPeaheQokaF3ZyAFUD8s0VcowEIXlE8uj46+KuKqxpU8XzOTSSSV23seJa/4S+KmhaUuseKNYso&#10;43coghkGZGPUKorlb7Xdagvls5XZnJwP3fQV9y/s0fC3wB4B8EP+2N+1b4UfVtMvmex+H/guaFke&#10;6R+JruSMcsoTJXPBODz28N/ba/ZgPwQ8fW2v+F7oXvhLxHD/AGn4Q1ZJA3n2j/N5bY6PGTsYdiK+&#10;VhTy+pinTSt2P6Ynmnifl3C9PHYiu3UavJW0Wm3yPH4dO16X5o7WSQN0UDmsrX7ifSyUu7CYuo+6&#10;E3Yr2nwkbO68O28v2Zd3l8tjkH3o8U6FY3EMVzcWcR3AgFY+Px9a95ZJhXC6R+JUvHzjyhjnCrWd&#10;k2radD52vPGVxZWrg6RI45IjaPB/OpvBOofFfxWzx6JoMKAD9zFK+M/WvV9U8J6YJlRdPSZZH+be&#10;oG0V0/hDwhpOgRHU22xR2qF5iOB0/wA8VqsrwtODbPoY+OnFeMnCnH3pydkeVa94O+N/hPw9/wAJ&#10;P4sj0eC1j+9i7w30AxyfasFfEvi64hS4i08FZOQcdR619NfD/wCF/hj9o74mSfBfx9em1vdQ0OW4&#10;8NxZxHZ3CruQSA9XYc+2RXi934Yv/A/iDVfh/rtuYbzS7l4HRju5U4IFebDD4CtiPZ21P0ufGHGu&#10;Cyf67Veu9vI4K/1TxlNaS20OkozyoyABuMkda/aX/gh2szfDS0OqBPPbw7Y7gq42FZMFT9D/ADr8&#10;h1iihkXdCCCeB0JNfsL/AMEaRt8MjzUVZP7DtAwUkhv3uMn/AD0r5Ti7AUsJWoqK6v8AI+38KuOs&#10;44wyjNFjHpCMLfOSOP8A227qST9pnxR5kBZYLnEY38YJ+9juR6V5tLc3UQWbfIfMK72j689favTf&#10;22gq/tL6+sAORdkk7AS3sM9RXlF080SBUlk+aUCRCw5B6DHav5hzhy/tWr/if5n94cMNPhzBpf8A&#10;PuP5I9G/ZHuWb9p7wN5zg7/FluoYDBPzcD867MQQp/wciabI8Z3zeEb7LKuCSIX4z1PtXE/snMq/&#10;tQfD9IVUiXxlbb3J+6Bkn8a7HU50T/g5D0EEkF/CN6AoPUmCWv1bw11yyu3/ADL8j+f/ABtj7TPc&#10;PZbUn/6Uzwv4p60kXxC8R/ZSG/0ydfu/dPmtgj1rmTN9n1OGWZ9hjtTvZDnnGd2evP6Vd+JgvJPi&#10;N4oMErDOpTgsqYJIlbp27VmWcF1JcWu+VvmjO18DIJHT0xXx2bzpe3n8z9xyak44Cj/hj+SPoT9n&#10;jW7m68G6RFKGddrukjASDaSR16j+ldb8XLiO/wD2c/GltbDZINHnUl2yOSOT6Vw/7PGkS6R4O0iO&#10;4LGZnk3DOB1OMEdfxrr/AIsrPa/s5eMb64YAiwlUvMuRyQBnHX+VflEsyjQz1QSvedl83b8LBmlO&#10;k68Ev5o/+lH6RaDbJ/wrr4YbkUsvh3TBkHP/ACxSsX4syxQ/GnVllcrmaI9cf8sxium8OQY+G/wz&#10;hYgsPD2m8j2hTmuP+N6uvxr1KRT1lgzjnnyx+Vf0lxS6tPAzlFXftKf/AKbkfyDk9p5g4v8Akqf+&#10;nEbnht0e6jxKQRGcDPDc9a9P0ZS6wRtyTG2OmP4a8k8LK7XNvIwAbacnGe/qa9W0FxJewyKSVSFw&#10;ABgZ+Wo4bspe/u2jys/haSt5n4PftXeDv2ToP2qfHV98TNX8SNqEviq7a4hsJQF3CQ46L056Zqp4&#10;f8ZfsFaZLGkXgPxJfRqmXWSWQKexBwRk/U96i/aC8Vfsc3v7UHjmf40J4nm10+LtQW/t9NZkt2Ky&#10;kKQQRg7cd6oaR8Rv+Cfizx6bpvwy8RXk8h/1dzqRWR1Hb7/INfn+YYTEWan9Zdu2kV6eXbyP60yf&#10;Mskr4ajQhUvNxiuWMkneyut073Pkv9tvWLzwt8WZNc+DV9rekeEdWXzNOsbi/djayDho9wPGOo6n&#10;BrxS78V+Kp8XGr+ILy4K/wAU147cHr1Nffv7XHxF/Yvn/Zt1zTdA+A+pQ6zOFg0a4uroMlncMc71&#10;GeoUEmvzvvvMXFkxDZ4zX69wRjf7TyaPtKLg4PlvJK8rdXbrbfufmnG2VQy3OG6UZRUrNRluvub0&#10;udp4YdZYo7+3klP90SPnn8a9C8J6pcX8rM8+PLXPy8DIry63v30fS7cRqDtA3DPWu98I6h9h8NPq&#10;0TfvJGwgIzgH1rfNKLcHK27sj3OGJckkn01Z22l+MNci8Q29hbxMTnIYt8ufY16lHdeK1t4zZaQZ&#10;jIoAxMA2T168V5F8LZm8Q3SvL880E3zgEAYr6D8B6bPJdxNeW4AC5VTyMj1z0FfnXEEqWEmlyq6W&#10;vmftWUz9tg3Uvo9ifTfBF7qlr9oa4cZXDCVBncf5Y96ll+GKW7rPLLIxLM0qAAMD2PuRXi/7S/7U&#10;PjHQPF0vw0+Hv+hJbqEu7sjMkjnnav8AdA9etZ3wk+N3xd8IeIba81+7bWobrCT2V5IQUXP3kY9C&#10;B69a8+HD2eTwCxfPGPMrxjfVr12X3/cYf29QeLdBJu2jdtE+x2Gq65qWkePj4Ou9Guow0zG0vJwi&#10;Ldof4l/usDxiuu8I2z6vA0es6BcW00e7iV1KOp43Bh0/3a6rxJZeC/ihodhJPOu2JxdxssixOQBy&#10;Nx/l3rzX9pT4/wCn/AjwXb2vhK3a61zVYHGmtOAFtl6GVsdSD90evXNcmHnXzedPC4elaq9Hvo11&#10;v2tq9NOnY68ZmEcBhJV68vdWvy6LT8DtJPAbuVE6sQgIYIADzxwewrifi1qcfw5Nvt8O3uoQytiW&#10;4+0pGIm/unj5gfUV4R4N/aP/AGkp5f7avPHVzcBWB8m5O9JOxBGOn0r6M8GeP7H4w/D5G8U6EtvJ&#10;NE0NxFAcqO2VLDIPevTxWT5jkVaFTFONSnez5W9L/c/u+Z52W5ys7oP2UZQe+qW34r9Tn/BF6vjO&#10;eSZ/CNzaW8cRJmM4dJGz2Kjjj1rpj4KilXzhCzEkO8iPtK+n6cVXn8S+Ev2dvhRfanie9WwDCxtb&#10;iZfMuBngEqMYBP5V8y3P7Un7RXj7XzfW/i6WxgyDHa2sSrGqg8Jtwc/jzXVgcozDO6lSrhbQpRdk&#10;5N6+i1fqcWa5/hMoqwoVouU5dEv+G+R9DeO/Ct9awxyeCfDkmo38jYEEt5sUp3OSOvsKx/2bbL4o&#10;+Mf2jfDVp4c8N2OnT6bqv2jy7y6dVcqpDIeMhual+EPxr1jxhpU1p8QIbWO7tSrW+oQKFDehIPRg&#10;e44PpXrWneN5p/iVoPxH+FfhxNb8V3GhyjUrG1cRuLlAUWTlgDuUKcgH3rzsZWxmX4atg61NOTjJ&#10;KTd0rx6ttK1u9rbPfT06Kp4yisRTlaLWzXVd9L20117WPqrWvEXj+X4pWPwxg8F2eqatcxpJfWml&#10;a0zGzhPWWQsCAPbrXoHjn4RaFC0NnpNzcwzJGNymdZFLd14Ud68z/Yus7z4R/BjUfiT8QrO4l8Z6&#10;/LLc6ybu8WSaNlGRCv8AEoHQc44r4A/a/wD28/2pviN48u5dB8Sv4f0O3unFjY6eGik4OC0jg/M2&#10;RnPFfleVcG1eJMwngssnGPs/iqSbcXvstb3d7NNLlV276HymMnjKNd1KKcadH3W4pvmk1r7rlZJb&#10;a/ez7y+IGsr8J45tY8eeFrm90uFN0t7p8gWa1T++6lSGQdyOled+P9Q0Hwj4Pk+Nd9o/n6Zdr5kN&#10;xYa7byT3JYjYETaCxPA2187/ALBn/BQD4hT+MYfgx8fdZOv+H9eDWhur1g1xayScKwdvvKM9D/Kv&#10;av2bPgLq8Pxm1H4YfEjw/PLpPgfxJJqnhm7JYQXMMisSFJ+UhTggY4JxXp4vhirwtOpTzJrmppSv&#10;Bu1SDdvdV1aSlZNa2T5rae99DlGcKpRlWTtpd76pK7Vua0Xe3dbd9PbfhN8HpPiN4KtPFniC21rw&#10;8LmMPDYagIjMqkbvmKevpUXj34SX3gqRL7TPtF7asvzlEHmLzyOuOleZ/wDBQP8A4KKeIP2cNKPg&#10;D4SaDBc+L51BlubkF7bT4jnado+8xxwM18i/Cn/gsL+2N4S8a203jrUNO8QacZgb7SbiwVFnjz8y&#10;oRypwTjOR7VzZHwJxtxDgHmeHhCNJ3cYSnaUl5aPTonJq++2p4s+J8ywWMTxEtJbRt7tnteSTs3v&#10;180rn3RYz2/icyXPguQXqWkY+1x3rRwPbOOzK7dMd+9Z/wCz34os/jv4k1XRPDvhyeCx0y5kt7vV&#10;7qxVrWWQcN5bbvn57iuM+NGq+Efih4d8LftAfA/TLybRfFU66XrumWyuxjSf5ZYnCcpsPKt2II6G&#10;vZ/iX41+G3/BP39m6ztLPQXFrYWkUdnZxIQ15csMgH69zXlYjBung1QowcsTVlyQhs4yTtJS11ad&#10;raJWd3qj28dm9WOFh9Xs3Uva61Vlq278vu+nnqtQ+IPgK+8I2oubFNNuw3G82hiKt7YOD+NcoTHP&#10;eJa6XG9xMsRkvrW3jzNBgZ3BM/MnbIr4q1n/AILG/tR3/jebUjpuj6bpIkIj0ZtN85SufuuzEE8d&#10;xXvnhT49+Ef2qfhVc/Fz4MTr4a+Ing2A3l7osLEpcRD74X/pm3PFe3iuBOKMhw9OpmUIqErJzi+Z&#10;Rb+FTstFfTmjdJ79nz5NxLRxX+zzneoutmr+qaWnmvVq1z1LQdL8WeMPEEOk+FNB168uLqQgWSab&#10;I4IxliBnsOfwr75/Z10T4U/CX4TaU+gfF+xtxqUohSLU4Vjla64DxAyAMCGONufpXyB+yl+0SfF+&#10;gaZ8a/D8bw3qaNdSNBCSCl0IHUqP+B9q7T4GfGr4Q/FL4IeF7z4oWT2Fl8PPFLT+K5byPc7XRzJv&#10;Knkckce1Y5PiqWAqVJ4iny1acuRpt+624pO8bf3tXdaff85x7RzDPcPDDyThRjKN1BRlKTaqWXK1&#10;72sYKNtbzd/L7+0/XPiT4eQzWl1kIArCKbgcfeIIYfqKu618YvGFjoyWN+8M1xdQ8qYwpiXpk4PJ&#10;P5V8tfs/eM9Th+JniXxPcePZZE1C6t/s+mrckCWyJ5mVT25UZr2fVru71TVLi5mcsgkKxZ4wg6Cv&#10;3ngbOama4SdanUkktOTnut2rtK29no0fy7xhkkclxUaE1GUmk+ZRt0Ta1vs3a63sbGg2titoJplG&#10;RxhAPzp8zafPe+RDCMqM7wOv1qnoM9ohME7N8/HXvV5LCNLppYScHgtivsoqfMfIycbXJlMF8Nlx&#10;ErFeFO0Ve0rRdPinUHK7upx0osvDk8WGDqc/d9x/StX7BarIMKQQME5616VGnJ7nFOcVsYXim1mE&#10;Jt43BAORkda8z8RaeLdzMM9Tk9RmvUfFN5FAMRjdnhhjp9K5bV9Hg1K3LRgcn5kqpwSdkRGfU4q1&#10;sLi4jDsuFHf0qSOwme4W3iO5j1wOlXbu2l06c2ce5QTmtHw9BFDIlyRhz941HwovVlrwhojRXQj1&#10;JTtQcDGOa7NtJtzb7bWVwv8Adfk/hWS2qWsCLdKgLY4q5pfiezmRUnf5y3XNJTkmHJBrUs32gzW+&#10;kuVIDMMjA5rBg0TUre2e52EIOrHvXa2viDRDD5N7KB6E1z+veK7XfJbQBUjYH3Lf4V3RcHFM5Zqz&#10;sbfwjjsLqGe1vHDurBlyc13z3kFjHteZRgcAnFeFaLr9xo919otZQqg5ILdat+IPiVeSnzpJ8nHO&#10;3tXQsXKnQcYrXuYqipVLy2PU7n4jaVaFo5pipHaodP8AGmmX9xj7QnzY4zjmvCr7xpcX7+aHI9M9&#10;aig8W3ML70mwe/NeVTp4mEubnZ2SWHatY+lFvbNlwk6fgwrn/Gt3FFC9vbfOGGZCD0FeKwfELU4m&#10;V471wB1G81fb4mapdx+VNdg5XAKrXTHF41vlqJNGX1egveTNi816WG7D27naGA4PIr0Pwb41iubA&#10;JeSjcnHXlhXhcniGaWXaVHXnHeuj8I6zMk8bGXCZB2+9YVKcqk1JOzRScVGzPd4zFcDfG/A6D0qR&#10;FKjBOaxfC+oLeW/2mSdQCAAK2twzjNfSYW7pLm3PNqJKWgjRKxJbmsbxdqMWmaaWELMXO1QO3vW0&#10;7bF3lgABkk1zXjXxRpVrZGElZi687cHirrThCOrIUXLY5bV/iHbabo6wabMGkjGJVTv6ZrivEWq+&#10;L9c02Sc3MiRu2RgnAFa+u634et9LaDTNJ855eQNvIPvXm/ir4l+IdNifT22xwu3yRgcrXBKol1Gq&#10;cmzUiTUxabtU1DeAfvgnP0rcuPEmgx+FobCNJDcbjuKckH1rhND+I6NMBqOn+ZC0eCmOM/3q7/wd&#10;p/hfUJ/tltMkqgB2jm7Vn7ZFewkjm9I8NNfagblg48w5EkgxgV03jHwjYJ4ZijilWViuSccj2rS8&#10;YeI/DVvAdN0YxxnaNsgPOe/4Vylz4g1G505jIQ20kAqcUOtHZFqizgNZ8JNAJHMe4AHIzzXJaz4f&#10;VR5oUg9j616Tbm81F3HzEc7gR+lYWuW9kswQ/eB+6T0qJVbK5rGlfQ4KTTJbcAShh6ECo4Y545RG&#10;QcGvQY9BsL+IywqWf6ZrLufCbtMWjiIweaSrXHKiU9AVormOSToG5yeleyeAm0m5kVplVoyPnXPI&#10;4rz3SfCkTwguSSDjAau58GaRAksUCOQwOOO9XGZlKHKjoPEOg2t6jHSwABghFHNc5fadJaKPtUOF&#10;bjJXoa9T0rQBBs3oqu0eCWPH4UzWfClrdD7PeLhCc5K10cl1uYM8iTTSTuLj2GKvLAk9m0SxFpE6&#10;BBmvRbf4YaVcxu8Kbiv3QD3pdF8K2WjXLW15AUDtguF6ChQaJueT3WgTlHZrUjf3delZtj4NhkvU&#10;eZDnfwF6DmvcfiBpmgN4dMFqUjlb7pHU+9cXY+GIY4N4nxIikjPO40Sko6JlRTItT0SyttDSzvGV&#10;UdDtJHfFeIeNvDKDU3htUJUk4bHU17Pqd5PfWP2eRRsibaGI6VwnifT4zfeWZsr2rN1OVGkabkzz&#10;qDw40TDcpyBgk1Zj09Ackc9Oa19UiSAeVGh4PXNZ8+Qm4jIHv0rGVd9TeFJJhAiRMCiY3GrkPlvk&#10;Mw6YyazopsjJbHNSfaGQngHB6k1yVK1zojSaNL7PGq9eh6+tPVYs4J57iqP2+RwBwSOlT28skkm9&#10;jz6dq451TdQsyQIqMQF6ngVpWkbNCpbGe+KpYDAMTwO4q1b3RfCKMcdK551GzopwJngVEwuOT+tR&#10;rceWN2CpX170STyDdGVzxnNULi6APzOMj1Nc0pJnQvdHatrAiHyg5A5z1rNiv57jIL8n0qDWnLpu&#10;A6deKzf7Q+xAkNnI5z2qtLEuTudFbTyg7MgZNdDodrOuJWkJ54FcloN+kxVZR8xHy89f8K6fTr+S&#10;FguSf7pFZTsaQdmdHNqRlAVPlKgZKnrW14f19olCuoKADcSa4ee/k8zCBshuvarem6vKN8XOCOc9&#10;qiMUnoaSeh3Wp+P7C0VmSEbu2DXB+KdblvWkvXXl+dvpSXUhZtxbjPOaq3JiMbyK2QRySa1hD3rs&#10;zlKyME3rTTBSOO/NaHmMY9gOFxWYyrFcbgvU9CKvb28vhsk9Peu6m7I4r6sglm2kk5xnoOM1E3i7&#10;7MphlXI5BXGcCpprKW4YqqkgjmpbXwgt2o82zZs8g4610xldGTRmJqdpcgXaRhQDyD1qW512OYB7&#10;OT5gfmFal14MGkWrTSw/K3YHoMVy2nQJ/a5/ctjspHatOZdTJxfQ9H8A+IorS2K3EfDsOcVs+IZf&#10;tVg81soweck1ymgsklwttjA4BHpU+v6ncwE2kR2oOAB3FHtVEfsmzNeeW3vH/eEkty3tXV+CvEmp&#10;6ZIypGTG44OOK41RdzvuMWea6rw7dTLarF5RUj73FRLERXUpUr7G3qGoMZMjAEnJXHeqgvLYOIpJ&#10;1UqeBnpRq98kVs5IJbb8rD6VxV5fTpKZdx+981CrKaH7Jrc9S0nxWukyeZb3mCFwMdDUl78RrgSb&#10;zcAqBzzXkja5cFeZcY6c1Rl8Tu0hVHYhTySe9c7hCpI2hNwVkz07XfiVJOwRJOB1way4fiNeRsS8&#10;5xngBsVwcuvh49zEn/ZxWXq+vzJIBA3B5PtVqlTSF7Scmega943uJoiFuNoI7HmuVvPEF3cqyJJt&#10;P97d1rk5fEN1LMQ0rDacg5606fV5BEW3DIGea2pqEWY1HKZf1LVJ4CHa4Zj6D1ql/b1+W+WfPqM1&#10;l3WryXA3SY6cdqqQzTF8g8dOa1liIpMxVNtnb6JrayyqksnGOMmtmKdpZgu8EZ5wa4KweRSCjnk/&#10;9810OiXUm/DMSAMFsc5rzq1dyWh2U6fIegaC6RMGYjAADEHmu/8ADXiLSLW02Oy5UZHqa8itb6by&#10;90bEZAyKuW+o3MbebubOOcHrXhYykq0d7Hr4ZqPQ9nb4labYyAw3AC44GeKraf8AG23t795kmBUn&#10;B5rxPWvETxxMrMcH72KxE8UKkhMbH256VlQy2mveuFbEQWlj6y0n9o7wsgENwztKBjI6Z9K6bR/j&#10;R4a1m2M1rEchfmDsBg+lfFlv4lkdi3mhSOhzWxpHxD1DSkKw3ZJznk8GtXRxNFWpTfzszkUMJU1c&#10;fxPq3xB8d9N02ILZWY8wD5mZhgVhr+0OLqYM8SoobqGzmvnlPH02ok/aZwzA8EGtSx1FJlEjEYzj&#10;Arb/AGhx9+dxujh1pCJ9SeGfijpmsRBjdqmRkBx1rprTV47qNTHyGHBHQ182+E5REqsLhwAoIANe&#10;sfDnUXvJwGu28tEGFzwDWuHzKvhpqPNdHLXwcHByjoegSOWkwM4P6U4ZjXOR0qI3USx/I4bA61j6&#10;j4mtdOmY306hfWve+uxptSb3PNVKU9EjXM8TPtY4NV767tIYyWmGR2zxXOX/AI20povMt7xSCDgg&#10;1z+q+MxMhijmDMRhSetbyzSShZbgsK29Tq4tcV593mYYHFaceqxzAAKeK8/0aO9nxdJMME8hu9dV&#10;p0cqRAlySf0opYnFVY2W4p0qcGb8dxEw2DqRnGaVySQR+lVbdHBDls8dKspkDBr1qPtIw95nJNx6&#10;CgnHOPwFAHYUfSnJ16V0LUzI3iWUbWqpqCw20YUZB7VoKo4NV7+0W7AU9jnNEloO1tTNQO4zs5z2&#10;FTBWJA6A9auRWqrGVcjr1FOS3SM8Cs+Uetyu9r9nhMofd159qz31Wzkk8hJwWzgqvWp9Xvks0ky5&#10;HynaB3Ncn4ak3a+JCj7pCS+elZydnZD6HVWllJNKZHOPb2rURAgwM+lRXTNDb7olORxwKmt2LqHO&#10;eRnmtYpLYlI/N9tPYLuVTu/izVyx0+DeMQEMRnPtVyKKIyfvRuI6HFaekWySSExR8/7Qr4vljc+k&#10;cpMdp+l5VV2YyOT/AIVs2ehyJGGGcU6wtlSQGQHGcitiW5hWEAcAinyK2wk2VLNkSQRSHgDn3rSs&#10;bpoS3k9F52g9axruWGL5osn2JquusT24IjXB9zWjjBRE3qaWpXyXUjeaxJXnHp7Vha9rKtB5UY6H&#10;twRUa35W4MjTE5Y7s96ztdVpY2MXcVyNXVjSMtTHvbtC7bZCSxwxz0qrb6vdafO0kMxyRyKrSShy&#10;ytnIPr3qF9ygu4x9TWU6UGjqjPlNyPx3qUCFWIKn7wZsjHekGo6JeyeY26Mdg54T8a5i4uHmO1eN&#10;vXBpbd5GOxiT9a5XQgtUrGvtpPc7O1Y2Vq4jljkiLblIbn86LzxckFoI3XfJnAVhxj1rmIb2WIYE&#10;pA56HrUpPnyCSX+7gCuapShf3jenUk9jVuPGVz9lxY20UL5wZAMkisw6pq95JunuHdSfmBbipLXT&#10;XnOdrAYyeOta1hosOxZWQkDooFeNisVhaF0ethsPiKtm3oYl1YSMhZW3fTt7VY0XQpLxgAxHIBBr&#10;q49CZ8YjABXHK9K2tH8MWltGJXhDbjg4GOtfOY/PaVKi4rc9jD5enU5mcmfCZeLZ5L8A7STVR9BQ&#10;t5cQJcjBDcEV6XFo4IESpg57jpWTqvhiU3ouIEVlByxx94elfLyz7EwTfmj01haMnY5Kw0S5aQSS&#10;W5OFIG6tSx0xY5BMsBYDg+1dBBpE4xIUxnqvXj0qZdMR+NpQY6D1rKrjq+IV0zSFKnTKaaYXtdg4&#10;bHQCrem6QQEM2Vx29avWVk6MMDdgYxtrSt7CJQBKuPpXk1XUqS5buxUqsYon0XT4vKYcMsg5Q96o&#10;6rp4sZWKINmeDjtW1aQMgIQ8dMU27sjcIUeMt9TU4WE4VbJaf1/VjldW0m7mFZaab0gwsU38kitA&#10;aK0M2ZJCcDODV3T7RLVtvldD2rRt7OO+kZtmO/Jr6nL6cnUvM5a+IaWhkW2m2cUg2xjJ6E81sWwj&#10;EeB1HQ1HPpbxzgJhT/u1ctYg1uV2jcB1Ar66lHlV+h5FSfNqX7R2ghMg64x9auxTrNb+eRgjjOap&#10;2kTzWXlc7sZH1qrHqOyU2UrFVXkse5rpp1INXOOVNyZ01nfTWFh5qv8Ae6HHSqGq+IQ9qI5j8wOf&#10;rWfrurz22n+XYzrsXrkZyK5u61u4uCrsSQRz7V2U6rTtcxWHb96xu3GsS3EWFcrk9AapqqHczZLE&#10;4I7VlwamHl2uMAnuK1LPDAeVyT3qquNlQSdy4YZT1aK8oaGQO7DB4xXL+MYJGle4kt8IV4bHU12j&#10;28MsmJzyeCSKq67o0dxbiHZvj/vAdc10YXNY865mc9fBXWh5NcwyXcJRTgDqMVj6kLiDdEkpVW7r&#10;Xd67obaZbO5TC5xjGea4PxBdTbjaRqdzZ5J4Br6KniY1VdM8erQlSepy+oGQNuiuMMrEuPWug8FC&#10;eeEwy3DYXJPOQAR0+lY8Wi3UtzmbIUnJbr+FdP4b0ttPiIjQ4Pfrn61FepFU7F0U+bU4rxl4US01&#10;fzbA/u5FyB2zVXRdD1OO/W4trV9yEHcV6+tesHwvFcRC4lQPgZUkdKnm8LQyRoLaIK+7nFOFdOOo&#10;pUnzXMvwtcz2+JZovmXpurrdLu05uo8byMkEdKxW0x7BTBMp5XGcVY0axuzC9zNmNOo3dxXmYyPO&#10;rJ6no4KXs3qjpbbXIZYTazSKGf8AiPasPxz8OdM8W2qvayqGB/eFznHuKy7nUEkkLW7kuPvKD1+l&#10;aHg7Ur+TUngkLtEwy0kgx+FfN15VcJFzhKx7tNUsQrSR1Xwy8DaX4f0tNItpkdIEyz4y248/lXSW&#10;XgK03G/1KHzCScFhj6Dj8qseDbGyhtA84WORTyP79dM+p6WAqSOnTO3NfD4jM8R7Ru9/mVVqypy5&#10;YLQ4LVfBlsI5IrWwwr+h+6cdaq6B4HvLO1xdqEKk7W9RXT+LvG9nocJniiVsD7q968z8e/GW7WLb&#10;aLImcARqeRXq4GtmOJXLFWQ1KTjzSSX5m/4j8S6do0S6VdTIrMcdea5y68Y6dHPlJgq4w3zdD64r&#10;zfxF4xvdXtJorxTuZ98U3cGuUu9Rv55Q8kx3qoUHNfT0stqRhapPU5ZY+nB2irnq+q+MP7WY23ni&#10;PHAbOd34Vc0HU7ayukt3bzg+HkWMY57ZNeQWeo69a5mZZJItpLELnI/pXW/CjWZ9e1yGz80Kx4Cs&#10;c7gOvNeVnCWFw7le6R34Cr7apZqx9AadeQ3VvGInVMqPlIzjPapdJ8JXF5ceYtwQGkJYkDke1ZVu&#10;0NpeC1hQAFRtGeS1dRpt9cRQoixMWA5GelfnmJxbvyG9VTpxvDqWrqxg0Zo08gKTwrHvXGeNNXvv&#10;LkFvP+9XIPHQZ7V3GrNHcaePtWN4XOT/AA15zNdy2ksxliM6x5Idu7E1jDE+zkr7P/InL4uo3J7o&#10;4zUtQ8QTu+25ESpyUwThqLrxTrN94el0jVLia3lZgY5lOCQO34+lb6SaZrE0jXNkYCsmfO7E4/lX&#10;MfEKwW2snNjJLOTGQrA8ZrWliIuWslp3/wAunyPYkk+hy9hYa5JqKzXkaTIpKyxuxIZT/Wl8QXNv&#10;pFudMgned7jBDzvu8sf3fpUfg7VNUsbyeW5VpcpgjPyg/SrN94e1fWrqKdNMfbKDiTbwB6mvVwOL&#10;UqkZT3T/AA2OWtH3GkYWkaNDZyC9udRAbDHao4FM+wxm62QqZN3zIT3reh8JTqoiA+ZScjsav2/h&#10;TKoY42G0dGXpX1NLFzUttDy6lNWsYTWZO1TuwBgc8Vfs7NmVAkeeOorcs/CN3OT5cbZz/d4Na+m+&#10;CdQG1jbEKeuFr0ISqTWmxyzlTRzkVjLuCtGfrjirkPh67lYFFOD6da7zTfhyJArzZ28ZG3rXVaL8&#10;NbViHMB4AxXXSwFWs7HHVx1GkjyvT/DsxXo3HHPWti10GVV8qSJhwMH/ABr1S0+G1sspfywM9ML1&#10;rUj+GVm8qERsD33Dg16UMkrTV7anFPNqaPL9G8H6hcks8DIMfLXRQeF4bQR4Us3Q5HevSdP8BrAp&#10;kjIHHA61IfCcaoyiHe5Hy+1ddPIFTfNI5J5w56I5Tw54Tl1CREaDo2d3oK76y8IWEOwpGBtHI9TR&#10;oXh5rOBVkARjzW5HAFUbu3evp8sy+hBW5dTwsXiqlSW5Qk0eALt4x6AVFbaXJHIST8voK1pEQlVJ&#10;+lIsKxtgHr617LwlNPQ41VlbVjILZEHC0sttG5G4Z59KkAYHC4xTq6owjGNjJyZTuLZdwZlwBUM0&#10;0dmBJsBDHAPvV+4x5fPrWZqUDzQMY+fT2rGdNRd0XFtnM+LtRuJrr7Ow+Vu3esHMgkwAcCtq50e5&#10;nu1eRixzjOKsf8IrPEqOkZcsOVxivOrYdVHc6oVeRWOcv7iOFAXG4gdhWHfeI/Km8tY8sfXtXZa/&#10;otnbbjK+MjhfSuT1HRbM5khXnHPvXl4nDWeh20a99yhbatctcGaZ+/3RW9aagjsJ5WGM8gVh2VgH&#10;nwMDnkAdq25YLS1tPujOO/Fc9KlZaGs5pnQ2niqyRPs5BIxz7VQu9blLh42yCeOa5Y6o8TZijJOO&#10;mavaHLdazP5EEPOK39pUehnyxWpsjU5GjAXqeorb0ETywASght3BFUNI0J45jDqULKQPlPrW7BdQ&#10;2iLDHGCBwK7KMKlryOWrKL2JmvRYqIpDvcnkYqzbyC7ADrtz6VVitrfzZLiSQFmPA9Kvadblzkfd&#10;FdcINzOeTSRbt7VQuFHT3qdECgtJx6U0OEX5V/GoriSaRcDH1rv5o0o6mOsmKbuBZNoIz2p3mDkj&#10;OfeorawiZcnrnOcVbigQL83X6Vkq7ZXKYPj/AF+Pwv8AD/WvE1zbSyrY6ZNKYoBl3wh4Uep7V+Dn&#10;7PevfDDQv27PEfxY8XWDeF9JsdZuL6O11NzJNJOkDFQwGTkyOWGOmMcV+zv/AAUA+Mlh8Bv2VvEn&#10;jy8sZrgrGkMVtbMqvIzHkAtwOAetfhp8LLa7+Iupav8AF/UPApur7UdSuWsILy4KoIZHLHLY47fl&#10;xXHWo18Vjv3d7Qjdvpdv8XZfcfR5Vi8Jl2BlOs/em7LvZL/gnqv/AAUo+Kn7Kvi39nF75o9Dv/GW&#10;sSh9LZY1e8Ck8Mx6rtGeMjrXyN+y82neGobzX9ZuAttJq+nI58sMFRZlZmb0AAP4iug/b6+Hvwe0&#10;bxj4dvvAHxz07XdclhC33hWwszjTVKlnYzYGecLtIzxnNeeeFfEr2vhDUPBksIlWdN9tKZRGIjuG&#10;7oMv7DPHXiurA5bKeXyipN8z66W9Drhm1HD41Tbtpp80feX7S/7ePwU1b4xXtv4atNW1zT4UigF/&#10;YWwMSuqjPLEZHvXjv7an7Snw4+OP7L/hrwz4HGoWV3pIvm1m2voQDEZJgBtccEEcg18+jxTLpqtG&#10;SHRkAj2nO0DqD70an4g0/VvCF5pd7A0cd2AMq2ScdOtL/V2ca6qrV3X5plYXinBUlONR291perTR&#10;6z/wS3/ZXh/ah+O1jrCfE2y0C78I+KdElS2urtoJbqE3CmXy2QhidoK/jXq3/BWf4a+E9b/bqvvh&#10;HYGO71q9+IOmyaNd6QVMVvEWVpVn75EascZ+9g1R/wCCGXh/4G+Lvj34h8O/GEaTNcnUdDm0NLu7&#10;8ibclwA4jYEbgeCyg9K/QjWP2df2eI/+CgfxBi8Q/CDTLubxde2jaTqcd1JJIt4IzmMIhHlKwUnd&#10;2K9ea+G4oqUI8WqNSrFNcsIpJ8ycoTdnpZxdr3vukttTt4Xxk6GWqtHmfL77V/d0nHVa7+VvO543&#10;+25ZeIvHX7E3hr4K/DXwzJqGu6B4lkvmld9my2cjlfVscEehzVH4LX3xs8Cfssy6r4d1pYoPBHi2&#10;0EPhfUNiW19I4BkLyr8yqS2PwNfbdj+zB4D06FjZfDaxjz/DIcknpjLOTSah8NvA/hiCw+GZ0vRr&#10;OTWL8SQaZNLEFuZFG4sR/GRjOOtfG8QcJSwuCw3LLnlCdNJ/DouWMdPJJf0z62PGeLzCdajyxVKb&#10;nPldpe9JuUndrS7b22Wx8w+Cv2uP2vNL1DULfWZvAWi2Vy4McFlA8/7sr0MjsCW9wMcV0F7+1B+1&#10;Xq9oI0/aW0excAbZYNGiGM+uTg8f419Fj4ReHd4spdM8OQszYLyW6Er7YC06X4EeErqG60/WY/D0&#10;0chBMX9mkq/4jB4r9KoRxEZLW3z/AOCfl+JwspVH72/kfmf/AMFGj8Sf2i/h/oug+K/2kG8RX+l6&#10;t9osYLez3iBiu1z8g4yMjBr5v8FfCXWfBluYpbm4umSdmt5pbORCXH3cgL83I5HpX7bw/B/wlo1y&#10;01nLoVqTgRxxaQSyDpn3+taB+G+kTqqXGqaDIqkkeZphH65zmvSeEhWh7zOzCZxnOW0vZ4as4peR&#10;+I+lSftJSa9c+I7n9pjV7O4nlE00OlTSW0MZ6YWPsBwPWvRfD3jX9pK3VZP+GnvE4Yr8gXXJQDju&#10;FPSv1om+EPg9pTN9g8Iqc4/e6OxJ9TndTF+EvgZXLf2L4Ty2QCLBhx+ddMKNNRSPmKuExtarKpOq&#10;23qz8tbr4sftDWY/0n9qHW41c48u415ipx9APx5qrB8Y/wBoKSJoLH9qnXp2VsbY/EjswI7HABC/&#10;hX6gah+z98MLqZ55fCvhmVpFAdpIGC49AMGqQ/Z0+F9vdm9t/A3g6Oc9biOGTcR+IrR0aCj5nNLL&#10;sXLao/xPzSh+Mf7RUDLLc/tRa9CRhh5OuyNjPT7348Yof40fH2KT/k7PxNIFz8n9utgqeoJ45/l2&#10;r9MU+B3w+WXK+EvCsZX/AJaNYyFifqD/AEqG5/Z5+GExVpfC3hMktlvL0SQsD9c9feuSVCM3qbUc&#10;txdJ/wARn4z/ABV0vxF4q1q9k8TeOF1V7ydJbi8vbomSZhna5c8sccEn0rwL4wfCbxL4j+JbeILG&#10;9tnhjjWOMNIRjC85z1OR1r+gfVf2dPhdOwnbwz4ejZGyry6QSAR0r5++Mv7Ofwz1TxtOPEtzoN1d&#10;EgsqabJGuzHAK5zjHHarw1LDYWopJan1dbOuIq2Ejh5Vm4xtY/IfwO3xv8En7No3i3SbWBOFhe4Y&#10;fmAc5rutI+O37R+kuIR4v0KaNxtHm3Mi/j979K/QzUf2SvhFdWzx23hvw2DKAZWy6BiD6lSRx6H8&#10;65vWf2SfhHdbbabQPBJQoQA1/wDMcHv8nOOnbNe0sTTktj5mthsbVqc7nqfD8n7S37S0N5Zwv4g8&#10;PiJ7+GKR0u5A4RpFBIO/rg1+3XxcjaX9liQIThrHTCQMdeM9a/P3xF+xD8HbkQ3Vv4N8HosdzHL5&#10;1nqxRkKsDkKU5PH3Rj619/8Axgm8j9l1lYsHWLToxtAOOPftxXznEdSm8vqpL7MvyPsuFaGIhjsN&#10;zO96kfzR8TePo0e/Ky8gMx+U8YA4/Wur/YaCQeOPGc63BHk/C7VHKeWOGMiAEHv9O1c14ujjk1bL&#10;oGYSEsg428dv0rqP2NbQabrnj1I1kYP8LNTZwcfKxnjOR9elfiHC0b8Q00tFd/kf1FxbJx4OxFv5&#10;V+Z8o/8ABJ8yTfDX9t3WLi8klaTWNIjErrgNm8cknHQ5FUtft2jWaM7VIi57kg9frVj/AIJLyz3H&#10;wH/bRmnZw7+KdGXaeAv+lyHt1P8AMVV8QXkQR0EoZpECnA+7j1z0FfoHHGuYUm+kY/kfDeDn/Ipx&#10;L71H+SOQ1GY2s2xIzxETkNjmvrL/AIJzStD8B/FE4cEt4itwWfufKPNfImuZWXaq5XyCWLHsD6V9&#10;Yf8ABOS4Q/s7+JHjG5ZPFUAAZuQRAcg57k9u1PIoRk7o7vEVf8JbT7o57/grpqh/4Rr4ZWLHASzv&#10;HjYdM71BH5fzr4N19GinYL8u0ZG7qK+4v+Cu8y/2L8LgZxvOn3Z8vAPR1r4c12NZLlg+drNxk5r7&#10;DlUXY+FyTTKkl/WrPuv/AIIo2kh/at+DUcMRw2s6s7bRgYW2bBA/HmvU/wDgrZ+1Bpvw9/bg8TaN&#10;oepW7i2ntl1CVhuVpfLQCDgZUjksc8CvOP8Agh6TP+198JVRPljfW5GbeTlhCQCO3SvqT/gp7/wR&#10;r1r4mftEj9q/4J3i3dprl2G8YeHb2ZUSzkxzdwk8MHIw4bOByMVzZ5ltbM8k5IfZnzPvoun3nFwr&#10;m+W5TxvOpjZcqlBxTe13JPX5LQ/Pj4h/ti69c/E3T/7Pe+ttMaIRQ20EZ2nOGeRl5LL2BHJHNcj8&#10;S/jx408Z/G20urOOW1MMaw2llIrNJaxjB3kDq7Nz0xtxmvsrVP8AglH8ZvEvxKg+JseieH7GVYY4&#10;5N2sgw4XgP8ALG20BewFdBaf8EutB1Lxevi/xB8cPBUGpmQ5ntI5riR2GAFPzoCQBgD2xX54sE4W&#10;fJbR7tLX5n7i+LOHKaVqyaX8qcvyR8G/Eb40/E3xB8ZtPs7nSkku4Z44BpLLv8uHIJc7ekjHJzjg&#10;Y4r0b4m/tH3/AMO1msNPsYv7SkJjgmvYFkCDbg7QuMtnu3ygjoa+z7f/AIJN/A+18eL8RvE/xof7&#10;fGgDSW1taRAk4JdvOlb5sZA6bQfXmpPiR+wV/wAE6HvodU+I3xX1CO40994d/EtmAknUMURGHpxz&#10;Tr4CknT9rKMIrfXr+Jwf675RNuNCnOo+loP/AIB+bPhvxF8UX16fxhI+oG6ulBmu7kb9w9D/AAke&#10;wAHPFdR4h/ai8V2Oi4jiNreuTAZbVDvcjkbFPyoT0zzX35bfs5/8EzorJbeT4+3CxoCxCeIokLFu&#10;QSPIwfb0qC7/AGf/APgk/YhrvUvjFcS7XTd9p8QREK+MBvktzg/yrmWGoVKvM6kLeUv+Abz4voKF&#10;oYWt86bPzM8Ka58XtH1658YvYXkEF5I7lZCSx3EEgkjLcjvitnxj+0X4/wBUt10bSneFblTstrcu&#10;BM3RlYn+H/ZGcdq/RW7+Cn/BKqSCN7n4z3LwzyMVeTxZw3qCfsx6evFQ6d8N/wDgjcblJ7b4waA0&#10;ysQrN44y5I68eR1/Cu2nhaVepzXhp2bt8zGpxnRpQSWGrf8AgB+bfgXWPi74Tu5tQvbSdVuCGljS&#10;3I2KvIUnnA5q74y+MvxG8Q2I8NabZSlnZmUcqhDDkyN/Ft/hAxjNfpTN8O/+CTAXzpfj1BtZiWWL&#10;xjGUPbGBbZx7VT/4Ur/wSFLGeP4tqrltzyQeJuc4+6T9nxj2oqYKg6ntJ1Kd/V2/I0p8awcbRwlf&#10;19nc/OfwBo/jzw3ZNcancyCdSHDRsMEA9c9G68CvtD/gm9r8vj6z8T22sLNZW0Wqpbyx2bMkU0gi&#10;BDyL/FkcFQQM816Lc/C3/gk5p6HUbH4lzXTtiNEHiqV8+wVYMD09K+hf2HfCn/BPOy+H2rzeCfE8&#10;M1vcavukf+1J2dHCABSSg6c18/mmS0cxUoVMTRhzPdycV6PTrtuLNOOFDKaihgcRrZX5NtVr6nwb&#10;/wAFXtR+OuutZeAfh38No4fCmkGO7vPEGnWjBxKvRVZT8n4elUv+CeH7bX7Rnxyubz4A+LoRJFpm&#10;nutr4oe1b7XaKP8AllIX4ct0Ddq/WM6P+xXcWDW914pjNtNMQIbrUHwzL7FKpReAf2BNIu59btb/&#10;AEjT7meALcX0GpLEzxjoGIQAge4rlnw9hauRywSxGGc7+7NVGmm3q3ZPdWSWi0Wh4MfEXC/VIUJ5&#10;bWbgrK8Lrmt8Vn15ruW99tj85f26vGHxD+CPwBm8O/B/4Mya5qfiBTFe61exG4MKEZaR2U5OMEge&#10;pFfN/wDwTt/bt/aI8IfEnR/2dfEulyahperMLews79ZGlsWIJadHboqjnYcjoM1+vXjj4jf8Ey/B&#10;rSQeIfj7pyeTb5IbXldUJ4xkIQSfSvCB+03/AMEoPG3x78OeDvBmneItZ8TT3jW+m6to6wKtlkfv&#10;HZtinZtGTwelcWF4fw+W8P1sFiJ0Kkmm/aRlN2aWjbjFpKPy0vd6nt4PiypmOG9nPLsQ95ScoaS6&#10;3tOzvZWupaJKy78P+05eeL/gr+z54p8WfCfwBP4r8VanBJBdSTx+dLGjcNKUB4VQc7RxxXxR+xD+&#10;3p8aPhT4j0j4HeMdN/tnS9XultLeLWN/nW8kj4BiOCSqk/c9utfs1F8OP2KdTE1xp3xmvT5iFZpZ&#10;NTRDtPUENHyKh0z9kb9gC7vbXX7TxFpZvrCUvYXyXNuJIHPdW8vrUZRwthKOV1cFip4eq56qSrRu&#10;mlZWd+ju9N7tNtbcFPxByyhQccXhq8m3d3pS12snfa1kla1lsu/yP8WPDPjDwZ4M1nWvDOkDxr4p&#10;W1f+yrHzSqbxkeWi5wn86+XPgx/wUP8Ain8CNbPhH48+HL2xgMIH/CK6sW87zSx3tb3DHhR2Rh24&#10;Nfrbcfs6fsrMN8PxbEE6uW81dRhZgSeT90Vk6j/wTU/Ya+OpbR/HF9Y+LmnX9150lu0sakclSBuH&#10;1FcnDvBNSNeWErqlU52rSjVjzx7JK/V3vpfW10io+J3D8cJJY+lUlDqnTa+7ZRstuVrVvc8V0n9r&#10;bwlB+yFF40sEvhoGs6yI5rxY2ieMkDaT1DLGSGY5+bFdlpP7dHibwx4q8M6Z41vZZL3StDx4ktIo&#10;A0dzbkYTUEIPIY7GwOgJr6m0v9iL9nzR/g9pXwG03wjajwzo3l/YtOeJWHydC397I4PrXKeIfgP+&#10;ybqHj+/iufEfhuLWtR0waKlkt4iywIBtEcS5+VugwB2FfU43w74qypU3SxUYaRjFOcVflvJR87S7&#10;b8z0XX4SnxrwHmbrQngak05VZXtd8srRi9vd93mcn0cYWeh4zo/7btxq/wAP5NNmmh1Cf7RMRIQy&#10;HUrCRSUKHswy24eiV+Un7S2peMrz4lH9nv4dW6v4p1y8liiUjmziaUkzMw6KF5+lfpT/AMFNvAXw&#10;b/4J1/sq6P8AFTRIQJ/Dd262Nh5xeTUJpCWxg84LcYxgBjX5P/Dn48aH4J+EGvftJ65qlpqnxP8A&#10;iPezmCCF2Z9BstxXyhxlGxwPUAV3cDZPxXlvE1SWbO8aMFBX1u5KMrXve6S96/Wz1u2cvFFDgvN+&#10;GVLLk1CrW5lFqzfI5K7S0S1uvVx2idD+0n448F/CPwNpn7HnwajL6XpCrc+MNW3c6tqTAF2JByQr&#10;Z6+wNeP+E/F+ufD7xPa+KfCsxS+06XzrYKcBwT88bdirDIIII56VyLeMkuWa91J7kPIxLSTxsGY9&#10;TnPWnr480hEaWV8pt2s4X8BX6r7Ou63M0TgVlOGwHsE1ax6L+0f4H8LeE7zSfjx8HRM/gfxxcvKL&#10;Qxg/2Bqy4+02LkfdUn51z13HB9LOiXirdQXcTKVOxx745/LNZvwV+OHw+g8O618HPiBubwr4lsnW&#10;7CHe1perzBdxqRwytgHHUdelang3wpdrpNjH9oGIo8bxKGEgycNzjr1r73I8d7Ol7Oo9j+JfHHgt&#10;SzJYrL483Ne6RqalNNeSXN3MigvI0007HByR0HoK2P2YvgjpH7Q3iO/+K3xZuDZ/B/wKwuNdmdNn&#10;9uXYyY7eI5ywyMYzjAJPJArz74j6tF47+J+lfAGLxCtlJrNyj6/rEUJEdhaDr8w+UEgHjPNbX7VP&#10;7Vfg+98PaT+y9+zpp9zZfDXwdF5UFyY33azd5/e3D/LyM9DznJ7YqM7x7qQ9nSfqb+BfhtCGOjmu&#10;arlafuRa+HpzPzfTsjU+P/7SGs/Hrx3JrSWsdhpWnkWugadbgrFZ2qcIiDtwBmu6+Hmt+EP2hPgX&#10;qf7G/iW9S3vo5H1L4c6hcxAfYb770tmHGMpNyQD39a+VdN+J1nApt5bCZmx1jhbK/mK0tM+LWjWT&#10;pPYi5t7uKZJbe5+zMTBIpyj8rxgjPHNfnyoV44pVLvRn905h/YeMyh4TS1rI0/B2har4e1DVfCus&#10;2slvc2E4We3lGChyVYc+jD9a3dXtJbnSfMY/dcDGO4roviv8QvA3xQ1fw98cNIvwmu61pZsfGWkC&#10;B1FvdowAu+mNknGPQ881X1yxNnYPDNEgTblX89cZ6jGDX6TleNhXw1pvU/zc8VuE8RknEznhablC&#10;bvor27nEQW0skn2dUyzMOT7dvpWzIbey0uTxTq8wXRNMlAsoCBnVNQHKr/1zj6nPB6VgeINc0zwx&#10;4fu/E+rXKRW0KEqwYMxY8cIDk9T0rzzxh8fNL8Wz26h50trW2EFjbsu0InGTtx94nk1GYVqjpqEN&#10;up9h4Q8LUsdjnjcZG3K9Lq3Y0pvFOvxeM18dW2sTQ6nDcC5hu4Xw6yhsgg+h6Y6YNezftreFtN8f&#10;+FvDP7Y/gWzjjg8RWUVp4nt7fL/ZtTQbWZ2HA3j26ivmifxrpUjrMJNqRnksOler/sz/ALRGhLpH&#10;ib4AfEJY7rwp4ptiYLiZyFtLlR8j4HoefqK+ehCtSxCnFbH9XZrhMvxeVPDaWasefRXAuUV1YE9Q&#10;or9f/wDgjNHInhiaUurbNDsVBB5z5h5981+LGgeJLDwt48uvh/4gv48peOllfId0cgBJBLfwqf0z&#10;X7Sf8Edrqzfwrc3FrKzZ0Wz4wcYEp24PQjH9K8jjmbqVcK13d/uPlPBnKamUYfPMPONlaFn3XMjl&#10;v20JVb9prxRFJKvF+PLZhuDYA47YPtXmd7IjtG4RQwmQ4bku2eoA6DHavR/20zGf2lvFDOpkX7Yp&#10;XHHzED+VeW6k901x5shw4lyduR+RFfzDmdNzzWtp9p/mf6FcMwj/AKu4TX/l3D/0lHefsw3pb9qz&#10;4fLartYeO7YvvkHzKcjj2z2712upjzf+DkbQ1M5ATwtelFVPvHyJcnPfNcB+x9BDN+134AUmOSKX&#10;xdalCT0IY9PcGu/uJoZf+Dj/AEIo+8p4dvd+CDjME35V+t8BQVLL6kUvtfofz540VIwz2kv+nT/9&#10;KZ4H8SY8/E7xNAQEddRuNxZcsG81s4HQcGqGiysNd0y2hkAjZirM64OzGMbe5P61Z+I0ksHxQ8RM&#10;kIlSXVbsgiUcETMOR+VZmhaqI/Feivdq8aNI2WXB2n1I68+n5V8Nm+XVfrFRpaan7ZlGJTy6jd/Z&#10;j+SPoT4RaxaXehWI05nC2t28MpkAXDA+1dN8fvEFron7NfjCC/tTtubDapQbdzGRQoz6+1cj8LNT&#10;ji063igiiHnamyGSFQn8X3sHv781sftTtCf2cPE6l1CxrCELDBD+en+cV+VQy6guIaLej51+Zvmd&#10;KMq9NyXVP7n/AJn6k6EAng34bxP1XQbDOf8ArileffHHc/xt1orIcCWD5T67BivRZHaDQPACRDYf&#10;7JsBjOcful4rgPjaYv8AhdWrowxmWHPOM/IK/oXjWcllsuXpVp/+m5H8fcPv/hR5u8Kn/pyJreDo&#10;5mEfIO0HLd8nn6V6l4TP71YnHLRNj0zwa818GfuLQMz4PmttwOor0bwpeRDU7RGYMGilzn2WteFK&#10;cYzpufVr8Wjy8/vPmt0ufzX/ALWUyX37aXxNtcBtniq9lHPBzKwJxXg3xc8WXPgvXfCuuWziNI/E&#10;cQnKjGUOQR9Oele4/tjyDQ/28vHmyJvLvdduyobuDM+P1z+deA/tP6QdT+Gl28b4msb2G7t8jJBU&#10;kED35r9Gyyjhq+Xwpzs1JW+/Q8qpXxmB4vVak2uSSkvlZnsP7SmmXFx8KbiRYButZornayYypOMg&#10;9zg9K+Rda81NYG1QAJMV9v8AgS20j43/AAA0rWPtAddU0kxyo8md0ioF6fw4PU+1fF3iXSJLLxBN&#10;p9wuJILlo2x6qcV8dwLiVCNfBz0nTk01+H5pn9beKeBji4YPM6OsKkVr9zX4Mv3sLS2Sxb/4QRiu&#10;p8K3kr+Gxasx+U9B0rl7cNLAsbnkDp6V0XhGTbA0TA9eK+hxivQs+jPm8ljasl3R6F8CJIbLXblZ&#10;SFMzDyicnDetfT/h2e3SG3voEi81oikzsCQe3OTz+FfJHhC4n0zUBeWo3OJAfu5AHfivp/4fXn23&#10;Q4Ns7yklcxtIqiVMHOeOD+gr8r4woN1VVvvp+B+1ZDHlwHI/6ufO3xk8Ipc/He7njh3JJIriMAnJ&#10;x7GvTX8PWcGkRLJp8bK1uCow29VA659aTxf4cS++NMDrGYl8pXYtOpI6DsBgV2OtaTNa2xVLbcDH&#10;gHzFzkdSPb2NGMzOU8Phad9orr8jqyzA0aderNr4pEfhWO3ufDcaeUpMajyXERITnnqe9eL/ALZm&#10;mW91f6PdCAK290O2MgBMjjqc969n8GeZZ6Iba5kkVNhCqrDnnIPTmvOv2nbFbmw0+9lX7t0VYgDG&#10;WHpjgVlkVZ0M/jLpeX4ovPcP9ZyydNrt+aMH4UeF4IvCyzm3BAJ3PLCCOvHOa9K8BrFaxS28QSPL&#10;ZcKgUdOoyazPCHhiTT/DUFrIud0XAZQdhJHPStrw7bbdWkslAdyQDHkYX0AOOc1WZ4r6zOo79Tsy&#10;/B08Lg4xStoc9+0nGl38I7wC2K7Nv7xgCZPm6+1eJfCDwtJePE/lKfMcKVYY49c19BfGxzd/CnUI&#10;n8xyEI2iQYUg8YG39K4T4XeFW/sPTLxrdwN292BTLY/hPp/nivVybHfVsinHa83+R8pmmVwxefwm&#10;1tH9Ta8OaDp+j61JpSJG+YMOrpkEZ68nA/KvZ/2K7eFP2ptPe2hjbyLdw0nkJ8wC9Ao9q8ovvs2l&#10;+IRKsjIJcIhYrg+v3RzXsf7EEAtv2mopDNIHSycyr9p5+6MMq7cAc88kmvleI603kuJqN705fkfQ&#10;V6EMPl1SKS2l/wCks+0fEej2PiPxBLp/h/7FAt1A/ltNp29VYqQVKq4z+fWvy1/ab+GniD4feOtY&#10;8GeJNEa2uYLh22yIwEisco6Z7Edu1fqp4Zulu/FoaWzjLRRZ2qw+Uf3ug5714d/wUN+Alv8AFX4Y&#10;L8VNE0yKfWdAnK6hsRQ8tn0DHHXGfwxX5h4dcRrK84VCsrRqdez6fL/hz5HLcdKhJ4GprGaSTe6l&#10;rbXs9vW3mfmZ+z54eh1z48aDoMiHa+qRZAB4IYHiv1tn0rSVsttjpeNlqPOLM4/ED1r82f2QvCCa&#10;z+2NpunQQtts5nndQQCFVeOfTJr9J9XhNzbG3gJcBRGknHA9K+p8YMb7fOcLTUrJU7/+BP8A4B1Y&#10;ChHD0Uouzc5N620ukv1PlP8A4KK/BXV7LxLovj250u2k0zULD7LLNaI+VcAMnmFup6818UeNfDFn&#10;p3iBZjCU2uMEetfsn8Tvhvpfxh+HF38K9a2qbzTWW0keMFo5lGUKnPBJGK/JP41+F9b8NeIX0DV7&#10;QxXlrqBtJ4uuyRWI2t+VfT+E/EM8wy1YWbtKneO+8d0/0focuOmszy5yklzwsn6XtF/O33p9z7m/&#10;YLs77RvgDp62sDrb3jPLNmQrglvvAd/rVz9t/wAC+IPGv7O2o6xYW7XaaPqMVw0rX+4xxjIY7D1A&#10;BJyK6f8AZ38P/wDCIfBLQdHaMiWDTInDsnyZI3YIBr0/wbZ2OseBbvR/ENgJbTUmdL2NwdskbcEL&#10;X5Jj86+pcUTzKKvy1r+q5n+h7uJqRwNFNRVouMX5q1n13stD8e/iF4Usbq0l1C2iVFWMN5ndq9q/&#10;4JRaVrsfxO1jVdOvpYLb+yjBPJGFIcMwGGB6iqX7Y/wSuvgL8QdY8BeUW06SN7nRbgqwR7djlQSe&#10;pHI/CvUP+CT3hZIvB2u+KUA8y4uVjUNkAqozj9a/euJ86pV/DyvXg+aFRRUb9pNfj+TPEoYGhDPY&#10;1krrllK/dNWX5o+5v2Y/h1p1x8S7RrmV4tN05J9R1Ke2jRIxDEpkYkDgZIA/GvDPEXxIEv7BXx6+&#10;PN5oFvJcfFj4hf2V4S0dYjGpxKIluoyP4x8rH15FewePPHH/AApn9h/4mfFq0+TU9bSDw3oEfmEE&#10;zTuA4Axz1Fcv41+D2lXPxX/Zh/YM0vc9p4f05PFHjBISAQxHm/MRxkHuea/NOFKHsMu+sVYpuUuZ&#10;36qGrj67Wf8AeOHH11iM0nVrSajGSWnSNCPtpy7fG4QfpY9H+B+j+NF/b++HXwwg8+9v9P8AhBGv&#10;jn7IQ1tazSRp5cm3ruLDJU19jeLZ5NF8T3mnJOjiObD7BwGwMj86+fP+CWMsHxP/AGm/jn+1Z5pk&#10;0yTWf7J0u7Yg/uLYc9sjG3Fe1y3EuqXs2puctczNKc99zE1+wcG4OlgcudaMeXnfTTReXfmbXofz&#10;v4p4qrXz6lhJJc1GlBS/xSXPJfLm5fkaWn6rfXUqpFDgccrmux0JbqZMOxz2JrF8B6UbibajKc/3&#10;jXRXUX9lfOz5I4+UdfpX3EV7nMj8tnfms0dDp06BWjeQFwODVm78qCAzyttOOSfpXL+G9QFxqJNy&#10;MBRwSetS+N/E62tqYYIyxP8AtV6FCso0bs46tNupoZWuXpmkMkrH7xwDUWnTwFsysM45WueuPEwm&#10;ZmuODmqZ8SyZ2rnOeBmslVTY3SaVjoNTtbS4vWKRZ56iqaYtLgxhRtB7VVs9clyGx8xBySahvtSM&#10;LbsAEng5zQ5JoSTTL11qoGDyB2+lZ91rDxqQrc57VQn1BpRnfgdetZN/qjLJtjbAHBxRHluNpnQw&#10;69qc3yzz5QdB3pJr5pCWaQn3NcwdWmST5rggZ61Murtg+ZNke9bpxvoZSg27m5LfyZwufrVa4meV&#10;AhkJ4/GstNXaQ45PbrVpLtgg3LVqUULkbKd7NeW74Vcrjris46neeYd8mAOuRWxLfQDEbDOWzx2r&#10;HvdNup5mktFMhJyQOoq1OIuSRLHqrnBY9BzjvViDWAjArLg+1YxjuI5jFNGwboQaVrWdJhhT06jt&#10;UtxY+XQ6ZL92IOeo4JrX0XV5YLhIw/HeuX0tZm4Yg7RnGO1X7C9PniREwc9+oojykSiz1fQfHlxa&#10;6fLbzykEgbSvXitXTPinqdkC2patEFk4iYjnI9RXi2r+NfsiNbRSbWTqB3rkdX8dX9xP5j3XTIUb&#10;uRXTGUorRnNJM+kdc+KXiGW0KjWLTypRtP2dfmH1JrAOuxNH5BuUO8YJJya8Aj8c6zIGhjunKk9A&#10;c1dt/EOpCMSG6cZ7Z5qZNt3bHHY9pOq2BQxmdVU45FcJ8QNKttVvBLaqxPQlcVQ8P63cagWVycjl&#10;cnrW1axzyj/VEg9ya5qlR7HRThqjH8P2x0y4RZYBIinqw7V163FsWD2EYjRhjEfY1jXNs9uAxUYz&#10;61JaaiIYjGide4PSuP21nZnQ6cXqWb+3wd8YDOTklu9Q+fcNF5HkbU74FWTtu1EsZ+b+5U0LMYwr&#10;qAOcE1XtkmT7F9ChGWhP7sAA+1YniDw7Izfb1ctuPQDoa6o2yy/LnPpVea3klbyJj8g6YPUU5V4t&#10;blxpNSOO08XNlJkNj1Getbtg0V+yieIDPQr3qW58OuJB5IyPXHAqaz0iS02zPg46YrmpYpudkzep&#10;Q9y5b0nw6IrhoowzluUAFX4k1fRLtLtLF1KNwCneuh+HNrDqNyy3AVdoGx3OMV0+sWdtHKLR5Y3C&#10;8Fwf1r1oaw5rnmS+KxhW3jvVdWe3kv7AReThWMb4LZ7kV2Gl6pbapatFIC4GDHu61yOp+DZbq43W&#10;twCmM7ulWvDvhzW9JcXAvBJtP7tCeaIYr2crNhLDOSueg6Pa2ott0abT396df6fbuBLLBvx296xr&#10;DxFqNjMp1XTzEn8RFbmm69p+qTMkJHB6E9a74YqjJW6nK6E46nCeLdGvLsHUYISojbhGHFcZKt27&#10;yeW2GVvuk4r2XxTbNPbExwgqBziuEvvDto9q+pDIJbaVIx+NZVbKWhUIXVzhryCeKzlEi7Tnnnqa&#10;5a80y5u5i7oSWOAcdK9G1fwzei0IQLJufKgccVlWdisJa3uIgCPbkGuepJWN4o8n8S2Is7jYxyRx&#10;9K5u8nBbaDke4r1Dx/4UaaYS2vzZXkgc1wz+E7gTNE6YHb2rgqVLbHXCF9TC3EvtUdvzqVIpGOxs&#10;getdNY+Cdzb5EOM8/Wp7nwmbZh+5+bvxXJKpK5uodDl0jZQBggg1Zto3d8njPvWydBk+8Ic4PJxT&#10;Y9MZWzjp2xXPOrbc2jRbILeORoymeARUmGBAUAYJ5zVpLOSM/OrEDkipG00hfMGPWsJVbxNo0ZXK&#10;Mpk6MGPbJ4qlLZGVsOx49q2WtCuAUznpxTGsizAbSAT3rH2nma+wkc/e2ZlTYQQMYFZw8NTTuSFb&#10;p39K7GXTivAjHPc01tOlJx5RHHaq9tYX1ds5rT9KlgkAXI6dR0FdRp9jK6IZCNoHH0p1vo6E+Y35&#10;YrStrdEG1lzx60c6vcapWGRWkJQM+BnjOOtJJHEudo+b1HerRhYREjGB0zVJlLPuEvIPTFNVYlqm&#10;2Mcs2VC5FMltBKm08Vajt2BUBW3EZA7VOumXRXHkY9/WtFViupDpMxZtDEyli+CPSpdN0CTP70HA&#10;HHvV9rW6WTyzETj+LtU9rFcq+OMdutUsQl1M3hm9iKLSIAQTuyD2rUgd7faYmCheoxVKecxfKEOf&#10;YVLBFPdyERcdOCKtY6MFdmbwU5Fu8NtqFvJFdRhgy9hXGnw3cw6gWgThu5HQV6Bp3h+ZlDBCc9Ca&#10;07XwP/y1EWST0xmuKtnlGHU1p5bPqcppHh6ytkEzxsZSOTTde0NCm4RE7zwPSu9PhJZDsxtIHQis&#10;7VvDNwJIrWAFhu+ZsVyf2uqjujpjgoxRx3h/w8xbf5Wcdz3rYbTRGmYwox1APSu5sPClnFaLGseO&#10;OhHWobrwxbpEVgjO/wBQMiuepmkk9TSGGpM4N9LlkV5Ltug6dq5PxJZJaOwhYMT1HvXp+uaTNBam&#10;MxkMy/Ku2uB17SZDKS2dwzuBHaujD5kpPcdTAxcdDj54Ll4fLxgnqQOlZDWF9DMf3ZYd2xXYT6ay&#10;oSFGOtVYbVppAgjJz0Ga9GOYQtozglgZxdjmjBdk/Lngc5FQy6ZLMSwk5PY128/h9njDLCRx3FZd&#10;/pU0SlEHTg8Y5rVY5NXM5YSUXqcdeWslmTGQKyru4kBKByB7Vv69AyMRIPnx+VYr2pduIzkdMjrW&#10;scQlqZOk29Cll3faF+melWrW1diSMse4HatDStAuLqXCwlh34/Sur0XwHIR5rQEnHC4qZ4pNaFRo&#10;NHOadZ7MZQ4IOAa3rCAbAAPc7etbsHgHUGfZHYHP0rSt/AV/bfO0OM+orzcRiZpXsddHDJvVmNaK&#10;7JsiJ564NOdnjbCuSOhOa2/+EUuskRLgkelWLHwNdXjhZV4PcCvIljrz1PVhh4xjZHEazHPdxmIL&#10;zmsE6LeJKxVSQxyM9q9wsPhNHdRZZCxbpxW/ovwK0wfvpoiTjoRkURzuNNWszmq4Km3dyseBaf4U&#10;1K94igbcf7o610lh8G9fvYfOSF1XPGRX0RoPwl0aEH7NYoG9SOldLaeA8RGMhABxwOBQszxNdpwi&#10;cso4Olo2fMlv8HtbsJPntG9c+tath4Yu7JlilTGG4zX0HqvhyO3j8p1VzjhiK4bWvCt091ILdC24&#10;5BA6V6dGvVlZNGf7pxvE5rTHttPjxLLzjoa29J8aS2CGO0uWQEckHGKrXPgHU5PUEdiM1bt/Alxb&#10;WH76EE9Oa6pYWVZaohVowNnTvitrNlbGL7WZVIPJ61z+s+JNV1q4LzXcmwdFzU9n4SuGlEaISCcA&#10;Cui074WzO+ZFPQGurC5ZUZzVsVSjey1Zy+myXR5DORjoDXR+GPDk1/MLieJsA8LXUaX4Ct4IlV4Q&#10;B3UCujsdKt7aHyoIVHY4r36GXxjrI8upib7FDR9GjhRf3WAOwragsEK7ifyqW1tVjXaVyTVhYwBk&#10;D8K9ilRjBHFKUpMZFCE4X8SacRg5HNOQDHTvTq2SVhWGKM9cinAAdBSnA5NHWmtdg0QdKCAfyoIO&#10;MCkZioGBVWFzDZEyuM4HrTXIjGQxpzvkelVrm5+zjLpnPPHSspyjELNszPE6PLYNIg5znpVPQbe3&#10;sLQahOuHY4GR3q+3iPSbiT7HNgAnb84wKx/EXjbTdNlWzsoo5gBjg8CvNxOMoYdczep0U6FSq7RR&#10;0dreQ3bbmbj2q8FXZwcCuH0TxJd3N/vWNUjIzszxXU2es208BKv06gGuaGfYCMuSUrMuWCrRV7Hw&#10;ouk3UMW6S3Lc85q5pVsLSRTv6n5c10PkwOhjC8Ec0xdKtwMsBgV4ttT2eUhtwY5P3p6jnBpNUmMa&#10;qI3I9AR2qxNHHGoYEc96qSiOWQllOCOCe3tT57KwNFKSSRzuAPt6U24jZF3MeD1z0q8RFbjLEDHI&#10;Iqnf3EN1CXBHy9aHU5iOUoIAbhwE4AxyODTLlPMUEuBxxx+lMbUSDgqvy9AKb/aQaPayLkmlpfUf&#10;vXMLV9PWOUyRg4J5+tZd6pjhwT17H0rf1NkEhjTHToeeaxNRQkmMJn3BrOduhrFuxjvIFdVznHU+&#10;tWYnEjhEbJweRVWdWWY4TGMjGalsWKplwMg8EHoK45tpHSloaEMeSGyDx0zVu2QSOIj37g9KzUlw&#10;5AwD1P0q5Z3axAHd1715WKc5Rdj0cI4KaudToemIybJ3IHUbT2rqdL0y1EYlZFIPcLXGaNqaJL8p&#10;K5IOSetdVpWtw+cuGGM4KucZr4TNaWJdS6V11PrcNOko2ubFvpkU7qpOMk7TjrW1FawQQBRMC23g&#10;Gsf+2rK2RDakdTy3IFNg8TRzT7SM59e9eVHJ8RjqinyuxrVxVOmrXNz5SiMAc+oHekngyMCL8qhj&#10;1OCPY0kuABnawq19utIoPtAYkHoK9enw3RklFq7OGeYOLuhn2XT4LQTSNhzzlj09qxn1RzIyxRL8&#10;p4Ga1NSvLeTThJJGTkgDI/Wsi00tr283WsgI7letd+E4ZhRi7I55Zrfc2tFlkljE80BHPWr81+6g&#10;I0ScckgVc8KaNHbTCPUMEY6N0NWvE+mWlmguYSpU8HBxzWdfhmm25XszOOaRlNKxmRX0Ln72Dj+E&#10;1YWUsnmbMHpjNU7X+zWI3MEYnHBq9tgWE7NpwMhs15OIyelh6q5NzqjiHUV7EsaK6Agd8HFW9NlS&#10;CYbQckdCKyU1aO2if94pIP3c9KhfxVaxuHRhuPXmtqUZwhZomcJTOmuYVmIckZHT3pbWBBcZnA54&#10;AFc8fFsJZf3nbsvFS2fiJZWBlcFd3etniKvToY/V5WOmk8q2jYJICTwvNYupKsYYgAknJOeppRq1&#10;jK+HbJPA3Vz2u6xJ9o8mF+OtRDF1G9XYqnQaY641KVUa2juiVY9SabbvE0fk4y5/izWdbBpdzYBH&#10;bNTQXMds3+uA4PJPQUVMwny6PU3VCN7GnBp8M4OGyeKtRKbSURGQ56DHaq+mapaoUeHBOCWA9Kme&#10;3m1CcXFvIWYt0xXB9fr1Wk2U6UYvyNuXTzKkcpOcjJ21d0ywV4dpTJHAUiqvh+2ulSNJS7Etyo9K&#10;7aw0KHakax9e5ropVMZVkkkeVi60KKszmNQ8I6dq1obW5tl+cfe9D61wF18HtPa8kMkbNsJ2lRwa&#10;9t1LRFsbc3C9QOKykmswjvLGuT944r6fDVMXQp2k9TzVXhV1tc8ck+FyQRsFtC2B8qhcfrVyx8BW&#10;dja+dcW5Dsdu09AK7rUtTi2PbRx/dGUcGsLVdThtoAZHG4jn2rtjiK8rcx0RpwtojHl8OJbR5Rd6&#10;gnCjoBTdG0SS/mkzEqbe2O1Pu/EloqiKNz6H3qrZeILyG6K2YG1+G56V2wrSUTJ002X5NAhuDLFP&#10;CAqH5WArH1XTDbyGOMk5HKDsK3JtQeZgfMPHXPei1trnUU+1FFBzgVz1MV7OTcmbwpJxskcbH4ch&#10;srn7VJbsEPRivOa29AtbbeR5QK7sgn+VdFLpMbWhYW5kZRkp2NYNpFNZ3xVowqM/y5H6V52MUMZG&#10;0XqdlCfsNHsbt5qc+mWm+ytxu4wr1mXXivVUiN4FUhh9wj7tal2/m2R3Rg7uM55FY81laQM0aktt&#10;PCtyK8ijktNS5po6FiIpHNXes63qN1vuwGDnG0jgCue8QaTJcgmULuGSCOa7mLTYZsuy7SeuBwPp&#10;WPq1pHauVYbl9a92nTpUUnHRHLOU5uzPNtS06UIQCD83K4HNZs2liNBIwLNn5R0Fdnq1rjLFcAnI&#10;7YrMt7Dz5CoBdz90hc4qMTj4wje4qWEUpbFXwnaWGmvK2oSFxdR7fLR8eWPUe9bXgTwZoeh+IV1C&#10;w1xyUbIaZNo5+npVux8DjSbM6ld2a3Mki/ugvGzPc1oWOk6de7YJYnh6ENtyBivjMxqVsVQkqb3/&#10;AK/rse5howpNc256RbyaXG8d9DcAnjLsep9qtjx5b2szpIoCRnj/AGq426TUWtIrK3YKIzy578cG&#10;uf1STVbqUpOu0qcBgevvXzDw1ZpStc2dGjN+87nc3/xSSWSSfzvkXgDcCSPeuavPHlncusdiDh3P&#10;mFhjH+JrEg8PT3alFlwXHPy9B6Vp6d4N+0qsUsYGw8Egj8a8udHEp8rX/D/podMIYan8KNjRdNm1&#10;aJJo5oz8/wBzn5eOprqrqwsrHTU+0WMUyyoQ6mMEY71meENPk0Vx5sYcMu3cP8K6IpHeAZj+UHoa&#10;2wtDELWe5yYqvedlseZz+H9Jt9UknsdOyhOFCLgCrlvFLaQbYt7eYuHU9AK9HXwrZSkPEijcc4I6&#10;0q+AknkwUAHdh0r6PC0IP3YL7kcVXH0ras4LSvDULvl4QMn+7muu0j4cW8xAZRgnlgK3rXwYlu+8&#10;gsQRxius0LSoQqoIm3Yxx0r7TLMDOdoWPDxuPUVeLOc0P4a2cEeTDuXPPFdHD4E0+W3VI7ZAuP7m&#10;K6DTtNW3UGPoexNX0iCkZXPocV9vgsonZJRPl8RmM5Svc5208BafAMlRg9tvStex0Cyt49qQrx3x&#10;1q+YW6noPanxsFOCOvfFe7h8BKlKzWh59TESqLVlNdEgEm8oMn26VYSxhGN2D6cVY4I46Y5o46AV&#10;61PD06ENrnO5yk9yBrdU4UcU2GIiUsw6jpVnPamGVRJt2nPrXO6DqzuyuZRQBPT8OKep4zj8KacA&#10;kg4NCCTJLn6AV6VCkqMTGUnIceTkijjvTXcKM0iTCQcKR7GujS5A+m5cj7uD9ad9aKVrsBrp5igE&#10;/pTJbdGTAFS0UctwKqaZACGEYB+nNLeh4Lf/AEcLu7bulTvOsR2tnkVz3i7xbHZ2ptoVJJOCQOR9&#10;KzqOnTgy4qUmYGt6PqVzcPNcli2489cio9M8E/2jGWebYPQjkVoWGrQXNut1Lf48v7ysOSPSp7HW&#10;7Vbh5AjKD3ArwatfD+0s2ehCnVcLozLTwLLY3RaUoUPR8dqx/E0d0qyWEEKsHPDgZP0rt0nm1SFj&#10;bdM9AKih8MxORK4w57GqTo8toktzT94888O+DLqQ/aLlsjoPlyBXc+EfCUGlubtI/mYdSK3LPR7S&#10;K3KgBTjBKircEbRRGPf7Cuqjhae5hOrJ6GJq09qlwFknUMAeKybvxDaSSMvlqqKPvAcmo/EukXZ1&#10;Z3iVyDySM4qjd+H55Lbzp2CBRkA/xU5XjshxS6m1p0jXsaywqSp+81dFBJ9js1BPAHPFcVoeqarb&#10;f6PHAGXPX2pfFfjW9SFrKCQKdvIU1m8RGlBzZSpSqSSNvW/iDpelt5cDCRwcY3dKqab4+mv5jH5Y&#10;buoAI4rzO7vfMkMj/e4xWh4Y1iSyud0z7WfgMe1fNZhnlROydj2MPlsGtUevadq8c0WJJArDnZnk&#10;CobzxVHbSeWBkZ+9urzQ+IruyvvMt7osrcMQc5q/Z67DI4a9vEiijVpLiWQ4CIBliT7AGvA/tvEz&#10;kqcHq3a/c6XlKiuZ7Hyd/wAFwfipqHifQfAH7LHgyxlvta8Ste69qVnbgloNNs4xumfsFyx61+T/&#10;AMNfGmveHPjbofhLTPFTRaZd61DE8c8zeQELgE4zgADPWvqbX/2tY/jT8efj/wDtfDxFC9ztg+H3&#10;wx0u5k+eO1kcieaMdkaNQ27od4yeOflH4TeFPCviv9qaw8PeO/HFv4c0eG1uZ9Q1e4jWRIPKQkDb&#10;nBYngdB7197lGKlGU1KV9F+Ct+l/mePxbkWIwf1SUYPs+mr1f3XtfyOj/wCConjf4H/EP9ozQ7X4&#10;Ox6EraFZXEGqzeHrZEQyEjAd1ALngn8TmvCPhT4P8cftCfFrSf2f/gj4RuNS8S6veiMKFHlQw4y0&#10;jt/DjqSeAAe+KzfiqfCGlfFvXG+EWtS63ZXd2YtNvZrEwfaJD94hOyg/xdDX2l8HtP8ACn/BPv4P&#10;aB8CP2fPFej6z+0R8cxFb654pjvUkg8L6bKcsBKflSQJknnqD1xX0SxkcLhUr306no5ZkWKzPE86&#10;g7LTrZW7/wBfmcV+2P8A8E5/EH7MfhXSvGHgrxxa+MdAkY2F5rmm4aK01SMYms5ME4IOdpP3gPWv&#10;k+88RahcSPpstrJDgbZY8fdI/lX7Y6N8FP2S/wBmn4En4XJ8StO1nwT4igFl8TGv9aEs73MnC61F&#10;kkiZJcbgOsbE9RX5J/tffBYfBv4ya34W0LX4fEVnp8jNBrOlnzYru1HKy7kyMhSC3pWuVZzCpVVO&#10;pJHDxLwrivYSxmFpy5Y/Fo1p38vNej6nU/8ABPD9nzQv2i/jinha8+KekeFNTsdd0e406fUm+a4T&#10;7WnmLGdwOdoOQOea94/4KyftaeP/ANnX9vHxD4L+APjX7JeeGb+O4sdZhujK5nlSMtGVzjhFK4J5&#10;DHpXKf8ABEDwn8EvH/x9125+MeieHrqHTE0zUdLudXmVJrZ4p/nljZsfIF5IHfFeC/8ABVX4keAf&#10;GP8AwUQ+J/jr4crZtoVx4h/0N7d8wOEjCtJkepBNfFZnhcBnHHThWtJ0oprTVaO/k1tvrfbqelk9&#10;WpgOD3JOS5tP7t3JfjZM/eT9kX9u/wDZ/wD2wG8HxeDrzWIpNX0J73U77UrZbe386GIeekYJyw83&#10;cARxir37Wvw5+EdndX3iHxLrNlJqenaa13oFnPe+TIs4GVeNgQ27OK/KT9lnxv45+DfiL4DeC/BF&#10;zaXup3dm9mllJJ+6mhvyUO7BySA+QAM5APrXe/8ABQj/AIJof8FIfD9pf/EvV/2jtF1Sw0/YgMV9&#10;cC7jiklCqilxj5QR06gV+KcWVsfnWYPB4itCjSUm41HzrrKKi4rTTl5k7rd9tP1LCcM4XKp4at7Z&#10;qVSC9zRuUt3Zu1lql89D6s0D/gpj4at9IsXk8FWfiK6W0jF3cNqxQxTZKsG2jqMY9+K4f45f8Fnd&#10;a8Ca2vgzwr8DdBTUREk73F1qU80fkseVI+UhsD8K+Q/2d/hbq/gH4az+GNa1EzavK86TMqNJL56M&#10;cN8q5GWBOPSuT8K/DT46fHH4+zS6H8IfFWtQpdiO4uLLQp3SLYmGQsVCdefvV6WUT4lnUnhqdadW&#10;lBPlfKryWlne19e9/mfoEeFeEaWHhXxVOEZy3vN2V/LmS0+4+zrr/gsp8Q7jTk1DTv2Y/CbIXC3D&#10;6hqV0W6fw7cda5jxf/wXg1nwRdrY6z+yt4PnmZNyrba1dLtHZmB+7zxjrXnPxN/Zh/am8J6ULvS/&#10;2ZfHGoNKgeF4dKTBdPmCuN2RnpXzl4L/AGDP26/iF4zOreIv2N/iLIkszSTqdJVVVie5kkXIH8q+&#10;wylcTVIOVbmUUtrK79Loxx/D/hrRjFQ9neT39o7L194+yrX/AIL4eLbqH7Vbfsn+Go0lXETtqFyV&#10;J75G4ZH0rqPAn/Bav4h+I9JjudU/ZT8HOdzC4ez1G6CoAeuGY4468mvlDxf+xR+15pdtFDqP7Kfj&#10;qYQRGKOG10IN5QBOFyJMd+vOa429/Z6/aa8L+G72KD4H/EKO9nYww6LN4VnR3XPMgKhsgc855NaO&#10;txBJe6pLXqv+AXPhfw1jT506ctOlR/8AyR9pa5/wXpi02+uNG0f9lnw9dy287Kb1NVnW3ZducAPy&#10;Tzgnp6VDaf8ABdrxXqEYVf2YvCcBAAeOa9uRtHchg/P0r4m+G37NX7RWh20l/qv7N/xBN95mIIm8&#10;HXhVVPdjt7jt2roNc+AnxjXdb3vwJ8aw3fm48y28HX0qFcdR8gyfT+dZ4ipxAq3JBTfml/wDDC8L&#10;eHtah7SXs/Tnd/8A0o+x5f8Ags/8TljF1P8As7/D+G08zfJPJr10rLARkNtP8R9M4965u7/4L3a1&#10;9uNtYfsxeHb2328XK6ncQEkj/nmxbocg8/SvhvxR8KPjHYWqaDbfC3xjc3BkZ7mBfDF0slso4Afc&#10;vAJ5HWtXTPgx450iwjhf4UeKI74REXaf8I1euWbgr/BtGR3BxXWv7cpwUpc3pb8TFZBwHVxLpU4Q&#10;SWrbm/u+I+z2/wCC2HjTVbZ7/SP2fPBqOiIYra81C8Zx13HCsQR6c/hXhfjv/gqh8atd1q+8Van8&#10;C/h3DBC7PLNMbrO0njLGTIx/dGc+1eUX/wAKfi5a3VxJafCPxeBbRKSP+ERvPkHX5mC4PXPy5Bz1&#10;rx/46+Gfi9rbaf4R0r4X+JzZh3udTZPD1whyeBuO3nHOB716WVwx9Sratf5nm5/k3CGCw3PhlFvy&#10;lf8AVn03pH/BbPRFtv7M1P8AZu0e6mU4dtO8Q3FqhJzkgSB8D+VW4/8Agrj4euZmSD9j/T1Em3n/&#10;AIWBKcr7DySCfavicfCvxNp1ssk3w81a3XbuUz6ZMCR0yfl45qG80zVbG1F+ulywrB8xLRsD+RFf&#10;TKlK/u3Pz6OWZfVldpI+2NV/4KrfCi1vbDT/ABP+zQbP+0LmOFJYfHHmmMvIqh1TygWAbBIPOM1+&#10;tfxnYzfswy2/mFN8WnOCo6jZu4B/Kv5qPhj8P/FXxw+NugeHfC2n3Wr65qutW8WmaXbQbpZW3rhE&#10;Ujk9+vFf0ZzeLvF/xx+H3iT4R+Efgn4z07V/Co0m2uk8QaUtkt2wjKuYDI+JAuMtz0IxmvNz6g/q&#10;M6STc5Ra28tCMG8Jg80w8k1GEZp79E1q/I+W/E0U63e6Nusp285JXHIPp+Fdh+zRDEtp8UbiP/WR&#10;/CydUk8vaUU3Me5c559fauq8R/sb/tKamR5HwyjQxOTFI+pxKpGACW5yKz7H4BftLfBv4V/E/WH+&#10;EN3qd7qXgN7DSNN0PUYJ5r24a4RmQLkYARSck9yK/Msk4ezPBZxTr1YWir6/I/X+I+KcjxnDVajR&#10;rxc2krJ6/En+R8R/8Ejpx/wz7+2BfSKyQ3HjrRVDEn7v2mbpxzxWfrMIV7hVJKnI3Ocn/wDVXo3/&#10;AATO/Zy/aO8O/sz/AB1+GXjX4Qar4f17xJ4t0fUNMs9Wj+zrdRRtJ5qLI3GVzzWpqP7Df7VwS7kh&#10;+FkM0kki+Wq61DtIx8wJJ/AGvqOLYSx+Mi6avZJaeR8/4YZnlmV5TWhWrKLc27N20aR886rGQVLg&#10;fNEVPqMmvqr/AIJ2W5tP2aNbckHzPGu1drE42255J+leWeLP2Mv2qbO4Njb/AAguJXVxgx30GEX8&#10;X5Pt+Nd3ofjnxb+xH+yF/aXxC+E+qX13ceOGa50rRmSeW2t3gKrcOVJwmeuMkelXw/h6lH3WmVx9&#10;m2CxuAtQmpNNbO5z3/BW+6im/wCFYQNgMNCuZcg9d0ijpXxXqaOLiV43G6NS2D0zivrL9p/XPEv7&#10;dfh/wT48+BPwm8Uagmj6FNaakl/Zx20kMwkHADuA4POCP0rxTVf2Uf2j7M3D6v8AB7VbaNz5byMY&#10;WCcdeJDwc9RmvrvZycz47LMfQpZeot69j6p/4IbJIf2xfg+iiVQtlrsrAfcYGIc/h+ma/dTxHLEn&#10;hnU3lQMi6bOzKwzwEY9K/DX/AIIr2N14S/4KCfDXwn4lB06+g8P66VsrttjtlR8oB4Y9+O2a/b74&#10;g3On2PgDXbvWN32RNJuPtRjOGEWw7sH1xmvbw9oYR38/yPz7OJe1zW662/M/IbWPj38WdP0XUNX1&#10;b4jaw0VnBK0EAvGRXX+6QvGAp44r8rvi7rvivw18X5JtR8SarbCLxH55jbUJB5cTy+YrHn+6wNft&#10;B+3B+z/+zT8E/wBjbxJ498H+CNbt7+SC3tLDUdV1EyMBI6j5V3EkYPpmvyQ+Jr6R4H/aM8NfED4n&#10;eBf7W0nZp+s6hoN8xVdQtwcGNjjIUhMj2r81wuAWDzBxk7qSv/Vz+jsJmWWZnkUsThaPLyytayV2&#10;kn0/XqfcnhDX4fFfh+11CC8My3FqsksQbc3oC4ycZwCKb4m0FrjTJNR/sCScgBnlFg7EkdCdqHAr&#10;9CP2cPFfwi8Z/DvTPiH8HfAHgC10fVrWOSxfRtMluMgoDsLlAuVPykdiDXpjReL5BFLaRWNvH/y3&#10;MHhtGJz025Ix+NcVHgrASquTqSfol+rPDq+LFbCT5YYRJrvL/JH5C/2Jfai6pF4b1Z+SFdtBuSmO&#10;vP7oYHpWZeR+IlhmWx8La0ojYkRf2DdKXXpnDRjdz0/Ov2Mng8XtGSt7dMP4dvhyDGff5qzbyL4h&#10;xLiK4Y5H/Quw/wCNdb4Ly2K+Kf4f5hHxnxjl/usX/wBvP/5E/ED4reKfEmj+G7u51nRNS03y2WNY&#10;9RsZ4xMpwNoLqoycngZ6V4rJ4Tk8EeP5YLCza6JfES2FsZGkcjOFVQxbjuM9DX6Af8FifEXiz4w/&#10;tE/DD9k2zkE76hepcanDHZpA8fmTLGowBhvlLtz6V5V+0r8PPEH/AAT+/a6i1b4frZo2g+Xd6LLe&#10;2RuFNpLwTtJ+bC7hntXn0sqo5dUdOLfs27Nu1/63Pv8AD8U1M5wcZOmoV3BzjFN2dn3+7ocl8M7f&#10;xZr+kC7s/AWrXMKQx+XNP4elRWyCDt/dcrxzXUW3hrxxdsX0/wCG+usr8Lu8P3CjIH/XLp6H6V+o&#10;Pwj8Z+M/iJ4F0nxV4f1i6e11KyiuLZrbw7AEkR0B3LuP6GvRbaw+JJiXZrWqoQOi6TbLn689fyr0&#10;sRwTleLSkqkrPtY/P4+MWZ4KTpzwsOZO2rf+R+QMfgn4jSwo/wDwq7xKrvJhVXQ512r/AHjmPr7e&#10;9fTv7AHw0+Iln8Gr6OfwPr8aya/cypJLpc8bFQB8vKjJB798+1fb13p/xJjtpZo/EWtyMq5Hl6db&#10;En254r039mi38YTeAZ5dc1PU2f8AtOURGeOAErxn5VHAzmvPr+F+XZgvYKrNJ66KLehx5n4z5hic&#10;vlSlhoWbX2pf5M+Pz4X8fQp9vn8C6oyRK7SK1jMQQB0A2/eIr4C+NutfGnxH431M3Xgfxutm00mb&#10;ddIuQIUwdoPABA/Wv3i+JHjWfwjor2thcXb6pJFvtY47JZN2CASRwAPxrwL4geLfir4k1JdQvX1S&#10;BtuNlno0Gxfc7iSfpWGC8I8nwOKd8ROo0tmopJ+t3rp/wTmyXxjx+WU51KeEgnOyTcpXsuy5dnfe&#10;/Q/C/wAdeDvHsekXM0nw78RXAYKNyaHcHc3ZuV/H2xV39kG2l8HN8QP2hJNFuZp/BHgy6FrCq8/a&#10;5x5a7hnKlRuOe2K/V748/ETxx8PPhxrfjfWtc1VIdK0uafdNpMGxWCkqWAHQnGa+f/8Aglv+zyvx&#10;I/ZS8XePPiDo4+1fFDW7+WWUQgK0Wx0BA6Y3OcD2qc5yDDUYfUMK23OyfNb4XutOjSa+Z+k8P+I+&#10;LzXKq2PzKlGMISjFct9bv3lr/duzp/gbrXiTx98LdH8ZaJpl7fx3Wk28kc1vaO0cj7RuUlRjjmum&#10;n8PfEgzxpB4R1tVLBi0FhLjn6rx6V3P/AAQD8T6npHwa8Y/sweJr1pb7wD4kmt4PNiGTAWIB557V&#10;9/yaVcKflvZMeiwJXx+VeB+DzzALFwxk1eUlZQjpaTVtZp9n6HxnF3iZU4d4lxGBeEjJRaabk9Yy&#10;ipRdlHsz817bw78Q2u1kvvBGsRgIVe5FlJuwO+NuCa9L/ZO8M+MLT4w2F/q2jyxxQ28u554WRkJU&#10;8DKDIr7dOnXkeHF9Ix7r9nSrFnbyI5M7o+On7gKa+lynwIw+AzKjiXjKjdOSlrGCvbWztLy7Hw2a&#10;eK08wwFXDrCxjzxcbqTdr6aXj59zxn9qjxzP8O/2cPGnjGG9eCaw8PXLwTRvtMblCFIIOcgkV+M/&#10;7MfibxL4q/aa8Ea54o1S4ubkeIbe5luJnYyCXzR82fzr9vv2tfF/wn8AfAXX9Z+Lnh2LVNGkszBP&#10;pZRSbxn4WMA9ye/bGe1fjN+zv4asp/2nvDtjbQeRaRa2snD42QhwcbvpxmvI8UaFDKM0p0nVU5+z&#10;b6pxV3Zv/F5O/u6ra/7L9H2dKfBecVZUXHf33a0kqbvFPe8Xq1t7y8zv/wDgrb+1d8KbD9tnV/hX&#10;8ctd1+5ttLsbaTS7O20lbuC23Rht4DMMc5zjmvA7f9oD9hRl8saVrk/myBv3fgaIlj3wok5PtXpf&#10;/Bwh4M+Afiz9r3QovgA0mq/Eu/2Wni7TLeRnjUKoEOR0Q4OTjjAzUP7Lf7GPg/4N2C69ql1aX2v2&#10;9ora14pu0xa2GRl44FbOACSA33mx26V+iZJgp0J1ownz3qScpXum+Z7Pqlt8rdD8uzr+yf7IwVXl&#10;lBujTSi9GmopN27Sack+qd+pN4K+Hv7PXxP0pPEdl8KdWt7OZCba78R+FYbRH56KHlzn8AK3rz4L&#10;fs9+HtPFyPhZFexBdjR6N4NgvPLHU5SOcMfwBNebfHX/AIKR/A74R6nL4a+Hfwck8b3UEphu9S8Q&#10;XEkUAkXg+Uigll98j6VwvhX/AIK//DCXUoV+Jv7GsVhGZyzat4K1t4p4R0DCN1+dsY/iFfWQp1La&#10;H5/VrJS02PStd+JP/BP2zv7nw5rfhhdNurNglzbt4Ae3ljOOAwYg9OcckZrmv+Ep/wCCcT3rzyC/&#10;kLdIR4XkU49ciTBHtwa9svfCf7NX7d3wnn8UfDnx0uv2rRqP7ZWBYtc8NXDDiO7TkvHnrkkY5Br4&#10;Y+KHwl8WfCTxne/D3xxaRnUdPkKyTRMTHMh5SVDjlXXDDHTJHauLFYnE4eN4nv5TkmU537taN35n&#10;2h4a/aS/4J56HpK6Yl0kUccSAmbwG7Fl/uhlk+b8a0h+1d/wThhiYpqcL4OTCfh5KxAHbAf19q/P&#10;zT/Dc2p6jBpOlWby3d3drDZQxoxa4lboihQSTX3j+zD/AMExPDGkWll4u+Mtp/bviNI/tFzphlMW&#10;naWpHyhyCDK6jO7d8ueg4zXPQxWKrbs9TH8P5DksFdtdkrf5Gna/tWf8E5rzmz8M3eoHJJktPhbc&#10;SAc84YdTnvn8KW2/bG/4Jjys4vYIrMxqGWPU/h7LG55IwAxBxwTiu7139qf9gn4K3X/CHeJv2pNA&#10;0q6spGWTQvDFokiQE8kkxrj69cmrOi6V+xF+25YNB8PPGXg74hyI2JYMC21WPAzmPIDZAyfSrq86&#10;ho9TzKNXL/afvYy5PX/gHl+uftdf8EzdR0+SzSS1lQljM9r4EljEilfugE5J+tcZc/tF/wDBJayi&#10;dru0miDsCZX8JSYAIwOp6dfpXl37cH7DviH9mDU/+E38Gtd6p4FnYxNLKpa40qfORHcdgpGQH6HA&#10;Br5c8WafClq0klsGfzc89q4I4zF0qii3Y+8p8E8L5tgPrFNuXra/5H2V/wANDf8ABJ+8u5JreMsw&#10;lzGJvBrFBnjIBPYd6n1P4w/8EpNQ22I1PQjcX+MInhSfLD3wOMY7V8T/AAi+DniT4z/EGx8CeD9M&#10;SSe4Yy3dxKv7qytlP7yeRv4VUfn0r7u0L4O/sffsUeArPxt8TfEumaBbX7A2Ws61EJ9W1ZuhaGFs&#10;+XGT0wBx3r3qU8RUinzM+EzLKMmyefJSVn5W/wAjmrrRv+CctzJ511DoXlyAYNx4Wv0BXPoEIP8A&#10;hWFqPhz/AIJgeIZPs+heOPBtls/jiS5BDehUrgGvY/BH7Vf7D/xMvRo/hb433iXTblhtNU0lYo5s&#10;AnOeQoAHf2Fcz+0L/wAE7Pgf8WNMuvFfhG2stK1K7TzbPX9IUPBJIR8vmwr8pQ9CRyM561DlXhK8&#10;pNHn0vYVN72PF/EvwC/YA8S2T2sfxf8ABExkmWKOE3Msbl2ICjcEGOSOc4HrX23+zv8Asr/tH/sq&#10;/Diyg/Z+0jw/4rTUxZBrW7u5olsLNH3kJJgiU7ScEenevxy+Lfwy8S/B7xLeeA/iLoUdjqVkTG6n&#10;lJkHIljP8SMOQa/TP9mH4Gf8FCJvgz4Z1PT9E+IgE+jxG2ibXo0WGLAaMbXkGAUIx7GvmeI6uN9l&#10;FxTnZ7L+v0Pv+GMkwVOlUjTxEKSqJczntLW/lrfU+nfi1/wTxv8A40/EbU/H998Sr2wTU5fMFlBo&#10;G5osAfxlxn8q5i6/4JQeHo0+zah8etWttxXzVTSoV3Adjvc4z69RWQP2YP2+9QjY6jZXkqSR5/4m&#10;HjBQ5JHcKeMdDis66/YM/au1hnnfS7OFmkBb7Z4tLbxjsRk46da+FhQqyrOo8ufM9btvV+h+g0Mf&#10;jsLho0Fn1OMIpJKKg7Jed7np/wAJf+Cenwq+DnxK0L4ir8atS1G70HUo721t7y8soIpJUzjcFwSO&#10;eg/nXL/Cj/gnp4r8L/8ABQe6/wCCgXxF/ai0bX9UlmuSmg6d9nto0gdHjjjJMhxsRsHHUjNcVN+w&#10;H+2dLsh/sfQdxZiWPiwMFPbkxfKDxVaX/gnN+2vcmUx2vhOB2lDB38blgw77gtsD09Dz3r38sxWb&#10;UW408JyJ76/8A+Vz/KslzerCtjs6jUmlZPlW3bRnp1//AME5/wBmnVNdvNa1X44a8HvbyeeSOPX9&#10;OCAyuWKg4yBk8c/nUMH/AATg/YutXgvrX9oDW1Nq4ZXPjPTzgjqDuT+teYH/AIJg/tvXryRy6x4K&#10;MBPyZ8VT5wOQOLfiq1v/AMEhv2w5rmJYZfhw5QhlB1652EnkrtFvk/U8mvQqYbGzX+7xb8xRxuDo&#10;pRjnskl2j/wT6t+H/wCxP+xbBZQReH/jJrN1JDdAyXCeILGYB2OcH29Biu0+JP8AwTn/AGbvib8P&#10;tY+H7fFTWrc6vEoV49QtDsZWDLwQe4HPWvFvgp/wSz/aM8F+H2tJL7wZbztdtJJbx6jJIrA8gqwg&#10;Ujv1HHrXp8P7A37QjXEcsb6AzhQrsmqkZbuQTGDivz/M6Gd0MdzUskVZp6OL1/C5piMyo1LOPEj0&#10;/mS8mt2j2iL4V/G7xhqmiRXvxx8M6Bp+g29tFa22m6Z9qkuvKAH7wyuuNwH8J4zXf+Jv2evDnjLx&#10;Rc+KpvF06z3ZRnijiRkBUAcd+ceteD+Hv2Jvj/pkSSSpozOgJ51di2e2Ds//AFV2PhL9nb46aOsc&#10;2o2kAljBDG31jPfqDx/Kvq8pq5ziYuGYZDUfO1JuVSb1SstFGysm1ol5n5tjMHgMJUdTB5tT0TWk&#10;YLd3f2m90j07TP2f00vCr4pMyAkrE9ptHPqQ3NbNp8O7/R5ku7G6hmeNJFEcmVB3LjGecfrXNaL4&#10;H+LGmQ4lmlQsRkpfliRj3PH4Vv20Pj/T9PnBNy8whcxbm3jdtOOvvX3OHo5fTnFvLqlNrs27fefI&#10;4urjJtp4qE/uX5H82H/BV/4MfGH4M/tm65Ya74Qn/tZdUnvSIZw0M1nLMzxyIcZxtJz7jpXzj8St&#10;csvEHw/eW3BUTRyKwOchucj65r7L/ad/ahbx1+1H4nsv2vPCWvweIdO1a4s7uY2SzRwoGbymEYKu&#10;qhSrY6c8Vm+FNA/Yp8ZToLzxxo6zyufMW88zT2kyMYKurKB3znrXHlubxwmBj7ak4pNtLdpXdk7d&#10;Utz7bN+GcbSzfmhUUpcqTa2bsrteV9vI+Uf+Cbv7QmjWejaj8AvEl95N6t29z4faWUBZVP8ArITu&#10;HBGNygcnJrn/ANpbwxL4c+MF2JbcRpfEXMG0Y+U9cge4P4V9JfGL9gf4Dahrw8Q+GpJ7GZNsuk3+&#10;j3qHZKH/ANYzrneMcgACuY+Nv7L/AMWfjZqHh688E2Vvf3VnZG01C8mlEKMV5Vgf4iefpXzNDOcg&#10;q8WTxeCm4qsmqikrJSSvdPtK2q/mvvc/oDLcDxHDwthhs4gv3Di6Uk9ZQu1yyj0cVtbdW2ad/mzT&#10;owrMh4GeM966HRrQWjg5CgnJyele1+HP+CYH7Q19Mp1zxB4c09NwGW1Dcff24+tepeGf+CQt5fC2&#10;uvFH7WHh/S42fE6/ZVfykwf4i4BOfwr6HF4/BJa1Ul8z4/L8wp4efM0fO3hK1jlSTa+Bv2q4XrkV&#10;7j8E9ThOk3NlM4VI1yGcHgZxx71794B/4JofsHeGkit/iF+2hPc3Mbb7pLbVIoxIfTC5x9RXuvw5&#10;+AH/AARU8FaV/ZniD4pQXV1FOCk8+syOwI6cr3r8/wA2xOXZg5UFWSfn5H6Lg+OcJgKP8CrU8oQb&#10;/Ox8PR2Kah4uN/boGY27jzJN38PQc9/0zWr4ktg2l28l2NokQktGGGFBxgjPBFfdd18LP+CI3nsW&#10;8f2iGMksZL2QBS3OSfen2nwW/wCCJd3FiP4g2EkSyEADUZm2s5zj8a8lYDC1Jxl9agkrLqdi8SsP&#10;B3WX4n/wUz8/LaRNMsJ5pnGEO1GAwfUAc1zfxP0D/hI9PtrWFvmWeKbEqj7vdgcnI61+mmmfCb/g&#10;iPoztZ2/i3SHkMgJSS6kZwx6DnJH0qe/+FX/AARSRguoa7owIG1TLI2cZ6fSuqlhsDh8QqixlO+6&#10;3/IzreJkKlNr+zcRr/07Z+ctk+nR6KlvLewr5CbQrZDEf7Rzj0rOtXs7fVmZNUTyn+ZnRWJXHHbp&#10;X6P3vwl/4Ih6lbmC5utOmRI9x2ySYK59elZ198DP+CI0Q8pr+2tNy7QY5nUjjI6HrilHDZRFO+Nh&#10;d9Cn4nTW2WYi3nA/Orx29prfhK5sLKUOpDeVIxfc/Hv+vXmqXh86bo+i6fa3MZiZIQZ1hVxHuIHz&#10;Aevqa/Qx/gX/AMEQ7ad9Tfx0u1nyduozAZx2BP6VctPhV/wQ7iVIT4hWbCsyB5pyADwSM/TtXVDD&#10;ZZGh7N4yNr369jln4iN11Vjl1du1vgZ+bWv6gkt9b3cM8RhW4VmAU54PXrzXt37Ckian+0Iz2t4i&#10;xiwkkQmIkgnGcjPSvq5vhN/wQtsWF1G+mIVTIa6MuAM989K9K/ZV8b/8Ef8A4d/FqRfBV9oNxKbA&#10;xXIgsJJhCjH5SxVOB6GuXNcuyvMMunhaeMguZcrlK6jFNrVvsZYvxJxVTD1YrLK93F6curdn0scf&#10;4XuYj40vL75xFHGqMNrAntng+vatZ7K1vFvdC1uAyWd1C8U6KkoWWNuCpJHpX1fdfFz/AIJTXEjy&#10;za/4WiZmy7fZ5Yzn3+UVNbeO/wDglzrStDbeM/DLKsQ/5enUBfYmvgf+IQ8klKnnOEurWftLO6Pg&#10;qvHuKqy9p/ZOLirJfwnpa2tz8dfhN+zRdfBT/goZ4o0+DTHXRDokdz4duyjkPbyN6nqQRtNfUmnW&#10;895fwRMjLKLoA43bCB+HWvtbULX/AIJO3erx67e+JPDD3kcBgSddQkJEZOdvB6ZqSKf/AIJUTuLe&#10;HxZ4bHljcANQkAGe/X2r2uIfD/F59jIV6mbYO8YQh/G/lVr7Pfd+Z6z8Tb0Yr+y8Xezu/Y9W229/&#10;PY+S9RRo/LuLiN1lWYmOSPnvgg8cYr4q/wCCoP7Ol1d+MNB+Nfh/RooLDVNZtLHX44ASY5ywCTHA&#10;/jGQT6gV+yVvqP8AwS1CukPj3wwnI3g6ww5Hrk1X8Q/DH/glf430qXTda8YeF7m1nZXdG8Rcbgcq&#10;w+bgg8ijhfw7x/DOZRxdLNcJJJNOPtrXT82vn6nBhvEjDYeqvbZdiuV6P909rp7cy29fzPz50LRb&#10;XTvD8Wk2/wBokEVsFEbuMAqgAPK+ldt4O0wWvha3sQQ7hS7FyAOTX2rH8Af+CZ2tQItr400Z40Ta&#10;nleJ8cf99VetvgH/AME60tBZQ+NtJ8teQP8AhJRnH13V4lfwkzfFrTMMLq7/AMZa/gd2O8XMrxNL&#10;k+p4lO93el/9sfml+2t+zNYftA/BzUTYQqfEmgWhutFiRATcj/lpb5HXK5I9xXj3/BODww3hz4J7&#10;7zTZYnlvZzLG0eGhIO0Z+hGK/ZKP4B/sAB1a0+I2mxugwjL4lTIH4tXNaV+w5/wTk0WSRPD/AMRb&#10;WzWa4aaSGHxTGFZmbc3B9TzX0tHw+4ohwvLJ3i8NNOakn7ZaJXutu7uv+CTl3izkeHcniMPiNrR/&#10;dPRNpvr5ab7vsj5q+Pf7MN/8QPAH7OfwkiX93rnxBGq6nH5Z2ypGhl+bB6AKpzXP6v8ADvW9F/bM&#10;/aT/AGjLa0aS78KeCjp+gwBQ4i3253bc4wAueRzX6Y6X8J/hH4on8O+INA1a1v28MRvHo88UySCL&#10;dH5Z5Hfb3rnfEn7JWl3Ph3x7Y6UbdrrxxDKt3cMuCN0XlgHOcgCvsP8AiHOdUMBGGGtOFoq8ZJ3U&#10;YJ9Ospqz8j4bB+LOCUnSxUWm1JPmVtamJVSd/L2SUe9z5U/4Jx+B7n4J/wDBOXw5FcW4h1bxwz6j&#10;e7kKt+/be5Oevy8Z969N0GJPPijZcrnoK6H4j/DbxB8P/D/hrwY2jvDpGjaJFY2syAFDKqhTnHTO&#10;Kz9L07ZtZyAwHCg9q9p+0y/DwwtROMopXT7vV/i2fGZrjVnuc4jMb3VWcpd9G9F8lZHQaVZRo4kg&#10;ZlYAHg0ahezLI0blmYHox4pLO8EIDM5HHJxTzf2E2ZQwO8Y5xRhcdUpT95to8qvhVO9kR2d0I5s7&#10;8Ow4CmoNcma/XKxlDHwW/vVWZPs0z3IJOD2PSsrXPFBQiIMBknJNexHGOrK0djheFVKF5bmbrl5a&#10;WcT7zkE9/UVhXPiu1igQPblM4Cv3o1zXrRTJJLGJCVwqKOhrkb6+nZGJ5YtleOgrtTOKSijuLDX4&#10;JJNkc24AdT3qLVfEEcimODlgeea5HTbyZLIerAnIPrWh4R0e/wBSuTHb5kOcsW7CqUlFXkxcnM7J&#10;Gzatfzxls4988mpdQtUVFeU4GOeKuzWZ0lNvlEv6k8Vl3t4rWjLdOV5471UMRFu4SoyW6MjUbpLX&#10;JDZPb3NUv7TZmAd+2eK1bbRItSkEscDyEjIOcgfWuf1qyubOZvMgaIb+F711Qr03omc06VRataG/&#10;pt1FIo2tyDk1dk1FSWiDqFA4JNcpo96yo0plI2DkGpLa8a4DnzfmPRWPFEppMlRN+71E20YZ13Ke&#10;citGx8UQ2qxKIvmcc9OvvxWVYiOS38uT7pXAB9ay7i+jsL9bSWLJbkHNYusrGyptas7+5srLV4/t&#10;AjXecHcBWT4ggsdLgZlfbIFyM1L4dvXWw3PcBQw+U1meOLWTV2tlR8KCcjd1rnp4iXtbN6HRKjFU&#10;uZLUb4e1nz79RKh2Dj5Bmr+s+IbNFZLO0xIR9/OOKr+GdB8p1tbDKSu3ABznNdBH4JsZtUgs5t7T&#10;Ou3pwR3NFbM8PQndvQVPAVqsbpHm+pSTT7rkOTnqSa5fVobpJSeQrev86+hNe+EemNYmfT3RSsZx&#10;Dt+8frXmnijwbdW9yYLy3kVmHyjy+PwNb4XOcNiNIM5q2WVaWrOT0SwlgdZxICG/hHWvUPBPg2DW&#10;LFZbyxYAjLFl5NYfgjwe7a7ALqJgquNwYcGvc9E0+1iiITasWMDArplXqVKvLH7zKNKFOnzSOFsv&#10;CGl6ZM17IR7dgK1YdFkl+aCMhSMg12ieCNI1mILLk4HA9+1bGk+DNPWJLC4LB1X5cGuhYapLqZe3&#10;gtkeYXujSbfLeI8+oqrH4ZkkJSFcHrnHFexal8P7fYpKLtx/FXKar4cudPmYxnCZ4yecVyYuDwy5&#10;po6MO1Xdos5Kw0W4tBmaM5xjpT5NMmb5ucH1FdOumA2wmbJ2nketVbhoEco0ZYdcKa8WpjlUhan0&#10;PVp4XlfvGNHpbhwQ/bFWToYIBx07ds1a1S90rSbN5Dcxh0xlC3ODTn13TrfTxLMwCkcEnGT6VwSn&#10;iZ2t1Onloox7yBIG8pRyeuarXkqiPyEAJPIx2qtr3iiwkuENu/JJyT1ArP1DxCBbh4yFA/iIr18L&#10;hJ6SbODEV42cUjaTXBpSBmlKNjqDT/8AhYBnjCmcZHGSa8r8SeM72S4aIMWXdw2ccf1qlbeJpWt3&#10;MknQYBzzmvoo0/cueFKa5z2y0+JtuR9kMw3DoxbitOz8Y3DJvWcL77q+frLWrv7YNsh+buTXSaT4&#10;ovrMiCaZiDjBJ4rnq4eN9Top4iVj1/UPiHq8lv8AZxPuUeozTvDXjX7BMbi4lII/hDVwNlrEd0Aj&#10;TfM38JqRleSUsJCuRgEnpUJKO423I9sg+ItpqcS28kiLuHzZNMOp6RcWciSXSoE5wT19q8YTUrmA&#10;53k4qceJZ0QIznDfwk1uqztYxVOz2PRJ/GlgshS2iUdsMKwLy/F1ftclFCuckDsa5oaplt6vjnkZ&#10;qZNbH3T1HTnrWUpye5ooJGveWUU8TPnP9Kyh4dtZDvkClh/s1INZBGJM49M1SvddERBQYHcA1zVZ&#10;JK5vTVzTXQrOM4wo9MVXu/D9uy+YZAcZx61jr4rct938avWutrcqFkf2AriqTXKzrhDUgbQ5JMqI&#10;xz0wKgbwxK7/ACx8d8V0NldRlDvHbj2qVn8t8MvU14eIxNROx7FCjDluc6vhZnXlOh/E1LH4OmfB&#10;xnjlcV1dnbxyMGONgrTtoI8gKoz71wzxsrWZt7OMHscHP4RW3iyVOcc1TTw/O5J8sLjuVr09tIhm&#10;4dBzzUM+h26oSIlx7VhHHTc7dBtwaseYXGhzRoSyDGOABWc1vIrFShBI4Nep3Hhy0ugGkO3A5qlc&#10;+E9KHIYMccYPSu2OLj1RioczPOoxyG247cVIoCEYBPPB9666+8HwcyQw5Hv2qlJoCgLuXHapq5gk&#10;tDanh4vcxijSRlHOCe1JbaZ5jAxoMjpxXQxaDEg8ySPK45J601bJPNMMMJGDzxXD/aNWVzo+rQRT&#10;stDJTkknsSOa19O8PTSOoPTPU9xV/StFuiq5i3evpW/YaBcQgTSDjHIxWMMfXk7IyqQowWpyGp+C&#10;7mDNyG+UnoBzVZNDnQERplu/GK9OTTYrqDbNAWHoKYPCkLMPJhXn2raWJxPLsznjWop6nlknhO+k&#10;beEOAecelamkeG12jcg6jccc16M3hWGJP3sAPHSqsvh1FJaGILyMgCuXE1q6hZu1y6eJoyehkaRo&#10;sQYR7gAB61uJapBIERBjbnIpLTQLvdvKsSOwHat2w8NPNH5jsenIxXHgsvxWLqmGKxcIatnHw3kj&#10;6g1u0YwOhNaNjoyXVs0hjLMzcH0reXwKiz+aAnXr3rY03wzb2Qy5zx07CvoaGW1oVNUcVfMaLj7h&#10;zVtodwAMw8Dr71DdaG9pOXfIBGenauxuPs1o2x2xj1rE8W3cCWwRSCep9cVzYynGClzboyoYipUm&#10;klucxrVpY3tqWCgNn5SBnBrgvFvhCC8cTwThXIPBHBrrdRJ8zzrdsD07GsG7Gp3U5RoztI67ea+Y&#10;nj5Rn7rPpsLRtHVnmeoW72N00NxEWCnG7PFPs7WxS2a+ZOjHHFdB4j8IXz3jTQRHb1INULXQriSV&#10;bWSNtpPze1dlHMnLS5vKhHfoZ/8AbBljMHlMQRgECsrVlZVAwTn1r0K18GW4h2+QN/55ol+GFxqx&#10;2pDhAea9jD4yUrI4q1OFtTx6/wBKbUJCqxZ/2j3q3o3w6uLzaFtSx4y2P0r2Pwv8Brq5uxuh6txn&#10;oRXoeifBmDRo/JaAE9enevdoQxNeK5U7Hj1qmFoys3qeG6F8LLhArPB2zgDivQfDXw6tFKJJGFGO&#10;RivTLT4exR/I0aqB09RVyLwcsDZiiB9DXr4fA1m02jz62NpNWRzNp4D06NAJLQYx1Aqpqfgi2+zu&#10;6RYABwCvevRrfTDtCSR4IGM1NLotvJCY5Yw2RzmvWeWRqws0eesdKE7pnhj+GZ0kIFvgnpxxUltp&#10;U1rl57cDHORXr6+CrNWLNEOa5zxpokGmxECDgj5QO5r57FZLSp+8z1qGaSm+U4+2vmVQEiAA6mt/&#10;Qbqe4CiIsVJxz2rG0HQbvV7/AOzxowVz3OK9K8P+EotOtFTYCwGCTXhLJK+In7q+Z1YjH0oU9dyT&#10;RrN1tNsjZzzWgFC4VRx3pRaSRADbwKIllWTDL3r6fAZK6MUnHU+eq4jnbZFe6bHcLuIwT2rGufDC&#10;sxYAn0xgV0olDnaqc1J5SsACOK9qnlVNO5isVUirI5KLw3OzfMuACPvCpNQ8LRy2uxWAPXFdJNCo&#10;fK9+1VLq2uhzEAa7Y4OEUZuvKTMHRfDogmBbHyN6V0CqBhAMY4AAqnbSTR3LLPEwOK0IYnl5Ga6a&#10;cFFWRjKTbGTIVj3YHTimW1wwGdnJ4zirk0JMW0gGqtlYXEZIeQYLcCqk+TV7CWuhftTmPrmpaZFJ&#10;axKEaQE+xpyywseG4zThjcM43ckPkmuguAOgpQh70oEYx+8B9OaXcp4zXXCpTnHmizNqSdmNAwef&#10;1pSVBwWH0xUE91CJBsNcr47+Idj4VbM84XnoT1rOeJpwjcapyk7HWzTxQRmSWQBR6mojqdso4wfS&#10;vDvEXx1vtRv/ACLKQeSvIGeauaP8TJ5SrX92pB4Bz0r5fNuIa1CLVGPzPUwuWOtq2evz6tFOu2ID&#10;j71c94rvLhLfFnfFPlyS3QVzw+J3h/TY2d7nKEZcA5ryvxx8b59W1aWHS5mS3+6qg84r5iGc4+vN&#10;O56VPLFGXvLQ2vEvjW7luTAZyNpxlTwfesz/AISwBNxnyw6knpXHXXiG3kUyzXHJHc1gal4mUz7Y&#10;LoMAcsM1vPEyxFSzZv8AV40I6Hr+kfEqPTyPPusg9VJrWufjtY2EbTW0atx93P3vyr531Dxf5bkt&#10;Nk9sGtXwNHeeIb4SO2UQg7C2a8fH06GFUq8pWSO3DqOItBq5Zhv/AC+OeTyKureAIGznjvWQiKuG&#10;CnjpirAlJwDgehzX1F2eSmXWuBL6VWujzhFJJJ6VErMrlt/vU0dzwFIzjuBUNtF3TRWn8y4G0g+n&#10;NVvsbw7mZhtI+bNaU2wsTtA9RnrUE0fnocfdHbNNSFyHNXsEiXBkxjbzwarpHN5gZ8AN0bPWt+60&#10;9HXJHPfFV203AJPbkZ7USloEbGa+lrJEHXBJ5y3WszUdPmVyQABt6Z5rporeRY8DHIwSe1DaJFco&#10;DIPm5x71jKtym0Its4G9s2DZKfSqxtpIwBHjg85ruNR8MGXd5aMSR+AqpY+C5pJdswIUc9K5JVIy&#10;N1CyucgI7phvwUOP0q1ax3DbVHJHU4612reCoOUMYHHBqSDwhErZMeRnGdtYycOWzZcIyvojntMt&#10;7lHDFcAHJ3Z/KtBHvUcMSxOfy+ldFD4d8ocxKwxxk05NFQE7485PYdax9jh57o6Pa4hPRmBHf6gj&#10;E8kE9Aa19Ge4EyO6YJwQRVqLRSswKgH+6D2q9pulNE6ySYGCDjHHWn+4pU7RQWr1J3kzr/DHgq58&#10;UW+JiFQoSWJ6VYk8Ato6SwXMpkjT7r9AT6VpeFtZjsbRgo2FsAYbP4VNf6499GYVjaQMeVPGDXD7&#10;Zcx0OM76PQ5TUrSUWps0hLY6Y/lUXha2vorhYXjMfzDLucDFdTBbzXUmy8tjGpOVcLip7XSYI7wy&#10;SJlUbC+prWeMjTjoQqLluXbLS01NVYT4REwx6ZqHxzJpL+Fxa6feo0qvglm5xWpdFJbfEMYjbbyu&#10;K53UvBst632tJFAz90muCWKTnds0hRV+xwE2oX1vKyLuPOATW5Z6rJJaKkkhLBcHmtC5+G+qXj7I&#10;VBAO4tnp7U6z+Ger20u7yzsHQ9q86vXpVZNxO+nJQWrOS1u/lhumWKRsfxEVltrDLn5zg+pr1J/h&#10;Yl1aYnALODniue1f4J3lihuoCrA8he9YQdObfc0VaLdrnLWmqXC/cdsY4A7VINYu0YujtyOBmp5P&#10;BHiGObEds2F4JAqzJ4D18qrHTJMtyNvPFXGnQk9wdaa6Edn4gnkG0zEP2HtVqItcOsnJ45ya0/C3&#10;wo1HVYjcSoVG7BG3ke+K63TvhBeQxhlVmxwRiueOXe0qMUsfCmtTlLKGNlz2PWsvWnsre5KCYDnA&#10;5613eq/Du9gyka4ITJC1594p8KazAvn3dtIdjEKqKScVdHI5KpaT0B5jTlHQ3vDVhDcR5DBSRnr1&#10;FdT4a01Hui7DESDkr3rgPBWoXcNuIppNrhtrBh2rtb/xFHo+lCKR/wB8yZCRd/rXVTyenzq60MK2&#10;MlKNkd94aXSftgFtF5jAYfGK3tUu4dEUXYjUY6EnivHfDHjB9Cj/AOEjvb0MpfEkStzU3jD4tweK&#10;FRIZVjQN/e5x7+9fQ4PBUKNJ6a9D5/EU6lSsnfTqejaj470/ULNkjQEFeGPHP0rgPEviSezke3gk&#10;wW+6TVe38WaTJbpFYqVKqA7M3Ge+Kzdfns75GljuQASME9jXTVpqolpqa0Yxo6RWhHPrV8kRZ5VB&#10;OCDzzXM6vrV1PcMHlz6DORVu7u5Zo2tiTmMHkfyrGureaZi0ak4PbtUSoRSOynU11ZILtXVRI/A9&#10;6tW1ywnCQZBx1FZ0FtMfvJnIxk/zq7DtyrOwBUYJHfFT7J2skXzxR0tlBJfWu+QnB4Yr1ra0vyrW&#10;wEEcmSB+VcmNfltbXybZ8Mc8gcUukavqOQ0r8jqD3rx8RlmKxMveeh0xxNCEbHY2Oox8xG4TBGdx&#10;PSqHiS90aOJZVZWcfeZBXOaxJcn97buRu6gHmsie4v7tPLYkkdCRWuHymVOupuWnYyqYmEoaHQXH&#10;i638nyIpMjPU9aytR1qSJt8E+8MMk+h9KwpfOSTaVO7PQip7ezvbwGOKI+9exKlFo5Y1LMsjxBLE&#10;vLNg8EVJPrQ1K0JaEKyNgMwqo+k3cQVXh6n0qSPQrq44AZRjotcWIwnNTaR10q9pXZlXYOpOEc5w&#10;3THFaumaRZWxSNAuS4LMB+lW9O8HXcb+ZLGT8wwCMV0Vr4QLqpaIrk4zivIq5Z7SFmdKx8YO6JLp&#10;LW5RGgQDamAAOorNl0S7vG8tVB9McV0kHhWaIhWVsdKuweGb6LEUEe8HnAHOazp5WoQcEiHj09Tm&#10;X8MalNGECkADoT1pqeCb+UFpY84HIr0fQtBufMVbiPnpyOtdEfBJu0AWPYCOq0ocPyraQiZVM4hS&#10;dpM8hsvCk0Df6sZz0FdBpHhyPj92M11Oo+CpraQlEYBe5HBqkIFspRGxBLdga8rG8K4lT2No5vTq&#10;wtFj9P8ADdoxVDFk1sW3hq1RdnkgD6UzTnSF1kdv+Ait+2uo9yExA59fSvUyvhdSh754uLzConoz&#10;Ot/CqCTLDII+UDpWla+GnEYVYwK2LeK2mQMseBVyKJf4RX2OB4QwlOV9jw6uaVpGLa+HRvxLj6Yr&#10;StNKjt33KgyetXhCg/hpQMdq+uwuTYehFKx5tTFVam7I47ZU7CpQAOgoor14U4U42SOdtsKQjNLS&#10;M2O1U0mhbCk4HT8qM47UwuABu6npQu4Nlz0rH2a6lcwbyCcfrQ7t2FKx4yOhpo3EgA/jVKKWxPNd&#10;iqrZzn6ZpHWQqQppeVO3FKNuORVCTK4WVQQ79+OaljG3OabcsscJfdUcc7mFmiHA5waB7loAdcUt&#10;RW1x5sQZhg/ypzzIi793FNNgPJCjJOKTev8AeFUL3UDg7RwO2a5zWvEt9bAz9DnCAHIx71nOsoFx&#10;hzHRa/M8Vt5kPJ9PWuC1O9muZHaZscnj0qDU/GN9dSqsrsRj5QDjmua1TxZJEZFZw0mT8v8AjXiY&#10;3FOT0O/D0rbmk13MsuUcFQfu5610GgXlvMUDgjdw2e1ee2Gv3F5Pv2gAnpXYaCjSwh94DZ5FfJyl&#10;UniLRPaSgqWp6BokdvaWxQOGfcTk8VN5zyOTXI/2jcxqsSzMCTzXRaTOyQgTvlgOc9TXqYb285qL&#10;0R5dWEYLmvc0FwDtIPNWY4WHzEVTL7WyWxzVxLhQRgnJr28I5xqNS2OGotBs9hHNnKA+oNYevaBL&#10;cggkqgGAq+ldHv8AlLnpVOS5UgvIc4NeliPZKJnByucRqOj32mRedaysExgr3PvXEeJL2e1uSksn&#10;LDk17PcNbzgr5II75ry/4h6ZayXbtBCQM8EDtXy2c1Vh8O5pns5ZD21blaOO/taNZj0bPQnrViO7&#10;LKDID6j296nsPCkcrB87Qe1aDeECV/dtwo43DrX5Vjs1dSo7bH2VKlRopJsrWE4nP3jj1rasxpNx&#10;GbO/ijuIJUKTxSLkSRkYZSO4I7e9V7PwrJEgLFsZH3RxUPxBvrD4V/DPXvibqkUr2+i6TPdyJEMs&#10;xVDgDPcnFceBeKxWJgop7r8xYidCS5U9XovU/F3xR8Etf+N3/BTPxT4D/Zp+HraXpF1BePcaTdFL&#10;ZLC1tWIaVdxwEbcu3kEg4rkv+CcOpfBv4O/F74v/ABB/aPfSHtPDeiTabo661B5pe7a4YOIQc5k8&#10;tG/AjBr2v9ivxZJ+0B+2F8TPjRZtPZWv/CAyxywOB5n728CbTgjGRF+PNfM1x4F+Cd9+zz8SPHfx&#10;B+Oi6HrNx4xvY9J8Pw2X2ia58v7pADBgDuIBPGc8mv1XK9WnrFyXXda6ad+h9rxPjqVXK/YVIxkq&#10;cYWtrry3evXb+rnkHiHWbPxN4y1H4j6KwtrXUdeludOESFGSBmICBeMcY44r2z9nP/gmz+0v+2T4&#10;p8R658Ktd0bTNO8NywQz6n4h1Q27mSSLzPl2q3G3PPY8GvBPDkNrBpdlp4kYj5WG7qWI4GB0JNfo&#10;r+yVpupx/sKfETRtE1u4tn134gw211cQSEOY0s1zECO2Rg819Xm1JUknJX0PmuCc5xeHyLFSotJ+&#10;0gldXte99PkeX2P/AARY/ac8QayPD/h/9qj4dahqgOW0208YtK4GCDkAZ9sAV8fftZeB/ih+z/8A&#10;Eiz+BGv+J722vILq6tdUawviIpsYDAEcshAHXFfov8CfhvpXwwuNN1zSNLig1lrtGN+FKzCQtwob&#10;qB7fzr5Y/wCCr1jYS/t0eKYp7TfdG5uBbSoNxikO3I+pyfpXz2SY2lVzKCUNm1+Dt9x9FnOc5ljO&#10;HMZTxE01yJqyt9pJ9ezNX/gll8Dvg3438fQaz8bPH+i6DZW+o2FjY2GsXvkLrKNOhmBckdPkDAfw&#10;msz/AILa/sk6X8HP27fGWn+BY4E0XXL6GfT4LO3EcEXnRj5Rt4Azn8BXr3/BN/wH+zj4k+Ng+Gnx&#10;b8K6NqdnYaDpE8dtrm0ML3+0oTIYy3Q4xnB6Lg179/wW0+H2n6h8efEkGl6LFBa6Tpj60zrHwxhg&#10;H7sKvOeFAAGDv9q8vM88/s/ixVVK7nOEGnpZShUat3u43fVWXdn5xluCpYjh90p3tGMpLs2pQX3p&#10;Sa+Z6P8A8EMtb/Zc+PPww8GWqfArw8/jjwJdTaPe+JLy1828ZrRRsuEduASD/D0r6i/4KORNcfAH&#10;xk1ux3RaZ5iBRkgq24fjkV+f3/Bt38Rfh58H/hT4q+LPxQvnsLBdcu4ra8aEuDcSBCwGAe1fSP7a&#10;/wDwUz/Y31z4Y+LPBNr4x1K8vtS00wWi22mEq756ZJGPr7V+V+JNXHZrJYSnT5qka8rRim3yRiuV&#10;uy6y5ke9TqYPKs7wlWrVtDkpybnLS8neVrvZK23Y6zV/2+/2R/gzceGvhb441/Q9I8QalplnLFEm&#10;kDMhniV0beEPBLH5ietaGo/8FKf2ZfCTNoeneOnhbcfMt9L0i4IDepKgLmvx+/bD+Mnh39pD4h/D&#10;W++Cuma1qGqeHtD0/StSs4NNeSV5bZ9wKKgLSDYvXHY19geFf2Z/2gPFFrbtonwC8S3Ud9axztKl&#10;iscaswBOWkYEAc5GK+qy/F8V4bKsNSjGUpOLTTi7x5dFt3Wup+jYLhPgrHYZYrFYmylr8cUnfqr3&#10;PpnxD/wVB+DrwP8A2TqfirU/IJkaGHT44QVHOcyv161x0H/BZv4C2sabvD3jwly2IytrkDsTmUDB&#10;7da831b9gT9q+6tZxpfwOuQZImSFb2/giV2IP3iASuPbOa8Wl/4JMft9/ai138F4roIwIm/tyELj&#10;04Unj6V6uExHGkIW5ZW/w/5ncuF/CeUf3uKj/wCDF+h9YT/8FrPgKUMk2geP1SLDP/o1sSPovm5J&#10;9hRL/wAFo/2fJp2Sbw18QHKDaJ5dLsyCOp25nzgfSvkfVf8AglX+3rp7vPbfA6K4O88DX03MD/Hg&#10;x4H061h6l/wTW/bxtCYh+z7K4ELM5g1aEqHHReQCWb6YFdMsVxhD4oPXyR0U+EvCGS9zFr/wYv1R&#10;9lap/wAFrfgfbaNPdaTpPjKWeNGFpFqFhbJFJLglVZllLKpOAWAOM15X8Mf+DhrwH4u0IN8Wvhrr&#10;fh3V1uJElsNKtVvbZFU/IRI8yMCR1BHB/Ovgr9qP4G/tB/s/vo2kfFH4Z6joupeIrsQ6TpjzpM9w&#10;QRvVNmcnlR05LDFcBpXwR+LPj/4lzeCfhj8PtX1zUp1Fymn20YWfb0dn3427WBBzjkdK9fAV85lB&#10;+3naT26W/q/4aHBm/B/BNGlGWCfNDdy5r79n8j9fNG/4LU/sxzot2t74tV2iUvFbeEN7rxyMibHB&#10;61or/wAFrP2W5YmkJ8Y5EgXbP4U2sTjOcCY4Hv61+bPg/wD4J7/t8o8Zu/2WfE8MTH5J3eIgg9zt&#10;PX/Oa6a3/wCCfH7dn2eJD+y5rhk4MqS6hCvlkk5XOSGIAHTvSq1s7c7as4sPwz4eVoKTxCXlzo+/&#10;v+H3/wCzIzmOTR/GM4AON/hiQKFx3PmdK+Z/E/8AwWj+Dus+MtWuLfS9d02zlvCLSBvDs7sg/ulk&#10;lwc8npgdDXkk/wDwT4/brZJIrf8AZe1+UFcLm7g3N25DMPyrxTWv+CfX7dOlX9zDrn7KXieGb7Sw&#10;MYMLgMDwAVkI5Fenl8cdN3rJnDm3D3A+Go3wddSf+JM+vLf/AIK8fs1XcCve69q1tOSQ63fhW8wg&#10;7DcFfdn9PWjVP+CnP7KPitoota8V6LcJBkpb33hmcNuPThrYjOPXpXxZrX7HH7V+gv8AZ9U/Z08W&#10;QTMAQjafwFxngqSD371zmufAb9ozw5Es2p/s/wDizy243DSXPU46V7aVW3unzMMuylz1qfifdll/&#10;wUm+BHg/xloHiv4Jad4e1HXINXgt9PmtdKjiaAzt5TSHdArHbkEqDyOM5FfZ+q/tj/tC287xSfEG&#10;yCrJxOuiRcjHQDJP51+df/BFj9h/wj+0l+09dD9oPTGhtvC+knUbTwNdGW0v9SuN+xJ4yBgRQHDM&#10;T1Z0Hev2Tj/Yw+BNtNJcyfDPVC8+PM3avKRx0H/6q+dzjKcwzWCUazi1frJf+knTSzfhHJavssRQ&#10;9rK172i1r2uz5Q8dftxftDaTEHT4lC2csf3R02Fg4GOnyfhj3ryfxR/wUC/adsXe5X4pXWnu75tl&#10;W1t3UkdUYbOnX35r7w1n9hP9mS5EU1x8ItRbyblpl3atMMsylT/FyMHpXGa//wAE8/2Vlla5tfgR&#10;eszj968uryMpAxgcnrnGD7V4EeE8yoR97FNv1l+p7NHxB8P6a5ZYBf8AgMP8z4rvv2/P2vNTO2f4&#10;rWtyrQ5DNokIKgn76g9SB/CeOK5PUv24f2ujFPLaePonXGFuk0SAEn1CYwQRxX2TrX7Bv7OH255G&#10;+AeoQFD+7ZdVmAY9N3DYxg4wa5/xN+wx+zJMiLdfBjUGET8Qpqk2EbOc/erShk2O9rapUdvmOrxz&#10;wPOP7rBpf9uxPibxF/wUM/a20hIzH8T7JHcHJvPCVu2D2wc9/wBK5XX/APgof+1nMTNJ4z8PyyYJ&#10;XPg2AqM9Rjdz9a+4PEH7Hf7MjNLNefBm6iiBI2y3zqBnqAST161xGp/sg/sY27mMfBGSZB8rSf2z&#10;My7e2MNX0+Dy2tTW9z5jG8VcO10+Skl93+Z8Q69+3N+07ctI/wDwk2hxmbljb+FoogcdOA2B71zG&#10;pftgftD6k7nUvGtrKJBltmngDPthuPpX23rX7G37El9CWHwqv4SrDEkWrzsV56DGcj2rgvGP7JH7&#10;GdrO8sfwu1oMhz/yFrmPAx1+7g17lLCu2p85Vz7KL2jZGL/wRt069/am/wCCmPgHT/iXdMY/C9nd&#10;69A9nK8LvNbqNi7lOdpZgWXowGDX7i/t8a7eeHP2Kfinr1izLcReCr8QFH2kO0RUYPbk1+Iv7L3x&#10;L+DH/BO79o7SP2oPhfo15ObON9M1rTdRuJZg9hO6CZ4wFyZUUFlA+8RjHNfrz/wVP+I+nw/8Ew/H&#10;3xE0OCd7TVfC0U1pFeQtBK0U4QqHRwGRsMMqQGHQgGuiaVPB1eXdJ/kebSlTxufYbk1jKcF/5Mrn&#10;xB/wUh8WTTf8EwPhD4LeQ/2rrOi6PdzXMkgzdP8AYgxJJ9XI56nPFfJP/BaPwJp/gj4g/DnwtZKr&#10;XGifDHSNN1CdYtu6ZLeNmye5y5688c19JftbWc/jnxB+y18DOWW/8B+GoxDKTsBk8jJIXPOxTyRj&#10;86+df+Cx3iJvGvx/8UXtvE/kWHiRoI3BBQIIlCjqcEhRx0r4KvilGu1brFfcj95yDLb4ajCL+zVq&#10;Nf4pqK/BMvf8E+P+Cof7WXwt+C2m/s7fDq+8MWGh+GJDHayy6B9ouXidmdndywGQSe3PHpX66/AP&#10;4k/Ef4gaZ8NfEHifxM8v9t+B7q81q1S3WOO4uVmKrLtGSMAYABxjFfz/AP7E9/HaeKdbS5ZMR23m&#10;KjqCCRwOx7ntX70fsoXJk8E/B8uRk/Dm5BI/i/eHH8q7cuc/r87ydrLS77o+a8QMoy/BZLQr0aSU&#10;5SlzO2r0e5yH7SHxq+L/AIO/4KN/BL4V+FfHdzZ+E/FOnXf/AAkOjKEMV3KgYoTuG4EY/hPbmvkP&#10;/go5+2z+2H8NP2z/ABh8M/hl8f8AWdA8PafDaPp+nWkNuyRlovnwzoW5YdM9a+i/2uLlLb/gql+z&#10;pJNcbVNlqG1CpILFWAPHT/65r4l/4KcvLL/wUW8dvFIoiht7IXAZjgDyc89sc9aWdVasMLNwevN+&#10;hzcBZXgcXnOGjXpqUXSctVu+Zq/qH7BNt4t/ab/4KNab8UPjP4qvvEM/gvQrnVtR1i/KEssEZMW4&#10;x7VUB227Sua9f/bW0Wx/ad/Y98C/tT2d2l7qFhe3+g6zdW6b1IWcsm5h0AUgHPcVw37CUb/BT9gv&#10;47ftU6xdJaNq94nh/wAM3BiLNkLm4x3ILsi8HHy84INU/wDgkd4h1z4r/sj/ABu/ZM8W6hIL6TPj&#10;DwtAifKrAsJ1Q98kRnHp+NeHiPaPL/ZuXvSi2vXdfjH8T7erNw4hlmVBWp4epCnZbcnwz+S503/h&#10;PnrTf23/ANsX4Ryp8PPBn7SniXStI0lRb6dp1jFbNHGnUKGkXPGeMk8V6P4Y/ba/bcvbuwm1D9qz&#10;xhdJJPEZYDPaoHRpFGCAmT1wQuTzXj37S/w0k8IeModQtsfYtTtIryzkwdzIVBwwIzkHI/4Caf4Q&#10;vpBqGmCR5AokhYMkZLjbIpBX06ck8CuDCZzWqUKTvvZM+1zHhPKoTrT9jF3TknZdVc/VD/go/wDF&#10;D4sfD39on9m7TfA3xF1fR9N17xDHbeJbWxuxHFfRMY+JgfvDORgc/NX234u8Ta14J/ZV8ceK/DN0&#10;9tf6XpmoXFlLHgNHIiFlIzxkEDrX5+f8FbJPN/aA/ZWVWXB8WwM0bbg3PlAMMdcZ78c194/GmRYf&#10;2J/iZcqjEr4e1VmAOCcRNX6LGVT2OKcHr7OVujvyd/1P5gxdGh7HLbxXvTtLTde0tr30PlH/AIKG&#10;fHv4z6T+wZ4Q+KXhr4m6ho3iHVb/AEqO81vT2RJ/KdS8i5KlecY6V+bnxF/a5/bda9ddH/a18dRW&#10;jJn97e24BH94FU6n0xxX3D/wUU1kX/8AwSn+HmsWz4R73RZGZ1JIUxn06HOOelfmL4u1eFQUt5ZJ&#10;HK5ZnBwT1J68D/Cvjczr4vDOg4Sd3CN9b626t7s/a+A8kyjHYDEOrRjLlqzSvFaJPRL0LNx+0V+1&#10;P8UNVi+Hviv9onxbr1nqky20un6hfCSKQMwUhlVRu69K/YX4y2ifsSf8EtPAF94YAgurbxXoNvM2&#10;3LtBNeRidQOuSm76V+Vv/BN34RJ8Yf2xvCeh3MBlhh1ATXMS9NoOeh69setfpp/wXp8R3ukeAPhr&#10;8G7GVotPWdry9EbY3eWoRB+BINeOsW6X1vHT19lCMF0vKpNfioxuvU9ribLKFXN8o4dwyUI1ZzrT&#10;S25YRaWnn7yPJNK8U+Of2ZP+CmfjHTvAviGfSoPiHpsd9p7WUoZpmZQc7WG0c8fh71037W/7ef7Y&#10;3wa+H/8AwlXgb443kd35xicX9vC8agA5bG3II6/hXk/7TXjiS++EXwC/bDs5ImvNMvE0DxDeRTjI&#10;CvsyT6gKxPfNX/8AgoN9n1X4BSapYwNHDJdxC0mZTtwUJJbJ7t61+c8QYrNcBxVRq4avUhSrOMuV&#10;Tkou9r6J22tf1PcyDKMrzStgnj8LTqSSlRm5QjJuVJuK1ab1XK16H3l4t/ah+N/hv/glx4T/AGi7&#10;DxZBL4v1DTNMlu9TltFKTNNKqudnQZBr6w8Oz3d34esbm+l8yeWyjeV9oG5ygJOO3NfA3xbuUsv+&#10;CJ3w/WfcgbTtEThcn/XL2r738MSBvC2myY62EJHt8gr+juGcZia+cSpzm3FYbDuzbau1K79Xpd7s&#10;/lnjDAYTC5d7SlTjFvF4qN0kvdi6fLH0V3ZdLn5lf8FgP2z/ABVJ8Uv+GYJPD1t/Zmmrb6gL5HIl&#10;kldThSM8AZr50/YwifxX8eXW9i81U0S8k2jqAIzj9am/4Koa22of8FAfGEUshZLKK1jX5gQMRA4/&#10;Wum/4Jc+AbXxz8TPG/iCW5dJtD8GPLbRgAhmdwGz7bc1/OWf0a2eZ/XlVbnKUpK8nf3Yt2WvRJbH&#10;9s5Ngcq4U8EqdWlBQ56EHJq+s6qjeXzctf8AgHgfwZ+Hes6h+318XPGfia7uL650W4X+z7q5lLcX&#10;KgoOck7UyF9Aa7z9sTx54msPDdr8LPDOoCysrlQL94gfMlkIBYn04IHtzWzpdjp3ww/aO8ca5qUh&#10;e38Q22l3cEkSk7hFAUcE8YII6frXA/H3xPquueNhqfhPwU3iFpVkdo/7QitvJjGWLkye3AA/Gv2r&#10;gjGRxnDOHlFK3JFfNRSf43P5Q8S/aVOJ6j6Wi16NJnz94g+GekxWDNFbFpD1kKkkH1rhtV+E7zWb&#10;3U0DKwJwoQ8V9D/Bvxv4A/aH0O48SfDuWSRdPuXtdUtLuDbLYzqSCjgZBBAyGBwRWD8dfF+j+FbF&#10;tL06OKe7cYkm2bQh5G0epr7GHNGXLbU/OXPXc8T/AGc/jz42/Yt+O2l/FvwjMz6X5wtPE2lbzsv7&#10;BmxIrr0JUZZT1BHFfoF/wU58A+HvEnwH0T4v+DdPymmXVuILuKMFm0y6XzEV2/uo7cemfevzi8Q2&#10;U+v20kV/bSt52d7JBkdOwr9GvDGsXPxe/wCCZXh74QRRi68SXvgOO2REusp58czGHzJOxCKnH1FL&#10;F0oyp2fU97KMVLD4qE49Hr+ph/8ABLD9n7R/Eerat8fdatPP/s+6Gm+HBInyrO0atNOOoJVSEHQg&#10;sTVL/gql+2n4kt/Es/7HvwX1CWzsbK2Eni7VNPdlknuGwfJLj+BVIyOpJ9q90/YQ0PxJ+z9+z1o3&#10;gLx5psX9q2U13eanBZTB1M0srFQHP3sJsB9xjtXyH8VPg9f3nxQ8QeL/ABdphF/rmpS3Uzef+8CE&#10;gIpHY7VX865cLQgo8qFnmYSxWOlUlt07Hyxpnh7wCdTg0C9he0LqSC6cgDqfz716R8O/D3h7wBq0&#10;HxC+FPibV7fVtNy8Gq6PHve3b2K4z06e9eS/Eb4K+PPir+1Honwbt/OsZJ9S+xiQxESR2zKZPOwP&#10;vDAPPQ49q+sfht+xpB8BLbXL+y8YCTT5tMSC2gijcOzoCWuZdx2rKeny8YHaunGYSPIk3ucmExUp&#10;NtbH21+yl+0D8P8A/gpH+y3rMWvRwS6rbSSaF4vs5IxG7vs/d3Rj/h3dR7qwr8pfjt4KufhZ4o13&#10;wNfxv52ianJbuHBBfY2AefUYP4175/wQe1DV/Bnx8+Jt5p+twT6bdackN9Yz3JF3dAzE210I8bAq&#10;kSqecnefSvaP28f+Ce/xK/aV+Keo/Erwjr2kaPb6jaW6mGayklcTIrCRnKjGGGzB/wBmvJrYZ+1U&#10;ex91wtnH1B1IzfuSX4nKfsCfDnwp8Cv2Vdc/aM+JxWGC70u413X5XIZ5dOt8/Z7ZegAkkHIz6V+X&#10;fx4/aC+If7Z3xj1D4w+OdVnuluJ2SztJmGyxtw37uGNAcIFXA475r7+/4KV+IfEHwh/4J56j+zRK&#10;9ob250ywga6srklXjtXLuqqQCNxPI9K/NX4P2HhrX/Dt/Lotu8V9oWn/AGu4m3EJKoPIPqa+zybC&#10;KNBzktT834lzCpVzCTT0bOx8NX/iHwDqVpr3hhnS4tGDyQMu5JV9D7+9fpJ/wT9/ao0b4o+HZLbR&#10;GuI7mx8uDxHotyhC2zvna6HoQwGRivkf4X/DO08aeG4dV0W0iuLlrQSLGCCGcjO3PY4r239h+fxH&#10;8GfjBrkPj74YRWVlqGkwtFPZygpO+792JCcfMDnJxxx61yZpSo1FovePGo5ysBBzqytFLU+jf2k/&#10;gn+z74l1/wAO/H340+G9Svz4E1GO7gs9EWIy6tHvUrbyLKQJIw2CV9MivT9P/wCCw3hm0CCH9nrx&#10;SscaBUt4tQgHlgDCqAAeAMdK8A+Jfik/EDW/M1LW4I4IBssoHbCw8fXqfWqNj4c8P2tos134itSp&#10;YHybeTkk4HOO/JrzP9XZ420qk2vJH5LxX4+4zLJyo5ZCMlHrLb80fTsH/BXp9VjxY/s5+IU2cv8A&#10;adTtk59ACuTTx/wVnu7aP7Q/wD1ry1cYCa3aBmBHBGVIH0/lXzlJbeFGj+zw3ULsMYMbdxx1PFT7&#10;PCK22J7mKMHALOMgH1wK6aXB+Hun7SR+c4j6SvF8ISh7Oje29nv9/wCp7td/8FjNTceVB8AdeXqF&#10;aXUoAhIPdhH+lFt/wWB12YgX3wA1+Y9ES11m3XeR16x5GelfPbWXhVm2RavauVICvIWxnPXp6c11&#10;Xwp8JfBnXNcjuvF3jvTFs4ZSxjd2VZPQ/MFIHf8AQ16sOD8vpRc3OT+f/APkqf0kPEbG4lUYqjG7&#10;tdx0Xzcj3PTv+CqPxR11J5/DH7C3i2+t4WCyyL4khIj4yd2EBHHOa2fAv/BTf9obWLhdZ0T9hu5a&#10;2jmw81149to0jPTunPX3qH4O/Ev4b+DdU1/SLzWdCu9L1e7EqXB1JQ0KKnloM55BXJ59a19XPwJ0&#10;fTlt7bxhZafbXJJgWO4jaJiOc8evrXn4jKMNFtWl5an1WG8W+NMRSjUli6Wl+ZcsVrfRpttWfU9n&#10;+F/7aXxp8a+bdyfs22uY8CRLTxrHK0JPQuNg/TNeuaf+1prVmdPj8QfDhrMSrtnI1pMxv2GGjG4H&#10;1Br5w/ZW0z4feF/Ht14h0rxNbXEF/pJSRkvA6ySEgiMDoSOTn0NeoeO/A9v8RtDk03T7oKVXfbTR&#10;MCBjkfga+Wq4WeFqSdKrJN+n+R9/l3iDxBjMFGpWUJS10Wvo7q259E6Z8X5LmGK5n0OWMSKGwLlG&#10;xnscgYrXs/ifpVzKIfsMyk9SXjx/6FXiHgrUr/TPBum6V4vuol1GC1EVwdwG7bwG/LFdLoCeZbvm&#10;XfiTdG3t9a3p5pm1OVlXb9VH/I+jw/FFas1zU1r6r5bnsFp4ltLoELbyg4zgAH+Rq0NVhdf9XIMn&#10;jKV5fpF1fw3hW3Zyp4JB6VtQ63fWzBiJOOx6GvUoZ5jlG82n8j2KWc0KqvKDR+Yf/Bw9+xp8NNAv&#10;oP2zdG8aabp+r6i0Gn33htoNk+pS7sC5V8/NtXAZcdMHJ6V+bHjG8ttS8MNoi+EdPMDBZbS/WNRN&#10;uVcMpP8AEp9D06iv6LP2p/2a/g/+2Z8Jrj4V/Gbw8lxbTKzWN8qf6RYTYwJYm7MP1r8Mv2yP2FPj&#10;T+xD46uvh18Q7V77QpJvtfhnxTBGfI1CANgpnGEmUEbozz3GR0+ezahJxqYiCXK3eyvpfe++7+R+&#10;t8I8ZwrYihgqz1VlFvqui+S27nM/DLwV4yi+FWkHTPBuq34lHmwSWFm7AqCe+MAV5n+1x4K/aD8O&#10;/D9fGnhbwv4x023sZy2qXVtC8UMNuRxuHb5ud34V9LfCP9u3Wvhd4A0vwPpnwz0q5g0yJoluZJ5A&#10;+3JzkA4P0FS+Mv8AgopceK/DWpeGtZ+Duj3NpqdjLa3VpPLIVljYFSMZ64Oa/DMBjuIMFn6r/VIz&#10;p87bbktm+3of23mjzbOMheXvDxUHFJS5lfS1ml3/AOGPy8Pxn8a3kZiufHniKdMYaN9Rcg4/GtLQ&#10;9Z1XWx9qbV9QkI6rNduc/XmrPj/9nn4leENFu/iYfCPl6FHd7Xa3uFcwJI5EW5QdwU8KCe9Ufh7K&#10;srfd2jfjnr0r+hq0sJUwntqFmvK36H885fha9LMXQrbpnZeGNd1S3u4xb6YCxBBkLZP416Z4I+I/&#10;jHQNRgu43tEXcFH2q3DpknjcMfNXmYGsW6tJpixEhScMcE+uPWv1H/4J7f8ABNz9mP45fs4+E/id&#10;8TtK1C91LVUc3wg1F0hkIkwMKPTFfEZusNKKVSCfNp3P1GjnOHyDCqviHLlXZb/kfJEnxJ+LV1bM&#10;lzbaUybXURNp42nPTPH6VWg8T/EwOWstL0mIeejsY7PCsfUj/OK/YCX/AIJI/sVXi4l8IalhlGG/&#10;taQFcemK/P79vL9nvRPgD+0jqnw7+GmofYdBt7OJ7SC5ga4dJGXcec5x9a+YxuVLLsN7WcKaTdtE&#10;/XsfRcMcfcO8T5h9TwkainZy95JKytfZvueGR+LvjLZXYu7TS9FknNwXeQ6fljnj/JqunxB+Oaxf&#10;Z20bRQGRlYyW52nnI7dSa2m0jx0fLaPxXaCFl3Ki6a4JZRkjn6cVFcr4jSNntNfslaM7kEtnIQMd&#10;ckfyrxYzwzf8Om/k/wDI+/8Aq1OWupnJ8XviehlvvEekaQkQRXmiFoVXYOGB4OBgcZ6HrUHjT4u/&#10;EKaW1fSLTTPs1/pw8uKW3+dif4iVyMhRwQelYviiTxjqLnw1NfW9xearcLZ28UcJRcynHTOWyT0y&#10;Tivev2/v2LLr9k3RvCGlW2tzXUr+G7OVrpl3FbtYws6ew3Hp1Ar0qeBwceSq6UdXbRO2uz+8+bzT&#10;McJg8ZDBSbU5Rcorq+X4vwPDpPib8ZLhpVOm6S+I02mS0ZiQMcDg+nWprnxx8cUln83RdMVcIyN9&#10;nkcEHgLkAEevNT+BtUvtZ0ptQiv4UQ/cBjZvmzgqeOO+K1rjS/FEzr5fiWzEc6MyK+nyF48DBGQM&#10;HpwPWsaksLSquEqMFbyfl2R3wpKpSVSM5WZwuseP/i5Zzy2t2mmSRq5IMVo+1wee47CvoP8A4J9w&#10;+OdTTXfHI8SWVnIlskMfk6U8gYFshSQR8wIPXtivtL9n3/glL+yL8T/2evBvxO8a2Gvz6trnhq2u&#10;tTeLWpIkadkAdgg4UEjOK+l/2M/+CY/7JHg/wjrem6L4Z1SeKTVFLG91eV2GEHAOc45PWvaxvB2P&#10;4iyn6pglThOqlq9rL3nf3XvbsfkuZ+L/AAzlirRqRqy5HytcsWn71nu7PrufF39rfGG6hk+0eJLK&#10;YMQEQ6IScY6n5jzWbc638T7SRDdaxY24YEb20NyCOw+XoK/Sf4tfsJfAXw58MNb1PwrpN3pt7BZP&#10;La3UV08hjcDIO1jg/SvgjWPCvjOC9niX4gNJHC5UOumg5P07CvwvjPg3NeA8bSo5g6T9pG6cfLS3&#10;wfoejwjx5kXFtKpUwtKMFB2alBReq6csZr7/ALjjY/FvxFRHhbxHpkqGPOF0WUYPuSOv0pLfxz42&#10;FyYG1XQkiUgk3djKgAbg5bZwBXSxeC/iF50cll4708xYJ3XGnSKwHfIXNeE/t7/tE+NP2avAv/CL&#10;6ff6FrepeIbCeC5V0kjazjIULIAy/NnJrwcpwM87zCGDw0YSnN26Lzbd4rZan2jxWXuL5YwlZXdk&#10;7pLd/wANLb0103NL4sftj6h4d8AfEe0j0Pwxf22j6ZbabbeItJKSKL6aTBUBkGWVRyQe9bvh7xP4&#10;4j8L6Zc2eheF7iO4sIXF01qw84lR8+DGcV51oP8AwT58T2f/AARhtfiA1jLb6t4j1mTxDAm0F7lY&#10;QcpheRmPeQD/AHa6T9gfxr40+KH7OVpZ2es2Qbw47WN3DdqxkUdUYYHTAwfT8a+74r4YoZDkka1O&#10;KlGNSzvdXi4xUZdbc0ouSW1pK3Q4cozbLcUqzpQg1CSUk27KS92WyezstrXT6nWW3ijx62oho/C3&#10;hMqW2lVD846nHljHpVm48X+K4Z3KeA/CxVUztE7DI4wBlOorrI9G8ZiaF7fUNGJ5DYRwRjGe1Ok0&#10;fxqwHl32jSBGz88TAkfiK/NXi8M5L3I/fI9d47AuS9yH/gUl+SOJufEXiW7i/eeBvCmxm58yYjB9&#10;fu1ZsGvdev7LR5PAfht5LqZI4yt3yuTgEDHY19FfsJ/s6eHP2ofiN438E/EidrIeFbaxlhbSCv71&#10;rjefm3KcYCYx719WeCP+CaPwd8B+NdO8aWGvahPJps/mw21xDEUL4IBPy5PWv1Hhvwx4q4my+lj8&#10;LSgqM3vztO17N2v0/E/P+JPFnhPhnGVcBXi/bQimlFScW5RUormv1urs4/wT43l+CngGxsfiH8Er&#10;uOw0qxU3niDwpdpcwhFXmZ0Uq6+/BI5ro/hD+2D8FPiVo0es/D743S21pcSmKwk1OT9zOAeNrSDB&#10;J6YzmvMP+Cx/xQsf2b/2N/F4ijudPvtetxp2iavpsfIuZOiuB90Fdwz0rjf+CNPh/RfFP7F1l4P8&#10;q3u7jTnSW4tLiyWZVR8EEhhxkg8joa/SKVLOckzellmGq7Pl1Vn7sXJpShyN2STT13u7n4zLJ8sz&#10;bgyrxJiaco3qqPuyvFp7yan7T7Ttul0sj6t+M3xI1KTwcnha+ubW9bUZFc3VsoULGpDcDJzkjr9a&#10;8ut9UCM26Q8DGRVjx5KLnxLdQW6+VFbN5EEajhVXgAegrmphcA4bIAPOO9fR5jXr43EudWTbiuVN&#10;66K/V67tvU+KwdClhqPLTVk3ftv/AMA637dH9h8x3zxg1h+INalPkrZwsBnaWU8A1RXWZ40ELnKH&#10;9an+yjjziGkZ/lA5C1hSvSd5GslzbFW51680a6kspL9jnG7eeD9Ko6rfq6q0Zwsi559Ki8fLHFdK&#10;Ebc4QbwT6da5yXVzKywQhlJ4GTnFezh6kOXmR5OJ5uZxZbv0jMgDHIByTmsjUxLkfZsY7g960Gsd&#10;XkZo7eJpSvXjGPzqODRtUmkZZbbBU4AJx+VdbxVNK7ZxfV6ktEinZSMIxbrIN24de1ezfDLQNLGj&#10;C8hRS7qSxHUn1rz3UvCOn6SiDV5TFdjDRJGBtde+feu8+GWvWSQyQxxsA42oxGBgDivDzTHucIqm&#10;+p6mDwcoRk5LU53xfqc8OqzWsUbY37QMVQk0xbrTg0znch+bjnFat8019rs5vY0DxPkyKOPb61S1&#10;y6isStokpZnQusinge1VQxj5YxXzN6mEi25SMnTfGUWjXL6cm6OIZUyHGeO9UfFGvW2owbZypVyc&#10;zE/NisnWba6VPtUi8vkhsZ71nRRPeDYzEAckGvXpWXvXPIrN8vIWp9Q02KFbaxmLKwJ3Y61UgluJ&#10;L5CCcE8Y7UsVojHJwAo49qsRzxQS7FXHqSOfwrqdVKO5yqk+Y7BdZ0vStHRL6E+YV3FhyaxbVrC7&#10;vW1G6UyRtyoZ8ECi0urTVDHaXQJL/Kqk4H1Jra/4RWN7QW8dsJEAA3IPSvOeJ5XbqeiqDnHYyLvX&#10;G06wlXTrtsBiIY27DvWdpc+qa1qsKy3jYTkqOflNS67odrZao0AeVcdmNa3hLVfDGi7pL+PeQMBE&#10;6g1VWtyUbpXZnSoudblk7JHYaTqMGnoukWdzHHIVHzOPmC4z19a6Pw9qA02E3F7L5lyCVjPU4rzO&#10;/wDFGm3WpNqMNsNrYIDDlcVc0vxDKr7wjnjEeHz1rwZYPE4t2R7Tr4alCz2PSWE95/pH9oNzyELc&#10;VK32WeMm7hjZozkBh1rN+H+l6nraGZQxUkfL3xXZXHg9uCLIh1XOMcmvWweQ16a3PLr5rRasjl21&#10;PToL9po9I8sKu0sRxz6Vp6NPLqUKy2+4KrcjpTb3wdeybrq6jkWMnj5al0tINIVbRnZFdsbiK+rw&#10;eEeGWp85isQq8tEdf4dURoSylF3/ACuTwTWxdakbeWK8Chghw+0dR61xnivW7vSNEjvTeRC3gxvw&#10;cE1w3iz41Xw0EJpchUsSu8HqPWvS5+XRHCo31Z65qHxKsLl3s2ARQDtJIJNcd4q+KmhafaFri53s&#10;ucFe5rwjVviZqtwptYpgu4/Md/JNZsF9LNMTqdyWQj+9k1w4ym66/ePQ7MLNUpe6j0qD4pSa5qq6&#10;PLqjWiyvuaXaScegFUdc8fW+h6mLOyuJ2kkUhXmYHn2Arg9UWOS+tjbzZUYw6Nyq981P4v8AEPhb&#10;7Ra2iNiS2gBMuc7j7+9eX7ChCVorQ9FV6so3b1Ow07U577UVHim6jIkPykNgAe9Q+KPFy6hbz6ZD&#10;cf8AHpLmNuxUD+VeTan40vL/AFhLt7htqEIEHAKjuferl34ytIwzW7uZGXDZ6Gt44f307GUsQ+W1&#10;zVv/ABbqZvBFA4c7cswrqfDlxNrGl+VdwMxkTjH868w07W7iO9+2Kh27skMMiup/4WJJYQqdMdd2&#10;P9WOAa66l4qyRzQvLVlvW/AGttLK9irOy8qpP3hXMXdnrthGI721a3fONr9TiuqsfiJrE8ga6Cqs&#10;g+9n7tJqGq6bqjrOVSSZBklx1BpRxVSLsxSoQeqOW0bUbgXq/aei9+9b66g1+wEDAYGcmsq/SOV2&#10;KwBW8zII4P0rR0XTy8ZlkmVAnPzHrWzrxlqzP2TWhuaTqLlwskhJT+IV01hrkOzbcHccYIPWuJSW&#10;C3/eQNn1z2qW3vZnuFZZvy9MVx1pxktDqpJp6ndQ3ltPlYyAc8Ke1M1Dy4EVzzk+lc5Zaxd2sbQk&#10;jLHhj2p8/ia4mH2SROrDkfSvPlXnTle53Rw6n0NNNSLvtVe/HvU7XgyCOce3Iqla6ddvGsqrjPNW&#10;xp1w3BQHPHHWuapm1CD1kjWOW1JLYcdQUcYbIqvPKZixJOGP5VP/AGJdSkFAT7elDaZJbr++cEr1&#10;ye9RLM6E1pIuOX1Iy1RWCQqSSox6VPaCR5R5ecDqKpXl2sEqhf0qWDUbSKUbnxuGTsPSsKmNi0dE&#10;MI09TetbiRCIgpHA4Y8/WrtvqZuSAj8A4zXOQ+IYIrsxEkx4xvJyTV6C5tLeE3tvODGZM5J/MV5W&#10;IxCbsehRoNI6eO9ktYssMA+lXtH16HzSDIN3cE1yeq+JobuyT7A6hkX5hmqGk6+jTYkfknGa5VSV&#10;WnfqXJWdmj0063bRnc0hGOgqnJ4hXLIZTtYnBrirrxCC2BMSBxjNXNJvLGSQXdzdLsA4Xd1pqhGn&#10;C7M+VN6HWfakmVfLbOeCPWrFtplrGPNyMntnpXIXXjGG3ucwYkRTwBxitCDxLJfwJ9nk2lxjBrzc&#10;VSxU42hojVRiup0N9NYW/wDo7yLu6kCqD2kdyGKIMAfKDVC1tftWofbL2U5UYAz1rdgWGaEQW8ir&#10;6lqWGwVWEld3uRKcIRMMxSTStEqkFR8wHarEFukDBZIfqR1resNBgt907HzmI5x2qheRYumdIyBn&#10;HSvdjgm4o43ilfQvaLNbSSLCxH5V09ytnDaAIwLEfNjoK5G1aOGdS64YjgEcVt396gsS0TDJ6kdq&#10;7qWDpU4PTU86vUdSdyU+IrOCM24jyR3FP0/VJJDuQY5rndM0x5rr7RJISN3yjNdXDpsNtGJZjjjI&#10;wOtbKlKW3Qzk4R36kk975pUHj1zU1oBcyiMYAJrnda1c252xOM84B6Uvh3X5o1LyMMg9QOK8itQW&#10;Ixuuxp7JqjdHeQWFrEQEQc9atM1tDGBkAn865E+JpoAk0k4YMMnBqlqnjW5cYgf3JzXvQxEMNB8s&#10;NTzfqtWpJXZ2Go6rZ2mAZBu9M0tlqbShW2/Ke4rg9N1O41W9WSTJBOMtXX21ylnB5boc46VWCpVs&#10;VUdaei7CxFKFCKitWN8WeZcKnlPj1A71y+pbmZVYsTjB5rpdQvoJIvLKEuR8p96zX06S4bP2ckY4&#10;OK8zNMuqYivJ0le524KsqVNcxjWGmw3LYkXnPfvWpB4Vt5juZQB2AFWYdCmV9wjx7CtvTNMkiO4p&#10;kH1NeTheD69afvqxpicyUVeMjmrvwVFcKQkSYxjGKxLz4c+TMJVg6jnC16lDYRsmQOfSkl04MuNi&#10;nHqK9apwYqaTW5zUs7rQejPPtP8ADMVtEEljGD0JFbWj+H7JehHPQAV0h0aFkwyLx7UkGkCB9y42&#10;/SvRweQVMPaTjcxrZjKrF66i6TplvYxhEVcnnOKveVH3TOKgiiZXyWqyGQjJr7TBUqUaPLZI8epK&#10;UpXZF5S54QYNO8tMYAqQFQPXNNyc8dK6kqdLzI1ZD5kUfVMUrGXgooxnmpDFG/ylcmnFcLjbSlNu&#10;NkCSuNUB1wRisrxH4eh1YoXOQvWtVsr06UvLDkY9axjQVf3aiLU3B3izE03wfYabJ5kCYbua2I1E&#10;a47YpWiLd6UIfX610U8NTpPRESqTnq2Ix3dqbg54UYqTao7UbV9K05CCMKB25qK4a4JKxocf3hVo&#10;YxwKQA5IyKfKh2ZU/emDPII9aktZPMjyw5HHNOniWQbWcjmhRtYKq/j61PwysIGtIpH8xkGTUkab&#10;cADFKxCKC/0qrd3jxZwOB1FKtWpYem5yKjFydkXAiEcjk+9ZPifVIdKtyC4DH7vNZmreM4bAtsmz&#10;joM15N45+JGq3esSJHcbkzgDdXxeZZzWxNB0qS3PXwmA9/mnokddqnjq6s5i32hh3+lbekeK7++t&#10;FeKUSBuQRXlNnql1qj8pkkY57V1Gm+J4fBuhoJcMyHkE8jNZZZltOmueozbF14/DCJ1l34qvy6xz&#10;XSxFW4BOKfP8WtE02zZr26TeowMHqa8S8Z/EGXxBqr3lldbAOBtbtXKa/ruopF5k91uDfdw1et9a&#10;VHSkcaoe01ken+Kfj/cWl+01pKWRX+Va868b/F+bxTcNPqDEkNkJ6VxGp+I2WNvNkwT3rAudUaQl&#10;8nDe9c8sVLls2awoxb0Ouj8TzPcCVWOM8MKsXfjKWPnz2HHGK4e21RhlIZM47VVvru6luf8AWNgj&#10;7ueteViK0JLU9HDwnF6HX6j8QLt42gS4dhjB9qxj4ikkkOGPHf1rOsbSa4YHByw5Oa0INCkXlyCD&#10;j6V5NTEUYLQ9ONKrN6lPVtbv7iTy45GAI7dDVWGWccsW3ep71sz6Z8xaJOcU+DQiXBZR1zzXMswj&#10;B7GrwrkjnLqK6mnyqkkjqK9S+C+m3NrBvlB+bpntVHw/4DS9lE8hDDqBXf6LoU+l2wWO32jOAMfr&#10;XyufZ7CrRdGPXc9LA4BU5czPJ5PEElmpd3IGccj9aZF4xjnfZ5ij0JFc3f6lLO2PM6dqovIW+YZ+&#10;tfrKnBbnyEqcj0WLVYpE/eSDpzipV1GFeTIAuOtebLrt7byDbcMMYGAfSp38T3cihC/H8qTlTa3M&#10;0mj0ZNVspH2iYFsdKJL2JTgttzgnNedwazcKDL5hyx+VieavQeIHf/WXIYjlgTmsZOPQ6FGXQ7f+&#10;0LBSQWBPQ5ponsyCPNA9K4p9aRpBJHP/AA4GBTl1e4zlZwc9uwrGU0luXGm3qdpH9nIwjA8/hU4M&#10;YQIW57GuU0q+nxtMjH5uST1roNKguZm3s38PXqM159XEJaXOylQk+hoxQRn76gn3NWodM3scAc1N&#10;oPh291GVY44y25sYArorzwPq1tGG+zMVX7xArglik9jvjQitzmW0zaNoGfSl/s+RTnjOOldHaeHZ&#10;pXCyD5sYpNY8PTab5csKqwJwyE8g1zyxCbs2bRpRRgQWTS5XyyCOcZ5qz/YjlcKvJGck1ctNJuDM&#10;HwFyBWvbaJcTzIGdVXdjAqZYrkVrlOkrnOQ6RNuBdccHp2FWYtALKRFIWXHOe1dPf+HpIY98K/J0&#10;dmHaq8P2aJGgRPuj5uKyjXqOV2NQVtDCj1K60aaJ4RuQt8yk4rf0fU/t10tpbkb2YMMLyPrUNv4Y&#10;i1q7QQABGGG3HIBroPDXgx9F1Hz/AC0Lg8OD1HpXPXxKpbfcHLBJ3JVEt0xgnXBxtOKFsrvzfs6x&#10;YCjIyetdRD4cEsKyNEFdm5YVYvNOttOj8+aMA93PPFZKtKrHY5HiYRdkctaWt3LiNkIGeM1Hf3C2&#10;DLa7cEt0NdXGukrA00oLMAD8p4rzn4ma/bx6stvYO2AuSAc4rSODqVNWVTxKnLbQ1ofFCWs5gOAe&#10;hNXz4mWSARmIZPb1rg9CivdRcSEO5DcHNdJfXkVkqQ3CjeB8wNarAxgrsqUoTkrLU3LfWkQ7XTGe&#10;xq19ttrmDYSvJ5JrlotTLyBQAADzW1pM1swUF85GTmuCtg6ftGl1LcUo3Nq3jsJYlWS3TrnOO9au&#10;nWOl3MZje1GPUCude+ggYKH+UcAg9KvWfiaCEeWkoPqa68JQpUWnJXPPrwqyXuXOp0rS9OtAHt7U&#10;Ka0ktrdfuRr83WuZ0/XfMI2Tc56Vcl1qe2IkRgxHUV9LgfZSjrHQ8WvSrc2r1LOpaJZSMZ5cLwc1&#10;xOvaCqXH2uBy6bjnjGBXZya5YX9mygFZCvT0rnNRvdMsFMN8xUbcnJ59setd1TC0UuZfeLD1asdG&#10;eTeK9Njtrq4ntVUOSCqgYwa5a71HUJmZbqVmkA4Dda9P1fVNC1FSltpZabPDAdR71y934VtL6dZ4&#10;zsJ5kQnha82VFqR7MK65bM4W7TVHPlw3DtGeqE0LBqKL/qiBt5IPSvRtP8DWU2R970wOo9Kuj4Vy&#10;3EL3ForAg/d29q6adGb6GcsRCO55npeuNaForjdgdx2NWrXUr13/AHjllZs9Olegaf8ABxJ5C88R&#10;255XZ941rL8D4IoWKDawHy57+xoknTV2R7aLZwEWn3d5GDHAzZ6kDoKmHh28tJRG8IxIP4utej6b&#10;4HvbI+W+1SowVx96orzSoLe6K30YwBx3xUKvCRacrnnr+FtQlm8m3iPJxlei1q23w2mDDz4CpK9S&#10;3FdxpVrZQ4cptz2xnNW9VSFGDIeowPauWWJd9Dblvoed3XggWuQY1+Q8EHvSW/hucwl4ojhe/TNd&#10;bdWk0rGfy8gdB2qzaTxC18uW1xtJwSOtR9dlYr2ByEehNHa7Z4Scn7xWq9/oEVvHxjI5PoRXbzX1&#10;k6GI24AP8WOlZWtLYXFm0I+UnOCB3rpw1V1NzKpFxOBvrJI5DKwXBGc1Fb6ja6fH527APXmq/jCO&#10;802VTHOWQ5Bx2NcvfXk7HySzHjI9K9OFCL1ZxzrOLOu/4SO1lkCbl57elaukXiMwLKMZ6CvNrC7u&#10;1uVGOpwK9F8D6feagQ0NuWUAeY3pSqUYrQIVm0d14cMM8SmaNOTwCOtdpo/h/TbmJXuY0Qn2rmNA&#10;8PNhfLcgcHkdK6ywtLuJxFFMcBecntVYfDRm9jDEV3bR2Ll34d0qOIwxjcWX5WxWbbeELl5yImZd&#10;x6scAe9aQleOXzdw6cAnrVy21KZ1ZPsZ3j7pXt9a9NZZTbu0cH1ypGNkyK38JS26jy5s4HOa2LGw&#10;uIgIy/H1zVOxXUp5iGlyvcgVtWkBQZYk4Fejh8FTUvdicdSvUn8TuVNTsHvIfs8Z27urAVjv8P7F&#10;5hNcOxI5Bxjmuq8sEetRXDKyEL1ror4ChJXmRCtUhpFnPReCrNjlJCSDwa0bLwraQqPPLMRznNXL&#10;O38ob3POcmrIOeanB4TCuN4pBUq1W9WQwWEUA2oOO1TKu0Uv4UhYhgAOtegqUYbGLbYtFFFU3YQU&#10;UhOBzQxI4FJNABJHUfrTWY5/pSM3qaaW55IyKGiLtis6gYPB9KXf29PWmc7uf1pOh9frUlWZJuCs&#10;ATzjpSFgG98dqadp+Zjgj2pDInJRxk0CsSK4XnOagnvdjYUce9OLBh1PPWmNAjDlOeuM0mNaFeaV&#10;5TkjA7U+BpfIZYlGSeTUrQg4+XAHoKkRNhwg59KSWpd1YihR41y5FVbq7nDeWibgT0B6VfZfN4PF&#10;R/Z4k+YkUpJ2BPUy5rdooHlkmOSM4PPNcn4ludQaIxLa7D/CxGefau9+zx3CkKRTLjSNLaLE8Icg&#10;d6xnBtFxkkzwjVLDxFf3nlW7ugJ+8Tinr4SaNS907SH+I16Z4g8PRSajFPpltlAcSHHA55/SrZ8M&#10;WcwzJFkbcDA5NeXPC3budUa1keZ2GlaVDdoy5TB+6eldDp8FzZT+Yib0PYV0kPgzSnl8t7VgDwrg&#10;fpW9p3hawtYBbCIMo6FutY08vvPRalvFu25zOhmxkuN93G+7dx8vFdG0UWAUAB7HFXF0GyIAECAD&#10;v61OLCMD5TyK9Clg5wjZo551lJlOK2ab/WdKsRWjLIGBqzFb7OhzT0jPHHHY10wwyWrMnNsY8bFN&#10;oPWqk1hHj5mOa0ChA6GmNBv7g0q+HlUjawRlyszItPw3LEisfVPCa6hcsXjwmeK6v7OOy0G1BBIr&#10;zcTkv1qj7OWx00sZOjPmjued3Pgi4gn2KvGevrVu18OQxR7buUAg8LntXX3VtCPvYJ7ZFc7rkqwz&#10;iGIM8mccL2r43F8I0KNRySPUpZpWrJRbHWuj2kaEoi89K+fv+CpPxFT4T/sWeKtQfwNd68t3D5Ut&#10;haTeXiIAu7uw5VAF5I9hXuNp/as1x5duGO3qMdK+Cv8Agvb+1LJ8P/AmifszaTplzNqXjTS5Wlmj&#10;YCO3iZwhLHru2q2B6da5MDlfs69nB2Wmmj1036Wve53Ybmni46p2118tT5p/4JM+BDb/AAy+J3xh&#10;lZozcaZY6bFaMuNilLi6yG7/AHgv4e9eW/FH4y/s+fC7/gm9B8Ir3+yF8f8Aima/YxGx3XcbS3TO&#10;vmMAcALj5icc4FSfCX9tnWv2Xf2cPE/g/Rvh7Fqi6hfwTT3UMxDW8SWwtQPKAJfsxIP8VeC/tqWX&#10;7MFzqmg6n8Mvi/qviPxRcW0dxq+nG0Is9LZly9vvwAzhjkAZ4zmvvMJgKk8XTjJtJdbb631fpa52&#10;5rmilgqsrb7K/ZW/M8y8OafPcapY2UYLsrqdvX7oz261+nH7IunrbfsP2bNMB/a3xB1KUqwALGNF&#10;QD3r80/Blq194hsI/N8q3ivllnmCn5QFYDkcgEkA/Wva0/bS+M/g34b6X8BvA9naWlnoeu315Dew&#10;W4knmNxg5+Y4XaenHOR6V72eYWdefLDtY8fhfMqeX5DV9r9qon8kn+rPtvQNFuZde0qzLlWl1m3C&#10;ZUk/K4Pb0GT+FfKn7cGmQa7+318Q9TYwy2ui3k99qBuo+I44z8qn13MAo75YelcXo/7fP7Tuj6lY&#10;yWlxcvPpuoRSvPPBCY9quCVYJztbocHvWB+0h8UvHnjrXNX+JfjV7VtU8c3H2i8ltECLsjf7qoOQ&#10;uWA564r5bLMqngsYlLeTPocVm0MfkeIlB6cqX4p/od3/AME5/DegfFv9oHUZfiB8WtG8IrJNp50m&#10;fXUj+zXsv9oxM9qGYjny93SvvT/gqNffD/Vf2sb/AMO+MPGsdpF4gli0vT9WtnPl2twIlkEcuOis&#10;QAT0+YDua+Gv+CPlx8CNQ/aR1rwT+07pmgtpGs6dpY0OHxOFEU12mowviItwHwAT0JUEV9df8Ft7&#10;vw6/7WFroeh+BDqnm/Z4FltZRFbWd5KNsUsxB528ueOUVueK+K4/inxBSpQleSqU7ra37utZp7PZ&#10;36rRdTl4WlOWTSTT1hP01nTv+h558JtA8Tfs7/sND4FeJNAg0+W58Zatc2sQQCeKF28seawzuO1O&#10;OeM18ofHtTDp00MAyGfDKqcr/gK+wfFUklz8OdD+H8dtpV3e6dp0IvLqPXAsEdijbrrUi7/MVX5t&#10;mfv7TXhHxj8EeFNfgFroHhi4l1Dxdqa2nw0tpL5VNzDvCSXjkn/Vkthc9sntX1+V16dOoqtRXk93&#10;8rH43xNwpnmZZlzqWi0Svst7Hz5+zT8YfiD8BPixafGD4Ya4dP17RGZrC6kgEyqrKVcFG4IKkiv1&#10;7/Ze13/gqr+2h8B/DPx68MftfeFPCuleIraWY2sukK1xEodkAIU7VcFTkehFflH458CeEvCmt6hY&#10;eB7bdawa1FoVpffbhKlzcpETO69yC4OB6YzXWfsdeKfFmo+FPEfgQ+J9Uaxs9S8y0tLfWHjjhCrl&#10;9qhwMHJJ9a4eIMZDDOeLcXKMbaKTjvp03P6I8NMhxGZ8O0surShGvFu0pQU/d3sr+Z+sN5+xB/wU&#10;O8SafPp/iL/gpjH5k0ZGdJ01S6Hac7eew5zXH3X/AATj/bGs7610a9/4LG+ILS9ukUW1pPHCJ52x&#10;1SNmDOD6AV3n/BJvR44fgJoslxGBOnjTUy7faDIyp9lQBWOTzzkjPevKP23YrVf+C1PwHs7i3/49&#10;rVfJJYjH+sZWHrxXs4GhhamX08RGl8dnq29/NnLjKuZUs7xGXurG9Lm1VOCvy+VutjYuv+Cev7UH&#10;hLUGsNV/4LYa5Y3seDJa6tcWiuAeRmN2BA9OKW7/AGPv2x7aCSTTv+C2dlLFGGaQy21ixGBk8iQd&#10;vWvkD/gt3/wjzf8ABSvxCWtbaS9l8LaQWMq7tpEJxkHr/WvlXxB/ZOm6LqVx/ZNtHBHaFncKMnAJ&#10;49z0/QV5eMzSjQxjoRop62Pvsh4JzHN8np5hPFqKkk7ezi7H014aXx98Z/8Agrrpfg/4u/tISfEv&#10;SvgzaS65qviqOCOO3MdvEJPLVFyu3fhSR1xxmuL/AOCt2k+Jv2XP2pbb4v8AwP8AGFz4etvFUFvq&#10;enarpzGH7PbX6LKQMEEgFmJ9M47Vjfs0adN8BP8AglF8Sv2mpLC6/wCEi+MPiMeFdAuA4Qx6ZExW&#10;4lUnLbWZWU/TivTv27vCcv7QX/BLD4OfGlrhbrUvDuhT+GdSuLgjJe0lIjdmPdkQYHo3vXtexhSj&#10;BPpq/wBfz+48ylVnLMZpP93JOktNLpXi7LRXaselfCz9mP8A4KRajolrqmkf8FntLEd1bxOkL3Kz&#10;gblDbQTKTnBAwK9O0j9ir/gqPdiJIv8AgrpbyuE+byNHEjvk8Dbu6A/ia/Fbwg9oYYB9nVJcYdwS&#10;DkcDp06CvrP/AIJTatc2/wDwUJ+GelC5nKXGsqWX7a43nY+QQWwwA5weK6LxlNLlR5eJyLFUMDVx&#10;KqK0U3blR+hEf7FP/BVqEy29l/wVhs7i6EQJt5PDZJyM/MVGWC14r40/ZK/4K8p4iuZtS/4KEaLL&#10;PPOyK0drNCJiuBkLs9McdR619EfAC3vNT/4L0/G21M8rR2/wt0owoJGMaA7RwmcKT647e9cr+0nr&#10;vg7xn/wUn+B9hofjnTr5PDdj4kl8QQWGqJJHYTt5IgNwEYqpIDBd3evQjHD0nadrs+DrZhjY6aO0&#10;eb4UulzwQfs5/wDBaLTp5Rp37Y3h+8SPKbLi4eNhxwzKYvlJ9z+VZcHw2/4LCWHiC207xb+0b4dt&#10;dPkuQbrUIp453ijH/LQIFy/Ofl4zXX/Ez9jS9+JH7c3jz9oT4k/FK5h8IS6rC3h3w1pPiCWMX4W3&#10;iDTTeW+EUspATGTgk4BGfTPFfjxlC6db36rD5YjEa8iJVAxwOTxwP1r6bKsleOadlY/CvEnxrwnC&#10;GHdKlaVVrsrJvb1I9E1+5+FyReK38VXV94kg0k6fc+JCohuroEh3RduNiM6g49hWbrX7U/xau1Zo&#10;/EN7MPL2gTX8rc89CCK5fVryS8t8TXLgyyFlR+o2j7zfnxj3rmfGOqaR4dtkv9X1O10+227nub66&#10;EEZBOOC5HXnpycYAr69ZRlGBpN1or1Z/E+Z+KXH3FmaqOFrVLy2jC7b+79Dc8Q/H34lXNqYbr4ga&#10;lHI3ywxJqUu2AcElgWySfTtXK6n8RfiFfQlW+LWujYuGjGqSLx6/e556d8V5zr/x7+AY1GWCXxxL&#10;dv5jqj2GizTxqoH3y2ACN3HGfWk0/wCKvwn1OIMPFUNvIXAjF7YyQhh68g4xxXi1sZw4qnKnBfcf&#10;SPhfxkxeGji54fFtJbpT/Lc6GX4pfF1RNaJ8UPEctvvxJDLqjsrY5xyeRWL4k+KXxQu1MV1481kR&#10;h8HGoybAw7de1P1G90iSJ1tL5Gdxww5P1UjgjHeuT12WW6jmHB2nd14PPcV2RwuXTinCMX6JHlUM&#10;54khWdKvXqxa0alKaa+TaKXi7xV451VGFz471hmVSF36lIRj05auL1FNamLs3iXUQc5IOoOBkdcA&#10;NW/ctJciSEPwSck/TPNY0unS3aG0t082YkcA89eP51ssNh4rSKPp8Nm+aJWniJO3eT/VmA0WvJLt&#10;i8daum0jBj1GQYx0710HhSfxXqF8lrrfxF1x4JM5Y6qwGPfLVieKfCer+FdGbxL4oj/snTmOYb3U&#10;pVhjkx1Clj85z2FcRqvxd+Hui2yzjxdFfSNIE+z6dmRgfX0x71jWhhYxtKK/A+0yzEcUYmUamDnU&#10;qW7KUk/u0Ps34ZfAz4Y6lbW327x/4jnmeWKSMyTG4VCrBs4BzuBA7dua+y/28f2+NS+Mf/BNbxT8&#10;JPjNpLQ+K7hreGy1OytmWDVYkILTOvW3k4yV5Hoa/HLw38WdN1MmLRPE99pkzN8qXJeB2OexB9RX&#10;ungHVfF3iLwPcWnjbVL24il2iKO5uS4b5uvJOcgV8DxJH6thJypT0lo15M/pnwVzHN8y41wuAzCh&#10;OLT5ryTWsdeqPs7w5rVv8TP+Cgvwf0tYHmbwt8LtFuBcqRsjMGliYvzznfjivlb9tL7P4k0Dxd4w&#10;htQpufH10rSRkskmwbC2c46jp2IPSvcP+CaKt4g/aO8a/EzVJXf/AIRzwHeKJGkGxCRHAuRn5flB&#10;AyB0rwn4mxw6/wDslz69JJHuvNbk1BkiY7A0s7tgcdMMMe1fk9epzTpye7bf5f5H93ZNgIUcxrUI&#10;7U4U4ffzSf5nh/7K+rLo3xWmtoUYyTWJMKnGGYHvkjjmv37/AGTDG3gX4O3ELEq3w0m2kjr855r+&#10;er4VSy6d8V9LmEpVLjfDMduQEKEk8emM/hX9Bf7GMq3Hwl+Ck29ix+GE3MhJJ+bGST7/AM6+ly5J&#10;4hy8l+aPzzxPbhlNKl/LOX/pLPI/2vLsRf8ABVT9nMS84t75VyeoKN/Mn9K+Iv8AgrBrVvoH7d/x&#10;OvJMkJaWO5Vxk5hCgdOv1r7Y/bJSNv8Agqn+zm5d98cVztCrkfcbPv3Hb8q+M/8AgpV4Wf4h/wDB&#10;THxB4Ks7VZJNf8S6XYFM4P8Aq4RkjOSPnPsOKWZpTpSX979DyuCav1fG0Kr2jQk//Jmdd+2Faj4J&#10;/wDBL34GfACC8/s/UPGJbWdYQxkLI8/zuXAHowPOM49a85/4J0+Mp/gX+2b4Hv7g3FrpOrEaXrUY&#10;CkXEFwpjy2Oi7yrcdK6//gr78RJ9f/a20T4QabKyaf4N0S107yVT5WlWJcnPtnHHHWvGtWfUNDto&#10;dY0u4kivNPdTE1uGDqwII2nHX5enY18VnGYuhmUOXaLX4afofrfCeSrHcI1I1d8QpSf/AG/dr80e&#10;q/8ABRv4F33g/wAL63fF08zwJ40uNHkijUlzp9wDcWjYGc8PIu4/3c18o+ANdS81KMC6CmBADGXU&#10;EYcce+T2r9QfjVoEH7QHgWz8RxaZIo+MfwihnzIOY9Y0vEnJ7O0bSIe52ivya8u98O+N5NEuEMRt&#10;9TiSUpnIxIOG7Ee3esMFTgsxrYX+WSkv8MrNW+VvvPewGNnmHCyrVP4kIuMu+1m3/wBvqpH0ifrl&#10;/wAFU7VNT/aL/ZTV/unxPBkLJtLYaA8HuMgZ/CvuX9oXWLLw9+wH8UNZ1K5SGGPwxq5MjqSADG4G&#10;R3+lfEX/AAU4Zm+P/wCydOXUKPGFuvzjIYnyOPr1OfY19Q/8FGtYv9G/4JcfEebSm/fSaFdPt6ll&#10;84Aj8cgV+pwfs6OKf9xr70l+p/KmKhGp/ZkL/b/9yHxx+2vqseq/8EYfhzqEWY0nn0NULDJKkMOn&#10;vivzQ1LULQsiNebmkYwmMICFbnIyB7frX6O/tfXBf/gh58N72MMyh9ELDvj5/T06/wDATX5rxK92&#10;iwoXIaLf5a5JfHTH418lxIoU3Sj05Ufu3hW3VwWIj3rS/Q/Q/wD4N5fgWvin47618Vr20Z4dLiEF&#10;s2zhCcE5OME/Lj9RXYf8Fs/ifb+Kf2iZfC8QIi0fTBFJJLMBHuJzjocZIXmvdP8Aggz8OP8AhXX7&#10;IF98T720ZLjUlef94QMgA7R7duvrXyF/wUlifVvjFL44s3lEOoSzrIrRMxxFkOAe/c18BnmLhh8g&#10;wtCT97E1pz9Y004R/K57GR1KWceMuNqyd4YWiqMP8Vk5f+3Gf+zro9v+0l+wt8X/AIASXy3Gp+G7&#10;iHxHplv5WDbg4dgv97mN+nHJo+M3jTT/ABx/wTy0nXI5d0s9tF9sRfmaKaMFcH3OKx/+CVPxHs/C&#10;/wC1pD4F1qSfyPG2iXmlKnlfuflQypuJ5zgHr6471S8f6NdeA/g58UvgQ0qSy+F/GO2KDJG2OSQ7&#10;eM8DkV5vEWGWJy/A4q2tKooX7K6d/novkfVZXQeG4zr4Jv3faU68V5T/AHc//JrP1PvX40r9t/4I&#10;m/D+RlLf6FopYDjkTCvvfwe4bwdpMi9DpsB/8hivgP4jeXc/8ENfBDtuVU0jSjkdVAlr70+Hrk/D&#10;vQ3aQsf7HtyWPf8AdDmv27hOVs7mv+oXDv7lI/k3jqNspt2xuMX40j8J/wBvvxND4o/bW+IeqRhS&#10;E1ySDzUIIYR/Jn/x39K99/4If2supfFr4gac4Upc+DWjicuMck44/wA9K+U/2g9Qj1v4++M/EJh2&#10;rc+Jb6QbucAzNX1d/wAEIbgr8cvEjTyIBPp626KRhjlWPH5V+G5NVVTPqE3rz1Ip/wDb8rP8z+1/&#10;EjDLLfBWph4r4KFNL/t1Q/yPkT/gp18T/if8IvjFod74M8TyWNtqGm3kMkMKKdxivJFyQQR0x+Ve&#10;UfAv9qXVn+IZsPj3qN43h/WdMmsB4kgsiw0qdxjzJMDaqYbk/wAOQx4Br1X/AILL6F/ZniPRL+4A&#10;8yx8S6tZgsT5hVpFkH4ZJr5L8M+Nde0Fl0rSfE81jHdNg25kGycsNpDKww2V+XHpX6B4apSyKhGK&#10;25lp5SaX4WP548SMJReEpV0leUU7/gvyPoj9mH4EaD8BvGXxJ1X4f+J5LzSIhFp9pfW0u+HUmceZ&#10;5m88Myg4O3OD3xWB8Tv7D8PabqXxE8W2U17b6ZAxis4uTK/Xt0+tel/s63mu3n7N02k6xayQ22ie&#10;Lbqy0+F4xthhMaSmMN1IUvjBzgcVwX7RmmxL8H9TmjYI0t0A7+2PTvX7VhaKqSXN1P5uxdSUJOx8&#10;QeJf+CinxQn1GZfCnhHSNNtllP2eKa3MroAeMknrX0F+xH+2r+0RrHw21G9074gTaR/Z+pbEttPW&#10;JI5EK7i5DqxyDxjIHNfAWuxCLWr2Pst5KAM/7Zr6k/YLil/4VJrrqoIfWhHkLn/lmp5Pb/69dGb4&#10;OhTwbcY7WPX4Oq1K2cwp1HeLT0Pqi7/bP/ajVDj46axvJw27yyAMZGPkwBmsv4V/tape/FzULn9o&#10;b4s6rfXeq28Nrb3N3CgsbYIx5cpgo+DjOMdMmvMtauLr7d9nikKqecH6VQ8It4h8RPqvh620uCW1&#10;tr2zOn77QNPeahczJH5ERxlh5IlLDkADPU181gaHOz7ji3CYajQ9yKXyPoD/AIKDeNfh3oOq+GdC&#10;8KxJH4seKzvYfHOjakpfTLIM26MGM/O5zna3QV6J8BfiZrPiKTRNF/4XFB8T/AXjG4vdNsPEdxYm&#10;z1Kwv7WLfLbzR9JY2Qkh/YZ61478VP2B9W+D/wAXLHVNe0rUr3wJeWM0umvpTRzXcMrJhIZomYMC&#10;j8ZwRtA+lexeCfhL8SvBXwPm+O/inRYNBTwfoN2PAvh+xhjjmlmuFCTahdmLKCRwEIX0HNehiIx5&#10;Uj4XBycZJI8Q8WfD7w5+zn+0hfXfw6+OKi8SzNuukaaxjnVXPmCOZlOPlX5RUWqftGfGWW9e/wBP&#10;+JevwuJA3OrTbXX0I3dBVPxf4o+BPhnX0+B/w/8ADNzdeJoF+1694m1VGaa/dlDyPE5GCm9hjBwQ&#10;K5a+ia1ty8mWZn6dPWvnMTOUcSuY/Z+GsLQqZU3JJ7nB/Gzx/wCN/iBFrmreNfFV1qb2+mvHC19c&#10;MwXcCMjJOCc14f8ABaystMuz4d8++m/twC31KDT7UySPCWA8tB1ySQM9s5r0b4l62n26+8PeUpF9&#10;sUiRsLgMDg+1bHwyufEPjfxbZaN8PL3R2vonixdCzFubWNXAk2P1YqpJ56jJ7V9/lz9ngLvsfhXF&#10;1WFLMpJdD6L+HXxM0T4AXsvgTRfgvNaaHY2Ai03UjOju98VBIZT1UA5Lf7OK3tB+Ltje6qseuC5l&#10;laTejRDdK4znKoMk8fyrmtQ8Oar8WfG8GkfDrTJ7i91fWIdL8O2OzBmlZtqZz0DNuOemFya+prHW&#10;tB/ZZg/4U7+zZPYSarYyGHxd4xms0e81G+T/AFnlSOp8uJGygC4zg1+LcTcXyw+IlOEmknbTq167&#10;I/ceD/B/K86yGkszpOpXrRclG7jGEP5pNJ730Vm/xa4DxB8MtcktYtc8O3UV/ZXSRyYT78RPO1ge&#10;cg+tU9O+HWv3QaS0uFiwdzCTtz7V7Z4W+KviL4i2cnhjxdbWV7f3b5t9UhgjhkX5SdkhTAYEjqe+&#10;K5DTNQnfUG0uZSZkumiCInJIOAB6/wD16/U+AeJcDxVkXtJaVYaSXn3P8vfpOeFWb+DXGzwkY81C&#10;unOlLdWvrG7W69DnNP8Ahf4qaQrb3sEjt90GRs9M9xWB8UPG3hH4Jvb2vjvU5ry9nk2NpOiSxy3M&#10;aAcsxJ2oenB5/Krv7Qf7Rr+BUl8CeA9cMV3En/E51dCoWIZGY4iepHQ45zwM0z4f/sf+DPCmhaf8&#10;b/219c1WOXxDJ9q8LfDaw3Q6pq1vnKXN/Icm0RgQfLyHx161y53xNTwU3Gg7KO8n+h9v4MfRhzHi&#10;/BUc14ncqcKmsKUV781pv2X3W6nl837V/hxpo4dF+G07sxIkS+1YeZyeGCRZOexHrWz4f/al0S+m&#10;tl174axW1u77SRqTRuFLYLfvgPmHYYr2PRP2hJvhfYnQPgJ8NfCngaw3AqNF0yOSeUDP+slmDO5P&#10;ByTnPpQv7Tnxa1YxW3jrVNM8Q2Lz75rXX9BsLuNk5yo3IGj9MjNfmuI8ScRCq/Z1ZadbKz+X/BP7&#10;Ww/0NfDirgFGrlqu/wDp7JTXzSt+J6R8DP2dfg7+0/pdj/wpD4j2mvayY5JNR8G31wthq8can5ZI&#10;kc+XcJgc7G3c/d7V1tz+xP4d1izg03xCuv6bJbSmE2dwwjlhIPRlABX8fxrwmwm/Z+8Ya8dYvdIs&#10;/hB4ysZopdN8TeGr5xZxzPypnijYm3Vv+eiEAZ5GBX1/8H/2rta+JEjfs5/tT6ha6V8T9GtQ3h/x&#10;bcMq2/iWIIXWJpFwsrMgyky5ViMEg19DkfiHLMJxw+KkrvRSskm+z3s30d7PyP5y8Vfoh4LhPCzz&#10;HJoTlCmuZ05SbaXVxaeqXWz66paX1/gz8B/B/gC0TTx5xZ5A0rM+HYjHOB3wK+mvA/8AYYhistPj&#10;8ram1Y+vy9vpX5/+Lf26RpV80Xhjw5JdSIm5ri9YxoH7ABckjGD171H8K/2u/wBrr9oHx5afDn4R&#10;yW1heTnMl9bWYMFnCGG+SV3+6oHQ9Sexr6XNsurUMNLG12oxWrbP534M4gy2pjqWV5ZRnUlJqMYw&#10;jv8Afb1bP00m8A2erQfabiYBgh2vKuAPbntTILjwp4O0sz65430mytlIzcX16kCqPq5FeefD74E+&#10;J/C/hSPxR8Y/jnfSTSLtXWdakIaUf9MLYYCj0LAk4zjBrkPiT4N/Zrv9OvdM1jxF4y1Xz1KSX/2e&#10;2nRCR1EcmQfpivyHPeJ8dgbTp0qcIvW9Spyya7qCTkk1qm0lbW5/anDXhbgMelPFVJxns1Tg52fV&#10;OV1G66pNvofRng/xV4J8SDzfBvjrRtWGP+YZqcU5PbojH0NdJbwyPOUnmICjjdx1r8J/in+z/wCO&#10;Ph98VNW+IX7LvjgTXXh0+bf6T4aQ6bqljErZS6a2BAnU92iBU45HBr6x/wCCcf8AwWRf4n6tpv7P&#10;/wC1drMcWs3b/Z9B8bsBEl7IOFhu06RyE5UOMKTgHBNehlXFdOtTjKrFKErNSTute/Zefzdldnqc&#10;XeFmP4ZhKtg5e3pR3snGS66xeqXnsfplcXWi6TavfajqMMEEK5mmmcBUHqSegrxj9tLwR8IP2u/2&#10;Y/Fvwc0Hxv4budZl07zdJup71WSxuhzHIzDOwZGM+hNec/8ABS/4t6r8Nv2eLbwnYXwhm8R64ltd&#10;S9S1siF3A9iQvPfNdB+y38LPhppn7Lnh3SvFdhPpmo+JsXM2tqvBnfPlLIey4IUA8Z4717WbZtiY&#10;3weG9mnOnJvnv5JJNaJttWctFqfG8JuOa5jUUoSUKThdxV2pSvKyW7tFXdtex+cPjH/gl7oXwstr&#10;LUvjP4wltFvi0bXukapA9jLcEbmjSU4AbAJCtgkDpXOD9hT9m24aUS/FDU5FYYOdZtcLn0weCOBX&#10;2D8aPAMfjTWdc+DHxEQLpGtPJomr6JNBuSC4XmDUI/7jI4jYMP4XYd6/Me/+DeqeGtYv/DGqtNDc&#10;WN7JbThSQQ6MVJ9jxX4BgFmmPrTti5U5Qm1KFk7dbX0a06NXWz1R/WOZ+J2dcPzpYSv7/NBOMo6J&#10;rbaz1Xk2nujH/ak8H2Hh79mrx5pthcm4tdPeEWcxODIi3KBcnv1PtzXx94Gi3SW0rIA0h+YCvsr9&#10;pWBYf2bdd09iWUWcYkDdwHHH16GvlP4QeF7jxR4v03Q7ebZuEk0rEZwiIXP8sfjX7zlNX2OSyU38&#10;Orf/AG6PKsS8fjFX6y/VnQRBl+WMHJDAADkkjA/nX7a/8Esx5H7GvgBSRhbDgL0z5hr8UbNolmYm&#10;YqfMwqlcc54H8q/ab/gl1MZf2Pfh+0sZVjZDeOOcSMM8etfO5xNRdK/836HvcYf8iSMet1+TPuCH&#10;LAJ1zivyp/4KriYfth63KjMiNp9v+8ABEoCAeWMkfNk1+qlmQ+05I3Ac1+UH/BWWWP8A4a511GmR&#10;jHY2x8hsfIdnDjjpj9RRxHHmyqK/vL8mfM+DN/8AXNr/AKdy/OJ883rzrLDE8M6ER70JAxj1GGPI&#10;71ka7qYRZ5rqZ8BQ74UZHHPGf5VZlvlEVszGMHYcqgAPTjt34/Cue8QTh0ERaOKOUncQVJIX7y/Q&#10;9M18RhaXNNX/AK1P621jG56z/wAE4Pg5p/xh/bE8O3Piu1MmheFlm17VpJI96FYF3qCORywHocji&#10;vZP2gPiq37a/7NPi/wCJVpYXLv4c+I12bGYKo3afO7BGAzyqlQDnHNY/7MosP2dP+Cevxa/aVu3l&#10;i1nxYY/Dnh+5WMlxFJyXVgAcDceenArif+CdGraj4n0jxt+z/OuU8UeHLo2Pmg4W4jBkiJGOpKfU&#10;nnvXvYmfJhIvp/nt9zs/Rn41WVTNc+xeadMNKEV6Jp1PvUmv+3T55+GNwkAvdMiLkR3bkMw+TBII&#10;Aywzxk+ld9dyQfZ1tvJWTMbA3DIqgejcvxXnOuLP4N+JE1lNbRpHqKhpAW5jkVtrYyOmQa6ya7Eo&#10;djIoUKySRFnJwQccBeh6GuHHUva1I1VtJX/r53P0bBNfV3Tf2br/AC/A/ar9jy6jvv2O/h9MJt2f&#10;C1sd+QcgrnPHH5V9E/soTCXQNZHcarkn6oP6V8y/sRyxL+xV8OVhXAXwjajbnOMJjGfbpmvpL9kK&#10;QS6LrrEgt/aS7seuyv2The0K+Giv5f8A2xn8G8Xq1fGf9fH/AOlnafHVinwj19llKEabIQwHI4r8&#10;xLu4El9qUE8flMGIDF0GSOo9ya/Tz46My/CPxAyY3DTJcbun3a/LC+uPtOoX0MD4Mc7MvnB8EenQ&#10;4r8N+kpBSzfAv/p3L/0pH6J4IU/aZfi/KUfyRtaPBHcX0MLTARYbdMGGMAfewD271+Z/7WlzfftN&#10;fto2vgLS53uzea7FpdkI2xgbwCMZ6HAP5V9/+P8AxYvg/wAEaz4mu9YitHttLmZJXDbFfYdgHHQn&#10;j8K+VP8Aghx8DtT/AGiv+CiGk+M9XVJ7DQ7ma+1DfGSC6EyZzjGc4FfEeEeWz+sYnHR+JKNOH+Oo&#10;7L8bfefucq9LKcsxONrfDGLb/wAME5y++yX6H6C/8FE/iRpH7KGnfs4/s1wz2q6TaQta+IYJZwmY&#10;pbYWwJB75djz618Afsxw3P7LX7bfxA/Z41u6aOy1B5DYs7f6w7vMjIHfKODnp8te8/8ABwPpV98V&#10;dfX4uaJOjr4Z1lNOIiVsxqTlHOOMblHPbFfP37Y/iCxn8M/AP9u3RJcnWbKLSvE9xa5ZRdW52lWP&#10;HzMobr6V+nZhTwXFGXY7D4d80ZOdONunsbRh+EY/ifO8H0YZXleAdd64qM/aPr7ScpVNfNc0rfI+&#10;vUAeKGdVJfbhpFPBbPHfrimTF1tpG37yr/JtJ4+vNNstVsdS0Kz1SxmjFrdwRzJ5fOVIyD0qVoI4&#10;opXYqucEeWR37dORX8qvmjKz0PqEnGevf9T6H/4JDXZl/aD+MUIjKhNN0MjIOeVn4Oe9ffBGXAPW&#10;vz7/AOCPk/2j9pn42+UWaKLTdBSOQ/xjZN+oORX6Cn7wJPUV/oF4PQ9n4fYOPk/zP5H8X01x5iL/&#10;AMtH/wBMwPzr/wCDixEuv2T9O01s5l8U22D2GATn8q6P/giBZfYPht4ntIeIoHto0ymD9wnFcd/w&#10;cNao0nwr8EeFlfnUPF8Q8sj74VeQPwOfwr0b/gjVaPYeE/H9iY8Rw61CI8EfdMAIr4uVR1PF+hTv&#10;tOq//KKR+pOn7L6Nzb3lNP5Ksl+p2niLT4U1u9nmIO66kLZ/3jWc2k2NzGxQjcOcis/4jeKVTXb+&#10;MSYCXcg4/wB41X8Ka1avZNdy3R9Gz2ArTMPaU6fnc/L8L77+RHqum2sTeQsTuxPGBgVqeF/Dl6pb&#10;cylMb8N1x9ax7jxRZS3whjChc5Vq6LS9dmuLcrOnlhl2jHHHrXj4jE1YU1oegqfVHGfEOXTdPvxd&#10;3LrJEgISPu/qK5S1trTWVW5jk8vP3Y8fc5xya6D4k6TJqkSyaZa71hb5yWxlPX3rzOXWr7Sb6Y2D&#10;Mm4GMqSSMV6mEqSqUOZSOLExUKtpLQ7JdUh0fVYrJtQLQyHLSscjnjH51oatc+H9Gshc6deNNct9&#10;xC5+X1rjRaanDBFdTQj5m3My8lVx0x+tdn4f0vSrm0jnSOKUlA3mMvt0rjxWLhQmudnXh6LqRfKi&#10;G41W98WaZbz6mMPHHhNrVveD9bu7CNLONGmY8Iu37vqKveGvAEF5GzSRqo3HCg/eJ/lipLm10bwN&#10;dtPdlmcrnaD0ry6+Y0pw5V0OiFJKo1uyO+vba0trqeSJd0oOwejj+lchPdyX83mSFVCLhVZulVPF&#10;Piye6eaWzUhGyY/Uk1z9rrtzextG6FZIz8+7v9K6cNilTjdk1aPM7Gtf65BNA2jMrO5IO8Dhfasm&#10;G3uIiwAJyeMjtVuNEkmE7RkFgA2eua6HTtCZ4Q5ThuOea2fEOFwq5XI53lU67u0cvJbTRoJJUIAH&#10;pTEhleTeqZBHX3rr73w8XjCMmQO+Khh0WMYPljg4x6048S0pq6ZLyaxi6WLyGVXhj+YHqy9BXb6J&#10;d3ElosM135fHIAqKy8OebtQW/UZwOMVqw6GLciOUAjHc9DXXQzGFV3ZnUwcqS5Ucnruj3mqXbugL&#10;tnhu7VnWfhS/mvBAtvJ5hOQNnWvRbfSba3zOI84961fC62Tamt1LGB5Ywo2969SNeUkedOhGLued&#10;2ngHVluMXNoV29cnvXQ6X4Ku4XDeTwOhAr3HStL8N3WlSXdzax/Iud20da5+6udNikKR2wWPoxx1&#10;Fezhnh6cU29zya0qlRuMVaxN8Nb0aH9ntnhQsRt2kcmvTprW2nIl+XJGQD2rxsX5t9aguLZ8RqSq&#10;musXxJqLxJbwXXzkD5jniumrm1Wi7R2ONZf7TW5N8Qtdk0oQojRAgHeo5zXI6p4s02KyeS9iBkWP&#10;MWF43Vj/ABEn1aTVtjXBdlONyA4Nc/4tkmMC2FxIyhlwDjmuinjpVFeTIeEUHZGV4x8fz6vE1g02&#10;YsjnPFee+KvEk0Nstpbq21DjPbJrobzTpWla1jhLDOFOOtbvhTwZ4cMoXxLbRvlej9Kqtj6eFhzy&#10;1HTwU68+SJ4tLqN3nc0bDJyKnsfEc3nfvctheB3rs/i78ItSsrv7X4fuEdJpcxwxr0WvK7i7v9Jv&#10;zbTDa6Mcn1GamOYUcZTUolvCVMNK0kbGoeMJzI0cI257jqKzJtSlll3zTM2Tzk5NU57hp5TO3Oeu&#10;OBVrSdLv9XuFsdOtmkkbGF9K0i6UVcmSlLRD45yxK46HvT0dmPzDp05ro0+GOs6eEOsRlGYEhI+c&#10;fU9KzNe8O3+hSZeMvGRlJAvWmsTRcrJkyw9TsVkuTGhKOVANWtIiudSeRoEB2KWZieBWdBvnizF8&#10;wBy2V6iug8N6PqWuRCz0+MJtQknGAR+HU0qmJjFF0qMpE9rqfmW4xGcoMYB6ipxeC0JkKOfmHzAc&#10;AVf8HeEyNQlXVpSscT8IBnf6/StnXdM02dS0VqI0TjAHH0rhliqae5v9Xn2OV1DUIpNr27/N3PpU&#10;mkXF3eTfZd7ZB7dTVp/BsdxKXiuGUdFQDtW54Y0mGwv48R8oQWZj+lc1fH0qcL3N6OCq1JJWI59N&#10;NmqRmEkFQT61s6D4TfULY3iSqm04GTzn6V38HhvSLvT/AD5YFLEZLYHFXtE+HYup97wBUABwor5L&#10;F8TRV4xZ7tLLaNL3p9Dg7bwzPqWrtYwWpSONf9Yyda17P4e29reeZcsXVEyFYfxV6Yng+y0+AxJD&#10;liMlz1qnc6T5i7HJCA4Lnjb7n2r5jF8TV5PljI66UcNzXSMLR/DCzKFCceuOa1V8HxoQ7rj2PFae&#10;jXFlFvMjgLHyHPQ1l+LPiNpOnM6vOiHou49TXg1c4m3dy0Nkq9WtyU4kOo6RFZRhYVBYnvXHeNNb&#10;0XQ7VlZ089jwhPOfWuh1jxTYWPhptcmvQzKpdVfv7V4Pr/iqLxJqU+rXgkSSR8xxMPu+xr2sqxks&#10;RU5G9DaVJwp3kad3rdxdX7zQgnPbdwPpVabxC0DssYJlVeFBzn/Csm0a/S4baSQDkHPWrFvpzs7S&#10;MMsT83zV9Yqse55s4NGvpeqyrIstychl5bHQn/Ctu61u1mtks7RGVI15JP3j61ztpZyjgIQvXk1o&#10;pp8jqBCDmsXUi3dGkbqJKL6VX2pIQTxxV3T3uFXe+c9RmpvD3ht7l8vETxyWPSulg8HxzoI0X5q1&#10;p1lFoznq9zn4lnlbCxkt3qxBpOozJ1YAnAVa7TRvAbWxQGEszH7xrorDwqIpBAbdfmPOBXVBYiqt&#10;IHJKtShuzzi08P30pAeFsE8k10mkeHb6SNYkhJ29GNelaH4EtmUyNbADP8Qq/L4Zjt5AsEABIxuA&#10;5FevSyirVgnUPNq5lCMrRex59/YN7CR82T35q7YobfMV5bfNn5Mmu/sfBlvIfNY5I65FS6n4Asbz&#10;bLGuGHXBr0qWRtQukcU81u7NnJaUrxOS6HawyTnpUM6SrdiSRMKTycda7GDwosCiMoTgd6xPGSpY&#10;oLRFG7qPatqmD9jS9DCGJ9pMxtWmsiFFtzL0BIptpcLBayrdt7qD3qJdPZlMkkpXuDVa9hmkwhnw&#10;q9DmvLqKctTtp2SsXLXWzCQVhXI6HFTaj4s1C5CxRDPGDisF7+JCbaJxuz1Aq1pbRyXANxIVHcCp&#10;pxctEyp2jqx95Z6jqKqwUjPJNT2eiPbRgNOckcgmr097bWlviKUEE8Adqx7jWxI+yE8DqAea6I4e&#10;lTd3uZSr1JKy2Lxs7kt5KOW2+h6Vbg8MXl1Ad8LAH8zTvC07SpiK2LFjgn2rsbDbDEPPPzHoDXpU&#10;KdBxuzjq1ai0RiaToK6THEssJ3DBwD0raaWa8CqloVBOC2eoqw9zCJFUDg9iKuIhmj2lAAOmK9Cj&#10;GEtEcM5ybuyI6baNAqmH5vXrUsdigUBBimSXkEbmLfyv3qii1GaebbEp2euMV1RjRT2MuabW5bMU&#10;cDEfxU5L63hO2Q445OKYPmXnr61C9vvbLqTnp71uouOsUQ9dy2mq2mcLL+lWFcSDcrZFYDabcvcE&#10;RnC7uBW3ZRSQwhHxx0rWnKpJ2kiWktibyz60pQkYBpPNGcZGaUv6CtlGFhXYhjAOQetO2DpikBL9&#10;8Y9KVuMH0qlTglsF2B+X2FCurH5Tk1n6vd3SultaAFc5kPcUK5aEoshTuWBrmn8dlsi0XZb21tlz&#10;NKF+nWozqlnuwJOvqKwb/UbdCd16hCnBJbnNZx17TTcrbLdbnPQ9jXPPGOnKysUqbkdkl3BMCY5A&#10;eeakDZ57E8Vy0OsWyAD7RgfStXT/ABDbz24AJyDxmnHMqMXabsHsZvY1aKptq1tkAt+VMOrJJJ5U&#10;TfpVyzHDt6O4KjPsX8igc1HHIxAyPzp6FvvEcdq3+sU2rojlaY8IMZNI6jqBgd6rT6jDE+Gfp2Ap&#10;YL0TjcucHpmuCeY0KM7OWpqqc2r2EvonlgKoD049ar6YtztxIWOD94mrT3caYVmGaFnhTAA5auaW&#10;Y0Zz5pOyGqUktCRyoj/ekcdM1jeKL1bXTJLiEAnGDj3rWvP+PYuMZrnvEsUx0tnjKsh+8gPNcGZ5&#10;h7ZezitLHRhaSU02eOeNPFN7EZMPhR/CK5K11S3nulurqcAj7ymt/wAe2csksjIM7mO3PU9qwLTw&#10;u7WhubjczBs4B5HtXg0eSLv2PbqNyjY7ayhhvIoxp6bGkUHgVg+L9M1Ih4LlySF+6h61r+GtTNgI&#10;5FtjIirjB4INaTXSaxP9oudIZccBtvUV6scVCcbHnujKMrs8afRdVguy0lu4XOckcCsnX7/z5ntp&#10;iMIeMHpXd/E/VZbW7e1tIiidhXmF2l1dzk84J5NcOIxUY6RO6jh5TV2Z2oAXChcA4PrUMOkytHjy&#10;84GQa0bbRNsuXlPHINXotPZGwRketeTiMfKK1Z6FHBJvYxLbRZd5Zk6kdBxViTRwX/dRc+wro7LS&#10;nuSFCgnGcVYXw5eZBEJwT6V4dbHpv3paHp08NZaIwLPSRHjcuOvNaIs1wCuRwOCK2IPDs4wBAxLd&#10;eK2dM8LGUjzbQkds151XM1H3Iq50Rwy3bOWsdIa4cFUYgHrjp71op4PnuG/dRkkHHHeu/wBF8Gxy&#10;lVjsyATgmu58OeA9JhKGaEu59BxRhVjcfPljoRiK+Hwsbs888F+CbzEaSW5Vl5zXqWl+C7eSzCPF&#10;hlGRkVr2XhMxXAaC12LjniuhXRoxGAOMjBIr18PwXUq1HUqatngY3O+ayg7I/P6/8KMJCyRZXqee&#10;lUNS0drRMl9obouK9KXS0PLLuxnjbWfrPhNdTiKranrkYXNaSz5U3aTPcjlXOeZGyZiWZM7RzzUs&#10;Hh+7uE89IjtJ9eteiaZ8O44nElxB3yoxWi/g7aoCR4C9Plriq8V0U/dZrDIerPLrjSLqFVKRtwuT&#10;lelVljkEpYL3xjHNetv4PMkZDQHB6ACsHUPB0VvdM8Vv0Pp3p0eKaVR6sKmSNK8Ti7eyncEt8vOB&#10;n1q1BAYX2N0Pcc10V74dmgUZj46khaZZ+GxcyBiSMnGCvJr06WawqnFPASpsd4fsXaZVjQHJycH2&#10;r0bw/wCF3vbESRp0OGwKreCPA0c0ogK4ZuUJAr17wn4PSK3jsza/f5Z+341yVqlWpUtDqaqdLD07&#10;yKfgHwa0CJK1vgnBJZhjHqK6/WLKxs7ABkXca1LPw+lki+XKCo64rn/GV80UwiAO0KetdkoPC4Z8&#10;y1Z5CrPGYpWehinTI5Zd8IALdAOAK57xJDFbRSG8lVAgyJCeM1NdfESPSLopJBxg9BnNcn4z8YHX&#10;QYLYhYifmA4rxKVR1J2ke/CjUjq9ivHr009ziGQYxjjjNdV4Vu7t5VleDeij5vUe9cLpKk3QyuR7&#10;+tdzoGpTWMYiEW/gc+lXiVpaJVtDr2u4bjT/ALOYtoPWs688P28qefaRBpCOAw+9SR6lEYyX/iPa&#10;rumaoh/d7exILVhHEVdEjmdNwV0U/DttdWl4IbjTAgzgDPX3rqp4YoUBniXkcEdqxr26tbZDfSyD&#10;eOQQ1VT41sY0JuJhIHBKDfzWVWTlU94ynTqVfeSOnOoyW0C7ZQUz1Y1X1zVXutMljjQsShKkDjHe&#10;uWuPGa3EaRWyKY3J3Fu1bGk+ILe9tHtUXcQmcjpmvSw7p01Y5p4eUPetsea6/wCLPF1nqHk27HYh&#10;+XHUj3qtpWn634n1I3V6hUAfOwGMCvSLbwJaXMMupuQGYnKleoqK10e307TpHt4VJHGB0r0/bKME&#10;HMnJpGHLqOj+ENLliyXmKfIydz71wN34zvru7eeaYku3Kg5Fb3i+EC3knLfMGIyW4P0rzDVtW+zy&#10;BFcAg9qhz9pE6YRUDv8ATfGKOpR257/NXQ6D4x+UqxVuDtGea8ZtfEKiQMr4PbFa1nr0zAfvseh3&#10;dK5qkNLm8JKWh6xPr0V0rOr4JGNuahtdUuEfmX5e/NcPY+IgsYDTZNadtrayOsLNknjg8Vkq0o2s&#10;i3Si9j1Lw1qtq8W5roq2OBmtW01PdN5Ul0CCMj5ulcJ4cs9R1BRHZDcAPvHvWvcNdaXiO7bMoPKi&#10;vZw2JnCHwni4ihBzep1F7feUu2GXoCQR3rmtUvPtl0bi4LldmPmrZ0CxlvV+1XStsT171Y1Xw/Hq&#10;cBhtIkXPOT2r1qblVjdnmSUKTOV3xIhNoijb6DGaqW+nahrmopGsAQA8YrptK8E3VlL/AKWuIs8N&#10;t4rotP0KxguBPFGOnXtWvsl1I9p2MTRdMj0+dLZ7NXdeQSf15rp7mCGLTllj2rjlgOpNUrvSk+0r&#10;IJNhAwSvephp08yBAzMmc4BqZ4yGHg9Li9i5yTbKSXs0NwDEjbM8lh3q5JrN0q+YEznoSOlXIdBY&#10;Ay3TYQdU9K0bfSNNMS7FBBGR71486uJxNS0FubudCnFX1MRTcTne8eDjsKzbywhkZ0uIgS54z3rs&#10;r2GGxtGZYhwM4A5Ncnql9G/zIhLMeBjpTxNGdCinLcvDVlVm1FFWbTIDbhY0IKjgA9KpNbgLtmc8&#10;DjNaCtfCPzAoHHIx0plzHAyEsfvLzXgSrTc7HqU21oYOo62loywgg5656VHHrcMv+qAPqtN1bQZL&#10;ptkeTjgYPNFh4FuLUi4lkYE8j5eK2p16KWr1OiSikjS0qwe++dIQeM896sSeCZNUbyXXbuJBwf0p&#10;NMuE01fKE/zA8sK39N160JXEhLbeuKznj50n7rsctaNSOqVzy7xN8Ir+a+NsXIIySex56Vgy/AjV&#10;L4S3ECLsQdVOa94mNo7DVLpg24Y2+tV9ViiubIpp58ksCMd8+tezlmaSq1VCbOCslKN0tT5+s/hN&#10;qllOBcBWwQfpXp3gHQFtdPeJIdirjqOS1adtoWqoCGtyS/G/HBPrXXeBtBS10hYL+AM6sQWI6nrX&#10;1NGNKrKx5dWc4amRY2swmWKO0ZNvc8A1tS+HtSb97Z3KKzKO/T2roTYW86gtCDjpxSpY4GApGPWv&#10;XpYdQVoo8+dZz1ORi0jXZdQjNxGWER5I6Gt9LElSY4drsOfT61q29qE5ZeaeYIh2xXdDDSauZOpc&#10;xILmTS1Mf2dmYnlj0rUsrqaSESXAC8ZxnpWZ4n8R6B4fgaS8uIjIh4jZ8c9q8m+IX7Q76chtbAIr&#10;Fs5WTgDtUTqSoLR3Y4Q9oz2m/wBatbKLfLKBnoO5/CsceOdHjLJcOUK9PevnuP4/ajc3InvboupH&#10;TP3azvE/xka5RUtZGCnliG5ryKtbGYjR6HfGhh6e+p9Ban8V9Fg3rbXY3IOmec1kJ8aZSg8uVGUc&#10;lmHNfN9r8R5pL1pA/wB5uSW7VqnxZ57B4y3PTB4xXPQw1TDzvzvU0m6U4WUT6P0f4o3uqKrRLEfm&#10;w1dfb3omt1upSFwm447V8zeFPF91ZXCtBOqnGQTyPoa0vE37QPiKyY2FncIAyfM0f9K9eliJx3dz&#10;gnST2Pb3+JWiKWBLYUkZ7n8Kj0f4qeGtUupbX7WI2j7SHk18123xGvjcC7upjsOS3PApJPF9tNMb&#10;3TZnMrNnjjB/rVvEyWovYo+uIZkuY1kjlVgwBBBzTz8v3j26186eGPil4otx9olvSBgfKzYwa7/S&#10;PjYJmhsrmTzJTjecY59KmeYQhG9m2Cw0pPc9Hlmij5Z1z6E9agS+ti5QON3cVk22pvqMiTyq4fbk&#10;LngZq5HEeH8vk96qji6taz5bImdKMOpd8zf8ysMexplzdRwruL5OOKrgsDjOKS4MKDc54HrXZz6G&#10;Vkild6/dRyCKKIMMfezVUaleMd4BAVvu5qVpbW8eRIUwByCB1NFjYuzF5Tu56HtWLbb3HYt6f4gN&#10;yh/0VwQPvN3q2l1M6lwvBqGC2jiG1Vx6e1Tou1SDxWkXLuFlcsI+UD9896cCO579qhWTb8ijj3p6&#10;SAdTz7VonoQTKqngH61BOwLMhboOMVLvBzziq7qqNneDSb0GtyKJmjl3E8dhTnWS5Uqj496mAiCH&#10;djHrURuBCwSIAkjIzWb7FjbTT5I+WPJPftVDxJejwZoN74le1ubuK1QyvbWsReTbxnaOpxyT7A1f&#10;iW8afzpwFX+EA9ap+MdG1PXtElsNG1WWxuwha1vIjykg5GQeGBxgjuM1DS5XZFR+NX2Oe0D47eBt&#10;e8UXnhK1WaO40+2W4upp4ikKxsMqVc8HPoK6zwr4t0LxdpKa3oN6k9tJny5VPDYr5C+Lus+NLfwh&#10;rnwV8UaD5l5peq2/9r3umB1kj0yd8rdx4G6RUYtuX+ED2rpfhD4J+IX7NXh7X/BOv+L31VL7Tgnh&#10;TUzcF4yJOEVkPIfLcHvXDTxeIhWta8er7PselUweHdG6dpaWXdd/x2PqlZd+QF4xUVrqFvctII7u&#10;JvLOGCuCVPvXJ+CvHEviHXrrw3p8Dtb6VZQJcXZX5XnI+ZAfUADP1rVs/CeiPetfwyOBNyVjbCt7&#10;mu/21VyjyK/e/wCh53s4xupvU6AMOw5PoKcCw42CmqcnOcUFmzmu/RK5gOKlsknHpSLINxj24I7Z&#10;oV8EKBx3pk0scJ858fKOvtQ2lqBKcbSQfwqJ5XA68etVf7ULL5hiIycD396rX92Lfd9uulVEG772&#10;DXJVxEUvdLUG2SatqUNhGskpDO7bY0B5Y1l3Ov6RDcNFM6NOpwAOcV5z4t+LTad4luHgCyCNAIcn&#10;hTjrXn+qfELU7i6+1i7Yuxy+31rw8Zi7XaR6GHwrm7Hv2qeNdJ0fTGuJWi+0dBHGcnNfjj/wWM+M&#10;vhz41ftSR6DY2Oy58JzC2vdRN2oGzygfKCkjbhyxJ/xr738afGpPh/4N1r4i+IQ8tjoOlXGo3agg&#10;F1jQttyemSAPxr8fvHHhb4l/ETwde/tUeN9FuLfTfiBreoT6Rd3RB+1OrguqKTu8tNwQPjB2nHQ1&#10;xZbV+tZnCVTSMei6+p6uJwFbDZHXxNFXcbXfXu7fcaXw5Pwq8S+KdM0m71a3n+zalavf206kI9uZ&#10;R5rHttUDr37Vy3/BVP8Aab+D37QXx4sNE+Dljbmx8JQvZyT2unLbxStkD5cAFgMdT1rjf2e/CvhG&#10;5/aM0NviR46Ph/w+9hcnWNQQl3hCqSuxOdzsQoXj1ryr4un4YT/G7Xbv4L6trOoaNJfMsN9rVoYJ&#10;7g8ZcowBA44yMnrX3qp05ZjBJvRXslp8/wBD4rC4/FV8pnXaTT031+4teGL27tEkltLkBmI3hT2B&#10;zz6VNL448Tup8YixcPBdsscqKMsqnBfHcc/jVT4S/Drxt8bviFa/Cn4X+GdS1nVdSneC3sdJgM09&#10;0yjc3lgYCqo+87EKueTzX3Z4L/YD+Elh8NU/Y4+Jet6bonx+1fRX8SaPbXesQtYW9vE5jXR5J1bZ&#10;HM0bGYAnllPPFZ4/MKNHEJH0mUcM4vHZVKVefJzL3V/7c10j3Z8aeEPFLa9cPbpcsEucRypHjcyM&#10;RuUnsD0P4VB8dfHNvret22g6bCsdvpkC28LKQSQvXkd8kk/hXdfFz9jD44fsf6/eXXxm8IT6K9rp&#10;hurRjKssFxuO1WWRCVdc88HtXzzJ4hi8Qut1A6zB+fNB4yTnrW+D+p43Ee0jry/gz5nF4TN8lj9V&#10;rO6l2ejXdd0fTP8AwTR+FXw4/aK/aJPw/wDi38SNO8PWumS6ff6Y+qOqreTLdxFkBJHITkHIwa/S&#10;v9pP4bWGnftv+JvH2lePvCmr6U9tHaaNoclyt1fanK8CxlVRWO2MP1lx8o3e9fm1/wAE1rb4j/Db&#10;xD4l/aLg/Zbj+JXhndY6e+n3LCM/bFuEaM2pdT5kg6Mo4Kk5NfXXjD4iav4m/bFuPCHgb4N6Taar&#10;N4aE2t+L7SaOOHwTazHfdWxY4R2wcZQ5JOMYr8v4uy6piOKPbSs4RSt3i0ndLW3vcyb66JLsfrvB&#10;1Cph8gbu05KWmlnrF373930MB/Dv/CTaYLnxX4l8GXnhbSFdvi54h0S5ybmOJiYtItc/cU7RHgnq&#10;ScHivP8AV/Fep+HPDHiv9rDxjpWhWodDofwfsLWQMmnqIys0idtscTbcj/lpmqukeIfhn+0L8e7n&#10;/gn78D/AWo6J8NtFjuNU8VeKNjx+YyjdPqNy7DkH7kQ7kgCvO/2j/iJo37QXxz8D/sc/Bf4fXkng&#10;pL6Lwz4UsLFDuCSPiS6LAYbq0rN2xk9K6cLRlzqL66r03uYYvBVJTcrbav8AruP1H4eX3g3wh8Bv&#10;Dmp6XZw6n4h1865qkcMod5xcTiGKQ+rNFtwO5PFM/Zv8LL4C+L3ilvEeoaRYWxurvTDaTTBJzIGa&#10;PaEbkEjb+tM/bk8beArT9t3w18PfCs840TwHe6To2miOQ7hb2jovDD/loGU4PUnFb3xY+Cn/AAin&#10;x08feI/GXhRru78c62+oeBGdwSz2qefKmD91pAxCjuw61nnipYjLp0W9ZKytvv09N/RH0/A/13L8&#10;0hWt7q1fofq//wAEqQbb4D2Ns8RVo/GWrIN0ZQsVt4xjkDkdCfUV4t+3NfNL/wAFtvgPYSMN0WkL&#10;Oh3Y4AmDdPqMZ9a3P+CMf7bnwv8A2hUT4PeDfCXiODUdPkvPEN5qN5puyyaO7jU7FkBIEgfeuz0X&#10;Ncd+3Pvg/wCC83wJit1l3jwmGby1zwPOPPtgEV7+WxdDJqFOS1ikvuseVi5LE8aY2qvtKpJejTsf&#10;L3/BaiZk/wCCn/iZJiAF8O6UAueB+56+vrXx78ctYuB4XfwxoFtJJq2s3kVnbLFnMu9woTHoSQK+&#10;sP8AgtBqEV9/wU18WXikMqaPpsW4dRi2Xg/TNeP/ALDHwvtPj5/wUg+Hvgy/QS6Vokza7rDGPckc&#10;Fshkw3p8wT868b6l7fOufonf7j9Vy7Nv7P4Bpwk7PkS+9Hr3/BTaDQ/g34N+Cn7C/hKWI2vgTwHD&#10;da+AQSNRnQFizDgnl2PHVs11/wCyPqM/xX/4J/8Axf8A2bJ0iln0eytvFXh+ET7nkwxtrtAoGMAJ&#10;GT/v18rftNfGKH47/tS/EL4ox3Rlgv8AxBcxWGQQqW0beVGqg9tqivdf+CYnxD0/Sv2jNK+GWuXh&#10;S38baReeHbmQE7XNxATCOOm14l/Eiu2U3PF26PT7zyvqapcPRkvii1P5p3f36nwchGjeLbnRYosN&#10;b3jhw3bnpX1N/wAEo545/wDgo18LiJgobWWX7uQD5Tnrjgce3OK+fv2lvC918P8A9obWNOlhKB7p&#10;8kjG+RTtdh6ZYHjscjtXrv8AwTZ8WxeEv2v/AAv43vb+OBNMt7uaOWR/l8wW8m1TjvkivSpxtyyZ&#10;5GeY2NLJ8RC+nK/yPpb/AIKl/tF+Ivhl+3H47l/Zq+IF7Y+JvG2n2+k6/qOkThRBpcSBRFkc5eQO&#10;d4IwFGMda579jD9l7wdoXg2H9qT9oP4jXXhLwnqN7NYeG0sLUS6x4nnTHmXUSsTttkYlfMfljnHG&#10;M+UfBfQNV/am/aX1vVbiFp7rxv45h0WGQQbnSF5BG7bh/qwIUYjsee4r7C+LsNp45+POq3Ghuq+H&#10;PCKL4c8F2kEWY4LK2G0hOMDLhs46kGvm86x/saj5dWnZfnf5Hn8EZG80yajCurOtFyk+qhsku1+/&#10;ZM8/+Onimy8G+Lz/AMKw8Wajf+H7q2U2F7f26xzFsfOsiqcK4BAyOo5qz8KvGVxrnhtRqF1vntpW&#10;TzHcM2M5H8zSftG+EXHwgutZs4gBpUiys7Bt3zHG3GOB05ry7QvGt98I/gG3jKOGCTVr6/8AK0iO&#10;TjMsgJ3kH+FEBb/e2jvX6zwfxD7XKPaVN4J3/Q/ze+kV4S4vJfEf+yMI3KOKqQdG93bn3XpFpt/I&#10;3f2jf2nLL4Q28nhXwutvqHiu5iG0N80GmI3PmSnODJgcR9twJ6VwPwp/Zl8f/HnwnL8c/wBoj4mL&#10;4Y8EmYRweJvFcDyTa04JZotLsV+eXbgkSABMgYJqt+zB8GPDviibxB+0X8fLW5vPh74TugNcWSbZ&#10;N4r1mXDQ6OjHBK/8tpWXjaoUnmt74lfEH4gftCeMZfGfjh1eG3RItJ0SxUJbaPaIP3aRxg4VVXCk&#10;gc8Z61+fcY8WYiq+Zy9F2P7h8Cfo98P8HZdTpUqSliLL2tZpOTk9XGN72X5HR2nhr9gvwvcjRdL+&#10;DPjvx48kiRx3+qawmnREnALeXCNyhj1VjxV5NP8A2EdVgNjqv7KPjTwtb3BZRrPhzxaL2S2GCvmG&#10;Cb7/AD2B6c1zGn6fBbPBd2ZYIRloJUAYN0xkHv2+tWtLjt9OjWCzjaMu5JBTPmkvwMZ9T+lflkuJ&#10;cdK/vaH9Z0OAcmw9NJc1+/M/y2/A9Ef9hrUNY8M3/i/9kv4r23xM0jSojLqOixwfZda0tMAgTWj/&#10;ADSKFOd8f5V4H4p+3aOBFdwFAzETBwQY27Z7gV67o3iO58D+Ok8UeDr+80HWYvJa11vS22PGYzuY&#10;OQ3KyHAIORjtzXoXxz8I+HP2mPgFqH7S/hzQ7fT9d06F4viBpNjEDsuNjNHeRRpzidlVSBwrGvuO&#10;EuMq1PExpt6PdX09V2P5u8avATJs/wAnq4hU4quk3TrKKjLm3UalrKSlsnpZ2Vr2Z8n6a4vUdhIi&#10;9drnjnHt2PrVr4h/FLw/+zdodn4d8M6Bb+JfiX4igJ0jSCFdNPjYf8fU/OFVeyt1xmuZ8C+NdJs1&#10;trvUGYxC7AlYLnzACeAPfGCK8w8Yazd2mtalr93Eq6/4gmeTU7sPylqSRFboR0Xbgn61+54rM6VL&#10;CKUfiex/Afhz4d1eKuLp4XGpqhQ1mv5pXso37aNv5FPXoPDGoeJj4k+PWr33xD1IH5tOgvjb6bbN&#10;3A28uQSR8oA4q9p3in9maKQWdx+yPYQW7KVe6tNeuFnAPoS2PzrnYtKWVVMp2+uKd9kgjiG0Yx2P&#10;WvjMRmFSo9Wf3jk/CWW5ZhY4ehTUYJWSS2PRrP8AZq8AfG2zMn7L3iWWTxBbwO914D8RSKl7c7Bk&#10;vZTZ2XBIH3DhuOOtbH7KN74ovdI1vRdclu4xpupJELO9ys1rJyGiKtgqRtyQema8gjv9T0S7h1bR&#10;L+axvLaVZbO8tZSskLg5DKR0NfUXhL40v8b/AAqfiP4i8MWNh4hhBh1/UrVBHHq0iJxcMuP9YRw3&#10;uPevkM9xc1hJX8j9T4EyahSzynUUU3FP12PpD9ha6j8Mfs2/tB/FOa3t4jHosNiLh1yXkZ5pNrD+&#10;6eOOc/jXm/jjw/dQfsdSWl9Adsej2ksYQ7RjCFjgnryeOteh+Arqx8E/8Eivib4o+1uJNb8aw6Yr&#10;pEDvMcECCMY+8C8jDPbv0pPiB4bhX4DaxpsNqBs0BnjjiUkZVARgY6cc/WvicQ5r2Ulrp+O/6n6P&#10;lNeMswxc31rJfKMYr87n5739y2i6jZawkpiMF0j7w33Rnv7YNf0G/sC6jJq/wP8AgVctMX3/AAkM&#10;hdwMn95jJ/LtX88njucnw/dXYDKUDOnPK46flX9Bv/BOm4huP2cP2ery2mzHP8HQyt5mcqW3de5/&#10;+vX2mTwbhzP+tUfmHizGNOFNLrJv/wAlaPPf2zWEn/BV/wDZujzJk2uoFSh4z5Z4PpXj9joGkfF3&#10;/guXPqdt5NzpvhJrnVNUZoxiOS3t4wwORgncUIwfSvS/26fFkHhz/grT+zvJKjMtloOpXrIOhCQv&#10;198ZI+hrwb9hHxiNWvf2pv22dRtfs8UVvJZachmAXzrtmdxkHCuFWEHOCPatsRGMqyj0Tcn8kfL5&#10;TSr08o9tH7VNU16zm0fOHxz8aP8AGP8Aav8AGHj+6kvI0l8QSKguyGcKruAQCQAp4xjoK1LxJ55p&#10;zIsqSRbGZPNX90BnB4bBznn8K878EExT317PEQ93qHnxJcHfgd0zg+3Fd3Fqks0purhhJI7jIjJd&#10;QvI5Cr29Pavx7OpTq4qTS0P6nyHD08LldKnHol+h9qfsleO4tc/Y6sL64u3il+FvxKhnupriQN5u&#10;n3+FlVT/AHB5jrjttPpX54fty/CLVPgT+194i8I3VqPslzrDy2jKAd9uGDowz0wMcivrX/gmrcWv&#10;iXxz8RvghJM8yeMPA97BdKZzhLq3cSWxjU9yryjIHBSvJ/8AgrrpGta9a/C/4wXUEkQ1bw7aR3zb&#10;hua5gb7PJkj/AGo+Qe5r1cvfssfg6jetRcjv/d2fr8C/yPk8Olg8wzPBRfutSml5tc6S+ftvvPtL&#10;/gpFc2s3xZ/ZB1CZjlviDZ7VIGWJij79gBk478V9Cf8ABTa9muP+CcnxR0mRVeGPwnLGEHcPOma+&#10;b/8AgpHJDP46/Y9uFKsD8RtPCFemDEn88Yz9a98/4Kjaj/Zn/BOn4r3XOf8AhGwPlGSP9Ij/AMK/&#10;XoQ541bdv0P5kxSSqYBdpP8A9OHyR+1rfNb/APBBzwDLCZSy3WiICi/Mq7nU+w+XA/Svz3+H9gup&#10;XtiFh86X7VHBDGpwzs/yr+bH8K+9f2tbzy/+CBXgRjvBa40PmV8McyMce+SB+FfKf/BOv4d3Hxb/&#10;AGlfBfg7Yu179LuUSL95I3Awvb7zr+tfD8at0aEZdVH7/wDhz9x8JKlOhSxNSp8FOdSb8lFXZ+4f&#10;gbSIv2e/+CfOm2C2cdvMdHWSdN20htpYY9fm2j8a/Pb9q3w9f+K/gdLfW+hi7udPSS6hZWXcAT87&#10;qc9R1IPpX3v/AMFF9bj0D4b6J8PbONDtWKPKNgxnGSCB0BCivkS7tbfxN4PudHunmSO60+6tm8tD&#10;94xuVAGOhIwa/CvE/H/UuLcHgKW2Ep04b2952cr/AK/mX4WzqRws88qq8q9eVR7/AA6/o2j88/B3&#10;jjXfhz8TtD+Jel3N4134b1211OMaew3MIpQGQ57MpKn619fft6eFIbL9qHxNPo8KrY/Ez4drqsYA&#10;+R7qJQwOemcV8beJtMn0+C5N1bSwCZJLQB43QkqcZJx7da+vfjb4nvPF/wCyp+zb+0bNZzRvompp&#10;4a16NXDFInBgy/XPAyfTNfocU8bw9iaEN1Hnj6x7H6Vn1RZfxpgMYvtOVJ/Nc0f/ACaOh9ceNGgn&#10;/wCCEHgsr8ytoWmgEsBj96eea+8vh7I8fwk0SWR8lfD9uSV7kQCvhv4zaK2if8ETNE0bbsWygtY1&#10;UjOFW7YL+GMV9w+A1P8AwqHRogclvD8IyT/0wFfpXCdZ1c2dWOilg6DXzTP5Q48jD+zJKLuv7Qxn&#10;3XpH89Pj3UDqvi7WdSbGZ7+dyWPXLtX1N/wRI1y20H9pC8jvbxIft92FSNxlmO3AA9PvCvlfW7Zr&#10;TWr5J1OUvJM7j0O89a+gP+CXKT6B8ftB8RyGZLG98QvahkTcokjELsCf4R3/ABr+f8vxH1atQqp/&#10;DOk7+kov9D+8/E3C0MXwHisM3vRlb5Rvp934HFf8Fy/Dsmnadr11LCV8j4hPsZh93cjDC+2Vr4x/&#10;Z4+H3hT40+K7L4Xa7d6NaarqutQS6XqF9Z3FxfQKiknyEj/dBBtyWc8Njg1+kP8AwXs8F6Dc+H/G&#10;zaot1DCniuxvTNbDJz846EYAOa/Pn9n/AMX2/wAL9YuPFnw4+Pdv4O1Q2kMFvH4j0A3UWou0uBB+&#10;7BMfJGTxwSe1frXhlFUaNfDRetKtVh22lofyNxnifrfC2DrNb0of+kr/ADPuX4jfCzwh8GPgrovg&#10;bwbFN9lt57iWWe5bdLc3Ej7pZnP95mJP0wOgr5t/aAtpj8I7p0aLc90NxdCRtCn06dua9/m+L+q/&#10;G74MQ3Hi7w4mjeJtB1u50nxRpMNwssMV7CqktC4+9GysjKe27B5Brwj4/Rj/AIUnqtwQcJdfOD7A&#10;9vxr9uwEWpLm3P5yxs4uTsfkDrr79bvWxw13IRn/AHjX1F+wKYR8M/EDTMFKayMMWABJiTAOenQ/&#10;5NfLWqNv1S5OMZuZCcc/xGvr3/gnpq3w3sfg/rMPij4Xy6zdrrRc3Q8QNbLsKABfLwQcYBLewHau&#10;7N/9ykerwe3HO6bXRP8AI7O9t/Ov3aSZWByAQwPGD/Wuo/Zi0rxtbReIviT4Mi8KWy+HU8zUNb1C&#10;RrrVLJcZ3W1pkKCfurL0zwavXmofBWTG/wCG2oQNjAz4iVlHGB0GT+Vc78IvCd5q3xoij8EeJLXR&#10;L+8gntrc6tch7S7GwGSzuNhBVGGSGPcCvmcvi7s++4wxcXQSZra98VdOj+Ik3jnXfBF94ovZQkdz&#10;/wAJ9fuz20fksJUECsFWQzYcMCVCrgda+vP2Y/BPi7wt4I+H3irTdRgfwv8AEKxltvGfhG7fNva3&#10;AhleG4swzHywwjZJEHy/Nu4wa+Nv2lvh74B+GHhIaXoesXGn+MVvBFf+E9RY3CiBwWFza3aEpPBu&#10;yOSGAIBHFfTvir4nzfEX9mKwg+FGoW1r4T+HvhJIdS1K6nSyk1fUJYfJdbONsO8cQMjFgMtkds12&#10;4lLkVj8/w1elzbnh3xo+HPgqx+LX9ufC7xHrms6F4fe4063vrmIfYYGY/Pb20jANOFOMt90YwK4X&#10;XNy2rHaSUbBJ7c9P516F4x+DXhnwx8X9L8c2Xi2x1vwfdaSPs9louuoJ7K42gFTFu2lPl6jJy1Z3&#10;iKb4M2tvLJDoOuBBnf52oq24+i4HB+tfKYuP+1xP2fhzGRWTtR8z5n8SeALP4g6tqiXl/wDZRDEf&#10;Kcvt/eNwvPQVH+zboWvfDXxZdLc3Sy3MStbwvFIGBeUFRlun/wBc1N8SNZ0mKfVLK3tJreydt06t&#10;OC4TJITI7+9b37O2q+GvHXibRLDwtoslulvqMSzxF1k83y8ydCcMTg9evSvssXUnQyScl2/Q/Hcd&#10;So47iyjQmrqVSKfpc+7P2HdFsfCXiLxf+0Neaa09v8OfC4j0PzhtMerXx+yxuV6/u1eVwR057gVD&#10;oN0Evw2pSOPPkYzyq3JO08k+pPf1PNafwqtL3RP2IPHWvOJYhrfxNtYNrxbdkUdtuCsMnglug6Gs&#10;DSLqwM0AM6TKsgjBWcD59vfnse/ev5V4mUp1Ixfa/wA3r/kf37w7RpSliKsFomoLyjCKsv8AwJyf&#10;zO+8EpFbeI7aSXzIVhuEKMXDgPkdAOvTGO+a8Y8b/FrxJYfFfxNp+nXQgNheSGOSNcbCV6g/8COO&#10;4xXrGheJpNE1yyjhupJHF1sV3lVFZVHJyT2znj0zXzz49ntx8YPGuoyb5DfTtKrxybcssJO4cY5b&#10;n3r6Xwoxs8DUxt3vBW++x/MX0puAqPG2MyJVqalGFZt/4Urtd+h63+xD4D8B6fB4i/bI+Lljbapo&#10;vgi5ji8NaVexlotT8QupeMsrcusA+dgMjcRWfrfjLxb8W/HU/wAQvHHima+1C7mNxeXk0crGZiei&#10;heABkADgADFa37UN3dfCz4L/AAo+AVsxij0/wTBrmsICP3uo6gDPI5I6kKyqPYVxnhu7SC3tNrqM&#10;2uSN3QEYGPUn26de1elxXWrpKnHbr6n6d4dZXhLuuopKyUF/LFaJL13f/AOjuI44kuUfUNji48vd&#10;DFOysw46bc46n9KX+x03AxRGT5iPN2yfKdvzcsv3eDz68c1S06/0jT9Oa4S1mgTzGiEi5MaEdU+b&#10;+faopdV8+3tr93huHChg6SlV9AB244z61+bSpVefRP8Ar+u5+zwWmjMm6RVkvbaKWZ4/KRdsqSbp&#10;ME/e3KMkDGCPfivYfhLrlv8AGXwrZfs6eNtUtv8AhIrGxe5+HOtzM8TWsqs2LFpGG4pJkAL2I4GK&#10;8f1/UJ7eG51HWLlJfOdpHjiQKeR98fT9cVb0bX4/Dt7Y+KdP1GWKXTljks7qG6Xcku8EbXJwAeue&#10;cdq9bDznQmp2uvz07nl55llDNMvlRqJX3XWzt+T2a6q6NHxlrOr2Di6vYNl7NcNbX1q7bCl0rYY9&#10;OjE/gc1+tH7B/wCzh4O/ZM/ZpsvG3i22W61XUVW5vt0Q3Xl1IN6Q+8MKlQMHBIY18A/tmfC/Tdf+&#10;KmqzeErmNdQ1DWPC3iO1WOB2DxX0ix3I3Y2lS2DgHjJ6V+nP7RFw2laL4Y8D2sax22keH4JHdXG1&#10;WdQCeT0wv61+h57xbi62Rr28ub6tHRdJVHJqMpLqoxTlZ6NrXS5/AWQ+D/DfCvHOLx2Bpcn1ud4/&#10;3KbipzjHteUlHTVLY8++JfjrxR8Q9ROsarOWVpD5YdHKoB/CqjjHH6VyUq3S2rGCIy/vh8sm4YHt&#10;8tasjQyxRKpWRU+UMsyYHcD73brWVNJbPDLDHdpLIJeVWVOB/e4boelfzzjq+IxeIliKsnKct292&#10;7XZ/ReBpUsPRVKnFKMdktrHjP7XfwQvfHES/Gz4XXtzo/wAQ/CCedY3tjlGvrVQS8EhCgSqBkgHP&#10;cV8hfFrwV4U/aH+Hc/7Tvw1so9F8QaJdx2nxT8OaedipNJzDqUIONscmCG2jAdT6V+kmnSyjXTYy&#10;qJYXi2eUJB8ynqp5685+lfDfwj0LTvB/7Y3iL4SXcytonjOK/wBB1C3LAbvMBki+U9dkhBXHTJr7&#10;LhPM6tVPC1bu90vJ3/4P/DHvRpwrZdUqNe9RUX35qcrqUH5K112b3sddF+1B4u/al+FPwm+HPi6+&#10;N7q/g3V5NMv7kS5fUlkMIhlZSM7hF8p65INfrD4h0m2sPBGneFYbSNbWPTYo2XK7YgqDDc4xggH8&#10;K/FH/gnprp8E/tLR+A/EkLzXA1S3u9Nku0Vtn2K68qRVI6AxzZOO4HpX7k60bi4tQI3QedECQVYg&#10;fgM19fgJVMTi8RGpK8owpxX+G8v10fofgOacMYbg/NatPDR9yrVlUTfZwp8q/wC3VsfI/wC21plz&#10;ceL/AAp8QdPlS2/tbRTLe3ER+aa7tJRGzcHnMbLn1Ar8rv8AgoB+1Ho/g79qvxVa+E7BHiuLpbqU&#10;P8vzyoruMHn7xbp2r9mf2rPC+ix/Dfwzr2r2ZcweJLvTljIIIS5tnbgYH8UY/Ovwu/aa+NXjL4Sf&#10;HDxF4ftvhz4TaWW73nVb3S/tFxJGVwhDSEgcdhXz+DwFePHWJ5oqSqQhPl5uW8uWF5N2vrJy0s9T&#10;9Oy/J8t4q4Zwzrp3w7lFadOeVl/27FRQn7SGsLqv7MOqaskiETQW7tsfGN7r09ew/GvLf2Dvh7c/&#10;Ef41/wBj2N0sFxHoN19jd03K07xlFVh6HPXtxXS/G/xDJqv7M99cXGN9zJCWVFAQHeGwAOB04rhf&#10;2fdQ1Xw78Jfid410W6ktbiDR7Sxtr2GQpJFJNLjCkcgkA1+kVY1p8O1YUXyzk1FPezk4x+a11N8r&#10;orBYnle0bv7k3+h9t/tU/wDBI/wz+yV+xzov7ROvfES9v/FMmsyWOr6S2wWr/Izq8OOSRt5BJ6n0&#10;r6//AOCYkXkfsl/D4uApksFYx4xgmRux6V5BoH7N8mtf8EqNd8GfFPwnql7410fwzaeKv+Ej1XWp&#10;p7WB2PKq+4xlmiyNo9eelet/8EzpWP7Kvw6Z5CznS42O7vlz198Yr8ty3PKmaUYqVb2s4VVFtJpO&#10;ycbrpaTjKSs2kmlfSy6c1q1quTVIVZ80o1HrZLRpSSVm9EpJK+ujv5/b2mbhGiEjsMntX5Qf8FaJ&#10;PL/a81goQcWsIxuPA2Y5FfqvptywKk54x071+T3/AAVkaEftf67KkUjOUgXlcrMNg6c9q++4hlfL&#10;6a7yX5M5vBeNuNJX/wCfcvzifNU0kqGFJsCMg/MQW478Dn8K5rVL+SaC4+yW887xmRBCkDjzGKkA&#10;bCDu5x8vfpXRXsSTtHbHcNrD51XAH+117d/pXYfsTfCq7+Nv7Y3gr4dTxmW1bXBqOpkjO21tz5jF&#10;j1UHavHfPpXzeBp+0nZbn9PZ5j6WXZXWxFR2jGLb+Sueqf8ABQixb4M/s8fBP9j/AEu9miubTw6u&#10;seJVjICz3U67iH6DOWYjHpXkn7J/imT4T/Hvw/4rtLW8hgttRgJCD5ZYywV0yWw3DHNan7efxkt/&#10;jl+2L4t8baHbpe2Ol6sbDTpoJkliaGA+WABnHGD09683t50tdVgkubUEq5ZQEXJDZzg569/wrbMJ&#10;yqXhF/0ttPSx8vwhlDXC6hXXv1k5S9al21+Nvkd7/wAFIfhSvwz/AGh9aXTYVe3h1UXdrsxtktbh&#10;vNUgE4AG7GPauGtLuH7KJnmSKS4ilBi8yMkHuvDf/qr6N/bl0WD4q/s1/Dj43CGP+0LrRDoOsDcC&#10;Y5rUBFLYz8+0CvlLwP4hmGmw6NcNEVCyoZBIuW4OSRtzuHPPWs1H22DXJ9l7f3ZLmX3EZDiKiwkf&#10;aO8rOEv8UHyP77XP21/Yfcr+xL8OYkIG3wnbAAHodv8A9evpP9jp92m6+MD/AI/4zwe+zFfNP7Gk&#10;aaf+xf8ADy1juzMi+FrYJK7bmf5OST3Oc819IfsZzFrPxBCVGBdxMGHf5CP6V+tcNz/2rCea/wDb&#10;Gfxdxer18a/+nj/9LPQ/jpgfCPxAWXONMl4/4DX5P6jOz6pqMmPOMtwxyNuSRj5uDX6u/HyTyvg1&#10;4kkMmwDSJjuzjHy1+S2qebNqdy6eUuZMvtdeCeg6dDX419I3XOMCv+ncv/SkfqHgHBSwGNb/AJo/&#10;keDf8FJPiXP4D+CVr4dtneGXXWyIZhyYRww4brnI/GvpT/g3H+Dcvwl/ZT8fftTeJbCKGe/V7TS5&#10;XflUBZ2U9/4o+T61+dP/AAUE8faz8Zf2kdN+HqPBcWunTR6fatCynMrbd/TuOBX7SaN4Msf2Uf8A&#10;gmV4J+Edrcxw3utW0bTrKcMzON7847AqOfSo4XoQ4Z4OjiZJJwp1MTL1tyUl6884tecbH6R4i1Zf&#10;2Ph8ph8eJqQpO38t/a1GvSMYxfk2fMf7RPge/wDi18OPFvh+3tFefWtIuLlWmKlDIhLhhg9cgAGv&#10;iL9nOa8/aC/Yl+L/AOybq1x5+s+ECvi3wvb4x5YhOy4C47jrgepr72i10trMc8UsKxIfLki+UjYe&#10;vbofSvgr4V6jD+y9/wAFVJNEvLE2+j6xqU+lXsHmBIha3qkKx7EDPT1r5jwjzGMpYnDS+JWqK/lp&#10;L8z0MZh6ssmnFL3qfLOPqun3JL0bPc/2BfiJrPxC/Z30IXOq+dcaWXtLtWJOHXIUMc8nbivazcSQ&#10;o8SwyJx8rMjdO4+tfLX7KkR+BX7Wfj39mK8lXyG1Wa5sIHPChTuXGevyOv5V9T3Xm9QyN+/AKbVG&#10;Cf8AGvz/AI6y3+zOKK9NK0Zvnj6S1/B3XyPcdani406y2nFS7ev43PoP/gj48kn7R/xtLyo4Fpog&#10;ymcA+XLxzX6BH72MZr88v+CNbsP2mvj1bk/c/sUFMj93+6kO3jtyTX6F8k1/anhEuXgHCLyP498X&#10;2nx7iP8ADS/9NQPzU/4LkaWfHPx3+BHwvtbtYptV8XMAxG7aWUICVznqRXtv/BK3Rrrw9dfFDw/f&#10;lRPaeJIopdgwCVhC5+nFeI/8FQYoPEH/AAVL/Z50ppju028N15aHliZBj9QPyr6E/wCCeEL2/wAR&#10;/jHbyKQ48WJvDDBBMZ618Jh/Z1fGGjUV21Kqn2+Gf/yJ+kZrWq0fBOjgm/d9jGp85YmJ5N8T9alf&#10;xjq0IcgpqM4wfZzWLb+L3srE24cBn4AB70/4lTg+PtdQ5ONWuO/A/eNXJzyvMN7JwGzxX0lbDwm2&#10;5dz8ioV5x+Fm4fGV1a3kdzJIm5G+76iun8P/ABNe+LPc/Lg/KM5GBXmqA3DqWIzjucYqQBY49sbn&#10;IPG0/wBa8bHYfDThbqerhK9eL7nrC+L9P1Gwa2guF85nw77uQPSsRfDWnDVxfsBIh3fKB0J9q4uy&#10;mvzs8pSD1ZR15roNHu9TibezMdw+YFuK+WxOJ+pxaiz3aVP6xZtHTHQIboGaNCWU7DEOhHrV7SdC&#10;t9Ns0sBcKig7icj5R6c1nWl9chCysVduwNRXMEk7h5Jn9Cc18ljc2ct+nmepSwvK7I6LUPGuk6Xs&#10;s7CR28sHdIDjJrkfEni8axIyNJuI5BY5JHpVw6Us4EZi5x1weaoXvhdISZQoBx0rgp5pCUrxf3G3&#10;1ZRMya2ttSjVzuVVYEhGwBVhNIs5ZxJa2m3PDN68VoaVpGMxIu4E7uR+laUdssE2x4s54+lOWbYm&#10;rHRj+q0ovUq6XoEk3Jts45ye1dXo2gjy1Eke1COQe9RaHabGKiMZPI4rqIYI5QoGFYDoa8qrPHVa&#10;tmjOtUjT0iZ0vhuOSEqBweMZ5qCz8LRxsRHDuAf5T3xXT2sCzEqyYOKv2GlxBA7OM5zXpYb21Ond&#10;s82pieVamNH4dESCbZywwQB2pk/h1XTfgjnit7UbiLaLeE8g1HFNtIymSOcetfYZZOUVeR51SpOS&#10;Ofi0G6WRlwWzwOOtbek+FGihWWQgMOVXNaLTW8MXnSgA9hVa91VIYjJ5h9l6V9ZCs1E82ac3oi+r&#10;31vALbzEEYxuTPBqnfRLKCS4yT0U8AVk/wBtz3LbQ+PYjmnJLPsXeT1oeLdOXMmCwqktS3/ZpdlZ&#10;R8yn5T71owJPGp8xS2eCR1FRaZMjuqmMZbGCa3fs6CJULA4715tfOZOaTIlThR0sYs2hxzZnEZcj&#10;oDzzXFfEDQNSXU4zIhCf3cc/WvVbS3aJvuAg9BjpUGveGYNeUyNb7pAMKcdK7cHmk4y1d0cs3Tbs&#10;0eUf2JawwS3Hl5OMrg159c6veWmrPvlJG8qAx4Nex+LdB/4RuzRLxiqSAliR2FeMeJ5zqmrma0t9&#10;kQb5RjrjvX0dKtGvSbZhKDpyUoGmdblaOMXF0rFMAKPSuS8bfDy38TSNrGmKqzhSzICAr89j/Suz&#10;8O+HbfUdrzIQEX5iVrRg8I3E7/ZI7YiMOShA7VhhZKjV9068Sva01zHjvh/4XX004+2gE5BCV6do&#10;ngX+w7eCeKwQMR98DrWtc6Anhi/ENxB8xjBU9q2F1OG+sdvl7cKMDvW2OxddJKOqZng8LSesiqvh&#10;+/vLdponRgMgxuOtZeteBtT1HSJ5LqwX93GViWEgscjkn0FXJPGl2FazFuoReCwqkvjTVoWeG0c/&#10;OuPmFfOzr4+E7xR7Ko4ecWm0U/AvwHtX0X+0PENxbm4Mm5IweFQZ/Mmuz07wH4fsrZYdIs0DdCwX&#10;H5VzmheIL1Z/+JguQG9MAj0rsbDxXpvlCG0JZwMhdvXNebjMdmblacmXTwtGmr01cybzwVY2IMgj&#10;ALMct7+tZGraVYWdrukChmPGTxkVueNfEojtvJ3/AD7SdnTHFeda14o1K/jMKFBjj6e9Xh8TjZx1&#10;Zp7Kkl7y1HPqEImJmwuHxmrGnQCbUo2GAzPwueCK5EXtzBfG/njZwR+8B6H3FdL4W8YWsN/Gbq1X&#10;HAEjjlc1lmGOq0aLbf8AXc1w1GEp7HsXh+wlvCkDRMUIGQBXf+HtLEMe6ZhkDHHpXFeEJ3RI5onB&#10;VlB3Z612mnXy+WTK4Xivgp41zrts4sx5/hWxd1eS2tbNpHKjA4NeaeL/AIhWemWc9jMxaSc7VZOd&#10;tb/jnXGurKTT7GcFnGOOoFef3fhx7mwIvX2uuCGY8n/GuCvVqVZ/u+l9TqyrB04Q56vfYy38cy21&#10;r9mXUsxDqWOD79ax/EmtWF3DDqVo63BB2hXIPzZ61e1TwbYyzSzXJ5k6hT1PrisCHw2ISbNoxIit&#10;8rKMYFa0KFSpPTb+v66nvynThG6MrWbjXdYfy5XkKEjcmflrPOkN5u8pzn7xFei6TpxuLIWP2cnB&#10;wGxzW3onwwhN0tzJbiXbhtm3PNfX5dScIcsEePiaqbvJnltvpzSDHlEnPTNallobzceXjPavVoPh&#10;JHOGlNptbPRFwPpXS+Gvg9Yi1WSSEhicgbP0r6DC4OvPSTPIrY2hTVzynRvAF7cRoRFjj7pFdXpv&#10;woaYK0cLEjvtr1XSvh4LaUBbQBT/ABHkit2y8Hi2YKMMM8nFfR4LKHUa0uePiM2itmeVaZ8OZLF/&#10;La36nJOO1a0Pgxo3+5jA5wOa9STw/abQGiBwOtMu9GVVC2sajnmvoFkdGlG8keU81qSkcp4c8PfM&#10;P3bEAc7l6V0NtoNsJ1lW2xt6nHSr2mWC2q4cdTk57mtBArDAHAr1sFhqKtBHn4ivUqSvchjt4kxt&#10;XHHQCmy2MUp3bQaslA3INATtmvc9jHa2hxXlcggtxCMAcVKyqUxkUrqARUTCRiVh6EcmhLk0Fdtm&#10;ZrM1wH8q0chmXjHNcxq2i3rXTGYF2bnJNdumnopyzEt60j6VFKdzqCfcdK5KmGlU3RrGpy7HnVzo&#10;19Hbt+5IXHBrmNY0/VZInfJRQ3APGa9nutLt44WxGMAcA9K4TW9Au5ryWaSM+UDkYHGK8bGYL2ei&#10;R34fE6nnDW9zA+QWJJ6mtC2jnWDzpGIwM49a7GHwHDdIJoiueuMVn6/oy28IsY48sVIYjtXnrCTh&#10;G6OuWJUnY5yS4eZ/LSQktxgGtfRPCFzcFZWQlSRn/Gq/h/w3ePciaaMna3AUda9B0jTp4rWMxQ5J&#10;XDbR2rWlg5yd5EVMRGOiGaJaR6QwbyFwBjdntUst9Bcy+cJcYPTPNV9feCytfmuBvzwgrnYdaFvf&#10;CNMk8HnnNVOCg+Uzi3Ncx29jafaMXCyE4qxLfyxptjPTgVHpV1HFpZlLgYUk9q47XvGNzLqRgsDt&#10;QHqD1ror11haKa3MaVJ16jOtsdPiuZjNNIWOcjJrVs7CNOiAc9fWuZ8Jaxai3LXV4Nx6gnvW9Lrl&#10;p9nLRTZGOx5qaWYUKVNSm9ewqlCpz8qWhoeRGfmDZx6URLGQQcD5uBWJBrULMAlx9ATVqy1O3839&#10;/ID9TnFb0M7o1Wrmc8JUiaawRI+8KMmn55xVZ9WtlUSI5Pp70n217iNjgIe3rXtQxVKS91nK6ckO&#10;hcxh2fAJY43NRFdxRjbJMpOf4eapSv5svLZxwae0AjxIpAz61yvHRUtNi/YuxcfUraBtrMT9KZNq&#10;8Sj92wPrmuf8RXF9Cg+ylWz1GaxLvxPLp1n5c0W92zn2rCebJX10NI4WUkjpNQ1S5JJsIVLc5dmq&#10;jL4hktbJ5LyQAjuDya4y48Yau7GOEOVPHI4qvPNfTWx+1zsOMqSf0rgnm0WnY6Y4KV9SXUbyO9uH&#10;kSTJYkqN1Ms4ZI3ErOTgdQapaPpd1PMZSeN3GPStddOmQeWpJz2Ar5qvnlJTfc9WngLLUr/arneU&#10;M7AH0artlr1xaRn9+SPUnrUf2FYfmZQW6EYpr2iHAZOPTFeFXzepVne5308JTihx8Yav9rWRJS20&#10;9DW74c13ULi5zMVBJzk1jwadAQG24561p2cUcSHYpz2OK4f7Urxn8X4hVoUXGyR2kGpwLHveXke9&#10;VNZ8YW1mvlwygsenNc6RKxBJbHYE8Uy+toljEkqHI6g12viPFRpcqdjz4YClzpy1LsOuh5vNmlGD&#10;1JNaU3iex06zV/NBbHAz1NeZa54st7a6+zQSEFetYOqeM7p4yd7ZU5BL5rxJcRTpTbi73PWjk3tb&#10;N6I9Pn8VrPIWW4wzdCWxitTR9dRlUzXgIA5JavELXxdeH5TLljyoatIeLr0Q7eh/3q86pxDX9opP&#10;p/Wp0TyWMo2R7wus2k0P7uRW44w1cx4i8Qx6czQq3LHkema82sfG2qYECSEAfxZOadqur6pqER3h&#10;+epxnNevS4lq4rl6W6nJDJPYTvJ3RB421kXhZYgrFD8hVcGs/QbS6lTbcxMCzZ+lPgsNQlkH+jue&#10;RztzXQaPpriM+ahDFuhHNdf9r33ZvLCxgi5oWl2qopkKDPXPU1uPJCYvLgjUhVwQBWbHbMq52/Qg&#10;VqaVYzEYKnBGeRTjnkknCD1OSrQpx95nDeKPh/Frt5JcNbcYPJrzvWPh/Jb3bR2cBAVsHFfRX9gy&#10;XEZQKBn+ICs+6+HcEh3mNST1+WuDE5hjJLmidGHxOGi7SPn2HwDeTtnyDx3PFa2m/Cm5uHAlU5J6&#10;AV7bbfDy1jzuiXntjNa9h4QsLUAwx5IHpXhRnm2Lr26HXPNcHSj7iuzyDSfhFOgCtEAB7Vvad8KL&#10;lmCi1DKD2HQV61a6PbqAvkqMDk4q/HYoq4RQOOoFfY5fw8qtLmndnk1s+q391I8tsvhVHDOPPgAH&#10;bPetyy+GlhGoBjQ+oArt/wCzUbkgGmTWrQoViAziurB8KToVHOSujiq5ziKqtzHJL4TstOkW2iiV&#10;hn8q6G10uztYo2gt1GByQKjg02Y3Xn3BIyemK1baHHVeO/FfYZTl0KP2bNnm4rEzqWu7iwQh8Ej8&#10;KlMa42hBTl8sDK0jklsKM+tfXQVOnCx5rVz5AgtUZFAUDB6itCy0iOTaPLz+FUdLlYTFZUGQehFd&#10;PYiJAp+UDbxzX8i4vG1nNwZ+5zXItBtr4cswymRd2B0Paro8PWBGREPoBSrKkh2hsA/xA1dhnMEW&#10;FOeOtedGEpydjkqTqdGU/wDhH7OZRC6DdnA461WuvhjC7lvLzvI2he1asW6R96yNnuK6fw/bR3KI&#10;k1wN390mveyvKcXjKyS0OHE4+phYc1zzPU/hFcmbzYoW2Y+UYzTLT4R3rXQbyyAvTI/SveIdGtLl&#10;QzIGwBkCpotFgZhH9lAAPJI5r9ZyzhqdJXlI+XxPEM6itY868M/DD7MYmQESoudpHFdjNZTxQW1t&#10;HAA7DEpB6Yrp7XT7eD5kiA4xkVU1lYbNftboML1yM19NDJaVCHMeHUzKrWlZnP2njK0t7g6bqNtJ&#10;E6Pt5GVwO9P8T6bp+oabJdwSKwI4w1cx8QLlNQdJdI8xJCv73dxzWFZ+Idd02CSK9hLsowASenrX&#10;n4qMWnTauu504dPmU4uzOY8a+HZ0nF1G+GDHHHY1ytzb7TuKkkd/Wuz13W2vYvJvFUjnYw7e1c/J&#10;pZlJ+cMOoI7V8nLAypTumfX08Zz07SGeG7Y78tz/AHfpXSQBo5wts+eMbSOtQeHfCNxKwnSQbQvz&#10;c9a6fStLsrKUvcc4IwT7VqsHOqtepnUxlKD01F07T55LfLfKw6gjvTZEnjjcsMFFOOKbqWq3KXp+&#10;ynah/SpYrlrly02eVOT+lT7ClSVjKNSrUdzN/thpoNk6jn5dx7VBa6LZ3VyIxkJk7SOi1Y1e0+y2&#10;4dW+83C1WgupIVDCNgvqtfO1pzVY9aEU6d4mnY+HIoWYM+VAwFrV0i1gs5FiYBQ44AGM1h289zPL&#10;vWVtoPQnrWzay3ZkjkMe4KQBx0Fd+FVWr02OCuuWOrN3W9ZstL0p5pFyqjAQV554l8fTQWpjsPlz&#10;kMcdRW7rUl5fXXkXEbBMHaBxj3rKT4aanrVyJskxH+IV7dOhOq1dHnRnSoR1Z5drGsaxqt06YbaM&#10;/JzgZrA1zQ5ZYTLKjb+hAPWvev8AhTn2Uj7Pas5z85PO7isLxD8MdWtbiGVIMqZPnhK9BXoxwjgt&#10;URLGQm9GeKaR4eu3maP7MwJPHFbdp4Zu0wjKy/y/GvYNH+HkEU6XEunsAONpAxmtTUvAVh5AX7Hs&#10;kH3MAYrpp4GEo6nNUx7hsjzDSfh9fXFkLy0kDqOCSOM1e03wvfQXSpNDkAjLMMcV6NdaS1rGI7KA&#10;7SuCgHU+tamifDptSbzZQw2r8xz0q1ldGUrRMXmVZRvJmfpUUmn6bF9kjCo3DMvZqnm05b69S5SZ&#10;mLAAgjPPrXR6j4cS2hisoVygAzx196k0nw1MX326DAbOT2ro+qRT5UtjleJbXMyTTdIeysDbyyYJ&#10;wRmpZdKuIY/OgVmb1x1rbtrWKSIrMoLjH4UmoxSO0cEAAUHLY7V6NKnSjHvY4Z1ZylYqro730ADt&#10;hSv3c9DUEekS6dPtmnZlccAjjNbtpFHHHtTj15p8lrDKu5l79QK3UKdaOi1MlVlGXkc49nI9wWVl&#10;AY9zWjY6fNEwJYe+2m6jozSrtVF5bOc9api28QaJMhsJRLCWy8bnketef/ZMZTbmdM8XeFkad5ps&#10;00wMUhVT98etVtSuBpB3mRnCjKqen0rUe7K2BvPLydudtZ+pa1p8ektqt5GpSNSdhwST6V2Ry2jT&#10;Wm5zqvN6PY5vxb8SJ9BiDSWkTzSLi3jD+tZFv420+WNv7SSNJRyRvGBXlfxX129/tOTUYp3ViWwg&#10;JwoPpXnx8RarcAu925OT1auDGUVVg4M9LCcsHex9OjxPpE8SvBfwsSMiMSDNOWWLUV+UHgcivm7S&#10;NZ1Uzo8lw+B90Z6V3ehfE7UtLj8tp9wA6E8k181iMqVNXge1RnCW257NpVhZ2H76YK+B8249Ks3u&#10;v6FHGFEkZDDjB5HtXjF78U9T1aXe8jR9vlOMiptP155CJBIcE185irYf3YLU7qWXe296cjs9VMbX&#10;BFhGShbJbPaorbUvsEwRnG4+prAufFhs0URMx4x8pya0NENrq0ReeIl26huoryZTlF3kdzoctP3t&#10;jctvEi3F8IZ5CRxg54rqdMhindboAFVHpnIrkv8AhGZI2juUOEX+H2rrvDNt9ltvLz8p9TmvUwFd&#10;VKii9Dx8dGlGneB0AlsnUIFUjHQVYsre3Zd1mMDPT3rAvG8rdJbzfeP8PatDw9qa+QsRflWw3rmv&#10;0zJ6ydo1NfM+VxNJxjzRN6JSibTTsc5oVl8sSFscVm3nizR7PKNcbmHUBc19m50KMU5Ox5ijObsj&#10;ReWKLmSRR9TXNeOvH2meFbSWTzQ9wIiY4l5Oe2RXOeOviJPgx2ELqE5yR39fpXjnxC8dazFMZdzN&#10;vBEkm3IzXnSzJ1JckVp0OyODajeRhfE34leIb/UJ57y9IlnOXweAO2PSvN7vxHLPLunlbnu39at6&#10;1qN7ql27zqckkgn0qimjteSBmGcdvWs3U01Hyaif2lcZIiDEdRjmrkKyXcYIJ46k1d0rwnNcELDE&#10;WLcKuK6fQ/hpqJlQ3EexT1B61yzrxitzWNGTZzOk6DLcSLwQx5xtr0Tw54CivrFlmyJNv7vjv711&#10;XhL4V20UqzTRgkAFQV7V2EfgiyCE27vGyrjgcc1g619UaqnbQ8gh8O6nDdSWMUZKqcFsVX1PwHqY&#10;bzY3DErnn+Ve02vg6CzVvtdsSuM72796of8ACPwzz+bawfI5xhq5o4uTlY1dCKjc8Un0S9ijFtPa&#10;sFHUhav+HPDEzSov2N0AIJOK9tbwCskazx6X5qt1G3pU9h8PQ0pYWDRk8cjGDXfFTqR1OOUopnk3&#10;jzwzqkSpbaJvESqPNY8ZNafws8O6pqmpRWcgZiF+Z2GcEGvW7T4dIVa2uVDRn+Jjkmt3w74N0nw6&#10;hSytwOfvEc1vCk3IxnVVh+i6OdPsY45pjLKB8zVeZPLAzwMcVP8AIi4Ve2M1FMjMvX8K9OCjGNkc&#10;7dyvKqlOOT7VA9mLiPZKxbnJNW/L29aZh1c4HHam7CIDYRqAI48Y6YFSwQiNcY5J5qVVcjJP4U4K&#10;c8D3p2V9AGLGBSvu/hqRYiy4K8U5Y9vUHrTeiBFTfMj4I47kipYHDLv/AJ1K8KsPm/CoJ7q2tnEM&#10;hyW6CsnUUXcEhs8t1ONttHk/3mpLaO9H/HzjJ7elWIpMru24+lSBRJ8zL29aaaeoWIXSSVNiEE+g&#10;qu2kXCkyJc5ftkdDVy2gjglZg33vU0SzHzwiD3JpSaS1AbZW11Gq/apC7dz2FWhGoGWYUw3kaEo+&#10;cYzmoJdW0u2kWO5v4I2f7qSTKC30BPNaKcIoVpM84+OujTWOu6T8R9DskF1A72N6zEKLiCQfJEzH&#10;plzhT2LD1rwT4heLPEt1qV18F3ukfUBcR3nh+8nlwfswRnSKZuimOQY4/uV9a+ILbwv4q0i60LW/&#10;Jms7hPKuY5WwpB6AH1zyCOc18jfFb4Pa14T/AGpvDWmeJtZn1LwjdxTtwNsouTjy4nYc8gkE9D3r&#10;zcWmveg73Z6+AnGS5Z9E2j2j4M6l4V8DeEINGh8QxWlvcovk3V1djddbgPNuBk5O5uAT6Zrvbj40&#10;/CPTbiPT5fGlhGVxHGfO+XPYZrzrxJB4K8MXi30lhaMSoVYVQFIVAwFXPYVxXxD8Z+DX0gb9PtmK&#10;yKy7YFBQg5B4Fbc+Io0mo2+ZyuVCtV96+p9FXHxL8IQzLBFq8M5Zd37mUNgfhUlz4+8MQxBv7UjL&#10;NwE75r4B0/4r+ILr4p3j+BbBr20s0xKfMKeYx5bafQf0r03w18UX1bxRdXAu3aEWkZgjYn74zvGD&#10;7/pU0cxrVYvnVtSsRgY0muV30ufWMXiuwlZZ5pxFFtyHY4DVz+vfFbQLGZpLnUR5WCEijGS3vXg+&#10;p/FbUtRjNtNdSJHjhQevpWNH4gurlt0kuRnoT1qpYhuJlGhqe1XHxjudQkJtfLjiQYRd2GP1rlvF&#10;PxA1WdH33TGRuPvniuKstSeV9j559Gq1NvdAzLkgfnXj163vas9KjQXLojOupbmaZ55WYs3XJzVJ&#10;oLlmDLG31HatOSEgcIR2q5o1mrnzH+YZ4OODXmYjERUdz0aFB3vY+d/+CnUmveG/2BfGt9pcc7Ta&#10;rJZacxgRmYRSThpMBRk/KoHvmvhf9rDWrPUfhdPqOheKnmsPh/pWiaLothBKWSSCW1Mk8/HCgS5V&#10;v9okHkV99/8ABV7456T8Bv2LryfV9Olul8S6/baWixtgRKAZXlPfChe3NfmL+zV8Kvit8cdJ+Ifw&#10;8+FvhzXda0nQ7B5pZLa3LxWtrcq0oZizDapKbvX5s9awoVcZT5JQhdXT9dX+Wh+n8N5Pl2Z5DXhi&#10;Kqg3zLW3VJJ692miP/gmB+0J8Jfg18dPHXxf+O7QtpWgeBH/ALOiutKN4klzJIMKFAIVsKCCfU14&#10;N40+Itn8Zfip4r+Kfh2wbZrWqTXdpbBMbFIwq47dB+ftXon7L3hj9mbSv2dvit4r+PuoeJm1tgmm&#10;6BpOgae86zIU+aV2VSqbHXq5AxXMfsm/APVviLpZPhq3uJJncpptokeXuCVYgs33VAwM5IHI719z&#10;HHwhGpiG2rJLXb5H5NHhhYfFQyxawc9Wt7XPW/2NP2hvBn7Jf7Mfxd1i51uPRviV4j8NabpPhGVI&#10;i09rBNKxv3SQcIR8uRkNwD0r9D/2bbr/AIJBfBb9n3S/Avjnx54d1m48SaRDJ4j1nxHHLcTapIcO&#10;xedgfuuTgKwxX5SfC39mzxt+0z48f4aaLbT21/MJxDuZQhki+8uW464z7V798D/2GPHM3xRX9h74&#10;x6lbx+JrXGqaVbvI8sNtEYt7PBNHlCrfLuU4GV45r4/MM3rU4OvCzaeqtfR9tdz98lwnkklDD1K8&#10;oRUVK6aTskl22Vr+tz2L/grB8Rf2RU/Y9/4UH8C/i3JqU9vqTXvguwlmlmitLCdSXg898lUEiqUV&#10;z6Cvhb9kX9hPxjqcn/CIftCfE/w/8OLzXdGj1LwT/wAJDLmPVIfMw5V1O0MEywTOW4xwDX6J+Dfh&#10;1+wx4v1LRfg38SPhEuufEu6iMM0d+sphupbNtrIfLOCgwM5wCMc1lftf/Cn4FW3x88Iaz8WbXQ/F&#10;93odgyW3gRX+z6fpMEJBiYGPrt5+VyFbmoyriaVHCtS3nu0tu1tde3yPn8y4fyupmtKjRjNzpqVn&#10;Ll96/XbZ7puxyX7Uem/FD4F+F/h147+Enj3UPBHw+8I2seieIPFsdkqLqMFww86WCyHMzKFDEjnB&#10;HPOK0fiT8MPi9+134i8KfD39nzQJovAOllNXudd/tAW0uoxswSS4kfrlgWIXkAZ44r0DTfCN3/wU&#10;e0tfiDo3xBS203QJ3gzf6fm1tQFKtCkA4ZwuMHGMEc8Vc+JPxL8Afs2fAfW/h38DLuaGw0HSriS3&#10;e41DbLfThgHIc8hQ7EBPyrzMwzOc4K71vv1d/wCupllmHpNRhCN60G0017qX6v8ArQo/GbSZrP4Z&#10;t+zx8BZ5bsX10kHjLxzZWX75wg3LbIUHzKB8ozwOp5NY37KP7IPh79j+PxZ+1n4h1O6ePSdIex8L&#10;6TqsBS4sdRnypnXPBVlIAA5wTXT/ALDnxr8A/HfwFa+CPD3hK9s76WVYtdK6uFeBiCxu/dNwCn1r&#10;uf2odd8P+No7T4QeNpjP4f0adbrXbaElIpZEbEZEi8sxOSYx6g18iszzHBYiUqsrLb+vQ995fhMV&#10;TWGpw1bvJve3/B2PjD4I/CvxfbfHhdH+IHhnRo/FWs+KZbnT9Rv2DSI8yO6Syo4yidPoDmvbP+Cp&#10;+ma/4H+F1j4yvrO5e+srvTH0OSwuVn8+aHmbggMgIyBt+8DXmvwY+Ic/iv8Ab/HjGx+DOu2Ogy79&#10;N0628R2zPNdNLAUEiyOcJI+3Kg9AcV9a/td/DjT/AI/6VoXw/TRC1u11DdQ3NxKqfvYlZjHuPHO0&#10;+gqsTmdWjUjWrO9nF2Wvy+78WetQwuFw+Np0Yq0eVqT2t36/5nyp8M/iJ+0x+x14eH7YXwG1y08N&#10;/D3U9XguZvDNwFVroPIEmjYEExxI7FuOSlRfAj9pD4jfHf8A4KO/CL46ftZ/FvwjDr2kxXp1y5e9&#10;js4LG1AnaCNckKRsZSDnn3NfWHgfw34S8V+BpPhJ4s+Hwk8N3WmCCW1KLLFbliy7YhnllJyGHc9a&#10;+avjb+yR4Y8YfFPxV8LP2gdG8K6doT2aWugaqiJaXOoRAMba78/GBLGg2MhxkgA9a9PI+MHUSVR+&#10;4nr5fLS/X+kc2OyDAKdSMYpVOWSTsruL7vXbqvmeQ/8ABUHx14G+I/7eHi34lfD/AMUQa1oWrLZ3&#10;GkarZMdlxAbdCrKTjj0OOmKxP+CaPi7T/APw0/aO/bLvZvsr2Ph4+HdCkWM71ubokYjbscAdKxvi&#10;H+zXpGkfspan8evBXjaS70fwwseh6fLf4j/tBbZRCJUxklyAAQOCVyK808P/ALTvw50v9g6x/ZB8&#10;F6TejXrrxjNrnjfVJlVIZ9/+piUg5by1wPmA5r9IympTxaq1abvrbb7/AE6HzuaxqUcDh8H0jZPX&#10;t/T2OZ8OxyNBLcyyM8sz+Y7P1JPPPvnNdv8ADXx/qHw38f6J490tnW58O6na6nEY87gIZld8YH9z&#10;dXHeHGjnspJEbcqAHOMVq6XOF1ONRPsDK0ckZXBKMMEE+4P61fsKka1z1Y4um8LyN6NHpn/BZ74f&#10;2fg/9rHVfFuiQbdM19YNd0gKw2/Zb2MTLgdQNxYc9w1eHfAjxVe6B4k/taykAlt7Cd4yvUHyzz71&#10;9b/tyaPF8ef+CXnwd+NdwCdf8HR3fgnW5ZSC0gtXJt2b6x8gnqCMV8efssR2eueJdTsrmAP5XhbU&#10;ZUyclHW3fDYzzgivoIUVOGh+b5xjqccoqKXSMk/O11+J9wf8ElvCdrD8V/C2tBZNunaBq+vGVpUO&#10;ZUtZcHCnfgO4xkew749z8K+Hjp2mI8VhFG0rMy7ZlKys3zHjfnILZ5HXNeM/8E1fEngj4fRWXinx&#10;J4t0rS7hvhXrkFpPqAjilmvJRCIoQ+cseH2r/ttjOa9F8G/ErVLqKGGO9kaWVQEENkjk5HIXA55r&#10;4rHcPZlmOIfsoN2b/r8Dap4y+HfAWFw/9o4uMVOnTjFL3tk21p5s1fjjZSv+z344AkRHTw+7Id4w&#10;SjIRnnk8/p3r41+MOp3E3hvwpp0Ny8j2+lvJ9ndFZfNdgqEeoOxQQemPevqf9pH4taL4G+F3iHwx&#10;4s+Jlja6zqegzxWmjTRq09yxGApVAdh3YAzg8mvjfVdYtbjxHpVzrFsl1FpEemtJbM/+tjjkWR05&#10;4ORlfTmvayvC4jLMsq0qjScmuup+S8ScUcOeI3izlGZYGE5QoU6ju4NK+ltz6U/aU0yH4dxeAv2V&#10;NDYx6T4P0aK/1OKJ9yza1dR+fczsgz8/7wICScAYFcnpWlvDFfQ/ZFJbCZhiG4DrtORwueSfasrx&#10;98fLP4i/GzW/jFJpt1Zwa5qbS2Vs9wFa2j2hVjyvBIAx9DV/TfF+j2rST2+lz7p0Ik/4mDHcpOfT&#10;jmvnMbwlm2bzdWnqn5o/Y8P9I/wy4En/AGZmc5xrQ+L93J673TtqWksHjuEW0WKYBZCdn35OBgsM&#10;AjbyR69am024uZLKaOCD7QFVnXzVwVG4Alcrznpj3NI3ivSpbk3p0uVZ8K6t9qPQHjtzyBUsvi1C&#10;pkuI7wedKT+8v2IJJ7dvwriXhxnCXw/ijon9M3waX/L+o/8AuFIsTMIrmOGKMsJUVhAkRMaDG3Yx&#10;28gV6l+x18R7P4efFbw94e8VB4tG8Y27+Gdat/IO2WK4bbFIRtwHS4MTDvjOK8mj8S6dOkkYjvla&#10;WNIpSL3bGiody5Y8K2R+OK5zVf2qvhH4E1/Tb3xR8TUI07Vbe9+z210Z5WMU0cm0hAcDCnqc5HvW&#10;dPgzNsuxCnZK2u6KrfSe8MeLMBPB4VVaimuXSlLRva+mln16HkvxZ+HGp/CP41eJvhTrrN52iapd&#10;RFipQbt7bXwegOQ2PevKNXvpb3xDdXTqGDzYjIHYcfyr2f8AbV/av+Fn7RHx08Y/tBfDjTr6Cyvp&#10;UkEF1bMkszscE4P0r5p0rxVqVxuM8nlyO+6PfGePbNfq9Gc8RhKcZ7pWZ+D8H4Kjw/n2Y1+V8k6l&#10;07O1t/zbO0MbByz9NudmOaGtzIuEIDeuetc9/wAJPdopN6zFjgAKvJp1r4quywVrViCcg5FJ5Ji5&#10;6pH6M/EzhbDe7UqNP0ZrzQFYG3RlTjOH/pXs37NdvLb/AAkmEdkzTvqk74ClgWLBQB+B/KvDofE8&#10;kyslzHImRjdtBx9K+ivgnZR6Z8LLSC7iXZNNcXTMWP3SxIPfptHHtXx3FWBq4XBpTVrs/UvCvjPI&#10;uIc7lTwVTmlGLb0P0u/ZM/Y40j9q7/gm34J+HGs/EaXwvZ3OvXviO61Bo03XO3UHUB9+AoYoACec&#10;AV6T4/8A2FP2ffD3gXX/AA3q37Uuj3OqXXhy6h0nSIdUthNNL5DlAsasWcnb0A7Ve/Zy07T9I/Zj&#10;0P4QXdrsMPwQ028vbXb8okuJy8jDHGSWPTsBXgf7KH7LwT44+EvE+l+CrVdNh8SsIX+y+Y5iYSIz&#10;hudoGea4K0YUqdKEaak2km306HHQx2Or43GV/rkqMITlNRSVpXbdrva9vM/JP4kQ3R0++tZbcxyB&#10;HVoQuNhAxjB9Oa/e7/gl/cLefsg/s0zIQSvwXWPk9cbR/MV+In7W/h+Hwt8avGXha2VkWz1u7gwz&#10;c8SuM/j/AFr9s/8Agk5cw3X7HH7NY2YA+E88SgdmSVgfzxXo5K7Ydp90d3irP2mHw1Xvf/0k+cf+&#10;C0vxCvPhb+3X8L/Gdi8YmtPh/f8Aks7YKLIWRiB14BI7dK7/AP4Jr/sreDPiR/wT80X4U/EqyvGs&#10;fi94o1TXNYht7toriWBHBiJccgFRGD9PevHv+Dgy3lu/2mPBCQbA5+HcsC7+F3zXhVRnB56HH0r7&#10;N+AV3a/CL9ov4D/srW13Ht0b4IXWoXMDDDu5e2TzOmDyW6flW+GgpZhOT16HzeZYmdHgrBQpaTfN&#10;JvraN7fiz53ufhn/AMEHPhz4q1H4Yar+0pFpuq6VdNZ6npdx4hu45LSaL5WRmA+UjBBwe1W3+H3/&#10;AAQaliEz/teWTbPnZh4nndgCMDJ25x7mvBPjV8MtP1f9qf4j2+n2dqZbbxPe3F1czqD5Uf3nyxHH&#10;3snvz718X6z+2z/wi3xSk0iy+GtreeGoLrCapYw+TMsIJVnIXPPfHpXn1Fi8XUqRw+GjJR7pHt06&#10;cMNhqMsTmtWm5pWSl3+Wh+z/AOyR+zH/AME2rfULn9pH9kH4kXHiqTwldiC91Ky12SWCGQrzFIrK&#10;Aflkzg+ua+S/+Cn/AMM73Uv2d9a0rVLxP+KH+KF7bW0Ua/dgvSl1DjHbBcgf7Ve8f8E1r2ytv2MP&#10;j5rWhrFFJNHJfF7cYG86cCj4A67VU/Un1rkP2pLCy+KXwq17xPFftPb+P/hLpHiu3aMfI15p7i3m&#10;ceh8uUZNfPcTOKyrC42MFBwnGTsunNqtPNI9ngWpXo8Y4nB4is6qdoKUtW7qz/8AJJzZof8ABQa8&#10;Q6h+xzd+cTHD8SrABzwSTFGoz/njNfRH/BWJl/4du/FllKEjw5GfmGQf9Jj7etfH/wC2V8QNK8X+&#10;Fv2NPFulziW3ufiNY+Q8b5wCIgTkcY459ePSvrP/AIK7Xsdv/wAE2PilMWYB9GtlzGORm6j6V+g4&#10;Kop0ZTXVL8j8zzWjKhjsJTno4zkn8qh8f/tp3j2H/Bv94KAUK4fw8AH+XJMh4575/lVb/g3A+Gi+&#10;Pf2kNR8dzWYe30DTlijl6hHPz5HpnjPbinftsBr7/ghT4L0aBfNnefQAIzztw5y59MZAJPTdX07/&#10;AMG+PwltvhL+ybrnxp1G0EKX9m9ykhT94VRWOTx6DtXzWfRpYrNMHQn/ADKT8ow/eO//AIDb5n3e&#10;T4yWVeHucV07SqSdKHm6jUWl8rn2t+0h4J/ZgvtDX4k/Hqzb7EJlhF2pmPzcqBtjBPY84rx22h/4&#10;JdXYjNn4pFq1u4eIF7tCpByCAy13vxL1288X/sd+GdXt5XN7rclkLSV+D505IUnHu1ee6p+yRH4S&#10;ui2tX32m4xmQsc5Y43YPp6V8zxXWx1XOFVy/LcNWjKnTnKVSleV5pv4lJX2va3Tc+W4d+r4bK3Sx&#10;uYYilKM5wjGnUtG0LJ+64u2+9+ux4X8UP2C/+CJPxU8UalpzftBXuneIdWlL2+l2/jWeGTz5MkLH&#10;A/UsTwoB61xvxx/Y3+GvwF/Yf+J37Nnwl1PVWj0XSU8WWDapeGa4t5RIHdwT0B8s5H1rlf2yfgJp&#10;ngP/AIKPfs+Xd8N+l+JvGenGGZYxvWZJSCu4c9cDPQYFfQXxxvo0/wCCpUn7PmpqPsHjT4N3dlsc&#10;ghpI52ZcqeG+RzXu5PjcTmOWTji6FOlLSDjTi0teZdW97aHt5pVq5ZmGDr0MdWxEHFVv3krtOEld&#10;KyW1mmUNb+KmlfGD/ghhoPinS7hJCz2VtcDGcSrdYYYH1/Wv0D8EAf8ACsdFRRgf2JD7Y/civxy/&#10;Zd8cf2T/AME3PiJ+y9q9wyXfhH4o2drHHK33UN1zt9Vylfsn4eDR/DyywPu6OuMdv3VHBOIpVs2r&#10;0o/8usPShbtySnFfekn8zyfE7A/UMFBJe7UxeIqR/wANSFCa/wDSvwP57/HEUkfiPUniQENeSkAH&#10;0Y1+gv8AwR9/ZK8AfEX9lDSvifrPiy6j1iz8earqVnBayqoRVYQhHXqykJn8a/P3x4Li21C7xIN4&#10;mlJIbpyTX6Tf8EstRt/AP7G2manJGlvLa6DrN+Tnk7x5oY/nzX4/wZXwKxsKeKpKpCatZ30sm76d&#10;Voz+pvHjGZhR4KoLBVHCbnHVdVyyTXo9meSf8FsvCen/ABE8Q+LfhdoOtrHq+o2ljLChi3gOHVuR&#10;/ukmvyN+KP7Lnxs8OXtrYyaCpgDkTam8bG1tSpyHlkxtRTnOc46+lffH/BZLxDr2oeJvFGs2eqTR&#10;+doGnX8c0Eu1wWVCTnPA5Ffnj8HviPO/xN0gfE/xFe6h4Xub9V1vS7/UZPsjxjcfMkjztcLgHBFf&#10;qfAanHF4ysoJe0rzml25nf5n4Dxbl1ehwjl1KNS6VGN1brZX+Wh9c/sf+HvFejfs1yaz41S2W91f&#10;xDcXCSWAIhliVEiSRNw6PsLg+hFc5+1A02m/s/a5fbyrh3K8cMdh2j07mvf9c8a+CPHHw50nWvhx&#10;qthfaO6bbO50xlMDIuAAmOgGMY7V4R+18C37PWrvEoLCbzCN3QCNgR+WK/bMKnKpFtH824q0W4s/&#10;He7YvcSyHqZGLYHfJr9Mf+CYv/BPrW/Hf7LqeO/EXxX0Hw63im/8+xsr65R5GgVsKxCvuQn5vlYD&#10;tX5pxr5+rpCo/wBZdgce7V9l6B4b0qXwxBBc2cchiijjcOv+sAQcf59Kzzmt7Oio9z6fg3L6+Mxz&#10;nSlZxX5n178W/wDgln8YPD/hga14C8feGtekVt1xA+ox2Zih7yAyOckDnHFcP4b/AOCQXxd1S7kv&#10;R8SvCKvKRNui8ToWBbqSA/614LrGj2HhnQ1ubWKSFeFJiuX3eoGS3QHHHavqf4wfBL9if9mPTvBL&#10;fFHTPixqd34m8KQ6tLcaZ4tRYQXC71AYhhhjxjivn6OK5F7mh9ZnWSV61RKvJtvsVrT/AII/fFeS&#10;Itc/E/wgCj4jaXUyw9McE4/GqE3/AAS18VJIiXnxr8IqUJ8gR6kcFs4IwW4HvgA1zx8X/wDBMi+l&#10;VB4V+NaqGysg8WwkL17F+ak0fWf+CaF5q1ro8fgL40XDXd5HElwfFULbWZgo3KDyOfWlUxk46t/g&#10;eHT4Yp8y91/h/mYvgr9gz9pnUvjpeeGvhr4e0e+0rSJ1S58RLdq0Mo2EkBQfqN3QnFeleMf2Dvi7&#10;ZaPc6tqd/ZJBG7KCkZ27yOAWzjHX5hxmuJ/aW8K6b+zz8atb+GPwr8Wa5YaZplwBAp1SXzSrIrAS&#10;EHkjP868o8a+NvGyaY8KeNtXaO4OJ4xqEgjZc7grLnkZ7V5FfELEVk0lfufoGXZNWwWWuUJ+61ex&#10;w/xh/Zcvte8aRiXxwsDTJseFXHlZU9zn+dafwT+EXiz4QeKdFvNEv9OaXUtSeG0L3CvmVkKgsnYB&#10;ScE1yHiWe/u9NmtTqkkJkwocSH5TnqOazPh7rHgbRPjB4St9Cj1g6jZ69F9purq9DwyLz8u0cjkd&#10;fQ19fDmxWC9jPZqx+P8AEsZZTipY2m/3kPeT81qj9CNM8Ya7pXwEg+BtzoltLPD42k12bUIboqhY&#10;2xhEYjHOATuz9Kj0+31S8zBYIlq8i7EiQGRT+me2a5OLxFcT6vL5jqq7zIxb7oUAlgG9eoA7nAqp&#10;4g+KPifVLE6fpRutMsXmjtSsEZa6uZ3OEhXb829zwFXvivy7ifhnKMLNSqay6L9DXwz8ZvFvjnES&#10;w+VTUaalec+VWXdts7G58YxeBJjfeKPH9q5jAAgSIMyAenof1rx7xj8RLTX/ABdf6/pNjeb7hyF/&#10;cnc5PVsd+/Ar6E039hP4e/CjStP8Wftv+PdT0C8v4ftenfDPQnRtWmhPK/bp2yLcMAMqvIJ9a1x4&#10;p/Zb8H6Clv4J/wCCefhLUSJAPtXiDVZryfBOAxctkHOOmK+PpYjLMiruMWoTlukr2tsnqkf0lQ4c&#10;4n4njSxGLr1MT7NvldoQhdqzcW7c3qro4X9pvxta/tS/FGPxx8NJ9QttF07QNOsbSyu7YCVfItki&#10;dimehZSR9a4/TtG8fRXBhPiOXaYljZkgTcFHPGT19TXsmnj9mr4ieII5dX+Gmt/CjUSR5WpeFLr+&#10;0NOU9CJ7dzvSPjqp4GaZ8Uvg54s8BajarPJp99HqlubnQtc0aXzbDWoQPmaJ+zjuh5Br7nh7MOHM&#10;5qqjj7OT2afXz7fkfz/414Lxv8OcC8x4VxM/ZRV5U3FOSilq4tXUkuqTbS6HnMNj4llO+68Zavy2&#10;50EURjz3OD1/CoZ9B8UCQOvjm+ULKOEsIQWH1z6Y4qxZeKIbl/s8yFX24GT0q39sswnlwsXaTAUJ&#10;yxPp7V+h1OAuG4e+6f3n8YT+lT49Tapf2i7vtFa39Dnh4Q1slopvG+sbnTYTNGCzjsoIzVu/0TUP&#10;CltC/iH4gNZww5ZWv5YU2jHJ+bk8dj0q34StfjR8c/Hf/CoP2atHkvtaEJnv7qJREtpFnAlkncbY&#10;YAQfn6selbGq/sk/s3fDbVRbfHv4seJPH3iGZTJcWPhKQ2+nWs235o2upAzygtwCq44z3r4HPsHw&#10;3hG4wpqy6vr6I/q3wzr/AEguJ8LTxOdZtUp86TVOMVz2f83RX7M7rwb/AMFEv2bZvHfgO88aeJ9R&#10;EOmeENK0XxNfG0eZTd20u7zo0XPy8A7sA4HtX6aaP+33/wAE7v2jfEqJ4c/aB8Aasy2FvBHb61qI&#10;tXkIHIXzgozz61+SOm6T+zfpVi0MX7FWnXzZjCf2x44vGkd+hO4AAEDnpVS68HfsM+IIZLLxT8BP&#10;EHg0K8jpqvg3xJJeoCAMbre4GJec8cYwa/PZUMlnUqNVE/aOLcZLmTcFLl00t8T7307H79mfDWdZ&#10;jg4uftIVYKynGydna7avdvRbNaH7w6V8O/hFf6XDe6X4M0uW2dQ0ElvtkidfVHUkEe4pD8FPhNe3&#10;TPB8PrHzCuX8hCpIHrg1+KnwRb9pz9kGzufjd+wp8c5/GngPTrpotas7RXMdnLgM66hp7n9yApGH&#10;j45BB5r9O/2MP+Ci2mftOfCOx8aDw8PDviaLU47TUbGQ+bbXUZOHntn6lCP72CDxzUZviuFcnwbq&#10;5hRhGKtryxd/TbXey+V7n5di8i48wOJtSrznTvZyUpaf4luvmj3TTfg78KLWXZD4Otck8k5Jz+Jr&#10;4S/bf/4Jk/AH4YfGfw9+0F8JPj1qemfEC31wahp3hrUZTewSlsgjYPnXlzgd+nbj2P8A4KG/t4X3&#10;7NWqab8NPhpbEeINajEx1CeLKWsTAkFQeCeDyeBit79hj4H6ZpXg61/ax+NRfXvGHimE3OiwX0m/&#10;7JbN92Ugnh365/hBAHevpcLhcsoYWFTA0aceeLfPbSMdE2rat3skl1+9fGZJxHn2aZrXws8RUfsZ&#10;JTtJ6y3UddHdatvRK/ofG/wS/wCCe/jb4IfFnXv2h/jN4o07xDruo6dMvh3w3aWAspLWWaVZZHMj&#10;sUBO0YUHtz6V99fBX9rf4OfGHxRafCPTvFB0Dxp/ZolXw34jtvInuFX5XMLfclIOMhWJAIOMGux8&#10;V+Oda8QaZJp+reE9I1Ky8wiTSdQsFdJExjgjO0+hxxXxn+21+zXa2/hAfFj4Uz3dlpFhfqLeVHJ1&#10;HwVq5I8qRHBybd2wOeBnng18HmDxGVZrLH4Wp7Wm4rng48kuWP2o2buo3blZ8yXvOLSbP6AwMKHG&#10;NCGBzCTp11pSnzKUXJ2tGWi3sklbXZTcuWL+rv2svh14s8R+E9D8NfZ4mSDxD/aV9d+YAkEKW8kf&#10;IJyeXzkdMV/Pj/wUU+HfiX4b/FmCz8W2nl3F/ayXELC58wPF5ziNwc9CgBx2r9i/2ef27/FH7UX7&#10;KnirSPibAtl8SfhvAujeN4YxhLnzR+5voh3jlUEnHRsivyy/4LTamk/xf8IywRSAHw3GFYr8pG8g&#10;gepzkn616NOOFXGlGvhm5KvF2badoxhdJNJdfv3TtYrgTN8fgKmJybGqMHQfvJ6atvX0d/wPBfiZ&#10;dBP2cLq1WVgZJrZUVm/iGSxH4YH41xXhPxBp2jfs1anZahcx2q6143sYHuWH3oI0LuG9h8v611Px&#10;gmEXwXt9JDfPLIhBAycgZr1X/gnB8APgp8fYvB3hT40fEC10dtH8StrGn2F5AJo9QG4AF4zxIodQ&#10;u3/a5GK+zxOLwuVZHPE4i7jCXNpvpqvLdddF1PaVV18XL2fVPv8Apq/lqz7g+Ef7Jf7Rd1+xT408&#10;Az/tJ6Snh7RfDK6zqkcV28kGq6VNbb47ZMnKAKABnjOB3Neh/wDBMq4mT9nH4f2MhOVsUUdOAHI5&#10;xx6V0X7M/wAQvgzqn7d/jnwV4m+J1tqttdeGEstN0OS1iksY4yiLIHCdoQCQpHAY5o/Zu0nwV8Mt&#10;Xg8A+HfGml6jpum6zNb2d5pz/uZEEzH5R2Hb0Ffz9kWbxqSpU5qMalSUajS0fvc0rtcsbXUlFWum&#10;4t31su/H1auIoV6U1tGE1aNl70bSV/tNOOrbvra2jPr7TVMjKvAAr8k/+CrWo+b+2n4ktYQd9vFA&#10;mGI7oDx+dfrBp3iLw9E/myeILEEL8ym6QEfrX5F/8FXruBv21/E95BcM8TrAVkjUlWYRL37qeORX&#10;7LncoVcJCKfX9GZ+DEWuMZOWn7uX5xPnq5uLb7QlrcTRxCYFWDNwR3r6c/4J0Qx/DX4S/F/9rO8l&#10;iibRNCOjaC0zBFe5uAANj92wQBjnnFfJmvasWeK4glcELkqR8xPoA2OvT3r7G+PelQ/A7/gnN8M/&#10;2fdVby9b8azjxTrljOSJlDMGjBwMgLlRzzxXj4aKoU3Vl2/Hb/J/I/bOOassYsNldN616iT/AMK9&#10;6XysrfM+VYNKtrKJVCJCWZmnYKo3ueS+O3OawNW17T476a2aFY7qImVN91GAgxwcE55rptYuHjR0&#10;gLBiG8tZFJBXnA3H/wDXX2DNrP8AwTDl/wCCd8s2vrp8njCPwzJL9k+xb9VGpqpwFBG8jzMcg421&#10;jl8YYiulVla/V337er6I9LiTPHw1gaMqdCVVSko2gr2Xd9kjzH9mbVLT4wfsK+PPhxJNH9s8M3se&#10;v2cEcm5gSSk52joPmB9+9fJOizjSPiLe6cXlAactG5VjtU8ZOO3P5CvZv+CYHjddA/aJ0/wx4skV&#10;Lbxpp8+iX8TxEYa4jJTjGBhgK8k/al0G/wDhH8X73Sr62aO60u7nsJzL1wpwpI6dO9enRwrjjJ0E&#10;7qSaXre/62PnvrMaGIrO1ruNT5SXLL8Y3fqfuF+yRfre/sg+AblZFOfDsBVhwGXbwR7V9H/sWuHH&#10;iMqwOJ4A2O3ytxXyd+wPdXOrfsL/AAvuASSfBtnwBn+DtjqPpX1d+xUWik8UQOpBW6t95YEYJjJx&#10;z9R+dfofD1P2WKwcOyt90GfyDxek6mOl/ff/AKWj0n4/ymD4M+JJwm4rpMxC+vy1+P8A8f8Ax5H8&#10;Ivhvr3xBuFlcrZOtlH83MrZXHTqOtfsB8fWx8GvEjhsbdKlP6V+E/wDwU68VxaL4Oi+HtiPLeYvf&#10;3c6EHdGRhVwDwO+fevzbxryv+1eMcqoy+Fxd15c1396R+mfR+5JYfFKa05036KN/zsvmeE/8E8fh&#10;Nc/tSft7eD9F1e3e5hXURc3qD59hLDluOD1Nfsj/AMFGfE6T+MdH+H2myP8AY9B09Ygke75ZSBnp&#10;/s4H4V8of8G1v7NsGmXfi79pTxPZbYbGPbZTSD5AAhJwT3A6n6etefftn/8ABUTwvo3xg8SX3hHw&#10;5Nrd5Nqckqy3I2xsAdoCMG5AxXi8aYfH4/h2WDy+HNLEVFBW0/dUNZPyTqyt/wBun6FjaVfiDxCU&#10;aa93A0uaT6e1ra791TSXe/Q9oNrc3hldJJDGIF3FVfnHQdOtfG//AAVR+GeraZ4z8J/HfS7d3Els&#10;lqz7SrNdW7+Yu4+uO9foP/wS0i8Ifth+DrDxf8RrrT1tde0iae30rTZSnkzB9jLu3ZLAc4rwn/gq&#10;f8F7SL4VeLtAt9Qe/wD+Eb1JJNJmi6KiEqW4POBwT6ivzjhvI824Rx+FzKvKPs6tSVFpSTkmlZ8y&#10;6b3/ADsd2XZ1g8RxHUyd354x100alorO3SSV+ltrnyz+1b4tOi/Fr4MftxaGiRW/i7SIYtVuhJ8v&#10;2qDEcqH1O3vX2PBrllrumQ6xZXKyQ3ISaF4885AJ/Dmvi34Y2cP7Tv8AwTV8c/BJYo31z4S6zF4i&#10;0ZQvzrZzZEgB64yWJFe/fsH+Lm8ffs06RqMrrJdWH+i3ZMgYoEICk85GRivofFvK6c8FhswgnzQf&#10;s5ej95P8H9525LJRwVTDVfioTcV/hdrfhZfej7U/4I3vFJ+0r8dDbyq8ezRDkIQSTFLknIzmv0HH&#10;UfXrX54/8EZruWb9pv49u6g730dg+fvfupO3av0OIxgg9fSv6Q8I+X/ULCW7f5H8o+Lya48xN/5a&#10;X/pqB+V3/BRLW5Lz/gsf8NrWynDf2RpNvJOFbmPdLwfbrj8a+vv2MrdNP/aC+M9kkpYSa5bT4I7t&#10;Gc/yr4z/AGwp7HUv+Cu2sXF8XYaZ4ZsvKEcefmDIxz+A/Wvu/wDZ++Huu+FPj7428aTWjLpXinTb&#10;K906XPXhwykdiOPzr89yaWIxHidOpThdQrtSt0Uo19X5XaXq0fpfGk6GE8OsBh5OzngYWv1ftqM7&#10;Lu7XduyZ8rfE4pH8RddBUg/2rcEtjj/WHiuQvbrIYA4Ga6v4qTOfiL4hUYyuq3AI/wCBnmuLv1cE&#10;x5Gcjg19nW5VzNbn4xQSbRPZQebIEZThjkmtaPSHuHVQSAp6VU03bFGiyx5IPK9wa2dOuvLw54+p&#10;r88zjHTpN2Ps8uw0ZxVy3pnhtEOXyxDdcc10GneHI1QeYuf7vNZ9hqQU7lIORzz1roNKlNwRjAVj&#10;36AV+ZZnjq9Svq3ax9JTpRpwuiW00AysFjGV7kVqWXhe3c5njyAPu4q1a3ul2CqvmgHHTNWjqds6&#10;bo5FKnqUNfNr6/j61o/D16mVStNLREcXh6xt1LQrufHyg1lar4ZiuyCildpAZV6YrpLW7QJvwpU9&#10;GrH1vxBDBugSMb8YGOK9/BZHi61S1rLyORYqcJXuZ1l4cSCcx5Jjz97uKuTaHZ26ecjoXAwCx/Wo&#10;bO71G7jPlBRtXLE9am09IIC02omRsc89D7V99l3D9OEVznFicwn0Y6wtpIrhZH5B6YH61twyNkyP&#10;17E1gT6/bxSkMQMcjtipm8U2ctnmOVS684Hf2rrxOSwVS8Ec8cW6i1OgtdWjU/K65HSpo9fjjZma&#10;QcjhVPeuC/t2ZpitvMAp6EnrUp1aNFEtxcjeOoFYRyiD3CU4M7G3u3nlLGTIY1o288KMC2crzkel&#10;chp/ii18kqXIHBBqzB4uti4iEoyOhz1rpjhvZz0RnJOaOq1K8iljEUTcD1HOayLx5LhhFkhR61l3&#10;PiaZkJUA4GTjkVFHrrylpEPUfjTqYirB2QoUIpGpFF9nfcZgeRwa2LC2S4jAcZyc8muEufEk0MhD&#10;DkHnNX9E8UagJVQdPXNeZiK+Ifw3NvYxcdGd5YJbwziCSToK3bHTJnw2889MmuL0q4uLu6WSdsdC&#10;uK9B8Nx+ZEks8gwoyxNZ4TA4zE1tYnlY+SoxumXNO0abA3Nn0rUiszDHuIAAFFvqWlKQgul9jVfx&#10;Nr9vptnhJlbcCMA84r7LC5TRpUuapLVdmfNzq1q1RJLc4/4m6FZ+JB5Uzr8hGAH/AJVzVh8MfDGl&#10;xfari1EjdQGA6+tWdX8ZpHcySNtAP3MisbVfHjyxCJW4Jwc1NSriIR5YbHuUMNJwSbL91aaBaxGG&#10;3tUUseAKjgmtLVwIY9uPumsA+IPtMm4tyG/Kpbm9ESrMXJAOetaUKk3Hc6J0UkWfFdgt8guZ0Dlj&#10;xxVKz0ZZVCJGOvIA7VoQanBqESozAnHQnpU9jIrXLQ26jeccDpXYq6UfeMPZNPQzb7wXpkVq+9Mt&#10;nI+vpWda+BY5o/MQYZTzu711Ueny3srQzqcfw5Pen3mNNKqg3AD5TjPNZuvGUrIuMZR6nOXPg6GO&#10;1Ek2MryOeo9KitNOs9KtDe2aHzwDgnkLWtq+oh7Xa5A47GsH7akcckYmGO/NY1qManxHRTqyS0OV&#10;1++u53ZrrJZiTk1hPbhyW2lsjtXWanZpfzhYFJHf+tS2vgiWUCYYx1r5/GYuGFvGB6NKm6vvSdji&#10;n0xiwZ1wD0BFauk+D7q6spNRtrfKxSBShHLE+ldmugWyxLZi1VlHJYjJ/Otqz0eC2tkhjTaMcADo&#10;a87ETrYmFuhvFwpGT4Y1/VdIgW3eN9qLhQe1akfi7WbmbKltrjBNTtpJaRRs69GPpWlpegK7ACNT&#10;k8CvlsXlM178XuavEYe3NKKM7T7a6nZRMXyer5qe/wDCd1qEiTFmYRjAI4NdXpnh2I4SOPL44zWr&#10;aeHboP8ANBgJjpisqGWVZrl5Tz6uaRhO8XY87tPA9yx2y25IJ6kZNXrH4YiW4MhgwO+B1r0zStLh&#10;eTyntuc5+YVsw6NFHykIGewFfTZbw3jaiuk7HlYnP5rQ8z0/4XJESYoeew2102j+DIrdxFICrY5a&#10;uuXS95GOBjoKlg07DbmXivvsu4axOl0eFiM4qVFZszdO8PQwkho856VrQaakcYCL06YFWIoFXBA+&#10;uakyqnaK+8wOQ0KSvNXPEq4qpUe5DHbrGAQPrxUwCgZ9KXAPUUm0elexSwdOjpFGDnJ7hjA6fgKZ&#10;IoY/KMVITgZpAAfmx1p1KKqRsxJ2IQh3YK9OmaeR5WOM89qk46U1iCdpNTToRpLTcG2xVYN0FBYA&#10;9PrSKCG59KAoLkmuiM5PcloXqOvWgAKMClpMBcn1rVNMVrCgAdKZNII4zJ6DNPGAOTUdxEssRjZj&#10;z70pPTQLHOeKfFos7fFtblyTgkHgCsi98UW89gPIIMkg2mNv4feta90m3EpWVtyZ5BrJufDVs8hk&#10;gjwAflIOK+dxleUbybOylCLdibS47owxwREgsOfWpLrwlLeX8av0H3yRUmk3r2rC1cfMn3TjrWzb&#10;yTTzCeTIPp6CubDY2FVWZrVpygyrb+HI9POyCMEehFalvAfI+4AQOQBiniYE5BHPtT4Jc5Vkx+Ne&#10;ph61KVWzOOSla5xviLwvPd6i98UOw5ytYb6MLeYCTIOeOK9QmtYZ4yrD7wrOm8OWKym4YAkdA1Ot&#10;gVfmRpCs0rM5V4LptPaGG4+XHzH1Fc5Jp0MVyV8xQexJrufEFkLPTpHtLcJjtXBvbzecxYnJPFfL&#10;51XWGserl8FVuWY0k0/54WVgeoPWnTaxPjZCG3E8VFHHMEwW5A6GrGmwI7HzkyQa/P8AE5lKdS17&#10;XPejRhTjd6li0v7gW43x4bsaet7eOcRSsPXHepo7RnbagGB2rTs9GhniDRDa1enlcqlfS5x4idOC&#10;1QmmSPcBBJuDBvWt+FGVApPNVbTSo7b5xye3tVlUmSE8jg9e9fW0q88NStuzxqvLUloI0JByiHP0&#10;qZ4vMhEgXJUZxVYTyoeGIGKadSW0kxM2Q4xg1h7S755OyFyy2RiX7andXj2wj2QluDjkVVvdHtNm&#10;y4UlwOMmtW/mgSd5ZAQG9KxtQ1OONyUk3ZFeTUr6/EejSi5WsisNJiAysIxngY6U19BTUQIGG0Z4&#10;wKf/AGyJIvLUDOe9aWlTxttVeCOcZrCWKVR8qehu4Spx5miDQfDcljJsbG0A8etXWsIfM4AyfvAV&#10;Y+1ITlOv8VRTkrINoLEjjFYvAU5puG5h7ao5amPqFokVwYYwSOvrVS4hKKCVIwecitEWeoTXRQpu&#10;Y9yegp1xpV7KnluuCTyK4ZZdVknJo7o14xsmyrYW/nyLGoJB5Y9q3oLOC3RVKAnrnFZ0Oj3EMieQ&#10;20A5NW769ltwAVJOOTXnTwlWi5VJrRGNaftJJRZNIsTMCcexrm/GWqy2OUt1IbHPPBq1eGaWTfby&#10;FCOSM8Gqc3h+71iQef6jivDx2JlyOMF7x04WnTpTU5vQ801ax1LULlriSFgc8Fe1Ft4Y1OcDMRwT&#10;zuPUV67afD+3VAssWRjjNaVv4K05BzEPcYrioZVmVZptHpTzvDwVkjx618EXTPjZgZznFbOn+AZp&#10;OWUsR3NerW3hLTFO4ICT7VYXw/Z2vzbAO2K9SnwrmFX3pvQ4amf30ijzi18CqnBgA99ta0HhGNIA&#10;PK574FdxFptnK2BABj1FWFsLVBjZkemBXtYXhKoot82551XOKs3qcND4YRTny+T0BFWIfCbTANsI&#10;A56cV2Ys7fHCCpUhhHQDA7Yr06HCsm/enocs8zqvVHKQeFzDwqYq9b6KAfmjIPtXQrBGFJwKQRKB&#10;wMV6dLhOnB8yZzSx1Se5jLprR/KhPX06U8afKBuI79xWv5angjFI8S4IA/SvRhwzGxi8SzMWwOPu&#10;YPqKmhsGXH6mrSR7Dnrz0p4x95v5V2Yfh2lBq6IliGQJbYP3qmWMpjB4HWnHnAwKM84yPavosPgq&#10;WHhypHNKpKTBTzwKQoGOc5Bp1GODk/Wu1U4qBF3caIlznGcU44AxgUiYUfKaTcM9c/jWU2oaoFdg&#10;Ix0IpVAHSlJA6mkHHeuGdepJ2Raiup8j3GYriWZsOGkbbIBgMM9fapU1CRIBzwePcVjvqM7w7YRl&#10;gfrVaTUbodVxtI4xgV+DTySVX35Qd3+p+xLF0vhT2Ossrx9oeQ8Y4yea04tVDIpjYNnoBXB22rSy&#10;yNJcT59geKvWuvySQtHCvBGN2K7sHwzGUlJqxw4nMKcVodZ/wkHlSHZKflOCB3roPCeqNqZ/dS8j&#10;rnrXBeFbJ9QvA87MFBw3oRXY6c1pos4v7CTBHTB5P1FfY4DJ/Y2lFaHzmNzGFSLgegeGtUvEuvsc&#10;8/yLgqCK6Vtb0y0XE19ED3G+vJj46upXEUKlTyCzf0q1oOnS6uHvJZTtAyFJ4r63C1KlJKCR83Wh&#10;Gbvc9Us9e068/wCPeYEHO09jTL2506+tpIWHmKOGCnmuS0NNMijZWYiONcyNu4wKs2/ivw9YxnUm&#10;u1FuCdu4/MT6V6ftZSjZnHyJPQg1nSrI+XNbj5C20ljnBrn/AImvaW/haV1VBIhXzWTgkHitHxZ4&#10;vsdTsgdPTy2JyB6CvJfF3jSXUZJYHk3RqduzPcd68TG8tO6S3PUwalOSdyiiNqcoiRyAB1PetTTd&#10;GlhmEeRIoHUVzWla/Csm6X5cHGPWuo8O65BHc53LtI5UmvnXTm5WSPo1JRhc7Tw9Ba6cqB5QFkAH&#10;PrWtr2i2kdp5qON0keYx71xmsa8Lq1jitGRVB5Ymmx+LJTGsdzdZ2YAOea6ZS9nS5bHDyOc1JMmk&#10;a4sWK3B3c5Oe1XLa+VdjqAQf4elZ51i0u4yXnXHfeahW6to5963CbSeADXyuOjifafu9j3MO6XJ7&#10;xq6kj3i7nQAMPWqsNrKFxHGxVT3FT2txaxlY2fPPGTW7pkkLt5iqD6V58qFWMuZo2lWUI6GTY6XN&#10;NJuKFR710egaS0UY3NmrVhCrShpIwAOxroLe0s4oyykYIzzX0eVYOrUXO1Y8PHY5WtYx7qy02T5L&#10;sD5f4q1dBitdvkQhQmOADWNqTxPcF2G0BqbBqphlDW2fpXfKpVw9RO2hxezVana+p1wmsIeVK5HG&#10;RWPqi29/dktbbjnCsB0rNGqRmX/SbkDceBmpv7fso2VY5NzgYOK6njaldWasjnWF9i7rVlq/trW0&#10;gG1AemM9RVK6eK5ZGMeOcDAqIXj31yWlPBPQ1bgszKQAhGTwawlXxNWTjTVkbqnThG89WQwWluko&#10;fyhyfSte2uLeLMZl2ZHXpmmr4anCCRJSG74oufD9yYCHbJA6+td1Kji6VO7OapUw9SVrlY6vA96I&#10;J2yB0Nan9tW1sqhSACK5S/8ADuotcC4tt64HPFS2PhzVbkBZ7hjz95v5VzxxmJjUcVF3ZrPD4eUV&#10;Jy0NxdZszcecZwMnOAan/t21mG0g/lVDT/BksTmWVhj+dXhouzoucdK7cJSxUItyW5y1nhpNKLLt&#10;m0ZTMUoOalvriOKzZye3NU7eGWJwQOAPu1O9k1yMN0PUGvVp1moe7HU4pQXNq9DN0a4jlZi0rk5I&#10;TJyK24UZ03P1xgVDZabBbvlYQpq4MgiujDSqyjeZnV5b+6V5oP8ARDCVOCecdq5XWfDq6sG0WeaR&#10;UZiRt6GuymmCR8884HFc94u8WJolnLus2EzREwsRkZ6V0VJQWhMOa+hwHjL4LWlrprz3cjSRAHgj&#10;kenNeGeNPD1roeptb2iEITwp7ele4eIPiHq+saJ/ZMfmFxkvIepI7V5jd6HqVzO+q6tavJtOQxX+&#10;VcFdU6i907aMpQ3OWs9Mu3iDj5FY9PSrL6bdG6WPyScjJwPzresdbsrJ/K+w7g3AVlzg+1bfh3T7&#10;fVLmSa4hxGi5bIrgnh0z0qeJcNTiJvL0+QENz9Ke/ie4tCApxkccV6JP8KbbUXW/trbbAzAPkDof&#10;SsrxJ8JtM3eTp92yurYcN2rysVlKrK63PSw+aqCSZzmm+J0gAuLpQ2TnNatl8TrRJVS4uzCoYqBH&#10;wcetYXj/AMPW3h7SkhtLpXlxh++DXBaf9ouLwedku5IOTz1rjpZDh4JuotToq5tKfwLQ98tfiZZs&#10;yRw6tI0SjJEjcCtfTfi7DdSfYLOJwVwN5bqa8FS11iCb7PCWCuMjI6Vt+GIdSgvU3TlXzgsRVRyP&#10;CwfMlqYvGqppKJ9GeEUvPEamS/uznqiK3T0zWjqUUmj30MkUpVVGXK9PyrzLwh45u/Dt0okkJXf+&#10;8HXNex6RrVn4n01LmC0B4yQ69K9zBQo0qfLszxcY5yqcy2M7xH8TGsdPEdooLFPmJHQ15tqPxBuN&#10;PuDcXd2SWbJAPH5Vv/E3TpZr37ZbRkptIwg4rzC9t0SeSa9kxsOAp7e9ejOrUq6yOenThBaF/WvG&#10;9xrEbhZ3ILEj1FcRq+uXl/IYGkIjX+DsPf3ro7GC3eVgswZTycHoKyNU0i2guy1ux2tnqamkkpGk&#10;nc564shI6hcAHnjvWno2hpcyKEhx24FT2um+ZII0BIHciul0bS/sFvvbOW9BW1SbUdCYxVzZ8K+G&#10;YobUSOqg464rrtIsEZFTylzwPu1y1jeYwGl+6v0zWzp3im3tyDJN06qOprxcV7Vq0T0KPIeo+GdO&#10;SC0DXMC5YDaMdfar91ZJFAUtUUEnJzXlNv8AFNbO/WeOZio4RSTit2D4wwTqyqAQR97tXHh6eKoS&#10;97W5hVo+0d4tHQ3croDbzkuPYVnIsBl8ktsHRR6msqb4mWPlMHiHTjB5rIm8Z2l+/mBgMchQa9Cd&#10;WMYaKzHSw1STsz1Xw/L9nhWylO7aOCO1aZSLduZgPavN/D3jWWPALjJHB9frW7D43tvtG27mU7h8&#10;g6HNcFPiGpQ92SuZ1srqczaR1oKdiCD0pSccjGe9YUviqJRGEZcsuSDzj2+tTw69DcQmRWwf7pGK&#10;9nD8QQruyPPngpwV2jWcKRzTTgDGfpWVB4ktnk8l2y2O3rWnBKkq+YrZBrveYwr+5TfvGDoThrJa&#10;AyqSGz1ppQBskZz3ps15bwybCTk9AKkjdJBkZxXbQqpxs3qZyVmN8vDcHj6U8DPOPal4Wm7hjOeK&#10;6OZbkChwp6imSSDOAQfUU2eSGNTNIwAUZJJ6V5/40/aF8J+HExYEXMyy7GjBxn8a46uIk9Eaxhc7&#10;e6vZomIQDA45rNjheW+M0zMxbG30FcZpv7RGlarPG/8AZ6W8YI85GlBbP+FWPHPxT0weRNou2S2Q&#10;ZuJxNtBPYVKk5IpKx3Wo6zaaLapNeblRnClwuQvufasXV/iVp2m3aFZla3xl3U549hXkPi/4r6lr&#10;2ni1tZpJcMWPmPwoFSeHLt9Y0iEi3IZlJYv1+lUptKwuVI9l1fxz4V0m2hutU8RW0Ec43xmaUKSv&#10;eon+J3hryXbT2mmVYwyzJCdjD1DHjFeUfFDw54G1rwKviDxt4DGty2TBLOGFWaclscIFI/WvkLxf&#10;+2D8ZfC/iHWfhd8P/hbrLaBHZywGEMDcWDkcNg8nH93PSuKtjq1Cbuk103/r8D08HlixsPceq3va&#10;3yPo34wf8FFfhj4Z06aHw34itZroTSQuskuBG655J6Bcg5PavEfCv7Rfg/4maCfiF4oiTU7+R3gZ&#10;bpnCWkZOMQ85O4kDeOxzX5++IYfiZqWvTeD9U0QQbdRS4T+0HCXGqvNKFxGG5C4JLDptBr3vTfEX&#10;xK8AW3/CJSfELw9e6jZX373SNRKwRjTUH7qG3kGTG+eMHINeDTxmaYnF/vo8sbabH2tbIsowmX/u&#10;Z81S+t3bQ+t/D/7J3wu+JGtRxfF/xj4k1zQXkW7tvD6+IbiOzsZBjaAyOGbHPeuQ+JHjvxj8Gv2y&#10;/AP7NPg2zuL/AMJaiL3WNA1y9u2nNhbxQ7ZbJmYkkhypQsehI7Vxv7NPxFl8e6/4t8VeN7WfSNQ/&#10;tNLSHw/c6oXawiRF2khTtCvwwYetH7aHj66+FnhDSfjbotxbCbwtrcDyK9wN0lrOfJuEI5JQId+e&#10;xUGvbhOKopytv6M+SlTqPFuju2ra7HpWufFeDVPEerXWoa4YrG0YIDO+FBU4f6YPFeWfEf8AaL8O&#10;tPfaKL9Ps1vLbxsd5JuHbkxx7eenU/hxVD+2vDE7SX+v3NpeWmoAG3EUrkFcAhWUDkkHOT7V5+Zf&#10;Bvwd1rUfEOneBpp7iG6d4iii5mhilOS8cYLEtjPAGeKxxGNqyUuZ29DtweVUElUav67Huvwdvby5&#10;0efxdc+Hbyzkl80jSvKAkBB+RVz3wAMH1rH8XfFLxXY6vb+PfBfgnUrERJIl1/bO2KKfaPmEhUnY&#10;OMBvUVufDz4o/Db4mTtJ8N/GFnrVywCAW1wN4IXOWU8oQeCvUHtVnxTHrVj4L1u71GFpb06Xc+XZ&#10;WKZQbkKBdp4blsknqa4Iyi4KEZu3Xtf8zpSlKvKpUpq60S62Og+HvxA0L4k+CNJ+Ivht5Dp2t2Md&#10;5beYpDbWGcYPocj8K27fVbeaQurEKo4xzmuS+HngT/hWPws8O+CdMummh0nSorKMyDDjYuMMBxn1&#10;xWrZJco5bG9s8ADP6CvVhiKU6XuSPBqUKkKrunY7TSLxgsbomd7d66rTtFk1Eh55VVNuSSelcZpl&#10;hqJRJXhaNcZbepGB6/Suj0XXIn1D7FFfxuY0DOqNkgfSvAzCvzJqlJXPcy+klrJM6i38JWksQjjl&#10;DLkfNiri+GrTTcCPGAO/eq1rr9usQggQFv4SK1tKkOoKIi/zs4VUf1NfH4rEYmG7dj2VBJXsfAf/&#10;AAX4197X9njwt4HPhJLq2vdT80ag90FME8r7ECpnLnapyR0rxv8A4J76TrPw9/Y4+Lfj3RPEU9nd&#10;69rcVibi2uDHJ5NlYgNDk9F8yTJA7H612v8AwVM+O/hb4qeOvH/h7xP4Mv73Rvhnc21jo+q6fdK0&#10;UGpOp2tOOQqEbwAOcj2rk/hgt74W/Y40S20HQpZ49S0+51TWrIvhVWeYYk3HlwQBuxyATnjFfQYT&#10;Hzw2EqU3Fpx0v30S0+4+xy3LWsHT5pJc/K7fNy1+9I8kk+J2k/A3/gnDH+zjJocsXi34hXWoX11q&#10;kOjndFaSysxEk+ASu3btwSOeleKfs9azr3w+htNE0q4mtpROs0TokqfaQg4wyjbt55Ge/Ir6l/aF&#10;Hw4+KnguLwZ4K8Ha9eW02lx/aNOtImE+nPDtP7rzcEwg5PynBDV4V8PrXTtc8aWPgW/1m5jmEzxa&#10;VILOWOG5ijz5keXAyyg7crw3TJ4rXD51VxFGdOV2+vl6f1/wDE5DCnjY1aW71Prb9gL4Uah4++JM&#10;HxP/AOEWg0/QtIaW8a6tCwjF3IPLdRnh2IBJIORnGOa+ob/VPDPirx1feAPBPhtk1fXrdoLjXraH&#10;y5wkYJB84DcFXPTPrXgHhn9sH4L/AAh8AW/wXtor7wvHp9m0M6y6Y0LkhcszZ+bceu4816X4X/aX&#10;8C/DnwdcX2k6brFvd65YRyaZc3cLs7xFcnlgApJwSRzgCvHnWbbh9l7m+Pp4+pONRrWyUe1u7/Ox&#10;X0XwV8M/2QfDt34T+HWowat4r1a4mXVvGF6wkm2yPua0RzykWecA8nrXI+MP2LdE/ak8UWekRRHT&#10;4xFHL4g1lE2vNCAfldzy55BCjpxXm2kftQ/BnxR8R9M8Gap8YNJ1LxD4i1BLSHT7TeSssrEFSQu0&#10;MgBLc5GK+0/FHjDTf2YfgvLfC7h1q6EGTc3JZVETcJuz/tYA7HgU1GUHzTVkl2/L/M8jFVswwdW8&#10;ZPnl16v+v+GPNfiXrPwt/Z+8H2HwE8B2jaJpEcJFjHpqjz7qQDDTMfRmwCx68+lfNXx++EWn/F66&#10;gTWzK3k2y5hsBtDqoDFiF+9wc/UVj/tG/tMeB/gNoUXjv4v+DzFq+s6whtbmO9E0iJuD48nJEY5B&#10;x93rXtH7NuhTfGj4aR/GOLXfPl8Rebb6Rp08YjgxI20SxsnRVzuIbptxisKs6lGKxE07PbTTTogo&#10;Qxjqp03bz9erLn7Ifwt8C/sm/s/a74wu7qye68RyhbCyZMPaRJ8pV8/3nyfTmq2iT6x47/tK9+JA&#10;xeazZrY6deRxhYY0kYBWReokwQgf1waz/wBt7WdR+FFx4a8IfELRTf6ZrzDS7W00eZVxKvAy3fJA&#10;OR61j2njXTtQ+HSeG7qDVbZrTVTb7LefzWltwnyyB15DDHQcgp0rxcyn9aabVv61Po8uo1adOVRS&#10;5pPVtf15fMb/AMJx8UdH+OVp4I+Il3YS6FqGvadLcRX1uMvFCwWFEwMo+QpPuvPWvqb4xzeDrKD/&#10;AIQ5LFJTdK8NvCYt0Mat0Eh7AdxnNfLPwq1LxPN8b7nx7b+HNVv9N04i08swF4p/MXEZ81xtAyFZ&#10;uc5HrXomva9r2s6HfeIJbqy1K4fWDb3NhdXIjVmLcIMeykqo5OK8XH0o0cK4Lr/TO3L1WxOMjUm7&#10;KP59Pusdz4W8Cv4SuJ/iLb6TbRaHo+nPp9jc20p/djI3LCP4sN0A55rzz9tT4UzfGT4RR6ppTpFe&#10;WbpaWOrwsI1sYn+/O5IIOACD35rG+IPxk8QeKv7E0f4dW1lYS29yV+xzs6Oksj7TLJgkbeg9uK9G&#10;1DWfGPhL4EQaBatNJ4iszI93JAgcKq/MZMNkFDnGT2zXJllP2E3OOq376/1pbyPaxP1hVITm/fvZ&#10;eS133+bXfY+Rv2OW+NngC8m+E/xl03TvEPw/1XQUstEgurdZRYyE7kwP+Wci8OHBPJU5rxv4Z/sH&#10;/Bf4SftD6t4J/avnvdX0jXNSuNV8P+J9IvvLu7yylbAYg/eaN1KMDg5Br6P8S/tP/BDwRfXmsajF&#10;qVxe+G4Fu9LfR4D9muCesbtwBtzjd04xXnf7dHj3wD8YPgbpX7SnwY8YW2q/8I5qAnIhtSsm2QD7&#10;Qhz93ZJkEdyciv1zhbM8b9YfLFJStfTS/wDwfxPh+K6MoU+dN3/rUqT/AAl/4IY2tw+kXn7YXj3R&#10;XtHZLu01JbmEhs4K5MWcgjBx6VDL8JP+CFFrbfvf+ChfiORVUrvCzFsEjA/1HOM4+gzXxL+1X8bN&#10;D1rwppnjb4ZX9k2q3ThdVjkhyUAHDKDwc9D9K86+B3xZ1PxlqkujeKGiR45oXe6SPaChkUHcB1I6&#10;1+xYeg69FVJKx+X1cwrUqqoyqyTf3H7HfF79l/4OfBv4IfEv9mb4YatquuW3in4d2vxC0281VvMk&#10;+1Wrm3kMYCjAeIRscDua/Haxu9V8G+LrrTtMupbSZnIOxipKvwVz6f41+0/7T/jvS/CH7Zv7OMFw&#10;4ntPFXgnUvDN03mKgaO7RQhbPUZVePU1+Qf7S/w4vPhj+0vq3hjUF8t7bVDBcLIuMOJcfyxW7jGn&#10;HQ51OeKwFSlU15vxvoz6nij83wfpjzW6LOdPiKqigNjaM9uTkVp63+0hr3h7wBb+BPAVsum6m0Ek&#10;eteIzcgGNQW3CIn/AFRKkBm65GFrB1S8lTwtpewMyvYpEj7sAkZyBj8Pzr3T9gn9nbwRrMvij9pb&#10;446OJ/Afww+ztNa3AA/t7xAQJLfTyn8UMQaORsfeZhnvji4g4g9hg4Uabs3G8mui6n4b4WeCmEzj&#10;irHZtm1J1MPhq8oUoSV+ad/dtforpLp9xzvw8/Yx8KeBvBOk/G/9rbx5feEtH8TWyzeG9Cs7Q3Pi&#10;HxCFwTN5Uvy2sTqcB5DluvFS+Iv+GH9Z8QSahp37EWu3drJ+7hu9S8eTQ3BUYwxSMbQTz0rs/FWs&#10;+PPjj8S7v4z/ABRvZLm/1QkxwgYSwRf9XFGm04Cg4x9OKfaeAbZlF3Fp0bcEu7Qjd06Hj8a/F8Rx&#10;BP2r9i9Pz9T/AEIyfw8yijThWxkF7RKyUfdjBdlaz+b38jA0f4QfsW/GSM+BPDGk+Ifhzr2obbfS&#10;Y9f1Jb7R7mUnCJJNtEluzHADn5SxAJr51+IPhr4kfsnfFW++GPxP0ueOG2uGiQycmLHbPQqeuemD&#10;mvp/VPAulalYNaXmmQ7QQUWS1B+c5X044NZv7S3h+L4+/skeI9O8USIPHHwtsoL/AE7WblgG1rRj&#10;KIWjLEZeeAlevOwrntX2PB3FNRYtUaj0Z+FfSG8Gcsznh6rmmGj71JXd9Xb139L3s/K55VourtfW&#10;0N9ZRLLG6hht4OMf5Nc78XfjLoXwu8PLFchLjUp8mzsYpBlu+5/7iDue/Aq/4Cs7PSvBEetarfiK&#10;C20n7Rcu7Z2qiFsHHckBf+BVwf7NXhTwH8QvFnij9qT9oWD+1NB8JOk1j4dkXEWuaq4LWlnIR0gj&#10;A8yRR97aoPWv1zNMwjgsNzrqf56+FPhxS484nqUql3QoNOVtHJttRjf77+XqS/Dn9mz47/tE/DyT&#10;40fFnxtpvg/4dRTv/wAVF4qvTb21yw5K2lqP3lw47EDB5wa0bTwr+wP4HmaHwx8Ldf8AiRdxOh/t&#10;bXNTOkWD4X5mS3g/eYz/AHzkisz4nePfGPx88Yr47+JOvC6uHA+yabCT9l06McJHDFjZEAMABR0q&#10;GHR4/mkNugZeNwXJx9fSvyXMs7qObknqz/TThXw3yrKsBChRoxhCPSKS/Hc7C4+KnwhurZ9Ftf2J&#10;Ph7DY3EW2e3F9dAuM5+/v3A/Stvwv8H/APgn98YbZNMmXVPhJ4hu5WSzmuLw6lozynATcDmWFd3G&#10;e2c9q4EWFmXUOoOE4YJ8y89aYdM2RFrWY7wOCBggg5BB+vNfPxzzEwekj7d8HZe6bUY2fdf8HcZ+&#10;0v8AsPePPgDq0eg+P9PhMV5AJtE8QaXIJrC/i7SQzL8rdeR1FfPeo6XfeGb+TT9UhcPu+RyOCK++&#10;f2aP2h/CWmeE7n9mH9qGObU/h1qswZbtovMn8PXDEAXdt2VQTude47cV5B+2X+yDrfwc+ImpfDTx&#10;DdxXVxat5+jajZgst/auN0c6+isO1fdcM8UVVUUK8rwf4M/DPErwvwmOwlSvhYKGJprm00VSK39J&#10;L+tGeB+CNBfUJxeTyhArhi7dI/c19EeFtV0/xX8NIJ7a3SO1mtJI0WXCkDax3Dkck88Hqa+XR4vj&#10;0P4Wa5qhXdPbZgaMnBGTjtX09+yVp9xqngPwBpM8Es39s3+nqkCNgMJbiEFjgEEcjg+ldvHy9rha&#10;XLpdnz/0YMHWpZ/mWMqr4IcqXpq/zR+xfhC5k0f4weJvAbySKml/AXQI1Uj5AwKgnPrmvRf2I9Nj&#10;h0HwpdSxIGWyclB/eLHr/P8AGvH/AA7r8evf8FE/2h9JjDiPTPhnotrGpcFNolK/KO3I5r3L9ieI&#10;t4K8MsD00+TJHTAY4r52lSftEpd3/wClH2OcTcMPPzUG/nC5+C//AAULsJNN/bF+JdgWaR08SXbs&#10;wbnLyFx9MbsY9BX68/8ABIuWc/sb/s2ee2SPh7qESkdlEzFRx7Yr8pP+Cr2my2P7bfjRljUG9uRL&#10;GAeuRjOe+cV+qX/BIvXNN1/9lP8AZ3t9KcSCDwZqFq5HG2WOQo/T/aDD8KeWpQlKPmvzP0DxAXt+&#10;HMFUS2j/AO2HmP8AwU+8Dp8bP+ClPwU+EMMUjyTpYyX5hUblhWZ5WXPUZCqa7r4XeNV8af8ABwBq&#10;mlW2oRyw6B8MbzTIoN/MKxSWq8j3YHp9a4b4YeI7n4+/8F3dV8Wtum0P4d6VdiNy5KxtBCIyRxgZ&#10;Lk4BzxXDf8EqfHM3xN/4LPeLfiFNffaU1LRdaNuWUgxqJ7ddvP0JrehKUcQntzSf5f8ABPnMfg5x&#10;yh027+yw0X6Ocrv8EVZjZ3v7eHxg025hg8uGHW3kVgCzqUHDAc9TnOOmK/Irxc+nWPiu50dZ4oxJ&#10;p146wlsYIdgxyeg4/lX6/F5rb/goF8Z/Mt5p1hstX2xqpznaikL7HGePU1+OfxM0TwofiJrM994t&#10;ePUF02+Fvpz2pPmIWfJLdARjp7V9FkEIuFVW7nyvGk508XhLf8+6fXyP3F/4Iy3MWo/sJ/GeHy1X&#10;bpUHmNGwIKtpSkHj24/CsD9mzXtL+Iv7CXws1nVnZ18O6zrXgTUZplJ3Q3UTmLp1G5IwCfWug/4I&#10;nw291+xh8Y7WGIbH8P2SMV6MTpg6DAI47V4t/wAEy/EK+IP2ffjP8IZHnu7nwxd6V4s0qxlc4jW3&#10;uWSUoOxwmSfRhX57xBSWIyR07XbjNpecXzL8Ufp2QfuuI6+IWihOjdroqkFCX4TucHqviieb4Qfs&#10;8+AtTuWF/wCCP2io9He32FTHAZkePjHTZjH0r9Ev+CxF15f/AATK+KDOyqF0u0J3nAcG6jGD/ntX&#10;5eftPeN9T8Nftx+EPh1pEFqNK1L42aT4ijYKfM8x3VBg9NpX9QK/Tb/grddtff8ABNT4qxAKD/Yd&#10;u/BHGLuMY/WvY4TxE8TkEK892v0PP8SsIsNxhSSjZTkppdudqVvxPjv9rHxZ/wAamPhH8M4drah4&#10;utLFLVWfHzQp5mfoff0r9BdCW2/Y+/4I4SzzGeCa28EkvJBy/meV149Tx+NfmT4hW4+M3xQ/Ze/Z&#10;50xWuY9P8PadPfRW53YZwZWJx93AWMf8Cr9E/wDgtv4uuPh9+x1pfwj0ZZomvLaOG68o7YhEAN+7&#10;HXp+tfIZxj4yqYvFJ3jGkqcenvVpKnv5KMj6WllEqqyTJGrOviZVp/4Kev3W/I9v0+RZP2HfhFcS&#10;sQGl8PuST3LIf5mvSPi8w/tdxk8Y/lXnFpH9n/Yh+EluFwqzeH1IU4wAycZ9K9E+L7MNYkwvTHT6&#10;V9LQt7eounssN/6RUPyDH61k/wDp9if/AEuB8Gf8FM08n9sX9kS5UnA+I1vkDsPtHX88U7/grb4k&#10;h/Z//wCCqf7P37QklxHFa3jjRdUdx9yGd2iyD9XXNH/BTOQR/tb/ALIN1kg/8LIgB445uKzf+Dk3&#10;Tr6e48C6tpnlJd6baTXtnPMPljlhkWRSPfKivKVWOGwGLqPpOj+Lkv1Pu8own9pZllOFtf2lHEx/&#10;8mk/0PDPj14fh+GX7bHxR+GFtcPAmr6jZeIrO1QbUkVp1bIA4PWv2ig1Q6V8GxrkhUfZfDbTnf0G&#10;2Atz7cV+Pn7ZF5ovif44/Bb9qrTXRrPxp4Rtre/vBESJQUXnPrlh+VfqP+0V4xk8C/sS634ls2+Z&#10;fCHlRsvOPMiCZH/fVedw26WU5/neJjfl9jGp8/e0/BP5nZ4hQqZzkPDmGtecpypv/EnTptfgj8KP&#10;jLrMTXuoXYkAVrhyBnGQSTjPvX6R/DG3m8CfsJOkKJvtvhZdyeUoOGH2IHFfl38WI7nUrq00O3Qt&#10;Nf6hBBCgHV5JVQAepywwK/Wb4m+Gb/wZ8Gdb8A3hFpcad8L9SgkYqP3ZS027sd8Y6V+dcNYK3sp2&#10;utV9/Lb56M/efG7EUqdHB4VPVXlbyil+skfCH/BTu3XWfhTpfjaOzMv9q/CPTriS5L4LEADAB68D&#10;0zxX5o/D1bu51mySxkCXPnK1tJIwAR85ViTxgHnn0r9Nf2v4rzxf+w/8MfFpkOy7+ErxzCddshaN&#10;uD6Zxnj0NfmL8NNb0Hw7qunaz4t0CW/022nSW+0+Ll5og+Sn4jHFftPCtONLE1Elu4v/AMlR+L8U&#10;Yn2nDtCN9Epx+6TR90fAGKWTwd4m8Z6dbRw6Tr3iU3OnNbQiOGbbBHHNPGg4VJJlkYY4PXvXKftb&#10;X7XP7P2uWM8Q2mJyrk43YUjituz/AG8v2fPiV4bCWE0fhX7IRHa6brhS3ZowoxsVeAB0A9uleS/t&#10;ZfHT4W3PwFvtK074gaTc3V5csskdreLI6JtPO0dBnABr9Pw9VSnFn82Y7BVYylofmlpUanxDawEk&#10;f6cgz/wMV9teHGNnZxmTbgKoCnucA54r4m0UCXxVaRDob9MkjtvHNfbGjrGtjGxb5ig2YPtXJnz9&#10;2J9x4cq2KqN+QeMdReTQ7i3ELPhSwYDPzY4wD/Kvo7/gp8pnb4Q2BjPzfCuxLhzhgRGv+cV83eLL&#10;Lz7I20bBi6AEhuh7flX0n4o/a5/ZG+KFpoQ+NfwD8Sa/Pouh2mmxGPVlgwsKAEptfcoY884zXgUk&#10;rH6FnEebEwktbXPgH4oePfEXgXxhaK3h2aXTkUm3CEqs79ySP5V6j8ObnWpdR8OeKoIFtbua6tnl&#10;tw33EaRcjn1B6+9dH48034eeINcvrnwdpU1hpUt20mmW2pESTWiE8KTnkjpmvXvA3xV/YK8E6PpV&#10;p4l/Z+1vXdVs4kafWZL7a8sq8knBwFJ6LjsK1xNSlUpKCjr+Z5uFoVqOInVcuaL2jorfMd+33fR6&#10;j+1N4m1KwiMUVxPAQGBywECAZPUjjjNeF+JnL2BeSQHPGAOPwruv2jfitp/xs+MetfFnTNKm06x1&#10;N0NrZTyBmjCRqoBI4JIFeNeP/HFhodkWmnAc/cBNcOGwcp10eziswpYTLOVu1kYXi2/Wz01pmf7k&#10;i5U+maw/gAB4l/aHhkYAokpkTIA5xwc/hXN+MrzxP4kgabT7fdHL/cbjjmug/ZH0/UrP43Ry6jGq&#10;qtm0v3wduCP8DX2UqToYGTW9j8NzfEUsyx6hP4W9T7Y0m0v9e8QPp9vbzTAJuupLdDI0UIwWfaOu&#10;0fMcc19Tfsn+FvCf7NnwW079t/xroUGoeL9bu5dP+Eml6iC8FhFlo31XyiMmRzuCuR8o5HWvnz4S&#10;eCfEmq2EHhK90x7TUvE3ie00rRnfnCX0iR+dlSGDCMsR2w1fUP8AwUA8U6bqv7RkHw70C3UaL4F0&#10;iHw9pqRLhVEcSiTaB0yw5r8Q4ozSonXryfvL3YerWr9bH7h4OcD5flOQ4PLKMLRr81at3cU/h9JN&#10;peiaPN9Z1TXvFGo6l4m8cSyaxrF9MZNTvr25Z8ZfjaWHHPGB0FQxlbe9Fs8czSIcJbglhzk+WW28&#10;jByD2IpRf36WCWLxReZdSb4oUVnUlSATy3TB7d6t332lLqS3aNWSO0MhhBO8ZJ4+9yV5JPpX4hUq&#10;VZTvJ3bP6ppU6dGmqcElFaJLRW/TsZtzaRSWwiRXiI+ZpEQ5Zu2cDkn8q6r4Y+ONO8NzTfB/4xaU&#10;7+BvEd6I5LmJWZ/D12wCRXtsf4ACQHAxkZNcWbuO3MbieG03J+6jMiZY4x6nG7tjpTdWsYNQ03Ub&#10;G6dLWJm2tDK65kyPmUE+g55ruwGLr4HExqw6MyzPLMJm2BnhMSrwmvu815r5nF/tc+A/En7OvxVv&#10;PDXjGAxy/aHVbtBtinxysqequPmH1rpvht8GPGnxVtvC+geCGhv/ABL4wPm/ZoD8ul2Zc4lnU/w7&#10;VYvg5AAHU1o/8FBbSX42fsj/AAl+JunXV1d6yNctfCOqAHfLI8cgjjkOBglo2U579a+o/hH4X0b9&#10;nP4JeNPifJ4iCPoxXwj4anmkLCKeRVNxIo2gxv8AdUjJ6Gv6Ur8W4rF8OYdResk+Z9eWP69D/MfL&#10;vBDI8s8YMbUq0rwoSTpwa932k3Zafyp3kl29Dx/4t+IvA/7P3hIfs3/AZpDZxziTxX4gsLfNxrVz&#10;j5nYqdwhU5VI84UAd68k0Sxs9O0P7QunXT3ckhWeWeF0aQM5I2ktnavQ1nwXEVtrM+pa1a2/9oRa&#10;hIZrm6iDiJ/7v07itywvLC/0ZpLrTLK6jScNHGUX5mY/eAPZv/11+RZljcViqj5n/wABH965HkuD&#10;yzBRjBa6XfVsmvLJtRe3BhnbzQWkZPM2tzgEYbPHcVia0LmeDU1uowy+cwUWauCx2jgJ2Hr+tbM9&#10;zZWdyDILK3KyMJrV0XdHxwMDru6VzWuapGiXm/S7WKOOUlm8hG2sRyp9QfX8K+eoqfN8z6H2cGtT&#10;A+H3xS+IPwI8XWfxP+HGqy22psvk3qzSEx3adPKlQ8NGRwVOa+0f2U/hl4g1fxPon7Wf7OWqafoG&#10;kavq8afEHwBLe+Y2lapjC/ZEHHkSEBgOgIr4W1hbR9MJjgR4ymWWKJFRPm+6AOFHtX3t+zp4C07w&#10;f+ytY6T4R1UeHta13VrSPXPEXkrPsywaExISAhUYHXqM15HHGa/U8j+rStetLlV1e397rbl3uk3o&#10;rHzGfZfQpQVemrTdovS6cXupLS+m3W9ujZkf8FDfAH7ROh/tP6b4t+NupJdWPiDS1GkvbopEcySb&#10;JIQV6lS68f7VfpZ4G8PRaB8LvD+iTMC1lo0MT7yP3eEHygEdK+T/ANtDw03xd0r4ZeFfDMk2tXvh&#10;Px/bG9vArM19BcBRLdDIxtMir34IOa+zzBdW0UVrIZMww4RhnGABwefave4MzXD5zl0JU22qcFB3&#10;fNaV25Xel3db2138z+WYZHiMmxmJrVYqLr1eZWXLeMYRS03XxPTp8mjJu7G1WNd7wRbwMSsiEyD0&#10;56iuQ8deGNL0TU11O/KHSNetn0fxTp+F2TW042RzlQeWSQjB9Gr0CVpFk+RGJ43h8/pmsnxtoFtr&#10;ngPVNMumIRrF9srrmQMAWA5XplR+lfRYzCurQk6fxw96Pqtfufwvum073PYwGMlSxEeZ2i3Z97Pq&#10;vNbrs0mtj8p7DWdY/Zy/axmtPGslxY6Xrcs/gzxkZVJkeBX/ANHuABwNrLDIG/ulq8d/4Kmadf3P&#10;xA0TQPFGjC2uPDtl5Vw84BV1Zy0cikdVZcHNd/8A8FC9ZvvE/jo+NLu5MtxrmkwXEK+fgmdEMQcL&#10;nk7h/SuS/wCClPiyTxN8APhB8YtZspDrHijSH0fXZJotrNNZBQmR/CQGYetefwlh4YqpCEdORtwT&#10;35X0+UWl8js8d6tTJM9yzO4xcXiIRp1uVe65x0v97+7Vnw18ZvF1he6LFo1rdCUIxYFR04x2r1P4&#10;MeDfir8Ov2iPgX8QPhr8Jh4tl8OXtlcvoV3chIr6WUs5jYg9AjFs442ivn7XIxfeLDpw5/0hFUD1&#10;Y4r6f1/xT45+GHw+1v44/DrxNJpWseA/EGmx2eFDrOgjUFGB7dc+xxX6HnSxNLDKhhlFykpRSnfl&#10;bkuVKVtba9D3OG8RTzDBqdVuzSem+muh+uX7Ln7AfwJ034/eNf2rtK+Ct1B49trmfWdH0P7aRbQ3&#10;E8JWdGGcSK+Su0jHGRXAfDzxX8MIvjTeahrV74d8ORXFzMI7R7uK3ht5S2TGoYjAHPauP+Dn7Zvx&#10;4+Gv7DWo/wDBRqytdXvdT122jtrjQL2CTy9PV1wZiSMiPcMgkcgivyxm8bar8VvjDefFrxbBbS3+&#10;tai93cxlN0fmE9lJ4xmvwDhjIc5zlKtjaso1MI5QlL3ZRm4u6jHVS928otv3dFyLVn6JkWS18wxW&#10;Ihzr2dRQhFrm92y95WelrtNdW27s/dq6u/gNqD5u/ih4VdD8+Tr8A4/765FeW/Hf9kT9gf8AaA8b&#10;jx18VPHGkXmppYpbeYnjIRIYk+6MJKAMc1+bMdxpkVxGF021jlRsFvKTIBHPX1FZusS6VHZyWEOh&#10;WaRyER7DaJtIznBx35r7XDYjGQn7rs+9v/tj7Ch4Uzw1X2tHHSjJLdKz/M9n+Mn7Jnwh1P8Abg8K&#10;/s7fszxXE+ja/qlpHdtBqBvEEasHlPmEthPLRhknvXV/8FJfHFp8YP23ovh3oLotlo9zZ+GrKRxh&#10;Y/mWJj7gMe1H/BKDw9Y+EPF/jv8Aaw1zTpF0n4XeGJ101YhhHupEIAUdSR+XPFeIfCzWNb8cfHvQ&#10;vFPiO9N9eah40tbiSRzguXvEfOM5GAeh54r2K3NTwUVUleUm235a2797WvpY6Mrw9arxDUm6jmsH&#10;S5VJ6t1JK8n62S+8+qdc/wCCDvx8vNSjNh+0H4UeykwZ47nT3WQEjjHz49OuKzp/+De/4/z2O6H4&#10;9+FIroHMci2UrBW4778gYrsP+CzVskH7UXg+ddQuLeFvBREht72eEyHzOA3lsufY9Rmvivx98XPh&#10;h8KdYbR/GPj7WLG9W382SyTVr6d4kb7vmbHIDnOQOtdWIx8MFmDwlDCuo0r6Xd/kj5nLcdxbm2S0&#10;8xxGaU6UZ3+OnHTW2juj6q+HX/BCP9rL4dfE/SPG7fHbwfFBp+oRXMtxZ6fN54CSBsrvYgscY/E1&#10;R/b5/ZB+HPiP9u238M/FjW7rSdB8TSW2ow3toVRBc7RvjO5SGVn3A8Z5NeVfsba1pPiL9qP4Y6x4&#10;O8Y6rd2Mmuwyrt1u5mhmTB6qznB5+ZW7/Svrj/gsN8P9F+LM2mQGaeC50bVm0a7mtfvotzGJbd+O&#10;R83Gc9CairjqeJovFQp+ylTa9et015K7MKseIKHEFDL8bilVjiKU1GUY8qV2mnu7+8lZ+fme0eF/&#10;gNeaL4fsfD3hTUbqysbG2WGxttJWeGKOIcqqgKBgAjFe+fsQeC/EfgzXPEUF9f30kcqwNIl7JITu&#10;w3Iz049etfzx/D/4nfEvwnPc/D688aaqDpOoSWrJLq12x3I56AyfKPavsn/gmj8SfGM914xlh8S6&#10;vujMGMXtwwZyPUuSV5+gNc2Z8S4nhuSxrp+0hSadlLlunotbO29/wPFzDwhxmIyerWli4+8v5W9b&#10;r+8j92NQsLbVbCbTNTsVubaeNo54JCxV1I5B4r8zf+Ci/wDwSq/ZQ1G+1j4xfGn9qHxV4dt2sQsP&#10;huya0eSZckIkKOodznIAFQeKviz438L+C9Q8S6/4v1uGDTYXmMsd7cITjt971xivgz9kJfi7/wAF&#10;C/8Ago9ocHxA8aa5q2kafclpLfUNTlliWEMSi4Ztue9Rh/EOPG1GdeGAVOdBe7KUlLWWijFKMdW7&#10;Ja2TZ5PC/h1m3DftMXHMXCgv4ihGzcYrmlq3JK0VrpfZH6y/An4beEP2Nv8AgmpDoXg+Wd/7fgxD&#10;NqSCK4nSUYDSL/e8vkivl/8AZq/4JLfsift16JrPxJ8H77i20rxBPp17HfzMUW6Ta0qoB/D8wHWv&#10;rr9vHxVHp1/4d+E/hslbXQbEzXEa5PIj2qvvxg153/wQsXUb79ir4kSqW+13PxH1naIGKvuYJt5G&#10;CDyKeCo4fNOPXlcpydPB0lTahJx5p8k6lR8y1vz3X+dzGhnOc5ZwNjM/w9Vwr4qtGV3Z+7OTjFST&#10;VtIpNbbnYfDT/glJqPwW0a20H4SeNNN0C0tf9TDYWRXHGM5BzntnvXOfHb/gnj4j8NfDXW9V8Q67&#10;YarZyW7xSQiH58SArn5uPvNmsL9rLw/+1P8ACr4NeLZX8TeILXUbXQZr3TZtK8Q3Rl+VScxkPyRj&#10;ofSvS/2b/FXi3xZ/wSN8P+MfG/inU9a1W98PJcXWp6rcNLczMZc5ZjyT/LFedHhfhXNqGOqVcrq4&#10;avSp1KqcqspNyirp2aW7scks64twP1bHLMadeFWtCk+WEU7S1vzLputz8c/2EbyL4R/tw6j8HNf8&#10;p9G8Ww33hfVraVPlk3oxjDfQgivVP+CWPhPQfh7+2F49/ZM+JWqzWFo0sw0zypdgMsT8BdwPBTH1&#10;ryX9snw/rnwt/asuviJpMEwZ7u21fTnV9rNIhDHn1OMH610/7ZfiO/8AhP8Atq/D39q/wdEtvpfj&#10;3TrG+eTfuUOVEc65z8rZPIHtW8pQ4l4Xdkp89OM0ns5Rs7P1aUdu5+1Y+hKWdOMJuH1qlyprpJax&#10;fyvf5H7H/sP/ALKfwn/Zj8beM/id4G8W6xrN942a3bUm1K4QrEIgQiRqgGBya+k7XxAlxcJDFAW3&#10;9ctyPwr8pNN8feJLSP8AtDQfEepwRXEazI0V9KuNwyeA3vXr37FXxH+IGrfHmxttT8aarcxpp07P&#10;Bc6hJIh6YOCSM15XBfjNVw88NlKwnJFyjH3WtLtJ6OPytc/EOMPC7MsRDE5vicZ7SUY3fNH3nyx0&#10;Wjt0tsd9+1P+wd4Uk/af1z9rPQ/iA0Gp6j4TIvPDsmHM8kBH71MnhSpwR64xX0H8IvG2r3fiuz8A&#10;zRrJZ2vhC0uYbsj53L8HP4Cvkb9hT9rXxJ4x/aX/AGhNf+MtlLq1hovim00WzmVVY21sH8pIhGfv&#10;KWcEkfjX0h4q8SN4A/bJ0e3sdPH2bWvCrQKiHCqUYEcDpxxX6FhMZgqebvPsLP2ftK1KFSmr35ZS&#10;koylfR81rtR2atd2d/nuIsFncaUMjzJ+1lh6DdOellanCo4Lr7kZWvLV721R89ftH+AtT8DfGHWr&#10;S/twqXl2bq1deQ8bnP4c5Brzu4tt8hmJBPoRXs/7Qian4r+LOq3mrXZl8uQRQhTkIgHArz+68Lyp&#10;88bBh6ba9rGV6cq81DRXZ8VQoVYwjJ72OPe4mWQqwPHQ5qa21C6EYWMkZPHHaukHgxp+ZEC8ZyB1&#10;qa28KpAoyu73PSvArZZhcRK8mezRx+IoxskZFpfXo2kxgA962tO8TzWqeQZMDGCW4pP7GxlIk281&#10;FLo/2ZgJI2A457VwVuF8qrL3kbwzrGR2RsWU+p6nMsdqclug9BXoHhDwHq0pVtQDRK6g8nrXP/DX&#10;REm1OGW4JWM9SOorv/F93eFIYdIRnCsFYqSOBXKsrwNCoqdKCsjaWNxM43lLcy9SsrdVa30+Rg6E&#10;qVbpmsm88KX0hSZ42dicnFdPpmiXcri5uYSpLZwTyK6EaTHKiFSNykZ9DXT7OlS2ic88RK1mzlPC&#10;nhF4ojeTybVGfoTVjVLHS7sA6jL5SqCEKjHI6V2H2CJoRbttC4yeKwtd021a52GMFVX5QR0qfbOL&#10;utjOE1VlY8s8SWU8t0VhfIU5BHpTNC8OanqDGCCInJwTXpNp4f0dTumhHXuK29L0nTIMm2gVMcgg&#10;VMswlU1jE0ko0zyS98E6xbXIDQkMegHWqcnhXXklCmxkOTyMc17vFo+nXM6y3Kh2A5z0q0bLSN+B&#10;bjGey9K5p5jKLtymTxEE9meBxeG9XmTYLZ0ZezDGaof2RrUWqEHeAOwB5FfS0Xhnw/cRb5VRfX5a&#10;zl+HWmXF8syxKFDZGB/nNdlCo6kfeiZvHU/Sx5FpWgeK7yD/AEKyO3PLEVauPBWvwRs1xDt4yzCv&#10;e7PwrpdqgCxAfLzRdaBYyn7O0amPHQ812UMAq8tEcks4s7Hz1Z+GJjl7iAgA8lh1roNJ0q1jYMoD&#10;Ae2cV6B4y0Wys4XSCBFJjwhx1NeeXUOq6Ky3jIyo7YI7Y9qdbLlRdkjopY51tbnTacdLt4luW+8P&#10;4a2bnxFaW9kvlzRhgv8Aqw3IryPWvFF8t08dvIdv0rOj1rUGnMs10w+p61VChUimgqqnUfMz2OLx&#10;pYZEMi845rB8V+JHufnSfEYb5TmvPBrdyk5ZLptuPvFqtWt+9/MsdxdbwOgZuAa7KdNvcwahF3RL&#10;qd9PPJln+ZuBWbcS3DZwc4HUmumt9KjvZPICLnjbtHSn3PgWeBWd8kf7ua1dFSWo417M5iyu2Vtr&#10;A8dq01kF3AVYnjt2p/8AwjEltfmLBdRz8vYVZj0O8niMKREBeVJrn5KcGdHtJSRkXd79ndY48gqc&#10;kCtvw3qRSA3DkjsTmq8vhC7ugCiBT3INaFv4ZnS2NsqgYAy3vRVVKcOUmMmnctQeKoBFs5DKeGJ6&#10;+1RT+KURPKk2sh5HqKjGgTRQ7324XqT0rH1C1tBOyNOBtOcBgaypYCCeg5V0uhX1nXftshWL7uOo&#10;FYcjXzsSIWHJwR1FbRi06NNz3C470yHWdMeQIigdhnmu54VKna5msT72iJfD9rJKoknbJPUEV0ll&#10;bvOCiKccZ46U7w1bWU22Z1BBPAArqnsrT7MWgQLnHSvEq5fhZVeaR2LGz5bIwrPw7LcSAxAHPFat&#10;h4ZuBJsYd+9a2kxRwBJNu0KOSR1rTS607HmGUEk4wT0ropYCm3zJHHWx1RaIqaf4WN2EhZFLZwOK&#10;07TwM1tNhAC3pnpWvodtDdr5sTgKByR3rahgwQxP419BhuHcNiKac4ng4jNa8ZtJnNw6Q1i480Y2&#10;+npV60uLEAnzVGByxNal1aCfEY6Hg1UPgvTHX5lOc9jXRh+FaNCtzU4o5J4/2sff3IbbVtOEuYG3&#10;4P3h0NasE/nxh0PBGRxVex8LadZgqkPB65q/FaRxII4lwB0r6PD5Y6MbWOGpWUnoJF84xjmpwuDg&#10;qKQIkYw3J7UCUjHB969alRjTjYwbbFzk0UgIPI70uea2ZSaCikLAcUbh+dK4XQtBzjimlz2FBkGO&#10;KzdhOQYYnmnU1WJOMU6lbUaYUEgdTTWccimjAGKVuwXQ8sAcZoLAc5phPOc0U02kLmFeZUXcw471&#10;nXuoyyPsRcKD0q/t8xdrDrWL4l1WPQ4xKsG7JwQK5sQ3yXvYqGrHyLFK3mXB+tUb3U9JjPlyPnng&#10;gVU1G51PULVZrN1TdVKLw7fXUoe4fcSOi8V42IpTqxcYo6qUop3bNOwmsr2YBcYzx2rdiuIkVYym&#10;B9awbbQpbGMErnHUCtW1tZZ9rKDwOM1y4PLZUm+7Na1eE3oaqIijKjr3xTguORxnvSWqbYQrDkdc&#10;1L06HFfQU8NFJHE5u40McgUyWFWYSkZI6VKCBzyePWlKjH3s1vKnJwsSmr6mfd6f9rhMUoyp7VhX&#10;nha3jmJKfL1xXVsgK5x3qGSFGOHX6185m+TfXqPKtzrw+KlRejOYPhm1kQIiZ9OKW38KJDkCPHPf&#10;tXR+UijGB7UhuIF+QgHntXylPhWjTneqdv8AaFVqyZkReGYhj5fcgVbttFEUoK8ACrwuIQM9qlik&#10;ifJz0617mHyrLqLSukc88RWku5B9jOdwfpUEsnknawznvWg0kAXcZBxVX7fprPsMqls8Yrur4XAw&#10;taaTfmZRnUb1RFEgdDhRznrVaXTklbMic9q1o1V/mX+dKYlzz/OieW0qtKzkgjWlGWhzOq6PJcW7&#10;LEMEdR6isKTRZ3jMZi29q9Bmtucmqk1lvIDRjGewryK3D1O3NF6nZSzCdNWscPF4Yum+aM844yK1&#10;tO0J4VBK4bHJ9a6WLT0Bx29MU82sajG3vULhxpKRU8ynPQwm0gxoSgwaLPTXVg7rk+hreRVAwUGK&#10;Y9xDE2FAJ9MVrSy+hhVzuRg8TUkrFG3tgZtjRDPrirLafGRnp+FOe9RFLtGQe2apyarK52KcAnrW&#10;08RgqEfedyUqs3oVNTkitZTHGMnHeqwKXKfvU4J6VeuLNLhTOx/OqyxBnEa8c9xXxOaVJVK3u6Rf&#10;Q9Ck0oeZD9ihP3FAq5a2iov7uME1LFp5A2nv39quW1isabckfWubBZXKtO6iTUr6WuRoHP3hzjtU&#10;0Vv5i85AqyluqrkL16ZpyqB/SvqMPlXs3eWpxSq9iOGDam0jIpzWzSYOePen4wOhpVYAivYhSowS&#10;g0YuTvciMBjzsb8qXc4PB7dDUwK45IpDsJAArrjgVN3jsT7TuVpVlfkNj6VJAJAu2Q5xUwCjjA9q&#10;MhDgenSpeWuM7oPaXQRs2Dzx2pd/HIxTck5A70uGAyDWihUgrXFdMXdkZFLuY/epqcDmlPy9666F&#10;SpHSWxnJIVuPvCkAIPJ47UudxJ/KkJIGTXX7ena5HKwYgjjqPahcH5sc0A57fmaUHHWlTrRqSsht&#10;WF7e1B24Az0oEvNGAVznjFdcoskMjAOPxpo6k5xSn5iMAYpWGBxz61k6aluGw1wMDdSNIBkAjj0p&#10;GJJIJpMAc4xURoQUrpFczPlPQvDNxqN95MVuRnjlcYrQufhTcwo1zODkE8HuK9UsPD0EE/mmxAYd&#10;H244qzrGmWrWLQywZ3LwAOlfLLB0XDY9yWOrqW55B4c+HekXheO6zuJwEz1rfsfhJpPmALkMPvHP&#10;H0pX0a/069kubOfzFRshO9dB4fW81GVZ76QQBFztbjNV7CMFZLUl15Td2xqfDa0t4FZE2ZbgL0P5&#10;Vct/htZTkzowwD8x3cCrY1NCHkhvC3ljaqgd60dOkkh0sy3rEQkhiv8AETXbht7M5Kz6nJ+JPClh&#10;plsk0ce5nYhW3VQWYaUob7eqqyjMPoPetjxj4gsp7mPSrFfOkkzgJ0SucbwDrGpXA+1qY9vQ7sce&#10;9dySvoc17mH4g1/ULm7e2067fYxx8h4apNLsdX1aAWMu8s33Bjmu10rw94a0OOGEyxTSySHeTztx&#10;XWWGl6YlzGLezRlccyBegqrag2cHp3hCexg824kJZF+Xd06V5X430620vXJJ7iSNTcMWaNOin6dq&#10;+j/GGjvFp22xUAtkDjpXjfi34N61qmpG8jgLMQWdhyB/9euHF03JcqVzqwtVQlc8ut2D3K+WuF3c&#10;+ldJYBUhB3EbeM5rY0v4dzaXdy215ZlV25BZfvVU1Pw5qWHtdPsWzj7w6AVxwwlndo7KmN51ZMxd&#10;R8UPbXH2W1OQOp6ioTr9xdvsRug+YjuaztW8H+JLe9CeS4djwTxmuh8PeCdc3pANFlYsoBYpjJro&#10;WGg+hh9YmupSttSuklHmyE9+OcVs6XFc6nMsUbcE5yBXSaP8Ir+9cCW1KygZOR0GK63wn8JrmE+X&#10;PGYQG67OWqXgKM5aon67VWzOYHg7UopDPFKzbcfL3re0Cznsp1F25xkYPoa7YeBLiNlC3IGOxFad&#10;j4RsIzumiDk9Rjg1zrL8L7Rpbjlj67jqzI+wiKzS6lyQ3TFTJY6vbW+JJQwJ+XuRW8dJhVBCsYZA&#10;flU9BUgsWJw4GO+a9BYSnHY5XXk2ce/h/ULqXO87u5Pap4vB97AhaSVSSOMda6WHRnt7gulwfLI+&#10;6ar6rLE9/GWLA7fl2+nvSeAoPVoaxNS1kznT4Whjm2XAaSVlyiL1PvS3ulxabEJ7rETEZVcYNaWv&#10;6s2h6jBcvGsuYzhR96uY8UfEA3tmGuNLXdICI1PVah4HDxuV9YqytqaelalYT3CW0kJ3d2IrrbLS&#10;IBhyQQORXnHgyK7vmbUrubYW4WPHYV6Fp+rRQaYk93dIqnIUjv8A/Xp0aNBO1hValRo1sbQMdBSM&#10;VJAbHsDVW31SO7txcI4VT3bjikeezVzePMGKoeh7V2OpS2OXlbLTQRv95BTUjgQ4RQO1U7bxFZXC&#10;8TDcfuqOSaka+iRGln+QA4J9KXJTeqQXktCdneL5gAR6UkF2l0hZB0OOarQa3pF3cGxh1CJnC5Kb&#10;ucVW1PWLfSLGS9sysgU8gdKbTT02Glc1xt6qOaSSVIhmSQKPc1xNz471mVkvLZWSInCKE+8feobv&#10;xPq1+ALobQD0AwBQ5xS0Q1BtndreWy8GVcj3rJ8Ta9HY2m63k+Zm2gA8k1j6FK0kha8vAozuOTzU&#10;uuQ211dRTMoCKDhifWuepOpOna1jWEIKfcm8P6jqGsH7OJ3VR/G3etXUdJ07VtsOoIsm3hVx0rJ0&#10;C7s7FCwGYwTgrWxHeWswN1DjryO9ckJKMdZamtSMubRGXF4I0yxkaS0tY27kMOc1geLtCh1G3exj&#10;tPJJY/LHjHA7+1dz9stR8xkAOemazdYt7S9yYSv+0QcZFYzlChFyUt+hdJynK0keVy/DK7htP7Rj&#10;iiwCSoC5NN0rRNXEksEdmVBHII5au/m1TTrVf7OL47HBq9Y22mhBLbMpyPmJ7141TOqkJciV2ej9&#10;XUYXkjM0DRp7DTVhuyTlOVA71zer+GL0Xe9SCkzkkn7yivSIYjKF8oDA74qrr+mSyhp7aJWfZhfb&#10;ivQwOInVjzzOOo0pcq0PnbxvpmmiWa6uIl3KxUbj1x3ArzyK0tX1XzyQo3ZIHQc16X8Rfh34s0+4&#10;mvRE88BlIDg5OTya89uPAviua+CQW0iHHBYetbyaqu6OmK5Iq5qzarFFIilUcbcbiOlSaffxy3Ra&#10;MAjHJB6ViS6bqdjcm1u43BRQWLjvVix0vUbV1ncFkdsBV7VtGPMhSqvY6nR9YaC4Lvk8jbk9RXsV&#10;h8SxY6FDax6Ztl2jzHDcYx3r5/u7y+08iOWxkDYzkjFCePNftLJrGyuDsblgxzzWsI8jbRjUlzpX&#10;PdvEfxY8L2GluLva14F+SJOQK8S8Q+IbvxBqD3LkoHbLKBwOawNT1C/uEDyTMSzAsc9KuacziMF2&#10;B3dR611Jc2hha2xs2EJsIQ0cxZWzz6U8SSXDbWwAvTmq1pL5MOwyEAjgUrTLEmQ/I7mjkLWpbkR7&#10;Y70JB9aswazcQ4VmB+tZD6uCuDMB25PNDXizIAo5PUjuKag2HMbEmsXDn5dvPTFQrc3LTYlkYjPK&#10;g1TtrpVX527d+asR3ltOeW24HWl7JdQU2ia4maaMFSVx74xVnSbt4oysbEnHJJrMuHYOFVhg9w1O&#10;WeVYSokU45+XtWcqSLjNo2zqdzLGI2yFP3s0QvbIwJmdVz2PWudTXXAMUk33O+aifXRkBZM55OTX&#10;PPC+0RvDEODuj0Xw/qMUZdm1FQF4VSck1uoNOlXdM7s4Hy5PevI4dfaJfORsc9CcVp2PxLlTbAZF&#10;GO+M18vmGBnRleB7+FxEa8bN6nrmkXtzZRNcXEuDxksc4A6UurfEeJLZrRtpd8FZEPSuDh+IsU1m&#10;VljLlgME1j/2nfapdtcK42k4XA6AV49KXJNtux0TwkZvmaud7pmv65c38l0L5YtwCoPQe1dvp+ua&#10;xotgl+8qyRuvzI/Q+/1ryvQYppAksu4qJAVJb869Dur60m06NbRxKQmTGDXHPN6lLFKMJW8zDFYS&#10;DjFOO5qeHddvdUunneJjG7ZU54rp7C4mB2uvHY1y3gbUpbgvbPp/lIhwWIwRXVJNDsyTgetfU5bj&#10;a9dJuZ85jqSp1WuUZeTXMkhSI7RjrnmmJftplvJc6rcosKD77DH51l6/rNnY+depflWiXPl5449q&#10;89+IfxSt/EPh5bC3mCxuMShDyWr6ahVrSfvs8+VKNlYtfH/44aJpHhxtE8Lagl1eTn55IX4jXH6m&#10;vlPxJ4vu57l5PNYktz6Zrvx4bXVbyaRpmcqCVwPlWvJviG9rot89u4fduO0ba71U5kiGuVFnSviB&#10;cwzZFz0PIJJrqdC1DW/Ep22158rnlc8CvIbS1vb6XEEZwTwa9W+DunahbylCWPk4yuM0nKzElc9F&#10;sNNuLHTERTuJ4c55Jx/Kul0XXLOxSD7TcBf4WQnkj2qPT9MXUbISykLnAIVepra8NfCvR7jU4ZL6&#10;4JPmbhEx+UnsKptW0A3LS9sZNCvLnT7iQr5D7XiwzJ8p5Ueo6/WvmbxX+yv4r8c+HtYvPh54lbU7&#10;67u4ZbZdcYH7Qdw3FjxtKjPHfpX0frvhTwf4RlnbV7lrfOZPKtZHQDvnC968H8Z/GvT/ABTrreFv&#10;hNYXVpqRfEupXUhW2hUHBkYHkt6Y6nrXJiHTUkpbnfgnWTbp/wDAPPPiB8Bbf4zfGFPhd8O9W8M/&#10;2rZ6Ott4q1d9ISaXTINhB8tRwkzP90jkAZ7VyPxr/Yw/Zj/Zk+FU3w2ni17xDqPim+gZmu7zfe6h&#10;exkFCJMfuUz945GFz6V32l/tg+Bf2ZbG78PeJ9Bkvrm3t5Lq+utLgVLm9OT82ersx9CcCsXx1qnw&#10;0/aV1fQ/j3468W2V7ounaMZ4PDElyRDZXB+YySqCGaRV4Knj2rCM6Fna1/M9BzxkZrmbUfLqz408&#10;PfEr9o7wr8f/ABFpXgLWyLHRLOGz8VX9pYQahHpmlxAsjuqn9+I+QWX5tuc9K7Xxx+0b8UviRIng&#10;TwVceA/iVpWqxmDWdV0aI2cP2dh0bzMpnAOcdO9bmnfswfBb4qPe+M/h9+znf2fhjU7iVlhTWX02&#10;e9LjY0qiNt6wLyyxnqecU7w3/wAE7vh14Bs9atvhR8bPE3g2DU1RDpmh6gHtUUEFw6Sgs28/eAI6&#10;n1rKOB9pTk5aPpukejXzHDQqwcErre6Tt92v4nCfsr+Pbv4w6p4m/Z3+NOovc+I9EFwmk2U2oblT&#10;T1H7nyzDxNIgxlsk4AFd38AdP8Zan8StM1TwDrmkaB4d0C2khj1uy0947nXWV8Scy8KgbqxPUcV5&#10;d8cv2JdR8PfD3U7m7sV0bU9Jkn1Dwj8RvACyR3EdwfmEF9aqciJ8YLKSFzXtH7Ef7Qfhv9rb4UWN&#10;5aaR/wAI74w8NWosNZ0GIlrUoh2syoeJI2Iyc8gsadTCztFt3tZa9/8AIU8XS5ZSgtJdlovP8TrP&#10;EmmaJ+zrqn/C0PC3gqyk8OXuoeb4st9MRPtFtcN/zEowvLN/z0UdQM1j/FT9oDxF8Q9YtP2c/wBl&#10;D4u6Tr3ifVLSLUtW8YQmMwWOktJkhU6yXGVA2gcYya6f43+C9S8HaGPGHhe7trFDcQjUYRZ+dHYp&#10;nElxFF/y0wucxnIxkgV8xaz+yzoHw9/bDvrn4C+LLV4ta8GWXioSRBJI7o+axmW2MeDCrL8wVcc8&#10;VzVJU5VrzaVltbf1fl+J00KCnhlOLvJ7N/5f1c+h/Bh/bA8KfFm+8K/EX9oVdXF3Yrf6ZLq3hyH7&#10;LOyjBhUrgxkADIByeTXpd98bx4a8jQPEvi7SdD8RS6X9pSQ2gKq+cFos/u5BwfkJzjGa8U+0a34v&#10;1LSrPwf+0Brd3o13qkV1a3l1IboW9zH/AMupWUblDEsDk55weleieOPB3iv436fN4c+KGjabptpY&#10;RzQ6RZWZEUNyQM/amdzvDYyAowAfWvNxEKasoqNtdrrTfY6sNTpc69trt01v933m5c6D8Tr6XSPH&#10;Hin9oHVmRLoTw2lvapZ/aAw3eWVUFTGQOnbtT/APxdhvPGMs2pyDS8SSyzQMu9mRh3bqQCAefWuY&#10;8OeGfAmn6fHDpzano1hpkMS6fANQaZJpGXax5Jxken1rpbo+HtL0caHE9vMt1GSN8bMz5GfvgZNc&#10;1OnTV0kk3ey8v67nXjZVJKOja2vZK33HsumeKbe3gg1SO6JaZMouPXoR7VoeHPGmoNrf2mwLSvaQ&#10;S3CQKcFzGhbbk9MkAV5NpKX3/CPadHeagGuFtVCpFKCABkYODkEdMGqHxZ+Kd/8As8fAvxZ8cIL6&#10;MXumWiW2nxSLuSSaRuh98CspYejZTmr67d/I86lOvOuqEeun/B9D4a8FaF8P/wBrP9or4yf8LqOq&#10;+APDcFyv2/RNG1URwT6rGG8uSZs7JZMs2c+uARXFWdx460ew8I2vjH4ueII7LQdeA0a+hutgEceI&#10;/IWJSAsbRkBupPeq/wAArubxz8bDp+qS3Bh8Qapc654g0yGyM0N1MzBnDKvMaEdOnOOa911b4R/A&#10;XxP4uj+IR1FLCx0fUJBoWh2oIVSW5Nw8gLJliSUXOQOteLm1aphsc4QlaDSaW9tLde7/AK0P2Xht&#10;YSplblVg5VL28l6f10N39obxhovxD+NWg+LtHs4bmI2ipDZtdHgKoRWXaQVbIJH61zP7NvwUub/4&#10;gQeP/iDdz+K9M8GLNNpulXVyHeK78wssaA/eC8HaeCQCORWJ4s1h/hr8W9P8I3ehreWup3ANjroj&#10;ZUgLH7yN1ZccADHTFez/AA9+IcHgnRL3R9L0u2hea/ka2uboBJGZgTtZAN+DjIz1r56OLxeFnz73&#10;16HoVsJh50XClurLf+uh5B4/+H/xb/aO+Jj/ABi8G2E0+tadfiWfwzqEA2Xlmr8o6vhXGMoyk/xg&#10;9q9a/aR8eS/FXQ7OPSEv9EJ00mW1nUJ9gnG0KAB/cZRgHit7wD4sWe4vfGMECx3jWpiEEVq0bRq5&#10;BJKjntnIrkprCx8XWWreMYfFqRiyhMlnbfYfMinHIlS6l6qB2wM+lenTzONSMU9O58fmmX5lCnOU&#10;He3w+R4B+zt+yl4o8RftqeEPi1fwWl3rdnrKaleto9ssUEojb95M6fdjcqTnsxJ4r6g/b0+MOsX2&#10;ur4Q0S+8m2M5hu4k6TQ9WjIPVTxkdiBiuh/Zq8I/D7wfpPxB8Y6Z4utb/UtO0tIhbWl8sg0v5BNI&#10;fMUkP/suO3B5zXhfxa1ODxT8WlutRvZmtbu4jS1lljwSXG7d6E47e1ehica6jgpO+lvTyPkpQzGp&#10;hpOt8a0+88J/ac+DyftBaXbWXiDXriGO2mRreWOEFkwMeWT3XAHuBX1N/wAE+r6w+FHw0ubS78SP&#10;dWOhCOztrOAOYxK+SzjI+9kgGuY8HeHfCWqa9Et7aQObe5mW2t5VLAkKRvCngkDkZ4zXtnw18Faf&#10;8Gf2dtckSUzSa9ez6gdRul8uOzhkKqGx6AAnjvWdfE/WMOqLlortLzZ1ZRLMqc1Gqvdenmc1+2vf&#10;aH8X7Pw7Z6Pcxwy6NqLv9oltyZYeMB0cfdKt/LFc7PFd6n4zk8T6vJbTXdxPFPHNYhYYXuIgC0m3&#10;IUuyqQQByc1y/j3x94X13xfaajbah/ZFjHY/ZP7QdneK6kDDDKucLuPOK5+D43r8MriLwG9tpV9d&#10;an4htza61PGZEt4ywUq6N8qkFsqwGa8mGHm4a6n2H1uOFVoq3T9T6O+Dnju71T4Qf8IpotjaQf27&#10;rV3ewWd1O5tkj3/K7Z+6Mguqg4JxXCaV4oHg/wCImrw67cwahFeK0l95kO5w+N6vGBxGynJDjoOt&#10;ekfA7RPiB8Cv2ebDS/ipd2UevK100kV5HHLBFEQwhVgP4cbSO4NfInh34j/E7wlrPiG98Y/D/UDq&#10;mrXzGDWJZMWVlZyDEkrtyC2CSMY64rHE4P6w1Fte6Y4XMPZpuC0k/wAe/wCR7L8CbTxd8SPi/qfi&#10;fTJ7RfDC2BOvahOI7t1lSRlVoWjxy3yuM9geDXq/hIePfEvw/u59Pu4by5u3On6je3lx5a3cJDLn&#10;cPlTcOADwCa8Q/Z9Hwv+Gfha18N+Fvinq2hTadfCS4uNE0oXltqsY/1cl4CCGbEhTKgD8a+ivhZY&#10;xaLb3lr/AMJZqlxaXQmi+2XdkqLau6/ISigAJnnJyRXJVhRwsuWGqXXY9mWKrYim5z30tp/wP600&#10;Pz5/a0/Yr+Ok3gDx/wDEzw7qHh+w8L+HLuR5LO/8Txv51uhCrC+3ClxnJUckntXnH7G/2vxJ+xXr&#10;vh3UVaCAafewqJOQm4sQFz0we/0r3r46L+218FfGUvwW0jxX4X07QGzqUov9IFxHZucuGkDLidm+&#10;UF+cgj0rivA3w9+I/hT9jvUvif45t7bz9d+2XF9LZqiqrmRwfkX7gPXAAAzX6Hw3mHs8vjTnKGso&#10;tWeu1rNfr0Ph+MPrOImnC7UVvbR7a3Pz+/Z6+Ho8VXnivTtYCXUljps8FpE/IRyD8314FcP8DTJa&#10;+MLy0k7RqDjsVlWvXf2S9QR9V8YXbkBPO53Dgrk/nXkfgUm0+KmpW9pgZ1DagxwB54Pp6Cv3fBSn&#10;Oc4vy/I/GHUm68HLWzZ+qH/BZX4gSeDvEv7PXjq2V1udL09biPepT/j3ljkQ9jkgn/IrxD/gr1oM&#10;MX7X1p8TtJy9j4403R/Eum3IkG2f7QilipHbcrDHtXV/8Fr9VhuLj4LRteNtttGkHlCQnYPlz9OC&#10;B+Fct8Sf7P8Ajp+wP8H/AIl/ZbZNV+H/AIpuPC2ryo+ZJrMSeZbOe6hQeAeOTis8WlGNz2sFUTpp&#10;9HodT4nVn0Dw9Y/Z0FslzLlni3CQfKxJA9Pmr6o0K2bwp/wTi+DfgqSVIv8AhLtQ1jxhqURHyXbm&#10;48uEtnHAjCAA8DjFfMV/bzeJxpXhrRbFri6s9DvX8hY98jNJnadoIJJGOa+j/Fvi7wh4i+GPwa8C&#10;aV4guI5/A/wvj0jxTYtA5mgvGlZigVuuBglh/SvzrMctxuY0Z0qMW5SSS+8+4yTjbhjhbLqeNzSr&#10;GlShWqVJ37Wai7bve5l2+uXUsAV5IY3KgbiEJBPtk5Hv2osZZ76C2haLLR7gwVf9Uev976nPeneZ&#10;4bdEbT/EGrQQry8CWUZVwBgk5zkZ5xUmn6INU1RItM1m8uJTh4FgskRgM4ZcZwQc4PWvjv8AiH3E&#10;9OLlUpNH0lD6WHgViKvsqOaRcnt7st/uJlaNLcyhnASbAZXJJJznq3frWT4x0c+JtI1PS40E8s+n&#10;XCW4XoXePy1AwTkuSFx1OKpfEf4y/BD4Rg2XxA+KbWd5Gru2kWFotxOzYI2sqA7eSOTjArx/R/29&#10;4r74o6dpHwn8Pgqt4kltqviKRYooJSDtd4lB3Ju4z1Ge1PBZJmGCxUZOPw6/cfYV+POE+MMhr0sL&#10;N1IVYSjflkk7q27Rx2q+I2tPhNqWntGVeDSpIJQ3XjCkEHgc5p17olr4V/Y68AaJZpFHP4mv77W7&#10;4InzS4fyYyT7Kv61ia94L+N2p+D9Uth8ItdurvUdRbIstGnZGVpdzOmF5QY49jXPeNPEPxOTTtA8&#10;J+P/ALVpVt4f0/7DpFvPprW2yEtkqSR8zbieevav1fMsbTzClTpwmm7H8XeCPCuP4MxeYVMVQcU6&#10;unVuMb2fproatlGQI1g3KR2P8Oe4rZkRLZW+1u8acjDkcHHT8a5yx12GwgTOoO033vMkwQwA+6as&#10;WnjPxdGGaw1SQCVCu0wIRjrkZHUY618xV4ax+JV4xP6Mq+N/AmR1fYY2s4SXRxZ0gCXISa3AfKcO&#10;p6+9UdQngijYIpLqxDKBxWVc+JdduLh7+/idpH/1hChc/gOKhudc86PdcW0yq5PII5rlhwXmKlfl&#10;Il9I7wyekcS9f7r/AMi9NdRSw/vwPJRGM8TkD5e469xkfjX1f8W9UtPiT+xL8JPiTeRTR6loNxd+&#10;F5JzcndLbwMfKyzcsxRlr49HiG3TPmWcrHDKJXQEHIxzXs/hX9sz4bWf7L8X7O/jRHg1Oz8Xpq1n&#10;qokiSLymVUMZDcqcqMkda7afDmNwUXzRf/BM14r8G8U4ylSwOIUpX9NGmne5+fvizWUtvDfiXSQQ&#10;I5fEFwvJ4wrHj3r9E/8Agmv4QsvEHxS/Z48MXFo2LjVNIuJkHJ+TMp69jgcCvzE+KmqR2fiHxBoN&#10;vch1/tm5YTKRhgWPI7Yx3r9h/wDgj1osWrfH74L3bW0bHR/DX2xpMtlTFZNwR0A5HPU17vFaksNh&#10;l3kvyR43hXKlg45t7NWtCb+9v/I+uv2Yrm11n9u/9qjxNbMub7ToY3cOW3GOc5xnhQM4wOOlfUP7&#10;ERVfAPhkjIH9mTFlB4wHavjX/gnFNJrHxu/aC8VFWb7bbXgZlYsr7Lw85J649q+x/wBhuVpvAnhW&#10;UnBk0yTIPb52rw8tcqsITl1v+Z0cW0o0KtWmuipr/wApn4of8FibZrP9su91DYwmaziVyemATjH4&#10;GvuD/ghH48in/ZX8Gzm+Vf8AhD7zxRbzE/8ALJRI0qn3+9mvjX/gtZgftRtPGuCYpVdyMfdcjHvg&#10;flXn/wDwTk/bB8afArXPGvw8bxJcnw7qPgrUJrLSkAIGoy7E81TjcCVGMA4PpWVOq6cpTXT9D9Mx&#10;+WV814awtKOrcY/irfkfbP8AwTR19LO2/am/bA1KW3Men6dJpttfRHBaeWWaZ+nG796hyOvArlv+&#10;CFV1caj/AMFBrXV764WW4vfCuryvKEAdyZoMHg5xj1HWuk+DXh6f4M/8EOfFvi6WG6W/+J/jq6uJ&#10;JAAJPJWXZG2FHTZGB+NUf+CJ2mDTf24vDEk0hEtz4Z1UwqZBkpi3zkbQcZHQk9DilTqpYijG+un4&#10;njYjDqtkub4lbK8F6Qil+dzdhju7H/gpP8bIbOKM3CDVngSQ48wGOFl55I5Yg/QV+MPxghtm+OOs&#10;S3McsMklnqWEAzjBk3c/UHBr9qZBdzf8FHfjpJo2176CPUY4Yrj5oi/lRkMRjIz93g9BX43/ABXm&#10;8HW3xZ1m68S/aE1JIb+NILfATBLlhk9OSQK+0yCo4wqJI/KuNIe0x+Eu9PZ0/wAj9vf+CHwaP9jX&#10;4sziNmj/ALEsJYuPvD+y1GB+VfM//BKTUbDw9+2QfDl3M0lh8RdD1jw7I0Ck/vWQyx+YegwVcZPc&#10;4r6W/wCCHcUbfsbfFeGAs+3Q7GMSE4Z/+JWDj8M/rXxX+zn4n1H4VfFrwz4tZL+C50rxRazSpZuw&#10;Dxi5Hm7uNoGw8knpXw+dzVCFCT1XM7+lz9Z4UoSxtfM6UXZunC3ryK34on/bY8KNpv7WXwX16bTI&#10;ob231/SbfUCinc8lrdiJ2J/Bc/hX6Nf8FOtRj/4d3fE64Z0IPh+32q/f/S4j3+gr4+/4KoeHR4H+&#10;KcHix7aOXT/C3xStdVtp4gMx2l95dwAT6btxyT2NfTX/AAUX1e017/gmv4+ls71PJuvDlrJFMhVg&#10;f9IifAz1yK5+DZqnk9fCN60pTj+N/wAmjq8R4Rxeb5PjYrStCHn1W/na2nQ+T/8Ag3p+GE/j39tq&#10;C7lglkttE0gXUss53/PuJABbOBgAY+lfXn/BejxlfP8AYtMtEO2G4fzYpCCsgG0Dg+w/Gsb/AINj&#10;PhdDD8O/Gfx/udPVTPGlhazhcBlTlsn14FcJ/wAFhvGN5408Larqdol1HLF4kEMO5iylQMEK3rnP&#10;Tsa+D4jr0sNk9Gm9JYrErf8AlpWj/wClKX3n2+VzjmXjHBQV4YOhGH/b04yk/wD0q3yP0LQCT9ir&#10;4RkOBm88Pggjg5dMjFei/FpQdWnPuPx4rzvw8yX/AOxD8I5HXANxoBJP8PzpXovxUUNqc55OX6fh&#10;X6JQhavO3/PrDfhCofzjmLtUt2rYj/0uB8Ff8FN4Fb9p/wDY/uJ5OE+I8YCAZywkyv6966T/AIL9&#10;2Ed/D4OE8eFWGXlkDAgsAwOe2K5v/gqBdfYf2j/2SZ9vMXxOi6jPWXbn8M5rsv8AgvVb3Nxofhs2&#10;hKutlPJvzjAU5J6H8q+Wz+o48OY97Wlh/wD0pn6fwZBrirIX3jifzkfIXj/U9Q8a/wDBJHwX4pt7&#10;pbi++HHjOTT7mcQ4Jt0lJjAB7bQgHevv39oL4xz/ABO/4JDaZ8StKuof+Jromnx3Lx8qQGCsB9St&#10;fCv7GGpW/wAYv2X/AI9fs+2+py3F3FoMPiHR9sHlsm2Pkx8cHchGevJruPhR8XbnUv8AghndaHfI&#10;VTRvG6aZEokLExby6/l/Q1w/WKv9nVqslb2+GnB+cla3bZK3zPr6uT0sTnmFwsVeWGzKlJX/AJK1&#10;m/8AyZL7j5S+HWgSeNP2r/hn4WtY1lFx4/0gCM/MNq3aO2R9FJr9af2uSkvxH8b2KSfM3w81zgn/&#10;AKYNj9TX5VfsB3Nv4l/4KL/DeCCUuY/E0UwIPGFySa/V79pHRhqP7QXiCMOwW48H6vakdvngJJ/W&#10;s+HKM6OVQjbarT/FSPV8b6ynxjQpJ/Dh6j+bkl/7afnZqd+PFn/BMD4UaxeQLMkehajZos4ydyBi&#10;ME9DX5d2Vi8tqkkFpZzGKcNJb6juEcoDZZG2kHB6HBr9NPhTaajrX/BKvwxpwV92jeOdSsGDyAkI&#10;yOcAn7vGPpX5Np8ULjTdRv8AS20CPy7a+mijZGY52uRnJ75r9G4dwlRYmVWnrdR/Kx+XcSY3DYfK&#10;VCs7fvKi/wDJr/qfUdh8XfgPJpiW+of8E6vgxO/kIj3EMUqSKR1fODz+vrU0Xxr/AGcdMszDqf8A&#10;wTg+El6BIzI9xI4IU9AcR89P/r18z23xrvLdUjstBDZXOWm2f0pNQ+NGuygxjwrbv8g5N5n8Olfd&#10;Rw+Kum/zPyyricpcXqez/Fz4ofAD4naZbaP4e/ZP+GXgloJ1mN74W08m5kwMeWZJBkL04HcZrBPi&#10;Xw6DGlpermMBUj8vGB9a8bfxlrOpJ9pTwzbhs4HltnNXtM1fxQL+3FvpIw7J5jAE7c0sRhHV+Jhg&#10;89p4BWo6Hqd34x0uBG88JkH5nZeazJvij4ejRlUpkf3U5Neea5qXj+51aa1k8MlI9x8stu5UHGeB&#10;jmqllpPii5uwlxo8ab14coxA+pxxUwy+FjqnxTVqP4j0GX4naHIPKtrYszHghO9V7j4jWSStFIpR&#10;1P3QvU1zNh4S1zzY5LqGDIblowfXp703xV4T8Qm6OpWFjM6gnPlwsV/PFH1Gimc0uJcQtVI6fVfG&#10;sNzZ7k+XoMEcVy2u+HT4qsdkukyXKF+XXHH41FNPr8mizxyWJNwEUI2zvzxVCDxV438J2axQW+5p&#10;Fy6spx161rSwvI/dRw4niCeKXLVloXbPw5qlteWsa6KUt7fIAK9QRXT/AA18Oyad4j1DxAumJbAa&#10;e8MKrGAzMx9a4G4+N/j63Rll0lCp6N5Xf/Cul8G+KfGXiKEXt1G8EIdQTGmTKxIAjUDliTwAOean&#10;H15UaD5ziw+Wf2xUVPC3crr+vQ/RT4W/GLwjpPizwj8R7K0h1ZPDt7pepPb2w2AzW6LmEk8KSRjP&#10;btWn45+M/iL4j/EHVviRquk6aNR1K9kuID9lLeUHfITn721flyee9cp8AvhDr/wh8C2/hT4/eOdD&#10;0/UNVK3Wj+Cru2L39mHA+eaVBiJyCCI3ORnpXXajoukaBqoivG8vbMVBUEMCOnsRXw+B4bybPlKM&#10;pczT1XZ/I+X8UvGvxK8Lc6pQpwjRp+zUYS5bqcb3er033sVTeeJtQ2TWFrYW7W+GhWHT+IyP7uTn&#10;irCW/jmUTSJfRi4njAa9Nrh2yeo544OKvwTWlokkomE2U7vkAe3168VT1n4reFfhh4Y/4STxV5ko&#10;yUsbSFsSXkn8KLnoPU9qvE+GvDmHpOdSOi8z85yz6Yfi/nOa08BgqinOeiSgn1+ZLZeCfifdKP7O&#10;vVkfyyAy6ajHb+PA9umK4/x/8XPCXwtkfR/E3xzgOoKS8un2Nil3JlgRsZlyqtu5weQRWB4E0H9v&#10;f9vvxPqfw/8Ag9IbbS7ZduuXENyLDS9Lg9Lm5H3yBzjJJx2rt/Dn7Fn/AATV/ZrmvE+PHxQ1745e&#10;KrCMPd+GPBYew0YS4+ZGueswJ6ndzXy2I4W4ZpLmUUl59fkf1fwvxb4wZnKLzPGNSaT9nThHmXq7&#10;WR5OP22PCum/Dqy+D+qS3Oq2tn43i8R22o3UohlikjUKYgp7cE+1e4a//wAFGfDX7SPgLSvgL4B+&#10;IcXw1ns/E82sXnijX5zNbzPIABCDGrFQDyC2cV2GgeLf2NNAsEfwl/wSv+GsMbW4aY6yjajJBxnb&#10;LJLxkfxc8GofFni/9gTx1Gml/Ef/AIJgeB1xGS03hS8bSrlN3IaNoiFZu4yc+lPDzyvDz5ISsl5a&#10;atf5H2GNyLOse51nTqe1nZufNT57pWT3tdXMhf2Of25tM8HH4oeC/FFh478KifzX1vwPqUOqwynu&#10;XWBfMyM85GR3rgri78dzIYU1qK3LSNvdbRg27PIJYk5z2P5V6x8Kv2evhzoniW08df8ABMH9tvX/&#10;AIf+N54w9r4G8Y6lt88Akm2ScDy58kYKzCTNelw/tS3Xiv4hw/Br/goL8JLT4V/FdQwsvidYaYkW&#10;laoVAAa8TlCrdPOQ4GeQvSvpsBiuEMTNfXcNHspxb5fn2+a+Z/PvH2UePfDuEqYrhzOalRw1lRqR&#10;SnZb8t0r+W8X/Mj5l0u0+O2q3UMPh6TUdQmJcwpZ6S1w7nvwc7uvvt9qg1D4YftSXU0j3fgHxRKJ&#10;JFLf8SN9sh245UjHHrX0x4s+JvxS+AXimbwP4oig0zULMKwa0w1vdQN80VxEyHa0brggjqPTpWjp&#10;X7f8+mM7eILZ7zDgN5AyAO7Zr6urwhw9K1Shg4uL7SZ/KuA+k34qU8VLC5jm9WlVg7NOkkk1unrf&#10;R+h8TeI/hP8AtCW9vBa+INB8U29mBtNp/YDDMW/Pl8Lx3IPbivv/AEaz8M/HL4W/Dvw74N8Bax4V&#10;07R/ENrZ2sV/ZvFcagIUGLm4dhiZg27kjJ4yaq6J+2X8T/jZ8S1+E/7Ofw8s76cBC+r3wcwQx8bp&#10;XAxsUZ75yRivaPjf+z7+3HY3fgTxL4N+K9lF4ebXLaLxJZ3+lokjSsQBLBtGVh7FT83evwDxjyGh&#10;iMJFZXR5KtG8pO75Yq28tHZ9F6q9kf1/4GeIHHHEtWWJzrHe3w7bVKU48ic9U+X+ZfK3Z3PRfhBp&#10;ugaB+0befALV/D91Dq+k2EV5p2t6nFiG/tZSSAkZOCUkD8g8V75qPwm8X3bSC31rTUjkByj2WdxP&#10;c+9fFX/BRH4T/wDBTL4m+OdD1v8AZd/az8FaCmi2SwzafYapHb313J6nzlbPf5RXgT/8FUP+Cuf7&#10;G2swaH+1J4O07xHp6t5cWp3ejCJLrHU/aIMIDjH8POelZcF5XlHD2VTw+JoycHOUo8rjzqOzVS0u&#10;Vu93dTk7PXsfoeY4TO84nTxGDqQlU5VzRb1ct7x5kt+1kk9j9R9M+DvjmDedW1nTLvD5t1FuyhP1&#10;5q5L8PfFsZUmK0Y7SkhUsCVIwQBmvFP2B/8Agq58Gv23p/8AhBJNPl8MeN4rQ3EmgXkoZbpF+89v&#10;J0kA7jqO4r6dvNajsLWS6mkOIlyMnqfSv0jA5Nw1jMMquFqz5erb1TWrTTV7/ptofn+YZvm2BxMq&#10;WLgozjunG1vuPxl/b6/Y8/aft/iNpBtvgTqV5pOgXsUA1XRpoZ1mWS83KUGd4IDcrgkbc15R/wAF&#10;1NP8WfDL9nLwdpfjqNQ1h8Sb3+zr2BldHhktIzslZeElDA5RsEjmv1b+HM+lfGr9obxV8UfibbS/&#10;2P4Su00nwhJDMfJhnk/115gHlwSqbjnbk18QftU/Cnwd4T/bN134EftKxQaz8IfizI2neK7DV0z9&#10;j1FhttNStnHMEykj5x2JXoa+AwywGSZlhcfF/uVOUN7yStbVJW15ZOPflet9F+i5rjs98R+E5Zfi&#10;OXnw0VXiuWzkrqTs77pO7Xmfih8PL0eJ/GmlXqsr+dq0C5PTHmDJ/KvrH9m7wPcftRaV4q+FHh1Y&#10;roat8V7AXMZJXdbJKHkb3+VcfjXlPxt/ZG8R/sIftoap+zv4nR5bbw7NNd6bdTgEXlkUZoZB65BF&#10;fQX/AASO8c+IZPhd4j0vTbdIZ4NYmuNKvLW3RLlHZskFzyeTgZ7GvuOLMNi8Tlc6uXfxNOS+lne9&#10;36WFwlmWFwmDpym/dS1/y/zP2M+D3wq0r4t/C34n/swXUUf9nap4WGnRwuoKowh2oQB6EL+VfgD4&#10;u+Hd18HfjJqfwzvtsd/4f1OW2uY2bDIyPt6Y6mv26/4JteMPjL4t8S+LPFdzrF7Bavaw2unWgsYy&#10;s86EiRzLncGU4BHfNfDP/Bbv48fD7xJ+0xbfB7Tfgvb+HvE3hzE2t602li2n1RpSD98D97H3zk81&#10;+ScH4LMcjyynl1anKUo+0UnvHlc3ONnv7rlO97X5la9tf1Tw/wA4nLiqtRp2lTqqE97OMoxUZNp7&#10;81orS9retvnT7TN9nF1cSCUBQqyHGcY6fhWBf6l5127W0pdY1LsjDgEDhjx2NTXupb/9HDOGJ4xn&#10;AyOorX/Z/wDhDqfxy+M/hn4b2ME0seu+IYLecpFkrCHG9scELtDfN05r06FFRTlI/ovMcbHA4OVa&#10;T92KbfokfUOuaRL+zJ/wSy8M+BTHNaeIPivrDatq7JGQzWq5KK+Oi7Qg9K8G+BVsg+Ongu2eLH/F&#10;UWDFwcEjzlOM4r3b/grF48TxB+0kPhtoe1dB8EaNb6TYrBL8oZVG8YHRs4FeDfAd7i5/aJ8EDaqQ&#10;r4js8ibIYsJlxjnrntSxVV1q7u9I6fd/wbs+O4Vws4cJVcbUVp4jnqPvaSfKvlGyPtz/AIKt2kep&#10;ft7/AAj0qcCRbjRZjLbnBDbVZsEEeozn1Ffjt4oabXYNS8T6pevc6jqGp3c15PIeXbzmwT+GK/ZD&#10;/gqkVh/b++DcjwDeNMnxIWbK5RxjAOD171+TCeDVtjqT32nSpby3V7LZpI2SUEzAHP1r9LwEcK8X&#10;UlPe6P5lzarXjkGAjf3eST/8mZ6P/wAEbdXlk/ad8LK9z+5tfGtvHHHI2PvhtwUevQ1+l37Ylzf6&#10;9+1J8ZfhUqbXm8AaTr+imTjNxZDe5XPX5DgkdK/MX/gkfEbf9rTw1bwWEamPx1bb2Mj8khueD79O&#10;lfoB+2/4zsfA/wDwWv8ABd1q06rp+o+ErbT74MCAEnVoWz7HIz9K8LPqFOdTFtbJxfy5Hf7z7fKZ&#10;16lbLZLWUcPNr1hUUkvvVj4M/aV8N2PhX9on/hINIl3ad4rsrfWrSV8DJmQM6fg2a+jf+CV/mX+s&#10;eN1LwBYvKWNZGGCvUrnI65ryn9szwQ/hjQbW5fTpILjwF42vvDlyJwN5t3cyW5xgkLtIx9a9i/4J&#10;IRXtzrPjGaTaY0SFJBkAbNgO45H3sHOK/N+Jm63B0ufdKMP/AAGaS/C33n7pjKyWRV3F6WTXpKzX&#10;3non/BQv4qQ/Cb9l7ULGApbXfiScQWqmUk/Z15LL8/8Ae44r0P8A4Nnf2a7nwt8P9e/aO8Y6YM6j&#10;K9zBdMCSUUYCjORxgn1BPvXyr/wWE1VPF/jzwb8JNCullnijjjwXBYGWTPGQMZB/Sv1f+C/g21/Z&#10;Q/4Jx6N4U0q1Nvf6xp0agR4RwWQZJwOf/r1vwHQw2UZBSxE9YQ58RPzVLSnH0lUaa9D8o46xVbD8&#10;JU8BS0qYyUYLe9pvmk/lTjFekn3PFPj98R1+JPxO8R+JZZ1CmSVbJ5iN5VQfkHPpXe/8G8s6Xf7G&#10;niq7IG5vijqwkKDgkGMZ9zivFL6ZJLPUoZIJZW8uRvMKg4IUknlevWvcf+DeyG2i/Yg1y4tbVYfN&#10;+JOrM0aqAAd6enWufwQxVTH8X4jE1dZzk5Sfm4VW/wDgHgeJOGpYDw3nhqStGM6MUvJXsfQ/7XsE&#10;d1awW8ygo2l3IYbc5BRgRXlnwLsrXTf+CT+k26MDFFoZ5Zeo889u1etftWRGRYwOh0u4A+uxq8m+&#10;Czv/AMOobCVYgW/sST5R0/15r9p4klbMswsv+YWv/wC2n4/kN3k2EV/+Yqh/7eflx/wUq8KWf/CF&#10;aF47EKPLFdSWt8UUArCRuQk55BPH4Vw/i/R9G+Pn/BKS18SWsqT638IvELRSPASzLp8zHAx1wCVr&#10;6K/aV8CQ/En4Oa7oTQiSdNMkubYcf6yPkL054z9MV82f8EnvGlhe+O/iB+y34paJbT4ieDLq3s4Z&#10;48j7fCp2jPToc/hX4p4V4365kvsr+9TlZrylt+P4I/qDiRVKeU08VT+KjLm+Seq9ORtfI+gP2UPH&#10;y/Ef9nPw54keUS3EdgtpcL/EXTjPXnAAr6e/YNmVfjybvZt8rw9cOuB0IIyTz6V+ef8AwTL8VXfh&#10;SDxz8CvEZdLvQtRd4UDcp85QjHpn+dffn7IN4un/ABJ8RXuV/wBF8D3sysSBjC59K/Pq2WvJfEf2&#10;FtFVUl6NqS/M14ptieF8VKO06d1/29a/4v1PKv8AgmD49tdc8V/Hy01WHzbzVPiTFcw3LDn93eJk&#10;ewxiv0M+O9rEn7VPgLUxFl/7NuItw6nof8a/Ov8A4JX+BNbsfh3d+P7uyK2/ijxbNcW9yBgzr9tU&#10;H8ARjmv0L+N19IP2l/BVzNuKLeS28RIxjMYyM1+xZbWk8sxPOtPb4ZL0jUm7/n8rI/KvEClSjxm/&#10;Yu/7qunr1VCEGv8AyXb1OF+JukXL/ETWHWE4a8Y7gPasvS/DM96xxFwMckV7nrngWy1PWLu6ltlz&#10;LMSTjmudm8DxWN81vZyOgx90dD7V9TmNOvRqym3ZXf5n5LhsZQnBRW6SPOL/AMKC3j+SFXxwWUYz&#10;VKTw8btxAbXZ6H+leo6t4PuFsvNhJO0ZPy9a50wRRTLI0eSp64ryJYmoj0KcqVaPunIx+A7xpxCt&#10;u5B4znvVm7+Gush0NxBmPqADz9a9C8O2Zu7jzGXccDg9BXS3UNnLsLwqTwTgV10MS2mrnDXqezml&#10;Y8mj8KX+iBLaEMMqOi103h3Sru6QLIxLgYKsa7y80G31G1WdIlYooyAvOPSsdYTZ37jT7YEAfMc8&#10;g+lFZcrutSIYv2kbLdEM2j6vaFrbaWTjdgdKs6FYLNIYpAw8s5B7VqxaoLy18tomVjwd3Wo41SDK&#10;hgpb7xp08O5tO+hzyrzcWmtTM8Wv/ZCRTbgFYZzmuO1Pxnps4b7PPvcDAHetP4nHULqE28TMyony&#10;7D0rz6x8M6k0wuXjcYOclugrZ4SLexvQqKEFzbnU6Lc3t/MokX5Setbcmp2+lyeSZRuA5UmqOnza&#10;doGmiSWRXYJkYPINcfc+IprjVXuLlySWyhzwBWc6FOjC0NzopzlWl72x6XZXNzfMskC7VH3jmtmE&#10;qybwQcda4HSfFkkdt+7uAAR07Vo2vi64EDIsw59+leZyU4zbkOph5z+E6iXUokky8mBWrperJMqp&#10;EeNvDA1wk+pS3iKi4JP3iK2vDNwyjy3cgDpz7VrSlByWu5zV8Ly0rs68atJCwR13g1Ye7heMTY8v&#10;HTNZdosDSbbg4UfxZqxq1/piQrHByNvzyA9K+vwNOnTpt3XofP14rmSSMjWNa07dLLeXILINwUiu&#10;G8R+KZtXBtLVFWLGMEDP1rT8XXFmJW8oHaw645Y1zi6c8ibozweT7VdVSm7HTScYq5h3FvaG98t4&#10;y7nqR0X8akuPB1xf2weC3dQxwML1Ndv4Z8GxyRCZrblx3HJrttP0vQ7SzW1mtg2MAjHStaOEi17z&#10;siamLcXoeQ6Z8Fr9wjPI3TLAV0Gm/A24kIbIUYySRzXpF3JpkUKrZW4Bz8uByfrTXv8AU5mMcEPy&#10;gfw9KnEQw+HhpuTCvXqs4WD4f32hTG8Dhvp3FWbe4EjC0uodjHjcVxXai2uZ4QstuACMgmsXUrW0&#10;83MkQcqew5FeNUlUVNtHbRqRm7M5e80s2V2ysVIck7hVS7Y2wPGQAMD3rpL+x+3ofLQKVAOcVzeu&#10;wTiTy1i+przVUlJnqUuVx1I4pkLDa+fbvT2e4MRktkLE9AB1rOt5JbeQq9seuAcdK6nRFSa2UlRk&#10;/wAOOtbQpxXvSkFSoorQ4vxFda5JatGE2IW4Gf51574kvnt3dRcESoRuUdMV9Jjwnp9xaq8kCMcZ&#10;Py964PXPgXpfiDW3uF3Qbz8yjv8AhXbRxmGpyS6HBKftE/I8HudaupTjz2OT3NbngbSb7xBqAjiB&#10;UA9+K7XV/gFaWmreRFKQn8BIwWrsfh78N9P0SSNC29yRubbXu04xrrRnmzqSpu7JfDnhGayso0Ut&#10;kJhmNa8Oj3ySBLcg5PNdr/wiEQhHlT5yO4qbT/DbWz546cZFdEcqpOWqMJZlPl0ZiaZ4dvxGIJYv&#10;lI+8R0rM1jwNqCzH7PEyJuyWPevTIbWNYwrKCR3p/wBnjI2soOexFe3TyqioJJHnyxtWUrtnG+Fo&#10;7+3iS0eQ7DkDA7100cdwpCBcp6mm6te6T4csHu7p0QKMheAc/SuQk+MGlxOx+3xZH3V3ZA+tKfss&#10;L7rf3EJTrO6O0N9b2mPPmCjvnvTl1izKkidCo/iBr5/+J/x7829VbWfCoekfFY+n/Hu9e08uK4cs&#10;Rj1rheNzCnNunble1zqWFoOKvLXqfSkniPSIpVia4UM5xknirbXcCxfaDKojAyWzxivnLSfiRrV6&#10;B9ouN46gMP61b8S/FDVbfTBaPdNHEesSvXfRx2IUbVNWc9TDwT91nq2q/FnTbC5liTDBDhSWHNJ4&#10;Z+Lmk6/erp7J5bkcEng18/ReLdNv5TLeai0bdsjOa2tEvdMdormw1YzkhmCwtggr1BpqrXcrqQKh&#10;zaJH0ukgdAykEEZBpsl1FboXlbp2ryXwN8SNdj02e81B5ltrS3aTDODlVGag8M/G+bx3fx2iOyRy&#10;JvYrwQCcYFdM8b7OOq1I+rTUrHqa+JLAzGBlkDAZHyVatb2K7QOgK56BuK5LRrxtPWQbXnm3kksc&#10;nFXn1fWL2NUtrXaw53Doa5aOOqzk01sFShydTb1TWLHSIfOvZQoPQZ61jT+Mo53MlpJtTOAGHWpG&#10;0NdRVL7V3ZnReBngfhSweHdL+zidosHnqegz1rqlKpPrYy5UkWdL8Si9cq0R3Ac4rTWcSYAPWvg/&#10;/gq/8e/2mPgZ8QvhRoX7OHxQtvC1t4q1SS01NryyjliuirqQhZgTGSpI3DpX0n4S/ah+Gtzqdl4K&#10;1PxETqF7ZRNaXSDfDevtxII3XgsrAgiqc6lKSjJaNXuVCEalJzi9nZr7v8zlPFv/AAU//Zc8GftQ&#10;/wDDIOr63fL41N9FaizNowjLyLuUhz8pGK+iA6ld9fnB+0N+yr8E/ij/AMFJLb4922l6onirTZrN&#10;oEhutsFxJCnySbSM55wR0r71+FXjTXfHXg2LXPEPh+TSLx96SWMx+aMqxXP0OMj61vWtTxHLF3TS&#10;+T6gowlhIzS95N3/AEsdWGBXcKSSVIk3seK+ff2N/it8VPiF8QPiJYfELxV9us9I197bS7cxKot4&#10;1JwAQOePWvepCZgyggqT3qJVGroz5dE+6uTtL+682PB4z1rG1Oxk1OdDd/cQ5UCtCGEwrsafCDkD&#10;NMuNUsEbcwHy9T6VnOSmtRq6K66ThQqgjjj2qa008q6lHztIBFOtdWiuMBBnPQ4q8AANyKMn2ohC&#10;m3cG2KLeMqFZOB0oEMURJjGC3XmnByDzzUUqb33M5OOgrWXKldIV0TAnNOCkjPFMt1fYS3NSjdjp&#10;W0FpdiuwVQKT5iO1DSon32H4Uya7ggUM7AZ96rmgldsRIRjLVFKAPmz9KztS8a6JpyFpLpCVBJVT&#10;zXGWvxr0+aa4uZMGNZiIwTjC+9cGJzHC0/dTu/I3p0Ks9UjvbgR7SGOM9K4zxX4/0jwe8ltHKJrk&#10;vjaW+79a4Xx7+0ZJLK9ppQCqD8pU55HvXlOu+Mr/AFWVry5aRppHJJJr57H4pV37it5npYbCNP3/&#10;ALj2wfGANhJSfnOABUsnxhmmkW0gi2hT83qRXhmh61dTTBmzlDlfmrq7HVLPyftTTfvG6r1Ga+Qx&#10;OHqOpe7Z79OlhmvhVz024+KKXWLcTbP72OtWtF8bWlmftDEFDxjPOa8stzdw+deSurDOUIbNbvhf&#10;VbR2H2tVzu6NXnYnGVsM7wWqN44GjOm1bTsepx+Nzer/AKNAx9M96vxa/deUrvB+BNc1o+v2EQCL&#10;GgHoByTWpDq1lKSp4P8AdzXnPO8wm7+0szy6uEhCVlDQ37bXLdow1wdv41KNY04nCzBiOwNcNqWq&#10;SfaSm0omcDntUkOrfY7cyNKgI5zXqUOKMwpQ5ZNadeplLLItXR2zanG5AjQnnA4pzSOoDSKQD0zW&#10;Bo2v2TxJcPcjHHWrV94/8NW+62lvkaRRxHuGa97BcR4erTcq9Sz7HFLBVuflhFlm4v3lk8iJeD1O&#10;KckBXEg6isGy+IXh99Raymk2uRlfpWtF4isLs+Xa5J+lFDMcFiLzlVTd9E+g6mGxFGycGh10ZJFK&#10;uvH1qotuwOY4z1rVSNLiPOByKFtPL/rSxWXVMU1OL0JhWjBWK9rA/l4cde1T/YcMHEY/EVNHGVHI&#10;/KnjjjOaujkq5f3hEq2ugyOLBHQD0qREH3s/WkIY87qMsepAGK9XDYKNF2ijKU20SE9hijHIwcUz&#10;eo5PrSGXscnntXfalTXvsy1exJgnvSgccAc0ikkYAobd2OPwrSEKNZ6Cu0PHByT2pjMu4ccU1mPH&#10;zHPrQUJOV5r0IQUI2RG+4u3Bz+pprbyQ3v2NGWHX8KUN2Az7VaswtYUSMOhFPTdtBIqNlOOmPrQM&#10;nAXg1nOnCW4XuSfMox60nytgtx2600h1JBPagITyxx3rnlh482+g72Hs4XgCkEmOvNIUII4P1zQk&#10;f8TGm6NK6C9hWlA4xSZ9RSkJ0OM0BV9RW8IwTukJsbuJOMUqHKkEAcU4IoySB7UjAMCoHTpW3MTc&#10;EwFyOtIrccnjtRt449KTYAMnrSug0AlmbORQw4yM/SheR0/Ogf3u1O4XsYqWxZMMBxwMVQ8UWki6&#10;Q32QgOuSKybnxxIsgit5Qw7ueKkh8RNPkXMgcMMZzXxNTOqMVyxV2exHLa6tJ7HN6DZ6tLdvJJAN&#10;7Llt3+etX9Q0W4bEhutvGNoHWr51WDTIjLCF3DnkZzXPan8SbeO4YPACwbgYpYfHYirvHQ2lhI30&#10;djb0jSINJiIaUOGO4MRn8Kt36319lfLCq0eMDgY9ab4O1y21nTZHa3AwfmH9avy6zYWdwIbzGzb8&#10;hIr16FeLVnocFWnKErLU54W+l2Mnm20EfmxDaHZec1yus+JPET3Mi21rIzbdokVjgV3V/cWF/chL&#10;a2XGc8d6hh0nSdKk33sJ3yScD0962jW5npsZum0cx4P0y/aAX2qRMhGd24c12lhrR0qCE3L7xK3y&#10;hRyPwrJ8Ra3Y2shtbBiWIBJVRj6VT1DUbmeK3ktIwDEfujkms5YuMZWuaRw05RvY7z+1LC+QE5IB&#10;yoPQn0p8b2MJLCzCbup21zejOBA032oByR5gJrfmns5LRTM4HfGeTUPH0b/ErkPDzi9ihrfh/Rr+&#10;5W5uIgABgAcZ5otPB3hxpPONmAccHFJcTNcwEFwfm45q9aO/lJGAMjqM9aiOJp35r3uOVKaVjM1H&#10;wJ4OvbhYXtIUkT5l4HJq5pvhGwtJd5KuuBtAHHFQ+ItLSTy7kyuGEmSFOM1qaXeRSWyRq4LKMMM9&#10;KdPGQjV5ZinSl7PmixYtHtIZvOSIA9sDpViTC8KeSOBWRr3jKw02VrOG4j81fv7jnbXPnxXqNxqK&#10;+TeEo3VgOnsK6auJgtEZxpSlqzrJBcmbeVwBwOatRLhASa5hdeurqb7NC7F+5Pat/TJriWP98DwM&#10;ZPeuaj7JV20tWVUUlBXLBwrc9+hqU9MEVnanpt9eyB7W8MYA6D1rQjSQQqJD82OSK9GO5zyRS1SN&#10;2kUC4dEA+bZWKdW/swCWX960mcMeWI9q6SdoQpMi5XHOea5/xBf6Lp0BuzCnmKMKc5xWVWtTp/E7&#10;GlKE56JXMaWZdXluLnUIWUHiPcelZ32C2d1a7uIgFPGQMio5tcbUMNNERHu3IF457VzXidrhDuW5&#10;bLNzg4rzJ4j2kdGelTw0ov3kd7C2g6Sq3bXOdy42B81Sv9TXUSsltKRDC27y8Y5rzhfEhWceZcFS&#10;QB1rSj8RpcxR28dxjB5bPJNcFbEOirtndTwqqtJI6a88faqbd7eOEuCMBVWqGlnxRPqBP2meJJUC&#10;uGzjb6VY0JbfcJuNxPPNdRaPp8kZM8igg5A714s88k6nKkdM8BCki74T0kaXYibG5gpG1uce9cn8&#10;SPGssF6dKaQmNkDyurEY9BXTPrk93btbaUVjwpDPnJFcN4h8O3N3ffbJ4fNcvtUE9R15/GvpcJil&#10;yJ30Z49WhK7VhPD+uWMNpLqF1ZTLJKuFucHGPT2puq+NLg6ONK0+cDzh+/3DPOeAK1b6C8m0VNMF&#10;okTuoypHGBUGg+A1l1ETX0TNGq5UDgFq7JY/D043bMVhasnsM0bVtdi0ddPMgaVmAXcM4HrWoui6&#10;xJb/APEwuOM/fHA+labaXZ6LAZjFgIcgkZqEaqH019Qu5CIwCfm4wPSrpYyniI+4TKhKG5j6lDfJ&#10;Kky3zjyiMsp6+xrF174g29pG8kuos7xgrs3YDH+tZPjX4jPZ2lwYiqr/AMs2zwRXhfir4lTT3jiO&#10;Tuckjqa6KVGdTWRLcY7Hu+l/GYRqLdrjAA+VicAGobz49z2F81pp7/IDyxb71fPVr45lmcF5vvdc&#10;VJ/wkMksoPmE88EHoKieHhs0b06j6H0ppfxw/tEqbvG4HGQa6aP4k2T6YZN/zMODnk18xaNrk8RS&#10;Z/ujB5OK3YfGD3Hyi4IGfu54rwsTlkJzumz1KWJpuKUonrt14tSa484sQC2TzyK6PQvE8E42PIMY&#10;BBzXhA8TzOQTIw9OeldJ4d8ZC2IeaU89q8jEZVVnJOB6SxWHnC0j6B0fVYCM+eQOxzWst/E67Y8E&#10;Y5PvXitj8V7aCMB8B+nBrV0/4t+YwjWQJk9RW2Fo4nBQbuzzK2FjXn7rPRda0+DU7Vrd412n7xxX&#10;JapYaJb3Jie2SMKAoGOW96s6V4/tLklftAJYZI7CszxRem5vFlQoU647tntXVg8VOrVcJxsQ8LKk&#10;tRmoeEPDOt5aS2TfswHUc1ln4eaZpVu168CyLF8yhgCR+JqzDq0cJ2+d5SjnapyTVPXviPo9jpkt&#10;vO+52UrtJ616a9tzpJaEONNLVnF+MNVsp0eOS1UnqGb6VyYfQ0Yu+3PdKXxHrdveX0k1mzKrNlh2&#10;Fcjr2qiIlUcqzAncK9OEXomccmm9DpWbTbkMUZev3QARRJPbWsWEwTjjNeeSeJ57clFmIOPXn61d&#10;s/F1y0ASddx6ZNb2sQk3sdX/AG8VOxnGcjgtU1xrMRjIBBweeRzXGXV/NNIJowIzxnPb6Uj6uyKU&#10;SYkkct6n1rPmV7F8jsdCtyJJxibHq2cU6z8QTwzNA/GOh9a5eHU5IbgTyXDMM/MCeoqy+tQzMCY0&#10;UA84NVFpkuNtEdZZao7ktubHfNWWv2P3cA49a5201+0t12NJzjg+tUJ/F9wGYqAEB/H2NNtJbkJS&#10;bOqbUZACTMcjpg1HHq5Rwnnnk8fNXJ3Hi2d7cqwC5P3sY4qNNcUFSJSCB2rF1FfQ1UWdbd3qbfNE&#10;nLHOfSq41W3gbE849smsNvE1vJaNvyXAyFJ4rntY1i4vpTJnAx8oB7VEqg1DudpqPiAIm1ZQeP4T&#10;TdGnlmmUmc9c7ic4FcVp09xOwWVztXjk12OisEX5cbsAcHgV4eYVOaDSPWwUHzpnXwXLQ24CyblI&#10;5Ga3vDFysZPmTYUjJGf8a5MXawW8YRRuxyM5xT4NQm6LMc9DzXxOIpOofUwnG1mejXHjOHTI1tre&#10;Rcn7vTinWXxAmt8SLODk/Nz0rzWWe5eXzHUjHqa1PDmlNrEwtWkYmRvlG7v9a56eX80tEKrVpxi2&#10;eyeFfiO3liONtzSNzJu5J966zTtQ1DXY1ghkbKNuJDfdNcN4C+EF7e2IMUkqOo+YuO/tXpfhHwXc&#10;aEfmlZlC4Yk8tX1+WZbVhZtOx8jmGMoOT5UrnOfEnwzqGq28UOl3DB1UtcYJ6Vwtl8KW1C0NpbiY&#10;FHJc7sk+9e9jSrdnMjw5O3AzUdpoFjZKwhhChmyeO9fUqjKOx4XtTx+x+GF9pWmS21pAjeeMHIww&#10;x6GuC8Yfsq6v4oje8WJnYtlzjk+wr6hTSbMSbzGCe1TeRGqbVjA/CtVFpak858jaF+zfb6C3/E4s&#10;mGW2nauW/Gu++GHwUstF1G4MVopguACMfeGK9uvNB028cST2ql88npUlhoGm2Tl7e3AJ6nNRCSk9&#10;BuVkcFbfC/SYbjywJCo+fAY1m+LfFlj4LzaDSftLxocKjYYfj616hq2nxyWEiRxAkjscVwPjv4fD&#10;U9OjvotKnnm5bZbjncBxuOehrdtQFD3meGeNP2g9N1XUrrwzaWFy2pPbmSJLv5Ub0G88DnGa+Jvj&#10;aPjZ8G/iW3jzU5xf6zcwSGxbQdTBgaOQFfLlVvlAUkHOMkjNfWnj3wl4c0KW7trvwvqnha81K4YR&#10;PrUZktpnbgyBiTgEn7uRXlHjf9m7w78JtCn13WtWtLi4uyJDcNL5scgB/gVs4+grz24Tk3PVo97C&#10;y9hG0dE/nf5/5Hzr8Ev2QNU/aG+J2g+Of2hviTNGLaOW9vtIN0ZJwACsSmNSFVckMGJ4IBr17Rv2&#10;YvhF4v8AjlafAv4a6bqNpoCQG/8AHXiyHWpJLm4nT7loWPyr5hxuK8kZFRfb4PAui3SfDPwfImue&#10;LnFtJqN4ccHuoPzBQM4A4ro/Avw4+J/wjg07R/DPi/S545oZbnXb/UrUMsdw/GRg7mYD7vb1q/bx&#10;glGEdEazjUqSc5z30Xy66duh3XxM+E3gvw7dTaf8O/BMs+oJbJutLDWnhCqOASSdqdK8q8Z+LvFm&#10;iwf2d4T8GXsrLcRW/mzapHJBJOx+ZVcjLMp69uK6jwl4Df4kWl1ey/Em8OiySPFeXUeLf7aynDNy&#10;cgZ4znnHFc7f6Fpg+LM+kXPiLU73S9G0pVhhtbYFYnY8EhOvA69azm5T1asjGnGEJNXcmvU9Abwr&#10;4/8AEmhJBe+NNI0m6aECcaPpyTOH77mc8+4AAr5F/ay8NftH/sMfFfSv2qPhvc2mreD3udviHS9I&#10;0dbdYJXULLLKq8YkX+LoGFfTQ+D2p6ZYw/E/wR44kV5nDQ3V5LGqOOnO/GMHgjFef3f7YvgfUvHG&#10;r/C/41eMtLl8N3todNvZY7JjH5+MOm5QQc9Vx3FY1qkJ/u1Tv3f/AAe56mUQrwm5qd4a3VtX3R7H&#10;4T+LHgD4q+D/AAh8SfBVxDqmjeI4zcRQCASPauFAYSj+AqSVI718r+Ivgf4F/ZV/4KG+HbP4Ua9q&#10;FxqnjHVbYaRp+oEyW9lp88TteWsYPCojDeg/hzXnPwY1ab9hz9pC58BeJNb1KX4Y+K7iVtM1eeKS&#10;KCGJz8l7Eh9OAw9icV1XxS8bQ2n7a3hnWpPHWox6Vc3Fm2na/qEIab7MyuguIz/yyBz+Rry1iJQq&#10;Wbve/Toe5DL6cKc40paWur/h80fRut/C/RfDfxfPgyxtEs9O1tWupktHZdrBiGcbeVbPOR3rJ0+4&#10;8eeJfEafDb4teIhdNb3My6DpSwrHe3dum4LO0w+8xUYycda6Cy+BJ8XyHxb4L/aW8UTQyEpDqPh6&#10;4heTeSQFHyk7c4ynFbXwv+JHg7Wvh9/wu7xPPa2viDw9cXemeJtSuI1ie4urMmInJJ64BABxkms6&#10;irKScUmzlw+IpQUuZ6qyv1uUovhZ4dufDtrrfiaDVoNUjsAbd5ZmMtmqE7PujG4DjJ7VX+GGleIL&#10;aTTLTRfFy3Wi3scji3voWmeGTJ3SQTE7k/3TleuK4zxX+07F8SPBGv6v4O8bSQ+KbMGLwZY6QJJ5&#10;ZYmAM8kuF8tw2WQBhtXAA6ZrrvEvx0i+CnwTtvF1n4Ih03S9K0tTO+ssY2RguSCqdSTk8Hv2qaE3&#10;WqSUo67aam+M+tYWmkp35ujdkv6v08z1Pwl4A8O+H4tU8QSW9tZ21haSXeo3TsIxIm4FzI5/iPr6&#10;18u/8FMP2h59d+ENl4Q+H3gi5TQr7bLNf6ggjFwQzIjquckejMB64r5W+Mv/AAV7+P3xgEeleHfh&#10;zba3oVu5ns9Nt9HlisreXf8ALKyq267ZSPlMpYA9qZ4o/aU+MH7SPg+Dwj8Wruxn06Kb7SLy80o/&#10;b55P7rvwAq9F4yoAAq8VhZxnCb012vt6o78lyqdWlKrU1fR2dvv2Zo/A3VNd8AwXupeE9bv11G9s&#10;ja3g0fUZInliOC8eRyy5xj0wfWuj0vxt4utLHVW8Yao19bzq0iDVAjzidQMBQqg59ABgYrP8F6L4&#10;g8IaBJNpmp2BE8DPBevbCRElz8oKnk8e9YV7f+KtK8OS6x4onhutWtbuRYri0tBHEqHBV354zzgA&#10;9vavGxNLD4iU27N/ifXYedbBcqWiR3/w28W+GPGugy+Ebk3cN1DsuDLcS+V9nuDny5Pm5JxyRnA4&#10;NT6j4iuPhd4Vk8Q3lvdahrH2gR32pOonaLLfu3QjJBGOp7HpXnnw08O+ONW1ay8eeO9VM2mJDILD&#10;UZbkET+X/wAs/qCR8zZOOK93+Htt4I8SeGP7ClSSCS9sXmvri6uRHFFcYYjKMMsCoGVPpkYr56rS&#10;oU6zhuu3/BPp8NOvVwyrSjp3Og+CfxVg+LPgfW9S8Ta4suu2MYhvZL+IWzI4Um1WOZSPMOM5GOh6&#10;V5/b3eq6l4B8Q6dbaFqF1qJke6fTdJbCT2iAi5Dk/KCeCCOTXn2tfH7xRH4esvA/hS3kih0K7WZ7&#10;u4tkCFw5CokgUBwT2bJAwKm8AftNeLNC1fX/AO2rXSNQjs0ZJ9CGqvaXM08qERyxyLyjxsSxA+V1&#10;O0giuetlWJhV5oqy82c0s1owg4W6/wBdj3nQmvPBX7F8Xiv4IaLbeHnnNzcWWi6lYRzJqUGMy290&#10;Rg7s8q3fAHINeWwfte3t7d6mnxo+EQeCS8hm0W9htpIprG5dRkxOFCBRgnyyDkcA13ulftY+A/FP&#10;7HP9geKNEfQdaurKfTooHXaJZeiSRyHAJJw2e2K88+CHxX8XQah4v+MXjtru80630S10+Dw8twsu&#10;kXEuwRtK8bA7pVxvVhghuc4r0KFJ1eaNRWt53u/1PmcZVdJqpB7tnNw/Ebwx4h8aW83gxPE934lu&#10;7wxz3N0yWls8UkigiIKcliOSvBAU+9fUX7V/7S2keFvhjqvw1j8N28h0nT4knlhmKpBCAMoeu5ix&#10;GD9frXxp4Ku9dHx3s30vSbmTVbO7F5YpcWHmrksPndcYClCeenYV6X+1T8SPC6W134hvLiCW5vZJ&#10;vtgnbY1xI6hACnTjspGAB2rvqYKnCCstXb+vmebRxbrVOeXQy9R8TfE25+FA+J/ivTrVvD1tth0+&#10;KwsQYm3D5d7d/wDHvXl/hWxj+KfilfB2t2M1/eeIdf0+18P2UEh2wBruPdkjkvt3Y5+tekQfHC/8&#10;C/AK18F6i93e+H9esVRdN0xlL29xE/yKAww0bKMMM56EVc+EVnpHiGfwL8RtB8Nyafaan40igjsZ&#10;YvLnkitoZJ3de+AVPz98U6KlBXSPRxGIjWgkj6p/bm+M+meAba303xHpkk+iS2Bt9Jks2D7545F3&#10;pI3TeNuCM5AJr5FuPifqepaHc+GfGep6gJPEEredNp0bNa6baFx5cCR9N8nAJfIUZ9a1Ph9+0W/x&#10;h/aB1b4V6tay694OZ5r/AFCK4cGNLhAfLlixzvXgYH3s4Oa7DxDaeE/h78NrfxD4z8a2FzqOtXE9&#10;xq+k2GnNFNbzvKTCCn8QjQKCR3ryqmHlh5uc1q+n5HbgVT5I0orY9R+EfwN+GyaG/gfRPFkNpJcy&#10;w3vhyVWcJOmF3oWXqu4MvcDAql+1j+0l8Pf2Y/iPonwu8e+Kb+yn8Q2CJDdou62mkEnywzqeNn/T&#10;QcjODUX7NMuheCvg6PCWjWfiC2mlWe6n1nXFZ9plYsfIVv8AVLnGFGAa5f8AbM1HxX4q0u10SxXT&#10;L82fh+ObV9Yu1t5biGOM8KBIuUYhiGCfMeD1Ga8yMKNTEONVc0HfZ2ez736+Wx7TjUpw54tK3Rr0&#10;/D9dTsPiRrnhv9oz4can4F1PVYEjjZJbG/snS9WyAO4QGbJLRluNpztzgccV5l+1V4i8NfD79kbW&#10;fhxpng99f8T2OlLaWdtpNjMYIBJwkjLEFLSDdgE5Geua4XwL4i8E2+jW/gL4WeH4vDejaYiT3eoR&#10;XLskzYDyM5c54bJCHvx0rzb9vf4v+KvEXhGfXfhX8T9T0/xB4Y1zTb65tpNOWA3s5UiObaoxtVNr&#10;cnDZ9a6cpwNarntGjB2pqS3Vla6tzWva+i8rnn5nWpf2VOpyXdtl+n5+Z8N+CPGF/wDCKDxNomrW&#10;E9rfOGjuBNCVeCcA5R1P3SDkY9a4n4WNeap41EgkIknmjeSXGQv7xSSfau7+MJ+JHxB+xXeuyyaz&#10;r+uz7POitFWW8k342gIB5jZOMnJ9a+tv2K/+Cc/h3wH4Wt/GHxZ0jVtX8X6nbTSJ4WtLEFLRUGVa&#10;Rs5bacMy44/Cv6SlnWFy3Be3qv3paJLW9tNNtD8NhkeIx+ZqFKNoR1bf9bmp/wAFq45rDxD8JPDc&#10;ssZNt4cQRtGRtO/Dce5zn8a8W+HWs+Np/CNx8MdL1i5s/DA1CLUdct4lUpd3ajbGAMbmcfdAHUmv&#10;av8AgpR4rup/iB8KkuXh1K507QpraMX1uJFO9yTlcZJyeB/CAAMYr0r/AIJm/s3eGPiL8bNHtPGm&#10;kwS6B4P06bxl4rkbLKY7dv8ARYH5wA8+CUI3Hbwa480zOToxtu0e5k2UUac5ur8FO7fr0XzZ6t8C&#10;/wBjH4Bfs1+HdJ8dftqnxZrPjHWbBbvQ/h14R1D7N/wj9i4yrXk+QfPcHcY8hQMDB5ryP9sjwx4a&#10;+Cn7Qb6j8I/ElzqWgalYQ6ho89y+6VY5BloJCOroflPr1r3T4mfE/T9Y8YzfEDx5f/Z77xVqTNFE&#10;/m7pGORvUE5SMKAuT8vGOteVftu+G4v+EG0fxh5xeSGQ2ojIwUXqOPT3rxeF+IMUs3UaitB6L9Pm&#10;fK+PHA2W4/w9q4qE1KvR5ZTV1ble6t0ST07m58Odb0nxP4Uj8W3U6RWqwCW4nklwkSDhiT2weOO/&#10;FeO/Fv8AaP8AFPxH1xPhZ8D7G7isr+4W3tBpcbtf65cE7RFEB8yqc/6tcZ27mPAri/EfxM1SDwDY&#10;eALa/kWztkM12IwMSy5yoU9W29lzgsQetfZ/wE+Gnh3/AIJnfA7Qv2iPG3hyHVv2hfiTpr/8ILpt&#10;5CNvgzSGX5roxtwJyCCznnkKMAHP1fE3EDdOVNS5acV7zXV9j8H+j54DZfRlDiTNaKrVa0msNSlq&#10;lFPScr+Wt+i8zk/hT/wSs+B3wJ0O1+Kf/BSr4mahp+qajafadM+DXhe536vep1DXs6ksmehRcdeW&#10;r2bwp+1/D8N/DH9lfsSfsd/DP4aadZh5LeW70Bb/AFEQYwZJHbkOTg4LHOK+eY313xv4hvfHXjXW&#10;jruvX0hkvtVnbzZ3k7MWJ4HbArp7HT9b1rw5q+laTeN/bFxpSx+HzYxCMvdCVdokJPJAztAHPNfg&#10;mb8bYurU9jh37OPlv83/AJWP9CqPAmDwGAdfH/vGl8K0gvJRWn33PYvid/wUu+OejeG/h25/anXQ&#10;td8c6hPanTZfC8ccMKQjDXG9ozsiZsgdeuBWdrH7c3xrv7iTwx+1B8MfAPxi8F3cgiSLXdAS0vVA&#10;OWKyopCsBypOM9c5ryzxdqWmX+qaF4I8R+Bo/EvjjS9EvJ7LxFqO57DQEZNszxWwOGDfPmLoHwRX&#10;pvxmjh8ZfAPwZb6T4Tks49HhhbUzJZFZDaBNgumJ+YKxPUn0Ar5ehxZj8C4TjVlzO9+Z3T952aXR&#10;WS0ers9ErE4DJMnx1b6tWw0VFvSUUoyWl91Z76L5Xuzk/iL/AME4P2bf2tvAup/Ef/gn/qd3Y6tY&#10;WrS6p8J9bmC3VuFBYtau3zSj05PGOa/P/XbHxF8K9YbRPFlhcQxpO8DvcQsskEg4MTqehB4r7Wtd&#10;N8c/CHx3oviLwj4huNA17Tbhb7w1rFlEQ4j+8u7Bw0cg+Rg2RgkYr1L9tX4X/Dr9u/8AZ91D9qLw&#10;l4Mt9M8Y6XDHa/E/QNPIHkSH/V6nEgHzbmwCR2PPSv13g7jynjJcsn727j0a6yj5rqj8h8XfBfAZ&#10;hgJTiuZtfu6mnMpdITfVS2Ut76M/O9LkLZJKJ92cYIXnpVfyUkguNU1C5itbKyiaW6vbttsVugH3&#10;mJ7k8ADqa1/Ffw3+IvgbS/Dms+MfD8NudbDw2MVrcLI7SRNsIdFOUc5GEPJzXJ+MfhvqHxp8S3Hh&#10;LxdqF54e+Gfgh1bxpfI37/Ub/qbZR/z0Iwqj+Hr1r9qjjsIsOqykmnsfwZk/CGZ43Pv7NqwcJJvm&#10;utkn+b6ffscVZ3Xxb/aEvLiy+Cum/wBn+H7RnS98Vaowghx0LbjwPYDmqKfsr/AVtWQePP2rrq+n&#10;c5vp9F0VpUjfHRXkYbsHvivafhP8K/iL+2j8SIvhn8PGs/BPgDw3bSPb2kj/AGe0hjiUsI3cgK9w&#10;4GSXOSMmvLfi38FPG3wrvoZvFmn272Gqh5dL1DT7oTW1zGDj5HHXGOQelfM1c/pVsQ6VOSv26n9X&#10;8PcBYTKsHFU4W7vq/Vmfrf7CvwP8T6YIPhJ+1TZXGpSqVjsvEem/ZC7Y7MpIx9a/Ub/gjroV34c+&#10;IlzeX8+2Pw38MLwBzGPLHlwqgKtj7vU9a/IjVY7iG+ikhkZWEyAMr9iQOtfsZ/wTa1Kx8F/C74u+&#10;N5F8pNG+F21wHeTaZCcEo2V5A7de9fNZ/ia1aVGM5XSbf4H67wrltLL8uxbprWoox++SX6noP/BJ&#10;y8NzYfE7xJbyJJHqGgT3EcqHPmk3bEvnGfw9MV9ofsKRsnw68MNICX+xTZJ65Mrc/jXxj/wSQ0+4&#10;i8AeMLiUoAfAMUjFFxvMs29WC/w8du1fZ/7BqQj4ceGYodpSOxnRSjEjiVueea4cmhbDwV+/5nP4&#10;gcqzPEpLrD/0g/Hb/gtzYLbfHE3wjC7Lu4j3c85O7jtxnGR1r5D+AdkX1TW/E7yD/QtLMXzAEAsc&#10;DOSOPYHPpX23/wAFxNHl/wCEsudWS2YrBrbiSRx8y71JAGONvFfMf7Gfgu88X6Npfh/TSRd+J/Gs&#10;FrAqoCZIVkVDwylSD835VySuqM7dZW+9n7DlWJpQyTDyf2ad/uR+k37f+mad8G/+Cfv7Pn7PEGnX&#10;kbS6EmoSGzJ2xymMOTIc/dO4jBzWL/wR2dLn9vDw9awWUtvBZ+GdUltlnMjOfMMAPzOx3DjjBwB6&#10;VY/4LGeJDrv7VPhj4SafcXKQeCvBVvbYjKiKRnj3YdehIqv/AMEaFjH7d/h6CCWJgng7VGaKMKGi&#10;+eEAHH+fyqItvOox7NL7tD5alSUPDLEVpb1Izk/+3pXLlut83/BRX49y2F20M7x6iIl2EiMiOPbK&#10;AThgSCMe1fjZ8UJtPl+KGv3Or7WuVgvpVHlH5z825h6Gv2Xu9FW8/wCChHx9sluvJN1a6gpmidUa&#10;FDDGQ4I+brn5vavxe+Jl6f8AhZmsTG6bEem3xIlh3EkSMuSfXjPvX32RQcYVH/W5+H8bTdTMMMlt&#10;7On+SP3Q/wCCDVvu/Y/+KsRkWQtounMJVIOc6WOOpFfAmixJJcyafJcLbPPJc/aFdx+8YMwKjceC&#10;c9RX33/wQVie2/ZI+KyEAf8AEm04quzBT/iXcDGB25/GvhWDzoNZn2zu5TUbgo0yBjuLNwPl6e3a&#10;vz7i2fJh4O9tX+Z+6+HFJT4gx0VrpT/9JR9Wf8FA/CMfxn+B2ieLIroLB4w+CqzSxW7b0N/pTKuA&#10;3Q4SRge5xXmH7Xf7Rdxr/wDwR6+G2m6bdiG98XXNtYTgSEF7e2Q+aD6jKrXs3w/s7Txl/wAE8NBv&#10;bxpRN4B+Is+lNkhi2nanEy5fP3VDsDj/AGa/LyHU/i1q/wATtG/ZU1HxBcT6N4e8Wy22gaZIi7bV&#10;5rkeaQepBA6dB2ryMtxM6VbE1FLSpGFTyta0/wAY6n1GFydZrhcHSq/8wdecH3tduK9OXlP32/4J&#10;S+Cof2bf+CR+ka1qtqba71PSJLu485dhPmDC/wDjtfC/7f8Aes3wFhmfZPHJrRklQ4yMkfMT9K/S&#10;z4/W9l8I/wBh/wALfDBIIy82nWtusUfDZCZJAH6mvzb/AG90Fl8H7Wz1BdolvGYlclRhPlyPTjn6&#10;1+X8dY6X+t+V5el/Bpwckuk6j55fP/MPCyUcbmmOzSWvt69Rp94wjJR+SufpvpzGz/Yc+EYIVCJ9&#10;AyhHB+ZOK9G+Khca1KNvAf8AmK89IZ/2KfhKUXGZ9AyM543J+lel/FSMLrU5A7A/jiv2/Dr/AGqp&#10;/wBesL/6RUP52zGSbT71cR/6XA+BP+CplsrftD/sl3Mh+RPiaofn1kHNek/8Fz7KNvCvhW8aNiCs&#10;0bj+8OMLnI5zXm//AAVXvobb43/srllVy3xRhQNuA2Eygd/rXs3/AAWu8OXXiL4T2MVhbrLcWltL&#10;dRdNyeWQdwJ79K+X4hjz8MZpzbJ0Pwnc/TeEKkaXE/DrbtdYhfe5I/Pn/gkl4si0b9s+28Ha1dzN&#10;a+MPCuo6LcxSrmPMZ3Ip9DhjxXl/j+68a/DP4V/Fz9nnTdZnh0/QPiAl5caej4jaLJjDKvbHr3qj&#10;+zR8RYvhj+1r4E8cz6jPLb2HjG2FwIMKMXH7qQvwPl+YZHevXf2/fhpp3gz9vj4j+BbbDJ448J3N&#10;xZ/LgGURiRCM+4OCK+drv23DkZt60ppvtytqT+VotH7fQnSwXiS4yWlelGS/x0p7+qT0PMP+CNsc&#10;/iP/AIKO+CGZ8ppwknIbkDkKP59a/Xf4+BD+1jdhidknhbUVdQeMbD2r8tP+DejS31L9rjV/E17A&#10;WfTrC0jiZo+FL3AVh7Hiv1E+O0kkn7XV1aSMdj+F9RyAfQHJr6Sio0qbprpWp/8ApDf6n5h4oY2W&#10;L40v/LhpL/ya/wCqPzr/AGXpWuf+CfPjDwXdxx7tP+Ls3yhgciUsBkZ+XI5r8dPHnxF8UeD/ABdr&#10;OhJ4PhZbfXr1DM8RxJiZhmv2G/ZcVLH4B/Gyyt5xHNY/EG2uWETEOQWAGT6kHHrivyx/aD0L/i+v&#10;inRlaCCNdZncNcvtxucnCg9ua/QuEKr51zK91+rPyLxOUYZPKUH8NVv15oxPKm+MHiq5UxJ4WswM&#10;5/1ZzVi0+I/jFkCDwfajPRlgIrqk+GXh65TdP44tYCg4MKBucetZN/8ADDx/rF8w8D+M7eSzUDY0&#10;se1t3fpnNfptqbjc/AKePqTla6Xzf/BOv8C+MtEuBFHrGjLDO2CSgGCa73SfEHhxpftFxDLGQMqD&#10;jH48V5x4N+B3xU0SSS98R6ppt27bRbhJeF9S1Xr+08VaZeSaPcXVkZNgdvKY7FH1rjqQhN+6dkcX&#10;N6XOx8T+N9QvLM2nhRdXjYt1S5cRuPQDOD61k23iLx7aRC2jS7jQ9Q82efyrh5P2qtI+GcI8Lr8P&#10;NO1x4J/M+1T3bgr/ALHHBGakf9vyxZfm/Z18OuccB7mQqD7DtSjSdNW5TppVMTJcyR3Ul/4nys+o&#10;RTbUAP3+g/CmS+LvE+oF9O07xTqtpZq/zRxXDKrZ/hAH615j4g/bcuNbt/s1v8I9KsEBzi1uXzj0&#10;yegrGn/asvXQJaeArS32IQhFyzHcT1OaTocz2N3PENbHrWp65YaOu67O9yuQzHknP61y3iP4vaJp&#10;UipNYRn/AJ6ZTOBXGa58XLrxN4LPjW50WOKePUxZ+UjkqcoWDD0+leba1r19rVy9xcADefur0raF&#10;GKWpzRp16s3fRHr2keJ9M+Kniy30a0uwjK25IwnGwdfrX2R+x/4Y8DfCbS9b/aw8XaOl9J4MkTTf&#10;h7pE8Y8ufX51O28kBG1lt49zhTn5sHtXwh+zGVg+I/8AaE5CrDaPhjx14496+9vGF3pXh/8AZy+G&#10;fhLQ743H2+G81nVQJw+y6kk8tQyj7pCKAAecV8JxhVq0laG1j9y8McJh62knq5W+SG6HrOv+IvEN&#10;14v17Xp73Vb6U3N5fzybpHlJyXJPfNevv40fVPDGlXt+S8kZaKaUtw/HAweh9+teO+BFRpIZHXKn&#10;AI6de2RXp2tRRWfwW1W/kgXfb3MMsJOCFJODj88V+acM5vWwHEcIp6S0PqvpUcA5XxT4I4rESglV&#10;wqVSEraqzXMl6ov3HjGylhM8ZEywqXl/e48tB15HQ9s1l/s3/s8fEX/goF+0AngrTPEcmkeH9KtT&#10;deKPEhBKaDpSDkxuflMzgFVB5HLdq44anLH8M7eaDK3F7CZnkRAxkAb7pXqQTjpX2f8AtAeG5f2G&#10;f2FPCf7Mvw6tk0zxH8T411z4kanBuSUbwrLANvKJnC7QcAAjvX6XnmYvF1HzP3YL72fyj9HDwxwu&#10;RZJDNKlO+LxcnGnJq/JTW8l66v7jz79pL9p3wdN4Otf2N/2MbD/hE/hRoJ+zXdxA2JNfkH3rm4kH&#10;zSbiCTuPJ615VoHhzRLHU4F06e3gnWIvFPNJiHLD73l7sbcDge9M0Kx/sny7fSJCXEhjLguA5K/O&#10;kikYPrz6VesrqWK5utLjku5IUhPkefMWIjxwOV7ddtfkuPxNXEYvVn+jXD2Q4LKsvVOlBbavq31b&#10;fVnmv/BQnxL4nm8JfDv4caPrktn4f1vRJNW1S3sZWiN3MZWRd7KdzKApIyec8153+yJquqeFvipF&#10;4ZstZv5LTULZ3uIbyfzIxIvKtGCflI6cYrtP+CjmqyyeKvhSWumlQ/DO2lZXIzkzPg8AdR2xXlv7&#10;OOvf2j+0Npenz6esUaWc7yMG4KhCeN3APFfeV8HBcPNJfZu/z+8/DMDmVerx84uT/iNW8r2t6H1V&#10;4q06O9Edvex3TPK/nx+RO+RJnllO7IIHpXqfwz/aq8OeLfD1t+zX+2JDP4t+HWoYttN8QXy79T8L&#10;OTsjmW5c72QN94EkgdTjivKPEV19skid52SNWWTyQqkIGUYIYKCAR26Vh6kUW21FLiO2UyQopOI9&#10;qpjBXBU53jr1ya/HcHi6uFxPNF3XVdH8j+j8zyLB5tgFTrR16NbxfdP+u2x6n8a/h18Xv2bPEEnw&#10;P+I2rPrWn6ZB9p8E+JFcv9s0thmJQxJxGF4CA4XGBxXC2upav4ge207RrZ7q7vpVgs7aIEs8rnCg&#10;gdRk19A/AbW3/a1/Yz1b4WeJPLv/ABh8I547jQLi5YySzaE7YMQIA5j5UD0UGvLv+Ccem3viv9r/&#10;AErTLDTTONO1qeW0kdgTCYyQp29G6jj8a/cMo4r/ALM4ZxFdaqlFOC85Oyj8pH+Wfjh4HYbMfFzB&#10;UsPFU5YubjWsrL3EpOou3NDXyZ+q/wDwT4/ZW8IfspfA0+JvFkMdzflVm1e+MQ8y/utoIQHvHHnY&#10;q/3gTV7xb8cvEfxA+MPhme6laLT7fX4lgsUPyq3PLDuQPX1ra/bUl+IemeBND8B/Cq+itb2xtlu7&#10;mMWysJh/EApB56nHc18Bf8NI6gP2ifClr4e+PVi3/FUJb61p86gzQSk/OxjxwP4cjoeK/CvEatxH&#10;iZQyvBTtGnKNSs7pOpNWm13ajK0Unppd73P6q4N4dynDZRGvBRjHldOlFJvkgk4rRKyckr31b1Pt&#10;f9rjwdFonxWuXv8ATYbuz1iMXEEU9srgAriQZK8HPpXyl8Qr3xD+zdFqUfjBZ/HHwS8RuIvE3hjU&#10;w09z4X3cfabeQjJhBIO0nKHJzivsf4ueLrH4h6LbP4h1ix1AQQOLEQwPHJ6fOQRjpXkc9jps8q2G&#10;pW0M1lcQtBd2UzFkmidSrKRuwQQe9fNVcZHD8Q18dgvdpVZ8yTtzJSacouzatdu2uq6bn12QTlUy&#10;WnhsZG/IrNbX5dE4t2aku9t+r2Pzh/aL+EvxM/YZ+N+kfEP4F+KLh9DmePWfh54ug+aMggEoXH3m&#10;wdjL/GjGv0I+Mf8AwVPu/HX/AAT68F/Fz4e2xs/FHjrUH0PUEC4/s+9iXExA92IK+zA15b4j/Zz0&#10;Xxt+yZ8Xf2TtNe4e5+GNzH4o8CR3M5d7bT51Y+UCxJKoQ689sDtXyt+wr4r0zWL69/ZQ+IMZltfE&#10;viLTNd8LvES72+sWsoV4/YSwFs44Jjya/Qo5r9RyupiaV1CrCWi3Ti7Oy+T9E36nz3H3DM+JsFGV&#10;OX7+hUpQnK1nOjNxkpPzcH8nfsfpz+zno3iHwnq2m/BzVNba4tj4QVryMAZmvHIeSY+r7j+leZf8&#10;FYvgm3xl+GOi+N4rGR72WF7a4mRcMmo2R3IcjoXQMPwr2vwxqLP+25e+HksdiafoaK0jH725QRj3&#10;GOa1/wBpzSY2+CfxD0+fI/saSx8Q6Vs6xvvCSYx2I3D/AIEa+eo4T2vD+KhTk7wlUcfKVH95G19t&#10;Izh/2+z0svxkcs4nwM4wSU6dO66ONb92723+KEn/AIT8Xf8AgsXrifE74N/Bn9rm8iZL3VfB934d&#10;1a8mcbnu7Jgi5PY7T0PpWj/wTC+GVp8OP2UfDHj29jV9Y13WbrUtX0uRnE50+JMwkY+6rNyW78V0&#10;P7WfwDv/ANqb9nXWP2dvC+jGVvB/xo07XGsrcFXj03UFK3LR+yhSxJ45roNNvGn8CfGT9pf9nyxi&#10;bwd4D0KDw1b6bcMcxJDDiWQDuN2FyMdK/VOD8bXzXh/DqiuZvrLZJJNXfnd/cfk/EnteHM3xmXSV&#10;lTqS5bb8sveX3XPZf2Afj54g8X/sZfHb4ieH9S1PTtNg8ZxXmh6k9wRPpzm6RHAcdUXoR6Gp/wDg&#10;vt8HZvij8Cvhf+1V4b0aO8utMuIrDxFfW8G5zFMgMbu45wJAw545rzH/AIJE6H4r8bf8EYf2htV0&#10;m8t7lb7w3qNzZWaMfMgnjDSOx/LIPtX2T+xqfBf7b/8AwSRu/hj4Wu5LvUdZ8KskkOpzb3ivhH5i&#10;ZY9B5qY9s185mOX5tSzyVepUiqbjNKCW8lKbir93qn2v5WPq+FOIcPleZYbF63hOPM/7koxjJ/Lf&#10;5I/FfV7mCXyrVXCOT8qbsMD3GK+0v+CRHhrTvCfiDxf+1H4pjCaR4A8Mz/Z5ySQbl1O0be+MDp61&#10;8XeOfDOoeG/E9xpmuwtFPpVy1veKIyWSUMVIHGchhwRzX2r8T5rn9k//AIJn+DvgVCXt/FHxLuv7&#10;Z8QsGy8dqPmWNiecEbV5964oU4SoKrF3UVf59Pxs/Q/q/i7FyzHDU8ro6yxMowuv5N5v/wABv+B8&#10;9+OPF2o+OPGGoeK9YuRLe6tdyXlywGU3uxY4zzgZ6e1W/go8X/DQPgVR8wm8Y2AjyigD951Geeor&#10;jLK4kZRLsIcHcuD1Ndh8DJHP7QfgDzIw0jeMrEAvngeYMmvAp07Tt6n3OYUI4XJalOGijBpfKJ9x&#10;f8FWlth+338J5dxDRaO4YjJ4y3P+ea/MWWWXXr7xBp1xqdustpJqAh8wqA/747QvpnrjtX6bf8FS&#10;r1/+HiHwt0ozOFk0NmjKngYLZJ7Z+tflr4EtI734u+OLPULCESM13tUnCowlJLAe47e9fplFctWv&#10;JrZr8j+MM297JMuhfeEv/Smdf/wTB8Par4d/a78CvqsRia98b2s8cZIyw2EZHrX07/wW9vLvR/8A&#10;gpBo2q6fOYbi18I2ckMwb7rqSV7+oFeNfsReIodX/aR+DllAEUw+KIQ5jGejsAGwOOOhzxjFezf8&#10;F1XZP+CgFmjTBEHg61OQPm3c8DivOnWlisNiJzjZt2/CSP1DhyhClxBlNNO69hPf/EmS/tc+Fbf4&#10;o2niHxjbXbAeP/hjpfiixhz8sl9aoI5ip7ngg45Peqn/AARle31TxR4vlmlZVdbZi3zDnyxk8duK&#10;d8OvFMGufsn/AA78Q3jT3H/CF+NLrwxq73PL/wBm34xG7HHChm47DFZf/BP+B/2bLb47WniyZ4B4&#10;ZkltkIIJlG0iIZI7qQc1+Y5vGccoxVGXvK9Nx8/fjGS6bWj95+lRjVnw/Wwa+KN6f3SUY/8AkvK/&#10;mc74K0nU/wBtD/grtb+ELm2Z9J0XXzBDErF0ZEcZbnjuePav1y/bsv8ATbiXSfhjpEypb+HbFMpB&#10;KwdTgADg9gBxXwJ/wbY/BLWfEXxh8dftQ+LHD2elieSJmA+aaQk5P4D9K+ivjH8QL7xf441XXf7S&#10;EnnXbbJnjRt0e7GOR2NLjnF0uHuEng6aX75wpK38lFc03/29VlZ+cT87zlTzfjijRpy9zB0+b0nV&#10;0j81SjH7znY9Il1CyuolaRJXimaNh5gydhyDk98V7j/wb8Js/YIugQfMPj3VjLuHO7zh+deE3uuC&#10;HS73UJ2AaDTp23mFF3ERnHTv7V7p/wAG+d1Def8ABP5763mDed411N24xhjKpNPwDfNnU5qOnfv+&#10;7qHheKqq/wCo9Vy29rS/9uPoT9qlzG6MwBCaTOcf8BavKv2f3juv+CVOmtMGZH0aUEKMEjz2r1D9&#10;rFpBhFcfNpM4x6fu3ryv9miCab/glFplu8m1zo8oUkjJP2hse1ftvEHvZrj1/wBQ1f8AKJ+P5JZZ&#10;FhXf/mJof+3nyVq+lm6igte06yW0qzq4Co2QwOD6Gvzktpbz9k79uLTdYWOeNfDPjSKfaxIDW8jF&#10;G3Z6rtfP4V+k2ps6p5bkylmfcpRDhs9zmvhH/gqj8MdT0j4i6R8VA8bQazpy206qcBZozgA46H1r&#10;+YfCvMfquezwTdo1I6a9Vr97Vz+tJKOJwFShUs1KL/P/ACbfyNz4zaYv7OX/AAVZvZrAldG8cSR3&#10;aeSdqvFdJvVh7Bx096+6vg3qaeGtJ+IviRJgqQfDXU280gYJKcfSvgL9trWtT+JX7KPwG/bI0wKb&#10;jR4joWtyx9Uubd1Kbj1OQMc9M19heEPiDY6r+yd8TPiTDdoIbr4UzMjbhgO+wHjHua+w8Q8BbifL&#10;8wjpzpxb/vR1S9dbfI8HLK08dwfHDT1lTmqT8/3kUvv1Z7z+w94Fg8IfsbfAuLYpbU9NS9uNmcFp&#10;bwP/AFr3j9pS+kg8eeFtdEkhXTfH6xOxxgB1UY+leZfs628Vt+yN+zvDBEefCunbUB6AzRnNdL+1&#10;Vq93HBql9JAzR6V8SLR0YvjHEZwPY19hm1SjgsvxaS0vQl81Bz/S5+RVVVzHiqM5u7lPEL/wKq4f&#10;rY+htRnt7SCS6nG0FjjA6muTuNZh88zlcMSfwrpbu5tb+yWOWRS7xhtpPqAa8+8Z2FwpeO2kKYbk&#10;g19HxL7WVNOntc/KMqp05VXCejNK58S+dbNDbnJPDAntXG391HbXDGZxjdxWXdazdWDtbG4YgfxA&#10;1Rt7uS+nMTuXLH+I18Zh6GIqVPeZ9TChSw6fKdjpOtrbQfu2BBOVJNa9tdG5KyvJge5rl7HTJZol&#10;ht1bag5GMmtuxsLmdAS23bxk17NPCSasjjrypbnTQeIbe2gFhExDv/EO9TWOnWmyS5V9zFcgHvXO&#10;S272EmbiTLAfJuqvPrWrInlW0hBJwG64+la1H7C0WtThjhvaK8HYsa94rk09G+zopydo9Qax4vE1&#10;/cSZYnhck5NPmspdQAglcBmbLHpzVjS9FgsbkJdsRnocdRWkJqybZs6cYaJCQxyaratKLj5gDwx4&#10;NMurexGmpCkamZfvN3NbupQ6RpemtJa2oIdfvds15xr+tXkcks1vEwUthWB6V3Oc1G0UYU4+0d3s&#10;L4vhCWbvHcqAFyAG615/caz5dxhpCACc+9bd4dR1GEqGYr/E3bFY7+FLm9PnRHJ3YwT/ACrm9lWc&#10;bo7Y1KUNGy9puszzxBeQCeM/zrasZ54XVfMzkjPNZuneFb8bUVd2ByfSuh0vw5Kib7lG+UfezXHW&#10;y7Fzj7vU3jjsMnqza0iOWZfMWXAA9elbmnagkUiQICzg4OO1c7Y/aYm8qMtx2Heu28L6KlvYf2gI&#10;9xKZJYd6jCZLi51bS2McVj8N7PuSy384XaykLjAFIkk8oBPBY4qZbxvLEc0G7B4O2ren2v2iZQ0R&#10;Cg5OB3r6bD5fOEk0zwqmJhy2sQ6j4atdShQM6KF+9uWrFj4LsIX2RRbxgZG2t2yt7VhueLnPGRWj&#10;biB1wowOle9DCtx1PJniLPQrWGn29nbiOGBRtX0qncaMjTGUgAM2a1tgjbGOtDWSzN/rMD0qpYep&#10;y66mUatpXM6z0UKMFVAznIFXrfSooVKpjnnpVhLdUXanb9KBvUZYVyyy6VX4yniH3GPZxtBsIzgV&#10;lz+GoLh/OiABPJGK2DMiR7n/AP10wyKiGRyAMZ54rseAw/Kk0RHEVYSumcvqmmmCIj7Pjkg4HWsU&#10;+FZLg7sOM5I711Wra3ZQTC1Lq7MMsRVefWYhH/o4UAD5iO1fG4zD3ryUXqj3MPXrKmrLcwD4Kgjt&#10;jNdx4GOSRz9axX13T9LfybZc88MeprV8S/EXT7KBrF7kSOwwFWuBuNStZ5xIW5zwP7vNeHiatSjp&#10;e57eBoVKybqr0PQdI8clEO6P5cY2+hrotFudMvQb04MzdcivLLPfJIskAIHXNdX4bu5LZfLMmHPI&#10;xXnxxM1UXYjGYGmo3hozodUsdO1O4JmhUGPGM8dO9T6Zo1nc3wktz8qj5iB3qtp6TyMZNQO5nIIA&#10;9K2dPs0tG862bAbqvrX2OUYuaavqup4GKioxsnqa9tarGoRjn0qZYFzgJ+OKZasWRdv5UtzfQWYz&#10;czKuemTX6Xh1SVFTex4Er81ibBQc/gKzPEfiC10LS5tQvLlIljQkM5rO8T/Ezw14btDPeX44BKgc&#10;59q+dfjP8ZdR8V3rC3ndICcJCD0FTXxsEuSlqXToyk7vYyfij8XdZ1fW5pZNQeVVJ2AOcAemK4Sf&#10;x1dXfW6YHJBwapavcmVXBb5zzyaj0HwZ4g16QJpOk3V0c5/dwnA/GvO0OmzWxemne+iWR5Swbnk8&#10;1seH7GNnVRGxPGCD+ldF4P8A2fPGl6iyX1vFaKe8zZP5Cu5s/gZBoOnrfXmqzShT+8W2tskfTPNK&#10;UKrjojSCW7MG20pbbSgUkyHAwemDWNqGlahqeoRiW4Mm6QKBnpXsXh7wDoHiKzX7NpcwgX/WPPMQ&#10;T+HGKsR/CjRdHMtxa6bJvjBaJnYsD7ipjSmrNtWKbizyvxt8NNG8EeH7DVNWtbm9N8m7zYJNoXPP&#10;StD4b6Rp1/5d34W0+cQxRzBxM/zF8Dqa93034f2Xi7wpHoviCGNgYBt8tOVGO2eh+lUPD3wl0H4f&#10;Wi2uj3jrAXdpWu+SC307V2KEtJLSLFCUYz7nllvpniE2F3pWHj+1WLxomBgitf4RfCRNFiN1f3vl&#10;XACrBAwI8xMckdjzXpdx8P7q1vIAklu2yFjkPjk9MZq5Ho/idxBFLYF4kYsV+UlOONvoKcqMnUs0&#10;3b5kylCWqditE2jeHo0fV5khEp2oXb7zela8K2yxLJCRsZcqRXIfGbwndeM9OtNLtJBFNb3ccx3d&#10;flOcVqaffw6VoU0mqXaxJDks7N9xMck/TmtUowlyo5XBumpM2LndKfKibjByailt5EtiiMSCOi/z&#10;rynVviqPH/j/AEnwZ4B1+I6VPcAXF9bPkyADLAH8Kq/EL4ieM/ht4yvLDQ7iJtPhCeRPcliCGXOM&#10;9DzRGHPJg6TjBSb3PPP+Ckn7NfgD9pPw74e8E/EeS6SHTHlv7S6spzFNbyqPvKwOcY5I6GvEPAl7&#10;4C8Mp4SPgTxPJrVn4RE8dtdyEB55AvIJ7nPpXdftoftA/El/gj4m8dQ+Hj52maBPHpepWELOv2ly&#10;AE6FWOD93Oea+NfgT4K+OXj79kbRIfDHw28R3WpzLe/aJ4LV1dnMu4HsQR+Fe08HUr4WGui0t+J5&#10;kMTCnWlHrufSvx913xN4c+LmnfFC01CaO7vdLtLi40iNSZrcsCfNjI+8q4G7Pr6V7z8If2yLWH4T&#10;a94x8TvPrcyW/m6dFpSKxyow5jK9eeWB6YNfGPg74PfGXxdp3h+/+Jvw+8brew30VtcXl3dTrKLc&#10;AhkIzxHivp34efCT4ffB7wte/wDCKeFtRW1bc1xp0G6SSVn6yIGPD/TgiuDFYSWHs09Tpw2J5+aD&#10;WjIf2Mf2ivAPgi98V+LfG97c26eKta+02bRWpcLwc7sdOv6V7vY/tq/Ai+uI7Gx1+7eSWXykVbJu&#10;Wzj8K+db34DWPi74z2/w5+BGqPpU8dhHq+o6f4lURozSDmOIY+YnqQOBzXE+Kv2fv2ivCnxGKw+A&#10;bjVRNvZDo6ZRUU8jJxhx2HevAlWxzrNR2v2+8+jp4fA1KMZVHrZdemx9nfHD9pHwx8DJtJtPF2i6&#10;my63GZLK4hi/dEAAld3Tdgg7euK2fhL8SNL+LFpcXlloc1vBGVx9oOfNBGQ6kcFT6185nx1+0N8Z&#10;Pgy3wr8RfBy+1vS7aDa9xqWnGO9sJV/1cgyQWK4PQZI+teu/sd6J4i8LaEnhfUdNvBHa6PEZDPAy&#10;lZfMbIIbkEjnFdiq3qR5U7PTVdeu3Q86WHjCM72dtvQ9ris4IkCrCAB2AqUDvmo2mVE3uwA7c1R1&#10;HxPpOlTJDfXZj8xSyErkYHXpXeqlKB56jJuxpjGc89KQgdT2rntF+IGlazezWsb7Ah/ds3R60Na1&#10;230XTmv72QKgHBNL28HEOV3LN9rVhpiH7VcKmASc1jT/ABQ8KRnE2qouO4NeKfFz422F9e/Z7CQq&#10;VODhvvVwV78QIb4bjKwIH0FcssTXk9HY2jTj1PpdfjH4Nmn8t7wqBk57GuY8YfGywu0eG0TG04j+&#10;bj614Dd+LjHFvFwBnoKr23iC5ugAZGIPGc1zTnVaabNoU4JnpGvfECS8jcxOdzD5nzXI3Gp30gf/&#10;AEhlUnop61HZwyTIZZJsr7t1p6wpKNkfOTxXmTnGLPRhCTWhTh0uW5l86QE8/dNXZPD0+oRpHawj&#10;c3HSn2sF9ASXjbjjGK2bBJ44w6Hbx2Nediase53UaU09iGy8GwaTDJcXsuGCDamOpqtp+qw2zPbG&#10;2XDHhia07iS+lhbziTxzmsa8sUiBlz+YrijWptWkzr9jUWxopqMMcRXzWGRz6VV/tyTSV83zsAt8&#10;rA1gz3N6GMe87e2elQXN07oVkcnHQHpXJXpUpnZSc46s7/w542UHzPPYsThQTx9a6G38cxRFTbTl&#10;m6uc9DXjUWsXFooSF8EdARmtfTdW3BczZbrg+tfOYzLU1zLQ7oSp1NJI9M1D4iGZ9suDjOCP5VDY&#10;ePtKvGWC5jdpA54BIAPqa4y31OGV/JlHJPGe1a1lO9nGTGiNuGA20ZArwsS4043Wp1Qw9NqyWh18&#10;mpate6FK1rIjouQSrYZPevO5pNVOqskks7Nyd/OQK3tOutUtG3253oWO8YrTsNViuroGWyXcPVet&#10;cNJ1JLXS5fIqN7LQoeH9StYgl3KZW2/xE8mvTPDnjHT7W1QTIoGOuRmuPks11COVRbLErHICrjFV&#10;YvD99cwmBZhtU9SOa9bC0alF+0i9TzsVCjiI2mey6V4o02+x9lnXB65rU+1wHBEo/CvC9OXxDpjt&#10;DazMoB+YGu58HeK79DHbXqo/IUndX2eX8TclqdVfM+bxeT8ic6buegIRIMo3FO2svIrKsfEdndXZ&#10;tLaQYT75pdY8RR2EPyHLHpX2FPN8udHn5zxXhq/Py21NJpFUnc449ah+2wbS+7jPrXFXuv6vd33l&#10;RzMiHvtzmrCasY2FpNdDp0zzXmVs/pqLajodKy+fVnStqBdxsUYzV2EjywMdeawtOukBUk5HvWo1&#10;9FEg2uCewrHC42niW5yZNSk4aJFzeoOAD9QKAQx56VVGoxBck4OMmq7a2QSI4uM9TXq1Mzw2EiuY&#10;51RqTeiNAso4YgEe9Ik8jN8ijGetUIy9ziQs3zHuatCSK2j27s4HJrnnmk8U7Q0j3K9jy77lguAu&#10;ZBj2pqsGHU/Sqy6jFI3cj1IqWOZGOVP6124TFpQspXInBp6osBAASMfSgMAcDv14qHecFifahpVj&#10;Q5bmuz6xFbsy5SXzOzYzQZAeN3B71XWYP0fNK0gVd2c/hU/WYIfKTNLtb5WP0pPN38CoIpNz4Zcc&#10;cGpwA3SrhUcndDaSEAbPSnAHGcn3pM7TyccUDnnPFdLqcqI3Hhc8ZP1pG4YYNIXz/jRu/iA5zjms&#10;6dao3qgsOw4GW/SkyOu/H1NJknJPANNbrtxwO9buehNhzg4+VutJuzndRuOFBOfWkOM8U1LTUdkf&#10;PM3iyKS7Nx5m5c8Y7U+bx4tmh8pGZsjBPQV5c/iSCzTabwjHfPeqcvxB3SiESjjv1r52OS0m72Pd&#10;nmU0rXPVNU8cXNuBdGUOHGMKelYsuq3V/cfbGYfOcknAC1yn/CS2Uir+9JyOR2+tObXojHsSQkY6&#10;Zrtp4WNJWSOaeIdTdnoemeP7rQrCS3imGGGNyHmk/wCE7+2v5lxduSOhL5x7e1ed/wBr2rIY4Zwz&#10;A4kVCDtPvTX1NI+Fk7ZGPWq9iubVE+0vHQ9StfiVp9vGCbwq6t8gAzUkPxSfULpzPfZQL8mRgmvG&#10;JdQuJJvMWXnNWLXUrlTmSY5+vWtlSikc97yPU38WfafnV2yMjJqTTvF/lqzO2WbqSK87tNeuPKZR&#10;MeehzV3Tr64KktlmPvwK8vGYRVNj0MNW9noz0OPxVqBjk2FQoX161oaX4g1aOEPe3KsCMnL84rz9&#10;NRn2pG03Q5xWmdcyiyu3zYAbmuKGFhSjtqbyqSqytfQ77S9cnluRvutyZ4U9BXRQ6ksZE4lz6AGv&#10;I4vEksb/ALmQYz1z2rRtPHjWZPmTlsDGM5JNebVhinWvHY6VRoun7zsz0q/8Th4GWSRQUIIYCuP8&#10;S+M9SguEj0h2XzM7ig61kWuvXWtXSuJTsz8yZ61b1dLfSIFu5lyw5Xaa66cpzlaSMJUYU4+6zClv&#10;9TbU2uL1iHds4Y123hlrO0tBfak4yecHgV51Z3g13W2bUbhotjgxr610upapPd6jFpMTfu0xvMYz&#10;mvRlJKyOJ05PY9G0J9Pvrr7baJk/Tit6O6EeI3GK4TRvGWnaCoiDxrldoDHkUXfxGllTNgYiTn77&#10;frWarJbMh4ec3qj0NJAB8xHtUNxqcUUe9XGAM8GvG9e+Nmq6fPJax3u8ldvAANZEfxg168hNqZyk&#10;eBlyOSPrXap1XFJHMqC5tT1zXvF/kxEQqVToQeCa5OTVorssl38+48Ka4G08eXmp6rvub5nUcBQe&#10;BWpqOrfZLD7UZcsxyBnnHpXiYuNSeISqant4WlThQbiW7rVUj1M2olVFDHgNXP8AjvxH9iG37Sm0&#10;nIIORXIeJ/Fcple5Mrx8nBJ5PtXJ6z4ibUYfKjuGLE5bcc120sMow1Mqlb3jf1HW3nuGkWXIHTbx&#10;TLbxBqAfMczcHqPWuXttYZCFk5Wtq0ZUhWUHG455rKtQjNWZrRxEos7LQPHmo2siu0x3Zwcnr74r&#10;pH8XXk9wJoJsKq5YDoa81WYSuNkoHsK29I1A28PkyShu/HXNed/Z9JSvY9L645Qsd/pvxCe2heJY&#10;iHJzkHrW3oWqQ628cuozMsm/ckY7CvK4b64WYyGReT8tdHofiB7dVkjlBfsvrVV6NSNP3DCLhJ6n&#10;rBu7GTapHHY+lWbPzOkC7QDwQK5jQtQgvSHluBuxnYa6vSZrmaPJg2jb2HWvOpQr16qUtkY4hRow&#10;0IdTupJnSxmQ7Se69a4z4q6xcaRpbwwJ+7KFiiD07V6JcWF0Y982AFGVOP0rhPjDb2MXhW6l1IyB&#10;/sxEOw4Iz3r67A0FTWp4taqp7Hyx8QviPcajM8aPsVPlxmvOrzXCbjc7feyQAMitrxnod3ayS3OW&#10;Ks7Ffl5rjRDcvMISCS3UkV79NR5bnE3Js27bVBIQ8bYyOwrTsrtjllfGOwrCsdFvoZAuxsZ4Oa3L&#10;TT5IOWHJHzE1lUV2awbTNFNVuVO77Q2OwzWhY+IQHCyOcevesMwyKpKjnNP8n5CwzwOpFcNSOp1w&#10;n3OstfEduPnDkk+tW4vF2CPLnGOw9a4yOyu5E8yNGIPAbFKtne5A2OM+tZeyW5opaHfWXineQTIS&#10;T1Irb03xOxXKynGOteaaRDcxOChbPWugsZJAACxyRz7VnKlqWqrS0Z6Zo/idoV++wJGeD1961G8a&#10;m4tzB5p3BcBs8ivPtKubh49hJwOAa0RGQv7tstjkU4YeF7rcHWlJas17nWtUQN5dyW/2s8kVzWv3&#10;N3NBIxlIY5PPOfxq3FcSxls5IBwSaju7X7STuHUYPtXVCPKYuVzz0+INUt2IkYn5iCccVTv9Qnvj&#10;mQgYXjjrXY3/AITPm+WVQxt129c1n3Pg1pJNqLuXoABjA9q0StqTdHE21jLLKZpBu7lQO/rVoRuf&#10;nQMMDHSvQdP8F2unKDMpbuvHWoL7w7Ywh2gtMZ5GB0qJRctRRcY6HCSyXgAVGyPeoUGqnnaOvXNd&#10;BqejeVKWCEcdAOKzLoSQKfKznsKmziXa+pBFBMy/vn5PvTLmBkPmI+CozknqaY/21yS7sB1+Wq7w&#10;30zjejFWOOKLta3DlQyTUZVcHziOxPWkW8uo3IDlwRkk9Pyqe10O6uG2kdemR1NXrPwtcuRthYhe&#10;MYqZ1FYcYIoiR7pAq5BPQ+tI1rfEYXJx3Fdno/gKFY/Mum4zwij+dbcXhKxSLyLe0GO5I61xzm+h&#10;vGKPO7Tw34hvLf7VHCzo3BI9ail0q6tFPnxOpU/NvFerQ6XcWSqIotqJ6Vma/ZC+Uxm3wW/j9/eu&#10;GdeqpWaOmNKm1c87T90oOOSckelbmi6gIXViSf7uD0+tRX+hzQyOFtGA9ccfhRZ2DRIHkVuD82Ox&#10;rmxC9pE6aLUGrHU218JJNyy5BHTFWra5jVwsb+5rAiivFCrEMLxkY6+9aKW1xFCNr7c8Mccj8K8h&#10;4SUj01iY2OgMkc1t+7kUEDg9zWv4IidrtWAy5cFQO/vXOaFpOpXky28RLf3WC9v61698Jvg/rN1M&#10;motP5IjPziQdfTAra9PDxu9zlr1XUi7uyPXPhvPeRabDDeEnemUbtXVqQFyTxXK6Tp8/h69gjutU&#10;zCq42s2f07V0UWoWsmds6kdua+lwOOpxpcs3Y+VxNJupzR1RYbGc/wCTURnVW2nAJHAzUU2pWwRm&#10;SRTgdQeKwLa/u9R1BpIJ3G04PHBFTis1w0JKMZaipYWpNNtWSOlMikZBpCwIzurP+0yINqknA/Wl&#10;AvJZFIcY96yqYqVeHuMUaSi9TQjyx+b9acozwT0qKLzUUKz5PepAQB9PaunCUJwjq7mU5pvQkADD&#10;DjI9Ka6Kqfu48nsooDbsU5jgj3r1krmRwvxd0G21fQHu9U8Dtqez5ILMsGMkjHC8YOBnq3YV8leP&#10;/wBmjQ/htc33xX+LviKKwKZMGlrP5lrY8g/IrEggcD1Jr7b8Yx63NoU0fh7V0srpkPlXEkHmBTg/&#10;w96+ZJ4PCvxfvZn8dXEt7BDNIk1l4mtFtIYpITgkQk5kyRuDnI5rhxcYKSZ6WBrSjBq9l+J826Z4&#10;I8ZfEnxhN8R7C3STSNOtpF0a7WPyXmkfgzFTxgDv+Fbdzp+qeK/GNp8JrjWrKysbbTDf63eWyBcQ&#10;Ahcux5DHPHOO9eq6VD4v1LxNN4Y+Gt5oE02q+cNHuIWa4sIIol/5eNvCEngJ1JqPWfh/4H+Cfge2&#10;8EePdUk8Q+Itajl+22ljpYN1qc0jE+SQp+SHnAXONork5ZKDmz0HVlUlypeiRg+I9DS10Sbw/wDC&#10;2LQZLG3hWCPVrmRZLazj/wCepUfeb0BPJrkfA+pfEvXPiTJ8DfgnoFteXksav4g8cajYbbaxbbwQ&#10;q/fbH3VzjPWut1z4WfEvU7zw5D8Q9c03w0NUuI7LRNA0u3Vo7GMngSJ915iBjnOPwr0L4H+C0/Z3&#10;m1z4Qy+LbvWLTUtbkubXxC8aiWFZRlomYcAx8hc9qyqYimo3lt+I1TUIWjZt/d6+Z5rr/wCwd8Hv&#10;hpq0/jj4tePvFHxG8Q28L3On6DqGoIlujt9+T7PHhQufXNcP8TNE+G7fs6a/4Y8QaJpRubPS59Vs&#10;7DS2hLKsXz/6zGFfHy5r7I1nwT8K/BHhtvFkGqw2M8tuVHiO7lW4nK9cBnyGJHYDv0r5C/b6vfhL&#10;q3haPRtB8HvptzrOqWtha3sFj5B1O3k5kWLGBnjJYjvU+3VWn7v3G2ElKdVKTbs9/wDgHxz8VfAu&#10;s/tEWvh+bwlDf6b4YdI10TS9RaS4OmzzAkAN0w5ByueMg4rwLwnceINO8AXnxPsrq/g/4Q/xvZ6a&#10;Y5F890O7cpG7IK5DAx4xX2nJ4Y+N3w18IabpHhbx5LbfDDT/AB1aahrGpT2UUmq6balwIriOToyB&#10;zsKkdOa8e+M/g745fsf/ALVnxD+F/hbw9p2qWureIdM1XQb/AFu0R/tAaTzQAg45ZipOKwqOhGHM&#10;vlr6f5n0uFxFR1vZ6WX9M9t/Zk8V+KvBfhX4i/Hjw9EmlCS3XUPCmh2tsoi1DVGiKeYkR4cM2AUA&#10;wGya7H9nf9m/QvAPwN0K8+MGhQz+K5bOXVPFyxzyfZLrULl2mld4SxRnG7bnHbivJ/2Qvhn8TPAP&#10;xcvZfi/Hfafc6PYXmu6fZyzqLdoXdjNGA3DBSSQFIxjFe2/Fb9qDwVZfAU/EFbfy59TtwNM0q4Ui&#10;eR2yELKedpGWHtXDRxVKgnz77I0zDLMRisQo4Ze7Jptr7kvRb+p8u/Fr9srX9C/aisvDvw2i0zQY&#10;L4mysYVs0MbsgxmQHhB7mun+Nd34j+KHggRfHbxJcT2MsghE1niO3glx0MaAqQemTmtj9jn4KfD7&#10;UtZ8V+Nvijolrd6/4i0qRcXswaK0VhuiIiYZTGOTn5uKh/ao+Etx4K+Auk2kVxe2mkX14r6k9ggj&#10;V0Vc7Z3Gc7T93AXjg5rLE4/2FLmpfE1q+zPoKGV4KrjIUqityNW03+Z4PLN8KdW0zSvC/h+CXTNk&#10;TjWdUtWJjjiQkIEix94Bce5Oa6CLwl8IvEVxDa+ALTxJDdW/lSzWeusif2mrKclWUDbjrsxn3q3+&#10;zLF8ONB0WL4tfEjS9In8KR3MiNNfyhJLvY3IiUnLsRjjHNaP7Qn7VHwv+LWvWHi74baK2n2GiqYt&#10;NtDCIpQ+fvYQbhkAY3HAPSvnqPtadGd7ube7PvKmKhUnChH4Uu+i/X/JFLVNH0rQ9VbSYboW8jwK&#10;IUuo8QwSjogT+Jj/AHj0rNvfGA1XwXF8K9d0+ZJoxI8st3EvlySSMMA4wy7MZBzgBj0rrb34afEz&#10;4j6RbeM/Dl3pB06OwhnF010PtS3JOJItpIL9QSCODVzW/Ddg2jXsV+YbDWLCJbNpNTUA3qEZLPsx&#10;tIJwCOo9a8yGYKElFv3vyFUwUZu62POPB/g6Xw/r8nh/Q9O1PXtQ1CeCRdAtWT7H9mEn7yQEhihU&#10;ch8jcDivpD4tSfCvwx8Mp5tDkQ3dhFFezMIvtMkEeSGbZn7vRSecDkVxXwW0XxZYw3K6bf2Gm2dx&#10;obrqMz3yu0jZxG6BQHyOefu4OCD1qlcaD4gm0nXNOu/i/wCD4tA0vRJbLU01C1kupDcNl4bdWQ5G&#10;5uQTnuK6KmG9tU53vvv/AF/XU2eKhThGmnZR6K/9fI4zwdbaz40TT/BPiLR9dbSdW1dbi80aKBI3&#10;3Mp8mZXPRfQHgk9azP2nv2P/AAB8Er238aXYuru61a28xxqLNJPZbTggqoHzjAGDnHrXs/7JHjv4&#10;u2fhiV/jn4c07XwunJFpGqxRI4+ygY+zswO4PHwVUgEDkGuZ/aA8SWcfw6l0yy8W6hqlvMss9rNq&#10;dttawlBO5fOIyy7T6npiuariK+HxfJGTt5Mzjh6WOjecUrf18rHzl4U+I/hTx94I1L4feIIRP/Z2&#10;uxxWljMm9IYHAJkVRyjHnOO5rp/FnxN8I/Cb4bX/AMF9K0CaweW9g1ODxDGgeO3QOM27BjyzJnrn&#10;GffNeLeD/DupXfi2bxPpd0Fu7qzdpGgON5Q8S47kjNec/tL6n8TdMlj06ac3VncSK6yoSBl+OfcZ&#10;r7fLcBRxeKjTTsn0b69fxPhc0vhYSlY+ivgl+0v8UPC2o3/x08N6vGy2zjT4orqAOXst5IiGT8q8&#10;ZAzx61Uu30z9qXxP4h+Ier2bWVjomrqRG5yzPN8yB16MMg/L3FeYQ63bfD/wBqXwre6Z1uJLd45L&#10;mXLYCDO0joMnP0rY/Zt+JMeiaXr3gXXbCYaZrN7ayx6vDEJJrW4icbWUNwx25AB7E11Y7ASw9CpW&#10;p7rY87AVKdWrGnU2e59GeI/2e/iN4r0XQ/h/FbaWn2q3+2l7VxCltFu+Vw3Y7f4B0BrprWw8ZeCv&#10;iB4RsdftoYrXwxpWpeebZX2SQmAxtKmR/cJJ7ncR3rlPi14m+HVl49i8QaH8XNS1K5tWWKXw54Y/&#10;0h9NCxjEmOjhzwwXoSa6H4xfGnxR4Hj/AOFcSeL9HGpeJPBjnTZbtWl/sqR1G0z5GI9wOMkYB6iv&#10;jqFTFTqRXLv5eWp9NKjhoxdnscJ4KuPhlB4q8R/E/wCE/h3/AIRaa6sg8IstxgghjYN5iRtnywWC&#10;lnznGa9o+AX7P+uePtKsvih4s8Q2Ew1K2lkMxuWvZLiViWZyz/KibvugCvlmP4l6L8LvAfiv48eO&#10;/EOqXiaALPQ9GsbO3j+zavcSL5lzBOnBELJkbl9sV2/g/wDbx+H/AIm+Ckvw/wDCng6PRfD3gdbG&#10;OOOe9khurrzmypiUDe204GD8uASa9LGZXmNbDOrFOS01+7T8UThMbgaeIUZSUX/X+TPZ/Ev7TPxT&#10;8BfDnXfBNx4fR9Tgu7dZLDXcxLLbjcpZFUfvBsGcgjBwa8I0fTbjR/jO/wAT76d9X0j7I8LaF4jn&#10;eRvMlQYc7fvrg9+QBW38ePib8KvG/wAUb74xaj44n1Pw2kllY+Jdb0u72ppl0UAmhgEn33VMEcbS&#10;RjFUvi7pnwp1LQ9O+JHwL/a3W48Di0uI7+98T6YpuY7mMEwwlIBuJcDbk8CvNw+BxFNWta/u3afV&#10;bbPXt1+R608Th6r91366eXU6KL9lfVdW1fw74A07xaPDmj6/aX00182bu1IjAdI5lJLKxJI+b+HH&#10;WoPif+wZ8aPGvw78Uwya+ur/ABK8N6kYmt7WIG1v9OKboY4toHzquCA33egNaXwC8c/Drxn8KfD8&#10;918Wb9dX1a8XD6BaYk024H/HvvUnZLG3Riw4BKkV6d4CT4geGtIvtA8a/E6Zrv8AtN72bW7e2YCU&#10;7sqAsZ+VAvyEEbe1eXWxWZ4GuuVK8Xs1q973fbo030R6lHA4TEULKWjX3f1/wdD85P2WPgf471b4&#10;r6lN4+tZdFu/AVx9tNrqsEivndz5fGAdwGGPFfWvg+fxp4v+OejeBdB1eXwgZ4Hkg8X6s8n2WSNs&#10;yXDSSpwqlSVPQnFdR8OL7xV8fv2o7vT7Pwjd6nBJp8kGpHQQ0UFxEIzHGJWUD90DywJ5Jra+HPwx&#10;X9nTxfrfhzVtL1q4m16H7Pf6BomoDUbRrjIjV0WQfuU243hTkc19FmHEVfGVozqQ5bpWitru3X73&#10;bXt5nkYPJcNhG/ZzWl231t6W9EfPn7bvw41Sf47+AtWj8nV/C1lf31jHq9tPsjkkRw6MRnfErj5l&#10;JADDmvZv2Vvj+Pg74O+LWkeHPAf9ueIPHK6fpVvrF0qrptpp8Ss0rs0WGmk3sAFGc7Rk1e/aj/Yo&#10;sdP8f2Hxi+MPxca5lvgn2Lw5owEdrhQFAkfPZQF2rgj1NV4b3wtaWsNpbX0EMNsBHb2ltCFVVA4B&#10;wOcH8fXNfunC+RUM2wdLEYia5UrW6n8JeM30gcVwXjMZw9k9BuvJp+0eqj1Vklq+uuhgaHb2Vh4v&#10;h1nxvA+qfabqNbxrzciybhtQDB+RQSMAcDHNex3Xgj4afGfwZq37JPxM8L32l+I/DVlPqtt4ktJ1&#10;ffOHBjR0ZssrRsBlSQAuSD1rzTVUt9WkSO1nE7vGfLSElnDLzkAdcda9W0nWLXxR4y8DfFPxtrWl&#10;W7+HZkttda/iSJrq0VGD4EYG5gT/ABZPSvP48y/CZLCGJwto8v59GfF+CPHGf8fY7E5VmspVZV7K&#10;Tf2ot2lF+a3XY+df2Pf2WbH4tft9eHfgH4mK3+j+G799f8TeXJhHsLFfNZcHkFpPLA7HmvV/jv8A&#10;GPxX+0l+0H4k+Lep7/Ild7DSIJncpZWUYISNFAxHnHIHNdl/wTh0rwZLqf7Tv7S/h3TdSh/tHSP7&#10;G8L6hqbo1zCksjtLEjqccnYQOu0DJ4qz4Z+APhV/2VtNuLm7mt/FTtdan/YcVsZpb2AHZFIrKwK5&#10;IOM5yRwK/FOMM/lDLqUHU1lrL1279NT/AEc4LwOX5LjnDktChGFKmrXsuW7e3omziNO8KeFbbSJN&#10;V0GC+h0qbTHa0mkmIkiv125SYAAmInO3r2r0H4CeE/DOtaleaP4llWVr2zVbLfaSMqSEAmY4+Zdu&#10;Thuma4yx1rw7deLo9S8TeHRGt14OktLnSLK6a1WK/wAjyriYS8O3yszJxyRisy++INnoPh+7mu9b&#10;ntNRsdC+x6VeWWFeFt+VUrkblyT781+S5lKrio8tJ+89t9He2vl10Pv8fmlOeFlTba89P69T07U/&#10;2K/hf+zb4htPi3pHxNvktrqX7FF4dnvjcPNbje727HPzqzHfzgjHWup0rw/4n+M2heJYtZvr67vT&#10;o0MaTvMY4MqcxREKMMoXjb06elfO/wADfFPiPxTocFp4n8Ui81zUdaKahfX90fJ8lkxG6Rk4jAwQ&#10;WHXODX2P8NPBXxD+CGrXU+n+FribRdYtIJJrz7QZYtTVgVJjxlYwh5wccdK+S4jxea4By9tW56sV&#10;vsnZpX1tu3pfV76anzWGxVPD0bwa529L6db2XyRe1HwX4S8ZfCe08LfEjwjb6e8Cw3UUdvGAbKeJ&#10;PuJIv8LED5OVyelcb8EPFWifCv4jWV3e6jZ6toniiH+y9ZsJIS3mWJzsiLDA3Kx5Jr0T4leJIdT+&#10;Gtzpf2bS9LZISsVxeOw2yhSYwx9CemOc15h4a8WfFbx/4PfQF8NW92LBVe1nj0yGOZeBh8xgbhkH&#10;J6kV4XDWf5thIvGqo1KMtNdFfprdW8tdNHc6qSWJwFSlWXuSvdN7X6rR63s907q+54d+05+yr8O/&#10;gx8eNR+Kn/CNWJ0C3mNyllqOotttr7eBFPFHnMkgRgQvdkGa+ZfiT+zr4x0L9nyTw74PjvNd8/xb&#10;/bWu65dwNBPeSXE+IYnRzjeMrkdvpX6p/tH6PafF3wlbWuvaRo0939kg+2hNjzQNFGD5iJ1VNw+9&#10;+Fee/tAaa/h3XvDd5cRRHSJJrG5j1e4gAt4/lJlExC43K2BkjvgV+x4LxdxlCH1WLdTXS+nurVed&#10;3fofkk+Dsulm7zBwUZTSvb+Zb/5nxP8AtKeE/id8Jv2RvEMvxhh0/Qdf8Ya3Bd3Gi2OqwC8URR7I&#10;vtEEQwEKjIZTmvhKe7b7N5SM+xMkKZCyqT1wCcLnviv0v/bH1bwJ8UdVlm/ai+AWvaFpl3Z3Fro3&#10;jvwPcBdN/tB4ybN7pGBZssArLkAA4FfmD4l8IeO9G1ebTdbtV037PLsnDSAtkd/xr9u8OcRLM8HK&#10;vU0cnzbpqz00d3e1uuq6nmcQZxhsuioN6orS7ZdU06OaLiS/gQnAzgyDpX62/sy3cmifsI/tCeJ4&#10;buSIXtrpmmRzxwhgVKsWUY6jBxX5M+HtJ8Kx+IrEah4jeeeO6EscZbO7byV4r9O/hD8SPB1v/wAE&#10;9Nf+F+na1dL4l8W+LrO7is7aJhts4okzI5kOAh5z79K+vzrCSurLZP8AFWN+GuI8FicO1KVlzwv6&#10;KSbfpofVv/BM2CSLw543tPLRGh8A2asEQLt/ebR2GBgV9S/8E/Zl1D4a6EYkJWFLxW3jBGLhx0Ff&#10;C/wk+PN78FfAHie5+Fz6Jc654p0OLTrW71q6Hl2exsmRot/z8dBkc1S+DH7bHxq+B3i3SfFOr/Fp&#10;JNI0YSSt4U01bWCHUg+WdJSNzZLfdYn5c1jluEqwpQbW17/efJ8fccZHUzuvRozcnNxs4ptaKzu7&#10;Hmn/AAW90+K40fxXfkf8g6/SZTuJAYuynjoSc9e2K85/4I1/CyXxx+1l8GvBFxauINMeTWtQIQGP&#10;bGrSjJVsHJdeoyCKn/av+P3jX9tL4KfEPW/E/wAL9O8Hapqd8G0/R112G4Jt0k35MgALP/s9veui&#10;/wCCTf7Qfwg/Zm+Jl78V/HdrdyXcHgx9N8OQRtAp89gA5cll2rwME84rCODqqpZrTmv+X/BP0uXF&#10;WVx4QUadX3vZcvzZr/tgeMm+If7dnxJ8ZSqFEepPZ2k0F0zYWP5QW25x6Y/OvXf+COInT9vDSGld&#10;VU+DtQjREGQ+GjO8naCT2P0r5oRvC9z421zxDJruk27apfz3VyV1NHVvMbcwBJ659zXsX7DH7Q/w&#10;f/ZX/acsPjL4y1ixuNKg0a8tXh029iM0TyBSpClgGHykHv0rkw+CxEc1jWktL6nTm/GXDS4JqZfR&#10;rKU3BRSSe+nkdxqMtof+ChH7RH26QLamy1Hc7IV2qLZBy/Tgnpn8K/FbW9O/tj4gatZC/OZNNvFj&#10;QrneCzANn2wK/Sr4p/tJa74m+Mfxd+Ifw9sPCLf8LISeCw/tjxEFNlFKAvnMIwdz7QDt9eM18fxf&#10;sk6tY6pc3938RvD/AJjxG3SaO/4wR8x6cdelfoOURjSoTU2lfY/n3i3P8LXzHDPDqUrRhF2jLRpa&#10;9D9af+CBbP8A8Mt/F20uWbz4tH0wT+YzMc/2cQpyxPGB096+HhNbyyX9tBFHIsd+89vLE2fKbzGD&#10;gknOCO3Y17P+wD+3P4Y/Yp+DHxB+HWrwaDf3vinRYI9Iu49ZCJFNFCYQkgK5IOQ2cnpXgdrr/gqO&#10;FpLz41eHLSeXe995LiTznZ9x429skD25r4PiHKK2YUVTja6bP2zgfj3JMnzavicQpxhUjC3uSb92&#10;KT6eR9k/8E/riz8feBvjb+zrFcQSy6x4Ii1nTINxLS3lpIWyBk4wNoOK+U/gf8GJPi1/wWl8I+FX&#10;0kwRahrNprLRRrxsWMM//AdwOa7r9kz9sb4c/sofFiH4o23inRtdRdJu7C9tXcxmWKdAp+ZUJGCA&#10;enauv/4J5/GD9nbQ/wDgoH4F/bA8efEzTtO02Hwvq2lanby2c+21uzPutVDhCrbkY+hG0etfH1MC&#10;8t9lGtouWVNvdKMpJp+VvePuMv4ywmMqZpVwKnK6VSCcZJuag4uytr8MT9I/+Ch/iSCf4jeH/BMX&#10;lrHptg0wK/eJwB5eCe4r89f+CjM9pYfAuDWrZIlDXs8Zgc/MsZA469K+4vj98df2SfjT4pHiC1/a&#10;Z8LW8xYbROsyuFHUD936Yr5x/bh+D/wd/aF+EWmeC/g7+1R8Nv7QtryRp11u/mijkR0IB3LHkkHH&#10;FfkmZYDHZp4i18zko+xlUTi24r3U4pLe+kUejwHnmA4dynCUsTGpHkjLm9yb1ak39nq2fdUBWX9i&#10;T4ROygAyaCcMScfc/OvTvipLGmsSM/GCMk+mK+YvAH7UPw2f4I/Dv4I+NviL4Jt18N6darresWfi&#10;gSqLi1RRH5SlMsrMOS2MCup+Kf7Qfwx+IepzXOn/ALZfhrQY5oxthRIZvL4+8Gcfzr9vp51lv1qp&#10;yVIu8KMd0tYQkpbtbOSt0fQ/n7NqteMVy0ZtqdaWkJbTlFx6dkz5j/4K4XsFv8Wv2YdSJRo7b4q2&#10;7McDkG5QAj86+vv+CjmjWmu6VpVleyOI7qxubdRETklxjnH8PPNfKfx4/Zh+E37T+peFdW8Rf8FQ&#10;bAz+Dtbi1LSWs7XT0XckyS7WyOASgGRg4Jr6v+N3iz4TfHt9G1HRvjr4OtzpkbpKZtTjcTMwAI4b&#10;GK8PPK6q8MY6hCUXVrOnyx5l9mWt3e22u+p9Fk3ENKeY5ZKUZ01hlV5nKLWs7tW0fXTyPwu+P/gb&#10;UvCniPVvCNtbXUlxp6eXAkcpjkMsLCRSG+o619W/8FK/GllqGqfs5fth2UrPZ6noNsmrSxD5Y1CK&#10;JNxwS2AzcZ7V0P7Yn/BNL4y/Ef4wXfj74RfGX4TatplxBGsdlfeIfs1xv/jyd5Xb7CuU+Ov7Jv7Z&#10;Wt/sIeDP2UZ/hDoGqXHg3Xpbi21bQfG9nNGbN9xMflyMG4BwBmvNyLDV1ktTD4pr3oq9mnrs9U9H&#10;Y/XM68ReGcTxNl2Ko1vejJqd4yS5Zq0tWrbnV/8ABCn4Wf8ACE/Fr4yXcsxkTT/HOmQ2cixbUkgl&#10;lMqMPqrg4zX2n8ZpSv7aLI/PmeHtRixtHzZz/jXnP/BNv4XeIvhj8GfEet+KtAis9X1PxTp0kVqL&#10;mNJZ7O2SNFlZScIeG+XqQPetj9oLxz8SND/bJu/Hd/8AAHxFd+BrC0ljbxhossNzE6uoYsYlYOuO&#10;QTjtXRkmY06+Dpc1nNypylqu0k3/AOS6rdXSZ8ZxvmeHxXF2LxCneHLKKfR+7T0Xzbt3sz4a/ZZu&#10;9Obwt+0j4Zu2Vp7a1tNSMCoYygEuN/HfjtX5x/tTfArTPiT8YNY8R3usX9n5t47qYAPnBwcmvubw&#10;J8Tz8KfGHxJvzo811p/jbR5NLimmYful+0s6zkjOTtI+Wvjjxf8AGfwPrv7QOo/Cq7tJLW4tJClt&#10;fyuCl/nB+TH+TX6nw5GdOrF0+i1+Z+feIWNw9fJqjpzUuacWrO+0Un+R5Jpf7KHh2CVYv+El1G53&#10;AkIXAz7e1em+C/hfpXgu1DxW5VwoyWOcAfXv710+lanoejazdeGLS2jaeJg5uQg+cEZ69cjpiuhs&#10;/Dj+L9OkiSDUUVmK77TT5JOPYqp619lWzCUVroj8FhTnOV3qzyrxT4jHlyWmmSKrq3LEcD/E14L8&#10;WPiHeWklx4f8MRyNcTH/AEicLk/nX1N4g/ZW8ceI757Xwlb6pHpjp/x8JosokLZweXGOKf4F/YS0&#10;7T76cazoGsnEe5nXSnllkcnowI4z1zU080wtNXkz0cNhKz15T8+7jSdUEjSXFvIWPLFhkn3p0Xhv&#10;Wphvj0yZgO4Qmv0pX9h/w+wEi/DfVTztDSWqg5/Lgmprf9iPX45S1v8ACq/eIj5ZHRQOlH+sOXX1&#10;Z1vGV46OKPzRPhvWQcDT5c9hsNWLPwrqc0/2Y2Upd+EXYc5r9OtN/Yg1+fK3XgGYR4BLIqcfj/kU&#10;7Uf2DNduP9I8O/D2SQr/AK2V54QeOnLYwKHxHlqejM5YzEOOi/A+BND+EniG8+HMnh25AikbVVuh&#10;G4x0Qr1pdK/Z71PULpI4MHJ+dwCfrivvKT/gnn4xvkR9T8Ozb84FvHrMKqpxnBZQea2PDv7GHjOy&#10;WXSNN+Hmk74lDtLceKMtGp4BbbHzz0x681z/AOsuFbfKzn9piZO+up8aeFf2cQuyw01ZEm3fPKr4&#10;P1zXr3hD4Sa14btI7fTdRmLAgkT5dZD7ivozRf2Ovi/YyrciXwvaq+A3+lPIIx6jgbv6Vop+zh8Y&#10;ld/N1bw/5cfUqrHI9RyDXzuaZjRx2mh62WZ3mWT1lPDycWeLWes6t4bjEGq6Gc71MctngK4xg7w3&#10;PHUYr0bxF8SvC+rfs++ILPTZUW5VYmkZsAoQ4yNn8WfXtWrrP7OvjDUt1pd/ETQYnVCAsVsOSPq/&#10;615l8R/hO/w8Df8ACU+KbC5XZjEOxcE+pBPFfI4DJcH/AGrTrp2adz9A4g8Us+4h4JxeRYmHtY1o&#10;ON9mv8z0D9iv4Z3fx4+Ofwt+D626Si41i0W9aWLcIbeKTz5m4/iKrt54+bmvav8AgqR8Vz8TP2zv&#10;E9laZFj4bu4tIsQV3RjykG7aAw7nmvFf+Cfv7XHwP/Zj/al0D4t/ESDULnTNJuZWaTTLdZGhLxFN&#10;2dwJA9O9Znj/AOLng/x58VfEvjazM8lrrXiS61G2NxEsUu2SQlGP+1gjivUzGnUlTklu2/u/pn2v&#10;AM8BlkMFTqSShRoxiv8AE3735HUm9jsZBHfWiSLPhpJmRsygDO5RvHzDvSjUoory4bUDCLYlRJ5T&#10;ZbIHBUq3A9awv+FmWmoyJY6navCASr/6tTEemckcZ9Kqnxp4XDPvupU3SACS18hgqf3OVxg46/lX&#10;wdbLsc8ReMT+icPxhw5GjaVdL7zlf2vPBWu/F7xn4J0/w5FaWraV8NrXe7gqJlaWT5l6+ma80+Av&#10;hu/8H/GvSb+81a3uPNgnjBQMDDwQSD3PavYPEnja1vfFWn6va2lukdjoMekxST3GDNtdnLnHfLYA&#10;HpXAQaHa+GvEaeL7zWRKtvJIkNlEpz833scc4zX6K3KeTexk9bH810M5wdHjqeIUXye0vezta+57&#10;vf6jC4julkVGSUKrXLMcYXAB56EVjXbRJcSyeaqKCGUPuK7jyQwDZwe2K5i3+LFlr6QQv4Ya4aBc&#10;STzlYzKcAKuPLIwMfU1MfGl08zah/Y1xO44JjchVYjA6R8/lX5NLIsapt8p/Ta8QOF4QUZVrP0f+&#10;R9G/8Eu/F+l+GP2vNF0e6tUS28T2t5pV5EkkjrKJIydj72O3np9a73/glX8NYLr/AIKO+LrC00f/&#10;AIlWg+IZ7dnVSVhYzfIhwevyZBr5H+Ffxo1f4ZfFfwz8U7TwnNM3hrWEv/scMkq/adp5BPl8Eg4z&#10;X17/AMElv2lvg74a/aP+J/xL+L19J4Uk8VeJItY0Zb+wuDGjBnLwEqM5G7OT1r1Yqtgso9jWfuyq&#10;Qbu9OVSi3r8up+J8cRyniHienm2ETk6VOaTUXfmcZRTXXrfTsfod+1z8RI/B3iTWPFs8B3aRAEhj&#10;+YCV9vyDg85JxxX4va3png7wn/wUk8EadPe6nNdeJdTOpa9ZtEFW0kkuQw8o9SvPRuRjvmv0P/bz&#10;/ac8EfHHT7Xwr8MvGMUmt65rSS6SlnHIfNjiwXyGUHIxux3r8vPFX7QHij4q/wDBXHw/4rk0G0h1&#10;Cyv4tCmjsSSlx5IXfJg9GbGT6EYrppZXQzapjsyqz/dTU3FbOzu3J/K1vQ+RjxLLK8BhcBhlafNH&#10;mf8Ah0SXo2387H7f+EtWtP2g77xB4F8J6rbPrPgnWn03UYY2COU2hkYn+9g4NZ3iz4YeJfCl9DZa&#10;jYyZXlpXGQfYnb0rxb9lb9ozQfh3/wAFUfjd+zJqnw7VDrmpWOonWYHKzp9os42Tn2ZWx6V6vrH/&#10;AAVa+CXwU+Jt/wDsqftl6Lq9v4th1ZLTQL620GSS31y1l/1EwkX5VbBCtnAyCR7fJ4PhvLJ0pYar&#10;imqsL6y1XKkpR5rK6vHZ+9s7pPfshm+cYfFwp4XD+0hKKlyxWuukmvSV9Ha1/u4DSLqx0L9tP/hH&#10;ftEol8RfDDULbVQ3AuIVbeitx25IFfnj+zrpvjDT/wBp7/hYPgDT1kh+H80ms6rICqstkk/lllH8&#10;WN3PfGa/UD9or4AeMdb/AGmPDH7THwBsWv8ATY/DN3pGt+GLkCCSNpEPlXEUhG1gOjKT7g9q+d/+&#10;Cb//AATd+OHwX+LPxN8ZftN+F4dKsPFfha40fRU07UkuTIk7szlwq8YJB59KueCjTyqWEdRN80mm&#10;rtWm0k09Ol2+271Pr6Wd5Zj8HXqVrwbpU48rspOdNvp9yXl5H1H4G1/T/Fv7bM/ifSLhZItR8M2d&#10;ySo4w8WRj2r1X466c2o+F/GWmuVaO/8Ah1qCYxzmPDD/ANCrxf8AYr/Zn+JXwF8RaZqHxn8dafr1&#10;7HoZshe2EDRJbRRsVgjfcPmcoRyOODXvHji+06MT3RiNzG2h31pOsCB3cyoNmFHXkVeRyjg8trRx&#10;bSc6km/NTtd+jUn+N7O58nmmMozzjCTw15KnShG9usP+Clb5H5L33xp8Xfshz+O/2lNJ0+zmg1Hw&#10;vaaTJbXbeYl05Hy9ejDPbmvFPF2n23we/wCCWT+JLHxYLXWfiHqdx/aVrHc7Vf7RIzhCoPJ2jABH&#10;Suj/AOCpUd4s/hL4MeGtbWT+0mSbUrCNw2JlYRxh1H3SCenBFec/8FYpPhno83wv+DPw602bSv7H&#10;8PC51iwVmCLeKqoHIOdxbLnPTNfdeHeU43DZJRpVqtp2Uklta2kX52PkvGPOcvx3EtbF4eKcXaLf&#10;W6SV132Pqr/g3f0TQdV/Yy+MHgxJriCBtBvYLqGJsOsTrzt9TgkV2v8AwQI+KWs+GfHXj39k2701&#10;HHhXWp3t9RskzF5G7zost1YFdw+uRXHf8G83iLRV/ZY+M2hXmjurR6JqctxqsS4IAhHyr6nv9RWJ&#10;+yJrF/8Asp/8FBfA3i3wl4ikttI+IuiLa65JeyL5V1cxsWCg47qTgdc185xD9Sw+b8uKqNx96dr6&#10;xlCd38uSUtOvyPOy7FT9jTgkr1IKK87rT53S1LX7V37HNnD/AMFe4Pg5DHHeaL43vk8RIgiJWKzb&#10;55cgccMpAPBG4V5V/wAFMvi3ZfFf9qDUrHQrgf2P4dhj0fTY1YbDHD1YenzCv0v/AG8B8NPg/wCE&#10;9W/bJjjhj8U+HvD9z4aW5uJdmBMxeBVJ4U/Nwa/Ei48S6FdSNPfeIYpZ5d0l05kLMXLEs31zXJWq&#10;UK1Pmw0WoyfNZapLol5K7Xe61P6j8Ns4pZniqOKxk1fD01TXM7Xl9qXzSj97LMcwaVkLEkfNnHGP&#10;611X7OusMf2lfh1FI29ZPGFkoixkZ8zv7Vw2n+JPD8rOkWpK6oxKnBzz6AVufAfxFoth+1L4EuLz&#10;Uo4YYvGNjJJPM22ONRIMsSeFA9TxWVLDSlOScXs/yP2LN8/y15XVSrRu4y6rs/M/Qr/gqRbLP/wU&#10;b+ESbFZjo8oUHpzu5z29MV+UT/2ja/Evxqg00K1rqF0LmKOYqFUSMMhu9fpP/wAFZvjN8M7b9vXw&#10;F4gHjWynsNC8JzTalPYXnmCLeGCoSmRkg5FflpF4+tpvE/iLUdJaWSw1mSZLee6BMoiY5UsT1Nfp&#10;uBw8qqqyR/Fmd5hRjl+XQUldQkn3XvPc92/4JfRpqf7UvgLUkRl2ePbZUIlYDuSuM/MOOhr6b/4L&#10;lDzf2/bZioKx+CrcqzueGLNgY6YxXyv/AME1fF/gez/as+FvhmwvjDexeNbd9Skd8Rk87cE9Pevp&#10;/wD4Lg6np9z+3RAYdUgZh4TgBjedSoQE85GSK+bxtOrCnX5k1dqye9rPX+u5+wcIYvDviDKZSmrK&#10;jUu7/wB7Y89/ZA1WTx34F+KP7P7tNFc6t4IbUtGkjcbvtdk/mrtB6tt/Sqn7WfxMTwx8M4vEfhq5&#10;aVvin4d0m+vLlOP9KjTypEYAjOGHNcr+xl8SND+Fv7Vvg3xHq2pwi1udVFjeyu5KiGcGJwc9cgjn&#10;tXo+p/BfTPjL8fPBX7LPhpoZbbw58UdQtXBcN/ojyecg/wB35uO1fE5jQpRxNCrUg3CLu/RLmXr7&#10;8I2W1z9ahiKWGzbEuMlyygpvZpJaSf8A27ywlofpJ/wT9+E0P7Jv/BLDS90It9a8bKbqaQJhv3nA&#10;znnGAT1/i4rzTVbNLiOa3b5drbg5lYEt0ZRzz619Dfth+I9P0qTw98F/DMaLYeHdJijljTG1MKFG&#10;AARwBXz/AKtZ3M1inlxNIXuSFBiQlGzwfu9xX5X4m4+GKziOBpe8sNDkbWqc371R/wDgyT+7yPyb&#10;hSpVxfts0q+7LFVJVEu0b2gvRQSS8jM1NpoPDGtQoCXi0ScgyMxVv3Z+bkHn3r3X/g3iuFvf+Cd0&#10;U6whC3jLVNwU8E+YvNeLeILOZfDfiBJQf3WgXCywLEgY/uydoPH1r1//AINzZfM/4J1LNlcf8Jpq&#10;f3Bx99a/Q/AGCp5hK/e3/klT/I8jxUqqXBNSKf8Ay8pv8/8AP0Poj9q1kW+G4ddGnyR1HyNXmf7N&#10;s+3/AIJY6W1ug50qZQCOn79h2ruP21NTudKSe7tLa4lePQZysdvA0hZtjgDaoJNedfsj3a3/APwS&#10;b0Wa6geNjpk6yxyoUZHFy+QQ2Cpz2NfsPEEKn9pZhU6fVq6v56H5Jk3L/YWG11+s0NPlM+XNZtJc&#10;JGGmHluRcMHbOGPPbtXiX/BRb4cSeNv2X9cGlx3N5faBdQahahBkmHo7E46YPNfQOtWE88VxscsJ&#10;nGAB94j8c8Vz+veHz4g0K+8NTssdvqmlT2ciyRbg6MvT73dgOa/iPIcwllOdYfFNfDJP5H9YYasp&#10;RjJva/3Pfz7o+Iv2ZrdPj/8A8EvvjV8Bpp3n1TwZd2nizR4Y1G8IG2yKM/w4OTj0rq/hJ8XbW8/4&#10;Jm+M5U1HZcf8I2mj/ZixPzNOmcnPp2rzT/gm14rHws/bfvPgz4sElrpXjjTtQ8J6nC6fKolVvKLZ&#10;7BwD+IrJ8BXdz4C+GfxY/Z41m2K3en+J4sogHyoLkRk/Tpmv6i4rwUcdl+Hqx15KtOa/wyklL/0p&#10;6+R5XC96XE2Ly+W03GovWLTe/wDh19T9vPhfpMGhfs+fs/6bFHhYPDWmxjtj95FU/wC01ply3g34&#10;pziMCS28Z2E6MTnC7Y8HHbmrmgr9i+EHwNgwMxaRZL+TxCtn9qSx06Twp8XLSyCtceTYXM6KcnjH&#10;JH4VOc0Vi8mxTb+xB/8AlpUf5n4thMS6XEFFvrVl/wCpcC38RfGo+H3ga6+KepXFx/Zmn6DBd332&#10;eLe5QKAdo7nvXg0//BSD9nvUdrQa1rxDj7x0c5P/AI9XtnxOgHjj9gfVWWfD3vgXDSJjIwg5/Svz&#10;y+H3wo0yLSILm6uDMfLU75AABX6dl+T4LMsshiZt3kk9+6T/AFPyfHY3EYDNalCK+GTT+TaPpuw/&#10;bH+BPiW52WWq6zvkbaqHRG5Pp96vcfhd8M/EXxEs49Z0jS7iCCRQ0bX8QibH0ycV8i+DPh1HNcCP&#10;TNEa5eGMXEirAdqxA8vnpgd6/SX9npAfAdixfd/o68+vArky/KMgzDHeyo1FOztLllezWrT8zvxW&#10;NzPCYXnqQcb2tdbruYmifBzxJoUTyNaxS/Kd22QEn6Vz2pLDBdMbdCNjkOvfPevd7qQRwvJn7qE/&#10;oa+fE1WMu7FtzvKzfmSa04sy/C5NSoxwytzXbu77W/zOLKq9bHznKpra343/AMhmuwXmoQmUScqe&#10;AewrFtp75cs+cKcKB3rpo8yQskhGWHUVUXRIyNu4HmvzbF1Z15KSPpcPOFKDjIzFlld1cIQM8kdq&#10;2tOZr2VFe23ED7x6Yp9vpDsu1MAZ9K2LDTWto8ouPfFb4KlKpUu9jnxWIpqOhm6rp009sLYE+WTy&#10;uOBWZa/Cy31S6yZmMQ5Ygd/Suzh+xuNk5zjgA1fha3jQJbyBF619BSnRg77+R5FWvU5bJHIL8I9P&#10;SQ2kUWYnXpjla5+++FFqt89nayMrKdsYC9/WvVkuQVBQ5Oeo7VSbT/s94b2aXeSOCRjFenRqUK0L&#10;8tmcXtaydmzmNK+G72ttFAIVXjEjt/Os3xD4YuBP/Z9kRy3JUda9Atrh7lGj3d8DJpLbQlS5+1yg&#10;M3Y46V0+3hUtGnG5leSbc2cr4R+HSRoXvTuLjk4712kOj2VvaCGOEKVTGB0qWKERnlMU5p/nCBSM&#10;+td8akIRty2OWcpTluZ1poFuF3SoM5OOKtQ6dBFxHEOep9anlkKkKj9+RTYnYufbpnvTUuWSSQNt&#10;rcYbURtuCjgdKnjhVEAC9sikAYsWY5z2qROnTvXRBXlczvoIUSKMluvb3rBvfEd9Y6j5AsXPfg5G&#10;K27nzH2qpPB5NENjGZTcOoZj3rTmU5WXQS0JrGU3NussiYYjJFS7UIwxH50igr1IA7YoYrjkc966&#10;/smRj+MJ5bLSXubE/vl5TPrXgnin4oeNdJ1t7e7vZEVH3Khzgf419F31haXcRW5Py9cZr56+OOnJ&#10;qOvrYae6ttk6oO3vXmY6ip6v7jtwlRReqM21+LurS3PnXY3sCcccc1V1n4qa9eTtbQXRjUD5wDwK&#10;gtfCN4W8pFGUHy5qCHwJqbO11Pbj52xsY+/WvBqZdGUrpHu08fGK2MpvFd08xaWdiM8MRWjpfiD7&#10;RIN7g4xk46mq/ivwfewaaxsLAlkbqi8N71R8P6BrZDTz20kSoMncK8fFZM5T5Ueth8zp8l2ekaP4&#10;isooALiUcjAyK2tG8U6I9x5ZlchgSrduK8N1HXb2O6KeYVUPgYrS07X7qFQwkPIwxzXFLh6ny/Ea&#10;/XadV2sfQmmeI7JAssl+CN2SGOcCut0bWrfU4M2pB2nqDXz54V1KbU2itftJWWV8IWPU17P8O9Cv&#10;dJUw3Ljhctz1NellmX/Vna90eNmKo8l1udFqWvvosAdIi+BmRs9K8d+I/wAdbiw1Ca4DMdw2RIO9&#10;d18RNdAsDbIjSAyhMxDJY/hXmnib4Yad4o1q3ja9MccYzJHGvzEnsSelfVYaVbEpRSdkeP7ONGPN&#10;LdnE6j4x8UeOdulQWM0jO27CgkmtPw98Cde8TTK+uTtawg/ciG6Rv6CvQJpvh/8ACTTpbnxrqdjo&#10;9hEoEdzcThRKcHgHqxyOleW+Nf2+441bR/gN4EbU2VSJdZvv3cCEcHan3m/SvSVOFJXk9TCVToj1&#10;rw5+zl8P/DcKahe6MHkjG5rnUG349yDwKn8ZfFn4B/BvTzd+LvGthaqpwIocMxPoFSvj/wAVfFH9&#10;oD4q6s1x48+KeoG2HzRaVpmLaCMdwdvLD2JqrF4Pv7yPzEsJbl8ffcbjj3Jq4Vb/AARM3K2rZ9B6&#10;r/wUT+DcM4j8KeHb7UkYHEkkBi5/HqK43Uf+CgnxY1V5E8N/DjQdNQ7lhmnunlcc8MQAAfpXEW3w&#10;y8TJGnmaFBEjKHXzGHIPQ8c4q7pfw0fULW6uLfWtPC2S5uoozl4xnGSMZ61ahVb1Zm6vkReLf2qf&#10;2gvEMEdj/wAJxa6WgbdnTNPCHPuWzlfasPWPj78ftW0x9KuPjlqcKyDD3GmxrBIR0IyBXRv8JRes&#10;sL+IYostgk2xJ574zzU2o/s731mZFi8QRSNGMsRZtnp6ZrGWHakyXVqtWueb6V8Q/jxol4NRtP2n&#10;PGjNGAFS41UuoA6Aggg/1rdm/ac/afllTf8AtCXkcYIYKunQtuPXJ4rbs/2efF+o2Qv9LmtbiNTt&#10;YuTEQ3YEEHH4026/Z/8Airpso8vw5BK2PlWO8TJ/MCs3hk+hpDF1l8TNjT/2/v2lNLnsri81LQdY&#10;W1XF0uo2DRi4HqNhwh9wMe1eg6Z/wVavrRbVfGnwahlikkAuJ9G1IM0a+oVgP514Jqvgbx/pKyG8&#10;8DXojTIZ1tdyg+nBPNZbWl9Gm650SSMYA2vatkD6Y/nWbo16V/Zzav8AP8zpWLpy+OCf4flY+0fB&#10;v/BQP9mXx5qEYsdavLe8Z9r2+o2RUr64PRvqK6/xj46+GWueF9QRZ3vtMvLJh51qu7crgqU+U7g3&#10;bpmvz7Ok6Lcg4kWzmXGHMIPPoehxWhp2ufEPwzIl14P+Jl7prhuZNPIOCPQOCAKwjVxtOXR/I0c8&#10;JUWzXzPp7wFq2gfDn4Z6R8UfCEMUlqjzQQafqEO10ePcgDytyrYAJLVi/Fv4veKJPhy/iH4g+D7q&#10;3s4dN855rSMSwxA8kq65Ei47g1xWg/tUXsnheT4d/G3wta6zouoALd6rasEmHHLuAPmY989a9W+A&#10;uoReJ7lvCPwx8ceGPEngy60KW2sdLvovKuLCUL+7imtzlZY88EjBx2rrwmKl7aPMtQq0Y1KT5Xoj&#10;4E+Nv7SPxh+IPinw14L+DOpeIbv4f3uq2cmuwW1q62UjLKCWfK/KQAM4I6c5rzH9uz4w/F/wj+1j&#10;4j8O/Db4o6/pmmQrA8djpeqywwqzJksqqcA/Svq6X4GeIfij4gvtE8OR698HvFP25o9V8LJfOnhr&#10;WZ0bAa3QjfbM2N3ygqcjmvm39oL4FfEz4dfEG+0j4z+D9UttZuJzJFf3OmPcJInQbJl+WRfbPHoK&#10;+ywOYUJrZen+Z8xi8BWotO97niNn+0R+0/ueYfHrxZKqE7w/iGVh/u5JrWtPjz+0nNPBe6j8dfFJ&#10;Vp0wG1liCNwG09sdvWtHXvhzp08iS6Vq1/ZxFI/tEB8JO/mSA/OR069BWnF8Ora5huZLXVdRW1kR&#10;0ijk8KyIYiWVkbnuMEEdDkeldlarhZwvZfccUY1oTTZ7p+3745+IHhz4k+FtS8G+M9S07V08MWgt&#10;7q3uT5j7kGQc5zk18xax8eP2x70ypYfGXxdmN289bTVWXZ6kr0Ar334v/EfRfid8YfCvja5sr9LL&#10;wzbWcF2bjTMvJ5a/MUX+LnkA1zXw50TwdpHibxl4i8Sa74hvU8QQXUenSWfhFgLWRzmJ/Qrjhlry&#10;YfU6b5uRNnrUXXqvl5na5u/8Ervif+0N4v8A20PDp8ffFfxRq2kibyrmO91V3g83gqCAeuPWv200&#10;q/tj4y1Swc7ZFhicBlxuXB5HqK/Hr9mPx/4A+Bfg608Nm11q71b/AISmDU7vU7Pww0bzWy8GMMfu&#10;kHnFfe3wD+Pdj8S72F/DHh7xnK8PnINW1TSmEE6YLbFYE4xnofTivncRmv1XH3hDdp29E0/zv8j6&#10;aGXSr4NK/wAKd/vT/Sx8l/Gn/goT+1B+zBc/EPxL8PfBt9400rSPG1xHb2clnJOpXfzGJF+6qj+H&#10;0r7Y+Avx+0/4wfsueEfjr8UvD1j4Y13xdo7yLpqzEIrEE+Wu48tgdOteRax8N4/BvwPmu9M06aK3&#10;8Va9dTavMIjE9q/mEkskn3sjuMcVx0Hin4PaLYeA/wBmeD4p6cuj6RqEtxoN1c3SvKLrBJtnfOAu&#10;GYgnB7V5UMbGlUfNpeO3S7aa9NL6rvqdFLAc+G5EryUlr1sk0199vuPVtU8a6n4Y8VTYjeOHKzRr&#10;Lkb1I+8Ks+Kf2kJPEWhNo3kouFO5hyWPbFena74D8IeOvh/b6fqMSB5IxGt/DcBjgD5Sjent0r5F&#10;8b6drPgvxLfeHL3fvtZmQSEY3rnhvxFenRlGrFOLPHxFKVGbv3Idc1Jpb95zL3Od1Uo9RE7kFyu3&#10;pzWPc6zJdSneO/OarPqvlk5JOc5wa6LJI5lqb82qzSBUaXcpPymr9j4iaDGR1HKmuQGqTFAF47jA&#10;6VGuqXEcwm8wtzXLVWh1Un3R6bpfiCS4Yxwv8gA34rrPDK2pZJJiSeoB6V5f4T1eGeYLbuUBP7wE&#10;16HpF1ApRFmBORtGa+ezByUGke3l9nUXMdZNdaegS3u4Nm8/Kw4P1obzDM0NnFvCKWGB2qpcfZNT&#10;RVlulV0Hy88irOk+IdH0yya1uLtS2CfMQ849M18hXr1I6LU+njSi47C6Q+oX1o6X1m8ZOcllxtqh&#10;c6TLPcLFkkE9c9Kr618V9LhaSJJSBjhd3JFc2nxU09RIYpDlvuZNRCOLnrFWuU/Yw+Jo3tf0qCwt&#10;GNxJ5bhsqB/EPWuRvb6JVOJeM9M1ka38Tr27tzb3MrSHcSCT0Hp9K5e98TXt5N8u7aBjCnpXrYah&#10;UhD969TzcRXpt2gdml/DJIEM4JxzWlYxTKPPEny4x8vOK5LwtabpDe35IUnAGe/1rrdHuzqF3/Z9&#10;myxxsMPnkn3zXmZjiJRTjFaI7MHTi0pSZ0GktZ38iQRMd6dWIrp9G0+NpfMDnYmN2a5ywsxZXz29&#10;vOrMFAbHUj+tbdjPdWqFGkO084r5yWEniOp6HtIxRuLIss32a3TJzxgVpafo0rzK0YywPJA6Vj2N&#10;3bwOLiKUEnGRiup0zxXpdjGpYLnb1JzXNLC4ilLRaI5q1V8vuK5p2+lQvEAUOQOfemXEMdlDujUb&#10;icH3FR3ni+2Nt9usHQMBzGT1Fcbc+OrzUbwwHI2nnnoKJV58mmhx0cNWqu8tDqL67tbaPeg3SMPu&#10;1nWlx4oeYRWVsEDHAOM9e9WPCtu+oESTRFskZY+leg6VoelwssrQhTj0rhwmKqV69ticVWp4NcrV&#10;2Q+F9AuLGxzNnzG++SevvVq50tWJlcFmByFY5Ga2IEjChUAI7Gknto3JO/Bx0Ffb4XAucE1ufNTx&#10;MpVHJ9Tl9US78jbp8SpJjGWPQ+tYOn6TdRak5vrrLdWfdxmu1v8ASfJjMiv0GRXL3mmzTXAnuFZM&#10;tzhsZrsxOCrxgrq504evCTavY29OKmDEdzuIHTNXvIunC7G4IzzWfoGnW0Db9x29smugiEROP4RX&#10;TlmWynHmnp5HLiasYTaWpWFtKIdh59eetPhsuRvXirqwxj7q5A96cyDG1V4+te9LKo1JKTOH6zbR&#10;DFEeNgQY70j20Tk5zk96cEIORgY6gmpYyufvDitaeDcXtZEOp2KK2E24sDz6GpUtJEwXPI5IFWnH&#10;GR26CmhCV+Y9fU120MLSgtEZyqyZGkcyqQX+nFLJFuXazZI64qQAEHJ+nNN2fIcnB71sqUL3sRzM&#10;akEZO4t+Ap2yNfkH1JpTsHOc+mKT5RksM56iq5It3sK7YibTyq5+hp4kViUPUdqZwpzGv0qpKszT&#10;GTJB6HFUrhuaGAOT6UheMHG4VUM0xhMbEnPQ03zWGGk5OeKbbuCRfH1zRk4IpkJXYD6inEn1xzx7&#10;1cWyW7ApPQ0oINNB3Zwenel3p6iq5kLUUfWgnB5x+dAxjikwo7CmphqfE+qa58Gb6x/tP/hWl2qs&#10;dpjg1bL59Y2J2Pn0JU+1RufgJEXtn8N6xatuBMq3LMYxwSHiPzg+67hXCeF/iP4F+I9zLN4a8R28&#10;17HIGuktpGiu4XA5EsLoJOvBSWJhx97vWzPaLb2gmSSK4Cthdlspj3Z+ZhEz7U9N0ToePu5r5P65&#10;mCi0qr/D/I7+Wk94o6K4uPgaIGls9S1mN1JVENyroSOoD4xn/ZbaavwW/wAFZNPuL638W6vC9uBm&#10;1uYAZCSM5ChcsPddwrg/7LM9x9nuoi8rLmVoZZPOU9Syz7RMg6fJKkq++KqRWl7DFEIt7FOBGYI1&#10;kUjJwVGba4+o8lz7Gk8wzGMf4t35pf5D5ad9InoGm3f7P+nvcPc+KtRtZLm58xrpdskH3QCHcDEZ&#10;9nC1cu9L+G89w8ei/EtZ2CB1g+zAyFP7y4b94Pdc15qr3f282EthEl0iKsqzmWJmDAMcMf3yfKfu&#10;5nj7dKypdAguXuLux87Tpx8sggjhClgeBJDg20y45zi3k980QzLMLO87/JFKMOx6xJ4d8GRQm+T4&#10;maeYk4kf7M+ITjOJAOY/qwFRzaHo8ky2dp8Q9BeSRQ0KvclPOUjIKMRtf8DmvL49V1ywkhg17T4N&#10;QlKgGa0knXGRwdpIuYDjGRHJcRj+7jipItS0fXIprQwJKY2PmiPyYp4yeuX2G3nHGMXEML4/jq45&#10;rj72k0/l/wAEmSpJnq9n4NuxI3la/pUjQKGnRLz5o8/3lIyv4ita20C/hjEf9r6ZmVd0RF8n7wf7&#10;J7/hXj9o19pqw/2c6lVGbRJvMUEEfcVCwljIAPNvPKnP+rxxTJbm6vQ6meWEv/x8W0ypvjPQbnKe&#10;XKAP+e8ET8/62n/aOLn8SX4/5lRlFbHuem+EdTXzZJ7qzIjXL7btSyfUZyPxpL6yuLG1H9omKKOX&#10;mKVplCv9DnBrwcw6gJree0ubi0LN/otxbySgRDsFy5lTp/yymnQ55jxxT/7XvbiG407U724vVlO2&#10;7iYoDOOcedDtEDqeeTHbyf7RPNYzxtbm1ivvZpGuz2aXw94zhTz4vD0zwuMpJFggjscg1VtfDXiq&#10;9vG86wnhA+8TGflr5+03QPHfw+Vn+AXxe1Hw7FdFnuvCmuJPqmgS4wT5cUjre2TNnG+CaZAei44r&#10;VtP2iPiVoE+/4j6Xf6TFAu19Ys7o39ijEAZF1Em6JevyXkOR/fFbPHSgrqCfz/4AKrKWsj6a0nSr&#10;nRsCSCfG3IZoyM1m+IPFV7Ld+VEkzbOPmjOB+FeI6D8U/FmvINT8IfFWZrS4YhrW6lElvK2OqOG/&#10;dnvmGUj/AKZ9q0Yfil8VdK08aZP4muJGB8w3E9uj3KMP4UuUTa0ZHaaJSf73es1iuWblKn+P/ANF&#10;XbjY9YsfIM63zRN5pPI8s9a6vSbq0WDz5oQrqCFYjBGa+eYfjl8YUdLiHxFARcIQIb21ARgOA/yt&#10;w2e8buP9jtWhpv7Q/wAULK3kh1GSAeU2wlVU3CH+9uYbH+jqhx3rCriPb62a+41pYmNPdXPX59Ov&#10;LyeSRbgMWb5cmruj+H5ri3KSFhMjYD54Oa8el/ac+Jdqu29tdNMrfdkSy2o6k4wyZ3BgOd0Zce1O&#10;T9rD4jaOLiWy0Gyu44wQ0F24EsR6KUkAwyn0cKfesZ1KrXu3t6L/ADNli6Cfwno/iHwDJbXyTyOG&#10;DZOCaw/E+h6hpcGY5Q0eQOOpzXK2P7c+o/ahpvirwVZ210pYxTXFvI0c6AZ5A5U54ypYe1WX/agh&#10;1mBTdeAoZFclmiNyo8kH+7N9xiP7jhTjvXoYfG+ySc238jlqzpSdoos2Sz2cgl3H6EVpT6rNqCrb&#10;Sc/Nzg9K5+X4/wDhf7Q1tefDRndH2K6JIpA9GjzuH+8hYe1PHx0+GFrJJO3w4vUjiYCZhfZ7csj/&#10;AHWx/dbaa2ljsFOV3e/oZwnNRsjN8fwlwEWTgNxzWDpekyyygSsR0we2K6PUfij8H9YuWg1HwNq4&#10;mG0pJb3J2SBhlSUI3Lx3G5aksvG/wUDmNtF1qARg7906sVI/u/wyfmp9q0eZYJLVtfJ/5CSm0R/8&#10;I3Ctok/khyR1qvfadqBw0MZK44IHTitXWPih8LfD4a4j0vXNQsowPtR05fNuLYY5MkBCuB9Aw962&#10;/Cfxs/Zs13TUvPCXiI6uAWSWOLPmQOBnZLGV3RHHcrj3pRxuDqbS+9NfmNO2hxtpZakoA8l+vcVu&#10;aTYag4ZwrFlH3cYr0bwl8S/gbrCfYtZ0P+y7kgeU806yxS+hV0GPw607Vb/wz/ar2lklvOxXMSWc&#10;qFiv06/pW1FUa+sWgddw0OMs9I1e62SQ25OTwNtdJ4a8Ca1ql0u2J0CthiR0rQ0DUFE6s0RjQNgo&#10;R82B2rqLr4lw6RAUtNMVVU4jZupPqaupRSWg41qjY3RPC11oUvm3c+AowmR1rsrXxHpWm2QNzONw&#10;UYx/KvKNR+JMuobxd3nzKclh2+lc/e+M7+5mBjuG2L90Gojg05J7DqVFJWk7ntms/FXQbS02lyzs&#10;MKo7H3NeT/EvxPfeKrck3OVBwsQOePeuek1me9k3zz5IPTPAq5pxikfdctkd67IxlFnLyROE8R+A&#10;L3UbV0FrgMcggdDXN6d8DNXuJjM8WcnGAvSvcYNWs0mEKwIQowSfStSPWdHgG6CJGYdtvFbOrVWg&#10;1TgeJx/Cu/tLYG8tWVV4yy4xVOXwXCZTEYzjPDV7lql5YaxaGM7Qx4wRiuO1jSY7QMsSZUA/MRWk&#10;JSktSWkmeaS+D1EoVYyB0yKsL4HUktNIcY7CuqljXbhMZPWo2DlcZzn1qlG5Lk2ZGn6Bbx25tmjQ&#10;ohyMjrSz6HbSEN5AB7+9a8cSxtzzntRdbdvyx9+oppaiu0rmNb6JZRtkJtI6YNSjTotwwAPfFGoX&#10;ywRE+XyO3tWO3itkJRXyf4Tih0lInnZ0tsiQkIzjj1q9FcRxnbu+tcbH4juJYgVKhi2MNVuTW2SA&#10;Rh8SMOWo9lboUqjNLW9dTRXHmIxRwSSFJ4qJfFtptWZT8rAYJqj9reeApcSbsqRj2og0w3VqESAD&#10;d0HSly9x+0N6LVLG5jDK24nrn+daWnaV9pj86OIlBznNZWleGHhKq7/Ljn3rtPD1nG1m0IkOF+6Q&#10;OvtSaZSmUobKJUVXX5QP4lz+FJLplvOhKxbfoBSaw2pWt40SwZGBtJXpVQaxcRnymQ5HUdjU8o76&#10;3M/WPCX2yTzEUAY6gda56/8ABBEx/d8E8Zr0izCXNlHKGPpxVTU9ELHKfNnqTQ7Mq7PN08F7iFAP&#10;PUVpaf8ADy2BP2rI44AGc1062VnDLmWQJ9O9W1m09AB52dtQ4rsNORzcXgizsCZIIxgjnPrVq20m&#10;O3URGJWGeuK2DfWBOwODx3NN+02bOFTG0dxWTUUtS1zbFFLGMsVWMjHXirtrbRJGAEOO+T0q3HJa&#10;IoYAEk4Oak+12ikKIxxXNNwTN4RkzOudOuZH2xodp71CfCVxcncFKkdfSttdSUusciDphccU99Z8&#10;vl4/bpXBVlC52U4Sscxd+BZWBAhLZ5z6UWvw186UZwAOuf8APNdNHqHmEODgk9cVsaNbRXDfeOB1&#10;+tebicXTpK9jtoYSTOesvhpD5O9tny8H5eoqIfDdZ7hQG2rnBGMkV6GLKJVUxPlj04qaz0SeScSI&#10;wwf4sdDXg1M6jTTVtzuWGitTL8MeEdF0crIsallwGz/Suwj8dLp1s1vbIoI7+lZl5pJt7fzGfHsB&#10;zXP3h2EhZwVz/F/j3rgji3Wqcy2NFhqVVa6nV2/id7+czzHLHuTnmtOy1O4uSqEEb/u49K85i1Se&#10;CXfbqSVPUHiug8PeKZY5lNw5G7r81YYyvXjG0WKeDg43ij0vTrP7Vam3mjIVxyCe1X7eyjtYfLgQ&#10;KB0xXNaT4xgEwTzVcgdM1tJ4q01V3M45HOO1ehgJR5by3PncTRrxla2haa3feAOP8anihwoy5LDv&#10;VaPXLOZlSORW39CKuxlWGelfW4KknZ3ueVWlJaNWHxqc4Y/nTtwzjrUBu49jMScKemKoN4jbGIoe&#10;pxyOa9iWLpYePvGEaU6j0NgNGgMjvgDqT0FQJq+mzvtju1bnsawru+u72CSwmZizdQv8qw9Ti1jR&#10;rZdumySNJgIsRyeTycVksz5vgRr9UezZ2mrs1xB5Ns6biwzv5wO/4189/tDfBrUfiT4lS78f3Flp&#10;NpMr2lld6bchZ0hxw7u3BOSP3Yxnua6nxf4t1XwXqsWnW9xANT1LC2K6jqHlxO/5Eg/hXGx3HjrV&#10;49Xs/wBpDSYpbqW6aWwtbKcxxw2aD5WR88kt1PWscRjKkqbnb0OzCYVwqLX/ADMSx8PfCr4DfC3/&#10;AIUn+z9490bwrqOo3DNqWva1Ot5dHP8ArbjaW2RuedvYdhU3wx079mz4J+Gbi70bX5/GWqGOSfUf&#10;EmpXguJpMAl/m6IBzhR0rybXL74Y3uv6h4S8GeCdMutcvCFgudXDfZbGIAu0ksjZI+UEAfeJPSvK&#10;vjhaeLv+FUvqPxD8QeGfhNZatqcOm+FIdBsDLd3jSPtNzdzSMBbxt1AVSxWvPdbEYmahfe39W1f4&#10;HtQw9CCtd9/X16/K579LB8GPjrr3h/XtO8YTWOqWssmsaNbaTrG57RVGFleNj154UjvXyn8b7z9o&#10;ix+LOv2F/r+vTaZdszX+lQW/mXC8HZI/l/KoP3uPpWz4W/4Jo/Bb4gCPwp4Y8NeMPDmm2qG51n41&#10;6h4iuI9X1uYYxHYRqwVITyQXGAMcGut0P/gn/wCF/h3q13q/7M/7R/xb8J6rPa+VfanqPin+1v7U&#10;UdPNhuEIOfbGM10UqmX4dtSnd22a2+av+V+6Rcfbz+FaPv0Og/Y9+KPgaTTrLUde8EeK9X0e0txG&#10;mpeIlLDTp0HznymYLt9CASK9tfSfCHxz+Mw8RwnTNW0Tw9psTaI8d2smJ5M+azRdVZVPB7ZrxnWL&#10;D/goh8BPCK67ruhfDb4maLp0JEUU2nNpupy7gApfqjyZOCMDNeKfGb9rXxPqF9afCf4k/BPVPhz4&#10;m1vVrZreW9sm03zHjkBcW19CQkkbj5dr84NZqLqzbparunf7+vqEcNUlLRo9w+Jng34SfA/xyvhX&#10;4r+FkHhXxpo97p+r6ct2xS9t8blDKT8pAJwVwe/WvgBfiZcS/tWXejw/E/UfEeiaPdDT/Dr65Otz&#10;dLp0ADWkDSH74XG3eTuwOTmvaf2lfiT8TvHXjWD4ofEzxVpl74f8J6413ofwu8RJI01zDHEUNn9u&#10;hAO5snBcHtXzH8UPi34B1PXtH+Ifh74TN4Qks7H7Df8Ah+d1UiQyFkmTpvGCAW74qJ0Kjhae7tt0&#10;Z7uAoOm1OSu+r6Hsf7W/xt1zxB4Rl8Q+MbhLHWbbUS+jpp0jFUs5TumhYk5GT8wA4Ncvo7/FL4vf&#10;EvQvi78RrX+1PDSaP9khuoJF8mOVISELqDhWxgYxjIry74heIV8X3tt4i1Wxm1OyQMG08Ha5lCHA&#10;BBOecckEYFafw68ZWelfBDwn8GB4bOi/2fqcl7qHibO65uZZlbCM+cGJM424wCK4ZYWM4uS+L+tf&#10;67n0mHrzpSUIr3UfZ/7FOufDy61iwu7nwtd6pb39zG3iSCK6MhtmiOIXDZBRc8sp44rH/wCCinxr&#10;8BfHS/8AHfwt+CRvbNBYR2d7rUm8WbXSuDhOxK4JYjggdK+O734ofF/wzqcvgPwJLKdMtrUSeKNX&#10;8NXK2x1C13buS3MbY+8y5z2FfSPwV+J3g/wf8JP+EBv/AA4niHQdUeSfS7JLuGXUbeaXO77RLwAB&#10;nhsbsDmuHGUa2Gpq0rq6a76d/LyOmkqFfGusk72t1t/w586fDD9kS0tdelh1H4jjxDdaWI5ItZvm&#10;eC2gyuSsYJwCWyOnI5rV1Sy+FNn4lml1eFrC/hiG+dJCYy4OAUwMcjPfn2r0DXPEEWk/Cf8A4Vx4&#10;Y8PfZrzUdaeQa/cyD7PfbH2u4HV0jH7tVX65rgfEPgCa/vLaK48UG/uraMvfJFZiO2t492EbOSQc&#10;5yT04rmdetibzqS7+X/ASPZpL2MfcifRvhvU9Kn+E134h8G+Q09ylvFpk1sNsgVOHcZ+YP67uT2r&#10;Mv7bXfiR4LWbwzYw3F1Z3RTVobyfy47uN1xIqsecgDJORyOBVb4AfBbQ9V+E9z4s0jxyZtbtbiSJ&#10;NEtrki7MqkMs+SdrxkcA4GfrXa+HfhjqGpa/pN/4Xe0VZnNz4phmLMbOVfusQCFJY5+UjI+lfKLD&#10;xoYiUut/wPd+uRq0NXb/AIb+vmeaePvh1pc3g+9tvBGpX9jHpOnpFfxRXpjmliD8tHKSNzfNwB97&#10;HNUPhh8Odf0rwdqM3gHUR4g1G7uEsrrTdTf/AE2/iB3IjKTtkkQ8huCMV3f7b503WfA2keHdM8SW&#10;yRDWFuLiDTUUzSMFzvdgMgDGAOlcPdaZPqepw3Oj622lW400Xseq6VGWujIo2+c/zfeU5GRjGTgG&#10;vYhVqugkn/SPP5k617HmGkap4i0/4rXWj/EeHUbq3Ny9pLpdvM0LwFxsWSRkOQqNzxzx2r638O6d&#10;qvwU+Bt3o/i2Kb4kSQLbi7nv5I9lrayEo0KqQWkQqcl06AcmvMPgf4F0W2tm8Vanr6Wt3rEKxajr&#10;s6SNPdXAc5kVHyVUgjJPHGTVP43fG+Pw9Y+JfCthd2NzbW9h9lh8TK0kWoKXGPKBXCsh+bcRxzXH&#10;Wm8RXjGOlux2RpKNNt/18/6+ZP4o+En7PPxO0o63pfwfk8IarZS+ZY3PgnVd2npDnAE0JLPIpODj&#10;IzyO9ea/tR/s4/GSL4cavrMvhfSfHui6fpT39+/hWyNtqNjGykJK8Jz8obGSuaqfs3za78PvDniH&#10;4ofDr4iaW+q+G7REHgC/s57mTW43GXngaHoFTI2HgkA8V32vfHLwf8Q/GWn638EPjNqWlaR4l02C&#10;w1/xDpWm+X/wjV11S0kVsrKGcMCGGOcZr2qOHzSjXVWnJSinrfS33ap9TwcWsPUi6drP5vsd/wDs&#10;n/8ABMb9kP8Abd/Zy8MftN6pq2uW1tqWk20OowaZeIZNJuYUCTmTKkyK23n+7nNeo+J/+CUf7DOg&#10;+H4G8A+MPEH2DW4fs1ve2GsxSOc/efa6HBXBO8gY5r56+Al98Mm/Z6tvD+nfHT4h6EdMu9WsbOy8&#10;DzxQCW7Nwwe8u0K/e52hFIDK3bFehfsfftZ/BfwTf6h8H/2gviT4+8O+LZQY/D1xplrElprVoI9g&#10;MRdCVuSCdyZOSOK+U4gwHFeKx9R4LG2im5cspP3Yp9V106fO9jzaGVOlR9u02r2Vo73899+q06W6&#10;nIa1+w18Avhf8VbC48Fap8RfE+paXI0tveWVglsYo4+Akk7KFkVjznBJxXmeqfshfETxZ+1X4y8b&#10;a3r5m8JiwilkYz+Zd2zTyApDIn8eQCOOO9fX3jH4m/sQ65pF3ZeI/jZ8XRcXDSW9vdX6R2uxiApU&#10;OF4UcHJGK84+GPif9mmz134t37614ym8Mz6hYQeH9T0eYGaGWKHLMQoPnRBueeG5zXuZdLMqNBqt&#10;WhOXLZtO6V7PTTTXsdSwzulKnNa9Y2v+Vz548efsbXd78OPFWmfb/tK2mtvNaQyxecojVAVZgcZG&#10;eA2K8G+Mnw78V67408P/AB20bxLbNqGs6Ra3Eiw2wiEMsIMLAbeGAKnt3r7w8LeM/hJfaj460vUf&#10;GXiQ6DY6VE13qk8irf3MV1GfNXYFwFXaChXBGcV8y/C7wD8FPFvhG4h1H4i6lpdnod3qQ8NWGoqv&#10;n3oZy0aNnlBnHHqxNfUZbWxVKDcpf5arX77I8/H4KlOpaK1X9f5nlfw9+EvhFPgvr/gXxh428q41&#10;/W/Ph0y7jCRgAbvMBJ5kzkc9jXtn7J/7JPhTTfBNp8J9C8Y3Wr3d9qF1Lawy+FbeVopSBtk3SOPP&#10;weAh98GvFviD4e+Jula19h0m0sxMLRRfWMw80AMuSAcdPfg8V1P7J/jLU/DXiCz8W/ZmuNa0PV7a&#10;80u6W+f5HXJEJiPBRmwA2QVNdeN+tVcNL39G1JrzWxlgpwo10uXVJpP1PZ779n/wX8ALXTNet9bG&#10;la9qNs9nL4ZeEJILtGJmubgKGFurYyka5HODTviX+0vqur+P/D1tpviOIWnk22lTwaNbeWNhYF13&#10;A7i5JPXv0pPiL8QvhFrnj/xH4q+IXxD8Yx6tqNvDdSzeH7ZoH0u+lkC3dlmRSsgjyWDjAcDFcX40&#10;0n4I6D44l0rTDqt5fS38f2bxF54xEiMJFmVITiSVlwxU4CHOK+YjRnWqc1ZO59DPGckFySPQvH3j&#10;H4+/CT4nrpnwa1dNJ8MgW11c6TBcD7ZcW6OBKjcrI7lskryfQV7R4R/tbwr8VdT+J1taWFlNrOjQ&#10;3F5c6vD9pdp+7xq4AjDKy5A7jBrzf9n34beItf8AEJ1LVri8Wx0+5N1catrMCLeXjAlomiYkum44&#10;IYHIr6Rs/A+m6vrGntJ4WuZJvLCz6bNI0uzzf3jMWkA8wE8kjpnFZYjBOrKL+G3Y46md0cLGUeXn&#10;vujw/wCM/j7wD8WIPDvw98Z+N/Bvho6NHJMkl/qlxbS3aSu2GKpHIihSOCxBIY+leG6j8QvCwuDY&#10;aH4F8P5s0MVzeWXiq4mN86sR5yAphd3oOMdga/QzRfhh4B8d/CjX/CmqfAXTZ4LaOVbnW7iKKN0Z&#10;/mBClGZUyoVVDYGMjGcV8K+IbeHQplsJPAqwyjf5At49rsgJ9B175r7rhzHZhQpKlGu0l9x+A+Im&#10;R+H2Nx08ZicjVarUWr5tdO3Y5S0+I50i8FzZaNPbTRr5gaLV1UuOnXYGX0xkgivWvhb8QdK07xev&#10;jnXfhPolxfRWkc0V1eXxcRROGXzgmCjMO24c4Irx99U15r2aW++FviKS1KMYJoLeKRVGOuc/MAe5&#10;NaXw38Yp/ZF9e2ng3xFqktzai1t4re3CbSSexJ3LnJIGMV7vF2T5vmmW29qpN/15H5v4X8UeGGSZ&#10;+5YXKqmFcX8Up3Te1rXf42PRbvSPHH7P8Hi34b+HPGkF94a8RXltdyx7kWS3mYB2kVEOHyGxxgYH&#10;SoNQ8e658M5rjxFoHxfD3loFie5dT5L25XcIQGbKkNxj15BrxKH4k+Eb/TrzS7iG+j1i3vwYfOBj&#10;UxH5WDA5LFWBHbg11/wll8KeLNZuPAfji2gl0i9nE8xlidjBjhNuCCzN0znivwzG8PYz2yjiXzd9&#10;Fqv6/wA9z+qf9b8PiKDrUI8t9dytf/ts/Eu9sdW0K50bw/NBrV4J7ppLQSTCcDCzrKfmBC5G3O05&#10;6ZrldI+LLP4gs774g3rTaT5xN3DZQJ5jJtI49T+Iqx8Zvhemj69qE+heDDY6dY3IR4rdy4tyeVjJ&#10;fDEkDOecZ6153qk2k3KwWmn2LxugZrgOPvZ6YI619NgeFcNVo81KmorbzXz1seDX4yqe15ZNs9K0&#10;fxNoVzpqjU9VubOK7kkj0W53BIpSDn5gfulR1r9Gv2Ffi94w/aY/Zhg8M68tuLPwyX06eTS7wt9p&#10;QAlZxg9enA5Ug1+Uqap4M1XSxF4i+Hepz/Zmxb7b/bDv243hexPAPHNfUX7L3x3vP2Nv2aNL0nwT&#10;ZG/v/F2tO88huQk2jw7T5rwp0fPTc3Qgda/PPEXhKWLyhUaV/bOa5b6LS7k079knr1WltD28BnP1&#10;pp7219H/AE2fYtle/CLxtYJp82txazpWp2stlHaa5MzbL5WKCXcNu4IR05Irw/xH8V/iV+zB8UPC&#10;uu/ELW51QiaymtLJVZZrMZUXEaqMNHt79eTXgPxL+N9t4u+Hlp8JvhH/AGrFDpGoXNzb6k7F7m78&#10;7LsXJ5Rlc5yuMjit/wAM/H7xbq+hw+L/ABt4M0vUNQtI0tjPqytPFgRFB5SZyjHHP8OTnmvhsBwb&#10;Xy+jKVb36c3JckrKaTuovy5k7uyumlfXb6x5onT5U9H31X9d+59I/BT44eIvGHxlT4jeAfhtiDS0&#10;uEM11cAxzafIuwr05GDuy1ev6zrWseNrBfEy6+42MkP9l38EVxb3EQkAdEUDoV6dxjNfF3wu+Ptx&#10;4h8d+HNA8M6V4h0jUJb0Qvp+iWqyrdRMpEkbB+GA67cccmvsL4H6fpeq6CNMOhTxanZ30raZeCQq&#10;V4y4A+6SCcA/UCvjOLssqZTOFWcOSKWi1eibve7a1dnddG+wKvh68XUSTeiv1sfM3/BTLRvHl5M3&#10;g74Z+DZLnSLy3gk1vTBqJWyttj/un2EZ8zJ4YHjNfA/xW+GmtS6XPZa/bWVnf2nLPNMXdVU8g9Oe&#10;3NftB8W9JutT+HM+nanrca6tav8AY7yVrU+XPH5isUmjxmQrwwKmvhb/AIKDfsf6149+I8I8D+Ib&#10;fTf7at1vNdvrs74wXG1hGq85IGcE8ZxX9EeAec4rMcNRy2MeWMU3z2dm15vy2/E/CPFHEYXJ8P8A&#10;WvZ8+tmr669dr2/E/Of4U/DPxV421j/hJvDPhK41Ex3TKkVpZyybCz7VJZOma+8fDn7KfjyDT0h8&#10;RWWkWtxFFGs9ssU86ghRhTubj8OM10vwc+Gmh/APwgngHwR8afEVlZBjLN9n+x25eQKF3M2wkjHQ&#10;dq173QfD86GbV/jd4jkAykn2jxNGgYEck7cc+1f168Fl8tK80/mfzPifFDijBxUckw3K/tNx5r/f&#10;sjkj+zHcJ+5udE0u6dMkxpoTLk9+d/T8Klj/AGb7WOFYZPC+lQRgjYVsI48D1+Z+fTmtm28EfBhZ&#10;wLv4jJenAzHfeJJWz2AYxsOPyqrqvgz4U2t+ujWmmWeqXJXdiO7uhbxjr80jF+3YVlHAZB7S3Ovv&#10;PGx3iV4wVYKrGDX+GlEwfFP7P/h9ojFfeINKsP3JKrGtqAgXscMSSf1rze9+CWjW995lv4z0kxIo&#10;Uboog0mPXHevbNO+EfwtlslutQutFeZMNNb2+n3Cx2x/hUNgmTI6k85qv/wrj4XO+20u9FI3YUyA&#10;gE5+6Nw616VHA5HCO8fmz4vM/E/xixFRQ5sQlH+WlH87P8vI8Ul+HGmwTFIvEeloM5ba0ZB9R0zT&#10;ZPA2k+cph17QRu5OXXn8SPl+nOa95074A+CtVmMcZ8O7XBBlmmRVODwPrWxb/sx/DKaMx3n/AAhh&#10;y24Srd5YYH3SCO/JpvDZBB2bh97MqfiR4w1YaVMS0v8Ap1Bfoj5s/wCECtGIaHxVoERQHKiYZ69z&#10;/Sli8JiIbp/iLoKoUK7fMGCfr2r6aX9lf4VKRLd+IvBGwHEYldc/T5Tx19/pVyy/Zg+DN4qxWfj3&#10;wikcblTJFGn4rg9SOvb0pOORdJR+9mq468Y3G6qYn/wGC/NHy0vgzR2kNxP8RrLduBY214vGOhHy&#10;nH0qC78JaZcHyz8Trefg7UivRx6nleK+v9K/ZM+Ak5c6v8Z/DFsoBwYraEsW7jBccAc5qW9/Zk/Z&#10;F0m0a/uPjbo1ywTKxQ/Zwze21cmsZR4f6uP4nZS4x8bar/jYhW86a/S58gab4H8LxvHHP8UnjIJZ&#10;xFeKW9wPl461+kH/AAR3+E/wG+IfwE8TeHvF3xcurmbTPGC3MNhHfpC0SmIFZcEEkNgjHTivmrU/&#10;DXwK8NXrzaVp3hi8UAbf7QhDu4xxlOnrX1P/AMEofjT8B/DfiL4iDxZrPhLw/Hdxab/Z9jDpaW0U&#10;mzzFd1ZhljyuRnj8a+e4nynhzF5dZwpu2u/563Pp+BPEzxafEUaOJxGIS1u5xtFWTd+ZJdVpqfRu&#10;p/sSfs8yeID4k0T4yeJLFyWb7J/bcM8SkjkgPHnB9M1VH7IHwKsrowf8LguSZQcLMbM49f4OvcV6&#10;fD8av2S9RQs/xQ8Irgc7pYxx+VUbn41/sWKfIn+MHgvOTwzxHB79q/H8RwxwdOfv06Sa7Sa/BSP6&#10;Ejxx4qTh+7xk2n5s4+y/ZO+CsNkLO4+JRuFePb5jx2IYj6hKrn9kT4ame4kn+MSPFKNscMllYkRr&#10;2ByvNd3bfHf9iKb9yvxZ8EkjA+WRAP5VLcfGf9jKVfn+KfgzH94yx/4VzV+E+D69m4U//A2vykaQ&#10;4w8TIq/1qT/r0PP2/ZK+D6rJayeOtNeC4jCyQLp1jg478J196s6b+yv8HbJTBb/ECJIfLKiBbOww&#10;nuP3fFdnbfF/9j2Ai6s/iz4MVh8qutxHxn8OlOT40/sj3kj7vi94KaRW2vm5hBz+ma53wVwi6ifs&#10;oN9+eT/9uOd8YeJSu5YmX9fI4LWv2P8A4J6jpEtla/El4LkriG5az09gp9CpjwRXLat+xBod1pDx&#10;eHv2jINOvnAZJ5ND0+SFJh0OwjkZ7V67efFX9kwLk/FvwaUTkqLmLAzWNqHxL/YyllzdfF7wihxk&#10;p9qiA+vSm+CeEYtctGnp/ef/AMkOn4heJdF8sa1/WMX+LizY/Zs+EUnh/wAEW3hP4q/tD6fr3iBG&#10;bz54Le0ihnBb5dqY44x8oOPSuh/af+AnjLxL+z34o8G/DWx0XW9YvbFo7LT9SQQI7HqdyMMMBnFe&#10;T+I9S/YD8WeG5fDfiX4veErrTpyBLAuqrGW2tuHzphgcgEYNa0X7THgXwlHFD8Of2mfD3iOyRlVd&#10;D8RSvPLt6BIbqJfMz2HmCSurDZdw7hKDoygrO6vGo76+Tdvu+47KfGPGWJrOriIe9e6cYx39FFLt&#10;te/Y/H7xT4M1+U6l4bn+GWlXdxpU72l3pt7DKu2RMq2wo45DA96+Cv2mvDHif4d/HbTPGF18K28N&#10;NZyI0dtGziG5A5LIHLEdema/oj/aB/YN/Zm/4KJarda9r3g3xr8NPHWmWQMWrWYeGCQMSRINmIrk&#10;Z5JwrjPOK/P39rT/AIIOftAxyiyPjG+8b2ttuNlq+i3vmTqn/TS2mJZfcqTnFfrPDeMyGOHUIy5H&#10;a2rev3nwOOznxDjUtmcVUpXbcowSsul1vtvofGXiHxPo2raTpHxB8N3Jd71AZo/M2kMOqnuOc/lX&#10;ofgHxf44h0SGfRtQvYhK2+GKO6kAx0+6D+teP/EX9kj9qr4BXlzop+HuoatoNrdOkmo6ZCXkiA5L&#10;PEMtGR3Brsf2V/CL/Ejwhf3C+NtZtdW0ucRXOnTAbCjZKNkjI6EYHQ/lXuTy6hUXvu66HiZvxbm+&#10;SZf9Yy6MH35o8/4bnrVv41+JlwI4rvW9Q+XkKtxJhfbrV2x8S+N4J47xBqSyxyb/ADF1C45bt/EP&#10;xqDRfgj42kRZYNeu+VyCZRjaO/Tqa3bf4KeMZJI7UeK75pGTdtQJgDuc7e1cjyHAuVnf70fnmI8c&#10;uPuS9P2Nv+vLLNv8TPiudrXUly+SSi7n2j6+/vVxPil8TbIJJCcMPuF3lBGevRu9V1+APiRlEv8A&#10;wlWpTBiNipMvOewGPzNXbL4A3RQNqN5qjBOZMX6gn0AAAwfrWM+F8tev/tyPIl43cfvb2fyof5kO&#10;peNfitrEcZmvbq3QNkGCWXAz1HzNk1TntvHOoof7V1m5YOwMbNdzAY7Zw+P8DWpP8BLWKFCkurKX&#10;UBgNTYgMOpP+eDWfdfBTS7SMSXV5raDjldRbn6j29aceG8rvov8Ayb/gHNU8ffEDDR5ZVIR/7lo/&#10;ncova+LdPVo7fV74Y6j7bKM+3L1m3Nj48a7WaTWrvfIdnN/Kpx1C8SYPsDWxN8LfDltlIrrVpcDO&#10;5tQY5PHP5n8Kpat8MfDrWzRzSX8RwGjY6gevXnPYiumPDmWR05Px/wCAc0fH/jyo0/rMEn/04h/m&#10;JaxeOx8wvYMLysct9MS3uf3nFMuPC2rapJ9o1xLO4xn9zPeTlenosgzjrzxU1n8JvA2oODZzagiz&#10;AlBPrPAHpuOK3NN/Zu8OXUqAa7KqqSuP7X8xiMcdDSfD+Vw15bf9vf8AAOvC+OPiPOpelXUrf9Q0&#10;P8zkLr4ZWVzDDbxeHdGLD7xVJN8hJ65aQ44zWVrnwdm1MpHB4f0lPK+RluCrbh1ycsenpXrJ/ZR8&#10;M8LLrEyZLeYw1d+U/hwvYk8HtVWL9lfRH/d/8JKVyRlhqp6/jVUMkyem7tL/AMCf+R6C8aPFnnvC&#10;ry+mHp//ACRyHhaD4k+GrSC0g8O+C/JTPlRp4XhyPTcwYlj3+orXsfEXx708mIeNLFAGyA2gWrh/&#10;rleB7Vuwfsy+ELNY7k+Prq1lGT5kWtjGfbJ4IqtB+zh8P7hXuLr4mXMjSkhJW8ThQDg4Lc8kntxX&#10;TPh/Iqibcd/7zN/+I7+MvMoRxzj6UIL9Tm5bj43OrLL4uW5+bcrnTbZQMHp93J/E1O+tftCRRhbf&#10;xRb2qpyn/Evt247Agrj+ddE/7KfgeFlI+J1yznCxltYJRvcYf8RQv7IXgASBW+KTEFwha98SlFY/&#10;7fzEjHPTr6VTyHIEkuRX9X/kKXjZ40JO+Yz07Uqb/wDbjzPxF4Z+Nnii8jfVtasbxt+4StZwx4Pb&#10;aFAAxVrT/D37S4QWFp4/FpZxdfJFuWJzk5LKSWPv9K9Iu/2S/hVYMr3PxGtfMk5G/wAQYBH/AH1n&#10;pziqL/sv/Dxp/scPjG2ZZCD5g1xW3Z6E/NkVX9h5I1yqC/8AAn/kcdXxw8YKMnP6/UT7+xg/ykcz&#10;dD9omWCO2l+LMxSEbOtvGc92YBMZqJLT9o1Jm+yfFOdN6lJFS4hO4YyM/Lx+Feg6f+xFo+tSmHRN&#10;UtrxtrM3/FTIgO04IwWra0//AIJveINQcLZRQYXnEfiwDAxnP3zionk/DcdJxgv+3hw8YvG7Fv3M&#10;fiH6UI2/M8qhsPjZbxxhPjDqNtH5Yw8Uts5z/EeRz7Hiun8J+E/jJ8VNdsfhzp/xm1e6u72QLFDF&#10;5Cse5YbQzE45x3r0nRv+CWOs3olmnvtEiMX3Ibrxbh5B1LKqNyB0yT26U5fhBpf/AAT98FXf7Xuk&#10;6hp+o6tp3mWWh2iXZuEaZ8o3Oc8dMYB4615OY5LwpHDtyhCXRe9fVn0vCviN43ZrntHD1cdiFCTX&#10;M3ShFKK31vdfca3w71iz+M/xv8U638NtUtNOtfgB4S+wRnURiXVL/wAsyXDB93LIoGcjHJz0r4C/&#10;Y08V6t8Vf+CkngjxXNr9rpt/rfjie4e7lX9ysjJuAIHG04A49a+jPizb2Hwi/wCCYWpfEz+2JbTx&#10;98QtTnvdRtXujFMwupGAcKOnyhun8OARXx1+wY9jpH7Ynwwk1e68q0TxFGjzk8R5QgkjHP0ryKeV&#10;5fhuHcQoU7RjGStbVqzfz8j9/pY3FVs+oOpU5pNpt33ffsn3P1c/4KMa14+/Zu/4LP8Ag34w+Er6&#10;xiuPFOn6bpGqtOwjtXVYg0bsx43nDKM88jFe2/8ABY79mLV/in8O/D/7UGraUGh8CXkD69JazbZL&#10;nRp2SQOpT5t0bb0zkdcivF/+C72i6f4g8dXVvokjT6jY+HtM1Kwv7dl3wTxRAxLj3UFvUHpxkV9J&#10;fsI/FDwH+17+xLpmi+NvFb6lpmoaY2ieJ7S4kJfyLkBVd8kkGOYHBGAM1+HzxmUU8Q8VWoS+OdNy&#10;1ulGUuVy8knvppFrqffPF5tiMLOhha3s6sILla0ault81t5n198FfCfwT+JXwa8L+L/hr4iv00K8&#10;0eCTTjb6oxKp5a/K2STuHcE5zXZQ/C/RoI/LtPFmqLgYXN0rY/MV+ZPwu+I3xP8A+CZ/jfWPhJ8O&#10;fGOiXfh3T9TY3fhfVpN1s44y6sMyQSlcHIJU9Spr7s/ZT/bL+E37YHhS78TeANPubO60uRY9Vsb6&#10;yI8hznG2QDbIpwcFT064r9DwdThaXLD2EVUt0uk0u1np/hdmul1qfFZfnmf46lJVudTg/evqr907&#10;apnpEnw3vPLKweP75STwzxRNj26Vwn7RGp6d8DPgvrnxC1/4gFY7e1McbyWkePMfgY2jPvXoX/CR&#10;aX5rRR31qWQ/OoABX8O1fAv/AAWy/awsvB/w9/4VB4ftIbl7+yk/exv/AKu4bjdxwQE3cepqcfDI&#10;JUXThFxlL3Vac93pdLmtpqzvlmWcUoc8Um1rrGNvnpsfmr4Kg1b9o/8A4KB6dceENOl1US6rcap8&#10;in99DbAscntu7A15N/wUr+J0HxF/as1u8t7Jbc6XNHYtGsm4RMoyy59j27V9Df8ABNKDVdA1vx58&#10;cNN1FYP+EQ8PBYpI0/eLOwLll7H5QQQexr4a+JviuX4ieM9c+Id1BHHNq+rTX1xxjLSSFs47dena&#10;vrOFcDhIUI21nBct9b2t+J8LxNjsZWa9o/jfM+2/Q/VL/g3c0XxNqf7Ovxmt47JX0mbTr+BpmkGV&#10;naAE4X+6VOc15X8cvB95P8Ir7xvb69HbS/D/AMQWc+m6hp0ZZseaFZyhOVVlyCezKD0Nekf8G4Ua&#10;zfDn4sTWWvyRyPol8i2xfKsBCD5gTueoPtiofDXhbw1408AXFxfiXSI9TlutKlgg/eQzLJGyjzQT&#10;kZJADdgc9q/AOPsVSwXEdOvBbTmpbW+KPfum090fa16lbCZdhpdoxa+4+5PiP4W8D/tb/sjat8II&#10;p7bxPZfET4Wve6RqAXbIdTsogVJ/uvu2EHqMGvwUtPhRrUn/AB9aKkMwdlmdrxvMDBiCCnYggjBr&#10;9a/+CYvxuufDP7HNvb6b4duh4l+D3juK01i2mn3ebaTXC21wA/TAjcNnp8ua+X/+Ckf7C+q/D/8A&#10;bM8ZaX4f0u8h0zU7xtY002052yRznfhSPRiwr7Xhqr9bq1KWMXJTpuyd7K0tV981VevTltdbd/Ev&#10;EvEHDuUU8Tk8FN1NZRcbu/dekXH53+fx3J8LvG/kBrCwaIMTiRLnH9Khtfht4lsQXvbeVnbKuTqC&#10;qHXv2r2K3/Y88bsTEo1La7A5e+b5RjuoH4VeX9in4nXUMb6dZXAIwEN3rEaY9hzX2KynIJuyxKV/&#10;NfmfntTxv8T8HR5ngISS702zxOLQ/FlhcC5tbSUhF/jv1kfHbJK0+9h8ZTTOJdAeRWHLwrED7j7u&#10;K940j/gnH+0FrbSTv4ti0lDktv16B/w6mugh/wCCV3x2kgWUftA2rF8HDagiANjrgIc+nU13Sy/K&#10;KMOVYlL5o8leMvHGPkqlbKqUmv8Ap3NfhY+ZR4S1fT5hr1joms2l1A4ktbmG/gXyz1UkKgII9iKx&#10;PFcfxD1/UxrPiH+276VsRi6mCPIV6gFiDnqeTX11B/wSq+P97FNJZfGzTp0gjJnEuoRKm/rtyV5P&#10;oajtP+CYHxxAX+1fjla2cLIAwhnhYqfTI449qyw+TZJVXPLEpv1R7a8euOqc4xjlNKKXaM1+PKfG&#10;J0DxVFcRTpoWv/uZA8bwQAurA5GPfPpX3j/wSG+FHx78ffE7xT8TLTwR4x/tKxs4GtPEeo6dFG5k&#10;YEMFkKYdsd+o9qwtZ/4JzfEL4eNFLrvxz1FWnj3QuphgXJ6HezenoDkV9h/8EnviBrfwVttX/ZWT&#10;xveeNNVvJX1bQbB/EC28duMfvkV5FwwJwQFyevFeLxZwtluNymVBV7c1leL95ap6fNJH1PDnj5xp&#10;PH8uIwEEmmtpNarqut0emt4G/as0fWJtW1Hw/wCJtQuZYw0ks9na3CN7H5eT+Na1pqH7VcECrJ8J&#10;bqSMHnzfCcJJGPZhXtFv4f8A2kdb1q31LU/Huk+G9O2fv9P0uI6hcA85BklVEB+imsT4keAfAtqU&#10;1P4mftM+NLlIf3kmmNqES28v+9DBGpI9s1+Sw8J8PKTlSx1VJ/3or8u/off/APEZMbXjaplNJteV&#10;vuV9DyPUfjlqukyXfh7x74Nsba5ubd0axvPDwQyoRgj5ZcgckZrmvgD8Q/8Ahl3wNq3w9/Zp8DX3&#10;hvw9qmoPqN9p9lDc3kUV1IAJJIWlz5IbA+UHAIzX0v8ABbQ/h346S/8A+FUataxzWShp2k8PRLJM&#10;uOGDHlq6mTwx42FvJZLr0RiZdrIdKABB9cMK+v4e4ZfDmFcI1ZTk27SbV+1r8yfVp+vmfJ59x5mO&#10;Prxl9S9lB2vFO6dutm9+2h8r+HPHf7VF98YdC8cweF/E2sRW2oobxdV1EW8Qgx6Hr9DXsf7RHxZ+&#10;JHhvUZNN+HHgn7RoGrwrNquh3WlM6R3J6vG8R+638Qx1GR1rqW+F99ZSLcjyrlkOQsttIw/758zB&#10;rUktfiPDArWmr2a4Hyp9icAD0xv4rpzXB5rmmVTwSrOlzWu42bsrprdaNOzV7NbmOE45wOW42Fd4&#10;J1lHpJtL8Oqeqa2Z81xfEPx7bMZD+z/pbB+AW027BU1SbxNrgd57v4AaWiRfvM+XdAr9MrwM9q+m&#10;3f4rqWP9p6ay4+QeTKD+PJ4qKS/+KAba9zpmSMEHzAGHpX5p/wAQqqOz+uWt/wBOo/8AyR9S/HLB&#10;0pX/ALLkr9qsz8vfiL/wT++E3jn443n7QNjea14b1+4v01C0h0W/k8iK4U8MqNHn8Kj+HH/BPXwP&#10;ZfH/AFb4o/FXxVqviOHXh5epWMUbQ+eXYEyvtTrkdPWv0x1KT4oK4Fto+gyEch2MilfpxTI9T+KM&#10;MpnfQ9E4H+tQMWH1yK9evwjxO6PsY5jJwso2dP7Kd7fEdGD+kBluExLr08sqRqbcyqttX7NxdmU3&#10;8O6rqPhzwjp+k31gbDw1YRw2CmXDy7JEdC4OCo2rtPvzW38RvDVz45HjLUtKtJ0bxjosNoYmVT9m&#10;lTI3Eg8jmm2H7TmheG9VPhr46/CaSGy2KIfFmnaabiycnPyTbAXhYdyRt969Z8K2fwZ8Z6aNW8HW&#10;enX9s65E2l3SuuD67WyPxxX2WD4VqYyjOmsSm58vNGXMmuWDpqy5XpySa0bT3vpc8/CceYPFuNel&#10;Fppvor6zU3e7X24p7emjPIdT8NX/AIM/Y7vfA2tXKzzWPhe4tbl1UgORGegPPSvh/wAGJpsejxWs&#10;RG0xhQA3Tj3r9MPi58LrDXfhF4j8KeGILmOa/wBHuIreNGLP5rIQu1jnBzivzQ0r4Q+OdDv7jwzr&#10;/iWWw1Gx/dXllDBG00T4/iBHB71+l5XhJZdl8MNNrRJaO60SW/oj5/MMwpZhmc699Zty2tq3d6Hv&#10;/wAETe6JDourfEnS5tS8M6rIdP0uLS5EEkhYYKyBTuUr976Cvsj4JaVPoPhwaNdSKxtW2KyurAr/&#10;AAnK8HjFfAvwh/Z48T+Ir/TrrS/2prnTdVi1WIWek3lqhUSNwsoAHze44r7n/Zz0HX9G8MNb694s&#10;m1KeGd4Z2aCNEeRWIZxtUHkjNfC8GUlh+NsZTpRjyOV/dtfm5bS5uvRNJ7a2vds+t4jqKvkdGcp+&#10;9ZXTT2vpbptu+ul7WO+8QXKWeg3t1IcCO1kY/QKTXyno/iCGWziummDAqM5OK+mfineNY/DnW7tB&#10;yumS4H/ADXxrp9pqF3GkMK4G0fKO3Ffb8YYL69VpQ7J/i/8AgHy+S4pYWEm+r/I9B/4TK3ZxFFdE&#10;qD2rU0zxXZfaFtZpQWbha5Dw14V1G5k/dWMm7bgvtOAa6/RvhRczSx3bRSCYHLMTwDXxceHOx7FT&#10;OKbVrHTac6sN4cgY9OK1S0kSbpCVUDO0d6bpvhe8t41OoTb3UYAXgVoLp8jvvkt8nbivRoZPSoxs&#10;keXVx3tHc555Zlugwjfa3Q9qvQ2V5dOIQxVSMlvSr+j2DNfXEd0pKIwMYIrRuFisoC8acngGtFk9&#10;Hdkyx89kig1z/Y9sIFh81+pPvWfLPrOogm4jaJQc4A7VppfRef5U8i+YRlQw7VzniX4gLaXP9mwK&#10;oIcrIWbhh2xW1TBx5bN6GUK/LK9tTodOspChKHn171r28ZVQrkk1geDdUu7m3COFKk/eroUOOScV&#10;14XCwpq6OetVlKWo4oSeKY8SnllBpstw6yrFHFuDfeY9BSNqFqm5WmQFeG56V0SUGtTLUVYEycgD&#10;3qQQoo4HNUYNYgllKlwAfunNW3kV1DB/xpRUUthu44hQKAOQKijbzDkOD6Yqtr3ifSvD0PmX04BI&#10;yqDqaq8UrsNWaBQA0okjQhN3P1riIfiu905kSzAXOAAfyrY0jX47qFr68+WTsM8YrNYhX91DdOVt&#10;TovMRfXrSEgjp+VV7ec3EInIwG5FMn1FYgDjOTjAq51rK7JUXfQ5/wAYw+IL6MrpMzxEHapXgkmu&#10;A1D4W6rpQl1PUpGmldCVDc89etesP9vuJ1dECx8FvWl1Zi9r5Swh2JxhhnFcqdk5SN07WSPH9N8L&#10;61fxCOSwEQA+8DzXR6F4It3QG9clo8Y29G+orrbTSLawjee6lC7j64qSx/shJf8ARpVGevNefPGW&#10;ai92dKhdXWpi614U0yezSwisFjVhlnxXPXfhfT7bR57dbDEoP7qTHHvmvR7qG0uIjG0gJxgc1heI&#10;dGnXTJZdNhMkqphF7Zrq9rBRtuRCT5kfOfxE8GR6dDHcuqh5XJwp7e9M8N+CLa80pdUvZ5PmlEax&#10;xpn5sZ/lXY+P/BeuI8VzPG8jyLlht4Wuh+CvgzQvEXhzUdM8R6QtxD9pUqkhKkMFPIKkEfhUYKjH&#10;EYhRqLR/5HoVq3saHNB6nI6d4Vs7CaOeO/nXymypFq2Qa7a6+KOhtHE095exzJHsmdLNtrCrWqfs&#10;0/DLUoPIMGq2/PD2mu3MbDPuGrj9e/Yp8F2scmqaJ8WfHlhs+byRrn2hDx0xIpP617MMpwuqOCWN&#10;qSScjoB8WPCDwpZRpfGND8zfZDlv8K5n4hfF3xZplr9m+Dvgm2murgEPeaxIVjtz2IUcufQV84ft&#10;caN8SPhx4y0HTvBnxO1tNKubXy7iaO4UPJJnIY4GFPUflVHwvo/jjVfg9d62/wARdcS+mu2FvezX&#10;5JTCkYPGMcV2/V/q8VBbHnVMZGUndamt4j+BPxR8Z63L4t+I2uya5fSOzLJcyZggYn+CP7q+n4V7&#10;v4K/Z1+FVh4Q0+/vvCe64a2X7SUuH2u+OW618z/Cz4feLtY1S71G9+N/ii4jg0pisct6pWN2GCwG&#10;OfbNHibwV8QNW8aXMEnx08Z2yWskFvClvfqqMpi3E7cY3Hrnp1rNxppcyIhiE3r1Pqy2+DHwgS5S&#10;ex8I7JF43h2I5HucU6/+EHw0u4Gt9R0aV0I2kGZkGPwIr5Z+Fnw78U2Xxt0HTdQ+NPiy7trmO7ee&#10;GbUfvlYjjd/CBz0656VyWq3Wv6Ho+p6hbfHXxVcvaR3Bhe51QSMhVyAAMY64HNctSrGmdlKM67sk&#10;fc0fwy+HjWtskugufJg8u2dZ3yqDtkHnFWtN8CeCo5JIrbRA/mRGOUkEs69wT3r4l8Q/EDxjrnh/&#10;Q5tB+LPidbmTRoo7qPTr9DA8iH55XOMg4PPTkVofCf4q+LvFepa/omn/ABc1+8WOOKxivVu1jkt3&#10;6mROPvEjG7uO1cjzSnCXKerHKa0qXPy7H2TL8MvhzLtjl8MsNn3Sxf5T65zVqf4c+AZLmW+utJaS&#10;adf3srStluB74r5503S/ivaNBK/xf8Z3gt7lJUS6u48SAHJRyFyyHuPSmfGI/Fzx3qEer6H8TPEP&#10;hFwmJ7fRtr20xA4JRhke+Gr0qdVVI3PMqUnDofR8PgfwqEMccFyY8DKGY446GlHw98GG8W7fSi0w&#10;YMHeZjyOhxnHFfDnjzU/2o/h38C9Xu7T40eJ9c8QjXLee0XSLxd6WnIkjAlXjt0J61sfsCePPjr+&#10;0P4tTQfiv4g8b6e9hdJ9sg1Nkj+0YbIC/uxkFeCKqSlFcw6UIz0Z9iT/AAi+H63M94ujzxy3Epkn&#10;aO7kXc574zir1n8J/DhtEkj0uRVI2+ajnc2PU96+Nv2t9H+K3wq+PfiL4c/Dr9sbxpHDZ6et9BpF&#10;5eQySwB1LeXu2KxXrtPJAwM8VpeLfiB4l8NeAPgx4O1j9o/xRpWseO7aRYL1piTeTlhjzcKecsAO&#10;OnWs6vNBtNbfoJOitbH1Ldfsr/BHVZJdS1bwVHLM53Szs7BnPvg81yf7Q37BumQ6bZeL/gfcRWEZ&#10;RVv9EvJ2aJ8j/WROxJU+qnIPUYr53k1D44+GPGt74d1L9oTxDPdadMiSK7LIhO7G44ABBxXpv7af&#10;xk+OvgvVtO0Xwx8VL7TtKuoLF1tre3iLgsgD7HZWIBOTyDjoKzhNNSUoXutPJkydNpNOxgSfsj/E&#10;/wAt4pY7REI+79tVtv6YqjafsdfFuHUBfaatna3KkeTeWWr+XIpHfKgdO1egfs8a/wCLPEngvVpf&#10;GPjXUNVubW7VYbq98sOFK5IOxVBxn0rsNGK3WqxoNeuJPlz5YIAFN4alWiuZF068qT91nP8AgzwJ&#10;8bNZ1TQ7L9p7wTo/iu28N3q3GgeKrHUzDqtkyngPjidSOoPB9677X/BWra78Q9WbWymveD9euBNN&#10;pV7GMWGUCsYs/NG+RnKHn0rAWDTJbi4ub74kXkccSFmRrvbsH9cUmvxTeHfDx8Q2vj7ULe2klXy7&#10;jzwyEMOByec1pDDuk/df9f13NvaRq/EjnvGP7Llzpuvr/wAK4t/tulumYlvMLPbn+4xx8w6Ybqe9&#10;VR+yz8UfEgHh9NFggNwrBXkuguPxwea3NE8V6o+q2Yu/iPdSRyXMa+WZVG8Ejivc9IiEXxV02zhu&#10;ZI4xbzMITLkMdoOf1rsVWpJqN+34mU8NTUb26P8AA+KvEf7An7VeiavfNbfDi01OxDj7LJFq0buy&#10;d8qcHdXTeE9EutL07+ydYsHtryzk8m6tZotrRSAcjHf696+39Uu9dg/f2mp25Rcl47i2J/Ig18re&#10;Orh774kavPKV3SX5JCdOgpVeRS92/wA7foRQir6pHK6lo0F1bMsq8YxkRivoT9iWW08NfCKOxuHc&#10;i51uWGD5OjEZAOPpXit9aK1u64fHrXr/AOztLPZ/D7QIIRkT+LysmeSB5Tn+lcXtXQxcKsN1p99k&#10;epGjGphJw72/DU9u1KPQLu5h0XVrKCZ5ld4oZoQwO37x5HvXk837OHwPh+L11qkfwm0DfPbiWUnT&#10;Y+XPBYDHB+lel6zcBfiFo1nk7ns7pgPps/xrmPFHwT8U6/8AGOz+I1p8VdT0/SorcJe6Faqu25Yd&#10;BvIyqnvjnjtXpZnRrY+LVOmpOFRLotOVN3b9Tz8DUhhneVRxUoPXXe7tt6HZ6V4b8PaRpsemaXot&#10;tBbIoEcMcQCqPYdq+O/27bOy0/4wrFaWap9o0yNzgYBOSK+lfiN491D4c3qywtfXsUhAW0giVivH&#10;qecV8tftS+M4/iP48t9dk0u4tGgshCyXCBWJznOBSxmJoez9lGHK4vsrfK3+RyqE370pXv6/qeIS&#10;6TLGu/dwRk1VksmBICk45zXVtYRQsCzApuFNe2scnMQ968mdbSxrCkckQFG1fxqncXBiVouc55x0&#10;rptT0mJcvBGcDqe1c7fWbcBFznOcVhz9WbcjS0F0/W5bE74TgjsBW9H8Tb2FVjRMMv3XJ/SuWisZ&#10;VIUscVYj0qViCsZ5964qyjN7HVSc4amxJ8S/EjTSyR3bDfnJ3HNPs/iPrcELK+ZGJzk1Rt/Dj3AH&#10;D5z0ArY0fweZgqyxHB4wPWuGdChazSO2GJxCXxGK+rarqM7STM53MSQx6fSpYYrhiGw5wOcdq7bT&#10;/AKNhGjxg8nHJFaieC7GCIwGzZmI4bHPNYuEFsWpTkebzI78KhLY/Kp9L0i5nkyFPJ616BpHwn1C&#10;6vB5dqXDHIAHWvQPD3wK8sJPdQDnBCbcVhK0peg723PKYNEuUjWHLBSAcDua29A0z7Kd+5gU5yK9&#10;L1b4Xs1uY4IAkicDcuOPrWDJ4Q17Rz/pNjuTkZXmuKVPDSvfc7IVqitZmeksMb+ZGSCRyw61afVZ&#10;jsbex2jGD3FWP7JlKD/Rjk9QRU9v4auLxSIoSGHUGsnhaM5XgtTT624L3mV/7UKjbGT83UmobnXL&#10;yMbIGJ5yeat/8Ijq4fKQsQOoq5YfD3xBcEP9mbDDg7abwNSa5eUzeOpx1uYCeL9QjcIjN9M1e0TU&#10;ZGulmmHyvyw966WH4N3P37hcMR8xxwK19D+EbyvmOAuVHUDrXz+YcPYqs2qWlz0KGcYaPxst+GPF&#10;CwxrBCMZAAf0rtfD1/fXcmJZS2R1rIsfhydJtxcTQYAPHHSt3wyqRXBNuuSq8CuDL+EsVQxCVV6H&#10;Bj8dhKsHKmtTp7QMsAGOcUqRkMQx60QtMIQ7LjPalBaM7p2A7iv1PDYDD0KcVbY+TlWk5Mjurdp0&#10;8veQB1APWsPXNPljhedfmI6LTfF/xI0fwsCjSq7kdM1x9h8StV8VaiLKzh+R2+8B0rixmZYaNX2N&#10;KPNL8Dsw+ErSh7WWiN6+1FYrON3J6ZZfQ1v6BPNd2CXXJVwCoqLTfDME0O+7G4sAWQ9PwrXtrWK0&#10;t1tolAVBhR6V6uGw1mpyOWrVvoiVJGSMKQKPOxzjjvikAJGMUkktvapuuJAoPAya7KlWlRjzTdkY&#10;JOWyHm4zglfqKUSqz/KuKpDVtLeby47pS2exFN1fVrTSrfzmbJ/hHrWE8dhI0nPmVkWqVRy5bamg&#10;1yoGWIX6mqt34l0y1lEDzjcewrl7rWbu/m8xZGAP8Irntb1KawuRc3BbAPSvksZxVUTaw8dEeth8&#10;pU3abPTU1W2aMO0gGelRzaurDFvGWPvXK+F9XGrhJSpKotb4v4ywRIQO1C4gr1oKV+VempjUwKo1&#10;Gmrst291dSgvJFjPTAq1Gsw+8MZ9Kq2k0gy7AAetTpf2543Yx616OEzaEor2kvvOWpRd9EPw2cAH&#10;NNW3mzu29evNIb+AdHye+KdDewuclzXpRzfB8/LzamLo1LbDltwx2uPypXt4RwRj3zT1kB53D8KH&#10;ZSCp6V6MK1OaumZOMkNjdQuN3TpTHZnk4yMd6r3WqWllIse0uzNjA7VZSZZQHxgHt6U4VoTdkxOL&#10;WpG0cwJCZwetI+8RnJ5HFWDcJnbnk+9NbBGMd+arToJNkNrNLjbJ0+lTPLtO3FNICqdq/rTULOMs&#10;v4UKVtBrc/Pbxl8NfBnj0RR+OfBlvc6gjkwTXKzQ3cYJwHS4hK3Vvj0VplHXBrBv9N+NXgKC7vvB&#10;PiBPGemBlUeHPG90sd3HHnAW31W1QCYdcLdQjtk9a9CMMdpbvBbu75mYQ5SLYoA4YRMxhmOTz5Tx&#10;MeeBTrizC3OIrqS3l24jhjaVgVwFVuoubfBz3mTFfLtJM6E1JXRy3hL4jaF4/wBQTwh4j8DeIPD2&#10;txReZDZeIdKVjIAASYbiAm3lXtuR42I529q3J9L1DTbqRpnuSHIaQXTs5PHQTKvmoo7BlmXsa0bC&#10;51ywun1DT74hknKLcRX0aFD90BZFXyLgZycTRRt2J71DrGnyalfG+m12/wBLvWUAT6XEipLzwZdP&#10;nZoXzySbeUE+grnk77Gsb3KSrDLCryQiaFXYsjohjic442keTJ2GQYH71Cuni6v2QF4Zl/4+Ldp3&#10;miYdRskO2eHI7K06e2OKltL3xfp6XGpa1o1prKWiuZrnw3PM8jRZLN5ltJi5gOOwEqDGBkV5vYft&#10;q/sU6zJe+HNT/aE03StR02Qm40rVrJrOa2+Ykr5LIIrg9slYpPeqp05T2QSnGC1Z6FNYRafGFhsP&#10;s6yuCYkeJ4kJXO4EoYXOMDMi27n+9mq994OsdZmXzG8i6EnyyMsgaRTg70bcs8Z7ARS3Ef8AsY4r&#10;j7f9tz9ji6EOp2n7TnhdYzGYneO4uMjJ/wCWgYC4tj1yA86DPTHFX5P2qf2SEuTprfH/AMKC5kt/&#10;NSO21OLEnQggkG0uTgc71gk9810/Vaq+yznniaXVmzcaPrVokq2tw95CjbpIr54klTOOsmwwT8c/&#10;v4IH/wBurMWo24kjhuZHgaRnSKO9tGMcwxkAZk8yMjnm1uHXkfJ2rK039qT9mPVbMa/b/tG+EZ0R&#10;2icLqmfLc8EPA7i5tgPWCSaPknbjitYfFj4Cyafb2kPxv8IqmqTCO2zrVtJG7HniUKYZOMgCeGJ+&#10;nz55p+xqRWqM44il3RPHpkEZmW1nkgww3xtMs0KZH3t/l7W/3LmBT/01709rSzDI2qWkhlcDZdQq&#10;TGQc7doLl0PXm1uHX/pkOlR/2v8AD+O+OneHfi3oX2u3JkNkmqpNEE9TE0wlhAHVrad1wf8AVjpT&#10;rf4mfDNLT7dqnxD0LTbKdvIe9tdcge2eQt0WTBR8d0u7dCM/6zPNZ+ynJXsWsRBPcr3Ggfa1kXT5&#10;VuYEcb4zKPNAA4BkKeW+Dk4uII29Je9QWNve2GomeOWNWliCum5o/lP3SGLmVWBHPlTTxnj92BxX&#10;R3Ws/DjVYPsWn+OtBjvkYNA9rcp5mzGOYfP3NkZO+2mwOuztVeSXw2ba5vdP8XaTqGnWyZu3bUok&#10;aNidu1pgmwnIBK3UA4PEvekqM10L9vDucDcfCPw1f6hPrMFjd6BfyuXm1Xw9dR2N259ZE8s2d2CT&#10;92eCF8D75NZ+max8cfBclwuqaPpvi60Z9sF/oVv9ivyo4y+nzuUmIyObSdScZC1V+O37c37K/wCz&#10;z4msvCfxd+JUlpfSxiY/YdFN9BbJ/AZhFJuUHn57aZlGASg6V33hLxR4U+Ifhaz+IfgPWk1HRNSt&#10;hc2N5Du8uQHO0hyn3c/w3EAPXEg60ShNLmktBqrTcuVPUw9H+J/w68YzNo32nUbTUVkVbyKxBhuL&#10;QjjL280fmAZ/hkikXn7/AHrTs9DuZA97ZsmrQuCUe0jKMHH/AD0gL4Bz18qRSf7napvF3hjwx4ys&#10;Utte0221GJMFBf2gcK33chldZIsknm2nJBwdnarHgPwr4C8O2E9jfX+tBbVf9Fm1PVGvEhboYxcL&#10;Gk6pz8onR8Y6nrWfutG3vORjTQGWOVWhmGQC0U/zoTnBXaybl56eZH2x5neoJtoMkl/AsbFjsnt3&#10;O2FieAFD7uOn7qUjr8naup1G4sLWcprs0FxFHIHgvCFkDnOAqzR/unAPbMTVYXw1o+pHGhXRjkJy&#10;BI25X5yMSAFlJ6/MsqgDGam6SsaNN6nHXWnXF7JJG3mMRHmd441aR17qxZdhAHZ41OcfP3qtF4Oe&#10;1ff4L8Q3Fgs0ShbKdjJbnBwSYmbcCev7uQ46ba7DUNEm0aaP7fp7FWwPMiAI5PVzkK2W7o0Z/wBm&#10;kFtHNNu/s9JRGd/2lMjjHIGBuyO29HB9aLc5i5csjlJB4l0c41+xl8pIz9oubfE0dyD0LIV4z/tK&#10;pH96rOlNZalG7WGoK22NkEltuXHPUAtvjbt8rup/u9q6K3hMRby58kfdgfBZWPQFd204XGdjoT6U&#10;y48I2GsTm21KwuLSeJdzX2lykMd3QYK7x/uukg6/NUxp2KU03cpQ2dvKAb6MmO2+RhuXa2OBlwoV&#10;uP76Rt/tVI2lwRxeRDbBFeQdZHk3rjlQQdwGBnIaUZ421Zi0/WrBITPCup2byKBdWyJHJCR0Bj3+&#10;XN/2zeM/7NaOmjSJJngguCbmNTiC4n+Z07Bjs3LnPR0cD+/3qJQu9jVTVjHSJJ3zG1u6fdDFvLa2&#10;OeMlcBz648lseprC8Y/Cfwn4o1OPV9V0e4e+j5tdVtL1ra9XGfnS6iXzQBnhJUnUjHzDrXbnSA5U&#10;2yFVLPiOdASpB+6pVyrj02SA/wCx2qOaxvI0a3nE1s6qZCCoKtxjBYpyAOcSRqef9ZVKDRlKUWeZ&#10;TH4y/D93n0fW4vGGjtiNotVt4NP1VexAlTda3e0cZk2OTngVctviB8NvGt4nhvxCkukXxOYNP1ky&#10;2d1byjnEXzAg9DvtpmB/559q7oxRfZFkv0eUY2rv3jaR0RAGLAE5PySSrxnbztqjrfgyw8S+HTo+&#10;t6PY6hZuczwX1lHJFFn+JgyiMk/S3f3zzWqfLrFakNJ7Evh/xh8d/A90reHvFqeLNMgJEmi+L9qX&#10;SrjJ8jUolD59FuYcDH3j1res/wBo3wZq94NK8SvqfhfUJTmKw8T24jVzn/lncxloZRnocqfavMn+&#10;HXibwVx8JvHVxahgoj8Pa8kmo6VKq53EeYRd2mBgAwtMvv3rR8NfEe/1hD4W8e+A5NP85iEvYbkX&#10;uk3b5xtE4QtHzkBZkOM4LZrto46vGGv46/1/WhN3G2p6hdXd2kf2vy90Mi7knjIdHHqGHBH41FDr&#10;CMhIYHj5STXG6V4Pv/Aoe68C6jPo6S5BtA/m2o74MZdguecNE5GP+WfatXT/ABRbzTNaePfDotZk&#10;UZ1HTJAqufXGNnPo6xHjqc16NHMsNJ8s1yv8BNzN2HVFjO5mz9TV228RDPLbQOuDXHy6hok+o/2T&#10;o/iu3kuXXdDZ35+yzyj/AGA52yf8AZqr3moahpreVe2ckJz0lBGfp616lP2VVXg0xc8k7Hef22m7&#10;zA4zjjB71H/wkqR5keUAegauEbXpfKzHJg445rNvddvZQQs5JHQjitY0YsTnI9RTxpZBTm4Ixzw3&#10;WqVx43guy0f2gbT8uM15d9svgS0crK3XANWLeW4kiJIO/HJBrT2UURzzZ6ANZ0wkDz1BB5BamLrO&#10;nAkCUEfw81wJjvS6mKNju+8ScmtTT9Mvch5euRyRxR7OK6i5pHVJqls7bVkB9DnpVhZRcgrEfoay&#10;bPRPNTzQ3Pf2rV05YLCRV5OD+NZS5ehS5r6mZdWqarBM1spPlsUk9jWDc+FL3zA5YcHjHeuz0pYk&#10;tr17aUkS3J836+lRSRpbMN4Dc9CK2doycUKSaRykPhW7hZZmbAzkgdqsXmjrMihGILenWuql1bQL&#10;OxkjubGQt5ZO+BDI5P8AsoOv4VDf26WHlG+0+WBWUfNIuMnrTt1Fra5g6dpBQr5rs5HGTW/pFpE7&#10;rGVIA55qv9u0sE7NvHT5qemrwgqsY5J42ms3EcWjp0WCKELGu4kfNu9K2PC8q6e6vKMoWy2K5G01&#10;mJz+9b61dtfESRgq8xCrz1rnkzeK5j0W7uNF1OFmkt0Py4zjkVzd5oejxO08abif0rGHjD5cRyDB&#10;67SaguNeluwczHHTg1kr8xq1pY14J4IR5KYUdgKraprlpaIybxvI4rFe8uSCfN6d6ytTjuLqUFZO&#10;p7n9KrQVrahrGtbx8pOc9Q1Vob2WVdodgAfXrTJ9OMi4kce+KdYQeRKJWy4U8jFZVJ20HGN3ctpb&#10;3jgMrEA8DipkC2pCPM2QecHirgvkeMKI/wAKgnjicFj3PWuOXMzpjyix3WRkSnpwSadFcyowYtk9&#10;+ap7o7JJLqdDIsKl2jRgGcDsue9WtEuE1bShrNvAYlIBeCVwXjyehx/OuflUp8t9d7dbdzrjzRhz&#10;W07l2G/zj0PY9qlklI4xnjvVRprcktsGPQU1NSjAww6DHPesp0JNDjWSZo2siomSQBnnJrY0rXDb&#10;g+SCRnoa5NrnZllbA7DtU1vqhAEe1stx96vJxWD9orM9fD4qKPQk8TwSsrqBuAwo9KuReNIYiI2J&#10;BA7HiuCto7xmSWNWIJ4YV0en+HdSitxd6hCQrH0zivHnlVNzs3qdUsRT5b2OiPiWKe3LeZyeimue&#10;vmvWkJhTKd81Q1O5axuvKEhMe7BI4qVtQS0tWuorot0+Ru/tXo0cnpRS0POqZg4P3QL3duq+d8m4&#10;8g1t2QtCoWNxIwGSBXNvqI1VA20g5+91q1pOs32lhhJaZjbpN3HtXdHJqHVHFVzOt0Z0EWrwRNtM&#10;RVwTtY+lbemXb3dx5KuzKoBLg8Vw/wDad1rl5HY21uFIPMnY+1d1p8f9naC/kWoaTgsc/MT6Yrqj&#10;luHhrY454+tPdm7pIhidZJL7AblCXrrWlW400SecVGBl1OMV5fZ6BrGq3KXrFoYlOCc8KfSukvIp&#10;bXShZy6syxL990PT2NOlRnCq9NDCtKFSKaeps33iG1sWFpEr8D55XPBz6VStbuJmYWsgLAcgmvOv&#10;F/jlbC7EKXTvEuFGcDNYk/xGuYLtBaFkBwS2fvfjTrUKknaxdHkjE9gfxTDpWbm7UAj7wABzWbr3&#10;xW0hdMe4g2q4BxGRzmuB07xRcXjBtUh/dHJ8zPNYHj3VLe1vVTTA2yRdxY96cMKnGyBuPPex4x+0&#10;7F8W/E3xHg8beHPi2yyRTxf2fpklohSzTu+08uc57079qf8Aas0zQbXTfCFx41s/EHiTQbNJrd9P&#10;HlSXYdAHhliGRndjGCKyvjDoPhi1+LvhrxvFr9zNqVpPHJNpr3RVIPm4O3tkZ68Va/bM/ZA8HXvh&#10;Dw3qPwi090u/H/jCIa74igy91YwnMkhVwQFUIrKMDrjOa5J0YvFxp1J6W0tvulZ90mz2KEqS962t&#10;v0bfzsj5E8L/ABpn0f4ov8fvHnivXIPhho159u8XXRs8C61cNtis1hY7nWMkLlc59K9b/ZV+I/jb&#10;9vf9qu2+IPi3wZYyeBfCF5darpWn6xApcSODDb+cp/5bH5nVGA8sDNWfGfwbubL4lxeF7a/t9W0D&#10;wgseqeGPCeo6d59zqOpwyItv5xUDzUG92LkYDAE5r1vRPDPjD9h74u63+0p8XPD/AIQ0rw14k1WN&#10;/Hei6FO91PZNN8lvfgFQuI3OHA6qSe1d8qFF05OOjtZeV7fja4p4jmSUd/z8j0D4vfEDxxZE2us/&#10;ClruGO5RNPntNaJtbdB0Z4kXe5zxtHFdN4E+Ffxg1oW/iiD4mLo4ktVdNMXw+scVvxn52kO7jvzX&#10;ocvxy+GOg6Pb6jaaxDrF3cY8kWFip5YZVt3RV6c1wGp+P/F/jnxLNDfWra5qEUqpYeENP1ARW1mp&#10;HMmozrkYP3vLHOOK8uWEwdOKjuzOOJxVRbWXd/5P/gB8NfBuu6p4ltvEvjnx9qfjyexupUS20XTx&#10;DYpJ1Ex3H52XoD0zXBftf/CfxB+1o2n+AvEvw3s9K0JdQ23lzq16lxeKrAgSKg4hOcY5zX0M3w08&#10;d67Z2v8Aa3xmXw5p1ragnRvBVskKu+M/NO4ZmX0AAr4H8MfDLTPiXbeLW8Z6x481jxa+u30i2kfi&#10;GT7LYIh2w+aYyoc4XKgEHJraODjRknF7a/1Y1wleVeo5p6qy66Xv6L8GfNHx3+Enir9kDXh8NP2i&#10;PiK3iVfJ83Q7+3SULaxhyojkLfMz7cZkPGTVXWvB37PPxH+EHiW28Vgrq8PhaS48Jvdn5op0+YsO&#10;7k8IFB5GTXqWtfs6X3iPRbb4z6P4z1n4oaTe2k2natoOsnbf6VEmVnEUjMd6RkEmNjlgODmvIfh9&#10;/wAJX4Vntfh7HaaN4l+HfxC1+1sfBviK7tG+3WUEU2JU8s/NHt3EdflIBqpVHNt31/A+vw8lGkoz&#10;3W/T1PK/hJ4SXRvCGreItfd7Z7ezjUacXDSWbnq6jqQQflJ+ldDoN611oMtlJ8MDcaVJPtuLhrth&#10;JsAwCcElWyeQB1NdL+2N+zhafsa67c6g3ii41CyvZpIIisoeWDuJJAeqBR19elY/gnwNqGqeHtP8&#10;U6/47j0Gy1S0S40K8nnVY7tnThWTPySEgAc8nFcWLjUptyl+p7mBrYbE0VKltY83s/g5c6VKmoX3&#10;hrzobmRibFtQlWS1LPhA79CNpHB6HtXe3Ol2/hzRodK07w+LawtZGUXFgjJ9om2gEiUDEhU5znjr&#10;W9d6LrXjVLrRobefSoLKBU1V9TlaC5upCQTnjYnqB1PrXr+jX3h+9+FFv8I5LTSR4rvLGKGxbUbg&#10;pFNZksTeROpI81uA6uAAfYg1nWqxqRUpPY0p044efuI+dNK07WdB0K3fXdVTUYrcCS1eaQlbdSc7&#10;RjjBPPHORUB8c694I8TRaPpdlcXlhrVqkGty2tqG3hmJBL4wF5BPfivTxp/gHRtCk8PxaFBPLE+4&#10;SreHbbTJw7KACJVYchTjBPFUvhB4i+Ct3PqPhDxB41k04SaddX0UdnpZle9lT5kgjctiMkgAAqO/&#10;NeZVVB3qNX9D2aLnGCRueF/gp8W/hPrsnjk+HLMaZf2sMmlXsNvKHtYH4IVQcH14Gc4NdTaan4s8&#10;HSN4m8OaDqg8w7p0vx82o5BBBjQ7iDx78nnNer/A79qLQvjD8II5hpOmWd54Tt44X0aa8K6ldoiY&#10;YRFhsIGOSRwT3rhvBv7UnhTx94iudXl0RNBh0aQ39h/aD+b9pMQ5iQoDgk/KQSq85rwMYoOu+trJ&#10;6Hbh6uKdNqdNK3nf+tDzj4qaX4buvBi3fgL4Fa+01/cwfbZdV1CaC70Mo2ZYoVkXF3bnORIPmQHa&#10;w71teOI/hZ4IGkXs0yyrrtgsdjptlNvWEKFYmSVMhTv4KN6HpVb4p694y/aMk0nx80NjpUGmX7FL&#10;OTWZPMktZ2xuGziNYyCHJYZzjB6155Y+GvE138Pm17QJdOGq+KfGc+jw29vGosEgt9pFwkmWIchx&#10;npkc12Qw9N0fdfrqFStODi5f18z2HwLp97pNsdf13ULaKyvppLWODTnMsaKwBWQ5PAB7DnrmuH8W&#10;fDbwp8RfiBrWheI9YEqaRZ/bdNYIhivGYqjnAxvVFO7aB25q38PJPHvhu6Hh/VxDFa6fIPs+oWrB&#10;o4yW2uD1ABIzz2NbGq+BjpV+2qaJGL+8t0eS4eH5mWN2JVX4xGH5AY4FYUqVqyt0N1iPcvI8Y+GX&#10;i7xN+zJ438SeDNStNY8+9sGj8PeIfB1gtyVIYMWGQV8sqcEHO2ud8feCp9H0BvHP7NzawNQ1SIL8&#10;RPDdxpk5g1+PPmfal3RhIp1YfwnH92vuz/gmL+zP8HPjL4C8T/Evx/4/s760Hie4tIfA17YmJ9Lj&#10;VcOCQ3mLKSSyup2EAcHt7T41+JXiT9j6exX4RSS/EP4dHy7S88G+JdKil1TSFBJN5Z3CgPdIg+9B&#10;IC2BlW7V9rhqVPDxUpytzbre/wAn/wAOnqfJZhnSrSlh6NJylHrqrejt/wABrqfk9+wp4n1D4xah&#10;rPgF/hnc29vb6z9tgt7OOZi8gbJkkZTkLkAHpzx3r1L9qT4EeP8A4v8AhG3k0fwvq914g0HVFv8A&#10;RbfS9En+SeNwzxls5TeBhcfWuh8WfEv4g/s/f8FLL344fs52Nl4y8Na14bj8Q6t4f8NWiwpq2nlv&#10;9Ptoo0GFmgVTKq/e3JyDzX66/CD42fs4/Hj4P6P8Zfgh4ss77R9btllt7y3gH2iNgPmjmQcpIh4Z&#10;TyCKqpk1Gvj1jac+RK2m/wCvXr9w/wDXKtleWxwlTD+0Uut7W/Dp0Pxs0HW9W+MXgzULzwP4Q1HV&#10;Lm2tmh1iwn02dX06fHzxEYJ8xeSFIG4CuQ0z4s694O8Y658Efhp4Y1rW72x1g2IktF+x7CQqyzTj&#10;DLFEGbB3cjHvX3b/AMFMfjt4v/Yd8a6h8av2aPEWnnWfG/hmbTPGUK28YaxmUbrfUmtsfPLs3Rq2&#10;Mk4yTXln7Jei+EPC3/BPnxl8cX1+S01DxzY32ofEOLVbJXu9TTPH2e7x+7+UZ9mJ9M158Mly3Cuf&#10;K21rpdfLZ6ndPivF5jCm3TUb2737N/Dpbp38j57/AGqfhtrfw0+IcHjz4vfEJI/DOu2Frp1va+E5&#10;HMEd5AinybtiPuMNxVuueAK8qb4NeHPEWkXXxzTTL6XSNTuVHh/T445cwDIVRPJ0DEndnqcivuX9&#10;pfQPC/x0/YvuJtMhmGgax4TivrO9WJHkhngTer57uhXJbuAR3r5i+AHxO+IOvfC+H9jjwvpVhqPh&#10;GyktPEfiPW/NLXd7H9nSQKvZESYgqi85Xk4rroL9woxdmtH6HPXq3qpuNzm/F+trpdra+GtS8F3t&#10;jdXNwbR7+5Vyt4qjH7pgOBng5weDXzlpXj3xj4b1PxBoGl+KJdIuprR4JL2NG3R4OQQPXcMA9q/R&#10;DxN+0V8NUluNG1rVoPtVhLumt1gHnJKmGG3ORvYEEkYxmvCPjhq3w31bx5daHZfD9n0zUbX7f9oa&#10;z8vzTKN7KshGZNrEkkcZOK9KgqEINvX+v60PJxNWblaKPRP2KfCg/ae+AHh6zW+h1/xVog+y+INR&#10;1azeO4nki3HykKBldDGyku2Tmvp3wL+zpZ+AtUnk8EfAGyRJCqtfX1+bh5AygPgGM7MHOfbp1r5r&#10;/YM8VaV8IrfTZPhj4oltIhqzXNm0TPJC108eDE6Dks23HPbivqC4/af8aavc3Fr48N3HrP2c3NzH&#10;oFyEJRWIPykfvCR2GCoHNfOZliqUKspRVrtva3/DeiNsDlOLxNtbpeb/AKfrc9BsPhZoyLb6O8ML&#10;PpK7Y0tLM5VGbcBnb+8w3ygscgYrb+JHgT45a5quj6b4OtL5rRJGl1CO2tPOTzVQYxOQFQbeM4yD&#10;9K8V039rvw1NNbxSeIPE+nie5MUjRX6wIQB8pc8/ePoOD3q23/BSPxrZ/DHSNA/sfWVkt9Qlilgf&#10;xJBAY7cSECWSUx5lZgc4ODx1NfPLNKSfvt/I92twxmTglRgvO/5/f/w56da6R460nQrldS8N39lb&#10;3Mc76hGsxYzKOmQAN2CMZ/Gvm+/1nwh4E1LVfj/49+G1npuhR2RstLP9rzRxXWoqSN7qMsny5yAC&#10;p71b8Z/8FDPG/iDxJDaaD4U1e6tLW7mj3QeIo45LqPAELCXZgpuJLIR25NeZ/Fn4p6/8afgVf6Jr&#10;nwiu5z4Nvb2wu4tMu0calfTOJnnkXbhVhB27kJ5bPTiuuhm7cly6LTt5HiYrhGvGm/bRV9bddOvn&#10;2OV8Sa58XvHPwB1z4veA/hDJJ4Pjuph/wkQYqjQRcSeTkBZQrHDFefbrXF/s+/FDxBdeD4tL8IQW&#10;lkLSQef4gvrpEhjllJ2oUbG7OPWvJJ/H3xL+H3gix8E+Ml1S+8NaSl1Ha6Hd6+4gtjdZ2vEEGFx1&#10;IwQx69a6v9laL4SeIfhRrWj/ABd8BT61p2naxDfMLDVzZ3ZiKtGYom2lWGSGZW/ujHevucTxDWo4&#10;X2sZ3irK+/l3PyNeG2C9u4extd32O/8AG37MR8ReDbz42aR8RdK1SaC726ksKCBYo2zlos48zDA8&#10;LWz8CvB+sfGnwx4n1e28TafoeleErKA6lrV5dRwySZwEjRPvMX6ZxwR71yvxR+JPhiTSPCPg74E+&#10;FtctYtNuPtV7pGoNCwlmA2J5Mo5cGMsGyo+bBxkZOH4T8AeLdD1lvE8oNrFsN0bSZFmjbJJTzQxA&#10;lUHP0IzXx2Kza7derJJvbv8AdufZUeF6tHCqlGDsvwPdfC/7Nfx11vQv+FhWPg7UNb8O3N59nGtN&#10;biaExBfmcyIc5U8HI44rzDxT+zBrtr8d7X4VeHNWWV5nQWrtbqyXTSRtJ5SupIVTtwCeeOcYr6H8&#10;Nf8ABQTxt4Q+Dlh8M7Xwdqd60FjILldG1dbCK4BBJ/c+W6qAvBx94DNeW6B8QvE37NPxZ0mTxR8P&#10;Xa88R+RrFkI9aRY4BcRnyJguwqWCvgcjuMc1lS4krKioUL26rTdb/wDAFLhBuo3NK/Q87139nzxd&#10;dy3dvpWmC7i0F4P7aiibBieSQKAp6SBRksR04r2Pxp+xt4mttLsPHHg2yTUNOa9+yQafHve4t0dR&#10;hncDBVjkADn1r1bx38LtKi8c3Vt4g8R3OntfXkNtYaTpzbX8x4VJmmBX5EDtneM59BxW54R0D4pf&#10;BjRrLS7r4hHV7K41G4hT7AwimkYfdYAgbyvP6V+X57xxUr4he9qrpLXXTWztbS3db79vpct4elQX&#10;Kla54/qH7NPj3RfAzaje6Hc6RZ208duZRpm27Qu4Ubtp3uOTx27VS8S/spfE3wBpMXiO20W4ubK0&#10;1Rre+jgtWDMojDpKin7+CcEDvX05pviq3h+LOlX3jUXUmk6Rpz36yi8y9zIkbMA8ZHLCQgt6YrM/&#10;Zi8f634g1C9V76HxPHY2d7qmq3s966pZvMSq20S9Q4J9wc181T4nrQwrrqOis3e1tb6tpdF53vsj&#10;6KpltT2bUlolv69Fr3/M8w+Bv7C3x91u+g1jRPFFzY3l3bPjUVVZFlWZSxgQgjax4V8YIBPNfSOv&#10;6H8b/h14Tt/Dfw8fT01owRrci5hUQWoGAJkLfMoyCOp7Vztl4on+Gf7LegeIdL0bUjKdWH2sWWrt&#10;G9tFLIVcqcc7cjt2NeO6Z+3nr+ofEIfDDX/gw11b2rT3Gp6hceNSZby0hyz7SVCkDaQB7GnWjh+M&#10;8KqkUnKjOXMpcvK0tGu+m9tfmceHwGJpSn7NXX6r5n2Nf+AbH48+H4tD+KllP4YERSV7y1uz5k0w&#10;QBpQyfdVjyq81nRfsX/sNWBS513xDPqblyW8zUJJVc/7WM5NfDHxw/4KL/E34a63qen658KYIEl3&#10;DTLOHxVMpjs3UPHLvAx8ykdOhBr54+C37cXxK8feOfGupL8bda8I6HquoLeWGlWF/wCc4kjRY2VG&#10;YZO7G4kYzX7FwXljyTJPZ4KklThqm3d6vb3WvyWiPmcdwvPMsdGliGlzeSt+Nz9dB+zr+wJZAWcH&#10;w0S+6kY02WQn3zipR8I/2KNKlZrP9npGKDCl9DyMfiK/LPxZ+1L4xulOkX37QPji5ikYMvl3si4I&#10;6ZKDO3tXOr8aYftm+61jxdeMxLeXJrM22ZyOrHIOPpX0cc9zHk0jb5Hv4TwjwqXvTj9y/wCAfrml&#10;9+yD4dVra2+BNiigkEPYWyhh3+8cfhVXUvjl+y74dtzBa/DPRohFEWSJrmzT5F7gb+AP0r8kJ/iR&#10;pCxpCvhy+2liSJr9wM9c5JNVJPiRolu+3+wrVgowWe6wwJ6gsT0NTDO81nUvex6a8KcsgveqX+X/&#10;AAT9XbX9rr9lG8gFxc+DPC1uXyVB8T2KtgcEkNjb9Mmmy/tQfsp28Rkfw34REG7lpNfsB9AQG5+t&#10;fkD4m+JHhmQpb6b4b0oK2d0bSIxOeeTx39qwLvx5pKwtImiaRGzMfM/fxnd8o5I9PYV6sM2zKaVv&#10;0MJ+F+Twb9/8D9mG/as/Zgmia5/snwQUJPI8RWZPHqAaryftZfspMiE6X4N+f7if8JBZHd2wOT+V&#10;fi8PHSXJaF7fRNjN8iqyj5sfeP8AkU+38eNa/uYLjQ42CiQbShUHGeD68dKqWYZk9zn/AOIaZMtV&#10;P8P+Cfs3J+0l+y1NKVTw74L34+/LrVkc+4wx+meKzNR/ab/ZH0+Ez61oXgVF5279etV+p4zxX45T&#10;/EaGAvNbaxpMDOcB4wgw3UnGOBWVN8R5L4CG+17TbhI3HkuEX5Rk5AOOneqjXzOprf8AD/gCl4cZ&#10;IlZy/Bf5n7ES/tYfsMXMiSnQPh+5Uny3l1q1OOxxkcfSkk/a1/Y70pHlh0b4eQFQA5gv7fODyPuq&#10;K/H2T4hWEMqzQ6vp0kbMQV8tc/dzjGPw5qd/iPDawN5Or6coYgORFu3YGR09M1Mq+aq3K/w/4BMf&#10;DXIlK/M/wP1m1X9u79ji13Sf2V4MdlPzNJqEPPbsua6/9nb/AIKB/sg3+uawifBHw74wW2s0cDRE&#10;iuZLQ7iDuBTAVvX1FfjgfinDfQmKW/spCeN6w8qfXn2r6W/4JK/HrVPh18T/ABrodl4r0OyOu6ZB&#10;H5l9asWwhLcBR06Z+teNnGbZzlmV1sYpuMqaTVoqXVLZqz0fXbc9fCeGORYh8kFzNra7i313V2vk&#10;m3sfqLef8FDv2RLRljvP2Mfs5kUHEmjw8qfolSH9vj9ja/iMdz+xihQMATJosIHIyD9yvD7v9ozU&#10;DGFPxa8LSSRBlaR9NlYY7A4WsGx/aj1i8tppB8RvDcyS7opd9o23eBw3IHI7V+Wz8TeKXK6quz3f&#10;saTtpppyv0PfpeEGTuH+6yX/AHFqr7rwPoQ/8FAP2DLTc+ofsiJGA22Mw6HE3zenCcGlt/28P2B9&#10;Ucppv7JEcjOg3h9GjQ59M7e1fM+o/tQ3emShrr4keGIPNlCKI4WBkf1wV71YH7UWXlZfiP4RidcP&#10;8yH5QOvbvSqeJHFbpcr18/Y0v/lZ0T8Gsmi7qhP/AMHVP/kD6Rh/as/4Jo39v9q1T9lm2gHl5Z/7&#10;OTb157c81nr+1b/wTGmPmwfsgLOAflYaOh9s8ivniD9ojSkimnf4k+EpI4pB5h3EJsJ5BBHr1on+&#10;Pu67XUrbxx4PlgaDiI3Oz5CM7Rx+tZR8S+K+W04pP/rxS/8AkNyY+DeSubThUt/19mv/AG38z6V0&#10;v9q//gmpvP2j9kb7FAp+eV9CjYD04HWm6n+2V/wTDtbpopv2WI5AR/rE8OxndnqMdc182yftFxpH&#10;DpNt4g8GxNJKAhbVCok+bjJ2mq//AA0jBps8dwuo+EZ5wrtn+0/4+cH7nHI79aKXiPxZJJygte1K&#10;j/8AIlLwXyRybVGp6e2f+R9H6B+2f+wGfEkNt4M/Y40xWkcLbyXGnQRAHuTuUhcfWvrj4JazoPjP&#10;TrPxXa/CHwrommTKXgliuImn4+6QqxAAe+6vy1034xz+ML86Za33hW4ubhjiKwvTM65IyyqE5+gr&#10;7/8Ahp8TYdA+EuhaDB4i8M6hdWdhHFcvcTNF2ztORwRkA57ivpeDePs6q5vUeYStShHmUeWnG8rq&#10;3wxTta+iPiPEDw6y3JcDR+pU2pzbTvOU7JLfey101+SPpfW/F3h/w/o9xrusukNnaxGSednQqqAZ&#10;LdelfL37WH7WHwC8S+Gh4W0Rrm4S4UTXOrWFkwMcY5AR1AbP0r5v/wCCxX7Rjwfs+6f4A0eWCG61&#10;i8STz9H1MbdinBRiGBAP05FfmB4xv5TpoW9s9YjMQ+Wb+15dpfHOdsnb3Ffp8+MMx4jxTwuHjH2O&#10;ik7XlfR6PRJdNm9NGfNZd4XwpcPxzPFVbTnzcsXtZaXervd3ttsfWP7TGofsqXDnSPhv4m1a01ia&#10;czarcyz3HmS5GcEsMkk8nJr5w8a/s+tofiWy8b/s3eIzp2s3ivH4ggmwIb6AkN8wY/eY5+b+HPGa&#10;+O/G2ueObfxo8P8AwmmsrGWwyHUJMnnuc+lXdH1zxfp9/Hfw+NtfikjG1SNXmIUfTdX6NShiKdCP&#10;LPY/I6nBeXVqs6UkrN9j9iPhX+zR+yFq2nQS+MfEmpQzSWsf2iL+2rkhJSoLKCDggNke9ehWf7FP&#10;/BPDUy097NfTmXG95NXvQXwfZwBjtgV+O+hfGL4nFEZ/iV4hyrcMmrSgfTAPSuw8PfHL4lw3UH23&#10;4neLWjU5zDrc2dx/EZHqM14ePxmYUIuSe3qfTZd4WZFiJRjGFP1cV/kfrXa/sSf8E4rKRio1Yvv5&#10;B1m+YfT754qxF+yB/wAE8BK6xW2oOWJDJ/aF6c9OD85zX5ef8Ls+IM0R+0/FHxi5IGQNbnGMdBnf&#10;xgUsfxp8dSwyq3xO8XBGT5gdbmYsQeud+RxXyz4pzCN7p/j/AJn1cfAvIqkWkqdn/dX+R+p8P7KP&#10;7BtvFui0zVsKGyftd22O5IyaZP8AsufsMTxLFceFdXmjOWj3TXIDA+uTz9a/Ltfjh8Q9KLRaH8U/&#10;GsGWBwNamK/dHQFzj1NZ+qfFPxXqUnna1428Y3zAbHefUpGJBz8ow2evrimuJcfN3Sf4mH/EAuHN&#10;VJUrP+4j9SpP2S/2ELgrIPh5qR2H5N9xcsPy3jjNQT/stf8ABP8Amuktrz4YT3ErA7BMJWB29erc&#10;V+Vt/wCPZ7xma81zxVtEYKLNq85DYPAwH9KzJfHNlaSJDLfeKl3Kdssd/K4ZiOvLfWuqOf5jNXV7&#10;/MqPgDw3BaezS/69xP1n0z9lv/gn9Cv2EfCGL91KQIxBI2MjOSSe4/lWxpf7Pf7DWiTG90f4MmCR&#10;lxJJFC2Svvk9K/IaP4rvEsqxeKPE7IYQIkbUJUbzMAZyH4wPzqF/Hz3bNK+r+KUkIztGry4Y+3z8&#10;Vcc4zCS95fmSvBLJKE705QX/AG4j9i5fhB+xVbJ9puPhrIgUjDm1544A5bmmj4WfsKyfLe/C+PBG&#10;7/SrZSBjnPDcV+Neo+JnntW09tX8QTREghZ9XkCjpwRu55HWqjanamT7QZNRlVWLBW1KUqSRg5G7&#10;nr0rR5rjFHYP+IQ5apX9pD/wFH7RWvwi/YDldprb4T2D5HzSC0GCPqTTT8JP2BYkKr8H7G2RjyRY&#10;pGH9+TzX4wR6xFIPs6XGqwqPlKw6jIvHv83NWLe90h/l1CTVpum3zNdkH0GCelc7zzHLZP8Ar5jf&#10;grkzfM5wt/hR+yB+HP7CFvN5EfwxVgmMAwRkfhzT5fhx+wzPHvm+FFhsPJNxZRY/Vq/Gjz9IRs2R&#10;vlJOV83WZGC54wBngD1rQt2s4/MnNxevxlSurOCDn69PanPiLMIa2ZrDwNydJNThZ/3UfsBB4H/Y&#10;Ms5PNh+Fnh7IfG99PjODj3PBq1a6N+w/bTmOH4V6Lu37iTYQqM49Swr8eLiSza3LuJWYSAYa/Yg4&#10;H196pNd20Mjx/wBk3Eq5Jb/TGB9yfmrkfE2PqRfKv6+87F4HZCl71SP/AICj9pbXTP2L4AFi+Fmh&#10;QjPG2G1XJJ5P3v1ro9P8Nfs025Elp8L7EZABMSQjI+u6vw7gfT5YRONHmZs4KtdsccgAA5/Wt208&#10;Sawybv7Ou1jJ5JvX2kY9Se1eTiM9x9RWkr+qR10fBXJ07wrxT/wn7X/2R+zHDMpHwzsmk3AqQsBI&#10;Pt82a/OH/gpldeHPid+07o/wC+AjQXXh6MRXepaTpbqqR3jPt8nA6v8AeZgeQe9ee/suahodj4tv&#10;fin4+0S4uNA8MWnmM1vM8jS3r5EEWC20nOeD0xnFdl+xb8MPFPxA/al1bWdBjthrWgwz+INShvuP&#10;nPCRBsHn5uPYV7+Q1cdirrls3sfAcVcLZTwxjlFVFNxV20rWueNf8Fw/jZ4W1zWfhn8D9C8HHR9W&#10;8KaC0WvrGqiK5VQI4nG3+LCknPckA18zfsOazF4Q/bT+Fmvy6EmpQxeJkf8As6eQBZ+xzkHpkVc/&#10;bb+M8/7R37Wniz4lalpcVmzaiLKK0i+7CkGYzk92LBiccc1kfs5peW/7UHw7fTLiGCYeKYI7WaV8&#10;CN2b5Wx35r9Ux1PEw4bqqUff5Hp52PybLK9J59SlzXjzLXyufst/wVJ8N6Hqv7UyXFt4b8j/AISb&#10;wJpUsZlmK+TPGJEKKBwQY2C89COOK8j/AOCOvxc8JfCT49fED9in4n+EHSfWWf8AsnUTOYwIpvnT&#10;CjoFlRTkdOa94/4Ks6B4ptPFfgLxje6Mkktv4CtHup0uOJGSUg4AycjP0IPXIFfGfxLuda+B3x+8&#10;FftX+E9ItvKj1S3tNSKX/myzW8zHy92RgDcCN4OcEZAIr+aaOZYyeIxdCcEqknLli9FzbpNW2km1&#10;89D73EYujg85jFu8WoptdNlf5H6iaz8Frf8AbSutM8QeBPB2l2OraeZNN8ftqiANHcWzKgOcEszr&#10;nB7jGTX2Z4O0Lwl4G8P2nhfQtLsrKK0t0iEFsiIPlUDoPpXyR8KPi/4g+Ev7XHhe71Pwk9poXxu8&#10;PLdCGBwy2mrW8Y81Cw4Ysu1h3PNereLvEN+fFdybWz091ExGZLkrImTzkV9JwxnscgwFTFV6beKl&#10;PkmnouVJOEopR+0nd95X6WPosflc8wqwo0mo0uXnj3u9JJu/2Wml5eZ7Zqt14X0ywuNZ1CC1VIoj&#10;JNIwTJAHev5/f+Cqfx88Q/FD9qjxHp72tpFpOmXMj2MMAxtBUZ3EdTjH41+h3/BTv9puw+C/wCuN&#10;Hh1iO11HU7V5Ixbz/vHVcBYxz/ExH5V+MFu2v/E/xfDYS6kxvdUlIaWeYAsSckZbqT0Fe8+IpcSY&#10;6UPYKMKNnfvOSvo7LZfi7Hm5lk/9jZTGcp3lWvZdoxe+73d/kj3m+1Hwd8IP+CTt9440bVW0zxj4&#10;z1pkmtJJCDfW8h8sBOMDagdsZzwa+C7iRIbH7MwXJbaMHJwOh/Kvr/8A4K8eNtB0DwX8L/2XbDwv&#10;Pp1/4X0f7fqEMhAH7xNiPx1cEsMf7VfGVoQL4hCSYYfmZh046mv0nh+E6mCUpw5T8U4gqUo41QhK&#10;+x+qv/BuFrnhW8+EPxi027E0WsrouqPBqytgxRfZuVPYHIBB9qvfAXVP+El0AWcVmLpLyyE2p2LF&#10;gUkQE+ahOM4xuPqpIrm/+DZzUbmXSPitZajoE99ptxod5FcXVvEMIfs7sUz6sARSfCXxkmnadBb6&#10;LqZs5rWWWOS0mg3F4jISBuHYcDrwc9jX8xeLMMRUxM4ez5XGc+V917r/AD+4/R8W6ayXDzve8Y3/&#10;ABPbv+CWtzfeD/2xvip+ypqvh6I+EfHmjteR2dwpcQtLAVfDk5cFsfmK+lrbxb4Q0/8AZ78J+JPi&#10;tpljqV9o9xN4bv574IZIpIHYRozyf7CgcnnFfGt14o1LwL+1P8IfjJ4K1SHw/bS+MhpGsajqEn+j&#10;sJELCN26KrOCFB6ZA7V9Vft4/s++HPiV8N/jb8C576Q6trmir418ER2pYhrq1j3kIBjJbBUjuGzX&#10;BluIzXNssw9edRU4yXs297OyauttZUpcvnUtpc+y4PxGExkaVKtdq6v5JPlb+Smm/KJs6b44/Zkv&#10;oxO/gzTGU87ozb7c/wDfWfxqx5X7IerQ+bN8PNGnC87GhjO38m4r8G9B+JbXEcSXS3KPG2WH9pFV&#10;Jx/vfTiuh0z4iNHKGuGa1lxy66mxDHsDlj616M8mzqhUvKqnb+4v/kj93XhdlmNXu1vwZ+5P9j/s&#10;hysu3wHpgK5I/wBD5Hv16VPD8M/2Xr63WW1+GlvLHksrJatj69elfiFa/EqWWzh2XF7Kkabg/wDa&#10;8h5HHHz+3atEfHLxTNtt7TVdVgiWQPFHbatKArDsRv8A/rVm8Fmv2nF/9upf+3Mj/iDeB+xXS9Yn&#10;7XD4a/stIWgk+H1lGuRuV7KTFYOr/DL9nnXdUOk+Hvh7p+n2EYBn1iGzDvIeuyIMCB/vdu1fmf8A&#10;C34leOfCXwW1v4+ap4g1ea/vJ5dP8NQTavJtcAfv5wrnGVXPbtwap+CNV8U+EvA1v8S/jb4m8SW+&#10;jzHf4d8P2uqzi81UkkiRvmzFDk8k5yOldmHw+Z4eClFQ5+rtay+/c+bxPhlgFOcfapqL5UuW7k+q&#10;S8vuP1Luvhv+yrJEqan4QtNQW2QBbnUIWndVA7u2cVzfgTTP2BtI8Walb/E7w9a3lxYXLy6D/YVp&#10;LLdLGwBwDb/MmPu8mvy0+JP7Uvj/AOJWmv4e1C91HTtFjA+zaNZXUsMS4OfnOd0p46scH0r2v/gm&#10;b4s0qxtvGV/Jo+oSXL30UcXlXEhMf7tSQCT3/nXPm2e4jJssnjKtONRxtdTV4O7S1Wra17HpYfwd&#10;5cJOrVq8tlpGK97dLd6Lz+dj7a+J3iPQdJ8T2V3+z14ROkaPe2ieY/irxSbOVJNxBLRvvkC7cHn8&#10;q53WvB/iG9vRZ65+074ChWcsw/slZriaEY4BMm0EjPWuL8YeLUv7dHsdH1HzQcG5vQzkLk8YA5Ga&#10;5WXT/D12it4k8PNdXMhJZ4bdo1HpjOccV8Ph/FrNqU/4EFD+WN0l10WiXb8jro+D2WVqSnKcoy9E&#10;2/N3f+R9DfsieDfgD8PPinea7p/7T2qX2o3MRGpO+rJa2kYI27kjORu9uR3r1++/Zg+AOt373Wmf&#10;tteP7WSaQyGODx0mwknPAK8DntXwjP4S8AWlx9ut/CF3hcfu1jL5x9CP5UsGoeAIk8k6TeW7CTLS&#10;pA5wvpyeAK64+K06qftsBGrrfVzVvTlkvncWJ8FqGJUXRxM0kv8An3F/q/wPtrWf2M9AVhL4Z/4K&#10;LfESw28PnxHBPnn/AGl4pLX9j7xrBj+yv+CnXjPf1YXMllLx24KV8Y6Hrvg7SdWN1YT3cJkA2g2z&#10;MCO5IJroZ/G9gUeH+1Uzv+V2sPmCnoBxUw8VsPRrXeVRSfapVv8A+lM86p4K4mmlBYj76Mf8j64j&#10;/Zc+O4cw2X/BSe7ZdoINx4esZXwPfIqaX9m39qFY/I07/goRpUjcBDdeCrQkn3Ilr4u1H4h6Jbk6&#10;feeIXD9CfsByefXr+NXrP4m2nhiQajb+ILV48bVFxp/mEA465b/9Vd0fFjA8qjLLpJPtUq/h3OOp&#10;4FYuUlJVk29v3T1/A+xrP9mv9ue0+U/ts+D7sZyPP8DRjjPtLVr/AIUb+3Q0JiT9pT4amRRxKfB7&#10;5z7jzq+TtK/bH1LRrH7KraPIyfLubTZBn0PD1mXn7QEXjGeRdN8Q2enXbR4ZLYzqrgHJON/Wuup4&#10;pZNCN4YCt5/v6iX5M5YeBOcwk3NQUe/s7/N9T6/tvgL/AMFBra7wP2ifhibd1xJOvgx9wHfKmXDf&#10;nWj4f/Yk+N011Nr+o/tL6fpGpM6vDqXgrwfDZPuBBIkDOyyqcYIYdK+XPgB8U9Us/ilo+i6l45ud&#10;QtL2bbPZ75JOAMghS/PPbpX3jovjnSdMtIY9LtbWMsvEC3jRYz6ochT+NfbcGcScN8VRnXxOHnCM&#10;HtKtUl0Tukkv879T43irgjHcKYinSjySlJcyappLe32n5djq7Dwz42tdPihn8W289zHEoe4NhsEr&#10;gcsVDYGTzgV5n8UP2ZtH+KeuS3njv4TaVdTsA6eIdD1aSyvt4GAThfmwPViPavQP+FhQW6rGI75S&#10;68MAkoU/mM1kfED48aT8NPDsutavqCSsFP2WGe1eP7Q4GfLDLkAntxX6z9a4edNKFWcUv71/wldv&#10;5K/zPhlgcbUqL92m3tp/la33nzxe/syJ8K/F2h+NWutTlsNI16KS7bxHbp9qlhU/LHHLCwSQ7ucs&#10;uSOK+rfAQsy99Np8LxwSXIdI3QKUJUEjH418wfEn9p67+LHj/wAAaHrHhqPR9GvNZR0F3qClZ7rp&#10;GsnGCgJ6d6+o/BFhq2nw3Ka28DXElwZGa2BEZBHG3POMCvjOCMZl+M43xsMuvKnTceaUo2vNwle3&#10;VdVZ7uN/X6PiDDY3CZJhVi9JSi2le/u81lte70beul0iT4h2H9q+C9Q0zHFxB5Z59a810P4R6Hpr&#10;FpbcFwMKQP1+tep+KZFj0dtx4LLk/jXMve2sa7jMgH+9X6TnlWEMWk30X5s+NoKThoVrLR9O0qAR&#10;wwKNvcjmrUSRsu6McGomurK4485T+NSQvEP3cbA14iqqUt1Y1afUeUVsHb+tNO5WxsyPWpFI6k0v&#10;GATW2jJ1G7ADkcfSoLuSMAJIfwqwRnpVO/tFZlnyAV5BJpTajG4RTbOb8aM6XkP2QgSIuCc469qw&#10;F8GXXiHV0v5SMp90D7v1NdLLpK3Mu8v5kjNnk8U+e+/sGyadgNsY5x3+lcFTFQ3R1xoyasO06wuN&#10;GtZIkmWMDLcGoofGk4VmZkwG5L+lYUuvC/lZ1MhR+cM1R3UEeqFVuJ0WLuoOCa4a2aQh1sdUMBOa&#10;vYg8TfEnxaur50aNHgWTIwePpirXg2DU9dvpb3Xblh5pMgjBxg/3av6DouiWwAitkHGCSc5retRo&#10;2nq1wFRNqZJJ7VnQzOjWfuvXzJqYZ0+hT1PyLNP7R1SVYLOFhsRfvPWbb/ES41iKZoNPFvawkDez&#10;5Lelch8TvE2p+Kr86dou8IGCxjt9aNM0bUrDRlstWvC7s/MSnqK9KOJhOPM3ZGDoTT2Onf4gyafp&#10;7xRtlixERA/MmuVXxPeeI9cjvL6J5EIKhGbOB3xU8ngvUdSulitfNVZDtI/uiuv8PeANF8ORRy6h&#10;cI7IMsCO9a061FxTuRKEovY5ltJvHQy6fZPGoBMYPT8a09Ls9Wa2STUpNoXACjjjvWs2sQ3sryQQ&#10;7LeJyFQLjcfWub8Y65MkQjW72gAksh6VbnCfw6i5XfU7W38X6XY2i2s04TAwNzDJqKTxppDSCC3d&#10;ZG9d3Arxi41xz5s7TFlUfxn9a4zUPiVd6XqIMV0cbs/fOMelROFSSLhGF9T6jsvFVhFHtuLyPdng&#10;FsVZHibSDE0wuFJAJPPTFfK8nxRnvJftRkMfqBJxVuz+KF9br8t45BGCC1clT63D4TqhQw8/idj2&#10;bxb4/s9SASK8WHBIHPUf1rn7DxNctemEXTFT907v1ryq88VyajcqwlbaDkcmti38TSLjy3JI715V&#10;TAznJyb1Z6tGvRpU1BLQ9fg8ULbKGa4ZmHfdmtCD4gWphMRdVJ9TXjf/AAlFyFDkkMfU1csvEkRI&#10;e6I4HzYNXh8t9m+bmdzCrVoz0cT1bxV8QfD2k+EZ9b1W3e5W3gaSeG1gMkjIoydqjljjsKwfD/jr&#10;QLZrS58Ia1CkGo2AvVjkXBZGPBKsMgjoQeRXKWXi6JLhGik4VhtGckVxutw211421PySnNxvO4gb&#10;SwBP0r6nLKDm3d6pHiY58kVy9WfQOn/EVrrTFvIrywmBcgSEDnHbrU83xBszaEahYWTrwx8qXB49&#10;ua+f7fTdq7IrlFHXCvj8al/sdw/mi8UbV6+Yeleq06fU417SdrIX9pCDwz40+KGk3Q0KJrRlDGIk&#10;Y3Yxkgcf15qPRNH8Ff2HJpkul2vkwyYMBX5e/bvXnfxF/aK8BfDDxvp3g/xLbYW9uRF/aBlBhiY4&#10;wWPbPSu28Ya3a6b4IuvGOiSWsywwGYHOUbjrkdR9K5KuNoybTlsdP9kYtWm46M6XTn+FunadNcaZ&#10;pGkWnl24WZ0AUhffPGOK8y+NnjLR9E1XS9e0O3glsoZ1e+W1tPN+0RmMhcFemOOe1cz8Gfi7d/HK&#10;S+8Paj4Vg0y/tEO6UJvtpxzzkj5R04b1rgPHut/Ev4a+IVsfFvjexazklf7JY6aV2TKDgxBhkIee&#10;hrx8TmMadNuOx6+ByCeIrqMtH2N7XP2o4b+4ubbwV8LkbTTpc0d9d3haK4RmHDQsvOB6+tfO9z4K&#10;/aG8GvD4f8fTMND8aaiJ9G1aaNCYyg3EOw77Scg43VsfDT4t+PV8S6z4F8JXb7pSUSzuYkuLhkdj&#10;hR3IXPJHY+1Xdbl8d/Ff4g+GvBPiXxbcaTYwXkY1vw7dwhkjuFRglxGSchSMgjvkZr5Kvm9OvKTU&#10;m+3qfpOCyB4BKLgrbvq7HR6L4a8KTJF4I+Guux3t/u8q4drry1lDcsyhuQV5zjivRPg1YeGfDWuT&#10;+F7Pw7b2wtU3G7R1d55u7Mw4OD/OvI7b4SeAvD/irU/jpF46W40LSZjZAWt3saZiuH/dEdVPQDqe&#10;/FfQn7OHw38I6v4U/tuw1ySO0vYzOiX8IyGPJBPVgPwrlhOrOcVCWpWJVGnTd17vp1PRtP8AiF9m&#10;UWWpCGIIvyFiB5n51p6B4st/EeqnT49OZVUHdI+Mflivmz4tftIfDDw1fN4I1vVLSK0hvGF7ciZm&#10;YFOVClclQ3Y4OKzdR/bm8O+EfC9lqfw705bttRHk20IvfnhbcVBcOPmXoR0PPauqtxN/Zc4qtK66&#10;21Z59LhepmUG6MNXs+h9Zal8NdC1bdNc2eM8sU459axn+GS6derqnhvxDcWdxC26KSFiHU9iCO9c&#10;L8J9T8bfFfTItW8YeKDG0oDC200vGEUgZRufmIOeeMivZbC0KWiRsPuqFJ9ccV9ZlWZ/2vS9qoNR&#10;6X6nx+a5XLKKns5STl5Hlfxq8A+IPi5Na3/xF0q11i9sOLXV5YFW7AxjYZECllAJ4IPWqDWHhm3/&#10;AOFat4h8NXIu/hfcSPpWoXjicSqx+6wxkYGAPpXsktpuHB49Kq3Gj2c6kTWavz/Ete17OLR4kveZ&#10;5n4s+KFtqXxJm1Xw/wDDqwng1GRWubyWVVEXzZxtxuPX9a3P+ClPjPwf8MvhXofxP1LwZba6LW4t&#10;8xtK0asVGQvmKDgdRzWrq3w58OX8Db7drdgxYvCAD/KvT/gN8ONGsf2Rdb8O6rs1W3nmvj5ep26y&#10;hQSflw3XGetVTjzVOXyb+5E1MLGeElNu1ml9/wDkfLv7E/7YXgr9o6w1uw0b4dw+GXtZI1MNtfm4&#10;SYEHnJVSCOnvXtNpb2ml65HDYybGaI4XNUvg58N/Cmg+GANB8K6daM/y5tLRU3KvTJUDOPWuxtfC&#10;gfMskQ39BlcEVHtYJ6Gbw0+Xc8T8V+A/hr4i8STap4n06d71X2eal06AAcgbRx+Vb99N4OvfhdP4&#10;Y1YS3FoL6NxHESShA+XH+e1eny+ELJjvktIDnPLIOajfwbZKu2Owhx1IwMVftVIulT5fiZ41ocHw&#10;l0fWbHV20eeS4sJhJbmeOQhWH44xXvnwg+JNl8T/AIrLql/BbWz2ljILNYCwOCBuyD1OBXOXvg6y&#10;C5OmQ59gKw9c8Oy6faNcaZYtbyhgRLAxVwM88is6rvHm7fod1GEas1T76elz321+LHw/8SaDca5p&#10;viaNrOC9aykmKlf36nBQZHPNfPnxdvfDnh34o/2aupRpLqbmWOKWYBnfOMKO/wBK+tvDfh/RZ/C1&#10;hBNpNs6m2jYq0K4LbRyeOvvXj/7ZPwV+F+o6BpnxLufB9oNb0fV4TZaiqYePedjA+uR+RxXRXwGI&#10;p4V1+ZPRPr/wTjo1aP1n2aT3seVvpcsinzIjgjk57V6t8C4UtvB+hxqGwni/gMegMT1xC2iHTlBG&#10;DtHOa774Tqy6LoyQpwPGC5Oen7l68N13OtBLuvzR7ip8tCX9dGema42finoBAP8Ax4Xo9ukddEZd&#10;shBPcDrTjBGZFmYAsmdrFeRVDUNW0yzm8q4vY0cOhKswBAJwDX275MFz1JSSUpX10+ylb8D5VylX&#10;UIJfCrfi3+pwH7QN5eaRpcupwWTOCqrux/L3r5I8UwXfiHVpLmKOR2ZzuVgSR6V9pfGHwnqPjrQl&#10;0XTrho8OsqyYyu5TkZrxvTvhGNMvr66vJVe5dsuoXA3E18xmcoUcVOTdlfr+h10VzU13PnHV9I1K&#10;wcpcW7A4zzWUyyzH92CcenX619La58EVnsJdR1AgFRkAc7j2FcjqvwrsLS0V4IEjkHLKV+9XlzrQ&#10;5ea+hvCN3Y8Vu4NSa38lYWwT1x1qgfDk7Ya5iZSDx6V6n4g8OYYKtu2zbgkDpWLdaa/2fyZY+VOQ&#10;cVzuvG10zpUJLSxxqeGo1Iy+D1PFaNpo1ptAkiTn261cmsLuJyo59OKS3029fpGwweuK554mFtzW&#10;NOcnaxJbadbQkKkY/OtSwjt7YhmQe1VYtNukiysTFgeSB3962rHwH4m1C1iv47ZPKkOUzIAfyrnV&#10;V1ZWjqbOjKC9409ImtJpEjkkA3ECumsYdFGpwWhVXyRvGema5Bfhx4pWB7sbFEXL75sYrpvhb4P1&#10;fUNftpJIw481d+TngGoqwrc1mmjVTpqm2z1TRvCtlZTQXMNrlFBORjkeldDqaWcUSS2tkDt7Ct+0&#10;8O2UaIwj+6gAFW49LsV58lSfpXfTyyrbfc8epjU5Jnn+rSXmpqoi0SRR3KrVSDTYLiUWt5YsMnJ3&#10;r1r08WsKD92oH0FQvpVrK/mPCMjocVnVySM583NdlwzKcY8qWhxVh4D0yXb5mkhk3ctjrW9pnw/8&#10;OafKZorIZI5DCt6O3CKFUgAegp3ljPWvQw2BpUF3OSriqlUzD4U0Akn+zIsnqdtPTw/pcOBBaKuB&#10;2FaO0Zzio3mVH2+naumapxV7GCc2Ujo1kPlNspz1461Nb2VtariGAKPapS46nqPekLFhlv8A9VcF&#10;SrGjeVjSKctCO6t47uA27rhWGKq6Zo2n6WuIhlu5Jqa/vYNPhaSRxwOMnrXM6j4wQkrasVJH3j1z&#10;Xi18yjh6sXOzkdlHC1KsWobHVT3tpaxmWWUKB6muO+I/jeOCyVNOyxdfvq2CKyL7VNW1aQKqyHtg&#10;djSWnhS6uQVvyXicfdZeVp1cxr46DhTVkzenhIUJc02eUeJNZ1HV9c+z3DMzPwnPH0rt/hfpH9lX&#10;MVzPKwZiFC461Z174bpaanDeWcOUDA/d5WujsPDV7bqHiibrlSB0qcJgfYvme5piMSpx5VsdzYyx&#10;m3UZAIHNTr5bdG5rjLg63ZypG/DAZJVuo+lbGkahhVM8hDsOFJr1P7Tp0pcs9LHnvDTa5kat7ewa&#10;dC00rgcV5t4y8ay3V1JESQgPyhWrrPFFvcaoghiYhR1I71xmv+B0mtSbYs8nbmvn84xNbHLlhsj1&#10;MtpUqL5p7mfpHiiG2uFurm6wQflG6tK78UDVsSNd717ZPSvPz4A1t9RcO8o2nPzdK6PR/DF//Z6w&#10;bTuPBYmvm44XH1I8i0R7MqmDUlLqdNp+tWahSs4BXrima1q2l6xIIvkYL1ArPg+GWsG2aZZioYHA&#10;zg1laX4U1iwlmjnDs247WqaWV5hQXqQ62DlLmT2OxstcttMsPs+n2vBHzP6GsyXxTrKXAWJCcnj5&#10;utM0bQNfjJOMoRkil1G2uLNW3xeWwPy8da7pYKq6a51sYe0oqo1HW53HhvVUvLQC5kw2ORmpNV1f&#10;TbWNsOMj+HNcJp9zq7DI3bffgn2q79ka8VtzncOu41aw9bkblE5XSourpI17bxtp4uREwGCema6G&#10;11WwePfuUcZyTXnD6Slvdh9w3DngZo1u51qC0EcG9oz/ABdMVrgsHWjJyauTiY0G0o6Hdap420fS&#10;FeVpwVT72G+7WLf/ABp0Roilu/J4DZ6V5TrlxrN5I8T7wp4Yk9aisvCmq6hGjxu+CeV29a9qjg60&#10;pXUreRxt0IRta7PUNO8Q3d04vJCJMvkEnORXS3viswWilCocrnaDk15v4bivtIje0nbPy8Z5xWlJ&#10;qotV82YbsDj/AArsVanSXKp/iZOlKo+blOgu/FlyIzcLMF2jozVY8I+M7/WgFIyo7kda4O5hHiKZ&#10;LhbpkU8FM4GK6HwppEmkopt7sfZ1OWyeaweZ0IVOXmLeDm6d2juodQlmkaJSCV606GW988FkG3vi&#10;uevvGek2YfMwRxjJBwDWBqPx+07S7pbYWZlCj5yh61Ms6pxqWSb80TDL681orep8Wfsu/tC+G/2q&#10;f2bPC/7S2k2radb+JLATT2YvEkawnGVlje4iUoxBBIjniBxjLd67yOzjEiIXabyk2RxpAgclcnc1&#10;uz+VJn1glUn+7X5zf8EOPjboPw2/ZRt/hhrvjW5tJ7nx1cafpH/EvM1pNJKoZYTNDia2kJB+bEin&#10;IyK++LL4paJaaNe6lr/h7WbKBbrN7dfYsEse29FMc3HQSxxn1NepnmGjgsfOEV7vT0PBy7EKrRWp&#10;06R3ETsl1KPtFsojkkgSV1XbhuTgXVuTkDDrKnTnFLPYRvE5tkha0knLSRq0IAfnIBw1tc4PZlhf&#10;3BrlvGvx1+FXgXwnZeLfGOv3MGk3V/BbWLDQZjdCaWTaimDcRgnA3wzdOdvatmXxrodp4gt9F/to&#10;i+8vcYpoJjvL5dQ0yRiWHgj5ZY3UZwW4rx1G+qPXVSKJLmzSd1E9rPFJHM3lOlq7NtxjIiLiaIc/&#10;et5ZFH93tXiX7V/7Dvwd/ar0661fxboVnaa3Guy18Tj96VZSFAe7jUScdClzDwSfnxzXsun+L/C9&#10;+GtIdZtXjhVp7mFkVFiUNuYq3NrckPkHBgkznis7Qfir8KvGHhgeP/B3j/RbvToy8dvqRnnVHIJE&#10;kWx9t1CQykZjM6DaeMCtqNWph588HZinyz0fU/IL9o79hT41/szag974s8B3smjMx+ya3HbiW3mX&#10;PB82Isg/Ej6V5KHESfPCgUgELsGD7jiv3m1G+8KX9jHbtd6dLBq6J58KalA8d8Cv8EqgxTDnG25h&#10;jY4+93r4k/aj/wCCY1p8WvEF14j/AGXPFOh6teI0i3Xh/TrJbO6iKf6xVtwxgmCngmCTIyPl619/&#10;kvFWFqNUcTFJ9zwMwyuc481Nn5+2upJFgLBGh7EIM/nV9NWuNoX7UwB6qnA/+vW/8Qv2d/i18M9d&#10;m8PeLPBN7bXsDFZIHgZSCDg8EA1xlzY6/pzlbrw7fR+pkt2GP0r7eLy2rFNcrXyPla1HG0nbU0pN&#10;TnjUBbuYcfKschGPpjpSjU71gUBm+b75Ep5rJi1GSFwtzZzIxOMSREfzFW472N5QqbeR8wLj862V&#10;LA2uor8Dm9tiobkiz3EZZ0mcOOVcyvlfpzgVC2r6084jg1a+M8uEAiun3P2AODz+OakluooWYTyR&#10;qxHy/vBzWRN4gstKlk1SOZH8ldwAk7/hTVDAzd3FfcjCpjsRCLaex9M/sRf8E5viF+3X8S5vA82v&#10;z6VoGm2Ly694gKmVbORlIihQE4MjvtGM8cnBxX2f/wAEv/Hd8/wj1T9lT4mXdrB43+FGr3Olmzub&#10;hmupbVJCsU/kSGNinzfegkDA7flOa1/hf4+0X9gH9gj4ZaBochh8WeK47fxZrdlqGlyo2t2THM62&#10;txjYZoYyjBGOdoPrXIft46/4Z+Gn7VPwD/4KE/B94zpHxSuG8N+MrNbpII9QOzdG85ZXQHaSCSPv&#10;Iv1r8PzjPY5jnlXBwjaENF6r/M+3yfB1MPgo4qvJ881z2evuvp+vqfTeo21uYi0QaLbIGkiYuiof&#10;u8yLGXB68XMBXP8Ay071Wtrd4LmKRGmMbjdbF0Q7yeANm8o3IyWgmU5x+77Vc1TUtPtJYDd3s0ZL&#10;BrS5uYlYMc4Aj/eBSBnO6CbPH+rqS2uIV8xoYEO8lSBM3kyDp88giLhupAnhK/8ATTvXlOUT6eDb&#10;VyhbXN1pN39q+yvbso3yPazsAeCuHYJvXJPSeJl7b+9Vkg0O4jRbW/udGnBBGq6SkKcgfeltpGNr&#10;c/MeTE8bHJ4FbrrLBMPOT7SVUG3MEaJccHH3C3lFckHMMoP+xVMWFnMWWSAFQu6XfvVJGBwc7kEq&#10;nJPEkTr33HrUa2ND53/aE/aX/wCCif7LV5c+LfDXw78B/FDwlBEyS3NmlxZXdsg4zJauDIjY6kF0&#10;NfPJ/wCC43xqnj8i4/Z38IWuoROuLuG5kG4DqksRG0ntuTaa/QvUtHguLZrG4SZRcwmJUuYo3WRS&#10;cbAu7ynHI5V4277a+Wf2k/8Agl38HvipHqPiDwRdSeGNcJlk8lIZLiymbG4kjAmgPbgSL719BlOI&#10;yd2p4ynbzTZ5OOpYh60meV2P/Bc74ix3MM2p/sx+G7yIRbbm3XWZkffzh4pcbgOfuvuFXNC/4Le+&#10;Nm0+a11v9njRDKj4sJk1WUBk/uTxjg4HG9Cp718cfED4OeN/hjrNxo2s6W4e2k2SOoLLn0zj+YFc&#10;xLem3+WRcHPAI5r9FocL5FiKanC7T8z5etmWYYeVmfodH/wXCtpZo7hf2aoIBIgW9ii8QyHa4/ji&#10;kIyfZZAwp95/wWp8I31klrqn7NFvcTW7q1peRaiY9wH8MqAfKf8AajKc/lX57W15E4GWwfQHvVo3&#10;CR4MpBB7jqKqXB2U36/eczz/ABcXY/QCH/gt5ptlqEdxp/7Pt2bb5TPBeeIC8kbA5Plyqg3p/syh&#10;/rU8f/BcjwvFp8lsP2ZmSdGzaFdYY2zLuJw8JG5X/wBuN1Ht2r89ztI8tJTgnvxTZIvLc5PtxWa4&#10;MyiD0v8AeD4hr9z9Crr/AILk/DuaYOf2ZLxYXj3XFv8A8JMC3mY52N5OCn+zIrnHG7vXzhf/APBT&#10;L9rnXfiYnit/inqdp4fh11LuXTrW1UR2Fq8gRY2kjXcseCBjpnoOa+f4hbfbBLf828Kl5cEDKjrz&#10;X6x/8E8f2Bvgdd/sfzeE/jdb21t4t+PPh6eaC1mw09hpCEfZniHqH2ysc55A7GvKz7KMiyDLniai&#10;1eiTfVlZfnGY5ljvYQ0Vrt+R7faXg13QrPWIZLK7iu7OC+EzS7VEckYZZFATGD1xNEh5/wBaMVUn&#10;tWF80tvO0M0kOYp7dmWSTkfdUHeB0O6KWden7sdK8d/Yi+IPinSIfFH7IvxSaKPxh8IdUfSzfrdm&#10;ebVLfqkyxTFQy7Gjwsc0TDJADYzXu8tqlxbyRiyZn3B7hF3BW/uhiyCW3f72BLDInQebxmvzVzjJ&#10;c0dnqfcUJSlG0t1o/Uy5pknu47nVrR/tAUq+p6PcLa3aEA8s4U2tz/uXEcDHB5Jqvo8fjWeUw2sl&#10;h4igfJ3WsC6fqsa7c/PYyt5Nxj+9bXC5x909K05UiPkzxtI6fdaJdju5A3LtIkCvgE58mUHjmLkC&#10;q09tZXZaNrdWijYOd0hQ7c/e3FAqnPaaKMnJxLU+0VrM6PZ3d0c9qvjL4VO40LxBr1lZzMT5mm+I&#10;U+zMQCQcidBxnP3o/X96ByZdP8P6ho0CDwF8QrdLaclobCS4W/091z90QPIzqe2beV8Zzt4xV7xd&#10;4a0v4j+GZvAfxA0bTPEejXMhRLTxLbGYwptwPKJYzRZzw9vLKOmVHSvg/wDag/4JfeJ/h3pd54q/&#10;Zu13xBcaOtyZLvw7/akk4sjgkFJEILBcHmREcZHHevRy/D0q9ZRVXkfR/wDDE104Qbtex92289pq&#10;UUo1a0stLaFist3Y6ol1Z7/QnIeE/wCy4BFSP4d1K2nEKLDOSNy+RKrbgehGDk1+LV5P8SPDWqyQ&#10;6zqmrxXMh2XJlvpQ0gHUMd3zfjmtvw/8VvG+gxxDTvHutwiBsxrFq0oCH/Zw2R17Gv0LD8O5i4Xj&#10;UjL+u6/yPlavEtKhUcZ02fsRHoWrSyZbTZck8fIa3NK0C5jVTPbsM8HIr8gIvj18T72M4+KPiNGI&#10;yxTWps/jlutW7T45fFQIYpPiv4hlyQA/9rzAj8m9q2XD+YuP2fvf+RH+tOCau4v8D9iI9LtLdl/0&#10;EbsZzjrU7TJGv/Hn16cV+OzfGn4qthrb4r+Io3H8SavLnj6mpH+OHxjIPmfFzxHKMjIl1mQ9Oneh&#10;8N5ja94/e/8AIqPFGC/lf4H7AiS8lci0tZSfSNCSKg17xd4P+Htpb6l8R/G+ieH47hm+zrreppbN&#10;LjrtDckD1r8e2/aA+M+m3D3OnfFnxBbyAfMV1qXH/oVavwr+Dvxi/bS+LWg+BH1fVdf1bV7xYYn1&#10;K4aYWdvuzLcEuSERRlj64rmq5HjaMXOq4xit3dvT7l+ZrDiTAPSz5ui01f4n6u/DDUr/AFfR7/xD&#10;p+s6PqmkX+ryNp2p6Xqkc0Dr0Kbs8EHrXYapY3UMKxf2d588rqiraSLLgnoflPT3r4G/Zo8S/F79&#10;h/x549/Y31Sz0TUbnwH4huJNHk1nTC39o6dcHdHcqucfMMMOuMkV9D/E/wD4KlfErwD+zfdXdp8D&#10;PBkerWlvFBPdyQyRi6iQ8bQp+VvbNfJ4nPMHRxPKryb2sm7vp6ep7+FksSnzLlt3PVPEfhz4hQKZ&#10;tI8vTLiBHkW+nnQeTtHXr19q7r4VfDD4na9ocXidbe58Z6TqxDTXTyRiLzkBUuo6hMjoOtfIX7Bn&#10;/BSH45fGm68J6x8YLzw3q2gav48/s/W9KGgxg2Q83y49j9gN6HqeAc1+t/w48B2Hw+8Kz+FbSGKK&#10;1fULqe3itE2JFHLKzhVHbAbFe9l9aOOc4W5baPun/wAHoZxr0Vbkd7PVHxh4G+F/xp8a/DW5n+K/&#10;w4tvCviODVpfslt9gMZntF4DAKTnPWuBu7i/0HV5dK1SKaKSCQqfMhKdO/Pav0W1zwh4W8QajY6p&#10;rEEksuno6W4MhC/MACSB1OPWvKvjZ+zt4dk0PVNX8IeGLG4N8ZrrXH1Gdt5XywP3ZIOMbRxwPzrW&#10;rhp0E7NSivPX7jpUsPiJbcrf3HyZFqzxoZ2PyKB83rTh4jjmYBRkAfNxXvv7Pv7Pf7PnxM+BenfG&#10;jwN8P7fUdem0u5jtHuXeBJpFkkQKyklRyuN2DUnwr/Yst73xZBrfxE8M3mkIsBmuLG11US28kpOB&#10;GMdAOv4VH1OdVR5db7f8P3JUowTbe254PBqyct5gHHc9fatFI9SXSn1hYQ1sgG6VWzt5713Pjv4L&#10;/HHw/wDFG7sfhr8FLK78PW92scN/dJFObiM43MMyKyMMkEFTnGc11PjXSPE3ghZPhhpPgnQfFU98&#10;Ea40zQMwXWnWzYzNPCzNu5OBtIFcDXLrJO23zOt02tLp6XPGBrMbqz+ftVFBkAXcccDgU/4s6x4W&#10;0bwz/wAJD8OvFCXKaNor6l4mF1HgQJGQHAHXjI5Getepav8Asl+OLj9njWNR0GCysfEl9pc32bTz&#10;pjPNHKHOxA5k4BUDI25yeteofD39mr4Gv8J9I0b4nfDbRYdT1Hw6lprcVyFR58qpljbkFgWHNb08&#10;JVqy5FZO19dtdjH2lOEVJ6rbTdff/wAMfJ1n4gXVtE03WI49kWo6bFd25cYzHINykZ65Bra0XUbO&#10;NAksKuSOT3r6+134KfDGx8Ks2m+ENOaHT9MWLTVaEOsMUa4VB6qABivDfG37J/jIaanjTwrJZzW1&#10;2BL9ltgw8hWQsSd3YHjjPWufE4SvSqOFul9NVa9r/wBdDSlOEo8yfW3bpc8r1fVYIr1ks4wFJ6Hj&#10;HtTItSR12bNpPvWNqmprp8kq6naSQtAjF0MZDfKDnAPXpWx4U8C+OfFPg7/hY0XhnULDQfs3nrqd&#10;/CPLZc44CFmzn2ricZKLk9kaJuUkluyxbGNh88atnILEZ7VdXybdfsZtVVWjXG3jb8oI+tZGuX/h&#10;3wRZ33/CSeKI2e3tiW0i2glF3cscbY1UrkEkjn0rrfjX47+GnhfQtCtNY8WDT1gWKG7vprAr5rKE&#10;MkRJAJZQ2PauanOlPEuF1e36nd7Gt9X2e/6GStvDsBaRU92bAJqzbaNpQUSXupRBD0/eDGfSsHxl&#10;4C0/4qW/h/wVo3iYSJr2vWSWd5piNIRbmULJc8gDYqkn617t8K/2Z/hH8I9W1vwdd/EaHXb1ILeW&#10;e1vbNUaBSxVScEglicV0/V6cqDm5bdNPPu/I5FVlCqo8v5nly+FbWUebZ3gkTsQwxVpvDMdvALhb&#10;hWfP+rC5zXtPxQ/Zy0TTrVdX0rXrbSULCKOEIFjZj0HPfNeV2dhJo+qy2lz4i0SWeGTZKg1dAy89&#10;MNgjPpWGIy6rRqcsv+CaxxalDmgje8E+GhqAit7e18wyc/Nxiux8ReHtR0/QHiWJWbadwJxtFXvC&#10;l1ovhzSYJ9VtcTOMr5QDAfQ55rJ8QfF7RZJzZ6f4fv5pmBVVMeFJ781xPLpwfPyXZDxdScuV6JHm&#10;GsG4uFdfsHAbBbHeopdL8Qi2RG0twu0EjZ29a6PUvErthrjw/Nbq8m3Ih6tWLrPxOvEhfSGR1QOc&#10;t3XHY5r0oYSSS5lY55V3sirJHqGlowt4VYdSCnStfw5Y3viLZBPJHHH/ABr0ArkU8cwozO1zmNOW&#10;ZuAB9a2NL8XxyEKkiwof4x2963dFxjoc7nzO7PWPC3g7RJJlKXEbNC3+qXHTpnNbWu22l2EkWj2h&#10;iN40D3EaSD5WVSAcn15ryG0+Luj6Fp1zcmO4uJbaJvOFk3zuVH8Ge59K8msP277H4geJbbw94j0+&#10;502+s9QmtB9lciSa1JRogc8bmbhiDxiuJqaqNSXodNPDTrJyjstz6o1TxBbN4dmntj9ml2bWtuuT&#10;615LrniLxQkTxG6JiL9A3JHbNdXd+O9Kug9tbn/So7YuVIyAOwJrjLq9fV9GS4eJRLIjMdrZ7nmu&#10;mEb6Pc50nuYFxqrSTqbqQsd2SWwcV0FlqOnanFHGLUhFYbpAORXPx+FbuS0N7vVj5u1ogfmA/vfS&#10;r1nvs4RbqxA7mtHTVimzfm1KC31IJbDdEBwpFYvxS17w/onh2fxTr14ttbWkRaTafmYAfdUd2PYV&#10;JZypLchW3E57mqHxk8FzeJ/Ac1tbaXFeXdtKt5Y20yBklkj5EZB/vdM9s1nKCim0VTs5pM8Kh/aS&#10;+C3xL19bb4deEte1fUby1Vry6k0RlEaodoMjE/Ko3delezv4lsvG3jyy8B3Omf2NaeAtIdNXH2kL&#10;DJeS4C5PQhV3HPuK8f0P4/8Ag/StJ1/WfFdvB4Vuby2tdEtdMttNSL7PK0ima3IQZbdIEw/oD61y&#10;37UH7THhDSvGvj/4W+H/AAtfX15Z6j5GrX00wjitribYUCrkbyQBjOcnivnqmCgseqlm73dr6X0/&#10;D0PpsPerh3CKtbS/l+Ce9j0zxx+1V8Dtd8Sal8MfgLpWr+KvGk1zBoz6po8SxrB8ysYEuH4Uvg5b&#10;oADmugb4Q/tH/FD4l654n+NvwU0CLwh4gsVi1Lw7J4zW4up444mVNqhNgO7tu715F+yH4R0DwdPp&#10;/ji/nstM+1wyTtFOwBtkk5fex6SsVGfy4r2DX/jO+s+IINJs9WK6TsklQQy4lu3GBj12Drx1r0KU&#10;Izlq/e/I4aylh5Wpr3e73+Vjzb4N/tRX9r+ytN8JvD39k2fjzwne3GgQeENUmVb+OZbgrakA8TDy&#10;yp3gkHbXq/w9vF+CfgXTfCnhTU4r2+Mslx4hsZp0WXUryVf3rSEjIG4nHPAAFeP/AB/8GfCj4gX+&#10;g6t8SPD+m2dwl+H028adbO4QxkPlZwQ25tu3r3rndX0/4/6h4htvDHwyR9e0SZXOpahr83k3GlsM&#10;eWsV0qg3IY5zlQR6muj6tCcnJK/l6GfNGa3UU9ddv+D/AFqejfEfxhqXws+GPiTXLbXLvQ4GmW8v&#10;rSbUnuPMQcNArHlFPQBehNcx8IvE19ofgrRdAtvBupaZdXe++1KaCUhL2d33BZMjOFBUY61w/iP9&#10;lv44fFTU7TwT8VvjJLbaMVN3qGlaDZNmUow8tTcyHk7sE8dqueJP2SdW1XWNO8IaT8cfiNbs7SRv&#10;qLeJPOhseOAqMoO5ug5wK4pU51E9oq9kr6/O2h61CrhKKUJy5m9W0tPLzLmt/CQx6BrXwhj+LV1p&#10;lv4y8QNdanBaQf8AHgjEGVVkUZXzMAY6c180/tO+I/Evj34j2/iz9m/wNOvh34f3ttpN3qNlZtDE&#10;9zHxJMuTtXlQrEcvkmvrPXv+Cf8A4v0iytNI0b9svx54btEjQSNqVtDdmSUDbuLMuSD1IzXzBrOl&#10;fGbwh4g8a/s8/Dv4vyeLdJ0fXvP1kT6CkCXpOP8ASCEOAwXPy5wQM1zcsoU71LLXpv2+493BVqGJ&#10;qc1Obl3bVt99bas87+N3xHk/aNuNQs/iE1+8N/L5clrDHmS3Uj/Wbx1UHB29x3rif2btMsdZ8B+J&#10;vDPxqlt9SX4Y6R5WhWdvcFkeSWQmGd0+8zBiuCMgU/xrq/8AZej6heaopFmuqS28axnbOYozhwdv&#10;GAcDA68DNT/GPwL4d/Z38DWPj7TtFls9dmS1g1opdBnMMqCWJ/8AZYAqCDwG47Zrakp1KEk9W9vU&#10;7nKFCUeRJJdPI9X8c/DL4q+Av2ePDPjH4n/He0vte8fJbrrPh/VNIWOCC3839yzMv70yLFjnjJI5&#10;xWh4l+EOt32r3vgn4e+D9ceHw7qFj593JNbQ6jFNLGHje2iZiZ7acDbgsPQ4PFeM+JPjrN8TtS8L&#10;+LY9Qi1TW9P0iS5t7W6aVxetGdpV1CkLgKFOOMcivRvC/hb44fHy6h+Ofxi8Zy+DdO0u1jb+wfD8&#10;Amu7e0iO6ONizKVG7LqSScHIrgrUvZ0+adlb8/T+kehSr1JS5Yu9xNV8d+HNQ8UeINI8XafJbzEm&#10;WbTbm3+y3enup25MY6EbcEpkHrXiWiN8OovEi6ZpnjC+ne/uWee52PCtt82VVXOMjr2Fe4J+zzF8&#10;Zk1L4ueHPFurahrOn2jFD4gu0SSXk7UCwk8sCGB5BB5xXm3h/wCHXxT1DXby38deF/7NW0XzL839&#10;sB/oCAF5FYYxtORj72WGMg15uEio80un6/r+B6zqSUoxlua2v3ev+ItB0/wd4F8JWl0LYytda7Je&#10;bbuV8g5RBgJxj5gxz7VW0v4c+J/F3iy1i8QyXlnptu8cFytvdpCchdzMQT8xwcHHTjrVb40/EzUt&#10;H8U6OfBdhbwaK1kWtIIot72se1N3mYGdxxuOar/DbxYnjrxFp1quoLcW15fCK7mtrnah+YHzGLc8&#10;fkMEVrKhUt7RRSv9/wDw51RxEJR5ZN3PaPD/AOzx4d1i8nm1PSr/AFCBp0ktGw6BJFQr9lIUgSow&#10;2uxIOCuR3rb0H4J6R8NP2YLj4f8Ahnxsj6jZfEK4u7WW1CSx6dfzQxYtJV43qAOqfLlh1wav6V44&#10;1Gz+LyW3hLxBp+tadYWUt/exaPv8ixggQiKGaWTALPJjkHIyeua84l+KfhP4uedd/DGG6tPJ+KBl&#10;8QeHdRdFvVhSxjwkeDtw05lw2TkAdMV5tRYmXNH7Oj/yM3KnKpF/d93qVrz4i/GTw1JqtnqPgjSd&#10;TvNK/wBI1/Uol8l3ikbyztgyFkdT2XgAdKw3/aOn0nTdTh0rXLue+vWig8QWoBjEwBPlZQ4MYAx8&#10;h78iuq/a3+Knj/xv+0To2taRZ6BonhWWQxvYzWSx3MR2LmOVI8/vODyhKc565rS+Gf7O/wAX/wBo&#10;K38feE/h18GPhl4i0vW9YSyTxP8AELxG2m6nZAwblubSS3yz7GXhSCC2B616OW4SjVqxU7Lm/wA+&#10;v+RzYzGVMNRcn0tf8PyNHw9qn7Ueg+Gh8aPhx4t1+aw1HQ4rbV9STwzJYWzXaSkJBkIC5UDBmzyD&#10;1xXFeMf2tvjg2jnXtH1TRdWhsr0R3d1ealNJPBKDhowVPMLdDnnPINfQGv8Agrxd+yX8DfD3hP8A&#10;ay8eN4qsbK5uLjQNb0zxlLPa6ne2SfuNNuLPy0+yJINwd2OG2jnJrwbw740/Yci8Zz6d4M+ClpcW&#10;+qaZJc+KJptUuZLezmYFjAISFYlDkeYvc8ZFd9fBUFJp62OXB46cotqN79Uef/CX9pfRdO/aj8J2&#10;vibRH0iXVxOtvqmnyvEr3hQjg5AUMG5x+OcmtH4xfHP4gfsIz3Hj/wCB+nq/ge+v92reEDfTRql4&#10;QVM6MhzmSRi24cA4yMU39srxp+zX4o/Zg8K+Ivg78HfDvgvX/DHxI0ppoLVrya9urDzDA0kks/yQ&#10;qxkVtgyT3PFd/wDt2eHP2b/HXgBfhpceLZ7NLDQDrXiXWtK0eRxBOy4s7VWLbRDMx3M/YqMelHsM&#10;PQnSm3eDdpLXWzV7dU7NW8/U0jiKlenUpunaW60Wm/qt0zxnxLa/GPXtA1L4n/FW/wBYuvFOs2Ka&#10;jdQ314Z3tbdcMqN12oiMBn6HvXp+jaz421D4LWfwqtfFdzaaBdWqNJpltzHIsikZy3QMCw2/d5qf&#10;wZ4q8P8Aww+GPxM/Z91XVE8WvqnhxJvB3jWPT2TUJ7Bynm2U7vkBSVCgrn34r1X9j/4hfs4XPwq0&#10;a7+OWnypqkcb2r2Vnon2hJ4lZjHGHDAM4B4OAM15WJmqk7KSt+Hku520LQ9502/xf4HjXxp+IfiX&#10;wx8MIPhXBrWpWkU0csFvKIdyRIFC+WrKcKjZAZuleR/Cb47+CPDXwZvdS8K6f4bi8cQWtnpkenvF&#10;IokjtMxuTtPBMWSTzuNfWfjX9sP9k7xb4T8ceCtJ0Oa0EPgnxAbiPUPDaQT2bRWrbLYEsf3hYr07&#10;18y/sV+Cv2eZdE+F3xQ8V2l3pWoahoEUGpreWi3C6hexzuCSjcxxsij952PrXqYWmqeDnOd7XXze&#10;r+7TX5Hm4zEyqYyMIqzs/wBPx1PFviBpp+GHh1LLwk8kz3OqSzf2rdWdwtzC5HzW7StlWxkEd8Yz&#10;XoHifQPEfjT4FeB/HGl6lqV7q8Ak02U2yscxMrYXIJG7npx9K+nPiX4j8D+Hb7U9L8RaHEIYrmeW&#10;zuodOZmgkbkvlchTxgZFeQanc+IfH/hCKx/ZemFld2DSajHomnMzDVBGyiSHy3yyygnzA3s3FNY+&#10;VVK+jvq29Ne+hccIl6djkf2VLD4q2+g6/pXg6bVNH1e3uILnQtXMvk+XexHK4L4CttLZPoRXqngH&#10;4k/GaLQ4NW+LujTWmteGpbiK11vUYXhluxIWkZ8qP3rE7vm544qX4eXsGt/tFeF/CXxV0iLQ45oT&#10;b/2tdz/6LZSshk8yYj76k/KD23e1bHjrW4PinqWjy+NNW0XWbKxu7q0i8Pya29tNHbiRmVfOCkRF&#10;1ULhhnIBBwcV89j8T9YuuX4tdN/P7z6PLVHCuzex7t8KNB8MfGzwbfXl9BJo+twxxz2viGe2Hl3d&#10;wE3eQyf8sWIIXeOWGDtGK8BvdFvfF2tapZaR4h0vSURXktn1mLOSp5RSpG5gARng5r0bQPjZDdeF&#10;dS+D3wV+F2s6N4bXadcRrn7XPaIEypkkIAZAPl3+vcZqvpPgr9n3RdBuNN0Cw1m516CARMLsNKsk&#10;xXzPtGzO2JMEDG4knmvlZYeUKt7fh/X5H1eGx6ipN7PZb20/rS7S6HlSWPjNYGTTbey8tkCqbS3A&#10;wCeWG8/MCevpmr3wsmvfh/qNxdHxBYS2t7I7Xdq8JhjyybSB83HQZOOcVpNfa9rXhLxFpB8P2Er+&#10;csdvIJCBbBTnO7HQ47evNeKa3f8AjnXLRryDTXeygmVri4lXZHtJ2/uzj942eDjpXRQoSqNxTSXU&#10;8nH5pRT5rHVa78Lo/G6DRnsdHit7SU5H2gCNY9xYAMWJJGeOucgV6H+yX+yL4e8e/Ee2+GWq+OJd&#10;LtdagmS4WzsFeRioyVwWA/undnjPfNZ3wj+DUfxB00u+mW0c9jZJLa280xAnkDcZUfMzfdGMYGee&#10;te9eAvh5p3wFgXxl8UH1T/hNZNQjvLc2efs9iVClEQdX3gnd0xjbg4zXgZ3nVbC4WVKnUd+iSvd9&#10;P+H0MaFKjiYOUV7zWj7efoh37TH/AATa0CXwVd/HnwX4kvIrvw7o7fY7GTS4YYNUlhcLsjdGBRtg&#10;J2AHce9T2X7Nvh+2u/Cevxvb6j4e1HSLeSe7upSYp7hoy7wMuNsCxlsHGehJ5r1P4oeHfiZ+0DoW&#10;jfD/AOHnxF8N+HtEvbc3EmqaqJZpdxJGwxRkKsmdxU5xg59q7D9nn9m21+HPhfQ/A3izWbw6ppt/&#10;d3Ntpd/qIOlXSNCFVgWXKM+Cc9M8V+U1uJsw/saEK1dSqqTUY6uVmtm9r31W9uuyZy1qioN+2d93&#10;ZK2nT7ra9FfU+Urf/gnv8b7q0l8T2XizQ7ezvVllhSxeT7VNauXVRFuG0oVyOxIFX/E/7JHxX+H2&#10;keDvH9x8RfDXizVPDATT9Q0m2tmvpbTSXkURkpKo3lMuuB9zIwTX0f8AErxf43+MniTRNW8MWNt4&#10;M0nSIJrHX7K51IR/b4ouY5YuBg5BjAB6N71l/CfxNokvhXxRqdvok9lfa9Pa6boaQ3IZisTncHJ5&#10;2sSz8c4XrV/6455SvKUoTStols3dcsnpra+yaW9zl9jV5byVpX1Ss7Jvvr66f8A5P4tTa1qvxJ8S&#10;+DNBltj4a1DxRZqutava/ZbmwiKjlSeTGSFQgcZIrt4fCEOuaPD4f8X6paNqGnySXA1tL/bbTiMD&#10;y4oxtwshb5C2cHJz2ryb9p3xFY6d4h8NfCGbUoric6vDJqev+Y3mWyrICVA5Lrt7HBOM4rs/iJ8S&#10;x8S/iP4I+HPw5gfTNHsfNudbvNRcSLLDEfkIjxhdx5OSPXtXk4765jI0q7goKfPNvolFb31l71mk&#10;t9FdO93VOShJQu7K2vytfz+4ktfgfr3jL4yaf4503TJNL8OQiGLxToh1MTS2kBbde3KFuWLIoQLj&#10;+Nj2rX+AdnFcfEz4l+NvFPhS20LS9fv5ZbWzsYMQCySRRCwZThXVcbl6Zya67wb4z8OnxTD430jR&#10;5XmnlOmNLdRsI7ldrc5xt/2s91BFUfFvgHxdafDjVtb0XQIoda1OyWwtdBtb55EMHmMWmEePkY4P&#10;HcYzxXjV89xmJyx5bUSgpuCbsk1aWmt72Xd37vVhVqRcmp6aJLXbW773ei17GZ+0X4muPAnwYn+I&#10;/h630zX/AAvpupQi+t7CYC5Nox+do0PylsjBOeMk18lfDL9jPxH+0Nf2Hxz0HW7bS9IjvGQ6NIXR&#10;p7Z2PmQmVsjJBKhh3PNdf+0F4J1nwJ8KrPQfFfhq+03w/bahJdGFJ98lnCEyykKdrgv8x3dO1e3a&#10;f8QPC2hfsuW2l/s+64+lXenNaR6Hr2rWIkgaViPOeRAflQhiwzwGFfR5fiMTw9k9P+zJJ1K1RxdS&#10;148m3vW5lza9Nd2r7uIYidGHJD3m/wCv6f8Akfmn/wAFU9Pv/gZ481TwvH8L5GsprNB4c8Qz37M8&#10;VpuwqGPkHBBQH0r5g8PSah4V0O11HSIjHd26LJG44O88k1+rHxKitfin8GPDdp+0j4QHxFvdYu9b&#10;0W3t/wCy0sme8tI/Ogu4bgYcIQSfm+Qbc18B/CL9mfxt8fNXvrPSfBfiR9Jt0f8A4mWm6JPNEZM4&#10;WNHVCHI5Jwe1f1r4b4ieNyCODxEP3lNe/JNuM+nMr6663Wm+yPhM5zyUMwhOL12S7PqdV4K+B/iv&#10;4keC9N8bX3xHuoH1K3Mot44XA+8R1UeozWtF+x03mxy3vxB1xgckP5UmD7AEg17v8Of2cfjxongz&#10;SvA+n/BjxtdwafaJCLttGnhRgCfmKnGCcnjnpXZ2v7JH7UkpX7B8CPE7Sbd0PnQfKfYl2ABr1q2U&#10;ZhGrJU2kum233H6JgOMsphh4qrL3rf11PmOP9kbwpaR7L7XfEd0N20bYlQKCOh3yDHPPPSkb9lPw&#10;db4e60fVn24wHuoQZQOv8eAa+w9P/YJ/a61dA0nwoRAy7JVurqJScjknkk9xmuo0/wD4JpftZzWq&#10;A+BvD1mmMNHcXLyGPH3SoSMZ47E/jWKyfNFrKf4nTLjvh9O2h8Iah+zH8Nhpjz2OhASZIxLrMSuh&#10;9D1+YVmy/s4/Cqxjkkl055AigFpL4H6sCqDv2xX3vr//AASZ/a31UWzaL/wi9ruYtcTFJgJCR1C7&#10;Tgf7Ofxqm3/BH/8AbDlYC68QeDiOcCQXC5Oc5O2Pt/dx+NbxyzMF9r8Tnlx5wy3ZyV/Q+Cz8DPh1&#10;FqEUcOjRgyOC6Jd8RqenLKc//Xp8Pwc8ENNPDPokGyGUgxC5wR6fMF/pX3Cf+CLv7XTCKNde8KAB&#10;QskhnnJJySzjMfzDkYXjAHWpbj/giz+1tNGtqfFHhGGMuXM8ktyzZ2gDK7OeeeuBnvTll+Jl1ZMO&#10;OOHekl/XyPiGD4QfDRoF8jw/AXyNwN0XO705AAHvT3+D3w0iuVB8PWRmPQz3Dohb0woOa+05v+CJ&#10;P7W0roo+Kfg1AXBl2xXIVQAcZOzcxPHAAAqGX/git+17bsXPxG8F3ITBwjXSs/qOU+T2OGzmj6hX&#10;S+Ih8bZJzXTR8XN8KfAkcKoNF0qNQx2uksp2vjgZ2k4+uau2Xw28Oww29svh7TJw0bYBeRsYPckA&#10;n2r7Psf+CMn7VUjk3nxC8KWiknYiiaU7Se52D5h69K1dN/4It/tIzZMnxe8NFwSI9mn3DZXHpwAc&#10;npnHFR/ZuIqu1/vZouOMjiruS+4+GLb4f+CZHmWDwzZhoYGYklwd3074r6V/4JG+BfD9h8WPGaSe&#10;GrG5C6Bbm3S6tmkVQ8jFm3Y4JwK9Oj/4IpfH61iMM3xl8P2zCMozHTpiQcdDk8+v419C/wDBNP8A&#10;4Jv+OPg14i8fR+JPjFYahcalZ2cdv9mt9q24WRj0Y55289q8TOeHcfi8I6FKV5SsrXTvZ32bt0sd&#10;NTxB4fp5fWSmk3Hez6tLdK/mLpnhD4XTXFwkWg2KzRQv9ujjsmxs9iR+tU/FXwv8A3d5HJd+F9MB&#10;jtg0ENtCQH/u5AXr6mvq29/Yju7+4M4+JUEbMPmZbXGfwBqrc/sL+JWuVvbT4q2qSqm3c1kTn8N3&#10;1/OvzfE+FnFM4WpYdf8Aknn05v1te54NLxGyONVTWMknbrz/AJ8v/BsfJWu/DrwibJre+8IaXO0c&#10;0XmBoMFXYY+U7eBg/pTNK+F3wqe8EkfgLRJFF8sVo88TKDkc7/lPP86+sX/YD165RxcfGK3BlH7w&#10;jTd3IOR1ftikH/BPm4Wz/s5vjEPKZtz400Ak+oO+uWl4V8aU5pxw2i7yh52XxPvq++p2rxL4eVLl&#10;eMd329r5f3f6TPkw/A34OX5Ivvh/of2i7aRbmLYxRogCSRlfvdxWdqvwC+DyWUb3/wAP9I8pIcRy&#10;Q5Zh15+509a+yv8Ah32k8MaXPxol3RgbZE09AQB25an3H/BP3QjZpbx/F64DqCGZ7RCGz7bq6I+F&#10;nHDpNOjFaaPngtdNLcwQ8U8khNf7dN6/9Pfw935dT4tuf2evgRJKryfDDR51it0mLrCSIc9WT5ep&#10;71Ttvg58JNF0O8/sDwRps0dzFm4LW/zBA3G3K9ccH2r7Tj/4J66QrESfGaYgsCoSyQbf/Hqkj/4J&#10;+eCotySfFubcOMfZohxnPr9a5anhfx5Wi4zUY3v/AMvIaemv6fd06o+K2QwjZ4ypJXTtar0+X9eZ&#10;8yfskfCr4aWn7RGg67p3hSwsplR8+Xb4RSUwoBx3z+dfcWu/DnwNNZzSyeHLMssEjKBCg3nB5Py8&#10;mvP9K/YI+Hnh+9gv9N+Ld+slu+6Nv3Q6DAHH+eK9q0/4VRPpsEeoeIrqeVYgplwoyAOuMf5Nfo3A&#10;/A2e4HAVcJjaUJyb5rqcZaWStu7bX7H5px3xfl2dZlRxeGxM2ox5bNTT0ba1e+/yP5//APgoP4P0&#10;DXv2sfEHh+9luZF02OBGiglKiGRogzbRwM/N29K+Zfi14E0Pwfos9/pGt6qFAPlRyXzZYjk/KW55&#10;71+3H/BYz9irwNqHw5f47aX8TdO0HVtGtmK2Vzpqk6k3oXTkNjgEg1+H3xKs9S8WanLc3JYwk4T5&#10;iQqgdMV9hwXwxjsvxk8HVtGFK1rNPTdbbej1OnxO8XcllwthZ4ZN1pQUWmmrOCUW72V776aa26M+&#10;YLrX/Ekupz332q4nd5C2Z5DkVrab4p8T3A3XXmlRgKF6mvVH+F8V2FlGnAoV+V17+4rQ0/4VBnS3&#10;XTsJnhgP8a/cI4HDKCVj+PMT4gZjCTlCbuee6d4r1G3iwBcrz0wa39O12K5BuJr/AFFCOSkcjLtP&#10;tivXPDHwBh+zi6uNPDR4Jxjr75Nej+C/2TrXV7Y6tqMd1b2hC/ZoHtl3zju2cjYnoTkt6DrXNPKM&#10;vrX5jzqnivxXhJL2E236nztoHiC3uZ3M0+tKsfzB9znfjr1rUOtaVKu2J9W6c4ZlNfWFh+zXp9jA&#10;vl6YiIjAhWhUkjH3uDgH2xRqnwV0rSrNtR1PS7WCAYO59m4nooUdT19OteTLhnKXUvyin43cfxjp&#10;V5T5Iu/E1xDGHgg14KMkMbkgfTr1qC11fXr1mlXTdeYD5iwuWJHbnB96+ubL9m6y11hNc2WQOEgd&#10;OVX1PqT+lbth+zRaWiA2luYjuOWEhCjjjt/PpWy4byeMdInGvGzxBlK7xDsfE1wfEyrvsdN11HLc&#10;lpG/KqEuo+LrSQG6XXZXIJjQznn2GB0r7c8SfDvSPDBSJoY726mJWC1iZg8rdOMgYHqTWfpX7ONn&#10;NIl3qD+dO5zKkHCx56qCeSF9e9bQ4fytRvKFjkq+NXH8q3LTxMn31tb8GfJOm6jrEp/03w1qjAqM&#10;gyHrx3q0dR1fd+48K3mN/wDFOe1fbumfsx6EihRp6/MAfLklJC8c5x+dRn4AeF7bU28O6VYWlzeP&#10;EZoyqEpHGMB9zdOM9OuCKX9jZOvshLxU8Sq0bvEtfP8A4B8O3vizVbO5+zN4NuHlbACh3PXucDit&#10;S01jUmixJ4ZnQFclCGyPbpX3voX7MngnTIP3dkZZHU+bKltlnJ5yeOMfyrV/4Z48A2kivd+HFSQ4&#10;Oy4XaTngds85/Wh5TlMVrH+vvJl4jeIdeEb4uUX/AIv+AfnsfElwPm/4RG46fdBbPpUb+KYri4EM&#10;Pga5kbB3OCcA+lfpL4u/4J2ftCXl/YaPpH7P6aZYahZC6fWmmj8yNCeI/LHzI59+gOfaus0D/glZ&#10;481PTYbZPhxpFiwUBRfX6g57sdgPJ+tc8sryCGskr+R6eF458UuaUYV5trvdfnH8T8tItQtiN83w&#10;4u1wcFkdu/8AKlaezJLReBL8YPz/AL0iv1D+In/BOmx+Fq2lh4ottL1LVdSukhstA0WVpbm4cn5c&#10;DHqa9Jt/+CK3hjUfDunX/wARvHH9navPIZdQ0G0tUkjghIysTSqQWkz94j5ccD1rCrl3DqhzNHZS&#10;498YqlVwhVb5bX1SSv8A1tv5H40Rax9unb7H8N9RkgXgSpMXyenbgVox2d/e5ZvhbrDKG3Z2vkH8&#10;K/a6x/4JPfCO2gjtU1+VI7ddqRWFsiZGOhyDn1rz3x1+x94D0fx7B8HvhJour6t4jMoE8U8weGBS&#10;OGYgDaO5Y8D3rhq4bhelQdSUbW3fQ9d8d+LFKSVTEaPSys2/I/Jc6c8JAk8AXdvnB3zSlSp9DmoX&#10;8L6zqYbybK5jhC5EUcpLfhnvX79eCP8Aglr+zZZfCaXwF8U/ANn4v1LUdkmq6hOTG6ygHCwOuDGF&#10;JOD1OMmvnr4n/wDBGb9mDwwJfi/4G+MWq6Za+Frj7XqXhLxNEsjbogXETOGVlB2ggncGHIPNfl0u&#10;MeG8bmTwOGo2d7KXR+avZadUm3bWx97hM08QI04VsViLvdpOzXl2PjVra9/Zn/Z48Jfs+yaNHc32&#10;o3Q8YeNpXtvnRn5tbZyMdEwTu98Vtfs9fE6f4K/s0/GL9sPVdWMWr3Mc8OmRrOFaQBMIwX+EBnOP&#10;XHtXmfxr+Knifxj4S1r4m+L7p59U8Z6k62pfAaK0jYrCAo74JHpjFS/8FLvFXwx8DfsOfCT9nbwv&#10;pdxpni65CjxNbW4zBqEKqZHm3D+LzHVdpGcgjoM191keEniJKTaTTtdeR6OdZzVqUX7d83N37nwT&#10;bXa38Taq9wZJr6RrmSZxlpHY7ixPckkk/Wux+CL6fqvxr8If2gFUQ+IbYzyDqibwCwI6cZIPtXKw&#10;6TKIY4jEYhFldo7VufDCzh8P/Fbwxqk/mXC/29aiWNV+V4vNXercjgjjPrX3uZR5ssqq9vdevbTc&#10;/OsDNrMKdlfVafM/c7/gp5q9tax/C3Fw9/Yaj8PIoLMxsCVxLzNnPTBGR0P1FfI3i/w1a+NvB+qe&#10;D7zTt0um2brf2gutgdcAiVexCsFDbctyGwea+s/+CmNj4auvhz8HPiV4c0z7LZx+EpLOTSriYI0M&#10;fmqEZTk5AJY5HQAdjXzZfeFUf+yNBNxY+bGUv31CK8DpeQFC3ljnBwBlT3y6HaRz/IeKr0MLnVSo&#10;p87vF83f3Yv+u2x+hZ3RqU8bdx5fL0bX6HvH7HXjHxj+0d/wTkxpvihr/wAZ/C7xBHqOiq1z/pOn&#10;tF8kgVupXgHB4IbB619pfCbwb8Mvjx8NtJ+L2q2Qu9QvbRX1W4ttQZQZwBv3KDgHOfyr8+P+Cbfx&#10;E+DnwI/4KF+KPhF4m8200H4h6FFceH4kYrFHPKpF3AEx8yqRGwbng+or7H/Z1tLf4HxfF74LG9uX&#10;1eNLzV/DlqQRG8W07kXvndg/jxV4zD0/7Wo4jEuNSjWUlyztZSUeam9bq7XuR7u630P0nI83q4jK&#10;FCjJwqKzTi9WnaM07O9l8b+8/N//AILKfHjw/wCMvjjD8LPC2izxLoFyzyXbT5WSMgIiAf3sgt9K&#10;8a/ZU+GN94++OPhe1t7lY/K1aG5bMe7EcTB24/2sYrzv44fEnxd8YPjprXjPxIqme81Hyra3SPaE&#10;RTtxj14619Q/sQ/CtYvEGpeL/EHihdJOj+FJrjSp1IEdxdbuEMhPyNt5r9JyTD18Nl+HpOyqSV3b&#10;a71dvI8LirGRzHM6slrCC5Y+iVuvc+Uf+Cm/x21/48/tweKNU1OC2H/CO2cOjQvFBs3iPLFmH94l&#10;sfgK+d9SY2jG4uJ2wRyI2OX4ra1/xLqfjPxLrnjXV9RefUNT1q7muLqZtzMvmsBk/TB+lYWr28c6&#10;+bKWbAyCnev2/ApxoJS3tqfzlm7csxs2fqz/AMGter65Bc/EoWV+ptZdPuXubHZ8krravtJHbt9e&#10;a534QXFw2pTXml3dvp2tG7kuLGznjEkUxbcPKUMcHAy2D1AK9cVof8Grdjotz8VfH8d14llttRl0&#10;10tNLUjy7hDazbmI7FTj/JrD+GulQT/FO/0rXdDa4g028uElHmEKSJGQZOQQdxUBh0Yqema/mfxP&#10;w1dYmcqk+aDnUt/d92ndefc/WKlVSyTDwS+zHW/qep/tM+DX+I37MOsJfa7bwT6fow1a3uzKViW8&#10;tcSbNuPvfKQrEZyV9TX2j8O/jZ4a1r4FfBT9rjQ799VsE0+303VpLhA8skMgWF1cDowDZI/2TXyX&#10;4Li1/wCw3XhyPRbXUftLOt7pN+Rl0XIeNGOQzbNxx0O1gOcV65/wSy8T6H4q/ZE8d/sk6n4Vube5&#10;+HniW4fTZrkATS2buxjdwDt3qjjkHBwK/I8joRrZJiKUqrjKhL2kOza5ZrvreFl09497hPFSo15Q&#10;cU07XXk7xf4Sv30XY/M//gqD+yHqH7MH7aHjfwVpHhFYNEvdZl1TQ40DBfslwfMQLnsNxGB/dr55&#10;ntLJZNtzalCOAGYjmv3E/b5/YL8a/t3eAfA/xgT4o2Gk+KfDVhNoerrd2DTW+pBGykpMZ3o+BnoR&#10;ya/O/wCMn/BNb9qn4eQvfaj8HF8RWMWS2o+F7hbpVXsWj+WZfoUr9kyziXJ8wpU3h614yimruzs0&#10;mk/NbPzR+sYDxEzfJMQo42mqkVo9O2lz5d0TS9KDrsyq9GTzcce1dRpXhbw7qz2+nWcBjuZpApme&#10;fgk8DPPXt6VS8Uabf+D5Jre90a5srmE/vLS9tmjYDuMMBivTfhr8NNB8U6dpGteFfiV4b1Rbg25e&#10;0hlKTQO7rlHXG5WB454J+tdeMnUvFpv3nZNXf5fqftOQcf8ACuc4Gc4OMJxV7Ssvu/4B9BeJ/wBn&#10;/wAC6Prfgr4YeJNXvJ/DXwj8Ixapq1kXxFfXdwPMCzMOSWLfd7jivCfi3far8YPHV/4r8R+MLtPM&#10;l26dbR/ItpAvEcSKGwoCgdK+yP2svCOpro+uWfh22txP4t1+P7VcSnkQW8CIF6ZxuBrwjwf+xR8W&#10;PFb7rOHRp93IY3fljPPcjP6VzZ+sVgMT7O70V9r7v+vvOPgjM8hxmHli8XUinsk385P5v8kfPuo+&#10;A7O3jLxeKNTmyBlXlJ7c4NfV/wDwTJ+HvhbXND8TDU7vUd4vBtdLh0KgRqFPyn5qks/+Cbn7Rkkv&#10;2jT/AAtoLKFBXzdZAU8dT8pzmvoP9gL9iz9pnS/GPiDwbqmn6Pbxz2qzmC1kXySQNud4XO7t0Ar4&#10;HiCpmGb5a8FhoudSbjyx6yd1pZendH3GYcQ8L4fLa1WhioQnGO/Na2qvr6Dn+AHh2JTJY+M9ZdTL&#10;hle/kJQ9fQ/L6VjS/ASDUtS83SviBr0LJkbReEx49cMnB9q+spf2BPj+sm+3g0kggYDXgBB/BeaL&#10;T9hP9o4wO15YaUT5xJiF6pLD+9nH6V+ey4C8R4u6wFW/X3br8bnx9PxKyqEb/wBo036yj+VtT5Lv&#10;/hDfaHeR2l58SNfcFdwaO7QZ74PyHFUZvh9PaW+9PiFrcplO3DTxZVD25Xk19h3n7Dfx3ljWJvCt&#10;lLiPac36c+2TWdL+wt8ebdYy/gWxl2tlljuUJA/FutZT4G8QoJylgalv8H/AOzD+JuSaOWMp36+9&#10;BX/DQ+RI/hpqyzmZfiRrkCqg4doSBzxn5ehp1p8OPiHczGa3+KOozRSOAn+hREgD3HUevevquT9j&#10;P43BXtr74dySLjaCGyD6Zx7VXi/ZO+OulqI4PhvdsIxhI4xx05z/ACrkfDXHClyvA1PnS/8AtTuf&#10;iNlNXWOJpN+coWPlXU/APxRlvTNY/ExnIbJM+nowx+Y4qO7+H3xnvIGD/EjTlmmwpM2mDaQMYBwe&#10;tfRuqfsufHS2kmeP4PX43tkDyycjuvtVOL9nX40I3kz/AAo1UjawLC0J2ntzispZNxdRkoywTv8A&#10;9ef/ALU9CHGmXTgpRr0fvp/oz5xu/CPx0Cebb+MNEYqTH5dxppI4HLcMKz7rw78ebFxcnX/D7BIM&#10;Iz6aQTk9M7u9fS1v+zr8X7aZluvhVq4Cne2bVmV/bpxVaL9nD4nNE00vw61pUYnbBJp5KqeccelV&#10;DA8SxdpYJ/8Agq36HoU+MsqTd6lK3rH9GRf8E9/gh8XvFmvan8TdU8T6Nb3mhjyrKx/svdHMZFxu&#10;LbsjHWvp268I/HqCWY6l4Q8NXwYfK1vevFI/6cfnXnP7Nc/xW+BF9Noeo/CW+u9P1a5j+0XItHVr&#10;Y/dDAY5Hr6V9I3Gu3i2wmk0S7jT/AGoiMV+scJ5Th8XlC51Uo1U3zxScVfo7Si0/dtqvnrc/BuPc&#10;+zDEcSTrqNKdKSSptW0ikrq8ZKXxXfva69rHjFxqvj3TWEutfC/xHagSbd2k6kJl474J4Fee/HX4&#10;peKPGWiWHgfwV4yLx29x5l3DrNqHlt3U4K8HmvpRvFWnS3IFxe+SHXG4jGPqDXyh4x0HUPDvxG1b&#10;UfElibGG9u3mtbmdcRyxjq4Izx7da+74Zyinhsw56tZyik3Z8q1Vv5Urr1R8dmOYyqZfJqgoz0St&#10;drW6fxczv6PqcvbfstXXx5+LPhLVvG/iq+ufsN+Y9NsbWQ2sUzhSVJION6sAQe44r9CP2Y1+Itv4&#10;Tk0z4g6ta3M9hKbYrFbMjgrx8xLHJ+nFfHngr4peBZvid4HsPCHjCxv49N1FJ7l7Sfcclhk4xnAF&#10;ffvh+109Lq61TS7hJIr51l3JyCcYJz+ApeF+NwOdcb5nisPoqc4xilp7jUm5Jbu84u763Xz83jV4&#10;zB5JgsLiFdOF1dbPmtb/AMBt9xzv7QviG48NfDae9tX2yPcRRKfq1eNeFNZ13W7lFnvJSgX7inJr&#10;0v8AaylK/D21t1PMurRL+jGvOdIjutC0ZZouJDGCSvYdc1+n8SqEsfeXRI+Dy/m+r6HfaXpYuSGZ&#10;SoUDJPc1uWyRwjZGw49TXnXhf4gvdTeReXhJGQpz1rYvvGmnaePOluQGX74GetfMTxCotJI6pYar&#10;Vd+h2jMCuSeneo5NUtYs+ZOF29cmvNNZ+PmnadbPDBDmVhhQ7cD3rldU+NxvJi+48Ln2ziutYnEy&#10;V4Ixjg1f33Y9Z8Q/EKx01fKtmLSE4AArJu/F13LCktzLyx+VAe1eJ3fxHutQumYXILO3BHb6V0Ue&#10;oz2ejwXE8zyTyqWLluAPpXJiIYmo1zy3O+hSw8Foj0hPFcFqu6aTqM8HmsLxD48sdQtXtTPjjkHi&#10;uB1bxYWjXZcguBjBPSue1rW9Quv+PeMnP8Siphg5pas0c6KlsdLrnje8srnm5AQLwoP86rw/EG6n&#10;VSsjDJxjPSuNu5NQmbNzli2OW7VLp+LRgWbOCM1jXwUZxuztw+JSdkeo6X49uY4N7yABVwOec1L/&#10;AMJc93MI5LtmTd8wLdRXDW0xuMCMZB4GTxWlYWbq2JMjjrXHSwcIyvY3rVItHar4itZEeS3sozKo&#10;xGyjnPvXVaHptu8cd5qMwMjoCxYcL9K800swWU5MUnzEZOa7HQdVm1e1VXUEhsYz29auvHEXUYHD&#10;KMHG97HaRNBC5SyfLEfK+OlR3lleXELKke9lOWZhxmp7G3jitl2f3AS3vVuNLq/gZCDGp4Oe4r2M&#10;PhpRgk9WePVqxUnY5t9KE8T2ct2IxjLFDwK5HW9PsTq8ukzMdi4BdTnNenRr4etGNnJLHuxggmuO&#10;+Jt94d8N6VPcWMcRnZSWlHPPYV6dOcIJJtHPZyeiZ5L8fNT0rwLokNtDIAbpRhsjJWvne68XSz3B&#10;DyMcMcNurc+NXibWPFGqmS7uWdEbaoPp6VwsFrcyMQinjsRXpQp3hcz5mnY6SLxPOduG+XHPzVqW&#10;uvSsgYXOAfU44rl7DTbq4fCxE+x6Vr2/h28UKztjoR9aynRVjSFRnUaXq8oI3twPftXSWuvhYF2O&#10;uAOcnkVxWnWF/EQqLu4+YKOpqbWtY8N+E7f7T428ZWGlpg/uGlEk59tinI/HFYewbeiudCnodtH4&#10;ojeMCRgcdADVa+8VBHCqQoYdCaxf2W/EvwL/AGkPik/wq0nx1qdtfrbm4glktEEc4B5TBIINZ/xy&#10;0D4w/CT4uax4KTxEBYxSq2nhtGjfMJAIwTncOozWnsZQoyqdE7PvcEm5pPS6v8tjr7HxXFuGZxt9&#10;R2rE8S3n2r4hPeQFkEmjwNJtbAkbe43kdzgAZ9q5S88afEwFHt721jCuuR/YsWT9cDmrGo+M/Eet&#10;atDrerrgpAtviKAHCLkjAGMDJPHvW+FkotsyxFCdSKRq61eLp1u17e681tGp5knuSiDjue1eGeOv&#10;2y/AOmNcaDofiBvEFyQQw0q7kMWASGDt2wfTrWx4/wDiB4g17X7rR9Y02a50W7szby6a1im6QHIJ&#10;yTwfQjpXzF8Vvg7ceHdMkOkaYdO0qEsgeziEcyjP8WOp56152ZzrppwZ7uTYLDT92ruU/izq3jDx&#10;Ff3Gp6d4YvdOgmAljE90zx4I4IMnY9c9ar6T8dPjPpXhm18FXnjrULayUMkCWl6Mup/hIbIOCOB7&#10;15f4g+OnxJ0Lw/N8Lb3xC+qaG+ViGoQ7rlAPuqsgOdvTg1rfs0aZpXjvSdal1q1upJ4rnZZ3BYBo&#10;3XBUH06flXxmO+tTjyxdvM/SMHQoxiuazS6WPt79nzWPBdlqvh949b8e2jz6RKNfa8jjFvNOQCrs&#10;Y87kwfwxmuu+M/hb9n74v29v4W0z4/8Ahjw1BYXDxX0yhvtQmOCDED8rH1avn+2u/FXjDTLGH4H6&#10;nqkizRMt5Y2cCs1s2zbMjjPTdn8DxXAS/A/4owapJJqfhPU7vZwzLZEnaf4gD6e1a4SOIjRUJWfq&#10;edUhQWIdWL5X5W/UzdY0nxp8FP2iIZdP16XxFHBqZa11XSpntzqtsPvspx8kgA6DjI4r0z4m/tG+&#10;APFWp2llpPgW61m/u4YorV5p/Lu5GD7sTMMZwAVyPWvEf2h59a+H+laQvjLwn4o0CGC/AtbsI0kF&#10;zIsZ2ZYndHkEg474rmfhDq3xF1fUQLjwm4si7SWV2bgGbcRn5WPU9Dg4ry82p0cFSdSLSv02/r5H&#10;1OUzrZnJKW8ev/DH1LZ+BrrxfrmjDxrYPFoEUpWTS7STawdvuLkdTuP3j2q98TviT8V9B1FPBkqT&#10;2VlpGEh06KUuLqEjhXePnp+PFcP4P8SeK9Y8LxadqmoavPJZyMlncWh5HBykmP4s8jPvXZ+EPGdp&#10;4H+H+rX/AMRZtUsxHYytazxWyynz8EZbcQRnI78dq8jB1VVjd6PudGKw8qFVppSXb+up5r4Y0jUv&#10;i54vlGsWljp+l2kMn9o31wOioMrz1LnGAO5NdVD/AMINNqljput+HptS0u2iZIYtJ2wSEnkSgtk5&#10;yO+eleN+DPBfiP4kaha+O9f+LMfhbS5IGmhslkQy3Ow5z83ByfUV6NZeOPDE3xCk8O6fNqvihfsS&#10;kfYrMWlwCcfMiE8kE8EEqfSqxCVKSqy95dmb4aHtY+yjdN9j6W+Avx48f6dquk+HtI+DV9Jpyy+U&#10;9897GWVM5DscjHHbHNfX3hfxBZ+JLMXNhI5YDMsZ+8hr4t+DSPoFutgbHxLDcqvlXMetWKqwYH7y&#10;TIdrcHpj8a9J0r4jS6I8V7ZeINdtZJmKMqWXII7sDxg+ua+04QxTqUZNK0ei7H5pxpho08UofaW7&#10;7+p9PPbyzLlVfjttqB7eUcBGPqAtfP4+P/iCOJrhfFviIlZNpWTTUOfpg8j3FVLv9pLxJbieYeJN&#10;fmEW0+QmnKGYMeqk9a+6jPm2PgOSSep9CXFrK0DL5TDrnIrufDGrx+Gf2TdY1C6uzADJcJ5pXO0s&#10;QoOPqRXxo/7UPi2V3jsvFfiqNkBKqdCiKt7ZPf610Vr+2d481P4ez/CfX/CV4+mT4kNx/YbLPI27&#10;duJD7Ac+grOVd0ajk10a+9HXCnz4WUG7axf3XNH9mHw7q3i79iu++KsvxG8Rp4isfFN3aST/AGzC&#10;qkdwV8kIeAmD161Yn8Q+M43McvjHUt4AGY7nGPbp1964j4f/ABT1v4beANS+E/hXSNUTw/rWqy39&#10;1DfaX5jxySHc+xgw2gtz/FikHj67EmyLStTY4OCdKcEAY68158E0k3/Wr/4Aq15yfK9P+AjsT4l8&#10;a+VsfxjqRONoYzgnr9KrzeKfGTTNt8aamcqAU+08fy4o+FXxT8GaX4g8z4n+BdZ1DTpLV/Lgt9FZ&#10;m3gjDNiTI74FUfjP+0l8O7G1ntvh38E/7OlYgRapqNtMoPPICbvvdsniqdVSdjF0KiVzSg13xfNd&#10;Q28nijUMO55+0EY4qa7PimS2cx+O9SQoCQv2jIY+nI6Vh/Dv4pWa3a6p4q8HR30YUPHbgEBSRzuG&#10;RkfjV9fFs3iLUp5GhsrSCaQFLa3sZFWIYxgEseDxTnUg4NMcKVZTTT1Q7xT/AMFHP2hvgvp9lbHW&#10;tKvLVCYYxqNhud9oHyllZefeq/hr/gpp8Q/2mLmb4Z+K/BuhwWdv5d3PeWUzhwyuNi7WJHJP6V6R&#10;8Iv2QfgP+0R4av734ueEV1I2l+VtZllkiKjAyPlYZGRXpngX/gmJ+xf4L0+a+8L/AAsNncXSYluo&#10;tSn3sAcjkseAeQK5cvwuMxkHCnVnZJ6ObastLW1OivUp4Sr+9iubTaKvqr76Hnlh43hubbYdp445&#10;r1r4G3BvPDWkTsDkeLl4z/0xeren/sS/CtUKjUdWSNQPJ8u75U+5I5rpNJ+Fnhv4MeD/ALZaavfX&#10;NppWoHUmWcqzthCpQYA7HP4V2LK8dGMcRONox1eq0S1b+41+v4ScHSg7yei0e7O7v/EljYa9Y+G5&#10;0k+0ahHK8BVMqBGAWye3UYrmfEfwT0DxN8S7L4k6lrupBrO3MZ0mO4xazN2d17kZ+nSp/FV9Y2V7&#10;o3xIv5XjsbSJ0kTyyXBuAipwPfAP1rd1TxDpOjFDqd+kG/lN4PI719PWngsWqkMZyuEZRkr6K1k0&#10;387rXtY8On9Zw3JLDtqUk07d7u6+6333OP8AiH4p1jwlrGzRpiE8oHyWb5fw9K8+vvHk/wDbEmq3&#10;8cYZxgop4z613/xF8G6z45u49T8N3cBiMYCSO2Q1eQfE7wD4q8CwxXWs3ETiZtq+Xn5TXw+dYXHY&#10;nETd37DmurbfL/gHr4KeHjRSdue2q6/M3ofHtnfRC2vZ9oYY3bun0FZF/NDrF1ticbVO1D/WuISO&#10;8ubhWUOxPYV3HhbwvqE1qJJI9rEdTnivIq8lGKXMdELOV0ijdeG2jt2YRLIrA7sgdq4rV9Ptpbnb&#10;DabQD8xFe1W3gO8/s9pJJGYuORjke4rAT4O3d4S6ysCW7jrXnzjiK6cYXsddHEYaDvJo8/0jwbpz&#10;uB9kB3Hqa7W0+GWhamqILCPIIBwMV0ul/Bm9tgk894hbupHSuq0bwZaaXIJBIXOP4q4qeR5nWre8&#10;7R9S8Rm2DhTtTd36HIaT8CNDZWe5sU2NwuT/AIUt98E9Is5BNBMVAYEKGODjtXpShVQKq49aZNbQ&#10;T7ZJot205A9K+tw+U4ehBLdo+fnmeJnJts80X4b6NquoPLdWjPIDhV3kADHXGea3/CPgyDQb0vb2&#10;ioFGCQOprZtNNtm1mS6EYRo2OMelcx4l/aB+H/g66vLDX5ZYJrIE3GdgCjrnlgentXoVaXtp3gtt&#10;7LXUxqV3y2b0PQLRx5QDMM1JuHQGvDrX9u79muaXzF+JNsMD/V4wf51V8U/8FAPgJa2H2Xw34xju&#10;9SmkWO1t1XO9yeBxnmtKc6yh70WkjGFKVRrk1ue8vMEGT6UkU/mH7uBXKeB/iHoPi8NZ22tW9xdR&#10;Rq8qRHBXPVWB6MDwRXRPcJCfmUj6CplV5HzN2RMqU4S5WtS4MkZzTTMo6c1UbU7dRukmCDtuOKq6&#10;h4q0XT7c3FzeqAF4A5J+lZPGUrb2Gqcn0NJ7hipwuMd6gUGWXzmP0xXHah8Sb2XT5L2AxRRqCV+b&#10;JI/xrnrX4ySeSWl1IIy/dQjrXJLFqpJaNo1WHnY9TluI4wSxGF6msPWviJoGjJulu1LZwFDd6858&#10;VfH3T00Oews5C11MhAlB+7715lFqWoa+5e4uHZnOeTx+NcmIVfE6R0OqhRpw1qa+h7Pr/wAU9E1H&#10;bGrggngqaj0fWtF1S5RFyX9PQ15Wlk0MCoD85PDHtXYeEtMvdN8u9ddzHBwnU+9eVUyuUbyvdnoR&#10;xNKKUYqyPX9J03TlVXSBQ7Dk1f8AsNswx5Y59qxvCTPc232lwVOecmttrmFG2M3NevgoqlRXMkjx&#10;67cqjSdxGsLQ8NApPutL9nVRhAB+FRnUbZTtEyn8elKt0khyj8d+a6vrNGT5Ysy5JJXZDdabE581&#10;zlumcdqgGiIWyjnOcgntTNU11YLoWsbJg9WJ6VLYarBKOJg2DywIxXy2LxuEljuTe2h3U6deNLmF&#10;fTGSP5mJ9AarxaW7XTSSZAYYK4/WtFbmOXA359qkLLGuQDn2r1KeHo250zJ1pxdjKfQbYrteFG5P&#10;O2q66Hb2k+IowFJ+6V71tpKuMkd6Qx+a24qM9qdKMK69wHVnHcqrbBk2scADpio7bTNOGPMRN3qa&#10;uSws67M4yOKjh0mNTkk9PWvSjTt0MPaLuNXTLOHMsKd84rN1Tw7Fq0wjkUKFXIyK3Y4BEmzPApwS&#10;PO4gVUqCnuiY1pxd0znH8HNEqLbsCo65HQ1Ym8MW5s/s5bax/iA5zWzJLHDE0jsAB1rIv5b7UpBP&#10;YzARRnJA6saxrQpRVrXZrCrVl1sY1/4aKg28LkE4Bk6mtCNtB0eyWznZHKAZ38nNM1+Sa0snvLWY&#10;oduTnoK8d8V/EeQWty0rusyHEbZ6mvCxMsXCXJT69T08PRp4hJzlsdn4/wDE/gyzBjKRCY84QjgV&#10;xVv8ULQQS2qQ7Tu/dsDg15XqOrajqFyZ5p2ZixPJzU1jLcyTqXYrg8MelaRhWo07Sm2zrVKjKVor&#10;RHrK/EWyj0p3UfvW+8xboK53XPiK72bC3nBPdQetc1eW86WxYtkY4x+tYLGRWwCevQ1w0sIk+aXU&#10;7XUgoJJHa6L8QrzY0AcqR61u6f8AE1baHyLuZ1znJ3V5lBLM0mDGRk4yKvSNPINsnOcYNaPDUXMm&#10;8nHQ6HxF8QNQunaO3JZCfl+fqKzxq1xDAsuoyeTu6Z5yKx5i1q4YZY5yPasrXNWvr1vnJHYN6V61&#10;OhSjG55taU7n4ffstajq3gn4N+FPO1a4tkm+IL6q/k5wmRtjc87TyD3BAr7p8B/t0/FPwgkV1q+t&#10;JqtqrF3lkD7pT3Df8tVPbjeMc4r44nEfgHwB4S8O6loF5pTWWvQH7Y0SPDLFzyky5VcZ+64zXptt&#10;Bryyh7WxiuLCQho3skKy7ccP5ZGxh7oQfav2THZfgsxheST8z8ppVa+HldXPoL9pb9sn4WfE/wCE&#10;mneG47O60/UT4o0me7itGVrcot0jMQRtVjgDAdFYdzX154X+NHw88W28T+H/AB9pPiOFIV3LHcLD&#10;f2oxz+7kYBiBwTDN26dq/Kj4zpcT/DSS/ttP3pa61YO85jwVImUEsD86Z/EV2ltqGr6UFk0zRpUF&#10;zIfsskDhIps4+bzQCv1R1U7uM181iOF6Sg3TZ3wzarGa5kfpNq/j/wCHmneDdZ1aHx5YQPHp91GW&#10;vLoMXbYWEe5QJVPA+WSORT03Vwf/AAT3s9Cm/ZP8G6XfW2nTNcG5n+z6jNBCZWlupZFeFJmMU+M4&#10;4aFwc8cjPyTpv7Unxa8F+Gb3TPFHhS28Vwpplwrad4k0f99bIVJBjD4JU9pInbHcdq9O/Yv/AGqP&#10;hBD8FvC3h/xVpEWg6hpmnmBJvFVqZtPl3SFhDDfW6GW2OeB58bqM8nAr5/EZJXw6cmrntUsypVeV&#10;N2PtHVtE8P6Tc/2re2GnWt/p8TMsyoBKseNzZQETxr2+QzoCOmK8S/YHMcnwEuPFujzeXJeeLtcm&#10;uWUoi73u5CyiQ743JGPkmWE+hAOa7TwP4g1TUpLq5m+D9vfpPb3E1vZEQSwTBkYs1rcxbre8JHOC&#10;YW9utc9+wVY+CIf2XNOkj8H6loLXV9d3Go6jY27zRiRrmUg3EChZ4AF2IJE81CF56V4s6HLfQ9GU&#10;1Lls+v6Ha614L8HeL9Pl8GeLNLt7+2mVZRaXlizvEOu5YJH82Mc/ftppQDkheK+XG/Yt8Q+PPA2o&#10;+Kfg38XYNCutM8W6rYJpmqWclxYtFFIu3/TSplRucKZYwmM5IOK+uNV0zxBHHp83ijQ2udJEqHTb&#10;szQvZT9zIt0g2MxJAWOaONuD83NcH8INTZU8QXZ0u9S/i8ZavHutoI/MiTchcPbBgXHTPkyOVyCV&#10;OK4YY7FYWvaL0/4Y6J4anWhqfm58e/Bv7cXwNuDbfEmy1CztHdks7uewtbq0mTj5op41aN1Of7wb&#10;2Fcrq3xq+Inh34CaB4kuNT0qa8l8QalBPHcaJaMXVPKA+9H6MDX6wXHiXxCnhS6jk8HTXmg3k6rq&#10;Fz9hEsFy2cErI0WY25wRcQIDt/1nevC4PgP8B/iDouveHtZ8D6bp08Xiu9XToh4ehllhULETttt3&#10;lSklufJmLgYO09K+nw/FVNUoqpBK2t+54+JyXm+E/Ni7/ah8TXUhNxoXh6U5yA+g2fBHTpHVnxh8&#10;V9QuP2fX8dXnhLw297f+KTp2YtDhQJCkW87QgHJPc85NfU3xM/Y58X+GNXvpvBPg74ceIre0yz/Z&#10;fDsylcckSpgPEwGM5Xbzw1fOn7RWlfFDRPhPo1jpn7NOk6zI/im7S/03w/Zzi1t5SkSxH5WyHbcB&#10;6c17U89wuKppUNZPzS/M8T+wcXKUlKXKrPVq620P1d/4Ku6j4T0z/gnb8B/GNto1jquoxalo66Ot&#10;6vmfZoJbMi48vy9vG0AEH0HpXyH8cfiNfxfsk+B/CPi34eQ3sNl490CTwpY3lvNBHZNcmYtLGUbf&#10;5hVVZc5BHavpnX/+FrftZ/sr+BPD3xd+D/jjQrjwdZQSad4Xn8DXhls5Vt/KbNzEHjmVkY7DwV74&#10;615b+2D4Y8P+OP2hPhn8N7DR9Ys7DTf7NN0/iTS5NNMcltBJ5TuJV28Z2hiNvTJHNfkNbG0cXxBU&#10;nKEk+aPVdEk9m9Lp28nsj7irg5/2Rh+WonKFNp6Pfm6XS0s/vPrJ2tZbCHTrqwtgyRpJqDyzs8M6&#10;swHlzEIWjbG7iaDBP8feuN03xAl1+0JqfhGx0drfS4vCUOo6dpdkVJW4a48vcoaTDjHI8l1B/u54&#10;q3rPjiPSPEmnQzkzpJGCdOeFBdBgNqujGTY8WRuzBMTx9yuE8OXTr+034qv9O8RpeXEvgiDy7sTm&#10;NEX7WAQ4EZZDjPMiEA8k4Ga9KpNOa9SeVwgtddD086vqNlFerd6QbjAVl1XTHd0QLwEuI9nnR5PB&#10;MkTqBzu71lWnxX0PX/iuvgrT9Oe5isdDW+vFW6h3SzNN5arFltnv8jpyOnar7+J/D9lYWCxaTL/a&#10;YyHVr6FGmYtgPDiTyyp6nZKp4+6elcRa6f4dP7SviK8ku9QeFfCFkzNExWRT5zYG4L1yOSyvkZOa&#10;0UrtI0ndQ0PUZrm0/tSW5gW7+y4ItxNKWkAUf8tQq+YF+qSLjoa56Hx3ex+OE+HU2jWcl3NoUmpQ&#10;XUV9GIo1WRUMa7jsYlmHzAxng5AqpBq8Nra3LPfRQXbgGw0+7g2tLIOB5cgbyOSQeHjJ6YFcdb+J&#10;9QX9omC7nsWN0ngx7fU9KkMqfZf3y5DOw3S8cgr5gI5oqJSdk2RKOl2d38Rvgd8KPixbWtt478N2&#10;upkxsuossDRzQkEb2jcgSsAOF/1g4r5E/aJ/4JcfDnU/iR/wiHw28Z+St7p1zd6e2r2aBwsJXIDo&#10;wU53YG8JyOcV9rxXHhq4umitPFaCyYM63E9ocSMuCECfcUn38s5FchfWmpXP7SWiQXMoWaPwjqCW&#10;1ncwyKbgeZGAS5znPP3WcYHFepgM1x+CqJ0qj08zlxWEoVY3lFH5afFH9hDVvhXrIsvEfxC1DRlc&#10;/uYda8JSxmT/AHXEhRvoGNcrafs96ddW99LdfG+wtYLAxiWa90WZQd5IHRiexr9oNe0iwv8AQRpe&#10;teGrbVbC5LRXlk6rII26kYK4Bz/eRM8818vfEz9hn4V/EH4s+MfB3hWxk8Jx33hyyvLSeKH7Rbzu&#10;JmBdU38xHJH7tuq9O1fT4XjXFzqctWX4HjYvJKclzQij8/j8DfApcpD+1l4KLDHyTW12hHtnYelO&#10;m/Z3aTSLvxDovx/8A6hZ2MscM1yupXMSGV84QF4eox3H0r1Xx/8A8Esv2ktKN1qHh5PDdzYw3BVL&#10;k6/s3LnAYxPH5sZzwQy498YNcpcfsxfEPwv8I9b8E6z4j8E2+qTa1bTRyy+JUS2wEYYEpQAMOeCM&#10;5r61Z7QnCMo19dNNDwKmUTi7ch5/dfAbx1cNFpsPxF+Hk6XlxDAiQeLv38m9wuFQwjJ56Eiv1K/4&#10;KD+Fvi1+zZ+1F8K/+EO8YBvDul+ENIuPD9pJqHlyaXcIUtbiFBj5oZkAY84DA8c1+U1z+yn+0Ani&#10;TT9XWfwXdx2t9BOX07x7ZSsqrIrZCsVLHAzgV+w/7bsEP7Wn7S3w+0bwp9rms9G8L6HDq0qWID2j&#10;SXDPIGUnLjYFIKgjjPI5r8+8SMfRxGFp0vaKU3JcvpaV+vp89z2uHcB7CpieanZcit68y2OV8eeA&#10;td0n/grxqfi20sok0rxj8NtNnunS8wy3oBTcUjcSc7RltjjAJINewpD4mh8Sap4U0+Y6zc6FIn9p&#10;WErpHNahwJBsnz5ExI5APkOMkE5ryP4seGdR1X/grjrnjKWeW60nwt4EsNFtrkWu9HcrvMbGNW2M&#10;Gk+8UIB4OOtdN8IhdTfE34rz3cclndHxNaqkO4GcQpYrySr4K8ggLKD1+TnA+PwtW+Gpq6ejX3Nn&#10;00qfJWbS7f8ApK/U7ez163CzatLZyWMRbF0t3akeWWyCCAN4PC9rhO4brUAK35eGCRZJImVY40iQ&#10;lVYZUIfM8qXocBJYJP8AYPSm3Ma3WmyNJDF/ZqOVad0H2dXB3AZZd0T8n/WwqPm4kOM1518KEm/4&#10;WT8QX0bXX064XxDpwt47m381JESzbsJfMYEscGNnAyp2kGtXUaaOqKjy+Z6bJCzw3FlHZ3UYjT/S&#10;FMRcfNwGbhpYcZOfOhdcfx96FmWwgVZg8GxFBkZAFYcYwQ+2QH/pjLuyB+7FYqeNdU0y4uZfFKyW&#10;qF1WXU7W9Wa2lBb7jShcRnOBiaO3JzjcetYPwA8S3HjHwNqk7Xz3NtN421Uwwu++PYGXDbA5cjAI&#10;+XzRyOKftpQloTU5VZPqY/7RX7Jvwr/aY8PXNlfaNaafrO0TQa1Da7Jgw6h3RVIDHj9/EP8Af7n4&#10;K+N//BNf4+fB+8N/p+gjWrEq8izae4LKo69DsbGf4T+FfqS2sf2ddi6nvPIlCiCCdbhChPHGSRGM&#10;Lk7GMLZwMZ4rj/2f/EGoa94F1yO1ufNjvvFmoO0EvJXbKFTKne6KAu7OyUc4r6PKeK81wD5YyvHs&#10;zy8ZkuFxULyjqfjTqdprui3k1ne6NcRzxttmgaJgyn0IIplv4iui3lC2bC4yRExx7dK/YH9on4U+&#10;D/HHgfxB4yIXRtY0rR7i4ju9OsLcG5eOMkbsgxvnaOhR/wDZNfMvxw/Zm/a60jTIvFXwi8Qadrdl&#10;PYQ3P2fSdLhae3zCrt5sDxB8Dn5lyCe9foGX8aUsU1CaSfm9D47G8Mxw8uaDPipNWkzlg2Q2G+Rs&#10;e9OOrxi38yW4C84JHavUvBvxM/aAX4veH/CHxHv7dba81ArPHdaDDGFRUZ/3g2BlwR0xz0rhrn9q&#10;XxjFfTpfzeH51EjhkbRLfBwx6/LX0dPMqlWdopP0Z5ay2SvzP8Dk77VrJwrT367XcfLv6jPNfpB/&#10;wSQ1TQ/hB+yx44/a11BrK11/XdSPhnwTf6rBK9qzqu5beSSMEReY+FDnALYGa+Lvg38ULb4u/EdP&#10;C3iLwF4VuLWHRdQvS0ejxIzeRayyAErgdVB/Cv0C/Ya8RfDr4kf8G8HxA1jVvD2mRm2vNRurnRbJ&#10;WihjuoZUkh287lZmCkEHqeK+U40zapPJq1GF4tRu2u2u229jpyLJY18/oc70bdvWyt91yh/wUb8T&#10;eFvip8HPhP8A8FEPh1CYL7StWTw745ihTDiCQFWglzyWjmUqCfX3r4q/ak/aZvfiZv0bQdPew0a2&#10;f/Rrd2y8vX55D0/CvqDxP4hWb/gmNrlhrHgy2i0fxJ45nupbUl/Kna3iWSQ7ydylZvzwa+efix+y&#10;98SPAtkNf8T/ALHdxrdjcWy3cR03VrgyeUyhgxiXl8g5+TdXwXB1fByrxeJjdxtb59/M+tzKnXkl&#10;GnLV/wBIxf8AgmT8U7uLUPG/wbuCHgKpq+k7jjyZ04JB6gkhTx6V/Rj+zj8Trb4yfs/+DfiRNr0c&#10;NzrHh+1mu4ROvyz+WBIv1DBq/nV/YOvPhNH4/wDFPi2z+CCaNe2Fstl5U19chiZCSQ6S4YEbfSv2&#10;D/YK/ZW1X4w/soeFfiNoXxQGl2epm7mgsra0dvJ23UsbDcXGeUJzjvXvY3F4mee1FgMNzpxV1zcu&#10;umt/08zPh7C0addwxtfkTvZ8rlt5fM+30tkkbbDq4k/2d4OayvHmm33/AAg2teVqYB/su4wGUdfL&#10;bFfI37NPwo+LfxS8e+Prrwf+0vYhPA/jmXQrJLayncr5VvC8nm7nGW3ysvp8hr37xF4A+JNt4Jut&#10;I8SfHnU5bm5sriK4uLPRY/JQBOflOWBx3yc80qONr4jAuvPCuKadmqia7dWup9RjMFh8JjFSo11U&#10;d1f3WrdezJf2JrC6039lLwRbkRwuNKbeAnBzK5z+ufxr0+4m1LgRXsK+u6HOf1rwD9kTxJ4x1r4L&#10;6D4S8B+NY7iPw/ZQW2s3Gu6CY5I2ki85DGqvh1KuuDnoR34r1kaz4xNldpHPpeoXWnwl5Y4bGSPz&#10;n/uDLnaT+NduCzFVsJT5VJNxXXdpa2s/J9O63PPq4eft5Xte7+V310/r0OpjnuIkCo0Qzy2QRk14&#10;X8IbNNS/bh+K2v3VvAbiy0bRreGZF5VGWRiufqoJ/Cu7n1z4rX0MV+mg6Dprv8iWGqSyeaxxnIZe&#10;O/p1rzX4fX+v/Dz4l+Lfi/4k8OxXEHiqa0triO2uQjW7wRvgIG++pU5ySORSr46MqkFO6UXfW/b0&#10;utzoo4Kp7OfLZtq2jXf7uh9AyXN7vwscZB9a+Lf+CpL3I+IXgho7uaFjbTo3kzFQQzLkHB9hzX0/&#10;4Y+MWg+KYprvSPCGqPDFcNCZzLCFLr1XmTOR9K+dP21fg38ffj38Q9E13wJ8PLSfSNPtDE0U2tQp&#10;cvufJkXJ24H1rLGYuliKSSqc2t7a/qkPC4erQqy5o8ujXT/M+rPBNjAnw00e0iiBT+yoAF9fkWvO&#10;f2yvE2v+DP2dNf1bw9d3On3EEEUdtPbHBQtMinGOnBIrpvDvjvxXo+l2WjP8O5pLSzs0imvItXtM&#10;RsihTlWlB4PFYH7Unhb4h/Fr4Lat4A8I+DZzf6h5QiW9ljRAFlVzl1Y4OAcV042VHGYS1HmvypWU&#10;Xr+GxjhadShiYupa17/Ev8zrrDwR4D13w9ps3iPwraXsz2Ee6We1VmbdGN2TjnOa3bKw0TQ9ITRd&#10;E05LW1hXbDbwxhUQegFVdO1J7fR7Sz/sPUUaG3RGX7ITtKqBijU/Eeg6F5LeINfhsRPnyheJ5ZfH&#10;UDOOldbqRoRdlFK1r2S/FtHNyVKjtq323/BXOI+M2n/CHwb4V1T4neKfDWnRXKeWZdSuYgrb2ZUU&#10;7j3yRitU/Dn4c/FyF7z4g+GtM8RQWt9I2mSXVskixIyr93jnPrXwr/wUx/aI+NHxT8b23wf+Helx&#10;TeCbDVbdr24gJP8AaMgcHDN2ReTx6Zr7c/Zg0PX9D+Flm1zfQtYSQLJaJJGVeL5fmUnuuRwa+Ayf&#10;iPCZtxrPCUPfhGGtkrJwcrykr2s3Kyb6pNbn1GY5NXy3IaeIrS5Zzei1vZ2sr9HZXa7Nnc6b4V8J&#10;6PYWumaPoNrbQ2MYjs0ht1UQIDnavHA9hXy18F/if4m+JH7cvinwrrEVg+kSxTQyRx2uHJtXQxnd&#10;njknP4V9SN4r0TeY/wDhIdNOPvA3Sgiviz9kzVoX/b51m2SRVaWfVWIHRl3qQQe46HIr7fHPC4jF&#10;0IqzV9e3Ra28m19589QhWp4arJ3T0/V/ofber6Lp3iBUs9XsILmKKVZUjmTcN4OQcHoQeQa+ePF3&#10;wT8A+Gf2sPDVtNo0GpDxOl5PqEN3AhQBE7DHuK+kQyLMd2B6DPWvLPHvhzV9T/ah8E+JLLQp5NPs&#10;NIv1ur4L+7hd9oVCc/ePOK78whR5VP7XMvuuunoYYWpNNxvpZ/fY1vH/AOz9pPjH7BDp2qjTLbTp&#10;keC2t7cFQFx8v0wK2tR+GWg/Z4oNG0y2sgrsziGEAFj1NdJ5sDkoGOfTNK6K64w2PSut4LByUuRL&#10;Xz/Lt8jH6zX0u/6/U8W+NzaD8HNI03VtX0uTUhquuQWMFtb4XZJI2A3PXHXFbvib9mvwp4rhcalb&#10;xbpUw0kalWx+FYP7amnC78LeE1t1PmDxzpxQknA/eV7HPKYbUvlmbsPevOp4eh9Zqxn8MUnv5anR&#10;OpP2cJLd3/M+Sv2hvh/oH7P9x4esofA02o6Rq9/JHr+oW+Xezt1Q7cBuCWYqMZB6mvH/ABwbDwvZ&#10;Q33w4lvzptzLKsNtqSDG5cbgrZJHUY5r6Z/bM8OeKtf+BN7FqfiueKb7bEVS0ULGo3kjkjPAr5B1&#10;fwJY+Gfg/p10dR1G8aXULwszXruW2suMDsTXiqfNi5KzUel7XWm2nnqd1aSWHio2v1tfV3318nbQ&#10;ytP+IesXOoX0+nNtleMBrWVipjkXqCOxIPXoa4w+B/Cx+JWieJYrSeWK+v3bVYppTuhlxkEHqMsP&#10;ocU2902PRtbg8R6XZ6mzrGtw226z58R+8rb+mCMYrC8e/EzWILjT9YuLfR7e2u/EMFrpYguWeW8A&#10;OWVlwDFMnII5VvUVlUlFSUJLr+ZvShJL2lJ2TVt+qVrfk0z6UtPHzSpPqNhdswaQQkdwEHP51c8M&#10;/E+zj8NQNPHvaGWZFEfTaPm/ka8p0vXftdqk9jZvBLNErfZLhNsjAHaGZQeDnPrwawdO1/V5bG58&#10;G2kBhFxLIzuQQI41P7wZ7EnArSo0paHJTg5R17n0FbfFW11Ke0tharCZdPNzLlxiPDBQD9c/pVxt&#10;eWZsgDkdzXhfgrxJfeIdY8yGz2WYRQEkDBticfNnoC2SB3+ld43iGflUU9ehFOlFzjdkYhqnU5Ud&#10;7baxBFL5u7p071H4r8Z3o0xlsbF7hn+VlSYRlF7tk9/8a4B/El5u5b6Cs3xJ4y8Rabp73mjW0c8u&#10;0lIplYhsD/Z79qzrxjTpSbX3Dw/NWrRhHc+Yfij+zv8AtN6l8W9N+Jn9nR6rp174mS4FnaM0Vxp1&#10;vHMn7y4DAxyZXJ5IbjI5re/af8P2Np+1N488QeJ7LRtM04eLUa31HUoZ3m/490PniNBtYjG1SSTn&#10;kDipta+K/wAa/i38UtL8Prq0Xhvwxp2q2y363CMlpqN4SGEDyfeAC/N6ZAFd3+3bYeGfDnxC8dax&#10;rPxccRQJa6jcaDa6ftO5UA/fTtuxGBnAAGSRnpXl+3otwlGNk+b9N/6+Z9bS+sK9KfxW6dNUeKfD&#10;z4EftOeNdTmt9M0jUY/A8N6L/wAN3fjbW4rW4vUlIYwyw4yYHwTnIYbhwK9Itf2kPjlqesrqmgfs&#10;46bZpp11LpN5PLMwgsI42AeWJiAJ0QAsWTICjrmtr4CeA/h9d+Bo/iP8QfEE3jMW1z9q0/xFe6lL&#10;Lb7SMxokYIUFMhOhGRXpHgWVvFrv438aaJcq8szW/wDZEkeFt4UJGzHTaepYcHNZtxpU07Wb7f1u&#10;c06zq1XdJpaf1r954hpvw78R/Ff9ptdS+O/xk0i5tNO0qW7sbC300ERRA4WOBGOEyf3m9gWOARXq&#10;/iP9ljTfGXiH+39X+O3jYaOYwBpMOsm0hjcfx7o03OTxx0FeWafrnwh8MftexfGvX/ETwTQ+FtQh&#10;g0ifTWkjnwAqBSvAmRQwQN97pXrnhD4yeGPidAPEukfFaysdFdXdJ2gd7rao5Xy8YhI6ENyDW1Pn&#10;9kpPcjEQryqJQT5UlbTT5aGJb/sG2dx4uNv4M8ceKWjsrVbieG68VT4mldvlRmbkDaDmt3xT+wd8&#10;UfCulyeM/h38abvwhcpEzCHV/ETXljJJjhWjdd3J7rzXY/C3x18GPhysvi/VfilcPc6rDm4t9RlL&#10;klT8p2gffI4AFdR4G+K3wt8QalL8YfHfxLsW8kMLDRr75ItJjQnJYN96U4yT26CsvZ0pQaa3v0FK&#10;vmUal1dqNul7nzv8Gf23Piv8TdKg/Z68U69plv4t0e7Nnex30Ts94Cdu+3LqDICuWViOPwrhrXwh&#10;qnwJsvHnhvU/F2nt4j15nEL6XCzxJHOWUKXIyzhRj0BNd9+23+0t8HvjfrGmX3wRhTTdc0cNc2fx&#10;EbThEbeRVLKiHGXUgEZPrxXiX7NXx61Hx14j8OfEX4zaJPFfeJdUlsYZtQlUwEE7ZJVhAyExna/T&#10;5sdq8jFqtRfu69EfWZZQ56fO6fImrted/wAvxPl3xRp15pzaX8NIrlkGkNGNXlnTzGjWRt0snPLA&#10;ZySeSPWvSte+DGg/tPeKToXiLx7ceHvAF9HAkWrfZBNcancKdkcEQYgoAwJ3njFeNX2talc/E3X/&#10;AAetyY9S07xPqkWoX8F4ZY8/a32rGSMqiqAoB4r6R034famnhbR9c8SxtJc5iW30mxjfbY2DMpaT&#10;K4V55NxJUfcJI7ZqlKvg4q+5606dHESejseT/s/fCH4H/s/fGY/s9+IPibHqPxJt9WaDUvEVzfS2&#10;+k2FjMCI7e3cL+9mIx5zkBQ3yqWAzX6ZfD39gz4ufHHxtqGneOv2n/BTi20SK3lsfDOgB7i/tEhx&#10;bmYu+3++hI67c8ZNfl7p1/4h1j4+XPxs+ENkNT1Hwf4ylk0vSb20Q+fBaov+i3Ctnjacd8/Wv1b/&#10;AGOv+CnHw7+Nnw0l8T+L/BXhuy8S287w6lp+k/uLm2hRsIXIUEc56ZByOma8zHYhyx9Oda7g/iWq&#10;1t3jrG/R8r6mVWGMw+F/2Ne8tE9G910lva2uq6Hxf+zlZ3XwO1vxt4P+J/hqWJ9B1N7aG6W3WSVF&#10;G4RkhQeCoC7f4dtc5qPxP+FPxAsNQ8JeFtb1SG+1uyuDqN3rcWIjEGOCNxyQrAJsxjAH4VfjV+0G&#10;vhDx74l8R2HiGG3t9e124v3jurkTPNCZSFUoA2CpUgnPp6GvJ/id8R5/F2mQeKoz9qhlVbXT5rfK&#10;OZVJbG4D5xk9O9eZluBxNfDqvUlJN20/rzPpsViMNSrOMYp2W9zynU/E/izwF8QNTUrMNJlAtpfM&#10;t2QwMyBDnHRDjr7iuq+Hvhjx/o3jmXxP8C/FPh6e7u4QulaRfoYI5mEeXVGfKvIffaQcYrM+MvxC&#10;1O18d2HibQPC2q+H7geHUTxHaa3diSLVmJIZljVcRRuBgKcsCCeOK7HwD49g+E40/XfCOoeGtRso&#10;7i3u7mKe92iInlYY5GU7W3FlIbBO36V9hVjUhhoy5dWrPz9TwaOIUqslJ/15Hums/E/+zdG0/wCF&#10;t18PJNM1W+02S38QapaWyzQ6neyxgyHKE7Iom2gFwM4J9K8F8EeHfDOlfGnxBc+LIHs7fztIhkS5&#10;B/0o/OLiZXXDJtG08ckDHcV7L8GP2jfAnx98Ua/+z3Y6lF4e1K2uje22neKbwWk8sODJIlrLGpFw&#10;RztDFcgqRxXLeD/D3hn/AIXfqFt8SPDR8QaRc+H7S+udKactI7RzOP8AWL91kO3d2INeJUnUouca&#10;kbNr8HZ3R1rlqxXI76/5k/7WmgeAdC+NGpaJpfie612xvJLe70HxdZ2LtazW0iKjROrHcGjbcBzl&#10;8dM13Xwv8beGPghHo7fCKe78YeK9IEr6dqV5ZR2ulXyjcxikaV1aMplgRIBnAIPFcj8QPFupand+&#10;M9H+E+ifb7TTUsL63s7uVUexg8z5wrH5crLtAY9Q3rXOfDZfBHxvstS8L6x8WdY0C5miWK70KbR4&#10;5Jrhi2JFE5OxWwcg/wAQ4rKleTUtkv69fxNXaMHGWren9dCK0/bL/bO8R6dqfji0/ZqtbnQvEV3e&#10;2mrQ2Y8/yUlYC5gUuTuLbQyyAYXjBOK4O68R/Brw/wDFDVraC6t/BVjNpCWV74f12zuPtunTFkJh&#10;U4IYv1DZxxz1r2f4bJ+z9+z94F1nwrbfEm51rx/pXi5YdBa+t2jTWNFmgYSICOEngkVflPYgjOSR&#10;55+0Frnw2+L9lex2FzDeaqdMJ124nBmEk8Z3JCzgBsjG0kd8YOBXrTxFKM+VR07xv363v+hlh4tR&#10;clutNUbvin9mG61v4AeMrOz1nRrvw3qfhhpNOv724dglzEWliYsASpYxkI3KlwFJrV/Z58GyePP2&#10;ZV+I3ijwqmsaRqmu6XpWuhr9Vu9Ws7SeOT7FaISBLJ5SP04AGKzvgL8b9DPw01z4QeBPEmhS6XZe&#10;EDHNpXiWK4t5NPMrYuFicA+cigsQpzjcNvzV2f7NP7Nfw6+EvgHwbf8AiX4zT3sUNxPe+FbcM7WS&#10;I6MhT0EpJJDEBuF9a8/F11Gi4TbTTuvn1/CJ20nKVZSVtrP+vmz0X47fDDxJ8Jvg/J+01fWKaLfa&#10;fcx2nhzQvCKRXMOj284PmPcRTYa5cRY8wR5QEHH3c1leJPgJ8SvBPws8WfGvU9X0LTLYKskOnahp&#10;U2yTzfuSQzxHbb5cqAxGBknGK4j9qzxRq974IuvF93qky3nh6ZLmxt4JGlFuEJGZMnGcMQR055qL&#10;4tfFz40fEPRvBXhW41yBtLk8tm80uI7wbFkMcqDhliwSE9+K8fnTgnbTX02/r7zqjGrSq/F2+485&#10;/aL+F/xM/YC+GevfF74r+C49X12SZdPVrFku7Jbq9Qj7QblcpJJHjgEdSM16r+zl8FobXT/hp+0f&#10;pGn6do2qeGdLspr7S9TtnMd3EUy7GFslpXcsS4G0A1ifFpfhP49+J3gX4WrrSyeE9Ssnj8ZWt7qx&#10;FsmoQMTbSiOQ4VDJtzntnNc34s+O+gaHq2p/BLStN1SPXb2Jxp91YTpJHaMxJjhPJ3R7cAbSMcGv&#10;ZhiFLCxjCD5m2279NEl5W1+9HDWpuVeUpyVrJWtbXq9+unocX8f9X+Or+Ktb0Sw8VaXGl9qPnXEU&#10;AkQwq7vIR5WMlRuOF69q6LRG03QfE3hzRvgv+0HoeiXM1vLBeapqdo4Wznuotk0KnGdrHjeDlS3t&#10;Xnfg74AfH0WV/aX0si3aKzXeoanrENuluJATtLuSZH5/hORngVwWkfBPwt8RLO50jSrjxNF4nl1K&#10;NNNZNYzFDGvEsbxEb2ctnDdgRXo06GFqrk5rJdUr39Tz6mLr09bXufSHg/4AaVqfim50b4vfEa70&#10;xNKhk8630u5E638keQsKuQcozYAcdFOa+k/2GPGPwA+EnwJ1/wAJ/tMeAPC2pW1j4gWfTNbaT7dd&#10;yWki4Ec8ewMBGVO6TJHzfdGM18W3n7Mlr4F+H2v6/wCMPjD4tsNTdoJfDGkvGZIpSnLtM7f8slHy&#10;K2ASTnHFU/hzplvqfh3UbW7vNSuIZLFhNc2kxj8+5J4iJY5RQCSTyDjFee6CoO9Kafy2+8dXE/WY&#10;2q3Xo7H2DYftnfsVW3xn8YeOLP4Ha5Z2WoNJa6YdJnVoNTtdqwqywAhYoSkYYbssS5bGa4u8+Ifh&#10;7xDrD+M/C2iz+FbGVSbXRJL4zLBEAQdxHL54I6Y5GBXzvZaevgeNtNGmNJb4At5NPiZ1xtB2hiNu&#10;72z1zXV+BfiL4dgtp8XMpUQFBHtZZG55BHX6iscThfaxukZRzH6u7Qk/vbPV/AHxAl0zQ7jUvC2l&#10;21w964QodKZ5XUE7yp2lTxnj8Oua19X0Pwn8bPhReXeoajNp0Wj37SImoRNaW+1woEak/cfK56Y5&#10;96+f1+K+p3XiK0h1PV5bPRYGkitLK03RvC5HLEf3Tjk5HerPhjx42p+Lwmo3VzcabpxW7vIY0kmi&#10;C4wX2g8gdOQa8HEZa4e8r38jr/tVV6dmfRHwH8Z2fwyvNP0bxZ4dt4poIGiuNavdTw65LEeWUUhk&#10;+7gtjOCCeler/CrXvEXxo8cXejaf470q20rymmu7/VdG3z7VUny4m34Vh98Hk47V8tXn7TXwl8bf&#10;E2LwVpmix6xaXeoxWll44tWlhawhZFDLHa/Krqr5PzgFucY4r1jRPiH4n8CaFbaF4Z8P2GqG3v5X&#10;uVhmuEFxA5Maz7EXzQjbPmwMgYHIwT8LxBktdOM5RXM+jt139PwPWynHSnTlBP0Z7h8N9O+w/EzT&#10;NEk0y7uNHt9Ouf7K1UQlY7mVvuMwJ+Ujr3zmvYvj5D8QNb+Gg1DSjpEWUjW9vJ5GJdVKkRxxdYwR&#10;xu+7zmua+HOma74Z8Mpq3xKfTruf7JFfai+lyvczR27bVVl3BSq7SAAwyAO5Brm/Dd74f8SaZdTa&#10;XHczXE+q3EUdrPMd0EMIDvlQTkHcpDEY5PTBr8lxmXc+J9pNfBt6p7ve92+n5HvXjiq8aqfw/O99&#10;X1Vu/wCNtjyH4v8AxU8bLY6bpHiT4fSHTcXElhryXAuY9sYG6GQL/qjuUFSeoBxQdf8AGtvd2HxI&#10;8K6LPd6Pqs1pfrJBYvjTJEkUK0SnAOTkE9CG57113hzwx9r+IU7+G/GMVvaaxewW+r+GNeug0UaB&#10;hm8j/ulSSCvvz1qX9rb4beKNI+E8knhXXtUs7FfGFvb6XHZTrHFqUchwJJUX71sDu+dSMHjHNdlG&#10;rhHXoYSlCK5nZu7trv7r1TvbVPlduzaXNjak6M3d+i/rQ8q/aP8AFOs678SNc1+bQ7fTBf3Bns7+&#10;c/MTxvb5M7QCv4ZHY13OmaBJ8PfC9zcfD650zxbd3Xhu0n1y+nuiYrYTskTRpggMULlsA5ypz0rm&#10;vHsem+F/is1741ht7GHRJgmsWFkTcROGO2WBIyeQCQvXoOtdX8N/D3w3+MGs6R8EvBXi0+EvC+qa&#10;vFd6jrN+B9osoF8yd1KMAVz5YjBPyAyAk9j6fJLEUMPh1HRuN5PSFtPik30VpW5ra3drHkOr7Jyq&#10;dEumv3Jf16nbWd94f8PfFiXR5fitqdvaabaafZ6poMR/drM33Z2Q4wGJXoNwXr3r0/wp488YaLou&#10;v+KNa8K6it5pU7tpttotwJpLsklQ5ZgCAyk4A6HrXzb4e8O/C9/izrfiLX5pPF9na2lwms69f3rR&#10;+bcfaP8AR5wy8N+72qO3NfTvw1+IumXegRaxqOoWunLZQx3Emn3M+6W5gB3gZ7HYuSeeBivzviXD&#10;Rw1SHs4udlFNtKNrW25XfXu1dJxHUcp0G5R3/r8djiv2gPhwnx4+CWnWGurPoE+lXcd5ex2sT3Eg&#10;wQB5pHQHOWPIzjiuI+DHiD4b/D7X9A+COq2w8RWXiGCQNKIyyQxByoklVRyQykbcc5ycV5l+1L+0&#10;18cfg7DqGuW3jSZ/BWteILy6svG3hGA3N7a27ROYbWeJsRvGJDGC2QQuSM4xXIfCzxX8RvB/7TXw&#10;uu/Fk+k+KV1nwlbyQ3vhjVcqZ7g+a0823keVvJKsADtwa/Qsi4OxMsgVSvWjKi3OUYxeikld7pNN&#10;dm76bdT5rEZw8PWdNKz/ABMr4o/tq2ifts6hoRtkl8JtdbNEtFlR2KvYyRyxxKxEdtnhHBPGBU3/&#10;AATB/wCCtXxI/ZT+G9z+zhq/gS18V2EF7Pd+H/s7LDNblyXlhJP3l7jvnPavg34+R+L/AAx8YvF8&#10;+sXdrPeXWt3M1zciYeVO7OS0iDoqtntXG/s2+KPiP4l/a58I6St3eTWV3qgS9tNNikkEcRXDPiNS&#10;2MEZwOAa/r/IuF6OE4cVTBz5ZSpp8ye7Ub367n5XHPsPjOKKdDExvDmSa8m7fgftTr//AAXk+K6p&#10;jRf2e4IGVvmE+qI52/Tjk/WuK8R/8F4/2lLiFl0r4J2ZckAu10uQw+8Fw2CvpnmvCbT4UaLdozRe&#10;C9buRtOP+JNePuI6AER9M1oeHvhJ4b1GbGi/CbX7iUsViWDwveHa2D13INucE8+lfKwr55C6qTk/&#10;vP6Uo8LcFQgnGlBP1udxe/8ABcP9s94ZYLbw1omlq+PJmllG8DPRl6eveuZ1f/gqv+2r4pJj1P4v&#10;WunqXYhbaDJCk5AJAz/+utfw9+y/8QfFjwnQP2bvFWoxspXDeHSrYxjJMoVeO3PNdBov/BPf9rDW&#10;naCH9mbW7JdgYyXctjEGI45+frjHGRXTToZhXhpzfe/1YquB4Owkmv3UX58tzxLxD+3r+3xf3TXu&#10;i/tIXRh+0ZhigidSc9R8y4wPrzWPc/t9f8FA7QL9p/aU13IkdGKwg8+nTt2xX1TB/wAE1f2qMJJB&#10;8KtPidTkrfeL7WNlX/cGefbI+tVrj/gnD+2OkMqyfBu0nDyMvl6f4stJ/lIGXO9UAbP5Dua2hTzC&#10;k0lBihU4LStKpSv6xPmC1/by/babyZ9Z/aL8TgNvTDWakOB1YfKf0p0P7b37S2pwh/8AhpjxsWfc&#10;HFoAvlDj95wnPpjgV9JL/wAE6v2tC9q9x8FLuB4x88aeK7DERGcD7xDBx1xjGce9U4/+Cd/7Yl4j&#10;qn7PCWKn5laXxhpy5POV4YgDn1olHMeb4GdPteDXtUpL5x/zPmq6/bD/AGr5Sxh/aq8dIjxrsFzk&#10;Mozxwowc+vpUUv7aX7Vlikkk37Q3jBlcBS82/gjsPlzzivqOD/gnB+2WywBfhTosCxqVnNx48sY8&#10;ZOABt3ZwOe1SP/wTH/a3ZGe40zwtGTIVUv48tnUryd+CPlPTueprT6pjqkrtP8DJ47g6Ontaf4Hy&#10;a37aX7UmpLHDafHzxS67zIXSKYEHGNhOOQM5+pqOH9rf9q15Ukg+P3i0mNChSMSgs56ZO3njv1r6&#10;zi/4JtftWTgJca/4IhmklIeCPxzb7VUAclgvBPPyhT61Uj/4J2/tM2l40F/4t+HQ3xlHJ+IsJIAP&#10;B2iPOceuPSuathMVJv3PTVG8MbwdZfvYN+h8oX37Rn7Smr3El9qPxi8VsZE8qSYPMN68ZPseAM9a&#10;+gP+CWXxf+MVr8VvGF7c+M/F97Df6XbWtwwhmcRzFmdNuTjcV+au0uP+Cbf7QRs1WT4g/DiJ5IsN&#10;5/jmLbncCNpC5P8A9evev+CbX7GmreC/HnjHR9a/aC8Ctqk0VndR2Ok+IzdPCybkfeABhcFcc189&#10;m+WY/E4KWHhG0p2SalFPdPrbe3dXOuWd8IYbA1qicZ2jtyv0vonte+zN/Uvi58YopjB/wm3jS32S&#10;eRKRppfyz1zjd6ZqvH8ffj/pttBGPHfimU3kxtgH0pspHkfPnPDV9PJ+y3dy3X2mP41aC0obLN9v&#10;ZgW9xVbVv2UdVu4oVk+N2gZiOIiL5kwO+euTX5vLgTjFRbjUl8qsfL+/2/H10+fp8bcINKE6NNrz&#10;h/8Ac+9up83H4/fEm5upNPb4ieLEmBPmZ05lEePun73OadqXxo+KljZCeH4oeK9z26zR/wChEgsG&#10;xtHzdK+hV/ZN1q4Vwvxl8MtFkZl+3sWwOmTUlj+yXrOnqkWm/FvwxMGkDt596zEEHovsa4/9QuMF&#10;LSc7f9fIv8OfX/glvjHg6LTVOGnTlX/yrT+vU+cNY+Ofxks/OaX4leKZTbsjkpp7D7+CQfm4xVSz&#10;+NnxBNvvfx341kIuFVZZLUqG39id3HfFfSN5+xxrLXk+pN8VfDcZkQifdqD7ST1yOwxVDVf2O5rC&#10;z+y3Hxi8LIxVfKR9SeMOueSTzz6GlX4D4shByqSlpfepFd7by/po6aPGXBkoqChC7ttBeV9qf9XP&#10;nab4l/HCGOHTrTxl41lmSd45YioDKvJ9evas64+Ifxrvb6DVbzXPGbi4t3V1aXgleFO0Hjkc19Jz&#10;fs/zx3LRXXxp8FhFVVb/AIm7hti+uOp9+9ZUv7PcRvI7DTfj54IS7tnM00LahI5JIwMr6bTXkVeG&#10;s+pycZu686kPyc97X/E9Ghxhw90owvbfkl19Id7dNNDyHwprXxC1PX9M0XW/FviGxurjUbNGhmuW&#10;2v5kgDMCOmAc4r7N+IPiLW/h/wCF73Xrz4o3lvBpduxklZgRhFJyQR6D1rxCH9ljxhp/imx1jwX4&#10;70DxBKZYEe1024aSS25/eTMrH7vA56iun/ad+KHgu18Dah8DLfUY76+uEjh8QShGkVF6vEpXqexx&#10;zX1vBuDx2R4XGU8SnSk+VRlzN30k0k4ys2r3dtlufnHHWe5Vj6uGq4TlqJXvGMV3je6lG6WnW9+m&#10;x+Un7Vv7U37Rf7YHjO/1fxfutLG3uWjgitZZFtxEpwpw2MMRjPofavKfDXwd1nxFcS3Q0C5eyiJa&#10;SaNAVL5+7yQSfoD71+w3wi/Yu+CPw88LyeNviv4Uje71O0ZdJ0Zm8z7JbuCEd1PWVlwQD9wEZ5zX&#10;Pat+zP8ACvV5Gs7LwQ9vaW7HaQ4XCjjJNfvPDeb0cmwMMNRhZvV3bcm3q5Sb1u99Xc/mrjHLcZxV&#10;mksdWaitoxjpGMVolFdEkfl23wSklCw6f4VvWj6FmiVc+uMNXQeG/gpNaEX9/wCF51jiJ2KEAaT2&#10;5r7i8Z/Cv4dz6vbeA/hF4Bm1jVLt/JtUjcsZZM/dToAM8s5IAHU17f8ADr9jH4NfC7wfcaH8TdKh&#10;8S+JNRZTqN22VtrPgHyLZeu1ehkPLHPQYA+8w2eyqU+dvQ/L8w4enKpKnTtp1e3ptv8A0z88/Bvw&#10;fvtauINT1/w8lnZxKPIs5SPMkPbcB0Ax0755r0uHQby3jEEeiQEBeW3gH8ARwO3WvtDVPg3+zv4P&#10;tBfaz4SsrSAj5JLq6KA/mcnrXlGs/DfR/jd8SbD4cfALRbeGFYXn1LUMERW0KtgzOxOWXoAAASSB&#10;3rvp5t7V2SPAr5DicNFLmUpPot2fN/iTU7XQbdprrw6kzrxHb20heWQ9gAB1zxWdoXwc8b+NdVj8&#10;Q6hoSyTNGr2Vn9nfECEZxgA5YHv3r9KfBXwc+D/wj8Cr4PtfCVndL5om1LVdSt45Jr2Yf8tGL/dA&#10;/hQcD60az8SPhV4Ss2uJpbC1jVCyxRtCGwP9kNmtFmiWkVqXU4TjJKWJqpaXa7P9f69T4T0v9mj4&#10;5a1B5WgeEURRlma6hkjA4+98wHGM5PTil+F37K37T3xl1nUtF+H9x4dtLXSo3fUdc1MyGzhfHyQh&#10;o8s0jdgoPqcCvbfGfx68K/Gz4iWngDxR8Ql8MeG5RK880IYySxoASgK/8tHyFHYcnmvWtJ/al/Z3&#10;8D+FrTwL4IsLmx0exT/RrO1twdx6b3bPzOepJ5rR46vCO2rOPC5DkmIrOVWtaEdPis5PyW6Xn12X&#10;dfL3g3/gll8bZLn+2/GnxB8LPezhDcywfaOAOqKpTGPy9SK6H4ifsTp8DPCEXjPVtbsbxhP5TpA5&#10;G0HPOHxnnHQcV7nd/tvfCO0keODTr+d1+6E2gE4J5546fU189fED48eKPif8ZNM1rXfDX2/RLC8S&#10;e5gui0VobcZPkLjJZ2ICk4xzzVwqZhW+LY0xeB4Yy3DKNBc027J3bs31Z2P7KP7IF98ZLyP4lfFG&#10;xOm+A7XBtYIdy3OvzA/cXgFLcfxN1YgAcZNezX/7IfwJ8PiS58HfDHSIpVna6t1mmlP70gjYT/dI&#10;4x0ri9b/AG8vGV+IodF8Jadp1vCqpawR27usEQHCgAADArmte/bL+K18i/Yru3idZNwaOyGMjsc8&#10;n6VjOnipu0dj2sPiOHMJhlBLma+046t+V9l2X5u51Pxi1jw78LvCUeo+EfCPhm1v7yFlCIC5sZBj&#10;O9ehI5GO5xWp+zL+zZq9hPH8e/j1ZWd5r06iXw1oc0IRLZMZW5nU8eaeqr0UYPWvjD4tfED4zeJf&#10;iO2vnwrqdzost1DceI4rREEt63OJIlJ4CgLuHBb9a9Rl+MnjbxFaxzHW9bvUkiwv+kHjAxsPPDDo&#10;R2rr+oV1RSUtWeTRzvAvHyqTpO0PhWiV/wCa1tfLs/kfY2r2eq3c8t9qXj17dmkaRyt1GDz2JJ7V&#10;47+0Z8aZPhto0tr4X+J0jXKQF7q+eOOVYkxyAV+8x9B/WvE3u/Fl3EUi0fVXIJCJIx+bj1J6Vzep&#10;eF/Fet6qr+KfDksNlbkG3tHuEVZTnq4PT/61YUMljF803cvHcVuVJwpQcW+t3/kfUv7NPiT4E/C/&#10;wbZfEnxv8S28SeM9asluJ9Tntm8zT4pBlYETko4U4Y9c5re1v9p34HwTt9lGr3jKMhlhwCfqx/nX&#10;yq/iOz0ohbpdPtxjB83Uok/rWY3xs+HcGm6jrP8Awl+iSW2kxl9Rey1aOd4AMgAqp5ckYC9Samtl&#10;uH3m9EVS4unSoxppRVv6b1fzZ7l8ef2uPCVt4KmvNKSXRrKKNnu729lUSso6BdvOfYZJrH/YL/bj&#10;/Z30ew1Cw8deHNQ0DVdUvXZPEt1GZ/tNvn92sxGWiPXjketfF/i34tWXxb12yvfF8f8AZFqZm/sT&#10;RdQmCGY5wGZvutIeDs7ZxzVbV9C17RtUHiDwveiK6Rz5mmTsfs9yuOUZR91vRx0I718BxbGljsHL&#10;CYZuPnbf/gejT8wy3ijH084hjdJRWijbv18n+J+0un/EDTUFtq0N/a6hoWoqDYa9p0gkhRsZ2Slc&#10;hM9n6Hocd/gT/gut8atF1a10P9nrwfq9rHq+uTpHq80ZIkFt9/764BAHYk/eFeS/ss/tLfEnwv4t&#10;itfA3iifRGtmLa5oV3IJIAgOWZ0OUkRhxuXHPevlj9qD9on/AIau/aU8XfHOwsxp2j6dN/Zmj20U&#10;hIAgzHI6nsrMCR7Y5NfmfDPBmNpY6VSvP3INNK93f17N91dbc0lt+9Zdn2DzXC+0UbabP9Cl4W8F&#10;eKP2mP2nPB/wF+FekRvFpM4aVLuUFXSBfMfcDjKkrj3J4rzP/gq38a0+M37Wk/httFGmz+BtPj02&#10;7tY12JHcg7nIXsx+XOM5wD3xXvH/AATx8M6jp958Sv2itI8VS6TqngPS1bTpzINpDIZXOTyxwAMd&#10;MHBr4N+I3jPxD8VPif4q+K3iy7W41PxTrc+p38xjCEvKxYDb/CApAx2xX9C5Rh8NGt7OPxQSv89T&#10;5nOMdKtC/Rv8it9o84plhynzknhv/r0nhrUNRg8WaRdWFuHuBq0Lwqz4LESrgehzmoZBDbRCJHII&#10;jx83rTdGilt762lubwBxdwCIgZ5Mq9/4frXvY6EJYGopK6s/yPAyyU5ZlS5XbVfmfux/wUen8R2P&#10;7OfwG0nxV4eW2m1bTLq11ASRZEJ3xMuGzw36EFvSvm3T723u1j0a9ttMRfC0BSKJp8rfRmQhh0yz&#10;D5ckdUw3UV9If8FCbzWPFH7CvwA8SX+oLcpbzXH2i7MvV/LG0d8nCkd+RXyzpWlWuu+JtUSXUNJR&#10;J9PDxyRM3lF0RcJGuMiQqQo54YOvPFfx3mlLLni5rCaQtTfzdOD/ACsfq/Eftvrkfau8vev/AOBy&#10;ML9o7Urr4VeIfAnx/wBGtoBdeEdVS7S5SLdJDaTNtZCR1Hy4dT93CnOGr9RfFXxGuLjw/wDD39r6&#10;28JolxPYIt/Ecf6RGQBKmRwwZCrr64r8x/GHgLQ/F/hCDQ21e3t/7a0+ewv8SSHyTt8ttyEHkkRk&#10;MOGQMDgrX1j/AMEYPil45+OP7E/iT9mX4neLtN1DUvAN41vpkTsHaFIMjJ7srIylcdADRjcDhcwy&#10;HndR+1p6Rt0knzQdvVSV+8kenwpi3S5qdtE7vXo9JL0d02uyPjL/AIKm/s2N+zz+3Jc6h4e0qSLw&#10;14ujTX/C5SEiNoJ+WRe2UkLgjtx6iofH3xW8J/C//gnL471/+0tmq6k32fw9cC1aWO6kYrH5Qbtt&#10;OTnpkV98ftrfCrxH+0d+w9qun3sNvqnjf4NX5v8ATRbBfMvNGlXbIisfmG1Rv9zCB3r88P8Agqz4&#10;01Kw/Zb+Gn7MF14bsBHZSJfw3lgNrL+7JIZVGGBLk7u5HSv0/hHF4DiCpQs7JRTSurpp2lFr+7JS&#10;j5pJ9Tn4oVbL8HUqtXu7P7rp/NNP1PhHwslrDoMNlLcgyBAzDGOCOc5qbULd0t3aPn5QFQfw89as&#10;waPBaQqrxZZRyQOvrmm3yObVjHKBwSTnt6e9fuEGox0PwLEP6xjE5dz9GP8Ag131vT7T9pvxV4em&#10;snM9zps0iXG0kJi3k+UkDjIJ6+lLHfaHpXjLVLjVNLv2VdRuYI7q0kKKwE77Vfj5gcgE/wB3BHSm&#10;f8GtniXxNon7V/ifQdPt4ZbHU7FTqayruYDypQpU/wAPUD3roPH12vh34geJI5tIvFs7fxLfLIs4&#10;+WFUnk2InbIBGM9V3DqK/mDxHhSWZS5Ztyc53jfb3KW3+X+Z+x1k/wCwcO1G2i176y/r5HqNhc6P&#10;c6NYXWi+NrUxQ3UbfaCxF3A7AlTJ8v3cggtn7wXrursf+Cdtr8Qfh1/wUj1X4dXP9n32k/EHwnJL&#10;eSWlyohVoh5e9Bxk8pxjOG9q8R8FiTxNYiLSERry9gaK4ijk2jYXAw3HClto3dhtbHGa1vFHi/VP&#10;hd8Xfhv8X7W5uPD2q6D4tt7MaoUAS5tZiFdJAD94Fd2BleWFfkWRzw+AzhU8QuanK/Mra6e9p6tW&#10;2HktWq8dBU3Zy0+/Q/Qb4eaT4t0228ffD2x1y0t9bk02a88P6feRtNC97bbtwIPZhgED1yK+UbH/&#10;AIKo6/bE/wDCefsxRXQmhU3B0DVSk2CBlR5ndTnOc9K+v/jH4n8M/Cv4zaR8Y720um09ru2vppoh&#10;vjeO4Ajbbj0D7vevgr9p74TeDvh/+2F4s+Gt5q507QbW/fUGmTlzaygTJFECeWO4oO35V1ZZh8Hi&#10;ac8JGn/u1ScLptXjJ81NtXtf41ftb5/S8T47G4XCxxcHrK107brR/oet+J/2h/8Agnp+0FbJofxJ&#10;t7eDaiLPYeJtPjjm7DakrKwbr6468968c+KX/BLP9gT4geIk8d/BPxRqXhG/gv47m2k0K/Etq2wh&#10;9jLuZSjEdVZT7V418SdZ07x34zl1O30WGwskUQ2diqhmhhUYVGbHzHHX1OaxdP0K302/tX0q5mtG&#10;F3EF+wStFtw45wh/MYNfb5JlmaUMVTnh8TKF2rp6q3b+kfCR41nUj7OVJJv7Suj2D/gpJ+zt+1Z8&#10;XNX8JeJf2dZZp7e2sbpNRtLbVY7eR5DLlXVXIDZ2nuDzXx9r3jD9ur4Q6g2keL7HXtMuIMK8NxZv&#10;E52nBIfGyQ47gn6190ftlfFvx78MNb8Kaj4R1aL59KuxPY3UQaO4KTHALZBBycZrw+4/aT/aMj0w&#10;G1igvI5Pmm06aYXSHknCrKCMA568V9txdiM0w+dypToQqU7Kzej/AOGPRyfjKeUTUFN+aPGPDH7d&#10;vx3S582X4xa3phiO2NNQQeWdvBDFNwr6w/4J4/tx/HfUfjJqCzfFq4vEOlJtQorK+T1+Xp0714Ff&#10;6r8IPjFqHkfEP4PT6L4kvb8QWkfh3SDGtyWwoLIDsDbjzhAO9e5+DP8Agl1+1f8AsceNrb9oHw98&#10;DNW8SWaWDn+z/Cd5FJPIrDhJ7ZnUtxyGTO0nkdq/OeJIZZPA1adCPssQ4twaSVpK1rT05ddL36n7&#10;zwd4l5Jm9RYfMMPFxknFydrK6dr3v1Psyb/goP8AFuxvGsm8aRiRZCpjns3BB9yAQR3yKtwf8FBv&#10;j5byqV8U6TOPK3MqxN/Uda+cdb8S6zBoCeKfFHhHVvClxdgN/ZHiSxNvcgnlcEgxuMZ5Vj+B4rM8&#10;H/Ek3JkfT7mFpIGO5W2EkHsfxzX5DSzri6hTcqeNrK2j/ezav63tbzV0+5+8YXgbhHMsGsRh8LSm&#10;vSLWq8lt959Y2n/BRj42CDzjqelHewRFliwQ3fHIyKmT/gpV8aYpP3KaVMNuSCAuB6/erwPQvFK6&#10;xeR/adItJT8paUxx4U9c4JHI6Vo3Vv4c+1m5bTLJU3EskcallBPThvxo/wBfuNKHuvMayfb2kvzu&#10;eVW4H4Qp1XCpgIX8kn+Vj3CD/gp38Y7OUJP4e0W5Jb5szldv0+bmrUP/AAVM+JsVwkU/gLS5GYcK&#10;t4ef14r591jRtD1Dy92n2zLG2Si22N3ctkGrkuj6NNp6TWug2LL5XJW2bdkHuc8cV0w8SONKVuXM&#10;azt/fb/V3MZcD8BSinLARu/Vf+3I97uf+CrHj6F0LfCeyfcSF23/AHHXORxUq/8ABU/x/HHu/wCF&#10;X2ZJI4F1jAPevmyfQdH8kT2/h+Isp++A/JPBBz+mKSDSPD4DSXWggFIyGYhxtHGDXYvFbjy6azCo&#10;vuKfh74fuKtgF98v/lh9MH/gqn44WITD4W2zgZLeXc5JA9qk0z/grrBdM8N78J5Q0ajd5c4PJ+or&#10;5mg0jSfNYxaeOcFNpbG72qrqvhzQftCGbTHhWQEN5KsS5z7VpS8W+PIt3zCo/lF/nFiXhr4eVHyy&#10;wNvSUl+HMfW/hP8A4Kp6f4t8X6f4Q0z4T38tzf3awLGpXPJA78Zr6Vj+M3hBYl/tfTLy13jgS2u4&#10;fjtzivz+/ZO8F+F4fj9oQurGNYy0jpLOxGXCHaOe/f619x3/AIe0q6gMMETAEcsr5/Gv2fw5414v&#10;zPLq2Kr4r2vvcqU4x0sk38Ki7O/fofjniNw5wjlGa0cNgKEqcXDmb5m7ttrq2tLdjbHjf4G+IJDb&#10;3F9pTMy8ieEKf/HgK4/4+6d+yTafD278YfFa60mDTNHt5LgXa3GGiwvO3acknpjvWP4h+F5vFcWe&#10;sTQKy4+4G2n1xivz3/4LRfFjX/hf4RtPg7eWdvLB4gswq3at5eXLBQ31yefavupcW5orxxGFpXei&#10;lbq9tLtnymEyLBV/eo4maS1cb9F52S/M5f8AZO/av+DGpftpeDIbvwGuhHxHqclvp63Ls8EsD7kj&#10;bhcDcdvPTmv1X/Zl/aY+F/x1Ot+F/A0Ytbvwpq8+l6lYF1JEsLlGZcdVJHBOK/AH4NfEjxjN+3N8&#10;Ifh/qGiDUYvCEFsNPtrSHFxMhnQlGPfGOD71+j37GX7ROlfs6/8ABTP4xfs6a74SVrfXPElxqdhq&#10;YUiSIOfMZT6j5zx7D1r5zJMXHg7PozU0qE+WVWUoraaeiaV1ZpPTzvpt7Ge06Of4BKzdWMWqaTf2&#10;Hd76PRv7tD7c/a3uYofDejrK/wDzES4XPUhD/jXlmleJXu7F7JCCzLtG7sMdK6z9uLxHb2tl4ai8&#10;wtHLPLMCp+8Nox/OvA9O8XXEbAQylFHc1+mcQweIx0pQemlvuR8Dlso06KUv61O61W8l0qNYLByC&#10;3LSdx9KjFzr2sslvbgsCMtk9fxNYem6o94wZpd5PHzHvXfaHHp9pZxyvj7nzZPXtgV8liqzwqV1d&#10;nu0aPtfh2OG1jwbqmo3eGZgyn+E5A/Gua1nS9Q026FtcOS5+6VJORXrHibxFb2VmIbSyChhwVPLV&#10;zGmeHW8Q6gs+pZRdw2gDGAK9LLcXVrQvJWRwYyhGi9HqcWulajbYZ4G5PBGea7TS9Zim0wQzZYqm&#10;OeecVoeOjp3gzRG1e603zUQrtGSFwSBk4BJABycVm6los/hO5aURtNb3IElvcIh2FT2z+Yr0q1NV&#10;LM4qdSUI36FfTdFOoXgjZQQ0nIJr1Dw/8LdIl01XmiQ4XOa8pttUnhvBcRtgBuhFdtYfEeddPW2E&#10;pBC9Aa8PGTxkKq5Fod1KlTq07t6lL4n+F9H0OALaKhcj5Qp5rzy1s9QuJjstZCCeCFOK9KOo6Tfy&#10;G41Jt5J6Ma6vw7qPw8ggEbW0YZcc4Hy5710xq+4lJavsZ8koNuL2PJtE0zV/M/1DBcY5BzXSLp2r&#10;3UaWtrAxl3DqvWvRbux8ORzte2dmHhWLqSAAfWuLb4hWWm6rKEVVI6MD0NddLCx+IwqY2pJcrJNO&#10;+H/iCGT7RfQ/OVzjGAK0NFP2D9zdhk2NyV781mah8UpVs2M12WJI2qW6VyeofEXUJUaJZPvHjPat&#10;p4fnVkrGUasup7ZB8VNAsgtoYS4RQCyjjNQav8aLMRfZrCJc7TmQnp9K8Kk8S3JTar4J6k9KRtYu&#10;JDkyn6DoaUMPOCtzEtUm72PTNBuZ/GGuppEHiIW9zdO3l+apIkOM4GO9ZPjTwnrUWqXfh3WNZDNC&#10;+Nyg4PGaj/Z/uTffE3TYmGRG7tjHfb/9epf2gPFOj6P8UtW09tegils1S4vIblghjjI4Zc/eHHQc&#10;10fU70OeC95NFqqlNKWzR55dfBFrzUZpJ0DoM7GGOT6muetfg6sOtXOlCHNxa2q3EkquCm1mxjFU&#10;PCHxH8e/FL4i6tH4Hvo9K8OTH91rdyQ1xKYxtKLGx2xjI+8exrR+Dvw/0vXvjB45tda8SatrNzpn&#10;hyG5hfUJy6QMXIZFC4VgQAe/Wuhe2px1ZmqdObduzZQv5fB+jzNZ3OpWscgP3FJdvwVASfyqomo3&#10;upkReGvBt/dAcCe/C2kR9xuy5H/ARVr4u/E34efs/RxS+MtKuI2vUP2K1sLdBJK/+2PvKp9cGvOd&#10;J+Lv7Q37Qkc6fAr4azW1jERHJPHEd/PbzJQqn6ir54JNy6Eww9SWqR2fi74U+PPHugNo174li0O2&#10;klVpJdFhd5+OdvmOQMevHNU/BP7H3wUt5XPxEvtZ1u5cfu73UL4Ihb+6yoMKD68+9erf8E//AIN/&#10;tN+EPGmvad8e/D1rJ4d1KwAha41hbidZBnPyAYXr61R8Z2Emk+JNS0Sym3xWl9LFG+7qgY4/HGKm&#10;FSFWHMl1a1Vu2v4ms1PCTSi90n/wDV+FXwu/Zm+Cniyz+Iej+DNE0zULTIgubGV7m42nqPl4Gfc1&#10;H+014y0fx941tvFfh2WQxXFgmxp4trjDEEEHpzmuTubpreAq43N9OTXN+L9Pv/EEUaJrFxbs1k0Q&#10;Eb4AAckMPcZq4pRUklv+gvbyrVIuXQ3kt23IrgBWYAArV19KtxzJGhPoBXH/AAS8Kpqvwcs/iJ4p&#10;8R6vdzwyXTXCrOWDrFK6jCAZJwoqLwV8ePhH4+8T2/hOaz8RC6nOIbT/AI9nkP8AdDHHPfFYzxVP&#10;DtKfU6qdCde7ir2KvjbwP4m8QeMLe28O6pa2wCkstxASp69COnavJfiN+xz+1Vfq8ehfFfwvqMdx&#10;diNbG6vRHNEjZHmMrjBC5AxnJr6p+NHwn8OfCf4geDdS8PaxqPl3yXCXkF5d+ajfKCrYOMMMkZ9K&#10;8y/ad+Kfhey0PUfA2miY6rcWqh7qC0YrFGx++HxjIIxx3rKvVpxpOUjuwDq865D4S1f9hjW/Fvxm&#10;k+GuvfEjRbPV7Gdlvobm48pJAi7i8bDOeDxjrVy6/Zd+OHwc+NH/AAj3wskg8Q21xpT3cloBJFFr&#10;UMBBcBygIk2kgNjg8HIr2r4Nfs6fCb4KfETSPiX+0j41OpTXspudIj0d5p5BnDIHC8oSSQQen412&#10;/wC1v+094f0e08P/ABe+F/i/XdP1nw14lYadomsWyo11p88Jjn2ddwDFflb2xXzmJdOnecvuPqqV&#10;fEVHGnT279LnlH7KWn6fB8adXu/gR4lvtCtdVsUuNV0fxVatDPo1xuHmwtvGWViPkdeGx719kW2o&#10;eL7KxOjaJ4ks7nWkVjbR3Nuj+eo+bDDOVNeM/tleOvHXgrw78If2xNW+H1tPrt1ppsdQtbuAQf2l&#10;os7jfE6gbUmjk8p0c54JHevT7X4N/Cj466NpfxTsPGF8JlAnTUdLuvs08YIG+1l2EqcZxj2rkWKU&#10;XePWz10eqL+ryqJSntqrrXVO254B+2lP468d/CWPwd8VtT0e71HW9Ujt7Sws4owumxJIrO42nfuG&#10;0Ak9MmvJPCvwn8DNqOvXx8SW+mu+oWtvosEMhnjnmjHOVyCgZcjOOvWr+q3/AMEdZ/bV8e+N9ZvP&#10;E2hNYAafpSWHh5r9TKuBO8yE7FZhgkjk4yK8b+GtrrWpfG/xJ4P06Oe5Z/ElvaaTqkjmGKETtsWa&#10;SLllDfTj8q8HOcPWrQbbTiuh9jklenhoqMfdZ9ieA/hJpHxLtB4b8AmY2lm2/U7uxJt2tWxmTzCP&#10;vFADt7nOK8P/AGjpdFk+NvhT4CfBnxFqPjhbpjPrWlRTiWRhg7AzgfKu7BYHkYNeifFb4gfFD9jL&#10;ULiwu/jFo+m3t1bPALXTSLuC/vWjxGTxwp5Db+leVfsR6N44+Ceoa7428TrZahrWvf67WdHuxHd2&#10;xYMWWMsCCpz0xmvApV8JldOdTFadEu/+H06/I9mpRxWOkp0WpRtda/n+h32gfCXxF8IrdvEviT4K&#10;3Gra7p0MjXlrcW9rLFb24ywEMYOJNhGWUckevSuSX44TTeKJbG88Bafa6XK0Z0e+j4uLNz1WOVQf&#10;lP8Azz7E16rY6J4o0tbe7vvC/imeV7j7UNRn1pd80DH5opIW+VXxyGRsHOKS68IfCuPx4mmeFpDc&#10;+HnvVn1TRWjS5m09imSzbSCvOGBzkAdcivPxOMeJpSjTvaX4XOrCqjQmpVlqv0+b+R6P4W/a60vV&#10;7u2+G/w08N3vibWECQKxtxBCWA+ZWdsFW68YzX0X4W8E6vr2ixX1/AtlMyDzobiMEo/cAjqM9DXy&#10;9D8Qfih4P1W41/4T/DTw5c28riS7v7pVE9y4OAxC9cA/eOGOc816P8PP2xvG0ksejeI/D9moiuVg&#10;ltYy0Lpk9R5n3gOcjOeOM19jw7nUMmpUoYuo2paLT87HwfEGRTzipUngqa93V63f3aHtA+Dl4jBj&#10;dWXHTfF0/Sq9z8IdSPMWr2S4zj9x0/Suq8JeLNN8UWXnQXELHqRG/bsea1XhjPO0DnpX61h6tHEU&#10;1Om7o/JMRSr4aq4TWp5XrHwt8R2un3N5b67pbzRQO8EUkLASOF4GQOMmuP8ABvhP4xa8qalro0G1&#10;LKAbSFpWCnHckfyr3PVrCBrSTKJ/q2+Yn2rzO1bVZdVSwHj250a13KsklvaRy+X6sA6nOe9aVIQc&#10;bsyhOUmB+G/xEIXGo6QABhsRSc/SmD4dfEdpcDVdIAx0EUmK6DQZdWtfFZ0xPiK/iGxdQEuZLFIQ&#10;DjphQOa61IPMPDDjsKzjShJDlJwdjza3+GvxNM28ahojn+7KZVyfqBmvN/jr4U+I+jGA6+NKe0lu&#10;EjkWzkdmVs9cMOnSvpywhKXAbYD8p614l+3BNqulfBnXPEOg3Jtr+xt1mtbhQCVdTnGD61SwsJbE&#10;uvKO5jeFdJt0gELqPkQA45zXoPhHR7eTT5nNmpx904rwf9jTX/GfxR+Ftx468ZeJnub1rkxKI7dE&#10;jCrjgADORnn/AHhXt2i+GPFp0xr/AEn4gXVokpJeAWcbKME9NwzzXDVjyRdkehQnGDTZ9I/slxQD&#10;wTqMKxrldRY9P9kV7FDGq2iqFwMdK8S/ZG0bW9O8KF77xG14t1cSCUSwqjBlxhht4wQelbPw3+L/&#10;AI48RftM+Ovgpq8VkdJ8M6fp91pt1EjCd/tKOzK/OMKV4I9a7MkzGlh8PSjUg/fk4Lbd3kr67WMM&#10;0ws8RjasqbVoxUn6aRfzuesRgBcKuPpXKfGmNZvArWzZ2y6haI4z1U3CZB9sVseJtam8OaV/aEVu&#10;Jj9pijKO2OHdVJ47jOfwrJ+KttLqemaboUMojN7rdsvmEZ2bG808d8+Xj8a97M6ieX1qSXvcu3+L&#10;Rfe0ebl8XHGUqj25v/SbN/cjp5Le3eLyZIVZOBsZcjjpxXFfFSwkv9QtIBdNGgibAUd8jmupvdfs&#10;bDW7Lw/cBxPfpK1uQuV/dgFsntwa4b4meOdKg8fWPgeGzvrnVLiHMFvb2jFWB53bz8oAxyScD8a8&#10;/iapQnlc4J680Ytdb6O33O9jbKIV1jItLo38tU3+B3Ph2xWw0i3tw+7bGOa4f406KPFF5BpcwwkQ&#10;3fU12nhzWrW/jfT41dLmzCpcwSLho2xkfXI6EVi+LIoZNaZjg4QZrLN1TnkEadJ6aL7t18ramVCU&#10;6WMcpLXV/ecHo3w60awlEkVmjOo6nn8a6Gy0yK1IDom0dsVYF5pEM7W7XkKyAcoZACPwrG8TeOfD&#10;mltPZHxBZR3Edu0rJNLt+UAknPQ18XSyqpOS91tnTPFTl5I6NSgX5Rx+lZI8V2Sag1oU27Wxur5K&#10;vv8Agrj8JdIlns5NH1fFvK0bsdLbGQcZB3dM9KX4R/t5/DL4+fEmXwL4NN9HfmwnvfOvYxFCUiXc&#10;y9d2cexrrxWUZtKmlQio99RYeWGcn7Vn2GmvaWW2G+jyO26q6+MNHbxAPDYkbzzCJAcfKQff8K+K&#10;/g5/wUP+FHxi8U2XhWDTdT0y+u7qSKBb69hjicqxC/OzD72OBiu8n/bL+Efh7xveaXJLcDVNHxBf&#10;QGdGMLdQcg4YEHgrkVvgcvzSm5fWbWtp+hVaOEaXsm22fUl1fxQoRuHHUZ6V5D8Tv24fgR8F/Fsn&#10;gf4j+KLm01JIEmFtHp0kgaNuhVgMHoe/asXxZ8bfhhp1mnxGbxrdzRx2kNxdaZHIrS+WTy4QH5sZ&#10;5A9K+Nv22viJ+y1+0R8WrTxlcal45mW30oWy/wDCP6SFRyrFsSCXDBueMdvSuyhkn9oVGq1WUdFb&#10;l018+/4HJXrLCxTjFS11ufYtx/wUa/ZN055LiL4gzXTSLuC2+nSFj7cgc18Sftf+PfBfx1/aFv8A&#10;4m+BftbWNzYW8KtdxGJyUBz8uff/ADivL5l/ZT8PSm+06L4iB0jOY7mG2UKfcmUk/QDj9K7/AOGu&#10;vfsgeLtH1HVIdX8aWUul2wmvLZ7m13N0DeWDjIGe5r36OW0cAnNu90l92xxSxH17SCtbz/4Bx/8A&#10;YFuV33FmjD3QGtDwdeWXgLxxpPjRNMWVNLv47kwIApfac4z716Zd+Ff2Z7j4c2fxStvih4m07S7y&#10;/ayTz7C3u2kkHPARwytjkjHArl/i38NtD8Baxb2Hh7xJcapBe2Ud1A9zZ+TIqOMjIyRgjBBB6dap&#10;xoV4OL2ZUKWIwtRTtax6N8Kf25tG0X4nfE7xh4t8Ma1YWvjWxD6JFp06THTrlUKgnkFdxwcrkDBz&#10;2rzL9nG//wCCiv7S3jjUfB3hL9p+0sZbCET79Z1CcFlZiFBCIccCuM1MLBdhUAwV2nB6V7V/wT00&#10;y+X4m+Ib6OVooptKVAY+GZlJJOfp/OvJzWCwWXP2aTd+q+89rKVHHZgvaO2n5baH1j+y58N/2h/h&#10;P8PL/Sf2mvHNn4i1sXrPDqVhdtJE8J5H3wCp6DGO1aOreI57a4kvHsXlQZVImPDdeldlpmgvqXws&#10;tdceeQtIhE6OwVgRkZB6EV51rps9C1KxtBcXEzXlwECs+di92OOwrwcuwMsVhlUqOz3776/0jqzO&#10;pbFuMbaaaKy002H3+tXM2lEiBkVuWjx09q5W7W6u988cTIuOoXgV2S2tza6rLb3+owy2sg3RDzAc&#10;L6g96lbQ475JLfTGt58r/q4JQSB9Otdk8DKntqeeqjPOU0yOaUSTNnA71oabfWFjcCMgE5wcVvat&#10;4M1T+z2XS9N3TfxAOCR+FYumfDjxB5wvNSIixw6v1HvXPOE4LVFRkpa3Oj03VtNnYQrB09RXYeFt&#10;VtbaUG82lBgAZ6VyOl6JYaaPsVzKJJs8HPWn6ho+rQ7HtGYK38IevMqVZSdkzqhTi1do9Qbxnb6Y&#10;MpOiJjOOoFc/f/FWykuZXN5nA2xgHG6uHmttac+VcKxTocnrVe38P3t5p5u5NLeF9zDYeTwcAj61&#10;j7KUoN3uO0IyvY7PTfGr3DGSSR8OcjBrVh8U6kkBxclQOT81cj4Z8KXs1uHR9pLcFwcD/CtT/hEf&#10;EF2SHTy9vAYE4PvXlTwNf7LOtV8O90adtrE17G8wZsNw0jHiui8PXjLEsQ5DDjA6iuG0/wAO+JtN&#10;uvsk0ZaBjuAB4Brr/CUGoR3CfaHI2cEAcYrgWAo4aXtJs1rYhVIcsUdZaSJGQzLg4xipptQt0XaZ&#10;Bk9s1ieJNS/si03BCWY/LjmsTRNU1S+vAJ48BX5DD7wr0qeJnCn/AHTy/YKerOwjlVpMGQ4FXoSg&#10;XJI/Ose+uUsYHnnO0AcDFY1j42lub020cTNsYZx0x6itsHio0pNpadzOWHlVjodsMY4pruE61k/8&#10;JLpyITJdqoUYbc2MGs3UviT4Z0y0ea71JRJtPloPmJNe3HFQmrxOP2FRPVHUgk9qge5gYmKK4QsO&#10;CA3INeH6z+0N4iSaeSznRUQ/JgcVx/8AwvfVhfzXTXTq8h3OUPU1SliJ/DH7zRUIrdn0lNbsY5Fu&#10;7obXGDk9KyLXWdP0GaSLUb4BT/qxnjFeB6n+0jf2iCa9vnkjjiLyFclsDrx3rnp/2xPhNfXgt7zx&#10;Ddl8fMBYsVU+ma454fG8t7KP4nXSpUptxvf0PeviL8UdOisBaaVEsscjYLf1rxLxPLcatP5dvCdh&#10;c8qO9Ubv4/8Aw01GDdHrF0VLD7unseTVL/hdPw4VwUvdSLE5ULp5w305qHSqRV5PU76VJU3ZRa+8&#10;1bTwVdzDcVC7u5HSneH9F16L4nReGtQ0zzdIudIeZJ4wMRzK2Du9OMEVStP2h/hbby+Xc3urgxnB&#10;/wCJeAOnqTVLXf22PgT4H1GHUjp2s3kz25gWERCMsWOcg5wcda0wGGlKc+ezVn59jSvUVPl0tr6H&#10;ex+Dbm6ikgXHyjITHJFVV+G6ySbmEgP91o8j86wPC37XXw5163GoL4c12A55QJGTjPU88V0K/tH+&#10;CFjEsWlamR/deSLI/AE1wexe3MjeXtYxvys6Hw98ItOvQGY/MB021evfgxHni3+TuQMYrntG/ab8&#10;H20rOmh6mfVCyf40/Wf2z/COn3CWcnhTVJGdcrhlK4+ozz7VxVcJiVJWtb1EpV3KyTOhg/Z20fUI&#10;RIb2RJMdAOlVdb/Z40y00xpfMUMgJy1cjJ+3noOkSGD/AIQa/Vf4TIw+c57EdMe9ZfiX9vXQNagF&#10;q3hWeIFSMi56H6AV1wp4idJwdvxMHQxSqqTjoeP/APBQ/wDYd8NfHn4Qxa/4B0Fvhh/wjVx9v1C+&#10;ufDLCBlQfeKpk5XHBxivy18V+KrHw3ctobftkalMloWVZNP8NXJiYeowvT2r9Vf2qf2wR8RPg18T&#10;fh/4G8famdT8EpHa6vuuIzFdbnwWiYDEyH7pIxivyN1HRfEUVw4spZRHuJC7c7c816fBGe4mpz06&#10;snyJJrm3uz5bM8JHEU04wtJfkRf2/wCBLppo7v8Aa7vFjnZJLmHUNBulV9p+XIZTjHUV2Wl/E8Rw&#10;La2v/BRPS4YioHlXGlXGM/jH/SvPNRsNct7eS4u1dVU5d2iHf6iptD8P654hnjGmRGVzEZP3cAJV&#10;Rxn8q/RnnVBR3ufLf2dWc9T0mXxzfa7af2Xqn/BQzw3fW7ZTy7kSIqLjBGHjBUc/rXReH9P8Z2mn&#10;RWuhft5eCntFXZFDDeII2A4wcr6cV5JcfCnW7uMSXWnCTeMc2oYH68U7T/hJdLP5Y0aEMP4TZYGT&#10;+Fc1TNsLOGrRt/ZuIa2Z9CeAL79pPwP5kXw3/bb8NafbXORLFpeuRRrLkHorMB3PIAr0X4b/ABW/&#10;4KCfD7RNP8MeEf2x9Bk0bTkCWemi7tn2x7ixUEEkA5PB9a+Orn4HQSzK9xoOngliVJtQob17Vv8A&#10;gP8AZRvfiFrw8PeFfC+kPc7TLcMXFvHbxAgGSV+AqjPJ7Zrxsbj8ohRlOo0kdNDAZq5qNO/yP2a+&#10;B/7a3wk1TwnZ+GfGlu+jagEIvry7vI5bKeTgk+ZGSBlieCBivU/C8Hw6t9OlufA+j6ObK8v5b6Vr&#10;O4RlkuZcGWXjOGbAzivx7s/+CU/7UNnoFt4g0j4b6PcW9zLIukNp/jyNW1PZ957VAQJl565Ge2et&#10;fd37A/7LXjD4N/ClNB8c/AXSrrWknc3V7D4iDtAwwSlw6sQHBbBAyfrX5jmWb5XTd6U+b0u/yT/q&#10;x9dQwWc0acXXpO3fT07n1LJqkFnctdQabEHfKkJMMke/FYNjoPg/StP1DT7D4c23kajqJ1C7gZUa&#10;OS4bAaXaRgMQByMdKxNa0jUvDulz6z4g+C9hY6fac3d1L4hYBVU/M6noFAI5bGa5+1fwr4nuFlsP&#10;By5kVZI5bLxVMkSw5x5rN0VeOoyDzzxXzr4ioSnyp2b6ap/+knS5Spuzi7vyO6Gl+ABqkGrL4Jjg&#10;u7biCZNscijuAwHKnuOlYCfB34Lwajq2pf8ACrVnfXblrjUo5JUZJJCAGYISACcDOPQVO/wdOqxw&#10;DRLgizuYFkbU9O8aM6KTnKKHB3njGRxzSp8O9VhFtp91oetK118kU9n4ijbAwTlskY6Dt3q45sud&#10;N7f15G/LLlvysn8PeDPBfg2B4/DUnieyimfe9qdSeWOM+kYZiEGOwrlfGf7LXwC+JHj+8+IPjzU/&#10;EF9d3lnbwQSzSyI+nmIk74WjO5SQxBzkEdqveOfCNz4AhTUda8QeM4rX+KaxvIrlR8ueQuWOPXGP&#10;es3SvE/hx0MrfFbxZF3H2jT1YKMZB4j4/wAaxlnGAVduatJd2lr82jOVSpGNnFi+Gf2T/hf4bsrj&#10;TdI+K+pXcLTmU2+saek6sCMeWylRuHXnGeetZ4/Yi+E3/CzZ/iMPFkMEN1oq6dNpMSSJH8rlxJG+&#10;Q0JBPRTjrkc4rYvvFVk1uFsPjleW+9SkU19oKttbHDMQFJHtWro/ibSxYx6XqXxatbi5jhIkvm0k&#10;AMcZ3kdvpW9LP8G5qKkvvX+ZlJQavb8DCtv2Q/CNrcTbPiCl9BOpETXsyLPDkYwZQMTDP8Min61x&#10;0f8AwT51aP4s6v4qPxG0u2sJtKtbfSW06AF/ORiWMsRbaBg8NGw5PQV6s7vL82mfGHQZQVyBNpJy&#10;c+m09KVr69tk86f4h6GVHy+ZHpU3XOP4c8Z710xzmk3o/wAV/mVJxUbW/A84P7GnxAt9OuLlPFGn&#10;6vdRyAyWs93JGZgBgFLgZKn/AGHVl9653Uf2Mvind/F0ardaYtz4eu/DS27X7QRq9pceduMTRbsS&#10;cZO+PZ/SvW9V8Sa9b21wPD+teFtQukGIYA9xbCRuwYsvA96uaV4s1qS1tYdU8Q+HYLuQDMaarIIy&#10;56hSev40PO4qVr2G0lE8duv2Q/jpo3iAw6ZcRXUcSn7FfT3krQMvUI2f30JJ7/OorkNN+Evxl/4a&#10;AtdPj+F3iOzax8NXAuJLu8ie08x5UOy3nAMcjYGfmCEmvqNNY8aNKXtPEfhmTYQuRr7rz6cj0qW5&#10;1r4q2keLFNAuyxBlgj8SgY9+RiuiObwV3f8AUyl7N6M8Ll+FXxLlUPq+k6myqdsGZGWS2Kc4dA24&#10;of70TnjtxiuW0vwP41tP2hNSsLOa8tZ5fB9uLaS5maaE5uZPk83y+Ou7EinBbBr6U1Tx38W9Ks/t&#10;KfDdrqaJcxQWWv2zg47fPg1ebxh49S3+3J4Jju5pkHmwi8gVkzyVyR2NTDNoyndX+5mc5YfRN2Pn&#10;Jvhj41imI17w3qpvYAZQtvChljAOB5QBMcgOATsdW6cV5bqfwq8P/Ebxn4xsL7SE1yzs4LA6gJtG&#10;lYRSMkgbzkMfmRtzg/JIM5OSOa+0H+IXxDST7PJ8DdScCQkPDf2rjp25FVj8UNds5hPd/s9a7HO8&#10;e2ae1sYJGk+Y8MySckCqebvm3f3Mq2FbSZ+Y3xB/4JQ/s9+L5W1SG11jQWupVntrjw/JHFbT8jKo&#10;24wycjBQtDJzjaDX1Z8AvEnhux+MGpaVbQi2t/CHg7R9PiYyzmVdpl2tKsqiRGxn+8Mc7sGvoG5+&#10;KmjFjpsvwA8Q20VzIPMik8NS+U7Z+8zISoPfJrzj9t340eH/ANnf9m/xN8WtK0bT/CPiOKzSPw3r&#10;+p6ZujlugQUhJ2ksCoYc8AGscdnMM0lGFeo5cr00e707dTvw1Gi5fu7Xa/4JzfiD4IeNLz4qa18c&#10;vBNpo/iCLXZY3FtBdok8BjQKxjd/3UrEjJ+ZGHTrXmngjxrqcXxA+JW6wiTVJvE1skmkaq5trwxr&#10;aRKUILMT0JyBKvHI5zWh/wAE2/23P2ofj3caFqHxfTwrFpPii/8ALl01PD5tBbM2QskLjruI3EkE&#10;Eng819ofE74YfD/4P6kID8I01k63Kb67l0Tw8brE6gKHkAyQ20DDD0ruVWhhqE/Z6qm+WTVnZvb7&#10;x1MO3KN92rrzXU+SbK88TX8kVtdyRW8ck27T9OkOYnkB6byRAzHcAAHgfg/LwK5jwLrnii08V/EH&#10;xPe+AdQ1C5tfE8cOowWtrIXshHbKPMEXzToDkYYxSRjjLd6+vE8ffDrUDLoNv4Ov7OaZs3UL6DcW&#10;7rjjLBogD9RnFSaPrvwk8DX15qln4egsbjU7kXN/dSWk5eeUKEDs/lnoBjHQCsYZng3q5GE6bij5&#10;e0jxt4o1nVBNa6TKsuoxsINJm8tJ70fewrkiG5Ix/q0kjcZ4TJxXN/BqbWk+Gc91qXhfUksYvEmp&#10;zXU0UYSO1lMxAjcrueA5BIaWIof7y4zX2hdfFb4UT2aw6hc6F5RkLr5q7QH7n5kHPv1rO8KeOvgB&#10;4ZV7bwZq/hezEs7zyx2epKC0khy7H6nr2rVY/CS2kvvRDpybTb1PnyC5+ONzqY1rTPh1LrytayPF&#10;apLBFczxYxkKW8q64xzDIG4zs7VyPwT8Y+IIfhPbLe/DLUfJutcupWk+zqqW8n2hsR+dhvKYY6SI&#10;qnH38mvtC0+IvhBI1a1v9KRFY7dt0gUH8OOfanaTr3g2wsjpujJoMNqxY/Zbe4UJuY5Y4HqSSfc1&#10;rHFUErpmzbasz5U+LFx8Wrf4f+MfEmsfD+4F2dBuIpWlt4kEMDxlDIY937xRGzHzI2fB/hGK6BfG&#10;vinw94e0bT9M0K8WCK2gWxkms1aLeIwARc4/dZAB2yKnJwGr6I1KXwpqFnJZXsGjm3kiZJ4ZplMb&#10;RnqpBPQ+lXIvFelW8W5LnSmUoFyk6MMdh16Uo4u8nyMwnThKSufH3xr8SS6vrmh2HxD+GTrqOqeJ&#10;7KGa5vtBi3uhbcUR1G5gem5GfNeQfG79kv4K+L5p9V8LeGdP069WRkL3Hh6LYX6Dc23AbPUPtNfo&#10;pq58IeIYorfXNG0mcW86z2vn7QYpVOVdCT8rA8gikup/CV1dPeXGi6TcTyrtmladC0g9Gx978a68&#10;Lm+Mw9S8aj+8yqYTD1FsfjfffBH4mfDDxvHJpHww8HajFd6feWllDHpElrezTtA4VSq/LKjeqHBF&#10;e6/8EtvFPxi8Y/sWeMf2avjD+yff6B4a1PWblrzT/CYikuJ2VgxLQSSCSIB1GGHykdMiv0E1TwN8&#10;HNfisrbXPhppMsGnXRuLBI7tVFtMQRvQA8HBNUdR+FPwH1GaOYeDzZ3IYFLvS7/yJzjp86nLAehz&#10;W2aZzXx2DnStaUkle7Wi3Xzvqc2Hy6NDFQrQdnF3Wh8mftPr4P0v9k7wl8FI/g/4i8PrLr8j3T+J&#10;rVbe1Mr8ySCTecls5wcZxXouq+PPCegQWekLY3NzZqqx27WVw81uFUbdzAKTEBjbgL05zXtWvfBj&#10;4ZeN9T0m+8U6dqV/FpUkjQ213JHPbuWjMZ8yNjh+D+Yrmf8AhjX4J2uoJq3g3Ute8Ot5oaa302Ue&#10;QwHbyiSAPpjrXlYLE18Om29dPwR3VaNOUlJdrfqfNGueHPgJ8Rfi5rGm6rp1jqpk8K23mX0d28Tx&#10;SGdtuSCCz7eBtLHnpX0P+zV+2bJ+yz8KfDn7Ovgzw7a3WjeHYGt7SfULuSVjE8jyD98iZDAsw/eI&#10;vu3el1/9j/4Za14xm8U3/ivUYpLjT47QLHpO3G1y+8so+YnOPmqeL9lT4eNHBDp/ji6geB2dXlic&#10;oxJzyMfIf9016EM6xFKd6VVwl3Ts/wDhghhqLqc04p2XVGX+xr+3Lb+BvGPjTwzruh6NoviLxl8Z&#10;JJbjSo1aSFzcW8G+WO6T9y7HaDsLA5zxzivfbD9pT9oXUz4y8r4N6tdaTpuv39rp1+dG3LeRRoOI&#10;1Dglc5XcRgkHBr5is/2ENAsfEPiPVdf+JsV3bazrp1C3tYo5U8keVGnzMw+Y7kJyR3rodC+GX7R3&#10;w38Ox6V8G/2kZ7R45LibThczB7N3kZjtljYEEbjyVx16U6edYyjTjT9tPlgnpGS69+/fdandSjRn&#10;VdSdOLbfVP8ATY6//gnv+0j8ZNYtdY04/ADUhZPc6fHeajLamGO1C6fEFXb1f5Qh46FjzjFfVWk+&#10;MfGt9a3eoWvgK3s1hI81pNyvKc8ALjPvnpXhX7Iut+PPgh8P20H4v/ZNR169urebUdU0bU4/KPlW&#10;8UG1I2IIXEW7HX5z6V3dx8ao4DfxQeILkW94cPJMu6WN88BdrccV7WVZ1hsJl9OnLESuk9NNHr1f&#10;na/ruc9WhGvWlJU1vu29dey8jvrT4ieKZ9UZNS8KwiGA+Wxwwk80gEbQRgrg8kdKqX9xoMsNzomp&#10;/D6Py43N0UUOytJtxlTjGcZFcd4d+JEFnZwjVfE19rhMJZYLBQ86yEYHyj8fl65rgPG3xy1zwb8Q&#10;rHQr/WPGUSalGWazfSGdo52j2ohIBCqQCwBOc816sszxNSClKpdPuovoVSwUHUahFL0bX9f8E93+&#10;GfhK103SopLTw5AlreT3NyS8zs6M4xhg2OSOPbFX7DQzp+ifZrfwpHFHDavFEsczFgm7OM/Xmvkz&#10;9qL9vW8+HkFvoeh3mt6fdQXotZ7m3t43WR4kQyIRn5ScgBsEZNfQXg34yeL/ABfpPhLRtH8NXlve&#10;eIfDbalbX964kt1Kqp8ucovysQ2eDjiu3C4rB16XJG+mmiTbbsrbabdX5XIxeX46harO3va6t6LV&#10;9/yNC68MeCzoF54f1DWrqNbqOdrspZHcvmujsQQOxQCu+sfFOiX+yLTdVhcrEryIynIT+9jt0r5O&#10;8Iftt+PPEH7T9l+zz4n+GOlaZfvqBsdRnb96kpIYrPH0JU7eh9favRfjj8SviR8HtMm8VeDvDugX&#10;Us+o21l9mmSSMOJS2CWz0XHQeta4THzwEOeCXK3bZ30/7e8zPFYCVWahN+9a61Vtfke5R+ItIfLx&#10;63aFMcEOP8awvH/hfwf8QbOCz8RJaXlrEHDozZJ3DHGOledfE288T/Dzwfb3/jC9tLe81KJ0jbQt&#10;KkkiguFjaQkszZK7VYAHGTVX4K6p4x8UeFIrG2isp1uJPN1Ce+lkTbEADvGO+f4f1rTG5pisVGWE&#10;q0k77rXya0v/AEjGhgYUorEUqlrddNtnqfC//BSL9lr9qX4VfFPRta/Z18S/2t4P1u78qz8OSXqJ&#10;dWNwR86rvxviK8g5yCK+0f2SIP2jPBXw8sfBfxnk05bNtPjNpcQXSyPtKDK5BIByf8K+aP2k/jna&#10;/Ff9ofQ/A+hQRpbeGbyaGSSO5aRZZgCWZCecYAFfRfwq8cL4h8JaNoo8JNq8kV0lnciPVPIMEYP3&#10;wOhwpJ6jOK/HMPgMLheKliKKdG6ai4NpSva6mkm5RfRfN9D77F47GY3I44atFTtq20nJWvZpuSSa&#10;69zpdZ/Zg+HUotxbaaqL9rMs04vWDgFT1yeRuxxXJ+D/AIA6f4I1C813RLMHWIbe5TRL8zZkVW6K&#10;SSMZ/lXret+DfBmgxNd3On3m37alsUXUGJJbvz6ZrK0XS/BHibWZvC9hFqNndmaWKN5pDImEzuI9&#10;D6V+j08tlh6ipU1FN6JK+vTrFfifMrGVa9B1KkpSS1ba/P3mzw+x+Lvxg074jpp/iq6uLH7BA0UU&#10;90j+XJcF9qsrDg5XnB4r6d+H/iq58R+E7DWvEN5axyXVqkgkVwEdsfNg5wcHNcF4j/Zj0Xw3pt34&#10;r1fxteXdvZ28kssc9r5p24+baq8k+gHNcv4E1b4ZeHdB0/4R6H4tnjt7G2aTTNIu/Dd35yRMTuxk&#10;ZIzmuqX1nKcRy1tG1ezkkn07+vzMKqw+ZUE6S2erUW7aeh7InjuxvnuIfD+rWl5LErGJIJAxOB14&#10;PIqH4bavqHjzw+Nau7+9XzL2WIBDtVQpxlT3Hoa8y8RQ/CT4Wa5pXjfxH460rQNRuLWS006a7sJo&#10;CY2wXXb2BwOT6V12jTTWHhqWHTvH+k/Y7Y+VDMryRpCWGVBPbOf1pUMfiIV71byt9lTjbo+/r+Bj&#10;VwdBUWqWl2rNxd+z6d7D/GWmaP4s8SWfhPxRpd9dWum3kVyL4XbhYrpSGi4A+91PcVS+LfxW1Pwn&#10;8Orn4ieHtZuI9T0qGBrvTbgF4wJCcoygZ34HTqK5Tx7q914dgvZvif8AGrw/Zaf5QF7cf2i9vMhI&#10;wPL+XII7N1NVbHwB4U+NPgqyT4a/Eaz8T/ZkV31FPEDujoOA7OExI3B5NcEsyzKpKdOlH3nfS65u&#10;ya5W22refXvc644LCwUJ1Je6rdHy+e6tr/kefftV/tIfEK3+HC+HPE+n2t5fT2MV/PZ2BYRwgvhM&#10;SDJY8HIxxXJWOm6z4k+Delarb6Ql3aG7nn8rcVlUMFJwTw2M9OOleseDdM+I/wAT7W+j+Dlz4bSy&#10;sbiXT7i9fWVlvBJEdrFY1QoMHkbjznOBmvOPiZ4SuvCdxNbeMvipq8mu2s80Vxp7XwyIyoKuixqF&#10;OR3HeunB4zE4hRqyTaktJPZ+Sb3ZljcLhqcZRVk47pbq/ktvU8hf4XaidJ+0eG9VuLny1kn0X7UT&#10;5c4ZjvhYEZDKQcD0Iryr4q/DHSvAtovizUPDbJJcX1tfTtMo8y1vYpBtcsM4jZSVLDr8pPQ16B4O&#10;RPGF/deIPAPjf4gR25LLLaahbqLUXCsAwRbkKwYHB3AYPY1xn7TPjn4h/DLQ7rT/AImeDNR1rwrq&#10;GlyqniW3iWQ6ZOcfu7pYSSI2PSTGAeuOtdDrOtO9ndHLRj7D3Lqz3/r+rnqXjrwVY+KvCEtlYx3d&#10;lqcVsZLWbymDKwGd0br1ODnIPSuQ8BeGPE2mfCPXvFaPcaxq9q76cYlXHnTp1YehbcCSeOM10viT&#10;xtqfgTQPCvinwdbXHiCyXTov+Jckm92jwCxifpu2k8NwQOteWeM9a8eeMP2gj8Hfhf4q1LRvD+s6&#10;e/iK802/szazRzsphKEt95OA2VJBJrqUKkpJ7eZFH2fI100f3PU9Z+HWnazonwkh8c694AvtPUxL&#10;PcWaXC3Vy0QwN77QORydoz8or0jTPBGk6tZQ6ja6jC0M0QljkD/eQjINfMtp+1N8f/h3Zap4W8Up&#10;psOn+BtRg07ULswmVbqGSENGSeCNwZVH+0w9a7z9kDwTqtj4YHxH8Y3dxbahqjTSW+nG4Yx20LuS&#10;I9pPAAxxXW6E6cHJuyMK1GK95vc9L1PwpZrMEMsacfuyzgFh68mvF/it8b7/AMFfE7Svh94G8IW+&#10;vapMXeSJdRTyRCF+dpXGfI2g5y3U49a9l8ffC/wH8U47a28Zx3M0VqzGFbS7eA89QWTkjjpmvHf2&#10;kPDPhX4aN4b8KfDX4YJez3c7/ZdP02fZdXkoHAkf7xiHVixx0FcWNpTxOEnRg7SkrHXk0qFHMIVJ&#10;K9tfLQ4/4P8AhX/hcvxgvNc+Jz2MegWGsPNotnYXm+ObUIYUCszDhym45A6FsHNewftcfsv+G/iV&#10;8Yb/AMReKTLZwR6hYyXccc2V1bhCtvIuceWeNw78VxXw5+AfibTfh4fD3iCbTYNSk8T/ANoQ2WlN&#10;tSyaUozgFOrHawI6HOa+lvjrNLa+MNWeC5hW8b57eKeEyRypBB5hXA+6cL19QK8XB5TWwUoOc+Z6&#10;37W8vNn0+dZ3HGNywyUVa2it1R5hp/w60hobPS9N8PpBYWJdoNOtk8u3Vj38scHHJHYHmtLxNBJo&#10;Xhy9uvEWsxabYldjXrnmNW4/A9q7XTviN8OLj4dRfEfRNVg1PTriBGtk03DSTORny1H9/g/L1yK4&#10;D4WfFb4aftLfEeddTjlt9A0O7WNdL1O2xK14q7gWH3ccEYOeRzXoVuR3UV+B8nQhX+Oeqj9/p6s+&#10;NPjp4g+KPhz4o3dlL8NNV0XQPE1zb3Ed3r9moTybVy8T28g+6WViSO+RXOeBvG0umXdz4ovDqUGg&#10;LdSR+IrSwhQM6lj5F0oJ6glSR3BPevoz/gqd4+1jxP4OvNC0MJe6TpOo2/2O+t7lTHG02QYwo5fh&#10;MbhwtfP/AIefWJfh1N4C8J2uiTTzWkLXWpsPNid9mfKyT80u4qOPlGM114Bc8HFo+0wsoOhGT0ud&#10;LoPi/wAWeO/Ha2ngi0gn0+wcWtvcXGd/nkASTnAx0yo68nNcx8VPHPg24vL/AEzWrmaNNMmZr0zu&#10;Sksi53RKV+93OD2rq/g3b6boHgu50q316DSG0iUQ2VrNw87HbmTdnLncWyemFzxXEeJ/CWk694pu&#10;/EOoadFoul2lxP8A2Vb6pGwubmCM7pb107hyGIyOhqcX7GkmehRdWpojltX/AGkNF8RCLw3penqy&#10;PCbe0mibZCocY5XqABjisxfDPj+6vbPU9L1Dzte0mzn/ALIghb93GIFLyKZB8i4ALY6nGBXSeJ/h&#10;x+zffaVqfie28TSa3e2Fm01tpGl6eR5srEBSW6jBbgDqRWT4y+GXiuTRvDvgrw/4W1aew1a68iG5&#10;t38hI73y+VaXoCPmz1BxivnsTWpqso9T08NGo4Pm2R4B8HdQPjT4i6nqtvbSxLLdLPqM8z8tM+Wb&#10;n3YHNfXWv/E2z1vWxf3TXGi6Z4Y0BJ9QlTc5SMRkiQLgZB+9jqcjHWvnL4ceDfDfwrtrq+1XVs35&#10;1C6m1vbLugiSGQqhVAMgkfe6jjimftZfFCD4W/sdQx6VeNq/iT4rXrXY1O3uxI0No0julvtPKoiC&#10;NRgY5I7V6EMPTx9dQh5I46leeEpNy33PIf2b/wBo34m+Jv2wdP8ABfw58RRaVB4j8XXJh1+azI8x&#10;pAY3KhiBhlAyp+6a90/a38DeL/2O/ilF45+3a3qnh3xZevB4tsreRUeCRsOJYZI8q0LAjPPJXFM8&#10;WfDbwZ8BPgB+z54P0UaZN4kt9PvNS1+6trTEiXF1KJGaQ5y5UAxg8DAyOte1P4h8L+N/Dkq/EXWo&#10;fFkN3b8QSXYdrCJE2rA6AZRtoGzuCTW2PxOW0aqjCmuVKz8/MwwcMXKi/aT95u68vI8v8BeE/BGp&#10;/DmTxlYJcXl1Fcj7REtqfK+zSD92EbkyMTuJPGMYwaypNU0+bxB4d0rw5Z6j/ZEWrQm6iukDLbSq&#10;3QYwFj6nqCSTXlX7Lnx78Z/Br4v+IP2ctcvxc+HtYmuG8LXOp3IT+y7wneozjkEYUr68ivdm8E+N&#10;7rwL/wAJ74mn05hqeqvcywxLuKxxuYsyBeUO9WIQgcLu6GvIxtCrg6/vWcWk4tdU/wBUelg8ZSrU&#10;XFK0ldO/Qh/a08E6D4q8Wtrlp8RNU1aKxtzAItT0ZInEOC2F2Eg7CWw3OVKjsa434VeJvB3wasn1&#10;S5kh8UWfiTTZEhsdR0pPLt71SUi+Ut8qgZYv6gY6V3OmeFb/AMUXS6VZSi1SQES6hdSEKGJ42k9V&#10;GfpWV4g8PSDWreGx8P8Al3fh9IbbKXKMruC4LZHGGLHHpzUQxftIezn/AF/TM6lGMJc8dzL8PeCN&#10;P+PVrbeE5PEMkvifRIZJtPvre3EDRRoC3nGU9VVCNwGc446Vyfwk/a5k8HfFPxDpPxC0u31SW00x&#10;LC1bS4zHHtE/Dkj7wbklvUiuvk0NfAl1/wAJBokjNdmxlkSG2G6W3JLIY5l4KSZP3SMY2mvBU8Ka&#10;t8MvGN34p13RZ5pfEFt9ktIni2gSBw33umcFeAema6qdDDV6c4z10073vr6IwqYipSqRlHR319D6&#10;q8Ma145+KHgi88SrpfhzRbKxvJW1XVV1I3GrfYZdqRW89vhY0hMq7g4LMc9BWVpw8G6VrccPhzQp&#10;Lm7mX91CjEl3BAboOBnJHtWZ8L/gj431Pw7YWOmWVtFcySv9tvbyRvsyoSDncoJ+X5cjHbivbPA3&#10;wU8G+DNRHhXxlc6xp/jRLsuIbO3c6VdabJGfLvLWdgCXLZUxnBAyeK+YrOMHJR2XY9unUcopyWrI&#10;r39mi8u7VfEVpYWNvqloHvd0spY3EYXcQFKnDADv1FeNSeH9O+FcN54z+0y22panrDyvItmjpGjR&#10;nahVyMAseoHpX1n8N/Esnwu8b6b4emjnubQ38U9hfRwGaYlAQ0U+T8sTITtOPvDBql8dvAnw08ef&#10;H6ePxvNp1voU1kLi10O1YreX8hfClA2AABzIwOVGCAc1w0cXNS5ZPT9DrnGLiuVanybLo3jC+062&#10;8a+D/DC6hcMhdWnhP2eSSNwSZEHDqv8Ad79a9F/4J2/E3VfFHwi+Jnw/+JwhvNa1/Un01PNtijaf&#10;CkTFpYIyNolRgjIAQSoNcprHjr4hfsefEKTWPD3gS01XwdM0aX/hqPUXma1jVsvcRytzljuzxxkA&#10;1m/s++PvFvxr/aNHiPw1aWtn4N8EWsuutpdpdeWlvD9ojWc5bBuJ2hdx8xz16V7sqKngZOyaaupd&#10;Vbp5X/q5wKco1ld7dP67Hd/G/wAeeJPEH7D2i6vqXhm20WTVYptJv9T2tjWGLFxdYI+9tChwDxn1&#10;rJ8Mya3J4N8A3OmeZqNxHpT2+oy20nmSQyZZROIm+7hONx6j6V2vhH4HeBvDPjK/0nxn8bIV+FGs&#10;x6i+n6PrV0/laddk7omtSQczvCAQgAztIPapv2O/if4f8F+Lb34Ta1eWPiGC8nhTwzrmqaWIp5lc&#10;kfZ5h1D4GOPwzmvLlS/dtR1V77W3W3y23+87qdRtrm0PK/id4F1H4yfFrwz8FNOv7ex/tDXLO1uW&#10;ktgbiHMoDSKR97IboTyQK9I+O37Jng/4Q21i3w5Fws+gapIZ76ewea61WB2EaSL5YLFsZJQDjPHS&#10;uF+H1hHpX7S918cdT8QgW2h+J3n+xhGLMFn/AHcUaty5OeT0GK9K+NvxT+PfxZ8Q7vA+vxaPqNrL&#10;NKlmkJ3yOuXCGUY8kYOc9cgYpzrOlCFJSsluY2TnKUjyJtU+KlzZXXgvVPG8t1pdzrSXWn2Vvpji&#10;K6lVTH8skqrhlOQwzgEc11fhX9lOx8O+KIfGGjx6jqLRyM19/ZdzFG6grvY7mOVYcg9+tMt/2IPg&#10;54u0rT9Z/aO+LPjA6y8JnnaLV5IrTTDI5aSMRqST8xPPVic968+8FfAn4Y+PPHqfDf4a2Hiex8O3&#10;WqyWF94p/tSUTTS7tsZ2M2Ihnks3HOCa9ajWwnsPdqa9fd0Xzvr9x4dSOIdVtqy6anplt4F1X4/a&#10;nqGmeGvtEsFpDHBcz3chYwoRwqDnK5yMHkYPrXZad+yXYad4dTS0vZnmij2lZIRAiuB97Gefx5ri&#10;/iB8AP2lf2QvDM1t+zP8YZbq2uwJNSs9ajjkkaXcVZVnB+ZQw554zmtj9mH9tOHxh4m/4VR+1Z8F&#10;b3whq1iFguNQjuybPUFJIFwssjYUMfuvyhJAzxWkcKp4d1qUk4rz1+7/ACufO5hmGIp1uSOgniT4&#10;fT+DtIi0XxPZi80e8iIuYY3Mcbyk5Bjb+GQADj3rB+H37OngDxrrFx4p8Ja28UOnyeSbe9uAssRz&#10;0kRjvLEdOMe5r6Gh+Cf9p6zNqF5qTS2RnkayhkBKeXnEcn93cVxk9MgmuI+JfwiuNF12Lffx6XqE&#10;cZk0rWrdQRKw5aGULyw9eoPUc1jKtGm99zyVjK9f3Xe5534w/Zy8K/2pNMDcanOkaokqAqVA6kgZ&#10;4zxmorL4KaN4A16xsPs0EqazanbJezhUtlAwxfb8xXJ9Bx6kV3dl8YdY8K2Bi1jwPqEeuW523k+h&#10;6ZLqELbNrRt+4Bb5wdwB4GCDzxXovhaz8N/Gj4eWXiC91m4N9PdySJBJps9nJAOSP3csYaNh8ylW&#10;64BHBrwsfiZQXN9n8D63KqVR0LT3PM/DX7N/gfw29t8SvA3wz0rXn0a2mVZJbpoDO3UTRIOZFUkn&#10;LAD5R1ya9A8A/Di/u7KPxfp4tbS7S3NxBPFqHkzSFiA3zsQAvIyegx0OMV3mlaZ4l+DGspYNo9rq&#10;GmXsMUi6qJQmMxYMTp12gHrjBJNY3hjwlrHjy/tfCkENzLZ3uomyhTesJgY8jJfjbycHIB7da+Dz&#10;nNI4jSbvbofaZZg1Qg5RenW5oeB/2lfBvg/4U6/4A1W+1BNW1OdDc3WpowdHRmCxpJGCskeSTtJH&#10;sK7j9lnSnv8AwZdfHBZVg1jQtVbT4USJpUmsp4CHZ41zlQ5OXOOxNeDfGrxNo3wd1zT/AIE+H/DA&#10;nvdP17be6nJGq+ZcSrtMLZPyKAV5I5LDaetch4bufjh8Jvinf+AfBnjC+8P2cFlNDa3lnC8wuQW3&#10;yRSSYZJByoLjgbQK+Tr5TGvRlVpy5G1dN9Fre1tdG72169j0vaVI05Rj9pq/W+ytr0a0PovTvD3j&#10;OfxLceMtB+Gv9p3L3yXcbeV5cUSebsJk3kMUbByoGenHSvUdL8I+Lbf4W+Kfg7osX2lD4t062M08&#10;wKWdtdXMbPBHvHygGQYYEspOcVwfwh8I6J4pntviDq/izxFfatqdoVuYZtSRYUukG0zbIsB1JHAG&#10;cAD1r0rwnpCap4d1a2udabyNN+z32o3q3W2MSxSDbLKjHrnAOMGvzLFZhSw+YqEnzRhvZNO6dt3f&#10;RarRK92/MMXUlUpc0tLNb+qt1Xmjxr9rP9ifw94O1O/1yTU7q6stMvp575IbiS4keRpVRBJIPvky&#10;FABwM+9ReAPGnhr4K/BnxlrPiDVre6+IHiWJYPEcj6c27T9OidQtqqqCpDu4JOQPl56Ctn9pL4g3&#10;niLw9P8AC3wP4gPhq48VBx5ZdvKEgmWczvKwO1MJuDD+IL61y6fDnSPiRYN4B0vxKIp9UUSaX4iM&#10;p2XM6MfNeZAf9UcNw3Gdp9K9/DZnW+o/7TUfs5OS11apXXW1mmrp2V5KN7e6cNPD89P97q42fq13&#10;Xk9bX7a7lTw74ju9N+HdvdaF4OXTLG11KS6ZmYSo8CQtt83I+6+XYZ4DACuo1XxxOPhvYaxdaYi3&#10;OvWqSzR2bIptImK7AGbhVfhWAPU46E16t4n8D6H4Yh1LSb4pHAmj20NpbsE8maBwqq4UdV3lgQee&#10;1eb/ABM+H9mPDM91NIrrM39mPZ3pxbQynLQxsRwiHbgnPB+lfO4fMMHmWIj+7teV76ttNXs/S973&#10;6JdWOEYyp8yldM0PiF8HZtT/AGNPH/hm28IvrGux6XcvbQaRIkKSwsgcIU6CM4deOTgKCK+ZP2A/&#10;gt4p8J/tN6dB8eYR4N1LwnosaatYQwiKKzs5SAIpM5Bj2Phmzk5xX0zpl5qXhr4LweN/hhr8yajo&#10;Xh+K41LSZIH8lLRy++3Bk4mZJCxQnIZeuKx7f4Y6zofwC8Ua7HpdxqniHWrF5tdu9QujBeWMEeZN&#10;syyfejRRnCnnII7V99w9ms8Dw7icvrTTnWqWi0rNN6NW2tL/AIZnx+MwDqY9VbaRWv8Aw7Pjj9rj&#10;9ibwba63NB4Z8Cya5d6hd3H2GQWzNb2sQkYQFp2IVImUhvmI5Irzb9kOHVf2GPiMPiF8Or2K18Rx&#10;xyWl9qAtFl+RyPMRN4O3lcZHpX1l8WP209G+M+jRfs6/C6yvZfCukSRr4m1ssqfa5gi7reIDO5FY&#10;E7z34rxefwfZXdzJbafhW58t7jkZzwfev6+8Msv4nx2Qxo5nF01ZWvu138j+XPEjivK+H8658ump&#10;zjrbpfsz1dv+Cp37XdrIJdJ+KixEMCkJ0aIr/un5fxqzJ/wU3/bI1DfHcfHFbdWYtsh0tWYccfNt&#10;Bryaw+Ek8sqrBq0ZcYIcrnHvitOP4UTSJuub1ZMH5fLz09q+5rcCYdaU60vvPOyj6R3EMI/7TltC&#10;T9LHX+KP20P2lPGSraa1+1jqUYQCN3hjuIQvocKoz9a4DWPjR8TtZuXju/2qtQuSsmAftt6FPHJw&#10;RgjPrzWwPhjFE6xSag6sFyuMngdT796l1f4a6Xo+nf2jquprFCpIZp3+dhnjav8AFnHT37VxR8P5&#10;zaUaj+Z9hD6VNLA4dyrZZTuv5Xb9DzvxL8T7RbTHiz9pK8E6uWCFbsEsG7Nt5wK5yX42aON8Fv8A&#10;tG+KYy0m/wA6ymvRHnGPvYz+GBXdn4bWmuTpea1AFjU5ijLfM3HUnoOKhn+Dvg+SXayRLkAhS3b6&#10;55r0l4XxaTlU1PlKv02qLbgsqjb/ABf8A4u3+NFs6obX9pLxIXVHVTJbX7h8k8hhGVJ4A5PfqKWf&#10;4ta45MsPx68RZLAlZUlPI9F7dvXNdmPhl4UtUCjUUjUFj5W8nHQYwOBVi0+Ffg82lzr+rXe3StMi&#10;8/U5+NqRDqATwCecd656vhvRo3lUqaI0w/0zMZj68MPg8pi5ydknJ7/d+JwKfE/xk1wJG+PHiKdz&#10;jD/YJ2ycDPGMkYz2oSLxread/bP/AAm3iiSwL+Ql7NbyxxnlmKgtjJ6evcVleGfjt+1B8crnW9d/&#10;Yy/Zo8F3Pg7Q9Ql03T7vWjbreXbbQxdXuXG5lznPA5GAa+mf2Yv2ZviH+1X498JfDz48axd+Fr3W&#10;dOPnXNzqFnLDFIgIdI4YJDGqqFyMcnIzzmuOHBOXUm5yqOMe9j7LG/SF4xw1WFGOAoOpJ2UVUu03&#10;0a3Xq0fPEt5Gluf7S8Y65J5b7g32Zid3HK4P93IzVTUPE3gG2YxXOveIFmlgVWf7G6EoPu/MR83O&#10;elfevx4/4JAaz8CvDc/jfQPE1x440W0Uy3NzpluiSQw5AEjJkgr1yVJIxnFfP9z8N/hxDD5Fv4eu&#10;WuFbn7TKRwD3UDFejguBckzJOVCs5JabWPieIfpbcdcM4h0MdllKnK11dt39GtH9/qeBQXPgFpwZ&#10;dT1w7VLjzg2evp34I/nX0t/wSCvfBV9+0x4k8B6D4S13U9S17w001oE02QyPHBcxbmJH3FAc8sRn&#10;IrDX4ceFDMIrbSYpMHkiEge3UV6J+y2s/wAPfj/Z654P1i60a9XQb23N9ZExsoZ4mGSBkrheg7gV&#10;x594QZdicuqJVpJtbWTWjvqmcXD303OKMdmUMHWwFLkqaOzaaT7a7/cfft5+xxrOo3csa+DdYsjG&#10;hdZY7s+XM3ZRgnB61Q0z9kj4m2N6sp8Naz5UNyssaJdKcj+IEt3IrldF/bP+L+hWH2U/E7UbuQEf&#10;vbiz3D9Vzj3rY0r/AIKGfGezbffX9jex9vM09kx69K/Gq3gZk8aqk3LTsoJP7ktuh+xUPpM4uUOW&#10;UVZrrd2/8mNfTP2MfiBaK0tlpmrxyTSfOJr5FAUk7h+R/Sp2/Yu+Is01o91p16wjIRjHq0Y2rnv3&#10;Pf8AOp9P/wCCmctjZMPEPhKOe4JHki3t5gp9dxxx7VNB/wAFTvCAkQX3wf1efOA32Alj+CsM59qw&#10;/wCIHcPv4lU+XL/kzsn9JDF/F7Wmm/KV+3RiXf7J3xCmvXM9jqKpOxKg6zHhyBwD6cDqazp/2Ofj&#10;POdkPhkuFZSrSa6jFlyMr047101h/wAFRf2e9Yk+w3/grxbbhwwdjpodOO2Q3X/CvLfjB/wUX+L2&#10;orLpXw28JP4c0+YkW186eZcyw9nyflUnuOorCXgZw/iJvWo2/wDCvzgZT+kVjcLT54unNdkpN/8A&#10;pS/EZ8YfhtafBbw7PefEl9N05pG+axg1ET3D47hUGcZxzxXz98Q/+CiGkfs26Zd+OfCf7Pl3q0sb&#10;C3udT8Rzr9kaLaAHwmZFOcAHsDzS6t4r1vxNfPq3ib7ZfzyylriS6zl2Pueaba2vwmvbDUtK+Kul&#10;alNYXtrIkcNnbJMoDDA3oeWx1A9a9jK/ArhfBYqGIrznLlafLeNtNdbRX4WPlMz+kTxVnmBq4GlT&#10;p01UTXNed0n/ANvWv631seY/GP8A4KE/8FPf2h7G51b4Caj4X8KW2p26wrceEIVmkgV1xta4G5sl&#10;SM47c17P8CfG/gLwt+z9pnxT/aV+NCeBJkC2viKfV7/Ag1BSVIjZgXcvjzF4yAa/Ob9ozwd4j/ZR&#10;8XX3j/4JeNtesPDrXLfvLOKSEEFuGKDIUZyM9KTwh441j9pnwPqcfi7XPOsNHnj1LUZr1wUu2DDe&#10;cH5S+30644FfScVZDl7wqnOmoU4PVxvfW3/APE4AqY/C4h1oVXXlLdTls3v30P2e+Gn7TH7DlvH/&#10;AMJLdft7eAfEL3EAEb3vjeBnXodxViG3Y9RxzWV8S/8AgoB/wT6aGfwzq/7WPgnySAZfs3iqJN47&#10;AFScgmvzRsv2JfhDrLRXvgDTNI161ksUuHfTtNt7uWB252yLF8ynleCOM8mql58EvBnh+V1sYvD0&#10;U0DNFNA+j2xkMgPCgEcsfQH0r4PLuJuE8LVdFTmv+3Hf56s/Xc14U4yx1Hmw9GDb/vafgj7o0j/g&#10;qP8A8E+vgdrsviL4WfFjw7d6p9kkt2u5NUnuG2HG5UITAzgc8ZrC17/guz+zlMryW/xD0n7S5JSS&#10;DSruZlPZRlQPbvXxR4im8G6Z4WfSvE1tpMMSAN5zaJFbuCDzjCgk+gHpXQ+HvF37K3hzQYPFPiXx&#10;xaJbzEAXG5W3EjPlhIxuDKOo6jkV9BiuNchw1KPsMPWq+kXv2sj4jDeEXiBmtWXtK1Ojbotfnex7&#10;T4//AOCxHwU8Ywi31HXvEWtJCxZIrHwpMOevVsA9ePpXMXX/AAVu+HGkxfa/h/8ACv4kHUDEIvNg&#10;0U2pkj3BijOpZiu7nHt0pfhV4x/ZF8f6pc2fhf4nwalLp9t5t3Z2Oq/ZyIRjdOBJjeqhuSORXVWH&#10;xH/4J4pqcVpfftGaTta8FiWh1C4iXzRgq4cjkHO3eAVLZGeK82Hi5gKFZ05ZZiHy7pQd0ntdWur9&#10;O4Yn6OnGTbn9eg3bfV/kuhwg/wCCnvxL8axEW/7LvjzVwS3myTLKd7E/xfIF6YqGT9t/48KhGgfs&#10;B+KnJi/dia2aMA+xKcj9PevbfifB+xd8Jtb0/wALeN/jFe+FLvUoVkt49V1eU/aAVyJsp8oVvVjz&#10;gYrhz42/ZE13wde+N9C+MGoXVhZvtvdV+3zRiw2kgb4yd5L5yMZ61NLxwwLiqlDKq/s29JWdm3or&#10;e7Z3aaXnotSIfRp4lxMV7bMIOVtnGW3rdafM88g/bY/buvXP9if8E5NSeLPMk9yQGwenbFXbf9pv&#10;/gpTrJWPTP2INKgAQ/urm88srg9PmIweR9cVBrPxP/Z2ubyytvB3x01TVZNSUfZbUwzxktu2iJix&#10;xG56gHsQe9c9qfxt/Zz0PVbnQPEPjfXY5rIk3Fs1vcSq8m7YYgyEguOpX0r214uVqi/d5ZWct7NO&#10;/bblvvoYQ+jPnkqnvYyilf8A6efrU/Q6C9+NX/BW5JIbm1/ZV8C2UKlh/pXiSMb8j+JAScimv8X/&#10;APgq/qcwtp/Bnwk0jDYdrrXFKpgc/MWHPt1o0n44/s86bPBrWuy60LOUBLa6XTJ5mmBbaR5Q+cbR&#10;zz2rpYPir+zN4p1B9J8HjUNRkt9xUalpEtosqnrJEZB+85H1xXDW8a80opt5PPlW7vKy+drfievL&#10;6MmLjNKOYU0/8Df5zZk2J/4K3+I7L7QfGXwv0+Hhk8qKRw/uMA5+vQ0ax8L/APgqzrNmn2z9qDwN&#10;p/z526fo7hlHoTsJP0r1z4Rwfs/eJ0hYW13qstpBuubFbqe3c7gwA+bA+Q7SQO4FdxefB79liOyj&#10;8QX2pX9m0Vytm4sbm8kCyScrM4UHjjBcZAJxXLS+kDQVaVKeVVLrte/9djy8Z9GviChrHH07P+4n&#10;+dz451n9mf8A4Kea3qj6tqf7Z9plWVhJDalBkDaOAo7HvxWBqP7LP7dXg/fqGpfth6lBDeXKi/ub&#10;eJkSMv8AKJpC2Aq5IBbtmvtXx98BP2fvAb2dp4s1nVdPt9SIW1l+0XVy88Z+5OPKzsTJ53dOOK8D&#10;/a78JfD66+AHiu0+FVlrepyW8KI7wyTi4RBIgMnky4MyOu4YHTANe/lnjzhMZiKdB5TUiptRvK9l&#10;6nk1Po3cWTg5xzWkrK+lGF/vcTi4/wBgL9qO+hNx4h/a/wDE00jAAm0vuDx6h+mPyqpqv/BMf4w6&#10;tjzv2lvFV1JJky79TbcDjpjJJrQ/ZnuPBes2Fjp2oR+L5742heSzutKniM6YwzeaRs6c9RXrQ+IP&#10;7LMgvdO/4WTJaXOnyLDcRi0un+Y5AxsUlgpBBYZApY7x1/s/GOhLKKkrfyqT62Tta9n3GvoucR1q&#10;CnDOopvX4IfpG2nofPi/8ElvGTxodS+IHiy4eZizl9Qwefc+3NS+HP2atA/Y/wDiKNL8ZweIbuOe&#10;wjuRLqDmWKY7jh0BADgDjPXPSvWrL4ifs93V3PpviD4la1p8TOIYri9F2Vudx2howVyAc/xY45r6&#10;3k8JfCn4ifBPT/g3+0jfWUWiaVZR2PhTxfGM6jo7kfIkwAzLCAVJft39a8fOPH3CVXDCVsC6HO9H&#10;JNN7aJ7ddfxsefjfoz8YZTg54iWY/WUteS0UtPJJHy2dJ8H/ABK8MJebrLVNOuI82rJztOMHB/hb&#10;PpgiuTutN8T+ApC+qaxd6ron3I5bjJutOA+75n/PWPoN/wB4d/Wq3xw+CXx3/Yk+ImwNFd2GpKZN&#10;O1G0cvpevW56SRSrlY5cY7g56jFdj8GPGXhb433cVh4REltdrdCHV9LvWxNZL/y0Zg3BVQSy4yCB&#10;ivocLioZhQjVovmjL716n5bRwHs8w+rVVy1YuzT0/r+vUn+Jes6z8Ef2U9Y+Nmm6fp0974skl0Hw&#10;4jp5oYOuJmLp9zODj0xXxvdKvhTwFF4fa3VbmY+ZdbG6ttxjj0FemftK61bePv2mp/hT8LtYa68K&#10;+BStvBFZTP8AZJLlo13uVIALjnccdSa4jxF4T1nxv8T9D+GHheykvb/UdSSzhS2QnzGbjI7+pr6H&#10;AUIRrRcFq7Pz+Z+z4HAyweXqD0X4XPSfj1/wrr4Df8Egn0vQ/FVxo/xC8Y3kcmpWyFt+p29xMfL2&#10;MMgARIMjIIDc1+fdrqM6pHcIwZvKCyKB+v1r7G/4LQfFvRvE/jPwP8BdB8OyabP4J0YJrUSEIhkx&#10;siO3Gf8AVg5zznPY18dWyYVpdvlhlwgUda/RcshN0eaas2fJZxUh7S0HohJtdmll+yqR15461Nea&#10;y2l28Jli3K17blkA+9GHB6eo6geoqn5K3VwGVOQcEDjNU/GzyWmmvb3DqGEkbDY+cAHnpXfi6alh&#10;pRXZnNlkksbCT7o/oP8A2lLHwN4k/wCCcfwU8SfDTWdlrYahciOx1WJmaZnjJkOCPmCt82PQnHQV&#10;822Oj6JZ6fp+irLYTRXIF1BfQFomSTBPlvu5AB5ZugIU+te1+LvG0dz/AMEi/hF4hvPDl7p11b+I&#10;o7IRz2TL9o32O9nQHqGXow4JFfMulfEnRI7mK6NxcLDapJ9ldLQkpKfm2txjaW477SDwQa/jPNaW&#10;Mq5pU9rDkaUE0tFdQirn7BxB7GNeMoO6d7X/AMTOwPi3TZNbvPErQ2US6rEbO70p4cLE6jd5qkAg&#10;YVd3GCjkEgq+az/2FpvAf7H/APwVY0jVPEvjW7tPCnj/AE5fsskCFYIr85EkUoJx5bq5AODytUPD&#10;NzaapMlpBFIbm7ufOu0ihCrsVgQ6kjA4Zh6qB3U8Xvjj4F0TW/Af/CXy2NzLrPhfUbW88G3jOkSX&#10;DwSfPbsyk4JjViM8EnaeornwGavK8b7OWsZ6PrruvxtfbQ8vAVHDExknp1+Z+lfjzTPDXwx+Oth4&#10;5vvEVvb+H7a5l0zxIsUJIurC4AVPMH3SillJbnAJr8h/+C13g/WfBH7cWr+CbkNLouhaDajw5cRR&#10;7YZLSb94hBHDMMhQfQH1r9aLPxT4U/aI/Ze8H/FCysXez8UaCtrcW0iDH2iOPGCT1yvT12+1fGP/&#10;AAV2+Ej/ALQX7DWi/tG+HdNkHif4T6gvh7xpHBAzGXTXbEEzcc7HK89hK3pXv8B5zVyniWpgKlDl&#10;jWaqR7xuldJ/4bN/4ZH1XEWWyzPJJuM25U1bydtV+N16tH5K65BK0gcIEyBtGff9ayry1tone1m+&#10;ZCM7unOK6DWxYSWSzxGR7gn94GT5VGOMdxXK6xOLmby5Yd7D19K/pynFygfzfKUo4h33TR+gf/Bt&#10;JpWr337el9HbeMrfTfs2jJP9kmH/AB/Rl2Qxr74P14r1L45ai1j8XviB4Y1C1juhD4nvP3cjlFb9&#10;+2AQBwAx69jtJ4NfPH/BvHqmm3n/AAUVsrLWJ3URWcH2Jh3kFwn5jLD6V9C/tOeEpZv2h/HcVlrF&#10;tvm8bXqSXMd5holaXayOvcYYZ7bcntX80+Jzwsc4lGcHGUZXcujvGP4qx+z0nOrwpRqX02/GX+Yn&#10;wru9Dsbq21ZL1LCzjSZLi8t5fnidU6NG2Dk9R2wWA5AFa/7U/hbVPjD+yvrttpN4+rXmlwGaxtzK&#10;nmC5jIZETJB3naF569M/NXNaVBfPpx0bWLeTWvJkktbW+gYRtbyIwYnzQMNtYEfN1IHZq6xrrS7O&#10;yhtdP8V2eq2mq6cBBfQ2xCSiSPpKo5jIJB3dgwP8Nfic/wB1m1LF0nrCUX62d/XXXseTh61Si7xZ&#10;9nfC3xv8L/2i/wBhHwH8Q/AF9JqET+H10yWHUyMrPGgKB2b7pUgYb/Zrwz/gpvosnxN8K/DT9rZr&#10;GK2k1LQn0nXI4YlCtfW7/KSRz0D4Hoah/wCCM/jC+8X/ALP/AMUv2RNW0pra6+H2qyTadNaRhy8K&#10;OW2E9GbaSPcV3/izwlq/xa/Y6+MXwvhCyv4Pvo/Enh+zmUCZLZctMFGTwUDkH16195GeY0OJ50KN&#10;BQhiqV42t70qLbT9XBP/AMGeR+g4/D0M4yOped5L3v8AwLf7m/wPz/jeRN1xLAys4LbicA56nAqW&#10;0lMWq2jR+YA95F5YAwSTIvQf54rLk14wXMlvKwbYSVbnAUnpRb+KYvMjubfhy6CNIsElA4LFTn5S&#10;cYz9a+1wEb1oW7o/AKk1QrOMujPdP+Cg9jJH4u8HXMce6NdLvQIgwAL/AGjcQT68/jXidlrogKvN&#10;FIGUglQM8jkY/wA9q9z/AG97tv7R8GPclQz2V8GdI8lSJx3/AErwaCKKa5igaQR+ZNGu6TgYLAbi&#10;T06969/jKUoZk1J3dl+RdepfFNry/I9m/Zx8LW3jj41eHr7WJoSNDt31iSQYLFg4WAdeu/qDiv06&#10;8K/EjxvJZ6dpctt/aV3LtjIjuDC54x8vb357V8CfsM/D+LUbnXvG1kIJU8Q+LRa6bMsYVzp9koBc&#10;Hury5/Kvvj4X+DvE3jHxSLDwnrNvYXtjbGdLi5tjIoIOACO+c1/K3FdLMM84yoYHBSlKblGCUbXe&#10;t5JKTUW0tuZ2ufrPBEEqP7xqMdW272sl1trb01Oq1vw3baxpg0bWljliwS1hrOnrcKrnrnI55PXN&#10;ed2f7MvgPRtKWx0r4a+GNRkWRmeaORradizFu6kEDOBz0r1W4+H/AO0/pUxvPM8N6wy5KmG4kt3O&#10;RjGGUr+ta0GieP00YvfeCZpLwISbYGBlyOBht3evra3hTj5uVKpha9NWe8JbWWzjKUL+UVpbRH6X&#10;QzCeXxTwuKjrb4altfNe67ep84eL/wBin4c+JWa7/wCEb1TSSEJUWkcVwEY/e+6ckenFeL/tFfDT&#10;9lL9jjwdoPjr44+O9Q/sbxD4hh0t7y10/c2nFgT5sqHDeWuPmIyRnOOK+z/HnxLsPhj4dk8S/EL4&#10;c6nolhaKDeajOi+RACPvO6MQo465xXK6r4V+C37V3hpvBOvW9j4k0LXlC3mjXMyyrJDtPzqG5U4I&#10;IZcEetfKVMiwPDub0MNiak5qTinTalGbvJbJxj6Ws9Omh9SuL+OqOWSnRxMo01tLSUbrX4ve9d/z&#10;POfCH7E/wK8Z6DaeNvh18TU1jSNRhWWx1HTnWaCdCOGV1Ygj9atL+wR4RRhv8VXLBWydqEbh788V&#10;8bfs/wDxHtf2F/8AgqLefsXfsifEC51X4YajduniHwX4sSSJNBvgTujsZn++ScYx8pBwecGv1Mkj&#10;bduiTIz0z0r9ro8BcHYx8vsXeyekpLR7ddNtvzWp+e4/xO8TcBadTFu0trxj0+R4BcfsPeBUtZbZ&#10;Hv8Aly8ZhfgA/wAOC2feqk/7DngjVJFu9N12+VCMSMh+YED7pVm4r6IKXHQpzjsaqPYNHdNfWyBZ&#10;WAEmOkmOmR6+9dcfDfhTlS9i/wDwJ3/M8heL/iJTlzLGv7l/kfM+q/8ABPTw5f3sNxaePrq0URFZ&#10;oZYpMO3ODlW4IzWbp/8AwT217SJpXj+LlpcrMm3fOJw0AB4wO+fWvqtPLuSUltyrgcqx/l60x9Mg&#10;Lk7OT7VVTw14WqK3s5Jf4mdtPx58TadLk+sRkvOEX+h8+fDT9kf/AIQPx/pOseKvippcVpBdgQPe&#10;XMiRyyNwsW84CsxIxnqeBX1M/wAOfEduB/Z9tMIyPle21FXBH0Yd65W/8OaTqdlJp2raXFdW8w2z&#10;W9xEHRx7g/z7Uvhi48S/Di3g034e6hnToN3/ABJdUZ5ImB52xyZLRHPrkCvf4f4WyDh6jOjThPlk&#10;7tqV5J2S6p3WnRp+TPOxniXn/EVaNTM5RcoqytGyte+ye/qbl1oHiqLcFstSQoeS9pvz+Kmvh7/g&#10;r9+zrpXxt8C+FPHHiy1v59K+G3jG2vvG0FhDi4OlXAMZbacHaknlsefu7jX394H+OHhLxlejQ5Ly&#10;XRtaHDaLq2I5XIGSYSeJl68pnpzisn44fs9+FPjR4e8RaRfapPp1x4l8Oz6NqVzANyywSIyjch4J&#10;UtkHrX0ssgpVYQrYapzJPVO2qs9n0adrppO19jsocTOnFtRV2tGvx/C/U/mrtPGSeGv+Ck9trfgv&#10;xs0VhZeIksdM1ZJsEQxjCkt/Dg9fQg19t/8ABTPxv4j+EH/BTFvjR4V1iODUrH+ydRmuolBWW0kh&#10;jWXKg/vPlVjjvXmv7SX/AAbz/t6/s3+Oofip8J5bL4xaJba0Ly5TRyLPVvKLfPugkO2U4J+434dq&#10;9y/bW8Qfsz6J+0VbeLfjT4Hvmi8T/s+WtrpuhalEftmla0kRSMuGIKuhG1j2Izivn+M8rqQrutL+&#10;G4RTW6lbmT066Str0fqduB4iw0MDSqt2qwlLR768v4aPbc+3/wBpuPW/FXw38I+PvDWv2niHw/b2&#10;zGHUdOJY+RMA8EjgZwCny56ZHNebaB4L8caxpsep2Xh+U28ke6OWRlTeucZXJ5rmf+CQH7RdqP2a&#10;tG8D69aXt3/wiest4Xv7jyfMjMMmZbWSQ89soSe+PWvqL4u/uPFhiswI4fsqBEjG1QB2A7CvoeD8&#10;yo8QUXRlFwlStG290laMk39lpaX1VtTzs0pTwUlVXvRnqn66/frf5nK/DjwZ4U0VLYeNYRcu0im5&#10;KMxWFT1AK9SB1PrWn4k8C6Pba3cJ4X+JtnNp/nbrdHjkZ44z/CcDDEdO2ar6REbjT3Lno3NdLpPg&#10;SefTTcCN1mlQtBF5OfMGMjB6c19fjMoy/k99LT7/AOmcGFzDFp2gzM1/wSunaXpOoPfxW7XtoJIo&#10;7gMUn5++pAJXgjgin6d4b1l7mC1stT0suzjYHuGGW9MbetaHiLWYvFnhPww2i2dxN9j0sxTDZhlZ&#10;H2NwTnqp/DFL4bSX+0oJhaPvjmUrvQrkg+9c1HAYT2XPHR22Nq2Iqzq2ktLkP7QnhXVPC3whvhqW&#10;VuzD+7e0iyVJOBt9TnFcXqXjKLwl8MYfDF8kl2NU06NszZBjmQnLgH7pz1FdN/wUv+K0fwr/AGT9&#10;S+Kt+JFbT7+2t0gRXIlaSZAqtsBIXPUgcDJrxT4o+MvEfiTRvBK3mgxW2oapA7yQ6ZO08EhaUIDE&#10;7KpcEAMMgH5varnTiq/LHa2nozP2koYV+pu22ieLb23W4SzgVGAK+bdKhIPtWqvw5+Kj2MmoWmgJ&#10;JDCVE7JdJ8hIBAPPcEfnXc3ehQ22bSGEfukC9sjGBXr0PgZ5NNvo7ZVQapa27KPMPJRADn06VVfA&#10;U01yq4qFaUo+87Hyko1uDWm0K9tJEu0mETwH7wf+79a6XVH1T4b2Tap45sZLCwRDJNczq2xUUZLM&#10;QDgD3pPiB4L+JEH7TlxHY+Fb02smpJdR38cR8hYdqkuX6DGCPrXnv/BaL9snRP2dP2cYfg9oU15c&#10;+KviBZvGkWmqzTW2nqAJ58gHBJYRj6sf4adDL4zm0kY1cXyU3KRevv2yfgZc2TW1h+0h4LS3dsAH&#10;WAM+gJxR8N9R0z48nVLr4M/Ejwzr40Zoxq8lnqyGO18zds3ucAbtrY+hr8mPh/4L+GfjfwbDq03h&#10;vxkIWYCEafpJaMIBh92VyGzj29a+vf8AgmJ8Kfhvq37MX7Svg/VDqtvoF5f+HIrm5ltHtZZrdbhm&#10;ZM4yCQCjEfdDVhi6E8HFuOtr9Gtot+fY7MFTpYuL5rra2veSX5O59o6X8AvjdrEjmGx050QfLLHq&#10;0Tox/ugqTzU0P7OvxqnciDQ7Uoq7jKbpcAd+hycV9D/CD/hUmiaZovww8HeBodKhOgreWVuiqyRQ&#10;xsqIGfOS/wAwPPPWu21Ky0q2uIJo4YIjFbTCPaQoAYDIrsw2DWJw6qRmnaydr7u2mqWyfb7jnrNU&#10;Krg0/K//AAGz4H8aaneeCvF154QvrNp57FlEs0UgCNkA8A896ybjx9dKd0OlnAB+9KMjFTftEasb&#10;L9oLxrb3kFxA9td2/kq1pJ+9Ro1IZCF+ZevIzyDXN6df2/iG0hutNE0sbZVn+yyDcw47qOev41jL&#10;DxT0M41W5WPp39k3QC1nofxQ1KR401Ce53wSKD5QRRg7h1zWz4z8B6Fon7Tmt/E7x9ptgbWbwgZ7&#10;O9uITIIljfBVlwfm59O9ee/sm/Ea+8e/FPQ/gFZ6eg0jw1p0us6hqCTld7s3lpbbe/zDcfTbjvXo&#10;v7WPh/xh8QNfmk+EfibS7TxRoGkCTS7TWbtFstRJlBeCUFgdrAFN38Jbd2rKlWksHUklqpJJPrK1&#10;38ktvmelUp0/rMV0cW/RN6fM+Tvh6/xL0e88Saf4C8NaG8GkX9+17qepO8lo8TOWfylUAttVhw2M&#10;Y9q6D9jz4AX/AIzuNQ8eeMfiVc6leQqU+zaLfNBaeT5+TBtGGKlMcN0zXFeEv2av2/rD9oL4jfET&#10;VPg2t3oni60vU06w0v4h2MyW8stsUjCq0ihk3cEkAgAHBr0f/gmr8Av2vvhr4wFx+0j8GT4cNt4V&#10;XT5LxPFFjcwX8yTZR/LhlJDiMhdxHOOteC6uZ4nEwh7OXJez0dvJ7f1Y9SOHwlDCyqe0jzW/mV/S&#10;1z1jTPg18PPAWifFKPwl4QgWW0tDe2Et6nnyxnZv+V5dzAdehrxrwF+0P8QPDyGLSLqNoJAN1tNH&#10;lM+o6Y/CvoXxr8NfjrcfHCU6VoNvL4R8QeELvTtVuWv4o3tZto8k7C2ZMksCQOAa8nt/2LPjXpGn&#10;tcHw5ZGONfmkXUUxgD72fSvonTqQjbkdlfpp3PDrTc5qSlul1+RQuPj38U9bkEL6ytmh+8LJNp+m&#10;etVtOv7OKBnnJkd23bz1P/16mj/Z6+L812tlplhpNxO/3Le31+2eRh7LuyfwFacH7M37Q8YCn4eT&#10;jnnNwmP51zQXPfkV/QUlNP39/M527WC43fIOp6n1qnJ4cvdSmg/su0aVjEwdUYA/e5xk12L/ALO/&#10;x+t8mb4a3rAjOYnQn8s1zPxG/Zu+NGu6U/ha68J+JbA3mnyEXmm2ErvA+8FDlBgHIPGc4NatVqcG&#10;1FjoRjOsk3ZFH9nXTfFVh8LbTwdL4YuY7hLq9JmS4gfyg08m1nQPuGRjqOa+Wf2nPDWo/Dv472eg&#10;3l3e6jJayx6tqYtlKTom/JIK/dJH3cHHSsmb9lL4pfCbw3D4h1X4e+OTqtzdXH2mWPTdStriGFZD&#10;ulkbbtAPJyeo6V4qPhB+1Z8ePijaWOhv4oW21S/Nhp2uamkzQbFz8vnYBIA6jkjmvkM1zGtRahWS&#10;u+3Q+/yjKaMoyqU53j1urHr3x5/4KHeLvjt8TdB8S+FrLURpXg5TDplhPcKt1OTsEizg/KWJTAPX&#10;Dfn758D/ANt74c/Fyy1O01jwZYabr2muudC1S8hQgHHzAlvmHc4zivlP4qfsM/Ez4K+JbTw/8Q9E&#10;uNZS5t1MGq+G9LuXhkYkgxFwMtKMEkHnBB6V6f4I/Ym+GvxK0u30v4u/Dbx/4o0eDZNZSWtlLbwW&#10;GARJGsnlq5YHjk9cipw+ZU6kuXms+vU6K2U06VBTgtPI7z4x/D74r/FTWLnxn4R0HS4bK3tFUQWq&#10;lon5ywRk4LEYPy54rzjXvhfpdp4Qv7rxbqmm35uYjZTaZeRZuLR3UsHDE8YIGB171d+MH7P2pfAH&#10;wtBe/wDBPj4zePdAsHuY49d8I+MrO4v7eFi+FaION8DAjawzgg5r5c+I37TPiH4b2OuWXxG0SDWd&#10;SvJVX7bYGQT2VwG2uwTOSPzHBrys4rSlPkpPnlLRW7/oepk2ElVjzPRL7z7E+OX7S/hL44fsKfD/&#10;AOGfjO5uo9Y0SK40u7aG2ZY2EZQLIH5BB2RnPs1eO/ALxnq3gOw0P40ab48vdP8ACWq69J4f8X2t&#10;jq/liKUQssNxLEAdpVjhXHXPNeA+Af2k9Y8dRW/hO80+5jtoSwtmwAsJkPLbcZcFsZ9CaveLfDmi&#10;2Og6xdaJqWoJazaf53jDwzppZhd7flW9hTHySxthmHRlDdxXj4StiHUdLGP30kl10SSS+5HuzwNL&#10;DUWqS91tt/N3f4s+zP2NfDniXQPhRrer+LvGukXNv4i8QzXuq3usQA3ke1yI3VsjflRyQOhNfHn7&#10;UPjW/wDg9/wUA8QfFLQ5bSPSBbGF5LNvJjnmt1Vl2L0DFiOnAPSvXvhT8QvBfxU/Zb8DrJNc63r9&#10;g8+kTaLaxMLmwmi5Lyt/cKEMrH+9XhmmaRY+PfjD4dk8V+Ep5LdtUKRHWr0LaysrYGW56cA5rvrY&#10;qpQj7OorppprS/fT5mFHCUq1R1ISs1/wx2fgDwV8Tf2s/HFx+0Z8S/DsB0h2hGg6DdTFJpd7YLNg&#10;dPXP17V6r448R/Cn4W6gdD8U/By4vLiwIKw6ZeO88Mm3qu3naMZB7Zr0z4V6FrPxJ+F2s/GjTPD+&#10;k+HbHQPPRtOsm8uO8WEEK8G//WkkAFeMivG/BHxf0fwx45fVdT0W217U9clVbSx8/bMsmcbVbOFG&#10;SM5IGBXyeZ1lXqqUorTZLt1/4L+Z7OXa05U4y0W+vXcw9S8af8Jnrs/iI/E7xhpNpO4kmgtmmeC1&#10;wPlZQwzjIwQK0/CH7NXxJ8b+HtZ+Jng6382GzVBqetTa8YJoQ3IkaM48weoOelfQWp/E+LQ/hlea&#10;LcfBzUIfETWpSE2c0EpjYkmJmSLcSoz82eCOtef+H/iz+0l8VIZPhB8QPAVrd6bdptttLivU04uy&#10;qSrO5G5lHXaevQVpl0IvDOottrW/4COTH4mcqyhBbdb9O+hxUa+K92h6ZrPxvUXE+2GW/gtCtrbc&#10;7U3OhIfcuDnP1xXV6vB4j+Gunr4ml8Ba9qUtlcFm8UWqi9s3VD92WLPmIMjKsAevNdRrvwh8MTeH&#10;v7J+Knwh8TeHLq0RYp4fBcMdzbSkLxLtyAWA5OMZ54rO+EHxG8P3MA8G/EXTPE2h6n9p+y29zfWz&#10;QWupQ5IRmPSM7cZxkZ4OKmmvipzimnt0t5hVxKjKNWm2mt13+7ofS37L/wATtc1v7BqnjDV9Lle6&#10;sE+zHT4PJUhhkgg4O4d8gV9HWU8dxCsyOrBhwQf0r4l1LxzDoU8ngC18FyXCaTeKI9a0uYOTGCDu&#10;BTl3UcFa+nP2d/HNt438HRakulXVnK6Znhu0KtuHBOD0+nWvu+DMxnQnLA15Xle6ev3X2PguLMFD&#10;E0ljKMbR7Kx2+qk/ZZFBUgqeoryHVNT+z+JJLKPw/f3eIFkMlnAHC+oxuzn8K9f1IgWjkkAFDjIr&#10;xrUtQ1Sx8VySWUVv5bW6eY8spTBHp61+kTadM/OUnzaHXaH438P+IddsLPS/BupaVNHEBcPdWxSK&#10;ZxxkH+FsDJHTmuxO1PmCjOeCK898Fa/qGqa9b2F9DarvJyYrkyfTtXosMTKwXepGcYxU0thyvcsa&#10;WWknADDp1NeQftvwQr8AfFU0qqVGlP1/hODhh+I/WvZ9LtB9oyMcZIGOleTftnRLL+z74w3hdo0i&#10;Q4PHI5H611UdZI56zaizwj/gmpeW118CdY09Q/nWuqZk3R4Xa6Ltweh6Hp049a9z8V/GP4U/B3Qb&#10;F/iV43g0k6iz/ZBNGzbwn3j8oOAPf1FeAf8ABMXWbqX4H+INHdYtn9rRPEQx3ElBuOPoFr1H9oTS&#10;P2f7XRdC8b/Hq30qdLFbiHRrfUr14laV+Xyqg7hhRgnoSa5K8FeS9TsjK1OLfkfWn7Fni/wx8Qfh&#10;np/jXwZrCXumX81w1pcoDhwGAJ59wRS/CmzRP23PifeAqfM0bSQCGyeI3BB9MY/X3rm/+CZ+veDv&#10;Ef7N2gav4D8LLo2kS3F39i01HDCBfM5AI6gnJ/Gui+EElmf21/ipFa3BaVdN0r7RGUxsPlNgA98j&#10;nPvXlYOSdLCKPWv/AO2M9OvC2IxnlT/9vier/EUL/wAIu27teW3/AKPSmePhm88PcEY16Lkf9c5K&#10;f8RAH8MkZ/5fLb/0clJ46Qy3Gg7Sfl16InH+5JX1uN1nWXlT/wDSpHh4X4afrP8A9JQ3xDET8Q/D&#10;zr/DDedv9hK2pI4VuhO8SbwAokKjdg9s1la4zHx3oLAnb5V3n/vhav6teW1qjTXN3HDGkke55WAA&#10;+b1P5VcJKlOvJ/z3/wDJImFS8oUkv5f/AG+RU0ZQnirWHC43GDnHX5P1rkfiPd3em+IluTpV1PAV&#10;O+S2jLFSBwMD1r5o/wCCi/wz/ap8Y/HDw1q37N/xB8RafbT6U0dxFpniOK2gM2/CkI4+Y45PavnX&#10;xb+wJ/wVH8Qa7cNqXiHxjqIz/wAfZ+IkMSycZyFVhjnivBxs62KjLCqnpGbfNe97ttaW8z0qdGjG&#10;mqzqauKVrdklvc+sfjhb3PiNrTxHF4fuLGeSVlkV22SugBwSM15ToPjLwd4ruLvS9M16C4utPm8q&#10;/s5ZcSRt7A/fU+or5T1v/gnP+2R4l1CaLxB4X8VS6nFkCHV/GgUu/oG8wg/hxSaR/wAE2f25PA73&#10;8D/s7a1PcS2yxxpD4ignMwb+JGMg5Xvkg13YW1GiodVZHlVqc5VG47H2DJpPgRFzqFnpSAjhZ/KU&#10;k/jUEtv8LdIkS+MmiwOj/u545IVZGIxndkbc/rX516/+z1q3w216bwd8T/h14m0HWrdQ82ma3czI&#10;WDHG5DvKup/vKSK4z4z/AA7TR9OaTSL28hjIJEL3TNj5c+tdCrVZz5UZqjpc9K/b505fEtp4c1X4&#10;W6DFMYby7inGkFGkUK2FZgpBG45Iz611H/BKy0tNAvfGN18X9Pt9PLRxixHiFkjaX+80ZkPI7YB7&#10;dK4P/gjXrmgr/wALe1/xv4L07xFN4Z8KyanZWWrqXVnjLcEnJUHGPoc19d/8E1P2jvhn+3dqHiiO&#10;+/Zk8KeHrfw5NElv9lgErPuJBRgw7beo614uccU1sC3hfZp8rSufU5XwjOrh5YpzfJa720uad/4o&#10;/Z7sboxar468IQOq8+bfwowUH1zzWppfxX/ZvkUQN8WPBaSDjYmoxM36V9Az+HP2ZtC8XWng678O&#10;eEIdbvlZrTTXsYBcTqvUqpGTgV3WjeB/hJL/AKBF8MtEUsvzMujxZ+pO2vCw3FFSdX7Ke3Vl4vI6&#10;NOhf3n17HzHB4d8EarajUbPQdJu4JBvinSyjZXB53A459a9O/Zl/Zf8Agz8aPCWu2PjfwNZHyb+P&#10;bJbWiREjbnGQOR6iuc8T6Vaad4m1Kw061SOGO5dIookCqoDHgAV6b+yP4d17X/DGtHw54suNIljv&#10;kHmRRB1c7echq+yrTlUVJuPPd6pO19H3a9dz57A0405VrPlslr295f8ADFHxd/wSS/Zg8UadFpK2&#10;F1a2sV2bqOKBwgSYjG9duMHHHviuB8a/8EWfCPiSQy6X8cvEFqY4FhtTLLvCxr90EHrjpX1LD4M+&#10;OGnXKPZ/FizuocfvIr7SATn2KsKkvX/aKtJyNPtfCl7Eq5UyTTwsx9DgMB+taKNGPuvDVI+ln+Um&#10;aSqVXoqsZfh+aR+VP7Zf7Cvjn9hV9I8TXvxOTxJomuzvAkU0ey4tplAb/gSkfTBHvXsv7Dvhm207&#10;4Z2XxF0S9lM+omVZUlhGwgMQcD8CM+1cH/wV6+M37QPiD4n6H8NvjB8KbTwzpdlbyzabc2Wqi8TU&#10;iSQXBCrswAPlI3DPNek/sK3Jb9nPR45JDlZJSAf4f3jcflj865cclWilJO3nv8wwknRvKL18j2Hx&#10;GniD4h/Da6+Euqa7dafYXULRfatKk8m4iBOco3YivPPh/wDsU+Hvhx4q0/xvovxe8a3t9p8m+2TV&#10;tWM8LEcYdDw1ej6RdLFfb5JMgrgHt1rZvza6npz6dLM8aTxNE7xPtZQwxkHseetcVClTpx5IrQ0q&#10;1Kk5+06nj3xJ/Yrh+Il/NfX/AMT/ABhYrPcyXBh0u+aJFZ/vBcdF9BWGv/BKj9o/w3rdp4+/Zw/a&#10;c1iyjnsGjmt/Ed59odZCCC5yMY6cdsV8N/Frwj448G/FPX/CWk/tVfERILDVJktzPr8nMe7IHB7d&#10;Kg0fW/jhpWn/ANk6P+1n8QUhViwhj8SzAAnqeuea6J02mrK8fLT80x0OVxv181f9UfYPw+/Yn/4K&#10;yfBv4/6R4q1L4laf4q0G3k36pNJqKjz4yfmi8tsEnvmvp7xT481Kx8RWOn/Ev4MalbWmpo8Y1m0u&#10;IXjtpFUkBwHzzj071+TV/ZfHjWJxcXf7UHxGmK42g+LLgDH0Ddai8F/CPxb4p+LfhbSPEHxf8Yan&#10;HdeILZJ7HUPEc7RyIZAJMjPHy5H1NeRmFOu06kZWVutnt/26j1cNSo1pRpSa+SfX5n6rGxt5Il1C&#10;21jTxCw4N3fRxSL9VLcUp8VaNpyKmpeOdAhQHjzNahAJ9ua86m/Yg/ZisdT/ALL1jwJetPwJHn1q&#10;4decHkbjxXcj/gnh+ytY2Xnw/D/wpc7k3eVNNIS3sNzV8rFe3cnyq8d/et+h6c8LToRV577e7+tz&#10;Ttfil8KLeBpNY+MvhKCPd+8Z9VQ7PbrS6R+1/wDsa2lrtv8A9pDwYWimdHX+1o+oPbJya+RP+Cmf&#10;7FPwO+Gnwhk+MXgbwrLpF1Ay2zafp0223kLA4cqe4x+tfNf/AASi0vw0niz4n+Kdd8CabqyaH4Qf&#10;UorXVLBJI1dcnIDDknGMivZoYWMMrliqW2mmv+ZwQoSxON9hN281Y/UWb9un9iWzuyumftB+GrmY&#10;9IrSZ5SR9I1alX9v79ly7QQWnxJLybd5Fp4fv3BUnAYfuOQfWvDP2HviB4R+Pnwm/wCFun4K+FdG&#10;uVvHgkTTNNijACjnnGe9fRuh2ulahoyXFhpUKBl4VYVwP0r5ypjcRL3XBfdL/wCSPdnkGDoKzlJt&#10;ea/yMP8A4bk+B9/fw6RocniLUri6bZD5Pg6+WPd/tO0YVR7k4rv/AA98VdHYK8zKJZFDbM/dyOlY&#10;unafHbztNcRRQoI2yzlVA47k9K8s1i41HwrqUb3kgMdxue3dDkEZ6ZHFH1COZYRSWkk+l9vm2edi&#10;6WFwVVQ1aa623+SPoW78WaXqCLJJtwoPeo9H8SaIt5htq9gD1NeD6Z8Rri7v4Lc3JVDOqkE9sjNe&#10;w/E4aVoPws0TxP8AZo1muWAkuAMHaSTmtIZFicRQkpTsoK9rb7L9UcEquFgtFu7b/wBdjp9S1bSd&#10;TtvJOSp9KwNQ8Q+GPDEbS3Uqx7EzljjP4VX+EGhWvxTs2Mms3dsUt5DC1u/GQ+MkHrXj3xQtr63+&#10;It34el1Ceb7NcLEBO+d+Rniuh8O4qWFpvn91/wBNGTr4ejJpj/GXxdN9qc5sb6QRkllVV4+tc9D4&#10;yuXklvQ8koht3mIzhiQM45rR8Dy/s/8AxD8Tz+GdO+LWl293aho7qIyxuYJF+8rgNlT9a7DxP8Jf&#10;hVpfw113W/DnxQ0LUZ7bTJSv2bUYyxIUkjAY88dK+kwmBpwrRo6aaM86tOr7J1de6PNvD3xS8LeN&#10;fBcnjbT9HvLmwS7a0uZfJ8vy5lHzKSTjuMHvXQ/Biy8HfE7xJcaRb6T9mnt7Q3EDPciVZMdQQPrX&#10;Bf8ABLX4xaf8Rvh14n+A+p6RYXenTX8rkzDEoL5y3PoQMH3rrvi18cfhn/wTu+G2h2vxy8NXxXxB&#10;rNxaWuq6Rp8twACQUWWSEHZ8vQH39K9SvhY4eu1bReV/y3uE/wB5OHJtJL8tfxuZfxs+HXizTvHi&#10;y23ha4bTbjTt0l5Z258lcKwbJH3TnHHvXyTpfhzw+niGVr170TBioltbor0PP51+gOhftnfsX+I/&#10;gleaN4S+PItbm6spFSx1SKZH80rnbiRASDnrXwI90qeI7m9gimktzJvEsELuuMnJ+Ucc+vrXn4mp&#10;TlTj7Jp33t08n2Z6WCoeyxE/aJrtcs+OLvWdAmt5fCGv30KmMhxKfMzx1PH4fjWbY/EX4nlliuY7&#10;SYDl3kiKbh+HTitmfVrq/dZG0u/Uqg+/ZSDC9mPy8D3qOO21a4Vrux0+4uEH+seK0kIHp/DxXF7J&#10;yWqPX54KV7kVp8T/ABCJvKufCIk5woWbK/TBrz/4weMWmvIZ59OltlhkX9yzAn8Mdu2a795tbgjM&#10;6eFtQeMkjz4tPkdVIOCCQvB6Vzvjz4deIfHelw3Nl4G12Qxybo5ItGnbzMdgQmOtdGEg6E20t9Dk&#10;xk6dWCTexp/Df4v2EQiSbSdSA2Zk8q1LhgPx6e9em+HfjV8OrWJ4r21uYHZiVeS2Zsjnjj8q878F&#10;eHPixo0MVj/wqTxIbeFdolj0WbJ9wNma6W0034m3QVD8MvEgjZCf+RYuMrjgDGzqT/jXn1MDJTbi&#10;jrhiqdSkotnSz/G/wRb7ZrRHBVdrtOSuD1A46mp7P4t+DPEs9tDY6hHHIzBtpyAPU8jpXKv4S+Ju&#10;o2hRvg14oKdWkfw1OFT6jbkn6VmP8MPiL/aUEo+EPi1jG2FEXhe6G5Tx12Acg+uKIZbUluhzxFCG&#10;q3Oq8R/HT4Q6bqjaJq+u75/M2PHHGSVIzn2Hp1rIuPiP4GkB+yTYQn7soAP4c9K8s0v9l39oPWfH&#10;0sh+BHi+K0eVyhuPD00Skljjkjbjpk54rsoP2MP2irwiyT4LeKUYvnEtjGB+fmd/0rueVxhblZjD&#10;MIo8euvg0kZmmbxPrKGUN9oYSAeaM5+bjnnnnvWPcfBrw/FGZZNX1YMw+YgKR07cfjX3Hq/hrwek&#10;2yS6snODg+YnXr0qpqPgPwPe2ToDZNlNyoNpUnHQkflX5dg61fDP3HY7sRQo1JXSPzP+M3heO1kj&#10;0rS9YuJIdw+SXbx+XevTf2Hfg/aX99qmsahPLIbWNYUMSL+6JGWUn3B/Wpv2nvBmjaB8Rb6105SE&#10;aQtGRz24Arof2HfB/iHQP2f9f1y7t5oHGpBLstMC6FgVy/t0A+lfQ0sVWlTs3qeVUwdCNXY9B8Hf&#10;Cez+J3iT/hCPAT3D3bTspl+wp5CLuOW3jrgZ7V6B4k/Y81LwXdR2+q+IneFow0UsNnG2VHHOffNd&#10;Z4Cll+Cv7K2oeONE0mR9U1a5ezS6tWGbWMkq0pYenQe5rZ/ZYvPE3i74W6h8MPiGlxPLoswmsLqa&#10;Ylrm0nG8Z7kAnr69K5cVWk4OEJe8kb0KFNNSktD541jwL8PjdtDb30U4hyGl1G2aAgjOcBVbKj1F&#10;fSX/AATm/Y11Lxp8S4viTLpsNh4ctrdor2eS1Zhq6MpUwKJUGYuSGPBz09a7bwl8EvhfB4r0mS98&#10;GW0+L+EPHMMgruHBz1Fff2j6XpmmabDZaVYQ28EcYEcUUYUKMcDArHhTh3G8SZpKWJrJUqTTlDV8&#10;19le6stNdzTN8zoZfhlChC05dexxEX7PnwvtmsIrXwNpSWegwRR+G9OFogj0941KrJHx8p2nGPQC&#10;jT/gd4W00SCy0WyWbUpVl1+8SFVa9KrtUEDgcdxXoXlRn+AU3yVQZCCv1urwbkdablKjHW72XVpv&#10;p1tbyj7qsm7/ACSzfHpW9o/v7f1f11ep8hf8FL/BvhnS/wBlLxPpmqeEF1KXUjHZaRpGm6wtrNGr&#10;kKHy7jzcH5ivTiub/wCCVfw+1TxV8PfEEHijSr2DTbHStO8PwQ3kkbhlg82RwrIzA48xQfrXCf8A&#10;BX74em9/aL8G+JbfxFfZbRLgJYbzLFFKG+WWOH+JwM/XNfQv7KHiBvhH+wxZ6/dsv2rFxIHFsIXk&#10;dpSqsV/vYxn6V/PdCWVf8RJxCxKUMPg4VpyivtcicNbJRd+a9rXWkVolb9MxeFlS4Mwkqfv1sRKP&#10;LJr4btaK7fWO/Xc9wPw+8Iwazb3Uek23lWlssFlYRQoI4myT5gUDg4OKhT4SaR/YJ0iSbdLLdia6&#10;ujGN8i79xjH90EfLxUXw/v7lfhxa+JQUm1HULUSxGZuZWIyqk103hnXLXxJo8WqW64LDEsZ6o44K&#10;n6Gv3XLcLw/mkYOrQjGpVg6ijb7MrXu/5rcv+FPTRtv83xE8dhm+WbahLlv5q/4b+pw/jv4YWUWo&#10;Wuo+GNCZ55FSyighRFjt4if3kpJ/2fxPFZU3wg0MWepaXc6JdPaWYWUyCBN93LkPtQenAHOAfpXr&#10;ZTJzgUGPPBOR6EVni/D7JMXjJ4jlUebolps1t5vV+iSsr3dPOsVCkoPW3Xruv00+be55TN8LLS91&#10;LTLmXwti6vYSLlGsYdllF1O44wCeFwuefbmszU/g9o9r4fvZ4NKYJZX6/ZnOlI0twd2CEUDOCTjJ&#10;+vSvaDGT6fhQVO1ie3PP0rkq+GWRTpyV2m09f+3Ur6Ndfefd6KyVncc8xKsuVW0/O/5aendnwh/w&#10;UR1bwj8JdR8BeH9P8XWuka/e+JIL6bSILExreWMasJo2ZBjjOQOhOM167+yj8OPGGv8Awnu/F/iK&#10;3jig1XUXvdBjSQGSezdf3aPkYTnp7V82fHr4h+Kte/b6Pw1+JVnDqlje6tDaaHMgX/iXW7tGrAFu&#10;dxZx0r7q8Xa83g5fD3w08GJHaveyLbx4UfuLdBglR64HFfiXC2FyrHZ/mWZYqMo4WhanCCkm5zqS&#10;cI6fzXWqbtzP+XQ+7zzDLA5bgsPSSdepHnlLoo25vuSfZvTvYyB8F4JNVTSwkgH2XzJZykbJbt0E&#10;fIy2eefasm8+DelWVpbXl94eSWOa9+zpZXNokgcE4WT5RlAeSfSvUp9Y03wtPY6RcyNtupPKFw7Z&#10;/e4yAx9Tg4rXChvwPFftC4A4dx0ZwjLlqR0avflb5Wl0vZX12bb6Ky+Geb4um1KUbxfyvun/AF0t&#10;8z521L9njRli1MXuiaUsunymW4uldwqQkE4YngnHYc9Kgj/Zv8ItewWn/CLRAalZmWwgF4wZpNvL&#10;Y6gAY4PFfRj2VvIjxPBGVc5cFBhj7+tAsbfzxcmJfMC7Q+OQPQelea/CPLFUTjVkl8v5n5b8unm9&#10;dlYuWfSn8VNN/wDA/wA/w08z5ksv2b/CX2GDUrvRFxDdtb6giao2xJOAFBPVs46dzint+zlpianf&#10;6VFod2k0A861tl1QEvDx8xU9B1HPcV9KHRtO8tIRZxbEk8xV2DG7ru+vvXm/7V/xJvfgZ8EvEPxQ&#10;8O+FX1O/htghihUbirHbuJ9FznFeRm/hxgsmymrjsRWfLTjzSslfSLvbTq+W1/NvTQ6sHjVmWNhh&#10;qVFOU5KMb7XbVr6+t/l6nyv+z14ki+K3xZ1/wFqWjC2t9O12TT7EaXdNd+dAn/LRpUOAAcg46dOo&#10;r2m7/Z60Nbq+smtpxb6bLvmQTzZVT0IcHDNjBIHOCK4r/glLoHwcsvh5r/xO8C2AtftF0y3EksLo&#10;wzmaTIfn7zHn0FfRvwz8cn4oaXdeKzZCDSort0tIwMtLsOC5x9DxXyPBXDmEzjI8NLF1mq+IlUcI&#10;cuqpwum56u1pWb9VGzbuvZ4hw+GyvNMRSwtK9Kk4pt/zS1svVXt99+/zZ+0ppGn/AAM8Ax+K7Wa6&#10;WbU7m1isEW4n3z+ZIq4EZOd/PQ1kftV/sE6B+1v8HtN+FnjDWtSs7S8MUsM1qVbyLgBt20Skhjks&#10;CCM19WeMvh3YfEzxX4d1zUILabTdGm+3W7EZd7gAhB6bQCT9celM+MfxM+H/AMJNIh8ReJ4oHuoF&#10;c6bZgDezdyo7D1PvXuY3gXCZVTxWY4zGKjhaTg4Tel0uVykt73baildyfKl3fn4fGwrVaFLC0eat&#10;JSul315VbySTb2V2fHvwD/ZQ0L4Q/tGfD/4LT6XN/ZHhnwuxsbi4kAa6e3JCSMo5VsnODxgcV7hr&#10;vwn8bar40vLyfxrrEb3G+W0iijwrRjqoAPbIGRXO/svN4++M/wC0FN8fJ/C3laFDbXNtFfyKY0dn&#10;K/LFnmUDBBYcZzzX1E2iabJqX9stZqblYDCkpHKRk5Kj05/lXJwLwdT4r4feOtKnzV5yjKaalOno&#10;oy6X0T5fN7737eIMcsqxywr5XanFNLVRlq2vLXf/AIY+dI/hb4/kisWPjLWlErOkivEWEBBHU9D9&#10;DzXlniX4m+KvA37Q9n8AdVn1knUrI3Vvq9w+yIKG27cMowx+pHFfak/h3RLPS1hTTA0Nq5njhTPM&#10;gyc+5z696+F/hvqul/tbfts6zrY1S7s57e9W2vtAu7lWNrbWmRnYRlC5fPHXNeTxzw7jOFng8Ph6&#10;jqYjETjGMFezvaMm5W0XM1bv5GuQYTB51TxNetHlpUYOTl1vf3VbrdJ/dvqe43fwt8VzX0NtZeK9&#10;QH2y232is8TJMMZJVsYJGM4FUJPgNb3KQXOo63eSxyzFJWn0u12lx1Rsj5SenOK9vj8Z+FD4wtvh&#10;9oVnFdXunpulSNRtskxjOccHtjrzW9Hpug3tvNapZ20kckxadFQENIDnJ98j9K/QcJwDgMZzxw2M&#10;5nFuL3aUkk2k+tndO17K3VNHztXHew5fa0bXSfnZ3s/mrNf5WPl/XvglqnhnS4razvLZJv7REJS9&#10;0ePYiE4U4Vfm571Be/CfxLazXm3VNBjNsheUpoQClcA5DAfXOa+ptd0CDXNPksJJWiEpXzHiOGKg&#10;5xn9KiPhW1/tKbUlncPJaCBUP3FHrj19/apxPhljVXao1rw0169f73TT1b6JXJhmeClC86evr6eX&#10;qfL6fB7X7ieGFtR8O3cdxb+YrDQjyDxhh1B7/hVOT4E6XNbxNcw+GpVuLgwJs0ZkJcZIHB9j0r6n&#10;i8E6bFHYxCaUrYyF0G//AFjH+96jvjpTZPBGmyW91byO+bucSzOvBHI4T+76ceprj/4hnnCjdTT/&#10;AM7J23/m93018noszy9P4X/Tt27a/gfF3xY1/wAJ/Dfx/ofww8VX+l3Gp655h023jsm2lY13MCzc&#10;DA7da7Pwt8LtH8WeHYNb0zwnEpaAy3aLpq+UqZwGD7uW74PvXDftUavD8dv2pbLw94NvbWSPwk39&#10;n2sRtsyC+nIjLbvQAjJ9M19e+FvDPgr4TeANP8G3qRYWKNZIVTc9zNxlgo5OW5r4LhbAy4kz/MMP&#10;GulhsLo6r0Tm21FK/R2ve7unotUj6LNsuw+T4LDVnF+1rpPk3st79OjWne+uh4Dd/sz+Gr24t7Ox&#10;8JWqXlwPNQT2h/eJ1LcN8vHQ+tZ4/Zx8IaNcSava6NBDayApHd3EcoJm7x7d36ivraHTNPkuTqkm&#10;mRJcSReUZNvzeX/d+ntVfU/B2i39hFYjToF+zoVtWMefJyMEj3xX6fiPDLEvDuVKum0m0nHfa3pp&#10;e/nZd2fNRzbDOaU4NLrZ/wBeX4vyPlGb4MXkblZ/DXhx2ihDskGoSoFX+ppo+D93JJbwxfD7SZHv&#10;QfJRNXkBcDrzkY/GvqceA9HSeOU2UTrHa+SUkjBEv+0/qeKji+H+lwi0DpFI1vnzJWiXdID/AA+w&#10;ryH4c8RcySqK3y7x8n0b+7zSejzPL3HZ/wBX/wCB958l6h8Jp7i1ieH4bIYppTHutPEM6l27qMNw&#10;ffpWPqll4c8P6zF4H8SeGkg1CKEsLH/hIpDcCPHLEA5ZR/e6e9fYzfDjSPIIa0tkf7X5yukAAgXI&#10;+Vfbjr7mvh/9qeCPxb+2JN4w8CeGoJbfQdD/ALLgvtPvV/0qR/meNgM5OTivg+PcHjOBMrji8VOL&#10;lOXLGOictG3bRbWim+nMt3c97h/LsPxDjJUaMnFRi5NvZapJfO/4N7HW6P4D+GmraQ+r2kiecM/Z&#10;NPPiC48y52Y3YOcYxk96+Gbb4f8A7Qerf8FQYNIi/ar8S6Z8PQ8ckOlC6xHdROjSLZRGJSJZA2ch&#10;gG2KSTxX6lw+E/DP7M37Lc93eaLbahqo0zzTaX0yqZ7pk/1KFugB4AHpXFfsF/s3+B9X8GWnxs8b&#10;fDy2j1v/AISGfUdGuZ0VpYC0ZiLBx1UguAOg5r0MtyrPP9ZcDlalBVq9B1KseW/sou3xee6TVtdN&#10;L3YqWDpZRicY23TjPki7/HLy8kt/6Ry998KbG+QAeJdRtzvIm3SA+SucbmynGfQc1mah4J1zTpBq&#10;8V6Gt4bkRiG5MZV4sf61m2gqp69c19iweGfCOt2VxDYsk8UuoGe4licMGlDZK7vQYAx7Yrzz9rbx&#10;d4P+EHwY8Q6zNaxyXmuOlnawbhnz5EWJNo7AAZwPevqM44JrZblVXMKuJh7OEW7q+rSdkrPVtpLT&#10;q/LXycJiqeMxUMLThLnk7Lby8vV/I8v/AGffh7441jx5afEnR/i7cWmg6TMZr3w3LpCSLqCFSBIs&#10;o+bYD0xnpmut/aB+MPwk8I+P7bwx4z+I0uk6hc2aXEFsujTzh0O7BDopAPsSDWzb+IfCXwl1bQfC&#10;urXzWMB8IW9uZVspTHGRk7mKAgZPHt+Ncx+0L8NdA8U65oXjC412Oa3n8uaKdoTtl2IUwM84wQea&#10;+iwODnhcqjSk72d5a9dtr3W6Xb5lUE/ribb1Wmm/XtbuzzT9rH9gab9paTRdW8OeNbzTZEt1uWvb&#10;PSJJftiuBjcNwwQAMg4PSut/ZA+FHxD+CPgfV/hhD8ZdR1eGzuI90/iTSbm0TTFHHlwPINu1u+GY&#10;Z9K6/wCBfizVPAo1DR/GevDULS5vHnsXhyWhVlVRH8x4AC9B612Hizxt4U1LQL7SLYST/bLQxSRT&#10;xkLnPGc/j7V20HhoQ54S5d7rr/Tf9XO3EVsfUtRqQ5krWdtN99uhwniL9nTx34h8e/8ACx28K6LN&#10;qdtco2nahFdrHcRqvKkkDk8nqe9a3i7wN8RfEWn2uieKPAbXltBPHLGYznbImdrHaeSMnn3r0vw5&#10;4h024tbLVYvEUCW6RlJ4pXwcqMYx2wa3m1TTyY5YdSTbPGxi5JDe4+le3RyzA4mjze0afnKOztZ/&#10;jY8WpmWLp1LSgnbya+R5b4rX4keN/D50HxL4ImkgLbgI4SCTtK4PtgmvDv2qvDX7Qvg/4H6hJ8ON&#10;eXwjpsa+Xq1xcqATbuQhCliMdhkdM19eWl2gxGNYif8A0VmYAns33/pzivGP28tM0vxn8MtM0y0k&#10;try4i1yEy2skvyNEyOrBx6E7eDUYjLKdSg6sqrctNG1rt2u9CsNmNSFTkjTSWvR6devmfC37Hv7O&#10;yfFT4vx6VpPxu06G+stMlu4vMiWQzsSEIxu5IDHvnvX2Z8GP2Svit4W8ZTXXir4o6Pc2BQs0NjYl&#10;ZpGB+RvvYGK8T/4JueB9ZX9p3X7zVvD9ii6dokyWaeWuYi0sa7044O3K/jX1b8Cm8d3XivxRqnii&#10;7sndLpbfT7GJTut4ldgWZsdWHOB3WuWXDOU1MZRnWpNvXZtLRX2W5hhuIsxdCpyVEtbbI0NT+Imv&#10;aXctot54c+2vaSH/AEuS1IEzDowGOPSjRPGdvFrEep+IfBP9nLbpI8d0IWXJbqM9CTVDxN8S7608&#10;baz8O9V8J332Y6dJdRazCq+QRgL9n3DkSHlvpXi3ws1X4+eCNE8URa9c3dtvieXR5Lu4E8LfNmMA&#10;knBCHBHsaJ1cfTr3U21F9UtLPRa79Nb/AHnfClh6lGzgk3bZvW/XTRelmfR2tfFPwdeaPPYi7aNp&#10;U25lTCjPqT0ritL8QeEbf4mWXjzUtatSlroxsiqyKzZLZyMHpXnnhbXv2jLWfUrm+8Vtr+lTa2tv&#10;pl7/AGTG8EtqWUM4ZRjIywyT2rvfBLeJ9Y+I974S16ytYrG3jJiulsY9zc8Z44+tc1bFZhi8VTnP&#10;4la3upLe66tG1PCYXD4adtrO/vXdtn9k4D9pXwVo/wAYvGFr4jtfEVikFtOrQxyyBj8q4BAB9e1a&#10;9h8Tfhn8LfAl7e+NPEcQfUtTjmljZh5NuEXGFY9em76mtr4k+NtU8K+LpPD+m+CtPu4YUJS7Olq5&#10;LE8BsDgd816dY/Dz4Z63o9jqeteCNImku7SPf5mnIVZmUEjBHHetMLl+Lx1atKnOMZa3clpro9h1&#10;8ZQw1KkqsG46Ws9dNr6HwP8Atsft3fALT/2hvDko0i78RRx6fHPcQ6GsV0ZowsnyhA3JO4EZ54r0&#10;L9kf9rHw+3wusfEOp+EpLHSbrSkistOSxZLiNkJDrOoAUZGMBepNe/6P+w/+xfpnim91fSvgR4aG&#10;p3csc1y39njOVJ2kZ4XnPSuvuvgX8E9HeHUD8PLBfKcLGI7cYUnjOOn+FSuHM+lGVeeJp3u22lov&#10;w6eZeIzjI5whRpUZpJJa2u/xPPtE8WfDyw8LW/jXw9eaLodnfo09pCllJA0jvtUBzgEMQuNuM8Cv&#10;Lfjj4euNSfxH4x0PxRpt/ounSGW3jsyWNrJ5aCZZHPfIJwema9p+NnwY+Hes+FX0+x0GCWXz4SEa&#10;4I2Lu5MYB+VwOjduK+Av+CqXh/4ifCC70DwH8PPEmt6do1zIU1i1t9QIGobpfmaXb/Cy7BkjqDXm&#10;yoZhl2YqNSEZRVkpRb+Jpqz6WdtUuyOnCYfCZrQcadRxcr35rbKz9fJep0L+PdI0jCa94j0+wDAY&#10;Oo30cI5PGNxH6c1hW37SPwX1jx/qPwm1DX1uZvsqJmazdLWZnJUwF5QsblsjGCQQTnGK9i/4Jt/A&#10;ifxN8D9N8dfE74Q6Zb2uk6rezaHBq+nA3ILHa08hkG5jlTtZv4QMDpR+1boPhbRNI0KzubMJF/wk&#10;k2pXt3LACl6ojKxiUYwyDOQT/d7VpiM0qRrQhODgpX6drK93037bd7J54fJaDlOEZ+0kl02vq9Le&#10;i+8+Sbex8R/s9/tPeEvgfrOjeIYvAfjGO7Pg0ahAn/Eq1GM+bLZB0ZvMhZTuQEkryM4IrtfjPPaf&#10;D/4jeBNc1qRZ4hq82itqKgZjjuB5sSsf4SskRB7YYV59458HeKPiB4A03xX8BvHl/f8Air4ceIZP&#10;EVloEV47WgRQ3nWyE/deSItt2HbxjivtH4c/DL4a/tmfsFW/xX0LwTFLH4k0KLU9Nt77aZ2uoJd6&#10;FgpwsgZGRh1455zXo4rH1aNCMoUudpNu3ZavpvbTzZjTyuMMR+/nyKT5fS+nX7/Q+O/2uvASfE68&#10;ttG0rxF5Fv4ltZ/7VS1uirMLOMyrPhQdwHyofwr2b4Jave6h8L9Bu7u3mhlXTYo5FnTax2qF3Y9D&#10;jIr0bx38L/gfda/N8RvA2jadaJf+DBZC6sssF/e7rkKgJCfOQhIGSUIriTZ3Fhp0MtkjCAAKgwQQ&#10;BwOOo7V0ZfmNDN8KpUnon3/rT+kcWa5ficAoQqJ7f1ddGtvkdCuorDGWY4I6DNZ8s1lJqI1hbGI3&#10;kULQx3JT94kbEEpu6gEgfWsq2vL6aULJaTmMH52VCdvvXWeLvgz8S7jwjY6n4FtpWfVI0e1ne33o&#10;/cpx9047nFaYmvSwiTqyST7ux5+FoVsTK0EZegR6V4YluNW3RW/2u8jaWSVuXkZlXaue59BW1+1P&#10;4k8L+EL/AMYv8QfEF3YaffSG0iuoEPmhWjUbIiB16815BefDD4yeEdR0TxT4/wDiho0M0GomLS9M&#10;I83IYgSNIx4EmMheOOa47/gp78QvEXi/9rW6+Bljr00dg93bDy0hZvKlMeQCB/BgEnFROUXUp8rv&#10;e/5JnuYXCSnzQqN+6rt+jR478SNM+JHjP4Yp4T/ZoGt2Hh+21xpPAUdrceXcX2qR/OZH/vRxBSCT&#10;8nzkE103xW+Hv7Y/wG+Enh2/1z4S+GY4NYgQ+Idb0jxWql5pSsnnMrYMbKVIYnglsd66/wDZzk1X&#10;Sbuy0zwZaJJb6bJNFqFxfsSmnaZNHiQof4MSIGJ7g817H+0N8C/CX7Rdz8P/AAT8Rvj5p3h3Q5xA&#10;NVCah/pGqzTNiC1S3fB2yFD1HYVy5pmFDLKMZ1Fu/wA/6uerlcPrlecbaRTfV7enV/M/PXxD8c/B&#10;vxBh0/SPicPG0dtZ2Jisrd/Ckqmby2LbQU+UqC27zD1GPWk8D6l+0Za3tzP8Kf2TPEF94Wl08mx1&#10;rxAU0+KK6OSuE5+Vv4QQDX3T4y/Yz1L9mL9oV7nRvPv/AA1e6PFDokV3erPJDISF8h+oJduSRwFH&#10;PSud8cftQ6j4I8K+J/DGkeB5tMNtBFEk3iCYQQ2kvmiIvs5Mm1mzxxtXPANc0M1dKtez10s/63PR&#10;+rxrU48lmtHdeZ8YfE3w7+3P8Vvih4V+Bi+DND0fUzrGy3ttB/0s6Ss64aW5lQnA2bvl6c1zXxL8&#10;NeJfhh8Zr/4f/E/4kx+I9btLP7Pfxrcm7WNAQEjR1OCSo6DpkjGa+hv2f/2Mv2nPGmg+NvGvhXxX&#10;d219ezTapY+LL+68t5HuF2wSfIf9WYgGx/CXArxT9l39jz4m3ekeIfih8R5pY9e8K6mtnHoZ2tdS&#10;3sjK8csBUkyZbaRkENnBq61eOJdpq1lfz/4ZHdhn7GF4yutn5P8A4JkeC9Q8YeCfGdh4j8A6bJqe&#10;nwELf6XPp0ojlTn91I4HyZXpkg8ivQf2iP20/GUv2S18P/Dmz02w0q8aPSbGzhItUuREMIJGyGdV&#10;5OcHJr3T4e/sZ/EHxD+zXqfxx/aA+MmgeHfDOpxyahrPh2KdYtRkliuGiME0ZIIlO3AiXndha+bv&#10;in4h+GCWv/CF/DrRH0LwtfSia18P60oWa5uUbAnmLcxKOSx7H5a+Qq1aqzFU5wdt15r1PXpVaEsN&#10;KpCV3t6PsfP3h/xf4n0Hx9rEfj+JnOqeHZygso1dY7iZjIASeFAUjPoeKb+zl8FPip+0L8a9O+Ff&#10;hLwzf69D4d0oXH2W1tzP9ht5IzIQAB8oYk47A1P4v003dxP4jTUIhbwyTm6th94PEMlemGQ8YIOC&#10;K9G/Zj/4KU6P+xH8LNbtPBXwvhl+JvjfUGNr4lutQRLW2WcKkchXqyxoT8meCK+kzWrmVLKpPLaS&#10;lWkkl0S7tvslc8J8tWr+8loiLxJ4A+Ivh34RW3jTxXpl0rG2F3DbwQyyS2+neY8MMk+U/cKxTAJO&#10;CQcV6t8Lfh5+0f8AGn4Iw/E3Qvgp4v1nQILZXhj0fT/KkuIwpDSqxQiRUYAcHJ5xXcxfDv8A4JS2&#10;H7PUlvqPxf1PVvGfimWWXUNXudZmkuYLj5yIrkKfKRDKTtVVxtAPvXSfsE/Fb9mfwL8D9Lf4sDQt&#10;Jk0u1murdvGPiG7tjeylgpggjRwkpwqsFI5LE45r8zzPiDFyy2VWhSlKUJWd4NX0eyTbaut+i7PQ&#10;93D4VRi7X/z1+X9eR8O/tUeDtY+JvhxdOt7Dw9FqdhIt/pWrWl/HDf24QAvA27aJZVIJwcMOV7V3&#10;vw98Z6R48+E2iXVv45h1HUTaJDf7Jwsomj+99oizmNmHzAngivb/ABb+358C9C8feIPiFo/7MXwd&#10;8b+HrwL/AGp4Z0sAXytGcCdZChSMnHzEAA98kZr50/4KTfGH9n74/wDjXTv2jf2L/At74X1W2igl&#10;1jS4Ykht5v3f72J1Unc68BXGAwBr6nJMbmebUKGFxFF009pOzs7XtJbpPTXv0etuHF0qWDrSqxT2&#10;77+nmrs6bxg/jkTRmKwaO3kCvE4cSRbQMYDg4HTpmprCbVrHRrrX00qIqtsTc3gG0QspDrtxncSQ&#10;RgVw37KP7V51nQ7nW7q2tr/T4GWW40Odtn2uQcSKDgiMgAdfvV6Je/Hb4TeMNQ0bwr4h1DTfDkVx&#10;qMVzcaVq1yIPt6g5aGNwAqKQMDnJJPFejWwONw+JdKVPYxhjKNWkpJlFfCfirxvomofFfxDdXOn6&#10;lrkyGHT7oeYbhdygL5o54TazOwGSdo6Vh/tB/A74i/EbwRZW3gjS/tb+HYbrUdVlnfyVMcYjCR88&#10;F9qyMMYyMDk12c2seFtb8fatqeh65bpptuC2naPaymQ28IfJiTB+fGOvU5BNeleFNd1fxbp93YWm&#10;jHTfD0aPHdW16533COo+cAjO3J6nPTFCqVaUlO239WOinGnVicZ8LNY8O3/g2207TZftFtcWkc1h&#10;DbO6/bSqLmNM8hg3BP0qtZ+MvEuu+Kbka2nibSrXQwj6vrupCSeK0mZyotYnzlixOCeAuDVT4Rav&#10;8Sf2aPhH4k0fxH4Xgv8AQ/tbPoOuRWYleCQONwguRkQ7eN6HruFeyfCL9tTwlH4TtPFWhfAD4gav&#10;Hp4F78T9H0yKN9IXbKUtp5LuRQsaMzAkHAznPSvDxlOopTdOPN87fM9XD1VyJS/r+unmWvEOl+Op&#10;dCuI9HS6tNZjszc2sMdqxulgiUSSMBjkKvzYHPNee/Bz43TftZWcmmaz4c1STxr4chN34ZnudIMR&#10;1uBEP2iEM2FSREywOeR1r1X9pH9svRJ9XtvC+j/BTWNPtri2+0TrqfiS1heJmQgGJ0c5BJ4bPIOM&#10;VgePv2irr4hfs2eHbXw38Ir298U+EI5Z7C60bVYGv/lXptXGY2jyHZc52bcfPXkUHW2nT1k0k72t&#10;3/p2PRklKmmtO/l/XkeN6D4d0H4j+P8ATfCOtQST6LqOpPbNerE8Ygl+ZjDK5B8rOM7mwo7kVsf8&#10;E9/h38KvDsvxNv8AxfoE39jLFBBDHc3C7mkEkjOF25BRsZ4JBWuT+HH7SXw98I/G/XrPxnc32ieE&#10;rvTEnfV9QiLoszRfvkSMDc3RgMjrwa978A+Lf2d/Ef7NHir/AIQvUNKa6ubFINMs/M+z3EyvJiGU&#10;Bh+7kaN22jrkj1r1a1XF4elySi+Vpa7rv6X8tznhGlUndPX8T5v+Nviz4e/EDUYU0y5m0TTdLnuZ&#10;jHaXpKmMRny/kJ+VsgLuHIzzXk/wb8E6Zf8AwD8feNZvH91cv4dtF1fRp95D3LiXd5GSc7oyMAjn&#10;I4619D/tY/s//suah8PLfTLfw3fT+LILeGLRtf0jUU+ztaCTExl24Ek6ZwNw+bI9K/Of4ffFTxr4&#10;K+JOvfDLTNeYabcST2MPnOBHGBIdjP2Izg+2a+t4fwSzDLpypPWNm01bRX2er/L8jwM2xiwOMhGo&#10;vibSt5/1/Wp9rfsieMW1TQLX42/HDw9qk/gb7S0K39tDtuY7kDJLA8sg7HuePWvY/iz8XfgX8U/i&#10;aviTTPE0tto2pPaXojntZFfy4kDNARGCzvIVKDAODg14p8Pv21vhTL4BsvgL491I+GLyFbUf2pqc&#10;edLv5UbDzTuOUChcouMMTyea9q/ZC1f4J+E/Gss+rXug28t9FJDYeLb2FWOmSPuEdxySqKWweOhA&#10;wea+azrD1KM3N03FP4ezXrb8fwPVwU1WtHmu1ucX8UPFvxn/AOF4S6N8MfDNxr2imWHV7DxF4jnN&#10;rG+nEbQoHHnOeAOjFhyK7Pw14KvLLxFPqHiXx1a6ZBqrpvtl0vnMn+rZQP4enJwORzXp3wl8a/sz&#10;3Pw8uLHxx4wtvF82iQyReItYtLVpRFEZmQyPtHCMWBVhwcjBzXYeKf2yP+CdWpfDq/0H4S/D0Lf2&#10;n+g/ab7T/PjIzzIJQd6qMbv9np2r5XF4/E+z5KdK3KrOylr5vs/u9D03g4Qlazkpell/XzPN9aj8&#10;H+LPFK/CzWfEN5o0Fup/si5vLV47a8YDLojbceYxywQ8kc1xvxI/ZF0nxFZxN4c1yLzNPYMovkbB&#10;O/KIZBkbWJIKtj04NeiP+1J+zN4l+Hdh4O1rx1HFJfW8btfwAzfZruFiEkRwCVcEfewCBgd67T4K&#10;/wDBQX9lDwo9x8O/FN6PFus2rpNN4iOjMi65cMPMeYoq5XaxAJYAblzxXM83z3CUL0aLdt1Z/fov&#10;v8/w8PE8O06lZzTvfZK36nyp8Q4/jwfCq+IPhX42vYLrRC0XinwxL5ksFhGrhUnt5VJIiK87CPlG&#10;TnFWfC0XiLUtAm8Sab8RNP1ZbWQPGl9HPDIJ8M3loQrKWfHygdeeetfXfx8/bt/ZK+GPg20+J/hX&#10;WNJlvTfQJrWiWFgJJNStXBBDFlxviGTu5G07T1FeH+KP2j/2QdM8b2/j74VeOHstLe5XUrHSrTSm&#10;ZImdT5trPGq4dPncxOPmj3benTfDZznGIwqlLD79Unq+q2vf9GRHhuiqqvdPzseTHxh8WbnWLPxd&#10;4Y0q6tLt7Rd7292qFio3NlcjkAng9q9p8B+Itc1rVreLxx4jCrA4kupbDVftEO87d7M0eQ2AefU0&#10;3xR8fP2UfBXg2y+KMdrdaVaatqNw+mWmpae73CRqdjK45Koc4G/qFwOK6vwt8ZP2HtP+A+ozeFtm&#10;pXt5aR2UWn2tq0DWMx+dckEAggZz04xweK8fHYzMMRS1oSirtXs7abq/fZWPocJltLCNNu7dtPU3&#10;NM0PwTb63q3xF1nxHc6xdRXUUEMemWkkjPaqAytFCGHmrnOeM8Gut8deEPEOox3UXgT4haXqenTW&#10;32i0vbUMl1prsm5o5IxllVVKldwDA57DNfN/hey07x74r0LRPAGvC7XxHpvn2RnupbV02lhIqsB8&#10;h+QqCeCVwDmtj9oyS20HxDFpfgg6p4c1ibzorqwmEnn3ECeW8YeQtufIPIbrgCvlKtGc8VGjU+KV&#10;909Eu6u9Lpp6bnsVZQpe9B6LpoReIvCmo+CvGFnb+KNA/trWWI1ODWIb9bi6u9vzKTIcq6rt3hD8&#10;wx0r1Dxj8R/EHhH4X/8ACa3nxf0Cy0q5C3N1btEUM8LFASzFQMluCgORgkdTjy7xB+yr+0F4Bt9N&#10;1rwgula1YtE18dVg1XYbSWbZG9vLG7kkp6qMc49a86/aW+I9lqej2HwLg8XQpZaVu/tCZod1mSuf&#10;ttyZgxExi6Ii8krgLnrrHCUc6xlGnQrKaTfO171o9dNeV7Wuu/Y4ZYyMaTaWp9oeDP2iYIdQ0nWt&#10;e0zTtO068ZbDQZ9MvRJbSXDn5GXaNwXGCByBnGc16b8N1h074peKvhjrl3p1tc60IpJ/NYGO+gDH&#10;dJJETvjVSDknAbjHSvjvxXLoPxT8VeDvBH7M9n4ivNOs300z6hFEAlo0ccUjy4QAtGyFWJxjKjHQ&#10;19LeOfiv4L0T4saz4A03R9O1vxJc3Nppd+ss4IiAfzgCyHMoYnGwc4ce9fm2bZFGjiY+xg7zUnJK&#10;/upTjyt9Vza6Pfolozlq1PbQ5fLy6Pf5PUzfjW3gfSPBrfEHxv4N1R9TQrYaLcfZfs6AQTDz5xk4&#10;Y+WVVV5yrk13HwL8P3PiPwJYveeGrQPfu99ELm3VrqO0cFTEVwDGhBU885Brw39qX44eLfDfx/0X&#10;9lTT/DFhfXul2AUaTZzq0OlkhmnbzZjt3AspOeVUYz0qhrfxNh+FFyZtL+JY8SnS3MdzFHPPFHbS&#10;GJwETAzNGPQZG4DNLMuHcweAp4SKcZtNxune2qtb7C5rpOTV9lc3g41sKrSWuvdeVn6Wb+Z9A/GL&#10;UPCOjapp/wCz746+I82lahqEUlr4W1mGLzpJUdA6pMQMJhwAM+1eMfFjxB+1A3w01j4Y6/PoGk3V&#10;rLFeTmCMqk1wpUCbLfwnvj1PpXnXjL4m/FC+l0zTfG3hHU7DVprV7mzuXTEq2yjguH5DBwh9cdK9&#10;B0nWrSSxEWsa5rMzXAg1G+i1sZkuyARmPcMLGC2G/u556UsFlFfIqNKb5Zvd6KV5KWrjbaMlvF31&#10;XRFYfCxklCTvp6a915s9K+EvjxdV8GaZpFzbXMel29rb6feMq+cl7DOG3QpxlxhmORwo78VL+0XY&#10;fD3w58Kb7R77VtTtNOe3Gn6fILoPNfwtG3+j5YggHCgsegWneOtf+F/gbTLLRbzRS0J0WKXw47Xu&#10;wrFCVDPGynByTt/MDrU/iHwro37QyRt4k1yHxHYzahjStT1Cx2JaSCPDSsmAAijcozwfWvDhXdHH&#10;0swk5Rp83NbXfy6OXrsrpXaOatQhOm4pWTTT/Dt89/knueJeE/2fvgFYfDzT7XR4brStVkaVnj82&#10;GO1kwBs+fd8/Ulj61Hrv7M1/YeT/AGS9ndrcwLND5N2kpMfJJ+Uk5ABJHUDmvLv2i/2Gvil4ARPG&#10;PgjxBF4r8GTancW+nm0LNPZSbj+7kiJGFKANnoF61h/BjxH8dfhTrrR+CfHJ0t9OctMLyLNqzSRl&#10;QgMhxISpI+XIOK/s/hrxOzDDZfSq0Je1UUr3b/FWun/Wx/Pef+BuWZ7VqOU1Fybs0rNP79T2PTPh&#10;LrUNy6L4bunAz5jrbPgDHrjHSt7TvhlqzqJBoVySeitasDj8sV896dY+JdT2Xkfjy9tkurj7Ms1v&#10;NNGHmztOFDcEng44+ldJp/wh8f6j4jPhh/G+rzXlsVjuVh1WUeWGBIy4bCkgcZNfcPxxoqN5YKfy&#10;u/0PhKn0W81pwvDHwXyZ7vpnwqtdVa/sJtW07TJ7DT3uIhqUbsZ5MZjhVUBI3nvxgc815zZ/BPVt&#10;X1Q674y0y+1QmQpElqgjihIAyiZ6Adzjk1w3i74H6Vpdvd32r+Lb2W80y+kt9Xtrm7nimtZIowdz&#10;l+CuCMYzuJx7VzumfCLw9Jp8err44mOEMZhEr/Nk5yMMMe3bitcH480qMZNYCcn530+5Hy2b/RJz&#10;XNHBTzaEEr7LfVb3009NevY9ovPhJaqgay+HN66HcMXFwoJ4wOMjvnis6b4bPZP5J8G28T4wqXBi&#10;DYz1+Z+cetcd4e+C/g7xIBeXGoXCxlCXYGSUrsX6/wARGKu6P8P/AADq+lGePxNb6eBtEcGtP5Ny&#10;nB2ARkkt05wayf0isbKSUMtk/wDwL87HFH6DirQvPO0mu0V+huDwdrMMyiLS7CCQsVJzBj8Mnke/&#10;Svnz/go78U18LeBbf4KjVQJdQthPfwW7IouCW2pGQgHQqffkV0ei6v8ACfxl4rv/AAtot5eSXmly&#10;st6lxYMiRlW5TzCcAewz7V89/tqa74A/Z9/bW8HeNviTpkmsaDDoFpqFtpxiJCOjkqSDjemVPTrk&#10;Zr6TKfEzNOK6zw1TAulaPNd3vK3RXS3Kwv0Zcv8ADiusyWZfWXrFRtblb+1p22+Z95fCD4QfDb4Q&#10;/suaL4O0/SLfw5rmjeGrfWPFmn3rItwwmjV42EZ+dSQVOcfxgV4b8GP26fgRe/tBaXafEjwD4wsN&#10;MmvpdP0vWNDRUa3d/kF2ScDa2SCv41+pXiL4E+Av+Ch/7Pei/tReD/AqeGPiJrfgO1ubK21iBDJe&#10;aXjKW88YyAG4ZCORlfSvgf8AaI/4J3/t5/s4+HNN/aI8H/B+08U2FnrUa3+k6dqcb+XbEkgyRtgA&#10;BjgnPGRTjxHPGYaeGq6P3mvNJ2fN2tpdPb0ZliuAKWEz5ZjRTqOdrt7K21l08z65+CvgPxR+y/8A&#10;C24tviD468V3Fo2n3V14T1rVnB0280+5cA216m4hJkUZT/ZJIr5k1abwBdX8t1p/xA0G5QzOU/4m&#10;AYEFjx3IxwK9D+LPxC+MrfATwh4S+O0HiPw/earokdrcaLemN4bl2kZ4jEy8N8h29iuwZ6ivKU+A&#10;2p3FxCt34Ruo4sKrM7RxMQMgEbiMnr9a/PcL4m51wvi54fB4L2i76279D7vO/o9ZN4k4ShUxeN9l&#10;yXslq9fn5GhBceHmg8lPEugPl9ybb/BPB4z7f1Nanw98YeDvDHxM0jV9c13TbDT4o54rq8W73xRF&#10;wpBZsYUYU1xvic/C34c6brGleN7HUodUtoILj+xEttt1NFuzG8BPysM/eyR78Gttp/hL4h8KSeDf&#10;Avg3xdaX2pSxXepyXlxH5OOB5RRsbjkhhjjIxXXLxp4+zFSpU8rVr2btKy2vrfzff/LysB9ELg3J&#10;sTDEf2rJuNmlaPTv13Pez8eP2bbi8ZI/2gvCrnJI/wCJnzt/KmyfGL9mO6Gf+F9eEnbP8eoHJH5c&#10;+9fHMHhPw7P4r1Lwtf8Ah+/tbuy1tNOt0WNJDc3L4Ijj2A/PhgSnUDk8V2/ib4CfCz4WwLF8Yfir&#10;oHh+dWKLpmpalBFdLkZy68lQCe4rapx3xZTp3ng0m/U+nXgvw6qnJ9cb+X/BPoqf43fspxHyB8dP&#10;DxYsF+W6YqWPbIB5qD/hd37NFpLFdN8YtGjVW3JND5hMbg8MRtyAOOtfPGh+BfgXrVrdXfgT4m6P&#10;rq21mdsemTxs0oH/ACzUDqxPT+dZdl4B0zWLODdoV9ZTXanNnLjzQQNxjfA4O0HHt0rgj4gcX1Jc&#10;scGmdz8F+FKcVKWNd/T/AIJ9Na3+0B+yp4iiGoTfFLw3HKQTI0BeM4yQCRt+8TWFdftAfs32sTW+&#10;sfGTRoYoiDbn95IHVujDC9fVevGa+a9N+H1x4nTUtSXw5c2tlaX62kd1dQFftcxO0BMD1AGenOaX&#10;/hSchsJNe8Q6aui6PBOqvrmu3CWdqzkdFeTG4jocdK9GjxhxjUipSwaV/Mh+EHCjqNPGSfokfQV7&#10;+0P+yOwYRfHXSZJtq7Y0gnUNnoMlMD8awdb+Nv7OFvJJLafGiwZVXOwWc4JHfnbgY714Y/hf9kRr&#10;gWEf7V3gWa+f5TYw6qMEHOfnK7eO/NTeNPglr3gy10/U/B3w6XxTpFxcKl1qujX6TQwI2MNlSQ2B&#10;yyjkDtzW64h4mrTtPDqJEPCHg+LTWLnf0Qv7SPxz/Ze034S+ILSf4jpq8l9o89vpttp9o4LXMqEL&#10;u3rjarEEnvjivjLRvgq3iv8AZ+0S4tfE1/Z3l3bg6la2AZB5qMdu7sQQAeO+a+gv2qv2ev8AhKvA&#10;d5F4Y0qWbVbKLzre1igIe4XrhAcFjg/d61i/sc+IfC/j34RnwmlrcW+reHboWmsWN9GyGGUybQz8&#10;fISexxg56V7n9p5lHKfbOld32Z20ODMoy6r7HDV5KPfqef8AwN1j4n/BvVbNUm1KW2hzHO2l3Ulv&#10;czx45XcvU+nB5r7E/Yk/ZV+G9xofiXxZYeN7jTfFPjS8mOn23j6cN/ZODiMKr4Msh3cEDoBTPh38&#10;OP2ZdQ+Itn/wsb49+CtNtdOjNw8q6yEdZlb/AFW0Z+bI5/EV6qfGv7HOu+O7jVPjB8TvhzqWmaTd&#10;ibwskers4nCYKGQRdCuBgH2rzculQxdSc62HjCUlrZLX1PeU8ZlbjSpYqco+b2Mz9tP9gzx1Hpvh&#10;mD4aINS8R2ulwLf3F9GohuH24d0jIOCWBYJ164Nc14m+Bnh7WvFPhr4W/s+eEtS+Ivirwq7PqGj6&#10;fpsUWmxsShYX9wy7UO4MdmSdrgHGK9r/AGx/2wPhF8QNd8GeB/h58btN0u08TW9vJq3jS11ZUttE&#10;svn80vIOknVQpwRweK639rf9t/8AZt/4JQ/s2WPg74HQabLfSWCz2NzEVdHMi+Z5zv1llkDByxJ+&#10;8D6Cu/8As3DYmXJRikl2PpqOcYjLMLGrVm5Sleyb09W/yRzegf8ABPX9ujXHj1rRfhZ8F/AR2Fo4&#10;YdNl1BzuHIZlAAP04qxN/wAE/wD9uTwTavqGofDT4QeNY45TMLA2Eti+eT8hZSuSc8HjmvyK+J3/&#10;AAWo/wCCjPxj1681TTPjzqGi2E9yz2yQXex40PAAxgY/CrPwY/4K0f8ABTT4TeI4/FOmftb6xqbQ&#10;sHbTdYvEuLafH8LKw6H2xXTHhOMY87jZ+rv8zi/15xsp8qcbduXT773P1t+FPhrwL4q+JF34a8f/&#10;AA2l8MeOo9KgWD4e+KYI1hKh286a2mO5Z4yu3CLyu3Pfir8U/C+j/FrxDD8OPhV4k0vwhrngbU4d&#10;Q8cWJ0iN1+x5P8SofM27T+7By28ZGMVe/Yr/AGy/g9/wWg+DB8JePILbwn8aPB0QubW506dRIHwf&#10;9JtyDuC5Hzx9MYI747b4MeEvE2q6x4g8MyxadZfEOx8Q2UPxHhlhw19ZqpRdQTBBKsmTnn5g3SuG&#10;nk+GpVFCUVZbdPvOx5xiMXT9vRm1JWurt29PL12Ynw/0v4c/tCeHNaWy8PaRZ+BFsp4f+E2t7mBD&#10;FJEoVmeN1BjYMc4OQMc1yvhDwfpvxZ08eDv2F/2ZLTxda2WLa6+JXi2IWmlNKvDSREjfOc/3Riu4&#10;+GXwU8N/tMeINU01IYdD+C/hPWrlb6G2Hkp4pvo2zPNLjA+zow2n++y/WvhT/gr5/wAF0PF2heMW&#10;/Y9/YO8RWvhvw9pK/wBn3WraM4gknIAGyJx/qkXkfLySTzW7yqniLKC08t38+iOaebVMCrSd576t&#10;8sfW2rflol1Pr/xD+wx+1zpqJceOP2w/hP4euYU3fYf7Ci/d4H8BkYN/+qvO/i7/AME/f2yLnV9C&#10;+K8ninw18R9O0BHIfwhP9gvWgILMyK2Y53zjALV+H/ifx98XPiV441a8k+J8j3tvYmTUJtY1V7hk&#10;2kb5A7E8k8cepr1v9iT/AIKpftV/sTeMbXVPDnxYfU9FaZRf6HfXDS2txFnldjfdyOjDBFdEOGMN&#10;Ck37LR72bv8AlYIcY4nns5p2/upL707n6g6X8KZvjv8AFzw54t/Z58UavDaeHr21/wCFgeEtftfs&#10;16lzFKoJkgI+VZYyx3D5SyYHWvf/AIvfET4Bfs6/tZXreLf2jnJv7CDTbX4b2+lb00ySR1KXPmgY&#10;Qkt91uoNcYvxb+B/7XPwn0H/AIKI/sreO9C8M+MNJuYY/FWl6nqMcCX1qjKbqynBYeYQp3xtg8qK&#10;+ofE/wAPf2LfjX4g/wCFq6h4r+HOpaxJbqdO1SbULd3GBlGb5vvA4+YjIqKOWYLCXpuKs7a2V2ic&#10;bmE6klV5pWael9n590fJV94t+HPwg+FUnwO+NX7WL+FfEWv65Ne23inUtHaZ7Wyaf5Yto/1Snu3Q&#10;c9q9Y+NPgnwr4V+NNuYIYr5LP4Vf25cy2UYeXU47bj/R15zuJBJx/Etdr8NP2ZPhL448PjVf2o9W&#10;8AeIdctNSlbSp59VtbpoYPNLRIX3fMpH8B/Gsj9tD4kfseeFvFdl4i+JfxjtND1Pw3pccmi3fhXV&#10;EGoRqoJMESx5DxMFw0TfKQBnpRVweBp0nBJcvyPKxGZ1601OMnztu/bysjyX4F2r/tDaD4N8MXvg&#10;6807S7pby81rRryPyTDHFKy2lvKw+ZS7gsV7qvTFeU6l4U/ay0T4+/EvSfEPwIgs9K8J6Pcaz4ck&#10;0ezSSB7hfLEFnDNgNKtwNwMZGQTntVr4L/8ABXb4bW3iPxD4Z+Af7IvjLx/cavfi91PX9U1qG3mu&#10;JFG0MzkBUAxgBeBya9o8Cf8ABUHwPDr82r/Gb9jn4n+GrieGOC81CwEGtQwquWQEQPuwMnkAkV4/&#10;1nh+jV5ajipdLtJnrYaWdKm5RjJo8B+PXwO+JXj79r0eAfh7pEOlaPo1haahq+o3CpJJfvNGDHCm&#10;77oZz5YH8JHNei+L9U8ceMfDOnz6Z8CtR8S2elIsf9oW2q21nKTADHNJAkpUzouG5ztYjjsa+mPh&#10;T8Zv2Kv2l9bkufgn8bvDGs3TKHu9KFyLW/T5h8rQXASRfmHTHXpXJftk/sp618bfhtJ+z54N1E+G&#10;NfaMXOh6x9jcRy20cgLRpKvMTDd8wPX3rgzHhPhvPKT9vTUnrba6v2fQ9mjxTjsM4U2uXlSTut+7&#10;Z8waJ+0l4OsfDM3wk8S+Hl8VeANQuN02ga0r293bysfnaAOM2d0p3HacIT/vZrm/G9l+zV+yV8LP&#10;Gnx28OanN4mTxb4cm034e6tHA1veW0shwYrhGx+9RgVOOykjg19T6V+xdoWpwanoGv8Ah/TPEGrX&#10;N7C2savqMAVlmEMYdvlwX+ZS/wClfnJ+2x8dF+PP7VA+AGneGZotH+E8j2s8VnICt5dD5WPo2COv&#10;X5q+UyDhfN+HcxThUcsPFt6vZdL9/wBPy+T4nyzhrP8AGQxtOko1+tlv/Wpw3wV0XUPh78OZr29u&#10;A9/rsj3F9czqHfLHdwSMgnPNeu/sI/Dbxd4t+P7fFLwtrhspvCFlJqUl+8HEbbSFGOc8E5BGPWuI&#10;8eeItE1IBrPT3t4NgLwxjAiYD5gCT03Z616fHaWH7Pv/AATQ8UftT6P47vLLxnfTmOw0VR5RltJG&#10;MKMpPMuQWYkZGB7V+iZbWxGOrOa0k2eNmuGpYPCqC2SPhf8Abu+OuoftG/tceKfirrGnQWk2qXqL&#10;cRWqbUKxr5asB2yqgkZ65ry+Qh7cgMQythWz2qCB9T8RR/27qEpknuSWkkYdT61YhsbjDI68gck1&#10;+sYKm40Yxe6PxnMJXrOxUt7e8mk22kgJXrjn8apeLNHuLDSZLi6hVlIP3Gyxra0+J47vyw+CCDxU&#10;Hjm8ii02SCEjeEfnglcLn866cRF8licE4qrF9mj9vLLxD491v/gg74K1jxF4itb2Sz8Q6XNpV7Bj&#10;daxCFBEhbpuGCuffBr5hsrK68Qx/25pf9oXVvaxLdeJYLaAII2dyoKHn5ehywBR2IOQRj3n9jGDw&#10;d8Rf+DfS9uNE8fXt3qmny6Vfa3pk3AsZY9sQjCkfcYRs3HXrXzp4K1C70TUFuL0TGyuHEdzZwzsh&#10;uosjzI8gYI+7uGeCVNfytnOGxWFxtVYiV5a29FKSS/D+kfr2fOjXp0pw0Vv0X+Z33w7tbP7cUeTU&#10;YdRcq+iTxKSk8APKbcZBC/KvqS65PAr07SvClreJJpF8t3c6KLJ2ubCNNyQSk/PwVyy5IBP9wg8b&#10;TXL+BtD8NNeqv2HXkW6Vj4MuYlzIqs2Wicn72HVTjHySKQfvc7+n6vZ+DLsPAmswIwZ9RkVztjuy&#10;GEgXJxtAYuoyM7pF5xivyTNqs51b03rf9Tx6MoxSbPef+CRPxf8AEvjTwf8AEb9ibxROkkHgy8a4&#10;8K3cygTxqGLbMHlgYzwV4wrDPNemeG9HtPBvxY1f4I+LVtrzwr8a9HuNI1iB4WCW9+IXWOQbifvo&#10;SD7qK+Evg347uf2a/wBvT4b/ABKufHQ0bTNauZdH1e8n3GM7GWRY5cnHzITED/dKtX6I/tS+EZov&#10;OHhTWFuELxarot7HHvHB8xCrLz6jjrX1Oa4vMMJgMNn1CScqT5VrZpdpeTamn5NI+4ynE0sTTVKX&#10;wy0l167r00fqj+fP9pL4M+MP2Zfjn4p+BfizRblJ/D2rz2csjxMVkCk7GDY53Lg/jXlqaX4ra+D3&#10;GiyxxSbmVWU/KPqa/ps8W/Aj4KftafCSx+MsXwI8K+LtQ8SW0cHilrqQQ3CzQAKVVyPkfK4PQnvX&#10;hfjX/gn9/wAE7rgS6X8Wf2a9T8HOi4S8mWZrZ+nKzR7kP41+kR8YqWW8tHFUHZxjKM9eWUZJNO9r&#10;Xs9VfR3XQ/K854LxCzCrUpTjq3o7q2p+YX/BAjxRaeBf+CkOlxX/AIIm1ZdYs7ezZ1iz9kb7XGyy&#10;qfr8v5+lfXX7XifD7wr+2f4s0fw48TG98RyS3cd2wIgYzAvnnBwGL4z93cO1fS/wC/4Jg/sb+A/E&#10;1n8ZfgJfavp+qaZOGtdW0PWRNtwwYIyrnjIBwwr1jxN8D/Cl9ompJbeAdC1HVNau/O1qXVYQk2o/&#10;Nlsy4/due2OOx4Nfk/G3HOH4jxE504Pldn0vdRt69na347/a0sLGHD1HCydpxvfqn2Pif4tfAqX4&#10;G6jq1/4O8d21zZSzubPTbeYFL1GVVmt+pAdOOe+AaybLSW0jxNoy21v/AGLFqGySO61BN0Em4Ebn&#10;HaPOcjsMjqK9Jn/YO8P+KfiZNpvwI+K03hjxRb6gJ7fwb41uXXYyqdyQlhsvIGGV+Q5CkHsK5L4g&#10;fs3fHj4Wa3qWp+Kvg34pgs4LH7RYTaRE17FaThv9XtwSynDE4749a/PXSrOCk589768tu1l2dr+b&#10;302PnJUKrbcY6fejkv2IPij4s/Zk/wCCp/h2DSZ0sPD3xKtHs/EKXcu23u5YnKMYjjAkAIbH8QHB&#10;5r718P6LZfDz9sHTdB8YMwg1u0vvDeolwPLurSYH7OH9WI4yfpX5v/GzR9d+JPg7TviXeXWnabe+&#10;B77+3LKC2j8qVRAwNxAqEArII2JRT97aRwVr70+Nnjzwfrt78GPibpHij+2T430Szn0+d5hGzXFt&#10;GsvmyYPBJGD7k19xh553nccvrYGS9phakLxvvd8steqa9mrJae8faZJXoQwDVbs4v0a0+7V/cfmN&#10;+0h4fk+EvxV8T/DAySM+ieIb3TgwjPWKVkA57bQMVymhQC0NvCjeW2VBLDKjLA/UfSvr3/goz+z5&#10;f/GT4z6x+0toMcen3t4YBqOhWCB45JVCxyXAdv4mADYxzj3rjdL/AOCf7a60d9ofxZt5G2LIElQR&#10;syggkAHGCQD1r94wPBeZ4TlT1V932v8A5H4/nWU4ipmVSdNe63c0P2/7pjqngxZVAH2a/UKH5x5i&#10;Y49wc18767q1zdWElrp9vm5kQxW6PJ8rTMdqKfqxFe2ft4auF0vwjfXUvMFzqkKMTjdtlH5V57+x&#10;P4Sb4zftJeGvD+sWJn0u0u/7QviyZwkX7xd344x9a8DxHqvL8bUxEtIxim/kjzYU3VzRUnu2vyR+&#10;iv7OvwisPhd4U8N+C/s0Uc3h3QoLO6mjHyyXRRZJnB9TIxGfavsD9jvRnfQ9Y8WXBY/ar/yLcMuM&#10;RxgDj2LE/lXyFD4m8T6Ut3BbmG8WWdpLZLlSjgE93H3jnPJr7I+DnxR+GHgrWNC/ZuGsqfFUmhfb&#10;7m0jXcFyAzbn6bjuJA7gZr8M8EHgcy4/hmeNqxj7Lma5nbmqVfchFLq7czXoz9ry7CVFlNVYeDei&#10;vZbRjrJvyVld+Z6V4r8S6P4M8M3/AIu8QXYt7HTLSS5u5mPCxopZj+Qr4b+CH/BU/wAbfEb9oezW&#10;+srCT4f+Ir4WumKihZ7NXYLFMWz82TjcO27jpXu//BSu71i6/ZS1vwX4d8ZaRoN74hZLCPUNcuxB&#10;bhGO51Z/4cqpH41+XP7Iujy3XwnvNCsdTim1Lwnrt1apJayBwzQv5iNGR1QgrhunTFf0F4mcRZ1g&#10;M0owy+s4Kjackvtt30l3Vlts7+SPteDcnyrFZbVqYyCk6j5Ff7K/mXZ3e/l5n67/ALX/AMObb4tf&#10;s2+K/h3eXaQW2raY0F08ibgYiRvGMjqufxr80fjX+y1P+xZ8NtG+L37L/izW7XUtNvPJthd6i8gR&#10;QAAwWT+D+Er2xX6k2VvB8T/gdbQ6tO8K6xoEZmeM4ZC8QJI98187ftZeB/GHgj9mHxjH4XvINcvP&#10;D/hi6vdJS/iR5VJiYPlXGx1ABI/xxXgeLXDub57mWEzPBVLU1Ti3BvST5ubVX/kbWzd7balcF47D&#10;YW+CxDunUtKN7Jprl+K3e2/TufIHwT+Dvirx3/wU40f47eP9R8E+KvE83wst9XuDp8TWyLe+Z5WJ&#10;VXcBOqEMCcFhg44r741rVPip4dvBLc/Daxu4m27ZbTxBGjsGHJ2SAcDvXzj+yH8P/gH+wD/wT3g/&#10;agn8WQ6amvaRb6rr8/iGTznur10GFhY/OG6qqDjgccV0/wCz5/wUB/Zs/bXW2v8A4b/FfdeW1qY5&#10;bPWtIEYBz/Ec7lBPG7t3r89xVDiTK8MpvFTU6ihySXIoWeicuZT5W91Ftfjd+tm+UZfm+MksPh1K&#10;jRvFtqd7x30jbRPS+vd9l6tP8ZPsMog1b4darC5UlmjmidBg4ILBuv8AOr7eOrwWT6x/wrzXvs8b&#10;L50kUKPtVuj43ZK+46VjeI/hV8T73w2LzwDLoMWpXP719M1KBmjmjGThHXqcjr6Gun8J6P8AGsaN&#10;G13peh+Gx5SRXNrdym4XeeGKup4Q84B+lZ5bT8WXieTFVm4WunGnB62drt8q00um4vdLuvnsVw9w&#10;oqKnTjC97NOck+myu3rqk0pLu+hVm8VQT6E/iOPwX4haCItlotP3OMddoDZP9awz8bdFsoDPqfg7&#10;xRHEGRTcjQJDGd3Q5H3eeDnvXM+Jv+CkX7NXw88RXf7NC/FTQk8V2xaOO6jDvYRzdVSRxnYd2AR0&#10;Getdl4Z8c/F3VLRvD/ivStDkv9UZH0m80W5kexukIyRJIRhCQCAO5xXo4jOOJ6Tp08NjPa1ORcy9&#10;imvaO/uq0k2rpJNLld9JM5nwRgVF1a2GcIt+7epy3jp7yvF3stXrdLdD7b40eBZxtkk1GM5xiTTJ&#10;FYEe2M1HcfG/4VwSbLnxHNF3/eabP0/BK5e1f4saxrd3ffET9n6XSNNsLh7WTVbPXRcTMR8qSrEv&#10;JQkjnqBnPStq5+CvjvUdPae7+FjlolV0lfWlLyJu5CDpkjkD8K8SGdeNLnNUsPSmld/wqidl3V9L&#10;6+V09dDqnwTwhTsq1SUb22q0mvS+ztpdbq6utSDxH8Q/2ePGlgNF8UeKbC5g8zMYuLWeOSJxzmN9&#10;gZGHX5SDVDw58WfE3gCZX+H3xt0vxpowB2eH/Et00N0BnGyC8K9hwBKDn1pln8PNTubqW/0j4c6j&#10;f2kaMRHqcy2sqEZGdrjJCnIJHpTfAfwA8Z+MtTsEv/C81rZ3llJcrqTXKSRLyAsR28hj/Kpw3GXj&#10;FWqQhQy2Epzdk4qp3STbvy2bfVtdynwLwnh4ur9anBR396F9m7W32WzXoe4+C/iXbeKtITU7myut&#10;BudxSfS9a2pLEw9CCQynswOCOa5j42fAL9nD9ojTxpvxo8AeHdaUH9zPdqjOh9VcfMv511958Gxf&#10;TyXJnYNLbxxkyPuKbR247etVJPgrfxW80K6g0pcDb8wxnuenFftcJ+JFOhy1cHGbs9ejt5X0v5Hy&#10;9TLuH8QrSquzto1f+rHzZ8Mf+CYXh/8AZiv/ABJqH7JfxbvdHtPEdonneGdZuVvLGK7iYPDcIT86&#10;lSCCMnIJFekfFez8W3d9YeIPEWhpFcXNhFFqUliS9sl3j51VuoUtnaTjIrsLn4I+JYoC6CUyDJIS&#10;VSMe3SuE8JeNPCPjC61HQ/D3iNXv4IJGMEzbZJPKkMcqBSc7kZSGHY14+B4szrJM+oUMfgPYPENR&#10;T5nZ2vsnFaq72fXuz0J5HSr5fOWHxDnGmr7Xt03vpt+AzQdKubWxMMkR3E54rwb9qz9qP40/s/8A&#10;xPg0LR9Tjs9HvtOjuLCaaxE+9h8rqG3KRg9uwNfS9nDIEH7tvw5NfOv/AAUq0bStR8IeE01C2jaQ&#10;606RMV+YAxEsoPvxX7diIqvT3Pl6M3SmeFXX7evxYMzRnVtLmiMpZUbS2RsMSzAlZOckn86b4f8A&#10;2+Pjf4WvYbrTfHwNvb3bzR6Zeaas8LIefKLlw+wZOO445rm0+FXh8lfMssBlyfarMfwq8MMqq2nL&#10;0xjBxXmuEkrNnoqrTve2p0vjn/goJ8VviN4bj8M6t4gtFWDU0v4XNlvG9X3BWDOchTjHGRgVmR/t&#10;rfGGLSU0m68fR37RM7Q3t7Zo80W45whByhHTI9BVSP4P+BXAebSYsjqc857U+H4TeBoHzDosIxkK&#10;VyCP1rP2LS0ZtUxFOXQ0dL/bz+L+k3kt4viuyuvOQLNBcaMMSEe4fgnuR161oQf8FJvjlGHt7zxf&#10;FIBLugDWmTCndBhxxjgdaw0+GPhf7n9kx5xwcU7/AIVf4QbCnRkB5+XHUUpUZS3ZKrwtZIvt/wAF&#10;BvioJIZW1pbhYFdQktu+JAxyQw38jgYpo/b/APGr6odZfw7otxeLbLbie60dXKRgk7F3McDn2zmq&#10;Y+FPhPHGlqPQFaRvhR4Y2hhpyADrla2jGcdmZOdBvVI0IP8AgoJ8XLNLmPS59NsI7lgZILHRkRF2&#10;njauePf1p2pf8FEPjRfJKlv4htrD7RLE04tdGjCzbDkBwT8w9j2NVI/ht4SiX59IjyvBO3pTj8Pv&#10;CII2aRCc/eVlyM4rKpRnUWrZpCvTp7I07r/gon8R7y7t76TVhYzWyMv+g6Wixvuxnq2ccdKZqH/B&#10;SD4tXWmyaMuuxXMTxsnm3GmgyAH0bfxWcnw+8JjJGh2p/wC2dKfhz4cZSV0a3YdB+7rkjl8Iz5lu&#10;ayxikrPYp63/AMFBvjnrcMFpeeLWlW3VFXbpsO7CMCBuOTjt+NZ//DePxsgvHubfxCYlLs/2Y6bE&#10;yL9OPXtV+8+G/huYBX0+FQMghIh+FUZPhnoMcgEdou7IwSv+e1dKoX+0ZqcObRHb/sj/AB08SfF3&#10;4tS/C5JDaar401e1aS/06HyDBDDIJZxkfdDIpGPVjX1J+0V/wTc/Zx/aB+JVtqPilPEUU+liP7Vd&#10;2esMhjOQY1C7uVyMnj614B/wT58M2Ft+15YNbWi7LHRbiTKQ8MzSRqDu6dz+tfoB4r0RLH4xaRNA&#10;FFtqMbSXcRH3pY+FI/A8j2rw8XgnUjUlv70E79pXX57+X3nuUsW6LgoO3uSfzX/ATt5nj+v/APBM&#10;/wDZk8QeJv8AhKpdA8RWV8tmtqtxo2rG0XYOhCxOoD8/exnmorb/AIJhfs5xeJLDxVcT+Obm7060&#10;a2tmvfE00yBGBUllaQhmwfvHmvp86bayMWaBOT6U5dPtEGBCK9WlwthIS0pQ/r5Hmx4izKMbKrJH&#10;yxo//BML4K6bqZ1G++JPxI1SJYhHBZa14ruLiOBQeNnz5X8+1dZa/sweH/C+g3HhTwR8TfGOkWFz&#10;GYpLaxmlbZngsjOWKn3HFe+f2faf88hTf7Ms+8Ip1eF4S/hxjH/wL9Gg/wBYMdNWqTbXa0f8j5a8&#10;A/8ABNj9n7wt4qsviVHBqt/4l01WSz8RazJK15E2Sd6nIwfmPI4Ir1NPghfX9s9trnxR8RXSE4H7&#10;2WIj6FCDXqX9n2wH3D7YY1keLfE+meD4orjULC5eB5AryQAtsBOMnFYT4eweX4fnrcqitHrK3zs9&#10;vUqWdZjjqqjzOUumkW/ldfkcfefCHxDLpkOl6N8afENhFCu3bHHvZlxjBZwW/HNcn4o/Zr+JtzP9&#10;r8L/ALU3ivTzjmLyRIM45I3A4r2vTb3RtRtVvNPvN8TfdcSnBqcwWjNt81vwlNdk8iweMoKzi1bR&#10;qc/lb3jmjmuKo1L9et4x/H3T4+8f/sz/ALS/h2abV9I/aT8T69IHVUtb5iI5hjgYjAC8nkntxXi3&#10;jz9ij9t7WNBPgiL456Jonh+21JtXsWtYbpJdKuyd37p8ZZPmfK5/iNfob488Qaf4T0g3PlXc1xM4&#10;it44MsxY9DiuL1LQPFutXa33iK8u104RKfscswBMmMYx2B96/Os94ewuFxU4wnOUrXaTbSv/ADNv&#10;sfZZXxJjHQUpwgl3cVd2/lSVr6/j8j5J1v4R/tHa38LdN8N6b8Xb3RdT8PSM2q38GoteR6im3IuI&#10;s/Ng9+4wQRkV3fw++Gn7WOqeGRo+j/tQXcMUlupF9aRI+VxjzAGQ5z39CK9ev/Aug/Eo2ngvxKqQ&#10;WWluZ5ILKYxvIQ25QGQggg46HBwQeK8s+Keo/Eb4CaBcaN8A2tdSvkuGu7PQPEGqC3Mdoz5kAl5A&#10;Oc7c4Xsa+R+r1cuccXCUuT4XabjLbsmlbo3e73Pa+vrHQeHjGHPvaUU4773d99+yTtcxP+GHfHt7&#10;d+ZF+1RenV7iV7jXPEdtMkVzetsMYjfgoFAPTbniviT9pH9hTxP+zx8QLi5h8Tp4+gu7+M3GiokT&#10;3clvMcCRht5XzP8AloCAuPev0S+D37Rfwk+NOpwfDqz1sWPjMact3e+FdZjNrfBc4MiRuAZo+vzp&#10;uHHWobT9l/xJF4svtVt/FBlmv7lw89yFzBbtyIEfAIQHnBzRmFPFZngKawkL8z3u38tdb+d7nblO&#10;bSyzGzeMmlZbOKV/NNdO2lux+Lv7af7Ovij9mTxL4S8e6TFqNne61e/Z4o5RHEljPgNEyTD5XA5V&#10;tw7c17x8Hv2Vrr9ob4EWPxw8HanqmnfFvwxqZtvFmjaWySjWbRyQfLVTtKtjBH8JyPSvsf8AbW/4&#10;JsRftLKnw/8AH3xEgnsItNBs7S2dUmsJlPyzxuepxuBQ9c1+d/7QXwY+LP8AwTD8daF4J0T4/wB7&#10;qp1O2lufh54ggie3mgvldfO0u8XOGhmG0AnJDhWHeuvLcLjUqeHnZVYNxfMrtxt0a0TT3TWy76Hs&#10;YjN8Lj8O3Tnq9Vbb0el7Nf8AAKnhjS/E3/BOH4hXnx4PgptS+C/xctLnQxdaiTNdeCdeCsixXgA/&#10;durFlG7G9CecrXzV+xN4g8QajqPjq08RaIPEVuYp30r7bfMqWV0WOJIwM7grY+XjK19j+MvjBq0v&#10;7Nnjn4g6P408OeLvD/xb8MzP47+G3iOcx3SXUS7JWszj93fRNtKr1cLkHK18Rf8ABNb47D4M/Cj4&#10;geF5Phnaa6+qQxXumajqM4in054nbIBPLIy8OtfoOJwdLFZNVqxivaPlT0WrXXydlZnzGX4qvTzD&#10;kltZ2d+n9P8AA9S+Lnxk+NfjXwzZfCPTNL1q28HaLqp1Se30d5J4LV2PJkmjB8pQ27CuR1r3L9lL&#10;xJZ/Cj4haFqr+DvB2tabdqBKNSgM0kCOhGC68h8dsEZOO9eIfsr/ALS3xs+HDeNvFvw612XTbbx3&#10;IY/EOk2enCe2u4SCNqK4O4jLKMc8969L+Avjj4X3OuXFpJ4qSz1SEytpy3NsYbgAod8bqvIDDKke&#10;pBr82z6hiKFJU6ENYp7Lq/8ALufouUPDVeeNe3K/PV9+34XP0X8Jfs+/C/x1ocfjmDw94eEd1H5l&#10;tfeGN8EluedyBlwR15B44q14W/Zn8Q6v4tu7eL4g6hdCzA8u01q0ivMocGOZXIDh1PRs44r4y8G/&#10;8FPPFfgT4Wv4CsfhJewXCXZSz1UyFLYR5+ZChAZXI6H1rqNX/wCClHw88M2lp4wi8U67eahJGoXT&#10;GsgCZSMGPzA3GDyD04roweLUMBCnWovm6pf8A+TxWUY146cqFRWvp6dD2j9qfUf2r/gTP/wmesa9&#10;4UTTtMnMlrrFnayW9ysbcK0ynMZJb5SMdSDXzd8XvHX7QfxyvdN+InxWttV0fSVtD/YMcGjbI78E&#10;BvN2tjIYfNuGaf8AtAfE/wCK37a3w5svGHxV+Jx8H6bpQY6V4caNy2ojeCC7jgsMD5W+lbvw68ce&#10;Ivizr/hTwl8QPiTqVhptizC30p4W8lmCgJ5Cn7pJA4HqccV5WPzfCQtKEXyt201s13t+Z6mBybHU&#10;6N6qXNHf08v8jb/Z5+Jfi7xR4gsvhf4hRILPUItsVwtp5DwuqYDiQcqzYH+8TXv3wG8O/GHwT4lt&#10;bHVdTCabfli0+xXaZS3D7wSN2Bgg9815drdv4X03xlHrGvadc6rDbRmJpNJnYLIx4+dGGQwIyMY5&#10;r0T4d+PPhrqOjW1voesazaz6TMZk0/VUdXCZ+6S3HHY5z+dfUZPTxOJrU66Voqx8vmjpU6coxW67&#10;H194b+Fep+PvD13c6Xr0MM1upHlyLkMcZ5I+7n+tfMnxM+Ed78Vdd/4Rx/FF1Y+TIsa2sUakbxkZ&#10;B6jnOa7/AMK2V74C0TSfjr4S/aM1aTR/Fd3epfeHdXt1EN3EpIjEQIDRPGFI3fx9TVXxb8JPiF4p&#10;+D3ib4reE/HVn4bW3CSWWsX1uZxPs3FwqjqCTjI6kV+rRrOdBJR1tfe91v8ALQ/OalKMKspc2l7b&#10;W12f4mn8Dv2CF8Fapa+MdI+Nr3eo28LPPockamOVQDkAg5yCeDjrXofhrwxrXirUVsdEty2W/eSB&#10;PuD15rzb9hv4WfGDWoz478e+Jxf+UW8vXUhls4VUgAhY35c9cnoOOa9b8AeKNY+Cl7r2iW+vW/ie&#10;1v8AUGu9P1OSLyZIS33oHCjayKfusMEgnPTNZUMTz8rlBxi27ta39F+F1oFSkotpSTlZO3b1f466&#10;m14h+DupeCdOXWz4hW7RjiaOSIKyZ6AEdea+af21tVii+CPirSU3PJc6JIIFSIuXbONuB36fnXuP&#10;xI+J3jjxboJj07UorK5UZRmh8xAeM/L34r508dWfxW0vx1p0l74oguLK7D/bLf7PhmbHykEjp616&#10;cKsJVOanFpee55VWEkrSd35Hif8AwTeN/oHwf1s3gm8ifUlNtBNBtKFUUM2SM88DH+zUX/BRW6bW&#10;9B8BPa+Gru9DLfJJcWsLuE3MoCEAcHgnmvoiDw14g1/UotPtnitTIAoligUY/IYz1rK8MaX4xnmu&#10;dMudea6ks5mjMhUZPODkdM4qX70m31OqDTjFPoevf8El86H+yR4WsdWVrWVZrsG3ujskQGTKghsE&#10;cc16H8L7Oz0v9tL4k608giTUNK0wmaSX5JSsbAbc8cDg4r5t8YeGfiXHoU+qaP42ls2twrFvJVh6&#10;DOaqXlh4svdKgfVNWmuJERW85JSpz6gjtXl0sHWw6pwitIT519zVv+CelPF069etOWntI8r8tU7r&#10;XyPr39sP42x/Av8AZ81v4q2HhK68Ty6Q1vNHomknfcXRE6fKijkmvAJv+CufgrxdoGla1Y/sy/Eu&#10;2uo7qK4ksdS0ExGPGVZS2cA8nHY4rxPwjqXi2+8dRr4c+ImpTWcLywXdrPcmT96jdVPbqR74r1XT&#10;PDPibWdQSzu/El3skOGLSseK9GtUxWJqyk3y3STSs9FdrdX3ZxUo4ahBR5eazbTd1ul0T8il8Tf+&#10;Cxeop4m0rTfh9+xr8RJNSinkjlm1rTBFaxxOmN/mIW5yFOO4zXr3jXUvF3xy/Z0uPiFp/wAZ4dL1&#10;O48KvLdeH44Iyq3Srv8AL2thwwIK/XmvCrbQfFbanqFiNWuJoIrp441Mp+XHH0Iqrr/wm1HWPDWq&#10;XU+pz288UG+3lRjw+epNY18NOtUc5Sck903ZXslzJRsr2VrO6N4V6EaSjCCi1s1q7dvev1d7rUpf&#10;s4/GH4n69qd03xUu7xv7P1CE6bJf5RY4uAdp9uTXpfij45+KdR8EXOk6J4x1S11TTvFJTzmcr51q&#10;SSrKf4kxgeuRXAeCfhlrkumxprNyk0kajMwRsMcdTnvU/i74PahZ+K9Iv9O1R4nZHku4Tko6Hg8Z&#10;6571P1WLSscdWrPbcr+NvjP8Xk/aXvftVvLc+F5bKAwapHLuRSAuc9w2SRivQbv4xeLtP8TJe3Px&#10;Iv5oIGn+zRCbKqWVQnTnaMGuD8U+EriKB55IGaIJi4TJAI+tYPhT4Uai2oTpY6lNFbyEPArguIsj&#10;lefQ9KUqDlpsVRqcklfoTf8ABR7w3r3xf/aD03xp8PhBrOlR+HIF8+G+TMb7iWUoxBB5Bx3r5X+O&#10;n7OPxj8Vxva+GfByXbsCTsu1XnGAOeh9+lfY2s/BiwufBmqWl1dtGVs5JkuBlWVgM7uPpWT8OPhZ&#10;qK+FIH17xHNdzOm9HZQCFOMDIHP413R9op+06swcVGHKkfNv/BLP9kzX/gfq/jlv2ktFs9N07xfo&#10;/wBiurNr1X86BifkJQ5XIJHY84r64/Zm+Bv7If7IlrqD/s56Umk2+qOGv3+0yzecV6HLkkYFcr+0&#10;D8NNBsPhvoNxFYLJqB1pYxeFMSSYBIDY6/lUWj/DS5u0jla6kUsqkxhAM+x9a8PH5YsZiJTk/i1f&#10;qj3cHxBiKND2HRK3r6npGneHf2Y7f4jn4z21xaTeIwGT+0hdNNKoIGUHzEKMdgK3b/8Aa8tPBnja&#10;zh0fw/aXejyRk3usS6xEjRdePJPzdhz05rwv4g/CDQIfi2r2mnrG50lZZvKTaJHZurY4Y8d+ar6z&#10;4TfTbKS5gso93QiSHcv4jHNcdPh3CU6yktGnfQ2rZzVxNPlnrpbXoj0jUvil4b8S61qGtWV3C8dx&#10;cPJH5VwrAZPQkHjtXa/s2ftI6B8JLDV7XxkYbdbuYNYzRXSuJiBzkZ4IPHuMdK+c/g/4QS5OrxQG&#10;WCA6mzxRxjATIBbb7EmvSZfB2nS+CdW0y8tvNjmgATzUV3GTjIOOvvXvSlWk48rty7fdY8FqNJys&#10;tJbr8T6b8L/tv/B/yjY+ItbuIp1yUc2xcMPQlc4qKT/goD8C0vv7MGrrLcLJtdIZ0bPfjn09cV8t&#10;eHfhhpml6dFb7p2VI1GHkJUYGMAHpU3jD4d6Bd2OiQW2jxPN/aDO8ixYYKF7lf60PE5ryqMatreS&#10;d/vuQ6WGbvy7nI/8FSvA0f7cXiTRdX+Gfj2z0RtHXAuLwM3mZ4K4UfK3H6Vj/s83Hi/4B+CrH4ca&#10;v4o0LWLezz5jjes5Y87uOoPJ5r1q2+Hmi2zp5ce3nB+auR1L4b6PcfGrUbprfIhs4mj+fALEc9D7&#10;CtlUrTpJVHd/qzNU+WWmhs/8LusIQ0k0yRIo3PIEYqveq1h+1N4T1BTLo3iyzu0BIYxo/B6Y6VF4&#10;m8Gzf2a/2O1eOQ8K0ce5s9Onp6+1c78Ifhr4Ln0vUbk6bbI6am0cj5wNw69fes/Zs6E7qzPKPjJ8&#10;IvhH8QvFt5451b4qTaa10++WOLTHdIs5+8wHc/yrnIf2aPhOY0u9P+NWpNGy5Lx6VlXxyCOenWvr&#10;OLwB4VsvDOqSRWlvLHHbM0kbEFSp+tQ+H/hj8P2063urfRbFDLGCERVIHHb0963U5WsZxjyvQ+bv&#10;CnwF+HGp6yNMvfj/AC2cLKqrJf6I8YDE8DcMjOOvasKw8ZfCj4FeO4PFyeI5/Es/h3VhLAsUSxw3&#10;IRhkZPzLnBw30r67+LPg7QNM+Beqahb6LZq0UEgWUIuU+Xkj9Olfm7qd7JdQuZ3DnLDa3pmiWEji&#10;Ivn2H9alQqLl3Po7WP2+b79o34ua94tfSdZ0zwZfW9qbXQRqf2e4sby3ILSCWIfOjkAFT1FerWf7&#10;afwZmeN9V+Al1I5ZQZbfU5z84Iw3t9a+R/2VtJs7u/vYdQgYxxykkImc7jjtx3717r4j8Uj4XeF/&#10;7Z034fwagkLKLgS5BIbg7WHf2r5rHYWh7aSUF80me5ha9V0F7z+Tsen/ABt/a5/Z6/aG+Hj/AAy+&#10;K/wT1250gusjR2GoyI/mJ90gqAf1rhPhL8Rv2NPgRb6nF8J/2ZPEMk2s6edP1OXUNSlb7Rbnqrbv&#10;u9c8V2+ieHLXVdKstSg0CBDdRrKtsCpK57cnmty38C2sYC3ml2wOfm3RgfnU06taGH9hH4e1lb8i&#10;GoRqc6bv6nDfCD45/s5fBO4m1T4Rfs63eh+eR5unJqtw9q7Y6+U3yg47j1rvI/8AgoHb2dqbXSPh&#10;ARG7bgst04IyeQMfpiuX+MsS+BfA934j0Hwra391bsGFq0O4SZ64A5rZ0fwzoeo6RaapPo1nE89u&#10;sjpFEB5bMoyPbmsppz3S+5G/tZP3pSf3sb4l/b5vNc0678Ly/s/RXtncJ5dzbXUsjeah6jg8fnWR&#10;qP7aPijX/Dtl4bk+AumWdjpaCKwhMjrsUdBkNkj61B8ZdS174dWujXfhbw9a3sc+qR296ksPmYiP&#10;U5XJXH97pXWReF9Gu9rxR2z78YICFc9cc/yqqSlRVo6X8ipQpVo/vE382cbp37SfiT7b58vwcsYG&#10;jPyqsjk59wTW3rH7dfxw1jQI/C1z4K0WWyhG23tJIzlAP94/pWfrcXifS/ixo+j6doVo+hSxEahL&#10;5C4iYKSPnB+Xt1r0BtC8PNJuC2ZB53Ntzz3z61Mq9fm92QnhcKoW5fxOP8L/ALdP7RXhS6hk0jw/&#10;otrBFCUjhhtjk55PI4xntWJ4y/bc/aF1DUG1jTPhjpV7dO4bzooVZx9c16O2leF7UnzLvTVXHAMs&#10;YI79zXDapqeuxfHfSdG0+40+XwxPYMlzJviLQ3IORgjkZXrT568l8T9LilQwzSXJsc1oH7TP7R+t&#10;35Xw78LdE0i4ZC84h0S3Vpck5Z2CZJPv1rVh+I37W0d0Wb4Y+Hws7H94lhaZOem7C9T71N8Z7P4g&#10;2fi7Rrz4G65aq/26JNUSOeNle3DZcHccY2kkYPXNezM2jAfNqNmA2OTcLz+tc8quInU5pSbZcaFG&#10;nG0I2TPGrT4iftSQXC3mneCdKsLmMjY1jYwwnA90UfrV29+N37dWpxrb6nYWs9sCrCGW1hljJXPz&#10;fMpwwz1Arofi3feN4de8KSfDvxFaJYx6yf8AhIh9tiCvalOOXPY56cmu3stV8O3aB7fXbGQHg7bp&#10;OD781p9Yr3vdh7Gk1blR463xQ/a1eZlbSNPVsAkppUAC4/4B1ptp8ZP2uLZi8Bs4nZiGX7BEpPt9&#10;wcV0vj268c2Hxg0XxFo3i61bwcllImv232qLbHJkBD/ez1PFdXc+PfhPE2ZfHuj8dF+2x5/LNSq1&#10;e93ItU6S05UcPb/Gj9r4xGW4MYBwButUwQfovT+VW7D4gftNIxa31K2jMv8ArhHCnP1GKqyfEyCy&#10;+OYvpviRpjeFH0byzbnUo9sdzuPzFevI4z0rsIvi18F13SL8RtF3jCBVvkJyenen7eq/tFOjBfZX&#10;3GNZeNf2nYkkC+JYUWV8skMXDcYJAK4FLb+Kv2mLe5Fzp/jmdJOjK8ZKMc9SBgDjNc1afE6w0b4w&#10;alrlx8VNLm8P3Wnr9ntW1SPy4ZlOCevBI7Cuxh/aC+DUcebr4raHs4VvL1KM8ntjOazdWv3YvY09&#10;NEKvjf8Aa1VTKni2JyeAs25Qe/anJ48/ahuAbe68U7AyYbZv4OOxzxXnPhT46eDfDPxd13XvG3x8&#10;0s+GbuJf7Ks5NSVxAw77RyufSu4X9q/9mloln/4W3pmxsYZrkYz/AEo567+0y/YUl0X3F298Q/tQ&#10;TeWYviEsAwDhlfJx+NcJ8VPiL+2zoQhi8MeIGuY2Y+ZcRhzj/ZYFvyIqHwh+0H8IfDHjnWdT8U/t&#10;E6ZeaTqH7zTLZr7f5ODggDnHsO9dZL+1J+zXeweXp/xSsBvBy0j7VH1z0qlWrJbsbw9J9EYHw913&#10;9sjxDpjzeO9dntywElqyTFAVP8OA+Sfc10raN+0Hfp5jfEWeEr280sM/ia8y+C3xz+G/wu17xBJ4&#10;w+L9jc6ffXgm0uB78OtvH/dUZIHWvSov2yP2aJVKr8TLJTtwMyDH59v6Ue2rSe7Jlh4R0UTmJ/A3&#10;wa1DJi+Id3GmMDaFP8xUVz4D+C9kgd/i5cJz9x7dTk+h4q/4r+BfxzvfEN9eeDPBdhd6e8oNuXu5&#10;E6gcEKCB3ry343+C/wBoHwb4be51D4e2tsjbleWK/fIA78jmvipUqsHbkNVUjL7R8+/te3fg7VPi&#10;Nb6Z4H8UwXscW43E8sffOBjHX6V6H/wT/bxRp/j3VdHn+K3h+x0y60hjqFtqGkmeK4w3yHrgMvPP&#10;vXz54x8M6t9t/tOe5VJpSWZZDu289jX0T+wj4K8aaj4b1bxVoHxP8L6Tdrci3eLWLeJi8RXOQZGG&#10;Mn88V0JThHQ5pWnK7Pou90DVbDwjH4B0f44+CtR0y5ZpLjTHtzboCX3AxlMnr2PNS+GJfGHhVbp9&#10;C8c+AbFpbZYo555XnQ7eilDjAx3zVO18H/FoHYPjH8O3+TkLY2xOfoH4xV+XwP8AHOcJI3ivwNqA&#10;G0S2ljZxJPKM8hDvODiuWUqid1H7v+HOmEY9WXPDen/FPxLNNq1/8RfBUqB/3U2jmRdr5/2m4x2x&#10;X2h+yT478U+MPh41n4x1q2v9Q06cwvcW753KPu598YzXxDrfhzxN4a0a61zxH8NdVhs7SEy3EkQh&#10;ZQvTkAc8fzr7Y/Yws/Dlr8C9PvvDmmR28V03nNsjCsxYA/Njqef0r1OCq1aXFUFD3Fyyct1zK21t&#10;nrr5WODPY0nl193dW2PXqRunWlHTpVTW9YsNB0i41rVJGjt7aIyTOELFVAyTgcn8K/c61alRpyqT&#10;dopNtvRJLdnxUYynJRirtnxT/wAFMtc+FmrfHHwX4SWO6v8AxZZ2E80lvYuGS2tXIAMoHKksCR9K&#10;7r9ky+Pxj+Eev/ATxV4X1GC30sJLZai21UKSliig5zuVlbqMYIr4Y8cfFy88Vftw+KvEPjvUL6e6&#10;vbto9CeSzMI+woBswGw2M7vav0I/4J3+Gbyz+FF943u4BjXdRL2jmXLeRH8qgjt828/jX8ecM18T&#10;xT4z1cRCnbD16dT2iteLpNbdVdtRu/5rtM/cuJMPDIuCcPQlJurScOVt6qd+Z220V3Zdtz17w54d&#10;udH8HaZ4Xu7BvMsbdEEkRBUbeOvvVzwzpt3oQvUFixFxePMoBAADYrXHmEY2frSqDnDLgeua/quj&#10;lGGoVKc4SknBKKdlslbXTsfi08VVqKSlb3nd+t7hFM7rmWEoc9CRUgORmq91dW1mVNzcJGHcKhds&#10;bmPQD3qZH6L146160Zx+Hmu1vtfXucrT3sOpGA2nJ7GguMda5D45fEy2+FHwn17x3JPbCbTdLmmt&#10;ormTassiqSq+pyewrlzHMMNlmAq4vEO0KcXJ+iV38+y6m+Fw1bF4mFCkrym0l6t2R8EfGa/8C2/7&#10;afiDxxo1xPrN9oWqxzQxJZOY43TazRhuhYFcZ/wr7Q0q20r4w33g74/+GmvkVYgHspYWTCODuYqw&#10;BBVsj3r89v2b/i/D430m48QTazYNqer6lJJcWGnuz7JpJP8AV4xnqQK/T34W6Fc+Gfh7o+g30ciz&#10;29hGs6uQSr7csOOOua/lHwdoYriPiXNsPiabjh+aFSzV1GrGo5Q5Xpt72mt133P2DxAnDKsLhFB/&#10;vYxdO/eHKoyurddLHP8AxY0bWNW068n8O28ktyksEttGARueNwTz9M13FpqMX2RDKH3+WC42HI4q&#10;wXUcAmgMcZGfxr+nMDkkMBmVbGUqnvVUrprTRyd1r/eZ+SVsW62GhSlHSN2n11SX6fmLHIsqCRc4&#10;I4yMU6mBiMnHXpSqxPOa99Oy1OIdXk/7adnf3/7OfiC1014FZolD/aJgilNw3DJ6nHbvXrFfDH/B&#10;VD4xw3nxN8Ffs/WZuwfP/tTUlim2wyxjhUcZGeea/PPFbNsPlXAmMdTV1YOnFeck/wAopy87W6n1&#10;XBWBq47iXDqGig1Nu17KOvlu7L1ZpfsVeDYofgx4t+DXhTxJHaaxdGObTxc3QJki8oKQMncRkEew&#10;Ir6J+D+k3fhT4HaXpFrOBd2p2XSxnJaUSHePzzXkv7CVjpOoeKdS1G30+1JtNORPPSMMRubIG7sc&#10;DOPQ19N3Gn6ZcEGe0iJTO3IHGetfm3g3klfNOE8Nm9SSjW9nUorVq8XU5lLykne7t7yt2ue7xzmP&#10;s86rYXeLnGo9vi5bNeatb01PO4te8c6N4H8Xf8IBpsd/qOm6hKdMtJ2wMMquVHryxwOnavLfhP8A&#10;sofEf4oeLm+K37UGsmaGXDW3hpZN27nI85hxtHaNePUmvpRNI0dQ6x2UOJDukAX7x96ngtYLaMQ2&#10;8KxoDwijAFfoT8OsBmeKwtTNZutSw6fLScr0uZybUnC2rSfKru1ltY+ep8SYjB4erDCRUJVGrzt7&#10;9rJNKV9E2ruyvruN07T7DTNPi03TLSO3t4ECQwwoFVFAwAAOgqcDC4BpFIUYpw+tfpUIxhFRirJb&#10;HzTbbuyNz1+lfE37MPg9vDv7cHjjxxqdtFbXWs315DZyyR4MhwgRSR67T/k19F/tifHrQP2c/gFr&#10;/wARdb1M2sqWrQaaUQuz3LgiNQB1Oa+LP2W9Mt/F194dm1S61OXUtW1SK6e7nu5UczM+S2TyB2wK&#10;/m/xr4l+o8TZPhsMuapTqqUlfR80o2jdbN2v5XWmp+pcEZVVqcP4/EVHywqR5E7fyptv0V0fXP7N&#10;2heKvD+r+MNR8Z6a0WtS37Oxm5LpglCD3Xng+1dL8NNWvrb4jahpaxEWepWCahHFziKQsVcD2JGc&#10;fWu1bw1pDF5jbbJpI9jzo5DkfWkt/CWiWt0b2CF1mMPlGUSHdsznGfqa/R8n4Mx+S0sJQo1LxoTl&#10;K7eslNttS0WtnZvZ79D5DGZ1Rx9WvVqQs6kUrLZcqVra7K2nZaGkrZPSlqO3tY7cYRmPHVmJqSv0&#10;eLk43lufONK+go29xTHwWOB2p3fFUvEGtaX4b0a78QazeR21rZW7TXM8rYVEUZJJ7ClVq0qFKVSo&#10;7Rim23sktW35IcITnNRirt6JHxBrXhS1s/8AgoxL4tmsFtLdNXtlFwWKI0u5ckgcEngZNe9aHdeK&#10;de/bAum8RadcW9pp+lldOWQfI4J4dT0OeenSvky1+JM/x88Xa38SLrxmxjudXcWEumsCiRo22Mq3&#10;fGBz619/+E/DN7/wi+jz65q1zPqVtYIHu5lAdnKjcWAHr2r+QvCynW4pz7MKWHclTo4qGIS0SlHm&#10;mlCSb0dnzK2l0/U/Y+MW8mw9D26TnOg6L3vFpRvJd+z9SH/hItRtPHlvaS5NpfK8Jjb/AJZypyCP&#10;Yg/pXWZ7EVif8IoXvLe/uL/dLBKZFfy8ZYjBrXiSREw0u4+uK/qTJKOY0FVWKv703KN2nZNK60fe&#10;7+Z+S4udCfJ7PorPzd3+lh+MjBNARQMUv40V7ydzkI540kjaE5KupUj2Nfnh4K8B3XgD/go4ngrw&#10;Sb+Pwy2uXFxcW8j+ZAJ9xO0s3IPOQPQV+ht7cx2dtJeTMAkUZdiSBgAZ79K/Pab4heM/H/xa1L4x&#10;+GoNN0tzrxnsbWSFsuY2CZbB5L45I65r+cvH/Msty6eUVKyTmq17Na8iceaz9eWy6v0P0/w4o4mt&#10;Sx9ODtCVPl305nfl09ObXp8z3D/gqZZ6mfgrouraJqU9vfWviOBYhCpYSIwIdSo6/Ln6V2/jrxDP&#10;4T+EPhXwB4XmaxuNVt7WCI267Wji2Luxjp16+9Wf2sJbyf8AZi1TxDfaVFdXlrYx3Yt0A5l44Qt7&#10;n64rA/ZFu/Evxh+BemzfEXR7P7Vot75em3QyX2qAwJ9OG28f3a688p163H+NweC92tjsLTlCSXvW&#10;i7Ti2tVzRVk9k9DlwdWMOGMNXre9DD1pprTeSTi13Se67HpV7rKfDiPRNJ0+0iXSldbe+IHzRs4+&#10;Rz9Wzn/erjfiDpnhf4dapd/Fb4za0mvT280p8NadJCv7iNuQAvcjpuPQV6H4l8JXfiK0mgaSOIyP&#10;EcjJ4Rg39Kx/ib8IdH8ctHrmoiCK5trfYXmjDo6jkA56DOa++xmVZlUhUTp80KbjKlF6RjZOL93a&#10;XKoxlFS2k212fz2CxmFhUi5z5XK6m1u76rXdXbcW1008zxCT4h3vj7WZviFc+ELaSOW2jGZP3yRR&#10;hgAqgAge+eeK7rQ/Ftxf+AdP1ddFtZ0lgZ4LG7tV/dgOynbkd8e3GKZ4WsPFPhnwjLZ+BNb0y1g8&#10;8tLMtwBEZSeQvy9cYrT0q4+Kum6bBNfeJ9Ms9/DG4u1VZT2ZTt7jtXnUYKcU3OV3dtpLd9d1e/nb&#10;5nsV5RbUVGNouyV3slttoT6eieJ0tNdtvB9pZRvpcsrRPBFjdHIFPUd8j6V5J4p+PXxP+HfxgtfB&#10;/iDwB4VvdFvbdbiOSK2Am8p2KqNw4LA8n2r1a5l+K8niA2Ml9aTzLZBmiilVk8t27/L3x+lUbn4Y&#10;3nivVY9R1fSNGu7u3XZHiZHkRB2AHTFduCqQ9tJxhNtNp3S1enRfkc1SMVD3pRs1pZvRer8up3Ph&#10;LwP8P9a0GHxFZ+HvJW9j81k+0ORk9e+Kdo/izTNQtrdNP0uGBY1cNHKNzCIErlSPcc1mp4q+LVuG&#10;0+x+HQEEQ2QurqAyjocbuPpVC3uPH9gEWD4UICqlRiUdCckfe9TmvWxeKSUFhaTjp7z9na+1tk/M&#10;8yGHlNS9rNPt76037v0O1udVe0ad00WMxQQ4aTOMgjO3p0968L/aF8K6ppfgbVL34eaXHa3eoeJY&#10;ri+bUZXmTcIw42L/AAqcYwO5r0i48YeO44Xt774Y3ZV1wyxliD+VeU/tJ/GzR/CNrpdp8QdV03wj&#10;b3c77P8AhIb4QrdME2/Lu5yB+FZPEPE1oxnfyvG1nfvyrpbqEaE8PRlOy26ST/C5xH7AmkfEy2/a&#10;E1bWNWXS5YbnRH/tKWKBomiPmDYEHOckc+wr6j8C+EvEnh3xjrVxfXNrLa3pEtu8SkMGLElWHtxX&#10;z5+x1+0d8Gbr4i6vo0/xj8FyynS4/sgs9ajaR1V2zkk49OK+gPDGv6VqvxDvtWsviJpF9aXFkkdp&#10;Z2t8jOpVjk4B569a+kXsYumpPVN9dtD5vC017JuK0bvt1E8R/C3w9qOp3GpXt/fq97JtdYjlATgd&#10;O31rnvGfw68J+GfCF9qk+t3CQQRbJnvozJEgPGSoGSB7Vu6n8VDp3jtfCWu+C9SGnvEJLbWra3eW&#10;F5g+Nh2A4PfJ4rI+L2sWPirwJrXhaeC4sIbyHaLySNl/iGCN2OfavExlXLlSnKLWt7aSvf8A4frs&#10;fRYVY51IRd7adttP06HEeH9P04aGmieF/i3pcFjOd0VpaWsioWY9k9Se1Y2qav4d8Fa19j1f9pHw&#10;/ZXM5EEcN1K8cr4ONmCckg9u1Zn7P/w78NfCTxFLq/iH4kXPiCFzG9nDNGqC0lR85Ug8jHGK6nRP&#10;BXwng+OOofE/WNEtNQtrx2kt3uIVlaGZm3FwD05yMivHp1aVWMVJxTvbXm0Xd6nsSVSlJ25mrX2j&#10;q+2xZ8+78M30OtXXxi8Owveoy29ze3ZjEyD7wG/0/wDr16BoUHxatNMhjt9d0e4gkiDwTFmOQRkE&#10;EDkHivM/jh8Nvh38cPHenarrl5Jb6ZZxsuIMBpCw2nI9MZ969f0D4rfD5oW05NRW2SycW0P2hdpk&#10;VQMMvtXq5dLB+1knVULOyabSa+/bTr+J5eMWIcYuNO91d3V2vLY5PwB4b+POhnxFfazruiz6jqOs&#10;m4s4Y7hikVttChTuHByM8cc03xrp/wC0r4gWPw4LTQhYT25F3efayGDccBdv613KeLvAs+sLq0fi&#10;i3LeR5YQdDznNVfGnjv4Zp4dvrrxP4ltbSyskBnu7iTaiZ9D3/DvXTi6OArYOdN4i29kqiSkt/O1&#10;+pz0a2JhXjN0r+sW7dPLbocPqI+O/wDYSarfP4atY7CTfO98y4WNOjk9BxzXyN+0L+1B8MP2i7aG&#10;z1TwxqN/fCea3kubDT1DRKjbQVEjAZODjBJxzXRftJ/ELRPjL42k8WSa2+heCNDxCGkfat1cHglV&#10;XmWQgABTkL9a5O98ceBfhlBBrdv4V0zQ4UHmWd9rCC41C73dXjhHc8delePQoydWMnKTiu8m+ZrR&#10;StZW02vqewq0aUNIrma6K1r7rd3IPB/7Zvij4PXM/hPxdbeMovDECpb6C9/bxXW2DZnZKpwzZO4j&#10;5iQuB2rc+F37Sdz+0l8LvEV9B4Y8Na7aatLNbDUbGVlaxQAxxW81u3zW52jJxlSSeao3fxp0b4wa&#10;cPBV58LdV1yLUF2SXg0PYkKt1mMisdoHJHU5r5/+LvwW+Kn7GPjG0+InwK8RTDSpCsUl+Iy8TnOT&#10;a3K/xbgf4vXjmvceXYLGttxtK2550MyxuAqJw208rfqeia345+G3wX8I2XwtvdQvvDkmmKrXif2e&#10;W+fO7yAByyuc4xnI+teN/s3ftt69+xV8f9X8JX1/fQ/C34rQXeseBvD6RbBoesq5Fxaqq5EKXBPm&#10;jbwCx6EmvS7L4oaP8efD1h4s1PQrrWbi3JtDpMFl9puobwbpGtJjwfKx8yMOdrY7V84/t2fCn4++&#10;OtLh0W78C3Wj6hpkv9s6XYaNYYWzYYMRUqDkEKATk/MvNeQ+HpVZShWl7v3fNHs1OLK9WnyP3m97&#10;66nuX7Gv7TOvaZ4Qt9V8b+GdXjttS1fUbax04WSyxWUaXMrvGz5weSCxHdq+oPEvx+/Zqu2s4te8&#10;DXemW13bIIDbQkZuRlt64HIYZBFfnF/wT4/aGk039m5Nf8daV4iudH0/VdVgvvFEdkZbeG7efc0T&#10;lfmQ79wOVx0zX1D+z7+0Z4A+IOnaqfG89tHpKwJcaRokVwrXmopGpWfDMMRsB8ywjDODmuHC4KOX&#10;f7PQ92C/Q68fnGKzCl7WvrLq11v5bHq/iL9tr9iXQ9Qe3GsSaXJANtzbSxueeOQWX8wa6bwL/wAF&#10;VP2ZNCkPhtvFUl7YLCqWX2WMJswDuXkZY5I6VxWk+F/2a/2mb6zt/D/wpFjpSbY9I1R7drFbzIDm&#10;OVQA6PuGAe5BxXR/Eb9nL4WnwjqOnJ8K9Mne1iESSC1WSbT3bkLJnllPZx0yM16VTD1K8FeW3Wy/&#10;4Y8GliKDfK46HA/tC/tv/sV6h4o8N+G/B/hmY61fa5aSXFhcDLXEcsojDY6gq7K3p69q0/2lrv8A&#10;Zj0b9vHVdf8Ain4C1G3u9PCRw3sdwSt7cNGMSCMDLFFBwOwJNcXob/AT4ZeJ9P0d/wBmDSo9V/ti&#10;1sUmurNTcW88jqVkjZid4OC/HQLkdK9t/bG8Sah4e+P2sto3hDQ9Tv7OO3u/s+ulEWeJo9g8p/vI&#10;4PcZ4GOhqqmElDDxUKjvdXsktOV6WS27nbDG0alacYx05Xu238SdzwH4yftb/sXfB74L6x4O+F2m&#10;+IVu76eEa0n2QykR+arOsrHoGXgL74715vB4u+E3xS8VeFvih4/uLCDU9S1C8h1vT2jYuxbLQNvP&#10;CPGgBAXG3aTxWV+2l8Sl8YeAJPB134X0vw9f2sQvtUn0hAovbvzB5EJJ+Zvmwdp6454rzf4lfE/W&#10;v2bda8P+AfDen6ZP4jYLfXk3iK1Gy2lKsX86MEGPjAXGPl9jXP8A2fSxL9+V+Xa52YetOgn7O65l&#10;Z23fzPRf2l/2jNc8AeGtP/4RX4g393c2l0sOh3BDqXRn2jIf720YIYda8e8U/HZdf+LGgal8WvFs&#10;Q0/StNuHugW8xmuZVxIZB907uSAfTFeDfEb4veJP2h/F2rfF/wCL3jl9Xk03atudLUWkWUwFEMY4&#10;iXGPm6mtz4c6B8BYbVdc+LPiK31K91LSjcQac293sbhZDsiuYxztIAIbG05rxsTldPDLmi9D2sJi&#10;U4qFj6Jvv2+dG8AR32hfB/xBBqtlrccllDbvDI0yWzKFQqoO1OAOMce1fP0Hxc+IPw/8bR+PU1mX&#10;UYstFeafNebGRkOEffGdysmPXgjFdDpN38HPDviSzm0n4fxWZ1CaLUJbWZZojfxZwyphcqvBxitz&#10;4iz/AAS1n4aX3hbwh8Ivhvpuqza5GZ9SsdSkt7qHzBlYpGkbaUO3JC9DnPWuGm4+2Te+x6alP2fK&#10;lozP+I37WPgHxZoZj8H6Atrc3S75rbU4/MnmuywcvG3IC7u55zkmuK03w3D4k0G71bxjqUs/ia6v&#10;Gk1RnRighZdyxqTnCr+p5rkvj34YsfgDq2kXvxGSwY6lYQ3iWulX5/0eJxuSNy2NshGCQexxWB4e&#10;+Nugy3f9owW2oxxSyK+FucmV/wCFeuME4GK9SOBio88FuTHERj7j2Oi8beEdZ8FeDbqCS8S4leyk&#10;UvG25UjY5zxxuIHbpS/8E8Pit8Ffh58Wbrxz8eBp2oxeGvDF1b+E9EvtNEkd5PctiYu7AqpVOFLc&#10;88dKf49tviLF4DivfH12LH+1ovPs9PRlLwJk8Nt7j0rzL4A/B/4GeLvHt94L+MfhzUdc0i7gjkuP&#10;EtgZnudHjQniKGJgrNIxALMCABXuYOlCrhJRqSt5o8bHVXCqnTV/U+9NH/ah/Ycj8S6b/wALW+OH&#10;g6KytjGsemXdjG32CPbwm3BMvTAJ6Gqv7Iv7Sf8AwT0vNR+Juo/Hb46+ErS3ttXnuPByXtxG012p&#10;yyxrFIpXaflxgZzkA4rlfhZ+yL4S8deEIfC3gz9jXwFLpFvHNHHq+oaTsvXQA7JJbic7XJAyNvcj&#10;mvE/CH7BnwR8L/tWf8Kt+LnhrRrPR7WF59YvhGssMEYj3bleJiCRuXO0/Keo4ry3k+Tzk5Tck16a&#10;mssZj3BKNvvf+R9jaBZ/8E5/jzqtnd/E344+EoLi8tfPgj8PQJpunCH5v3PlRAlpBg7y7DP90cV4&#10;h+3/AKJ+zH+zl8I78fBLS/h74s/4Su3isNE1Pw3qbrPo0kYYuWhyd4ZCvzZxuJ4rrPg9+zP/AMEG&#10;F0Zr/wCN1xo99f3UW9g2r6lG6NkghQu3kcdQc4618deM/wBkf9nb49/tUal4R/Z98ZQfDPwot0sW&#10;mXOqalPNCUUsPMLyHO58Ahffit8HlmBhWjJVnZa2cf1Uv0MMRjMdKEl7O/8A29+jj+pwnjDwzon7&#10;H7fD740fCn4p2fiv/hI9Bjn+I3hC6swV0q6L4kt3jDfOmMENwc5HSvWPE3w+X44+Hrn4r2HiLQNG&#10;0yXWQmlaO2nk3U8UibhLGgJWKJMBepO5iO1aGo/8Ej/2iNJ+B2uftE+FfGcHiXwzoIZdd+1MIpZJ&#10;BgFURgGk6rz0IIxmvIPg/wDFPxdo103wrXT/APiTm7N5a6dc2+65tJmQK6q5G7yyFDbegNfQ4v2O&#10;Jpe0ptOUVv3X/APNwcJUqrTTSb27P/g9j2P4QfBv4i6JqFn4k8Na3cxoLlY7q5jdVZo84fAbggrk&#10;V6l8bfihpXwp8OyQeGteXXG1GdJX1lswosAcRBOTjaDvBYZBKEjitX9mzT/Fvjjw9b2mryRz2rQS&#10;T28VpCfMMCth3fPGONox+PWvAP2k/EPxB+JXxMk+DOgTwPrHibUIrOzWcrbwWNkrbIVlkPyQIG5L&#10;HH618ZTovG490nbQ+q51hsPzn0z+09b/ABU/Zs+D3gv9tDwL4x0oeCtR1VPC/irw5HOLldTeSJpI&#10;L8xyjbInDx7wAQBnvXVW37T/AMKPiZ8JZfhz8K/iQbX+2okg1fwjolhFDYXo2ksGTINw4I6A9AOK&#10;/O/9pH9kT9sn4D/EfTf2V/inYxXuu3OiNqun6dofiNr+NreMM2dqE/Oq7m24zty3SvVP2PPCupaN&#10;438F+J/iN411TwpqVzfi1s4/DmmRX8txtR1UvbkjILbRzy2TjmurMcioRw0WpK6vs1quj++6v02O&#10;XBZvOrUd07em22n5Hq9x+yN4v+HviWw+JPhXwjB4+0Ca2vYdc8P2AliuPDjhVKzpGzhpWxuwnI4x&#10;mvovwDq/7H3ifw54etPDnwM8X6LqHh5LDTNSg1qM276q9wxIljjJ3FiwdCeMBh1rzrWdc8Q+Dviv&#10;DpF98brHxjoeo2sj3NzrfhmXRtS0mU5U2rQNhlJYZDDOc13Gq3vii6+GNyPDXiuCTXLmyWy8P32o&#10;RqjWyFR5jE4/eTKhKo3bcPSvkcY502qdRJtdV63+/wDrc+ooVI1IKab9Nultv8z50+Ofh/4ffFj4&#10;76z8MfCumWegajoUV9d3lhJMskenrCd7REdZTsAJHfn0qX4YQx+MvEvxVsPGvwy1KY+I7DTbvwH4&#10;n0eQRJpeoW4Vo53j6CBlBViPuZ9cVQ8a/sz/AAz+EeuaK+h/EmzsvEXiK7uIoLrV45HFrcPbOpM0&#10;nuM/OcBSelcl8B2/ai0T9mvxPfeCvhZr/irT/DnihI4/GOkg3en2VlgSXUN2q5aSDhGz90AEGvZw&#10;2HjWw7lSd1ZfEvPVrpo0cFbEezqpS79PwT9T6l8U6n4J17xXcyaho1lp8Jt1uZNMRxL5IGDMVI42&#10;fKxz+dfmp8YP2b/GniD9rnWvh14P0+xhg8V62YNKv5bgJCgkcNuDHAUgEZH4V96/DzwhonxP8F6v&#10;4d+FXi25SXWL2O70HxDd/uY9PmaJ5LrTyh/5d5WRsKeFBFeW/CH9pDU9a/aN8L6L+0x4R0vWIfBL&#10;ytpV3fWSzR27MxcMwTGRuI+ds7ePSnlWLxOTupOjaSs791s07aXs7Cx2EpZlGEat007r8t/Rs+3P&#10;Hnwq/Yw+BHwLj+NfxK8EeCbaTw/4Yjt4D4hsjez69dooWOzSAjy3eRlI5PG/dXzd+yJ+y1rvgnWP&#10;C/xn+NnhLTrDwp8RLhprOVpXGm6BDJO7QWV9HjHlzgYiHtt4OK9b+MfhXxf4t+I+iePItUs9R0/T&#10;NNYeHfDOpgNpTXEpBNy5bI3gEfNjIxxXt/hr40aV8f8AULD9mH4rfDbQHtNTv4IPF+mQXEmHjhV2&#10;UW+B86biSrcEEgjBxXkYXHQlF0qru5Prffpbt5vr99/TxOBrUaaq0/6XU9Q8PfBX4E3D3Phrw18N&#10;/DHhHU9Utcz6dpNmkcGo2yjKXNuQNs0eQrBfvDHK8Gn/ABN+EfwZ8E+Cp7Ky8DWdtrP2ZV0qzk0C&#10;OQ3c+3Ii37RwWyxJwMZ5rMttW8MfBD4Xy/Az9ob42p4e8Ku80/w18XeILcJcQwQkstrJI2D9phQh&#10;f+mi8/ezXh/i39tT4kXvhfUvEH7LuszeN59At1Or+IdX0ucWMdswwgQzDa24njHpTxGGoJc9rvq/&#10;6/A87CVMTVnyqTsvX87fJrVo9O/Zr/YI8C3s+sXHxM8ELPNeeKLiTzrDSIY7OCOQB1SM4+4rFh+l&#10;aXxH8DeBvBOsXPwL8L/BnwvczQ3Ud3L8RNM0COOS2w+GiCAZyFypwSpJ96+IfEf/AAVP/bx+H+kH&#10;wPpvgC30NLaf7Pc6lc2QO9cbioZWwGcdSOOT0qXwZ/wWN/aD0XRL/Vrf4W+EzcarFcx3avI5kiti&#10;MAIP4evBB6isJ4RSopx0b63T+W/X7zok8XGu5OV0tlqle+//AANu5+rXhP4N/s5aH8P49T+JcHhm&#10;DTbKFIma/wDs8S+Ww2gyDGAWBOFPJr4u+H/w08B+CfjT8Svh9pXhLRbbwRbXSap4Yv8AVbSCVLTT&#10;7gHzbiCIL/pCrI5G0dBjjg18xXn/AAUG+MnxY8I6dqvjz4O6jdQC/Gn2Gr2l+kFt5gUkwM4UcuMg&#10;bupBAOa9F8K/EqXxW1gnw38OfZ5b+QJbadNESLWQoqmB1/5ZKehPAbO7qa8XNcTjKcY0/YJRXVNO&#10;/wB3Y0y7DyVWU51m3Lp0XoekfFvxh4t+Euv6VofwV+N3hXUNE1ezkGg3dro1u5zGCJ0JlU5l27WP&#10;qWwoO2uK+EPgj4neK/H+s+O/iR4+8PanY6naRpeyNpltDLHLCxWEPbqoaU7STvRT0Gelct458BN4&#10;28UW3wkia+0/xrYxNqEGgW87AqQf3jRo+A3YqVOSK3r+38O/C2CC5+JmoXOmavO8drc3FxbmQpEx&#10;zLLEwGFIAwcng5r4jMquKVPkinaenLa9u3K9+nR9D7LD4eg4cza5l9rS79bf8MdT8GtK8GXE2p6D&#10;qGorqWiamZrW2uolMTQQSENujJG5F3B/u4bc2ax/AP7PWmeLvi/ZXcerXN5ZyX/9nw6f4hvQuoTu&#10;XBhdV/1io6E5lbjKEdRWp8JPjf8ACTwxDZ+Fry51DWNEsriS402bR9ovXmJIEcj5BeNRg7eCMcVN&#10;+z14jQfHa38WXQi0wHxfZzJeaiGk/wBAdH3gMTlWzuIboCevFfFV3jsO8RUi3FOOl9OttdNHrul0&#10;KxNFOi5RV2lfunvtb5HuOt+FfBH7P/wV8bfCu816z0K40aynvBo13r0JvL7zVbcIVf5nUsVUHvk4&#10;5r4A8H/GfwHBb+HPgRpvhdtPj1JHstbvfEkEF1ZGSW4JWeNSPMA2PhgMZMa9a+4v2wPgX8M/2qdR&#10;l+P/AIR8HLNrXhTU4pJIb+6C3V1ZLuVXV/mV+QGCkgkelfN1n8Dvg7rXxdufFPxasrSKxjsjdC31&#10;CCWJt8ZPlwDZnYmcZk6YOM8VjwnXyrBYGtVxHtJ1Kl5yW7VSN4qyv72905W9DwKWFxNaDns1a6tt&#10;dK6/q57Anx2/Zl8F+F9I/Zg024OsG20aG2i8ReGT/ZskQhOWHmqBuBYE7VJwBziq3wM8O6Xfaa3x&#10;m+F1vpc2rwfFa4v/ABBc+JtQjG8W9lLGqWAUkvMY5RIwPJKZHSuQ8bWH7MvxliTxRbeFbTwl44j0&#10;e2tNBsPD740u9lUskq+djZATADz/ABE884r2H9ne28F+HP2Y9a1Hxp4R0HTntLOSWwfTbHfLA+1Y&#10;gOF+WUqSRIOWHXrXn5lGjkuAc8N7R1KrSkpNXblJ3kknZp2VuW2y8k1KnPl96LVmu77f569PxF+J&#10;fgD4a3niPxV8d7CW3t/EDWEMOufaxl1W4RcfI+W/eFFZj22jsTXnl18B9B8YeHNG1TUNdFvJLqzz&#10;RSLdqkkEELM0iIg5YEhDnBBDNmtj44/EvVG8NNqfg64W2ivGh06+EsKDzVKiKJZWPKSZ5GcYDEVi&#10;fsu2XgXwVp+p+OtW0/xC9xP5tpFYX0BnjsIFlHn/AGZz8zSEqoI/u9K87DSzOhlTxkqsudNKK+J7&#10;W5elkndrdcum+/rU4RjFUrXX6EvjI/Ez4uWV14L+Mmnm2uLfxMv2S9aJQ8kIURxruOAsZC5yp/hx&#10;XoHjX9pH4wfCj4HbtF8K6b4n1aXUW06zt9Qjtne3sgNnmFQQ2xyo56HJJPFeYftfeAPi1F4ZuPi5&#10;4Fh1Lwj4MitbWyg1DWpxP9ounLGONI8kxoxOPNx1PavOPh6fAPhH9lvxheeL9J1iX4o3sCQ6dq/9&#10;pmX7NBISDAyvwIzg528jINerhslwec5fQxFVwcFNWpqLdpO102pe6tuazlbRO1wjToYh+zUb6q9r&#10;XX/Dfl3PoHx/8J/Fl34U8H+IZrmGKRZ7LxD4j1TT1ElrpVtMpJKAZJADHKDI74r0q3vJNW06yuPC&#10;mtQ3/wBqum06e2a53yRTxy5jlkWP/ljIgTchxwx7V4v+z54l03Q/EOj+LL/xNrtpoHhvw55Gqvpt&#10;sslnPequ62tiX+Vy671x/s4rzPVPij8Xfhn+0zpn7ZVv4QvvDHhMaNBpGqvNZiS2nu7jMUN1MgIW&#10;R49yEHgdMnFcbyGtmNeVDmjHlUnTvu5OV407b80re7a6ta61bemJwdXC3fxW+S2e/po3rt0PtLxB&#10;4a1k6PqfhLxPrkMd9cXNqdL0+G1CK15LmK7KoMkKBnBJOFBJ6V+XX/BZTXfEHwJhaz8PW81pa2gG&#10;laBFI7FQg4lmBH3m3Zx6DFes/Df4/wDxQ8U+Nr/wr8Zf2+LzwVNNeS3Wp6Y3hpc2lyMq8iluUBUZ&#10;OPlO/OOa+Uv+Cw/ijWL3xHaeGZf2gpvHPheLX5rvRUcq62k08SPJhxydwKnZ/D04r988MeFKmXY+&#10;jSxE4zTV2knZ+WqV+19mkfCcTTxmFwE6iuuz7O1r3287b3PrP/gile+Jv2y/2S4NKuL62PibwPqF&#10;1puq6leQ+ZNdrJGHsGbPZMsM9SFFedf8Fr9Yu/gVfal4X8FXM9pD4bt7eyu2s5Gjin1eVd8snGC+&#10;3IwT0xxVH/gkfZ/s72/wj1HUfAv7cnjf4QeN7iNh410jQdB862mVWK29wrEMcYIzkAqc18yft3+I&#10;Na8RaH4gl1v9qHVfiI0Wts2oTahBs3y87ZSerHqM+1ftiwGV1s6cORLW/L626dux8cpZ1HJ/bqTc&#10;Ut9fze7P0b/4JMfFXU/25f2CNF8W/Fu2sr7WfAPiRvD3izV7+Mb9W00Ro9v5rH70m07S55JUZ616&#10;94W/Zk8aeFrbx98WfjZoUN1H4Um2eHLWzZUjuGZSYkdFHKqHQ5HBx618Qf8ABD638IJ+y34lm+GH&#10;/BRTT/hd4gvrsHxl4T1XwwbtF8piIbkSNwQykH5cEEYPSvqP4+fFX4saj8Ktc8D+JP8Agr94a103&#10;0kEE1lYeCBb3M4yNuyVQNuOefwrPMsJldHHVIKMYvtovw7GWDhm2Jy+FVNyXe0n+Nreup843mrfE&#10;H4v6hrfjvTPFmvaJo1hetb6Te6JKYXluAxDzBF6xq2QMenNdz+xJ8ZviL+2KPFf7Jvjq/tLz4heG&#10;dNe78E+OpbZY7y9tIZRG8cpXG+QLysh7HBrzr4U+PtT8NfAI6ePixDr7XV5Lp2haQu1bmMq7qpSP&#10;OVj/AIi7fxEim/sVaJ+yDrnxG1yX4mftA+M/AnxA0i6a00vVvCM8aw30JRRPGZFViWEobPYgetfO&#10;4LCpYqftYrk3X9fmdznWnBQo359lY+0viH+y7/wiGj2U1nrNqtx4cvYYviKIdLWNtTl+zo4WVsDL&#10;fe2seOa/HL/gpN8eb/8AaG+LT/EHw94etbOw8NT/ANj6dp0MXyQW8R+QEHqMg5Pcmv0/+IHh/wDZ&#10;8j8Fa3pXiH9tL4u69DfsGn0176WOPUJSoSMynys54UEk4wBX5cxW/hqD4seIPAl5ZGaJ5ZQkcuGY&#10;gN1Oep96/R8heFc7xZ8lxRgcywmEf1iL76po/SP9j/8A4LV/E/xrrvwwTTNFto9V06XStI1m3trc&#10;pG1mkLQNDtHAzuRh2Br9i7Xxv8J/jLp134Bv/IaPxX4ckuZ9JyFN9b/clIHd0+U5HOCPav5yP2S9&#10;MtvBvjuz1qxtXSKw1K1uoYU+XzVD5ZffsfwFfoB+zz+0/wCIL39p/wAKan4g1u4H/CN6iV0a13Ko&#10;W3uIhHMG7kg7D9N1fEcXZRPBY6WIwb934pLu+tvNr5PRO6Pz/Ks3cpunU72PrHxb8I4vhn+y9q+l&#10;eLtOt/Fk3w/t7zUPCN/qNqJluI1zIpicZ+dV+V16/u84r8E/2ovj/wCMvjTr9z4u13xdqt1qV68g&#10;aWK+kjFmN+RFEFI2oMYAr+ofxOPCF3o1xba3YA6N4h0maPUYrdAAZPLJZgB0YxlwSOu3mv5Zv2yf&#10;BvhT4UftZ+Nfhn8M9bttW0LTNZkj02+sLkSxTWxclTuHUgcH3FebwbQw+JrcknzWV/yt+DWvy839&#10;osxrYGi4xe59Hf8ABH743i11vxBL+0YZ/FXha20drCO81eZrm800lwUhhdzna55I5IKLjrX6T/AL&#10;9iPw14z8F+K9W0bxxqUkWvLJF4ZfxBokljf6cdnERjnwXkQt16HqK/K/9hPRrfww9z4atfEun2et&#10;6tq8V7pzXzBYrSJcEyc8depOQBX6peJv2j/hz+25+yPoMnxA+H2ueP8AUtE8ST2sy6Wz6RqdtJAd&#10;jTo1s7CSIrxlW+ZdpwK+uxuMoZXWbto/L/LX8H8jy8szPNM5zj6nT+Xm+urZ88/8Fnv2lD/wSt/Z&#10;v8J/BL4ZeAo7vx14muDcW/ji9thM9uyQiOa9jY523JLCMMckAHFfhR4n8QfF74o+MZ/FPifXNU1j&#10;WtUuFElxcytLcTu7YVcnliSQAK/Vj/grn4j/AGeZPhpafCX4c/BTxTb+K4pre5bxH4z8Q3F8NPtg&#10;x3W8CTZHzd2HTHrX5y+DtLvtC+JdpLqay+TazGVJYE+ZpAMqoPY7sYPbGa+uyR4TG4X26jr/AF3M&#10;eI6uZZJXdGsrSXT/AIY+kv2Lv+CUv/BQnx14nuNQ+CXxZ8Hx+IbHQhqdv4a1HxIYp71s5+xgEbVn&#10;4HysQBX6f/soa34u/a1/Zq1j4HftRaYvwy+I/gjUrS2146m0FrfPC26PySGIOwjBEnQjGDXh37FH&#10;7O/iDwv4/wBV8GeNvh34s8F+JNd+GaeOvA/jP+2Rd2j/AGNBcqt7ECS8TkbCexOOpFfT/wAdvFvw&#10;w/aK+D3ww+PXx8/Ya8P+PPHPiHTpbBrrw3rri38qEggM8ZBYgk4VskYwOlfGZtmcIZg48iVnuk9d&#10;lZpJ91r+RPDeJxmbYmOEk/entql+bVvvszt7z4VfB5/HOnfEbxb8XND8Nr8P5preO2Gu28q61Z20&#10;RkBZA2GLqMA9cjFfgl/wUc/4KU/G79t/436pqPiu0k0nwxp11La+H/DFspSG1tlYqpKjAZ2ABZj1&#10;Jr9UfjDZfsy/s/8Aw+uvi98Rf+CTfh2LS7ZUZUfVrh3lycDneQB/tHivxn/aP+JeifGr9ozXfiDo&#10;fw6sPCunandmSx8M6Wx+zWEQ4WOPPJ4HJ7mvqcmp08TP3obeR6ef4HH5FaNWSbltZp/im7Hn95pM&#10;AjDbkhVlDEIuCpr7O/4JC/8ABQ/4ifs5fGTTPhz4m1z7X4av59gS+Je2GSMrLnhQRxu7cV8q614d&#10;trq2P2QEPt+bjvio/wBnDVk0n426BYaxo9vqdhLeIlxY3gJimjZgpVwCCQSRXt4/BUamHd1qjycs&#10;xNariFC+7sfv7+1V8M/gz4k8Tp+0Fo3xE0e6i0DwyL/TNBj1y1T52BMZyHG9vnK57bQCK/On9uTT&#10;Phv8APHEPxy+BnxBsp7zxldS2/i3w3pV9vjvLST52eQo3ysp3KD6gEGvqfRdM+AujaDYeGNc/wCC&#10;SnhB9VheS0k868ci4lij3PJkv8jbQGIY+4r5N/bn1L4ceJvDUul/DL/gnpp/w8lt9VFveeKtNin2&#10;STngW6u3yOSSOQT7V81RxEJRdBrT0P0KXD2MowjiG9PVfo7nb+Bvil/wR5Gi2d74i+A/jm8nMCLc&#10;MfEcuzzSo3nIfOM9K7bR/i9/wQxREGofs3+LA5PyM2v3eI/r+9618u/AL/gn3+3N4k16Xw5o37K3&#10;ifVGUFrtLeONUhGQeSzcdfTIr6Dh/wCCRf7d0gd9L/ZK1SJnYeU+oX9pCmDznLPwa+cxWDx1Ko/Z&#10;zbXy/wAj9WyWPAuJwEfri5Z9f3jR1d18Wv8Agh8LeaXR/wBnTXbq5kTMNnPqc5R2yMKd0pHPvx61&#10;8X/8FfPi3c/Hv4r2eseCIbnS/C+laVBBp2jzS7vK/dgszEcHOQB6Ba+q4f8Agih+3/rVxbtJ8Bhb&#10;u0q/u7fxDZMNp9w3y4PB/SvlH/gpJ8N9Q+DGr3HgTWomg1CHT4PtkEjKzK65RxkccMh6V7/DWFrw&#10;r3qu7PifEKXDUcLGOV79XzuX/DHxQLi6d1jM7DnA+bpXQaRoNrcWV1cy+MPJmhjDQwqCfNPpmudc&#10;xtNvRzjdk+1a2jf2VNceRfXWxGI+YdRX3Cimj8am5bo9o/4J7fH74p/sr/te+CfjJ4H1KXzLDW4f&#10;t8ENwAbi2YhZUIJGQVJ474r90v8Agod+3/8AsvfD7x5o3xq+BP7Q3hi48WaroM+i+LdGs5/NuYIJ&#10;I8o8sS8hlZsD/dPNfznSa/J4S1m21PwxqJa5sZ1nt7jaCEkUgqRng4Ir+hf4CeNf2pf2nPg94U+I&#10;ei6J8MbWS/0G1ke51rR7cS37eWB5pRUJySCOep+tfMZ5RTgnb/M+y4RnfGXk1s730TW3mVv2rP8A&#10;gph+zR4I/wCCfll8IP2PfihF4h1WPRRBrEelQShbRjH8xlYgbdzsx+or8Nfg/wCHbz9pj9qzwp8L&#10;/GzNImp62ttqMiPsLxeY0knzDvjIz2r9r/26/D37VkH7MXjaz8e3HgJ9B0fw+2p6jH4XtUjmnCyI&#10;gUfKMoCHBA6EYPpX4L+BPHur+F/H118QPD+rPpt+FuJLS5iHzRF8jC+hwcVWVUuehJx0eyfYx4gj&#10;GhibKV03d2d/PyO/uvgvoF/8UPixa+H9RmstK8IC5ksII3LeeFuNiQse/wAuW/CvJzcW0tpuSVg6&#10;k7gW4r6D/YjtNJ+JPhP4g/C630641f4g+LjbReGIVLZKoJXuJnI42gYzn1FeB+KfCWq+E9TudA1W&#10;2KXdpcvHcoRyrKcGvTwuIUsROhJ6xS/Lf7zwK1BxpxqLZn2B/wAEnfjF+yTpUnir4c/tZfDOfX4Z&#10;beK78N3MOpywm3kVisse1Thshg2T02mvtM69/wAEXbtUubf4e+LdOcgbhY+IJ0UHj3Ar81f+CYvw&#10;0s/jN+11o3wn1Byset2F5HGwk8srMsLNGd38I3AZ9q/VPW/+CL/7UtrdmPwtJ4BnsPIAiMvjKHzQ&#10;cZBYFRyfSviOJMPjYY3mw9rPpofr/A1fh2tlyjmUmmrpe81fscbDZ/8ABGS7k3Xdh8QHJbMnl+J7&#10;hMn/AICeeOM1wH7XNv8A8E+0+CGuaH+yBo/ia28VXdpAgl1S5luyIvtCB9sshym5WIwOuK9O8b/8&#10;EZ/26P8AhHbmTS/DXw/S4+VLdofGkGW/vEAjr7Z6CvJ5/wBhL9qD9kXwH4y+LX7QPhu2is47PT47&#10;Oe11SK5i+0x3gkGCpyB8uR2NeFChm3K5Tei1t3Po80jwa6aWGd5d+bb8D6O8GeEvgFrPhXwV4Y8I&#10;ra6TeQeHhbzWllhHaURocsB/FneeeTms/R/iNqv7OHj2/tvFGk6reaZPZLJNc2hz5EgYqCQeisMZ&#10;9K8v0h/GF74C0j423+iabPA91C8t7PIbfJJGDvjzwAQTxnANejeO/iY89zomq+MIbKOC+tmS213T&#10;52vLK84DCIsBkMSMAMOa/GM4wWMp4ycqqcr/AHmeHqYZxXs3odx45+DHwZ+M+p2+u6pa2801zZie&#10;0l08C3nCkhvNLJhs5xz2xWn4G+Nv7UP7L2uRad8PvjXqWpaQrKLfQ/HkL6laSKB8ypOT5sJOOx49&#10;K8p8LePPBnxG1q78T+E/E994d1S0JTUdP1GI28hTbndChIJVlA2qOSeK6HwV+0b4M8UeE7210Gzu&#10;rjU7K4+xW/h3VBsvL+dlPlsEOSIyeSwzgCuPLMRxDgMUlSlKytddrhj1llbDyVVL5nr37Yv7f2r6&#10;x+xR4h8d22kDwV4s/taGD7JpmqiZdRudv3rV1w+BwSCAwIr43/ZJ1jwT8IfhwPEHxE8NpceI/F7v&#10;e3ut6qu55FckhgWHGCSfU9azf+CgPi/Qm8e/DX4O/DcT3N94T8MifxVaWeXZtWlO+SQEdQCxwTjH&#10;Sub8J/C/4meLT/avxf1HU4rGxVY9I065u2dyoGVJ5IVfYV+9fUsRictiqlS7lZu35H4VV4ly7L8d&#10;Lma0bsepeMZPhh4o09LfTUtINSv0+y2YtfNLySO21cAL8znPTHNcV/wWJ+KvgXw18NPhj+zR4Ijn&#10;sLrQtL/4mlrKxCjyzsUgdQCdxw3IJNYnw8ufjGP2x/h1pUMcUs1p4hjutOmuUQ22YxuTfvITkjqx&#10;AyK8f/4LQ/H3VPjv+3hrfifW/D1ppl5pkNvYXkGnPuimmhTa8oxkDcck4JHNevw9lUMPWjzSu1qe&#10;TnXEVHM6NqPU8jstQ0/TNOSESKJBn5CeBUc2rwyKyrMnPI+YVwk2piU+e1w2MDoSD6UiSvMoNvcS&#10;ZPYA81+l0cRSgtz86rYeVV3k7fI7XRb0LfNNMygY45ySc+9ZnjufTbwyTQ3W3dbndGTkDjjkVkWI&#10;nlCvJcyBe4YEZpuozI9nLbMwzLGQuePzNazr05x0ZNKm6dRJO5+2P/BKPXPBXjT/AIInePvBT6fK&#10;s9jplvI1wnCuVun8pcnkspJ68EEV5baafYaZpi6YZoD5civE6SggFkyCw9yPqQMc16X/AMEFdf8A&#10;iB45/wCCQHxU+GaeCpdYs/7NvG0SKOLM09wJ8OiEckhjkcdq5zQf2Mf21fE1xC9p8C9SgQEg3Gq2&#10;XlROD/CJHx97Kkf3WB7Gv5M4ylgMuz+VNV91K8W9U+ebf5/JH6rmFWpVwNFzWqS2XSyX6E3g3VLC&#10;K4GmXmq3zKzuukBZCVt52cMcZ6AkAnGBjBGCDXT3ev2kc8VhdW96ZLB3fxbD5+5jsk+WdV6YBbkd&#10;VdhnhhXH/Fn9kb41fBCNbvx34v0W1veB/ZMNws08ZIG1iUyEUktjJzkHIwRUnwD/AGeJP2jfEjaN&#10;4S+L+laR40iGx/DviW4kt5NQABBe1lzsuEOQGQncCOnANfEY3K/bUHi18HfsfNRxkHXVFfF2OX/a&#10;xufD/wAQvgXrENxYahHrmnNa6r4dvEIMUsMDHKnH3JNgO0/xgMvVa+//ANhr4/8Aw/8A2rf2FvD/&#10;AIt8KX07a34Ot4LTVLSaU7khckLvLcEbgwz2r5p8VfsR/tcfCyz1ez1P4VXupWV5o8tvdLp/+kAo&#10;yZKhlztIIyMcg567qd/wQI+J3hb4c6V4u/Zr+Kuq2FjbatJfWl3BrEqQNESzPGwZ8Ernj2JJrqyi&#10;jl2c5HVwdatyKL6vbm2bvtaSjr017n2XDtapRqzpyjq1dd9N/wALn2h+zJ4o0PSPirrX7PWrXlzY&#10;6d4xgk1Xw7d2Fz5Tw3cZ3SRBh/GR82O4BFemaRP8T4Td2HhTxxpfjiG3Yi50XWUW11CMdCpYDaT6&#10;b1A96+Q9W1m4+EXjTTvH3h/V4r+Twn4lt3sgs4kR1Z9jxlhwAUZsGvsL4g+L/B/xDmj8bt8OLvUN&#10;KeJGXxF4UuA97p8xADI4iIfgntuGOSK+FcqVLJ+VVLTpy0Wt5U5a6ON1aMk/ii17/RI+rzWkpqNV&#10;K91ZvzW33q33HK6xo3wI1fVDH4u8MX3gHXpBta4kLacZTwfkuIiIpecYyan1b4efHrwrAl54O+Jt&#10;p4hsdgK6f4tsRI0o7BbmHBGfUg1u6DrOreKtJltPBPjzQ/HOlAYudK1xFW6jGeQ/HUDj50HPeuSn&#10;k8FeFrxbEX3iT4XXc0jOI5sz6VO3OdrHdEOucfLXhqrThK9lr10V/mm4S+bj6HztWDtucR8Wby88&#10;caEnh348fs2a4tnbyeat74WuE1JIXB4dNm2aPHqtVvhZ8WfjT4I12O0+BPxTHxN8Lp8t74X8W7oL&#10;7TmxlVjuZAGAxwFcHnHNez2dx8VbGOK91LR9C8SWLj91qnh67EErp/e2MShI9m5q5eeE9b0+8k1i&#10;00GO5imi3EoFSUdwCO5/GtlisTh6jdBtbX06P8Puuc3sJxfMnqeU+B9f/wCCd37UnxKvPB/iX4eW&#10;2geP5Lwvq3hLxVZmzuLuZDhmQMRHcjOeUJJBzjmuV/bg8MfDv9nbwT4C+Ftnoggj00XaeFtRUY+y&#10;Wa4ZoG9xkAN3AxXQfE/4ffs5/GHUG0T4vWVnaagVZbT+2sWdzCTwHilYj5gejA18Sf8ABWPS/wBp&#10;PQfgRJ8K/B3xcfxzo+nzWj2GpajqsL3GmbpCrxyTryY+E4JJr9H4AxOGxefU5RShqm3p0s9Vt07J&#10;q3XUxqYqFGi4yX3Hs3h/x34b17Qm+3a1abZI9rGaUZYe47c96w/GfiPwRo8cEOi+IrZ7iW5SKMpd&#10;rhWLAYP1zivzo+Ef7Kv/AAU8+KnxHtvhb4It/Cs+rX0Ttbxz+LlRSEAbJfORkcgY5rV8Yfsyf8FG&#10;/gr+0d4f+HHxo8N+G7VdP1ywm1W4h8UxuogEqOXToW4B4xn2r+tcFnmV4maoUq8ZSXZo8SWH9vDm&#10;6H0R/wAFGfh74xTwN4S8X29tEdOt/EupWt0TLmRfO2yoSB/DgEc85rU/4JXj+zPE/ijxeulRzY0+&#10;DT1Z2wY97Fmx35Cjmvcvi3+yJ8bv2zPg5F4Y+B91pKf2f4xlurn+2LwxK8Zh2jpnJB/Kr/7OX7Mf&#10;jb9jf4GR/Cv4pwaV/wAJXc65cX+rtpNz50ZRuIstgHOwCv5z+kBnFGlgatCnJc0uWPnrdv8ABfie&#10;NhMhqrNPraTS/wCBbQ9u8F/YtSvCbywdoLVTM5EZbesamRgfT7tfnt4Y/bJ8X/EL9qmy+Ong/wD4&#10;KAWejeKtX1wQR+HbjRo2ezj83yhbEk7SBGAM9+pr70+IHiO+8H/s7+J/G3hZns7qx0KQJNARvt5J&#10;PkDYPtmvNf2Av+CZHgfx1L4x1y7sNJsoNR1C31PTL46LGzWTyW0W+JSeR8wLnBwS54r8Y8OMurQp&#10;Tp4ePtK9Wzp8vItVvdzTSa3T0tZ6ps/pzw6oZZl+VVswzKajRVoyum7ptJpJb7q669j7F/bC0b4H&#10;al+y+L79pbxhpPiqGxtVvdNs9VuBbi9vRGdqr5TA5OSBjpmvwx03/hojxB438VeO/wBm7wrdWmnv&#10;4jnSXSNLkMgso8AxqWcgsAMgE8nBr9fv+Cg/7DUniT4MaPHP8QPtcOjaVLFPpxs1X7QVjJ89cHgr&#10;j9a/On9mn9kyT4weKfg3ZfDLQby61eePWj48j07UGT7asc7C3luIywVsJ8obr8tftHEWNx9LMHSx&#10;mGUanJFRi71HNuDlZy5m3JtcqSf8u9z6ngTKcolgVjKeJVSHNNzvHkjTim3fl91JWV793Y++v+CO&#10;9z+3v8W/2etY8W/tXeO9nhqB2sPCuj2kKR3nlQ5EplfGeoAXBrW8cfto/sk+KPhL8QPD8nxquJ9b&#10;TwZqdtDYaoro0S7WUDlQC3brzV7Uf2ff2tvBP7IHiP4L/D6z1+zuJobmLSW0q/iSWFHUkBMHK/N6&#10;HvXzz+xz4d/a68RfsReNvh58TdUbT/EXh3wre29/pGsaZHM10I9wZXZlyHI55J61hXzDNVQwcFg5&#10;06rTi4zWjbUn+7jJxShBRfVtXWjb1y/sbJ8yr47MIYmkqcasFBU5KNoXS5p2jNtzbV9FdqV2lt4p&#10;/wAFhvhz+1P+0b+zZ8ER+zrZre/DXw38PIp9ZUahFbrFqCp+83o5BZxEq7evVsd6+LP+CbHxB1H4&#10;X/FePxTqlzJYwxXsBtbzJCuikidDj7ylcZHrzXsv/BQ/9vP4/wD7RXw00f8AY5g0yx0nwd4NgtJm&#10;SKMfaby5igwC0n90B2G0de5r5q/ZH8U6voHxi8MeGLmJJIYdYWe1geIFvNXLbQepBOOPpXv4unPM&#10;eDKinFPmgm9EnZRT6N9rK/2d7bHJklHEYPipYWclbnlFJO6tJvd263u9Nz+lr9mb49fBD4q/CzRv&#10;Glv8QtLvLnR2ligWS/EciL2LI2Dnb6ivJf8Agrh8UPij4U/Y/wBQ0z9lCZtU1TxRrUdtrD6TL50t&#10;jZNG7yyDafkBKBS3bfxyax/2Pv2oPiD8VfDy+E9b+Cvhu01i0YxrnToi8igZCuMZWTHO09Qc15p/&#10;wXJ/bJ+MH7Nf7P0PwW0P4a6JZXPjq0khvdWsVCNbW64JKbQCHzjmnlecrH8LwpJ3tGNPm9m179uV&#10;qUua2sVyyfwtbLofM5lw1jMr4plBxSkpOai6kZJRT5rpJK6TfMktb6PqfkfpyXtv48sTrepTbLq9&#10;EOpt5hUsCcEseuQefrX7Q/8ABHP4kxfFv4La18FvEfj77XJoF0n2KWW4xM0AbK8nrgYH5V+EHwz8&#10;Q+Ldb8dw+EZCs76hDcPD9ql+UskbOcnqpYKefUiv0v8A+CV37TuseEfAWl6f4m/Zy0LWdGumazHi&#10;QDbcmVcsO+ZCq5zjsteNmdL+xczw+Jr2cYfEr2vGSkuib6W0T2WjsfaYbAY7iLhrEUKWtS6lF+7o&#10;4tN2cmle3S+tz9c/il4j0H4Q+Atd+OFxd3F1p3hHw1eXt5p0H7xrgQRM5woySxC496/AD9q7/gqT&#10;+1/8ZvHmlfG6P4xeIvD3hrVdWNvb+H9LlktotNRcEMAMFscZ3ck1+yOva34g8FfCfWPjNrfwA0m8&#10;0ex0qe+EFtqskbXcUcRkZQrHHKqevB6V+Pf7WPizxX+3p8W/Bun/AA2+Hmm6W3jvxfbWfhnw2zLD&#10;DbZichGcADJ2kknvXr5pm0MZXo0qtHkjK7cHzWd4v3rSiltFctm7Wb6nyXDuV1cvlVqu03HTnvF8&#10;tt46Sl3d20u3Q/Rn/gk/+1/8SP2ggvwj+N3ilta1bQ38+x1G4YeZcQMnDPjkjGVPvg199+ENJ1fR&#10;NRuzdTxHSo4R9iKH7qjk57fjX89n7D+rWv7NP7Yl7ovx20zXbfVPCWrppt6dB1V0ks5vM2P8yHDx&#10;EEgj3zX7bW3jT4aeAvgTr3xv8Z+M/FFr4Z0zTJbm5kudZMg8jZ0QHHzHoB1zxW3B+YPLswqYev7z&#10;p++pNuNo8u20rxXqmtEla11x1kNVqji6EOWnXSSUYprn5vs2a95+S6sl/YM/a6vf2tdJ8X6/KkDW&#10;Gm+JZYdDuLcYEtkSfLLe+F6+9eLfsv8A7dXjz4sf8FMPHvwm1fV2HhiHzbDQ9P8APVo1a3PEy47v&#10;85P4elebf8EMvjl4i+P9z4+8feAvF/hrTvBFrcGKPw9Do6w3Fi+99nnuGGGCYLHGCT7V4X4H8XaT&#10;+z5/wVkt9G+APh7UvHsVrrMUGqzJfRQrJLPvRnicnDKpYjPQ7TzVVeIM8pZRlk8TOSnTrSdRydnJ&#10;RqJWtdNpQcovS17JXum7o8M5es4zPCwpxu6K5I9Itwve70TclF77N9Ln656t8aPDuj/G/SvgZcW7&#10;HUdX0WfUYJRIMKkTqpUr153Zz7V+Z/7D37SnxY1j4/8Axkm8WQ6TdaP8P/jDqrFBMqXUNleXbqyq&#10;P44xjcDX2H8YdDPgn9uLwL+0b46v5bLTr3R38PafplrbPdTvdPukPEQJ2YHJxxivy8v/AA7J+xJ/&#10;wVg1K/8A2hLa607wj8S7vVpbadJFYy281xIY5pYeq4yuVYZHWt+MsXLPJ1aFf4qNWbp6csox5aUo&#10;N6XSbu9dWk10PlcBQpZbg4Sp6xrU48z3XNzTUkntorJ2fU+uf2rv2o/2pvgB8fNS8AaZpNmdGiC3&#10;WjMNP3/abOQZRy2OCOVOD1U15B8Sf2nPiz+0JqmheH/H+mWlta6fdvOogtCjySbcDOewFey/G74c&#10;ar8d/wBnrSNa8P8AxWu7jUfh5KbO9lgZDNc2EvzW7Mw64Xb/AF5r5q03w3e6D4z09tV8S3V7vkba&#10;l3JuKtjk8cZzX1fDebwzbAQq0m7W2b1TWjXnZpr5Hz2Y4aGGk4ytf8+z+a1PTLa0/wBHRig3Z4bF&#10;PFkOyc/0p9vPZKdnn4YAdVq1C1spImuFJ6AAHvX00bHht2ZSFkOp79RjineQMbfLHscYq5ql7ouj&#10;XdlYajfRwyagh+xJJIB5xBIIHqRg/lVjy4wMhAAe5Gc1orF7ozfsjs3LYz6HvUsdplQzc7fWrpgI&#10;cbh24ApVgVSTxgHoKOVE31K62cioTg+wIwTStaNlcJxnGP61elkSCzldwoKLwW9uf5Cq1jfW+qwR&#10;XlpdxyxyD91JEwZX/GnYT3I1sgCd65YjH+FN+wbjkxjI9auCFzhs8luV9OelBR04UjnjJ6A0rFJu&#10;1iomnhRxEDx19aDaEAKYsAHOB0x61cdV2gtKqruxz60l8q20duXYH7TvMBB+9sHzEfTIqGHNqZt1&#10;ZB0x5Y29ABVIx+TglB6YPWtkoXTY4xheKpXlrMGD5O0dcfnWcrJG0XdncfsJOB+1wXU8Dwy4wD0/&#10;foenrX3h41YD4q+Fwx48u46+uBXwj+w5bvb/ALXIlIAW48OS45+8RLHn/PvX3f40jZ/ir4ZOc7Yp&#10;z/KvHlJujWt/NS/9KPXaTlTf9yf5M7VRgYpaaXCrliAB1zxUcV7b3BK29zHIV++EYHH1r7bmipct&#10;9T57WxNRVS71rTbG6jsr3UIoZZv9VHI2C/8Au+tWhkgHNSqsJSai7tb+XqNxkkm1uDfdrF8V2+n6&#10;3pU+k3N4oSUbHVXAI+nuK2pPuH6Vwni/xdovhrV30AeANU1N3USsYLbdEM99zHH5civGz3ExoYRq&#10;o0oS0bfN120imdmBo1K1dezT5lqrW6erR5P4l+LemfB/XbvwDq+rQXGl6mjeRqFvc+atuUH7zzQo&#10;zEy5B54P4Gt1fFcFhpW3U/FBltpbczK8E+cRAZDgqc4NebftIfATxre+PbH4ueANEl0pLCylmaxt&#10;b1Xa+lI+ZG3Ap8yjbyat/s4+KtS+ItnFqMkGh6RJyn2a2kALKBjFzEwxDJ1DRkA5GRkEV+ITr5lS&#10;zWeGqJ8rfuaO1nq97O13omk/U/So4bB1cvWJg03vLa/N02vZ6atXPT/AfxPh1/UYLKfWYP7Ia1Et&#10;vczvgv3GWJzj61V+Inxb8Gyae9qvjCZZZIpDbiwj85RtyNxK9QD2rlfiVoWiaVLeSt4g0gvNGyG2&#10;SAkW8u3crCMZJRsfw9CK8B8FfFD4QfGvwtceDtM+LGqaVfNfz6fJpPhghDekjnMm1vJVsMRnafWo&#10;x2d4zCw+q1Gru+re+1lv06K/Xqx4XJsFiprFQTSVtEtvPb73bz2Po74UXXiLxhfWt34UgmtYrdd9&#10;7qs6IEvARztGSc/lg11eofCbwLe+NpPG8uiLeX09ikV1ezLvMcSNu2gdBk54HWuG+HPgnxR8KPh5&#10;pPw88MeLbOCGLAtW12JmuBGTn55EIEmBx2ziu9sPCvxWg0w3th4o0rUlmJEy2Vsyjbjpy3pzivSy&#10;mhOrhVTlRc5K0pbOzt9mO/q7X9DzMxqcmLc6dVRi7pbq6v1dvuV7Iw/jJ8Cvgl+0JJY61rHg+Nrn&#10;QwRoXiOzhMN7pEn9+3nTDR+6/cPcGvKPgd+1zf6N8X5f2Lf2vddh8MfEBrqUeBtR1ZVS18b6YgJj&#10;urWXhHnCnbLGDuDKTjFd14w8JftTeDtBnuPA/ijwoourg/Z01UTxBR2BEeeT0J6d68G+M3jOG91n&#10;RPhP+2Z+zhqPiG2u53kS50WwGq2+ly7RtuLW5hxLZkkA5O1gQOorTHZhOjU9riaMoN77KOuyaTvy&#10;21XVLY2weA+s0nSpVFOK+HW8lbdq+l+62floz628RfBHwheaDd3hu4ImliIN+WzsI5Jz7Yr5O/4K&#10;Yfs1aD+13+xwngd/BNvrEemanHJo/iTS38q6s7lCwEyOeQuQM9c1wXwT/bc0T9mabxJ4a+Kv7Q8X&#10;xF+DdrrSwTeJ5bkTax4JaUhUtdYtwBJ9mY8Jd7cA8P1Br7G+K/iiK/8A2YZdc+Ed7peo2V+tq+jX&#10;No6y208TOpVgV4K45yO1d+CnhauLjVpQ9mlG75deZqz0btp6q+q8r89ZY3ASUKsnP3lZvRLo/O/l&#10;sfhZ/wAE/fGGteB/H3xA/Z6+Lt5ZatLLp97cY1FY52s9Rt4yk2B1HmRsr5HUrXy78J9OFt8HfiRq&#10;rJHFcatqq2UcMiBWWDzHJdM9MHAOOnFfbH/BXb9lD4jfs+eMPCH/AAVA+Bfw605yk5tviRp2nwFb&#10;eKeRWi3yID80cqsylh/EF718I/DbwhqPx3uvDHw+sL2XTLVtVl1TUZ4pQz2kRb5gpP3uwCnvivqJ&#10;VILBOpGaUJO9+1r3v9ysexgJSrV78uu3zPsrQPh98F7f4d+EY/DniZbu6tdIhkEsN75E9lcp821h&#10;xuUEggn0r33w7H8A9b8M3/iz4w+HvB02sRwxo99fQqAjjAScFPmDkjBx3+teGfCZvjQdYf4PXGs+&#10;Ddc8Lowt7G78T6XFBqVtbrx5kcsYAMgznBzk17l4o/Y1+H0XgI+L/BXjeTxl4lhuFhuP7QtfItLu&#10;Nxgx7V+VXB5VxjBFfkOLx+KwmOk41lJb9/8AI/RlTwlbCwjUi031/wA7aHhvxb+J/wAMfEWryeA9&#10;Fto/7M+yMW1SSzfy3kU8COSTnPpmqHwF/Yr8SePNIf4qPeeHIrJJsQaNrdzKzMMZDbRgHI568Ct7&#10;9p/Xf+Ew+J3hf9nrwb8LtOm8SWuw67Y6Neq0ZRgAPNdvljcAHj1+tddrEvxN+HeuS/DVP2fbNNGN&#10;tEp1ZdbZIWkAHlzGMEMvzH5se/at5YzF1qMXbdX87fg/Tv0OinhMNRakpWdzC0jQk0y/utP8N30N&#10;/PZRST/Y9SbYGC8MkAckOf7o6sK9m+CHiHwb8Yfh1qXwt+IOvWtreY+1+F/OsjFc6dcRfMoSRwFO&#10;CAOD7VxVx+yf+0FNo8fjvR/gzovi7UpL1JrrSfDni4rcSREjIUSgqMj/AGhyOBWB4a/aT+EXwx8a&#10;6t+z1+1V8AfFvhy7Fwbu2sNVbdNBMAdrptO18jCsVODjPNeHPLs0unRjZJ3bVvndb2t5HbWxuW4q&#10;DipXlbZbp/19+x9leC9T+J+pG3t/EniHTXmWCP7dtsFik3jguByGB4Pyniu21LwhBcWgIj0wuQG3&#10;xWwDg9ecdeecV8k/CT9pzw9NPd2ng/TE0XS9KjPlHUJnbzHLZHyPnaWHU5xz0r0O1/4KA/D68nXS&#10;bbwktzfBhHKkUhUFzxyP4MnoDX3/AA1m+BjCdGcm3Hpqz894lyXHxnGcIWT7aH1p8a7UXf7PHhmx&#10;lltBLbLNM6uB2zkgepre+BM2sfETwto/g68mVPD+h2aG5MKhY2Yc44/lXz7p/wAWvHvxO0yy8Maz&#10;8OorARB47FZ5Tu2E/dxjsfzr3H4ieN7L9mP4P6V8N9LtYjrmoWn2meNgQpJ58skcj0HfivtMPj8P&#10;UjzuVopJP8NPnY+AxeCr0J8rXvSbst/n8rnoHjTx2+tSDSdELW+m2w2QwRjAYDjJxXMswHyjj6VQ&#10;+HM2ueMfhNo/xS1C5tIP7ThV5NPhDZhJ4xubBJ49BV8lj8pavbw9SlXj7SLvfqeJWjKi+R6WMDxz&#10;430/whpzSTW093cNGWhtIIizOPb0r52+I37Q/ivxB8SNL0/wp8LbiXUbaGTfp9zJsYZ+ZQQTg5HN&#10;fT2paHp2phWvbOKUp/qzIM4ryT4heDtLsfjroGqf8I7poJt9ksgtTvPzHBznB9K7Fojk5bvcwNF+&#10;PXxU0SeDV/EHwPuoEjTzLhBIgYcZ+X5uR9ea5nwx8d/idf3GpeIPA/wdm1Czmvm5S7QMjE52spOR&#10;weuK+kNU8IW9xYyW8NjYbHB+T7CCST1/OvN/gF4PtNNbWbS90W12/bnCs9kF+6SAefaoW5V+XqcV&#10;8Qv2lfGWl/DK7i1n4S3NpPe4hjd7pWVHznJ2n8vWqXh/4t/GzVtJtYdS+GYiV4wBOk6BDx1PzcDp&#10;XqH7R3gT+0/hJcnSdIsHeK6gkIjsxnar9sd+nNdH8NfD9lN4J06b+zrKN/s6hy1sCSQByc1bloQu&#10;Z6pny14c8ZeJ/CfxYvNJ8F+ABBq9zM0ssEtyoWeRurDJxgjnj0zXr+gfFT44eHIJ9T8WeDLRVt/n&#10;8uynV84Bzz68Uz4r6Po3g/8AaU0LxVqsljDbrppMjtAiKuCRuLHqccV1dz8afAusQ3Fj4Gi1bWpW&#10;3RtDpWi7xGdufmY9R7ispS1N4Qb3PKvBHxx+InxFfUdR8IeG7dZXu2MccsvyjJ53EdMDtXXQ2f7c&#10;fiHw7d6N4O+FnhnU77UU22jNr8ce1Bycq3OTj61nfBtPiT4u8Yp4b0z4aR+G9MlvCl9q19NHEsQI&#10;J3iMcv0A9s+1e++H/wBlrT/BPjTSfiVrf7QU1odJvPtLxWbIkVxwRscnOV57elZRrScrcr++35nW&#10;8PSgvelv8/yPn/Rdd/ae07VP+Ed8YaNpmnzWMgi1GyErGSFgORkDBPoe+Qay/ib8dfjJe/EfTfBv&#10;h7wzBbiKM7p7vfiXK8H5RwB1x619RfGnxb4a8YeOBf8AhLVIJgYQk0tqRukYdz744z6V5D498O61&#10;pHxW0vUINZujG6KJVLKFA/pXROyb5XdHHy8yTejPPpfFH7R0EUkt7p3hvUQUJNq6XJ83H8PC8k+1&#10;cz8OPGv7VfjE6ndWN/oWiG2uiiWSafO+VwcYz1xjBI719QaTPNeXqw2uqOwdWG6CQHGRjgjoeR+N&#10;cV8NNOn8M+KNZttUuJEX7U0cMlxcKdx56H1Jyfepuy/ZpPc8g8ffED9r74e+D7zVtR1bSr23ljEM&#10;0kemSBot3G4AjHUirHgG8/ae8X6Fbavc+LoLdHjytvFoTt06A49epx0zXufi3TZPFHw61Ty72V0i&#10;ibzNsufmA4/z71kfCW9stJ8GWFnrOqCC7aIBbeS62szdwOeabunYcYRu7s8O/aE8YftED/hG/CV+&#10;IbaAXQmhvoNInffKcAK3HynnjOK17HwL+0Gt9DcT+MW8iNkaVY9LmYSDuMr6+1ep/HzwNNrU3h3U&#10;oXviEulk8sak4Qr15XODj1rodE1HQLrU00a11FHu40XzLVbs7o/QkA8VO7FywtdHypr9r+054/8A&#10;jZqFnN4sGmyQWHlwxxaTJKror4AyCD+fWtLUPhd+15pNhNqdv49n2QRO7eVoEoJCjPQ5Ofw5r3G5&#10;8H6f4d+ON/4lvCYkjsld5jcHCLjLH8+9dxot5oHi7Trh9E1hL21kt3DSQ3JYYwehB4qVzcw4xi0f&#10;Fnwi8D/Fj4nRXV03jnXIZBO32qSyskiUOeeVJBHXNdd46+Ev7Q/gPwDcvovxN1e6sbh/KvJDChlh&#10;U91OflGe9erfDPSfBnw20+7u9UjS2ju9SKNLc3DEs5OEUkn06V1/xN8H+HPF/wAIr6eKyjcNKjQs&#10;5YgMDweD71XmNxij518Mfs5/GnU9LtNeT48eKpHngVmt5bZNg/2eG5qt8QfhV8edK8UaZoN1498R&#10;LYTqoS4sykbKT1VsnGR6mvojwjrfgXwdp+neBtY1aC31F4kNvaruJdccle+0dMmrPxo8J2M9zoep&#10;QWq7kcjO85xwePxobaXmQ4q54v4c/ZT+LVpqEOtxfGHxNNNAD5a3TxMpHXpnmuS1H4G/FPxv8X9S&#10;s/E/xB1qC8jUGNrUIiBMZA68DGOPWvqjwn4u8Ha/rf8Awi1hqltJewofOtVf5lIHOf0rldX8J+H/&#10;AAt8WLzxZcxxxxQ2jCRiSNoPJbOfzqG+w5Ri9zy27/ZT+KNrpVxeaX8VtcS4ggZoVkukBBA46nHr&#10;Xn/wf/ZT8beKre8gn+I+vwBbxpGS31eIKSerY5JOc57V9jeG38P+KtHlm06FWR4yVJFcT4N0fRvA&#10;bTS6fpfyS3BAS3hyckk8+3U5q5SlayBQimeNeOf2PPHHhzwlcalD8SdcnjRsS276kg3Iep4PPOOK&#10;3/AH7OV/J4Xt7X/hPdZiV0CiKHVlIQHrg44r3jxJ4dj8R/DfUGmtFiMkfR1BIBrnfDnibwf8P7TT&#10;vC2vBUnu4i1swQKrYIBGScA5PSs1vqUlFHkPxY/Zr1xdBFl4q+I+vNpUxESQvr6gkDnPA+7wM+wr&#10;84vj7Z6poHxI1LRfBNxK2nQXBSMi78wcHqr/AMQr9mvjpo8M3wok1ZokBgjaWAGIHa20469q/JHx&#10;h4ct9W1bUruGJFn+2ykqh+X7x4A7D2r08PP2UW2cNaKnVQ39nzwl4x1ywe4h+J97pMjTZdIV44x3&#10;HU+1fQXhj4O/Ea8zFL8c7+4jC8PNbMyE9T1NebfsuaReQ3LW2FCxOwB6kkg9K+rvDFpbaVFFbXlz&#10;axSFQVjmvVjLe4z1+grwMdW5qraPdw0FGkjzF/2dfijeh7uy/aR1hVfpCsLqMAfdAPT0qn4k+DHx&#10;U8H+HbvXIfjrq91c2tuWNuzSncvUjJP6V9O6ToVtcxo6LJvI+X99uVvp2/Ks74lfD0TeHbzUIoSJ&#10;IrZy+ZOq7eQB0zXnTrTOiKiz5f8Ah0Pjr4utbmSw8ZXyC2AWQeYdrZHHU0nxA8FfFfQdAg1v/hYe&#10;qXRbeLmIM6pFk4wDnGD0zXpnwIistH0q6h1e4trWa7iXyVu7oRh2HG3J4z35rqPj94MZ/g9daii7&#10;ZozG8ZRzhlyKyp1Jt3KcYxdjw/4afDPxr4p0h9Zl8fayplPl3EUFw2CM/dJzz0Bqj8T/AAR458JC&#10;0XS/HHiILP8AIZbhv3ZbnhfU17J8FNJ8I6fotpoeta3aW11dEPBbz3u15CemB/SrP7UnwztNJ8Ja&#10;ZrFtbxmRr4h3DckYz/8AWqlKTZpzRirdTzrwt8H9RvtBg1W5+JfiZTcRks28YyOCu0H8qin8F+KL&#10;HxtaeCpPHGvT291beaN9xtKjr2J/+tXr3wa0/wAIP4V0vR9S8SaZDq8o3Lp894FlYMflAQ9ePSk8&#10;V/CufTPjZod00EBSeCVVRCQY85+8PSsZuUVdmiqQk7Hn9x8EHZsy6pqsm7+GW6ydo9c1hfEL4aLp&#10;3hOW5sfEV/GbZxuiF0MsCc4/X619Z2Xwd0m6tSt3aRSgjJD5x+PvXjHxAufhD448La7p/wANvE9j&#10;e3Wj3Bi1G1hjbfC+7BV92Ohzzz0rK81qi4uE3ax478OPgzoXizw/ba5q93qxkkeRZVi1PYoO4gcA&#10;5FWPid8DfD2gaMmoeHPFeppMhCtG2tNvCnJyFzwOtdH4Q8b/AAs+GGnWnh/xr4lNrcXsh+yW62bP&#10;5hJwACoPU+tdt8Y/CNlb/D2S8giiRpmD48hQ3C+v41UY1G7m3uLQ8u8NfAHwDrXhK31efV9TuZnR&#10;RKf7XbnPtuxisT4ifALwR4dt49Q0W/1IKcgp/azbs/UHiu++D37QHwc8NRaT8KfHMd5FrF3KPsks&#10;Om+ZHJuOACw9MHg16L+0d4P01PBUEthPAsk02P8Aj3C7lAXbn04z+dKXtY7hTnSc7I8R8Kfs+eFX&#10;sor29hvJxKgLRf2vKwIPrg49apePv2evh/pU0Fzp+hzJ5jAMk145Vs4xz7c16r4A+OHwXt/FWlfB&#10;K91DUf8AhIpokQRrpeYjx1L+ldd+0H4CW3j0qLT9qRMX8wkj7wwcn8O1RNVIq7L/AHTnY8mX9kfw&#10;IljDd6x4XjkjkiV0MV3Ifl98fyrk/H/7O/wl0vUbaPR9OeGJ9omiNxKELFuxYc+nFe5+CP2jfhn4&#10;i8YQfCC0tdcttZt8W7SQWqmJyOrAntjn6V03xv8ACb2q2VodUedWjBL3CqfmzkEccdqzl7aEbscZ&#10;Q5rNHjml/srfBu2sd9l4UDtJEu9nuHIXufzrB1z9nz4aaH4kt1j8L2aQyyg+SxY5Xvk45FexfCX4&#10;++BviD4vm+Fdp4d1OG+sWKXk7xL5W5eBg9QPrW38b/BrQatpv2WTMcikrHtBHGCfp0qG6yWpMZU3&#10;I8yvfgN8I/KQTfD/AE5ww+VQp6/XrXDaz+zd8MIfG9rpNt8OLKA3ki7beMOO46A9c+/vXuHw6+M/&#10;gn4pa/d+GNH0PUbebS2EN5NcxrtVgcZGB39aT4p65aeCPiNpGuyLPLbQ27zPDFLh/kycqxHB4/Wr&#10;vWS0ZUZRb2OF1T9kX4dmXFl8MtNjy+2SFrd25B5YntXAD9nTRbP4jxWVxoNrYWzZVrOK1cqwz3U9&#10;+nWvqb4D/tT/AAw/aR1e90bwVoOsWsliQLma9VAhJzgAj6VN8UfDdlonj6w8VNHJKLaQu6KVBY7c&#10;AZx35GPelNVo6Dp1IW1R5n4f/ZP8EWqDzvCFlLGDkLJaPnd684rkrv8AZ88BQfEVNLuvD9jGk0mE&#10;jFsREPTHHSvXPgb+1R4J/aC8T3/hHw/4R1bTrvTSRdNespVGBxtGOetXPi3otv4a8YW/iGOOa4W1&#10;gNxPaxMFMoUZK5PqPWk1WhoKFam5XZ+V/wDwX4/bm/bA+C37fWqeA/gh8e/EnhnQdK0azRLDRtQa&#10;KIyNCrO7KOMknmuj/wCCb3x7/aJ+OegWfiD4y/GTXvEMOraFdPJaapftMo2A4Iz90kjNeRf8HBuj&#10;3Wvf8FFPGZt418tLez3NwCP3CZ/KvSf+CUVutp8I/Ctwp+Y+Hrj5M8g4I3fkRX1X1DCy4Tp1XBKa&#10;6213fU+UxGIqRzPki9HbT5I9X+KGnxrAZXQKv2ZipABKnbwa+h/+CfPwz8MWn7MWp+P/ABlpGj6z&#10;JpjMLizuLNWZZexDHqCD36E18/fGP9zp5XCkmIjaT1/GvcP2F9bli/Zi8faDBaRDEKv54dsoSBke&#10;h6Z/GvzuUUuY9tSfLE+q/hh8P/g34q8F2Hi7UPC/hfSZb62Ey2k9tEhQE4Gd3U8dfcV88f8ABVnx&#10;P8XP2OPg1q/7RH7Imn6PZah4dsLJtWkNqj+TazSsGukDcNkhVIx0rr/HPho678OfA/2vQUks7jwV&#10;5s+IpN8EyuMEuDj5gc7T9RXkn/BarX9Itv2dPFnhjxBbajLbXHgjRkjbS9QSKSOTOU3I4/eR7t2Q&#10;PSnhaVKeLpxqxVuaNzSM2k2ne6Yn7Bn7cP7UP7U3gvxj4V+Pviux1a2l8Em/tJINOS3khfeqlSUA&#10;3Ahu9fpJ/wAE472a5/Z5WzuixktdSaPDHO1QiY/Svyb/AOCWVrLb6F43fghPhpGkmBz80i1+qn/B&#10;OCQJ8LdWtIgCqamhUggjmJQcH8K9bL6dPC8YQjBacsl+DPIxc3Uyx/4v8jxX/gq3/wAFf/iL+wN8&#10;UrL4e+APhtp+sRron2/ULjUncZLHARNuMYHXPrXff8E8v+ChfxC/bPbWNI8deBNP0nZ4Xg1XTp7G&#10;RyHWQsjKyvzgHBBHXJr4m/4OG/gd8ZPiT8ZtS8UfDr4carrNjp3hEfb7jT4TIsOBuOQOTgc8DtXu&#10;f/BEO2Is72VlINv8MdOj2ehaWUke33entXn0c7zXEcRuDxMuX6xWpuF9OSPPZOPSyWnXr5n0GcZf&#10;luDyPDOjSjzSpU5OWt+Z8t9b9WzH/bh8J+PvDX7anhb/AISb4h2ktjrHhTFnNNZoBp6rI33lHzFA&#10;T1r7T/YcsF8D/sw6bc61q8c4864uLi6QHZzK2cA9B0r4g/4KMa7a3/7Zljd2V3dltP8ACKwvG8WD&#10;Hlgfk3Y4NfZ37Lt1c3f7EemyzOzyPpsm8uwLHLnrjvX5/wCH08JhPELHYigl+6o1uVttt8s+r6qy&#10;9fM9/i1zr8L4CnPRydPmskt49F039Otj3mKdLiFbiGTKuoZSD1Br5e/4KEf8FNPDf7AXiDwno3ir&#10;4Y6prEPiq4MMV9btsihfcFC7iDk5IyOoBzX0QdTmsNIsre3Uq4+zISy8FWwDX55f8HJNnYXnwE+H&#10;uoXXiWK3ls/Htqtrpb2jM127OoLLKOE2gZwetfu3FOc4ijkrqYWo4VFKmm0l9t8rS5r7b7dO17fA&#10;8M5bhsZnMaGJjzQkqllrvGDkttd0vI+zvhd8a9P/AGifhT4Q+KWn6JNp8epax89nPIGaJkEikZHB&#10;GR1r1SWZYW812IVIyzH2Ar5s/wCCf0ZX9kjwAZYcZ1ic46Y+aWvdPFXxC8CaDJPpmr+MNOguvsEj&#10;i0e6TzSoUktsznH4Vz8PZlOWWvHYuolOcKLbbSTfs0/Ja+Ry5jhLYv2FGLsnNJK705mvU+OPiR/w&#10;Xt/Zx+GXxVi+FmvfDzxE8t1rD6daX8SJ5UkqkgZycqGwcflX0UfiNov7SXwd8PfET4faDbXA1G8Y&#10;2kGu22RBIqOrh1wc9CK/CD9qi+0Hxv8AH7w7qOmaxAI4/iVHNakRt/pOC/yR8YLHqPoa/YX9iLUf&#10;ilB+yL4TutK8OaZp9vFqN9LBeavfcmL97tdkUcEntmvzzL8+zzOsolHMq0pwqU7yioR5k/aQtKNo&#10;qySfW6T63PuOI8lynJM0pwwFPklF7yk2n7r0d337HzF8I/CmqReLb25T4faVpssHjZk17UdPmEMV&#10;p/pAHnfMQFXjPoOK+/PiL+3T+yv8J7Av4l+MmkzzRYVrTT7hbiYt6bUzX5br8N/G/wC0l4rtfCPx&#10;M8em0tde8YzG50/RoykjK84V2Vz98FMnB6da+0dG/wCCM37C/gXxxo1jB4K1nVlmtpWkh1jxBNLG&#10;5UDkgY/ya+V8J/7WynD5hPLXFzlOmpc/M7czahy6q++u60PT41WVY3G0vrspe7GbSilZ2s3dv00s&#10;ev8AwB/4KG/s8ftHeOZPh54E1yRNTS3aaOC9ZEMgXqAN2c81JL/wUR/ZSi/aDm/ZfuvHzx+MrXUY&#10;LC402SzceXcSrujQtjHzDoelXPhh+yr+zP8ACbXX1j4ZfAjwtoktvaNNDqFhpai47hsufm7etfD/&#10;AO054Yv1/wCCz3hzxO1jpQgvbrQBDJZSBppNkjZM4/hbrj2xX6tm3E+f5VltKrUqQcnUjH4dJJvX&#10;orW6Nb3XbX4vLcmynM8XXhBSUY03Na7NW9b7n6V+HLiebxHrUckpKRXCLGueF+QE/wA65b47/tM/&#10;Bj9lvwJB4++N3jCPSNMmuxbQTGMuZJTk7VC8mul8LEHxFrzZ/wCX5P8A0WtfEH/Bd9Yrv9m/wVHc&#10;mEIfFm8q+MEiNsAZr2c0zbE5Nw9UxlKznF1LX1WtZR/J6f5HHkeV4bN8/o4Ss2oS5b2dnpTb3s+3&#10;Y+h/gL/wUn/Y1/aX8W23gX4QfFyHUdWu3lS3smtpI2d4+XX5h1A5r5g/4Ka/D3QTL4U8cXHgSefU&#10;W8V3Nu3iaHUCJ1jBbEJXqy8YA9QK+Ov+CDtpb3f7VsV/BtdYfGt+kUg5A/0bkA9sdPwr75/4KV+I&#10;LnS/h/4R0uGKENdeJr6WGVsb1lUuUxnpz3r8k48zXF53wpVr4m3PRlJKyto/Zb72dptXVn02bT+2&#10;4fweHyniuFHCc3LJa8z7Kp2tdXinZ3/I9N/4JivHcfBrWLm3sbm3jbxFKohvYCkyMqIGDZ68/lX0&#10;nyzZIH1Ir5s/YU8Ua14i/ZZ1vXNWZ01D7ZcGctLuYSCFOdw68jrXu+ha4tl4R02fUJTLcSWkPmLu&#10;G8lgBuP41+j+GGOoYTgnAYepolSc7t3tepJWPiOKaNWtnmJrdXUcbfJFjWNT021vokupHQwFndkO&#10;AAEySfUYrIj+IGkeLrTw94j8C6/Fe6Zql4wS6tm3JMihgQD/ALw/SrPjGG1uNK1a6aDdNa2c+1wO&#10;UBhzj8a8b/YYs/sX7MHwytmHPm3r8+80x/rXoZjmmNhmcsGmlGfvXV1L3atKna+2zkn38tjlw2Do&#10;SwP1h3vF8tntrCcr/grH0HPdQWkUlxczrHFEheSRzgKB1JPYYrz6D9r39lu51NtFg/aG8Htdo217&#10;b/hIIN4OcdC2evFT/tP3Z0/9n/xreiTywnhq5zIr7SPkPftX85un+D9Im/aq8MyR26OLu01GZwWD&#10;bwmwgt/e55BrHirjHMMjzNYXDwi17OVS8k3ezlorSjbSO+u/lr7PDvDGCzbKK2NxFSUeSSilG3VJ&#10;639T91v+Cj3gXwr8Sfg3ren+N9X1iTSrbQH1Cyg0mIsIbuM5juCVGcD64r55/wCCZrwaj8b/AA9p&#10;F1q7atJbaJNNN9riYbflXY/PG4e3qa+o/ibrf9ifsz3ur3lgbzyvhmgeFhnfuTvXz5/wTI8Q3x+K&#10;2leGL61aCKLSbt7AeThTG6xOwDfxDcOB2r8T4kjQxninl05v+JVpyta9nzJat300tporLTY+vyWt&#10;U/1CxdPpBStrbeOuiXmr9z9AXRMZ21G/kxjdKwUf3mbFYvhLUr281HWobm5aRLfUykIP8K7QcfnX&#10;lP8AwUQ8Haf8U/2H/iR4ZNzqsMkvhK8uLKXRXkS7jniXejRmM7s7lGQOozX9MYjNKUcqni4RV0pt&#10;J6X5G09Un27dUflGHwLq5hTw05WUnFNpXtzW6aXtfueza1qbWmi3Oo2MqO8UJZCGyM1Yt5ZJbWKZ&#10;m5ZVLY+lfnL/AMEM9f8AF+ofAvxfZeJ/FGp6gqaPpcix6heSSiORo3DkBydpO0Z+nNfozaj/AEaD&#10;AHCr/KvH4Yz+rxFTWKceROPwp3SaqTg2nZb8vY686ytZPi54Xm5uWTV7WvpF7XffuON1ArmM3SBv&#10;7pcZrg/2jvDDePvhzd/D2710afpuu281pqt0se50hMTElPQ5Ar8Zf+ChvxF+J1p/wUCEfh/4k6vb&#10;w3Xjc216ltqEiqYcFfLwGAwAMYxX6n/sLarq2p/sveBZte1W6v5Ibi9jE99MZZHjTzQoLNktgcc1&#10;8euM5cV0MRls6Hs4zg7NTb932sabUklFq6etpbNrzPpcfwzLhmVDGRrc8tJW5bWfI5Kzbd7NdV2d&#10;j40/Yt8P3Oh/EbT/AIVal4qtdY0KPxYbSyS3QRS3FqJDt3LgY6DPrX6qR26RRrEmQqKAoz2r84Pg&#10;pr3hLWP2wba3g8Lx2yS+MJpbPMBLxOJmyu4cAHk49QK/Qy01a7l8WXejswMMFvG6ADnJznmvjvAW&#10;eHw9LMKk4rmq14xukld8sn9zs369D1PE11q2YUd0lDms/Nq/z7mnswc7jUOqXjabplxqIXd5ELSB&#10;c/ewM1y/xy0268TfBzxTomkeLbrQ7mfQryOHWrI4lsZPJbEq+6nmvhv/AII2/F/4pfEbwT4sj8e/&#10;E/VPEkY8LQTpLf3pmXzP3is6Z+7uAGR7V+u57xYsozWlgI0rqtGVpqXwyUZP4bO6035l6OzPjMvy&#10;N43K6uN57ezlFONt1Jpb/wBfkfobp9497YwXrLtMsatt9MjNWiDVLSABo9mBx+5j/lX46/tz/wDB&#10;Rj9tjwR+3/qPwq8EfGa80fw03iv+y7KwtI0CrFt4YlgTnIzn3rozrimlw9gqFStB1JVIt2TS+GKl&#10;J6+uiDJ8grZ3UreymoKnZtu/WVltc/Uz9qvQ/FPjT4Rar8N/CkSJc69YT2y3kl15QtzsJBz156V+&#10;fn7DHg+5vdW8M+CNZs2tNmtG2uXilMikxOwJHJ4OwewzX17+x/428X/GT9kDwV4l+NWr/wBrahfW&#10;18l/qE6BWuI43lRZGAwN2xRn3r5s/Yes/B9r8ZNE0KwaZ54tfubixmM5XMJllBUr/Ec4OfSv5y8V&#10;HT4i4lyrEtXp4idJcre0fdlaytb+I9bu9+ltf0jhKtVyzh/MMPF6076pbv343u3/AHVpZfO59If8&#10;FJZ/HSfB2x8P6J4Dt9c0W+1KCLVyt8Ybi0AYFJEAxvGRgjNer/s2eErHwZ8FNA0fTbl5o3sxP5kg&#10;O4mQ7yDnk4zjn0rxf/gpdoHhLxFaeBNL8R6leWs83iBxZyWt2YfmEZI3HuMgcHrX0B4Xuf7C8L+H&#10;tJRA4mtYoi27piMHP6V+t5VSorxczLFVdVRo0oRd22vaOL06JPbZvztovjcfOf8AqXgqMPtzqSfS&#10;9rq+7u7LdW9L6nR+X3zXEfELxVaWPirSdOvNb+xJbu9xcqsZYSoVZVU47ZOfwFdu5wpG7n2rz/xP&#10;oeieJdXvrSPw1pzauLhVW4vIGdDHxycEZOM4/Cv0fPqk1h40oSS5mt7621tp1du6PmsshSddyqJ2&#10;Se1tL6X16K55J8X/AIV6F440SWw0/wCIx083A2mZbZsI25n3jHIPQV1vw3ttE0v4a6ToOp+N0eS3&#10;sPIeS7idvNKjaX5GVz1wa4zx8mr6Z4c1TQ9N02ZW0OG8uX1r7PmAqudkRGevOAR0Aq54q8U6d8Of&#10;A3gTVbPwJZ6o2v6cPtUl3eyK4l2ocgA4IO4/pXxNKgnCc3FWVrr3urS6a7n1lacJONPmk227fD0T&#10;fXuj1Lwj4h8EXtwdD0TxhaT6h4c0mKK/ljuNhjSQhlLLnOCFOCRj0715/qXhXV4PjtqHiTRILCTS&#10;L8Rut0l9iWGVRglVA7/Xmul8PW3gHxJ4i8UeDNPsbbcIrC5c24BZXKEYLDk7SOhPANcV4e8e6b4e&#10;+LF58OvGngaVmtMeTeWuoM4kV+UcIcAH1FZ0swliqcYtwtzSjeN2k4SlC3XpFa9d/I5o0oU5VJRc&#10;r2Ts7XtJKV911b06HpfgHwt8QdA8ZXU/irxPY3+jSsW0wi7YSxu38BU8N6D0xxXA/FaXTfA9trfx&#10;D8ceIJbKC2jkMs01+yxs38KBQRlugGO5rW8ceM/hjoniBNO8VaVqKWumwx6q+rLKmy3AztkAxnI5&#10;r8/v+CgP7V8fxF8XzS+Gteubnwzbz40O3uFK+fKB807g/e56Z6V6EctjnMqeFpxUUpNu0m90rt3S&#10;2tp9xzxxX9mxliaj0aXRLrstXv1O8/aI/wCCuvxZt7STw78JUtNNQyfuruYF7ny8ADIPC9/fmvjj&#10;4pfF/wAdfGfUF1X4qeJbvW54iRHJqVw0+zvhQ2do+lche6jc311Je3M7O8jZdmbJJqncTMUKjlsZ&#10;HPU1+n4PIsHg6UXUbnKOzk27enRH55mOe4rE3pU0owfSKtf1e7PcP2ZbfRvDen3XiWw0e2jluSYx&#10;Ilsn3Aee3c/pXsOlfEi402RbjTWit5Ez5bxRBXjJ6lWHKmvLvhfpjaV4K060m4ZrYO+fVuetbwAY&#10;ZIr4vNqVKviZSa6nr5RKdLDpH1f+zZ+2F47ube48Ltr+7UrVN0STjdHcR5+8F/vDocfWvfbb9pCz&#10;8QeEo9I1qeG01+bULaGKOSDMUgkmRGZSRjhSTz6V+bena7eeEtYsvGGnu32jTLlJ9qnG5B99fxXN&#10;fWOm3dt4q8Pw6gkheC8gEsTdwGGRXjSxOLo0nCEnazVru2vl0fZnv0Y06jUpR1Tvf+vxPafhJq/x&#10;N1f4pa1ovjSHTp9Ft7edtIB0yMfaUV8LJleo69Otdhp1j4N1nUoYbnwVpi+fcLEZFiA+YqScDt0r&#10;x/4cz+Kde0q30Xw/4/s/D2r6LdQtBcTqCbuzU5eDB4IPQ45716nq+v8Ai65v5J9M8Z6TCg2lbeNx&#10;jOP4SRnNRQxcI0oqfR7O0r/e7q1rfPQ7p0nKb5Gldeat9y1v+hX1/U/BejpbLpfgWzmjureeUnyy&#10;CNkm3n0+lX/EelLpdtNJ4e8NaPsgA2fabIMEJGdrHqM1n+HR8ZpdRubjVPGHhxrSaTGn26kGRl9W&#10;4657Cs/4gaR8R5dFubCx1G1H2mUJNKkrKTJ/dUkYLHoBU4rEOnT5lB/JRVrLyvvuy6NNSqKPOvnJ&#10;u+vnbbYdd+ILbTtNmfUvAmhG70+Im62Qny3ORynfHNfPfxw+Pmg/GDxLd/B+Lw9Y6PYeGtQaW+1K&#10;CTEU7RjEjKO4QnHPetj9ob49+IP2bfhTf63rmj6Rf6jb26wWemtqivdLLICEODjdt+8Rjjivzl8X&#10;/tN634A8L2PhvwbpMGvalfEat4inFtNJBaJuyiF1/jLZJxwRiufL51Mwq2cfd9Ettltc669OnhqX&#10;Mt+jTfz6/wBX8j6C+Ol/eeL7fTINF094HuZTb+CtGhA3gA/8fLqf4mPOT6VJ8NvhV8RPBXji01f4&#10;u6INS1m7EFrZ3WoSfaLeSSVgqs5H3HXB+X6V5/8As/8Axq8Y6rfap+0X+0F8aNA8J2H2Fk0VrLw2&#10;91eQKF24hDhhEq8HcynNereHZf2gf2h9RsH+En7Q/i220GGGOS38Y6/a2YtdSlD5jvYInhyI9+VV&#10;FAztOTzX1dPCX1keDVxHLE+s/C8cfhyaDwTcQ2/mRDaHhQKrcZ4HWtbxh8NvD3jrwfqPg7XNKgmt&#10;NQtmjuFkUAL6SfVTzn2ryu3/AGfP2uhZox/bMlbUQmZNQt/AunIZpMcsylCDn2xXzX8Xr/8A4KI+&#10;Ivih4m+Cp/a8v7TRtJ0w/aL7SPC9lGZ5DF+/hedYsYBZVAAB3E+ld7/cq7OVQdZ7njPwz8YXf7IH&#10;7Weo+Jbq9mvdAutRuNKv/I+Vbi3LhY7gA8b0YBgc5Kk84NfVP7R/jtLSHSdf8OeFb7UbiOyZ5ZEZ&#10;P3E6hSbZn4Vi+9GCDOQwIr59/bY/Yb8e/Cr9jXSvGt5+0n401e7u3hs7+5n+xSRW8E6FgsLrCGUA&#10;5GCT1xxXhcf7Yf7Tmg/sxxfCg/EPSvFFj4d+zw6ddanocMVzYTRsDGIpI2HmF41KnepJK0sRGWKg&#10;rbnLCCwlZtPRkX7M/gPxV4F+KHxZ/Zz8f3TtcWut2/ifw1o/nqtrEL7LTFwOGYsFXPRdpHUV7hqH&#10;hj9m7SrOzv8AWpW0PXLy5ZdW0myR45ILtON6SQ8nIwwJHORzg18Pah+1/dfFn9sHTviC0c2j3viD&#10;woNI8RxX6G1CSxtIY2ywwVJA2kd3r3nVLbUdJ8LwaxpUaXH9pWe29Ee7ccjBy3UkZJ5pLJ51ZXlo&#10;b1s0VNJb3PYPE/7Vtt4Gvbd/+FheLXWSM2l7ba7o5e1lQH93dGeIAoVwOPxrzz4qft5/Hi1ltvEP&#10;gn41Q3Op2jlPtljIz74sYCOjDkEZ4YEV+gH/AATw8UeH/iH+x5pFjd/stzeKvEGgxvZQXlx4eggt&#10;bsI2EX7TIDkqp5JB5Br1r4qfsDfBj4++BXv/ABD8HtE8Paq1kBNPPZx5gZJUfYFiIADBSu4HIByK&#10;46tFwfJSV2vX/Kx6ODlh+Xnq6J+n5bn5pfsuftE+Mf2pPj/4P8J+MriC913dc6omr2dsY7SeO0hG&#10;IiMcSqHZQQe9fQv/AAWi8PeDPBfxw8M+MPEl9rkN/wCPtKig0+W01IW9rbG3U5V8nBblTn06ivRv&#10;il+xX8MfBfgnwt450/TPDXhHxH4Jt9U+waf4cvZbmW6t7oIsgLu26MZRG785FdV/wUV0rRodJ8Oe&#10;OvEnwV8KeMV0PwLJNHe+MdaeG20lML5s/lAHzGI2rkEMc4rz8dWqSwbcVaUZRa+d90vK61238zsw&#10;EKCzRQfwyi77fn6pfkfkl8X/ABrp/wARfifH4W8HW+pamsl/Z2934gn1U6klttyHJkVc5HA6E5Ar&#10;E+L/AMTdA8S20vw88UeEdOudTudVifWtXa9e51bWrRACUV1BKIQu12OGAOKx/E/7QnjL4i+NPEGs&#10;fC/QtK0M20s15Bc+HYxZQosClk8sjqRjoeTkdzXRfEjxB+0b+zV+zZo/xZ8Z+PNR0fXPHmhgXPh1&#10;9LTfq1vctt85H2F1wSoP3ScgDmuHCyxdaHtOW1+l+59JXp4XD2imUf2z/F3wW+LPgvwRpv7PnwO8&#10;H+FLHURZz674Y8O3hm1G4mW5ESRyspJgaXcQFHzHg9RX63H/AIJffs5L8KtF+CHg39mKfS7OWe01&#10;nxd4l06ZXvzKNsg0+KeX946ZyrKeFXpya+Sv2Sv+CEtlqfw10D9ov4wePpdFmvvD9xqM+j6fpvlT&#10;vqssP+iwoXwxKfK/HzF+mMZr6d+Hf/BOv4g/Cj4TWGrePPj/AONz4nnmdzbaTrtyypqR5S7bLktK&#10;VCqQOME8VGM9tCi0lzXV3qlpfzT3082k/M5Kc8NUqR5KnK07dXrbyavb7r29Hmfs3fs2/CiP9qfx&#10;ho/jD9lC+ttL8ORCytNX8QX3mWlw4zPtySVjVRjcRgEDGOK8D/aWs/2N9L1rxn+0Qn7BP/CV+CFS&#10;S28Pa7bR+Vo89zDy6QsnzMkp6MqkMf4sV5J8FW/a5+PHxE8S/Dr4jftMfEa9tL3VtSmt9M0/wv8A&#10;bdM14QAvukgdkeVfkKk5wQCOc4rqJv8Agof/AMFDf2r/AIC+IPh38B/hp4f0PTfDUsGl63qSxww6&#10;bY2jkWzi2tXG9vvgDAyvRea8aFCrOlHXq3pbfzdlol+PQ9adSUMQ5X6JNXklbul3b/4d3OJ+DvwU&#10;0r9sP9rx/i3+0D8Pjq/w507YLjQ4bcXVlcXQtllNi0x/5YwBgCzHlo9tfJX7Tvwj+G+hfG/xP4b8&#10;L2MVrolt4guotNW0GyNId5CAKOmFx0r71/ZW/Z38Ofs6fC/46/CP4s/t86vo/hHwwlj/AGn4dtjD&#10;DbXck9sHcQxuPM3eb8vGOQC3evhe4DfEHxDqfiCSS4t4kuZGgN2RL9oU/cbd64Az2z0r06E6lJxj&#10;f3bf1/X6Civbzk0tdv1/U574ufEiS/03TLOdSYLGxjtLOOMdIo0Cgk9zx1rov+CdvxL8V6p8df8A&#10;hEPhL8RNN8DnWHjj1bxZfaULprSNGI2RoerMT06HvXmPx5hvX15fDtgiQ+QEGbblACBlgT2PJroP&#10;2P8A4leFf2fvGuhfF+HbqOm2erhddayBLJF5ixvIOm8pnJHoDX0uHp0/quh5GJnU9u4vSx+oulf8&#10;E2vgp8U9TTxj8av25PFnxTltrxrSOzi11NPs5ZMnZZ/ZoCMcnAG7BJxXzR+2v8B/BH7LX7RvjH4J&#10;+DdNSy8nwrYSm0ti8jWjXESyvGSSxU8Dgmuv/wCCi3/BT34RfAPS7r4PfsoSeHPEXim8s/Om8T6J&#10;bL9j0xZj5ihc5M1yFPLn7h6civiH4d+KPiV8RfhdefF7xb46vJTe3f8ApU+oyyPcalJnllkbJdR0&#10;yTj0rz6tOtUheSsrr+rDo1+Wdua/l9w2Lw9Ff6qLaVGIbBZ2UMxPt6VHrHinwl8FNeh1HV7aHUvs&#10;0iTXVtb3QXJByEZjwrD29aSaUvbzateNLbo8JKGF8koByPpXtH7Gn7Cvwb+J2r6R4w/ab124k03V&#10;9ft7C08Hxuftk0cjf64IvzbQOeOgOan2lKk17TbY6+apOL5DAtv2gf8AgoB/wUI8ep4Y/Z/8B22i&#10;+HLS0thPpCXpXTrOCMBVlmeQhXc4yXYk5I9qZ+3T8BvH/wCyrGl34u8G2ut+ILyRtMt/EkG6O0s7&#10;ny0kZsYDPIqtjHQZBPFe1/tS/s2+E/2bvjl4z/4Zg1GKw+F9vdnRLPw/qNzMY72Z7ZJHtA0pEgcM&#10;TIvXBUHivNNX+Bv7R3x80yw174qfFX7N4UwkfhCy1O6N3cNEF2z3LNyAcIEy3OFHYVu69CnK8bKK&#10;/H/MujhKtWKd3d/h/kYvwk+Mfw78G/DmSLwn8bb/AFm/+zoutRWMvkrZ3LR5CRBTuIV+rdCR7V4h&#10;4U+OUdr8c9I0u/8AGNsl1cahLHeza3dRpau8i4V5nl4Kg+p47etWv2mfBvwx/ZWk0Wy+Day6mb2U&#10;3Wv6ncR/M0e7AhwPudGbB5IIPSvs39hXwF+xZ+1Z45+H+vaL8J/CWu6frOpvp/iHRNQ0iJ5o5PJ3&#10;MJXP7wfdyMHA5xXKqOGoT+sRi5RnpfTR+f6HXU9vOi6UpKM4q9n1Xkch4h+M974n/a2/Zy+Pvxo1&#10;e3nv/CAMNhqvhib7QmpaVC0oeEqhMhljYbQpzvRiORXW/wDBWXwX8FvjF+2Z8N/iz+yr8QrDU/DX&#10;jrR0uPEcPh940GkyQPskfy0IaGbZg7Tg7lz2rsP+C5H7DPwb/ZF0Dw/+0f8AsveGYPBl/o5iks9D&#10;0CCbZcGOTM0zMSVhVVVBnI3biO9YP/BVL4S/s8+Kv2SfgD/wUk/Z28L23hnXfE2nw3vjXwtodv8A&#10;Z4tYtFjBmu5GiACyLKNhY/eDjupq40qtWnzXVleKv06/jfTzPG9tTp1IuKa5tdP19Lf1c2f2lPgJ&#10;8YdV+J9h4j+NvxW0XW/D+ieA207wr4ptLhILjW7oBWtBqDudqyqoZXcnkAGuB8AaD8SPF/h7wJpX&#10;iDxOuua3pGtySWp0q5RbSSCScNPGjrzIpQBA4zjdxXze3x/1T9pXW7HwN8PvBGi2mi6RBLqk0PiW&#10;/doUaKJmSELnZM77dqKeTk11PgD9oP46eJ/F9h43+I0nkWNwmbeK1sFtpocMu024QAgRjOAOwxXh&#10;Y3A4jkcqtk/+H/P/ACPcwuMptKMb6HK/t2+IbzTf2jTDYRXsCWdxeWk9jqnJWR0eLa2ODtDcGvsn&#10;/glv4V/bH0r4I+Ez8C/iloujeGrgXFnrpk0UzTaYhRit/IG+W7gcho3j6jcK+O/+Ckr+NLXxRoPi&#10;u30eeCXxXNJe2dpexYuZVz5ZmdSMqHI3AnrX1t8FJ/21/glqt3+zb4S8J6Jpuh/FbwvatZa3oLzW&#10;ul2GrLCHCu8mRDcTRhkMeQrs46ZrblqRyunyWW+npfX8Q54TxclLy321t6nqXiH/AIJ9eKNP0SXx&#10;dfzNrOspqB1vTvEPhiwksTcTgMiySkEr5e7PyAYABB4r4T+KGjeL/h3+1MfEfj/w9Muo3VgE1uPy&#10;FGnzODtSW2YDEsbJgkjjcGFfqr8ZvEPxL+E/7MWo+OPCPiNdS8O6Z4Tv5V8NT6isNzaOsaw3Vs4J&#10;BIRmMg2nORxX5CfG34w/EfSfilbeGPEEh1O3tLODTNL02/ZpIxbSAPGqEnKEh+D6tXlYLDV5VZR6&#10;NdfO239dj254iDop6aPp5d/M+tvhX+0Ppnwr0ybwPaWLatDbRrq9nLM5ddHZxtSOSPG4KrEgE8bS&#10;BWzb6j8btS+IOh/FP4AxLbeIptQLXmv6zB/oWl3LoM3dvjIkjQHOx8cjgc18haDo37ZvxN1HW/i1&#10;8EfhamlRx2p03V59Q1IRreIwCmDDA+ahAU47YznNe9/BX4I/td/Bv4kWvhv4ay6Hf6nqFuNQn0q+&#10;kklgjVEDSFoy2JAx/d4HXAPGKmvllPDOM1JX7XT1+TNaWYSrKVNp2t20t89/M+7NM/4J8/sieMPh&#10;frF/+2H+0LD8Q/iXfWUjf21f60x+y3Bbzomt7RCRBIcAYC5IwMV84/tW/tG6D8WNE8BeEfhdPb69&#10;B4f095biayieI4PBs7q32qFniI+YY+XPQGs/4L/HP9p4/F7+y/EHxF+HvwS8QaJqjPp0+reD2331&#10;kzjzpLe7nOCpORsbOMAjiua/a20T4xeJvjDB4l139q7wlqs+p6/e6hbeI/BcEC28cW1f30qQ/enL&#10;Lh+zHnvRipxlRSlJJ7abd/6t/wAA4sHQr0cW5O7W+vTporbW8/keMXXgu68Wa74d+HfiC+ksZdSv&#10;55pWnLF41bLMcngbQT+Fch4j0LRPCetaho+l6na39vYTyQ2t7CgCzCPIyDnocZrqviT4x8Xa/Pba&#10;74o+MOl3M9hEtvHeyWpt23lsnLY7nue1eefBjUfB3xo+K9xpHi9WtS9wU+xWMgSG8MeRKEcHEe4D&#10;gjOSc1z0cPN0nPeKWtj0K1anKoodWfpJ/wAEpv2avC3x0/Y08SeFvidpAvLPxPfXN34Oe7Ba2j8l&#10;hFcrhAGR1mBOWPG5WXHNcb8Nv2PPG+l+KdP0Wy0aPQ/iJZ6+LvwH4immn+x+KbOCR3bTtSYHYZFT&#10;aYpFyzp0JKkV9P8A7GHiLwV8LvgBovjn4R681pF4d8U3s8Ph3UZPLaHT532T2zIM7mQASbwPm2kn&#10;qa+lfjv+zr4T/aa+By+BtL8TNbQyXcN/omt6NcrFJpNwDuS5gZBgMgPC9CDiu2jhqdempwWttu6d&#10;vx36dj5zGYurgsXKMtIt79mv0tbrrrY/HT9pL9o7TPiX+1o83xt+FHxG8MeMvCf/ACM3h7SFa8ht&#10;ZDtGbedSWWBlwwU8fNgEZrR+Of7R/gjVvA9tYeFoLyxukmJgstZXbMYnRQDKrcBxtyU5GK5z44fB&#10;D4mfCH9qPWtJ+PviTVW1yx1CW2v/ABAt07/2rB95LmQnG9ZAVYg8AkjtXceFPhV8MPjHptx4XTx5&#10;Yf2gZozP4Xv90MUyA5/clxtIIAzz19K+EzyngJYuN6b916q/nrb56/gff5S6ywUWpaNafdoYXhjw&#10;9c6X4KPxPs9KaUrDHbXWppCFtx5gyhDDlScMMdeBnqK9p+EfjBviT4c1GTTLXFlaeHU0a8vL7ThJ&#10;G0wbcjxJwC6q7LnOQGFeC+Kvgvp3w78Q3dv4e1K706xaUrcaFFqJmsWXOdq4YhT3BUnpivZfhV8Y&#10;9Q+EWjR6F4su706BeXlqdF0+IFPOkBxjceo6ZC8YHNfAZzRozi3RblJ7abeTWt7eTt+R7lONX2SS&#10;X4/qdprXxG+FP7Ovw+tR8K/HN14ml1LS59P8S2LALLuj2tHtjGWCgOwEg78Zrx+98S6r8QNPex1L&#10;RJdEuLk+aNVlUs9nFuRkSQE9AQCFPviu/wD+Fg3U/j+51f4fR6XomvJdzTRvf3H2WJE8v/VxyFcB&#10;2YKcjhsYavmHwz8U/jRo/wAWfF/hr40+Ftc1PxF4imtIpdH1zUTaCR2n+R4nOIpBgggnjDYGM1x5&#10;VlcsfGrXjFKcUpay1d2ldRdlZbtvTZbHNOo8HU5Z9f61stbbK2p9R/sm2+j+N/FOoaR4utzrekaZ&#10;bvuwiW02rTO/EcYyAdpDYxwwIzX1/wCNvD2i/s8/saXl83iyztL/AMd6oh0bR7wjyreCFGKQPsJ8&#10;pt20O/3dxCnrXzH4zg0T4T3tj4MsPBV3e/2xoh05fLcKbS82faGigkXK+cF3gckCuH/ae8Ln4G6v&#10;ZeBbPxzfC7i0ofZNL8Uagz/Zo5dsoeSHJG3n5yOpINfPYPkx2KrTdLSrBwh2jfSU3y/zRjKNrJe8&#10;7XSsedj6bxdSn+8tGLUmv5uXVLXa0mm9L6HB/CDwXN40utS8bfG3QrLw7fWV8uoa5LbXzXENxdq5&#10;TzHjGdmYTuJGRuA6Zr6L+E+q/Ce++Hq+IxrE1/p0mrXdtouszXJis4pSwWO2mBP7osSQh43HrVL9&#10;nnV9V+MPgG41j4d6Fo2iXB0Oew1Q6XCptrm63KwuJJyMoGCgbTgHjBry74nXnxB/Z8ni0rxD4ptX&#10;n8WWKXHibQtIt1ksYWgk3Qr5eM55XDHBB5zXHj5Tz/MamClLkqRaUYKT0STukrNq2rT5mto21Vr5&#10;o0aaUN+vf52Ppr4t/CaH4o/su674H8W6pcHWhdx3Wl6Fph+1XVykEg8u22g4xJJxvHY/Wvmb9pj4&#10;kPr/AMTbD4Naf8Mb3TfE2tWsT6h4fitENzHMVxFEQOMkA9O/Fdt4d0/xf8NtOeLxxq16dN1LSrjb&#10;d+HdQDy6d5w3NtmBzuUknYDkdq+L/jF4k8T+MPjLF8br5tc1DQo3XT9M1GG9ZJr2GEbVjMnVTxyc&#10;7u/Wu7gXIFWxtSNSopQhzSg1oueSSUUr2fwXs3f3bp2u28NOrQr+0i7t/h6eX+Z9z2Pg2HwzoyfA&#10;Hxsuoad4istMj1Owtre3E9tNdFMxQXYHywsAWC5/iIr1nwj4i8J+CvgXo3we8e6hptvrs9vLb3Gn&#10;eKrECK6cqSiRtINjbeGIzyBiuL+C3inXvilN4f8AiDY+G4Li0+xW1pqNjdkxTLDGV8pfM4WZ1Axu&#10;bJOBmvQvid4V/Zc0Pwj4s034h+FJNWn0CGbVLZZtR8+O2eRlwY+SocZG49MHFfFZy8NjcUsLUUly&#10;z5vds5c92te121ZXXk1oduZ151KcYVFd6N2tbouuttevyZ8a/F39i74h6V/wUa8BfETxr4UfXbfX&#10;rfULnxj4rbTSul291JbyLAJw3AVXAP8AdPHavAP+C/Hwe+G/wts/h/b/AA58B2ehLd+JNXOo29mM&#10;LLMsiL5qr0CnHGOMYr7I1j4y2H7Sfxm+D2u6DqV1o9jpf9qR+IrCG+eCC6dYpCITGpILFQCjdFII&#10;r5n/AODiCaK51P4U6P8AaC0AW/ntIppQ0qxNMMBvoAM571/aXhViq2KyXC/WFarTTjLumm9PRdLa&#10;WsfmPF1TERwUlNvla26aabfK58x/8Ek4JLv/AIKSeFdAmvN9vqGn30NxbMcpcfuDsVlyAfmwefSv&#10;b/8AgrZ8E/h94H/Z61nW/AHhSy023HilIhBa2xgkif5vNMsbfMNzruQngg8V5J/wSo0LwzH/AMFD&#10;vBeteILWF4YVun/euVCMIiQ5xycDJA9cV9Mf8FoNC8NT/BLXdasINP8A7Uudcs7bV7iykldnZIz9&#10;n3MxwSYzk+hNfpeJWFlmlKf2lY+Vy7E4ypkFaMG+SzuulrWv9/5nyH/wQf0067+3bH4Ru9Fh1a11&#10;HwjqRm0O4g8xL9o0BRCvrnkEc1+u/i79jb4CS69bSeHPg/pt1HYapKmtNLZSN/ZjpDvWPLNhwGz8&#10;3TgDrmvyT/4IL2jP/wAFCPDoivPs7XPh3VkW8VWJt/kX5/lIbj2NfuPrlo0/jy+u4bGbTzb39+I1&#10;jgkC67iyGblyvy5/3uDzjnNaZzDDvGc7SvZfqLIMfjaGTypwm1C70u7dD8RNf0hbS+1zXLaBke3v&#10;pAZEGBtaRtvT2A6V1/8AwTz8GX2l/taeEZbyWB5LkTXjC3mVmhxu2xyBuEdzxz6j1rb8B/Ba7+Lv&#10;i7X/AIVWHjPTNCOye+ju9WYLAwWVjtByOR6V237Ifwp0n4TftWeGLbw38Roda+2oy/aJ7cRnzCCG&#10;dEJIeNGXOTjPavAlOCXKy8C69XHKdN63P0W+JL3kPhDRNLSaC3t31CO2k1QC1L61GycrIFG4fZyd&#10;mce3vX4OfG+5i+Hv7YniG7UMIrbX5opcDnZ5hBx+dfur4s8Q6dL4i0C4vILS40+x1FTp1guhqt1Y&#10;lmxcW0jKeTK4Fxu/unPTFfhN+3DGtj+0j4x1JA2Trl20jls53SHb+mK+ny+NOMYxgefxLOvHCy9t&#10;dLonvbu/XVn1R+znqei/8JVp19danELJJRdu7ONsip8yrg9zwMdOa+kfAXwd8f33jHSfj14V1RPJ&#10;0y0nOoac5Mc0LrExRhxh43yMMOOBX5u/Az4J/HDxz8OrS71fX7qx0jzBNbQhgJZIyRggnovNfbX7&#10;N+peLPAA0bTta8W3Or6HO7aYE1K/eVLcgbjCrZ+RXPHYBsetTn+Ef1d1YtXtt3Pw5YmhhcXJS76W&#10;P2G8TfGGTRv2WtI+J2n3VtdziOG4Nm8w+fzEKNGQcHgk/lX87X7ZvwO+JnwW/aa8YeMNV8ORpoWq&#10;a9L/AGfNbsHRBI28KwX/AFZwwxnrX68eHtL/AGb/ABh+yd4y8IXvw7jjmi0R5tJ1jS9QnlaBGmUK&#10;m5mPlsHbJUcYB9K+D/2n/iF4b0LV9Lh8Z6DJbWv/AAjVpbaj/amJUvzEBGs7dvnwGB681+c8B4eV&#10;DMakWviVrau1n5pdj6TNM29nhYVF2I/+CZ3xy0H4Z+EPFfjDS/2arPxx4klvpbK91XVLJ3GlafFD&#10;FKEjIBCK7MWfjJCgZxX1T/wRj8b+IJfHvxE8KWnhLTrfwtc366rqGsWzNbS6NczSINkf8PlOMAgY&#10;K7Rng1+fTftReHPgH4R8TQfs7WV9BN4ohWO+j067JTKgk7z02d8H0r6E/wCCX/7VVz+yPr9vefE3&#10;42yeNNN8Wa7C/iTRNTRobbSrdkB+1lgD55QsV2E4UYPav0jMMpl7Kc4R1dj5vK87xn9q06ntOSmm&#10;7rq7/wBdfkdN/wAHDlhJaftIWF1DAYY7rw3YxZQjqJX64456/jX58HTrmy+Iyxx2Gy1VRL5r8LuC&#10;56n061+m/wDwVj1L4EfttfEjw94n+F/xr0630rStIaG6kuLF/OnnEmUEYPBXb0Oa+RPjTpXwk8D/&#10;AA/lk8PaBcX+owQlYdQv7r5TLjaCUUY5POM16WWVIxoKnbVnv8T5nTxVf4rqyX4H0b+wx+2rffDH&#10;wXpuq638SdF8fadPo8OmtJb6sGv/AOyLibyn0kq/KsGLnYMfIFPavev2V/2Xvib+zz4f8Wfsl+LP&#10;Fmm+JW0Xx6viT4Y2WjXnnpp2kTq5kaYoQQxjZowhztb5q/L79kP4QeGvAmjr8Ro7O3k8UancPOZ5&#10;I8Q2gOcbVHAOD+tfSXw7+JGvfB28TW/Bd81hqUqtdy37sxmcqwLEHOQCT+teJj8nnSrynS1u7s8z&#10;Ks6jgsdGcYcyhqr/AK/h933fVX/BQ7S7i+/Y38QzXGlTx20tjAukD7JInkWzSfLE5bgurZz35Ffi&#10;dceAbdruXUrmMNItwzKwH3QDX7b+M/2yLH9t/wDYQ8a6PqGiQxa9ommE3d3E7bTGGTednQt8vXsM&#10;mvx817S7pdRntllIKuzcf3c9TX0WSYj28paWasrH0+a5rSzOnCV9evq9zz26sC88lvD+7G3qBjjH&#10;WsD4QaO8X7RXh6zVskXURUhepDqRx9cV6PfaPD5Lu8ojZlyWI4+lcp8LdDkl/aT8JXKScHVoUcKP&#10;4N43N9ME17OLX7iT8jjy2sqeOhF9Wj+gnX7eyQ+KIvCUkc8MmpTyeI0uoosQxPaZHkg5bcCevfjt&#10;X5K/8FF/ib8RLDxzrfw/0v4i6m/huCSxm03THv8AzIF2xKUl2j5Q5PzEjvzX6qfFL4qeA9S8UahY&#10;an4t0zT7O21kXnhi60oRMmslrUqElkGSEJABJ6ZIr8nf+CiWk6j4h+LepaiLdYor6K1KLBtCQsEA&#10;MaAdlIIHtXw6xFOc7LdH7lhsFjY4RyqRajZb+ex9F/su/HvxHLpeg6r4n+KfimHztAkh1i8guZ1+&#10;yzbQsd2Jl4lBJUmMHI5zX2D+y7qOvTfCST4+eJvF1x4hi06F7PxSNa12UxQeWm+OSNSdiSSttBQs&#10;cA84zXxb+yT/AMFUvjJ8A/CGnfC7w18A/BwsNPsPIhe5td4diPnZg3ALHk+pr3i0/wCC2/7RUHho&#10;eGdK+BHwzbRbpG+1aUNJK20hPXMagI2T14ryqmJhCpad0EslzXFw5qNNNdHe2nodx8UvF/jLVvhx&#10;afFTwG6skN1Hqfiy102eQrYzz7f9HSYNtxHgMLfrzmvzg/4LvPqN78XLfU7pne6urVPn8jyy6k7s&#10;7MAqWLFtuBjdX3Lo/wDwWf8AjnpmjN4WT9mn4V2OkOwlk0my0to4ZZd2RIVXALdOSCeK+Qv+ClXx&#10;U1z9szxjpfxr1XwRp2lXsjtbzQafIzwySxgAyDdyGxgHntXtZXjaEJcx83nGQ5phqTlXSS9Uz809&#10;Y8L67oFvFearYvDFP/qiR14qlBgHJxnPevqhf2e9a+JUkfgzWtVtrRbt/wB1O8efKbBIPtnpXzL4&#10;w8NX3grxRf8AhPWE2XFhctC+ehweCPqOa+kw+NoYiVqe6Pi6lGdJ+8Vbu7doxtIGxSAQPav3/wD2&#10;FU+EGrfsQfCCbx/8OPF9/qMfgzTXbVfDvmmHDSoNrlOAQSBtPvjk5r+fm4McBMLSqeOSpr94P+CZ&#10;Hxk1Vf2H/AhtfjpB4QWDRRaw6df6e8pAS6LbsYwQyDAPUg47V5+dzjCjFzfU+h4WweKxmMlHDwcm&#10;ot2im21ddj0P9qHRvhlH+zH8U5/BXw+8W6VfXvgbUbaZdcSRIljS53HAY4PzLwRyN3PJzX4L/Ar4&#10;K638Y9T12awIjsPC3h+51jWbhmxshj4AHuXKgfWv39+NXjIeNvgH8SdEuv2gdE8WfbPhtrUy2FrZ&#10;tBPC8ckRWUhgOitt464HoK/n++Gvxe8RfCbwx4u0Tw+0Y/4SvR20m/Z/vRp5ySbh7/IR+NZ5fVnU&#10;wknQtfQOIMPWwmOVPExal53T/E+w/wDghB8PPGMPxf8AEvx58OWEMkelaN9gBmIBIkkDOqf7X7tf&#10;wJre/bb/AOCTHxLm8U6/8fdH8daFaWeq3huodHlmKygyEkqOMHmvWf8AgjX8A/Gfw8/Z4/4TCe/t&#10;PJ8Y3ZuoBFKRJDGqhdjf3TkZH1NfZvxHQWvw2vofEvhy01uG2smMNlflf3hCnG1z0OQOfpX4tnvG&#10;WY5fxxP6o7rSD0uvQ+iy3KsHismUaunU/J//AIIleBUsf+CnnhOx8SzC1fTbDVJZbduTcSR27gRo&#10;AOSW2j6Zr9c/Fuo6t8NtD0bxx4h0WSK8Mq2F/Z61pBCy6bcKzSPH/fCgKfN6rjFfDf8AwTz+BvhX&#10;9nH4K3P/AAUB1SAR/EbUvFt7D4Xe9Pmx2AVnwEQZ3ZI59Qa96n/4Lcf8FEDD9pvIfAgCRGKJh4Ue&#10;QjJ5xnOAfTpX6VnOOwsa9N1tW1fT/hyeG8izXMcPOWDirRdvedv0PUv2qLvTfhl4a03U9T0PW9O1&#10;TxRc2V9f32m2V0Ib6ziYMqwq6lRIyhQSOTuJIry39o9fEXjL9k34zWviRNVjjspdLextby1DW6bp&#10;WcNHNgb22nDDHBFVL/8A4LZf8FKtXjjtvM8G3kRI8gS+FHysg6su7hSM44rZ1j9oL9sH9r74b6x8&#10;OP2kPDOnXGjarHbi0fSNOFo24MWk3FevbH414ksywcKikm79n/w5We5XmWUU1PE8sfSV7/gfnx8B&#10;vhhr19Pp+n6T8RYr+w1O3kbUdNu9WktpNN5Iyqsdsoz1x0r2j4b/ABa8efAOOPT4PFEWqaPc3UNx&#10;HG8QkjSaJ/u4/gb/AGh2rrbv/gl/rniHQ7XRde+Ic9nHp1691pr6HZE3MYY8puI5BHBX2rR0/wD4&#10;JsapIxitPFfjp0Z8uFjwqHpuxs/lXjZthsFml3Ka1Pz7GcfTyRL2cXM9P8ZWv7P37Qum2XxiuPEW&#10;l2GvC1VXjuJgjnHOCoxggk4NcKH8KeHvGa+MrH4j6NbavFH5cN/aXiLNGnb9529qh0z/AIJh63fb&#10;0isPH11vf5pWlZfx6ACrkX/BJHUdVuhAvhPxgyffknnviBjofxrycDleW4Btzq39T4viDxHzzOI8&#10;uHoyivJMyNR8Q/B8ahcalqPxB0Jr26m33d1LODLI4ySWfq3uKwb/AMdfDrzQLT4p2RZSfkVGx15I&#10;r03TP+CJeqapA17Bo2qIi/IVudbKvn0wKib/AIIk+IIp1tZPAeoXRYjcItYD5PcD1r6fDZrllKNp&#10;VVofmVelnderzulNt/3f/tjxXxh46+DPiC2/sm/8b2LJNlZRJA5VVPUdOnGfavPYLD9kPQkPn+Jt&#10;IuGZ/wDl4t5JSBnkgkAgDtX1A3/BH+HSbZYb/wCCN1I29hJJLOctz0ID44+n51mx/wDBKnRobmO2&#10;HwG5YBVaRAS0n1HQdOvevRo57lsItxq/iYyxWMg1TnTnf/C/zuz5w1Hxf+yZYRlNLsdNdv762Sk4&#10;zwTu9Rz7VUTx3+zlNdCCTR4oo2P+vSzRvxADV9WQf8E19K8IXL2lx8F4Q0TY3C2jJPryOSfaor/9&#10;ibTbIS3Vx8Cngs0IUzNo+8OTyHBK4Awfrmrjn2EmtKn4mNWWLgrunO3mj5u07V/2V9SnFu/ijSrA&#10;4x/pGmsGbg84GRita38Lfst6mPJn8a+Ddrghkki3NyuPTjrn1zXrr/sQ/B3VFkjv/htFLiUliLRk&#10;IB6nGCMCix/4Jz/BW+sxqNt8IBcQ7iFuAkmFIPKjbUTzWjfWs0RRm8QtFK/lr+qPSP8AgmZ+05+y&#10;d+wl4s8TeJpPipYXLa7p9tY2dlBcyRw2iIxZzg4DFiVPQ/d6819T/Ff/AIKxfs8fEK2l8DaT8dNJ&#10;08Hy5fPidg0pBDYVzwPTHXrXwddf8E/vhA9xFbJ8OJIg0bOEE1wGc5A+Qg9uetTRf8EwfBNyWu38&#10;F3ywoc7mu5F2D1LGvz7NuDeHc2zCeOr1rynuvPb8tz6jCcVZ7h8JHBJTcY6arp23vb8j6J8a/Gj9&#10;i74hxY1T41+HrW8lfdNqEt7tLZ5bJJ+bkDkc8YrzrxtYfs86nqcF18PP2ofCTw28SPFFd6ykMsc4&#10;Od8Lg5B3YIwePWuP0L/gkX4D8TXsGmwtd2xlcFFbVnOR3AP5H/GtvQf+CL3wYv8AxE2gX/jK4Drl&#10;SYbiSXnPI9eP51dPLMmwdJ0ViPcttbQpyzTFTjUdJ6vR7f8Atx9G/st/8FgNR+HyW3gn9oXxrpHj&#10;DRomEaa5Y3apqlnCCEG4Hi4weTnDEcjNfWPwn0z/AIJofEjxtb/F7wNP8N9Z1HxVJtZbowi9mmYE&#10;f6hzuDnoQF5r897X/giZ+zz4bb+0JvHfiybauEWzvGUD8znNdV8C/wBgX9mn4FfFXRfjJbWviXUt&#10;V8O363WjTatrOPLnQHZIGIzxkjnjBxXwGd5DkNSUquEq2ktV7uja1UX7yTi3o1K+mx+o5RmWa0VT&#10;hXhd976pddj9Q/EX7Nn7OXibTZNJvPhvpMcbxeW0MEXkgjqAQuM4PT0rkLn9m/TvCV02tfBbxPqX&#10;hO+wBJFpcoks7rauAZbZ/lY8Ablw2BXlujf8FRPhvYa0NI+Oem3OgSITGL+O3F1ZvkjDF0+dPxFf&#10;QXhbxv4T+Inhq18aeAtXsNY0q9Ba2v8AS7rfFIOhwfUHgjqK/MswjXdRyjhuXl0XKuVvbW0eax99&#10;SqyrUbKTa+e55N4vh1e3c6z8Y/g5/ak9uNw8WeAg0OoQgfxNCCJTjrwWFSeHviJres6LPqfwn+KG&#10;h+N9KWH/AEvQvEp+z38B/uSEgEHt+8Tr3r1y9v7R1zd6ZdgqMrIVDbfoRyK5lvC3w2vPFg8bXFta&#10;DVUh8ua+uNNKyuh6qzqPnHs2cV83icTVoLm5GpPrJcrt1ve19O9zJ4ape62E8DeAvDmhK3ijTfBi&#10;6VLq0KPqNhbS/ug+P7gO3PXlQM11VmYSPLs5z7Rv29sGqGnano15a/aNG8Q2ca7iqIZgFJB9G6Cu&#10;U+O/7QHw/wD2f/hHq/xg+IerWEmn6XEQv2K7SR558fLCoByWJ7VplmYYfFTjTw7vJ9uvpba/axM6&#10;TowcpLRHgv8AwVSi/ZQ0L4dRP8Yvh++s+J7xSuhW2m3kiTqScb2VDnbngDua+Trb/gjZ8WfDX7NX&#10;iT4qWXw9m8Y+KvGT2s2nfDPXNbeK206wRvMzIGb57gqdoXIx3r6f/ZV/Zr8a/tGfFFP23P2rNEkS&#10;W4eO48DeFbncPs0Q+aKeVD0wMFVPXqa+w55pJbgkq80rEk8cj1PtX2VLijH5IlSwmsuq+520V29N&#10;WtfOyTfiUsthjq7rTjbsv1Z+ReieB5f2Yr/TfFPw5/Z5v9I8QafLDLPoFlayrqVqnG4KpJad0GTs&#10;Q5fHHWv0Lh8P+Af2jP2crr4j6h4o8E+PBY2YvV1qLTo2uYnjG+OKYMvmRSKcAo2GB6ivefAnw98A&#10;fEnUJtU8T6Ba6o+nOEjkuIFYRvjoCecgfzrkvjH/AME2vgP42TUfEfwutrnwF4o1DDXeteG7p4Fv&#10;8fwXUQOyZT0ywyOxr9j4J4d4pz7h+GY4mUNXJw96Sm1fq0raPZa3S1fU+0VfhzCQWGrUnCrpd8ql&#10;H0abTWnVXt2Z5N/wTpk1DVvA3iO+l0+CJv7ckkZRITtz6fjXqvxE+GfhH4iWyL4q8IRXFyTtS8s7&#10;rZKOeMHGT9Oa8x/4JqfDO28b+C/HPhnxVd3NpLpPi+4tS+l3mwOUOCcjhgcZ/GvqLwf8CdK8Lamt&#10;/P4s1fUoomLW9rf3AKIe2cAbsds118S+HmacYY6NWMYunKycnKLtZ2b5ZRb9LO/oY1qmT4SMqdX4&#10;lb3bPqr6NP8AOx8c/trfDdPhD+y1418KjVmllubNH2Ku0rCCCAccZ55969P/AOCcF7aXHwZvtTnm&#10;cwA2SCaMksG+yxAgj+tfNv8AwVQ+PWu+N/EPxM+Fuj3tpY2nhaezTzBIBLdqYkaVCDyVBZun92r3&#10;/BMP9oD4l+CPDXivQJ7zSdVNrcWkenJLdr++tTbo0Uq7fUNg+618Dkf9l8J8VRpxTVCjKrTVk27a&#10;pO32tbbNN+R+kQyLFYngV06fKpy9nO10tHyaeTt326n27+0vBG+m6CLlN8TyzxyqU3BlMJzkdxxX&#10;yb/wSe8MeH7PxNp2v2ejQRXHm63Ak6RDfsFzkLn0GSfxNe9fHfx98ZfH/wAIl0nwF8O7C+1ye3fy&#10;ru31EKLJyhAZc85OcV8XfsPQftl/s0fHvRPBHjv4Z3EdqlvqF9qEF62BbiZ8B1kXKyq5BJwTg9RX&#10;1vEmaYStxlhM0oQlKlGdOUnyyVvdV7XWrSj072TvocHDmW4p8L4vBOpCNRwmlHnjdpcz77O9lf8A&#10;yP1W1SS6j0u8lgOJVicxZ9dpwa+H/hPPc6l8JvjJd3+qzXXm6Jqn2vUZkO8y5ORnvgcflXtPjP8A&#10;bOvPA/w11Pxr4p8NWEKafCxuBLdOsSrnALMV4HPWvlbXPiTJ4I/ZX+J/j7TpoNM/trQr2e2t9OXz&#10;7eDziPkGT83B+9Xr8ZcYZLjs4wMqE5S5Y1G001bmVk9bLfS25hwfw3m2GyvFRqU0uedKMXdO7Uk2&#10;tLvazvt+B+Tf7Qwh074667GFQqY4NmzsPLAx+lcx8FdBh0/9o/wnrRAj26tHLHhOQSduf1H6V9cf&#10;Fr9mbTbHxZB4h+JXwDvbm61nSoLi11uwefyry3eNTwycHHfuDXivxRtPhv8AC34xeH7bSdNNh5Nz&#10;BKtq8jM0WG+YNu5GQBivNo42FTIXQhe7g4tddrH0GCq1Y8V05TWvtNPPU/Wn9kXR7nR/2rha32ir&#10;LfNZRvqUwttn2h2GUu155CgbD6fjXhv/AAcvTxT+Jfh/o08IYPpd0wY+u8DFeuf8E79Qbxz4+vfj&#10;/ZwyReHGlFpost3GwnNsQPNTnnbv5B6YrwH/AIOTtfvbjx78OfGFvpF9LoH9nXFs2ppbM0Mc+8Hy&#10;2IGFYg8Z61fD8I/6nSorRutGUU9+VX12T3W/V+oZ9hq0OOkpu8oUJKXZT5W+Xeyavay2tboflh8N&#10;PC+t6h8ZdNsfCtjaTam9hqDQW9+7LHMI7WRz868q2FO31IFfod/wTaNrD+yj4P1C5jkElx4rWK1a&#10;KAM1nMCCzEnorruiPqWr8/8A4O+MNZn/AGhdNk+EZ0+71q10zU5o7PVCVhki+yOJgw6hthOD2IFf&#10;cf8AwTTbUPHXwh8KeFvBOirqmr2Wv+fqumnOfsu8OuMcAq4VgT124q+J5QUKcqkd3FeevOlp89Pw&#10;PU4To4ytg6tNStGHveX9676J2s+h+t37V3htPF3/AAT08X6HotlIzzeDbhrWFj5bIyxlgCR0Axg+&#10;1fjR+zR4b8Ta9+1z+zxpXhhIxex/EOKfe65RUhtZZJDj/dBAPqRX7NftNeLE8O/sTeKr2GAy3Ft4&#10;M1BrmyiOGLfZXyD6cmvyS/4J1zvq/wC3D8DZdLUjbqN9cbQwOIxZSBvr1FZ8ZTpVc+wttlSim15w&#10;n+Or+Z8bwnUxNPLsZH7PPOWvp+tkegfsTeD18OwftAprfh6HXtasvivOhkuIhPI484EMGbk469e1&#10;fdn/AAUB8O6RL/wTfu7W5skubJp7Se6gZMKRvyRj0BxXxF+z7dWHhDxP+0R4Kg8TRPqVz8SpLu12&#10;qWkljaVWaMKPmZsZU45Fffn7YVit9/wT81OCxs3jTybd9kkZ/dDcCSw7Vnk9WFfJczlB3l9Xls9V&#10;pdadD286eIpZtlk5XUXWhbttE4P4peC/C/wE/wCCbPjjxx8C/CumeGNZvvD9o9/qGkafHDJctJ5a&#10;uXKgbsq7c9Rmvmj/AIJofsU/DX4w/GrQv2jpvFetadq3hzVYJ7UWt3tjkcoWa2lQj51yCR3r6i/a&#10;7ZZv+CU/jNrVTtn0KyjV0B3f6yEZ59/SuW/4JB6Jq8Xh2N7qFSIooRchgC3mfNh8+oHfrzWFWhTq&#10;Z1klOKvGdOKklfVNzb279fQ5aOZYvD5JmtZTtUVSXvPV7RVtb7LRdjtPgloXjv4+f8FBPiN8bPFn&#10;ii9XSvhrfv4c0PwzMzeQmIg5u4x0EjEkE9wRX47ftwftI/GD4/8AxcvPjv4q8Qzape+D/EskugQ3&#10;WnxBI4IrglIXKjDqAOeueetftz+w9qUmtfHf9oa5ktgI4/iQ1sqDq3l26Kfzr8Vvig9p4x8Y+IE0&#10;vTRpkct9qGn69apHut7eTznXJQcjjbnA6jNetmtL6nhaOMu26lau53ejanyJvz5Eku2vc+F4nzSp&#10;QqOhGKUacMPGNkvdj7Pna+cpNt9Xa5+ivwy/aF086n8O/j/4u8BW2leE/jd4fttO8S6fp/yWlrfH&#10;92JQQcKwkA4xyGz2rzP40+CLvwB8erfwVqSNC0F/cBY3XG+PGUf3yMYrxD/gnB4huviB/wAE+PiD&#10;8BtU+IMl54k+G3iGS803SHO4pAx2GW3bOeGKvgY29e9fT/ifVNU/aW+D/wALP2rUltLjVtJgbw78&#10;QrZGDT215DlVkkx90sBnn++MZr3OFquLw+YVMPVacJXmnoru9pfJ6SS7Nv18DMPZV6Cq0+llbyeq&#10;/wAira2cMsQMkSghTkg81K0EUCmNY0ZuOQOnvVtUUECKJeRlmHGKZJl3UohI9h0NfoCZ4buVPE3h&#10;DwX8QPD2l6N4v0a4eTQ9Sa/02+sLja6ykY2uD1X2FPkUE4MbAjuVx+lXkkRQdy7STjJbvUckaOwK&#10;85Pc55qlO7KjexTW2I+XeeR36e9OEQIyZOADnFWWjJyWGABgYphRXKoSBuHyZPf0q7oT3CxnjtJS&#10;biMtFJFJG6K2GIZCpx6HB61zvw6+G+g/DHw5H4W8LXt5cWiO0o/tGbfIN5zjPoPSujaF4iUP3lHP&#10;yn+dNWKRV2mNuRzgdKfNpYErsUIoOM8Y4OadgklSeMc49KYMrITLkEdBj86kRf3oDFQD6/SldXK6&#10;EWxVlEiRDcGyMjOf6Vf1TSvBuu+HLDT/ABCNTt7qw1SS5tJ9OClXDx7WVx2XgZx6VXdIlJbzTgL0&#10;Pc1YieWGH945wQDhh296ltIzkrmcqzFH3hMqfvKeG96rvHufJA9lPOffFbNzZL0jCr8ucA8c1lzW&#10;7MplOQB1XOKwm+ZHRTvY6v8AYyAH7XtiZJixk8NT7ImYfJiZM4+uK+7PGDN/wtXw2Nowbe4JP/fN&#10;fCX7HapF+2NpdvvUs3h24KjcMgGSPJx+Ffdfiwq3xd8PIe1lOw59xXkQ/h17/wA9L8z25Kyo/wCC&#10;f5MtfGH4X2fxf8J/8IfqPiPUdNt3uEknfTJ/LeVQclCfQ1N4S8BW3gsBdJuN2YI4ZWdcF1QYQnHB&#10;YDjPeugBLE5XA7GpEKgY/pX0M8Bgq+L+tOP7xac13c8VYnEQoexUvd7Hm6fs3eG7b49Xv7QNt4r1&#10;6TUNStIre60i81R5dPiVBgNBATthY/xFfvd69HjBVME59qcAvUAUtdlPD0aVSU4Kzlq/N9zOpWq1&#10;YxU3eysvQRxlSM15/wDGjxXqng3TTqegSOL+WMpbIHOyRvQjoD713Ooyyw2UstvEzOsRKKo5JxwB&#10;Xzhqnjnxt4d8RaoPi341thprxfI15YiERh2OxUxncQOM9a+Q4zzT6lgo0oqSc9pLaNut7r8D2cgw&#10;TxOJc3ZqO8Xu/lZnnXhH4+/EPVPFUmh/GeG80jS9QkZU1fT0E2nEFiojmKkm2mz1LDbnHNc1+zP+&#10;yz8bfhf+1N4++JGu/tPv4407U4LPfb6lYxLJNZhTsSQJgNKgAVZOSygA9BXoHj3wx4M8V+BZbLQN&#10;aubGG6vlaTUdKuPs0krHqzOOoI4Ix8wGDXmX7HXwC/aH0DxHqV+HvbDT9M1aS0sbHxDAJJ761LBx&#10;PBdZ3S27ZIWOUAoVOMV+M4eOYUnGlZ1lfmve8uvX8el9VqfpVT6sqFSpFqlpy2aVumve+lvLR6WP&#10;Wf2rfgN4S/ad+H/2HTPFV3o95EMWWs+HJDa3cYU7vKDjBX5ux7159/wTG+DUX7OnhPWNF+IXwym0&#10;zWNQvWfUrrUyJ5btgcJcmUEhkZcEn+FtwPQVt/tV2Pxm1LU4pfgl430bwz4nOY7/AEjxLDsTV0QD&#10;Y4QHBkVhjzEOSpAOcDHI/s2/tGfEv4p+CdZ/4WL8QfD1p4g8LTONT8N6RdpFqFjOjEMpWc7ZIJV6&#10;MrFSG4OeKqviOTNFNQ9+Lvpaz6apv5dddPMzo0K0smlTU1ySt1d1fVapWs38vnofX1t4M0fR9Ol1&#10;idGvY2O5MjcEyc/JU/iD4mab4Y8KzXEDWkLyxnyU37GwBjc2OmK+Z/h7+2b8Ovj54estJ+HHjXW4&#10;LSaFprR9LthKH2SGGe1uFHMEsUqsp6ZBVh1rqr3w340uLBvC2n+DwdHmhZbjXNc1rzLtd+cqoA3b&#10;fTPSvaocTPDc0MBCz5bS6tS69Lr5277HivIqkpp46XW6vpdfN2+Sv23PkHSf+CkX7afgn4reOfBH&#10;hH4czeNbrRpzcz6hrmlSxwWNiWO1B5Sn5cHIlxggjNe7eKf2mtXg/Z/8OfEzxh+z95Fh4oxaeI7x&#10;PEkP2aB5j8u5wcmFyDhu3FfR3wi0r4afB/wR9lk1WGXUpV8mW9vyJLmWNRjazkZdVHABzgV8s/tW&#10;+OPhwbLS9M8C3Mms6I2vQRat4Ls7GOTS5P3u5pH2jcjDO7anp0614uYqeW5RGpPE3lJNuF1Jxbt1&#10;d9erSSdu59DgquGzLMfZ0sLyqLV5armST7WS8r6X3seI/tuf8KF8c23hv4j/AAG+EGteA/Hvhyzk&#10;t4PGk3g19U8PeI9L2ESaPfywbxdQucGOSQHYy5yK8K1T9qaw/ZU/Y0tPGH7K3xZPif4d+KdYMHiX&#10;4U38rjWPAWpxkvObDHItwckQOMEEbO4r9Zvgq2tWJS/svA9rp1pI6xeTYN+7t0HQmMcKD7Cvkb/g&#10;rF/wTi8E/DPw5qv/AAUV/Z/8N3Fp4v0G+gv/AB1o2jWgkj8QWSzKTdRwYKm7twS4OMOgdWByDX13&#10;DsK+c4KDq6tJL4eVNLTTZp2vyvpqutjx8djcNgcT7KztzXV5c2urs99LvufOnxs+HPw9+NX/AATy&#10;f4peAP2upvGGnat4auhDCLlhHbyqolaCWHPDIwGVbkZJFfCf/BIG1+F178UvF95+0D4dTU0bwZcf&#10;2FZS20jtJe7l2SQhOcgZyf0r1D4rQ/Ez9kLUL/8Aan8PWEfiv4D/AB/02T7VqfhuAwW+nalIvE/k&#10;DKQS7sqVwAfmHYV5p/wS/wDi14P+En7Q80nxB8Z2vh63vdHnttL17U9LW6hsZicrIM/6psZw46cj&#10;vX0byirlmW1qNP3oTcWn1t1v59/Q2w2PjWqqc3Zq9+npsfR/jS08AfDnRT8Z7Hx3YjT9OgZ9QstZ&#10;GXEf0I+cgjAA+bOK1P2cPij+2b+2nZz+BfgB49svAXgL7M8Msmo2wM+tQ944Cy5z1APUZ614r8Rv&#10;D3wV/aQ+KN78UdM165m+GHgecnWBfaoqTatfZPKQg5CMwypA5zVbWP28PiLYGb4TT6jqHgLwnfbD&#10;YzNpggleHIChLhFxESBgn05NfLYnIKcNaEOafW6vZf4dbv8ALtfVfV0Mz9rRtUdu3r3Pq7wV4p/Z&#10;a/ZHuNS8Jabp2my+OpkYX+p2kMmptdRrgMsqoWIYncARjBFSeDfi58G/2pbnVNL8NfGltHvbOZbJ&#10;/Dmq2v2C52Y3CRI5vmmXdxgc1vfs9/BDwV8A9X8Mn9lrxVbeKdU8YaK17eajDeRXYJ25kE0oBUDc&#10;cjnJPatP9o74L/GlfDDa78Xv2Ufh3470a/vo4bqVmlF5ZtIwAfzYwHjbn76fd69BXm5bk9T2s7c0&#10;/wC87O3y9Ol/8jTMc1otJ3SdvvfzOz8U/tAXX7LXwu0X4lx3tg2b+O01PT7O5U3dyijGUCjdhvQj&#10;gGvCfjb4sn/ai+JN4/j7wvqmy8iW60XS9Xtlea1hONpEmN6ddwzxjg1zen/sMaD8KviXpfiP44fs&#10;S+IrrwndTAQzeEPEN1qc9iWGY5AqSCRiCMcetdZc/DD4SWfjO0u/g/8AtV67H9jd5dL0TxDYNLNY&#10;gHc0BN0gmBHQozH2q8zyidSk4wm01r2+6zZlkmaYXD4pTlG7a9ToNE/4J9a9oXhCPXfD3jG1l1Bo&#10;pRJpYl86K+h/iiLpzuHrjg8VnfApPFvhfxtD4d8WeCXtbZpxbwalLpo8zYDhomk25V1z1wc4rJ0z&#10;9rz9qf4A/EfTPE/h7w9H4h8MyvMEgtIHtlmY8PE0bbtsgxkc4I7V38//AAUD0uymbx78Q/g3f2N3&#10;qCtHp2m2NyFU7hhWOV29fvA9CK8ilQw+GjFxdqnV3vf7v8j28TXzSu2q0VOm9ujXke+fsp67Za9+&#10;0hb/AA30yeDVYNPtrrUFgnHl3EUatwxLc7SeM457V5f8ZvH3jv4wfH+/17xPrGoW2nzzYstPkuTI&#10;LWNWKptZB8vGR3HSuf8A2DtaPgrwx8TP2mtU8X68muR2UVlaQ2IR1lWR2PlFSPwByAMVvyeNPCPi&#10;/wAa2mr+IPh14j0C1tLNJWs7bTzvdmG4F2GflOc9wa9b2k8xyqMHbV37Lt017/ofOSo0MDm86kVp&#10;GKXd33e/qtvmfQ3wP8D6l4V1CzvIvi5qt9ZtDmXQbqQNFuYfeGOARx/9avXjxlSO9eafCrW9P1qO&#10;1az0y5jjCL5cz2+0EYGFY9z6V6XgAZxX6NwzQ+r5dGH+b/M/LM9xH1jMJTJbAxvcqGzz+VcL8XLa&#10;J/iJpCzHai2TfMDgg89P0rs2ufsZE0cJdh2BrzP4weJVvviXomm/2TMGltzHuEg43dTjv0r6RHiu&#10;7ON/YG+I/j74gXHipviD4gmvZbPVbiKyEh+5EkjKAP8APas/9orxXqHhb4dapqXh/wAQzafqY15U&#10;tjA/7yYFvmRR/EdoPHuK9l+HfhCPwxqRi0bRI0nuF/fGKJULY/jYD+dcDaP4auL/AFu61fSopHsN&#10;VIUzQiQsTz+7Xk8k9qd1z2QSg2rXMe4+Jnx6f9mm71aL4a2Qt4YxIdQ1u/8ALmlUH7xjHMZ69euK&#10;8Yi1b4xXn7QegeCfEPxUupdK1nSINTlj06EwAIxA8pcdRzyete5/F/xj8T9T+D2o6H4c+E6LYTj/&#10;AEi+1S7CnGRhliHXHua5zwD+y18QPFWhaJ4k8Y/E+8j8u0TZZaYqREQ94TJgnGOMjoKc1ZGlNe8j&#10;s/Fnwd+Dttri6r9ljuVa18qWW6uWmbOOxY49D9RVH9lPx38Fvhb8VNJ+C+rarf6tFrl3Nb22pKWk&#10;8uRgWWNzEDsxgjLYFU3+Efgj4efH/wAP3egeEbieAgSNa6zq0lzBvwQVEbcHr9K+gbbxjZ+E7iW6&#10;8C/CXR9BuJl2zS6baJF52OVyVUZry5uvz3TSs10uepF0UrKLd0+tv8z57/4KE/DTxX8JvAus23hD&#10;W7mXZqlrc2l1p7N58dq0mGU7eeM4P513/gmzx+zUlrqAaWSJRseclnzkEEk96p2HiPxd8VvE2qav&#10;rkZiuYrjYzKMAgDgYrX8XyeJPDfw3uoLHT0my4JU5y+fT0rrVWnUXMlbc43Caer7HhPiW08XWv7W&#10;XhefRrq+g0+TSI5JordWEEzJIA2/HGdpzg9a+gvid5EfxE0uSWMNH9nzg9P84rP8I+H9V1XTrLUz&#10;H5LPCrFM9G9DTPik2qTeNNHt4rBS0ibPlY9ccmr54qIvZyueW/sFab4ws/Hvi+18V2epxL/bNx9j&#10;W/L7NnmFh5YbjHPapP2vbDWtY+CHjnT/AAnY3VzqU13H9misAxlZxKD8mOc4BHFe3+GtFv8Aw/q3&#10;9oySbysJVFZyQDg4/WuK8Dya7qvi/VtN1GFImViwMAP3snIz9KFOEdivZSasT/AGCS3/AGc7wXbS&#10;b1tsDzS28/IMZ3c59c965DUdNuX8UeHbqGAMiWsvnMfXqM16nJa6tpfgTW7NESRpYWZTIOTxxn1r&#10;mvhp4W1fxz4Ng1meQKu941CRnadpxkGn7SHQl0ZdTp/ikwGkeHJNq5yD07YFeefCnw5qmlfGjxFr&#10;11biODU9bWa1w4O5PKAJI/h+b8+tdZ8abnWrWx8O2uYylvdhZT5Z52gYH41qaX4MvdOvl1JB+9zu&#10;3MpGM89KpNcxmoMwfi1BJL4u1m1htVmefTWiijJxvLJgKT2qL9lPwRqvgP4f23hbXBD59tprCQQS&#10;bgrEscZ78EDPtR4il8Qap8a5tInhjZZLVXCxRHJ4x1rtNG0DU9EnlSAKBJCy4ZOOlK6uPlsjxf4j&#10;+Dbvx94ROh2tqkko1yGbLHG0JJknPbjvXpeoQNB8JrmzY8QuAW3dcMO9c/8ADDRda8RXWoxXSbki&#10;u2J8uIgLgkY+ldT8Q9K1Cw+G2oWFqVH7v+NM0k1YvlVjzLVPAWpeJPipoHjGGaFLbT9JmhcS9Szt&#10;lSvH4Zz2FenfFdFfTdFOCGL+voKpfC3wbrHiTwLY69MSWkiwsgjI3qpIzg/SmfF6LxHDDojRXUey&#10;C42TR+QDvHA4PY0cyauLkSkeU/Cj4MfEGw/bov8A42S29mvhfUNNaCHZdDzFlCKoJi7Z5O7HavSv&#10;iRF53ijV7SMJue3KLvXcASMA47iuxsfCN3ayxajApRlAyxXofpXGrpWu6z8Xr3SrmZpGkgSQbowB&#10;3GAfw6UrA+V6HDfsFfA3xv8AAbR/Fnh/xn4kt9UTVNVfUdOmtrqSQRo+coQ/3T7DjitH4s+BLz4n&#10;fCzxJ8O9J1ZbG41e2ltYb5gSIGP8R2847cV63pXhTUdHW4MTGNniYDaBkH6VyXw20XU/EN7qFnIx&#10;leOdjnABIBweK0tYq8XoQfs+fDjUvhD+y1Y/DbWtWjvbnSrPyZbuJ2Kyc8EF+fzrgf2j/gNcfHrw&#10;ho+h6d4pTTJ9L1W31GJpY2KStE4YRkryM4r2LxV4Z1jTPCGo20d7cqu3LQhQBgdP1pnw28I3Wu+D&#10;7a4vzumXKkll3DB4BFCiloS3Ek+MpDfAaZioPl2A8xRkj7vJ+mRX5FX12z6lqGOhu5NgXg9a/WX9&#10;pLw1qWofA+8sLDWL62NuybmspNjOn8SHHUHHIr8b/FUeoS+KtRNjeSIqXj4Vm4HzHk10xV6bRxtp&#10;1j6D/ZMtbefVvMlxhLhXOBngHJ/QGux/bvGi3NxoFk6Nm5jkWPyVPm/MP4cdecHFeRfs2a/4t0K1&#10;e7062juJ0b+LqRXub+PfHWu6np+rap8P9EnutNlElrNcI7PEw9B07185XcY1m2e7SXPRSR3vwE+K&#10;OnaXrHgv4QiyeTydDWRrqYnfwNu0juQete6+OYYD4VvnljBQWcrHjkfITx7184eH774tR+KW8eQf&#10;DbRGvSCHkQupUY42jpk+ldb4n/aC+L9v4Svm1X4d6JGk9k9upeWQqHKkc+nvXFNRbujSHMlZng/x&#10;iuIH+FkdpDay3H22aSMRQAs53AjIAzk112r/ABzk0T4IeCvhpc2Pltf+H4Ybj7UjLKkiHaTzznjv&#10;WF8GvGfirVLOS9TSbAT6dKJLaRQ6tCwOAQw5HIq58Y7zx3rVhN4p1jwfYahdJgi+m3syjjHLHqPT&#10;vW1GUFT5XuOUZOakthvxK0p9T0qz1+10y4upNLSOZRbxFnUI4OOAcAY5rp/j7+0HZeONdtfANjYb&#10;LeOCC5eRxwkrIDtH5msz4RfEX4x3mlJrnhvwq8U8JMQurBnG0EdG78+/WuO+NN1460SZfFWo+DrN&#10;J5rkrNKYip3H29TTbjyWZbTlK6MH4u3zJ+0v8OrO002SYJqdlLIIC2UO7Gf1FfW/xW1COz/aI8FQ&#10;yEmKe1nHyfMC244+gwa8U+HUnxD1/RbTxRF4B0ya6iZf9OVmWZlXnBPZRjoK2/HPj74tal8aPB2o&#10;X/hGxhMEUhhkaJmV2b+8evTtWNapCVPl7BTptVLn13bBUtSWOODnP8q+G/gyY08W/Fz5Agn8STEA&#10;Dbjk9Pb+te9XHxD+PMiyZ8OaYqEkqpDEhevJBryzx1ZfEy0sNX1jSfDml6edUVnv49NscNOcc/Q+&#10;/Xk1gpLl5TohG0rnmPi7R4td+J3gi02qPs2pCZt79g3Ujtjj86+l/i/4fXVfAcyWzIqFhGjyudil&#10;iAGJ9MkHNeH/AAm8C/EvxN4Vkv49MEtzHdhmeWxDm3cLgjPXpjj2rZ8c6X+014d8ISz6Z4qugwkC&#10;BPs6gIvYBT61caqSUewOD5ua+55j4y+GPij4CftQ+BtC+IsNvFLKq3PmWs4lR4nPytmvrP48aN/a&#10;/wANrO6tp0DfakCtIcZVh1/DArwP/hWXx8+MGp6Z8VPHN7LqmrWdgLWyuWhUFI0OANoH4Vo/FmD9&#10;oseFLHS9f1e/+ywSD7HGsQQQuvQkgcjHTNa1pQqWtsY0YVISu9zgWtf+EA/bu8Ox6iFjYQIsrofl&#10;G9cKeO+e9fW3xr0C41m+0ixhcKbhygeVcoCQcZ9K8E8K/A34r+L9WtPiXqV5PPqT2yRRXs6gsUHI&#10;wcDp61e/aP0j4xeH7GxEni3UgkwVsxT8oV+n51lUlTna3Q2UZrXqc18OrWX4Q/tu3vhnxpMLd7+3&#10;KrIHyrlsFSD+Br6e+K2iS67caQ1pPCNrHaZHwCeABmvmm0/Zh8Y65ep491HWtSudVuYV3XtxcmR3&#10;XjAyemKt/EfwT+0Fp8mkR2niXUnjjuRGAs2NiYzke+R1qKkqdTToOEaqWr1F/Z1RtM/bK8UaBeMB&#10;KZSzqvzBiD69K+hPjZbKviDSZHlwIoHwc55PH4ivDtA/Zr+MOg6y3jTQtcuv7QvRvnu55f3hYj19&#10;ccZqLxx4T/ag1DWLW01zWL+fYg8loCu6NSeTxzjPNZ1ORvQcIygtXqT/AAn0vVfgp+0BrXgPxZFG&#10;8/iRluLCS2bcHH3lGOx68V2H7Qmg6hqvjCy06G1lH+hcyOuSuSAOD159PSubP7PXxCfUbfxFceJN&#10;SudTiQBbi6uW3RZ7K3Udc1yfjn4TfGrUPGtrputeMtX1F5j+7WO7YNCuc/e68Hmqc4t6KxVKMo76&#10;s1f2O/CniT9m/wDaR1D4PePY7OW715EurG7tJDiWMksDgjOfUdq+ivi5EF8SmK7QBJoA25s/w54G&#10;K8E0/wDZB8df8JHZ+Nbrxfql3q9mMW95c6vI7QjsEYnOPbijxT8NvjTL460/S9S8U6vdC5O3zJtQ&#10;ZhGR/Fkk8ZorVacppoqlTahqxP2JfBSeEvib4i8XavdeV/al+WghkBRzlm9RyOfzr3b4reEZPGNr&#10;r11bXlxa3Gm6JLcxSGMGKUbDlCex968xb9n34uT3kTN4smVBn52cgIOOmDxn0rD8Wfs7/FQ+Kf7L&#10;u/iPq9za3cYRYE1GSOORD1jIyMgVbrQ5+aa0MZUXa0Wfkn/wcJXsy/8ABSL4jxxTHy7c2imPceCY&#10;Er6A/wCCVmlSj4L+EpXByfCkzOM/dGMY/lXzj/wX9uluf+CiPxPlDEst7HHIc9dsaj+WK+pP+CZK&#10;NY/CTwzE0RKnwUc7R91iowf0r66pBPhSCS3X+Z8tiXbNUztvjhDfSaY66ZN+++zEwkc5fHA/Ovof&#10;9jf4ffELw5+yH4m1nXdQ+02GqaUZbaCGfzPLnDMJFwB1yByOtfPvx7ni0rTZrmQS+XFbKztAQGXg&#10;ZIr6F/4Jo/Hy70X4TQeHNI+F3iTXbaFpJ7r7K0DKBKxZHwxBGeR6fjX5qqavLm2PoZ1LpWPXvBP7&#10;Sn7LafCLRfB/jXxpcRXtvpEMV1aNpNySkirjbnZyR6181f8ABd/xx4w8Ffs5a34w8EaVBfaBrljo&#10;2lXc2oaXFKbSNohIkibxvhc5wCuDwc19d3/xshvbsPafs++KkaPHyMtpgY+uTivif/gut8cPg34m&#10;/Zl1jwj4mj8a+FfE+r32lhbCZIntNUkiI8pGGflCqTl05zjNZYWKxGYUoOV/fjpZq6/roJVPZptL&#10;oyX/AIJhRLH4T8eABSyfDi1DFevzS5A/z6V+n3/BPpltPBOoRvGw8zUUC4G0Y2+lfmX/AME2rd08&#10;D/ESaQbV/wCEQ02AAdP9YeK/QP4CfEvTvhT4X02e8Wdl1DVVjUx8qG3Ywa0x2Ihgc8hXf2dfldox&#10;oYeWKwkqcd23b7kfFf8AwcK/tH/HT4KfG6+tPhP8UtV0GG58MKlzHp14YwxYBTkA8kjHPWvoH/gi&#10;bFdJB4ilvJ2mmPw80d5nd8kuzTk5PqTzXw9/wcmeKJNc/aU1PSo5GEceiWWRgEZbBGK+/f8AgjvZ&#10;29h4c8VXMcYAj8E6IuV9PLmPJ/zivJyiFGeZ/WWknLEYmV+trVGr/Jn0PEkmsDhaK+zQo/e1B/ee&#10;b/t2eCvE1/8Atmx2OvaTpsEuteG4vsgvbkm0lXdtzISRtHY9ORX2t+zZ4Z1bwd+xdo2ia3LbG5TT&#10;Mv8AYj+6GXOAp6kAcZr4Z/4KHeP9P1v9rS8v7fxlZva6V4Yhigu5FZ4rRshmRgo55z69a/QT9jXW&#10;LXxN+y94Mv5Ck6XGiRvuERCP7gMOBXzPhtgaGN4zzSjTl7sqdWMZNp/FO19LJ6O+h38X1KuH4fwE&#10;prZwbSvpaC011X+Z6AdKS+0q0ZH2SKIXLY+8FwcGvzk/4OHfjFa6R4F8D/AmDw+H1DxD4jt7r+0b&#10;tcRxwRSBikZYEGVmCjjDAE9jX6T3c9lp9rJezuqRQxl3b+6oGTX5Tf8ABf8A+HnjTxhe/Bf4yxeJ&#10;rW4sLLxqsjaDLdKlxFAQSrxLj584wfTdX65x3GjQymNJWUpOLk9LWjs3e28+VaXd32uz5bgxp5u6&#10;s9oxqcu9+Zweit5Xeun4J/UX7Dnw38QeLv2UPh23xG8QXKWUupTzHw/p8vkwhP3m1JZFO+TH3uCB&#10;k8g4r2LXtU+DPwv+JW2yvdD02ZvCdxA1vawr54VG35baC23GevpXln7Hvw41zx9+zN8N5vibr1wu&#10;nzzTXEfhzT28iLYd5jSeRTvkK9TgqpPUHFfSFz4e8PeGtFvYtE0Ozs0j02RcW9sq/KFPBIGTXmcP&#10;YCtLLOeFOFNxjRfNK85aUouySekH09/RP4UY4zHU3iEpzlKMuf3V7q1m921q+/u9N30/C74+/tP6&#10;b8Q/G0fw7+Ieo6Je21n4vF34Ms7KwEdzNeR7ipRhy52lgR717bbXX/BQ3xr8LPDegRwHw/8AD7VE&#10;nfSoLm7jjQ4YgxvtG5SeSFz618U/HO0h1f8A4KE+AzDbtsXx1cgooHBEUpJHoOM1+6P7KD2Wnfse&#10;eELm5itSYtKu5oRdYKBxvIOT071+fZNQeIyyDcrfuedt67VIxs1fVW1t3t2Pu+I8dHA567Q5kpNW&#10;2to2mn0d+va58cfs+fs/fH7wn460HUde1XQtTx4ns1WPT5pC0UbPgkluB8uffIFfpNqyg/E3Qth4&#10;Wwn/APZRX53/ALKfjTUZvjJ4ZvdVu4w2oeLJVdXvCC374ldqE/N/Sv0vbT9Nu76LVXt1e4gUrFN3&#10;UHqBXteEuMqcTUMbiJWjNVaOneNN817266r1sfO8bUllmOpw3ThP75XiVrrSZYhcz2eTus2jjQnk&#10;scnr+Nfmj8RfFfwu8ef8FdtJ03wBf3NzrWgavo1h4rWVQUjmQOyqpHJwvXIr9PZkYwssbYJXgnsa&#10;/NLxF8Lb/wAJ/wDBbS68U3Xh6zsbXxRqelTwT2VwrNdmK3cF5VH3GyO/JAFfTeJGBpU6eDcdE61N&#10;JdG5TX6X066dmcHB+JnH64+qoy+7T7+j+R+i3hlFTXNbdW5a9X9EAr47/wCCy3xI074WfBXwf4n1&#10;L4e6V4iig19mNlqiFkT5T8y46HtmvsTwxiTUNYcc/wDEwYH8FFfB3/BfKV0+BfhC037Q+rSllxwB&#10;trfi6f8AxhtRrq39zxEL/gacGU41eLaMZq6s/wAKUj5Z/wCCLHjLw/8AE79tO4+I3hH4dWXhPTdT&#10;8YaiRoemOWghkS2wSpP945b8a+qP+CpFtbNqXgeaOOUStc3/AJ+EYqQc4IHRj7Dmvj7/AIN1opb3&#10;4n6dqAwVfxfrZY4/uptH419wf8FOfEF0nhDwNollZRvNJqF7cW8wIEglTdtVSfU1+TcW4aFPhPFR&#10;bty1Z267ewW99LJ7v06n1+VV/acYUnFbxa7dKv37fqd//wAE/ZZLr9jDVL2KOQW8tzdpau9sYfMV&#10;AEJ2HkfMGHvivoeLQDc6Dp13AmZUs7dCAAPlBB/yK8v/AGFZh44/ZXsLbXY5ke4nuEu45XHmBi5L&#10;ZK8ZJOfxr2+2tktreO2ibCRIEUHngDiv17gLJqNXhbBSfvU3QgltdS5pSflpc/PeIsdL+18QlpL2&#10;sn8tF+hyHjy8Ww0HxfePclNmkylU6Hi35b3rz79jWyNv+zp8L4iTk6ZLLnPXcWP9a9C+MNnGvw38&#10;UapNaqZYtEuxC5/uGE5H5iuI/ZLQ2/wG+FVuOc+G9x+pUH+tZYyjVhxXGM9uRtb397FUnr/WxVCU&#10;ZZFJrfnX4UZnT/tUXOnW37PXjS41fT/tVqnh+bz7bdgypt5XPbNfhh478YfsweIvjj4I0X4M/BjU&#10;vDOv22n6idSum1EyxTwkxjaVJJBBzgjA5Oa/cL9smbyv2ZvHLlcAaBLyOvSv5/vhdaHWP227O0DO&#10;RZeFryR8N13SRbT+lfL+JEnPiBwbslh5P/yaov67/M+u4Pjy8L1Kn/T5LfT4Y9Nrn7U/thFrX9l6&#10;+it9altpF8CW6wRRTlDc8DK4H3uO3vXin/BMSW2X9otLFr2N5l8PNiBmdmhG2MnAPyrnPOOtfTnx&#10;1n0jTPgRrVzrOlrdQx+AoFMboDjII/CvFv8AgmjeaD/ws+50OKxiW7tNFkJnNoqu8bNGwXzAMuFP&#10;Y9M4r4fOcLGPi3lsbr3pxfX7M7a+ttLf8PtgMU48CYqPL3V/VR/Lz7n1p4NtpL6511UkKY1wvkd8&#10;BeK5z9oO8Oj/AAM8SyyeIv7Elj8JaiV1SSYRC1Pl8PvPC4POa7/RdAg0SS8ltpSxvLlp5Nw6E44H&#10;tXiv/BTTwvpfjD9hT4p6JrV3e20D+Crxhc6du81ZFXKgbeSCQAR3BNfveY5XUocOVXPSajO93pbm&#10;ct15HwGArwxGdUY/Zc4dPRbdfQ+af+CKCST/AAQ8a6hNdC4eSLT0kulH+uO1iXz3Jzn8a/Qu3B8m&#10;ID0A/Svz8/4IjWC2n7KniCVAArf2dGMcdIV7Dp1r9A4ztjhUj/6/FeL4ZxVPKKdtuV/+n6x38Zy9&#10;pndd/wB9/wDpED8Pv+ChFt+zjZftVNqegePNefx1N8UAqaJcWWbR/lfzArgfLhQWBPWv0t/YblWH&#10;9kHwTIlwYtyai/mnAKcy85PGa/Hz9uIHUP8AgpraFYwD/wALLvF3E/dCxSc1+xP7FGn2q/sneA7e&#10;5gWSA2N+8kR5DKd+RX53kScMZUt8UqTfkv8AaIK2mtvxPuOMZU/Y0YNttW31f8J/L0Pk/wDZNvLu&#10;X9pTRba/1bzp5fFEsksTTjMmJDh9g647npX6PQRyXfjnWLeORlc2MADK2Mda+Dv2HdZ8Jz/tEW2l&#10;2miQRLceILySxaaDM8S4kBUSdl/2a/QW08PCy8RXXiBbosbqGOMxt0Xbnmp8DcvqYjKMROOsfrC5&#10;ujSVKSb/APJlY8/xKxEYZvGL0fs9PnNP9DP8TvqkGg3J0jyxdgT/AGcXAwjP5bbd2eCM4zXwf/wS&#10;QTVlT4m3niSG0i1T+y1/tCOwjVIBN5ku/YqfKFJ5GOMV9m/tY+HrzxV+zb450Cw8SzaLPceEtREO&#10;r24y9o/2d8OPpXw//wAES7V7X4LeJ455Fd08IWSvIGJLnDgtk8nJ5/GvreLqE6XGmBhf3VCpbX/p&#10;1K+nT4d9ebTbl18vIeV8KYyXVzprbtJPfre+3S3mj9G9L40iyBP/ACyj6f7or8Tf+Cj/AMIPCsH7&#10;Z0fxPtfjPpN1ft8TmWTwwx23UO4nJX+8AMZz2r9s9OAXTLRM/wDLJMflX4Fft92ttqX/AAVZitRH&#10;gS+PJZGAHXCHJrr8Rk5UMBBOz5aj+6nH/Mvgf4cdfblj/wCln6sfsYz36fsG+CLvSFjedNH1J4o5&#10;hkMd83BA6180fsEz3F38d/DDX8IDnUblw6QgFW3PlC3oP7tfUH7DunWNt+w14C03Vp3EH9hah5zq&#10;cME3y5Ix7V4B+wh4c8Cv+0fo1wtmJLuAXMtjK9xgmJnkAJTucjOfevyPi2hz55w/TT3dFLytGj06&#10;XutddvI+gyeap5RmsWtVzdN9ah7z/wAFE7eS+8VfD2zlsIbq2+33LyRSwb8EIMN14xnrXumnTbNN&#10;8IRE5DxLznr+64rwb/gpFZeDNU174d6b4kuvInn1mVbdvtRh3jZnaD35x8vevoTTdBe707w1c6eq&#10;JBYwqzLn+ExYAFfquU4fEVPEzPJQ1VsNp6cjf3JO/bY+WzCdOPCmW82mlb85WL1zdzQtPLP/AK1L&#10;YMQB/tnHFcr418T/ABPtdQeDSbHToLYkCCae5RXJx1+Y8Gu7ura1uI3W4hDB12ucckZ6V5JF4Ztd&#10;Q8WCb4j6vZahHb6jNIyzzBguCTEChH8IwB6V93nEcTg3CEajtN7p8vV/Fo31W3Z36HzuWKjUc5yi&#10;nyrZq9/RXXbr3Oa1zQfiLqfg7VNCs9HhMuqK6Xx3I0bqwxjfux78Vj/tNWWm6V4M8IeHbHQDNd6J&#10;pwEAhJxaPtUDGOD93oa6rxbofhbUPDXiiEupS7HmaZAXOxZNp3si9ATxmvAf2mv2nfHH7J2oaV4P&#10;1/wUup2t/pNvLpurSnKz/Lgx7c53KeD9RX5txbm2Kybh+rPDxclNxTa95x95200tdrfzXVn2GV4V&#10;5jmULJc0U3Z+7f3VfXW9k9vLyOn/AGRdfMGv6prts7tfPdCO9JBw/op9SOfpmvYfFXwinfxn/wAL&#10;Ch8LS3VzdxKskiyH5FHTKZxx618e/ss/tb/tHfEjxlfReFP2c4pp5b9Hilh+SLyskuSGb7/T2r6z&#10;tv2nPGfiq+g8Nf8ACBX+kXUV4kN9JgsUbcARwMY65r4fw9zjLVVq4bF1anPKS5IxjeLk1ed5K8VK&#10;zTabWmp2Z3l2YQxPtqMIuKj715K6XT3bp2vs0nc+YP8AgqN43+P/AIZ0Ix/D3wBcS6TLZRJrV+sL&#10;F4ooyxViP+eZJ5PTI5r88da8T+KvidreieGtH0+41LVJx5Gn2MB3SXEzZbavqSAePav1I/4Kxarq&#10;mmfCnxh4ktNQntxp/hiKyM8EuMieddw98gEGvy4/ZCJ179sD4aaTpj7pV8Tb0CnB+WGQ5yf89a/q&#10;PhzDUqMZvdpvX0PyXibE1pqCW1k7etj3LSP+CYPx11Twz/bGq+KtOstQaDzF03yy4RiMiJ3B+Vs4&#10;GQCM14V8Tfhf8VPgvrVr4U+LHhhtHv7638+2hlcFnh3FRJ8vQHB681+h/wC0R+zj8UPiT+1b8L/j&#10;H4W8dzaPYeCtZkk8Q6Obp0N/C0bqERB8r7iwyG6Yz1xXyJ/wVT1adf2273TdSuSwhtbKK3R2yI0Z&#10;eFHpyeRXtfWqkmk3vc+f+rw3XSxFp3xt8GRw6R4S8OedqWsXs0Fjp+nWseGnuHIVI1J4JLcD3NfX&#10;Pwy/4Jn/ALRPi/4cHxx8SdSt/DWozQ+bZeGYIhc3C99szghVbHZc4zXwfqHw6XT/ABx4LbwrK9rq&#10;d54y0uG2cPgRTG5j2SKexViDn2r9gf8AgoB+zV+1F+0b+zZpXwz/AGe/2hbjwP4stdUsLjUNetpX&#10;i+1xxkeau+PkH+MDoSMHg185jMNSnTnOnFyfa9tWz6HL1OFVQqOy720PjHxf+zH8bfA2l32r+IvB&#10;s39jWg/0nUWIUR8gbWUnO45HHvXa+EvjJYfDj9nzRtTuNKm1TWJ9SbRvDug2+TLql6W2xQKexOQe&#10;ewNfTX7Z41rwz+x/PY69qct5dWJtbbUdQkAB1B1UKZT9WGa+YP2Xray8SfDXTLm+Bf8As34qaTeW&#10;8hGTEy3CAFcdOGI49TXyOMiqWMVJbNL8T6Gk5fVnUS2v+B9HfCv9nv45S+AdI+LHxN0fTLPxfZu9&#10;6/hCxl3QIMNsgM3d8EBj93PHSum+Duu+A/D/AIdbxt4xSaDUb63DXGh3EJd7SXcd0Y6huTgEcYr2&#10;IWGvR6tqt5eakHsp7dVs7cdY2Cncc+9fP3wF8Z+Kvib441XwBqnhbw9FbaJbqsGpNphlmuTkgbzn&#10;Cnj8a78wwVHA42l7CFpNSSUldNppJ9NWtddPI0wladfC1FVlouW7Wjs7u23ftqdZP4A8G6T8QV8X&#10;r4zj5vFuvsflkqBj7oIOBXoNx4r8LX3hOXTLXxFAs72zpC7E5STBw34HvXz3q/7QOlW/iKfwto/g&#10;7Qba9sten027gvpdkbeWQPMU5+UNnp2r1w6F4bPh0+KTbaNbC2iee7VGOAiKWwG3d8da48JWxNJT&#10;+rwj7yaad9na71f9djqxVCm5Q9vJ3VrbfLY+E/jD8AL6+/aK1a++JWvW2s2NtbLcrEr71SeQfvd2&#10;epwAAD61zmofDO28VPB8O/DmlRx3HiLU0k1CWJQpS3U/IMdBhe1eg2ZutWgu/EWqW4hutf1Ga8u1&#10;DZWLcxkYAnnaBgVa+EdnpT6zqXxXbVbB7a1PlQRpKCXTqQu3kPjH516eW4RUMLBNa2ObH4qdXESb&#10;fU6X4gfAfw5ofhjSvhV4L0K3nl8RstjqLzAEw2Ea5mcHGRnhc+rU7x7p974attB07TvBN5p9poyC&#10;30qDT0b93bxkYifH304yAT1JNO/Zl169+OHj/V/jdq+otBdfZG0zRdHgf91ptlHIQSc8tI8gJZj9&#10;B0r0b4s2Grw6BKNP1BzeOg8medC6Re5UdvWvZd4wPNg7y1OH8Rfto+HdC+FNx468Na5oqaxHFN9l&#10;sdQ1JPs5kTIUSnIaLLDGDg5r5r+A/wC1PpXgD4U6np+sfsza54q1y0uLnUPE8mnSCa3vdQkJmc28&#10;svDxorKQ3I6gc1Y/aB/aZtvh/wDEE/BTxZ8BtAi11I4tTlukgjuFu4IDuTerDciyOQcHJH41638H&#10;PgG/iTxLo3xR8Zape2viXxVpsUnizSZYVh0+OIfvUXyukYHTC445NYuUZ7nVaMFseLeN/Hdp8YvA&#10;F9rHje4sLPQ7u1WLR/B9jp81zeWMsiKEfczFBI0jeWAFAHbmvjXwH4G1HwV8Q5vBfxB0D+z9T1Jp&#10;gLG5XDWkkO5oz1++ASD9cV+seg/B7w14y+Iepa/ZWlvpnh/Ub8S/bbK3jSTU3hbKkgDEcCtnZjBY&#10;jce1fCX/AAVA+EsPwG/bOtvE+kW7nRLmC21S33bmKlziVQT94ZBJ9M114HkjO0jzsdCVSGi2Pmf4&#10;9/ArwZ8bPhNN4QvzPba3bzB9B1pQfPtpXbLLuXkx/KDtPTtzXKfs2fH74w29xqX7JXxqsg/jzQ0E&#10;+gX7ZA1i0UZ3KT99wACe+Bn1r6n8L/DH4hfEfxPq0/w2+GutajYWMSXLXthp7SxfvhvVAQMZ284r&#10;yr/gpJ+wp+09cfCnSP2uvhP8J/Edj4y+Gsy3TX1vbOsradjLq2Ouzkn/AGWIr6KnOmrI8SNOc3aS&#10;uj9U/wBiH4nfEXwD+xZ4OudYubPSbFoHMtrFGbiaR3cnzNw4CliflAJHrxXpNzc+MvHLldXvLkad&#10;OvnS3BLbZABwBgjGTXkf/BMX9oX4d/tE/sB+Avit8MdUh1E2+jrZazblRvsdRQYmgkHVTkkjPUGr&#10;fjH4hfGG21zUtJ+F3iJ7SXTgkjaXqOnCSzO7J2ovDHPPQ9q8+vhqM6rc1f1O2jXrpKMNCj8ffBWk&#10;eG4NNmttMsIr7UPtJa5a8Z7q6XYS45/gUleOnNeKf8HDvjfxFpPww8B+CodcjGn3Xh0THRreQrPd&#10;zqoCu+DzCvHB4LEelcppP7SvxN+Lf7S1p4W+KLLqVzpGjagst3olqz2Nm52gwSyglI5PROW456V0&#10;X/BwD8PfEHjK9+HupeHLFZv7P8GRreu/CwQSzovmbu2CBXzGew9lRuvdTlDb1f4H13C9sTmaU9Wo&#10;z39OnmfFX7PHwVh0TVfh5caN4V+3DxG6WF1b6rOsNvf6nKrfuA7fcyOpxwBnNfUHwO+COr6/420H&#10;4p/Fz426TfWeoeE4dX1/Sr3WYRLDd2OqqlrY20hLCOJXjL4A5xk9a+Uj4b8X/b9PMPj24trezIGn&#10;pYTldkgADeX6EgYz15PNdZ+yt+zDpPjax1jxb478TxpqltfvJHp2qQM5twDwPk4GRgk+9ed7NuNo&#10;vc+hxUUo3Z+xdr+0B8CtU+ME+s/EL4yWF9Fo91G2iafFMk0Flc+VtZkCg7pMsRu7D0r4V/4Kb/8A&#10;BUjxzrPxK0D9mv8AZq8bapo/irU766jsb6G6WKVYxGwa6LfwKE3YB+vUV4J4x0bx1oMw0rwzYabp&#10;bhzPJq/2xoxCygnMe3kuRx07818r67p13Y/tIXHxc8c3uqS6jHpUsGii63SNcSSDYx9sLkg54zWE&#10;sC8RFwqT0u5aXu3pZN32Vl8jkwkYUZqrGN3ZJXtZLrp3ep9GftF/treI/hX+zLH8IPhv8R5rnxnY&#10;OkFrr+lOEmjgjjIljjuR8wDsxDEdcmvZPgndfDT9jrwWus2ss2oReJl0vX9Sn10LDb29yIFMcJbn&#10;KpOGYkZ3Fcmviu50Lwz4Y+G2r/EW906S5uIjHZaRBNabrS3ZwWKvJ0DE9e5zU/gLx5ovx4+P/gD9&#10;nn4j/tB6/ffDDUpLZ9Wv5IPss2kwIQJYFQEiJeSokX+9u4NcksB7OlyQfzPSVWLnea07I9h8H+CB&#10;+3t+1Jrvxl/aA8S6bpEGoW91d2GrwrClrq72/wC6MQRjl1c7QTjc1edfFybw74e8cfZHFta262yS&#10;tbx4xDEBhVx/CMDgelfo18C9W/4Jh+FP24NJ+Ef7LngTwppEngPUVtpnuZ2ubXUra7XlrTzCQbhL&#10;gLuZT/ETmvg39uf4H66n7SHjb4keJLLT/Dulaz4w1Kyhtrm6UzxGJ2Yeai/cjKkBMetcdb2UaqSl&#10;fVrrrtZ69/0PRy+vKtJxUHHROzt1vpofKPxf1PS/GOr6v4j8L6XeyWkMYYzeQQEiPy7jjgAnODXG&#10;6Lpdj4X+Glj4Tt2cpd6x5kzsgPlwuck++Ov4V9OfC7QLS7+EHi0ajZqtlBprsbblfMRVyCcdRxkA&#10;96+V/CN7d6zZGGV/NiEsnlMyAbU3cDHbivfwOLvTcVsrHDjsParzSWrPTvhj4M+BHgKFfGXivw+f&#10;Es8d+GfT7qby47nA+RRt+ZAeCWB4wR3rc8R+M9TvtLu7nxJYHTLNr5n03w7FblbOwgPKwwqT8iAH&#10;ge+eKrfD7W/hh4L06O78UaXcalcNbSRwQQ3vk+QTyDuwT1xxWC+q3nxf8c2Gj+IrueS1jkDGNH2F&#10;0X36egzVzqOTbfQ5lShFaIf4X8Eax438J6z438NWbWVto0kmxJSXWYIgeQvk54BGB74r1zQf2iNO&#10;+Huv+D9MsfD19ceJoY7CVrS6HlXE85x5eyZSSIwNpBHG3I7VoS+NfhZ8FfA3iCw8YWN0kEWlSpoW&#10;kaXDuS8vZV2iBj1GeuTzWt+zloOo/D2z8KftXySgaxczLahrm0+0nTI0G1LKFXB6Zy5xknjoK8bE&#10;Vuf3prS+h6FGlyWUXqer2XwT8LfF74deI/j/APH74gWerfFHxD4sSTTriy1VrdNASBSTHBAxUSAh&#10;RmcA7s88CqfinxJot/4d13x3a+HDpGlaf9lfV/Dtm8aJczOu37Qkq8srOoLqMcsOOa+qvE3wM8P/&#10;ABL+HOjfGfxd4S0Rrq7Il8J21tomYoI4cv5bRj5g1y2Qw5OwdPlr5/1PwP458A/sxeKG8epo9l4f&#10;8LeIrl9Tj0/ayQ6jLiVJQXG4RKkiIFb+JQR2rjxNSU0engp04PV9TwnwnovhD48fCDWdc+J/hiwi&#10;t/EeovFFFKrbYI0/dI5k+9kYJJJ7dq+bfCknjj/gjl+3Z4X+JPw1+Imi/ETwzA1tqN+PDt/5ltNB&#10;KCGtpSP9XcIucd+x4NfRVp4f174xeB7DTbizh0j4cWqhYIdPk2S6845lebB3IrPzgde/Wuj0D9nH&#10;4KfE3wXd/D7w5p3h/TdPIIu4LxIrNLR9reW7XDAGRiflHU1tlWZVMBUlGesJbx6eWvRr+mPOMDh8&#10;fQjJe7KO0lv5r0Z9jH9oj4r/APBU7RNe+Lfwx+EvhDwd8MI/Al94f17W/iNq7XkT2t4UkZ47a2yF&#10;mVolDbjldq18TfsZ+APF/wAD/EGpfAHxT8brb4s+Br3wBr+iaD4VtFDQWd1Ohkj2Nc48mMFS4xwz&#10;YA5ry34QePvFP7M/xV0/4a+J9G1C+8JaHqzarq3hrRvETNY3cMUbor3CZ8u4w7o+49lx6V9Bf8FB&#10;fit+xP8AGH4T6P4j/ZZ18eHPivoui218hms/7P1CWLo0cMZHlXUEiEuv3tpQEYr2o1Ks/dh8L12v&#10;6Pyt5Hybo0aMrSXkvL5+Zy/7BP7L3xU+Hn7MnjuLXvDukRy+KPD1zJpMkskZuX8lswGEH542Q52s&#10;McsRzmqGlfDfW9c8ReFvBHxUmtdP1NDZ3eo6cZV+16dHFC+IDt5Uyuylh2xV79mP/goN46vPhAZ/&#10;G2rWV+/hJILBddTT1a9Syyd2VPyySAkYY85A54ryL4Q/EvU/GnxD1TxprvjFjfW0ly+j6pr+CHdG&#10;LoJB2coemeox3rycTDF15zvoepSeGhCPLuzN/bF8NfFP4gfHCbxH4i8M6iLvwXpNjYa7Kty0xQnc&#10;Y5F3EkqYwOenPNfWVn+0d+2r/wAFPrq3+Cv7Kv7OWn+DRo3hvTbnxcfHermODVyiCOK5tIDg/NsL&#10;Blr52+Ffwa/aF+Met+NvFvjH4xrq974ujNzqN7OyRKYIgPkZgAEAUABR2FfoZpfxHh+HtjZfEfwd&#10;4SsIvFnhnRrHT/F2h6fqSMsmlSpGtrcWszf6yNXAZQOVJIOK2dWlRpqE4qail3+fa+txeynWkpQl&#10;yyu/6/I+Nv2q/wBnfxL4E0s/tL/tK/aPFNzffb/CsXg23vpkh0G/eAFb+GKNsyCEjDLJz8wznivJ&#10;fHX7OvjTxxafDvxD4u1Ke5ieyNpNcw2pjk8y2G+3jkHDI6oFYhhuIHvX6B/tgfCv4/8Aif8AZ++J&#10;nxBh8CarN4m8daVJ9k0/7EHljmkliiRIQOI5GjCuZM5BXJNfH37N3xc+GXw5+yaL8TNS1/XvHmm6&#10;bNF4t1zVLr7Za3NzCh3xw4O0lUVY9/LEr1rjq16qoKpT+zol1tr93+f4elh5wdTkqfa1b6X0+/8A&#10;yR6X8AdQ8Y/DQeKLLxdEz+Etf0H+zLqaQMyIQASygco5HII5GRVP4vftM+M/BOraNfeCPDN/ceK/&#10;hxpskOnXVmoke5W4IMEsxXrk8YPUHFcX4y+I/wC1D8U7/RdS8K/DM+FvCMcztpN5M7CS8YYPmSFx&#10;/q2U43tx2rp/Efjj4U/Cf9pSex+Jf2Dwxquk6Y1vr9vd3Ej21zbtAJbdYxFnPLfKSfl9a8VRqqon&#10;LXS9lr99j1oyou6iy58N/hPp/wC1hpEn7Un/AAUTm+I954iu4/K0uS4VotF0fT4QC0iJGvTIJ56d&#10;wa6/4x+OvhB8Mrjw7pd/430fxL4d1y2kaxvtLggjWJZWCkzLF0O0A7uM9cV3X7OHx1Syhsbf4Aa/&#10;q0K6ppAij0fxPjU/DeoPyJGO4q1tJID9/dgY5Brk/wBrG88PeDNQ0XSYfh54T8F+IJNPlmjsLfSY&#10;7/TtRnO4KI3j2hgejEY9earHUpYpxk3otEuxGBq+xlKEVbr/AF/wND5f+N8/wq1XVm0fw5Yy38s1&#10;yU0u8RRK9zD90qy4+ckcggDpmuO8IfDUx2Wo+DPh38MbqG7mQMLmxsWgkJXkB8sFY5GcqBVOP9p/&#10;xJ4E+MN3pF14ITTrvV7dV1IafceV5MY+WRIMZ+Q9CnXHFeq6/wDtO/CrU/D9h4W134fR39hAq4eG&#10;JgWZiFVuSAW9etauljMJGMFFtS13J9pQrTcuqPZv+CdX7THxk/Z4tT8MPiZot+NXf7Rqclvr1jHO&#10;zWe8bpbQnlvLTJeE5IBJAxX1lon/AAUL8X/slXNxo978KZPEXhDUomuvCWrXUws54pJTu+zy53iW&#10;DLApKTuAIUivE/hp+y/4w/aX/wCCbd/oHw3+D6Q+J9P8T6nP4W8WxhY57OQTYEVs6fPG7x/K5Jwc&#10;kdK+dPgj+158T/h74Kj/AGePjzpllM3gbxGbGXRfE9v5jJPE2DGWGXjdD1ySpB44p4z22HouvS0f&#10;a21+xzqnhsdVdKqrrrrrp6a/kfTH7XnxB+IP7YvxDk8U+IPgUfD01j4cE9zLZESB0hYCRCzAGUoh&#10;Q4A43V5f4W+HHhXxF44/4R3WvB2peEp9UsFu/D0d+N0cB6iKIyElVYAuRk/eII7V642qatf+D9d+&#10;Kdt4PuPEMepaZFAmupJtGi3EhJVYjuIkBVSpUcsApParreKvh78Bfgrfalr/AISvNT1vxHbquiXc&#10;+qILYAAb7go+ZY5mbh1GBhQMDnP5hjMXPEYpyquzlq9/Py6/cfXYOnKhTVOgrxjZJLtp3fRa66nh&#10;HiH4beLdAceFrDL2sNyZLmKC0D7RzzF/zzjOfurx3FQ/EDWdYutB8OLrFwiS6Nr0eoaZGZRKM7RH&#10;u2n7oIjwwH1IzzUV/wDtC6zJp88mqeI5DZ2sZhu1kt9nmZOQqy44IYjgHoK4lfGllqXiuO71u5W0&#10;gkjXbeSy7reGYnH72QjK5HQeleTHDYmdfnS0jfpq/Lz09dD25VlTp2kesfFTxzc/EvxjpumeMtPu&#10;pJdTsRukKJHA0gYEW8e3lSgCndj5gec10/ib4BXc/wAJH+JfxikvobGJJL7w1/aLefHcSBhHtgBy&#10;IWVsdhxiuG0zwgfGHxB0HxRZX8MMc+j27trujjIJi3KhlCFgJMArubBIIBHAr1X4mfH/AFPXpYvh&#10;Cg1CD+zNFiOmXj+QlvewElWWfccyZOWyMEEc187jZThWhTw0rNLmlra2vvWvfdad9rpbESlUqxTV&#10;rN/hbT8fwubH7JPhj4jaH8I9V+FHxg8avrvgnWzHrFhby3azw2+18v5Eg+e3nU43gMMhsYxmvPf2&#10;k/2U/wBrL9qz4j6l8YfCXhGXSrCxgTT/AAxDfqLa91bTwCn2oxockKFOd33gR0r2D9kH4Y33xK8O&#10;6Z4W1LxALywl1kalrOj6ZEFPn2zcsJOCI3UgMijBwDX0x8UtK+JPxD0WfR/hH8TLDw6iQPaSmaJn&#10;ult5VYfuZOSgxn9D2r4jGcZ4vJeIp1OeLlJuPNJS5IRVua0dm5LR/K3xK3iYpxotRikur+eivZXv&#10;dfgfA/hb9nX9o34JfDDXfEfgLUG1PxZpFn/xO9E02fyrPxJYJtcqISCJZogu4L1yDXz/APF/4jft&#10;A6/4WufH+iX+pW9l4s0GS21TUZbXDNa7g7QhjjYwIUBhzgYr7wv/ANmj4+fs7fBHwTpf7PT3HjyO&#10;08ff2n4pil1AXF0tvtZJWtpXwzB85KHp2xWX+0V8LPhh8WdH0D4A/CnVZbTXfGmoTf2n4ZjRI7Wz&#10;hRtzCXrsww3MFwcivoMi4uw0syVapGnXUpyftLJNQg9VKnq42spwT0tdXslbz69Vttxlbp8/N/K2&#10;p8qfso+Nvh54w0nQvB+rJcarpfhzwot54isNPuyk2uXplx9nkLH7y7lORzkV0Phv4I/FnS/Dl38C&#10;tX+DnjWSKea+vtIZdHLRiZxviTdjAboPf6mug+H37IniX9nD4hyXPwO8CXeuX9/B9j1DS3Rb0zbC&#10;d7wjH7tXAbDD5l4r6m8PftSeIfg78NrK/wDic/ivXb/UJ2TTtNj8TW9tHDBGwUjMpyzKQVOf4h1r&#10;7HD5lkeLztqlUvRq+9Ftq6qK71XrJ69Vbokllha+YQklRjzT2t5eR4F+y38N/wBrv4P6VE2v+F9Y&#10;vbW5tZBd6Fc5CxhOdwZuYn46juMV237ZnxC+I/wt/Z8+KHx90z4a2y2d74DtrG5stfnXZdi4k8iV&#10;LcxH55R8j5U5BWu4uv8Ago38M/H19f8AwTT4c6zPctYfa7S11bxHaOJZGYBd8inDBWwSmc8VjftC&#10;fFr4ReM/2dtI8HfHHwPaaNoOoa0qvdadefaLSykSVFOI1PytI2Pu18zmdGhgOLqWJq4dT5pq6jo5&#10;K6eiW+kdGtXsetXeaV8M3Ony9Hs9N77+R+f/AMGPEf7S0t3bfEjQPgx4wbTbe38yyNhp0rxwYXaz&#10;BgMqeua5/wCNnwn/AG6/25fFK+LPib4O8XazZ+FkNlpgttFMrWELHcImKjcxPUs3JPev1/8A2avC&#10;c/gm98SfDzTNFvtW0hQwiuLLVnijMci5x5fRSRwfrXlnwe+Lr/s4W/iDxEPhxr+svq+vPbafp1tr&#10;4t41iRWcszyYACgfMTX9N5NVw2BpLE4SHKpLz/q58JmdfH5zSeAlaSWysk389Gfnp+zV+yZ8Xv2e&#10;viNJ8U28A+LDqdjaOkLPobD7IrIQzrgfe28ZPrR8a/hv+2R+1f4TWz8X6X41vY729CX1tdWXmw2a&#10;oxEGwICxypyWPT1r9ivDHxNsvit4G/4Srw/bJcWWp2TpEdJ8SSXUXzqVeMMq4faSQSuRkcV81fBv&#10;4x+N/wBny/8AEes6h4Qvtet7u8jtLbTodeNs6xqG/fvI44wByK9tY2XtfrE9X+XyPPoYTMJ5dLK6&#10;S5Vtayu77q7PiX9kf9gz4jfsn6tceL/A/wAIvGd9rl/AYP7TGnsv2aIn5kiO3I3Ec564Fe3a58R/&#10;2xF0oR6b4C8em8hcG1NzBLEpcfKY3fgjI4zX6LfDzxJ8L/ih4UtfFut+I7kW2oQCeFrHxJPcW+CM&#10;YV4zgkdOKr/E/wAKfCbT/C8MvgzxRq09y1yTcJcazdlPIVdzsTIcAADPrXa741+2qO55SzPNsmwn&#10;9mULJK6d4Ju731Px3n/YA/a58d3017b/AAh1HT2km8wMZFwrO5O0A8nk16D8AP8Agmh+2x8JfigP&#10;iHc/BzU9Ru4rJoLRpbgKsYb7zDBJHpge/HNfb2qftm/sJ6NpbSX37R+hI8UWBa/8JBchwB2xtGea&#10;93+GGmfs5+Lfh9oWt3Ot3Guy6lZG5ttQs7++nju4mOQyFDtYAEDp2raNaFR8iSPLw+V53lM4Yycp&#10;xd7q8dO/VHwbrX7On7d2laDeaiv7Ps8Zh/fMqa0DKJB/GoJBJA4/SvBPiJ+w98Uf2j73VND179l6&#10;aE31zFcfabZwl1A6AZaRjgHdg5GO9fsbL4M/Zt0+AG80G+jifcokmTUDn1+91xXzh4n+MvwU/Zc1&#10;WzvvjHr0Eena7qV0PC0sGl3Lz3UURwxdMZTGQOwNdeEthtYmme4rOuKpKnWm5SWySS/JXPzi+KUO&#10;n+FrG28Iabo6abFazQ2ccZT5gyjBH6dq739kN7PWtA8TeF79d8a3csu1lBUJMoVtue+5CeOnFcL+&#10;01rWi+Lfi1ZahpdlGlnq3iSa7tIoQypHEuduFPIGCOD0rY/Z98RDwf4h1u91hVhgQmZFRf3vltgM&#10;R/sgjj8a93FUHicFdbs/m7M3WoZzKEvsto9J8P8AjdvhLot58Pk8Rva6Xqwlm1l/OOxbWEtIidcB&#10;nYfN64HFfMvw38N/EH9urxLD+z3o2jWVzNZWT/YrW6uvJkawWVpFdnc4IBOB37Uz44fF+DxZ43n8&#10;P+H7kPpkt6WfK4EufUen+Fdn8BfEdv8AAD4keBf2pNF0vzoNClOi+NLVFAN5ZTsDuOePlb5h0wVr&#10;LBZPTy+jKtFe+9TvoYtYrEUqNV+7dJnnf7T/APwRS/bS8GeHp/F/wG0GO4gsikep+HNL1+KS8uM/&#10;xxRBsyY6ECuN8X6LcaH4MuItQ0u/0/ULCzjFxFfKUkEgUBlwOQcgjFfup+xH8efhV8ffjp4j0/Rv&#10;g5rWj3/hewtp5bXWNKhcXNvcsdk6FM4zsOD1INflt+0x8P8AS/Fn7W3i74Q6it3DNrXj+70yNY7Y&#10;eZD5pdo0VO3IAA98135XmFTGNqotj6PjvII5HTpQjo7+V/eV1qt/I+cvCnxF1YaVbyR3T4K7XVzn&#10;mtXxjr0muabDpBXckKefeAjIAPArzq4F14R1G70TVpHRtPu5IJo+hyrFeQfcVieMfHmtwfFPT9G0&#10;O6k2XWnF5oB93h8At7V7ksHGMlNKx8Nh6larFwveyf4H098GPDL22gpHNE6SToZ1jc8iHoGx6VwH&#10;7Stj8U/HnxG0rUvhVeTWyeD7d57tY5irXinBaLHQ5VTx3zW18Lvjf4av7Cz0jxfqkWiavYh7cmYl&#10;VuIv4WDdMVswXnhnTdUvL618VRGa8i3CZhkKx4U5H3hiuZU7Sd1qdVHEygly7nuv/BOj4v8AhWVR&#10;pp0+CbTNZZlvbNk4uo5V2So49Cpxit/xd/wRs+IWs+PNZ1HwnqXhm30m8u/N0/z9RKgW78qu3BKk&#10;A4x7V83/ALIkOu+GLq81TTWSKPSNRjWW8ikBJDNkYX+71/Ov1R1H9szW/hp+y/YfGDw7peivp1jf&#10;rZa9LeaA960bsBskCxHcoPQ9q8HF4iWXTc4H0/DWDnm+bwwk52c3prbU+I5v+CI3xGec2tx4v8HF&#10;QuXjbVpCVHb+HisCX/gjP8QfC3jTS20XxZ4WtdTmlMdhfyXLeXG+CQNxHXGcZ6kV9VR/8FobiSV4&#10;NM1vwmrBcHd4Cnj3nsvzuOa9Q8AfGz4wfHa3s9c8ReFtA1CzksdJ1zTbXQdFWCWSCeUqBKHJAwyg&#10;n0Arh/t+tXfs9dfI/X8d4Y47KqSxWIXKk9Hfr5aHzVo3/BPT9qjTfCqaKfG/hBkihKQywwyFkAH3&#10;sbSOe/NfJf8AwUN/Z1+Lfwa8CQ+KvG3iPTNQdNUhgdrKBkYMx44IGR7iv2s+Mnxi0b4e31xofi/V&#10;9O0fUBEsscFzeCM4f7mMIRg81+dH/BZmXWPiJ+yX4e+I2ntBNobeMrS1lvLCYSxylrgLtzgElSDz&#10;jrUUqcFWvGOp01M7z+vh40qlZuG3kcJ8Av8AgnZ+0Xr3gzT/ABBo/wAWvCEQvrFJnS601pim8AhS&#10;SMEjivWz/wAE9P2qiTNJ8YPBaFiC7y6eVB4x0EeK2PHn7VP7Qf7O9prt34Z+M1r4f8I6F4oGg6No&#10;1p4Esb47IrSKRpJDLhmb58ZzXIW//BYT422snyfHy4VwCXkh+Cloy7SMgjaef0rwsbi8M67i46rs&#10;j7nLuHuL8Zg41MPWSi/Nr9Czff8ABPj9qu1BuIfjP8P5VchUVLDkZ4J5j461j6j/AMEzv2hvFlna&#10;6Ze+J/Cd8LE7nltJJohM54LsCmAeBwOK9Y/Zd/4KY/tG/tBfF/S/A1h8S9OvraK9tW1S01b4ZRae&#10;93aSTiNjHIr8MCewI+tevf8ABRL9pP43/s8fFfxdqXhHxBZWvgrwf4T0i+urCDw5aXNzLdXc0iFt&#10;8w4UbAcdqeHxUY03OMbW8jy8xyHP62Ohl2Jq805K697TdLtvdnylqX/BO/4u2+gSaPqHh/wTLLKi&#10;w21za3T/AGiBlbO/hRuPHJOcV5dqf/BDB/iLr994l8RWuiS3lwwMs51GR1Jx32qcGvatK/4K2ftF&#10;a9pkF54e+Gvje9S6QyQXUHwrsZI5YxnLo3l8jPc8VreBP+CiH7ZfxJ8cWfhG4m8U+EwywXax698N&#10;rG1juoBcRpIisU3YKs3K8g4NdGFzipRnemrfI463hvj4wftJLT+9r+R8+v8A8G8pnXbplv4aRzIN&#10;rk3L4H5Gva9G/wCCZP7bWm6da6Ja/FrQorWzi8q1jtdMmUxKAAAMx4AwBX05/wAFKvjX+0b8EPiJ&#10;pq/BX4t3Hh3RLH4W3PiDWbO00OzuprueO7WJdjXKN5YKtzjjIr448Pf8Fdv2wvEemNrOheOPi5qV&#10;sF5uLbwdpRhA6ZDLBg4NTmmbVqr5K0ea3p/md3C3CGfU8L9dyqv7NS0bu0/R6Haal/wS3/a21qCG&#10;w1745RBNsmFj06VVZCuHRz5fzIw6g8cD0rntP/4Ii+N4FDadf+EX4DHb4dZ8499nzfjUng7/AIKL&#10;fttfEvxppXgS++J3xc8OprskkUGr6poWnwQh1ieVQMW/O7ZjAOTnivr/APbm8YfHeL4ZfA6X4Z/G&#10;fX/CN74hgvZvEdxoXlxy3/lacZwr+Yhx8ynoBgtV5Zj5wpy9muVHFxHwjmeKzKl/adfnqVLpS5m9&#10;lfXQ+avBv/BMj9rvwHZt4e8D/FqLSLBGbZHpujSgANyflKcD6YrXvP8AgmT+15rdtJp/iL9oy+vL&#10;eaMpPD/YsrBl6bfu9Mdq8D8F/wDBQT9vr4naZNfeA7T4t69Y2k5t7zUrfxUohjlU8gssOEPQ4qfx&#10;r+1h/wAFMbTQ7nWIfB/xetIrLE11e/8ACVyOkMXALuqR5I5HPTvXmTxWHnX5/q65m97R/wAz6CHh&#10;vmWFj7CWJgulnPX7tz3Hw5/wSV+Pmg6RZ+DPC/x78QWmn2TvJaWUXhzKQs2SxUMODyefQkVrf8Oi&#10;/wBpbzkeH9oXxJEHY5MHhpQceh44r6A1CT4hab/wTnsbWX4v+KTq934q0e2fxVLqjHUliublA6+c&#10;ACeHK/QV8QXH7S/7UHiz4u+KvhL8IPh58TvFj+FdTktb69sPiVdp+7DlUkkBICbip/lUY+qlyzlG&#10;7l6C4dyLNa6r08NiFTjSbUui6a7rds9v0v8A4Jh/E/4Q3ifEX4g/EzxJ4vitFMWn6Pd+HiIUu3BE&#10;cjBMZXsc8civnH42X3jr4Yn/AISPUvFPinSLa9DSWtvFbypGQGw5U4Iwvf0xXUeF/jR+13JrehXP&#10;xA+EvxR0nw3qfiWy0698QzfFG5lggE1wsRHDfeye9fb/AIt+InwT/Zr/AGBfC3xd+POntqujeGNZ&#10;e3iuNVtnu5XkeaRE8zGWcMeGzwe9fOyyP+0sa6jk4WW2/wCR253g3luApvFOOIc5WTX5bv8ApnwV&#10;8PvDf7cfxC+AniH9oLwT8RfE2i+BvD9q9zc6t4gvEs47zy+WW33DdK/pjg+tc5a/H3/goXpXwV0f&#10;9p+/+Ovi/Tvh14ku2tdI8TNfRG3uXUkFSpGU5UgZHOKrft6/8FX9T/aQsx4V8H6/bf8ACLWMkLaZ&#10;4ctdBkt44wpy0ZBGwpgA9K7Tx5/wUf8A2PfFf/BN34WfsmeFxHpmreHLgTeI7bXvDrTafFIdzFlV&#10;fvgsxxtxivcpcP5f7B6tSS37s+Bnw5XqYmPPg01KWyWy9e5keC/+Cg37Q9xp8Ulv+2be6oJcmMMs&#10;Uhkx2HHWu58GftWXHxHt9S8V/Gr9qCGwGjpFHdGTUvsk5tyMK7RpgNhsgtjPTNfPGv6/+zD4k1nR&#10;Ws/j14Q0TSkTGoa1pngkxXkcmQ2wLwhGeAcZ29eea7fw+/7JOpMNVu/2zfhxOHTzJYbvwACC6HKx&#10;4fd+6YAbz15OMV8PmXh/VzTmisZypvfS619LbH2mGyfJ8DKMpZc7L+7f9D33UfEWn+G/hxa/Feb9&#10;pvW9M8L3C77TxLP4lItJw+cCOTJLkdx1rmNP+O/hTUdUWy0L9tTUNQu1QN5dn4jMjkEA5wD6EVzG&#10;nap+zDrPhu30i5/ab+EV9p1kj3lpok/hBhZNckc223J8qDAB3KN+RWhoOk/sZ6LBDNa/H79n3ULq&#10;JQ7pL4NEJkkkGWj3oeI4/wCA43MBg14uH8JcbTpVOfMG5XdrWtbpe6vfvsu2x3VpZBK0f7Nt/wBu&#10;anTXP7SWjafavJd/8FBb2zMajdZza3kpk4RfmRvLPHb8a5vUv2r/ABZpDxSXH7XurSWjTFop5dQi&#10;aOUk9V+XBxn8a1rnwN+xvdEx2PxQ/Z1lywiF3L4aKNOrDLXBiBwHTkLGCQ3UmmX/AMKf2RNVh+y6&#10;V4u/Z52wf6LDLJoxYnIyb11AChm4AgxgZJya1h4fVaFovGSfryfh/TOf6nw1UleWXP8A8Af+Rp6J&#10;8ZG+LaPoqfHm+8RPaHdKLAxSPAR91mKKNo9SR+NdzaeLvHV14YFxpn7ZIsltf3Kafca3arvbPyoQ&#10;yZZvYGvM/B3hz4IeDp5b7wr4j/Zx0C7u4/sl1NpAkie3hHV3248/zf7hACH1rmbz4Z/shvam51rX&#10;v2fI5tQuzNNDFA8psFQn9yW6XZm6lyF8vJABxXBPw3zl4mTpZi4x0tom79bq6XpY7YYLhOcLPL9f&#10;8H/APSPG2v8Ax68F2a6r4+/aO1HQ7e8l8u2utXsYLeKZ+uYi0Y8xQCPmBI965W3+O3xFaWeLw1+1&#10;xqt7FZsRcHSJIisPq7hV4Gc84xxUGu2nwC8eRaXpHj34ifBHVdI0OAf2Lperi6kTTYu2n25IGI84&#10;PnYyMkYqCw8Ffse+HNUkmu/FfwFtglm4jGm2dwr35kGDDIQcRonTcAS2OQK7MPwNnDo3r5hefZJW&#10;/O+33PTW2vL/AGRwlSqNxy2X/gFitqX7UVuYWm8Q/t0XVzumMUJbUomEc3U5Hl85HfpWT4u+N+t+&#10;HooNL8e/tQX2m299biS2hvbiMC5iY4DqQhyp7mrTeCP2HNPRrBPF37Pl5NbKkVzLJ4TlV542Jy7b&#10;ehizhQMiTHzEZpNe179iZtTt4H+IfwSntNPiWxjdvBbytMh63fltxC6/dEIJU4yTXe+C8RCcWsXN&#10;rr8Pyt+ty1lvDFRP/hNd/wDD+ZS+HOq+EviBomoeIPB/xovNT03SWK6teQ6u22yHPzvkggeh5Fa/&#10;wilHxw12XRf2fvj/AOJNbm0y3Zr600fWMzW8ZODMejMmeCeeorPvfG/7EsD3sOmfGv4S6JHPANOa&#10;20/4c7/tFt98XTHHMxb/AJZ/cXgjmuTm+O37Pvg5Zrf4XfGbwDYavqUL2p1PSvBclvLaxAFQqTAD&#10;f5v/AC0R+g6V5mL4GzKcazw+LfM/gUtl357LXyta3mbRy7h904pZdt/dPYrPVfgXojTN8Tv254lv&#10;IbpbG7gvfE0jLbzYyFcj7pGOvSvQPF9z+yn8O9MsLn4ufGhdN03WkVNMnvdVkmW+RgB58JQsdhJH&#10;zHgda+evCvjP9na18OaReeI/2jNF03VrK08650zT/hSJoGuyTmCSQofNtsfMOjljycV0b/Gn9nuG&#10;OONf2ift0en2ZGlwT/C8JE7P/rTIqx8KuT5argA4zmvNxvg9jcVKE55lUa+0lZdFblajZa9Wpaaa&#10;PU9DDVsnw7caGAt6RX+R7n+z5a/sQ/GPxZfeHvAer/8ACR/2JDu1K3hhluH2g4WRuOQxGAfxr7v+&#10;GXjz4F+DfBun6B4M+zaPayw7oLRD9mMZA+bKAAbs9TjJ618of8EZv2lP2XdB/aK8S/DnRfixqeva&#10;z4k0m1i0OGbwG1kBFEWaQySRxgZ3EDJwuAO9fppqXhL4ZeJiY9a8L6NeN63FjGW/MjNa5J4N4m06&#10;9DMVztuPJWjztJPdSvG3NrtDRNaux83xbnmBwuLjhauEqRhZSTi1FO6193ls7PS/N0ex5VZ/EPwt&#10;d6at3H4utSXY7Y2uULbfXB6ipn8ZeG1AMmsxopJDMGiyCOo64rvNR+AfwN1pPKvfhzozDbtBjt1Q&#10;gfVcVQk/ZX+AEsYhf4e2m3nIEr9/+BV9JLwr4nglGnWoTslvKotfTle/kz49Zxw1L4o1Vr/LB/jz&#10;L8jzvxF4i8KravNcHSr1GYBVmt1DMPfHBrkPDnw2+HnxA8P3Oq/Evwf4T1PTZNSEukaXHoyKtvJE&#10;3G5gSJG3AHca1PGf7Ifwnk/aa8N6C3h+7Xw9NpNzcNZrrkkUQuVwFKoGDOcEkjPvXiH/AAUc17SP&#10;2H/it8JdU8JfEKHwv4Av9eFv4306+Rphc20jCMtGxyysud2QcjGa/Lsx8POJ8HiMTmNSFHkoydLk&#10;TlrUai4yXuXa95KKfV6rS59XQwvDmZRo4PDTk6lWHtFeCSUY8146Sfve72t5no37Qn7M178Yrn/h&#10;OPhZ8SNd8H65FGqvqEF9I1s56BWjDDbj1XFepeG/hT44+EH7Nd5a+KvHF1rmtWumiS/1q7bc9wwI&#10;J2+gxxitn4M6xpHxNvxqHw/1yHUvCiW6yW96MOLnI4we4716pq/h621zRZdD1RRLbzQmOaMjAdSO&#10;h9q/UPD/AMN8Jictq47EwUqklJRkklFtppyVt466PrZvqfCYurRyfMIwULe9GUk90lZ8tns+69Dw&#10;j4EfES6+HH7O/i34n6rYS6gdLvLi6MCEB5VUD5R+Fef+D/8AgpVrPxo8baX8PPD3gaXQBqbsTqT3&#10;iO6BRkKEYd+lekeM/DB8Mfsm/EDStN06W4It7lhb26ku44yAPoK/Inxn+19YeCvH96uk+KtOTUNM&#10;eKXQzBhRDIgBCPz8xBBBFfoeR4fEZXw1hsNGTSjBLlWl3zSvrv8AczrzOeExmZ4muqafNN2bvp7q&#10;tpt+B+q/wXh8M/s46l4+1FtQhsbLWoZ9ZivLghY4rlUZpQ5PAJI3DoD0xXX/AAb/AGgNX1fTtJ1X&#10;Vtfi1vSNWso7m21WOEK5RxuVxsAVkx7ZHvXzT+y3+1j8I/8AgoH8G9R0jUIEsdeXT3tvFnhmY7ZI&#10;mZcGeIDlomPIYdM4NfIf7I//AAU/8JfsQfHLWf2FP2qvE8kXhTSb8/8ACDeIZIzJJpMEjlltZiBk&#10;wgn5WPKDrxXu0nLDyhKnO0Ffa+7aeq2f5o+dnPFYvmiqfPPq/JK2nU0/2xvF3g7xl+2t460HRdRT&#10;V9W1zWDbabPawEhXlAWOL6jgH6VyP7P+lfs/eH/GXhT9hT4v/DjWY/iHZ64NB16+skLwrKzFw6yq&#10;3zrtbPTjp2r6R1j4C/CX4q/8FIPC37RPw+8QadfaBb6J/wAJHr50u5SSJ3t0O2ZShxhvlPua4P8A&#10;Yh+Gei/Gz/gqRqXxwV1nsINWudYjdGI2TOdqgj05/SvyjOMowODx1SLkpKpJatLWUn87fF+Z9Xh+&#10;L8XGeGopcrs9L6pQj8u34n6s/B34N/D/AOBvw9034beBNEgtrDTbZYkJQb5SOrux5ZiecmuoltrK&#10;aPy5baNkA6MoIqO/Aa2Ax/EueKlLAy7T/cNfulChhcLTWHp00oRSSSWlu1vkfEVa1fE1XWqyblJt&#10;tvdvuYutfDX4eeI9On0nXPB2nXlpdIVubae1V45lIwVZSMMCOxr5b/b6/Yk+Ben/ALJ3ju+8FeDr&#10;rSPI8PTNDZaHem3to8EHmEfKR17etfWtwQn2bA580DP4GvLP267u4t/2QfiFIIiCfD8yIFblgcD+&#10;tfM8S5Pk2OyjETq4eHPThKUZckW1JRbTTtpb+tT6DhrM8zwmc4ZUq0lGVSCa5mk1zJdzkPgf+z9p&#10;C/CHw0+l+KvEFuj6HbMttFqEEsf+qXJAdSRn61kfEz/gl5+yN8cdQk8QfGL4Q22v6lPHsn1C7tIv&#10;OKjgZaMrXXfD39l/4RR/DfSLyHSr5rz+xIJPsyak8eXMQOBjpk1Y8Afs6+FPE3hxdd1ZPEeiXHmP&#10;sgh1+XoCQGI7V8hleVYqlTo0Vgqbbje6qO2iV2/3Vk9drnvY3G4WpiauIjjJq07X9mr6t2t+9u1p&#10;vYxvh7+wr4K+FHhq38HfDrxV4g0vRrFSlhpWQ8VtH/cXPOPYk1q6t+zxa3OkS+Hta8U6hqWmXmPt&#10;VhqeiLdQSbTlSUcEZB5BqP8AYv1TxDea38QNM1bxPd6lZ6b4ijttN+1zFzGgiGcEk9T1r0HV/Dba&#10;v4suLQav4ish5QlE1rqTLC5JxtVcHBHWurCZHlGOyeljKWH5XNyjy80tHGUo7ppNOz7aM58yzHNc&#10;LmlTC4jE8/KlLm5VrzRUuqvdX83c8C+Kv/BOv9nL4s+HP7C1/wAM6Rp8+cRaro/hdbO8jBBVlWWN&#10;QQGBII7ivNv2Xv8AgldpX7D3xJ1bxD8Cvi7Jc2OrWax3Nh4iVi1thsgRSBeBjsa+qdP8O3euajrG&#10;h6X8R/Ftm+lXCpLOdQSQOSM/LuU1yX7L3xl8feOfjn8QPhf4p1y4vdO8MJarZDULFI51Z925mZQA&#10;4OARXP8A2Vl1evRwtSk4e1lyxlG71hzPV+05lZp623Oqhjs2w+CxE6Fe8YRTnB6XjJxS05LP4k7X&#10;En8D+Nbz7Rp+p+JfDt1BcRGO8tb2bzEljYYaN1I5UgkH61wHgD/gnB8Bvhp8R9P+Mnwr+H3g7SPE&#10;+k/aP7K1K1lkP2QTqUkRE3YClSRgV9I+JPDnj251g3OgeMLKzs3OPJm0pHZOOcMeufeqFvoviy41&#10;S40yD4jQLLbRqZiNGiAUt0roqcL4WnW9lUpTk72Tclro3pepfVehwRzvFSw75K0Ypr3klL095KFu&#10;tup8GfCb/gi34l+BP7Vc37UXhL9qnTdVkudam1G98N6rYKUaaUkkrJu3KQT3Br7P1HwZ8TPF2mye&#10;D/E9x4f1fRNTjMOr6SX2/aIWGGAK8j6iqPirxf4w8H/tL+BfhNqFvpWrWHiezvp9Run0pEljMEYK&#10;4I45Jr2a10bSLKbz7PTIInIxvjjAP5iuzKuGcJjMTWdNSp8jVOcea17RT1S5lK8ZJO712d0a5zxD&#10;m3ssNPEzVS8OanKy91c0lppFxtKLa0ut0fLfg79kz47H4d/En9mf43+Iode+H/iLzE8EX9rO0l7o&#10;0DDMcEgfHmeUwUq2cnHNeV/sfeAf2yP2HvFlt4F+JHwn/t/w1c3GLzxdojGZkt41IVnizuDtkZAB&#10;xX6BKig5GcnrzRtbkEcV6eI4By+pUoVaFWVOdD+G1Z8qu3y7K8dXp0u0na1uGnxnjeStTr0oThW+&#10;NWau7W5lZ6S0Tb2bV2j5N+HvxC8Hfsm/tUa74Q8VLcnT/jZ4nbVfD2tJbuYYLowrvtpyB+5YkfLu&#10;xnOK8l/aR/4JYfshfF7xTq2qHwxqPgTxPfXs11da74ZkeITzuxZpJIhmOQnOTwM1+gd7penX8TRX&#10;+m29wh5KyxBgfzFfP/j34qfBzVfEEiTu2k3EJaK5iuo5IhlTjJAHXivzzxKyrHZRksFTxkU/aTlB&#10;SXKvfd5xvronZq7vZta9N6DjxTVf7iTajFTa96/KuWMraWfKrO2javpdn56fs8f8Ei/jZ+yb+1NN&#10;8SvAvxe8LeK/CmtWlxa60dYtpLO7jilQoWKBSjMM9iM4r2D9mz9lKX9knXvGs/xm+JGlTaB8RriK&#10;2020sbov5WpAHy2Cf7XT1FfUcXxC+EVvZ/6B8TNLaZoyIraXUQS5AycB8HpVGw+HXhDxP4N0zWvE&#10;9/pvi9l1AahYXN9aI81pKrFo2R1AYbOgOc445r8ap8VcS08dSVepTcYJTk6bj8MWlte7vovd1SO6&#10;WRvD0rzTSXupSi03e/lbS3U+YtQsLnTbma1uIjG0EhQ+Y2CMHHIrL1nUZ9Oja8Ns8lvGVErIQApY&#10;4XP1Neo/tFeHLDU9VT4s6EyfYNbdg3ltuRbhCUkAPbJXOPUmuE0zT4r7w7qhYqFinsGJCbsAXKnG&#10;a/qnJ8wwub5bTxWGnzQlFNPurXufH4rCzw1Z06is07NeZly3esQQpd3PhmVY5crE9zdxKGbuoBPB&#10;/WpLm8+xXzaRqumTW9yjKHtwd20kZ5wfpXsHxW+HsXizRNOfTb/RrBlupJZV1BSokJKHKlVJHGf0&#10;rgfjDoEeiG51n7VZzSSaoiIlnMQ4GACSSBn3FYyxVaNSx0LBQ9nzJmGjZJQscMMDjn6U2a4htLfz&#10;Z1dz91YVU7pPQLjp6UQjdICTnA6H0qeQGPWtKUFcS3ca5PQHeP8AHpXsU5XR5co2lY5TSPi5pWt3&#10;UthZ6NqHmwI263aA7/lOCPqOSfar/wDwl92bZJV0a+eOSUICqZO7GQv4ivoDQNE0C8sZIIdP0pI1&#10;vLmOadLcKS2edxAyfetQeB/DVqqEPpxLuG/d4Y7tmMjPfHSsKlSanodUaUXFM+fo5v7RsUvTHIpY&#10;kiOQYIPv6Uh3bcCNvu7tw61ZaOCLULm3t7xZoorqZY5gMA/MeMe3SoZC6NgpnbwQB0zXRTk2jlkk&#10;mZd94ktNGTzLnR9RuNziPdaQbwHb7qn0J7VEPiPeXKYtPAmsuZY2jjItScEdR7H616J8CNMt7m78&#10;R+bbhjHPp7IZPmUDzM4wfcV6qfDlvq+q3U1tcw2wSZ9yrHjOR7Vz4uc4fCXRpKb1PnVPE/iCZEvL&#10;z4faxaW4Ijlur1FVEyOM9xmrNyyLlvMGHHAJ7+ntXq37ROixWvwev/Iu/OaO8t1cB9oJ3r3PQjIP&#10;vXllhpWiax450f4cal4uh0m+1twsUjyKJBGB85VT1fbntx1rl+tKnRdSp0O+hhPb4iNKD3O6/Y38&#10;E3WqftK6Z8Qor4Jb6dYT2ZttnLtJtO7PoNtfZ/ioOfjF4fwM/wCgTg+3Irl/h7+yz8P/AIL6lod3&#10;8O7OdrUs39ozTXBkeZihKylj7+nHNdr4j0mVPG+jeLLydEhWN7XYSSQ78r/LFOWAxlKnWdRbzpv/&#10;ALdTTb/H8GdNXEYadWmqb0UJr5+9p/XkdGDub6dzWP8A8LD8It4nbwbHrKPqaqS1kikuABk/pWun&#10;LgE1y9loHgUfEAahZ3Wn/wBrfaXlmVT++YmPbg/hivVrzxKlTjRsrySd+3lqtTyaMaMlJ1L6JtW7&#10;+fkaV74/8J6XpUmvalrUUFjEwEt1KcIhJwMntzxT/D3j7wf4su5bTw5r8N3LCoaVI85UHoTmuA+K&#10;3wgt/EXwD13wDF4n0q3lubaJXvriTbEmy4EgLnJxwMU74N+Hn8M/EnVNPa9guVOlwMkts+5CPr2/&#10;+vXLHFZnTr0qdVRtK1+6u2tNey7HS8Pg5Upyi3dXt+Hl5nqrkE8VzHjXwdN4ovLYwQwKEyJbiRAW&#10;Qe1dK5GMZrlPHniXxJ4aL3EdvarpwjybuZyu1v7px0p5z9WlgZfWItw0vby/Jd2Z4BV/rK9i0pdL&#10;/wBb+R5/qfgT4V6TqqX0+rJq2oafM1wWDiT7OF67uygY79OtaM3xo8P+JbEsPHWgaJCGH2PUTqcZ&#10;BP1yBnHauCsfEklr4c165+Hnh6yk1nxJd3qx3FzdxxRTNJDt3OWHKq2DtPWvB/2pv2FvE3xN/YUm&#10;0/xjcaXqfijSp7CTR7Y6xDDBZSKQJ4zIFCspJLKCMjgA1+WUsRVbksFFJNOc0k1HljZr3nq5Ndnv&#10;bpqfb/VYVJR+tz1uoxbabvJ6tR2svPpfroej/tKfFX4LT+EfsvxJ8eaLqWni5aOW4EH2qSaTbkPF&#10;JGD9nkHVWyCCOK+PvHXjP4I6t41uPDl38QvDXi208O6aF0688R3H2bxBpY2iSOM3SoVvbdiRmOYd&#10;QQ396vOvH/7I/wAaPgd4J12GHx/bRPcGG11TSYNdIF0rKGWORFGJByADjuK+OfHHw28Rwme18Y6B&#10;r+mm4gZGU3EkJCq3JDYy2Bxg57V8I6rzHHT9q1Fqys1d7+b1W/8AW/6jgMkw1LCpUqjkn1Wi+Vlp&#10;8nt5aH0P4W+O3jmL4xeFNa+HVpJ8Fb/4ia3/AGdd/wDCLCI6Bq9yu6JdRjXOyNyFVJYcjs4zgE/p&#10;T+zj+1V8JvG09x8GvHHxagvfHvg+Q2XiqwljWMzSAAieLtJE6kMCD9elflV+zn+xv4F/bM+Euo/B&#10;/wAMeHdRk1bRXe+0rVLG/ET3M2FEYuIiwWN8ceaBnC4PFaf7NP7FP7c/hn4s+NPB3gj4GT3Hjjwv&#10;Bb2F79r8QxWz6VI2JYLmTcWW5gmjLAMDkc+4r0nhHjFOvgl+9g+Vpq0XJtON3e/wp6O7XnexnmeC&#10;wsJ/VsTNQ5VzJ3XMltfXpqvU/YDxV468L2M91eR6HaXN/PbizsUS6UOGY5BVSec98Z4r59uP2Hde&#10;0j9pXSPij8O/Ek9hpVjONQ8ReFrGVntnLZ5UsQFbJJx06+teQ/GD9tHwD4MvfBH7KP7YPwu8TfCf&#10;xtpmtR6sdWvLH7fazIMEm3uYc+bC/OcDKYwQK+t/g98XPCXizwDdeLPhn4p0Xxh4T1DXpYYNQ0rU&#10;gwt4wB/rSMkEnOFOK58RluOhFvM4clkumza11tqr6X12v6fPUsSsJG2DlfmutXdNbJp3ttdpfj39&#10;O+HXxa0SXTtU0P4Va9pOp6jpcv8Ap9jdz+XKjH+DPQkelUP2iPFvxpHwcvjayaJp+otcxJbR3SMQ&#10;53f6vDYDFunFcT4p8PfswXML+Gpfh9p97c+JpQl7DpUbo1w8YzvkljIZGXPXNfLX/BRf9pv40/sl&#10;/Ba7+HhSfxb4J1u/tYdIbxCvm6n4QwRlZJfvXUDDIWXPmITg5FexlOcV+X2DqK6VoqEnZvdKzWjt&#10;b7T16dTyZZPDEYuM6dN3bTfOle2idmnrrfdLTrfQ+ZP20PhF8af2MvgJ4w8Jx+N4tQ+BXj+SW5m0&#10;xbQT/wDCF+IGzIBHGCStu8u5SRwpcHjNfkTo2r/EHxzq0PgTQ9KnvXMwJSMFQwz/AHvev1o+Cfxl&#10;+A194UufAfxO0aa4bUob+K5tdbup0SeWWIlCHYlNhYKeTk45rxD9ib9nzw9rHx4Nl4yCaFbzQz3N&#10;qNLQTcoTtQdTtI5wPTivqsq40hQwVV16X7xbXdrvva33tPXrrv7E+D61fEJRqWS1dl0XTr+Rynh3&#10;9l+8j8H6R4l8WfFSxi8Ww2wtLbQ0hVIVgA3RncvExB4JPTmvpn4L+I9H+JXw0T4E+JdP0C3e4uI4&#10;tZmvPDz3EtmV5DGQAhYnxgMcDqK9J+G/gpLH4v309z8G9N1bQbrQxbX9hqdoVS3m3HbPAu0MCerF&#10;eV6muf8Aif4m1f8AZ0+IMfxb+FGrw6bqlhCrwxrp6zWmq2u4ebYXKAfvUOPlONyscivFrcQzxFVO&#10;ejb7bHq/2PGFNxjZ221R7b+zt+zppv7Jvhyz034H63osXh/Vte82+0bTb9XW4Zx96B5MmIg5bYOC&#10;OBX0T4y1yLxV4Jb4aaH4psrPX7u/g+xy6sDHtXPzb1HJBBK5HWvk6/8A2vPgL8bPDf8Awsqbwnb6&#10;Bd2lzHJfDSZF26dNgHc9uwDKpPBbHSvVPjh+0D8CdS+Bdl4jvI0u3vLaOWz1SwJYREDozqeFY5wC&#10;cjIrKnxbhsJjp0JS5XJP3nfWXbbd6HmYrhnG16dOo4tu+qVtPu0aR0njcfHDwp8TbL4azacIrXSE&#10;i/sbUYNNf7HeuVB2yynhSOR24HrXg/7cmpeGfF/ju08VL4KfTbjTFSC+vYnD2xl6uY9n3lzk5J3e&#10;9cRpv7a/xl+MGgf8KPsPEGqT/Zrt5Nx1X5prYL8sTZIbAHfrxXMHwwmveGZH1b4hQLpIWVbiG2vT&#10;I0Mo6Kys2c56jr1xXy2Z8TVEnTmmubfy7Wt5eh9RkXCEqVaNapJPl6K+vn/wDlfEX7U3w48M2s+n&#10;af4Qm1DV1Zo/N/tKRjOM8HB6rnnnkY61zfwSb4q69rWoeKmcu+otLDLPqJZrfa6EtGTghWA9Kv6l&#10;qPwG+HfhK/sE8LWvibV9QCNAg8yGfTpw207JM5Cnr71qfC340fEbwfYLd6n8PI30Oz2nVNLmsHjj&#10;MB6zPLGu3qcZbGSeprijiqjwv7ik3dq7m7OS0vyrf71bzPunhcDBSUpXdtLbX9f+GPtn/gnXq0bf&#10;sJzWxmtGmv8AxjdpA1zbcK8LAMuQMlcjqfwxXSeMfH3g2fxRBp09lqPhnxLbGGOLULCV1QljgnaR&#10;teFh0bFY/wAIv2iv2XYf2TfAtvbeHb7Qr9b+/uobS3hM20u5Mh3J94HPyhucfSsJPjF8I/jV8aNO&#10;0688ctpOkwW4gfUDtilkKHHlYlxsYnqD0r72hi8uw+Cp2qrW3u6XV9Wn5q5+K4zA5liMdXl7KSs5&#10;a27aL1Tse9+A9VaDx5Z6Zba+mrQT2ZMl2txjypQeQYx3Neqk5fYeT35ryzwPbfBrSPGqwfD6ErdS&#10;sVnuZ7hXklwOvB6V6Zm6Ql12sT61+jZJUo1cLzU3dH5hmlKtSr2qKzLUSs7LkcdzXmP7R7XWiarp&#10;vifSPKF5p2nXE1qZoyyGTB2hgOSPavRrO9mDqLq2K4PODmvPv2lWjupbaEMMSafMpGecEele8lpq&#10;eXd3Lv7HnxN+Jvj34O6P41+L1tpKa/4pmuo9Nt9KiMYWyhfaCysScls5NeOftZ/GPxt+zrob+Lvh&#10;GmkPqU2rOl5Jq9mJ14zyozxjpXrf7DOreHvHXw3svGcdj9nbwPpk3hqGEAhDOZjJJMv+8pUE+oNf&#10;Nn7fc0f/AArK+gMi711iTYoPUbjnH6UqUU6o6s7Qdj3H4F/Fjxr8fP2I7H4o/EdrGTVdSklFw+nW&#10;3lQkLLsAVe3HX1rC0Dxb+1ZbfE2w0Pw74i0mXwUt1BEsN20CTKp+9GMnc2OwA7dapfsOO3/DtfQf&#10;MfLCW5JwOdvnkisvV101vi54bvbnyg7SWq2ofhgVuNxI/wA9xUYqahdF0IynJHsvxyg1afxdap4e&#10;1JrG/Syb7JexoC0Ev8L4PBx6Vy37Nuv/ALQ+t6pq2k/HjxtY6rcacsb2rWEMaFkyRvcL68cV0Hxh&#10;1y00r4l2d7OTsjGT6gkjt6YzUXwn8Pw6L8UfEt3E8Di7so5YJYv+WkTMSBn2PGK8DF15QqHuYSiu&#10;TUwvijJ8StJtU1T4VeLbbRbuTXFOoz3jqkU0BzuQluAT1A74r0aG6udY+FMN9ca5FqTXNuHF9buC&#10;k3JyVI4/GvNv2jdHutT+GWraLAtv50twht0nbCs27IGegJxwfWt34LWb6D+y34X0pYmjKWoiKFh8&#10;hLnK8e9c9DES5XqdcsOm0cy/iD446D8T7OXT/i7Y6f4Sl1KzgGlXWzc/mNh0ywzycAEHPPSvSP2g&#10;rOeHV4m0y8a0uI7V/IuE+9C4HyyD3U818Gf8FUPHni/w38QPDfhLwrr11Z/Z1S/l+zyYPnxktG4x&#10;ypB719d+DvjHb/HX4P8Ag74otc7573SVF+z9RMoCuD6nIOaccc6alzDlgG7SS0Y/9mnV/j3qfie9&#10;j+LPxh0/xNYJYI1vFZSgukm8gs/yjJxjvwad8TJvFulatPL4H8Upot3JcDOoSQ712luVbg4z69q3&#10;fhvpQ0jUpdTtwphMRBKrjZznHFYvxJ1C5mgu9S00KHVx+7bGT8w656ivHxWdRVFzR30MtvLlOp8D&#10;65faj8PL46x4mXVZrmORBerNvVj0Kj0APFec+KfCPxQsXPij4dfHS98M2aRxm+0lb1xFMQ65dF52&#10;Ejg46967TRWjsdDeSG3jiE7l9kagct14HFUtWs4r+xaFkCiRcNuG7jNeMuKuWSUjs/saMtkdL8T5&#10;m1DwnpM0twzsrq0kgfnOOv1968z+Fuq+P7D466V4b1n9pk6tbXL3XmeE7m+mlnVVAKh9y8EepPPv&#10;Xfas6XWi2llIxAjlDJu5z9favJ/C+jT2X7ZWia3PbKozdK7M33k8oBSvqPavr8FxBha8U3I8PE5V&#10;Vpydkel/Gu087xHfeXrc+m77JXfULaZo3two3M4deRgAnirn7PPiXwlr8utweFfjfceMYbGC3Msl&#10;xcPN5XmR7gyu4G4Ee5x04pfi/HLeJqF1awCVv7OkCxdC42MMfrWB+zHH4G8JeGp9K8P+C10nUH0e&#10;z/tueCMLHeyhCFbavAYDg4AzwTzXa84wsatmzl/s2rKHNYy/EWpeGPD93Dr/AIt8eTaDaQ6hMxuU&#10;nkRZc5wh8vqfTPFdto/i/wAP/EP4IN4l8L6vNqGmXsZayu5wweVQ2Mndz1B615Z8c9FPiX4fzWDW&#10;8kmbzc0cCgspB46/dGT1Fdz8H/C+oeDv2etE8GX0e2a1gKyoexLE4P51w1s/w8JWT6HXTymo4Xfc&#10;8I+N3hb4jWXju08c6b+1Le+EfD8jWNo2gma5aBrgvtLBY87Q/cDAHpzX1Z8VIPK8LaVAzLIykCR1&#10;ONxCYLD69a8F/aW8D6jrvhnQYdJhM5GtQyzordVSQHv1x/Svcfifeb9F02JMsDGOvOPlFdmXZrQx&#10;UnrtY48Xl9WjFWPJ/wBm74pfCez+Ldt8CtF8bX+o68Fupfs9w87rAI2y6F5Dg4BBHt0re/ar8Pya&#10;/wCHfEGn23ieXRX+yiRdUgmdGt1A5JMfzY9cc4rxX9mbwDrun/8ABQ2PxiukudNe21SQ33BDSOiK&#10;VwPuhSAOeua9++PhUWWtyM21Bp0nmsOPl2NnntX0cKcJK62PBvNRsyn+xXqnhXUPBl7oXhzxjLr9&#10;54etorPWdVdpWS4lZN6OjScsNpxn2rzX9rrwTb+L/AcNrc+NpfD/ANi1Z5I76J5VLu2QELREMAQO&#10;p4zirf8AwSfeyPhv4k2dvJG3l63akIj5wpgOM/hVj9qqJ7n4eXMIYKP7SVnLDgDzADyeBWvJHYnn&#10;fs+Znf8A7ImnXUH7IVlJceMLrW2ljnC3167M/D42bmOSBjAJrx343fCHQPEXxBj8Yan8U9W0KT+y&#10;wpsrJJWjn8tgcnYwByDgg9c17T+xo9pcfsYaPHatuC/albLZyfPbJzXl/wC0WYLC+sJrm6WGI6Zc&#10;b2Lhf4o+mepqGrKyCVRrU98+J1otj+z61pHIzxppSjfjBZfLznB6f0zX44atFv8AEWoqPlU3su1c&#10;8D5icV+zHxYdD8DMna4fTYACG45Uc1+OWswLH4q1SPBYDUZVB7j5jVxV4bGU5WqHp37M1luvvJKh&#10;lZhlexr0T46/tc6x+y5NDb6L8KdM1yCSLzJZrhyksZHoelcd+y5bFL9wF5jzgk988Vn/ALeWjX2s&#10;6lHpOkWc11MdNysFspd2YewGTXzzpRni2pbHsurOnhFJH1t+yB8a7T9p74LWPxcbwmujtdu6myWQ&#10;PtKkjOa9E8R6DpN94d1KOVkC/YJV2uvGNuSPavCv+CVekarof7JmnaFrelz2N5bTyebBPEVcZbOS&#10;DX0DrTRp4f1JtuWNlLg98hCeD2rlrU4xqtLY7KcnKkmfFmm/GzVPgTqg1Hw14Q0zVGvWaOS3unYL&#10;weG46mvbk+IU/wAcP2Sb/wCIGo+ErPTrm4ZkW3h5QbZMbgT9OtfLvj62u76XSzBY3G2aRgkgiIDk&#10;uRgM3GfxxX018KtFudF/Ynl0/VbB4JI2kbZcLg7TJkHHoe1W6KjSTJhUk5W6Hi+mftd+MPgXfx+A&#10;tB8AaVqEdxIG+0XDlH3Ec89xj1r3b9pmK58R/CLQb7U7OOJ7uRJ3jiGNu9MkA/jXyd8UPDdzqvxC&#10;0ldJsJZG85GlVI8gdh9elfZf7QmnzS/Bfw5Mto7sVgRgpA2nbycH0rOULU00OM5Oo0z5n0v/AIKA&#10;+NPg94qsfg/F8MdKltFvI4RqEVyyySCRxgldvDc19I/F5Q/xX8DG4AaSVix3HkHGTz+OK+F/H/w7&#10;8caz8fra58NeDNSvILfUrdpbi1tWZI/nUksR7d6+9/jPawQ/Fb4fXZjaMPkkIAedo4Gf1qMRRj7J&#10;OJthpudR3PSb1WtNInuYI4d1vbs6rIuV4BIz7Zrxv4B/F3xV8Yvh3r2reLdDsrWe0lnhSexyNwVi&#10;AfUcCvbbqGK6066twVYyW7DyycbsivBfgZ4d1PwZ8INabULOa2ae9uyscq7WC+YcH8R39K5uTQu9&#10;mTfBH4oeM9L8RHwxbaFa3mlS3372XZtkhkZsFt2OR7GvZviybHSPDF7balHHKAoUh1zyehH0ryP9&#10;lH4Yax4y16/1bTYN8lpeROTLcbCUySevDD2r1z9pO0kslv7OWMFY40Zhn5enWuxU4xw1zGVWTxLi&#10;eCeHf2pPHvgr4oeD/hL/AMIpp15pHibVWsIL5WKTwkclmxw3417h8cLWSHwTdWkz52zrle2R0rwz&#10;wf8AszfFr4h+P/ht8TfDHh2xl0jQPFEl9qN3LqqRSpEygELGeWGRmvcv2h9Qt7XSLxbidUT7STvJ&#10;yox34pzp2w6ZUKkpVGjxf4QftIeOrz4v+HPgnrGgWFza6taXEn9oKdkqeXnAK9D2Feg/tL6VHd+F&#10;4cuIjtdS+Pu8c8d+leffC34EeOL343+A/jvpCaZJ4esYLuG9mub9YpAzk7SqN94+wr0n9pPUbG30&#10;a1mubpFhNy4J6/MRgYrGdKMaJtTnKU9Dzb4KfHnxvqnx00P9n/WtG082V5oj3NvqcW5JMIPlQr0H&#10;Q8jrXf8A7RVzfeH9JXVNNZRcwQny3ZRhWBHUVzfww/Z2+IMf7U/hT43adb6OPCdn4VkgvbmTV1+0&#10;Gdhx+5bkdunFdd+0U630dvZIkbtdM1sokOFYt93J7c45pThGEE+5nCpOU3Y4T9mL9o34ofE/4x6n&#10;8HfGemafHHpehx351O1Q+bKWYBVK/dAxnNdl+0HeXuizw6to9ysN1FEDA5XhGz/Wsv8AZ8/Zs+IP&#10;wd/aK1P4l+OJdGttN1vwZHZafCNWX7S0yMGI8s8sMZ5BrS+N1rq3ifVbDwx4btBeahcP/o1mWC+a&#10;RzjLcdBV4ijGMUl1IpVpzT8jC/Zh+OXjz4v/ABI8T/D3xr4e021/4Rq3hkWe1ZvMm3DqwJwPwrT/&#10;AGmJ9Q0W8g1Twzcm2vkjTyJiOhLDpn8se9Sfs5/Abxd8Mfiz8QfHXjCTQ0n1ixtjHaxauj3tucAN&#10;HLGPuj0PfFP+OemS+Lte03wzYMv2i8ngS2DNtO4tnO49OmaqvTjBIKNWclcqfsr/ABk8dfF/xL4v&#10;8L+ObKzV/DFzFHFcWqFTKHHVge/0q7+0Bc+J/Dt3Hrvg26ij1K35sxPGGQdyWB4YEcYqL9nn4O+K&#10;fgZ8YfiHH4+1bQ4Z/EbW9xpOnWup77oxKCCzIcHH51tfFjwtr/xC19PBng/7K+q3FtutoryTZG4X&#10;7w3dutY1qEYtIqlWm6fMea/sZ/tV/FX9onxX4s8LePfD2m2//CMzxqlzpyshkDMR8yk4HTtXVftH&#10;614u8O6gup+CtWa0vjGiQ3PZPmHY5BHrxXKfsafsy/FP4AfGPx9f+OtS8PNBqzIptdO1cTXEUinP&#10;zx4BXPrXbfGfT5vE3iePwnp+Jbm4aNYkbgbs9c9uKvFU4KSivIuhVlKnzM/C/wD4Li+GtT8Qft//&#10;ABYv9Pkhk26mzFC2C2EBOBX1v/wTk09bf4NaCZ1w0fgZOVHGdoxX178df+Ce2t/Fn4h6/wCPok8K&#10;6mNXv5Jlj1vQ4mlXccGMydSB0Fct4V/YV+KPwsF2ugaHBHF9ha3XT9PtHRcZ+6AeAPpW2IzyVbKI&#10;YXkacevc8qvh/aY32tzw/wCPLFrEx/KxZFABPDdODX1N+zN4x+yf8E9jd6bYwWOoaWzwC8tWXznV&#10;JmwjbeQAegNfL/7THhfxb4c0+fU/Eng7UtPsrKRYprm9sHWNXGOCcY5r2b9le/0iX9iDxLJpkiuV&#10;uo3lMUG3bvJ2lieGLA5r5O8nzHfo3E+j9Y/aB8HfDi40bw34h+HOoX9/eaXZzS6naqpjMkyKSTk9&#10;ieTXx7/wXo0G8+I/wY8R6VpPguz1VvDniXw9qX2/7VGk+kwPAqykISGdXIXIGcY6V9LfF34fXFtq&#10;Gk/EVdOQWzaDpFtI0XmM5dUTkj7oUcdOT3riP2l/2a9M/an+P/jzwtfaXb3Rs7bSEEVzasEkcQDj&#10;zAR8w64Ga1w9WpQxMZ2+GSa+RrGlGpBq+6POv+Cedr5Pw2+JTFSMWGkRp1HDEnPtX2RKU/4RTwZb&#10;NdH974kRmh25DAN1JH9a8T+Cn7DXir9mfwR4tPhLVNR1OTxDJaq2kbpXjjSJuCvm5ZMDjAOMCvbt&#10;SkkttL8EaVeKqMdZBliaIh9w5yD/AErkzFutUcrdF+ZeGi6Wi/rQ/Oj/AILWfAL9pv4tfGvxj8U9&#10;A+DmrXvhrTzB/wATaB4yPKi2hm27txUc9BX6Pf8ABJqz3eE/Gc5ypl8M6GoUrgD/AEZ88fWvavhf&#10;4Jtvjb4Y17wV8ctC8I39pdTzWtrbW2jbZZ7BhgeYzk5fk5K4/Cuk+Av7Hnws/Ze0bXdL+Dz6rHBr&#10;McQaz1DU3uVg8pSqCMyEsqgHpkit8kyPMpujiaEE6MPat3aUuaUJL4bvrbz12LznM8FiKfLJuNVc&#10;i7xcVbZ9Nu1j4r/bS1rw/wCEv257rxdpukQRNpPhm1TUA9l5qTFzje0Z4Y4OM44r7o+EuvS6d+z1&#10;4b1rTUi3SafbEBYwqkMQOg6cH8K/Pj9pfTviDe/tb+PZdUGpyPb2lrDZajcxi2iaPHzIshUI30HN&#10;ffvw9t0tf2bPDNtDCsQWzs1EYYtj5l718D4bYrELi/Op2cJezlJLblvJNadHra6PouL8NCOVZbFt&#10;Ne4n5+4vnbc7bxzfW8Gk2+nzXywPqN5FbRc/fJ+Zl/FVavyZ/wCC/wB4T8bar+0b+z58QLe9vX0K&#10;78XS2b2MFvKba3RI22SSEfJuc8Dpxiv0S/bO8V+IvBvg/wAO3ugiM3t74506xsEnJ24mJjc/Lz9w&#10;uR71e/aF/ZC+H37T3w7sfhz43u761stLvI7nTZdMuzHLbzxNlHB5B9wcg1+p8SU8xz/F4nDYaleV&#10;JK13a7cWtfRTm10fu+q+YyDE4LKHSrV52jUU1Kyu0vL1aj90vR0P2TrKSy/Z/wDhpZSRFGS3kJU9&#10;vlb/ABr1nxfIYvD+qzEcJpcx46/cNc34H+HZ+Geh+FfA8Ooy30WliWJbyWIKzjYcFgvGfeuu1K1N&#10;7bXVkEVjNbMgDEgHII59K9vIcFisPlMsPWjaajTi15qhBNfeeBi61J4qM4u8bt/Lnb/I/nD8R6Xr&#10;s/8AwUD8CXuteFdYsrW48X30tpc3tjJEjjyZcFWIAP0zX7k/s56NoT/sk+DbbxNYpLZJ4buZriJl&#10;yMbWJOPoTWT8bv8Agm58Nfjn4VsdB1nV9S0m60zVI9S0zUtN1B3e3uUBA+WXKlMMQVwM5rs3+H/i&#10;D4Mfs/Wvw/sNWTUZdD8M3kK3klvgzqsZ5KjgMfyr88wWR5xkuBqzxmH/AHcKPKtpKT9pGTunbddP&#10;Lc+0zvMsrzrM44jB1WpznrF6cvutXTV1+vkfHf7KVl4HsPiB4SsotEs7kP4mEulXl5zPbgytlUPv&#10;kflX6HXniGWx8X2PhgWymO7tZJPNJ5Urj/Gvzm/ZTNw/if4e3ctqWEmqmQAIvySeYQPmPIGa/QTV&#10;2d/i3pUe4ZTSJ2Ax3ytfM+BuMr0cmxiT976xSjfTaT1X9dzu8QqEKmbwUtV7Oo/mr2/E6e+kVbOU&#10;KATs5U9/avzB+HWhXNr/AMFxfGVpdeLp9XWPXrG5iNyebNGszi3HqFzwfev0mkN3Na3rXfExsRux&#10;xg8/lXkOtfsb32rftYaV+1RYeK7a2uLaGKK/0w6en+kxqhUEyLyXG7qc+lfqPFuEx+fVMJLC0HJw&#10;qU5Pa8YxqXk3f/CtFr263+TyDFYXL6OLhXqcvtKckvOXutLRddey7nsfhQfvNWcdf7Sk4/AV+fn/&#10;AAcI6hHpvwT8GSzRtgalIQVBJB2+1foH4Uyq6qHRh/xMZcAjqOK5f4vfBHw58YbXTYte0xZVskby&#10;2YqcbuowwIroz7LcVmXDCw2HjeV7272rRb6Poh8O5nh8p4ijiq/wpNP503Ffmfj/AP8ABtm5v/FW&#10;n3SHK/8ACRa7IS33sDAx+dfY/wDwUn8O+CfN8Aa7riyzXLz3X2m1WYgS24b5gD/ASOMj1r0f9nb/&#10;AIJsp+zN+0jffGXwD4rgOgalPc3FxoM9mqvbSTKA3lumBtyM4I715h/wULvL3VPiR8PvDl1ptu9m&#10;+m3rxtJAXZyWwVPqK/IOPKeMwXCdeWNoOnOVSc4p62X7nVP0i1+h9xw9UwuJ4rjLCVeaCg7tXX2a&#10;jt33a/M+j/2IbLwt4I/ZdsbjwxZuNOtri6e2hLh2VDKxC7u5AIGfavb7aQXFvHdKCA6BgD2yK8H/&#10;AGR4LfTv2R4bKygEUULzKsQTaqnzOQB1AzXsk93cLHbWi5RR5J3qTznqDX63wNmnsuG8EuW0Hh6c&#10;rW+1JyT19In55xBQ582xEuvtJ6+St/mc98aYb9fh/wCJbkX4Ns3h29V7c9Vbyjgj2x1rlv2XLWS1&#10;+C/wtt5ACY/CoJx/uLXY+OtH1DxfoHiDwpYQolzeWNzbWk8wOAXjA6+mTVD4VeEdR8D+GfBfg7V4&#10;US50rQjbTrC25Q6qoOD3FVUw9WrxJ9ajF8loxu7tc3t6bau9tFe21tiqdanHKHRbXNzN2629nJX/&#10;ABMT9uC7t7D9lnx9eXLBUXQXLljxjFfgt+yhfWXiP9ta8u3nXI8KSRqcg8GZefbsPev6Hfir4IsP&#10;iT4I1fwTqdr50Go24hmiKKwZT1yGBBHsa+Qfi9/wSVtdW8ceHvib8FovD2jaxpcElpqhm0WKD+0L&#10;RipVC9uFO5SDgsD1r5zj7Ic0x+ZVMRhaMp81Lk93o/aTf6n03C2cZbh8ilgq9VQk6nOm9rcsV+h7&#10;L+0/okerfAvXreXXZNPjh8F2xkeMj951whz79h615t/wTf8ABeip4rvtdkuryS/XR44mWWQiOIZG&#10;fLwe4xn3rs/26NSufDfwI1zTbnSfNMuh2ds7CXAjcORn35ri/wDgnLaw2nxR1prZ2Vn0qMXkQmLq&#10;7/L85H8BGMYFfnObyoPxpy6nON/es733cpW32srbLffU9HC06q4BxMk7X222ShfbXXz/ACPrzRde&#10;07XftK6exJtLloJgRjDjqPevDf8AgqD43+Lnw6/YU+JfjP4IrG3iDTvC80tsHCnanR3AYEEhSTgj&#10;mvT/AALdNp1vrcwjy0uvzAduw59+lY3xs+Hmk/HX4Sa18HPFVvJcWviXw3PbypHM0ZJJwDuXkYJF&#10;fvmOzOWOyCVOX8ScZbXX2morTvonbzR8Fg6NLB5zTqPWEJRbvrpo3+p8pf8ABGOOb/hknXL2eXfJ&#10;cXNg8kpGN7tDGWJHY5Jr7ybG2Fscjt+FfMn7EX7OvxB/Zq+CmvfD7x5pdvE41C2+wz2k2+OaFQiB&#10;h0K9Ohr6aY7REMdjnj2rzOAcNiMHk9KnXg4SUI3i1ZputVe3zOniitTr5pVqU5KSc3qndP3Ya3P5&#10;6v2tr9Ln/gqbY2nkoRJ8RL/fGyZB/dScn+ea/ZP9krSpJ/2VPBGm2t41mzaNegXCgN5RO75ueK+e&#10;/wBrf/gkNpXxS8ZWPx8+D3h2yt/Hmn+LG1Rrm6nmiF3CwZXibLFQcNkcDpX1D8KtA8R/Df8AZ/0H&#10;w/4l8Nm11LS9AvVudPMwI3KjHG4cEH1r4DLMvxWDxM3iaMoxjR5XKzs268JWTXl217H1nEWNweYy&#10;pVMNUUm3tpdWhbVPpfrsfKv7GPgWOz+OekxzeMJ7q4s9fuCPLQLFOp8zEueoOeMV+hNlqdk99Nok&#10;MzNNaqplDeh6V+cf7DmsS3nx30C7ksWt5Gu3kT94SrhncbAOnAPWvv8A0m6a28d6/cMhYJHbjAPt&#10;XL4EY2OHySu7JN12pPX4fZuWnn7v3C8SKM6ub+89qd1689v1MP8Aaz8cfED4bfs4eNvHnws0C21T&#10;X9G8L3t7punXmPLuJIombaR34B479O9fH/8AwSM1O5134P8AjHxRqNtDHd6joNnc3KwQLEiySozs&#10;qqOFUMTgDgV9m/FfQYPiH8O9X8AastxJb6/pl/p032ScxS7JImTCOOVPPBr5t/4J+fAP4ofs8fC3&#10;xT4L+JvgqXS3j0yCC0unmWRbiOPKqQw7hcZz619RxYq+N4vwmLhCTpwp1bvW0b0pb9FzXXrbyR5e&#10;SToUuGMRSk0pupTdrrmkuZfNqNn00v56fYengiwtRyP3acY9q/BT9tApJ/wWAstPncbT4vuTg/wk&#10;Ifmr97LQEWluPSNf5V+aX7Yf/BKjxJ4h/aPh/bB+Fvh/UNY8QR+KJLq6sRqeY5LaTIZkicAAjjjP&#10;Nel4hYavUwuFrU4SnyQq6RV370Ipfj1I4MxNCm8VRnNRc1FK7SWkr7vQ+ov2UtO1F/2KvBllpHl+&#10;fJ4ev/J84fLljJgGvnv9hrwjrknxq8M6tc3FhGba4uY7iLyibksGckh+hjJ4x6ivpX4RafqPgD9k&#10;TQdG8T6Rd6Zd6b4Yvku7SaPEsDYfPH45r53/AGBb+W6+Lvhq8tdQLWtxazOquAAx3Ngg9c+1fjfF&#10;MqUOJ+HadRa3oqSd7r3KSWnR3Tv6eR9Pk8p/2Pmk/wDHb759duqPbf8AgoLe+IdT1jwd4DsNB0C4&#10;tbq6kvHvtWtjLNbSRAY8kfwsQTzX0J4Qa30jwtpGlXuoIZjZRpGWODIQg6CvmH9vO6b/AIaB8B2c&#10;U93DJ/Z9y0TW4Uq53D5Xz/D7/SvoDVB9ov8AwU/cPk4PH+pr9S4fzGpDxIz2s7ycHQpxu9OVtJ/c&#10;3p/w58zmeGjLhjLaa0UlVm7d1d/ilY7VuAAO9cL4v+Fng69uZdWWxvHnvZ8NFb3Wxd3dgDwOma6+&#10;bUdys0QBQID8wwQd2K4Dxj8QvGFpqc8Fh4Tmmgs5maCeK1f58L6d/wCtfpec4vAVaPLOPN20vbXd&#10;fJPy2Pl8spYz2rdKXL31t8vvPIPFHxC8F+F/DmsXEs87nw5HLPqls5LPFBkhZcgc89sVN+1Xo3wW&#10;+I/wj8MTfEnw6b6ebQFn0USRj9yXUZYMRuU4PYiud+I3jzVtM+E+t6lrPw1v5/8AhIZmXUlihZWg&#10;iB+V2XHC4/OvBvFfxx13xja29rqMep4tbVbe1kvBvWJBwAFB9Pxr81zOpWnlmIwlKk5uaS20Wt9u&#10;9vuZ9hQcaWNp1pT5eVu2uuqS37b+q9T3L9kT4UeDvhXf6f4m0XT5YI7lmVljuXICMNu47iSTXsXi&#10;mw0WO5vPA+meIdf0vUp4Xl0fUkiiljEp5XYGUhiT2avE/BXxZl8I6DBqPinwF4gsbC1tU2SXGlMF&#10;Zf7349fxr6N8KQr8UPD9j4n06zkt9OktorvTLueLEqt14XnAHHB65r4Dw7wOZYSvWw8sE03Pm1i7&#10;2aSl72ll7q1vo0u51cQYpSxSrzq3TVrqSez001vu7q2zZ+evjn9mLwz8d9e1m6+Ovx+8fm8kvPI1&#10;PT3vIYYWljyuDGo25HYYGM1x0f8AwTV/Zc07WluvCvjLx1DdWEyyQ6lDrEUUkcmPlKkLkfUV9FfE&#10;H9nTWL7xn4hvW8VXcs95r5nupIrhYxKCw3DGw7CRjp6e9Ubf9m2aDxPq7ab4s1yJYzFukfVlHmKV&#10;4BDRkcV/RmT1asMHBU/dTW3+Z+bZ3OEsZK8U/M8p/wCGMNEY+Yn7SfxW3FgxkbxcN2764qzZfsA/&#10;su614j0/WPi38S/F0zSX8f2zWdVvkmfdjCb5GH3ScDn1r1RvgP4itoozF4x8SQRzOVWb+0oyo+v7&#10;ocVkfET9nDx9c/DbXI7nx9ePI0lvthmuEfzF81OQVQbTzXo1Z1oxu5HjQdKLvGJ6Br3/AASb/Z31&#10;fRms4fFviy5ildJI3t7mGJ4WQhkkjcLlWBAIIOa9Qg+Bnjq10+30m3+P3j/y7aBYYnm1KJpDgYBL&#10;Y+Y+pPWvWtB8B6pbeGrHT28S3YMVnEgKiMEYQDrt5PHWnReFL2a6ltYvFGoboQu4sseGz6HZzXg4&#10;rA4mpLWL121/4J9NQxEIQ6HzN8Qvh9oer3lp8MPih8aPH0tleaikCpdCCS3Mr/KpYYyRk9exNdd8&#10;Iv8AgnH8NvAN9JJZ/E3xRPZJNHPDYRzJbxrcIwZZjsGWIIGO1avx2+Dmrar458H6pquuvdWo8TW3&#10;mBXEbgA5UHA5wRXuGh6Rf6Zf3Ek+qSTxMiiOJgAExnJ4p5fldKWJtVp3XW/pp1HWxtXktCVl5evo&#10;V5vB2oTWT2LeNtU2yRlGfcm8A987eD715hH8Mvhv+z2k3iDw58SGsL3VbiJZf7b1eNUlOT/exzz+&#10;Ne1SnEbEddp/lXzT+2lpnwauvsupfEB7Bb6wsVkgku5Npck/KuOmcjjua2z6ng8BSVVxs9uZyd1d&#10;rbV6/h+uuVe3xVb2Sem9klrbueVeKPj9+zNp3jTVo/FHjvw9e30t9I1862XmkSA4O7apAPHXv1rj&#10;vjZ+2B8ArzwjB4I8EfEJLy+1G7hivYbSzmZLe0zl8kLgEgYAFQaVBoPjPQ7Xx14Q+GN1p8SQtJc3&#10;RZGjuFzsYNtGD1OCeRXpvh7wV4O8MWcVpof7Ns1nCg/dsJ1G/IyXyMk5rnw9OM466qx1YhuFS/U+&#10;YP2hf2mfht4K0O+vtJlvNTuxpyWml6dY2E2WMgy78Lwo4BNcX8BP2lPBmm/Dy90XTLtbC4vtMWa5&#10;tbjS52+y3AOGYyhcKAOQvc19k+KLqG/Wbw9afsqXl+7oCxivki3jthiM8968B8B+M/A0V3dWHib4&#10;HwaNpZ1oy28V9eyRfamUnKyHGGVSD8vQ4rsfLTVzFRU42Pa/gZ+1T+yXYeIL230PxgyXY0CxhvJV&#10;0a4/0lo1O6ThOpLcnHNdV41/aC+AfjG0ZpPH2uWlrDExuBa6BcgTIOxLJ0rk4fFnwt+Ei6X8QtS8&#10;B6BFYarp8a2WpLfkNFBK5xjOdyFvyrr/AIpfGL4f/C7wZJ4o8UeENESynsy8MzaqxEpPAUAL1I5o&#10;nioqDUmQsLLmXKtz5r8OeM/2SvEnx+u55YbnxDPaY1G58QNozyX8zSFFELB1ykSeWAOMenWvYfi7&#10;+1d4C+KPh3RfCvwz1+7aHUdckh1yxTS5ftJto04hO3DIjPhW9uK+Xf2hPGcPwl+I8XjzWfhpp+kw&#10;eMtMsDol5bzvHcJamVvMkucELscnp1CgEYr1nwF8WP2c4HmtLHwhoFhe6Zp/lf21fGWIXVzI3mNv&#10;uAMlcBcc8Y615yxXuNXsd6wrumdPL+1F8AvBPwi/4VtrPjHxLpOoaRdFHnj0eSCRWEm7bHI4wUT7&#10;oXuBzmvlz/gof+138EP2kvCHhePwlqPiM6/pM08GqrfaX5cRhJ+Vo2I+bdyflOBmux/ao1bxLf8A&#10;iLw7rHjmTSG0jXtLn1GzNlcyTIoUhT5uexGCD1xXmNr4K+GWj+BbrxpdW9ldeHLzUYIddu9R1Nwb&#10;Dc+UkjRjviVmIAcAjA9K56GMqKpuej9QpypczPS/2BP2wLX9nz4M2Olal8J/FF3ov2eZte1W3snY&#10;2swdvLm3PgNGEIGM/L9K+lPhd/wUH+H/AIx0h7Cy8N6/e2812bf+0L3T4ooWZkLFMswjkBXPsRkV&#10;4r45+E/xgufD9v8ADxfCL2SaqYv7PNri4hS3UDy55WwR5ZJBJ5B4GK84+KH7NX7Wfww8T6r8Lvhr&#10;rHgm0v4NETW7zTZ1GoWt/erIAhi80YsJXXOYwNjDoB1r1KOOrSk+bY8+vgMPCyi1do+fNbu/E/8A&#10;wSI/bdg/a7+B2tLN8KvH3iO6h+IXwts78mKzV5Mx3axKdiuAd6EDK8r0Nem/GT9o39oT9s7xV4l1&#10;3wH8TZ9I+GUVxNcvcaVfm31LX9NhQN9mSQYMf3tvBVuwzXkHx+/aM+LH7T2uzWv7QXw38OaLd6Bb&#10;LpdxpPh2Ly181Thm2t99uOnzBexxXlPhbxLL+zT4jh0LVbo3nhbxMHtvsV1Id1mpIJcAfdYdAO/W&#10;vYWPbtpc41lMEubZn2T8Df2jJPiN+0J4I+Enw3Y6F4J0Hw9fpceFU04QoJ0jAXJOWkcFizOxYsx5&#10;Ne+/8FuvFvhjw54z+Fmh+KmuI4NU0OC3hurZCQrhyQsmP4ScYz3xXy1+yP4h0jxV+1LoWmaKllaW&#10;uj+Er86agOZZ43C5weCzDrk19j/8FQfBEHjH9tj9mDRvEWk2l5ompXQ067gvL7yhJM1vK8QI64yp&#10;+bpuwO9eFma+sUbPrKH5s9DJ6scFmjaW0J/kfEn/AAgejwxXev6vKBJo+nTXEaeWI44wgypIHcn8&#10;+a6TwFNpPwt1iXwvLq16s/iHQkvZbm3jQQ+ZJt+RSeR2596Pjp4T8ReAfi3e/DS80nWLErqd1bap&#10;C0asH0zcTCS3IViflznmqP7WninwBpH7OFpf6PqAl8Y6hqkel2WnR27C4t4TjcSP7oUFs/3sVxyq&#10;Rp1LI9xSnXiuzNP42+H5vg5+y34v+K1lpVtc6xYRFZLuJywWCciJFEmcmQyOCTgZ6V6N8Lv2X/hP&#10;4L8RXvwi03xDL4t17wd4W0qDXrzxBCgMl/cReezEEYWFUbGR1xzXkXx+8X+PdL0Dwh8BrTSZU8PX&#10;M9tf+MLVWDPd2NvF5x5/hQ4yT3JGK7/x98GfiR4z+Luh/Ev4p+JtU8F2vxh09Avh7QbrzrmzsYbY&#10;fYY5ZHG0Ns5JPILd8V2QlF0W2vmccnJVFG54D8erfw1+0P8AGSb4NfaotI+H3grT7mfxXfeHdkNt&#10;e3ZUiIxL90zKeNxPIJrgf2UPgFp/ibwDqOo+BPAelnxQmm31rPezMZVvSHJSPOSIiiDO7+LBr1bQ&#10;vgnq3juf4ieAPBemi38Jm2SSeC7URtPbwyKjFJG5DyMMDPUt6V71+z3Z/CX4bfC7UPhreW0enR+I&#10;rKe21K5tAFnjlJAjjJUfuioYh+RnB5xXDKvRqR5ZM9R0ZQgpQ3PTvgd+xJ8ODo3/AAkfiaDR9Lg0&#10;3SYW1Ke2mCNPbtEjCe2bAKL5oDqScZFfmb8WdV8ReJ/iZ4j8CXd5LrOq3WtXUst+829pisrfMSCQ&#10;SVAOQelfVPxY+O2gfs/eA1+BviT4vz+IG03TpNAm0u2uBcW0touXihPqBkDcT9047V8k/Duwjl8R&#10;ahrWi6TDFc3KeXZ20JKpaL12KfTt9K8vHSo2XLG1juyqNVTbm73Ok+E17MzeI/CFvOr7rRYY32/6&#10;xyDnce647V4r4P8AgHpWlxSadFrREcdw4mkI2ycsScDnvX014T0AaX5fiOy8Mm2nvxtk+zlQsMo4&#10;kVU7AAcH0rzbxD4eudE8TajqUuo29zDdXrT2rW75EMJPyoffrn61w4LEzhUkovex7mOowlTTOA+H&#10;n7Kt54tWbVddv3uLiW5caXpoIMhUHCscdN3p1rd1PRNJ8NfGS4thpC2sdlHHBJGyjhiF8xlx16dR&#10;3rcttXj8J3ljrupadNPYac8l7braERPczqchZZANxQZ+7npXO638Tvi18VdH/wCEw1Xwbo93YWOp&#10;yPb/AGazWxVgx+60sY3OwHGeenevajUqTV3sfNVOSm9Nzr18PeG/HfiNL7xhKsdnaajjTFAI2OQM&#10;zseu8jC8dMetbPxB8XW/gP44Gz0bxhFBphitWuprS7dYrIuuxi2MgueGLcnB614xoXx2+LJ1y407&#10;whZWGiWsdzJ5c+pW0V5IYiAMAuuHwclWIBBOa2/BXgy7ls9a8S6jqNzqUstzH5uo3I2qGbomzOGG&#10;e/8AQVx18M73k+mxpRxSvZLc+oT+21ffCXSZPhr8JPhxZ6lcXNyl0njjV9VnMOi3skeyRoYmdjcN&#10;tC7NmFTdyMk1yXjP4AX3jXwdBp/xF/aY8ZatrXii8a9l0i72Q2F/IHBLOc4cgYOdvYDsK4r4eeNt&#10;AmvNL1fxDqk95H4Yu2toNINuGt4TJ965U45I+h+vAr6EutA8L6vc6X4xvbf7fb6Po8yWd1bXLB4p&#10;JXB8zaOGGOx6c15OIqSo8qStbqdtOaldpnnmhfCbU/h9o1l8OPDWsTapq17K84gecN5LH+NQoGFw&#10;MEng1JZfBXwTq1/q2geILu5mv7yMR6tp08u+F4xjOEIwpBHBHNekeBrWKysrrx5dQmKW6tysfmLi&#10;SRI2+VcjnaSScDrmqGs3nhrxf4t09tMVrbcFD6jyjxtn5lZTjf6AGuFV5qTYqtRu0e54/wCM/wBl&#10;zwfZXGhf8KI0uzs9U13w5q1s0FzdFrffgRhduTsYnjb07kV+buhtefAj9pCDSP2kfD+twt4fvfst&#10;3aeaxmtIwcARbzjy8EkAcY6V+z3/AAj2geEvjGfjnaR2PleFtJbS7zRjGjuZJ03M0cRbcznaPnC8&#10;Ejmvkr9t39nD4lfts3epfFHxD4At/DOo2VqLLwwupAC7vUX5lBEYy2em5s4zivsOHM3jGcqVf4JL&#10;V7NHzGe4SXJGcHrFnK/sC+Hvh94y1/x3ptl4jnk8PnTr29t5p5o4N1qrq0ZO7o3X5erYwKwhpOhS&#10;ap4m1q2LN4d0bVohealGu6EynhEBHG5hivK/2R/hf4a1Hx5f/Db9oGDXra0sC1rrmiadei0uWmT/&#10;AFTLuxjY3zEHjHNfWvw7+CXgLVdGuPhlaz6tceEm8Qx3U9qyiKFZIomXfKyDLkhtxJ6kCurM3Twl&#10;WTve/wB3/DlZfKdelFi+BNRGn6loGqXEnl+HtUuQjWkhMauSPl870iPc/hXo3jUD4mT2fgTw9rWn&#10;WGn6TeRpZXNjdGIwtvyXLfxorDIRsqeOK5D43+OdI8EwWHw48P8Ah668QaNDai23afYB2HBzKHxn&#10;PQYJx1ryF7BNUto9LtbzW9HvLtvJgzEVS0cMNpkIONrdOe4rwvZ+3jz7Hpqq4ySPq34+aZ+1Z8JN&#10;DtbTQv2pLubwNPE994ze6naKHTQLZ1PkyMSzvLv2hFx82OBivOvgL+yr4c8Dapq114c1uLWbDSvh&#10;HLqNtcQXUV5bSXk6D90joTtnwcFWO4GvNvBGu/E2PQ9W+F15qMniKwu7h4LsapK2yX5SqSWvmfKc&#10;PxuHGa7v/gl14513Q1n/AGWZb+2sFtby8udR0yaJImklwz+a57hMDpxwK56sKkcLJJ6q2i6rXV+m&#10;3zPQdWDqLTf/AIB7Z4d8afE34e+FJf2U/EnxA1yxuIfCzBNc1bSIbspbTgSHTSuOEwdoOcrjrXlN&#10;7+zvonxciupfHvhO5udQ1KCKKHUIo3eVJoh5aSow5JKYz24r1Hwx4EuvFsV9qWva9ca/rUbede3U&#10;zbyIAcIQAQWwMdOgroLXSfGPgL4e3K+Irl4IJ7qV7CWxtpFS3hAAKPIxLAtnjkDsK8KpXnTd4vU6&#10;cPWg6nKzyj4Nfs/+IP2dfEtj4M8Sfti3ukeFdc1SKKx0vTdJW3mnuAuSsskyN5JB+UMhCnNer/Gr&#10;/gnlbeMviWni74J65f6na3ekK6w67rz3c734YsfIZyRAh+6ojwM9q8u+OPhSbX/C9hp2rX9zd6Xu&#10;3SokhaW3cnh4+7Eddp7isz4WftE6B8FviIfBOo+J7+41SGzMNj4ovCbaOaJlwrpExKo46YPcHFbf&#10;XK043Su/JJaHdanB3TscL8Wv2Gvjlpev3Vj8S/B0jA6gz3F9kNe6ZI0W9XmKKGVFGS5AII7145Zf&#10;CPTPDOn2th458YwzeG7rWpdHj1TTtS3DS9QGDFJOSvNs+QwkxgjI6ivsbxd8VvjjpOq6H8VbT41X&#10;t/rGkQXVoV15EltZ7d02ou3A52kqWYnIxXyh461C68Jhtdj8Cpqvh64guIPEvhxpR5c1s7lw0G35&#10;kMLksmDgDNe5gsXTrWg3/X9fI8vEVGp3P04/4J9/EfQP2Rf2GL7wJ8VPE8uq33/CVXNzb3PhsTT/&#10;ANouSGRY8LkDOFJIweuRmvnzx5+za3xh/aW1T9oTw14auNM8U+JtVtJ9Xm8RXAeK0uIwQOW2qA8W&#10;1SjA8qDXlH7Av/BSnxF8M5tL+Dvxc0K78ZeCLBTY6HBcxxCa1kk5iSaQD9823hSx6diRX1p40/aD&#10;0bxr8K9e1Hw74XTTrXRdUB0rTL9B9ouMjdPMzAZkSNcKoJ6k8CvD4gxdTDpx5raW7XV7/metk9Cj&#10;Oo5qN23e71s9tP6+Zwek6OPh/pl54W+GWrSzammuqPEmiXusyvYG6Z+CluMC3kC4IYZBFa/iPwl4&#10;R8VeHtc8P/EXw3ZTfafEFu39v20z/atOgGRJHDJnC7mzuBBBHWtC21XSPHXhq11bwZYRv9ovI7mJ&#10;oFV7yRnTJyUAL4C9DnFXYo9L8SeFWXxboWo2dne6h5ciEbN5B+RiVHBY5znFfj+PxdX23OnZrr1P&#10;0LCYaCptf1/X9bGN4v8Ah98I9d+B9n+z/J4HF1q+kXUl5p2quzPc/ZGcMNgGAX2fezknAxjFeZfC&#10;nwHoPxmvb/wN4c0y+1DT9HDTa7YRWypcvFGCzeVHIMH5FxvPrxzXuHi3w7o66vplz4R1r7Fe6ba/&#10;bYdRt1CNpxjGESRw2ZlY8Dd0yc5Fdx+zr4f0nxR8EvE2v32uT6Zqnifw3DJd2Okv5arfC4l3Sxl1&#10;LxqVwcBtrHOPStcnpVMdU5as3ZarVKz30VtW7b99dTmxzWGouUY7tLr1dvklvb8tzxptBvPB3iCH&#10;x8vhtdA8NeIL+JrXw/ZuZTBZpEFUu3/PZyASBwDVrwzqHwj+MXiDU/AnxK8O6dpE6aFO9nq1237z&#10;dES8QDL8pj3YDL7kd6qalqGtfCrXdL8F6prEmsaFLezXOu6glsGWxBXakrQjLuEI3ZDcnqK8t0zx&#10;gvxA8EzeI/APhuS18aeHdT1NIvGGlszJrdrID/rbNgY0OMZxg8hq5sTkUK2LeJi7Wsk03o9le3S6&#10;1vrbW2gctsKqcb69fL5/8E+4v2QZ7H4bDXNE1yMWs1r4Emmt5dEuU2G5nxkk53JgYHHCg4Ncj8H/&#10;ANqm3m07WNE2W+iav4eu4l1OwuNZVnu4FIUTxnoyktzjrnFeQ/s9fs6XvhL4V/Ev4z6z4SXW/EOk&#10;eGrLTIdYvPErJc6TqN626VViUhZ4mUpkMDyuO2Ri658AfBXwvs/B3x3+IF7aXc9hqUVpcxRWDbGj&#10;aFmkeZMn5U4G1eDnNfIZ1wtltlhsVPmc05QtF8zld30vZxlyqKfR6q1mjyrupUqzir6xi9raJP5f&#10;FfX/AIJ9ZeF/iVN4LudT8TaHqun2WleQ9lotjaSqrtLOfMkuI0PykbgoDD7pyMYNcL+1L4Fudb+G&#10;+nfHX4c/CLVl8f2mqC28U/2dchTEjJkyzDPygLhi8Y56GvLPiDoPjv4cfDVdT1zT7W9ttXiiuPCO&#10;tQXYWfToDKSyLERhg6kAFuR2NdR+x3rHxd8G/G9NL1HwlcanBeiSS50jX2dTcPOu37QPmO8KQMKc&#10;jB7V8pQyaGWJ5jQrQbjum2lOKtzRlZ31veXXm8t/PrwvNyW/lbXy3t332eo/9m346yaJ4PvdUT4b&#10;63cWu6TT473R0nma0nbKvMk/G2XcSNq8gGsD9pjQ/gNo3ifTde8OabH4j8RaLp39kad4GvNTEzzR&#10;yAlvNVuiNliWB3hsY5r6v+HE+h+FPt/w78Ozw6Xfx2Ml1feHEAFrYTOf3l4d+CkhBJXGV614j8QP&#10;hjq3j268NfHPxL4N8OeEPF8bpp8VwkyXtpdi3lLxXw8sfuZiACrHKtn5qxy3NcBLOKmLXNSj253e&#10;fMrJNb8tlLmlHo1qr3fPz1IVLRWvfyR846f/AME9tZ8U38viD9nfxK9pcHwwt9aaRqqYQaizkSWJ&#10;I6YXO1jyMA1xn7V2i+MPhP8Asx3ngW9hfU49I8f2FjDFYmSRrSWRoZEkd8coJAUOecV9W/s6+E/E&#10;dv8AH3xV8PPGw1XVfAGu2x1iXxA0/l3MF0rgrGXTARDISCR3xXqHjf4X/DPwlaXGj6bv+x+LdWuZ&#10;rqw1+7B0+/iiCt5fn/ehnBG4NySRx1r9Xlx5lsMwwnPTVScOSo9Xrr31aa1+LVXemuvVhsZiZYet&#10;QqyaurLstNe3T/h0O0HwDazftHfCjxDe3F2mqWetLNdrZ38sdvPutiHDxKQsi55w2eeax/2pdDF5&#10;8JrmCe33qv8AwkALsvLAWL8H16/Tiu/0+2CftAfDS8tI2JOu4K5OdvlsMnH5elcz+0FJG3wyuDcs&#10;NkTeJQ+7kBTZPjGeMj0r+kMLXwOLytVcPon/AMBnxmVurHiGk3rZ/wCZ5v8A8Em/Bml+K/2Zf2Xt&#10;W1pppJNLudcntVWWQKWFzIFLBSAwC8DdkCu9+OmlvP4S8T37WtrEses3ygomSd1nLkHP+1npXFf8&#10;Ek5o7b9kT9m+KRpJSdQ1fcVkKmJTdyY+oyRkdK9J+K8sX/CE+JjdneHvtRkxIMlsWkowCOnNdtSl&#10;Fwlb+tEb1q048WTv0m//AEuRqf8ABv8Awof+CYPgKS4QOW1DVgPM+YbRfSgDn06V9D/tVQwf8IPM&#10;IbZNsemX7bEQD/l3b/Oa+fP+CAzbf+CYfgJdpG3UtXG09v8ATZDj9a+h/wBqKMy+Bb5cZA0W/wAY&#10;PX/R2r3aKToaHyeef8lZV/6+P/0o/Kj9knwB8HdU+D8MfxC8P+Gp38QW2oy2Ud49utzE0fmgs4kG&#10;VjIXORgEjqDX3h+yz8LfDfj/AP4JV/CzwpqF9qsFtbeHRJbzaRqMtpcNskl2DzISG24HOO1fnF8K&#10;ka5+CukTXum6RfQ2q3NrBDqSpNJP5pkI2qpEirweuVyK/TX9nHVpfCn/AAS+8CahBNdWj2nhMMj6&#10;ZGqyxgO/3AflGB2IxivMy2MeZrpY+r40q4mMZLmd1VVtdvdlsP8A2LPg1oHgX4ja5r2n/wDCQy/a&#10;/Dlss0mteKLzVLeaQszl4XuJGUYyF+UAjGD0rwz9uvRra5/ao+AM8oUC3vtddQLcShXGSrbD95Qe&#10;q9DXs3/BOfxDrGqQ6rpt9fag9rFpST29rqkjMyB5Xw8QxtSNhzjJJOSOK8z/AG0bLWbj9rb4A2Xh&#10;q5totSn1bWobCa8Rmijk+8C4ByVxXteyj7BKP9ao+SyOtWlm8pt+8oT/AAgz85/jhZ6dcftQ6JpG&#10;v6k0l1YjUbu8jitPKLGSXarCMfcyQeO1cH8XfiLpuh6gseha6I38x4b5Y48SJEegPft06Vzf/BWP&#10;4nz+CP8Agot4t8H6Zd6haeILadbUJaRlfnZ2f5cjO1t5I9iK8z+DHwr/AGnPj94317wr4E+Hut63&#10;qGi4/t0W2nNJ9mZhkea/RTgE4J6V9xgcNTnhYXfQ/n/PMunUzSq5Rd229PU1jZ2Opa2+q2V0Fs43&#10;8x5pn+YH3HvW7d/G/XL7Rbz4ZeFtPZrK/gCX22LzHcAH5gD905ya+ePif+0DD8OdS1LwJYaBcyav&#10;Zzvb3jXmFSCZflOAPvYP8q9z/Yb0qG98CW/j2+hmudQkleO5ui+7cwOcY7cHpXXOnBppatHnVsDU&#10;y+lHEVFo3ofev7JPxi+MH7KX/BOb9oT9p/W/iO9l4ntPBek6Z4U1VJFknti7OkP3h/rF+Yhedor4&#10;o/Z8+O/irxL4z8CftG/GHxjLe6jJ4t0vUvEGrXr5aR0vYy80hxzlAxJ9M1a/b01H4ua38OdH8G+F&#10;fFMieFtSYtqOkW8zJ9pvEGUaVDw21SdpHqc149+z74R+LniWfTfhB4x+Ed1eaLaMl1c3ti5ikksk&#10;f5kLHKjdyobHeuDLcA6EZOate57fFfEGEzyhRlhp39moc3M1fRWdl1/qx7h/wWJ/ZrvP2e/+Cjms&#10;+HfCkpn8N+MHXxJ4dniAMclpcjzBtI4Khiwr5ivtF1rW/wBpS30Xw5ateTpo6xypE4ADdcEn3619&#10;ff8ABVz9ubUf2sPEvgrTvDPwi07wnb+CfDC6NokccwnuYbfChvNlwNxG0bQOnPrXzh+zT4M1ex+K&#10;E/jLyJp4fs7Lc6hP918jG0A9T9K9PnnHDq/Q8Wc8Oq850lo00tO+r/ryR7G3wP0bVdGj0vxn4NYX&#10;TwDYbOQSF+OQD17V5Z8Uf2cPEnhaS3vPBHjS902QkRrZ3LMh2k/w54r6F8DafKfEp1jVdUcuRtij&#10;XcRAmODkcCul+N/h2Sz+GbX2u3cGpW1+jJFKGEgjPlscqw5DAgVyxndpPqcdNz9rfT+u54p/wS58&#10;ev4j/bD0f9mrxi0d3outynSnV+Fe6uA6QyO3XiRU/Ov09/YI8V/EDSPFer/BnVtPggtYtRn0nULX&#10;yxiK7hlMbM4IxxjPvX4d/sDeIde0L9tDw9rVtdSefb+JrC43f3vKv4jk/hmv6E/iLa+H/AP7Zeq+&#10;MNNt4I4vEMlhq17FGNiJNJbpuLY43E8k9ya8zHYelKXvLc9vEYSrQqU6uHdpU3Bu3VNa/ijyL/gp&#10;Ld6BP+zjrEnhjwjdarp2pzSWk2tzWSoNMvLO8T5gQowHAIHfB616/wD8E90hfw54b8piyz/CnQZN&#10;x5Y/v34J9q4P/go94r0FP2S9Y+HejfEU3VzqetxXtnoNtozI90ZZcyeZKWIKL94cDGK779gWM6d4&#10;N8Mosaxra/CfQ1BRCAP9IkAxnqK+PSbxlmtj+rMNW9t4X05zd5upLd625Vqdx/wUeub+51LQ/Cml&#10;3V3pEk0rX0+uW9vC8bQxLuaM7+VccEEcDNfLP/BbKwcf8EztC1G5tIoZ5vFmjT3gtgoVpHuFLN8v&#10;BJ65HfNfQn/BVfxTc6BbaXcWeu6TZzW9t5iLqDo73LOyo0aQt94YOSemOorwf/gtxqWnan/wTF03&#10;UtPura4gfxJoTLLaMDC379AdmOAvB47V7FNfvEfmMayjTSZ5T+2vo4XwFf3lvEIz/wAL0EKqTjf5&#10;lraEj2B717DpMPhXxJ8QfFnh/Rde1wr4I1qPULiCTTVthFEbfe9pGQN0kWRkKwI444NeX/8ABQS1&#10;uNE+Bus61Dp8915XxxivPJhjLO6jT7V8DbnHA616jrH/AAUN/Yg+I+oaJ4x13T/G0WqWF1b3c6aZ&#10;4WnDSukQQQysuPNAGR82QR7V8tUjQp4qTl5H7biKObYzhvCfVIOSTne2tvhauvMq/BTxDonxP+PX&#10;wi+IOmanqmoLq2mSyz3GtWYhlDR34UbUAC+WBwrLwetdN/wWVso7jRPjfbvjB8K+GAxK8BRLMeSO&#10;3NVvBX7Snwq/aO/bg8CX3wh8Ma1pmj+G/DaaeDqvh57KMvJdq4jjXAVcc8dzyK0/+Ct+na14hv8A&#10;416Holhc3U83hzwvbxQ2lu0rks8pPyoCT1GeOBU8sHh58nf9Dny54qjxTgfrS5ZRhG6fT95Hcw/h&#10;Lc/E/TPhTpOpQ/8ACQiOPT9PttNvbG1WJYbaKKOU256FkcsQCMlxxU3ibT/HV98QdGtfHOpX9zY2&#10;EdwNJt9Rt3DW0TTW0nlrI5LSDLEnJOOnFcIPjb4e1v4baJ4J1eP4z6IlvBZS3+n6X4LaUfbreFIk&#10;KTO2REAuQgA5ya13+L0fjXxnpZtdN8dvHbxSzapq3izRZLeN5nmgVVjySqAgAkZGWzxWdoRSs9dB&#10;fVMyWOrVKlO0bS1t5O1j2P8A4Ksww3OuaoQgZ2/Z/wBVG1erA3sePpz+ea+Vf2WLLwzb/Bf4NaNq&#10;fgPxL9k8X+AtUsdV1WHUWj0ZI47hiZ51HWRMBQzEbeg4r6u/4KZ2d/rPjPWdG0ewuL6+uf2eb1LK&#10;wtsF7mQ6gmEQdScc8V89/s0/E/4w/DX9kLSf2VfHv7D/AI11+0t9Puba6mj2xxzxTuWxtfkYzitq&#10;/KsQ+Y0ySliK/CMadGzkp3s5KOnK1dXavZ2N7xLf2174wuLS2+H+u2aaZ4w0m3tdeur0yWUlutjM&#10;qLAOillycqDkdTX0V+2lZrP4a+AjWkYLBtVWJm5wDpEnykn8/fFeDaz8WvjF8RvD3gz4V/8ADKeu&#10;eC/D/hjVYrq41TVtUhKRwwwSoFCrjnkep9q97/a5vLR/D/7PN1c3flRy3GoKjTOFBeTS3CKSTgEk&#10;4FaYeyUreRx46lVpV8FCokmpTdk1L7O91fe17Hxt/wAE0PCPjvxb+xpfeHfAGmi9kf43E6svnLFK&#10;tiIj5rRg/ePAyBk46V7KdD8e634fj8UaL4HNn4RvPBHiaLXkuJstY3VvxBIrElircjHOOc14b+xb&#10;bftO/sqeGNQ8Par+zLFq2/W7q/0W9n8WR2U2nm4GyYHY+CSqrgkHaM9M16f4g+K/xh1n4cT/AA48&#10;NfAPw1pLiC7i029vPiRC62b3S7Z3Clx5hKk/K2VHWuKNSnazTue1nOUY3EZ/PE05Q9nKV0+eO1l0&#10;vf8Arr1+hfEzvdfsBacWIP2fxv4dZmZucC7t+47f418efsk2WkXHx9/aUstch1K6trjW4YJrTQUL&#10;XLM123luACDiNgGJ9M5r7T8L/DTV/jJ+w5d/DXwPq2n/AG/+37OWC4lui1u7WskMjKrx5zkoQCOK&#10;8zn/AOCYXhzU/F2r/EG98Ca1p2q69eyT6hNovjxrcMWOSMooYrnkAnIrsq4eVX2cktjw8tzXLcJR&#10;x2FxM2nUk7W1taUXtddmebS3X2L9mu5/4SrSr5tV1HxtoL3F5LaiOzKxaoipGiZwr8ZbABJOTX1p&#10;bPdD9kTwslvo9ne3U2rSPbWWo26ywSzebIVWRWBG0nAP1rxE/wDBMS1tdYstct9E8TXkljfw3sFp&#10;qnxAd7V5YnDoXXBzyBnjJr2nxVpWv/Dv4GfDvwn4mkii1C28Uql19lkLRqzszAA/xAZxzV0cLUjO&#10;U3poeNnmYZfLLaNLDT52puTurbpLa77HH3GlftkWMLXeqfsQfCJLQHdMsflM2zPJACcnbnA9a9k+&#10;Engf4ZfEnwbF4uuvgf4d0szMytay6DbFgQcE8J7V6l4iUnQsDHNt2/3a574MWqx+AIVZMN5khf3+&#10;Y16VHDqEknI+Pxeb1cUvdgoW/lv+rZ8Mf8FnPgL8MdSg+DOgaZ8N9DiF98Q7ZblLbS4ovPQyRqUb&#10;YBkEHHPau78L/Br9j74t6j4m8U+H/wBmzwrqVzoGuvpgji0iJZNOurfCbVUYH3hubP3gc9DT/wDg&#10;r4phvvgtcK5Ux+P7dwyD5lw6HgfhXTeJfGv7Lf7EV/40+IXiTV20bTfH2r3Gqf2VbBmuGuWjVd1m&#10;vUlyM7fU1N6dKtNy2Vj6edfH1sgwUKDk5Pn2b195foWvEv7HH7MXji+i1X/hnTwfHLaW8cN/FP4d&#10;XNrLnf5yLHgMzZ4Pp69Ky/j5+zh+yL8MtOi8ba54B+HHhlLVozZ6df6FZrDcDP777QpTLhlyQOCD&#10;gg1wOufGH9s/45eHNQ8SeGPEWm/AD4bPEqzeOfHFujazfxBMAwQcKgC9CRwecGvl+/8AEX7BkHj1&#10;4PCfwx+Jf7WPij7UEl1jxTqE39lpJj/WKgAjC5HXb0rOWN1tFWv3/wAv8ysBkeKr+9XrSdt1DW3k&#10;5NqCfzZ798Vfix/wRr034h6Hr/hjwl4D1S1t4pRrujeGvDS3kd7lfkUxRocShjncTwBivLtej/YE&#10;8WfEifxn4B/ZP8b6tazFTb+Hrb4bRtZgY5G14iGU+jHNdj4G+IP/AAUN8X6BFd/Az9nD4O/BzQZn&#10;kSwd7S23hFOBywy5GD0IzWf4s+Bn/BQLxZp82rfFf/gqNqvhy2truOO8OkaGsMMLuPk27MZU9ByQ&#10;a86tRq1Z83L+C/r8D6XBV8ty73ZV9bWd6spP7oxtf0kb+kz/AAVt7VYdP/4Il6tqwKjbd3/ga0iU&#10;KORhQgx+dXk8V+Ho9r/8OFoViL8tJ4esgQvrg8/nXyl+2D+zn+2B8IPhAPjT4d/bv+I/iBTeRW9x&#10;cS6tJHDOztt3IqsNuAPunP1rjdO/ZI/bJvnglvP2yPE0r3MSy26i4nbIYAjJZsd/fmuWpDEt2T29&#10;P/kD3IYHLauHjiHUXLJu2tTpvp7RfkfYvxET9nvxNAbrWf8Agmn8QPArLF8k+geC7S5gjXoQIvKd&#10;Rg89QazvgBq//BLf4QXms2HxzN1qN3rSo+mRfET4Z28CaZ8pGIwsYyC3JJ9MV45+yl+z3+0nqN74&#10;xuvF37dXxF0G28JeXDFd2msyhPtD8gsjffX/AGRjPrXsh0D9tLTLA3GiftueHviTZzXLW3keMPBS&#10;zRmURhzA2/cVyp7Hn2qaMceo3Ubr0T/SJ5eY0cjw+NeGniGmkr2nUjurrV86+89m8N/D79gLxj8L&#10;W0j4IfDr4S6rrl7Kq29/PaWk80YaQeY6LMo2ALkqpB2kjGcV67o37FH7NmjWK6VdfADwlqNnOivB&#10;JeeE7SS4jA6q0qRjcjHn17V8G/Eb4f8AjrTtFa5/aB/4Jj+C7m22qZfFPwnvv7Jv4wSCWWONiu7v&#10;g81ofBH9o3Ufhr4yOh/sz/tp6rpNwkSLa/DP44aW8HmngCCK9Y+W5z0IC545NdlDFVKcrVIbeVvz&#10;/wAzy8Rw88XRc8Hi5a9G+aL/AO3oNtfOKR9ZeLfgB8C/hh8NvEfgzSPgP4WtPturwXFlpGleGraT&#10;7Fauyie3ikaPdD5q7sDI2ljgivF/Fnhb4K+BfFfib4V6F8AtB0nTfEWkS+Vod9ocf+j3ESs63tvu&#10;DGM+WFVgrYLjd1Jr0DRP28ZU8a/8IV+1t8PNR+Fmoa00SzahfacL7SdTMeNr21yDiPP49c1teJn8&#10;LeNL/wAZePbI6bcwXfgi4s9DihjMiQhdzGRJG6OQedp5zXoRq4erd9T5WeDzfL68FVbs2tU7xeq2&#10;ezPavh14Y8It8P8AQ5E8G6LubR7Vi50mHcx8peSdvJ+teZ/HrxJ8V/DHxDs/CPwh+D3gq9gvLAyi&#10;71WERCORcZVtq9D2r1f4XRSL8MfD3mtyNDtQfX/ViuM+KERPxK0yZl6wuq59cfrXZOClh7J222PB&#10;eJqU8a3vZvR7HUfsH+FP2sp/idJ8Svif8O/h3pfhy40uSzaXw5MzXbyBgynJUApkYx75r66uFtI4&#10;mnuIUwq5JKg15h+x83/FoIo8EbbyUc/71en3Vo900au/7pW3OuPvHt+tb5Xhvq+X3jeTk2/ed7N6&#10;fdpf7zkznHSx2P5pRUVFJe6raLXXV66mdL/aEllJe2OkQMQmYbdxtZ/Yntms7w14r0TWb8+H9R0u&#10;XTtUCFzY3XBZQeWQ9GH0r5e+I3xu+JvjL9v3wb+zufEl5pWkytqc51DSroxSP5UQaKN0+6yhgc5H&#10;Ir1Wfxh4y13xVqPwf8am2tPGugw/2t4R1a1Xaup2yH0PQnlJE6fMDXw+G4so4zEVJ06T5IVHSTko&#10;tVJpXce9OT1UL3jJq27R9Pi+D8VgcNRdecb1aSre63eEHKUFJ9JRTjedveinfZMreMPgX4P+Iv7Z&#10;WleLvFl3qN4vh3RzLpenHUJFtredv+WoRSPm+vFeWf8ABaj4eeB/iV+zt4T+Ffi2x8yx8V/FHQtJ&#10;v5N4Ei28tyBII3J3RkjjK88mvdfAHiGw8YfGa38X2Awt/wCHkaRCeY5P4kI7EEEfhXLftUfAz4ax&#10;/Eex/bF+MF/Pq9t8O9JZvCnhSdv9DXU3bCXTIeHmyVVCfuZJHNKWEwc8hx2Jw6ilOrKbqbcsI8su&#10;a+9oxWiW19DpwmYYjD5/gIYqcn7CmoxgustbQS2XNN6t+ruek+GdZ+AHwLvdA+APhzU9E0G5lslg&#10;0Lw9DIkckkUa4AVep4HU8n3rvPMWv5zv25v2h/HHxo/bB1H4reHfj7pGm6h4fZbe3u4NTaKaGZDu&#10;YK69ArZAPtX62f8ABI7xz+1T8af2cbH4vfHn43weKbfUHddIkt7dEIhT5QXdVHmHgnceavhvjuWZ&#10;V44eGFahPWCirOELfbTstrP3X1tbS79LizwzxORZJDNauKUm7Kale7nLW0LXv1+K2zd9bH014Rsr&#10;DXdE1bSL+3EttdTzQXEZJAZGBVl46ZBNfi//AMFAv2Df2AvgH8eviD4I+HfwW1OJ7Twit59lvNZu&#10;HgS9uydrwPI7OTkluSQpU9BxX3/+zV8RP2o/H/7Yvjfw/wDD7xho5+EWly7VNx5dzem+BIk2vnKo&#10;SDwfSvKf+CtHwt8M2PjCz+IviJDYazrKx6ZLqUrBodRUAiCJIQ27IY/MQMjNbZPn+HxmTUqns2ox&#10;m4ubtyvVr3Wndq9lqlrdbo8LMeHsXl2Pq4SVVOU6caijFu8bpSSmuklG90rtXPya8V/D7Xv2TPgZ&#10;4g+N2ueP/EXlaVe6dF4W1fRdReK9gldSHDyxsCYsDJU5ViOlfpT/AMG4nhi7+LWk/Fb4u/Ey60vx&#10;edT1y0L+IZ7WO5TUpmtwyyBpFLRskRWNlUhSQTjNfHHxx/Zz+DHjr9jbxB4+g8WrFpWleKLVNfMc&#10;d0lvbSoxT7NcRNg4ZsYZQdua/SH/AIN9f2efil+z5+wXaeH7m70mHS9W1i41PRxaQbz5UrElWckF&#10;iuABn0r1sTiMNDMcMoRlOTbk1HrFRer1WibV/VaHFlVKvDhvGVqjivhgm97uSejs9XFP5XfQ+ev2&#10;d/CXhT9nf9n39pP9oW3sItJvfGHxF1Tw14eFvEyIsEU7q/lICFRc5+4AODXuX/BID4J3XhDwjd/E&#10;jUI83OsNbxRXDREB0U7mCk9VyfrXE/8ABVax8GfDfwroH7K3gK5uBdJq8+s6laKmRtnkMhkZudzM&#10;7HjrivtD4BeCE+FXwW+Gng2OEpI2mrPd5Of3kgDtz9WxivymjDEYvHunVVlQs5a3tLnUbfJya/7d&#10;OOvRnX4kqYtK0OTlh5pxcm/uiv8AwI90vE3xBVb+IU9hiUsP7vNOkTzFGF/Gl2jJPqK/oJ025uXp&#10;+B86paFDU5zFd6fGF4e5wSe3yk15Z+3zKf8AhkTxooGDJpyoMnHWRRXqWsQTy3Nh5UbYS73Oy9ht&#10;NeQ/8FFPIP7Hvi+OecRh4IFSU/wMZ48H8DXg523HJce3t7Of/ps9rI0pZ1gkt/aQ/wDS0bWjfDzx&#10;gviLRPH+n65vsLfQ7ZDphmK/diAIx0PrzWh4l8NeN/HmqaZ4j0XWptHsoV3TwQ3XMmD3UcH05rL8&#10;BahqWk/Dd9BuvHUBums1fS51YM5/dA4IPv2pPAniPXNO+C+3UPETPq0sUgjSWE74Tk/LwPxGa+aw&#10;2Iy+dGMJRkozi6kkpR+NW0vvr0S3087e1VjjlP2qlFuDVOPuvWMk9bWs7dW9Uziv2ARqA1r4orqO&#10;Sw8ZYDEcH90Ole73sV/calLb2zy24NuClwGBTdu9Ox9+4rxr9gXTPEdj4S8V3XiuyuYr668USPNN&#10;cW5j875FAYA84r13WdTkSaWTRdSgiulTy8XQYouDnoOtdvDvJQ4Qw3OnvN2vaWs5u2tu/Rp+djDi&#10;jmnxPiFGztyq+60hFX9NCOLRWt7oXOn6hEu5pDfpBGN1zLj5cnsRXif7KmpXusftXfFa/vtMmtG+&#10;z2KCKf7/AAXHPrXq+i32r6fcypdarpRhkdnnW2jkVizfxAmuG/Z68G6v4U/aD8e3l9Mbq31G2tZr&#10;S+wxDruf5ST1K1ypU6+b4GdOLjy1HdXT+xJLq+v43uru5rg5RoZXj4TablTjZ/8AcSDf9dttEei/&#10;GLwLL8QvBsmhxeIJNNCTLO9zGT91OcHB6d/wrzddc8C/FDSE+Ecvia+gvrsxxNqsZO64aP7vPBOc&#10;Z59K9W8Y2lj4j06fQh4km0+UgqWhbB5GMMCORXlFl+yxDZ6nBe2PxEjQwyhkdI8NgHPGDwa7M/w1&#10;bEZip4ekpprln7y1Xa1/d0urrXUMhxGChgXDF1nCUXzU7R2l3bs7q6Wj7Gd4msLuy/b5+Humz3kk&#10;6WfgXUEDufvMNilj7nFfQ5BAJ9BzivEr/wAIyD9srw14htb+WWKz8J3UDtKxfeCV53djkV7aTmNs&#10;f3a9XhqMl9curL20ra30UILfqeZn81OOD1v+5X/pc3t03MzT9We51G/hkYmG32bG7gEZNV5vEpst&#10;An1S6uQrCSRYCw4YjOB+OKi0ZSLjWJgAQ7Jg5/2ay9ftGHgdbcvk+dI2D9Sazq4zEwwrnF68s313&#10;5rLr06HHTw9GVZQfeK/C7NDxD4q1LSbvRNPtRG8up3SpLv8A4U27iRWzd6Ho9+xN9pFtNk8mWBWz&#10;+YrhvGeo/wDF2vCej+UCo3OD6HyzXo3O4AGu3LKv12viYVfeUJKKT1StFN792yMZS+rUaEo6OUW7&#10;r/E0vyPLdc/Zf+AWu/Fm18baz8I9Cub9NKkhWSbTY2QAuDkKRtDcn5gMmvmf9pfx3Y/Ar4n+Nfgh&#10;8GNNi0K/s/DFr4t0p1XfbpEJDDcwrEeEGMPjpyTivt6aBTrUc5X5lhYA+2RXwD/wUK/4R/4U/wDB&#10;QXwJ8V/Gt2F8N+JdIk8P6427AjEiMhD56Aq6n22mvzrxByXI8JlHtZYaF5Vkm1GMWlKDT1Svvrp1&#10;1PpMjzLNswrPDuvNpUnypycleLTSs3bvb1t1PI/2NPEPjbWh8RPgR8UvEzvMkp8TeFNNkG6Nt5Ju&#10;Gt37xsGD7RwCSfWvQPhzAZRr6bSFe+sdqhsggTdP/rV4N8HvE3xA/Zw+J9p4r1r4Zax4k0fwb4om&#10;0+7vrRRNHBpE7GMtuXLbdhR+BtOM8V7r491qb4T+NdX8IeGLCK//ALQeO7tTeTMnlxbxJC2QDuBU&#10;jnr1pcD4ujDCSwUElGndRs73X/AenyPFzCVerNVqsm5S1d97nsfju3ijudNi2/KWk2jGB1Ga8u+P&#10;qIunLNMpxBrKoSp6KVwOnXniqGr/AB9+IOvS2X9qfDqwEli7PFJDrJUEk8j7vIPoa5vxf8RPFHi+&#10;b7PrHhk2ccl8srSwXQZEYdunzV788DUliOfpc2eOpqly9SWI7UzkjaowS2c0ry+drGmSwzKmNQt8&#10;5Hy/6xc5/pUaqGG9o+vYng1Uv9Zbw+DrdvbrL9gKTiKQ4EhVgQhP8PTrXuU1ZWPHnK7ufR+nWVpF&#10;4FnvzGoZtRvST6fNzWZJPdDx5oFnaaWsizXq/aNg48n7Kzbm9t2K8qt/2qtXh0p9LuvhhcSW80k1&#10;w0cF+rFTJyVzjtUtl+2FHZ6rBqX/AAp28We2hWKKVboEMoXaCR7Csp0nKRt7ZctjmftN2Lm8ja5L&#10;H+1Lhi2zGcucA+uKlglZnKOhDH+JjVCw1U62ZNWa28hrm6eQwSHlNxJxWgwRXCzRZVT8h9/Wt4x5&#10;VY5G7u523wFtnu5vEBlRgh1DSjkHjAnIIGP/ANVe6eHtK00a/q1uUJT94wwec4r5W0H4tat4AudX&#10;0zRvBraq+oratGwvfK8l4JN4PHr6V1Wl/tZfEOzu59Suvg9FI0rHKf2zjAI5wcZJ+tZYqi6qVjpo&#10;1lC6Nv8Aa28R6v8ADr9m3xT4vsPBcviSez1FJrPRocmS7ddpVVA6kEA474xX5Nz/ABo/aouvi0n7&#10;QXxB8Ia/o+rSXK3dgNS054obdd3yqCRjGOD2xmv0x+JP7RHi/wAZeBZfDVz8Lo7KKS9jmW6Gpb2j&#10;cMMcY54FZvib+xvGvhvUfBvjVftOn39hJHcxyudoBQ4bPUYJB49K5lg6VSjKjU1UtGdlHG+wqqpF&#10;ao97/wCCV/8AwUYsv22Phrc+HbmTRrbXvD4eDUdNg1US3Coq4EmzHKk4AI4r6F8C/F7wZ8TdL0vS&#10;vPJ1NgJ5LKeIo6+WxXzMf3dw4Nflf/wTA/4Jw/DrVPifonxi8MfHbWvBviyw1HULRrTwpNHG97bQ&#10;KVDzblIMTbgSpHzDHIr7V/YXsv2gPCet2vw9/aJ8ModQ0N7610XxbDMjx6/p/nFopsLzGwBGVPNe&#10;D9dzPLqtPCRn7WlzOnzPV8t6do2Wq5U7Ju979z6LFYLLcXTqYqHuTcVPlWmtp3avum1ey1Xoj61Q&#10;Ddn06GsWytbVtclu0tIxKL475Ag3H92e9bKE7toA4qvBp1tbzvcC2ZnaXzCd/G7GOPwr7CpT56lO&#10;T2i7/gfHwkoxku6PIvjdapN+zdrTKvMulWnOOTi4XrW58GkjXxhfBOCdMtzwPauo8V/Dbwv4w8F3&#10;XgS+iu4LK6gSF2trnEiorhxhmzzkdai8KfD+fwt4suNYttQaaymso4Y0lUeYhX1IwCPwrzo4KccV&#10;RmtUkk7X7t9ttTu+swlQqRbs3dr8DqXzsyPwNc38QIdIv9OSzvNZW3kSUMgL/KWHIDr3FdMAQuR0&#10;9K8Z/ap8H+Ir+xtPEfh/RJb827Brq3S68mNwCMbz7c80uJ6tfC5NUqU6fP3Wu3fTXQWT0oYjMIQl&#10;Pl7PTf56Hyd8efFn7RHxa8B/Ej4c2fwh0qx0uHU70xeIrucxJLEsGJFAA+Vyoysn3eQD0zXyF8R7&#10;P4ufDD9kBvBc11oVz4d1HVdKujIdXWTUom27os7G3SKWG3cc4IIr7V1i6+FvxHuteT4hfE/xbpnh&#10;/c1nrVh4W14W0UJZcMrkgluDz0696+Sv2l/hr+wn8IbXSvAvwA13WdWj1K9huf7Wjt459Q0eeOUB&#10;VGQmY3zyo5yM96/nWriMPiuWv7VOSbVuZX10ulbbpffe9j90ypuhD6oqdk2pfA2tLbyvo+tvuuce&#10;/wAOf2yPi74osdd8AfC+2lhl1G2udO1TxNqDCSAqgDMZ/uvbgrnyyOM03SvBn7R/xi+P3ibXPjf4&#10;k0PxQvh6MwSRaXLPf2hlK/JFEIMFFLArkDCkc9K1/wBnX4r/ABuu9a8f+CtT+AHjnxHZaVri/wBo&#10;av4evfJEkJcEiSxkJeN1XkpEcODyK+nfgL4B+Bvxhs/Fn7RHgbwtqXgnQotS/siCbT45orrzolVZ&#10;RJaQ7dgL4O1sknniuSth60KSpqnG8tOa99LX32Vktb2etn1PVq5msNNyk9Iqystrted9eiS6XPnz&#10;wH8EfjR8ePB1h4U8J6B4Q8L+IPEGrS2Fv4jtL1oNXtxAhE0FyqgGWPaQOeehNd/+w/8ACq9/Yz/a&#10;j+K3wf8A2o9ZFzr/AIx8EWF94N1katLJJ4iitZCk62jM3mCeElQYuuCMAivO/wDgozp37M3gG007&#10;U9Q+IviPw38VtEmtZ7PUNCWWy+3RNJxcTxEDL7DgsctwBk1pftT/AAQ0GP8AZr8G/tk/s8XPiP4i&#10;fFH4X6xH4qvvG11JMLq4tAVaa3lgL48kx5XMYH3c4PNe1w/Tw9GtGjUsvaJpb/ErWWz57PfW0VfT&#10;RN+XnWNxmIwXtacvck7fDqtU7qTeidkl37au31/+3R8GfCHxz+C3wv8ACvimPTLizX4ieVp/irV4&#10;Jo7/AE8vFIBHF5RWRZH5VjuCnYCwNfNnwW/4IF3fwr1Lxd4j/Z5/bT+Ifw28bTa/MbKW1uUvLDUL&#10;NuUF3asNjnOfmOSB0r6F1X9sDxh8RfDvhX43eEfh/wCEfFfhG/tovENrb6frYS7DSwiNovKc7TMj&#10;k46ZAPQiu9+Ffxl8eaF9l1T4j+AtQ0/U/E2ustsLAi4ghhkGUYOOOAPmQ9Ca+trcQYHDVXSneUUo&#10;xalFuPLFJap6NNtWTu77to+Gp4XMqdCTjZSbbVmr8zd2vuTvZLysz4h/ap+K/wDwW7/Yft7LT/iB&#10;8B/BPj7wj9nMMnjj4e6TItwZ1J2XF1AuXiYgc7QVOa+XPiV8fvi7+2rpn/C0viz8OvEWv6RZMltq&#10;s/gu586CzA4MciMAbebIBKuBn1r91tW1vxFf+LYbfSrJntZrMyXMyyEMrDvg8c5r4t/4KCfsS+Fv&#10;iDo+ofH/AOGvxLPwr+IlhDIur6p4Sxb2vjCwJ2iDULVf3dw6k8MylgSeeajEYPh3E1/bU6XsnHZp&#10;y5dNdrpK9+isu1z0cnzbHYeCpzUXKXW2qv8AJvp3vtfQ/NnSfjx8N5vD+tfDv4kfEGdNOGnzRyaN&#10;4l0MRBI1U+U4ljB2SDCruz1PWvJP+CZX7R1xb/tOaH8R/EWtzaJB4V1kC3v7VhIYrcPxJJG3Ei7C&#10;Q3HIPSo/EsPiH4ZaNe/Er4z/AAhujokPi2PStd8XabdNHGLGQlZYJ7fnAccq+MA9K0P+CX3hr9kL&#10;9pj/AIKmW/7Nt1ob/wDCutfhuYdKtp9TcSzyLHvjQTR4YkFSR69DXq4HhymstrypQbcknzXTUbOz&#10;ta2rT1629D26+fuhiaaqzWiknG2sk097+jt0P3U/bY+IHg3x3+zDbeNtH12yt5Ly4hm0fxdpdspQ&#10;NkMP30Y/dK4GCGIGTg14D8GP2gvBfxC12T4oaL4m0jUhYWCadPper6Ha3EdrLGR5k05VQeW+ZZOD&#10;zjNcz8Q/2YP2T/EPi7xB/wAE8v2cNe1fw54p0tI9U8QTv4qvJbJtLVgWgeHeV82QAqOMpncORXU/&#10;G3xb+x9+xR8BI9U+HPh3wp4i8TQ2iad4Y8PWRZNU1W8dgiwTImPtCA/eOMkDkHNY4rLcbiMZ7eUk&#10;nGKT33Wvl3/4LPncFi8JRwiowi3zSdl1s/vSPLv2zvEHwb8S+LrH4j+ILP4dR6/rU/k2JsYZdMup&#10;0UYCukoCTRt3LZB7Gvlf4VeHPEEXi7WdY0/TLe+8D/2y8dzo1rdBreCXBZv3LNzETwSBgHpivoX4&#10;z/steDfD/iRPjX/wVr+LsLWnizw6t34QXwZEY7DQrlVDNpggYmRDtxhht5B6Gvif4u23jLxJdQ/8&#10;M0aRquj+ENWumit9Yjuts97ajhysbMAX4IzkbvrXjZhkNSvWlGc0ubRt7Lqmut+34aH22TZ3Ro4W&#10;MIJvl2/yv5dTtLr4u/s/aL8TIdL+GOhz2n2a5aLWL2G4eSO3OflJdyW2g9cnjtXs/gz9pf4T+LPG&#10;Om+JfjR8RbbTbTwxOYRpFx4TtLqz1iBxjfI5UFjnBVs5BrI+A3wK/wCCWmk/C2f4ca98StT0bX21&#10;BZhr+uWDi/njkxuhvLdzsUBzwyAEjByetfQHwy/Y5+BcXwm1v4XfE/x1bW/g/VQ0Ed9ourW80/lL&#10;ySpIICNw2GAK+teBmGU4GnmFKMZSl9nmk1t1bTX3dtGmmtfdpZsqmXT542a2su/8r6+fXpY4PWrL&#10;9mv9raF/F3gy98Pwanp0y2mmXWmaZ9naQRnciSqp2O2BtZHHzLnFfU174Y0/4kfsi+KfEDaPp1td&#10;W/h/7Lqi+FoWjgULy6iKXJQkc4BMfoK8u+EH7EWtfsj3Nz4a8E/FC31jwP4qmUeGtV1HTLeVb60a&#10;PckcskY2rMrcLIR84P3hXqH7NXxl0zwr+yv8arXxiL3R7nw3pNzDNqVlZNMI5GjdQCj5V88DI4x6&#10;VlhcsxMM/eEqPmhFSs5a20bTT8/l+p4mZZhRllUa+HeqlHRX6ySd1/w7/I8D+H/7Ccfw0+Gfwx8b&#10;fCvxN4h8R23iS0e4utHvkM1tBMZM5Tb88BKjgDjIOMV9Fx/BTwF468X23ivxB4bgh12xiSKVLjT0&#10;UzLjGWbGHb8/esz9lbXNR8WfsqfDPwppOhXupQap4cDx+IDL9iudIcMdsXX94QxO1sEEV9W+GdG8&#10;XxeFYbf4leCrfxPZRRKjyWqxtdxAd2XA8w4GSVPPpX0WUZfl+aZjrB89o8zXw3S6269bq++p4ud5&#10;vjsswz5pppSklqlLlb/Lprbb0PMPBHwe8GeFb+HUrDQYIJrRmaOYIA/zdcnqa7hSxOEx9M12GgeA&#10;PhH42Yav4P1S8tZAn76wSdlaLt88EoLRntwAKZq3wP1sSD+xtbtposfMLmIo+c8D5cg/pX69gcFR&#10;wdFQopW8j8jx+Plj6/PUepyWiara69qlzo+jTRXt1p7KL+2tJBJLb7hld6LyoPYnrXAftIaaNW1y&#10;y0M2eLqexkijjlQqwPcZ6jPFez/s3+ErT4O+Ota0vUfhF4f0661mcy6j4x0iENPqJAzGt45G/eAc&#10;DcdoGMYrD/bs1/wfoPiLwtrtxpzC7tBLcNf27Z3Wy43xso++c4I9OfU16lOMZUHNy1TtY86raFRJ&#10;LR9Tyb9iy01Dwt+zfpekSO0E2p+NNVF7E4BIKMFC59sCvnP9pDUrX4i3Gm+A9XJt5tS8Y3GmXdjC&#10;wM0YzhJxn+E9fqK+tP2Xr/R/E37ONr4q0mNmt7vxrqU9jI6YYRs/bP0rw/X2+CPwL8eDx98SPCF3&#10;fTy65IdIns7AzNbzsx+Zz2zmphUUVfqOdK87I77wJ8Kov2eP2Srb4PzarJdGxeTyr4QlS4Z93zY+&#10;71rE8NeBtO8XajYa1qVhBLNYSq0TNIUbIIPHryO9d/4k+LnhfxH8H7jxjZpOtpJlTGwywYHocdK8&#10;r0X46fCu/wBSTQN1/HdGIOHjiyrZ9McjHevNxVWLlc7aFOSdjs/idFf6xraQWJWOVgVR7lchTjuK&#10;6v4R+ErzR9EjudUkt1uYwyJ5GfmU8kEHnr0rzrWdfvrfWbL7LrElwu3c6TY+aM9M5Ga6jwX4n0nV&#10;NZbQL2xdLyMBhHJcNGwz047g9q+cxdVVJ6nuYVcsSr8Q7C38XzXekX2ms9pIRmKYHCkHrVq3g0bw&#10;L8A20izvnto9IY/ZRLIXbJbICk9Tk96k+IHxK0n4cxyLr1teTDuLS080gDrnHPFcN4r+OHgjxb8O&#10;NUutN1HFtNBvUY2Oeccqe+eCK8t1nRTSd27nqRgp2a2Pkj9v/U7fxJ8bdO1q0uI51t9MWCW5U4Dy&#10;EcjHQGvTf+CcvxDmf4Z33wkvUBl0i/a6t2aYsDFIeUAPTB549a8N+J93D4u1rUrzUtKWOPEUlrHA&#10;xCx4OM8+vcdK2v2Wtc8P/Dn4ozaj4k1B49G1KweCSW2lKywydVKHs2R+debVxU1H8D2lQp+xsj9A&#10;h4x0TSdCWMSsktyxieHygpyB1B6EVxXiLX9N1qVdL81kR1IluARn2wO/48V5d44+P3hfxP4TubfS&#10;LS7RhbfJcXM4UqnQybRzv4xuryrwx8Y9UtZrm4tY3d7FkIMz5JiP8fuenNfK42tWTa6HThaMXr1P&#10;qmX4n6ZZQW+nasUjXpbi3jIV8cYB/veorTtPF9nckWkwlRGPDlPlB9Ce1fPHwi+LfinWdenhkurI&#10;tAkt5iWx3SuQv3ATwP61p+If2ofBEia14q+IPw2XxLouhRgm1tNWlsnkG0fMTHjLA8ccHvXlYXKM&#10;zzzGezwzs+t9rfK7/A1xWKw2XU+art5d3935n0UGuXs0k84Ou7ACjOPf6UafaWf9tWWs3tpGt3ZS&#10;M1tcAfMAwwRnuDXkPwM/ao8L/GT4T3XjT4a/Dq/0Wy02YW66VdXv2nZnniU8kY5ya66fxvqtsunT&#10;3TRNBKolDouQifxHjqBXmvFYrL8W6d3eLs+2jt1szp9lGvS1Vr/5XPUtVKXs7GSQKdoGBz/+v6Vz&#10;loIfDupSLBBHEki/MIhtDY6HA6Uy/wBe0vw7o1vrL3b7LyQCzkiO/e56Y9Qa4b/haUWueIm0m8li&#10;jljumhuoTcBXVumDjp1zjPFfQTzOpNJt6nnQwiT02O50n7JO+TLGWfcSCc7xXQvPGdHji3dG/OvB&#10;Lz4gajo8kut+Go0+w2961tcvdAnyWU4HTnB65PBr0zwl49j8YeDofEem2Oxkv3tpYUlwkki9WDHP&#10;ynrmuJ5tKN09zolhopJmtqukxXdvZ2F7BvG8yKrcbSDkEelbHiNpL+K1RlwqJtyPpjisDV9YM9/9&#10;qmYx7MKsJkHP0rbuLmOLSondg24A8npx1r0MtzqdOo0nbY58Rg4Tgm0J8Ovh/ZeHtdTxDbLa/aSW&#10;E1wtsFklDAdSOp4H5VL4q0C48XeOLjQrO++zs8QLyNCrgrjlSrAgg9DkVnaB8SrQa/bacNMmaKYs&#10;izQoWG9epIxwPerXjjxnf+A/Ed14q0jw1JrUyxRA6bbyBXYMcEqTxx1PtX7Pk+aqrg1Js+FzHAqn&#10;WcUjo/hV8FfDHwil1SXwroum2T6uyy6n/ZtituJpFXaGKrxnHpXMXHwz1L4gT3kGna+LAQzNHMst&#10;nHcJOhOdrJICprpPgz8ZZfirqeq6bfeEbnSZ9NADLcPkShh95fUds1598UP2kbb9miaDUb7wPe6z&#10;b6xevAosZApikHIzu65Fe3SxDqLmR4tSlyJqR6N4M8BQ/C/4VTeCrKSHyLXzHgEEIjVdx3HCjpzn&#10;iqWnfCrS/FenNdavexT291CA9leWEU0YI6MN4JU/SneDPizafF74Qy+PbLQ57CK4UhbW4b51I7H8&#10;a8+139qfUPhxeTeHofAdzqEdhorahNfRtiIQofnBOMBhTlUaZCpLl1PTfi9ZrbfCC90xSHWC0CAb&#10;BghRwMdq/HrWYBH4t1OMtki/lySOQd1fqP4r/as/Zw8afAC+8Z3Hxp8K2cMtgGubS41uLzIJDj90&#10;wDZ3dsYr8vLuW3vfGWsXNnFM9u968kUwtZDGYychg+3aVx3zWtCvGd4t6nNXw1fmUoRbS3a6Hsv7&#10;KOkyXd+zLgqDmRQMnrxX0G3ww1e18c2PxD0mwtLm5sGWWFGO0sccx7gOhHrXif7HsEX9qNcxoHVS&#10;GjcHII69R1re/ak/be8Yfs6a60nhrwRZavZLAHlE8rq4f+4FBA685rxKkZSxLUdz26bjDDK+x9C/&#10;Azwf4k0RdYvda0hNOXVNRaeKwhlLrCCc9e4NdxPo0s3hTVra4O2Q28pibsPlOK4r9j/4tar8e/g5&#10;o/xE1bR7fRbjUPlaKW4JjL/77dD9a9E8VC70/StRtZjFuFnJseGcOsilTyCpxWTpu/MylJNWR8NW&#10;XgP4heP/AIZ3vwr8F6LHcl9cF9NeySkG3IbGB2wR2FfQ2j+EtW8Mfst6hofiKUNdwQHzhnIU8YUe&#10;gr5w8Q/tU+Iv2VIrnXPDHg+y1j7exE638rqFCtxgKRznvX0V4X+Ls3xr/ZBl+KN9pSafJqcZLWyu&#10;Nq4POD3GaKjquF2XFwjPlXkXfgB4X0aTwUHuNFsp2S4ISWSBSV4zwSOOfStD9pWWNPhtpsLxgBNV&#10;jAQH36V8z+Nv2+PGn7N2oxeCNF8AaTq1pceWUuLqaRJImIGc7TgivefjXr8vij4FaD4qniRWvZoL&#10;hhCCyAsuSATz16GsXTmqXqaqUHVOz+BXgnT9M8BQ3boGlumdpg8YGfmPBGOceprM+MsVvL8WfA0M&#10;qNhjMYzwBwMY56/SvmaL/gpF42+E/jvSfgrH8NtLu7KW5EY1KS8lWTDNgkjOP6V9O/Fae4HjnwFd&#10;GAb5pzvUDoroGzk85HFROEo07MujUhKpp5no0elkqOFxjBzXEfGWIWGhXUsWFJiJbafvYH613t3E&#10;q2FxcRlgyW7srA9CFyDXx78Kv2r/AB58d5/Fnhbx34e023j0dpY7O507eu9Q5XDhifmOO3FDpPld&#10;huaUkj0r9nbVtKl8JSapGHt2F9MqGORsJlsEcnqSPwro/ixq0A8C3V/9pEkayIGaR8/Lnr9Pavnb&#10;4QfEj4hWvxdtfg14dawGnalqOQ9zbFngZupyDyD717f8edD1fwl4U1Pw/qcyOYnQmSJcK4PUgdvp&#10;zUulUULvYlVacq2h1vwj1PQbjwDZm2likjJJiKtwQTXM/tJaxYTeAxZ298qzC7CoofnB68flXytd&#10;/th/GvwHrNt4D0jT9Hl0+GcQW88tsQ4UnnOOCRmvdPjfPeQ/Cmzvr6TzJp50eUhAA2UByD2HanOn&#10;UhTSZrGpBzuUtW+EHxH+JPg3w9pulfEjyNE0+f7RHYC1+YTg4OJF5IP6VsftQy36eBdJsfNZnikR&#10;ZGJPO3APP4V4f4I/bF+Ntn4507wJ9p0saY15HbhGsgGWMtjqO+O9e0ftBazpviPwRDfaHrMM7WTS&#10;rcJE4YxyDswHT8a56kattTSlUg6i7HrXgea1ufA2lTXFujOtog3kZOMVynx71BbYaRIm4eXKHUg5&#10;AIYYzntXmX7Ifxe+LnxI8QS+Cde1a0GnaXY+cvlWarI4DbQpPp/hXQftYeK59DttNjghX54pAJSf&#10;uOOVGO+e/tUTpVORIXtqaqHYeMdN8Q/Frx54Z8VeNr0GLw5ARpttbReUoLAfMxHU9PrUfxU8R6x4&#10;c8c6Br+hCMXkKs0D3Ee+PdnuPp/OvDf2eP2nPi98QfiXD4Y+IHjDw7pGgQJmSZrYC4Yj5VWNejZP&#10;XvX21q/7G/wG+JlvZeLbn49a7psiw7o/smqJHGjEfeCupx7Vv9RxMn700n5tI5qWOw0YXUW1tojx&#10;nwP4c1e/+KuufGXxpqUVxquuxRxDyI9iRQpjCAemaZ8W/ESeG/i/4V1hWC/6QqBhGCdx4HX09K7G&#10;f9lb42eFfHyJ4F/aP8I+MPDbwszWWpQwQarGByAGiIWYD1wD65rxX9rTxDq/hjW7LVbIxi9sEJjE&#10;0QcLIOh2ng0Y2jWpNKTTvs07r7zpw9ahWi3FWstU1sehaz4fsfFf7REHxy8W6xcXF/p1kLTTkiQR&#10;op6MzBevH4VJ8Q/ipceDfixpFx4fv3gvA28P5CuAhwDwwIJPpXFfs4X/AMUvij4Jv/H+u6vbFbG5&#10;C/Z4bcLv45Geo+nSuQ/au13XdFvn8S6Rci31O0gR7ZmUNtYcgEHgj8KhRrSa5iqbw6XL0PoH4W+H&#10;b8/EHWfiHr/iAajf67IJJpDbqm0AYAUL0GK4L9o7ULu3+KOkQaLqFxaXckqFbm1k2NG4PynPt6V5&#10;j+xD+0B8Zviz8U/7K+I+tWr20FuzQ29tZpA5YdyUAyPauu/a+1HV9C1y28R6JcCK8tX3W7yxhwGB&#10;yOD1qp0qvNyve5UJUovysd78Z/hJ4w8Zyxt4d8Rz2TRzpL5tvNtY7W3Ae3Peuf1XT/2ltN1S21dv&#10;jZr3lQkmWzW/Uxyg8fOMZNVG/aq0+aMTXn9pxqcEM2jxnb+O/nNV7j9prRmR1XVpFXadjT+HIyw/&#10;8f7V8y6sb3TPP9mr6o+ev21/i98V/FthqHw38ceNr/UtMBj3WTS5Xdx8+O5FfQXwO+H+j+PP2J57&#10;D4TeH4Rq97aWsc8dwxit7gwjajrt9uD7183ftd+OtA13UYfEWj+ISlwmFFsNCj23OeSdysSuD/hX&#10;qn/BPL9rKHw54Jvfhj8UfivDpun2rGXQ5l8PKEtlY5eJiASxyeM1dOcNeZ7kzjNVIuJ7/wCF/if+&#10;1xFp9h4V1b9nTwc0FtBFbyXI1+c7QgC7vLK4zgZ61B8Z/hPq3xW1/Gkazqeh6to2pxXS6jaExrdE&#10;x8LkY3bf0ratv2n/AITSORH+01pLoMcnw3/M461W8UftNeGF09j4a+NHhbUnx8sE+kTRkkdlK5AJ&#10;9xUTqU5LWd7ea/Q66Snf3V+Yvgrwf+0RaeMbW98TfGLVtQ0uOPbJYSShQzY5ctjJHtXq1r4Yt9iT&#10;XshuWicNH9pk37GGeRnoa8Fs/wBrhN4ivrq1V9pBMeluVz6AhuTV+y/a60a4d7ebW7FGRsMH0u5A&#10;H1IJ5rB4rDxT5pfedCo1m9jpNX/Zj8X/ABS+Kel6HY/G7xb4e026vhJcroV9tYbW3AKWyE+tfWvw&#10;t/Z91H4U6m2oWfxv8YazFIqrLbeIbuG5VgPQiJSpPqK+PPDv7VGiWmsWmtab450i3a2uA0++C6Rw&#10;AedmUwxx68V9pfBb47eCPjh4Sj8TeB7+W8gB8uSUwMg3jGQCQM/hXpcGVOG5ZlOjXf766lB8zW26&#10;Vmte6ODO3mVOgnFe41Z6J/mjwL9t34w2138Qn+COu2WlPosdrbXd4t9bEszsxA+cdB06d6+itP0Q&#10;6x8NtH0/RREkYgtnQDhQi7Txj2FeD/8ABRnwWj+HbH4raZ4N0Ka40xGj1C/1bVDaSPF/BEvykSfM&#10;c8kEdq9X/ZG+Jlh8UvgHoHiKznRnitFtroRnKpKg2soOPmA9e9ebwzSrR8Uc5weY1ed14KVN9fZp&#10;35VfZRTtbZ2bXc7s3dJ8J5ficJHlUG1Jf39Lt272vrrqkc7+2OkOoav8JfD9zbM6XfxTsCSp+75c&#10;M7j9RXp+rz+PItYt7jw3ZadcaaYGFzDcTNHKJd3DKQCCMduK8Z/bE16a1+PvwA0KCYhbv4hTPLGO&#10;jBLKUj8s19AmRVGcDHtX6XgqUa+a4+SqONp01eOj92nB9rbt3TufMYlOhgsK3FPmhJ67fxJr9Cpo&#10;txr1zuOuaRDbbfueVceZu/QYq44bBK8tg4z3NCzJ370ocdV5+hr6Kiowp8rm5ebtf8El+B5MnzSu&#10;lb0OVsNQ+MQ1yQav4a0f+zRGfK+zX7GVmzwSGUADFaF7AfEWg6hpvjbw6sdjLaus8Yut3mRlTuGV&#10;wV49629wx2+tQ3aQXVrLZTE7JY2RgPQjBrg+pOlSlF1pTTT0nytO62fu3t5XsdH1jmmpKCi1bWN0&#10;1bqtdz5A+Duk/AHUvjhoC/CjwMmk2FuWSxhe5ZmjOWDMoZj1Iz7e1fUV5oGqt8S7LxCkW60t9Mkg&#10;dyed5YY4/Cvl/wAE+FtG/Zw/aC0zw3qNpeHT21Z003UNVVBlJMndv9ATxX1+lzbyAOkykHkEN1Ff&#10;i/hDg418Hj6WOcYYiGJUpRilCzik4+6klytp2sttmfccb13DG0KlBudOVK0ZSbk2ne+rd76636iG&#10;CB2dngHzrhyR1HpWDFrPxBtprmC68IQXCLOwtZba9VQ8XbIboa6Fp7cj5ph/31URv7ASCJrpNx6A&#10;tzX7dXp06ji1WcGr/C4637pp37rzPg6U3G6cFL1vp6WaFsTPc2SzXtn9nldcyRbgdp9MjrWR411b&#10;xfoOnI3gvwcury8gwNerDsGODlgc1trcREH5wfxpTNHjcWA+prWrBVaLhGo4ytbmXLzfimtfSxNO&#10;XJU5nBNdne34NP8AE5zRvFHjaXS4Jtb+Hs0N0yjz4obyN1Vu+DkZFeN/tpeDfgPqFxpmtfELRr6X&#10;xAbOSLQntLwxrb8gsduduc98V9Cm5gAwZV/Ovn/9uXwFF4h0nSfHsF7NJ/ZUjwz2NvaNMZY5MZPy&#10;8rjHWvzXxRoYmPAOLVJxrzjGNlUUHZXSlJaK8uW7T6PVI+r4Qq03xJRu3STbV4OSu2naO70bsn5b&#10;nU/BzwvHov7ONtpfh2GSSOWDckTNukaQyfMxbvnrXqS2sM1rBFOnKBSoHYgV5r+x7400Xxf8FrK3&#10;0kNG2lzy2dxBKCroytwSp5AIPFepEKBkHP417/AuFwk+GMFXotOMqFONt17t2/xbXlY8rPalaOaV&#10;6c1ZqpN+er/ySOdMetWfjfz4jv0+S1d/KU/MZgR2PGMdK1bC7bUZTNcaRNbvGPlaZRnnrjBpJtKU&#10;a5FrP2oqqQvGYj90liDu+vFXRIn94f8AfVe/gcJUw06ilK0XNys7O97O+uqV72XQ86tVjUjGy1sl&#10;fVd/v0Ib0zWsE11a2xnmCZSHfjeR0GT0rndA8Y+Ob27uU1/4Y3FjAgX7M6XscpkPfIB47V05uLdG&#10;+aZRkYwWFKstuf8Alqv/AH1XRXoyq1IypV3BLdLlad+9039zRFOpGEGpU1Jvq73XpZpfejgvjh4P&#10;+HnxK+Eusab8WNFvItI8gPerBL5c5VDuG11ORzXlP7Hfhjwba/FDXdc8B3N82nDT0isob9QHji3f&#10;3ur9B1r2L496QfE3wf8AEGiWupRQSTadJsmcbgCBnkDntXhX7AmuaSPFes6dPq+66m0+IxRFyF+V&#10;sOFB79OK/EuL6ij4u5JQqU4cjTl7SyU3NcySuuiumlbVvyPu8nUpcF46cZy0aXJq4pPl1s+rtvfZ&#10;H0D4Dgb7Nqy3UDx+bqsxUOuCVOBkVY1o3/h2FdS0DSJdRmhhjhW1SQA+WX+ZsnuB+da8l/ZRSiF7&#10;hAzdASKkxCjmcOMlcZzxiv1+hl1Cng4YenV96GnMrcy1bvrdXv3Vj4meJlKu6ko6Pp0f5MzrbWpN&#10;SnFlc+G7yNH+888I2D681pGFSyk5+TpzQJ4ieJFP40odOxH516lKKUffnzPvovTbzOabu/dVjlrz&#10;4j6vZeIho5+HWtNbCRhJqCwqY8AcEYOTk+1Xjead4106802bTr22DW0kTTT2+xkV1KkqT3xW2XTG&#10;CwGPemXGyWF4RKAXQrn0yK5HhsS+dVa3PCV/dcY7W2TVvv38zo9tSXK4Q5ZLqm/vs7/5HyB+z18C&#10;/h74O/aFsNP8A/EPUNa0vT2lkQXMaAC5G4nLKB0Oa+n/AA9BMPHeuyz25EUggCOy8NhecetfLn7P&#10;V3p/wv8A2j38O6zeCWY6pPYqyIyKzOSVYA8Ec4r7IEagZP6V+NeC1ChjMpxE1CNGpTxM3KnG9o+5&#10;yqOrbS1fV7H3HHlavSzKClJzjOlFKTtd+9zX0SV3bstzH12S08O6dJ4ia0uLn7EHmEFtHvd89QB3&#10;NM/t/wAOeJrP+y7gTMl3HtaKSBlPPY8cVtmNcH6U3MQbJ25r9qlhJqbUJRVOSs4uN79HrzLdWVtV&#10;ofBqrHlV0+ZbNP8AS3fUakSxosafdQAAVzt18WPBtl4mHhOW5uRdiQoxFnJ5aEDPL7cV0paIkEuD&#10;+NNaO2JzsQk9zWuIjipRisNOMGmr3jzXXZe9G3rr6E0pUYt+1i3ppZ2177O/oc/4p03RfiH4a1LR&#10;LK8jM02nzW6TOhKx+YhXJHGR7V8q/sw/s9j4S/HDRPC2nfEDTNeg0e0cve2cRR5HOcoRkgAZI454&#10;r7GuLeKW2kt49qGSMruHGMjGa+Ov2bJrf4d/tGP4Z8ReJ7Z7mLUbizaGBvlZyWKMM88ivwzxWpYa&#10;lxPkNTEUYtzrpSqpuPLyuNla9ne+7v8ADoff8JVK1TJsyp0puyp3UGk73TV72urdl3Oo/bZ8F6nr&#10;3x18HalbLYMg0+WNVuwxKHzASy7T1x0r3LU4Ftda8H2DcmLd82OuIsZryX9tXQ77TfHvg/4jyeI4&#10;rLTrZ3tblGOGZiwYY7YIBH5V7/pL2GqaXZanAqSo1uj28hGSAVHSvV4byqdXxCz+EvdlKeHmru94&#10;q0r231aa8rnHmmKcOHstlvFRqx9G21+Fx91p6sG8tgqlQNuPQ5/WvLfgLPqGpfE/xnrV3cXUVvcz&#10;xiHT57mRoo2UspeNXJCEgDIXAz2r1xkDLjpXmWo/BO81C7vtSj8bSpNd3EmEjg2Dceg69q/S8yw1&#10;ajjKNehT5uW7aul6b+r27+h85gZ0J4erTqz5ea1nZvrqcn8adV1JfAWu6NqWtNbxC8lRDHErm4Uk&#10;FYmPZeT054r4w1Ozmi+IFna6eY/PttTSUiYZR13D5Tx0r6X+Knw/8S+CvAMFzqwnmWLVmt7h5ZU3&#10;CR2G19ufukfjXzaP9L/aESzic+ULgKxVicNkY9vWuDARcU+dW9Sc2VNQik7ryPrL9sj41a18Mfh9&#10;awWehLeWWp6YlvqRZowtn5q7Y5Arcv8ANkYHTrzXrn7O9hPpfwG8LWEt20si6HD+9cDJO0GvFf23&#10;vgxbePvhY+sP4hurWa00+zEcACGNvJfzBkEZyc4ODXufwZ8yL4R+GI5k2yDRYMjHAOwV6GUuTxld&#10;z3u0vRtf16mGJhy06XLs1r6o+N/G3xJ1qX9va6+G1trjSaY/hmaW+slOV+1i4Ta59G2+natj4+fG&#10;zwt8FtE8aeLW1Oxn1HSLOF7fS5rjDSTlcIpXqR3/AArhfHOnvZf8FGtTvGxvfQZDK6rjOZ1HX6Yr&#10;T/bN0u2vvCvi0G0jLzwW6mTy1LDjPDEZFduCoSjQimeDmGJg69e70UrL7kfA/h3/AIKUftb+DPjB&#10;b/Eq/wDH0uuaTe6go1LwrqMUYtVtWYBkh2qGjKg5HJzjmv1Bk8ReHPGPw1v9d8P6lBdWVxJaFZLe&#10;UMFDNGxU46EZ6V+LvxP0hdD1VktFwUmDJ6jJ7V+vfwmsIdK/Z1WGNYwHXT3YxxhQWIjySB3rtxdK&#10;MaHMkeXl1d1Klr9Ln2N4g8T6V4X0ObVb+6RIrHTWuZIjIAzoi54z9K/Kb4lf8Fg/2wfEnxIbxD8M&#10;/wCzdCsob1rfT/DtxYrcLdrvwqStnO5vVSMZ4r9L/wBpXTrGf9nfxbf3NpEZoPCF6YpWAyuLduh7&#10;V+FfgvwcvxK+IPg34bS6gbddd8Y6ZavNgnarXKM2cc4Kgj8a8HMPb1MaqblaNr6Nry19O2x9dKrR&#10;o4Bzt723y8j9d/gp+1Ef2l/BngrxNrNtpdnrEfieOy1nTYbpsRXKA71RXAY4I78ivptrlYBNPICB&#10;Gm9h9ATXlmt6fpfhn4kaHoPh7wJp72x1Rd1yloqtaAR48wEDJbjGferXxQ+MN18PPFk9tcT6ebG4&#10;slWP7RdBGjfnJx/F9K0w+J+qRlKrK7Tt87NFwouu+WPb/I4r9nL9qj4m/En9pHxd8GfiL4ZsLG2s&#10;bGPUNC+zyAyi3ZtoWTBO4kYORjHSrf7VHjj4EeBvH2hXPxY0Gzvp5YC1pFcWbzZYHAOFBHBPBPSv&#10;B/gV4I8Mfs9/EHVfiD4T8fXms+KPElxNHFf+IbiMxRrK+4RBQRsQNgDngV6Z8N4/2pPDnx1sfGXx&#10;w1vw4PDFzpslteWd9qaPL5+dyvbllA2/7J5Oa+RjnGJxWDp5fiFLn5k5VGlKKV+t7X9Nrbdj6iGW&#10;0sDi6mKhNOFnyxUuWTTWytex4/o3hTwn45/bA8ceEXsXg8Oaf4Qsp9N0fTbp4LRZZSTIxWMgPkHB&#10;zXf6bD4++CjRnStPvNS8K2sQSXQo5HuZbOEf8tbdn/eEKOTGScjpXDfEa68Aab428dftLfsvfHDR&#10;7DWb5YbLUvDev2kc1qhjYg/uyQ8WTk5XivE739uP4w6f4ntLFfHVnp+sWbMGsBB51je8/wCsgcnI&#10;9l7V9JhqsfYRklfzWz8/medXhKVWVtuz3Wh93eFvFnh3xpp1v4h8MapbXtlcxh7e8gkyrr/Qg8FT&#10;yDwRXg/7Z11o8vwW8S6ra2Vmj6RqaC5VYF3wkA5PPbnPHrXhHiX9tv4i/CDUY/G9l4c0HRrXXbpI&#10;tZsngCwTzOwU36orlVlJxuAAVuuM811vxKs/E3xx+BvivX77xfC15GWnvnstOiKSERnCFA33G+XO&#10;euMiuiVRVo2MoU5U5JnG/Fn4h6ZY/BL4WeHdXJittQ8P2UlvdXtupSKEyMWXeeHwcnA5x1rJ/wCC&#10;ifxg+HHxJ8HWWmeHU1XzQ9rbCcwLFp8hVwCS4PJI5ycYrD/a++IvhHwn+yv4B8CeLLK2sfEmjaDp&#10;cuiwJcedFMxTzGxuHHP8BGcZqt+2h8IIJPDHh/X/ABbpstpY+I/DthqzaVod20NlqM7oPOa5tf8A&#10;lk4+U5jIB9q8jGYaau/snuYR0ny33F/4KIfFHR/jP4b8D/A/wXcwXT/Z7CGfWosSQmUBI2jLjjEY&#10;3A88mvfv2xf2ZPBHgL4FaFpvhma5+0aX4dhtri7imJW62kcun3Scng9ccV842n7K/hHRNE0747eJ&#10;fGMPwv0O506NrdG1aC6sm2gnetq5+STK5xkEg45NZfxh/bc/aP8AiT4estB8d+JtO07w3fkSWur+&#10;HrlYpb7TFXEWdNXcRLM642mUEA5IArK75OWS1YTpyU4um9EdL+3n420TVdB8A23w+vtQi8SadokF&#10;t4g1m606KbS7K2CqNihSqSvuwGJyVHBPavLvip+0b8WPC3xf0bwb8b/CHwlbVZNKt7L/AISW1w+l&#10;JYSRkKJ1QHzMofmjzgMRyKoftDfGH4zad4P8FfHf9p3wj4Um+H0tlJpMnhzwisVjq+lWSSB1Z4g7&#10;I0rHBYMCSehxXnt18GPit8cbDT/HFv8A2D8Nfhbr2py3Gha1rWo295ewwAny5LiDcGj+UdGbbzwK&#10;unhJyldbaHRTrRhSsz2fwjpf7WB8N3ifAT4o3Xxf8E2GpQWdvYL4gOlS6Wh/1UcBWQCeEHK7X3eW&#10;FGWrnP8Ahtrxx8GvijrFx4l+FzWdtpmjzaX4tnBbU7kX3Bjxcq7RsikBeDuXmvBPC8HwL8ZeL9As&#10;/hRoHjPx1pN+ZbDVfCmieKHjvPEFxC7LPdxTRBY7CFm2gJgEqePWr/xh/YSh/Zw+NXghtTufEfhy&#10;HX7Zde8S+D9C8QyXtroOjb/LxO0ju73QZhvZgqHHyjvXtwwVqd3ozzXiKcqvcXwhrukeMPFbeOL/&#10;AMf6dd6hJdyX11aMm65j8xslkQ4zs9OTg1k/E/QtS/a91S8+F37MfgK91C18Put/4m1+9QxGS7zg&#10;Qw8nnGTgdRXrn7Jv7JPhz4q/ELX/AIw6z8QB4Z8OaS73Wn6d4j1WCzvdRtIsITG8gGwEHezAArlV&#10;HU1Z+J37L37PPwCvby//AGLv2tPE4+KGpytPovhwazA2m3Nk3zXX2pyNsQjXBDltzAgjvUuE6P6F&#10;/W6EpWML/glLrWi/8NX6h8MPiFf3dn418OeFb7+yLBoGImi3IJ0lY8oyrgoTweRX33/wW60rSdan&#10;+Ha2niYWGr2I0K9tswu0ghS+RHaEoQ3mfP8AdBGRmvza/wCCTWheK/F37fl3+0H4ivpp7y48K6xZ&#10;3ZRN9vcS/KhkSQcFSVwMcdxX6Af8FvPiLp9v8efgx8F9XsYdOstb0mwu9Y8QmXMkVlBcq8kMadfM&#10;JAIOfX0rizO1LCpyt8UPv1v9xOVxlPO6nL/JK3pY8d/a81iDQvjXfW3iG8vb2bTV+wxi3BMF4gG4&#10;m43Hf1+7zlGwcmvFrr4iW+sXy6/p/hoaUtjBuNnqN/8AapA7nYZA7cnjsK9z8Uy/steEdT8R6X8J&#10;Pi5p+t/2tqInW18ZrcNdOSwJhtbvJCqBklXB9Aa+Y/id8W/gT4O8f33ivQNK0qW70e8hEfga7Esi&#10;6sXk/e+XcI2Itg+cA8E4FcSjSqp8jue3QnKNudWsepeFWl+IPhfxl8afHcusXUeiQQ22jpZTqLRF&#10;SSMlLgMMiLA2gA85weK9j/4KTftN+PfiJoOm3Ph74bNZ+Itd0/TtJ8HaNBOcRG5KoLlmQjZ8u7b0&#10;wK+JfFP7ZevzaDeeEfCNvpR0m8ie3vLKGBlDo0nmEZzlX3YBznpXntz8XPiH4u8VabBq3jS6+3i4&#10;D2uoT6g+IXUYjOOgVFyBUUo1qcHF7bl1owqTU+v+dj9HPAPgD4f/ALPdj4l0H4teNrHWNK8S2+mW&#10;7zLrKCaR5R5b/uAcxxxEZZc5O0nOTXlf7V3xf8A+F9WPwt+FNzYzaLPbtpviPXNEDxfaZcleSc/M&#10;VA+YdR1r5a+D3hOy+JvxC0z7R40una81cQXt3pT+bcSP3VPMymTg4yME8V3vjWX4IaJql/pVldax&#10;fqLsr9q1QAyoykgrKowqtxyABzXl16ijPktqehQpzUbtl/VrP9nDSPDt5oOseD9Q1DV9QtoIrDUY&#10;7tUaySM8rIzHuOn61c+E3wq0zR/OOj6zGtjLdGezhuZN8sUbgEK7fxc5ryaXWPBFvqCatfG6ms7Z&#10;XaCOLG6Q54EgbqoHpzXr/hfUNHh8MRa94Xjc6BqroIILUlpYpumzd1C+v16VxYtyVLVnTQTUtNzu&#10;5LCz0m3toNW1mCZIbtpMxx4c8H5cDrXzVZ634i1m0nGu6vZnS4tRnAmEAebHmHZCzAjbx064969k&#10;+L3h7xvoHhq71/UbM21g2mSzWBt5fmMir/f9B39a+a/hzBaXtrfJr2oXIsLKz87y7ZgBPcN93Oeo&#10;yee+KrK4QqQc07muKrVFpJWLPjufTtT8dRQWmqz2mj+Un2i2kOTDjhwrHqSBXqt78RPh34ut7T4V&#10;/DaT7PoGnQefqF7cQBZr1wBhAoPyoO56mvmrxPqE/wDwkkGiWkFzd3OoPssbaBC7Sv6Cu4+Fv7Ou&#10;qar4kefxR4e8REyp/o7aa6rEpUDfuLDt0Ir2q/soUlzSseNFVKlV8quejfEP4ES3vi3StV8PPFZr&#10;NGsbKsgeKePGS6YPX1rkb3Xta8U6pN4M8HxyPpGk3H/Eyu9u87l4KrzgZrvNR0PXta8nw94W8cw2&#10;8iqxtYZIS7xrjZtU5xknJIAwK46X4IeA/g7ZTnWfjNPBP9qC+IpYId1vETyjY+80mTgjPTmuGNZJ&#10;Wk7s2eHlf3fmP8PwG88YX2nWKy/ZprBGuiv7vcgONxJ6AGvTF8YfHFNPk+Gng7SEgsLhEtbK5ihC&#10;lUI+d0yecrng5GeRivLdI8e6N4I8WnWvh3Zal8Rb2+0iWGy0eGzeGFY1XiYMykuAcllxjvuq34W8&#10;f/tQfEvxLpnw5e+0zwh4q1SVLCENCPKtBIhfcQeclMDI59DWNeKceeVrLv8Anbf8DppRmmopa/18&#10;j6J1bUfEmkaJYeEbEQ4t7VhM95cLE5PG0rk4UZ6n2qjrvxduPgJ4Til+JOj2mp6s14iaFp2nztIs&#10;zSsADIcE7iTnI7AmuDuP2JPEfwX1KJ/2mvi2fG2rX10rx6ZE8iNMR0VSxJEIAx2yT3ro/hd8DvGX&#10;xc+JOnRaD4Lub/xJHq8Elnb3t88UGm2cWf3ecZ3A7eTxXz2KzDK6VOVRT5oLdrS/pf8AyOxYHEza&#10;5lyvzsdZ4X+F3jh/2opv2kvHl1o+saU2hR2Oj2sNqvm6ZLkFgxUYlJAPznBxx2rL8b/En4y678d7&#10;rxx4R0W8svD1s8NtoieIYYw9sVbdNLsJIIZgAO22sD9sfwj+1H+yH4/1X4nfsx/tMxtaabFHdeMf&#10;DNjYxTRpF915i0qvGWDPs4AchsgcVP8Asy/tf+B/2m9JTwxrr2+h+LdKI87TNZbcNTgZTmaBiuDI&#10;GwNhxkGurAY/D18uhmNJ+0p21svhtpqtPvV1re5xY3LK1af1aWjb0b63V9z88P23bH4mfDj9p7V/&#10;Gfi/UHGpeI7+bVft8bfK7ucMFPPHt2zivub9nfxz4m+IH7FcfiLRL1rvWLqRI7YWuFE8zERsrH+L&#10;A/I15H/wVP8Ah5P8KPE3hebx7JpWo291d3MemrLGjfZsoGZHAOf4xjP9KT/gnF4e8RzavaaZqHxV&#10;gttL8NWd1LFpqXCxWyiYiQF2yACpTOTz2r7fE4zD5lkFPFWa5fLdLofOYXBV8vzCeGUr3/DY6Hxp&#10;8Ufjp8JNUsvAl9qEFoLO7eOzuBCCQCBuV3PXHv6muO8E/tXW3jT4t63p99Z6feT2dnm9trbKwXcS&#10;kAoqr/EDkgjoam/au8d6b8df2gLX9m34XfEjRYpPE+p28F/4g1e6WGz0+eQ4O+boAeBuHBzitrxP&#10;8GP2df2bfir8NP2ftHmSTVbC7upvHWtTXcZa6JU7UUL/AAlhwASCCK51UwccHFyg+ecW0rdEr3f5&#10;LubqFdVnaStF6vz7IpR3v7R3xs0Ww0Sy8R28MvhCRo/AdiYFIggaYy4nIwzbSc5ORVz4Q/snftDe&#10;EPidJ8TtQ8Vw3Gp3el6hC91o7D7T508RTCqeh3HGB0r3L4jfCS68NajpqWEBsdHh8y7+1FvKugJY&#10;v3cZkHJXJGAa6/8AZ1023tPh/N428S+M7WLVNVuUi06XyzHPZoh5fB4kDMCNwHWvmK+cypUpOnFW&#10;flrr0PWhhlUklJnifw7/AGlfi54f8dWHwi+InhO/0fxBpypENRvrTy5bq3xtAJUgMT3POfSvYIPj&#10;f8QriF9B8Y6+llbvK0TeH7vUgUuoEcMBhsE84IxyOK6/Xj+zppE2k+KfHPjvRNe1O/je9t766uxJ&#10;NpUkO5wpXqoymcNwc4r4i8U/tB/F3TfiYtv+1ZpsGpW+rXEt/pdxZafCzIJX3xSpIv3VPA2+grhw&#10;9s05pUoctlt1fex1P2OFa5pXv1/zPr3wp4u0O5sNR8P+KZ7WZbTc6xSSqjGFz8sQ5yWGcA9cVz3j&#10;bwp8JbeDTfGGjTaXbW11dJp2oSayWmSK2kO2WUZGQVHzZ9uK4T4k+C/gJ8Q9Mt7/AFvx1Z6Lfx6a&#10;l7Y3VreS/wClvtB+zhlBUsc8Z5BzXMeCdB8RrpFrY3etWd9pUKMZLG5mJjkDHIjZm5G70Nczpe5z&#10;JtProbVMVGOnQ97/AGg/Cfws+C/gGx/4V744i8Z+FL2Jo9OvINQWXCr8ruR1ADYIQHOO9ef+FIfh&#10;94x0VLDw94fnvbhbMPOi7EKqxIywPB9+vB5rn/EHh7w/4j1L/hWHgrUtI8O6bpdvJe22mNdF7OCS&#10;QgsEc/M5Lcbe1VNF8KW/wi1CfTfGHxak0mS9t4ClroUavJOrN8wLSfdXd6c0UlKnF2ZwyxMXUVzG&#10;8Gfs+eKPDHxFuPB0culWHhzWdUhFs5vY2ms2V/MWQMuRuQk/MT9044r6xb4labq+oeIvhfYwR6Zq&#10;mk2MZsDBOJvPRgQszSnjc7AkjGBkCuD1vw7NpOnz3nie0iu4NNiY2y+QBufZuYKuOoypJ75zXB/G&#10;XxD8H9O+Lsuk/DH4jJqPiCLw3pkCQ2sCxadPceWHmSWV23MV3FdykAMvGa87GxqZpfm6L+m/1Z9D&#10;l2Mo0H7vU9D+H3xAX4TeN7H4NLZ6jfbtNi1zQ/ET5WKyuGkZbi2bZghRIcqzE4Lds19Mvpuu+JvA&#10;vh261My6fHc3jrNJE29w4cuc5OPmPOecZ618G+C/inot18U/svxRjutOayWMTNBI7RQLK6qWZeWZ&#10;Gwp7qTzX1bffFHWI/Clt8OZfEa32kNqDyadcRBDNauTgFcc7f9nt2r864jwdTD14SUGrrXs3o2/m&#10;tz7nLcTKrFJPZ/NK3+Z2FjB8PPGF3a67481jWobWCGaIaFDbpcLc3Ak/124bWiIXOQSQeoFWvCPx&#10;K8UfAWLWPCXh/WH1Xw1NZ/YYItehR5rKE7pE2sgUMMuSD1HArz3w54m1xNf1Lwfd6e0vl2gmi1G6&#10;jKQvKp6if+Fvp9K6D4iay2rfCbS9asrizvL8XhWWzS05deM5YD5gOnPNfKVcdmFCvCNN8t+q0euz&#10;v6f8E9ieFoVk1U96L6bpddPn5/5F3wr8NIfilYal4e1DxZqVqtu0Q1F54gs1xHLjywijljk8gD7v&#10;NcH4d+Bt78N9cf4PfCjx5by22r+KRe6689tJb3Gm+Q2yaJ5cYSJoQecctxUvxw+PXxS8N+CtI0zw&#10;joupWmsQa79ug1+aGIS6NIIxDEbYgfvFdCQ3mBsEDBFeN+AfGH7T/iH4oeIb3wjqkr6h4U8M32ue&#10;LNZvJGmj1CxKiJ0ljx5bMzuMEgYIPpX1fD+Hx9fCuSmrtNtN30jrf7/nrtbU8zGVJ0b89lHZeu3b&#10;+tvX7nTQfBlr/wAE7tT8cfC7w/fXup/E74gEJLKTNO1jp7yGNWP9xBGW/wCBE1x3gL4n6Z8O/A6f&#10;E65+Hf8Awlviu41CCDRtItbwoYI2RlmlCEEFWjJXoetcg37Tur+Gvgh8NfhB8GPGfk2v/CGSyTaF&#10;HGsh0u7mJFzudkBbepOMk7Qx2nmqOgfGXxDb654YvYtMt0s/C+kvAkdrbhWkZn2sznknbuwp6jca&#10;8niaarZhTlShaNKMYq9ru0fe2f2p3t19LHkYPDTjhKkarv7SUpPV3teyT0W0VFPpvut+3v8AxnZ+&#10;Nta8Pat470a8k0TR0ee08LWsEb+Rcbt8dvPLINzQBsE4OQR6V738D/ij8OfGvxPm8XaqunQ+JNLj&#10;Omx3tuQg8iUbltYweGbhumDXyp8W9CtIbRdJsfDOoaX9p1HyrKyeeRkt5Sm+RmZifMfJD8ngGuF0&#10;4aJP4qW5uNY1S60nSyq6sLCQres68JMh4AbeQRjHANfnuL4dpZth+ZVJU5RT5XFapXWmj67b6u2r&#10;sPE4GhWg0luv+H/4J9k3MNnqvi+X4s6v4EuYNMMj2GlS387CW8ifIEEh6ldwyM8YOKv+Dr3VPiLa&#10;az4J8W/DqTwxJDpNw+rNaW6JEZiuyOJBzs+QghlOM49a4Pwz8U4/Fn7PmpeGPDzmbxFZW7GLTDLI&#10;shO4FZEds8cfMozjJqfxh4h8XW+oaP4x8RWRsPCHiu2khvdTsbgkFo4crZhfvJ++yd/UkAV8b/Z+&#10;InKdOULODajdvRQSaaV9ea7a7ySsefOko2T0ey/Dvu7X/Podv4P8MR+OfE8mk2Om3jS6XpsdtbCz&#10;Zf3ypgySKp+VpSQMg8DmvM/+Cimg+GPEvhfQPAFi0dlaHxvaRwXt7vEUV7MuBDLsPyFtpw3QMRmu&#10;LTxVD8b5b7wJ4U+I0HhvXNO06O00fVo71o5Lu1DctdFCBG4b+Pqc4Oal+KvxI02fw+mn+OfAN0lx&#10;pV/a6dqWhXl/5EFzdABkvUuDksjbQVc88kV7mU5ZXy3OaFa8nOD1grJpNLlavo1Jt+Sej5XvwVoV&#10;ZvR6f1c9xnvLvwP+0p8LdC0nwVqWtQzPsuNRW9KjR8J/rJj0lAIPynqOa5H4563fa/8AD7UfDngj&#10;wrq3iZ11TW7K7/s7TzMsP2q2aONyAACoY/X3rz3UvHfx41Txj4Y8NeNLCC0vJNTle3t7nUPKWG2A&#10;3lGlUKEOBhHJJbIxWZ+1f+2H8dP2VPDGnah4I8Jx3djrsfnXMt/Kwa1cnIQLEwBBGMluc1/RHBnH&#10;eHhiqOU1IW9ovdalF3aVn1/uvvex5f1OtRrRr07OStvp31/E9Q/YS+C/xT+FHwT/AGcvB1r8PtUn&#10;s9Eu9SbxLNMDA9iJJmKmZGOepJ29xitT4xHxHN4L8QWPhLwzc61OviCeC8tdMlRpYoZYZEEm1mA+&#10;Ut0796+OdP8A+Cuf7bWo+Gr6XTdV0HR7GLTJzHbLoHmSACMnCsTu3d92a+cfgt/wVs/b+8Q2knhf&#10;wPceHrSzYmW4K6DFI+W6s7SAliTzz3r95g3VouS2W97L+tjknhMbSzJYqq480m2rX6tt3+8/bL/g&#10;lp8Oh+z9+xP4S+HviLSbzR5LS9ugbXUwPNLyzFhnGR82c8cV6r+0Tayan4ZtbJDIPtxls/MhXJVZ&#10;UKE+nGa/Hzw5/wAFaP8AgpRZaFZabcfFbSUNpEsZaPwvbjcB0LcEZx6AVzf7Qf8AwVe/4KOzeCbL&#10;Sl/aHETSXoZDBoUIlBHI+cpx9DkfSurCZhTVNQSfY8jNeHczqYueNqSinKXM9erd+x9gN/wQ++Hu&#10;p6D/AGTc/tX/ABCgtAHMMMdpYJ9nDZ3BSIgQDnJ5r6b8ReG4/wBnz9gvwz8KtIPiO+tNJt49Hivd&#10;M0qO8vXt9zAymNhs+Zc844zxX42aZ/wVK/4KgS2ZW3/aY1W4UsAWNjaEHA6EGPpXceBv+Ckn/BTT&#10;xbpcd14i/at8QWi7mQW9lp9qqptOAc+XyCO1KWIo0LyjG1zt9hnOcTp08XiIzjB81m7eW6W+vU/U&#10;/wDYKvYLfxTqvh/RLL4ly2H9ko9vceOrSKGC1RG2rb2qRooUfxHOT71a+Pn7Evw7/a01nSn+Kkfi&#10;S2l8NXlz/ZN1oOsSWM0ZmILNuUc57dDX5g6h+3B+3RrEDi6/ap8aGOXqsN6kf4Ahcj61434Z/bS/&#10;4KM634rkubr9q3xy+mLeOkMlxrp3hQxBB+X5unXFdWDxM8SuVR0Xc87OctqZXivreHrRg/7sm2tN&#10;ddN/Qj/4LJ/AX4W+AP8AgoD4pXwdrmo6i/hex0u2a+1PUmup/MjtImYSSnlnBbBJ57dq+6f+CMn7&#10;Luop+wjofxLvfgNrviW7+KOqXfiDWtVtvE7WT7txiiUbZBvTy1GA2R7V+WH7UvinXpJNf8c+K9Wn&#10;u9Q1KV3ury6mLyXMxGMsT1JJFfQv7GEPxe8L/s9+EPBsnxX8W6UlppxkjtLHxLPCkAky20KhwF54&#10;HvX2tXErCYKCR+T5S1mmb16uKav3Z+ff7afhuwsf2yfHun6fpr2trH4uu447WWTe8QWUjazD7xHT&#10;PevRv2P/AIlatoHxQs/h6Lp0sL2xkl2KeEcEDdgd+AM1w37ZvgnxV8Lfj/PbeMrW8V724a4W/u8t&#10;9ty5JkDH7x5GT613f7OGjw6J8a/BOsy2hilu51trmc9BDIfunPAzXs4WrGpR5luz5bieCU2mvdV7&#10;fefQH7U0baT4V0vXJrrDW18mUbJUqQRn25xXmfhL4z+IvDni42mj6tcWuoXEJt027gkyE58s5OMZ&#10;wfavav2mbPRNe8O3+kxyRXCW8ksYUHgYB2kmvmb4K+DdX+Nc63eq3bQWvho79QfzAPtDBsIqdySO&#10;tdcJpU7M+Aw2XQnOV0e7+C/gjZ+MtXHiPx1Ol68OHmg3gxRvnOwkfeNd1rHxD+B/w3STSbrw9Y7h&#10;EW8mGIOQRzgg8AV5b4u/aB13w54ek8IeFfD8OnpIpj+0uhznuR6mvLrC6M8Ust5qLXN7cNiSSVuT&#10;k84zXE6E6sveeh79GhaPLI+go/2rdMv4wnh7w1bRPCoZ5jbg/aE6GNx3BHH5VwvxI/aF8BaR4f1O&#10;1sb+SGK43SQaRI5YRzMjL5ansQTx+Fcfo1/4V0D7fDr3iyw094xsRLmba6YGdxHpnvXmHguTwJrn&#10;jzVPGGp3h1c2zE6TDGCIZpgfvY7mt6WGhHYf1eNN36HXfsmfs9eNYPFVz8aL27g0u1soo5Ea7k8v&#10;JEokaTLdAoXr3PFe+/t0f8FbR8UPjLN4i+HuoajaQSaVbWdwbOVkty8CKiugzuLHb970rxD4xfFX&#10;XfiLa2fwu8LX/wBk0wRJJf8AGxXcLk7yP4E9PasXwH8GdF+L1pH4S+HW63upZXitdUuICxvmT77Z&#10;/gTPAonho1H7xvDGPVy20T+Wx6Z8Kv8Ags9+0Z8A/EMvjDwbbab4lmnTypNO8WWIurYRk8qoYfIe&#10;3FfpP/wSZ/4K4fsqftheK7/4ffE6S9+H3xF1Kwihhhub8DSZoIH8wRW24YhwxOF9K/Ivx3+x98R/&#10;gZBB4i8ceJtOazlVwI4IxOkjD+Bj/DmvGH8UP4S8T2PjvwhPLp/k3CzL+8y0Z3Deuf7p5/CvOxmU&#10;UZrnitUfX5JnuJoU1h1N+zl5v9T+m/8AbU+KH/Cca7HZ/Dfx/wDAHVtPtYVLN49uUuLi2m/jaE9F&#10;6Cviz/grV+0P4d1j/gnqvwp8W+N/CF/4zTxRYXMmn+DGAs1gjnDjylHQBevABNfLy/A345+PPBWn&#10;+O/C3wbvrzTtWsUubO6jtC5KOA3B9O4Irwjw18DfjH+0L4v1fwd8NPBs00mjXfl6zAXERhkBOFYt&#10;/Fntmvk6MakK7dR2sfqFb6jPCQp0bN97WfzfU/YTwN4U/Yy+MFja/ELxh+1xeaLc699n1HUNNs/i&#10;GlnbLcGBI8rEQdjYUA969Q07wN/wTe0e3XTtR/bl1iBiMlT8UiCRngjaMY9xX5D+Hv8Agn3+13bK&#10;lvD8A78FYwGdkH9Tyfeuisv+CeP7YvmrBd/s73e48BSyKxx7E4x+Irgnh9W1Zo96nir0IxqYqcbb&#10;JdD9ZtEH/BLnwb4n0vxYf22pJ7rSr9Luyj1f4pXE1uZozwWiZgjgehBFT/GD4g/8Etvi/wDEq6+M&#10;2uftn2+na/d2kNpd3nhf4hT2KyRQ52KVhwCRk5NflTZf8E9f2vCjW4/Z7nIJDMJoYxz7Matx/wDB&#10;O/8Aa2uR9mg+CEsO0nFuZ4UHPX/Oa5JTlD3YpCj9SlXVR4uo5Wte3Tt6H6YWXxQ/4JM6c3kX37a2&#10;s3xXIZZ/irqMi/iA+Kk1D43/APBG+UpZat+1RFewxzRyJY3nxD1CeIujBlLRtIQxBAPOa/MqH/gm&#10;b+2bcr5Q+CMUSbupvYSM+nXA+tSv/wAEt/2w7cpNL8KLCMuMoy3tuT+JJ4P6VLnJq9kdfNl037+L&#10;qH6a/HH9qj/gjJ8efE+m+LfjH+0Npl1f6NpzWFhNZ63eWipAzbijCHaH5/vVzUnxl/4II2MMkdx8&#10;SdOuESEbhc+I9TlVlJ4PMmCa/PeH/gl/+2mtuqjwLoUcTMzq0l3Bx7ZBOfyrST/gmb+1vGY4JvDO&#10;g+Y0eA8uqwhW/Pt/nFc9WvUbu0n8h045bRgqdLGVUlsk7JH27J8dP+DfYXHmrPptztcLujm1FlJP&#10;uX9q7f4o/t8f8EavjB4b0nwF8T/FNnr+leH2zoun3FndYtWChQyFSCSF4BJNfnc//BMv9sOZiUfw&#10;haxoduZdbjyD7AcGqmof8Ewf2t2C3E/irwuu87QkWoRucA+39aqlWn/dVyKv9nTlGdTEVpOOz5tv&#10;Tsfat7+1R/wQDVNkPg+0n2ybGUaVeOxPPPzNz9arXX7VH/BBKK3Ib4P2Vx5abgv/AAjk5OM+u7n+&#10;tfGkn/BLv9qmWSO3uvHnhGOPBO5taT5cd8dqt2n/AASy+O25Wl+LfhCMEnzJDqW5VxzkgdK0Wmvu&#10;/cVPG4FQsq9aX/b7P0C8G/8ABZ//AIJhfDfw7b+BfBDa7pej6cgS0tbHwy6wQr1woHSrkv8AwXQ/&#10;4J7O/wC41fxS/OD/AMU7KMV+fsv/AATH+KFpAXu/j74QVlXO23vy272wOxq/bf8ABPbxf/qL749a&#10;CIwuNsM5AOfXJq3VrJK0kec8Nk9ROdp3fdn3VH/wXP8A2Gthlk0jxgybiBt00luO+PSuI+Pf/BYj&#10;9jH4wWnhPwL4Og8Vrqt14qtJbGOSwEEb7WzJ5sp/1ShAxz7V8mS/8E0/E0zZsP2kdBiJXr85/UDn&#10;8Pxri/Hf7FHjv4K+MvBnxBPxu8NX+oQ+IofsVvfRbIZF3qsisG+VmZCVA6nNQsTV5rORmsLlU9OS&#10;TfqfsR4i/wCCl37C09h9kj/aS8Noxh27PtO7DAYI49KrfCX/AIKGfsP2/guKB/2k/Das00mFe5w2&#10;Nx5xXXaz+zh8BdK8IKYvgh4SikeyRp9nh22DZZAW52cck1lfsyfswfs86F8JoLCz+CfhoqL6d90+&#10;jQyMxZyScspOPavUp08VKSfMvu/4J5U58OKD5adT/wACj/8AInyJ/wAFb/2t/gp8XIvhjpP7PXj/&#10;AE7xrrlt4kZ7PS/D0gmlluMDyo8DkEn+tcX4w+LHh39k3xDbfFv9qKC2+Kv7R2pwK2heEpJBJpPg&#10;sN9xGAO0OoI3N3Ne9f8ABVDxB8JP2PdF8L/Ej4YfBrw9a+MrpLm28M3dlo8SPa3DjZ5y7FHzqDwe&#10;oNfE37JPgnxZ4i8USL8PvCVv4m+Ld/M+o+KviD4rLHTfDdtyd8pY4L4z8hGTiuGvSnDENyd27eny&#10;R+j5LUoYrhyEYQ5aUHLdrmld680klaC7LWW3r1virwR8X/jd4g8M/tD/APBQf4v6drHhHUtfVL/w&#10;tNqBt7O0te5igBHmhTwD09K9f1T4x/s4XPizwza/s3/Dzxzrdr4X1Q3EB8K+CZfsU9uowkLsVy4H&#10;Yhua8q0/x54I0PxNcw/A7wMvxr8eabI41z4neOo1i0DSHzgpa25/dRxqehwznA61ynxJ/bL+N3h2&#10;4ZPif/wU61DTBEdsmifDfw1BDb2ZJ5RZSAHA6ZwPWuaVVxdk9fv/ABKqYFYqa5/hWyu4pLyjFN/e&#10;16H2T8Sf2pvgf4m+FI+HXxE/Y0+Llhpk0vmPf2/haVHspyeZoyinGcnK4xitjwt8Vv2VP2ofCl78&#10;DYPifpMMNtHZx6NpGsq+n6qv2ZcYIlAyTjbzknJ6V8C+Hv8AgoraW1wsujf8FTfilb3TACOXVrGy&#10;uIUP+5jB+pNe3+Avjl4i+O3g2OD4taX4G/aH0R1ZrjVrHSU0rxPZjs0YhwJHXqG5zSWOq0X+8v8A&#10;Nf0/wZ51bhfAyjakl6xk7/dJW/8AJkeof8FNdW0HUf2PrH4faR4fj02SHUbV7Sysn3LFEJduDnnd&#10;kZ/GuT0y6s9JtbJYbuw8jTIf9JRbj/j9EkSA7z1Ug9vaqmpWXg7WfhvFcaprutfEX4Q6feJBqVre&#10;TNb+IPBc6HhLrywrPGCc5IwR3rW8P/s0fsu618QfJs/hXbnwZF4V/tdvFl3qV4LJ2BwZQ5m4UnIM&#10;Wcqw9K2VWVWTkrHpRpYPAZXSwlVykoyk7pdXbRptNS8vmrrU6b9h3X9DX4sfFTwRdaTa6gutvBDb&#10;QSt5tu+2DLIT1AIIIxzx1zXpPiD4tfsk/steC4vBHif4peG5NR1S7e41LS7aUz3qRuhVVC5ZiE5U&#10;dwK+YH1Hwp/YOt+Lv2f75fgf8DIXaDxD8QgDJqnjFk4aKyE5YxgnK7l9utYnhj4oan4O8Nv4g/ZP&#10;/Z58H/CLwvdRjy/il8TYftmr6uvadVlJkUtycAbecjFVTxs6FFrt/WhwZtk+BzDNPrEm7SUVa6Vm&#10;kl7z1162ipPvZnvWgftVfs5eCvAs/wAH/DP7MHxT8SaHc7pLnVrTwxcyNeM/OSzqD8vAGOMV494t&#10;+LX7P+veOdatPjn8DvG0HhnVI0j0mx8YeE5vK0VdmGkjfZ+7BA45zmvFfHn7W1na3klz8Qv+Cs3j&#10;xbtWYTR+GNNjiiyOoUSMvHpgAVL8MP2z31DWhp/ww/4Kt+KC0mGjsvHWl295Zztn7sqjcQD04x1r&#10;ieKq1o+/e3p/S/E7cNluW4SdqWk9vinf1Tt/7aehaT4i+IfgPT/EWm/s+ePtP+Lfwb0q0t1vPAfj&#10;uUXMZik5L2sjfvY2jJ25HTj0o07xx4p0v4X6/L+y5rs1z4fht1/4Sf4QeJr0yX3hsdWubGQ/NLGA&#10;T8y9VO0jvWx4pm0HxPaW+r/G34faR8ONevyv9nfGb4bI0vhzUpPulNRgX5ULDHzKBjvmvMfiZp03&#10;w1+Nnhux8dWV74R8axajav4e8X+GXWTTvEtvJKql4hyuwqfnTodxOBisLtT0en5f180z3aboSh70&#10;btau9nzWW7tpL/Ekpx6qx94+DP8Agqd+wdpngjR9NvvjhBBcW2lW8E0L2chZZVjCsmAOoIrl/H//&#10;AAUx/Yf1D4iaS8XxytBFCr/av9ClLoxHB27cn8K+oW+D3wjhhiuP+FV+GzK8CSPIuiW/zOVGWzs7&#10;nv715N8XvhB8N7v4zeG9cPw90USRSbWI0uEYG0/7NfQypYqWHsqiXy/4J+PPF8PzxTaoTvd/bX/y&#10;J7r/AME//wBq/wDZ9+LfgK5034X/ABFh1lYL1i8sNtIqoTzgkjg19Bjxt4XGktrg1mH7IsgR7nPy&#10;ht20ZP14ryz9jDw9oOk+BtTh0nQLCzhbUnJitbVIwTgZyFAra/aJ+LWifBLSfDr654eim0LXvEUG&#10;janKUGy1WcMqO3YAvhfqRVRxeLynJpYmvUjyRvryPS8rK9pPRN6tJaeh52IwuGzTOlh8FSleVrJy&#10;Tb927S91avou+mtz50+IMWmwf8FXfho1sF/fW2q7ivdvIJ616/8AtrLH4X0HRv2hfCoVtb+H+rwX&#10;N2sTYkk0yVxFcxsOpXawb0+Wui8A+DPA62st7eaPZzazpesSwxaleQq00Q6qUkPzICm0cGvONU+K&#10;Fn+0p4R+IHhPVfBLaJ4o8Jtc6Nr+lyz7/PspoyFlDADfGwKyKccFa/OVRjg8ixlBtOeKlKrBK/uy&#10;S5klJaKcHHmV/is0tUferMXmWa5fVjB+ywVKFCq2178JVJ3bV0+ScanI9+VtNvVHZeAtW8DeE/jY&#10;2nza9Z282vI17pUE06oZI5UDAICeec8CvMf+Cr3xQvNA+Hth4DsonV73dcQsykpLMAUjX/a2li2P&#10;YV55+yxdfCj9pD46/Difxl4cs9Y8ReBfCjWd5dzTMWt7mF2VPlBxkBQeea85/wCC9nhn47+NPiT4&#10;B8A/Bv4xDwxbRWE9/PFcQ+YjTBggcHqpwT9a5sPmFTOeB8VGk4xpVKqjfW9pcrlFq21/duvRq2p2&#10;yyCjlfHWFoV5S9rCnKUuZJJODmouLTbaaSlqlufIdt/wT8/Z3vrGLVNS8FLLdy3URurx7hiZZGlX&#10;cHAPfJ/Ov27ufgzoPg79na8+F3wV01PCqweHZIdEGgosH2SfyT5boBxndg8jnvX4U+G/2e/29UaK&#10;eT9q7TpzFcQmIvogLFt6jLeuDz74r+gDwPpnijT/AAJpWmeKdfi1HVYdNhj1DUI7URLcShAGcJk7&#10;QTk47V7fBeFhiMTi6NT95+7ST1fLfmTtzJWctNv5dbWV8/EjH4yGGwVR4hTtUnLl1tdcjTa2aWu/&#10;fTdn57/8EsNE8a/AvTfF3hnxvqYk1u8lN9q2uIwV5pNx3KVBwCDk5A714T/wUvv/ANoH4+/Ffw1q&#10;81y+reHNGhuJtMdYlia2kVuXLjGTkKRnpiv1X8M/s2fA7w5qt3rWm/D6zS8vQ322VyziTcSSCGJF&#10;fnx+0B4f8B3w+JOo6D4M1HQ9N0TU5bOwS61LNtLC3DeSoOAu4E4PIzXx1DhXPciqYDD4/ExlCdSf&#10;uRcknqpK65VH3e3RtW2OnH8aYDiDM8fmuHoNVJQjdyjHT3eV8uravbSz+G6PKL74SfG79oP9hTxX&#10;8NfiL8A59D8a+K9RtDrD297B9j1AQ7TBqSFTnJUIZFxksDyc19v/ALB/iG/+F37Pvhz4JrqA0690&#10;SAQ3cc8W0TMOZZ0GSoVjk47ZrgPBl2E+HOgTLtKrpEAVt2c/IMVq/DvXvCbeN7my8c/aTp02j3S3&#10;S2DN5+3yyf3YXnd6e9fqGeZT70cZTquEqaaWtlaVr6rXov8AJn5/lXEHtstnlVSknCc/aaay5kml&#10;o9GtXp57nzRPea1+1x/wUUuvtEspF54qWFEmGdlpA2AR2xtXP41+knx48VeHvA+seHNJvtQNsgiZ&#10;IxHGTsAKgHjpXy5/wTX/AGVfiv4d+Pl58VfiB4Cv7bwxFZTy+FdR1zYLqXfIRGWQHKN5eCfrX0Z8&#10;WPh34j1v49xzWGlw6ja6nYRLLLPz/Z+0kH8D1HvmvhcPhM0jwriMTCm/aV6kIxuney97mto3zSb1&#10;7a9DPK8PTo5p7KvNLlU5vVbvTlvsrRS0+W57FpPiXQryyjls9ahnXyxh1lBzx1q6dRsTKqG6j3P9&#10;1S4yfpWZ4U8F+H/B+jx6TpdhEFTmSTyxukbux96uX2i6bqZT7fp8Mqocp5kYO0+3pX7HhXm0cLH2&#10;yhz2V0r2T6q+v5Hy9VYX2z9m2430btf7ia8uYYLd5ZbhIwB99mAA+tfP/wC3vcw+O/2W9U8K6D4i&#10;sHvL/VtOhi3TADP2uMkY9cA8V7tqth4eis2k1aC2EOMH7QRt9s54r8+f+Cn3wz8V20fhL4raZ8Y7&#10;TSLSL4l6PCuh2V5CLfY8+zeF6tIuQ3OR1yK+N48zHNsJgHTowjL2kZRau9E18T2Xkl18kfScJYSl&#10;XzWlNStKEoyV1u07paXevXsffWl2tlHo1lFb3Fn5kVvGN5VTyFANW1ulhizMLfPQEEDNeMWXw0+K&#10;lnaLFL8aXusLlbp7SyB9s44P14q9pfgfxvLAltrnjH7Wedzo9uuTnggL0rhpcSZ0lHlwMouy+0rf&#10;NamE8rottuvFr5/8A9fhvomXIMQz94BhT3mVxujeAn/aYV5pafDbUACJtYmU44LToQaZP8P/ABXE&#10;2LLXmUDOGEkRyPxr1ocSZ2qfvYOT+f8A9qcry3DOVlWR6S0k2dqpaH1+ahHvYjvW2t+e6tivMLv4&#10;c+NJo0LeKZWO4FsGIFR7EGl/4QjxmhxDq+oTLj70lwhOfwOKX+sOb83vYSa/7eX/AMiy1luHkv40&#10;f6+Z6eZbkTgS6fGUK58wNn8OlPMluDua3XP+4K8vi8KfE+OQIniu88rBypEZK+mBu5qlbaJ8YBbT&#10;zX0guHFxiO2WMo5jz97cHxnHam+Jsxg1fCzd+9v/AJFC/sql0rR+/wDzZ62qWQl+1JaRhwMK+wA4&#10;+tWI5vMjbIxxjrXkdja+LftAs7jRtUhg5Zn2Mefbmui8O6d4p069+0WH2oedhZPtXzIB64PNbYPi&#10;jFzrKM8NJJ72X42svzMK2WSprWa9br/M6my0qSN7+EttS4YbGA6cUzUdC+3aUlo/BjYsFx96rdpb&#10;6qIAt/fxtJn70MW0EfQk08wajtI+0A56ErXvfV4So8roys0106u9t+5x+1mp3Ul0/K3Y4Lxzo93b&#10;fGLwrroBaGSV4mIQ4Q+Wep969GllMal9pO0ZIA5xWL4g06R7L7RfaqUWF1aJyn3Xzx096+H/APgp&#10;L+3n8cv2Z/iV4C0axuLfTrWbWEuNUhtgxee1WRUKyfNghgxNfPZhneH4ThiMRVpTftJRkkuW92lF&#10;3d2ls2r7622Pp8lyPHcY4zD4DCyipxi463V7NyXTzt5aN7n3ilzFc3scsbAh4SV+lfEf/BUSxbTf&#10;FKfEHxH4OsNc0Pw5DZanPZXdityXVJClwpjbgqYWPvla+pvhH4qfXdWvNOdwY7UF7XkkmKXEq59e&#10;Grxv9p2TQfGvxxvvhZ4lu3itbvQUjlQkDfFKrI23I9z+NfIeJOY0cx4FhidnKtC3T3knda+jO3hP&#10;B1cJxBOm1dRpyb/w6f5ow7z4HfAbwV8H5fiB8N/2d9CisNYtRcW1/oMJt5re2kTOQ6MGjIzyF49q&#10;+ZY7Ka2vLOwj1rUry0hQratq96biZRuztMjfMQOgBOABxXH/AAW/a+8Ffseaxr/7D3xj+Kj2Vr4d&#10;1p7fT7281BgksPVMKM/u5ImXPG0Op4Gc13uiePPgj8VtYmt/g98TdJ1RtOikubi0V9hK5GSjZKna&#10;CPlNfM8I8TZVhIyliYOk7L3mkoy/vJpLR7q97XtdnkZw/wB+6bWqb3ve3Tf+mTanMILkKAM4GOe1&#10;ZmrqIZY0YkB3B2jue1L4g8f+FLPxRL4X1LxFb2V7HFGz2d5IInIIyDyeQR0wam1PT7vUfDdl4rs4&#10;/Psrm6EUN5Cd0TnnI3DpjBz6V+qUc4yutBShWi0/NHz9pTTaLCSu0KRldrMOeKzvEm7+yZhIECvF&#10;htxxxnvWz/ZF6rRO1s+woGQhSefXPpWT8QVNv4X1C/VMlIAWVu2DjJ9q9KlXpVV7kk/QpJ21GWth&#10;HHaRSx5WMxBgV9MUx7ZnO5U6DlQOlb/ivwpqngfRNCbxHZx2x1+BW0qPf/x8BVUttPc/MCR2zVXS&#10;rP8AtLUbbTInRzd7xCqn7xXOR+lbt+z0YWujK0TdBkl9wDnbtHQ1qi4jVCAvJIHP55rL8OjzDcED&#10;hLl12gYwAcY/OtR4/MwxJXAG33PvRdMhIxRMX8UPaMnDwFh6HBH+NbTu3mBlXqny+xrO0Lw7r/ib&#10;4rDwz4btZJ7ybTWMCxrkZDAkYPt37V1A8Ja5azXFtc2LPc2koiukj6o/9zB4zSqPlV3sOEW2cr43&#10;iU+EZWkj3BZo2dVG0YDetJdahNKzz2lz5bSQ4i3IGAOO4PUe1SeNUW78L6q9nbzStpd5bwajbudp&#10;t3kfClj+Zrz7Vvi3dab8RB4BtvC1wWS/gtzqLr8hDsq5XjBHJzUr95Sco7I6KVNuoovc+w/+CaXg&#10;X4IWGiaR4isoxaeNke7h1WJQFF2JGLGQLnO0YGD2HFfSd5bWmm/Enw7ptva+UqWdxsQdFG4V8z/C&#10;z4PeH/hJ/wAFD9G8OeDbYjSIvDc32iOWRnaK7ZAWKljwjg5C9ARX1B4mMS/F/R4EGCmnTMB7bhXz&#10;tn9WqScUnCtGPm7uDd/PS3yPcqP99GzbUqUn5LSa08v8zr1yGO39Kfu+YqKZ5iIcM4H1rN8QeMfD&#10;fhNLNvEWsQWg1C7W2sTK+POmb7sa+rHsK+rlUp0oOc3ZLd9j56MJzkoxV2afJztXmkaYB/LLcnsa&#10;zvEfiPT/AA7pM1/qVw0aICu9Bkh8cD618v8Awt/a98QXXibxdpixSa1e6Dqz2c1nNvgubYkAqWjc&#10;YK4I+Yda+cz3ifB5DUpxrJvn3aV+W3ktdeh6uW5Lis1pzlSt7ttH1+e2nU+tVlyvK8fWvO/ipf8A&#10;j8i40mTSNMuNIuAvls9y6SH1VgOvtiub8C/FX4m/EC3F34cvba4iZCQ0cCuMg4I3A4yDx+FJ8QfE&#10;njbwl4Ta4MTX2qxwNLHp+pv5Vu7+glALIfTORXh5lxVh82ylzoRqRhr71kk9tOt9Om56WEyavgcc&#10;o1HCUv5bu68+lvXY8E+Pfw4+CHhqbVfi54p8LrpelSWyJ4nC+aIrggbUkKqQAw6Fz269K8EuLb4Z&#10;6FqNl4s8C/ss3Ov+Kr4i5t55bXzNMisR8olZxujdSmGyoyG5NJ8Y/jF+3D8OPD+pfEjxnfafe6be&#10;SpHc210FFnal58QqMjEqkYVgRyOTg113x11T45618N/A+s2Gtan8LPC+vqsXiE2mn2cljp9yVykq&#10;zplreFnGSM4Kt2Nfik6VDG15VoU3BrX4Vfe1/JbdNLt6n61Q9thKUITmpJu1+d20W1t3+tktDE0r&#10;4n2ngjxal3+xL8DR4j1zX71E8VanqWqTzxaddZGYZJMlShXOz5sqcduK6bV/i/8AEnwh8a/E/gvx&#10;b4ts7PwP8Sig03XLjSTDJoGuwRBJ9PdQwLvIgDJKSAWAr5++Lv7f3hj4A/CTUf2bPhh8R7JPF9lO&#10;J7rxt8PYYrjTdVZ/mkdWfLxTnod27BXIJBxXzj8dPjbbfF34weFtW+If7UfiHxtNqsNg0wvNIhtr&#10;aV0kUCB0t1URyIMh5HH7zOQRXpwoVoQcZb2elnbZ3tby3fa+qQ6WBWLqqT0i9m9ZPVOL1XfZfJp9&#10;PvvVvjd8Kvj54F1n4N/s/wDwIbx34l07Sp9IGv8Ajxph5suxhJm5cOqBWwSpIHTFfGfgPwZ/wUM/&#10;aV+B2kWHxB+PmleGtD8HWF1pcEHh/WILS61CK3Z0kSS5j+dwhBTYeCpGa/Txvgx480L4cad4A+Ev&#10;jBPhVp2pW8kUdxZ6Vb3CnzV+VwG+USZOQxJOODmvNf8AgmT8Kvhn+z14T8V/Br41/wBlSfEHwR4y&#10;vIte1SS2Tztchuf3kF+IjkrHMhI+QBcqw7V34dVpYaLsoNSjdyilyqzat/nJJt2ttc8r67hsPSqO&#10;nefVRu5Nu9m9rLWytG9r6nwP/wAEsv2EZP2sPgLPqE+t+CUj8I61cm1ultLqW/gTzTugvvJnQMhx&#10;mNtvTODX2t8Nf+CZvjzSPH/hvxdoa3emaXpjzrIPBHxI1WxeZ3AMc6xXrTRbkIPy4wwb2rz39hz4&#10;G+LPhB+39+0n8Mvhtdzabe6Tf2fivwfpccYjtNW0K+LNNbtHgbgHBCN/CRjoa/SH4c/F3QPG2iWt&#10;74aQfYvM8i4DAK1tOvDxuOqsp4INevOjTrZzN4ltLRprWMk7NKz0VrrmTXW+qbPPzTNcXRw8fq1m&#10;mldPRxuuvV31s0+jWjR8ieP/AAr/AMFQv2OvFGofEz4GaP4g+MHgye2mn1zwd491izuNRtCo3D+z&#10;7i2SNsMARsdSM4xXzR8Qv+C0P7HH7Sx8M+Gvi3oniD4b+IYdaWS98MeL9Pa0SxkiyGIuQMTBj8hU&#10;jB7iv1q+MHia/wDDXgPUdUjubq2tbazaSW709d8yrjlkUdx1r8mP28/2FPEF34Wu/wBo3w94U034&#10;j/DnxHbfb9QXxAsYvtJLNiWVhgCWM9TtwymvoM0wWUQpSptTtFXbTSt6RtZrvor9H1PHyLFVsViY&#10;VXyRm3yrfX1d9+3Xvc9Q8B/Cj4OeJPDQ1vSPD178SpPEMklrrljeaOtxZGwuc7Y2SMYUKDlGGSCO&#10;or8ndW/4Ji+Kf2af+CofgzRPgX4gv9Z0a68S3GtaHD4fZodSsrS0YzTQhSVcSRAbcDkjoDX6F/sb&#10;f8Ej/HniP9nuD47/APBPz/goL4w+E/i7znefw5DrH23RJJEO6KCW3kJaPIAzgkYboa/KfXbr9tn4&#10;7f8ABRy18DfGb4s3Fn8S9P8AiI0bazbTGER3wlCs0TRYKowQY2jpWvDeDxuCwVXF0MbH6tOEnJON&#10;nZRaTteVmna7Ta8lsenmFajjc1+q1qF69OSUXfrdddPdte2iv+J++P8AwT2+FP7THhzXPGXxX8Z/&#10;CZbHxH488Q/bLeHWdMhjuo7AxgRl7gHMnABKkAgnpmvmj9q+x+PXxt/4K0xfCBP2fNG1Txj4R8Dy&#10;TeD1v544bHSriTn+2JZQOQBwufmBHByK+l/2i/EeqeGv2GvEnxy+M3jjxR4Z8a+APDzPaiLxOoaS&#10;8iUCKaA4AkLththHIyCM15X+zn+x78R9H/Zo0L4o/ELx/wCMdX/aG+OaQS+KPET+Iow9lohYPJgs&#10;uyKFLc42gffYCvEoZrGrlsquqWlvfWt9JK3LpK+m7vdaWdzohgYLEe0m4p3cPhejS5lLm5tYKOre&#10;nqfHP/BQ/wDZf8eaZ4j074Kn4i6/8T/Gd1bx3vinxzLCLu1h1Fs7dOtZ0PyArkMG3HgE11P7BPw4&#10;Ph7xvpngD9pgeEvCun2+gT2Wnw/ELSJ7ixtpGIZZVZSixEvxv3AA8d6/S34IfBv9gD9n/wAN3vif&#10;4Q3HiDXNKtLmS0g0/R7ubUZHn3bZiUXJZ9+fmPTsQK9Dvf2Yfg1448Np4gj0fxNNGxk8/SddCSHy&#10;HHzQyRSA7kPocnv1racq2NhCVKpTlGEruMZXbSfl3XTfqrGizTB4ODpVIVFzKym48urXby+7ofm1&#10;/wAFK/2HvDvxPtdD+LngDxt8K9V1Lw3pf2bxbL4JM8Fy0LECCb7MZHWVF6bvQ1zn/BPT9nD4Q/E7&#10;QCfCn7Va+F9d024MUGnXdhl4bqM/On707ZEPJCjnnpiv0T+JP/BI/wDZI8beAbGz0S98Y+HLq3/e&#10;aPqem6y0lxaKx3eShfOYgekRyo6Yrh/ij+zD+y98EdF8SS/tNfDOW08LeJIbddd8UacVig+0RDbH&#10;fhYcSW0rcF2jxtbkcV52e5fmSrU5VHHkXLs24q/WX2le6tqlfyZ6eUcSZf8AUJ4ahUm56292PO1p&#10;ok9JddFr08zFg8C6/wDAjwNrnhn4e/tM6TqdrqFlJfaRpGo+DlfT4r0cyRIQ+IFfkYjOFJJwK8d/&#10;ZY+N/j34B/BT43eBfj58HJ28O614ell0cx3y3QRpY3X7Mkhz50QLAh2O8A45xWhqNr+yV8I54Phv&#10;8P8A9qn4o6j8O2gN1pdjb6nbXQ0y7OSXS4uEd7hD18t8/wC8ap+NdK/Z/wBH+C9/Ov7SviTT7S+j&#10;h1HS7PXbMQLrLE9UG0hckYKJgc9BXyGLzzOsrxcnh5Qla60bbSa1spN7ptK19dEr2PcwWVZdj6Ch&#10;iVN87i7uDWzVvhirNW1uvO9rs9V/Ya/aS+CLfC34b/CmayZdRn8KKY7UQun2JoxyjbuHB7dTjmvr&#10;PQJvDfg3RrnWxf8A2G38szKxuiYmQAk/fJ2kfhivMPhV+z54U1n4MeG/GWveLdQ0N49IgkilfTLW&#10;eKNHAP7uQIGQMMZOQRXoOm2nw006KOXXfiXaQJKCi/abJHV8cEfNweMZr6XhWeMwzpVK/IvaJSje&#10;UVJJ2+K7T+/f00PjOKKmX4ytVWHctJNSVpNNpvb3bfde3q7mxpmpfC/4oeHdH8do2Jb2y83Ttbs5&#10;zHPEpJBxMh+YZB+Vty+1cx4v+PjeAWttDn1ew8Wut2kMp07W4LPUgrHCloWdVdu3ykZx92qGoeIv&#10;2Vvg/pl7o2g/EhImll+0Jbw6Yn2TzH7okSKACeoXHNfEv/BRvxL4H+JOlme/vvCly8FuZLaOPQGS&#10;4WQZw/ndQMds++RX7Fh41sRZKUb900/xTaPy/EOjQk00/mrfnZn6HeE/Gq+IPAfibxX4Av53eW/h&#10;SGHUiFlilRQGhk3HIOeAenIxWldp4k13wauoaY9k167grFewxyJCTjfE2Rweq9q/ET9jzxLrvgT4&#10;xfCC38efEjxb/wAIf8R9W1C11/RrDX5UijnjfbbzxZJZRnbkEnnmv1df9lHwJc2s+iXWsfE02s7E&#10;SRJ4yulD/XBwT3B610uNehUUZW08+7b7eYP2NVc0H+HZJdzrPgB4VsvEvwj1C2tNGFglv42v2gsk&#10;tvsotiGAZNg4xu3HIAyCDXEfFT9kH4izfEe31/4VfFW20+wmRnn0LxLYpfQx3RPE0Tbd6pjghjwc&#10;Y9Ks/Bj4R6N4u/ZyXwJdeMfHMFrpPje/S1v7XXZIdRnUMRi4lAJkHJ6jsKddfsW/Dq5uHvJPHPxS&#10;aYgKJv8AhMZsqB2B29Pbp7VSqR5Vdf19wpxaqNnO+P8A9mj9rxfA1x4RtpPD3iB7xGaabTXWxCtn&#10;oItgHI/ir5o8Q/Dj9tT4JfGWz0LVfhTqEejaiifYbzT9HhvdsoGTE0qKcqeeDg19cj9i/wAGeel0&#10;nxN+LcJXdzD47uBkH228fhinQ/sSeBY7k3Fr8U/i/HvYPMg8dTFJHHRirKRuHYjFZ1Y0Z7L8f+AX&#10;Tq1Ke7/D/gnyr8Xtf+I2o+L9K0S8v7jRJZY3KrPZeUUmBAOeMlcfw11vhfwF+3L8ULXV9Z8R6bex&#10;W+jWEb6Dd2+kRRvqUefmVXjGSy4GN3rxX0BqH7E3w01S4W81vxf8RLy4UHbcXviDzZBn3aOrXh/9&#10;mPW/BMP2TwF+0v8AF3SbbzTJ9k/ta3uI8nrhZYTtB9BwK4XgqUpWnt+P4nXHGWScd/M+OLnxz+0N&#10;4I8cw+GtV8F+I7zUbhvMg0y88Ou014gPzlAR84A5OPxrL+J3j79oTxX8P4ode+CPiKyvG1Se1uLS&#10;LwM6xm2XlGDom4H1z7Yr608d/sMJ8SfEej+M/G37U3xlutX8O3L3OgajHrcMMljM4wWQRwqCCONr&#10;ZUjqK6DRPgD8dPD2qNqem/tw/E643gK8OsWdhcoffDQYB9xXM8pwyu7u3yOpZrUjZ2X4n5Oa3pvx&#10;N0gySzeBvHLKRtFpP4HuWjAGeGITPfiuPsNcv0vf+Eb8R2d/pV40ZnSw1LT5baSSH++qyAEj6dK/&#10;Zy5+Hn7WXmuYP20ddK7vlR/A2lnj0J8nr71y/wARf2Wfih8X2s5Pif8AtBnVJbCUtZ3Evw+03zoA&#10;RghJBFlQR1HesqmT4acPcvfzS/zf5G9LOa7fvWt5N/5H5St8e/EiIvhDWPFMMljLGUtGMYRkJ6gk&#10;feyOx7023+Jj+HtdadZ0ZogI5YXX5HHcEjpx0I6V+kTf8ExdNe+k1GX4rGSd3BZz4H04q2DkfKYs&#10;Z9DVqf8A4J0atcXyX1r8bFs5I1K7o/hxpMjFT6l4Dk1zS4co1VqkdUc69nqmfnlYeONY8WeJotO8&#10;EubSK7gHnyM2TwcsB2OByK9H+Bvwo1f9ob4lS/szeDfEs1pB4pt5S2qtpXnpbsiFg0i7gCpI5II6&#10;9K+wbT/gmlq1tqK6tafHmSG5WVZReRfD7TFkZgc5K+XsH4AVuaL+wj8RfD3iqPxxoH7WuvaVrcMu&#10;5NT0jwNpMEnP3gQINpB7ggg12ZVksMsqynTttbzPPzLNo46moybunc+JPir8O/iN/wAExfGUnwE8&#10;c+M5b231LS4tVttV0ewkSG7I+WRZI8twpA79COlekWXjL49w/AGX4zeMPhrrmleFpLANZa8NKBiQ&#10;FsKZIyc7GzndjBznNfVHxI/Yw8cfGTVdN174uftS+IvEF7pORZT3Xg/SFaIN94DZbL8p4yK3rn4C&#10;fFmXwTP8OL/9qPxLc+H7q1+zTaRP4R0t4BFjGwKYCdvtk15WY8DZRmFeVdRabvazW/n+p14bivHU&#10;6KhO0mra2e3+fY/Ni7/bS1a08Vx+B4tQWRUgi+xyQablCepGGOBg85GM967jwJ8YJdX8RahrmvXU&#10;Etxe3Sruhs13AheuMfez1P4V9TQf8EyvB1hOup6B8Ur6C7hP+jfbfBWmzwr6qUMQYqfTcPY1LrH/&#10;AATt1XxLDD/bnx3VJISTH/Zvw9sLVIvmzhAMsB9WY+/avJl4fWa9nJI9KHFdPlfPE+IYf2rvHWie&#10;I9Y8B6paWdpDPfstnJHppSObJ/1jL1Vuh9PTAr2H4V/GD4h+HvhDq+qy6to0n2K+VLERWAEUj9WM&#10;iRkFCeMsc5r3u3/4Jy6lFGRJ8YbC5kVnaG5v/AFrNIpbv8z4GB0AAA64qhc/8E8vi1ai8tPD37RO&#10;j2VpegC4gi+HNtGXx0LFJMFh64pVfDmpWS5JxTsZLiilzapnnHgP4u/Enxjf2h1LwVcXkIVnmi0+&#10;03ux5LAMc4UcYHerfx8/ac8WfDyLR9XsvAOrmzt51TUYdTtBBmHA+VT13DOQcYPQ16ToX7EX7Svh&#10;/wAUWnivw/8AtZaXpV7Yj9xeab4ECO3qJI/P8uTIxnIx7VL8TP2Qv2m/ivffaviR+1zoGqZKh45/&#10;hvGilR1UhJxn+Z71zU/DPFUW37RXv8rffc6JcYYJzjeGi+//AC/E4/wP+1f4g8ReLNL03TfDevWO&#10;mtBMbmOXRN0UzbQYysoHAxk461l/tAftOeIvBcaa54L0L7ViUR6pLeKY2tcgYZfp6HjkV7B4N+Dv&#10;7Zfw1int/An7SXgm4S5hEb/b/h8yKQBhWKrORkDA+gGa4HWP2GP2rPEVlqVrqv7TPhMrqjObqAeD&#10;m8s7s7lAMh4yfrX1eCyDNcNRjT51Zb/8B3f5I8bGZ3l1aq5xjZf1vp+rO5+A/wAatZ8Z2V3qOoXb&#10;Sxi1gWMTWm14ZGTJG4D5lNeR/tF/tP8Aij4UajpU/hKzsrhpdXEWr3rxeabWHdjJQgrtJONxGc9K&#10;s6D/AME7/wBuDwgsS+D/ANvezsEUqTb/ANiM8R2jCgq+cgDjHerXgv8AYK/bR8FfEzVviTJ+0b4F&#10;1S81zQn0vW49W8OSz2uoQM4YqYMgRsCMh1OR06Gvp6GGqUKaTdzwKuJo1ZN2aPRvh18V9d8S/A2D&#10;VfEUUc99cxMHkS0Mce3eQvCgY4x+dfHH/BTz9pn4jfD74ON8P/Aesxacmr3pj1F7C5ZLqILjBIP/&#10;ACzbOPrX1/4X+D37YHw+8Hp4H8M33w3lsLRFWyF4bveAT84PJ4PYdsV518Z/2Dfil+05o3/CM/tC&#10;+BvhprVnHcGSCWz1a8s7mIf3fMj5Yexrow9N+2jOeqIqVqXsXBH5xf8ABL7R21H9uXwjZeM9A0rV&#10;tLvvtKahYazYwywTExE7yuDlx1GRX9Ffgjwj4E1T4eafZDwjpRtJdOWJrZbCMR7NuCm3GNuOMV+Z&#10;vwD/AOCQ3hP9nT4pad8X/h/8LdETXdIkZtOuLnx1ezIgZSCGQja3XivuPwn8Zv2iNF8PQaXq3wv8&#10;MTywRbB9j1+RUOOmA0fAq/a/Vs6lXabpyjZWV9bo0nOGIymFGDSlGTb1tp+p8GXPhzwd8LP2pfGf&#10;g7wt4fttL0ax1SUWtrFPtjgXcCNo5+Uknjt0r5b/AGt/Ep+IHiLV9GsNLZp7O8kVERtzTIDnK+tf&#10;or8UP2TNf8ceP9Z+INv8NNPjvdauUnuZF8WzoFI7KoXA/lXPeD/2PvGngHw34m8Iz/s76B4lsfE1&#10;4l3I2oeLX+0WM6/dkgmMe9OeSAcfgTXmUKNeFd1Zrc0q1qE6KpJ7I+dP2cvij4durH4dfst3N1qV&#10;leRavaHU5bDUGt1uIZW5SQqQXY9CvB7jmvtz9qSf4efCq9uvCujy2GmJNpBlgs5LsKSMEEruOSM+&#10;nevL/D/7BsGh/GjTv2grP4GWdv4gsWtnig/4TKWS2V4TlXMbJhn9WPtXovx98CeM/wBou+sNa+Jn&#10;7L2mS3umRSWtrdWfiEOzQuOSwKrgZGe+DWtWmpXaWrt/wTOnW5eWN9NT8xv2jZZfFng2GKzj3yIk&#10;ijEqkkknp6/jXtv7Nfxq8Pw/sPX/AMLbnzE1jRcxXljPf2yPKH5DhGG4oPVSee1e6+H/ANjPU/Cq&#10;zPpX7JVtfR/8s4NW8WQSjGecZj7/AN05FS6j+wtbXEz6pc/su2olnIWaHSfEUMZUdQACNuAccjH0&#10;qPYzdLlsbRqU4zc+bc+Cv2kNN1TxN4ksryyspZ1KKHZSCCAB6V9LzftLeEvFH7PeifC5NKubbV9J&#10;+zx3XnTLgBV+8MY46V7j4d/Z21jwRpTaPpf7E8mpM8hY3V94oszKhPo5Xn6YxVL4kfsuj4nanpus&#10;3P7FuraDe2KrHNNoPimwRLuNeglV8g/8BANEqU5QStsKFWmpuV9z86vjZpmp6p8btG13SNKuLuBN&#10;QhNxJbKoIAYZPJwTx1r75+Mf7Q3hPw98V/AXhq40WeS7uY1NtO1zCIihjGFZ88HPfH0rXuP2crDT&#10;LM2lz+wxquoxjOPM1m0kcA9QCsimvNfij+yR4n+JnjPQNZv/ANkTxPYQ6FdxuI9N1G3je4hRgRCz&#10;GYgKRwSOaivRnUpWsXhqtOnUu5H0BL8VPElxpFysXgAxRG3kDTSahESODztDc5HbNfAfwV12TwdH&#10;8Q9RvrZrVZ7mULK8RzFmQnGM8DnrX3R4m8NaBeqZdD/YB8S24EQDWx1SLY579LjkV4/8Wv2bp/iR&#10;aNpek/sGeJdDjumJvru3ukEjkgcjbPjPsQRWdOhUimpa/wBfIVTEQlUujyD4UX2p+BfiXpPxqvdN&#10;uLrw9p19G15fWqhlOeeuetfSX7V3xa0LVPhpqvxB067lbTGtoZopVUD5W4xt659a8es/2Q/iv4X8&#10;GN4G0v4T+OZbd3Dvcy2MO5iP4TtlIA/Dmuj0r9mjTviVHYfCHxH8K/iJoVxdSJDLr2pacGsbVjyx&#10;BD9PTPGadenJU9tDTBqM61rnz94t+GXibUbvQvHVrpF5JpGu3yx2WoOAI3fj5dw4z6CvdrT9pT9m&#10;j4x/GvTf2Hote1fS/FctwLTy7uwLxpMkSsCTnlc54HavpnQ/+Cb3xx+HWkaN4X+G37RbvoulTo50&#10;nWPD1tPDNHnO0kru3ejDBGaofDf9hD9pzwp+1brHx0+KFx4E8SaNcDPhq20nwvBZ6joxwAGNxt3T&#10;EjIOSTjpWVelXlhn7jujpoVMOsRrUXK7/wDAPjb4+/sueNv2af2w/DXgfUpbbV7S4e31BNRsUODE&#10;ZMHdG3KkHr7Gvc/2lLz4F/8ACrr6/wDD/gTTtC1u1u0J1Gzcxm8VgQ3mjOGHcE856V9AftZfBr9s&#10;jx143s/GXwC8L/Dq7S10gWz2XjjS3e4Eu7O+OVGGF/2T3r548dfAT/gsNFbNFB+zx8F9VieVHf7C&#10;TFwOqlZd4YEZHtUShWqfCtPQ5qThDeWr8zz/APZh1JPgx8Qo7zx8I9OstZ0eSSxuZJQVmTcCCMfW&#10;tb9qGeHx3/Z//CIOuoMAzuls2WxjqAa9E1vwr/wVAv7G1t7j9kz4W2hggVYgJop/JGOVQMg2gUvh&#10;2+/beHifTdI+LX7EHh3+xmnCaneaTcQI+z++nPHrgVlWvGHM9kdVGCm7X38z4n1nwbJZ+GtV8RtO&#10;9tHb6ZdSi4WXY8MqKTn1BBFfWH/BP/43/Evxl+x74T1TxT4nm1e9FmUmur5FdnUMdoLY5wMc1v8A&#10;iG1+JegeItbs9I/4JcLrelXFzsSZNSj3XsePvPHuIA9xisbQPix8Z/AQg8HeGP8Aglp4p0PS4HIV&#10;LC9At4gT/Cig96+c4oy3GZ1hIewm4uGul9VbbQ+o4Xx+WZRGrRxEObnaabtpa99+9zrfiNea3rfx&#10;P8L6tqkFr9hGmzplYVRxKT0DLg7cdQeK8o/a6uIc2lssa7ioxtIbdzgYIJ/yK998Kfs6aD+1VoGo&#10;32qfCO/8Ia9Z8xab4pvriBnTgloxG20Ka6/Qv2BPgZfRW41z4W+H0k2gTM+pzyDcOD1bvWeT4XFY&#10;ShCNfV9+9tHuYZviMBWxU5UtF2suvozwr9lPx14Z0L4WXXwy1u+Fhql9IZLG1vh5ZuVOOYyR81dF&#10;q/7KCfGc3M2u+OZ4cqERzYKxA9CcgHHrU37Ynwt/Yf8AAupaV4X8feMb7wpr+gWn2jw7d6DaX04W&#10;M8FRsVkc8fdOCK8h1v8Aa2l8G3ENv+z18W9Q8QWcllid9Y8KT20yP0B3OV55yDn619PGoniEktEf&#10;LSahSclc4n9qT4awfsWfYvF3wy+LN2fENpqI3WT6egiliPXcc7se1fQnwJ+HHhL9uL4P6f8AFe++&#10;IOoxPLmHVdIks4jFFcJw+wj5tp69a/On9rjxx8VPFF4/iPx3q9y9zLP+6S5lBOAeo9vfvX01/wAE&#10;RfjRq0HibxR8L9Wv2e1voUvLSNv4Jl4YD0BGK9eVCVKCqtbnLh6ixMJKLOig+Ifjpv3lr+wNpDMp&#10;BXdb3ABbt1aqerfEfxvFbA6p/wAE+dGt4wDmTF2209cDDd6+mJfiB+y/BcTWVz+05LFNDMUuIjrO&#10;x43U8qcrxyKp33jH9ljVFYT/ALU8sySEgrJr4IXI6ZCj8K/O5UrbSX4HrRk278p+Wfx6+O9j4s8f&#10;B7H4F6f4ekhkKT2lrdTYLg4ICv8Ad+lfUX7OM8vhP4VWEfiH9iuXXpbvN0NVbUpo5JI2+6MAYwB7&#10;Vw37cHwN+Emj+JNN+IXwT8aDXYr28MV1cyTeapkHUhscsc5r7W+GXwg+OulfDXw9a3PxM0+6C6Pb&#10;CMSaWFIUoCB8p7DHPf0rOthnOn+71YSrctXVaHlDeO/D8ssUI/4J/apvkxt8rWZAWJ4wCYzmtTU7&#10;74TaTphu7r9kTWH1R2KzaYNclMdrtPIdhGfm9AB+NfQ3w6+Efxj13xXY6bP8QrCGFpwZmj00lgnc&#10;LliAfeui/aFHwU8FeMbfR9S+M9jod2luBcQ/bo43nbuzKQcNn6V5lTB4inQdWo+VXtryrW3Q7MLX&#10;jOq4K7dr6X28z5Bl+JXw2sXLj9i7UwjMu9xr8pC5Hb9z/wDXp9t8XfhbPD5C/sgeJoRgf6nxA4wQ&#10;fVoc59e1fQ0Wt/A68iDN+0Rpkw/gafVIf5e1YnjjUrrQb/wjZ/D/AOIyalZ+JdWmgfVE8uZFRUzt&#10;jYDHBGe5rJ4RuldtP5RZ0LEKMrO/3s8v0LxF4H8Za1a+GPD/AOzH4ta+vJgsFmuvZWQHGcnywAPW&#10;v0n+EegWvhDwDpuhWPg2PRkitUDWMLKwiOOQSMZOe9fPXwP1qOy+KWmWNj8TdP1O4OUltGihaQDo&#10;zfLyCPTpX1ecEZLjpzX2Xh/lFOOKrYv2l5RtHSMNnruru/3Hz/EGMlUUKXLZb7s+AP8Agrf4y8D+&#10;M/ib4E+GFp4y1r+2tGu2vNQ8OafFHLb3UUi4TzFZh8+4Db1619j/ALPXhHT/AAB8FvDnhmw0CSwW&#10;LTY3ltXjAdJGG5twHG7JOa8B/b7/AGatF174v+Bf2g9D0F5NZh1KHSri5hkVVRDIHR5Fx+8UEEHn&#10;IGK+srRZxbRpcMplEa+YUGFLY5wPSubhLKsU/ETOMZi/4keSMXZcrjP3k11u4xjfzv0R6XEGOoT4&#10;Yy3D4dvkUZNpvVST95adLttdbNHz9+1Ba6fq37W/wC02fzfPt9d1W8jVRxhLIjJ9vmr6DUoVIKn8&#10;q8E+NZu7n9vn4K2cUSPFHofiKeUkfMmIIlB/XFe+evI/GvucljP69j5P/n9b7qVI+azCV8Pho32p&#10;/nOb/UbuixgrQDEBwMfQU4IeoH51mya68fiqPw0LXIezaczZ4GGA24/GvZrVYUOVzdrtRWnV7HBC&#10;Ep35dbK/yRoB1xg4/KkL24649c4px80g/ItNkR2QqIkIIweatuVtPyZOh8VeOEs/jR/wUMXwvqus&#10;22qaVaQQRQW+nzSOtuFJeTev3VfIGT6V9pR29nCohSFAEG1QF7Cvlz9mH9n69+D/AO2X41v3LSQX&#10;9tJcwh8lI0mcMCjE5JyCCD0r6pCrnayjNflPhXllWOHzDMMVDlr18RPnTT93l05U3uk27M+x4xxV&#10;KeJw2GoSvSp0oKL01uk72WzfUi8m0PGxf++aRrSxcgvbIcHIJTpVjYg6LSFBngD8a/Vfq9PrFfcf&#10;HXa6karbgYCDn2pdluRlgPpTbp1toJLh0yI0LYHsM1B4f1S31/R7fWreF0S4jDoj9QD61mpUlWVF&#10;25mr2t0Vk397Q1GfJzrZafP+kWDDa4+4n/fNeJ/t9/EHxD8NP2adb1XwRc2dvqt15dtbtPLsba7A&#10;MYz3cKTivcDGp7V8yf8ABS/9njxL8YfhtpvjHwf4llsrvwve/aJbfDPFcQnhgUHUj1r5TxA+vUeD&#10;8ZLB01KfI1pdNRekmra6Ru7LWx73CqwlTiHDLEytDmT11Ta1Sfq7I6D/AIJ++AbPwx8IG8SGeeS4&#10;1ecGZ55SxYINoOT1ycnNe8sIwvSuf+E9iNP+Gfh+zfTktXTSLcSQRjhW8tc/n1roZFQKS3A967OD&#10;MmjkXCmDwKs+SnG7s1dtczeuu7ZxZzjpZhmtbES+1J/dsiuxs5X+zPMpYruMe7nHrj0pv2HTk52Y&#10;x715F8GtcHiD9qHx/Pb6zLeWcFlZxWquTshIDb1UH/aGcivZZI0OPlBHoa0yDNaHEmXyxkKcbKdS&#10;C+0mqc3G6a6O1yMxwc8sxCouTbcYS7W5oqVvlexl6hb6FK6wzXCKxPALnNW7bS9NiiCRwggdyTzW&#10;daX2inxhc+H4dLAuorZJ3lJGCGJGB78Vu7QFJIrqwFChiZ1KrhBtNx0T0admne2vovvOes50uWN3&#10;snr56mP4gfQtF0a71S6FrEsMDyb7hgqDaCfmJ6Cvhz/gn1q/iL4w/tI+L/iF471u0kTTrm4mtIbS&#10;6328JMhjRVK8bdo3cnkmvrn9pn4QX/x1+C3iL4X6dfyafc6rpskNrfQzlDFIR8p45xnqO4r54/4J&#10;WfA/XPhD8CvF/gnx3pCtqll4nktpr3yCrTCONQF5OSo5IP8At1+X8a5XXzPjPL6UqUVSpc1SOjtN&#10;wTk07LRq0fv9T7bIsVhsHwrjainerUcINdYxfVeuq+R9MTpo2r33kLq1sEQ9RMdxPpXRWOnWUEKq&#10;sm4AcfMSKwfC+hWasJpfDCxoo4Yk/ng11EKxmP5IdvbGK+44cwSqweIrU4qUttJbfNJHyWOqKLVO&#10;EnZen6DBZWC/djjH0pwgtgcBR196lESjqg9qp3+qWunX1nYTROXvZWjjKjgEKW59OlfUVIYfDw5p&#10;qKV0turaS+9tHBFzqSsrt/5ak5trdj8ygimGyss/Mgx9asLECM/lUd3bx3EElq5IWSMoSvBGRjg+&#10;tXPDwcdIRb9BKbva58W+KdT174y/t2P8OrzVo7bS9NvoY7YWMyuDGq+azZUZDnbjk8V9rhV2gA9B&#10;618h/sR/s9+KPgR+1N8QtH8X37asLh2vdL1C4XdJFBK+Vy2OWIyvH92vr1VG3p1FfmfhVltXD4HH&#10;Y3ERtWrYifOne8eV25dbba2srH2PGtfDzx1DDYaSlSpUoKLW0rpNy+fmNKLj75qKWws5m3up3euS&#10;KmMSnufzoMa4r9RnThUVpJNeZ8apOOzK/wDZlmf4D/32aUabZjon/j5p8sscUqI4OXbA4p6DP3h2&#10;rKOHwrbShG68l/kPnqdyu+lWJPzKx/4Ga+O/iLpWp/FL9uCXwBJAul2OnTW620lqIw042iRpCy/N&#10;nqB6Zr7KuIvMjaJWKblIDL1HuK+SP2Nvhf4x8G/tT+NrH4pump6lZTzSWGoMvzeTK+6Nz7lDjPtX&#10;5F4p5XLNMdk+WQpqNOriE5yWitFX5HZXvJXa1S0ej3X23CGIWDwuPxjlecKVorr7zS5lfS0dE/8A&#10;Edl/wUJ8Yal4a+G+h+EdG05ppNZ1eO3a6MaSG3RRkth+cnGMjmvY/hH4fn8LfDTRdDutQe5lhsE3&#10;zOc5JG7A9hnAr51/aw8C6z4k/a/8B32n+NPtNpEsZ1LwrMmf3Yk/1sZxwT0I9BX1dHFGiKioFCjC&#10;gdh6V38H055j4i51mM7L2Xs8PFJ3soq76Ja6O2rjdp63OfO5QwvDWX4WGvOpVJO1tW7Ja66LS+z3&#10;Q44Knnt1rj/E3xX8GeHdXl0vU7mdZbL94/lx7lPy5rpNTNwghaC+WD9786soPmDB+Uehr5p8Aftr&#10;fBK38T+JPA/xa8fCbULfUHitobvSVTaoJGxTGg3/AFOTX3Wc5lLD1YYeMlBu75pWa0SfdNatdPwP&#10;Dy7BKvTnVlFyUbaR0er9H0TLPx8+InhfxZ4DtPEekpcyQavqEUkhcgqHjysZCjJGT29q+TfC+nXe&#10;mfG7S7vUNPvTB/baGeWOA/OGfvx0568dK+k/ih8UPBnxe8GWWh/BywmjvNIv2ZpYLZoY0UjsWAVi&#10;c/gRXHeHND+MUHiOwg13xzfQ6e99Gt2WETMIy3zZJXJ/DFZZPz/VZVJWldb+dtd/M8jPbVq9KlFu&#10;PK9t+uz+R6z+2X40t9O8NXOj6RYruktdk1z5oOF2cAD2r1v4JPqD/Avw99t4uV0OEFgQSTsGDXAa&#10;p8EPgdrkMkWqa/eTq2d++/fkHt7V6F8GNB8B+D/Bg8L+Br15rS1kYOZbhpGBPOCWOce1b5fO+Knz&#10;WXNfZo6JqfMpNtpWsrbHxRqiXOp/8FA9Ya9kBceD3d2Yck/aV6Y47Vt/tbJCvhHxRLI23MUS8NgD&#10;jIzmsDWL7SYv+Cj2qSJq1mEfwpJEkYuBlW+0rwwzweDUf/BQPxF4bt/gt4wmm8R2SM7xKitdoDuB&#10;HGM5z7da9jAR56UF5HyuZ0pweIt1k/yPzZ+MenrcatGIlzvlUsBg9P6e1frL4OTPwLt9kYO5NNAX&#10;HB4ixX49+N/G+kutsxvoGMk0YVo5NyhcgZ+hr9jvBCWd18FbNLe7jmRG03/j3lVi4AiO1cHlvaur&#10;GJ0sM+Y5srpzVePofQf7UaQTfs2eMtLm1a2smu/Ct3bxXF3JtjRnhKhmPYDNfj7+zr4b+CPw3/aS&#10;+FekX3iO98Ra0PFtmqatauEsbCYMAJNhG6bngZIGSDX65/tO2GlX37OfjR/EesWmmtqPhe6t0uNS&#10;kCxWivEQC30yCa/ID4feMP2VPh58WPCll9hi8TzaZrtp/aXi29uHhVUVxua0iQgDpwz5r5HMpOrj&#10;7Xa91aLfd79v8j7qnTTwruuu7P1J8SWOkeNPiHc3+r+Ota/s/TNUeDVALg2uwqnRcAYwSDkdRXhv&#10;j39lP9nm58T2d54ovfEPjDUdX1VI7Q3mvTu0iM/rGQFAXOW6Cu0/Zontfi3q1hqnxBuoNWfUvGWo&#10;F0muVkE8KqxhVlQ7XwgXPHavUPjr8SdH+DPinw94O0jwrGIfEOqQ6VZnT4EQ2jurHe2R9zjt61xY&#10;nKsdiXGpBxSvppeWuvU6ssx2Hp05Jpt+tl5Hz5+1f/wTL/ZMMOnal4MtNU0qFxtuLOw8RTbs9mUy&#10;sxyenXtXm2ofsO/C74jW6aDd/ETxLrUlmwjso/8AhLzcixnA+UspPzFR/Cea+i/ib49sIvEt54c1&#10;nw9dXraVYJqYmSVQGjVseUuejE85PFT/AAum8ADxLdeH/Dngu2tLqRo9UnvRAqvI1wActj+IdCa9&#10;qGApVGnVhG/pp8jSePrQhaMnofHvxV/4JT2Xhfw62veGvHeuNIXWP7JeSq8Zduj7vv8Arxk4rwX4&#10;tfBf4m/s+eGLnxH8SfgTF4w8Oxuqyat4dvZGvbVO5aDBJH+0tfqP4q8U23jLwXrcSaXLa/2TrxsH&#10;M0it5zJg+YuOgOeh5rzq/g1C1ge8+ypLaCFjNuPKjvk+mP0r0vYU4U7JWOKNecqnNJnwDcfstp8S&#10;/AFx4l0DQbfT9MheMfbotb+0FFk2tF52c+UxVuAOmK9K0r9iP4zfBrwFr/iDR77XfEZuLNoJdGa8&#10;G+c8qpEq7QyDgjdyB3qh8V9D8F/D3xPq/wDwojX7COXXY0vzZeHdXW5W8tI5Va5iuYlO0FVLFO4G&#10;ee1dF438b/EXwp4g1TxOdS8SXdmtyLm1aTUja29uinhSrDy9owAN3Bx3rw51fYTbke5ShKvG0GUf&#10;26P2b/2hPjX8G/h/4U8Afs4X+qeJ08J2SeIZUkg8qyniXCnzt2TJtweB261xf7WUP/BRf4o2XgP9&#10;mDxT8EdE0nxjaaRFB4d1XSNTyupJBGN8h8wHB2gBkJxuBI617p4p/wCCv/jD4TWaP4y/ZK1S+mut&#10;Oil+36b4gtkt5o2QGOVAFzuIwSnvxXjPxW/bD8aatrH/AAt79o7Q7eLRPEeixQWvh/w15v27T7Et&#10;uRYrpyrQyu5y7qvIO3oKKuKoVY2sb4ehiKc1deh5lo37Mnxp+KXhP/hPfjxrqf2DpOp/2bDoWjIo&#10;Oo6r/qhbqCpHysDudcAZrpPh3+yV4J8MN4k+KPjTVBob2+opD4f0XT7iK/iaSGMLKkm9T5Tq2PmG&#10;NxBxxWl+zK/wKj8P6j8WvGHjHxpHpPhDx0114S+H1trRW5SW4gAMzMoBkZWJIUcNnnJ5r0zwT4e/&#10;Z98L+Ata034teJbOy1gLfahp8l3ciG+SSZ/MjFzB964lccLjCqOvrXDyRkvcsdTlKF1LY+Z/2nPH&#10;Pwc+NPwr1C7+IXwz0ptVivvs+lXHhqWSySZ9mxbmWJg6OofliH6jAUV5V45+G3hX4sfs2eAPC3hv&#10;wZdXK6j4lj0rxBqui37lr2aIYkhCH50VEO7I+Vu3Ga+jvjF/woH4n2F3NYeHNTutU0Pwd/aGkWVq&#10;yx6ZBcoNq2U0UQP2rPzO75+8y4PBrw/4I6DaN498HftH/DS+1jwz4FtPEOmeH/FcWu6ot9p+l6xd&#10;wOEnEcflN95WVg33FYDLZxXo4enJNMyq1Vy8qPuf4aftt/C79l34d2ngDwd+xlY6J4W8I6U9no/i&#10;XVdPhtBetGApkmQKp82TsVZ93JO2vzw/4KLfFX4meMtVsvjXB4b0TSvEOtRy29ja+HdW813spXDe&#10;VNtY4BVR8hJUcV9CfthfF7xjbSBP2ibzQtUe3v8A7F4MtNMMkGj2lozBWvoIkXE8shIGJGPljPTN&#10;eYfAP9i271v4l69qUHiXS5NJ0vSZLmO6nsiPs8qrvljCkHdEAyLuOCWOBgCu2ddqV29DhpYeEIc3&#10;U7X9lDTPCUXwPh+In7V/hDwn/wAK1OswXHxBtZbSF9T86JN1vboJ2MiWztgyGLBYkdRkV5f8f/j/&#10;APs+/Fyzmi0rwR4P8LR6hqV1KDHMZLvTNNQgQwJHGuMCMHAyPvnPTFeh2X7LX7DfhCDWvFH7WOom&#10;9FtHHcXmoza9LE12hTcILa2WQKUVsAgg/KTjBryrw74d/YpupIfGHgfT7HWvELSO3hT4Z+AI/Mup&#10;tvzRPeuw3FflOVPAUnOamdePKmk2KFBXfmfbP/BP34ifCf416O+ufB39lrxEuhHQUt7Xx41o1ppe&#10;mpAVVLWIkK1y8jAklVIHc1e/4Ko/sc3H7ff7f3gnRPHnxPv/AAj8N/h18MYv+Ej8T2UiLf6te3Bd&#10;o7KzDDaZBgFmx8q571kfsZ+P/wBsr4nfHuS28V+EvDfgPwD4b0KHUNQ8J+GdRaWET3URWK3O0BFl&#10;UrvZABjPrX158bPhB8LfH3hu48bfGX4oarpdvpGnwHR7LT3W3SO6kHli4eXYzSDLAFOwBrOpOU48&#10;6itO+vRr9TPDp4XE2bfvK115tf5H5T/HT/gjZbeGtZubb4T/ALYutTadbW6S6XBrgUXDSH7qmRAA&#10;NpwSQBxXx/dfs7/F7wx4kls9f8ZQ65dwXM4MtuzIVaJuWy33g2OD3xX6aftNeJvBXwlkvdLj8aXu&#10;pW9lNHa2Go3sIWe9kYAMyoBlkLHaMgE+lfNv7RWiR/DTwvFqMmkStrevX0aCzmbZsR8fPnHyNtyd&#10;nAH1rwqeMqRqOm7fcfYvDwnTUk2fNOu6l4A0K3u9T8S2stg726M9lbz8y3J+XIbHUnkrV+++Dnxg&#10;0Ow8PeKPGHwv1nQtO8SWUj6LNrVm0IvYQdpePdggd8HB79K9Q/Yk+Dfwy1b9uW08N/teXtzY+ENS&#10;gU6Jr0Om+alrfGQCFjv+VRngyEEDrX6df8FIPgP8HdH8BaF8HvjV4yuvEumahHcXdtcQHfqVhPsP&#10;2e6EkY2pCcIvAC5x2NddTljQdRanJCV8VGk+v4/M/KH9n74JfFy21PULHwzbHRJLKZJNEvLxzEZb&#10;nqiKw6EnGH6CsvR/iN8ZfDvxg8UeH9Z+Gb6jqOj3Tw64moMbqPz8bnLtHnLc5J6c16n4c8a/F7w/&#10;pbeCPEcdlJqmiLi01CeI+dDtGElJBxIMcHt6V6n/AME0vgwIvDvxS07xzr1rY6hqLw3k2uGQG5lB&#10;yxEZII+c8e1eBGqpzm6iT7f5n02IwsKdCHI9tz5VPiHTtdS61B9GjhV5WMltuOwdyidx/Suz+CPj&#10;X4m/DWLUNd+Ger2FhBrVt5E2n6sVlhiUtkFfM+64x94Y9DXunxz/AGfvB3ir48eNPA2k2N00htLW&#10;bRbj7MqGIAbXKAcH37Zrzn4/fsD/ABx8OfCbWvG3wJttc8ZXem28N0miQWS5tbYAmeSTvIqjBUqM&#10;9c5pujTxSVN9e+xwuTw95djuPiJ4o0a4/Z5u/El7qEV3qes262+tnLfZ7TkhVgRj8kfcBepJyTXy&#10;9bap4d0P+0LOwjkS1jswQrSbjux8x+mfyrynSvij4y8WafbXXi2+nS1SLy44BK2xMHj5c9jXW+Hv&#10;FuhXlvd6XeyRpbvAJblJoTmYLz5YfHy5/WurCZUsBFxXc562OeISv0K+geMU1Px3omv+HnSdfDF8&#10;ZLhok3tHE7clyOuOx7V7+37VXxE8LXV1b/DCa3is7oyJKIFEhuI3OTu35IHsCK4z4HftPfBbTNL1&#10;Lxd8R/BFtoX9iaANL8J2PgnSo2GsOjsxe9M+5Q3IUvj6CvN9O8GT/tPeK9T8a+K9aXwnoInluBba&#10;epE1420kKQu1FXgLwBxz1NdNbCUq1T96rRj31/DqY4etVirU9W/l+J6J4L+MOp2mrx694Yhe2W1n&#10;kf8AtaaLfAs2SWTf0LZJ4Ga9O/Zw+G/hnU4db8SarZ2Hi/U31Iauum6vOvkR4BL7ICQsnXncevQV&#10;4H4l1U6jeW3w5+HWbPw1YyQyxxXGCyFYwrHjgktk5PrXXWiweHdPaDRpljumXzTfQ3DBiFXhM5wA&#10;Tk8c1w4rDN07Q0uenhJJTvU1PUvila/tG/EH4y2Pjbwyp8K6dZ28tt4bOhRww22l27gCWBQATtcZ&#10;J3E9eKwdc+H+hHxNFPr3j+/1q9TbnUI1KO86nAILcrgYwfavHtA+NfxC8RfFK3+GngaWS+vbljPe&#10;LFdMsKKq/fmYH0HXFfR1j4E8CaNJBaeKtcVtUmgWS9js7oNHbuOsSnn72c5Poa83E4Sth6cVNdNP&#10;Q76NbDV5N03ez/E3fDPgC/stYTVT4/tdQ1C3tVubltS1Jmkfad22PfkbgMfKOtY9t4+8ceH9Ah8X&#10;+G/Hsj3Fxe3VxBq8cjwSkg4dHx1HQAAjpxUfj/StQaOx0Tw3A0b3N19otrUS7ZbhlXavTBKbSe+D&#10;WcdJvvC0kegeKPDUOoaHMqPeWMF4VLneHwhHA75HPSvDqZfQq03zJNPod3tXe9zyv4j/APCa/EdL&#10;x/Hfim/uF1S/Go6iI5TmeZFKo+3J5Gfp3xWen7OnwI8c/s365quu/G688N/Emwga50Gymd1FxLG+&#10;VUMoIOV6dMGuy+IF7p3hzxJdWeheHhAklswtbaIbnghckqWOfnIIPzcZ9K85vn8OSxStearLJcrD&#10;uZ5owN7Dvjt3r6PKnLCU4xpLlSs0Z16WExNCXPLVq2580/Gf4k+Idf8ABlt8O/il4Zm/4SvStTE/&#10;9vtdsy3VsyEFWQnG4nB3jrjmt/4WXcth+zxrk1vrht3vpkgALDy5Jtw2rIT0AXJz6Ve/ax0HS9T8&#10;NaZ4o0QfaHt5TFLKq8lG7Y9jU/7Jfwv0j4pWtp8Gvii93pmi69ris19FGRLDtjJJVcHJOMDjGetf&#10;o8KuDllanyqMU7tLv1svxsfkNejjKecOnzOTa0fl0u/wufePwu/4JM+BI/2L/B1/p/i/Rtek8Tzx&#10;6treqpYFmuXLYaGKYEFYo0BO7jBGa+EBYXXiT9o7VfiT4cuhd2+i6hLDZTSS7tyJujjdT6AAc/jX&#10;6n6v+1F8Nvg//wAEt/Evwv8Ahr4lSHxH4W0l9L8AwS2ZE5WV/LlecA4d9rE8YA44r87f2bP2WvF/&#10;iTQLmG48W6No9laxiTVtT1e8MaKhyflABLEntXy1DHNQr1qk78zsvR7+mlke5Ok4unTcbcuvzW36&#10;/M+//BHiP4BeBPgp4b+IPirUtd8UeJJPDUU9z4atiJ7i6uUwAjBvlEQboeoAzzXkPi3Sj4i8c6v8&#10;QNN/teK1nkEkGhtbAQ2kQHzDjkOGJBA4PWvWvgR+xtH8RP2ddP8AFtz+2R4evNdtJIxoVpYaYFg1&#10;CyjYB7eebIkBIyocAemK2PEPh630XxfbL4ZjsdHvNWMyalAk4lwYlBRYozwwIByTxXwlZ06c5JO7&#10;1/r+tT0qlWpKmn0PBNc+FEPxGvNPk8S3dpoel6g2+O7/ALHO9EHBZivzBM8c+tcrrfg/xd8Fdb1D&#10;4XeOtB0u9WGTdp2rNaCVJ4WIZWikOQPlx8vboa9I8b3Pxl0DxLc3HhPSJNUgTUBOk8oV44SVx5TM&#10;T9wgn5cY6V538Qtd13UbO78H+IJ5LaeyshcWmlInyxyM4zxk4BFaUebRdDi9o3qYupWmuJoX9q6c&#10;gn0tbhlltXtBsilIxlX/AIeD0qx4K0Twxql7FZHWLqO3hdGS0KOHY9jI4yoXdkc89K7x7jxD4I8A&#10;R2fiiwdrLWXE09pHbbI1ZgOgIwGwOM/Wr3jzwijeFl8f/s/WUemWphEOu6adzzy4+7IFbOMdwOp5&#10;rqXJJWYpTqR1lscD4j/Zz8QXGtxyaF4ys1mjYy70d2MeGzyQMEg9hWjafATxTo+uw6j8QfilpsFm&#10;rmaW8W1NzNvBAVeeSGz04AxWRonjP4i+AVMKWNgriMyiG7Quzh+7A889RWj8PPHnj74neO7K317R&#10;LWHRZ1aOSWJPKExiU5wSfvA9fXGKyq4evyX0aM5YiDd0dL8SfGvxW+EHxLg8P6xrN7fro/77Try1&#10;sBI11HtABwQVZSPlOQRx7V5z4+8A3Hjj4tR+LoorOWWTSo7zy7azVBbFgzGFVTAkkXOSTzzjtXrv&#10;jzx14q0P4lade6XBHq62EcESm4VhHApGSifRjkg5XJzUOn/C+DWwNRiup76/ivPtljp+nyJbSmUE&#10;nDO3yso/UZripxVCPMtG1qdlHFzjPVnLeJfiB4M+MGn6Na+Frqw0zxHoWmxw2txp2JptWV2+e1lV&#10;uX+YDA6LnivXfD/wK/aB+F/hnw98RfiL8L9X0/SPEInutD1WdxvhkjO17adEOYHDcoWG1xjvXaeC&#10;P2qP2XNT8Mf2d8UfgtpsHiK5ubYm88N6cmnnRhZgrEbWVcsszSFnkJ+VwQD0r6a/ZC0fw78dvhhq&#10;3jDx14+k8b38mn3K6poMrsiRW8swVGmVHG+QKpZWjB2nO7JxXxee1+WHJCm2rPfePXSy1Vtbeb7M&#10;+rwWeVaUlOXlfz/y16vt5nyV8K/i3d+G9I1D4b+MrBWnuCJrRtXYMnns55kAOQQvPynqfStO78Qe&#10;INBmfT9N1OMaXMxd7i3jJDSd/nJwFHTAx9TTP2vPAnwosfjle6R+zW91eaBp1rBJp+p6lE0rQXBB&#10;EqHcBvjVhgZ5BHpXF+C/GOpeHbB7DxLrr37XzMslu1qscZdTkeXxgV8pictp1b1Y280tV6p6q3z9&#10;D9AwWcUqlOOtr2euj9H5neeCfiPN4osLrQZbK5laW/MH2SKUzNcN/CSCDxxkAd63/C3wP+C2k6Zq&#10;mrXHirW9E8S3WkT2muaVNO0dpqtubhGSJip3ZBHMR+UnnjGKzPhdc2CT2+seDbZdN1Oa7Jh1baAR&#10;KBkKq42LgcDAznmuFk8T/Ff4i/HC++HmhG51TWL2JJbOLeIysm45eV2AUsSD0/GvPo0MTUxE4YWT&#10;hZa69NFv6s68XUhVpJzem/T8T1z44+CrXRPHyeHNJ+HVvYt/Y0FtFpjI+Y2SAM5RR825s5J964n4&#10;ex/CCPT7/wACeKfGVxe+IrayLeHtNQSxw7myZlmlIzvUkbQTyVxTvi3c/FDwbreheOPHnja7svE9&#10;0slxHq11dbpVk2eWhTkjlcrtHGVrzsaWdS1Wx1B/EBvQ8GZ9SaUM8UhbO5gMHOeufWu2WA5qcm5N&#10;J3t662f+aVrnjfWJJRXa3/BPaNB8bWWuQ6ULmO7ebw5OJ4lkus2pmJC+ZMrHmMKCCFweetNa+0zU&#10;tK8R+KfB3hCz019Zs3S+IdpJkIkA8wAYCK3RD2rkNH/s7QtKt3h8e2Oqajdzy2N1p9tGFMKHHzyO&#10;eG3Z4x0IrB1D4oeLvAN7qfgLSYI7kSKDBcK/zGEc+Tg8MpYgjPcV4EspqzruFLdWdm2ly3u7331s&#10;9fkauvyyUu57R8GvEXiT4K3osPHvhdrd7ZD/AGKUkWeTfJgDeM7sYPBr33x14z8C/Dm707w/BYyS&#10;2FyXtdT0DU9RWFr154iPtNpIwKrLG7BgvGR7818PeFbjVtVurDxFc+IftGpxXIiVbrUAqq7cAO2c&#10;KqsQefSvcPFC+Fl+H3hX4JfFTxVBd+L9RvrjUbfVLuMu80SgFDA6HGWYABDznnpXz+bZDRnmcK9S&#10;ouZXckk3fl1uou91HVu763VrM48XUUrJ7P5b+n4GL8Afhj8KPhprGotpWuXbahZ6wj3Fjr0al2tX&#10;fIdmH3tsg5U54r6C/aC0S/8AEXwx8UaVrOkWV9HLJDLFr81ptSRIFE0kcagfuVIO1SfXFcT8Qvgf&#10;4ibxxoPxr8DfELQ9Ggu7G3/tKztLdZ7ue5lTy5IiG+UxADcwxgMDXU+KPGVn43utQ+Dnw38SnX7n&#10;xG9tbapcDUFaW2A2q8SxoAq5wSPWvmsyxNbMMZRzCFTna5XO97ws1e7so2Vm93fRbnEuWVO0V3/Q&#10;o/8AC05PG/w8Xwn8QrfRdZ02C3gstTS1kEWpT2mD5Ugc8BYDt4HzN61zHxh+Cnw/+LPw0sPDniuH&#10;V5U0u5Sx0fU7HVYYoJguGHnK2WJI7g9qxPi14T+F37M3jrTfhb8T/iRo0t/qc8jafbyzm0mMC5YK&#10;ZnOwt/DjuRiovgx44+BviPQbnQNV+Nfg2C1W7k22l14oRMFScc56jpxX6TwJw3VxmYUcyw13TjLm&#10;i2mk73Tav16aenRHhYusvZuNtH2MjRf2DfhjqqfJYRxW+woWn8TQRnJ9PStDw9/wTN/Z08ER/Y/C&#10;3hrwrYBpA0rt41i3TuP4mAiP5ZrvrbRP2MQpk1P49fDSP/V+b5niwuI2PbA4PGSPet1NR/4J+aXE&#10;Hk/as+E8ccYbJW8LsQvUn5+vqAK/plSxU42X5ngOSjK6v9zZ5un7HvwRilLz6t4Ks0U7Tv1eZlJH&#10;cbYhn8KlvP2df2eLPTyp8R+DLv5APJi8+QkD0JjGD7frXoM/7RH/AATV0Ox23/7X/wANCkaAtHba&#10;ZJMwVuBhcnP14rHl/bW/4JcWks2mWn7WvhqCWONVkSDwNM21RwCeOeO9deFo19pW+8wxNSrWja0v&#10;uf8AkcbpnwI/ZyhcSf8ACtPDFwCMrLLbzsv/AHyrD8q39P8AhV8C7KJI4fC/hW1jQfLHHpl3InXh&#10;iC/6Un/DZf8AwS9urpyv7VGnXDBsMi+A7lVUfhirKfts/wDBLd4GuLX9oa3dI3CP5XgedwT6c8V1&#10;TpyvZtHIsJiL8yhL7n/kadh8MfglJGRPfeDYVc5KR+FbhmHr0mH5Ul78Ifgdq9rPpWnPpQeSJ4xc&#10;Q+FWXbkcEbnPGaz9Q/b1/wCCaPhbTf7dsfGuu6ugPXSfApYsfVcuPxAqtF/wVe/4J+aPPAYrDx/N&#10;5swhjX/hBIsA4zz+86e9dmBTjUi79TlxeErzpNckreaf+R+RH7SlhP8AET4lRfAPwsLiTWrnxn9g&#10;giaDC/LN/rMnjoM49q/ZL4feAvhd4I8L6Tp63ENzcWOlw2szweGYGLSKgDlfMfB571+aNt8WPg58&#10;Nf8Agp5aftB69bXTeFLbxhc6lbWc1qElkgmi2r8mCFYEk85r9BNS/wCC1n7Aei6N9j8LeE/EOral&#10;bsywWBSFIic5y8owV6/3a+vxsatbDxjT3Pz+h7DLqs+Z9TnP28Pgx+yFe/Di2/aE+IHgefV/Evhu&#10;2ltvB0OqaJBHatcyc/NFG+JAuM8jjHevysXR/GnjPxYfAXwu8F3GteLtevUi0Ky0+MgW8pkyZWA+&#10;5EBxnoOK+3/21/8AgotYftSadpmm6J4VjsNNsUkkttCSQyhZyuPMaQ4LZ4GOwzjrXp//AATL8Vfs&#10;dfsb/C9/in4t+CPxB8UfErxIRLretLZQLFawZJS1tcyDbFzkkjcePx6cDVngaKVbc83EUFnuJtTX&#10;ux3Ph6+j+IHh2y1T4beK9FVvEGhSfZdfjlBBSfHIGeWH8+tfJXhn4/a98FPH2t+HtQ0wz2DXj5jT&#10;5ZIWz1B7j2r7f+P3xZ0f4nf8FI/ibr/hXwvqej6N4oW01FNM10KbmB1jCsSU+XBPbnjvXyD+2p8B&#10;tf8ACfj6/wDGdrpDtp2pOskc0SZUMRyD6V9HSlKrTTXqfM0cJh8HmM6FVe69F63O38B/t0fD271M&#10;2TaGIPP25XVoVkTI9Cfu5rt9a8d/Cf4pGeOSKKC4ZA8FzYIF8tweOnQfzr4Oa2JleDA3JnOKvaPq&#10;PibQ/wDSNG1K5t/UxucU4Td9V9x7FXK6dv3crev+Z7F8bPg18Vdf8djUr0i70W5lGzULQ/Lt77u4&#10;P1rr/hHpegfDvUn1aSwFzDZ6dLshGOHKkBh9OtZ37JPxk1bUPFlr4D8TXysNUlFukt0/7vc3GGz0&#10;z616p8Zfg/p3gXSfEOuqZYJLS22tBEdycnBII7c5rqhKEZNdz53HyxCnGjJWUe3Xz82eI+KfiNb2&#10;PhbVrrQ7crd3Y8pZH6qpOXIHv0r1T4L/ABg8PeHfD2k2PgPxAsWo6VpAikuCu3a7/NIck84PB+lf&#10;NerupvZbSSdzFMvz4/h9DWfo8fiTQ783OhXZBIKmSNuCD1zWkpa3sdFPLaVbD8rlZ7+vke9/tD/t&#10;T694+uLfwvJqcE1pa2axyfZUIW4kx80hBzznPNeHahDFq86+F7dJnu7x44bSOMbsyu4A+vWhIhp6&#10;Nd6jMDKc98kmvr3/AIJO/spTXnxAg/bN+NfhqceDPCbSy6W9wu1bvUAD5W3PDFTzjpXmZrmNDAYS&#10;VSbsfS5BkssRiI04a2/q5+lvhvxHf/Df4GeEPhxfDVLY2Hh+xs7gx6rMiIyxqDtjXAUfj19K+aP2&#10;X/Bg+FPx88beIvHFlqMWg+J/FM10l2kj5RRkxbmTqxPGevNeq6h+0foXx38TeHvBtj4EufDF1ezS&#10;SXRu7zzRqkqfxlgMwR99p4z3Fes2/hXTfCvxAPhzx34deW4uUQ2t5s+0QxzrKuyOeFHCqrr8yc7s&#10;ENX8w8TccVqWOlGjL3Zdf680f0LlHDlFYdOa947OHUfEeq2cN5oHhHXU0+4jMtj9q1m7ncwHozMG&#10;GSeewq7B8NPivd5upPBF6yModRNqFwQgPRsGbg14fa337R/jj4ha/wD2b44u9UXTheLcRwa5NblZ&#10;JJSkJSOMABowc4A28AY61yC/sYf8FItbvZZLX9rX4gQwTrujhaW9cwr2GRgE++MV7XDWdSzWHLJv&#10;16GeZ5RDCK6aR9TH4IfEydi0XgoTMf4ZZp8sM9CTcE1MnwC+KiMryeA9DAJG3eskmT6bWmwSOlfK&#10;8X/BN7/gpNqdqUf9qHx9PNLyXvJLxdwx7SjA9ifpXd/Dr/gn1+1L8ILh/F/xF+P/AIle4isS1teX&#10;utS7bSfGRKInlO7bj7uM47969vM6ywNJzjr8zzcNhIVWo86ufQtp8D/jNaRSuvw28OrAkYbzRZtl&#10;1yQSR9pAGDwTiq6fCn4nXDr5fwz8JOrLgzXWnDcADxj9+c18iWHgH/hdfjy28Az/ALXvie31y9kl&#10;ijGlXk8qXEIct5m8OpWMHczAkha5b4ofDbwZo/i4fb/2oPjPfWuk6cI9RXSIJDbeYrkM5DXA38EE&#10;ODggivIwWd0MRJRej9T1J5BWV9b/ACZ9zP8AADx8jBpfDXhGB5CSY5bCMc+nM35dqhu/gV49t0Dv&#10;Y+CMcEgWEKqMep3t0r88xpP7OUt2oPxw+Nu6dMi6uLnZuU9PlN0cDPv+Arf+G37J/wAMPiNPrFnp&#10;vxK+MOpRWsC3Aa+1dEaSNjgsMS/dGOM+vNdtfHYWlG8nYmnkNdvV/g/8z7ln+CvjCcC5mvvAUEbD&#10;aZGhhOPo3Uc1JF8AfF+nndL4y8Cq5b5klEHC4ySB/QetfBj/AAQ/Zsi0ltOudY+JlvaQTCG4kutR&#10;LKWJ/vxsd59657xL8Lv2BZ9OgFz4q+JN0LebJew1Eg5GQQd3OOOme1Y4LM8LiNnp/X9fqbV+HsUo&#10;2V7+h+icnwm1ZZdrfEvwGrKu45ktVKr6gHpWZe+B9B08GHW/jr4NtGZ/+f8Agx9cZwa/Pb+zP+Ca&#10;lyEbUfBXxOurn7kTR3Q2kepTGSeOcGkk0T/gmLvF7/wq74lPJjEqS3wCgDIwMrj+td6r0lrd/d/w&#10;TnhkOKvZp/cfoEkHgnS8RD9rLwXEu75ES8tzkflWfe+L/AcU7pL+2Z4Rkk6lTf25Vcf8BAGK/Po6&#10;L/wS+063kFp8FvHjJKx80za0DkY4AJGR3ziqU7f8ExrSx+zR/APxnLHty6nVwSeezY4rojVpN/F+&#10;H/BOhZFiGtYv7kffd58UPhgmfO/bR8H+W0hIKX8WC3T+HofavA/28tQ+FnxH+GWg6fpX7QXh3xFq&#10;tp440i7sLe3uQ8kKJeRGWUY6ARhs57V8/DxX/wAE3TGlrD+ytr11bxg+Ws+pFFzjA3MOTg81u+Af&#10;BH7PH7Snxq+H/wAAf2bPgxL4O8V634jtZItTu7tpo5oIGE0iOv8AChVDnrnpWlJ0nXXs3qa08knQ&#10;XPWTjFbt2tbrc/ZDxN/wUy/YYvbSexl+OVgpFp5ckrwyBVcJg5O3HWsX4Gf8FM/2JNN+HtrY6t8a&#10;bSC4VnMkJtZDj5vvAqpBz1qTXPgR+1l4g8OnQYfhx8BgfK8p5Ljw25VhjG4Ljg967D9kj9leD4Qf&#10;BZPAvxh8D+DdQ1iLUriVrvSdGj8mSN23D76k8dPwr6GlDE8y6fL/AIJ8PjKWQ0KTkm5O+0Zp/P4D&#10;5V/4Kr/tV/Az9of4d+HfDX7O+u2HinxU18INIiS2bzbWSV1XzF3gY4J/KvLvHHw6HhLRdP8A+Cf/&#10;AMNvHqeHvD2g6OuvftAeP4TuuruQjLQCXqXP3FUnA6191/H79n/T9R8ceHdW+HHwd015LGCdnubT&#10;T4UWCTGY2PAOc9MV8ZfF79hf4weA/wBkP4if8Jb46sLHxRrHiJta8WymF5m1KzXJSCN8ggDOe+PQ&#10;06mEr1J33ue9kueZbQwkaEZOEYu6T1fM+uyXuq9tN2n0PkX9rf8Aae8Iad8OjaeDNBk8L/Czw2jW&#10;3hfwhpExjk1mRBt8+4k+825uWOcnJr56/Y90TVf2gNM1z4p/EC3tJoPtRsdP0uGHbDbIBlvl/iJB&#10;xk5PWtX46eItE+IPw412bxP8IPEtno2n+HwmlXDW6eXazAArKzbuAT1wOc1J+w94zh+BvwotrTxV&#10;8LvFF4muWUWpWdzo2miVJgXZfMwWGARxnviuTEYf2ODk0rzbWvl5FRzGWIx1lK0EnZd9lr3PHviz&#10;+zfa/Cj4w3vhqwt0ewuYFvNPQpkLG+eBnsDkCrVp45+LfwTFl4p+FHi290mW3mUyx2kzKHUduP6Y&#10;r2v9o3xTpfxL8U6T4m8H/DPxVC1jZPbXK32jOjSgncuEBYjBz1JrzHxfpupjSN2peFtSsY84Et3Y&#10;PGPzI61vRqQxlONOuk356nkVq+KwFWU8PJpeR+i/7B37aUH7U+kJ468H29nY/F7SLHZr2kOFS28c&#10;aai/vLW5Qgq02zIV+pPvXZeIvh/ot9r1pJ/wkuuad+ztq1rN4k1TTzOxSzeFv3+huSQUfzht2dxy&#10;BX5lfsk698TfAHx60XXfgRpmqXGoWU63N4NJ0+S58m2VtzyyhFJWMd2PFfpz8VNNf45/HnwZ8L9P&#10;8U3dn8NPiTEnjfU/Dtk4SMTRR4vcPzw7R5xjHzHoea8Wvh3hMT7HddPn3/Xvofd5Tj543Ce3TUXy&#10;vm+Svp59Yvp7y2scl8T/AIjyePLLTv2m/jt4Wsl8Nxx/YvgN8GogFtLe3TKrf3EYwJBlcjIwTya+&#10;HP2y/wBqDx94zfVbjVfGdxqmqJbsbi4kk/cW2BhYoYx8qqvABx2r039rb9qTwT47+LXjTVNT1W50&#10;djp0mm+Dra0gZhBbL+7RI2GUQAL1HvxzmvkXxb4a05fBN00Us7yC2KlpHOGGOpz1NergsEq1ZSq6&#10;q+nmfMZ5mVXCUXTo+67fd5f5vqz58uNU1nxFdtfa1qctzK/3pJ3JP4elaOg6c9s4uraXawI3MvBF&#10;N0XRoZYdz30Od/Cbs11dn4XhigDx3YAC5+UjH419xKFNU+VI/MIV6yqc/M7976n0f+w1/wAFJ/ip&#10;+y/rreEvHmpN4h8DasPI1jRdYPm28sTcFWU9sH7w+YcV+h+q3Hwn8S/Cuw8Lan4jN38Idfvbe/8A&#10;h7rlzIJLvwPrCMJPsJl/ht5ACFzxivxou9K0ZtJMmo6okKFseW/OTX6q/wDBG/8AYo/aD+Jn7F3i&#10;fQ/ifbmz8IeKLuE+FodYi3SzCJw8d3Ep+6gwyc9d3oK+MzbKuV+1oKzvqun9d/vP03hviVOjKGPe&#10;i2l13tb1s9H6p6M/TP8A4eHfsU2WjWS3v7SfhwTpaRxyxC5yQyoA3T3FeV/EX/gpT+wvdfE7R4oP&#10;2iNIkMLkTLGrMEOODwORivcNA/ZN/ZxsNIsop/gL4U89bRFuHbQ7csZNoDEnaeSea8d/aa/YOXVv&#10;iBoPxR/Z1+DfgA6roV1HN/Zmr6XGkF0ACrbiMc4NYVaeNdB8s1fyX/BPKwsuFa2M5eSort6uUUv/&#10;AEnQ+lv2Cf2xv2Y/iVNqfgv4cfG/RtavZZ/PSytpD5iAjnIIruv+CgHhKL4r/si+NPDmh3SNe2di&#10;L+0dDkxT2rrOjAdc5QV4R+wrffHH4W/FiTw58U/2S/BGi23iKRIodc8G3cTfZnAP+tUoGKn26V9P&#10;/HzwD4h8QzeHNW8LxILbT9RuP7ehWQJ51nLazRsCP48OyHHtXn4v6/ieGcVh5e89YtcrTSk1ru07&#10;XctNLK2+ppWjgcq4uw2Jw0uRRcakW5xknKGtvdStdx5ddbu+qPhD/gpF+0d4o8N/sCSePfht4su9&#10;L8QeLtH0W60m6sZcOk6uomYf984PtmvT/wBlH4q6P8Wfi38L/jpYXER/4W/8KZtP8SLA3yS6hYqD&#10;uP8AtYLj6V8U/tn3sWrfAf4T/CbVLuKKTRl1REk88jeq3RVI8dwCK+hf2D/CX9m/so/De2utSj0u&#10;68KfFSaBbm1ulElva3cbqzKe2dw9q/E8vzFUpQmrNpwl2uouEppv/wADXa0noftOZZJgsHktSjs+&#10;etC++k4zjT+SlToy73Ra/wCCX/hbw94J/b3+LMx8T2y/2l4umXTtMLhdoWE7nTJySWyCBXT/APBZ&#10;vxP4Y8GfErwLrHivUIdPhnsJ4Yb26bZG7h1PlhjwWxk4rH/YV/Yc/Z08PftaQfFrQYdW13X9N1S9&#10;lu9TvNXkmEUz7iJJUB2hi3IyKb/wXe8J/CPXPEvw9b9oey1K+8J3LXCWllZxvIq3yYbcVTnmPIzX&#10;2OSRqf6kYhyXue3i7rorQT0u00rJJp69Unq/luJsTleJ8SKFVVJOPsLSurO8YyVlr1tfVLfqeO+H&#10;fjL8Fv7AFwPinoMhEsHlRJqCFlxIp5HXPvX7AaXdW13ptvdWs6yRSwI0ciMCHUgEEY68V+A3hL4K&#10;f8E7Zrq2/sbwFq1uy38LQl4p8MVdTltzcADr2r95PD194WbwnaReF7+1NlHYoloLSUMqoEAUDHoM&#10;V7/AGOo/XcWlNaRg9dHvLpd/PtpufHeIVDA/VMLLDObblUvzJWWkO39M0bf7SJplkjIXHyk/xe9f&#10;m5+2LYw3P7OPxI0v4LahYx3thrUh1mPUdMklVZPPPmxlWIKtg5DDj8DX1Z4F8aftCyeIr6z1rVZX&#10;SOJltreeKLO7J2se/TFfHvxp/ZZ/4KIfE/wv4osZdImkl13WXvbyxXW7dkum3YV0YKnlDYF+Q56d&#10;a8LiPiaebfVKuBw1XnhKoruKdr26pu2vS2qT6kZJkcMA8RDE4mkk1DaW+/RrXT8Wj5t/Y5+NP7dP&#10;7RH7V+hfsX6t8WtC8NeHl0iSSHX9C8LRPe+XFHmMHziVJ6A5/DFfqf8Ass/sMWfwl0yPX/jH8RL7&#10;x74rSaUwa/eWKWHkQOMeSsEBCY68tuJz2r8tf2YvB/xf+FX/AAUK/se2gj0nxZoXh6aO9hnj81o3&#10;AG5Rg7WJHfmv1c/Z/wDi38avEFtbW3xB8maR7kLNM1h5fyn0KnHHuK9rDcQ4GjxEsDj4TnLlTi0r&#10;w1S+Jc26d7aMyzPh/FYfJo43CTpxjJO6vaekpap22aS2kvQ9ukks9I05pCFSG2hz7KoFcRZ/EPwt&#10;4ZSTxD4oma3kvUNw0zKWCoThEwOnygH8a3fic9xJ4Tk0uyl2y38qW8Zz/eYA/pmvNdL+I3wr+LPx&#10;u1/4E2mq6ZeQeBNOt08SQeZl1upVDJGSDxtTBIP94V9bn+NxFHGUqeHlGMlZR5l7vPK+/bljFu/R&#10;O27R8nlWChiMPOpUjJxV3Nx3UVZfjKSSv1NXwr+2R8CvGXiC48PaD4huZJrVysxNjIFB+pH6120P&#10;xS+H8tut2PFVoqHoZH2/zrzfRvBX7JHhTxzLceH5NKtNRz/pMcN0zCRjwARkjP0rorXRfhJ4t1aT&#10;QzpSxv5bFCl0R5i9DwDXmZdnXEMYcmIxOGqVHJxXK5Wv0Wjdu2ttT0cywGQKopYWjiIU+VN86jfz&#10;6JW7W6C+LP2i/wBnWx0vUH8WfE7QktNLi83U/tVwpSFOzPnoPevkHwh4g/Y0/aN+Ntl+2L8d/GXh&#10;jSPBeh3s+jfDDw7q5WG3v7ncDJqcqyfLJI3SIDooLdSKoftsfsQ/CbUP2gPhf8C/DXjbUNM8NeP9&#10;S1JvHOnvrjNJqMNvCJY7bzGJaONmJBA9gK9d8df8ExP2Q/iV8HtC+BfjHwhJJ4f8N6gl9pFvD4oK&#10;SwzL90+YOWAHGDxXyGJxXFOb5sljqFBvDzd1FykpXXupt2bsne2ivvfZfZ4XC8H5LgITpYnEf7TH&#10;4uWKlCF5Rk0r2u5Rte7tHqmeuXfxP/Y/sr+08PXvxB8IW91ex+ZY2cupxo869AUUsCw+lRWfj79j&#10;+58R3HhOy8e+FJNWtE33WnJqqGeJcZJZN25RjvivJPiZ/wAEs/2Uvi94v8G/ELxJoepjVfAShfD9&#10;xZa/GoRcg4kGCHGQDUmjf8Euf2aNI/aV1L9q+z0jXE8VarYraago1mI2ksYQID5e3g4HrXtfWs5d&#10;v+E6hey+y7c1/wAlHrvfS1tTxlQ4SUG/r+ITtLS0d18K+Lr1fQ9fg+Jf7JN1o9zr1t8SvCstjY83&#10;d0uto0cHOPmbdheeOaSf4qfsi2kVnd3fxM8KRR6gSLCaTWEVbg+iEthvwrw/wV/wSF/ZE8IfD/xn&#10;8MNK0XxG+keO5JX11LnWopHHmHLLEwX5BnoO1V/Hf/BGP9jz4gfCzwf8IfEEPio6X4Hv1u9Blttb&#10;ijuFkAxiR9nzrg8jHauini88busBRS16dOnz/BA8NwWp2eY4i1/5Fty6v4uktLdVqfRM3ib9mx9R&#10;XQ5vGHh4XbRB0tjqyCQoehC7skUR3n7OlyLm2t/GOin7MuboR60uYQP72H+X8a8Y8T/8Evf2Y/FP&#10;xl8N/HS+0fxCuv8AhfTVsbCSDWI1gmiHQSx7cOffipvDX/BLn9l7wtr/AI48U6bpOvrP8Q4ZY/Ek&#10;U2sI0bCRdreUMfuuPSp+scQy/wCZfQei6Pe+vTZLr1elramMqHCkaaccxr3te3It77fH21v8j2Kz&#10;179nyw0wapa/ETRVs1cD7UdcjaPJPALlsfrT5tf/AGf9OeGK68e6RC16262V9bVTMSf4Pm5/Cvnn&#10;TP8Agjb+xrYfs83f7LyW3idvC93dR3Ded4jDXSOjh12y4yACP6Vb+Kf/AASj/ZZ8W6X4W1rVm8Ww&#10;3Xw/t2Gg3Ok6yvmquB99dpEv3RwRVSqZ3GEpRy+hpzPVvp8Ppf7XZbOQ4YbhGddRlmNfV2v7NbW3&#10;+Pvpb5nt+r+LP2b/AA/dSx6r8V9I0+WJd0yS+JViKj1IL10fhnxV4Ql8JQ6l8P8AxBbatb3JDWsq&#10;6h5om3NjIbJJFflD8cv2Kv2YPFXxul8S614i8c+KdS1N1iu7nX9TtbWK38v7iJGmBt7YIzX3p8Gv&#10;2LPhx4k+EOgx+I7fUdNltUhlshpWreU0HlkGMhouMjj6968rKuI84xuZSw2AwVL2ig3JqTile20r&#10;STtruld28z1M74XyDLMspYmtj6slOS0dPyfRyT39LL1PottV0sTfZn1K3WUHDRmZc59MZp8mpaak&#10;LSvqMCheSzTKAB+deaah+yz4a1K8OoXXjPWmmLZeQzpuY+pO3k+9cl8W/wBhnSfH/gbU/C9r8Wtc&#10;00XtpJE1yoVzGGUgkYxyK+4xOa8W0KUpwy+MrbfvYr9D4rDZdw3WqxjVxzgna79k3bvs7s2da8f+&#10;MfEnx80jTtMvYl8Ixwzx3U4mG2eXb8pz0Iz718C/8FndA1nVv2ntO02a8iuoR4RN1bmY7QmHJK7u&#10;hyV4HU16xeeCPE3xb+EXgf8AYX+EPxTvNBk8Ma1b2/iTxidMbZqttbN5jLGGYFGcgBjkj7wzzx5D&#10;/wAFxvix8RLa30/9lX9ki20aXVby2S68TahFqcC+VCp2+RmQkxEsM4z0r8jznE4nOsqrLESilKpC&#10;XO5tJTcdadmrcsP5vW17q/69wvl88l4kwzwVpVFColFx5f3cZXjVlLpKpraOrVkm10++v2Vp4r60&#10;0XW4bmNhqHgPSrqRBICQ5hUHjPtivh3/AIL2fHX4gfsqfHH4e/GXwJdSfZtRsJNI12OU7oIomYtH&#10;KVAyrA5+bPavIP8Agjp8N/8Agpf46/ad0W5+KfxautP8LeD9MMN5Y2+sRzR3Nsfu24MYIIDc7SRi&#10;vuH/AIKofCn4SfGD4FeI/ht8Xo4LKJdLS+XWtSQMkaRyjIVyQVPY4IPNenSqUMdwXLB4ulGVKNTW&#10;cZc0W9bpOy95etk9L3ujjhhKnDHiDSnKaqOcHzQSu4xl7qUlrfSzstbfefm9+yn8FPCH7YnxE8Sf&#10;Ev4/R+E/Er6jeRSXlrfQiW6eEJtEsEkcimMYAyQG5zwK8hsvg98Vf2Qf+CtGifCP4F6dpd3Dr0pl&#10;0NNYlF3Z3miz/wCujJYj5owGUd1I6mvYvB37Kf7A/wANvi34Uk8BNpOq2F1ayXOvahJ8Rmso4I0H&#10;zxxBGBZmGTjIB6V0X7OXwo8A/wDBRv8Abgt/jp8GfhNqPhn4TeAfDc3hvQ71vEwjuri9SQv9qtsj&#10;cyjOCCT1znmvzPLsmzTCZtiq+HxPtMNOk6caUo2jGXL7jjaUouzVneztftdfX59hckx84zrQcYxX&#10;NrFWSvrdtqWutla1ra7H1dqv/BO/4feNJrjVfE6+HLi3acS2Wn/8I+kc0ER/5ZGeGQO2D0OBx611&#10;HhD9n0fAL4VxfBYeKlu7DVL07bQqXSCGRsOsPmbijAH5S2R69a9X+G/7A3wF8J+H98UPi+GMQmVv&#10;O8UyTmSRuWcHcT15x0HpXzx+y/ptj8ZPiH8cPD3xA1/xZOngjxS1n4buJr9VSO2ECuuYlywO4cv/&#10;ABZGMdK+fzzw/wCMYUqVP2kU6i9x+0klo9XKPKmrp2Vm1fV9z4nBUeGcS69alO8KVuZexim+ZqKS&#10;tOSdnq9b22On+NvwH8b/AAj8OabqXw11Xw/f6FoEUbnSvEwlRpAp6+bERtznJUggEcccV5F8XviD&#10;L418F6taXvwktNDuzabmez1oXVpeFmG5V4Voz0IJGO1ekWXiP46fEr4Xard+H7Ww1LwnbWrf242o&#10;EtcwqG+RoweTtKnIIzg+1eRfEkSv4MvEjjhdXtfkU8Bhjue1fuPAXBLyehCvWnLnbbSU2422trul&#10;0PzTOqdCOItT6eVvw6Ht/wC0p4J8O+Lx+z1da54wttLl00XEtjaXETM1+xgh3RKRwMAZ59qm8N/A&#10;/wDs/wAX+Gdf0rxJYPFpeqXkptFhbMsUvVQ3qpHeqH7Uuj6nqA/Z3k0jSbu8bThLc3Bt7ZpDBCsM&#10;O6Q46Dsc+tdd8Mddtrm706U+eUeS6Cu0LKNwcg5yOB71+pY/SSt5Hi0le58+eHLlJNT1hEaN0TV7&#10;n5oR8pHmH8c1riIOoCNtHOWI6Vj+FIJItQ1czlAzanOTgjnLnHtnjrW7a/vZDC53HgqV6n1rNaBs&#10;jd/ZgCxftlaTF5j5l0GfYAvVlxuJ9Mjp716td6eNX8T6w327TzINdJdJAy7gG+7kD72Ohry/9mMF&#10;v2y9BFtKNo8O3JmRF4C56knvnHFdhoXiXWr7xF4oTUvDN3Zx2PjRoLW4nt2AukLEl0GOg6Z6UYin&#10;7TDLTqOjNRmzz74r6fcReC/ibqN7Np0tuNb00W66TE6XIIlwTOX4JHt2FeAeOviZ4Y8H/FCbQvG0&#10;0emRSatZjTdQuZtkU26VMBTjAIbrXoll4z8Y+KYPjbpHi6wvU0rT9f0s6RI1k8P2k/aWDbWYfvMD&#10;Htir0Hh/4f6n4v0e7+JWl2N9Y2esW92Ir+2SRPNEqkE7xgAdcdziuCtKeDwM2lrZnbg3Grjo8z0u&#10;j7QfwL4kt/2vdO+K6wxvoVzYpG12OquYsKc/3Tn869S13TL+4+L2m6pHZu1tHpcqtcBcqG3AgE/S&#10;opvFOn69oFnf+F5be50+5iXy/LAZcdCOPT07U7wn4htfDniKPw7fXT+XrMjNZJK+4RyquWjGecEA&#10;kDtg1wU/q9Wt7GU/dqVIz5l/NpZejdtfPY2nWqOPMo6xi428tb/NXKfxk8O/FDxJa6bB8NfEtlpm&#10;y5L6jPdWxlJix0QZADehOR7V5p8dvgxd+KvhD4QmvPjBDp1x4W8b2uqw3V9CVjvpI3OLUBTkbzwD&#10;zyelfQd/BaxBRNgI7hVGOATXDfG/wbaax4S0W3i0/wA0WfimyuvIVeGKyjqPTnNXj+H6TxOJrzd3&#10;Km005St9m1kmrbX7s1wGaVYKlRjZJSumoq/W921rvZdDwzw/8btavNC+INz4ru9M8NTX3iWGe1v/&#10;ABHJILC0YKiNBI4H7uT5QQCADurmvh54mvfix8UNf8ZeKvhXpOi6wLqK1ur631cSL4ghjXHmqYBk&#10;x45V+Rg8gYrrP2vI7DTv2ffjjDd6DqMsY1GGdYYtPSXzSYUO5VYbXTg5z2Brxj9h/wAcfDC2+HqJ&#10;8HoPDsviO1lWS18OaLfTThIWRdx/ebntmJzwp8vd2xX5/n0qmGhDBV63O1eTbWrtUn06ta2tZu9t&#10;T7DL1CvKpiaFPl0ilbZXhHr0T0ve+19Dufh54x1D4H/GvXfhlqE8Pg658Q27atpNpdXwe31N9xDv&#10;aOfl3hceZHwf4to61c+K3ib9oHxtaTaYfh3beJIWiSS3j1K+NsfNDjiLyuTt4fLZB9+lcH4x+Lf7&#10;OPiDxPe+MPiT4O8c+JdStEH9lwDwheh9NuIiTmLMexJQ4xvU7XAAIINePfC//grf4l+K9zb/AAu+&#10;Fnwf8QaT8SZLyVYPC/iGzFmrRxyFWdPtIDbXQbj5ZO0k4xjFfHShL6rKNGU/ZRbbUXe1291bkt27&#10;dfP6Kjhqlaqqvs4upZay91aLo783TUp/Fr9oX/hLdC8Qfsu/tDNpOl3J8Q24s7vWr5UjhnjkV1Db&#10;QrNCzDBYgkFuoFeO3ngT4xftleL/AItaZ4W+JGqeDPD9hqUFjqeia/rTQ+HUaOMA27SAfKSV3ocb&#10;SpHIrI/bF+A/xL/aF+N0nxH8f+G18DagurWdtqPhzVLoNjzJFT7XbyycSgnbnYflPJFezfFX9nXx&#10;bY+Gv2mNC+IX7Qt9pVv4Vj0SXURbWMcSazELRGt3eMna0m0KjMv38Z74rDLcLVi4yvKbvbXTl3aT&#10;bte6i3p6Loj369XD4SkrcsXJJ91e8E2krrdr+m2cf/wT0/4Jh/Dnx7DeeO/iz8LdVXw5ZNJDaRw3&#10;vkwXN2jlHmWSI4kiyuVbgMCOtfWX7Rv7Afw++KP7NPiEeBfgTo+neM9H8ONL4G1i1i+z3cckS8I0&#10;sWNwbA+/kZOa5T/gnL8ffiJ4g/Zm0jTbj4Y+INU0gWDWFtP4U8NXEAVlLczLOQhUnGHjJHJyBV34&#10;6/t9ftn+Ifhbq3h39mT9k7VdGXSdlh4q1Pxxq1rafZwXEUqWXJEr4IIJyvOQMivZy6GHhUdTFOTd&#10;paO2vdXk17qXVtW3PDzbFZpjMXyUOVJONrSsktLOy6ye6s77HlWg+Hf2y/G37Nfgv47fDL9ofx3a&#10;z6JYHSfGXgzxtpEWsWY1SAj92I4o45grHA8wScKwI6V6Do0v7T/jP/gpj+y148+PPwU0TwpqV38P&#10;dcsddmtdWSS01XakckaIpPneZGMukcoOAzYJwa+Ufj/+zR+25+whbWHxZ/Z78M+KPE/h26nkvvij&#10;8LJPiYdV/tSNRvS4iSNUkgRVLBgPQV5Y3/BYHxn8b/2jvgj+0r+zV+y14lXW/hlY3tpf/D7V/EQu&#10;7O7MyBZl092zNFIVXlJGJO1dqjkn6Xh/K6yqPE07SpNRWnKnzJ/DJNX0Xw80mk3e9rpeZmGLpVI+&#10;zi1f95Z2eilFrdOzu99Hp2er+8P+CsOs2H7HX7Y/7Pf7a+kLqtt4p1nWb3wR4psra9D2uoaHMpeP&#10;OCAHil2kcjIY5GQK+qtF0fW/GHhjS/FukazaeHNfuJBcWerWyhornb/yzvITgTIQcH+Idmr8cP2z&#10;/i34y/aD/Yz+CnxU8NfHTRPEulXvxb1OXxL4e1bT2XVvClzK+42wl3BpYI92CGTcCwwxHA/U74ce&#10;Cf2XovhNp+p+K/Emjy2mhaIiahIviWWNLdZFUusgaUYVmxhsDGetcPEOMrzqUlyRi5R1i52cWmt2&#10;o35lfspLS9jShllHD5XGq5ScuZq6hdNdLJtJrVLW6fS6seu+M/2mdE+COiK/7R/hmPSmciKDX9GD&#10;SabqEpHyoobLRO3QRv19TX58fts6r+054g0pNY+Adpqv/Cr9R8Yrb+MPhd4gtgsNvI7AqokTDxwz&#10;Fg+wNtOaq/tw/tU+F/gVo/i3xR8JP2ltJ+JWn2mYdQ+G/iq7EkegRumxJNNkUf6QyMcvG5Y7WyGG&#10;K8R0D4+674s/4J/abo3gH9srWLpvFmqQQ+I9K1iHM+i3glAiFvMRu8pcKRuJ4HWvIx+LzavQU6rX&#10;sr20S3a6uKTdvS7WurVzvyPI6NCtCpBXm2tHzJadk728ne17WaTP0C/Zo0P4gfCjw8l7o/wk8JaN&#10;YanpyfadH0FpLae0uouEnQyEqW2kAqQM7RzX4w/tSeCrT4af8FuPD/i7xD48nsZ9T+KlmNchuYhb&#10;XWnF5EYTHHy+W4bIccda/TbxJ8K/+Civwh+FfgX4gaTrdn8RNW0hJbWfWPDVhLPPdWcq7lmu0LbJ&#10;WDfLlQCAQa/L/wD4KL2fxT+KX7b+pfGr9oaB/D3ii00mxaDRpdONqZTAfkZg3K/KMhu54rfg6lUw&#10;uJxEavMqM6cop7xlzLXpfVu6vt1tqjtzChCrWp4mnKEp8yvZvmjyS7X1Vlb9Op+mH7dvjD4QftU/&#10;tyeF/wBmfUvGrt4E+CKy+NPjVe3ZD2sphUNZ2b8gSeYxXjnrXW/Dj4QeJ/2g/j1of7YH7U3g290H&#10;w7rWmm2+E/h7RtbmhtNNsSfkjvYlwPMlUBgPu4IUivg79jXxR4B/a18CaJ+z94r8XAfE/wCOXxzs&#10;H8ZTpMPtT+G9OUTPDcqMYR/KAUjgnrX6f/8ABRf9pb9oP4D69pPwq+Bn7LU3iPwvLo3lajqbadPL&#10;BZFMLFsaPgBQAc9iK5sxyvELBzo04pSgtIpN3f2m3onGTjON9HyqPxbEUqzwdWjhk03JSXM3y8sd&#10;Pejq7Sba3/la0u2fU3wO0/wT4P0lvD+heGNN0iNH4jtLRYkIx7d66TXNS0yHVo4fPQQzxnddK2RG&#10;w6Zx2r86v2Zv2wf2pfin480PSvEvhLQrKBXjSS9jumiu2QcZET4WfnAOMHBJGa+s/GPxB8NaNfyy&#10;+JfFtlpUksyQ3Fux5VyvTbnPODjNTlvFeJllX1R0EuSSs3az3bWjsn0ez6pnzec8JV8JmfNVqKTm&#10;m3ZuXlfv5r7mjttX8WeHfhzolx4h8ceMYLbR7OcyNcv8sYTsyk+/Br49/am/ao8FfG/XNa/Z48O+&#10;H7vxb4x1C3kis/A8GUW3tWHy3crk7VVgQQ3fpXiX/BQ3/gpc/gweLP2W/FV3odxYWsscem6leh4p&#10;ponAbhDlXI6ZGK8r/ZD/AGgPjH8LbHXvGnw6+BMniTxPdaX/AGnD4i8TXXkSm1xwo4ZngAxgDj6Z&#10;r6PJMRTlOUMXScYtac2uvW1200vs9OpE8nxGHorE05KU77LTTpsk1fr16HjnjD4Q+Ef2dfjBYaB4&#10;g+IF/cBL2NNd8Kx2b28UDbxvSNlLeTIoJwPmQjpivr/4/wCn/AnxZ8B9f+FHwM8ByX8MlmtxpVxr&#10;nnSSabI2CDEshO09c7SAR61B+xR8D9W/4KA/EHUfij+058C7O007xJcXdtc3em3rRPZ6gsY2uFQ5&#10;XIwV3Ha2DXiVl8MvHtxrviH4U/D/AMceILrxh4Hur0aRq2iCSSw1aCyYmW1uG+9ETGMjcDhsjFfA&#10;8SYbF4jFxrYZqKU3FNre2qfo07Nq7e/Q/U8lxGCnTdCvNqdOKm0n7ur626xae9rLe9z079neX48+&#10;H/AcWieK/iVJZ6XaWiLZaYfEc1xplzGpwHWPcph6YKKxwe1en/G/4UeLI4fDWveJvDpgF/Ztfeda&#10;as6qu4jy2RARtYr1OMnv615p+xb448EfEHxNo/8Aa2i6vfW+o6gl00cOyW0Y5yYdg+6GOQ3uOle3&#10;/wDBRH9ob4U/Crwm2v6R4v03+wtTtYG0C0kDyjemUmtghwbd1IyDnHtXk8PqnWxVadfScZRio311&#10;7LVtK1tHo2u6HxE60MZDD0ofEnLmto+m66vfVapPseI+Nb+zgtzaWbSQqFyYRcsyq/tknH+NeCfH&#10;a71L+zxi/mwzH5fNODVbwl+1hq3xf8Qy+D9P8B29tI0rC1unvv8AXIoJBHykEsPcY6c16D+2n8Eh&#10;8LfDWiX1h4hOq2mp2CTpdGIIY3ZAzREAnDLnHoQM+1fvOV5hgMurUsK5WlLZH41m+S5hVnOtKGi6&#10;+h5dJb6pFafB/TrqW3e0tLq9m07yoik0bM+X3N/EMjIPGK+ufCfxG+I3lQx2/wASvFIi2FViTxJc&#10;BQvYD5sjBr5f8SBbbT/glchcG4gvwTkZfbJtz/SvoXw2Ht7aKCPOZBhNuPlyOOfrXsZtUm1CT0uj&#10;x8tw8FOUbdT6R8HeM/EFt+xTpuoaf431S1uV+Id5FdalDfss90fL3fvHHJPI474FcrZfET4k3sAE&#10;nxa8UsNv3U1uRSB2ORya9I+KXgfTtH/Yd8NXfhPRy8EniRLzW5YV+WK4ZCjs4PI5Cj/9deLizklQ&#10;IGwAvVGIOPT6V5GJqVIuDvvFHfRp0puen2mjrT8RfioD5dv8UvEG7bgOdVZj7de9QSePvi7JHtm+&#10;LXiUliSf+Jqw/Kudj0+dCWiuJcggqc8CpmGtK43KhXH3mHSudYir3Zf1enfY3rP4lfF2xKrb/FHX&#10;3VVwRLqTOfrz3p6fEf48b3lt/jb4kRWORGbsEIO+MrWRAt0oGVBY9ciplubyP5TGD9KSxNXuxPDU&#10;n0RrQfFX47wsHm+NGvyBScA3AwT78VNJ8XPjoymSL4wa1uZdpHmjgfl196wpZpdjME5zUAuLhCFc&#10;HjnBHWrWIrfzMl4Whf4UdEvxm/aIUBB8X9TwuM52lvzxSv8AGz9oHynE3xf1TLfdKlBt/SsB7uZm&#10;yF7dhUM00kgw6H8Kf1qt/Myfq1FfZX3G8PjV+0NuCL8YdTCqOMleT+VXLL43fHRNzn4r6oxOAPMk&#10;U4+nFcqodlD7ac6uVyF6DsaX1rEX+JjeHov7K+462P44fHaAPj4qahIMcBnU/wBKgufjx8dGjWYf&#10;E/VEwPurKoyfxFczEJQwZlqC+jvXxgLtHAz2pvFV+kn95KwtB/ZX3HTy/tEfH+zCyp8Tb5ivUSsp&#10;B/DFV739qf8AaCRCsXj+dD0B2g1x92mpPGVZlJI61lT6VeTtiR2weoq4YvEL7b+8aweHT+FHZT/t&#10;Z/tE2y7T8TZy4bkuinPtwKpzftkftFQHCfESfPPLQKf6Vy39gwhgTnPvThpMKnBTNbRxldfaf3lL&#10;B0P5V9x0En7a/wC04sxNp42kbcMBXtkwPfGKt6f+2P8AtXXCAXHjSNVU5J+yJn+Vci2kofmEffqe&#10;tOi06VcnjGelN43EfzP7weBwz+yvuO8tf2xP2mk+W78cwupPANhGCPxArU039sT9ojDibxHp7ndl&#10;GbTl4HofWvNorVAASo4qaC0WLIAPzd+tT9exN/jZm8DhWvhR6T/w2R+0ckR/4qLSs7sgHTFwfap4&#10;/wBuL4/ou5pNDlOOV/s3AB+oNeaRWaTMDIucVYisIyflXGD1rSOYYr+d/eYSwGF/lPUbb9tz49y4&#10;kksdCVO4FkSf51at/wBuT41RhjeaBoj/ADYGLZhkfnXlPksqeWgziiGKaMYyuAc8+taxzHEW1kzG&#10;WAoX0R64f27viSDlvBOjPzhlKMM/rTD+3J4/klzF8MtDZW+8XDZ/Q15PLbhyHdMN7d6ZBbeW+7n6&#10;VTzLELaQfUMNbVHscH7bvj0MGHwm0UqCN2GccfnWjF+3Bre9YG+Gems5GcK7j8K8WikYnYDtB9KG&#10;UJwvJ/vVLzHFpX5yFl+GWlj2x/25r6FlEnwtsJB/E0Vy3y+o96sJ+3hZ7mU/C5Rgd7jqf8K8FWAB&#10;mI6e9L5MQxxk+xprNMVfWRTy/Ddj3g/t3xk4T4VRHJwc3RGP05qWD9ui0cBZvhcoJ/u3x4/SvAzA&#10;N2ASNp6+lSw28TNtHze4qlmWIkt/wQvqGH7H0Kv7bPh4A+Z8NnPy5wl6ev5VCn7b3hgv8/wnuwxx&#10;krf8fyrwq2so0OSuQecZ61ZjsYnO4R4HbJqlmGIXX8EZvA0Vt+Z7qf23/CqIHPwyvfQBb0H+lS23&#10;7bXgq5U/afh9fxnsFuQc/pXgE9ulux2L1FLCqjr1PXFP+0cR1a+5CWAo/wBM+gYv20/AEsqKPAmq&#10;hGOCzXC/L+Gavf8ADYXw7Zcr4Q1U4OM71/xr52WwDKHA6nnNXobKFY/MQNz91QaHmeI8vuRX9n0N&#10;/wBT6Am/an8BqhkHhfUmUckrMvH4Zqsn7Wfw2nRg+ianGR95WcV4dbsI2KNFncOfaor3T7bcWVOC&#10;M4FT/adexEcBSTPdB+1P8Mnh86PTNRU908wZFVLH9o3wN4q8W6T4fttL1WJri7UMZJF2Lg5wfUnt&#10;XhH2WJCdyZOOKvfDkyr8YdGtXiVYzcIVJ/vZrzsxzrF0MM3Gx62VZXQq46Kfm/uR+ktpqWntbIVn&#10;HKDGR2xUn26yb/l4T8TWDB8ttGB/cH8qUlW5wDX164gxEYK8V+J8g8JBvc3Ptlj/AM9k/Gl+2WO3&#10;BnT2rBPPWmu2OMZ4qJcS1Y/YX4j+px7m+76VL/rHgPHOcUySDRJAN8Vs31UGsJOTgrj1p21fSpjx&#10;DOa96lEawltpM2o7DRI5BJDbwBtuMqAOKe1npjgALH+DYrDyfWkZc87iPxpvPqdrOhH+vkL6rL+Z&#10;mxcaDot3MlxPArSIMI/mcgelRJ4W8PqxMdogJ681lqhU5EjHn1pwJXox/Osf7Ywc3eWGjf5f5Fqh&#10;VSsps0JfB/hm4/4+dMhlx/z0RWx+YqhP8M/AEUc083hy2KN80m6FWHHsRSbmAxvP515t+1Jq+t6T&#10;8M5bvRtYubSQyBfMgmKnnjFOpnWBjTb+rLT0/wAiqeGrVJ8vtNzxr9t39ib9n/8Aa2uLWPxB4dvd&#10;P/s0MsF/oQigmlU8FWO07gOo44r5u/Z9/YR+H37If7Rx134f+IfElxDfWf2doNZ2Oi5PaQKCT35r&#10;m/jd4s8Z6aZZl8aar5kkpJP2+QAAdwARg187aF8b/iXB+2D8N9I8PfE/WYVl1xP7UtZNRdopogfm&#10;V0YkNkfjUvMZ1sK7dNbHVg8NHD46Mb/Ee+eJPGH/AATwuvEOo6rqv7efhqO5v7+W4eEWMLOjO+fL&#10;wRnjpg88VzPjS6/ZSn0+O5+HX7Qena/FNMyXIOhMEK467o06+3Wvyc+PPgzRz+1N4nuYLVYlXxDd&#10;ywhFHysJzgjj17V+rP7PPhfRbX4NHbpkAZ9dRlZYQAV8kk4/GvmcVgsNRoxmlv8A13OyjiKjxDpt&#10;7HKfEP4g/BMfCvQvBq/EzTrK9sdXmuBv06cDawABUbPmHHT3r648N/8ABU39ivQ/CGjaTe+MfEEs&#10;9po9vFKlv4TuGBdI1UgE4HUH868L+KnwW8MeMvC3gvWdJ8Oxtd3V/dPc+YwB+UA4BI9R0r6g8EQ+&#10;CLzRtF/4SbStD0Szl8Kx3t3f/wBnRbY5QQhHzA4BxmuOnXhTTUbL1NsRS5rNlTwZ/wAFdv2TNJ12&#10;G+0fRvG9/IpGIrfwswJJ6DDP1r5p/ap/bB/Yy8OfFe51v4m+NvEkeq+J999Y6YdIs7yeKHONkipI&#10;TCQcgK3PtX3N8DbL4D+LfEjJ4J8U6Nq81ikj3M1tYx4t8I2CRtA6iv5o/ifZy3v7fGt36TiX7T4s&#10;1NI5UO5X/fMVI9sfzrbCZTTz/HxpV2nGKlJadfdT69dCViquW5bWxNFu94xfTfma6eR+rkniDQPH&#10;Hg7TPGngf4Tarq3h3W7eV7O5it7GNyIyQ2fmJRgeoYZ5r2X4Z+Mvitp3gL4WaR4e/ZNvHisLy7m0&#10;J7nxjaRpfuxIfeixEwY65G7oeK80/Zr0cWX7IWkyRKqga5q7rtQgqDFGOPxBr6a+EUrS+F/geY9q&#10;hLK9dh2IBYE+9eZUo0cLKVOEVuvzRphqlXF0o1JvVq/4Hcfsk/Eez+GkesXvjeX4MaFq97qsj3Ns&#10;PHpnuoG/55u32ZQCD2Gev4V9FReNPjR4q0KLXPh+3w/1C0umKw3cep3M0Rx1+ZF+Y/lX4F/tr/s6&#10;az4LtviB8Rp9adlh1iS8XazDl5zjvwASBjua/Xr/AIIx6cdM/YitoBIxT/hJbmSPc+dubeBj+pJ4&#10;9avh/EYuvH6tTm6cHzfA0rNW30d73foaZ1Tw+BqwlZTlL+ZdPvLfxl1f9rwfDfwvDc+Mvhba303j&#10;QST+dpl7MsFmJOHVWnXzHB65wDkAYr2j4nQ/H7Q/AV34gtPi14fV4I43P2fwlIhdd67gGa7bblcj&#10;ODjOa4j4l/s/eGPircfDbxzdWDC/0TWpLie6jcjzLcEsYnHRlLBTyK9V+N01pd/CrXLaK33AWKPj&#10;OAVLDGPyqOH8Ni6eGzJ4ick1SpODU5pv9y5XbTV7dtlqldb65hWw8q2EhTin70uZcsbK9S1le/Rb&#10;6M868UXEWq/8FEPAVtK2TZfC3V7qMEfdMlzaoTn6cV7hda1o1hOLe+1e1hkK5EctwqsR64Jr4U8W&#10;fEjxvb/8Fkk0y1viNP8AD3wMupjbJMMPFJtYjno3mpGfwr8//ib46+OvjH9tXwT4k8e/FHX7y31i&#10;71K1bT5NSYRm28p3VWVcY2lVwR3xW2M48fD1erQjRU6lSdafvNxXLTikkrJ3b5fK3U2wnCv9r0nV&#10;9pyRpQprRXbc1zaapaJ6n7s+NdTeDQdQitHdJF09pY7iJ+nYY9+9Q6LA3/CT21xM5Zk0RQzueSSw&#10;JJP4VwHwCnvb39lzw5c6ldyzznwdCsktxIXdjnGSx5PSuo+KN7d6V4G8S6hps5intvCcrxSL1Rgj&#10;EEflX0VbM51KqzCSdlCE+X05529dLXPnKeGs/q0Xq5ON/XlX6nXrrGiSv5ceq2zN0ws65z+dZXjz&#10;V7rTvDWovYzPDPDbK8c6noSccV+CngXxX8VtP/a3s/Dl78StcktNU0DULl7cajIRvQF0brwd3pzi&#10;v2o8Gahq2ofsuaHfa5fPc3k/hrTvtNzK+WkY7Mknua8DAceYniDB4in7FU7UnNSjK+6mrfCmmmk7&#10;o9rN+GKORZpSoqr7S87axts4+b0d9mbfhnUI3/aF1KKScMz6BAEOR8xByw+vIr0vK+nPevIPhp8K&#10;LDwX8fvEHiq1Nx9m1K1i8iO4naQRy7fnKbugI7e1etQypKnmL0wa+v4HnjZ5fX+tRUZ+2q6J305t&#10;7tLffbZo8HPVh/rNP2LvH2cNbW15V5v/AIcfIMjGcevNRh4SC6SqwA5Ktmvl7/grR8XPiV8Jv2cI&#10;br4W+I7jS7/UtVS2lu7bG9YiCWHtkccV8Nf8EePHHxo1D9rv+xvFPxZ1/UtPh8Q3tubO71WWaF4j&#10;aM4UhycYYAj0rhzPjmlgOJ1lCo3d6acua3xtWsrO9uZbtX1PVw/Cdatw4s2lVSi+e0bXfuLr2vay&#10;3P1fvddvrzxCba3uGFnLos0phZR98HGa1PAqJD4K0xWYLizTrx2rnoX8zxC4wQE8OOR+LGvjD/gt&#10;TrHxYsf2ePCFj8MfGmo6O8kLNcNp128DMfLAUllIPBNeXiOIZZJGpmVdc9rxs3Ze9OlHezsk3eyQ&#10;8tyV5zi6eApyUObW9v5Yzl83ZWP0CkmSOBps7gqknBycV5/461rUr3TvFlrcXZayh0qJreLaPkLq&#10;See9fmr/AMECPi38ZfHN9CfH/wASNb1mOfwxqKXK6pqT3AaSC42K3z9xyM+lfof8S/Ad58QdB8T6&#10;Np2pXdtcqtm8ElpKVJZVBwR/EpGciufN+IswzvJ74alaXNWg4KWknCFRb2V090rbpeo6WVUMszP2&#10;dWomvcfNba8odL6etz1HwtJDP4d0+a3kV0azjKsDwRtHStCQBkKnuOfes3wzY2Ok+H7HSrGLy4ob&#10;VURATwAADTfGGv6V4Q8Lah4r1m58m10+zkuJ5c/dVFJJ/Sv07D1lQymFWra0YJy10Vopv5ep8rOH&#10;tcS407u7076vQ8c+AFp/ZP7RfxBtXtpIRJLD5SyAjK84IJ6jmuq+O3xE1jwjpN9aaBeT29/BZCeG&#10;XhlIL7ehr4n0L9oX4t/Gb9kr4zfGfXvFU63cmmSv4aubVPIktrUM/l7SDnOAD1r0P4XeO/GHj/8A&#10;ZB8CeM/F+rT3mo33w7tGvrqZyZJpBOV3Me7HA5r+a8v4qq4HhKpgMFzQvOpOMr2ajOpO8Wls13Uv&#10;I/VcZw9KecQxGJadnGm1uuaEIa3e6e1mj6a8B6nPrPxQ1F7iUmX+wbLc3+0QzE/mTXoXlFU2LOc9&#10;AS3NfPfjq7vdH8H/ABI1LT72S2urfwPE0M8UhVo2EDYII6EV+JnwI/aD/aKu/wBq+40HV/jr4rub&#10;e3sLS+tYp9cmZY2NyF6FsEHpX3eU8WVMpws6cqPtJNzm3z2052n9l3fW7aPBxHDcsfQli41FGMFC&#10;NrX1dNPuj+gPxf4g1LTtV0qz0vUriIvr0dteF33CRCpYgZHA6VT+A0tuf+Etj81GI8VXDsFIJ2kL&#10;g/ofyrD8S6pa6zeaLp16xk8/WYftGHwTm1Geevc1zXwV8N+EvgP4J8WaLY3l473XiSW6Dy3rSSmK&#10;RgETexzheQB2BrlpcTex4rU5yUqdN1Vq3panpFKzWv4u5hHAxqZM6cU+eXJay3vPdvyPf5r6zt4d&#10;+4bR6CoreaO8H2pLpthOAAwArm7Kys5NNhhWGYCUAtm7bPP49a/Jn/guL8ff2h/Cnxb1jwN8Mfih&#10;rOlaFoVnaXH9n6ffPAPMbrIzIQzZJxjPfvX1mZ8Y18GqM3RUozaikpNWbTd2+Xay7bnDk/DqzWrV&#10;pxqcvJFybavomlZJPe7XU/YjUtRi02OMO7kzOY4yDn5sE8+3Fcz4Q1HU/EekaDrWsXQlnOoz5cIF&#10;4CuBwPavmD/gkR4m8aeIv2X5U8beLdT1mW08SstvPq1000saNaK5QM3ONzHH1r6e+GUJXwPomTyJ&#10;pnyRz/HV4XNq+c4ujOS5YShflvezU6O+yet7O2iZyzw1LCUKiTu1K17dOWf3dDsy0Yb/AI+FB9Cw&#10;FYPj7xDPpGg6gNPnaO6hsjNFKVBUc4r8Qv2zviT+0L4M/betre2+OviaKz1zxrdWUdlDrEixLGVd&#10;lGwHgLtGMV+rnwC1rX9f/Yy8L634n1We/wBRn8IxC7vbhyzyt5u3cxPU4FeRh+Pa2e4LERoUfZ2p&#10;ykpKTb0bi18Ks01e6bPczPhH+w69B1Kqqc8o6ctlqk+7uuh3/ha6D/HvVhPIvmy+HrQ9vmwzZ/n+&#10;teh5AHtXlvgP4T6b4Y+PGtePEa7b+0NMgSDz7pnRXAPmbVP3cjH5V6gpV03BjyPWvreDXjHl1X6z&#10;FRk61XRO+nNo72W+/pY+azj6u8RD2Urrkh0tryq667CXE0VvBJczOFSNCzNnoAOtflR+0X/wdI/A&#10;r4G/tFT/AAr0X4O3/iDw/ps7w6pq1rckXCurFWKRhTnBHQ/nXZ/8HBH/AAUY1H9jz4f6N8P/AAx4&#10;11LSpvEUUkeqTaNEklxbQt8okAY9ienevzN+BGufBn4deAdB+JnwV+I+kXbeIr8x67qOpeGY768u&#10;rhzudrguSUw38AxmvEzfPsdXzWdOiqkKFJuLlHl9+el9WnZQ2t9pt3Vkr/fcK8J4DEYH2uLcJVKs&#10;bxjJyXLG7V3a13LprZJd3p/QV+yp+0N4T/at+AvhH9oPwLeST6T4qszeWJlh2OiFmGxl7MpBU+pF&#10;emle+6vnf/gmha+HdG/Yo+H0el6zYXDyWM89/NZRLFE11JK7y7YwcRjcfu9hX5lftA/tUftX/wDD&#10;XUPgeL4w6rDoWreJtThiNreurLGnmNGoIOABt4rLMOM1w5hMPH2ftpVYt6zSdoU4N3dndu/ZK54W&#10;XcJyzrE4rlqKnGi+sXreUkklddj9n/HniS+0DR5JtKIFwksX+sTK7WcKf0Nch4UkiX9pjxK8jqGm&#10;0W1Ccj5sdR+Gay/Bes674i/Zz8H674huWn1G80DSmvZ3OTJITHucnuSec+9J8N/hQ3g79pXxT4ou&#10;b28mtdTijl0yO6mLrDIyDzQnsSOnbtXmZjmGZ5nxFl9WnG9L2tGVm7cqlTr9Enq07N91FddOXBUM&#10;LQy3EqcrS5JpafFaVLT5b+lyj8VLSO3/AGrvDGsXloUjbThHHduny7t5+Xd689PevclYEA5r8qf+&#10;Czf/AAWBk/YS/a38N+BdCGnaxaWdjDeeIdO1VWKW+WyFjKch2TnPODj3rzTXv+Du/wCHsmq27eBP&#10;2eFvbDzk89brUmWXy/49pAxkdsjFdPDGNnlGdZtVqUJyp1sQ5QlGPNflXJJtp2SUo6XfM10O7NMm&#10;xeNy/BOMoJxpK6cknZtyjpKzu0+l15n7GeJLeS4ksWjiZxFdbnK/wjaeTX5Wf8FDPiE/7I3wI8ef&#10;tHeB/AFprXiw66INMeWEzLZs7kCd07hefl6Emv0F/Zn/AGx/hP8AtjfBbwf8cPgnq8lxo/i2CWRI&#10;5Y9stu0QKzQyDs6P8p9eo4NfBH7Xvgbxp48/Zo+KWtvq9hHJZreuYWYyhY4pt0LnHVuG46ivbzX2&#10;GZZgqmFvO1+bydqbt3Ts15pnNkX+z0pQrtRu4rXrrP8AW5+Tvhb/AILof8FF/DN+T4P+Ld699c3y&#10;GbT59LtzbvI7AFPKKYQHOPlxiv2dsPhv+2lZ+C/DHxK+IHxA13yr+ytNRurVPC9tLHFMyK7Qs0TM&#10;wTJwGI5HpX4Mx/s8XOmalP4q8Q63JqGo37C5t5bK08lLdjzwvP15zX9A37E3/BXn9lLxj+zd4V+G&#10;mteJ5tB8SaX4cg0y9sPF9wIXlliiWPzVlUFJFYjI5Df7Ir7irkVSOWxcINLpZPt+R8lXq08Nm8lU&#10;aa9dN/uOmuP2ndXMIiv9D0w3MZO8wWoUE9DnnBrT8JftXXOp6Vf/AApuidNm16OSPTNY0uMLJbzF&#10;eARzxwcN26e9ed+JvhdqetGfxBpeu6a9tfqJbKaF2aIgk5IYAgg+1ZXhbwJqHh3xxpeu3fiGzure&#10;ymLyJAj784xgEgccmvAoZTjXJSnFrub4rG0aX8Np9jXuP2BvBHji0uvEms2v2PVxbNI+rpPL5105&#10;G7cWV8g5GefWvMvB3/BN/SfGunyar46+G2kalFLLmOaXWrpjPtyC0gaT5m+gr6vT4xaHZaS1jdaX&#10;eAvbeVGYYwR0xnk1Z+EfivTLuwPhO6tXacWkrWQIKhpeoGegPXrgV9JRw9ShT5UrWPDquniJ80tW&#10;9/U+Wrn/AIJX/DVEB0f4KeG2UMN1sl3OpMfcbmkIznBzgV6j+yT+xJZeDPi7o88oWxsdEuJbqfSl&#10;vZ5VmkEZ8piGcqAjEHpzXrqeNLmxdWk0uYvt2upGCD37+tanwu8dadYeP7aC9tJUudcnls7dAP7s&#10;JlZj6fKhrnxiqSgvaN2ujfC06MZrlWpueN/2ZND+Jvh288NeM7q+1Ow1Bi15bT37bXUnhefujvgV&#10;5lrX/BL79nK4t1hHw2ihZFCxyxOhI9M/Lk17VcftG+BLKeTFjf4U7CxhGMDvjOaxPGn7UngvwzZt&#10;LBaaheCZPNMFvAMsv+wSR1968hZdhKCcqfNzPt+HT9T2liq1V8rtY8a079h/SPgFrVj408F3Etot&#10;jM7WzRXLoYnKkFtuccgkcVuftK+FIdA8afD2yOrT3ph8V29w095LucsUI6+nPSuZ+MH7fMvj2zPh&#10;Tw/8DL+Jyxkjk1LVBEzKBgkCMMQevGa+a/jh+3D8fvHPxS0/xafAmk6Wvh+6RoNOuYp5oZ2QfI5f&#10;gn3x0rKdaGGr+7d7WdmvX9DqoYaUo7JX3Wny2Ppn4nQo/j7xK/lZZPCYzu5z84wMelXvhja6ZZfF&#10;ttSkm8mafR7SGRCflIVflbHqP5V8iS/tJ/tc/FXxU1vZy+CrnU9atFtYl02N5MjOdow3ysPQjjFV&#10;dH+NH7eHgjXpryC00ya6vUDxS3toHmghhbaQE6KDzg5PGDXbDGRktBTwU1qz7Rkmgm8CeJrhWyp8&#10;Wyq2Bg7sgf4fnXC+KfEHh/TvBGvW1/r9nbyHQ7nCT3CqRuiYA4J45ry3wR8fv2n/AIhaBe+CdQ+H&#10;ulyvfX5vhNp2pC2kdhw8fKsAOMnPNcd8bvgV8XPFlpf+OvEXwj1SbT5LdLfU4dE8Uxp50Q4y6shJ&#10;YZ5ZT0HSun28ZROdUGmfFH7PPw30zxH47i8NjxDdaJJcaLNJb6zYybXs5yCqyA/xAMclT1FfQNv+&#10;0Z41+M/7OOr/ALPvjR7e/wDGHgvSpNO1a8mnWJNahhU+TqBB+YllwfLHet/QP2JviN4dgvPE2n/B&#10;62W4/s77NDJY+JEjS2iRciWdWQjcRjJGM4zgE14R8Wfg7+1VpMWu/HrRfhzZpoVxo0UmsGy1CO6u&#10;7i1U+UPs4CgyuTglVGcDjNeZjZKpNKKPTyym03zOx6h+15Z6p4g+Evgm8lhtrd08J6fb6RYRShXI&#10;EAV5GwPnbgnPXBAqt8dfHHwe1PwN4TOuaNPY6rDpdrbM5RpILqKOJVyPmJVgwAJI4HNeT+EvgR+2&#10;r+1f8N9E8f8Agf4jQSeHl08WuhXF9OWdYoztYCFEzGVYFCGO7IOcdK818Qfs/ftkfD34i2nhP4t6&#10;ZHJZ37yLoZuIniTWirANBEccSFuAP6V5dTD1Fdo+goSpOSUnsfXv7O138IvF/wAFrLVfBOp6ddeN&#10;7/4iR6fa6FdpujtUjKqZhIvHfJk64AGK91+L/wALv2c/h58Xr7VPiJJB4h8eJ4fme+1LVxGwvrZ4&#10;9qwIpAELI33QmSwAz1Nfn98OP2hdd+A0k3wW1jw3beEjpWqy6xa6L4rh8q4tJZU2FGD4KyKVJGCQ&#10;4IINe3fDa78UeK9J0P49+KdW0HxJFdRvJarrcJlkIQnMnkqRtHUBs1VKapK1jHE4aU6jmno9j039&#10;mnwZ8GfgVqd/8WfjbbXc0moeH5pLXTtL0nfHa24BCrIEGIiTljjk96+SrPwh8X/iT+zn8YYvhBoG&#10;jab4V0jU4vHDXeoWDRT3TJKsduFcttAG5mGVP3DnGRWz43/aB/aK8N+Otd1hPC8Gv+E5XitruO8m&#10;O7S5pM7ggBJ2FApydwAFSaVYfF3UfgL4t+GXhHwvYX/ga/to4/G2tDU5EuY4YnEyQWigBJMJvIDd&#10;xgiuylXd1fY5o0nFa7uxx37cvxm+JPxK8YeD/A/xOstD8Uaf4JbSLSfxr4Xd7TRr6aWPebaVSMI6&#10;kDdJHlW2ngVB8ANd+KmteG/EHhKP4222iaZqRml8T6t4e0eTVNV1GJ5wv2TT4gwCsSBhjgKveqXx&#10;6uvD2peD4IPgf8R7rxB4JidIhDfaOiSu8gMcMapHxG0Sn5jg8nPFetfs6eBPD3wyufht8JvCENz4&#10;S8VeOprp9S8YGfbLZ6dBIqTXQhYMvmxjeioxG7eGOCK6YTpV5WXQJ05UKN7Hnv7M/wCyp8dP27vF&#10;GtfCb4HfCLQ9C8PeEfEb6f48+I3xFhOs39s3/LFoIpP3McoXIMSFiWOW27QT99fsv/sN/sd/sJR+&#10;JY9F8ER6gLQPeal4z1bTQ13G8C7/ADXdOVSRxtCDhQfQ16r+xn4Kb4UfsueKfAvhrS7PRLC3+IF3&#10;JbzWcJjuLkOyPHLLnhpXQozN33e1fNX7U37T3if/AIWxa/AOy1Kay0O2vZ7j4neJLybEEtquJrWx&#10;OzndIy4YDGUXH8QroxbjSpqNPb8zzcPKdeo+Y9J/Z38DeFvhvDa376/5GvfELUdS8U+I/D1layGG&#10;ynlVTbQ724iRIQfl/iY+1V/2sfjf4Z8A+OdFs7v4kXKahBaG+fQIACVcLttpizgokYYlmyCfl4rz&#10;z9mP9tD4mftHftRt4bufD9nZ+Gl0O5uXv108RHUnjTbB5QY74o1Bzg/e24ryD/gpxDDqX7ZVn4Gv&#10;pI7e28T+FbXT31C4k2otwVPl5PAVdxUc8AZNcNTmqYZ27nbRjFYtJ9j55+KH7Zel+P8A43f8JN4X&#10;1vS7m58LXc0d3BqMc0/2y7YmMzICvzMhOVHAXgjJr3L4FQDVta0o/tHeGLSVbrRL7V7vTbyN5ftU&#10;4ib7IuT84kEuxyOwBzxmuk8K/Dbxt4G8P6F+xV4M0PwbqesSSy/aNUso7cpKIx57Si6272YFTl84&#10;wAKntPG8UN/efF6x0PTtU1/w7JJZTaFNavOPs03+iS3LSAhUAEjMreteLKFGE1yq3r+J7MalRxcW&#10;/u/A474I/DHx3+1d8Vp/2X08AaRe2vi6BhfeJZJii6QY03OsJHRtwwACOT0qGMfFv9nnx8v7G37V&#10;FxqX/CVTXdzZeDNYlvXuIRBH/qbV5Dy/mR8qTwuMYr1P9m7wv8XPC/iDwfrPg3w+kFlqevvJ4e1c&#10;3q2sWoTRofMBc/e24baSMEgntXC/8FzvEWoWPxt+DvxD8IRRwa5Nq5065urO9+0NfXkYAZwpIxgS&#10;FM+mcdK1hRjOhaz5v+AaUa0o4pK/u/imfL918ZLfxr4wv9B1O8j0i7t5ns9O1SOPKW+OAXT+NOME&#10;e9e7fs4fF650e8k8D+LJ9NsTqlvBb3kcihUlZOQ0Ep4w+BjPTNfGWiRaje+OJ754f+PjzZDKfulg&#10;eQM96+gPgX4K8P8Axd8N3fhTxBcXJhgUGCdHAkWUnA2t1UDseleVVoxgz66T56Nz39fjT8ONV/aY&#10;g+K/jm/1PQtEu9N/siPU5IsJausg8xpEAOIzgjd+PQ19IeJPGfwU+JWr694U+AvxJgt7WDWY7Ow1&#10;6O8/c38LRrlYypBlQsWRyPkFfCOi/EDxb+z98UbL9nPx6sX2HxUx07QvHXiSRfssc7grHDKxBVNx&#10;OGYnjgivdPgL+y1+yV8EPDeqfBv9uPxGbI+GfDp1LwZZwzNFI0ZLNNCzpgXLK/K4+8jKa76OGhKC&#10;5tOzPnsVJxqXV9Oi87dD84v2ufCngXwZ+0L400rw08X2Gw8T3EMcOnzh4I23ZdEIPQOW715/NILp&#10;V0/R3ZFmIEjEYx/jXuH7VPiPwL8cviX/AMJf4S8BQaLoFlpsNjYWdvD5TSRxZVJ5QOsjDqTye9ee&#10;638O7Hwnc6NfabeefFqkBdAqMdjB9uw59PXpzXr0pw5Eup51WnNSbexNpvwv/wCEg+y+GNMCpHhT&#10;PJGMKo6k16zqXg7TPhp8I7QNpAWHULxnTVLtBl9iEeWg9O/vXCxXWqeGIzaabGxn8zbPIc4UjtT9&#10;Q0LX9Z0Nr/xLrLTCHJt4XmLAM3UqucCuarGU2rvQ6aNVUtUtTD+H40S/1TVLubUFWJIHa0O7HmOP&#10;4Pr3A9q4HxN4r+OTXDXD2S6bpxdoYVngZJJB268HI54r2n9kHS/gD4B8VXOhftJpJJFr2j3lv4ev&#10;hbGWHS79m3CeVQfmGwbQRyCa9X8aeDPGnwi/ZU0v4yeJoNJ8TeBvE2rz6NbrbRAyWzxn5J08wl1f&#10;+FsD5MdTnNZ/WYUq7hy32tfb5eZc8PKvh+bm5fQ+NfhZq3xR8GafrFr4AutKtL+6vYrjUtcmtt90&#10;sS5AhVzwkZJyR3wK9W/Z/wDhv8dPjX8YvC1nqENydIk1XzNX1+c+RD5EXzSgN0fIG0DPesfw1png&#10;ix8XnXhoU13pF0Nl5pd2xVZo9wYZYDJwR1HavsD4T/tha5eaTa/Dbwl8KNMtNHW3FnbwBG2Qox+Y&#10;JJy6ZHOevFc+aYuoo3jBN269NLfh0WxOW4OmtJTa1+8534yWfiHxr4v1DxtG32W0stUj0nR7OAEO&#10;AynEikYwAAF989apeLdD8VaZ8PI/DsV3cT6r9tlttQtZSvmmQJkOGHRAOMcc13Hjjw3deMNd07wb&#10;YbNPmvNQaQKLglzGhUeYARkjBPJx92tLxZrPwg+HrS2mmCBrqzZkuxJHv81zwHVs56ck5PXtXy0a&#10;rfKrHp4jEqndI8C8P/so/tS+Jra4+J2sNbQ6dIxs9M8iYvOnln5i27hsZGAOBmuU8TeD/FfhHxVZ&#10;2Wtao19LOjSwvPpwjMgU4demDzkd6+hbP9sPR7bUYvC76XdNbRxuLd4p1iEWccqhGOSM+vFYHxh+&#10;Nlv49sdDXxP4RtrgaffqLWZioUdfMbavO0jqucE16lKriHUXMtDwnjnGLVzxP4s+GPCPijw/Y+I/&#10;2fdOtrvxAZ1t9S8OLAWNjdkFuWbiUkA4wAOlRfAXwx470DxBY+PfinZz2j5a5iUpgxIpxnH8LDBr&#10;1HW/2o/F0Xi210Tw/wCBvCiwJqccpW30oQs8Sr5aeY+48qpzkc5FQfFf4rWmka5dQeGb6yvZLaci&#10;S5WLdDcIQCcZ9+DnrivWhVrKh7K2j+88mWKVTEe0tax0Hiv4e+Hdbt4IdV8iF9YiMunTfaBtnXqu&#10;8jG0kc49qT4O/BXwL8HvEjfEbWvihcta/wBo2kl/peoQLcxvaLMvmNsBwxVd2B9M15PrXxdPxRuL&#10;TR9VhaP+z2kkhgsm8vAIAP0AxxjoK7DQdQh8HaBBePG97b3yLGl7fvvCSbs4i98DDE8VwVKNWnG3&#10;foaOu6lTmZ9KabceH/hr8TPF1l4K8P6XC2pasjeH7ychIYIblAzIij5QTjI7AnFcT4u8YaxYalNr&#10;2reK7GwSK6aOym1C3XzmzkMqlTkA9K8f8Y/EPWruV9Une7v43kDR2yEtHAVOQPbBAx9KufDf4OfF&#10;r9sjSG0/wrp7Tz+FLR5518ry2mhaUvIkQb77hQxA9R1ryvqCnPnkdTxDkrM9O+HP7VemfDHxfFq+&#10;peHdP8RRv5b3ME82IbjaeFYc5JB61l/tG678NPEVhB8VLDwImi3GtayxuDbzbvlbBMW7+4AOCOhr&#10;x2x8D/YJ2mgW4a0XVjptncyx+WZZ92EjKn7rnI4PrXZftIaBr/w/0TS/hX418N6tompWAiubjTNV&#10;j2NE8g5AHYHGfxoeDhCopRuOMZN2Of8Aif8AFPXfF11PFH8QWn083Kym0nbG7bwuOOyjH616B4H0&#10;2y8Up4W8P/CD4iafb6jNZibxBpVxMyh90xAcbv8AWbf4lUggc14xL8NdFvWtbS8sZZLmWTjybhsE&#10;nkAY6A9OfWuq+C3hqx8E+OvD3j270eVYbeeWN7Wa4JdnDAqSpAwNuQGPBIrr9lT5NC6lKcFZnY/t&#10;X/BPxZ8C/Gd3ZeNPFS66l/pH2/w3rwjEAvbRDsU4HBKkEAA8jFeZ/D74paZ4W0dLbRbyOeUXonni&#10;MZLxseowwwy55wO9e2f8FGte+MfxJ8G+EtM1fW9PfR9LnuF8N2trZJE8Vq7btkkg5Y5Y4XjAXpXz&#10;d8N10rT9Y1DSbrSXN5CIo0YINqseWYk+3THWulUVLC3Z5laPvJpHsWg+Kfjj4q8QaboPga1OoXV8&#10;4lgt7GHzFZuSAeMkkDlevbFWNN+Kera94tvIvEFj/Yt3HIXZLS1Cn7R93DAnIGR93jqRXW/s8an4&#10;g0rxLbePvhf8VLrwh4h0tHUG30tZo5W2lVfDcDIz8w6e9UdP+HtpB45uZte8RxQ+JdXme4hv7q2a&#10;axu5MnzI/nAKyA5YhehPGelfI4rFU6dRxktjvp05FH41fCmxtdQsvEek69DNd6vYC+vtPgU5iYkq&#10;4A6DJAPXPzdO9c78KP2u/ir+zlr9xr/w306GzupF8p3kLMsRA271TOA2D34yM4rufCuteHH1GGwu&#10;r6ODUYBLpt3AZwxmhlwwnVscAnp3HIqn4x/Z6+HniPTrdkin0e8hupIn1QXIEd2wZmXbECVChcDk&#10;hic1zc+BrU+SvG6Z1Q54PQ6/9mz4v6j8btaPh7xbqGn6bcXiktq2qsyIpzy8xRThOSSR9cGvM/iB&#10;8crG2+K9l8PfDtil7b6BrF1/aV5FMskWqb3xvhY9lAyp447VNqvwU+J3w7+EMvjrxL59no/iBMeH&#10;Zoo1eDWY0fZJtk6rsI5Xgdq8207wlDoviVb1L2C6miwp2DK7WGVOP5e4rOjlmEanKKurWS6I7qGZ&#10;1qU0mz7Q8L/FHS28PCfw34aF5Dp1yh1XTfNVJ9qchh7H1HNUtC1nwvqPxbvNYi1q90+K9aa4im0x&#10;UaSO1nUKISTw4VuD0OCSOcV8+/Df4j3HhmyuPEa2kj3LztbSalKxLM3XYSeBwcdOBXs3wb8UfCvX&#10;NHttV1jxFFaTvqqRXNrGdx+yEbnXHUncAOor4jH5O8FVc4J+p95lubLFR5ZsyvH0Ohav4y8R61qu&#10;i3V5PpEtpp2gJ/bDG3GyM7NsXVEwGOOpJrnbZ3k8O61FqtrJYXass99p8caqJY1woaMk7hknn6U/&#10;45fEHw38J/FNxqOk62v9pzktZQ+UsjNIxIHHQoi/xHkZqx8LNHufjj8ONZ8Z6XeSXEugGNdeKWeJ&#10;LcSvtT5ycSKfmO0cqBVV1WWEWJqJ8mivr5fhfr3OmtOkp8sdzO+HF3ot34ssb+90yLR7LI32t7Pu&#10;edSQFYnPAz2HWtX9oB10zXNM1CJIIFuECx3bDES5yRz1wBjAzXpHh79l/wAGeMvAl3q+gTF76z1S&#10;2W0S/XdHNbsrLKWYDKtkrtHT64qr4u/Yt8byeD20DxtqdlaFbIXNglxfq0sydS6nJXeBwAcdeK+c&#10;/tvJ5ZnGrOry291xe+vVa3dut+nkjnkqsI6o9K+KvwI+FPwQ/Zk8F/Hi7+FEmoxa7G7ax/Zd3ukm&#10;vSQ1vcsr/L5YcYZD94cZFHwW+JPwh/bAuYbrx94msdLvrHRXuLi00vQUhOl3KhhEsYB+YPgbtuAv&#10;Fcjo3x3034ovqXwk+M/xETwp4GsPB8Ntpc2mx/axbvbuHWV8/ed5B8yjn5sDpXjvhaTwv8Lviv8A&#10;8JD4S8SNJpyNNBa3j2hhkubeSMqxdCSAMNkD2BrzMNldXE4WrTxjk68XzQkuZrlaT5b2Sv8AZaTv&#10;ZK7dnfGmm1ao9ddeyb03vt/SPV/G3haXxn8RvCniHRvEWpaVf+F7c3djbW1x5llMNxDwFWIwpY7s&#10;Ek5Jr2P9nbwL4Cu/2stG/aS8LXWtW+q38lpFqmgPAi2O1H2zu4z8jhdzDB7DFfPWj/E+C1it/DGl&#10;an9q/s+cObpovM3iVwikr12EkDHXkV6R4u1ib4UavqOi6drugandmVbbX/B8FzKHhY7W3CQfMhYr&#10;9OCBW8sozDE4J4ehG75XDW2sHLmas903rr96MMTUpQbTtZ/5WPP/APgtV8JvEn7Tej+GtX+HXh68&#10;1HxD4a8Z3do9rJcxQXN9p9xITAqBzjzExjnk5ryP9jj/AIJH+GPjL4UXxLpfiPxVdHzpIruOaG3g&#10;WB+jgsxz8p4J9Qa5/wD4KmfFR/iz4As9e8N6pcWutw6iDfrAzQiJwchQQeSGGd3XNfMP7Mn7QXxD&#10;+HOv2/h29vdVEF3I73Uo1OX5weWYrnGe/vX9D8E5ViMq4LhQp25YXtCyTSbu1daWTbtpfvc+ar14&#10;fX1FO1+r1X9fO3ofpdZf8EVfBs+qGC10DxEfNt0STGuWkSwlOAdu4nk9SfWtiy/4IifCrT5AdSiv&#10;45ckJ5/jezt92euQqnv39q5Xwt8F4PFv7KHhP4kt8V9KS51qC+1XXtVsfEEsdxZxrOIhaCJ2xJMo&#10;xJtO3IJwa+Pf2q/iB8Q/gH8ZtV+GmiazY+MbfT1gaDXobyURXIkiWQMF3/KAWxt6gqc1GU50sxx8&#10;8NCPvR3vJenX8t/I9mOCrVqXOqyS2+F/oz9CoP8AgkD8C9LUNeRaFFuj8uU6h8S4cOBjhgseTg9s&#10;9agvf+CYX7KVtFPqEPiD4cWF/IwEsj/EeWVpz/ukbR9MV+VR/aV+NepXQ3aTplmxz+9TcTk+pZjm&#10;vZZ9T1l/B2l6zeaozTywRNOoyQHK5JH+eK+iqTq4aSUorXs7mtHIKuJg7V3/AOAtfmz9B/Dv/BPz&#10;9j17SZWi+HVlI8SpczSfE6TbdEDBJXb8uT27etWYP2Gv2EtEgfTZdW+DVtBgbo5PG15NtkA5bK7c&#10;n25+tflh8Q/GHj7ZFH4c1ZAzO5kEsBdm/E8YrmofiN8drfJXW7cbDw32FePqMY/Gt4uU4dF8yf8A&#10;V6VOXK8RO3p/wf0P1wtv2Xf+CdukImmW/wAUvhLb2okbbENVvpUSVuSfvBhke/T864L9qHxL+wb+&#10;zLpGhz6RcfCzxZb6lJND9q0y2umlsJVUbdxaQk7snBH93pXwD8JLX9qj4x6pcaJ4O8T2dzJaRb7q&#10;Se3CxRIBwGcKcMfTBJroPH37LH7UXj3QLbRdYuvD87x3QbzFvBbCMrknOUJbdnAI/IV6eXUZSrrm&#10;tb+u587n2Dhg8PJU6spSS2dv0OP+IOs+F9U+IZ8XaN8RbeQ29z51tcrAQVIOQMN1x0rr/iD+0x4W&#10;+Lfh5/DviT4XfDOfUJUCya5p/hRLW+3gYEomicEP3JIIPpXDX/7BP7Rkn7lND0xwEIymvR7Bz1+6&#10;D39O1Z3h/wDYu+OvgzxEt74j8JMLFHH2i6s7yOUKOxGD61+j4eGFcFzSWh+HY7D4udR80dx/hzxr&#10;4z8L3lhpsOtaEsVhfif7bfQl2ZQciNhkAr619J2n7aPinWdFmt7zxD4JZZrXymSLRghQY+8pD8H0&#10;NfPV3+yF8bdcuJJLbwruHmEp+/GSO2R9K0tA/Yy+Nv2drs+GIlCHbJC12u8/QH3p1/qU5bo0y/D4&#10;jCQairXMGX4qeNbP4o3vju4vjqlxHYfYIWvJBnyN2QobuPT0rbT9oXxf4p36B8Q/htp2o6FLCY3t&#10;7e8CzKOzBjxwadcfsofGeXUo7O28KzRtKTGTOQVDfXPf1qTRf2WPjK14+n2OjM7RuQ6Y446jd0rp&#10;hi8NBI8zE5HUxFVyb1fkfPHxX+BWjTa3caz4HubmATylorW6wQg9Nw4rkLTwJ4z0tDHF5bDo6kAg&#10;19f6r+x3+0Sts80/glJLVywUxygsGX+lcS37K/xqWWYP4U2eQxFyVfIRuwPGK2ji8JJ3W/qaf2dj&#10;YU1CUrpd1c+epNC8d2+27stMjEiSK6yQjBUqcgj3r7S1X45/C7xf8FtT0nWvE6nW7jwmLYWJtj5k&#10;9y8W0jdjHB5NeV2nwJ+J1nutLjwqXkDgMPOAwPyrV/4Z1+KMkUcs/hJLeRWHlq8oBHoenNZVcVSj&#10;JNK/zMKmTSxFk5Wa7L0PBNB8La5daGmkeKNDZLi3XZDeI3Lp/dYfypIfhN4tv2Fvo0ahGYAFnCk5&#10;OOp6V9CT/s4/HK4KiHwCXlccRpKCZB6is69+BPxj0SI3eteD7q1jVtu7aeD6VaxeHcLJlxy/EwrO&#10;Vrry2PTf2P8A/gnV+y3okF54y/bB8davrtx9lE/h3w74KnjeBpxzsu52xhR3Cj15r69v/C+pSfC7&#10;w14D06z0PQPBMxlk0u0utVHkgkZaXaPmLNjALDaMV8YfCDw/ZW+l3Fh40bVpLbDbbewvfIdZOgcE&#10;8HHXB4OK+sPi54Mt/HfwY8MfFjw/4x0e6Phuymtz4NhvVD6pFEibpRGcNGSQxK5O7DEYr8R4/wAV&#10;mNSp7FP3HezX4I/ZuE8LgqeGVT7R7V8IPhNpkh0G++Ht+mszyaLHaatc2WjtKNJjnO2V45yCWBxg&#10;ZHVjUXhH4w3mq+Nrv4JeIPEepaToena0LqwkstGWW9Etu4Cm6lVcyS/KFUEADI9MV5n8BPj+ng74&#10;Ha94o+E/x/l8KyLLa/avA15u86aB3PnLbTAFnjUn7oIYbuvFaX7Lv7QereEfA17H4t8UQRy+IluL&#10;SK81DSvtD6Vb+Y0iOsqEPLOMABm9ia/n3G5PiUpym9dl/wADfTTX/hj9Ao5hTUrJbf126X03Pffj&#10;LLpHjb4gv8RPh5qt54S0qw8LJKuqXsTQXHie6Q4lQ+UB5UokyDIV6g8V4v8ACf4v/t223hy/8Q+I&#10;/jp4r1bRtQlubLw/af2tDsgnyQrvtbzVZQPlJO3jleak0P46aNrmmQeHPG/jW6jWOSQtqmpXamEb&#10;23LIQv3D2ZT1POK4/T/jT8G44tYju0ltP7IvpIorTRoxHDeo4+a7kZsgDHIUHJJ7V05Vic0wtGVO&#10;ndbbf1p8h1cRg4wj7RJ22vqaXg347/tE+IdL1bT9R/av8cW+uWDFoJbrXQLeZUJ3xBVXO/OQuMg8&#10;Z9av3Phe7h+Ivg/46eIfih438RaVPYRHxDqV/Pl7XVNkgktUjYgH5NhO7GATg15Z4n8Z+HZNWuvH&#10;HhWe7vrH7RGli9zAIpXVFAEhVOA2RnHevSvg38bby001vDHiq2vpvCWsXksjWV7IPMgupFUfanJX&#10;5tpz8oIyvFGa5jnkIOd7rs399vP/AIY4qecYanUXJBL0SPE/izr3xC8FeL7CL4caRLcwSNLLLLb2&#10;LlLa5P8ArIUdTuKAMMknBz7VPYfBj9sDxF4Sbw5GbaKO/u11FZZ2kDmJkKPDnJJXgHB4yK+vfjtc&#10;+Cv2cvi/olhNLaLYaPoceoWGnPPGw1aWUNsnmiZRtib5TtDZwMGuBn/aD8BeFpdR8Z3NneTavDZw&#10;/YNJsVzbBm5cBnOQpOTt6DOBXt4LNPq1Gmp01FvR6XZ01M7qV23FaHz94L/Yh/aq8J6td+IPEmo6&#10;LJo0qldPhns5SwJPzDfnbkAgn2xjFer+Gfh18bfhnAVbVLCHS7i2e31iCCQ7poeyBznChhnHX3rS&#10;+EXxQ+Ov7THhXxp4/wDCE+iaTN4euPPvvCGtTvCJbRx5YuUAbkHG0hcHIrI8Y6j8WbrxHpPgvWrz&#10;yoJp7cPc6TKPsYjfHLI2XKDuN2T6irzDM69fEulNxX3LT5afMxo5zPlaUWx3xP8ADfiFvhVpreFt&#10;OvNUJe4+3x2NgVbTjwIhJuOJMj5ht6AD1r5A8aav4g8L6wlp4p0a7snX5TvgMZP1PQnqa/Rv42eJ&#10;vh/+yl42tfhx8TNLubxr+OOa5l0qeS3iiWSMGOeIOG89Tj5h/D0Gaq3fhv4FfFnwZFpGpaVa65cy&#10;xtczW/2Btpt8kCXLcrx1PGO1elkM3hU4y970OpcRrlTt+B+c8Wtx6qVk0+QyFQSMsAR/ia0DpF5c&#10;6AL9UkMYnKMxJGeM8+/tXtX7Vf7Jvw3+F1za3fwm8F6tp9y1xsu1aYyWMsbKJDJEzc7lHGOnPXjF&#10;cP4QttZ1Cxtfhx4jihtLDU7pp7PUp8L5BUffkI5wFz8vqRX1Mq0FDmX/AATow3FWClNRnoeX3WnF&#10;XbzbbKDO07+DWdexwLAoVcFn+bB4r1nx38Jbbw9qP2HRPE1vqltKf9chAK/UevOa4Lxp4Qu/Dd8d&#10;Odo5PJkAZ4TlWHXg+v8AKqoYqFXZn1FDH4HEQThJMxphaJp+0QlVH3CpPy5PWvtb/glf8Qdc+DN1&#10;qPxS+GPwi0DxV4vuJBatea1MDcWFuoyBbLkeWG/ibrxXxffwbNPklQKQO2f0r1P9iL4Q+K/2g/2u&#10;Ph18GfDya22ma7rkKeLZdBDo9tpIBMsjyp/ql7Bj3PFduGhiKmIXspWf9eptm08vllc5V7ezS1ur&#10;r7k1+aP1rtP+Cj/7YKosd7+yx4cnZwAHj1tl5PTjPFWrb/go7+1c8zRyfsh6W/lt/pDR6wwC9jyW&#10;xVLV/wDgh3+zjPIRpHxW+JNlF8w2/wDCUyyFxn5eW6YFYN9/wQ08FRyO+h/thfFCxWTOVe9SbafY&#10;t149c17yo55/z9/Ff5H4/PEcAy1UUn/gmv8A29noF/8A8FKvjbpwLr+xfJOsePMMfieNeD0PIzXj&#10;/wC1L/wUq8W6zpDaZq37Ds1xcuhinik8Rq6Txsv8G3GSO9aF5/wQ+tJUkLftx/ElUZcOEWE5HbOR&#10;1rtf2Df+CQHwi8K/H3XvEvxK+LfijxvP4ZFtJ4bXXLhQkG9SXLxAYk+YDGemKqss/pKLoS5pPRJu&#10;KTe+unkaYSfh/GM6lZaQV9Izv2Vrztu/lufkJ+0x4o+Jd/4b8WeHLH4I654d03xJYPFb6VeWzukf&#10;mcBFJG4jPI6Vxlx4a0PTv2Y9N0eTx58S7XxnounRx2+n2kkh023kRs+UkeOEIx34PNfsv/wWg/Y3&#10;+IOu+MdN+LngnxaNIXStLWCwuILUGO8uGYgRXCAbQijJDAZPTrXwfP8As8f8FG/saTRfEfwIUkzh&#10;o7F5CwHfhOcjrXzn+sWarE1MNVhGM6cnzJ3+XRrVdj6rAZJwxmGEp42nOynFac2z6q7s3Y+TPDn7&#10;b/7S3he2is72eeWWFAm6Xw+S+MdWbgknvWH8Vf2wfjP8TvDdz4U8R6fMbW4QlhHpDByfYnpX1dqX&#10;7Pv/AAUBtOH8f+CVUvzImmHOfq6ZrntM+An7bHjv4jeG/hP4o+J/g3SrfxVr8OlS6sNHVzYiV9nm&#10;su1M47ANzxyKpZzOnXUnCHq5tf8AuP8AU7/9Wspqwa9o7a7Wen/gSPqT/g1h8ReAvEPwi+N3hK38&#10;JXth4+u40MHiptLd4FsGiKpbCXBCMHySvU5zzivXfFPxi+GHwe+PFh40+MXwS1bSfGPhXQH0+ysW&#10;1iFbQWErEtKYSgDbyCQ3Bx1FfWnhH4b3H/BJf9hq1063m8Oalp/hizjg1nV7HRvslxqszsFF5Lhi&#10;AQzfd+bgfer518I/tHaf8XtM1nx/4oudG8R38FuW1HUbizTzJIGJwudv3VHC9enSrea4ilnKpV1K&#10;k+VycXFW1d1aXNq732S00e0W/h5UMNUw2IxOEtOi5KEJqTTbirN8tlaLjZtO9m1beSPI/wDgoB8O&#10;vhNH+wLbFvhRZ6HqFx4lPiHwpbwrbySm1vHDStdbB8vXdEAc7SMjjFflP8Y9Jt7XwZqzJGiGK2cj&#10;AwOBX6if8FIfj58JPG/wRuL/AEHVLWMwQWVhZ27kLMIbcYG/AAdsHqAOB0Fflz8YNZTVPhHrOupE&#10;0azW8vk7v4lzgHPvX0PD7rVsQ5ttps+bzeUY4dJ79T5B0XEko5A+fPXg16R4aS3ngWK5O5QvVm6V&#10;5x4cVZLxABz1zXe6NIIk8xG5IwBX6RUXuo+Ag3zH0b/wTD8FfDvxJ+21okfxL+Hdn4vj022e+0rw&#10;rqVwsdtqs68LHIW4bb97bzuxiv2kh/bs+MnhfSoNL0D9gu1061tUWK2tLbWI44YFGcBVVeF64AFf&#10;z5r4l1bwSkPxA8NXkkWpaXIkts8chVw4PG0jkHPpX7dfssf8Erbj9ov9l/wF8ffiF+0r8SNI1/xX&#10;4bh1HVNNtp1WO3eQk+WqsdygADr618dnFDMqldOg/d9Uv0Z+h8P4nIPqfJjoxTWzcZO9/wDC0j0t&#10;v+Cl/wC0LbbhJ+xGXfdiIReIQR05z8oFMf8A4KYftCRzbZ/2HY4MKOW8Tg4zyMkVnyf8EV9E3gx/&#10;tg/FVdv9+7jZfyqrP/wRP8KMri5/a3+KTbjwFu4sD2IP3q8ieDzro0vnf9D6FV+BdHaP/gE//kyX&#10;Uv8Ago9+1xJ4l0W/8M/soafp8ya3apayDxEJHlZpACmwjLZBI+tfrXaXctxo8N7qdr5DS2yvcQsc&#10;+WSoJU/TkV+aH7Hv/BH74QeCv2itF8UeNvi1428VJpSG+0+21m/EcaXsTK0cvyctjn5SSDX3/wDt&#10;DeNNC+GHwc8SfEPxbd3z6Xpeizvd29jA0kkmVwu0KN2ckewzk9K0yeOZYCOLxOId0rW97T3U22+y&#10;s1tq9dHZHhcXVMgx1XBYXLIrm1u1GSvzNKMVeTu9H239T8jv+Cnv7a/hH4M/tVap+z/4E8GfD7X/&#10;AAXdaU8l3q40iS6vtFuZHJmhRlO1X3fMCOhPNeLeAv2wPg74X09YLHxN4rmEiql1bwaLMUlGRkn3&#10;AH3hzXM+H/g7/wAFD/F9/qHiH4f+HvAFpay3k00U+okTTEO5KszAHL4I5PGRXXad+zD/AMFfr2YR&#10;f2v4GtIWyGaKFVIH/fHIr8kllkcdRcp0oRUnzNRel3d6e67b2SXY/fcNSyXA044eWITcUlKTmk5N&#10;JK783ufV37B3/BT/APZr+Hvxo0/4aeA9D8QSyeMdTitr2S50KXzZGY4Vg3XCE85HSv0T/ab/AGWv&#10;hh+1X4Li8K/EOxkW6sHefQtVt2xNp1yUKiZOxxnlTkEZFfAf/BHL9if9rjQ/j1e/GX9q3xn4dmi8&#10;O2zJpekaZp6SNNLKpXzWkwNhXGQBnmvtP9vL48+Lfgh8LQvg+Vba+1nzLe31PcC1q4A5VT1JB49K&#10;+74blLJuFsVVzCLlh07RglzeTtpGylJ21WjTlezPx7j2ll+K4yw9DJZ/vuVc9TmbV91015YLW17p&#10;qNrqx+YXiz4c/ELRPihffBrXNF0K6vrPXRpLara27JFOTJs88ID8gwQSM8Hiv1z/AGefgV4c/Zz+&#10;Dek/DPQpTeHS7PE97MuGuZTyznrjJ7dhivzT8KWF7feKdO1TUxcXNzLrltcXU8zbnkLTKzMT35ya&#10;/WS5G2ycHp5R/DiuTw/yrBRxuLxfJ78YxSb15U+Z6fctfLzPN46x9aWCw2Gi0oOUm7aXaUUn+L08&#10;/JHxZ+1r/wAFJvCH7B/jqz1Px18Lz4ibxHZyXU0lhfiO4sVU4VCrIQykdCMdK+qv2ffi5oP7QXwT&#10;8MfG3QdHmsbTxRo8OoW9ndY8yFZFyFYjgketfmF/wVX/AGA/+CgX7YX7Sukal+zz8K9LfwlHplpY&#10;3XiPUdbijHllz5xEB+Y7QT7ntX6K/BdtE+AOk+GP2W7bwbJplvpPh+C30O7+1hrW88tQHjR2+cOD&#10;ltrDoeCcV7nC9bFYGrbEXVKSdrx0c5SVndRv72u71uvI8TOsFg54CE6VnW0ulJO0Ix1ur6Wdul7J&#10;36nzJ8INO0Y/8FufiMn9nW5LeFomI2AkN5UZLfU5Nex/8FAP26vCn7AfhfQvEuofClvEQ1y+kt1h&#10;tL9LYwbU3bzlG3DtxXyt8F/jzbap/wAFq/E+sad4antl1S6m8OzQXkoBjlgiAaQkA5Vinyj0Irsf&#10;+Cwn7B/7WH/BSXVfC/hv9mLxz4U8PWXg2WdtU1TX7uV47uaZQvlRrDGxBjAySe7ACtcLXVbB14Uv&#10;dqyqPlfLd2aT0vF/ZT3WhVXD0amPw31izpRpLmvKyurqzaa+01tufRHwh/au0/8AaH/Zm8LftOye&#10;Fm0OzvdJv9Xl0+e7EwthbGVAGcBQclM9BjNfl3/wRk+Kviz4leH/ANpj46a3rEkusa94rk1Ga7fd&#10;96RiVGc9AuBjsAK+rP24PD+t/wDBP/8A4JGaj8J9E1pJ9a0j4f2uhXd/bp8k95cnZcyqCBgMxc5x&#10;nBHevjj/AIIOWCxfsx/G9Nm1vtVqS5GcjyxxjH4++a/POK8XjKmU1ViXerFJSf8AeULPtbWKey1P&#10;1XgvK8FSyXF4ulH93KpCMd/hVWL636TtrvbU+iLf416T8NdR1H4geNdT2waVbeZIgAVpZyuVVBn5&#10;iaufsh/t3ax8ZfGyeINZP2M/2gbe50pJA/2WQnMM8ZIyEljGx05CuuQecV8t/tz61e2/i20+H0cp&#10;KErfXW09ygVffGOxrI/Yv8SSeEfjQmmtECmsWnlqQDlZY2DofboR+NfiOAp4zLcpeIhN88ZOaTem&#10;j1v3uk/03P2LG5FlWNwk5VIJudNJPTRWvp27/ctj3D/gqFqGsWH7dXw38aeDLuRdVnttUWItM7Rn&#10;bEjDKEgD0yOawbr9ov8Aackmea6tLOBnfa6I0jBCBweHwAf0rqf2z7u11n9tz4HreIl1HLZ6wWjk&#10;iGCotlG0+uP6119/pHgPw3p1zrviHw3p0FhaxGbctgjkrkBh1zx1rz+KMbRrYyipQUueLlqu9Wp5&#10;2/PX1NeHMVl+ByPC0K+GVWSikrq77KKvr02seLR/tQftZ6epmg0ywvYypIhh1SWJ+D8xAOQfpn6V&#10;fm/as/alu4IpbLTYAAQksMmsybkzyGG37w7Y6jNac/xz/ZTsblH0e/0hQzl5EfR8lSo+8Pm6H0oj&#10;+LH7M11G500ab5km2RymjElATwuM8Hqc14kpygrrBtfKav8A+TWPqvY5fUlzf2Y//Ba0KQ/ap/al&#10;soXjbw3Conzskh1+UlGHUEY6VDH+1d+1RbkNPYA/OOutSnAJ4I9quXPxz/ZUtbxbSbWLKKVpSxI0&#10;Ykx7Rg5GQMH19quwfHT9k10/f3ti8nlgK7aR36r3xwO3eiP1iKt9Tkl/3E/+S/4BEaWXR1/styv/&#10;ANO/6/PzM6X9rv8AaqaVYo/DiCQuVyusynyyO3vnsatr+2R+1EbWRX0YeXGodXOsSkqAeSeelW7b&#10;4/8A7HdxFsudasABIWklGjsvyj73Q9z+VJc/tJ/sSaVp0sviTx34fsrGVVjR7/TTCQWzgbieSP1F&#10;b0442TUY4WSv29r/APJfLS5y1Fk1CPNUyl2WrvB7f13ItN/av/aWvZBANBR5pXMcQTVZDuY9CCWF&#10;eafFv/gs74u+AWqy+Gl0eTWPEunXSxX+gXF3PDsUjljJkg47Y617hrC/AnxL8Gta8X+AtH0XVdIb&#10;QrtrS+sxgMREfnR85BzjHpX4yy3Mup6w+o3tzNcTTAmSW5cu7dcAscniv0Hgbh/AZvWqV8Q5Wpte&#10;6pTjdu+jbd9LO9rPzM1h8izajKFLAwhrZtx127czXXqtPM9J8U/GPxP8SviZr3xKup7y0l1a5kvI&#10;LH+0ZJI7R2bcAuTzj1r9v/8Agn38TfiVpn7Kvhj7JrM98ZbVDK88jNjj1yCK/Bjw8mZJlEAY/Z/k&#10;3E9c4FfvR/wTh1bwTo/7K3hyPxZrFrbO9hG0PnDB6fWvtc1UcNmOHjSn7Oykr3tZJR0u/wBdzxPE&#10;7B4ShwjCKpKf7yOnLfpLsj2DWP2ivir4d3XFxpR8gLnd9ocfgDyK+If29f8AgsvL8OIb/wCGthqn&#10;iP8Ate+gkgSTR9RQfYZCCA7bsHCnHSvr34233wz1DwTdr4e8S2IvJI2RI7e6KPISOBtJ5P0r8Av2&#10;qIj/AMNE+I4p72a5eK+MYadjvUg9DnofaufDPH5nmv1apjJSoqLk1GS1d0rNpaLXbqfGeH3DGQ5n&#10;Tni6uFSnBpJOLXnezeu1j7h/4IEW37Tvxx+J3ib4jnxnq2urpEErTi91MMDNIrhco55ycHjvXimp&#10;fsQfF79p3xXa6TrNzruneMtQ+K2taX4w122tZZmtsbpESRdwCgYCjP4V6r/wb6T+MbPVfGl34Zlv&#10;4YodKnaWSzLbc7W2klehB9a5X9mH4z/EfwZ8YfAF9B8T9SsB4i+KWrQ6pdveEpdTI7FJHLfebJ71&#10;OaYlYDHVqmGg4zjUldq1mlSv7qta6Sd07pyUb2S0+uxWHrf2ziaa9m0qVHlVndP35e9q76u6sttP&#10;X7e/4Jd/sMfHH9hTxTrfgvRfE2p6rpOr6XJO93e2E8c32tV+QHccKDjHFep/tOfELRv2rv8Agm9/&#10;wtD4haLJpeoWRvdG8T6HcsQ0d5DK8LwyEgEBnjRx6h19c13/AMP/ANpr406p4isdIv8AxXBcRuxW&#10;ScW0LBivrtx6frXyNbfHT4t/tTfsw/tZ6Lr91DdTaN4+ju9PSC3SIRQwuiFBtAySsQPOTnvXVleP&#10;y/G4HEUsPWrSdZT5vaRUbSSjOLSjJq6cUr9m9T8jxtPN8wzqGZ4ylShKjKheVN9G3TaacYrVO/dc&#10;q7nyP8Ff2avh1+2n/wAFFPh7+y3rXwlsfCHhbQ9OXU/EQ0uYrdasCgdY5W5G08AgAEgnmv1o1b9j&#10;j4HfCXxmLD4OfCvTrCey02ODRdL0om3SNHc7yqggfV8Z5xXwZ/wT88N6lYf8Fn1aaFsL8PLOe+kA&#10;x5bPEcZ7+gr78/a18e+FvgRrD/GPxfcXlxNfWtroOmJp0pWeAzTHdICDxyV+btivoI+xfD7VeCaj&#10;y6vouVN7p63fbeyPKzHGZjjeJYUMPUl70XaKbfNJya7rSy76K53fgLTNBPiSH4d6/omoaPqNlaO6&#10;W7X7kXGP+WkTZw4XPP1FeGfAL9jrwF8IPjr8U/j1pUOr6z4q1rUXjvp7jU3jTyAM+VsT5eOu4gni&#10;vOtG8S/th/Br4l6h4I+JetSazbaJep4m+FvjK9cfatU0x3AvdKuMYBlRSQWxh12Ngc19dfB8S6pq&#10;firUIQSNQlmkDAdQY8gZ+mKvKKWHxtdYSpC0oSt0+GSTinaybVk9l0dk7peXm9LG5Lh51qdZSp1Y&#10;rVN2bUtbX95J31Td0+aOqVz5E8F/tOfE/wAI2HirwR4r+G1rfWHiY3UVzqOk3fky2Um4hB5TAiZC&#10;uCWVlIJPFcTr16utaBNp9vpdwri2MLl0IWT6E9D7V0MVs8XiG8WYEs1zIXDDvuOfpVlrIyZDRLwf&#10;lyTjFfpuBoxw1JRi9D8uxleeIructzpdM/4KK6l4e0PStB0/4DavJcaRpzWSC5hY/aQAoDKwHy5w&#10;cjJ7VZ0//gpB8Qb6ZbV/2Z5QtxB5Ls1yVKoeh+59eOK5RYJYoQUZdqnB696lVbwuWlOGAAII+915&#10;Jr0HNvU4UncxfD94JZ7ie50me1a7uHkMJgIVQeQM9z61oS38VpIk3kOdhyQq81pQoIyI5SCWXOR6&#10;077OqOQcEgdxxUA2zG8CfF/UPhN8YYfi7pngy41RINJmgeyZDFy7KAd2OBnrxXcf8PHfiG08UUHw&#10;CgQRvIwE13Id+c8fd461zN1GsjbCAARjeB27cVWlWYE+awZl74Ax+VbRm0rGVpXLfxK/a48SfHHw&#10;G3wv1H4MXWjxC+guG1K2uA20rJuCspHQng45rlfHfibwz4E8Can428SeGdU12LT4PNbRtJiE0t2V&#10;wVUIewOMmtyQuckAk4AXaQN35VA7/ZoJvmfLoeAMM3tn0NYYiKqRaZ2YV+zmpdT5w/Zz/wCCln7b&#10;n7HevW/iP4wfBnU9R+G/jLUX+waNKvkz2FxK5Mc0chBEQI+8jDaeSK+wvg7+3H8cfid+3J4M8A/F&#10;v9m7xF4N8Pwmb7PqltNHqdld3kkBaDdcwjakfl7j0zux2rmPg3oFt4j+PXw58N6nYXWuaZpuqxzT&#10;XV86zxzxiCUrDKwyGMbHChgCeK+v/hx8IfBXw++JmnWvw10qOw0lBcT3NjFwonaT5OP9kbgPQcV+&#10;cYvB1KdaEKUrWnHS77pp+aXVXPs+fB+zlUnC7lCWvya+/wA7Hotx8UdI8Ra5D4S0S1nuJVu0+1ss&#10;ZAhUHJJJ+lauta1p1pA1l4ghkZftAe2MZ+8RyBnsc1px21uszTxWyB2++yoATVDVNEs7u7W7u137&#10;fuo3Kj8K+0rUs0pU51JVFOcnbWKUeXtbW/f1Pk4zwbnFRi4xXnd3730t/keX/GbxloPjzw/qvhOb&#10;Q9RMF5B5OpQTuFjlixyBg8g8jOc815p+z1+xz8A/2a7Of4n/AAo+HFr4Wlv0DO8krSzOO0ZkYliB&#10;1AP0r3nXdJ0KK6ttKuLSMQTOWIc/ebOQM/WuB13wFf6/4g8/WvF1yLTTL15ILWOcIjxkY2NGPvYr&#10;87zNYqtjZ1q9pyemllZ73721vpu9T67L8TShhFRpNwg9Xu+ZbWttfprstjm/iFr/AMc7XU7HUvBf&#10;xPSws3vIm1CCbSopkuID95IyWUxv6Ocj1rwL9q3wjqf7XljNaweFfBXizw94e1rdqWqXWqy6RrOj&#10;iH/W+RcL86SqwLB432nABUjqniX4d+LvGv7ZUlzp/wAbte1PwpBpLLbadoFusEdsobkSy8pKrfMp&#10;4Dgjg17J4M/Z+/Zg8KvLp/gC00TTL29lMtqkx8+WRzgS7txJLZ5IxzXyEcRjq+IkoT5Unreo1f8A&#10;w9N911dlufT+zwmAhCbinJpNWht/itaV7bPpq+h+QP7Wf7S37RVr4hm+BGr/ABY1L4geAf7VQ+Cd&#10;YgS3u9bjjjwI4Lh41CyMOnmDYzgAkE5NfWHw4/ad+GnjLwnqdp+098fPE9n4l8WeFY9HgT4ifCOS&#10;wi0ieFPklkkiiKXKjs7NnvxX2Bo/7Nn7HPwS8S3fxU8Y6dDeauthJby3+pWfnM4Vi+5YwmAVztBA&#10;GAAK6nwr+0novxL8Lx6lYfDxk0lrZoNFGpwG4N+gyPOVP+WS/L/GQee1ehGOWw5VjZKM9+WOt2ur&#10;SVlp6eWrNMVmVSvSUcNRbhH7TtHfXRtNvVJv010R81fst/H74EaN+zZ4e/Zx+P3/AAUA8JTalZvJ&#10;bx6x4Ukk063u4C5aKNnkVSo2khumexrprT9qP9kK9hs/hn8OdasvE+m6drIs9Ys7e6e+srjgv5kL&#10;kkuQQGZeccnoK8U/4KDP8VNf8Daj4Q+GfgHQPEF3qGmCHSpPFmnKq3drdHbLbQ2CJtlngYfLMr4V&#10;SMgnmvkzXP8Agnj+zf8AsWeFvh/4h1v4meKINU1axZfFml/D/wAVCS9sbsghbi3h4LKwJjkiPzKe&#10;FJ6VlUpYLG0JTp1OSq3ZXip3jpprJKKvtyppo0oYeXPzSbtK7snb3tddEn9+qZ+hf7QcqP8AE/wh&#10;8WNa8aeHvC989yq2cdrqf+jT6JIQJknYH95J0Ksp2jJyK87/AOCnP7F37NvivwHfftGfsTeLPDfg&#10;3xzc2sFp4l0u01K3i0jxdamTIEiIf3Vyr8x3UWxxkhiRjHwd4A/4JoePv2rfj/pemaHN4/8Ahl8P&#10;NUaSLTL/AMayz3okx0aNTgR7242MRjPNdt8XP+CBX7RHhm2k8KfCf4/6d4o8R215tu/Dksb2DRWL&#10;cRXcTM5WZdwYOo5U4xnNexlKllMasaWKVqtrpw2e/R2u99OmnTR43B4av7GNWVnTvotmm9n5dNW7&#10;N+Z81eN/g38bPgt4vutE+KPwK1Lw/ceIrpbl4tRmfynucZ821mYmOUkdTnceOTX2j8K7jw38VPhF&#10;plp8QvFGk+KL3VILXSZY7ydbebSlBP7mcxjbLvT5f3owCByK4S3+FX/BTz9h39njxhov7ZXwEX4y&#10;fCGPTWkudC8Q64803h8KCou7K6j3tbsM5AYbeOoxXA/8EOv2jvgpdftQaVonxGMVla63E2k3cd9M&#10;HE3mZEDnI+cbtqsTyD8wNcfFXD1fMsv+tUp/BJXav1sr3k7pJaP03e572VZ7ToUpYdxXuptWad7X&#10;dlbr5dfwPtj4rfsJfsvfsrar4Y8daXpc+g+FdU0fUbXVoLaBb63mkktjtk2TBs9D9zBBGeleV6X/&#10;AME1v2ZvCv8AwS4i+OGi3tzd+KYriS/t9c+3vHhDcFVj8nO1l2gfKRwSTmvt39vXTPB3wa+E+qat&#10;c6TJqnh6DTJ2j8O6jcfKlyImCyWUvVH2knY3BAwMV8W+Ev2pf2b/ABJ+xx4d/Zz+IPjiazS7kW/s&#10;9bsImkj0dkkJEc0a8yA42sv+3mvGp18xweLq0613GS03a5uXfbW+tr99djPBYt43CUq1Ob5lJX7u&#10;Kb0t5aX11srX2PTvhf8AtrfFf9i/9lT4YeLPGvjrfaeISLewvfD8fnwtLHITJa3qyZNu/l8q4O09&#10;MA18u/8ABw14x8HfG74ieAfil4EmWXW/GfgxpbCaazw032acMFLqcFgpdSPSvsbWPDv7OH7Vfw00&#10;v4d/BldD1nWtOaP7auiXSLD9maUbpp4Tg4IJ/h3KcckV+VP/AAWf8Q+Gf2Xv+Chnhr4a+A7kXene&#10;DdDikuNKubx54Emm3ZA/uFkI6dOCc19RwXgM4qYiUKSfs1Fy5XJuPOldWja0ddGtrW1PDznH5NHE&#10;RrVLKq5tN2SfLJ9Wt7aNN+eh9o/8EK7v4K/BnwJP+0X+0F4Y8MR+MNR1RrC28QXEkZuNMt1TAdB1&#10;QMTgkdutetftd/8ABWPxp4e+MeseCPhB+0Hqlp4Rj0eHyLyDSo3tY7syhW3zkFhAQcMwzjrivzf0&#10;H4w/Ci2+CkumeKtF1bTItTt5LmyFpcBkWR8lSzAfIucfl710GkftZ+F/FOieG/Cll8Ml8Z3R0yDT&#10;dS8NJAIRrMmcI6so+Yg4BIweB1rz8Nhc3rZpUqVHKNOU2tLrlj2TT+FbWe2nTb3c0w2UVKSr01z1&#10;OWKtKzV11Sa0fmrb3tc+rfAf7Tf7Pup6zr5/ag/aBsr8/aZIPDc63hVbJgDst450XsTujl9gMV4P&#10;4S+M/wAVfEnirVLjwh+0Rql9Jo+oNHHcXNu108sY9VfIkOOh/WsH4Y/skaVdy3uuftB/DHxTo1jp&#10;bebH4durZri0sZhkIbvAEiqAcF+cEZ717t8GYfAulavYWfhfxl4alsY5k+32unxB2QKR8oH3mz2/&#10;vV0ZngMDhad4au93dL+mLLZYmatPayRyf7O/7P8A8NP2m/jZb6j+0l4E1LxrqVtriRP/AG9IYRJC&#10;0UjC2Csfl3HDLkYBGM1i/CzUND8JeEvEvhebVfid8PZdFlkTwtdRpK0On7nKPbyT4eMQPgAxsCuQ&#10;CK+q7TUP+FYfEPSPEutaXrHi7Sda8V21udP8Oxo2rWb7ZPKNt0MqjPAJyBkV5X4z+A37aGp+G/iP&#10;4h8P+Orjwj4EvreSPWNF8WeH5Yry+iLk/McFRL0+ZcDmvfwGKhisLCg1dR262/Q8DGwq0K0p7Xt5&#10;X1OX+CH7Yv7Un7Mes6R4z8HftefDXXLJpVtb3QPEFhNp13fwRnzI1kmhLxGQjci3OwbScFcVzPx5&#10;/wCCp/jTTfj5qn7SXwy1TRLJ9S12O+i8NW7JJJ5bhUlt5pLcLuJwQZCPmBya8df9m/x/cziSXT/t&#10;EjRFFa2QSFQf4eAc/hUmi6frHhyXStL+J3w/jlW3ufLlSXQfsmrQorAHJbKXSEdMhW4rmzHLsN9U&#10;lKtG8VryrRSa28k/NWZ6GXzVXGKdLSTXK29dOz7r1Ptf4kfGH4gaB+198PvFXwM/YhPg3WNT0O21&#10;hPB2n69FImq7mJklgWJQpJOc8bsHJFW/j18XLz4n+PL21+KPw5Hhxk1pJLjw34t0dS0cDY80+iup&#10;zhlzkYPtWL+074m/Z103xv4c8WfAHxlbadFYaPGIdD1nw1LaS2bMoyVBIMLbgcFOOQQxFeJeLfih&#10;8Rfjhql1omm6rbDUZ5IftfirWVmup7TZ+7CDnLwsuNwxkckGvy3M8EsTifcXs5Xu5J+762Wn/gK/&#10;Gx+hZJGn9Xp1pxuow5dVLmWu3vN6Lz187He+J/ih4f8AFvxAtvh58PfAWnQW+m2/m6fqOnwRidBG&#10;/KSFV/fR7RuEgAZcn72K9d/bsg07x14BsJbTVrW+1GGwt/MNhHhd3lDCMOvTv618x+FdFs/gr8Sf&#10;DujXV5psniHw5rJbUL3TzKRdl2/1a5GdoXBC47167+0/+0FpGo65GPCOlzGS6Ika/EPlsFX5WA6E&#10;DI+5j3yDXmylj8DnOHqYduXL3vra+ur6q1vXudWZ4bA4vBezdlG0tfWx5b8Tdd03TdF+DSPdxmXR&#10;rLUPt1vG3zxM02VBHqR/SvZv2X/iXefG74pXfw7GhJpdzYaSupR+fOSLuONwroh28SAfMU7AHmvK&#10;9M1Pw1N4m8N+Pddso9bn0lJZtKgurUAXk7NyrAY3Kv419ffsn6x5TeFPiN4k8OWOgwalrV3Gba6k&#10;VprqMxHzJ8bQUQMwUD0Nf0TiMW8VlUK0lrZfK5/PtTCLA42cKburux9aeN7HTtO/YS1a2sVL2zXq&#10;yDLZ3bmRic/Wvli2ud0SSMu0kcYGcj619JeJfENvq3/BPHWtX091aNbrZGYZNy4WULlT3GBXzBps&#10;nmafC+NoCj5TzWOMtKjQl/cX5s5cK5KrVT/nf5I1hLnGFx8wqeKQFTly2eg9qo28m44bkfzqdCuA&#10;SDz3rhO0uhwCCSeR2PWlwAeAAc4qGORCMFSO3J6VKEYkMrfhQo6k3sKEznAznr9aXyS+flxwDzzS&#10;EFMtzkjkU6AswznjpjNNIHqDWzY3KABxxjrTGgCnDgnHORxirsaYI3r04zmo5lAGMdep9KbjYhlJ&#10;osZUj6nA4pFVcbU6Y4NTSRjHAPHNNTbG2CtJLURGIxkc4wOBRJGGG0HP1FTukQ+73qNo85x2pMoo&#10;S22Hziq0kW1iVI/Kr86rkggfUVUldc7dnOOcelIVtSsYC7DJAOeTjrRJbIBvI6ipkUkfKSQM8kda&#10;RyGGAcjA5FUmyrlRwmTuWkKAErs7ZqRoyzCTaQPWhkbPyjnHJNUHMRCH5OFJ9eamgtyEGTSwoSNr&#10;EY9BVhYmX5A3XpRYiTsgigBXauM9amW1k25wORT7OLcduMHPfpVvy/l2HA54xWkEYso+UQvB5zSr&#10;AFHfjsasMu1vr1Io27wflx6Va0IsyrOnO8nOKaLdhyTVjaqnLflTsKPmJ4Pt0osGqK6QsrbsHk09&#10;kJ6DAA64qcqmBhgfSo5pNowOhoaViSI5xtBz9BTfliBLgZx1py8jK8n0FU9TzIqrGTuPWklcpWZP&#10;9qUsVznNT2zoSGUHNYujeZPNIruSQ+BW7aRYYZb6+1NJobRqQwBUDMmD3qwqhM7xjimwgMquxIIG&#10;Rx1qVQhPILc55NVe5k7FG4ZWGU5+o6VFbqzzBApPPaprpDuJLAjpxVCVnhk3KxHoAab0Q0kbcAUj&#10;y/wNXLeIom0D6c1l6ZN5kKuzfMTyDWtCmQH38Y+7UX1E1YZJGEfzCc881C7s0hJ6EetWptoX5jjj&#10;0qtKm5SFGPeobQJXZTl2JIWduMYweKv/AAxVLv40aBCsWRHcAyMex7VQliU5Eg4A/OrfwKmMvx50&#10;q3DNg8sD7GvJzeTeCdvL80ezk8V9cv2UvyZ+hMf/AB7J/uD+VJSRZ8hRnsKWvpaktF6HxCEZgoya&#10;QunpSkjHJqNyAK5ZPqMc8yrjAzzTldW4BquTjkMTk0qvg7gMD3ojVaZVixRTFlBHHNKJM9B+tW5p&#10;kjqQuAcUySTAweKiaQj7oxis5TsNJsn3huOledftSac9/wDCO+dAG8geZj6V3gkZV3Ej6VxX7RF4&#10;3/CptUULkfZ2zz7VhUrR9m0zfDxl7eNj8xP2k5ZDo88iyDf5bHcO1eSfsq+CtO+IfxH8I3ur6Raz&#10;3cXiLd9taD95EUJIO7qOmP6V6j+0G/maFPIH/dqjAZrl/wBgSSL/AIWzo9iZGHl3zS7AAQcAk59B&#10;XoUJTlhbR6nfSpr65Fvoz83PjZYQy/tC6qJm/ff8JDP5iLICxBlyfr1r9Tfg3AI/hUlrEAsZ1aTZ&#10;gZGFiwPp1r8kvi5E1l+0/aPyxn1hlkB+XhpATn0r9dPhIi2fgCCCYhd+sXW4hs4BjXH17U82Tjgq&#10;fmjy8NP/AG2fkdmrNH4I8DvLsIE94ULE88DivRfEFtNqPw2mt7e4SMn4eIY2W285gd7Hhe/bnrXm&#10;OoX9rbeDvhto1xNsuLl75VU8knIAOfqR+deww614c+FniLTPD/xLlubSJfB9vE0kOnyzox3nKnYD&#10;g9DivmIRhJvn2PYcpPbch/YE0DVceLb6CGOB4/CyTTo0QUg+S43Y6jLetfgnrGj2kH7XEc++FpIf&#10;El8GEc4PzeY3QD6fkRX9If7MV38ONW074m+IfhjBe3O7w68d0z6dNEGdY3IVfMAyTnoK/m7ktJbf&#10;9r+yjmj2GTxLdJKJVw4YyHjHqOlfQcMwVPNOaEtHSl6aSsLFezfDeIcl/wAvaf8A6TI/XD4A2gg/&#10;ZMsMNsP2vVG2sMhhhcnPbntX0F8KJZRonwUtbghZV0C9cqW+6o3DOenp+deCfBmMp+ynoMcbqN9v&#10;qkpB7DzDg5785r3v4ZRGK0+ENvF+88rwZfTEyNxjcxyfYE4rwMY5PETtvdfmicA4+xivJnyz/wAF&#10;Bv2WPi5ffAHxnrFh8ePh7qVrPdfbzpkWphLhohJuZAWbazYAGOORxX3x/wAEfzE37D1msZbb/bt5&#10;jeMHIt4s/hnNfk3+3Xp9rD8Cr/xGtjClzPdW7EwKeGa8w31zgkdyM1+sX/BMTUtK+Hv7AVr4k8RX&#10;UdvaRX+o3UhEgLBfLAxjru4PHXpXPwpOVHDTxFaSUPeevT4b6vyPQ4upx+t4WjBXlZ6pb9lbvc+h&#10;PC9uo8HaCr8Ys5jgHrkiovjasifCLxKIX2NHosRRz/Dgn1r5p8O/8Fi/2H7fw1pllLq/jAT21tLH&#10;LE3gi8BRgwBBOzac4yME5FT/ABG/4K2fsU+M/BeseD9D8Wa7NfahpISCFvDNyu5v7mXUKDyepxwe&#10;a7f7Vy3+zatP2iU5UVFKz39g42235tPI5HleaQzCM5UWoqd27dOe9/uPMfBllqWuf8FffjDe8Svb&#10;fAONLRpJcAO0kKnn+HO7+dfOHxn/AGd/iP4G+Pfwt8b+K7bSha3Oq38Mh03WFnZJHtXKgjAYZweg&#10;PTmvZPB/7XX7Fuk/tSfEz9oDxD8fbyGHxp4Cg8P22kyeDb1ZdOZGVpGeQAh8lBgKOOecV5LrN/8A&#10;sLa58ZPBvxa8G/tbXKW3hqa+mvtHf4earI17JPEUG12G1Sp+bJ/AGvhs6y/EZjXw04RTcIVbvm2c&#10;5S0t1bVvS/kfYYDMKWGo14Tly8yppLlevLTit+mq7H6j/AtWtP2X/D0Tkjb4Utl+Yc8sa6L4vRXF&#10;z8PvF1tZMomfwpIkW9sDcY3AyewzXyx4Y/4K0/sQeGvhtafD4+K/Es0tlpUNuZh4Ru1D7ehA2cZ/&#10;Stbxf/wVZ/Y28deGdZ0DT9f8TxvrWkNYxTyeErvbHIUIGfkyOufTjrX3tTMcH/Zzoxn73slHZ/Eo&#10;VVa9u7j5anxNLBYv67GfJpz36bc0H+jPgG//AGdPi18LP2qfBPjbxxptglldeH9WiE1hqCzr5nlL&#10;hWx90nmv120/T00r9n7RNKhQqqaRpSbT15MfFfkNo+l/s9eC/jnpfxS1D9pjxdf2Nro+oWB8Pw/D&#10;PU2eaS4GDMGb5ABj1z6V+gPiP/gql+xzoXg7S/DX9qeJp9llZbTa+GLiQgQ7cq2Bw3GMHvXx3DmC&#10;qZVllf6z7rlS5IrVu/v3Wl+6+Tt0bPp+JpvH5vSq0FzpSu2lbrHWz22PrpQP7VjUj+Iduny1neKd&#10;eudP0h7C0ykklq7pOp5X5sce/NfNQ/4LEfsktqSvHpnjZu6/8UlOMZX3FO1D/grX+yLq2hSS3Wi+&#10;MxGExlfDEnmYzkbR1PNfplbiDK3ha1KjiOWbcre7PW/L15dL2dmfF0snzGNWEqlFtadV/mbH/BUH&#10;4f8AjL4mfCPw74a8FxWct0NcSWWO+uhCHjVDuAY/xV8h/wDBLr4YeKvhn+2trfhrxZp8MU8Himea&#10;OSKYOskbafwy47ZyK779tX9vz9lD9qLwTpXhC11L4i6M9pfCcy2ngm4kkxgZBAI4x3BryT9jb40/&#10;sr/sl/GPUviTN47+J/ir+1NVmuY0l+G1zCLYPF5Yj3MxLKB3r8/zOn9c48eZ0leipUfe11UFC9la&#10;+jT73tofa0Jzw/B0cDP+I1N8ttruVtb21TP0+sGUa7dqDkr4Z5/Emvm3/gpj8LfFfxT8AeFPDvhK&#10;C2lnj09naK7uxCrDaOMkGqNl/wAFb/2VZdcubs+GvH8aXOlC0DHwbcYUgn0HvXlX7X/7Yn7KX7XH&#10;hvSvCsGufFHQHsbWSCO50/4e3crhiAN/8I7etdGf+xzfIamDoXc5SjpZx0VWEnq1ZaRuceQQrZfn&#10;VLE11ywSd3a9rwa2Tu9XY4b/AIIKeGNT0DU5LbW9Llsbq20rW7e6tZh80ci3pBU44z7j2r9PvCAP&#10;/CUeIATxvtx/5DFfmP8A8E6vil+z/wDsPeH7bw61z8YPHtza2FzbS6sPhbcW/mmaXzC5Uuee2c5N&#10;fWXhv/gpb8HbbVL/AFKH4K/F6U6nLF5aR/D2b5SE2hfvd8V7XDTpZfOnCu7Wq1ZbPaSnZ9d2156n&#10;m53Tq4zEValKLacUl8pRdvuR9QvdCwt/tjKSsUEjsqnrg15T+0xrd/rH7NvxOLvujXw9KtrCcDYG&#10;t84J9ya5CX/gpD8M4LfZe/s7fGPyyrKwfwA/IPUf6yuO+IP7Ynwu+Lvwo8V+AdL+DvxisYfFVjLb&#10;R35+HjuICU2blXzBux6cV7OeZnRr4X2FCumnConHVe86UoxvotOaytffU4MowFehjKdWtTaSnB33&#10;slOLfzsn+R4d8JPDcmj/APBNXxZY3KhZD4IgFwCcjJDE4Pof55r174Dacbb9ibwFaiDIj8D2IAx2&#10;NwTj9a4Dwz45+B3h39mTWP2YdR0P4uRtqGgxaXJrcnwquQU2qR5mxWYHJ5xnjNdj4C/aQ/Zx8EfB&#10;jQPg+IPiZMNE0G109rub4WairSmFtxYqqEAt6AkD1r8YwvDuYQwMYySu6equvic5O2/Z3+Z+gY3M&#10;qc6t4pv985bP4eWKvt5PTc9T+Omm6jcfDH4sppsW6aTwfHHEu4LljbnAyeBX4l/CLwR4k8J/tt3N&#10;p4q0kQGfwlprQtHIsiyL9sJOCpI4yBX6+fEL9pT4O/GPwB408DaDafEiw/4TLRP7Phvm+Gd//oRE&#10;RTzCrKpbrnHFfn9+zn/wSP8AD3wI+Mup/F/xZ+2F4+1yzube0EVjc/BXUUkhVJQ5TId1AOMDAyM8&#10;ivuaGVxnCs1JfDNLXfmqydl0Wlnr6HkLESjljou6k5RdrPZUoxv/AOBJq36H6c63ezHxroy20pA/&#10;t5eM+lqKsa1av9n1Cdju+aHdk9czVzGk/FH4V+Idas9Y09/GUx07Umu3hPgO+iLBo/LCkug6dc/p&#10;Wjqnxh+H1zDdWq6J42y7Rltngm7O3a5brt5zjFeBPJqir1JaXlJvddVYmFdUlBWeiitn0ZteG/E+&#10;v6v8VdLt5S1vDbazPbyxLOWWaNYchiOxyelfmx/wWB+GHxQ+JXxe+K+teEZ9Nnhs9PtC1vPqcUU+&#10;1MZCITluCa/QWT9ov4SaH4isdYbwZ4/lmimaQC38DXZViylcsduB1r4v/bG/4JzW37afxv8AFnxY&#10;8PfHHxH4Xj8TQwY06/8Ahtfu1ske0Ha6sASSvp0NbxwWI5IU1NXVXn1105UvLz9dup3YHEUaM6tR&#10;x5U6XKtN3zptfd1Z9Qf8EgP+TYbqQnBbxQwI/ukWKce/Svqz4dKq+CdEAP8Ayzlbn/gVfM/7GHhr&#10;Rf2RPgrL4B1G+8Ra+DrD3rXyeFJ7baDbiLb5bZPBGc+hr2L4e/tAfD5/C2m2f2fWke1SSOTztGmQ&#10;55HQivsslxeDwlSjGpNRcYWd+7nSfptF7dj4vFYPF1ac3GDd5X016T/zR+Xv7dPwC8V2v7S/g/4s&#10;6hPptzosfxLl+0CHUFaeEvFMELJ1Azx7da/SP4I266d+xl4Zs4+dvh62Qfjc9P1r4a+L/wDwSx+I&#10;vxQ/aTtPjXYftYaXaaXa+IJ9SGg3vhK+aQ7wwCF1OxsBvSvuLwR4j8MeF/gnpHwi1DU5p7/TtPgt&#10;7i7ttOlWGRo5A5K5GcH3r47IcHWyihVhXlFKdGSSTTfM5t8unXW/bW3Q+04irU8bWw7oyc+WUb+6&#10;1ZJdn93yPcAxGr26bc5z+GI65f41fG3wh8EvCMvjHx1q6afpunvDJc3DNy6FuVA7nijS/jT8PtWn&#10;+32t5dAQOUkElo6kNtx3HNfAX/BXf48XPxA+Jej/AAd8OGX7Bp9it1dqyFfMZs4yOhGOfwr9BznP&#10;lh8slDL60XWqVLR66NLV+Ss352t1PkuH8glmGaRhi4uNKMXKT20XRebukvW584/8FP8Awfp3/BVv&#10;4kr4y0WKHQNO0yJrTTnMPny6nEpyHdCRj1AHNfDXxk/4Jv8A7UX7Lej6h8Wf2ffilFCbSISXdjZW&#10;EgtJAOCxV9wSRc5zjHuK+hPjv8VvE37Oei6P8Q/DRuJWhvUJsyxWMnOBn0AJycdRX0X8Cf2sLDx9&#10;FBpXi67tRcXMfLLbKLedWH3GB7dq0yNYjB4f95Jzcm3K6TUnJ3k2ttX2WnQ9/OK8eeEKPuxgko2b&#10;uktFZ77eZf8A+DeH4d/tafC/U9Pf4p/tMW9x4B13RPt8Pg640bzXl1KZSXCzM3+jheuADvJ7VmfG&#10;r9nX42aN+0xovj7xl8PDY6AvjTUzZXqzq8axGOUoz4+4WHQGvTvgp4n0r4f+JtQ8KWl4NOtrBlv9&#10;GW4nVTFE3zFFPcK2cY7YrrNJ/YS+Lvx4t/CXxm8IftXaZc6Fcahd6hdadd2E8u8SI8XlZ34zHJk8&#10;jsRXyfGOU4jNFTeFpxTp+0fSPxqKenXb8bvQWS4+GAdd15/xOXdN/Dfqtt9b3PsvwNbPD+z34JsC&#10;uGTRdHQgcj7qfn0pf2o/2v8A9nf9kLRl8dfHb4hWelxKCtrZhw91dSEfLHFEPmZmPAHqa4z9oPxD&#10;oXw9/ZAu/DWs/ETUPD8mjeHLSyfxFo8I+0QzRIEEkCtkbiRkA+tfhL4g/Y//AGuf2j/ju/7QX7Q/&#10;xzvfGeleHWlvNKsJUme+u5UybaMIuVL425xgZr2I5pHDc1GhOMZKnSfM7t3hz+6o2s5N7NtJb2dj&#10;z8vyD6/RVetflU5Ky0vfl15nsrb2Tfpe56X+25+xP4c/4KC/G/xd+0D408e3Gm6p40lFzpOlXpHm&#10;6LaAAQxtn5S4UZK9icZOK+Jv2oP+CK37Vf7Png26+K/w08WWXxC8K2cBe8k0MNHf2keCWZ4BuBVR&#10;1ZW59K+2vAfgL9uX4o+MBZaf+zh4r0mPyt095rapGka4/wB/LHPoD1r6A+GCeIf2ftSz8ctVlsbW&#10;GIvrmn3U6pFKjp/qiATuDDAyfxxXxOUcW8ZcJTpwxdp0ZNKzSaXTdLT5O73s2foOc5HkOfw56fuz&#10;irLldtEu19fmj3L/AINwPjd8P/jd/wAE4/hZYeAdAt9OufA8eqaF4mt7XjN8reZ57d90qOrknuTX&#10;yb/wVb/b3j8H+NdS/Zl8BSJp+iafOZPEtxbgE6neOxdkYjqicDHdic19X/8ABITwz+yV+zdq/wAW&#10;vFHwJ8LX2ieHPEJPiFoZL0ywxqkDed5KHhEJyQP9n6V+CX7XXxttfFPxB8YeJdJuZpLa88Q301tL&#10;O2WaN53ZD144I4r9i8P8fhc1zGpVw15QnOpN3VmklThFP/wF2fW1z8tzHL55Zl9SOIWtPkjHzb53&#10;f8fxPSNU+ONvqs/nQzbt2COeAKyr74hyXDh2kzjlSWPFfOfw18d6hqFtEt7KN+cZ7Y9a9KTUjNBH&#10;Kp79exr+kMPWg6S00PynGVJVZtvc/Sf/AIIl/tq+JfEfxjvP2HfifrlzfaPrGkTap4IkmnybW8hO&#10;6a3BbnYychRxnNfqRafD/SoJNpRAR3I5zX89n/BM/wAZaj4O/wCCoHwO1SADM/jEWMu6TCmOdTGf&#10;pwc++K/pK1vwZrOl3kzyiJ1WQgeW24jB+lfKZ/XwuHxcbNRcl+JOX0MRVUtLpHOw6LpVtjzgJMdN&#10;wzVuH7Bb5+y2ix8Y3KOap+N/F3hj4V+CtX+I3jiWSPSdEsJLu+kSEswRRkhQOp7V+b/iL/g4W8ee&#10;GfFmoeH5P2dPCvk2904s2kl1JmaA4MTOyRldxQgkDgGvmsVjadCPNLU9ahgq1ZuyP0qkmT7zPj3F&#10;P8EPYXHxZ8MhSrvbz38oHfP2GYZ/I4/GvzGf/g4r8e3R8sfsxeDmI64vdTGPrmCpNP8A+Dhn4i6D&#10;frrem/ss+EEuoVZYpUub87Q6lX5MfBKnHTv2rwMXnVGcLcr3XTzPZw2TYmM1I+8/EHj/AFGV5rPw&#10;/p5D7mzKq7iOfWuPmtb/AMWarDo15NqM11cNshs7JGkmfPGAq9B+QFfFDf8ABwX8Q9PQw237GvhW&#10;SIkndHd34HPqNlavg7/g4i+MPhi5uL7wt+x14O025uUCzXX2q9LuB2BMeQK1hxBg6NJXpy+4t5Lj&#10;VUv5n6WeC/gTaeBPCUXhLUtPltL0RlnleRZZULHPJ5BPtWJ8Qv2dpPFvhyXSJvEMN1LcqUma+t1h&#10;VkPbMeSo9cda+AL7/g43+Pt9cm7u/wBlbw0823HmNd3YUj1ztol/4OMfilConvP2U/DjPgDatzec&#10;H0zt5rza+cYetq4vXyPQo4PF01ZdD3vxN/wTk0T4Y+KtG8a6J8NNb1DRJJSPFdp4S1kvNHHtKm4g&#10;LbZQ65DAc52kZqP47/ECD4Bm0h1vVX8e+BILaW10m7tXjTXdJkC70jmC486JycHIDrjoa8Ig/wCD&#10;lH4pW3Kfsm+G0IAO7+1boY9sFRXLeGv+Cxnhz44/Gi31Wf8A4JteGNR168iLXF3Z3d1Kx28s5VV2&#10;kj+8cVjLFYWcdE18jrVPFJ/vF+KPrD9nvx/a/EufRrDR/Gnh/S/E9/pa3+nx27LNFdIx+bcFO5WU&#10;YDLwe4r1/wANW958OLm81L4oeO08SC41AwRxQaNLFHZ4X/Vxx8jYSeX+vNfBcfimy8QfEKHx14J/&#10;Ypl8P3f9om5ubPRLt7eSbefnjhJJ2yMOn8JbtXY+Hfip/wAFC9O+MEngP4dfs2eKrW21e0Z4pvir&#10;r1tt0jByJN0DFpT6IRk9KMNiHKPuq9iatGz1dj7A+LXg+DSfh5qvxI8KeJU0ArbveQxwYmtbxx13&#10;QHPmMQNoHGT6Zq7+yN8H/F93oVn8Wvjhoen2fie4t2kstCsLfZa6PFuIj/dMTi4ZMM3ZdxUdM18Z&#10;6vpX/BQfQbCy+NXiT4t+ArrQJ9aikvfDF3Cuji8ltrjM0AaVmWEttPzHhs9B1r6d+AP7Uvh79pj4&#10;ma74m+FHxj0+bS7/AMJi50/SI7qFrjT7vzDHIHi3bg8bKQRyGABHBBpqqnVu0TKnL2Vky1pXh/wr&#10;+xR+0rPcWOkxR/DT4x6m0twjqkdt4b8TnglVONkF2ByO0wz/ABGuU/bg+M3wh1344eBPgh4o0rVr&#10;G/0Xxjb6jFfp4dupkiiiiMzTQmONhLHnajsp4ycjis34zaZ8cfF/wIbw54z12bxFD4oklgu7m2s4&#10;9m+O4McbBuiMAFIYAbWB9M1yX7JnxZ+NHiv496X8L/iJplzr3jH4KWd1ZTKqGFdRsbxwkWoNJIMb&#10;1iXyiRkFgT71lPEXtCzsbUKUlJ1L7ef9ehyv/BVbwN+z1+0B+zZ8R/iRa/FTwH4g8R6X4dEdraae&#10;sQ1AspyvmCRwwZeQMDcvP0r5W/Yz1f8AZ68T+DfhR8QPH/wlv9Y8PaT4ZSLV7LQbl0jN2HeM+cHf&#10;5gWUHgjlicV9y/8ABUD4ifD6X4e6nob/ALNGlWd7qEEtt/wkWraDCXlXyyd8cg5LBj16+1fnV+xb&#10;8XfAn7LX7KXhH4j6x4ZuvGUetaxquhaz4RMhiW2nhkP2fUIZNudo3hWi4zjOcjFRNqDfqv1PUw8p&#10;zopM+s9I1mH9pC08aW/h/wAC+C/D2j+GdQgup9IuI5Eu2V45DHCFj+9hFQEkgHceAK8b0L4a/HD9&#10;qz4uaP8AAb4N+KJtE0m4u/N8Z22mEW+lIQNqqMbtriMZbBy27Br6Q/Zu+AHhjxv+zp48/aF8O/Fa&#10;HRtc1HXN9/CHOzSLRbYBraSPHEzLuxIcnnFZHwI/aS+Bn7JM2sXPiPX49V8IahM1za2uiJ5uqm+Z&#10;WjVY0C4eTb8xQsCBg4OMVzKr+9V+pSTdOXKrtHhXgz4QeG/gv4g8PfDH4b6W/ivXW+Keq2E2kX7/&#10;AGYldP8ALxbohyMTPMjeYSAqoeucDv8A4V/su+L7/wAKeN/2gPiN4j0//hK7HV9QOpAW8kq2FpFd&#10;xxi2iVcZG6aQMy4LbAemK5nwobv9mf8Ab50X4l+NLe01y7+Ifw0m1DSVtXYXGki6mZot7N8st2oR&#10;d5AX73HSu48CavYS/DvxD8HfGHia8fxRqt22s+GLS4jlWe/F7Ory3Nw6DaYd8QCqTyc9MV2UVyar&#10;diqydVJP4dDr/jF/wUk034QfBPx/4Kl8Da1p1jPcJLo/jTSblZYrG4FvHGgMUo3sjsigLyybjnPW&#10;vh3V9V+L2seCdc/aM/aR8U3Cww6Q2r6Na2EMUq6nLKAouLpA24qMIqjHyEDg816F4w8BTeP9X8a+&#10;Otc8Oa/deFrCU2WlXkKiHSvtNhtW/vnQk+aV8xYwg74PsPAfGnxl0L4jeA9J0XXfHulWthe38C6l&#10;LokALQ6dDIyqkyLy0hOCRgAjHFdkaspyUZq5yQoQpSfIfRH/AAS31X40/Eb9rXSfib4m0bUYPDJ8&#10;E38bT3Nyu15GCeSRCACi8MAw6g81a/4KyvofiD9vnw9pHizXbyfRI/AsEuo6boRjhuoZvn2/O+VZ&#10;s4PP8PA5xVb/AIJKfGHT/iV+2YPC1pokUMVv4Q1tY7iOVsPZrHGExGT8rFtvbIz1xkVz3/BVfVfE&#10;elft1X83h2byZpdB06BSYUy/+jng56f/AFq1qrko20RlRTljX6Hmlh8IrZPHemal8SvixrGg2el2&#10;5S1ngu3eYwShmKxhDzIwwuffmtTSPCHivS/Ausaj4B/a28QWml3lwiaL4Rn0tJnNosvm7L6Tru3K&#10;CAM5bGeK4Gy0LW9N0vTNc8UavJfXl3dtPMhlYrCgY/LzxzjBxxzXtej2mlT+GYbrQrJVknkO+Fxt&#10;ZfxPUc9a+WxmLlh9j6KlSVRK5S0/49/8FEtD8K+HNB1qP4fX/hbwjerP4d8QaqHhuILQuZHhaKMf&#10;MjMWBIG7BIzXj3/BQLxl+3p+1p4w8Oar4htfAFp4a0K9Evhi+8G20tta+a2CdxkJcsOASTzjrXr+&#10;jJrHiTUf9J8EXmreEtMk23NzDLgysvVFQn5lB6464re/aF8SeFvE/gfTLjR5JTpVvqMcV3ZOvkzD&#10;DDBVMfdxx9K5KefTpVk1GLfp+O+/9WN6eWRqtJtpeWh8QeHLz9orQboQy6n4euHj3o0MkZKZLfMe&#10;nqOte4fs+eM/jZ4V1DVP7S/ZtuPEulNpzNKfDmpeXOrAYyin/WYzuAroNE+AHwk1+7u5LTxTEtzD&#10;MxkspL4rIhJ4BBHT/Cvd/wBlP4VapoEer+H7PXNFuru1uoxqMmk30qXUdtjPJ27U3KQMgk8GtnmN&#10;HESa5Vf0t+R76w9SjQtzP77/AJmf8IvFH7Jn7VVlffBT9oT4peGPDmn63Ym11C28dQTW93o8m770&#10;LY2+ehGQwIwevFfImufH/wAa2/xeu/2Yde+L9t480XwRrMtp4F+Imo2ji6v7GNtkPmFySE8sAAd8&#10;emK+sf2uvDfhf4r/AA/1f4XeGtM8Oaan2pZ7a2JVdS1eZWIVIC4wS5BUksCdtfn7H4DuL3X28S2l&#10;1HFeWybRa3GdrOpxsJHQg5H4V6mXSpVKEqb2ffo+6/rXr0PBxdOpTrxrdVp8v6/4HU93+Ilhqd54&#10;Zg1i8NrcruDMLKPC7Gz8xxzuJB47CvI9U8feLEu45bbSZEjtgyWMD8mJc8+3J5qfxd8YtV8KaVHe&#10;eIdSgN9sAa1tjiKMAbR9eAK5+6+Ih8aeHJPEFkEQqygKGGT+FenQwsoxu1oeVisXGUrJ6nYeErnx&#10;n4tstQ1Q2s8kNkFk1O4RcxwFzhVZieWJ7DNTXJluLCRhetiMHYCT0qv4T+OHiTXfhnb/AAkkitrT&#10;R9P1F76OFLZRIZpFAYtIBudTjhW4XtTItSg+yOsxKo6kc85qZU2pbGUK14l3V9Q+G8Oj20tjf6hJ&#10;qkMAeWOSEGMP/FtOcgYxVCHxdrHxD0i08NQ6rcnTraR/LtpJWCRFiCxCZwCcDJHJxU1paaPastwq&#10;s2FxgLjHqKzvBGp+G9J+JN3pWpXhs1ksXlhDLmN5AMgccrnp6VhOlHlbtqtTX6zV2vZHZ6HZW1to&#10;tr4fvdLiMelvJ5E8aMWmDsDh+eQD06YrqZ/iN8Slkjs9HsU03T7criGK28ssq4DMeMknk5z9BXn/&#10;APwsu+s7l4fDcCz4TKDPX1yR3FdVZ/GDxNffaLo6DZWnnWcUMYaZ3eMoQS4J6seQecV5eJpzktVc&#10;29s4r3Wek+JPFsuv6tZ2Gm6rO2oo8cEF7Zud32dhlkLHBOASOaw/HU+n6/rM+iaD5klvboT54QnK&#10;nHJ/LFR/DHTbjXNdXVpr5o3aYfbFiceYyODwoYjOaqa7YjQn+z3CT2jm4dY42BBC5AUkjrXjulGM&#10;7LoYzrymncwLnwl/Z7JqF3ZykkA20rqQp9+e1dJ4WsvDGqveTeItRK3EWmzPpq9Y1nCkru/vZPGB&#10;3xV7XfG/irxpoFr4U8V3dqumWpiRZILfbcCOM8jd1K4PT1FeW+MtU1L4d6NJ4nt5kn02e98qGHJM&#10;gJJ29e2B26V3YeMqrt1OGbitWV08Ox+LdZnvG1T7JcWMRHch5AufzJ49BXn2rzeN7TWZLHTCxtyQ&#10;z725HtXtHg1vBd34X/tPWWMV9ICyxqQMNjvXnMfiTQ9P8YwTeKVc6al5jUEtgDK0I+8UzwTjtXtU&#10;L3atscdSEVFWZneBLa91LXJIbeIy3SPk4z908YPtXoGqweIrKw/sKZZWSzIZBIrfuz1KqD0Ap37P&#10;GtfD6P8AaRTULywMun288ccDYxHGS3Eki87lCnJHqK6f4ufFLwjY/EV/DmpSWpNpql19u8RWCvKd&#10;RUliGZOACBhcrxxWNaTdbl5elzSkly3K3h+51k+CH8VW9wDaJKYjbLkvK23JIAHIABJPtXrn7Hnx&#10;zj8IeLY76S/uRDbRy7rewkCM8bqQVD5yMnoex9q8C8UfGG/8Uzra+FWWyjt4UtrdbaIJtiAwMgdy&#10;D8zd6y7a4k8NS+e1w8UzR7S8TEEe3HrXFVw/MtdD0KNWN11Ppy+0nXPivqJ8OLe2dnceK/EUus+J&#10;ImzIulzRSAW93H0Zo/LC+Y68bsmsb4//AAa8e3XxF1D/AISj4yWXj+6+zxCXWBqBk81duPLV+cbO&#10;m0nIrjNE1z4keM9H03x74a8VzXF/o9q2m2mmraojXFoV3Sx7hgsDt+6evNerL8W/CPxB0OwGjaF9&#10;kNxuNzbQKiRrNtGffdnqK8nEynTd4nt4anTm/ePB/F9n4m8JaXFeXs89p5LCO3ubgYE8YIBZOPmI&#10;6EdeKs+K/jb4g17UbK10DTktLa6s7a18yYFwZ4V+aYk8rvPO3tXc/GJ9J17T/D2gzRz+TYXDM5lw&#10;VVR944+vNRfGD4X6brnhmLxtoMMQBmBE1lgGdgOWKjoeCOnbNXh8RTk0prcMbh+WDcZHB3epfE34&#10;lQweEZvFlpe+VuuU+1XfkBnP3gu777Y7+lavgDwro3h6/im8U3oSWeRTczeUXAyPb8q8Z/aC1xfD&#10;YuYdOVrW+t7RXtJEkwyv1wR6EZ6V6p+xDpOjftJeC9em8WfG/Q/Cl3o2ifb9LttfmUf2u8YIktI2&#10;ZlAlY7SpOevNepXw9RYP2kfhPnoVY+35Huei6ppdlpFncXPgvxJqFk0pRZNQknwLcAksWUcn2C9j&#10;yK9Ug/aU8faJ+xhHb+KfhppJHhPxJHHpUl2i7tRhuDua7hkCmRWVwSwY4Bbj2+afE/xC1z7FZ/D+&#10;wtPtNzbLIJjbrvZEUklmZc78A53dMAV1UuoWcWg6Jpeg+OLyw+32jGezubP/AEeV4ySWZtxHLcdP&#10;Q8V8ricthVs5q+vn+h61GajsVfij4g0v4la/a+Iv+Fbv4bu5Iy87B2/0/nKSEAAIdvtzmunsfjXq&#10;d3od/wDD660Swl0fVLhWkimt2aa1UKB+6fOc8dTXN6v8RPEXi7w1FomrTma5WdJVudihztGAD3xi&#10;q101jpFxHDb28l5eNbhYoYnI8yZmAXp079eKmeDpRoqElsY1PaKV0aur6vN4pm03wfofxL1vUdO0&#10;uGaK00bUXLQ6dGTu2x/NwGc5IxnnNctDr2m6Dqk+lzpFdpcKEn1CBCzRccqMgYIOMn24r0XwB8FN&#10;c0LXtQ13xa0mgXkEhkuY7yLci7VDhCVPJyPvdPmGTXK+M9U1H4u+PTqOk6PpdvFqSoFktYxbwrJ9&#10;1ieSFzjJ9eoAzWVGtQg2k9DKNOpzXkegeH9Q8LSfDq31GD4c23iRBHsvrCC+EC5HIuNyZcvtXBVs&#10;A1ifEzS/BF6kfjL4VWCWsDwvJqEMUm+SxhRVZ5NoPDrnG3PJ4rp/D/7DX7QPgl5fE3g/xVbnXk0w&#10;XFvo+jRtdDVYxiRkj2DG1Ih5jl8EYOBU/wAYdU0S58OweGPihr0rXl9LbSR3em6UlsBKiuZ4HKgG&#10;UHeuUIz8oY84FeFVq4eriU6T5lfW1/yPqMvqSp0/e0Z4NHrWi/tCeJ7Hwn4W8Wyz2/2eR7XVtTsB&#10;BK4QgbXOSASeRk4A6mu1/Zj8R6h4I8e+JvhDoPiiC50fXY4vN1BtQ8kK8AZ3yGwuR8ynnp0JzXCf&#10;GH4Q+Kvhtq9j8ZPh5psUIvLUSP4cuLFvs97bsMKVXkAkA8ZGcg16N4e+Knwx+Mnw4sNE8TfDmz0j&#10;WNHaSW+0WSOOzSIFNhdMDcwxwQ3zA846GvQzTB0KuWuFNOVKStbS8Xe92tL2aVnt37HVRxcnV95+&#10;8vxPr74ZeIfAEC6gdF8XX9wt9bW32Gz8PXEYglkVTtuHL8k+Ycqi8ZHPWur8BeFfiPb+Br3VLfw7&#10;Dq1vqt2thFd+IrsCWCaOQGQTRcnDLwCCAPSvmX9n3xX8JbKwvPC/gXXltxZxHUp5QcpaMWRfkbGc&#10;Hjk4AxmvpbwJ8dfMceC9L1i11TwYdSe68V301uw8q7a33MyyMA+VA3ZHyk884r+eeJMrxOCnUjTg&#10;2o2d5R1aWqvZrV7LXV2Pep1Z1IJq2+p5L+1j+zR418HfFuTxt8F/CthfaDYRWuq3dtAm6xJ3KJow&#10;DgyIsp25/wBqvk346fEnxHqGvw3ln4QXS4o583NtDKXEChyWPPByD+XFffH/AAUKtvEmpfsrD4qf&#10;Cvxh4eA0R0aJdL1KY3kmkzyKrlY8BWQPtZmI4UHHNfAmnfDDxr4tltr7wvYXY0OaJY5ZNYZMLLyZ&#10;AGU8pnJGecY71+h+H+Inj8qp4rF8vu3jZ35tN+bXV6q2nf5+NjK9WnBxTMTRPjpJN45u9Vs7mS2k&#10;WMxGGxk2Ky4+Q89MEKw9CK9K+HPijxz8T/FOpXy3t3Jrxsi6y2t0BPqRI5yD99hivBPH3wA8R/D7&#10;4syXej63BqMMhWRvsM2+CdD2BPQjoRXrfg/4Yr4bg8L/ABD8Y/EGDQtA113bTdYsL3fdWk0DL5we&#10;NPmjKbhgNwwPHSv1GtgcBQUa9Bc3u9tV3R87LHzmmp6PoUf22/hv8TfCX7Mui+O/F3gK9srDV9Ym&#10;htNVugqLLOoDLDtJ8wNg7skAHsa8F8IeH49Y8caZ4e8Ml76+uYI4pUhgJ8uZuoOOijqW6AZJ6V9d&#10;fto/Fbx7+0/8I726tvCrX2lWuox2emalf28qwybZVjE8MmChfaMsM5ALHtisD4IJ8Wf+CeXxAvNb&#10;1vwnY2uuW801i3iaygj1CC4img2/u2IKPGY2OxuCT9K7stz2cclca0LVLtcqav01t6dDzXXlLEXu&#10;df8ACzwV8H/hgjaB8bbLT/EB0yVlvvC8WsHal8AVWVZYyA0ZOGGOMj3rzyx8AfBN9P1P/hYfg83e&#10;o3lrOdL1PTLna0V2TmIyKxIeIKDkdea634r/AA8/Yqb4MeEfiD8K7DxpBfwX0Vn8Qb641FZYXfLN&#10;iJD92SSMbgDgLsI5614J+0prfgbxP8ULvX/gZ4B1jwf4beCKOx0aTWWu3jZVCtIZW+8Wxux0BJxX&#10;h5Rg54jEyqU6slzau8Wkn1W/9W1PtcozSNOnaUb/ADNW+8AeEYS5itbLaD8olmjUk9uM1v6/Yvb+&#10;FLbT4Bu8pVChGGAMfSvn+T4f3+oSJc3WoXzqJARvuD68V9S6T4H13xX4Rt5dKhjkis7CFLlvmBVi&#10;vy59ckHmvqMV7LBqF6l/U+0y/FLFJ+7Y8oms5Jr+KJ0ZWBPO3p9a6/SLnw74Lj/4SLVPBNzrzRRg&#10;i1gu/s6kYydzYOfwFUtS0a403S7XV9QtbiOS+Z2tG2kR+WjMjEk9TuWtqzmD6fHauVYGAHKjPUfT&#10;itoYmE7PoGLhKMHbcv8Ahr/gqX4H8EaR/wAIzoP7Hy2oWQtMg1wkM543bljy3A74q5H/AMFR2vEM&#10;Vv8As12kSE/8s9abd68BocZ981438QPAUsN7JquioYZSecKCGrhdY8V/EjwLpcviHWNQsxZW527V&#10;s8lifU9q+0yuVCqkqa19T8hz1V6E5SqO67n01qH/AAUGl1e0M0fwYktJQ2REL7epH93cFGPrisS/&#10;/bovpLaSJfhTOySYVYxd42H+IFsfN+FfLeiftLeOfEHiC38PWWmQTQ3EwAaG33SLx147D8q9BfUf&#10;iapyGt3+YBHaFQePUY4/rX0VbByopNnxH1iFdaI9qh/b41eMRvB8MjmP5ZZHkJyoAwo4596mi/4K&#10;B6lPcpJc/B27SJfuzQ7sNn+Ikjn6V4lHq/xRRgWuLUupyCLdSNp/SsWX9uH4geG9QufB2rLZiPT7&#10;vIivNOQhio6ZA7jtRhsNGpJr9TOtXdCKaSPpQ/t7W11Di88C3wZnCR8YC8HOT61RH7cMdrdQyWPg&#10;6+iEBSRbeEMUmYHBLE9znoPSvHdb+JHjDxs9t4x8I6PbWNveWokNq9t9xiOTg8YPWqSeIviJGhtp&#10;7m05wFCw45xnisa1JU5uDZ04erGrFSsfTmlf8FDNNWGU634Fv5H3jyhbsIyhAORyMEE4/KqE3/BQ&#10;TwmszB/hZqjeY/mTRIqqrEdNxA+b6187TeLvihjbOIHEYw/7hSVAqjc+MPiGTmS5gKtkriADqOlY&#10;Rpxvo/xOmpUg1sj3DU/24fAlzdz31p8IpQ7FS5ckOCD2zwa2Lf8Abf8AhZcss8nww1QPtKom8FI8&#10;jljkdfT3r5thj8dXqGRbZAjEDKoM7vern9pfEeyCwpb26IHHnK9sC3tWsoXW/wCJyQjHm0ie7S/t&#10;q+E4LqGCy8O6k8KHckcr4cDPQHoPpWvr37fvwUvLJYvEXhbV2fy/ulEyT3zXzlc3fxDmcALaFMZU&#10;/ZxxznPr1qnqlt4/uS97LpFndycAs1uFFKNKm37z/EqpKag1FHpGtftk/s1wTM0HhTxQ29ydixR4&#10;A7556V2Xw9/a/wD+CfXjLwde6B8YPBnxDhvJrRra1vdBa3WSDd/EDIeD/nvXzde+H/HWrqLe58L2&#10;AIOcgc/yr074P/AbX9Xuj4Z1/wAMww6iiBo/Ot/KQIwyNzMOuOR6gcV5ubxwDw/v7+prl1fGYet5&#10;HvGq+N/2fPEOm6dD8M9U1rSNDsrZUtI/EkCpcy8AEKU3ct1LHitrQND0zwR4O1XX9d1O6aI2wmhs&#10;rm7SRftSkmKTcOSm1gT0zyK522+HPiTxL8GtLNrZST6XpepSQr4nu4VjhMgJIjj6uQYwGAK4APWr&#10;PjzwJrfwf8J618JfGEFt9tt3jnmukvBcPMzqGwjDgxEMPfivx/HYWlUrNLqz6lY+cLSL/wAOrbwZ&#10;H4bum8XabJJa3eoCS+jssO0xkIJKbjhTgnknj61c+J3wL8f/AAo8Iz6V4nvLKGHVrdL/AE/Tor5Z&#10;pJrSRmMLMR0KoMEdc5rjvBs9z4X+H/8Abfi142Fyq/2fZQjamF4WWQ92HpWHL4uv9WmTXbydnlEp&#10;4WQlVj9Bnp/9enSyibqXR52NzqM/dTOj+F2nXGpSx6Xr15NFa2kDSW21gMsDnucV3+taevjH4d3H&#10;gs/FiK+1q38Qw23hnQYo2db4XPLxGUAY2nGCfXHavG9T1fQp/D8i2viYG4SYlrKJiX2Z6ZHC4zzm&#10;rdjq/hi48JW8mi67fnV9H1NpL3UYpCqFmYGCNAvKvHg5PTpXFisn+s4v2q0UfL8TTC4ydKiu7Pqr&#10;wN8Vta8Q+BPFf7L/AO0x4W0rxXr2jQWdv4NuCqx6jo80asPs0spH7+MA8YbIrxfxcbjRR5egT3up&#10;S6dbJF4jjkth5FrEHwGY5yCDkZ6V5svxKsfFT3tvJ4xktdXkuzcfbbufZ57A5YrKDncTWJpXiz4h&#10;6gmreH9Y8cyLEYRGytMhN9G0nKbh/rAp55yRXNDJKlWpzVLKKtodssxjy2W57FpvxN8Y6LrGo6N8&#10;KfhQ3m3qx2114kWSRzPBjcqbeFVec5PetyxvLD4nfDuK48ZfFLV/C88MEllK1np5lW7dH5DSfwMP&#10;bjiq2n/EP4M+Bvgu3h618TammtXKGHUbFmDfao4wDF5RXqSeCO2K8z+GPinStFhl034h3lyvh2W9&#10;a+l8PteCO4dj1KM3Y5HStqWSUqlXm5LcttXrf7zF4+rQja90zrfHHxj1/WLu9nXXV8R2FlZw2Xhr&#10;VtXumaaygjXAkCnO587uM4xivRvgd+1j8Z/h34l8NP408OQX3hCW9lSfxNBbeXcXsEqqk0Lf3wgG&#10;4LjqK8t+Ivwd0aD4X6b8ZPhf4lsLKCbVpbPUvBRvGlu7BkQMLhwwBG4MAMcHmuw/ZtHi/wCKCHUN&#10;T8UW2qWvha4jJ0yDTWdrCNo2HmTEYRVZ8Dd1yK9VZFh4RvBHIs2xDbRlfE7xjFr3j3xP4X8I+PdQ&#10;8QeHzqsmp6X9ul2va2+NqhV7DPBX864062ieFITf+TFdSXMk6zwp5vn2zDYVKHGGU8/TNHjrSvE/&#10;h7xNqviDTvBEumWLxywJJdT83J3fPsKjB67h7VY0H4XeJfip8NrC/g8G3V5dQztBp97BKE8uNeXU&#10;g43d8n6CnTyS7bmYSx03KzOFudatvAeq3Ufh3V7fVbXVbYxJI8bK9q49AehH6iqssGpXNpFdXF7v&#10;DPyWbO3tyPevMfjz8Sbr4Z/EyTwH4f1qLUrO0Id7qWz8tt+PmUjrwSV/CvSfBerQaj8N7fxAlqSk&#10;0BkmC/MYyrYOPTk/rX01fJa+FwMK04/F1/K4YPNqtGu4xloWtZ8MXH9ny2EQEjbAQY0+8v4V7x+w&#10;1+2f4Q/ZB0K8uNN+Kev+EPEuooIL+TR/Ay6iLi2RsqrSMwIGcnao/Gvn+TV/FT+J4fD/AIPdjf30&#10;YNvb4DkqUJJ/75zmt7w/YfEz4PfFDwx8StKs2s9R0TWreeGe7sEuYroNII2jaMkhlcOVx7iufBU6&#10;lOqk2frGV5ph8yy10ayvptpr5a3Pta4/4Lr+LdKtUXTf2m9dvGJPm/bvheQUBP3h8/IHpVlf+C5P&#10;jiVt+nftk2bBRuEd78KpY2Y/3T+94/Kuv/4bo/ZC/Z0/aI8Qf8NGfA7xDotrqmkWyaVomteCIUub&#10;Qryz7VBDK396uhH/AAVE/wCCNmtS7dU+Gtuqs24vd+DYxyR1+719q92SvvVcX8zzZUcK0pQytyi9&#10;brkd/wDyU8nP/Bev4mx6qtv/AML80ieIRljdTeBjGu7/AJ5sgc9fUdK9H/ZG/wCCiH7XX7TH7Rvh&#10;zxL4D+L+gL4c0q6CeLtct/AcwQQn7trLhxuDdnU/IQDisD4pf8FAP+CX/iPxZ4R0n4PeE9IWy1DU&#10;/s+v28fgBJpdmPlZFUZLAjjoDmvrP9iTxX+zH4Q1nxB8KtRufEHhrU7ma31e00a88Hrp2+2nGI5B&#10;Cgb72Bnccn0FfKZ/Wr06cVDF8jbVpSfLFPe7enayd1Z+Z3YeOXYfDVpvKXfkellJ2ejdlF7XvazX&#10;fQ9X/b8+KXwo8R/sfeLJfiR8T/D1lby6a8+jeXqJs5p7qL5o0BkPPzYyB2r8P7T9qb9oLVdPiitt&#10;X8GBQqoF/wCE7SBgNuCNp6Z+uK+rv+CtnxK/Zf8AEn7TEfhz9pvxzo+p6V4fvUhttE06aVZlsmGf&#10;MaKMbDKc84PGBnFfO2o2P/BCq+Rfsk1ykrnpLDdgp35wcY+nPrXl4edfNKzxmKT5/huk3flb96/O&#10;73v3+bPZyLKsBk+SwoOlKp7R8/w6Rul7qslfSzvZXfQ8+8T+O/j/AK7G0h8c6HBG2cRW3xEjYHP1&#10;H/165+w1r4/eGfGmkeONbutO1q00fU4byTS38eQsLkIwPljac5OMZAz3r1K78If8ERJdNup9N8Vz&#10;RXIic28U0V4I3bGQAQcnnjn610P/AATt+En/AATd+NX7VfhPTtT8NWtlpVhdrd6qZdRmltmZT+6i&#10;kLfLy2MjI6VWP9jQwzdT4Xo+aD5Unp7z5/dSvq+i1Pbw9PAqTrSozXInLS/M+VX91W1fZdz9ttB8&#10;Mal+2D+xjZeCv2jPBGjwWvi7w4jX+n2/iL7SIIpEDRMJgibpFUqS2ANwr8Lv2ldA0r9nD9pHxV+z&#10;X8PPinf61pnhHV0jh1NpNskmY1cwuyErJs3AFu+egr9W/wDguV8b9I/Zr/YLvrb4Q2n2S98RXsOj&#10;2+paTP5ZsImXORt6AqAox61+EumXUXhPwnd+Ktfv5Lq9ERLTzyFpZnI6knknpXtYXBVJY+nTqzU/&#10;YxjByU+dSdk0vhWyd9W3rvo7/k2AUaeQ18SlywrzbhT5bKNpayT5m7/Yt1Su+hrfGzxTf/G3xFZe&#10;ArJpGtrPDXTKOG9SeePSvPf2lIrax+FOpaXCyqsViUCjoAOMV7D4I8Jy/Dv4LHxr4n06SHW9YL3N&#10;3BKRmGE/6lc9dxHzEdtwry34m/Crxr8W/D8+i6FqOl2zXsW1Te3W0jPJyMHp7V9xga1HD1kr2SPk&#10;cVhq2JhJpXZ8T6PKYpSySKpxwW7V1uiapOsIJbOOhPQ+9e3eHv8Agkz8a9ajR1+KXg2IuMqpvpHI&#10;9yAnHb863H/4JDftF6NYNqMPxV8GsFi3mOO9lLdcYxs6/pX0M89ymHuyqq58/TyTM2/4T/D/ADOX&#10;/ZA8c/Dnwz+0V4W1j4wJp8eiW14JZbvVIGmtYZ4yGhkljUEyJuGCuOciv1f8T/8ABfDUfD95aafo&#10;37Rng+6tzauXOn/Dy6WOzZSAke0kb1IzjbjGK/JTxd+x58XPh9Yyx6z4isrm4jk2vZWSlmHXD+6+&#10;49q/Rv8A4J8fH34B/D79ha2vP2l/gLoeoa/4U1+LTE1tvA7XCX1gTvLXE4QhZlHyDdjIwe9fO5rU&#10;wuKaqUaunk2fe8MYaWHi6WKwftH00i99Op2sX/BfvxzqTFB+0JoNmuM+afAFw4PqNmcj860Iv+C7&#10;fiGUny/2t9ExgbcfCm5PPp/rMfjXpbf8FJv+CKEbiGD4U6e/lghAngReh5P8GMfWpbf/AIKU/wDB&#10;GCW5S2i+EdhGsjBWd/AiKoz3PyZ714U4UoK7xEl82fX/AFWVSXKsof8A4DH/ACOV+Gn/AAWU+N3x&#10;H+JHh7wJ8JPjZo/ibxJqurW0Ol6Ynw2uLbzHZwGzJ5hCrtzyePWv2g1DxZoOn+ETdfEK6tbaNdP3&#10;asbhf3C/J+8znjaOevavzv8A+CXfxD/ZO8XeO/iB8cPDHhmxuv8AhArSd9N1vTPDCw2h06Qh98cm&#10;wHzQq7SvUYNfQX/BUXxfpnjv9gPVtY8M+JtO07w5r0NtJr2rX981lcQ6Q/zytbcZM5UABDjIZu9c&#10;uBzKWCwuKxdGvzz5bqnK7vZtc1rq13o+yV+p85xJl2GzDOMFlscG8OuZRnNJXvPlfLokvdjqlu22&#10;j80v2pvjBonww/at8Uaf+yhpq6j4NDiWN7XxjbxWzzyfM/lbzxFk9Oxziqnh39uT46aZJHFJ8Gbe&#10;eEYZjJ8QrZWJ9fvfzrh/Dv7Gf/BHK7sEnvv2mbplkjEgf+25IyFxk5XHU9MVt6b+w5/wSE1jUU0X&#10;wt+0dcXWqXTiDT7R/Eh2yztwi8gdTgda+L9j7jft11fw2Xfb2n4H6/GGQxhCnUw9STjFK7hK7srX&#10;bstXu2fWH7DH/BS/4pn9o7wx8KL34GxR2viy9TTrhYvGFtcyRk/dnwueF5JHcV+l/wAVPh58O/in&#10;4Pu/CnxK0m1vNNkjYyeeQDDx99W6ow6hh0r8vv8AgiJ+yD+yD4O+IGuftUWmqwpqfhy7bQrOw1TV&#10;RM+l3Zcxu5HQFs7QeevHrX1f/wAFavilr/g34Ir4L8NR6np/9vhhP4g0+VVWIKVBgPOcuGPOOgr6&#10;XIcynlPCeJxdaSrQvdU3urvl1XvNKUu7to2km3f8n4xy3Lsy41w2ByuDoySSnPVe8vebV3ryQttq&#10;3ptY/Nb4r/G/xN8Ofij4n0D4a+Pr6/0HRNdaDw7f30aNNOsTDZnA5G8FfcDPev2L/ZK+I/xQ+JPw&#10;B0zVPjpa2Vp40XT1bxBY2MRRIHdN6DaScHYQT75r8x/+Ce/7JvgX4x/GF7r4gR3FxpXhW2hvruSR&#10;x5Ml0WAt4vXdv+cj2xX6hfD3wh4m0fxz4o8Ra9dxFrjTLeG4W3BCSzJGcyjPTIwMVnwTTxFOrKvG&#10;9pJxaT93aTva/Rq0b/3jl45ng5UlhrLmhaSdtdXFW+ad5W68p3XgrYnhSx2jg26niovGvgnRPHel&#10;HSNZR1KyCW1uYW2zW0o5WSNuqsD/APXqnpNy8Pw7sZo32n7NEBg88kCqfiO9v9P+J+lSLcOLaSwn&#10;R49x2lsbgT+VfosMZQoZbSp1YXTjTT/7f0/Cx+aqhVq4ucoSs05tf9u6n5MeAvh3478R/wDBWbUf&#10;h94j+Itxb6mfiPctc+JtFhW3lmijTeMIQQjOo8tiPcjFfsR4c8N6N4T0aDQNAs1t7W3XEcaDv1JJ&#10;7knkk9TX4+/CHxvq1r/wVcsPFOogXV1eeO7kXLbgCQ+9N34KR+VfroutahF4+bQpmU2sun+bBgcq&#10;6thvwwR+VcmVSwWGq+0lG05ckU92lJXSv2bX32vsernFPEyowpxl7iUnbo3F2f3J6dtT84v+Dijx&#10;bNafstHSba9Uf2l4ztYZIw2C6RRliB64OK+d/wDghLZA/s4/Gy4hklYie2DIikEYjB45/D8K9A/4&#10;OIbnxJ4l0fwD4G8MaNc3zXGq6jqMsUEJfgMI1PHtmpP+DeT4R/EnTPA/xMsPEXgy4sYNUuoZbAXm&#10;FebC7XABHQHHfuK/HM0jLNa9WhB3nUm9Fq9U+m7te5/QmVPD5T4UKrJq6cXvbSNWH6RPhb4//tDS&#10;+I/+CoHjz4KazqSfYo4LW30UyfwTx26O8effcePUV7X8E/DUunfEPw5rcgBMepxujRv/AKwbsEZx&#10;0/wr1r/gprf/ABB/Yj+Mel+Ndf8A+CafgXxZ4R8Q3kNufiRdWbfarG8kJXy52jyAMYKuSoIOM5Fe&#10;N+HrzxDqnjabXdD0izsHu7wTWOjaRcsyQMACEiViW27ue9fP5pliw0acKmHdN+zS1a96UVaUrbx5&#10;t7NefU93L89q5hhnOnUUoJ6NNP3Wk1HR68q0+VtGj2D9oJLw/tvfB9tQikQfadbWNWB2xj7LEBye&#10;2SeBXsWrWtjKnk6jAksTQyrOJv8AVNnjIwSSB6Yp/wC214astL+In7Kut6xolpD4nvtK1ZtaMTZL&#10;kWcRLNkc5YjJxRrFpF9l/tG2mhVovOaaPzY2EQ6AADk59q/I+NsseVZhSwt7uNOMvlOcqlvWPNZr&#10;yfS515dmUMyy7DV4LlVpR+cZyhdPs7XT9Op5A/wUntL6XUG1Lw8+9y0LDRG3bRwBnPTHX3q1B8K/&#10;EMU0dzaeJtBVMbmB0Qh9oOSDzwe1dYNSRULrE6bwV3kL8wwPl9qjSO6S6E0EJnQniRGHPctz6V8J&#10;LH4me7T+S/U+2ecZnJe9NfOMf8jk9a+D82sx+fLr+hyKWaMpcaGflQnI5Bzkf1qpH8FZxK0aXOhy&#10;GJ1ZV/sZtm7GOueRivsf4XfsC6l8TfAFj41l+J1vbrqw8+CB9LBaNu+Dv5yBzxXiXjHw/J4L8ba7&#10;4LlnkkOnTtAYlRf3wQ9jnt1r6jM8h4pyPKqGOxlLko1kuR+7711zLRN2urPXX8jw8r4+o5jiauEw&#10;WIU50viXJa2tnq4K+umn32PLrv4KSaT4dvdQup/D8b2el3NysMmisyOEQyZDD6YNfj5+0J8bPGP7&#10;RXj/AFDxH4m0uy0y3kZMaPpRYWaNEu1XCHueufev278VOo+GOv3UWp/ZzF4W1Bo0kjD4YwnBIz0Y&#10;Z/Kvwht0SW/mJ8tCzuSCOM5/lX654L06NWGKxdSKdSPKlLqk7t7PyWtrnZicTjM1pcled1zNNWST&#10;/BX6dT9ef2ItPuZf+CYlzDb2lqY4vBl6cBDnARjwO/NflvYQBruTyYjs7IzfdHpmv1S/ZMuZ9I/4&#10;JT6nfWdxGkkPgm88uRo+EJDdM9c9K/LCB0/tR2YcMDkMeRXvcILlr45rrUk//J6h7GTRf1rE3skq&#10;lvujE29JcpHdquQfIA4Nfuv+wh4EPi79krwhMthZPImnREC8zkgrxgjoa/CW0urS0a6iubtY8wrg&#10;s+OpHNfv5/wTivVj/ZM0KVU2hNOjwG7/AC9eta51QpYjMcPCorpqf5RPB8U8TUo8MwlSfvKrH/28&#10;+Bf2nvjr4m+IH7U2m+FVhu9JsPDfjzT7NbGObcpuY7rY8iuBkq6H7pz0r4u/a3lRv2ofHkqjr4ou&#10;NpXHOMflzmvqL4mzR3H7Y+ozQwyg/wDCzLVsyEYJ+19cfT1r5a/aUa11D9orxk9ipKL4imwCGBHs&#10;wOT1yfxFcfCsIU8RJxVly627txd/mfefUqGEpYanSjypU46euvr5n3P/AMG5fxE8d+AtZ8fWvh9B&#10;9km0lp2SW3EiySRhiFx1Gfas79mL9reez/aU8PeHfGnwW8KappfiL4nancm0utMAOmXYdzvgG35M&#10;/wAXvXtX/Brh4M0LXvB3xB1DV7Fbh0e2WMyrzGdzZ2n0r9EviZ+w7+y7N4ltvjRqPgOxsdT8PrcT&#10;2lxbwKiCSUYdiAOWY9+vNfS4jhPOM3wlXH0KicIzqOMXJpRaXK5JPTdXa62s92fzxxbxnkGT8bYr&#10;C4jDybnTpRco7t8l1568ySe6toYngf4/+C9Q8RWelW3wP0i1WYn99FOoZDj0MY5P1r4Q+D3xr+Hy&#10;/tQ/tI2ngzwda+G/D3ik+V/wjrSglr+3cRzSqR8qmVt74xjmvu/4f/CGLxX41tL/AE64azht181h&#10;FBvVOOFJJ5J9a+Wv29f2Bf2bv2SfC/if9oP4d+KdePjrxFqb3VtY3N8Jbczytl28vHyoMkjmuXKq&#10;XEmPyl4rGyXsqcnry04X0SsuVJtavTq/TT4WhjeHcJiamEpKftKsYJK85JNScm5XbXRWfTW2+vz1&#10;+yX8W7jT/wDgumLbQdFt9QtNQ8AwWVwzhkaJYkJEiD1HQg5z0r7b/wCCgXwM8VfHX4Axy+FIvtmr&#10;R67avZwxPhgkc4aRfYkA1+Zv/BPHwD8d5f8Agtnp/hm/8Z6SNesPDMV3cagbV3gktWQsYyoIO8hs&#10;bs4yPwr9SvA/7RfiL4OfHP4u/Df4s6BafZPB/haLxV9vgdnjuLUiQMVRgCrIUII5zxg17eI9isF9&#10;XrJqE7R5kr2bintu3otPuNqX1vBZtHH4FxnUoxU+VvWUVU5fLS8umv5jf+Cimh6LdaB8NvHJ1f7L&#10;P4d8S22mRIj48x7yAwuj49AQR7iui/YU13XPFPwnhuLvWBdS28Etnq96QFPnQ74ixHr8nOK+Ovj7&#10;8XNR8Rw/Eqew8SNqmh67ovh/4n+EJLy5LC0jFwkd1FFj7qgopA6jeRXsv/BPXX/2jX1b4y2z6D4b&#10;n+HEGvS3fh6e3u3S/ZZ4VncqMbNg3twSDk8V4uBzepjuKoYzkaUltHW9lo15WSv2V30bPWzXh+pg&#10;vD/2NScXKEk05WWkuWTj6qVR6N6uL8jiruNv+Em1C6vsMRcOHKtjox59BxiuW8T/AB18HeH5pNK0&#10;e3uNT1KNjGLO2iZgrYyCzdCMema5rU/EWrfGvW9VPhzWn0fwZaXLSajrM52vOv8AEoHGOR+I5rxP&#10;4xftz+F/g9JD4B/Zz8KP9ruQQniO9iDnhsbl6jqO/PPQV+xYRTr0k4rofhONovC1Wp73Poq28a/H&#10;vxG0Z0j4eWNrDMqGP7ZcdARnJxgg1cfU/j9pxL6x4T0m4jUZDWc7BiPYHIOemPavjXTPEHxc8c+B&#10;PFXjL4jeP9VuZrfRLq5tJIbhoY7dwjFcBCP4jn2xXJ/sieN/HvjQXyyeO9V8yLTHkjlOpSZDhRgj&#10;JPc16UMFUlDmTPP+tUeax+hGhfEjSdQn+weJLS60m8BVUW8j2oSeBh+h6GunNjK+7ym8xnbguwww&#10;9RjtXw1+yp+318X9bjPg/wCPWgWfjnQ1GxLtLcQ6jaENt3BhxJ34IHH1r6t8O+JdPstOTxJ4S1mT&#10;WPClxMI5Y0z9p0iU4PzjqFGelc04yhPlZvJRautjtpLOWFSZSoKjhQKia2Q4zGFx29qsJcRXMCS2&#10;swkhc/K+c5GPWkdOOST68cnimtSLFGaFAGCjOBwe34Vkam8yzqi9+uP1+lbk8bH5VUYxznr+FUbu&#10;x82VJkUKNrZPbp/OmVGRd+E/iqL9lP4u2EeieA5p9K8favaJqusCYOttLtG0lWGUwx5K8YY19w+B&#10;NFsv+E4utY0/Tbm0e4jWa8s55t4WQnh09m9q+FvjdeWmr2Xh3StP1EpcQmQ36Qn50iaHA3D3bH4i&#10;up/ZX+JPxc074a39zrvxI1C81GDVZUjvLgkMbcgGOPB/u8j8K8+tkrxGIjVp6q6dvNfLqd9PM4+y&#10;dKejatfy03P0EjPlghh0NRyJ5qlSce9cj+z/AOIdW8U/Cuw1rW743F1IWEsx6sQSK7Ajgnpmu52q&#10;Uldb9DinF0qrj2OE8RawZPE403WtPJ0yKQBp4yN8bYyGPOdv0qhc+DPBOqeK31WyeK8kEO21CP8A&#10;LCT97PPeukbwlaC7S3mh852Du91KmepztrmfFmh3PhG7XULDT4hFvyDDGDuGOevOe/pX5vj6OIp0&#10;51K1NNc1292vLtZX+8+lwlWnNqnRm4y5bdk/Pvd/keT/AB/8B/G/QvhrP8NPgJpotpb2GVH1q0SB&#10;ZbNGYswXfw/Uj1FeDfsefsB/Ej4PeLLn43RfEfWdc1C1uFWxW9uE3wxt/rxIGG1/mGMAAgDg19D/&#10;ALS3jLw78Mfh7qfjjx5pmo6jpTW5e6fQNQ8ie3UjHmINygkZz1GPevyW+M//AAUe+P8A8EPE0Hjz&#10;4E/GnxjqYntpl1VfFUFvPaXMQkIgCwhhh0TarEdSCcnNfB4rDUcRm8KVNSlpdR5rcttmny6d99fK&#10;x99lf12rlU3GUEnvJr4m909b/gvR3PuP/go/8Wvjnrvw+u/Dfw98SeExqWnW5udSvtQmktjFGSSq&#10;r1VwdpVsHg4r50/ZH/4LS6X4w8ID4BeIfCmn2VnBdizvrjQLu41LWCD/AKxYLdFDAE/dfJA3dK+P&#10;/wBp79oT9pz9qj9lW0+O3xX8U+I5NLtNclWCPT9BS30q03Fl8ppU5y5GVRiQfWvTf+CL8Xwy+BH7&#10;NPxP/bd0+5t7P4m6JrMVho13e27XFtLbzQkmyaIcBmdSQ3BHAyOlev8A2Dy4apjMTJ+0eiad3b7U&#10;W27O6X39rnQqmFo4VYf2akou9ttXs9F3fbRdGfW/7R/wH/av/ae+Jnh34uHxhrXwy8CeHtbtdG8N&#10;eG7ycQeKLiwkjUXM0Qz5KSPgMmWLlQQQD8tfV37K/wCx5+xT8LJLjVfgv8NdN1OYTFr7XtTlN3f3&#10;Ex5ZnllyyPnllAHOeK/Oj4rf8FcfjP8AtC/DKHwj8Y/gRHo8dxqEd5pHiPw9cvIstzCwcxvET+7T&#10;AOSrFhnNe6y/8FGpfh14B1v4wfCzwfP4l8LCzs28U2OqeIIYtS8P3soIM0Crl7iBsY3N8wZemCa8&#10;Krmk8FjYUvZ86lreyeq1tpeO9lbXojhxNGticF7NT5JLSydlut3o23q+mtz9ArnTJbnVI7XRbW0j&#10;sbOQma0mjBWbPVQccEdc1zXiT4DfCq012PV7ixlbVhcG4066numZ7ckjciNnITgfKDj2r4J07/gu&#10;rYWXgXw/LoWmRa5r8d3J/wAJDaaxBJZokW7900cqbld9o5966Px3/wAF2PhrrvhqJfCHg26s9Xuo&#10;yl5cXkYk/s1hjDxA4EucnHI6ciun+1sHiaLjiKU1Lzg3b0tt5dL6o8qOCzHD1V7Oa5Vo2pWv631f&#10;V7bOx9yfEXxH8Mz4Xbw34mkhu9NvSYdWtblEaO4iIxJFKH4ZME5FfhH/AMFf/wBiD4EfswfG60+P&#10;P7E+o6VP4Q8WPsvdA0uQl/DGpo2VkhdT/qZOwzmN1IPDCvY/it+2F8UPGd/L4i+H/wAZJ9TttSZp&#10;Na0nW9NCQ3JUYjZE6xuuTkKQGGM5wK82l1rxj/wjek+JvF/gbS9U8OarcXFreizj2yCYcGPLDAkA&#10;KuvGDitKfGOMwdWVPkjKm1a17O+tlrs7edm9DuwOV0KUozVRqSfyZk6f+3T+2N8c/h/Z/DX4t+NI&#10;NcWHS57O0028twl00QhwZUkBxM4GCQwzjJBOawP2Nfgh44+Kng+68RRJZaLq+i6g8Gp6S+f7Nmti&#10;uEkdT80ZJyQ6nG7AIrvP+CnHg+90r9nH4H/tE/s0/BjVNPOg293pfiLWI7P93OVVXglDIcOwIk5P&#10;zAkqcjFeTfstfH749fGrX9e8RfDW48OxeM7e3hlvvDkjtap4iswcSoifdjmyOe2cHHJr38krrN8u&#10;hXpxjySfva6wd2rNfcb1sRClUk6bs10to/PQ+qfF/wCx1r3hrw7o3jjwSlvaX8ukmXfok7gXIJIY&#10;iRdrqrYxgnHHFfnJ/wAFW/hT4Sv/AIoa38UNN8XvDreladpq6hoWpX5ku2MmI96F/mlTOOmSOewr&#10;9sf2Sfih4c+Pvwr0fxD4N0C/s20q3/s3V9D1MBrjTrlGJeGXHTDE7c9QRX4j/wDBdy506b/gpz4h&#10;stJ0/wCxra2ljC9rxiGTZ8wGOByc/jX6Pw3g4LFudJ2svvtuvmfDZvjp1Hy1Fdv8PP5H2j+yb8U/&#10;2YfhX/wTjudS8a+GrC58TvpkyXt1qempIvkyIIx5TnOCHK7h15JGK+Xv2bPgj8QNG+EY8dvdWFzY&#10;T6u93pk+m3YN5p8KyZG9Oq5xkY7V4j8SP2pPAMnwlg+AEXhW5s75Qi3niC31J5I3DEZxB0zjqB1x&#10;XVaL+0JoGi+DbLwTo/7T1o9osAiVL3Q5bVlCL8m51GSQQF4z714suGMxoYCrCDbdSbltstXdWv3P&#10;rcLxBhHiYylJe6rb+mln6H31oPx2+K+o6Zba34U0658TwOrol1cXWGYAbWhkBOT7A9aw/FfxJ8Ga&#10;RpC6ppvwuk0nWrlRHZRBQs4cnnlf4Q3I7gDFfPP7Gf8AwUY8b/szavdy6V4X8P8AjnS9Ut9s9jeS&#10;48mUngq3bn+KvbPAnjLxD+0f8VV+IWq6fo3g2e8Zl0mzkczQQSjqJlYhgGHAkHpXwWMy/FZdzQxC&#10;06O61+W/4H22Dx8MXJOnpoeo/DrXvjB8OBYeOIPGlje6huybDUX2tbucFTt6gg9H+vSvpq4+L3xZ&#10;+PPgE+Cdd8OaumqXNuYk1O7vs2fnkDDFgNrRg9Ce3vXx34q+KGg2OnNf/HH7H4M1SK4CR6jLcGeK&#10;YIMFo5FBBRhyEYZ9DUWoftwfH+y0ttF/ZZ8V2viUXEDpd6m2mNbtAVztkj3tiRCO2PlxyTXn0KeJ&#10;p4lexTjfS+0fv2O3GU6FaheaTa2vv/mfUFppWl+FfAk3i3xxZWFjd2OY9QBnjtCtypwRuc7ck4IP&#10;vxXlPwX+Ak/7Yuqa/wCOfAfxA1/x34l8H+IbYHRNI09LuKO2dhkm5aVEzFgHahYnb05r5O1l9b+I&#10;N0bf9qlPGWoza7eRzxWuozeXY3ErHZmIw4Uybsjb349a+9f+Ca/7Qn7FH7AWi+OvhJr3x61b4UeI&#10;9DYardeFNUs5TLduyD939imQtNLjb8sTBnVgfevrJYeNZxoYhyd9WktLd7trXteyufLTr1sJTqVs&#10;MlzdN3rdK1km/W2ozwJ4DP7eX/BQ28+Dv7WPgfV7618O6A+m6PeaRZ/2HPZGFgQ8lu7k5YnBBJHI&#10;I4NVf2wfiL8If+CdnxD0X4U6BpF3avq1rMksfjfwuBqEEathWiuIyFmhbnDDcQeCRXIfBv8A4KH+&#10;DdK/4KGav+114/8AhfrMvh3Vnlh1CKCxMN7YKEASc28hXfuUB/lwSGAxkc+5/HD44f8ABM3/AIKD&#10;ePr7VPHt54whg1LwjPaaZqeseBb+OG1lQ7kmSR4yiMMdQwBPBNfPwpUZxbqUnKUamnRqLW7v5rW7&#10;77aM7albMMDWp002qTp+8o6x57vRJeXZfqfF37OPhn4c/H3XtW8PWXxO1GHxzqmuG88NLvPkO24v&#10;94jdHIB8oBJHFbnxS+FXi/wHrt74n+MOqtJd3cxgmvJYX8tyV2FsrwJAB6c4zzmvmvw/4pufh/4s&#10;vE+EfjW5ka01N7WxmliVmba5UZJGY2OARyeDjPevp39mLwV+0Xd/DnxV8QPjNZWep+G7y4Wzaz8a&#10;XbARSFTIrxZ+4G5VX3cMcHtXm51B4erKtzJf3ftfJfj2PpcHzV6Kh0VvT0v5/ecH8Z/2bdZ8P6x8&#10;N/HHw2/anvfGBV/KsNM1XTTE2lxswOY5FOJELZU7gGBGCMV9S/HzWItM8TeG/h7ZSfaT4U8Kws0l&#10;hcYeWSZQ8zk5xwxA49K+fJPhTLfeH9K1Hw74r1Cx0+7luGttPe4Zpoog4X5WI5AIxkc8e9bum+CP&#10;DmjaMfD3i2HUzJPGz/2tc3bb37kb8fKfZuvNfQZZjKmLwipzqcz9LfgfLZnl8MLinU5NFc+9f2Rd&#10;fudb/wCCVfim0vC5Fl4juEXzDu+VnjkHPf7xry3Tbl4bJS8e5STgjrivTf2B9P0vVv8Agld46stK&#10;8RK6Lq14z30x8zBWOMjdx1AAGfbNfJPwH/aKt/iTFFqskElqv9pSafcWMkofaQ+1JVbjKkeor7We&#10;EqVMLSktlG3/AJNI/PJ4mnHG1orR81/wR73aXIlwv3SfersLMTtB4Pf0rjPiP4lvvhz+0yvwIhia&#10;6sJ9Bh1SLU2wrqHBzEU6HBH3s856V1thIZUxvUkdSDnNcdbDzoS5ZGtLERqwujQiL7sO+R6Grluw&#10;/i4wOKpQKXfJYDHrVsTwRr8zHjgVnCHMy5VEkTqyE9Oo4qxBFEFPlr+nWuX8V/E3wz4NiRtauUiU&#10;yFQ8sgRc4zgseBWT4S/ak/Z48T65D4bs/irpMV7cSBIEnusK5PAUMQACT612rB1nHmUXY5XjaSla&#10;56EY0dc8cnrVabIYKenarzWgQ5RsgpuUhshh6gjqKo4DMQzZxXM4NaM3jUUluRumT+PQVFOQEeRV&#10;zt65qViVQlGQnd0JrnfGviuHw5ZHTooftWo3uVsrKLJMp78j7oHrShTcnZDlNRWpskFIw6yZDgZA&#10;7VLaqMEkcmuX+GekeJfDenS6V4osb0XW17yY3UseYYhy7hS27YoIJJAArr5LSW3t47/5HguIw8Nx&#10;DKskbg/3XQlW/AmtJYacVdozWIhLS5QuogxIIwfTNZxgCuTIMjOAPWta5CnnOT2IqlJH8+4rwa53&#10;GzN1JNFaQHoBwfemrEwBDDip1haRS6DoeQKtad4c1nVpfs2l2Es0oXiJFyTWsKLnsZTrRhuzKlD9&#10;FQn1NQTJIwwVxn0rsZfhL8Sbe1NxdeD7qJNm/AAJZfUAHkVgSWLQ3D2txGVdeGVh90+h9KuWGnHc&#10;zVaMtncx9C1nTtQ1h9DjnVrlB88YH3fTJroNR8P6rol9/Z+sWxgnVAzQuckA8ivNfh6ksHx4vNMK&#10;4DtHu4yCAe1e3fF1jP8AFS/k6/6LAAvsIwKr2S5bi9reVjnIEUAqeSTwRUhGDk8Y9RUoSNY8MoBJ&#10;656VF51g6hI5nkboPLjLfyqYx0BzjcRkD8gYz70gt3YkxnIHWpbmaOaMMsLqAQA2ODUSzC3Z5CwO&#10;BwM9afLYcXdaDJRuXaV5quZdv7rHPat7QfAWr+J9PGs2XiHRbddxVor/AFJYmHvg9B/PBrBvyum3&#10;T2t5cQSMjkCSCUOpHqCOoqLrcqwMWHDc/wBKilnJfATiobnV9Ps4xPcXaBD0Z3A+vWqA8RaZfAtp&#10;14siDkyBhtwO+fSq5WzK6N/w/oV14k1pdOs544UWJnuLqVsJCoH3mJ6CvS9c/ZG1w+AE8ffDb4s+&#10;HPFkVvD9pu7G2kVZzCP9YYmRmDFRkhSBnGMg185z65qXjq8uNA8OQwPo441p7osFu1HHkoVIIzzk&#10;9q0v2WfAekfszweKbbwjaRhPELqttLJM7vYQZJaNCx464Pr1rppypU01ON7+drGU1Vm/cdrfibel&#10;2fkSu68gvnJGDjPpWxAFTaARkmqaAG6MwQ7QvALZ6d6swzQyD5M7gfSsbcxtzGvbEtFl+/c0Snyl&#10;3Funqar2M8hQo6McDI96rNdvdSEYPXIA9KFB3MuZXCS6Z2yF4o8gS9PTvSJGXXcinFSoQhCYqnGy&#10;NE9Ceyt2gXd0GOmK17aRURQy9R1zVJCqICVJJAq9cSQWWmPe3JwsMZdiBzgc1Cg5ESnbcZLKJXLd&#10;sVBO0ka7kI245Brk/C3x2+F3izxE3he08VW6X0n+ptGbLOR1AI4JrrLtGEJ24YgcgGsakHHcqLVy&#10;mk/mqy7ATg5Iqf4HO0Xx00n5ScPkNnHeqsrNDCSRjcvAqb4MXJHx60mJoCN3Cse4yMmvGzS6wcvl&#10;+aPbynXF6dn+TP0Qg5toyf7o/lTqSHAt0Uf3R/KlJwMmvo6miXoj4cikd0BCJmqc15qAYqukOw9Q&#10;45q6PmbcegGTXD3v7QnwytNan0L/AITvRBdwSGOS2lvwsiMP4SOxrhq1KdNLnla5vRpzqv3I3sdD&#10;J4kjtdUttHvdOmikugfJfgrkdj6GtFpAkZbGcda82+Hvxx8O/GXxjcaXoWmH/iTXrRS3gkDRu6jk&#10;KR9a9HJPKjGc1z4Wv7ZSkneN7LSx04zCyw0oxnHlla7V777fgN+2xBwoPJ6Aip1YYGR+tQeXvbDA&#10;HnpU2CcH8MV0x5upySshJZAqnPfpmq0l9DaOI5beVmI/gXNTyqCgDevHvVebWNMtZzFPr2nRsnDJ&#10;NOUYH3GKUuaTsml62/UcVfS1yC51zThdJprvJFPKMxq8RG4Drg9K5L9oFSPg7rLk/wDLBsZ+lRz/&#10;ABM8OeL/AIixeFNAu4bi602YJcz284kiXdztJHIbFWf2kwIfg9q2AMfZzmvOjN13Ua1UdL9z0PYv&#10;D1KV1Zy119T8t/j4SdEniLHkEsfSua/YbtHg+Mfh7Uojgyai6MC2Bt2noMcmuj+NswmtZ1C9myKx&#10;f2LRt8b+Hc7gya0x+UZx1wa9vC1HGgrHTFNYlH5e/GKa2H7V2h2nlRuJ9YXBUfeO5DwOlfrX8OmQ&#10;fD61eMhkF/dbW7EYFfkV49A1f9rnwlcYEazaoXx1AO5cD86/XT4e7l+GGnuyqEa/vMgHPXH+Nejn&#10;UYxy6j3sfO0Ki/tCdjh/jh8S9f8ADvinwP4e07Ro7hUtPOsL152TZmUNjHbkY/Cvref9or9pae2i&#10;bxL+yTp2I4VKyw+NFHmHA+bG0kD2r5++J/g7Stf0TwE92oMp0W8HnbAHV45Blc+i9vpXtU3xWl+G&#10;2nnxncaFFrUcHh/S4/sN/fJCsjyJjdlj1yOcetfHSk6aetj3YyjUa0PX/wBmz9o74mafresX/jH4&#10;H2/hrwxaac9xr17c+Jo7j5EQklEQfMcA56V+EP7b3j/9lXx1/wAFJ9C179jbTvEVr4S1DW5Zrxdd&#10;VAZL1iWkaBQSwg6EbjuyT06V+s/xM+Oh+Mv7DPxq1yD4dweFbnTPDM9qhsbkyGQPHncWAGOuPxr8&#10;IvBKPF+1d4LtFRtkV2zKR0B2n9elfT8IYKtisVKrKo3GEXyqyXxJp62vbRO3fU83PcQsNk0401rU&#10;aT16x1TttfVq/ZtH7MfDBmh/Zl8Ps4wDo1/MoJyCGupAfbsB+FfQXgKJbWz+GiyQqXg+HF/J82cB&#10;Tkj3Pb88186/D+6Fr+zp4esYeWHhS7lkwfuu97LwQexxnj1r6I8P3VrZ3/gq1Wdi1r8LrwuCCDgq&#10;3Xj2H5187jY2xU79/wBToy52pQXkfm1+23qBuPgnpelmHi+1ywDSRg52mUbh7HnjH9K9D+Mf7Bv7&#10;X3w1/Y30/wDaw+Cv7T3inXtBudanW+8GWIkQaZbI7R/aN28+bjYAw2jAPfFcB+2RYW8vw98Fw6dK&#10;kvna5YEsW+U/v1wPqORX7GfsV6RbH/gnvaaXqNl50Rs9ZE0Eibty+fLkYPWvOwNOjictnTaT5Yyk&#10;rq6unHp10bX/AAx9VjsZUwWa0ZtXjKya62d1o+j6p/pdH8/Nx8Y/2rLQGK08deLGtmUsskd0vlnj&#10;pjFdn+zN8a/j5rfxP0zwx4u+I+uyaZeX/wDptjqbo0cwWMnGNm7txg9s4r6S1j4W6fo+vX5v/Dd1&#10;b2EjO9jBPpbjYhJZMAD5Ttz7YqRtD8JWVrHJY+D44TCgeKc2RUg4HzZIBBINZZXn3taFOTppcyXT&#10;uermuT0MPVnCErpN7+R8d+PZvjrq3xA16ZvHGqzRJrM6W0CqMRxhyEAwvHAFQ6de/tAaewh0/wCI&#10;+u274AO5igweh5HHTrX3T8Ofh34Nkstb1u9tHaS6TfCBYOHdxkkoGXJ4B5HUZIrofA2k/An4taPe&#10;2fgS80fxFfaQzxa/YadAJJrJdpP71VHyjjHoDjua1xWdY6GMcIQ5o/kcSy3CTwyqVJWufAyaz+1X&#10;eoC3jvxLNEBt3xakv9B+dQT6h+1LZBsfEjxUoVsui6vhtvqMj+XNfqd8JvhN8EfEfg9G8VWunw3s&#10;bNG1rJD5TJAD+7OFXBJ9znirMPwr/Yy1rw7d6Pp2rwzTSuYmng0qSTyyHXeNyr1HTjJ5rso18wqN&#10;aRszj9hhKcGtdD8pIdc/aYnlDJ8XvFqdPll1nGe3pWppdp+0+8Rjj+Kevxqr/vE/trqT7getfp/N&#10;+wx+z34isW1HTfFc+l2j4a2e20Kabjdg5Vkzj3OD3qLwx+xD8KPAWozaFo11Lc6X5TmK/uonLXMx&#10;5A27e3txwAK9GrLHun7qRmo4Pa5+an9nftNSRCOf40+IiqsTiTXCNpH/AAHmoZNP/aKs2N7d/HLX&#10;4o0O5x/bJYj2BxxX646F+y18F00h7nU/AqSPcupUPY4CgdwCMjPcVk+M/wBkD4G+JdDk0U+Fv7Of&#10;fuivYrPmP2IxyD0xU4ahmjbcnHXyIrf2bJL3W2j8koPGvx00+VhpX7QvieNwfnaPV35/OrcnxE/a&#10;avpYZJf2k/GMvmNsjVdYbDN9ccfWv1L0X9gT4G38/wBp8aW8GrLGEES2ukGMgLwMt3rspP2X/wBm&#10;W2WC3/4VXBHHANq+VpTDI564/nXd9Vxso6tHPGpgqa0iz8m4fEH7aNkc3Hxq8cwjAKTr4j+Uj1+t&#10;RXPxV/avspRG/wC0f44t9xzmPW3UE46ZNfrT8Kv2Yv2U9L8GfZdf8BrdXTX08jSajYs0ioZCY0Oe&#10;wXArek/Zu/ZTvtMOkv8ADrTFtipAH9nEsPbJGe5rSOAxTSbkL61h7WsfjzZ/Fj9r+J/+JZ+1N45D&#10;bdpaTxLJjOPQd60rf4zftwWzebJ+0f43u0A4Efi+WPI6ehNfp58QP2R/2SY/EHh27Hw8tbe1S7Zb&#10;1baxYtOuwhQxA456V2tl8Fv2W/DMkTaR8NtJhkhiURzf2bucADuccnFdEMDWfxM56mIwq6Nn5Qaz&#10;8V/227/ThJp/xz8cxGIASNN40nGB9AOTVfxB8bv2vtHsLGz8L/Gjx7a3EcAGoXE3jia4juJMZLID&#10;/qx/s9s1+q+t/Bz9mPVbWa4vfDGlWqoN8k6aaVKAHOSdvcnmuKsvgD+z54e1zULpPA2n6qt86ysb&#10;jTWlVF5IWPC/J9B1q4ZZNPlbVjFYqgm5WPzKH7Un/BQS2lP2f4++LA65UqNdnyPzAFU5P2kP+Ck1&#10;/ceXD8cfF+w4KsfEMuDn6Gv2B0f4Mfsu+INOOoJ8NrCKNlCOl1o7JnA6qGXOPfFQT/Bn9kCC4fRl&#10;8A6ElxLGNyrpBLkdiDtwPzrRZXTWyRnPHUraH5Ja1+0N/wAFOvCGlw6zdfHTxUlvcXHliT+35WKu&#10;BnkHnGD+tVbT9sz/AIKhWSeTaftM+Ko4f4QNaY7e/Ga/WHU/gP8As63UQsbfwxpMds0pMaPprHDn&#10;qeV9h1/CpLP4EfsteGrSa7l8M6M5KZmubjSmZUA7Z2fLj2qoZZCEbNIxljISaPyZf9tn/gpysYlu&#10;P2j/ABhchW4RNUbJHfnHbrWnB+1d/wAFLNVdbmx/ab8VFTwqtrbqSfYGv1Rv/wBlD4G/ELUIbrRt&#10;M8MQrJbEQyQ2JIYY4PEZOcdjipPAn/BPv9mjV7uJvEWpWk11b3JBit9NABAGBglR69x1Fc9fAUIq&#10;9lc7KeIg1do/MTQP2oP+Ck1hJJNqn7T3jw7ht222toQB/wADU1uab+1p+2TbSR6jrH7QPxZa4hDL&#10;HNH4ktdmDwQUI5P1r9XbD/gnZ+ybHc728NzXMQQqFeMKM9yAo4rQ03/gnV+xJaXa6jN8ELGeWJgS&#10;06SMGI6ZHQj2IrxK+Dcm0p2O+nXo2Scfw/4Y/J/Tv29v2nNK1ppG/aF+KjXjx4G/XrJlGMAfIy4/&#10;qasD9u39ptL/AO23f7SfxWMjsHaKLUNPzz327MYr9dL/APYe/YY02xll1H9n3wpE158iySaRly5G&#10;Rg44NdX4O/Zy/Zc8NeGo4JPg/wCFIBbRsJZJ9EhO1R3LMvQDvmvM/s6TqcvtV59TpWPwtKj/AApP&#10;Xsj8jNL/AOCoXxzt4ts/xh+M12fL5W3GkkE+ucfLXV6F/wAFVPiW3laMPFXxyu767uUis7W30fTr&#10;iWV2OAoCL6n8a/V34d+G/wBknxrZTXvwt0fwFrENrLsuptDtLO4WJ/7rGMHafY109j8NvhBZXq6l&#10;p/gTQ4LlCDHPFpUaOpHQhguQRTnw9GrJN1V8m1+TJWf4GKs8O3b0/HQ/MHwl+3P+0LcTx3+oeGv2&#10;hpHDmBo7PwTp8oO1ud/zgI45BPpXhf7Rvxfv/jX8X9T1zXvF+pQWsiLBLdXkaW93hQBsdV4RhzkD&#10;vX7d6J8NPAkNuy6ho1tMzSvKHEW3JY55x1PvX4Zf8Fgf2evFX7LX7bd3rT6W6+D/ABjcnUtA1EoW&#10;hWU4MsGOispGQPQ5rKOR1sDXo4hyUotu6u3Z9NG356n0GVZpgM1jiKNCHJUjG60XvRT1S66aP0v2&#10;Pmn9sT4j6Druh6H8Hfht4w1DxG8eotcXc2pb43gcHAiV5FAZWz16DFdl8G/iX4c0Kyg0P4g+FLvS&#10;dSRUTTguoLLuUHBZyowBwcY65rnfj/atN8PbP4y6HokuqT+H7lI9YiSNpt9o/G7aB8qqep68iug+&#10;E/7Svhq88H6b4d8U/s4apBFBbLB/a6GNwEUnBWM/O3Xp1NfoVGnCNCLij43E88qjbPoZRpHxH1Dw&#10;5eS+KZLOewlMGmX7Z2AkHbGx9CSRX0l+w3qX7T3wq+DN/wCBPAPw+8eeJtEi8VX0tnqmm3dgkEUj&#10;vukhj89w+0OWPIxmvjqD4t+ANM0uHw9qFuG0y6ufOhVHIlhyMcjqpA7etfqF/wAEVvE9l47+Bni3&#10;wpeael3a6L4qH2e9nX55RLAjgNnqQoXnvk15+OyaeeUvqsJuDfVafiiFmiy7lqTgpq+z/wCHR8o/&#10;8FY/2jPjjo37Ndr4R+IPg7xD4auNWnkufsWu3dtI8scXAAa2JAOTkA9eK+S/gx+0L8WNM+Hek+HN&#10;K+IM1hqq6bFJdFUKsEf5gWI5B5AI6179/wAHAvxA1Xx1+13p/wAAfCum7YrDSoLcMrFY1eX52Zj/&#10;AA4GOa+OvDF9oel/GRPDNrqMUoj0QRLFFNvZmTB+cjvjJzX5Lj8I8FSrUYzcpxlN8275ab5d+172&#10;/E/T8Hrh6M5U1FShF2W15+8ur1tY9q8M/tLfFd/EVw938Qr24keQM95LdSJ5ZX+GM89fTGOa4H49&#10;/tB6t4/8R6X4c1O+ur1bzUY0kF/cFyVBzgnq3OD6VDcXU8t1eyyaUdk2Vjds4RfboCa8z8YGC2+I&#10;fhu6uJxiHU49zqpZhg88D2ry8FSWNxCdVt8qbWt9bX/M6ZS9hFqGlz9KPgz4z8UaV+y18RNZ8DwW&#10;51TT/h1eJbSR2wKsohYMjLnBIXIB4r+ff4uarCLVrcXCZl6IPrzX7YfC3x5aJ8CfH8enTXMkE/g+&#10;+VorDUfIkKiF2BkQjuM5GexFfgn4p1a51XWppJZS371go7AZ/wD1V+yeCNSVLCYrmWt0vzPzXxDg&#10;o+yinu7/AHJGr4Q1SS0lQI+BnFe4eGb0X2jwsrcheT1FfPWlSmOVeSOnavbfhJfC5sFikf2AJr+m&#10;cuqKrRSPxrGwUKl+51dv4u134Q/Gj4Y/Ezw9P5NxYeMbO5gkBx86SoRknt/jX9L37Sf7Z/iP4UWW&#10;l+I9H8Nza/q+t2kMGleEtL1aKO4vJ5Ig7ugaIhwMj5jtCjnNfziD4fS/EvWPh14VtrQyvd/EzSrM&#10;hVO4CWQgrnHfA/Sv6Vb34eeAvA3xOv8AxJ4k8PmPUIdPhsdNmhQApbJEI/lZu3ynpjvX5h4g4TFY&#10;zNcNSpysk7trex9Pw3Vo4elUqSipe7p2vc8w8PaH8V/GNxrHj34seLdRZNS0WTb4Yukia100CIkp&#10;KqjbOw5UngHrX4x+MPBfxu8ZeNdc8T+F/Fl1p1nf6jJKtmmixyw8MRiMbxtUDAAr94vGfi74U6J4&#10;B1Y3eieJGkfSbhEfTrWS8kYmJhxHGCfzr8H9P+LXxK0q+u9HtvF1qht7uVF+02gXADnjtz0rwM3r&#10;PD0I0aCenfX8T3crp+3nOrUe76GGPhT8erWZzP4su55pSQZf+EaAKk9ziTDfjimj4U/HdlDSeN7o&#10;Eg70TwkrceuQ/POK65Pih8S72HLfGTQYXbIVGUcfXPSoW+JPxL08Bl+MPhiZ25C/ZNzn8N3FfKfW&#10;sZN6pfd/wD6OnRw0EcvF8PvjpCSkPiWfIxhv7Bx+Y39abJ8OPjxd5W48SzqQeo0YDj6bua2779ob&#10;4v2EixweLdBZVbBY6fwT/wB9Gom/aJ+LdyG+0eLdFAAyqwWmCT9c1vCGLlG6SLk8Ouplx/Cf41qv&#10;/Iw3M4/utp2wH9eKrTeCfjXaP9kea+MfOfKsFcj9a6KL9or4kKAzeLLDaBjZ5Qzj+tWF/aa+IEcY&#10;EXiTSn4+YzWvP5in7PGX1Rzt4fmvc5Jvhh8RL1d15qOoqTztfTQDn6ZruP2XfhJ8eG/aB8N2/wAM&#10;fiJq+k6vNe7UkttPT96mCWQgnByOoPFZrftG+Lrlg02t6ZFg5JEJANegfsZfH/x1a/tUeHb/AEfx&#10;xpkTCO4AaC1JdcxkHhuCME0OOKiryRlVdOWkWfoN4d/Za1Dxf4otLj4yQ61Kj38ct/c2+sfZ5BKG&#10;B/dLDjaB6g9a7Xxn8K/jJoHxP8a+F/hp+0bYa5pF54VMSRfEizuLi40eLdgvaz2+0yOhywMnIOAT&#10;XjGs/HD4naram11TxfqTDaEY28SggfhzkVo+H/gH+1T8U9Xl/wCEY/aUeTT7yyErXb2t1vmR8oYS&#10;dmO3P+TVZZial3CCOPE0lFJzZL8Jv2fvgX8LfhH4c0vxn8QP+Et8Uap4u+2z+LfEtpPcf2mxuvmI&#10;TmKIqF+7jp1zXo/xL+Bv7G/xO+MPj/W/Feg+HUu9M8K+ZpOpeHL1LK9S5BG5oXhKFn5xjkZHvXiX&#10;iL9ln4i/CvRb7RfiX+1FDoOmeGb7/Q472eaYztMgYyQQqMtydpA5BBrjdJ+AvxI+J+v/APCL/Cv4&#10;4eEdbkv0VLLWL5bmGO9uAm82hi2iaKVUyeflbacE4xXswqSm7WX9aHOuXe9ju9C8Z/tDfsz/AAn8&#10;D2uueI9Z8Z/DjUteuJJrHUbULr/h5UvGaMo6gJfRugyVfDBmbkivUfH37aX7OsX7Tnw6/aJ+DHi5&#10;76KFrnwN4u0OWwe01D7LMUuI5ZoZFDDyZQy5OMndtJFfN/xH+CX/AAUA+EF9a+EvHtldapoBYPpm&#10;o6LdzXdus4UgxSLIgdX5zwNvvxXD/EL9mD9tbxdbaZqPhT9nvxbc3329Zk1rTNAMd9aOpG1ZWn2L&#10;JEQdwxu64rOpTxKdoI64Rw8vekz6i/au8U6L8Xv2RLj4m+KfGlne3kfi/VYoPtFwFMFqJAqARdR8&#10;iqcdQDk96+AfgTpSv+xx4XTW723iW517xBcaOIoU88yC6HLt95ssuVXGQM9jx658Sfgv/wAFG9D8&#10;Dan4U8cabpPijQvD1s0uuWelqkeo6bHLudy8DlVZ9oy5U7jwQCDXzr+wh8atV1y28V+DvhfbaFqV&#10;94U19r3TYdTtDI19ZTMcOwJ4CttXHGCe9ZVqFepF6bWv+R0UKlOnZJ9dD61+KXwq+JHjr9m/xL+1&#10;74C+INxoek6XpFnJq+gJKY4PEzBACZ5EPl74iDiPkg/KTzXnHwx+PvhjU9X0/wCCOqWcGmaStrp9&#10;9qusanqirGl9IcymNAo2P5ZXHUnGOK4PxN8Wvjx8RP2a7D4Yi+ub3RtNku47/QR+6iguPtUjn5Vx&#10;vCk5AOeMV5/+zn4Nh8d6Xr2n+LxOt1a3TNdZOJI9ifuwc8gEnH4CvPqx9mrvoerh4qSabPdf2lPj&#10;R8Nj8ffC3iT9nTxLd+I5tAub0rrD2bWsaQPEEWBUOcMhG4sDg56VjfFf/goh8YrTxt4V+I3gzSdF&#10;8O+IfB/hF/D1vqGm2iyG+tm6faFk3KWUlipXpuNedfCzwdqHjLwtqg8PQ759K1BrSGV2JCgg7jkD&#10;oMZ9a5v4vfBzVvBPjXwZ4DRpZr/xIkrybJFkLyAqEKJnIRiwHPfPpWdDHyhU5e3/AA5vVwVOUFLe&#10;2h538QfjD8RNQ8B23wYufiBqS6VLqNzeR2MmoPtE87b5Qig8b2+YjHJrP8FeFf7RkkjiEMUGmaQt&#10;1cNuA84hwGjA45wQfWvobSdT+F37NXw/1D4dfGzwXpd1qsV3cfYNUXSEuNSDuAZAHLYijQomGIPL&#10;EDrXlnwO8a/B7wT4M8d3fxIsGudTvfDt5H4daS2LwxzKqNGUdTkSbgwOeMHAqocQ1HGfJRlo0l/e&#10;v1Xp1OaWX000+b18j68/4Ip/DDQ7j49fEn4wWtrNa6j4W8HRQWapHi2ktryTZJGGPIkVlRu+VPap&#10;P+CrlnY/8L1j1hLeESv4d0+581lG4u0jRj6gBDn616D/AMER/HGk6v8Asy+MtLtfCFlZ3tzoMGqa&#10;zeQhjLLK1wI4k+YkhAFbA6Et7V5l/wAFV4F1j9rTwNYrNBvvNBs4EEmAFUmUkn2689jj1r33Wlic&#10;qlVqRs02vudjy6FJRzVQT3/yR4v4p1/wxrWixvs+W3iFu5hi2xM5689jgZH1rX8Lan4gfwnLox0I&#10;2karm2v55Pk8sDAGOobvVz44aPoPhiDSdG0vULO4e41GJH8iQHYRkH5R69jXN+AreyHxVudK169u&#10;dRt0uQHt7qYgSojAY46DnpXwGLxjqUXJLY+5oZck0mem/CPXL+9mm0fwtK2pJBp7K+mWVpI3Rcls&#10;4wT3yOSayPid8N7zxg9t4qm+GXjWVNPjaFbe20eXfK74AbY2BhevJzivYPgl+0bpXgV9Q+Etr4Ct&#10;7K58MF5tR1nTbTEvl7g0aCTdzIM4HBHFeZ/tm/tY/EhbKLT9B8UavHa6nK2IbrUT5kalsgybMBn9&#10;+1fF4fGZpVzL2XJZPrf+tz3HgqNKhzJ6nL6d8JNW8DXVz8S9a89NL1nRorixuJrZFhmO8pgktvRl&#10;IPGO1dl+xz8TNO+DXxl1D4g+MrmC80o+F557ixt5y86S5OzaowszDqVJ4XpXzvP4x+Ll/pFxPaiC&#10;7W1iFzN9sk80qCMLhScA4zwOvWutsvGd9Y+AZ51aC5GoaZ87Q24/dO643eo4OPrX3GChXpyvJ6nB&#10;iIxlBw6EvjLxFc6x4m1Px1c/vGkuXlsoLiXiFFlEoZn6hd+W3e5r51+OPx++FE17d6d8NLS4sxa3&#10;shlheJXiViSziKYHMqhj1YAnNdP44+HN4/w31fX9a8U3UPnxrBEbW6PmNgjaCOhGOME185p8CPGV&#10;1YhbUGK2l+eFnPzyKTgEjt0r7jKMLh2nOcj5PN8TiIrkhE53xFrXiPxnM93M262DkM5Y4Y9a0Phx&#10;4F8X3VrFr+keKNNWxLlZYLqZ0KMD937uM+le+fs7fAGw03wNdQ+KNOinW4O2SMkM8eT99M4+bFeq&#10;fCr9nbw7p/iOKY31g2m6bd72tb+yMhupAPuFenOfvZ4r2q2Y0qUXCC0Pm4ZZVqyjUk9T5+8E6+9n&#10;qUmmPpJumij3Xs9swYRgd+a3dM1TQ/HZfRfDGs/8TCB/kspCAZAOTtIOOO4612OtfDvw/wCA/Fms&#10;+Hl0dGgkuZGdlBTZ5h3Jz3CggAegrzW7+BnhC61577Sbe50cu5dbmyuTnPptPqe9caq0al23Y6ZY&#10;fEU7Jandw39vpci2N9s3suRG33iOhIrI8VfBLRfiFqx1/S/GrWLpsSXTJYirzkn/AJZuARgDrkis&#10;jTm8W2GsxaL4uvI9Wjs4wttdRR/vl9Ax4J4wOa9E0PWvDfhy2ttb+I/ibS9IsbgsGfz3aSHbkndG&#10;FLbsYwBnJI5rlqc9N3p7nVGlGcbTN5vBfgrwR4EudC0N4rnWpIlBkV8raRFeSc43OfyHvVX4WeF4&#10;IdFfVPFGoLfvDJsjsJIQrR8cPn+L2rnNF/aI+D9tJeT6VEt5azSFjJfkxztwVXA6qDw3H0NW/D3x&#10;F0TVbbf4P1QXSrJG0sYQoY2LfdJcDOMfrXm16Nf2bumOcqfKuU9WfQ/AOj3un+L9H1C9knlZIbe3&#10;dhmOVcEyMAcdSQF9vem+JNcv5fH0Wqz6rbyqLvMM8qbYt7DgsMfL06dOKfc6dEdQNzMbVYo5EZ4k&#10;JaPzhyRkcdOcVr+J/wCzJ/BGoeN9X0uJlu3EUGm2cWxVkX7rjnjaOT65rw3H3tTknPlVjd8P/D3w&#10;b4ugtdA8S6qmjTOLq51nxFA5Y3cXykwRw8gyY+VCMZ3nrivMv2h/DHgL4g3d94d+HEmo6P4Xsb6N&#10;9I0/WZRLdxouQVZlyCd2WP8AvAVf0mbW7h7CbSdX86CKESQS7NvlcEEAHkHtXO+LrnVNJvGtJIPJ&#10;m3srKSDj2NdGGVSnUvc5qlXmjax5R4o8L3WjXKWlprc0wkQnk4K47fSuWj0fU7/xBY3E04P2i8EL&#10;xYOQvfB7E16DqGjSR6nJqGqI/lnO2RCSqk+opPBPhy01/wCJmm2euhLPRVnE1zqDsVSLajN25JOM&#10;cdyK+gjW5YfI4nHmkeh2/wALPhhceDofFfwq1a/sdeu2+xXemTjcWGQrODjnjJB781ifFH9lu/8A&#10;hvd6TBeeIX1e5uCHukghKSFDydhbgkc5BxwM16noes+HfA+gXlxotulyb24iuLOd4yHt/LDEBR1J&#10;bI9q5vVYfHGqRDxDq/ibzoH825to5ZQziVv4c9Uzj6V5KxFX2u+nmdapJo8x0/wVY6HcteNe+Qcc&#10;h2+8fQ1paZp/2jxdZ6bfqxiu5lRtuM7Ceq/h39Kt69pS37GyB8yRnDEL0x7VZmiafSLK40lFtr7S&#10;pR5NzGfm2MMMvPOc/kDV1KjlE6aNPlkekeJ77w/8IoLT4keF9P1Sw0saqIdC1O20x5LQ3iRkNl24&#10;PBJweucjiuS8Uafr2pfEGw1q2nsrWPxLJA9tNpjfu0Z8Bi8Y+6/XI754rW13xr+0B8bvh3ZeA2u4&#10;r7S7TUllt5FsWjjIjh2NI0nEWFB+YH5uh5rh5JbzwdbQXcerxyXFpcq0U9s2fLZDwQe575ry4Qcv&#10;i3PWdV8ux7T8PfAF345tdWkudUtUGjXbWlxaLcgNcNkjgkcHjofSq3izUYPDehP4f1i6kso4IXlh&#10;SzHnbmJAMYbtxnDVyvw5+Itz9mv7rQJ1a41Bme+jdN3nM55YY6Nls59aXxN488bw+GJfh9408JxR&#10;T2Fg0DS3FsQyrjCkMOh7nNYww1RV9VoY168mtzzP43/CbQvHHgfxf8ZrTxCUGjC2lTRJE3vFGzCM&#10;MWHXjnpjmvJP2eIfBl4Lrwrq+jNc3NpPJNC7cjyWXqB2IJyK9k8FWtr8N/g1411MX18yeM7Iae0q&#10;yKVt1d2MpJb7vGNv41xHw0+F+s+B5bD4veGNGufs9lqawadc3I80XNqhCOzYGGXcSMnjIxX1lGUY&#10;4SVOT9Pu/wCHPHkm66kkeq/DO2hEsPxK1eyiOmWMsdoYbf5Ddx4wzKoxuAXhsck5713n7Tln8LrX&#10;x34a8O/BqKKLQrbw1EJXto5gslyWYyvGZhuZWJDE846dsDmfG+oy+GI4bPw5Zapa6Tp7AaLb6rbb&#10;JFVjvdipGCplZ8H0xTxrXi/xFp6ahrVyJdP0S1klSe3G8RtjcVB6DA/hz/Ovm69KU6vP0Pao8tlE&#10;hij0/wANSzNrN4sDxLmVXO3bkZRc884wT9as+GfBk1vosPiHxZOt5He7rlJIp2iO1sgRnj+Hjiub&#10;8IyWF58M9N+MviYyajfy+Irn7Xod8wEUq8GKVAp5AQYYHnOMcc1v2Pxs+HNz4jfxr8THnu2gljab&#10;SdNgEUOooBxHwfkZMLxjDY6jvwYynVcXGOrPSpU6MlzSPYPh7qk3h3TILrWtMmlsPtsTT2uoSt5V&#10;1bhhvh80Z4cYGAO5rE8b+NPBnhD4wzaH4L+GdjY+FLXVL26sdOVGP2FbjYxEshGbjAQBAfuL06mk&#10;+AX7T3hjQtNa4vPgR4l8diTxHc6lF4Xl0V2sbFnBFsokjY4wCWKnAJPooNGo+O/iZ4p+D+p/Ce5+&#10;EVjptha3Ms0d/qduP7RsxNN5qxed/EFwQDg4BIr5KWGxVKtKE1o39/n30NKlKny3SPc/2UP2i/ix&#10;+zZ4Gi+MPjPRNK1nwlJHevo9lqVosH9tWck4W7srW52k+ejMnHaPI6V81/tW3ni74w/E+wuPhro8&#10;FhYXKXuqaTZ29y7f2ZHLKoeMlsZCFV9/mq34x+JXju+0fQ/D2qa282iaNb7bDw/DIRbpKfvyhMkB&#10;jjqOvWqFzot9qySeKPBzXq26FWvo0/1kZP38HoFJyP5iu7K8qq0K7ry6/dqrHn1MSo6JmL8O7f48&#10;eAPtujxeK5r2/SziutCso5zIq7eZJH3EgjaOPQ44rybxR8WvFfxF8VX3xC8TwQ3OqW2BdyyRgiVR&#10;wSyjAJxXs2u+B/Emt6Xb3PhWeG5ummjka2N5saKDH7zeowwXBHzA4PQ1V1HTfhR4O1OHwfpPhnR/&#10;EdzPIn2jULeylijnzy3ylzuIOVI4zjPFe7zUaN5yim38tOpVPEOVopnM/Cn4w6JoWta9rmkapeIJ&#10;dDEGkQyQInny/KSZgDtKjLgA5yQtepeBfF3xnl0+4+KGq+KrPTNKvxHaand6hdBIZgEYKqxrwzBH&#10;I3ds89K8x1H4ey3El5eQeDYbbTLQR3c9y9uyxx73MaxKOrOTyEGTgE9q2dT/AGX/ABpN8NJNV8e/&#10;ES18O2EoNzYaDqbTRvdsDx5cRXBJTJAz0r5zMcPlOKn71o81lquZ27Jd+u3me7hsTVhHufc3xZ+K&#10;PwI8U/ADwDb6L480Ga80mI2txHZIxN7YXCks27GDskTYUYcnkcGvkb9qjw4fF3ie78f/AA/vLjTG&#10;dFimt9GCx6clvGgVW2ZGJTj5uO/vXlGlaFceBdBhvP8AhZVndxN+8sbK1kYkRk9Wz93scVJN4ruf&#10;EE0k7a2ZII4A6QxOSpbjIP05/KvFyLhF5BiuahWc467rdN31W1zkx+Op1aVlv2Ob1jxnqOnWTWOo&#10;3Ehe2DAXBAXzCepOOtcvpvxlt7nWbPwrZ69ZxHVLpbWMXAOxC5C7yRnGO5rX+I3l292mpMD9je3d&#10;pJdvygKOuTxXzl8SLzTpdXtb7whOfluQImi4KsSCMY96/cMlyfDYuhdxPzrH4+pSrbn238Jf2sPH&#10;v7K3w78TfALxtqV1q/hTVrmUW8FjIsq6XcP8pubcyDB4zg8Zzmuc+MX7UnxH8bXV5rzeGILfw3d3&#10;apYfYwyQusTHYSmSEfHUVraX+zX8VV8B6d4e+Lfwrij1PxXp8mnaJfatrf2W2s7pozKjM2MGYhdi&#10;BuC7Ad680+Enw/8AEj+L7D4U+Ptdl8N6ZPqKw6pNrsDCGyUOEld15wyqCPXOK8T+xspo42eJnFc/&#10;Xz6XVuuh3qtLkTi9DMf4n+JdXkl0iW9lisLu8SWS0Rz5bOoIRiO7YJGfQ12UGqQ6roa232ZHmX5R&#10;jr1xx6mup/bX/Y98D/sup4XX4ffGOHxiPET3rXD2kOILeKKcpBLDIB+9SWMB89Q2RXAeDrK+nnj1&#10;DTp2jisJ4jNLkELlwAcZy30FevRWBxdCNWitDbC4+rRrbl5tK1DRdSj0LUoZYZWf95DKvzKc+h6Y&#10;r7I/Zx1H4d6H8I7STxvrd3pjaxYm0jkgsPtMTkOSrvt5XqOfx6Zr5y+LXh29tfiZpN3qt15kl9aW&#10;13IBGSQZcEr7kHr78V9B3WufCT4WfCvw1puu6HrFz/aF7O13db2+zRSDHlwwKAGBMeSWbjIr4viX&#10;DTqNKP4H6NkOcqKtLY+fPGlzHayjw1Dra3FvZXtwqSo3yP8AvDg7cnbnr+NacV6914Tj06xitxKt&#10;4biWaJSGMGwL5YP1GfTk06/8Y+A/Evj/AEye+8MxNoFlrDm/trF/JuL+0aRjjzMYDgHAb/ZFeiaP&#10;8I/A3h/w7beI/iF4h1G10HWdEvLrwpqGnxwzyyXMMzwi2u0HMB3IOT95TuXPOOD62sLSjF7n31Kp&#10;SxkbpnlOqPDqbyJa2ckeIV+Vzuxxyc9xmuJ8YeIvAPhbwVqWneKvs+oXV5ZSxW2ntGDskP3WfdwB&#10;9Oa9Bs9PgeyvLya5kjeOLrFkoqnOMkDoa+JvH2qajrni68t729MzLdyJGzSFQVUnaRn1Hev1PhDB&#10;rEw9pJ2Pxvj7HRw9f2MUa/w2m1fwL4oi8S6MxSZDtwseEdCcMvrgjivrj4c+KPht8RPDN/q3hjQn&#10;u5NMEUmrIF3fYEf5VDHuC+ea+HE8UahBOLGVpSU4BEnA+tdD4Y+JWufDzVBqWg6q9ncSeWspt2/d&#10;3Cq24LKAcSD2PSv0DHYb61Q5Y7o/MMJXdCpdvQ+yPGfxa+E/ws0aa88T+DInIs2a3WdNqvIR8pA/&#10;jx1xXxp4+1WD4ieNL3xbqNvbk3bhvLUnBXGASOPbiup/an+PU/xZ8R6bflkjig0qJJLaNNsayc5Z&#10;B2BrhrUfDWTwXHL/AG/q0fiRp28y3Fqv2QR5+UiTOc4PIxxXLleXuhHmm9WdGOxare7FaHun7Onx&#10;70zwdocfg3xr4Qt9WsVbbDdH/WwIRgDPcD0r3u9fQtZ8KpF4f8E20a3TJPBLHBl225G3PYc18Ux+&#10;LPhppPgB9HtPDWqy+IjfJOviBr7EEUSoQ9v5OPmySG357YxXs/7O37Z9zpPho6V4vP2j+zoxDZr5&#10;eV2Ek9uQR79a5c4y2c17Wirs68rxsIS9nUdke33OjaDc3LxjwHGzw2BhRApT94SGDMe7Z4HtTdc8&#10;P+FI9DtpNb+Gkllc3dxugluF+UIufMQAdSfX0ri7/wDbW8AXaTySR30rSPG8qJbFY8oMKR3zyTit&#10;Hxd+3b4d8beH7HTdX0JibRwbW4t4ApRRkEHnJYmvlauHzFNJQa76n0ca+X8snKa8jU1y28JTWem3&#10;Hh3wjc2UZuCJCxyjtnAGOua0fP8ABmlXQudc8KSyRqQJhbLjJPru6AVz0n7fXgDVNLg0q4tpYRaY&#10;eFDpIBVguAxYdc96oa1+2N8J7/S4W1mHU2njRgJzpvGWOcsF+8B29a0VHHStFxYnVwC95TR1Glz+&#10;HbK+bzPDLSIZOXkhG4Ic446DqOR6Va06fwdb3irrPhd5ooiFk+X5XOeePeuNi/ba+HF/aPZT2cgh&#10;MQX7RDZ7ZCRgquDyFyBk1seE/ih4M+LkFz4h8MSMlukqxGJ1IKyY5B/pRKliUrSTS7kqeFfvRkm+&#10;xpeMZPA2q6R9m8OeF4rGXz/nOBuYDI4PYU9fH/xB8Y6daeApNUjlt2jgti3lASSRxNmNXfr8oJGe&#10;461Qm00K4ndSC2QNi/eJPQ56Vs+E/h/o+heCfE/iDxxrqWkk1vKdGheXbJ9o3DCrj+HA5J7Zrzcd&#10;QSo33CdRuKvpY9XlWOH4eah4v8eeLYNKW1t5PssDR7BePEPLEMaocFyD8vHOOSBXhPiXX77XUgsL&#10;bULhrW3mxAt5JvlZM8GRh1OOMdhxWL4f8T6/qGiWh1zUrm4soFb7FFcSkpCDz8gNQvqNpGDc6ZkO&#10;rEyFugA9K8WhlThUberPIxuYpvljoenfGDVPhxrvwN0tfD95cR67Z6v9kvdPiC+R9lWPcJ0Od2WL&#10;FSCOq1yeh3+kav4Al1nVtWhhkW9a1h0uGLEzRxqv73J65yQcdwa4ebxhNJHJc2Uql88IOcH6Vla3&#10;4u1nxbeSXuryxwXRTywlvEEXaAAPlXgcdfWvQ/s+cYcvU8mk/b1lPp+Z3eieHdW8MeF/Etxo/wDY&#10;bWt3f2xmF0FN3FIGBXZu5CsDhsAg8V3MXivwZ8Hfhv4k8S/DDWdH0i61O+sLPx34C8RwC4uLpLhv&#10;mvLScf6vptO3G0dzXidvq2oa9FZ2Gr3SF7SL7PC6YDPHnILMOSB6Guv8AD4YeI/jZ4RsvFPjzRfD&#10;unjSroa1qfi+AzWUtxEj+UmxcsNwOEH97FcNXAuM/fenX5H0OGmpb79D2P4reF/2dvgZ8Nl0W58B&#10;3n9r6s327Q77+1Ip0t4GXCg4BJYEdG4IOc5rxHW/Eer+GvCtp4Gh0WOUmUzWc91a4mtg/wAxww/h&#10;bOcHpX0L4++FXin44/sj3Hx5XULGC50vwkp0/QrK2WCL7FBI0YJz8zzAruOeSrAjpXknhDxt4d8V&#10;eBdG0Dw94Cjedrpbm71G7maVonVQJYcryY26gdsdq87AKhKLlF89pWa7M1xCnF2aszB+G1nqHirU&#10;769Oq2NrNpNsxiTUrgY84YAQEDPzE4BrsvHdp4vtvF1l8OfG15pFxqmsabbTETrG32BQCRD5qEgH&#10;jjHXIzXP6t4WAsoJfBCpLr2uXUsVno1tbs/2fHPm7iMEYOAa1/gL4Fh0bxfdeDrme8k8SXFhK3iC&#10;LWNFdlsoNuVaOQ9+DyOQcV70sJTqw5uiPN9s1dMxo5PGvxE8UWlpZXMEd8I1gN9qc/lZQEpt98D1&#10;9q9X+G/iy/8A2cfhF4++HPiLxhd2sfjrVrZLvV9KsyHkgtlLJGHDBlXcSeh3dK4TxB4C8F6Yv9qf&#10;EHxnJ5UGmyXMVtbR5k+c4jiJB+8eDntWf4S8P+LP2hb7TIbbw9qN9HpMbReabpQs0UYLlAW27nC5&#10;OPXjNJYaMI8qWhLm5LUz/Gnxy8Yz+FpfBk/jRtY0W21AXel3tzaeXIx7t7e4rl4fjB4r8GTab4gm&#10;8Y39skF8J4YTKfL3E5ZNucEHrWze/wDCJapdza14Y+GV6+n2NxtW8vYmKDB+VdgPzMx3bh2Ar5+/&#10;ad+IFvrOqS6bazyiO3QZULtET9CoH0zg16uWZZTxVRQkvU5q2IlBXMn4w6taeN/ifqvi1L0+Re3M&#10;kwyOQxPQY9696/Y98ZfDS68H698Lfib4onsbfUII5bGa2CibfGwk8hGbgb8Ec9Sa+TbTV2aJd67d&#10;uAhY9BWxomu3MVwJ7YmMwndn1/Ht/wDXr7bF5XTxOX/VdlbR+h59HFyhiFPex+l3/BP/AMafBjw1&#10;4q8Taf411jwpoE9siXGnar42wzeSwZPKjKg5kB5bHGDXo3jX4gfAvxB470Xwb4Q+KngTVb2/8S6X&#10;BbW+nzktK7XkPyopHH9c1+eega2/i/wpba1fIxLwhQr4JBU461037J+kC6/bq+EOnWtqm6f4l6Nt&#10;VE+Y4ukJJ46cZ/CvzungpUqzpz3T/I/YMLhaU8EsRRlo1ex+uP7bmiaZrv8AwUuafxHpqahDb+D9&#10;SlS3kQMd8dlKY+D6MAw+lcHZ/stWd/8AFzwt8JTp+ozaT4j8NyardeNJbSL7PYTKqslsUK5bJVl4&#10;5O7Paus/bY1ub/h47rsZPyQ+BdQjQRtzl7dk3fUFyfoKwtU8eeENN8OS6Nc6V4wlt7rxpbsvlX7p&#10;dtebwE2KAQtvgkEA9s16kKVKTm2rnnZljMwwmEwlOnJrmpx/Fs5T4UeDvAWg/t4eGNJ0rwtZ2bxx&#10;2skaRwqMS/NlunLMenucV+qGh6FpetfteeJPE0cMBuYvCuiR+bsUkqxmJX24r8q/BMskH/BTzRbO&#10;dY1IljVVjk+RApyFUnrwDg96/UT4O+Dbnwv+1J4v1C9uWma60fRMR+Yf3GIpsqR9en0r4jNqFOdO&#10;lfb2y0/7dlbbte/yPq+Ias1q5WksJH53nTuflj/wWK8DeBdT+FPivxVpvhu0Oqw+OpgdSS3XzVII&#10;yhfqR29MnFfLvhD4P+AbT4I2/wASb3w3YyW+k6TBcarCmlCeW+aSPjBHK4Ygsewr61/4Kp6ZYaH8&#10;EfiDpCTMwm+IupXaKDxlplJ59ORx9a8C/Z216Hw9p3hDWLjX7+yuUt7ZLGwtIle31CZ7FPkuNykb&#10;Bzwepwa4Mth/s1Om9kfY1MdXoZNKrTbvztJ+SSMX4sfsyeAPC37On/CzdU0LTYzq5067sBFpvkza&#10;fa3EigxzD/noo3Z9q+1v+CP3hD9nzRP2SfiNo8Fvpv23WdfsJ9Me4VfOvII77bG0R6sowOB689a+&#10;aP2m7zTbn9j/AMVfYNb1DUGn1lXMl44X955oJiCqMbF3fKBXr/8AwR4/Zv8AEfxq+APhH4mWt/Da&#10;ab4Insrm+VyRLPOdQIEOOw2Atn8PWvF4lhiP7PnLDtv4k47q0oSTdv7sbyXTS56OGxtPGcNxljan&#10;J78Ze0S1XJKLjH/t6Vo/M+iv+DjzRrnWfg78O/CGkaMZjf8AjqC2t7G0j5uZSi+WhUdyxxn0r4s+&#10;Lf8AwT8ufg98e9J+EXxDtreV9D0Gx1vXVgjJgFxOhcWasxO8oQoY9Dmv1P8A+Cg3jv4WfDP4vfDD&#10;4kfG/TZLjQtF8byTQmO380x3HkKImKclsOcjHOcV8af8FBPi3Hb/ABP8SfGPxVqa6yt3cwxo+mQe&#10;WqQ8JDEM9WVCAxPVw1dSzGEM6xFKm2mqr06cvItfv5UvnfofmVKGInwvgoNe46cnfvL2rVl6K7l6&#10;xPgj9r7xTAdbttOsNbb7I5ljuI43BCsDgE47gZ4ryHSP+EdjlRL3xU6QZ+9tbcPQ8dq9A1T/AISO&#10;e9upbrSLV4Z72aZXdgSfMYnBHY4OPwrHjivNKv0mtNDilkztClQev4cGvpVm8FStc4sPlk3JaGno&#10;Unha2s3utJ+K915qIAkUcLBgxOeu7pitP7Prl+iXdr8cJ7a0MmJXmsndowAMkgda6Lw2fGui3Avh&#10;+z9e3yJtwybSr46/dBx16V0esfETxL/Y9xDqP7I+oWYmhI+0OQkaD+8Tt+7XzeIzCrUqc0WvvR9Z&#10;hsrpRj7y/BnGWEnwpk1uPSfFvxj1G8iTTnkk1WHTRFiXePLjwScgjcc+2K+4P2Xrbwjf/wDBJ/4s&#10;6Z4M1uXU9PbxPN5lxc7WPmeRGGDfQqPXGa+D9FtoDPJqV74MjVXct5RPmDGOnA6V9yfsQqp/4JV/&#10;GaaK0SFH8XT7Aq7QP9HhGQOxzXr5FX9rimm+j/IzzekqOHpOK19pD/0pDfhJ+zX8OvHvwH8PeLYr&#10;KO01Ow8IWt+8VppsUh1Mq85e36ZMjrGMP/hWdL8Gvh5qP7N+o/FfVNDn0291OwuE/wCEY1Owjjm0&#10;qWNWCn5QTtcjIY9CuO9bHgfW7bSf2Q/Dmpand6zFb2+j6ObtdAl23ErJc3W0BsEhAcBsfwnmoPG+&#10;u2viPQfHfiO+0fUItXvtLRr6W5nLQs4ikO2Ff4QMZbI6nNfWYihRllk2lryv8j5rD5tma4xjRdR8&#10;vtUt/wC9sfVX/BHvwjpuj/syfEjwQtonk3AvJPJwNux1JC/k361F/wAF69E/tf8A4JG6pZPMsY0y&#10;48PywNtxhfNg4GPqR+Nb3/BIpZV8L+PtKuIQjHT0kCbsja8KMD+Oc1B/wW6jF5/wSe8YbU3mK00Z&#10;nz2Akh5r5jD+7lVKp15Pynf89T1sXJvxPUHs8RB/+BJL8tD8vb/9mf4VeDfga/xz8R/Cux1LS9P0&#10;mCXU7a1hf7W0kyIsZjAOGzI3J6CqXxj/AGN/BPw9+BmkfFRNC0uO+1a5tJLGGxZw1vDK6bQ+eVkw&#10;xBH0Nez6b4gutE0j4c3i/EF44F8Mgz+E7bShImrH7MoETyt8qYJD59Vriv2hNTsrz9mma50r4sze&#10;JfI8TBUne1ES2ey4Q+SCOpX7pPTOMV4NaE1g4yUnfTqz9AyjNcfV4thRnL3HUatbpd6bWP0R/wCC&#10;Pvwq8GWH7D8NjceD7OO7m8cafLqLtFmSeQXUWGkJ5Y/XrWd/wWz8RXnhvxNoRjulEbeDtTmWCTeY&#10;vMiniYPsXgsAOK7T/gkdN/aH7JLXcmSW8RaYzgnneJ4iT/Wtz9uP4G6Z+0H+2H8JfBPieeMaH/ZW&#10;sXWtq7YMtvBNDIYx2IYgKfYmtcVhamI4ShHkvUl7Lyu1Vmt/n1PzyWMp0PEXEVa0n7ODry72Xsk3&#10;b7vyLn/BLT9nzS/DH7OOl+Mdc0W4g1LXli126sbqTeyM0f7lGPdQDuAPtX1fZWFxBaandzMG+1rv&#10;jx2Xy8AH3rA8LaGLT4b3F/YgWLSW8s1miYCwxeWREmPQLjir+peKrnw/4a0q11K3FxeaikUAERwN&#10;zKAW5+tfoOTYXDZPlsHUXLaPNddXL3VpvfXRf8E/LM5xmJzfM6lRO7crW7Ja2Xkrb+RJbRBfhxYw&#10;lSf3EAwBnoy1B4qAbx5pSY6Ryf8AoBrpNH0yHT9Jt9LSUyrbxCMO4GWx3PvTL/RdPvr6DUJ4yZbU&#10;kxMp6ZGDmvdrZXWr4SnG6TXsrr/A7vX5/geNDFwhXlJ7Pn/8mVkfi/8ADcyw/wDBTawSIn5vHdwg&#10;fH+23+FfsPrAeLxjb3ox8mnzjp7A1+S83hTS/D//AAWDt/BNnNJFaj4jSiJy2WQMhYD35OK/XbVv&#10;DyXMzask0jTRW8qxRqcBtyYwfyrzaWFxM6TUVrFUv/Jea/n/AJnt5jXpKNPXRup/5Nax81fFXS7L&#10;VPGul/aNNNy0FmBGEkRHXc7FsMwwD0r3n4ReC9D8OeHILrTYJladQ7edIrEfiuOPavxM/wCCtfxB&#10;+I+kf8FNtM0Twh411WwSLw7pbtYwXcqwMD5pZiisBnHFfYP7HHxk8cyXaRWHjHWHthaxkW968x2v&#10;3+8enpX4lR4yw/CfEFJYnD+1Va9mnZxd7Xd467aan7Dm3h1mOO4No4+liEo8qk42et0na6em/Y67&#10;/gvx+174S+C37Der/DSz1iyGvePNZi8N6fbXtp5qsH2tcMM8IUibIbscYr5u/wCCM3wo+Hfw2+Nu&#10;n6W19b38i6WsNtcX3zuCcEbPM5J4PI7V8Y/8HCfjjxTrHxa8G6Nq3ia6uYwNRuzayysyJIZlRZMH&#10;oxUYz14rA/4JBftx/GjwX+034U8MzadpetpFE1vbzanZGSUc8EuGBBAPUc17GPzPH8QZfh+I5pKn&#10;BylKHaMJNJru0ot268x7WTcHwy7h6tk+HletUjzc2iTco3tforW18j9Wf+CsHwy0rRP26vgf8WR4&#10;iupG1LTdZ02fQ2nJhiEcUcn2mNeqsQdjY4OF71zOs315baI01pfwRIxkEUjoWOP9oFea4n9sb4r+&#10;K/in+358Itd8VzRA29vr6QWsAYxwqkVuAVDfw5yeuc5rpPF8kbaeblLmaNplkdmMb+W/I9z+nrX4&#10;V4k5xhM74jeYYOPLTqRuls9Kk4tvXq03bpfc+i4XyzE5fkOAweKlzTjHXqvik0tuisr9bGUIL290&#10;I3SYSaHe0zSRNtdQR8ye/NSwOHvIbVA6TpJiTbC4jbOMMD6YPNWtAhil8OCGW1S4xv8A3ZZfkJK/&#10;N1+lRzR28N4IoMptVs2qqp2HcP3f3upxX5lVppRuutv6/rX8T6mVROc4dm/6/rT8D6t0P41+LNK8&#10;S/CP4IaRp1mLTUPBuqa/qd2u4SwvZT2kUIj7bGNxIGB5xjHevAfi7PHrHxf8UXSh1S61CSSSOJzv&#10;jz/d9ea9L8KM3/DTXwpjjWVYv+FEa6yxy4yp/tPT+OO9ebePLK3uvHGvLFFEsiTtJHekr+4csQAe&#10;5DDg+nWv2TxAxGJr8P4GlOTatT03+Ggtu35dXbp+WcI0aGGzWvKEbNxld92609X9yXy010fOeKU0&#10;4fB3xM0EoliXwfqQlWZir48g8dPX7v41+CFvEqXM2HbgvsLjkZ7n8K/dn4xanF4b/Z48e6tLoKXJ&#10;t/BF6C8MiAtmPaSP93dX4XNGqmdiwOQxGBnPHWvrPBx2yvE6W1h08mfqWWQcozd9OZ6/Jf5n6pfC&#10;34leAPhp/wAElI5vHuqLBJrnh2ax0+CN1Ms80jbVATIOMnJPoK/M+SSaC5MjIkkiqd+5u+K+oPi1&#10;+zd8YPF37IHgL9ofwokGoeGNJ8OxW2sWaSt5unsZceaYyMFCSMsOma+Yb0xfbWXeoxk4Ye1fT8M4&#10;SlQhWqJpuc5NpdLSlZaddfyXQ+uwkKFD2rpz5nObcvKWi5bdGrK/ffZo+8/+COf7NvwZ+PWh+JPi&#10;L8VfC+n6vc6NqkMdjaXluriMBQ5bB6g4I5r9xY/AXgF/2fra78DaVZWFva6UJbc2UKxphV+ZSB26&#10;/jX81H7G37Z3jb9jjXdc1nwn4T07WYtXs0E1pf3EkaI6HIZdnXjI/Kv3l/Yl/ad1X49/sV6RqV14&#10;Ug0uS8tB50VnMzLhxkgbue9ezhsZgstxlani4XVWE1B76pJpLdxtrrotD8J8Vcmz7EVaeYxm/ZRq&#10;RW9krpp6ddvxPyP+Id6F/a/1S4Fk5UeOY2Mnm5JIvCOV7V85ePNMuPEn7UOteHmYCTUvFiQBj2Z5&#10;AoJ9cZ6fhXv/AMSQ7ftma1E8aAN45Rc7yOt2Rz6dK+efibrlz4Y/af1nxDDGpk0zxSt2IxnBMUgY&#10;AbuccY59a+U4ei/azS601+h/SmYSlPDUJQ+LkVvuP2q/4In/ALKXir9hOPWvD/iTx1Hr6+KrmNYU&#10;tbXyktSrnGcnJBB/A1+g3jyaO+0DUNKnhWSI23zZ/wB4Cvz7/wCCSX7ZMf7dHiSS/wDDvhmTRofD&#10;kEF1fQ3TBjKzPtIXb0+bJHtX6D+JrdZdMvgwODC2ex+8K/V8hqSnkOIjSbUW5XurauL5vlc/hHxB&#10;WMXFyqY63tmot27acm392xmfDWwt9KuL9Ik2qEjJyMetfl3/AMFx9U/ai1f9rbT/AAt8I9I8O3Ph&#10;qTwbbS3LarePHKLgyyk4CgjG3b196/UTwmT9qvVdv4YgT69a+BP+ClN5E37Yb2UMqGSLwvYxtGZU&#10;BCuz/MFJBrmx3s48KU6LiuXnf5zOXhepOnxJOtbmfJ1/7dR8B/sG+Lv2ppf+C1miNew6BpnivUtA&#10;ghu5VQz2badsbkKCpDdeh4OK+6f+C0/xTm+AGk+J9f1PUrGLxX4t+Ed5oaTRHbHdWxuApTYeS6+a&#10;WyOx9q+aP2FUsfGv/BciPxZaQJDa+GvDUWmam7yKojmeNmjxg4yQVBx3+tfW/wDwcNfs42HxW+Bv&#10;g/4ljwdLeSeHdWeHUNZtl3NZW0sZX58dULhevAPevKqZY8xyycqc5RdOVF6N9LX07tPftc+sWbUs&#10;DxLhlXpLlqQnF6JfE3ZX6pNJ27+Z8afs+eLrbV/2C/hxd+MdK1Eya38ENc8NW8lval2mlt7lDAAx&#10;7E4wenWvqz/gjR47/aZtfBmtfAb4ifs56hbpe2X2k+Ln1KLymyhXyjGxySV4+XIHAOK+fv2IfjJa&#10;eEv2UfDnwC+IXgJvFdj4Wlvv7JmsJfKnitLiQl4GUj5ipBIIPcjsM/pr+wG+geJfBMvi7RNOudOW&#10;MfY49NuSCywgKySHuCefyrwckyeviOJow5uRc0nFr4kmrSSvpqm11fVWdrfU8ZcR4aPC9ag6PMm9&#10;29LqbcHZWd7NXW19NUflD/wU88War8I9ZsvgX8HLpjorXc1tr8xgeKWC5Q4a324wQM53853cHivF&#10;rz4ex3XhvwdezWT7ra3xuVCS5aZiWb6AgZr1j/gsm95pX7Q7fbbOaynu/GeryNG5K+ah8gIwB5xw&#10;3PQnp0rh/HcV3oPgXwTqCvJAkscIeUykBgZH5PtgAfhX71gaNOnltOMd7H8z5piKtXFznNWTb0O7&#10;TQYrX4LeL7GKwnk3+Hb0JHBAXkfEL4Cgdeccd+1eE/8ABPbTdbSTUE1vQL228zSpQVvLJ4s4QZI3&#10;Ae1fYv7DM+jat8WvC1xput2OpNJrcD3EVrciXyUwy7ZF9Gzkf7te3fGL4+p8fPhx+0h8Pbr4WaFp&#10;Evwi+I1jpOkajpFuFkvIZI1kLycDa+dwOOCCK9LB8ro8rR48rJOZ+bv7Jen3sXieZItPuMvMzIjw&#10;EHG88j1HHWvfNN+Jut/CP4vu2mwu1nf3jx39gwIiuo/LXKsPXOSG7ECvnj9jqa/1D4gXtlc6pcuI&#10;Ziqr55+6CeOvTOPyr2j41eGprf4raVpouWDLqMqyGGUkEfZ1Yde2T+deLjadq7O6hXlyq59TeDfE&#10;emIlrdaZO7aPqiE2k7uM2045MLjqD6HvXYtiVMrkuOQegr5N+FXxutvCH7TGm/s6+MNWW30zxh4f&#10;E/h2e5XK2+rQyHaCewlUMB6Pt9a+qPDtxPqGmxyzKVmX5J0dcFXHXI7fSuaVOVJ2Z3QqKrDmRajX&#10;eoDHqKitbKG4kjWedo4423M4XIGOcsPSrjR7BkjLHpWT4v8ABs/jLQH0NfEFzpsdwwW4ntCMtH3U&#10;+xrPRsbaR8qftGfth+JRqXiP40/BLwu+q+ENJ1GDSZLWK4RZ3eNGLSAN1DkN09q7z/gkv+1h40/b&#10;M8e6t+zTB8P7/R7ie2n1uHxXrMySRxKhRfs3lJgucng5GADxXh37anwft/2Q/Edjo/wh8RNB4X+J&#10;UaLrmialMJo4L+3bcskecGNnUscDupBr9M/+CSP7A3hP9n/4Xab8ZLwQ3HinXS19Pf25BjSGZF/c&#10;p6DaF3f7Q9qjHV6+H9nTw28pK/8Ah+0/W23mduAwmHcJ4iu9Eml/ie3yvufVHwM+G+r/AAo+HNr4&#10;H1rW4tQntnctdwwmNXDHP3STjH1rrgMJlsdOlPyuC3UZqN2yeDxXQ4wpxUV0Oec5VZuUt2YfirTp&#10;GhOpS6+LGKBS0kjthVX1JrznxzfW+r2c0nh/xjcXN/bQFrVlA8qY4+4c8AEdCPUGtr9qD4a6d8Uf&#10;hjJ4Y1PXbqzge9gecWk5jNwiuCYWI/gbofY18rftV/E7wn4Z8Y6L+x94CvLBbnULa3n1+4S5YtY2&#10;jTRxJAhHRnUnGey1+R8aYqrhMRUjGkuSybfM25N3SSWy9f0Ps+HcLDE04S53zXenKrJKzbb6rXY+&#10;HP2vf2lfjJ+2X+1RpPwD+BvhrxDb+F7O9OnzwajIttHNqSsRIC4JDoGyB/u5xXyf8X9Bk0XR/Esf&#10;jDTGifQ7q6sp7i1uMtBcRuytGVxgrkcHjOM8Hiv1T8Y/tJfB34Q+JvHf7K3wJ/Zuv7rx54Z0iG9b&#10;xaunQPY28qRKY7k7vmLKDzgZyCa/Mz4vanrjaZr+t6zq1vcazrusPql6bdVZGaVsuxTGAC+Tjp7V&#10;z5FlksNyVZx99qztf82ld+ita1j62ea068JUYq0I7Xtd+en669z33wP4M+Ivx6/4IX6cH+IkOjeG&#10;/DOteXf+GbDRwsupxG9bb9puGJBdWG9CgHyna3SvIpbPwH4T8CarpPgS5GmaxMkdzJDbbkiuhC3I&#10;nUfI5GRyRnuDXsN1/wAFH/iJ4L/YF8LfszyaDY23n6Vc22tXB0aFoZAbkvEwC4CMFPXGc8818ba1&#10;q2tXeqnUbXxU8KyM3nxwYOQeqk+hr1MzhJ0Y07uy+6/4+SPEjjZQnUk9E27f5v8AMpah8dtW8G+I&#10;ZNTlup9NuoZTLFPbxZWPcPmZUIKlSDyO9Woby7u9IN54R+NPhzVY9SiRLi2s7gFmXO7bJH1+XnjH&#10;FOtPFfi/wzINQ8PafBdtGVUw6hp4lVgB0PHIx2rtvj74h+EXx98QaP4r0z4b+FvBF5F4XtILnUfD&#10;OmgK97Fu+clcFS2SHVgfqa5cPhMoWH5qqtL7zi/tCr7Tuc98ZNHtdC07SNP0DT4XMUHl3UltdCTc&#10;5AYHcOSDng49iBXPeFNHuLvXY4Nb0gyi3UTXFjPc7BMg/hVh0J5q14X/AGdPHN7ZReL9d8QSaXp1&#10;6ZINL1uW1eWyublCDJCZQQEkVSG7gg9a+nP2JfgL+wprkPiWH9uP9qi20GeLSY08Py2jGNZZXZw0&#10;m4ZyyFU2oRg7iSa8rESpzqqnh3G787fi7L8b38zb29Rxc3ey+f5anj9vovg/4YW1r4ouNcj/AOEf&#10;129a20eWe93XdkeN6zxDJ3R5B3Dhlxivefgf4g/Zm8Ux6jo+v/tNaXpGv2eoQQxaPeo8+iaxFtwb&#10;mOQjdDODzyBjBHPbgdR+FH7P3h7x1c+Gvg1fv8TLuw1tZNC1Rp+b+02neJEYjbkcqUJwUOQMjPoV&#10;v8TP2M/ilpevj4h/stXWh+NP7Pgh0LxR4dt1WG2nhY/u7q3BCHIJ/eDcTgg4IBr4XNKOExrqQqua&#10;lyy95WtdLT3dXrb3Xa3NZ6bnq4bEThBNeXr+P4+R7D8a/gZZ/B74IR6x4o0vxvrfg+4E9/aax8P5&#10;zqNtE3l48zyC21l6Opxn74PSvyJ8HeM7r4YftDD4p6TqUsl3p3ihLgaPeQvay3llLuDfL/BlTkjo&#10;Gxiv2D+G3i/R/gqtl4H1v41Qaj4fijglsX0y8a3l0uJ8t56w/wDLSIguskbDjacV8hf8FTPg94d/&#10;a18P678d/g54XttN1bwLpctxY3wVIZ9ZgjYboSi48xWXdIhwDgEV9D4M4iniIYnB1JPfST+1fvom&#10;v6s3u+PNcQ6MuZ6+mn9M9V+P3ib4l+AvDdr+2b+x58TtK8A+KbTSYXudG1afz4fFsSqXZJox8pdY&#10;wcSdSFx1xX5QftE/Guf9r74wap+0F4/1awt/Gupug1fSRE0cLurBA0JP+zzivf8A9ib/AIKHWOkf&#10;DPUvgl8c/C2m61Y3GkXP/CMy69bl1Scqc25ccx7hko3ZhjvXxno3hS/8a/E65i0ezeGKTUJJlkiU&#10;utqhclcn0HAr+gMnw1TA0KqrtRcevdfr+Z8hmFWFWrCUFe593/sq/Cz9jL4b/Du+8XeIfhPfeJfi&#10;NAkd54dvjFu0veCCYrhHOUPBww4JxXunxV+M/wAKPjhpXg7WPiV+xh8PdNNpbyymx07T1FtqNs+Q&#10;0dwE5Dn725SCp7Vx+lfB3w/8Hfhxp6ap44Piiy1XSLWfT7ixt/Lhe4ON8Er9VGOhPcc13GhfDz4Z&#10;fEbU9C+Gvha90Xw1PIfNOoao8oR5dpVrORlzg7yNrgcg1+M59xXj6NdyjVkl3Te39eR9DhMNGUUr&#10;L0KX7CP7EHw38H/F3WvjtqH7JEeo/C67t5dYsftutIE02GOQeYiOxwyhsoElADLjnvXzn+1x4T8W&#10;+A/HOv8Ai34LfELV9G8PXV8t5b+CPEsQF9bWMjFo5LO4TKSxEcDByBwckV90/Dr45+IrH4p6h8Hf&#10;Aeu6Z4T1FfDk2n3XhTxVl7LUJY12zWwkC7Y1k2ko7rgNgHGc03wP49/Zp8TfFXwjrHxn+E+qXmh+&#10;BdHuJ9ETQ9MS/kvb5TlrYpjEkLgswQZ2sh6V8XlvGWfYfPKmMzKl7WM4q0d3ZbX5nu7bx03a6p/R&#10;YeFOlSXI2kuibX5f13Pnb4GWXwr+KXw/1mPRf2gLcypFCsvw9+Kel/aJLhzyJIbgKNijnDAj0Iwa&#10;7T4s6BoPwl+D5tPGvwvm8MS+V/xKdfsxJFYOWUgLvUsFYnBR+mc5z2v+OPgrrX7QHizWPHn7GXiO&#10;0XwXpVpHLeWusaJHFc6cGYmOOU5Blj7ArnHQivMPjRY/tm+LPh1L4V+OkMOr6F4Fl+1raWSqhazd&#10;udgwPMjUjOwklewr6DL3VzjGxrwlaEbOVN6Si+z92Kb9fvZ9fTzGksFyW1fX+rnMfBD9pjx9+0bB&#10;4B+AvxP8ZzReHtK13Eer6fAn2+few/dEsdu8EDa/Br7m/bE+GOsfAr42eAPiZq8llqun+KdW057P&#10;xV4ylhuNYWKPyh5E9xtBCIo+XcuRzliK+IfCPwl8EX/h6w8V2/huA2uoagjWuq6ZON1rdHBVZUOD&#10;GQeNpwR16EV9RftPXvwi/bC8KeFGi8DX3hX4ueH2gttb0O1v2FlqUAZViubdZHYBX+6w5KfePHNd&#10;+ayljMZLkm4QUdrdb9LLzd1dbadjmwkfY4ik+W9279tVfvpqt9ez7npP/BypofgK28d/D/xn4KRr&#10;DW7rwlPDqF7pkuxnh3L5RkQYDjO7Bz0JArvf+CXf/BUn4ZeMPCPgf4ZwTNpGqeE9FitPEfhq+RX8&#10;+JBse5ikONyMnznOcHcD6nC/4KhfsofDL41+MPBt9oeq+L9Zuv8AhGrfTrDRrBvtDWd1t+Vf9ltw&#10;2srHDbgQR1r5E+Hlj8N/hLe3Pwr8X6HJ4a8Z2mqxJpmsX4aCfTJkfa8Fw46x9f4cZ7kVGdY7FY+g&#10;6lGThXptSTh8KtZ6/wA0XZXWn3XTxyfLMJLLoYWs+aDT0lo9brq9Hr/TsfWX/BZD9kP4Pal+0vpX&#10;iz4fKmjT+M9J+2Nc2mnrFbXcoPyszoNjEgqo4zgc5618c348afDPwhqng7XfFs2o2TkxzWl1fOI2&#10;dD8qlcnOPUHjtXsvxM8TfHjw/f6b4D8e/FjT/Fmj6PeyNpL2t550OnBlBO2UKN0JByCcbenauE/a&#10;t+F2p+A9BtPEd54q0fVpNfjM8dtod6Lj7K23LJIQMKx5I9q5p1K2b41Sr2TnaVlsn5Oy0+49LCSe&#10;UZZCknzOOl+66O3oWPh5458Qa7Jolh4b8PRrdXFpt+xT6gvyvjja7cLn1PtXr3wK+NlhrnxPtfh5&#10;4u02S2nnvDaxPqFms0aSFSSkyjgxkqPm6cjsa8H+HWma3p6aLf6Lpz3FwtpHLHAYiS5IHyY/vH0r&#10;9If2HP8AgmpZ/EzwH47+IXxcEemeOvEOgS6boJgwRpMUsYaKZxz++UhAe4UYr2cryur9fWDopKUt&#10;m9u719F63PJznNsPHBSxFd6Lp11stvmfaPwQ+GXgfw38HLDw7Y+CdHsrbUrFJdVstOslitp5XUF2&#10;2Djk5r5f/wCCs37PP7P3wq/ZN1z42+D/AITafp/iDS7izj0+60lPs7EvcImCF4YfMeMVhfsw/wDB&#10;Ur4yW+hap+z74j/YF+JOv+KvhLPD4c8datomoaYbN72NdqzI1xcRuUlCeYvy9GHrXq/7Q+veHP20&#10;PgZb/s4+PfCWp+AvGfjKxn1Twx4Z8SSQtPJJYSJIUZoHkjyQVIAY8Ensa/TqGNwlCnGjNrm2tb7X&#10;a+12/vZ+P4rD4r20prbffpve177fgfKfx5+HSXX7SXhP4y3XjLQwsvw9s4JvD4uSNSnOOZwhGHiB&#10;YDdng5GKuaYWhiIDbhk8gYz71Y/au+Hni6y+Pvw+8Zy+D74aTa+AP7Pu9ZEGYIrxZPlgZxwHOCcd&#10;6oQ3qAI8Nq48xMnd29a83NY3rfJHdl0+ah82bcAMyhC2MY5FbvhHwHceK9VEIuxHAkRe4uGcbYlA&#10;JJJ/hGAcmuZs5mfDDPToK67xoNS8NfsHfEnxtpGj3V9eyaa9nbwWkJaU+Y6xtgLyQA2TjpWeX4eN&#10;SuovYzzCvKlQckfLv7YXwj8V/t4fs36L4s+BnxA8A+CotD+IWp6XLc+OPFBsE1iFbdRHslClXk3h&#10;mA/u18rS/wDBID9qsD7ZH+0n8AJXUbiR8UEVj7gleK9c8efCPxX8Qf8AgkbY6Hb/AA98QXt3pHxr&#10;kJtLLSpnnijazK+YYwu7b0G/oCR618WaR+zl8Xtd1P7Be/DLxxaQeYy/aX8LXexiDyoOzHIz+Vfo&#10;FOFJUFBWsj5uHtXPmP1C+DvjPxB+xZ8Mvg/8Bf2nPFGj3useOl1KLTvEujeIBqdjmJwYYVmUYIK/&#10;KPQkdq9weKWF96HJIya/ND9tHQ9S+HX7CP7LkFrb6gJdJ8QazmW7sJYpFzdRMCwK/LkqRzjI6V+i&#10;HgjXW1PwrpWvJM7Jd6ZbzPE5zsZoxuAPcZJ618hnOFp0ZqcOp9Jl9Wc6bv3LXijxEdDsTNZ6cbi5&#10;dtkMA6FieMnsM1l6xq1z8GvGPhX4epo1h4g+KnxGjuItHs7m7EcenxGBzE6ux2rhwDz1Cnua6XwT&#10;oDeO/iZo/h94nFo16rTFMEsqncfpgCvkXxX8ZrTxZ/wXD8MS63qINnY+PBp0KOwMcFtDGyCPn7o3&#10;dq0yTAxrc1SXQ5czxM4Wii5+wZ+x7/wUgm+O3j3xd+0V8IdYgg8QfC/xBp0V5deIrG4Vrua2ZYgo&#10;juGIDPgAkBRxkiuF/ZSg/bz/AOCd/wAPNb8UftJ/A/XbX4b2VvGLu3vtTtbq3gJcLvjaGaQxtjOC&#10;MA1qf8EG/Furah+3z8RtK1TX9QNovgrxBHDZ3E8pjjRbgbVUOOwzgDkV8y/AHxT4il/Z8/aE8G6v&#10;4i1eW1i8FnZaX08pVDHexYwsnTHY+1fWvAUK8JU5JLY8NYqtTnFx6o/WTSte8N+J/Dln4x8H3wu9&#10;K1WzS6026XpNE65U47dcYpy2UssPmk9s8npXyv8A8EiPiTrfjD9l+TwnrCu3/CPX3l2bysT+5cbg&#10;vPQA5wK+sLq4IsBGhCnbyK/OcfhlQxTp9mfXUK7nSudn8GvBGk3Wm6j458RBfsmnqRGsnCs+M5b2&#10;FfPn7af7R6+MP2MYviv8BtV1XQlk+JVz4b1K/sJBEdQiSIFmBByqZOFx1xnvXuv7ZXiQfAz/AIJw&#10;a1rf2hIZtU0xbSKeMHh7ltuQfXbnn1r428NQx+JP+CP2nNa/vwPixNgxj/VH7NGmG9MMPxr38DhY&#10;U6Kcux89i8TUrYh2exp/tffE34leCf2Kf2W/iP4U8carp+t/2TfmXUYNRkV5AspK+Yc/vBkDhs8C&#10;voH4m/HLw/qPxO8DfD3W7FrTxH4m+GOl67LqMcCiHUZpVPmqwGNkgxuGMggkcEV4B/wUE0q20X/g&#10;nx+zjpqvGPs+j343CTI+8c4/Ek+1H7eHiW78GfH39nbxNazhLuH4N6KNrSggZdgRj35+tVisNCdK&#10;6XRfka4avKNTyuz0nwFayL+0fMjkDbGhG3gdc16/8RpVl+J1/MBwkMasMcg7Af6iuTf4eaf4c8be&#10;GfijpmqyFPE+mGR7S6AzFIrgDaw6qVIyOoNdh47tpLj406lpW1gS8CBgeMtEnIA7V4bou1vQ9ZVt&#10;n6mY1r4Z0W0tdZ+IV5JBZXupQ2trbxuokuGdwo289M1ysusePfC//BSLQ/2fxrSL4dsfEsBtbK0Q&#10;IJYZLfeElbGWI5BHSsX9qe6t9Z/a38B+BbC7322gz2iPAnyhZ5Zo2Yc8FsLu9g3vXYeJ7W1u/wDg&#10;sLbSbQ0lvqNkUBIBUC1Occ/Nznj2Fa1aEaMVp1RxQruvUd30ZyfwT8W/EbxN+2l46+BPiPW5r/wi&#10;uq6rMbZoEaWxjiJZHhYYIw21dpyDmtPQvFegeNtIOt+E75rqBpGWJZoykqFW5V1/hfHaqH7Pvh8Q&#10;f8FS/GV3bqkW291oSxLKWABjcg5HDZ6+2cdq4P8AZj1aWPxV4l0Fl2obx2TcDkMJDk/Q7jn8KwxM&#10;UoP1a/I7cLUfMl5I+odH+BnwR+IHhmbxdN8aLjTp5LYpLp2o2McTW8ijO04OGX+hzXFa/wCC/gzo&#10;3w8ufE9h8dLq6vLG2kP9nXegGMTuoz5cbr+meuao6nZollPNMQcA8nvWPPo1wbRpNSjuYjHEplE0&#10;DKibvuE5HftXFSoSnPb8zqxGIVODvL8v8jkde8PT6p8APFX7SuuYmPhW7tYbfQSCYj5zKgeQDow3&#10;AkcitKLxt4p1T/gnr/wtW+bSLbVE8XtbubezjjMth5ZHlbcckE5H0zXWfZofD37CPxpN3Arwt9gk&#10;2MFySZUXft/u5HGeTg1574v+Flz4d/4JdXHxHvbh/O1HxJappSxOdkUTMIyzKeCW+YZ9DXoTjOCS&#10;gujOWnyzvr1X5HpHgnwFpPif4B+CfiB4UubPTNc1uwndvDaNhNQNuMyyRE8hgnzsuee3pVK3wwCz&#10;wlWAwyMMEHvkVwnjfxvN4K/Yd+AfirRHMWo2uuX81tcI+TEY+XjPs3AI9K9K1C/t9d+x+JrID7Pq&#10;9rHdRDP3S6gsvthiR+Fc1WK5lp0RpRlLX1aGbVCDBIHSqXi/xZp/gzSH1G+kSM4Ai8zozHpV9YjK&#10;6xx84YZ9xXJ/tP6Emo6BpNpanDq2+WUKSVwcqMD3210YWgqjd+hli6zpRsupxf7Qvxg+KPwI+Nfh&#10;v4cXj2V0mv8A9m3cFzGjbPs106jZsPVlVj+NdN8Uf2m4/hb/AMFPdQ/YoufAcN34c1Oeyt9GvLXM&#10;d3p008QO7LcTLuOMHHB68Vgf8FR9KjsP2qvhvdTRk/Z9K0Xcq9BtmXOP89q5f9ry0EH/AAcI6FcP&#10;IVjk1DRJc4PB2AAe+TgfjX0FHBUZRlZapI8Z4mpGpFX3ufUHjHwvJ4Q1O4trTW4dVsYLuS1+3Wbf&#10;KJozh42H8DqeCvas6A+b845J6Amuf8D65qFr+118YvgneqHttY8QXOo2UQnz5MqAMSF7bgRn3FdJ&#10;pFoL67EMBLKpI+U4yK8TGYf2VWyPWw+I5qd2XrAHypbvVLyCCKFeWuJQgHHqa3fh5pmg/EeS+0CX&#10;XrW6tprGQTSadOkpQbTnGD94e/tXzH/wUl8B+Lbz4Kw+MfC+qywNpVwzXUInKNNG2AAp6EjBypxx&#10;XmX/AARW+JNjr37VZ8Jaxq6Q3U+gXXkwy3ig3B29Nufm/CvXwWVc2HVd9DzK+Yv2rpI9k8O/BT/g&#10;nP4U8YWcGmftH+NLTxPbXuLeLVfDxVBPnBRyseMZ4LBse9e0SypFCEVxIAcLIvAYf3vxr5L+M2hD&#10;TPi7pE0oLTveSmeVGzuf7S+7HoM9M9sV9S6NdG/0uItjHlqqZ68AD8a+bx9VVK7ilse5h4z9hGUn&#10;e468mjZgmeSvY074RSCT9oHw/apHhQXPmkgE4xx7im3dpMk3ktH8ygEheeKT4RuIv2jNFztB81kG&#10;B3Izx+XNfN5yuXAyv5fmfQ5K74zTs/yP0Xg/1Cf7g/lTm6YzTLU7rdGB6oP5U6TtXvzd43Ph9hgd&#10;f42IU5DEDtX5v/Fz9h7/AIJ3+LvjvrvjvUP+Ck11outahrks1/pEurWv7m5zhoyrAHg8YNfo+FkL&#10;Aq4wPav58v29fBPh60/bo8YXFvpcKhfGZkUhMnJkBP8A48a5KlSKg+alCdk37yk9u3LKJ6eVXeJU&#10;VOUbtL3bd+t0z9jv2R/hP4W+Dkh8HeDfihH4vsIiZItbWJVaQsMlW2fKSMdR1r3njduI4zXzv+wr&#10;p9tp3hKzhs4AiNErAAY6oMn86+iSpLN0Oe1cuCmqlHn5VG72V7L0vd/edOdcyxiTk20lq9356aD4&#10;wknzAcmpAoK7h0HSkt0G2nkY+h616MY3R4jepBdEopdQCQRwfrXjHxc/ZuPxL8by+INI/agGgCWM&#10;LJp0dpExDDvlmBH5V7baWFxrLOLV1CRnDSsOCfQetfEH7QUss37Xmt+G5XnjezsYX+RWCyA/3SeO&#10;9cePjVwlCOIq4dVISaSu5LXycX+fyO/L+eVWUac+WSXZPT5o9X/Z6+BF18Fvifqtld/EPS/En9p3&#10;a3C3mnwmORCABtlXcw3d8g49q7X9sPU20z4M6g65/eDbwfWuG/ZhjtdB1e9m2DYsyuxTkk7RXbft&#10;u6NqS/A+8u0gLxAqZHQcKD61OGp/WMDUnQpcqVm0ruyu++vc7sbKUMdR9rK+m70ufmL8WJBLp88g&#10;6lW/OsX9knxFo3hfxPpOs64ZVgttVLOkERkkc4OFVRyxz2re+KFqf7Kmc87s9KwP2V9JFx8WfC9z&#10;biQGLxEgYKu4Hrz7fWvWoQjTo3ZCSrYpRv1PjvXv2J/HzeK9P8X2viPwtdtY3yXEa2V9KZcZBZPm&#10;TA7ivuT4QeIdM1j4V22nGzljvLI3bXEciEKpbbt2t0Y4B+nevbPiN+2P+yx4I1zTtKbWdK1JLiTb&#10;eXmnRQMtqijOcgcnOAM1Ru/2yP2IfFkD+F774ilopI23yCzht1A7ruB7/rijGVvrNFU77HiQpQhV&#10;dXucDrf2ebTfBCGLcP8AhHbyZ2cY4Mp7fh+NekX/AIGl+IHhLX/B0WkW13c3XhvS1t47qHeI3wSW&#10;GOQR7egrzf4hfEH9nnVfFXhnwd8L/GVzfv8AYprSPpOkYkk3puZO/JGOeAK96HhH41eBfFp174d6&#10;xoLpdaVbW80Gr6dK2DCh2lWXgA55714UsLK+q0PRhUi1oea3Hgabwp+yR8cPB/iW01G0W/sBarcx&#10;6e8kiqYQu5Y0BLgMScjPHNfmaf2J9DsvGmk+P/D3xWsb+50uUTJE+gXUOSVxsL+X1571+1/gnxD8&#10;V2sNTv8A4rT6DIsEO+F9EgkjAjC7m3+Z1rxjxL/wUX/Y3s9ds/B0Xj5EEbNJPe2UcflWsgONh4+c&#10;9yOgB617uWY+vl0XGDtdBVoQxFB02rq9zxXwLrV5c/BTRtNudBngls/DDW0k53GG6b7XIweI4Bx8&#10;2CCAcj8a+ovC81rZ+O/CGua1FJLpFr8LZl1J7V42x85JiCswzKRnC/T1rg/Fn7Uv7JXxp0GPR7r4&#10;zEaDNJLBNdWlsLd5pVx8quQAuM5JHXIrOtrz9kzUvjN4b1TT9X0E6NpnhpjcyavcRqJJBIwE5Ykg&#10;k9PXIrz60MNKcnUl8QUqc6cEorY+ifiF+yd+yz+3P+zJDovwrudN0ryzFLoWo6loMdvJYTwyh9rI&#10;drr8ykHHXJIJr2n4S+EtU+Ef7MP/AAgPjLUNFbVNO0y+83+ybrMEu9mZSm87hkEZB75r5r0X9uH9&#10;jP4SeI7Twp4O8N6d4ofVXD6lF4S0YX32WNVwJZPLjJzkAbevOa+hvCn7R3wB/aB8D+J9G8MeENQt&#10;JLLRJHnttc8J3FkXjZCMr50Shhnjg5zXFhJZTTVWSqRp1HCUUm5cstL6LVJ6Lr5WZ31XmVaFOM4y&#10;lTjJO9ldXst9HbXb5o+H5oNZ1WG2uNYjS6mubVVkiYKVRyzYTAOcgY57VmfED4PXUHw78R+IdU+y&#10;QG10d5IbeK8QlmyFUAZ+96CuPvfhvod14Zg1nwz4I0qCSFCqxPACJWDEbPm46dj2rbufhH4W0nSP&#10;F0mr+DtLhvtO8EQ6hDHBaYaKZ2CZBHAIyM445HpXzuTYXD4mnTScrRUe3Y+jzrE4nD1ppW1b/Mk/&#10;ai+L3xM+EP7NOg/CH4A/AXW/HPxN17wkkekXenaY8lnpcLqY2mnkTJDKSeB0JGSM8/Mn/BGH/glR&#10;rHwk8T337Tnxo/aK1zwZ490vVJrTxP8AD3V7NLeDULOVCcvK8h85HY5V1+7sOcGvp/8A4JD+PNRs&#10;f2xLqPVTb2817osum/Z9SkETeXGyuYkRhkueGAGMgMTmvuj4jf8ABMT9lT4k/tCxftEeIvh7b3V4&#10;NJmgk0snFk8zEFbhoR8rPjIyfavv5U8ZhIyWBoqcajiqm3Mk72a6OKe6VmtHqtvhMNm3tZ8mLStT&#10;+HTRvTfz+R414Ys/g3pnxIkjudX8LYsdMY214dRhDSByFaPl8MAuck9M4HWtrQH+CXg3T00PwZrX&#10;h20sIpnmS2t9UgKqznLNndxk1Lcfs7/BDQHvDZ/B7w3DOA8U00WjxB2Td90nbyOK5bx38GvhvejT&#10;0t/AWkCWXVYVl/4l0YBjz8wyAPQCtMCqFbDxnTjo1fz1PTr1Jxk02en+HfH/AMKk0dEuviZ4e3DP&#10;zNrEXIz/AL1S6n8Qvg9e2yI/xO8PtskBTGpxdfzrk/B3wa+Gemaeltb+BdJjtw7MhaxiYAk+65xV&#10;vxH4C+FnhXwjq/iJ/Bnh+2NpBI8JlsIUWSRYyyqMjlicYHc13qhqcvtXfch8e/tPfs1+AooW8a/H&#10;Xw5aSyNiGEXnnSOM4Pyxgkc+uKwdR/a5/Zq8R+C9SHhD4rQak7wPDFc2ekXMsCzjlULqmB82AT2G&#10;a0/hz8E/AngzUbRIfC1rNdX1ul5qOo3dnHJLJNIN7c7cDrgAcYFZFh4K8J6Jq6eI/DWmw6Yg8Qy6&#10;XrsNuvlxXZlYqjSA/LuViCHAHpXRGkrWM5VW9bljw7+0/wDA+HSILd/EWozTxRL9oa18MXroshHI&#10;B8vpnOD3qzJ+1v8ABGOZIotY1+WRh+78vwldndjrjKjpV3xb4KubW5/svwzq1xGWaGX93KcHawbb&#10;hTyDjFbcml3lxfRSSxOMsdzKCOg5IrT2TYnUSerOZ1H9pb4QWGlf23qVp4oW18wItyPBtyEDHpyR&#10;xz60tp8efhreyM0OkeLJIFX/AFw8IzcEDOCCc+9S6np15rKzabe3U81vLOM2zsWTarcDHfoK6bVP&#10;D507w1dPYWM8s8Vq7qFVizfLnH161pCmraoxqTd9znb/AOM3g06cstt4Q8blAVZf+KPYeYD6Zk4z&#10;xjNZCftC+H3cx2vwf+IU58wqsg8NRRpnOMEtNx9a3tD0ex8R2FvZ3F9qMdx5Stt/eFOnTP0rzjR2&#10;vNSvf7Mj8L3Et0uvm2dZo5lMtuHYG5U45UYHBrp5I6aHLKTS3Nd/2jrTUXurGD4GePmMSnekmj2q&#10;ZyeMFp+RxVTT/jbe3Osx6BpPwN8eSXlwjtAGtLJIzt5IZ/O4I+laV94Tt01u7sh4Pu5okWNTutp+&#10;G6nBxg8dhXTSeFzo1vY3mn6RcBrhZCkotnUkYHqMj0x7VsqSOdVpX3MDUfjj430ARW+pfs8+KnmY&#10;hEt01OxYsx6Y+foO/oKqeJfjN8QdKsJNUb9nG5WOKPc8sniS03KvU8qrDjvnH41q6/a62bYCbS72&#10;UiaMLut3DKM8sOK5r4pXt4PAl3pmieFddubq7AjaWLT5GRELANkY5yM8in7GKWqHKV+pzXhr9rbx&#10;94j0+48SL+y54jh0CMAW2uHUbeSG5bPJRRiQxjBy+zAwSMitbVfjR8UNa0gz2X7PwWGWIOkh8VxF&#10;WQ87gVjOQfQU7xFpPiGLQY7Dw/pl/KkVsFaDyXCKPLXhQByOcVy3wltPEdgtvpHibwbqq29rHJbx&#10;XMmnymPBc4U5+6AW688elRLkS2FCUnJHtvwe8bfH/X/Dkt3afCnwrYiO72xNqHiiXcVCqc4htm4P&#10;I5wcg8V3c2uftFRS+XN4H8CQSNCr7zr964dScY/49Qcjr6Vz3w10K88n7PGphAkyjpJ8p+UAr74P&#10;8xW3pk2oQ+PptDuLiSTytNWWMmRmwm45HPvivFxcr6WPaw8H3NqDX/2mLVYrZfD3w7AlyBIdYv2z&#10;xnp9mH86mlu/2ropYbi3s/h0I1kAmR73UDlSR0PkjmrmjRyT6najewDs3fjOK3dbs5W0kQxSks11&#10;EXRZB93cCa8dptt2OrljTkk7anK/GK8+POn+D7y503VvA6TxyRC0F9a3flsxboxUk9M4wK4n9rdf&#10;jvof7EHjy81zWtF1e+ufCVxEmk+GdJuUnuGlTYYoGDGQuQx2ttznGQOa9f8AG+l6bqelpeapPGIL&#10;ANLMglDK4CnkgHJxXyz/AMEdf21vjl+1zefGTUPi94Uk0ux0D4hyWXgx7qxeD/iXmP5VTzAN6grn&#10;d6sRXz2cVK2Gw85xT10vq7X/ALqav2tdLuwePhgqdGaSb59rK17X18vdfnqjwH/ggF+xH8Y/gZ4r&#10;8afFHS/hb4h+GGl32iwWVtZ+LFnuU1re3mfaAkhQI0RUrnknfjpX6VadoXxouLi9ivfiZpZWGdRC&#10;Lfw+q4UjJB3SHJrV0bT/AIiyAeZ4tsGgaQnaXzxnkYxXJfBH4xN428f/ABA8FeKbJdMvfDPiMW8a&#10;zHy1uLVolaOVWbhwTuHHTGK4OGOKswz/ANlTxuDr0JyTadSKgpNK75eWc+6+KzfS9nbkrztKpU5o&#10;P0Se7816mvD4E+Lt5q5guPjcyJ5BdYoNEgXHOOpJrxf9uP8A4J76l+2P8HJfhJ8TPjFf3CNObnR5&#10;U0y3SS2vEjcxsHA3BS2AwHUEivoxb3QI/EaXH9vWAH2VlZftyZznP96m6p4h8KJfafNH4n05tl58&#10;/wDxMYvlBRhn71fbzwdKpQfOmnf+eXl062LwmZ4zCYmNSjZNK/wR7PrbqfzafC74j658E/iHqPwj&#10;8Z2cwurGefT9c0y4tWwQpMbhlbsRyPYg1j634o+NHw80qWfw/wDCnS7jRLadhFql00lyJoWJwCE5&#10;j44x1GK+z/8Agtp8DNY+Lv7bt5qnwD+BGvaxcDSbX+1da8Maa0kVzLySWkT5WYABT39a4P4JfAz9&#10;pzRrKfwX47/Zo8Y3Og39q5uoY9FberBScqSRk9QPellDxFSnKNSLfI3G9vis7XXr0Pps4qYRzhUh&#10;ZKolLlvrHmV7P0v/AFseApe/FDV9Nm1jVNO8H6FaWkJmnuEeZlVANx4IySBX7L/8ELPgb4k079iL&#10;T/it4uutb0m68calLqllam5MaSWPEdvOIyMoJUXeA3O1lPGa/K/4KfsffE69+KFtprfBD4jaT4W1&#10;a6a2ePxVYvGkMUk4ibcXOFXyix5PA71/QZ4A174R+EfBOl+DvCnijQrfTND0u3srS2t9UiMdvDFG&#10;saIMNwAqgD6V9HgqFD237/RW0T0PjsxryaUaOrW9tT8HP+CvHifxBpn7cnxDv7LxBbzafo8qRX0l&#10;7PichFxgN3zjjFfLnwX8R2+tfHnTtS8deJbHTbRdEkksIFAhjbeoZEY7SZGZTn8K+k/+Cl/7MX7U&#10;3xa/aO+LviP4d/s5eKfFFlq2tXSaZe6NapcRvGHYKysHwRzkGvA/2fvgP+3h4P8AHtl468Wf8E3f&#10;Gl2dG0FLOKz1jQJHjuJkjWLfwwK4C5H1xXw2B4Xq5plCnCHLKalfuuZt9fX1P0LOM9w2X5nGnzpx&#10;jGGz6qEU/wDhjvvEWq/CbWZIrZviqILeKUsltCh27ieMqcZ/PvXmf7QmneHz4fXV/CviZp7m2xJF&#10;JajaUxzknt2r2i+T9s7VkM0v/BHO6mR2ILnwjIuccHP7zpXOap8C/wBsDVy32f8A4I9X6Bsr+702&#10;4QDPXI80fX9KnKvDjH4KvCbk7L0ODH8a4OpTaitWcn+xJ8Ybe/8AF93oAa8lvte0i6tk1K0vV2h2&#10;jYOsiOdpJyQTX5i69EYvEd/H/dvJRz7ORX6T/DP9gn/goJ4H+PZ+KGmfsLfEC10S+neS50DTdNRU&#10;hk8rYDGWc4BPJFfNni7/AIJF/wDBRPQNE174jeOf2W/Fug2Ng8txKuoaLMzumSxKiJX/AFxX6Zw3&#10;w/HIq9aa2qcv3q58LnOcRzalTivii3+Nj5stWK4GK9G+Eus+TdC1DEuCCF9BXM/CzwpB4s+KOi/D&#10;7UI3Mmp63DYvHnBBdwhHPQ5OOa+i/wBsf9jjXP2Uf2jPC3wQ+GvhPXPEWsav4UttZm0bSbSS6u1E&#10;skqhNkYY5xFu4HANfoGDzGlhqsacnqz5LF4aeIpNx3R7N/wTz+Gmv/tC/tnfCb4S6L9rC3PxA07U&#10;Lx7OQq8EFsxlll3AHbtVeuO4r+gH9q39pPw5+yL4v8J+HPjVqEN/o/jXXF0jw1ruoWMs7i/cjbay&#10;rCpxlSSJGAXAOTnr+VH/AAbr/ss/F/4Zfth6t+0N+1X4PuPhjaeHfB0h8JWHiqaK2fV7i7LRMmJH&#10;VkZEG4qVBO9e1fT37c/xC/aI/bX/AGefhz41j+D9u3i3wZ8e5Zx4e0K/jZpdMgRliuzvk4D7gcg/&#10;QV8hxXj3jc4hTpL4UtV5uzv9/wCB6/DuF9lhZ1K+zbXzUW1b5qzOg/bU/wCCjnjr9nv4q+Hfh7ef&#10;B+RrPXb+xgt00vVWsrQWtzcNbC5d41aSSUOMiIgIVPXPFfB/7Dv/AATw8Gftu+Nfij4m+IfxU8Sa&#10;FZaP8VdR0PT7rS/LIbH7xN6OMg5JGc9xX1R+1j8Bf2pP2oPGnhrxNZfAKZf+EOstOit0OqQkXk9r&#10;O9wrlg2dm5wOmePevJ/Bfwd/4Kdfs8aBr/hv4Q/s3eIltPEniCXWdXtNJlsx5167BjJ5ksgI5Ax0&#10;6CvCmq7bioXZ769kqEWpqL0ujwz9if8A4J7fDn9pXxr8ddB+K/x48RaHpfwq8aSaPpdxYRRFrqFF&#10;kZnkyOWCpnC19Afstf8ABGD9h74//GC9+G1r+1B451CWLQZ760t4HgtpLh1AI2EgllAIbj+hrzPT&#10;fgB/wUZ8LeEPiB4U8J/8E+PFVlJ8R9UTU/EF/wD8JdZQ3D3aggyo4l+QMCQwHByRXIfBT9nH/gtf&#10;+zb8SLL4r/CL9l/xDZ6rpimHSpNQ8a6bOkCt94bTL8wZSykHghj7V5uLo5xLGQlh6UVTVuZOyb/m&#10;tr9x9Rln+rayqt9axLVZ35GruKfS+l/J9j7Hsv8Ag3I/ZT1AW7v+0/47RzMBcQGW1ztwdy+qnPep&#10;PFv/AAbT/suaH4em1uz/AGj/AIgrs2bZHmtWXlgPb1rndE/a4/4Lz6drB1pP+CdnhO4G5XZNT8Xa&#10;eERsYOD5oI3HPBz1r1fwd+1R/wAFAda8L21v8Xf+CabS6woYXz6R8UdKjt5FLhhtDz8YIHXoBXuY&#10;eNd00qlNL5xf5NnyFWpCVdxpV+ZfNfmkfH/7Yn/BLf8AZP8A2OvDdtqE/wAUviZ4k1XUoJX0ixgN&#10;rHbyvGQGE0uSYxg9gecV8ow/AzSvEPws1Hx54f8AE93Z38nxz0LwJoulXE0b7La+R2kmk6FpEIXB&#10;AxzzX6QftVfCv9rX9rrxRp1vc/s7Wfgmz020kMen618StJmeVm5b5km2qDtAGe5r5q8b/wDBLL9t&#10;PSdL8KeOfhp4N8IvqWi/E+z8W6p4d1Tx5YiKeWFlK72EnOAmOOmTXoYfA0X707HBXxdWC5Iy1PnL&#10;/gqZ8DrP9gn9qvxd+zv8N/Fl7r9l4d0fR57O71VUSWW5vS28OF6hQvAHrX0j40/Z/wD+CdH7D2s6&#10;N44tf2pPHPxB+IWm+TdWnhPw/YwtbyCRMFpJBwqct0J6dK8z/wCCh/8AwTI/4KU/tWftt+Kfjd4n&#10;j8CtpviHU7J4pD8QtPiiFpHGqoFQyb1RfnAyM8+9fSXhr/gmT44it9LSDWPhzpsNjpEFtJcy+NbQ&#10;yvjOQ/JOcknPNZ46jhYYa9lcvDYqtKqlJs4LWvil8YfHegab4q8BG48OC+vJ4nt7gCWTCkCME8gN&#10;zkivQPhh8LPjjqNha3PxK/as8ZaIf7YMjrb6tKsZt2AAi2Kc7i2cAccjpXs3gD4DeOvhdoul+CZd&#10;U+FWp2Ntdzz3V1deO7bFk7KNsioQPMbgdenHFZPjL9n/AOJvxW1a4h1z42fD3wroy6sB5Vv41tpd&#10;QuoFwArOgKwFsEkKScV8BVo4uVZxw8eWL6ntRr03H33cwPEHi3Rvj/4R1FLTxZrdtrHhS9FppB8U&#10;zKdYcwTFCZU6qOjqcHA2gmsb4hfED9pr4UXWgeLPhp+0bKXKM9xBrFtEkkEsYLbY2Kcg9AxOCMit&#10;34SfsZaV8OPivr+rab8Tvhy6anqMMzXd948We+aIDEikgFyrHBPSvUNf+BGg6paXGlar8ZfhskN4&#10;JIVjuPEgKGNsgDDLk4B7YPFe9gsDPD005bnm4jFxk2lojxFf2/P2sfi54e1r4dfFjxzOTeRSwGB9&#10;OiQtFlwSskYxyq5BU5wa6f4N/Fz9pTTraHw5oXx58T2+maXaBLe2bUDIF35Yks+SeuBnoAMVztl+&#10;xp4U8LabDr/h3xhpmv6np19crJH4X8TGdBslfY+xseaGR8lEyVzgiu1/Zh8Fa54/8Q6l4U8IxRPq&#10;d5OkFolzLsRSFG4sedoABNfT4TDwqRbZ4+Kxk48qiauj/tH/AB/e6u9L8dWHhjx5ZXscssU3i60c&#10;Sw+UwjKK8LIXVlPO/PTjrVj9lrRf+CZ/w/8AGOu6r8Zf2cfB/hDUtajRNKuPC+g3krSs0hEpeRN5&#10;gAJUg5Vdv0ruIf2Y/hh4OSTV/jL+1R4NslRWi+xaFcSalcQnd8wKxA7j+AwaxLnwn+xHef8ACTT+&#10;D/FHxE8VXfhZrKLUNPg06C0d0ui5WWJZwpZBs5JAwGGM0YjBQatE0w+NqLSTOe8VfsG6PpPw6+Js&#10;vgvXPC+jeFfB/iIvJf6Tqx1GbVba4YXCgODm3kWJgrI2SWHXBr8//wBqTTZvhT+1z4Vu/gVpdzPd&#10;+N7NbB9ISU7LqXzBHA5LYG54yGKkDBTnGa/TPwH4y+A1l8BPGvwr+DPwk1bT5vF12uieINP8Q6lE&#10;4xLbs8V4kcJwZFYgY4PGK/KD9qvVfGfi3xf8NdAg057XxZoutnw9q15Ixhjk1aO6eNZFbOVGPLzn&#10;BHIr5jGYJUq0bbPdH12XY+VWm7vY9m/bI/Yb+KvwN1DUpbX4i6Xplho9mZRpcGuqrwbFHn+aRgLJ&#10;uPyqxJYHjNfPfg+41Kzmn+JmveLhPJY6bavZX0avK8E7v5nlEgHYVRAx7YcdzX3R4u/4Jw+A/ht4&#10;sXw1+0d8fL74n/EbxnqEDeL9TvtTYaVo7pGZkt1QHdv2q2cnLKBxyK+cBcfCC7+H83jTxF/xTXiH&#10;xR451hA2lr5djeaU8cNvDbBAGVUV4y5JAbDZB4NeFUw1OnVlG9/62PpqeNlVwsf6+Z438QPClh4q&#10;/Zb8ZeM/G3i77J4osb+3k0zTtSlaG9vLedslwj/OUBwQcAfNknmvK7jWbu0+E9wlnBFPdXFuYssC&#10;WjwVO5R6nBH4mvqr9ov4ofD6H9lT4maz8Q/gqJvG/i/xNpHhnwnfSptGiafaRGZpojJ87GVVQZHU&#10;P6V8yfDjxvaab4fv9HXwpZM17phtGuZ13PFlh+8TPRieM16eGhCnhrpaXv8Akcic69flv0sfpB/w&#10;Qa1Z9a8MfGC5hOLa08EaAsaMduF+1OWIHYjnjpz71lf8FQ/hB4t8WfG3wN8S7qxWPw1DY2+nz6gL&#10;gB4Jy7FQV/uEttLdtwzWj/wQgibQPD3xo8MJIj/ZvCOjpdSg8k/aZNuO+OTn3Fe2ftN3+nr4US91&#10;OxjktLKUmRrmIvGSYztUA8BsrkY54r0KnKsrkobHjQdXDcQXnq1/kj4S8VfD/wDtQXSal4ie3ure&#10;QTW4hPmSuUbO1ccH5QeOtejvp3w18M2umXut+dD4h1e1iVLSSEidWlwEmmA4iUAgk9RXnfxBk1Hw&#10;N4bvvixFqaQ61Jroi0bTokzE0TxsHkZTyCAeW6c4FZXgK71fxQP+Es+LeoPbTqA2/wC0BfOwDgux&#10;OQAMV+fY/Cy9mn0P0bA4v6y/M+gfhV8C08A6R4jOr+K9N1fVtbvREx0e8+0JHGjb95kHBZ+MfQ14&#10;9+0B4T0jUdMj0Ge6eTVTrEMaG4bHkBnAYkj/AHh14wa7Pwr+07p3ww0k6X4F0jSTDNLhhc3wYOhA&#10;yOBkDAz615J41+Kngrxr8Ubu7NnImkXs0ZuIBcbWyuRuVvTODjvivGwmCqfWvaLc9etVap2nsVNY&#10;8CeJvh142m0aW9lWxmkKzyqwdUAOFPH4CvN/iD4t8UeBvi9N4NhS4vbm4QrHbo+xFjb5t54wU64H&#10;r0ru/iF8V7GXX7rQvDniZEvrwNDa3c8RkjQHnLDqBg8dwa9DMf7O93faVZzeNn1O1to0iuNd1SDZ&#10;c3bYzJwBlUznA96+uwdOVL36qv8A1ueNiMTCT5YHgfi610X/AIQVbF5r12klV7qRpDsypztVB0wc&#10;8nrVD4aaJdzeArtL+6aKQXzSQwupO6M8rhuwA7V9IeIbv9jtPDWpSaVq2mx6rbWTvptg4ZBJKeFB&#10;zwPXmvBNR8ceDZrWfSNMuSp2sUDn5ieOuPevfwtSTptJM+ezDkjNMz9S8czeH7ZZJL5UXcFVR1Le&#10;ldBp/jXWJLuy87UpoYrmdfPEUhAVSecYrwjUNTXXfFq2lxNKgtAWwWyDg16XoWtnWb+OxtoCstrC&#10;GXbyCPX613VKVo6nlUq7lOx6zqdroXjTx5d3ut+JbTTdPiiNyZrnObnYMLCoGfmYgdeBzmuF8V+I&#10;dFlJlHk20YJIYcAD61myXF1qKyxXauxz8rCTp71S/wCEdtr/AHC4XzokYZDtwPb3rhUFB6s9VSlP&#10;ZEOjf8JV45vryX4ZeFri9a1iD3N39nbacttXae/Nd1488DeHPgh4Ism1Dwi/jz4h3moLc6vaXYK2&#10;WkwgLhF4/enBO7HAII9K6P4U6Xr+n+G7u++Hurw24uZo0vIr0BYx5WSoznlRktwCc10GveBj4G8C&#10;aH4+8U6xLF4k8Yajd3FzHdXOU0zSgFWLy+7GU75NzcgAKB1rnlirVbdF07/15F/VXy6vVnznpXwb&#10;+FHib4nHxV4tF39hYBrzT7T9x5UmCUSM8gAcfXFbcel6T8PPDm3S7KS9kv8AVTuKzBWMY5dznO3s&#10;AMc8+ldp4pu9HtJGtNGkaWMTsVuZFUCeMn5TtA4OP51PpvhU6joMkLi2QDNxKkpCsduNqISM7my3&#10;A7Cta2IqVIrmenY8+rQhFvkRueCPGUXiLwBF4X0vRp94uDPNcOgBcHCoSB93ABHvn2qvL4m1jSNT&#10;eGeZLi2lOyRHYkKoGDgdOn8hWPL46vbW4ih8LborO3slhhWYAOq5yQSPvYYt19ateGb601G4nbxR&#10;OsNqkbFRGoO98cDJ7V5jpWle2h5VWEk7GhYao/xBnPhPQp1gjdwkTyEQhZCD8xbsB/WqHiPQdd0b&#10;WH8P+MdSt7poyTHeWUodSq8DJ759awU8TeHre3l23zKWONqJjHvWS/jOTTr4z3tqzwRR8SFs5z36&#10;10ww8uiOSpc7X4bWXhvV/GD+GPEOlnU7O6tTBZQqxTyrx2URyMcjKZ4I963Nc+AfjDw5ef2FJaWY&#10;WG4KHbeKys4zuVX+6cY6Z+nNeX6J8SvC2la3H48tr2HyrGaN5rW4m8uR2bKjYvViD83GcECvXIP2&#10;4Phx458DLoscBgnsp0srnTpYULXkZO2KeMIOzncwOCeaVeniIK8VoXQ5ZNJnN6TfeK9H1BtEu7GK&#10;506VVeOXymD27A42knsemawtd0/V7aea4sfEUjp9o2SQj7qHqFr1X4r/AAU8Yav4Pt/HGva2mkaX&#10;oV2l39qtkbzL2zYFXRI8fN82CG6AnJryb4q/tCeEdQ1eDw58IoXbQNHdbpWvbIiW6YjDtKQOoyQO&#10;cd65qE/baw17no/V+T4je8Nafa2d7DPr0yTKAWjgt2Aw20/M7HoBXV+Cvgnq3irw1pXimPx7p+mS&#10;39zcIiXNozyRKuSpcDruHI/Grfw5k+C/xN+F9lqnw/8AC+tHxG14Bqd7ktb8/L5QVh/DkNuH0rpX&#10;8MS+GYJdO07XZL+7Nt5cItlDKhYFjgf3+MAerVyYiu4T5dma8qiro8g8YXvxa+H0E3hTV7+zs9Nl&#10;DPKbC4kW2umBwX24+RyOo9K63xB8HGWDw1LqGkXOkLqVq0p+2wuEvJfLDJHEzAKSwyfTC4610HxG&#10;8XfFseELrRdM/Z8lu2srNJrq41J12wyW7CRpVU8mXAIKjquax/2mP+Cpdj8d/hjpfw8vfgNL4R8R&#10;2Gr2N/4Z1m1vnuLS1EJ+dUUrtKtjGMn5Sa3w9KtibOK9f+GLhUUV7x5tr2reI/BtzJFbafb2jxkq&#10;kLqYzIB3yRyD1BFaWsfHKHxP4Pmk08rJrtzOv9t2r3qsZ+27BOR711n7Tn7RPhz476G3h/Tv2WNb&#10;jvrZYCdeuIJ3uvs6jqBsCrGxPuMYr5P+L3xD8B2+vw/DDwR8G9R8K+MrOeGC41SW8cm4lO0lpInA&#10;wCMHjpXtYTL/AKzo46rX/h/I4sdXWHV31L/xd0n436Tqth4HvJG/sPXNswht4mChQ5GGLD7wYduv&#10;HrX2n4Y8KeC9M/Z3j+Euixz2OoLoEsYTUJhJ5kjJvJH/ADzUnkDruOa+WfDnxV17xZrNn4e8X681&#10;7faDKsAlKAFHQhlIz1B4PNepajonxh8TeM18W+GfF6S3M6tJcQXNrjzQFABXZxknIxjissym1TjC&#10;Vo2/H+kceGknNta3Or+M/iKK0+Dnw+1Txxqi3GqXmn3dldRSzBpXEcpMTMeuQCVPpmvHvGXif4m+&#10;BfB2r+GvDtzPDYuXm1HTJowXgJARmYehBUZ9xXqvxETxXY6Jc6x4/stPt9S8LWrxQ2s6KssDz43K&#10;EJ+cuDuyM4BycZrxDxt4q+GNv8KdR8V+IfF15Jr58trPS1gY/acsAd0nQfKOntXNgKccRFWV9T0u&#10;f2abbseweF/D17pnwy0zQ5td0Szt7pF1ZrSOKR57UldirhvlmLBcjDcA88jFL4D/AGcPhf4gu9Qv&#10;/GfxHS0vJbKWTQdPtrWRmW54KGRl4RDyMdRjmvBR428X6zHBY+FNRuIEntVJitULbEHPLEcY9uBW&#10;1oPir44+G7xNf07T49XWYiJWu7hQWHOcDpx/WliMuqWajKzZ6GHxtOVrq6PsD4b+NfBv7Pyp4d+H&#10;161qupSLNq9wzNO0syqFLtz9z+EYGPxrN/aO+Nuta1oNtqNnLCunNKw2WVlsaOUvhQ+Mlv5fjXj1&#10;l8RfHEQk1JrTTItSvbRYFRbbKRLkYXOeOn3h6muW1Tw78YLO1uPiF4sf+17e9u5bhYtJud4tCuMq&#10;8Wdy4zwSMHsa8PD5KqmJUpy1/M78RjUqLSWhl/tFfGPXfhf4Gn1F7x7bWr2EJpU00YLOS3J29AAA&#10;etYn7HXxV/aD+JT3mp+OIpbrwV5zW93rLL5KrehQyQLIuBvIO7aQeOa53/gox8EfHfw1u/B/jzxz&#10;8VfA2s/8JPpTS2Oh+FPE0WoXelRoF4vFjJ8qRi/QnOVI7VwX7Lnh/wCL174ksZfC9rqsfhu9v2iv&#10;p/Jc2M08ce8oT9zzQh4P3gD6V+p0cmoUMplDlXM1e5+c18dUq4/RvlR9w+Cda8MaJrx1u/NtZWDN&#10;JE9zJeBpXUoRsKjsM5r0v4b654F8RahLD4D8Cy+JL63kS6a60uzMsmmQI37yZ26KhXJx1+U8da+e&#10;5vBWn3EXn6jAZYkj3YjbI3DofemfDX9o34k/BLwV8QtB8A+K9Q0G28W6Hc6SZ4LUvCsphco7HacO&#10;VDRg5BxISOlflea5XLGR5KLtJ2Xlv957SxUaWrPpTxH4w8HaNf6T4y8FX8ltp+iXa6hrUPiS186O&#10;OaS4VGlO0ErFuK+UzDb82O9a37bfxV0CL4k6d4i8XXd9rWj6h4fgv3vLBQ7zxsSIjCr/ACqQy4wC&#10;MgkGvze+AXxM1WLTfFkfxQ+IWoLPrmj28OmQyXbf6S8U4YK4/iUAcZ6HntX0XY/tAaHqlyfh6NJt&#10;7vwlPax2y3epRMj6ZKE+eYYLFlD5+XP8Wa8HH8C1sHj4SlJ1OW+q0vdJ6Punc9fAcQU50nHltc0/&#10;i/p3wmspvCcPg3UI9R8O65ObldeZRHcwBsK9pMvIRozzt9+tU9c+Bnhzwbr48Vaf4sXUvDGlvaz6&#10;7bxQsspt5JAjbTjBAzk9OPfFYdjpvw80/V/EupQ2X9reHbK6i06GQtlxK+1xdoBwdoBX3B9ag+N3&#10;jm00HRpNB8CahqNvpGtaetrcxXU3zyRjHmDHQoWAI9PrXVOhXo16WHpN6737b/fY+lyHIMRxNXnD&#10;DtJ2vduyXm/I4f8A4KMfEDw94gtGuvh+8Nro8l0ttZ2VgALeOJecIRy2SAcnnrmvlLwXr0Hhvxbp&#10;OvX2nfbraw1S3uriyLYFwkciuyZ7bgCM+9eq/H600vTvhnZ6bYMzImoLJFuOdoKkH+leU+FrSKa8&#10;zdKdmwrgdSSMcV+0cK0aayiMKd7Jta7n5zx3w/jeF8/ngsXKMpWjK8XdWktLH7Rf8FH/ANrbwV8W&#10;f2QvCHxFl0TTtW0nXNTtJ9N0zSr6AXcSuoEQUKd6SROCckcEV8TeN/i5F8RfDk/htLJ7iS43BL25&#10;cPJO5PKue7Hqc181eLdf8Q2XhjSIY9QeG10xSsflJ8yjJwx9cV90/B//AIJm/tMfs7/CbTf2o/j/&#10;AODrC78MLYWmuXWk6DeebqmmLJsaOaeMjbjymZnCklQeelcOYZFSpwliEryjd2ueVQxcZVYUW7J2&#10;Pmuy8d+KraxXwbqOpzSR2YxBZXMhdYl6bYwfujnoK7v4faXp+oeINA+HRujYXGq6ggm1ORX2xFsb&#10;Q6qN2AfbPNdh8Rfil8IfiZ4ru4PhT4YfULl7i3fQtY1PT0huImjkLGNlX7wKkDnuK9A1nwN4S+J9&#10;y/jLxHrFvpev2t3E7afagg3BLcyidQAo469iRXxeYZssFRUpQ5b/AJ+h7+Gw1q/K9UZPxq8O6zpH&#10;xUPhiW5m+16NoUdx5zIIXiIXqmT8xDjK45atzwZ8Q/FvhvVZvBnxcvrvxDc6hZwM3h+8sRcJLMfm&#10;8uQnmOYBuGXgZxzXs174k07x9451/wCN2m6Rba/8RvEEkGjXY1mKOSxlt3RITmAgBCybcSqMg/N1&#10;rzX9ov4Z+Mvh98ctR8aWHjC0lv8AQdSRTJpjnfb3UBX94hP3o1ZRhuRxzXw74ow2YYv2Un9+jvp/&#10;nofU4bC+xgrHmmpaFoFx8WLrVvA/hK+sNLWFZ5bK/KyCzkJIKAg/MmVBXOD82D0r3nW9Psr+10we&#10;CWvLi2k8J297qVvqKw27yaggYMFKEpsUkgZOSD6ivKP2dtXkuNX8QeKPHNvNcJrl1cpc6o6eYPMY&#10;l5MovYE7uBx2r2vwjcaH42+E9/e/D3XhqOnLajS9N1KLS5BAJoAS8IZgN/zEkjqcjGa8fN6zrY+N&#10;Pl91NJvor+fR7/cfeZHX9hQbTs9Txn9qnxh4W8C/sp6hd6DfadDreuTRRywW95vlbBJkGSMFExt4&#10;6k8V+a99qrx6i1w8pc9S7nJDZr7G/wCCqV74o0JtA8M+OfCT+HdUtoi134e8jyzajChTjsG+9+PP&#10;NfL3jDwlonh3wjo/9o2kcWr6ggu5sSZ8uBzlEYDocAH8a/o3grDqhlUZXvzH4rxtjXi82lGO0Tmh&#10;qMEg8wuGweUJxuz3qDUpbz7TtiEkm4ZBEZPH07VpQaRoFyAzkqxHZsfp6V7R+wxHpml/FLXrEaLa&#10;areyeH5pbW1v4d8YWMHeuGGC205B9q+4leMbnxDkoN6nz7JeXM8DpLISF6qx9PrS2l0q4MqknPGO&#10;49qseL7hLrxVqEqwiOOS+kKIjfc+Y8flT9OudNS38iWzjOBgORyD6+9TBNsfMnEauqvO4iZGYbiA&#10;AcYHpXRfAtba78b/ANm3iMsdwr5KHk4PTmrPg7WfB2ledDrHhWLUhNGVIkkKNCTjEikccHt3qz+z&#10;pbbfjYVGmPdxwwzOIQPvYAx/Sire2rFF7nrr+ANEh3RWk7yHPy71A2/l1qpH8NzJcxwBiqs+PMEW&#10;VU9s4rv9Z/s3TLRbm60jC7SxT+Ikcnms34R+I5/HnjaX4f6RqcekSuPMW5mcEEA4BAPvjpXGo36E&#10;yrcurOef4T6np0jRajEuC22LZ0Ye/pzV6T4Qa5ZWC6pq1tBDbJOsc0WQXbd0x7e9ek/F74beLfht&#10;r0eleJb2O6YIrG/tyWjcHvnsTXEeN5tOvfFkn/CS6nPb6RMULQ2khZ+B91feklFyMo1+fVPQyNU8&#10;KeFdDcNd6aPmYKw3ZI9ia6v4ELDo2k6m1nIot/tuRhOW+XAH1FYEMsWq6RNex6LPHZi4KxxXY/eE&#10;A4Usa7L4C6ZLDFf2zxArMxZQxyFYDqB2IFcWPjBUWetldSTxCO8JWe2jju12jP76Mnqvc59utcx4&#10;jufEfjfxZc+E/EOvW9rY6GqNGoTJu9wGEJ7ADv6111msQmkWZnkIGwgEc+9c98Q5dD8KeCjeTeC7&#10;y1k1N5o/7SubeRorssCEwwzhvQcc18TmFZUYK259tRi6mnY5vxl4y1KC4nlfwesOnwOsaW9mSEhA&#10;AB4bucZrIur2wRJJrC8OZ4sBGIJUEcdM81N421P4WXHwM8Q3kfxTuYvFVxaWw0XRXsmMFyOkreb1&#10;WRcdD1rxv4AfDDxzqekXnxRl8aW0dvY3n2W40e4uj9okJ5L7TwFHr716GU4Z4vByqyXKk9Lrc+Wz&#10;OnS+t+71PXfEcH/CQ3B13wE0em6fpS29nZWTkebIAvzyuRwXdtzE+4Hasm2ks9N1q7Gs6DcOjRll&#10;z1D4+8R1/Cqfx3+CHibSPgDoX7SnhT4irFHf3c1hd6HI+2SOSFyA4A/hP51rfs9tc/FW1htdWuJ3&#10;1K2017kPGu8yumMRyHPyk4OD34rong1HDSr3uTC1Gahax9DL+xZ8OvF3w4j1/wAAWeuX+t6jYw/2&#10;a2n3Kx6f5zAPt8xuC+0lTHnIIzXzj8UdI8KaX4ruPAVrJDcTWt9HC1pfyKszMjgON3QYbI/CvQdT&#10;139oDwD8JE0yAa5B4UhZdfgwTE1uGchXKjGeSQMetfJHi+wj8WfE06rdajqAtNQut73koaSQOSSc&#10;/jXDkGV4nGVKk60rx6HVi8RToOMYLU/Y/wCFXizw5cfs9v8Asx634TlS31vWIZLPXlVCUzAUMTvz&#10;tyeFIO07fWvhTw94v1H9nzxP4p8EeIo2j1nStbktrETQkx3MRLKrL0xlSOe9L8FPHfi7xJ+wnrvw&#10;i+HHxF1R/G9j4jmuLi71CVof7O02JVKwI7feVsGQHsWIrxT4K+OvFknxn0fxd8XPEcmqw2WrW091&#10;LeN5vnojfMGLdRj1rjyjgyWW4jEyi/dbvbrfe51Y3NqOKpU1b3kfff7K1nJofw1Emq/DlrrxBC8s&#10;+uXmo3sarDZsdymPBJUFcYxj0ql8fPFtzp2q2/xRtGhujc6TOtlBpl8N1moVUCXDZ5BGcA55r0v4&#10;e6l4d8UaxrmoeEdDsbWOG3ha5vJm2pcWMzFlQrnkJlgMCvP/AA98HfCmo/Dj4ufFTxHJFJa22p3F&#10;jY6NbXHluFhzsuFH8SNxhT71i7Kq76W6GXL7nNY8Z8VeDp/E/wAMNP8Ai2niqyvNMkic6mtnkm0K&#10;uF2yhv4ueMVk2Hie18f+IdJ8Oaz4rHh3QFtnh/tW0bygi7SQ7KD8pOOW+grF8PXnjTVvhZcaTFZW&#10;sOiaDcKzBH2faGYlhvH8fXn6Vyvi3X/+Ex1eGXTtLgsooY1iuMHETv8A0Hau2lQlUOZ1FFXTPa9J&#10;1nTYvBmp/Bj4b6ZqesXWiajJe6f4tsot8VxA0ZJyO5HPJ7V8GfFfU7288SagNT8yO6NyRKJVwWYH&#10;nNfeXwK/4T74f67pcHhnRoL29ureeK405roJbvCIySxfOMjIIz6n0r5+/bS8EeEL0L8SNF09La9v&#10;GAubdJlkCSFiGUkccY/WvYymrToYjka1ZyYn343R842T7UKlN7DG1c8Ct/Qba91CGex0+3aaVlCi&#10;ND8wJPGB3xWKYpjMGKIjk8DHH1rsPhLa3MHieCWBGaUsCoU4yQef0r7CraNJyW55kbKVkj23wV4D&#10;1Dwp4B0izu8yO8LCVAhIQ5zyf6V237IngfTL79rvwf4w8dzapYeGdCvWvdX1HS1KzlUU7UgfoJC5&#10;GD2wTUnmGG3sNLjWYt9l8+ZXGCpPBA9a+hv+Cci6540+O9v+zhHaadPY+IbaS7s7jUgwNlLHjOAo&#10;5Vg2fqK/NalV4jEOdrNn6xkeIngctfNey1t1Orj+I/wJ8LftP6v4msPGfi6bw3qOgXljBq2swvd3&#10;MVzPHsjc7sFkDZLdwMV3Fj8e/gvpWl2ulaR+0ZFetB4lk1Fr2+0O5jlaBwP3WCOCjdx2r6jX/gnb&#10;qE8ix3WreEMq3ztHqKlh9FJqlff8E3LuTa9zd+DHO4hc6qiDOeOhzxV04Spxaua4/PstzP2ftqU/&#10;cio6Pe3y3PjHQNd+GPj79tnR/Fep/F+60TQbe03w+J9KkMMkckSBF27gSAeQMj61+vnwt1j4e+CP&#10;HTeI4Pivc65ba34d01bXVL9zLLdzQpInzOAMk7wegr491T/gnJrenaXPPpp8LlkicmG11RGZgB2G&#10;CQSf5198/st/s5aN8Lfgx4W8DX6x3d8lhFdald3M3msbh1DMEZudoztA44Ar5LOMnxtacPqso83N&#10;zapvXa2jW6b3238jvzPinL8bg0qkZpKCp8t46xVne7je6aXqfiX/AMFldF8TfDf4p+MvB+oftAaX&#10;/ZU3it77RPBgtZF3QzIp8xZWHzk8sRnaOleQfCH9pL4SeCLbw/dS+OrFF0+2t1vbN3YOWSDYcfKQ&#10;Tu5yK/YX/gqRL4W+PPjqy+AQ+G+izQ+GJo7q61HU4oklaZkIVEdgdqbW5Pr9K+VdV/Yg+G2fLm+F&#10;nh2Zto2L/o5244PJQA9+e9ea6NLAzlQg7qDaulZeiT102v1tfqfaYHiKhmGU0li6TUpJO1076JX0&#10;S+Lfyvq2fD3xa/ag+H/iD4EeIfAUPj6HU76XVmvdMWHsrSh9jfKBx+PQjivtz/g3U1uLxL8G/GPw&#10;5i/aI0yLV7oWN1beDbmRFlTypzNKyqfmOc/w5HzVo2f7Cfw9mtN1v8HfChE4ICSRWwZhjsdp578G&#10;u3/YZ/YF8A+P/wBrrT7s+Hk8ODwYh1M3WkxG2muyHCCIOApKZ+91HGK8zGYWOKpxw1OLlKc0rN2v&#10;zJwtdWaVm7tfNNXT7sdn2WTyKrhW3ShBOd7KSTTUl7vW7il87q259E/8FT9C8P6n8ONM1vxPfWlw&#10;uneKku4EZsgFxhA3pgqP0r8sP20PiNquo61Z+Exrca6fOi3dxHG6B1lSX5WDk+w+U/XvX7xfta/F&#10;L4U/AL4Jap8SviZ4ctb2wtYxCiT2SzKZWBCbwR93OMmv54dS+KPgXxl8TdZ8YfE74f8A22K+uLmZ&#10;LFLBljheSVnAjX+FeeB0AxU51ltPJM8qr2inKpabSTvHor3/AJrdO2p8RwziamcZFTpuDjGk3FNv&#10;SV9WkktLdfU4+1S1v1jtk16GaSRt24Srx16np+NdF4f+H1pd7Z38dW9o4b7kVwjc+ua1Lef9mTXn&#10;Dr8L9RgZ+HhtdPmJU+n3enT86n1DwL8FNaheDQ/CF/YFlUrJ9mlV0I9sf/Xr53E49RbTuvl/wT77&#10;BYBJJ2T+Z1WheFPH6JGLH9o6SyUfL8zRsF78kijxP4S+Ktrps0Mv7UsV1HOu2a2FrDiRfwb+lc1Z&#10;eA/hRZWEdleaRczOIwTMzS7jyetUtU+H/wAGvOfU49OuIDIvBR3IDAdcVw0cZFzte/8A26v8z1PY&#10;qDvb8WMk+Geo2NoI4PiXaSKRg7Y1yWx3GeDXpPgrRLjw1+xx400i7/adv9NlvrmWW38K6d5ZivWA&#10;UeY4PzBsAYI6gV5JY2Pw60/UUmN6flYbVkZiOvvX3L+zH+zPY/tJfB608f8Ahr4V+HGgikuLK5mm&#10;1IQmR4ioZ9pXABDKevevtOHYyqVbeXb/ACPm8+zKjlsIVpxfKpLa26d+vf7zyD4KfHz4D3n7Oel/&#10;DnxD8drTw74gs7K1ScXdlM5BS4kkdcopG1o3HQ/eAq54/wDjP8H7XSvFc2kftJ6Hq8Wp6ZMul6RH&#10;aTCeKYxOgRGZB94tzk4wMV9IWP8AwTyvYnRbT4aeB4dihiZtciYZ+oUkVt6b+wJrkMhubjw34D8w&#10;rgiG/Rxt7AfJhsV+h1KFaWG9kmrWsfE/27w4s5/tH2NRS5ua101e9/5Tj/8AghRrEHi/4t+NNauP&#10;jrq051PTTHF4cvLdYEg+SONJCp+9yCBjpxnrX1N/wVl+DPjXxL/wS5+I3hrwzp0up6jB4ZtpBY21&#10;sXlkW2kjZ9iDkttRmAHpXl/wr/Yz8eWvxZ0PSLPVdG0HT7y6EWp3nhy6CXRiAL4UqvGSqjJ7Z9K/&#10;QLxrrVt8Pvh7qPiL+zJb+PRtKklW1U7pJxGhwgJ6k4xz615eVZAvq+JpYhJQim1JX6pN+7/d5em9&#10;zm4m4tjX4ow2b4Re85Ql7N2/5dy0XMktJbd1Y/n18LfFfw7PH8P9RsvHWmWkPh62X+17e8hR5dwg&#10;CoBGxGCr4yCOi1zfx2+K2h6t8BL/AMPXNzo/2iDUpZrWPSzGiTo0u4EIp6kcmvsn4m/sceDP2mfi&#10;brXxo8b/ALMujLqGsXQm8oWQhwvG1HVGAzgctjms2X/gm/8ACCwnhM/7Kejs2dyPHbFgT3HL/oa8&#10;CGBq1MKoa29NfzP0HD8S5FQzaGNnGSqRd7Jpq+7V9L2vue1f8EE5PH+r/snajF4h+IGj6vHJqtld&#10;2Om2YBntY0lRisjKeW2jgV9U/HL4cX2q/tT/AAu8SXli40y3g1m3u9Qj+4pkRHSFz23YOPUqRXzh&#10;/wAE2f2XfF3w7+NbweDdP/4QzwzpkP2rVdKtYl/4mLkFUjyCdig8kd6/QLWrmwgW3gvYA/nzbIgy&#10;AhXClgefpXr5Lk88fklSGMXs1CcbNu6koz51puk78rX3dT804vzujh+LJ4zBPmVWEm1azj7SnyO/&#10;RtL3k9b6X1KN69rdeCL0RKDCdOk2nHBXYa8Gs/i1qNpeg6je/ao/D3l+WJG5LEBgv1OQK97W/tLz&#10;TRoL7Vnu7aVYolHBAGM+w5r5Z8J/Difw3pWoeJvGkOw6hq091e3Ekm6NI4DuwPZVQcD0r0uIKyWE&#10;oyUto6vazVnr6XWjPnuHaMKlSpGouq062d07fJNaHvsfx3KQRMnh3dvjDEfaAME9R0rlfGX7c3w5&#10;8CXItvEvh3UlLSBN1r5cnP03A1xH/BOT4p6B+2x+zlL8drvTBaWt94p1O00YWtwcvZ285hjkPu4U&#10;v9GFb3x4/YY8E/ESIaofHepac8cocCNY3B9uRmvExeJ8RKuTxxmW1I662moaK+qd1vv1PWw2A4Nw&#10;eezwGbqUFBuMnHmevla/5H5y3fxb8HeLf+CtWifFzT7e9ttGvviCsirdwbZlxGysWTkjLAnHXFfs&#10;BpnxR8D6xHJLp2s+Ysb7JMQOMHGcYK+lfjJf/DaTw9/wU20v4Wtr4vprf4lizS/NttzlSxyvYgHB&#10;x1xmv1j8N/s7+IdDnuXbxdBIJ5fMUi1Ix7Y3e1e7DFcV4WVL6tRjPmhHnb6Oz295dfU584wvDdWj&#10;zKs42lLl31jeNr+7vb09D8G/+Cg3x11X4w/8FTvFXi/VrC3Eem642kWEKkRh7WDckZOeh6k57k8c&#10;19p/sa+IZr+GOK5nRswoI3DIflBGO46V8uf8Fi/2RLL9k/8Ab0sPE0fxFXV08eibWpLKK32TaexY&#10;psIBO5WIyCcdCO1e+/skazqHkASokUhig+5OApG1cY3L3FfzZ4hYethcfg54mNqkX72t/e5veW9n&#10;dt7H9d4T6hmPhyngrOlyx5HtaKSjs0n0t8j4T/4L83cL/HzwfAJgT/ZN1uAXp/pJ7gkH/wCvXkn/&#10;AASnijvP2yPCyvII9srlmJ4bHQV2v/BbbWINS+O/heMfej0i4YncDkG5fAOPocfWuR/4JMwrcfte&#10;aAYyN6Rsy7lOCdw4/wA+lfoeWya8IHJ6XpVX98pnhYanKjxH7JvaMV/5TR+nXx2thJ+3r8ILLche&#10;a28T7U6EAfZ+vB4ORXo3iO0Bs2tpJ5VjtvNGNoIUlh93gZ6Yryb4wXGv3H/BST4YaZqkdjLpi6J4&#10;iaySAnz/ADfMt96yZ47KRj+9g17hc6VDfMsNuxtn/eKY2kTcnOcfePB9frX87ZzQbw+FSV703+NW&#10;p/W/yFGr7D2PM9op/m/1tt95U0nTbBdAWG4u5g77zGsAIdT8vLf7JqPUrJIp7dnnkyQ4Z3UrIFyM&#10;k8dc9DXQ2ukQGzS1tI4o5lIWWVoELSK3OOOOMfjVc6fYnVFtb6COR9jGRsdMYO/PTjpivHq4Sfs4&#10;xVleyT8/1+5eWhzRxf71yu3uzqrCeLTv24vhJarfymE/s768m6SThydXsMH68GsfxP5Nz4q1i2jD&#10;FvtLAOUOwgk5DH37GtmPxpqqXFlplzY2cktpZPa6Zeywr5sMTHc0aPjIRiASPUD0rn553muJZ5im&#10;ZWBljUAByO34HvX3nEec0czwGHw9ONvZJJ37qCi/x166eeh8xleBqYSvOpLqrb7+/KV/udrd12OB&#10;/ab0y11L9lv4g6PLb3eW8GXhD2yHjaFK49v73tX4ZSB0urjzANwDkhR8o4r99/iR4cvvEngPXPB1&#10;vqqWdvq+myaa1yIlfbHcJtd8E549K/Ij9sn/AIJq/tBfssX2qeN9B8M6j4k8B2UKPN4nskU+UJDt&#10;xJGDuABwM4x0r7vwtx+Fo062DqzUZtqydle11o+uu19+h9vleMp0sG4uWrle19dUltb00Tv+Z9v/&#10;AAnnZP8Agj/rKxSuUTwZIZYABulUN1Xn9PcV+XNyJPtsrOVUEsQrDvX6WeBPEMWmf8EddYkksFLH&#10;wWGWdflZG89AoOexOP1r81LyQXV5NM0oG6RuMetfQcHTc/rT7VJLr0nLv+mh9Rl/NBYh960u38sO&#10;v+ZKkRkt5YimVMGBgdPev31/4JOztc/sUeHvMgCE2SYVgMjC+2ev9a/A23YFZSHK5gPIFfvx/wAE&#10;mGP/AAyLo1lDEhMdkgAjJzyg65+tdWd3nmWEh1bn/wCknzfiXK/B0rdKkP8A24/OLxZp9vf/ALb2&#10;uWh8kJJ8QrfzFyN2PtTbv0zmvl3492K237QPjGwDkmPWZ0DL8wbB457V9m/En4YeNfhB+3tPo/xC&#10;slgn1Xx1YXmmm2RmWWGS7dx+8IAztOCOe9fHH7R8Rtv2n/G8O7geJboMFbK5DEEds+n4V5nDsakM&#10;dUjLpTS+a5f6+R+lwxdHEQwzpO8XTi007p3vqj9L/wDg1ne2TXPGkBuG82bRoG8ojgBZj+VfsH4w&#10;uItP0S/u7qVEjW2Yl3bAHI6mvxv/AODWzV/DkHizxnY6zqcUV2+iw/YQ7FWYCRty5zjjjiv2Vl0S&#10;S7sZbeDWRPHMPuXSLKmPTHcV+u8MwqV8qxNGFm3UqLRq6ulunbv32P4t8ZUqXH85SVlyUnto/cWz&#10;1/q5y3g++OvQ6oNDvI2kQRMjIwIwMntX5pf8F2/2ZRqem6N+2X4E8N3ereIpLu20fX7eDVJIljtx&#10;GVjfaGUIQ/57uRX6k2PhB/DMU134Z8PaVHd3JUXBgBt1dR34DcjnHFfNn/BR/wCHuhap+zJ4/sfi&#10;Dqd5olpq0MUlprNrbfavsl6pVYX2IN20uFBOON2a8/NsuxGFyqFOvf3b8zs+XduL8nZtPXqfL8O5&#10;1HBZ5GtS2bStpdrRST6taJr0PwN/ZC+Fn7QXxd+NXiTw18IvBGsXfiY69ZiVF1kwGzhaMkl5i45G&#10;3I56iv2F+On7QWs/sj/8E1b22/bF8OXEF7rVidPtNKvLw3737FP3WHBcFyfmYMR065r4x/4NstM8&#10;Q6/+1z8br7WtbWPULLT4/tE5hV0kfBGWXH+znjnivVv+C9njz9obTPE/w0sfDXhm08TRGK9ivrPT&#10;rjbavKixFLgKxwuVbHs2fWvma2FxMsbKtSupJRimpJRcXCDldu72ulsu9+v6zUzGlmOMo5ZVpw9n&#10;GXtG3fnunK0U9FytpX3fZo/Pf4Z/tw+OfhegHhv4o6z5K5EFnL4ThmjRSQcAk54xj1Fffv8AwRd/&#10;4KAftWftCftSXenxavFceDLLT1TxM8vh424Vx/qyjLkeYOSQTyD0r4D8S/Gb47aR4enufEPwAs4o&#10;UIVpkuI2MZY4BwuT171+6P8AwSW0yx+H37Dfhf4h3nwf0vTbnXLQy+I7vR5kZp3zgSyDALnse4x0&#10;oo0XVzOnG7g/i51JS5VG19IRvqnZttJJ3v39XirFZfgOH6snhYzlU/dpaLWSdmnJ7q10ld3SPlX/&#10;AIOMvHH7P/jbwr8Pr2yYzeOYfE00Ol3UFuULaaI8XCSNjDAPs2g8gkkcZr85/jDqGpz+GfBk1xqt&#10;20U2jSbEeYkKBcyrjr6g190/8FNfh18Hv2iPiHpeg698bLnRL7RPEeoy28mlaKt7A0UoXAl2sphK&#10;lcEcmvBviB+xX4K8UaH4cstC+Oyquh2L2zebp7n7SzyvKZPRcFtoGTniv23I69J5epVaic5av/gH&#10;8uZ/BLHKlQg1GGmu/wA9jY/4ImQbP2nJrlVARJ7ZS7g4yz8AY4DfKxGf7p9a+ofBf2O68R/tx2kj&#10;rJt+MekNLtbls2owuO33cZrgf2H/AIU/Bj9kRrfxHrHxRsLjWm1uK7utSKvhbVEP+jMgJGd3zBsc&#10;ZYV9M/HL43fsi+IfhV43l+EWreFNN8QeNb62u9dutMJFxqdzEQqvKpAyQpxu7Ak9q7KONw0ZuLfY&#10;894OvKk/d6H5UfsRMf8AhYGs3iMG8rUGX73/AE0PX64Ne9fH64iX4xaRqMbSJGdVkz3P/Hqo59cE&#10;/pXPfs5/sgaz8KRfajH8UtD1K41DUGlUBWjWHLEqGY/f6jp0Ndx458HnVviFav4r1yxU2d0zypYX&#10;Afe7RquM9vu15+Lr0p4puMkXTwlaMFoeG/ttQazY/tMfD/WtK07UA0GjJLDeWdnLIEkW5JVtyKQM&#10;HBx2A9K/QX4X63N4n02w8TOGxr2ixX7kg4ilTCy5zgglj36kV53Y+OH0TQLLSNA+KuoaB5aurSWO&#10;nwyrc7iPvGUHaAABxjNdx8P/ABTpc9jp8Nz8R7/XZ7G+Lyy3FlFDMY3THlER8Fe+cdq48yx2GjGM&#10;m7WR6+V5ZiXScEt9TvGspieV4xyT1p4t5IyoI+may7z4oeD9AvF06+0TXIpMk7nsiyuFxkA554PW&#10;qV3+0D8MPPS2kXV4zI+1s6Q79P8Adzn6e1cNLGUaseaMlYdXL8RTlyuJ88f8FS/C2ka34S8Na1qW&#10;lwyTabqHn2dxszKkmeWHt046Gv1d/Yo1lNb/AGTPAWsPbRQtceGbRnjiQKoYRgHAHTkV+Tn7cXxM&#10;0T4n+CbXR9J0nUIBp+oMYbm6gMYuY2GQyhuQcjkHpX6cf8E+fEran+w98OdSNu6D/hG4VcE/3crk&#10;eo4rbEVI0qlPENX92S/GLNad/qUqHXmi/wAGe4y6pbI/lO3PoKqzasNpK8DH3jXn3jT4lXOk695X&#10;h7Rpr4LCSZtpVd3Yc/rXDeKvEvxP8Wo1sbiS1gf+C2UrkehNeG8XjMVUlGPf+tTX6tTpRUpOx3Xx&#10;r+Mnw5+H3gXU/E/jzWU+w6ZaSXVwkLAt8ikgLk8sTwB3JFfj/wDsu/H+aX41fGT9oH4jzW95p3hv&#10;w/8A8JAVvIw88Ea3qEIj9SRGAuMdfSvrn9vD9nn9or4x/BGTwT+z7rmj2+s3GoJ/aK69qogRoMZ4&#10;Y5w2ccEc18ZWv/BO79q79nX4RfFb4n/FT4faT4lt5vAcsUOl+G9VF7PdzrKrkCJQCy7QxOD0HSui&#10;nwzQzGKniLSldWRpSzirg4yp0ZOMWtTj4v8AgoL4E+O/x8+MXxq+AXjudbTxLZLA8MqATJaFQNhx&#10;0wQFzwa+fdLv7O1+E+p+Irw3G+TUG8uZsnevPyjt15r4F8FfGjxv8GviheeM/hZNJobPfsG02Vy0&#10;Zi8zIglD9QOhz09a/Xzxz+x3+0H4h/ZU0PVrj4QaVpOrz6DBqerw6f4ggfTlMw3ArKrMDIQ6koMj&#10;0Jr2cZk9LB1NH7r/AAKyvGTqq17v8zzW917x142/Y40OzsPhetrpaxzf2n4mupEQ3wF0zQyQrkt8&#10;hLI2cdu1eTWllNZwXCaRHG5tUEkzzvt81e4XPBP09K+jviZ8L/il8Hv2FPBngvxhp8sVq8d9pt68&#10;EZmt1uPtkkjbpFBERIbKnOHCmvlzTbPV9T0658KaX4ntWt7GPdANRuBH5p3E7YyQNxHWvis1hz1H&#10;COyPYxE1ThbqW9G+N3iX4eRz2/h+9lSGaZJXt5VyjOMjBOOOCR+NZ1j4+8O/2hILjRZxDNIWNtHI&#10;AkeecZ7gH8x1rX+C02saN8Q4/BGuT6HCniIGxlk1mz+0JCXI2SBl+6dwA3g8AnNfRes/ss+MfiXe&#10;R3ul2vhq51yfSYbMW9uiRR+bGGXJZTtzgj5yOe9eF9Qi4Pmj8zijWszzibWfhf4l+H99pmkQ6zo+&#10;tyXS3EXhiymcacjrEAZ4wxwC5z8uOMdecV6F8Mfh/wDBeD4a2l3NOLrXtStpRNaatbNFBpyADbP5&#10;oBEgLbsr2ABryPVbBbLxifh54uax0vxfpltvNw7bLKfb1tJD/wAs5VAPqCe+DW1oPxf1vwp8D9R8&#10;aWmk2b2T6n/Zun+IdOu18/TNRJLJBNGThVcYU8YZTXi4rIsTVpuNJt37noQxCiW/A/gbW/D/AI41&#10;TxjeaMmmpZuIl0wxNJ5MvXKlc7lIwwYdQfavSNEtfh3qEmo2Wo+H72PUbfS5NQzpN48FxMrLgmPe&#10;PLbacvtbG7kcZrzv4K/tdWGna8k/iL+0NK1u4nQW8miW5aCFgBmUJggAHPygn8K9h+JXj74N+Fbq&#10;21Txd8YLXVrbVda+z6pJoE4j1CxWSJTult5FxLCwIJxgq6kGvi8bgM1rZgva02rW1T0srf8AgS39&#10;fU9CnXp+yvdHyXD8ctS1HxNNomtX00ksUDeVcSqcyIucKD1BI7e9dPof7Tvxui0S7ufB/gm5u/DS&#10;lba5OpWvn/YgVKhDLjI3Hdt3fStz9qP9kH4WX3jsWv7P/wAUZLnTriW3Fjfa/CtoQ8mN2SD8qgkE&#10;N06g9K868AN8a/hHe+Kfht408VtHayMbDVbCMny74I4ZS+OGCsFZSM9iK/XcBlNKhgViMNFJu3ke&#10;FUrTqT5GzmbX4Ayv8OdQ+Pdh4S0S40jRNZjsdet1vU+0Wk02Xhm+zn5jC3MZdchWwDjNV/Bmg+FY&#10;PEDa5pXhyzhtLiQm/jhyu5s5AIA6dvoawvHeqnStfuoZEl8uNR509ujskaseBIV4AJHG7vjHNXPh&#10;94ti0m//ALQtXPlXsW24ZhlWHYkeoPpXbjXjZYOSbeqCnFOofTFz+z0viXRbbxT8DvFFydC8SWYu&#10;tP8ADVy7J9hvdwV7KQyYVAXBMcrEIyjBIbiuIu9W+Inw6+II8L+NrVdN1XTrpR/pDBhBcRMCvzKS&#10;G5UYIODXQ+Ev26dW+H1/afDnV/D8OtaZBC1ncrp8KyRS28y4dNw++uSG2nowBGCK1/HPw/0TxT4H&#10;/wCFoWFxLE/hyaFdZinzLHLayHMMinqWXhSp5r81rfW4V3HGU1yyvyvr5fp01PXpOy0Z7R8efiUv&#10;7cnwh/4W1oF/oenfE7wVcTfbobOxaK6vbSRQHYsoxPGuMj+LBOelcj+zb4Q/ash8D6H4GT4R2ttq&#10;EdvN4g8O+JbW7iSW5sHGXUKZAJcbWKBfnUjGBWP4P8UaB8F5NH+LPh/xtDdafqW+LVdM02BftVuo&#10;H3ih4br07jNdZov7Nfh/4raJpHiTw9+0LZafaRXU0tzDHLdpFp0Mr5AV1UiBm+YGN8YZa+Tq1KdD&#10;CToVl+6b92Uk5NPW8ej0bdk73T6639qMuWKlFa9jr/E+g6342+Et9dfDvU7PRvEWh6U0+lazps6W&#10;lx4jiT5miuLV/lldeDtHzNtOBk15j8Bviz+1rZ/C/V/DH7VvwAuNPjigW30vVNWmVEvYkxJIkBJ/&#10;et5bq2xjuK/dzgitPwHBF4GvNQ8E+BPixda5FBcMLeW90xlnjQH5ZC3zKChzhwcHPvXUftMat8Yv&#10;2jvhFdfCDUL/AEfWH8PWUWoalbgpbalYBeFubPBxOoXqqgtgkYrXhbHV8Fi55bCMZQqa89pKcUtb&#10;qLto+qeifwpbHdQq+2qRle1unRnFeMNe+HvjG/sbvQPBjaDqzRCHU1htT5OrW+wbSQgKmQD7rj5v&#10;Xiul1bXdH+LVh4B8Ca5dadcavPIotfENpoDy3uizrOUW3mjhy0qtgExsuSDx1q78JvFni3wl8LbD&#10;QPih8PHkmsdPlk0PxdbazCbWaBctIwU4JlAzmNuT/DXkWv8AjYfDb9r8a18Nfi/aavp9vYwalovi&#10;XRT+7uM4eOGVOCssb5QhgCNvORivoKeJx2Jp1KnNfkXRpqS/r1a6n1kHgIVoUbq7fXoz9T/29f2g&#10;fh5+yB8TPAXiqx8RXXh2/wBT0MWWpwWPh9yH2KDDOPk8qUBgQVBLqCMgV8O/t1fEg/FYL+0N4t8P&#10;6T4h1mxhR1vltUg+1IrblZ/LA3HAA+YZHevur/gk5+0tN+3Lb+NvCH7RWpWvitNOuLaex0nXNKid&#10;LAlSDt3DIbcD+hBwa4L/AILsfAjTry08PR+BLDR0jvtLuNPubaGEW7hjykjlMblA4BI4xya+/wAr&#10;p4fFYH+0HLkhN8soNpNSVlsnbVa3XfZI/PcVVxGWZgsuaUqsVdTWqcX729k7K9te3U+IvCHi2XwD&#10;r3w9+Ovg3QDZ6d4/gvG1bQpF8+3ULdKhCRN8uGQnp3HFH7XHhn4O+Gvifr8HwP0dItCnEcwhSaSM&#10;xXO0GRWWQ5Qq5YFfQenNY1zper2fhfwD4Ek0lbt/Ctu0TTQ6gWW2Dz7nPXbsLAt65PWtb9tnxtpf&#10;hv4hXusaXbaZeTapFB5tupYxToIlBkR1+7IAM553Hrk1M8ty/WdH49PwPahjsauVT+Dudz8PvCv7&#10;QOteEPD/AIg+CnwG/wCEjuUgZ/7Vlv4oPs96F+RJ3d9vlZw6kqOoBOapfsU/tw/8FR/gR+0trfgm&#10;/wDhdfeLtburWbUNS8LLfQCa8W2YCYWwLYklAOAEPzAYAOK6P9kv4t/EbQvEumta+G9Uv7FfCcLX&#10;mk6HN5rT2jqGE3lcCRgCM4G4fgax9c8b+Drr446Z48gl8QWlvb+IB5WuJavb6hZwSviR1x8wZeDg&#10;jnb0riyL27r1cNi4fDZqSumuuj6HLnbg6SnCzT6PW/qj0r9pL40z/Fv9n/42ftq/sZ+PNSuIdZu7&#10;CH4sfCDXtGlsta0DVVURGVZMg5Xam3AIIVsE4wPBvg9/wU1+KnxL1nw/8WPjJYeIpPFnw5sraDw9&#10;qOmwCRF8tst5wX73nIpVmHoTivrnwn8Ox41+FX7UH/Cw/F9zrq6tcaXHb+J7SyW3uNThiiP2a7JR&#10;FV9wYAyY+Yq2TXzj4N+Gun/CrVr3wdN4SnsbuxXZcGXCtLt5xx9c4Pc19fVy7A4qjzSvz3umn59e&#10;nn67HxcK9SE3Hpt+C/rXpufUnxb+Pfh39oO10T43fCfxTcyeG/Gdmt5Job3B3aXqcY23NtNGf9W6&#10;MRhffPpWBa3brFhn+cj5yOmK8Asfjm+g3bfZfhxqcakv58lvbL+8foHODgt0GeuBitm3/aVjC/L8&#10;OfEW9fvF1UAk/wCz1qKlGrKbbZpShCEFFHt1tf8AlETmQfdO056e9Evx7+IXhJdN8K6Z4luYYnvn&#10;e2e0cIw+UAq3qvXr71594Z+KNn4j0RPEFnpE9tA0jRyR3LDerdSDzVKLVv7Z8YW10r7UU5Rf7vbp&#10;WlNSpq4p0o1FZ6nv+j/GT4v6bD9tsviBqSlx+9QSKBnscAYrYH7T/wAbrKPyoPGV1sRcsZGVsj15&#10;FeaWWqRpGoEoOF+Yc5yadPfxvG0yyDg4ak8dWgtJMzhgISdmjsNZ/aJ8d6yWj8U6yNUt/NVo7S+s&#10;YZI0PQFVZCBmsC68U29/eHFvHCZWwViUKF/4COAPauN1S5jnBUS7V4BbORjPf0+tQ6jrNs1tbQW1&#10;4Y7yaV9xDZ3nooJ7ZArzq+YTqStJnrYfLVGPuoT4p/F/4r/Cjw5cePvgb4Ut9a8QaNFLdWWlyn95&#10;clEZtsakgMQAW2k8gHHPFctH8Qrbxp/wTF039uz4k/AHRdA+Ilxrkkr6ra2KxvcSCUmK6CE7o9zD&#10;nOD8vSs345MNS+H9604aOTy1QmOVlZT7HseK880/9miyEEdpqfjXUYtJmYpi4uHNu7EZ6ZIyTwDj&#10;qRXsYDNKVKjZnLi8nnVex9a/stftkfFHxx4Y07xRqNpo1tqktvm5u7TR4YpJGIwzblUHJOc+pr0L&#10;XvG2t+K9Iu9J13w/4f8As1/CYr5Doluyzxnqsg2ZcE849a+d/hj4YtfB2nW9j4ek8y3tyC3OzaDy&#10;Rj1+nWvY7C+lu7VGRcAABlPWs55pXnN8knb1MHlVOC1iULbS/D2jXjaf4X8K6ZpdtO4d49OsEgV2&#10;9SFH6VburiBHVi/ygY5Hf0rGv9btrS6e7uHKKpOCzYxj0zXP638StEm0OTVzdPEkX7wttJbgnGR7&#10;kfrXDOpKpO8tRqjyRskb0Hxr8dfFW61H4L+O7yw1LwzpscUcGm3mmxzRzYAZd24Hp+uK2/B0nizw&#10;F4dbwX4CsPDNroi3ZuRpEnhyBoDKVA3lMY3cYBGOMV5b8Ar6O98b+IdTVVCTLEYkXkKgGM575OTn&#10;3r1V9YsrIl5ZAv1FenSxVRJJs4ZYGjfmtqXdZ1/xx4n0Kw8OeJtF8D3ljpu4adZ33hC3lhtd/wB4&#10;Ro3yx5J5x1rhvjFqeheO7q1134heG/Buq3mj2KafpU7+HxvtbZXJWOMo4wqknAHT8Kw/2mPjje/D&#10;b4aXvizw3FBdXFqyhreZSVKnvXN/FL4g+G/Bv7O3w4/aC12ynuIvGETXGsaBaSqrQKkxjKwuRnnG&#10;QD3+tehCOJrQvFux5tSVCjV5T33XvIi8BfDSUSERx213CEx8oYSg8nr90Dj2o/aI8Van8KviRrXx&#10;C0q3tri6s7K2voYZhhD+6UbT/e+6T+NcdF8YdC8V+F/COmeFrW/g0pEmktZdXjRJ2kO1tpCEggZz&#10;kHvjtUP7RPxc+HnxJ0TW7OSXVrTW59FV0tLuyAgdYlCkxSA5OcFsEdOlcnI3Oy8vwOmUnCN2u5Tb&#10;xZp3j7xtY/HDxD8ONLfVFmguUc6vcRIXCjbwEbOB1zjmumvfH+mTfHAftI3P7Mujz+MUuEmt9Xs/&#10;Fs5RtqlFJjZAFOONv415r8KTa63+xK/xzsdSmjvtL1d9NubCRR5R8oBt6nqSQygnpwa6H9nzxfY+&#10;NfCg8RmX5ZkRiZFOVfHzA+2RW9aFamry2YqVKjVfunY+FPHmiaB8Vbr416f+y9bWviK+nllub6Px&#10;K7I7SBhJhCABkMe1Ynh3wZ4J0/xTL4h8PfDu60a6mkZnlbVzMrF/vKVIxg8c9sV0l7qvhqGPbdXJ&#10;yDnKVN4VR/EuomPQNHurw4xF5ERI+pPYV59bnqqx2UqEaUrojuh/ZsJvdQsUltkIMyOM/Lzzx3r1&#10;DxvD448bfstaBr2u+CbWe+uJRbXkOl3ASRYMkRyp13cBcg9M0zwR+yz8c/iVN9gutAtNJsJD89xc&#10;sxOzv04ya8f/AOCy/wCx38Uf2fP2PLj9pD4JfFu+0lvBs0L+ItMj1GRIri0kdIRIjZ4ZGbO3owY9&#10;wK9DLsvxc5OytF9XsednGIoYai5zeq1suxPqF54H0r4LeJ/gB4m8GeJJrTxekX2+SS8jS7jkEqsq&#10;owGCBtBGfeup+Nnhz4SS/s5aZ+yB4r0TX30e1gsboXunXkcNwhibcgJcYJJHOPWvhz/gjt+37pvx&#10;i+PFr+z3+1Jotx49tvF1/Gmi6vFcf6bo94gLhywYboGCnPcEA9zX7W6z+yl+zTrkjS+IfB1vdTMq&#10;b5Li4cswGMd+nHaqpUalXEVKHtIqVPR3031XSzuawxGEeDpYiPM1NXTVntp33R+cfjz4a/CDxH8H&#10;fCXwLjm8UafpPhG8uLq0v31O2kndphtZHBABGOhBFamjt4W0PQNL8OaJeXHkabD5CSXs6NJNliQf&#10;l4xg/lX3bcfscfsZwDy7z4cWDK6lC0ryEYPqSajf9h/9ie8vVuR8MNNEowY3S5kA44G3DYqamVyq&#10;S/iwfzN6WPwkFtPXy/4J8U2ktpER5QExabOxX+9g5wOvp2rU8dR+Ffidp9zpep+HNZ02aJ42guIL&#10;aKVVZXDA4ZgcHGCD1FfaY/Y1/ZIsNNbQf+FdWKxSMGX9/IWVh0KuGyD+NWLT9i39mqMgWHg3ARdq&#10;iLUJcAH6NXTQyipG8YVYt9rmNfH4OpJPllb0/wCCfBH7S/wd+GH7VfjbR/HHio+OND1HRtPgtUht&#10;bO3eGYwvu3DJyuevp05q18WP2Uvh98Rv25dM/bvj+IWuW99pcFotx4cl0uKaOVoIyvyuGyCwP4Gv&#10;vaX9lz9n+yfZ/ZjW8jMDk6k4Y/maq6v+x98Eb2CS00+S+09pYyqPbakdyEjG5Q2ea7qeGxsLqMod&#10;nqccqmBlJP3vu/4J8Mv4H8K6d+1hq/x3XXdVtpNU1LzorW50xFijVkAaMsJCTgrkyEDrjb3q7ret&#10;6F4G8K+IfHMjo9lp8FzchvN4fALKM8cEgD8a+jL/AP4Ja+BdTvRcXfx/8ZvKQAN9xbkkAY/5589B&#10;XgX/AAU0/wCCYfx3tP2QvE97+yh8cNR1HVNP06a6v/DmtW0TtqluiFpIoJEClJSASqnIYjHGRWUM&#10;qxeIxK9o4pX7k4rGYajhZOk23bsfhb+23/wV+/ai/aJstS+F2reJ7S20KO+lEFrYW4iDKGIRsjnO&#10;OtfJPw4+LfxD+D/jjT/if8OfG19pPiDSboXFhqNpcMJYpByGBz61i+I5bmTWblrlZFcStuV1IOcn&#10;tWexAUn86+5VKhhoOjGOh89SU5pTk7t2P1V/4J1/t2eLf26Pi+vhb9pn4g3beJtNskn0PVrTRoit&#10;8Y/vxXAVl2nHRwp9xmv020C9to4IkkvkMqg4hYhShwCAR+Nfh9/wRT8MfDzS/wBqO1+Kvx68FeOZ&#10;/CFjbyIuteEVZGtrg9GJKFZR1BTIJz36V+9Hw60T/gm/4317SNP0H43+Nku9al8vTotSYQl5m58v&#10;51Hz/wCzX5txFgqOErVMRpCnFXbd0l1bvtZfgfZUcyw1LAU41Z++76ad7L5s+Mf2/f8AgoD8Qf2f&#10;fida+Bvh8ttBBFZCWaWePcZJCx7n+EHt6Gva/wDgnr+0Jf8A7TaeEPitqGmra3seoyW2o+TIGS4c&#10;L99R2FfL3/Bwv+zL4y+DHxb8OfE3wHfya34Z12ze2hmvbciaK8VhmFyBg5UhlPU/MMcc/Wn/AATe&#10;/Zd8FfsS/sSaX8c/iWurz6iNOPiDVNNhuA62u5c4jj/vmPGfc47V+N8b+JHBuG4XwdejVjUWIqez&#10;g6bUuaSdm9L6J9V3S6mHDee4bBZjVqYib926kn9j/gWafpqfqbY82URx1jB/Sn7yB0rwnwH/AMFC&#10;v2cvHHwz0P4paH4jki8P6zarJZaldwtGg6go5I4YEFSOuRXT+Gf2vP2d/Fkyw6T8cvB6mQgRLc65&#10;HEzk9sNg199TvUhDlTs0ujX5l8jlJ2t96f5HpM0qwLvdioGckKSR+A61+cnx3/4IdeOfjb8c9d+M&#10;emfteaHBDq2tNfw2Fz4dbfESwIRmD84+lfoja3dnrcBuNM8SaNcQr9+SDUVcLx3IqWLSfMKCPUtN&#10;kZx8mJwd30x1rphhMdTqP9xzJq2ra332a/I0oYn6s7xlaXon+aPIv2cvhF42+DN0nhPxfqVhqIij&#10;UW+qaYGEUyBQPmDcq+eo6V7GyNuxgHn061HqlvcaHp82p3ot2jt4jI6xSjcQMk4B9ga+d/jJ/wAF&#10;HfgV4S8KSaj4A+JekXGqI37rTtQLIJsHDKGx8pHv6Gud5fXw0vZezavslq+1lff7y8Ri5Y2ftJSW&#10;is309T6OQSoeFqnrN7cs1vpGnjNzeTCOPHVF/if8BXxJbf8ABXd3hY3S+HI2C8Ot/uXOR1xV3Tf+&#10;CtXg2LWItam8QeGUmjQxiOS7I+U9R7HjNehHJsxfLF05JNq+17dba72OBYzBQfM6kXbZa79Om1z7&#10;h8R+KvDfwz0O3TULkRKziKEEfeY9z+NfNXxp/Z4+LHxM+NcnxR8F+O/A7abPbRRiDUbqaOdMHLZ2&#10;Ag9vyrzPXv8Agr94N1Qubu28OXiLghFvQwUDvznHtXP6h/wWa+EGlyeVe+BNHdQcO0N4h57Y+X9K&#10;6s0wGb5liVShh+ahFLljqrW0u2m/+Aa4HG5fhqftPaL2jvdtpr7mk/x1Por4cfDzxZ8OPEF9D4xj&#10;0+a1uFEsFzo935kbDGCuCAyt39OetereFPHXhP4p+DbrRLq+tNTsru0kSGdWDJOoyrKccB1PB9xX&#10;w1pv/Bbv4IxTNDbeDdKSXdgRf2mi7vbGKo/Bv/goh+zk2ra5o/w20mDRl1C8bULjTpdZUxRTnljC&#10;DgJubnaOpJwOa5MFk3EeV4xVqVLlpu6lF31T8+v3frfrxOPyrH4aUKtS80vdat89OnT1+5ryz9o/&#10;wQfBGsanosqSrBHK7WhmTDNHnjA9O2a439jJUvfiHp8YupEJ1WRvMjfa64ViCCOh4r1j9oz9tb9k&#10;b4tTxaV8Slk0y8tDsbyJ5PMZCcFSY42IHevNfh98Zv2OPhverqfwq8ZXt1dwyGaNLwXMinqCDiAO&#10;Bg5yAQa9utkeK9m5KO+tjzcFm2HhNNvYt2P7L/gbWLQ6jpf7Geu20Rfaq3Hi6xXJB54wSatP+zZ4&#10;L8M2javJ+xNeywqQJA3iezIJ6dNma90/bPtfhn+zTqMOsWvxVufCWj3k80kU1rpy3ghl3kpCVJ3A&#10;ZGBjJ5ANfNHif9tPXr3T5f7H+Lnia5ZbciCS98PwQAHHfHPBwRUVcBUVVqEE16GbqqMfeZzGu6z8&#10;APhb8WheQ/BfxLpmsadfwsILPxPbi2glDAg7lTBUHGfxr7nufjV8fobvTdNsf2Y9J/4mELG0eXx3&#10;HjCgdQsZ4wQfpX5jfbfFfi3xfJ4s8beM7jUI55wz2htEiFwCcndtHTk/nX0x4X+OPxAWz0yzj8T/&#10;ABAtPstskdpb25jjSGMJtAiJGSmB1PbvXLi6LwtPmkjTDzhWqWiz6zXxv+0fOrQTfs++F5EZSrK3&#10;jRtrA8EEeV9a+ddW/Y08K63rOpXEX7JngfTb+W+mdmn8XyyRl2OQwREB2jPT61A/x1+K1v5iXXjH&#10;4rRJGoedpZ0Xy1z15TgHsTwapXXxS8Z3dyG1Txn8S7XzWSRZotOE5YHGGLKnLHjmvBqZjS7fgj14&#10;0pRja/5nTaF+yj4k8MaZcW9l8Bvh26xxtPHEviG78t3wAQBgAEgcflXaXP7MHj/xNoaW+pfC34TJ&#10;DJbgLbh7vdGCMgEg5yK4mz+L3i0IWbxx4/l3xMri48HAlyBwHyOB71taZ8ePH00AD+MfiEmxVMSx&#10;/DiE8Y65I56H8BWVfGUGuZr8EVCnUUtGenfs0/Cf41fsx+JJLH4fzfDLw9YeJLlRqUlrp11PNuRD&#10;tKqzgD8TjrXr37R/xf8AjL4O+Hstp4f+Jfg/Vb27i8i6gm0aVYhGykN8ySEq3oK+V9e+PnxEh0WT&#10;WdL8WfECe6t4zLatqXg6Kzg3bSNxJGMeua+QPHf7bX7R189x4f1LxQLi0uZGaTdaqGySQeQBXJLM&#10;cXUpuhh21GXZteuiaWvW6Z6eDwNP2vtqiT5e6T9NWr6eTR7hF8afihoDRfDzwn4K8BXce4yb5Iri&#10;MxyFmBV98h3FTn160uufGf4wXsOpw694N8KG7uNMFrdiOykYSwowKRjc4ON3zfga+WtX+MHjPwL4&#10;g0TxNpeplLhrOSUM6BtpD9cGup8CftifHT4lfEfQfh/4n1i2vdO1yU29ylxZorR4V23xkAbDwB71&#10;6zp8tD9zFKy7I8zE1Jyk222231PQv2yPiX49/ZB/aB0Hxd4A+F+g+NtXsYtP1++1K0gmhlEjQMSi&#10;gSFZWXIXjkbulfcX/BP/AP4LJfAP9sTwhe2vitf+EM8R6RayT63p+rXZgjgiAwZUeTA2g4BB5GR1&#10;r83/ANnf/gpbP4s/4KWX0HjH4baTbeC/+Eg/4QwaHcg/Z9MiW3DC+xtYGVmj54+bcTkYr9K/jH4a&#10;/Yl8O/BHxR8SvhEPBE+q22mwP9p0qG0uFcybmSJ9mS0cnORxxn0r4ati+OMsx9HB4nBc9OS5lV5o&#10;6Rbbtyte80klpZ9e7Xz+FrUMXjZQT5XF2fn5/mcN4n/bZ+F3x50w/FL9lj4g2XiHw1BqE2laqlqC&#10;tzLqiuVEUayABkYfNvBPGD0rn/EFp+1v4luPOi8b6NpUAlRlsNP0+O6MTKO7P99hxkAdelfFfwn+&#10;IHiL4UfCu31Dwz4Q0nw+utfEgxJo2nWoS1tI5LZ3Z4o+xYx59cA816V4W/ak/aT0bR5buy1jS3tJ&#10;7jISTThuYA9Rhvl+g5r9Ip06eV4aEddbbnuwc8ZeS2R9G+F/Cf7VV07W+r/tPXNvbRyqDa2vhyzR&#10;gDyck5xk1S+LGheJrnw5faX4u/aW1O5uVmV9P057GzdBIp4ZxtwSoxg8HNfNfi79rb49WthPp2iX&#10;lnAt0++VorUq24nscnivOpf2lPi3Za/pket2VnOb7VbeGZ5Vy3zyKpPHfFdHt3N6Eqk+W7PsHwXr&#10;nxmvppY/Hv7T/iGxXYsWnfZorbc+BjJbb0x24o1vT/i/eWqGy/aD8XJazX+yVZI7V/OKkEOU2fIT&#10;xg8818+/GL9oz4pfC7Qo/GWgSae93bawtlbmSz+5FKNrtzxu254PrV/wd+0L8ZfFU8t5qvie1B+x&#10;tewRx2uD54Unkdkzj5RVUq3vWbMZ03a9tD3TWfD3xw03U7bSIf2iPGN5qM8W+0s4J7ZZHjLdyF/d&#10;YX1rudO8AePL7UYdN1D9pTx9DK0IdrcahG0ifKCRxH696+OdO+L3xwtdZm8WQa7YRX9zkzypCy8Z&#10;+6O4HtXRa5+2J8dfAWhj4gw39o93pZV5HhRlaWPd/qznOVxx611RxMb2M5UJH1lqfwQ8Y6Bai9uv&#10;2i/iNcySn92v9oRpsHrwmT2rM1DStV0DQZLxfjt8Qbq5iRFYTeIFjEjnjOAvHPOBXzV4f/4Kc/G7&#10;4g2K6jqPgzS1jnTNrctKwIGc/dHUUy8/a0+J2s3KSTQadtik3LH5OM9sZPXim8QlHRGToSbue9WG&#10;tR6lZxiT4+fEB5EwZhba6VUsBkqMqM/jWZdeLjavFZJ8ZfHytFcvJO8mssEmRhwrEDsecg8mvDNc&#10;/ao8aXelyaW3huytpQuUvIB864bIwOh4rOuv23viHoRby/C+nTCUb5EEZCsx77e2PatlWk1oYTpt&#10;aH0e/hnwprz2seu+OfiFdPeKotY4NduJWc98KGB9fyrt9Y/ZE8EaPc2P2zVvG2JoZGmSbxHdDb02&#10;/wAfrmviLw5/wVF8b+EL6z8d2/w10zUEg1W4sre3N20XlSQ4G4EdBlj9TWtrv/BZX4z6pFdeLdX8&#10;K4i0+NUisra8L+Vv4OCeTknnPTArq56kVojL2cb3Z9a6J+y54I1yB4bKfxU00TrHdXc3iK5KDc3y&#10;gNv2kH2rd8U/8E/vC+heD7zxRqXiDxJatGRvhh16VtoJA4/eHI/xr4r1H/grv8dtH1i48HWl/dWv&#10;9nw7xDA0WNqjfgkg7uG6VvfCP/gqj8Uv2i/iXp3gWXUNQtlugROMJsCopcscZ6kYOMdq55VsUpqK&#10;T1NOSny3Z9vn/gmb8KdVSIrrniOEPGjSSjVJeeOMfvOtYPwg/wCCfXwP1Dxvrlt4ii17UI7Fmhij&#10;1C9nMLfOQXVjJy2OMY44PpXynY/8Fhvib4T164g1a/1qaa3fYSzxGJtpIClSPuYxk9TW1pn7dmu+&#10;DZoPH58Ua3Z6jrbSXFvFbzx/Zf3jbijxMCQO4OfSuCtVxdKEpSi7I7KNOMkkmj7O0P8AYJ8G+BdS&#10;n8XfALxFrPhzXbbKwmbVZJrO5ABIgmhlZgUY4yVww6g13Xw+tNL1zT5vi3rwl0+4ttKktdesnYNH&#10;azwuyzAHuuQxB7jBr5l8L/8ABSE6f4JPjLXNQmlefV7Kzs7J7qNPMMxKmRiOqAqSSoJHGetcn4//&#10;AG6fFHhfVtX8J6WiXUfiu8d7prO6BSFmbawxjnK45GPWvBpZh9arSpQT5ktUeosPWUbyejt/wT6i&#10;034JeIf2kv7L8e+NfHutaR4Qn8x9J8KaHcfZTcx/8s7i5mQ+YSwAIjUhQDzk0z4i/sVfs+abb6K1&#10;v4NvoJD4itI5pV8Q3n76Mk7lf978ysOo9a5v4P8A7UnirU7HSdG0vwBd2lpaIse68ukIkQrhWQhj&#10;vAwQTxgjFdP8S/jPr97o9hHNaWsckeu2piJm4J3nr6f4mvDq8R5WpunZ8y8uq36Hoxy3MufVrl7J&#10;/ceA/wDBW7wr+z7+yJ+x9r/xH8KeAZtO1rWdRsdB0HVLXxBcJJb3NxcIBIN0hztRXJGORmvnP/gj&#10;xoHxS+Onw38eaj468aXXiG21G91DQZNT1bX7k3Oj4yI5LYIduRuHJIxsrd/4OXtU8Z+O/wBlb4Wa&#10;ho9gG0zTPjDpy6uYZjkmVGEWUz82SrD2z71d/wCCMPgHwL8SP2d9W1vwH8Ub7wpLL8Q9Ut77RNC1&#10;GNUV0mI3lJASSw5z0r4jxNxtWPhxisbg3ZucVdw5krOO8et3J62dt+h8pxH9ZoZlgaErt6yevW7S&#10;1d7aJO3mfbP7FH/BO3R/2ZhD4z1r4p654qurnSfJltNU1WeW1tpWO6SWJWbktjBLdumK8a/Zs/4J&#10;s/FrWP21PH37VH7RWrQ3fw+u3vrTw14IbV5blJRJMjJetzhFVVIVc5BY8V9wfDfQ30LwLZaBf+M7&#10;i8eC28o3d48fmv1GSRxmvHbH4u698MH1r4daXcXOtWtveO5ur9hvTecmJSOqjsavK8Rl+UVcuzCv&#10;huRVaE3NpRlJ1bUnG6u3yaS0lte1lqepg6eNzFzpwleScetrJXW+iuHiv9lP9mGfXdLtV+CWlqv2&#10;mLJV5Q33s54fn3z1rW1L9mX9lZdVsBffBTSH2Xm5WML8HBPZsdQK5PV/2jPFq+I9LeXwnaKq3kaI&#10;5nJJ3Njpjtmu1Pxg8SzahZK2jW7K9/GApXhQTg/zr6qln2WVPfS3tvD9D2Z4HMqfLG70T+2z80P+&#10;Cu+jXfwT/afSy+Feo6v4W0XVLZL2O30jVZoIDII8OwVWwvuOnevlDRf2hvjXJ59ynxT8US2kdxHB&#10;AsmuzsWLttU8tXtX/BVT476d8ffjFe+LdDs5rdG1K400QvNv2RwhU3gfw7yDx718c/GXXZfAVt4I&#10;0W3nZU1fxVbhwiktJGnOMDr8xHFfU8O1pYi9SDvCbbitlZttWXReXQ3z2jRp4OHOrTjFcz63SSd3&#10;19e59dJa+IfGX7aHw++DOs/EfxTBpuoeLNDtLxJtblkWZJXWRwVLYIYKVOezV+iv7fPwY+Dvhj49&#10;fs0Xvhn4f6dY7/iSttcw2kXlxXFu9s4McqrgSANgjdnkA1+Mn/BTPxD8Q9C+M9iPhML/AE3xa2se&#10;Gf8AhGnSQxSLqG6MQsrfwgvt9vWv2T/bw1rxD/wmf7Lk3ifSUg1RPiFpzalGs27ypzCPMTcOGG8k&#10;Z74r0M4qUqFGKq2fPONrq70nG/pdNrzPjcAqixMpU5O3s5X1t9mX/AZ8ff8ABdf/AIJ+fH/4F2Hx&#10;A/by/Z5+N83hvwZarDIfBOg/bftLXROyWQeW3lxx78uflwOa+GPC3xL+MV1+whpfxQ1z4oeKn168&#10;16NWvT4in3+W1sHKn5uBuOcdjX9F37RXjWLw/wDs+ePdY13Rba70610PU5LqCVd4ZBHJwQeDX83G&#10;k6gutfsD6fp1newrDF4rZxFsbcGa2DbSR2AIxXpcNY2hi8X9Ww8bQjaT0atdvbybWlttj0s0jPE5&#10;THFYhrni+Rbe9aKab80t2973PB9W/bh/aD0vxlL4Z8T/ABm8VQ74z9luD4iuFzx8oyWwBXun7Sn7&#10;QvxX+FfjeysdN+JWvpayeHNKuTDHq1z1lsonZhlsHJYnPvXxh+0xod7bXVpq7AiQoY44xgnvg19R&#10;ftgeLbfRPjfp3hrxQsYKeAvDgkuD8yRg6Xb7c9+hHNfqCjSjVUGkfns51LXT7nffsx/tGa58VviI&#10;PD9z8R/EGoK2kX0t1ANUuAYdlu7hiobrlc8V5F8H/wBuT9q7wd4b8Y/EXwx8cvEMeoaBeTJos66n&#10;KypGuCNysSrDrkHrmt39jbQr/R/2qLLVpEtk0690XUobfVreYCIMbR1w46jAY15T8EvAGp698Pvj&#10;H4ftJ4yNLnuzJKgJQ7EJJB9wvH1rnzOnRhFP0/MnLnL2j5j27xLdfDz9vj4SeEP+CiHgf4f6T4X+&#10;KHgH4laTpHxjs9HRYbXWlupl+x6skI4icujJIQApYk9q94/4Lp/t1/FT9kH4g+Gfgp+z9p9j4b8V&#10;eJPh1YXPjL4k6fAo1PUrZnl8mzSQ5MMcZDk7Tltw7V89f8EYfCMPjr9mv9pLwxdTNHHLaeGbiN1I&#10;4kt7yeVck9M4xmt3/g5XiF5+0t8K/EkMW2LUfg7pki/vASSJJhyOo6d+teZVpRhXpt9b/lc9OhUU&#10;1Ugun/A/zPqv/g0F8RyfGPxp+0Tp/wAZpD4rupNK8O3McviMfbdo+0XuQDLuxlihwO4HoK9M+Jfg&#10;7wzP+wbql8NEgjltP2odUt4JY/laOIwcICOQgwML0GOlcP8A8GZPgG6tfCf7QXxcW5ULcaj4f0aK&#10;MpnJQXMzEH6SrxXofxUu9Qj/AGDfGWgXBhMcX7Vt95IYkMD9mMmOOvBP4V8JnuOjSzpxW7Uf/S4/&#10;8E+hySh/sUpdFJ/+kzPiX9rj4lafon7P1yqeEdc8JzR/Eq50p5Zp7m2uXhhs4ZRMjFhuSQy5BGVw&#10;BivifxT8Q9YkgiPhX4p+N3mjmGNus3UofLAgH5sDFffv/BTTwQPAfwa8OteeK9d1FpfHk99dXeu2&#10;okms9+nW7eXEMlWjVQm3npxgV8neEP2gfCenfs9X7WP7S/iPSvHct08kPhmDwzbnTLhBKAC0/wB9&#10;ZGjyemAQAete7luI9t70e/8AXQwxsYRpJrqj6J+Hlt+xh4i/bO1/wp+3b+0n4u8AeEdK8P2Eumaf&#10;4e0u+uZNVmktV3gzRlvIKOQxBX59x5GK9l8O3X/BCjQvH2qz/Bf4mfHrxy+n+CdWvdShntbiC2W2&#10;ihO8h7gIS4JBBAxxjPNfBv7fGs6sn7W2vIniS0thNptjJJcyWpbk20WTgd+9J+w5rbz/ABf8bWcn&#10;jP8AtUD4LeJIxJHYMixr5CHdhuvSuivlVTFT5ueyOfDY5Uqeq3+4xLf9rPw3qK3ttoGnTJaGRkjk&#10;1DUJ1k2knac7yNwGK6HxReRz/sYeCddt/FuorcS+MNZjub8a1MsjovlYQuPvLzxmvBL1fB9lYQ21&#10;l8T5JtqgMiaCUKZ5OTj5vrXq/jm909v2D/ALTeKL8WknjPW83ENkCZGHlD7ueM4Fb0cspYZfu29b&#10;bu5FTFe03S+Wh7B/wToj0zXdc1w6rf6hfxskZmGoag85CBHzjd0OCMY6nFe//tDfDWz8Uaz4f8P6&#10;HeNp7DxgWt5wHJEawNlSFPOeuPavnn/gmj4i8GXGparaeHbXVDNBDbm+ur/pLww+RR93Gele2ftw&#10;fErXvg74f0T4k+F4XlvdH8fJJGqyYLfIQ3sflzwfWuutKpTotx3ODBOEsdyz2OC+Cvhmz8V/8FX/&#10;AIr+EL21GoW0ekukdm7u0SkNaDbtP3e4475r7r8HfDG71y3dPEGgoLvSIPLktzZlYojk4dsj5hjH&#10;vxXwB+zpafG74g/tr/HDxt8CvDWr634v8ReAbrVPDNnpEXmXs7NPbtmJf4nAB6ehqX49/te/tA/A&#10;aPSPDPjHxN4qsNYtvCto+q6ZPqLQ3EVwQ3mLKh5DA5BNfIZtSrZhOMaUtWl18j6KnTjhqk+ZbNn3&#10;n+0L8LLu1+AH9tab4cgu77Tb17qF9Pt1byESRCAccscZ654Ndh4D8MeGvFXhXTTL4J8s3t9blG+x&#10;ZwrYOGAHA5A988V+Z3jn9v8A8b+G/wBlb4Z+L38W69DN4hn1d7ryNTZi3lXOxFY98Lg81o/Bv/gp&#10;f8X9Y8LeE7m5+I2tql98UdN0qeI6g25LVjED9R147ZqaOSZjCPLbYxniaM3dM+97j4aaP4P/AGpH&#10;lTTYRbag8kEipaskUAaXGxSR+Q612vxE8M6D4E1y5sbzQYHfT1xcSyNua3fdyMEc8DNfH37O/wC2&#10;F8U/i3+3L4u+Gfiz4na3f6R4Z1aWSxtdSuPMt4Nt6QrJkZwEr1j4z/GiHx5bTfHLwb8RZLuXW9OV&#10;NZ8OSuy3ml6gH2sZEIx5bAblYcDOK9OFDE01GFRHl1pQcnY734Y6vp9pY/EC1tpALO00n+1NEnBx&#10;9jv5b3aTEeiykA8DnCmvWP2XPF1s2pWnxfvbeOHVrm6u7LVmjxHHdSrb5W4UDgMysu4d2ye9fB2i&#10;eP8AWm8QpoT65K6XU4leJZm2sBcvg+hPWvsj4I3On6f8NdD/ALU1C2tYpvGr75pz8q5gICn0JIUA&#10;+9e7l8OSDT6nmYqXvRRm6X4X02zvLnUzZhM3B2xRJ87Ek+nuc5ro/A/w51jTPEPivxXqUU+zWtPt&#10;IZJJj8zGBjtA9QAePrRo4WK3kCqu9ZcgqOgLV6VdyFPhLd6qJQ7WwRee7M3AzXp1IrscdOs76M53&#10;RvA+n2+tXmsWJZTLp8eFRMSEwWcpRlA5zuzg+2K/If4meLbDw94n8KQeOzOjv8TbLxEL+YHcbS4m&#10;2uSc4clk3c8g5r9l/BNsdch+xbyk1zFJbB0B3LutpRkY5yM8DuRX4mft/wDxD1D4r/s+/DfWLPw6&#10;lrN4Hl1Pwpqmo2ikK93aXvmI0i4yh8uWP73Ug+tfLZnTviqa6N7n1GU1JOlK25+jn7W/xrktfgV4&#10;X+GPwM0mG6+K3xJ+Kur22jXbqGiU3Eb2qSl2OQoi5DfwlM07Uv2O/hP+xB8AfBnwavbm68WeJ7zT&#10;XvfFN5Z3MUzi9LEwwRKeFRpRgnPCgtXzF/wTv8R/Fn9q745+Bbzxu9tpVl8PbuTGvW9pI0+o3VzH&#10;tEpB+VPLQDLABVD5PWvvDx/fWMv7XN5rngk2l1pPgGOysdWupL5A2oyRWtySxkI2Ko3SHjlvwr5S&#10;pFpyg/n+n9eZ9lh58tl2Pgb9rrUbr9qP9q/xFpfjD4e2GjWPwu+Gqxw6Hp980wi1AxbvtkjKMPIs&#10;alGPQBlr4p+HWoprOv8A2pDtt4pMxpjAkI5yf0ru/H/xN+IXjbXvGd94Q1m/0yw8RanemTULQsH1&#10;GAzYaEv95ohtwMcVxfhHT0tG8u2t/wDVggqvXPeuucXRwrT3tb/P72enk1KNfGq217n6h/8ABFA6&#10;Yvhj46XcXmNcRaDozzHgg7rmZjtP6Yr1348QeFvEfgCXStd8R6VHLdSxhdOe723gJBxJt6BRjO49&#10;ATXgf/BEPxUmueHvj4pj8oJ4Z0OPyQu3ISeVSfqcivY/jb8OvCGveE7j4vap4jgXxC0sVjY6GtuJ&#10;LieNBsByvCjGOvXJrZRccpbZ5Oc8seKWo7f8BHx18TrTSdB0CbxlrGq3ur6O142nMkTRtvuFDMAm&#10;Tn5SOvQ9KofD7QPDvjDQpvG/iHSrgeH2vxaTxzNzAPL3Et23AA8ZwMe1dP8AtV+ErbwL8LptJubR&#10;ba5bUFllR1CuhJ56fdOa5b4f6tq2s/seeIl1JsMmup9mkVc5HkMGPHHzDjJ9a+dlSVdNs+royeHp&#10;qRzt34l/YaullnsNS8eqbe48pY00hXVuSOdh+6PrzxXFeI4fDC69d2nhS7a/01APsV81s0RdO4KN&#10;yCOh+lct8KtT8RouraXrng5pbK2UyWmpeYI0Q9F3Z5cdRgVe0TX7e4hvNVt5V/0d/L83sDnFawwC&#10;o1Lr87k1MwlWSTZ3P7P+ifDqTx7q/h74meAL7Uri7/d2NxayMrQsAD94fKEI53eorauvH37JngRR&#10;4K8XweIINXjuTFq0gtSy2aE5zGcfvWAxgDiux+EGm3lt8TvEejJID5McarapjOQAS+eoAFdy/wAJ&#10;9O8ceK28OJ4E0+VQq3Gr3F44VYVYgABuuGBJI/xrWnTbqXktPUzqVFCGj1PkzWZ/gzr7R61pthqd&#10;1dTB/OMsD7R83yEADn5cE+hrkL/Swl499F4YvkhAYxXLWrohA68t1+lfTK/DHUfhn8SPEOn2d7v0&#10;vTpmEd1Fb5VQkgygwDg9sjtVb9uPxtZ6zo3h/QpdZjne1aRordIQjw2zKApbGByc8HmvcpK1kkfP&#10;16rnJ3PirSNdXT/GV1q13aSJGGCKJRjI+lfQX7MOg6frfxBm1Y6vZ7baJdqO3zS7u4U8HH19K8h8&#10;aaPYa9ZPe6RszHhSoXkt2rtf2UPFYTx3ovh7VdLk+1nWYLcgKcqGbG7A78jIPbNdWLjzUbxOXB+7&#10;X11R2nxqvrjRtY13WbG2hthdXZWK2IAcjPBA9DjPHrXHfBn4deOPiX4nXTPC9k90zMPtO1sJDn++&#10;e3rzXe/taWMdh8Zr/S7iMusJxGu3BUhRk4+tbX7NWrW/h34KeONc8O3MlldwXURe9gl2TJEIwT16&#10;ksSB+NeZaboabnuVKqp1FLob3iX9jbxVe29n/wAI9Bd3SWV3HLfq5PlXfGSkLDHIORz3FeZftTfH&#10;bx/4N1mVfiZ8HbbSfJtoLewe/sSJ1gG7ywGDEEAZHGQOnWuW1Px18VfhzoPi7TNG+LuvLfLYLdWF&#10;g+otsslnfe0ip/z0bOOezE9681tfGPjf4keFoLn4s39/q8Qj8tlu7k4ZVb5WJ6jGefcVeGy1pqdV&#10;qUV8nrqebis5c26cFaVvkdNoHxg17VLuPX9Q8MAaWIkee8i+b7PlsANtztz74r3U6jpfjDRYNc8K&#10;TLd2qWwa6hVhmBsYBIPXPOK5X4O/C/4eXv7EXiDR/CHiCQX+r6sbu5s50XzGjgY4O/qUAPy8Dlva&#10;qH7JNv4S+H3jvULnxlr0mn2T6VIHe4QvGhVgRxg4PzHtU4ynSlf2f2enc6cC6so3nrfc6PwnFqPh&#10;y21LTbGaONb+xe1DSoGUI7AnGfungcjmpLrRbrwZe2/hzxjY5kDRBod3yzI2Ocg8AjnPpWdd69o9&#10;j4rutKXUWk02G5ZYJwMCYZyCv+NZvxC1PXta8a2Gh299BNLqk0cFnLdS9SSqrk9B96uH2UnM1xMK&#10;bp6Hrc3hX9i7UwYIfGUst9bRNsktLzy7d5sH938/L4PGelcPfWXwZ03xEINa0i9TT3jVZbfcQ5IO&#10;c5H8uao6r8J4LTxvP4LvLV5pLS13XBWFo13qRk/TPHvkVzP7RFrqnw68JWGpyQgGWTZFmUNhc4wc&#10;HIPt7Vth6blNJSbueVVoxhTcmtjzf9re18IeFvjBFqXwwsLk6Npk1vcWVvd5EikgMd2f9rFfUXgG&#10;D4KnSLXxJ8K/hdYafqOsWFpLdXBufPmExIZ9h/gy+c8dK+cfhPpY8WeL28Z/FyK31Cws5YmtNOhl&#10;BF06kEJI3ZVHX8q6b4c+LtJs/iZdaXokZsvNvRLZw242+Q5PCp6egr0MdRlUwypfy7+Zx4RQ+sc3&#10;c+6Pj34+k8J/Cy30T4ja35surrDpunwRzJKAhGXeXb/qkIYr7kYr4H+JOl6X8KfG+paX4ZupI/D9&#10;5ISto8gfylAGQD6Z7V7X/wAFB9G034C/BPw9qvhPTmvNR1W4WPVbu/maR0cMCDgnHPzflXzB8QfD&#10;vxO8SSDUY9BvZNMltET7XFbkplwA3PTI9K8/KcDD2PPze7Jtfdb/ADPUx1eUmoJaq34/8MfVH7LX&#10;j220z4eQeH49aeSO0uDcwx6aoeSSKUrlHX6457Zp/jb413ug/EmTW9O8FTXmlvOjtZRTeU6Rj+6Q&#10;flcMAQTxlea4vwN+z58J4ILa/wDDfjTXLLXRplum2xudkM84wJGwOxGOPUV2viv4ca22ox6sl694&#10;FiiEpniEZIHGMDv15NeVjaWHjiHJO9++h1UcPUnSV0egfsp+OfjZ8Tvi14i8ZeC9NENjaRGLw3p/&#10;ie5/deY0X75pQeCCSRnvnirWufDb9p/xR+xvrvh3xT+zdoVz4Z8JWd897q1vKBd2MVo7GWVNuQQq&#10;5AIPK1xPhv8AbZ174C6vJPb/AAZh1K10y5AlW9uCEe1DKGQhBuZyBwR3r7I/4JbfHP8AZ+/afHjn&#10;wRoMM1/B4i1u/nuPCUl8z3MNlddbdov+WkRJcFx0HWujB0Zv31Gy02OStV+rLke/mcF+yx+0/wDt&#10;Xt+y54U+Ivi7/hE5PAfjvQbq20q61nSY7q98i3SSCREUf6vZ5eM8liM8V+XXwXi8TftT/tb6z4s1&#10;GOTV725Fxei4lcIyhAFQn0IUAAe1fcv/AAUa/Zi+MX/BJH9mfRtZ+HXx3ubvw54q8ValHovgi9s/&#10;PTw35vzPHFI46NGVzjGT6818kf8ABPXWf7Q/ax03wbpVtZQJ4jWdnv0BHPkMwX2GT+dfVU6EqFGt&#10;UpbNe75dWeBPErEVKcZtaO78+iNHRvg54ug/aPuNa0xIrfTvsareeapLPOAFKAeu6vpbTvhh8TYP&#10;E9jHo00Mdpounxx3VyYpGSTfIW52jPUnOcZA6155421LxX4O/aU0T4c+IYrGKwnWO9mbRbiO4kJR&#10;jtZyCQr5TJjbB9RzX0lL+0dod1rGp3+l6/bzWtrGX1RktPKMzbMbUJxglhgYyBivz7iHHYyLgraW&#10;t8j3MDh6SqNrueIftA+H9J/sjWh4h19NRv8AT9SiFzqBywLvgqwVjuUdBxnHA7V8o/EDwLe+FviJ&#10;Y2lyktzp5lE7tIhZBkZC8ZABB4NfSXxUZvHHwlg8Vt4NuNIu4tXd7yaaXL3cTZMUjA9mXaQeh5I4&#10;Nc18K9T1AaRrHw/0zwXPrM2pvFKLeCza4mLqScAKCcYJwK9DJMbHCYVyk9Vui8xoOTvY4zwh4euf&#10;DY/4S60nmNteRstvahCAoHXDdMc4xW3pvxQ1AoPD76LJarGdkIZF8oAkn04JJJzXoGm6/wCF9Att&#10;F+zeFxLYmWaO7t48sI2yMqc8q2eMH0rvPEdz8JtE8Ov4y1PT0vdHKADTxag3KHptYgcc5x37nilW&#10;zaM6yTje+xwYeq6clFHkH9j6pqNq9xqEjSKibisTZ46cYqTQPDWiETx2QuUupbeSPaLpsOHHTGfU&#10;V0ej+IfhhpFkmqeEfEs97BqUEqyWV9beXLYoSMRv03OMcEcEGuj+Bp+HOp+MDHpkypqz20kNhdzA&#10;lEdwM5zkA44BxxzW1KpVjLmSdj2MTKHs/kfmV4lgjtvEN7CARtvZFOTzwx4r039nb4x/ELSrjT/h&#10;C3ii4PhP+15NWl0dv9Wl15Qjacdw2wAdcHFcd8afDyeF/ix4l8PifzRaazcJ5gOd2JG5pvwguWj8&#10;cWoUld6MpIOOK/Vl+8o69Ufm0pOFa/Zn2B8J/jKPH37SPhnwVeSyQ+FNCs7i41S1tMRyXlsiO0mS&#10;AcknBxz0Na3iP4sTeF/gj4k8QabFaQaZ4lnltX0VxuQoEwk6A8rIjd/Rq8y+DbP4R+IVx410yfyb&#10;6awmtlLLkKjoUYAHuVJGfeuf+MUfiPXPhVDF4eLz21jrbxTW6DJUkAhgB9OfpXxlbKaVTHxsrR0/&#10;Ns9GdefLdnIeHfA99qtxb65pdtJK0VuSQ5JAJ5wPQZr1X4ifFb4OfDn4VeB/h94F1CfW9euvtc3j&#10;a6m01rYWcrgLHBG5JEyjG7cPUiuD0jxhqXg7wMonhMtzNtQmM/6v1P8AL864/wAfeE7yHQU8Sxh2&#10;drgSTfxHDH+les8IsTXXtvhT08zm9q6S5oPXqfR/wZsPif4U0m1jt/CN1cWHim5+yWNvNal7TVpP&#10;MSNUjfoZFZ1GVOVyK/Snx7/wRc/Y3+L3j3Qv2MNK/a1Gh/tDWXgKTUtT8Pwx/aLAXYVX8jPGNoOS&#10;ASxUbq+G/wBg74/+MvFf7UPwF+B+sRyav4d8LeO9IvtL0uFQWaaW+hkk8pTwGbaAV7kV7b+yL8av&#10;E/jv/g4js/jlf6TqK3EnxD1dLvS4x/pccT29xarAIycswygKDp8x6CvynOalTD5jVrVvddKDqaX1&#10;iuna8krXadu2p+ocF0M0nhsVjcJXcFSpt2VneWr1TveKSv8Aqfn3+238JfGfwD1CT4K+PVibWtF1&#10;2e01GS3JMZeNihKnuMivHfDtmLmJvsrLm3iaQnPTAya/S/8A4OjPhvrHw1/a5udfn8LPodr4x8rU&#10;7O0Yqxl+XEjsV4U7wcrnrWB/wQ1/4JXfs5f8FBdH1DxL4w8c6td6jpc32TWtBiPkR23mfcckZMiM&#10;uefYiv1LgrM4VuHqVeurNtp+646ptXs0mr9mlY/KOIs5xue4qeNrycp7fdpbX8D5u/Y1/Zi8E/tS&#10;m3tvjf8AFyTwF4WluHgu/E66YbwxgAnAhUg7em5ucDtX6I/tjftJ/HH9lfw/4z/ZO+OOi3GvXut+&#10;EYbXQte0eInTtY0+aJVhvUk/hHl9U9TjpXz18Ofh78JPDv7Tlv8AACxsDp/ga38b+RqEFvG888Wm&#10;rdbZsFQS5MYPHUg1+y3/AAVe8P8A7Ovx+/4J6eKdU8J+KPDF/P4RjsbnRHjnRZ7NEZYhGgbDrkHA&#10;XGDj2rl8ROIaPDuJw2Eo2l7WHNJ3Sel2+Xrsul90nufmfBGeZjn3FtWdaso06UlyQe/JK62vq1y3&#10;v3bWqen88Ph+31rTdSj1C1tJ7KW3ZShUYBwMZyK9Dtvil4he8tBJf3EAtgipJCQPlByRjvk8896w&#10;ZPMSR5m5BPCjpmtPwteXieKdP02x0pJriaT5AFDb8Dng98V81mVKjjcLzSitj+mY5eqdS9z7M+GX&#10;iD4beKPjX8Pfib/wnM2m2txpc11q99qNl5i2d/GzugZIwSyMwj7fLuzisKTT4F8X31prs9hqV08j&#10;6xcapay4+1W9zIZJY2YcqpYnjqoPOK81+B+v/wDCuviZo/jfXfBj6vo0MsyT+H9TlaDz5VwHQhfm&#10;RuQM+9dH8XfE0Wg6ppXijwTe2lt/bOnudY07TImYabL5zgWcz4wzKgXJHDDBPOa/D8dlsljnTpPR&#10;rRrum3r972769D6HCYWVZnqVjpfhj4c2Ory+H1sNO0fxRp629vb2qK0cDSHMjI6ZYIWXy/Xr61yv&#10;7O+n3x8N6dp/hTUNKvNDWYzavp0k72ayFGZG8k4+93BIyTnmvPPD99qdhp1xqV7Dbst3Z7YfNUkx&#10;IhJVkPROc/mau6IfEWmfDXwpqnhxYo4LKF7jV57iQEyhpyxTZkHB3Dt05rtyTLKzxHLKfM7p+tk/&#10;x136n0kYQw8LM+e/+Cj3w71rxp8WLDWY9VnaLUruWKOC+u/NmSKNlUZYkkgp82M9q8W/bA8OXnhX&#10;4l2tlNYxxWx0e1SyljyBNGkY+cex6/WvtX4t6Z4c8T+JLzxvd+G4RceaZbSLcWW2B67QeMf418pf&#10;t+eXN4y8PuLsXKDw3EIZ16Eb2BA+mMV/RvC+Lm6NOg18KPyHjDLVRxM8R0kzwKFUQb0YN2zur2H9&#10;iVby++MksCiWSL+yZTcxCTavlqOSzdu+Pyry6Lw8JPBKeIbZwfJ1B4Zh34UEZrtP2cbm6n8T6jpl&#10;rfx2MeoWAhu7mWUqFjBzjA5OT1r7t3cLH55Uj7rRheLfhJ4mvdd8TarpellbHSbmSZ5XQjzYy+AU&#10;H8XUdK4qKOVGWNIyG5IXHJ49K+yPiBqPgiX4X654cTVbZr+00tI7LynIEqEHd82OQOuPevmv4Jyt&#10;pfxHsrya0ieLbKjtMm5UDIVJPrxUK0tTOjObi+Y5rSHmubyG3iBZmlVRs788V7f8D9B8TfDm9vtS&#10;W0SHVtZtmXTFfAMsR4aNWPRiOcdfSvL9As44PHxitRGBDfkk7eGAfIOPyr6PnTRrnVH1jxVq1pL5&#10;NrGbSzt2BZGPOf8AZqnLlWpdZStoWWvr27a3/wCEjuGRRj7Tv4x/+qrd5oXwGsddS5g+IMjasArW&#10;yWMHyohGXLHtx2rGi+IGl6raPol1IknkkmCZ/vFf7rfSqB8KaJqGi3Gv+FZ7Y3CMUu4WOJYg4IB5&#10;7VztroZVIy5bHUeJ/jJrvj/W5ND0mykmsrHTy0TvKT5kS4+XnqSao6TP4Z+IOirqGoXsVgsk3lRx&#10;3qkMrr6Ed6raDp1n4Dit7q38V299bTWwivIjw6e69zg8YqN5tE8S+PLKDTudKjhe7kjJ2KZgdnP5&#10;5PqKS5UtDjqU6kVynWahYxahFcaZBK0pWFSdi/LkDk1v/Au3s7Gx1MXLiN/MC2wdsFyVwcCvPvBX&#10;i1bHxBqKal4gjndpSqSxoQmM7SqnuB3r0P4cXOjX+nahNoUj3X2O6xI4T7oxngn8ea8zMI3p26Ht&#10;ZLKca/vHbfYIngM0JUkpneOre4IrsPhB+0PffDbFv4u8H6XqOkw2sgtrS+wRI6k7ZSrA8gnt9a4W&#10;2v5hb+TFMI/LXLsi9Bng1y3i/wAPal4s1qcf8JJcCyGXhNvH9xcYGfq2BXx2Ny6ljEoVD9EwWIdO&#10;/Kuh82fFfXdJuNfvNUi1eMbtQlP2OOIjyQW3bV7Y5xVnwh4T8aXVnY+OrWxuY9FuL97OS+RSQ1wF&#10;B8kr3YgjA9xXD/EaO5sdeu7aaJo5ILlsp3GDyR+Ver/sBPq3xN/a++FPwWuNeNpo+u/ESye9S5n/&#10;ANHjYDBmZSQAQq598V96+TDZU3ZWjG/3I+GqRdXHcr3crficd8TdS8aW9xJonie6vbe2t5d9tp9z&#10;Idqg8HAHQ5rY+BPxotPBHie1vLe8SxM11FDNO4wuCwwWPcDmpP24oLDwn+038Q/Aljrkl/baP4sv&#10;7bT9QkP+viSZgrDHB45rO/YetdPuf2yPgzpWrWMd5DP8WNCWWxuIN8c0b3sQYOpBBBBOQRisqEqW&#10;IyT20VpKN/wM8dKtg8TKMtZQ2+R6z/wUH+IfjHRfE+m+DNRv9QsobTRI9unmZlWWKT94nyHHykEM&#10;AexzXC/swfFT9kXw/pFzp/7VHwJ8W+LpRd+bp994X8Urp8ltbspzEyupDEHnd3zjtXqH/Bfv9pC1&#10;/ah/4KlfFPxV4e0+BNL8MamnhiwltkwrJYL5Bc4HVnVj9CAOAK+RdKvZzEjR2czLtOSgxn0z7Vz8&#10;MwmsphPZyu9NNL6O13a61tfTbXcjFZnUzSSrVI2e1vJOyfzWvfU94+M/xX+Edz4o1aH9kODxV4a8&#10;D6jawRjS/FdzHJfAKg3pLKnDgvkg/wB3FcX8K9P0Dxf49tvAviD4gWHhU6hxBqutQs9pvJ+USFMl&#10;FJ6t2HJrz5tXL3BiMrEBhvhY56dBW5pOiaj4ujEenpA77WMe6QAggfd5+lfQWtF3+85ea7Vz70+B&#10;tjBa+J5vA3xO1uC7/wCEatXgk1bwzrHm2d7GoyrQOp/eKQcj3NcxpOu+EraPX9Q8SX2rWtkGJ0CA&#10;XDAF8nL3Az8xIxwemKX/AIJ6/CzTvi/baPpsnim70Sy8LaddXGuanHCsiTXoQvBGi9AuFOSe9eh6&#10;34s+Glz8L5vA3j6+8PW1hoV9Lq893FEEvddm81SvzH+EYYYHB5r86xtOKxkvU92lUl7FK9zwTxhr&#10;kg0O+0e6trm1WdFltoRFsD56k57cg1Z8C6Pb+MPAlr4UudItZHsZzcxXtrFi4uA/DRPjhgDgjv1p&#10;mo6jB8RvGupfEjTdQa4gl1MGDTI13yxwFeqIOo5xgdxXffCr4M3Wv+MjYfDvxAkYhiD3C6g5h8rd&#10;nDouM4Hf0NU5ezjyoUo9SZ9N8Z6V4STw5eeFIBo0MTzHWrab97u4CQsvXPUZr5/+PvhzXLfw1P4f&#10;1SD7JENk8ULx7W2nJV/ofXvX0t4XXxP4f1m78I6PYSarfrBI+raXPIPJnCOMuCenZvoa8c/ac8De&#10;JbjQtU8aeIQ1t5ltFJYWsTl0SHdgIrnjA54owFTlxsdDKupKm2j5Dujb26shfLcjIHOT0r0D4G6Y&#10;JvGGnteqYk5kWSU7VDr0GfU1R+HHw68NfEGfxJe6h4lSzl0PS0u7K3df+P2XzAGi9jtJP4V3nw9v&#10;tMkuI7X9yoEqAqVztXPJ/Lmvv6nsnhZtvZHiwq1ViYK2l0es/Fue4fXrGbR70wyLaKJix+5jBAA9&#10;6+nf+CNeqLr/AO3d4bvLqKKOax0q8QNnk7kGHHpjHPtXyxr9hHd63arBqHnaZdyiOHUduMevHYV9&#10;Vf8ABJfR7HTP26tD+yhyYfD+os5HWTEBGR/OvzKNva3R+pQlOrh5tPSx5xc/DLSPEOj+JPjH4l1r&#10;4i6pcXHxWk8P2WjeFvEDxtLJKZJFVAzABsLgD0+lXpP2Nfilcxtf6V8GPjTFvGI47vxlD5rZIAGP&#10;Nznpxiuu+GYMHwE03V/P2hf2tNNmMgPKlcgk47BWJzX7WazpWgDSnv2t9L3SWDzRuZYd7HyyVYDP&#10;XPT3q6VGFWPvNo+w4h4gxGS4iEaFOLT02XRI/Gr9h/4ReL/g/wDtpfDLVdR1jxTbLrEmqQ3eka/r&#10;LzyQtagxyLIAxU/MRj6V+u/xY8J6R4i8Q674vl1jxVZa1pngcX+jvaajJDYgQQbiMKcFw3UemK/N&#10;Dw5rwu/25/htJZ5Ywap4jkXHzM4MjHJHfJNfq7Be2Wp/DPUJr25CiPwvqaurHOF+zR5P0618ZxRg&#10;cNjctlSm00m3rqtFb5NXun0sb4vHVaWY4fFQVpSppPl03k/LVNKz7pn5Qf8ABc3U9e1vVvB9y3iv&#10;UfN8Q+ItOgmu7a5aNl82xi4O0jPzNuwfWvjDVfhxol34s1vwzoGofGvxLNoWpvYXl/pF2HhaVCAQ&#10;MtlRntX1l/wWF1+38WeLPhNJbSD7NJ4z0qNhGcY2xwA7uxIwefQ11/8AwS1m0ldW+Mty00IRPife&#10;5M0yruVm2xkbvpXJlDdbAU6vNo1fTrqrO+59fXxSynK/4SbjpZrbpY+NvBH7Pd5qfiex0TWrf406&#10;CbyZora71PUljWOQqSpI3BsHHVa/Qb/g3a8eQeGvhv4r8deOvFepSWWl6Lq9xqV5LPLPcJBDdKWc&#10;ZJJO0ZwOc/Wn/tqalo8L/D/VITE2PEE0Qitp0Zh+4bGQCe9eef8ABGT40fC74C/sffEDxP8AEzXI&#10;rRb+w13TYEC+bK00zhIo2RcldxzyQBwTmsMydWm1Ub+GUWvun/wDGriaWdcOzh7OznaNlvdySdtO&#10;1y5/wVD/AOCh/in9oDxlB8OPgf4/v734X6rodrqVk+oBkkvHLZJZXGVAI6GvlQ6j4xv5lnm01LqV&#10;xtVfNAZ/Yev0ryzxb8TNQtv7Htby+bZaaHDbaap/hgWRzuH1JNbnhTxXFczwX8fiIQvvDCRrgLtx&#10;3HNfL/2XWjSdWpq5NtvW71f5LRLpayPQzulgspxdPAYRWpwilfTX+87JXb3b6ntHwz1n4oaLqsuo&#10;QfDm8keeBY/JuVyi98qR34616RbePfi+okFx8KLUdM77gZ246/59a8RsPjadHkMWn/FQyPkbonn3&#10;bM+x6c1fh+NvjXVZI7OHx5A+8gNlx5mCeuOuK8eeBq1ajfJZfP8AU3oY6lTppcx6n/b3jhpTct4E&#10;jaV/vILiPC+mM1R1a78YX/yn4exeY2AMzhc+ntWD9m8aXzJcXvxZ0VBgAGRim09gO30rM8TeLPiD&#10;o15Jpy+ONK1CyMaP5iy7TuHYc54J610YXKJQlcitmNNo2LrwnqV4p/tD4UGDJB8xXRvXI4+le8fE&#10;nUNf+Gv/AAQ+8UX/AITvL/R73/hNGDSwXTRTLG0/IDDBHAUYHpXy5/wsfx6qeZ/adu7B8gyM23+f&#10;t1r3nx34s1Lxl/wQ78enX5FkubTxr5m4Pu484ev3Rhq++yKg6U3ddGfLZlVhisZhYbx9rC/3nz1e&#10;/sv/ABRj1fTfD3h3x18Y/F2oaj4T03X7lfDOpsyW0FyGMaNulUtyrdscVbT9mH4q6RaSax4kh/aP&#10;0uwgjZ7m9miZ4YEGN7sRMcADv7V9x/8ABOUW6/tU6IyhA1/+zp4cMa/ez5bTbuvTGR9c19SftlRW&#10;lt+zF4uuPPitdtgwdtgBkyGUR4HOWJH5Gvso4SNWg22zwMx4sxmFzVYaNNWva9l3t2Plf/ghJ4f8&#10;SeD/ANpD4h+CfEPj7XddXQvENha2c+tXTu6xtDK4yGJAPIHHavuD9uDx74j8S/s1+Nrf4Z+KdT0f&#10;UIbO7083soPyT7CAyj0BIr4e/wCCOviGfSv28fipoGoRO7XPiPSmByS6H7OyqW/2SA2fQ7a+0f2t&#10;NWtP+FCeN71ZthbXyIyp6spQY498V81nFStSynkhKyfNfu7Lv0/U3x1GnV46pVJwTf7lra2tr6W1&#10;vufiZpXx5/bKtbm+8O6f+1l4+nOlXktrctpXhuaaHfG20kSAYPPQVfHi79szxhqWn6V4h/ay+Jul&#10;w3t75EF7qPh25t7ZJ2UlB5hGAW6YPPevrD/gl94e0HxgPihBrljb3UVp8Q75rbcp/dlrhycA9ATX&#10;Wf8ABRbwfZeFfDPg3+xLSWztLvxVZi72swR2Wbh8dCQhYD61wzwVangXXhO1ltaP+R9l/rHRWfrA&#10;fV46tK9u6PWP+Dff4h+MPFX7P2qeKfiN4xv9UvoRcLeaheuXkIimKk56ngZr7a8XeMbq++KHh3R7&#10;PUi+nXSfaIMr/rMxP82evT+dfA3/AAbeahb3nwI8S2cjIyrqWoqyt1x9pbgj8fpX2t4yuIdL+KHg&#10;CXeqRCEQsd2AAYZD/SuieIxNHJIQUrRdRX3/AOfqXe1rPt0R+a8UYXDT4zxajH7MrbWX7tvTTfQ2&#10;Na8WT+APE0uq62GkW3t5I7cxncXMh+TAHvXyp/wXH/at0D9mf/gnPeWXh7XI7XxN4os5NL0pEkAm&#10;BmQieRR1yAxOfU19O/FbwxqHiXx/4e0+wQNZzzNc3cgfHyxr8v6mvwp/4OX/AIx6p4i/bAs/g0Z/&#10;9B8KaDBIsStx50yl2yOx6D8K9XEUXUh9XXwzfK766XjKVvVRSOfg3Awx+c0akv8Al2vaP/t26V/+&#10;3mfd3/BCfX9R0v8A4Jk+CTpuqtGVa7Yuk+zJ85ueo/8Ar17rfeMLnUr27+IHj/xdftomlYJg+1sF&#10;nkZsJHnODk18i/8ABJ/xBrnhz/gk94c8SaPIJGsLm6yrITgC6ZSOnYH6Vvf8FE/2ldS+BP7GHhqw&#10;0ie3fxB4wuGNsVPyxYH+s299o5HvX4tUxWIr8RVMFBO8ZVJ2v7rftHGOnXV3a7I/UquUUnj6mIm0&#10;ozqcjf2opQ5pvX+7s+7PKR491PxJ+3vpfxLhA0+9vfH/AJ8YQE+TJvKKBnPUDHPrX6OfDT9p/wCK&#10;PifxD4m0m68RSn+zNUeCON4ACoCqcdOO/wClfkh8Ida8Q6nrHgXxNql802qTXNtPNdSEKZJtwO8+&#10;nPJr9G7O4n8NeNPFnj9Y1H9pafBqCR7+NzqFbjvyp/Ovu/ELF5vk9bLqlOtKPu+/yyaTXLLXTR2a&#10;7btHx2Q4DKc4w2MSpRaU5KndJte/DTXun+B+XH/BWD4x+K/iV/wU21tda8SXF1HpYtbKyNy/CRCI&#10;HaAcYXLMcerZ719R/sh3IutMhnsZbja9tFxMrFg2OU4PtkH0NfBH/BQnWXn/AOCg/ii8mAd11aFS&#10;uPSNMLz144r7Q/Yt1wT2B0eC7M0UqRvCfL2hccAcqPu+/XFfkniHTqYjh3BYl6ylGMne+rdm7ve7&#10;b6n9NZfh1DhWvhKSSjSjBK2ySUVt5Hwj/wAFkr2S4+PmgRGVmEelyspIIwTcyZ4NVP8AgkbCsn7Y&#10;vh4NHv3xMVXBP8YB6d8Cov8AgrWz6h+0FpFt5xM1robeaG28ZuZv7v5/jUP/AASlkSz/AGwfC17J&#10;IU2xuzDAzIAeQORn1/Cv0/C01DwhUP8ApxP/ANuZ8tWpTXGlZLsrf+C0j9PfjJp8sP8AwUh+Fk32&#10;mSQtoniY7ChIQiW2Hykjn/PtXvWraILvbDJGke6IuJfLw5BI4PFeG/GDVbOD/gpb8LbNzm1Hg/xD&#10;cRStDhlkluIFK49B5Y9xmvoTU9f0H7WsBw0kMRDu0JOfT6+lfhWPwVGeEo+1klaFrX/6e1H36/p0&#10;2PBxVaveg4xb9xa2MbStOuNLj82Cd3j89cRsxIHXPbpiplS0eW5e0kcb8Kryhjtz97HvnH4VLD4+&#10;0C33R3GmqMlQH8ghTnOSc1m/8JFowe4gGyVZG3qu1hnqQPwryZUsHCjHkkmlfvpv93/DGahiqkpS&#10;lBr+kbMNlaGcBmeWaPlWO4ID3/pVaYE3tn5to4Vn2gorHHHf8agTX/Dk7iG0iBhZAzRMG+XPBINW&#10;X1TTJoYmtjE0qsF2lm69uamcsO3yxlFNa+tmu617foZezrQfvRf+RHrmmw3KYeCR/KlyqQqzZ5+b&#10;ge3SqOvQS3cwtLq18+zktijwTRMyPGRjbIp4J9jSXN9btPJNb23kvK2FUscDjkYz3qsLyzt7do5L&#10;ZN8oKzOsrZ45UjnpnrXJPEU4OVSm1F91fpt0v26bfcdlGnOKW7t+u/X+mePfts6Xp6fsY/EPw/4Y&#10;8PTgnQYlsLDTLU4AWdC37tRzjGePSvx5TUFa6YyiRHBJkQpj8CDX7nx+ItGtLKS1uoreUq/mxgsc&#10;YH3gc9iMivjP9rP/AIJi+CfirqcPir9m650/Q9ZubuaXWIdRvW8mfeCwKD+E7uMDjmv07w64qwWC&#10;jLBY12c3dSWyfVNfk1fofW5fVrUaDpNNe9zXez91Lfpst922vX4L+0KtvJOsgXdCdvbP51+/X/BH&#10;srP+ytpfmMgxp8RBDja2F6jHav5+NahufCWq3vhbxBcQm8sJ5Le4EcgZdysVOD7Gv3w/4I0arax/&#10;snaI0kmd1mqj59y8DnB/Ov0fOqS/tTATT05p697wdjxfEWosRwbWUd1Onfyd5Hq/7WHw4+F/xF0e&#10;z1DxjpUdxeaHfJf6dcBgHgnjBKsCOeD275r+e/466ibr9pPxhdyTBhPr85MhUKSM9SB0J6kV/RB8&#10;adP02W1uo7i5UJMD948fSvxN/bq/Zhl0/wCMPiDWvAGmQLNDePLeQRELuTGd3XqBnP0qsFNQzWbm&#10;laUXG/ndPX7jyvDbHfV8udOU20mmk9kutvm9T6V/4Nl/BuseM/il4svNMhQRWOkA3JMgGS0h2jH4&#10;Gv2Xi8L+KtHgNrHYTogbIeFj1/Cvxj/4Nh/iReeBvjn4m8MQIJF1bSitzGecGOQkMPTqfrX7ZeIP&#10;jl4d8K6PLrXiGIQwxNtLecoBJPA5xyTxivqMspZA3iZ4ms6c4zd3bS3LF9u3mfl3i1VzepxbCNOm&#10;pxlTp8vd7r773OXXXPGCeOJdIF3qUcUengkc7dx6MD6ivMPi34M+OPxd+D3xG+GuuXjT3h8OSXXh&#10;qSXkSOuXj+6M53ooPGea1P2eP+Cmvwf/AGkPi/4m+GnhfwhrdkfDFksl5d6lbou995DIoDEkDGc1&#10;3Xw5+Pvw2+ON5B43+FdzJcRQeIdR8OaqskJjeO5tmKujA+jLkEcEMDUOnkuYqEqOOlUi5P3VzR5o&#10;u0dnulzJrRX3XU+NxWEzzJZzpYvAezkowd2k3F25ou625kmvwPyl/wCCQ/wFvdI/4Ki/FjUPAFzq&#10;mjaNrngaz1yzsdVs2hN5HfwpI5XnlI5jMgPXg9MVrf8ABYDwrf8AhfQPDfhy116FdZGsXraHLeXJ&#10;CmFo7cuCO4A49hXS/s53Pj/9mb/gtV4r+HiWsc1vLoF5p+lWV5d7EWzN01zAofkbttxnH+17Vpf8&#10;F7fDFl4R+D/gn9o/xPo89hb6Rr8ljeQ+R5sls88YVWVlONrCPGT1yK58vxHtYOlUT9pHRqz2UYxX&#10;zbTv1PfpSnicdRlCS5akVy6q7knK/n+nS5+ffx80jRdJ8Ay6ho0bQpLaQLJtufNWRvOVi4b0JyOO&#10;wFfsJ/wTJ1uPxl+yJ4N8LXOufZ4bS/MboDgZwcRsM9DxX4aeNvj98IfFPghvC3hG+uT+4VUtksJF&#10;QHzg/G7pxnj1r9lf+COnxe+Ffi39mrQZfDuvLM+ku4vx9mcbLgsxVGJAySCOnFeZOkqOaRqVbxV2&#10;tbpNPlbXT+V/cz63P8Piv9WkuV3i76a2eqT69/xPJ/2m/wBlgab8dPE1vquqSQuviC5lsG8wMZoH&#10;bcpLA5yCWXB/u1xUn7MtzO32WPxdPEBJu27mJAHp6g819P8Axr0DTPiP+0h4x1zQvFuiS+XqECT2&#10;0d+DJbu0PytJH1QM3y7um7qa4Pwn+0R4AvPCc2h+L45ntSJrezvLq28pobuJj+7WTowI4wfbHWvp&#10;6HEuV4f93GaaTaX32PyOrk+Lrz5nF3sm/uPIdK/Y0sPE2urpOsfE+TSI71xFbzqjSMhALfNt6A4P&#10;P51H47/Zi0f9nfxrFceKby58W6EttmU6ffhD5D8GQkcpMoyyqeCVx0NdVp3xcstB8bad4ssvmutK&#10;me4m0y+h274dhHCsQH3E4OMlevpWL8Rfi1omp/8ACUa/8MrZI7a6WP8AtK21G5aeK7t5GDBEDDMU&#10;sbh/mHYV81xDxfiMHi3ClNcrWh7WW5LColzxG65+ylqmneH9R8c/D/4t2Ws6FpUSXE3lXm28+zyK&#10;pjZo+x2uM4z0PpXndj8IvOhbWbXWptnmbn8zc5GOufQY5r07wz8NLnTJLDxX4ehj1zT9Zs5DpttF&#10;H57W/Qi3uRkYBO4A+pHet2fwbYeLIbbwT8PbeDS9Xs5P9OtNQl+y3V0rndiPcQJHiO1Mddpya8nC&#10;cX1pTXM9fX8j2f7Aw0V3Xpt6/M89+EvhC2v9Dvh4l8SXlvcw30U+nW8pVobhN6kqN33vlz+NddrP&#10;w5s9H+Ja6p4D8TrY3l4rtDZWziSGJsbgm8/dJI+6evIriPiBfeIvD/iUeF9c0s6TPo1yyrYNGNyy&#10;bcPyCQwJwRjjnIrE/wCE6S01Uy3N7LsknSS9WXl2K5yAPXpj6mu/GY/GY2i5JnfhsFhsJNJJHv2t&#10;fEzxHr3iqG38SaVfxwwybPIWNTbyvgcg/eRWGSGHQ9eK43UvAPxj0XUovJ1uCGw1CZ5Y7cKrSKoP&#10;Ctj7rAcbulZGmfFxNf8AEsUHw5v3iupoo5IrC6kWNJJFYbowW4KlQ2Qe3SvQfin4h1G08QXus+Hm&#10;trfyNDKtp5XpuI2svYqDkg9a5ctxeLpU+Wo2mLG4GjLWEUeK/tseB/FvgWK7uNa1qHU9OmZH0K9j&#10;ABaEgEK+OrDOCa9N+Dlz+0dqfwH8NDwH40ex8NDScRxxagVkifPKBAw4PJ/D3rk/27fEDeIvg9pe&#10;oXlmiT5QjZyDHtUg8d85ro/2YPHem+Gv2d9BGsITHBvwEGMgjBPuRjNfq9P2eN4XVSS2Z+YOjKjn&#10;bNGwufjTBpP9m3Xj3UZLy3u1FnfPdyKZ42HKuMkAjoMelSal4H/afvL67I8Q311Y3NrmK4kumEsc&#10;v8K8NyvGOnU10Oh+INKvviLbeGnRxJNGCBMmEctgr83QDBzmvVbPxxaQ3LabqcaW8kUzwyNnhSDg&#10;Z9vfpXzeFccK2+h7WNw31qKSR893/wAGfjXcPaancuqGVY/7SjmuWeRWAySCTkqD05zXzh/wVn+P&#10;Hiv9lb9kifRm8Ui18T+K7x7axt4y5820IG6YOCArZIGO9foj42xJYCWEAhgG3R4xz34r8gP+DifS&#10;77WPC3gjxRc+dE1hd3Fk0E8ZU7SdyMB2BX8+tfb5HXoYjExV9T4nM8JWoQs46bH5XXlxNP5txeTN&#10;LJKS8kjnJYnqT61+6/7LXwH+LC/se/CzWJriac6l4MtJY1jkMkcUWz5Cxzw2MZHavwhnwYmJP8Of&#10;0r+nP9gyY3n7FPwnF4giZ/h/pwcK3fyVH9K9nPYe0owi+rZzYLFvBSc0fLvxz/Zi+JnxI+Gd1qGq&#10;+M7mw0vQ7cfZ7SG52pdOeoZM43huhOOCcV8peJP2bPDWh2MFj4h+MWnW+qXs6xQaU8pIBP8Az0fk&#10;RZPQkbfev2X1H4daHq7Q2t3p0UtiLkSzWqp8krDoWHRvWvj/APaz/ZQ/Z98LeIpn+F/hm1m8Sanr&#10;Euo6y0s25LeNkx5QIOF+cbgpxjmvlZ5dSitD0P7UnjKrlI+D/D37P/7Q1n4usdO1L4S6rrehadNc&#10;BZNKMT3ESOMbvlbkDAK469qu6Z+ztFPLe+Mn+JmqadJp5DjSpba6S+WQNh4GUD926jk54FfXem/F&#10;/wAO/BP4W6b8Pb3TtVt9f1pPs1hrkR8+CG8B3BnRG3CMg9COOasTftKeN/hL8FLvxTeSwtrkGoz2&#10;x1mysg9jLJ2SM7cEYAyG5ye2a87GVcNh1yNavQ3o0cTUvJbI8y+M/wCyl8ItT8H6f4Z+Hfiy61rx&#10;FBpg1SH+1b4Kl/HIi5iE6ArvxyisRnaRXzV4o/Zw0zwPq3g/4o+KNXMnhi68UW2n+N4o9QFxbWVw&#10;X2xiVIjnofvMoPUZr1XxF/wr/RPBV58T7XxxNYy3k6S2Ws+Hr5ov7AvyS00N5A/PkybkaMjgEOK8&#10;J+PP7QfiXXPCvjDQ/GeuaZfJ4nt2uLy70SFAlzOgHlzFY+AynnjGCTRl1KrUnaHwvTzs/wCrm05z&#10;pr3tz1640bVfgh8ZNTTw9I+r+HLDVv7H1XVfD9qt5bQSXKE2kqHqq78Dd3GQelaHivwdZ6x8U7G8&#10;8T38l7LJOr3V/a2G2XAXAxjg4YDI619V+EPg38LvjB/wTj+E37TXwi8N+G7bxtf+F47XxRFomoql&#10;pq9xAMG3vYyxKz4BIPBDN7ivDLC+8G3/AMR7fwTqdzZafd63Z/2ho2kPdlnF1GSs9qe6uAFYfWiv&#10;ltOguXdl08U5pnU6N8DtF+MnhG8u4PEFlNc6K8ZvtHu2aKbynbbmMcbsN2B6Gsn4nfs9XukaEljp&#10;Vq0ayDbGJotwmAG0FWbuM49cH2rpvhd41mtdWttP0vTraCY3FyrxNEVcOq52kk/OjBcg9mBHFdZ8&#10;S/iv4o1bwrb2rw6RDNLdCG3aGQOyjZlleLqoIP3u/PpSxmZYbL8KlPRWNcHCWIqaH52/tJ+P/G/7&#10;K/xAttE0rWBBdeJPD0tl4t0W+tBJb3MQf5EcH7w27WBHKsAQa8v8L/E7TbOyigurpYIZSdjM2VX2&#10;3fpX2Z8fv2Y9G+PHhzx14d8WeO/DFn450TRbNtHi1qJ2a6hedQYoZB/qplDblzwwBXvXyt8Qv2RP&#10;HP7Mfxft/gL45MOu6nc2kN7oAsIiUvlmA8sgHoVOQwPpV5bm+Q5phnT5kqsVdrq0teb0V/6Q5qvR&#10;xXJ06f5Huf7Pl9ongi0g1i78NW3iGbVMxDR5FO2WJh/r8jlChxzXofhz4hfEv4LzXWnpNNe2Gt2G&#10;NU0uA7kcjmKVMgjcvdT71j/sv6D8YfhVY3Hxo+K1rHJrsci2WoaPCFgEumhdrRqCpQuDtOevBqrq&#10;P7U/gefxFqGr6TpNzaxx3CqNOu5VFxuxklWHBXPcdK+OzbBSxk5KilOC7fo/1PZgowppyumdldeP&#10;IvEWq6ZpereFLZbXw9bmZ7i2REa9iJGA64B8wAkc966LTvEPiHw3qHifxd8OtTkl03VLYXGqaDet&#10;5I1axXDFGRMgSq2SCOQR714hZ+PbW9s7Lx74uubx7HVdQZJbiB18xxu+aNuwOOhNdf8AEmb4WeHN&#10;Vkm8C+Odft7Vo4hZ6frEPlyBWGXDsCflIrwHk0W1TlHR6eXmi1ibxvc734ceJPBPjb4maX4H+Get&#10;aPomq6whjsJ9f1ryEuWlGEiLcoCGyuTjkjOK12+N8XhTwLqvgTWvg5fJ8QtOvxHo/iHVJ8RW8SPs&#10;kVt4yV4wCpI74r4Q8fahY/8ACfz3/hFDFapdtNCm7OM/eXjgjOfwrv8AxN+0h8SPF+g6Z9n1K9ur&#10;mysxATeSmQxgcgZPJHfJrrq8JfVa0K1LVtWu9LHH/ac6T0f3Hrfx7udb0y8ufDfxq03VdCnggWVY&#10;rJPOsZJAMnLxEhsqRh0yBnBxXC+GPjH8Kxplppng/wAOYit49k0y3Bd5Gzy4LDIPtVL4IftDeNLn&#10;xOvhH4pI91Zyqz4wSYML99B6Y6rjBxzU3xC+C3hy+8UXvxO8M+KbXStI1B82Mf2TZaswHzKCD+7O&#10;RnB9a6KeBw+FTwtfTS6s7xf4XuTLF4utP2tNnv8A+zL/AMFGvit+xzrmt6z8KPBljqN54k0hYLqL&#10;U42BhCNlJAUIy4ADYyQQfWtT42/8Fe/2hPj74i03TvjJpWklLRoRZnT7YmHy8hmRgcsWYZB578V8&#10;q+LvDHjzwT4XgXX4hJY3EwijFreDzM43KyZ5KEemcVteGH+HF74eiutHm1qO7nYw6jaT26zR24z8&#10;kkUgO8Y6nIx1rOpgqNHD31cfJve+nXp0TR6WExuLr4hOdnJdWtbbWv6H6geEfiB+zF4o+GSNrvhn&#10;wvo8W4O8dtaP5gLxgKyuDll+7lQTjuMivJtA1H4XadNJr/xLsvDjW1k8iRSeIdMklgjcA7dyxgyI&#10;jKAPMCkDIJryr4R69rnjH9m++/Z+1DTfCVpqfhCOa48Panr14IP7WtWkMjwmTgBgXYxhiOoHauD8&#10;JnxFruizW/iy9TV4bY/L/aDb2tycZCyfex0HXFeZk8sdUxEva1FJJ2v3XR6dz7udfA/VEoxalbrq&#10;l+B1nxB+LmvW37R9n4l8AaKPDNrFpllHp9not83kxoqEiSN1wcEMR24zn0r07RvFl5earF4hlZxf&#10;JcrOHcZPmqdwb868f1iwhk8fJdRlfktINsajkAKF/LI+ldrqniLVfDlmutaP4Q1DXHgTfJp+mlfN&#10;ZQPmYbuPlAzjqe1frdOjh6lCPKulrn5ljcRUdVps+0fgb/wUn8S+J9G8XfBr42T6VF4kufDq/wDC&#10;GyNpsSJfwqDvhbgK0i5DBDjgnFeW+Ln+LvxZ0jUPj3r+gyX+k2F/HpGpazZ26KlnMqqEilRfmAIZ&#10;cSEY5AzXzvJrEPiP4j+AfGSWXlw3tnI8fHPzHI3ejLgj2r7e+G3jnTPBP/BOP413mg6Rda5dQ6lY&#10;G703TGUToXSNfMYN/AANxY9gR2r0VhYeyUpN7P8AJs8j2rjJ8q7fmjwDS2t7aXergKR2APNXZHsy&#10;vmJcHceOQOfr6Vx//Cc+HtB8MQa9rVtcrE4yfs8QZo84zuHtkc1t2GrWOqW0V/buViZA6NIuDjry&#10;O3FeJKaPVoptBdNHYvIltHtDkMyjueam8K3pk1tNjgEQsST6CufuvHngrxPdxXng3xXb6rBHdm3u&#10;pLaNhskAyyEMAQRUPgfxr4W8R6xLceGNSe6ayWSG6ikt2iaJgx3ZDfhzWUqy5bHRTpy5z1CPVZkZ&#10;FSTB3ZXDZ4p9z4wltiFkjZuCBz+lcRf65eogZYpnVzhZUibaDnpnpmqWqeIri3iE9yznd90EdfWv&#10;Ir4joj3cLg/aandaPrzvqoukvmt3KkRvuBAyMfMOm3OAfbNZHirV1tZtKtLiaJPL1Q/a3izjac5I&#10;H9z05zzXGP4hkW9jltWDIxXKqx5OelX/ABNqcdx5UM00IJuMSJwAn4mvIqVJcx7tLDRVjZ+MmvpL&#10;pdtptiiSWl/Yxz+YVw7OGxt+oIx+NdN4AnGqeHodNu9JhntwfNMsp+eF8feAP4YHtXntwLzUdNXR&#10;p5Y5VsxILS4kbG5GYFR/skep4xXqnwu0+9k+HVxcaXor6hdyzJGEtJBJLGucsydN5/2RyQayWInB&#10;WR1VMLS5btGnL4GstO0NtV0nXZDOJP8AR7cIV2P2Bz1H+FbEOv3enaJFHqzkMR8zx8GRh1OO30rk&#10;vEfjhNQ1TT7zw1qFxa2/2ltsd5HiSDAwFkQ9QcEkHpjPWtZZLfxwh+x3cLiKXY0nn4gnlwP9W3rn&#10;gj1rooYqb1uebiMFFWuc94t8cLdMImd1UJIzF3HJC56fy9a5TwvqMl/8HtV1YTyOvzwy4XPXdj2A&#10;H88Vq+I9Fv7bWJZrjQjA0FpNLMtxKMIoXbuBX73PzY9utYN35ngv4MW+jSKSddRby3aNCqvAMgOD&#10;/ErHpXbTxl2kcFbLUlodP+zrq9tYarqhu7kBJUhdCTxkqAOf6etes6lJHcQl3+YYyBmvAvg1NcW9&#10;zeTbVX9zGQZM7tuME/gcV63pXiKW6tws/lNtUiVhKBsxxyDyDnivXw9RVDwcXh3Sepxfxr8Jy+Pt&#10;Lm8LQQT7Z0AYIQT05OOmPrXzzdfsw/GS8nh07WvH2s3el2UjGzsbiErCsZbdtVe3Pp1NfZOl6daX&#10;2oYmRDJ5JZ0zkhTnGfw5xTLddN1G7j0lLKAXNwM21ssJLPgH7vYnHb3r1IY2pSjyxPEq4Wnfnkjh&#10;o7G60bw74Ntd+57ZZYJtj8hsYC5x/s5wPzrM+O2i6lb6oL6DUDbSXWglvMmYDYN20tn0NfRXgT9i&#10;z4ufG+/02z09bHTItPuRcTia5PmogAKZUA4yT+H419O/Dv8A4JlfCjTJ49T+KskXiW5jhMca3EHy&#10;Ip5ZcEnPPOcV04LBYzEy5oqy7lVp4OlRXtZ2b1S3f9ep+V+kfsg/tPeNNIi8JfDPxr4iutDvmW5i&#10;02ybbZ5b7zuxwinIPU5P419d/ssf8E9P2jNE8H23hXX9Es7K2a68yaZrje5QqBtBHCnI7/hX6GeD&#10;/hB8NvAWmxaZ4W8JWdrDCMRxxwjA/DpmuiBCrsRQAB27V9Assc4KNeV/Q8qpmVOLtQj82fOXw8/4&#10;J6/Dnw/dLqPi2FryVeSvmkjPqK9r8IfCbwB4ItVtfD/hy3jVRwxjBP510TuVjyBk47nFU/N1nIlP&#10;kvGCcqjc4+taqjhMFa1Ny+V7f195xzxOJr6OVvwLrGKCMklY0UfQCvHfjR4h0DxzY3nw98WaNp+s&#10;6DefLeWV5bLLDOgIIDq2QwyM/hXQ/Hq/8Vaf8JPEureEbdG1KPQrqTSy033pxGxRSMY+8BXyL4R/&#10;aQ+NLeEtKv8A4nfsg+OrC7l06N7240g299GZdoztVXDYPXBHGa/nL6QvFnFmDyzDYLJH7JTlec+b&#10;lbire7Z2TTvr+Z5uMrYXC0n7bW62s399k/xPmX9tnX/+CZX7BXxx8C/H/wAPfs+Wtt4/stcD6Rbe&#10;Ebn7FE1ugdZWuEX5SCGYAEckdRivtbwTo/gj9o7wppHxi+BOvanfeH/E9qbuSceJ5t0EjEb4lXPy&#10;FTkEcdOK/GL/AILBaJ8V/Efgix+LWpfs++P9Hn0PxDqEl9caxoxS1NhPLuhKuuSrAbsqelXP+CHn&#10;/BRj4t+CPiZbfs+aPLqeq+FvEE7STWsG7Ni4j+a5jOO2AGXp8wPBr7Hw4p18VwxSxtfEKpVVoz1j&#10;LbazV++1+tz5bgjiCtjKVXC1IW952S0UdL2a09T9SdY+PX7HHhXxHrvgbX/23INC1nS5ja6tpms6&#10;lckQygkFVDD72eCR7V774c/Y9n8VeH7DXLP48a79kubaOezl027dVZWAKtyecg5r8Jv2rJPEnjf9&#10;rXxP4h8MeFdT1i8vdXZ0gsNLkuZJHDdHRVLKSQM7gMetf0EfsIeK/EPjT9kXwJr3ivwlfaFqb6DE&#10;l7pOoxFJrWRRtKMD06V+i0I2zz6rVtKDg5Lo000rPXs+3Q/T1RdPIFjY6S51F7NWcW7rS+6Kvhv9&#10;jTRdJt/L134t+MtTkMhfzJtbdMew2449q7rQvg34R8Pzx3VpPqUjxDC+fqcrA/UZ5rXu9e1Eak2m&#10;WOil2VAwkmmCKwz265xU8894thK9xGiSBSVCSYz+J6V6CpZSpS5aV3G97xdrrpdq1zzZV8a0uae/&#10;mv0INQ0XwpY276jfaVA5iUszSoHY/TNcVrvxFV7gR+GfB1oGYY+13uOB7KvP61P4o1Dxzd6IZvDP&#10;h+zv7mY7Y7ea6cAehY45H0qh4L0P4vzIw8U+EtB03KERTQytM27twR8vPfJryqmNqYmaWHp8sPKK&#10;/O2h1U6MKcHKrK783+h43qHwJ+P+v+Ib7xDafFi9htWujJZm2vnVI17oAx4GTxjPSpF/ZY+JOtzw&#10;3F74/wBdvnBJn2axMqyZHJKhtv4cV7J4SuvjDbWUmn+NPh1ZpI8xK3dlqSNEq+rKQMn6CtW48UeM&#10;tPv2tk8MGeGMARS21ygWQEehxtxRSrwoTi5xa/7d1/G36k16XtYuN016/wCR/Kz/AMF+/hr8FPhj&#10;+3d4k+Hfw++EZ8JXem7F1FredTBfuyBxcqg/1ZkDBiOxPvXwM6ZJQGv0V/4Oc4viDZf8FQ/Et58Q&#10;YBFPe6baTadEUTMdoY8RruQYfGCN3J7dq/Oh5h2YZ71+jVK6r0oSe9l+SPlcDSdOElfS7+Wp/Q9/&#10;wa7R+CPjV+wXrng2DwzY2GraJ4pNrqF/HNJG1xAY1ZJGHKlwSw3ADI256Vz/APwX5s/iP+xdqfwu&#10;+JHg66V7GDxjFcRSLqMckrskqt80agNtI+USY5Py9a7D/g0V8BeLNO/Y58UeJx8JddtLLVfFDPH4&#10;mnvoPsOoBIwpWGJiHBQ5DMBtJOM5Ugec/wDB1r4v+JHjgfDjwtb/AAw1zSYIb+VNGvdRgi2X0zSI&#10;v7soSVwQPlY5O4HHQ18RgpPHTxeCxS5qU1VXvbOOq32sv+HPY4wwcE6EqWk17Ju3e0W7rpftofbe&#10;rePrb9s74D6Lcf8ADOza3pOsW1veqfEk8drHbzrhgwDZcMrDggYxXNftZ/EP9oPS/wBmDxfod3+z&#10;zp+oWg0Ca1lg0bxGjSrCYyvmIhUF9vXA5q/+z14R/apuf2SvCOg/E3VdM8KanY+HLYX19YEyTIiL&#10;8pYONqts2lvTJqD4kfCr9pW38Dar4lsv2k9Nv9KXTHuLaSTRoz56qu7aZEbABxjIr/KPDU8Blmef&#10;V26PJQrvlhKVaWqmtpR927SXRbJtHzmcRxVeNWX7z3o2k0oJW13TV7L/AIB+af8AwSf+JVv401o/&#10;sa+J4Ly6+32k+o+FYdS1Mww6fdq+HXy35YupY7QM5B4r9OvAf/BKD4ZanYXmu/Eb4d3jazcQo1nL&#10;Z6sh+bH+sCheF6DnH0r8lvipc+JfF/8AwUz+GXxt+FHw01Wz0zUjZf8ACQG3ZXWO4SYRvIHQKF3H&#10;JxwcHnvX9Fo8eeGdIhtdOvtbvrN209GEi2DFXOBgEqDzX+pNHHSjRpSp2tOEZW9VqtfM+jyjCxq5&#10;RTqzT5ndX16dT82fGP8AwSj/AGx5viFqWi/CHX7XSdD2Ca3lvdceCMvgfK+08t1554rtvhD8Dv2p&#10;/wBmL4eNpfjzUvEt48V7Ix/4R7WBcRnqAUVssB7dOlfdOn+NrrVbp00qyvZ1eIj97pxKocdc9ATX&#10;F6R8QV1K9kl1XwlrLpDIyCcaQ7AsDjG3rj36Gt3i8PVppTox36JHf7GtTVoVJffc+TdO+NHxU1vU&#10;rSDUviV4hhikugktnqhBcRk7cEAfL16Vx3ibS/EGi+On0TR4Lu5Q3hZ5IdOiwAx7bl7DPHtX3Mbb&#10;S9W8R2GjQeF7Kya63M+oSaOS6EEEKSRgE9azpfhh4BtfEj6rqk0a3Ud7zutiGc8gsvH4Eiu7D4vB&#10;Yde5BI83EYLFYmSvNs+StJ/Zg+L/AI51W71vS1lhhWQBDd21vCX4/wCWY24Zvr6ipvEv7NvxS0GS&#10;G71m2uLVJiDGJNJtZC7AeqjA/GvuLxD4Q0q31tbTStR0oRLCsstvO7KZV77T3PtWV40+IHwzsfEF&#10;jpEurWSTTqI4LZ4GLO3TIGMnHf0reebNS8jOOURS3Z8S+Nfg18SVtIrv+zo7rzLTYY7bwlAyNn+/&#10;gAOc9+nNfC/j34R/GPwR4yvtN8VfCjXNI82d5rNdS8MSxrNEW4dPlK4z2BzX7m/E3XtJ07SIdV1/&#10;VtPt00iHzr9nkMYSLH3umMCuA8J/tI/sz/tGeJW+DnhD4w+H9V8R6O++50OaKRp7T0ZgycDHQg81&#10;3YTiWODdnFNM5quS+0ldSPxvsPgj8ZPFmlf2nofwd1rVbVrgW4utJ8NysqzH+DO0ENyOMd69X/ZT&#10;/Zr+Ok3h3xvpnxI+Euo6XoUNkVGo6zpjoZJQf9XgqSpXqHOACOtfrV4T0XRvCMuuWT67YW8Vpdo1&#10;1HbpsUZVeQAPm/8Ar1oS/Ef4V/2Xqei2vja0dnjVmZXaReTtIcqOASMEEZ9qjG8WTrxcYwS/4B1Y&#10;fJo03du58Tfssfsh6Z4q+FFprHir4Y+AxOsKJaanPot0Zb5AT88xU43j1Uc4r1S0/YY8Kah4gstD&#10;s08D6LdC0eU6roOjXtvMFzwrYIxzj72MjjvX0/4N1zwxYaEl3aajpQtFUQpJFOBEjYwF4HArV1M2&#10;FpJBbHWrBZ5Yy6xR3gbzF9VOOa8GecYipFtP+mepHB0YTSsfO37QP/BP/wDZe/ahSw1n9oL4Q6jq&#10;+29uJpdV0TVp4hDKHJDskbcEk5zjqK+YP2vf2VP2Jf2WNA06w8BweLNT1XxEXTQLBrvzVtPLXLvJ&#10;M/O0kgYPc1+gt98UfC3wc+EuofFj4g+IItL0bSkluNSv5X2xxpuP8zwPrXwx8T/+CtP7H/7TfhTW&#10;dVl+Hj6oNIvDFpSWip52oW2R5od/+WCHj5h1xxXuYmckuSD1OGEovWex82aJ+z/8RdWtric+Eb20&#10;lG1o/tiqpgycgEg4f0+XPSu3uP2Zvjzqyut1rEXm3dvGhMuoYAjQYAHHC4r2H4Bfsx/BrUdR1T4k&#10;fAdGk0W9vykUHh7xKdYTTTtG0SqW3RICXByM+9elTaDq9n4jtNHuwqGGJlJI4PHXnqK+bz2NaVOL&#10;ktDry9QhJ8rPme//AGcf2gnt9Tm8ReOja2mo2kEOqzR3zOfIjPyAZHQY+6K6vRNf+MmgaUtl4c8B&#10;a7r1qsKIt+usfZ9wHQbO3bvX0C2hpqFjKviG7iayRA8oYYCbckkj0wK+d/Fn7XHiXxD4jb4Sfs/a&#10;X9pnkuGjOoKgdCoOAUGMADrk9K+M+rc17bH0HtVyq5uw+N/jZfSSSz/CnWBKCfNhOrqpRMLjLEjd&#10;3/KtvQvG/wAd52/0L4O6rcFWGx/+EiVsjHJGDjGPyrz9fD0NnfyD43/FG/u76GTz5IrW8QF5Cg4a&#10;Q8ccDA9MVq6H8Y/2U9MuRpNnr/iTTiGyn9neMjayluASDIUVfmJ6HjisMRh7WSehvTnfdHY/FHXP&#10;jRqXgG8Gv/BHVbeE2zB7qTXhceSuOW2DqB1PpXwT4n09TfXcckf7xFGznBPNfZXxK8SeJ9P8A3zf&#10;D3483virT7iyk3+GPHaiLUbMEEK0VwABcRjHq2c5zzXwf4r134wJqP8AaGpaNoUayhVMds0hwinH&#10;5nqaqhh3GoranpUai5Gc/wDtCatPouj6HPExUrE0Zx3yzEitP4D69Zad8T/Ad7qPymfflmOMMcj8&#10;O3NZ3xT0XXPE8uliCWBGitjNHG8eQXZioOO//wBatP4seGdK8J/EfwHdeEokt4rHT7Nb0ly4lvNp&#10;82QAn5Qzc7e1fXYOnTdqb6nhZhCfLzp7Gh/wSE+IEfw//by/aG/aA1LRIrnSvA1pq97G93ECsGoS&#10;mK3szz0ZmMgBHYNXCf8ABNL44/FH4gftRfF/wT8VtWkutX1awuLxbQW4CzSvcKI1iAHGd/CjrXqv&#10;w9+Cl58EfgR8QPCvhbxRZT+I/jF4mttd1nUYk3f2dawmUw2fB5LGQu4OMHHWuL/Zh+C/iz4O/t1+&#10;GfidrWv2stpqOkGK6nsomT7P9muoJRI+c5xX3EcVhKuZPD1ErKnyq662vp8z84xGX1I4Crj43bdV&#10;SX3xX4pM9J+HGn+NPiF4H8OeHLjSj/bkHxG+yGyCbHHkWk7MGz0YKGNRW3in4j6NCNNk0iQW8cjA&#10;CWLB6nPWu7uPin4rl+Ims/HKztbK8uk+MN3qJht0MUE1q9vLESO4yCPzzXjvjD9pr4+eOfFuqeIb&#10;nwjo8K395LL9mub8gKueFA2nPYda+OzKlOVdJrY+9yutz0HJaI6bx5qOqwagsCsVJt1YqP4SRWDr&#10;iSJP4aursEI+uWWWY8Z89Otcv+0D+1dffAvxHYWeseA7S/bUtKhmXbcH5X6MgIHP1rK0P9rLRfjH&#10;418D+Co/B1toranrNlcCY3O7YFuF3KQe5IwBU08LUnO6idUq0Y07Huf7UlxA3gZIkcHd4og+bfxy&#10;T/L1ra+F0qWUiS3mVWPT3UuBz90/lXgHxP8Ajn4j8ea/4h8CWOj2ol8PeOpkjla4LeeI/ugjHB9u&#10;1dt8JPiL4y1261Dw/wCJrW107b4flkN354MccjEqCSeijjmrpYGaq6nLVr3pcp2t58SPDFgfs91c&#10;7iHI3Kwxn05rn/iv8QtI1D4W6nY213zLZkggdfmxXz9ceIfEz6I9zM2+SO7l3S+arKUXo2R0Fa/i&#10;nWtT/wCFPQapdaayG80ppgHlAz+/2AH6jmtvqLTuh/WFseofDLVbOy8M6XbiYAuirtx244+lZXjH&#10;403ekeMbzQLLS1ZI7to4ZWkOT83p0rzjwH8dPDl9rml+GdPsbgXERHmbpFwCMEjg81h/FzxZrUHx&#10;ZvrzSdIZ7KLUiwkd1AI8zHr6VpDByt7yMZ4hKVkew6P8Z9UudY1Kyv8ARfOSz095SqvgkggY/Wp9&#10;R+KuiTQRXEukSoiwKxG8ZPGeteOaR8TL+LxZ4ut28KSnydHlcSJINpzIi8t0wBk1U8ZeNfEsWhwp&#10;pfgq8mabTI3R1lTady10LCyS0M3Wbujc0LVDqHwUs9UjJUXPijU5k3jDANIDg/pUMF0//CHa0zjd&#10;vih3c5zliBVLwDpfxB1L9n3w9Y6Z4B1K5vE1jUZLq3ijyUVnBU/Q9amHhn4l2/hjVYJfhxrDSSJb&#10;mOEWzAkhzu7c4696640rTOac7o3/ABq8EXxc1UwSDc9iMjpz5CA/qDWh+wzc3enftO+GDFdvGPPu&#10;Vk2n5XUwPlSD1/p1rnfFFh4+X456iqfDjXJrdraRYriHTneKQCEYG4Ajknj16dq6n9lbRviD4X+M&#10;mh+JNd+EniHT1iNw8c9/pkixq3ksAc4BAJPU+1b06SlK5hiKqVKyHePb1bTxLqM0mMG4kwC2Mjce&#10;9en/ABH1Ka68CeE7gSEi3g8tCM9MZC/hmvHPFlj8RvEHiC+e0+DvieQi5ZVkWxJD/MeRx0PNeseM&#10;7TxIPhb4eVPDdyzW0vk3qomTC4T5UbPcnAx271wYyhL2EjfA1k6qTZ0fibxDcx/B7S7G3hyUu7eX&#10;HlgnKzFgQfXk/hXT2Wrte3vhG9n3s1/cqUVjhiM89fcVx2j6D8QfGfh/T/D+heAFuGhhgnu0n8QW&#10;lsImVyfLLSsASVOMjocV6PpngDW9W1TQIYNN01IdGbN3aT+JLVZLR2bgKC48/HOWTI5r5DB4RYfE&#10;zmlqz6n2sp00r6I67wl8db3QfEjTSaiQILj5oy2FwGxjj2r0F/2h4/EjJbw3MXlRTpcGVJcshBHJ&#10;B6Edc15zo3ws1TTtcvmvPC/gyUmc+RLffEvTdk+HJ5XzNyAg9CM8DNavjTUbXwBDpS6P8NfCiXFx&#10;HI9wdL8XWlzGmJEG12Riq5BOCe2c9K/P8ZltevmTSi92fU4evSWGu2mz0v41Wnws/a58BR/Br4s6&#10;feXNkmp2up29zp1wEkt7m1zLHLuGcY9+ucV+K0fw+8cfH/4xfD34T/BzWrzw9rXjH4ka9p+nyadq&#10;Eluqf6YfndkIO0AEn61+wXjD9q7VdC+HWuXng74XaFa6z/ZbQWl1b+OdMmkilbAVlRXy3TOPRc18&#10;hf8ABMn9luXwf8SLf9orx9f6Bbaz4T1y+utFXWdbiijU3E8jzMpUtltpAyPevr+DKWJy7J8ZWxUO&#10;aK+FNaX1Wz36XPkuK6dPH1qGGas5PffTcT9hfX/GNh/wUE/4Zz+I3xD8RanqGkXltaXGh3euXDxQ&#10;tDGfMl2lsMDsJP1Br9b9Ct0+z3DyfMQer8/KPc1+M/hl/iH4M/4LUX37Ump2ekW3h++1nzGDeIIc&#10;SGSLy2CjO4g9Q2MHHvX6ceD/ANuz4Vaz8QbX4cXBsIGvmkjjvP7Q3gSIOYyiqWLnoABjiuHi3Jst&#10;o4PD1sPRhCU4K/LFK787C4boTwmMxNGMm4xlpd7KyPSNft/7Q1bTPKiY7b6FkXHIAY5Feg6xrWk+&#10;D9EPizxAGWy0yOS6vwqFn8qONnfaB1bAOK8P1/456hB8RNItrP4T+JLrTEmV5NSsdInZIOcBXBTO&#10;T14qX9pD9o641D4QeLvCHg/4Y+KZNbPhW8njDaPLGttGYnUzuzKMIoy2faviaVGWFoKc9L7f8Mfa&#10;+znXrRjbR/kflf438S+DfEOnah8RtW0K8sNGuPFupTwtPP5TwKXBAYNyX2kAqO9fOvxf+IMHxL+N&#10;PgrRtJ0K4/snSL6Hy5ZJgu5mkGWz247+1dx4bv8A4OeL/h14Y8NfFrxg8d5f+Kb9rXTkvmc3VwSu&#10;QMZAY/KcH0rx+9+w2vxJW2lhHyeIoIbffnKqJlx074GK/XchwH1X2UX0S/rzPl8+rOpSqpPZtM/T&#10;r4T/ALLfwz/bD/4Kl654X+KcdxLo3gf4Y6TrtpbQXrQy/wBo288Yt23D74Vk5B4NfdH/AAUNE114&#10;y/ZwvFYhv+Fq2IfHIIMfOa8N/YOXwL4V+KPxT8beF/hH4p8T/Em80qwsb57CNTa2OmAboYVd2ADM&#10;+9j1OAK9B/bk+KPiTxRrHwTj1X4O+IdAuNK8fWt1Ct+sWLqWMAeVGVY/O2cLnA5r5/PatXE56qa+&#10;FJaa2vzJt9uhw5VQqf2Z7RrpPqr25Gl1vuz6W/a/1C6tP2SvilPZ8SxeFtW2e58pwK/nZtobbw5+&#10;x6vhrTtPjkkt/FUaSNNKV+YWihpB69uK/c79vn49+J9B/Y3+J13rPwY8R6NCNJnQX9+0HlESMAPu&#10;yE85xivwmh1e41b4FXhuIcmTxcSEc8R5t0PH519V4c4epWzOvLl91Rj5a80v8zn4hawvD1O7XNKr&#10;LS6enJHtfr8z5s+OmgxyaUNbv1kP2VSYXUcbzwPx9q9h/wCCj2nrqHxE0XxTAAJbDwRoMd8yc70X&#10;T4VyfUj+tcv8Q4fh74i+EeueD9d+KVto+s/2klxY6ZPbNI18scRGxCPuHJPX0r1f9ovQ9G1z4+6b&#10;4T8T70sb3w7pVncMj/N89nEuRngHJFfpma144WpCd9rnxeAoyxF4tdDjP2Bbp5PjDaarZ+KgLaPR&#10;755bcAEBhbsVODxmu4uNJtbG0+L/AI1jEEcHiTSZroiBFj23H2MRupVcAAsufqa8T/Zz8HeOfgP+&#10;1z4g+DvjnSb7StS0S21KK5sL+Py5k2xNtLDuSuDkcd69n8BeIdGu/Al4/im/S3sHRm1S6eLzFjgU&#10;5dmUfe+XPHeozXEQqYCFeLunYrC4WdHGyozVmcJ/wS9KRfsT/tKMRIC2oeCo2aFiGVW1OQfkehr6&#10;Y/4OR/hpHrX7NvwQ/aBt7OJZ7PxBr3he9nQfN5MTQy20fuFDS4PbOK8a/ZN0HwT4b+B37X2k/DO+&#10;u5/D58V+B10aa4sXt3ktn1aRoyUkAZQQRjI6Y9a+vf8AguN8JfiN8Z/+CVSeJPD3gtrmx+FPxXmu&#10;NT1aGZURLW6tYQWKZ3MQ7opbHce9eHm+JcKmFqR2c19zSX4Ju/Y9LKqEniq1Nq94z++2lvmlb7jr&#10;v+DNRgv7Nnx0UsCD490c7N3P/Hq3OO39ce1Uvjr4gFv4I17wjPKpFx+0Dql4IRckYdbdEVvKxggg&#10;kb+oxj6ed/8ABnz8U/EGmr8d/hX4Z8F3Gp3U/wDYWsGWK5ijVFR54dh8xhyS3GPTntVf4/aB4tk+&#10;NF38QdU06S1tYPinquj3lv8AaVKxXGBOqkAncdh+8MivkMxw3teKrVFZJb97tPQ9/K60sPk9SUVd&#10;t7dvdlq/vPNf+ChnxN8Jav8Asa23hfQrjUH1C1+It/DrCSWJBilFtAQFPcHGMjsDX56xfDHSpbaD&#10;VZPHdzBM+13sTo0/HzDgtt2jn34r6z/aT8TaV4R+AV0vjLxdc2gb42a35MohaV1T7PbMqgDPy8ED&#10;6Gvny5+NXw2uIljtvifrM8zyqscY0/HVgM5P1r6vBYSeDk1TT1f9dDw8TiY4imk+h3v7cXw+0jWf&#10;2nNdj1y88TieKwsFiXTNCeZX/wBGTPIHbA5FS/sH/C+HQ/ij47ltLbxIc/BjxHh7/SWi4Mca5BOO&#10;eTx3471tftiftKeDvDH7S3ia3b4geJ7OXZZIn9mWyBNotUyRu9c9Pam/sc/tA+DfFnj/AOILP4i8&#10;TXTD4Ma7ie9kjVpHXyTggcH5QcV2qWKUNuhxU3SjBHhB+A11eRG8m03xPFIyLIwWwAXkZwOa9o8T&#10;fBiK+/Yc+H/hpdN1eQp4w1iWSDy1WYkNHgYPA4NeQn9o34XR2+0f8JrIxiKlf7VRUB9cCux+O3xN&#10;udQ/Yf8AhvrHhHVtSsVk8Ya2IhJc/vtmYh8zA/N9a1SxDST7lOVO+h6x/wAE+/htN8PfFuuJN4f1&#10;KyjupbMBtRkRtygvnG3oOeRXs/7Zng3QviJ4TfRvEXjG00Gys/FxuoLm93MtxKNwEI2j+Lr6V8x/&#10;8Es9c1rWfGfiSfVtcu7swwWpzdzs+BubgEnivp79q7wp8GfHXgS38OfGnUdXs9Pn8ZKIb3R7iNJI&#10;WAfc7byN3GMD1qsVGToWbOWhK2NTRl/8E8LTwTo/xK8Ua38SPj9c/Dm2sfh7dafD4x0fL3OnrJdR&#10;mORSnKoXO0kYOGr5k/4LB+ENY+Ev7Xo8B6l4r/te9sPClnBc6sCxF8rKxE2WyTvUhsn1r2D/AIIL&#10;fs7fDz9qj9rDx98B/iJomoeJfDWp+DZ7ae0i1Y2kk8a3KujGXnb9wMQOpq1/wVo+F37GV7+1h4oH&#10;i7xh478NTeE1tPD8Wm2GkxXsEUdtGI1Hnb8twB8x6mvlMH7PB8RqjKd24vS3pb8/yPpa862Kwblb&#10;a39fgfJnxrZx+xz8GoSo2mTW29/+Pv8Az+VH7Pc5bR/A2ms2Vk+M2ls/zdg8I4H417B8UvBX7Elx&#10;+zP8J7PWPin4/Nj5OqtpktvoMRaQG8IYMC2FII9eRVT4KaB+wzB4o8KeDdH+KXj3z1+IGmX9nNPo&#10;EIBlE8aKr4f5VJxz7193zRTPC5Z2PS/2AtSf/h4/8UrqWA3saavdeXG5JEuy/wBwjP8AvAEH2Jr6&#10;J+Ofi7wf4r8beI/FXhe0srZrsyPNpumRYgsT1EMZHVQNvPc5ry39nb4f+F/h38dfHXx38HavrAgu&#10;fEV6TfajHHDCky3DE7CeWI/IV6pFY/s0/DvwBrnxK8T/ABD8R6XpbTwyz6tcaFFeWau2EC+bDIQc&#10;NzsOCAa8zExjPEKaM+W6fyPLPhla3+ufFFoEvnjS2td3lCMkMqX8mcjqMrxn2r7h8MNHJ8AtJIUH&#10;b4vMkZYcAIvT35PSvkj4WfFn9ne28cal498Eftb+FNfuL6zksbuzm0a5gfy5pmlPlkrsUguAMkY2&#10;19ZeBL4S/BHQG0+SG5VPGc0sG1gyOnAzgHkZOM++K3w83J2tax5+KhaSlc6nQb0MDCCV3jj8/wBK&#10;9S0WWO7+CusuQwETRNhh1HmHn/x3NeMaNKiPKJHztdtpX6/rXqvgzUBL8CPF63L7jDHbvuDdN0nA&#10;Pp7gdPxr0ZK8UzzYSaqMsfCrVNSh1LfZAPNDqFpLBsOScxTEfjuGPyPevxZ+LnxJ0K31T40/DfwX&#10;d39x4I8aau2o6e15CqXFtqMUn73coyAHwQwBycD0r9kPg7NJqGpWdjI6h572GNyeMjbIAcjsASPx&#10;r8Ifiv4q0LTvEXxG8G6NYvar4e8UzxRxFyS6tNIC3PTBHevDzPDOtLTp/wAD9T6XKa6pxuz9G/8A&#10;gl7oN349/Zk0ax8AWiW13dwTTaprMc5BsrfGx3l2kfMT8oU5JOByK5//AIKVfETxT8HvhX4O/Ze+&#10;DM7aTYfFTxrNp+tazJvVpREkMXmKuMybfOkJb1JAre/4ILfE+1+Iv7Bvi34OeBYIZPG2i+JpLf7I&#10;5HmXMN2N8DA9doxIMnhSD6187/Ev4oah+0X+3tbWepaTa3mifA3Tbu3nX7S6/aNRmdlBAJzuWUdu&#10;MRCvlI4J0swk5LSN2/0+92PtKeJU8Imnq7Jfr+FzoNA+Dfwv+H/jfSzqgutc8PaBpOsWOipgxi4a&#10;G0dYZmweFMjs5HcqAetfJvhSGexa8lAMgM7Yz6E197/HXwlF8P8A4a6S76pA8+o+C5dQi8qbJgM6&#10;52E9mxkc+tfCmhwQwaZIxuV3SzYRc896wlKcrpn1mUqFJKaPuv8A4IxT2lj4S+MtzbRv5s1jpsdy&#10;2PkAMjlfqcg8ehz2r3uX42/C74KTT+OPiVoc2q/Z032tlaOPMMo6YB4PHr0xmvnD/gj/AHf2f4f/&#10;ABsIlYbpdIicZOAB5nHsSSDnviuz+Jnw2b4keJpbm9nubmygjVJdP8gCHCjJ3MOTk4/LFe4sPzZb&#10;ZeR8ZmeIU+IXKR5z+2b+0R4J+LnwP13xDpvhS9sNQ1DxGl20jwk20MDJhYY5Ty56HjjrXjvhTxH4&#10;huP2b/s3g+9QW4uymsDyyCriMsiZPAz1+lepfty3tl4b/ZF1Hwu2iRRufEVpLazRuA0Mflsnl7D/&#10;AAngjHQivNPgPaRf8Mw6no+q3wWOfVhNK64UkiHIOfpmvEhgIq7R78sc1RUTy3wt8VvCt/8ACzUv&#10;DmvXTQ63/aFraaa84ZozECzSpxxGSQMMeKzdI/sLR9CvtKuPEsIhkuS7TFs5BYAADuckDHqa8c8V&#10;+K4NMtxpdyUkuvtDtcoh5T5uAT69K5ubxlqN3OgRWWNJQ4iSTAbBBGfx5r36WU80LrQ8GWcRjUsz&#10;9RPgPq+r2/x78a2Os6Wz3U9gs7mIDAcgYUA9BXqs5vfDS6jrSqwa5gH2sRJvLBTkAD61498JPip8&#10;I/hr+0h8QPEXxY8VWVnZ6hDbRadPLJkFlUFgvoec16S/7W37JsqyWyfHHQrISMN11LdElFyOcc9u&#10;1eDOi41bNM+jdZ8ikl0M7w1feIrK8mvodIl8u5JkLPCdqCXjHI5HpXzf+3XfeGvBdxY3N1BI155r&#10;wzsz4MrKcKAPb1r27xL+278CNB+MGs6dofxCs/EHh2+tbYW2pwuwaKWNNuwZ6qRzgDg18oftz/Ez&#10;w18X/FVmvha5klijuC8k7x4BY4wAO2Bge5r3MLhldJnh4io7ybVjk/DAtNXd3i0xIWYBoy02efpX&#10;W/D74gXXhb4rWF7OkESaNcwXE9zOgAlZedvHXIxzXlV94l0rw3JaaLY3ymVGBndWyQfrXp1v4V8H&#10;+MPDGnaCviDF3qWpQNdmNd2AXAZOOSCOOPWtK9DTXZmWHr66CfF79oS++MHxtvNf1HRTpdmtxLtn&#10;ht2b7SMnaWHfjjI4ruvhN8H9c13wj4o+MN4t3ZWOm2LLZqi4hnlG0bwD9/GSCRwD75o+JWm+EPGH&#10;xju7kXUemadaFIIoyASUjUKeB0ztr2nwrrnhnxn+zb4s0TwvdPFa2syWMcspCIudh+XOSoy3U+pN&#10;edODVowiejKpeF5M+HdGn1LxlfeKfEF5qlzJfhobW6MhB80Nlt2f4RgV0A0HTfDfwo1XXLy2eR9P&#10;igWzUTApLuLNK3HUY2KPT8a2PiXpPga6+HevfDH4ceHbqx8Q2OpW8Wr6rdpgXL7irYYfdjAwVB5I&#10;yelaK+GNOk8MX3gmTWbWaGLSWt4ZBcKrXG1QS6A9QWycV3cvMl08vSx47h77f4nYf8E6dQ0rxb8M&#10;PiN4k1HTIjYW9pbQXc90+WhKrIyRKMcIN27PriuJ+HECeJvj3p8Y846XNFcW900cu1Ru4Uk55Ga1&#10;f2K/EFl8L/2XvjXcX1uy2iX8NttztdJWhAQndjI65HXvXmnwf8TQ23xw0O6tLw3EaIxa3gkH7x+o&#10;G3OTxWNTB3xM3Db/AIB6WAx1sMoz3uemfFXSfGHhrUbfwndXkUumWlyTbNCgIG7n73XPA4NeeyeN&#10;tQ0T4zWGnXdvEXtFE1vPKmc/3Rg9RkdexrQ+I3xTvtV+K80OqyPFAk8jeRv+VMnisf4v+N/AFxaa&#10;fbWOsxR65YpuuC6ja6E8BWHfHbrUU8HJNRlG9zbGYqDjdStZnv8Ae2GtfFHxZH8SPC3jU29zb28S&#10;ajprkySSIWJcgDGVHc1y/wC0Z4El8aXNtbJcvILNNxhVSVkbOQQO3pXjPw3/AGjxoHjK2vh4lihj&#10;/wBVKzDGFJAIz/dx1r1X4/fFSLxJPPpHgDxFZ+Zc6Wu2/S4CgMehB9CT+FKGX1qFVRWhxTxtCrSe&#10;tyHxJ8NPDfgr4OWOuaf58eoC8Y3URmCq5I+U4xxzxXOfDixjg8d2uv3G+O6nuoXnRP4WVgV69Bmu&#10;Sj034m+EvACa54l+I+m6lpramI7y3tdQE0lvMAGUSqQNp7jrR4F+JUerfGO7ludYj+xv5ckMzyAK&#10;XXG456dM8Cu2eBqqjON77nn0sVTVWLtY+lP+Co2tv4p+GPw1kurqMSppzWJhjPzXAWfcksg7tzgN&#10;3Ga8Yn1O5tvDp0u98S3scS7BHZG4IiZwow231969y/bL8OR+K/C/hfxTdahZR6dZaJC6zzTqFeRn&#10;ULsz1yT09BXzV8Qd2n/EbUl1TUoo7VYUkt1DAIBgZ4PSvJyzDtYRUrbN/ie7WxMfa8/dI0dC8bXn&#10;hGSK/wBShlugl1Htt/tBXJ3DGCOlfTPx6+IsXwwTSvECwD7Pe2MMkkQfdtDKCQfWvkmy1rwt4q0w&#10;QW+rwfavOTCO4ww3DnrXtP7b3jLR9U8EeDrBNZtftg0CM3EMUqllx0yByDx+lRi8rVaaTW56+Dxk&#10;KdO+jPq3/gnV+zxbftqfC3xRrCWOnq2j65DbI19diNQ0yl1Qkj5wxwAOx56V4z8dP+CZn7T37OHx&#10;L1P4yfsX654gg8QeFi91qOiabemHVLUq5MptypzMi4yQMnGeCKu/8Euf2qviT8BvAmvN8OPhxJ4u&#10;0zWb+A63ZRaqlvb70jHlq27+IEAhh9K+h/Ef7X37T0njBPid/wAMxa3p+oifzHntdUhbyiOQ2d3Q&#10;n8Mda5qFKvgK1oR089mc+Mwkcxi5Sat01Pg39tr/AIKVftR/txfs3eF/gl8cdZ0/X18La289prRt&#10;fs+oSSuPLMd2DgAqeM/jTvhP8JtS/Yi+Kfhy98V3elya5fefHb3Uk4ZLNjGd7MvVBjgEjByMVoft&#10;+/Efwr8R/wBq/WfiDN8C9M8Fm+02BvEGg2jI0VxfBQZp9q/KGc84HGa8u+P/AMfPh98VU8J3ei2c&#10;8E2g6MbHUL+4O6XVHDErM56gqDswfSvp6cK2IpxglaL3XyPhatOnhqkuZ3aPZLS7Pje71LxbYPaW&#10;+o2VxPq17qxfy3kGNxUY6nI4+proPgX+1F8HsXEXiBJNTV7hQ1vJbZeVc/O6uOhByQv5V8y6R8XJ&#10;9Ms5dE0fVFV760aKVnORhhjB/CvbvBXwT+Gnwa+GHhiD4h+Jk1DUdUgN1d3mlkr9jjb5kiA/jIB5&#10;zzk18znuTw+ry5767W3PoMorzr1oqPzPQf2hdX+BviW6sdT+CWva+U+wvHrdhrzFUjeN9sJhI4ZT&#10;Hg7cDb0r2v8AYG8CeH18L3cV3qdlHqOvXEHkzzbkFvlyn7646QKqBZATzl8Cvknxtb+EdD0XSvE3&#10;h3xJPeRah5n2q1uXUtayIxG1SOWUrhskDGcdq9C+CH7W158Ovhvc+ENGvJHEmtLNcwTxB4ZoVGQj&#10;Bu/LAEdM8V+ZZ1lObSy32eDve63vt/wD7OUqEV+8R3P7afgW9/Zb/aAuvDenaWkayWNv9reOQzW8&#10;+CHWaF/+WiSRlSG7ivNtf+OWnazaa1HZ6Wtt/akyzRRwIBHCwXaVwexGOlX/AIz/ABT8I/F+TX/F&#10;uj6UdKiEpm0zRWuWnMKso3IrMc7Q2SB2FfN998TLzRrmNNeighhKkhvMAZvoM19hwrkmIr4KEcQv&#10;fifGYytRhWckdh4j+J2iXupxG80o2EsNukUsEKlkcqMeZ9W6n3NW9FtrHULhL21vZ4jMeHSQjb78&#10;dK4aHxv4J1uaDU7fUM+X1AQ4Ndpp+qWKoNQsFdgqAlUQ5JyB0H1r7b6j7CSVrHn1MV7VPU+bvjl4&#10;W1Lwh8SdS0/UH3i4kNxbzZJ8xH5Bye/Y+9J8C9HvtU8eRG2gDLBC8js3RcDFeiftuW+m6d4i0fRb&#10;oBdZs7Ui8jPDJE4Dxq47NyfwNcb8IWktNIvdUgLJ5TjMo4H0r6ygvaU16Hy9ZqM213PTLfWtXivp&#10;FZgGRcFhgZHt+lV/D/iQWEWq2s7swuZd5x/Acc/hWHpfiKK/jaS0lJLZO5v1qHwwmpSXepzXw3RA&#10;/u2PQ1nLCJ3ugliZO1ip4h8X2NtqSiIjfu2Mjr8uO/Wu4tY7TVPhjPqccTKIYWkdHIO8qOAB7niv&#10;NXOka3dPY6rJHBJGHZJDj5+R8ufWrHhvVZYk1HwrayNJC9vuaQuc4Xt9KzrYPmiuXoYwxTindbo9&#10;l/Yfg8R+Nf2p/hd4V+HurRW2teIfG2lW+m3MsuwWtwLqNkfd/ssu7sTtIr7+/wCC9/7NXgH9gX9r&#10;bw1+238Lvj1Z2vxF13xTb6zN4U0u3CtZTw7Xa8UKxKo8i4IP3tzDnJr8kPgz4g/snxENTfVTb/2b&#10;cme1/elGDgEAqRyCOoI5BrofG3jXU/FPxVGra3rt5q/2i08zzdUv5Lhm+UgfNIxPA6emK+ZxPBGK&#10;zjPo4ilV5IcvLJa+8ne8WttdNXe1nbe693IuKo8PVpVKibhytNK2v3/f09dz9e/+DmT4WXX7S/7M&#10;3wI/avuvFtvd+LfEsFnZ2vhDTYdzmG5gE7SxxjMjbGOHyOPbFcR/wSU/Z2+Of/BOjxn4d/aI+G1r&#10;b+JYPGPii28E+KtACsF02S6Cvb3Lv/GAwbhc4yQa8m/Ya8K2fgP9gzxr/wAFa/jb438R+I/GOh67&#10;F4S+FrzaoAdLvTH8t2itkERkYMeMMuc18TeI/wBq79qjxp4qufG2s/GrW/Pg1EX8AhvXijiuIhhZ&#10;VRCFDhVxnHSvLyDJs3w9CeWxq3jTk3KTu25PV2bbe93r3skkcFWng8PTlXmr+0bcY9tv68j9Nf8A&#10;goN8MfFn7G37VV5+1N8NUs/Cd5ZeIIbCfw6dbhm1OTUdnmG/hhTO23YlTz0Jwa+wv2yfjr8FP24f&#10;2BfEvgv4V/tK2eu69oHhTS/FmqQavpMdveeXE+2WJ3QKGmDHlAMdMfeFfz5+Iv2hvi3N4jl1TWfF&#10;H9p3Wo2wvri8und3kdl3HLMSc9q98/Zt8feFPip8N1134meMR4auxM0AktVctdRjvgfqDxxX0+e8&#10;H4TMcljLFYiXtKd+V2dnronbeza3TXkfl2TZPn+B4vhiMLRjyVZpSSk9I6tO2iutej6LzILhjKks&#10;m7jzGIIHGDWcuqyRL/wkmnKxmsZBLbPjkOh3DjvnGPxr0O/0/wDZh0lLWOD4m+Ir43E4jm+z2IVo&#10;F/56YYYI/WtqGP8AY1sJWWa78XXkSnCCGDap984BzXy1Shajybn9Z04xlKx2D/EnxBB4/wBO8U2u&#10;hack3iLWo72zgjnDRGOeBJPld8/N5hMfPTGDVzSviz4e8CfCPW7XUX03UJvE129rPpl9b77mzeOU&#10;sJInHKtt2jIzk8e1YKL+yz4a8A2nxS0y31qaS78Yz2GiaVfaiVl05LZIHSaZT8uJJXZwR/CMGsHx&#10;V4/+Gev/AB/1n42eLdKj+w32pPNY6Jod5shV1I3N85Jw7hmwMDnjivjMRwvSrV7xVv1se1g8XRo0&#10;3ZXYmseMZvC9t/ZNpaxu+obZZofM+e3JyVRl6A4PI9a3vBHirQtQ0+Rr2WM5+RQ78pxx06Dr14rL&#10;vPjF+yJfajNd6t+zm80s8rs6S69ICxPqd2Rn+tdR4D+M/wADLLQpdS8JfsvaTpdrENqyTaoZ8uBh&#10;QScs1e1gsio4V81tR4vMZKjzRiVvEjWU+h3E9uS8hhKxbcNk4ByR6Y718jftxaxBq3izR5Ig6Sw6&#10;LGkytHgAgtkADgjGDmvoDVfFGr63c3eoW0kEUErkC3tiAkeTyo78V4Z+174O1zXbC2+INjavNbwx&#10;/Z7iWPplRgL7EAfjX22R4ZUKqbPzbibHyxytbRHJfCXwtBq37NfiS4u7NnkTWPtVu5TARQoVsnvk&#10;Cl/Z8g0PVPGsFnBGrf6LIVRVzlh7V3fwd0y1g/Z7jhnlzDfRyzXQYkBSRgD9Kf8ACPwTp1nHZ+JN&#10;G09ENirRQ3tu/wB5nJJDY6nAFfW+3jGMz4uVBWin1Ol8X6fo0/gfV7G+06KGM2cjNPLDtZflx8px&#10;3rxH9l+w0m8+I09pLarMwsnEEcvRl6kc+tfQeuRav4l0+98JwXQDalatEGdc7RjJx+VfPvwD8P8A&#10;iGx+MNzabEX7Azx3p3cLzgH6GsKFZOLZNShFNCeJvC+i+CPi1KU0uQ6fJcCWK3OclScnb6ivc/Dm&#10;neG9X0eLVdJ0oNFOqlAY+Qp6AmsX4sR6VoPizwb8TtYsFdNH1kG6eIBw0I52le/P9a7+G5WWJdS0&#10;wbYZy85WJMAxs2Q2PxFRicZGVFWN6GFbnqipe+FfD1zOEtvDCL+6VtsSY+bvn8qoDwtZyzG4g0No&#10;0ckMEX5j/jXY+H9D8W+Jp3i8GaYb25jhEkh3hcg8A89OmKsz+BvjUIJGk8GD5WwY/tKBmOcYrlpO&#10;vU+BNo2qUaEdJWPOJfDlogZv+EZkJhZgC8JBXdxjngg1XTw7Kt00U+nOCSCQF7fhXrmi/BT46+K7&#10;240TQfBV3eNb6XPfzxROGMFvCoaWQkfwoDknoK4nS9Qe2n890ZyVxu3D5gPWr56sNJImOGo1FeJR&#10;tvDXh54oxJ4RcyISC5BG7Pet7w1ZjQ0ZbKyFrHMTmEKQD9faqt1eajNGj5LKWGOAOelRPqmsWsuZ&#10;pnRsHIPOR+NclWq5x1OqhQjTd1Y6NvEp02ds28jLgEBTkn14960NJ8N+LvEPhW88c+F9KhuLCwvY&#10;oVjSYRzNMxBSLy+p+bvXBtr99te9Lg4BXt0Pas6w8feINLvUktbyS3SS7jaUxHaAQwUMfcE9e1cq&#10;oc/vHpRxU6ekTwH4tahqd14y1K58S6Z9l1F76WO9tj1jZWIKex9a5zwD4uvvAnxA0jxzowWS60jU&#10;orqCN8gPtbofwr0T9rvwfqHhP466v4c1V4muYrhDezQyhvNd1Vt24devWuz+DP7AGs+Nv2YPCn7U&#10;+o+JLS3sPFXxRu/CljaXTMgWS3gSYylsfMh34yO4NfRvF4ajhF7VWT0+8+elQxFfFtQ1a1PDvG/i&#10;M+OPiPeeJr0l2vbl53j3FlDOxJHr3xXuX/BOHwrp3jD/AIKJfBnw7J4rm8NJqPjm2ht9YiRWezuV&#10;DGFwrcEGQKvPXNcl+2J+y1rX7L3xMttFXXbG/ttVtFure608kxK2eQC3UZ719Uf8Earb4X/Cn4c+&#10;N/2w/jR4K0zxRD4R8RW5s9E1eFHgu1h5ZInIOyQliVPQla483r08LkdR0Y391qKX3Jafoc/sKmKx&#10;ajJ6t9X182fHX7ScPjjwl8f/AIkaT4quImurrxpq0OumOQOHuIr6VHfI/wBsHpxzXGWHiO7ht18s&#10;hgEAjOMZFfcX/BaT9vP9kH9uTTfBOp/sy/slj4YatpM93N4kuBbW8RvGnYMQTAB5nzAncwzzXwhN&#10;b3ccyJ5HDx55OD7H6Go4ZrYutlsXiKXJKOltdbdVdRdvVL7tXwwhWp80KySafR30/D5+gazePJfp&#10;ewAAyDLDHRu/1rZ8MXwiYvKdwU4YMOg7/nxXPea7hlPGHwvrwea2vBPhPUPG/jPR/Bem6pDaXGs6&#10;jFarezybY4Azcu2eAoGSSa+hk0otspQ5tHsfTfwD+Pfxr8P/AA4134bfs4aDPdwXFtIviRdO04zg&#10;icBQHIB2Hjj05Ndr4Q/Y28QWWi6drf7SuoahYzsR/Zel+Q11BKF+ZomkjJKAgj0Havtz9lDV/wBi&#10;v9j+DS/2Vvgv4/t9W8W6zaGbxHe6XCHXVTtXzGkkU7iAcqF6YOa8t/b7/bCh+CFvpus+Fvh/p39u&#10;Xd9cLDaTsTBLbxkZkZRgL2Ax9a+M9pSrYuSjH5ntuhiKdGK6HOJ/wzOmkyeKvBXwzi8Mtp1kILdf&#10;PdXndR80qCQDgHHHT0rt/hlrnjHx94e0vU/BvifStBuJ7BksdRm04NcXAL4kjKkYCspPJ+tTfst/&#10;ttQ/F34Z6Dq8vhTRNP025upNGv5Nb023lWxuLg/NmSQcR5xsc/dzW343/ZX1XwJ4uh+KGj6tqF5p&#10;2i6RPe6ja6XeA2gQHY8ylcjYNyjcMgkitK2Ew2JptQdpLuZOpXw80qq0ZmeMPg58Nord9U+IMl7p&#10;+ozxPHa67os+9JdwCqHA+6eGGTXjnxI+H954C/Zf8a+Cryz13WrKztWuYNR1GwO21id8odzdAD3B&#10;713Xws+KXiK88e6P4J8TaXHpI8drdS+H7qY/aVuRbhS0bY5VmUjAx1rqf2qbjxfa/AzxF8PF13Vt&#10;TXUfCV1Nd6YbMOkEMRBQhuoRf0rwsK3SxMYT7ns18LF0Lrtsfnf+yV4d0zUfhX8ULa50eK9vXsop&#10;LCXbl7Qq3zNnsDnFd9+wH+z/AKn8a/G2p6Bofi/R7DU7G2QpFrc6xQzI5KsRI3Gc9K5j9jrUoPB3&#10;7PHxT8Ux6JdXzX9rBpMM64McYJDsXx0Oe4q9+zN8Ur34WarfT6Fa2crXtoIZTexbwgDA4HofT86+&#10;9clKFWCV9LHzk8LUjyTlZJs988cfsZeL/hBqN3ofx3+JPhjwiNKumhu57m8E9uik/LKGjJBBBBr6&#10;X/YK/ZV1T4LftWeG/iLoXxl8N+L/AA/q/hLUoLDVPD1wXRZJYNgyTypyw4PrXgn7S/7Z/wCzp8dP&#10;hL4f+G/hT9lM+GdS06z+ya1qFvrguo9Xi4wzq4+WTduP0OB0qb9gL4y+Pfhh4peb4V6Y11aaLYyx&#10;W2nzwhhFG4yw5OCemB19K+XWBk3dR0PpJZnChh+Vz1fQofDL4kQ+CfhvrvwT+LX7PvxEv44vibJ4&#10;hs7vQtOlT95EHjQBthBxnPoela15+0X4eMiWmi/DP4xo6NlPtsE7kEehEfY9ugr650/9v/8AaIvN&#10;Qhtbj4WWVpbF0+2kWAVhH7e9d54f/bWEtv8A8VRpNkizRsHjjteuTwuMdMcGuGtl7jpex9G+Pada&#10;pzTw6b66s+Kv2Q/Eviv4hftq+Ab+y8AeLLCw0eC++0XeuWMqBnkVm3NIUABzwM98V+tl38QNY0rx&#10;54j+B8X7P/i3U77VPCqQaN4k02waWxMNxaKrZcfKMSdTmvnvxJ+1hc3/AIGv4vh3o8EmpraM1hY2&#10;1kp81sYCnPuTxX1L+xL+1t8TvjX+zzp3xN1v4c/2RqGiztpXiDSZojEVMWAsseezLg47V8pxBksa&#10;uHivauKvdtRUnZq0tH5PR7rodcOL1jcZ7R4ZaQ5Yx55RV73TuvPS2zvZn4vf8FQvih4n8R/ErTvh&#10;Z4f+EOut4v8Ahh4tsx4h06KJZBG1vBEMgKSSrFMg46HPevnfTfEn7XUPibVtU0H4aeMdBtdY1abU&#10;Lm10yz3Mk0jbmKl15+uK/YL/AIKn/sn2nwq+KGrft3/DjUrK3s/iDJaxeKf7SKqIbuKIJGRx0ZVx&#10;65FfLmi+OZrvVn0fUddsoJ43WORLecP5chAIBAPy9R+dXl2X4fDYOOGp+8oWSb3ato9NNVqe9iuJ&#10;6mPl7blspauKeif2lrro+7PjA33xz126jl8aeB/izrBiVnt4jaShUk2kB8wx54zmrnww/ZI+Idp+&#10;zN4n+KLa/rulWFzODfeEzZyxXN5LFKvlynjcUKk8HHPavq7Vfiv8TrHU2sbPWYTEXIDLheBwS3OO&#10;1cr8U/jp4/8AD3hO5vZfEdnDY7g73GoFEi8wHKjI6c8eta/Vqjm10dr/APDEf21TjQUVFJrXzPi7&#10;xVqvibxTr2l6fpvge/hbRdIjsVtLm1fzPKBLIzAgHkHg4rY0uaXw+BFquh3Cz7QfIksiNuemQRXa&#10;X/xb1TxF4xt/iZoepxPquo2fkX1rKpMaKD8oUdh3Brq2j8Ya1i9k0W2kTy84DbiDjtntmscVgIqk&#10;qaWiJln31ipzyepznw/1/wAMS6glt4v8KK1tJzJMLUb19hXp+l6j+zGHKWnhbVkuBuzIliNoOOMM&#10;cZFcrZ2viqfKNo0EcqcfIScjv9KS4g1+DMNxpjAnoVU/pXjrKLTbSNVnUbbnb2nhjwhrunfaJ/Lt&#10;0ZAUQ6hGhC5OAVYgiuX8Rad4R0e//s2wLySqdrMZFKY9ivBrzHxH4L+KmqapJdQRxwRlsREPtYge&#10;pNQafYeN9Cm8zV7gyAHjc5c/n6V0wyhJmE85lJ7n0HoGjeEF0qL7bEsnmxYZhcgYOfUmvZ/FS6fD&#10;/wAEdfivpvh2xuprZvFltGCgMu0l13t8oOQCB+dfGWl+K/Ed+RZWcMksjAJDAozvYnAHtzX6M/8A&#10;BPfxh4o/Zc+C1z4H8Y+EodUvNUvhqi2txZgRBpQOBu+Vlx0b/Zr2MBl3JLU83G599VcKkVdwkpW9&#10;NT5G8D/tP3KeNPh54r0i68Q6dY6H4GtvD3ih9Mtyl3MsBfy3gY4wNzjIbGRkV674o/b/AP2fbNL7&#10;QPGfiL4x3McsJgvkn0qKbeh6jJOBjPBzkV9z/CvXbb4heM5vF+r+DtJ0mIhri5tY7aHZIwwAoXZz&#10;6kZxnBrsr7x14X0+7W1m8H2Uv2iSQW6HSIHSEL3PycA9K92llUuR+9qcOI44wFev7SeG+6Xz7Hxl&#10;/wAEOPHGhfFX9un4nfFTwlbXMWl3l9prWUV0mJQpkZQGB77VJOOAeO9faP8AwUVh8VeGf2YPGmrf&#10;DnS7mObQ7W+1zUPMt2cMqruLBT12lQcema8/+I37WXhP9nTx1o2rJ4C8Pxx2Bg1HUJ7HTltpihlG&#10;+IGNRuJA3c5+7X2143h8OfH/AODl5Np2oRSaF4x8OPAt0Iw6mC4iwHwfvDa3SvCzHIaVel9WlPXV&#10;7dHvr01Sv6lx4ynUzmGaRo2S5Va917qsr99G/mfy9eE/+CiHx4+E2s67qvgrX4TF4i1mbU7wW1vL&#10;bSO8jbsADI4JOPqa9Df/AIKdReNJ9Gh+N3j7xT9ktdQju5ra50N5AhQE7VYN0zjPFfZfjn40T/Dj&#10;41az+zte/s/eE5bnQdRa1Se3tIiLmIfcZWC91wce5FWNN/aC8MWd9BZzfs+eF45IMoYrnTV+fDZZ&#10;TlecnvXJXwFHl5Jp+dnb9LfgfYS4nwk6ir0qVpdG7P8Ayf4nYf8ABtX8XfhV4i+H/i7wnY+OLM6v&#10;Kt/czaQZtl1FbvOpDlT0yG496+4v2i/GA8PfHH4M6HoOmXl7puteK/7LluZIiFi2WVw2XJHBwMj1&#10;xXwt+wr8dfhp8KP+Clv/AAt/xT4I0Lw/a+PvDtv4YuP7MkSO1tZfM3QSupwFy+EYnGNwNfpj8Y49&#10;M8QX3h668U+KNO0tPCXiRNZUzXMSC5jWGWJh8zDaAJS2f9mvPxOFweKwzouXwyi7W10kpau9rPXp&#10;ry20PnczzWpPPnjp09KkJddLuLhokr3Ts9+vY1Nf1W203W77WL+9SCz0nTgHlc7VhTGWcnsAoJ+g&#10;r+WP/gpZ+0Lb/tSfty/En4w6TqP2vTtR1yWLSJgrKJLaI+VEwB5AKqD+Nf0Jf8FWv2i9A+AH/BPz&#10;4j/Fvw94ksr2bWNGaz0a4s7hZEkkuF8tChUkMNpY5Ffy6vfG4spLuYkyPG2QfX6161KlzYlzWy/N&#10;v9EvxPoOAKcMPRniJaOXur0ik397f4H7bf8ABKrxqtt/wSG0kyoHt4L+5inXewOPtvJweOAe1eE/&#10;8FVdZ165+MXg7wXNfPJpGneGkuNPhzwDI7bjjHHTA9hW3/wTS+IiW3/BK2TRrot5Nlf3TyPggL/p&#10;Q5JPHUjmvMP2rvE6eN/2hjayXEssGj6NaWVoJVwVVUyR7/MTz3r8fyfCRxXiVUTg7RdRX9Jyf6o/&#10;Q8+pVMFwdWxt7Ocv/SoUrPye/wAmdP8ADyK+k8NaE9rpzXT2GlefLCsRcbY13MzY52gdT2r7z+HP&#10;ifUvFXw5vLXVdWV5G8NWUdnPu3IQwDDDDIOSfrivgXwR4n1rwulh/wAIxq89ndxWkluJ7aTDFHQq&#10;y59CpINe/fspfGmW5+C2qaXBeGN9J0+2t7UzMuAkRxwV+ZuhOGAxX2vjXgq1PBYHExT5bSi10acX&#10;a/zPz/wfl/adLHYSFnONSE15Xklp+vkfF37Xv7OX7Q/xa/bl8W33ww+CniLWoX1WKK3u9Psw8cje&#10;WuG3ggKCQeTiv0J/Y+/Yd/ak0O0jPjr4O61p7R2VukZEsJDnYPm4l7dD9OlfDfxf/wCCj3xf+EP7&#10;U/izRfDMDpbQ6ygSS31Ke1kkh2qRkLnOSc1+gP7M/wDwW61TxP4WtlvvhnCskNgJFluNblPmKPlb&#10;/lmSCD1z618PmuW4DG5Dg6GbqVOlGEUpQd9LK1/ieyXRdT9ox+M42o0sThsloQqc3x8zakrdruK3&#10;06n55/8ABUHwf8Tf2U/ijpj/ALQX7Ktte2+rx3J0HVNbXCTRrM2YlkjYjIyG2n5vnBxgim/8Edv2&#10;mPhRB+2l4W0K5/Y+8HT3V9LLFb3M87tNGGHVN2UGMHqMnJ5r2X/goL/wWi8LftC2lx8GfjL8EtTl&#10;sdOnbUoxo5W48ojKpIWkUFMA4bAwRxW9/wAEJ/2yfgEvx90vwponwh8Tm41SCdkvLTweLpDhgQVk&#10;RS0a9dxBxk9sV9PQw2HwuTwoYehNU7JKrKTaSf2nDWLtvZqz1Pms0zHNqtOvVzSEfrCjLmowdr6W&#10;0mveT22ej/D66+O3xt+GZ/4KyfCTTtM+B2kB9O+HHiBrsNcRsJlkmh2DYBhShjkIJGT5hr6GuP2j&#10;vhDbwwNqHwL0ZDcK3lr58frxzjvXzl8Zf2lP2Ih/wWt+Hnju38U/ZtWsvhvrWleK7abSzELaUXEZ&#10;tjJuAO4/vx7BV9a+r7D9vb9ii9Nv5HjCCKG9jkNhe3WjNHbXJQHcI5WUK5HJwpJ4Nc7w/LUmv7Vo&#10;02+9Om1JcztKKaVlbTTS93vc/OMbQxTw2GayvETSpq9pVFyu8m4tq+t9VfXlt0sctcfHz4PRWq3d&#10;9+zzooR32Isl5FnI68dsVWl/aM+D9kJJJP2aNIa3iXc88d5CVVezH2r4H/4JRf8ABR/4CeCP29fj&#10;H4P+Ov7RVvcaZ4y1B5vC+kXg+02jXMd1KN0RfP2dmiZR5fAbGeor9IZv25/2MVvb7TIb2wuZ9Pke&#10;LUrW38OGSWAqu870VCwAX5uRjHNcLw2PoUovGZrToydmoyoUbtd9Yq6bdtEtmr9TXHYD6rjZUcNl&#10;9bERST5oVKttUm1o3Zx2er13S2OQj/aZ+CEqJdWH7N+lujBdzLdRfKx/hx39aZdftP8AwMEM0tv+&#10;zxo0slvIDsjvoRuXuwPscDFdLpH/AAUH/wCCfOq6bd69o/jjQpLXT7Y3N/dxeH28u2QEDMjBMIee&#10;hINWU/bo/YSvPDX/AAmn9uaF/ZDXIt49Xm8P7LaSY/8ALNZCm1m74B6c1o8LKzbzqh/4Ioafhv8A&#10;ec/ssRGdnkuK0aX8St9z/pHnk37WP7OxnEOofs7aTBc+WzSRSX0YKEcqMjj5u1VLj9rn9nGGykvr&#10;n4C6JbkSBStxqsK+Yf4gM916keldPB/wU/8A+CZ2qa3N4WHjbw79ujRmFvceG2UyhepQmP5/Qbc5&#10;JFZHjP8A4KPf8EstMuxoXi7WPD6XjDf/AGfL4Qd51OOQYvKLBvUYzXPVyrF1Hywzeg29bfV6V9dn&#10;8P8Alf0PRp0pxkvaZJjF6Va34Xt6frfU868eftq/spaLfLBrX7OXhs2pCv8Abn1uFUCseG4PQmuT&#10;n/4KCfsZeZazv+y94cnW5kZWeHxLbbkYeuW/H6V6r4u/4KL/APBJHQtCu7l7vwnqlhZxRtqDaZ4O&#10;+1R2qsRsMpSMiMZOOcYbjrXltx/wWC/4IfW7F7G/8ICVVdoxH4CIO5Rkj7gG7tjvW2F4czKquanj&#10;qc2t+WhTsvuiezDMstw9BKrk+Lj5uvVjf5X/AOAfmn+1B+19/wAE6viF8a9UOlf8E9PDujql+4ml&#10;tfF4iM8m75mfY20AkZ4r9UP+COX7QX7LPjX9ntYPhV8DLbRrbTiLeWzGsJc8gfeBLHqfXmvjT40f&#10;8FC/+CLfif4k2HjDSv2bPC63kj/aLtL/AOGkqPexsTmULwrKeMHFfdf/AATZ/a3/AOCcPxW8O6rH&#10;8GNH8NeGbaxtEn1G0Pg2XSoXjPAkBkUB1U8bgcZr7PF4GpOvQn7XklTa1nFcmqadlJcq+SvbQ8jN&#10;M0pYjIa2Hjha1pO6SqSk1ZrSVneWnV9Xc9I/aM/an/Zx+HPhW61Pxj8G4rqONSq2638UTyg8cZYZ&#10;54/GvgLxt+0h+wvqkGsa3rv/AAT2sJ45bec3Zk8ZoJpEKkMPvZz9Olfafxc/aK/4JD+NtVuNF+I3&#10;jL4dX8lhcNHJHfRPL5D9xuVSATXml/rf/BCe/WRNaPwnliuQ5kEtvcFJVIw+OPTg45rTDYTFVa/t&#10;ZYmnL/DCC/KKPEwmYYDAYb2P1TE83X3pr8OY+Vf+CCnxV/ZV8cftOalpHwS/ZvXwdrA0e6nk1GHx&#10;G14r2/mfLCUZiRjI568V7j/wVS/4KA/CyS8h/ZY+H/jnTr29uNSFv4mEMjbtNZSpRi44yGxnHK4r&#10;zL9lv9q7/gj3+zTp3xG8Vfst3HhjR/GFjZamvhqH7Fcx3l6PmWKKOSRdrDcQQODgAdq/PzQtD07x&#10;3rE8WsanbtqWqXL/AGy/mJVg8rZZ/wAzk189xPhrynGc37OeraT5tklfy0bfdWR9tw3Xy3GcQUMd&#10;XhKLpxjGEZO6cryfNr0V1b+9f5/pZ/wS51YaD8WPFHjvxdBfXO6Ex6rr6RL9kf5vmBcHhieeeuc1&#10;7x/wTT+JOn6f+0j+0n8JdOm+0roHxRt/EGkRiQbfJu4ljlKgdgy5J9Wr5U+Amo6f8L/gt4x8W6jF&#10;c6h4O1m307TvscTFVmkDhJZEORt+dWOfStr/AIJOePtL03/gqZ418P6E+zTPHOiX9pbi5B35hYSQ&#10;gE9SMH3NfG8KYmf9qQox0TTs7O6k5RivuSXo+h9R4i5V9cwuPxurtGCt0tTUZvzTs2mrWt13R9K/&#10;t0/sxJ47/wCCm3gjXNAvJLXUPEOgJOLqEgNGbVgkgHHVk8vk+mK9W/4KLeIvgx8L/wBmG++HXxp0&#10;Wy1m78R6VJBoFlqVp50U17GuY3Ix8rISG3dam/ani1nRf2wP2cPiHbuC+oXeo6HeRy4GTJbLKGz6&#10;gwnj3r8gf25/+CzH7SGh/tCeLfhn+0j4Qt9Z0Xw34qvbfQtLW2FvLZlZGRcsQSw2gdfXNfoc8F7D&#10;NcdOhButVknDVWUWot6Pq+Z6LY/EMkwGMzbCUGppUsPG89WnfmlFWa6e6t7feW9V0rVNW8DXfg+2&#10;8N+FrC7ubfYNYt9DRmizw2DjqR+Vfob/AMEJfEni/Tvg/r3wL1/Q7a/03wyTIviGPT0igmkkywh4&#10;HzSLwWJOcMK/Kv4Tf8Ff/BHjHx9pHgm3+A6/8TXUIrfLXYAjDsFJ+7k9c+tfsl+wF8VPhj8Cf2Yf&#10;GHxX+IuuQWOhDxQILm5KARxkRxqGOAPYZPPHNTRoYjC5rRni37KMeaTbtsoy38nsz6LO6tavkVbD&#10;UqbqSm4KKWr5uaKXLb7Wuh4R/wAFJtJn+CX7QWj/AB78P+J1XW9ct4TqGk29mRBFHbnasu4cHdk7&#10;kPJPNfO3i/4i+IvE3xT1fUNeEt1aazqUN5d2C24WG3uGQbXiKjAU8dep61oft9/ta6v46/aS8Y+F&#10;fDC23iHRYNS/4pOeRS32eKWKN5NmCAyk8jPIxXG/Cv8Aau+OngXwxB4BtLazvNNjuGb7BfW6year&#10;4BtS2M+Vn5gvZiT7V8dUwLq5k8VTj7snutn/AHvnucVKVanho0a2k4q1mrNeXlbY7LVr671HxnB4&#10;i8UWU50PS7q50qS78xGdLnyhIEK9Q2NrAHggEA15v4f+LfiWHQ9UsbzTYLe2ubjyZriRflmQE7CB&#10;/BnPbpmr2r3ur6vr+q+JNQtTpd3ds4ktVukXylAZjGFP3gpJweo5ryvxVqc+rQPp2g28osYriElg&#10;QN4P3icehOAR61hjMJSxVWaqu/6HRRU6aUkj2zw/8bfFmm6Hp3hPwNoN00OnCWa7e2Tc8qMRu8wj&#10;B8tc8ehO6vQ18V+HPFsh8RyX99qVtYkTjSruNjdWwTbuXf8Axhhn5gfujBrxOy0nw/4J+KmneHNR&#10;1u7nsLjQBeQT6dchZLeSVdqh+zAElWUkZUk9q7bSfH/hzQNH0Px54Eub/SvE+najMN8h8ywlTlJI&#10;XB7HJyOQVbg5FfN1MurQxKUVp3PZhXj7K73OA+K3xa0pPiFdXNm93aLJKbqwjupTJsjyMRBz97A4&#10;GewrJ1X4q6dq039q2cU8jYBm80Dl+5HrXqvxL8B+EPjdb61q76DpHhK9tNIN/awWlzi1kmRQzAM2&#10;QocbivOAcL3FeIaDYfDu50SGy8Q6jf2bx6rCb2S3txIxszkSSR4+8wyDt74r9Oy+FCODTfQ+cxNW&#10;p7W6Ox8GfFfwvaa/bR+JtEWcSwiSLAw8RP3ZF9wRj6E17L4s8fS6fBa6jqExvtNSdIpopXAleORM&#10;qCPYkFR7V876z4R8KaL8ddO8J6R4y/tPQ5ViudA1VEIkaBgf3cqdY5AeqV7F8WfEWkarp8kGjWts&#10;Ab61lDzJtaG3iwr5/DnB9KwqQozxUVDZndCpN4Vt7ln9r3xNpmr6M3hvSBi3hgEsLHoAR0PpjFQf&#10;CPXF/wCFR6NYi48tIY5t67ijMGxkA9Oelcj8evEtn4mF5qWnFTGYFhReASAMEn0zW58Mr+fTPg1p&#10;GpxuUP8Aag8qQYYI44AZD1XPUV+qYakqWRKF9Ln5nXu81bZ3fwm8Xy6R47u/EkuozwizS1iS2DFt&#10;ssY5BDA43Acn3r0TxH8YPCMFksiXSW94wJWVofNWbcckMAflPJ6V4l4e1PWNR8c6tdTIqiWVbiJ4&#10;48K0mMEDsMg9M9K5z4s+Jr0azBBYSCKSbAKxqFwR1zivm8Xh+ek+Q9nB13CuuY9x1/8AaB+Ldtq1&#10;h4eWaw1LT9QgW3hZoymwMduD9Ox9q+G/+C3/AML/AIuJ+zLYeL/FwluoNL8RRwXd1NdBpFLKwjBB&#10;OcADA4wOK+iNd1TVtLXS7SePULxhAGaGFZJGDDkIoUE8cHIHFeB/8HE3jXxRc/Ar4W2Ely0cOr2s&#10;d5qluYykizGJSFkJwWwOmf50+EKdd53FuWi/yK4tlQjl3uxXvfmflr8Hvg78Qfj54/sfhd8MtCOo&#10;6vqLEW9uHCggDJJJ4AAr9fdH+PHxb+BPg7w58Hp/Hl9JJ4Z8P2unBrCYGILGgwqkdQM4/Cvz5/4J&#10;N/Fv4GfCP9ppNV+O3iY6LY39otrYaq0O6KGdpFwJW/gQ9C3QdTxX6T/t7aRp+gfGCC00LQLOCxTT&#10;I5ILi0tAn2qJwGWVmHD5zw+SGXBBINfS5/m+LpZ7HBzpNU+W6l3fXXy2OfhbhTKs8yrnnO9Rt3XZ&#10;LRffcp6b+3X8XrFXtW8a6wscy7HdEDHb9SOPrXJ638bUvIpjpN7q0l1O7NL5tuTlj1Yn+I/WuZ0L&#10;U0e9jk+zAhDll/vAdRx2r1TxongPVNasrn4c2zixvdMRltEtXaWOVV/eqRjLbSPvDjBrzq+PjTkk&#10;z6ul4e4HCw9w4JfiD4MuFjXxfqkdzc2wBgRtNYSj2XjIPvR8XfFi/GP4XP4F8N+I9atrzTZ2n0Sz&#10;UCG3nMhG9ZgcZbdjDd8gHpXmnjLQ/iB4K19vEeqvY6tpLSk2usQxiSSNSeFz1GOhFZ2ha9470pp9&#10;f0+eO6L3SOousiP7wO0ejDGQK8atVWKrJSV+x5tTJqOFbg0e+eAP+CRf7RWpaJaeLPFNwtp9ttVm&#10;l0v+yrgtMxX5ScqUdl6kHtWL8Wv2OtK/Z41a10z4ueGljuPsIvY5rHSI4op7Y/eyHAyR3HuK/Y/9&#10;j7wT+0VF8IT458ffGqz8ZprGj2s3hCzXThbxWUXlA7ZXHzSPuJBbptC8ZzX5Bf8ABY3Qf2xfh5+0&#10;te2n7VvjG51jTb2xkufAN7auGsUs5ZCGhUoAVdHXBR8nAU9K+twmH+r0VOPY+AxFdVcQ6dtj5r+G&#10;P7RPiv8AZJ+Lmr+Lfg/pVtq/wk8aamEvdFuYznSZxw2xTxGzKCPQjjtXtPxmt/Bvxqns9c+E3gHV&#10;fD+r29xHfeE7+by5Cl0EORuXnynHB9vpXyppXjLU9J8NXXw6mvomsLm9+1nzIuRJjBOT26VteG/G&#10;PjTS/FOmaxpvj3UdPvLCVDazWsrSBULYJEfRhg9B1ya5sZiZ1KiaW34/11MoUVSjc9MtfjzJrGhJ&#10;HfM9n4it72WPWLFlINpOpKsA31+YexFdv8Ntdj1SP+3dZ1W2a+iiAhiclZ3U8Egn72PQV4r8R/iL&#10;o/iX4o3Xib4za/BZy31q0cZ0qzEE07oPkllhbkE8Anrgg1Y+Et549fSDfeK/Dt1e2Vs6zxvptwpk&#10;gXd8jD26cd+lfN59gFj6HLLRGuExcaT0O5+MX7Q2lfA7xjY/EKDVINWfX9LuNN1fSNUh3YQcKGY9&#10;PmCup/2civUv2ObXw14y+P8A4S+MHwyvta8WarqHhu8j8R+GbnQftK2W0bnS1d874yo3Bhgq1fEn&#10;7Reo2vxC0rW7rUr6S31IXkf9lObciCbk+YhPSMgcj34qX4C/tN/HD4e+AbPwnpOoxRR2eprcQXum&#10;SmK5wo2ugkXBAZeCOhwM14+O4LqVMhcsDK1Zpwbbt7rWj+X3+Z008fFYjma8z7l/4Kaif4h3ekzf&#10;s8/FaUWsMNwdU0m+svsOoaa8a5NtcRgcMecN36HrXxZ8SPH9rpnwQ03wz8NPhTY3+plc6jrYQtcS&#10;E5OF9/X6V97fDP4r+Hv2rvg3eeJNV13w/B4/0G9gubu916ExXupaY0TRPDLJjbIAxjHIzyOa+R/i&#10;d4X8NeJbrVtF8IeHb2yuLa5+02ekxx7TEY8mRP8Aa9h6V5vBOLrUY/U8VHWi9n1332bXZm+KxUmm&#10;779T5d8KfFj4m6F4Sfwj4htNQfS/tDTwRNESI2bIbk9j6VevfjpruqWcVjpj3KlFEam6cnbtHAGf&#10;Qdq+lfira/B/4oeBrPxB8Pvg0vhrxHpluf7ehs3KpqGFGWaI/dfgkEdc1D8ELb9nPxp8T/DOnG50&#10;hdN1fT5baf8Ate0Eaverjaj5+4ScgE9a/T3isHXvV9hr5dzzadSUY2UjwLw54k1nUdMkmvdrNE4D&#10;SIRnJ9cV6x8O7WC3sv8AhMWG8wDa8IBBYeo9Tniu5/aS+Af7PumM7fC/XdKOt3VziPSPDiGcK+cK&#10;HZflCk9j0Jrm/C/7NnxZ0mxiHi/4irHLCWlfStwEMDkfdckfL6Eg15mPdGvSvF8vkXFSbKGveMPC&#10;15qjX/hjwlfaTfJIXW52MhwfvJz2PtXoem+EvCniz4Wz+MtT+K39i29pGttLpfliXzZXbAdkHKnJ&#10;GGAIOOcVi+J/htqXibwPN4xvb2/g1fTERNUsprUfIp4Vtykhh/tDgjFc94N0Ka18I6oniXX1stP1&#10;Flinn2b1iwcLIy9VAOCcc4r52vhou0k9vn/Xkexh1yx9T0fWPhWbLwRb6XqGqXt99lsy80stvlVf&#10;tKhByqkEH8ayfh/qn9kadBozeHr68QygXD20yqJoyehJ+79a7P4WPf3vwa1WLVdei1G50uzlgttR&#10;gk3pIqr8pGeox6814l4KS51jxAlnqHxAfRLGQ7bi/c/Ip+hPfpxXjwpTxVOdObXut9+/kdscUsJV&#10;Uoroe6+DPgpL4s1TU9b1RdZstLvNPnWC31C4yrSRDIQv0cAY4/Ktnw9qXhTwn4Ah1z+3I21Czu4x&#10;d6TMmFMOOG5+8jYxxwDnpWP4T/ah8F2vgKb4VaB4qbxROZGhnnvLTyvkxtHB7jgq2SR9K+rP2X/h&#10;h+z5+0L8AtL1e+0HRNY8S+CSbe9t5LbF4vmlmX50+dwG5+YED7ua8OGIxuX422Ji+XZaW06PXv56&#10;n0SxGGxWGvSlr+p4tpnijQNW0K/8f6dpSxW89/i305GybaPH3Fz27jnvXW/sxaF42+NP7RFtF4N8&#10;OXv9leGtPub/AFe6ZQqqgjKrlT2ycY719Aa9+zD8I7Sz0CQaTBNaX1wg1QKxVGLJkDYPuMDkc44w&#10;RWv8Kv2efhRo3xHuPGPgb+0NKa2tpbGZbPU38q7t2GJAVX73BA5Oec9q/QsvzjCypKF9WfD4yNZ1&#10;20tD43/aP+FWtXvhiXxd8Bri8m03QNObU9e0gXP2Y2VxJNtd7Y8HYxCsydMklepr1z9jL9jn9pXw&#10;n8G/Fnxp+IfiQXFj4p0NNMtLVPFkMsNu8sgEYuxv3BeTtL8Kc9M16z+zt8H9e8Tft/8Aiz9lDUPH&#10;Oiv4c8G+Glms0n0eC4a+0e7CPDaTsfmkKHem9juUoCOtdT/wUw/Z1+HXwG+GEGoeAfCa6NJd6XcW&#10;upXFnIUju4w0ewMD/rCN3fJANfUYhzlg7djDC8rqKK3Z8xfEb9mr9ojwCJJPiK/hqPQdNtljM2ne&#10;IILmacuBtLJGxwMYyehwK53xPJ8YLewtPB3h7RoEiuljU63BfRMscI9V3ZVsdSeK4LTNM0zTTNqs&#10;UMazQ2heV8AMygdc+1S+LPD9lpZ0jxN4Z1qyvNP1OBWeaxu1kAk43Idp4wDzXiSbU7WPq6OAUY3b&#10;PTZo7bQrGHS7WJCYbwySXCKFZn2BSSR1z1rD+Gmtxab411SWcqgMuZOcHGM5P5frWL4t8Tf2DrN1&#10;YWLu0UZi8o7uCNgPP41x+ry+JNYW7bwze/Zr66zH5jxB1ZTjKkevHB7GuCdOpv0NY4dOZ0XjH4/6&#10;3qX7WMNp4P8AG9/beGJNI+y3WhtJvtJ50XIYDsQ3INdd8ZPHeq6b4Kk1yO/gW8hs1eyhYjEzE4GR&#10;/EM+nrXgnh7wpa6T4xs7LU7yZrkpKftar86SYJDkHrhu3fGK6T4kR/FTxfY6TrnxK1DSpYNJsJId&#10;KbSoPKRlOSS4/vHOfbNcs4uT16HrUUqcbHo3wf8AEuoePfhx/bGolE1CRCyJbodqMMZGKq+GfHnj&#10;LUPizH4R1LxIyaSbZwmmm3Vg9yinheNxJGeBnmqPwR07xxH4Z0pPBF/pbrqQKGO7Dq8G5trlSvDK&#10;c8g8+ldfF8MtT+HXjmP4e6QlvLqWtaHMs9xqQ2ASNIGS4RjydjAOpXkhT1GRXk4y9JXSPQw1RV5x&#10;hHc6LxL488V/BHwtf+NtP0PTdQvrjSZItN07xHaMbe7hYZmg3cbX2qdvcEcV6Z4A+MOlWXwO0LxH&#10;a6bcrP4jtRNpsGnIzxIeS0Ac8lhtI2/e49jXz/rWnfH/AParvz44+Mz6PJaeCNMuLLUk8OExKtzG&#10;uIrq4B+Ry45G3k88V61+yR+1H+0H8DdF8P8AwQ+HXwm0nxLoWvXyG11HxHYtjQJ59wkeNgMTQj73&#10;GCpJGea8yri6FH3JyV1d/wBXt/w566y7G1rOnC7dtG7f1/kHwc+K9548+Ml98LtX8A6S9zDZPPp1&#10;5pV88sl7CV+b9y2TvXgNj7uTxXHfEL40eKPg3GLOPwPYHTLvVFbU01RpoJbKHfsEiLwRjcScjPQ1&#10;7L8APhz4T+EHiXxP4auPjJY6X4i01INS0/4h/wBnRGfS78MVkaMTD5onBKlCSGU+tdR+358ObLxt&#10;8Iofjf8AFDx7pnjDXrjUrGykurHTUhtWtmYKxWNG3KGDbmwTkgYxXJRzmk6b9nrLqtNu+9ysRlGL&#10;hXjGWztZ+9q3Z2+G23mn5a3ON0fTdQ0bxj4c1O3eW60LW2ggN7pKSP8AZvOBRYBIy4zyBhjzmvn7&#10;xR8X9VtPibqXw3jtoorKw1GXTtQgu7fE1tOhPAb+D3A4z2r6hXxt+3L+zZ4Ot/2V/gyfB3iPwtKy&#10;jw74v1ibNzo+nOwZY5oXAS5MakhXHJGB1FZ/xL8DfCf4l+Nvhv8ACGwsrbV/FWo6FqFp4z8WS6Ot&#10;pPf3PlkLekYANxE43AnPAwSRXRLMaFCfLKSb8vl6kf2Tj8QubltG71vfRJu70Vtrep5h8OPiBP4V&#10;XUtD8SWLPbjTc20t0oWSIld464OG9SOlUv2cPj38XfiX4u1nwl4puIdUWxVZ9Nkjso45I4O6sVAM&#10;ijg85xX0fqGi/tp/E7wWv7K/xv8ADXgLTNBtVgS++JOkDF7rEMbcKlrtHlyMqhWBJU9RXgv7LPgT&#10;WNZ/bU+IunfA7xFZabrHgh47nwumq6dusNSiwYntbqPkojqB8wOUPzc4xXYs3lRxCjB3Wl380vza&#10;/U82rkFXEUpTlbRN730XW/6fM6zxR8fND+H3hjUn0jxt4Xt/F4QyR+HNdv1gubgg4/doSDIMDova&#10;u1/Zp8F+Af2xvhqvxN+J15Po1lYaVcSznQNYaGS0nizsdAPmIV85HfHNeX/8FK/EfxO1zXPAPxI/&#10;ad/Ys+Gmm3+lG4jg1Dw3qTXbXVuIsSI4CqcISHU4ODjpXf8Ahvw5+1B+zF+yWfEPwZ+EsPijw7rf&#10;hdr7xl4Qu2jaXS5X+U39lOPlkV4tpeAkkfeBOCK93C5xKtmUKVOLdk230uuh83jMhnSy6dWpaPRa&#10;p/c1p0+/Tc9J/wCCeXx88c/sp/HWw+GvxB8M6t4rg+I80sek6/omqwXdsZowWKt8+VkKjcV44HSv&#10;vjx9+1NqHgjwrqPiq3+CXia+i0yxlup440iUlUUsQNz8kgV+BH7OGiWOlftCaVqP9pN4Su/Eepwt&#10;BfPK/wDoF/ybdiFPAL4U9iCR3r9Ifir4+/b3+Kvw2ufhX8Wf2ZLPw/p1rZSJ4u8RaX4zgjfV4kX/&#10;AFtmpIaPfjdsf3Ga+lwGY4/lrezk1F6pJLRv1T6nx+OwlCXs7pNpct23stuqPpf9nf8A4KIa5+0X&#10;8GNI+M3hX9mLxVHZawZRDEk8Exj2SFMNsbg8cr1FcN+3F/wU1+Kv7K/whl8dab+z7evqlw7Lpen6&#10;jL5aShBucswBK4BH51+Xf/BMz4uftnWPxs1b4Pfs3/GKPT7G6kuJbTQfFMKz2BkDfMAuQUl2gHKn&#10;nng9a+sP2zvht8YvhP8AsseOfjr8avHXiG+8Z3Vqlpo+p2F1G1lYNI2TDDDhgkT4JYnJOF9KnD5n&#10;mGJwb9pUlzLd6JfgkzGWAw1HEL3Vbtr+rZ9UfBr9vvXvjh8PvDuoaLa+Hn1jXdDh1M6PD4ljklVJ&#10;FyQFHzEA5HTjFcJ+1J/wU/8Ait+zH408JfDqy+EOnXza5fwwa1b3GrtFLYxTSiOOZMrhgeSckYxX&#10;zB8E/wBm/wAP33x3+DXxs/ZSHhfQ9S8ZfDC9nvNc1a3+0act7GYknjRUYCGdtwPGMENxya8n+M15&#10;8SLr9tPUP2OvjL8fNB8X6fqV3bCfxWdOHmac0YLNCsiklEUPyAT26VpWqVIYbn15tEnd/wBaijSp&#10;TruKStvax+tUv7QHiLTNFZ/GPw81OzsEjD3l7Kd0MKH/AJaE46YOfpVLxdd6D4f0mXxVda1ZwaTH&#10;B55vTcL5SxEZ3Z7LjvXxHrWrft/+LtOt/wBnTxf8TtEsPAiWskNx8R7bUopF1KwHyxwbM+YJTGPm&#10;DDpzmvzr+MP7QH7XtudR8LeEfFN1qujaDqBsHjs7t2D2gJC5TOHG0enavxfxf8Nsx8RaWFwuHn7N&#10;Qd/eevy3vp6anhYujiVN1KSjK+m9rX67O/pp6n7Yxal8Jf2kvCF1F4W8SaL4y0GcNbX0dhdpdQk8&#10;q0bgZ5xnjFcX4O+Gn7H37AutaRrvhb9la2jTW9Ukiv8AVfC2hNdz6f8AuwS0iICVXGMjg4HQ1+AG&#10;h/GT41/D39p/QPhr8K/ibq3hqy1O48yYaRctA8LupLMMEDrxg1+gn7Kfx0+O37Nuuv8AFHVPiTrf&#10;jSwvNWEXiPR7vUmFxdbcFZ4iTgSDjr1HFfO8FeDGY8D5/RxVDMZulJc3s+8dlzR1Ta166dDz8vyq&#10;rTxrxdSMVLZtbv08te5+k+t/8FJv+CaXwr8RLM3iK00jV9evVtzKvg+aO4nuDwqSL5Yfcc4GRzkV&#10;0Pgz/grN+yHe+NdT+HFp8RdebUdGVH1S0Pgq+X7GrjKmT918gxzk4Hevym/4KF/HW3/aOjs/2jdH&#10;8PXPhu+0nWIorO0aYG6ilRgyXDAchgyqQemR7Vp/szf8FNv2mvB/izWfiV48v7Pxr4h8R6IukSte&#10;actuUjjOEeV0GJCATyeTX9AurOON9yTTXVXXr1Pr4UKcsJzSd/L8uh+j/gL/AIKneGPEfx48XeDf&#10;Fc8V54VtVt5PBOuaTZSebfKw/exyqeVdW6cDIr1e8/bi/ZytNDn17WdT14RW64uZhok7GIZx9xVL&#10;MAT1ANfAXwD/AGmPBv7Mur60PFvgWDWrbW7KO5mms5V3wzYyCqsMbcn6iqvwL/4K0NNdeOLb41eA&#10;Ir+x0q8kOg32gW6pLHE2THHMvAOOhYenPWtMK/ebrSvKTb11/MzrRpN2pqySW2h9afs8/wDBUv4F&#10;/GXxt408M6J/wksGkeFLsLHr1rZb479G5WREx5iL1HI7V1nxr/4Ka/Dn4c/Ci++IHhLwtq2tT2H+&#10;r02SJ7Wa6A64Mg25x+Zr8qfgX/wUH0T9mX44+O/jhP8ABG61nwx4veMGxsb9YpbFlPygAja3Hbg1&#10;3Xx4/wCCg2lftUzL4N8IeEIdN0CG1+0lZRuuPNx8p3Y6ckFaeDq1I4Wav72v3XHiKNKVeLS00/LU&#10;/R34Z/8ABTP9m7xz8I9I+K/jD4iWXhh9Tt1kfRtbudtxA5ODHgD52B67c+teZfG3/gsN8IfCfxP8&#10;JeDvhdrvg/xPpmt6wtlrN0/if7LNZA9JAjL8yZ43civjb9mP9ojQPhp8OpfDGs/s+6Lri6VHJLNq&#10;sFhFPf3MGdwGxx8xHPI+YAd8Vwf7Vf7Zvw9+IPinwB8Qvhx+z9plkfDOoLqVte6h4ZFuzzD/AJYO&#10;2wLLHgc9R3oqQrTw/LGdpu1jN+xhVc+W8UfOX/B118ZfhV8Wf26tFj+G+pQX1zpfhS2g1O5tbuO4&#10;hlclmGyWNmVgFYA9CCDkCvAP+Ckf7AH7P/7Nn7MHwM/aT+APxKuNWi+IvhzHifSNQmjNxp+pxqDM&#10;CinKLklcHoR1rzD9rD4xx/tm/t6az4/1H4e2WhDxH4kEE2heHSEiU7tpEWRtUsRnpjJr71/4KO/D&#10;7xX4q/4JX+H9Mj+H15HY+ArpIwbyO1N1ZsFCnc0R8wpjj5hjiv0elN0MVQw05/Zd/N6W/G6Pl4U1&#10;Ty6Vfl3kn8m3f8GmfUf/AAaw/wDBQP4H+Hf2MtX/AGcPip8WLDR9X8Pa7PcafZ6wBbQC1lwx2TH5&#10;XYyF22nBAPcGvrX/AIKr+H/2RP2//wBi3W/CFz8c9CuNZ8LP/bXhm60zVoPOhvYBuUAZJdWHBA61&#10;+B//AARL/aG1L4BfFPxdfrL4bbT73RkF/B4osY7i34Y7X2OCQQc8r0Br9JdU/bZ1JrtbiT4R+Dbm&#10;CSACy1Dwr4UhbdGw4Mb45HPpn1r5+GVzw+YVfZy0bbs/72rXnq3Y9rMsdHGUo1ai95pJvzilFP5p&#10;JvzPkP8Abr/bH/bv+Gmiad8OPGfxVvrbQNQ0W1uLCx8NakzReR5SrgEkyJ93LRseCT2IFfIOj/tl&#10;fGK30t/Cng34qeMbSxdiHsB4glWDJ4P7vdjB9AMV9pft36hJ+0dr2iJ4jguPD9pYaYYbWe70ExyK&#10;M5bcqAFgfXtX59/E7wfpnwf+IM1hLrCXtscPDcQQsiyDPPytyK9HLeEOD6VFqnhKScnzS91ay7vT&#10;fzPzqtgY1MXKdSDbez/r7z9rP+CTFn+xHZ/s5aL8Yvj74q1xfFehGa0na60WR9PxI25MyKpVmGRl&#10;iRiv0J139q/4P6l4ISbw78b7Dw/JLozSWd2tqbllKrwQOR6YB65r8Zf2CvGfxG1f4BtongqXU/sG&#10;ovm6sbUArcRknqCO57iveNPsdb0OyUromv6e8a7JochGDf7SE9PT1rilkdKnN8r/AOGPsf7WmoKC&#10;joj6N+Hf/BQf9qmbxB8NRpX7RPw61mz8VeILrTPEUGq6NLZXNnFF91mUHG5gR8w7nFfefgDxdo+t&#10;PDeSeJdKullOFudI1WOVCw4YYzkYPGDX4ja5YeHIfiHo+njTLuK8vZi0FttQLO2fvFiRsOea73X/&#10;AAD488BSxN4isNQ0tbuNpLcxakrJKO4BicjODz3rmpZI51WlUOt5ioUleG5+ytz4y+H+naydN1Dx&#10;xplvPuVzb3l5HGWBOAcMR/nFRakut3Pil4pG0i2t0YGOWe6RpWBHUDPFfjBf6/rL+WLrWryVYk+R&#10;biUyY9ssSax5NYv5ZjOl7qzMT/rBqMn6fNxXQ8hxjekkZQzKknex+4Ou6XostybqXXLHAUB99yg2&#10;/ma53xRb/D7w9d2mt+KPHGhafDtPkSXVzDuJ7hGJ4r8Xn1G4Ia6l1DWWbPDNq0nJPplqG0yG+tvK&#10;aS+2k5KXerHYc9Rhiat5PWgkpNESzLTTofstq/xW+B/iGKLz/in4Sazh+W6F7q8BfaOoMZPzA14T&#10;8Hfjf8A/DH7X3jqz0nX9Jjh1+3s5NLvlhWOG8ZF2uqzYA4PIXNfmmtvpek3ImhsCkgOd7XIf9cVo&#10;yeOPEc9kumQ3a+RHyiSTKuD04OM9KVXh2rWinzbO5nSzqMJNcu5+zem+NPCN1c6pfp4y8O2ytGG8&#10;1tQiJGP4jzjivmP4QeOPDuj/ALQ3xQvPF/7VY2Tx250zTbmdHtLi3EYLuqlSjMDlQPvcYxX543fi&#10;7xHaw/ZV1FxG7Bmj+1nGR0Pv7Vjav8Q9cstSjs752jaVflZ7gYf0+hzQuHJysnI0ebKOqR+xvhr9&#10;pj4RME0qfxr4fv7YKxheyuo1KjGcbBnB7EcYrnfi9/wUg/Z/+GXhaS48EeGn1vW7VSH0m9tmtkdR&#10;ncROAykDqB3r8oYfEGvQLslnliTjKicgH8utdLefF+w034eXVrr2pGZ3gMaxT3BcxjvhT2x6cCtH&#10;w97CV+a5hPOHUpvS1iz/AMFM/wDgqN4+8S/HnwJ8KfCXjrQ7/wAAan4ftfFHh3w/aPh9Rim/eImo&#10;K3CzgZ/dHj2r7m/YlsP+CZ37Zvg5fih4A+EPhzTPGETQQeJvD32RLee3uBgNvtwQChP8SjaRX5Of&#10;thfsmeCf26tGhl/Ye8P6vqWv/Bvw0FvNU0XQJS+o2sa70aVRhjOTx8oPFeT/ALBn7Vnix/iRa+HP&#10;EL6j4U+JPhmKQ22qrG1vcwvCM4mR8FwOhRhkc16VFQabjfzvv/wwsZQqUOWq3pZXXT/gM/o20/8A&#10;ZB8BfBnxFc/Eb9nnwZp+k619nd5NPgP2ddRdQSkbOOApPHIIGa+bfgf49/aA+JXjHVPD/wC0Z4Yv&#10;dE+Idvd3N7qHhae1G20smkIh+zyL8twhAzlScZ5rJ/Ym/wCC6uhandWXwr/blsbLw5rMrLFYeNbB&#10;T/ZepZOFd+pgY98/Ln0r7g+Kfwr+F/7RHh+xmvb1pIpdPeXQ/E/h6/2XVmWxia2njPHr1KnuKdfC&#10;4XG03GT/AOALD4m3w6M+OP2n/Hnw9i/Z78Y2lr8XPDq6h9i8mOyGuwJOHEgDptLBg3UFevBryP8A&#10;ZL1r9nb4c/DYSat8avBOk69qA26xc6h4lto5Ioc/LHGrNnBHJIrmP24/DnxX/wCCaPxUl+P/AO0D&#10;+yR4V/aH8CXySW8fju50iG2uLN3A2HVURCPMGP8AX4w+SSQTSeBf+Cqv7NFx8ItP17w5+wD8PbvX&#10;L6488WcGgqbY2zqCjxTlCXwcqenTIr4/M8qwuX0nKcpWfZHu4aviK9opG58Tfjt4P+FWtWnxT+DN&#10;loPjDwZq1xLpj3Wq6sFjgvYADIYzjA4xjJPByK8r8Rf8FlfB0N2dP179m3wBeWTu8Pnvr6OiRn5T&#10;lSoDYOTmtLw5/wAFXvCvhPXvE9iP2avASWnibW49Sk0O+mVrfTbhLeOA+TDxt3CMM2QCWY1r2/8A&#10;wXT0q38vRbL9nX4VSyQkiKKHTlxCCeRtH3f0zXnUq+VRoLmjJ+kT0I0sQp6/medfED4x/swXvga8&#10;+JfwV+Nnhi4svJSS98KWN9dSf2KScMWLBhGu7PAO3kdM14prH7Snwm1yIG31/TLnyiT5kM1ywH1K&#10;xGvriL/gs34wvNOvLvSPhr8I9CjimActocZ4fj51yM59+tZc/wDwWr+NWkQsND0f4dRq/Uaf4ELb&#10;8e0ZOfxrnw+aZRh6vJ7Kcu3unRKnWUd0vmfJWqfFvwxfDTbzT7eW4cQHyo7W0vJB1yCNsJyPr0qL&#10;WPiNouuHTpNR0bUEdtXhFtcta3IVXLAhSWQA9+uMV+vn/BK79rvxZ+0noXjPxn8ZdM0WJLSS0Gk3&#10;lh4cFk0qyxsZYyMZJDADHXmvwq/aa+EP7ePiD9q3X9e8KfB/4lyeDz43nuGuJNBufKSBLliWyRxG&#10;E5z0xX3WXUMPiakWoW0vrujwMbXqOlKz2Pqi48TXOn3k1te6FLKBOdrSyMmfTPFdP8JNS0zxN4zi&#10;s77wkymy0u+nZoruZyUEQYxgAfLuKqNw79Oa8g+EXwd/aX1Ea5qWofB/xq0F8xk0S7u9JmMc4bJy&#10;jHt0NfVX/BNH4f8Axi+CPifx3qfx1+H+raNb+JrbRYdGub+3IFw8F2zyxqG7bSDj2r1q+BhSqOqn&#10;qeXTxc5UvZtaHhnwk+Kn/CZ/s+3njTRvhtfJfN4iMEmkvHdNLCoVizncu/0+YjH1rGlfU7//AE+1&#10;+C7oeSzPFduG9/mXA49K/Z/w58bfBM/7UHiPUoLK4EQ8H2CfaBp4DM4kkypIG4jBX24rvV+N3gy/&#10;kWP+xtSw5wHe02qPrn8q8jEUFWrOoz0sLWjh6fIl+J/O3+2J4u8EabrPh+Pxv+zuniKSXRlfbG17&#10;Ec5PyEIDn1zwcV5f4C+JPwn1r4r+CtO0/wDZPXQxB4ks1gu0N8WgxMCrnzF2na2Dk9MV/S/YfFvw&#10;Yt7ezXHw/wDKcXL/AL4wwO8vQbs8nn+lc98ZvjV4XvPhhq1voPwjfV7mVFinsLqGCAPbOwWd1dxj&#10;KxFmA6kgCrpwjB7FzrKSsj+fy++K/jfSfil4tg8PfCjT0Qa3M0mpjwvcSmd8keYXxhicdRwa6PwH&#10;8SfiJrMfiO81Tw3CqpoQRGg8OSwlyX5jAYYkyP4etftn+xr8RfEvwr+DVt8KfiL4ES6Oi31zb6Hq&#10;KTRzSXOl+YXtnlJAw4VgpH+zVf8AbR8Wa3420DwbL8LvDdkmvaJ4ztNXsor4xxwSSQn/AFMjYOAy&#10;scnrwKJQipmarJw2Pw+Tx18WdO0q7ttJ+E99G6wFngbwBM24N3IMff1rqPiT4v8AjBo/gvw+dK8A&#10;ancTGxZblpfBkkqAsem3y8L2wK/fB/2hdTvLZJLvwcY5mUF41nQqG7gMOq9ce1Yh/aSa31XUbODw&#10;nAJLeVFbzXKiQlM7hx07ZpKC2QSqxau1Y/nji+K/7RLa9aW7fDDULVor+HLQfDJkdB5gBywhzjGe&#10;tegeLvEn7Ry+KdSm8D+APF11aDUZlt7jT/AbzxN8x4DCEhq/eF/2k72TT3e68FCPFvIzoHDLwp4J&#10;/pWboP7S2tjSbWOy+H0MY+yqZFiudiB++1RxitNOxjJwb1Pwb8NfFP8AaF1681P/AITXRvFUf2fT&#10;2FkZ/BssJ8wMB8oEI3N7cmrMXxK/aHiXyRZ+M0XA+54SuNvt/wAseK/dXxX+0ZdrBaNdeGtNhmS9&#10;VgtxmQcAn0zn37VFbftW3TzDPg20Un7uyU4K+vTj8aLdkLnimfjb8Pr39oDxF4JGt6f4Z8cTXMV7&#10;OZzb6BdIY0B+UsojG3PJB6GrUGmftEXZVn8E/ED9591/7EvMuM84+Xmv2G1H9p22tLm71jV7Ozt7&#10;RLaJZ5br5Y0+9nLdCDnH1rzTXv8AgrF8G/D1/Np1np9xepFMYjcWtofLyP4lJ6ip9nUk9EN1aaVm&#10;fl78XfAX7UGu+N7ST4f/AA4+IdvYXTlbiXTtEu9krAAhVKjqADWr4N+A/wC1Rqmi+IvFXibwX4/i&#10;h0rSHaxstQsLlJdVmdWAVFbk7QpLHtkV+lHhT/goZ4y8Z6eYfhL8JpryOIkNeXsSW0KjPJ29Seel&#10;QXv7QP7VWp+J5dZvU8OG1aSI2dquk5+ybecGTPzhjyfStqcJwMJyozifk94W/Z6/aV+IHh208T+E&#10;PgZ4+1eyv0LWl5p+nXUsc2CVbaVOCVYEH3Fe/T/swfGfU/2cPhz4e8NfAXxdL4miuXm8aaQLGZp7&#10;J1nIjaVGxtDRgdOuK+0PhT48+MHwM8Oaj4O0zxWBZXGu3Oo2dpDp0TJZLcMZHgj+XmPzGZlycjJF&#10;aeg/tE+PtD8Zar4nu/iffam2p2iCO0u7CNUtCvBWNFUbV785yeazxVKdam4bIKFaFCfMeSfBb9kz&#10;WdV0q2vdf/Z4XTLjcUuI/EOkhS4AA37T0PHB4/GvSvBnwf8Ah9pnwp1u8uPhnpK6lp+vbYLh9LTz&#10;LVxKgCqzDKgA44wOTxXUW37UvxWudS+0trZ+yCAKka6aPmkzkuzHpjoAK5GT42eJW8Ka9pd/4nkg&#10;XWfELPPCsSjzGd1O3p8vTqK8SnkUlUb5menPOYxitNj6C8M/D/4M3s32Sw+FugLPbsGmWPw5Eihy&#10;PvA+WASe5FeW/Eb9mXR/FP7beg+Jr34XaYfCEPg020zxaTEsT35nZwu1VALBQp3EHsO5qLXf2mvi&#10;f4elGm6fqwkjiAU8b2Tj9OK5XVf2lfitdXMUn/CWXdtEbrIubWNQQCp4+YEdu3XNcc+EI1a3O5HV&#10;Q4jdKLSW6sXf+CqP7LNr8Xf+CfvxU+FnwG8DWE3jDVNEjGmWFhoUa3N00cySGBCqA7mUEDBrzj/g&#10;3b/ZY+MP7Kv7Es3w5/aM+FM/hnxHL4nuJ/7O1eyXzxbuBtYkgkKeeK6qT9qz4pX2oiCz1LVJ4ldS&#10;13GFV3XOPl5HI9K2rD9oPx5b3lx9r8R6pdmSUeWXVRt46lu9ejR4feHy2phIvSo0/uMMRncMVXp1&#10;JLWF/wAbf5Hzhqn/AAT3/aM+NX/BxBH+058WfghdWvwe0C0eXSPEUdgsdpdT21sPswIU/e8453EY&#10;OzFfZenfD7xr4R/a2u/inoXw4vbjSf8AhD7eCxltLVFhiuGmczBRjIcjaWI7VyNp8e/FM+myS3Hi&#10;/UYXZWEts03J49ewrAvP2mPGMFlBoba1qLSTsIYijttHJwcjuBXFmnCMc2w1GjKbj7NaNP8AE2wv&#10;EH1StVqKClz739Ej688LeKfGeszE68ZbRV1BFto2yH2beSR9c8VH8Xfhx/ws/wAOar4U1fUZLmx1&#10;jSLnTb2OGco7RTRsjLkeoNfH3j34q/EXSore1tPGV2dxDfNcssvT+9357VQ8UftG+PfAPgfU/iFq&#10;/irUV+x6PM0NstyT5k5QrGT3wGOSfQV5OK4CoywLhUqyklrq3fQ3ocRy+uRlSpqL220R+TvwD/Z9&#10;PifXNH8CQG10/TvDPjPxNcSalKyD7OlqCwKliN5O0Lwea4b4Sfs8/GX9qD9oK28MfArwZDrur6dq&#10;Ta3dabPeC3WSzt3Dyks3+z0Hc8V7/D8PPC7+BpLca/Cl1JcXV3avqRYoJ5jmRuOhPY14j8Ivjl8W&#10;v2Rv2irXxx4OtbmDVbOZ4leKBniureceXICQMFSpP5V7OXyqTnBO7aXU9HM69OpRrzVtW2l+Nj9j&#10;P+CRWu/ECx+IXxJg1fwOieEdWu4BB4mfUo8pqUClJLQxE7iApBDDjgivVv8Ago5f6LZj4U3dxexB&#10;IfiHBK7OfuIoGX46YOOa+Iv2Uv22PhB8E7TxF4P+JsFw9zqXiA3Vn9ghM0EDvgESFTlCCePXNdb+&#10;3T8bvCfw+sfCniLxtfXEZunuL21trZGlkiiRF3MwzwPb0zTzHhrB4jHrEJ2elz57AZtVeCaUdbNW&#10;+TR9Xf8ABarVNF1j/gnN45On6vBJHmzeT96AHHnDgHPJr8HtO8U6XoXwAF9e3O2A+MpfNYnhQIE+&#10;Uep/nX6V/wDBRn4ia18V/wDgnX4jW3iWH7LY2moRW0UJYyqCCqKFOclSD36V+OEvie9179ke2XWJ&#10;Xhnm+Isq3JhtpC0SCCMfdAzkEfnXv8N4LD5FUrzV25tfhf8AzOXNsTVx+Bo0kvhbfzaX+R932/8A&#10;wbJ/tLfGS3+H3xV1L42eHLH/AISHVXu/EYju+NM0eUo1s0OV/fTmNjlTgAgDJrC+LXwC0D4m/wDB&#10;aay/Ye1zxtMLGHxDb6Q/idbZcyW9rbxsZNg4WQ7AuOgJr6k/Ye/4LB/CX4neEPAX7PmqeJNV0vW7&#10;LQ49Pvta1S0LWpaBFVWZ3wQHAznseK+e/jT4of4ff8FVfE/7RsOh3N+2jeKBdWTQK227hZFDhHHX&#10;cMnNRiZ1cwr3n8Ovk9TTB1pYTDytFKdlbyOk/wCC7Phf4Y/8PZNI8VfCzSo8W3wtm0nxZq8CgJc6&#10;nDaOyI5HDSi3aDcfTaOor4i+AyTfFXwPafDq/wBdt7X/AISLXY9Ii1G43LHCk+IyZdvLAE5yOcV+&#10;gDt4F/bG0f43eIda0/8A4RvWNf8AFt3qvgmXXY1ingVtPS32tgcK6g5x14PWvzn/AGYbu7+EfiO3&#10;8L+N/Dl3b3+i+OLS50+K6t5ALpIZcuybgMq3YjrXXRpxweWRw85X1v8A+BNvT0vb0Qq2I+s4z2yV&#10;rRUf/AYpX+dj9Vf+Cj37P/hP4SzfE5PCGiSwWur+BvhRZSatEgFve3FpqMlsTGfVY0jBz6g181/8&#10;F3/2zfin8FfhrqH7HHwo12GTwn4++yal40nGTNDdxb4vsoJ6KwiR275UV7b+0l+2/e/ty/Dn4geC&#10;fBXw/v8AT7DwxqfhEWN9qFn5dxdSHUUknKgdYUKjH4k18Lf8FkfDHxF/aD/aWu7L4TfC7VL+LwnL&#10;cWGs3FohkWe5Mm/ft65IbGOelSsrp1I04VfeUZcyv6f8Hb7zJZjUeKnOCs+VR+6yv6uxY/4Nlv2q&#10;NS/Zr/4KKrouoQxf8Ip408M3Nh4wvLi4MUem2sOJ1vGboAjKRz/z09a95/aE8X/D29/aTNv4G8Tz&#10;6vo+p+MdUuPDeorcOYbhGZGabB4YspUBjzgVwv8AwRa/Zk8W/CL4W/Fj4lePPDtxYeJ/FPhS80bw&#10;7od9pIa4MaQyMxAdSYy7lQOmQvvXJ+CdD8Uy6d4BlvPDtzHJ4a1W+g8QmSNgbN3WIIsmfukkMAPa&#10;t8TlWFnjo4pL30rP5/8ADI5o47FRw1SjH4W/yX/BaPOv22Nf8P6l+zq0MtncWsf/AAuvWFuWyZS7&#10;C1gHmAngDgjb2r5Sth8OVmVbbVbl5xPCYC9oVBPmKT+mR+Nfaf7Q/wCzb8YvHHwJvfDXhn4Xa3qN&#10;7L8SdR1O2gs7XcWt5Y4tjYz0O04NfOsP/BPz9ry0mhv5/wBn/wATwoJoyPP08r/ED+I9xXfSpaaG&#10;PtYzpq7NT9vO7+Hs37U3iWa/klJeCzKmKBgCfs6dPbiof2Dl0K1+IXxEfTr13ib4M+Ih+9iAY5ji&#10;AAB4zzXpH7W/7EX7S3xQ/aB1nxj4d+CWvS2c8VrEhW2yzSLAisCByORVr9lL9jP4/wDws8Y+MJvF&#10;Xwa8QwPqfw01jTYElsSD9pkERRAp5z8pOPan7N8hhCcYwSb6HxjHFpa2S4uHMo6rs4A+te3/ABF+&#10;xf8ADvj4YCOVi48Za5vBQcEmLv16D6Ul3+wX+0rBp6zWfwU8QzyFhuD6c6g564JHWvak/Y3/AGgd&#10;c/ZH8JeAk+BOuzahp/ibU57i0NgxaFX2YY49QKtxskae0i3oc3/wS01Kyi1zXNOtbUiXzbVriUjq&#10;pYgfgOtfUf7Sfwt+Afxs+FHjDwp8avjJqvguS0vprjwfLpuiNex6hqaqxW2uNvMUbAAb/VvavFv2&#10;T/gr8V/gF4qez+IvwuvfD8WpXUcUUl3Bs+0YYYAPfryK9c/aF+GfxN8b3WpaB4F8F6hqWqWmv+fc&#10;abaRbnRCCMsvXg/zqa0X7H3dzGk/9su9g/4N4fG/wb/Yj+NPj74v/tH+MtVsJrTw9EbO20TTjdJc&#10;W+8iQvjlWBK4HfOK+qdE/wCCbn/BKj/gqx8T/HPxs8JftWfFG0vNS1c3Or2eq6dHZxK8uSvlI6nc&#10;oxXxt8Jf2Xf2qtEs/G8XiH4Ea/ZS614T+yWAeAB5ZPPRwoB55xwfrXt/7EvwU/am+B/g/VLDVfB/&#10;iHwxe6lehZlkj2tcRKdyjceBgmvDp5Y6mP8Arckue1r26af5I9aWOqUKbhF6H0Nq/wDwbjf8E4Nd&#10;8H6P4D8QftQfEGPSfC0FwLF1MSCQSuZZGPyHoSfwrxrwj/wR3/4JQ6b8XNGb4LfG/wAZ3raVqFvf&#10;R694jjb7HdvG4dYYYlRWZ8gfM2FGCK9L+LXxO+NFx4Tay1Hxlqgv7uY/bEFwuDg9Bt4H4Vg/BPwx&#10;451TW0vptNum2SjbOyMiqO53dB3r2I4etytuRwTxrvZI7L9p/wD4J/8A7F9v4K8RfEOT9orxbrRt&#10;raK68Q6Pq7/Z4rPSpbtEuTbiNVVHQMWHJOF5rl7j9kP/AIJN/DvwfrGh/swfFHxhqOj6lbwnW/EH&#10;ia/e40aWNScrHDIii7kySpxgDk54r3XV/DHxL8V+Hr7wxeaZa6vpt3CY7ix1GNXt5Y/7rKRll4HB&#10;471yc37M2hfZtUi8XfD681eXV9PSFoZ8va2aoNqRwIOIlHGMCsuV7cwnV5lsfBeo/D/4T+D4JtM/&#10;Z+8CQ3jReZAl/qkYisVYsdrpCB8zEnICgnnrX1dY+GrLwD8Lfhfpel+ALzw/LceOFnvtPv5C0sIa&#10;zGShIBQNKWkVCOFcDtXJ+KP2fdV/Zo0bT/EOo2FxqGp6izw6I2qXaRnSm5JnwOBsXGMAk5FdRpWp&#10;T6n8IPC2q3WsNqlwvjuZY9Rv4982RFHu2MGIQbiTjnrXbFU7J3OCu5tmpouv3Oi3H2CV5JkjLkLt&#10;5B3HJr2j4Z6ta6n8CvG9s9wwSUW0IXOTuViwCj6NXg965i1aY5KDexYg9ea9H+C3iEJ8M/E+khtn&#10;nXKSohxg9efb8OtXfmRyOPLqXvDOs6ho+jz6vp7hJrCWGeJpU3BWQk9ByeM1vaZ/wSL/AOCKPxi0&#10;tfjXr/wgaW88TTPLqVxaeKrny5rljulG0Of4ieMcVznw2uZ20jV5rNAZ4ERoeeWYHofavTPhVpHh&#10;jxx4LutG+EkbWni3S9RaXXvDK6hFZ7YJBvWWGF8FlOGJZM8561xYmEpT0Z24Ctyo6T9n3/gnb/wS&#10;/wD2XNY1m/8A2d/Cus+GLnxDpIsdYbTfEd2gubcMSqtubG4EtgjkZNY3hf8A4JLf8EmPh5Neap4c&#10;+CmrQ3Wq3MlzeX39uXEs07t97c+4nBJJweOSau2lt4ztrELZag93c7v3wuMybcjoMjnAFalvY/ES&#10;bTIJdO02ye725uLe4fYV6YJxnH/164J4fmbvqe1HG1I7FLWP+CcP/BOXVbO4tb34c+KJYHh8qVk1&#10;yYkI3HBzkcDGR0rznUv+CMX/AAR5gsmNx8HvE8IxuEsPiudpSQewyQT+tetWWjePnM51ea3haTHl&#10;4uztXH3hyMAdOalnstdt/Lnsp9KuJQSP9Iu1x/8AXqFg6a2Rss3xcF7sn97PNvhT+wj/AMEyPgJF&#10;qujfCvwd49tI9ckhlv4l1WaUz4wq/eHzYJzjkjrVrxP+yJ+yPJ9qPh27+K1rksrQaddqfLJX7yhk&#10;+b9a7xLj4h2/+kTaJaQAOCxt5l3EE4OB39adfrfLJ5sM7WzyDyzJ5wUMD1GM9/1rVUuWHLfQ5Xi6&#10;tWpzt69z54+JX/BMb/gnb8TPh3B4K+Jmt/Ei3kS6Fxfa3qF7Gbu7kyWRXcKVQDsABiotB/4I9f8A&#10;BMgeCrv4fWvj/wCJCW96zECXW0V4mK7N4OMFeeD0r32XTL/SZ2VrfbEcgut0CQD2x6ZrIu7Tw3cW&#10;lzbXWlW+oSXKNnzbn50UjG0c5UVn9Xizp+vV+W1z55H/AAbo/wDBIm1jkvNV1b4k385b59viCPe5&#10;/AVQvP8Ag3x/4I8lljTTvibG+/5ojr6ZIPBP3ecdcda3/iPp3jfwPfQXPgwzwQKdyh7syyRv2G4n&#10;pXsnw4+K8/iLRrSw8U6ciahtUTgOATk/fH+FdD54r4jh+spz2OG+D/8AwRa/4JofD+7udZt9e8f6&#10;409qInXXtSWUKo9AynJwMV2V3/wSh/4JiPHHeQ+GdZs0ZlAmjkiXe3RRkpxXb/btVWRI7XQ5LiIn&#10;MlxDOAqHjAYE5yaH+InxMtm8vTvhfazQRMSB9rDMyDvtPesHQjJ3Z3f2niYq3Mzz6L/gk/8A8E69&#10;IvW1vTtJ8THGQ2xIWYc+uzJPvWR4p/4Ih/8ABLLxteDW/F+h+Pp7hnaQsniRrdst1yqgV6vH8R31&#10;e/ihM8FpchM3GntcBJIT2yvGfwqS48W2tvNjWdbgjeMA5lV2HX1AxVRg4PQzljq0lqzwjT/+DfD/&#10;AIIuRyK83w58YXKknmfxnIFcntlcc1taT/wQS/4I56Rfwajpvwg8VQXFq/mRqfG1x8rDoeG9e9dv&#10;c/Eu1l1mW00+DSrmOAl1aLRJPLjbsN6jPI5zV/SfifqKwG5UaHteNgI7iSRGUg9SGGT9MVb9o1qz&#10;FYnllocc3/BDT/gkbeTveaj8HfFN40km+V7rxreMWY8kk+YCfzrf0P8A4JEf8Ep/BWiaj4C0f9nz&#10;V10vWZBJfQP4ounincDGSTIdpH1FX7H4zNqLL5+o6WjzMUEQExBI4OWUFQfy7VqaR4zv7mKW9vJ9&#10;LWR+JLa2ldmZQeOT0OKz5ZdWbLG1O5ycP/BI/wD4JG2v2q3X9lWUi6dRPNLrNyzMUyAQxfcOM8jr&#10;VSD/AIJH/wDBHvQr6PXLb9lG7WeDMiSR6peMRjr/AMtP0r1CLxPpk0cvma3bW4O1okL7WiUjo5J6&#10;1TuvEwa3W2+2Wk6wytGU+0jagxkk4PoM5NCjLuDxdTueWwfsC/8ABGi3sbrw3dfsl3kVnfXCz3dv&#10;dX11CszjIEjKX7Ann0qnH/wT4/4Io6PejUpf2GdT0poJSLa/hF11TjKHf0I5B716PMfAPj7w6JvB&#10;V94fvJba5yksd6ZYdwOGVihPI9DVSKXwXot9HZX32RrzL5iM8vlMx5ZlDNgin7Np7jWLqrqZXhT/&#10;AIJp/wDBEv4ias9lpP7NVi17Lb+dL/aclzCNv+87bT64Bq74l/4I/f8ABHjQYn1W5/Yr0TUZDIqo&#10;lvqU8rux6KqrJyTWp4jit7xkt9Hh0hYuCyXA6qedoX06c9q8+1j4hfCsao/hfxDr2lQyWd1vFvGz&#10;BYpcYDj0IGQDSUKqd0xTxc5K0nf5nUXn/BLj/gkP4csDq+sfsFaBp9vCB5s1/DIgTd0yWfrVjR/2&#10;D/8Agkzpu240X9kbwgQ20W5KmQqAcgr8/GDzkelYUWo+ApLeT+0PO1CCZVMM15eO0aheSRubGMnO&#10;axpfCfww0/XLDUdC05tMaRjNPdadcttIB4bcQylgewxVrmlu2Ze3ktj0rWf2MP8Agnt4h0+DQ/8A&#10;hjrw7qMEdyZLeFdMZo1lI5YjOCcVjT/sL/8ABMG1iS81n9jrwHDNIcjz9HEUm7plU3Db+HWltfj/&#10;AOOvh9e6dP4P+P2lrp73eLjSPEEIeO4RRl9rjDRt6cYya9Evvih+x78a9Ve48cvaad4gtYlZNYB2&#10;Oo29Uc8MnJGMVzSqVYS8jRVXJbnASfs1f8E2r63hstY/Zh8KXFtaIIraGe3LQwqMkBULYXnJ4rU0&#10;n4B/sEanbFND+AfhonZx9p8OR3CKh425ccg0knwgsPHF5JD8APiv4Q1oWrNvtZow8kZ6gths49TS&#10;al8O/wBp/wAI2Yl8T+PLa2somIb+y9KG2RSOEOc7QvbHJpwq05sl18R1uYdx/wAE/wD/AIJkXt61&#10;zL+zT4QjmmdmnEXhQKpJ64CngA88Vauf+CeH/BK+7kN7q37OXhGSRYMvNc6FkKowMkls+gAqtLda&#10;9j/iqviKJb1FMtl5to8DROOpwvJXHas/UdJ8RSGbXIviB4bu0vSFngBAaTjkkA9Qcelb80XpcTxe&#10;Khs2dFp//BPj/glnZIdM0j4D+ELGOVvkjttMMYVu7cPg1tR/8E9v2AZYPK074dWqqy/IkEkoKjvx&#10;5nf+VeWafqnhw6mkUHjrwtHNHJ89vLmR9y8HaueOelN8U+Bru6uY/Gmq+PdKuJ7Rt++WxKiOMfwg&#10;Kw+XH1pvDxluVHM8Wo25n951fiT/AIJLf8EqvEsry6p+zz4fuLmaQebPLFKzP6Ddu5NZN5/wR4/4&#10;JV6RaF7j9mDRJFaUKVGlu5YZ/u7+nuOlT6TqvxakgtrTQ/iP4ZitZIi+yxt2baPXbnAz6V1OkXHj&#10;K2iuRr3xGimklkDxhiEEfABAyckU0pQ2kYSrzqSuzzuH/glF/wAEoZ9WeCz/AGfdFtZIJcgrpTqU&#10;/wBnJP8AWr/jL/glp/wTp1SBX/4V5YSCOPbDCYZCeAAMtvyMAYGBXUad4v1Frcx63400qeUzyEfY&#10;79WjMeflyM/ex1NaVp4mhgi+1Saja+Wq4zvT5h65p1KaqfE7nTRxlahrCTR5E/8AwSS/4JqG5W4b&#10;4M2cIdsov22dOvqVfn8qfrH/AASY/wCCasRitbzwLBHLMp2RR6lcKB32fI4IH5V6s/xS8ALePDc+&#10;IIJbi2T95BtxsJ6ZOMVUm+JHhe7h+0OllFGF3NNLEGZucAZxnNQqFNdDWeaYt6Ob+88nj/4JB/8A&#10;BOOxRntNCdJSSFddUnLbuwVWchh9eeK4r4lf8Ef/APglvr81pa+NrPULyaJ3ZQtxOrgnAZdyHoCO&#10;h6V9BRePNMb97YwRsisRLNbLkRnqMjqOKzbzWfDFrILvxDPYz288+Yh5BGH6ksCP/rVvTiqbujln&#10;iaklqz578Pf8EVv+CYGlQTXP2uayhbPkBNRuGZFJyMqxPzfrW3c/8EYP+Cd2vXLXmi/EHUbCSaFI&#10;ibG7nVCo9VVNqMT+or2230/4bxXltfRTaQEuWKRTPMFSV8HHHQ461ymm+G/iBfaxO3hjxdBawx3L&#10;rFItqABg8MN3UY706j59WzD6xUjojwfxn/wbc/sH+PdYbV2/aI8Sw3knFzLPdNM8jepaVc57Vht/&#10;wa//ALN8VjJp/hb9rPXLSGQEyJcW6Mjn8BX03JpfxPku5kvPi9bT3Vsx8wR6U7eUT6kAZ471Xv7f&#10;9pIOY/DvimCePgxzSWxjJA6ZRx09xWtOtUgrKRlKXM9UfJcH/Brh4QRysH7bcFoqk+WBphfYvpnj&#10;NTQ/8GzXhPRyLN/+ChNoDcArsk8OsSw/PqPWvp/XNO/aW1WSDTdb8eSQTiItHFFEIhyeTkDBHb1q&#10;K2+Gvx906Eavrfxc0na0gA86/UEeq4/AZxWkq9VrWSBzX8p8s3X/AAat/C3VIXnl/wCCgcLTjlXX&#10;QCEH155p3hr/AINgvhz4bu5px/wUL0xZigW4RtF5ZSOOC3FfYGl6t8UrLVY7OTxZZXenh8Ty2ke9&#10;sd+Omc1e8Qanrp1BhYWenTQh1LGbTwZAhPzMT1B9/WlGtWelyHOLWx8UP/wa6fAe6kDxft/2jtyC&#10;I9KCZOeSST7063/4NdPhrYX6ajB+3SZhCu3culhgFx0yD719wWM0WqSGC41eE+W4U28sAXJPTk8V&#10;Zkt7zxLp7J4Y8d3OlwrwlxppUs7DhlIIwMVpDF4mlK8ZW+RnNQqRcWtD5wi/4Iaxxfslad+xuv7a&#10;tjb+FLPxdN4ijvDohS5+0yQ+WVbnDpxkZwRXmKf8GyHw51VlsNM/b503e52tFFomWGfQg819w23h&#10;6PQ3Oqan8Ub2edRuD6i+EGBz7Vr+IfDN34k0ZbhdWDxHJEliQkYUj+LbyQT6VyU5SouThpzO703Z&#10;0uo6ijzq/KrL0PgS/wD+DU7w+Jtt7+3RbBpLTyIi2hZYD1wG4rqvCf8AwbQaNofh230Ky/bhtWht&#10;0IBTRsDA6nk9fWvqfTPBHxNsb6XR9F8VR6dZZJhZwzyNjryxJx71JZ2Xj/UNVGlaX8T1MygAxx7s&#10;oo4LHtyeM10VsVXrUvZylp6GmGxMsNWVSmrS7ny9ef8ABu18PNGG64/bnsJHcZiSd44RIB6c8n6V&#10;paX/AMG+Hg2N9t58cdFny21EuNZf51/hYqCOTX05efDq+utL/svxBqMNzEkreW2wEK+cll7jnms7&#10;RPhxrVndXd3H4uvry5/5ZxzzhVU+xrzHhoNWse0+IsyevMz5cj/4Nq7/AFL4wHxjb/HXwvqGixyr&#10;PB4Pa7l8r5UAJc7iWyw3E/hXtms/8Ec/EfiWE2cvhX4OMrYEqwWzA5HG7IBJNenW+i/FFfLgsNOi&#10;Chipm+0ncq45+ZTzzXLXXhX9o/Rblz4Q+Lc11Z38jSXUV3Lk2jdNkf8AEVxS+qxb1Mv7fxlJ3Tep&#10;zmkf8EVzp6oi/D34Ns0eNxktZGJPoR9aW6/4JKftE+HtVhuPhn8Mfhe1q0EiutpaFbaN3QqWIOSS&#10;M8H1wa9H0rT/ANo/xDpPkWfxFRBbxBCLxCh46nJ5PFV/DGg/tIeEtSjkm/aF1g22Xb7HaXwkjmZj&#10;wpDdMdsfSpeHiltcaz/GVvdlJpHxxpv/AAb2f8FCrFb7fa+GneW5d2P9pKAN7EhhjoAMCvOf2mv+&#10;CGn/AAVA0Lw/H4K8A/s8jxrNqUQafUNE161FtCccxt5siEMAOTjHua/UnRfjR8cLOOef7VqKCNVh&#10;S5uJisjuF+cgZ2kfXnNcfqv7Sn7V0skUd54R1+1tJrpYV1BboRIV5wxKEFs+nauilJxd1BGNXF1J&#10;7yPzh/ZU/wCDff8A4Kqat8Mr/wAOfEj4O6f4ZW0v/JttP1rWreU3MDqCXRonccHI+Yisfwl/wb5/&#10;8FXvhH+0TeeBNC+Blvf+EdVlXPiOLW7b7LANpbO0vvBBGM7e9fpJ4Y+I/wC0TpfiCa78QeH/ABA7&#10;XynZPY+Irho5U3HaGdm/dkdcDpmrul/tc/Eu08XX3gPXvB3i7TLWK1WSDU73xDLILhz1UHfk465/&#10;lWqrTu3yrUwVVu2p8M69/wAEGf8Agoz4XsbzXbb4Xwapc2u9rO1ttUgElw5HAXLjArw/4Ef8EMf+&#10;Cq8/xh1fxB4y/Zdu/DtnrtvKFvrvUIPKgkQg4fL8Bux/Kv178M/GXxZ4gDXM/i3WXMF356NqGos4&#10;tiBtyhzjbW9L8SfiPd3b3Xhnxqt0727h7a78RNGJVBUswQk7iOcYpKtyp+6he0nJq7Py5/aF/wCD&#10;ez/gpI/wH1HX9A8L+HfEF1CsdxFoGl6orXl0gODsXoWGckA8gYGTUPgz/ghH/wAFO/D3gjTLafwT&#10;ozXdpp8T3mnJrkJli3LkxyBmGG56e1fqnYat8WNQ1v8AtFPFFrPFDGFghTUnWT5iSVPzZPTjHpTr&#10;fxF4l1m6iOr63HBcTu0SLcXxDlgeA7Z+Y5HBPSs/bXVnG5vCtUWqZ+dPwn/4Irf8FJfBd9q17L8M&#10;tPkn1Cw2WwGtQbYZBkqHIboegxX3L4Q/4JefsNW/gvw9L8XPgF42XxLBZ28fi37HqNytuLvyx5si&#10;4+V1355Xsa7+Lx1468N3RsLCeWzuX2yyol+qmeLBG4c8/hyabN+0D8R9Ka30+2M1zZXE3lyPcXRP&#10;lDGTJgn5vTFbUM0xGEdqXu+hzYmjTrvnnqz5J+IX/BPX4/fD/wCOXje7/Zt8BTDwNc6Ne2Ph6bUN&#10;WImEFzCoKMSd5GQV2t1GM18jXP8AwRh/4KR2NnbTN8KrEKXVJ/IvkYIHbCnCt8ufU1+sGjftI+Il&#10;1GfQ9d8VaU9vuKCWK5bfFlvlB9D6+ma0dM+KGrW+vXOn2vjkpc3IBjhfURJHEQMgt6gjoD7UVsbP&#10;ETcppN9zWi5UFyxeh+SN5/wR0/4KO6ekwn+EC3klscTLZX0bgc/dGD1x3qqf+CO3/BTV7uG0uf2a&#10;JpDMpMD/ANqxnJ6YY5wCCe/Wv2Zg+NPiG7gaDSfGRjndAJ5oHUNCy8qGBGDkcCq978e/izp9k8Wm&#10;+MrJpIpl32M7KryBv9YcdTj0HeuZzg38J0e3qpH4v3X/AAR3/wCCm0oexj/Zuu5D5xRDLcqoBU4b&#10;Jzjg9+hqpP8A8EV/+CmMcv21fgHMYUYFiZl24U5GTnkEjtnNfsp/w0/8cdeinso9VNhAMhJIWw4z&#10;xwTkDNb/AIZ/aJ+I1oFtLnxZNPK64iW5lWSUcZ+UDGR9Kca6i9Ik+2qNbn4FfFf/AIIff8FW/ix4&#10;vu/iIP2dXVtQugTEswV2YDA+UkEDjrX0prv7CP7b/hD/AIJ3fs1fshwfDjWtH1nwr431zV/G5t9L&#10;aY6fNNcN5BYqCGBjbOenFfrPc/tI/GCKR7A68J5on/coigNKx6A+o7VDL8cfjRq+gReINP8AEPkW&#10;9rIYb2DzQApzgrIh+b6GljK8cbSjCcLJa/1qXhsTVwdb2sHd2a+9WPxY/wCChP8AwSa/bq+IknhC&#10;fwTo118QL+JGtJ4otPMTWZJym7YMBX7ZwB0Ncp4L/wCCeP8AwU48D/s36X8Crb9mK5t7C08Rz3mp&#10;JDdqLi4lZjwYzhmRQcbsY96/cXS/jr8XdV1+58OHRsaY1sJZNbinWNSTyEI6tjFU9e+JviXWY2im&#10;8bSRWcUWJG8jzdxB44HPXsK6aWLh7FU3TVlqc05znPnTsfgV8W/+CMn/AAUt8STnxHZ/s0taaa5C&#10;QvcavCrrztDMucgbh1NZKf8ABFL/AIKUanqtnc2H7NryWdoiRXBm1mFQ4HBILEccHkV/QNf3l9JZ&#10;Jr13Zi5EMa+ZcXMW3I7YJ47jisCXxVpSaq9vqnh7SGkvcJPPFYoHHHyneOV46+telLPVJW9mjieH&#10;ktmfg14p/wCCDv8AwVDi1W71TRf2X5ZdP80shh1WF2hjzwWAY8eh+tUNN/4Ikf8ABRfRvE8en+NP&#10;gJd2tnM203FtdBm2MCSRt78d8V/QCNJ8NwulxHBhWDBZbdMqAO3A4xmrOpaVFLDFa6PrFnbzlNyS&#10;TbJXCjoWx8wHYA1i80ThblRUadRSWp+QXwt/4JzftE/sryan4m+HH7O/i/UfEl7pEEMMUMaT+VGT&#10;+8mDbsjqOnXp2r5y+NH7A3/BRfxB8WWstf8Agf4vNrc30cMeqalZySIqTHhdvUN1wvHSv39t/El/&#10;dxx2NzrcErW05khuJAqhTwMKe3Paunn+ImtaFpr6JPfQW8N3KlwZLOZZI1ZeDvwcAnPPfiuGOIox&#10;k5OCudzxNeUeW+h+RHwI/ZZ8afB/xf4e+D3jT9nPxvqvhu2uN/ifRdQ0CaCPWfITLxNIBtQknhga&#10;y/G2n/tUeBf2VtZ+D/wi+CXjeOPUdfu4tJ0S50+Rr+y0d5CUgL/eMSb8ehwK/ZzS/ixpWjwGM3mm&#10;aozz7JI7m+YRneMYUE49yMdgaqa349s9WgTz/DtjYyWaj99p+rMsko3EgBgeVI7DpWEcTSU23G4T&#10;qVZxV3sfzYeFP2cv+CsXw88c6P8AFjwj+y/8THvPCtxI+j6ndeH7iWGBWXYRkjaARxn6V9GftM/8&#10;FJvGnw00e80T4zfAHVfCXinx98Ll0u4l1rT2j8iYyDzpEVgNu4r1HQNjvX7aHx5pNyrPd+LdU02z&#10;VwGhuvETpEX64xvG4Y7HrXNfFr4YfAb9o7wnZ6b8ePC+j+NdJ0u4afS7HxJHHP5Tn5SEf/WKhznb&#10;nbwDita39m1pxlOFmuqFDGY2F9bpn80vwj8MfH+7/Z48SeOPh/4Y1W48D6dfgeIdcsY2a0tHYhVW&#10;Vhwu7OAT1r0H9lr9nH9ob4veD7zxx8Mvhhf65psdyU+3acnmAkcEYHPtX7w+Ff2av2W/gn4e8T/D&#10;n4RfDrw/pXhXxzarb+K/A9vbebpl6pbgyRkk7weQwwQeag+Fv7OHwm/ZW0PU9B+Ami2nhnSNQukl&#10;/sGymP2eKUc70JOSfrXprHYSNOSgtWclapia8op7I/KnQ/8Agk//AMFOPEulx6z4Q/Y41a6t5U3r&#10;L/adsnGRnO9xtOOx5r3T9jz9kT9oT4I+Gtfs/jD8GdQ0nxG+qxpZ6c4EjsmMGRShx7HPSv0I+x+K&#10;7q1m1HSdVtnIhWW6BDK7ys3LLg4NZHh631PxDqs8uoeFZ0vkIQXvnuTMM9uwxXJLExnBx5TCdNua&#10;bPmS58N+LbWcxXXgXX5J8kARaVKwOOvIHSq8Ojarpl0lzc+DtRRD85iubF4ztzz94V93eGdZ13Tl&#10;MVjqWrWLjq8cpVWx3wfSuhvPH3ia/g26hfRX3ADC6t42yB+FedUipHXTvE/PwaX8ZrnU7eT4Y/s5&#10;63rSXSHfdWlq5VOcAYHqK+nP+Cd0nxX+FFxrOjftIaL4yiPxAv4bXTvCkGhzyWejbQVM7yjiEyHk&#10;knsK9SbWpIbxNRgmeynVSP8ARF8oBe/C9a1NL8feI4EKSeOA8J5P2m7dT+ea5KmDpTWu56NPFyhG&#10;yZz3/BWHwh4mm/YhXw34L8L6lrP2DxFbTz2umaW95OkCBiWEaZZsccivym039l748fF83XxG8Qfs&#10;rfE7Rke5KRXtroNxbfaYYz8kxRRnkYbJGa/XK/1X4r6pbvD4Z+K6W0rvuLm9eQKM5IVT93NMWT9p&#10;KNmmT4vRSOCWijWVlXPYMAcEVyUMuhRm2trL8Dshm1WEOXzv95+TusfC/wCLHh3ToD4A+GXirU7i&#10;S4kTVIdV0YlvM7AFlHGBz75rmta8L/tUjQJ9Jl/Yn8YavYXMUkU9qngmWe2mDDBUnYQR7iv15j8I&#10;/tA+IEc+Idftr792FaSKdizkHI3Z681Np+gfHTwdKs3hm4vLZ3OWCag/lHjuucH8q1WFo8+pUszq&#10;yVmfgnov7N37Utlrz3viP9lT4i2ESZ+zoPA96EVR/CAIugGAMVuapfePPC0gsPE3gfxlpEq/8sb/&#10;AMK31uM/V4gK/eKLxT+1HDJm68ckA5DiNi2PTGRSnxx8fdShex1/U47qIJgJcQIwb65B/OtKmGo1&#10;N0QsxqI/ATVPFniKXEGnf27AXUk+XpU53EdjlOlUY7X416shXTdK8Z3AZiFFvoF2wzjoMRV+/sOn&#10;eLgm5IbGHJBYfZ1xj0GBxUt9qPjbT0WeHW7iMxnKeTMRj3rL6lRjqkaf2lNs/n4tfA/xnvpSs/hb&#10;xnLzhll0e7OMc9NnatC1+H3xClkKS+GvEwLDkvoVz/8AEV+/a/Ff9oGzkJs/G00kY6Jc20bA+2QM&#10;1Z/4XL8cLhdl1rwjyMHyrVGz+YpLB0pO5X9qVV0/H/gH4W/C34OeJ/EfjPQdL0zTddS4k1NCLdNI&#10;k/fFck7gVzgd6+9vgj8PPH+hacupeL/hN4m1eCGN1JbSLj7w6FQV4HYdh2r631Lxd4uutUbU9bv4&#10;4cMSs9va+W/OOMRjOfcVduviDrhszNpfjPUxIw2RlLmdlV/UgcgVrTw0IM5cZjHiUlsfNtzfeFbO&#10;aKY/DjxFayBs+VDayJJGSPvYJyFxxnpWz4Y8caHNpE94+qajElnA0kkGpwYkKg8Kp9h2717tp3xJ&#10;+OOlxvDF8RZbiJmLlpNOEkiDso3dazIf2jfE+s3TaPZ6rp/2nzCsn2rw0qFyOWVty9xXfFpI8eUN&#10;bs8N8faN4J+O3wtk0+xnDpNcCWOYxEOsinBVs8gEE7gexFff/wADNBvvD/7J/hbwxfSFpbbQIYWO&#10;7JGFwOa+dbzxpe6tYppusDRUcksDDYxQMM8b8KBjPStjSPH/AIzWwjsdD+NcCQKfLWyhuFkEYxgD&#10;bg4/xFcVWjKdVzS3Vvvt/kdtGsoUVTfdP8D4i/4KgaPpvw6/bVGueGtGtLaY2tnPdXDwnFy7R87j&#10;0Jz1FcD4d+BnwU8UWMMg8Vi0ub+5haS1fUWCmXzF2ssjMShz+GeK/QbWfHOpWs6Hx74x0bVJeFj/&#10;ALS062eTjrjeuSD39KxtW8Uad4imt4tI8E+BEKud/wBq0G2YMQeMbRx65965KuWuq77Hr0c2VKCT&#10;Py48feCPg94y/abufCfiv4faXcy2Pje1gaVJJB9sjF2gIKhgDkdwOa/c/wCPP7Hf7MPxgi0k/FL4&#10;MaPrS6dYiO0N5Ex8qPABXgjjAHB9K+YvE/7N/gb4oXia1c/CfwVLqKXO/wC2WkEETl8hgwORkgqp&#10;DDptrc+JPxg+Pvh2KO38SfFbUbR7ZC1rcQXNu0LLwMMVGGxjoeTzXmRyL2dWo5rmUkrafC03f77r&#10;7joxXEEq9ClCnNx5HLq9eZR7drfifnT/AMHAP7Xng638BRfsx+DPDen+H9K8Ja/JpdhZWsuI7iFU&#10;GG2dFCgAAf41+Rtp4n0ySAQR3sALLt3mdeuPrX9Jmh+ANM+JN7c6v8bvCXw18a2+qD7Q9vqfhS2l&#10;lMmf9YxHfpz1q3e/s4fs4uuyP9l/4KLb3EfkTW7+BLWR5lPbkZHXFdWByWGHpS53q3f/AC+5H1EO&#10;O8Lh6dOlQpNRhG297vdu/mz8z/8Agmvqev3/AOxzp+nRW8FxpF5qt7bXcN08IhnPmBz99hnGRwRj&#10;Ncj8W4bnwn+0DqHhXXw8N9E0YeCXG5AUDAHaSOhB696/Wbw38MPA/wANNFbwL8Kvhj4D8K6askkw&#10;07SdAhjhjmcfM4X/AGhjNYHxD/ZA8KfGzWR4z8Uacl7qoso7VZdJsYfnCDABCgZP15xxXi5VwhDA&#10;Z/VzCUr8936czuz0+IPEulnWQQy6FNxS5eu/KrH5tWHiC1i1axdJQFVxuJbAA9a9C/YT1LTdM+KG&#10;o6fpd/E41a/kgvLX7MZPPQnIibKnvg4+tfZPhz9jyw+H5mubX9nfQvFO+QCJfEfhYFgc4Ox5CCgH&#10;cd69+8IeLvj54C0yDS/BXgnwp4fiCKy21l4bSONWxyAEYZ7DdX03FuU0eI8uhhW3Hld7rX/I+I4G&#10;4prcIZnXxEIc6qxs43t+Nnt6H4Aftz/Dvxv8Nv2rPEGr+M/B1xo2n6h4j+y6fcTqI4Z5mA+WM8A8&#10;n0GK+jP2c/2Uv27vCN3Dqr/sg/EC9tbiPfC8OmyqCjJjcCJACpXkdjx1r9Bv2s/2O9O/b/1GHUf2&#10;pv2f/Aet6np8Dxafr1zZS210kTcBN0b5YDsDn2xXZ+D/ABL+2X8HfCOi/C34d+IvD8mnaLp0NhpN&#10;vd27SOIIVCIC7HLYAA55r5mvwdgcRgaeHqybUUo9FotF/wAE/U6Xjbm9CVSdKhBObu7uXXfa3yPx&#10;k+N/wO+Mf7Dvi/WfH37XXwq8ReF9A8ZeCNT03wtqep2eFuL1juWFsMSjAHPPXr0r6X/4Nw9R/aYV&#10;fC58C/te/D/QPC0k0+7wrrMaSXt0qvygB2sDycENx6Gvvb4w/DH4hftieG7Lwh+3B8FvBHirSdKv&#10;vtml2N7YSPCkjKVZiUcMrY9Otc/4a/4J+/so+BpdNHgD9k74XCLSL8XdhZE3m23lP8YWVipOc+td&#10;9bIqSwUadFu8XF66bJrRrVPXdHzeL8QsRmuLqVcbCNpxknZcyXNb7MnZpWWj6n5af8FGviDr1r/w&#10;WA8cNql7ZvrEF3Nbi7tY/wBy5WdgrhemMdat/wDBSX9uL49+Cf8Agn78Lf2QPGXxS+H/AIs0nXbq&#10;41kzeGQr3unC3l2xQTcDyHBZuVALDjOOv6a+L/2B/wBlLxP48ufiN4j/AGE/CF5rt0S0l8mq3KnO&#10;cnH7zv8Ap2rzrxv/AMEpP+Cfnxd8SSeIfiV/wT7lhuGhSGKTwx4wlhAQZy2xzjOe+TmufK+GaFDH&#10;U69V6Rik97uzb33cddnva52534hUsdw8sBRjacZ80XZWXuqN0vsyVnZrvY/nj1TxBoyTNe2Qlhux&#10;KJVkQ4IfIIOR0Oec1+rX/BBH9r3xv8ZP2r/EHjf46+NlvtW1D4aX+kpql+6xtc/Y7ErEHbgPJ5YA&#10;DH5mAOa+k5v+DdX/AIJl+J7iWWLwx458OFnLx2V5dl1jXP3fNTcDntnnitz4Z/8ABC/9jL4RaBqH&#10;h3wx4N1XxHaXeppdLBe+KGhlhdVKny2VVIUjGQevNfRcQZdhc0wahTS5otNadmnb8F9x8fwrxFPL&#10;cfWWLk/ZVYTg7atOSsnrb80fPH7FXxq/antf2Pvjvofw/wDjL8Jo9BuPDWoPL4P8UtGmp3MYQq06&#10;AgCQ7SVUOTk4xS2HjC61/wD4IBeGfD3hzULJtch+OFvFHHeyqVif7NMf3qn7qYYZzxjmvoxf+Cef&#10;7GOleJoNH1X9ifVoGkYwm4l1yXapx03gYwcZ5Nen+GP2Nf2CPBugXPh22/Y8165stRmSa+0+HXnm&#10;h82PhZNpcAPgkZ6446V8LPhzMadL2dGEdH1va3VWtbXfS13v3P11eIPDFbGSxM3UUnUhUfLCKbcV&#10;bV8ybdtm9UtNj4s/a8uv2pl0z9k2H9oPxF8M9W0uw8RNBY634CvIZJ4mzCTBcmPogjAx/DkHvXsv&#10;xx1L4/aX/wAFt/EesfszeOPh5oUq2FqLy88cPDHbzhrePCRvIPmdjj7pyfWvYx+y9/wTPhuBdN+w&#10;j4ktbyB/NhW0uSf3inOMo+Fz71h/En9nf9g3xnq8MSfsXePNduLW12m7u7u5aWIE9CWJ3EZ4OeBj&#10;HSuSvk2b8igqat7ut23o5baafFZa+7ZW2Io8c8IX5ZVKmsasbeygo/vHCWsfaNP4PeX2rt6HyZ8E&#10;fFHi7UPBP/BQG6+MFjoOn+MJvDDi+0/RY4hbbxdKrNbhOCo+U5Xu2TzXh37S+j/tU33/AASY0o+I&#10;9T+CF34Giv7C4WHw5cWf/CTW7b9sRkCgS9W+fHOOvFfoBr/7Bn7DGoWl5Av7NnjCzOoWax3DQazP&#10;C+ARw3PzH1DZzivOrn/gll/wTV1jUP7Iu/DfjvwzcDfuvrQG6Cgj7rFvbuM9a9vA4bHQnGpOjqnf&#10;f83/AMOebmHE3DNajOnCu7SaetNbKKjZLmdtrp9NtTwX9pGb4t2H7Tn7LV9+zpD4YHiCX9nKyFrL&#10;4gSD7HLtiJkDF/l8wAHG7nINfpV8Bf8Ah5fJ8ItRl+Png/4LSXN34FvP+EJvNKljFrcXm0FYbvA2&#10;eWy88cZ618V+J/8Agjd+wfr2qWN14S/aC+I9vFYxFUt9R0CeYqoz8sZDAovfC19F/spfA39gj9jz&#10;S9Q0sfEXxZrgv7UQ39vrFtfyRGI/wrE5KJnkHHWtszy/F1Y89OF3ZLe3Xrvf0sfP4fO8l9klKr1k&#10;9YNvXotVbz111PEviV4s8e+MdH8RHQ/A3wod4fBuhz2yoLFTPaIyf2gNwP8Ax8xSBvKUkMQABnNY&#10;3xf0vxJAvjfSz4a+HLWrfELTLiJ0ezjlm0KW3VY54AME3WSvmKmGGDkGvSfGX7Gv7HfjHxzqWt+C&#10;9H1GPQ5JUeytYIpYzCzHJUKQeB6dqZffsM/seXdjJaOupw3zKRFc3VxIwjYjg4xgketXhMBXhRjG&#10;UbaIMRn2WKtzQqu2+3/BPIPBPjP9sG6/4J9fEDw3afBX4P3ngGzjZL7W4Li3GuQxCYBZFjT52kyB&#10;yeRzivkvRdI1CGY3d1ayxNtDRHBBQ+vPSvs74E/8Ed9Bf/hI7nSvjh4V0/UJkmOnNqGs3MUkQLZU&#10;zRnCujDr1AzkVfj/AOCSfx2vIMWHxg+FF7Oox5MHjNASR6blHf1rLMclrYmCSjc8yjn2Fw+JdSMr&#10;Xdznv+Cc37QniWw8U6J8FdVu4ZtGv9Xma6S9t96wyKSctngBufbn3rL/AGbviw/wh/4KdeHPGtig&#10;gsR8T5bWVU+6kE8jwnA9MMPoK6WH/gmJ+234Ou01vSPCeh3EUbK9vfaJ4qtpf3gYBhwc4x9a5PxB&#10;+w/+134Y+JUHjr/hUl0IIdfgvEuft8LMpSZXLHDZzwfrX5q+F85y/MpVadFtLVPfW9z9sXFfDmY5&#10;SlUxEeapDkkrq70abfm07fI/WT/goz408N+B/Afwx/aF8cazHY6P4G+L1vcajeuv+ptWeWEvxzgB&#10;gT7Zr8h/+CjHw1+Bfi39r7W/in8eWUeCvE2u3N1BrFrdL5V2km54JopRwyupBB9iK/Yr9pn4efAz&#10;9sn9lnXP2bfHHxLtdO0nxJHb3H221uYxcQco74D8BgwYEEd6/OP4pf8ABCH4+/Fb/gmTp3wN0O7n&#10;vviB4P8AinqUeg3ep6pHJHP4dMzrbMjBiBGYtjhT90lgAOlfTV8pzHM8dhsRRqOLVlPTX4eVtO+t&#10;uWNl2Z+ccF8S5Zw5gsbRxUV+9i4Rv0vLnW+m+j7H5S+CvDvgPQ/2+NH0H4a332nw/D4wgGmXEcwf&#10;zItylWDd6/br4432tS/8E2PE/hXw7J/pOtfECON5LObAf5I1+bk9cDPTrXwb8Jf+Ddr9vL4H/E7R&#10;PihrPh8X1voWpx3E1laReY8qqTnZtJ9P1r9b/gL+zJqP7Q/7PeneEPEuNAurHxhPJrVpqlqYZ54w&#10;q7X2MAS2QMMRyBW3F+W5nioxpYWDqT5OVX0u766vTbU9DJeI8jwmZUMXiZpQhVU2k72Ss1t5rTzP&#10;y0+K3wt8RXP7TGr+BdDuY9HHhbTI38Qp9sGVnKqDszyVYkHHY+1Me50a71ZNN8I3l1tEEa3c95IS&#10;skwOGx3C55Feo/tc/Cbxze/t5/FHSvFfhyZ7e/8AEsUFkiWxZZYY40jjlJX+EoAefQ0ms/sp+Mot&#10;N1G+ufAOp/2nB/oEOlrpsxNxCoV1uIpETawOSME8gZFeHhsNjcPgadCVOTlFJbdtDxsVjKGNxUsS&#10;6i99t799f1Ocu7bVo/h3Z2mseGV1K1ufFzPHd/ZRdLM625SaB+Q8YCYeM8gsD6V554r8W/DWP+zr&#10;/wAN3QskF6WjsZ93nRtG/IY9xkV3c/wL+LXg+70KeXwNqVvpcGu22pxXEt3LHcRW7Hy5oGYHhVyW&#10;AI3Lk8kVx/7THwWGs/HXXfB/wvs7y60m11EFNanh2w3lvgNgvgZcliN2Odua8+jkuKr4y06clu7p&#10;afMl5thaMLKSJfC1/wCCfHXxAa61zVLm10toZZfEU+mKQ8sZIPlWxI2mQ/ex04PrXWeFPBnhzV9B&#10;udA0LxRqM8qXiCxt53RDd2zEqjEdpclQV6c1yPhz4e/EDS9Ks7VPD1/aguzHybQmNFUkAsRwRjrX&#10;V+JNKjMUeq2toLW8WIDU4WUBA69Gjbt2OO1TiMjzGjWjTp0pST62/MtZxhZQ5uZEXiX/AIWR4X8K&#10;6v4avtMn8i20t7fWntYiDBa7ly046bQQvzHjOK5248CfCdfCkniP4b/H7SbgQxQPBoGrObbULhiv&#10;7xIVPEgQ575xXquk/EbQdS07xR9r1TULNdQ8FvpLW8U6v9t3yRFhOf4oztz65A9K52L4QXOrG+tN&#10;I+FGiXFpqOl28DCV1eS1mRtwuLc5zGzjg49TX0iynF0sHF8jT6o8mea0Z1nqjrvAba9r2n6va2Ph&#10;F7mV/hzaPaa7pmkecLTY+8wXBA+SRtpIlPIxnvXC+HxeeKlvn1a/JMa4ubmQ7/KRlOCR1OSAK9q+&#10;Bdl8UPgJfv4zt7mztbW80+LT73S4NTEk88G0g7oehGOCDyDyK8c8SfDybStZurS1Z4bGe6PlzQnY&#10;zJuLAMPXnpnrXl4TKcwliZS5GvkddTNcNClyuSa9ToP2l7PwZo3hqy8N+F9JDzadpsQ1HWYkxDds&#10;yhhjHGeevf8ACsH4ea/Jc+DNM0MgLFCZHwDyxcmo/H8U194YTwrZySMI0C+UxODUPwl0nUY7yGxu&#10;bc4igLLnOBjtmv0ujg8TUyZwatI+Or4uisfzJnba7q+v2EAtzMEZreNhbR2+xeOA5I6n9a82N9c6&#10;l41VtQu1Y5PmGZ8KPr6Z6V6Jfw6zc2d01vF8ruDFE2QUPfHtXB6p8LPG+ovcNoWr6XBO8RJuJpyM&#10;d8dOM9M1yYTLK/1XlktSpY6lGvdPQzrD4weLk8bXiaD4pnt9T0mVRZLFNsmELMRhP720devFfP3/&#10;AAW18Sa5rPwZ+Gj634q/tV7u6vJjMzlpIjkAxPn7pU5+Xp3HBr0y2+DHxLHjuy13W7eNY9OLKksM&#10;24MCc47HrXlH7evwD/aF/aD0fStE8GeBHaKxv5JS090iq2VAJXJ5PAzW2R5LisLm0a2y6lZvmmEx&#10;eWune8uh414S/YG/4aJ/ZV8M/E74JW8I8XpYzLqOkNdKF1YxuR8m44SfA+6cB/qeeM+Df7ZHx2+B&#10;fiCL4XfFS71rU9G0yQWNx4d1mWQXGm7TtEcXmcx7f+ef3favtv8AYY+Cvj74QfArTfCfxI0a2sNS&#10;sdTlaSNZtzmMvuQgqcZFdH+2l+wrof7WniXw18QdJ8S6Baa0usJHrep3scovPscYGzzCoImUYxub&#10;5x0ya9bD1cxxOPrYXH0VKld8kuy6fhs0dFsuwVDD43LMT7OtaPPHo+//AAU9DK+HN876pY6napJB&#10;Hdxq8SyEBlDjO1u3Q9K9s8Oa/rM3w2v/AIUeUohvNQN1pU8cqwzWdyfvOs/DIGHUZAOaw9F/Zstv&#10;D18thJ450e6it0C28sayheBgYBX+degaF8HfBS2s1hf/ABQtLO1eNfLM/wC9bdjDE8dM9B1xXzWP&#10;yfF1Knuo/UIcY5JOklOomeK+IP2O/wCwdEivIvjHeiG6dpbzTWhWZVUHMiumQdmf4lOCTkV4/wCN&#10;JPhZ4c0u/wBA0fSp70rL5cenw3DybJn4VueQCemeh4r7X8L/AAh1JNIvvC1h+0bpcMVxGyGOa1kP&#10;7s8ELle442j0zXBzfsFaFpd3Nc6f8X9BM7zpLJLFatukKkMpO4dRj8K3y3KMRSf7xeh42YcS5BUU&#10;mqi1O70vwH/wU18OeAfh/wDs+/Dq/wDjNomo+KrOGWHxbqzrNp1vbtGDJZSbAUiUKMoW2OuWBzwa&#10;8d/4KG/D7x98MP2jm/ZL0+5v9SbSdBjuNS8Qa3bTtDftcJ5m1TKSqhHDKrRnbk+ua/XDwR+398Ed&#10;O8H6bot/rbCe10+CG6YyAK0ioA2OeeR1r5j/AOCgt38Nf2zvFPh7xdofxHttGi0nT5LG5t7tQzt8&#10;5ZWGO3PWvplgYKOi1PybAY2h/abnWfuts/G2PWLTwR4hm8KeO/AkP9oxIQLa+g3I4J4kjbuDV/4i&#10;/DnxD4f0PSPjt8Govs+q+DYpLy90e4+aO5tSQx2hupTJ4646V9z+IP2Ffh5qt7DqGsfHPRdSRIwi&#10;o1od8POflLenWjx3/wAEyPhf8QfDF74b0v8AavtLOO+s2ge5ktSBGrDq2T+HFY08skq6k9j1swx2&#10;Wum4QafY+S/hh+zDdftrfB/V/wBoO80zTf8AhMdYZbzTHkLYi8tSPJU9F3BTwe5ro/h5+zR408bf&#10;BbTvix8JbJY7tbJ/7Xgtrg75XjfHlmPs6kHkcEA5r6t/Z7/YY+H37PHw3j+Hg/avs75IUK747Ty4&#10;nGe2TnNa/gH9kTwF8MPB2s+DfBf7UkV1Dql9cXFtuiw1gJslwhH3iCTjtzWWIyeriHyt6X09D4eW&#10;KdOo+U/Hj9sD9pbXviV8Qbyyn8MaXpQt0jt7+HSYtkVzNGArzFf4HfGWx3zXqfwB+AR8X22k6jp9&#10;isNnPpovg8p4aPIDcdyD/Kvpq7/4IP8A7P2t6zPrc/7UuoT+bO00yy2SKWZjlufqa958KfsFfC/w&#10;h4etfD9j8cZ3+y2a20f+iqDtA/hI7V043KpQwkKOF0S3O7C42HK5TevQ+TTpvhz4W+MBqHiK4Jha&#10;MpFPCSrKhX7rD+JT6Hiua8c+MNH8X+NbHRPBOqCLzLhLaDUbuTa8G84+9/d5wc+1fcHjv9gX9kTx&#10;rd2WoeNfjJ4lF1Y2ixIsEUZjI7kqvJNRaX/wTS/Y8EP2uL4wXlwiHdGtzaLvB9VY/d/xrwKPCip1&#10;va9WN4+MoW6nxj8SPg1rei6+lr4a1i51LWYrfypjbxYM5A+Zxjtj9K8g0r4ez+I/iTb6Zoz29pPb&#10;BZ9TmAJjyG4XjhJgR0Nfqxo/7JH7MWieIV1AfETWryeGL/R7gTKj2zgEbk9R7Gud8Jf8E5f2JvDA&#10;uo7Pxlrpj1O8a5v2uZgHeQnJDEdAOxr2KWTzhFq5nDGapvofF3g39ojX/AumStd+E7jU7eKdre9v&#10;orVVV5FPAdgMnI713vxu+Ovgyz8HW3hjXPB+qznxTosdxHqVvaCT7PG3EkT+7LwfbBr6dm/Yq/Y1&#10;t9UntbfXtYFgrExWz3hDcHrvH3x6ZrSvv2T/ANjS5sI31vWdVuriNfLRjclEWEfwBRx04zXJV4el&#10;UqJ3PRpZlT1ufmofiZq/wk8KafeeB9NBs3+0Wd3ouqRkrdWsh4Uqe46g54xxWb8Ndft/FXhnW5PE&#10;mkJDb3V0iLZiTgovYE81+oGtfs4fsB+INKGiar4S1O6hZVEg1K6LKwXpjGCMdvSsXSP2Lf8AgmTo&#10;/wBpQ/CiaWKeQvNZpdTKHJHUMT/Ouh8OwqUeV733N45vCL8j4n+DUtn4d+HfiPQLPUo5rSRZpIBv&#10;DGLcn3T3yK86+BaX2r3Oq+D7Vk3Npkt1bXBhWVNyEgoQ3BBr9JLf9nP9gvwqXuPAnwjtlhcjz9Lv&#10;pZHSUbcc4YZz69aZb/Bz9jHRrufUfDnwOsNNkntxG4sJGCsCPmBDE5z0z1rkocKOk5u97u5z4rOK&#10;dZpo/Lb4UagLTxDcpdRizmkmKsoGV3Bui+n9K9/+D3x1+JHwp8YS6t8JfiLH4e1SeFbW/m+VlurV&#10;jhs+h4GQeDgGvrSz+Af7Hek3r3eg/BOzkBIIjdS5UHIIz355zTvDPwz/AGY/CUM0MnwB0q6uSzfZ&#10;767sw0sXORypAIrkx/BUcZU53LX0KwufKhCxn6d8cfCet2FqE8eLPqc+1Ly5guz5cpPUGI/6sg8e&#10;mOlfQPgz46/CD4Q/s+SeLvin470zThaTyhHkDb5TvGANgPOD364ryC1g+FVgC1n8LdKUnjctoFwe&#10;vHUj86p6trWnz+bpjaNEthKu02MsIZAB2Ge3euTDcBQpVIvm2NKvEMZ3Vtz1f4G/tBeANe/4K4Xn&#10;xf8AAHi+01Lw54i8F2tpBqOmQjy72FIgyRMcDcyuWxn5gcg10n/BdT9pbwFY+EfCfw0uNYsxca5B&#10;LNp7xyLI7IGTeAAflOF/SvnzVru0XSEj0Pw7BZlTtD2sQjwe547n171wXiH4V+EPFerW+r+JvCK3&#10;89op8i6nZneLJyQNxIxmvt/7H5qPK2eXSzXkqqVtjy/wL428PeK5dVtNDiv/ADLfTnWNr+xeMSsR&#10;jKkjn6e9dN8PvhMkPw20R20mKGexvmS+thIoaWBjkHI5yCT+ddP4u+C3hTxvon9hS6jqmkKXV459&#10;JlCSEjoM9h/OtrS/BOi6FbqunWwW4jtDDDcOAWdsY3Mex715s8iip3R9FHiebgcT4u8Ix6i1/qGl&#10;zYkt5VQKWzleMZ/Diqvg7wlqWqzDULbUIo4YLnZMhmCsGHWuY8B+Cvj14F0TxRo1/pkeqy6lqpns&#10;NSm1Qboosk+Wq9gDimfAXwh8cfCVnqGnfEqeyuxc38twk8FzvkYN0DD2Hen/AGDFxs+hEuI5RnoX&#10;/FvhWbTPjhpGmy3cbx3kUrRyiQdME8mvRvip+z29j+zVN8StF8c2Nz/ZbP8AbdNkkPnMHHylBnHB&#10;4+lcZr/h3xbqnxn8N67BohbTbO2MdxdAgAMQQBt9Md66f42200Pw41qLwrYGS+ey2i3WQAyKT0we&#10;D649qwfD1N9BPiavdK+56b+yLr/7PXgj4G+HdQ8e3Ru9YliE0MZV/LiGc4YL1B6c85FZ3xZ8WeCP&#10;H37ROm61NdSTaRLosrWsY3xGB8YVVHUYPboea8m+Ettcn4d6ZY3yeTc21oqeS55QjqPfrVXWtc1G&#10;2+LNnp1xYT/ZLfT2R7sjcgkyCFB7VjX4aoygvdHS4pxNGs5KVmtj3Lwl4h8F+DfgR4g+HV5aSnUJ&#10;7ya80zULaNgCsgGYpQOHAwcE5x2xXRfs1fHnw38MdA0i41/Vbm40610WVF08Rg+ReuSPMjc5IHcj&#10;pmvHb7xHaWfhe9ury6xHDA7sFbJxtPQd/SsT4e6zY6t8OrHUI7lX8zJkAb7vPp2rg/1KyuriH7SG&#10;ljtj4gZ7Glzc+u3yPojw9+0L8NPCXiWWPV9Kutd0HUNHeB4BGFlin68O3O0nqab8b/2r/DXxj+AZ&#10;+GR8Hi01SCe2ltr1JMoywuCFcYz0GMjGK+f7zxp4VtdSt9IfWrVZyCqQGcb8/TrU+veMPBWk6Dd3&#10;914isoykWNzzqNvHTrwe1Yf6k5NTo1OSn72yNq3iHxFUnC9Trf5n1prH/BRXQNQ0+C21L4WRMq24&#10;QYlDbcqAQAwPpXj3i/8Aac0tvjn4S+M3h3wPDaXGkpJDdhWyZwwKl8f3iDyDXj+l/EDwHrenW0Nj&#10;4htp5TGCURwxH5VjeLfiN4M0LxjoPge61Afb9TlY28AXBK9znoa7q3CGUzwcJey9/S5xUOOM8pVn&#10;GNWy109T6s8Pf8FAX8P3rXmneBUkaW482QahfSSpk9doP3ADyFHArgPgB+05D8K/2g/iH8ebzw+u&#10;o6p4puVBiY7I0jznACrwR/8Ar9a8zlSyjuGjis5hhv8AWZ+X9a534ea7a65rmtJaSJOYboJII5A2&#10;0jPHFa4rhfKqc6ap0kl10JhxlntTmlKs22rfLse3/tQftX+NP2gbrSf7Tt7ezs9O+0RxW8EYw0co&#10;wytkd1+U49K5TwV+0n+1qnwzs/2fV+P08nw7tIQiaJd6ehvkjDki3+1r8zxDgAHkKACTiuZ+IL2m&#10;h6Vb37xhEYnJJ6n+lWvD73UmgW9+ukbo5Y8q6jg/jXFhcqoYfM6jpwsmi8ZnWKxeDgqk7tP+tDPv&#10;o9I1DxusGq2SXFo7ASwvnkDnqOQehBByDWz8YtZ+NXx10S18F/Ev9pDW9d8N6XEq2On3VusFyUUf&#10;LHPIhzOE6Bj1GM8iuRvdVjtviDZ2ByJJnCxqTwSc5ruNPiCXrQzwAZY8luPzrswmChyz0OOvipuU&#10;Wmeefs1td+GvE/iQ+H7pobyzaA6cTcGImVN235x904JGfQ10/wATPiN8Wvij4d1RfGFxqmkaVYIS&#10;dFn1J3jnl3YDYDFSBjg1wXgz4j+GPhne+Itf8UTtFZS6x5El2sZcIR6gVr+LP2jvgr4v8Ba5pPhn&#10;xWZL2SyzGr2hjDYI7msvqcI4Z6BUxDliLnWaF8Ufix8Ffhlp2j+BY9ZFnqzq2l/2cvmQw3L/AHg6&#10;/wDLM9GVgME15zNoPjbwh8YtDTSdWEfiO5D3KXROV+0MSXVyeoPIb1r0XwX+0d+zjD4I0a01D4jp&#10;BNFp0Sym7sXDROOGBA9Ou7vXK+MvHPwivP2l/D/iyy+J1jd+GoLbaddtrWQRphSSGRsNu3fnV1sN&#10;D6rHTVWIpV3GrJ+p3GueP/jd4p0y58MW/wANta0jUZYyt/fzzZtGXozROD8yt279q8j8OGfQ7zUp&#10;lnMcsP7mV24wOc5/Wvpvw38V/wBkjV5hHc/taaHZJ54Bju7SZdy98DHHtXj9t8I/2cviV4++I3gb&#10;XP2trTwtIojuPB3iO7I+w6iCx3o6kZJweMY4GanE0oyxNK72M8PO0JXjY+Qm8PXd9+2foLW1kZru&#10;5vVS1RWBJCkMWH4d6+4Ndax8HaRJ4u8Qzx2WiTXiwaheSPxZMSAkjgc+WW+UkZwSK8+8Jf8ABNT4&#10;d6X8XtD+LXhj/goT8OdWu9BbNvpQn2/aHx91cn+IZAPvXqniH9lvwz+1P8KNb+GmtftX+HvAEv8A&#10;bALfbLtfPO3ksEJGUOOOfcVdTCU3jaUr7Kw5ThKnbbU8p/aE8YeHPENha6V4M1m01WG3uF8zVbCT&#10;zIZMn7qk9a6T4Ux6d4Y8Jw+MNTuYorCW6W3vLiUHbZbmCrK5xwhYgFui9TxXtmq/8E3PAVl8A28P&#10;WX7WvgvUrzSLAT2w0+7txJdvGpJJG7JJAyQOam/Yt/Zk8J/Fr4Hxz6t8d9B0y6mu5obrQ7i8g8x0&#10;yUyyyMMqwJG33rkqYX2mZJ30sbKtGGDcYvqeO/tC+PYvBkq+HbjXrSa8uF2I1ncLMEUnghkJBHcE&#10;cc15r4O+KfhLwRZazY6nrxMl2hhmRVBaQHuvqe+D1r7ih/4JB/CbwtoWs674D+IGioyabNItpDNC&#10;7FkQsBEvmHacjAUfhXzt+yf/AMEc9E/bZ+G9z8Xp/jlcaJfxa3NaT2MVgkhAjbGeWBBPoQMV0yy+&#10;Lmk2FGvT9kzwvSvix4otY7jTfAl1pVzp/n4uLbVtIWR5wVI3YkHQZr2v4eax4U8C+FrTRfFXjnwv&#10;dG5sfMtLm0uVikRm+9byK2NjA8AMRx0rtv2jv+CPVt+yP8LJvjJZfFXVtbezuYreW1uLMIpRjjfx&#10;6HHFZvwA/wCCZnw8/aB+I/2D4ieLdTsNbuNHS+0vT40R7LXLBh/rEDZ/fxnhlHI4NeesPKlXcL2N&#10;alSE6d0S+FdHi8da8I/g/r1hqL6HprX+uyWt4qGOAZ3JsfaxYcfdB61wPijVvjDH4X1mz0j4rXl3&#10;pEtk91b+F9T1ELbuqZJhhMvyox/hAxXZ/tTf8Euvhz+xmLDxb4E+N3iK78Rz3P7jQ7vaW8ljguGR&#10;QwHbrzV34Yfs6eOPjbpl34b8BW8NxqmjaSLsaXcSBVvcnDQZPQt0HvXHi41oZpSUdS4ThPCyR+bH&#10;7D/7PfjX4i/td2viXVvD1xY2dnrjXMgu0wBlyQCRx14z0r7V/bG/Zxsvi/4S1jXfCmoyWuoavNLa&#10;yiW4zbqV4jbIPGT8vcetYd3pnwY8J3F54G+F2n+PtF8d2V2U1PQNRhKPYEE+YsgKhjg9CCRjmvd/&#10;hp4Q8H+MPDei+E/H3iK807S7vcL7VbVcyQk8b8emfWurOsyxUc8oVKbtsicPhcPPL5Qex+dX7IX7&#10;FnxR8P6h4u8U+K9Kl0+Xw1bzW+oxyANGwBGNrDg5647192/DGeaD9lfz7hY4tQsI/sccYulWdt43&#10;LIi5zjaV5HcVP8eref8AZi8L698PvFeo6h4w8M3+nA+HPH/hO7imEkbcCLULQ/MrDoJUOCAKz/gp&#10;+zx8ZPi/omjfGex1Hw3/AGX4d0cDTdC1PU1jmv4RksYyv8SjLBXyM8V6mOxWLWIdaD1aMYUKU6Kg&#10;9kzzf4B+GPGHiLxzceHPEmvS6q8JeaKDVroy5i28rhyTkHOK8l/aG/4JYftbftHfEqS5+DngbTLq&#10;aO2NxHpQ1NEle3JwsqBj86npx0PFfb37P/wz+FerfBL4h/FjV57u08XadqLr4fuFtWeGFgufnZBx&#10;nlTnjHvVO/8A25NU8DeDfBd3pn7KHi3wv8S9HkMWnajb6TJe6B4jt5D86rKvOGzkDOUNLIMfilN1&#10;Ju91sc2Y4WnOaUFblPMvgf8ABz9oD9mL9may8E+IPA8Vhr08Uscmlaq7ASeW3zIpUg9sgg9aufs8&#10;2XxP1X4jWeu3sAtNEWFodb01dalme3DHiWBZWJOMcjNe8a58LP2pfjo9/wDtT/H/AMNSeGLCxsvL&#10;07wsbvcI8jmQqxz04yPpWZ+yKfE3h7X9Y+I/gj4XQ+NNQ8Mr5+q+DxgXeqaVLw8lqG+VpY3UYU9c&#10;mvSq5lUeN0WhyQwUVSae54/+0n4+f4VeLbTUtY+Ces37Isr+H9alnVrK+ToPMjOCB2PPetf9kHwx&#10;rH7QL3mj/Dzwjomh6vdx/bl0S21F4opQD+8MayscsCQSBzgit7/gor+1h4B/aB1/w54O8A/B3xL4&#10;RudHR1vrLxRpptJwr4OzymA2hcdehzmvNfhN4D8a6d4Xb41eDpTbp4f12KI3Yk8tNPmcHa0jjmNG&#10;5BboMjNeLPNasc15Ud8MJSng9T6C8WfAD4ofDfwZqPi/XZdHibT4y2GuBMhbnCEd846V57+ytqXx&#10;x/am0/xHe6N4C8NyXvh678iS20+IwIUxkMVJxg4xnsSK9M1r4xftn/GsWPwi+OH7MHiTRPCEchm1&#10;jWv7PimuL2EDAPmRHEoIOVcYLCvBPhN8YP8Ahnjxr4t1z4KXmoNdXt01qNNYH/SLQHGZE6q6CvZx&#10;ub1qMYyWhyYfAUZpxe51PwJ8U+I/2lPifrXwX0r4Sjw74i0G88m8gvNQ3rKehYDogzj161v/ABt0&#10;vxh+zv4rtfBXxL+HXhubRNQnjgfxTa3RluNPuWYKfOdD8sRyO3FcP+yb42tPhf8AFvxP+0RcXttq&#10;Gq3l39hl8PXN0Fnu5JBhGjVueCeT+Fe93P7Pfj3VdA0rVPiLf21vqXi26kkNjNGXWAclVcH8K4Y5&#10;5Ur0FPqaVssowqtLax5/8afCvw7+A9/ptt8UviJFZjWdsekm005p4bh2Xcq+YCAoI746Vxvx68Sz&#10;/s/ap4btR4H8Pajaa7Komk1KNy8COOJFORtHvWp+0n40uPjF4Fuvh94p8OpbXvg91gQBNymWM4Ei&#10;MPYYxXCfHK48TfF/9n3QfiR45uUnb+1YNPEll8ysVKoM55D4Az+ld6znEVKbUOhyf2XShKMme/2X&#10;7JnxT163XVNI8MWS2k8SyQPJdgKQQCNp5yOfrXivjT4f/aPiHP4M8eeI9C07WNJZpE0mS6ImnC8q&#10;u3GHyQMcg19vfsqa1okfgF/hR4lvydY8N6Wlz9klYeY9mU3eeBn51A9Mmviz9rbUfBnxJ/aX0/4g&#10;+F9LgMUcn2cyhArNEvAyRg547811YvPPq2Fi2veOanl3tqrXQwb39pDXLvwtJrutfDPw6h0mTydQ&#10;vLS0aNzzgGRVJB9N2K848cftF6d8QoY7KLSLS1gib79sCu7nPz8civYvgXq9v8LfE/iDxlb6PK2k&#10;NeR2mpyIgeG1ilb5ZZN3YN3wRXsf7UXwV8L6f4WgvvHstnd32pRKdGjS1VXeMjJcBcZHvUYPMnXw&#10;7nPcqrgaVGtypaHAftkfCKw/4JR/FW1+IPhDRvHemWmuNLa6dr3gjWrmO6dUwGinEZyq7QoBbk4r&#10;4N8dfELwJ47/AG2T8cfhh4a8Ypcap4bv7jXW8QQyO8l0YGG/zG5Zm7k96/V3StI/aS12Ut41/a2H&#10;iSzmj+y3Frqnhi2nM6p8nBcEhjg5bqc1FffB3wZoIOo6gsZVGWJoltIwoBOAg44FepQ5YSbnv6hi&#10;asqtPlTPyn+Df7TM2teCYvB3xL8A+IJbMnYCdJmc2/P3lO3lPavqn9mP/go5+2D+wj4f1K//AGcb&#10;PV/F2mW0sQbwjrOk3U9q9ufmP2cY/dNySduBnqDX2do3gPwzaCPVbPQoI2QEwsAuce/HNbugeOPE&#10;Hgu/jn8N6HpcXlwktmD/AFjsfvMAME9zQ6WHhLmhdfM443a95Gr+zj/wcUeD/jRoUGjftB/sC/FD&#10;QItRi8jUZB4Rlv7FgRht3ycoeeGFcN+1H+zV/wAEvv2uPDuo+NfgdrfxZ+GniRgTDZ+AvD0yQSIR&#10;0FjJiJVz1CFOc13c3xo+Kt6PtMWr2+nvuJR7e0H74kYwwYEdc89a5rwdqfxE8O206r4nt0D3Ls1z&#10;ucu7biSSOgHPT2pVnTqKy/HX9DajVqU5aN2PGfDvxf8A2tvhUumeAdM/YN07XfD2kWsdpHqE3wut&#10;bS5kiXhZHdpWcSOOSRnkmvPf28B/wUF/bG0608KeDf2IfiX8M/C8Nsn2zRPCmhaXGuo3Ck4uJZl2&#10;yMMdFzgV9WeI/GHiW7gbTtQ1K4kLxkvPBKy+YOhBPUA/WrPhfxr4x8OaWvh7wu9/ZwRSbgpuJWQA&#10;jqNxPXrXF9Vo6Nq7PQWMaeh8Bfs//wDBI34s+ONJ1vwd408ZfErwRqGpQQMD4vtoF+ZCWZYWiZxt&#10;ORnO36Gum8X/APBGD9vr4IsvxQ/Zc/bZ1sarpGnmezgtWmjuZbgHBRJo8IgII+/1xzX2nqnjDx/L&#10;cRXOoeIpC7McPcQySDPsOtRz+NfjXqFmbQX920UYI82KKXpnvjqD71cMPTjV50l9y/yF9Ybjb/M+&#10;fPBfxR/4Kr/CX4RaNpXxH+FPxE8da3Cnn6zrEfi+zgk+0yMRtkb70vAHzE4AxzWlefHD/gobFrFh&#10;d2n/AAS91GWKZFbV9X+IPjM3McfTfJDFE+wccgsSTXtFjJ8ZbIvBpl/LbF2+aFLU8HuSPx61Jf6p&#10;8bGsZNN1vxFdPHMpDQBTtkAHO4MCCPrXVKNK/NbX5nNKTasa3wY/a6/bg1LWLXwt4l/YTGjaTJG3&#10;2PxBb+IoxAYgBtbYWJUtzXdfF/4qa9qHg/zvHXhCHTjb6tai2uZ78TsGLHPHAUcHn2rzzSZPG/8A&#10;wj8Y0yymnhjgU/aXnLRxAdASSSceg6Zrhf2g/EXiHSPh/Fovi+6hcX+pReUtsjEOVycNnO3gk+9Z&#10;ppSM4vli0z6B+GXxX03xZ8afEWpaZq9vdWlpollBDfWrBllILEruzg/T2rste+JviU36tp99bQxR&#10;JtYylWEhP+z2xXx58JLG903VdWsdFNzO8dtFJizG3IPUYHXHr1rvprLx7LAL64u75I1ZWMDzKrFS&#10;McgjkDr7Vq+Vu6M4zk9D29PjNJo4kGo6Xb3z+efM/s+3jjZF/vYzyO3rWf43+LSaho0i2NsLeSZM&#10;sqonmN/ssc8GvnzT9Zur4zzWHiO6ufs900UqhYtyn8sso65HFWNZS/stFvbxIfL/AHbNGROgGQOW&#10;JU5J71cYxuXzySPah8Y9Jtrax0b+2fOfB+1TS3Hl4AHAB7+h7VK/xE8I406XUtVmxaTtIj7t6puG&#10;OMda8CvdAfUha+Zf3CwTRDzdupxLgEA5yTwPWsPxDpXhDwrqdtaw+I2Z51LQ7/EMZEW3k8lqr2cG&#10;RzyPpm5+L2g6hqUpsZLxZEY7zLCwHHdX+79MVRs/ideyaleXkl5FvmEYkeU4LBemD9K+f01PwdZo&#10;LjUfGcM0iyB2tZ/Eikqe+U3Y/CsDxZ8QLDVtSD6dq1o6J0MmrIoGOmAG5rFws9Ac3bU+o4f2gJdI&#10;0m+W/wDE9sASybbpcqVOQQCR0I71xX/DXXw60yxg02/t5JYLYBVFjOWYgDgHkf8A16+WtdvWv7uX&#10;U9e8aabNhTI3m65E20AZwAGz7ACtTw5H8E73TYdb1PxzZRPcRq4V9QAYD0KDlaHBJXIc5Nnu2u/t&#10;i/DeZbePQPD+t3KpcCSYSxYPfgE9cZ4rD1L9pz4oarfM3gyyt9PgkH7tNTtRKQfXp6d64D/hPvhD&#10;YhfsXjzR4wHVMrcMzRj1yB0q1YfFP4fRzSCD4o+GlVePNkkaR8nscLkfzpx5V0BubJ7Tw/44+JHi&#10;AL8QfGl6ltNKXuBFOzRe2IycAD6V2GmfCv4T+FkjvLm4+0yoCXmukYIM8DaoOMfnXBn40eF90qW3&#10;xC8PNIgBVoZJCHJ/hB2ckVof8Lr8NamkPm/ErR5xEnlxBYpWWPHJUZT6/Sqc5dBJNPU9c0vX/DC6&#10;ZAbLX5eYsPFbwqkZYZxjv065qzb+Jha2CTaZqrwojDJhmXbGc/l+deOWPxk+F88CJdfEWxtpDhpI&#10;7ixuAyf7JCx9+oPTFNb4z+DIrSKyt/iroN1G8rSR2n9j3nzc4+bEXP8Ak0OTLcdD3KTxvdXgWD9+&#10;xQnzrmVlUN+WM1THii5stW+3RwW8iiP5RK4BQZ+8M/55rx24+PGlzBAfGVkibsBU8P3zrj2/d/r+&#10;tZF78YfBl5fM1/ql1lFHkzjQ7phuzkhQy5GevXFZu7IlB2Pd7nxPHq9y8uo2DyJHgwtDKyELznIB&#10;2sSfUcetebap8VbLT0fwLbeGpLptS1VDaX7uQ1sC4OMZ+9kHn0Nc237QHgYaUIY/FuqNM04R2Xwt&#10;cFV46btuB6561h6d4ph1fTP+Eyupd5ttXUJKCwfgk/Mp7nr6ilFyvqZWfU+i5PGVraav/Zt5aLPM&#10;8RDKxKbsDuQPanL42ti0C21lbQGF/MTcSw3dOh4NeCaj8ZdK1G4e8tPHdrA75wk/nME9s7MDPXvW&#10;c/xV8Lg2ttdeNWuPOfEk0Om3Ajt1xkuzFMso9QO9bLm6lqJ9HN4/v7dWWK10NFySSzAF892XAAz7&#10;VRvfHs9y8mU0235BCQuNoPqMnj8K+fn8ffDKW6kZPiOl1GFCug0q6wCfXK/N/wDXpdO8deApvtEU&#10;Otz2s8OzyZW0a7eKUH72MJxj0PelytM0S0Pbrz4ga9M4FwlgYeVl3fePYfNmn/8ACVXT20DaokUC&#10;WXyxOJQoccDJXqeTwa8T1T4nfDlYVl03xvqlzKhAuYZPDt0q5/2W2/pUL/FnwzcNAv8AwkGq2ciI&#10;Q/m6DcybznjbhOD+lXZkSTaPar3WL3VAJL2+i+VsR/KSAPxql4juPD2o2qweI7dbqOAYSNslCMc5&#10;HcV5TJ4/0WNRLceNtXltmlGWXw3dBsnqwBGCv9asQ+P/AAcVaFvGOsyQSMQ1q/hi5JYA5Hzbe/8A&#10;Ok4u1ghdM6NPA/wvvJ3tBoFumV/cq8P3j6L61B4g8CfDHTNKuJNK0+B5hbsUzpiuQ2M/exxz1rH0&#10;jxTo9g/mzp4jVgxMBOhTOiL2y3Y444qx45+Ivw60Dwvc+KL3x/qemRwW5aYX/h+dLeFSMEuRyfr0&#10;zWLgoHVGU5Ox8o/BX9rX4M/s/wDx2+LGgfEz4aSavNqfieOfSXiuERbfagBjO/OVPr1rrf2jP2uv&#10;A/7YcSWmn+HE0ceHtD1CUf6Yk0siyqFYsR1wBxXJfD/4bfs4fEP4qeJRB8TNC8VN45uGaeO18Pzv&#10;d2tsq/NFEz8Lu7uOQKs/tLw/spfDBtL+Guk6nongFpfD09tbvJ4dlS6kgkQImWBxJGCM+uSawlSU&#10;oI64zp0nZHTD/goeD4Ps/B/ifwf4Wns47CC3kScbDOsUaxqWOc/dUVV/4bQ+Fen+G7fW7X4H/D6E&#10;SXjQpI9ihAAUZG3ld3TnqRXb/siWfwE1v4ZReI9R0HS/GuoXKJDf6nY+Bx5DGEbFEauwIwo5xwTX&#10;tdzqvwL03wkdP1H9nt4LGK4F1NqS+EbdH3AYCg7sgAdBWihZW1MXVo9j5Sm/b28G2ga4i+C3w/nZ&#10;AMLHpMZO4njgetaPjX9uHSdJ1ufR5/hB4ItZ7UJu+0aXvKZQHBzx3/CvcvFPxb/ZzvbFbXw54Ols&#10;iq7I1fwtAox7FeR71iaZeeBdWuE1BdHu50DqZnfSIgR648xvmxjpSjRS3uS61NvRHhnhr9t5dd8S&#10;fYY/D/hm1C6bcSvNY6SY4vkTPJK43H1/KvEvip+0J4i+Pfxh8I6h4g0hLP8A4RyWKO0dbAxNKplL&#10;ZOVBk54zzmv0UtPFHwbutHvPDt74F1pbG+Uw3cI06D9+h+9kB++e2K+Uf2tdX/Z2vvjL4csNX/an&#10;udGHw+EUNjouseEWe7W38wSrFJMjhXxkgN1xiidGMprU1hUpqLsj3rwd4/vbzw5q5l0828lzBAqX&#10;Fzp5iM4V9wIyozggjjpV79ki90/xP+0D8fj5S3Fvb+MbaSJyg3rutYyxBPIXd+tYnxs+M3h/xt8H&#10;/wDhIfhXruoSaZLFYT6cNVtsSMWvFEhQ5JjUgluozmue+Fvizwd8Kv2wfiD4of4satNH4p1R5tY8&#10;G6d4U488RIq7LwsFwMdAOeldUZNaf10PNUd2fXXgBNNtvE8E8NtiaSVQz8NyDnI4GOAeO9fEnij4&#10;h+H5b74w+AbbRryTULrx7Fc6jfByYokSRtgYYxk5OCD+FfSet/tHeBND8Pyr4V8MeJYb+RWjhvLm&#10;BM24dCDJw5yy5yBwDivjO78JfDnwZfao+o/tT+JDca/J52rJdeGwhumViw3gSfNgnvVw5nK9zRN8&#10;rSPX3/bU+PGgfDXS7ix1O1EFpqbWlhHcaTHtEUaDawwvLep6nvTbf/go/wDtiz3iSWN+peY+UrL4&#10;bicEHvgx46dMV6D+z9+0j8ObbwNaaJc6Pe6lY2aLFb6lp+mRIZ1AwVdHfOc85rvf+Gu/hX4c066s&#10;rTwp4qhiuObmKCytd0h/2m3ZH4Hit3OPY5Yw5I2Z4V4q/bj/AG24NcmsfC+uXQt4wu2Sz8MRKz8D&#10;OSI89cjPWmeFP2qv2477U7yDX9S1+2U6RcNEjeH1WSWYhShyY97YAOD2+le3+H/2zPhvYsLg/Dzx&#10;iJVG4/ZooDkAdd3mZ6etQeIf23/BEqrPofgHxbHO9x++a7nRQYyME5Vs7j78VXtVa3IjJxurXPAr&#10;X9pr9vXX5PsWk3Hie9IjLNFDpSk7epyQnStO9+IX7fF54Q0aXRNI8VW2oPeXAvbeGDYzxkgQsg42&#10;855HU17fp/7Zvww0O1aC0+DHimZ3OZAlxAmM+hBpift4XC6hILT4Ha3JYEL9nQ30KOn9/Of0x6Vn&#10;KtrpEcYWW58nfE/4k/tJ+ENf8OT/ABlsby21S61dI9B/4SBRIxuBIobCnPzZI+93xX0p+xedT8Tf&#10;tl+PtQ8SsZL63LyzfKMGXhcnHHvXiv7VmnfBr9oj4wXHxf1rwx8S7O6eO3ZLTTktniSSHHzDLdTj&#10;mpfhR408NaZ8XZ/iL4N8HfFaDVtVuR/aH2lre3trrBB2YHOzgdabm5RLdP3009D7s1CK3i1T/hJr&#10;S523GXjS6J5VSeV+btn8q4v4t/EvW9OiFoPE01xIUxI5uC21ccZB5NcR4p/aS8XWNtBC/wAP9QjD&#10;KxYSX0Rdc9CARgVxs3xK03V1826+F+uXN9Iw817nXotp/Jc1jDmWp1OS5bHVaFpqeLbyCHV55JY3&#10;bc7KnJ59uhr2fR/7JsdJGn2WrpZoqApGZ1yAOn3uteOfDzxH4ssLfzdL+D0Fzbq+0JNr8alSeueM&#10;4ro9U+IHiqNWij/Z/wBLSVY3WO7/AOEjygJH90rzzVuo2zJdz1bTL+eG3kubHX5JkZgsRDgA+uB9&#10;a2k8U6igRG1OVQv8KgkY/pXjfg/4xeL7PThazfAWwudRiQiZoPE2I8dFBUJ8vHXFGofGn46zapHa&#10;6P8As86IllFKfPU628vnpjoCRlBnvWMm2y1G52XxK0XR/GDx3PiC0jvmgVzZx6ghKqzKFyR12cZI&#10;HWvAfE0eseB/DnhD4faxb6f5zePpJ7y/0TTGttNhidUCI6n7j4AA55r161+PfxrsLmU2/wAAtFLM&#10;iqyy6pLKIcc9SMtXlfj2Pxz4kbXvHPjzQ3sNEtNXtpLaWHUjJZtMzKHjjVufMQ8AEHHrRGbTJnTT&#10;2MnXLkR6vfytIiRxzylpZW2qFDHkZrqfgvceLb/TNX8PeHPC95fzXkEdzC8lq/zxZIJjYcHt8v44&#10;qte/tCfBTw34hml+H3wUh8RajHcslpqXie+knEjg84tsKihWz94dK4/4jftV/tPXfitU+IHjptQ0&#10;rUVZLXwboOqJYpp6BQAYfKQeWccHk55rsVZ8trHFUoK2p7p8P/BXjzwRPcaj8QdIi0HSLiNpJNY1&#10;e4SG3iC8nduIYn0AHJFeBeDf2sPjD4C+NL/FKyh0/wAex+Hrq8tdG1q90SGbVdKtnbGYJWXc0ZGf&#10;lbPHQiuC8VaLrfxZjvtP0TULfWb23Rlu/B1/ck3lquA0Zwz4eNj1dCenQGs34a6iPCLvPceGJ/Ce&#10;sLMEWwactbyuOP3Eykrn2Yg896SqOTdxwo8q0P03+BX7Tdp+1jpEWkeAP2uNI1LVLy0zf+F/+FfW&#10;6XluDw6sBKGBHOGGR3qhrX7IX7QvhTxQb/wHqOq6hFKxVmm0+SIxr6jLn6d6/OD4f2vg/wAY+PZt&#10;R+FmpPoPjvRdZE73eg6m2laushwSI96mG53Y5U7SR2Oa+1/2Rv26f2m9Q+ME/wAMf2xvGPijSNJu&#10;YxHoPiCKO3t5EkRdxFwiBhlh/EMdOgzWUm0zsjJNWZp66/xMs7p9Nv8AV7uG6jbZNBMCGQgngg9K&#10;yY/C3i/VJlfVtbLyNkLNJbrkj+6SoGR9a9r8Zv8AsQeLtffUfFH7TWsXGpXBHmXMN3tkcryMlIgD&#10;ivC9a17wOfGV5pPhPxLfahp1pdn7BfSwOonHQN0HPJ6is3LQq0WWHi1bwvA0NpNdzTQPvHkh3boe&#10;B1+lUL/xL44123ey1bT9VjgkRGlTySrDB4w3QDvxWjF4lihvlkFzKm+PZKR1P4Us3ie4nDJFcFwB&#10;llVvQ/nWTmzZRSRzEfhiOS5UWVzrSyhWAZr2QHJ9zwcVPapYeHdRWA+HtUuLmHGL+clxu9M9x39K&#10;6Cz8TXEyMNjKSM7B0A7n606PxRZKHnnddqrlnDAUKo0iORNnB6lpuq+IL2fUYdLvmKSOu1ndVYE9&#10;sdvcUv8AwifxF+xKNBmmsrgENDMtw0jRH0O4V6JH4gsVwyxjBBXDOSvPt/Wor3xhpWiwi6uXiVA4&#10;Vdh6E9Mj0pOo+wOlHc4/Tbz9rLQpR/xUrXEYcb47qBZN4H8q6OXx18bb2RYrrS57HHLS2Mmw8j1H&#10;PFa8fxKhljAt7RJF2cbJNoLVVPxFe1Dmfy1mdiYkCEjAGcGjml2Jsn1OU1PSPEdxqPmXniG+SXnF&#10;zcfvJCf7oJrb0zSPF91H5lr8XL3aGCtBcWEb49uRS6x4lj16J5BDhNu9cnDDPb2rnL/XLrTpt0TS&#10;o+3CSFufrmjmbZXIrHUz/wDC4orKXTtE8Xzv9oDRyyQafEHKflwP5Vi+H/h98Y9At5LCHxjIbd13&#10;GHUbNJcemS2eag0/4oXFlIry2bFkYFDHMVI/x+ldR/wnK+KLHzRHNAWGHhLEh+exHQU+eS0sRyK9&#10;zGsPAHxAGsS6xJ4ihLtENmn2aeXCpHUsAfmJHU1cGl/FGG/a+0bVre0TyyvkRp5gfJ+8STwR2p99&#10;rdvfK0bM3yNhwHYZ9ATmpbbXY5IBpwQeWF2jb8ue/UfrQpSJcVfQ17Xx38QYbY2+rX9vcFDwYrER&#10;nHo3Xd9eppYvEXi+eUSSNapaTRMuWsgXU+oBOD17isQ+Ibwzm2hiQBVI/enIA/Hk1XtH0xHe51J5&#10;iEJEJW4cBmPYAHmi73NNzsPDN9qumwzwwX9tcDduBSxjgVOOMiMAmr+qale36Q3glhjvIgAs6W28&#10;gd8A/wBa4iDWkjmSERFCW5UOT5YPck81oQeKVt5mj3IZI2ABLEl19aTk7jjY3p7rxnNcpdwa5LFi&#10;MK2LCMMwyTnJGQf05qVpZdQSYal4atp5ZVCLeT2auQM9Dkc1zMvxTvrdZFmgYLD911UnP0ycmptN&#10;+LBjja8vIJPLXg4iIIyeCQeKlyZoopnWavcXOuWX9n3NrE0MMRjjR7RFKjGCF44zgVxt94c8ZLqk&#10;s3h/VXgsSFaCyY5ETD2xzzzjFXLz4xX32dnstJDKcKjOuTuJ9P1qJPip4iveLOO33q2CksYymepz&#10;QpSQSjFlSTQ/iTq1utjq12rwsjiaWCzSNlxgrgkcHPJ9ao638OdX1SyEOr3ALRKQJJIwq+pYqOK6&#10;rTfiDrdynmXawjJ2x5TOccbvpVh/Fd+43zW4lB4XCDDH6Gpm29xcqscF4G+Gup+A9Rl8QeB9d0vR&#10;L+RQstxb2RUumcnlCD1rqNQ8bfHjR2OpeHdX06+uFfdby3QmeFMDnKFiuT69RWzDq8zKZJtKhUhh&#10;kMg4HpipE8RQw/O1ooAHIiHBz2AFY8sU9ilHU1/hp8dfHlzq1uvxa8NaXqVpNC0V7HZWoidyw4Zc&#10;9AOnXmuh1nQv2MtY0ueKz8I2mg3jSGQXUunsDvbrznnJ61wEPiO8ZybnRo41J48zrirP9q6ebZ1/&#10;shXIyFj3DGfUg1zul7/MnY35/ds0edfFXwXoPgfxVFqHhm30ye2K7luYbJVGenJxkVp+AoNX8d3C&#10;2kvjbRYEXYqwa04USEnon976V0x1cTl4W0CAx45V8Hn6Yqk9v4Nto5ftnhxTtQsSqhm6du4Nd3tp&#10;cljlVOPNfod+nwD8eeHo7i60rRNKlglIKW+nMoLr15A9fWvK/F1q/h/xjLp+qzW1nJEQJoJdLldl&#10;Dd1c9Rziu18O/EfXvBUcUvguS6gt44w/kzS7vMB/gKnOMVu6j+0P8QJtK8zV9H07UICAZbG7slJY&#10;diPpXE6teMtTp9nSa0PEL24e211p/DWuxxQYKSWi6YC0jA+uPl7U1LHxfq+qOdanhFmoH2aFYPmH&#10;f5s9ea9P1z446q92DF8EdJmhZFZXi+SRs9QOeD712nwcX4AfGaF9On8OSaVqsYbOmXl0dwB6mM9D&#10;/OnLGypK7QvqiqK1z548RXeveF7FpdNt5TIyfK0Fkj4P0bj8aj8CfELX7ESjWdPkvGGCYNRgAfJ7&#10;4PAIr6M+JP7LviPw1YtrXwtkF95K4n02ZQJnjGThGPU/qa8liu9OvZZrLU9HNvdIAbi1u02SqP8A&#10;aycinRzCFbRE1sK6W5kTfE3W55mZvDMUUToB81vGvzd8OvPTiptJ8c60ly91ceHgMqSHS9PUD5eB&#10;0z0rQl0rwzZwyTtppOV5jUE7iOwqte22kXUEqRaDCQqqXDnA+pzXdCsmjkcHzGDD8cItHvXj8QfD&#10;MRtJJ5kSvD5gQd2yoODxWr/w0tpM4SWPwzdyKSRKqwlRx0+Y1GGhZQqQo4D5Co2ecdKZLceH3jdp&#10;dN3lcZiV9u5vQdqvnTFyNdTYX9oC9vlWRvBgVBlFkOoYA47gf1qDUfir471O5gex1OC3toz+/iWT&#10;cXGOAvoB39azEOmwWoup4AD08h3DEE9Bmraro91avdeYx2DBQKN3/wCqs3NFKL6k0fjL4najpxjs&#10;tR05gFKyWl1bAts9Q2c5+tYl7eeNrsLpl/4d8PKQQYvtJIdPV9vQEj0rT0zw9oczSXceszrIQWdP&#10;KHQA5579qoXGm2l+rXM+q+YM7RknzD7cjp0pxm73FKmmixp/ifxXpo2jwvpN3MrHypI7x1APbgcY&#10;qDVviv44tbqGyvbGz0tpH2s8L+Y579GHSm6foWm26rJaPIozkBRjJzTNS/4Ri5uzBr1pNdurKdy5&#10;JQf3sjlcVftWiVS0H6v428fWUm6DRre7tnXzXAwBJ9cc/lVLRv2idR0eWcDwZbQxnBSP7XgpzycE&#10;cmtS1fw/9gXTYbli8Tlo975ZQemSOlWrbTfD+qHyb22AnUZJjgU7wPc+/Oan2lw9kirefHefU7Dz&#10;Dpdsy3GTtlkyFXHofWs2X4u6S9m9jrU9i6IyuttBftEwxyB8pHTHSty4+GHhbUvntrpoiHJfdbKR&#10;VS5+BvgW7DNdav5J5O4afE305IoVUPZSbM+w/aJ8K6XqYvxfTwBUbL3F1vQE85BJ6VvzfHDUL23S&#10;5stNSWK4j3efbSqGlU/w4HOO+aydX/Z7+G17boLfVFSIptkH2VGEnuQRxTNP+DHhS0j+x2fiGcp5&#10;eIwYVAT1xgVp7SLL9nK2ho6n8SdNldby+vZ3gbEiW4nIRCOwJPardt8frW2tJEXUXlldiyNcTJkj&#10;svA6emeaxrn4QaDq4Catr7Toj5XyoAmwgYGAOKs2XwT+HVugddKjeVDkSMOSfX2pOrCxPJO9jo9I&#10;+O2nX1xF5Wv3enqhxMYipQ5HUk+laC/Ee4kmmt7vUHli8tTa6lZJiTnv14x9Oa8s8QfAfwleXk+t&#10;S6zcRySsWlUxclu2CD61cT4YSw6fDaaXNaRmJAi3GC7uBzluetZuolsOMWlqemyfEzXrho3i115A&#10;hBCySJ1xgsCMHJrIv/E/jDVpS2ma3cwNuIHmBVyfXaetcRc+Ab2dxbX2swxyI25S1mBtb1Bz+lW9&#10;G8KtY3K3dxr9tLJG/e3J/H71CmHJc1dc+IfxQ0uf7BqWrX2pSFQFtljQIp9sdPxrMf4v/FfSLppt&#10;T8Cai9qSF8wzjhfUgnA57VY0/wABDWZ7i41zxC9y88rhJo4tnlwdkBB9e/Xmq918HvCzkW8fiLWY&#10;mKgKI7wnj8Tyf0q41I21E6c3sWJf2ntQ0yWPT49Ru55T1tpBwoPcdhjisDxX8avEHizRo7bU9DsC&#10;1pI7R3MIc3D5BG1iDjGPQdamtvglpBS6lvPEGpXAeQ7ZJZ9rIvGCR3P6Usn7PWh3XlT2XimW1dJg&#10;ZGFwSSuOQcHg4BqvaQLcJ23MTwd8XoNI0OTRm8L3CrvBDjftlTuuG7ZrrPDPxY0CCBLn+yYhdRRv&#10;9nBtFDoOpXcfWrWnfCnwjpU0Rs9ZWR1bdunuWdif0FQ6h8JPD13vmmlt2DsCu0EEccg84bmpc4Po&#10;H71bMzbH4n+OtZ1eHxXqfh6BksLj7RYPLhPIxnaRtPUZPPvVjxZ8e9evZhqEkcTXF24VoR8wY56g&#10;Hv3yOajuPg94MngEZtbeEocuVlb5z6NjqD6Vl3XwY0y4fzbfxdEpVflgEW0J7g9c0c8X0IkqjerJ&#10;bbxH428Y6ys0XiTQ7S5s0Enn6hOYsEcDG48nPFXtX/aK+Nnhq8uPC15qWjzStEFMsKh1Pf5fUjA6&#10;Vk33wae70nydU1BLuSOf93JC4DbPXJ70lt8Gbay0HYL6K8uUkMkTTNzH6ZI7Z7VSdLqgftLblXxT&#10;428TnTPtcw0uFptssiiDa0r8EHA6nPc1Np/jz4jwRwTeGvDOlpdMgMt+s2ZHGep9RV+4+G174gt4&#10;/wC3tUiikRecKcfTNc9e/CHUdEKNZ+K7jABKrGNyIP7vHIB9KOanfRB+87nV/wDCy/jJcWaR+PNa&#10;tbexeXajQW4QEjoGxyeelJfePPEl0JLS28WWSsjBoriH735k5zXKf8K2v9ZY3WqeN5rdRwC6t5ef&#10;xPFXdI8Jaf4dEkB1211TzAD5iwgFSORz9aG4NjTmlqzRsPF3xLs38rT/ABnbXFoX8wR3BOGbr68f&#10;Sl8RfFHxzNeR31vAks9qmQ9vKYymehVieOe1UWgs79ms7bR458PypZR83U8djUT/AA+s/EMqpMsl&#10;oDHhTBKMfiAf1qHyp7B+87k2qfHP4l64q2t7exAowVStrl0bH97NXdB8afGiaUyW/iOzffwLi8tW&#10;TCjtj+IiqsPwQs9gEfim7t0jxuMeAw+h/rWPqvwAsdUufs1n8WNRTJ37WnkypznO7OM0LlegXmup&#10;6bpHxG+LttBNN4j8SQ3Hl3JNvaWdsoSQL/FgHJH+yaytZ+KfxIW8GrjXlitmdhcRGAfc7AjsRXFa&#10;N+z5pGgTzXlz8StSv5ZGBEi3zhoxjoD1xXV6d4G8GgN5uvXUoQAFnb5h68+/frRdJ6DvNrcbJ8SP&#10;FGrrNYahrV9FHdZENwLtgrf7oJwMVa0/V/FGm20MLajNdPEn72/e4VDI2ePlz2FOm+H3ht7uLUdL&#10;16eAxKyqpjDoPRtrDHFQaj4H0+4ER/4S6WN4ziRooFPm/wC8DxVNw7Aue25k2XivxjoqG+1DUdUi&#10;+0XDGGGC8JGeRg45wfTNWX8Q+I1jS9sdAuYZlILzBm3y47E5yRyeOaivvDfh3Tg0N34pHmyIBGbx&#10;xx6nAqzD4X0y+AOoeIb5onh2h4JcqPTaAeR9aluI/f7lbxD4j8UapZ/YF0S8MNwvEE9xgO3f5eoq&#10;jZ/D3xNp+mHS7DSxYJJN58wfUXDFmGMgbs4x2rodL+HXw/F0i3HiTUzcbwBcTzMhdgO3OB17VuJ8&#10;OdKt7EWyeIprqaNmMc1xEpIBPAPZx79aXNBCcanc8i1L4dapq+on7TayXoQeU62+otmJQeoUN979&#10;feuh0/UvE3hy2XR9O8QXcf2VVMdldsS6r65J44ren+EFzb3txc23iqGN7kfOZYiOPQ45x/hVHVvg&#10;v4n1S2ktP+FgWEAkUB5UsWZ8em884x2o5qb0BKquplXEdh8RtahfxHoVtci13Mbm41AsfNIwGCg4&#10;IxxUup6PqHhW2+02badII0CANfsJcY4xznA6VFF+zdqtmkdp/wALTjWIN8zxWYQgdv8A9dT2/wCy&#10;Hb3rrKvxI1JMk7nVd5fnOcsKOaNvIdptFDwvJ8TLSzTWYb+Oyu7jcZEjl8wnn5RnPFaOr/E/4hn7&#10;Nc6zpcVzLbny7e7mjxs9QRnv696kf9kBTE1u/wAWtbcHOxPNCHntkCm6Z+yFr+jRTWug+LZnjuCD&#10;O19Ozh8HOD7Uc1NByzb1JL/4g/EuYte2ekTFJlG9BMwRSvOQFPyn+laumfHH413jCLRbu3Uom7Ew&#10;IjPrkg5pLz4D+L3KJePZyhZP3bQ3EibTjuR2+tW4fg54ua28mwSGBioRZUkO4DuDu65o54jUJJmh&#10;onxp+M93fFfEmp6c8EI5Fh5is/HIyx9K6TTfjZY6jcxx2F+C7f8ALCS6PmAjr9K4c+A/HMFqtpaa&#10;SLsAFWkEucHuMg//AKqv6f8ADPxKssF4vgbyGUZkjkuBkHHUkdaUpRLUZHeW3xzlS1+13geWDzAh&#10;IG9gR79ai1T416DbRY1a7aHzP9S2zII75x/I1laP4T8U2UTQJ4SgjjkAKrHLnLd85q5L8Lrq5QvJ&#10;4IiIP3t0gPPsDXPzNyHaRe0742eGLWELoVzI7oekcZUEDrz2ou/jdrdzKY9NuZgJMrCbi3I2H1yD&#10;8341zcnwotdOvdsnhB493S42oxVuma2tO+GM9tpzWk0rz25bKwMNu09zn9a1XJa41zG9pHx/+I0d&#10;sjWKMoRMMhUg5HBxnsTVmX9p/wCJ1sBDLpMoYdRJcYJGOuO/Nc1P8O7h41trS6uLcjAjm5bYO/1q&#10;zpngK9s7MWmoSLdOrYjnbgge3pWbUb3LvM6rTP2q/GoWKO78O3SylQzCH5gfXgnNbcP7THiK+CIP&#10;D0j9yrKAyjsSted3vhjWphINPliE5wYUljOxQOP19arWY8X6On2az8GLGhblmvMsx/iIPoT2pWRU&#10;ZSR6knx08R7/ADrjSYVUPgpKOoz7Gt7TvjdoFzEza34BIO8gvbXRc4HcAjFeJ62PEdyqyabavbyM&#10;P3ny7xnHTH9akivtcFusdyqDKAOmTyRSkuZGik0z3qX4h/BvULdLmTxLdaUzKAY7iAMASf8AIqSS&#10;ytG3S6X460u6U8pmQLgehHavnSeXbIW8u2kedyzLNGQGboAMc4FaGm6j4iSD7JPZWp8tAvmQRELj&#10;0xWfK09GW5o9g1GTXYfkQWMsgPziKdTx2I5qFLn4jRKTpvgCCUqw3NBJuDD6/wA68utS0t1FNe2S&#10;Ryw/dfbjI+vWty08Tz6fuXTfFOqacWHz/Yrsx7/rwf8AJpyckibp7m/qnxE8W6FceXr/AMP3tEPI&#10;aViOO7A4/Ss66+I9hqF6kqeE7ed3T95I13tYY+71PIxW/pf7QPiC2it9O197PU7QDay3cClyPriq&#10;3iPx3+zd4ltH0/xH4GFozMGc6f8AuWBHuvbuayVacXZjUEzCk8T2l05ku/AtqY3wCTdKScdOe9Q6&#10;VqWjabqbDSPh7aabmMia8t7kRvJnnGB1+vrUHiPTf2fNSlV9J8UT2cPlBBa3DZXg/ez1JqlpPh/4&#10;KwMLaH4ksQeF+2OxVT7d8V0RqXiR7PU6KS38E660Vt4g8IWd2334DdYcp7hu3rSaXoPws0OV00jw&#10;PZ2zXDF5B9o3BzyCQCePwqnY+FvAOuyppmnfFnSppVQ4gS4YE896bL8MptPvI5rfxHYEx5AEkyli&#10;p6gHIxmj2opRujo7DxF4G0oRrpfg4QFEwjxMCFH49K53xV8PPhD4nuzcaj4MaTzXLXCJdsI5WPcq&#10;DjNIPh99vO6+0bz4yCrSW84DY9eDzUY+H9hoiCzt9MvYYF5jRZnOB6Hmmqmuhm46aiaF4I+FHhOw&#10;/srQfAdxFbF/3kUc+4yZPTOckVp2i+A9LZZIvhfLIsjE7WAP/wBftWcgXTFJhtrgEDMhbdk/TNUY&#10;dNAuJJ31bU4t7b1BY7Bntijn8wSsdLqF98Mb+IPdeEGjk5wHPzDIwa5uDTPhR4Mjjj8MwXtskU/n&#10;vFZTMr+bwVlTBGCDzVIwzX8ryy2MwAJEkrtw+Djp2qm2haXqFsyTyZUOQ4ZtrKR6dwKXtGVZJHo8&#10;P7T3ii4ZtMk8U+Ib+2YGOeK502GVeRj5mK7h+dTXXxjlgkNhF4cS7jRAv2k2oTeccjG7ORXkVx4b&#10;0xY3tEu5keQZLx3gTd9QMVTu/h/fSRNHaePmXfhnWe4Du3v154pOs2KEXe57G37RHgq1maLXvh5c&#10;jy4928EgtjuuDnPoKjuf2mPgV4k094ZtD1Kykgky8UdxLFNjGc9CNpryC08HnR7VEXUnvGTAw7/e&#10;Udjzinm9Ys6W3huBkOC85dSy9scdh2pKomXJy6HtGnfHr4EXmnCGz8V+KtPdlysoukmWNvTMg646&#10;AnFZPiX4ofDm+1C0fQ/HerQuFkCpewMPPwRlvl+U49q8nm0XWL2NLyTR/wDRyPmh8hXU4PfjNRyQ&#10;nT/OgvtImg+1MWjWVCmB2GOn5U+ZFRlKx6jc/GnRfs5jOttK6EhpU3cYPoeQaqP8WdT06ae6HxYh&#10;NtIqm3tpXKNEOhye+SM5rzOXw9ozRbVjkDA7gjDK5/D0pf7D0a7C6fNHy6F3IGQ59CKLpltto9j0&#10;/wCMOvXGLa+8TWwhZeJV1AAv9Mjj610GjalZ6xM9zcfEbRoFQDa894Mkf7TetfP1/wCBvC0dssep&#10;sJHI3oJ4y+D7ZOcfSuOvtC0rR5pGtruwuBI/z206F1QdiOeMdKpSjHVGXPJbH2ViTVIF0/R/ihoV&#10;7vk2vbPfJ82OvB6msvxL4H8aaPbK+laBDdJK2ZPsUyNu7bsg9q+NNf8AD3i3xFcRLpPiGFLVGxtS&#10;zaPavH8QPzY7HrW7YWGq+HLIu/i/VZp2kXcBdOVQ4++oz8vHHHrVKaGqkkfSMdz8SLW6YR+A9OUb&#10;htlRVBbA6sepNaun/Gj9orRtOe20P4ZX9/HHJ8y2exgmR1IJz7Y96+O9X1j4nSXzXfh7x3fWiFyX&#10;htJZMHHGcEnv6etOsNf+M+lFtRsvi7r9pfIm3bkhWTPAb159elTJph7Vy3PsK68Q+OfEoN34w+FU&#10;UbbNzNMGBTPUcd6u6PrXhqMpZ/8ACLwQ7eoa13AH6kV8kxfE79oINbS6r8c9WnWMrvto59oP+z7i&#10;uwufin42u9IkH/CXarcSxghlhcAjjrxVJ6Euo3I+mDqukudk3h+3ZTkBY4wpx7VANV8HtKIZ/DCo&#10;8ZIYSnP4Ed6+YbPxx8QL6zt7+88XXJZvuJOp3xjp19abP4l+JMsci/2lazozcAySK2Pr2NPRl87Z&#10;9GeI/G/gHwnDJdS6Tas4jMkdrbACSYDsvq3tVXTvip8E9Wl8q5g0WC4VBI0UzhHGeeQe9fPljrOu&#10;WrC3nghJIBQSSk4P+zuqTxR4B8I/ELSjZeNPDSagiShkuLdis6tjAAdSDj8alKLZE5yXwnv+o6t8&#10;KLiYS6Wvhu9vLthGkV1JGxk5+4vU/hV4eHvEMNsY7b4baKliGO9ZtJidT6/eXrXyTc/Av4X6dMsV&#10;h4CjXy3JWW51mchGH3T8jZzn8RXbeGviP8Q/DEdpZeGb7XYpLEAJcL4lupQEH8G2RiCvoDmtFFGb&#10;qya1PcLqz0X+z/J1rwFaQxiQmIWOIImHrgYAJ74pJrDwXFH5t74PvmCnIFtMckdR91uR9a84g/bT&#10;/aHs3i0+OGzvoVO2SPXbJJGf1UFFHQeuaqan+1nqEtq8tx8DPDUs0koa4gSJ7U888PG/LDvgYqlG&#10;NiPbSR2tv4H/AGddVkSFPAl/byvM8m8w7pCx5Ycnd6nHSqcPwg8E+DGXXLbxR4qtYmuS1sbe6uE2&#10;F+CuyJgcYA6elcJqnx3+G/jDE3xB+D0+lyK6yQzaF4zuoJAw6EkEDGOxyDVay+Jv7Gup+J5U8ba5&#10;470iPaF48YSzKCf7qHkjvkHqTSVGFipYib0bue2+GtFBkt0svif43IRxsL6rd7ef74kJyPrmtnxT&#10;8LtO1qH+0JPiTrk9wpACR628ZC56Z4PWvJdO8D/s2+LrS4034J/8FANe0q9dd0Fjq90Whjzxj5/m&#10;B7cHiuQ8eeG/2kPhfbImi/tFReLJ1mREFnrSNJtPDEo6hsD15x1NP2MJKzsJ4icVdfgeu2XwG+FN&#10;zdztNBrgu4JQs11fXUiuW+8Csn8Y5+9mut0Hwhf+F0RPDnxk8Y2sSxMsVsdYaaDOeuHBP4dK8s+H&#10;9x+0Br4OjeIYtStnijEgma/tJ4pwRjAcMD7lcZGa0/E3hv8AaC0KxlvLDwHq2rwhN8TaZPG2/nHA&#10;DcH2odKF1ZLQzjiKt7u56Rdan8WIYpJ9X/aNtLW2baAb/SLeQxn/AHnTn/gVaI8FfEnxn4fF5Z+L&#10;PC/iSFYtqzpplqHcdcAovy88180j4tePLa3lg8TfC7xVG0jEeVf2WFXPG057Z9e1S6N8Yr/+x31C&#10;x8F6rLPZPs+xabGw8w9DwOGx71cYxW6G8Q11PU/Fnwg+Mb3dvp1ydPh0sb2uYJ7aFtxOAq4A+pz7&#10;Vjax8D9O8NLba8NO0GGe3kAC3OnwtDO3YOpGCPauMX9pTxrowSWb4e6xHFIp2/bLKVHznhc5O4et&#10;Q3H7UfhTx1cnwz4simiZCGe2mt2OGU57+lVbXYaxcoq3Mel+GZ/BU80q+Nvgb8Ob5gpVGg0GGA9e&#10;c461pzfC79nnxDIJrv8AZs8MQNgFLmyZozjOcKVPA9q8kuPif8OraaSeTQv7RgMZd0t7VgWGav6P&#10;+0Z8I/Jg1Dw7ZrblVzGZ4JQMEY4GaU4KT2KjiZX1Zt6r+yD4Nu9Snu9HuriztZHZobYSGQxA9VU9&#10;QvoKT/hlbwNaRi28SeCbHXrVxhUuS4Kd+CD8n1rKtv2j9Eurw2zeNLaKZ/uwJEytv7fL1rWuPiP4&#10;nnZo9M8TJH+6GZkjbuepBrNUacJbFvEya3C5/Zl/Zd8nfL+z9rcTxSKjf2Rq8gCgnrh+ePbtR4i/&#10;ZN+CGoobbwgvijSbtuv2u+E8cvoMEcfh2q9ofxU+IlrH5d54r02bA4E0HJx2z7+1W9W+K/jOCwZr&#10;I6LJdopYbpWC56jvnFbLlSsY+0d7nAz/ALEHxDYCGy022u7cMu43KBWZc8nK9DVy6/ZD8Aac8EGu&#10;eHtcF1OG3HToEkWI/QkYrrE/aY1/RPLHibw7YRq8YMsljdliTjqF4rK8QftW3V9YiTwdp9n9vZCY&#10;Zb8SRovPcjqKEilWdtzmpP2IPCct4Zl8W38QZfmSTRRGc46lg559xXL65/wT2ur/AFSRLX4lKsO7&#10;dFJ5UpYj0I7HtmvVtC+P2t6vYxXmoxwlWGJZNO1PzEDDrgEdKydS+Pnh3TNXSS08Lz31tJGTcSQ+&#10;IGjdGB5JQ/Ln6EVtBuL0OarJy1PMof2BxZXLWdx8RNBVyoO68E8Uoc87QuMEe/X0oT9gXxuFZNF8&#10;f+FMgcE6nIufY5SvS4Pjl8HtcLRX/hDULIvLvS6N35jSHHVj2Hat3RPij8PvEFjDpa+AC0MrgRwo&#10;wkXcvOc5yOnrRKck7mcZPltc8B8SfsI/tOaBaSXMOh6JrAjwVGlasHaQHn7rAYx3/SvO9e/Z8/aQ&#10;8MXL2t38IbxlU8tbkSlc9MhScZ9elfa+r/tC/C7QtSj0PxLYXFhcQqCkd5bNGqqRwVboR9DWN4Y+&#10;MfwSXxTL4kb4pwOsbMF0+5UlAO3f5se9ZOSeti+a2zPjWz+Gf7Q3nJYSfCPU7ZvPCNcTJtRBn73G&#10;fk969I8M/so/GDxJPFp3/C1PB8SswBU6s7eUT1BXbX1jF8dPhFrEguodZ0aeJhuSa3ucMB/unpVO&#10;98Z/CXVVM1zrOiL5Lb0c3Khl75PNWmmtEZTg5TTcrnjUX/BLP463dv8AatH+KvgyVyMhDdOQ36cV&#10;X/4dc/th20ZGl33g65TbmQLdjLEdApK8fjXu0+reANT0lF/tyBZCPllsbvJCnkEYPfrUeiazpmj7&#10;4LX4g3sMKYY+Q+dw9+ck/rTVRRLcU/8Ahz5W1L9hL9sG0uXtdQ+Cl4hTO2S0kjmR/wAVPFb/AIU/&#10;YN8VXES6h471rxh4a8qNZJw/hNp4hzyvyE5I69MV9Kj4t+DrONLa0+N2toUYbXR5GcdyCTwQf6U/&#10;X/2ndC0WxUXXxsv/AC7rKxukJLDA5+6Miq9pF7ISS6s8Etf2Evg14lvpbBv204LecbfOh1Hw2LZk&#10;B6D5sAGn6x/wS0Cobn4d/teeEr942G62u5kjyPXKNwa73xf8Qvhh8SLJdM1f4m2OoBGDeTq1kVaT&#10;1IYjrWKfgR+yLrUwub/Vlec/NK0a7O3A4xkDtQqso7/kS4QfT8ThtU/4Jo/tR2dktx4X1vw14gj3&#10;nMWn6upYD15rndW/Yk/a20bU7fT9W+Fmom3lYfaLrTpYpfKUnBP3hk+1ey6Z8FvgTaJ9k8P+J9Yt&#10;ocfIlvqMka/htYYq/L8FvAsVsxj+J3iEhzteOXxBMSy/3cFunej2i7FQp9F+Z5/N/wAE5tRNnDfX&#10;vx0i01JV5XVdEdCh9Dg9aUf8E3U1FHh039qzwvNLGvzJJuhKZ7n5unauo1X9mf4a+J3j06T4r66J&#10;XP7uOTVncMQOmGasiH9jjQjqkumjUPEUIRf+PyVCYpx2w2aaqpLf8ByTb0X4nD3/APwTh+O1lqAh&#10;0DxP4S1iDdxNF4lQA+nBOeai1L9gH9tCBS1t4M0mVFHHla5Hlh+dd7e/sX+CILGS5bxZq0wRfnNj&#10;cnevPcA5rn4/hHoVxqc+i/8AC1fFkT2TAebqcUwVuONrDg+lL20SlCy2/E53Rf2CP2ory9Ft4s8J&#10;WmlwEY+0nWI3x+Cnmo9Y/wCCdvxvhkWOP4h+FrIOxAW/1vYSfQcfpXVXP7OtzevBLY/Gu/iklOIy&#10;107IT6g7uKr3n7GvxT1hTJafE6C8KAsN5dmPtnPU1pGom7ppDS8jz/xD+xH8T/D0Bib4heF9UmAI&#10;kt9P8QR7w2fujcRn8KoxfsW/tRTrH/YHga4vo5FBjktr+JwD3BO4/nXpGl/sVfE4HzbjxbDFPn5l&#10;ZScD2JqSX9kn476Xd+fpHjYKd2PMt7h48jOexq/a67omSkuhw9h+xD+1i0i6ff8Awg1iBpGA+0b0&#10;dB7kqTgV1K/8Eu/2lLmENLoy7iuQF1SMZ/Ot2L4O/th2bia3+MF9AIvun+1ZRjHtuqpdeHf+ChOl&#10;MXXWPE97CX/c3NvftLHN33Dk4B96PaX2sZOK7MwNQ/4JrftWafATa+BHmZCPua9CAw/MHiuWvv2V&#10;fj74ZDnxb8ONd03ZL5ayzRiSNj/vJng9jXoV1p/7dN5byadrltr09vKvzW99cY56jr3z6GqSD9rX&#10;SUOnan4V1lI5uBJG7EFugG4Hg+1TKUrEO19Ezh4f2efivdlZIfDOqrFnLSNaN5Y9icYHHP0roU/4&#10;J/ftWeLok1jwH4V0nVLeSMOsraxHGDntg8gj3Fb0Hj39vDwvaeVY6l4lWKJWCbrflAPw+YDt61Na&#10;/th/t5eGbDyJDr08cZ3LNLo4djn0Owk/Q1nFy5rqxaVPrc55/wDgm/8At1Wlu5svhDYFyRkHX4ju&#10;+npiuK8Vfsh/tv8AhNpJdY+AGsyW9tKVuWsIxcbh6psJ3D6V6pbftyftx61EpHinUrVA53xXWgxo&#10;4BPHJUcfTmua8YfH79pDWdRt/FHif4j62k6F1RLO/No0nYjC4DdsHHr610+2b0aRDjDpc4TTfgH8&#10;XtSdrY/D/XoLhW2vC+lyKwbHTkc1raR+zJ8VNZD2Z8E6ohDD57iJoQBnGW3DjpT5/wBp74s2F9G1&#10;t8YfFNhesN0Uq6u6O2f9nkN6ciu48Hf8FA/2pdGIS2+MRvvMQJHHq6xvtx6nb19zWdR6XNYOK3MW&#10;P/gnD+1ZrEa3dt8K4riCRAY5o9YhO4Hvzj/JrPv/APgnD+17puT/AMKMv5wH2sbbULdsjGd33hkd&#10;q7I/8FFf2s7VJJrzx5FLHJk7zpcfyHsFO3AH865Lxr+2h+0t8TLVLPV/icptEVklhgtUiWXd/fKY&#10;OfQ5FTFvaxE3C91c4/Uf2Uf2itEmNq3wW8RxXCTCPyryFVUnoCrA4I96pTfsv/tHXav/AGn+z34q&#10;LKdrD+x3cMQccH096enxE8ezShNW8T6llDiB11iVl25zjlsjkZrtdF/bT/as0cRx6N8d9YVIPljt&#10;3uQ4IGMKdwPpVta3Q04W1uchpX7Ef7SviSaVtF+A+tWskUeVW5hMYY5xxninWv8AwTi/a9GoLc6v&#10;8C7goXyYzqcALjvnLcV6ndf8FNv2xZrVLRfiAkcyv80y6bFhh6EEGs29/wCCi/7WlzJ5uoeJNLvS&#10;SAI7vSkZQO4G3GfxpPmcdkVeF+piXP8AwTs/aBi0+K8j+Dl9DJIuJoIrq1l/IB+R61hW37E3xt0h&#10;JbCz/Zt8UBYix8u10tNrHPba/PXrTPFH7RPxK8X6q2r+JdLk+0yNvnlt7+SAOw6FQp+X8OMVBpvx&#10;s+MGnzw6j4S1+/sbq3lMsF7aa7cJco56kPvxjHG0jB9Kz5ZdRc68yCT9hv4tz3Q1ST9mPxJHdoCF&#10;nn8NgtGB1PmDJ/Kq83/BOf46eJ4pL0fsvpeQyEf6Rc26IyYGeQ4BXuc130X7fX7dVuy2+j/GHUyw&#10;+X/S5lkLe5DA1Ytf2+/+Cg1qwudU+KiXSByy28Nqg+XuGOMsPxoUfJEuStuzz7TP2AvjMlvDc6H+&#10;z3GhggKm60qS0G8Dgk/vB8386r+Lv+Cefxnmt7HWLn4B65/aFvIWs7pVhfJPOQ/mErn0HFanxM/a&#10;U+PvxV1Iap4rsXlkiG2OayjEGPUfKRn8etYGmeMfinLqcbzW2uT7yAsR1OQRnuBjdgD6DjtVqMkj&#10;OPM2btv+xF+1FcWMbv8AA/xDMQNxEVosjKc9G2nr9aueAf8Agmr8arGS91Pwr8DNQ0a7un83UHu2&#10;itBK5PXLn5vrWDZfHj44eGrySwtNQ8R6aYpAwOn6zdQ7cfdAIkwcepyTV3xL+0D8efiLbTWPijxh&#10;4nvLO42rdRSahNg4GAx2OpB9WHXvmplBy6GimcR+1z+z5rnhPx14A/Z5+IFktlqHjq9lt4BdajFH&#10;bhwcYaeNtkZ+uCa0f2jv2KviJ+wl8Bofib4qWO/8N6XeRWksOjeIUnkhEh+V2UNkqT3NZGv/AA10&#10;7X76ObUdAkvyzDYZIy7Bumctkk+p5JrRPwL0bWLcWd7pEl1AwO+xuQWT5euUJwcfpXJLCU4ycu51&#10;rFXiovofK3iX9oT4Z/8ACytF8W3+ravZW9hOJZbWGBHYr6OGIJGOhHevXrD9tX9iHVbt/tPifxlY&#10;ShDsYaSrpuPr83Tp+FdjqX7NvwHmYz3vhC2nkVfl/dKefT2FUv8Ahnj4DTjEfgbTwEGJM224N7H3&#10;Fc8cDGKdm9Tp/tCDSv0PCfhv8Z/2adZ8LeLvA3jr4gvbya3fSNG8unGWNo+QrcfdOD+GK8qb4B/A&#10;TwBDd654O/aBi1wSOEFnJbvE0aHlmBPHtivr64/ZW+BUru8Hwy0ryw2C0cTKSeufY1RvP2NvgTqr&#10;bD4IgSMvkhWIqXgP3fInobLH03PnsfLWnfs8fCjxFaNd6X+0D4WjWRB8k99JG8RP8J9Oa0oPg54Q&#10;t7zS/h1r/jHRNTinjZ4tRtNfCQkjoGk/hcehr6Rb9gr9nS5jWGz8KQW8oyd5uSAfUe31rOuf+Cb/&#10;AMJ9VVYdJ0ZJtmRiHUiqHPPTI5qpYCMoJX1JjjYRnd7M8Qt/2K4tQndPDuv20xVN0YXxVA5Az0zu&#10;qte/syeLPGGpXHhVbS+urvRlAnWy1KMuinucn5h2yM17Yn/BNb4ZQP8AZY7a6tGBw32fUn2g9uRT&#10;f+Hbfh/UHjFn4o1WHcMBZdZK/KO2VIP4E1lLAOVRO+w1joxizw3Qf2Nvin4O8XaXrtx4N8RSW9rd&#10;LLJJI2SFz7feHtW7+0j8LvFHxD+IEuu2VprkBWJUEllaM8bMB91wAelevXX7EeuaAFstP+LXiWyd&#10;DkNZ6pNLtyPRmIqnpP7JfxM0R2kh/aV8WQyTOGdxcbd2OmQBzW0sFGVZT0JeNjKna+p87eDPhH42&#10;0PWlv7/xTdxCNsm2ubBkDY9SQMVq658J9d168m1O38ftbGdi4i8vIyT2PpX0Zf8AwC+NyadLZR/t&#10;Hatc2s6bLq01CCORZF7c45xWN4c/Z0+LfhrR/wCzNI+Kc8ttEWPlizidIwf4fmGQPbPFYTwD9v7R&#10;Iaxq9hy9Tw/w/wDDX4j6JqcGsRfEh3a1mWSLypXBypB9fbpVyWT44W99cal4N+Jc1itzcF3SGaRS&#10;zZ+8drDcfc17FefAr45XdhM2meM9EuJREwSPUbYQAnH95Qa5LQ/gn+0lpkX2W8i8PSom5cPblj14&#10;+bHI96zeCm63N0LpYn91a6MjwV4i/aQtr508ZfFrU9S0+VD59m9/K0bHt8rMVB/Cqfiv4gftS3V7&#10;bQeDvGt7Ba6Jdm40DyNVkgksZD1aJhyhPfBwa6y58MfFnw/A48Q+BtIVVbLXunBst7Ef41nR6p41&#10;j8y4sPg/aaraxAf6RFeNG+cYI2565ry6uDf1zVaWO6GI/cXQvwF8ZftWa58e4vFHxt8a6nrCXVo6&#10;XN/qGrm4Z8j+IHv716h8UP2pfj3+y74qtPEn7PmqtDfX1m0V0iwxyLJHnOCsnB5rz/wD8Q5U1+K1&#10;1H4T3+jPICq3f22SaPcOvBzgmtT47+KfDWm6lYXninwRr+rW4tf3cmhzbTC/ff8AKc8Y9K8+eEf9&#10;pRlbY2+sf7Odp8M/+CqX7aHxG8fpoPxW8D6be297ayW97qM3h6FJBEw6ecnzDH1roNS+PGtfCT4Z&#10;N8SdO8LWWqS6TeSIdOvIGaO4i64IXn8q8M8GfG/4SRXDRJoHjHT3EbKg1BI5IwccZwoJ59K77/hN&#10;vBOqfBKSXWLm9t9PF0TcyQW+6VVPG8ITyK48ywjnmEJtbNG1GtbDuxl6/wD8FKtL+NXgfUfhpqP7&#10;PWk6KL23bGpaZdTxtDnnhWyD9DXTfs6/8FG/gL4N+HWnfBfxD8B7K71WFJIPt8N40ZkY5CyqCOGG&#10;ckDg814RfP8AAHTra51Lw18UL2W5jjPk21/o5hDk+rZIzXSeA7b4SeLvDVpdn466EupNH5kmh3Oi&#10;zJPAynp5uCjA9Rg134qjN3b00JpTjy2R7t+z/wDt7/Dr4OeEfGX7PviXwbeX114tvJZ7bUILxR5S&#10;suArRH75B561698Cf+CxHwE+CHwntPg3410PWmXSXeKH7K8UiBWbONkhGDnPFfIngTwt4F1+4l1y&#10;TxF4fS8tLoq1vf8A7u4wTwVJGCPQ1yHjz9mfRPHXi6616z8S+EpZpX5S61JElXnlWDYz7Vjl9N0p&#10;pp9CcVaT3P0au/8Agor8AP2p/h5rvg34U3uqRXwtVeeDULZArRjgqCpIB6Y/GvHfBf7Rfw0+GGgW&#10;l74Q+Mdr4P8Ait4b1CSbTJ9ZtpG0zULZ85srjYMkNwc/wkDFeS/snfAe4+C2latr11Y6P/pS+SLr&#10;R9USbIA5Dqp+U+hxzXlHxn+AXjv4o/Em98V+FdPN3p5mCMtvqiRyB1HdSwOfenCpOtj5KXTYjlSp&#10;pJnt/wAZvFPxC+NfiGf43/GH4haJrviO94ki0WdpYrNMcIrNztHQZr3L/gl58TfgrZeFPiD8LPjN&#10;4v0S2s9dMf2jStYlCJexMpRgCeDxx7HBr5J8H+Bdd+HHhKbTtYs9TtjK+QuqTrI5x2DA4IrjPEfw&#10;v8ZfEa+a78IQajMbTiQaagkOT03Ke1eBCNb+3b3PTqcn1LlR+lekD9sz9n9X8EfsY/tgfDLxF4F3&#10;sNF0H4gXkM+oaLEc/uYp92ZIRnChskDgV4t+x38GtD8U/G74m658fNSt18W2Glz31qdHljELytne&#10;0Sr1TpkL6ivg7xL8Kv2odRvYo9S+GWpxRWy7UntvDRRpFB4Z8DtXW+CLf4j2up2mpNc31nfabn7Q&#10;qRvDJEvQhscquOMHjmvoM456dFM4sFSvJ6n13+x1+xhY/tA6F4w+Jmn20M+tW2tNZWiXEKuqEEnz&#10;f7ysnUEYrr/2mf2nP2kvh7DoH7O/i79n/U4fHWnyiPRPE9rG8lhq1vjAdXGcOoPzJ1yK+A7bR/2l&#10;9d8ZXzfBz4vah4YFw+S0VzcW6TKM/wASEBh71778PdV/a4T9nHVvAHxH+LsuraxaXZuPC+px6jJI&#10;9o5xuIZuQTj1xXPGhyYGMurKcrV2mfQmufCLxv8AC7wH4bv/AIofDoWmr6tqKXNy5uvMF0xIPlle&#10;q5zjB55rk/2+vhzq3w60KBdD8PWWieGtdvrWfTJXuVW1t9TBBaNyQAhbtu4zXm6fFn9r27+Asth8&#10;ZfiBc6j4h0y9SXw1qM18JjCwwQdxHByO9eQ/GX9rn9s/4v8AgGf4c/tK6l/bGgtMPISS3hKpJ/eD&#10;ooOccc5rTBc0HOTCslPlSPqv9tfw5ea74E+H1hofxl0k+P5IorfTv+EVmT+0bONwoKvLCxDKQcbD&#10;xk1keDP2V7TwR+014X+BnxH8ZHXoJLc3OpXOoBo3mcrko20/e3Ht1xXxp8A/2t/iX+yf4rt/EHgL&#10;wZZXMttJm2u73R0ujAvU4D9fYnpXvXjz9uj4lal448L/ALTj2dlLr86Ot2GsQkZjdccxpwhPqOh5&#10;rDNa8moOS66GuFgoXS1R7f8Asq/tP/AH4E+PfGPwU/aY8EafaeDNU1qXSY/GV/amTTkYlgLS8cg7&#10;VI4DHGM1T+NHwy/Zh+H/AIws/h/+yd491PxnqGqy/wDEvsLXxK2oaZodu5+7b5J2JyMLn0FeP/Cn&#10;9vTTPg1a+MIPGvwX0HxjofjabztW0bWbBrmFifvKBg5HpnkVr/Cf/grJ+zJ8ANU+0fCT9gfw/oMr&#10;vuDafczxBc54QMuUHJ6GuzA4t1MI42OPFUuaupI+iNJ079pzTLaEaT8Q9IjVS0onuPDkO9GY5O3P&#10;Qc8Vbn8K/tTeIbJdL1j40Wi2okWQG20a1jG5TuXquevr3pkPxI+IUkDJe+HIN7MW84IcbT0zmoLr&#10;WvGepOGNhAjeqgqfpwa+vTZ4KZsy+H/2lracpY/H+5Ck8iPSrHjPXH7s4/CsC5+HfxoTXLfxEfj9&#10;4me8sw6QyWcVmoAf7wYbMN6jI4qT7L4nubUwzKrYOdsc7gk/Uc//AFqgOneMdPheX/hG7C5nYfu5&#10;WnlDL7jGPzok20UmWrTwZ+0VrUDQf8L08S3MSSBTaxXuno4zyD9wEfXitzwx+zb+0reBrHS/jnr1&#10;tE5aTyl1GwJlc89ArHOOpr5a/bG/Yi8VftXWS6rpyWHhDxJDEscfiKyv7qHz0HQTRocSY6A4Br57&#10;0f8A4I6/tbeHb2HUNK/bGFtcqdySWN/eB19D94Hn0pwo88b8yQ2orU/SnxT8JNb8HWr6f8Qv2z20&#10;N5fkEdzrVu7E+jKqenY15Zqnij4bW95/Y0v7bPiW+jE5RXtb2VUHqcqBx7jgeleA+BP+Ccfx3sdu&#10;reM/jrDrGouFxfTaJJI0gPUsZHwT/tYFdJcf8E6dRuIGh8SfEnXZI7zImhsbeOFXHQg7VyPqCKwd&#10;OqpaSRolSa1PaPBfgK4+JcV1f6Z8SvEFlaWNwIoLrxN8Qra3a7UjJkgRnztPv+Ndla/ssyXGhN4h&#10;8V/tY3FpZxSFZC3xFeeGInlcmOXbkjoCOMV8A+Kv+CD/AIs1fXLnUvC37R0tlpssw+y2N7YTyywA&#10;8lC24bgPXvXSfBr/AIJE/F74HeKPtVn+1PDdW0q5n0ubR5GhuMDjcGYlf94c10OElG6nr6EKMEz6&#10;n8a+AP2afCF0YNd/aT8c6vfgAqPD2r3M0ciYz80hkyW/GuT8K+E/h9448W6podhP4rjtbGKOSK+v&#10;vFNwXkSUEjcAx2kYweeay9D/AGMPHV60v/CR/GjUEt2k3NZaVbrbIPbcy7vyNeq+Bvhj4e+HWnmO&#10;xLyNMqCeYzMZJdudpYn71YKVVS1ZdTktZGC3wC+EphUXk3iMwK2ZEh8UXxVwOQCiyge9O1X9m74V&#10;RaNcavoGq67C1hbNqM0512WSRUgUu42SkhlI6jqMV3cM00cjFZowgTlZWATn0759s1Vh8T6H4Z1/&#10;T7/xZK2rWGryTaVLb6dYCU2/moU3ygH5YsEjd+dKVSdjDl1PPktPDXxD8Sx2k1z9qsG06G5iIuXS&#10;UZXg7o2XqOoq+Phl8JxI51HwHbXfJLtdXt1I2MYABMuQB6V5t+zL4g8K/Cjxh430TXZ7qz8Nap4i&#10;fRvDCXNm8riWHlCJHBaONySN2ccYzivX/El54b08Nt1SQyjgpbYdXOcYyP8A9VbwbsgceSVjnZfC&#10;/wAENMt/Kj+HWkxnORIbSRmHPTLuS1Yd7onwvuZf9I+HmkqqE+XttCoI98GtS98XWQLQ2NvJnnHn&#10;hT9eMVXj0vX/ABNL/oOkyTAfeKKMAdefauhXRF02UrfSfhPaQtHD8P8AQowwy7LpiFm9snP6VFqO&#10;m/Da+VUtPhrpJlA+YmzXDnoCQB+nStWPwQ6yKNTie2bcB5ZIyB61s6d4V8KWKSGTX5UcjO1SArHt&#10;uzzjPpQ5JGerZx2m/C+z8QEeX4N0i1gXoIbBF4+gGa6PS/2bNBmiju9RsrJQH2+WtkAxAPXOOldh&#10;YWUWkgxyMGmCjcwmwhB7jPatcavru1jbpCVXiESSgqvHI9qzdR9B8t9zP8P/AAv8D+HrdILbwXos&#10;coba0zaTEzye5LA8+9X7bwr4N2PPP4DsJJ1z8yaZGjsPUYFOXW9SkEc94dPlgjGRJHPnZjryPvfT&#10;rVw3ktwI7qdLbK874rk9P6/SsHKVylHUoTweFoVNvD4VskAGFR7RPkOOuMdRVEaLokSeftWR41yy&#10;xWKKEfuRxz9av61evCqvAqmTf94cgD+tUP8AhILqOYC8s7g7v41Tn/8AV7UczL5TUtdRU2UENrLF&#10;BK8eBL/ZsRfnqQ3GaiuPDVpLc/a73V0nfq7TabHx27dW96yp9durkJBaWJRE4QbeB649K1bPU5nj&#10;EU8eQevBxmi47IrzeHdC8/y/JDjOC+Ng6ccDpTLiw0nToTMUYhEPkxq/f8q0HUTsV2gNnoTkgUz7&#10;J5LMFnkYqMbGQYf6fSlzAyncvYpp6x3A2tuBMayc8jvkelRyWmmXEbCOG4D7RhnYjjpySORTtSuN&#10;QuFYHSpSxOIxuIGB2zimT+JrTT3C34nRjHlkEm7kentTWhLVxmneH7O4vIfsibH83Yz/AGhuD7YO&#10;BjqP61zQa5+JH7LmneIdHZLq6sfiBqVhMbaMLNMI58AFhyxA5wfWun0zxDaJKNTNheWylXZLmEDO&#10;cZAGTwffFeP/AAB8c/Gn4OfDa++HGqfAbUdWtpfH994js9Zs72M5+0kgROrEEYHzZFaIFG6PT9O8&#10;JWOhrDPLZgPjaJCx3N/vHkfpW/a3ei2TbbbTy8u0lI2zlceg6EZ/CnaG02p6dE15btDH5QZ4lLfI&#10;x5IyScn3q3BaNd3IniXZBAjKkrKQT67c9e1Dm7akWuxf7bt7RUku9Oj8w8/O+8qe/wAx6Gqt74pt&#10;fLZbq4JIbDBpGPB6ZOeaGs1upS1vH5jqAQJrYlHB6kc4/OmRNp7zFprO0IjfDQTwnk/7p6/hU8zZ&#10;VilFqu1ikNyqRqDIrZOwk/XvT7jxNrcNsUtJUdI3BOF5cdz78UXXibwrFMLFHNtJFJkJFaArkHkH&#10;PUH0p+pa3faksNxpktvJMrlWB0pUTbjjO3rWik2S46CN4l8QwTB9NAlVcgLIrjAI9DwKUeLPFMam&#10;C70+3hRwNzCIEuCMfUVVk1nVbq8FrYWrJct8rRrFx05J7Vpx3FvZIiajYTmQ4HlyW5+Zs8kMKblo&#10;EVqYl7d60iF9PyqbdxVJDgH1x2/Csbx74RX4o+CL7wR4z1jUXsNRjEd2bW9EcjIDnGSOBXWa/qNh&#10;Z2rzWHhKV5ZHG0mIsoJPPfiqrarpCMrappsjtnCjyMoBjqefwqb3VjRPl2PE/AH7D3wO+DXiW38a&#10;fDjXvEq39oxKPd6r5qqCMEY6YrpPHfwZ+G3xEvhqfjbRBql0kYSK4vXDlEH8IyOB7CvSX1axW1ea&#10;48OxHghZTHs3+gwOlcPfX+qSt5EtssQZiBt71qlclzlJmJbeB/C/grS00jwlbyWVtGx8q0t5iqr9&#10;AKwdS8Cxa1drc3tjfSuRyftEhX64zj8a9L0DwPqertHPdWzeUGG58nJHsB1rr9J0M6WSltpUsaj5&#10;YnkTJP19KXOovQnlclc8z8I/s8eFr2yjvb/SLsyEErI12+R7YHU/WuiT4JeC4EITSbjK9G81lJ+h&#10;P9K9Cilu42IjsSWyNwdThfypNR8U+JbSWOK28PwzlmIBiGDH9QTjPesZTlKRUY23ODP7P/g/Usu+&#10;kzbwACwvHyPrXO63+xT+zxr1+dW8VfC/TdSvpz89zdoZmOB33DH4V6hqXjbxZHmL7OUwAPl6D8P0&#10;pLDx54ts5zNZ6QsxfaAr8Y7bqak0imnbRkVj8O/hr8N/2XvGukaf4TihspY7RVtnQBFKZ2lMAbMc&#10;dOw9ahl+Fn9n2ttfXGhWaLdwwyCW0cybt8andvIBbPvzXM/H/wCIHx+8TeDrv4daL4W0hLDWbcpc&#10;6tKjJLasqsqoqj74O7O7n2qDwB8SfjFffDTTPC/xM077PeaVbR2QmsS8kN2sShUmJZdyyEdfpS1D&#10;lSSOnu/Aeni3EjWZWENs3uvG7p3rG1H4QfDXUZN/iPw1plyxIIknslds/XGas2s+uXEqSf23qLlM&#10;ARzncG78/LzVx08VG6SSHTZMEYLLGQB6k1ak11Id0yvYeAPh7ZqNMg8JWsJRcp+4Kge4UVah8HeF&#10;4i0iWUQCgEH7NwT6HI6e1S2o8R7zajSXcxEZwRkk85yetaKr40uE+zxrfQgDI8pQd313A0KbuQ02&#10;Zv8AwjfhqKLyh4VeWXJbzfL4x6DjA/CrUOi27KIovCTxrg5zAOMfUU2HSvGcE73MWqaswdfmtxZh&#10;hk98/wCFWZtP8Z3ybZ7q6kVZAVHklQGHfmm5sPZoqP4UsSOdDkULx5m0Kv48UyTw5bMhlj06AhBn&#10;YU4b2x3rcg0zWzcDz7VzEACcN3/GkZPEf2xrSHRVRAOJg5wFPUGlzXDkVzGt7BwzIuhRKUO/ZGhz&#10;7fWn6Zbapb6nLqNppkTFuI4Z1wYz6n1+lbEiXhyRZyBCv30Uk5+vpUOqXGoW2mzXEujNOgB/eoxR&#10;1OOMjvzSbaKjBHB+O7nxJqeplvEV+s08Y2+WNo8tewwO1R+E/DloL5bzUIzKEG4R59O4ovNI8R6k&#10;2+LSnMzY3OkZYk9cf/XrS0eP4hafEtunhi6ZuGGyxy2PQMelXdqNiXFnT6bd6vDAq2FvDGM/KFgC&#10;g9/Tmr017qYKSS+GrGV4h8kk67hH6kLnHNZOj3njyKwaxn0W7kccqskTFo+asafpvjZEkSPQZ5Gk&#10;O4+Yh4+hqbgo6mnFrF80vmW+l2EBK4Js7fyy31wcEVRm1fxZFLK9pazKwfJe2c7zxjsf0pr6T4ld&#10;c3vhi5mIB/1DhOnODzWRdt8Tt5Fj4cvtqOCsbIF3emSDkmobZaTNyDxV4k01WuvEH26C1TaDNeyF&#10;Viz/ABHnj1rn/jJ4x1vxv+yBJD8MTY699u+JN4keowyZhaGJULYYjg7uM461zPij4afFfxrrLvez&#10;6xNpi7SdBe22xM47u6nMnPIB4p3gLwj+0h8N7zVPDllpBufC17ftqNnostgFWzu3UCdww6q5AO3g&#10;A01vcq2p5B4K+LEPi0zf2JHP4dm1C4kg+165HmETR8PGsuMMxYcFsDmqugfBLU/HWqx+LviHp+o6&#10;IkUv7uCTUi17cYz86vEdkSH2ya9013wH4/8AGUT22qeDbG3jdCrQmzUBgepxj+fWuT8Ifs4/Eb4f&#10;6veS6SdVuNKuIQIdGL+bbW0ndkLfOCf7oO32roU10IlFM4qfwtdeCJLjWNL0c6/axXA2RsVj1eJe&#10;5jugo3j/AGX596u+HfiJY+M9Am1SLRJtZ0YXJt72C/0VopreVRys0LDDsP8AnpH9ea9k0P4feJ7a&#10;N7xPCtza5UJIMAnf6hTyOv0Nai6B41gzFpw1JWVAWMmnxkA9gMjI+tCmkyPZpI8o+F/hi9Phy91H&#10;RNDi8QeHri5Djw7q0Jkuo3GR5lvdsBKmOio/AwK9C+Dmk+N5Nck1rxP4g1K6slj22Gk6tCputPIJ&#10;/wBZOBulYjGC2cDvW1beGfGWl6hJrl1pUzvNEonmUqC5AwPlHPStiPTviJbRxRWNv5yNjJedCyg8&#10;gYPP5HilKd9SlE9U+Efw5+AHxO0uWw+KPxH1DwxqcMhZbRL9IoZUI/vEZz+IrrvEv7K/whXQ3n+H&#10;H7Q6m7tlL28N7dwukgx0LjB+hNfOXiHwD4h1SKTUdS8PxrKFxkSnc315xwa+pvgFZfAXxR8KdOvf&#10;EngrQ7LVbeHyNQguZiP3icbgGPGeD+NYym7XuXGOp8+W2m6o88iXNxC7QyGOYeYCeO4x1+tSWmnS&#10;TeZ5csfmKc7A3zAfSvoH46fs1+CPGfg9NX+GmjwaRqtjJ58V3YFmFzHj5oypOGB7HqO1fPt98O/H&#10;/htzqOreGJbWN5Nsd9NAUTJ7Et1PtU3TNLWJP7KuZwYiF+ZSoJfBHvTIfDv2W0WO6trN3jA2sz7m&#10;Hpj3qvf+Fr/UI0luTC3lsDvikOWI6Hg5qEeD5JpluZ4HlIIZXVj8pHI70ri5bMsNpLszJJO6bTgh&#10;XyCaI9OkhRmF0WIbncvIqaSxVx5L7s42klsEZplvoNvbZSRbmUqQVd5iTimDQJp6yLiWQll569al&#10;SwZ48THcCeCO/wBPerIsneTy442HGcN2FFtBKJXkEkjK3Bx91f8A69O5PKiNZ7UWX2eYyTRk4UA5&#10;II96ytQt7O7sSrRFiTjr901rvpctsu7qrA7lYYU/T3qomnXruYBBvJ5wvXFJPqU1c5iewjtkYvaO&#10;VHO5V647VoeGdWexLXNvA8fmHEsRkLYX8eg+lWdU0jWLiBrW3uZI2BxlePwqtp2g6hpNkY7ueR3d&#10;uHlYHCntxVN3RFmdBZavYamkkscRTY+Crcg0l1eWiyeXb7UYru2A549faudWC+0y58yOF2XH7yMj&#10;IYf41e0K+sLZDDJcySea5fa/zHn+HJ6YpCsaC3kUmZQyyMhAkI5wT60vnu52CIDB6sOBnvTobCwH&#10;m3UEAWBh1DjBPv6/yrOstRuVicywyqqu2PPYHbz/ACNHMOxpRQxWryKUEztyQ/Qe2e/tSm8tQcJa&#10;4ZQdxVMdD61WILoHRiM9Rv61Uv5re3KqJZHcEkxgk7fripvqNl64vIXCzeUu7Pzbj1FMN1bX+n3U&#10;On26o0oUSxyM3JU8c9x9O1ZN1q+maadt5Ou/j5B79h6+lFjrMAuzJDbyK0ZIeJI+nsRQNOxey9w0&#10;ZmsVSQIA7K5xkdT9KuaSdPtLeeCOzjRy/mNLnBbPApEFrf8AmJHNNETtDTKNpz7GntoVpGx+1XjD&#10;uHYflz0JNMbZdt5oorfa7DaeSc8U+K9gsZg8YyQpCSgk8HsM1SlgtPLMPnF8kDIHP1FOS1s4gjJq&#10;DOAMAFM0mhcxq2N15irIhUsz5DEnPp1qKPxg/hstbf2U7+YeXODuHpz3qsIo5Q2wkkAYBG2rMDW9&#10;7EbSRt3l8KXHf196hoqLdiS18eaHq0q2M8VwrzZDAgjafY/5FQtqTLPPZwtM2PmSYnG496tLEjyC&#10;3iYZVQHZrcYT/aB64qdtPt5QZoCVYfcZvT1x/SpskN3MWLxYIZCryyD5uUdsk/jWhaeKrK8xIbfy&#10;wnBIzz9M1FPCLKZoYVcqoyJdg2mqt3dXFvEXSCJ+/wBzBI96dkyTetNftZojdw3KEICXYsCOPaga&#10;7Hd6auoCSSYBiUUphmx04rDN3LCBI1sMcFkKAbR7AVpC5tpoOf4vmGR1rNxRomNN9KA95O/lBidr&#10;H72Pp2rF1XWZrqSGTy7i1lt5MwTQYUsezbhggj1rTuCGZQgO1SBgnOKJIZnw39lB1ycoz4BH5fpW&#10;UoJqxanY9N8F/tuy+GLbTfCvj6y+137psEyviV8cDOOCfeu68T/Db4NftOaPLrg0+OLUtojk1G0w&#10;lxERzscj7w+tfNd74T07WLgXtxFHDIp+TZ1j+h9KvaNrni/4fz/2t4K8VTW1wCNzRqG8xR2Ze4rz&#10;amDafNTdmdEMQ9p6o6f4nfAP4jfDeMapa6lNq+lQqFLW0H7yJR0LKOowOorzEeN9Av8ATpzdWdzJ&#10;Cy5mMkZAAB7jr19a9g8O/tteKtPV7bx14ZtpFB4uEQozL6MOlaVp4/8A2Z/i8s+n6hotrpF7dfLJ&#10;OlqqiTPfdtKn8adLE4igrVFccqNGesTxCw1/w7cplJ7gO0WxFMg2j04A+Xg881ZuLKw3rDNYF43X&#10;Luc/MfrXqGufsq+GNG02S88EOl6AcpEqojKD6MBz6151rPhzUfBd62h6r4fvU5ysxSRw4PV92fwr&#10;06OLpTW5yzpNMxrpdPdQZYSBGD1GR/8ArqPTdaaWB5rbJVvkJPR1HcVJfaDDNEunHVdrMTI6hOdh&#10;PGQarXfh2y0uELHqd1CpOHCIAHx0xzW6nGWxk46m5D4itTL/AGcltKoMJ3GboM+44qGTX7GO5XTp&#10;ZRLMU+Xb2X2rKa606ztRBLdBndtxQnDIOyn3qLz7i8ULLEDFGdyCJOQT3J71UWmx8tjUHjnRmlNr&#10;LFdRLGdpZYSxz6/SmR+KfD8srQi6SR5gVMoiOdvUgisnz3XUUeN5VBJON59PT3o1PVkuRHNDDB5h&#10;bBaR8Sqo6/L0IqyLWN6A6NPdpcWViXduHVXO1vc+gHpWjbazb6LHLcXUePLRj5UWSzY9K56w8QeG&#10;7e6juw8zzeQItu/aiAnr9a3Fl8O6k8YsLhi+SMNJhlHt61LY/QuWfiuTV9PimtLdhFKM4KFTVj+0&#10;JGcCV13LjCjoKzvsNxJc5tNRnQxg4CYAP1B60Tw6o91ummEkjNtddgyQOwxUjL/2+4muv3OzHdFB&#10;G0+9WEvBauDhcEE4K1XsluY1ANrtbONrH+vanz2BlIubiGSNgCASRjHpQNJNFibWZBDsgjjG4j59&#10;gz9AadPq8SEwxbSxXlQORWfFbwMdj3LMisSDKuP5VGPDUZuhfJdSSSFiE+b5VHpx1/Gk7E2LQnkx&#10;+9cnHTcf0qvcWRRjLbAxsBkAEip106QeZbPKspjOCU9O1MismjU5uO/GeTRoIgkuNVjUZuWZCP8A&#10;VNyBVG8juHuFltz82wkxkFct+FbkN4LZTEYJXyPv4G0c1Wm0mK6uv7RlaeObG392Rtb0BFUmBzVr&#10;4/13RbZ47vw8y4lYKX5BH8qLD4gNrMxNxamF1OBgdR3xWtqXhrSbuJVnsbhJGXCb3AA55PB5NMm+&#10;GOgXioTDcoVbMc0dxs/HAPX9PanoCuZreKrhrgjTrORmb+KJCWYflSQ6zHA7tqFz9keVQMSMVZwD&#10;zx3xWpJ4btNIXZbrN8vG5Hwc+9Uf+EM03U411fxZpZmCM6xiOXMgUdG29h6GjmHZlaO8sdQuSZ4E&#10;mQ/6mQIeee5B5qzBevBcGWO2VEGcMWYNuPZR6etRXHhnTlsxHpP25OdwJO3HoKrsmt2cQvNW0++8&#10;uFlCzRsqeaCfQ9hjmhyJsWrvxGlqzyXjSE4AIQMQQORntmo7LxVp97L+6050yOHcHkU+3W21iH9z&#10;Z33myNw00igbR24FO1Lw14jn2iKJwqjczqwfd7UJidx6vNqCSJcaf5kTLjck2MD1z7dqsWtrFbos&#10;kFsFZVxu8w9fU+pqiG16yhNq8Eqgv+8QIMEDtTrG/nsYdmpwtuHMcZ4OKdwSRYSHVJEMb3smN3yk&#10;N0+tWItN1dZCLeXez4Dqz8N6fjT9P1fSr6NvLEsTjohPXPb3q21ggZXV5lJGBtbqalyKSRRvNL1C&#10;SNoLoo2RtZCc4qi/hzSbQPELS2Odo+WUrk/SteYfZQxuVnWNWAMgGc57Cqhs9LljMjpO5kPAZyMe&#10;go5gcUyjJYeIdskekaPoMsI+49wCGTHfA6n61LFqfim02R3OjeHjheZIyyZx7VBMLuAD7O7x4bBZ&#10;Fzx6VVaNYZvNSFmckghzkU0wNRdT8STZuLfTYGwhI2L8pqjq+vfEOzj+2L4M0+RQRnPykDucDjFQ&#10;j+3ROGtGkW3VATEzZBI7fSsa61vXIL3ZqOojaHbyHEIHXsRjke1NXuS1YvWHxB1i+J/tDw/bQKVA&#10;QCJsD15rft9b0yGVL+Twrb3Lxx4VlYpIB3HofrXNDxd4j07TXE+lLNHwVnZQo9RhccVE/wAQvGM+&#10;yeXwTLMyL+7ycnH4CqW5Nj0S01Hwtq8KLd6dJESQXTcflPYcVdXwpYanbrc2ljGe8RE+D164bmvK&#10;rz4i/E2yt2kHw5n5IYshDBAPXiskfGjxAkmb3T75QRlg8uAD+AGappsNj2DXPBfhy5gFvrtiJOMB&#10;gPmyepz/AFqtb6To+i24trNY4IlB2bhnbj1wK8w0/wCJfi3WZGe3eTmP5VZhhvfkda0dJ8UfEkPC&#10;0/hF5VRsm5kugN5z94jocfSsmmmaJ3O3l1KC92aZ9qsZ4538vyZMjCjksDjk57VbU32g2n2ua5sw&#10;kTBQrXJwR64P9K5e41fXrwRPdrDDJDMzx+UVX7w7kConh1W4hEWoSWtyGblecgd+cVNmh3R2dlql&#10;1qVu2rRadZXS/d4mO4H6ZqxaNJCZbq5j8uNwCA54Xj3rzq3021iMtnYw3EIBXKxSOD9Q2ME1DfeD&#10;Ncu4Jns9Rvbgzt+/jmvGIb6g9QPalygeowReHZrxZpxBLJgBALrHOOh+tSN9rRmSyjYQqTiNbk4B&#10;968OuNG1exuzYWOoQJMcYSe6Ynj6c5rX0Xw94ourOG9u9RvlkkJUxrcNjg9QM0NMFLU9GuvEmoWd&#10;wsWoWjKpBKmG43H2Ofar0F5qWoQwi5aaQOxMaQ32wr67sHpXmV98QdN0C4OmaxZTy3WT5Z2EkH09&#10;DSWnivxTfHzdF8L3jW75CgxgbT6YPNHKykz16A3UacpJ5jrw4n/TrTDm6ujL5s/yKAMS/LnPcHvX&#10;nFh4m8aWMYE2g3Vu24KC0QYbT3PpS/8ACReJ72R0vd3lhTh/Lw2ex4qXEfMj0yC11BLY/YVZrguC&#10;U80KME89K0xLdrIsSrM21gN7TjB9/WvJyr3TmS0vNUdmwPLW4OxiOpwOnvVa+0K/1i1ltbme+hi3&#10;qRJbXBDD2z1pNNodz2NpNSDlLZGZz/CZcVCNVvmDPdssflghyL3hcdR9a8gttL1Hw/BFp8GtavPK&#10;GOyWW6LEe5zUj2V1e2clnNJITJw06yEbh3z/ACpJMV0kevWWrNd2iXtq8c8ZbCy/bhg/4mraardm&#10;cvtyP7yTgkmvHNLuLrRdMXTI9EleOMEBFc4ye/FJc3HiXUb9JLK3lhWKMARmU4f13DNDTQKSPcLa&#10;+libLXbfNzsWbt7ipLrVJLGHzrwgIx4YvkYr5/vtP13UA6wXd1azL83lwuwOc/ypmn2Pju0GU1a/&#10;MhJCeaxbn2zxVWbQc1j6Ggurm5XyzK6bxhGV8bc96ZJBrG0f6UygcFfMXafw7V4bptj4qnuI/wC1&#10;ry68sAkLcS7lHfOO3Na8MurCBXEf7xwSV87PA7+lK2pXMerCe9sSVklLozfIBKOOO1V5pJ7yQ5nC&#10;L0UYBwfrXii2PiFWD6QJMMxJjaUlR64z0/CrMcXxO0uEPDZPdBzkO06r16AVViufQ9ijR4USC+v1&#10;Lk4VmIGaknOpIhFrKHkHKDzARj1NfPWqaP8AEmW8kvLfRryKWPma2j1FTvPYgfzpdMvfiVpt0nne&#10;B9RbccMWv9yD3x6Gk4uwrs9/givZbdTPOs0hPDqRgjPtUUmm3lvqXnyyosDJ92Q4K/0NeQRarqmm&#10;xb4vDt3BO4JCx3RChj14rN1nxd8Tr7Y32S7kVSBGyYJHp161nZsTqJHvcen2EsfmtfR7mHLB14FV&#10;bvRLGeZVilhc7cE7lJb9a8EmtvHE0TvqJlZXTa8Tc8H0FQy6F4zjgMlrLfKPLCJ5DZ8v0bFHs00L&#10;2j7HvkfhFJCVNqrkHIBVTn61mXvg7UdPkDyySYPdokO0Ht7fWvIrHUfiZozfbP7SupBtzLFNIR5h&#10;x146fhUVt488fSTH7TpVxN5nytLHM2PpzQk7Fc6SPXYdGv7OQywKqBuuy2UHPqSBk0XtjKyFtUin&#10;kwAUcJkK3ToOa810rx542lhP2zRtQjlAKlxcDaRnrjrirbeOvGVmivDaXRLDKZk3c/jS5Wx8ysdl&#10;f/8ACW28Qi8Oatc2zkgYUllYHr/u/Wse60r4qRlprfx5dqwGfKG5wOfXPBFYlh498XajJJb6jb3E&#10;Bb75WNcP7c9KydV+IHiOG+K6LpetQyKoEiSoCqjscjjmmoyFe56InjT49wCNbTxj9oK4+VrNQRxx&#10;94Vfh+KPx6+zBdU1Q/u2yzy2MWSPUnHNeSaf8QPiddeYZYr2Mg4Z/KAb2J9qvweNPF98HlvTePtO&#10;NhXaCM8j3quV7ib1PUT4l+I+q8nzMsPleOBVGD3PvVbTtZ+I/hi+adLOzv4i+ZYL6IE4zyA3UV5L&#10;J8QvFdpO9jMdSEaktEVU4VT2HNVV8bTEzxXiag7uQyomVYjsOamUboEz39vjN4WuFCa38N9CkZv9&#10;bGFbePXkHNO1PSf2a/HcK/2t4ZfRpBFtF1ZzB8A+gJOMdeRXzU+vazd3JRbTUFKglZWh4Uemc08j&#10;Xo4Bci4dFl5+Zh834VhKk+5tGp5Hvb/AX4IXU8Vn4P8Ai5PZySOyRpd2bn5h2ZicKfypE/Z9+IWk&#10;hho/irT9VQIGEsDL8x9snIH5189DX/GJc2drpt7KTwXt7kosg9Dg4/OrUniT4jERpA+u2cyfMnk3&#10;IdVB4xgnBHt0pqlOPUJVIvoe+X/gL422tkP+JXdqrHAa3h3svudp4rLvPC/xR04RS6i11elclols&#10;W3DA6/NkZz6da8o034n/AB50HUEttN1nXJYpEyrTTABWx823kgD2/Ktmb4z/ALSVu8cdrfaxEzAM&#10;zKyPkH2YHii00hKUTvJ9Y8a2cUaT+EpI5YwGkkI2pn37YxVPUNV1bV0W4t5ILR1Uhfs7h9p7nj3q&#10;j4R/ab/aD06+Efi2eK7sETDRanocW4j/AH4guT9a7+P49fCTW9Cd/HXwflWYrln0xViZ19VwQc1h&#10;OtUp9C2otbnn39peJtMWOTVNRhuwcMjwq33vYn9RS3XjK4vrf7Lo1lHMyDFxAkIVyCecEjJHtXXX&#10;epfAX4iKkvg7xJqfh0hMm21C1/dxsowD04OOvPNYup/CHX74rd+Cfi5pEki8qY32u+PbqDVQxHOt&#10;TN05dCu8uq21o0x090QgExMoU5xwPb+tUdTOpXM9sYJXhZ0EjeWo+U+lVtY+Gnxw0myW+lsdRup/&#10;M3mWzfzgPQf/AFulcZ4um+IWlie81G7urK4hUecLvK7c+oA4reNWG1yJQnc717nVjKlxK7ySI+FD&#10;oAFJ/u8elIwn1m6c7HJQYlY8AN2Xnqa8ytNR+L9/Gk+leI7S5B+WMLJkn8+9Ld2/xQ8/bqesXNu4&#10;6LA4IbP95T0PvVKcWyeSSR6Hqel39nYSIujRzyx5JAi/eH2B707TrzU9HRjBo18POUCRnhzn2z3r&#10;mLTxB4t+ypbGfUWYIEaUSDnA7d6lfxt4ys7SK1imvHkVWWSRk3NIT+gIFaRqJqwuVo6a7utcnl2S&#10;NcRwSISpAxsPqMdqgj1S6hcQNqMpPRGZSM1zA+KPjTyv39pfOqrgn7KOF6GpYfi6lvKqT2F0d+VJ&#10;NkQQO5ptuw3LQ2L3zryAJqk07DGdysQwB9D2P0qoljLZT/ZtD1fUbfzMloY7o5YDuCeppZfiBb6j&#10;EubK7icDAeSM4wBVSbxPo7Rg3OpPAQP7hUj3FKMtTGTuzVuvCfj+WITWHjARgr80U2Mn8c9ar2Wr&#10;eM7WU22oeKvtXlHY7LDgKR79SPrWaNf8PIyzJqd1K+cN5cmQSemeKg1LV5Bbypb+Ilt5c/xZyfY8&#10;VvB33BKx1unat4gkb7fc+KMJHINkciHdIe49xVa6v5ru53tex99rsvy5PtXDt8RvEUsDWM+oW06q&#10;Pl3xgH6AjmpbfxSTbi9vbuC2dcApKTj8wKrYXU7q0WZwjTXKO5TDBY0YE/Qgip9S8fWfh3ybWPw5&#10;ZNvY78aZFjH97O3Nef3vjLSrucw6fqcSAxqW8uQ85/WoL2wEqLeQ6y5h+66l9oX6e1LmXUmVz0pP&#10;iJp0F15mn6JpyrJggG0Tr1J6evfvU2p/G+w0qVJNRsrIbkJSQWmZOP7pHTjvXk0+owwwutjMJPl2&#10;oJOCD7H1qok19Y3Canc2n2mIY3rv7c8ZHIpJEe9Y9k0b4/eHJy76j4cviETdFKlm2fX7w/xrMuvj&#10;R4Pt9cj1bQ7nX7G43nfLa6lPEJmJ53AHGOgIwK8zuvi3qsWLNdJuI4QmUWC4OPp71Ru/H1pcQvHq&#10;/huZopFyzvIckH1I4FUo2E7y0PeV+Mt54zn+x+JZ9WljVSUaS7kIQe5znp0pukePfCfhXzF0zXr7&#10;TWDjY4uCpz6qRz+JrwR/HttpMQ867ubWFox+4eZgWTPH1xV208b6Mun/ANow3K3UYTdtlGHI9Kqx&#10;Op9PaF+0r8QNGgkttM+I95eRh9+y7uI5CoxwBuX5q0m/bK8WXpW01Dwb4T1GeNSS9/osZkYnqdyj&#10;uO9fKEXxi8N3u029hbwMF2r5YPar9p8Yb3THM9vPZfI3WSP5vpT1uJTkup9XaT8cvC+qET3vw30K&#10;Cd+q2luYkIx6ZwK574h/EIz6ZPc+D/h7o2nTNEViuQobBPRtp6186XPx2tLuNWbV7aPKkOkBwAeu&#10;eabffEIQxLqOl+JxMspHnwzTMVx6r6GnFO5pa6ujt5fH3xUkJuLjw54PmuEIUzLZGOQr3OfWuo0n&#10;4xeIJLQQ3nwzjjuFj3NNFdNsf6L6GvGNM+IV1ql1Hc2d3bXUWSjsyN+TA9fTNb+n+No7Z48zvHFG&#10;/wC6hVi3ln/ZPpVOyYk2ejwfFfxa1xHJHoFtICx822eHlkPUK3QNjoT0Nd/4e1j9l7WLdNUuPEPi&#10;e0mk25hvbeNmt2XjAYDn8c8V4Q/xh0aWNrSXWIHlU4eJiA2fQ4qdviN4TkidtS1zS7ViBtbz8/hW&#10;bdzSLsj3qa0+ATzqND+K9uqIcCG8sWB56nPY+4qe38J/DnUZfNPjfSDcMdiSSDZvA5xXz7bfELwj&#10;qduy2L2U6J8sn+lrjJ9DnmtKHx14NS38xrKyLRgGP/SchD6gg/you0GiPWtc8IW2lxzJ4dPhS5gl&#10;BDpHMYjz+PWudsPhte3clw1lpGiv9rH+ko14hWdhxyCeT9K83vPidopvTFpEyNMRtkAuN3IHXFWf&#10;Dvjyw1bzLXUL0Ryhi6Mi/KB6Y7Yq1NkPlkesWfwNt44PJtfBVmTtyIbXUV+YnsAWp+i/CDXNK1GL&#10;UIPhtrVnImWjaMb0PP8AsmvEfElvp1xOdRbxM9wzEMrLdfdI6Eben0q1pfxM+JOjMl3pnj3Wo7aC&#10;HAWw1RkU9xuXP3h69apttGelz3zNxbFtP1hL2KTzCVtr+2Z1jbuU3qQPp0rB8YeHfDHiq3Oh3d/C&#10;pVw26G0jilQjqNyqCMjt3riNL/bH/aH06yeSLxfLqXy8RalbwS5A9OBmrWn/ALZvxKv5TdeNPhD4&#10;Z1mOQh4rz+yY45AuP4tp5I6VHNZl8kZIrap8N/gortHcfEGSzPKyRM0WCM9M7c9ayJfhj8ErG7S3&#10;i8QRXKy8tJcWqtGTnHDdR9M4rZ8X/tHfBbxSi3HiT9mDQpp4o8Kyysn4HbjAqLwf+0P8Fwktnffs&#10;/Np8DHMQ0243xsuMAlWGQ1XGbJsk7FpPC/wusrZYtN1K1CK2NsBKgH14NRatZ25dLHwfdadNfIyu&#10;Rd37xFF9RjrUdx48/ZEt7kRah4D8Q2q3CHF8kqt5bHqcEgZHbtXYfDz4XfsY/EkQ2+j/ABgNpeFA&#10;oh1mMRSHr33Y3e4OPam3FdSrKxyc9h8ZLSW3geC3kNyTzHeFwPfmt+38IaDEvn+Jrme3vGX94iSj&#10;n1Na3iv9mvxbpdxCnwl+LHhjVFikYRWDawscsqkfKqEkjd7d64+b4b/tBsJo/FHwY1z7TFlXKqsi&#10;Mo7hlPOR6UJroZShK2wa3pUVijzeHbWbVWjBYQIApA+vr/Oo9Ctk8VQBdQ0Z4GjbcsMmUkDD3HYV&#10;j6d8TIvAuq/2FqnhieweUEzm8jkTaB2O7kZqxP8AF7wld6gV0++aCUpygXIP0ak3K9gSVjp4tF1G&#10;0IR9TnDEHbGz9vaq+sSpFZkCG5vZCQjBXw6f7QrnX+I3lOvk6s7hSSA8WTjuPypsfxgsrJ0nt9SS&#10;C6JxELqAlX9AwI4pNSTKVia+1TULltlxo2oxyIBtlwQceoIPWqcmt/GiOYrafEXVhB0WOS7fAX0I&#10;JrotK+OHh+/hSPUbWMXOMSRxxDAPfBHUU678ZeE751laNI/Nz+7deo/xocm1sNx8zK8O+IfihoOo&#10;/wBsx67crdBSGlhmx5g/2gfvV1ll8bP2hmjj0+xvbK5BfKi5sELMo5weOTWK0HhzVoX8nVIUdDkx&#10;spDKnYkehpbOP+zbsXem/EY22z5o0VeQO/X+VQkmxpOKOttvj94xsDHa+MfAulrIqbmSGLap9xxx&#10;Uer/ABl1PVHii8MabDp6tJyltfkGRfQjsfxrmn8Tanrkclvq3i62ufKHyTzWoAIPQcUNpqi3jjku&#10;NGduqyeUNx9TnvVJKJV2dV/ws3xPaWh1G5t9RYLjeLe/WRsA9geSauW/7Q2m2luXTUtTnaIAhHsw&#10;2D/tAc5rza70adTstdSBYj5fIkwD+tYWpeFfIkDCTDr8283DAH1z70aMG2etXf7WE2rXIsYJYog+&#10;fmn0pwM/gea2fB/xo+I0908eheM9J0942Dj7THLGki9hgHr714IbXxHBcgwgRJ2ljO459eakEXix&#10;j5UHiW5hkk+6/GaHdIE+rPpa8/bL+LPg4Pb6xqGm66AhkkEKqwQAfdHGSPrzXN2f/BRLwl4lvPK8&#10;U/DyytGdD/pio6kemQK8c0DTfiXbSk6l41tpFOd7XcSsWHpuUCrOteDdcurJjaano6OBut2hhUFC&#10;eccjGD71pB2WpMnJy0PoXw7+1n8MPEN1/ZcOsWduNmUlnuWVSPZu1dfH8WPCqkTW3jjSGOMALqKg&#10;n25r4/jKR6bu1Xw1Zm5jO2dYolwWHcY4FRza1rcoeW30iO2XZhCUV+amVxRkfX9341N3H58cFpKr&#10;/wASX8LhvcetcRqHj7wpoerMPEWlvPASXimkCSiJu4GQdv4V86x63Lb2irdh1KP92KPaM/h0FT2f&#10;i7VipRbxktpByCnXPrmldhe+59Br48+DXje5isH8KxS3YGIZRpdu0wA5+Viuf/10us6R8IbKDzdQ&#10;+HV65UcAeHEIJ+qqOa8G0fWotOumv0ZS3/LMkkYbseOlak/7Rnx50st/Y+rRLbqQDCspOfc7gQTW&#10;bda/u7GycOXU9Ut7r4DatYrbXXhKPyZcEWt7pXlsCPbgjvWXr3hT9nu8UxaXodvpcpTZ5trYfIwz&#10;nBU5DfWvLNY+Nfxl8ZWD6d4wXStXs5TwJLFYpYSDldrpg5zzWKniL4nmJnsND+0QgAOBdYC8+9OL&#10;mne5jLlbPVm+E/7Na281v4h8N6fqDyfKZYbNozt9CFPB9xWJffAL9juaORNL8P3Nndn7jrcyFAR0&#10;yP8AOK5vTPizqemIs3if4W285Th1guirj3GOtQ+NPjv4o1TQntPCHwois5nUiO5aUl1Oe478cfjW&#10;sak2yZctixf/ALO3wPuYtlp41m0mVh+9xfmRGHcBW6euaan7JHw2e3aWx+JQ1GJ+VRrsW7D2yvWo&#10;PBnx+1nw9oCWfib4G2GoypJiSXVIcuFPJCsvPXp6Zrbk+OH7PfiW4+0an+ypd2N+AJZbqw1uVC5X&#10;8hj2NVzzGuUpWv7Mf7Osd3Bo+qeO57a6lbGx9a2qxA6ZbgH+dbKfsY/s3lZLn/hZOow+YCsgt9Vi&#10;kU+w44P0rmfE1t8NfF8jy6r4SmNhKgcWd38xXnhWIPJHaoNJ+HfwPS4huYrg6LtJDQnT2aMDHIY5&#10;5Hepc5LqxpRfQ2rr9iT4ETalDa23xW1sxMMiVbqJkQj+E8ZBqR/2C/hc0jHSvjtrFtBu/dRCSOUI&#10;vcEP1yetWLL4ceC4pY28GfEnQZnkA3Q3V08GwdiMgqD9cVJffCT42SM9/olnp+oRQg5XTr6OZj7A&#10;54NZfWJJ/EWqSt8Jl3v7C/hu1he4vfjg9xGh3Ayp5bA9lwh5z7UzSv2OrOcebpPxOQN5mSksZyns&#10;Dn9e1Qi+8e+HdXGneMPB1/aDg+bdWrOv0Oz3q1rfiLUY7qNXmjheRf3L25ZSG/unjj862VWcupPL&#10;FX0G+IP2Ffi1eW8N14a+IuhXY2YMMkTRMzf72SD/ADrl5f2Pv2g7K8VQdOiZchibpsD8cfrW5DJq&#10;UM39o3Woyu9xEBcsuqyYOTw2zIUH3GCK6vwlB4u8TK0Xg/xXFdNAdghk1tdwHptY5IrRVZIhRg2e&#10;ev8AspftEW1q8kP2F3UAho3BDqeo4AIx71nSfs5/Ha1fY2nebh2G+KUiMe/zAEV7TH4d/aVtdZk+&#10;0+CtTuLNT+6uNOm3jHqAp+bNTap468b2du1nq1xqlkYmxLFd2UiYPoSRg0c8glTitz59uv2Xvj8J&#10;XitPCE800YBeNByFPRtx4P0FWP8AhmX9oiZ0F34LvkcIMl4YxGvphx149ea9Wu/2i/irpDmHQvEc&#10;qtE223Fyysjt2BHXFKv7T/7TsarHqOo6OYzgsJ7ZRk+uM8A9vSlzy7GajTueRXP7L3x300tc6l4S&#10;mMZJLTW5Dr064HNchcfC74hyzXNrpnh6+upLY/voY4yWQ+47Zr6m0f8AaY+NltOLvWPDWkXVs3DS&#10;JDGyk+jDr+Vbtr+1DPeORd/DnR7OV8qbq10hVbHoWQ5P40Ko+qLUYN6M+Jbz4ZfHS1K3M/wm8TQR&#10;OSTNFaMwwO+VHA+ta8PwW+Kl9pUV1pXhHxMXcElLm3YoSOuGHIPTAr7IsvjXdpuBJtGVSUiWNsMB&#10;9Cc06H493syiW11q0YHqGV0JOenv9etV7Wy2L5Y2Pi1PhL+0TEr2dt4Z1qMsd5jmtZPTryOlVtS+&#10;D/x/t4TPc+EtXdVTLBLSQ59eMV9rP8dfEs0bJHBFNKmdpWfbk84AzRp37S3ib7GW1P4cHzIT+8kV&#10;i4UjucUKr1sJxi92fDunaX8Y7KIrP4S1cKq5RzbN0+h7068n8Y2qBb3w5qm4n/lpYScD344FfcFz&#10;+1T4IvC7Xi6elwvVZLXbg9xk8H61n3/x9ivpiulxWU0bk/O8KujADOM4pc7fQXIu58R/a/EyZFp4&#10;fu3UHGDCxJPfjFV7nUtet7t4ZfD13FL5YYxtbupxnqRjkV9lSfGVbOKS7t/C+kwu64MwtAVPpu7g&#10;eprd1Dxp4x8MaJDrnxB+D+l3kMyD7LPplyu6cH7oGSQPpmqdS/QlRT6nw3Y+LPEVlJkaE78gMjxl&#10;Sx9Bkd6ku/iNOkjRv4OmtT1k38kn16cCvsDXPjf4YvrJJ4P2foL55XKS2968e6FRzuzjH0HrXQ+G&#10;viF8F7uy2678HLOGFYs5a0V2UfxbsjpnnrS5421Rce1z4Q1DxrbXmlXUV9p7IrwPhnHyDjvmuC/Z&#10;b8Z6TrGla5pQmjljtbsupfB2knk1+lcrfBq+vJJLPwbod9p7Jukshbpyh7EY6exrkLr4dfsneHdV&#10;m1O0+AlqLh5DK9xFGMtuHQMuCFGcbeg9K5qlOlUmpW1R0wqOFNpvc+LfGvxPtfB+nx36+GbGSMPt&#10;d8Z3Z4zivN0/a48E+DPEl1a654WGowy4bZazBChPYjFfohfeB/2KNexdeKfhxbxAKUeN7Jpgme4X&#10;IGR7Gq8X7FX7DXj2SbUNAsPC6288e1I9T8KSRTL7h1YE47ZB/GuerhoTmpdjWlW5YWep8O6T+1t+&#10;zXqsYXW/BusRoRwILhCVP0cf/q9Ks6j8Zv2Z9XuINXkluovDW4LfxSWyC6jHc7QwD4+tfZFx+wf+&#10;yFDvj1C40FtkbCJ9JsiqgA5PmIxy2BwWBBrkvF3/AARM/Z9+KmpjxX8M/EGleRNtkm06C9LoUbkK&#10;m59ynryxJJrCeAhWkm3sb08RTjFo+dZ9Y/4JG+L7cWOq/FnX4A+Q0UvhkMAcdQwfPNVtU+Ev/BMK&#10;28L6hqvwu+O851a3tHbTrO60SSBbiUdIy5Y49c4Ir3jxf/wQl/Z70ceZLpPiyzjVczS2VtJMAexU&#10;xZ3DtjiuN+IX/BE74P6no8tv8Mfjf4h0CfyWKL4g0yTgjvl05H4cVvVwcZRS5iYYlU3dXPFvgv8A&#10;Bn9hf4yfDaXUfi7+1pF4A8VC7khuNPlsHkURg5V0kBw+R7cV1dj/AME9P+Cc/iIM1p/wUh0Z5zhZ&#10;bi4jkQlj7Ht71kaN/wAEOdb1SOaLUf2kNJv/AC3wkiXqwN0zyjqMj3FRr/wRJ+IouzZaB45sL5yM&#10;w/8AE8tiXX+8Bmpp4BUoWTRUsZCpK9z0i0/Yv+Fn7NXw/XXfhf8AtceHfFml69qQs7vULFVBsmwA&#10;JHGclR7iq+qf8EC9b8ea0/jfTf8AgoP4WvpbrE8n2d0+RWGQBtb371xMn/BJ39tLwz4UvvDXg7Td&#10;LmhucB3OpRtLn0VR1FclpX/BIj9unw79pl064vLWZAHmtWlkhRj1yrRthq4qWX1adeU1a7NpYhyS&#10;949+t/8AgjN8dfhJ4O1SWw/aN8L+ILKzt3u1gnvHE0m1clVySOg7V5N+z3/wS/8AjP8At1+GNY+I&#10;3wr+O8XhY+HtVaxvLBXlR3fGVbchGVOMDPeuXX9in/goJo1udVi1TxC7Rxt5NpBqEz+cw/5ZqC3c&#10;etc54a+HX/BTf4cNcReCPCPjzwst1cF7iKyuJIVkfqCwUEfnWMsnn9cVeEVfqarHSdJwcj6X0j/g&#10;il/wUY8NR7NA/a0miG35lutcuCMfmc5rifi3/wAE9P28/wBnDTb/AOLvxR+JOianp4tWTULyyv2e&#10;WaLod4YAE+3J4rh4vit/wVy8NwR2uu+IfiIGA2opLynBx3x0rG+Kf7UP/BSGXwBc+FfizB4y1TRb&#10;pTE9rqOlO0WTwucL1HY10YzL6mIo8riGHxbpSvdHqnwQ/Y//AOCpfjLwFpfi/wCCHxB0MeGLwvca&#10;TaahhhGBxnDIQA2fWvVdO/ZF/wCCow8KT6T4x8J+CZdVWVTpmqQMm1BzlJFCgFe+SOOK+WPgt/wV&#10;I/4Kh/AvwPbfD/wKdXg0KyTZbW114OE/lLnorlCQBXo+h/8ABdL/AIKTafh9a1PT5k3YMOoeBo1V&#10;u3P7sHH9azhgJLDKE4bEVMS51W4ne+JPgT+15ZSaL8Mvih4R8Kr4z1a+LaTBpd4htrtVGQGC/Kp9&#10;iKsfF/8A4J2ftx+JPh1c6bcfsxeGv7QMiNBc6Zq8QdWz04bgV5d8T/8Agqz8bPiBeaL8bNf0bRI/&#10;GHhe6jk05NP0Awebhs7JY8YYY4PqDXomn/8ABx7+0JI0beI/2ZNDjdiN3l2tzGrnvjnjPpXLQy6f&#10;tJXi7CniXFLuUfB37Df7V1ppltp3jb/gmvompywQJHcajp/ivymnOcbtgkAB9cYrg7L4Q6j4n+PN&#10;/wDDGD9nHVNTbR7Qy3vgq11sRXFng4bbMfvBTjjk4r3LRf8Ag4v8UmJX1b9mCzEgYbmW5lSLGf7v&#10;U/nzXhPw5/4KieG/hL+21rf7VV18NjcJrsL+bocWp+U8Jf7wDsDuGfUZxxUYzAKcopRZ0YbEu0m+&#10;xpeEv2ZP2p/A+sX8Os/sUeM9Qtppd+kzafqFuhhT+64bO7jvXUaT+yt8Y/GmopHr/wCyF8RNGVSX&#10;MiWNnOqkDjPAyB196900/wD4OF/gtfIsjfDXXoC2GYJcW8gHqOV/wrsvDP8AwXs/Zi1AiHUNL8Q2&#10;UjbsxyWkboBg7TuGOc9sV1LA0adC0YmMq0pVLstHQ0hXHmykEfMC2Qah/sO8idprK7mQtwdiitc3&#10;/wBlmMDlnLHCojja3HQ+lVh4r0ppGhurR3O4KI0Yqmfduuf0r0bs852RnR6JqsWGvpw/zkpKuB+g&#10;7+9Eml624EJ1aYqGDBYowrAg+oqzeX+jyz+dbafeW0MAJaaWT92pA5+bPzD8Ko3HjnR9Pu4lSa5u&#10;JbmJjD/ZyZwo6EkkY5qldgrILqyK5fULwBWGfKA2knP+eKyZ9A8PBzc+Sxdz87b3YjuBkdPrU194&#10;p0i+Vb3UNN1ZZDGSI5tJB4HfcWx26mqWn+PvAN9bwyzm/j84ERxSRAPkdeAcGnqPckg0mAA20MEp&#10;jcFFj+1ybSv0J4p9v4UuIt/2LTp4iQNxe+faR+LcfhTYfHvgFpyYdY1a2KnDhrJGyP6VQ1/45+Bd&#10;O1P7BJJqMsYwsV66IAD6FVH60lGTE2jattEuJTGVe5dhkYS4kIA9Mk8/jTpNP0mA+eZ3eVBhldDk&#10;ewYjI+lYmo/GLSbSHytNOqv5q4M0EcahDj/a5NZNr4pudQVnj/4SNi7c75Ygue5NDUgTOqvotMub&#10;ItFpYeVMGFyxITPUnPXP5VkS6haQReXcQSnkKrFck/lisrUtaSytHuLy41IDy8MZHUD02jaAT+Nc&#10;fq/jQlimmSyrECc+bIWIz6elCi5FJnV+IvEemPbPYtFHsyGUkZO/3Hfiudl1zw/Dbmys9N8kFjua&#10;NznJ9j0Fc2bvUNQm22sDSuT0j6/lV/QPDniO61uEQWRVky7i64Vj6HNVyJEOTuWrbTV1RxLBYTS7&#10;3AUiLOT6102m/CHVropJfweVCRhxkqR6dD+la9onizSLdT9iklWJt3lWkIAJI54PJx7V0tnqlwbG&#10;KfXdIuozIpw0a42+gOfWqTdg3MfTvhZ4I0yxzdeHxcOn3p2c7ifxPJrX0TwvpNwduheH0s5CrKqy&#10;OVJHc9anilt7xYnSGVovvFmkGS390r1/GpdQ1nxH5ojsYkht0GXaBCZMjoACOfeqvIhlaPwDp0zM&#10;t7pNuzK2GZl3NgdACTUrfD3RckjwvaAqhcIxTc3q309qu6XqOo7sTvKcjJMkeCfrU0l2ZC6ou5mX&#10;BHb6Zqbu5StYzrTQdCtQiQeD/Ky5BYsr9s556UlxpFjcssenaeIWJy7qBj8qtfa9QnDW09jEqDmP&#10;yX5z7ijZNGoRw5c8DB6/lSsFkQRaDptxZ/ZZY4/NAyrCVVBI77QP0qk2iaFDKI0cK8g+YvKWLHuR&#10;2FXr+ztIF827eNXOArMfm/TmqFhqtyhMl5DFGg+VNh3HOexbrUtaie5NF4c0szozXGYhzIwHT2pl&#10;6be3R1iwBu+RgAQRWoqPPGGQ4DD7rDH6VG9ghBhSRS7cY6gGnYpMwbXTrTYUjVFLnfImT1qdrGWW&#10;2ZlgyQeMDrWg+h64zqdNs4rls5ldjs2D29auwafrcUQkmhCHOFj4I+uaVh3sV7LRrV7RJpIlDsME&#10;FTkGpptKtoLcSeWCVbKgDmmT6lqtrE0lvGZJBkrvi3KT/dPTFXlmuzaxvLKBIyhmyOOR0A9qVhrY&#10;zmht54wZIT975VKUmp6LZlkuX0SB22qqRSWS7h/tbj3p2oeItDsZkS41VH3sPnRjtDenFYmveJ/G&#10;l3qIi8MayCsb4dbi0EuBjOByCPrmgJNWNHVNB0yIFLSIRyrg+U8Y2nPUgVSTwzOLjZYaNOWyMOkh&#10;+UemM80ale+Ip7S21LWJol+zg/aI7df9YOgPqBWXe3mrTXYNvrU1qpXcEEe5vrgcEc1SuZNq5rXN&#10;hqUH7y5uJIwOBCQGU49TjOamspbcBEuoVYum4Lgn6cVjJp980FzdXGruy+Rjy4YiDuHcZY8mtbw9&#10;4+ufsB0vULJI3WLIuDEvIA6HoRjuO9Np2Gmrmi8t0sQtYovLHG5QeCvcYxWTflbFy8WgyOdpKMjZ&#10;B9hnpVu31aa+083UlycmQqqlFA29tvf86LnWYorOC3crJJG2SZJhGSP6/SkkU2hf7LBiEj6WGVlD&#10;Fmt1OT+VS6dptrHZSR2dogIByuMfj+FNSe8tjHcLrzW0L8GDO9Wz/D7DPNKlpZWvmXt5rit5fMhY&#10;7ce5Apq5LSuJpk+ppJ9mg8MRSLvybp5Qpx9OuK3P9BkjKXMrqmM7VIbb+dZNt4n0S1hE/wDacTwY&#10;LMzHaUUd+aitvFvh/UrO5nHiqw2S4+zoCVfb6NnvmlZsa0Rp3y6FaxB4ZLmTOWaFEX5h6fSuK1j4&#10;k+BrWJk0rwNm4zh5Z4gcHp0rnvFnjeC5knsbaWN4ww3TpIR8w+hqj4eKa3fwxwX6xRyPiRhETg+g&#10;J6fWrUWiXPQ1U1LVPF4Ft9iCRq5x5QwVXuB2/wAK3NG+HejRSxXNxYb3jf8Adq5J49/U1v8AhvSP&#10;BmlImnz6vBC24pEFVi0p68e9Vv8AhMvDU109gsUyursoeYfIxH8Py85qrvoJeZqWVikYCW0MUSAZ&#10;aPZjH0xUkhtFYblIcrjGCeKybnxvo2i2skV1LHGskX33JAHoaj0LxDpGtKb2w1bzpNp/cI/A/wBr&#10;nmpszQ6K2EzkCKFHU/eBBHFTTAlxt023Ug4ClM5J4FYNjrt4UePVEiicHmVZDjOeBgjniq9143tb&#10;qaXy9VE3lOEKsMDPoPWlytg5pHTN4anLiWGygWRs5CgfNj37UkfhfxItuwntrEMX4TYMAepOa54e&#10;IdTRBLArxb32yLgncPXAHWlfxdq8QMRsb2U7CdotGbHvgEGjkkClFm3c6K0CkSwQKVk3RtDLvDDp&#10;hlPSrNiHVfN+zpIhGHjxxWdp9xqNzaxtfQHzgF8xUUgLnkcHkfSoLrUL+zuSQjhGJEYKkEH+tTyu&#10;wOSR0ryIpEUWkRBcEsqrk+x5qK5vWKLGLSEMG4KptHtmubl8R6zYuLr+zZZoQB57KCSB64HNWL6+&#10;1+8cHSvDJ8qcDfLEGGwjuQ5560KLQnJNE0MlwNTlS7sIYwmGt2ByGB6/Q1p2U+vxRyubiBrcD5ty&#10;ZYZ6AHtWLbw6pcRtKliqhQWkduCxBxxUelXTS2U88JMTw3Pl3CCTI3Hp/kVXKyOY6eO/vGk8uSON&#10;wy8HHWpIV1KcNPcYIHCndnHtg9K5eDxIwUwvd/vWY7VZxxj09qnt9V1eG4W7W5AXPKxncHHq3pU8&#10;rSLUkbM8LQ5aaLK9SwwAD6ZqKC2ZpDdXEGYY3G3/AB4qhfeNbaEGa6vVmkUYEQiwvtx3Nc83xP1Z&#10;btrK30y8mIBzKloduP7uB1+opxjJi5kmdvcavp9qxuDE7YG0sVG0e+BXF+O/GKa/c/ZbaIbUxh0+&#10;UHH07+1ZPinxvqsWkusNpJFHMNiGVGB3e/oa5vRWvmuoxAjNvOCDk5NaKmL2l9j0L4dRy8X0vyui&#10;nCqeMV3GnatFZxtHJqbHzGLDzmyE9QO+K5/w74X13QdNe8vfDt4DsxsEWQ2R+dWrJJJpIzJp7lN2&#10;GWRSpAqHEV9TaW9sbxzfWetJIAPkRCQB9Kg1GxtbOBr030is3LhbkgMfTHb8KpWuiR6iZDZ6FLHP&#10;C7YVLr5cnoTu6mk162u7GMadq1skTxqCA7jLZ49eKXKaJonhFtqFsLu0vsRsxVtsu8ZHrTpbPTY7&#10;pg8g3uP3jIfvDHvVPT/COv6ZYQTabp0IgXMhYXJbH4d+eKLjR/E8ckeo6lbJiM/LtIO1T2IFHLqH&#10;MjUtNR0u1w8Uk2yFMIC2QTn2p02vz6hDgR+YxPKhtuAP51gTNFpOnusNwIJnb5S6Zxn0FW9J0u9S&#10;RnuLyLbkNDC+1Xz1LHvjtT5SXPXQtzagWuilzbRsQQUbGWzjvVB9aInI+yRgg8HzGAPocZxU8OkX&#10;E1xLKr4diznaBnHtnvWfdeEbi6ulFvqCgDGTPOoJPoRkc00hOQ+5tbSXUZdThdjdSKPOfzGZSAOw&#10;P9KkWb7SEd2YIvBLuag0/SLm61JNKgnE5OQ0kDEKp9z2q1IDDOtjdIJCJfKWNOSx/DrRYHIRdQtb&#10;cyrbRw/JjcsjHPzdMe9SrqulIxUrDDLtwSVAP51n3um39vdKtpph+bLSRJgMAOhIY45pHe3lgQ6z&#10;9ns0jl2FrqZEJb0zmny3QubU0V1HS18wyX+wS9Vc4BPTimvNoDwNFJbmeEkK4ClgTj9TSLoFnLK2&#10;mWslq4dVZWW58zaD3xnOO2as22hSaeDa3EnnIp/drag8L3BIqHEpSTO6+H37W2pfDrRG0K/006hZ&#10;2ygWkbgrJGB3yeSPat3Wv2r9S8feFZNK1/8AZz1PUtLv48KFgLLICeGUgcEeoryK0soDqMUP9jW1&#10;1dW8ZEUbyOCI2/vc55/Ovc/2Tfj54S03wtdfDHxtcRaXf6TMzWMErlxJbsc5UnJ4PGDRyXVylOzs&#10;eIX3hW7tbdtQfwRrulwQu7o1zbMQg/hyT6dqyrueO4cQ2t3NHLIBtkZcBvwr7R8UfFP4Man4dvfD&#10;3ifxhYpaalavby7n5wwwCPQg18sX3gy10+7awi1G1vILWbbaXCdGQfdf3IH50rFNpI5e8imjQtEz&#10;xyxkKrlMZ/xqrPHcErJc390VQEEBflPrk1fv9K1S41hmfxHCChKiEzja3bOCOKrTCxk3Wep6wsqQ&#10;sclJMKf7yt64qlFkOSuV7ttLnsWivNTvJFljw23IKg8cEVYs9S0vTLeKzhvLpkjUIXaL5jjuc9fr&#10;Wrpuh3Ok6LHe6FNa3tuFIjkeQbeehIPp6VzXiDUtT8Nur3Qtp3um2QvFeiSQ54xjsATQotsTdjeO&#10;qxXEWwW0rKP42HFU7jy5t29pkVjnKMQeK19G8I+IrfR4tJ1LUoZnjJ8uYtlm78+tJe+Aru5u2hlv&#10;ES2kG3a8uVOeSMdfWkk0NNNGJa/2ejyRtLd7c5zuLFj6A5pjavp0t4dL+xXWABtYx5C9+SDWxqvw&#10;yv4TDFoLuUjUZG8DI9B3qjd+GnMpiW6FvIAPMdZ+SR3HvVKINorXMr7d22T532lFXke+c8VW1DRb&#10;aYsbCzvFmz837ogH3yTVySymu/syWUazASg/apZtuR2x6n3q1c+GtQa1e7W6vJpH+Ywpe4/L0FPl&#10;ZPNE4ibTtQ04yXEv2mFSNpLP90f7NWY/GmlQotnrUd0sgUbEiOCy44J9Qa1r/Q9Sit5JL2wu8kEo&#10;JmDEcdAa86vLKQaz58em6hPIvy+ckrBFAOSmPWqVO5HPGJ6No2v+F9XgNnZ3t5FHCCGkaEZjY8jr&#10;yfaplj0mbS3tJL+9j5JluFVQUz3yf5VwWm+IZ7O6W78h4jHIdzs4ZW57544FdEb7Q72xt9cv9UF5&#10;beew2R3ChxIBnGwcECpcGmCmmW9NgW6u/wC07i3kuGtCPs1xNEATxjcVxgkD271radrN5aPJJc6O&#10;Jkf50uVt1+UdDzjO765zWjFp76j4bTxBYXwlDjMcaMWO30yehrOu728tNMSF5la7bhbWC4JJ74Ge&#10;Px9aFFsfNYii1myv4o92r3MmN2zzlVSzZ6cjJwOnarVtMqD7Kx34TOJBnj1NQwajpt/dLp0l6IL2&#10;IAy211Kplj4JAHXB9s+9PtYb0SyG0hnMMduAJmj3Fs9iTT5ROQ9YILtHhaEKHXDYHb1qNbN4IhbW&#10;zFypxHtTlj7n2qW1WNtPfVr/AE6+jtoxmaXbkIvv6c81Ys9E0mK3in03UZpYL6UY82Ubjnpt6Ee/&#10;tU8rQ7poz7nRFYM93rcpaXaYoQB8hBxnPp+tSwTzWzmFIpAV+8xHUetaP/CKPFFPEtpPKUkLKkTZ&#10;cjp361X1Cye38ibWdIvE86IBSJlQsw6kgn07UcruUmiQax9qGxZNhH8SLwfr61d0vUzPHi4usAcC&#10;UJnJ7DFZd1YxRaTPNo9hc3dztG2FXUOPp2PFS2Wl3I1Oza4s1ClAzFZflUAZO7HQ0uRD5i9evFdS&#10;eWl5OD2AQYNVZ0RJPJmd3J+XhP6elXyNJj3Sw+IbVH2s8OZwcqen5VVnfSpXkvX1kyjAG6wTzDnv&#10;xUcrBNEC6VumV217MhJAVoT09D/jTDoeuFnFv4tt4k/gSWHOw9ucfpVwWTXVrNN9qntE3YgknHJx&#10;39hUFzYNazwq+p+azJh0lkBDN3NHI2VdCSaTq1vbILfxTaNN8v8ArI8ID6086XrsKY1PXLeR35Pl&#10;nIB78Z6elV107SYopGS+lcRyhHRoDhG+pPI96lv7G3sbFrmK4RSybow38X09al0xpkV7btGgiEby&#10;FpVVMKQOe/HQUN4X15WEtvJ8ueSCSTXEXPjbxXpes/aIYLy4iD4Q29p5nI65BxgV3dt4i8XS21td&#10;W1oVEqZbNpkA9stkcUvZNDU0yld6HrKXWxo5WZiBjZuB79TwKzdS8J6zNc7Y5Jk3DmJYgR+QGTXQ&#10;av4k8SaU6ma7WN5F3qzQq4c+g5qtL4g12e/t7a31OYqlwsV4JLZQYty7jtI7/XPBpewUty1VKdpb&#10;fFa0aGbw94gntCkOwP5TZCjgDrxXY6P8cPjx4b04Lr8ugalbxY85rqxdJWQdgVb5j+FYssuqJatL&#10;HeTBkRm8xoi20D+LAPI9qbYy32p/ZrL7RDKZkLRmJGzIPUg9Dmsp4SDWiL9tY7mw+MXwO+INqbPx&#10;vokFpM+5EdkKbRjlldfu+2asaD8AvhV4qczeDPFs9wIVIWO5uy+GI4LcfqBXmGvfDTUpEY3SQq7s&#10;TGPKYEjr371gnwJ8T9BukvvD/jQWyr86bMqTjqvXmuWWGqx+FlQrwfxI7Pxt+yl+0LpOoXOoafod&#10;jqljGHeFbb77jsdpPJ9BmvNJdJ1PSLqRfGHg7X7MKy+dBIGhwa9a+HH7SPxZ8AJEdT8QnWkXrp06&#10;Daw77WAyCBz6V7/oHxx+G/xJ8PD+2LNIRcIBPY6gF2n2yetY+3xVF3kro2aoVFZPU+MftMEzmUQP&#10;DHj5RI2TjsM96W213RbWRhd6EkyE53m13OCozkMelfU3jz9m7wd4okTWfD1h9kfG6KEcwE+vHIrz&#10;PX/hT4r8K3Yg1Dw5a29qCUa5Khs5/iyf5V10swo1Vy7Mxq4ecTwi91bwtcTE2cOoLHIMkPbcnPYk&#10;dOavaBHdaVIZ21CaYbD5O+EfJkdSepNei6tb3WjXTWU81o8ErDZLKgyvY/8A66eNE+0W41G3js5Q&#10;xJhMGdpI9a64yUloc3Lys5Q+KdaadJL2+i2mMABlIyR/eA7YqfSvE9rFMIG1SESMSQVY8n15rY1b&#10;w0kA+1XZSKV4fnjUEqpz2FQfZfCxuJdLintphEpjlVxhmPfHH61ZLlYs2Ov5gDz6iy7jjLLkHHcV&#10;Zl12JwPM1hnB/g8sD8faq9jodzFJAg0uNIA2AYXPJ/HpxVPxDrmj6fdm31W/jRCMo0hww/KizYKR&#10;qDUbK8/eRSk8nKpgg/8A16kWWW3bzoJ5AmPmhYDH6/0rnotU8G396klxqz2whPyNDkFCR3A6g+9a&#10;Mt7DCWs7bxVfXSFeHNsrLtJ4quXULo1NOS5mz5UrRpG25sAAD2HrU8txbByHlOR1AHJHrWUBd29+&#10;L7UfFbyIVAtrZrNU2juDtHSn/wBo6ixK2N/YuzHdgyhsN24xxSlAnmRoS3tvGwhaf7y5beOKPMhD&#10;ZSXjqD7Vl3Z8SBS+qTwMmQGKwhCVPrjr+lPh0PUb6JWjmZIQm1FHDL/jSUQUrl+8uXuFWNicJzHk&#10;dD7HtVOO9vbeMw+dJljyGwR+HGRUv9iXdvlZbqQJ2ZiQTTJbNo03q0zFTjaATn35p2HfUrX+oajb&#10;xEqhdCRuCqCM+9TWTv5Lma7lmaU5xgdOwHenPbMImEkhSNiNzpwaaNO1eJ1Nnqqqy52gRnLDtzil&#10;YtMY17ArTXAiuHaMfJE0eAf8as2WrR3Kk3Nk53jHkyRcp6j3/nVVoteizCNSlRjlhJ9l3q4+nXOa&#10;h1TVb6yhSWJJbmXgSTRpyW+gFLluSmkywstilxJJHFPsZv8AVOuCB6e1JZ2GrLK6GWaVJjwj/KsY&#10;zwMd/rWVF4g1fUSBCJDvYh/MhwVHucVfQ+I7K1YvqhY5+RlGQF9OaaixOSNG60jxFJJ8lirccHPF&#10;YfivSPECata3E9qcygRv5Y4UY64qzea74ntNOa5cSSmNxuMT7WC+voQK5ubxnqt3IbnzLmRjgqH+&#10;6PbijlYXVi7eaffWEqrISqhiVcAMMenFT2GqC52yXEt0YgR88YIArJm8atPAbWbQrucCRUDwxEKz&#10;Z6fWujaxudTkhSx8STWEOV/0VYAQw/iIJHB/nUuOoKzEfxJodzO1surzmZhjZNGQFHakfU9LiuPs&#10;z6nE0i/fiRjlT6YqTxGZ9LljtmvQ0EhCn9wvyk+p60Xfh/Q9EnGoW9w80jqfM8uMNlvc9RTsWPS5&#10;tmg8w2oEbLxuOM+9I9ukiqSi9DzVe3lj1STy5HcLkkgRdCO2O9El9YtIkLSyuyA8JCVBPaqSC5cS&#10;Ap+7QqTjGB1q/EA1sj+dGhxhgyry2O3H51Qi/d3MTBC25OPrS393DaLsvQCHYnckRyD1wQOlDVw2&#10;RZW0tJw5kIdTgBWUYA9RxUM2kagsTw6XPPlhnzVl+ZR68/14qlNq9wk8MAZVM+TH5oPbsfSpJLy5&#10;QzQAWLkKBMZJW+UdRTUWiU0xqaZqkSSG6nnlYYA3SA8/TiszUPDC3Wnyx6gshMjsfMjwCAa6KQ6l&#10;BGghs9PeRk3EyzMVz2yBVF7y8uGkhh02xQxvtkkinbbkjnCkcfrQJpM5GL4Rac7GaLU1IcfISzKQ&#10;B9DjPrV0fD+1soUhtLmVWI+YC7cg/iTW0ulCV2+x4jkyTuibAqNfNs1MV+VId9qN5mQx9MdqHdk9&#10;Tj9a0y50G9ktLBbyRSTuMZ3EHH3v/rVWsfGfiGyhEE0UYGPnNzE4yM9a7UeHrZ7xmnLI0jbi7yYG&#10;aZfeHNBvNkTKskhOCqzeZ9ByePXjFJJ3HaVtDmdF8Wo18si+K7dGbP7hR19ODXSwS+IT+9l8WwkG&#10;LhViEfucHrVFvhV4Tv8AeT4aVZRkM8Z2kHH16VnT/DW7sQRZaI9zjHlq2oNj3BweKdkCbW5vX1pf&#10;XVz9ohSF7gpvFyIUOD7salt4vE73Ma3eocoPlaPAwPf1riZ9M1TT45U1HRyBH95YruRinPGOeajt&#10;vEHhK0tg+u6RqzzpIfniv3QEdgR3o5blKV2d3qGlajJGt1PdW0rqCFLxhiB656j8KgitvFwAjGuu&#10;o2HbgAkY/pXNaX4w8IXVyIbLQZoJFGIGlu2b8Bk8V1mi3llNcvLDbKZMd25OR0/D0o5bFXRiC7+I&#10;kk/2ebU5E3EtiSLIZQeK1Ld/FE7LNKgXb8yjZ1Hv61fu9OQlhFYBzkGORJm3Ke4x0wfSmWug2FxO&#10;tzNHcRzRnb5jTthVPtnBqbMQaLpviaS/a9jtZYJGYhpUYfMPTHpW5cwana6OLmO2llkYZcxsAxHp&#10;k9OaybvTLC2tnY+LVTnKFrrBHoDz0rMgfVrh1it/EERjYFWjku/kz657VHKw5uXQ0LLxTPpaxWJ0&#10;eXdsIVJIgWGeoLVbfXJDEWm0OdSPusVH5YrJuVuvs4sppmBKYaa2bcF/Ed6p/wBn61BMtv8A8JTL&#10;NhR5cdzg5PbOBjNPlEmb0PiF5J4zbaLKjE5aORQQR24rY/4SmxfPnaexz95fL5zXC3ekMLcRy6rc&#10;QMh/4+Yp2zk+ue3tUtho2s6bdfaIvFd1JuGWXep6/wAx3pOJVzq7rxxfWcpj0/QJXfIICwhyB64q&#10;9p/jnxBKVS88PBfRTbBS3rjnqK52y8R6vo8IDSzS7OGl3hSPf0qO98Wavcn7bZ6vKtzExDFoVYKO&#10;v0NCgNSOlvfEsyebePp91EXA+XaNhyewIqFPHkqJsvY5lYAjJjUHHqOOtY8fxZ1xjFBeqrOcAlrM&#10;HAz3rVfxxbXtwpmmURFTkmFTjHfpxRyMOZDrj4k6X5JWG1unYLw5iHze/FUh43u9TuEtFs5FR2C/&#10;vmBGT7gCr41/Trycy6ZqEbLEgLr9kB59j2qxpOowW+Jr2OO5BOYWNoFKZ9McUrW6FJshl8T3Nrcb&#10;A8sm3CncwAJHcUsfiO5uS9tcRXUO44ypGD9Pak1nXNFumO28gWMZEkLJ39cdjVW1uoY7jH2gSxOv&#10;7rEeCo9CSeaVrrYpsfJaIMmS5mB7F3yx9+f6VZsNam0GEwpeSsqg5Nw6n+nFV4dQsIZJp3vZEuuk&#10;LNEGRV9MVWur+zv5ZLjULqU5XL+XAAAoGOPWjkZDaLtn4vbe0yXizB+QgiUlD6Zx0p154z121zHY&#10;aSLljhgEIXjuaw7mC1jiGoaPqkqFRkq0A6fSoJNU1llX7HrgR+fmkt+vHripaY1IvXXiqW9uHjvL&#10;b5WGDG3OCfSoE1jWzcfYYdLu3UMQoChY/wAeOlVEtr64H2rVL9TIXB8wDAJHQ+wqw/ivxfZblvPE&#10;1uYcDykhsiCF+vfFK0hc1xmq6hLbSbpbOSKM8lA2cn1z/Sq8Xi+GYG2toJRIVIDlD976Y4p0XiLx&#10;Ddz+bqMMFwiqTE3kEbh2Bx/On6g2rCNrnRL1bS5ONsnkB1B989RT5WkO4lz4ts9Ijt2vtCup53TL&#10;QxYAc/U1ct/iojqLST4fXkYfhfMkBBP1FQQ6P8WdSMN5e+KNIu0iG7a1kFOOvbn8KWbV/F8IW3+3&#10;2CyKpJHlYGPUcUILiw+ONZgkM9x4fjRckAMOo7Zq8PGkU5jVPDqsZPvMIlbH41Th1vxq9sbFr3S5&#10;Yt4ABg5Ofciq0f8AbVr+6E1rkMQ+HOMd+1JodzpdN1XRNQ01by50e3y5xvSAYX8+9ObVPBzvh/D+&#10;90+65t1IA+v+cVx63HjHSImOk6hamKRi7QyQqwPsMjjiq1p4m+JLOXvm0Z0H+qEKqrAe4FLlk0OL&#10;SO5bXPDyhop7Dyt3BCWKtx/Wh/Fnw8s4Wlk0eN1X7zNpqY4HT2rlrXx344iAjePTQijhXtwfz9aL&#10;fW9Zd2W70vR2DHdKEXksetS4PqVzpmwvxI8CreGKPSIktSg5W2QMM8n8PamzeO/AMp26fqHlSNnB&#10;NojZz0BOOlZ1tdeHRKF1XwnabFGcpuAc+hx/TFaVqmhzIJNG8A2hUnaSLh1H0yc0uWwrlG2+IPh2&#10;xaRb3z2djgrbWeQv04wafP8AEfwGEjH9s6gSwO9PsyIEbPQ5FbaNKIRF/wAIVYvGeoSVFZccYJPU&#10;1K2n6RErPD4NsVmIPlAOGBJ65PbjipsNdjDfxF4Z1EtGNZ1J4mBGwxpt+h46ViXuuWVooSK6fKt8&#10;uMFce1dTeX81jIsFx4CtFjlJ8tonGCf1x/Kon8MWd9BHNL4Vs7eUnPJztX061LVyrqxxVx47srN2&#10;k1CG6EeMuqwggj1yKnt/ij4Z0vNzp08sLSoP30VupY592yc1uat4agacRQ+GLKZpMqW8w9uenSsi&#10;DTLGHfv+D1xM6nLtC6YA9c+tCjGw02aGk/tE65piKtr46udiNlPOiXcfbjtXYeHv2grrUYTaaxLY&#10;X8kiklrzTo2Z1xnoeoFcDe2SabbC5PwY0+S3yMLPKxdAfXBq3YWARftFt4GsbeRMNGkAL7Qe2c8c&#10;VDpQlqCnJPc7qf4vfDiUpL4w+EGk3ttGcGS1tfKkU+oCkDH60ja/+yBr3m2l98O9T0gsu83luX3d&#10;eeSSSa4fWNTu7SAq2iRjaATGi89ffrVBPHuq5f7T4JgJUAKkrEbh65qHQ7FKq76nqn/CA/sy63b7&#10;fD3xKvLJ2AMclzEBt+pPT0q/b/s6abcALpGuG/SVCd8dwAH9wK8Kn8U6qXM83gK2MRyWZJRkD0xm&#10;rWgeP9WsdUt5f7Bkt/svHli6fDZ/ixnGOelS6NWOzG5wb1R6B41+AviLw0/9qaZHdpaxjE/7hpDg&#10;ntjqK5W60bS9JQ3t94nnQKx+ZtNbKj3yOK6Hwx+1J8T/AAvfNAmkPe6fu4hdt2OOxPOPaupX9rfS&#10;9VvY9C8d/BmC8sLpdl08cyZiB/vLjOMVPtMTHdXJcaUlozyDXX0/VLYXGka2NQRTiWKaLAQY6jHQ&#10;0mgeHPDdjbtLrN3LKpOVdlaRhnoMdgK9rtdP/Y91/V/sNnpU2hT4wI4JysJJ9exq1dfsi6brUpv/&#10;AAT8TrRomHEbwh846AkEULGxTtJNGf1d3ujxGTS/DccrW9rqBYDv9nKAj86kZdCSNUaSNUXgs5yP&#10;rXR/E/4DfGnwlcqNG8NJfZU+X9gh81So65z0b0zmuC/4QrxS+oQweMvDepR7zl7dYAre+R2rqp4i&#10;E9UyJQcNGiebVvAd9dqrahZuF4G2127uepOOtDv4PuJ1jsY1Zw3KOgfI9w3UU698M+DNLDT3PhjU&#10;1wpKl4NpPoAR0NZ6XsULiXRfDciEthY2UFvoc810e0I5TSeHwW16lstvaW8khIRI7H+L64q0dG0h&#10;gXt7lHRTwWh4yPb/ABqSwu5Li2b7d4JmRto53DAI6HrwfpWDq/iLQrMyXNrp028NmQeYwO4d+vWp&#10;9o7ilGyL974f0q5jP2me0G/1Ow59sVb0jw+mjKZT4gsTFMv3HjypI9T1/CuUh8RJfMsr6ecNgYDn&#10;PvzU1nrSXF49nFpd1HGWwiyLwD6g+h9KPaMhpHTXNvpagIH01pGyGZYeAD6cdKoWWi6MgKGCFAzE&#10;mRgWV/wPH4VFoOq+Hjdi01jSpreZD98AneB3Hb8K27ifTZVEdm84U/31AB9wCK0jUZKiirLpfhq7&#10;hY28drNJGuFEsQO0+wxxSponhW4gDGO0s22HzB9lVgfU89vaonlghmIgzzx8vX0pbu1k+Vni4b5d&#10;2au7Ksgi8O+F4gosddsJ2IIjC2CjGe+QKqzaJo6hRd6dBI2DvHlAj+VJc6K9vGL+KDaqjlVP9Kda&#10;rLODPDJJt7hx/KmpWQuRXI20XwsEkkk0jT3gWIGWCTTxvLZyGB9qoz6J4ViuAw0SwLLhzEFIXnjp&#10;6U/UNUljDTW8MwdCcDy89KytR0+48SWh/fPHeg+Yse3ZwB0/OtIyYrG1qOg+E44RJp1klsWJLuH7&#10;eppuladpSPvhkV3OPKYHjGMljms+zh1aXT1XUraQyRcMg4X/AOualtDHJL5tvCZivCKg5Gf60nN3&#10;FYvTeG9DjMt3JpdtOyKGaR4lOQOcnjrWRIvgK9IiudEs8HDBgFXOe2ccVaOq+I9Fja4OhTyR7juy&#10;cfJ79uPWoPPs73e8nh6KISNvBAH54pczSBbDoPCvhK3ONO0exAZMFYcEkH3FTy+FLB3aSCG0SADI&#10;Xady+3vRpEqLIYbLSIVjU/MVJUk+nHarGqtOsBMWmK+7gAyEY/KlztsGtDMEPh6OYxDSbdCTnz0T&#10;Ab2NaOlNo8E4McthGcAq0sp/Liuc+zXZzHAyhtwHlSP69ge9WJNPt4zsuPB1pIcDBS5ZeT7iqUib&#10;HSJofhZRNPFLZCeXLyvDL95u/HSqy6FocSebYbXZwdymTJz6da5fULG+snW5tPDsMSryS7sxHpmr&#10;+jC8v333bwKwO+NFXbx9c5Iq+YTijVg0LTba5F3HpEUcm0BgJSefbnFWotI0/wAx5ba1CtJ94bzj&#10;+fFZMuq39pMUFtuw2Nw9a0LPUZriEyBNsgXLIRzj1qZO5cbJWJ7jwFo91iWXR9rOfmmj6fzqxaeG&#10;NCskDNFcblOS6zEBfw71TXWbmLoCCeOe9TxapeNEfM+VWPVVyaOclpNkesW/he9WOK70kyOh/dvK&#10;rNnnvzTk0fwgqFh4WtFcrgM8eSp9RUI1NluGje1chQCmV4I9KnTVbaRwk8LY2/KcdD6U1PUdoky+&#10;HNESWPUbXRbVZ1OY5VjwykdGBHQiu80H9oD4n+GYoYtO8f6lEbZQGeVi+/8ABia87ivI5WIhumB7&#10;jBBzTpJJXx516zYXABPUVd0yNVsezwftW/Eqe1ZvEEOj66MfJFqmkxyBB3wepzVXUPjh8KtagWPx&#10;5+zD4cvTvBkl0sG2kX/aO3j8BXkUWptao7BiwXkAdanW51G5thOLR/JYjfJu6D1zQnZ6D5nbc9N1&#10;2y/ZJ8U24m8NeDte8M3okB8+S5aQYPUbScEe9R2nwT+GepRCS2+NOlTBWJRNTsWwc9VYg15Vc3Mw&#10;jjtVlD+WWC/Pk4+vemzXevySrbabfrGGHMTAEP74707yfUTknuj1Rf2Z7XUdVMltpmg39rGuYbnT&#10;NeaBl98N2NUPEX7P/wBllFo2nrYtuyk39qiZSew4rym98PePZ7x3HiSNIiAVgMhA/DHT6Gtiwh8T&#10;adaNbTa7NdbxjLPzj604tk8p1/8AwoP4maRqFvJpPhC/v45ciO6tXzGox91snoT+FZ2seHPH+ig/&#10;274bvbchiCklsSFI6jgVjWvjD4l6IRFpvim/jt4z8qR3zoR7YBxiuq8O/tQfHHwvqMU0fiY3NrIh&#10;X7LqNvHMg9yWGf1pptLYq0WzA/tqx0Eb7hHW4dThZTtB/A1pw6lbzItyGhBfglWAycdMV31l+1xe&#10;+KG/s/xp8MfDGsAoVlNxp6xPtI5CkDHPvWH4l8S/sf6hGsuufBO90q5cZaTSdXkVfyzzRKSfQpRX&#10;c54TW0kgZXkidOVA6Z9qDrt/JK9jJp24Mv32I2/WtfTYv2aPiHdx6To+u+K/Dbwg4eZY5kYeuDzW&#10;9cfs+/D/AFadLXwn8f7NnP8ABqdo8YcjtuHQ1DauKzOQaS4hi+YAgKM7TnA/rTHulXMhkB2nr/dq&#10;6nwG+K51CXTdC1vQZVSRglxDqqtuXPDYIGAfSopv2cP2hhcO13pwuYUXIuLKVJQ30AOTVXtoKzaI&#10;Gnt2iN0+qJGOjI8eQfyqFoLa6lDw3FszBdy8kEn/AArOl+GHxP0qURax4b1WzLMQjT2LFQe5yBwP&#10;TNQ3vhbxKilDd20ssafLA58t2PsDTSkQ2jZ0mDWtW1CezuhZ29umNxwVJ+nrV5fD9qtnLp8mpRFH&#10;UqrBiQpPcVx0t3400mLydV097Is2I5ZJBjIwcc8HNXF8cTQsXgW1EgG4ZmHI9gamSYKxKNCvvD1y&#10;+k3sZm80FoLmIHY49Cex+tNn1PULNPIlsjGu5VwFJ/EntTNL+ME4lbT5tJXA+6nmjDep5HH0Fajf&#10;Ey3lk23mnwh2UDa5XBHqMDmo5mVaJh69beKBAfsekqd4+8ZMD2H4+tY1pP8AFxdtrb+Fo43ZSMC7&#10;BUehGa65fHsKtlBtBPRUBBXuDn+dPi8UR6wyrZ6phoGI+zsnIOM/lV8zSFZN7nG3uo/GGNFS88Ln&#10;aj7iIplHI4z71U/4SH4yz3iLo/gdsgYaK6u9qyA9wRiu+uPE0gjKXdsZ49udqvg/h9ap3jeD0hML&#10;6FOrTAEE3bsM5+vB+lCeupLj1Rl6fD+0Slj/AGlafBizv40wZLa3v185l6YGT1rcXXfHdlDHqer/&#10;AAj8RaPASADd2QZWPQhiM59jWPJ4b8Oz3K3UEN1HKp3fLfyAE+pwa6vwZ8UfHHgi1lstC1y9ngZy&#10;39n3l0ZYx7qHzg5rX3DN8yMKf4oQWhnkktNRiWMkE/ZRj6FW/nVZPjV4V1u0EpscyJ8sjNHhmHoR&#10;XXeLfjB4m8Y2zad4o+FtrOiHMGoQwIrrx14689Qa87FhZWGvRakPDnlkZ3oIP3b/AFAo90cW1uX5&#10;/ip4diUx3Fvcx7vusEAx74qxp3iTSNZ05rlonkgBPyyOVD59u1FxH4K8RxSWF34Ee1YjKTrcnOcY&#10;yB2+hrNPhufS7UxWUTyRQ4YRkZ496TSsaaFzT9A8ILeG8v7GMRyrxHJIGAHoe2KuvpOgaVqj6ro9&#10;3cWhxlUsL5okLHrlFOMVzKi8lgZR4FuLjYW2qWK5HsOoFUZtU0S2Zre58JXlpdK2BHFIXIPoQT0x&#10;UW1Gmzvbzxv4yUjyvFd8q4wyC4PI+maitviF4xSX7I2oLeeY2C14qvkfUjNcRd+LtNhhV7y1voiV&#10;/dyG2Jx7HmrOleJra7kZ4nt5Fc8QTptAP061SiDb3OuuvjD4o8PloW8A2t8H7/ZlcfQ+lYz/ABR0&#10;hWFxqHwt/suQSblk020VHBPuOlV7FlMcl5CxRS2diP8AKp9BnqPrSN4gWKcsbiQNjG1+c/h3oSSI&#10;lJnV+DPja3g6/fVNKvdXZ3wvlDUJIeD24PUHv3r1Tw9+3rqtpGbTxBpl3cIvCLcSJNnHX7w5HvXz&#10;fqurW95qKYnVSV5EnyhienannTl1G2KFIUkXhcj+E+/9KOXm1BVGj6D8Q/tj/B/x7pz6Tqnw90x5&#10;WLIrz6THwcdQykGuAXxD8G79Wt7/AMXPYMY8+VLaGSJR6A5zXmEvgiG9j8pbiO3c/dLINhPof8aI&#10;vA+mWce2VrWR+zLIcqfaq5PMhy6noctx8LJY1k0PxjFK6vkr5bxZA6kdjx2qr4iuPDF35a6ZdXkO&#10;w8tb6iVBz6r6Vxs/gW6uLQy2Rj34ymCQpP4VDqXgvxE8cTw3VuhEQVkLlTnvz6Z9aEmuo1K2x2cL&#10;mWNWs/EMqMHOEluQQ3Y5JPArQ0LQvFOp3b2NrrunTO5/drcyBHH0K8GvK9a8Ka5+7je3ikcjB2Sn&#10;r7EUW+g6tpw2RJfJIG3BVnYjP48ih7FqS6n0Jp/wZ+IOqWLW0ccc54PmW1xllPY5FSN8Cfjpotos&#10;mnSM+08xzXgXcO+4nr9K8U0PxH490MG4sPG2uWVxuyWt7o8D6HrXU6d+0H8eLMGIfGq6mAI2C9sY&#10;3IA7EEdPX1rGTqLYq8Gbms6dqQ1UeHdY0K2a++4Iy0biQ+np61bt/DGt6dZhI/hzqNnEfuSWsG9G&#10;IGMkc1yviH4yan4ktpPttpotxdOQ1zcR2QjaZsdcrgjHtU/hfxp4P1LRWtPFdtrizxyZV9L16WEo&#10;f7w5yo7cUc0r7DSRq32h6ksLiO7u7WTZ+7WW2IjJ9+Mj3qpol/r7KtjqmqARgjcssxkjiI/u+mf0&#10;pdVm+GOqADQfGXjTQZHUGVhrEVwTjjIEoPJFUrTwv4DudQEEP7SusJI33X1XRI3QHtuMeCPrVOpZ&#10;E8l3oddc6hpyRI0otp3hb90UB49CP/r1XvtSmKfZ10+1VAQ3MZ3EdeTn86zNe/ZY+Imsxr4g8K/E&#10;jw/qNyiqbe4TUjG02BwChwFJrmtQ+Hn7THgKza68Q6BP9mUN++EguEXjnDLn9aUZxezG4SR0T6jL&#10;a6/HqFhHBbP5fzy2wPznPGQeMD9aZ4r8R+MpV8/QJIZVdsT/AGdR5kR9ADXL6LrvxemKS6fo+n3S&#10;LjeXtn3ovpgD+dd34UljIFz4vvJtK8zgZ0xnUv2w3f6U+dJkrU5nwj4p1HwvPKLuxlxM480Txck9&#10;yDXRax4h0DWoJLTF/CtwMma0YI2ccYI6Gt2Xwr4X8RXhstN+L2hBynzprVnJAwz3AOQ34EVJH+zP&#10;8QIL1pvDjeGNcUAurWGtpEXJHAaN/wDGrvFu5actjgYtEsNOEYtPGWpbidrz3kiu5z6nj/69R2Ft&#10;490y9fUNM8R3E22QssTRwyxvxgY3JuT6Cum8Xfs4ftAW1i96vwU1CbH+sjt5ElV+eqgE5HuK5CSL&#10;V/ASG28VeHdW0XgMEvbJ4iCecAkc1pdNaE3ktzvvCnxc+LlvEkC+L7iPbxBCIzkHvyOnt+tbZ/aB&#10;+N2hSi4ufilM6eapEVxaqwWP+5z1z1zXlbeKtL1XT1NrqQuNzAM0LHevoeMGqseuwz3X2a+1OZXH&#10;AinZiD75PArPlVyHKSW57vd/tT67renmx8QeF/C+rQsApmvdARj+Qx0/CvNNWvfhtdX8+ua/4A02&#10;wvLnMa3uih4dignaSMkKecEjr3rhoLyG01CML48nh8uXLQlSUlHpjoK2pPEelTBoY7qOVXGNuBgj&#10;uKastCXJ31Os0C20SI/a9E1TUSyjEcc2tM8RGOfl/h6etd1Z/ESazsYrXWLp40VVXC6odmB32t7V&#10;4JbWOmR6lHrOlSSWEyEl0dN6EdM8Hj8K6CfxV8P7+NY9T1K1jKrtlRmZTuHQgkfX6VnNam0alj1X&#10;Rdf+FOt6gX8aeG9RvrbzmW21LRdcKzQL3dU45z2FehSXvwkk0aOHwt+0L4i0hjGFA1mwFyf+BkjP&#10;5180pqPwwitfNs/EdpE+3dFcw3Wx0IPbH+TWfdalHfyObD41XL4ADRtdD5h7j2qoyu9SlJtH0FcW&#10;3jtNVzof7RHhzUIHO5BNE0cp9zkEH6cVW8d6x8UrTT4lTVLPU4nOyZYriCVOmQ5RhyM+nNeALJfW&#10;6B08cLdNFGVG64Vd2ect6mrOna5bXqqNZtIrzADRx/avLZTnHUHmqsnsZupJHpFr4s8U2UrLqFva&#10;W4yMxLaREFh/Fgjj6VIPEGl3EzNeeDtF1eWXmSO4s4w8h9MAYrz3VPEC2kH2y0sXlbzR5iPKfmzx&#10;jd61d0668O6pGLk6lqFq6th7UxDzEP8AvfxCs2kiozkb/wAQvDXwf1+db3xt8CNCjCIAJorFGbju&#10;SvJx71n6V8C/AWuJ5vhrwp4au1lTBsbvS2hcqegLKc4PcDGaqStZXDmKDWmlUoSTs2se2cVmw2Wv&#10;Ra0LjTPE1zYRRkZZXLcDoSMkg54JHODVxTS3Jcm3qYWqf8E8vD15rE2vSfDnTrZ5TkR22sSxxqc/&#10;3HQqf0rDuP8Aglz8Ebif+2LvQvNvnJDwz6bG6FuvEiEcfgK9bj8V/GVb50svH1xcRSn5obraUHqA&#10;SMrVmM/Emxc3sFzch3AaZY5sKW9vqPpTbk3qxxqOO1zwzW/+Cb3wv1u5Md1+ynZTQQxZa60vWJbB&#10;JgvUsq5beexHHtXDy/8ABNL9nbWNdbT9N+Cvi/ws2zI8zxWLiFG6AmQqW5PtX1H4g+Lnxn8O23m2&#10;Wk6leIgJnYqhAX04GT+lcrb/ALS3xI+1pdX/AIZnlEcmTGIVQM2enTI+matXasV7aS6m5c/C74l3&#10;KMZ/iFFBIpLELpYwuOnGeuK43VPhj4u8QatCdR+JElyiDapfSmizzyBggE+9e/yweJdT1AXd5LGk&#10;UedgEm489jjv71eOiQwWQur++i3JzGhGQprh2N7nhUfwj8cK62sGvw/Z0QDL6M2AO4J3YJ/CtC4+&#10;FPhywgA1XXbmBkjH7yFWwB64Oa9CvbiSa8e6tda1Kd1b5rezIdAfTaccVmt4as9Ome4NxfQBzvlR&#10;MsVbr90ds9aaWo+hxeieCfCmn2ktxo3iya9maYJP9pjYNzyF+btjpWjF8D21O6V5opZ4ZQWjmaKN&#10;VjXsnXIx0zXbWngu3kshqIvpWEiEgXdsVEi468nOKbFoVtottLdWF3ZJE6ZlljLEKPfJOMU2F7HD&#10;p8C/AWlS7ptLmyoKgROdpJOfmBP9eKv6d8HPBOpsW03w3Grlh5gkUE5Pc5zxTdR+P/g7R1ks/wC0&#10;ppJISFxHaqIy3cZByfrjvVC8/altXtimk6QkMyj93cSXwdEP+7gZpqLJ54on8R/D3wlobutzptlv&#10;icB3kiRVB6gnI4ridV8U+D455F/tBW2t8rRghFIPY4+YfpUVxq3jb4yXbRyag8kHmES/aJ1RCfUE&#10;D5senatzQP2bNFZs6pqd1KoGCABkn2bHT8KfIralKTeqRxd7J4f1S/Ml/fSTxyJuj8onYCP1Jrb8&#10;NfCPwB4gngQyhXnXdGJ1mCtjrnjA9+fpXotl8Ffh5oEEMo0G9fzGEQaO6YAn/awenvW1FofhrSrE&#10;7LXW2t44wpSbWz5QAPp6fTFSo2HdvUzdJ+FPwQ0O2CQ2caTJwZI7d5dh/iCtnOfrWzpfhD4Z3OmL&#10;qMujqkKMyCW4lYE++3P5U/RZ9HaMyjwctzE7FPtEF4G49Mdz6knNaUWm2Wk2bR6R4Tu/JJ37Jr8b&#10;SfQbiSPxo5bjTVjMj8I+D9y3ttesQy7kdWOVUdsVn67Y+F4LdriDU4hHtHmLIG8yVx0GM471Fr+j&#10;+JtYuTdWnw8tLYfaFkdovFzRlxjGWUrtz7dK1tRsNGl0gG/0EXMtsBICoUsp+o6/Wny2J5ncwrGx&#10;8F3GmrZXF1e20q5IItuGz1I46U1/CqsYZPDXiO3lTft/0+RkbP8AdBFAv7FZi0fhS+MXbDsWbPsT&#10;61p6RatcMl/F4dMEyqFMkjHLpnlcdAfer5bE3uVoLBNJ0nd4m1SyMwlZCY7gso3H7uTg4q1c2Ph6&#10;zgt/Pa1jS7Iijmi3OCewOTwam1fTrW7v4hqUBh2plMw5LH16Y61iNp194X1by9BS4uLO5lD3KXkm&#10;dkh7xkjCj+VLlQ3JE/iXwZqwEdzpl3p8brhWkuQ4Tb/wHnPvWZcWkyXTWy3EE1uhw0wRgAO+c/zr&#10;rbSzuLe1GnXN5bSxFQXiQEmMnnAbvzViXQV1OBpI4iiqeR1/PHBpWDmucEvhDSbjUTqll4cglLjB&#10;uRK+XHtk8A+1TjwitpAb6602CCJRwZbj5Vx3OT1rqYfDumveTaPw+Vyy4c7B9RgKPaq1x8OPBaXj&#10;3ZsrqSQIVkhDFoyD7NnNO1xNsy0OjapbxNYaxbzJMuIJLdSUYgcgGp7Xwnpl9G3nQurRPgSeYPky&#10;MZBpbX4RaRMx1Ww8PXqMhKRNFMERD14Tpz7V0VnoN9Y2Cxt4Zu5JCg81Pt6IDjvkg/lScRXdzg11&#10;fS/BemnQ9T8QXMMqTFUmWLeZATk5z7ce1WL+Tw5rCRwtqRnnikWS3jaTBRsZzwcYx611q6LemeZJ&#10;vDl1A+zEfmXKz9vvZ2gA0W/wzttQEt7rU95e+fCsZhUqoUL2+VR175p8sbCTkYvh7wrql1cra3c6&#10;GaYeZHAsilivqfm5J9qTxDoWrabqEMzWUggWMhpJUTYHz6E8/SmXnwZ+Gs2qpeR+E7u1dDsLG8li&#10;KcdVAJyvryPpV+y+EXgm1vYr6HQrmd0zuNxfF4WyMZ2Ecce9S4IpSOZu/DtjaHzpZrG3YsXLGEDa&#10;T/d+YgGs15rbSYTd6f4pSCed9vmG03dP4QDnOfaur1n4Y+HrvxB/ZzfCZLmGQqbi4+0eUi56bQQd&#10;2B9Knh8B+AvDV0rt8M4PJhI8q6N5ECzHqNvG3sOvNCjG9iZOVjmoTo1msP8AwlXjjR7Tz2GUkYLN&#10;JnvsA+UfpVnUvDPhfU7VrvQtejaQkbLmzKsZgvO1hwQO3XvXdaf4Y+Gyme+0j4d2s1yFJmYXEZkJ&#10;PboSfpnHHFQQaVJqeqBbm3S1trcKXtEQFg3UZIXI+lUoqwmeY28kVqrJq9lqEUhIaKK3tBISuec5&#10;xs7nJNXYPCnh64ibVw9/IzsQiXCDK564A9a9bgiuJhLDcxQm3Y4WMLk49GyO9QnwroC4mn0qAlVw&#10;o8oAAfTpTuiuh5LfaMI0KLHeQIcKZJljUY9EAGePU81BP4asH3eZcqzoflhliBHTueTmvXX0e2hd&#10;ZbDSNM2ov+qkiwSf6UtnJpUG46rpmlNISPMWFTyO3PUEUaIe/U8cRpLWWPTm0O5nMi4V7ZFVV9jn&#10;r9OtSnWLXwzrS6beeGri4EkRKxPbkiTAzjdjHHp1r2jWNT8BaPp66t4ht9OhjRgyO2CqnoD65rgf&#10;E37S3gya0utK0XSLXfE+Le93kofcKRQve6EyajuzLi1zwOLM6rqXhu0RiN0cX2ZcY7g7u/0rivHP&#10;jLwprF55ejeCLZYtgWQAgAt2IwMipD4ivvE927yR295JICsBlkWNWyepGOB7Cu5+HPws0dbldZvZ&#10;rW4dJB+4jB2Ie/XqafJbUSnI810zRr6+KWdl4Eikk2ZkiiUHI7gE9Sa9D8NWt5BF5OkfBCW3kRVO&#10;bx9yyZHPQ4r06KO5toZH0u0sIQWyzPDgj34pkmseN7SNZ4tY01YQCJCU2L9QaG7rYZxemXfi+9iu&#10;JNf+FlppcERIhcAvuH971BrEvNS1JL/7PpPw4mm2fMzy2yiNjjIIbOefevU4PHrzStZX7QbSgCzS&#10;SYglz1Az1qlrTeG9RuIb8a9Y2pVwzxwzALKPRhmhKz2Bu63OCstT8fSzA6n8ENNRAm5ninEoGBkg&#10;K3etbSL83WzUtY8FzaXlDttoLNRkepwOSa7HT7jTWtRc2XlQRPwCy8nnqM03D2zXJtJZojKwImOJ&#10;V3Y7Ken0osrgpaGbplrpt3BLqV3pbruGFhuYFRnHuOetVWuvCUDGxuvBAiZeceQrKc9CGwOa1hdW&#10;to0cl5dS3EpDNNK8YCoBn8hT73xhotiluJ7aW4SfG0wWu75ccMc4HNKwNo5bxBbeINW0t4vCEN1Y&#10;yhg0SJ5akAcFSWBytWNB/wCEm8Pk219JGsM8PzYQSyeb3YHt6YrpLTXdNvrt4NNttVtQ1vgxSWm1&#10;Dz1GR1/GrKxaZhZLmKQjGS8keC3sQKeqVgVtzIiivtVVbgRm3jL4laZPmI9dvce5qrqGlzqwGmfa&#10;PLijYidVGA3YbD94Vp+JPHHg3wjLbRaloN/f/a3KQmGaNWDf3QrEZqTSPFmj6zfy29r4fu7WGNOY&#10;7qRNyED2Yimo+Q5O/Uw45fiJHo6XNhIkrOPmikhQPEB3wTyT6ZqlFqvxi1HRUurqP7FMl1uCeQpY&#10;xg8H73Q11lxcRGUQ2MfmQSpl3kI6egweagurbwzq9hJoWr2rtbop/dCVk469Qc9qqyRneyOQZ/H4&#10;3Jr95HPbuxPmSpHHjvsAAz+PNUNV03xHLPdRta2hhcKbaS2mVZSSPmDKRgkAZyK6/wAL6H8NXsIp&#10;NOZIklJwokkfj/gRPNV/EE9xY6q0XhvSm1O2hQGIrPGjqx4dTkZUDH45pLcm+lyvpHwy1rTtIQ+H&#10;IY5Zbgb5psbnAPYEgitbWvh78Q9S8ETWWnWS/b2dAhaRYt65+bJxgcdBjr3qlbfEv7bo50TWNIvd&#10;OuXk8lYFlAMijk4YY3D/AHfStO18XzNcQ2UN05iRcFJ5G+YY4APbB+tQ4u5qpRsNb4Y+HrVYZ9b0&#10;J0uYIxuxMGBOOSfWuXmtLG01o6d4JunW5Ifcs16rFMnG1Qfuj29K7q78Sx2Vv9q+wPeOG2iC35PP&#10;r/OuB+IfjL4fW1j/AGpb+DJ49WLGRZ2jEaoRxycZY57VUVqTJpI5L4mXPiddRh0JtU+0SLEUMaqm&#10;Mnggcdcd6peAPAvjHU5zPpdhCYrZcmVz8pOfukdc9aytBlt/EGvPda/dgTXN6FhuIyTt3Dpt9vWv&#10;b9B8Hz6b4X/sG11iAKGYmWM7HY9eR1IrV6RM4zbZXh0zxRq9zCuqaw1vb2ygBLScoZVx91vp6irW&#10;r+BNSs7Brrwlaw3dwJN/l6hePhQOc8dfpU2j6rFoulrYjRVgQZIZ13Fjnruyep5q+YNelupNSl1i&#10;SC2CBo7WG0DMnHPP8Waysa3TOHvrDxbeahYX0nh6JFilDXUkTu0TJ7DjaR2rf8Q+BNJ1DW38TyaR&#10;Hc3Elv5TCSZgrAdBitbTfE1ncI0sWvzsFfy5beW2WN0PoQKtweRfyGURXYNtIUAul2BuOoAPIoYJ&#10;3OR8G3epW1zNouuWmjWl4r5tre1jkLGIjjgnriujguri4kI/s+3mt9pJ8okMD6HceTU8l1pVrMG1&#10;WKGGWNsx3EoGQp9CefwqrrHiTw0o8vS7i6vLrCmKOztA3ze3b354pNXY76HKePvDHiuSUy2Zjjge&#10;dCkDP2wOuB0rchsfDl1JBqeqPbrfRARiaBi7ISMFRnqKsaY+vC4Bnv7yVkTNxFf2gVm54II4/AVP&#10;p+ixWTzX19YyWqly4jeYF2J7k+noKdhddCta3Vr9sYLp7XeYt8cZbY+0H7wFY00Hwz8U3UT/APCH&#10;ypOZWiiNxE4+cfMT6L9a6a1vBBfSTRTQCd1AgSU/MR659KW616KCKaWW2PnwDIiSMgH1OPSlYTkU&#10;fDFpFb28yro6W0KSYjTGGOO555pmoWWm2GoLqVs48otmSGDOQxGNwJ71ZtPEdneLvtdHkYr87MVw&#10;Mn1LYzxVfVdBna+Gsx+IrqxjdQFgtrFJJY8HJ5YEH+lVYTvYz/GHhCx8Q6Yl5YXPluh8xmkfa4QH&#10;p83GD3pyeGfBfijwxBZ6t4NGYGPlSbvlYdC+c9T2rW8QeIJtM0trmGC5vsKMZtA7EZ6sBwapQW+r&#10;a7eLfzWWrxW5iKK5gMA3eyYxgdjSd7DukyhFovhKwuf7PtrKcNDbYEtvDJkR9cFsYNMn06zd7fZr&#10;EsFmx+Ro3kjff9M46eta+n6NrWnh7e48c6xeRMpCWt9HGqoR6FFUn05zUf8AwjviPWpI4rvTLVrN&#10;VbzWJZX9tvUD60rCbKs/iDw34Vmj1OVbu+lvITG8sLAn5ehbsDml8P61p+vXAtJQ5unjYLLLCAWQ&#10;9twH8jVKTwDpZEk3h+zidtwM4vZXYH1HGMfhXR2dvoejWK3kehwIYBuJiBBXA6Dnp9appJCjzX1O&#10;s/Z8+D3wD1g3Gi23jXX7O9jk8670vUbhXgdz1MZkUsB+Nen6l8IfB2nWC29t8RLUN9yBroQgs3YH&#10;pn04r5zHxGcXyC08NeezuNt1BchWXPqPboava14X8Z/Fm0trLwp4L0+/v7W7VxBfakV2r1LqAc7x&#10;2qGm9jWE03Y774g2UPhiVtN1Dw7o99MoCi6hsFfenVuQRj+lcZcfEHw3poktLf4d2MLg/wDH3JpP&#10;miM46nnJ4roNT+Evx4vdNWPRvDzW9zbTxtE91OJA69HUAH09a5HWfhl8YvCF9/wkHjSysvtAVlt7&#10;WJWRHBP8bZwTTSsVJalPVPHPhzW4hpqeEojHLOGm+zae0BIHPHPJqHU/Bvw48S2z2L6UTE0bZUph&#10;oweu0jlTWL4it/jh4hlt7jTNH0+xtVlJuo1vf3mzttA6n6mr2keF/EtvHNa6nYO8bZVmVWjbH+9m&#10;q5bamTkaHgjwl4a8IWMNrod3cy29qXeEXVwZGLEc5J5/CtPTfEuh+IUZ9IuEZVJ8yKa2xI5HGcHk&#10;CufGmSaBGYNL0a6l845eeWYssa+n/wBeqkUGr67dy+HbTwfPtaAOLywuvKlRvUnB49qOVsXNZHa6&#10;lei2vbW+W2ZAjghniwjnH3cUaz480ryxaTaTpRVVzEBpAZ1yf7x5ryvxj4Z+JPhnUonhn1KS1ZQN&#10;t7clyX7DI9K6DRzc+I/D4s72OWy1NBiO6WUtuA7kHn65o5bJMTqFnUX8O61Ot7HqVvDukL7EhCAe&#10;wXtzVmGW/uQL+w1y12kY8owghh0BJ7UzxH4YuB4aSfTtLN/qSIoZFmAJ/vMPauCj8JfE7UbcyPYp&#10;p8QkKmVJmY47YGOW/SrikyZtp7HeWk+rC6+yaDcaDFeI5kdb3RWnin7YOX+X/gNO8Ut4q8VaTBoF&#10;7ZeGbeW1u/tEtzpemGKM4+7GwDZIPeuS0aLxj4fga1k02XV52z5kiTNHhfoB1ro/Dema/qejSWfi&#10;Xw9HHJFOJIoor0xsY/8AgIyT9etDj2F8SLNzr+sLpwvdE8D+BL2WFfKukk0FYlHrjc2cd/euV1vx&#10;/wCJLMxqvw78A6MI23NJBpbEPnrt+fGT3wK7LTdKtYkub6SK5S1iYG2dy7y4PDK2R0GOOtVLjw/4&#10;Z1qRrHW9OkaCaPfFJJdqACOFPl4BzSBpmTpXxr0W5sn0/VJNDjO3aEs0MQJPUY5/OrOmQ/DbVZG1&#10;NPDWi3a+Z5bl5N2Gxn1ByR3rnNY+DHh/StQFs2uzATR7wfs6pGuT1DAH8qoaJZ6D4d1uTw/q1pa3&#10;Vk/DzBiN3UhvMHTH0quRboS5lueiaDo/wdvJGv8Awv8ADnw80nmeZJLFFLcM7DgNl3PTp+lXPE3x&#10;t8I6dp51G1+FujzwxLsmvIdQMEhC8HCgkHB7deKw9E0T4c3/AIa+zaNrTaSArSPGku8kDr93r61y&#10;zeA/CserJZreveWTYZJri2+Z8nkj5f8ADOaXKm9TRN2PSvDHiTRL111SDwZa3ENwiyqZp5FVUPYY&#10;+8enWtmXxV8MXnW+1X4c6PBeCQ+RMVlVlJHOMnGfoK4a0TVbTT5bHwdrMkbLJhP7Si+SMY42DAwP&#10;ahNH+Lk+qWz3HjSC+iTmS3SzXEme2SMg+4qXFXHzHcy2WgaihNjbW0KS4bDyu3zA5BHOcU+4s5NU&#10;h+x694C8ManHDn7JI7SiRGP8Z54464rl9Q0vxJaXouQJohEi7LaO3DSKfc9xVy/h8TWUbj+2pVLI&#10;FgmcL5auem4DnHt3pWHzGtrl3HpemCDS/AmjXKuwWaBpJFIX/eXkfWotM134daTcteXngkoZ4lRr&#10;WK4bamO4789MnrVWwsNXsodt/qklxNsw0oCjB7jA6e3tU0Ph+GbFxJd3aFic70G5QO49vSk0kh3b&#10;I7G7+HcNzJf3fgfTVjMhZd0bBY17BmPfHetqLVNIHGj+ALRY89sgMCOGBGKoQ6fpc6/ZdWlnukb/&#10;AFm2EAN7Y6Y9auXqRm1eGLUJoY1H7spGDtwOODxUtAnYTUPEMaQzRQ/DcRPHCHR47kush6bfmPy0&#10;mlW3hmaCObV/CU8MxBd4hcqRG3tkcisq0W9nvANPkkkxGwdyoABI64+tVI/hnb3krPrV/qF2JGUi&#10;K4nbah9sGmkrC5mmdNb2vg1FxqWkS3Lqxw77U2g/Tjp3qWWw8ATyJJD4fvWaIHyCVDKo79B+tc5F&#10;4QtPDEy6VpF/FaQKjNNHdRvIzE9wxOcj3q5bXmtQ+RYWssbIuA8iAgfgBUyKUmXL63gsYohovgm4&#10;uYmf98beZYzGOucspz9KpaxO93bRWmieF720kZf3xumGI/oMYb9KvXIks7ly944A+9yQKg1aTWI3&#10;W4a6MqDjyowWyPQe9CWgcxx1x4YtQJLC80v7RGZi6eXF5ZXd976nPNXfsWi2QWzWwuYQRgrt5yB9&#10;7OPwrS1vRta1O/W6js7JLcwjy8mQS7u+cHFMl8D+ObtIbzQdbig2AhlnLHd7g/4g0JDu0ZdroZm1&#10;SKSG3uITBzDOZctg9UwO1P0+8u4/Fkd213Fb+UzI0M1mxJA53K4xjPoQelbmkxazFdA69AFwoCTi&#10;QEOe/SrOqR+IdQuwLPU7W3tBFlWZVaTeT7jGMfzptC5mzPvlttRvxdWWoTXGyQkOZyoBP8JBFZHi&#10;7Sp9cvLS1jkgVIZsXAknCMQRx+BNdVp+n6/bSldSngntWGUYgGXd68YGKg8TeCfDmuQP/aHhaW6u&#10;JgAzRFYycHI+YjPHtSSVyXqjhPFvgXdAmraal9ZvFlWtrG9J3cclcc/nmuatdJ8VWkRTSPAup3Pl&#10;vuLanI7qHGDxjFes2Hw/1GxmSax1rULNCwP2Zwr7sDoSeR9RTbaw1eaCa81bW/LCSlY4oA7uEzyC&#10;Aev8qGo9gVzJ+En7VPxy8LeIG074h6TpM+khPKjs4ZxHNCR3bc3JPTAr3LS/ix8FvHOlqPEdxDZf&#10;aAUmtb+faMgdM9D7YrxHXfh74T1N1F/4QbVwW3SzXOAIh2Y4wTWZ8SPhpJ4u8OA6JqFzY3dsoa1a&#10;FN2wjgAqeGGPyrzsRllCrJSjoztpYyrBWep6d4l/Zt+Dmv6ld+IvBHjguLiLb/Zsmo+bb7uuRnJU&#10;/jXLSfCG98LQzxRWKXckfzCOEExy8cAdh+FcToB8W6FDbnQZrmHUrCPNzBJj7PK2MbHAAJBPORzX&#10;rPww+NM9ppUNp8T7a2s7lmwbmzJ8oZ7YY54rCUMVhI6PmRrGdGtL3tDy0PJq+pNpmqfD6SxOCdqS&#10;HaO2QScmmJp/j/T9OCWPgXSJ2BIWNn+bGePnHOfWvqf+wNE8TxpMWsL2J49qXcGNwGOMH8a8kf8A&#10;Zh8Y/D6GWTw349a7ti0k8hezAld2Yk5HTAHTFGHzSjUnyzVmOtgpJXjqjyRPiL8ZrG7e1vvgNdtt&#10;kKi4tLlJEXsMAkZWrtzrWpTSMusfDTUJZwASUtomX8C3NdZqs3iOCxa4eW4mCzopWOAKyYPLe49q&#10;fPoPiBbqORLe4a1kjO6WBFYxE9Dg8n1x7Yr2ISg1c4XBo5i0h1jV5EXTfCsVhtH71pLZN/sDjsa0&#10;7O2/snUCLDwXcK8hAd5CfLc9Oeeg9q3PD/h/xmscD65rNhqHyuFltojAWXPyEpz8xHXsO1bGpyf2&#10;eqQ26LJKzDcs03yoPr3+lXeL2MnGRzWp6rd6XZNea7pVgu2LdIjThF46kZ5x+dYOuan4W1AQ3vhr&#10;QrRhJGrfaYJcBs9QMA5xXReL20r7Oq30lrPdSgrDuRWB9selYmi6tp9rqFjp18IFuLSHEkEUCxKr&#10;t/cBA3ds49e1TuTdoz9Kg0+RWGv2EscsrGSGS8v2dE54GwAcY7V1enpYalcFtPSOO3TA2xybt3yj&#10;nnp9Kx9b8dXqW95Zy+DVAXAhuXmj+Y+vy9B61N4Gt722trrxBc6VIHkjzAvmfKw25AH+PvTcbCjJ&#10;3saWuajLowF3For3sQUKohlBYEnHKnrjOaRba5QE2eSeSxHWuC/4XJps+qxtqngrWNOu5MrcIJmE&#10;O5eA2celdBD8SNbSSOPS/DkbqwJ/eaiFcAjI4K4/CnyjU0zoHsrq2sJby3kbzjjA+zrIf++W4qeP&#10;wxca5pK3Ca3c2s0ZOGjtYgcHoNhBFc6fFeqTLDq3ibw/fKLWRnWCzZJRL6ZKkEY7Aip7r4/eF2aW&#10;y07R9YWaI/Mlxp5UDPqR3oUDXmRq2vhrVYoon/4SV5hEcSfa7JdzjPP3CNp9/wBK17LwZpcEov7S&#10;VFYRlWWNcBuc/d6E571zul/Gbwu0THVbe6hDx5DJCWJPQjpnNVNQ+IeoQa3YPY+I7e30508xopbR&#10;jLKvf6H2/GlyMFJHYrpmnM4kvLXO7jDRjP6Vj3vhRNRlkinkuBGpbIhhCnaenOO1Ry/FXwfIwghl&#10;eWVH5MTfMO+dp7e4q1ceO3icx2erwRRyYwLsEE8Z4qeWwNpiaX8OfDglSCF78AAs7XWxgwxjHApu&#10;mfA3wfq+qyXEvi24021hXAs2twEdz/FuAJP096fafEDw3FqDWdlfi6uEiMktur4Yr689q07HxJZ6&#10;orPb2hjA54kz+dFrbAndDJvgj4VsJjceHPGuSp5jVhs3f3iCKcPhfZSQiKX4ladbStIBFJKylmb+&#10;7jGOaju9UljBmF1FDChzMZIz0+tUf7Vg1udBYXFtcxBww3xghG7MO+aSQ7oPFHwG8QahIPs/xR0b&#10;7MM+bDPDz7DjrVPQ/gIVSSS4+KWlXbqPkHlsAh9CAeRV3xBr11o9myqxeYoSu2LJB9s8fnVLwf4l&#10;sdbtXt7y/ikvEBMj20XlA/h6iizC8b2LFv8ADS8inmW/8W6JcFR+5S2tWjaP1Of4qiX4d6LZWKQ6&#10;h4hnuZlH7x1UZPPbjpUWt+MNK8PWQa5F1qMu/CQxnDtk9CQOwq8bixutHlfT76WxmaNiiyNlh+B6&#10;0miotFW18JxpE8UviS1R9/7hZ7f5gPfHBrF8SeBbPRr2LUNZ8Z2yLK5ISRsIPxFZWnarDcSxm1+J&#10;2pvNJLxHbWClJfbLL39a17j4g+G7W3bT9bspvMjQ5gu7TzCx98fL19DVKBEpqxz3iPStTV45dM8Z&#10;Q6gsx2Ygt84P8PAH61e0D4R/EKe1bUrrxrHalsDyJLRTuHrz1/GtqHx14FtLKBrSCDT3ROYJIih6&#10;Z4GKoT+MbjVYJ7vTfHBSFgGR0tM+WO+Cf8Kq19Cbq9zVPhG/S4jln1fS5LVSDMotzvbA5w2eKLjw&#10;fo13aqdMuYyDkxywyhg+fU1z+meM9M8VaLeRRXGpxSwSvG0t0uxZB3KY/hP9aq28t+Fii8K62bZb&#10;dsMs7KTt78n1zRyBzu5d8WfDrxnKsUfhPW4kIQgh4lIQY6sD1J9c/hW/4f8AhH4hOjpJrFvbJM0Y&#10;W4kncA7+5THQelc8PGPjzRC1vfWb3JgYBoZTHH5i4zuDHOf05p2i/Hr4d+Qx8TTXOn3bPte21CYt&#10;g5/hxxijl7BzR6nRyfBy7aGOOZ7e5lizmWeUcnt04+tY+pfCHxPb+VPYWNnbq2fta20u8s395SR+&#10;laNn468I6ja/2rpniOK4hWXgAbNnYg55NbOgeK9I1OV4VuRPIq5RIWOTStbUafM7I5DT/BHjqynm&#10;stQ0KKXTVi321xC2G3DqGGOT71p6N4S1bUrVJLWGSTzRjK4RkHqf5V0V54ie3t3SXTZoyrY8mEbm&#10;Zc4yKraV4pi8Qacl54D0WaaGS7Nus86bREwzliDjjII96n3WXySTRheHvg744lnuIdZIhYzs0NxH&#10;GrKy9hg9D6irsv7O1wzG0k0q5vleJ3Z0to0QEfwkk8E9q0dfj+K8tjK/gzTbATwqBI1/cBFIP8a+&#10;jA9u4qnpuq+KPDdmY/HHiOO1kuFGLqNN8Zfpk47Z49aq1lcTTR5637Jfj3W7bytF0ZrS9aVvLa/u&#10;EQLzxnaenuKs6X+yT8dNPv42u9T022VTu3/bN5Jx3A+9zXavH4xtbo6ini83EAVhFHHEAGPBGSeR&#10;7Gl8M6jrEymeHV7ldQMpLtd4dbb2UADK0X0BR1IV+DvxA0TT1muZYry5CYfagQOfz4rFvPCPj0wR&#10;fb/Cyl92HW3vVHfvnoK7SaS4is01fxR4uInefyY0acCM9cEn+HPpWT4hudKFg01tcyTuVbzJY5gw&#10;jPrx2qFYp3TsZOi/Dh76ZbLXvBOyRm+/NIjgjsOK2rj4RRowhtPC9pKWcBlG3H8+1cXq1n8T2wuk&#10;+MD+8hD2t0/JjGOA2OpNcpZeKf2g9Fnee6aCVUfhmU/MQev41cYOWxM2o7ns4+F3iXSA9tp/guyg&#10;hkXMjI4+Zh7CuU1/ULjwxqNrpviT4cvYfa5vIt7hn3ozHgcD7o9/euR0P9rL4kRamdI1nSGiMOA8&#10;lvaOwGT+ldtJ8WtL8X3MMWpNKWVCwjksWBLeuTwKfs5LclSi1oPk8JXMGmTjw94dtru9eFvJtbqY&#10;hHY9VLZ4FZVj8O/GzfPrXg+2sWWJVhhsJiyxL/dJY8kV0C+IfD99b5uY7hE7pIhUj06Vy8Nx4jub&#10;yWVYrWSAXDKRcyy7yPYZxyKXIiuaxJL8I/iDI7oLCC5gZCoDzbN6+jDJwfcUW/wy8f6Tam1u9G0q&#10;0jjAEYYuxcY7MG4ArYs7XQExMCGKgllkuWby/wACeaz7vxtpWm3w1EeIbiC2gyTGICIiBwevTPrQ&#10;ok8yKN54f1uGIWsEFnLIgG+KIsTHnnJJOenrVA2rQQM8EcjvHnzQIW6fXFdssvh3xTCmt6RetC10&#10;FJuIV4cDt0qDV7nRdDiMWmaObuct/qoGCbh35Ix+FFlcUmcp4cTw/wCW+tPfjT1jmUzvGPMRz3yB&#10;07c1uaebLxVJcrZXiLGkgFtMt4VL5HPy9AKZfaN4d1lxBqPgiSb7RhSLWTao+uCOlULT4Y/DC0u5&#10;J4vDV/FPvBbfeSp8w6BRnGfpScI7jjNkl58Jl1eV5LiN4mYFWVr/AHZPZuP5Vd0n4R6xpls1zHrs&#10;zR7QMXN2CB24yOB7VcGu3sd+unaB4cuxJjaxup9qED+Lcep7V1NzrthpFmtpr0ttH9qj2+W753HH&#10;QetJwfQ0Ujho/h7r8WoJE8xuI2YkyJIoKkeo9K2Lvwlbxv8AZmLbzg7A4IxWZ401+fWrePTNOFzZ&#10;iGUEz2xOSgI4yOn0Na82vPZWMMnlzzb1CmRsYfHfHrScbk812SJ4FlZDD/ZMjxEfMyzDLD0qKXw0&#10;tvB9n/sK5EacbRgsPpjrW1DqEU+nvJDdTqGjIdbaUbhxnKj1pbPUWkFqTdzP+5w3nuNwx0J9zUez&#10;K57HMz+FbW+t5dMk8M6lNC0YMiyuF3knpmoNR0w2UH2K88O6ksMW0J5aCVo17dOfx9q6jfdLqkt9&#10;PePCuM8yZXp1xVlPEWnatcKtjr00LIoExgiDBj26+1PkDmRxaeE7C5hjju7XUhGRyzfIzf7w/wAK&#10;qTeCNQt2ez0bRdYeFUIb98GJPYc9q9C1qCXUbErZ675EyNlZniDAjvkVHp8pitnujeSw7yA7OmAT&#10;0yvpRyaDbPMdN0G+0zVo1nttYtmj5aOTkL16+o9q1pLWNrcO1hdO+MAJFuz6fjXqsUX22AEIzANg&#10;isa9vtOtYZbHUrO8mdpd0f2WMA7c8DPSlyoLtHlL6LqMMDyNf3zKgOYLcL5i/hUy2Eb2YtFi1OaR&#10;VyvmQqWA9+a9Ji0jSoZGurOzkUy/eUn5vxql4r0qDT9Je7F01q0hCPIke9gW4BzRygpM8+u4I7KE&#10;xT6VqAk2jzSigDPbAzV/w/4G0DWXN3Jrlx5qr+9M0KgDPOOOtadv8P7Myol5r+pXSvkTR3WM/Nxw&#10;R92o/DnwBtPDtldCf4iXC27SM6rKqqY1J7knBGO9PlQubUlvfhVcLaG4j1d4EQ8SblKsPwHFYuq/&#10;DO+kjZT4ujiU5w9vApce43cVrp8Eov7UW6svHGoyFVykltc7lwePu52/pWskHh7TbhdO1tbu4a3I&#10;BzFyWHc4puCuNy0PNbv4YeNbOBpLf4k3csDr8qLaKVPvgc1RbQfE2nSLI/iu6MzAKVa2aMNjuBzi&#10;vaJE+HemxILjVJbaSUfu0nuQpyfr/Kss2mjahBNa6hrFhdoVIj2HbI4H6Z+lQ4Iaeh5nay+N79Ps&#10;1re3jsh3My2ZKle5JPBz7VdsLDxvvMqRTYZvnWKFwD+RNejeH/Dlz4Zh+yQeJHmsgMwWs4XdDnsG&#10;zkj2NXbXVoNBhnlj1KG4gALEwHc5fuvB9O1JwQ1LuecjS/E5n3DUrqCOXqlxbMyoR0xxnmtnw6uo&#10;6tdNp0V8ZZ/KJ4gZASO3Iq5qes3fjaBpbEX8Hlj5gCY89+D1rPs5YbeL7DqbapFI7bI7gXjIoPrn&#10;kZqXTFz6E3/CN6pFJLI8FxE6gj5ozsX34+9mks/DeuspePXoI3dgNqo20j396u6f4Tv5Veab4k6m&#10;bbkFftALKw7EkYx/Our8NJpKl7q88i62qoVGnHJx97A6VLpJlxlc5RPh74kvI/NkljkZvvxx3JCn&#10;6Z6VR1DwFP4ctxqGt211a28jYM8V7lR6ZxXoN/4iFpehbHSNMWIjP7y5ZXz6YrP1TXPGMlpHdDRL&#10;CQI5324k+Uj1yw578U1RQnJI851HwlruqTxap4U1KK/sJYyQ8lwCYyOCQe4P6U248GeMZbMxmwdu&#10;QQElAyPXJ6V6ImpJpAKWHhm2slLksq42Ankk46ZrV03XbG+ZZU0eykAwC0F1k++RVKmkw5jx248H&#10;WzShYZ42unT5IDIFdj6YPXvzVZPB3iNXb9zAjbgGE13jn+te2apYeFL6ZJ9S8FpNLGMI0RG8fQ9R&#10;XPeLNd+GXgPRjq9z4E1CWfP7uKSQsGIPrztNP2auNyVjzu3+G+q69DKLG6iV4jibyrgjafrXHaz4&#10;a8OrczKvjCOS6WTEoN/uK+xC9a+k/Dmp+GbvSU1fT/C4ga4gEnlFtrZIzhxiqOg6F8INXa5n8R/A&#10;WHT7syEyTb433/7QZQOPqKlwQXR4/o3wzmt7FJrTxAsscsYZP9M3gE+xHFX7/wAKfFvT9PFvpevv&#10;ZRA7iDqflgdsg/TtXttlpnwnsDssPDRQ4ACK/A/CrNzB4GKiKTw/JKB2dC4rN0ISeqEptbHinh7x&#10;p8ffDMKxW3xIEcS9GGpLIxHtnP61bvfjd8XIwLvV9btrmAE75LiJS5z0G70r0m78H/D4MVh+F9sV&#10;c/NMGCkH1I6iq194H8AahYvp174EuBCTgiPjPuD/AFqPqtJO9g9pNnntv8Xr3VoidQ03R5Fc4KXU&#10;/OM9MZqQeNdFmX/knmgysWy6hmUsPYg8Gunl+Dfw5dmbRfAETSMRv+1nJOO+axfGnw08KaBYLP4d&#10;0OODUt2+GLcSpYHOSO38qv6vFhzjZ7H4H66I5vEXw31nSSSEY6Rre8AE9Sp5xVmT9nb9n7VtQFlo&#10;/wAQ7uynm5gtdQl3nJ7FupFagi+Fh0mG/u/DFyLsw5ljWIk+Zj5h6dawrmLwzGsOsW/w71uxcSkg&#10;hVk5+ozis5YV9y3Vi3axZuf2NPENvbwXXgbxXo1ynnkzrdX4AdRxhQRnOex/OmH9nP4j2TNC/hCa&#10;bYeJLW7VlPPYjtWQ/jmTWYJ57bw/qcJs3KvHqMTIshB4wV6qe+ORXfaF8W/DPhq1tLy00rVLK7ki&#10;BeOKYsgYDnHqKyeGrLVMXNTfQ4rVfhZ4rsyINU8ITgIxCI0hUfUHt9awJ/Dui20rw6jbJDKpA2Pq&#10;p3Lk/rmvWLj9rae51BdLk0fUIJt+IZtQ08NDcemO4/HFZmreP/DHj6/WXxh8ANM1C4tzhrmKDAkH&#10;+y2Rg59aqMa8Xqhfu3sefy+ENEiTak8YeT54ytxv3Cobzwrc28UezTZnzggQvux7kV65FZfDKazi&#10;Fv8AA68s4ywXZYSITGCOTg9AP1zT5/Bfw+gsxNBe+IIUwBhrBZDGD/e284HetXOSWw1BPZnlNto1&#10;5c2z+aJIVUYcyDOMis06BLNfJpsd/wCY5GWVPl2j3INexr8O9IltZhofii2t4nYb2vYnXIPcZ6Z9&#10;DVLwp8B/Ethqj3+rHwzqALnbd2c/7zaeMH1pqpC12JxfQ463+H+IY/PlcjGVZDxn3qt4h+Hlnqmn&#10;KL+bZLGd0MqOFZPoe/0Nept8FNQ0zVX1HTLXUPvb2hjUtE4x90DsPp3qDV/Ay3MHn3nh+cpFyN8R&#10;yh9cVMasb7i9m7XseF3tl4ZNsIl8RHKuQqRy5cH+tVbXwXoqRi6s7u4TcwIc3AG73xXqNnpXwtvW&#10;+xXun2Rdmysn2facjvjrml8R+CPhbDp6XaW5d1IxJFkiTPbHpXQmmtGRY8xk8PS72jh1G5nMi4kV&#10;Zd+BT5vCl2YytlY3TleGSSIdO2MV6B4bk+GPhq5jlj0qYySqyGYWz4AzyuK6yaw+Gmq2nnW2nX8U&#10;jrky2+9WX3qbMLHhi6bqFu7QJpV6ki4Ei+Xj8jVuz0nVbwtHJbOvzHBZcAD6V63rGjeAxBG1zDqO&#10;0ZEciRksD68c5+tYd5bfDoEPLrt1aI/3mkjZTxxjnkU+S4WR5vd+Eo/PctpLFgc9W5PsadBoOqRO&#10;kctpAih8t8zZ2+2e9dtqtv8ADg2jbfHc7hTkrHLtJH41s6H8K/DF7G13Za5f3CSqrAmQSKOOoyOf&#10;wNNLUTSPNbq3jtAhuYJCZhwpOd2KzFs2Go/2pbacJvKBVUljOV9R7ivZ7v4PaDIyG5F2ypnyijBS&#10;Cf6Gs/VfhT4Is7wRXvinVIC5yqgJk+2cdPwqluCiefQabZtHG7aeWVuQpGMH0qM2UNu5ktxsYLgq&#10;xOK9Ek+FnwykIeDWdQRieFXUMKGHfGKhbwh4H8Nxqt5A90zE5aW9DnGeMcVTV0S1Y8w1BC0LzpHh&#10;lUkj1NVdK8VXmk3mJLORd8eUkkQ7ccdK9hutH+EnieEW2l6ldRSqw/1IXLn+6cg1kXvwx+HmkQSX&#10;eq6jrSwA5Me8YjBOODgnFQ9HqTbU5BfHkmso1mdJt924bjGcN7dqbJDrkkpUaCEyM/M4JI7V0eia&#10;F8Pp2uJPD2oX5gRD9o8yJS6Png8gfLitGC/+EiRLa3XiW8W64DOZFCsfTFUtS2jzWe18VQ3Bkhso&#10;owJPnJm+Yn1x2FJDbeIDKJLlAUXI8xZshm9Mdq9RXwx8OL24+22+sM0rj70k4+b3Ix/KsjW9N8FI&#10;2H1uYEZTbZxbhjPIPHH1rVJIydziJbm+EjIbTcQuQAKr3sfi+eGOW51i6tY0O14olyuM8Z45Fej6&#10;T8JbeCNrnRNQuXjuCHj+2yhzHkdBjBx7GsnxJ4Wu9BuM6p42aCK4nWL5YwyxZPQcf/qppE9DlIpY&#10;bOCN7iHzJFQhrlG+99RUrvNcKoFnt2HfHPG3zr9P8K6xPCEFuEtJdShYBTiWUBfMHuPWpLP4Y6Pe&#10;p9n0zUmaX+EpOuB3IHr9Kq2glucXPsmk8y71Bocc7gMbu34U+6v5LSBZ4rppM8Mc8j3x6V3OkfB6&#10;4vtSe21jU2SNPmk/cZOP61LL4A8J+e+kWviNZlKFJbqOMZhJ/hKfTvQkildI82g1C8ubtvMlJXOG&#10;JHH/ANarErYjMvncAYwvOPfFblh8N9P0nUJl1rXLOa237bS6RtjZ/wBoHvU//CAaRd3r2+geK7It&#10;tz5Eh6n2b1qkrA0nscndrfuPtFprkqSKm6MLbjDeoPNTxHNun9qSxzOo5YKQCfpWna/Dr4gXV4zW&#10;t1BfW8Zw0ccOGH4960rnwXLpdnFf6/aywwPIEeVIt2z3IzmiwXexzxvbPzy9mjQzxD5J4z/OrkHx&#10;T1GS0htL+zDuvHnIn3vcntXTap8OLSws0vrK+S4jmx+9itiQPTdg1Tj8CadvIufsw7EHcGH1x1qe&#10;VMm7Ml/HMkoVorFSxPDozD8DitTRviRr2hXcWoaRqV2jRkGO3NyyhT6ZHvW1p/wosJIA1nIGGedo&#10;OB781di+EUV6RG99EecInlkHHt70nFXEpMfb/tc/GdW+ztrLDyGw4kwwI7feB596fcftaeO54ZJd&#10;a0TQdWSPmRbyzQSAf7wAqhrvwYuLeKS9imkmY9YQ3LD0HFZNt8I/C99amG81K406ZzhopuTj2NJJ&#10;JDblfU7q2/ai/Zu17w6tv44+DNhLNKv7xLKcqQ358HFY0OkfsZeOLldZ0HXfE3htBlW04rHMiv8A&#10;3vnBP4ZxXID9lzSLlWa211f9l/KwGHrmqEf7Olppjm3XxRPGS3SVePYgg1V7LRj9T0G8+CHwJ8Rr&#10;u8K/tI2Vnc8+XFqmkCMs2OMtn5ffHX0qpYfsk/EzUIDbeHfH3hDXirn5IL9VIPXjdyM1zE37PviJ&#10;Illt9QEwK8MSMH2571Stvgn8QvtBbTraRmDH54booc9+QQBSXmGj6Gp4p+D/AMZPAMrw+IfhBqrR&#10;k7ftFnD9oSTjqCmeK5jTri78Ps2q694Y1KyUZWR7vT5ECDuc464r0DwvL+0n8P8Ab9g8caxYwkqI&#10;Ea985Gx0Uhs7RmvSPCX7Sf7SS3zaJ4g0bQtZUwkzWus2ICSYwNyug+uQaHuJJXPnyPW/DuryC603&#10;UVmzzGocqCueOvao21KS7ikaWzaNEchg3BXHcV9Karr/AMPvEEv/ABWH7K/hmTzgBcS6dcNA6n1X&#10;AHArldR0/wDZisLi4t4fDvijRZWYljaaxHcqoPOArqcD2qlytikmup4mNZCD7Mb6LexwqmTazfSt&#10;Oy1KaZTbSyYXOFlByV46c11unyfBmHW18OeK/iNuWSUHTL3UPDq4YHhVd043ds12I/Z38O67G+q+&#10;E/ilocUqA+UPs77ZB/dOSQD71bSRC5jyKTVNQAe1kvZcE/u2jkyrjHB9qor431Kwujp8tvfbUUMk&#10;iorIw/wr07UP2a/Hl9H52i6/pt/cxjEtjBcpHuB6FWbHT9ajl/Ze+NSW6fYtASUMP3iyXCfL6jK1&#10;GgLmvsef2vi+S6VYUtB8wOGMeCT9a1dO1q68wQXlrLtY7UlWIcA/3s9q0NR+A/xi0R/s+oeCSWcZ&#10;U2yE/mexrDufCXxBjd7ZvB+rwSRnBZrVgpHfacc0+g02dPFKGYBHOW4VkXFYuvaPost0dVntW85o&#10;9jJIuB+nf3qXw5p3jvUrItonh9ptjFbj7ZEySRuP7o/+sa0omvNRc6bqGnrFeRkLOiODsOO47VKQ&#10;7mLp/gTwZqeniZ0k+YYYk9D3/Gse6+FlijGy07W7x3jO9fPKMPrkKDXS32ma/YJNFDo12ZQcZt0J&#10;Dr2NNB8b21u083hu8cg7fkgO9uPpVahe5zI8O61ZhrCe6coeVKoOT6H1NRWukX1jdM7LI4DMwzGC&#10;c/j1/St+6vfE6IceFbwAMPnlDKQe/BHNWdOj1O6iEt7FcDI4jOCTnv0oJ5bsxb34o69bZj1fwXoV&#10;9ZYCGOTTWilA7fMD1/CoNA1P4XaveK3iDS9S0MA5k/s+782MnthXGR9M11V1YyOZYr15ZIcYMTw8&#10;9P1FRf2Z4Ua0S4lQSI3ykMAdvb6imnbQTp3Oe8XeC/hx4gdIvBPxilEm4+Za32nH5mJ4Kkfdx9Oa&#10;rW/7P/xReUPb+K9NmjwNjyDZn8uB+NdBd+F9Mt2+1aRcxwyFvkdlDKPpj2qpdWXim3ck+PQqk5Xa&#10;DjHQYq01YlprY5PxL4D8eeEYmXWtdizIWCItyCpI5PI4/Cl0DULyRA+q3AD7BvCyFh+veusk8D6v&#10;fRmbUdSgmfeSJZFGT/tY6GsvVvB11Z75bSG2kAUmRUXBz61EnccU0tTPvLiO/tx5N4F64KP8yH1I&#10;qouv+IlKw3OoQyqg4bbyR2NC6BdW5e6uthLYBkjjwCP/AK1J5VmSsUkyb8Ha33eP60i0i9DrwYA3&#10;VvHJzzhiCPf6Ut3qGgmCQedFFNnAQ53MPX6VTS2tZh5YdZinRVJH4HFZtzpuhLPsudTW3kY8o87E&#10;L+mfU0lG4noakOnWdziYX8O8LnhhwewqtJof2u2lutH1d4LzkAMwXJHYE+tXtA+GMOoqs+l/ETRl&#10;nBJWR5iFkGOnoK6OT4O6pe3CGDX9GubthhYbbUEYu3fCk88U+Ww73R5hpU3ibVGks9euZkkQ42XM&#10;KggdAdy9asajpd0WFos26RGwsmM4I969Ivfgx42s4lur3wdejBwZoYd69OoK5zWHqmgS6Q6nUbi8&#10;09iMGVoMHH+6wwaTVyXKxycl34/sYDcxa3MGUAybRk+nQ/0q3YeI/jGALKx8TXVxAUzs89iFB68A&#10;4A+orooodCmiJfxPBcNt5IQLk/0pkdnJAXbSryFZgD5cgYfqOhFLlXYFJsg0Tx98TPDqiSLTpUkf&#10;gSwNxx6mtif9q/44abIllqttIVOGR/JU7hnvlSDWRo9r4/iv2l13xDa3lpt4gESIynPUFQM/jWxN&#10;DpkkQla1Y5PzQqRg/wC0Mng/SpcFfYcW0R/8NHatc3jXmvaVplyzjAF1p2GT6ECr0n7RegWEMOoH&#10;wZYXDEnzrZC6iQem4EED3rlbjQNQlvw8kFu0R5jZkwy/7xPH40weHdMBxM1tGic7dvGKJQg9C1Jn&#10;pVt+2Zp2mwRS+HtB8RaQwKk/2H4idV4/h2zB12+2M16Xov7Yi+KNHjSTxnrYdU/epq1hBd4PQchR&#10;+WK+aIfDfzmK2WzMbHKmEMDkjrk/rWzZeFJbWBIdIuFiYDDybz856dP6DFQ6dnozRTke6XHjzSdV&#10;nbUbvxf4UlLjd/pXhAxPIR2Lxt/SsTXdUs9XLpbeGvh3cCYbWuF1GS2kJHQYbG3FeP6Z4W1CC8kF&#10;zOBJnckyuwViOzCpdQ0qyvovNu7FJJtvzMJflznqCP5U7STvcTkmrNHd6j8KvHWoRzajo/gyzuIE&#10;jyIdK1WKbae+AWy2fSuRu/B3ixZmt5vDd6WyB8tmQ0fsQM4rmk0V7OZjbRNz/CJnGPxVhVzS/Fni&#10;zws4vfD99e203fbdMDx3+YkH8aV5GXLHcs3umeKtCul1Q6dq1go4VpLXClsckBh+efrT9E8ZahdB&#10;tNvdfsLqFwRLBPaIrqO4J25/GtvR/wBoL4v2MQJ+KOp3gLeYtlq9lDMox1XcU5B9O3atW6/aT8Le&#10;JWjb4g/A7w3qLRPlpLa08llbHVSpA/OiTn1Vy4qHc57QvBugeJ9eXRNFbSLG+mXMVrMqwpPz90M3&#10;BPtXVXf7FPxX1SZbiPwNoV7IBuBtHUSMPQEPWT4l8V/s+eNjaT/8K61PTPsgbdHp10FRlI7bwSD6&#10;HPWqUbfANV8+L4qfFfQTCP3UTPHMqk9GVlwSPbtip5proVypbMfrP7ONz4Xvni8WfCHW7OcLje1v&#10;MyY9crkGseTwj4Agn+yva3aSq20+YZFIz0UjGBXa+C9T+IljrEd38If20b+6vQ2be28VRzRqyd0J&#10;O5OntXqdyf297yy/tFNY8BakzHKJFYwybx2O5hkj9a0VaKeolSnJXR8+w/DrwbZn7bY63eR7+Sg1&#10;AlB+B9Kv3EVhFF9nfxFfWp24FzAdxBxn9RXc6v4g+PPhm5mfx1+zFodzceaGnksdFVoZfUgo369a&#10;ZYftBfs/X8r2HxE/Yr1fSPKj2PcaXqMigk8n92QCAevPSq5lJ6CUdNTiLVdWe1MdnqzX5TlJ1UK7&#10;D+6yjHNNnh8YKfOh1m7tCuN8cUaE/gWB6e1dw2ufsYeNHS10Gbx54W3SYB2RyJkjplue3rVG++G3&#10;wmlu5I9B/aZmmByIYNS0Bg4I42llcZrRSiiJQaOOmm8eREmHxRfXCjqJLaM/n7+4pq6r4xuZEtLm&#10;4PmQjfF9ogZN2f8AaU8Gn+IbGLwprIhtvFUd6QCFlhyI5B9G5H500+JNUG1Zry3kzjYqA569DTuj&#10;Np3L2n+L/HWlKCtzvbphWJz+dbml+PdTuowms61Dbzj7sMtuhXntkj88Vyep3V1KEaUchSw2Hr+P&#10;esy6mlvn+z3+kMyAAtKVzt+nNNpMpXPeJ9IvrFiE8YXyo/AmitMHjtzxVOLTb6LV10C01XW5o7iU&#10;vcag0CFYWAzwD0HavBrf4tfHfWJIo5Z/EiQo+6ZVSNgxB459q1bj4u+O7eCRdbu9ZFzKT5clzGiA&#10;e2FrBwZ03R9B3Ojz6XO9qdIvTAwz50ZQFj7c/jzXHeLvHVj4Uskgubm7Mat+8WUx+dITk7SwPAPt&#10;0rxXVfjf8W5LdrODxndRQsSCGbcQPTJ7DtXJt4o1m4u/Kk1GO4YkmRrkZYsepHvQqcg509EegeIf&#10;iL8Q/Eupb9K1l7GzMZAt2m3Zz3z2xWBH4V1S9v4zrXxHubQswwi3TvEzHoGAGKpxWGpNbJc3kRgD&#10;c5aIlWHqK7r4b/C/UPFyOw8UzaeI1DBTp+8MSPvDOQQOhqrWWortuw+w+Dngmys1n8QeJp726BAP&#10;9nOHJf8Au7O47dc1taH4a0PTJHhubW0yTl7W4sv3g7BQT1Htjr3q/L8Ml0XVkubq4+1SRIAuoQWr&#10;wuPcc4z71dubHwQ+m29ldafeT3EM5kg8x/nlXOeZAc4znnHWmtg5TR8KXej6RMyDSdOtwFH7u5hK&#10;xIM9iv3T9a37jU9XvwsugaxocaBsOI3MuR3zgZFZmo/ECz0O0M9v8MpliZFDQgJKbnt0bb09zmoz&#10;8Vn1MpaaV4CaxLEfOYAi5HXJUnApWbdzRSSVrnQ3I1fT9NOo/wBt6ZdxM2ZVkhkjWOLuFxncw9SO&#10;a09EttGl05ZdM0ZDazBghlHyyDPPBzxXmt54p0Sz1W5g1PxYAwbiz+2uVVD1+Ug5578Yrd8F+P8A&#10;wRJYzabo3iO3kaKQrMZbo7skcAZ7e4qHFhzJF1LHw5pmrtYaT40l0q4Vi13YW9gZYnBHBDuAFIJz&#10;8pPHpUA+I3w90aF28R/Ep7qSGUo6wWIZgO2QpIrN1r4maTL4nm8Ba74WeOwt7RZk1iedfs0khOPL&#10;GSGLe4yKTRtOsYrabTjpwgJUvbzDSmlhIJ4+ZT8x9qpLuTzanUz/ABE8Ci3xBfR3NvIgAUwgjaeh&#10;5GQajtNY8M6/Zm01GzWDLDyI/tOA4HTBU4B7YPrXmupWuoWepj7F4dv9cKH54NS2wCJx/Ainqp7c&#10;8e9WvD/hvx14kluNdtfhw2lLFceUba5uSu/jkqB1A45H4VfIrE87cj09/wDhGdHgVNRtZ4hgHKEn&#10;/wBBrKm8XeGdQ8QrokGgakptwWXUHn8tQccEKT83PFee23h/4saT4kl1Xxj4lNpp837u3ihuYhMG&#10;7Ic84x07561rn4XeNPEd1a+I7S8tZZ7G63JBPqB3rkfebOFY/wCzRyofM+h2FhaWtpLNDf65dhEA&#10;dZLicFs45UgdKmMfhySMLJq8VxvGcO56Gs/VPCGrXs66tfWcRmRAAZGADY6k7Tj1rI8Rax4D8OsN&#10;K1G+SS+vZvLtrbRLdppVXGS5V8DjnNZ9RczS1JvF2oaroAZNCgiuSzjaLpvkUf7O3kkeprJHi/4o&#10;6Yn9pa/4tsobdWyq2dqW3dwNh5x2PrTtXvPBTTmxe7uUs0hy9kkDRuZTx5vmc44/hFQXnxB+HWmS&#10;QS3Frr8n2ZFEbyR7onB43MQvAHrWitbYm+u56F4b8USeJtNXWWtJIIWGJUmjEbFgPvYHQe1ZOoNf&#10;Q3PmyagI4xyy292olz6EHt7YrlL742fDa4tjfWPiPUlkV8XemxojoU7lW6hscjip9WvPDWv30OuR&#10;w6haqYQIg0kQmKDoS2eD3pctmUpXRtReNdXtrOf7B5SgfMGlYkIPUgEbj64osfG2lXt1IYUk1G/M&#10;RCWRuHiQ8dAx+Vc4zmvMPiNqWkWerWGnxJdfaoIzLbXUm/ARycB2Hytz2rS8Painhq4gl0/UNYvr&#10;how8tnaeSFUHvlxyMnNaKCauDZbfxf8AGfVdaN5otzaWdkxxdaZ5pmaI5xtLqQPTpim+IPFPi/VN&#10;Vnm1GfUzNaACJoY1USpgZCJG3OB/EeTTdWl16WFZfDuvaza2bTltUsVs4PtUx65jfG1R2OfXisXV&#10;vHHh74e6lFfeE/hvr899ZsSxnaIgK/J56OcemKFFXsZ3a6m3D8RNKjH9lWmoahIpHmN5/mx7Sedr&#10;MTlSMcg5GK2IPiR4l122A8N6Ta3MDRbY7gXDGIOOuWAyMHr+GKhm1f4TfFDw87+KPDMkUt5lri1D&#10;sky445KAA59M1R+GWleGbC7uPC3hK9/s+zWYxtdX1yzyTHGQAoAAXsB6g80rITcr7mjrGualqnhp&#10;ofHMdmtzA+y4Gl31wzFOoYbSCPoc/Ws+41HwhY2MQ08f2nCoPk2o84vvHGf3hBBHfNUvi1dXXh9Y&#10;bi2+KMtiI7/ZKnh3wvLczzMB8m8bs7OuSO+OKrhLnxBpcf8AafxSkuC0fmql3o3kSqw65XIZT2wT&#10;QoqwnJ3sWpPG+mC3lN5e3GnbH62c0kEqD1Jwyn2/lVvwpq9n4kspbzStW8QTRiQrHc2t+fMbHqXU&#10;jPuR+FcdofhvU7rU/sFrrly1ndK/nkWymJgvbcQSG5+nPFad5N8SfAmn2Fj4Q8bpZaWZGDl5VDRg&#10;Y5LbSST6YAAHWr5Y2Em0bWmapfDXk8Nan4b8byyXExEVxZXKuqqMfNI+0AHrzXYT39r4Zc3SaZ4j&#10;PkA/JqGrKYWPp86jJ+hrk7f4leJhZi71a7g1G1ghJtr6PU1LOx4YMiqpIIzg81yviy40r4gS2tjq&#10;NrDJDG3mpILVpWVyRjLbwVA64IIOPWsnC8i+fU6/xF+0Td2ltK0PhSOwQBd1xdws6Zz/ALJFNm+M&#10;16+jS6xdaDBBAIwILgHeJGPcAdOe5ryvx/put2OqtY3d69xZgRiLYdm1Tj523cYHSue1rU7iaCTQ&#10;odYikSL92DbFgrDrnBArTkiLmkP8cfETxz4q1mWZvEUkUCkf6GYw0eB0IHHNU9P1u41W7TTbieQy&#10;sV8x1h5ALAZwOOpqlp2kfZ/OMt4ZXCjykRTuzn9a9F+GPh3xvoN/abfAt3cLqIKy6hPbpiBeqj5u&#10;B0681S5UiU2zu9FfSvh/olvd6naQ6j8rFb+e1jXaw6qCo56V2cPjm6Ph+DW9O0OzmS5hWSO2juRH&#10;MwJxkqfujvmsWHQr/wAP6Xcvp8ME13LAxjjvJlKeefuMEb074rk9I8CfE3WdcgHxF8Vx2srKSZtP&#10;s1Cu46qSOAvtUJRepquZLQ761+Keu3DNZW/h3e69Yo2HPsCTzVjxPr9nBb2uqaloeoSZK/6NCwdY&#10;yepK4+bHpXOXyeNNJ1qyt9NmsRYw8TXF5afvgvcx9jn0PSon8WSyavFOdWvJbmGYl47e1JULn7pJ&#10;4GfXFJxV9A5ujOt1K303UIEt/sDzRr8xVGCsnoABxXDy3dhNOdL1TQDY2twzR2t4sYlfPqT0UD3q&#10;xqfjW8eV0fwHq06rlfOS/Ee8E9cKMioD4n0uV3jk8J6lNBJbeQNMWNpQ+eOXXlfrTSaJZ1mqy+HN&#10;G8HG7jvL++/s20DIY3wCwH3sL+dVNNsviH4h0RfEtlb3AaGz8ySMXSqZFK7geeh/Ct7SPhNZ6dov&#10;/En8UXenxT2iq0UjeasPHRQw98c9aoWfw/1bT0uNN0P4gSS3yQYW8uoFTBxgZVeCvrSVhpMT4YWH&#10;jzxJpkXiPxHpdva2V0jbZLu/Bbg4yAO3Heq3j/Q7aLW7KF9VSaJ5AlulnelkjcdNyL1HfP4VzGp/&#10;D/40WWnySeIfi9ZWCJ8sMNpbrJGTnqEIGM8nGa1dGtbPTpra9tdcnupWVIZLgwKiOScDlcAHPbH4&#10;0WSlcUnZ2O1svE1jYabPp9lKlzqawlY7dHZVdx/DluemCcVxM9tqVreJqV5q/wBhtchvK1RnZ0lz&#10;ltgVuV9M/lXRS+EtesfG0Wv6bHceU1sFuCrg7JMkhgp6ZHBNTa14D17XfEMHiO78RzhYZ/MaxL/L&#10;tIAAb2HUD3pKyG+Zow9d8K+Htf1m0mZdS1OO6jZ2ZkJtxjsQeUJ7Gren+APD9lpsthouhCyjaVSH&#10;spxuBPJyODj/ABrffw/p4M13rt08kHmqQIZGQJgd9p5qDTdM0Jb6+ZGn8iZQUD3PCP0JX+I5GOpN&#10;NO47GbqtpJZ6MRp+u6hJNDMBFE5QJ7rnI/M1ny3+nXFjHdapfaxaXDoftSMsUpyp6AKeQRWva6R4&#10;e8PeHJdD0l0j2ljb3d65mJkLE98k4J78dqlvtK0bVtItoby7tdwjAmuBAsZDd2A9Se2eKfMjOV29&#10;DHaLwxFEllY+KVtYXQGCEQHeCehPHFS3/gPQWikvrvxDczrMVWV9pUse2dhG5fakk+Fhs0lvdN8b&#10;3l5DdJtSMWUUkcXsGGCM/XNanhr4M3MGnQaNaeO7yytoiG2QOjyHnJyXzj8KTaS3EoyvsVGgsrG2&#10;jvEkn1HyE2W63NvshiPvu5H1zUFtr1xfTCF7jTpJtvmRm2YYH1Ck4xXX+J/B3haeF5Lu9iuY7aL/&#10;AEiS/Yt93B+ZVxn3rHsdB+HVxBNcaZayTQtAwaCzQwiVSMYGBkk9sGovoa6oz5dR1Jt6i9Ec0APm&#10;SFCiYIznGeenevHvit461HX9QaxvLeRoUl2x3DEqsgwPmA9OvFenPY/Dm806dbXT9atxEPnh1C+Y&#10;l2xgL1JxXkGo/Di21i9kS18NSRBG2wTNfyucZ6/Mce1aRSMpSubfw0N5/btq1rfTiGGQFgLcMfrj&#10;0zxk169q/hS3utXk1nVdRu4g2FhltZQuz2OOvrmuH+D/AMKtc8O389lrdvp93aSREbYb/wDfDcv3&#10;XXsO3BrsdD8NeINAtJNM0LULFI2yLaz1KUMYvRflJ3L+oobu9BRTJ/7M1h7PybfxZJaJHIwtpLaR&#10;He4bPG7cDt/xqLTrjxtYhzq2ualDEjAGUOBkE84YDit0/CLULgrqVnBaW0zwYmMcrIiMRjcM+hJN&#10;VLOzv9Et49I8U6pAZGc25t1vhMJMcBi3GNw5IPTNTozZXsXLFta8QRSLqOmwW5ODHdwTq7XIAx85&#10;AHNQm71aSwGlw6le2jwcC58pGAXoMs3B+tWYJrTQ45EOp2AiAAijjk+VRjABx/SuM8U/D348eP7q&#10;Qab8atKi0SWQLc6VLATvTjIBUAj255oSTHfQsav4cn1aVtJ1XxBPqDSRBlu71Mqyk9ihAOOoAq3p&#10;WnXOiaC/hW119oD5YSG8iXLRoRwQTkn86TXYV8Npa+HrvxRGBF5MKvG6oqt0XIP8PTNTp4f8bX9+&#10;1pqmtaaVhxhrfSyhPp1Yin0DqVdF8L29nbvZ3XxK1G6cAbGF0S2R1HTI/Gna5Ja+GNPudQ1TVtd1&#10;WOVcC1lJkUcdlUA/Xk03VPh5qlxevF/bL+XKSWkEartyOQMNuOTz+PFZMvw61bSgv9r/ABT0+GG3&#10;QnT7R7VndUBOd2X+fnPShW7hqtLGx4cn8R+ItHjvn0O0tsLtInhZWI+hfI4x3rTgk0u/vZtP0PxR&#10;CdU0s7biFoCyqSPu8vkjFYV74b1XVNNjRrW0v49gk+1Wu6ISH2XPy8cd6m0bSIrG5N1onwzureWE&#10;BJLi7lQYHUkMB8w+vNKxPU6TQ540dtL8QapYXd44JaBIzHsX0C7iSPesnxN4r8UQatby+HlFnaeW&#10;0E0F/AzRswOAyHtn1Oe1a2l3vh2aGfVNR1K1BAKm6EYQgD+EnqcelZul654Q1fxA9paRvqUUdpvl&#10;uIZT5TLngBTn5qnqWloSaf4o8VaFbC91aQLGVKu1tYsVTvnHP5+9VbH4l+JvEuoxeJ9D8W381qq+&#10;R/ZqRRxxOR/y0bf82R7HHtVPSPiToNprl3pej6Nq9tDIxZ5b3zDExHB2kg4PH0OKaR4U1n7XqU3i&#10;efTohKoImst0T56FNuCD6561VtdRNu2hrr4C+IDeLv8AhLLf4sCSyuIMTaNcW6yKG65jcEFPfg/W&#10;pjZ6tpF19tn8TXKsuWBaNnRP+AjtXNW48Pp4hils/HBu57WMrHFcK0UcWenT1rTubj4i6lLHZLp2&#10;myWMjAXd7a6m5eNc8lQVGTik9BJ6m5oep6+Gm13WfGa3VtGp8u2g0Xyvl9wSSSO2Kz9cu9O8Q3EE&#10;sF3cCxG77Sloy73J7kHgY9+lJp9pJaT3Mlhq01zBI22OJgQ6EDHJPWvNTcanoPjLUNPufDszaXcy&#10;gkR7hvY/eAx0OeppqNyZTa0PVYvh94Du7NbmyXUbYwOHSSD78h65OMj8Kq2nxA8NWHiy3bQ9P1Vd&#10;SsbkTiaO0MeGU5wzfxA9CO4rO8EDT7Eya94UGoIJ4RHNaGfzI0Yc5Ck8N/jWlqV/rV2hZZpnDQsZ&#10;BEm2Rh/cA/vUgjqeoaV+1R8U9Rs5tR1LwLpNou9jChZyJI+zH+6a5f40/tB6l8Qfhi/hTxpoVroc&#10;012jQtp8pmlV1bI2t3yByPSsX4DXPhO98dweFfiR4a1EaLqhMP2vVdWKxwSEfKuBgjceMe9fVMP7&#10;O/wgtLdLe38F2IRR8m/L9OhySaTUYs3V5K1z4CXR/F1/MNQ0a6ng8ubE0zo+GXqPlJ6+4r0bT/E+&#10;oTaEbvXLS4ii8tQlzNPs8wHjAFe0/tA/AuTwtPZeNPCVrcPZRtt1Gxt1zEijkORjPsa8s1qK31OS&#10;E6hpxlWM+ZEMHZntj3o5+YlxaOX0e4jvvD9xrGtWFzDNazNH9kgmcjbngjPXj8KmsfGmhaPG0dil&#10;9AdnFy0g+Vj0yP4hk9Ko31z9tivru4+1KuZFaDzGAjx2Axk/WsHwdeaknhmWe9tUktlLmWGTLsxJ&#10;yMHg/hWiSaMrs6K9+IOta7O1jp2nnV3kTZJqAjYKpAwTszwc+9Gn3B0++h0PXtDkefAEF1CSpcMD&#10;u75bFV/Dnh/xqzSalpdnplhDOVYSB5VkYA8Bl6DjrXSFNAn1Zp9K0u31PVbZl86J9QaMxBl7A5Az&#10;6UnZAot6soaf8RPDUe3TtSv/ALNd2Tsv2qGAnIB6FW6+hrM8S/GLVdL1GGXwd4Zk1WGQO10wUpsI&#10;HBXPXNdPofh7QPD6hpvC0Q3uZZIppDM6yMefnPXFQeKhrjeILJtEubaHS1b/AE+I2mSw7bT2qU1c&#10;qSdtzL8OfErxXrFsmoS+ALlZ3JQQy6giCNf75AXJPtT5dU1DQtWm8QXmnyNPMqq0EV4WBUdCVYY7&#10;9q6mO7tYIGaCyRo2Q7ZEzuP19Kx9Ql0zW9L/ANP1OzglhYMkxnySyn+MHGQPSi6ciWmlqcZJ8RPi&#10;PrfiQ6bp32CxFxKI4oblDNuA5OcFcE9h2A71s+I9Gv7+/tl8SeHdM1GSLlG3SJIpPTaQRgDBJHNX&#10;9V8T/CbQ9VsZb7SbdL6MGS1voo3MZJ4J3KDtPseOfaqPie51fxHebtN0pZFjAMFzb3BG1T1YEjr0&#10;q9BdNTPPiPWF1ddIsdDtbrTZDskaO5LGFx1GDggVjfEnTzcxTw6boLSKI13JbDLKD6kHgU+9j1nw&#10;RH5Gn6JqGq3FwGbzIdO2pGvozbiC+c846U/Qb4xbtTb4f38l7LAGuJGDRwvjPY8k0Le6Bq+551Bq&#10;P/CGWkjXkFyvlk/u4ydw9fr2/SpdJ+Jt7fFXsNU1WCBpMqk0IEZOPU8ivRfFvwrk8Y6TD4i5iXrL&#10;YRxKkinsS2fmHbFcN/YPiDTBPpM2n2s0QA8qB22kAHlvrVpxaJaaPSfCh0XWtIXUBqOqPPuxcIt5&#10;ja2Oe3APTNWfCfifW9Ovdmn6NPDEboIk91OG5zyPy/WvNPD+q+KvB9wYDY3EUKuCZoMyLImc4OeC&#10;R09K9O8P+KNW8W3E9xofw7ur0FUWSDzxhHHR8YHPTkVm9BxkHxC8SfETUtaEfgjxlp1rIflksNZt&#10;Tt54+SRcEH61fvvEUltoo0nWpbeG7kMccc4mdoZXwCWLKPl707xP4aXW5Rp2s+H3juIVBaK7jx8h&#10;6gEHn0NVbL4P/DXyZ0ePV7SIhXFrFcko2OeAc9KE4tIuzexGNS1PT/MvtLtoJru4dUAlmf5k/wBn&#10;6Dnkdq1br4tFrP7LottdXd7DFtZ/I2pv/wBruKbbeHpl0uay07zpwATZySOfN6cZ4GBnFL4Yt76b&#10;R5ItZ8JS2t8luXmRLjAnkA4G7vn9KWhSTILXxrcyFYtZOtaj58qKF0e08tbY5yQ5POPf0rS8MaTY&#10;2Go3urXl7exwygyJaX8hIgTuc5xTdC1qO7hLReGtQ0l3AMu643I5HGAV6/j2qhb6Jr2u6tMNU12K&#10;TTFjbdDGWEgBHAbttpSsK3U2NTgudOgPiDQLZmTYHaSBTI80Y5wo6c+tY3jn4m6z4Y8PTaoo1mBG&#10;gbyLpdO81IZSvyBlxnGepq5NqHirw9bNBo/iN44IIgdOt4IVbeijHl4PT61D8PPFvju9t7nUviLd&#10;7DPdsE08RACKE8KevOfTrQkmhNNszvAXiTxj4u8GWl9rMttPqbRL9quHcotxx1UY/Q1ox694mnuJ&#10;NC022e0uLYobm4RQ6PnnCEj061savY6HJCt7DHMbWKFmSW2lARVGeGHp1ql4Y1STUy2qxzbbKOEe&#10;Vhg2QOpyKVkykmrIg8Ral49vbm2fQ2iEKuFvhdWx+dRySvvWsviHVLyxglsbOOe0kz5szzeXIjZ7&#10;Kw5H4inx6jcTXX2u7hmkg8sNDGj5yOxq7e28Fzpjo1ksaYzmRxz+dK2g9Uyol34gF9Dpc9hGvnKW&#10;YLMH2gddxxwfpWlb2UmjWgj01/3TsTLGzkkZ6kZP6VHo01wbdkng8jeQY8glmGOvtz2ovljW5ty7&#10;q8yDdGCcHOeuB2qVuO5m6lqt9rZFnp0p8lZTHJcLED5BHPcUJfaLpiW+leJ9etBdThjCzxhPMA6n&#10;jA/HvVyceLL28ksjdWlpaTQ5QWkYE2/PJyeMYx2qc6f5UX9n3enQzFUGPPC5P9AapjIEu/Ogkm0W&#10;+guPIOCkbbjx0+tVrPxz4g1OJ4obuGC6VgrQPGWUH6gcVQ1LwncXN8L7StVn098rvt1QMgAz8vGD&#10;k+uTSnRrywR7i9vI7wySbiI4QjE+hweeKlhbQm0P4n6TrGp3mmpqKPdaYwW6PmbVGe4z/Dnv7VN/&#10;b+jyubiLU4NrDko4I64/nxXLXWrWyXM0WrfDk2W/KjUIFR/NA6fKcdvWrlloumapai7gkgQxrjZe&#10;AD5h0G1OB36+lOxnd3sdnbzRpaCBZS3mDLMozx6Uyx15bS6e1bT1cIgYCN8OozjJHpms600W21XS&#10;TpOo3B2EYMkDFCpHoc8VQvPDshtrrStMiubadYQiTSy/vTGT95W5z6gHvSsmVdnSReNdJml+y3ui&#10;PayOTsadQTJ9CP61FdNoGrwSRXvhOG5gOQ5ZxtI9faqdr4Wvr7RI7K/lSV4lAE98DluxJC9zVi38&#10;NR6bYyabdyWsltcLsMUTsvUcgZNQ0tjSLZFotvb6ZElz4d0q909bfiKIzMRtB6jBwRRqv7QXxc8I&#10;hJdS0qFoJJfKiDIXRvQt3HFc7F4KudG1O00/TfEGopZIGEy3F4WbgfLjNao8C2OqI0NxrFzdCRdp&#10;jmuDgZ6Y9Kwng8PN3cTSNeotEzW8J/tP+CPEGrQ6P448MXdu82Abj+zCsat9Ov4165ovgz4aeILB&#10;LjRbyGSIkgfZJOAe4wDXznZfs6y6PfS3XhvxteGSZt8sGokyKcnqpB4IpfD2gan8MvE8154Hv76K&#10;aO58y6WOYmNieTuU5HOD09a5cRgny3oysdFGteXvq57h4n+ElzoQe9sWN1AAx+QfOg+nf8K808Qe&#10;G9G8UWE2j37zzRiTBhZWRuO2eCPrXrHgP4/+G/Eog0fxHF/ZepNCGkWUExMc44fGPwNbnjr4Z+Ff&#10;iboM1hdSPbNcxlRqOnS+XKoPdWHQ+9efRzOvhqnJXj8zonhqVVXgz5XHwz8EaVfwgeFZFkVi0Ukb&#10;swjYfwsxPX6DmtjUbXw7c3UUPiLS0S4Zj9inKFiTj25X61t+Iv2QtR8N3P21fFXiS7tolIUpqPmO&#10;/oSTyD/OsHw78KtLtcag97r1vO6MssF3qJZkBJGOR39q9+li6FdJxkebUoVIOzQjeE/B2hXcd6bZ&#10;hcyx4Xc5beByR1IApbix8TX22707RrR0hYGNhqJiUJj7mB1Pf06VSv8A4X3yanJcf2neRtJ8sU1r&#10;cklYzgchgQeB+taK/DTTZZTD4av7i3QS5uFFyck4xnHY9Oa3bTW5jGD7El9pHh6+lR9VskeRVAKm&#10;QnGP51hXev8Awy8Ianb6fYabE098zPBKlu8wDdwT/B9K6O8+Fdn5Fq93cyztbyBkd7xlYn/aK/eH&#10;tTIfhjrKkldZktoVf91a2JVVC5JGSRkk55pJpMajqVLHxLZXmlC/1Oxghcu4S3ht2LBAeGJxznrV&#10;C8+IngSymjsby/S3aQAqrKyMy+vTPrV7xD4e1W8txe+ENW824bMTKk4EY2MQwIPQg+lZHiD4V2us&#10;uNT8QWMt3dRRBQxusDgfdyv86tJXIbH6jrQuNIOseGbgXJDZijZQA4B5GfXFaCw6vrWkrqsWkW7s&#10;4Cp58owSOwI9PpXO3yaL8P7Joo0vJHu0EVvp0ca+YHA+8Cxw1Safqaa74Ph0W70zV4WgmLytcQKh&#10;Ug/eJRuM5qmh3ubdh4aWKYXetWUDTxOTF5R5wex9cVF4uudL0+GLUNY8PIux/kna6GT6cEVzupa1&#10;4h0i3+XQtZuLW2+cahBGju2BnhM4IH1qj4V8c614ru5RNYaxrFjnM1hd6dD5iE8ZGDxg9u9TYLrY&#10;7rQodCgkGp3UcFsTb/vLme4VgMngetX7DWhpOnvqU8UV1mXEUNkBgqTgHP61ieNtA0bRfCf9sX2g&#10;z3MnmqBabVRwGOMccYHpWPpOj/2Lo73PhS31ez8tj51vqUAMe48kDBwcdjSSuNaHbXvj3Q9VtJrC&#10;1iczBSZYY0LFQOo54z7Vn2PiY2sXmWdqbaNgPKUKAc+hBHX2rlfB3jTQbS8u9PP2+a6juQ00tzZe&#10;WGJ4ByCc+1YfxX0eHVfEFnerJ4kN5C3mWaaVlUyDn5geCcgcntT5L6EuTPSV13z5xd3NxJGoBVmk&#10;GMe/H1ovdF01Ift8jXsM1sxmjkjICyAfwnA5B9PeuW/4WzN4Rs4E8T2Oo6tCxjaSeHSzG8AY4PmD&#10;+Ij29K3vFPhGbxvo5t/BfjC5tZnQOsyTHlTzj2z9KnlsyrmnYaxPqcVlqOkwRvBKSZN0Stg+gPYi&#10;ovEEl+Nch1SSxln2Rtjy4shT6e1R+EvBHinwZoItbmdJ/LXOI2JyfXnqaZq9hdG0YC61e1S33SGW&#10;3Od4xnPP6ChpXLV7GXHq1xfeIba80/RtQtFZz9rkuCoj2jptUetaWpaL4O8QXg1F9Tu5pY5CvyS7&#10;Vz/dxxnFP0uXVtE8JQ35ubzU7qVWMTzxqkhBPAIxjIFOmub7U7VBLazRSA+YIyqg5HBBwOlIlruY&#10;us6R4Z1TUbe2t7fUhcgsiTP88cYHdj2GfSrlp4PFpcrNd6sHWQgKrLwW/wAKunUBc6aFX5JQ+yXK&#10;AMD9B296abM3DmxkG6Pbndg5Q+3NNNktHPatp974L338untqMMmQrw2pc5J4UqvQDPLCudvNUt5d&#10;STR38PwadczyY8zEigjrjL/LtrsjomoW+pT3ll44+zWRiAt44Yd7pIOCTk4IJ7D0qnqGg63dQvd6&#10;t4507UjHhP8AStL8pVxyM88nn6Zq00iHcZpnh651XVDBNFbyKqbXmRD87Dgd8cdKuS+AfBkljFd+&#10;KvC0ck0s4SJLmNWZWJ4PpzVfSY9S0KUz2U1nGs0m+8NtJ8hfGOc9qy/iX8Utc8MmKex1AedKyJEF&#10;g8yLYTyx+lGtx3SVzp/+EM8GWUdzpPh7R7a3uIdwV2hLIjMMZKk4b/PSsT/hEvi3d24tX1Dw7FHH&#10;KMT2sckEuwd/QfSqfgr4o+JNfv5rS+8U6XeMdqeSlq6SoO/J4PFdLqGhX0VpIlleSvaSKBJbFiGX&#10;/dbrRs9RppnJ3D/EGzlFy+pG62OYpgbwbU9CcHPPYe9XIvHesWcsvh2WCCMiFSMyMoVj0yc88+lT&#10;t8OtHE6zHwvJhiTK7XJ3E44bPrXH/EL4beMdYv4P7I0CaNbOPzLfUTcYRTnO0x9+B175pxjB7g5V&#10;F1Oy1T4leIvDOlvq+qGP7PEPndJWk69sVN4U+KWj+OLKbQbvTjBHEEcw3IwZOcgqT057VyOj6zqF&#10;94UUeLbL5i4WaOBN4Zh7Dp61PdaW8ptL3RNWtrPaxabz7RmGCOBncMfSm4RtYydWd9GepQ67p8di&#10;0llIqW4Ie4y27GBz1HT6VXtbjwv4p87UtL1ZNrHEhtpiOT6fX0r538ceOv2qJPHkHg74J6Holzpe&#10;8fadRuSyHBxuO3nI5ziu/m0Txta6PFa6544WxuWIDpZad+7DKch88Eg1m4pG0ak9Gd9e6doF5t0i&#10;QJKrniCWYsGZe57g1qDSo9O094dItbcLIF8xGXGV74PrXKQ/EGw0vQkk1nUYrm9iQQ/2hb2OHZj3&#10;KnvWdN8W/HLeIdOtNF0qG+sZ51S+cQFWt16lj656Cp5WN1NTpf7a8MaTZlNTuY7RAC0rXFwBgZ/T&#10;6VXm1qK7vYNN02CGa3kBL3BlHCkcbfU0uu+G9N8W6ZPpusRW08soZowYMEITkZHr71U0XREsbtND&#10;uLRvKiKi0kVBgkDr9PrT0sS22y5baJDpHnXcEkX7wENEJM/N6n0qxPZLcWaaff2cjSSAAuuMJ6EG&#10;r+vWHl2TCGzR5XPTGAT7+lUzpc6Qi51S9kiMa4MNuc5FO+gaoXUtGtbfT2mguYHCjaBLMVC8Y5Ir&#10;ldR8X6np1+dVj0aa/ggG2e2tbxGSTjryMg/7NSa38V2sdTms0+FusX8bEL9osvLCSY79a07G7s7j&#10;T/MtfhdMkV4m6b/ShHIp9WH97vxQtNx3MeH4g+H7q3ey8Y6NNpMM6f6NLHbnfHGRn5iT1q/4etvh&#10;p4m0l7e38eW9/t+WYzxCJ/oynqPwxUPjHxFoV/p0Wi674deS2vG8iGZTkRP2JPUEeted3/wK8MRX&#10;Emq3nirWV3KrAW0QxGc4K7h+nFVoyObU9c8NXOh3V1L4S0Ox+zW9mhC/whznquO3uPypbLQtL8O6&#10;5Lcza206H5lhSV5MA9chuntiuK0P4a+HvCSPqkPivW4ZYsGJ7yY4UjqpC9j05rZ0v4gJpMYuvFEH&#10;kw5wJ3b5V9MYHINS0nsF+5q+L/C0MtrcX2m3cb200JE0ascqcckFcFWrF0zwi2seGLaz+HfjVjLb&#10;PvWS+LStEDyQSe+c9a0/Ca+HYF1TV9K166ubK7lDEklvKOOVAxnHOefWreh6V4W0m6/4orWWtxIw&#10;ku4jCP3uc+vT6ilcfoY+rx/FNNIXw9qfxDs0uN5ZLuLSlGY+4YkEZ+lc1dfBfxPrg/tCP4qJcKrD&#10;znlQ7Yz6gg4Fel+I9U0eGwmttY8QW0CzRFfMZTvQEdQQODk8etcj8OvG3hkfaPCTG6hvI2ZJJp7N&#10;yl4o5WRTjB69OKqMmlcqyejKFv8ACn4m+FrX7doesxanG77ZIiDuZT1YMeMj0ralg8Tz+H/sOv8A&#10;hRYJklHlTLcoRt7sR2H9a6dtaW5023Kag8Yc7Q1sSo/IisXUdWvmju7W0itLq8s8Ge2NxvfaeQ2P&#10;50lqxPRGdL8GPF2oxPc2Pj37K8o3xC3HCnHHOcGsHRfB37SOjXT/AG24F/FGxAdZFBdR3Peuk8Lw&#10;rrhe9tLoLgfPbxXLKARxjb6Vu2OsyXNi866PLCsLsk7T3oBGON2O4NVdrQnR7HDa9Z/GnxCIII/D&#10;MsMUJ/eNBertcZ5znkn2rsbj4ZtdWNveaHq0mm3vkDzEdsqz46kZ4q5oVjpHieMyWl2ZUR8AQT7S&#10;renvVXVLa50HxFZ2Gm6Lc3EVzcKJpASwRuxJJ4qfQ1TtoQ6N4N8Y6fcQ2uspLqTBf9IuEbCH/Zwa&#10;vXsfi67up3jjksLK2XaISgJ47g+hrckvL2O4ZYr4qB1iD4z7Vy/iL4o6bZrPpN1bNJJKhBhWYBn6&#10;+tLdjbsZ/iDVvGIsJ1SDWtPS3UvHcwBWEox0P+NVvC1/8TYrX7es63McmGh+0NgkejetTaRe2msP&#10;HqS+JrxbUkK1jcupEZ/D+tQ+LoY9Pjin0HxXDBtJZzNKuAPbJ/KqstjJye5rXnjy5u4/7J1ixubG&#10;fhVK4IY+x7ir667eWSraXdndXkEi4VkiJZD744IryjW/FBeSGwGqNdXKsJVnTlAenf8ApXeaPqc0&#10;emJql9qTrkgIqA/Mx7YHBqXGwQm2zfuIdV0i7Opx6fe3aTKu+2XG8D/d7kUzXfC1xr6RX9vYusoj&#10;IjW8BXbnsy9DVaLxDrDadHqekwht54eaQqCvqM9D6g1UF14sm1YRR67fyO4JETOGjHrzj+ZqUtSn&#10;JF6Pwt4mt7BYbfW57QxRlTHaAKsh/EcVnxNrOnXtrba9cXsE0+9YZwvmGXA4y3QZ9+aZc+KPEek3&#10;bpfGa3to5Qftb3IZHHfjsKkuPFy+LL57XTbyZltyFP7jhj2dW9KpIfMmUr7wL4cvbp7vVIry6dmD&#10;bZJTnP05x7Yq74SuvD13qktnpmnTQCFAAbhW+/nBAUjH4g0SeLk07UIdFvNGvUmbhZhGzIB2JYDH&#10;X+dbMmu28YVby7SKHbl5uWC89Djoc0mhxaJtZ1bTraM/bZbdFUYf7RGSGHtgVjeGtQ8F/b3e28N2&#10;lnNOcRuq/wCv59PWtW58i4KS6d4rtJrbZiW3lhyMg9iTx1p11faPpavc3WjxERqPLczYzxxzjisy&#10;3e5B4n1eysbNfPtpIN8gQTW0eQh9SPSuJ8a+IdJutKWHTNWhvXS4R7jfAyhB68d/rXWnxFDram2e&#10;O0huAQWha6ztHcnirJ16/wBPnjgtrbRgk65eSaHBdR6Y4OPeqW5Ld0cQPGlibYwf2na2TyIElkRm&#10;Mbr2yCOD79a5LUbXQP7Re9Hipbx5CEK2jSL5SdQDgfMc17o99o8Yt5tT1LQ4VlkBdQoy/soI61o6&#10;hrvgSKIf2Rd6dFc87MogG7sSOpFVFqPQVvM+dtTuPBK31lqGs6wPOtJN9rcyXs0ew+rcYYexrUn+&#10;PHiq1leGESywLjEvlkxuOxBK8ivoVP8AhE5tF83XrSwkXy184NAjoT7AjpWa9x4J1J2tRDbPbZC4&#10;jiC4zwMjFU5J9C1ZdTww/G/xtq8K2I8PJPDIpErSIVYoQemBg1e8MPoOkWsGoaX4LkSaZzCwF7Ky&#10;qxB+8vYf/Wr2vT/h74X0m9S8s2+4p2RuoKjPp2xSXj+HbQMqRWsUrHhHkVVb86lNdCrHAv4j0qCS&#10;3k8SzyRXluAsU9kJlGCMEf7VQX3xM0lJWgudVEkcTAYu4xtfj6Z6V6LIlysKNc6baxbz0lcN+PFF&#10;94U0Vo47nVPD9nK5PDhQwB9s9qhtMVmedy/EW4l2arpUFvcJBHv8o3O0jAxwuOR7V0Gjat4a+KWl&#10;q86zQXMHMixyMmD3x6it2bwPoVncxs3hBmdhmOeKNSqd/mp0ttrepynTNP08xQgZN9b7N4IP3NuM&#10;1LGtzndRvdO06YWEMy5/icscYqvc67r+jI11o8jXcGdxdbnIUemCK35fBTXEQt7r7Qd4KsqqFIPq&#10;PesO1+FNnNr8ssOoa1aIoPmx+eAJT2I7Uox7i1JZbz/hIraK6vdbvLRlyWSK6UY+vrS6ZrUtvOLe&#10;18S6ne+a2yNZnTCfQ1NqXwskuL63um17WreWNsRTRRRsuMcq/wAvKmo9V+E2qQSR6jHfalOqMN6W&#10;hjVj9AAMVVkCbNe+kKqf7Q1a9U7ciOKRQw/DFc5qcY1u8jutt4Ht8KJmI3ED+IdiK7ZvDSXltGtz&#10;hgI9hEoy7D0NZI8Dw6GjNp87RrCcCC4kyjZOeCeRn3pqwNO5UutFkj0kzrdzXKqudh2hj6jNYX2L&#10;UtGkhltby/YXChxHFJlF+o7E9K7KC1uZ7U293pJCFOCpypz71Y8P6TpFnbLbRaegVOCTksPxqWO1&#10;zj7vSJbp1vtR1XUomLAxROQyL9OMjn1rP1/wP431mZo9P8Sy6VGhHkzNaLNuP94cjafavWHt1jUI&#10;tjGV7ZhLZFRX2i2Wp2skFzhFdSC8KmN191PYiiLsDieMXHh/VfC6LLrnjTVLyeNC7SSQgQE5+6Bz&#10;gfU9a0fDsuv3FnJrQJiEMmYpoMSrJH33jt2r0qbw008It0MV5GiAH7SA3mYH8Qxyazhr2qaWfsUf&#10;gy38sBsPbRHHHYgdKd09hJWOL8S6/wDF9LPZ4RstPvRImGWZjF19McGtaxk8c2/h2E3k1pbThA1x&#10;DaSMzAj+6WPNaN+99rirdS6Z9lkiJI2KV3DryDWfqGv6XHEbb+0GtZkG5t0BkwD2INJ2a2Fd3Kdx&#10;8RNduLeKRLl54pDtNvJCNzHpiq0Pxa8LWshlv/Bmo3BVwHS2xgNn2I6VYl1Mg2x0DT47lGkH2hcG&#10;MopzllJHX0FWJNDSa8eSfRkK5DrN/EMeoFRyx7CUpEvgD4uW/hhrrVdM8deJJLeWZpbax1E+b9kH&#10;/PNMLkrn1yea7WX9p3xFb2sWsvpUd/DJjEDQmKQ59Tj/APVXMaD4m8O/aJNO0r7JcTwDMkSjmMe/&#10;FGr6j8UNW8RWieHtM0J9FAxercxsLhR3KEcHisZYalN6o2jWmo6M1/FWs/CX40aQlr4g+HosLveJ&#10;Ip7C78mdD3GQOQe9cl4w8K/Cvw1pDahfHxFDbxyIGTTszMDnAfb1wPbtXb28enxBXbScSgcMY+V/&#10;HFV7ie8062a/s7UXhDHEbDH61VOgqasmOTu7sw/B9t8PjbvrJ8ba2tsnGL/TgAuSMZ4zXST+Fx4q&#10;UQeCPirb+ZEczQva/eX+YrhrzXfjJrni6x1XTItK07Rkl8vV9KuoWc3cGDl0cYKuOMAjHrXTWouL&#10;Ob7VohjQKvyESbWx+VFSlO3usSnHsWpfhd8X7Kz83SdAstVkWM72g1Exs59ACp7V55478H/GvXI0&#10;i8QfBvV7OR22LLalJPKB65IPIx361v8Aij42/Hnwk87aTZaZIkI3wteXTxFlA5O5QfyIrZP7XHxH&#10;0qGz1DU1ElhdQKdsVoZGikP8LNkZGe+BWNsVBdGVeizyXw78DdQV7hPFvhDUZpJE/cpc242qvYA/&#10;TrkZrr/DvgfxbommjS/DWsS6Pbxspht5Ii+wg56+h9K9L0D9rzSdT1hNG8VeGW8hm2/2pBAGjj/3&#10;s4bH0BrY8S+IPgX4utDaz+OhpM85GyeKTy2VuxGRjr2PBrP6xWi/fgyvZwezOTntr/WLeSG01DZO&#10;Ew5RThTjrj61m+H/AA9rum2n9n61rH9qSoTtluLcb1H933x2rrdE+E3jSN5bvTviXp+u2vS2laJY&#10;pAf9ry+D+QqS7+G3xBguTqM2m4OPla2l3q2O/YiuiGJpPqJ02jjNS8KyzW8s9toVvM65YxzjAYju&#10;Dg4NYieC5/EYW717wxNpiwzAqsUEcyuOM/MDnn/9VdB4t8Q+NtD1BZIPDc8vy/M6bgPxAFZ2l+Ov&#10;idc30zLolrbaf5JK3NvOZJkk7boyOf610RknszCSSZZPwv8ABdoGuNL8Jw28jZKzRAoee/Xk1V0r&#10;wJYWblb+3+1JHnAmcnj8Sc/jUPgbx34nv4jpHxKe3k1SE5hu7O1khiuYyTtbY33HwOQCR34rX1Lx&#10;XbaZj7arpEx/1qqTg+/pTsLTcybBtDudUlj0/SNsLpsVDaMF44YZPBBqSHwh4RsIQh8G6YgDZiY2&#10;v3D6j0NZ3iXxx4/udOkh8E3tlczupFvPNbEpGc/LvA5I9x71teFb7xfL4ehPjaKzg1VUAufsz74X&#10;fuUJ7HrzV2SVx7iwaZ4ciKy3GjWZkH3CsW0io7PRNP0jUZJ4tMhkFw2VkMIBQ+h/SoNM0fxRpdxd&#10;yT640lvJMXhEyK6qDydpHIAPY1KmuXsU0UbQwTxyNtlkhYrtP94A/wAqE7ktFO2Fx/wkjERmOF2K&#10;uCnysfUYpuqXl1qobSdb8JBQJSI54cSKq9nIxkGt6T7LINyGN2Qkq27AB+tQQ389irXUtmy/Nzhs&#10;5+lF0TbQ5DxP4B1zVNNuINPlhS4KD7NI5yCc9GX0I/lXKweFvE+lKLG78KW1vcRqd80V2yLnGNy5&#10;6cV6jovxQ8JeIL+fRVjYXdqfntpk2nGeoPQ1H4q8deDdPsGuPEPgy8uoWUq0cK72C/ga0TaZLimc&#10;5afE34j+EreH/hLfDmny2cm2K2ud+HbsAz9CTViy8QeL7a6n1Oy+B4uvPBJka7QOw7DpzV3RNV8I&#10;+KvDrWyeGrtdPY5W31GMgxY5BGentWho/wAQvDULrZ2VxcOkLeWB9nbAI4xnvQ2r7FJHG+IPE/xB&#10;1CeF0+Di6baoBvnu4EcKfp2FWY7g2Uqf2zeafatKC0SJpo+f246Gu71fxf4d1mBbS6LkCQKzISD1&#10;5BB6g0/VmtL21Sx0jSrSA8DzgM7R+NJyBxstDkYfE9nFdfY7Wa0MjHIwxUsPT0zVw6o+pB7W28O2&#10;V6AN0kdzPszj0yMGrEcnh211E6bq2lwLdopIk8nHmAfxA1SV/hhruqFbJphdDKSQAPGG98fxfWnc&#10;jVPc5ufxlqlh4mTw2vgP7LZy8Sm3nDh2P90cY+lXLnT9GsnFyPD1xh8grcXSoV56/MeaseN9A0qL&#10;Qpb2BZxJAMxF+CjdiD1zVTS5IfE3ge1j8V6BLciNT5gvrfDIQevPfFUmtyHcdq0T+F9PGtpZSor5&#10;BR7rdG4PT8/UVRt9Q8V+MrFbe10exgiQ/LKuotvA9u9dP4f1TS9d0hfDsfhry1tlCxK+DFIo4BU/&#10;0riPH0Gt+AfEdhc6BoQjs7ycRSLvbCsT1/2fr0qlqZ6ndeHfEXhzQbaHSdQ1wRXQXEkM8pYhu/PP&#10;61o3viPwK9wjagLOdwudytmTH+73rlPGd3pvg/wxLrdtpG+63YPnKMu3u3vniszQfF2i61p9rrup&#10;+EXjuEiwHjnAIPp0pciepfM0dO/xE8BxX39lWOvQq0n+phmRlGT2Oeg/Sr1nYQ6lpM0Piy3tsFiI&#10;pbGdidvbqBhq4zW/EHgvxxLGL/wQ7SWLgpchwpUeme/0NaM9zc6fKsej3wlhTBNrOpGRjsw79qHA&#10;rm0Nu31m10KAaWtrNcrjCp/E2O/PFaPhXUNPgt5bw2tzAkkmTFPHyPpjtVbRfEnhrW9KXT9Q06NZ&#10;2QjZK3K/WrllqGl6DpWY7GAxIT8i3AGAD2z1qGiodx+o6Hp3iiSK/wBO+IVxZCB8y2v2YMsgHZge&#10;R9RT/sjWTyy2l79oiwCsa/eH0zWLqOt6f4nwukQSWFyAQjDgg/Q8Ee1QWlz4vewKS6xY/a1JAcx4&#10;wB0yDUtA2bENz/bKKAbiCcPhI3TkH/aqRLHw+j+brOlWpnPDyyxqpY/1rA02bx/NqKjUHgEe7l4U&#10;XJ9M89R1ro7/AEaHVbJYdZRbplORKyj5T26VVrCTuB0bwDcoVn0K0IUhiUgBIPY1TOh2VqHGkTPC&#10;hJKrGuFJ9CKYNWudL1aPw5eQW8KSJi0lZNhcj+HJ4PHarcKyR6iZ7i5Yo6lDbjAAI9KWo7IdBaar&#10;b20TWdzAW3Zl85TkeuCKbrMniO6017WF3jTeGEtneFWBHfFOaC0hDXMENxknmN3yPw9Kfplxa3lz&#10;5URbdjKhjijYmxP4R8a+NNPuTBN4huPNjBMctxcDDrjkNnjNb8nxs8XaSyx63qjhWcBZo4UdSPfi&#10;uU1pNFMhsdQcBpFI2DkMKoW92+jWsi6fcxXEH8NvdRllB6fe7D86VupSbijvrj42mBRc33g/SLmR&#10;xlhDBgy+4xjBxUDax+z/AKxqQ8Sa38MWg1BU2yXFncNFuzxgqevB75ri9T1rV7dPt8fhqGeCJCxW&#10;Jh5mB3X147Umi+M9K8Q232q20i+CKwDCe1K4NFmkHOzt77xV8E7C3e805PEloEXBC26SAD1BxyKz&#10;dL8aeCPEdzJY6f8AEe9t5AMql9pQCSAdQpU9R3HWsmbVYJ7Z7WTTXCSJyFx8w+lYY0zw1pMwez8O&#10;HzCeAJwm4n0J71agmgTZ366F4a1OA2Q+KmkyCcMFF1G8Wfz9BWjZ/APxpdW0baRYaRqUAjURXVte&#10;ody44zzXnsUk2nRvJF4QuZmf7yS3Ctt9vT8quaf4nl0ZFu9OsJ7NxhtlvcGLkdB0wfxo2KTS3Oi8&#10;W/Db4geENP8AtN14QUAOodzbNKoGf7ycj64NUIbHw3p2+K40RYJmbEqT220Fjzxng/UVjan448Y3&#10;Sf2pZeNdfsSpGUgvxsU+42mrzftQ/E7To4tP1q20jUYSgEc1/bbpOOCWwMN9Rg+1Va/QC8YfAUkc&#10;aS6fYRu/CW1yFVnAPYVPN4b8ByIon8MWYkQllCnHNUtR+O3w78a2x0nxr8NtAuo4UDRTRK8Tq3XI&#10;IGV+oNZLeJ/g5Jdb9K8Ga4VJC77LV2YKOn8QP60uXQly6nSroXgcQZTS7VXIwy+YDUEul+CLeRXv&#10;vDiSQng3EOGVT6MKxLy4+CrEHUrzxLZj12Kyt7lgoPHrUttD8MdCujdr8SNat4LhQsdreWqyQkno&#10;Q3XPtmjlEpHQR+HfhhMMRWlouRysiDIqvN8PPh3eYim02wmAzjzIQMfSsnXfAMfiXybzwx8WbawV&#10;GJkju9GZlmHYdcjHqK17T4U+NJ42Om+INL1OMRDc0V15TK/+6ecVHLbqWpeRjal4a+FPguULF4PL&#10;G4fB+xW/mID6t6Uy6+Gfwv1ZTqF7oEEJY/8ALW37epxVibwh8ZrWCRX+GtwypnElrfRSFh7c81ga&#10;jJ4t0aBpfF8Xieyi2/MsmiGcbf8AeT34xTs+hN12NG4/Z3+Fl5akWWiWkayJjfC2Awz6DtWcv7Lv&#10;w1aPA0SO4mT7rsShX6FTkH3rH0Hxb4CmuSdP1TU5Zc/Ki20sWzHXIIrrbX4i2Wl3cYjnuXLKMRm1&#10;Yq3H971FHvJi91vUt6J8I9R8NwO3hrV7vS5AAISmoSSoAOxVjgVT1/w74r17y4/FMM+6J/lCwxyx&#10;ufXLDPPvVq8+L+lwToZhewbjtZDCWQntyORVq08dw6gGe3vSAG2mF5MZ9+lCcuorU9kUZ/h54Kuo&#10;UW/+GOlTsicu9sqFhjpkd65Dx18G/Af2Nbuz8A3FgqspJsg0hIz90gHpz2rudc+JGgeH4h/bcV6F&#10;I4kS382M/ivIP4Voad4z0a/so9RtdSMEEq7kMy7Rj8ae2ocsXseW+GPgN4EukabX9AurZsgxSRzy&#10;EbfUgng+1acf7P8A8H79TAuo6kMLyIZyWX35r0GSfSdVZli1eOTnL+Uc5/KlgtbOA/urVWbHrjIq&#10;GxqKR5xafsufCgsZTquvTLtG2O5uNhHsdvUex/OnXv7PXwgsUWJtFuZCoyALh8E/h1r1RZLSQHNm&#10;VPdiaSW0tUBLwhgehY4xRdlcqPFU+Fng2S5ex0qxmtlxiPzJGK/T1pH+CcNs4uLTV7hgMBrfcCCe&#10;5B6/SvYmsrcqU+wxxZwA681WudA1kKH0+C3eM8u+4/4U/IajoedL8IbV4N4lmUsv3yOB9RWVc/Bq&#10;aFxu8Q2TTD/WW8a4J9D69K9fjhuRCLeeEhsEbgnA/Gq10+n27BbvSlMpGPMEQJP1JFCJcbHlUXwc&#10;aaPbHIMHHKLk9ear658DLSCL7WniBogB80c9qWz6AEHg16jc69oOhS5vBJCNgO7y8qB74HFJD4j8&#10;GaxF59hdfa8H/V+WyknHQGi2txLlaseMJ8HdaubqO707XbS4h8s8Sb4mU+m0jBHv7VU1v4ReIbCN&#10;Gu9W05Y3yGiiU7iR6cc5r2+IaLqLixGl3kcb9WYHC/j2qdvDXhbT0E8y3WQ3ykvvAPsD0qkTbU8G&#10;i/Zz8U6nHFqel7VO0FZUmG36EetaJ/Z68dOAZrlHcr8ySJg57/N0xXtEfjTwLps406fXPIlIyvmw&#10;lQe3UjGatTeKfDdlbm8l8S26xqu5pCSQB6kjpSd77FpRZ88an8MfiD4XnhiOmbHYjHlyKflHXOOw&#10;68Vau7v9oGWE6Xo9zBPaogVkWfaR6dwVOK9a8S6v4c8VwW+o6J4kguY42KtLboGU57bu2Ko+H9E1&#10;nRrq4vL67a8jY/u7cxqwxjgggZA9jRyxerRD5lLRnmcEv7UFgnm232vaseDi58z5RzjrSWPxF/aG&#10;yXs49QnZSAwltVYj14ccjtivWU8Ux3m63snitnHDxTR4YN7HI6VClhdXO6SPWrHzEUlImBO4n3B/&#10;WkopdBtvozzl/iT+0yJTJqfw1tZINwG99GRZFOfvccEYqrq3ib4w6pcw3M3w4RiJgVxpK5cdw+0j&#10;j3r1H+0PE8EZTy7d36ZimJB/A9KrG08VavF5c+hhQfSdk3DucqaTim9EDk2YNr46lvbVLfxH+y1Y&#10;6pEVPnQeSYixA67xkg5ql4m1v9mmZILfX/gJ4i8K3MrbS+nawFKnGTs8xMN9B1rtT4C1e4slhOuz&#10;Bo8FIpnJIz2L9TTdV+F1xqloum6/NeajAGzslRXUH1UkZHtTjBJ6Bzy6o4mDwz+zxryRx2nxk8R6&#10;RGseCdW0aGXJ9yCvzevGKtaf+zv4V1ZYm8D/AB/0fVy0gV4ruJ4U+mVZirfXAFdVF8Nb6ERFtMmm&#10;hi4QsqlcD+8u0k8cVJF4St0mlXStKtYEBIkFuFBbtyMDBo5ZJ6ME1bVHhviP4rWWvac+kab4b/sy&#10;zZAJIBIGdipzu344yew615zrXiSCO9iUalK7TybBAtsWyx6c571a0JrzU/EcUMqyQ24J8xmhORj2&#10;r1LwP4Rhs5k1xHYqq7Tam0Rkz2YkjINNWRV+Y5fQfBPwrtV/tb4h+NnkiliVrTSYY3t5nkIztZmG&#10;0D+nevVNO8Ofsr2WmQ/b9Q0iUvtdVubmN3RiM4yvXB79KyPEGmX/AI7u7l9M0qUyaTJ5cZvLdfs7&#10;sBn5eDkDpzXKxa9qeuanFosmuabZR27hbmxh8OIHiBP+sD7ASp9s9ate8UvdO00TxX4KtvHN9rTX&#10;tjf6fHtFsiyhMr6KW4x36Vsan8YNOfWEk0HV4dI01oilwf7SUpu7CPanJPTrjvWXbfDH4b3ltIE8&#10;b3V6sjBhaixbylHTaDtBp8/hrwFp9wmjTaWS0EoEVjeWMkcTn+HB+6R1445pNRC7LvgX4k6l4x0p&#10;9Zl8V6VLZRTSRWkMk7O4Ckj94xGGOfT6VrQeLvEMMtt9i1bQoo0G2Ui3BBHop/g/XNYkHxH8RWGn&#10;yRSfs76IllEDHavp0nllzkjkOuFPtk9a4jSvG/ifWLq/Sf8AZ++w3dm3mWseraykUcqd23IzcfXr&#10;SSuHMz0Hxb4k8NeO0k03WPtLvauBPLpN4uFbspOOD7H1rkbtdL0e62WHjOC0tWTZDb6jdgMrA5yX&#10;3Y5HGMVxPij4rXHgXSG8Val4G8C/Z5HLTWdhreJJZZBj51WMk8DjnjHas/w1q3j74gW8vje2+Eek&#10;2WlRbd+j6b40iHnDHDK0sBZWP9zHXvVxhZC1k7nrMXifUrfVrOzs9J0h3voSsd1b2HnLGVxgs68H&#10;PvVTXvhVp114qbxjfWq3s3kgz22mXpgjaT1CgYz+NeTJrNvqtxJcyeDjZAEtHZ+K/ijHYvb9yNlr&#10;bOHXjuSfauh+HWna5r8Ul/ofgjw1f2sgaCR7b4pTzLuBGQN1qvTj060nFpjPQ9AmsbPxFD4cvNJt&#10;o4LvK21nq1wWdGXk7TzuPOev0rv9Hh1fQLaU2qWdvHvysKXbyA54BCsAV+navGLz4Y+JdHP2tdYt&#10;dMeZwyRP4iF0ITkH5C0eQTgjp+NJdfF/wr4AnPh+TUL+5vVUsJbfE3nP6bCwJGM5IqZLsQnbdHtP&#10;iHwwfFuj/ZvF99B9nlcMLYTPkkHjOOmDz3rKt/DniXSU+zWvxNvobeOT93aSXAkUL/dBI3YPYdq8&#10;K1P9orQte1eCw1r/AISu32suDZaXIsOCedzK34811mp+PvgvB5MOs/F/TLhUILWKW0qzygjhHBwQ&#10;foam0kCnfod7qEvhy3gE2ptZGSFyYrycGYIw53FcjHTrXnPiT4g6j4m1q58NXOsQXvkMsyT2Uslk&#10;gPYYBJLAe2Oags734E+KLK4vE+H+vGIykSJDIShOemAxK+uDVvRk8Lwxif4c/s86ffRp8i3mq6oI&#10;35PLbHy31z0q42W47u9hmhaz490c+VpHji1SNlxGusaiWCDvy4ArV0P446Fol011421Jpry2TDXG&#10;lRQMhboQj5LYxVzxHo1vcRi3PgDw+k0kedhvYfvHrjceaxtP+DkFnNFe3vjLw3pou5Gk2mKGUwsR&#10;yoAwOMdO1Q7Nk8sh3iv9qL4XiSPUpotadoWZvLEu1Mnu2RggelM8F/tCfs/3Wq3Wr3fxCv7Z54wn&#10;9nPfebbKT/EI41JB+tXYZPCdi8+kal4xg1hGYYuTo4SAj+IDaeRjjNQ2ut/DK4tvN0vwhFbMi4Mc&#10;VkolXHAPJx+dWrWElJsll+NnwO8KXMuueEUg1a5mAW4E/hi7I2DnIZE5PuBWlpH7Vvwj8YTf2Hof&#10;hKS6vHizcLf6VPZQRrjk+bKmM9sVjQeJ9QiUiC7vUhZ8Wi3M0UXlr3XI64960F8U+D/HXgs2tt4v&#10;tLWaEvGyyW7YZl48wb+Tn16Gq0NdkUNe+Nvim30v+wvDnwo0/VdPXBUHxNEjqo5UAvHnHaptE+IE&#10;Ou6vb6hq+h2mkXTw7V0SLWo5FRuoLP5XzfUH2rz+8uJ/C2qRWiXcU6SSqk93cIMBSeTGM49a7+2k&#10;0e1WznufDcU1s0wa8ukvBC1vF3YAj5256ZptJLQjXY2m8L6RrPiGLXYpLubgNJbx34WIt/tEJyBW&#10;HfePZ9N1i8tIf2c9S1N4WEfmR65tglAPDKqqcfU8mm/EOfwHPqdlpvgXUdZisEfzJ72FdvmK6n5V&#10;y+QQc547VzNqdSinu5fDHibxHcvbzIkoluNkcXYbl43A/wB4Hg1K1VwWrO1sfifoyW/2rWv2cPF1&#10;pdNIdq2eoLIAPUEupz+Fcx4p8c+MLiea/wBI/Zn8Y3BmOVuJ9YhtYo+w4UM31OevOKi1CDXk1OFt&#10;aknWBtrGZmkn2uOQNqn8ck45rsNN8UfD29hFj4rbUbuZmCqbVpQpyOrjIxg9/Sk5RQ1rozw7X/i3&#10;+1hFfr4Utv2VvEV9aT3O+2vLPxDbyL1BxLIjiQMAMcAfQ11k/jTx9rekNpvjXwV4i8MTsgkuDarE&#10;6o/cb3ck8dyBXa+M/F37MHgOX7Fq+vS6feeXuiNuZXcejZ+6fx5qrpniTwBqXh2W6s49V1wxHMMs&#10;9pKCQW6Ejhj7jtTjJNaIicNdDl9D1f4k2EIFraPfWM0nmSahf63E93KHHygRJgIBjsKtan4k1298&#10;PXmn3t/cW4K7is8SqOBwoxzzxW74U8e/BXR7TyvEHwpsYdVubiRYlj09klaMHK9c9M8t70njKT4d&#10;atpYlOh6pZKCSVt8EkZ6YJJ9R0x0oTd9hcq7nAeA1bR7N9Sn8KabepFlla6j2+Wc8ncCMgcdfWuu&#10;0X4teINMkGpSeGdMW0mbMU9lKjIzeuT/ACqrd6v+zpPpz6bqWn6obnaVjVpGhaMDkEgHBrhdT8N+&#10;DLa3lutCtQiknbtupCvXhsHviqTuTZo6/wCI/wAXdY8QSi3tTGqMhEhQI2Qeo5XjtXOeA/Dlp4n8&#10;Qi21LUUzKTu28uVA5wPpU3gr4K+KfF1p9rsLSUW7j91KfusfTJPSvUfC3g2b4c6CNTuPCNrbzA+X&#10;HKs2JZzjJwCOTxnAPajmSRXLfUfp3gn4V/DSy+26jcB7meRvIGpNtYLtJG3r1OKl0z9pnwdplv8A&#10;YvEXg2W1toJvLT9+zkx9mwq1ij4SL8VLuLxl4l8UTukpD21nqM7AQDPI46c9q6/R/AugeHrFI7u0&#10;tb542woZ2ZcemSOai8bamsYyWxPaftNfBjV4ppNBvLazMDBHGqabKGx1yuRyPfPFdHoviq0vD9vm&#10;tBqVtKpaD7PGqIwPTqeeO9cR4i8QaRDKulSabBHFcSBYoobMZYdME7TgVa8EeFk0u2mm0nXIb2OV&#10;wDBdXQKQAEjyhgCk0rD1GeMP2qm0yUadonw21lLsSeQn27SB5KMD97crHIwOBXFa9+1R8ZE1G1Ev&#10;ge4s9PadY5WfQEUysfu4cHP5iu18bf8ACVwvA2gwWUDwXBcSjaqE4xhgeCPrTYPGnxC0+eOPVrXR&#10;4hcMAs1snmIvYMeDj8KfNFdAabNjRNa+K/iWwW5fTtQ051VdoYRIJT3+6CcV0Ph/UNe0i6nudWuR&#10;bwMvyQR2ahy3d9+cn6YrP8OeNdZFgv2vW4r0x5JaO1Kuw9hwD7Vz97N408c+JU1C60K70iJGCL58&#10;XDpnh8g8GkndiaSOvuNah1jWB4t0HX5o7b7MI5NOu5tsTYJ+bBGVYt1Pp2rnW8ZeH9e1O+s9e8OX&#10;B1G2cJdW9lqkirCv8AL7VDk9cDIp2qaHcCK41AGOLMJmkugzFV9eccn8Km0i0vJ9HtrK4ukfICrc&#10;yXJcsSeN3yjJA7mmtEJJ3JLOKS/gutK8aadbRxzORbXFnc/MI8fKM9Q6jv8AjWPqS2XhBLfwr4R1&#10;y8RY4BJFLdWvnAKW4ywX5jknkjNA0s/8JZPpur+JrewjtoQwP2hgSv8AeyVCn6ZyK19Ok0We4j0X&#10;SPjDDPdkkQw24QykdSORyBTIs2zB8e6Z4g1aytdV0bUb6K5hUNL5NzIPPUdQcDvz6V0fgK1046C/&#10;irTnn2yMEeG5eV2AUYJw2COQas3uu3Hh5ZZZtZnu3VwHhe1UFwcZ6Y/OsvVtZsfGLNp2l+JNTsJk&#10;dTIdKlVD06MW6ilrsaJK46/+NngezaK3e0vjPPceS09pa74YWzgB2J4OPY4qrL4r8HtBJPd+NZkk&#10;VyFZLYMW9cAY+nHpmp/DXg7wZ4aa8luNb1S4F0o8+G8jUqrjq4YAfMQcEdKiudL+H6aV5em6NPeq&#10;t0XD3EpDhiOgODwB0FF0thS2MzwzdfCvQHextfG91vvLkHyL8kKG/wBgP0yfQ/hTPHllq3imWDQ9&#10;Ams5YIHUzPqUMmJATknMZBGOw6VtJo+g3UUN5Z6dbSwiQLEt8qqQ45wrOAevetHUNc1HTLFrez8L&#10;QI7AgeVPuz/PNLm10ISdjjtD0jx3pN1FoHw68c2tpBEjSNpXkFo1YnJb5yCc+ldbong74i6vpVxD&#10;4n8b2kTyyKd+n25jcBeeW3cc9hVvw9PqUMUUF9q0A3sZHgNqrOg6YLcYPoK3LXUNJt7xof7TjDTZ&#10;MUcoC5PsO9JybNIxXKc/rfhXxEunXUNp4qsLqSa2ZJlnjII46nqG+neuJ8HXHj+HSJrNfF8I1OwX&#10;cB9iZEZOygNwBjnI5rp/FninX9IvHstO8QEqZGAQRq+FPO4HGRjn16Vj6Zc2EDSanq/xHae3hUvK&#10;18/z9P4flAP0FNJ2E9zzHxZ8VviKPFbS3GtwBZIitxa2tsPLdu7Etzu4psHjnxhfTxym3tWtjj7Q&#10;oQl9o4O0j+L3NYeoXFt4l8VzXFjq17ewq7YubyFI9wycBQvb6813fw5+HMmuzmxu78RQTAKVhlw8&#10;u7+EccEetaaJHPu7HV/CXxH4A0O2C2Gp3sE84w8NxE8zs/U9evsa3y3hrVPEcms3k8zW0luFtz9m&#10;aN4mbILA9z9a2LjwJ8SrfS7fTvB0Fg0dvGFSS+ePemOOoGSfeqdro3juHVLmTxN4jtkdipMc8wWK&#10;MgdEIHOT61F0bJWVjmvEtvfSeKrZ7PXdSl022tiSJr2TdK69NwAwQfTrmuo8J+Gr/wAW+H7jXbPw&#10;ha6FqEzbVM5aZyAMCUggAnuFqzp/hOxsNQXUNX8TPI4UyXUUVuWWXHOcgcY9B1xW1rPirxNpjQaj&#10;4asbm9VmH7mKZYyqHuVcfN9KGy4pHnmreBfizaWEd21pp8dzax+XLqdxAQty4/i8tTwD+lZXiKf4&#10;qWGkxGDFmRFi5l0oTeZI2c70yMAexr1m6bUfF9omoag+qWs0Tj/RmlRcnPcdOKi1nw14he2nTT/G&#10;WqRvLGVUxqvyEjGQMYGKan3BwueX6Z4a8R+KpEuptBvLqQOhmluSw85R/FyOp9fWvRfDviDxrpM8&#10;2mx6PFG0pZ4hdS+a5PoBnpWb4atbPwSPMi/4SJpFDJ5+oyl2lOeWwO2emR0pwtW8SeIIru90+SK7&#10;hTfb3E0jhz7Dt+FKUrijDlNSL4g+P1nNp4i+E1tfJj5Lmyuxu4HPylMZ74yK5+w8JWk2vzeLde8B&#10;+VbJAyQQ30JAgctk5Oed3H07VuWWrazBt0z+0008M23ynxyxPt6+pNZd3oGvXyXg1PxS9r5V1sig&#10;liZkcADkYP61CfYpq47xdrHjvw/ZpqWneG47u181VSw0zIJU9S5wcY9qwrKD43ajqYutPsrO0i2H&#10;NpearK45PJwq5FbUvhTXrayW90/xQhuZOIiqb48+mC36/pVWHwlqfiS3uLY+IFuL2ORRLJZoYnRl&#10;5wx7471SkhOLZZ0G4+LsP26w1vwrpsfyt9gljhMqyDuGU4OffvXYXFpqdr4dt5LDwm005gVZjGwj&#10;fpyQMcAZ71xcPgfxxp17BAfEGo/Nki4hVWjQkfxZIII+netLRrm40OW4t9N8WyyahPzK9yj7WdeM&#10;hf6A0mUtNxb2C3tdKMs1vc2M+PLOoMwm2pnlcZHJPeqOlalb661xpHie0tRY71+w3UNtJGSMHPmZ&#10;/DH41Na+J/G3iAzWt1rNhJHbSbZLeO1dtzZ9WUAEGtK31a5ewurvXH3W9ttVmW3Oz3PTnH6UXYmV&#10;zZx6BbLNBexMseA2+JGdkH8OSRn29KTRb9fFt62sW95cQWkWRHp42xqxHGWYDJFYUGmv4wF/Jc38&#10;C38VwW0x7ZGaMx4O35XAycde1bfw60NZNGjTVo7xrqMkTNIBAAe+Bg5HvQ9tRWMXxXqPjLxFDd6d&#10;4BbRt0TrEslxOwaMA/M3Gc//AFqzvBUvxX8MTyxeLU07U0Lbg9kzZY/3SGHpXotr4A8N6Xc79MjY&#10;zyPuLxxqGck5xuHWr974b03Tf9MvdiNKeY1bcxP0HSmpK1iORt3PP/iPJceMfDaJ4B8RRaFqeny+&#10;eILdCscj8fLJtHT0x3qbwvr/AIgwtt4r8VSPN5IWT7PZbTG/f5u4rqku/D2n5+0ajaxmU7VYrsL9&#10;9vSk1i98FQWU89zLHKIdsknlHO70ycUKWljRRscvf/B+41NGktvHl35Usu8w3EKnbznIGa9+8Gft&#10;ReIvBvhKy8PXnw/udfubGBYnvLaVVZ1HAJVj19ea8n8Kar4L8R266hpGluIN5VZHmOdw9Aao/EB7&#10;nRbnSzo2sval9SXzB1Eg/uN6D6Um3LRlJcup77dftiXF7p81rP4AHkvbsJUa4BPI5QqK8SvNc8TC&#10;WaXRlSLc5dLW6iDLGW5Cg9gOlfTnwo0f4Y/Efwlb6za+GbKC9RBHewDGd4A+b6HqK6Ob4NfD+4Rx&#10;N4UtT5gIZxGM9MZ+tQkky91ufEGtxa1c2M1wbK9a9lT5pEQeWj99oHbrXNrpWradpv2a/a+tlluG&#10;ktrN1jSV2XnO4H1PQ17d8cfgpq/wx8QfbINW1J9Km3PbzW8YYIeuxvftmuL1fwhfeItNQ6fp1pPM&#10;WGJb9yvlgjkrjvWkZGTjqc74esPiJcXkWs3rXawty0E7IQD3Jx610t1aCCVdStNKkuJ5SGe6tRH8&#10;mCODkjNYml+CbrQ9QfTNY16W3iK+aXBd0IycgnsO2OtaNtew6cgtvBWhi5hUYM7yFQDnHQ9KUmEd&#10;EbOoyKqvdTzRl3wI4pW+Ue/FZUM9zY6s8r27kKoZAZA2cnoB2H15NJcG/vkaTUo4Yhn54kJbP0x1&#10;H8qr3d1HBaeU+xN4CxouWbB47c4qUN2Za8RN4n1C2lGmapbEygh7begKD1XjI/X61mxQ+LpIbLQJ&#10;fBelzWpLLPqDkOIDwQSoxuJ9qsXMD6faiTR9SsHdAPkmTJKfxYJI4z061RsfC+p63Et6mtWtokw3&#10;RxLcAMHPUkZ6+1OJDRqHw4izp4b1iyW5Q4aNRbGNeB0BHGB6dambTZ31a2t7REgtIlObeOUgsAeD&#10;j2OeaZN4J8apZf2f/wAJlKs7crLDGcIABwBnoe+fWmah4N1yXUbG6a+jf7Oq/aS6sGkIPODngfnz&#10;Tv3FboXr/XvENq5s/Duj2S4YqtzOS/TqcAjnqMVU/tjWbS4S313xbYtLMCfJEWxlwOnJxWzZ+AdJ&#10;1C6ku7O4uIBktkXIOT6AEcVgX3gzVX12ZvFVnpVxHarmwuILz96VPVXVgMH6ZourF2kNt08CatH5&#10;Wqa9dnMhDNLOVjLdeAPSoPEXgjw1qkLanorJMI4tkjxpk4znn34/GkLafaqbSPwoyq78MWVd/brn&#10;AHua1dJ0S/tLsf2No6xQsQZ0a5G1iB+ftmldoVrnkOpaXJa3Mz6bq12YPL4/cFAuDypyTntTfDn9&#10;srri2Om+N9S0q5miY/u4cjgZPfqByM+lex694CstRtZpJ7SOOPYzTLHGXkdcZKrt6k9q5B/CGj6j&#10;Mp0SCWTehMjT/u5FA5wysM57YqlJNGTptPQ09Eu9Mt7RTqHiB7m/jCq9/eth3IPU4P6Vv2yW66gl&#10;3f8Aj6O7CjcLSKJYvTnrnNeb6hoF3BOwHhu6DsuzeiZG/Hy5INM0DQb9Psllr+mu1wTmdpZycN2C&#10;kDvRZWNE2tD1bV7x7m0a/sY5UMQzJIjc4XnA9c+lZev69a33hy9a11FxdCHMDRoTtc9MkdKu28Wk&#10;XNrFYxz8pEBgzYBIHAznrXOafaSaP4ivrLVbOaK1uPmgl25jAx146npxSiy22X/C098bPTln1Jdm&#10;wm8G7aWYYyRnnP6GunzaGJ5pryIqylGCkAkdOaw5NMsEuoilpE0QABbLB1PY+49qnn0q0ggZ4REH&#10;LZ2FsjH0oYkS69pmgzw2kgvhbGynEiKsm0NxjafVfaqVra6DpyPd6p4ktriWVyzM8ilgmSQMD0qt&#10;4i0nwF4ig/svWtcltZ2Uhbi2BJT8emfY1iaJ8LfhJqMiSQalcau1hcYkuGkcBHx91gOvrimrWFbU&#10;6Jbe0nhnso9aDwXUTpIsbKFEbLgqeflyOlW/CXg3QPBHguz0DwncedZwQ4jDXAdghy3U9etc5c+F&#10;vAtpLcDTLGaYqP3u2Zvmbp0rJs/hyNYt5rzwv4g1TS0if5be7HyIxHLDnJGOlF+g+h313qOmfZ00&#10;64lt7sOoG0SmIkjlQvvVPxi0GoW9ppWqypFbE78mRR0/hOT+tYdp8PLW5tIrv/hKNXilUDKQz7o2&#10;4wSCQSOeePWlsfgpax2rxzeNdTkSWUyYkm3cnr1BqUkK7Z02nSa/dXVu1pf2SWAVhI0koaYsANu0&#10;A4x65qPVPBM+sa8mv3Gt30sixGJI4HVY1B9gcj65rj7zwpongrVA8PjuUMyF4bC4fBkYccf49q6P&#10;RfCFvr1hDqOqavrFizxbfs8EgO7ODnd+OAfSna2oR1Lj+FtV061httM1qaBo5wzfaIzKZEz8yZLZ&#10;GfXPFdHYJa+f5NwEChB5C72Lj13E9e2PxrhvDfg/V7fWtQbV/EOovaxuos1eRgffIPB6DkcVs2V3&#10;bWF1MlzfXkvz/uxHas2B9ccUn2LWx0BSXTdWeeO5luIZlH7iRAVjI7rgZ/Cq9loviF2Z9b1PS3ik&#10;BOyzsZEYdxksT2qjdXF5d7L7TPEkkATGI3j5O7ofUc1LDoviG6sCmq/EG7LsTkxwqufwpdB7lLxB&#10;pviqAxxeHJdGlsAv706m7+efZQox+JrnvC/hb4gaH41ufENxZaRPY3KBRavIc7gPldT9eoI+lb7+&#10;FNVe8RY/FAID5XcMlh1wQar6ho/iKy8RQi8jkuIG/wCXq2CoIs+qk5P4CkS7XNTS2+Kl3cH+3/B/&#10;h6C1B/djTr52eUf7WVAX/GteeW9ml3SaLBBJsCidbhW49MVyfjW91TwrBFLL4vsrSKQlYhdzhBLJ&#10;jIAPT8OtY+kaH4q8RiPW9XnSCaIkxDzztYZ+98tCWhTepr3mifFjw7Pcarc6zY6+Lm7GyzZ2gWCA&#10;n7q9csAM/WrmuaZp+oQBbSW5t5YzuhOd+1v8awtc1nU9BsXvbrXYJIR96VHMixjsTt9+PWrGgeNL&#10;LxTaxvouqRzK67m2rgjA5I7kU0nuZ8yubMcg8SOYLvSTbvGg8qZzncR/I/zqrqGieOIfD7Xln4hE&#10;V/bhi1jaQIUuRngbm5U4qtFrtvdSiz0/VQkrKCjOcF/Xg8irUM/iM27sxmhwcBwVJPuKTbQ7XH+E&#10;9Ji0+Uy3d1qyXpgRp/Mk/dx55wnbr1FW9dbxf4f0uK8imh1lWnMl+72pjlEPYRheCw7ZrjfFHiDx&#10;FozxQ3txIttLNy8s20cc9ux9K19B8Z2msXbWOl+O5HmKL/o6W3y4PIwQTmpad7lQeliWNdf1XWhN&#10;HoWoR6abPcTcooR3J4G0fMGA69q0D4t+KPhLRBJ8NNVk05Y583Ed9aNcJImckIGIK+1U7zxN4ukB&#10;t7DWzlJMO8imNj24HTr1qPxJY+OtY0aTTrHxjL53l/ObZwH9m6HFY1KNOqrSRvCpKL0Z6N8Dv2sr&#10;P4g6vdeDPFugajYX1rOsX2u+s/Jt7jjlo2JO4Zr0Xxd8ONK8UbJLSK2ikJCyzlTu2+xFfJ+g6B8Q&#10;dItYofGnjG2M0UreRdSOFaXrtyAMCrdj4n+PUTSfYfHt3HhyEaB1O4E8NjpgDoK8SrlVSFTnoysd&#10;kMWpLlmrnpXjj4W/EHw5eywwWC3lsOYbq242jGeR2x+tcBFq/jbDXWm+DLy7kgm2SR3MK2jEf3wS&#10;xypHI4GeOlb2k/Hj4w/DLRnuPFwl8Up5oJVUWKZI+5yflJ9jj616X8NPjj8Jfixp0U8V7FFJcrk2&#10;moRCKVe2CehI9jTeOxmGfLONw9jRq6xdjzuHVrKfUVtYbiUTEYlRrV8Jxz82NuPeqmp34SaWwnnZ&#10;pZpMwRWxbfj0IP517F4l+DOkarJJeaZrtxZS7P3MQOYj9RXmPj/wX8XPBEJ1GHTILq0jzunjlLMv&#10;vwM4I7V24TNMPiJWvZmNTCTgr7mBqY8SeHbY3uj+G471VXBtIz5b5Y/Mdx44GeMcnvWKZZpb0FrK&#10;/lhuGJl3yldhGPlUAdOT37VGvjXxXrt0yW8og8kgqftHyyqRyGB5RgfrVu2u/GNvOskl4PsxUARR&#10;S7uc9c+mK9T2ieqOKUdR/iLx54Q8GaQs2o6ddNJG2LVZkLvnHOPlyawvCfiP/hJ/Dc+rjRjDK28i&#10;3aVkaaLd1O4fKT6VryxeMCDNp1ubt/NaTbdyjOD2Xjis++1PUdXvDo14JLCSMqxeF1PnDsPYZ6g+&#10;gqlNWJmpGbaeJfBGhzvqU134i38eZaIRNHEewCr096t6V8V/BtoxudJ8M6jG0smDO1r5ZcDvk9vr&#10;VTS9M13RtYum0q0vZxcqryXKTB1Jz0AH3fWtiazu5IXbVLGO6aJC/kyyEZJ4wc9PrVcyISkTa3r1&#10;j4psrZdL8RXKTNcqJtMvrHYcdyH56frVrWvFNpFbx6XbXtl9rTI+x3DPkKOrHA5+tUV8R3Wl6bBc&#10;XawQzOwjW3im8z6Y9gO9ZN3qmoeMLqI6pZQrJb71WC2lAeZCM4YjkdM49aVyumpasPEN8s0mpadf&#10;6Jewh83Fnb2MnmAD04zkVp2fxL8P6rrlrpPhe4S5lmgaWeVg4igK9VJYD5v8Ky/CV/GqSw6Fo19Z&#10;XQ3B55VIC54xn8KfrVldmxc2Os3H2gnOY1VgH9SPQ0ua7sKzNqw8deJrSC5j1bxNoFwrufs7RQkl&#10;B0ww747mpdO8Y6PDN5t7rdnG643vHCYolHbBNcYsXiS2ut1xFZ2kW5SJTMoaTjkFcd+eO9acF9q9&#10;3a7JdPW9V8/KkKhOOxz2oY0z0K/8Wto6wFLSWUORueKIuCv4fzp0HxN02afyLbw1eOWfDB0AGe/W&#10;uE1H4iXuiaeYrjw3dFAg6TqojUd8+lNsPFFzfxR30Sz2ZchUjlmVizfXtmkXzNHoDeIrDxHJJa/2&#10;Fc2rxLndcRgKO/BFZd3fSR3/AJNtbiZQuZAsg3Z+npWRF4g8ePdLEmnRzQtyxjfJX2+vtTftniWO&#10;0mn1zRnibefKu49pKr2Jx1osDd9TWl0BJJBq8Wk4JI3hEGSR0yfamS2EFvB/aLOUgDeY7k5x9AO3&#10;tXNp4o+Ja3Dw6fCJ4Gi3wTqwG71JGPXt7Ultr3xYWBLW70tHdgRLINoTOew9PrQiLpm9pfiPwrqz&#10;z/2HY/aEtpfKnZV2FZMZxz1rNvPHGgjWU0B7aLzZnKQw3KmMuw6/eGDispNE+JtvPIdPFvY733si&#10;wIw3HvitOLRPiTq1kFke1a6jVf3stmCFGeeDgg/Q0NpBqxviW6tbfw7cS3gi0iZ38ve8CzEDs2B1&#10;FcZZ/D22+IzLcv8AFq5kSBRGIv7GWENjuCwz0/Cuuv7vxVY37WN/4TMqq2I522Mhx0OD9entRfya&#10;pqElrHZaalvNG+/ycgGVOh5wB7+naqU2iXroeSfE34W+MfBOv7vDmjXF5AylodUWTZuHHDEcKwOe&#10;uRg10PhXTfio+mrrNx4hCQgbJEMbTEkY5JU8dQOnavQtR1fxVBZtp+lZW58smFRGGVcDkHPH0p+h&#10;W3ja70J4NUljlmmgZVKRC22N6k5x+NVz6Ao6nA6x8PfibZ6hHLbfEJPKln+eGA5aKMjlvUfSpte8&#10;M32neVHefFfW7ePIIl2q4AzzuBxkfTFdgvhn4iaHp6iw04kFcSvbXUckrcZHOP15rk/iL4Y+Ifia&#10;/tPDD6peGSSMkJHdxQyDBGC24fMfpihSY2tDb1n4Q/E3T9Hi1HRfibpl3bhRLKl3ojK5UjqCjHJ6&#10;fWue1Twnq8KW39t+IIJoiwa4igtHy/XoCeB9arn4WftI6e8ZT4i3yW8GC0CzI5YZ+6MdPemXVr8V&#10;fiDqq6BDqoYW0v8ApUD3IjdCBwCMc55xSUpGbirk5+JNn4J1KOKw8JajdzFCEMFk2xR67gMH0qXT&#10;viT8Q/EGqQReJtPttIgNwI1D6a7yMrcD5icD64qxqvh7412EaWOhI1nGYNuZZgywsOpzjv2rn7bw&#10;78b7zUfsFl8Q2u7jJE0MEkbrgdQe49qXUuKaOu8TfCTxHqsyPYeLvO8scWslgmCAcgbsjB96uTeF&#10;vFrwCHTrmK1iBzODLtIA7g+v1rN0TQPiV4YaPUby9uLq6XcZbeFSzeX0HHfGal13Vfi1cL9ph0+e&#10;SAjaZIrXapU/3lznFNNstxRo3ll4o00ifTtGn1OFLXL3MVwAuB39zUHhQa14gumZUgtCmfMjnkO7&#10;Hsaybef43tCq6MjqvmYZYYAI8ejA9u1ai6H46nmXV7tLWKdFC3ECSkbz3K+lBPY7HS5dQsryTT9c&#10;1m2WbrbuVyrqeQAe+Ky4rn4gpfzGzj0lbdZCollm37x/wHp+Nc5f6X4tvrsT2d7bKFUAxyZcr9Ca&#10;52fS/iPo2st/Zc8c9tNlsWVsdrknkn3zUXuaOyPT4NO1ZrqK6ij0tXjYbo1B2kd+AeD71e8U6tq+&#10;naeH8PaRa3Nw0igLLKVVV7sTjnHpXk2jWnxyGsS3ETRXiqq/ujbNHs7jkfePY11v9q/Ht3WGTwFp&#10;qjG4P9pbjHb7vGaHoUtUWtY1+/16J/D2k6RYxXMbL9thmtmZGzz8pxzz37U+Pwz8Qrcxx2GiaJBE&#10;0ZSdjM+WHbAxisGPx/8AHuG7mgtPhxBZyROQks04kjf3HTI+uKi8M/Ev47+Jrq5L6PYzLCdkyJDt&#10;ETj0wc4pq9jOyvY6ix8Ja1pt0zmztLmK5jC3cDSEbm6Agnt7VQ1ezvtasrrwx4X8CwNeWgDQwTXW&#10;ISexLEHb9MVzWu/GD4xeGMvq3giCePzSkb27ZdznHQdPbvWl4Q+K3xHsdWuU1HwqLiO4RWt5hCEM&#10;bn/lm5HXjv2ppsVlexkW2h/tHR2SWkHhyPS5wn761tLiNw49RnHX35qvrHgz9o97VLm18MwowQhx&#10;LdRiRh24AwO/fvXbL8ctWKXE918NZ1uYlIaRdwQt2yR29xVU/tFWFlZSahrXg68imON0UO506dBn&#10;kZPfFHO76IOVLqeR69J+0tpUv2TUfAb3djI4aTyJUmCnoBkHIqS5+M/xN8GwCyHg9LO4ZMj7fuZQ&#10;B16dK9H0X9oS21pP7Xs/Al1HvBRkVSJDg8ArwCetXtQ8baTrdoNSvPBgnnnj2i3mVcjg8H+tVz9G&#10;gt1TOR8F/Haz12zNr4z0iM3DMrRy6dKyrk8YO7p/KtZYkfxUb/wjocS6rdhSJLh2P7vOCcjg/wD1&#10;q5vWPEGhQShbr4d6dp4YYVkckenQDp+VaHhf4teGPCPmw6vpl3HNNGpR7YEjbnjBPH4daPREPzPR&#10;NU8Py2twbjTIzHNLEoYEhEL9Tj8RVS08IeJtT1VNP8Y6fC+lynE00N9hgcZBPA4zxj3rG0T9oDTr&#10;iUoNMu3XJWP7QysxPXoOlM8T/tCaLAraZrWnywwOwKIxxvA5xkdD0qbtArXPTbD4a+EtEtFj8Pwz&#10;WwByxWbJb8/zq1aSwxf6JcQmYrwuDy3ofrXmtp+1N8NfsQjm1KaIovypIMZPpn+tSTfHTSNQjS+8&#10;OTqSAMSySDHXnp+Walcz3NVKPQ7ttEs9Uja11LSJEYk/vo3xj0x3zUOo/CnwhqqGSXw5bySNx5sy&#10;5J/+vXAy/Ht7ZWMsyb2b5CoJB9cnsarzftCwQ4ZIpvMP3isvy59s1XLITcWdtB8GfCelxNb2/h+I&#10;MwPCscnPTvVW7+A3hjUI0t9U8LxumepkO6uV0f8AaJRo5JkuGdQfmVhhgf7wPerq/tATRk2zTSzZ&#10;O5TLjcM9gB2ofMifcKXif4KaR4Yk+16Jo0sxLYS1kudgAz0Vm4/Crlz4Y8TaXo/2iLSJVeNQUt4Z&#10;RKfpnjNUdT+MD6hE9tqkMZhQZ3TSsB+ftUmm/HzTxCbdJY/KkQeXIXIAHTgn8qPeYLlRoaNfXd7D&#10;G+tWcsTy/KI7kFWU5xjB6Vu3Wg6paWTtpkiG5J3CKabAI9M1X0jxj4b1rSxdSwwTSom9YpnAY49+&#10;nbrXOWvxH8Ga2wvp5JrO/Zzut7e6zjbxkZ6/hSSYNpHR3Okzz6GLi6ghbchDQgh1U/Q9aoeHZ77S&#10;J7o6nb+TG4AjRHUouBjCgcis/VvEUXiO3Aa5ubYxBhtRvllTsWA796wzrr2E2zUZJGt9wZpM/MAf&#10;UU7MOa9jqroW4kgjutVlQXMwVDKThj6da1v7JtbGaSPTpIBdzxgmSRGdJVxjOBxXCpfaG9zLcRar&#10;PcKx/dLdygrBgdvQVFbfEbVfD9i1tD4hFtGJiVjCGXeoGBj0HehpjUkmd/LoOpxrEI3sQiRCNo1V&#10;genb+nNRNHaW9ktg93DcLHKQwln3Bh2Ug+9cVb/EO+/0q4/teKR7va7gAx7hgdAen4VR1vx/oPhl&#10;rTVJppriymcC5EZVpFOcZ7Z6ZpcjK5z02G10iWBb5dIsl3gfOspdT+NJLpfiLUZ7eXTrLS4okVuH&#10;lLb/AE4Ixj3zxWZoF34Su7Tfovi+xjs7hNywySjduI64PSrljaGxi+x6d4st3h+YqrNnbn36/h2q&#10;QY288CeJtau2/txtFltV2mC0Nud0Un99XHX06Ci48KaRfRK2sWlhO0R+QwE7hjjk+tR6P4j+zSXN&#10;n/wkFxc3McxBhu4gCv8AunjcvvUXiTxeYo0eHVLSz2ITN+5EhkY9APT/AOvVK9yG4olvbTxBb6rZ&#10;z2dqt5ZG3aN4DOFNuR0c/wB4EcY9au/8I9bahGpsrgQTAZALYZCOSM9/xrgbPxlc6PcNrOs+IJIp&#10;5pQlujWxeJlPUPt4Ge1b6fEsJcx6jYvAZ0URzRyxHa69e3fPeraYoyVzqbO08dmxlshGkqOwA+0X&#10;uGAz95SBxT5PA2nanaeX4rtYJSqlTJJLu2j6/wBawbT436CWkHiG2+xxbGIuIslARyQTjgAZOabp&#10;37RXwq1ItbWfiCG9ThSqqW3Z9u/FQ01sapxO2t9AEdlHFZTLcQeWBEwk3fLjjmqkWl6rcK1nFbAQ&#10;LJiRhMQR+fWuOk+Kl3Z61/YXhHT7e2tG/wCPc3MUnlsxGcdOPbt0rXgupLPWBq11JqKCNwzC3YtB&#10;KSMEMp6VDQc19ie78D+K7a5Euma5cpE0gaZkuixHPVVPA+lbGm+EPEUcj3M3iSdnf1lC/jjtWdqv&#10;jnRbW3a7kuL1VABAggLHrWt4W8V+H/EmnlrbX0ZoxtfcCGQ+hB70ncqNkQDQPEMOqfaLnxM9zAqn&#10;91LKNytVfxB4ebxNa/YotevrS4jIaGWGXAJ9PepdV0SHTXN5beIY5pbgeWjTy/dJPAFTLaPcaSVN&#10;ztuYVB3xHOSO/HFNdxvUbeeH/Fa2IgtNSuzIqj969wpDfhWWPC2qvbm4l8U6rHMASyrcBVJ78AcV&#10;V1y9m1q+tpX1O5hNn/z5yYQk+ueorRs/EdmtubB9VWW5hXgcM+PU+tNbEvcbod9e3MZ02XVHhkA2&#10;xTTyh2b3NaE/hsXMUiS6i0jTAeYZG49jzWIvivSLaYafrTKJm4V47Ypkn8MZqzpV8NakbSdTeVHt&#10;pcxypkCVO2f6/SmFxg+HmswXMVzH4q1IeSoARZgVI+lbyefbRHz50EmAGZjt3GmyyW1mMPczFBja&#10;FYHNUNSvvD92hg1LVvIjcYVpn2EH8amzYr2J57rXbj91b3Ug+bA2S4I+lT2Vt4phhlW9upJll5Uy&#10;Plh/gKz9Kg0qxtgsviZbk7j5UiMuNvbdjuPWrJ8XQ26C1s9QhuXAJGZl5xTaKT0LBuvE8aBLYPbK&#10;Dn5k+8KjS58VqTJDaiVjxy4XP1qpH4tN4z2j3MiSMozDccbT6jHUVa0me7jslhv9SjklTcGlj+QN&#10;6cE9fzpWBSJIdQ8SBWW/0Lyzn5SkoZWFZ1/pus6xL5NxLDFCQTHOQPMjPf6e3rVfWtT1TWdKlTQZ&#10;UuJVBV7eWURMTnsemf0rD+H0XxATWZ4vGDQupiIgMM25hjnDD6d6aRLZ0WmeFvGm9bW18Q2F7GjZ&#10;zKdsgHv61curLxppbCUW1rIR9+SM9vYd653VNJ8RmY3GjXUAkEm5DdZUgdx8v8637HxBczwJBqMg&#10;EsaDf5b9+/WhpMUZFO41DW2YSN4OjSZiA9zCihiPf1FTw6vdQsVSN416yIP4KW38ZyvqMljDKC0T&#10;kPFcJhiMfeQ9GFU/EPxO8GeH79P+Eju0RgMDMR78AZA9aSi7jUl3J9T8R63ZQrqOna3KI1nHnwNC&#10;GLqTggHqtWf7Y1GUMyXjYweGUZ/GuS0X4n+Eta8VtpOnmcvKGa1lKMIphjJXJGMjFSah4703VtaP&#10;h248Fa5ZugYSXEcQkhZgONrA8g/hT5bFc3U6y21V45VnlYyRr99VA+X3/wDrVWXxVoz3Uthq8dza&#10;yhjsKxhklX+8COn0NYvhfTtB8OaaZ7a+uIUnkaV1uixOe4wegrI134kQ2wki8LWst7gnAGWjOOeD&#10;jjPT2p8tyJT0N3xBrmhxX0cqyzTpGowrx4bnsRUmo6y1ppf9r6PKAhBLRvbjLcdMetcx4f8AEz+J&#10;LiHUJ7MKIgVZoiVIbIyhz1xitV/iL8LoSfDs/iORpdmXieMlhnvkD1oVNiUrmLZ/FnxVcM1m/wAO&#10;I53VRucDZlfU8fpVHWPi5bQxs+veBZ0KZdzBbiTd6EZHBxV/xz43+HPhDRY9W1jW9et7eWQIbu1t&#10;dwQseCwz0PTIq1pWvaG8cV0msz3lnIo2PLFhwMZz0wfSq9nFrVApNPcxfBX7STaFqdw9lpWp3OmT&#10;MDJEYBFPH6lRkB/zr0pv2iPEY0e31TwRJLLauMoJSdyj0I6g+1c1da74DEqRZhLk/Ik7bCcnqOOc&#10;1leINQvdKu0l0O/CJNMoltNqlRnuD3+lZSw1JvYv2s11OpT9sD4o6DM0eveFLG9t/MwrqMuc/wB7&#10;5ePwqJv2yPLlSXXPgcjguTKbBxkD1HAyenH61TWDxH4Zu5L9bXTL62uEVnLs6MrdDwFbA9qhXxZ/&#10;amsfYND0O1lcjMse8Bo/wbBak8NTtohqpLudF/w118Fr+2ebVfhXratGuVWK33sRjqMGqNt+0R8B&#10;NWy9pa61YrgFk1DSXA/EEVS+071eG20yOGdf+WZRVKnv25ontfHE00c1l9izsA+fB685wRjpSjSS&#10;2YczZ2/gKf4cfEgjUvCHiywlMQIaJl8qRPYqQK7C5+Gl68Qf7FaTKBhdgzmvC4/EWsw6pNo934b0&#10;221ELuQRuEadexU45/OtzR/FHxQ02JbUa0EeTDRxyNuCgDkAg8+lYOniFLSRpGcLao7HxH4e8UaB&#10;ewvDpcaW2cMnlsWb+lZOr2aTTQXK6aS0L7mWP5cnvn/Cmf8AC2/ixZWQlbRxqCIwUrFcAkZ6kA+n&#10;erNt8WNe1Cz+02+lWa3W4/6PewlVJ7jIBrRe1S1E3BsxbnWdcnvTbW+maeke7IUod+Mc7hWha3Ou&#10;tABaeELSeMKMEzle/oelblt8SBNKkureCdOjJj+eeFCWA/EDPNbp1f4a3Nut5eNPblgFIh5AJ+lL&#10;2s47ofLF9TjVtYAvmz+F7WG4z8wUg8+xxVC5mt9OiEmq6FBJMzHZHbzfeHbr3r0RvB3gLVl+1ad4&#10;4UCRfuTYGyuem+Gd8bqW1bXdMuRktbvBOMkeuD0oVeJMqbexhaXqEWo2+650k2g3YEbSg5H4dKWW&#10;28LfbDYJEsMkgyFLDDk+nvWpN8PdZs4DLJEJyi5/dOBmsHUPDEmoOlvqfgi+kTIKyA5K89Dj861V&#10;SL6k8sk9S9JYWKQst0IURR8yvgZ/GoLi1srG0zYK5ZSCFL5q7d20c8fly6cwO3ASZO3pVONtRNx5&#10;Nxo6ogHyyRtkfTHajnW4mRatpL6mYZ7e2e4aElisUgDbfx6/SkeO2nbz1ikiaL5MSRBST9asSjUl&#10;IksrZAFIz8+Nymks9Xtry6ewXTZDKgzkocfmapvsTYr39lp97ZnT9cVmhmXJU8FfxHes6STQtKaK&#10;ENfyW4XZhVLqR3z3rV1abWriU2kGn2ix7fkmkY5z3GO9Q2Gk3V1EWtipG/lfMI21V3YTjqcFqS6R&#10;omuyReHdJ1SG3kO43FurNGCevB5A9q2Ge0/s53uLfUdRDFd8L4zH/tKD/Kuj1WOXRLczzLdyfNh/&#10;JcFlB7gegqHS78alZmGdJYyxJRp2BLp25HtVqWhmoO5kT634Vu9LGh63cSPHMuI4prXzDx04/rWd&#10;B4M0uYG1tdQeODOQggw30wTxXYNbaZbw+RPbIARhXQgMvvWZYzaPdq9hb+J/tcsbHe7KFkUZ6HHp&#10;61Skgs+pWtZPDkE40KytFIjjzdSzQnDAevqas3mgadrcBjsPFrW7PHtjWODO057Z/lVSf4caxcXD&#10;3th4rvz5v3H8tSie2R/WnWHhrxTolgP+Eg8YXTsC3+mWtoFCjH8Q7fhmi/ZhbyLUngm3utEhg8Ra&#10;iJL2LGby0QxFsdDj19aZc6BotxpjafqcX2kGPY0jJtbHr9av2fh++1HTVkXxdNOHwUeeIK30Pr/S&#10;pYdH8TiwGnReKrYSjkXD2+4ke61DbH1OPu49U8Pw2+kWemyXKFysNwJMOFPv2IrM10/8I6yf27Hq&#10;JmndY1WV9yHdwOa7j7JfRuNA1W5Et0RuW7jtSiMRjkEfdNXpNPintFs9YME0qnKGXkZ7daFLUOW5&#10;yWi/D9LiJ21q6urKQ8x+Td5BX1x71pTWcejW4tItWk8tzxLPNje390/hVsr4x0+Zpr210w2zNhXb&#10;cWC9sgcismDwn4kn1SZ9T8T2F9pdypJ06WErLEw7q3cexqx2QE22o20nhe60yK6j3eYYpbzcyt/e&#10;XPK+uRVS80MaJd/a72CRoj0kgvGYE+rZ6f8A1q1LnwmktkDpeqadE7AqHkT94o9DVjRvDaadEbS7&#10;1qKcP13NwPoKXQGm0VLXx3cw3KWlhDBciQbbeK6maMk+gbGPzrn/AInan8QvEvhW402z8IR21ysy&#10;sktlfYfAOQexBHqK6bRfDuo6LcXEA8SWl7b+Zut7aWHLQe2fSneIdA8aaxZvbaFZ6fC2P3crE/ex&#10;wQe1PS5NnY8t0DU/ipa6R9h8eaLPGrfcvYZQXD54J9624PiheQKnha5iu5t6mM3UCKxX/aIxk+9d&#10;GPhd4ivLLyvEvi9Z5ZI8zCCQKVfuR9Kn0j4a6HBPtXVtOMxQhBNMVkYkY7VTcbDs7WOPh1jSPDl7&#10;Hqmk32sXFzHx5EkDeWfqM/U5FbsPxr0G6SKy1DVbvTJpZAFkt7ZtoYnADd1HTJrci+DNwztLNqpY&#10;sCFjWc7MfXvTb/4a2VifNl+9s/5auHA9Rk0m0ZqMluT+KvA/ibXNCSXw3rOlSXqkHF1MVWZO+Cp4&#10;J7EZrmL7R/GunxR6drOqQ2d00R2xec00LY6KGxkH3NSeJFvCFF34RGptGCI7i2uPJKDsNo/pXN3m&#10;oeIpr+O1/wCEbu/s+QXne6LYz2IyDx+NON7FXSJfC2u/tB21889x4N3pu2ATagrxsvYqVPX3PT0r&#10;qrbXfF1xDFPqvhhopI3PmwwXqyB/Ynv+FY9/DbGMtpmr3lrIJAcxDC4x02vjmn2za7JH9mXXIjMj&#10;BkF2pTzU9MrwOO/qPeq0eoD1+IHjaPxwdG1DwzBLoskQkt5YUImhburZPzj8iPeuh1DxDoH9kTX0&#10;2gxO8HzgSHC7vr2rIa8vbaJpVhLsByypnb6isnW9Pl1sxifTbxoroDAt2wp5x8w/zxS6jbaRfg+I&#10;mr66LiHQLO3s54ogYfPg3xSA/wB7jNV4PFPieFwtzpEdndhT5k+kKHWXnr5Z6jHPrzXR6R4V0vRN&#10;HW0jhliX5SQ84OcDoCcYA9Kb9n09ZRJp+nzO4JPmG5Vcex+tPmi3ohK5Baa2NV32svi5LmRRl7Se&#10;12Eg9ip9OfzqrJefD7U7hfCOoapJpkVvMHBimBQvjO3awyvB7cVf1rwNL4kdL+ayjV0b93KsuGKd&#10;wxHXms678M+GtDnSz1jQdQk3riOfyxNH+J6rS06E6nRX8Vpb6Yv/AAj2pySooAVzIcAeua3LG+vY&#10;reB11f5WUDHn5BGMnBHf615rfeNX8PIdPsLCN4GDEoXKkEHqP6j3qxpPime4Z7rR7COaNiGMEkpU&#10;q1S4sE9Szq/jrX/A3iqQN8Q9W1GznmAMLBS1rzyEH8YGetdJ4U/aY+L1hqr6No8tzLatLiC4lhDo&#10;EOMF1Y8AeorHtLuK/IuJ/DlusvJkXqyH2zS3WszwziO30qRpQQMqnDex9BU6FK6e56fonx98dGZr&#10;f4leAPCGq6eeTe2MJhljPqy4OfqDWT468UfsXahI+seLr/XfBt87AvqOlTyGPjvjkEfhXnGsav4u&#10;a+gkt7O6skBBOVDxN/vAc4zWhcaLpHi7Sjp/i7R7SR5sru8vAbI6jPKmmrLUrmbO58H/AAy+GHjx&#10;lvPhl+03pPiWGdQ0UGobYblcnp/DkH0xmn618AviroX2nUP+EThvI7YFrc2l8HafH8IDAYJ7c14f&#10;pHw38O/DbxUTqHhJL/TpyTE0sP72zbBIZXBBxkd+leieHv2grrShDp3hnxVe2UCkJ9nkLTIBnj1I&#10;7UXfQS5XuY/iLxZ4y8P6dNe3vgm4sVgyZZNQ06YrHzj5ggJxnuM1naX8Z5ZNP8jV9a0jyZI/lSOQ&#10;MFPcAMAfwNe5eDviZ8UdRna9g8b6bfWrJgWk+mxvk+uSQaw/GeleG/Gzy6Z8Rf2cNC1pVy5utIUW&#10;87NjqMYwSfenGUHuiJxlbRnmV14r8XeYmqfDyaOe2uIhva0ijcZHHfkcjvW/pfxCvZNCitPF0NxZ&#10;agGx5oCrvP8AL8KfbfC/9ljwjDcatD4Q8Y+EppvlmaO6kAX8MlSPes+PT/g7qekN4dg+NpvAzlk/&#10;4SHSuVUngblwePWtJRi1oEeZaNmlJr1rdwZvrxyuCSywupYAd8HAP+RT/DXjKLW7YQ6Dr4u7W2kK&#10;XC3SMJU+jdD+NcsPhrr8Uq2vgr4q+ENTtSwUW0t7JHIv+6cHn2NRSfC3xfoGqfbZdLjEbsDcT6dq&#10;hwfUsB1/KsnFDTkmdpBdy3OuO0XiOSa0b5TaGPPlP/vdfw5qHxD4D1LUJ11PRPiBqGnyRtlIRKzR&#10;k+4z0rCtPFOg2F9LJqdleWLRtlrhUd1b3OARj6V0lp4y8Ma0hsbLVYp3wDtO5SQehwcGpaa1NI6r&#10;Urtc/G6y09jpPi3TLmVVysdzEQrH6gHiueuPjJ8YPDd/FB48+Gwlt5m2C80kmRGbr6cfjir/AIj8&#10;N69Nck6bd3EdmkfC2126Tbu/3gVx+tW/hpqtv4a0640fVviTNqUYnJjGrQLHNAp/5Zkr8rAdj1qk&#10;1a4ndluLWpPEhg1mxsZRImUNvcr29D2rei1adbQXMGllPmAaGWMKR27VELuy123abQ72zudp4aOQ&#10;Uy+F5qNgbSXWRbuOXaF1DnHpmkCVjWe30q9tvtF1POoUciNio/Gqct5pyuLe2u1KgYUsc4+tW47u&#10;0l0lfMvww2YeSRdpP1ArB1rwrr19YrN4O1zTEZyfMS+RmRhx91l5z160aFNO2hZeS1VS2taXZzAO&#10;SDE+Qw7HnoaitvD/AISll+16fYGEHJ8lX3xvkemP0qp4Z0S701W/4StIpLksQs9hIShTtkH8eK1L&#10;uGE27W9nqVxbs6kI8QUFP9oZ4z9aZNnYor4NjtC6aRpKRxTHM0UZCY9WAAxmuW8V2KtfxWFj40vd&#10;M1AMzW16lk0gVSOUlA4I712+kx6w0YnvtWnd4U2tIQEMgHdgOBn2ot7zULuV9luqgnGVnU7/AH9q&#10;V7EuNznIda8MSoun3viSC5u1+SaTyCAzActz0z6VjeO/F3h7RNOjjknvCk8gi+16VYGZoGz98hRy&#10;vGPxrsJtHeOdrg+EheP12NIit+Df41Vgk1C11M3lmutWsZJLaezxNFkjBAwM+9NA0yp4Tgtm046h&#10;omp3NyGAZ4rq22E46kA9PpWleeI3sNKOqWLSMEQsTDGGJ/4CSPyq2ft2p2vm29ncWl7E/GXQ7vQ+&#10;4PoRUVh4d1yCfztTvbZw7ZYCPbknsQMg/WkmhpaaEFl44lu7aOW8uthKjcDbEHk/pU8fjG0ln/sW&#10;HxPDHLLxFE52Nn/ZJ6/UVS8Qae+gxyz6Ro00pZsy21rgFj6gH+leReMNQ8THWRrSfDDxNDLZ/cW2&#10;KyiTJ+g28e2K0VmS+ZHvekap4wRTFd3CykZ2TRryR2zzVebX9Qt7qS4u/DSTuq7jOs4TzMdguOvs&#10;eK838N/HJr2y8m88D+KdHmHyk3lsuzPrkfyxWrba/wCJ7otcR6t5yYHyXCDKn645/Gly23J5uh53&#10;4f8AhnoWn+IJdPuLm6uZI4Vklmll/wBZnJxtx8vTt1rptV+Ftpbxpqtl4l1KFTcCE24kUqSxHzcr&#10;2B6e1FFZPQ6IpWMzxBp1xoXifUvh1quqXF9p/kK5ZZDDIdyZILLnv3qj/aGkX4mis9Kngks7RViu&#10;GvS77ccDO0dMCiitAY7X/CWpyImsaT4z1Kzia2jU2iuHXcBktk88nnHaqMuoatp2paboM2uX1xHd&#10;KBI0l03BGSSPriiiiLbI6I6rW9NnudJZX1OZltSp2SsWV2PO4jOMj1rN06G+1nVp9NjuYYWggEwm&#10;+zB9wHBUgn8c/pRRSlsCbZB8FtBn+Kzau/iW7t42srwwxGysETPONxznJxiuj174MaF4SBFhqVyz&#10;gHMjBQScZzwMUUVCbUtDaEU43PIvEWu3um+J9StVgtJ2tFBWS6sY5Nx4xnK549jXV2/gfX9YtrGb&#10;UPFFrme1WVkt9IWNMMu7bt3nOKKK1lsmZPZkq/BLQEk+1TNbtL5mC6We3k+nzHHWuS8cfDjSI9Sh&#10;nhYI4DZkCtvxwAAd3A5oopLVhJJOxnp4dmsdTsdIs9ZuY4roN5iiRsZx2G7Fel6V+yp4N1fRLPxT&#10;q9xBczTom7zdOQt1wMsSc9f0ooqJNpjppNu5Bp3hTRfBmqv4F8NWUdjFeRvO89pEqEMPlzjB575N&#10;bg+E+oLppj0/xgY2ieKOeWfT1kaYOwyfvDDc9f0ooqftFqKKFz+zfp+uancC98UOZISrGT7AnIzj&#10;aOflHPr2rC8TeANK8Cm5022u7iYW0YZGyqj5zggDacdfWiijmbBpGhr/AIDubnTRY6D4oudPb5Ss&#10;vlLJgcHGDgHrXJeIvCun6Vr1xpNxf39wq2qvzcKoPsQE5/OiitIsmKVmU9CsdHPiU2lxaTy+VFmM&#10;vdZUZA52kYJ96zfFoFvrbo+ZEYB9jngbhnHHbmiiq+0J/AdJYDR7Xwfb6p/ZCvLbJ8hdw3PJ4yDi&#10;m6R8bbK0sLfT7j4f2V9FsXz11G5eTeN2eNoXbz060UUrXgQ20k0ejeM/CXgnxh4W0nxJp3hv+y5p&#10;nKj7PcsdqqcYzxk+9Ok8CeHbXSZA1vLcPG/lyS3dw8hkGBzycDrRRWN3ZGsEnJfIfpvgrQtBV4FS&#10;e4jmcGJJ7gnylCgbR6/Wtx/BHhmxEd5BYsrzheVZflyfdTRRUlS0Rn/FH4N+ErbQhbaj516s0Pmb&#10;ptgaME52qQuRXNeEPEd54OnbwTpFtB9lskXDSx7mfcMgnnGRiiitIa6GM9JaGlb6RJrMst9f3pkb&#10;qu+IFk+h7Cm+PvCNh4V8Hz67ZXt010qF0YyjYMAkjbjvj170UVqt0KCT1Pn6+1/VdWmbUb653yM2&#10;R8vQccV6R4C+Heh+I7CC+1KWf5nQMkbABiccnj36e1FFOWiJW56zcQJ4Z8jQrB3EYUohDY2gD0Hf&#10;mufuda0618ax+HbzT7q58uMypLJqBwpJ2nClTjgnvRRWUVdl3tE9G07wHoBCSoJwlwm4xNNlVx6c&#10;e9VNestE0ay85NK8xP4omlOOBnjjiiisn8R0R2Od0f4haHrd8/h7/hA7WKOLygJPtBZvm+q8Yrkf&#10;ih4L0vwnZR634cubqCS7vC9xG85dTkkgAcYx689aKK2jozNax1ND4baC+saP9ok1Wfyy+5YZsSBS&#10;frW/NoGrRW+5NdQYYrj7EuMe2DxRRUy0Yl8LKOnfDrxPdeIIZNP8drbRKjGaM6WHaQcnAYyDaPwq&#10;34d1vVbnULrSdQ1KeaO1YLHhwvA454oopv4SW2mbF1M19ayx2ksluvmFCN4boOo4Fc/4c1bUdU8R&#10;X+jXMsfl6csYRljw0mSRk89eKKKpbFNk/wAQLKOW7hvb2OKeFEP7h4R1/wB7/wCtWF4A1Ox1zUL6&#10;5g0O2sn0/UXt1e2QBnVVznJHBPtRRWq+ElfEdJp0F14zvJNJh1GWzeMHdPtWTfyDypA/nV5PCNhb&#10;b9J1aK2uWg+Z7iC0WBpGPc7ScfSiis7e8aJKwzwvoXhbxFrk2iNoKxLGSjSGUuW9Tgjiu3svh14a&#10;tYI7NLX90q7lQEgA0UVlMqMUzG1Xwf4ev1+yrZNERP5YkWQkjAzkZ6VXk8PXFhqs+kWGtzxwLaj5&#10;WVWYknnLYz2ooqIt3G4omt/hPZIJL5tfvC8uN2NoH1+tYkvhfRr+4vRqEUksumThIZzIA/K54OOO&#10;mPxooqk3zEWSsZNldTT6lp9+JMQ3UjbLZkQiBQCCqsFB5x3zXmHj7Vo/EmpTQXFmESCeRAu/OSD1&#10;6DFFFbJGT1RgaRAL6+FisjRRoqsqxgdzgjpXpmmeGn0OSxsbLWLhVLvK7AKC+xd20nGcHpxiiiqe&#10;xjbU2NL8XajcJK9uzwFGKLsmY8ZPXNZnjHxP4i1W3XQdTvop7eFRPCrwcq4Hc55HPSiikkjSLbRW&#10;1j4jfFi21aLRrPxvHFatFjaunruAxgYbd7elavgzWPiHrNj5t3433EXBiUtYgkAe+6iinNJLQpE2&#10;uf8ACeQyPYSeO3b7ScGZLMK6Ac/LhuPSp9A1DX9C/wCJle+Jb69mSbysPPtjIJ67eefxooqVrEEb&#10;svxZ1fSdGu7iTTreeSMNsL5A/Kqnw88YeI/Evh+21vXri3ke5lMapBbeWEG4gc7iSeKKKhrQtNnS&#10;6zNqXkPFp93FDIUO2aS2EhXnHHIrMh1/UYIN2oeTdFSVJaIKW5xk4ooqUXY1vDMmneItPaS60W1U&#10;RyllVE4//Xx1rO+JU/h/w9PC2meHBHcXQZmuFunBBAHQdKKKtbkx1Od0fU7y41BJJbh9+cRMHPyZ&#10;HJwTg9K6zTLaS31pI3n8zepOSgBAyOKKKl7C6nQX9rNbWoltL143lj3IcAqh+neqHhrQ9evtOm1D&#10;XvFL3e2RtkaWwjUD0PJzRRSjsaJXsSXen2b2pk8tg6jCsrYwD6VI+qXFlYNdXX+leVEEUS9cZ9RR&#10;RTWqFL4Tm/C/jrxB4v1KezjuRYx29xIq/Z1BJCvt6n1zVzV73xHc2bWWmeI5rOZ1by7hEVipDYzg&#10;9f8A69FFJbmcW2JpLXWq2D6Lrd19qnRGJvSgVjj27dP1rxH9pD4seM/hb4m0+PwlqbQrcRNvjblB&#10;0H3f8aKKulrUSY38J0sHiXxIh0+31LV2uJbpN0kyL5eMjPygHj9allkvdTv4dKkv5Sqzh90jlznP&#10;XnvRRVvYhO7sdd4W+Kvi74eXnl6dqMsifdlAkKGRfQkZro7H4xeO/Eiyava+Ir+z84cQrfO6rjnj&#10;OPWiismlctt2sYnhD4u/Eb4ua03gzVPET29uLeQs2XkLMpwDhnxWP8VdW1jwFpcdhBqLTzM4iknG&#10;UDKRn7oJwffNFFXGKUkVLWNzzvwV8UPFGqXF5YQ3bxEzH52mdxwcDgn0rqPDT3d74l00/wBoTo1z&#10;CHlCSnYTkj7vccUUVdSybRktzvNW0PRbC5a7ksmlmx80hmIzkdsdKxdE1611P/SJ9Hj8tbn7OsQk&#10;PABI3Z9eKKKzS0Km2mafjX4SWr3en6pp+uzW32dWHlJCCHB+YgnPqapw6Bq+rWccWm+J5dP8iVjI&#10;0VrG7SYOBywO2iilfUbSRV8e/EDVofCd0tndXkFzDKtv9rhugGOCBvxs4J9OlYvw/wBV8Y2nh+81&#10;HVvGl7qXkKZI0u8dSB1Ixmiirj8JMtCrF8U9S1nR2uprV0P2hkCpdMACoznp39KzfBOuHxj48/sj&#10;ULQJ51qWmlSZyWxn1P8A+qiiqkko6Djqep2HhoTtHCNTnSKCM5RW++B0BJ7c1Unl1BbmfTdP1GS3&#10;+zQqRKDuZldsEc/QHPNFFYoe0bmbcfEfxVazDT/7Vn2wS7QUYLuGcc/KauSeN/FE3jF/BaX8aRNE&#10;rC4WEFxwCRzx3xRRVJLluS27D/GnxDk8DAINLF2sgzh59uDjk/dNLbW1p4n0yDULiAxM6LKoRz8p&#10;Zf1xmiiqSXJcFqjz7U4I7fUb68sJJoZLa68pWExJIABz+tZTeKPFzX0UMvim8Y/L5R3jCcjtjmii&#10;miHsxfEPxx8Y+CV1S3a5e+OnxmcNPJguFX7nA4B/GtX4cfFDUPiZ4UGu3FiLKVjtIgnZuMdOaKKT&#10;StcUW7GxLo1zqOnyXEerzQ7XKqgAYcYOTnqa6Lwqlt4X0e10y5je5bUneaWeJxCVfHXABzRRU3ex&#10;ezLtuyQaobF5LhmafyklEwBUEdfu81s22hJdSQRf2jc5kLIC8gYcdyMDNFFBdit4ks7NLiAm1U7E&#10;Zm5ILbe3BwB+dcnB8SfGE37+C/hhiMblYEtx8oU4xn3ooogk4mfU6q2nTWrG01rUYEmkKK6eaoJX&#10;PbOKl/4TDUHuPK8tcF+RnjoKKKT2L2Zh+NfFOqaTo0uqaeyr5IbMb5Ibk+hGKufBnWNT8a6Zam+u&#10;BF9ogkkYxryMEYX9TRRTSXJcpbnTXPw9XTZB9g1qRGbq7R7mxxx196rwLKGkhlnZ2iYL5hPJGSP6&#10;UUVBTSUtCRyQoBOflyPatCOZfIi8yPeSmCWOeKKKQluVLq30PUFXTdT8OWd1DJJu2XMQcK46MN2e&#10;az9WvUsrA3EFuFWLc3lqcBgP4Tx0NFFVEGRWHw08NzW7XdrHJAt9EHlgRgUGevGP84rMsfgT4b0z&#10;xMfFWh6ld2TxIWFvA2ELeuPz496KKE3zWIsjoNL0S2nC3GqrHdOx++0KqwGeORzxVNvAGh6peQeK&#10;JJrr5XYRWj3BMaYyM8Yz680UUuhaSdh3iXwtY67pTafcMURZVMe0fdIxzz1rldW0a88KyJJ4UvLW&#10;xJA37bANu7f3hjpRRQhPRnR6v4Siv4tP8WyXzpe26L5rRLhZlPVSueBk5/Cix0yLV1mQyNbyBgvn&#10;2/yvg9OfbrRRSLSFk+H9hdy/br64E8kcQRZJodznHctnk/hUv/CHFFDDWZlUKMJGgUDj2ooqXuWk&#10;rHExfCOHwxqGpWp8Y6xfW9zMJDBfXRcIduSF9Ac9KyrDT9LfSJLSy09YBJIw4diAQ55ABHNFFZTi&#10;pLUIKzPa/gV8ZfF0unWvhjUJluY7dxEs0vLlQVUZJyT1617yyRxoomQSJIQrI3Qg0UV8jj8PRjWb&#10;SPVw85Nas434g/AH4falG+tWmlx2srZLrFENrFuSccV5jq3wT0XSebbVbhEVdyLENu056jk9vaii&#10;u3LqtT2SVya1OHNexyGp+BtbtvtZm8e6hNbiZfIgZVBQDkAsOW/TrWCb2+03VZ5Jp1mMhCxHywrR&#10;EA855zn0oor2aU5Pc8+tFJ6HMXWmeID4imTTfFk9m8M4QyQRAbsjJ4z713Gg6VqhhWyl8QTTNHsS&#10;SadAxkB5JPvRRXUm7HNHcXxB4MstD0XdZ3DmZoZAJ5BuYYBPfrXksWg3E/inT4f7ZnWe8J33KDDL&#10;j0/LFFFax1uE0lY9N07wa09wkN34i1B0VgyKs5XHQ4OOoroTaWljbM1pCVLfNlmzzRRU7sa3MfxZ&#10;pFhe2smnX0RkEqM8UmcGJgByOPesXRvD2mav4Zi1O4a6D28zxKq3bBTtbrj37/WiirWxDLFvqSC+&#10;gsX0+CSCQLiKRd20t6ZqPSfD1n4k+IV5YXkjpa2ylPs8XCu3XefQ/SiijZiWu50938MtPg066sNN&#10;1q+tvtc255Y5zuVsckHtnFYWg+C4tKubp7rXdQu5Im4aa6bBGOhGcUUUXexVlYv6rds6GzfdtG4K&#10;Efbjb/Os/Q/CN/aae9u/i2+lhmzuikIwuc9CORiiihEw1ZveH/DF5olr59h4juiyxEbp/wB4cg9c&#10;msrWvC3xU1FVl0/456naRqxeWIadA4kAwdpJGQPpRRTlsXazRf0DQb3QLW4c+ILm5lnl3vLOAcMV&#10;7Dt9KzG8B6hZ64ZtO8a6jAJk3uAQ3LcHGeg46Ciin1sS0rosXMPi/R/EtlNd+L/tdncypF9kaxVG&#10;TjBIdTznr0rovFPhK38T+HLrTry9lWGWNvMRGIyAOmQQaKKlvRMcUmzA074Xx674Khl0rxhrOkym&#10;ICKSyvSfLC9gGyMGiHwZdabZCx1nxHcalcgYF/OgWQcZHSiiiDvKwJJxOX1Gz8RaPO13YeJmUTTM&#10;LgNCSX2Yxg7uOvpXMv4E1GXxzD45g8a6jEb2JVurNWGx9pwCD1B5oorRuxnZXPRLPSogkNhc399M&#10;JlyzPdnjAHt71JF+z98O7TVE8Z6VFf2d/cLmWa2v2UnkcelFFZczRrBJo4nxP8L9X8QfElLYfFPx&#10;FaQiEgx2l5sLY75FdLP8JdN02D+0oPFeu7rgorg6kehIHp+NFFaNsLK1yDVvgWursXh+IevQPFPH&#10;IrC63ZKsOCOMj2q/q9g9j4ji0r7dKzXKlZLgNhshTz+lFFJNvcmWhqXHhTTDGskzSMRGMYcjP1x1&#10;qkYbpdPhaw1Ka2BJyI27k0UVkm7mkkuUTWLrxnpOsWR03xtcxieT7O4aJWHIzu57irSXvxHkiIb4&#10;izErCWJayTnB6daKKvsKBxF0fEmv6nPLq3iu6kSEsBGqhQ3BIyRzVrw+2uWtmLvStZFo5h3M0UH3&#10;s8888/WiiqewXdzD8JfGTx/N4lh0PW7qwv0kuSDJPp4DAg9Rg8V6bollHqV9PYOxjE3R4jgoeuRR&#10;RUy0RCbudTZaKNN0qbTJ72S5a3XBnkUBpDjqcDFY/g1UKXFvPGsx8zIeZQxHbA46cUUUkWU/FapY&#10;afPfQQQqzMVXZCo29eeK5D+zrmURaob0CO3I3weSP3hYHBLZyMf1ooppaBIh0TSn1jUrxpbvCwpu&#10;CNErAnoOvQc9K19GjhuJTb31jaSjOH/0VQG/DtRRVSMiLwpqmi6nd6nbnwhp8RsbtY1eKPBbvn2q&#10;p4o0fSL+dYNT0m2uIZJOUeLBGT2YcjpRRQvjEvhOJ+IfgzwarnTNP0BbbIA3pJngj0I/rXl3ifwx&#10;e+E7kPp2uyeUFDCHysDr060UVqthbEXh/wAbT2sy2E+mRTfaHJZ2YjAzjAFej28+nX9si3GjQlG+&#10;XZk9BjvRRTKfQ6Twp4H8Pa/4ptpGtTBEsgR7eFvkcEdxXfah8NPAq3JZfDkAcLw4JBHH1oornk22&#10;EdmYeuaJ4c1O0/sq+0OJ1ux5ZcHaUz3GO/FcB4q+GOl6Z4ah/s/Vr2MJ1BlBB5wOo4oorSGwpbi/&#10;D/RLe187SZLmeU/L+9eTnBOCMelaWj+DdHup2KeahjfeSX3EjI+Xpx9faiirbaIn8J6BN8LPD8hF&#10;2t5er5gGY1uDtxiss2J/4ShtBjlHkh41LSJubDJng9qKKzTbWpdkki5dfD3RJL6aCVnIVQ4KAKe5&#10;rKsBo2mam982kC4SbKCCeQEJtGcqQo65ooprVltJF6bwT4Z+I/hma5gs5dLuILd2WW3l3AkDoQQO&#10;PbNVPCXwv8NaloQ07Xbdbq4VlC3YXaQCP7vIz70UVN2ojSVrlS4/Z18OW17v0TW7uz8x+i4YL64z&#10;Tr/4Mf8ACLWsck/i+7vlMnImjCk9+oPvRRSTbYTXu3LGh/DnT9QuluLjU7ow5LJCZDmNgOquOQOR&#10;x04rch+GWjXcjwG5lwh/jO7d060UUXdzOSWg9Ph1pGnKLdJ5XilBARjnbjJ4PpxXG6/4D1WPU5ri&#10;z8XzQwygPFbpbL+64PAOeRxRRVXYrJIqWui6jDYlbzWftAuExKr24AIJIxjNYsmiaN4Unlu4NGtH&#10;MEbOhSDyzxg9Qfwoopl9DSi8d6zp+h2/iawcq1wQPJlcuEGcDB9vpViP4teO71DBHqqR5IBPk5zk&#10;9etFFZ9Ro15fEOtwWa3UOoMh3jKqOMnvVrT9Z1NJWWe6MhJBZsbc/XFFFFlcd3ciTxxqs/iGPT3S&#10;MwbG/dsM5IBOT+VMT4k+JtNmkSyuvKUghkTofTrmiimkrCWqKmm/EPxTpd3NcRXkciyjJjlhBAOO&#10;tdXpN9cX1hHrE8cIuGcbpIotpYdcHHWiinNJExbbKHjTXtW8N67KovpLi2n+ZbaXGIiePlOMisjU&#10;viV4i1GE6Td3LsjgYZX2lcYI5AB/WiiiKQNvUzNG+OfjDULy40q58s7nKW0q8NCB/wChcetVvEHi&#10;/wAVXU/9ga9qqahbAZ23Fsuc9eo6daKKqyJbfKZ2twzIE8XWE4t5rfapt1UmGUZP3lz/ACrT8Pa3&#10;e6ram5mSIbkyi7CQnTpz60UVP2iitB8SvF+q3a2F3eQhIpAIzHCVIGcf3uakv/HfxIt9Ujt4PGBF&#10;ukhQwtaKcj654NFFTLQLu5VuPiR4v09/t0WoLvY54THP51Jovxz+IEfiJL1r6FmELuU8nCsM4wQO&#10;tFFD2Doad7+0V4t8SWt7YS6XZRNbw581EPzke2eKpaB8dvFDWixwWkCHIyxJbOWAzz9aKKtJcpMW&#10;+YuXPjjUnZNdWICfzsod5OxicEisbxJ8VNc1uS2v54lWZZ3ilOcpIvbK44Ix1ooqkkM6zwn8Wdfj&#10;0J7jU7O0uvKIZF8kJgenH86yr34ya42ujVrKBrY3G1XiiuW2gD046+9FFS4oabcTqPD/AMVdUvrh&#10;LTUrJbhLgbh5knzLkbsZxyO1W9W8ZRpodzcW+jRwvbrvQxSFeR24HQ0UVlDWRV3Yuad4ot50MKaM&#10;iudrPKZMlmKg56da0YdO0hTHfy6ZG8xwWkIGe/t7UUVeyYnsZesadperK+lz2jGIfMUllLjp0waQ&#10;m1ttKEMVmirbptVVOBjA/Kiiq3sJnJeOdJju9H823k8ojcUJXftPHTP4UWeqS3vh6xubmMOWkEbB&#10;jnOMc0UVfRDO68M/ECbxVJJaHS0t9i4Vlk3dMeo96wvEumWo1S3wpC35ZZNvyshDEZVhyDx+tFFZ&#10;r4hrXcypfG2teGPEdxoUEizxWhCb7hdzv8gYHPY8mmR/FfUdQuLuH7AI2toiwZJzhjj0xxRRRZMz&#10;jKSdhsfiq913T431GJGlCBoZ14eM9Mg1atfjDqumn+zZ9Khn+zgfvt5Vm4znocUUVSjF7lxbKHij&#10;9ojWdFs2hsdAhSSYMVlE5BQgZ6Ywaw2+M/jDVoYT9ulglmiVmkglxgk9cYooqlCN9jNyk5GzF+0B&#10;4svYxY3ttFIVijV5M4LnkEnj2zWRqvxGvtPnTVIBeIYZd3kxX5VH55BG08cUUU3CNtgc5c24uq/t&#10;NeJbGa3kXRLd4nBLxPIckHtuxViz/agniga5j8CWwlThZBevn+VFFS6VO2xUak+50+k/tNX9zp8t&#10;3/wi5R449w26k2D+BWsrxh+3T8TtC0K31fwxYQ2hin8q4iml81Zk4HdQVPvzRRWM6VNdC/aTvuXv&#10;Af8AwUL8ZeJtQax134f6bP5LBGcT4L+/3OK93+Evxc0H4pNLa3/w9itWRRmSK+znIz02DFFFedjI&#10;RhC8dDooycnqd8/wm8KajCXiSaAyqSpV87D6jIryaez1fw7ql5pF/q8d8sEz+VN9l8t9oPCnDEHH&#10;rgZooriw9aq5WudNSEVG9jOOplLhYjETkZzv/wDrV4h8e/2o/GHw0+Jui+CPD+l262usLl5A2Hjb&#10;dgnOOeO3FFFe5Q956nBd2Z6x4Mv9dvVF5qWreeJgpCNCPkz755rsLPTY70CJ2APPzBaKKG3cIanK&#10;+JI7ebXp9HkiYi2QN5m/7x+mOKXwtpuh3v2TWYdISJ7uEsBuyU+Zl69/u0UVSB7o7Gz09LK1Y28j&#10;AKvyg9BxWXfjVRo1zqg1FN0EDSKjQZBxzg80UVLk7jaSQuh+F7Xx54aivb1ktmIIAtkK7e+R81Nf&#10;4anRZmfT9edWC7QzwluOPVuaKKz55WHGEWk2Q6XpviSTxJ/wj0/iKJo3jLJItkQynOP7+DU958GN&#10;Y1aQvdePGJ3j/mHe/wD10ooqXUmnuW4RKNz8CdXQm4f4hyuY3Iw1k2Dg8dJa0tC/Z/vbtnv5fHRL&#10;o20ZsGIx/wB/faiiplXqpaMIUoOWqDVP2arq4tZpk8dojEkkf2USCff99UHh/wDZV1K48U2ur3/x&#10;KWZYYDGLf+x2CsOev7/tRRUPE11fX8EUqUOx3mmfsnaeL1LyPxVEkx6yppjAnt/z2rVH7LUlxZvD&#10;N49yHBGRphBH5TUUVi8VXvv+CNFSp9iro37F9rpsuY/H+9Q+0iXS2Y7TngEzZFP1D9hTTZdUj1Ky&#10;+IXkPEQ2P7I3bu+DmbpRRUPF4hP4vyCNCk47GjqH7G91dxizPxOCx5HC6OwP4ETiqF5+xZd6ZCxX&#10;4sSOhJO19IJI/EzmiiohjMS2ve/Bf5FSoUktjLi/ZNu78rHafEx4JVyPMOkh1b6qZR/OtQfsB61c&#10;2aTD43qpB3FT4aypyP8Ar4/rRRV1sZiafwy/Bf5EQoUpbo4X4vfsmT+D5lksviS74wZFOl4DHPbM&#10;px+tcLc/DGwvInsbq8D4QKXMRB4PUYbiiiu7DV6tSneTMalKEZWSK2meABZaxF4Yh1d0jvELLLHG&#10;Q0RGORljmrU2iahpsJjbWBIwZkZjb43Yzzjdx0oorpU5PczcI8pSvrbU7vTLfUpdTQiSZ4/KeDIG&#10;O+d3vXcaD8OYp9MVm1FMmMEk2gOT7880UVLnKwlCOoy48E3ZYRWuuCIbtp/0QEdOuC1T2vwpvLyJ&#10;zd+L5WHAKragD6/e4oopOclHQOSOhz/jLQYPCE1s3l212ZpfLJmtgGB7nINV73wzK8gFlqC25LHB&#10;S2UjG0nBz1ooqnOVkRZczRHo3hi/1aNbmPX3hlQlS4twd2O/Wuj0n4e6tdQJJP4xkJ34P+hryMdO&#10;tFFZSqTRcIxZPYeCPMujZXOrvICSSfKA/TNc78RfBQ0iSJG1LzojINqGHaynPUMD7elFFTGrPuOc&#10;YpF/RfCzLYhb3V5rqKSXasdwobZkHoetYnib4OaJ4b8a2XiHRL6W3neWNZgijbIhYAqw79etFFaK&#10;c+4nGNvuOy8Q+CIbeFZIdTlQq2FKKFI/EfSn6L4KjGqLqy67frcRx/LIs5FFFLmlY0UI32L+r3Pi&#10;DSbgouvtcwry0F9bpKrdyORmrHgrxB4c8W6fMmv/AA60SXY3lNstFXcCMnscUUVUZS7mVkqliBfh&#10;j8HoYruax8BNa+cS8otb7bz7fIdta3/DIvhDxMYtQ0bxv4h0mWT/AJ5XaSL17hk5ooolOaluW4x7&#10;HS+Ff2cY/CNwIv8AhO7u8T7pW4souRXD/GS203whrMqLpkNwqrwPKRD6dQtFFcyq1HWtc0UIqGxm&#10;eG4NG8RQM62NxADGW2i73Dt/sisvxR8I/D+p3i3Iu54/KUkxYRkkPqwK8/mKKK6LsXLFxK/wx8C+&#10;CrHWr1dN0aW1mkUG5e3uiI5WBxu2EEKfoa74fDLwtqJJngkJJ+8WBP54oopSlLuZwScUyzb/AAy0&#10;C5sZbRri68sMQV80c/pTvD3g7wvLpwSOynjWNygVLjjg9fu8UUVPNK25qox7FgfCjwpdsyLJfRSS&#10;KP3sV1ggdcfdx3rLufBGmeFpyEuri6SViNty4JXGOhA96KKalLuPljvYWbw9ot9Dsa1dRJx/rTwK&#10;o+Gvhx4ctZ5obdJVSMkohlJC9+9FFNykkTyxb2LMfhoT3D7r5tin5V2dPxzUkfhSJZS8V1sYKSCE&#10;9PXnmiihSl3KcYmUPCWl6pfC61S2hlubc4S4SMo3GcdGrV0rw1YXMUlpfqJUKB48AqVBHQ889KKK&#10;XPK71M0ldFiP4XeHY0N7DcXgP3ij3BYH8+lUfFnhbTbHTW1G2MnmxoWG+VipwM4xkUUU4yk92U4R&#10;tseFeOPiJrVvbedPaWksQj3RRbGUoSPUNzXa/s0T6V8atQTw74y0GHyt4VZLSWSJwMeoaiiqrSlG&#10;k7MiMYudrH//2VBLAwQUAAYACAAAACEAq8KENeEAAAAJAQAADwAAAGRycy9kb3ducmV2LnhtbEyP&#10;QU/CQBCF7yb+h82YeIPtVkSo3RJC1BMhEUyIt6Ed2obubtNd2vLvHU96fPMm730vXY2mET11vnZW&#10;g5pGIMjmrqhtqeHr8D5ZgPABbYGNs6ThRh5W2f1diknhBvtJ/T6UgkOsT1BDFUKbSOnzigz6qWvJ&#10;snd2ncHAsitl0eHA4aaRcRTNpcHackOFLW0qyi/7q9HwMeCwflJv/fZy3ty+D8+741aR1o8P4/oV&#10;RKAx/D3DLz6jQ8ZMJ3e1hReNBh4SNEzUTM1BsL+MX/h00hBHsyXILJX/F2Q/AA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Bjyt7quAIAAPsHAAAOAAAA&#10;AAAAAAAAAAAAADwCAABkcnMvZTJvRG9jLnhtbFBLAQItAAoAAAAAAAAAIQCCNFabjfECAI3xAgAV&#10;AAAAAAAAAAAAAAAAACAFAABkcnMvbWVkaWEvaW1hZ2UxLmpwZWdQSwECLQAKAAAAAAAAACEAPWbe&#10;ZjJSFQAyUhUAFQAAAAAAAAAAAAAAAADg9gIAZHJzL21lZGlhL2ltYWdlMi5qcGVnUEsBAi0AFAAG&#10;AAgAAAAhAKvChDXhAAAACQEAAA8AAAAAAAAAAAAAAAAARUkYAGRycy9kb3ducmV2LnhtbFBLAQIt&#10;ABQABgAIAAAAIQAZlLvJwwAAAKcBAAAZAAAAAAAAAAAAAAAAAFNKGABkcnMvX3JlbHMvZTJvRG9j&#10;LnhtbC5yZWxzUEsFBgAAAAAHAAcAwAEAAE1LGAAAAA==&#10;">
                <v:shape id="Picture 13" o:spid="_x0000_s1027" type="#_x0000_t75" style="position:absolute;left:28479;top:95;width:30385;height:21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SPszAAAAOIAAAAPAAAAZHJzL2Rvd25yZXYueG1sRI9Ba8JA&#10;FITvgv9heYKXUjdq1TS6SpEWhPZgteD1kX0mwezbNLvGpL++Wyh4HGbmG2a1aU0pGqpdYVnBeBSB&#10;IE6tLjhT8HV8e4xBOI+ssbRMCjpysFn3eytMtL3xJzUHn4kAYZeggtz7KpHSpTkZdCNbEQfvbGuD&#10;Psg6k7rGW4CbUk6iaC4NFhwWcqxom1N6OVyNgrjcn2bNzr8fT/K7ezCv3c+H3io1HLQvSxCeWn8P&#10;/7d3WsFiHj9NnqeLKfxdCndArn8BAAD//wMAUEsBAi0AFAAGAAgAAAAhANvh9svuAAAAhQEAABMA&#10;AAAAAAAAAAAAAAAAAAAAAFtDb250ZW50X1R5cGVzXS54bWxQSwECLQAUAAYACAAAACEAWvQsW78A&#10;AAAVAQAACwAAAAAAAAAAAAAAAAAfAQAAX3JlbHMvLnJlbHNQSwECLQAUAAYACAAAACEAWfUj7MwA&#10;AADiAAAADwAAAAAAAAAAAAAAAAAHAgAAZHJzL2Rvd25yZXYueG1sUEsFBgAAAAADAAMAtwAAAAAD&#10;AAAAAA==&#10;">
                  <v:imagedata r:id="rId22" o:title="" cropright="4939f"/>
                </v:shape>
                <v:shape id="Picture 9" o:spid="_x0000_s1028" type="#_x0000_t75" style="position:absolute;width:30003;height:22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QpKxwAAAOMAAAAPAAAAZHJzL2Rvd25yZXYueG1sRE/NagIx&#10;EL4XfIcwQm810aVqV6MstqI9FbUHj0My3V26mSybqOvbN4VCj/P9z3Ldu0ZcqQu1Zw3jkQJBbLyt&#10;udTwedo+zUGEiGyx8Uwa7hRgvRo8LDG3/sYHuh5jKVIIhxw1VDG2uZTBVOQwjHxLnLgv3zmM6exK&#10;aTu8pXDXyIlSU+mw5tRQYUubisz38eI0mMnu9OaluX/szq/vam6Ky1YVWj8O+2IBIlIf/8V/7r1N&#10;87Mse1FKzZ7h96cEgFz9AAAA//8DAFBLAQItABQABgAIAAAAIQDb4fbL7gAAAIUBAAATAAAAAAAA&#10;AAAAAAAAAAAAAABbQ29udGVudF9UeXBlc10ueG1sUEsBAi0AFAAGAAgAAAAhAFr0LFu/AAAAFQEA&#10;AAsAAAAAAAAAAAAAAAAAHwEAAF9yZWxzLy5yZWxzUEsBAi0AFAAGAAgAAAAhAC2VCkrHAAAA4wAA&#10;AA8AAAAAAAAAAAAAAAAABwIAAGRycy9kb3ducmV2LnhtbFBLBQYAAAAAAwADALcAAAD7AgAAAAA=&#10;">
                  <v:imagedata r:id="rId23" o:title="" cropright="8509f"/>
                </v:shape>
                <w10:wrap anchorx="margin"/>
              </v:group>
            </w:pict>
          </mc:Fallback>
        </mc:AlternateContent>
      </w:r>
    </w:p>
    <w:p w14:paraId="5D71E4B1" w14:textId="77777777" w:rsidR="008F0B75" w:rsidRDefault="008F0B75" w:rsidP="000077B1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60491BC8" w14:textId="26D5E71A" w:rsidR="008F0B75" w:rsidRDefault="008F0B75" w:rsidP="000077B1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11149E6D" w14:textId="77777777" w:rsidR="008F0B75" w:rsidRDefault="008F0B75" w:rsidP="000077B1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18D794C2" w14:textId="77777777" w:rsidR="008F0B75" w:rsidRDefault="008F0B75" w:rsidP="00927138">
      <w:pPr>
        <w:ind w:left="1440"/>
        <w:rPr>
          <w:rFonts w:ascii="EucrosiaUPC" w:hAnsi="EucrosiaUPC" w:cs="EucrosiaUPC"/>
          <w:sz w:val="34"/>
          <w:szCs w:val="34"/>
        </w:rPr>
      </w:pPr>
    </w:p>
    <w:p w14:paraId="05BE05FA" w14:textId="0E457843" w:rsidR="005D1ABC" w:rsidRDefault="00DF5D20" w:rsidP="00452E7D">
      <w:pPr>
        <w:ind w:left="1440"/>
        <w:rPr>
          <w:rFonts w:ascii="EucrosiaUPC" w:hAnsi="EucrosiaUPC" w:cs="EucrosiaUPC"/>
          <w:sz w:val="34"/>
          <w:szCs w:val="34"/>
        </w:rPr>
      </w:pPr>
      <w:r w:rsidRPr="005D1ABC">
        <w:rPr>
          <w:rFonts w:ascii="EucrosiaUPC" w:hAnsi="EucrosiaUPC" w:cs="EucrosiaUPC"/>
          <w:sz w:val="34"/>
          <w:szCs w:val="34"/>
          <w:cs/>
        </w:rPr>
        <w:t xml:space="preserve">จากนั้นนำทุกท่านชม </w:t>
      </w:r>
      <w:r w:rsidRPr="00B075D7">
        <w:rPr>
          <w:rFonts w:ascii="EucrosiaUPC" w:hAnsi="EucrosiaUPC" w:cs="EucrosiaUPC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สุสานเลนิน</w:t>
      </w:r>
      <w:r w:rsidRPr="0045542F">
        <w:rPr>
          <w:rFonts w:ascii="EucrosiaUPC" w:hAnsi="EucrosiaUPC" w:cs="EucrosiaUPC"/>
          <w:b/>
          <w:bCs/>
          <w:color w:val="ED7D31"/>
          <w:sz w:val="34"/>
          <w:szCs w:val="34"/>
          <w:cs/>
        </w:rPr>
        <w:t xml:space="preserve"> </w:t>
      </w:r>
      <w:r w:rsidRPr="0045542F">
        <w:rPr>
          <w:rFonts w:ascii="EucrosiaUPC" w:hAnsi="EucrosiaUPC" w:cs="EucrosiaUPC"/>
          <w:b/>
          <w:bCs/>
          <w:color w:val="ED7D31"/>
          <w:sz w:val="34"/>
          <w:szCs w:val="34"/>
        </w:rPr>
        <w:t>Lenin</w:t>
      </w:r>
      <w:r w:rsidRPr="005D1ABC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 xml:space="preserve"> Mausoleum</w:t>
      </w:r>
      <w:r w:rsidRPr="005D1ABC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 w:rsidR="00B3508F" w:rsidRPr="00206AB7">
        <w:rPr>
          <w:rFonts w:ascii="EucrosiaUPC" w:hAnsi="EucrosiaUPC" w:cs="EucrosiaUPC" w:hint="cs"/>
          <w:b/>
          <w:bCs/>
          <w:color w:val="00B050"/>
          <w:sz w:val="34"/>
          <w:szCs w:val="34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(ถ่ายภาพด้านนอก) </w:t>
      </w:r>
      <w:r w:rsidRPr="005D1ABC">
        <w:rPr>
          <w:rFonts w:ascii="EucrosiaUPC" w:hAnsi="EucrosiaUPC" w:cs="EucrosiaUPC"/>
          <w:sz w:val="34"/>
          <w:szCs w:val="34"/>
          <w:cs/>
        </w:rPr>
        <w:t>อาคารสีแดงเข้มสร้างจากหินแกรนิตและหินอ่อน เพื่อใช้เก็บร่างของอดีตผู้นำการปฏิวัติรัสเซีย วลาดิเมียร์ เลนิน ไม่ไกลกัน ให้ท่านได้เดินเที่ยวชม</w:t>
      </w:r>
      <w:r w:rsidRPr="005D1ABC">
        <w:rPr>
          <w:rFonts w:ascii="EucrosiaUPC" w:hAnsi="EucrosiaUPC" w:cs="EucrosiaUPC"/>
          <w:sz w:val="34"/>
          <w:szCs w:val="34"/>
        </w:rPr>
        <w:t xml:space="preserve"> </w:t>
      </w:r>
      <w:r w:rsidRPr="00B075D7">
        <w:rPr>
          <w:rFonts w:ascii="EucrosiaUPC" w:hAnsi="EucrosiaUPC" w:cs="EucrosiaUPC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 xml:space="preserve">ห้างสรรพสินค้า </w:t>
      </w:r>
      <w:r w:rsidRPr="00B075D7">
        <w:rPr>
          <w:rFonts w:ascii="EucrosiaUPC" w:hAnsi="EucrosiaUPC" w:cs="EucrosiaUPC"/>
          <w:b/>
          <w:bCs/>
          <w:color w:val="ED7D31" w:themeColor="accent2"/>
          <w:sz w:val="34"/>
          <w:szCs w:val="34"/>
          <w:shd w:val="clear" w:color="auto" w:fill="FFF2CC" w:themeFill="accent4" w:themeFillTint="33"/>
        </w:rPr>
        <w:t>Gum</w:t>
      </w:r>
      <w:r w:rsidRPr="0045542F">
        <w:rPr>
          <w:rFonts w:ascii="EucrosiaUPC" w:hAnsi="EucrosiaUPC" w:cs="EucrosiaUPC"/>
          <w:color w:val="ED7D31"/>
          <w:sz w:val="34"/>
          <w:szCs w:val="34"/>
        </w:rPr>
        <w:t xml:space="preserve"> </w:t>
      </w:r>
      <w:r w:rsidRPr="005D1ABC">
        <w:rPr>
          <w:rFonts w:ascii="EucrosiaUPC" w:hAnsi="EucrosiaUPC" w:cs="EucrosiaUPC"/>
          <w:sz w:val="34"/>
          <w:szCs w:val="34"/>
          <w:cs/>
        </w:rPr>
        <w:t>สร้างตั้งแต่ปี ค.ศ. 1895 เป็นอาคารสูง 3 ชั้นจึงนับว่าเป็นห้างสรรพสินค้าที่ใหญ่และเก่าแก่ที่สุด</w:t>
      </w:r>
      <w:r w:rsidR="0045542F">
        <w:rPr>
          <w:rFonts w:ascii="EucrosiaUPC" w:hAnsi="EucrosiaUPC" w:cs="EucrosiaUPC" w:hint="cs"/>
          <w:sz w:val="34"/>
          <w:szCs w:val="34"/>
          <w:cs/>
        </w:rPr>
        <w:t>แห่งหนึ่ง</w:t>
      </w:r>
      <w:r w:rsidRPr="005D1ABC">
        <w:rPr>
          <w:rFonts w:ascii="EucrosiaUPC" w:hAnsi="EucrosiaUPC" w:cs="EucrosiaUPC"/>
          <w:sz w:val="34"/>
          <w:szCs w:val="34"/>
          <w:cs/>
        </w:rPr>
        <w:t>ในกรุงมอสโคว์</w:t>
      </w:r>
      <w:r w:rsidR="0045542F"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="0045542F" w:rsidRPr="005D1ABC">
        <w:rPr>
          <w:rFonts w:ascii="EucrosiaUPC" w:hAnsi="EucrosiaUPC" w:cs="EucrosiaUPC" w:hint="cs"/>
          <w:sz w:val="34"/>
          <w:szCs w:val="34"/>
          <w:cs/>
        </w:rPr>
        <w:t>มีร้านค้ากว่า 200 ร้าน</w:t>
      </w:r>
      <w:r w:rsidRPr="005D1ABC">
        <w:rPr>
          <w:rFonts w:ascii="EucrosiaUPC" w:hAnsi="EucrosiaUPC" w:cs="EucrosiaUPC"/>
          <w:sz w:val="34"/>
          <w:szCs w:val="34"/>
          <w:cs/>
        </w:rPr>
        <w:t xml:space="preserve"> </w:t>
      </w:r>
    </w:p>
    <w:p w14:paraId="23632C72" w14:textId="0447D085" w:rsidR="00B075D7" w:rsidRDefault="00B075D7" w:rsidP="00B075D7">
      <w:pPr>
        <w:ind w:left="1440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 w:hint="cs"/>
          <w:sz w:val="34"/>
          <w:szCs w:val="34"/>
          <w:cs/>
        </w:rPr>
        <w:t xml:space="preserve">นำทุกท่านชม </w:t>
      </w:r>
      <w:r w:rsidRPr="00B075D7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 xml:space="preserve">สวนสาธารณะ </w:t>
      </w:r>
      <w:proofErr w:type="spellStart"/>
      <w:r w:rsidRPr="00B075D7">
        <w:rPr>
          <w:rFonts w:ascii="EucrosiaUPC" w:hAnsi="EucrosiaUPC" w:cs="EucrosiaUPC"/>
          <w:b/>
          <w:bCs/>
          <w:color w:val="ED7D31" w:themeColor="accent2"/>
          <w:sz w:val="34"/>
          <w:szCs w:val="34"/>
          <w:shd w:val="clear" w:color="auto" w:fill="FFF2CC" w:themeFill="accent4" w:themeFillTint="33"/>
        </w:rPr>
        <w:t>Zaryadye</w:t>
      </w:r>
      <w:proofErr w:type="spellEnd"/>
      <w:r>
        <w:rPr>
          <w:rFonts w:ascii="EucrosiaUPC" w:hAnsi="EucrosiaUPC" w:cs="EucrosiaUPC"/>
          <w:sz w:val="34"/>
          <w:szCs w:val="34"/>
        </w:rPr>
        <w:t xml:space="preserve"> </w:t>
      </w:r>
      <w:r>
        <w:rPr>
          <w:rFonts w:ascii="EucrosiaUPC" w:hAnsi="EucrosiaUPC" w:cs="EucrosiaUPC" w:hint="cs"/>
          <w:sz w:val="34"/>
          <w:szCs w:val="34"/>
          <w:cs/>
        </w:rPr>
        <w:t xml:space="preserve">สถานที่ </w:t>
      </w:r>
      <w:r>
        <w:rPr>
          <w:rFonts w:ascii="EucrosiaUPC" w:hAnsi="EucrosiaUPC" w:cs="EucrosiaUPC"/>
          <w:sz w:val="34"/>
          <w:szCs w:val="34"/>
        </w:rPr>
        <w:t xml:space="preserve">check in </w:t>
      </w:r>
      <w:r>
        <w:rPr>
          <w:rFonts w:ascii="EucrosiaUPC" w:hAnsi="EucrosiaUPC" w:cs="EucrosiaUPC" w:hint="cs"/>
          <w:sz w:val="34"/>
          <w:szCs w:val="34"/>
          <w:cs/>
        </w:rPr>
        <w:t>แห่งใหม่ใจกลางกรุงมอสโคว์ ห้ามพลาดกับ</w:t>
      </w:r>
      <w:r w:rsidRPr="00B075D7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 xml:space="preserve">สะพาน </w:t>
      </w:r>
      <w:r w:rsidRPr="00B075D7">
        <w:rPr>
          <w:rFonts w:ascii="EucrosiaUPC" w:hAnsi="EucrosiaUPC" w:cs="EucrosiaUPC"/>
          <w:b/>
          <w:bCs/>
          <w:color w:val="ED7D31" w:themeColor="accent2"/>
          <w:sz w:val="34"/>
          <w:szCs w:val="34"/>
          <w:shd w:val="clear" w:color="auto" w:fill="FFF2CC" w:themeFill="accent4" w:themeFillTint="33"/>
        </w:rPr>
        <w:t>Floating Bridge</w:t>
      </w:r>
      <w:r>
        <w:rPr>
          <w:rFonts w:ascii="EucrosiaUPC" w:hAnsi="EucrosiaUPC" w:cs="EucrosiaUPC"/>
          <w:sz w:val="34"/>
          <w:szCs w:val="34"/>
        </w:rPr>
        <w:t xml:space="preserve"> </w:t>
      </w:r>
      <w:r>
        <w:rPr>
          <w:rFonts w:ascii="EucrosiaUPC" w:hAnsi="EucrosiaUPC" w:cs="EucrosiaUPC" w:hint="cs"/>
          <w:sz w:val="34"/>
          <w:szCs w:val="34"/>
          <w:cs/>
        </w:rPr>
        <w:t xml:space="preserve">ที่ยื่นลอยเหนือแม่น้ำมอสควา สูงจากระดับแม่น้ำกว่า 70 เมตร จุดชมวิวเคลมลินและจตุรัสแดงที่อยู่ฝั่งตรงข้ามที่สวยที่สุดของเมือง </w:t>
      </w:r>
    </w:p>
    <w:p w14:paraId="44AEE303" w14:textId="07124283" w:rsidR="00B075D7" w:rsidRPr="00927138" w:rsidRDefault="00B075D7" w:rsidP="00B075D7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Tahoma" w:eastAsia="Times New Roman" w:hAnsi="Tahoma" w:cs="Tahoma"/>
          <w:noProof/>
          <w:color w:val="0000FF"/>
          <w:sz w:val="20"/>
          <w:szCs w:val="20"/>
          <w:lang w:eastAsia="en-SG"/>
        </w:rPr>
        <w:drawing>
          <wp:anchor distT="0" distB="0" distL="114300" distR="114300" simplePos="0" relativeHeight="251933696" behindDoc="0" locked="0" layoutInCell="1" allowOverlap="1" wp14:anchorId="628E40AD" wp14:editId="4E4B7982">
            <wp:simplePos x="0" y="0"/>
            <wp:positionH relativeFrom="column">
              <wp:posOffset>900752</wp:posOffset>
            </wp:positionH>
            <wp:positionV relativeFrom="paragraph">
              <wp:posOffset>54686</wp:posOffset>
            </wp:positionV>
            <wp:extent cx="3829050" cy="2517775"/>
            <wp:effectExtent l="0" t="0" r="0" b="0"/>
            <wp:wrapTight wrapText="bothSides">
              <wp:wrapPolygon edited="0">
                <wp:start x="0" y="0"/>
                <wp:lineTo x="0" y="21409"/>
                <wp:lineTo x="21493" y="21409"/>
                <wp:lineTo x="21493" y="0"/>
                <wp:lineTo x="0" y="0"/>
              </wp:wrapPolygon>
            </wp:wrapTight>
            <wp:docPr id="93018210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182108" name="Picture 4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51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7138">
        <w:rPr>
          <w:rFonts w:ascii="EucrosiaUPC" w:hAnsi="EucrosiaUPC" w:cs="EucrosiaUPC"/>
          <w:sz w:val="34"/>
          <w:szCs w:val="34"/>
          <w:cs/>
        </w:rPr>
        <w:t xml:space="preserve">จากนั้น นำท่านชม </w:t>
      </w:r>
      <w:r w:rsidRPr="00927138">
        <w:rPr>
          <w:rFonts w:ascii="EucrosiaUPC" w:hAnsi="EucrosiaUPC" w:cs="EucrosiaUPC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มหาวิหารเซนต์ซาเวียร์</w:t>
      </w:r>
      <w:r w:rsidRPr="00927138">
        <w:rPr>
          <w:rFonts w:ascii="EucrosiaUPC" w:hAnsi="EucrosiaUPC" w:cs="EucrosiaUPC"/>
          <w:b/>
          <w:bCs/>
          <w:color w:val="ED7D31" w:themeColor="accent2"/>
          <w:sz w:val="34"/>
          <w:szCs w:val="34"/>
          <w:cs/>
        </w:rPr>
        <w:t xml:space="preserve"> </w:t>
      </w:r>
      <w:r w:rsidRPr="00927138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Cathedral of  Christ the Savior</w:t>
      </w:r>
      <w:r w:rsidRPr="00927138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 w:rsidRPr="00206AB7">
        <w:rPr>
          <w:rFonts w:ascii="EucrosiaUPC" w:hAnsi="EucrosiaUPC" w:cs="EucrosiaUPC" w:hint="cs"/>
          <w:b/>
          <w:bCs/>
          <w:color w:val="00B050"/>
          <w:sz w:val="34"/>
          <w:szCs w:val="34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(ถ่ายภาพด้านนอก) </w:t>
      </w:r>
      <w:r w:rsidRPr="00927138">
        <w:rPr>
          <w:rFonts w:ascii="EucrosiaUPC" w:hAnsi="EucrosiaUPC" w:cs="EucrosiaUPC"/>
          <w:sz w:val="34"/>
          <w:szCs w:val="34"/>
          <w:cs/>
        </w:rPr>
        <w:t>หรือที่เรียกว่า วิหารโดมทอง</w:t>
      </w:r>
      <w:r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Pr="00927138">
        <w:rPr>
          <w:rFonts w:ascii="EucrosiaUPC" w:hAnsi="EucrosiaUPC" w:cs="EucrosiaUPC"/>
          <w:sz w:val="34"/>
          <w:szCs w:val="34"/>
          <w:cs/>
        </w:rPr>
        <w:t>สร้างขึ้นในปี ค.ศ. 1812 ใช้เวลาในการก่อสร้างยาวนานถึง 45 ปี ในสมัยของพระเจ้าซาร์ อเล็กซานเดอร์ที่ 1 เพื่อแสดงให้เห็นถึงความยิ่งใหญ่ของชัยชนะในสงครามนโ</w:t>
      </w:r>
      <w:r w:rsidRPr="00927138">
        <w:rPr>
          <w:rFonts w:ascii="EucrosiaUPC" w:hAnsi="EucrosiaUPC" w:cs="EucrosiaUPC" w:hint="cs"/>
          <w:sz w:val="34"/>
          <w:szCs w:val="34"/>
          <w:cs/>
        </w:rPr>
        <w:t>ป</w:t>
      </w:r>
      <w:r w:rsidRPr="00927138">
        <w:rPr>
          <w:rFonts w:ascii="EucrosiaUPC" w:hAnsi="EucrosiaUPC" w:cs="EucrosiaUPC"/>
          <w:sz w:val="34"/>
          <w:szCs w:val="34"/>
          <w:cs/>
        </w:rPr>
        <w:t xml:space="preserve">เลียน วิหารแห่งนี้นับเป็นวิหารออร์โอดอกซ์ที่ใหญ่ที่สุดในโลก ด้านนอกมีสะพานยาวเชื่อมอีกฝั่งหนึ่งของแม่น้ำ </w:t>
      </w:r>
      <w:r w:rsidRPr="00927138">
        <w:rPr>
          <w:rFonts w:ascii="EucrosiaUPC" w:hAnsi="EucrosiaUPC" w:cs="EucrosiaUPC"/>
          <w:sz w:val="34"/>
          <w:szCs w:val="34"/>
        </w:rPr>
        <w:t xml:space="preserve">Moskva </w:t>
      </w:r>
      <w:r w:rsidRPr="00927138">
        <w:rPr>
          <w:rFonts w:ascii="EucrosiaUPC" w:hAnsi="EucrosiaUPC" w:cs="EucrosiaUPC"/>
          <w:sz w:val="34"/>
          <w:szCs w:val="34"/>
          <w:cs/>
        </w:rPr>
        <w:t>เป็นทัศนียภาพที่สวยงามให้ทุกท่านเดินชมถ่ายรูปชื่นชมบรรยากาศได้อย่างจุใจ</w:t>
      </w:r>
    </w:p>
    <w:p w14:paraId="4F563849" w14:textId="77777777" w:rsidR="00B075D7" w:rsidRDefault="00B3508F" w:rsidP="00B075D7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noProof/>
          <w:sz w:val="34"/>
          <w:szCs w:val="34"/>
        </w:rPr>
        <w:drawing>
          <wp:anchor distT="0" distB="0" distL="114300" distR="114300" simplePos="0" relativeHeight="251885568" behindDoc="0" locked="0" layoutInCell="1" allowOverlap="1" wp14:anchorId="73934CB8" wp14:editId="139749E8">
            <wp:simplePos x="0" y="0"/>
            <wp:positionH relativeFrom="column">
              <wp:posOffset>4064000</wp:posOffset>
            </wp:positionH>
            <wp:positionV relativeFrom="paragraph">
              <wp:posOffset>59690</wp:posOffset>
            </wp:positionV>
            <wp:extent cx="2747671" cy="1885950"/>
            <wp:effectExtent l="0" t="0" r="0" b="0"/>
            <wp:wrapTight wrapText="bothSides">
              <wp:wrapPolygon edited="0">
                <wp:start x="0" y="0"/>
                <wp:lineTo x="0" y="21382"/>
                <wp:lineTo x="21415" y="21382"/>
                <wp:lineTo x="21415" y="0"/>
                <wp:lineTo x="0" y="0"/>
              </wp:wrapPolygon>
            </wp:wrapTight>
            <wp:docPr id="77044387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443873" name="Picture 14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7671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EucrosiaUPC" w:hAnsi="EucrosiaUPC" w:cs="EucrosiaUPC" w:hint="cs"/>
          <w:sz w:val="34"/>
          <w:szCs w:val="34"/>
          <w:cs/>
        </w:rPr>
        <w:t>จ</w:t>
      </w:r>
      <w:r w:rsidR="00DF5D20" w:rsidRPr="005D1ABC">
        <w:rPr>
          <w:rFonts w:ascii="EucrosiaUPC" w:hAnsi="EucrosiaUPC" w:cs="EucrosiaUPC"/>
          <w:sz w:val="34"/>
          <w:szCs w:val="34"/>
          <w:cs/>
        </w:rPr>
        <w:t>ากนั้น นำทุกท่านเดิน</w:t>
      </w:r>
      <w:r w:rsidR="0045542F">
        <w:rPr>
          <w:rFonts w:ascii="EucrosiaUPC" w:hAnsi="EucrosiaUPC" w:cs="EucrosiaUPC" w:hint="cs"/>
          <w:sz w:val="34"/>
          <w:szCs w:val="34"/>
          <w:cs/>
        </w:rPr>
        <w:t>ช้อปปิ้ง</w:t>
      </w:r>
      <w:r w:rsidR="00DF5D20" w:rsidRPr="005D1ABC">
        <w:rPr>
          <w:rFonts w:ascii="EucrosiaUPC" w:hAnsi="EucrosiaUPC" w:cs="EucrosiaUPC"/>
          <w:sz w:val="34"/>
          <w:szCs w:val="34"/>
        </w:rPr>
        <w:t xml:space="preserve"> </w:t>
      </w:r>
      <w:r w:rsidR="00DF5D20" w:rsidRPr="0045542F">
        <w:rPr>
          <w:rFonts w:ascii="EucrosiaUPC" w:hAnsi="EucrosiaUPC" w:cs="EucrosiaUPC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ถนนคนเดิน</w:t>
      </w:r>
      <w:r w:rsidR="0045542F" w:rsidRPr="0045542F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อารบัต</w:t>
      </w:r>
      <w:r w:rsidR="00DF5D20" w:rsidRPr="005D1ABC">
        <w:rPr>
          <w:rFonts w:ascii="EucrosiaUPC" w:hAnsi="EucrosiaUPC" w:cs="EucrosiaUPC"/>
          <w:b/>
          <w:bCs/>
          <w:color w:val="ED7D31" w:themeColor="accent2"/>
          <w:sz w:val="34"/>
          <w:szCs w:val="34"/>
          <w:cs/>
        </w:rPr>
        <w:t xml:space="preserve"> </w:t>
      </w:r>
      <w:r w:rsidR="00DF5D20" w:rsidRPr="005D1ABC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Arbat Street</w:t>
      </w:r>
      <w:r w:rsidR="00DF5D20" w:rsidRPr="005D1ABC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 w:rsidR="00DF5D20" w:rsidRPr="005D1ABC">
        <w:rPr>
          <w:rFonts w:ascii="EucrosiaUPC" w:hAnsi="EucrosiaUPC" w:cs="EucrosiaUPC"/>
          <w:sz w:val="34"/>
          <w:szCs w:val="34"/>
          <w:cs/>
        </w:rPr>
        <w:t>ซึ่งเป็นหนึ่งในถนนที่เก่าแก่และมีชื่อเสียงที่สุดของรัสเซีย เดิมเป็นย่านที่อยู่อาศัยขอ</w:t>
      </w:r>
      <w:r w:rsidR="00DF5D20" w:rsidRPr="005D1ABC">
        <w:rPr>
          <w:rFonts w:ascii="EucrosiaUPC" w:hAnsi="EucrosiaUPC" w:cs="EucrosiaUPC" w:hint="cs"/>
          <w:sz w:val="34"/>
          <w:szCs w:val="34"/>
          <w:cs/>
        </w:rPr>
        <w:t>ง</w:t>
      </w:r>
      <w:r w:rsidR="00DF5D20" w:rsidRPr="005D1ABC">
        <w:rPr>
          <w:rFonts w:ascii="EucrosiaUPC" w:hAnsi="EucrosiaUPC" w:cs="EucrosiaUPC"/>
          <w:sz w:val="34"/>
          <w:szCs w:val="34"/>
          <w:cs/>
        </w:rPr>
        <w:t xml:space="preserve">ชนชั้นสูง ขุนนางและศิลปิน มีนักเขียนและศิลปินชื่อดังเคยอาศัยอยู่ที่นี่ เช่น </w:t>
      </w:r>
      <w:r w:rsidR="00DF5D20" w:rsidRPr="005D1ABC">
        <w:rPr>
          <w:rFonts w:ascii="EucrosiaUPC" w:hAnsi="EucrosiaUPC" w:cs="EucrosiaUPC"/>
          <w:sz w:val="34"/>
          <w:szCs w:val="34"/>
        </w:rPr>
        <w:t xml:space="preserve">Alexander Pushkin </w:t>
      </w:r>
      <w:r w:rsidR="00DF5D20" w:rsidRPr="005D1ABC">
        <w:rPr>
          <w:rFonts w:ascii="EucrosiaUPC" w:hAnsi="EucrosiaUPC" w:cs="EucrosiaUPC"/>
          <w:sz w:val="34"/>
          <w:szCs w:val="34"/>
          <w:cs/>
        </w:rPr>
        <w:t>ในยุคโซเวียต ได้พัฒนาถนนใหม่และปรับปรุงให้เป็นถนนคนเดิน กลายเป็นแหล่งท่องเที่ยวสำคัญ เต็มไปด้วยร้านรวงที่ขายของที่ระลึกและคาเฟ่สุดชิคที่ให้ทุกท่านได้เดินชมอย่างเพลิดเพลิน</w:t>
      </w:r>
    </w:p>
    <w:p w14:paraId="5F315334" w14:textId="4F000896" w:rsidR="0045542F" w:rsidRPr="00B075D7" w:rsidRDefault="0045542F" w:rsidP="00B075D7">
      <w:pPr>
        <w:ind w:left="1440"/>
        <w:jc w:val="center"/>
        <w:rPr>
          <w:rFonts w:ascii="EucrosiaUPC" w:hAnsi="EucrosiaUPC" w:cs="EucrosiaUPC"/>
          <w:sz w:val="34"/>
          <w:szCs w:val="34"/>
        </w:rPr>
      </w:pPr>
      <w:r w:rsidRPr="00F35C66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lastRenderedPageBreak/>
        <w:t xml:space="preserve">เลือกซื้อ </w:t>
      </w:r>
      <w:r w:rsidRPr="00F35C66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OPTION TOUR!!</w:t>
      </w:r>
    </w:p>
    <w:p w14:paraId="3AD08A6F" w14:textId="2774D5E0" w:rsidR="0045542F" w:rsidRDefault="0045542F" w:rsidP="0045542F">
      <w:pPr>
        <w:pStyle w:val="ListParagraph"/>
        <w:shd w:val="clear" w:color="auto" w:fill="FFF2CC" w:themeFill="accent4" w:themeFillTint="33"/>
        <w:ind w:left="0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OPTION </w:t>
      </w:r>
      <w:proofErr w:type="gramStart"/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TOUR</w:t>
      </w:r>
      <w:r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:</w:t>
      </w:r>
      <w:proofErr w:type="gramEnd"/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r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 xml:space="preserve">ชมโชว์ละครสัตว์ </w:t>
      </w:r>
      <w:r w:rsidR="00471D47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MOSCOW CIRCUS</w:t>
      </w:r>
    </w:p>
    <w:p w14:paraId="18B7D86C" w14:textId="29EF06AD" w:rsidR="0045542F" w:rsidRPr="0054059F" w:rsidRDefault="00471D47" w:rsidP="0045542F">
      <w:pPr>
        <w:pStyle w:val="ListParagraph"/>
        <w:shd w:val="clear" w:color="auto" w:fill="FFF2CC" w:themeFill="accent4" w:themeFillTint="33"/>
        <w:ind w:left="0"/>
        <w:rPr>
          <w:rFonts w:ascii="EucrosiaUPC" w:eastAsia="Arial Unicode MS" w:hAnsi="EucrosiaUPC" w:cs="EucrosiaUPC"/>
          <w:color w:val="126839"/>
          <w:sz w:val="34"/>
          <w:szCs w:val="34"/>
        </w:rPr>
      </w:pPr>
      <w:r w:rsidRPr="0054059F">
        <w:rPr>
          <w:rFonts w:ascii="EucrosiaUPC" w:hAnsi="EucrosiaUPC" w:cs="EucrosiaUPC"/>
          <w:b/>
          <w:bCs/>
          <w:i/>
          <w:iCs/>
          <w:color w:val="FF0000"/>
          <w:sz w:val="34"/>
          <w:szCs w:val="34"/>
        </w:rPr>
        <w:t>10</w:t>
      </w:r>
      <w:r w:rsidR="0045542F" w:rsidRPr="0054059F">
        <w:rPr>
          <w:rFonts w:ascii="EucrosiaUPC" w:hAnsi="EucrosiaUPC" w:cs="EucrosiaUPC"/>
          <w:b/>
          <w:bCs/>
          <w:i/>
          <w:iCs/>
          <w:color w:val="FF0000"/>
          <w:sz w:val="34"/>
          <w:szCs w:val="34"/>
        </w:rPr>
        <w:t xml:space="preserve"> </w:t>
      </w:r>
      <w:r w:rsidR="0045542F" w:rsidRPr="0054059F">
        <w:rPr>
          <w:rFonts w:ascii="EucrosiaUPC" w:hAnsi="EucrosiaUPC" w:cs="EucrosiaUPC"/>
          <w:b/>
          <w:bCs/>
          <w:i/>
          <w:iCs/>
          <w:color w:val="FF0000"/>
          <w:sz w:val="34"/>
          <w:szCs w:val="34"/>
          <w:cs/>
        </w:rPr>
        <w:t>ท่านขึ</w:t>
      </w:r>
      <w:r w:rsidR="0045542F" w:rsidRPr="0054059F">
        <w:rPr>
          <w:rFonts w:ascii="EucrosiaUPC" w:hAnsi="EucrosiaUPC" w:cs="EucrosiaUPC" w:hint="cs"/>
          <w:b/>
          <w:bCs/>
          <w:i/>
          <w:iCs/>
          <w:color w:val="FF0000"/>
          <w:sz w:val="34"/>
          <w:szCs w:val="34"/>
          <w:cs/>
        </w:rPr>
        <w:t>้</w:t>
      </w:r>
      <w:r w:rsidR="0045542F" w:rsidRPr="0054059F">
        <w:rPr>
          <w:rFonts w:ascii="EucrosiaUPC" w:hAnsi="EucrosiaUPC" w:cs="EucrosiaUPC"/>
          <w:b/>
          <w:bCs/>
          <w:i/>
          <w:iCs/>
          <w:color w:val="FF0000"/>
          <w:sz w:val="34"/>
          <w:szCs w:val="34"/>
          <w:cs/>
        </w:rPr>
        <w:t>น</w:t>
      </w:r>
      <w:r w:rsidR="0045542F" w:rsidRPr="0054059F">
        <w:rPr>
          <w:rFonts w:ascii="EucrosiaUPC" w:hAnsi="EucrosiaUPC" w:cs="EucrosiaUPC" w:hint="cs"/>
          <w:b/>
          <w:bCs/>
          <w:i/>
          <w:iCs/>
          <w:color w:val="FF0000"/>
          <w:sz w:val="34"/>
          <w:szCs w:val="34"/>
          <w:cs/>
        </w:rPr>
        <w:t>ไป</w:t>
      </w:r>
      <w:r w:rsidR="0045542F" w:rsidRPr="0054059F">
        <w:rPr>
          <w:rFonts w:ascii="EucrosiaUPC" w:hAnsi="EucrosiaUPC" w:cs="EucrosiaUPC" w:hint="cs"/>
          <w:b/>
          <w:bCs/>
          <w:i/>
          <w:iCs/>
          <w:color w:val="FF0000"/>
          <w:sz w:val="34"/>
          <w:szCs w:val="34"/>
          <w:cs/>
          <w:lang w:eastAsia="ja-JP"/>
        </w:rPr>
        <w:t xml:space="preserve">ออกเดินทาง </w:t>
      </w:r>
      <w:r w:rsidR="0045542F" w:rsidRPr="0054059F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cs/>
        </w:rPr>
        <w:t>ราคา</w:t>
      </w:r>
      <w:r w:rsidR="0045542F" w:rsidRPr="0054059F">
        <w:rPr>
          <w:rFonts w:ascii="EucrosiaUPC" w:eastAsia="Arial Unicode MS" w:hAnsi="EucrosiaUPC" w:cs="EucrosiaUPC"/>
          <w:b/>
          <w:bCs/>
          <w:color w:val="000000" w:themeColor="text1"/>
          <w:sz w:val="34"/>
          <w:szCs w:val="34"/>
          <w:cs/>
        </w:rPr>
        <w:t xml:space="preserve"> </w:t>
      </w:r>
      <w:r w:rsidR="00A34937">
        <w:rPr>
          <w:rFonts w:ascii="EucrosiaUPC" w:eastAsia="Arial Unicode MS" w:hAnsi="EucrosiaUPC" w:cs="EucrosiaUPC"/>
          <w:b/>
          <w:bCs/>
          <w:color w:val="000000" w:themeColor="text1"/>
          <w:sz w:val="34"/>
          <w:szCs w:val="34"/>
        </w:rPr>
        <w:t>60</w:t>
      </w:r>
      <w:r w:rsidRPr="0054059F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cs/>
        </w:rPr>
        <w:t xml:space="preserve"> </w:t>
      </w:r>
      <w:r w:rsidRPr="0054059F">
        <w:rPr>
          <w:rFonts w:ascii="EucrosiaUPC" w:eastAsia="Arial Unicode MS" w:hAnsi="EucrosiaUPC" w:cs="EucrosiaUPC"/>
          <w:b/>
          <w:bCs/>
          <w:color w:val="000000" w:themeColor="text1"/>
          <w:sz w:val="34"/>
          <w:szCs w:val="34"/>
        </w:rPr>
        <w:t>USD</w:t>
      </w:r>
      <w:r w:rsidR="0045542F" w:rsidRPr="0054059F">
        <w:rPr>
          <w:rFonts w:ascii="EucrosiaUPC" w:eastAsia="Arial Unicode MS" w:hAnsi="EucrosiaUPC" w:cs="EucrosiaUPC"/>
          <w:b/>
          <w:bCs/>
          <w:color w:val="000000" w:themeColor="text1"/>
          <w:sz w:val="34"/>
          <w:szCs w:val="34"/>
          <w:cs/>
        </w:rPr>
        <w:t>/</w:t>
      </w:r>
      <w:r w:rsidR="0045542F" w:rsidRPr="0054059F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cs/>
        </w:rPr>
        <w:t>ท่าน</w:t>
      </w:r>
      <w:r w:rsidRPr="0054059F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cs/>
        </w:rPr>
        <w:t xml:space="preserve"> </w:t>
      </w:r>
      <w:r w:rsidR="0054059F" w:rsidRPr="0054059F">
        <w:rPr>
          <w:rFonts w:ascii="EucrosiaUPC" w:hAnsi="EucrosiaUPC" w:cs="EucrosiaUPC" w:hint="cs"/>
          <w:color w:val="EE0000"/>
          <w:sz w:val="34"/>
          <w:szCs w:val="34"/>
          <w:cs/>
        </w:rPr>
        <w:t>สนใจ</w:t>
      </w:r>
      <w:r w:rsidRPr="0054059F">
        <w:rPr>
          <w:rFonts w:ascii="EucrosiaUPC" w:hAnsi="EucrosiaUPC" w:cs="EucrosiaUPC" w:hint="cs"/>
          <w:color w:val="EE0000"/>
          <w:sz w:val="34"/>
          <w:szCs w:val="34"/>
          <w:cs/>
        </w:rPr>
        <w:t>โปรดสอบถามราคาและรอบ</w:t>
      </w:r>
      <w:r w:rsidR="0054059F" w:rsidRPr="0054059F">
        <w:rPr>
          <w:rFonts w:ascii="EucrosiaUPC" w:hAnsi="EucrosiaUPC" w:cs="EucrosiaUPC" w:hint="cs"/>
          <w:color w:val="EE0000"/>
          <w:sz w:val="34"/>
          <w:szCs w:val="34"/>
          <w:cs/>
        </w:rPr>
        <w:t>การแสดง</w:t>
      </w:r>
      <w:r w:rsidRPr="0054059F">
        <w:rPr>
          <w:rFonts w:ascii="EucrosiaUPC" w:hAnsi="EucrosiaUPC" w:cs="EucrosiaUPC" w:hint="cs"/>
          <w:color w:val="EE0000"/>
          <w:sz w:val="34"/>
          <w:szCs w:val="34"/>
          <w:cs/>
        </w:rPr>
        <w:t>จากหัวหน้าทัวร์อีกครั้ง</w:t>
      </w:r>
    </w:p>
    <w:p w14:paraId="0D809610" w14:textId="4192B8F5" w:rsidR="0045542F" w:rsidRDefault="0054059F" w:rsidP="0054059F">
      <w:pPr>
        <w:spacing w:line="276" w:lineRule="auto"/>
        <w:ind w:left="1418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  <w:r>
        <w:rPr>
          <w:rFonts w:ascii="EucrosiaUPC" w:hAnsi="EucrosiaUPC" w:cs="EucrosiaUPC" w:hint="cs"/>
          <w:noProof/>
          <w:color w:val="000000" w:themeColor="text1"/>
          <w:sz w:val="34"/>
          <w:szCs w:val="34"/>
          <w:lang w:val="th-TH"/>
        </w:rPr>
        <mc:AlternateContent>
          <mc:Choice Requires="wpg">
            <w:drawing>
              <wp:anchor distT="0" distB="0" distL="114300" distR="114300" simplePos="0" relativeHeight="251889664" behindDoc="0" locked="0" layoutInCell="1" allowOverlap="1" wp14:anchorId="34CE6D1D" wp14:editId="4A40A1B2">
                <wp:simplePos x="0" y="0"/>
                <wp:positionH relativeFrom="column">
                  <wp:posOffset>897255</wp:posOffset>
                </wp:positionH>
                <wp:positionV relativeFrom="paragraph">
                  <wp:posOffset>669290</wp:posOffset>
                </wp:positionV>
                <wp:extent cx="5953125" cy="2298700"/>
                <wp:effectExtent l="0" t="0" r="9525" b="6350"/>
                <wp:wrapNone/>
                <wp:docPr id="687504943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3125" cy="2298700"/>
                          <a:chOff x="0" y="0"/>
                          <a:chExt cx="5953125" cy="2298700"/>
                        </a:xfrm>
                      </wpg:grpSpPr>
                      <pic:pic xmlns:pic="http://schemas.openxmlformats.org/drawingml/2006/picture">
                        <pic:nvPicPr>
                          <pic:cNvPr id="975936297" name="Picture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1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19400" y="0"/>
                            <a:ext cx="3133725" cy="22980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0127023" name="Picture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5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2775" cy="2298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DC80FC" id="Group 20" o:spid="_x0000_s1026" style="position:absolute;margin-left:70.65pt;margin-top:52.7pt;width:468.75pt;height:181pt;z-index:251889664" coordsize="59531,229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2boM+lAgAA+AcAAA4AAABkcnMvZTJvRG9jLnhtbNRVy27bMBC8F+g/&#10;ELwnejiyLSF2UDRNUCBNjaZFzzRFSUTEB0jacv6+S0o2YqtFigA55GCaj+XuzHAoXl7tRIu2zFiu&#10;5AIn5zFGTFJVclkv8K+fN2dzjKwjsiStkmyBn5jFV8uPHy47XbBUNaotmUGQRNqi0wvcOKeLKLK0&#10;YYLYc6WZhMVKGUEcDE0dlYZ0kF20URrH06hTptRGUWYtzF73i3gZ8lcVo+57VVnmULvAgM2F1oR2&#10;7dtoeUmK2hDdcDrAIK9AIQiXUPSQ6po4gjaGj1IJTo2yqnLnVIlIVRWnLHAANkl8wubWqI0OXOqi&#10;q/VBJpD2RKdXp6X321ujH/TKgBKdrkGLMPJcdpUR/h9Qol2Q7OkgGds5RGEyy7NJkmYYUVhL03w+&#10;iwdRaQPKj/bR5ssLO6N94egIjua0gN+gAfRGGrzsFdjlNobhIYn4rxyCmMeNPoPj0sTxNW+5ewrW&#10;g4PxoOR2xenK9AOQc2UQLxc4n2X5ZJrmM4wkEeB8iPLFUZJ70/mdPrjfSjy1O0UfLZLqc0NkzT5Z&#10;DeaFK+Wjo+PwMDyqu265vuFti4xyv7lrHhqioWYSPOkXB8rg/BPn/EW13pXXim4Ek66/Zoa1wF5J&#10;23BtMTIFE2sGNM3XMoHDhyvuoJ42XLr+TllDfwABBBXzJJkOk84wRxtvqgrQ+gDPjhR2vxCo7dn0&#10;MlkwJ1p331QJFcjGqUDqxJzpPMkvwHpobNFJMpnMnls0nmZB1L3RQH1j3S1TAvkOkAJcoQjZ3tkB&#10;4T7EY2+lb6Xyivf4/UyA7sEOXTizngB03o1tk3weJ+ksTicj3869aMdGfNe+TUdGnWfTi7c26j8s&#10;mqWz2fgrevgWvqVFw3cWnpdwEYen0L9fz8fQf/5gL/8AAAD//wMAUEsDBAoAAAAAAAAAIQDtjl2R&#10;wXECAMFxAgAVAAAAZHJzL21lZGlhL2ltYWdlMS5qcGVn/9j/4AAQSkZJRgABAQEA3ADcAAD/2wBD&#10;AAIBAQEBAQIBAQECAgICAgQDAgICAgUEBAMEBgUGBgYFBgYGBwkIBgcJBwYGCAsICQoKCgoKBggL&#10;DAsKDAkKCgr/2wBDAQICAgICAgUDAwUKBwYHCgoKCgoKCgoKCgoKCgoKCgoKCgoKCgoKCgoKCgoK&#10;CgoKCgoKCgoKCgoKCgoKCgoKCgr/wAARCAIpAz0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8c9Y0qb+zsshA3Aj/AArJi0admysZOTxXU3mo&#10;20ulK7TDjb2/OqttcWQO7zlPHFcsXc63HUyoNHn8gqYuDXF+MvD98dWxFEceWCPzNetWt3aeQQu0&#10;55HFc14r8v7YsiQj5lPGaTm0x8vunndp4ZvPMUyIeGyRmu50PSJ1RW8rIGOtVkL71AjQenNdJpzZ&#10;twWeNcr0BqZSbCMUc1b6fcJIQE43en1rY0TT5xNgxlsjoPao8okrf6Qq4Yj8K2fDDWst6BJMuT0G&#10;6mm2hJK5LqOizy6dxFkgjBzx/nmsGaxuLWTa44B9K9es/Dtnd2u4KJMANg/xc/54qprPw/ia23+S&#10;q7elQqlnY39nJq5w+lFnsclc8Htnn61V1eSQyx+UD80K9j6V1EWkGziZEVcAkZFYWrsuYTlTmBRn&#10;3xVxte5ElZamSEuiQFBznmrlzZTvAwCHJBA46f5/rSxPHvBABHc10NpHFKg5HTk9qt6Ex1Z4trul&#10;3olO6HPuO9S+ErG6Ejh4yDu4zXc6xpUJZwVXAJy2KztCgSK6kjVF4xis51HKJUYcs0x91aXH9nDd&#10;H0kGP1p9gbqNhtQ/lWpqhhi01RgAhwSM/l9KrW15bnBOAR37VxyR6VOdjetJbiSFfLJwRzg1zXjJ&#10;bsX7SCM/MBkeldbpl9bG1UBhjH4Diuf8W3Mcmp+SpXOwA80oQ1NK1XlpnP8AhfRdV1fVliigfb64&#10;r3nwL8FkfSfPvrdm3DjIPPTnp/nFc78G/D9i00dzMoVifvE59K+jNBu/DOm6KsV3KqsFGR34/wD1&#10;nj+VZ15u9kc9JylqeK658MLK0iaJbRQNp79K5WTwt5Gx4ovuykgD05H4V7R4r1rSbtXFg+cg5JB5&#10;9vfrXEX9tH9n3BRkSAD2GfX8aiMpGyTTOA1yxmaARrC3B447c/nWBJos8jbWhY8jkCu71pYwqnaA&#10;d+D/AJ/Co7fTIWjEm3gt1BHNdtHY5a87s4C80me3fcluRxwMGuT17SrwX0rLESCcjA7V7XqekRFu&#10;IMemD1ri/ENnbR6g8bAc9Mc1blZmHLdHn2lafdLI4aBvrjvVjUdMvDps48luYzj5a7LSLG2aclkX&#10;B7cVev8ATLX7BKdoA2nGKpT1M3C6PGLXTrxLpN0DDkHmvUPDEpgsEZk6Lzway3sLbcGSMAjvXUeG&#10;kQ2yKiYPQ1rKd0Z04WZl+LL6VoY0WI5OcDGMViaWspvVJTk+prsdcto5Gj3IByQcimaNpdvJdRqY&#10;h1wR61m5aFSi+Yg0u1mOoOQp+YLjjnvV6ws5Ir5gyEbXzkrjIrr7PRrQSblRQfL9hj6Uk8NjbTNt&#10;IBPqP85rnlK500vcY/QER7bacqM5OV/z6VHrduHtHKpzj5QF5/8ArVo6RNaOGRDnk5IXqK05LSE2&#10;7MIlAYHOB1/xrK1jtb9orHB2WmyXMmGUgA5rdj0hwqq0ZGBgYPAP/wCuul0bRY7hg0qrGMgcY5PH&#10;tXSweG7ZrYDavXghc/8A6hUupZlwwSlG54z4m0dxMHMTc5ycViLazm5I8vgD7wr2LxBoOn27lTtO&#10;M5XA6etYMfhzT/ODeSCGxwOgzWsKt0c1TBO+jPNNRWeJHEcLHI/hH865O0g1iS8cfZ3Ubzjive77&#10;w5p5i2okY+X5cHmuYk0axivXZY8Dd6VtGZz1cO11HfDLT7xbAOYHBxkNjjr/APX/AEr1XQbC6bSU&#10;ZIyNqLn8uuf89a5vwMLWKNULqDt6A5/TH+c16Hos1sLAGSRBuXLHH05/T/PNXGbuZculijDY3seZ&#10;Gg+Qckk5B5qrr5vokby4+nf+X862L3WNPtkP7zkDr/8AqrE1zxLaNHtkbJYdu3p/n3rXmHbQ858c&#10;HV5nwqjGOm7+X+f8a5zR9O1eS8cSYbHOeldJ4y12weQgTowI6A9BWPo+tWy3iqs6nI71t7RuNkcz&#10;h79zotJ07U0QI+Qcc8/5962LHSr1yx27iT36Cqul61ZmIfv1yRzjAx74/wA/rWvYa7ZrktdLz1G7&#10;Oe9QrrU1djL1jwvdz2jK4+Ufd715b488C3TH5JQPfrXuUuu6e9sC0wOB3PJ9sV5z4/1mwRCXmQAY&#10;9ziqTdyJWscFo3g6/imTLjg4OO9dYfB96TFIGAxnJ/Diqel6/p5nQC5Rsnrn3rrP+Eg05YoA0iDB&#10;IPbt/wDrpSvccbWOG8Q+C712Dbug9KxrTwVqDXY2OCSMd67zxH4g05ZQRMnHJ3djWLFr2nLdiTz0&#10;ORzlhWlNysS0kzIm8E3yxEmXOM9q5658Eag1wyq4AZup4r0STxHp7RFI7gD+6M/Ss6K/sXm5kXOT&#10;j0rojNxRnJRZmeGPh9q9xaqoIXnhvWteb4Z3qQFhIpIHbtXT+HNXgjs/vKNrdM4//VVy81SyeEF7&#10;hR65fipdSdxqCscZZeBLmJgXZTzyDxivQNC8NTpGCJEACkYJ4HFZEWrWEjqrXUQGcY3da6vR9W04&#10;xK32tQCMk5Axx3rOUpMuKiX7HSpNmTIdx7jjGfrWtb6bM0OyPJ6ZAPNUYNd0+PaDOoOc5P8Ah39K&#10;19N120lHyOOeuB2xUWkxqauUp9JuHtpV2jBzjPUcZx04qjp+iXKzszt1Pbr69K6GXU7QO6tODnOP&#10;y6f59aoW2p2oufkkzhsnHbmtKasRJouWmh3ax9gCOnbpUOoaHdMu0kYA6DH5Vv2d9aiLMbhgeM5A&#10;7d+34VBqeo2yIy+eCeNvt61snJMhtWOA1zQbgQmJmAABAyOSa5LW/DF9c2pHHfkA9K9G1vVrEIyh&#10;gMA7T0/CueudT04JjzlOTzkdK1vKxjo2eSeIfAt+5MkYH51V8PfDbxNrWsWuj6PYS3V3dTrFb21u&#10;heSVycBVUckkkACvTpYbfUroW1qBLLI2FROpPp/+r1r6q+HngjS/2EfhLd+N/ib4W0xviD4nspvs&#10;eh6pbD7Vp2mxsYpfPLkraW8krCOcsnmTFRZKW33tq2OJxn1WipNXcnaKW8n2Xp1eyW/Q+m4W4Qxv&#10;FWYOlRkoU4q86kvhhH5atv7MVq/RNrk/hL+xJ8MvgJ4S0L4w/tReJYr7UdRt/tlh4E0srNMwdI2t&#10;oztLefM6yLJ5SjYnmW4cyKbxbPrvjJ+2z8SfiF4Yb4Y+GJ9M0bwsJYzNpWmSE2rRRoywwzsjFLpo&#10;97bY4/3KgKHNzsUp4r4s+KPiL4oandeKfGepT3U2osZNRvLlttxqQJLLFjJNvaAnd5QJeZv3kzOS&#10;ixY9xr9kZFaSRQAuEUD5VXoAB0A+lfORwuMxc/aYmd/yXouvqz9uxWb8M8BYb+zsppKdWy5pSXvX&#10;3vUlutdqcdtbtNRZs3eqXOpXr3JaWW4EaoL+9wzqg6JGq4SFBnhEGBxjFQ3uhG9jMt3NJI5Yklmy&#10;SfU5qha6/Y7sM+Mnn/D3q3e+L9JtrQOMk7cnA57+lelRoRpaQR+dZln2ZZrUU8VVcrbLovRber3e&#10;7bZjzeFbTzzn5ucbh/Mf571ctNBtbZCoHU5IU/h/nmslvHVkWIWCRRggk45+v5UsPjZGjJjtRxz1&#10;PpXY4zOB15PqaWq6davaPH5a528Ajr/h/n0rz7xNotuWdDGuMYwe/wDn+ldHqPiu7ki2x20f1Heu&#10;O8Qa3qW8lGVSRzjrWlJNM8zM3z0CTT9HhiiVSoHoMUl5p9pGchQx46CsyDVNSaEDziB3BHXpVLVt&#10;UvocD7Q2eeV4rpV2fHzsjtPDM/2K4EtsrIQ207Onfv8AlXqej6is0EUl9HESq5Qso74/pivnPTfE&#10;GoQXKt9scdCCDXo2i+KC1lGxmOcAYyTj6+1edjsJTrr3ke9kWe5hlFTmwtRx7ro/VbM+jv2f/wBp&#10;Hx5+zf41g8TaDdnVNIkkVdY0C4uSsd7b+ajyRq5DGFm2j5gCOzq65Q954t+Bfwa/b90nWfjN4I8T&#10;eGPBnjeNpbm88NRyhBIBKkeJIFAdE2vHi4RH3vJEhaeaWX7P8ixeNWt3UJNuOfuk/e46GrcXiPWL&#10;S/tvGPgvWrnTtUsn3wXdncGOWHgglSOcEEg+oJB614NXB4rCP2lKVvO1/k12P2zh3NuHOOuXLsyg&#10;o1HolspPpyv7Mv61RkfEDRtQ+FfiW98E+NdNex1GymaK4t3OcEHGVYEq6nsykhhyDjmubstZ0mWT&#10;KzsQeCAnavSfGnxJvPjxZ6R4O8dadYW15p6OsWqRgK1zIxG52JycnglBwWyQOVVfN7rw4NA1OWwm&#10;KOYpNokQfK47MD3UjkHvXt4PF08TSut+x+Y8VcG4/hfMJU6sW6bb5ZPr6+f5m1ZXmkhCw3YIB47i&#10;sTxJ4sttMB227OSfXAApn9oRRSeX0wuDXN+M5RLAxVs56Cu2EXKR8jW5Yx0O08HfEa1uMBoSOADh&#10;utegaN4qtrhA8cfHcN/9evnPwtcTI4+YjB6g16V4X1W7eEp5vXkE8/5/+vSr00noPDrnWp6VfeJU&#10;24ZQvJIJJx9f8+tVT4hM0mxkjBb/AGu4+lcbqGp3aqsayjJPBx7VHaapdMR0IyelYOmrHTyJHexa&#10;yfLwY1BPHrVPUtVZ5MlwcdT68Vh2F/cSxNtlYFTn69vSquuXl5FECjHG45PXj+lY8uocpvw6kkj/&#10;ALyRfoO1WY7tymY3JOBgg9a5LTbq7kQM5bdnIGP6VswTTIFYyYPQkDk1jNajsibVLmUSMN5X3DfU&#10;VnC4RmJafcSeQCSCKpeJrm+SXCt27r19qxvO1Hf998jldpropxvG4cqZ14kUQ4Mi7R03dh+FZ8k1&#10;mHPmux9NrVTgN61uNxbJBLjbxms+5i1MTsFjLcDkLn+VWo6i5UcRf2DW2jNnuowSR2NYsd4sYK7i&#10;MH6V1Guox0uRCPuq3avPrvUdkmQxrjou6IxEVCWh09hqBkRt0xJXpzWV4q8x2jYAnINQeHL6aeRl&#10;UH3IroJ9Ba9ijldTgEinJ2kZrY4xkuVIIduPU963LW6dIUMsh5A6k+laFz4dt7eLcY85Heq01kvl&#10;LtXGBwBRdE63OQ1nXpYdRmihkIxMf51N4c8SX66gm65b2AbrWV4itprbXLhShOXyDimaMzx3qYXv&#10;2rpUY8pjdqR9AfDjxY32EpPMW46FvcV211qSXWmZE5BZcYJyc46V4f4Z1W4sLV2jU5EZIBrbtPHd&#10;+0AiyQPrXHOOuh6+HceRJnTX0hZSDIWBOD8x5rldasJdkDGVvulVOc9Ca1NM1l9RX982GDZOKr65&#10;gWsfTiVx+G4VVK9zHFcttDn7nzLY4jkPBwfmrSsNXn+VWuW6AdeBWTqU5klIHKg9cU+3eRmidVJ+&#10;QcV0T2OKjfmK2rXlwbmULO/LtgZ5xmsaxvLpNRkxM2CvTdWhqjOt3KpQghzk496yLV2OpNtU9Owr&#10;mW53ztZFzXdRuo9LlcTvwF53e4rnU8S3yHKXTj33Vta7bzT6ROFQ5CZ+UdcEVyJtrnOTC+PpW8FG&#10;xx1KkovQ7rSPEN9NYoBdOSV7NTbptQudXiJu3wYxn5j6mqXheGd7SNNhyOAK2Y7d1v4XeI4K4yQa&#10;z91S0DmclqekfDbUp7F0iFwVJAA+Y/59a9Cj1e5uDsM7fKOCzdPSvL/DMrQ3MXlg47HbxXb2Qlkz&#10;+7Y5XsM15tZWke3gl7hpS3cyI2JWwB8qlvWsPU9Xma2lkRiDvXkdhu9/r/OrbPIu/cufp2FZ11YX&#10;D2kq7eRhuvXmoVjprK6OY13VLxM5mY4kAHOMe3FXdI1aQxbzdcDqGrG8bQT28MrNEygMMZHHX/69&#10;c/b+Jp4VCA9O1epR5eU8Cu2qjO78Sa1L5W6K6IwO/evKvF/iTUF1giK7YLtB610Wo6xd3VuFXecr&#10;ng1xHiy3uk1BZVjbmPP45Na2i2ZuTsafh3xFqT3WDdt045rWvtd1F7d4kuzyp49a5Pw+s/24ZQ9K&#10;6a1tJrlsmMkbeDiomopii29DBs7jxBey7Rctyec969A8LQau1gihizhfmwtZnhzw27SF5Uxg85xX&#10;f6JDbWdkPLjyTxz1rGpU7HbRopK7ZzGvR6sgRnYgBuQR7dKTRp75btAzYwwrd8RWqtCoZDy/Py81&#10;nafaK90hSI4LfhSTvHUxq2U9DaS7vRKqrKWVkOQT05rI1fWr6K8kDN3BBNdCmnKhjlkJwQd2c+3/&#10;ANasbxDpircN8ueB82P/AK1EVdkTk0hPDniq8NwwdAD7jj1rq7XxDfvD1TgHA2f59f0rhNHhEN2+&#10;cV0lpcqkDInUqc4XjpUVVY68JLm3N6w8Z3cbLvIHcEenpW1b+NNTlCtHOo4xuI69/WvNorl5JAQD&#10;9B6V1GkTTS24GCMDkkcVzSR79K3KN8YeJNSTE6S43E5zwcf/AKq52PxvqYnEP2gc/wCz/nir/jqc&#10;LArIG2kkYrgkuro6oD5bAZ4IU1rTipI5MXUjB6HaP4p1Fgyvdn9ARXNT+IdVN7KFvGwH4Hr0q/DH&#10;NPAPlbGOcDrWTJp122pOvkMATydvXpXTBJHlVZto7PwFq995avPdMx3nGO44/p/Kunj8VS29q6rO&#10;RtHQnGccCuQ8K2l5aWmVifDdABwak1ZL5LKURQlSN23P8qLpPQ5rsj8U/Eq5idoYrlsljnDZwMVl&#10;HxfeXe0vcvgr03GuavtN1Wd8mBiSTitvw34T1W+iRjbkDHOT1pyaUbsmnzSlZGT4kvZJJFxIRnP4&#10;VF4ZL/btzOW6c56c112s/C7VJY1l8kZXPOc/hVbR/AOpx3oHlgEe3X/GtKVaFiqmGq817GtZM0ke&#10;S56ZPP8An0qSK9aKVk8w8HPXitjT/B2oIiruBPQDHX15rP1PwjqSXEhBX73TFaxqRuZypTtsWbfU&#10;VeyIUtzwDu6frXGeOra4u0l8tSSeT6V2GkeHNSEZTzFGOuO1GreCbuSNhKy5/vY6VanG5i4Sseaa&#10;Jo115ikqTgg4JNda9lN5cZAORJxz07Vsad4Kmi2LuU9jyM+5re/4Qq7IDPtA4KgjjA96JSQoOS0P&#10;MPElnL5oLDGeAKxk0uZ7pQOnfHevVtd+H09y4YyrkHJGKyl+H9ylwqKygepXFXGokrFON2crDpXl&#10;JjaenJ9aiFqqS4I5A5Fdr/whcqKVEwLYyOOtZt34NuVmaQTggenaqUkxNWItBidrfaAfr6VZvreU&#10;27ENyAcZzxWroXhe5jj8gHqP4e4rSvvClwluQSC3JIx1H+f89qlyXMP7J5xcPLA+WBAB5GK6Tw5q&#10;u1VBOfxqnq3he5lmAh2kgncT9a0NG8J3yW4YSAc5+b8a6Vy9TDmdzetJjKVZjgHuR2rodCnRZQiH&#10;PsRj8P8APrXLxadd2xCvIpwcnI4HatzRIn80HeMHsKqSTRnzO50dx8s5JXczAA8c9KyJZTDdZDHh&#10;iAAOQa0WtWZSwcKSowTn0rM1G2kE7N5mOM4znBrOEdQnLQ6PRr8PamNyQAegP+P1o1OVJoiSOW64&#10;PWsfQ55IyQzggjJ56n16VevZHVcoDhh1A6Hkdj6VrsyE20cz4jnJjbLYGDkHnFcwtlqWq3kGk6XZ&#10;zXd3dTrFb28EZd5ZGOFVQOSSTgDvW54hDyAqjbd2QeOlfRv7HHwr+EXwX8LXn7T37SmjXOv2MYGn&#10;eFPBGlsgn8U6rMh26f5jAiO1RWQ3cig4Ei25yTcQnLGYulgsO6k/l5s+l4S4Xx/FWafVsOnaKvJ2&#10;vaN0tF1k27RXV6tqKbWj+z/8PfDv7FnwusP2g/ir4Skm+JniW1W7+FOn3kjx2OmWmTu167lQfLGu&#10;D5JQ7wFMseZXt5bfwfxz8QvEHxL8Sy+IvFusXWoz3Vwk7y6jGqvfSRgxxXE0a/LEqIdkNso2Qx8D&#10;JLM+5+0L8YfF3xc8U3ur654vk197m7Wa41ObzDFezIoRPs6zMzrYQDMdtHIdzgedIqM4ij890XSt&#10;SW5WWWZnYt+8ZmOWJ69e/wBa8PC0a2JqPEYh3b28l2Xl+fU/beI8/wAo4VwcclyLSSS55dVKy++f&#10;nsndpJvTYhs/Nk3ynczOSzNySTzk55qpdpGNxXGM8Yzn61083h62ZITp99I+9A0nmIFw3oOT/nue&#10;2ZdeHJXJAPO7JBH8q9KS5Zcp+Pe0i5czer7mFbyfMQcgr6c+9Wlt1uo/mXd65zirtv4acSAnd0Pz&#10;YrTtfDiKoZ8AAHjPTirg7PUxxVe1O8GcvJoiMcoBnPGB+lFtorqpUliB1AbmuwWx0mEDcnzZxnB6&#10;9aWGCx3MSoyP4R2rac1Y8yhjq6nZs466sgLfmMnAPTnH+ea5nWrGXaQsJAz0IxXqt9a2JhLCHlQc&#10;kDr71yusWsTg7Ix14wP85/8ArVnCb5j08RVVWgcFDYThMC3YHHb61na5Y3JiDeUR3JOOa72G0Voi&#10;XJXnjA4xWL4nhtbZArIT3OTgn9a6oNtnzFZWRwDW92smFjI9cGu10q21R9KPybRsHJPXpWMHQyry&#10;FG7vXZ6RLF/ZytuAKqOAePenWWhlQb5jHGm6mZv3jHHWun8O2d0CPLnK4GTjuPxqo89nGctMo46s&#10;f0/z6Vcs9b061QF7yIbcZAPv9K5pK6sejh6sqU1KLs1s+xoeIvDKTWZ1PT8+ZHhtqgAq3quPw+lc&#10;5pk39qXDaZq90fOkJKXD5LMScknPUnv+fqa6hfGWnIoxeoQePlB/z0zXJa61pc3H9oaRPsZW3BMc&#10;o3+f5141XD1cHV9rS26o/euHuJcNxzlbyXN3eul7k+sl5/3l+KKV54cltb6SCcEMhGR1/H6Hj86p&#10;6p4atZrc+Yuf72f8/wCc1vf2/Dqsccl2rG6QBXROd/r0/T0rC1bxbZR27CKN245AFe3Qqe0gpRPx&#10;PPspxeSZlPC11qnp5ruVNF8K2aShYsfTIrvvDPhuFFKCNdoHG39eted6T4vs45t3kOATyMCvSfA/&#10;ie3vU2RxN04ZmxVVuax59B22Ld14ehO5XTGcngVDa6HCR8sA9z/St+4mEiB0iUHByW5x/n+lQpIc&#10;bxGpzgkZIrl5nY6XKRWg0pBFgxA5OCc9PwqHV9L82MZjU5UDtxz+la9srqCyp91SenWob1LhlChA&#10;SBnn+tZN6i5pGLb2CxpvC4AGduBx/n+lXYbToNpznAwMY/XgdafHCzFdzDOfmOPepktZtisg2k9s&#10;+3esplKTMjWLQPcGQqO2M9z3xWcLJcrhACB36e9bOrWlzPIGE+Noxgn156VSGj3RcnzCCDg5bHT/&#10;APXW9J+6S3ILSzEduFEeGJ6Z6cf/AF6hmsI3mJMq9P7+O59xWjb6FLsLs7fd6A8D8qjk8OoXzJLj&#10;uNzEf1quZXD3jzi/tRLZTpIcY3D9M15ndWduLhhITw3TPFd9JqF48EokdcA9AvtXkviHxDqMGpPH&#10;DIoAOPu1x0Fd2NsZZWZ2ng2ytY7rJXrzg1219f2lpZxqqIBnoBnNeQ+EvFGoveGN3XkdQtdjdX2o&#10;T2aFpScyDjb7GlUi09TGklNGxe6rHdnYkPbrjpVm10pbm0WQRrnHGFrL0a2vpnDSODnr8ma62GK6&#10;g00FTxtPb9KycrHZDCpq7PNfF2kww6pKGjzyMHHtWdp+nQfa02IBk46VN8T9Y1Gx1CRlkAPHUDgV&#10;y2n+KtTF0jPIp+brtrqpxnKFzzqvLCo0em29nHFaOqBT+7P0qlb3KbQpAHHODWSviTUzAR53BXsA&#10;K5VfFerhtonHXuKag5Fe25LHr/heRJMqTkZ5OKta1Gj2mFIwJ2+vPNcJ4J8V6jMGV3GQOy1saxr+&#10;oNaPsmGBcfzSp5XFidRSVy1NFHGAFVeT0I7VdsooDbRkKM+mBg1xd34h1IH7/HpirVp4k1IQKu/G&#10;ev68053YoSSZd1xYheTBOzcVU0e0gkvsyIMkcHHSsHXvEWpxapIqyr1GCQOuKj0bxRqJv1EjKeOo&#10;XvTUHYc6ybsegXGkW50+Xcg+6ccfjWCdEgyP3I4Hah/FeqCzlRpBjyjkADnisJPFGrSEFZFJzwNl&#10;XCm2Y1KkUztNC0y3itB8nAJ59a0rTQ/7R1CBVjOBkYI4Nc34Yk8RahbLsk2At2GMV6j4D8K3dtbw&#10;3l/KC2T1Xrn/AD+tZTg1I1pSUkrG34X8N2UKYNudx6Njr+Hat+KK2E3kKM45x0/z2/Ks3X7xNB04&#10;Xccy5ZtoCt+lZGn+JtTurppVYDJHIHNcNaDue/hJJRSOqFrbyMBtYE/3fTNOXTbdoJF8lTlcc5Pr&#10;WBb61qPmNEj7cN90D9a1NN8QC5ieGZwxAOeeorm5ZXN681ayMbxz4WgudMkbyhjGRtGTj/P9K8e1&#10;jTBZXLRFRgMcce9e0eKtcmOmThGUHy8gCvB/HGu6mt+Wgcc5/hrvwqk9DwcVyxdzrdF0+1nskZ0y&#10;dufxwKoeKdKtmmjLgH5Mevc1j6Dr2ttZpvIUgd0pde1fVGaJmnGSPTpXVytM5+ZOJc0bw/BJeqdi&#10;811lhpNhbqP3QyDxgda4TRtV1D7Wm985PIwK6eHUr+JCEPbkY6VjO7ZcGkjUSS2Dboux55FbGhzw&#10;7dmQVzwMetedz+JL63uXjAT5WPJFbPhvxleElSkeQee2ankZoqy2O6v7OG5tgzgD5wAMGorfTd0i&#10;mOJcEjnb0P8ASsG88c3UVkzyRphenHFUR8VZY8RrEpO7qDirVOVjGVSLkelDTYAsbTSIOv8ALk9K&#10;5/xabKO6O4rnaOAOaxJvHupzQRbFUfvOOSTyPWqxuNS1TU45JUDAr0FCXKVKzRa0vThd3bGOHKjn&#10;JGO/610NrpRjjcNGuQOg6n8q2fBfha4dEm+zA8YwfT09vWp/FWnTWNvIRGoZfm6HNYTqKTsb0FKG&#10;px8MNsGyEHBwOK6bSltkt1IRDx1Pb/HivMNc8ValYSkC3QYJHA/xNLbfErVGtFAVQQeMLkCkqMpb&#10;HcsbCJ2/jExPAEYnB4GAOvH+fzrm7Gysp71WZU257iuR8YfEXWPIEhZc7uOvIP1rJ0f4hau14u5k&#10;5PORXTTw8lE4K2LjOoe4W1pp0cSjavJAzgcfl1rJuls479wka8N2Arj4/H2rKg8uVAcZPHWsbUPG&#10;+tTaoV84ZPXC0vYzCVWDieyeH/s6xlfkJJOMnP1qPUvs4tZUcrwzDjH6VwvhPxDrE0D77vvyCvUY&#10;61ZvNSvXhnVrh22uQozjHH+fzrJxdxJpq5O3kPJkAHJyK7PwZbWywxbkUYx1xk15PaXF482DcNyw&#10;PDV6L4QS4WzjZnIG3gk9QP8A9VRU2sdmDp81S53WrGySyUuVyV5XPQ/5/lXOQ6jZrc7F2Z2+nP09&#10;qo+ML2eCwA844J5O4151c69Omp5WZwCeMmihTujuxTVNK57jYX9o0WZJY1J6EN+XFZ2vanp6l8On&#10;oxBxxXnmm+I1WH5pT9M55/rWXr3ifzbhwjnJHQnoa64UXc8+dSm4HoS63YxAgXSZHQhqg1DxdZxR&#10;HFyjEDHHT+f1rzvRTcX+WBcfNyc9q3bXw28+A27ng5rRxUTis5vQ6TStcSdvlnXI4yBXWQ6mPsQK&#10;YyCGyw4Ncj4d8ORW6pmPp1IOMV1L6S8Ng4d8BUzkHnPas5TVzX6u1G5W1bU1AzuX72Ae2ePXpWQ2&#10;q2yyfNdIPXLim+KI9sGQSMnJNcRqlyY5QR0z65zW9KPMjiqydN2O6Oq6eBiW7jIAOMHOD3+tZ93r&#10;mkLcFGuUIGOjcgVxst6FX5cjvzWTdPPPc/JnBFdMaJHPc9d0fxJpMSnyZY2z6sOPp+lM1zxjbNEV&#10;F0hC56PXA+G7G4MR3AnPXI5qfVNJkaIqVJyOuOtT7OKkb8knC9i+3ijT5WDNOmSeOa2rTxDY/Zhi&#10;4TJbrvHXmvLp9JlhlwFOc9qu28UogXLMfqetdChFnG1KLO/vPFViHKG5iBHB+br/AIVc0jxLamQZ&#10;nH3uo9K8kv5iLnIPAbpW54dmIljOCeema39krHL7R8x7HB4gskcsZVJ24/dkZ/8Ar1lax4os4ycz&#10;pjHXd/n1rDiBMikE5KZAH4mr3gj4NeNvjV4vTwV4H0m5uryWMsqwWzSKpGPvY+7nnBPGcZwCWDp0&#10;k3YmrV5Y3ZFYePbNZWRLhSN3Qt0q7L48s/Lb/S0PHPPb361+if7DH/BvB8NPijaxah8dfH+ty3Iw&#10;L6LQcQwQdflLyKS/TBC9GPPA2n6k+On/AAR6/YR/Z5+HV5468UfAvw5N4I8M6O02sXuoancf2hKs&#10;a5AjZWUvM7nADSYJZU4UDCqfVaV3UqxVvn+VwwzxuKqwpUKMpSk0ktrt6JK9nq9j8evglY+Ep7LU&#10;viT45uU2acWh0OykgWVZbpVBkuJUcFGit1ZG8pwwmmlhjKPH55S/8VfipqfjB0M88mn2v9mizt7Y&#10;TmR7HT33N5BlYljcXRYyTycHynKkt5roLXie70Px34qntfBvgy00izm1i3s/CPgcebIpeaRpLa2M&#10;jnMkUaOZZXJ+YybmOZFB+ptV/wCCL/wZ8Y+Ari+0v9rrxJa+MPD1r5/i3Ste+HlwF82Rd0k8ahxK&#10;Yy5B8xgcqVJxwD85yxzPGc85WhHZN/16vyP6Vx+Ih4RcIxwVD3sZiVeUoq9ujb/uw1UV1fvWtZr4&#10;WbV9NVR+/iUHgKCML+HarFlrGneYo+0RckcFwB+teleNf+CVP7WVjos3ij4Z+GE8d6ZA58698KLL&#10;KYwoyxaOREfgEE4B4INfPmp6F4w8Ha4+geKdAvdMvYH2y2l9atFIhB5BVgD617fsIuN47H4ZSx3t&#10;qrc5Xk3d3et+rfU9hs9a05Y/luY8bQACx/z/APrqpfa/pdrKyPOpyxwecD/PrXG2DsbZXmZs+vTm&#10;nzklySoOPQZrBQUWXia7UdDqofEtg0i+Xkj0x161YutchaAFTtIGCoHTj69K5LTmQTAHOW9uea1i&#10;fMgyqkkjpnpSklc5qVR1F7xHNrUbOQxYlvQe9Oh1x4wyRQs3br/n1qtFaBpCCuSeR+XarUNkuxmj&#10;HBxk/wBKiR2Rw8WrkWr+Nby2s2IiQkAjP4CuB1z4jX2GWKVRxxk9a1/Hlw8NtJHEOQvQDP69q8nv&#10;X1C7uHDROQGPGK7MNSjLVnn42vOjDlR1kXjbWZ4mKXOAwIJC1zXizxPrM/LXbjJxx2rT0LR717bi&#10;BvmHHGKyvFHhzVeohI57mu+MYwZ4VWVScNzDtr7VLicKbyQ/MOhr1Dwnp09zpSmeV2wvXJP+f/r1&#10;w/h7wpqJmUmIA5GSTXtHgnwxcf2agcBRswCV5rHFTjyF4OnNyehz17oMifMGz16H/PFZF9BNB/CR&#10;6EGvVrjwjG0ah3J24wp/+vWFrvgMzLgNz0Bx+NcCqq56kaFTm2OX0qNrqABXOTxwKkFtLZ3JuNoK&#10;kENuHb6V0+keDoreLDkn8euKnvvDMJBQxHjJ+UcmoqSjJNPY97AOphakK1N2lF3T7NHKxStoWsQa&#10;qFJQc/u3ALKfQ87D6HBxwcGqHjnw+tvem/gtNkN2DIFTlYyScqOTgfifrxXRS6Eh36cyfM/CliBg&#10;5/TvV7wdp48TWU/gXULdDcWpLwEnGVz1z3x0+hFY4WXsajpvZ7H6jn1Clxvw6sdSS9vT0kl3/wAu&#10;q9Ty2PTCjeZs5HJ9q7DwDeywTCE9Tj8KuP4UtYZpLeaIBkO0qPUE9/wrQ0HQrKG5IWIemR61vOtz&#10;Ox+RRw6hHXc6N9TMMAdn4HAOOw74pINTU/IOpP581HNZIIAwOCQdmDxTLe1SNwF3Fc8cdeeKztdD&#10;5YmxYzoU+Y4LD+L8v896S+uBGhfJzj5uOvrxim2EeEMgfaCvQ9j9KW/j3RhA3GO5xn8axe5PKipE&#10;7qwLjqeV61bhZSoPOcj5T0qoiRgEnO48hs96uRmOJQq4wCN2Kxk9R8qK2oFlPHQnufy4qFdzZLqA&#10;SOcD9KvXrCUj5HAABIK4qoVcNyQAcAKeQK0hsOyJ4N7oFVSMgkE9Rz/OoZra4d/lkAA4xvA/rU8b&#10;MyAeaB2IIH061SvZbdpB5l6VOPUAfrT1uNJHik1yqRTHI4HHGe1eN69K0uqTEjo5HP1r2WCw81ZA&#10;7ZDRrwTn1rz7XfC1q2rTsV25kJ/Ws6LUGcuJk6ljJ8H5Goq3bHNejxLtsA/ZSDg/WuU8OaBa218h&#10;5B+teg2+mW401wV4wDkn34qaruzTCqw7RJY1QADBA7iukguFl0wjA7kcVi6VY26cOAfr9K6Gxsbb&#10;7CygnGOcd/w/Gud7nsQdoHi/xfVheZwCNo5z7muGtjtnQ+jCvV/ippNrNdLG67gRwSOtcdH4atRK&#10;Dtxhh0rupTUYWPAxMb1nYtWqFkBPpxXJMCjsCvQkV6lYeHLRYkJUDjtzXNT+GbM3Lr5QOHPO33oh&#10;PlMpwbSD4c273U7RBTkjsa9Bbws8ls58rIMinO3/AGcf0rP+GehWUN590ZAz06ivVWtdMW0aQxBT&#10;hSdq9OvP86wrVGnoa0qbcdTyTU/C6wnPl8Z4OKpvpIjhDKM4Jxj1r1S50TT7shMDkjk4FMfwFZyW&#10;JmFvkFvlYY446VlGt3NVhpvY8B8Ur5OrOrD7yg9PaqOlvnUkJPGT0r0fx74PtoL8MYj04JFYWneH&#10;7L7dHmIDLc12RqJxOWdKUZkJVjCygZJjP8jVfwvpP2hxJLGfau1j8P2mzasYyB/F2qHRbS0t5vlQ&#10;DnnIqo1LETpNs6bwZosf2ffsG3HcV6GZ7a20+DZKvH3wMHP+cVxWg3iPatBFgAEc+taF3dMLIK7b&#10;fmwKmUuY6aMOVFvxJqI1SJLGI5VX3YUd+9LpdpIsqrFGfTGMfSodKht55AxAZsYG7j8K7nStFt3i&#10;WQR7mZRn0/z0rmqRuenRlynLrpzxMZSpJ5PA/SiOOaKSZQOqYHH+fSu2bQ7eMlk2jHVi2KypbCza&#10;aT92MlM89PbFZKCRVSo2cFqU93d2cgYMW8rIUeuK891fw+0s5eaM7ievpXst3bWqWzKgzhOB2PH8&#10;sVzl5Z2U7Ykh5A6YxntW9N8p5taDm9ThbXTUgtlAjwMfMcflWdrlpIxQsn3eMYr0pNKtxGAIlztw&#10;AAMZrE8Q6Yg2OIgMnn5cVXNqQ4WRxem27LcqSmOemK6Vov3eAv5CltdLUyr8oxuxz61tPa2piCna&#10;R1P/AOuolIqEdDzrXCYtQmVj0boKfoupLCG2NlgeQK1Ne0+3l1OUFehGMj2FWfDGh2bSMGhHUYJ7&#10;cmtY7GLi+Yx9b1K4lsJMEjI9KydMkkdlYg9euK7/AFLRLY2ch8scKaztO0SzLIpiGCeOK0U0lYmV&#10;OXMWbeMvHbD/AKbp0Pauw0m1jhvrZ3UH5QThfT6VHaaFaCzhdQF2uhzj3rbuLZY7mEhQCUwMAGuO&#10;crnVThc9A8M6jZwWafJubHIC5x/hVbxLHDqCOzrlsZII4+mPyrO0SVJQsTEZ9ewrp7TSI5odxT05&#10;6ZAriafNc9ehQ54ngnjvwsYS+2Fsbm5K9a4xrCWG3K7CDn0NfQPjTQbV0aQx9umOCBx/+uuGudB0&#10;8r80IHXnA/KuuhN21OXGYdU3oeN+KoJfsIIibhxnisTTIp/taN5Zxn+7XsPiHQ9PSzbZEM55xWPZ&#10;6HZLOhEYwW/HFehCouU8iUG5GFbW11KiKsLZK/KMd6sWng/UbrUBNJbPg4wMd69J8OaBp0riTycZ&#10;wQCB+WK6mx8O2IuQNgbjOOmfrUuZfKzz/QfDF5bDasDcnnGfzpb7SdQWS4iFs33wSSOPu16zZaFa&#10;WyklFJB6YxnrxxVO60a3nuJzyckYwOnHX+X5VyTbTOmnG6seP6f4e1RpgptiMN3/AJV6J4a02+Sx&#10;jJgIwOfmHHNXrbw9bxz4CggZwV7+4rb8qO0s2ymdvGVrCUnJnp4ZOlqcL42hvZbYLGox6bulef3P&#10;hzVbi+AWMcnuOtel+LNRiU/vMD5gRg9ag0S0tHuEuZ2AGfuqf64rsoRajc5MZWlUlY5CPwZrWxRn&#10;AIxjFUrvwJqrXHmM2fXjpXq97PZxx7lbBK9CB/n3rm726Vr11VgMnkE8V0KTTOCV7FfwL4BvCSGk&#10;Hscde1eh2XgExw7jIM4wQBz+dYnhS7iik3M+Ccclh+Qrt7PVbBLcGa5jOeQN3+fzrnqyk2ehg4K2&#10;pTs/DMds2TIDg5ww68/5/Orl3pEz27rg/c6FR9PpUia3YDANyp9ST/hTb/xFZRWhMcq/Mp4B6fX/&#10;AArBczZ3VEkji/F+ltHpu4sM4znnjj3Fecalol5PMUQAHPTp3r0TxdrsFzY+QZYwMDuP61y8d7ZC&#10;cK8q8N3xzXpYe6ifP4mN5GVb+CL2YZabknpitGy+HLhxvk3kjpj0rcs9R09U2vIoLcnP/wBb0rQi&#10;17T0uAUuVyRnAIPf2rp5pJCoU4tj/Dfw8YIckZI/iGPWtK7+GZmhJdAASQOOn/1q1PDevaeSXWZT&#10;gdd3OP8AP9K073XdO8nD3SZyPlL4yM1xSnPnPdhTgoanlWufDWQM7RAY6Ee3tWTN4DuI4jH5n3Rz&#10;x3r0LVvEGmS5Xz1x6kcD+lfUH7K//BPf4b/Fr9nX/hqX9oP9pzTfAXhG51aaw0lLfRZNRub2aEFp&#10;EcRuv2Y4VwoYEnAOArJu9DDQrVb26au+lkeJmGIw+HV5dXZJJtt9tD4B1DwLdNKQZCDuB5GK6b4Z&#10;fCXxR4y8U6f4U8K6HdanqOoXCQWNjaRlpJ5W4VVAySSewHNfpp8Af2C/+CQXxM8ew2Gv/tmeJHju&#10;JkS0099KSzaQtlTG8zbgd2QVIWPHQ792K/T34b/s6/sFfsc/DW48QfBD4U6LHdwWildcngie4lZF&#10;OxmlILH698nqTXTKrhqUbzqxfo7ngt4qpO0aMl/i0/zf9bn5f/scf8EWrrwa9j8W/wBtCFI7J4w2&#10;n+ErIGaadiM4mAAKkEAYX+8G3fLtb75+CH7AHgPwxPZXPgDwjpHhfSYbxZjBZ6eBLdQE8pI/DEFe&#10;zZIyQeBz8ZftAf8ABbP41eHfHdw+l+DPDEq2NxIkdxLp0jhQGIBQqysvHBzuzk9AQBB+zP8A8Flf&#10;2pPHvxytpNb1TTJfDV7dG0k0ZLcEROwLRASKC4cgEAkBHww4K15uMzShKnbDzVvR3/FI78LleJU+&#10;eutfVW/A/YPQNE0TwvYppuhadHBDGAMRoFBr8sv+C8H7Zp+Jviu0/YU+GGtwMbK+tpvEzvMkUcl+&#10;+DbWpkchVWNW86Rj8qZTJypA+t/jz+3w3wJ+BOs/HHWPBtxe6ZpOj/a3a2ukRfNYiOKBnw3lmSZk&#10;jVtrDLjg4Ir8NfhvpHin9pL46yjXNNuLfX/iZrd1Lf6jYQXN5Jp2mFmuNSuIULPI7OgMKEszFBIG&#10;YZ3H5avWdb3Iu3f+v62P3DwsyXDYbEzz7HR/dUE+XtzJav1SaUenNJa6H2t/wSU/YY8C+N/EOpft&#10;s/HHUYb3wDpCT6d4PvtYjaBNSZGEc+sAEqYoy6OqbwGCqudpiFfXXjn/AIKf/s3aX8X7D4O+AfBB&#10;8UeJbTX49KdooA6pA4Q+bFMobKkNjA/iUjGCCeK/bf8AC/xD8dfsMP8As2fsqfCnUNMtrS0tdK0i&#10;3aIw7baFkQxZkYH7g5Zj82c5Oc1o/wDBJz9gKH9ln4dz+L/jbocNzrWpWolnfUYIy+nED95BnBOO&#10;FPUg7AwxzuuhKd7QdrdT4finPavEea1Mfit5aRj0jFaRiuyS6H1F+0H+1D4I/Zk8IWWu6lLb2p1a&#10;QQ6ZFIVVjOVLBSWwMYB5YgD+Igcj4N0f4n+Ef2y/2ltS8OftKWnw5vPD93I9kmkeKPC0UF8kbphW&#10;tbtZMs+SPmjfoAV+Y4G5+11/wUu/Zm+JfxUtPglqvwfHim20zXRZC+uSqeUzssTmMMRhwCeTjkKc&#10;jPHH/tE/sS67+y3N4d8deAIpvEf9p6i0f2OLTFcOMF4/lXGz5QQcYAJyDwQe2GOxUKnNTfu/10Pm&#10;vqeGlTSqq0ns/wCtjkv21v8AghHY+FID45/Zj1fGnKpa8sri8+0QoMZDK4zLEMAEq6uo5Pmfw18D&#10;ePf2ffH/AML9XbSPG/h65spFkZVd1zG5XrtbofoOR3xX7I+Mf2TPDljf6Nr+j/EnxZ4Yn1lVe2Ok&#10;apJHCzkK5hVGJ2872CjkdumK9H+E3wrm8RXWpeBvjdo/g3xvHAFUXl1Zxx3N7b/wC4iZQqz428nC&#10;t1Dev0GHqU8W7NcsvwZ5NadbDR0lzrz3X+Z+Blv4aW3kLHLD2Hr6f/Wq9HoshiEgt8c8bj19sV+k&#10;P/BV7/gmz4b+GGkn9pH4A6FHa+GoQkWqaDbxEGybJ3yDPRRhQV6jPoDj87r7XLG3gY7yducjBHT6&#10;Uq9GdGdpfI1weKhXV49N0ZUekwKSrhRk/MGGas22mW0owrliOM9h/wDX56Vyur+P7eK+KRQMeeMc&#10;Adf85qbSPH5mbi1bI5DE9fasvZyZ7UcQlG1zT8U+EbS6tyPKXPUDivO9Q8IJYTsy24HJ6jNek3Pi&#10;r7TFtSIAYwVIJAz3rjPE+o6hJC7RlQSQfu11UbxR5mKfO7lXRrOBIGhMYwBk8d/8ap+JIIGA+RRk&#10;+lYcviPXLZSq3e0bsYUYxXN+Kdf1qUH/AE+UE992M10KLbPPlJRidZZmGOTauMDvXpXgq/ia1VTK&#10;oA4HPb/P0r52sLrUZm3S3krZPTcTmvTvh3dTvCFeRiNvBY9PWscTC0Dsy795Usevx3NseDKhHdRy&#10;D+lMvFtDDlpU6evH/wBauZtZ2MakgZxyuOv0qWW4Yxbiw4HBU5rzeXU+lhQsaUupaVaJgygKBzt5&#10;/n/nisq/8UaVETL5uRxtGMYrK1K4aKPjPTqD/n0rkdZ1rYSFkAyelaxpqRo+WCuzb1Pxjpsd4rmR&#10;8jnAWi61XZcW/jHQi2+IbbhcdVIwQfYgnjmvPbzVGkulCuTk811nw71SRrmXQpW/dXyFGBP3Tjr/&#10;APq9KMRRtT547o9zgnPoZfnaoVH+6q+6/V7P79Pmdr8Qbqw0nTbDxLYXP2uLUkDTSwxkRIxUEKCe&#10;rDLBhgAFDyc8Z3hnxDHdygi35OOPUe/rVGGwur7SdR8B30rGSxLS2eeg+YDcPxx+DH0rH+H+oSS3&#10;3kOeVPIPtRaNSPtI9SOM8ueUZrKMVaMtV+p6PLdzvDxZjOPlJ7H/ACKihmvmkz5AAJI6H+tbmm2k&#10;EtqokXdjg4/+tVyOxt1XakeR6bRis+dLQ+OvJmRbNfCMuqAY5IC/1ptwt5KgWUDjkZH8q6O0sYzI&#10;VVABnpjqfwqO4s/NiUeUxzj+HmsG7u402ctHb3q9Y93PA64/zxVmGW7iVQCV47D9K2WsJScGLpkA&#10;k9ahk0wuCThehGOv5dO9ZuzY02YGr3F/vCiZhzywPpWWz3zci4kOfWurvNIZ1yQDgfd9s1WbQH6P&#10;GO2citoWsJuRgRNeHl3fBXgZJ9u/0qhfxXckg8tCQB2Yj+VdrF4YBQEhQP4tvTP+f5VFL4XcPlMD&#10;jsMfzrS6FeR4BbeIogwUIfmiHfoMmuJ17xXFDqs6m1JIkPf3rX0t2YopJOYePoD/APXrkPFEZj1y&#10;dVXq+fz5rGEVc5pNpXNPSvF0DX0Y+ysMt6iu6tfFGLF1a17cndXlWnMEvY2Jx8w/nXbwXaDT5ADy&#10;Ijgj6UVILQ0oVJbnS6f4lWTG1CBjjnrWzbeLlS0dQmWHHJ6f5/rXnVhrARAd3b16Vo2msCWORd3U&#10;cGsHTW52/WWo7lP4heLma6jaS23HDAYbiua/4TFd4P2MgZHQ1b8dqJBDJuz8zc469K5towR1711Q&#10;jHlPNqzk5tno9h4uXyYyLXkjnJ68VzV74xEeozJ9jPExx83fNXdMi8y0jGCPlHUVzmr2/l6pP8uP&#10;3jHJ+uaUYq+o/etc7z4f+NQ96Y1g52+vUcV6DF4jvLqOYGEcwpwDgferx34cpu1lV5AIwDXsWmWa&#10;PAzjo9t3HPUGuaukpHZhY8y1NXR7suEZ4geM5PFdLHequnOxgztXIDHPbr+lcjZs8ShVOB2GOa6H&#10;T5VksJV3fw5UY6/5zWDSPWpwVjzD4ua9LbzeYLL5cHHPvXn9h41YXiA2n8WBzmu9+LVpvdY3X1AA&#10;rywWphvRkdH69e9dlHlcTxsXFxq6HoUHjK4OBHaAEn727/Csiy8XypOy/ZV+ViOW6UkEZBGB174r&#10;LtbOb7bLlTnzT/Orgl1OaTaO88LeLrpy4S2XqCAe/wDnFaOr+KdReyLC3UYcHGPzrnvCdmySvuU9&#10;B+NbmpWxOnMpTkHJOOaT3NYt8ppeG/EdwyCSQKCT1Nei6J4tla3SNH52jGOOa8jsHMQ2Dg12Hh26&#10;aSKMo3IH41nJG9Ko9jvJtYuZlwSPm4wp/wA+1Upb2ZpSTngdz1+lJpQcsSWIOMjBHHA9OlK1vIZ2&#10;3KAAMjjr1pOyN3dowrzV5o45EW3QgFlHHXrzXK3Xih4peLZCfXNdLrVsVjchR95gQp96891q6+zO&#10;zEjJY9qdJJnJUbidJB4wlFoQkKjBOQ1ct46+IN1aW/nmJGO7jFMtLx7i3ZF3Betc/wCN7N5LA7VJ&#10;w4PP41pyRuZSlLlKSfFPVJ7xUW2Cgt2Y+tdNB44v2QbLYHj1rzq3tMTo2zBDj+ddnaQ4gXI5IH50&#10;5xitjOEplLXPG19Dqbq8AOQD16cdKueFvHtxJMw+z4IPTNc74oi26ozMvO0cgUvhVSLxsDGe9ack&#10;eQy55e03O31Tx1e/Y5GW1UDYePwrO0jx5LNtc2g9QAaqaghe0kA6mP8ALisfQidgAHU1PKrGkpSU&#10;j1q38Z3X9mKfJ+VWTBz7jFaN/wCNZ45YCtupODg575rk7JGk0XCZ+7xxn0NW9Xd4/IJyMZ6dq5pR&#10;VzrpSZ6N4W8YtO6I0OABgYPB713Nh4quGRAyrkjA5PGenH+TXi/hLUCt4mAfvDOO1ek2FwILcMxx&#10;j+HJyfTvXJUikz6DCyTiZ3jvxbc23mhogxY84/pXm+pePJ1XbFbKMHHWtf4ja48k8o5UgkEdq87F&#10;291uI52tgV04eKscGY1FzWRd8S+PNR+wllhUY/GudsfiBqf21A0S439uMVN4gidtNkCqTxwMVzdn&#10;b3IuYz5bE7hghetd0IxseDOUrnsPhXxlqpjVhgZHOf0rp7fxhqiXK5ZVOP7vFcT4Ws5vIjURNyP7&#10;tdONOvPMV1gbAHPy+n9f8aiyTNE2ztNF12+vkJMpDbevpV11vJJpCrsPlB+8OR3/AM+9ZPhW1uI2&#10;H7hs7QMAD6966a10+YzHERAKfKMce/8AP9K5qq1O+i0jMEErP88mcEhR2PfoPapLyzup7RlMxG0H&#10;BPGMgdvwrUt9HuMZ8o/kPWtKHQ7p4yFhJ55yQef6VzqErnb7WKieR6x4YuJmLSSEkt3Oc1Z0nSpL&#10;ZQUYkg4PFd9q3hS7kQymIA46n0/ziqMXhqZJRkDPAHHXA+lehTaSPNqJORzF/p7vbtkYGc4Pf/Pp&#10;XK6pamK52IGDY7n+ten3nhqaSILuUHPAA5PtXJa/4bcXR4AJ6gjrTTVyoUrmPoEj2ztl2I74NdFb&#10;alIqgeYMDoG5/L1rCs9Hu3ucROSe2OtacXh+6ADSXP4mhpNnbBKCLEesyP0cjHHHarcbmeHljyD8&#10;vc8Vmw6FMk243B5/Sug03Q5ZbfCSkc9eB71LjYqUkzjdWgMtjvbknAOO9YZtArghcDIzjsea9Avf&#10;Cjiy2yMW+XsvP+eaxx4MfcQJMDt3J4966ackkcdakmrmPNE0e1z6Dp347VkXV+be6VGckY/Ou6Pg&#10;p2j2vO4GOmBx2rnvEPgWVpwqs2c55HUetdkeVnmTcqbuiz4Y1mTcY1kPTj349K17rVpvI4kYnb0z&#10;gCsXw14Qu4rjb53yngDFfVv7A3/BLf4v/t5eNf7I8P3H9i6BZlDq3iS8TMcAZiAqLkGRvkY4Hphi&#10;M5oVKMpms8a40byPAfgD+zX8d/2sviha/DD4F/D7UvEOrXkmTDZR/JDEpw0kjkhY0XuzED8cV+9X&#10;7Ov/AARj+HnwT/4J7az8CPGt3qt14g8Qi31vUIri8jmOl6pHCFY2wQeWp274zwxZTtZnXaB7/wDs&#10;FfsB/Br/AIJ7/C0eAfhdZQXd7dBX1fX54P8ASbyUDksxJIXOSFHAycV6Z8U/iJongDwxdeIfEF4I&#10;44o2PqWOOgGayxmYUKFGVCGqas35dl/XQ8qlh8Ria8a09LO8V59G/P8ALzP56/2uv2Hf2gP2Tdel&#10;8XJok2reGRLuh8S6NEXiK54M8Yy0DcjIOVyTtY4447Rv2zfj7baR/wAI9bfErUpLKSIK9pLdF0Ze&#10;gGDnPb8q/YS81LxN8TPD1y3g/wAC6leaVcSzSrb3US+YULEhCHIA4JAUnOMZ5zXx58cP+Cdnw4+I&#10;9v8A8LE8M+GB4avbxnlltJEMXzcn5owQIye+Pfivk4uEXrqfVxqOWj3Pz11/xNq/iPVm1TUgUaRy&#10;7qmVBz14HX/61e7fsb+CdN1rxRFNDcyQXDEi3mUE7pBtK5AHIPPX6j5gK1z+zDd/DbXYzrnhS31K&#10;3SQEgyGZHGf4s8gH2OenpX0f+zH8W/Dfwu1qCDTPh94e0mwt7WSfULi1tCZ0sogZZfmIJT5QyqxG&#10;AxRW45qpNQg5W0NqGGr47FQw1FXnNqKXdt2SPMv+Cj/xu8V/ETX/AA9+xxZ37Q6XpdnFq/jhxtEa&#10;zAEwmdt2AYomd8NjLSp0IGfpH/ghl+z54c8LeBdb/a98XaNbi78VzCw8IRXahn03QrVmiiZdyAqZ&#10;5BJI5Bw4WMjqa+AvGkviz4ua3qXi86VFBq3xW8U3FnpSxSsPItN4e48vzCBgq0MC7iWIBGQc1+m1&#10;z8TbD4I/B3w/4R8PaM+jQDSILKztL2ERoIkVV8hyuQHVV2hu+wYJyA0YJRnN1H/X9fofq/iFXocM&#10;8J4PhzCv36i56j291fCu/vNub1aacexyX/BVD/goV8RPgD4t0Xwz4Mlgj06W8T+0cYBePdlkGCDh&#10;kV1LKeDjBBAJ9K+FXjT4u/HX4Ta9ff8ACwJV0nxb4TjTQLa5jDPp0zQkFy4ALgsQ2cncDwBivhL9&#10;sHwRL+094uTVb/V/s6WB+ZXYnKAAgKe68Yzz94jHFdV+yp/wUaW0+O/g/wDZZ+GGgR6lo9nCthqd&#10;7uI8mKMbTIpJwQg29eo4HOAepq6fmfiTjenFR3R88/s5fsqfGv4sftGt8LbzQ7y0m0bXimsaoYN6&#10;2zxyfM2WK7jxwvDEMD06fsn8fv2rfg7+y18MINZ+M2r23+jWytDbybd0si4wUVuhz0x0/Ctb4e+B&#10;fBOn6ld69pPh60t7rUH825lgiAZ3ycsxHUkk5PfPNfm3/wAFDv2Of20v27P21NS8F+F/DdzB4a0G&#10;FYtHur/dHasvlq7urY5LE7RjOWXHGGKlObhaxNSXt5e/oke9/B3/AIKJj/gpR4O8b/An4cfDWfTf&#10;ElhpU974e1BbtAkcy825LHDRuWB5AwvAJ5Fdno3wd+Nfxp8G2OtfG3Qr7wZ430G3VY/E2huFkuFw&#10;MOCCMgfMHiYYOQRj7o5X9kX9mH9nP/gjh4V1Hxz+0H8a9MTxBrNsq3L+cVPlBgdkcedz4YgZxzgc&#10;Ann6E8Dftl/An9pLWbTTPgP8adH1aWG1e71DSEI857b7hYq2GUKxAPuV7V6eHxNKD99O5w4ilOSf&#10;stje+DXwb1rWPgtqfw9+J/xCtvF+nawjJHLeWaNEY2XC/KcgYOOuRxgAV+FP7a37OHij9lv9oTxD&#10;8I/ElndxpbXXm6fcXNj5AubdxuWRFBZWXJKhlJB2n3A/ULwV8c/F/wAMPFGseH/Cnxd0bUtO8NeI&#10;HN1aGTcjWE8pEcMwzmF4yyKJBkMuCR8uTT/aw8bfs5ft3eED4E+MfhPUtA8RaMZbXRdYjiFw8bkq&#10;XjTZkyEYDeWRkqH2+te9GtDHUFTTTe67+n5HjRhUwGK9s07Ws13639V+rPxA1iIR3zNuBYDpVnSI&#10;Jo2U4+8u4Aj3I/oa9d/aY/ZX+IH7NnxLm8DeO9LDLIBPpGq225rXVbY8pPA5ADqQRkdVbKsAwIrk&#10;4NItTfJAsSsIoVQgccjk+45z+dcs1Km3GSs0e/SqQrQU4O6Zz07zx/PFEw4+bBwPrWXdm8vIyrIx&#10;wegHP+elem3ng2W4sGuobc7UGXZV4A6ck9OSPzrlLrSJrS4YeX0PY8/5zWcZ6lStI4abw1d3Ku4i&#10;I3E9fyrl/EXhLUEJURjIPY9K9ljt4o42V1G4Z4AHT/Oa4/xlFFEjFBjB4z6ZrphUfMcdekuU8/sP&#10;Dl75ioQPbivUPAPhaeK3QOwO4DkAf5/+tXFwXsMbfeBweuK9C8AazAyKHlXGORuFLEyfsz0MkhD6&#10;zY130V4k6tkH72OlJLYM0ewEnAwSOavX97YpndOueec+tUX1S0UEvcr93gButeUm2fc/VouOiKt1&#10;oUd1CGkIKnoWPFcfr3hOLzXJTnPRh1/wrvTremJDkzxnHYE88f5/ziua1vxDozSlcsCRzhc4FdNN&#10;yuY1Mu9rHQ4b/hF7WO6BaPoeh7V0WmaZDaSJPAuHRgyHj9Kq6hqdi8wZIGP1wKjk8TvFHiKEqOxr&#10;obclY+QxdCpgq3Zo7DWYrZNR0zxjCmEZlivDnJAIwTwe3P40an4VsNE8XyXFjGgiuCXGOcN37fj+&#10;PtWX4F1xfFemXvhyfhwpkiZjgE/y64/M1q2l55/h5FispJbq2yZW28oqgnPsoXk/j2Ax5lOToylR&#10;fe6P03OsR/rHwvRxlrzite91o/8AM6zSr9ILVQwB7bhzWhFrEQGxUyCxPB/z61x9l4jYWq+Vbfjj&#10;t/8AWNSL4pnZ+UTaOoB/TrV8jZ+bxsdzbalwTs2jHGPfv1p9zqKLb7jKFXJPP1HeuQ0zxHcuMxjj&#10;bzgcfhTdQ1i9mjyZgfbHB9aycXsXZHRvrEALDJU5xwc46Gm/2pFgbUUKWHQ9a5N727KtlzyRjAz0&#10;JqeC6uAAVcru4zz/AJ/z7Vm1YdkdBfarDDlQ23sTn/6/1qgfEMUbk7wTxnH8/wDP+Nc14jvbpZML&#10;NgA4zu9+9YhubpCW+0Pj03ZxXRTheJSUWtT0iHxFCU+/06jHQVVv/E1skuWcck/KGHFcdp13MY/M&#10;eVj649OelV76RxOdk20Hnr/hVcmo+WJ5F4f0idxEcAYRx1914rA8XeGbptaeQyAAqO3TArtNEv7N&#10;BEDOMFmAPpxWL4w1fTk1Zi9yq8Dbk9a54t3POklynMWXhmdblGeTGDXUnw6y2Tr5hOYyP0rMt9d0&#10;nz0IvE4PaukbXdMe0MaTZLJzhc9qcnIKaiji10i6jyBO2PatTw5ot3JM6vLzjpngVVPiDSixAuR1&#10;OTitrwff217dssEmcgDIFKV0gVmyDxT4X32MbO3PmdfwrCXwiGf75+leu2/gmfxLbxqAykyA5bPo&#10;a14vgvb2kQM7FiB3Xqax+sxgrFui5PQ870PwoGs0JJwFAwP51j+IPCMZv5Dtxz0J9q9oi8H2lnCs&#10;SjO3oDXGePdD+w3kk5hcLnuvt6U4V1Jlunyx1OV8C+G4bbWY1IIJPXNer29ikNuNrcmBhwfp6de1&#10;ea+Hdc06HVlRpCH3YHy13sXiuxwke5iDG6525/hyMenNFVSbNaE4wRoW1tEE2snJ6jP+elbWlwxx&#10;oy4I+TnP1/8ArVxdt4qhOGUHGOCE61qWXisFHURtyOM8ZwetYuLO6FeNjM+I+kxXpVvKB+Ygfp/9&#10;euDPga3luAzREfNn612XivxGsiIXhHDdfX/HpWCNfhdxksMH+71rohdQ0OHESjOpc0bLwdZRxK3l&#10;9vmPWqMvhzT472R9oB3HIB6mtqPXbR4gd0hJUfdXFYVz4gsEv5V2y5396UW2zGajY3/DujWPm7Wx&#10;jPYc1tahpdgtoxXOe2B15rA8NeI7Pz9zQN0J5FbOpeKrSOxdRakLtJ+Zs9Kb5uYFblM9NNtTwtvy&#10;ec5rrvCOi+ZEoEYHGc7a89b4h2cOS0L4yMc13fw/8cQXVvC8ELn+fsKrlkOk48529vpbwBVCLkLn&#10;cB1+lOfT4XmAuHIyvOfWobnX4dkbtFt3J1U9ulYd548t7W4UBSSMgY5x0P41Mos6ueJb1XToDFME&#10;BYLIScnOBXmWs6Pa3F5KsUfG8ge1dNqnj9ZJriCKDgMOd2eorjrTxSj6u6NbYIkOfbmnBNHPVabO&#10;g8K+AYbm3bdB06ADiq/jXwBBDp75hyOM/L74ruPA2oQSxYjtyd3RWPXr3o8b3duLWZRBwAOFb36V&#10;nKrLmN44aLp3PD18JWyTAfZgcHOMV0NroVqtso8penpVPXPEdtp1wwNuxBbggjilfxrFHH+7tC3H&#10;TNbe80cfuwdmZ3iLw9aPfEGJcbRx1pPD3hmxW8x5XUdBWd4j8epHqGXs2zsBHNL4d8fo94cWZGRz&#10;71raXIY3hznXXHhywFuyrCp+U81i6b4estwCoAueRjrU914/BjcfZOSOeay/D3jhbqQp9jYAtj71&#10;ZpSsaS5XJI9L0bwxaHRj8g5Q8Grur+GLRREHixg8E9+BVbw/ryvpG7yQ37snDduvpT/EfiZ7e0ic&#10;whuc+nUZFc0m7np0qKSWhY0TSbSC8VTGudwwR3rsZY7RIPKRQfl6qcivM7Lx00dwu62P3hn5v8+l&#10;bV14+lCFRbDPUruqJRkzrhLlRneNtPtZbiQiPG5+hOTWRo/hax8ou0K5PAqlr/jyaW/dTbH5T1z1&#10;pdE8YzyRMfsZBz0B61vCLUTjrR55XLuseHbBbN2WBPu8DrWFDodh5qsIV+8OtWPEPiy+Szl2WYK7&#10;ckE+nauOX4haj5oVrNQc/nW8FJ7Hm1UlKx7Z4Y0+yjtkzEvTPP0roWs7TEYjtgCVxlj2/wA4ry/w&#10;x4t1We3VmjG0qNoLHiurtPEt+4XfKAD1/wA/hSSY01Y9G8PafbhhI6KSRnBH881uZtIpQigEc52n&#10;9a4Pw/4glYkvLzjOQvP1rVn16bK8jIzwO54rGSvI1jJWOnW/t1kXAx756VahvQy+X12nnoPavPLj&#10;xFcwyEedjpwR75706DxddEFRcOPkyQDVKDBVEdxqjK9uTIwAAwTzVBJod5QHkjAOOc+lcNrnjCSO&#10;IuLogdv3hyBiuci8bTebsS7di3+2evWuinTbRnOokz1zULmwhiJaVFHVSTx+Fef+MfEFnHceTCyd&#10;CMqefp71WvNRkuI8vOzA8kkkkVxHjIs90rbj6daqNJXOyhK6Os0fVLUztmdeQOrf5xWtNqVpHHzP&#10;HlT/AHuD/jXmfhxZPtJYk7jx14Nb7QSOuHJc8ckZzWip6nS9Vc14/EFtJc+X9qTk4B3jHWux8Pah&#10;C9srySLgjgg8H8/89a8bFi6akUUHBYcZr0TwTbCSwEcm4AnlQOtTUgkrmSd5HR3t3ZvZMqzgYY4U&#10;nqayG1Ox+40ykgYwT36dKj1GJhBKoXruLN2B9/euv/Zh/Yt/aC/bK8fw/D/4G+B5b6Xen23UZQUt&#10;bFCfvzSY+UAZOBljjgE8UQSSuFRpRuzAbVLFY0Xz06dd/wCgP9aTQ/B3jD4m6sNF+HXhPU9dvRg/&#10;ZNKspLmTBOAdqAnGSO3ev1p/ZT/4NmfAWgLb+JP2xfii2tmP95NofhuZ7e2I/uSTkCRhj+5s+te9&#10;av8AGT9nr9kjXLP9m39iLwJoOmxWwK69qFrarNNEu07czzTIZH+Uj5nOAM5AFc1fMqdD4dWeeqEs&#10;RO0T4W/4J+/8EKfjv8QfGun+Lf2rvCkvhjwuAZH0Sa5C6jdgr8vyrnyVyed53fKRtGcj9qfgb8GP&#10;hj+z38O7H4YfCTwpbaTo+nRbLe3hBJPqzMclmJ5JJyTXnfwO8SfEbxbbfb7try2jikAlgvEXdcAj&#10;O8MC2Bz03ZGO+c17FJdJp9gZpZDhVJYsa5ZY+rWV72MnQipalTxz460jwTok2rarMgVFJVS2M14b&#10;q1jdftXQrJqVobXQoZQ6ZcP5/ptZGxj6gGtLUbCX9oPxlLcXtgl14Y06Xy4la7KCadT8wKL94A8c&#10;8f09N0nSLDRbRbW3tlSNFCxxRDCoB2ArzJSliJXfw/mdcVGitPi/I5bR/hzbeFdGTSdGCrbwRkDf&#10;wTxXyd8Zdc8G+ANY8Rab8QfEUVgpv5H0v7ZMFS4iaMM2xuASDvyp+YY6YINfamuyR6fp7XM56glE&#10;z/Ovij9tL4b6Z8UoI7a7hBY3ReM7MlOMZ/U/54OVWbpyVjaglK9z44/aH/aL8HWXm2vgO1tdTby1&#10;8ox3AKuxyME5OOMcDv7dMbQF1nUf2edSvNF8PIfEPjfUoNIgW5chra1QrcXPl8hSMquWbhUU8Anc&#10;Oi8Tfsh+DdH18N4H0SWa5SQeY0s2eNoySewGOuM+3anfF+z/AOFWeDtU8UavHHHB4K8Pi10NFnUh&#10;tXuyQpCnJLruMnTgLnoeYxmISo8kd5OyP0/wuyaGMz6eNraUsPBzb7N6LXulzNeaSNz9kPRfhXL8&#10;QvEX7UPi1raz0rwBAnhnwBp6IUhikTMl1chTvyWeThyxyJHzkjNct+2D+3r4b8SCSE6gWsBKFEKx&#10;b2uD2CgEYPp356V89ftOfEPVvCPhDwv+yv4F1W5Z7KGI+IZrRi2+8lbzJkUg8gSSMOw4HXrX6Dfs&#10;X/8ABOz4SaJ8N/D3iHxN4Etp9QaLz5priFJW3MOpZgeeeg/Wu7DwhSoJJ6L+r/M+K4szipnuf18d&#10;P7TfKuiitEl5WPI/gj8D/F/7S/wMlttZ0m70A6jCRbzBh5rwsuM/N9xiv4Z55PT5r1C/+E3/AAS2&#10;+Ndtb+Hr6Hxh4hivUbUbye1ZJbW2bIdQd20uVI9Mk84AIb9uNH+G3hvS9KNnp8EcXyFYmjjVSgxw&#10;MCvxl/bi/wCCRv7bnin9qjWPEfg/wI/iHRNd1J57TWLW6iVI4yfuyB2BUgcc5q+Ze0V9EfOw1P1z&#10;/Zd+JPhr43/DfRvip4D1JbnSdXslmtpEbIIJwynngqRgjsQa9c8Tapc+DPB2p+JtK0Vry9trGSaC&#10;0hjzJM6qSEAAySTx+NfDH/BOb4w/CP8AYttNG/YD8Z+JJZ/FNtA9xFcz2myOWaV2f7ODk5f07EYG&#10;QeK2D/wUT/aE8Zr8YG8NfBi5gl8CRNFounXMTLJeTxli/I52lDGykDuSN1NWjflZnKm5M8Q/Z0/Y&#10;O/aS/be/bJn/AGtf23dOksfDlleyz6R4W1fMwMAkl8q3YFh5ewlJMFCG5BxnA9X+If7Fetfsyf8A&#10;BRnw1+0x8BvB0Vv4C8S6XcWPjsQuPItGkGC6pGC48wrG/wB3YHQlpFD8eV/DD/gsj8Tvjr+xZ4+8&#10;UN4FgsPG3hoTQSWtqHxMCh2yBSAyuPmUjGMoDzkqPc/2GP2rtO/ax/ZPi034j3ct0Ly0ayv552IN&#10;5azRdd/GSFZkY4GGjOM4Br08LJcyT6ficmJhWUHJbbWPP/HX7KOgfs36H8Sfir8GbSLxA15rdrqP&#10;iHTTLuuG0WZka7WMrwR5YmaPjjBHVcHj77VdD+D3jqf4rfD+/kmlsbmCx1galMJLK/VUUQSyEn5G&#10;liwPOJ4fhs7iDheEdP8Aif8As7fFf45fBL4TeNtS1GEeDtJ/4R3V/EE7Si3P73FuHLAEDzmweME8&#10;9Tn6n8Hfs36BN8Kj4Sv9OtbrOix2d48kYZZgwY7WzncFOcE5IBr044WniFzR91rt8zy54irh3Zvm&#10;X/ARh+Nv+FR/8FIvhZP8F9Y+G8mk+JIvDn/CU/Dm/u7crFNI6Azw5UbD82xsZy29zjCsT+PPxb+I&#10;HhXQvFw0/wAA+AxYR21rDaXmoMkxiu7mFfKkuIhMzsglKGRgDt3vJsVECIv7qfs5/DzTfAvwk8H6&#10;JFp6WPiXwfexusckpcSLKzJcoGySyyJJKQBhQ+wgABRX4Zfty6xFq/7WPjC98GNqFtp0viO+26Xd&#10;K4+zSrcPE6sGyHdljjZmOS24ZORgelU5lhbVXdqyTtv/AMMTg4r61elpF3bV9mrLbzv+BjxeP9Xv&#10;IiElIWQEMiORweCD+FZGoXupTrIY8Lz24/ziqemaTq8hLLbY3dRsAxn0HQD2rXtNC1QKW8hzuHQj&#10;P4V5LnFM+kpYSc9UcnqGpatbqxe5K7RjcADXnHxA1jUGjbddOOeDuPFev+IPC160TKkZGRnP6/5z&#10;XlXjvwdqR3swIBOeFrpw84uRxY6jOnFqx53/AGhdsctO5z0yxruvhtr9xHIiySsMjBOa5QeD78Md&#10;3GB6dvWut8F+FLmKSN3Yg5Hy7TXVWcXA4MBUqUMSpo7+HUPPUbi5IPUtyRUudw2tnJ9B1pum6BNJ&#10;t2u3YnOe1dDp/hUOVkkIznHqQK8mbUWfpGCzCnUp6vUxPszSRcxn8RWZqOnnzSwGMjoT1r0608IW&#10;rRjdBuPABPX/ADx+tVdR8G6XGxaRFA6ZxzSjVsdX9pUYytc8qnsBlWI49cVSv7Xah2gYzxgcmvSb&#10;zwvYx5KRIccgoOMfjWFr3h8g/LCNo9f5VtComz5/O1CsueJx3gXVH0XxXbzKxUM/lyY9D/8AXxXf&#10;RW1tL4ludFl1D7JaXA824kGWOwc5CZG9ucAccnkqMsOFnsfIu/MyF2nIwOc1ueItUn0+TTNYJjaG&#10;5XDRF8M5AX72OcYcAE4zzjocceNhy1YVF6H0fAdRYvB4nAT1TV189H+hv6fYySW5EcfPQr6+h+lP&#10;TQr95R+5YjcRhec/lXTaLJDI3nTGJy46J0JPUDHbORxW7b2VmygKh+bOeP5U5VHDQ+Nq0pUa0qb6&#10;Nr7jkdK8O3kWQYGAYcH8qsXHh66KlVgGAQS3XNdvY2UBcLgLn5Txjmpp7aApvX1wCT/9asJVbsm0&#10;keejw/d43mIg5OG/X8O1OOkXMeFAY4PAFdfKIssFUDceOvWnLaRY3IBgng47/wCf89KydTUdmcFr&#10;vh+8vGBWHG08juTWd/wheoH5liLEYzkZ9a9QfT4FYZ25YjG7/HtQLWzUZ9epJyB71pCu0rCtLued&#10;WXgy/CFVX+I9fp/nj3p8ngm9lbc6hj67R/WvRoorRDudkxjPzGkddLB2ME4J5GDn8jT9vK47T7nx&#10;doUp2RscgCYjr6qawfiCNurrtz/qhjn6/wCFdLoOiao6RgWUnE/93/ZI/rWT8Q9A1L7fHN9nbBjx&#10;nHTB6frTg1znBK/KcpEcOv1BrtLRx5SsP7vNcsmjXwYZhxg12enaRdm2U7ONvX+tXNpip3ucPbQt&#10;Pc+URzuwa9r+BHgJL66SaeDcGGAoHJrzPRfC1yNWPmICPNPf3r6F+CF5FoygOgyFGCwGPSuTGVWo&#10;aHRhqSlPU9q8L/DnTbLSY3MSggg4GP0rP8YQaNp8Ig81CPQEcdif1rH8S/Fa807R3jtrjARflOem&#10;ffvXk2p+MvEGt37F7t9hOAfTmvFjCpKXMevaCVkevabpWlXkRaJlJIO3Axxk8+1cn8TvC9syFDCC&#10;dvB/z/8AWpfCuv3NpaI/mAnGGDc59/1qDxVrN5rU4jdvlA44/wA/5FbwcoyJnBOOx4vrPhN9P1pL&#10;qBcL5np9a2LcANFuyTuIz/wE1ta3pBlmGGGAR361GuisiIGcAeYOc9OtepCo5QVzznT5Z6GLbgoN&#10;pbPYc1oacpaTYG7Hgevp7U06XEuSZCSemDWloWmQtOV39eoI9qiTaNoIwfEtsywIQuMSEenaucuF&#10;2j5e/U+lejeKPDqf2eW2liGHb+vf/wCvXH3WiHeV8vnjqwq6c7kVoWFidjbq+48fw1nPYvLqTlU9&#10;CCfpXT6X4WuLuJSOhA4Wug0z4coLtmuZCN2MnHA4/StI7mDi2jlNE054WLyA528VBr9+yWs8Ubfw&#10;H+Vdhe6DYWt19mizkg/4Vg6vodu/mg8/Kep+tVzJMXI7aHmjzvK5LNzmvSvhtfNHaxhTyOxHFcv/&#10;AMI3p5BcKO5Fdn8O9Kso2RQP4sfrVyqRsRThJTPQGV7m1jZkILJ82Mkdetcj4h0i6juBKrEgP1Ne&#10;o6PotvNaRNIFzs+U8DAyKz/EPhy0jm8tyBkYByDjniueVY71RckeSXNpJb3swL53Ih/Qj+lcvcXP&#10;2bVZHznEpzXr2t+E7Tz3lQDcYlwSevX/ABrgdU8PWseoyrNEAQ3Gf5VVOdzCrTlCx0HgHxU0cffa&#10;OvAA7VpeMfEyS2EhwB8vIyecf5/nWB4StbWEyRMnAHFT6/HBJp8kZPG3lQcc1Dp++d0K6VGx514p&#10;1ZJ5NyqRgjApIXLQIzc5A4q/eaJaXUm+SEcdiK3tP8M2S2iDylzjpj2rpbUUeVK85to8u8Wo63qN&#10;nqnWjw1GzagMDtz0ruvEXhWzkuY1a3HT0q54Q8CWU18P3IHHp/hVe1jyGXsZupc5m7hcQn5T0OTj&#10;pWf4UidJmjZSPm7j3r2ofD6yMGY7bDcbScYyayYfh9b2shcW4GG64zWTqq1jpjRkpJsteFkWTRiA&#10;5yIzg4qPxFE76ejIM525I6kYrq/Deg28NiN8f3UPXGOmfwpup6LbGxX90OcccEmuW+tz1Ytcp53a&#10;wuLleD94ZBHvWxe2zOeB6ZJHGa3LTQrWOYO0SkZ+X5ec1tTaFZumGt9wABHy55qnIuJ45rFiw1Nw&#10;V6ntWz4T0nzFIKZx0x1r0O0+DWq+JdRE1np5WMnhiOoFdv4c+AT6ao+0wIWxwMUe00JXK5WZ4jr3&#10;haaexl2W7YAwTt61wtx4RMNxk25yD0219S+J/BNvZwSGSJQwJ+VRjnpj9K851DSbIXG4WvOa0p1n&#10;Y5MXShe6OL0LTZ4oEjETA8YyvSt0x3MQRUt2x3yMV1Om2dmlsDFbqc/dXr+v+f50zVbYqOYSOuCR&#10;3qud3OJx0Kfh2S8MihoiD6mty7aceUVTr1yevH61m6FEhvlExCjgkHpxXR3S2EXlyOwPz9Qe+DzU&#10;3uxxWhyGsT3SXLrzhcYB9vpVW2ur2a42wKxJBPWtTVUju754okzzjdWt4U8NxSsBIpGRksOOPwq1&#10;NIhRbkcFr1hrN5DIoynXgE9KwtL0PWPtaFywyc8ivcNQ8I2SW7MwQHGTgcdK5K40eytX3pIAVbqe&#10;uc11U63u2RlVptyG2ugXs1sAZhlR121j+KPBMsgEhkyxPG1eK6m11K0t4REsqgDByWA/OqevavYF&#10;QxnQEHGQ/wDn/Ipc8mz0KFkcz4d8GzR3e0yY4zgj0NdXb+DzJHzIQTnnFZ+ka1YrdKouVGR03Cus&#10;03W9PPMk6dAOoyOvPtVc0kzec3FaHJ3fgMLdGVixy/Qdia774T/DG88Wa7ZeFdNvI4Zb25SFZZt2&#10;xSxxubaCQB1PoKq6baXninxFFoOgQPe3l3II7azt03ySuTwqqOSTxX6XfsYfsKWXwW8DaTrPjXTT&#10;dfETxbKi6JoxgBfTbYhS8zsG2oVGTz0xjua1jHmhz1HaC3f6erPNq4twkoQ1m9l+r8kRfsWf8ECb&#10;T4i6lF4v+PvjVpdHjImSx0pJEWc4U+XK0iIV5yDtLA4A+v6bfDX4L+HPglpMXgb4R+HNG8OeHLSL&#10;500+zWNyRyT8m0D8snk5rJ+HGoz2tpYfB3wJf3KppVqv9pahgtvYEhlDMnz5YNyMDjjHSut8a/Ci&#10;D4g2cGg61czyafGd01pFPIizHBGJCrDeuCcq2QfTgV5WLzBV4uOHjyx7X39WRToVIyUsRPml+Xoj&#10;x79o74v/ABZ+KOhX3wb/AGVZL2fVpB5F34jJaO0tQfvD7Srgq+Om0MQe2cVb/ZH/AGHtP+HnhUWv&#10;xi+GHhnWdWuist/rF5eHUZZpOM5M1unp15/CvfvBvw30Dwzp0NjY6bDa29ugSC3hQBUUcYAHFdEj&#10;RW/CZI7ZNedHDty56ju/wOmVe0OSCsvxK+i+GdH8O6cmm6VZRwwRIEghjXCRqOAqj+EDsBwK5P4r&#10;6tLpvhuezivFjkmBVG3cjPfHNdbqGpfZY2nkm4C5IA6V85WGsXPx1+J91qE9zeQ6Vpl+1u8Mq/JO&#10;E6gL5ny89yhyBwelFeSVox3ZNKLd5PZHpHwh8OS+HvDUdtPzJt+Y7QNxPJJ75P4fSur3CGMmRA7n&#10;lQe1ZT6jZ6PGttZtHHGg4QDFNh1WSdXuSAT0XBzSSjFcqKbcndmP4znuj5jXE38PAHQV8vfHo3E3&#10;iASxcCJGUKrEEA85A9a+lfE9w0wZpDxz8teO/EPwdDrN+szKhffuw3PT/Oa4q6d7nVQaPL/BnguG&#10;S6huNTNuqzyhbgyMFOxiTwzYAwuTknjFfK3xw0bSPiL8ePAPwO0/ToVa/wBZn8W+Ihp43Qx2kZYW&#10;UQZhllMceWdsMxnAOGG5vuvQPhVf+KNE8QyaK9q82k6S89ze34UwW0k2Yo2cP8u1R5rENxiM5GAa&#10;/Pf4CfEqbx3+018QvjS2DY2ynS9Edl+UQR/KEUjhflAIA4G7jIrlpU5V8fFPaKufrWT5hTyTw8xl&#10;SlP97Wkovuo2drrs9111+Z88/th6XpXw4+N8viWwERmlvfNMO/GTu5BPTHbH59q/UL/gnH+0PY/G&#10;P4I2dze62k0mnoIJGSMqAVAHHJyPf2PFfjx+3b43n174uXcaSCQRvuLAHbznoP1/Gvqn/ghP4117&#10;UfEuq+EbbS5/scMJlnmkb5C7EYCjr2Pp+OOPdhFKnY/Iq651dif8FGP+C0X7Qnw8/ab1LwP+zn4k&#10;j0/TfDU7Wtw1zaJKtzOuQ/DDoDx+HvX1/wD8Ei/+CifxZ/bk+HmuX/xT8GWtpe6DLHA2rWKlYr1m&#10;UkjZ/CRxwM9RX5Pf8FRvBmmaH+2/4l8NeEoI3e9uo5GghO4+fLjK+u4sen/1q/Xf/gmb8DY/2Xf2&#10;OPDfhC7gtodb1G3+3alEqmN3mkO5shucqCFPTp0qm4xw6fUynGN0kfm1+0V4A/agtv8AgrNqfjPR&#10;vAervHpXiuPU7Gd2McD2+4FNsrEKdwyMZB6jjHH3rdf8FMfB/g61bTfjf8PNT8KXiou+6mszcQzp&#10;tyGWaIbGHTgHIJwQO/l3/BS/9oeHxr+1R8N/2UPBPji10+WfWoL3xHKkbCVERt8cJkHG18ElfQDO&#10;A1V/25fjHP8AAfxBptl8T9Cstc+GXjILYSXZgQvp90E+ZWxztdTvVudrow4DBkype0moq3Q0fs7+&#10;8eOftA/H79kTU/iLf+PfCjNYX+r28kGqpYpNAuoxODv81FIAOOQ+A3Q7gc56T9jTxHqPwt+HUSfD&#10;/wARvqnhqVpH0W6VvmjjYkmBwoGWjO5eBjp0ztX5C+Mv7OS/D74w6hZWOsyT6VqCC50DUrm7H2a9&#10;spPmiZXwAWIOGGBhg38JUn2T9kL4lJ+zTcWvwq+IksC6JrlyZdPvI5A0VrcOozFuGVwxDn2IP97j&#10;suo25WaOHNTbaPoz4n+I7z4z2cPhWy1ddNk1HW7Q6xdwMRI8MbhygK87jsx9OnWvr/4DfErUdfmt&#10;/D+7fYSxgCZwdxc7lB49tpH1r5H8QaVpE3io6xpcUUgYfaLOQR5CyorkNxnJwTke5OT0r3n4J6zN&#10;Jd2coaSIpGqmPZj5wcnnPPyn8Me1ejl2KaxHJJ7nh5jhoyoc0Vse2eNJdD0iyvvGPiHXm0iPRdLv&#10;YF1oHAtreQxTSMy5+bD28Yz1xkDGST+Mv7Umq6R8Rf2gfEPiK3jn82fVJjeSTyCXzJQ5BZXwGKnG&#10;RkZ7nngfrh+1hoEvjb9njXdLg0e9vlu5bCSe2smRGuIReQecMsRhdm7cD/DnHJr8g/2gPFOm+If2&#10;ofGA8H2y/ZJPE9xFp8aBVyokKrjsOB7DkdBXsZlKapqK2K4coxq1JSa2Muw8NW9uisYV5HCgf1qe&#10;axgt8oYgoxj5eMnrn9BVZ9dvRGYpUVCBgqQMk8e9Yur+Ib+MOqzspYfNtAGRXhWlI+3hRUVoP102&#10;xLxMqnHtjt6/jXmXjmCFkeQ4O77oJHB/z/KtTxBrt7Kzx/aXJJwcdq8/8Uwajczskt25XJ+Xdiuy&#10;hFxPEzJKWhnPDDv+8oA65NdP4UFhEoJlDE4BA9a4tdLlXGATnpzk1v8Ah20mjiUDIIrqqSvGx4Sh&#10;yyPR9LmtWICvjPqeg9617e+ghi3LOBkdAv8AT865HSbuSGMbhwBgHjn8DWiLqNV8wHBIOAvH+ele&#10;fNXZ6FKo4rQ6q117TU/dy3oySSCoPH6VV1XxNokYw8jscckDr/h0rlmvXkQhG4PXmqd3Z3txKChb&#10;aTjParhGNtRSqV5v3TcuvGWmCQIsBYFSSQM5HasPxN4niazaWC3x3UHr2NV30W8ikDEPjP8AnvUG&#10;vWMi2W0r/CT6ZrWMYX0HUqVnTtI8y1rxxcRX0iGz6Hjmt2LVl1/4fJfbQJLe8w2B0XJ4/wDHhXJ+&#10;KrCT7exWLjPUCtr4dw3E/h3V7BofuosiFjgA/jx2FXjYJ4Z26HscBYqdDiOMH9uMo/hdfkelaF4q&#10;1eLRrS7aEbXTaD0yVxnpwPp6VvWfjnUUG3y12joCuT6cVy3heL7b4Qt47KYXCW0pVpVUgE5PIB6L&#10;zgDuMEgE7Rr2mnzFfK2dTwx4z0rkjGM4pnZxHQWHzmrFbN3+9XOq0Txrf3TlZAoXGR3H6dKtzeJN&#10;QKfvDjjnjP6VgeH7KcXBYwY9iACP84rYurOaTcRESff/ADxWVSEUzxL6CSa3dyrgyDcD245/z7UR&#10;eIL2JQ6ykDI5PpUBtZFYP8ynAyD/AIVEtmS2CPun5sHHccVzuKEmhdY8U6jFtCuQoJ4V8cVnN4vv&#10;5MM8hIHHLdx6+1Sa/p0rEOij3GP1rMXTZVjyrbf73fB/pW9OEeUu6satr4rvHwPMbAIAYtyKiu/E&#10;t7JL+8IHHAY/4VFp+kzouFbnPyjvjNNu9HZJPmmxnnsf6VfJBMd0VtG8TeCTlP7NjVWIBwgwMf0/&#10;xp/iDRfh54sthBFFH5p4UdCP8/0rxiLUruNcJJgdyDUtt4rvrS4Dmdht9+awpRpnPKcma/i/4QS6&#10;TM1xYgSRZyAvaq9napb24imAQqMHJrofD3xDt9Tf7JqzBgVwG9P8/wBal1vwTaa/A11pVwclc9Rz&#10;Vyp22MbK+hwlqIbfUXHmL/rDyfXNdr4Z8RQWzLEkoXIOdp5Fec6l4b1HRtZmgvIJFIkJ5HTvW14d&#10;TNyhxziuWtBNGmHk+Y7nXtXW7tWQTkg88D3qHSbJHYPj5u30pselGayJbJPHyge9auk6PKIwwHHt&#10;2/xrjdketSpuTNjR7Vlt9u0DuMn+lVdYBiuQDOFyvzc/59avWWlt5TbpOv8ABj6YrM8V20ax7iAQ&#10;O4PWpUbs3nStExtRureOUb71Bn3HTNOeWwWNXku85K5GenODxXF+JtREU4IkwNwHWny6ni0DM/8A&#10;EhH/AH0K74U2oo8WrUSm0jbk1LTIpSBcKcN0Brb8J3ljLeKfOU5OOteUy6mxvJEBx+8bn8a6XwXq&#10;3kXysXJOR144wRVSpvlIpVLz1O/8Z6zp1np7L9oXggfe/wA+9eZ3Hi7TJrlkW8A56DuK2PGrXGrW&#10;ckcAPb8BmuGHhW6WTz2U564xTpQSWoYmo+ayPYfh3qelyxxs0wJAGDXTahrmj2krSvc4QKccdvXj&#10;rXmfhAG0s0OMlVGSaTxx4hud5gRyFEYB461asmEZXjcf4g+IOm/2qQJ26dQOtUrrxppMkDnc5yOc&#10;L2rz+71B7nV0Unq3StZYiYm3DjHc03AhVLir450rvK/J5yhrqPB3jbSkiEyM/B7Dn6V5QYBg4HQ4&#10;xXReDmcWrHOMHgVTpqxCn72h7Zb/ABcSNI0RpAozwScZ4rTT4iWl6u55DknjNeM3F7JEIiCeHxkD&#10;1Fa+mak3ybyD6ntWEqF9jshiOXc9L1HxfZtNuYEkxd8+prz/AF7xZYjUZQd/X+7WlPI8tyAMnMLY&#10;B+oNcxrummTU3whJY9a1pUknqY4is5LQ1NB8VWQmdIg+ccDFSa74m/0CUJaOQEP6UvgzwYZLgkpu&#10;Zh3Pauh17wSiWUiJF1j6FfanJJSIhzumeVP4+s1bD20uQ3Ix3rptL8dW/wBkRxA5G0dR/wDXrl9f&#10;8Jm2uC6RcA56YrX0fSQdPQFeijHNauCcTnhNqQuveObcXMTNAQMEYFbvgnxxp73aokTjpwSK4jxl&#10;p0sLxEJ0J7UzwbcvFq6Ag8Gs3CyOinUSlqfSGia9pk9qZBExO3HXFZd5rVhCHieAnBOW965zQdde&#10;3QBnJXPAB6dKp3uupLcS20Q+83zZPNZRjoa1KrvodhpniGJbUiCIhdpBLfjVPUfFoFipNsduQOT1&#10;zWf4fYPb9QPw69ah1G0ebSV4xg4I68ZI/Gsmlc6ac24kkXjGN2Um379AK9H+GlvHrepw+bESnUKe&#10;/b8cf0rye0sNsg45PT2r1n4YakNIaG6PJwo/CplZI2TvofRPhfw7pGnxKXs0VQnO7C0eJkga3cWF&#10;rgBcbwoA/D16VyWj/EuKFd924d+NkZfC44P4/jT7/wCIN9rbmOObahJ2oo4Fc85pbHdQwrkrnI/E&#10;KXyVkDJ2I479/wDP0rwnxb4oksroh7BcZOCGz7fhXvXjBEngcA4Y55UYBr56+JEAErOF5A5J9M/l&#10;WuHfMzkzCi4Rui1Y+Prn7MNluuCB17cdKx/GHxF1KC3Eu9QWbpj1/lWZYzTeRsSF22r2HuK57xxZ&#10;6tdwgiFsb+3412xinJI8ScmomtoHxV1afVVhjkUAnqF/xrsJfE+t3kSM9yAMjG1fr/nivJPCek6k&#10;mrxA2rHLcc969Vt9Gv1tlZrZvlIOD06961nCCehjCUmgW+vFvW3XR+hA9P8AP6V1nhPWbltp+0YB&#10;B5DfjXI32kagl0dqFeM4Pf8ALrV3RLLVmZYUwp3Hp/n2rnqRutDropo7DWfEcS2jxNesTj7x6d+K&#10;871zV/mytwwO48bq2NT8Ma3MpKzMM+h/ya5z/hBNZZyzuxAPPWtKSSQTg5PRDTeXMqbjM5B77u9Z&#10;Ot3MwUKZDjOTzxXZW3gC+NsCzEYXk+9ZPiLwU6jBcjnOcY/z/wDXrppyXMNJw3Od0WeX+0EUyMQe&#10;PvV33hyO6uZI4VJYlgBlsYrm9C8HEXqKGJz90scCvtj/AIJVfsYXv7SP7TGhaQ3hp77TdPulu9Wl&#10;mt0mt4oUIYrKjDHzdATkZYfKeo3dpStcqdRKk5b2Psv/AIJU/wDBKX4Y/DjwMn7YH7UWmWupzmyF&#10;zomi3kRljsyCdszADDN6A5x7mvoLwqdI8K+IPEf7R+ozprWp27/2foUFpIXWOV8b40CgmRkGxSAM&#10;jaQema+nPiL4X0/xDpsHwRto1i+0WDPcC3G1YYlAVUwBgZJ79gcCvNPiP+yxq3hz4KaN4N+HeoLH&#10;c+H7oXcKJCoWV8ksAMgDqcZPBx1r5vNMZPE1OWmrU4bLz7vu/wDhisvw9OhHmm/fnv6dl2X/AA56&#10;18CvDEXhPwXAZjJ9uvB9o1KaUKryzP8AMzMF4ByTxk49a9AtL1sfuuAOpJr5D8E/tb6/4Nhi8N/F&#10;Pw9Pp9+0qx2m5JNs+SABkopZh/sjacfw9B754O8exeJLJL23yA0YJEqkEHHTB/lWdGpTlBcpFelU&#10;jK80ejx6pCx2NJn1pbjUbWJD5T5YCsLT7q2WPzprh3JHIZ8VNNPb3isgcqmPvBv61um2jCyuVvEX&#10;iGxi0ydpHyQh3DOQPqa+KfhZ+1x4E8OfFfxJ4M0/Un1C9k1mQWVvFKsEEXzEFWedl3sTnAjDnucA&#10;8fQH7WWvah4Z+EOrS+HrYF/srAE7s8gjICkFiOuM84r8mfgP8Q9JTxb4i0bWVki1u/u5Bp+oeccy&#10;q3GyOMLhSxbl+M4AA4OOCpJ+2tbVL8zuoU1Ki/M/V3R/ijpvikywx6zaS3UI/wBKtbed5WgJyQDh&#10;eDj6V6B4cuPt2lx3bEAFPujua/PP9m79pi30HUYv2eZrv7BqdrM0tzdT3IIuQSDiPBLHIyeFIwM7&#10;uRn7s+GviXST8PjrAvVkgjUjzVfcGYdee/NaUk3O7MakeVWRY8X6hDaWr5ALkHAFeAfH/wCKl54I&#10;0WS28NWgn1OYYhGRiMnvx1ryT9uH/go14k+HXiJ/Avww8LefqMqlUnumwF/2gOnHucVb/Yt8IfFn&#10;4pxn4nfEyzMl3fKHNzcsdkQ5BWNe/QZbAHYZqZxVXSJvCEqMeeZxHx8/aB8X/Bf9mDxT4ZvNTj/t&#10;LxOkA1nfGXlxaxGdMHgIomuEJ4BPlgdNwPg/7H2jWXgv9lS21q9tSdQ1ySe9cFTukBJCEdvujPb+&#10;tc5/wUy+Kw1e9uPCcGsqzXOoTCSOC5EbTI9wW7feyqIO44UHoBXPfDT49eDPDPheLw7c3jFxbeTb&#10;20G4iJeRtVTnjJ4/PPPGWUxlLnqPq7L0X9M/WvEaFPKsly/K6Ss4wjKpbrUlGPN9yUF6RR89698N&#10;PiN8bPi/faN4Q0Ga+1G7viojCkdTjcSRhV981+r3/BOn9iiP9jH4Faj4l16ZrnXtRs3u79owoVCq&#10;ZEaEDIHHU55z0ziq37EHwd+HWjLbeL7/AESJby/RXIji+aTnofbkc8Zz7V6f/wAFEf2jdG+An7M3&#10;iDVY5UtJX0mSC1Ak2ks4Kqq98nPboM16jg4po/H5VfaWS2Pz1/4JsfAlP2sv22vFf7UXxJljubbQ&#10;fEM0lpb3LFt05LGMkEdEGOp9sd6/Qi51TRPE37Sd5HBfXn2jQdCWGK2DYhPmsWJwTyfkABxiviL/&#10;AIIP6rFL4U8ZXdwZjK2rLK7NNhOV4x6nJOfoK+7JP2jv2fdB8QtouqfEvQLbU43KS2r6pEJcgHIZ&#10;SQR0/T2qKtN2SS6C5ryZ+MnxwPjH4a/8FYbnVfGcEkU//CYxywrtaTzIX4TAIycqRxjvX2h8evjz&#10;8NPjbHa/DDRfjToFtLay4u9D1W3juY7y3bl0ZGweBkjacgqCMHBH0f8AGz4T/sq/EnV2+MPxB8J+&#10;F9QbTkDDxDdbDJCqkkDcDxgnjnjJI5r5Wg+Ev/BPv4warrl38DbrwreeJFQvcMFE7plhuYxs4z6A&#10;gjnAyeh2w9X2cotrbQVSKqRaKf7I3hCTwXpV34G+JOhWfiPwwszDSprsLMtsCCVKEg5BBUlcgAkk&#10;da+TPj98NPE1nrut/DyyMzabpWuSTaU0sYXy4ZMnI9hjAHpivv3QLbT/AAz9m8KTanYTXP2YTahP&#10;BAI4raHCosjKpITewA25LdSODXnv7RXw3s9UubG5sNLMl05WKWS1iJVSv3hnrtXHPTox6AkTJyvc&#10;IVLO3cufsVah4j1Twbp0HioyTNa6akUd4y4LHbwepO4YznHYe2fqrwHpr6lrkdta2pjdZ/O2gBFO&#10;MDHpznOPavGv2cPA9n4R0mz026OSzZj3L0O0YXn33c+1e76VqFp4XlivbeFnZyMENg8jGMfiPpWF&#10;Gv7LEqXmbV6ftKDj5Hv+neF7TxBoEmkXqmMXdg8JaMDK71Ktj2r8JviX8IPH/wCz34/8U6N8StLu&#10;bfxDp+uz6XAs6OhdsCSS7XcAWRopI2jccMJ1YEggn92fhT4+03XHW0jYPwSu0Ha4wMkeh559Qufp&#10;8A/8F4PhhLb/ABE8HfF+FJzHqFrPpupbLfESyRbHhdmHJkkjZl552WqAcDj63FSlUgpdv1PGyOt7&#10;DEul0l+n+Z+fAWeKLAQ5Q4Y5/qPesHXGnViCOh+Xbnp/n+tdZO0KRkSkLwOvvnmuV1q/t2mcKQSh&#10;7jiuCnBtn1tbHeyiY9vpMl47SKFO4dD3GKo674QkkiOAFxnnHB/zzW5p94Wm2xxkkcgDmptWLta7&#10;pmC5U4Gfbn+ddSXKfO4jFSqSucB/wiBVsSNgds+laeleHoMCPeSQSBt4/wA9qW5uraKUs8yYzgYY&#10;dauaPr+l245dCo96HexzRlzSLA0NYYQIoyc8qf8AP40v9ksylcjPTGTk1LfeK9MQKsd3GR67s+g7&#10;VFb+JLOZlkeXd8w5A55rCUJHVBx2uXtF8MoJN0xLEnJI/D/P+eemtfD9kmB5KnGT9fzrO0PV7GON&#10;plfdngEnpVi78V20JCRwucnGQcYrJ8zPVwsElct3+iaeVG2LkHnA4xzXIeMbK3hhZVT7vRf6VrXn&#10;i/5ShiO4kZGRjt61xXjjxe7Qu4gJ2+/B9KulCTkRjrRptnFa1ZwTXbJ5fO7qOaueEdOtzcXFtKj+&#10;XLAwZI2wWwcgDg/oD9DXLy+MLmW+dRbIcnnmuj8HX13carGBGo3Iw4PT5SK68TH900zHhuo4Z3h6&#10;i6Tj+Lsdb8GNZgbQb3w1HFLEBdCTZ5xaM4G0Hbj7+d2SSc5G1V53d7aaatyoZYy3A5wMmvI/hbLP&#10;pmoalmP7qvyx6c5A9u34kV6P4c8TyzJhptxxkHjArgpSvSifUca0ZRzSMkt4r8G0dNpmlCGURPkH&#10;J74q7NpyK5bIPYHuKqabqkcuY2Y/d6Ef59at3k4YlQ2SBj8SfpWdQ+SUZWKU1v1wo/Gq/wBk2yDd&#10;nAJx/Fn+ZHerUkzSKGLAD0zzzULOvmeWB0/EVhfUaTKepWYxkAdBzn+dUf7PyMqF2kdq09SO7knj&#10;jJJx/ntVFRFgliBluSB/hXTDYTUhLS2gAyx5H60XcKiU7V4zwef6U+Fl3/Nxgc4/XrSXEUJfbxgd&#10;CWPNO+oWkfMekvczRv5iH5Svr03DNaOs6SsMSOQ3zdcdv8itPS7GzhWTJUfLnr15FXPFa2/lQLFy&#10;S2Tj6VyN22Jg2tzjPLuLdsxFiO3Fd78JvFDQX8dvqTFoRwVY8Vn2WiwzR75ICSR2Gce/FXrDw+tu&#10;5mgjK45GOPxpxr2OhUHJXR6hqeieEPGa/ZYY0aSQYGAMg1w2v/CPVfCOsK8a74mPy7TnHerXhm7n&#10;8OXg1OW5ICHJz2Fa2pfGPTfEmppazyAbfl3dQT/nvUVZc0boIQ5Z6lSz0qZbIq8JJ254/H0rU060&#10;cooQcjr7f4VsWOk29/ZPd2xzuUkEDGR7c1Ut2+xXBhkiKkNzkdRXA3dnuUErE9naXCfxEkjkcnPH&#10;euc+ICSW1uQEPORg8ZNddaanEkBJwTn5s/SuI+J+sxqqgOSVBJPX/PXBNbUl7yDEzUabueO+KrfU&#10;by+KxcYbgd61rfQ7/wDsvc5B2oDn9ajuGNzcmTHBPp0r0Dwloq6pY+WSMeXhRjvXovSKPl7c02eY&#10;X3h++jvJgFO3zCelXvDumXy36K0h+8D09xXrl18PoGkmkkjAUOTlhx7fSuY1bQ4tE1hMFRkqAM/7&#10;QqHLQaptalyy8Kz39oQWGCM4z1570l34BdVwmM57Af5x1rWs9ft7axISRdwXp6HP/wCqrVreR6m4&#10;iWcEH0rklUknodlOgqr1MrSvAlx9lGzOAeGzx39K53x34LuoZA0ilR5f9TXt2g6bDHYr9zDc4xXM&#10;fEu308xGVXUYTr60QrPmOmpgeSmfPMHgo/2vG3muSW6GuttvBqLAGkz9c1BqmpWNlqqh7hU+fgE+&#10;9bUXiXSNg3XY5HYZruu5WPI5VFtHD3ngaElmwc7jx3rR8LeDEiEsXv6nmpZ/EukLK6m8X75zgdOa&#10;0vDnibSiJB9o5yOgPHFW+axlBx59yPUfCFqtspHJDA/T0qzpvhqP5DnAHODS634q0hbcAXBxkHOw&#10;9fSl0vxPpkgXF117kUo81jWTSkdZB4ftEaDc2d0bcE/7vFUL3QbNb8mSMFyoPWtFNe08xwSefnKN&#10;0GOw/TisbXfFNlHqmMsmY14P4+lJtouyaOw8CaZZQ3BMkQYFQe/QGuk1y00ySzkkZdx2k9fb6/5z&#10;XnHhrxvb/aiFnI+XJ9f5Vq6j48h+zMkbSkspP0rmlJ3NoRlymDrOi6ZcTurRDg8cVd0bwvpq2YAg&#10;B7Vy9542tFZi6yEk88VpaJ48sktUyJW5+UYNdkJ6HNyJS1E8X+EbAhSYRwTgletYmkeE7ODUElEY&#10;HPYCtbxJ41sdkatA33jt456d6o6d4ptZb2IpAw+bjIxkVq4txuQ+VTOog0m3jHCAYHGTWenh1X1G&#10;R2Q48w5x1q//AMJRHEqjyGHH3sg/zrNHi0G8cNFg7j8orifNfQ6XynbeGfD0DQbGXgfdxjH+eKmv&#10;dEtobJvkTCsRg9ueBVDwz4jgntflc4GflI6VPqHiiy+ySRsr5VzyB2/z/Osre8aKSUSvDptmsuDH&#10;k5z8o6V2Phy3g8lEhjAwoznHH+RXADxXZOyqsLjBAyx7A11vh7xdZJEhCsQVycqOuKVRe6dOHleZ&#10;1okUXChpO+OV789K29BALlQ+DnJ+fjHrXBXvjS2inUyIQSp9sf4Vp+GPG9peSnyUI6c8+vPtXHKD&#10;Z7lF2O11u0SazJlU4IyD1P17e9eNeOtGtZ5HBi+U5AB9Ocf0r0y/8VgWblYzkr/F1Y4/z+f1ryDx&#10;741e0nmK2+7LHg8Y/wAmt6EZJ2M8cl7K7JNC8I2jW6qkQyAN3uKreK/CUSWWRZ5IbOfz/Wm+EvHM&#10;15B5q2YG3sW+gpfFvjG8Nk25I1AAO3HWu6MZXPmqnKc1o+nWsGpIpQbi/PtXeQW0EdpkADp83J9/&#10;yrzLRJPFmva+ken26lWcfMF9/avVG8FeKLfSWluJDkxk7dvX/D/9VXNNHPCUdjO1cRx35AK54GPr&#10;/n9K0PDNpA14u4D7wyQAa5PxRZavaTq7zOuB0xzyT1/+vVnwRql896sLzOT5i9+o6dqxlqjtoq8j&#10;1VPDFlOuXBw/bPUfyqk/hSzWVsxpheFC5z9c1at7oPAGMxOQGUb+g9Ov+e9Mgja5RjJMQM8gnr+N&#10;KNz2fYQUb2ILzSIVgXbgep44rivGljDDGWLJgHqCOBmvQJtOjex+SUnIzuJHpjv0rlvEHhVdQiKO&#10;S2OrY9+a6qEW2eLj5Rjoi/8Aso/s6+Nv2mvi7p3w18F2777mYfaJ1UHyoyQC+CRnG4f1r+k39if9&#10;jD4R/sSfBuy8DeAtIDajNAj63q82DNez45LEYAUHOAAB+OTX50f8Eff2Ftf/AGatP8A/Gz4lWK6d&#10;d/EHUftWm6bI2bi5tUhZ7Z2UZ2JhzKd2MDYOrYP63BjKm5zjb+Nc+KxTUpUo9NzkhT5oRm3vqVF0&#10;y0bW5dea2UztGEErjnA/pWd4ju0EZijJZ2HQdhWvKs1yNgIVTwAT96sy80tLcs0g3leSo7/nXlyW&#10;mh0J9TzTx98FfBfxRswnirSFllH3Jo2ZHjHoHUhufY14P4zuPFf7KGtJfx3t7faHIm04ZVjgAwuW&#10;WNcl8DOTnJ4+XOa+stSm+xwPPcAEhc7c8KPSvFv2hPCN78QPBF2ZpAzwZlgiSLeCACSoUfeJHY/4&#10;VyVIqm+ZbnTSk5+7LY6H4HfHrwN8ZNPaXw9rDXL28nlTxxISqSDqC+NpPQkgkDOODxXpqzw2UYEp&#10;WPceAWzXwZ+y98Y5Phx8Wm0jWtVFrY3c0cKx3a5uJ5iAiYcblUDaECl+xH3lAr7dgvYdRiW7jkVl&#10;I65B/D/61dtKSnDmRyVYeznymL8atLh8W+CrvSLYQSSzRMF89dwXjr2H61+MP7Q3wR8QfAH47XHj&#10;PxraTNYy3f7iWFWgjkOVYg5BygGDgE5IAGck1+2mo20k6EBc/LzxwK+Lf+CqnwwXxj8JrsaN4cWW&#10;5t08w3CW/wA8Cr8xZSBnqMdcc9+lY148svaI6MLUafI9mfItprPhn4w6SllrUtqt/cSKuipZaRKi&#10;yRkttw7IA3JYsHIx3yOv6DfBH4pDw/8AsgR3/jXUBG+m2LC8lZgSGXIOSMA45zjjjqa/CdPiX478&#10;EeJJtPj1+4SaxcC1SdVkCspO0JncFHUkZIxX3B8Kfjvr3xT/AGav+FP6zr3malcXix66bG6NwcuQ&#10;yxMy8ITuAYZbnKgcHFpOEG0aVKTk0vM9P/Y/0Pwb+1H+0DrvxO1HSJ7qCyuiUa+gQRxqWwpA3sWO&#10;Q3U49Bivur4haxYfDP4O63rWnlLO10vQ7iZpVGNgWI8j6dh7V8efsVeNbTwnqZ+Ffh3SLfRNHsJk&#10;86UyIZ7qQFhJI5BwpZgiKvUAGvYf+Cg/xe0zwn+x54pe4ugqanaLZDIJDpM6o44/2C34461ryxhh&#10;21vYrDUnjMzpUXtKUV97SPx//as1z/hJfiZp9jBOs8sJURpA2/hFUAccE7t3Hqa474cagnhb4raa&#10;niWzZ1S6V2jkGSO/IPsPyNdR4K8QeGtb+Ng8W3sbNb6Vpl3cQ25RW+c5WMc9Pndffg1y2s+EPHt1&#10;qNz8RJ9GnSJHMy7osFh7e1Z4GHsqMV2Pu/EDEvMM8nNLR6/J9vuP2P8A2U/H2gN4Lj1SxtAXOnqw&#10;mccZyFxj/Dj3r86v+C1n7SXjT4j/ABKtvhjbR3EGkadLm5KZ2SyZ4B+nv7e1eq/8E6fjb8Q/Efw6&#10;vzqYXTpBex21rBJbvuljCM5K7hyBhSSOOfbjE/bn1Hxt4j8f6T4Zk+CthrWkXUR/tS7igRZ16/N8&#10;xBPY5+nPavTdNSs0fAU8M4xbOw/4J9aJ4S+G/wCy+03w+nhub3UbZ7i6uPP3FZypA4zgbcdv7v1r&#10;wT4E/wDBMPxR+01pXiL4qeOfH1xFq1/fXbac1pcb4y6OwBLc9SPXpjn0r6R+z748+HPiOXWfhb8U&#10;tQ03w9cHGoeFo1OXRhhlGTg8Hr2xnrXsXhn4/ftPfCTxFovgP9nb4Y6Hq2i2nlrcpcXJEyknBVsk&#10;bcgH5stnngdBFaL5bozhCUWzxD4D/s4/t0fC34p6j8DviP4G8QX3g3WUex1aeWWRrUwsDtmjcEgd&#10;QeAenI4r3zRv+CMX7L3gSQ63rfxK1yCW4DNHA+ppBsUgnAIwW/Sug/bV/wCCtvj34PeK9P8AhN4N&#10;+D0F1rZtYnvvtyyeTGzjBVGChmHTkdvfivAvjB+wx+0l+0lZn9pH4rfHgaXZ3dqt9PotpHdSjT4N&#10;u9gkfDBVUZ6Z5FZRm5R1diZQmn6np2veJvhx+zLBo3wB/Zn8PN408VatqjPJJd3vnSWxwoW6nbOG&#10;VVKbc8EKAOcmvefBXwl1vQNGsI/GmoNqOowoJ7u4xt86Vjuc7RwB2GMdAOMYrC/Yk/YS+CH7PXh+&#10;Dx14Wub3WtT1S2DHxDfx5kKsADHtYKVHsRkEc4r3pbKKwgllQuQE+UMpyCOACB05PT8a5q9VNcsR&#10;Uqdnc4jSra10jWncRFoY4clDx5ZBP58HHPPHWt3VNfjS3hubp08tl+X5sEAr2PTp+WK4L4gzavC7&#10;6jpdu7hC5lSI/wCtHzYAU9P/AK1anwd8deAviT4Cs9Ss5UZ4Y/Lmgkwj2rkbirqeQw4z3645Nc6V&#10;pJnTN+5Y9f8Agz4pjt9SWT7Msc5x5aMrEBcnngZJyMd8bgelY/8AwVz+Gd98bf2I9a13wlZT3Oqe&#10;FWh1+O0jkCgx24cXDsWIBCW0lw2OSSgxzxUPh+/0/Tr5LmKeN+dkasxyAeO3QflxjuK9n8E6/Zal&#10;aiK7hhns7pDFdRTgNG4OVKkMMEEZUjGO3I5r63BVJYmg09z5jEJYTERkj+ei98S3rIN8gx6HOQem&#10;P8//AFq56/1+73s63BBxgkCvc/27f2Yrj9mT9pbxb8LdGDPodtei60KdpWcCxnUTQoXYDc6KwjZu&#10;heNsV4FqOl3K3RJkUAntXbSpxvsdFWvKorpk+natfvICb1yOnB/IdKXxBqE62jl52Py/xHI6f5/O&#10;oNMs5fNLE7uB6j/P4UviLTrm5snjUEYB3ZHp36VpKC5tjmTk1qecazrjJKV88sc8DNafhVpr1Nzk&#10;nPGM8VRfwW8ty0k0jEk5+aux8GeE4IocMcY6ZpvlSIi5uY6e3McAKqQQDxjpTLWZo5QjSd+/euju&#10;tEgCqu/ovPPH+eKovo8AO6NOVP5/TNcs2jrg2mbXhrUMQkBScgcLVq71ONWwwPHTvj6VU0WJYUZl&#10;Hygd+341HqeqWqsAQB2Hr9OPwrks29D3MNiFCnqJe3okUiME46HNc74stZbq2LpGWLjoR0rej1Sz&#10;dgEkz6A9asz2UF1abljUbsEYxiuinHl1OPF4n2l0jw+TR72DViWiJy3ArvfA2lM88TumPnHP1yKm&#10;1LR4BelkXoeQK2fCSJFcqjLgBucLkkVljW3A6chap4qMn3T/ABMHTYbm18XXenIFw7OVABIye/6k&#10;c9MnGOK6PQre9tW27Tt7fpVW2FmnxS8xrIjEuBEpILMQcFuv+Rk+/TWiHzAynHPTjjGc/TpXm4eX&#10;uL5n6Vx/h1QxlJt3vF/mX9GuLnzAjArnhmB/z61u3LTvEuckN6dRwPSsvTomWVctyowPfj/P51r3&#10;DEoNp9T0xmtKiPzu6IBvCEsMj0Oc1B54WTbgqM9Tz+lWQy4AAx1696qzgBiI+NpBJH09a50tSVa4&#10;mpSK0AU5BBGT3P51mTYDHoDnjn6Vf1GdVO4sMMAeW46//X5qg08bZ3SrtHP3h7V0xWhV1YntVMjY&#10;3dsn2p8heM9Dzzgpj+nWo7e4t1XKbztJOOvb061PJLHLISx28Z+Z6YXR8/Wd+wDotuqnyzzt/Wrm&#10;u6heNbROr/xDAxVaytSWcleAp7e3FWdTAbRFmc42hSSPpXI3cyhDUWz164soRvcD0wuavab4veWM&#10;E7SOv3cYrib7WQcpEc4zk+9XPD93LLbc5wG5GKlxOyLa0NrxFrl3qtw1hFPtXaN5XiuZaHVYNQEV&#10;qkjYb5mA9xU2qXtxa6yZgDt2jKnvXpfwctND8SSsLi33zE8ZA4z9aSvFXFOmqh1XwKk1XXNQtfDk&#10;8bhG2hmP8NezftB/s7XfhvwlH4o8P7iY4t8m1ev+ea5fwF4RuvD3iOCbT7H5WdSXVchcHgmvqaz8&#10;V+GdR+Gsun+M7yNXjtT8j/xgDoR6/hWCpqbbRca06LR+dd14ovcMqTuGTqA3Q/WuG8caneTOo85w&#10;S5H3v8+9er/FHwja/wDCV6hf+HogLSWY+WqH7ozzivNPF3h64WBZFhYkPn5h25ropRSVya1R1HY5&#10;FWvN+TM2D0+avcfgbppu9OD3MuAUwcnqK8jtNOmmZVEJDZwM17j8HraWx0hRJHgmMZ9RgenpWlSf&#10;umdPDxlJHceINM03+zZ/IcbmxyCeeBn61418UII2ulKA53LuP4+1es6xdSvbtFGvVRyB04H4HvXm&#10;fjbR7m5cuwG4Z7DsTisPaNnRXwyjSuc5bRZtpAw5CEDJrc8JyLEBvUjOOSaq22lXMcUibcllPH5/&#10;5/Cr+j6PfRMjZwOhOD/kf/WqJl4RJNHonhq9je22vg5424/T6c1hfEzTxJCZACMluT+vFa3hXTLh&#10;4FZ1HGfmIPX6U7x7pznTQxxlgcMo9uaxhpI9KaUoHzP44tzFqYcDbiQZ/OnRO3ljg5xWl4+0h7jU&#10;G2sPvjAH1p8HhSYwgs56cYFerCS5UfJ14/vXY4W4u8XsqMcjzCPqc1teE5g00mCO1Q6j4S238pDs&#10;CZDgccc1seEPCxjuHImYZXnIrdzi4nDGElMh13BtD6hh/Op9FXcgAPT15xWxq3hVHtHBIwSM/mKf&#10;pHh6FYwFyPxohOKRrKMuY27dM21pIB8oJH/jrVla7aGbUVlxgtH6dcV2GneHEe2tctnMgH3sY+U/&#10;403UfDNt9qQ7HJHXB69yea56jsjspxuc94X0iWS+BI6DsOK7L/hFA9sdsR3FemPb/wCv+laPg3w1&#10;ZC7RBHyRjJzXoFv4ZtPKDPAoOMZx97/GvPqVHfQ9rD0IuB886t4MlUsphPp06VXsNDmgtAkSEYyc&#10;4Ne4+IPBVnJl4oRjvwDjisCTwpp8cWxoFz0ye3Nb0as2cWLo0oPQ8i1rSyIk3cjfwQKj0+1SC6jO&#10;w53cmvRPEXhrTYUAaMEM/X37VlpoOnxyoyQgkMBgDB616Cq+5Y8lwfPcoup2qxUcr0JrFuVZb92Y&#10;8bsZrvDplu64itV+UcnPT/P9ax7vRF/tEoYATngAZrlUlc2cXYn8CxTXrPawxlicdBwK6ObQZFtb&#10;iLY00m7cYx/DkDv/AJ610Hwo8C+fH+9jWND0wMbhj1/z9a7m58GW1tbyQxwjJOSWz6Yriq4jlnoe&#10;nhsH7Smmz5/1WylsstcvjJGAnT/69P07Wlt7JcsTtYj5vSut8deHbVbkxtACQcgdM1n2HhCN7VQb&#10;dskscBcjr/8Aqqo1eeOonRdOehzOueIbuRkHmEZGAR6D/wDXW58P9UmluguCcgjGOfWk1Hw1CJ0V&#10;7ccZ+YritzwTo9nDdbljGQOtDasddCpLmSZ1Mks0lnmMhuMEAdDgf4GvL/HekXt5PK5gckv6V7Zb&#10;WtkkCLg89jyR7c1k6nolhciSMwc5OD19elTCtySO6tS9tCx4foNvf6XDsFu2cZAxV2LRtU8Qy/ZW&#10;tm2lhvBX15FeoSeELSKNgsOCSWJKfpV/wf4Ys7S/LuikBum3p2z/AJ9TXbRrqUj5/FYWVKLNj4Jf&#10;B6GJYZJLX5m/2ef8f/1V6b4n+Gkn2B4zbAKqHnbnI5yP/wBfatb4Xf2faPHKCF5+fjv64FdD4z1p&#10;buyZLYDaB1BGDx+vrXXUacUeXRpNSPlL4peC5LNywjAxkcL1Pf8Az71wnh3Qr+DU+FA5BGDjvXun&#10;xE09riTcwGGHQt/n+tcBFpcdvqPmHByRjPauVpnoU3yvQ1tL0a9nRcjauBxjgfjWpBoUkNuYywU4&#10;+UAZPNaug2YljREjDM2NgHU+1fWf7J3/AASM/aR/aPW28Za/YxeFPB8kbSza7qDLvaIHny4idx6H&#10;7wA469MqlCrUk+VbHpVsXRoUk6krX27v0XU+PYfDl9ORDbxyylvljREJLfTA/D8a++f+CWX/AASS&#10;1/4leJtI/aF/aJ8HQL4UspvP03w7qi86tIM7DMnH7lSA5Rs78BWG0sK7z9nf4HfBzV/2gU/Z+/ZJ&#10;8LT3VjpU4PjD4i6xGk12yLkOsG4bYQxwo24bnOOpP6ZaJ4VsfC9nb2emoy2mm2K29lbA4SFFXrgd&#10;+Ov/ANeq+u0YQapvmffov8zxsVSqVppy91b26/PseC+ILe8+Jf8AwUC0fTYo5XsPAvhh7hyr4QXN&#10;wSirt/3Bn9MDGa+jo7RVXM4Oey54FeE/sdzt4m8ZfET4n3kIabUfF81tHORkiGBVjSMH0G0nHqTz&#10;jGPdZbpnk2gD8uleRQd4Ob3bbN69lJRXRJA5QEqOcd8dKpXqyBN7uBxx9asvKiKTwAOpxWRrV6WT&#10;LADjpn/CtTHqZGv3B8tlALY7Kc/kKxJ7M3ytBNEpVlIeNmyf8/55q7ezAE9OehK9q4j4veJfFfgb&#10;SF8WaJZPc2lhmS/t4I90zx452g8E+1c87N67Gsb7Hzb+138A9R+Gd9J44+GsSaZDqMx/tC5tIs3K&#10;zMAgdSEJCqOoyevQ8ivRP2EfjVq+paTD8M/GdnM1/aw74LuGCQ27Q7iEzMdy+Z1BXcCduVRVr2Lw&#10;B4k+Hv7QXgp7nS7u2v7SdGimCkN5TEYZM8jcAf1r5V+NPw+8afsZfEC/+JVxfa1rPg4qlzBGk4jg&#10;06ZWJG7OfMGQCRkcsTlSNrFNewd/slSarx5X8R9w3dk2AqRBvUnoK8n+Pmh22o+HLqyvraJoWifz&#10;WZRgLjkEnI7+net/9nn4vaf8ZvhjYeJrO/lLSRbZEnaPzC4GCW8slT0J+U7SORkHNJ8TrKDVtNm0&#10;tpCVYESeXwSMc+/6jNdlSPNA4oScZn4l/t6/sszeHNT1P4h+C9IEmmyAtcW0ce4uMkhg2MrnpkHA&#10;54OMV5r+xX8fl+Guvpo2uyLZ2sYknW5iIZ2mXJYhmfGAQuPTacgZr9JPjl4Qh0kS/Defw9qFzaau&#10;X+dWEiRMCTk7ssW+7gZCqABwcFvya/a8+DN38B/irdyabBL9iv0dbaKaQEhSTk4XuTn8zWVKOnKe&#10;mqnOfZfwz+Kklz8Q5tfsdQCNc3UDPaC58tBBnB3ngIpaUF3znA6jGa9W/wCCifxYh8Wfsiy3Wj3S&#10;SGZrGS5RF+WGBdsgBA+5gGM46nP0z+bP7Ofxck8P+JboeJtRe4m1uOCyt48gosSkO7uT0UcHHO5v&#10;YtXtXx8+Ini3VPgNPFcXFwDr/iPjEhzJEqMzBSfuxD5RjHQLxjgaVYpUWj1uHoSnnlCSV7ST+7X9&#10;Bf8Agnf8K9K+L3xg1GG6iNzaado4MpZdqSEt1Pc8jp1yOcYr7t1v4A+FE8JS6Zb6fDHGIihKxDcT&#10;jnBPQdOOtfJf/BITVNN8Ma14t1y/gl8uS3t4UCYI4Lsc/h/kc1956VrdtrUZOpoYBNkrGx4WPnHO&#10;ep61rh4fu0dfE9acs3n5Jfkfkx8XtZ8Y/AzxtHDDrGopFBq97cCJpmz5BeNFjBycLmFiOgGa9r/Z&#10;s/an8X+LoBrmo+G9SVLYBWuEumZHHAK4PB4wOmOvvXqv7WH7L3gL4u+J73Wnu40mZ4441RcnYoOc&#10;dcZOfxrhPDnwLufgfZyalocDaodOt8yxhg+2IbWKoOdvHfqM+1dNJVEtTzsNTlOW+jLXxx/aytBp&#10;kS+Gfh5pOsT2j77qxlgkhuYRg5INu8blcE55NeRaJ+0v4K0P4iJ44tPhr4v0q31FALifw34o8zau&#10;CGMcdxbSEkH+AyLgjBOea9/8HfBxvibrcfivxP4OtbS4t5VcSQ43SgKeCcdOv5da2/FP7DMnifTb&#10;jxj8HrGy0/VJlE08N3aebbTSR7trtE2QHALAOBkbjzya6ll2Prx5owuTiqOCo6qor9h2gftLfCn4&#10;v6Jp11J4B8QeILmxlRINT1vw1GGicnJXzBtXzMZGQAp6EDNekWf7WXhb4Y+MdIj8S6XvhvSsU0Rk&#10;hMiIM/Mqq26QgAfIFLccDkV8JfEbUv2iPhLrE3gzxJ8Mv7P1eVz9nnTxBd2VpcHJGQwnCMpPo65P&#10;HB69L+zD8aP2nfAvxPPxC+Ovwzt7DSxAtpZrq1q/ki6DnYHilkMqFhvAfjAJYkgHPlTpuLcWrNbp&#10;6HDJan0d8Uf29vjDrN3Fd/ssfDS18Q6VcEGFLy6WApzhgY2IYY/PDAjjBPvnhX4mWsPgbTNa+Ldn&#10;F4d1jVPKjNjcXahJJ3IxGj7sFjzgdfl718TfHu6+Bv7Qfjay1HwzqU3wh8Yyziy8Q6ZcPstrmH5i&#10;Ht5VIG7cchxjgnI9e18Y6D8Y/hbpHhTQPFes+H/iB4Is5o3utT1q4X7XaSqT5cquWAMi5PPfAycn&#10;NYexutCG0mfTni+68IBDFcXMdtIfmmJbLDgdAee319K8U+K3jjwl4R8U21t4cvtuoSkiN4iAkyjh&#10;8gcM2ORjpx1rzbU/j14D1fxHf3WpaFqvh7UZ5UT7RqKyPayKBvSRSCybWj6MMZ3A9cZ5r9qbRtRv&#10;PBGi/GDwPqccsthKkw8sb0KhshuOqnODjHXqOtL2TTuzSC5pWPo7wl8StTmlt7iS6c79rBGA4OBg&#10;4P4frX0J8PfET6nNDNLcBPMjJHktnk7QT6c5Yjvz15r4T+Bf7SPwx+IVppOh6v4jtNH1yXED2F0C&#10;qmQDgRscKwJ+7zk56Z4r6hgi1Tw/4QfXrzWtPsdP06wea71ae6CpDCikuzA9F29SSRwK+jyGMpc9&#10;zlzLIsbiacatKOnV3X4nzz/wWw0gS+MfBHjCLXJmN9od1p89kFxEVt7jzQ5x94k3OOf+eYxjnP59&#10;a5dWtrIwkixjou7p1/Gvr7/gqX40+Kvxev8ARNZ8FXh1Twto+n3KaLa6ZKl0sxMoFxfxNGT58TKl&#10;rulj3RKDEu8t5gX88PEevayL4q1/IG7jPeve+rt1W09D5upNUI8l07dVsehwal51z5ZwnzDkH2qb&#10;ULu3a1JZ1BPPJFeW6LquoyXTLNeyEbedzkZrZu5JJYGdpWJI4O406lFLqKFXmjexrSPaCVh9ojGG&#10;5+Yev1rb0G7s4kx9pXqQdrDmvMUOZWOO+DXR+FZSxIIO0cA4rmqU9B053kd22oaci7BdYIPbn/8A&#10;X9arzX9qMoC2cdl/wrNiCkBdozzx6etW1h3YWPoMg/p/hXHJJHYrkqazFGrEbjheBt64rjfE/i+Y&#10;XmPIcgk5B6V2kWnNPHlU4ZSR7Vx/ijQJGvcpCzYJwQM0UlHmCrKahoU9O8T3TSptgIye7V11pr16&#10;YNipj5TnOa5zRPD0rSK00ZxnJODXVppTR2o2xtyuMkYHAracoLRGVK73Oe1DWLuO4I+XJ6jHepNK&#10;8TXkNwrHAHstVNYtLlr1gY+nQZqvZ2dwL2NduR5i5OfeorU4zpndg60qVdW7nV6RDbXnxFs7fUNc&#10;g0tLu/SC51O780xWkbYQyOIUeRkXcGcRo74ViEJyDfsNY330kdveM8QlYRO8YRnTPBK5IBx2yfrW&#10;JYSRn4gJHd2Hnwx7ZHhcsEdVGAp24O0k44I6kDk5EehzSjVmBOMyElBkdzxXjYWC9n82frniPXjU&#10;rUHH+X8rHo+kQ3Miq6uxGB1PH0reTT7qSNU3MARu3DPINUPB8InVVwvK8Fj09/bpXXtbCNFZmBA5&#10;xn8vaqqM/MI81jnv7ImP7tjwP09/aoJdEllIJBHHUHmt8yqAUwvfaSMc/wBP8+tIVLljjpjtXKpO&#10;5Wpzd14clmYb13YzjBwc/T8qjj8KMuIxjGRySPT/AD6V1r2Ww5bbzgZPI+tRNZoUyXAxxgjn3/xr&#10;oUnYGpHN23h1oj0YAnueKJtDXavmRhuuN55H5V0sGn24wxbcSOgBI/8Ar0+WxtiqiPJwOc4H40+Z&#10;i5ZHguneAyglZuFxwF/wP1rL1vRoLbw75ciksFU89a9JvljtLgxnI3ggDH86848Za4g02WNIOEC/&#10;NnuMCvMpyc2etWoKkcYuj2sj5EYJPWt/w7pFrFB90ZX8q5RfFQSQxrbjhjxnvW1pHi2b7L+7t+Qe&#10;hNdVmYxsW9b063N8V8nHyjPTjnpWl8PtS/4R7XYriBcfOMgHrXJa34tuzehjGgynQfUil0fxRcSX&#10;8StAvUZNFmDeh+gXwUutD8T6GlyFUzqg+bHPfjjr2rwf9q34xa3pHjQeFdJvZI0ibEqIx55rW/Z1&#10;+Jlz4Zyk7Msci8HHQ4x/X/PWvIPj7eTeJviNda8Vx5jYHPNYODpz8jN1FOHmejfDNrTxhojveOhY&#10;p824c59awPiN4QNgpjki25fIGDgjnB9+uKzPgfqWoP4hg0m1ZwskgDAZwOf8ivs34zfsT63ffs+D&#10;xtpdqxvUthMsYGSfUADr9K9Chh6lem5QWxw1cVSoSSm9z8+5rdbK+AIxg9u1epfD26jFjExJ5AAP&#10;t/Q15H4u/tmxvJLdsJJExDAjkEcYrpvhlrmqeVELiZiMAcVzVoPluelhqy5rHrT3CLFiUjoCDxxk&#10;dPb1rjvFM1uI3VAM4POemRUtzf3Yh2pcMSyAYJ9qpR6Bea3dKJXkUN/APeuaEW3Y6MXWSpBpun3G&#10;ob/KVmG08sK29N0S4jTY0OOPTkV0fh3wObS3x5eCQM5HseK3bLwWojwyYII+XPI4P/166vYOSPNo&#10;4nkkZnhDR54kwwLBjwQDwfX6034lae8WmCFFAPb15Hf8zXeeFvBpCjOMgbcEjFV/H3gdGtWkcM7d&#10;lxnH+NEcLqdVXHNQsj498aOtvrZim+U7v4jV6K9s/JXdMvA6HA/Cum+JHwmOo6k84iDEN1xjH171&#10;zeo/CTU7S3M8RZgB1IIH/wBetXCyseQ6t5NnPX8lk2oSsLhPv8fMK1vC11YR3Mm+6j+6OrdK4/WN&#10;JuLTU5YrhMYPf6VP4aQRXpRT/Dnn1quXQiLvI7rWNY0lLNx9qUkdeevNV9M1rSgQUuUJwOn6Vhar&#10;EDZSBVOdvAzxVTTLaUgMeOKcTSbset2PiPT47W23zcbhuI96i1PxFp/2pXWVjx0x17VhaTY7tNt3&#10;IAO9Ccn3A/KpNbQQlCFGeQPShxUh87itDuvCHinTlu0HmDvwB/n8q7yy8X2UoyOpUAfMf5CvAtOv&#10;TbXyHe2Se3+FdZZ6zJHGpMgA67jzXJUoe9oejh8a1T1PRr3xBYR2+Z5hsz0zmsDUNT057T7YXwoJ&#10;w2Oh796wrTWNPvzgzbm3EHf3INW5dt7ppggGRk43da6aVCKicWIryqTMLxH4m0iOLdlyobjj/wCt&#10;+FYUfjHRfOVVVuvB2+9QeM4JLW3kRlPEg4/OuPkvYoZwC3O7+taOCsc6k2z0+Pxlp4UEoxAX+FcV&#10;ky+OdITWtpDjDAkgdfauce/cwgh+McsK5/UNREOpszv2BzWEYJvU2lPlR9Q/DDx3pTRRqsnXkZ9f&#10;zHt/k11GqeObW4SSCC3KnyhkDtjj+n6185fDbxe0C4E/TGcjp/nNei6P4pS480yy7gYQcH2JrmqY&#10;eCkzto42SgkjbuPsFzP508LEnkkpnHpU7Xem29iQsJwCeNn68/54FYljrYnjA2qeMnP+PSte0SG6&#10;sy2UJJOAPoOn+fWudx5WdUanOtDjvGHiSwtpQogcjJ6AYAqp4e8cWTXqwJE+4/xZ6mtHxp4Lkv23&#10;xDOW6Z9v8awdK8CX+n3wnuE4Xp65rRctiYqqqi0O+h8arFHhbckZz0H5VE/jtVLDyhycev15/OsU&#10;QOjgEk4x74rI1aaWB25J54IFZ8nMz1oVFFanWyeOnWPBgB4/vfz/ADpuj+P5JHP2eJADxxx6epxm&#10;uFN/dSoVRH5zn5fb/CnaXbahvLxRvyeSO/rXbh6NnqeVmFeDjZH0X8P/ABw9xHH8wJ4G3JOB+Ndx&#10;JqM1zE21yNykZC814r8MFvcQtcKRggdev1/zmvZNNs557JTImQU284HP+FehUikkeJSm9Ti/HNjP&#10;5Qk+6GQ4ximfAr9m34jftDePF8J+D1wioZbu9MeUtYgQC7c4AHPf9eK+qf2Rv+Ca3xU/bD1ZNSu5&#10;JPD3g+1k/wBO8Q3VsSspHWOAHAd+oJzhe+SMH6e+PXgP4Rfsk6JoH7H37NvhuYN4kuom8R6mqbtQ&#10;1TbgYabACgn0AVQeMZ55q1WjhafPU+S7v/LuXTdSvW5KfzfRf8E1f+CfH/BLX4H/AAylh+JXimyu&#10;fGF3bESaffalAqwmQd44ASNvuxOT0xXtn/BSf9oHVvgZ+zRfLb+IBpU2oo1rbkoC+WU4Ve2cDp+P&#10;avV/gdoF54S+Hmm6ZqEMkM0dqqtbyTCQxcdAQMcV8Df8F0Vsrzxb4OlutVk89JiAj/ctoiy7mGRg&#10;MxwPy44zXjY3HVq1LkXup9Fp6+p24PDw+sqUvea6vX/hj2//AIIw/BGXwH+z9P8AE7Xbtpb7xPdG&#10;8OEAjjjP3MHq5IOdxJ68dyfpr46/Em0+HXwi8Q+Prq5aKDTNKnlXauWdgp2gDuScACuU/ZNsbfTP&#10;gH4a0KyKpBBpcIkSN9wJ2DOWySfqSSfWuU/4KQ2+p6h+yZ4lsNP1F7aMW6vdGDhnjVgdgPbPAOOc&#10;cDrWUn7LDu3RCT9tibvqzX/YZuQf2fNDBQrcG38++Z2y7TykyOW/2iWyfr26V7OHAiMmenU4r5f/&#10;AOCXOrJqXwCtNJGqwXNzCQ88VsDstVYfJCM9wBknuST1Jr6b1Cb7PGEVSzfwqB39a3pW9kvQxrfx&#10;pepV1G/kiAUoT6AHGKyb95nIZgB6YXmjVNZETlYX3N61Qt5Zrpn3yMzL8rknjOOn06fnScruwlEa&#10;QvmhpzlR0VVyf06GotR0tdVia3njQRONpQj7wPbirrGKCJ3dj9AOWqIX6RgStGFJY7AX69c0WRLv&#10;c+TviD4L+JP7Evxai+LXhHVrzUvB2t3og1Pw9BbRKlnLNMAs4YLuCKWyeDwDuPdfpya98N/GHwAb&#10;W4ihu7a+tgtzEzYPzDkEZyD14rQ1/SNC8Y6DP4f1/T47m0uUKXEc8eVcEYIwR0x7V8s/F208efsG&#10;683xR+Gum3Op+AnYvr2lszzS2LPsXz4+SxRQMlRljvbru4cOWEeWXwhK9Rpr4l+P/BOE8Yab8X/2&#10;Avizc/EDwzDq+veBtRKJPo9lAZpbUqTtWNTufaEyAFxnCg5AXH018O/jL4N+LegnVvCGt2d0gfZd&#10;PZzLJ5coA3ISuVDDPIBOKyPh18c/hR+1Z4CHibQD9osrkzQiO5VXRvLYxyOvBDJlWAZSQcHnivnD&#10;x1ofiX9izxtffE7wPdt/wgV1Kz6zoccIC6WDljLEu/aF3dQg/jYnJwD0U04NQlt3Maj9or7P8z2n&#10;9oX4W23jvw61paykPvDFoRyepxkH1OSOnr3r8w/+CjHw0g1Hwz/Y10ls2rWjMZ47SLJjViSm9scu&#10;QpBxhflOFAxn9T/BXxG0rx14atdd01yI7u3DJC+DJGTwVYDIVgeCOgxxXyv+3p8BV1Vn8VeHdCS6&#10;vC+5opZSIy4UBWcn7q5Cg+oOMcgjSVJp3FQqtTSZ+MNrp95pmv20HlyRG3nSNiV5KKTn8OeTXu3x&#10;s8Wa9P8ADDwxYvKCpWW5VAhLRNJ8r9eAANuAffucVu/Hb4Aw30k/jD4e2rSJboZAnlc7QwweQeOR&#10;1x2+leZeJNe1a48L6bZ30QLJceWpkQEqu37uTwuMAZ4JweuTmcSpewenb80fccFU1iOJKFNO17/L&#10;3WfU3/BMTU9O0bwt4o1nVlzbLdQxxh0CmSRgQiAZOCcdASBg9q+4YJ9J1TQY7yEgzyKoIUkEMV6n&#10;Htu/SvgP9gezlu/D+rWNtDkXWoebFs3BGaJNxAOMbghLAHk5J9a+8fhnpBHhSG6llfYjyI8hGSGL&#10;Yyfp/KveyrK6mKw8ZI8fi/MKOEzytFvZpfgiKX4IxeN7yPUleSGOODGAMc9z6+n1x7VtQfBHS/CF&#10;3LoGn30VzdNFtumcSNncQ2AQDgYJz/8AXr1D4SW0cmnx2s9swHl7d7c4/H/PGK7jw94W8M6DPJrN&#10;0FmkRVBd+ScKFHXvgAV9bhsrw2FjzJXl3Pha3EGIqTcXpHseK+DvggnhaXUvE/jO8s9O0/Kusspb&#10;CrtGT8wHp/8Arrsfhfrvwcm1i48OaDq8mpT3j+UyRnbCQy9jndyD144NeeftBeIvEfx0uptMsrN7&#10;Lw5AIwb24byollBIDYbG7DcbeQRxwWGOm/Y6+D/hD4aalc6nquri9uIYZHe4CHyolBJznb2HI4JU&#10;Eg9K6Jfumo31fRHFLG1MTTcnol3OU/ai8W6zH8QNJ0HwzpvhqDSzYsn2o6ZFe6srqGzHGpZhEo2O&#10;WdlGAAwLEkL8n/tP+GPGJ0m4NmtrcjWLn7JBo+mQ+dPNPtCxpuhZXeR8lWJbaNrZG08ehftVfFPU&#10;fFHxU12xvDJpVg935UNhowNvdawgKhJbiaJmYIcsFKFZJBIwwQpDenfs4+APh14J8MQzfFPxDZnx&#10;HNZSyaTptnCFOkoICSsUZ5G2EOSRkBAeWXLV8Xi8HiM1zKoqS1X6HtYLF0cBgIuq9Hrf1PjCb4aQ&#10;QTaXZ/FS0sfEVjotyBqulJOGm+0JG3mafA0pb7SynadysoXJyRhgr/il8C9F8UyXQ8FL4p8E6Nbz&#10;xQXPha/0aS7txICVDxZLK2T1KscYyMDBr6w8Sf8ABNfwz4++Iej/ABL1jxA1x4e8NrNfQxWi7Fad&#10;SMKdmCNpSLGcn9z82cmuA8dfBf4hx+Jn1+S61e40yKYQxQ292UEERJDHAyeAuTjk7vQceTLDVaEn&#10;GpFproe3Sq0q9pRd1Y8X8PeDfjDZWukeEdN+KHh+/wBN08SObN7Q2bPDniMrJGTxnr1AyK+gvh58&#10;M5vE/wAOB4F8YxWEk0kf2YGwHnI+9TiQIqjHU5wB0z2ODwT4P1CymsJZfAeoPHdpGqS3WpIxYlC6&#10;goxyrZ2ZB6lxn2+gfgp8GvEEtun2i1FkZdpd7fBYr2Af6enqOnFetl+VU8VK9R+6ZYrHQwkfdXvH&#10;yT8FP+CUXiPXvjnqOkWr6Zf6Zoc9uRqAkfMcrorsipnkoTjk4HB69PW/iT/wUD/Ze/Zh8YXH7M+t&#10;6HdT+E5be80Pxfr1tFdx6hJcRzJb3McLQgMVjR5jIMxAxxTPFMJooYZvp74wT+Dv2UPgfba4dVax&#10;uL3WYptRnEjBltzKrTM7AHbGUWQszADAbDBgAfyI/wCCifilPBH7WvjZo/A2n2sWs3Taha3tjokV&#10;usZ1DRDFLAkibTKNlxbs4YnEqTNyXZn+noZbhMvpOdNb9X0/rY+YzDiPMMyj9S5mqcXqlZczst+/&#10;fyON+Onhzxr+zX8SPEXwl8Waq3iHQNK15IZ7TTpobWy1nTp0+0WGr2bxPItvdyQgTJLFGVjPEnmi&#10;aaKT5i+J/wAPb/RfHWqaLPrkOpNaahPA2p2rO0d2VkZfOQuAzK2NwJAJBGQDX1R8RfiMnx1/Z7uo&#10;9XtHbxB4F19ri2ntYNxl0DUbm5uHMzJHhFttQnADu53tq6qAAgz87+N9Uj1TXrnUxEsXnyl1RG4Q&#10;Z4XPcAVyucozauZRpqVNXON0TwdNFcHMpOR/D/8AXro28Jxm2xI5GR2GP8//AF6XSLuIXS7pQeei&#10;nv65rdvL2xS33PKmcdyOPpWVSc3I6adOKicV/wAIbAspCEitnw74fhtXKgdcA4NNn1vS4JWL3kYK&#10;kjr3qXSvFGjxSPtvF5wT3ya56jk0VTjFSNwaTaqvQErjJ/8Ar1es7CA4YqOenH+c/wD1qwv+Ew09&#10;VHzsRkdFB9KsW/jC2YDbE7E9/wCVccoyZ2KUUdTaW8CEDbnA+7j/AD/hXP8AiG3jNxhR68EfWrNj&#10;4pBCuLdm3KcE9e3XHrXMeLfGdyl6saWoyWJ3Mccfh3qacXzhVnFQNfS7MzTKVRQMgEEDr7VuXFqq&#10;2HOWIAJw1cx4X1u6vmVfLGc8tjkf5zW/4gubi304lCpyvp05FTOUeexy03Jts4zW9i6iyqBgdMdM&#10;flRpse64R1XgMMH3rl9a1nVTqjqs/fGAMCtbwq+o3OpW8VxMTvkUcjjr3rpk+WmdWFj7TEwj3a/M&#10;27JIrr4jGfULp1SGM7ESLczkR/KGyRxnA9lyQOxmtorRdakkt49imclFdwxC54BIA/PA6dK3LbTt&#10;KF9d3LC6mljMm4IQq/c+UZwSecZHGRxkcVyWlNN/aJG848zoMV4uGlenofp/HNd1cVSu+j/Q9X8H&#10;3iIFaMEYUYA710cmozGLaIcDI6P6ZrlfB9jO8fmpLncBgCujn0mURcsQB1wen+HFOofDxkrET37e&#10;YGcgD0BxikOoZkJWbPTnPWqN3avBGV8vOOoqpJBOZGWJWVgRnB59v8+9YW1BSN6fWVjg/wBcBgZJ&#10;Ldqz5PE0aP8APOnPQZ49P8/SqV3pV9LEFUHGOB3bist/DuoEjdvJxweorohFWNOeKN5PFaspAuBk&#10;9R6Ht7ikm8XEOWjmCKeAKxbfw9doSEjIyR8x9Ovf/PNSt4evHwW5OO5IP8qHFIfPEo+J7hFu4+QF&#10;Xtj2P+BrzDxDAZ9OuopD1Zs/99V2Pim/L3qAsDyDz2/ziufvtPW4sJnZxnc/X/eJryqCcVc9bGTj&#10;Oeh5Te2/2e8cA49PetLQ2X7O3Pf1q/qfh6Ga5JDYwOdvUVa8OeH4liYP2PSuzm0ONHOa4oF1GzMO&#10;U61LoMYfUUJ56f5FbniHQrdJ49yAgIcf5/z3pPDWlWqXygR9+5/CnF6ESdlY9i8CgrYRkIeAOQcV&#10;n+KPDUutSOYY2Zy3BBz7cf5zW94VS2j09YVUAhQMDnOK6PwJFp8Pi23OoKpi+0Luz6Ej1/r7UTXO&#10;rHMm4s9a/YC/Yl1nxHdR+L/EOnvHAkwdGZepB6cjr1+mRX6R+P5/Bnw6/Z3vLbxBNC/lWTKocgDA&#10;XPXtjH6Y61hfBFvDdr8G7KfSFhUJaKzOi47dfw6V8Xf8FGP2tTcTx/DfQtWDBWPnRxzZC9jnBz2x&#10;+P5LB5hPDy5OjOfE4FYpqTPjD9o7w1bv40vtc0u1K213cu6Yz3NYXgHTWWNCYz35x1/SvV9Rs7Tx&#10;n4XWURb38v5VB5B+nXsa5DQtPfS5XtJotjRuVKsOvp/n3rWrrE2pNwnck+xyGdFIBAXJyO+TXU+G&#10;NJie5jxGASRkg9vxrEZV8wNjoTk46HJFWbHX57M7FlwOARWVKFma15uorHqFrqOmWFrsfY8hXLKM&#10;HnFP0rWEuLjZuwhOODwa86tPFCToHkdRx1HQCp9I8XLbSAtxhuCOn+e9evRw0pwujzpyjSep7voM&#10;sRiOdqkAZBAGPT/PtVXxbcwTWxRnUhgTyeT757Vxfhzx+kkLqJs4GSd3SoPFnjUSRAo+4EYAzk/5&#10;9+elKNGbnYUqsXC5He+E7HVrzaIxncSMf4dqr+KPh1F9iKxRlgM8jvWZp/jgRMpNyeOQfyrpG8Zw&#10;6hYBRPzjPJ6Ekc06uFlDdGEakXLQ+Yvi/wDDx4tUke2bA3HJUciuT8MeB7uTUsGU8jqTXu/xFtbW&#10;6mkkkQEHn1/D6153ptzBb6k0SAZA6k4FebUcoOx2QjF6lSbwIotJN8hwEORjofpUVh4UhQgfNjI6&#10;Cuj1PUo1s3DzxrlSSPMH+f8AIrL06/t5VUvqUQx1w4znFZxlIqSR0OleHrdtNAkkHyEHH0NN1rRr&#10;UCNZAO/zZqzYX1glgQ10M7Rg5z3z61cupNHlmzNMDg4AB9MVSm0yeVNHKx+HLd7uMwo7EN78dK1x&#10;pkUUWwRtgADIJx7e/pW5aWNpIQY0VAPu5OSTmpr6fTLGFydgwoAwPXvT9omxxhZHJ6BpEa6pIDhR&#10;5h5PbmvRfDnhi2js2aXHznAyR3ry6fxnpVlqp/0gKPMOBzjrXbaD8TNOn08hbxSVAzj6V0q/LdGL&#10;ceYwPit4atDauYwAofBJNeZy+HLMzgsg+9nOetegfEnxvpktmzByfnznZXnzeL9F88EzEYPQqaiX&#10;M0V7tzpR4csxEB5XUcYHU1g654Xsvt7EwqTtH4Vtf8Jto6QgmRsEDnH+cVz+u+N9JF8XBYZUcbK5&#10;4OSZvPkcTf8AAugWXmmOOMcAYFemaF4V3bikagGDChlOD8xNeYfDrxfpV1qCxK0gywxhe+a9v0LV&#10;LQopW3xmInI4zyP8axrScWb4TD+1vYraB4NEMI81OpyDnt/nNd34P8HWcn+ujAGRjA9ulZ1lcweQ&#10;gSPluV7nHv6V1Hh/UIreFpTxgcYJyDjr+tefVqN7Hu4XCckldGhN8OdNuY8FEbHOSOST9Kw9b+H1&#10;jbjHkKAowcgfX+tdHN4wt7aMIhbHBxjJx04rH1zxT58O07gFX5TxzisIznc9iWHi4bHBeJdLttNL&#10;b0yVbnHGORXAaxLbS3bHKj5hnIxW38TPGn2RmUxl8KcgkV4trvxVuxqL28dkcDod3SvVw0HNHzGN&#10;q+ylY9H06K3lcxqAefmUf556fWtrTbK3jUyCEYwTlhj/AD/9avOPA3iq8u4mke16n15xXuv7Nf7P&#10;3xo/aW8UPoHw08GyXsNrsOp33mCKCzRjjfJIwIHcgck4wBXXGooy5TheHnOl7R7HS/AnwZ4i8feJ&#10;bDwp4T0dry+u7hI4II16knqfb1PQd6/UL9jv/gmZ4Svtdtbr4h6jbay2mFDrMds5a3gnHPkAqfnY&#10;EjPpjpzXHeJv2XPA/wDwTw/Z28OeD/BmvWGpfETxhdwJe61eLGssZdQpS3XAZYwedx79c5C19+fs&#10;1+E9D+HvwYsdN0q3KyLbA3UhlZ3lmwN7Mx6ktmscTmChUdOnq1u+ny/zOSGGk6SqSdk9l/mc78Rv&#10;iX4a0j4r6F8CvCzy28Gn2X2iTT7LbFCiL8qiQAc+wHp0r5y+LPi19L/b50G61YgRJYmOIwFWcu2c&#10;ZU5I7ckgVR1fVNR8SftrajDcXyWapIA6QTM0s4LcIFBAYsOzA4ABz0rofjF4B8Qz/tK+GPEOouTZ&#10;RSkraQtsCIqnLs4HBz7/AMQA5Ir5yrXqV5e0k73Z69OlTorkjp7p9iaFqBezi2NglO/OD65wK/Pz&#10;/guJDbWbeENVNmLi5+3BvMdcR2yhh8zE4BYngZzgA9K+7/B1/HcaZC0UBU7BtGMBV+nbjtXx/wD8&#10;FqfCk2rfA3T9cW1Z3i1NFiIzhMg/OxHb09zWlT3oJ+aMsO7VfkfS37GuqxXv7Ofhe7hcMZtJheR1&#10;XALFRn9e/etj9ofwzp/jv4Q674Y1O2M8Nzp8glhVtu5QM4JHIB745riP2XNZ03wd+zL4diadjb6Z&#10;4eg86V0VMgRDnavCjAyFHQYHWu1k8Z2lz8LtR8Y3FuXiFhLKqMQCRsJUc9O30rqnZwcX2OeKcaia&#10;7nDf8Ey/guPg5+zhb3GrQSJqes3ct5dxSDBiVnPloRk4ITbn3J47V7lqU0kztGIznHQDr7Z7VwP7&#10;Lvj7S/F3wosZdJhRI7aFYljjGApA5B/zn867q6uGjUO+Cv8AEx7/AEFawt7JW7GdTmdaTfcxtW0u&#10;aRg1vlDjLhDyPx/z/SsLxBrsfhnRnvp3MUMJ3yuRgKoxknHQf411MbyzucxFmkbKoOMj3pfF3g61&#10;1DwVqUF9CkrS2bqIydqn5Txx29azlFuLcRqSukzlrfWxqtqlxbnEUiqwC9SMfmKsyTFY1mckYGQM&#10;8j0zXzv+wj+0ZbeLpNW+BPi7UzL4h8N3s8dw852uYQwKM24lndwd5I4AODj5d30e+l26RtPMzcAn&#10;b6saI3lBS7imuSbi+hXtNdWEbCA5BPJH8ueaZ4r07SvFGiTaXqcKyW8ybZDMgbPXOM//AK6khsIe&#10;ApChexHU/wBe1ZWvz3lrAQXDIPQ4KjjOMA5OM+p9qtPSzM3vofnX+0Z8FvjZ+xv8Rrr40fs66nPc&#10;+HdRkL6vo8phhhj8sFoiZSQ4Ulm3HLIse4kMVXb7T8Dv2o/hV+1h8PzpWg332oLbmO+t7gbfNfHz&#10;7gWJwCCMHAxnqCDXuninQLDxhaS6PqUHmW06FJo2UMm1uzE53Ywfbk9eg/MX9tP9nDx3+xV8Spvj&#10;r8A9duNM8KXBJ1Kz0hz5iuAzsNoAGCQgOTzuOSAAK6sNGUnyvbv2Mq0oTWukvzPevg94g8U/s7fG&#10;W8+EniLXHutN1aYS+G3YARQxkySNEcYJcvvJY5zuUZ+XA+mZ9KtfGehm11KNGWaJRKABjkZ49R/h&#10;XxJ4B/aM0n9s74aWWiWdhb6V420fy5wxYN9nlzlAf73H3k6ruTcBnFfZXwW1TUNa8NW8+uWYhu0i&#10;+eNs8HkDr2/Pt6171DBNu0tTx8VikldaM+KPiZ8FNP8A2cfjXNoOvWk0mg+ITFHLMnzKZDKFCAEE&#10;DK7V7jAz15Hyj/wUV+C/h/4b67pOueGfLNhrca3FvJGDt4+9gD6gZzg/ln9TP24PhrefE/4JXx06&#10;D/iZWSrc2E0SlWFwjblYFQT1wP161+UP7U3jfXvEfwS8M/DjVLOeTVPCWr3kDtIhLrbyH7Qe3AAb&#10;bnoApB44rqzOjRp5RKmlqrNP5q6+67Pp/DjESrcaYapUfu+8pL/tyVn99kfT3/BIn4dDx9+zx4ie&#10;CESz6V4vWa3mkyCoaJNygc8suf8Avkfj9weAvBK3urz6NDGfKxHcmBQQpSTO3GRwflII7Y9xXy5/&#10;wQFtRd/Bfxlp6SIX/wCEjieRck/IYk5I+o69cH6V9u2HhpdG+IVp4l02XZA1u8EqdA3O9R+BwB/k&#10;V7+Su2WUvQ+Y4+U6fGGLjfRS/RG/ZeGdP8FwQG5tSIHlWN2QfdDZ59uePxrnPE/hu8u9Rk0+7uZP&#10;KwyCeInaR/CfZsY46ZH0NekarqdjqEhhbaUljACn1GD/AI/lXL+L/FvhXwb4c1DUfEmorFBBatLK&#10;qrl9gB+ZR17H8hXqwk2fIyfmfOf7RB1O18YaJ8Mfh+UlmkDT6wsk2WCDJBHfdySMjbgHjpj1TRdB&#10;l0f9mvxT410O9WySw0vFhfXBJjFzIcM0i94yeWGQRzjBANeN/s5eF/EX7QHxMi8axau7XEgInv4A&#10;VEdt5r7IwGHGQSMnsWHGQB9dftGaZ4L+Dv7ImveHbqzJsI9Lmub8wuEcKvzNJxz97nvyRwehxxFS&#10;FNJ9/wAjpgpypNdk/vPym1XWrD4TaGPjt8ZrnT9X8QXE7S+GLONiUvJd277U6qQjRxgBV2qqDgHe&#10;3yj5wH7Ul8fjYPiV4jW+1bWSx/sizRRIJLl2Xlix3bv7uz5gwUArtGJ/j58Yte+MnjC78Xa44jBA&#10;is7Vc7beBR8ijrk46nuSe3TzH4d+KrP4eeNG+Ld3LAZdASWfS47iNZN11HEz5CFhuK/LjIIzIuel&#10;fEYSo54y9Pvv+p9TW5Y4a0102/Q/WH4Mft1/C/4SeG7X4QeNPEllc3Gnqp8S3tixkhkvnJ3W0bEk&#10;yOpypyEOY5CygjB9v8N6p4A+JOiJ4j8PzpbefCJFsZiDLh8+VuXqpYfNgjIHWv5//APxp8S+G/jB&#10;HPJdveDS9XjFmbu8LIkkeIzKd3y5cjcxP95uuTX0N8O/29fEvgzSNJnuNdubiBdd+16kssgMtvbw&#10;WscaLGC6l2HnT7QzfPJyeM19tyZTmlN/Wvdn3+f9bHz9LEZnlrvho80e39fqfrn4d8H+ELbxVqGi&#10;xavDLLExY28kgLq2VYsA5zjawxjvgCu60P4kfDnwTbXjx6lFcXWnwma4tEcEx7jhC4zkbmKgDq27&#10;IB4r8J/Av/BRD4tx/wBr3uteIdUtJDb+dYQ2FyS32838d0rMzku8cYiwm5iV4Viy8V7PF+1Re/HD&#10;w/b3qiOI6Pqq6zfJHpATT9j2kjSwIZnDCZC14YzkZkwELERlihSyHDU04Tb20/P8isXjc/xjadNR&#10;81+H5nr/APwUv/bsuPi74q8R/BvXLO5tW0+7t7a3sESIXVmJ48LLbOxQ3EToqtJCQuVukOW8pHT4&#10;U/4KCfFHXtR/aC1JLDWZRHdES3sKSt5UjrLKsT7eAcQCLBI6Yrf8LeKtU8ReMoNT+IkMd5a2t7Jq&#10;Yu5WdZrFvMNwywuM4R5W5iZXXMrsqqzlj5Z+0FpmqeLviMur+U0Zn0zT22zH5vmtYm5IAz1//XXn&#10;1MdHFQ5tEtkvJX3/AM+ptDL54SXLq3u33bt/Vuh1X7M2sw31p47svElo97FdfDy8ht4PtDRhbkz2&#10;xglO0gsI5Aku0/KfL5yOK8G8V3mq/bMi9lOByN3HWvXfBWj6/o9rOul38kH2u3MVyI/4kYEFTx0I&#10;OP8ACsTxb8M0kdnD5HTAHT6Vy+3pXSOmVGpZs8t0e8uv7SVnuXPqC59a6mSRnh+8eRnNT2Hw0a3v&#10;lcu/DcgnFbk/g6KO2IZHU+pPoP8AGh1YX0NKMJqOp51cShWfIHXsKm0SVmk2qta174csRcOGiUYJ&#10;BI71Z0HRLFJvkiAyR1HIrmqyVi4RbkRKrMAY1Jz2ArYsIJHG1V7YB59KufYoYVConPTJPT/Gup8I&#10;+HRfuHaPpnkDpn6VxTnZHXGGpU0Tw9fXawoqjaB/CQah8UfC3ULq4WRYDkEll/w/WvWvDnhpEiVQ&#10;mQoGMDtXQSeGrRodk0a+m0g54rkeJcXobPDucTwrRfBeoaSigQkANn61qa5pd02mMZI8FV4APX/O&#10;K9Rv9FsIY2EKBuBg8nn0rnNfsoBasqxjtgAHP1rldRzqcxvTw6jA8G1bwxdHU3kWIHjJz6VseBtC&#10;uV8Q23mEYEmSuOP85rU8RQzR33yptJPPH+cVN4Kglk1tXMmDGpyW6D6/5PTpXbVqtYdvyOnJsO62&#10;c0Ka6zj+aNhtd1t0vNKTUXjtyJPkjAXduJzkhQT1PXPYdABXHxWJstSJRsck4C9a63UJreG+mCSs&#10;0KEBW2kbh6jocHHp/KuT1fVrO0uS3mDOeMHpzXn4RP2SPqeMatSeZqEpN8q/Vnqfw5to3VQX35A+&#10;bOea9GGkW72QMiAYX5sdf6+lfPvgL4iTwXqxMcAnAxjp6161Z+NfN07DTD7vQ5II61pVjJHy0IuR&#10;dv8AS7cyHC8j0Gfp/hVaLQ4PPEjAkEjNU5PE3mSZZ8cnndg+tLB4nR5M7vocdffFc13c15DpovDN&#10;qUXC5wB0HU01vDdoqbvK6Njgf1/z1rKufHtrBBguGbnHX/P/AOqqUvxLtskJIuQTgKTWsb2H7Fs6&#10;BPDWnjAYL9MDn86JNA0+M4FmST12qcj681zg+IkZPyyjBYdD7VI3j0P9xnYDj5WI/lVaj9lI8M8T&#10;3cE2oieKcZ3Zxux/nms261y1XTbiNp+QzE4/+vXfj4VPfyedDb7ueqA/59KoeI/gvONOuJ4Yj5jI&#10;cELx0xXNyWOpybkeSXPiLTVmy9yCcdBWn4b1/TXDmJ2bPt09q4/xNo9/oGpPZahFtZWOCRjNXPBz&#10;HzpMYzwcZqnFctxpu5t+LvENmrRuUYcEAGsew8W2sVwrbXHTPQ1N4yg8xYeM8Hk9e1YEdqd4xnrn&#10;gUR2CUbntnhPx5Gtmh25G3rgc10eleNYxchojjDZXJ75ryXQJ5bW1jJYjj9etXbHxLi9eIuuC54/&#10;H9OtVF33MKkHbQ+9Phz+25q3h74K3Xh+1lY3YtykIVsduBx39/8AHj5is/AfxH+L3iyfXriymmmu&#10;rkszKMjnPA/Ks/4aeJorrVI7K8nPlSthwTkZz1r9V/2M/gd8MJ/hvZ661rbyTeUrO7Lyfr/n1rlr&#10;040583ccJydPlPCv2R/+CfWv+JLmCXxHAUhEYymPvDHr3rL/AG//ANgHV/g1Yr8QfBkamAKftUQz&#10;nHr16fX1FfVXxO/bU+GX7PPm2KmISxfKI48Zz68dv88V86/tI/8ABQBf2kPCU3hDTbEbZEwGY5LA&#10;4/Pr/wDW9PWpYnDVcLyPc8qVDGwxKnfQ+CZ9duUdld1XDHnbjPr7Vk6j4ivVnCxzj7w7DvWr8SvD&#10;+peGdTeOa1dVLkg7cDB5HT3Jrib28kMgAVuTxgVzRsjsu76m/Z69fSQhvOKkj5gOKoJ4l1BZGVbp&#10;vlOAAe1QabHdPZqVgYHJzke5qDSNHv5dRk82FgFc9R15r6XL61OnQ988fH06lSquU77wdrmr3UDs&#10;9w2dn97pWzdR32oQFWuW27hj5uf8/wD16zPB+mTQNsdCCQMKf84//VXU2No5AjhVSR1J9v6dPyrz&#10;6uYQjiW4noUsBKVBcxgN4evEj80SuM9Mv1/Wtzw+kiokRdm+Xnk49K3Z/Dwk0wSFQOvyjPp/9f8A&#10;/VVOy0iaB1Z5MFX6sxGPrWtTGqtCzOdYX2M9DnPiBZs0UjuPmKjk/wCea8Y1FHg1zBz82Qcd6+hf&#10;GWlvdWjSEdV5HUYrx7xL4Z8zVt4JG0nHy15Na250wjJs56/GLdgp6qeSaw9NuCqg7uR2rr7zwvd+&#10;SxCybdp6rgCuVt9Bu7Z/3jAZbqDnFYx3KqRkrHZ+GZGuNGdCvVDjGT+H+fSuuhtEEMbuACfvM3of&#10;/rVz/gPw9dTaO53tgq2MDHauvfR3t7OOXGTtHPr1/OsKkkma0oNpFrzbOxiUnG8thQB3z/hVLWLJ&#10;dUVmiTB9SKWy0iS6uhHMzH5gQeuOa7/S/AhvLQFYsg9AO/T8Kw9rY9Chg3VZ83eLfD8tpeSuEbaH&#10;POKj8Ix3O2SNCRtb869v8dfDaCXzAkKbsYw3f/P9K4TRvCVlaTyxiDlj8o68f5Fd9DFKUbM4sZgJ&#10;UZ3ON8V2plsZQTk7R174rzu7iMdyEYDhhjjtmvdPEfh2wazchckLnG04Hf8Aw/P2rz3VPClhLeBh&#10;CoOexrRVU2cSpyTMyNd0I3Y6Dg1la/a5vFxzlBgg8f55r0az8HWBiUrCPcmob/wNayzr5dpu4xnF&#10;QpK5rJNI5X4cA2msruPCkd69/wDB960sMbDq0RPP4VxPgv4WQfaRPLbLgjnjgV6r4d8KwWqxRiEB&#10;VJDd+3tXNiFc9HAVlTVi54fu1lt0jyc5IY915rudEgBtSHU87cfL79a5bw9pcMSnZGcKTx/nr3P4&#10;V2nhs28EYHH3cEkZFebUVmfRYWspNXKOr2gEZCZHzdCP8/59KwtbXbCF8ttvQ85znvjtXa3dtCcy&#10;FFwGBJC/z/Osqx8FeJ/H3ii18H+BPCt7rGp3cm230/TLR55pO5wiAk+vHSlTjzSselVrwp0XJ7Hz&#10;98UzHFuCnkjOO9cL8JP2eviz+0R8TI/Afwh8B3+ualcMv7iyhJEanq7t0RRySSccV+lvgP8A4I3+&#10;PfFHjXT/AAt8fdRttI1nVCp03whp94kl7HHknzrrZuWCMqpPBLEjHBGK/RDR/wBjD4KfsUfANfg1&#10;8KtRt9G8TeLfLtZr2wjVLu+OMFQxywUAk5zxnjrg+kq9LC0m5PVdOvofF4mp9arr2eze/S3fzPjj&#10;/gmV/wAG5mh+LdOtfiX+1t4xuTZBlkh8N6HIF8/pxLPyQuQRhMH/AGhX1V8UfAPwu+Fnx+8J/sc/&#10;sw+D7Lwt4Ytp01PxLBpeYmvWRgyebLy7gEdPYc8Cvsz4YeGtN+F/wu0zwtpSvssrFEG9yWYhcEk9&#10;+a/PRvEHi3xF/wAFJte8SWO2VbZVtbmeIKscCFvljZ3+6SB0TLH0HOOLGYuTjGEVy33t27XDDU5V&#10;JynN35duy+Rzv/BRDwhqfxi/ao8PaNdavJFp+nTwIscURZjhs8qOecnBwRgH8fv/AMJyfZvhvaWN&#10;j8kcdkiRBOOAuB3r5Y8LeF/EHxI/an1y38U+FhDarNGbeRIzu8pRy7swOAxzgd8cZxmvrKC0SOCO&#10;GIbYIY9kSD09a8+jfV92a4lr3I9kfAnhPUJ/D/7eGoM+mxS3F6zR2txMjBYQCxkdQPvHtubAGcDs&#10;D9eal8O7HxhqVrqzYe5SP5Lg8iNSc7h6n0NfKfx+mg8Pft66Z9v8RJY2U+mbpQhbfs3ABAF6MzNj&#10;AxnA5J4r7g8NJGNDhFtGEQwrjjnpwOaVGmnSSfQK82qt11Re0W2t9OtINNsiXwApZicn3rxD/gpL&#10;4K/4Tf8AZp1m2ht5JXtwssKQrliVI5H617ZZJ5U5WPLStxx0Qf4/yqp8UtAbX/hzqujohZ57GSNV&#10;UDJYqRxnvW0k3SZzwkoVUzwT9ja7Xxz+zja+G7rUlmnOkKspEm/GcqD3wMowCn5gBhgGDAZ3ww+J&#10;3ibUdV1f4CeMIQt3/ZF0bG1OR50SqwzlSCeqjgg88YIzXKf8E4LfxF4C1bXvghfQKt7puoyXuq5m&#10;BMcbjbBGqjPy4U45/wCWZ65r3HV/hfbp+054R+ItoIEaK1vbK8zGNziWMSDH4xL+GfWpbUuWS66G&#10;tuSUotbao4X/AIJueKtItvhhqukRamZ59O1GSK8iAJMMm45TBAOM5wccjoW6n6YhvxqMMNxIrIJO&#10;QpHOOv4V8MDxhffsrftuat4TvoHttJ8V3T3OmDGy3EsxTzGbsSqxgD0LMc/MQfuLwNd2viC1huoJ&#10;lZWiBUKex6fpit6LcoJdjLFR5Z8/fU2dGtJncTSgBm+ZQR91R04rSvgjWjwE8MuORmpYYo4EMUaj&#10;P8Tf59Kr311BGjtlTsPIPQGuuMbI4W7s/Iv9tHXfEn7HH/BQxPih4d0oWWl6ldwT30kTsqXSNgMH&#10;BJDsMFueA2DggDP6NfCf4s+EPi14UtfEvhvXYLy3uIldGibOQQOeeR6884xXEftj/syfDf8Aag8N&#10;SeHPE2ifaL0wMbW6gbE0RPAIwfXjJOB6gV8PfBf9mv8A4KZ/sd+Lb3TfgX4Et9X0+R8g6hextbEZ&#10;GGbzJI24z0j5JDHOOG5ITjTbg/kds0q8FJbrc/TyNMsylGOD82D/AIfyrK1iygdXe7szJxkJng+v&#10;Htx19a/P74k/tlf8FiPg1DJP4o/Z+8P6nbMqOY9D09p2hUDkKI59xJAJJIYAkHpxXe/s2/8ABQT4&#10;q/FHUZdE+LX7O/jbSC28w3uneA9TlgkkJQBd6xsOAzHeXTIH3EICnWE6c+phUpVIK/5H0/d2MmoT&#10;lTcmEuu4q+0hV69jtHJAwDj8hXE/FL4R+DPGvhHUPD/iHSob6K9gdJ42i8wtuBXJ44yeB6Y46Yr0&#10;HStA13xBdC+mgNsZExFA+FLEeo6Kc8hlGcGuktvhyRaoup6qplWTe7r1ORjbjuACQMmvXwLoL4me&#10;Pi41pL3Efi/8Y/2X/iH+wh8bX8beDNHvZvDd9qKz2TWiNLPay+cv7htg4VwijOOwyDgY/Qr9kT4z&#10;+F/2hfBq+L/DU8crW7hLzygNouCiytHGc/MiB0Xd3P1BP0f4x/Z/+H/jnTzY+JmSZCMcRgbieDk9&#10;fWuC+Bf/AAT7+En7PPiG/wBf+G3ie+s7W9ZyukxnMEW9mdsbiSDvdsYwAu1cYUV9NhsbgaVP2c53&#10;XTujw8ThMbXkpqHvfmjC8V6fbxadNYX2FEjEqrrkMScEY/X8K/I3/gsN8MX+HXxOudQ8O20Zh1KG&#10;CUmN8cOz5HJ5AYEDthfrX7efEP4SLqdqkOlXschkysskpK7VPU8fU/8A1q+Bv+C1v7LOkQfsnzfF&#10;O01aK7vtCvbdHAhKs8Ty7W5zg8sCe3y8Y6HmzLGYCvgpQjNN6WPf4RhjMBxFQrSjZXs/mrfmcF/w&#10;QC1ptP8AC/jzRozFuae1uHYnkK67Rz6fIck+lfddn4jt7jXZLGJ2SGNhJK+MDc3p09R+dfnF/wAE&#10;OrzUrnxt4x8I6PErtfaHbTGIyAfJFKxI57neB+NfoB8QJNa8HW2qXt1psqCfTfLt3jRj+9ySBkcA&#10;4Cgc5zz2r2Mgr0JZdTi5K6umvmzn8RKeInxViK3K7S5Xf/t1fqbXjXxhJoRMkEzljN8xjBOxQME8&#10;fQn8MdwD4b8R9P8AFn7QXxS0rwN4f0+4+xWckklzctkRxxSAeYu4cMrenqvYiuq8I6b42+JeuS6v&#10;ewT21jc2sJmjbjym2YYqCcD5g+QByCCOCSfcPBvh7w/8PtPzp8ESlVLeYE+ZgeST36+te9JxUbI+&#10;EjzKd2a/7Pfwg8F/AjwHHo+gIvlQ7me6kHzuCc/Me/8Ak966LTTbfH3xtr/g3S9TBtLPwxPBJJEq&#10;uFnmXCYyCDgAnBBBz35r5y/aH/bJg8I6TZ+GPh6sGp6nf3DxtbRygFQB1AIIYE5BHpzW7+yV+0lo&#10;nwZmPhjWJrTTdUvo5tY8S3txMMWluWIRMn5cnBGegVOeSK8XF4yjSq8ql735Hr4XC1K1Fykvdf4n&#10;5vfG/wD4JufHPR/EGuatqngQaLpiX5t9Ia30+5VL13cbXEb73jQKSzd8gIq7nQH46+KPwg8Yx+Hy&#10;+peG7hbS01i5tIbiOHzI5ZlAM2ZEynyrGo64OGIOEav6hPCfxd034q2UN/F4Qtzp0y/Jd62ux3Rh&#10;95YiuQCP720+3p5V8f8A/gmh+xZ8fdOu45dKs9E1e50+OwgutO3+TaWyuG8qGAOEjX2UDPAIZRsP&#10;AqOAc+aHut381r+XyR1wrY2nTUZe+lbyenq+vqfzJeFvCdlDdSO9sGJ5Jx17d67C08NWTQDair2A&#10;25r9AP8Agob/AMEJfjN+zR4dvfjZ8HtRt/GHhWxie41VrO3SG5s4gq4b7PDGFKrhsugAwNxVeSfg&#10;uDXI9LIiubSdGYBtssRQjPHfrXHioTpS0d13R72WzoYhaKz6p7r+u43Q/AFpNdgJak5PPy+38v8A&#10;69d/4f8ABf2Wy8u3GEZcSKCRkZ6c+4zXPeFfFVnIREYHLEc7sZ4rubLxEiWqCO2CqR1J4PevHq1J&#10;3sfW0MFR5E7GVqeii206a2icIsigShQAGwQwHrjIBx3wPSvPvHs8+p64l7doodYIYAVOfliiWJf/&#10;AB1B+RrvvFWuXP2MuEGGBLfLgjH+f85rxL4j+KtUjuAUnCgNwVxnr/8ArrbCVZ3s2cOYYWnGF0tj&#10;udGu7SOIRO46Zx2/KotW1DTpJQFmQ8cgnqa8zg8SatJEAt6+cc81matqd8Zf+PlvbnvXd1ueFKnd&#10;HpcH2I3AAlTA5Pze2OR9aTVrnTUstyzopA+X5uefp0rzrQtWnju0Ejk+47fhXVYF1blCCRjaAB3q&#10;lOzsRyWRyOva3p8N1Kz3A4PY9Kq6L4s0xJyFfOPVam1rw607vhMkscZPvUHh7wHeS3DOkZVTyO+a&#10;3nrG5hBO5rp4qjup1AikbJBzivU/AN3N9kRVTaNoJ3fl/n61wOl+BLm0YP8AZ2OBnIXr1rvfDEEt&#10;qsY8raABjn8K82vJKNkd+HpuU9T0jRb2VbZFTCtgDHYcdf51Zvp7goGLBgARy5PPWsnQJrh0xs+T&#10;sQP6/wCetbjQTSr8iHG3ls45+leVKbufQYfDwa2Oa1TVbq3OJCAAOgX+Rqld3st3aM24cgnnn/PN&#10;aPiTTSQWVRu9j0+tZltA0UWyR/vDHXnrnr+VVB3Ir0VB6HkvxMutQguGYTMoOe3eq3wZn1nVtRuU&#10;gV53Z0ijTkliTk4x3/lW78WvD9xcDy7WL5iOGAqx+zh4OvtGivdRuLt4pLSzuL/zEXbnZiPaG7cM&#10;x4I5A5HWurFz5Mvkz2/D7K/7T4wpU+kVKT9FFnN/EDXLqPUJrOCTaRMVby+20YK5z0HQfSvO9Znu&#10;pJWPmsT/AL1eha34fvdZuknmGAkeBt7ksSf1/XP0HM6z4SkjkdWJ46mtqHJCkoo4OKKyxGfV5LZO&#10;33afmU/AdzdvqCjzWPzDq1e6aIkh0hBIOg4Lc/hXkPgfw2Ib5CCM55yK9y8NaaJdMWLqNvfmliGm&#10;keHSlbQprB8uAT04Bz0/zxSSQsE5Vjg/xde3NbY0njEa/gc/5NJ/YzyAh8ccgBfp/wDWrzX8RtzG&#10;DeRyPCwBJHQYz05rO+zyOq7VxjHXr1/U/wCe9dt/YTyRgiIbcjOVqs/h9WYN5YGW645zmumNki/b&#10;WOXs7W4Eu5gVIxz7VbuLeRSqo+MLg9ea34vD6JgiHIAwDtwKlbSShxEin13HFO6D2t0eiaL4O0+J&#10;Qph44AB5zz/+utK58BWd9CRFAMMuM4yQORx3/wA961rC1RYxCEGR3Ud81rWe8YAkOMDuPX3/AJVD&#10;OiKPkj9pf9n/AHpJe2dvtdRvRgvsTjivCfCvh69tb6WGYEMvDKecV+jPxN8EWut6EXaEEsp/E/y/&#10;wr4z+JXgxfB3iuf92qpL07c/Ssal0aODSucL4i0DzEiRpehOCDmjRvBcVy6lxx3PrVrXtX06NEze&#10;L9/pnFaHhfxBpMbBnvl9eW6dqmz5SI1I81mbdt8PkOnIQucrkDvXLaj4Hez1F2jz8zZxnqa9U0vx&#10;HoMtltMwzjnK9eOOlYWr3+kXF2zICdzHGFzWalJM63ThNFDwNpzQX0bgY2dTuzjj+f8AjX3l+xp+&#10;07c+GfDMvhTUL7Z5VsfLEh5wR1FfEOgzW0N6pjQ88kHpW5f/ABDvvCqtqOnySRMse0hZCP0//XWk&#10;7VYWZyVKUqMuZbG3+0X4m1rx18WtV1G6v3mhku2aNS/GCfbit/4JavoWhaxB/bRDDdlvQD3xXCeE&#10;vEVn4isLnWroDzZDk7jkg5/zzRp95Kbn7UXO0HKENgYrhhL2MtOhckqkPU91+P8AoXgTxt4Ze50a&#10;OM3DLuDZGRnj/P4V8v3vhoWOrfZp4ypV8YYe9fQvwoutB1OSGHVpsQsdrM2cEk459OtUP2mPhr4d&#10;sPK1jwtGrEIGkeI8EfQdK9BN1I8yOCSUHynlGnaNAtgke0AIx254xySf50yKLS4JTIMbg3zKvTr1&#10;qvaa5HDb+W1sv3sNuBOPfisPVPGdxbTMsTRggnOFBz7/AKVtG7Ri5RTuzu9N1iO2kJjUEsMj1/8A&#10;rVat/Ec8Uw3LGmWAJYjjmvKbL4g6lLdOjlcBf7oziiXxfqssmY7hlwy8Y461jKnLmudUcTDlsfQm&#10;naml3pysZhkjtUdzMiheTuUkkAD+tcX4T1LU7jSVdpiPlz8vXGKd4m8SXOmWkXmTP2JBbkf5NdEU&#10;0tTmlNSPQjBFdxpEAGLD5jnqf8/561z2u+BrOcm4RVBI6cfmaz/CfjVNRlS1kuwOMct15rpb1o2X&#10;MFwGwDkKTzTlG61Ipt8+h5j4qtI9MjeJXX7hBOcV5pNe2InKm4Qtu7NXe/F2O4igllhhztzyRyO/&#10;518/Wsl3eahtkDZ3YxzxzWVKGrNcRLY+ifh9e2g0sosyjCnPzd8e31rqzLa3OnQFGBbbjtjv15rz&#10;X4W2UsejeWwzk9K7+wQrYQRseBgbu/SuGv8AEztwUOeKubfh/T7aacOXAO7vx36f59a9P0aawsbF&#10;UMyjAyeevA6+n9K4LQdPQQiRgGYpwAo6fh/hXYwxho1R9uEUn5R0rmvc+owuHUYmH8QpLQwTTL/C&#10;vOAOh69TXjepeILC0vZDJcLncCeDnPrXrXjuGRoXQruCnd7/AI/rXgXjNfK1GZQOQc5B9cV04ZXZ&#10;5mcwUYpkniTxxpQtJV+1dFO1sdB6fofzriJPHGkPcrAs+eeOP/rVB4iObCfnohGBXOaBpBubxZWT&#10;vmu+NNHyrqNM9u8KSWd9bI7y/KR6V01pDo4cLIc/3iB1/CuZ8F2yR6fEMEgKCDu6YHpWxqWqWNgw&#10;+0SKPl4UjrVwiiK1RyR1ek3ml2QGWXgZ246cH/P4Vr2fifS4Jo4yrdTxt4yBXlFt44DXX2a2ZRnn&#10;cxrd0S9NxqluzN/y0AwPU5FZ14Kxvg5S5keg2WvxJIwWNgN7FeDkDP8An/JroND17zriOGG2kctw&#10;scaMS3Pb1rpP2R/2QfjL+1x46Twh8LPC7zr5ga+1S4G22s0PVnfHUegyTnp1r708efs5/AX/AIJT&#10;fDK31i1Fl4v+LWqwtHa3mqQl7exjJyzxw5xxwASdxPfGRXh1qih5n0lOajJRT1PnT9mD9g/4uftJ&#10;a7Z2V3G2gWNzInmT6iuybym6uI2OcdMcck/Wv1Y8E/s9/s+f8E5f2fdT8RfDbwfbHV7XTGa8127g&#10;33t7JgkbnUbsZPCrwM8CuS/4J3fBaPwN4IT4s+Pbh9S8Y+JI1ubq+vWDNbxsAREgHCKOu0YAz0r2&#10;H9obwnrfxL+F2q+FLDVntJ7y2dIrqDG6MkEbgTms4Va1OjKUfia08jkxVb61XjCT9xP7z4P/AOCX&#10;fxz134i/tGeMPGPi2xWXVdcvGka7nY71GT8vzsz4wMBRjAGOgFeswePJPiZ/wUWvI7bfqaaDZLa+&#10;YQBHad2GcdyV6fMcHoOa5H/gnv8As9Sfs/N478VapFDLPpjNbLqs6glAqlmCnnHJ+Y5ySPbFcZ/w&#10;Tq+Ka/EH9rfxdrc2rzXInmc2lui7VZS5y5HHAwn5jPNYQfOoR87l1bKVSS7WP0p1K8ddGlBIMnkH&#10;aAOnHWvzm/Zn8GXv/DePjLxL4ouLeQ21y6WOnM2cyO27cFwOVGBu7biO9foTq9wbTw7dXJm2uITz&#10;747V8EfsbXun6j+1r431e0Iufs07CS5xlt5Y7Uz9S3H4nOAa2q614p9n+hy4e6w836H2FongS00v&#10;XrvWnT9/eMpmYew6f59K6KW0RiIkLAKMuc/dH+NXNOth9kRpUzLIOETt9aj8TXVl4f0Wa9vpMBIy&#10;8gAzwBk/Wr5FCJhzuTPz9/b2stC8M/tY+DfF1vpRubmW5QB2cKpfJCY+hOc/lzxX274EguP+EUsh&#10;cyK0xt1Lso4yQCcegr40/bNi0/4lvovxPaXyoNI1eFmVlyYlDhi2B14BB6/exnGa+p/gB4+s/iB4&#10;Si1ixY/ZxGiw/IQSAobkMN2cEEg4x09azoJWaNsRe0X8j0O3hEAEMK4ycs2KuXMai3EO3IUHJPPN&#10;Zcd/L9raRDgdgT3q4kyRBGuJd3JJ54J9q3hY5nucR4Q+E2j+A/GureJtPtEW612RZLp1HLtjr7YH&#10;H4D2FVPEPijTNI+LnhXQJYxJPf3s5t/l+6Et33EntyfqcY6Zrv5XR3e8fAZ8hDj+H1rxb4nXDWnx&#10;Z8F68wRRH4iW3kffghZY5I1Xr3Y4x/tNxkiuWolTcYrudVJuq232/Q5z/goT+yjc/HDwvZ+NvDkr&#10;W+saHmaK4h3CQqu5wo2nP3iOnr+XLf8ABP39pVPDtvJ8NviXr5TUbe7WK2WZCoKBceg/iDdeTkcD&#10;HH2yuh21ywiuItybMOp7g18p/tf/ALJN54WtH+L/AMBtOt7XXI7tLy63JkOsRLDaO5HBx0wi9hg6&#10;zpVaE/ax26k06lKvT9jPfoz6qXUreWHMUrMFH7x89Se1Yus3M12v2W1xHETy+PvfSvCP2LP2jk+L&#10;fhFNL1XWku7nTGMN3cH5PNmCqZDsxgBWbyxgnLRtzkkD2XUNYgicSuxYAZVf7x5x+v8AWu5TjOF0&#10;cEoOE+Vj47a20pSY4N0rnLk8sxxwOfw/Oluru2VNmSFGTkL1rGtNQk1GV7+6kByx8teOABg/h2rL&#10;8T6xcKdtuwDbgDk8ew/+sfUetZNpK40m3Yl8SC21HMMMCY2sHeQ/LGB1JwQT0xjPJ9Oa5efRb7TD&#10;LdStbi2jhcvHaqzSlwcKDz6YOBjnqCKsvIujxyNFuLsWlcAk7nOB8xPXC/kO3FUINRu/JaAxS+Tv&#10;d3UEkli+QMggdcn8q5ari99zeMGaHhzxBNbzO0GpF0hgCO1wzbprjg7MBQpxyp25O7j2roINdvGV&#10;byG6ldXQ/LNEqFGA5UBvmPPPIxz16CuOME99arp8lyIbXzDxNEW4zhl27sHJxksO+OTzWrPqEFq8&#10;UsryzeZExFsgcxgg/wASgbQeOM4PUc9KzjOSW5bhE37LX5b6Iy3hkDFywt+Sz+g+UHA6cVyEPx7f&#10;/ha9z8P9VkjhMFoksMJmRXkjb5SwJYkgMCOgJOeDgEx3ep3TzrP9iudzKQX3eWsPPHyg/lgZ9QK8&#10;T8SjU5/2wdHm01bp5tO0AyXRkmItjG8uzYqbg2/gHID7mCrwV2glUlZWYQpxcnc+h7fx7Nq3iaXT&#10;FijRom4BgY+YDg7lZtobrztz1GcHivBP+CnNjbePv2PviB4VurMqU8PTXtrJIjxl3t8yhRvC/N8n&#10;QA5B4Jp/7TfxB1n4b/EfwDDa27BNV1lre6MF8YdiB4ztC/fnLZbCqVAw24kYx7H8TPBekeLvhNr3&#10;hTUIY5BqOjXEBDEHZuiYkgZ+uT3B981fPUcWi6DjQxFOp2af3M/Iz/gh94ybwz+13Z6XJMypq+gX&#10;NngHAZxsdRz7K1fs3O9l9mSDV4kCMNnlspkZ8gk/dU/4CvwH/wCCfvi7/hUf7Zvg7U/EA+ypZ+JB&#10;aXgkO1UMm6E7ieMBnBPbg56V++9vqNkl0Utgrk4Cuqk59ycZx2ycD0Ne9gcS6enQ6eMsI3jKdRr4&#10;o/k2efeOPix8L/hTq9vBrZvNOju8C2ZrFpEkfklVCEyE8c/JjnrXlv7WPxR8W+DPCEmr6Dpl3/xM&#10;Slrp1zbghAZAduWIxng/KcE9Bya9U/ao+DF18fvhHeeGtJvTp+qwRmXTLlUV9jgnAHzAjPAyDxn1&#10;rnv2CfjHcfEvwJe/CD4taEU8Q+GSlpq1vOiZkBXKSkbjhiBk7eMkMOCK+hWYVa/7rmautD4NYCjS&#10;XteW9nqj5I8P6Dc/CrTZfHHjvUbWXxBq1wGsITswkz85EQGGwRknjPHPSvIfh18RPGnxo/aa8VCz&#10;SX/hGNHntrHUb1nYm78lxK8JLHnfJGisOfkD5+8c/bn7Z/7CPxCOrj4rfBLxDqGs2VrbiGPwrLbx&#10;yizd5Dmfex3eWqsS3yuxEYHzV4v8Cf2fvDvwlsrTwpfxNPbRM15q9zJ9++uSN0srd/nbccdhwO1e&#10;ZV56NSzR3UpwqRbueqT/ALb3j/Rr+w8J+Efh7d6xdzjH2qSRrfT4PkdhG9wUYCQhD8u3GWUEgkA+&#10;l+A/2j/GOr2ljrfxA+EmqaS89x5atp139ugZSQAXUbXi+9n50XbtIfbivnu+8Vr498QW2l+DtAuL&#10;YTXBjRrCyaQZwRu2oDhG43E543AHnNfRHwm0HUPCM8Fp4iM8gkGx2K7Bk5/dEsUWTK/dwHJ2nOCM&#10;tnTxXPO1ypYWKp3aPoH4G/tM/CfxLrkvg3RPiVpt/eQTNDLZG4GdykhkwQMkHt+PvX5/f8F7f+CU&#10;1it0n7Y/wF0GGS31m98nxNpS3VtZ+TfTN8t350gHmKxwvlk53N8rDJFfVWg/sWfCPStS1fxHo/n6&#10;ff6nN5wvIp5MwTbmcOq8BTljnHJAHJ616/8AAvx6/wAQNK1n9mn9pPw/pt3LNava3NnM6yW+tWDq&#10;VE6ITuGeQV6qR1PBPt0K7iuWorxe67/8FdDy6tNqSnQdpx2b/FOzTafX790j+Xvw+l9ZX+14HG1i&#10;CAvHevR9GFxLZB/s5LED8P8APNey/wDBTv8AZIj/AGN/2wvE/wAPdKii/sN777TogSGOMJZzDzIU&#10;2K7HAUlN5C72icgDBx5R4fvIvsWSdoIOcen+RXjYqm4TcT7/AC/GRxGGjOOl+nbuvVPQy/E1pNLZ&#10;BXTHGMY5B6f5+teL/Ejw9cyyHD9Xzn0/zmvcvEepRJbEGTGQR8w6H/CvIfG93FPLlH4DdM0YZNTM&#10;swqJ02jnNI8LSCBRJMenUUt94VjaQfOxOMjBrb0yeJIVAYewPaotSuLcOqmYDOcgv712uTTPGjDm&#10;KGkeE7RJlMkJ3KQASTzXXWHh+GKH5Ie2Dn3qp4a+yzXCMZ8jGTjkmulur2ytYf3RG0jqx6/5NZ8/&#10;vm/sUoaooWvhXT2nxJbpluMkc/pXT+HvCulRx58lcEc4H6Vws/i6CO5ZDOw57Dg+1dX4P8Z2ExWL&#10;G4knDZABrt1cDx217Q6bUNAs4bcutvlujYFZMCiOQDyRuyOSD/Sujk1m3ubH92o2sMjPGO/5/wCF&#10;cnrXiFbWciVEznJ56HNeVX3PWwysjqtETMaZXADnoPfmtl2aNQvmHk85GPTH8z+VcDo/jRghij2n&#10;5s/P24PNbc/ieZbcSO/3l5K9efTPeuGcWe/h7OJoeIrmKOH+8wz789Oa5/7dEHCBgSQec5x7/lXP&#10;eK/G1zbxMiyAHJGPT2xXOaf4qu7pwfPONx6H/PvW1KDtdmWMkr2O31DRbTVTmVQeOuMe2OnOK9M8&#10;K/AH+zv2PPHnx8ub2K1B1qLwtoUTXMYe7u9tvNMI4wS+BHcZaQ7UULgFmfCeTeGbibVddtbAO+JZ&#10;Rv25J29W6e2efavd/wBoTT7j4d/sWfDDTbeS9tofFGpajq93DeW8cO27WQHhFcyYa1n08q7Iowrk&#10;M+4KnHmNWTnSoR+1JX9E7v8AKx+n+FGEngMPmOdTajGNOVNNq7blFtpdnZLXon3aPDoPBtla2CQF&#10;wSFGTnHPpz2rkfEWhW63L7cEdeV6VtxeIHntwoycrwvqKx9ZuYZpCxcA7v4f6eo/xrtjJp6H5RXb&#10;rV5VJ7ybf3mVY2EdhIrgLhsHI649K9F8LapB9lWNSFBXPJ79Oa8/8uFn2ljuz0BOa3NGlNqOD39e&#10;P89Kzddt8pUsHFQ50egC8hf94QORzuyMVIlza78u2OP4jxjHvxXPQX8zRhwx4xyD7+vepV1cqnLf&#10;7p6f5FZXdzn5EdV9tsmj2xBQAuCPwAyKrNqVsr7gPlDd/wD69Y0mtRFCWUAjg4HOP6/5FUJNekV3&#10;4wdvzEjr74HWuhbGioqx0a6lbKwV1BUc4xnPHPXtSvfRBsmNsH7pQZ/rXNJroLmQRlvUdT9KsNrT&#10;yAMiD/gQJpj9gj3ixuQy5HPscdeP8/hWrYBXK4GQRkn1rlrS72uDGQOc7tufWuk0S83qBgnLY2t0&#10;6/8A1zQ7G0VqdKumNqWjyQFdzDIG4dTj+VfM/wC0r8KWu1uLuOHaVUldo5zkf5/Ovqbw85dQp4xl&#10;QeT/AJ/z7VyXxg8HnUrCVxb4ZlySQMjj/wDV7jNTNXhY6qVm9T8zfHWlzW0RAXDpLhh1PGa5u11m&#10;a1ON+3n5gf517Z8dPh9cWWszxwr8jSbske3PT615Fq3gK8WbzRLweMAdKzo1U1yyOHMsDOl+8hsd&#10;L4f8ZyizDGYsMYIz7VetPGPm6gytJ3BYDnt71l+HfCEi6aoLkjpn1qOfw61tqTSBz27+wpuMWzjp&#10;YitTtqej6Frls2wgKWI9aj8YagGtJSVLAIcD146Gue0GF1kjzL0PPzY5NbesRW0unPHJKudnIz/n&#10;/IrKzTPQniVWpmJ4C8Sy2F6dPMh8uVuVY4FfWv7PX7JPjX4ywW+oaXYt9lmdRyh6EAn9M/r7V8bW&#10;4sbK/juolyyMCeK/ZH/gkp8WvBPiH4S22hwmMXMCBdpxnOPSssRBfEctGq2uUydf/wCCduk6J4Pg&#10;gsYm+2rEu9lPO7Iyev8AnJrj7z/gnp8SdQtFsfOMwlbaN6ljjJ5PH6199ajo8uqSfamIRNxwSO1X&#10;dG+IPw/8LzJb61rlqrxHBEkgAB/z/KjC1aadpmOJVSKvA/E79sn9j7x9+zXqUeq6xpkosL2Q7Z1j&#10;JVW9CccV8t6zfTS6hIPLbBc9B1r+jr9pXwT8A/2nvhpdeD9RvbG4kmiIAWRSVOOo54PNfhD+1N+z&#10;rL+zv8Yb/wAHzMLm18zda3Q/iU9v5V6k4KDvHZ7HnxqTqRtJao8p8P2k8lyxaMnCZ46mtm30O8fc&#10;RbMeRkkdOa6XwVY2MkvmNEoAHGAP1rY1S0t7WIzoQT0GDx7Vm9WaQdkanhdjFoYDZzt5Bfg1h+Ov&#10;O1C0EQOcHhd3T/OelQS+LhptsY/NAA6bTis658Sf2jborMDznHr/APWonKyNIu7Kekz6hYX8LLcn&#10;GznJOOvevT/DOq3NyI4ZZc5Ugruwfz/p+leSatrMFndptlwQgPHGOTXcfCF9S8W6tGsAJiXG8k53&#10;f/WrBuVrnZSnTjozpvEXgW719GSzhLb8gnt9fauFs/2XNYe++3zQkDrwuDivtL4VfCuzuLKNbq0V&#10;wR8zE/pn9c11fiT4RadYaV9pEEfJwMYyOep/+t7Vj7SSe5rOj7ZXPkbw58IZtI03ySsg2vjGB2FW&#10;rrwVcWyRhg4IIPQ5/H8K97vvCFmsMrRqrEYIwPX6Vga34WglgyqpvPIcYrKacjpw0HTaOC8PabJE&#10;iqd27py3f6V08FhlFJ424IGcc9B/n2ptroLW0rDyQR/ESecVuwadA6omQjgZOTjn3yfp/kVzqDbs&#10;fRUq3JA4nxdosk6SBFC4GAVJPbPrXlGufCm5vr2ac25YZyOTj+fNfSLeG472TyZFUljjCjp+nFT2&#10;fw2tRbvK0a9DjjPGc10U703qeNmFSWIduh8b+IvhfHB5kVzAcEEZP+eazdO+HunWjLsgGc5wea+k&#10;/ir4Q023srgKMYTOAnfHrXg+oeKtI0+4a3lblSSylfTpXpU9Vc+bqx5Z2Zr2dhBYWMSpGOwJ4GP8&#10;a5/xLZi4nRyozzk5q2PHOlvD80rMQuF+Xgj/ACevtXSfBv4P/Ev9qL4i6d8Nfg94VvNTv7y4WMuk&#10;R8qDJxud8YUAc/8A6uJlJU1eWiK5OZWRx/gzwzNquvQ2enWD3FxM6pDDEu5mYnAAHc1+kH7Nn/BI&#10;yDT/AAJonj3426q7a/r1yseh+CrZQswJIPmTOTwFXJK49B14r2X4ef8ABOb4Pf8ABPvwjofiTX7I&#10;eIviLeFYoZpQWjjlf78qxdVijB+8R15yM5H1P8FNL8PaNrdr8TvENlM8syrZaC19FtknlOTJKqnl&#10;VIHHHABrxcVj3Wl7Onou56eHwqoQVSW/Y9o/Zy+DXgn9mv4SWXhTwzo9vaGC1VruSKJVLvjkkjr+&#10;Nflr/wAFEPiGPi5+1fM51ee+gtLuO1jijO5F+YAqgHfjn3r9N/2jfiunwk+CureL7qNri5S0byYl&#10;YDLkYHJ6Yr80PiX8OtNZvCesx3cMmuatqy3Esgm+VZJJM5c8ngsBz6dDXDXfvxitkdGF0jKct2fp&#10;p+zvarpfw40trwKhFnGEhyTtAUYB+ld3qWqLd2L6d8wMyFSUOCAePwrgPhIgi8I2FpDcK5W3RA4J&#10;xwMEisZPjJpVx8eJPhlbXbpJbwqqRnOJnIJJUd8dz6A10J9Dkcb6nP8A7Ylv4Q+BX7I/iC1gkFrH&#10;NA48uNuZpHz945yxJPPJJzXyf/wRx0/SpfG+u+IBEP7QkdIwgU/u4yS3PONxPTjovpXv3/BXWHU7&#10;j9nXZYOoME6zSFjxx0wO/wDhmvHv+CLVtHdS6zrNxaok7XBYSbcFy3U5Ix0Axj39azgksQ0ulkdE&#10;m/qV31Z96/GjVF8O/C3WdT6fZtPkbIbGPlPQ9jX51/sf2+u+Bdai+JtzeLbweINWkNrEUZiq+YVd&#10;wDw0hHAPOAMnPFfcf7Z+tRaB+zn4o1u5LmG105/9WeWcjHHPvXxzY2viCD9lPwt8VJdAUOt3CNK0&#10;qA4WK2GNzyPj5jgFjwOw65JdeTVa66JfmTh1+4t3dvwP0I8I3dtJoUF0oyGiGMvuJGPXvVH4gC6u&#10;vCuom3hVpmtmVARwOOn0rF+AvjODxr8M9K1+yKyQz2iNFOGBWRdoG5ccEE5xjr1rq9UjF1pz28nK&#10;SZDD1FdE/ehZHHH3Jan55jXLO3+FXiXSvGt/DLO07xadaowXLtuPmMOGOSCcj+7xj5jXs/8AwTlX&#10;Vx8H11C4sJLe1iV49PSZgTICxLycAfebJDEbmHJLfebyP9rf4Z6v4W+NNi0VrEmk6vci3LGQ/uVJ&#10;Ac4A4BGAfXGOQTX1B8GbPStE8CQeGvDbeYluPKZhzufv04znjjoQR2rlw3M1d9DtxThbTrqeg6Sg&#10;+zGSQkjOd2eoH/16sWEcmp3oXpFGOB2A9adFbw21qIy+SigHnOT6VPHMLXTHUAL5jY44Jyea6rW3&#10;ONu5FqbSNcLBCRgRF39AvYfyry/xjpMmr+JrAyagsMEPiDT5CQgZm8q6Q7BnuzYXqMZJ5xXpM90k&#10;7TzsQqIMDnoB/n868m+JB1EyS6nYTsraVNFfSzFgqxhJFf5iRgIFGWPYc5zgjlxHxRfmdGHu7o+n&#10;IJUMTMDgt8qn/PvWX4sjtrzTpbWZcrKuwj2xUXhjXYNV8M2uo203mLLCpQ55Ix1Pv3NZuvawqW0o&#10;lOFQMScj19zXq3VjzbSufnp+11pfi/8AYn+K0vxj+Euk7dH1C2L6rbiMGCMo2fuqB87AkFmJBGBk&#10;YXHtHwN/a6+Hvx40u2j0zxEGvbmYlra5IV8IMkheuDz1xwDkDa+PWPHeleHvFERbxNZQzQtGjNFL&#10;HvXnpwQeM89Py5rwvxV/wTq+FXjPxND4s0aHUNIu4iDH/Zt0YgpO88bTx8zuw4PLE5zk1xKDpXil&#10;ddDsc4VknN2ffufRun3VsLULDMm0ghfmB7ZJ46DJ79j71j6kZrr98pKoHG0Y5PIz19c/561594A/&#10;Z38b/DXT49K0j4q6vdRW0ZQvrNw1xIoOTwzdfvdTnHbjivR20821hDZ+bu2KTJK305JP4fofSndt&#10;bGTST0ZgasEiWVrqMM8gYbH44YcDIPvzg9+1Ps9Vls7EKtsu9ZWy5Hy4ycHIHPDAfX8DUGs6ObiR&#10;tsxjzgFw44OOpyc9P5j60/7EC5W1fOwjYpIxjr7+g/KsWnc2UlYhuNTuXLTXrfc2ZCp0IbOPfPQj&#10;Pr61TsBqd7evLdSpwxUFY8ts3chsk449CO3HGK0bDSzMrOZYmTaDK4P8I5P06EAdefWm3etaLpbx&#10;6bJfhruYMVg80CWTkAALxwCTn0qXG6HzE1roentbSXF680z4KMQPmYg5YfL05B6ckj6VQ8G+B7Lw&#10;/wCJL7xVftHcX93Kq2+bYgwQLkiJW27iPvHljyeK1pV8i6Qyxhlhz5a7clCcDdjt1/n2qn5t9c3E&#10;YWcqgOU7mPjDYPYHIGPUGqUFcjmPi74r+OfEHxi/4KF6H4V8U6rcR+G/Dc8Yt7eGFTFNLFKzqeuQ&#10;2SQR2EKn+LFffGk2UF7YQi5kU74Ru6DjbyCe4z6+teL+Lf2CvhP8TfiXB8UfEYuYNTgMZgms7lop&#10;Y9o2gZAI4yBkAHA68Cn/ABd+D3xk0Xw5Befs4/EWWxlsJEaSLVnN0JkU5G2R8leeDyAQeoC82lKK&#10;1QScJ2SlY/Fz9rjQrz9nL9vfxl4V0+9m+02HiY6hbS42mPzHFwmCOCRuAyDjI/AfuL8JvHmo+NPB&#10;eheMEnin03WNIhuLN1B3KjIpUnqBx3BIORjrX41/8FgdC8dp+1fpvjj4i+HYNP1bUtDgh1SWxjby&#10;LydCzGdS3QFJEGOxXGT1P6B/8Er/AI2P4y/ZI0TRpLtzcaFKdPdGUfuoowAvIXIGwbuf4ifUV1UG&#10;lTX9baH2nEtD65w7hsWlrHR/9vJfqvxPs4aiyQOzkoyo3lb5XKMcYOOT2PX3r4w/Zy8V/ELxT/wU&#10;Q1vxRpFtcWulSWwg1JI7tzFdhY9iSLjHClQm0EhWBOSCBX1bp2pfbLRtMlmO6ZRuRWwR3yQCcd+5&#10;PvUHgPwR4T8Eyma10uKEnd80UCjfnJyMDgnntyTwOa9HDSk6sWtkz82qcsack1q1Y9R0TxZN4X8W&#10;WUou2yrj7PnBRiP4T/nHBrofjP8As8fAn9pzQbjxTfeELKLxHBZyxrdokw3eZtBaWK3li+0EBRtL&#10;k7fUAsD5u2oRalCbdJvLmgfMUrchu2eMkfTv17ZPU+D/ABXf6Rdq9pc+XPHkAxNnjHT06E8V9Iqk&#10;JPlf9eR4DpS5f6080fKt98FvEvwpefwVpxijuIdPaae7cvHnY3mEK6SJtX5evQ5GdoHzeg/CPTLm&#10;Rr/wt4oEaahYLtS8ubpZmaLnG9vMdtw3EAnGcLgtgV7n4v0PS/iX4eks5WVb5DuidiB5h/uk46H3&#10;49q8c+GPhzTf+Eh1TRm8DvouraNeCO0a605Io5ECud8YTgxsbiXCggLvIAGST4jwNSniNNj13jIz&#10;oans3hGO2vBHol3GYyIzsdOBgYGP5Vral8NbDU9d0jW97RXWj3wntpIwFyNrKUbg8HdnjByB7g8N&#10;4PS6sWF8rspiclEQkADkYx6ZIP0FesQ34uEt7lG4lQE//Wr1KEuaB500lO5+bn/B0d4Csl+BPw2/&#10;aIhQm+0zxPNoF1EGP7yO5t3mR/QbTbMue+9fQY/HzQvG15JYZiwqnI2lsn8PpX71/wDBwZ4ZtPFX&#10;/BK3xxdy2gmn0fWNGvLVtgJjc38MLMDjj5JXBIxwSOhIP8+fhqy1BbNWMW0g9SxFc+Jim02exllV&#10;wpyitr/mk/zuXvE3i7UpdPdjNtJGQB6+ua808S6xqt2xLXj49hiu81HQNTurVoihPv1/l+FULL4Y&#10;PeShriZlHYbDzUU+WKOivOVRnOaDZaleRBWkkIHqa2E8NNJcL5hPBzk16V4c+Glrb2qRBCQAM8f0&#10;rQbwPZqfnhBPQev+ev51M6uuh00oKMUcb4c0+G2lTYpIA4ySAa1dV0/zLcuqFVHIxk59K6W18JWN&#10;tKX8oEHnhehIyB/n/wDWmr6VmAny9qDOD3wayUm5XLqO8TxrWoXjvJCm7HqAfwrX8BSTHUFG0jAy&#10;PT3/AMKu+ILFI7pogAOSOgOD/nFWvA9rbtdLvB3E4yuBj1FepGd4HkRw7lWPQLXL6eS4yduMD1xX&#10;GeKYb5p5FiRmG4jJPXtXoCPFHp4fbywGf89a5fUGEshRSTnqAR1rgqo96lhWo6HN6Nb3iOzspBzn&#10;huBz7cV0d5FL/ZxLkqxXqW5HFVrWIqWVUPAG056HpVyeICx2YP3Tg46DPpXLLc0g3T0POPFNveNI&#10;wD4z0yM0vg7R532mWbhSN2RwKveJVAkLKckN3xVjwewRkaU4y3QVtb3DGUuaoe7fs3/BLxLrelar&#10;8R4/DWo3NnbT2uiaZPaqi+dql8/l28UbP1dQDJtA5A2lo96tV/8A4KAaifGP7QA8O6ZqNx/ZnhDw&#10;9Z6NYWskpbyFC+eY2GyMI0fnCIoI4wpj2hBjj2HTb+4+DPwo8CfBjxR4Fn8PL4btJPiD4wvL6wki&#10;a4vJHnt7HzHcebDcRKGRLYAK+x3Hzcj5b1jXX17Wr7X7+zaG51G7e7vg5+bzZGLvgdFGScL2HGTj&#10;J+dot4nM51ekFZfP/hn96P6DzbBy4W8K8NhJpKpiXzNddbN36bOMfl3ujl08NSRDZG7HBx8vb6el&#10;ZOq6WbeYFywx1Oa7CS4t+Y3JPHBrmfFd1bW6lnZR33en9a9yhd1EmfgOMioU7oy7OyjabIPU4HzZ&#10;H+ea6HTtNiKgon8Hy7iOf8/rXG2HiOzFwENwCd2Sd3+celdz4aurW+gRy65J/hx/n/8AVRisP7Or&#10;dInDYr2uFs3sX4bTzEUqmFxg5A/z/wDqqYWqI5Z0Hbg4GP8APNW0tlYFEJOOFBXr+P8AnpTxaozF&#10;2XkHHv3rm6mKmrlU2sDQ5Ruo6EHA9/eqj28RcbY1GT0wK2jZxPHkRscjkn8D0qCW0Aj8sR59wP0r&#10;oitDVVUjPit0V1G37pwQV5qwYYmUHy1xk9f6VIto2CxifG7kep9qe1pLIq5tzwOzYosHtUei6ffp&#10;Kqyq5+bBCgdsV0Wg6n+9HzZAG44P3R0/z+NeP+APHf8Aa+nQSSAFmj5x06V29hqx81XWcYPLZOAf&#10;8/rWdzrasz2bwtrNvsCShSCOByCa0vFMcN9o7ElSAuQOpx6GvPvCmrTK4LTbhkgncRnpxXVi6eax&#10;eJiuXQEM46/59atPQtaHyT+0vpiW2oPcrHkmTPqQOOa8J16RN2UjHc5LDivqb9pPwZPqFpOSrYAJ&#10;BK8j39zXyJ4utJrSR7eTI2nkjv71x2aq6noV0quBa7Gvot6qWQDzxRr33HJrM1jULFb51k1JTkg4&#10;A71k6McWhX0POazNaO/UW2nHyjAz09q7FHU+PnJpHoXg2DTru8jkFwW+YZbdxXXa3ounPp7NFGAd&#10;pIAXPb/CsD4MaHDePEhjB3Hqexwa90b4bQXemLCIFyI8HHf8e9N0xQm7HzJqt0mksWaJ+BxhK9z/&#10;AOCfH7Wz/Bn4r28El68drdTqrAnAVs45FZnij4KJcb8WmSTk4B45rjX+CtxpN291bRlJIn3Kydj6&#10;8USppxswjOUZ3R+0H7Sf7WZ8Kfs8L408D3Cyz3MK+W684zjk4PvX53a58cPix4rlm1jVvE13Kkku&#10;4FZCADknqKq+DP2n7jVfg+fhZ4uuPNlh2xxmVsnA6EfpVnTLOy1LSIbFNqxBdzP0Pf8A+tXi1afs&#10;6jR7lKUZ000dZ8FfiV8XX1KC90PXr4fvAqqWJUkdBg/U16V8df2Efix+0R8P7nxvcWDm8SAzRyyH&#10;5iQM9P6fjXmHh34raJ4CktI9Kt03W7DcVxgn/DNfTXgz/gpRfL4QtvDFv4bEkLgJcOueF6GumhWg&#10;labsc+Iozl8CWp+T2pyeN/hf43u/Bfi3Tnt7m1lZGB4DYOMj1Bq3q3jq+n0xzHKqFVyMA9a++P24&#10;/wBnrwP+0vo0Pj/4eaCsOpx25kaSGLBcY74+nQcYya/Onx74N8U+CL+78Pa7pk9vcQZUpKpGfQ81&#10;6MJ05OyPJlSqU1qc7rnizWZM4uuOegHFP07WtXn0+N3vXHAHBrJmsdRuCQLRj9RXQeHfDOpSaWoa&#10;12n3NaTcUiaMW2Z1lo+ueMPFdvpUNzMyuPn2sema+3f2avggunWVt5cTZIG9jwOnr0rxf9nb4QTz&#10;6zHqVxCNzthSV9/U8frX3j8G/CFnpFgt20C/IgOCD1Ix2rlq1ElY78NhXUq3Z2Xgfwzp+iWSTXq5&#10;GzGC33v/AK/9Pxqfx/q9lceHZo44VwinCqRzxUU93c3D/KSFIxnqTx/+qs/xRIg0aSFwzHZksx5x&#10;6Vwc7cj6SFCMYHmVpLPfahNHKfkKMNoXp+P4D/Jq3B4cS8thIsbbdpIPp27d+aPD+nA6sJJSXXHC&#10;k9cDP1x19K6fSNJDWY3sWU5+Ug8ZxW3MrmEaZx0Xga3eQFkIG7PIBz71o6d4BiQBmgGTjIwSTz+t&#10;dnb6HB5jfKgOd3HHHJ/Gtiw0ODBJUH0Zh14raLpLVlNzSscTa+BYYn85YAM8EFefxP8Anp+exDoV&#10;sbN4hBgBDkKO/P6Yrqo9IihTy44h15HXNU76yhhhklQAHqCCcHjGfas6sovYVOn3Pmz4+2UVtY3P&#10;lR+v3xjtxXxN8QZPK1iXk88E98190/Hy1huLe4Eo52sMMPx+g69fauC/Yb/4Jl/EX/goH8bv+Ed8&#10;P2RsfDen3KP4j16ZTst4iQSi5xukK8AduprelWhTjeR4eOpN1NDzj9hj9in4kftkeM49H0K3ex8P&#10;adtl8R+IplxBZQgZI3HAMhAIA/HoK/fH/gmj+x58Lf2b/hifE3hXwZa2EOwrp0zLuuLiID/XSv1L&#10;OctjsCB2wPnT4g/s+fCHwt8VvCP7AX7LUw0nR9PlS68btpjhfPSPbu85gdzOxC8Hg7h14x9nftN/&#10;Ei3/AGfv2ZdSu/DdnI8tlpJhtI4Uzt+TGc9sdc15NfFOvNzfwx2XmaRoqnGMI7y6+R8yWHxEn+M/&#10;/BQPXLbWrqO+js7VLOxg2kLbpncec9zgkdT7Y59a0Pxza+Pv2o5PBOjWm+y8JWnlMwAKrM4yznso&#10;AAUd+T6V4z+wx4I0z4G/s+eKv2w/ifcL/bWtQT3UV5dv8yRsAyqu44yT6deldf8A8E9bc694YvPF&#10;IuWmutd1CS91G/ZgTIXbcEBHPAIH4VxU6bjZbt6s6q00030Wi/U0/wDgqh8Vb3wr8El8O+HAiyXc&#10;6rLdsAdigg4HBGT/ACzjmvg/UviwPHfjTwP4D8EwSXdzZzxi6uCCAXJHQEdOOp45/P7h/wCCnmmW&#10;E/wSuRFAWlUYSTd90Dv+lfn1+wj4kttM/ab0SCfTY76eW4ZITOpOxsH5gB3/AE5JPatIx56srjj7&#10;uHTR+w3wl0vUdI8IWIviouDbKXCjiPgcDNeUfs8to+v/ALUnjnxc9iJdSiu0sEvGcsVhQZ2qM4GW&#10;J6enevZba+i8OeHJdY1IhTFZmSTPSNQpOMV89f8ABOW+l8Y+NvH3xBmwxufEDwwqz5KY52jHtjJP&#10;p0FOP8WK9TFp+xk/Q9G/4KF+C9Y8a/AbUbDSYkB8sM7FNzcfwgDueleQ/wDBHP4eXGheDta1fVLA&#10;xyy6tJEHdwcIgACqB93ryASPpzn6p+O2iTX/AMMtUtxs3izfZvPG7Brzj/gn34FufB/ww8/UIG+0&#10;zXMrzFxgKS5O0cDOO59c04JrFvzQOaeBS8xv/BTmcP8Asyaho9tdi3illjWdi20bCwzz3OO3eudb&#10;w3oMf7Exsjpif6DoBWGHytgRlXphumO47d+a3f8AgpRYQX/7O99P5zia3njlh2MOXDDk/T2/WuZ+&#10;HF49h+yJPNcy3G220AlUuJN7g7CdxPqT+X1qZfxKl+36DhpSp27nY/sK+JIde+CemNbsfJtbVY5H&#10;Y5LOBjH4AY744r2u5KC38yQkKFyfX6V8Y/8ABLr4vyax4Ak8MXdxEkdveN9mRA2JE4OVLYJGCBnH&#10;bjAwK+vtW1uCSJBuwrYEa45Y10wadNM560WqzPnD/goH4ck1P4bXGuaZI1veWSGcXEWQ8QX5gAR0&#10;PGQfbj1rmv2F/iuPEXgDQNAh1BN+XE8rsPMuJAxyEA5CA5+Y84UZ5Neu/tHeC7vx78MdY8ORtzLE&#10;TOy/ec4+7n6YH418K/spXb/s7fHvVpvGOoOIzEYbSGJ97s7PgQxqT34yxAUYOWVVZjzwfLiGu50S&#10;jz4XTofpi14jSrp9l1UbpGNUtYvpBPlZsJCucnoW7fhWJ4Q8VWt5AslzKq3VzJtjgQ5Kgdc+45J9&#10;OlW/EUsZspEBK9WJz1wK3ndo5YeY/T9dgvbO6jSZD9nYK6g+wIz+Y+tM8G6PY+IbvVdJvI0lF1pz&#10;iRXHBLEHafXqMj2rzr4f+IpnvdXS+jSGzVjJ5ksvJxgZPOBklj6nI7Vc8PfFuPwup8Wz27CzW8Fr&#10;eTEY8lJGKiRskAAHZ+BHrWcJRck5G0oOKaieqfB3wxrPgrwMPCd5dB/s9w6W7AABIQcIo/AVgfF7&#10;x6fBcDXU1s80OQghtow79OOpAyT+pHrXQt4jn+zFbbADICpTnjrXKahdT3Gp5u3Esh52NDvAIOMD&#10;169Pz61s2owUYvYxiuabkzFTXLHVtOTX7jU44kK+Ykdw2CpGcA4JAIGR7YPvnoPC3iCHWNMl1HT1&#10;aRkm8naUK5fI9eQORzjoffI8N+Pvhbxd8Mtdj+IvhHTptWtrqYLqWkK65mwr7NgwSSu4sBkA4wf4&#10;TWJ8KP2ttD0LxW3gvW7TUtNsr64luILiZQI1LfMEL7iQWyz8cAYA4AByjVtO0jadC9PmjqfTV1fw&#10;xTG2Y5RGJlcL99h1/r09PxODr2urewpZxI3zL+8UNt79Dj69Pr0rNN9baxZ/aNPuEEcuHXyiGC/K&#10;TyT97g8j2PbrkajqEVlbEx3jHfkQvIclxg5I9P8A6/0raRyximyQvNe3MkaXrc/KzZ5wQM49Mj88&#10;1r2Mdtbssc7OwUkqpIzuzwMewGPbjvXNWV+lmEdGZ3L7hk4DdMnqM9gDmrs3iKCyKzsygxxNI7YP&#10;ycA5wOnbis7GjL3jfxHZeEfB9/rk0hEen2xkEccZZm25bt+J+gr8/vgf+0HrXi79q+PxD4k129ku&#10;J57iLTdMkt1EdvuwEwFbMbYc/NnKkAEnJx9R/tlfFm38F/ALXL+3vd9wtqYsmQkI5CBt2D/dOfcA&#10;461+aXwH8T2ui/HzRvFmqyQtcz6gAsVxIWZnZM7ySj5O/nOByAdyffFwpuUzanG0G2fsbZMzEXrX&#10;hYSyKVGDlflI69yQFPrx7VehuFS+CzytJsUMORk5z168Y/LjPfHnej+KbrULCPU5X2x+QrpHJHgl&#10;GXJGCCQdjADOCTkcYzUi+ObW3vZbia/JkcMzsFI3O3ykYBBPGB2wEzzznb2TOZJyeh6smq3EMJds&#10;GQjO4dAOowO/BWs/U9f09J3hivV5U5KgYAPzEjuMAZ/H6182/tOftq6d8Gvh/e+M/sxufsLxolpb&#10;TGMzytwqFuexBIxgADkdR5d8KPjR8ZfHnhDT9Rm1BrR7y2Q3k1xDmW4DIeqocozcEYC480Fe2dFR&#10;kzX6pWUeaSsYf/BcjwRpnxP/AGcdM+JejwIt/wCG9TjMuFJkeHDRuvJBADFSTjkbSeMV4p/wRn+K&#10;M2m+P9X+H8moL5OqWS3dtauSd0qKwY4AODjHJ9hg8Y+oPi58LdT+LXwg1rwXrXiaKY3VjKvlKhd2&#10;YqDyf4TnHHfJHrj80/2PvHt78A/2m9Hn1a4eE6Vrv2O/+cABDJ5b5yOFB2sf938s5RVOZ97kUf7U&#10;4ZxGAveUdV+a/FM/bu1167Ejy3flfM48sSNzwSS2cDoD949ePTNXZdanh05mupZX8naJmJ3ELjr+&#10;pIz3DAd6yLjU7KF7R9OkV47tEkDY3GTcvHJyFHzHg+gApraqNQjVWjVlblHQ8dCeMY74+hPAya2p&#10;TcD8zqQUnqdZoviGKx/dXhLRSuN5TqGyMkZxnJY5B6AHgnAHT6Jq0d2ksemsXRAwHODnscnIyPc9&#10;x1rzSwjtLmWOGSZXVYiFaLJDjvjHcEHnrlQetbvhfXLu31BbO/kVllJ3O0m3Yyqu454IGSuDwe+c&#10;kCvQw+Jl7RKRxV6C5G47newa9PbTRo8JZCGDvGATG4BPOPpjjuRx6dLpyHxVpl1p6T/6WsBNtJ/F&#10;nBIU555POK8/0rWIr66e3vchiSpKqTuAAIzjGxsYbHbPbrXafD9JrPV1kW5B2HI3de3fvn6ele7z&#10;qcbHkRi4sw/CcGp3bTXDhvs6ybFkJ2nOQTkE9M5/AD1r1fwfHJDpcVhKoxEu1B2GOn6Vn6joaWdx&#10;LqdrEWhuJMSxbRiNyRz9Dz79vStHRn+wxwEMxV2wwOO//wCuphFKNkPVSuz56/4LP6Xc6r/wTE+L&#10;drBbySeVpVhMVjUk4TUbV2PHYAEn2zX89Ph223w4c5GBnHNf0zftu2Vhq37Gfxf0rVYWkt5fhrre&#10;9EGScWMpGBkZIIBHI5xX8xHhzUblrUx7txA4x1z/AJ4rDER0TO7BStVkvJfqdG0NrHCW3KOecHPN&#10;Mhu4VkWJICSOA3T8axZLi52OqHZz8oPUcf8A66bardTuvnXDbQRlVb0xx1/zzXG1Y9S1z1Pw9brd&#10;wgM6nju2MGtT+y7MsCzDnrg+/wBOn5VieB43+yl2BKhMbic4rqhp4UKWIGSCDjPbpg/nmoWrPQhB&#10;qKKw0yzjBIXdwdz7evX9K5Dx3q1rpNpIQpOAMEf0/nXb3cbwQMJcZA5AHNeW/FGSR43YRkqeyjv6&#10;V0wpKW5pJR5DyTXvH+7V3QROUDDHbvzXU+AfEAmuFfyWGV+Ylh1/z/KvNdftrg6o7LA2C3YZrsPh&#10;rBdPPHuhKnHIIrrioqJ5tNWqXPWL3V50sysSDAwetcjea9d/aikZXjrk5rr49HuLqxVBBggDB/Cu&#10;Q1Lw3dxXRZSASeGJ5Oe/NYtwaPqMK4+yfMLbapfzksMc8gDnI/pVua4vJoArMRvH3hnijQ9CnuDt&#10;hiyAcFmJH41uDw0yx7XlycZO0dxXHKCueZWqQUzhdQ0C4uXMj3LdO/X8K9H/AGS/grJ8S/jPpGja&#10;ppQv9E0+Q6n4jW4leK3TT4MPN58yMpt4m+WIy70CmVfmBIzizaakTmKWbJJwdxGB+Ne4/DPXtT+C&#10;X7LeoXXh7TrM+I/izrMOjaRqAf8A0m00m28wXpVkRikc0kkcciMyl1g+44YERi3Ongpyhul919L/&#10;AIn0HBWWU884owuDceZSkm1/Mlq1Za62tpqbv7SXxz1gfDXxd8SPE2kx2fir4r615Mczg28lh4ft&#10;liEENstuIljLKiRTCQOs0U0ZCqymR/liwvJb2NZGkwzE7hnpXY/HnWYvGmtLpem20ttpmmxx2Wm2&#10;kkeGiiiyo6cHnPzALnA4HSuX0XR40OWbcNx5PX6dK4cvwjw+DTl8UtX/AF6WPvvFLOcNieKZ4Cg/&#10;3eH9yy25l8VtWrX2toloTWlrJP3J9TWd4y8NTX1k7xwMRtJ3beDx+n0ru/D3hyOUoWibBJ4rqr7w&#10;LZXdgURASARkDAz716FG0ZKTPyrFUZVk0fHOr2l5o2qMkildr/54r0L4deIF8tYjIAT3PArU+LPw&#10;9tLSdz5QO3PI/CuX0axFg+6KPAHqOM16WJlCrRR85Qpzw1WUWe16VLFPapISp9Mt04q/FDBK4K4G&#10;7GCa5LwnqEr6aC5PynAIArorO9GADlgOR7CvAekjt5W0dHZaVbNEu1BlsEYGSRxzSnS9PbA6E/dF&#10;VLfWlEAbjjgknHpTZtbjK7FlQHPbnH5/StEx+zZbj0y183BTp1Uj3xRJY2qgB4kyeTuFUYtZjLBR&#10;OSAMnK96JtVgSQrIAfQ8f1NK7BU2eGfBzxa4jGnyznI6D1/OvcPDeqtfQeRLg+Wv90civmvw3JZ6&#10;RfJPCh2h88DFe3eC9cQtDcKfkMf8R69OxrCMk0e1WhaWh7N4JvDOV3sDgjIH+ePT6132nGRowiyE&#10;9AcH37//AK68q8Dav5F8FA4J6K3B59utesaHLHcQq2T1z8vHHGAK2jIyRzHxR8Jw6rpkrGLd8m0q&#10;UGRnr/Ovif8AaI+H9xomrNcxQ4Q/eA+vXp/n2r9F5dKt72A20xX5kYDDZxwfevnn9oj4PtrFrLMs&#10;AcnOGCdevPPPXn/PMTi20zdVWoOL6nxFpWmXKQttiY5PTBGPzqle6Jdza7GMgAgZBPWu81zw5f8A&#10;ha+kstQQjaTtkxgEVz7tC2uIGkGNo6mtYNnzlWKTZ6h8E9Ce0kiaXgDB47GvoPQVMgVUZuuOcDP+&#10;ea8M+HN5bRWsbLKCBzj07V7P4OvopIIfMYHI4IPQYrbUmCSR0L6FY3iBJF5YAjoP6ZP/ANaud8Ue&#10;DNMit5VUg/KcAfqK6C51q20+1FwXAJB4D+/r07cV5n8QfizYWAkU3MeV6g9cf/rpy0QK1zyn4j2U&#10;eh+I0uYnGFky205B59q9N8E6tqfiPS4YdLYylk2tjk5wP8/rXgXjz4j22sX4kkmIBJwAOp4r1v8A&#10;Yz+PfhLwx42tNL8RxboZZVG6U4HUcc9K4MRSdRXR14etGnOzPsf9jz/gnV4s+N10PEvi6B7fTQQU&#10;D5HmD/J/Sv0D+Gf/AATj+B+kaImi/wDCORScZdpOSSfemfs2/ELwr4g8BWEHg7yUiMK4SErhT0HI&#10;4/CvTviB8bvCvwD8AXfi3xbq8UXkwl1EkgBY4zgc1wWjT+I6J89R6blrQvgD+zp8ENES416xsreC&#10;JcAzY2/rXwF/wVV/Z0/Zx/aOtv7f+Clpaw6tAjfvrOIL5uAeDgDv/P2xVaP9pP4k/t4fG+PwxLfT&#10;Wnh+KfclpG/DL0LMR1/lz04r6Mk/ZV0wSWmkeBGWW4AHmIx3Ace1bU8ZUnDkUVb8TCWDpUp885Xf&#10;4H4M+LfhxrXgPxDP4d8Q2DQ3Fu5Vgy43Y7/StXwppSTRwwkAhmGRjOa/Yv8Aa/8A+CM0Pxp8Bv4h&#10;067tdP8AEUMZMTgBQxx0+nTr/wDXr8qvif8As4fHD9mbx6fB/wASdAlj8m4KxXsceYpFz94Z6dq7&#10;ZuSj7xlSdOUmoHrvwP8ADttZNBheAnOBwDn6f5zX0p4eaGHTooQQfkH3R1OPrXzV8I9Vktntp5pC&#10;R1OOP89a918O+IjLhWlARuOo7fr0P+cVxzlc97BUmlex28ciLECAAe7Dj2H9e1c54w1UQ2sqlyd3&#10;AOMf/qq/LqUaWx2y4zz1yc/1rz34l68sFswjuG3N0X0Jz6de9ZJXZ6bahBsteGJhJqYIwQqkLg8H&#10;J9+nWu40sqLVWEwO/BXjgjp/n615D4D1YzXHluctnpnPNeq6XcbrNHA565Gcj/PPatHFnDGabNiD&#10;bE4UscDuCMnjjqPfrV60+bABwCcBVB//AF1m2x+YOFBxgbTWnYxncqbNxbBOW4Bx0yalto10ZbR0&#10;MROeQcDJ6Vm+ILwQ27bSpLJgZ7cVoxQtGjNDC+FPDIckDHf0rr/Df7N/iHVPCA+LPjuIaf4cikUL&#10;JK4R712YBUjGckEkDPp0qJzUY3YpSjE8Y+Df7H/jX9sv4lx+ENBZrbS0mB1LUQP9XHn5iM8Z64r9&#10;O7X4XfCP9gP9kjU9F+GllDYx2OmSST320CW6n2cyMRyzHH8h2q/+yF8HvC3we+FUF3a26R3+ros9&#10;04XBUEDanrgCvJf+CunjSDQP2ejp13rDQre3UaRQR43S4O7HP0HvWNacnS5n8vK547lGtibLa/32&#10;PBf+CSng7UvHfxo8S/GDWpLubzZCPPuCfndm3c5JyeR9MV9T/t7pr3jLwhovwZ0DUDZHxHq0cF7I&#10;Hxm3B3OMj1A6Dr071x3/AASX+Gl74O/Z1tvFeuQ7LzW7h7iCBo8GOMnC55545/H8T6P448M6p4l+&#10;PcPi/WLhHsPDdg5tYAuVErjlz7gDj61jKLjRUe5Kmp4mUu3/AAx8q/8ABWjx7ofw++Bvhz9nDwpd&#10;+QpERltom2qIkAALY5xkZ9/wr1L/AIJqyR+HP2cNO1O6t2jYwEQB1ALKMgN9CAD9MV8W/HR/FH7a&#10;f7aV9oNreObC3vfJDkblghj64AznOOh9fSvtrX/iB4T+BGleGvhFpVqlu1yiRQxMMyMqrgcDuSOB&#10;9e1KE7e93/pG9SHuKHYr/ty6lqes/A7V7iKxNy8kbLGobGzg/Nx2BxXxX/wSq8A3HiD9pxdSubDf&#10;/ZsRJfYPkOfvE444z057etfeXxp0qPxP8ENY8+4SCD+zpS8rMDtBXr15/Wvmr/gkP4I1Wb4n+IdQ&#10;02XGnrKoZ0TJYqzE59OcdKKd1N/IUn+40Pv34nXqeG/hdr/iSSJnNppcrxKBkjCnHH1r57/4JWan&#10;qFt4F1e7v7WNPt2vzNbN3lzhncnuQTt/4B9SfX/20tfm8Kfs8azHaTlLm8hFunI6uQMY79eAO9fM&#10;MXibxL+yZ4d8OeRqJt7a62x38pjDi2LAFuhxvyeR0yfwpc6p19SYU3Uw7S6v8j7q8USLq+lXVtJI&#10;GHklSe1ZvwysB4Y8LR2jQyRxKx2+YfmkJ7+w9qp/D7xN/wAJBoNpOkYhjlgWaVpz+8CkZG7/AGj6&#10;djW1Jdi6bzmiwg4gjY9R61u1aXMcyvycpwf7V3hpfG/wa1bS3gM0rw4jRRyCOQB9T1z2r500fxxq&#10;Np+zXJ4DuLyRZtRhEMtweWKA7GbBPACjPpjA9SPrTxbZrqHh66t3OMwsu7PViOg/+tX57/tG6f8A&#10;Ff4YTm00nTpRb3N0jXF3IpMccIbJBxnA4J55LBRXPUdqrv1R20IqdK3Z3NrwpZRfs5/EPR9d0V2N&#10;je2sf2iVmIxzhVAHJJ4B65/Wvujwxq8Ws6Ja+IJ5AzCDMaocqCR/QV8jW/h7S/jV8I9OXWpGiubK&#10;0RrxlYI0si9FUKSdox1z39c17l+zz4kuZfhZb2EqoPsg+zpGW5+UADI65PU/U+ma0oXUnFmeJSnF&#10;SW+zPRrhItR0yWKdThnywJ6gA/1zXwB+2n4Q1vwp4/bxt4agSB4pMwOqjcH5KuvXDDt6HnqK+77r&#10;WpPJNqIlA2ZkAPfoB9M/oK8X/aR+F9h4s0CSeS3i818hcqDnqMc9u5PXinVhe0l0Jw0lGTUtmeT/&#10;ALEXx+1/xRq0HgH+1hNfQ2CtdXl7KXdYoziSQZOQoJSNc/eZiTk5r6vmuJdSsXhtrjP2hTGjBsnj&#10;7xz6/wCFflLoniDXv2WP2iLzWJ/OawurZrd44j/rCN20KD/tkHIPQe9fpB+zR4yT4j+CNN8QfaYf&#10;skiMFEL7g5XO9Qe+Cu08c/hXTBqpBWMa9N053WxJ47+Hrp4Yay0pX82SZSXjYg4HXnI6KX57HkZP&#10;W58LfANt4r+G2teG9WmV5dWhlUJ5Y+6NuDjuuRgd8YBJOSe1mijvrN9TvotkflOypxxuOAP5j35+&#10;tX/hRYxQWzX5KtLdTNuwR8kYyAPf19OamNBOa7Eus/ZeZxHwm8eapq+hz6Nq8QtL7S53guVmkxwp&#10;IVl6k5UZzye565rU0vX5IFNxcSctlSUGVVc8Ac+mMnuQT0HGn4m8HeG9G8RXPimO3jhmuI/LYg4B&#10;GepHQn3/AMawNftY30iQwR7OM787fovtk8dMnkVnyTho+hpGcJ6rqZfxH8dWF3pk2i2UKSgWpQuB&#10;82D1x6ZO3p0JGSADj458X6n4M+INi3w08VCWy1m1M09tOxCBVw3zArweMMQeThuSSc/SNr4S1KKK&#10;bWdRvNqrJ8scIYZ4YqvsAMDOOg4I6V8y/tJ/DTWPEOp/a/AUb22rwQgW01gHTy+CctIvXOQQB9ST&#10;nhezTdzqp2Ssjpf2U/2ntQ8PB/gR8R7+UX9o/l2s2RsZSwUqW4VMFXPPOOhPSvbbzxzp2q3Ya0ke&#10;R3h35dQAqKcA88KOvHtz7/ld8RdU+JPww8Uxax4vnkOpC5H72IeSrmP7vA6BSOq84A5z81e2fs6f&#10;twwa850Dx/qX2eea93K4QIkqBgWORklnwWb5QAZGwCDsXspQU1Y56tNRldH3Fa+LXv7qS0t/nfyy&#10;xC8AAAjDN2ywYY64RsVynxh+JEvhbwjqviHU9TljjitpI4EUHCkoRvbHB+6AATzvJ6g4h0rxHp95&#10;ax6sCvlSQ73RfvgElQCM5AyCB16Z6Zzyf7QPh+6+I/wp1PQGhlh8+xKRJDMIyH/hLPkcZwSBggAj&#10;PPF+wd9CY03KSOA8b+MbX9qX9mO/8PeGNamFxexuUVX3yefGQcNtycArs75GR16/FvgTRtZ8MfH/&#10;AEKw8XaXJHLb6kgvPMmRBPD991TaDy6oIyUDYyF2v5gBpfCX9pHxp+z78YbzRL/T4J9Ggna3nS5u&#10;HihIJ5wuduOnQHaoXA2hifTf2hPiV4V+LvhPQLjwza2CaxqeriO3t4JAZbvOPnmwR90Mp2DI3uyn&#10;IQqdVGCSkj0qGAq1rwsfoTefE2yvdDW6sL8SWsgEont1QJIpycgt8vJb75z7ZBBPG+P/AIo/Y9Au&#10;dRnJurgweaIY4jtjJChEAXkcY4HQDHPSuU8KT3A8JWMOu6p588VsryeZNuUyBAC2Dx29OlUNRWS+&#10;lUQ3G6PzCzg8licdT1P/ANettL6H02DyCjSipTWp5xFceKvi34hm1Lxppl5b6fbylYrS7OEm+aNg&#10;20DGP3a9f9ocjr0t78TrbwK0Wn3SS7JB8jIisobbt5DAgcY68da0dXeys4mja4RAwAAZwvYZHJ/G&#10;uB1cReIZGS4V0lWQKpXO046HmuqGHUlqGPqeypunFJrs0dHo37SfiHwXqtmYNL1C4stOPlRSkh8A&#10;nJfDZ+YDA4BBC9Dk5+Nf2wfC2meH/jS/jvw9K01j4jX7UGMewCTpICvqDg/j3r6Qn0qeC2eJoSHB&#10;IBBwSxBGAfXOK8H/AGk4p9adNCuJjvSFprYucfMuegHcjjArnxOD5abkuhlkWPoYTMo+7y83ut30&#10;/q5+kf8AwT/+NFp8bv2cdN1VZopdV0u1XTroykbojHkKewOA2R6Ag8cV65eW5ttFginZc+WpMhOd&#10;j8YPGOOCPf8Al+Z3/BI39o20+G3xib4c+JtTEGm+II/LV5SQkdyvKnjpuAxngfJ71+l3iPVRdSrY&#10;QziGKRXEg3AhcShOvHBw7c+mRwOeCL5lc+f4ny15dm04xXuy95ej/wAnobGmLNbXQIj8t5In+byy&#10;wDB2UeoBxjjt79at65b3AzPaLvl3gqFIJ6Ec5P8AdP16elcxoPja3sntdNssSkKY0li3ZUAbVbd7&#10;E4z1yCT0BPZ2UlrqsIulmwXCMkAnG5hxjA7kZxkEdc+mOiNz5aomL4Y1CeDy21L5QbjarKSQqsvG&#10;eMnDcHPt64r0rwPrC/aFiDjdgEfMRjIHQccjjP1968l+3sZEFtIsL3MXnBWxl49wLAdz2Gf5cVte&#10;E/GDWFzFHNIVZZwrFSAuCw9CcevXoevFepgqjU7TZw4ikpQvE+jRrcdm0VhqQDJcxgHg5I6f4VY+&#10;xLDiG3uAUj24z/EOCDXKaPf2/jLRreFpgl5b8wMGHJxyv0P9M1u6NNfQSwxXYwjAopJzyD0+uD/P&#10;3r1lpM86146mF+05ZXGtfs2fEzS7S2muJLvwDq8KQ277ZJGaxlXap7MSeDX8wfh3QLuBCZwFAJHB&#10;z+tf0/fHfxvonwx+DXi/xp4nuoY7DT/C+oXVyZ1VkZVt5Dt2uQrZPG0nB6d6/mg0SEyySGRgRv46&#10;Z/nWGMVqcfn+h1YDWvO/Zfmyg+lyO5VmOcY2p8w7f59al0zSomuMSIzDt2H1rTvEgt9wER4Hc459&#10;efpWfZ3xiuw8hUAjAOMbfeuCKcj1lNQep6L4PtIILeMQgkKTnnvXX2GnQ3SiPBUsASAea898Ma/H&#10;HCoS6VsKM8ZJ+nP+RXoHhfW7eaVZDPjOejdP/r5r0sPl6lHmODFZ57Kfs4mpd+EibTzBFlworyv4&#10;n6CioyGLKjJHGOP8+1e5yazpy2pJJAwSCOleS/GLVbSUSrFGFGOB68VhVUqbsj0cPWdaFz5w8RWE&#10;ceouCBnPJHH4VsfD6KIalGSwK54GOua5jx/4gv7TUpFS3HLZA/lVv4Y67qFzqKLJCqjPc9aUrumz&#10;Wm/3iR9H6Bo4uNPDhFPy8cAk/T9a4zxpprQzAqoJzjA6/wD6v8a6vwzfXUOmbTIRhMjOOoHb/PrX&#10;F/ELV5o7v5HwQwxz+FefTlLnPb5+WBf8M2cexTnkjJBxx045/wA9K171EjhYIoJ7gHP4e9cv4Z1Z&#10;pIUVXzgAk+n0rSvNTe4TYrfU46D+lazlY832Uq1TQXwN8NtU+MXxQ0vwFpl+9rHeyyyX97FCJjZW&#10;UMbz3Vzs3L5nlW8cspQEFhGQDkiuw+JMPhXXPG+ua78MtTvT4Y8OQxeH/BuoaizC5eSMspnIeBHC&#10;sEncIR+6Dxxl32c5PhnRLjw/of8AaE8lu134njl061txveWKCQ7N4CjaTI6yRhCdx8lwQoZC1/xC&#10;JtEFr4UuNUvrmbRIPsd4bnEai4BAnUA/O67o1AaQ5AUJtAQV5NSs8TivZ392O/r/AF+p/SXBWSR4&#10;E4LqcR1XbEVl+7TunFXtBr/E05Jroot9zC1Xw1Zx6aqRgAJFhcrz+PpXKPdQWNyFZgApwc4457+1&#10;djqUubTazkrj5wG7/wCfT+tef+IIpftYK+uc7uh/z/k16tCamrM/AMXCq8TKtJ3cndvu2em+B7y3&#10;ntVOV6A89R+X4fpXawSQiAxblI253bsV5P4B1EwQomMA/wAXPHtXokN7utSAQCBtK45//VTaSZ0Q&#10;qJw1PMfjVPDtkUEnn05H+f615TDqMcZKxYAzxxXpfxmLSxuQhw2QeMc15ZYWzTHy1XOT6+4robvR&#10;Pm8VJrFM7zwfOWtCDk89QOB2610Ec4AIJbOBwKxvBOnzLp/mHaVLfLn61vpY+YSFXKnvngdv8/Wv&#10;Il8RvGSsga+BjBiXcAuMenXBqCfUJgSSvQfP+H09v5mtEaTO67kh5I+Xtj9eP/rVTn8PXnVIcZU/&#10;Nj+ua0STRqpIqHUpWTag291zT31GZcZbPsV6D/P8qlTwzfA7+69eee/vTh4cmYYnQgjuvOaqyKUo&#10;nz/b+JLeTJSMgg/e4ru/BfjKVPItWAyc4J6njNeO6dfbiI9w+92+mK7fRpjHFZ3KAZEvzHv9xutc&#10;Pws9+pSUj3fwP49RrjybmRdyydPf0r3zwD4ggu7aOHcuTznP+RXw7pfjCbT9SdxIMrJyPxr3T4Pf&#10;FlZo0jnu8kf3mx7V0U5xOWeHlBXR9V2cqlRuBbjIPX6H/PrWd4t8MxeIdPkijYAnqoyM5GO/+eax&#10;/B/i6G8tonUqR2JGSOK7HT5Sx/d8pk7iOeO3Pfr+vSt42ZzyV1Y+Nf2m/giTplzdxON0TZDKOSf8&#10;9a+RJYJLTxP9mnGGT5WGemCa/Uf9oXwlaaroNw8MAy8RBwBjoc/56V+cHxC8IXth8Sri3WDChiB7&#10;8n0p2SkeRi6fK7nZ+AbiSG0jKMCdwG09/evfvhfatNaRyyJtAUBc9/w9a8M8CeGdQSCEPxkgDj/P&#10;519BeB7YaRp8aS53BMsGYDjGen51to2c3Qyvif4gGmae+ZSAByN2CD+ff0r5d8Z+NptX1ae0iuCV&#10;zhueMV7P+0JriQ2csUd1lm5GOP8APBr530bw/LeX011JcMTIRilUlpYmN7mbrzAGJ1bq5GfyqbSL&#10;6S1lSWJyGUgqQcEGt3WPCVuIY/NBJ3/MM1DZ+GbVCoK4B6c81ldWCUZc1z9Df+CWX7ct54X1+y8A&#10;+KtQHlMECNI2MA8A8/hmvoD/AIKUfEDUviL4j8O+GtL1N5LS9z+5SU7GLYCk46nk4/8Ar1+V/hE3&#10;Hhu/g1TSZzFNFACjKxBBznr+lfR/w9/aeHjq602w8Z3u6+0x1+zyStnODnJNebiqSnG6PVwVT3uW&#10;R91/stfDLS/2YfBF1401YpJruoQqlrbA5YZ6YPPXNfZXw+8V6H8F/hInxL+Icy28skXnTvKOcnnH&#10;/wBb+dfHP7Fd/e/Gv4j2mueIwJtP02MGIMTjjGOD16fh+Fe4/G/w9rn7TXjiLwVc6mdM8H6LOp1A&#10;9DcFcHaCe351wRU4LmW+y/zNqyjOfLLZb/5HO/EX9oL9pP8Aab8RJpnwb0K8tdGMuI75lZBIOm7P&#10;p15/wzXV6r+wFq/xu0NB+0Drdm8QjBZgo3pxzgsMCt7xH+0T8O/g/wCF5vh58HfDzX17Z23lw/Y4&#10;CyK2McsM/X8Kp+A/C/xE8QaRF4i+OfxFuLaGdzI2npN5ahDzs9elXCsk+WTcu+uhlKMuVOKUfzPi&#10;74+f8E8G+DmstffCjxMNZsxKw+zA5dAOc5H+eM15pY2+uaJdLp2s2M0E6fejlQgnnHp7Cv1g0b4i&#10;fs6aBJBoPhPwadYufuobeEPz6ljx261h/tAfs9/Db49aSkWt+C7XRrpDut7i2VfOHXrge5rRxU7y&#10;jJemv5nZhcxdFqFWOnf/AIB+aT6rJtKFl4/iLH16fqK86+I2q3EsixvKeWJbPfj/APXX3R4v/wCC&#10;aWryxO/w51O7uWiXBF1EVBIB749f89q+bPjt+xp8fPCMoS/8Azyg5INtKH2gE5z/ADopt31R3VsV&#10;QqwtGR5T8N5z9rO+U4GARjOOP/1169pV65jEZcgdSFbn1/AcV5f4N8B+JvDmotHrehXFuW4AljI2&#10;89z+VelaBoWu63cR6bpOnzXM7sqxxW8RdjkkdFBJ54GPauhtPVHJF2R0NhqKIuSpGFzk9Bxnr9Rm&#10;vSvhN8L9T8eWj+IbyRbHR4pBGL6Rf9fIeiRj+Ij/ADnrUfwq/ZU8QeOfilZfC/U7mSGSOMXevTxr&#10;kW0GfuE9nPT8c9sn0D4yfFvQNA8eXvhL4Y6BHcWPg6KPSNDhjUMjX0wCtIAPvEBgM9R82OlcVWs0&#10;tAlWa92O5q+A/h14d+NPxqtPg/8ADSyP/CP+HEWfxRqsYwJJQRiBm75xkj0yMirf7YvxYf4hftC+&#10;Dv2Wfh6tvJp+i3sc1+q5KDbwFOODjnj1xmvcvhP4H0b9mf8AZ0nvdL0/drFxZNd6pdSkb5p2XLMx&#10;49cfQYr5O/4J46JN48+Pni740eJbVXdb5ltpmJIDM3O3I6Y759QR1A5p83MoN76v/I51Ucouq9lo&#10;v8z7+0SM21hZ2eSVt4QD9R0HtXxv/wAFNrG6+KfjTw54DZkctcoI4pHwiFjtzj+LqOOfwr64t/FF&#10;i4aO3dmwPmOw818O/tM/ElfGv7dfh74f26kDTponZ94yW6nr0Paqn77SXcxwy5ZN9kfdHwV8G2nw&#10;8+GmkeHoZQRY6dHCp+igV51+278TP+FV/APXtc8PrGb+e2dE3nGSRyeo7Z716bosEjaZa2zykLHC&#10;C4B9v0r58/4KXzaTH8AdQE100ZSBvLVOdxII5/z+mavEu1F2JwkU66ufMv8AwSv0Xw5Jeaz8VdZj&#10;e41OW58mONht3O3zM2DjIGeWGR27VqftH3mo/Fn9uTw94d0yQwx2cKiVrV8sEyc9OhOSMenNUP8A&#10;glt8Pr0+H73WL3U5zD8xLyybztByUQ54HQk8dfyZ8GfFFv4y/b61/UbKGOZIx5EUoJOBGTkKTx7Z&#10;H+NRJNyikdfWcme7/wDBQXVrz4cfsrSeGvD4ZZdTMdqWVvnCEjJwOSTwPx+ld3/wTG/ZoufgZ8Dr&#10;fVddhMWpa0BczQlv9Uh5QHIzuwcn0JrufFfwM0D4zyaXJ4ojDWVhKkphIBEhU5wfbpXqoisNE0tb&#10;S3CxRxx7Y0HAUCtqdN88m/kck6q9koLfqfNP7fXirw3qWueFPhpc6i5mu9XSbyoWAdihDDB/hOeM&#10;47mud/bC8PadpvwPt/EsukiY2QRrK3WQgR7RuDFup5GS3OTzXjv7Wuor4z/b08PaLdajcLa6ZIkz&#10;RKrYcDk84wAQcd/8Pef207221P8AZruVtmnRfsoIeNCSMDIHsOK5JJSjKb7nbCLpyhH+tTt/2XNR&#10;k1P4c6Te3ykT3tok9xHIcEE/w9c49zyepr0yfVZLx2+yxKsMZwrKuS56ce3vXzP/AME9Nck1T4U2&#10;2o3OpTajdyuyXN3NcbgrdSufRfu4HUg/h9MtMpgENqo2gDnbXba6OCVozaK97OyIIYY/MZRhmfov&#10;qAP615p+0H4Jfxx4K1DS7azBkNqSoC8BuufrXo1xd20S7UcSODyc8ZrO8SSWcOky/aGZmljZVjjH&#10;LZB4FROPNFpl05uE00fnb+z78VNR8O+OdVh8Ua3GtlpaG3hhnlL72U83D8YA64Bz06/NX1x+z14j&#10;sfFPhtdU0q522t3Iz26KBlU7Nj1OeP6Yr8+PihY3P/C5fGmjW9rNFAL4Q29hZj95cSHgDC544Oew&#10;xjrnH1R+yD4yfwT4E0jwZq2n3Fre3QCYm3ZYjO9snPydhg4z9aKLTSZ0YmLUXbufU1vaSXV20Ua4&#10;ijTIPqB6n64+v4Vl+LdMk1fT53gTMKx+VG5PXI5I+v8AU1p6Jq0F/p/2ifC2zKNiFvvqOh/Hr9Kd&#10;PdLPZx2sMW4yzHAPQjPeulQucPO1qfGf7df7N1jc+E4/EsdqEkAaV5I1PCqO59gMDHrUP/BNP4tI&#10;ILfwRquvW0MnmLZWFmzqDb26/M+1QwO+R8Euc8tgV9M/HHwra+MvDh0i+USwJA2EBx5jLwOn+16d&#10;gRX57fDKwb4D/tkWt3qyTCOS9IVY5xGqZ5PDEDOwMgBOBvGMNsIzgvZ1rdGdDl7fDvuj9QPGviGw&#10;stLkEZ2nb8qj+FVGFH+fauW8MfEq08MxxzX17InnElIzgBRyRkjOBx/EfbrweP8AE3jaXVZ3uJZF&#10;8uW0SYkMSGZ8FUX25Hvjnir9roOmXerQX97AJns1CrHIodUJ9QeGxjPIPIrqmmneJy0lBq0j1zxz&#10;dxavpNnqdgzMJolkDg8BcZz/AJ74r5g/aL/aisPgV4o0uz8Sy2qW07ObySWRvkAUALGDwTubgFgB&#10;1J7H3bUvF2y1CSXzPDCuFEK56dAAOP8APHt+ZH/BVDVvGPiz4n6Vqdnpc1vZ2UbGNtpLx5cncRxy&#10;ODyeMj3NRWtzJo6cJhqk3ax93aP8Q7fxt4XXWZrKO3ikT9xYyT/NEM8mTBAVjnG0ZIIwWzyOU1G6&#10;02XVNzTxzTySkJGIifPbHIAGCRyBhWHrnGQfmz9lL4laonwsttOk1RU+QgrNKJJUUbcFiep+bBJ5&#10;PIGQMn0e21aDTY5NVufExVipaWTzj8o4bHXIUZB/I571r7NNXR7WGyipON3Kx0Xxx+DGl+PNDbT7&#10;jQ7LUbyaExt9pKADcM5OABEo2licADplc5r84P2o/g1qP7PPxBm8NRXUUwIV4XEeA2SO2TxnHHI+&#10;XjHOfu7XfjL4V02CJbjxVNNJGhKQjJCknnAJ7g4JHOPbg/KXx1+FN58efiJdeNtY8WTr58gMccib&#10;iIxgBTggcDsPU885pKhUU7xR1vK4QjaVRM9j/Yd1vxk3gNNY8ZeNZ9QjktoXSEIXkdFDBQXLYAxh&#10;QQAdqAcqqpXtmr6leanC6XallZSQGG0DOMgeufzzk9a8B+B0K/CPw8vhnS5pboIFKszbQcDACj8M&#10;DOcdM12knj/UpH81Tt/vKxyf849K7qdOo1oj0cNgsqoQTnK79D5D/a+/Z4+IWt/Gy91nw54EmltL&#10;lw0bgZRz3ySRkZznnp71heAv2W/itP4jg8Q6/L9ge1kG24lcsxwP4eRnGc+xJ47V9ga34ru9WXZf&#10;SBhs67OWGD2qjZaVc6iwRFPzYG4gjpg+uPT25prBNe9Jm8sZh1LloL5sk+Hel6lHp0Vhd6nc3Twx&#10;osskrH5wAPTA7V6bpGgTSwBynTAwccetVvh/4GdRFGIGc8Y4zXq2nfD6/jtUY2xI2/3cEiuvB4Gd&#10;eV7aHTiMfTwlBOb99nhXxr0yPSfCN5rU9kzpFAfNVOM5BHXtyfauD+BthceKfDYnu2LgzMsTSA8k&#10;N36cjOMfn3r6U8bfD628TWN54T1rTLpILi1dXuBFhMNkcPjr/jXgHw/8OaJ8Nr/+wrT4n6ZLJDfN&#10;DifG12yxAJHfA57dTxXqrB1PaRhCLZ89VxdFt1a04xXm0dBP8PbqSN4GtN2M5yD1xxz6/wCH1rwL&#10;9qn9nLxpq2lR+IPDWkyy3enEyBY0JLjnI4Hf0+v4fWmu/tG/A3wLdS6N4j1aC81G3jjkltbKRQGB&#10;OMAtwDkHrwAMk4Izx3iP9uq1ghmXwJ8O9PgY2+YpromYmQspwOgAC7hnBywBxjipxGDjCLVeah67&#10;/cjlnmOWuP7m83/dWn3vQ/O3ULLxP8NvGUGsfZ7jTJvNjnt/MQo0UgO7B9wcfga/Vn9nj44aP8ZP&#10;gLY+NtDhf7TJEkOr/IWNvMhKlScZZsDdhQTj3PPwV+1PqHib4zXD+ItaYG8CecojBAU4JKoCeAQB&#10;xn069an/AOCfX7SuofCPxhdeB9Y1GSPS9fXypo3bIimXlGPzAhjjAPXOOxwflakIUq7hCV10Z9Ji&#10;6f8ArJkSqxX72l06tdfvWvqj9MPhzd21xdC2ikjeUW8szS+bnKKFAGRxnAB465BHQ16Al/a6LY+V&#10;I3+rClJIv94ADk89SPxNeffCS3h0OK30O70wPcXVpBL5sUQZmiLABiMnAG0HPAwwxkkgdVqXiDTb&#10;QNab1YksirKpPVsbiTzyMH8Qe9OnK8j8xxELM6HTNWtYJHjeeWXzU3O7/wDPQHbk9P4Vzjp83Tms&#10;XxpDdeCdetNcsy39nX7JGJCp2xs4+Unj5QRlQGwN2B/EAea0fxjaahdz6TBIyXli+Li3PyvlhmNt&#10;pI4PJ6c7SOxr0rRJ9B8W+GbnwprNukkEm9ZU8wgrkkHBxkE53Ag9s16Ckq8eTZrY81xlQlzrVdTp&#10;Php43nSaCRMgkYBVwQDk5UgdccHp05z1x7RpOtpqFmNQbasbkGaPIPlyD+IEeoz/AF5Jr5H8Ptq3&#10;wx8Yt4Q16/LIjeZazNgmWLbgMQBxjdhugyBjAOK+h/A7XGpeH75be/Ac2jqiq3y71wUz2HQZA9TX&#10;dhqtSpSldaxOarShGrFrZn57/wDBy9+09q3hXwJ4A/Z78M+IIok1uafVdetIywkliiwluCQceWXM&#10;rFT1ZEPavyq+HGt3+pEtcuG5yAoA59Of89a+q/8Ag4h1rR/Ff7a+kW/hvVlurrT/AARYQalEJQ32&#10;Z8yOsbADIbD7sEnhhwM18n/CrSLqNS0nDAjBC9T2PNKtJyjdm9Ck4VOVHV6lGQru3zLj5iG4/SuW&#10;naN3KscOOAR1+v8AKu6m0Oa8RkMrEPHxt/rWYPhkJ1ZjE7Yc8n8vWuVVoQO/6pVqbIo6BqgtwAOn&#10;OMjp/jXV6R4se2wY34zgjPT1H+TWbb+C205PLMHHfvn/APUKlGnLbHEqHIzyBgjFetgsfFK1zw8x&#10;yWrOfMlqda3xLjFvt3MT9Ovf8v8A61cb4w8QtrSsscbZII4UnHp+X+NVNRvY4ztZcAZ47f54qG3u&#10;43BZFPzY/ixweayxk1N6HsZRScKfLM8v8Z+Hb+5vxMLZtvUcVc8BeHb+31KJnh2ZIGAa6Hxpe2+S&#10;IyM4+bPJ/H1rL8P+KIbO/UyMPv8AOQQR6/yrlUpOB6LjCNU9q0KJ4bBY88hRn2OK83+JiObxnVgC&#10;TwR2rsvD/iSG9tNiufucD16f4/rXPeNdLGpBn7pk4HHWuSCfPc6K0vc0MXwnczDbGz8A9CMHHNdt&#10;4P8AC8vinW4dNK3Hku6ee9upLKm5VODggElgATxuI/DiPB+n6rearBo+mWc91eXEyxW1tbxl5JpG&#10;OFjRVyWYkgBRk56V9RXn7PXij4KaXaw+LRNpt/ePdRS3a3Fu0beRhLiaMxPJ5ltE2UWYHZNIzBQf&#10;LzWGNrqlDf3nt6n1nAvD1TiHN4Qkv3UHeb20XT1drfj0Kvjb4m+JdIvn+Il1r32fV7OxfRPCFpYW&#10;ois9KjEflztAgCpEkSSyhPKDfvpSxAIzJ5JYmO6z5MMccaqFRIhgKoGAB+A78nkk5yal+Imu2mpa&#10;/J9muBHbwxrDboxOUiXO2PJyWOSSxJyWJOB0FPQL60eXebjIKjAHU/5/z0rkw1CNKldLV7n6H4i8&#10;UU84x0MFhUlRoLlSWzl17aLZdlp5l+S0FxGUKE7hlsg8VTl8LWlwxLW6seRuIGeK2bi8t4YwwGAe&#10;h4PH1qi+tWjYVXAJJOM9a6YOSeh+V4lxUdQ0/SrewbCYAA4CjOf84rbj1ERxmNn+Vl7HAqvb6Tqt&#10;zAb6Gym8gAtvAJHA59//ANdc7qvjC2s8xMOV4LMc847+tbqTPK9oovRmZ8TpYZA21gewz1z9OvtX&#10;ntgQjjEIUF/u/wCFXfiL8SrCJGcyg56YH8v0rg7fx59uYpBHgZ9OtdULukeNiJRliD2bwVcW0dnt&#10;M2W3YrqrF7SQkHYFJPIH+f8AJrxPwZ4ouTOMsRubAyen+ea9B0vxJK93E7Nk9yQPTn8Oa86atMuL&#10;bPVtM0q2aLYADgnCqP8A9fvUz6BZOQqgcA/ePFc3p3iSdbQMjhSDw3ofoafP4rdPuThSCSTnoevb&#10;6Vcb2NPZyaNqTQ7ONDLkHj5j29f8P1pkmjW6HkHk/wDLNKxB4tkzhpwwLYGT0p//AAlJHyGRSQee&#10;p/lQ7jVOR8fab4dtojlyzc8Yau20fToBaW6BeVkG3njOCO9cba+INNaQeVIST2ANdPpviCMWURj+&#10;b94vJ6Vwzv1PrpaMTU7KKC7dkQ8nrjqf8/yrT8Fa7LpuooFcjBzjp2rn9T8QOt3IBbjknjPPSqVh&#10;4olGqoi2+Bk5qU2dNOj7SOx9T/Db4piEok0xGFXdn/69e/eCfF8eoWUZZ+SOWLdP88flXwBF461b&#10;TJknSUIq4PHb2r6R+A3xIluLGKGa7YttAKfQHj+ddVCb2PLxWGlSd+h7146X+0dAkU7WYISOOg9P&#10;/wBXoa+J/jX4DS28ZLqTx4LSEHJ6jP8An/Jr7HsNTF/YyJu4K9Qo96+avj/YY1BmQbSr4C45JBH5&#10;V0pXep4mNVqdyv4I8LxrZxTSR5wBkgHitTxJ4os9Es2KsPlXjDjGM1U8L3It9DEkkjKAvIJrzD44&#10;eKJYYZYYZBkqQFDdOn/663kuVXPLhM4r4pfESHX9ZaA3oZEY7iTgdc1i+FtSsWnYrcLjjPzdq8wv&#10;rmWe5kneQlmbJJNa/gskzSE9wD1qHG8SIzvI9I13V9KWFT9rThunB7Vmr4k05CNtwp9vwrn9emIt&#10;0xj7/p7GqVuW3A/zqOTQqU2mepWniW0AjVCSPs5OQPeuZ1f4iy6Brrahaq6yRyBs/gKnsSxMG05z&#10;atnJ91rkfGig6jPtBxxjI68VnCKuXKclFNH6vf8ABIv9snwjqsUXhy61EJesVR1kfAPWvtD9p3xF&#10;qGmaVpWk+Hbh7az1W/UajPaHnYRzyK/ne+BPxR8W/CzxnBrnhjUZLeSNw2EcjODmv0z+CH/BSWy+&#10;MHgCPwT8RroRahbQBbaSQYBIAGSfc8/nXFi8O0ny7Hp4SrGtbm3P0f1Tx78FPgJ8N0l0u3tpr+SE&#10;eWiAF3fAxnuecZ/yKyfDHwe+Lf7Wv2TVvEupzaTpACvDbwZUsvBGeP8AOelfOH7GAX42fGG1k8Ya&#10;gLq0s8siyNlWbnBx9M/lX6NeN/iz4U+Bvwyl1m3iiRLaHEUaDAJ6AVwqjGScp7djSq50pKEFd9xl&#10;n8Pfg1+zn4ECa7qlvai3hy08rAO2Bzz6/T1rxzXf28PDGm3Mv/CtvBxuVQlf7Q1AlVf3GefXtXnO&#10;s+NNZ+Ml1c/Eb4zTNb6VCC1hYvIVDDORxnr0qD4dfBLXv2l/FkVzpWmto3hS1UB3ePa8+D268EAf&#10;565yqVG0qasEaNKPvVXc9N8BfH39pn9ojUbjw/4FW20mGNsT332bKKM84JHPB4+lbeqa14U+BmvW&#10;nhXW9e1Dxl4t1NiFspLvIXPJYrnCL1rgfjp8eR8Ibiw/Zn/ZjtIpPEF2whubqJQxhGOenevVfgT+&#10;yvoXwc8FT/EPxtK+r+LLy3aS81S+lMjqzclVJ6DPpjNOMqjdk7tbu+i9F3IqKmrO1k9l1fqY3i7V&#10;PhOlrLN8T9E02K+lGZtLtE8wrntu79efxqWPTvhv8BPglqXx01XwPZ6WYrJpbC0EAMqgj5c8Z3HP&#10;T3xXlHgKHS/i7+0Np+k28klxawXjz3TYI81lflTxjaDj169R2g/4KwfFe5bVPDfwU0qZ1t7qZXuY&#10;onAWRQdoUjvyR14/pPtJSg5fJGns7TUb+bNT4G+Jbrw3+zF4x+PmpwSW+oa1DcXC3TtvcgqQvpwO&#10;2Me1cf8A8E8vhLpPi3w7Z+PfECid31OS8RJDuJfdwzHue+TWx+1zqGofDL9hCPw9YQRxGe0igCoA&#10;NgIHbsfx49a3P+CbWlw+GfgRZQ39yJrmQl9pbOxTyAcDjqf0+lK2voJNuDfdnrP7YHi680r4Fa3B&#10;o82JnsXjHfgg8f0r5u/4JtyDTPB09gYJGE128qs2QCW68dz78dR6V6h+3z48m8G/ALWbuxsPtFxc&#10;xCFMttVFbgmuQ/4JzWlzffDCyktrUQq9uHnmVvmJOcKM+3X+VKHvzlIqpHlw8UfSY1SHSraSWYBQ&#10;FLEkfdwDX59/CvxVpPij/gpdcTX8E5H2qUpcSsMlgOjdTjr6HgZr7k+LepaZ4H8B6r4s1W5IFnZS&#10;SCM8ZwpOSe1fmF+zr4z17V/2uLb4jRSYj1DWXjDyKQH3dMfr/k04JuqkKl/DkfsxpETyWKMG2qUA&#10;z3Ir5c/4Ko3DWfwFuZLcAyyPsUsoIAJAJ56f/Xr6h8PMYPDVo1wGEjwqZNx+bOOn1rwj9uL4ZXHx&#10;X0HTvDMcchjN6hmCtghd2T+mavER/dmOEl+/R4d+z4PDX7MP7D138RtUuZrrVtZsQUVjtjjYrhUQ&#10;Dtznrzzz0rwH9hHx3b/8NG+bqredqWpSH7PCoHyszYJPI2j3717R/wAFEjc+HPhF4f8Ahl4Xjjgt&#10;VkihyWA4xgk9lHXJ718yeDNX0j4EfFzRdZ0Wyt7qWLas9/yVRiOue/XIP+NRGV5p9juUL0X5n7Pe&#10;HNVtraxiQHKxRgNj19Krax4lk1O6dAgWKMfMev4VwHwZ8bN4q8GWd8icyQISGBySRnNdc1pe3AMj&#10;qEiU/KgGNxrdt7HnqKR+cX7UnjWbw/8Atxw+I9UsnS0s5A+1jtEiKCwyeMgtjvjj8/dP2lPik/jb&#10;9ky+1CGMxWTWmZJo2wWOD8i46+nfrXif/BVTwje6F8W9D8TWsUspnZUkiT5E27u7f5xW18ev+Eg+&#10;JP7OHh34ceFb9bi41AKkUWmRnyYdxx8meWAGRvJ55PeuNL3Gv63PWdnOMvI7j9gf4i+Efhb+zjYP&#10;r2pR2gkvnVnubnduY4+VTxuwMDj1719d+H/F0fivR7e6sD5cUsYZecsFPTPoa/N79o7Th8Dfh/8A&#10;D/4eaVbE2+ntCbgjBSSQYJ5+6eck+ue+efur9m+e+vfh3pzXMpmvbi3D3EshPDEZIxwBgdgABXdT&#10;95M82tBJp9z0e3htUwG52n5UXufesXxtqEVnp11fqCFhgfdMBk9Oduf51txLDBE6CTfjiRx0z6A1&#10;ynxXnji8LXUr/LEsDlVIOGbHf1pyj7jMYu80j87fgQmq+Mf2vvEsc81rJHPds+J1O84x/GARHEqk&#10;ckZYkjJJBr6B/aY0WTTbCy8Z+GJXMenFVu5LcbN8eQCigdjycZzn8c/Ov7Lus6Tp37UfiObULhY/&#10;LllecY5kQv8AKpb+FM/McZPygAHOR9ifHUeGdR+DN5pkV5vf7KZC0bBQpI69eBx9KzpwvQujtqzc&#10;cVrsafw6+JmleNbJrjTdVjuPIZY5lhlDorbQfKQqMNjIBI6YI6g12lz8Q9B0kW8JuEM8iZYbxhEJ&#10;2jOemScD1OcdK+Nf2CPFOrCXxB4ettHc6fpP7qKdpePMbczcfxMcZ3HsQB2rA+If7SfjXwz4u1Dw&#10;9qcpYTXIMTIpJ3IcIgOflALEkD39Sa6lJJJvqccqL5ml0PuPX72y1K4ggj5WMksw6Ad/zNfEH7Yf&#10;wwe6+I8Pi3RQRKkyhtq8j9MHI/QdK+gPhb8VrjxR4AsNf1GMQyyb2mgaTlQMgscgHnHQ9j6jnL8e&#10;eFrzxhZyajJaos1xGwhR+GVc7SfXkZwe/arnC6uRRnyS1OP+A/xWm+K2t2dzdE262yBVTk7mUYMm&#10;f4sdd3TLZ4wK9c1DxDcfYLjyU2xMoxsQ8Jnheeue/rmvJvhr8Obz4f6zHew2zIoRYY4lTIXcRu/I&#10;dAO30Fe8WPhtINDkv7iDzJnxlMZBbpt9x1+tKMnKPmayjGnO62Oa8EeLLuZv7N1GR5tkjfuwcgjI&#10;4OOTkknr0GPauG/aA+Fvhz4oXLNLbv5pQpGdoxz2x64/KvX/AA18O3055L65jBuZWJxjgcHH6kms&#10;DxrYQ2E0lnB89yI2G4tgRg5DP069s+maqMbx946qOIdKpeDPna1+EVj4G0T7LpyBYUU7mQY3tnrx&#10;j/PpmuJ8XR3+oRBFkLI7spz1LEhsH8gfwr2r4ganBd2iaVYwlUAIicnBfGV3n0BYnA69PXFcLb+F&#10;X1SS5treLzGjkyMLjaOP14H5iuykkkd/12rUVpM8dfR52YN8xZV5bbnB+nrnn8Ku22iFbkSgkoVA&#10;CkHPHc+v/wBavQr34f3Fs+6W1dcZPTHsRn15P+RWbq2jroioLlPmYEg9OAe2cV2xjzGsaiSMW2sj&#10;bI0rEEquSemOM0+VWLKFBIYbgpGc5/rWwqwW7T/aISS1q7BOysYyVP54/wAKZ4a0CfU9PSzlgZpU&#10;Yqh9AOn8z09K7IUlFIiWJ53ZFfRtEa+YpBHvJwUQkEZ49PbNew/B34B6pq6rcXMJWJMEYGMZ79P8&#10;/jW58FfgJPfTR3N9aHkg7SM5z6/rXpH7Qvxs+Hf7Hvwyj1vxLcRJNPJ5cNsTgtxnBx0BAIz7jrXv&#10;4DK4VFz19v638jwsyz14P3KOsil4Q034d2Ws3nhGzv7c6hYQrJLCXXeBuK5I68lTXs+m6b8OtLt4&#10;5da1e2WWO0E8kDSDcsfI3EemQRn1r8Mvil+3Z4+0T4y3vxF8K+JZ1JlnTdHPy0LbwO+DgMCO2QDX&#10;F/FT/gqT8b/iTqK2bXwgtREsL7J38zycLmMtnkh1LB8ZzjuOe6lmGURhJO8eV2SS38z5XMamd168&#10;Wnzcy3b27o/R3/go5+1hAl6/g74Xa5a/ZLecJK1ufmJPzAowI7r15GBjua+IVsr/AFa//tKe4cSi&#10;TzA+W4bJwc5/xryrwr8Xdf8AEOLnW9XmuCyqC1xOzsQPugkn3rq2+KaabaYMiD8ec18pm+ZTxuIv&#10;T92K0S/X1Z9HlGXxwmH/AHsuaT1b/T0PSY7FLq/Op6kFMzgFyUA6dDWvHdadDFvgwQVwoP8A9avC&#10;7j43NPIGW6XG0glGx7Vraf441PVIhJDK7KevHt2/OvBqxqN80met7ejD3YnfeI9d05m8nau0/eBr&#10;jPiz4A0PQrrTfid4OV303VYgmoIXU/Zr1R+8AK/wt/rFzggNjtzkajfXs0oMsrcjd83fnnitvwzq&#10;zS6Zd+Hb+KOa0vUCyxOOjZBDgjHIGfY55BwMc0ocyPXyXNp4DGKX2Xoz7p/YK/asT4qfD+XwD4w1&#10;1l1nTY4o2ZQwa6t1I2kEHg5z0x+QFe86hd28MA/tCMMzS/vPLTAbbjg+wz7ZJ7AgV+S/g/xD4j+C&#10;vxBs/EWl6lNALa4DieNAd6Z5UqSMgjPBPBOQc4NfoJ8N/wBsbwB438G22uyhlvHjTzrcjaEffuYD&#10;I99v1/DO2HSnsdHFnD7w6WYYVXpT1dvst/o/wehp/F7xnB8IPH/h34qQpcLYalcLoeuSfeSNZQxt&#10;ZyuQW2SqY19BdMT0r1vwz4jltLkWVkluLhXC+aOocMpBfPbBbjvg5ODx8+/tt+JtN8YfC/wn4c8P&#10;WJkv9c1ezmtUVVL+XFN5ryMo5x8gQnjb565xXpmjapeJFFeXTbbg/PIVztcZwPmOASFUdM9eTxW8&#10;f4lz4eNFuk7nqH7Rk/iCx8EeHvjLoljNePok4OuW8BPmyWTBEknRT8vyEJKwPREcgZ4PvXw/8W6P&#10;ZeH7a/tLiIwXYDRyBxtkVuhBGR/k14Z4P+J1tar9hv7RJElixm4G1SQQpX6EEADvj2rzDwV490/4&#10;L3Os/Dr4lfGDRNB0ddZlPgy48R6hFbF45VM6QLlyQsW8xbjgYTPy5wvvqoqqcaKvKStbszyqeBnf&#10;mqy5Ywd7vsfm9/wWM8DeGvhp/wAFGviF4e8NRJFZXN1Z6jHAj/LG11ZwXLKOm0Zk4HbOOlePfDOW&#10;GafAdeSOS35/yr0D/gsX4z0r4g/t6+KPFXg7xUdTS40vSIr6eKNTAJodOt4MwSLJJ5sTpGkob5ce&#10;aU2kIGbwz4b6hqVrdost25C9t3oPassVhJUYyp9tPuHl2MhXnGb6n0poul6fIiNO4XA+gzj/ACfe&#10;thINHgjKCZc4GcHH0rzjRNdleMbZMfLyCck98/pWvZ6xLMhAkAw3p156f59a+dqQknqfc0HTcdDb&#10;1U2jErAAcHkjoP8APtXI+J7yGCBw6EAAnO4cZ/z+tdBbztcRlGVuB/EMd+1cb8TEeCyZ4oWbHRgp&#10;znGP6/pWuHk1NIMRTg6bbOB8YeOrOymESgkg/L0qrb+NJHgCxL8rfdDccdq43X49QuNSYG2lbDdQ&#10;prU0+wvvswAgfAHXHSvfcI8qPknVlGo+UzvHvji+QZUL05Y9+K4uz8e6wL5Va4xl/T3rd8b6JqU8&#10;hCWpxk5ye2a5S28J6s18nyL97pmmoR5TlqV5ud7nuHwq8R6lfMEkuyE24LcenX8xXeanb+bakCXc&#10;Sow3H0x+teffDPSLi0tEUzbSTkDHGa+of2G/2bU+PPxhZPHTxWng7w/plxqni3UbyeOGO2tFjdFc&#10;STOkSN5xQK8reSpDPKGijkU8dd06FN1JOyR9Dk2DxmcYuOFw8eaT1fZJbt9kl/V2af7CP7Nvg5r4&#10;ftIfG28MnhbSJ2YaVZ6vHbzX04fYtl5m4eTNIeWDNG8cJWRTumtyT9tn9oyDxx401HVNMto7S61K&#10;Zd2n2lsIrXT4Ihst7C2QIuILZMpu2p5khdggUAnv/wBrT9prwtNrj6V4J8KppOi+GLNtJ8K6faXU&#10;4hsLZ45A8ipKFd7+5MgleWREliVcyL5ssip8b6tJcazqsup3sgZ5Rjav3Y1GMIvoB/8AX6k189Qp&#10;VsZiXiKyslol2/4c/ceJM4yvgHIaeUZarYqUbTlfVJ6tvVpSe2j0ty35Y2dF7yR28xpGbqW9+f1r&#10;U8OXZTguSvQsckfWst47ZCY5CM88gn8Kv6NJb20zFSQFAPB68dq9SSVrH43Tx3MtTZ1fVEjti6uT&#10;kc8Hp/X/AD61m+DtftLjxLD9ptXmw2YoYgSzn0x2+uaZ4pv4YbJmRFTPGfU9a4a38aTeH9bTU7Z1&#10;HlPlVx1Ga2w1JNnn5jjGloz6gtLnUdVsM6/GFiK/JZwyfKMA/eIwXPIyMYHv1r52+N3itdN166t7&#10;VGKkkABePwA6V3Vv+0noV3oPkwaVKLto8FiQFzjqP8968k8WXS65etdyEu0rkknuefzrqhh1z+8e&#10;L9cmo6HlvifVNW1O4O5HYZ4ABxVzwxBOFUeUd2e611M3hyN2z5APoSOvNXNP0JYACsW3sWxW1VKN&#10;OyMKMnKrzMTwzbyxTLuyuSOTwBnvXoNgsjsjJGQRjIJ7fhXJaQgil2qRkNgE9M13Gkx/vokAxnHQ&#10;9xx/h+leJU+I9aGx0VlbzG3DsTnAyA2ATVaezvi+1pASD91c5Fb+m2UTW2CThlGCM46VKdIjwSoJ&#10;LDjgj8jTTOuNSKRy6Wd6SDubOeeeP8iporG62bnd27AqBXRNo2H3svAbGBjA96kTSkA2NIBj2HX/&#10;ADincr2sT4h0p/3hKHntXb6VIBYRbucSKcY965vSfCsqujTS45/hFdxo2kQppyqCeCpGRxwRxXFU&#10;s9j6ack2jE1YEXkgVTndgZGKzbFSdTQICQHxn0rq77R7X7W58sHBGeaNL0ewGqRsLdMjI4A/Gstj&#10;sw80kUtYhc6bIyBvlToB+Nd/8EfHE+kGEF22fxc9vTFUr+whj099qbfkOR6Vk6ddnSphJGoXpj5e&#10;tOE2ma1oRqU3c+uvBfj+ObTyxf5jHgHB9P8AP5V5L8Z9QfVL0/KxLNggHAznBrK8AfEdRZMDL90H&#10;Bzz6Y4rI8W+JDqmtKHOARkHPGP6//WrspVG5anyGPjH2bR1GlW058N+VswcDABwK8l+L2iXN0CVb&#10;BK92yK9m0x4X0JcFcgDliK8v+JtzBvcLJkDrn8a66svdR4NKKuz51ufB915xHnAZY4Arb8G+EZkd&#10;2aUluOgq7cyQGZmMy5z6j1rU8KXlorOzTgYx3qZSfKEYRUinr3heMWyCaVuZQRg+1Vrfw1aBwAG5&#10;xzurX8V6zpkduge6Rf3n94elULbXNMKKFuUYZ7HNSm7FSUbnWWWg2iLbDbnETDOO2B/hXPeKNDsD&#10;qEoe2UjIzlfb/wDXXQQ+I7CMW207wY2Hfjiuc8T+I7ZtQlHlNyey+1Qr30Lly8pB4Z8PaYupCRbR&#10;Ce3Fdvb2506Mz2e6NlXgocH9Oa4Lw14nh/tYRR2sn3TySP8APWumvvFt0LeXyoduVx83Jqaibdjo&#10;w04RR9G/softn+OPgh4vs9aurx5reGQCTJOSvf6kdq/Qrxr+2r4c/aS+DUUmialGrwSK8sBbk45P&#10;4Y5r8VrTxPduyg5HGD8+K9X+EvxS1/wraRyW87Im/kZJyPSuKrQcloelSrU5PU/Uf4Ca/wCI/wBp&#10;v4iWfhfV2YeHtMYeZEGKq/sTwcYHvzX3X8SPGXhj4HfAu7vtBsUijtLErDFCwUnAwOc9a/Jz9jH9&#10;uDwb8LbiS71y5jgafAZ5X2kE9cjr+VfVvjz472H7VfwquPCngjxRDJczYMMCPy3PTHU//WrncJU6&#10;b01CeH9rUVnojnf+Cd97q/xi/ag1T4g6pBK4t3ZxcSHIG4k7fr05/wAa+tv2tPFviHxJbQfC/wAI&#10;eIZLOOdBLrN1AfmitweVB/hLcjPBx0x1Hj/7LXw6T9l34V3GqT6e0mr6jLhYoeS0hHQDrjj+vevW&#10;U8D23hr4P6r8Tvi6rLJfAtDabj5l1Kf9WmR0XOOP6VjJWp8i+ZhJWrc79EcZ+xJpGiWvxL1fUNLs&#10;tsEFiq20kg5C8DIJyecE/jXhn7c2p6d4z/bO0LSEMga0VGcA9yx9c+3btXsX7NfjK1+G9n4s8deN&#10;7mOzsrURQoWPJwpb9d3+FeceLvhzN8Vv2srT4n5EWmXFojwzIMs2Ow7dMc/Wsbq0Uba+0lLysO/4&#10;KceJU0P9mazsklkEtxLDHbqg4PbJPUcen9a7b/gmW8Y+B1ld3Ss0s7Zk87rnA9OD/n1rzH/grdHA&#10;fgjpcOmX8ZFtdr5kYI3nsCPYen0967T/AIJj+Jrq8+B9vLeyRCOyUl5AMbuv9OPwpraT8xNWhE1P&#10;+CmPi7w1pnwwj8JXrPJd6lcLHEoTKICeSx6DgnHfOK9J/Y68OaJ4H+EWnRaVGJnltVZXIGOQK+P/&#10;ANvn4k6t478Q6dHe38awyamI7UA7Y8bguevzcDvX2l+znbWkHwnsDCgMcdmiblXaD8vpzj8zTofC&#10;5dxV/hjFnL/toJNffBHXYxK7b7Ry6xHlsDOPzr4G/Y61C2l+JfhPSU0yYLbatvkuJMfM+4/c65HP&#10;68Yr7B/4KHfFDS/BHwM1S6aVkLK0YyvViOFHY18y/wDBMq2u/ih8UtO1wWCSW2mQ7DJktGJD1wPX&#10;jk/QZop3c3YPgp3Z+rmlSvNZWhdjkKMA+lUvE1hbXl0sk0at5ZyCe1RLq4trUMGBVAFXFEk/2pWl&#10;lkBAHzY7Cui6krHHZrU+C/8Agpbf6pqvjPRfC2jWGS94AiP0d+wweMcn61k/FH9lSwtvgxZ+KrCK&#10;OTU47ZJZ2Q5VXAz8vY/Tp1+tZ/8AwUk1bWtb+POhWVhH+5huUKKP423cA/5x+de+/FNdQ8K/swrH&#10;bRefeSWCmXf0UFPurxwBmuJp8raPYg3HkXc679gK61q9+FNm3ia4knuicyGTGV9gBwB+dfQ80zrE&#10;T5fHb3+lfO/7BWtPr3wtt7phDHHFGFjWAjYMdecc/WvoWG4hKBEw5AySGrtjG8UeZV0qP1Pjr/gr&#10;pplvdfA4X8cIM6XAKSoTkYBzj8P88V5D+wrrc/xE07w74X0+ITywxD7TNMS3lxDsB/COe/X8q+g/&#10;+Cplkmofs+38s2nGeVATBHGcBR3Y+uB+ea+fP+CS0viS9uNQszAi2tjg3NxGuWaR8EISMgnqSewF&#10;Yxh+9kvM7Yy/2ZMt/wDBT7V7HSfG/hLRnVBDDdRlpkz8qK2Scccfzwea+sv2VfFllrfgW0t9DSV4&#10;hbJvuJV+ZxgfMfr+XpXxv/wVd8PtN420N5jJGrS/NcsSQqg5JAPQDH4/hX1T+yT4n8J2vw703TvD&#10;V5G8ccCeZOzYEjlR3PU9On09a3wycub1McUkqcGe9GSMlHuUKxgfKvTNYHxDht/EujT6dDCN8sZQ&#10;PJwEB449T1rzz9o/4mXHhrwBfa3Y6tO5t0yzxMygHHRNvT6j0ryX9m/9qbRfiGr6LN4g8uezjD6j&#10;cXs4G0LjcFHYAnqf/rV0R5ZScDjcJxgqh8v/ALV/7P8A4n+CHxAfxNoQlmhuJvNubS2VlWUgEjdt&#10;5AzzjPYjirXhX9qXXfiZ9q8AXM09pZ2djFHcbIQDK2QgAbHJYuFHoqnHrX2T8QPDfhb4kpNHcL9o&#10;8/JgVoz+84zkZ6KPoM/rXxf+0V+z54q+FviOXX9B0SSBY28xVSMAZAxuI6Z569eT9axcXh3bod1O&#10;ccVG73R9R/A/wzo3gHwa+iQTJNfXYMrpCOEDBRgj145PvXkP7TnwkuNSQataQCW8kOcIM7AMbVzj&#10;ueSewHvVD9j74232s+Kbi08V3CW0FjASwlcD7RKcl5G3csS3zcZHTsBXuPj7XPD0XhSTUbgo080b&#10;N5hU5RSOg/MZrocIzpaHIpTp1rSPk34SftK3/wAOfF1r4d8ZXjm3jl/0hmkydsY6AAd22gAdTX1z&#10;8MvFT+NNUN5NK5W4AKvnIMa5DAH0HAyDg5/L86viNYT6745vdcsreTy0clQhyqxh8jPHOen48V9i&#10;/sI+OJNc8KR299P5l2rrDs28hA2QPXPbHQBgM5zVUm5LlYq9NK8kfW9t4P0rUbO1nNmuU2yNheVJ&#10;4AH4V1Oh+GY54RMsQFvEuIAf4toxu/n+dQ+F4Il0+O1mAL43O23hc8fj6fhXSWl5DBaSyhNkMKYD&#10;Hp3/AM/jW8aVmcsqjascP401m30OKaSBd0kSkZI5z3P4cCvGTrVrqst5qF4ZFh4SaV8ZkJ4Ea+vP&#10;OfUj3z7J4ihhvLaWAIN96DhiM7V65Pt/9evPvFXgW3SaK0tIgscWPlUY57k+vFE4SvodVGUVGz3P&#10;NLjTNO8Q+N2gSILbWyIJWUkoOSQoI46KfrjI6c6HwV8E2lwut6nrERUtLGfunB+XcwGcn29qv6pp&#10;cVkzNp8BSKKMM5UE7j/Ec9+T+P41Q1Hx4/hHwiLexh/f3MoEKxKS7lnGccdMkHPf3rektrmk5SUd&#10;DV+KOheGdBgW3jiG5ULSOp4JVctj2HzfpXjfiTwrrXjEQNY6MqhlbLyKQSCQR29j/wB9e1e4p4Uf&#10;W9SVtajMs8mSEUnABIH6fMM+wrqdK8B2iylY7RQyFVUEeg/xJrthe9kc6xM46I+fU+BGp6hfS3Eq&#10;P87/ACsB26Y9+B1/GvW/hH+zbbwSxXF3Y/KOQMd/8/nXrPhn4efapkZoMrgA/T0ruNd17wd8KfDj&#10;654hmji+zwsyRkjLELnp9P0FfRZfg5TkpTV30PKx+byw9JpO3c5WZvAXwP0q11DxrqUNn9qZ47MS&#10;DAZ1RnxntwrH6A+lfhx/wUm/a68UftJfHTULgGRLTTZBBBCH+RGjV0b05JPOc4wMcV9Ff8FVf26/&#10;Evxlew1fwRd3Flp9t5sNjZ4G6zvU2CVnx1JilK7TxzkFgxr85X1S41DWrq8uZPmuJ3lbe2eWJJz6&#10;8115ti6dLD/V6bvJ25n0t2X6/I8LL418XifrFXSKvyrr6v8AQzNas9VvY2LrgYzkvXJw+ENdNyzi&#10;1JG/g5r1G1ghuV2tkk9BxzWro/hq3uZQojXIYDtxXyMq6gfTRpOepyWi2fiDTbVdkRztx14FO1WX&#10;xZdIQcDjqW6/5/pXrFn4OtUhy23noCnA9sUXHguG4byIYQcjk46flWHt4tm7jNLc8r8K+CvEup6p&#10;Gs0/vjnn61754P8AB9xp+lgyoVby+cqRn14/PrWh4C+HVpZCOSRF3FRuZhxz36V6JP4X0+DTPMML&#10;fMMqsg59u1ZVpOaJpS5WeQ6vpclrkq4GP73X8PepfD8XlXatkNyMgj9c1seKbaNN7knKsQvHt2rB&#10;068t4pc7sndjk8+/68//AKq5GrHo0JtyO41Twxa+K9HNq7xrIqEK7DHQZxx1/wDr/iMr4X/FWy+C&#10;utPovj3S3u9FvH23GyINImcDzFU43FQD+GcDJxW74d1SKSIMVGCAo7dv/r1X8T+DtL8X28ltdavD&#10;ZXBG6CaWAMhcD5VcgEgH1AJ/DNZR0qLzP1/gzPcDQ/2PMVejPS7+zfv5fkfXHh/wn4OU6b4uvvFl&#10;jKLnR7eLTJy0ZNrbcsqBkOC53FmDMSSQuRt2r6j4LOl+Kb2Lw94Y120nMa7TGqb4m+9uBLDAHzHH&#10;Jr87vhj8e/H/AOzjez/Cz4u+FLm4065m+1RLfj57cu7H7TDlTu3NySDztOPSvpDS/j5qXwn+HD/F&#10;L4aqniC6vlxZ3MqqILTI5Zo05O0beDgDJJ9/fw9HDKd6rtFdOqfZ6f15GPGXBGJyjDPH4OnGrRa5&#10;k43aS776r7/u1fpf7X/xA8OfBD+yvBHin4t/2J4g1GNtSt7eyVXYW6CRsyMeEVzGwHqVAJ7V8M/t&#10;0/tIf8NV/EjSNS0a0k+weHtBi0qG5lPN46SSu9ztwNm8ycLjOFHqa+pvgR/wSC+PP7fOiy/tTftC&#10;fGoeFLfXZBPpklxpJ1C9v7fp5gj82JbeIqAI/mYlRnYF2s/sN/8A8G6/wb8Z3Fovwa/af1/S7aJH&#10;XV38Q6JDfyO/y7fKWI24jX7+dxc8jHet6GMwSrOFN/r/AF8j8ZzCnmmMwt5wSin00/r56n5CXfga&#10;6mk37FGD/E3JOParWgeC5LS5EjSnn+6MD/8AXX2B+3h/wSl/aE/Ye1efX9QtJ/E/gLMYtPGlhZ7I&#10;o2dggjuYgzm3fzGCqxJR9yYbeSi/NIUQkrJww7479eTXoTtKB8rRjKlXT2aNHw/pcMcsWGPzfMcj&#10;rXWaLp9gkgDjLHG3Pf2NcM/iCGyKEuqNnsf/ANdW7H4gW8c4HmBiG+Y5/wA9/WvncRRm3dI+6wOK&#10;hZXZ6lY29mkTMkSHK4BzyK5H4gaGb63fbtwcn5F4/wA9al0Xx5DcdG3KOeRjj8D71Jr3iZLm2KxR&#10;pnbyAe+K5KUZxqXO7FVYTptJnjOs+Fkt7pmZMcjBJ6/4+tRQ2LQwhQAQP4Qf8a6HxXfPI/yDpxjs&#10;axvPufKUpbKOMEeg7CvoqcXKCufI1GlN2Ob8Q6ary/MOuOAOhxwKzINGiF4oCgnOPz6V1MXhjxX4&#10;s1uy8O+FdGudR1HUbyO10+xsLdpprqaRgscUcaAs7sxCqoyWJwK+yP2aP+Cefw4+EfgnTvjf+2DD&#10;Le6nql3cReF/B9hexzSNLFbtMsn2MRSHUt0LRXMbl4tPUTaeZZbqC5uktMsXiqOCo809W9kt36HX&#10;knD2a8R5gsPg4X7y+zFd2/ySu30R59+z5+xJ4mk+Fs37Q/xovbLwz4MsF8yFNUuI/tWosEtpVAtB&#10;PFctA0V3bvviwWWaMho43NxF2GsfHi4+H3hyDRdVsLW50C0MF5D4fmZoI5LyNEt47q+gtGi3XflQ&#10;nybcFGiAjlkYBFUa/wC0j+0H4UjS2vtGtrWyWKRv7Lt9LuDcwaVIrMwMErAfb79VYb79lEaO7yIH&#10;uJWuJflDxd4gv/FV9ulHlQRswtbZZCVjBIycnksSBljyeB0CgedS+sY1/vdIp3S0aT89NZL5qN31&#10;ufuOKxWR+FWVPDYRqrjakVd2tKz1V7SbhDqkmpVFZ6J8ym8ReKdU8X6uL+/JihjZvs9s8pcxg8kl&#10;jyzk8sx5Y+gAAp3EsUeWkkXbjhVzxWfbWTJLuycccY4xn3/zxRqbOigZVsocjtmuqVKMVaOx+GYn&#10;H4rMMTPE4mblObu2+r/RdktEtFoVdQ1yxgcq10Dt6mq0PjbT7Vv9fjjO5V4z061zHiC5IkdkyOSc&#10;f5/Cubga+mu2Dltq9CBVww0WrnL9bnB2R2fjH4nQPasYmY5GCRxz9K4KbxctxIWKMSx5Oau6lpFx&#10;cW5QREnGeB1rLj8O30mdlq5742120aFOMTjxFepUlqbuieJQYNoR+ecelWJNeuC6v5P3m+8xqr4d&#10;8M3uwE2bg4xhuOK0pvD9yko82ArtI4I5q7JSIV3DU1dN1EzW+TEAQeO/+TVmR5GAVYwCR1/xqhYJ&#10;OEEIjYAD5cVt6fayXCKEg4Vc57D/ADxWVdLkua4dvnsU7VbpWw8eMMD0zmuu0iWQxIoAHGWPUk46&#10;elVNN0R9od0Uc/NntWpb6VLFkxqQQcHjr3r5qpVip2PfhQny3Ov8O38U8So8mAq/NyK6GOBWj8xz&#10;t6fw+v8An9K4bw80kTozNnjpn+grqYLhkABl6jqc+2KuMlJXJlTlHQ1BaROowxye+entQLFU/wBQ&#10;4565WqC3Ls/zyg5bkZx+OasJcRwoP3zEHgbSf6VRKgz5AS/sI3O68jHPZwSa6HTtZtl0rcZAwGDx&#10;9f8AP5V5dAxLj0xyD1rttFIGiNkMQEBH1zXJJWPsakVE0tT8QxfbJAVJ56D1wKgtfFcMV3GyQknf&#10;64zWdqrKL6QseP5VSiYG/hPXJ4PvUct0b4d+8kdpq3jKf+zpGS3UYjO4M3+f8iuUvPFt7sOyFAcH&#10;GM8Voann+zJTjKhDgDiucngaSEqRjHbFTFJM9Tki6bR1HgvxVqIs3KhOX+YjrVTxR431C11q1LXO&#10;A4GN3cZzUfhS1nSzP7rlm+UEVifEjTdWe9tp47OQ8EghfSuyko3R+e5m5RnJLue3eGfGdzc6XEGn&#10;LApggH2rzn4t3lwb+RDM21iGAUnGP84qfwHNrJ02JXtH34A5z3qTxz4R1/VY/NW1csBtYN2x/wDq&#10;rrqTVlc8ilGV9Tw+4uLhpGJkbkn+KtXwe8rSyfOx49atv8NfEnnFGhAOfcV0Hgv4TeJS8jtAQCAQ&#10;Mc/lRKcOXcI0582xzfjAOtmjLniUZPfvUGkwyuFYZPrXoes/BzVby0VWVvlYEkp0qfSfhBPAqh1b&#10;A4JA/wA5rP2sEtzV0pt3sUbS2Yx2ZwSSp/H5f/rVm65p4N7JgDGBz+FeqRfDX7JDbAoPkPbJ9Qf0&#10;xWZq/gG3e7YyoAcDggZH69qxVWCZo6M+XY8u0SyEes5Kn7h6V0F7Ay2EmFyNpGa6Wx8EWFvfh/JU&#10;HbjkdPQ1f1LQ7eG0kEdnn5Tu4x2/+vR7RSZVOnOMWecaXGTKBsOeOMV6V4f066OmJ5cLbgv90jPv&#10;WJpdhKLpUaJEJPUDpXpWg6ej6Uu92YAcFfX8f85NXa4KTi9DzTxzqXiPRpIfs0hjbeSvzYx0rf8A&#10;gZ+1N8avhL4zstd0DxHIPKmG6MtkMM8/njn6VT+J0dnBcRxAD7xx+QrmtMnFxqUVtbRMzPIAgVck&#10;88Ad6pWaJc5xndM/oi/4JZ/Fc/tneALfx94tsvMGluI5AIisZlAHryeP8muy/az+INt4t+I6+CYp&#10;1XSvDlu9xLEq53Sqvp6DcB6VR/4Ji/CWX9lD/gn/AKN/bVittqV3pjaleqUIfzZRuVD1OQCo+orP&#10;X4dHWIdd8XSgtNfiO13FizOWbfK3tnOPwFeHipr4Y9dX6Hdhv3k3OXyPn34o65rWp/syeLtQlRRE&#10;dfiSONYQTjCcc9cdefWvcP2bZYtS+EGj6jeQJLOtqqfLhjwMfe79q8n/AGtY47D9mF9Kg0g28Uuv&#10;suQAGlYPjJ6en517r+zT4Vk0L4KaLYRWAjLWqsFP8ORxk1yw1udU3ypfM+bf+Cq8v9lfBFBdwwxz&#10;Xl8iRlmwVHJ4/Ktn/gn7FqFt+zXqEMNkIkNoxSVWw7sVwen/AOviuS/4LHi7g8G6IWukCpdgsGPU&#10;89h7fyrtP+CeOrya38BpRY34YJbFVKqBwFxj+dC/hSfmU9onyd+0TJqs6aTa3ccklxDqm14hOVLn&#10;fySDnZnnHXNfpr8A/tVj8EtFt761itXks0ZLSGTdsGOhJ5Jx64r81PjbfC/+KUFnOsl1cRa4Huba&#10;MgyY3/dPIA4A/Cv0z+Btutv8NtPuZoGMj2yrFDJ/AABxW9PWlcyxGk0j5U/4K36sz/Bj+zMoYvMy&#10;Y+hJwec/56V4d/wSL+ISaJ4pu/Cy34R53DLGc8Lnk5HTnHWva/8Agrhf29l8IrttQgLOzEIVGcHn&#10;A9v8a+IP+CcXjDX9H+O0FpaXjQC+I3Hy84Udh6dKeHWkmOq17JJf1qft3NfRR6ZbiaQgSY4HOfyr&#10;Ts9UiuLa5jSQALgbiAMjHauQ0a6nufC1vdTFWcQjHmHkDHU+lWfD89x5E9xKSxxg56cU4u0zHlUo&#10;HxN/wUQtrnTfino3iv7KBBb3kbb+inD8+3/6vxr3WTV7jxv+z7ceKPEk22Oaz3Wls3zfLt6kDofb&#10;2rjP+CiHhOPWvhedTgtzKYJ/MLxLzkfNj2Fcd8Afjnb/ABG+EP8AwgNkqf2nZ2xS7SR8pAgGABgn&#10;JK+vTv1FZKN1KJ2J3hCXY9m/YD1LRLbwNLZ2d1PcS/aXVjNPu2gNwoUYAxx2z/T6nsFZLYMpjQ4B&#10;YntXxl+xv4jsfB0E+kXl5ZRyS3ztHtbl8nnOfr0H/wBevqWy12TUcpG7PtTI54xx2rvopezVzgxK&#10;ftmeM/8ABR26Nz8Gr+xtR5zeQ5klH8ICnJGK8e/4JN3eh+Gfh5fQX6paT3F600wmYmRweFOAoCrg&#10;cAknvxmu6/4KI+LbrR/hDcvFklwVcEjBHp7V81/8EzfGVr4m8Valo+oSi3s7GRZ5QIsq0hbCAd2Y&#10;4PtgdKzjFLEs6dfqR69/wUx8EXvjvw9JrGh2LypBERJcshJIHOAemOv+RWF+wP441/Uvh/Y6bdXl&#10;rbpYR7J5ZlG9huwGOTx/CB6k19K/tFaZbeJfhddadHGkZuICI42ILMCD1r4N+F3xG8Tfs8eOJPC1&#10;j4X+1S3V4XimmmCRxNjAZhjnHbn8zTgnSru+zHf2+ESW6Pt/442P/CQ+Brjw39i86cxFkilfdvYc&#10;glRgY74PFfnPLr/j/wCBXxUlt7GJ3jvdRV5FkBEJbcNrsAPm25yB0HXtz95/D6bxFrliLzxA7zT3&#10;UYOyOIhcMM4/DpzjOCcV8s/8FCPANtobC9s7AqwYkvjhmHQAj8M4rWqvZ1FNGeHtUpumz6u/Zw+I&#10;PhXUtPgu59WXVtSaFTcyLyA3pu6dTnA7c46V23xM8M6J8QrWbT761ikmdcyZ4WIf1PoK/Nb9kr9r&#10;Wf4f3kXhqTTZ7+e4lRrdTIfnYcfL/dXOD6nFfb/gr4wW0mm217rWqI82ouWjigcZfrwBnkcE9/XO&#10;Dk9UFGrE4pQnRnoeSeJP2ZPEGgeNn1T4dWWHkcFkZNxKq2clTx74q38bNO8W6B4QutS1SNw8kBXy&#10;5H53bWOQAcAAsT7sTkmvq/4byaFeWzawtukkk6YjTaDhO5J9zxj2rzP9qPwZL4s8K6hJbqMwRkQp&#10;/CGwee2cZ6fSplQcItxNYVvbTSaPz6i1ZIvCMtlcQqPMkYRKq/M45+d2447n14HsPdv+CZd8lt4n&#10;1DSxas7WjG4muZThYyw4ULn7zYzkDgLjgsM/OPjpD4Q1BNDvQsl9dTddufLB6cZ647HpnnrW78BP&#10;j3e/s6eKbzUr5UFlcWvnyxyOQ00h4ijzkYGcnJ6DJ9BWFC/tE2dtak5U3FH616HqTwWj2hcyXU8v&#10;H+zxj8hzj65q14l8Uqlivh+xbDLg3M3YdP14Ar5n+B37S2l+ONAs9fi8UQPdC1R7toOgYgZYAk8d&#10;cZ/+tXZy/FKy1Vp4re6MdrEQXlkHMjE8ZPc9T+FeokmctLBzkz0fUtWZNzO24lQiYPQZ4FZuoXD3&#10;lyWu18vcuOTzg/eJ/QY/rWFqHxH0WS3W6hIDJGFRVOTjkZH15rPutYvvFEkkt3qKQxPkGKJ9pIPY&#10;Ecgf5zRy3O2nlmIlrYh8ZXzXyGx0xxh32syqMDBAx745/GovCvw1m1PUI9WvLd3dCBbRP/AFOd3P&#10;v+p961NK0aGK4WHTLcyygZzn5VFdvoHhvW5Lb5pFDSuu8452j+EV00sJWqfDEdfDQoQtOSRJ4K8I&#10;HMus3qglUAj3dfw+pxXS6Z4fitLObU9UZbeM5nlllO0RoB1J7DAFcZ8Zf2kfhD+zZ4em134ia7GJ&#10;LWMOLCFhvlc/dTnAGeTk4AAJzgV+dP7Xn/BV7x98ZLXVPD3gOSXTdH1a2ktpbONgTGirhfZg5LBs&#10;HpzjgA+7hcJSwvvYh28urPmMZiOa8aGp+gvxH/bn+CnwvbU9B0rWUu7/AE/91M8Kh0imwpVTyOu7&#10;17H0r4G/aW/b/wDHnx0lm0m8mhTym/cvbbtmzCEBlPGVKkjvzjrk18exeOfG+ra3LqeqareTS3Dm&#10;Wd3mJ3zmMKX9/ujA9h6caumPdoxeSUk7vXtW2IzdcnJh1y931f8AkeVTyt1KvtK75uy6L/MT4z3E&#10;2sWsk9u3lLMoa4tuqLIoxuXPb9RyD0zXzpr1rqtrNI8LnA6cdK+i9ZsX1OBrdpFGV+Y4z+HNcFrn&#10;w4uJXeVwuCpycZz36YryZzU02zvVHkdkeS6NrGumcBrhgpOM/wD1q9E8GXl5KAGmxgfMdn+fWspv&#10;AF5bXoUFQuflHOfpXSeGtAnsyFkZeOqg8nPb9K8qvaWx30W4s7XTXkniTLZOCcE4H0rWiiniIIY7&#10;l5HAz+dReGtJuJUXJX5R0Df/AFv/ANdbc1u1vHviYowG0Tbc/l+HFc0VqbVJKxe8L6k2+OW/vTxg&#10;bS+FA/x9+tdRfeI7WWzMNtNgkZ3l8gjuT+Ga8ovLi6a+8pHZcnG046e+P610fh61umX945ZipHX9&#10;a1lsZU4XdzE8cXUkqlMn5s4JzXN6Jp0yysrlyCflG45Fej3fhKK4X7zZ2nOaZD4Mjhk8zaQWI6cG&#10;uaV7HfQag9R/hm0aS1EbqVwAcZ6/T8ah8WtJbWzMLhl2KQApIArattM+x2uNhBQcM2c1xPxD1QQw&#10;SHzmABwwI6np/wDXrOFKUpnsrGU4Uz6B/ZS/Y61D9r/4P6z4r+IvxJ0+K20uT7B4esZ/3t6ZQhy/&#10;m7x5EanywFZZN4DcIArNwI8P/tF/8E6/H1lrXxB8LXmoeDLi/X7ZDYaiv2fULcMC6LMVcW8jJwJT&#10;GwBI+WQDaeO/Y++JmpeD/ibHpmo+KZ7HStVRo5IVmIj+0EYjdh/nPA9CPpt9V8QeLdPm8B/FXX4N&#10;W0uQshiuJMptOeg4Pcc/4iirUxGHrznOTbaVu2+zvv8A8N0P0vgnjTHZbgPZUpKdG7UoSv2+y01y&#10;+VvM99/4J3f8FStS+O/hLW9GuvCVrpNjpWrtBYaeJjIbe3b5o4y+F37VIXdtGdpJFfbnwY+IFlqW&#10;oedZSrtuF6oeM4r8c/2Qfht4e+Evxt8UeFPCep3P2Ce5WdA0YcICMBQepHy/T8q/TP8AZh8SC0s0&#10;tri4R0QjY/Qgn+lZ5TVjDHcj2l+HkfO8WU6OYOticPTUE9bI+otF8a6Lq8s3h3WrUzgbkmhu9Kle&#10;3kXpyZI9jcema+Qv2xv+CJP7HH7W+vy+KPg1eXPws8VSzFr250TS0uNKvflRdzWaSosZAU4MbREs&#10;7u4kNdr8S/2gLz4eeJ9mpXoQs/ysDx14/SsX41/tG6d4T8N+H/jJ4R1WQaxPqMdrJZxzlYboHkhw&#10;AegBIPbjtX0eAxj550ZaKP8Aw17H5pmuRzjRp4iDu3/w9rpbep+T37fH/BK39oz9hF/+Eg8XS2Xi&#10;PwrPemG08S6MHKx5JCC4iYboGYDsXQEhfMLEV8uJcywHfngngHt6/pmv2X/bD/aeuv26/Bevfs36&#10;f4Ts4LbU7eMaJeaheQ20UmoxSBlaSeWQJEm5UIJwAuSxHb89tU/4J4/GnTrtraXxJ8Kfl2rM3/C8&#10;/CgMDEgMrhtSDBkfcrYBGVOCRg16WKwdSgoyqKyl8vzPPwEcTik/YQcmt7K/320PCtE1S4PMaNwe&#10;TyAP8k1oz67cNbnCnODyoxk8/wBRX15pn/BK7QtO+GMPjrxp+3N8D7C6vLYPBo2meLZtYuYWyuVm&#10;GmW9yAQpYjYXBO1c8kil4f8A2C/hCmnN4ll0v4z+NNGxNa3erWngyHwlpWnzArtuhqmotdQTW/XI&#10;mS0O0hi8ZUo2NTCQoWc2tezTf3K76b2sfQ5dkfEeb6YfDyte3NJckb9uafLG/le58byNqGosWeHH&#10;zZJ3Z6d6+hfgX/wT/wDiP4z8WponxrvY/hxplu7Lq954mSK3uLHb9mJWWK6lgjtWMd3FMn2yW2Wa&#10;MOYmkdQje323iX4H/AKeztfD0vgvwZ4h0/f5sHwlluvEmu/ahby27OL+S48i0jljlkjmgXUZ4sEf&#10;6MWDk+cfF39qjQh4ui1H4a+GU8LS6WslvbXmsXMOu67ZR+Yv7q2YxR2Oj+TJE3lrZW9rNEGwHIIF&#10;efiMfKEvZ0o/fv8AKKd/m7H6Tl3hPSweFWOzvExjS11vy079P3kre06+7RU5Po1dX9kXRP2Ov2Od&#10;Na7+H3h2DW9V1C0MNp4l8UaXLeG/tX3SwXFjo9wIJb2UG5TF3cx2umt9iTZFczRee/zl8ef2mfEf&#10;iXVtVfU725u73VisWrre3hmu7/y2V0+33IALxBliK2cPlwRmJflV4gx868WfFDW9cNzI11LFNqDu&#10;+p3012813fM4IkM07HdJu3NkcBs8g9a46W5gLYeTBxkAVhTwkpydSo3d/f6eS8l83YyzTxByzIsE&#10;8t4bgtNHVlGy/wC3IPd/35pXevsoySkSandX2s3x1LXdUlu7hlxubGEA6KAMBVHZRgDsKoyRxGTB&#10;J57g8fXj60+71Kxt185pB7ZNcj4h+I1nb3BhiuEAB4G/gn6dq9CnHpFaH4zisRVxFWVatJylJ3bb&#10;u23u23q2+51KLEGAY8k4BJpL6xWdhIVYfJynuf8A9dcTpPxAtb69VDdqRnpnFdIfEtrJArhicjII&#10;ANFSDTRhCSaKt3oNoykm3QjncCOnXP8An1qta+H7WGUyeUCSMgbRgjr25q2fENiE+XHU44/z+dVY&#10;PFVs05jjjYYPUD61pBNoibjzFyfQ7KOLDqufTj/Pf/OKpHSIQwjMeBnuvqKm1DxOn2ZiIyCPvM3Q&#10;ViS+LZVmzHH0PGD3raMZMznOKZ0OnaeqIMIFVccAdfwrO8SCO2GCgGSevTiqtv4vn2ngKc8Ac8Gs&#10;LxZ4huyN+4H0JFRyyTKUk4l0asI3Dqcnvz1rodD1ZJ4VUuCxH3SfQV5HdeI9QRyTIufetzwl4pvW&#10;YF5O3BAoqxfs2KlJe0R7Vo1whtvLDjcX4Df5+lafmI0TKNoyOcfSuM8OalJLaCQsRg9Mc/X9K3od&#10;QLw5STpzjGSfb+dfF4lONZn22FcZUV6Gtp0iqcM/AbOAD3/GtRJHRhtckYOcnj/9QrH8MwPcBZJW&#10;GCcjjv8A5/lXcWWgWk8W3b/CMjHXJ+n+c114e/IcmJlGMzDF64J2tjHYj9f8+lS+cWxtO7jnBHX8&#10;a2pPDkMX705PXGccdqQeHFCZiBHzEEj/AD/nNdS2MFUifDdjod/LKu5VAHvXeaRobDRyjMD+7P3R&#10;261iRyrG4JdQAPWup0q8gXSGaSUfKh6n/PrXFK7R9K6kpLUoapoKPdyO0hHzdvpUFpodol/EZIyT&#10;5g5yTVzV9Zs4JpC0ig9uM5FZ0PiayS/jQOSxYAED+dQuYqFVRktTqrrSbWKycYBwnI29f8KyDp1s&#10;qf6ofgBVrUfE0Q06RooeAhyT/n1xXOP4vmclVtlyO5P9MVEU7ntq7i2eg+AdBt74DMWctwF9M9K7&#10;K9+Ftpf7WksyQnTK5+h/T9a5X4LajcXqoTGB82WOenavb45wtuirtyUGSU68D8q0ldanx2LpqpiJ&#10;XOK0b4ZQWjCJIAO5O3pj+lbd/wDDuBrYxSrtbBBIH+fb8q2xesjq244OcZGP/wBfepJJ2Me9s4HI&#10;HuKUqkuUyhh4XWh53cfDbTVl3PGAw65Xnr71paV4OsrNTF5Rz3wuf5dq078bZehweDtP+TS2Uikb&#10;GByTjLE/57V85VzGpGo4tn01LKqMqSkkZ+reG7JowvkIo6gk4/OqEfh5IpNzlFJ/ujp+tbd6653S&#10;Hv0UdarIRvO8dR8pH8vas/7TkX/ZUOXYrtpNv5aH5idwxnH6f/XrE1bT7MTsDH0YcY7YrqbkrHAp&#10;VMDcPmxwDWFrD4u5FZwRkEZPtW/192OdZZG9jFhtLOCTbHFkkH+DqKw/GmqR2VlL+6bPl56D0rou&#10;RcKSM8ZOOR78Y+lcp8RYm/s2dgo/1Z49sH2rbDY+UppGOJy2EKTZ51H4/KagsSWx4OAM4716VoHi&#10;i7k0ZXRVA28+ufrXiIjk/tnOxuG7CvXPC8VzJoMflxNyp+6D7/5/Gvp6clJXPk6keWVjzj4y+JNX&#10;W/jEU4GSeQK9V/4JTfB7xJ+0l+3X4A+H0lq11ZJrKXmooF+UQQ5kO4jsSoH415h8V9A1G51CEpaO&#10;3JPC1+qn/BsZ+zNN4V1rxd+1R4pgEMEFj/Z9gbgYGch2Ycf7vPTnp6XUnGNNnK4Scrn6f/tWa2nh&#10;rwFZeDrHU0sYIdsl0yj7sSDge3IH1rM+H+r6T4Z/Z5uPF8J3qbSSaGacAiRmyQ2ehByDkZrz/wCL&#10;t5rHxr8d6b4fv7VzFqV+TLEGK/6Kp6H6gGtr9qLxQdPbwx+z7oFiS2sXCfa1gP8AqraMhmBHJ+bG&#10;Pz74r5mdW8pT+S/Q9iNNRjGHXdniP7Tdjd6j8PPCHh7W3W4udTvY3KDjOWDZA/yK+l/BJj0vwXp+&#10;kM4HkWqKMey+gr5V/a51B9R/aj8L+BGvPs2n2Nmrbd+0KRwAOep/Ovp7wVdaQNEhRL6N/IhVBGhB&#10;JOB19adJb+v5FVtVG/8AVz4h/wCCz3kXHhjSxC6yFJcu3930x9f6V2P/AASj8RaTqHwWn0bSNNdB&#10;FuM0r5KkkdBke1Z3/BXm30y8+GC3s9nDE0Lfuy3DZz+vT+XSp/8Agkn4j8Nz/DFtG0+7ea5Clp08&#10;vAB7DJA6AdD6+/GlFL2cvUdV2jA5Xwr8C0+Lf7UNzb3Vu0Nhp+qvPc3KAfPh+FB4NfemkNoPh7So&#10;rCzDCK1iCQoBgYAwM18YeCvijq3hr9qXxJ4btNPO+e/LNcO6KqKeg9T/APX6+ntKeM/G9348i0qC&#10;eM2AKmadmGPcDHX/AD9aVL+GhV1J1NTwf/gsK+rX3wgYwyBI2kyyp1KjOR718M/sYi80n4saFray&#10;kSXNyI4Y4xghTySP8a/Tb9uf4VXfxH+DN9Ets08gtXaMbR8gAz/Tp1r84/2M9MtNL/ap0TQvE1wF&#10;g069aRljzlSpwqgZGSTitqT5W0J6wTP2W+GHhq7vvC1k9+WDNCGZSMnGOBXQeKrI6H4WvblIyixw&#10;sxO7HGP0q58NTEfD9vLFG2PLXYGGOMenaovjv4g0Hw38NNU1bXb+OGKOzcnc2M4XJH86WybOaM5c&#10;yifNfgHxTZftPWuu+Gb6wWKytrlreCFzljtHLkfrXyn408J+If2ZvjmNC0y+Nvp+tzrBO6Yz5e/J&#10;5PQ9Rn39DXuX/BMHxnpPjnxb4zvtElRreXUCYTj58ZOD6gf59qy/+Crfw+OkW2keIrWV3u5roQWk&#10;MSkHLMuSSO/+frMoNQU0dMKv710+hwmvS3Xwf+J1l8UbGf7ZaxSLFGpdWUF+u3jGR69iPy+5/gt4&#10;xOveDI75pMvOm75pMt06n0/Wvin47aMdB/Zu0qO8QwtZRRktIdu5+NzEnk9/8ivT/wBh79oyx8a+&#10;A4NM0lY43gUQvuc5IGeQPQkHmumi7NojEWlBSK//AAU01+/1Pwdb+ErCfyopJv380g4HGP618X/s&#10;+eMdU+B/xFi1vSo7eeQbhDNd8pExBUtjI55xn0/Ovuj9sv4f3viv4eXF9b2/myxqHUsMkjOTXwvq&#10;ukXGseEj9ghBura4d7o54VQM8j/P9Km7VVs3hyyoKJ93/Cr4v2vjjToba/1uTVNTvj/DkqqZ647L&#10;z+Xc1yH7THwdvruePxH4ct4luYJAweMghWz1OQR715f+yh490Hwuludbvo7R9ubq5kkGQo5JJGAP&#10;QAdq+tvhhr2jfGi3uToGmFtNgnMUc1zEVUkH5m5+8T7ZHArqlBVY6HJGo6E/I5j9nEeLrjQX1/xZ&#10;O6kuIoIQu0tt+XavtxyeB6V5X+3t4a1XXNBbUobNnW3wH8tSVVicbeBjP/1q+wLDwJZRSxxKUSKF&#10;doEYxx3Ax+tcn8UvAPhzxppsnh14sxnKEKcY9aqdOcqdh0KsY1ubofjX9r1jw3r0mrznyrhnYFVG&#10;MLnGcDoMdvfpX1J+yZ8SNe8dpBpVlbSC3togjXs8pV55CSSAqncEAAG1epxlsnFdD+0H+xbZWVvf&#10;XejxR7wriEKu3ew6sT/d4zz3ryj9nAeLfhz4y07wHDGYzPef6VOVCBYFJ3YJ9SeSeTjpg4qcPzU6&#10;lpHVXpKrTvDU/SX4JGXwz4fupNR1QuZVCwM5GcdCR9OgHTirviSVPEXh+4tIo9sQO3vyOnJ9zXmt&#10;9470bTLSLTND1COWWGIead2fL44HrnvnFGtfF9tP8I20emqHurr5Y1YbVzjO4+2P8TXp8tzlhhpK&#10;zPk79pL4TDTfiGbywAMvnHy9rDIO0kn16fzrwL4qeGPEWrtPJc4GfmZEP3eMAD6Dp9Sa+gP2oPDv&#10;xdvr+LxPoxabbK8l1GAM5xwFx2wOnbB4zzXL/AL4UfFD4r6lJLrHh6YIUZI/tEeArbdoJx/u59ax&#10;p4bmqcqR6UXO2x4/8I/jh4w+Gt3fabFE+2VsQI3Iwq7FJ9ABj9fWvVI/2w/EGn362djDNdWtimJ5&#10;5T8k8x5YqFHQcjdkDAGOtfTfwa/4JmaRqAnu/Hdjb3lxKpEflRlUiGO3OWPufyr1iP8A4J6fCTwV&#10;4cea50CGS1hjMkgkVcgHkknByM8+g5r6HC5HiasLzkor8Tkr51hMBLl+J+R8xfCiz/bL+NMF74q8&#10;Bx2ki2sZZzcnAUYyoRcEAjHfr0Jr1vwdqPiPwt4VtPEXivxi1/dF1fUrYzYe2J4VGBVen3T6HOOl&#10;d1on7THw6+Fuj6h4E8B+FXs7toXhuzOI4xwCA4A6r1wT7V8/fEq8fUNefULu8hmec75WimDK2eQ/&#10;ynv7Y5H408XHLsto89Je0lez10T+78DoweMzrMajU17KHTTV/wBdz2PWP24vCXw9uk0zR/D5unuF&#10;WMTT5GLggkxkD8OR3I5Fc98Sf+Cl+j+ENSkg8K3sFw0WmRNOIbnegkeVFcI4Y4KgsMknBUnnFfMX&#10;xd8QXV5ZsFdVkjlyHUDJHlhc8dOFH557188+JNR1KO+mijnAR0KtvOfl3bv6Vvhc95afLGC8nY+b&#10;znA1FX5qlSXmrnb/ABh+Nvjf40eIrzXvFupzXAmnaWCCWQkRFlZSQOnKnH4D0rg7u3gj9OCflDf/&#10;AK6rm9u/LOBjIxnI/wAiqV9d6qGGCDnJ6f4/Q1wVKs603KTuzOlTjGCUFoa9skJcYKrk8D1/z61r&#10;QFY8l3ALAE5AH4VzWlz3M7CMzMzZ/hrQZZfNePzjx0yp/wA5rnk9TVXOgtbu3EoWNiSDgEjp9OP1&#10;ovLaJ4XJXOdwBwBk+n8v881yrajJa3XyydOmT+da9l4hlMLAS5yOh56fWmtUS3qc/wCJtO+zu7Kr&#10;Dk4HcH/JrL06cwuWkYDHUdP896s+L726mLuZ2XAJ5IArzDV/FWoWFzIPtrBVYk/Mf8+1c8qTbKjO&#10;zPfvCeq27xqpudvHUjcMe351t6vrFjDp+d/zdR83T3r5/wDBnj7ULmAL9qLf3mDY/wD1f/qrf1Tx&#10;PcPasTctgJ0zx7f5FQqLTHKpc7KPWLea93MFYM3X8a7nQb+z8hZPNU56ngY9Omea+etD1m5k1Mb5&#10;XYBhn5u3cfpXrHhO/EqxxyuSCMKc8D3zz681FWNjai+ZHpNte20oCtMN2cnke2OnStOwjhkYSDaB&#10;6n6+v5VxME0kKeZbuc7jgdf/ANddFo+omSNHOVIA3DPX1xXPyo3udDfaRC9k7xuGby8YVuQecZ4r&#10;xX4o6bOhmibgZ5J6/SvcrCSO5iV3OQQQwx0/zz29689+K/h9LhGeGPJ65/D/AD+VbUfdkY123A8c&#10;8PytY3UckcpDRt/CcV9q/s8+V8W/DlhrUjxtcW+IL3JBY7cYORyePr2r4h1vTzYuWjYqS2ODzXbf&#10;AH9o7WPgl4kjug8kunTOovoOuRkfMPce1a4/DPEUHyfEtjqyPMo4HGWqO0JaP9H8j9AfBPwh0vwn&#10;q2r+LzMWea52RkMCFAUAj3xj/PSpT+1Frvw+1iPTdGm/cxyBZHDZ389OO3P9a45P2i28V+HLW70Z&#10;4HsrqINHKBkMvHPXrXA6/fWmoag919tCvLvkKZyzFRuZsZ6AAknoBySO3zGHpVo1uaW6P0qeIo06&#10;Vm0421b2Pq/xL8SdD+KGiN4i1i9jAjt95ZjwnT8c+1eNeI/irc+LNOtNH0+Rk07TN62WfvSyP1kw&#10;D/dGF44Geu6vK5PHs2pWf/CKaVrBktQ2LsKSVkbg7AQcPjJyB8vAOWBrq/AujX9/fR29tZSzuxBC&#10;RqTt/mK/UOH8FLEV1iqys+36v9EflHFGcRhSeGw8vc6v9F+rPWf2fPDKrrVtepbrOBco0qOoYMwI&#10;OfmBzyPcH6GuO+Nn/BWf9ov4O/HTxB4N+HP7ROlaFZ6fOlulhF8MdKnMSqgIj85rAkqN74G7A3HH&#10;XFe3/Br4f+JLGaNpVCMzhtik5UDHOe3T/Cvyp/aLa4uv2hfGst1GxmHie9jfOTkJM6g+44FenxRH&#10;noU4qTWvS3bbVM5eA+K8Rw/iq86dClWVSKTjVhzx0aaajdK/S7vofR3j/wD4KwftP/EW7W78S/ta&#10;/EdJIlYR/wDCKpBokLMzMzMyWDWyuxLN8zqzc9T0r57+Kf7QGq+P9ebxX4utdT8T6uZwZNU8Ya5N&#10;fvNGowFYt868ekhx0HrXHW1tPjesLHGcdqhvNNuQpEkITghd54+tfGqip6VJyl6yf5KyP0WXinxV&#10;Ri/qSo4dvrSoUoy+UnFyXyaYzVfin411aAafLqYt7VhIptrKIQoyPgmN9vMqgKAA5bGPc5h0/Vb7&#10;yCUnK4IGNuKoSadOrghgRjJ4596ms7doINrHcM8d/wDPet40qVONoJJeR8PmOcZtnWLeJzDETrVH&#10;9qcnJ/fJtkWt6rdQxkC4bB4b/CsKXxJI7YFwTnrlup7mrvie3luomSOTZz/CKy7Tw7b5Ds8jc9/X&#10;8K3pqNtTypyfMR6tqlzLCweQkHue/wDn+ledeJ71lv8Ahv1r1fUNDs1tfkhBYjqx/wDr1wviDR7I&#10;3xzbofQEVUZpSMqsHKJg+F9Sb+141AOCeeOa9ItbskR5LfMSMA1yuh6bYw6hFst0X5h/CK7uKCEW&#10;yFUQYXn5MdqyrzTaCjFqLuZT3UjONhOc84zVe2E8tzhYmOQeimtaURKzlic5xg9qdA+yUOwyMdSO&#10;h/pRGpZFcibM3VDNHabjGfr61zrzXbOTsAJ/2xXT+JLlTDtwAyL1HBrl0JLly351rCpoY1Ie8WrA&#10;3rLtVFyepNVtfguWjO9snPBBrRsLiBG+dxgD1qjrd1GQQWHehz1KUfdOXvNJup3JEgUfSt3wjo0k&#10;Uil5AR3BFV/NiLZzjnoP8+1bfh24iO1VYe/+FZ1JvkYUoLnudj4XTybZhvOQ3A9a3oJGMRUA8jA5&#10;wK5vR7uNU2MD9/qO1bNrqUIiyJNwDYIzj0r5jEwTqNn0+DqvkSOm8J3kNsQjSMzLgjtz9c59Oa77&#10;w9rdiZglxMNpxg8YH+Arx3+1FgcEkfgc9q2PDXiUNfKfM3Y65JGaukrInErnlc9y82wliGdhGeFJ&#10;xyQOCOvanr/ZwGRKoz7ZzXEW/ihYrcBmfJ6EDjNSnxL8qqIzgDqcnJ/p/wDWrTU5lTkfBf8Aaly5&#10;Aa6cjqfmruPDl20miEk5HlNjJz2rzC1/tKT7ls55/umvR/CFhfHQyHUKfKbOe3FKdNWPVWPjLYfr&#10;F0pupMNzxg7s44FYct0w1GHZn/WgDA963L3Q72e5L7+oXnHbaKjh8JxvdRySsSQ4AxxjmpUbIwq4&#10;xt6GtLdb9JlG7B8kkYrmzcLv2b/brXVXmkW8dhIrofukYzWXHpenRPloU/Eg1Maa6ndPOqvJyo9T&#10;+BI32qMi5BPPtXt0kLsqKBkADPGa8y/Z/wBFtbuJMP7cDp6GvdI/DUKoq+aGB5PHQ/071jU00OWn&#10;W9o22czDaytIHWNguSNoHp/nrVpra4+zZdVAI+UDGf8AP5Vvx6HDGPKOPmOSQRknFM1DTYVhKybz&#10;wST71hJ3VjeNRcxw1/bSGRpBt4x8oPHB9TUVtGA5HnqAp5UNkE/1q3rQgjnKOi/e+YnIxz/9aqkV&#10;3AVLBhwPXr6fpXyeLpWrs+ywlbmoIS6hldd2/d2wByajWxkdlKrtBGMMep68VJc3gWMNvJGQMg5/&#10;l+FVjqcOw/vF3cjGeK43FKR1ptxLklopjG4gfMCOp98Z9f8APasXVdOtnvGkZ5NoPc49OPyx/k1b&#10;utYgSMANjcRhenftjpnisPUvEdqly4Mg91HTJwf8a7IpOJxTdpaFiHTtOjfBiXIB+bcef8/1rE8Y&#10;2Vi1hKkluMeWeCBn2/Cpj4qtom/eE7ueAMdv8/lXPeM/FsS2km2Nm/dFiR/n/Oa68LFc5yYqbdNn&#10;DzWNsuoEC2RRuxyAMV6FoCxroylQvHTHX/8AVXkcvi9/tRKWx5PduRXa6B4jvbnS18tMccDcfrX1&#10;VDRHx1e/NqQ+MIje6tBaQR72dwqIBySSP61+5P7F/wAHLn9nL9gHwp4Om86C/wDErJcXeGKsiykE&#10;j6AH9evevxq/ZR+EHjD9oH9rHwb4E03TRcwT6zHJqAKnatujBnyew25r+hzUvCdn4r1nT9Lhljtt&#10;J8O2IiROihwoHHbjGK58bJuPLHcyo/xE3sih8MtKsrDX7/xtqcJuDp1uILQ98AZbr05rzz4W65P8&#10;bv2mdU8eXMskVto8fkW9vIynA7kYJ6/0+tdX8Y/HWjfDP4aXLeGJZrie6kKLJCcjp8xz7Y/OuT/Y&#10;l8OXdjYa5471m4LG8dmSN8blHdjgcZ9M4/r5S/iRj0WrO1K1OU+r0R4X+1rqkGqfGrxD4hsbdTNp&#10;UAhtHZsv5nJDAZB/n0r0H9gP4i634v8ADtwuskNNv+eRlxk9uSefr/hXCXV9Y+Nfjb4yhs9DimmU&#10;Sf6VNIpGz2X19/eo/wBg3xXe2vjvVfBt2MOtw25VTGwBiO3rj8f5vDt39TTEx/delib/AIK5yaSv&#10;wniguY/NmMoyypkL16E/Wl/4JC6TZ3XgK415B8gIjVVIGFx37+/5cVN/wVh03z/hQjAMrvKoA28H&#10;3/n+VdH/AMErtEXRf2d57poI8sXLFMAkAEeg6+/vW9LaRz1X+6ifPHxt8U3E37eN7aeHoo0jt79V&#10;kMXy8jqW9T835CvpHXPiRpPgLVdKm1MAS6i+2FFXOBgZOM+/+cV8TfEbWNT1n9s291Gwu5IFfXDG&#10;iKPmKB+eOM+ueeo69a9k/bH8ZahoXi34d2emOGZ7uOMhj1J65/HIP6+lFD4Il11759neKPs/iH4b&#10;XEkuTGbdi+4DgFTkf56V+T/wQMU3/BQf7LYWxMb6w8YhiHO1DyP8fr+FfqXq011F8CLqa1lO9dMb&#10;dIODnb+hr84v+Ca/w3b4kfty6p4pvbb7RDpF48paVshnZyPqTwT+H41ovjZlB/umz9efh890uiRv&#10;NGIyQCqBskcV4N/wUz8QpafADVoJZysr25WNFfGegP1xnOP/ANdfR9vpz2DrJv2ReXjGe2K/Mr/g&#10;sb+0fcT60Pg/bQCPa26SZZTu2kDggdj70VI+6l3MMOuaumjH/wCCTfxg8PeHvEaaFJqMaXF27tdy&#10;uwQAKQeh6/h7199/Ff4X+GPitZ2+s6xtlktZBLZvgHaQOor8uv8AgnZ8PtRuPFn/AAlUg2W8DqHw&#10;pLHuPpX6rWN+kWg2VqpDNJF8q49BmuuMFKnZoKqca94n5sf8FVvEHxDttcsPCP8Aajf2VHbj9zEC&#10;FLZ69ayv+Cb2mXcGrzXVj4pkSFtguo2bAX5u3+R2619jftxfDPwv8Qfg/qc0mlxPqaxeXaSbAWTn&#10;JHTP/wCuvgX9nm38TfCrxdcbGKW7THIZCDuz1Hr9eaiEeSdmdfJKpS0R+omoy6J4t8PNoomjkZ4N&#10;m1iCSCMcD8a+DP2jvgN46+Evi2+1bwpGx064RvMGwsI42OCceuM+uM19CTeK9W0LR9P1y3udsg2t&#10;Ljkc9vyr0OC/8G/GXwqdI1JY/tDxgGJnGSQP1Of1zWtSi5NNBR92Nuh8AWXh/wAWat4LfXPC0yxG&#10;KbBsgh8xuMnJIIXjv7/SvoH9j39q3T9F1yy8C+J7qCyC58q2SX91AEXlnbIyOOOMH0o8ffC7xL4I&#10;8R3Fro9hm0urdoAdv3VPdQOh6/56fKfxG+FOseDdb1O/u7uWNZ23qyk4KBuF9hwOPrRd0nc3lhVW&#10;jY/RvxZ+3x4Ih8R2Pw/+H92mo6hfzFWu2IWKCIDLSEj9B3qr4t/ax8LaDbT20MsbtBu/eb+ZR/E6&#10;gds5HOK/L/wV441/UNVnvLXzIrlbjYsuPmKLj5QeMdR+texaJfeNbiyTVNY09p2mddkUj4G1SQv4&#10;biT6Zya6YVFJamEMBNPQ9K/aD/ag17UdJfUr+9azt1fyxEnygggnAzjPv06/XHy7L+2BfaXqpk8G&#10;6VJczOrb74jk4ySAeoG7aO2ecDjNe9J8AvE3x8hjuNdtpINMsziGMKQHc9SB6f574q5L+wHptnYP&#10;Y2WnAvIArSbB09Oh9f51cYznsj0YYSq4WvY8Nf8Ab+8b+Draw0m1jg8yWJrq4m8sHc2SxfPQjdhV&#10;A/hUZ95Lv9r/AOM/iew0/wAUanqrI00jSWtnbgLgZH3j/nr+Xpfj3/gmJfXdomppD+8jUJFH3b5s&#10;AcfiSen9Ot8J/sC2mjW6XuqxvLbWcAEkgU4TnLd+p65/OvToYDMKz92NjmrzoYNc1SovvPcf2SBf&#10;fGL4ZWlz4osYzdTRxu4Kk7sjJOT1+v419U+BPgjoXgbw9Lq39nRoIYd7EjGAByTXzp8GJj8KrZtQ&#10;ghcRwWvlmCJSwQArmTAycDPXFepeJv27PBJ8FXtvpd/bSSmydPKkcYeTacoCeuR075PSvssvyv2a&#10;jZavqfEZzxKoucYSsl0+RwsP/BUr4MeCPHupeAfFAl0y901gEBtjIt0pJAKFCfqckDBGM9ud8cf8&#10;FXfBOvtqHh3RWknM9rt0nUY7UNFJu7TIzqUxg5PPUAgc1+anxBlv/EvxEv8AVdTs5Y5FuHWMTIVd&#10;U3EhWHcjPSpoNSmsolkhY/J8qgHO2vOxub16MnCjBaPe2tjDLMPRxfLVxMm7paX06H0N45+Omu+O&#10;fEU/ifxXcxS3soSNjb2scK7VG1BtiULkLgZ6n3rLsfGpnGIg4HXDZ9ef1/n9a8QtfiXIGEchHyjG&#10;4dR7jsf8/ho6Z8SAo2rMnTO4denrXxVXDVqk3Od231P0mlneFhTVOFklokuh6P4jvm1hpHZeCSeV&#10;z7Z5614540tJvt7i3hyV7s3WupvPiJALRt1yASmMZH+elcJrfjG3nuJHMqkt1HoMYrrwtOUEfN5x&#10;WWJknEtaXptxqEQESBiVGVyPX1H+easyeF7sKRPBgE5yxPOBxVv4eX1q8EbMBkHlgf8APpXU3Bhv&#10;oTGq5wudwGTiorV5wqWR2ZfRorC3lucjo3h8pPl2UAH5SecVfl0MrK82VA24+Ye1bekeHLm+uUVc&#10;qCwwc8A/yrrNL8B20sggfM7k8KBkZPuOmD36VjLEtbkyw8ZPQ8V1rwzqlxc/6DEWCjhgDx78VLpP&#10;hjXY4yjZdix4C4AJHTrX0LZfBKa+4lg8sH/lmgP5E11el/AextrTcbeMblw2VyeB0waazCMVqZRy&#10;+rOWiPjXxn4X122t3d4GPyE4I9Ovf9a8P8YaLq0l6y+btyT8pXk9q+/Pi38NtMsLWVGTaNpwp6DP&#10;evlv4jeDbWK7kfI4J3DH+e1dOHxSqswxOFeHjdnAeBfDuoRwKv2gHnPKE5rsJdDkktcvdtkrzxxU&#10;nh3RooLcBRhQPrwOataldQW0R3ygKB13Dt6e/StpSk2citYztA8OwJqEe5mb5wcBv8K9Y8FeHRes&#10;0a3MKGKIuBPMseVBAOCxAZuc4+uOhry3R9a01LoRi5BJPXOa9L8N61YiKPMoGOemfxxWU1qro3pu&#10;0dDrFtYwSqhcgdAB1/CtXRoI0XdnG3AOD16//r/CsWx1ewGA0wyfvDjn9a1LLWdPhfzASQRyB09P&#10;8/hXM1qb8x09jf29nbktKowDwB0Pr7//AKq5Tx5r+mzwkwzDJzjH/wCv6/nVHxH4vhtoCIXI+U43&#10;H6n8a8i8Y/ERFuWhjlHUhlByB9BWtGPMzGtOyLmv2ltfM7K5Gc4Pqf8AP+NcveeGpndjHdHBHYfp&#10;W34Tt7/XCjtkgnuvOT06CvTPDXwgN7GJZ42YnnJ/h79PT+eK6p1o0lqY0sNUrP3Udx+w7rM0/hfV&#10;PhfquiWuoYhNzpok013lAXcXXMUkbkc/3uPccV2vhr9ln9pr4ggWHhb4caxqVrGwEU1yken2bqpy&#10;jyKWLzyLlwGeQ5VyMEV1H7BHh7wt8L/jtp2o+LLyK2sr62lsJJZWURpv2kFskHBKr68/mP0C8W/s&#10;+/B2fSnd9Av7yWcEmPSPE9xYxzA46eVIqk4A9OtVQqU6i54rUvF1MRhlGlUb5badj4Ksf2MfiB8N&#10;Z4de+MvjPQdFKRgRWMd4jPtHVVQcDoOF3cZ74r0vwPrNlpVvHo3w08PS3shPzXwgIQkkDIB5b6mu&#10;98XfDL4f+HdZWIfs8anAFkBE93eR3rk9QS5kct25z6e1b/h+y1PUbhrTwd4bMARsSyLGMRc4wxHA&#10;PXj36Cvr8or08PSc6j9EfHZxKeInGEY389kjpfgr4c8QDULeXxNeO17Oc+SJAAg46gdP1r8mP2rF&#10;0+3/AGlfHP2CBPLXxRdglGDAuJCGGR/tA/jX69Gy8Q+DPh3rl94ZuEn19NMmlslYdHCnB7nA6+9f&#10;iDr3jO/1jW7vW9Wnknvby5ea6nmPzSSO252PuST+JrmzytVrUoOS3d18v+HNMjpKFWbT2Vv6+4tZ&#10;cruWMJkdcD+v0qjqrRIp3t83pnOf88VRm8RXcmWjUbs96wvFutXkVsQMBj95q+fp05Nn0kpJRLN7&#10;qVtDlVlViQDgciootRSVNxPUnHH9K89u9Zv3kIa7cEnJ5q3pF7cyxbvOYkngfQ11ulZXOdVLs6jW&#10;b63g3NLMOSeQetUYtatWlAEwJB/vZPtxWLq1vPcx9eegwaXTNHdRnbyTggHNVCCsTKTcjqp9Rt2s&#10;t+4HgdD/ADFec+M9ftLO83EOeSeeuK757RDZ7T09VPJ/D8q8y+IdhIt0QsbZ6dKnlVwqN8uhDpPj&#10;S0N6g2t97g54NegjxMHs42ReCf8AP9a8X0u2uRqUe23kxuHJU16Xbw3DWEX7tuxGQemKxrRimgot&#10;tMnv/E028qiAYJPesmXxderc+SqgfnT7yC6dziB+vU9zWRcaZqDXqstscE568miHL1FLmTL2peIN&#10;RuITuZQcdBmuffXdR3HMoHpxW5PpV01qxCKCV5BNYc+h3AbBdc9TxmtouKMqnNcuaPq15eSmHziO&#10;2K2pPC2pajCZXdhnowqh4K0ArqAkuJlI+leq2mk2sdgP33GMgDA5wO9c1apyy0O/BUVVj7x41q2j&#10;XWlOVLvwevPWrng64neYRmQn5u5roPGWl20kx2XBJJORkVF4J8JSfafMVX28cmonUXsncUqSjWtE&#10;6GwEgXeSfvALk81dWOd49yLgen/66vWOgwxrsDYAAyCBmrw0+2RAhTvxjofx7V4lT3pHq0HyIzoY&#10;tsQbIHQVveHbV5L6OKGM5AGRjmq1pa2ajk8BuobJ6j9a7LwdDaxXMPk2pfpzgAf/AFv85oi7FzkX&#10;4NIvXjCmLaM5z+ualOmzxKMRnnOOp4/PjvXoWm6H/aNvuS1QMR1C/wBc1ZHhCb7zIgBAwOn86tyJ&#10;VRH5429rBEQzBRjrxXW6TLbjT1jRw37onCLkdPavLk1G8yN7gjsTz/Ouz8N3s1xYqkkp5jPHarls&#10;ccJamvc6nAHJEY6DJZscYFNj1WPK+ZLEgLDoSSecVhO5MvfoOD9KaWI2sG/iHfpSsyuZs6TW9bsV&#10;sJA88jEDLFQABzXPReJtPV/Mjsz1/iP/ANen64wGnykH+D161zXm7SRnAzVRimKcnc+mf2dPE66h&#10;CiW77CGClVGCBjH8q+kIESHT41dgAV6OO3+c18Z/s3arJFe+WrMPmA4A5FfV9hczXelxsJGY+Vnn&#10;3Of6j8K4cQkpHbh05RubM2oxxkcrg9Aai1F2mt5F2kEDj5f0qkFnlcAIPbJPJqwLeYcKhPbJ6/Su&#10;a1zqSkcJ4i0zULtvNgm29fxHXiqOl+Hb0MyfaHYMTjJ6Gu8n0KWZtxQheuMfj19aktPDjoNzxAHA&#10;6jA9+/8An2riq4KFSXMz1KGOq0Y8qOLu/DO+JW3EZ+6TzxisbV9JSxydm30VF4x+P1r07UNHIjJc&#10;J3Jxk547fjn61wvjexMMLbJBwvG0Z+vWuKvlkOS63PQw+aTc7S2ObvGUWw3ODyMMB0/OsDWVRrl3&#10;ZT1G4A81pzo0cHlvLnkZHQdf8axNUEb3DB3bI6cYrmWHkkdcsVC5XQxm6AB7Hkn2PrWT4pizZTpg&#10;58sjGODxWvbW0CXCyPk5/wBrrUes2No9nMXgUgxnBI9jXTh6ElI46+Ig42PIprUG53KQMHua7jwr&#10;bStpaqI2ORxhTycmoo7C1Em8RL15rrNDhji09SBjHRu1fRUVJI+bxDUpXR9if8EO/CssPx91/wAb&#10;3ujNNFpOiMVkVDlC5xwcYOQDx16V+m3i3xZfP4PtfC+irKl3q9xiRsEFUJyT9cf55r4x/wCCGmla&#10;Vo/gPxv4w1EBDc3sUAkbBwip24z1J7/hX1nomvzeNPHd5cyadI2l6NE8lvNEpCM2M9Tg5+lebjJt&#10;1mr+RVGNo3tscj8Xxbrq+mfDTwyxuG0208y58xyMFjjtnnr9Aa9r/Z+8EXPhX4VSxX48yaaJnlOz&#10;aDlemK+Xvg74pi+Jf7UU19dBmF3K4EQY7fLQ4U/5/rX3ebC3sPDj21tEFXycD24rHD0+a8y8VU5E&#10;oH57+BYzb/tI+LrCzcICJEaJWHzDAIP6/gTXF/s1eJ7/AMHftW6lo17dxQpJdHZiJg8u49Afbk4/&#10;KptU+JifCn9tfWtA1yZmTUpCLcNPiMMSM8HqduAOmPwrI8d+GT4W/aEtfFy628M1/eJLGYiuGz06&#10;8eufp+FTSduU3rJyUkeof8FTX1PUPAun/Zrpkh81eVyflPrjp0/GvZP+Cf3h/T9D/ZotbODeQ8Lm&#10;VyOTyf8A9X4V4r/wUi1pr7wDoOj2t4oF1LGDFkbmORk+oH+e1fTv7L2h23hz4KaRYQRIqvZJtRPu&#10;gbe3qK6aX2kcNZ/u4H5M/tL6hdeAv2xL6ezcRlNWPlRgE5LHngH3x+dey/tKJceKp/hjLpcjtcnU&#10;YOCRn+EnBx9R+teaf8FafBl38N/2ko/FljMFjuczbgp4cHj/AD/ia7b9nP4iL8brHwfYBxPdaVdh&#10;pJRy4UDkk+/H+RVUYNUV5foa15J1L/1qfd3xw1S28N/szX5nkw0Gis0jIWHIQ8ZH69q+Zf8Agiz4&#10;es7e68R+MH07Fxf3zHzJxhlTJI28ew/ya90/bBv5LX9mW+sxjzJbXa25c5OOBjPr/wDqrkP+CZvh&#10;vTfBvwft9Sur4zXt1O8zqCcRjPAz0I+n/wCvSjBzq2OaT5cP8z7M129ht9Na6kxuWMkEnivx2/4K&#10;S6fL4n+PF1rTs0gaXYrFN2ADjHrjoa/Uv4j+NLeLQ5beG73zyRkCJG9q+DPj/wDCG98Ya1NqWrod&#10;yyMwBOWJJ659s9P/AK9a1qU+eNkdOW0VNSbOD/ZB+N+kfCaG30eDwmJ/tLJ9reRiuB6gdsdcda+1&#10;PB3xqsvGkBvdGuzI1pKEYCUHYcbscexr4A1vRZfAsqzIHdo1JUt90jpgdK6/9nz4/J4F8G6zdXE4&#10;NyZw6O7cbj8oA7AYz37V2U4yejOiWHhCdz7A8a+LYPHUDeHxOqOk5VnX26/jx+dfOPx0+F83hDVj&#10;ruhWwdclxhSQAO+M/wAq6JviTbWFpbeILa6WSORAyOG5JJGTg9ucf5GXeLPjN4S1UppUjpO724Z8&#10;MDgHsfeuh4KpV0SOiNShRVm9Dz/wj+0LbweEp9I8bamEv5rotGk3yhUAA7/h/OvY/gnrn2izl8Xa&#10;HdiYRQhoNhyuSP8A69eHeOPgZpfxWsVj8OxNHcRsCsgTaV5x2/z/ADr6U/Zr+GOg/CvwjbeHteuz&#10;NO4ViC5JBHOAPXrx6YJr08HkmMxFTlasl1OGrmWAwLdRu/kel+BdMf4j+HJrnxDZeXcJJ+7dlH3T&#10;3H+fxrzb4t/s1WviV5bKaxUB8je0f3QR7V9Zfs823hf4gaFJc6fYxGOGcqCB95B3Hr714p+3Z441&#10;DwBqLW/h3SDFFGRvvI13K+P0X056810YnIo0LucrxRw0OKqDrOMadnLbsfIevfs5eE/hJ4bl1RtP&#10;QzpdF2JTGV3cevbFXPgKNE8c+IpNMv7VEjg+UbsbQMjAHPvj0964j4zftNaoumm21CKG6BO2QOOA&#10;QSc/hnp7VxfhL9o6wtmN/o2y2LzQ7vkwUUHOeDyRz17duOOehgMI6iSl8js/t2cKbagfov4O8M+H&#10;dNs1srb7OixqPkVhkA89vWpta8T+EPDt1DBfGKNmkCkgcdO9fmH8Q/8Ago/448H/ABHa90jWpEgi&#10;gBkiWX5JmBwVxyM9QD6n8uRvf+Ch2s/E69vbbXZbiJpJTcWUpl4ikCkbcf3SuOPWvoKCyvD+7fU8&#10;XF5rmNd3grI/WDxb8avhvpngzUPEltdRXQ0i4aG9tom3NwCc4+lfLXxk/wCCg3wkj0CVfCXiV0vL&#10;+TbaRmE7JUdTgFugbKkc+wr4G0L9rPxpF4H8aaJf+KJ4v+EieLMfntkyqj4KkYwMjBHv7V4XpXjH&#10;XpRibVZ2Pmh8u+7DDuM9K6v7Yo0qadON7336anz1fC4nEVWqkrJW+fX/AIB9xeKP+CifinVfB8Wl&#10;XF/cxz2FyUNxazNFKBn7ykHPBP0/OvHtV+Puu+JmeFb+5KofNbJxyMn19T/OvJPtlxdWTzSylmPL&#10;Enr3q7pV/HYTSvcBsSRkDCZ5NeNVx+Jqv3pHQ8uwyjfl1PoFPiZYeL7NbXxFpZlvRGiRX4k2uVwA&#10;BJwd+BjBPNc54k1xNILwKASeQSenHbpXE6VrQSSGRZCAQDxnj2q9rWpXerXfnRQSMFTGFXqfTNVS&#10;axNW9RnmY+dTL8M/YIyW8Z3Ud3IjWy/KM7t5OB7+3bmj/hN7qMGYMoA45OPyrK17RNVuboz21i2M&#10;dz15/WmaL4d1e7k2zWr/AC8YK9vajMI0KS9w5+HcRj8U37e++mlh+r/ELXJNyJPxjngcde1YEHiH&#10;Xr+QAF+T36nnpxXbQ/Dy5lQzyWwwG53HgD0q9pHw3kU7o41UnpnqP0rw3XSPtlhalRot/DnVfESx&#10;RwM5+fqQOT/U17R4RtJngX7TLI8smAFVMk9+v078Vzfw++HEuI12d/vj+X8q9t+H3w7jgZZWiUdz&#10;kdc9zivOxFWEme3hcDWURvhTwFeam0csz7EDqREvfn1/z/j6b4b8HafYR5lRRgcnOMHHT/8AV6VL&#10;pljZ6JaiRmUsi/x9Tx19P/1Vzfizx0tvuCTlRkkIH5I9feuKTlPRHpRo06CvI7HUNd8P6FbqBOpB&#10;GAQ/zD/Dp19j6Vy2v/G62QyW1pMF2DIXuPoR64/QV4j47+LskcrbdRIXBUMDnnHfn/Oa851D4jTX&#10;lyxjumPYgnAP1/OtKeDlPc5K+YUaSstz1r4k/E+HUEcecp/vYweMfd5z6g8c5H5+BeK7W31i6kJu&#10;CoLEgJx+v41c1DXXu1y122CcAZ/z9KxrmCC6kZ0uyGDDG3H/ANevXw2HjSR83jsZKuyJtK+ywbob&#10;kkDA4OT+Vcv4qineGQuzcjJ5/CuvFuqR7PtWdudxxzjvVO/8O22oRFZGYljgZOO9dLaTOWN3E86s&#10;nmtbyOVCQc9cZBr1Dwf4msYtOa3u3WNwuYpGMm/PccZBA9MfielZdt4P0+GRCYSeQSxPH+f8K0Jd&#10;FggRTFCik+gGfbpUykmaw2N+18YxQuhEwJHQbuvt61p6b4tjuJFWKfPPUd/8iuNhtyZdi43A4wVw&#10;feuk8P2S5VdoBIyc9h/kGueaSRvFtyNOe3udThZX4DE4544qhB8JF1K/86WDeSRgg7tvauy0ZYIo&#10;wgRAR2I579f0r0PwJFpMsiy3MQ4wOAOfr+Vc0qsobHsYXBQrfEYnwv8AgmtuiAWvCkY7AD3PevWd&#10;L8E6fpFoGJ2hRjLckce/fmtfQotJtLUiEJnuABgn/Dp+VUvEmoqkb7HGCc5XGMj+WP6VxVJzm9We&#10;7Sw9KkrJGLq9/ZacxWNl3Kp2OcY/X8f8mvvz4M+FrDx/+z34Y1Tw14z1TTtSbSoZJ5tOudyo5HKF&#10;XDIPQ8ZH15r82/EpluMiOfBP8Pr7e596/R39kGW18I/sm+GtQub1liOlrI6LjMjnueK9HLL3l8j5&#10;7iGypRa7/oRz+EfjF4UuZb/xD8ULC9skySbzSkWUqOcMw4PHHT8a53UP2oZoWOlHUIQiHarqAinn&#10;Gf51hfE7Xfiv8YtYk03RbeTTtFzgzyrgzKO6jr/nrUvhP9k/Q9WiEOu2k9y5GBPv2bTn68V9nllO&#10;PPzTa9D4DHTpxh734Ht/wS8MzeMtEuPEkPiBJrieB18rOcAqRtPfv/Kvwt/aI0i58N/HXxhoLWDR&#10;SWXim/hMaIQF23LjgY6cYFfuP8CvhD/wpC5iv4PH7paKfns72dce+CcHt06V+YH/AAUN8MaPqX7Z&#10;fjzUNJtkFvNqsbgoBgk28ROPUEknPvXTxBUj9XjU6Xt+D/yFw9TnXxcoR7fqv8z5R0/StUumEjRM&#10;oOOW9ev1q1rHw61DU7bcGzj7wUHn/CvQrDw/Bb/LtyFbjOM5rpLDw7bT2gMiIcjBGeRx/wDWr5B4&#10;zleh9xSyzmVpM+btQ+ElzbOA7yAk9CvX6c81PpPgJLZPLec47YXvXtnirw5p0MTbmUf3eRn/AD/n&#10;0rg9Qm0yzLKJFwPunNdlPESqxOHFYGOGmc+fCFhu+ZWyexbv7YI/zirNtoml2yYWFMDjpn8Kraz4&#10;w0+0XBmTAJ4BwelYF58S7FCVDbmx/BWsXKx5zcUzrpYLMQlFhTp94Y6ivPvHccHmFI0XB6e/+cVq&#10;Hx6s1qTETkjB578VwXjXxdMkvmCIkk8ZOKV9S5aQuJbwKlyrhQOea7GCNWs0LKORzmvKbbxhfPdI&#10;PIAG7rurubDV7qXS1kCgA9Rk8elZVYvQmlNO5pXMMaSFCB+NZc5H2nouBxmoLvUb0uw3HGayr69v&#10;ftCbHOG54qYxYSkrm/dyxG0MhccD1FYEtxHkktx3z/n3qK8ubxoCWlYnBwPaucaS9nkPluxyeo7V&#10;vGJjOR22g30VvLvDDj0NbV54wmFv9ntp9vYnpxXH+FtInkYm5dj6DJrau9OMcO0Keff2rKaTka06&#10;klDQnhuYruTzJmZ9xO7iuu8KlGO2JUUDAHPX0/WuFtrZ1YOoPaux8DmSVwoIGAcEn+VcuJi1C514&#10;aSctTpjOiKEYgDGRjsPakN/bwkCQYG3qxxmmSKLcmWVg3OeBWNrepiCNwDyByQehxzXkSbuepTgm&#10;bEWvWEKE71I43Z71t+HPi1pVhJHC6ruBHJTAOPWvLYdSkulYDPJxtzVSaSVZ1dSc+v6VpGNwqRR9&#10;gfDb4n6VqUAjikGPRe1dzH4r06Zf3arx15xXyh8Htdu7aUF2JCtwP0PSvXrXxY6JwCcgdVJ/lQ4q&#10;5l7Jn5/rbyvnZGWz12iuy8KWV41opFuw+Q4zxUUVlM4y0yIB2ij6fnmt7RIbaKJUdmY4wWds+/0r&#10;RvQ5YLUxZLKTr5ibigyoYZ6U6LTZmfdtY56cf41pG8sYWIUoDnGMYpo1G23ELIM7T3pa2LsrhrGg&#10;M2nSNIQOMHLZ5/CucXw/ZORukb3I4zXT+KfEGnW2nMpkBG0ZI+tci3i/T92cMwI6BaqKdhTcbnq3&#10;wG0uystRAVAGL4BYn1r6q8Nzo+nxxCPjaOmODj9OtfKP7P2tw6jdARxOW34B9f0r6t8LoDYBRnlM&#10;gEe/f/CuDE35j1MHy8hqpl8MYwCBuY7h789PSpQSRuBwAvXGcdqbGozu2Acbcg8A/wCf51YQTKwx&#10;0J+U54P9K5lI7rxRViuLkBk2kA4yG/z/AJ4qdA5bZxnOBtPf6/8A16rEHeQrDOeQee/0psNywXaP&#10;vYwCwz+VVe5m5xJNUjCqVckkZyox+meteb/Ei8VI5FD4xkDIwe/r04r0C/8ANlgYKhJ7gjP+e1eV&#10;/E+1uZVkUK2CDxyeazqP3C6VRc5y39pxNb/M3XsaydZ1KFL10Z+/UnGOKdBpeoJGwmtX3HhdwPr1&#10;qtf6Re3E7yJblgzYHHX8DXmSk09EelG0lqV01S3W4DC46Z5B+vSquveIkhsn8tGYAHHvx2NWbfQd&#10;Vju1l+ycY6Y45yKzvEGmzQWskEsW0lSc+mR/Tmt6VRqSuZTgpJnMv4rcy7o7dzjua6PR/E1/cWyw&#10;wwncxAX1Oe1clPZ4k+Zfwr6d/wCCcH7KU/7R3xYsI9btZBoGmTrNqlztwoUHIHQ98cc/4e3GcI0+&#10;Znh14T9oon6d/wDBMn4NXHwV/Y8tda8XQL9o16QXMeY+quMjPfp/OvcP2ktT0f4Y/sz39zoTxWUu&#10;qWxgikCgkPINuQMckdce1dzpGm+GLDw3ofw18OxQm3ghRYQgGAir29BivFv+Cm3ii00XwZovgC0w&#10;r3Fwu4AABUHU57dOw/Ed/EqyupS7/qbUtZxi/wCrHyf4H+MrfADx7F4nazlmJWOFbhunBy3PryMn&#10;P4en6PfDf4s6b8VPh7b+JNMJVZoBlCeQSOhr89PjZ8DlX9n9tdsgZLhIvMeV3xg5z8uenf1617L/&#10;AME0fj7oniX4Y2vgBJpn1C1U+eJD0AOOPYZqsNJpOLLxUFK0keE/8FFvDNj4B+PFh44gtJZZZnDF&#10;ipO1icHB9wDx3rD8ceP7TU9W8J+JNYsZFiilQeeMlWIz6+ma+lP+Ckfwai+Ifw/m8QQWm2Sw/emc&#10;HHAHI9+K+Mtf8V2N/omh+FbSRIorOeJbidxkehPB6e//AOs4wVpuPmdN1KmpeR9f/E74YXvx30/w&#10;1q2k7YrW0eOcyzw5wAB2I6ex/Svo7wDqdtp3hyDS470ObeIIzDjaceleKaf8S9G8B/s1L4ytpfNj&#10;s9PzDKUO1yFzu7cH+tcl+xJ+0LqnxW02/a+uw9wbmQnzHGUTPHA6c/lXdTh77SPLqSbpq/Q4L/gr&#10;l8Iv+Ey8C/8ACcpaGZtPyWIXkD1HrXzh/wAEqvFFtpPxJl06/cszKWgQgFVzxz+lfoL+0x4bh8af&#10;C3VNKucSBreTrjHTr/Wvy8/ZX8R3XgH9plPDcTp5TawIfMbuu/BHH4cfX61tSjytx7kylzUr9j9S&#10;P2qtLfUfgkftivKrx7jEDjjOTnjGOvJ9a8n/AGf/ABqtv4cj0mC4+yQWKqBbq/Dc9+B2/n617d8b&#10;ra68V/CVLXQ3BU2oEbD+LjH+fwr4L1XVfE3wi1C80mPz3mMjE7csRu6AYFb0IWrq6KgvaUT7j8P+&#10;LLXxXO+n6XcLJOMLIUIbacdD745/KuZ+LGh2miSx2+tTqhl+ZzJjAzgZz+Ncn+w3e2CWNrJc3byX&#10;Em57kzy5ZZGx19K4z/goN8d5dM8cR+GtBvQMwLuIcZyGxg/iO1fc4XLcNhsKsTWR5UcfXli/q1Hc&#10;479o3QPDFp4bnFrcqtzBdBSgOSw6ADv0Of5185W9qgFypkICyK+wHA4xz+tbni3x54h8YSyXGr3B&#10;JyNwUYBPTtXP3FtOsIS3R9x56ngf4dOtefi50K1fmpxsj28PGtCjao7s9BHju71fwRaaHBE0TW7M&#10;zSrJkbc5/wA/WuBvfHs2h+LoDc72juJgG5IAG7njnvTbTVr/AE+0VLw4t4jm6kB/EgV3fhDwHpvx&#10;I1iIR6eqxxWSu4ZD8obnn/P9KqnCVSa5dzlxEuSLPfvB/wARPC3w68D2/im9uElkvXUWsTDLtlcj&#10;I6gkD9Kzvhj8bNW8e/EV7hZZHi2BSoB2h3OAB9F447k1hS/AHxP4hSCyivmmgtI18oAEhB0/n3r3&#10;r9lj9ivXdP8AFtteXdmVgbZIVZSSWzwc+mK+qhVrXSiuVI+Yq+zUW5yu2fWv7E/hLW/Cngt7rUFZ&#10;re+ieWCUjmJuTt9xivh79t/4q69H8Stc0231uZrZbmVTEr/u3B65Q8buoyRnHT3/AE48d6lp37PP&#10;7M+reNG077RDo9i8zW6sFZlUZwCehr8N/wBoD9oSD4geONV8Tqhjjvrx5ljeTO3cRwc9eK8DO8S/&#10;YpRdm3+CIyuj7TFyk1dJfi2rfkeOfF3U9VvrmQxRORuOTuyD0NeVXkmvpHNYxzFFZiVy3KnPX8a9&#10;O1XWG1K5YrEGVmJIznjGe/8AKuQ8RQwWsrBCgUIAAB0B57180puJ9P7PTU8r1zwtqN7MYr3UC+zO&#10;0Y6A9cYpNK8GQpCWeSRgRknPetzWNT0yK5eSS6XOeeeo+lVrTxNoiBil0NuepPFaqU2YPlTM/UPC&#10;Vl5Lb4TgDuSevSq2j+HtMg+QWiEk8Z9Kva54002OJwpJwDnC8YrD0zx1p3GxXzu7JW9Pnsc1Tk5j&#10;0e10SzWxJjiRcJ684xTdX0yOCEMVAJ4ziqVr4xWTS28q3J+Xk9+n/wCqma74kvZIwWiQKcbfmzQr&#10;3HK3KSWiXnnxqjHbuwTxgfSupsrtLaP5mHzAcZzz6V58niG9EwDqGww59Mmr58RXiZARcjvVc8ou&#10;6MPYQqrU6vUNVt2myWAHAwx9qteHrmNs8Dk42qck4xXluq+NNSt7nYCh/wCA/wCFXdE8e6q6ModF&#10;OPvbOazrTlOJWGpQo1ND2aGaBEAZs5GPmPQVo6Fd2omGCpBYfdXv6V4ld+PdVhiZmu9vXaP1rN0D&#10;4uanbTZa8ZiG7H9fb61yexlJaHsUsRCE1c+0vBmpWkYRuN2OOw/IV6Ho/jOwjRQjqpxnpwf8818m&#10;fDz4pstiGvLwthQSSx4+tdDP8XzHC+Lh9oHJDYJ/ziuGph5OVj6ahiqShufQ/ij4pW1rbCFLhckd&#10;OhI5/p7V5F8RfirEyM0N/h27+ZjH5/8A1/0ryTxB8W7jUbgqLxuTj/WdeuDXL6t4iur67jMshOc8&#10;buc4x3rooYZx3PEx+N5m1Fm94i8RyajctLPdBhnKkNx/PmqFtqNoJjL9pCkg8AYHb3rjde1PZMFM&#10;hGF5xzWGNXkS5J848jgA9a9SMFY+cnUk56nqdzr+nrBhrlCSMHBrEl8R2DyshuRzkY3Ae9cDfa7J&#10;sI3HIHQ9q5q51uZ7plVj97nmtIQRlUk0e8afrsCR5abIIwcEcVc/4SCyIULOoyO2OPWvJvDmpTTW&#10;iZcnHXnr+tdDpsT3vQE4PcdTnrSdNN6minaJ6DZeJtLnI+c5BJO3BJweKmutcs24jySAD8oxkVl6&#10;LobTRKjp82Pu7ccdvqef1rYbwndRqXEZbHQAdP8AP+FYSSRUJlBdXt4nEzwscc4/P0HX/Jq/Y+M4&#10;Y32BCCD1PU+2KytQ8P3YJ8u3k46BQSP0/wA8VDp3hfW55gIon+6TjB5NTKKtqaxm0zr7b4jSRqyx&#10;DJVuQo65FdZ4I+K0VpOrXT4Bf5Qrdetea23h3VbJJXktXODjv9ayr7U7vT7nDh1IBwQOP0rnnSjP&#10;Y9PD46dE+rND+LtpcRqHuyAfwye3ArUbx3p9/GYnkDZDDIbBBxwc5+v6ivlLw/4+uISqmTAUdj04&#10;rorP4kmIbmuQ2Dwd3OPoKwlhpXPVhmlN7s+gy9vfSqBMCG+9lsZr9Jf2T9HsdT/Zp8L2d9CsiLpy&#10;Da44OO/51+OPh/4pJJMgiuskkY55x/nFfsT+xNI93+yh4I1QuW8/RYn6dcjt26V14GnKE5XPOz2r&#10;CrhItd/0O5n0XT7RwLfT0JA4xGDjFU4oNXurwWum2jFnbAO4Ii+pJ9vpXQzbXJzGpwfzqtfySxRl&#10;okXqDgn9K9yhVlSleO58XWpRqxtLYr6t4R0Dw58JdZ+P/jLWdItPDXhrzYr29QRahqE90rRp9nit&#10;fNRVO6QfK8iMuQScEEfkb+2F+0bofxl+MGq+OdE8OR6YtykUZt1RUJ2rjewT5dx9uwHfr+vmv/Bb&#10;wP8AtHeGrXw54q0zUL1fskNrfJod+0DywxymRElRUWGJgzN+9KTSSqx3NGyKx/LX/gt1+yt4A/Zf&#10;+M+jL8GvBesaRp2saMsmo28sbS2cN1vcAR3DTSO7uqFmR1UKACpOWCetm98Tl8Yxld7u9rdLW3v1&#10;bvborIMiq08DjZSklrpFK9+7crpWvZJJX82fMdz8QwJWC3BAHIG7p/n1q9pnxESIhmmOGGBjp/np&#10;+deSQW+q3BZnuR6MoP8AjV6bdZWO43DBh3z7HkV8o8KkfX0801vY7Dxv8RIpLdwLgADjII/z0ryz&#10;WfGP2uZikrN/s5qlq979tLR72AJwx3c1DpehWcibnQsS3Usa76NL2UdTzcbjniZ6GV4h1xtjYOc9&#10;Oe1c1Lq85fbk7h1Aru9R0Kwhh8w2q46nK1TGmWisMQoMkfKBXRHVHkz+Ir6Ot3cWKsIH5HGFNYHj&#10;DSdRlkGy2Y9j7c16Rp0IS0DrGOgwTWLq9ss90SwGc1kovnN5TvTsedaX4X1Wa4VvsjAA8nivUPDv&#10;hC/l01FdBgjoD3qnpdlEtwoJ4DZ4r0LQYVWyGSRvGA2OP8/571NVNJE0jln8Fzs2WUZyMkZ4Hr0/&#10;zmqFz8P7hpASQOcfdr0g2tszgswwBgnPSo5YrUA/IODyQeR1/wA/hWUZDaPOn+GrNGRNKeRyAmDU&#10;MHw1t4H4kLHOMjGa9A1BVVGLIqjHHP45x+VZhntlYxzSg45ZQev41d2RJIx9G8GafbAszFsE5BNX&#10;LzQLFkzHASB0JP8An/IrQtb3T43PQg+rA/hVbXPFOk2cRdio2jG08dqj3myk0omX/YMJ/wCXfAzw&#10;WyRWtoGli0fKgIeu3HT3rlrj4j27P+7PA4XH+eK1vDni6C4HJ3Z9+RmnUpNwd0FGqlUVmdDdwif5&#10;cY4OD6j0/wA+lY+q2UflMojUcccc1dOsRzD5MbgfvEmqeo6pEEOIgQVOARkg15UsPdnrRxXKjKso&#10;UjjdWiGD1AXmoXRPtQOO44ParFlKZVbaCBjvVedbj7SAi8lh14HpTlTcDWNdTVzu/hjDvuQVbkHO&#10;TxivS4rXIwwOR3DHn8q86+EokNwFmwPm4HrXrUOlJPCo4G32rBqx0wmuU/Pqbx5qWf3aoCOwBrd0&#10;HXtUu4UP2oruxkKOa4E5zyvf0rtfC9tNJbRlYWOEGRitpqMUeZBtsjFxO8uySVj7nNWLZyA53EYQ&#10;nrSxaLqLOzGAgZP3vrV7T/DuoOzK6DBjbdmoujSxH4vUjSZMN2HUe9cgobGR+Nek+JPDIuNGcSTs&#10;OAOB15HSucg8H2QwDNIfUjH+FVGSsE4u56f+yvo73NyjygANICpx0/yK+z9B8NrDpkQckEJzkdRj&#10;rXzf+zJ4YttNjiKR9COpzzyK+sdLWG2sIEkdSwjBLA5ya83EO8z0cPGUYFA6NEq5dj9VPHpTn0oY&#10;2MvTgj1Ix1NbG62dSyyLwcBumef60157RMZkDbeMKcBh2zgdeDXMkdCUjAGkSv8AKIi3GWBBH+et&#10;Rro2X+eMgbu2ea6E3FkjGMFTjBAUHkc/h/ntSNd2qBkcBsccEjPr/n8KoFTbMJ9DlKHbAQQcHK8Y&#10;yKxNf8BJeKVeIElSQx5xXZy6jaIeigE4Gear3WtWk2VlkXA56jqO9HQFSd7nmz/C23VQoQA4Pbj1&#10;6mo2+F0ayf6pc9yFznP+cV3l9qdlGwTaBjJyx7dwcfhWdP4gtF3bWH1Xnnn/AD/jU8kTf30cfP8A&#10;De2t1V/KZMDI9Dx1rzz4i+E7DT7eSWcKSw6Z6/h+I9/rXtlx4jtgpyykAZ3L0A7de1eJ/GfxTETJ&#10;FBEzMxJRVU5+nHesKlNNGlKbjqzhtD8JRa/rMGladYebNM4VVSPJzX6ofsO/s8fFP4R/BORPh74N&#10;A1G+tzJO9wuwPuAwvPPfrnt+XOf8Ee/2CbC+0P8A4Xx8TPDyObiLfpKXIDAp3yp+6c9Of6Z+9tH+&#10;Lfw0g1xPAvhq/tRcwgrJaoQHjI45Hp/9b1rKtKUoKF7Iw9onJtK5X/Yy8HfEvS/CcOsfFqPydTYF&#10;fspIIgUEgAH6V84f8FZvFsll4/8ADtvLuKfaBsC8ZIxkEnoORX2xYawbe1MhIGR0Ax2r4b/4Ku+D&#10;ta8XaDB4t023JTTSWwBuz6n+VZ1Uo0opdGLD3niJSfY1byK38S/AK7XV7qPadPJCLkAYU9sdiK+X&#10;/wDgnD8ZZvAXx71fww0MXlXU5SFpZCpHzEdO/bp60ng79qm4t/ASeAriNJri6gKLNNLuKnGMc9B7&#10;GvnnQte8S/DL4szeNdPti0kdwXWaaXaBk5OP89q2pR5ajZU1zQsfsF+0to114x+DF7bLeht1qWlS&#10;MHEnGcYHNflTdSapp3iWfTbm22CC5YMrpycE4GPr+FfpL+yh8bNH+OXw/jtrq5E072ilxJ1PGM7f&#10;Qn+WK+K/2wvCVz8PfjlqUMmmyQW13J5kTjjfkjofXgZolG1W5dF3puPY+lJZf7T/AGG3hnMaO+mk&#10;yCTP7vHIH1x9f518+/8ABNHxlDp/jjWdGbeLiQnb83GFb9OO3sO1e4fD8P4m/Y9EV3L5qNZyAqpH&#10;OM+v0H4V8bfs2+L5/BPxu/smyhdGk1IK45BHzdOp/l3PcAjspJ+0OGavTa7M/Tjx5p39t+Dryyju&#10;OHtnA2DjJXvX4xeNtf1H4efHa61DTrhoZrXVS6zKMFcN1HTPT8a/azw7po1XwkkE0gZri3AO3JK5&#10;H86/Pz/gox+wZdeGrKb4meFbGR5JJS80cK5AwR6c9/bpWzg1NSMqUouLiz7Y/Z78Xab42+BmjSws&#10;Lma4tULzvJuCkgEipV/Y20Px9rT+IntwxZicEYz26elfG/8AwT3/AGt49G8L2vw78Y3Qgk0+WOC1&#10;geXDOCDuJB9Bn2/mf0E8O/tMfD3wToo1W8162mWYARRxTBj37Z/+tX3WR5ZCulWtex81meYVMFen&#10;F2bPjL496nr37G/iyTR9OvB5ly7z23T5lGARxz0OefSvmfxn4y1rx34ml8T6vK0k0x5eQ5J+v/6q&#10;9V/bX+I9x8ZPjFLrEc262jlYJE+Bj5iM8Z6jH5dq8xtvDrW026WBsonI2HjjrwaxzXFOrXdGD9yL&#10;0R7WUUPZ4eNWovfktWQQWLOmxl5PJ3H0HAq1Bpc87hUCeY+cbhg89/b/AOtXS+H/AAwb6QJcIxDA&#10;EKAOg/ya7fSfh1bzxK6QkMVyDu9s49u/515qZ6k60Yo8s1fwStzpkWkW6t5RZTIf72Ov+fx7mvSf&#10;hHoxisDbac5UkkSu3VgGIA9xjB+lbsHw8j8sSpCr5+UMo6c+/XgV03gfwgkERVAqHeflA6gcdSDX&#10;Rh6ijVRwV6ilTZ638DLiC5v7WwEeUlKpLu5KbTyAfqf6dq+3vg3pVtA6xpEP3ZG0ge1fI3wQ8HK1&#10;7HcAEBCGQlcE9OP8ivsj4W3Npa20PnTDdsGWP0619Yqsp4a58diuX6xocn/wVO+KOgfDP9ivW4/E&#10;bAW2qQizJLsoBfjll+6Pc4HuK/nA+O3jjxL4e8fLo9nA0ERXeEMwkDKScYI47fn9M1+v3/Bw78dv&#10;E+n+BPC/wm0UGTT9SkknvnXDIdgG1TwcHLZyDngjvX4z33gy81C8+1GOMFmyDnkev414GaSpOEaN&#10;tVrf1/4FvmdeUxqRqTrX0bsl6f8ABua2heOdQZIyztyBkEZ/n/nmqHjDX7+6jZpbpgT1AOAAe1Xd&#10;G8MajCzpKqMCmAN3B96oeIPC2oXUjfvNqDHRea+flFRkfSRrKcdzyTxJqNy+oSAyN17tnAp3hx2a&#10;ErnqeCe9b2seAYX1CTz3kALnA6da2fDHgbTzBiG2JGcEk1upRUTkabkcvfn/AEZtv901R0HTZmYF&#10;x16V6kfB1jHH5htkIXuy/wCfepdN0GytGijWCMEkFQEHJ/z61aqpIidNtlbSdLePRwrQszFOm3k8&#10;VPq+lyvBGYbViWxgKDXZ2VvbC0CG3UlBzkdSfQClvoY2tkURgcfnxWCqO5o42VjzmPQ9ReYCO0Zt&#10;rdP1qzPo+pW7FZogG5yCcn16Zrq7i2lVicKFBzgt/n/JqOa1gCFpJBkHjK8/jVOTY4RseYa7oeom&#10;+JAB44INXfD3h/UPmYp09uM+la+r3Fm2oFVkDEYOT+dbPh77LtL7wPZSM0JXRnflnoclrnhfVJoS&#10;ryBOOmDzxXIw+GNQtbgvHdZ5/ukV67rkliIdvmKSRziuNuLqwSZszL15GelaRVkOetmafh+yvIrR&#10;F+1MuAO3U1Z1gXiWZUXsgweGBHFRaXq2nxWyl51/Ej0FLeazpLjY92uC43HcDgZ61ny+8a+2ajuM&#10;0XRri8lUGaRsHn5//rVuzeGQVilDsDztB6dOf8+9UtC1bS47gQxXsbDzPlbdweev+fet+71nTlMZ&#10;E6A9smpldMUXzLU4nxLoEazhiZMY5OayYfD9jJc/Kr4x0310XifxBpRcg3IOCeVPasGHxRokMxDX&#10;CkheAD1/xrSDk0YtR5hbrwrZSITsJyOm41iv4IsZbguAwBPQNXQP4z0crtM2c+o/ziqKeLdHklws&#10;65z1NaR50RNRZteGvB1oloAJJAfY5/z/AJ+tdx4M8OaZbAOYS+H7nrzXHaN4q02K3wlymB1IPGOl&#10;aUHxH0qwAiZ1OCCMHOSKPebG4xUT3vwH4X0u+jDNCmQMsAv6118ng2zdQGjUgAdOn+f8a8e+H/xe&#10;tzaRtanhgDkenpzXoEfxUxZFldeRx69OP6flWU01uZ09RdS8H2MF4IlQMSSen+fyrb0L4fxMBIEX&#10;GOCwH4den0rmIPFEt3ch5CG3ZOQ3X8P8/wAq77whrbTRrGF2g4DN6n8fauGrU5EephsM6mrMzWvA&#10;ME0UmxFRim7OB6dv1/zivGviB4cj0u52ugYZ5bGR+lfSuqSCUZMS5YEbfXmvHfi9YEJI6wLgA7sf&#10;wge/Y8ioo1+aVjevg3GF0eT6Zp9uy5RFYZyCMf5PepdQ0yBIS0bEHs27kZH+NZ03iW3srp4FjKkF&#10;hyBk8f57VLJ4msZYfqcZYdTzya9SOp5b5kZ9nLcW19kSsAG/vH16/pX9A/7C/hGfS/2Pfh3p18pW&#10;SLwnabweu4xjNfgj8P8Aw7c/Ejx3o3gfRsG61rVoLC29RJNIsa5P1YV/SR4V8Nnwp4L0rwzCqqth&#10;p8MGBk4KoAf5VvH4dDKtObgovYxNR0aOGbdECT61nT31lowN5Pp/2mRBlUkwVOMcYPB/Kul1C0kA&#10;Y8jjrXJ+JowbZtq85wSD/n1rooycZo4asIuNjvfBniybX/BGqeIvFHxW0zQNL8P2K3F94e8IKLzV&#10;XQglUbyztgZto2/McbiJFUDNfkB/wUN/aI1f9rXVLPTH8Ix6Vo+g3k/9nrLMZZrkszEPI5ABbaQD&#10;sChiC2BkBf1c8Q/DuH4vWWk6Rr3ivU72z+yiPUjoyi3ub6II221KCIW1ou4qTMsU00yQxq7RlAX+&#10;S/8AgqX+xP8ABf4LfAy0+IPwq+HGv6XqgvH+3CDzr2B7cgky3MrMxjYAL83yrkkBMH5PosZyPA2p&#10;X53q9rJJbJ7u7111tZd0eVhHJYtuq1yJJRSvzczerlfRJKyVnvd22PyR8UaGmgTSROcLtGcj7v1r&#10;lfEes6cliSZcAf7XSug+Kmqx3F5JFFNjC5wDXm/ibd/Z5J/u9RXzajd6nuczsZk3ijR1lKi4Bxn2&#10;zV/SPFmm+TuEmR14rzW5nImbGfvHnHWtbw/M/k/P+tdM0lE54Sk2dbrnjaBYmXy88cADGKwj44JO&#10;2K32jPc+9UdZWd4iqROcjqFrLgsdRkcFbV+OMkYohy2JnzOR3Nn4qv5IFK7QAO+aztU8QXvm5Vxn&#10;PJA/T3qXRNB1aeFES2z8vXcMVbPgXUZpPNmK5DdOuP0pqVOL1HKNSUdClot5rN3dLibapYZO2vTN&#10;DlkjsFSRyAFHOen+R/KuZ0nwjLAFLMqqD1APXj8K7Cx01IEEbXC9ONoz/WufETjJaGuHhKO5ejYD&#10;IZxwOSDnFTPCXiDdcjIBJ5H4Uy2gjjCu8hLAfLgYGKvxRIMI4bA6kmuOL1NZI5/Wg0ULShyDjnJ5&#10;+tcXqeppYsxlmHB6Zr0jXtNVoGUjDBeleaeI9JheZmkXcc4JJ4NdcFcwnuVYPFAml2xEkjpz/n0r&#10;M8S6lczRZZyeOc1c0u0tYHOy3Hf+HpS6xt8vdtGB2ApcyTKVOTgcjHP83+sJrovCt7ICFYnGe9MU&#10;wlAu1fYYH+e9amgwxtMCFAyTzjiqnUTgyKVK0zWjupVX73UZqO7umZCVUkHtir0EUe0FuAeMmotS&#10;xDHgKBlQMj9PrXBF3kdko2iS+GIFuR5MiEbuMsP0rTl0RllWURZIGScf4VQ8Jz5kwS2QeTn/AD71&#10;1CNE6cqeRyM5/wA/WtZxTM4SaJvBUh06+U7OSQF25P4V7BoOoGSz3oyrnGQXz/8AqrxITxxTCRDt&#10;Crnk4FekeD9ZD6UG8w9ga8yukpHqYfnlE+LYtD0yNxstEHOQdtdbokFvDbhY41GE4OOa88bxuWkA&#10;S0z6Fjiup07X7+a0XaVQbf4RSnGTJhKN9DThnQytuIJ3H5qv2csDZdyAPLOMn2/+tXDR6nezTOZb&#10;hj8zfzrQ02WRlkJlORGxxnrxUuOg1O7Ow8U6haQaSwmnTJCk88djXM2viDSnuUi84ZLj7vWjxWA3&#10;h1nweQp3Z7cVzPhyA3OswxJydwxmqhFcrYSleR9b/AC6hNvDLEB97ldvJ617g/iG5jVYkB+VcLls&#10;49ua8b/Z50nFhCVU52YLAH8/8/1r1swnfkLzjrnnPvXlVneR9Fh4R9mi5Hr17MATgHkjLfePb8OP&#10;51IdUvJIhuPIyDgEHHP+f8KqQ2UxxLgkj+IYGKspp100eQpGOMk+3esk9Te0UN/tK7HLSAFWwD6c&#10;dP8APrU0Oo3cis5lOSMbTwfWootHuXcFl5z16n/P+NaNlol4VJZdvIAXbQ2F4mZcyXUqGMTZJPAz&#10;0+v+f/rQEzMCiMx55PJ4/H+v1rcm8NXHzAkKQSQrZqxbeFPPUKGGGHHPQf5/nTvoS5RH/Db4M+Ov&#10;i9rX9geD9LMrk/vJycKg7ZP+HNfUHw8/4JofDixgSf4oeLZrud/9ZBaNsCZ7cHr+PpV79lq/0T4X&#10;eAkhhiiW9vCTLIz/ADqOuPUda8q8QftY61Z/Hm/+H+q380dtdkSWFx8wQ56jJOAKht9DlnUk5Poj&#10;6Nn/AOCUH7K/jrTGj8MeLNUsJ24Msd1u2sPZtwB/A9a+b/E3/BKz4ceAPi+9l4i+KEGuNpyG5S2g&#10;jALIORuAJxj3xnnpX2z8EPEtrP4PS9j1BfN8jdw3BbFfJngLx94m079rzx14I+JNjFJca5l9KnC4&#10;JjPyrt+gxwPTNc9Wb0SFS5uZ3dzVv/i/+0b4S0KwtPhnPp+jaHZsI2t3AJki3AdM9wMgDH41y9r8&#10;QtW0P9pjRvEupTs1xeKq3UtvJkSggY3L+OP6967r4mfsWT3nhi5vZPHGoyai0RaBmumWOJuvABx2&#10;/SvirxD4l8ZfDP4t6dpviPVpWurG4AlmNzuzgnBB7j2Pv+GNJOUlzPU2k4OLsfsnYeKZbzRLeZbg&#10;OrxKQUOeMVyXxR8P6T4+8JXvhvU7ZXW4jIG4cgnp9D6Vx/wl+Ji+I/h1pd0t8HMlomXXucY6dq7v&#10;y7Wa1im80uXTA5Oa3lD3nFnJFtJSR+Qv7SHw6v8A4LfF59A+aOOK6L2+45DA8/1p2raKmq+CJdbu&#10;p990FyyhwQPcZ+o9ele5f8FXvAsVnqkfihYpAS+GcDggH1xwc5/yK+cfAHjiwHhN9MuQ8pHRWkwM&#10;Hj3564/H1q6avC3Y6ZNNpn07/wAEpPiTJb+OpPD09w+HJXyR/CD0OM4xx/8AXr0X/grN4ZsrKxsv&#10;E1tCROpRWlGMEc9T2r5t/YL+INl8P/jZHdS20gN3J5KCEgkFsD2xyf196+7/ANvv4aH4hfsw3mrx&#10;R/6Tb2yzqzHpjnH17U6qvFGVP3atu55d+yZqP/CU/ABtAsplYJE6At13FRn6jnr618J6/fN4G/ab&#10;+wveqHttXBZ4ZMc7/u8ZwPzr7A/4J1eIrD/hVl9pImLyCZ1MaAEg8/ex3P8Anpx8UftgWd94Q/aR&#10;1G6u7AwOb3zVhLYPXIB9K7IL3kznkrc1z9f/AIK6zbaz4WsNZ+RYGgUqFfdnj/61dD8R/DFl4x0K&#10;ay1WxV4njBAc9PT8a+f/ANgb4rWXjf4N6VK7DMWYtq/3gOfp/X+X1DHbrf6eGlwcrkZHb3FexgqP&#10;tqvKePianso8x+Tf7RH7L3jPwT8YL3xF4F0V/sshLSSxA7UPT/P4+1M+FFz441fxJDp19e3Pk2gZ&#10;pmbOxCAR06Gv1Xuvg34f8YxyW02mJmbIeQrnqMflzXlv7R/7Nfw0+Avwj1DxRo+nww3RgZGkdcF8&#10;5J6dM5NfbYbCrD4R2lZWPCq4yGIxMU4633PgNxZXGrNPJLvYSbW3jJJB5P1ro9NtLO7u0jaNT50e&#10;MY7j0/D0rzuea9lvp5o5SJTJlDng9+a6LQr7VdR0l4HDwTqdySrzgj/Ir46NVNtn2co+5Y9HsPDs&#10;kHlywj7yK2AP4fTNalh488P2upxaDeXSRSy/KmCQWIOM8/jXPeBPFGsNrkekXoZojCp3ngjHX/P0&#10;q/8AEP4K2+v3cXiSwd0niG+PYcZPcZ9+c/X3q/aK10cFSbT5Wdtod5JLrB0+Vo5IXTcrqOh7g5+l&#10;bdvdWel3guZnQRqwJBbpyM/pXzTa/GHxl4MurvQdetXjmtWxDKycbMDnj356/wD1uV8bftSapcWM&#10;+npdMTIp2hex6EH8vfjFXCrBNMwlGck0kfpN8OPiVo9hokl7azoHReRuHX8P88it6L9srQdI8NSa&#10;mtw4KMYjETteKXptI79unWvy++Fv7VHioacLa5mlaZSFBPIdRwAeeT/n1r3z4CeA/HHxlmbxNfaX&#10;MljGRPcFsqrqpyBz+HNfWYXHUq1KMKauz52eAqwqynVdoo89/wCCo37SXjbxz8R7fwbrQ2RWunoc&#10;kBhJvy2fQHHGa+P212DTyqNIOMd+xrQ/bJ8fa5d/HzxLZi/k8q01B4IFeUtsReAFz0HcDp/OvBfE&#10;virVFdB9tbOCTzXzuOqTq4yfM9nb7j0sNGnTwsXBb6/ee82PiWyuCqrMG4JIyT2qW6urIQb5JFU4&#10;6sOp/P1/lXgfhXxTqsl6AbpyevDV2UGr3TIEnuCR6FvYVyOCubQqSSNbWLrSxcyb2Rsk/MvOP1qz&#10;o17bw2/mWxVAOm7ua5h7uOWRizDdnHPStzRLfdZ/IoKnkkdqcqceUIVZORdvfEUjREGPDBeAo46n&#10;P41Xstfh875oJGAI43jH6VHeQuts7R42qvbnPvVbS1cSg7GyCOdp+lRGMTZydzsk8RSRWoNvbrgj&#10;vzjg1S1vxbfQ2qv8qe3rx/OkIi+zmMkE4J5Hb3z+FYuqaXrGswxCxgO0D7x4HT/69TGCvqXJuxRv&#10;/G2oiVmR0HUDg/pzWbqvivXpmZPtRUEdEGOK3YvhNqVxhmL7iCd3Yn/P8qo6v4B1Kxn8qYrgLxnI&#10;P61taCZEeaxwOoapqsGqNm9lz2G7GK2fD3iLUEgO68kI7jcaXVvAl3LdmYXA6Y+70q3pPgi4ETf6&#10;T+SVrePLoYcsucp65rd3KhEl1JwuNu88YrjbzUJnkYvM2Seea7/UfBTCFt1zIcA9AB+lc1N4DtzK&#10;xadzz/e/+tUqUUypwkxNHlaS1DEnHqT2p+rBltiSO3Sup8O+B7IWqhgSdvd81a1XwbpxtGX7L1C5&#10;JPSs+eKkacj5Dk/C1zhlbcBjH5V2UszeUhbPXkHv/nmq3h7wjp0E6ILbqccHv6811P8AwiVmYQ2z&#10;gHGcjmpnNNl04tI898TuXfOTkdOa5oKTckkdP1Fep6r4Ss2kZWhHAPzFf8+lZcXhPT45iWtlJPT5&#10;fz4pqokiHSk5HDjIUgsemBWZvAmYFjw3bmvTbnw1YxjKW6HHYx1j/wDCG2lzcsqWwyTnOK0jURE6&#10;cjK0bc9qAnJPHWtRtPdhumHbPPNdf4Y8BaVDD/qhkDOcnitKfw5pVtCAsI4PJK5zUyqxuaRg+XU5&#10;fw9q13YFYoXOM9AM13+j+Ir+WNVaOQ5AJz/nmufjtLa2l3QxIB6Feo4re0oM3+rUAN1ySMeucf8A&#10;16yqT5kVThZnW+HtXuDOm+LCk8knrXqHhG7kAUENjJ4BwB7ivKNBVkmjDNg5xk+ten+D5BlFJ5BX&#10;IYe4zXlYpn0GAWh6HYZmCytuIYfMzD165rk/iV4fjudLmcJztypx/F/n1rp9Pu4wnmvIRkdPfPNZ&#10;vjGVJbGXklVGTluv+f6VwRk4yuj2JQi6buj5F8bWklhqUxWM48w4JrNtZfPUDaORxg16L42tYjfz&#10;OE6uR3yf84rAihs4R5jxKOTj5a96FR8iPl50kqrPoH/gj/8ABYfFj9u3wZa3dtFLZaLPNrF9FIp+&#10;7BGdhA9RK0Z59O/Q/vbeShQSR0PQV+Vf/BvT4OtLz4mePfiI2loDpujW1naXhHQzOzSIPwjjJ9MD&#10;1r9RNTun27Y3Bz7V2Um3TR5mNa9tZdCpq10hUgcHoM9q5iS80O2uxJqsJnUnmELkH+nr1rR1e8aN&#10;G+b8fSuQ1jUIonEjyKc8AY5Pt09cj8a7cO2p3SuedWs4WbsdXd/FvxPYaBDP4Gs7LwxoZZki1a/d&#10;FlvWRgHitIuWnYcghFOP4mj618Mf8FMP2wfG2g/AbXvCEmgul3rsUdpJqWp62txObdpGBYQiMiMs&#10;oZSplcpu69CfqTxJ+zP4y8ZeK9K8d+KbzSvDWmf2bIp1BvG6as9yVkki2wC3QqOCR5UZZI9uHdQw&#10;r58/4Kgfsp/BO7/ZD1/xhbT+MP7U8LWS39lqcFkLu2mlXO5JdzxlUYE/vBvKLjJfbtP1eJ5fqihQ&#10;/ifafa26vd7/ANWODC0sPQnOpipK20IrVtu3vO21uza07n5BmwbUp5J5pid2cgn3PWmaj4Zs5rVo&#10;vsoIK/KSCSfQc0zT/EFkh/15Jz1Xt+GaujW4pIdu0sATwVwTg/8A1q+NqTaZ7tCmm9jg5/AVqJmC&#10;2KDLnHyVpaX4PtoYsR26rk+g/wAa1ZvEFmkjAWzEk/Kf8/SpLHWluV3RWxYkY+Yc4rN1JNbnpLCU&#10;1sjntc0NIF27dvbaBWZa6LJJJywRMDJPpXT67LI8ZcKADnIPfvXMvcXgfCZwOhHTNEajOSvQinsd&#10;dpMFnaWiIjKxPUgDP60XrKJcIoA/ugdPxrI06e8FsNzsvAONuKg1OW/ONjOCO1Unqc0oOxvwSHeA&#10;zbTx6mtNL+yt0DPcLgD+9ivNbjUbxJNwaQt360PNrT8CGTjgEg05pW1YU6dR7K56HL4x063kKRyg&#10;sD1Bz/npVuw8XWrOMTL1HGa8ugsdTMokaN/pmt3R7HVywH2dhk9CP8azj7NPcp0K8vsv7jv9Q162&#10;e0O192MHn0/ya4DxFqaZZBHnJ4A4rpI9H1QwgNGBuHJbucfSsnU/B2o3TF9vXviuuFSko7kvL8dO&#10;S5ab+45W11XMhCwnO3mqutatKkJfYcA5wDzXT2Hw91FZDuY4I44p2p/C69uQclyDzuC8H3rjq4il&#10;Ge57OGyPMKtL+GzzdvFEqDJgH51ueEPEMt1MAIs88g+lbB+Cksjb/KYjPTpmt3wn8IDp48wwlc4x&#10;wT+NZTxlDl3N1wtm0fecNCE6mBbAIPnLZYZ4rP1XUrhY87uRyAT1rsx8PpFYjyj7kcAUTfDdZosG&#10;DOeg/wD1/WuaGLoqW5P9gZhP3eU5HwpqE5YEsAewPFb0uqzooVScj071oWXgNLZdkUJU544qUeEc&#10;SBGQ5JAxn2rqli6DVzN8N5jF+8jKW6u7kbuw7gV0Wi6tdwWYUzuD3K45q1p3hSPBj8sY+nT0rTg8&#10;JFIxiz3Z9SOPyBrxKmJ9pX8j6DD5NVo4dK2p8PRj5s+nYV3ukKRbKACflHGM1VsfCelRzKTDu54L&#10;E12en6fbwRBYoggxnp04/wA/nXoVJpnyVOLTucHZWd3JO4W1c5c/NtPTNbuj6Tes7nyDlkI5+lXb&#10;QxmQquMBjge1bOkBAJJCRxGcZHUVm3oOMdTM8QeHrmbQAvmqMqvIJ9qq/DbwJLP4jjeS6yFYcbev&#10;NdL4huII9EVnkXBVed3sKs/Br7Pf+IB5cgZSwGPfP+fzqHJqmy+VOaPq74FeEIbXR1bbwIhg+o/z&#10;+dejrpNmJdzwgZ4zyc81gfCfTlg0PzGYD5QBhT6+39a7OC1JPmCIDLfdA71487uR7NOo1BIrRaXa&#10;INnlAMMA8D8eP/r1MtjburNFGoVOAjY/r1/D9atx2kjDcmRhhu59ulTrZnOUTKn7hI6//W9qFsPn&#10;bMuG0WKTy0gx2OFI/D8M5qaNJEG3yyMDgZI4+mfr+dX4dMl+60RHU5xyPr26nvVhdNYuLcdjzlgM&#10;c0xc2pkPbFmZgcZb5QT378U6zgmkuUjChtzcEnGcEc/rWyulrIMoo5IJLd/b3q34f0qIa3as4IUT&#10;DKlv096VricmdJ8WotT8FeEI/EWkAM9haKZoEfG/5Qfz/nXjngS7074yPH46s9PV5reQh43XLxkY&#10;yP5V7j8UNctrzSbrQLsGO4nj4gKAF12jBHHOfXFVPgV+zjc/D2wsZNO0xTDrUpnuJWBwFPPAPTj+&#10;Rova5Dd2el/szfFddS8GXmm2kMq3NkWSSGToCBnj1z6+1edaHr178U/2mrLxFaaLJDc6DO0N2ncq&#10;f4vw/wA9DX0DP4Z8HfDbw/c69pmkxKxj3TugALkA8/l+gr5K+Af7Q/hfUf2udXl0KIQWuq5UxuQA&#10;8wPJX9fTv17cnK5SNotcl0fQf7dHxA8aeBPhf/b/AIQuRHJbrvlRlBWRQMFffn8fY1+cHxM8V6r8&#10;Y7NviBbBYr2ORvPiQHJI6/X/AOuK/Uv9pL4byfFv4G6r4dtCg1A2jG1aVQVBx69vTpX5K+FtJ1/w&#10;14y1H4ceII5bW885k8qUYycnpnqCP6U6KSk77jXwI+sP2Bv2tb/xJa2/wvu7MLNCioWdxubHpzxw&#10;fT/633bomrX0enxwCFt+3PmEHGCO35Gvxp8AjWPgp8dNNuNR82KJr9MukhGQT6j+Vfsp8G9Tg8U+&#10;DbHWYcotxbI0fIwox0Pp/wDWrqqPmtIxiuRtM+df+Cjnwa8S/Ef4WzapYCR3s1ZpFji4OB+eeff8&#10;K/M3QtdTw1cXGk3wZ3Vto4wRgmv3b8S+FLXXtKl0i+ukkSZCrKMZwR/9evy//wCCjv7CE3wbvpPi&#10;z4OUtp0smbuILgKxJ4A6npn8axg+R67M3i1JW6o8b/Zn+I99ofxu0nUCzsEvVPl4G05Yce4r9lPG&#10;ul2/xb/Ztl0Teym+0rgRseCV7H61+C3hbxdq+g+JrLV9GuEVre5DDdHnGD6HrX7V/sHftMeEfjn8&#10;H7OzhvY2uoLZYriMDgMAAQPX/wCvXV7L2kLHNUn7OakfKv7E+k+Ifhn8fNf+GmrwNHBArPb7xtz8&#10;x55yDx6ZrwH/AIKb+D9S0H45PrU3mNDfL5iSE8D0Ge3X/Ir9I/iB8CvDej/FSP4h6PcMl3Muy52N&#10;97JxyOnYdOa+OP8AgrH8Ktc1b7L490qGU21uojkTbwDjjB/P/IramnFRv0IbjOTceqMr/gk7491W&#10;88d/8InqWot9htwWhtQ/+sJ+8fw459/fn9YPDNi2p6HHIrr++lLE88KOAP5/nX4gf8E5fGUnhv47&#10;20t2dyMhzH0Az/j/APWr9sfgvqsuqaDHJLjEiDCA5A56fyr6jJ4Xqps8DNNIOx6N4Y0u3tY1EaDA&#10;9Rj8a+J/+Cxn7Q2n+HL7QfgxbXQVr23e6uMSYO0HaAcH1OefSvsnx9480T4WeBNQ8X67OkNvYW5d&#10;2dgo+mTX4fft/wDxv1P45fHeb4oSXjvZQ7re1CtwkQP9Sc//AFq97NcQsPgnFPWWi/X8NDysqwzq&#10;4xTauo6v9AsrtbqVpItoDNhSDyPf+dep+A7W2utPiimjzn25Pf8Az/kV4V4O8T6bqEcUcNwqBcM2&#10;71PX/P1r2zwJeo7QgsWVQCAD1z0/DJr45bH2NSXNHQ9B0XRLWxkE0cQ+VTnCkk+o9a7vw0LO+0/5&#10;Srbj3AJX/D0riNCY3V2kLSOSVKEBsc+/rXW+CLS7sXaxeJimQRkffxn0reCOCVNyepn/ABI+Cfh7&#10;xYF1K6slEqrtLCIZIOB0715Lb/sIaJrnihJImYJIwyjdCT6DHA619J38qS7Igp2qPnAx+f5kV0vg&#10;XwlNq1ys9tGPklBzg9CO/wDntWkKKqVEi4SdOBT/AGWf+CdHwvTUFi1fwzDKEcPuZPyGfTvXpn/B&#10;Rf4s/Br9if8AZQ1XwNoiW1jrXiTT3sNNZIwzQFxt8wgc4Gfp0r2/4cXuk+AfBjeKPEUkdslvEWkk&#10;kwAa/HT/AIKmfH6//aK/aD1G6gu92nWzrax25YkL5bHDYzxkkmvqJ1KeV4TnittvN/8AAPnqtOtm&#10;mK9hzWvvbol/nsj4Qu/DviK6lllvv3shmcyyElix3Hkmud1fwBq17cJ86gDORivcrjRLKC3MsrKn&#10;9Tn/AOvXLa5NaQyhYwvTg4/X/wCtXyEazbue/VwijE4fwz8O7u3uA/2gAgdAv/1/pXYWngUYzPcs&#10;eMnauMU/SL6ISHDINpDDkDNaEuoWUceZL5MEYK9fWm6kmzmVOMVYy18L6LBOwkVmIPOSeOldBotp&#10;bRqsEFiqjGScd/UiucvvGvh+0mYb1dlbvk8/5zUln8TbGNCkSuMYwW6fSrTm0QoxTOrvrMfZy7Ag&#10;leSe1YiCG0uF3/ePbHIOfeud8RfFe4a1cWcIAH8THkGuUT4j6s90H2jluRWsISaG5RTPaYwksBdQ&#10;MYJ6e1bvhHSLXUBGk+CCARkHnrXmGneJ9RngB6FlxnqSfSuu+G2rX8lxEZZ94IAHy45JrGpdJs6q&#10;UOeSR7p4d+GOmXWnFtgfKAoAvI968++MXgqHRYmukRcJ95iMc49q9p+EkB1S3jDsVxHg5bA/+vWJ&#10;8fvAMl5p8jLCSNuAw5J+v4mvNWKaq2bPdllnNh7xR8n3+o6el0ym4GCNoBbmrek3unSqxFyoHqDw&#10;OtcV49+HvijSfELxpZzSRFiEdScdam8LeDPE/lsG0+Vc9CVxXspw5E7ngLCYt1Lezf3M67WdU0lI&#10;SHuEzt9efQVw914p0JJDm7Tr/erdvvh94mngKJYuDjvXLP8ABrxjdTt5VkRluMjBNZOpRW8jdZbm&#10;FT4aUvuOr0nxvo0FqiCYZC8EAmo9Y+IWkJbE5Y89hxTNJ+B/jE26pLbshPy8rj3/AKfpVu+/Z68T&#10;XcBjUMOey9cfhWftsPfWR1xyLOJx92iyt4e+IWiTXigFs7/l+Wuol8X2SouFJGRtIHGax/DH7OHi&#10;KG/WS4LAA/K23qe/8xXaL8CdTZQkQdhwQNuTxWVTE4ZS0kb0+HM6+1SZyWr+MLNWAWCQgA4JAGKo&#10;DxnZLIC9mzAHpxXpB/ZzvbmQA20hY/7OcfXpx78VqaV+y9bxktNZvnGdzjt/LtWX13Dx6ndT4Tzi&#10;ovgPHJ/FXnkhbJlX+EY5wKZa+I7dJwXtz97oB0r3GP8AZktN+17YAg/dZT6n+lQn9mnTlk2m1JB4&#10;bK9P5Zo/tHDlvgrO5fZR55o3iG1EAZXA54ABGKk1HxLZ+Q7KjMOT93ivUrL4F20EflxWWCoztK9R&#10;9fekn+B7To6Jp5GBknZ/nNQ8dRb3NI8E5w9OU8MuPGkwfEFgQp/OrVr4s1WfaIyVOMcA5H6161F+&#10;zkZWBktshz9CR3xxXQaT+z1BZuN1mDt6lkGfpUTzHDrY9LD+Heczd2rfI8y8IXviC8uY2IkKswUk&#10;J3969w8FWWo+QkkgK5Az7A//AKu9W/D3wej08o32T5U4I2jOfb/PpXdaZ4SjtU2BcMO+Oa87EY6n&#10;N6Hv4bgHMKEdfyMyzSaNduCCFJDEYBx+lZviiS7a2lKfN+7IX269K7R9IjfLBSMe+R+P8qqX/h1Z&#10;4vLeHrgEkevSuRYmO53w4Jxs9GfNHjLSdflvHP2POGxkY/Ielc1c+HtfkZY3tJEPcgZ/zyOlfU//&#10;AArCC4kd2gDBjnG0UknwhtnUgW8YBxnI/wAPy/Gu+OaJRSNl4XTm+aTZ9Of8EAdLutH+Gfjp5g4d&#10;tahDFhg4EKkfzP8Anr+hU9yPLLMxJHt2r5J/4JFeDLfw74A8UmBmUTapGNq42k+UnzdPQY69q+r9&#10;XhMERxKc49q+jwlX22HjPuj8W4pyxZPn1bBr7DX/AKSmc54n1mKJWLydevNcleSQak8bTazHa+VO&#10;ku4KWyAc7cDGM4HJ9elXPFtjfXMrrEWAAJOOfWuJuNB1G4uHjViRu6A4/SvpsqwdOq1KR8PmOLqU&#10;k4wOi174uW8N48vh+CK81STO6/1By6LyOQmdpxgAHGeBz1r5m/bs8War45/Zr8Yf8JT4tvLu/mRL&#10;WNPNUr5Mp8shYWDKqFiASgBHPzAjNe1XPgPVrW3/ALScvuum8u2jGST/AHnOP4VXJ+tfFXxc+JNx&#10;8RvHviLRdKmb+yA0dusO5HEkcTAodwHPzfMDkn5sc8Y9fOsXTwOV1a0Ftpdd2tF/mb8D5Q8/4noY&#10;Oq/ifNZ9o6v/AIB8e6X8ExHIXFtg46479eK2Yvg2hhEf2ccHDDZXvsXg+yjHFrjB9f8A69Wl0KyR&#10;iTEmehPBBP8AOvx2pmlab3P6pp8DZZRfwr7j5v8A+FFGeVne2Pl9C2zp/wDXrUsfgtbWKFGthgnp&#10;sH4V7+NJsVIYwgdtp4z71G+i2OMRwDayE4BGD/n/AD7YvMqz0uei+D8ulHSKPn7VPg5asAptS3qC&#10;oOayZvgzAV/d2KjI4wPw9K+kJfDVk2Ts+Zuue3+c/rTG8N6aSPMtw2P7w/z70LMKi6mT4Hwk3ol9&#10;x87W/wAI3EflpZDPQEp0/wA8VWuvgnNdffgYjGRhf89q+k4/DungnZAq8Z+VehB7Uybw9aBySgXJ&#10;HUD6f4iq/tSqjal4fZbF3mkz5mT4DQvMWS3GeGAK8fTn/wDXVofBpEjwLdckEfdr6BuvD9pzLtDB&#10;T0GDx7fzqtLoduMt5RwATkHqP60nmVWXU7f9TcshG0Yr7jwmL4PJuMnkMeOm3v8A59fStCy+FiWr&#10;Arb/ADAfJlPXH+fxr1o6baIB8g+UEqGXv/nNNexjVdpiVj0yueB/hk0fXKjR5z4YwEZbHnkPw+t1&#10;XLw4wKP+FeQOu9osg9Dtrv2t4yu4IB5gHBGev8u1QTLCqBtgJzySRk/5/rUrFVe56dHh/LoxT5Di&#10;f+Fd20D8wDaDyQOMegpP+EH06JGBjwc8jbzj6iuveJfMALnOMBO3PvVeZIyQBty2cE8Zz/nNS6tS&#10;T1Z1RyvB09oI5c+D9OVNzxDHf5RmpV8N6eiboYRuYYO3qfTgf55rbmVGIfIIPOAfUf8A16iKbQRG&#10;ckdVDGlzy7k18LQVJ2iZB0K2S43bAykZIB68VXutNsVQsIwMHJJwf/1Vq3DpEhOABtA356D/APXW&#10;VrWpx2ydMA8jFaQUpSSPi60aVKd2jOlgt485UcA88f5FZV+0UbFlVQc8EEVSv/EuJXXzNzA8CqN3&#10;rBmwzEYI6k4zXt0MJdXZ8Fn3EapVeSmjc0zVY47racY4967TSraG7tQ4GfUjivIpb4wyrIrsNvYd&#10;q7/wh4n3aWFeaMFcAiRv8azrUIRZ5GFz7FS1PjCPxjaFxshbr0x3roE8T3UtvthQLx1zmvPYF/eq&#10;V67h+NdZasPIAz/DzzXRKKTPmotlOz8Q388hEkmPm4A7Vu6HeXLLMzysR5ZOM+1cppcUjyHC5yxx&#10;ge9dVoNrcNHIfJbGw4z3GKU0khRvcn8Uuz6Ekm4klUGc+3Su2/ZZ0uKS+WWVc7pMnJwMZ+v0rj9d&#10;0m9udGhjRMcjkn2r1P8AZs8L3dmIpSFO8Ag4/TpWFWXLSZ0UoOdZH2T8PFs10GEBFAC4wDyPY+9d&#10;TE1lF8pKsDxkZ/PPtx/nFeeaPeNb6ZHAkrELGAc45zzWgNWmVdqkndg7yx4615bd3c9mOHdjt47+&#10;zC7ldV3DjDDA59qX+2LBMjcAMAAH0/zzXE/2tI0m2TJ7Kcj+f+elJLqc0mXaUnPXBP5fSpehaodz&#10;spvEllGgKy5zjI/PvVRvFcG5igBJbHrznpXKR3QLb2Pc57Z/z/WpI7j5CGIz8pOOM/5zTLVCPU6h&#10;fE0sgwtr8vrgjGPTnp2rW8B3X9o+MLG0v5F2Gdd6g84z0wPyrhorliAE4z1JOK6T4b3TR+LLQSgE&#10;iYZOQSORx7fjQEqSsdp+2fZyweL/AAnrnhaIk2VxHBeAA/NDIyrg47cDmvpS+1iystH0vS9PiGyG&#10;0QD5gMcA9/w4rw/4k6jotx4jN3qSs8dpGjXilMiNPXOOnvXi/wAdfjP8bfD2rjWvANwNV0WRQY0V&#10;/njXHK+/ekouTscEnY+rPjt47im+E+qadp8mbh7R/LZWBHTvX5geANf8Q+HfiLZ69bI5eDVQWkj6&#10;/e7V7TpP7UviL4i2TeFJ7e6t76RfLmt243A8Hpzzx+Rqlb/BLVLTwX4hiFpLFq9n/pdhgYLcFs8j&#10;1AHPbNJ0uRlU5pxsfoj8O/E0+tfDa2vXcs0lqu9WHPKjjp718M/tyfC/ULLxKnxT0Hw9NJ9nmJuW&#10;ij5Cjk89Md8//Wrtf2Ev25rPxroqfC7x9GY9Wg/cMmAqyHJBxz2x6cZ/Gvp2HwvpHiPSryHUtM+2&#10;W1xCVlidchlOc/j1rmnCUJ3RtTkktT8wfir4s8NfEXwZY+LtLt0i1GwIMsirgnHqOnb9fz+6f+Cd&#10;v7TVn8RPhVa6DfXEv2ywQRyjaSeBjt9BXwj+0X4V034KfG7WvDelaHNDYTyF1tblCAAeRj1610//&#10;AATY11tN/aEgtodYeGC8yGtmYhHOOMY4yPT/APWOqlJSjbuFaK0fY/W/w9qNveHesxLEfMWQ8CuA&#10;/bS8Gn4gfAbWPC2n2EdxPLbkxI/Vsc/59/pXYPrXhjwVpb6le3myONA0jSSAKBjua5mD4leDvihF&#10;PaaL4ms54xGRsgmUsq5xWfI5RaM1JKVz8Qb7TI/DHiW6sNTs3V4p3R0+7jBIr1X9mb9qnxP8DPGt&#10;pcaXqc9vZtcDzIYuhHvnjsO3avYv29v2CPE+ha5dfE/4fW/2mxkJluotvzIc5zx6/kK+LPEt9feH&#10;pfsF/avDKjgbWjx0NddF306jqqLXkftt8Mfjr4e+KGj2fiRbyNjPGrIrsBjj/P6dKl+MvgfQ/if4&#10;CufC+rRwvHLA25nXow6Y+lfmn+xJ+0l4g0/xbbeHNTvHa3dcIwJJzzgZyMD6evpX3rp3xATXYlt5&#10;dSUCQbTEck4I6Yr0FTjOJxRjJS0Pzxn8I3XwX/aQl0LSL5Iy1/sicHI2En09sflX7KfsUazJc/D+&#10;2u9XuF3BEKyFu2B154+lfAf7SX7Ktxq/juP4saRGpa2cEoVwnHJ6dfXv19OK9z8I/GzXPC3wot/B&#10;vhmKQXD23+mXAOCuV/h969nK60MEpTq9lbzMsfhPa0/Ut/8ABWH9p248baJJ8C/h7qDLa+aj6rfR&#10;N1KndsXB9hn6+xr4V07wNHq3hWcahErCJCFeQYycdeevPNeueL9L8Q+J9amlmVpvMLPNIwOMEEnr&#10;145z71zXiyaKythpNnCF2jDBOgGa4cbi6mOrOctui7Bg8PTwtPkifHXj7xD4l8A+LZbFpHitzMGB&#10;XgFfwr3X4HftJ6bHAo1i4UIEC5OBgAetYXx0+B9/8QdJGqaTbASRljlV78f4186at4b8beDpmt7+&#10;znjRScblIB7VhTly6G1WLTbjsfpx8OfjJ4U8QPE1hdRO8kZYDzAQuK9c0jxFbsRcA5wzBgMenNfk&#10;78FPjnq/gDXftcl7IVMewJu7/wCQK9osv28PE9peB7fKwrGVEZ9e3fiuqNSHoYWn0R+geq+N9B0o&#10;QzT3qAmZVbc2MljjBz1716v8F/ij4G069VTeq7bwHWIZxx94kduM54FflF4Y+LHxk+O/i2LRfDst&#10;xLLc3AERJOI92PTsK+zv7N1f4DfDKTw5Za553i3UvmvrmJs+TCy/Kg68+/v7cdmGxWHwsJYir8Mf&#10;xfZeZ6GCyXH5rUWHoRvKX4Lu/I3P+Crf7eNve6DZ/CH4WavcoYAx1CWyk2rv4CqTjkjk+lfm9c6h&#10;4k1u+fULprq5mnk3STSlnYk98mvpPWfhNL4hv31PVEaWWU5kYyck4PP9aig+CNlAdy2wZs5JYck5&#10;PUfpXgY/iFY2pzPZbLsfZYHw4xuGha+r3dtT5zl0fxHeWY228hGCBkfWuU8R/DXxZOPMjtnVs9d3&#10;HXHP519j23whEybY7EY9dvIxVo/A9JgoaLbkAYAxwM/5/GvO/teMHse7S8NsRiI6tnxDYfCXxcZS&#10;Zfl3YIAyf/11ePws8QkAJExI5G1cnp9a+0LT4A2SSbvKAwTkf/qq8PgPpckm6OJE/u+vbuR+tJ50&#10;jpp+ElWp3+8+A7v4P+K5rlligOCxI4I981q6F+z94ruYyLpjGR95NvI9K+7I/gPpIUstrHwDtwg/&#10;zmrVr8GtOtnH7lME9BxSefy2R6NDwboRd6km/mfFFt+y9qF7bkyRygEDcT/Wr2i/sjJFOss8PAPc&#10;dfpX27bfDXS4gH2gMBkgDr+VXrfwPocLnbbqSF5JHoRWLz6v0Z7uF8Jspp6yij5d0L9ma2jttgsi&#10;qE8FV/hrrPCXwAtrDY4suS2WwvI/wr36Pw5ptozCKIdecjn/ADzU6WNlEVHlAc4yP51zSzbES6nq&#10;w8O8nov4V9xy3w/8FJocKOE2MF6D+Zx1re8ReDrLWbIhIwzFduWIHOPX8/rWmgjjHyDaQDnHSnnc&#10;WKqflHqOxrlliqjlc9TD8GZXCy5fwPFNa/Z20rVNQDHT0YoepSprD9nHTLZCF0xQDg4CcCva/l2j&#10;Cgtn5m/Lt6VYt9jKflUHPOT9abx+Ita56kOFMnir8iPFf+Ge9PALRWKrxgHYAR7/ANaSP9nmxEhk&#10;ayQNu3YxjHPYjmvbJFUtkIo+X7uOv/1qY4OQecdNo7/n3rN4yu+p0w4dyqG1NHlKfBK3LedPHuPG&#10;WYZJ44Pv/wDrqT/hSukjKLbIoJIKhK9GuyFlK7ipI6eo/wA//qqv5wUbdwznp+WaPrNZ9TeOTZdD&#10;amjgx8HNLgXzIY0DY+UlOn4+hqRPh1o8chWSBSfX3/GuyuZd6FEzgDJIBrPnkO8nOOuMntj6/wCc&#10;U1VqPdnDi8DgaXwwRix+D9Ii+dbaP5VJHy4xnt+dTf8ACPac+IxGnfg/y5qy04wWLYJwSMU15vLb&#10;k7QDgDP8qpyk+p58aNDm+FEMnhjTHj2kryMYCgH8P1pg8I6Mr7mtRk/ebbz9ame9hRdjMORnrgfW&#10;k/tKFXO0g5JAU847Yp80u56NPC0HryoYPD2lAkLbJgD+4OtPbQ9LJzJbqMc8p0/OlGsWyBoww4+8&#10;cdD1z/n9Ka2r20QyZOr89MfhReR6EMLhofZQ0aPp8TZFtGAOCD36U6LTrRSyLAoI5PHU9v5VC2u2&#10;/JUgYbg8d6RNbtHTYZFUA/IR2z2pas1ap9LFyGwjU4RBhRgnHU/4077GoyiEexUdPWqqeI7UgsJQ&#10;2OSGPUc49BTz4hssiQOo46bskmnZnLX9mokpsWYcJnAxkAEmh7Yqc4Az0J/zioJPEtmdm6RCOeCT&#10;z1qtP4rsxGCzg9l56c9P1ppSPP8AaUlLVl8R4fBXp0yD6GkVihKMhJxwcjOKx5fF9ooD+evzZwuc&#10;EVn3fjq2EnzSAHrg1ShJndGvRUdz75/4Jj3lvY/DbxE58qN31kBpHHJHlIRj25r6L1HVY5wUEysM&#10;ehFfIn/BLe+v/EPgTxLfW1pdzWseqKpljdI4lfYp27nwC2McA5xjI5FfS95JdHAtdNmlGM7kvLYj&#10;9ZBX3GWRawUE+x/H3iRyy4zxcou92v8A0mJsWcNtdTeTcFeehFRax8PrZd12luCBk5XH+TWdoEOr&#10;3N9l9NuFAPHzxNnn0Ryfxr0TVLrTdH8PRvrd0LcOQN067B9MmvrcFiJUsM7dD8txmH9riFfqfPf7&#10;Ufim/wDhp4CdtMuZ7W+v4hY2NzbP5bxlyPMdHBBRgoJBUg9uQSD+b2i2o0PxjrdrdblZZyOTz1A5&#10;49Oa+7f28/2nPDFusHg+x0Se9stJu45bua1kSMzsVK7Y5GVgDyRnawBByDivgD4geJLaTXr/AMT6&#10;dYz2UF5MWW3uLlZWQdAGkCIGPTkKo9sV1cR04w4SjTclzy95rqrvS/yPf8MqtSnx6sQ6bUI3ipaW&#10;do9Ou9+ljqJ9VtTnDgDHBP8Ah/nmq0ms26oXMpHdSMcV5w/jgEYNzxg7sE9O9VLnx9HEcm8GRnPB&#10;ye39P1r8e+rs/qyWb05SPUG1uFHHzjAHOO4xSf2zbeXyxA7Ekn9K8cvviilnyt1ypweec/zrKuPi&#10;5I7BUu1UEfMN33v847UlhZs9XD5hSnFNnuMviOwjGWlU46kfz6VVufFtjAuN2QACf8/jXh7/ABRG&#10;P+P3BPPHPBqhd/FByhYXnQ+vXvVfVH1Ot5pQprQ96bxpZoRH5ikE4LjB/D/PrUN1470zad8y8NwR&#10;+NfPdz8T3zv8/PUY39O+P8/4Vn3HxTnVN4vAc+h/+vWn1K5lLO6aPoa48eWZP/HyoyeN3HNU3+IO&#10;ntnzCCQeMvjB/P618+z/ABPuHyBdBs4+YN1x24/z9KiPxFuXxtumHPPPWmsE0c1TPIW0PeZ/GVs7&#10;KElycYAHH1/rVafxrZjKl+OSMHp2/CvFrfxvc7cfaCcZ3Y6HrnNEvjG5ceY0zgAjkNyf85q1hbHg&#10;1s897Q9auPHkNtLuDKFX0JP+f8/Sqdx47tuYnkwB1bOT9Oa8d1HxdMhz5xUDOc8Y6/5/OqEnjOVY&#10;8h2yB1J9f/1VawxtSztyge1P46hEZLTg4BHHXjnFVZ/Hdup+SUJx90t0/pXjDeMZmyftDfex96oj&#10;4xnLM/mHltvr/KrWFYPOG+p7M/jxZH2swJ2cc8n3FRp4ySSTAYEDpnv7j868bPjScMGEvBHQnvWh&#10;pXi24lkx5gx1wfXNDwzSOWvmzdN3Z6jceIVCMSx9CB9P8/kK5jxR4kmW3kCsefSs2PXJZwCjZOe9&#10;MuI2vgdwGGp0lyzTZ8Ti8bKu+VM5pNSvbm7+Z25OB6inz6hNuKJIw9wf8+9dHY+EVn+byc+4Herc&#10;PgRiS5gDAcgBO3vivbjjaMIHxWL4XzHEV3Pozk4FurlGLBhzwM9OK3tJNzFb+XHKeBg5kI/lW9H4&#10;PEKBTCBgcYx/k1Zs/DMqxnYFUZ7tgfqa8eeL9pXv0PWocOYmjh1G2p8jWvhS1DrIZGc5HGcV09lp&#10;lrb22fJVsL3FYMPiPThKoWRmy3G0VozeIzHbO0UHAXkv9K9KSbPho2Q+xjt4fmWNVJPYV0Oiopik&#10;kYZIU4rz+DxLdzSBEjUc85FdJod7eT28p80nKHGPpSkmgi9TpdQEbW8MKsSO3PHSva/gZp1qtrAC&#10;+3btwSP89q+fp3lZIFMjcoDwfp/jX0H8C5bc6TEeDhASCc/571yYj+Gehg1erc9stLiGFBuJyAMD&#10;tUn20k5XAG3qfXj/AA/lWRYzsFjG5sYyMDIxiritHuDoPmx0yOeP8mvPPbsW/tgjjBUDaOoPf2p5&#10;ui0ZAGSQfof881WA2lWGPmJOd5I/z/hT4pcAkge/cfn+NIuMG+hILplcKm0kqdwB7f5/nViKb5gc&#10;Ac/MOnNVg0W7lM8cbjg8+nrT1lUH5GUjHLZJz+P4UXSNI4epLZMvO5wCCd3QjPX8q1fB9/8A2d4n&#10;sL15GZY7pGcAZJAbnArEiuVUtEZFBUgHJA5759avaZciG+guXxuSVSwJ68j/AD681m6sUdcMsxdV&#10;e7Bn0nHqngjWfF7pc3tuqXUKRCKXAY8dMHk9/wA/z5H41eAPD/hyI2+h2QSH5WEYU4AbuBzgVj+J&#10;4fh7qN9aa14h3x3NnGssFxC3zDOPl4684/LGa1P2grKTVdO0L4m+EfETNYXVsFmtwcowGASPfOe3&#10;410U7NnylZOLaZ5VaeDvDH9uweIbK1jt9XsmEicYDrwSPQ498V9C6f4d8NeNvD8N+YFgnNuEZ1A4&#10;4OQ3H+cV5za+GLPxV4VmlMqR3LxkW0oIyGwB39/69cV5PH8YPjB8JtTkstWjk1CyWY58jgkDPP5V&#10;0RoSqOxiqvLsYX7RH7PfiD4cfEtPHnwvnNtfxSecyxJiOTHXB6fhX0p+yz+2Zp3jfS7XQfEhNhr0&#10;XyXVpcYUMQB09R6EVzvhx/F3xO+DUvxr1fTmbTBdC3Pmj5lzgDOexJA49+O9ecar4Z0DVNSXW7Sy&#10;+yXcZzFdW+A4/wAf/wBfFceJrYag+Sb1Psch4PzviDDfWMKlyXtdu2q6HX/8FL/gHqXxH8PQfEbw&#10;jpbz39kp88QYJK5B/Ec/kK/P3wv488WeA/FMesaBqU+nanZyZWRBtZSPY9a/RTQ/jT4/0/Qf7B1j&#10;ydUgUbUlYbZgmMbWHRh/9evJ/jD+y98N/jVM/iPR7KTQ9SZfnZQuyRiTyQB79/8AClh50J6wkvTZ&#10;mWYcL8RZbLkxGHlZdUuZP5q56b+x9+3x4W+N+i/8Kp+Od7/xM54vJS6aUL54wAfoTnPT+VeYftZf&#10;Bv4mfsjeLV+K3wM8VajFolxMH+zrdMwh9tvp/wDqz3r558Rfso/Hr4f6r/a3hqza9+zSboZbaXB4&#10;7jH0r1yL41/tY/Ez4Xy/Drxp8Nbu5hS3ES3Mm0ueMZweT06/4cdrhTXvX1PCjg8bz+z9nL7mfTP7&#10;HX7fvh34zeHU8I/FQBNTRMP9ptvllwOePT8/0rc/ae/ZO+APxt8M3GpaFollb6isO6KaCIRg9euP&#10;rXwH8M/2Lf2tvF/ieC78GeHZbZ4rgFJ5rvaFbjrjIFfV2iXfxT+Hka+DfipqKw3lnGscrQ3e/GPp&#10;7itYRp1NURKjUwtb2dZOL7PR/cz4vh8Oa18C/jUNHs7lC9vd7InJ+UqTjGfpX0Bqfxx8T6Drto2i&#10;au12+xXlWLoCQcDI69R9K6H4w/DL4aePrmGeC0867R8yXEa9MAYOcAn9aoeHfAOkaBGINP0/BH3W&#10;Zcsenrye/wDkV0RVRaImdXDUG+pL40/by8U2Wnw+GdT0YwmfAdpgSCOpycY/CvQfhx8YdK8ZaBDe&#10;2WqIWfCyxgjI4H5//WrzL4kfCPT/AB54Ze2ms4zcopMMwTDbgOn6fr+Xz38LvEnin4K/GOLw1r08&#10;y2UlyPtCsCAFB6j8jWspTnpM46laVaV1t2P0F1e0gi0Dz5ABJOCQNpAI6YPPB/z2rgZ/BNpqQZ05&#10;kfgBm5H6Vuaf8T/B3iy0gTTNYiYbdpQt0PQjPf0rcg8DS63AsWmyj13I3GPfJ6UlHlOqjSlLocPo&#10;Giizul024tkdGf5wfpjHHrWnrf7Nvg7x7A51TS4CzJhNi8ZIxk4/P8K6/V/2bPEOtwxXmkXklrdJ&#10;yjl8Aj/6/vXIax8Dv2qdAvH1LSvEGmm2V8yJPNjAAHP1/wA89DnKS6o9fDZbXqNWg3fseHeMf+CW&#10;Gparqsuo+D9SVIyd0cW3g89P0q94G/4JJfGHU7GbxF4ivLXT9OtQXe4nOM4OSAOMn+fbNe++CvFn&#10;xv8ACd68fi3WbCdHU7RDyV4Pc9v61qa/8RPE/iCBrS91m4a3brbLI2z8unpXn1sywWG0k3KXZbfN&#10;/wCR+hZL4e4rMbTqQ9lDvLdryj/nY4X4IfBjQfgHPLNompJdXZI23DRDGOOR3zxXY6pe/wBsXj6j&#10;dyDzJBlyDznufbn8M1myXQ4JYEd8vwaZLqQijKiQDI5Oc8V87iMbicUrTlotl0R+wZfkGV5NR5cN&#10;TS7vq/Vl5be2K7xGo9cDnH+ePxp6JbHmML7+/tWO+qxxDHmgknAweP8A61Mk8RorcSgJnFcrTOiM&#10;FzaHSWqxhuV4zgYP6dKljQFgGAIUD/CuYj8SxFziUEDq2Rn/AOv/APqqdPEyldry9FOQ785qWnc9&#10;nC0tDpoo4mAAAUAHJ/xqbyYJTksCFAwoHeuVHi0IfkkQ/wAJye1J/wAJxbjCm4PXj/PbtU2kz0Vy&#10;rqdaYIckMo4BJIX370xrePdlG5wSRnkfT19a5geO4lG8T/MemTwefzqte/EG1CtmZcAcYPt+v/16&#10;pU5Cc4LqdYyQ7eGBIPIJOcZ/z+dRuYI4yZJQTnj5Tz7Z7Vw1x8RrZBl7vapAxk9ao3XxTsUQj7UG&#10;5+UBs4/z/WqVKZLxFGK1Z3V1fwImSyhh2x3+n+elV21OGT/Vv1BOd3Irzi8+Kto2St2cEdOvTv19&#10;azrj4q2xcvHKAOc/NyDWkcPNrY82vj8PGW56t/bNueBIOeuDwaVNbhTlmBIP3ew/z/SvHbj4u24V&#10;1S4UkjKjOarT/F6EBsXgX/D8etafVpsyhmmGvue0P4khVtzN/wCO8Uj+NbVC0YkQHOTubke1eEz/&#10;ABotwrYlI2k4+bj/AArGuvjK4JKXQIbgd8cVSwc30Np5tQitz6PXxvbfeSfpzj/OKc/jC3kQs0oG&#10;efpxjmvmaL4zTeYRHdMQBjn9Kl/4XHeumyO4wcbgC3P0q/qFQ4qmfYeG7PoK/wDF9tuIMmM8DHPf&#10;pVGfxrZliTOC3QLu4rwW4+Kd6/zyXBJP49+1UpviPdSSLK07AL23Y5/GtI4Frc8jEcSwbsj32bxx&#10;aLEwklGeoweR/wDWqq/i0H5RMuMYzjgmvBX+JF3kOZm4PVuR9aJPiRclcwy5J7E5wK1WDZ4mK4hc&#10;z3OTxVCufMuMbRySfyP+fWs288cWluhD3BOAOWYc14jd/EzUXQ5kI3DHysB/nmsi88c6zdsXefcx&#10;Bzg8n/OK0WD8znpZzNu9j27Ufinp1sTibkcbWI9P5cf561mSfF6zjxIJwMH+E14JqHivUfMMZkOB&#10;0YnvVF9Z1CdlAuyozgqSOa2jgY9T1IZxWcND6Am+MtsflD5LH7m/r6jv/kVWl+MKSb2S4CgAbmzg&#10;dCQM/wCf1rwP+1b5T8102QOoOMf/AFqbLqt2VbfcHGc5U8DtxWqwcBSzfFW0Z7k3xsjGMzbucYB/&#10;z79Kgf4yx/f+0DbgcDPH868P+3PwSxx1zz0pp1QoCPNLErg5J6/WrWDpowea4vue1SfGiSLcBdjG&#10;ODu6HrUkfxoeRS7XJBzgMRg46jivEf7QmxjcWLDBz+f9as6fqbAAu2AQBgdqPqkFsjjxWZ4rk3PY&#10;ZPi9clmBkI4+XjGP8f8A6/vVS4+Kl8dpWVivVeTz2rzpL0Jjc465JJ4zS3N2o5ViOP72cH/P8qFh&#10;4djxf7RxMpayOv1D4t34G0THnp8p6fX8qypvijeknExx7k9/8niuK13UUiZXZ9uewPFZ7asrt+7c&#10;cpj5RW0cNC17HdDGV3C7Z+j/APwS31vW/iJ8OdXt9TivF0zSNbIEkl6sdpcySxj91tY5llCktgdA&#10;B1JAH0rrvhnRbNN0GlQxgZI8sFece1eOf8EfPEXwd1/9liT4e+HJr+fxXp2sT6r4kj/s6RIIndjF&#10;bv5zDa7eSijahyDyenPu3jeJ4kdFBI55Hp/n+deNm9WcK8Yxk1ZLZnwNblr5jXlOH2nuvTX57o86&#10;vdTvtLuXuNO8T61aEE4+y65coo5PG0PjrUY/az/aij8YaB8P9G1+PXtIub9H1G216yjnVLZTuZS/&#10;ysoJAXJJb5uMYzUOtJIrEE98hSOOhrhNCQt8ffDckt7cxxRzu8scE7R+YqgHacHkHng+prsyHGYu&#10;WPpU3UdpSSau7bnzWf4LCfUalT2auk2nZXPePij8DPg98co7u518P4T8TXF290+o6VMsti8hwFX7&#10;O0zlVCDbwwZvvMSxNfLn7ZP7GnxE+FnwWk+I+i3Njr2kWV+p1LUtF3SC3iLbVaRW+aME4J4OC3LY&#10;5PqvxS/bt+NngX9oyPSfg3oPgnw3p2niFB/ZXgnT7ySdGTe0zXF9Fcy+YVcIdrqn7sHaGLE/M/7f&#10;37Q/7R66FrnhjW9UvJNB8Q+IY7jX9WMjGS8umWSVYJHVghUkO2Cmcx/exkV+uZvSUsvqTrc3ZdX5&#10;fL5+Wh+ecH1qrzilRw7j73va6LztZ72/G2588XPiFYodxmJwPu5OD71jaj4ouJG8pZcDJ6Hkfka5&#10;w6lcXed0xwBnG7+f4CmsxZMux57kV+bezsfu8VKG7J9a8QSRruafJz/e/X2/CsgeIpclhcnAz/Fn&#10;PP8A+uo9cyYgSPunHPasT5clFUc9T6c1vTpxsexh60uQ3z4jz8y3BOTgHd+nNNbxDg7ln64HJ9un&#10;6VhjYAcKeucg4/Ckctkgc8HIPem6cTSVRvU1LnWRIoMbH0Dbh0qq+pHOHkztJ5Y//WqiRtzuC98E&#10;UjLgkhe3Aq1FJGUqki8NQIYkfmeO1KdTBO5ZPoSfy7fWs4s2w7yCM8ccH/CgFXbHOSeg4HpxS5EY&#10;uTZ1GnanujxuJ+vU1Ye9VoyocnqRjH41jaNLGseZMbieR+VX90ZG8qRwMYPasXFXPGxEmqjINVvQ&#10;IsSYOPTJJrFl1U7hjsehOcmtLW/mhwAoHTr/AJ9q5+VeCQoBHBwOlaRirGlCTcCaTUmLc5xt4OM4&#10;9qY2psWyoPX14NV328dcDsB1/CrVlpFxekMEKgHqRWlkkXKq4rVka39zIcJkk+pziug8N2t9kTXB&#10;2gnoe4o0zQba1O548serGtiygTeqqw3A8ce1Y1JJqyPPxGJlKDUTZsk87jZ0GTjitjT7ZWkVSMjj&#10;C5qhZooQbmwccjvWxpjLvXe4yT0J61xyOHL6UqmJV+51Hh7Sg8asyqABzxWpJZwxnaVAwc5C54rH&#10;sPEFtbRgb87R/e6kD/8AXS3vi2DBAcDGT8pNcrjJs/RZulQpJGo8UCkFE7ggsfpSL9nI+ZVBHscf&#10;pXNXvjWGGNmMnO35snJrO/4WCg/5bY56A9P0pqjNhh8RRd7nx3o9rcTXscaxnn2PeutXw1qt3YuE&#10;tG5jOMjHavWdA+A32SQObZAVPJIrtLH4X2EMHltCDlegGe/6V1VMzpp+6j8rwnAePqK9R2PmfRfh&#10;9rhlDNakZ5ya7rQvhzqaWpjkixvBByCP6V7JD8PbOBgVtcgZyDxxnrWhaaBDGhVYuBwPlHGK555l&#10;KWx6tPgOnSV5ybPIh8Mr6cxKEOVj5A/CvT/hPoVxpNuiknC4BBPTFbcGgQFE3so5wT6e/FbWhaVD&#10;bIyQkdOuec5/KuarjZtanr4Dg3CqrsdFZPIifM4GACec/wCe1WFuEGGyMYyTkevH+faqCDacJuH+&#10;yTj/AOvSqrlyVAGOTuPHofrXG8RLufS0+D8Mv+GNKO8OAFnbI9Ov0OKedQeMDaDj/a5PqP6VWhhk&#10;kOwLuGPmJyeOv9KtQ6cDycDHIB/n/wDWrN4mSPSo8HYLqNa9mVghBJx3PTr+VP8AtEj5yvzEcE8/&#10;/rq0mkKwYiMHGfxxwf8APpU8Wkbh5qqCc4UDPA6/hWTxMmexQ4Zy6j9m5Wtnm3BwSeACVBPv6Vr2&#10;vmMU4K4HJxkj8qZaab5c291K4Y/fGcCtfR9JmvZUtdKtnlcgBI4ULMxzxgDJrKVVvqerTyzB0lpF&#10;WPatG0jSNX8G6P4nNkmVTyrhwoyxHPP61mftWWfjC6+C2n+Ifhq9pEkN2Y5bRkxhQOQDngV1Hwb8&#10;N+JrL4cX2i+INCu7Ik+dam9tXj8wHncu7GRz1FUvFmg6za/Aa6gupsmLUS2SAOpJwfzr3MLJzpxf&#10;U/l7ijDQwee4mlB3ipO3o9V+Z538GpL678JNNqSsZj94HqpwMj881i6/psN1qgeSIvuH3XXP8q3f&#10;h7PbwQT6LbyAyMm8g4LFecZ/GmLZRPrAWYMqocu7sAoA/wA/oK9em7M+Vm2kj63+BXwy0H4i/se6&#10;58OLeD97PZNPbYwMyr8y+ncDrXxbJpBsLp7O4U7opCre5zgmvsT9j342eCkZ/CaeJbRZmhMSxi4G&#10;Wznt/noaxfij/wAEx/j3f6zfeMfBN5p2oWV5cSXNvDveN1R2LBejA4B6k/8A1vEzfCValWM6cW9N&#10;ba+n6n7L4T8UZfllKvg8dWVOLalHmdld6PXbsfL9v5ceXOCCuVPOf/r1YBEYMca4J6AcYx/9euh8&#10;U/AD44+BJCniT4aaxbhPvSR2rSopHqY93T16d65G5vJbeRomDbgcPGwOR6/T/wCtXgNOLsz+g8Ni&#10;MLi4c9Gamu6aa/A0UdEwRIT0wPyqVp0JO6TJHOAx65FYrapGuGLgbW/i6fj+WfzpyazFgIsgDA8b&#10;Tjv7UanSqVO97I9Z+B3jW38LT3yAYeWHKspAxxz7dPbtXzR+0L4S+Ofir4h3R8Pas5sZ52kt7xBk&#10;qD0U/r9PavVfCniGK31eLEiqkqGMkng5Xg9K9Q8KaBoes+DnvLhVZ4d8alj1IJ4r6DKKjdLl7H81&#10;eMGXLB59DFRWlWOvrHT8rHxvo3iL4tfCaJW8b6JHf26riee2b51Xg7ivp0/Ou78I+ONA8ZmOXTtR&#10;iCseUccqc8jHtz+laHxJmjl8U3VhbocrIQ4H3ePSsn4dfAjwN428QyF9Sm065dgRPbyEd+tfVYWl&#10;OvNRW7PxmvXhRg5S2R7X8NPh0PFM8FlDAsglAViQTtz0+v8A9b2rK/aN/wCCdF14R1S3+IGvratp&#10;+pKoj+0DDxMO3v2/OveP2WfgNa+Cp7ZYvHN1eJuUok20sDnkE++K+i/24fg5P47/AGPLnxB4dtDP&#10;f+H5FvCgbBeJRiQdP7pJ+o616ub4D6llUq0dZrW39eR08IZngMx4loYXE6UpSSb9dF+J+Znh3w14&#10;b8GKqaJo0Me08yNyd2APx7c1u2XjC70qdXtroxuvGUbH5flXnWq/Ey0tJWRpxw20jJ5PrWPf/FCN&#10;BmO5U7c5BbAIz0r8w9tjZu/M/vP7LWX8LYWioQw8Hb+6n+LPc7r40+KrmEW7+IZEQAfuwQOn0+lU&#10;rjx9fzqUudRkcHON8mQc/wD1q+f7n4rYf5ZdpIwRnkUz/hbLICVmAKjH+s5I/qefxodKvU1lJsmn&#10;j8swy5aUIxXkkv0PdrjxVabTvuM8ZyW4FV5vFlnwPOAJwDg9/wAa8EufjEqjCS9zwH6f5/pWVe/G&#10;i42kbwCW4bJGT68/lUrCTZE89pJ2ifQF14wtY/naZAM9Nw9fzrNufiBZKcmbt3fke/PTt+dfPl38&#10;X765Xi4GB6HGfz/zxWVdfEPVbuXelwwB4Cg8f56/5FbRwTMp5vKcW0j3+9+KFlCflu1IUY27h3P/&#10;ANf6VmXHxWt2VkWRc443HIz/AJ/nXhza9qUzKXuGPGMHnP8A9bmmnUbg4eScsSThehrZYWJ5ks5q&#10;xloe1N8VYVclbg7fYdPxz7VHL8YolTeLgZ6bQeB/kV4hNq16DlJAOeh571Sm1K8kd081uvJJPPSr&#10;+qRZ24fO68j2y8+NqbP+PsfKOecZ/CqT/Gsjhp0YLkklgD+PrXi0t7Mx3GbeWIBGcYHpTEuWYjzJ&#10;icY3YJ/KrjhILc6ZZrXfU9hk+NcuBtui5A45PI5qje/Gm9fP7w7QcAK2cj1/WvLEuoFIw+MjqTxi&#10;le9UnedoHHAPA79av6tTS2MZZjXktz0C6+L17I5SOXvjDdjWc3xJ1CQ4aT7ynILk/hXGtcRbshgd&#10;o4Hr7/pSwXEYbawH3iVHp9PyrRUYJbHNPGVnuzsrXxtfTgOHzxySPrn+lObxDfyMAkrE5569PyxX&#10;N6bdxEZyuSea1Yp4mTn06e1HIkeTiMTNy1Zal1y+YFN5PfIbp+n0qrd6ndsjv5jEd2JPNS3YS2VG&#10;SWFmdMsqMCVz2PpiqMtwj/u0Gct2GeP84p8jT2MKdd3vcqXOqajKGP2g4ycKe3pTIp767l2mUhSD&#10;xuzxx+dSCFGBdiuR3weOn50sMihQFIyuenrVpG1XG2VkW7eF4yrTTg5xkBsen5//AFquJMPKO0kn&#10;HXFZguij5KqeeAT7e1WI7yFADwSSKGmedLEOcjQMzI5Utz33f5+tRm7UMVRQW25654qjPqaICUYA&#10;dOvXpWPqvid7RSMksfuqO+fpTjBy2J96b0Ol1ieOyvHtpJV2x4HUdQBn9aptqcUi8EYLA46/zri9&#10;Q8WX985lmcsWbccEndz1q/p99cSQhiRn6f4Vr7FrcqdFwjeR0Ul8hGc5IPUn8Kq3d4oiGCRnlsfh&#10;VJHZ8jzScHnPrTZyWk4UFcYYjj/JpKCuc6nZlbUb7Y5JZeRjpz1P+FVF1FCR+8AJ4+905qDWIyZV&#10;C/MG7d6+sf2aP+CY2ia7p9h41/as+It14Xsr4LNaeFtNRUv5oiJOZ5pgUtM+WOBHMyg/vFi4J78N&#10;g6mIdof5JE5lnuX5Jg1Xxk+VPZWu2+yS1f5LqfKT6mDkI3O4Dj1Pb602S8cDaj85IAPX/Ir9XvD3&#10;xr/4Jkfsk+Z4N+FX7I3hrxHeBVkOs61pSancCQDaytcX3nEcryIVWM9QOw9a8A/8Fq/2aVuF8MXf&#10;7GGk21gi/v2tPD1lhiMjgFYto2s3OCRyMHNemstwMXyzxMb9lr+N0fn1bxSqc16GX1JQ6OUlF/cl&#10;I/ERr6V3MYB54OT0zgfnSG6mJJMfJHGe9ft3d/Dn/glF+2z4I1nw14M/ZktPhXrIASy8RaT4ZtHJ&#10;lKAsDG8TqoDnpwSADuXJWvyc/bI/ZW1r9kr4s3Xw31bWBqNvt83TdVWNY/tUB6PsDuV9CD/FnGRg&#10;nLF5bVwtONVPmi+q/pn1HDfGuA4ixMsMoOnVWvLLqutnazt955JNdSupwMYHP+fxq3pU8g4kLAZ5&#10;46Zqmy7XIbAU9sVd0sKQ20n5cZHtxx9cV5ktEfW4qFqZqwl9u0A5Bww9u9SMu5ACTuPSmwBOduOB&#10;0ZsGrCwu53KpyQMc+9YJ6niKyZz3iSNZDuVc4B5HqO1Q6Poc95KpZCELAEg9Riumk0RJG3zpyDwM&#10;fl/Wruk6dELiKCJMl3VdoXucDjH1Fa+0tGyOl4pRp2R+sn/BJD4E2vwj/Y8tvFN3abdQ8ZXDajOz&#10;rz5P3IADjoYwrY9WNeseN9DV2kCovzg/dGK6H4X2Fn4Y+FHh3wpZZWKy0e3hRT1wsYH50zX7WO5Y&#10;hlyRyM9q+PxtVVa0pHx0alSpXlOXVniXiHw+8bPGsRA55A/U15T4/wBOm8M+J9I8ZhP3dneKssg6&#10;JGxKk+33hX0pqvh5btyggGScFiK5bxt8I38RaLcW6aaZleMrtABwTxkdv8mjA16lGvCpDeLT+4WN&#10;w8K+HlCXVWPH/jz8NpdU+KmmfEnw7EjW3iCNYoLeOPYq3PAZF2g4V2bcuemWHAXjG/b7+CWjab+x&#10;t8TY4pftV/4U1zSNQmuIjazRKJpLe3IyzCRHDEr8mThyDxnd6j8PdFufE3hbUPhRqlm8+paXNHc6&#10;coQ7iyNg7cZzmMuNp45DHlQa8e/b00B7n9kL4h3lvYyQyaXd6eLu4ijJWSJ7q0GyRjwArKhUcElj&#10;y2AB/TMsTRzThSWLg9HCV/Vrr+XrqfzrlNCtlfH1DBVNGqsOV9LKS/zPzdtxuVmOAQvQjNSswMZB&#10;QY7c9/8APaorQK6g5ycDAzjFWWUsWOR97Jr8Zb1P6mqxtMyNXRnjZgoPpjt/jWGwJJ7d+D2610Wq&#10;Q7rdgzZ681ghBj5Ryp649v8A61aweh24ZXgNEYYlACP5/hxUy2rPn06EU5Igj7gcgdRSzTKqjEg4&#10;GelNt3OhqxXnUR5LD7o54zgVA8oDYUYPYetSzOrvj3+9n3/+tUDqSTuxwcE57+9UjKVyF3dsAjg8&#10;5xyDSqWVivA/2fekKFzkISD2H+fanRwuXw244HB/z+FBkaeiljHnpzkZNa6qdpYtwKydFU7wN2Ce&#10;Mn8K3reE4Ee36Y6j/GsZ7nkYtKNQztTt5XgIUE4HUdqwI7O4uJDCinOcZxwP85FdsdGMsQaTIGOQ&#10;O4/pUC2FtCSBGATnI9eev+faiM7Izp1lTgzC0/w2kbCSZgWC5xnpWxDZRIhWNfu8EVMEwxLL15y1&#10;L5sUfzDd9QKlycjmlOVSWoLAAuBtANSWhVZMuwwvJBxWbqGtRW6ZLZPoDjNVNO1We9u9rNgDJAzx&#10;SadhOhJwbOuGpJGqhGHOcHOeKSbXJYYyVcA/WsxJSsORgcetUtTlfJBGPpWajdk4CSp1kaw8XXDO&#10;d0pC46099cupflDkkdQo7etctal/tG5mPXC5rYhhkaPIOTxWjhGJ6+Mr1JPcnu9TuZYmXcQdvT/9&#10;dc5ealdwTtiRzkn7uePyrpo9LllxvcqMen+cVWOlQISxhByf4h/jVRlGJzUsQ4rc9njhYkMsIXrw&#10;O/v/AJ9qkZ5ADHnGcgf5xUy2kRTJcDHQd/8A61TR6cZHKpFggnKls+1fKn6RFIoy25fgDnt75quY&#10;pVbHl4A7jpjP8q7DR/hj4t8RStHovhy+uWABxBbu3XjP+f6V2fhr9jP9oLxWQ+m/Di7VXbCNcr5Y&#10;6j34/LtWlKjWqP3It+iucGOxuAwsb16sY+skvzPHrWNmOXXvwQenbt9K1tK8wpkAFW4Yspyfw7Gv&#10;ozw5/wAEwvjfey58Q3+l6bHngtMSemSecD9a9N8Ff8E4Pg1oKG5+Jnx0tx5LAzx20yRjOeR0Y9sd&#10;cj1NehDJs0rr3aT+en5nzcuO+Esvlepiou38t5flofHkNvIAwcE9BjP+farttAnmiBMl/u7V5zxn&#10;6npX2/H4Z/4JY/CO4jPifxJb6m5JEqvctMeOMbSx9+g9av8A/DcX/BPvwSWsfhJ8J1uGgz5bJpvl&#10;qQB1G/GPxx0rZcNYz/l5OMfndnn1/GXIaa/2ahUqfdFffqfInhn4O/FDxLIkOifDfW7jzELRvHpc&#10;gQjIydxG3rXonhj9hD9pjxL88Xw9ayUEYN7Oqg/gpJP4ivQtf/4K76kl9Jp/gH4SabYQqf3NxcSL&#10;u46fKFPX/e715j43/wCCmH7TniOe4gtfGFvpybswi0tBuAHbJyCenauqnw1hEr1Krforfnc8HFeN&#10;OdT0wuEhFd5Nv8rHp3h3/gmN8UbiGO98W+L9N01S37yPIJUZGeSR/Ku/0X/gnr+zf4TjXU/iB8bB&#10;cqi5kt1u0RFHr8gz3/vV8f6n+1T8ZPGNq8eueOdYeaX72y9eNecHG1SBjIPFcRq+q6tqJNze307y&#10;bsK8shb8s5xXbRybKKWrg5er/wAj5jG+JvHOO0VdU1/dil+O/wCJ+hNppn/BNT4WyG01Cew1S5XI&#10;2zE3DbgOmGLY6+lVNQ/4KXfstfDO6j0v4ffBF7lBhlmitY4kI9ccH0PSvg+PSr21tEvNVdtjJwqn&#10;nHOf8PwqkdYtjas9tN+9DcrKuWx3zXbToYSiv3dKK+SPlsbnWe5i/wDacVUn/wBvOx986l+23p37&#10;WPiK28P6H4IttOt7O1LFlfMjEg5UgDAA479e1Z/xR8J3P/Cm9XtHDKWnUx5Gc8enp6/SvnH9i2Zr&#10;H42WE1zC3lyry2eOT/LHFfcHxR0OHXvCLaTYmOJJpVLORwRivFx7ti3LvY6MH/u6V7+p8QfAH4Je&#10;JfCGu6r4r8V6/JM11M6wWjEkRR5BA9vT1rRvLST4rXHiP4TeHGe31M2Mmy8YYCOc9z7/AEr6A1T4&#10;fQaXb+XFKgIT5iwO0njHT8aXwD8JrOHxCNd0uyjFzOcPMuOeSBn/AD3rD2sUrlyhc8t/Yf8A2LvB&#10;mgeI7S88Vapez6rayJI00lwdyuDk8g+vOK97/bC/al/aV/ZC8faaPBOswz+GtTsVls4b23LKZFOH&#10;TcpBAwUPX1q9dWXgX4PasNZ8Q+I5pbyVjKtnYx72zxkfX8RXY6v8f/g9438G2OieJ9Hh1xGnH2ax&#10;1G2+eN+w56V0YadWdTmjFs5q8YqPLN2R5j8Pf+CyGs3yi0+KPwYtLuLb+8msLhXYnIBG1gMdf7x6&#10;V6X4f/al/wCCa/7RjLZePfC9nplzL8rHVtO8ry2I/wCemNoPPXd9KNW/ZY/Zj+KWgrqc3wqh0e7l&#10;UK82n5iZT2J2kZ6818A/Fv4b6p8GPiTrXgp717j7JeEW11hSJoioKnpwcEZ5r05U6daXs6sNezVz&#10;nw2MxmCftcLWcezjJo/RHXP+CbP7B3xhtxe/DP4knT2lOUm0rV1dTnth969u2OteO/Fb/giR8U9L&#10;SW9+D3xf0/V4TzFbanbbHXp/y0jY5/74/Gvj3QvGXiTTLgz6Fqt5ZXT/ACCWznaNhnjqvIr2PwX+&#10;13+0f4C0aOCz+Lmpw+QdrR3ziZSO33stjg9+/vXDVyHBVX7q5fR/pqvwPscB4mcY4BJfWXNdpWl+&#10;L1/E4b4n/sSftzfBmdtR1b4J6hqdtbSAm70Ii6DcgAhFxLj/AIB39jW38HfEWsX0M3hXWNKu9PvL&#10;pgwt7+0aGSObgNGyuFIPBPNe4+B/+Cv3xu8NLHaeINK0rxBGG2ypKjRMMY75YE9c8fSu48Wft2fs&#10;u/tG+GJNB+I/woudG1TZ5lpq1pFGxt5h0ZXVt3X0Ugjg8ZrKnk0sNNypyuu3/BX+RWf8f4nifCQo&#10;46ilKLupRv8APTX8z4y+MngrWfD/AIjdrnR5wsgLGbysj8COvNUfhj4eT+2EiuJJE8yTemQev+RX&#10;1v4U0jwz8Y/AU7TTQ3U0bNEknl456K47jOc1wXir9nCTw+iaroV+FdJAWVwcZz+eOgrrwmJjRqJS&#10;R8jXoOrSfKegfs+eGNG0HULfVXuZ2kYYi86Q7eg5AHXmvt74VavoXiLwxN4W1AxTw3UBiuLd8EMp&#10;GDkfjivz01lfixbeC7ceBLSOTULaZSfMztdcDJz+OR/KvZfgZ4Q8Ta94hsfHOkeOtQ0nX1jVLm1+&#10;0s9s5AGQ8Z46jr1r7SpVhicPyJX0PkKcZ4XE+0bs7n5zf8FPv2WvEH7H/wC03qnheMM2hay76joN&#10;wqkKIXY/us+qHj6Yr5sfW7kcm5YAD5s5Ffvx/wAFHv2Grn9un9myPRk0yBfGehRNcaLdh9v7wLym&#10;cHKPgAjHp3Ar8HfE3wV+K3hTx5qXw11vwDqya3pExhv9OWyd5YmBC5IUHgllwehBHrX5tjMJ9UxD&#10;h06en/AP6e4U4nWcZVH2k/3kFaWv4/P8zBmvrhuWcnJJ64461C+oO4MaNxju/QV1bfs0/tHzWM2p&#10;2/wR8UmC3yZp49DnIjwM/NheOlec6nqF1aSyWU8DpJGxV0kQqUIPQjrnI/PisFG+x9LQrQxE2qck&#10;/R3NW81BEj3NIAQMnnFZM2sDLIikkj72MYrHvdTuZW/eZBzk7c8VVWe5AJAAx0FWqZ6cKXLqzciv&#10;yejgDgnA68dqsWuqIuAo443cfhXOLJcucEgA5IIPQ9fX2oiubiOTJkGQR0HTp3/Kr9nc1lNxhodv&#10;DeZyQQSMcD/9dSNcll37lwpznH4VhWVyZAu8/Ng4xx/n/wCvVrDyICp4HVuuRUcljx5zbkWJ70A4&#10;UrknswwKpTahErYEmTyBg9KZcqdmVkIGOfl6+9ZV4XJysjDJAXnrzVxjc7MLKXMWrjUQyqFbgdMd&#10;/wDPNQHUG3AEE8YPJ/KqqFCdplyCc5Y5pwhBAbPU8E1qopHqJ3RYOokMFUc7ec9xxTX1UM+UXJB4&#10;yR6cdKj2pn5iBnjOetEcaMMquFHJ9+/UU+VGbeugsmoSs+Nxxjqc/wCRSRandxn5wffk/l+tNKIV&#10;wDnOAuMflT1iTgAEgnIxVJKxLuy/pup3TMAFGFBCn1rXjvrtUHB4POPX/P8AKsbTIfMl2op69A3X&#10;3/Wt62tHaQArwCBnH9ayklc8jGSUGCS3kg5PB/8ArcU4RXJBDSZJ56HtV6G1VUB+Y46YNMuECrsA&#10;5H4ZpXR5vt9dCiFkOWQ555IWhQWG1jjqPWlI3uwViQTnjsM0TShC21TsP3QTxTNuZyQrkqMYHpkn&#10;8qhe4SJdrYBA446+1V728jhQvJLs4JU5Hb2rFvNTknyAzKBjt/n3qlFs3oYeVWVzU1LW4lj8uAg4&#10;9hx6/SsG+uJZmLSAnBAxnNSs3mtgA5IxgnGPeomjVgCEHIx3rSKUT1o0YwVkRRowG9ScEDjP862t&#10;GVmjUbGwDxnpk8VkxxeYRng55B+nNbWiJiMAqclsjJxiqnL3TLEU7wNBQ6xkbQN3cnj/ADzTodPu&#10;7+5isrK3aaad9kccaFi7k8AAd6kjjYAhWOeQDj0Fe7/BrwrpHwj8Bn4ra/o3n+ItShZPDdreQZS2&#10;Rht+07SOW6lD0796VGCqSvJ2S1b/AK/A+WzjMqWUYV1pq7ekV1b7enVvojW+GPhD4b/sv6fa+Jta&#10;8NWniP4nFxNam+kZ7Tw2QAyssakLLcDqWbcEOFVQyljH40+LvibxIZr3xNrsslxcB/Nu7i4PnzBi&#10;G2AE4jiByQoAyWI5wAOVea6hdLy92mSV980jn5i3XPsqjv8AgOKztY1ZPt6w6fvEgXJlZSsgXvt/&#10;u/hzSr4upViqcdIrZL9e78/0PyjEVq2NxLxGIlzSf3Jdorol2+bu9S5daxLO/lRAR2/BbbjLkdgO&#10;g57npn8KvWHiTSLci3PiWGAoR5kcMTPJj6A/L3HOO3AFcXeQvcWwzdT/AGZmx58rmOFuxwTy/plf&#10;z9da28DWt9ZQJBFexW+ADJ5kdt5wx1w/zYye4XI9SKypQuzKcrH6AfsWf8FHU8NR6L8JdC+I0VvY&#10;wW4tlsrsEJdOTgO+5WDEdMZAA7dc/WH7VX7CH7Iv/BSLwdanx5o0HhfxgLdW0/xb4UVYhNMI9q+c&#10;rJsmThQQQGwu1XSvxl8N+Obz4Taotr4IuY47hD9y2uDIwBAO5lPJA55IA9u9fo7/AME9f28Y/ihe&#10;J8O/HN3a6dezELbRNGIYoxwFjQs53du5J9TmvssDiKmJw7pzfM+ils0un+R4EpPL8fDE0H7O32oa&#10;NN9X3Xc/Ov8Abe/4JW/tgfsMXlzrHxO+FuoXfg5b14dN8babGs9hcJvRUeUxs5tS5lRVWbbubIQv&#10;tJr560uL94difebONue9f0zeLdG8P/Ev4dax8JfilaPeaDr2nTWdykjEfupUKkZweMMcflX4Oftr&#10;/sUan+xb8dLz4ffb7jUtBvAbrw5qlzEFae1J4RyAFMqZAYjAIKvhd4UeHjqCp+/FWT6dv66H7Zw/&#10;xTPNMPKhi2nVilZpWU139e9tOySPHLGwlkIOMjPA6Y75zW1baegjVRGVxjOP/rUunWbKu71GPrV0&#10;xeUfmBBJ9DivJbZ3VKrlIoXVvHGm5nTPO0c8847fn+FP8KSpD4p02WRSwW+g3gjgrvFJqKjO4Scs&#10;OobPb0/L8qzkvfsc6TpMFaJw+d33cc55HtTTNqUZTjZH7peGrnPh3TXUkg6fEVznug/xq8tnJICW&#10;7jPJrJ+HdxFqXw90LU0kDLLpEBBHIPyCt5ZML5YPUflXxtdNVGmeLCNkZlxpiJkpH8x7MK09D0/J&#10;UBRj6f59aZNtxuDYIOAPStXwgsb3Ajcjt1rqyyXLi4nPmGuFkcZ8SPhNf6Zrdv8AFTwHZ41CxGb2&#10;0jHN1D1YADqw7evI78fOf/BQjwPaal+xd8SfFWk2u+z1JbTUrS6gtQ7QzrPD50MjABlUpEWAJIBj&#10;z3JH35DprQRLI0e4HB3bc1g+JPg74N1vRNf8P6x4XttR8OeKdKntNc0ueXy0Quhy4YEbVYZVuRjc&#10;TnrX7Rk2KcMJUwado1E16Nrc/JM0w8FmOHzJxvOhJS82k07fhofzg2RkmQTyEsTjOT1AHX+VWRbA&#10;sUcYyT0H1q7r3hgeFPFGqeF7bVbbUFsNQlt47+zOYrlUcgSpnnawAIzzg9jmoTb8hiwYdzXxFROM&#10;2n0P3upKNRKcdnr95l6hHiLLLknoOlYUkJVyXPfG70z/APrP511N7EojYMeAMnjtWFdweVOflIwc&#10;461dOR14N6NFJjs5HGAD04qtPIHYH1AK5zj9atzJIzuoI2kcYPvVWVFcFwM4746D0960TuzqlYrk&#10;gtgrz0GMj/JpsiMGy68A9hircVnIwChcHHOF6/4VL9gIyHHPZc9KbaMHG5nR2+059R02/l+lTeSq&#10;sMDuOnT61cSxkZxDDCSxOAF9PrWvpvhlUXzJ0DN2z0HfiolJI56tSNJalPQdLnuH85vlUdcn8q6m&#10;0soox06dz1pLW3CxqIxtwM44q5EY/LLMQQAcHFYylzM+bxteVSpcY8IEG1kwMfTNZNwrLKylRnHT&#10;/P8AnmtW6uQAVDL/AJ6Vzmu6oLeRgp7YzjFJbhhqcqmiE1DUYrdMk4GD35rn7/XZ3LJG2z1Pf/61&#10;Nvp552+fpnJGDyTUMFoZDgggE8cVtGKS1PRhhlT1e5XDXFw/G5jjqT/n1rY0CykhkEjdSOBT7DT0&#10;VhtUDng4rVsoI45NuAMj0om9LGFepKUWkXUgymevtmqup2TmPJUj3xWjbSICM4z6U+6i8yMySAfl&#10;WUdzyqPPTqXZzdjps0txgHgHk+ldLY2KxcBcjucf59v1rPS52MRGnGe3rWhp9xvGWbA4yD35qpXa&#10;OvFVZ1LF37OBHwhyeDnoKzboMkuM49jWnNNiNVQDJ44Gc1TuIHkIdSeckgdualJszops+79Ovf8A&#10;gnR4KunfVPEd5qvlffVImcNzyADn6f8A6617T9t39gn4ZrFH4L+Elzqj9ebfOMcY/eY5x/TrXE+P&#10;f+CN/wC1boL/AGnwRqWka5bxkny4nMUrjPGAQQT+IryP4lfsM/tc/DhUu/EX7PniURkHzZbOz+0q&#10;PfEJbH1PcV6cKmEoRSVGK9V/mflOIzXOse/32MqSv05rL7kfRepf8Fa4k/d+Afgxptoivkm4xmNf&#10;Xofp17Vxfij/AIKafHLxIktla+KbXTowoKpbQhTgn1zjofT0r5P1hfEXhzWPsF1p1za3cZCXFrcQ&#10;NHIjL1BUjI6d/wD69ZF6909w7G32N5hygbnrWzx1R2s/uPN+pxnK8m36u57/AOIP2nvi54jgb+2f&#10;i3qEgO4MkdxsyDnP3SMjjv61w2r+Ldc1K9a11DW7qZyxYSS3TOcH1yT/AJzXCWEMM86B5W5I3c4I&#10;9PyqzqF1LazTrYNLJCy4DMvO0H8MdKyeJlLdmscLTgtF+B21jqupXNrHZNbNKPO3I7ZJx/8Aqz/k&#10;GtOx1W0066+02jMpiPzRkYOe4Bxzz/L2rzjTvFeqWqIbLUjEqDcMt36dqtL40ud4a5Tc205ZBxz7&#10;Ue3i0L2MjsrzVQLw30KbwWO3Jzx9PpQuowpL5pcyb9uBgcHuK5i18UfbNsU1sRwenUdq0bTU445F&#10;nR1mZQCgj/r/AJP0pqqg9kzoP7VurO/kht1UBwNwKDOfy+tWbS+1zWoXjlvAsMOAHCgcj6Efy4qj&#10;Dr+kiOW81XTN04XekwxtJ7e//wCusGHxBdStKXldYC+PLTp0x0z6Ue2iL2bOum1bWJLc/ar95oov&#10;uMhygxxkc++B9feo4bnAa+jkVgQC2JMdev1PWsK38UJbxLpVzIAryAgSdD6f4/h+NSPqlpbruhlW&#10;P5uqkY6dvf6Ue2ixezke9fsz/F2CL4s6XJrMcatNiCMpgDPr656fl2r7j8Ta1pdmLe11eaV0IB8l&#10;JODmvzA8D+P9A0zVY5ZI4mmjcMsqEDJDeuOeQPxHvX2B+yx458XftA6VrsbJ9pNg6JDcNkmM4wVO&#10;OuME+vPtXk5lFSkpo9HBXVPlZ6v4x8Ttc6eI9LWCOJzkkglgB+WK+efGH7R3i74Ra1JeJr2LJWPy&#10;SE/I2CTjPOOua9q8R23hjwhoEthqOuia/EeHO4cHuB2r40+KXg3X/wBp74rQfCjw7erBZRS+bqdz&#10;H2TIAHrk+voPWuSgouLujrndNWPsH4FfGPw98cvCtn47ihaYTf6xwCdxxjg9ev6Vzf7dutaP8PfB&#10;mieP9EBsrq21aISFVxlSQMY9/wAOldZ8I/CXhH4AeC9L8HeH7NkghQoEUnbnux9Oa8P/AOCxNpqX&#10;in9lGLxR4caVW0/VYmvmjODGmQATjtkivsMjajllaVtkfJZ4m8xoQT3dj9Cv2XPGGj/Gj4YafeWt&#10;zFKbmxXOxuW45/HpXyB+35+yP8X/AAP4gv8A4haZNLqmiXFx5n2q3zvtugKSAdOnX069K87/AOCL&#10;X7QfjXVvg3cSa1et5mlTiC1kEhAI9+fYfma+s7z9ubwL438Z6r+z54wlH9pXunsoCp8soK8g8dee&#10;tc+LqTqx+tpWtp6nVhaUaMvqy1vr6HwP4d1bUdP/AHkkIW8AxEV/i/lj+uR6c6HiXxJ4ruJfO1nZ&#10;AzJ8pcEZ59MY65/zzWB421uw8M+OdU8MLqHFjdusMjABgByp69cYrnda+I+seIriI3t/IyQ/LE27&#10;BwAB+I9v8KcZKSugcXGVn0OnTUJnzNJIFlwD8mBn6DHXrxU9tqFxPMZ2uWtYeQsmwkHHbp/SuWvf&#10;E9i0DIsjKSg3FV4HTn862NA8bLp2nFEdSkahmEqfePUgfiPSmGp9B/sX/Eq88LfFqHwHqerrPZ6z&#10;hVZyRtkxwRn8B0r6q8c2kdkbi1EKyAjIBGRz2/pX5n6f8RNasfFtl4p0ydYJbWdZEKDIVhz2P14H&#10;rX6FeFfiHbeMvDFhq8spJu7NXlc+pHP5c15GYQUWpLqelg5P4WO8OeIbXQ5w+pMqoxyd5GcZ6e1d&#10;h4S+Jvwe07x/Z3WkeKFhuLkqs8CxMVD46lguF7dT1rz6a68I+K7mfTYZleVMquQcfTp659+tZOk+&#10;Ahp+s7EtGkBOc59/Xj6105Rja3t40ZP3WZ5lhMO6EqtveSP0bt/EklvoFh4ksZtyIFExQ5GCOv0r&#10;l/i3otleP/wsbwd4L0271RYv3lwLGN5nAHQHGa878PftC+G/g78PdJ03x5cBob20ERWQZJwvf8jX&#10;R6H4/wDC3iPRFvfA/jxLYMcxxXT4HOOMn8ufWu/MKbhNxtf8zzsDUco8ydil8J/HHj7X/EX2TxD4&#10;be2snbZLDPYCMEHg9unWvx0/4Ln/ALLep/CT9tfWfFHgr4eahb6DrunQX73dpZObf7QxZHwyrtXJ&#10;UZGf4vev2KtPip4u8KeNLfw743uYYo7px9mn3ZWQZHQ/iK9h8b6T8M/FOjWUfj3w5a3sV4ohS4lt&#10;1cAnsSQetcVTCvE4eKvZp9VqfT8PcQ1eHcyeIjHnTVmr2vt112P5MrzKfIQQcjfnj16j86hVsjCr&#10;16HHWv3x/aW+Dv8AwSsb4oXfwg/aC+COn6NqIjVoNXhsAkckb52ssseSnII524IPavJ9T/4IKf8A&#10;BP749wPq37N/7SdzpkjKGit4dRiu4l5yNyvl8YPTcO3vnz6mAxFO9rP5/wCZ+p4LxPyLESUa8JU3&#10;6Jr8NfwPxoeMhfmAzznjGOn51EX2Thn5H8Wa/SP4vf8ABtt+134Sje7+FHjbw34uhjGQjTNaysR0&#10;wDuXH48V8l/GH/gm/wDtw/BW5c+P/wBm/wATwxRDLXVjYNdQhQSM7odwA474xxnqM83LOHxJr1Pr&#10;MPxHkWOj+4xEW+17P7nZnk9nMR8mBgD1x+OK0rdwoRSwOeQB/n261mxaZeafcPa6hbSQyRttaKVC&#10;jg46EHBq3CwQYLAjGOPQ1nJLoRzJzuh1wCTnGSx6hemKxdRZ0fnG4jkA446+tbU5JX5R6E47/wCc&#10;Vj6mrKA55AOfug4pwZ6GH1dyoZShDHaecE1PCWaNdhG3HD+/+RVcxl2ABOM9Kss0jKgc7iOOmPw/&#10;nWh3qTQochthbnOCFbge3SkjfJJPfk7eB/ngUjMSMiM5HUqucUkYlmOBGXwOcL2/zj86SaC5IQVX&#10;egzgEjt+NTWdpJcEFSVUnuvbt6VasdL83YZjhuwIrYtLGMKBHkY6ZPWk5pGFWvGOiG6VpxgwoGTj&#10;BOOvrWvZ27cFm/xHXvUdpbgIqCUns5A7/j+NaECJ0LgZPA/wrJu54eMm5ajflGQWAx69qrXUilgQ&#10;duOpH8qszytGCVIwOQC3T6VlX2oCHIbOc89uKFqzgpxlKRXu3SKQ5dcY9f8AGs691aGDcQwJ3f3u&#10;/rVXVdRmkkxG+WbOTjjtn/P+RlTTsWwDuJ4PrWyge7Qwt4pyJr27lmkYuxA3dM/56VFGwXoARgfT&#10;H5UIrF8puycctz/+r6VehtQI92SAcBDt4/E4q9Io9anBQWhX2MB85wR0BPuR2p4hJjOAMEkqCOlT&#10;LCAwD8bO5OMUpgU8Kuc9QcfTFJs1UblJy6SHdj6VsaLsKKH5KknOefzqktsGO3PY/wAI4/w/+vXW&#10;/CLwMfHvi618JWus2Vlc3TlLc3shRWODgbsYBzwPU4AGSKqMJVZKEd2cuKnToUJVJuySu/JLc9U/&#10;Zb+CmmeN7+58ffEBFTwzoqBruN3Ia8lP3IV6depOeFzXV/FrxsfFOv29vBbLHdahOIrKBBiO1gX5&#10;QyjnoOg9ea6Dxtptj8J/A2lfBuyuYpJdNjMmp3EX3Zbpjlj6nbwBnPtXnGt6jBD4t0+XIBeGKOFW&#10;UfJnOWOfQZOM9x0qsZJUEsPHp8XnL/gbfefg2a5lPOswliL/ALtaQX93v6y39LLoR695NvqN1b2s&#10;fmfZo1gtlJyJXPX8AOp9/pWBd2EGhQXOsa9L8wTaQx5nfPCDH3QTwF6nGeBzW9qV9pkGtXF61wyW&#10;kR2tcMP9YQOTkep5wM9h6Vg3+p2viDUoLhAIY7ZWazjZTw7H77DsfQdgPXNcCd2efbQx7u1uJdUj&#10;v9SuZHuxza6dbRB2gU5xkYwh5zngLnkg1owPoikS+MJpJpM8abHfF3YY6OykjPPRRj/az053xHql&#10;vHfyabody9xmQ/abpjnz5M5KjHLKOc9hg80uiKLeM3M8salmClo33Fhwdqttxn3wcZ4B6jroX0MK&#10;jVjrLpbS+lRdHsBawKArWtkojjXbtA3HPYnks31rsPhd4y1/wN4ptdb0S/EM0MylJoIsYbI+Uls8&#10;8kdvavP4odEgJxJcTvkgSTzHgbuylmx+J9qtWJeOVXaTCuCI0VAQRns27kD8uOK9JVZXujgUVsz9&#10;uf2Iv2odK/as+GsOn6lfTjxFosCW9wkrxrHOm04bHyjJ2t0/unrzjE/bk/4JaX//AAUB8O2194W+&#10;KmmeHvFvg9Z10+w1azZra/EgT5XniYtEMoPmWN/u42ngj80P2VfjB4g+HnxC0/VvDepXNlOkoVzB&#10;IUyuRnOCD05zntX61/Cb9pZ9Z02Px3pmofaWNuGvonbJYY5/Gveo16WMoS9qtbe92fn/AF8jmwyx&#10;2AxMXhZWs/c7p9Vro07s/E/4+fsyfGv9lPx/N8OPjh4Fu9G1BNxgkkXfBdxjH72CVfllXBGdp+XO&#10;GCtkDg57pIkIZuOzZ6Gv2g/butdH/bJ/Zz8RfD+50eG51zT7Z9T8L3pRPOhliBfYrtyAygq2D91m&#10;64Ar8Tr64YkQ8Db8pVuM/wCf6V8xi8PRhy1KErwle3k1uvy+8/X8jxmKx8JQxUVGrC10tmns15PV&#10;W7plPU9QYDzAAGAJIBx245rnLq/lmfa0h4GCMfpWxelWRiyjHIwpxisGeMB2+TGT8uMkHJx9feue&#10;KVz7HCU4wP2v/Yu8b3Hi/wDZc8C6gvmT3M2gW6FYlyzPtUYAHfJ6D6V7VY+AfiNfxR3EXhoosq7g&#10;JbyJGH1VmDKfYgV4L/wRc1nw/on7DGkeL/HWt2trs1K9trCa5cBvKSZlKoOpPy/wgnH4191fDKLw&#10;V8Qfm8NeLtLutpBkVbxA6d+VJDD8qxjw5SrSdSvJq+qSts/U/Lc74kqYHG1KNCCfK2m3d6+VmjxL&#10;WPCHi7w5b/b9c8PXUNuAC1z5e6IZ6ZdCVH4modCvBb3auGwM8f4V9lPqHh/wfoUmk+GvB0+smS12&#10;3zrKTA2QQQyn5WGCeD1r5T+L3hS30S6l8V+HtPNvaNMftVoihVgYk/dUfdXPboOwAFcOLyGrg/31&#10;B3itdd15+ZjlvEtHMJqhiUoylomtn5a7fieg+Eb6y1iwWKQj5h0rTutEC2U9lt3RzxNGQemGGP61&#10;5Z8NfGRDpEp2jsK9e03VY9StFBYBiOPrX12V1p1aKkeJmdD6vXcVsfzo/tY/DmT4Y/tP+O/BtwIQ&#10;IPElzJAkM29UjlYyoobJ5CuoIPII5xXnE7JzhQDjnJ96+qv+CyXw8b4eftz+IrtJi0Wu2lvqKL5Y&#10;XZlTDtGOo/dZz7kc18oOX2ZcHPYE15mKXJiJLzZ+q4Gr9Yy+jUbveK/IimjGzIwOTnmsS9tGaZ8q&#10;Bk5AB5/Ct6XDchMkjoPpyay7+FvNLhMcHtmsoS1PVwjSbMqW1JIUryegB4OahFr++wUIAx8rEmth&#10;rGQ4EiHkcZ7/AOf6VCbc+Z0I7AetaRkdr5UQw2sUEYzGpOCPTBp402Sf5UAUD7xx79K07PRpmCtL&#10;nbnkbfp+NX49NdEAihYAD0zik56nl4jGKGkTP0/S4ra32hDkMN3Pt/Orix+oIwOnAqRrd4znaeD0&#10;CdD/AJNQTmVBt8t88Y+Tr/nFZczbPGnVlUeo6S6jRdwI467mz/8AqqOTU1UbYiSxPzD9ao31nrF2&#10;6Na2UzA9SsZPSpbfwzrskYd9NmwBkkqaoj2MXrISe6kmOSeTnOKxNXgeRtoXGe1dGNFvYcedAyk+&#10;tU9Q04hwBESR6U4uzPTwlJOWhziaazN06H1qSKybeABxW1Hpp8osY+R6Uw2o3KwQZyRg1opnpvDx&#10;e5DbWwjG4j8h/Kpo45JHIjyfUgVes9FmuF3vwMDAAJrRh0ho4wYYiQ3A+X9KiU0eZiPY09FuZ1pb&#10;vCuSCSParLIzqVPGBU72sgBHlnAGDgf0qOZXRMLCeM9qjm1PKklKVzPltYwSF7dCTSpPFAAA/tio&#10;b1dSu3MVlp0znOQfLJP+etPtfDHiW7QTJpVwVP3sxnjNXe4TpRtdstWU6PKXkzw2MA1dfWLSA4Kh&#10;gf71U18H+Lgm5dJmxjBBTrz/AJ/Kq1x4L8WDDJps5znO1K0i1EyUqaluj9mNE+LHxM8NKbjT/Fxm&#10;XgJHP8wX8u/H616H4H/bj+IWlobbX/C1pqkKkDhTgdOoI68+/Svijw1+198O9RcWeo3stjKQTtvV&#10;xx6ZU4/z+fqHgn4peGvEKbdL160mWUhf3NwucH1/z2rsalbe5+OckE9VZnsfxt8V/s3ftI3ca/Ej&#10;4U6T9oiUrGbjTFO3I65Ax+ffpXht5/wSh/Zs+Lt5JJ4M8YR+H5i2/wD0fUFlU9T91yQvYYH867CY&#10;2E8rMoBOOCFPJz+uR39vzpahBaebsSUAgkq6MVIz29u4/wA5rN0o7pFJyWzPLPGP/BBj4wRLJcfD&#10;74w6LqESqfJhurZ4mJyDjepYe2cen1rwv4t/8EyP2xPgdE8niD4WXGpWhQ5vtCmFygGD/CAH7H+H&#10;/wCv9q+H/iN8Q/CmU0Hx1qNtkgBPtJkXjpw2QO1eieDf2tfixZQrZ+IJbPWoUIGyeHYzL/vdP071&#10;k6dVO6Zop6an49a5oN74Pv08PeJ/A91ZTOquq3to8TsDnBw4B9/xqnqd34cskS5Nu0LvuCxpgrxj&#10;JP8Aj9a/Z/xP43+BnxNdv+E8+CMbITmYrHHKMYxu+YZPHFeVfEL9gr/gnt8XhJPoWlzeHrh4zs2y&#10;mAI306YzTanHoSpLroflBBf6ZcyCe4u2BKk7UB6duf8APSia7Md19pgZ8Bepbluf881+gi/8EO7D&#10;Xbq4bwH8cNPt7VV3251BFuHkPZRsK7c+pBxXkPxO/wCCTf7W3w3vJv8AhHvDVn4is4Gykml3qFnH&#10;BJ2ybcdDxWsYtrVEupC+5802r6rqunKLSfCoDIVaT5v/AK46/wCcUjpfxuk0Fw3lgZK7/lz/AI9O&#10;3auv8TfB/wCJnwt1OePxZ8LNW0mRVAae402QRDrxuxt6++KyNX0y5uwt1GwSKU7ZXSIZDY9P/rV0&#10;ww8ZLRmEqzi7NGXH4jF5GRNE7TLkq0SYP69B/wDXqvJ4msxYNb3cshfzcxs647ED+dbMHhi5fw7L&#10;cWkjCV8rCHiyjqBzg+vX865m90C+APm23TPylSAD/Xr1qnhEhfWLkcWpyJc4jYlGXG5kxyTng+vS&#10;vsH/AIJoftO+EvhC3iDwh4mvEsvt8SGG8vJAFZ1HIznrjP5+1fIGm6FqN3CXmcxxJn5tpOAOo9K0&#10;4ILAWaW8EkjIx2P5igZOexHTt+VZywinGzNFiOV3Pqv4r/tY+Cb34jXnha1lLs+dl0RuQknoDn8f&#10;evJv2R/2ktL8PftO622vOoguSpDO23JGcYz65H/1q8m1Dwnodx++DTlkfCsJTjjuKboXhnwtYaqd&#10;ViS6M3lYYSqpL8dCf88elc8culFWNpY5NaI/Rj40ftB2Ft4Ln1fwubZJ4bUugDjPIzkD0/x/Cvlf&#10;wf8AtJa98XLfxn+zX8Sb12tta0aaW3upB/qpmVwOuO/0/lXl93pvi/SdHXV38TM9tswtt9oZmZD1&#10;BB7DPSuUe08U6jr8vivRYpba7ZBH50C4bA7GvUwcKuCXKno913TPNxTo4rVrVbPtY9u/Yk+KemfC&#10;PwHf+DLfWVjuInYzDzMfMDjPH0ra8C/FnR7r9ovSfi54p8TwxwWcE27e3MvAAGQeeBXzXJ4Au9LM&#10;t8ryfapPmlZMj5sjOcVY0vw3PLCplVpDHk7ACQo7/SuKvCtOkqXRHdQnRpzdTqz0H4vfF6w8b/E/&#10;WvEtmjpb3d67wlRkEZ4P5Yrno/FF1Mu5LqUKrcbjng1n+VD5SmSHc2MHjrjjHNKscEUXmsGXDfNt&#10;H+cfp39KzjSnFWNHOEnc3B4neaNhb3ckbYO8Bup/zxUFn4i1xnMMV5M2D90NgY9OKyftEzo6pnLn&#10;qenI9fQ0Qw3cDYaUEHJyQeaHGaYXidjB4ovbGVYrpj93K/vyMHsevWvdvg1+3rrXgfwUngrU1SQ2&#10;24Wl3gYCEHhucZ9/SvlaPTdT1+5P9l+F7+62EbjaJJJ+GAOuau2/wi+L2o3aw23gTUIopc4FxGYw&#10;OM5O7GP/AK9RVpupG0jWnKCaZ+k/7CPxn0v9pDxBfeFbmze31ezH2meSM5jZMkhgT/u8fj0r0748&#10;/G/4ffAdrf7bqdq9y9wsIgaUeZnnqM5xx1x39xXxj/wTksPGX7NNx4t8W+Jo0jurjTQLciYkhVV+&#10;Dnp1P61wXxL1u/8AEvgvxN8bvFUMs+oG8eKO0vIWaYnoAue2Pp2rjjKODrRbVzqjSjjFJJ2X9XPs&#10;z9tb43Xviv8AZV0f48eD7Z5IdC1ERanEq5Bt3+Uyj6Ej6DNa/wCwb8c9A+Kun24h1nzXAjLwuQST&#10;6gdhwK+cfh7rmo+Kf+CVOreFtSmjW/1C/WKxjnIUsGkU7eevUn6ZPSui/wCCff7PPjD4Om0vptbh&#10;llcB2tYpidpJBwcduD+XvX0mPnapTqr7UVJ+ux89hKSjGrR7ScV6H3//AMFG5NX8L/smH4u+D1m+&#10;1+GJIbiZ7dcskG4CRsf3QpJOOwNdh/wTn/al8PftZ/AlPDfiTVIRqNsoTcko3HGNrgHn09eavaTq&#10;3hL4jfB2/wDhd8QJrdYdd0uSykincAPvQrjn61+Tn7FWmftFfsV/t83XwK1fUrqOztNTaK381jtu&#10;LUljC4P90j9QRnionNOcWlpLT5k0qUpJq+sdfVH6s/tHf8Ezbf8AaX+JVp418XfEBtOitbQW8kdn&#10;bjzJwG3KS5JAAyeMH7x5pvg//gkJ+zx4YvIb248Va7dXEPKSJfiBgfUGIKR6cGuj+Gf7XWkfErxB&#10;qPwxu0u4dY0hV89hC23kZGWxjn613Md3ezxGdp2OD1JJr0sLl8cQm3LZ2ZFRShaVt9jf+HPwj+GH&#10;wk0tNE0C+1F2hGA13rM05P18xjXUtPpmpA2jaeJ0K8rKAQR+IriLF5XmjKhmyewrq9JhuYUeWJQG&#10;2EfO2K7P7Mw9Na6nNKrOGx84ftj/AAJ/ZQ+PngTxH4S8WfCvQbnU4tPl8q++wL9otnCkhlZRuU5H&#10;UGv51vHfhc+DPG2reEo3crp2oy26sw5IVyoP44/nX9JfxF0WytLDxBHp+mtLeT2k7SNEwyx2njNf&#10;zmfGOO4l+MHiZ7y1MMv9u3avCwwUImbg55yMYx7dq8PifA4XCUaU6MbN3v56I/T/AAxxmKr1MRTq&#10;SukotK+2+36nKKJGxuHTqcVSv4lPAUEk4AIz/wDrrdh0XUrjY1lpdxKpPSKBm98cA4qpq2j6rZJi&#10;+0yWEAZzLEVx3zz2r49OzP2/CTje1zES2KncGPAAXAPPrT0tiuVALAHjgHH8qupYOAgIwcZXI5J6&#10;fSp006ZhgLkDucHB6/nVOR3zskZsdm0jFccHA46+1X7DTkjG8g4PTjJ/lVuLTQn3MZ796miszncc&#10;DIBPtzUuVzz61d7IS0tmBUlvxxjNaMNrsjVwMDOCe5x/+sfnTYoYiMcAH/69SCcRocH6gnNI5XJy&#10;JVbyx8wP3uADnP5dale8RVwCOOhA9qzZbvAJQnoPlzj2qvJcuw2se3OOhx+NAp4eU43ZNeaidrAO&#10;MZwDnqc1j3UjzOWOSeu0npVw2/mOAWwMZyR/j+FMe1EbCI++eR9MVURUqSgzB1C3kJKnv1wOtVWj&#10;YOFON23nf/Ktu6tT5g3ZCjPQdDVYWSebtZM/3lBwG9ea3UketSfuopWkaoQCwJJyMcVrpETBtCEj&#10;PTHTpVdLfyZCSq9ew/z+dacET7SN2WAyTmpkzupRuig0THKjIAA56j6Y/wA9aRXUnbh8Kc8dMe/F&#10;S3iBd0QXjsRx6elNt4DJ/rSWB6gcZ+lJPQb0FcFEO85JyGJHHrXvn7Bf7Nb/ABk+KVjq17eCfSdP&#10;hN5fXGl3ABsJFOUFxuQ+WHwwX5WDEHt81eEyabNs3y8bjgFhx64/n+tfZn/BPGz8f6V8PPGfjCS8&#10;ttR/4R/woyaGYb2CQWFtKJpZ43KZkDg+UwUnCjeCMFtvucPUKGIzBKrG8Vd/cr6/d/w258Rx9mOJ&#10;y7hqvUw8lGbXKr/3ny6eevdfPZ+d/E3xE8viC+nlnWXddsxaMbVZd3UDGACc9OK8y8QeJpNQ8Yya&#10;ywXdFbCOBdwYI3VnwercAD8Ku+OfFy2F9i5cMrud3POT0ArzDxT4uk0bVo7mwkKKYx8x5yepPHfP&#10;8h9a8Fp1arl3ufj8WoQUex6JqWrW2naf/bGrzgparsgtMk5l9MdWPI/En8OZl8Rf25KCl4I2nYfu&#10;w4QMvOG2g7gnB+Y7UyMZY1xc3xAGqtFaag7MhblY/vEbslF+pJ/KkvdavtSRo9IsRDbEhXgibOe2&#10;HbhRwOmfXPpTVGSeonNPY6DUvFtlCy29q0c+DtQrGu3j+6MYI4HJ469etWrTXdQnCXd5MTsG1TtH&#10;yj+6uMf59a4uCa5jcPKIA/durLjsOMD6gfjWna6ksiDzbluP7xJAH09K6YRUTmnK521vrqABtyq5&#10;4VFILgH1P8PI7c/nWvY6m1yEMqAEnG7+I++c5P8ASuE03WbK3bDohY4ySjAg9jWrb+IhKpMAKjpl&#10;D14HbNdMDnZ6b4M1e8sdWjme9YgOCpL4K856/hX3p8EfijrHh/wtDrkF1JHaS2OJI0yRju20nB6Z&#10;9frX5m6X4kvLW8imV93zDayn5hg9MdfT8q+5f2HoNc+K/hmfwbFd7JhaO8LkAN7qPU4/ka9nBfuk&#10;29rP8jmkp1KkYw3urfefR2j/ABAlZoNTsro7QBnGeQRhgee4yPxr83v20vh6vw8/aF1+xglMltqc&#10;/wDads7nJ2TMWJPp8+449Metfd17Y3/gu3TTzuQwsAS/POec9K5X4kfsp6b+0he2niV7TzprKM27&#10;qB1Q4Iz9OMV8vhYSlQlFbJ3/AE/r0P1ijj6WExEZ1NLqz/Nfj+Z+bl6ryp8ikhu+OcZr1L9i79iz&#10;xj+178U7bwvb3T6X4eivo49b1143fyVYj91EqI7SSlc4AUqigyPtRWYfZHh3/gl5pmoX8dnPYJEj&#10;yL5jFOFXOSRyO3T1OOlfY3wH/Zl+HPwGsbCziuzFNpZKWGl6MAltbo3LO0rrmWWQqGkIVctgBiqJ&#10;Xt5ZgYyjLEV17kdl/M+3ouv3ea4c+42hgqXsMF/Fl135V3t36K+l9Xe1mvwb/ZOg+F/wcXwJ8L/A&#10;lpY3cVuYdF1eWe3mvdFgZRuH2ZbiS3kmLGRmlZnffIzo6MEZeo/ZF/Zc8fajr/jC9/ar+J0sraXP&#10;by+FtW8MEWE8u9XErXKTeYY2LgY2SKuM8jOB2PhbwRpPivU/J8J3Mlrf3CttlhWIMjDlpBtVRkcs&#10;c8HksDzXq9jpc3hma2v7bWYtUvNLHF81i0cNxx88LFhtJIBIK56AgcVvVk6s7v8A4C9Ox+XTxVWW&#10;spXb3b1b+f8AWpW8E/GWbwrPb+G9e1Yan4d1mMN4N8UNJCTqS+XvIYx/K/Rtkq/LKi7lJ5Nc145i&#10;stf+12U8CGG8UpICo5yOMjGa8t/4KC/HH4S+B/DHg3Qfg74Tj06+8XeJpNY1W/jDZimt7UQNw5O3&#10;idMHaAuwcZY46b4ceMT48+HmmeLGkUzT2wFyEJ4kHDdenNdtChzw99a/n3PMr1ZU5KcHp+vQ8X06&#10;/wBT8G+MbrQrq5bNrcMiYPG3I2k/hj+de0+B/FyXVumZMEgZXNeZ/G/QWXxhHr0FoBut13smSSwJ&#10;yxJPocfhTvC/iCWwMUwfcu4BhivOwNJ4OpKj0T09D72pUWZYKnW+00r+vX8T56/4K6/sux/G74h+&#10;GfGtnpCmVNMlguLmPducArsVu2B85GADknOeMfJEH/BP+Z1wbKUAHBBB4Oe3NfrD8S9LsfE+i2c+&#10;pwI5iJ2ZGdtcFJ4Q0CMFfsQ9/wADUY2hCeIcjbC55icHhlRi37p+cVv/AME/FmdQ9q7YPHXBz/8A&#10;XrY0j/gm1p92V22bnGfvKcn61+gP9gaDb/P9lRRnj+dW9PXRLeIrbW0ZGOTtBzXIsPBF/wCs2O6N&#10;nwM//BN3R1bjRUGM5MiYOR07cn8RS2//AATu8MwT/Pp8RAJ+6vXIxxx7/lX31c2lrMvNuozz93H5&#10;VXXQrGbaTAG55OO3FHsIXIlxJj5LWT+8+H7f9hnw/AgMOjLnBHzDofcY/nVe6/YkgkBMHh6Ple0X&#10;T6Z7dK+9bTwvp8oG2xTcw6Vdj8JaepDNapj0xyapYeBxSzvEN7n59WX/AAT+m1B0UWIVCnLMnUY9&#10;QPeuk0D/AIJ0aBagSS6YkjA53smefxr7sj0PToD8tuvPcAZpxsrWM7xGAcegq40IdiXnmKtZM+M7&#10;v9gTRItMjkj0eIMG+b93yPb2H+Fch4i/Yg06AFE03bnjcPpX35dC1msWBjUiucv9J02eRt8Snr0A&#10;xTlRgh084xd9Wfnjqn7B4uZ2RbZhkkDGRj/D/P1pNM/4Jw2NwVEmnzMxbjkkHt0/zmv0AbQtEVtz&#10;WaEZyeBxVvTU0S0ceXboQeSf8/55rH6vC53x4jxsF7rZ8GRf8E3NIRHT+yVzwWKIOffpzRF/wTl8&#10;P20+ZNJBPGQF56/57V99XFvZ3ClTbrjHPpVcaHaOTILZcEjLd80ewgEuJMwe8n958Q237CPhywiB&#10;j0RGYcgFe2BntzVef9im0MebXQ1HG3ATkdfYV942vhfT3XH2JOe+KuweEdOUDfapt7qV61X1eDOG&#10;WdYhvc/PlP2BbjUrnYumBAWxnrn15xzXQ6R/wTl0eMrNeaekrsMnK8e/B6/59q+74dA0yAbVtEHo&#10;Av8An/IqQWFqCQYV681aoQ7EvPMUtmfGFj/wT80KKPcmkIqZG1RGMD6DHH+ferc37DWiWRJXSUyo&#10;yNy8en1/z1r7BnktokPyYAP6Vi65exyDbED74HSn7GCRi82xdR6s+PNb/ZI0TS0x/Z6jA5IHJP8A&#10;nFebeJvgbo+nX3kS2qbucgDpz0719keP7mJbZ234AXnA7f0r5f8Aix4nS18QCFCMAHo3vWcoxWx6&#10;GCr1q0tT86oNcvI2M2p6jM0m4DyVfqcdfetPTfGn9g65afZJLu0uC4aSZJ2AVeAAQD6msm5/16/7&#10;w/8AQTVHXf8Aj4P/AG0/kazR4bZ9CeGv2kPjloBVdN8bh7YKvlm4IkVlxwCD9exrrbL9tr4p+H3E&#10;vijwzY6pCFBkmtLkxSE+wJKk+/1618967/yLVh/13X/0E1peKP8AkGWv+4v8jTU5LYUqcH0PqvwH&#10;+3r8I9dZbTVbfUNMlB+7PD5gHryvT6/yr1nw3+0T8KvETomleONMeQ4zE94kbYx0AY5z14/OvzR0&#10;z/kKN/vD+lU7X/kpcH1X+Qq3O1k0ZSoLoz9gdH8Y2UtnHdWsqusiD97GcqxxnI6itX+0tOvBviC4&#10;x028n/P+cV8r/smf8ea/9c//AGdq+irb/WSf9dv6Gup04umpHDzy57G1J5cUxlsbqS3duN0Dbc+n&#10;TpW3p/xH+IGi/Lb+I5HRT9y5G8D+tc3L0X/dH8zVu8+4PrWabURtKW56Bo/x+1u1iCax4T03Uo5F&#10;2yGWEHII5yG4/CuP8cfCr9jz4xvJe+K/glaaddy8S3mmQeSwcjgkpjuTzjrWdafeT8f5irk3U/7j&#10;f1rPed+pailE8P8AGH/BK/4W+M7uRvhD8X7/AE3cMpYXVykkUYJ9CA3Hpn8a858e/wDBH79qbRbc&#10;an4XvtE8QpHGf3S35SVz1G3cvP5/lX1FpP8Ax8t/10H/AKBX0T8HP+PCP/rs1c2Y43E4OjzQe3fU&#10;6MDhcPiavLNfcfif4z/Z1+PHwpmn0z4hfBvXLIBtzb7F3iJ9Q6ZXHpXFppBS4W9e1ldAfnDHaf0r&#10;90f2gv8AkFJ/10H/AKCa/JP9pn/kpd5/12m/nHXRl+PqYzDxnJWuY4vCQw2IlCL2PILaWGK5xnCZ&#10;J2D5gD2zkfSn27KmorMwY4OCPLIzz1BPX/P0qvbf8fcv/Av/AEGrEP8Aq3/3z/Na9BSbOXlRMNVW&#10;6cG4iVo8fuXJxj/PpVjT7ny5T9gtd8rqVI2lc/U9P/1GqMP+uj/3k/8AQDWv4c/5CNj/ANfS/wAx&#10;Wq1MJaF/S/Cl9qs63F+ZC7jb9mtkaWTf1HCjPT/9ddD4e+Bnxo8byMngn4J65fbAEjnt9NkVXYgd&#10;TgDPvgep68fXn7Hv/IV0T/r3/wDZ6+3Lf/Uw/wC+P5V006SlG5xVMS4aWPyt8Mf8En/2wfF2nGdf&#10;hPFpcxG8HVNSiX5TjAwrE59vb14r2zwH/wAEIdatLa01P4p/HCzsppkLy2Giae0uBgYXzWIAPX+G&#10;v0PtP+PFfoa1dJ/1jfT+ldmFwEK80r2InjaqWh+eUn/BHbwba6gbPQrTxFrUK5WS7uWWEOfoo6fh&#10;Xovgn/gkj4V094z/AMILo9ltA23FzMZnH1Hc+v1r7ptv+PP8v6U1v9W3+8K92nleEhurnN9Yr1N5&#10;Hz34G/4J3eC/Cq5vfEsEef4bDT0jwP7uTzXRn9kv4OWJaKXS7i8cnJLyED9BXsI6H6VSuP8Aj4f/&#10;AHa7qeHoxfwowld7s4Lw78APhT4ZdbjTvB1vG4T52ljBDcd91fI/7dHw38ASaxcW3h20shJMG+1x&#10;28KgIcAAYAx7+vHT1+59e/5BUn0avgz45/6y4/6/pv8A0Nq+f4oxbw2EhSjFe8/ut2PuOBsko5hi&#10;alWcmuRJWXW/f0sfJuoeIfE+lavpPgy8tgukWbFYEQ7VVifvEHr1619TfBixtPAXhGfx1c6ggWG2&#10;LyMwwEGCT7dq8A8Z/wDITT/rqK9P8Qf8m16r/wBcJP8A0M18VSnLEz5Js+ozrJsPlvI6bve/6f5n&#10;O+OPjf8AHj4yfDLxh8TbXxhLp2m+GUabSIIVaMO0eWyT64HBHTA6A5HqXw68UeGfjR4U8B/tG+O9&#10;WgtPFS6UtuhklCtdEZwQSPmPU468nr1rwvw5/wAmZeLf+veP+VM1H/k3f4O/9jKv/ou4r3MDBV9H&#10;/Lf/AMmsvuPmsyhTwjThH+mj7p+DHx28H/CbWtX8V3Meo6ze6tIpvAigKzKu0feI6DitT4jf8FOt&#10;a8M6PLN4Z+FUIOQInurstkHuQB/nivnHRv8AkAQ/7p/lXOa7/wAeCfVv619vDDUaFO0UfFzxdfE1&#10;rzenZaHsOp/8FGP2q/Es8d7D4j0nRdO83a8enWaCdRgf89C4P4DufwytZ/bK+Juq+IdJ0fWPinq9&#10;xLeatEjpFqDRKykn+GNlBHTI6cdOcV87+Nv+P6X/AK4/+y1zfhH/AJLJ4J/7DEH81qXXVOSio9Uv&#10;vsKeHU4Nt7H6/TeIb/8A4RN3spzBKtkf3iH5sbe5r83PE37LXw9u/iHq3ijUtHjuLy81Gaae6mwz&#10;OzSEknPX8a/RO2/5FST/AK8z/wCg18Z+O/8AkL3X/XaT/wBCr5/imMZQpp7Xf6Hr5Bj8TgqtR0pW&#10;ukjL8LfCb4dWUKwwaTYREAZPlLyep5Oefyrfm+DXw61CLyLq102cHkK6qx6EcfhXnup/8g+P/r3k&#10;/nVPwx/x823+7/8AFV8vGpCMbOKPUnmmP5uZVGdH4j/Y2+C+vxk3HgmxeTqzpbAHnqTgcVzOpf8A&#10;BOX4HazmSPQ57dmX5WtbhlAPrjOM/p1r03w//wAeEP8Avn+tdto3UfQVo8Nh6iu4I6qHFOe0o+7X&#10;l958rav/AMEq/C15G48N+JNTgcLw06o4Huf88/y4HxR/wTM+I2mvIfDfiW3vAoJbzYCgHXrjPt+d&#10;fojp3/IMf/dP/oVVtX/5Bk30FcNXA4dbKx7mD40zxySlO/qj8udc/Yc+PWjkmHR4bnac5gmBOOuC&#10;CAelcprP7MXx+0x2Z/hjqLqjcm3i8wH06E5+lfp1B/yED9R/I1pR/wDHuP8Arr/WuCWFitUz6vC8&#10;Y42DXNTi/vPyD1PwB480gO+seDtStSgy3nWcgwT9R61liGZWxLEU7bWT+dfpv8T/ALr/AEP/AKC1&#10;fJ37QX/H4/8AuH+Zrlqp0vM+twfEU8ckpU7ej/4B4HHCCquOTt4z1FMnhTy2+TG4dTnI/wAav6h/&#10;x8j/AHqrJ/rX/wBxv6VnFs9hO5lz2zs5YqSM84HtUa2jEb1GcZHFabfdP0P86da/eH0P8hWnM0dl&#10;KT5blC30W8unRIIGOeeBnPP516L8Nv2cfH3xBlSK30qeKLcFLFOcZ/XFSfDH/XW//XVP619v/sk/&#10;8gKH/rrH/Ks3OTdjlx+b1sJTahE8R8E/8EtvEfiWJH1FblC33htxg/lXoOif8EhYzMDcxz4zwQSe&#10;tffHw8/1Mf1Neh2X3l/GumNFSW5+e4vizNOdpOx+emkf8EkvDwQST6SxAY4DDkjjrnNdLpH7C8n7&#10;PXgfxRrnhxZ4YbrQZ4bu1hf93cIVPEiEhfTBxkc4xzX3tb/cf/d/qK5n45f8ki8Tf9gaf/0Wa9HA&#10;U/Y4iM4vVHz2Z59jsbhJ0azvGW5/Pn8V3upLyRViLKjsjEdDz/OvMNa868iCHJKf6vNey/FD/j41&#10;H/rpJ/6Ga8pn+/J+H8q4o6M8WTujM0/Q5YWW9ng3Z+UFlyMn26dK3HCpACYN7nOPPnYKB06AemOM&#10;44qYf8eg/wCui/zqzrP3I/ov/oNW5XaJRirfagswaVrYqD91U6/rmlTxNNC+Gsd5/wBgf4/Sob7/&#10;AFx/3qy2/wBfJ9BWsVqYVHY2j4nnf5QuwNyUGP8AOals9UuJHLR/K3rk4Nc4/Vv9+trT/wDVxf7n&#10;9a7qEVc5qkmonZ6Wm64t3BCYXcwJxv7n9BX1X/wTT+OtrpX7S+maPJfrDaWsADEkFWZmwc8c8dve&#10;vlGb/U23/XQfyFd/+w3/AMnHWv8AvRf+hCrzabhhrR7o9nguEa2crn1sn+Vv1P0f8W/EOy+KvinX&#10;7XTPC2oWL6TfyrPcXtsyLKCc71G3OCOc46Hr1r1r9i0WV1fa1YAmWO3hj3FhwWJP5HiuOsv+PfxL&#10;/wBeUP8A6A1dR+wj/q9e/wB9K8/LaidCordf1PouJaCoJcr6L9D23xr8TNE+EmnpdWumxT6neApa&#10;Iy5WFR952GefQD3rA8PeMLrxHpQvLi633M8jFXwuRk4yB35x29K5D9pX/kcrD/ryX/0Nq6T9mH/k&#10;cPDX/Yx23/owV7FSUvaRw6fupL72k2/xPz6FKNWDqv4pO3yTskdHp13osjxXeu6bdss7/NIkZAwR&#10;txlj7ZAz+Feh3vxr+HtjaaV4V8GeFhYx2k4EV7dXTG4aWUAyZDu5KEjoCMEVyvxS/wCR1u/+vmX/&#10;ANCqO2/5EfUv+vyw/wDRrVFJc7fkefiJOk15tL8Twv8Abys7zW9KhEF+ynT/ABNb3JnVSrku7L97&#10;BJBDuWBwMxx+hz7H+zxofinwHouo/Dnxlod7p9zbSJeWUV/ZtCZbWUfLIgbG9C4kG4ZBKMOoIHl/&#10;7Wf/ACDr7/r5j/k1e06l/wAnL3//AGKtn/6Mua+up0YPLaVS2rb/AASPn5Vqjx1Sm3pZfn/X3knj&#10;XQIdcgTdksBgEVws/hu70u8VZIwVDDI/H1r1C+6r/vGuU8Yf61fqP6V89WivrTPv8mqyWAivX8yH&#10;xFeqnhuBXILeYTkk+mK4TV9ditQzgjGeAvU12Hi7/kXYf94/+g15f4i/1Z+o/nXJirKqS23NlLWP&#10;FVxJJtjcqo59qveGNSadiCxBJ+XJJFctc/8AH/8A8DP/AKFW74P++PoP6VykM7S0Vp8csSea1bCw&#10;LsCAQOhGPp3rP0j/AFf4n+Yrfsf9X+B/maaWpjOTJYokiBBH0NEhy+5emOQBT3+43+7VdPu/8A/p&#10;VkDnlRFwG47Edao3+oLEpO4dMe9Wrv8A1b/UVg3/APH/ANdD/OmtBrcsNqH+isxY5JHesm+1SODc&#10;+4cD+I9amP8Ax5N9BXP6p/7Kf5GnPodENylrfit2XZDKB15znPSl8O6u8tyV8zqcbjXP3HRvov8A&#10;IVpeFf8AXr/u/wDxNY3G9jurCVpB1weMY9PatSys2kYFo1wB1Oc1j6P0j/3TXSaX9wf7lCWplNlq&#10;CJYVLEAnGc093A4HGR2NR3HV/pUR+6PqP5CrvrYyRJ5yhc5HT1qreaisSjBzkc+1Df6v8DWTq/3f&#10;w/pVdBXIdR1fgswJU5Pyg1z2u6oyg4JzjoPy6VoX3Vvr/hXPeIu/+638qRvBe9Y4T4meIPKspB5q&#10;nGcjPX2r5G+Lnip/+ElIjkGBnO5gDX038WP+PF/+B/yr48+K/wDyMzfQ/wA6zcU2e7gJcuqP/9lQ&#10;SwMECgAAAAAAAAAhAO+qq4U0CRIANAkSABUAAABkcnMvbWVkaWEvaW1hZ2UyLmpwZWf/2P/gABBK&#10;RklGAAEBAQFKAUoAAP/bAEMAAgEBAQEBAgEBAQICAgICBAMCAgICBQQEAwQGBQYGBgUGBgYHCQgG&#10;BwkHBgYICwgJCgoKCgoGCAsMCwoMCQoKCv/bAEMBAgICAgICBQMDBQoHBgcKCgoKCgoKCgoKCgoK&#10;CgoKCgoKCgoKCgoKCgoKCgoKCgoKCgoKCgoKCgoKCgoKCgoKCv/AABEIBuEKU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wtQAD5R155FPCB&#10;yAVGM9PesI3d0B/x8vwOPnNRSX971N5L/wB/DSue5Ouktjfu7OIwO5GCOn1rEUkOQen1qAX14xw9&#10;3Iw9C5NOWbJyxzn1ouc8qkarVtCztYDeufTino7FtxUGq6y54JpyuSc7u/rUuRrTiuhejniCsJAQ&#10;MfLgd6bCjybSQDk9hUIZ8DLdPepYsg8HH6Vm52O+lC71NS3JeJbcNkAnC+hq9aqNoJAIzzn0rEDE&#10;DIY+1I08wHEzdf71YT9/Q9WjUVGSk9bHrnw80rT7mOWe9tTLGYtkW1uUfHBz/npXpHgj4cf24ixR&#10;R5JI2jbya+XItT1SFcW+ozx+oSZh/I1Pb+KPFNt/qPEl/HjpsvHH8jXz2OyHEYyV4VVH5X/U/WeF&#10;/FDKMhpqGIwLq27TS/8AbWfrl+yP8bfiX8CPhkPCcfhfWp9Q8PakNS8Falp0Cl7eZ1KSwyk8mF0Z&#10;gQOea+vfhB+0H+zJ+3V+zp4r/wCCcf7W2j3XhK1vw938OdY8VyC3SxvEiZ0Zrg5WPZIWRR3ibZ1N&#10;fzvw/E/4lW2Ps3xD1yPHTy9XmH8mqvq3jrx1rxDa5421a9I6G71GWTH/AH0xr5ujwBVoY761CuuZ&#10;7+6+u/2v6dn0NeKPEvhXiLCzpQyudKbalGcay5oyWzS9nZre6ur3fc9Q+MXwsvfh3401XwXdX9jf&#10;vpl49u97pV0J7acqSN8Ui8OhxwRXCI11pdwXtZCjj0PNcxLeXkjEy3crH1aQmmB5G5LE+uTX3WFw&#10;dahTSqT5vl/wT87zTP8AB4+V6VBw/wC3k/npFHTL4hmhYidC2f4gf1q3beIbTAMcygnlga48Me5P&#10;WnKx9f1ru0S2PA9pzM1fE+px3E6rFyoHJ96xpZXcYUjPYA1q6PemNjCzcHkA1qXUKzJu74zWirqK&#10;2OSrgpVpXc7fL/gnJRx7gecnvTgCenBBrUmiKOQeCO2abuwMcHHtU/Wv7pKybqqn4f8ABM9J51Uo&#10;pwPcVasbpbYiQl1JOCQcVIVJOSKQqB0H0rSnjZRd0vxF/Y7X2/w/4JZu76S+h8kyxuvqw5rOFvEG&#10;CkYOe1SlMdqTBAq54+pVleauJ5Ur35vwJdNM1tK0MLIxYEDJGOle/ftFaq3hD9kT4V/ClNYsZpnh&#10;u9cmis7lJGjNxJsCybSdrbYgcHBww9q+ejkE5Hf0qN1/ixXLX5a8oaW5Xf17Fxwfspc3Nff8rEsG&#10;vTq2JFOO5Hap4r2wnVhKF5OQSORVEL1JGaQrg9K6/rTe8bnMsHOK1nf5F+XTrGYq8VwnuC4qrcWX&#10;lHaJI2GezCoiDnP6YpkgBHQUnVi1oglh7K9wJtN203CLg87mFIs9upybmPA9HFZl5HiQ1GqZ+tOM&#10;tLnlTrOM+XlN2+uLZo41juYmIBzhwTVZpFPCOPzqjFHg9KsRgDioc7M6IOVVa6Hq37G3jzSfh1+0&#10;LoHi/XmshaWkshnGoXCxRYMbjlnIA6+tbfxw8S/DbV7b4ejwnr0O6Pw2Y9cWO4VhBP8AbJ2w2Cdv&#10;ylTg+teI0EDGTXFUwvtMSq6k07W8jtpT9jG1rntWufEXw9F421U3Ot6dcQNBJHa3UN4hBYbdrZB5&#10;6Vztp8V9EKEXVzHkdF3f/X5ryu6U7uAPaowgJwVrswkIYWk4pJmdXN8Tz2SPbbL4jeDrkDzdZgjB&#10;HO9wMVa/4TvwbvOzxDacAY/fV4WqgEAGp0BByKbm0b0s2r9Yo9wXx/4OcAHxHade8n/1qlXx34S2&#10;ru1+3B/2T1rxCBMnNXrfJHPSspVmtj1MPjq1TdI9mh8X+FJuIdbhJJz34P5VdgvrG5dTbXQkyOoX&#10;k8V5LoJAmUN0JHFfQ3gHwhJqFhpaz28bRbcQDYNxBwecdea8LM87qYCHNypn6bwbwrS4mr+znNx9&#10;LfqQ/DX4VfEH4ueJk8G/DXwpc6vqksTyR2VqB5jqilmIBIzgAnA5r1PRP+CXX7fHxD0Ge88Cfs3a&#10;tqSjQF1gfZby1ZjZOHKTBfO3EHY/GM5XGM8V9OfsQ/sD/Fv4t+NNL1n4DaTMmuadIl1BdxYVYMHg&#10;sxIAHXOeozX6EfCj9hb/AIKq/s7+NrX4u+BLzwTfPa3s9xN4W+1rBHcRzENJbghQqISCygPhXJbn&#10;JB+Lq8dZ1KblQw8ZU1u7TbX3Ox9BxdwNkHDqdH+0IRrNXUKk4Rb7XWjSfdn8ymqaPqel3bwX9tJH&#10;LG5EqyDBUg8103gTxVYW9mNM1LVVRw37oODz14zjFfbf/BaT9nq5T9rvxn8S9P8Agbqvw+h1q9S9&#10;vPDOpSxyi2uniUzvE0SKvlPKHdcFh8/BxhV/PnxBphs52jHOD1FfYZRxDTzSgqlO2vY+DzDhevld&#10;CGJadpJPVp7q+8bp+qdmej/8Jx4TyV/tlMpwQI2P8hUieNvCzAn+1kwOpET8c/SvGnuJoB8khFB1&#10;25jGe49692FRyPmamPlT6I9Zuvib8P4HaO412MbT937NIf8A2WqNx8SvhNOzGbV4cnv9kl/+Irxy&#10;/nkmdpGYksck1SbdyT17V0Rg5LU8bEcQ4mnK0Yx+5/5nssvjX4NzZJ1wLn+5BMMf+OVWufE/wob/&#10;AI9fF0qYH8VtIQf/AByvIQxFG89wKfsonJ/rHiXvTj9z/wAz1SXxF4GJItPFaSE9C9nKP/ZarXOt&#10;+GIF3tqEciZJBjifg/lXnUTlD8tTNdOy7T/Oto0MM43d7/15A85rTXwxX3/5nap4w8Ih2Y3cgLDB&#10;byWOf0qWHxR4eAWS11KX5WwcxtznpXAqRnJHFd3+zb4Ai+Kfx38KfD+axubmLVddtYZobNcu0RlX&#10;zMD/AHN1c1WlGnFu4qeZ15uzS/H/ADOs+MHhDxR8DPE6+DfHsyW2pS6fbXsdvFOs2yGeJZY9xXID&#10;bHUleo6GuXTx5pts6st0ThRlvKPWuk/bZ8XWHxH/AGofGGu+HcjTV1mW30mOR8strE3lwrnvhFUV&#10;5TJpd/BzJBIoPqprTCYWpiKfMXUx9aFlZHoNr8YbGFFMoZiBgjyj0q5H8cvDyKBLZykjqfL6/rXl&#10;48xPv49ORSYgYcjB9a3ng5xWtwWa4no0en3fxu8H3to9rPbXeHXBxCD/AFrlZPGXh0SMLc3LKful&#10;ogDj865k28bLlGH0NMMBQ9MVz8iRFTH4uo7yt9x6B4d+J3hXSLdluY7vczZJSFTx+JrVT46+CoTt&#10;EGoAjoFgX/4qvJ5OBgimLbu7ZTnNF9NRf2li4O0EvuPpv4V6NrPxm8K6l4t8F2E0tpp+r6fplwko&#10;AkM94zrDtVclhmNs9x6GvNoNLn1nVdXhsbiOI6WzPci5YpkCTYQOOTk9DjivUv2BbCxfQZ47Xx6d&#10;G1p/iN4cWxWYf6O6g3JMjg9dh2/gTXmmlXcZg8bya7H58dxdDfNbj/lr9pJyPQHmvMniZ+1kl0PU&#10;oVq2JS9qSW+kzWl3by6ntWOeFZfLEhLMrDKkf/rroYtQsYk2rHIBjAzj/GuD8ZRmCPSfsOrvMh02&#10;PazcbOM7Pwzj8qzYdf8AEOmEMt2zKRnDHcK7qFSLp+Z1Plg9j1P+07YgfJLzx9wc/rWbrwvtTiW3&#10;0+VUTP7xmJB/CuPt/iffREfbdPjfA6qxH+NXbH4raUq7bqwkBJ/hwQP8/wBK0vBov22GekjTi0XX&#10;YSBDqagc/wAR/wAK6Pw3ql/o+nTRXd1I88ihVKngL3/HiuYtviT4Wl5a5dPXdGa1bfxh4auhuTWo&#10;eMZDNgmkuVbG1OWDvdNm7F4mu41I8x+3UA1ah8Y3ka5IZ8jjcBxWJFeafdfNBdxSd+JKeqqeVYdR&#10;yO9J8rO+nOj0l+JNrPxvtfD16tpqWkySnYG/cEcDt1xVjwJ8aPA2ueN7S88RaRfNa2mZFtIwn75x&#10;yM/NgVy/i/wXJ4hCXlrKqyxrtyw4cenHpVPwl8Pr7S9QGoag6fuwSqI2cnpRQqVMPW54EKdb2yad&#10;0jtPiT4r8R/ErXpNUvr0CDeRbxSEny4+y/hWxN4x05fB+j+BtN014rLT5Hub35lzd3LHhz/sqoAA&#10;57nvXOhCGIzyfSlVQ2VIAIIIqaq9u1z621PRac6rqSd5Pc3pfGke4CPTSTjoZsf0NVrnx7qUefK8&#10;LBxnAIvsE/mlZZVtwz/LrTlj2ptHPOKzcFcrluiWX4pa5EML8P7hh3K3oJ/Rapy/G+9tM+b4FuFw&#10;Tw1yf/iKmUbQV9+gHanbPlwygcc5FTyJkOFTozPl/aDEYAbwgc/9f+Mf+Q6Rvj/KXDDwZn/ZGoZ4&#10;9f8AV1cfTbCcf6TYRPkd0Bqs3hHwvcEmTSIwScfLkEfTFJwMnDE30l+QyX9oTDZl8HMAO4vc/wDs&#10;lB/aCs1di3hR/Un7Xn/2Woz8PNCkB8p7iI9MJLkAfjVSf4ZwuSLbVG2ngh4g3+FSoIiSxa1v+X+R&#10;oQ/HrT5XCXPhgKpXgm7zx6/cqyPiL4U1GR5JNOtyHGAGl+v+zXK3fw+kgf7ONWtC+OAx2kj061D/&#10;AMK28RJH5kdrEwAypWamox7GPtMRJ6v8EdhNc+EL1sf2TAvrsuuf5Vzvi250vREWax0OSZX6yJd8&#10;J+G0/nWI/hHxFa4WSwuAF5yi5/lVeXTtUjDRSvPGB08xGwPbmnyx7GdX2z/4Yls/EZ1C9jsotOKG&#10;RgBmcHH6Cuji0V5wC0pGf9j/AOvXKWovLC6NxZOob+DcByK1bfxl4htSAYIpAMdV/TrVJU0tUc0Y&#10;Tv7yNtPDaM4H2piCPmAh/wDr1zGt62dH1KaxayDeW2A27Gc+1bMfxHuhgNpoHyFjtwOMdPrWB4mv&#10;dK8S3f2uKOWGYjoBkED+tJ8nQmrCKXuolsr/APti8FjBaxlnXdkP275raj8KQAFmlkXPpisbwdFo&#10;2nXH2y5vWMjAqnyYA9frXY2t9ocuNupRjPQFq1i4pEU6cZP3kZaeF0iGVvJx6ngcflWHqWvR2Wov&#10;bWjyzKhAZwRnPcDiu9iWzeNo1uoyzKfuuOleWa/ZzaTrU0bRMF8wlD2YZ9aHVknoxVKNGOyOj0HX&#10;IdWvo7BrS63SNhSjDjn6V1c+neHIrx7RZb0qjbd5dM5GM4wvTOa5j4X27ZutentiRBjyCWOA56Y/&#10;n+FdJFbIV3eU2D3J5reNaql8RVGjQl8UUWbfT/CrECWa9XH8RK/0FTRQeAJJfs7+IJVbkMssqjH/&#10;AI7WR4jkubDRJb21DFo14BXj65rg9ItLnXNUFvEHeaeQYx3JPSrpVsVOooxmzodPDKXKqaPbfh/8&#10;NYPH/jWLw/oeot9gt4muNW1B5F228KjJwQMBiOnbmuT8T6tpWo+PB4T+FdjdyxS3AggF+4lkd84J&#10;ygUYz7V33xYjsf2cPhRZeAvD2ogeINahWbxDt6xIRlIz6HHP1PtXB/DKJfAvhiT4hM5Ou6lK1roi&#10;MvECkfPc59RnC+5z2rqxWPxFGPLCTuddbCYKmlH2av1Ow8Q+CtCsvEr6Hot/LdQ6fbpDqV5vXbLe&#10;YzKIgBxGpyvOSSpOcEVR1HwFpupWrWly06Ix5KOAT+Yrl7nxpfeFdLMkd0fl6K3JdjyeT1yaqWvx&#10;28RoFa70pJB04zXnPH5hy8sqraZkoZdF/wANHT2nwm8O2UjSRz3RzjIMi44Oey1M/wAPNGcuWmuc&#10;S43/ALwc4OR2qjofxWGrRGa50UxDOBiTr+YrYi8caTI4MtvKoI67QaiGJxlKHLCbSOmNLLqm8ESt&#10;4Z04NlZJcDqCwpG8M2RcYMvOMncOn5U8+NPC5wJdSWJiPl8zIzViy1zQrv5I9VgJP3cSA1q83zZa&#10;e1kaLC5Ze3Iis3hqyGApk49SP8KRPDVpjHznHfd0rUBt5SPLnVvo2acYMnCnIBH3RxR/bWb2/jS+&#10;81jgcB0gjJk8M25jJWZ17445/MVnvoGozxKYNZMRI5DwKa6S6TyYHccfLxUSWpSFBvPQZ3VH9tZs&#10;968vvZUsBgXtBfcchdeF/G6tiy8QW7ege1ArMu9H+KUMhMcttKB0MYUZH0IrvzCwLFT9cGmtGyqR&#10;tyc5xSea5m/+X0v/AAJ/5mUstwj2gvuPMbm5+KFmjC4sH+XjKW6EfoKz7jxb4ztjtuGkQ991qvH6&#10;V67gBgAOlMnhtbg7ZYlcnqGUGs/7TzDrWl/4EzOWWUWtIr7jyA+OvEjMV/tHg9jbp/8AE1FL4z8U&#10;sMQ62MnsYE4/8dr1e58L+H7tGF1o9uxJyf3YH8qy7n4Z+Drokrpvlf7khH6U1mOO/wCfsvvZzyyq&#10;PRHm7+MPGka7hq4bPUCJP/iaQeN/F6KWe9BznJES/wCFd1dfBzQ3XNpqFxGcELnDD+VZU/wc1GNW&#10;+x6xER6SJg1pHMcW95v72YSyyS6HNp4+8QAgSzHPUEIP8Klj8fagwCy3Z/BB/hV26+Gfii3zIlvH&#10;MfSOTtWbdeDvENuSbjQZgR1IQkfpW8MxrLdv7zmnl8r7F238a3Moy+oYOeMqucVYTxZM2FF/kE4z&#10;tH+Fc5Lp72+RcWMiHuCpFQtbRAl0dkHYGumnmT6mMsHNHYxa/csAGvA2TzjFTx628mM3XJ9q4Yfa&#10;o+IbgkCpodR1KEZRw31rupZnT6pHNLDVTu4rmWT5TOcenFc74t8Rava6sYbK/kjURjIGOTzWdFr+&#10;oQrtkQNjkEVm397JeXj3EmcsR/Knisxo1IJJJChRlGXvHTf2zraadDO17IzyyKq+ucdPzrY0SW9m&#10;gmku5mJ+0uFJ7AcYrk7HW4Ua1RiAIZNzEjvjArd03xRaNCFYqCWOcE9zXrZdi8FZe0SMZKaexsmS&#10;RGCBiP8A9VPjd2GfNyehxmqI1q0dxJnGPu85B/WrUOoafI2ftKDBGNxxX0mHqZZVloo/chakyrIQ&#10;NxzjrgmnIknck89AOaWN4ZG3RyqQRx83WpoUBGSPpkV60KGBnG6jH7kO6G+VhSFXGO9N8kAAtyfW&#10;rHkn7wOePWk8rHyYAOOMmsKlDBx6L7kDTKxjIGBnr2oMYJ+UYx2qckLjDjrTJRErDDDnpzXBVp4X&#10;shx1IipVsMevB+lNdmUkLIwz6NUjkHDMwx25pjbNxy3f1rin9X8ithivMH3eY/H+1TGkmH3ZX+m6&#10;ns0YbG4e9RySLu7ADnrXFUdFdjSNmNa4uFAInf2+c0xZ5yM+fIfUFqcWjblXGT+tRbdo68+pPWuS&#10;cqZehJ59wASZX46DcaFnnYkCZ/xY1EzdFPBxShsfM3HHUVzSnAG0PeeQDaJWz2+amiWY/wAZ+uTT&#10;TsZcqcjFN+5yeorHmiRdXHvNNu3GRvoCaQSyHlpGz060zf0PU/WgEdTjHelzRC8RfmJ+Vs/jTS0o&#10;PzN19DSlwp+Y/hSZXGFcHFTzxJukKSduGJ/CkYhVBHT3prS7Rxzz3NDOA3XqKXPEXMhPm3ZDc/Wj&#10;OVBYA+5phl2/KO/WhjkZ3fhmjnQc6Fbg57DrxSxsrMHHQdMVGzDr1wR1p8W4t16+gpqUWCkmWECH&#10;rnpyMZp8QAHJzUS7kyM59KlRgBvwc45xTuh3RMioBkc09VIPGACeuOlQq5IAPB7c1Ij4yGf61SlG&#10;wXRKpUHayknHUU6NcEfLgD1qJpCgyQDjoKXzcgsx+vpQpJBdEhYsu0kH1OaYfl/H0pu8EH09hQXJ&#10;AXp6EUc6FdCsQgxuyTzjNNL/AK9OelNaTPVuegNRlmAz27cU+aIXJJB8vT5vaomYjgtzijzmPysv&#10;PI4NQmRCd2fzppoaaFcgDAJ+tQkqeq49OKezZHTjv61E24twSRjPWr5ohzIYQuQ57HrntTJVOfmw&#10;R3KjtSyHC/IKaXTZtZ+R1GOKakgU0MYFedpxnjionIzkintIrLuQHGajdhkFTwO5q1ONwc0NkIbP&#10;QUzGOGxx70jyLgsDn2oVhjnr7Vqpx7iUkSRxEsCAeKsRcfKwGOCcd6rRykE4PIHrVmNiq7gp+lbK&#10;pDuKUlYtwqCoOOPSpYwoc8d8DIqtHPGi4HXHc1NDPCoUO4OfxxW0KlPuczuy5FGT94kZ6YqwBg7u&#10;OB0NVI7qBSN0o55qYXNsw5kGMdzXVTq0urEkToWC4x2/SpVHvkY9agSaBuVlGO3NPW5tssDMnFeh&#10;Sr0e47WLUZKjcRhQOKlibcCCT64x+tVobqyXG+4UjGcg81KmoWJbIuVAA65/nXo0q+H/AJhpFhCS&#10;MgfTipIyXHyjjuBUC3diwyLlDnp836U83Np/DcJ+fSvTpV8M/tIqxIflJy2PbFIV3kZXnv70Nc2K&#10;8PcJ067qcJbEDd9qjOR/fFd1PEYT+ZEttbDSOyAcdaRgTnaD75NSCe0xs+0oBjswpPOstw/0pPQf&#10;OOa6liML/MhKTRAV3cHr7gVBLEM7SoGR174q1JLacqt0vv8AOPSo2W2OCblDnqC4o9vhekkLmdzO&#10;mgkOc4/A9ahkDx8AEADnJrRkW3MhQTKABz83Wql5DEx8wyggdSTWFSth3H4kVGfcz5w5X3H41A4I&#10;jOD2qSe70+IYe4XIPIQ5zVS41WxT5kLsAf7uDivBxWNwcPtI1dpIcRxjGMHrioH3DcpwSOvFQ3Wu&#10;wpHujjHXje1ULnXZGXDOg542185iMyw19GQoyvsaDghchRVaXa3LvyD64qhLrgbALsxz0qCTVCzb&#10;lU5rx62bUI9TaEJ9i+z5OM9u/NMJRM5Y5rPF7cnlEz7UZv5jgRt16ba82pm9LubKnVZorOrDBx19&#10;qbJeRrzvH1BqmunXr5DyYz/tUp0tEcebcgjvtPNcNTNUx/U6s2TS6nBj5X5+lRHVVPIU5780q2Vg&#10;hAJZvXFTw2cJAaGwd/Q4JrllmVR/CjaGXye5UbVJmGEQ596aZtRkGVjI9wta8GhavcHfb6UQq9ym&#10;MVdh8G+I513YjQH1asZYzESN45bc51LLU5Rg5UD14p66LLIQJ7oDJ5yc4rqYfAd9Ihe71MDB6KOt&#10;WIvAenKqma6lkY9RnpWEqmInuzqhl0epx6aNp6Eme4J6dDUq6dpMZyhZ+eldvb+C9Ci4eDe2OSxz&#10;Vy20XTbYEQ2UahTkHaKj2U5bm8MFSj0OCj09GAW202Rm7YTNWrbw9rMvEOmeWM8Fhiu8SGNSCoAP&#10;Jo8vHEZxg9apUF1OhUYx2OOt/ButzkebJHEMdznFXIvALnLXWo/QKtdMVLHBH15pV+ZsYOfpTVGC&#10;NFFGFD4F0iMfvmlf/gXNWrTwroUKgmzUkdySa1hFk7yMCjym4wvGO9WoRQrRTKkGk6bF9yzjGOh2&#10;iphAi/IsSgdAAOlTKsZGDIo246mo5bzT4FIe+QfU1VkhOpTjq2KI9vB3HHSnKJAPlBz2NU5fEugK&#10;+37arN6e1QTeN9GhYogds88CqSb2M/rVLozTIIwQnBPHFKIy7AbBt+lYF14+aK3aaG03BR9P0rCu&#10;Pi3qqLst7VF68kmlL3dzGeNhA7uCJwNrcjJHJ6UswXGC64HGSelefWHxC1C/mMd1KELHII45q8lx&#10;fXWf3ztv5xmqiuZXM1jYz2Ope8sLVnee7TGQQdwH+etV5/FnhyIBX1JCQOQGrlNe0m/u7ALBGxZT&#10;kKD271x80jqcMD75rOUnF2OatjqkD1UeMNMZP9EjZ/lzuHIpr+LnXPl2vIPyk1wHhjULr7WtruJR&#10;u3pXYxW8LfPsJGOATzVxcWripYurVRS17x3rdntESRgPyDtzWFdeP/EUzkm8257KK6HWtGhvdNki&#10;W3HmBSUYetcLPZXCy7HgcHPQisptp6HPiKlY6jSPEVxqaCN5GLj7/t71rRwTzANuznpz0/OsTwfo&#10;V2oa6mgKqcbdxwa6eG2SFN0jqoAwQWrRT90qleS1Ob8W6MzWpvcjcnLAd/8APWuUdNrYUV6TfPpp&#10;iMdzcJgqQwZvWuUv9H8PQzb49TJQnhAMkfjis5u7uY16XM9ClpguJNMnUkmNR8ua6rSYDJYRusPI&#10;QHJ71ki/0Ox0qWytEkLOpBYjuRU9j4zFvYx2y2Y3omMjoar2qStcdGDj0LHiXTZbrTXWOPLhsjH8&#10;q5JtG1GSYxmzkyOoKGugu/GOoXIKJbqoPfFUZdW1W9fHm4I/u8VjKcW7lVaLqM0NA8Om1tg06qrs&#10;c7S3StVLLTYxve7RfXJrmGOqSkRmWRuONpJp8WiaxdOESxmYnnBQ/wBav200rJGtKlKEbI3L6TQN&#10;rR3F2hDKQVBrm57TQVlJieV1zwP8itEeCdcbBe2VB6u9T2/gHUJF3TXMSgehzUc05PYmdJVJWZRs&#10;tbhsIhFb2YwOopItRee/nkjhC/aIiu337fyrbg8CQIV8++3cchRima54XtdMshf6f5hkicEknIx6&#10;1FSM3HU6IUJw2Es57qbR57e3bBkgEh7Hchw36c1gO95KwzM5IPHzV2emwWGn6pBdRqBbMsdwqsSQ&#10;yN8sg/AHP4Vp6tpFnpuszWcNqgAfK/Jjjsawoaz5bnozwkqtNSPO4tNvbl9kccjA9cAnFWoPCWry&#10;thbVsZxliBXcYjOPLjXrwMdaeuMEg9M8mu/2Se5hDBLqcdH4A1VhudI1HYM/NWoPh9KcGe8XH+yt&#10;dKN5J+UexqQHAG05/GqVOMS3hIIwYPAWnJkzTSNg9AR0q5aeDtDibDW24jH3zn8a0nQ9Tg56YFIo&#10;cLkKeT6U1FFrD00jlvEGv6dpFy2nadpkJKHDuQOvoKt+FdfTXBJaz20akDgKvBFU9f8AAurXOoy3&#10;Njbh45GyMsBjPOK1fCHg+XRo3urt/wB64xsU9vSskqnP5HA+dVNdjM8Kstnq93p842EyZCjpwa6Y&#10;IpJzyM+tc/q6vpXjSC62ARS4XcTgZIwRmuiku7G3XzJruNFHXc9XB20NqNanDRsjZUBDHOOw61T1&#10;7S49Q0eSAr0BK+zCprvxL4btvkfU4j7Bu/pVGf4h+F4U2LI7nHRVyCaqUo8tmFbFUHG1zOtY7fVf&#10;Cc9gGLtbAsM89OlXPBjJqXh+Wz53qCn5jisLTfFulaPfXNzb2ztHOeIiAMCqmk+NLnQ5Z3sLdNsx&#10;4ViTt5rDm1POeKpwbaKGo2t1p97JBLlW3EcjFd14IvTJoMcdw43KxDZIzjPGa4TVdUu9YvGv7oru&#10;PZRgCptHjnunMIuSiv1+bG7/ABqU+WV0c9Cu4VW0zvJ9e0fSXcXN9GctwqjJz+FZOq/EqJAF0+zz&#10;zyXGKybjSbKNMmRywPYjms+eyklPyR/gBW6lVnsjsq168o6MTVvGut37nzL0oD/DGNorGkuXkcu5&#10;LE9zW1H4P1a5j88WZC9mfjNVbjwxqUETTvb4VAdxLDipanF6o8HEwxU3eTMsDJ5qYDKjI+lM2447&#10;0bjgAHtQccVy7kkYYMD+YqW5sFV8pypGQcVEkwVRhRn1zVmKcTwtCx5AymB19quNmrM1XI1qRRwx&#10;xMGZsYpZnhVv3aConYknNEYDEqeM9M+tLmtogur2QpuHBI6D2FRsxY5NOwAeBjHWjaMdBUt9xPmZ&#10;CUbsKNjVLsPtSrHSujP2TIdjHtQEY9FqcRHsO/enpbMTgClzIpYdy2KwiYnBoNuegGfwq6ti/cYq&#10;VbRV4YduKXObxwUpGeLVmP3c/hUiacxHzJitBYQgxtxxT1jxwRwaTmzohl0OpnjTRnJ5+hp6Wix8&#10;hfzq75RHylcUeUcng0uds6I4KnF6IreWfQdaXYPSrCws3Rc4605bYtzjpU8xp7AqiPP9aQofT6Vc&#10;a2ZeqjrQLY43MO9CkP2BTERPOKXym9D+VWzb8jappGt2xkA5quZC+rl3wZqyaLrccl0M2s48m7U/&#10;882Iyfw4P4Uni/RP7H1ye0QDyw5MZA4IqslqwGSh/CuqvIF8TeC4r1ihvLFhDJzyyAfKx/Dj8K2h&#10;JSjYHQ5WjiRGRwFoKEjkVdezkU8r0PNJ9kJAGMEk4rFys7FfV7FPyzzkE5pRG3cGrYsJCc8cdcmk&#10;Fo5UsE6dcVPOhrDsqlCOdtGxqtfZXwCEPNNMLEZ8ujnQewZBsP4Ck2sO1WPIJztXp2ppicgNijnX&#10;UPYyIGDDgim/MOdtWXhYN0/KmGBvSnzxZEqMiL5s8ZHvQQecn6VKIj3FDW7dNtJziJUZshOSQQP1&#10;rvf2a/GcfgL43+GvE90MwQapGLld+3dG3ysM/RjXDG3fqU79cV6D+z58AvG3x38YR+H/AAnblFjw&#10;9zeOMJAvqT6+1cmNxFChh5VKskopatnflWXY3MMdDDYaDlOTskt2dl+394Bs/Cnx5u7rSokW01GM&#10;TwCNtwwfevC2gZTz+Rr9wPC3/BEO/wD2hLLwlpfxj0+8jnXwuJ/7RDmBH27V56ksQV4+p+nwP/wU&#10;x/4Juzfscaj/AGr4eu2udK+1GAl+WQ9ue9fO5RxTlmYzVGjO72Pqs14LxeFpTrKcZOKvKMWm0r21&#10;tpun1PjVo9vGBXRfDfxRbaRqj6NqgVrHUF8qcN0Rv4X/AAP6GuaurjZlKpPdHdjNfa4eTjK5+bYq&#10;rTheJu+NdAuPDmszafMgADEpjkEH371gs53cdq7u0vLXx14FczwedqemJtfk5aL+FvcjofpXHaVf&#10;6Tpd+Z9Z0Y3yBSEgM5jG7sWIBJHtx9a2qw1ujz513KN+x2n7NXjeXwH8afDviiNsC31KMSDP3lY7&#10;SD+des/8FGfCP9mfFiPxTbxD7PqlssqyKOGJGf5V836fflNQF3CqxkSh1VOi85AFfYH7W1vc/FX9&#10;lTwZ8XbWzQ+VaxxXUoHO5RsYH8v1rzK65a8ZHt4GqqmDcWfHkwOME9BVSYjBHvVm7OCRVRm3HGK7&#10;6a6nz+LlaVhB61JbxGQNzt981GM45q/oy+cJVPXAxz9a1OO10Q/YR/eP/fJoq19lb/nifzop2YuR&#10;9iFx8pIXn2qvMcdfSrJ+UYzzVedM5AqFY76yfLoQ+9G8r3H40MrY5U/hTGXBqjgbcSVZyvU5qaK4&#10;x361TpyE9alxui6decWaSSgn5TU0UuT+FZ0TsSB+VWI5GbvWLVj1aGIbNCOUY2lv1pxGRnHFU43Y&#10;npVlXJHX61DSuepTq86DGSMUe9KPTNB5PA/CqjuVJCZGeDRwelA64z19aXnpijmbEkxrDIOKAPan&#10;HknnFDDt6009Lia1G7lPWlGAc4/Ck2jGP60duKTsCuSwylGyDz2rZsL3zYwpYZ256d6wR1wat2Ex&#10;SQYI47motc2hJ2L93GC+9c++O1VGwc8HOav7lkjz1x6npVS5j+fKsDntWcoo6oT0IwASNzd6Qjpj&#10;6UA4OCPrTmUAc461nsbLUYRzg0jqMdadJkfdzSFcrg+lUnfQUkRYHQimHjrUpTAzn6UxgByapN2M&#10;JRGkDH3aQqDyRS4NKBk9Kq7M+RERQ/eFRTA46VaZece3NRTxgqcVSZz1afu6GXOpLdKRI+xqaVCG&#10;4HFNRcGtE9Dw3S/eagqY5xT1XBBpwyaUJk4pq3U6IwtsJTXLHgCphFkdMUqQgn7tEpGns5MijtVk&#10;Ulx9Ka9iwPAq6kYHAGacY/8AZqOZmv1OElqZotXU424qdbYhAKsmNQQcdKcihjgntScmOlg4RZBA&#10;qxn51yB2qxAcHAJ606KGNm+Ydu1WEtoN24ZHtmspO6O6jQlF6F3REdpg4PA6n0r3z9nHxG6+L9Pt&#10;b+4LwhwoDt0GR0rwjT5DBH5WzhsHIruPhv4ul8N61a6vbqGa3kVgjjIbB718zneHlicNKKWtj9h8&#10;P8xWWY2Mr2uf10f8ErvhJ4D+G/7I3hbV/C9nCbvXtOS+1G7QDdK79FJ9FGBj1Br6VlMewhhkdq/H&#10;v/gjJ/wVB+Ivif4a33heP4V6rrvh/wAOwxSXSeHIfPuNKD5BxCSGkiJVmwuSvPUHj7H8Q/8ABYP9&#10;kfSdEa7l8b6jLcKCH0+LQ51nVhwVO9VUHPHLV+Z5Vx5huH8FPL8ZhKjqRv8ADHmUtd21tfrf8j43&#10;jLgPjDNeK8RiMPTliVVm5KULzspaxUkruFlpaVlpppY8U/4OB/hV4F8bfBDR9ev7S2XUxfy6fFcM&#10;oDtC8LuQT3VWRTz03HGNxz/Nl8efhnrHwx8eal4L1s2xu9Pn2SGzu454jkBgVkjYqwII6H261+s3&#10;/BVH/gplc/tM6tJBpg+w6Np8UsWhaW0itIu/AeeZlODIwAG0ZCgADJyx/J3x+UuryWQZ+ZieR71r&#10;4fLHp1K1dcvtJOXL/LdtpfJPXpc/aK/CWJyPw8wuBzBr28VJtXvyqTbUb+SettE20m7Hll5YSsSQ&#10;meewrOubZ1yGUj2NdPqChQVUY555qjLGJV8txn04r90wdLnSP55zTBKE3Y5ieE5wagkt26iuhudH&#10;Jge7H8M2zZj2zVF7Ipwy59cV9FRy6dSndI+JxNJRnZmM0eD0xSBADya0HsWlYqqc+lRz2bwSGJ1I&#10;IrmlgqkZWscUocpVoye1SmAkZ/pUbIy1y1ISjoFmhA3q3FfSn/BM7T59A+J3in482+vW2nyfDnwP&#10;f6zavcoG824ZRbQxqD/EXmBH0r5pAbuTX0l8M7Bvhn/wTu8a+PL/AMLSi48d+L7LRNI1hjhRDaI1&#10;xcRr65aWDP0rz8X/AArLrob4dtz1PBNZ1ebUNUuNRnbc88zOxJzkk560WuuXEWPKndfbdxWZO5Y/&#10;Q0qN6Gu3DV6uGhaOxpOs5VDbOtvcLtnit5fdogD+YxVK7eGTOy2CH1VqqK5yM/nSmckkEk+tdE8d&#10;KpGzQ/dF3NnrTllYd6aGz3zUmwHgAHivPu+Y1im+pDMWYg+vWun8BSQCcx3VkkiAZLmMEp7/AErn&#10;1tmONw/Crun31xpsqz2spR16EVtBQ159jWhBxqczPs/9kTT7MeAWm1X4YJrmjt8QdJa4nt0BkRkt&#10;b1/KXB6MATx/drwPTPDjWtrrcfhq5VGntbWaaO5PCh2Z+O/BA9TXrn7CGpa6PhzNqGjfE5dJvU+I&#10;dsY7C4x5Uqrpd+5kOemCNvH9/wCleLeEtft9W0DUb3xTFKx2QwwzQDG/aknyn6DBrx1Kh7Saa7H0&#10;uEcJyRZ8eeBPFWpQafc2ugpEbbT4Uljgb7zeWp8wdPvAg1xuqWer2J2XljJGeRlk4zXpd58RLHw2&#10;I7M63LdrPp0DxyFf+mS/KTzypyPwri9c1S9vNGa7+YxySkLMpx83XFe1GhhnhYypPXqb4iEU2cfe&#10;RySHIrPkguMn0r0b4Zx2VzfOniDTFu7V1IBZVJRuPxxiu5l+Fnw+1aH7VBpG0PnmNyNp+gNengMj&#10;qY+nzRlr2Z5FbCOs9HY+fwLkH7ppyzTIea9vuPgh4M6hrlc9hJwP0rnPF/wn8K6baf6BrEkcoPJu&#10;GG0emeBWONyWtg43nYwlg61KPNzHmyahNGciRlP+yat2vijWLc4g1OdB6CQ4qhewfZ53gDq2xyNy&#10;HIPuKZGpOa8XlRzLEVoztc6S2+IHii0OY9Xc+zgGtC1+L3iOIr5ggk292Q5P61ycyjI2AjCioyGP&#10;Q0Wfc6vrlaD0PQ7b40O7Yu9HXHrHIc/rWjbfF/QJGxNaTJz1IBH6GvLASB1pyMx4zSakdVPM8Qup&#10;7Db/ABK8JXIG6+8vnoykVcs/FHh24fZDrUBJJxiQCvFN7d2HtTkncHPapvI6qeb1U9T3iK5s5MGC&#10;7Rt3QKQTUgEbKSsoJx6V4Ut9cwgPHKykj+FqtW3ivXLZdsOqTKM93J/nRd9jsjnPdHtiQsQd2eDx&#10;zxQF2nbtyCODivJLT4m+KrUY/tHf/vqD/KtCz+MXiCEYuYIZR6YK0ro6YZvTe6PTijbcZ69RSYw+&#10;QD7571wtr8cH3ZutFBGP4Jf8a0bX4z+G5nAubC4jB6nAP9eaLpo3WY0J9TkvFNvqEev3IuywfzmY&#10;En+HORiu5+GWo6jfaEBelm8qUpG7dSuM0jePfhvrCgagUYqcp58PI/GtfTvEfg6SBYdP1O1VcZCR&#10;uBSUUncilUoKpzcxp4XhgvJGMCg7JT88YI9xTIbyxbBjukbnqGqeNA53xspH1zVNHoqrQmtGipc6&#10;Lpk/zTaZDIc9SgqtN4L8LzjB0hEz3jO0j8q1xDIwODn6ihYWUA45zihbC5KMmc7P8M/DzcQtNGT3&#10;DgjP41Tu/hbbuxki1Pac8gwjP6Yrr9oxiRTk/hmgQqOx6cEGlZkyw1KRwM/wr1UHNtNbttOQcsuD&#10;+tUp/hh4lRCI7DdzkiKYf1r06OMIdxGG+lOZWIO4demOKzZn9SpnkN14I8VWiMVsbsE8naCSPyrO&#10;utJ1NkK3PnbicgSIcKPTmvcIyd3l7uPU1zXivxs+ja2ukR6bFIqR+bcSSjhU6nHvxU3szlr4OMFe&#10;5xkuo6l4d0u1061mJYx+bKpXOGIGF/Ln/gVS23xG1aJQHskdQM4xjn0rrPCPiHw/8QVmS90GBJxy&#10;6lAQR7fStKT4c+D5ztOmCPA6xsRT55Mzp4NyjeJw9x8QE1K0ksL3SiI3U7trY49K9O/Zo+Geg+F9&#10;Jv8A4+eN7KRNI0lN2lrcEf6VckZRB6gdT9PeuRuPhho2qeJLTwv4aaZrueQM0TtkBB159fQVo/tD&#10;/GCDVNM034NeBb+R/DuhpttVZdrSSsAXLAdTuzjPQYFexhksPQ55bs6KNGNB+0n8jkNb1nWPjH8R&#10;LvXtfviEllee6nlbAjjHP8gAB9K2dPkt9YVNTN7HGgXy7S3LY8mIdB9TyT9ar2ngvVf+EfbwvojR&#10;i6lVJtXd227T1SHPqAdxHrx2rMk+GHjC0cY00kI2VaKUHFePVrSnUbJlGrOXMW/iR4dF5oQvNOfz&#10;WhcEop5x6gVwFpJeP/oSIxywAGDkGupn8P8AjDTgPOsL5Qp6lCcj04qmk2qW8pkkgYSBuWaPBAqI&#10;z1uzhqUKjnsb2k2T2tstv5Z5Axk5OavQRPJIIWDg59KwtP8AHOpWXW0hba2Mleox1+taUfxRAPm3&#10;GkKXDgBkOMj1rV4iKNacHGOpy/j64vYNaNndKwSIAqOhPvVPT1FxdJBbXErFuflcHFbXi7U9J8Xy&#10;i5lheCWIbA6ncCM8ZxVPw5pml2F4bq51OM7flwRjbnvURkpSuzklKamdRp1zcW0CLDMwKqBgMeeK&#10;0f8AhJtV0+EzyalIqIMks3GPxqPSdP0G4xv1qIA8EAgEHFWr/wANaffaHdWraiJC0Z8oA/xVpKpT&#10;O2Mqip3TMD/hePiGSaSCKFJYQMBmXBx68Vq6N8cb7Up1t7rQExzhlkPH6V5k9nfaZePFPaurqCNr&#10;LW/4T0y4+zbngbcxyexrOnCMnqYxxVZS3PToPiLYTj99ZuCT1VwasL478NujPPK0QHdl4/OuEbT7&#10;1IxIsDjJOGrA8dtqti8cEoZYZF3BiMbj6VU401sdcsZVhE9cTxf4Suhvt9dg64xuqeO5sZwGtL2F&#10;1x94ODmvnyBw+xUzuJwQDXTaRJdWlusVvMenTeOKKdDnClmMnueyGIHDRsGPPIOaYIn2khTz0rzi&#10;01PUraIzNeyIqryRIcVlTfFzxHb3Zi0273RqeDKclsUSo8hu8xgnZnrJjYKRjoehpCmThhjH515z&#10;pXxp8Q3VysV5YwuueTgiuntviL9o/eSWYxjGVf8ApiqhQnNXRrDG05m7sVR93r60cleBg9Me1Zae&#10;NdNETSXUbRheSeuRRb+O/CF2R5WrQrnqGYCm6UovUv6xQb1NCWztpj/pFsjjphlB4qjc+EPDV4Ct&#10;1o8BBzyqYJ/Kr9tqOmXgBtr+JwQej5qURRsqhWU+wYE1apVLXsN+ykjm774W+E7x90drJFx/yzc/&#10;1rKvfg1Ylv8AQNVkj68Ogb6eld4YmKbh/Ko2iJOAucUWaJdGjI84ufg/rMaF7bUreQAdGBXP864z&#10;VtIvNKu/IukAbJ+6cjgkfzFe9bcrhyQuDnjtXjfjYPNqtvGxyWiz9dzsf61FRux52Jw8IvQz30DV&#10;1KSyabKEMQkBEZIIPQ0ySxlQcw7COuQRXsVvFHbW7KEBCWsUQBHStGbSdNvABdafA4xzlBW0Kko7&#10;E08ApRTPEFSWBNyTOpJ6k0hvL+3YJ5+T7+tetX3gXw1dXRVtKRRn+DKjp7VWuvhF4auGJWSeMY4C&#10;vnn8ea6I4qpHZkyy5s81TW9TiO5sOAMZFX7DxVrExFtBHIxYYVVPX8K6i6+C8ZybPWinPAkj7fWm&#10;eH/hv4k0PWI76H7NPszlS55zXQs1xVOPuyMo5Y3KzRj/ANpeJ8AtpdxjJ9efrRJd+I948vTLgAkZ&#10;HNehz2Hifhv7LtF9QJO35VNFb+J42AGmWR6dW/piuOWdY5vc9OOT0mebyX3iQHYNHnJxzhSaQTeJ&#10;Gyz6NKB3XaeK9Nkg8RyZB0yx+9zg8H9Kiex8SGUumnWuDwNx6fpUf2vjHuy1k1E82WTxGy4GjyEE&#10;4Awc0pfxOP8AmEPz6g8fWvRk0fxLnetlaZPYPgfyoGl+JAQo060Uc5IcnH6VLzTEvqS8lpnnDDxS&#10;zA/2SRkdcE/hS/8AFU4P/EmbHcEE4r0WTSvFEzbfsloEwedxz/LpR/YfiJVA222Mdd3/ANapeZYm&#10;24LJqXc85U+KVChdIbJHXaeaG/4Spj/yC2J9CK9IGmeJRhUS0Bx0K/yqNNA8VqCfOtAc5C7SayeY&#10;4p7F/wBjUUedE+LkXadN4xgEA5zSMvipFCrphz6bTXoZ0PxZIA6vZ5z93aRSS+H/ABY8eVlsiQeQ&#10;UOazeYYoHk1A88m/4StNpGmYyOflPSiJPFe4KtmcHvsODXeP4X8YTHdJdWqgZGQpNP8A+Ea8XHAW&#10;6tSCOCyGn9fxJH9j0rnn8kPimMc2IA5J4OajEviXYGFrgdSShrvz4P8AFTk+dc2uT04NB8DeIdhD&#10;ajBjHH7s+vtTWPxHch5RTTPP/N8TuQI7Qk+m3pQV8U5z9lGTjgqea74eDtdUEf2nB9dpFK3gvX22&#10;suqQbsdPLJzVfXcR3F/ZFJnn7J4q+59hw2SehIpog8VHcz2QzjnKnIr0B/BniE/KNTgOD/dpjeCP&#10;EYcu2pQnjP3CeaSxuIfUX9j0jghF4oUEiw6nuhNM+z+KWBc22MjBGwjBr0M+EfEaDcl9AeO6Hr7V&#10;GPCPiUhjLqlvnP3dlP65ie4f2PSOAWLxOwK/ZuhwDsNTxR+LFYkWw6dxXcf8Id4jZtx1C3BPJ2oc&#10;fSpP+EP18ks13DwegQ1SxmItuDymkcSB4lKg/Y1z6Y5qW3bxKSd1ivPdc449a7NvBetNkS30R/uj&#10;aRT4vBOrDP8ApsQB7EGqWMxFjN5TTucYreJCdj2ifKMlRk0p/wCEmJ3CyTkcDmu1HgrVlBP2mPJG&#10;DxSN4M1rGBdwcDjrimsZiCZZXA44P4mZsmzTjOAAaWT+341wbVMY4OSa7BvBWsk7TJGeOvNK/gvV&#10;j8oliOOvNUsXXJeWQRxZk8QKcLY9uCM8/SklfxIijFkvPsa7P/hDdYQlvtUXoAQetL/wiGrqvzzx&#10;Hj3qvrVYlZZA4h18SoeLJeeOh44pgXxMxI+xDj0z1rtm8JaoUKG4h+9jJzUDeD9VdWC3EB+ueaax&#10;VcTy6COLZ/EpjBFoOM9jzTFfxA2FW1X3ODXaHwVq5iCyXMQ7fKDUTeDdbRAv2iHgds5q1iqxH9nR&#10;ONabxIoybIccEYNRvceIAu5rIfTBrr38Fa4GGJ4SQ2ckn/Cmy+C9cZSS8JXsSx5p/Wq3cP7Oizjm&#10;uPEKKMWQBPrTJJ9ecgLaqeONo6fWuwm8G63GvyrDtI6bzmoW8H61nKvCFJ5bfTWLr9w/s6ByDXmv&#10;wnb9kIwecLTDda3yGte+Tla6+Xwfr0gwGi4HHzdahbwXrbjDmEHPUMf8KaxVfuT/AGajkvO1gfKL&#10;cj220JcavHhhaNjqPlNdY3gjWsAmSHaB3Yj+lC+DtdCnYIuvOWqvrlfuQ8uRy32vWC2fspBx/d4p&#10;66jrbEIlsT7Ba6hvBeuovCw89t55/SnL4N10gFViPphj/hT+uVg/s9djmRf6zt+eyz1/h6U8X+so&#10;QrWJJx1C9K6VPBniBWBCxEZ67/8A61SN4O12RSTHEMnnMlUsZXJeXx7HNpqOtYz/AGceg6gjNPGo&#10;au7bV05iT0yprpD4R15MARxnHTEn/wBanHwnrygYjUnPzEv1q1jK3clYBLoc2dR1mMgNpbgnuB1p&#10;7X2sbj/xK3Oe/qK6U+GNeVQRbKRx0l/+tUv/AAjGvqMLCOvOZapY2t3H9QRzMOp6oAVbSm45BINH&#10;9p6qef7JkJPoDXUx+GtXJIMBXH/TTFO/4RrVEUHymPPQSCtI42t3D6hpscxDqOsDltJkwTzgU4an&#10;qmcx6TKSTyNprpT4e1facwuMnoGGf50sfh3VEX7sgIJwMg5/WuiGLqvqH1JnNSXWrledHlyOg2mo&#10;5LvWI13NotxjsNpxXVyaFq7hRvuRxyFA/H+KmNoWpE4N5eIcYPyA/wDs/vXXDEy/mE8DJHLNe6uW&#10;3HRLjGOyE8VC9/qa8HSLgE8nMZrrBoeoISRfXxOe8eP/AGekl0nVAMG/vjjkHZz+W+tlif7xDwcj&#10;jn1S/wBgLadNnP8AdOKa+tzk4fTpP++SP0rrjoWrK/7vUb4DqAE/pv8A85qKTRtdIz9uvsZ/jX+m&#10;6h4iS2n+IlgZvocfJrkuc/Y34JyP89KjfXJj+7W3cf7JOa6mfRdeCspubgnPBC//AGVU5dC8Qy3A&#10;AtJJcA/M4xj9a462NrRjpIqOBblsc79s1OVf3NuV98f40x11WY4dtoOTyeK6ePwj4jmwjiKIHkBj&#10;mpv+FcXLqBcamAQOQqZryZ4rET3kdscvikcbJaSbSZJxx15pDYwHkylh2PrXcx/DvSolLTyyPxyc&#10;4qzbeDtBgA22gbj+I5z+fSueUqs3qzaOAicBHaWwddsbNzzVy20a9c77bSHb/eTivQItMsrYhLez&#10;RQOyoKmC9lGAfao9m31N4YKmjhI/C3iGQDFgsfIwXIHWrlv4D1lyGuruNB3wc4rsDHwBu/MUEKcr&#10;knj0p+xXU2WGpxOaT4fWSYa7v5Xz12YH86t23gzQYlybZ3bbg+Y1bKxAMVZR16ilW3bOeDkcYoVO&#10;K6DtTiyjb6FpFo2+PToxg/3KtR2kMY/cwopPbbUjeQjHMwUngAetQS61otox86/QMOcbhiq5UgdW&#10;jT3ZIrMBtA47Cja5fLdO4qrJ4o0d490czNzyUX8Kgl8TxL8sUJOPwFNRutCfrNJq6NVUAQhhn360&#10;gUE4BHrxXKav8R7rT5DCljnPc8DFZMnxN1N3/wBSqKeDtNQ5RTszmnj6cGehbRvyeTzjFI5SMDe6&#10;j/gXSuOtfEtxqeZEun6Z4xUlzFe3sEkW6TLKcEHHOK05RfXVJXR1Emq6bbN+9ukBXqCwqF/EmjhC&#10;6XStz/CK8s1Q31tO0F4XDg8qzZpmm6rc2sgCMSpPKZrJT96zOOWYz57Hps3iu1wRbRvntkdTWbqn&#10;xFFi4X7E27HBxx/Oo7G1W5hE0jZLD8qj1zw1BdWMjxhjLGjGPnr7fXirna2hbr1ZQuipd/FjUJMC&#10;C3VAOhPepI/GOoal+9W5wGXgL1BxXFTpIrkMCCOxrovAunzyGS5WPjGAT0rOnU11OFYis52ZrNNf&#10;3ajc0rj6msDxJbajYXB84yCN2+UljiuxETwoC8qgepbFZvieGw1LT2ge7QOPmjYt3/yaqpJSRvVc&#10;nC9zio72aKbfG5BB611GgxtqlstxI+CONqj9a5mSxMUxDSKQDjKnNdNpfiPSNNs4rdEdii4bj86z&#10;hV5DkpKfNqbMelWTx/vQzL3A4rj/ABXox0q+IgRhFIMx5z+Vbk3jlNu22tGwD0Y1SvvEV9qUP2d7&#10;KNhngFaJ1VLqdNWlzx0Rg6bazXd2lvCrEswHA6e9ejadYSwoFldRwM8jNcXZfbIXL2ypG3bAwc1O&#10;t1rd3uHnyOcY+XP6Uo1WlYmhRlTep2Nw9rH8s1yoK+prjtd0HTGuXuLPU4grsTsI6fSnR6Jr14wa&#10;SCc8dWzz+dWbfwFrs4Ja3CYHR2walylLodE6MqpB4efQtGIuJ7jzJSMDavCmtU+ONOXBjtWJz0NM&#10;h+GOpkbpp40AHbJzV2D4ZW4O+a9fpyFWknUSKp4WcFoZVz45nkO23sVAGeSapXGu6jdZJiUf3Tsr&#10;pr7wZ4b0S1+13s0m1eNxbHNVNI1TwZd3a2aaZsJOIzKc5NFp31YSpR5rSRgHVtbHW5YZ4wKQLrlz&#10;xvnfPUAE5r0SPSNPTBh09APZKnEcaNlIQPcDpVqm+50Qwmh51F4X8QXW3bZSHuCauW3w91icANEq&#10;HGTueu7wzPwOT3xTlLD5CRgjnFNUkarCrqcV/wAK3uljcy3cfAyCoJNS+GvBGnappkd7cXL5cnhe&#10;2CRj9K64xoYmGck5xjvWR4MG3RjG6ZKTOM9utWoRJ9hCM9RsPgfQ7ZSpidvVnbipLbw5o9uoK6fG&#10;CDwetaTRysokKkDH501UONqpn5u/eq5UjV06MSv9kto/9VCo9PlHUUMzO3ByQOBnp9KstbylTuVg&#10;R1ApBaKGLHCrg5BosgvRUdzz7xZruqXGpyQ+e6pExRUU9hV/wLc3tykqTSllAG0sc81tat4Q8OXd&#10;wLu5uQhIy4VwAaZBfeCtCtxAuoRYBz8pyfxxWXK+e9zzFKEKt2yRiVkIOC30qRo4761aynHDoVJA&#10;6VnXHj3wjbKSkkkjN1Kof61Tl+KmixY+zaZI57l2A/lWjkmjonmOHjo2XtJJm0OHzAN9hdNbzsx4&#10;WJ8//X/Kuq1yO41HTLDVcF5Fja1upDj/AFkfH45GDXBaD4tXUrnVYI7NUF7YuVhBzl0Gc/XG6unk&#10;13UL/wCHNzPpco83yI7oqP4WQ+XIee+NpryrulXTPRw+OpTw7t0LSWMu3BPfIpfswKgeci/PyC3a&#10;vLLrxz4jOUOrS47gHFZ02v6hMcPfSt7lzXqKo2tjwqudwhKyPXZdR0i14n1GFcccsKpz+MvClsm1&#10;9QBwT91c/wAq8rN5M0ZcuTg+tV5LqQkgHvV87scVTOp9D1C4+Jvhm3G2FZZD6hcf1qjN8XIEGLTT&#10;M8Hl27+tedmeQ/xUm98/epc7OWWcV2dvP8W9VfcIbeJMnjrxWfdfEbxFdHIvPLxz8i1zALdeTT1z&#10;1FOUtDneOr1Gadzrmp6nIoubp5CD8u5ulVrnULhzh5mbnu2agiQswC5yTwaW7haGTYxGR1wawtqO&#10;Vaq4biCeZzgU4Q3DnIzUmkpZPeKL6UrFn5io5r1rwbofgHXbGM2+kxvIow4ZwPzr1ssy2OYVfZqS&#10;T8yaUJ1d2eUW9uVz56M3ykLg4waVbOd+QhwT1xXt2teAdAl0e4t7LSrWKQRExt5g3AgZ9K5CCbTt&#10;S8B3NmI4op7BgV4+Z+f8M/lXqY3hv6jPlnNM7FQStqcm3hLV0svtr2hVMZBc4yPWs62yk+zdgqa7&#10;PUPEB1fwvFaanOvmrlUI6kDjJFcXPGYZSPWvncTRp0prl1RrOPs7SR6PpfhLw9JaQXV/rW4TIGIQ&#10;dPbj/wCtXS6V4U0CyQS6dpm/PJmnbH8+a8x0nxNfW1itomx9inYWHT2pJ/HPiH7IbQagVjJIwuAe&#10;a+jyzNcuwsffpps6ZV7U0dp40utJ0/LyapCWKcxxDn/69cHql495F80+yJifLUnrjvWZNdyzOWdi&#10;TnqTUJmcnmvIxGNo18RKfLa5x1q7mrIgnjKvuA71HIo7VegtpbuQQwRlmbgKKhuLZ0Plsp3KeRXC&#10;4Sa5lseZUplQbge9TRsV6HkdKaEPWnKuDUGcI2ZNNGpiW4QYDcEDsaiAPYVPbMwBgZvlf9DSNCyN&#10;tbqD2NLW2h0RhcjZM9utIEYmrCx99vWpY4M844xSkmbRo3Ky27MM7fxNSx2pJwe3WrKRgAMFzTli&#10;5wT3qG7HTDDxW5ClrETyRVkQKqkAY6daWKPDD5hyOKsLAduZM46g+tQ5HVGnGJUkjCHk9RxjtRty&#10;MZq2bUvksR7EHmlhtYU5lIA65pptjcoorJDvwefyNPMTbTjp1/CpGu7GMjMmcD+Hmq8usJ0jh4Pq&#10;alh7WKJRbknLjHGM+pp5hi37FYZxxn1rPk1K5kG0uQPQVLpOZ7xd5PHNDukSq6bsXo7fngdBk808&#10;WjK+7aOv51aEa7iu04OM4pUjJHUdeKycjqSuVfs6hQrY6c0C2RsEA9OtXkt1VRgfpSragL06jGPa&#10;p52XyFM2o67e4zmj7GpcAHAA71bMDcFvx4p7xY4ZO1HMwUEU/sYVAoQjPJ962/BVzaafq6w6ju+y&#10;3UZgn9Fz91/wODVARDPA780+NCTgL39KunNxkVyaC+JNBk0fUprSRQCGOCp6is77MpG3bk54PpXa&#10;atF/wlHhmDWtqieAi3uVB+Y4AAY/UY/EGuZktwg2j1zz7VVW+5cIxKYg2Haq8jstLHbhfkIYZ7VZ&#10;WHLZ6kGniJd33PrmseY1UYdSr9hUthUOfQihbSJTt2H/AGuKteQ6jABDev1pREQSCDx04pc2ov3Z&#10;VSwtAd5jIOeaGtLQKI2HzA5BAqwYmCkKuSenHShbV2G7r6UuYbqUYboi+x6Wq+ddtsAGTt7ke1Vb&#10;ibQ1j/0dM54O6qutG5S4WGR+g4XNez/ss/sAfHX9tDxhZfDn9mvQpvFevXEfmXtvYQMINPjzjfPO&#10;wCIPfPt1qalanQhzzdkck8RGb0R4sG0/fje+AfTrXpVn8FdOPwqPxNuNdtniFx5P2SJ/nQjnJB+t&#10;fd/iL/g09/4KOeG/BsniiW68NXlzFD5jaZZ3zNIeM7QSoGa/P/4u/Cn4n/A7xFqHwn+INheadfaX&#10;csl9p0jsAsg4yV6H64rkWMw+JklSnr/XcdHEQiubdf12Ocvl0Zolit7cox65H0r9Hf8AglFpXw0+&#10;HOn+EPF/jCxjk0uTxHa3PiA+XuJt1mUtuAGWUKOV7gEV+YxuZopB5jE4PHPSvcP2ef2y9d+Dem/2&#10;FdwG5st3A3cqPpXi8VZTjM0yp0KL33XfSx+peF/EvD+T51OWZe5GcHDnW8ebRtPWzt16H9NX7Xn7&#10;ZXwU0T4Z6N46+DnxB0bXL211SIfZtLvEkLWzoyuGC8rjKnBwcgV+Nn/BcT9qvwf47+FsPhQskms6&#10;nqCSxopH7mNcliR/WvL/AIUf8FH9A8UfEDS/A1jojxx6yzWk00owFZ1IQjvndtr5I/bAfxWnxw1q&#10;08V38txLHcHyWkkLbU7Aegr4rgPgavkWJvVuknfXd228tD0OIc04N4T4cq5bklV4mrNNe1dtIy3W&#10;m7WttN3fyPI7xyzk55qrIpJzV0wM7YANNbTnP8NfuEJKJ/NdejUqybLPgzxHL4a16DUcFos7LiMf&#10;xxngj+taXxK8N22m6iNT0kGSzvF82F+wB5xWPDprFc479uprvfBE8XjHwbcfDnVgDLAWn0x9nz5P&#10;3lzjp3rspzhONjneHqpannFnuEuBX2P+z5JD8Vf2HfE3gS4ndrnQrppII89EcZ/Ecfhivk268N3m&#10;mXjW88WCr4zmvp7/AIJlaxj4ga78PrxYmi13RZEiW4PyiReQfr6fSvKxjS17Ht5ZSnBNPqfK2q20&#10;lvO8Eq4ZGKkY6EVQZH5Ir0f49+ALrwd8SNW0l48rHeyBSo4+8eOlcRFpMrN86Hp2rWjWi4I4MbhJ&#10;+1bM/Yx7Gr/h8Ot425sAp0I681bi0Py2/wBWTkZ5qRbX7I/m7XGVI4HStY1ouaSOP6vKMebsWftc&#10;Xqf++aKj8yL/AJ6H/v3/APXorp0M9O5knJzxikKKwyRj3pzDcc0AZGPestDvauyPyAwORzmmPaZy&#10;B+dWVUHqePanBARgc0+o3QjIzzZuBkCgQEHnj8K0fLBGMU14F24/pS1MngluiiFYnAFTR9fwp5gH&#10;XFOS3ZT0PXvWUnqVTozTHx/rViM8dOKiWFh2OKmiUj+lY3Vz1aMZLoPx/FjjPak5xjNPzgE7eo5p&#10;medwUY9Ks6GBGO9BGDj0oOT1/lRjgk+tAB2IpCKXIPWgsemavRoizTDHrQF+XIoJJOc/nTgueAw5&#10;9qzsWM4/+tT4s7vvYpNvqo/ClUfMcUJDRpWR8xDknpx6VK8aAEBSe+R2qnZTuq4DcBueavREsMrk&#10;cdM0pGsXqUpFAO5AeWOPekyRyM9ehqzJEzAsVBGc4x1qB1xhsYyT1FZtHRGQ0n1578CkyMbRn8aC&#10;pOWyKMcZxz2pJWKEIHSmsuegp4GaCBTBq5CRuODRwM4Gaeyg007R0GPWhOxk4iYJOGFRsoYY9qlI&#10;BppUnoB9aszlG6sUp4cDOKr4GetaLxBxioJLBhz6mqTPNrYeV7pEMS7zxVhYgOSPwpYLcpziptqn&#10;0p3NKVBpakRUAYxSIATUzIp4FIIx3P1pO7ZtyWBRwOaXHelAwM/lQVJOfWi9jZRDbx0+lCrnkD60&#10;BeetOA4wam9ylFIcgwc9qkThqiGMc5qRSCOTUyR0QdmWoHwRliOK1NNvhbuHBHFY6EZznpU8crK3&#10;XNclWipqx7WBxcsPNNM9e+Ff7Tfxc+Cl7/bfwh+Jet+G70xhHudG1WW1kZc5wWjZSRnsavap+0r8&#10;T/GOsXGu+KfHWpXt5eytNd3NxeOzzSMSWdmJyzEkkk8kmvGRcueS1TQ3kkZDByMV4lfJMJUk5ygr&#10;97H3OXcYY3B1VOErM9ii8bXutRkXF88rnnaWyf1rj/EtzNJIxlBJOcZrL0TXGtSsiyHd1yD1q5q1&#10;4t3GJgOcc5rLDYCOGqLlR9TjuI6ub4P35Xdjmb4EMSRwT3FVo18yYLt6d6t6kU3ZQn2zVSPIbzO+&#10;a+1y6olY/Hc2hebFMlsLefTZgfMaVGgYfTBrpPCfwruPFQVbaBnJXjaOuO9c/Haw3lwsjkgg8EGv&#10;b/2XtUj0/wAU21ve2pljaRQyhevJ/wAf1+lfuXAWBweZ4hUam7PxfjHE1cvo+1TslueTeJfgl4n0&#10;W/RF0yVA3IBQ5rK8U+ANR0/a95a7HdM4YYwK/qm/Zm/4IY/sbeNv2ffDviT4++AJ9S8S6rYR3t3L&#10;HeND9lMiDEChOCFGOepOTx0H55f8FsP+CHulfso+Fpvix8ItaOoeE23yJbz/APH1ZAH5kfr5iKCu&#10;H4ODyBjJ3zD/AFIx+MqYTL6kvbRbWsbRlbflld326pXWx8t/aOf4WjCtiYp03bW+qvtdf5X1PxJj&#10;0yNLUrJCCdx6isy+sUUOwXGOo9K9A1/QrOwzHE+TgkZ7HNcnrSeVFuRAc9RivzDM8H7Cs4s+7wNa&#10;GKwqmupzTKd+0etfUP7aY/4Vl+zN8DvgLpXjT7dB/wAIlJ4n1bTlAAs77UJmJU+p8mOA8+o9a8G+&#10;E/gHWfih8VfD/wAPfD2nm6vda1i3s7e3H/LRpJAuP1r2P/gpn400Lxj+1x4ut9L0KLSovD01voVp&#10;p8H3UWyhS1JGBjnyifxr5DEu+JjFdNTppQ5U2fOLlix4pRyMVo2WjR3sD3P2pIwgOdzgksATjaDu&#10;wemcYyaYLSMjIAPHPFdF7GMKEpvQqIW7jilLAck1Za0Uj5UqCeHyhgj86hNNmsqU6cdRFbB4P4VN&#10;FOARk1UzzwaeHII5quWzuRCs0dh4dt9CuNFuotVnjSSXH2V1b5lYZ68dDmsSSPEhGe9N0eK5vLhL&#10;eBN7SHCitLVNOntplgkg2SbSCvHNb15qrS06HsYePOrn03+yVBpOnfAB7zVvh3capbyeLbyY6jbL&#10;lovL0K7LR9M8bg//AAGvGPhxJq0Pg3UotMjglDzAyLMPuYikPH1GRX0F+xTH4hP7KeuXGk+P7ewW&#10;31TxBOdPnA+Zk0CUBhn+8HZfy9q+b/D0emW3hmdtSuLiCZ7dnhEedso2yAH8GAH0PtXyz+Oav1X6&#10;nsYFWdyz8SYJX1qI3GkLYSR6XbiS3XoDsHzfj1/Gq2k6tb3Phj/hG9TspvJ8/wA1Zo0zzkc/lkVd&#10;8ex3DazJt1gahH9hhxcn72Ngwv4dPwrqPBPhZoNAtdQ3JIssa/Jj5hnk5/Ovo8opV6kfdR3ype1k&#10;cTKnhHQxNqFjqtxM4jxDAw2MGOeSR1ArJsviL4m01PItdZmVM9Cc/wA66n40+Hxp8EF+lqkZLFWZ&#10;cDP+NeagAsQa7KmMxOEqWg7M8jEuVOpypnWJ8WPGC/MNYY8cAoP8KxPEPijVvEM5u9RuizEYwOB+&#10;VVrWAyTCNVBzVO8GyQqCOPSuaeOxFfSo7nNXq1FDVjCjO2AoP0NCLtyMYqMOB1qRXYn75575rmZ5&#10;8JJu5aLwOmJGIPsKasMLniUfjUXluDuBzSgurZxn2oTV9ToTbLA05j9x0bJ4w1OGmzngRn8DUSzD&#10;AOzHqAaclyEYbGYD2pvlNo8vUfLpl4gy1s+M/wB2ohBIpwVP5Vdh13UYV8uK9fGOAeak/tq8kX94&#10;Y2wc8oOaydjSNNSehSnjbaoI4CgCoghB6Vo/bCwAlt0YZyKnSbR5kIn0548Hhozn8DU8xo6KZj7G&#10;6Yo2kfdzXQQ2fhGcAG/liPcNGeP50S+H9EdW+za5GcD5Q5xmlzah7DQ5/wCYHmlUsDwTWough4y6&#10;3sPA6b+9RSaFdwkb9mCMg7qpa9CfZtPcqSucLtbqvamiVh/FVi4tJdyoiZIXovNQvYzqMmFhn2NO&#10;0XuhNVE9GPg1O9hOYbmRCP7rkVes/G/iazP+j65cD6yE/wA6yzEy9QaYyEcCnyxD2taJ1Vt8XfGV&#10;qNo1MP8A78Y/pV+w+OXieDC3EUEqg5IIIyfzrhdrDsaVAwPzfyqlBdyo43EJ7nqVp8fiABqGifd6&#10;GOTJx+Nadn8efC0/Fza3EXuVBz+VeP3m6OXYRjCj+VQrI455odLXQ3jmtePU950/4s+BLsgyasIy&#10;ezoRj9K1rDxj4OvOIfEFr8w/56V85ecwHJpRcN6/lUOnI6YZ1VW59ORXWnScw3sMmemxutZHjT4d&#10;N4ltWudNnjiuZF8ttx+Vowc/z/lXgdjfX/mpFZ3EiOzALskI5rdHj3xZDfi3sfENyqoBEh3k5A4z&#10;jnqcmodKSR0LN1WVpHqfw++G914Tmkur26V5ZVwEQ8KK6PVr620bT5tQvD8qLwB1ZuwH1rxey+Lv&#10;xAtJNg1TzgrdJYga9S+BVwfiZ4hGrfE65gg0fR4zeXYI2ecF5CKCeSf61thsO5TvLZHo4LFwqy5I&#10;m/djT/hX8D7jxprKKvibxUSLGNj81tbA/fA7ZPA9h714r4UsNR1DVP7ZVVluTcL9nWQZ3yE5zg9h&#10;1NdB8VfH9/8AGD4kT6k8YSyWTy7W3jOEggXhQOwGBXQ+EviT8AfCXw9Nvq+iXtx4rfWg+nahBcf6&#10;PZacsbLJHJFjLyyykMGz8iIODv8Al7K8o1Ytdgx2JpxqpPY6TQvDzaLpwtppPMmdt9zK2cyOeS1X&#10;BEN5GD74FYcHxp+HF6oCa0Iz6SIR+HTFaln4y8H6mcW2vWxz0HmrzXhyjK53UcXhXFK5ZYMU2n7v&#10;p2qKbTrO5Gy5so3brl4wf6VZhm02VQ0N9E6k54kHFTG2DLvQgg9SKjU19ph5PdGDceA/Cd2Ga40K&#10;3JbqQmP5Vn3Hwm8ETqVWxkib+9HKf611otnKkKnB4zQ1o4UqUycA1LdinToSWh5TrvgP4c6NdfYp&#10;vEcttORwHKsB+nFOHwQF/afbtK8SQzxsAVYxnB/I1m/FPwfrFp4hubs2Mjw3Dh451UsOgG0+mCK6&#10;74I6drthockGqwPGjvugVuvvTWx50KClWtY5W9+C3jGOXFtJbyqwG7bMVOe3UVTufh78RtOYsdKu&#10;G3Y3GB8gY78GvaFVlchhz34oEjFt2elQdjwMWtzwa+tPEkErNfWNwgwMeZCeD6jinWXi3VNKc+RG&#10;h2/d8xOc9817jMfNuEWQBsRk4Iz6VDc6Ho13kXmk2r5+9mFTVe0a6nNLLUpXR5QPitdFDFcabG20&#10;cY71n+KvE2jeKbQQ3cDxtDzEye/869Ov/hv4IuGJl0GNSR95CU/kayLz4OeEbjLwS3EJB4AkDAfm&#10;KanqYVsFUaseXaXpenQXBln1FRtxtBGOD3PWus03SfDlwyE6zEpx84B6A1euvgXAzFrLxBjB4EsX&#10;X24NZV18GfFEUzfZ7q3lXpnzSCf0reNaSVkckcJUpu5ry+HNIkiktk1FDHIhXG/nOK8z1HTL7TLs&#10;w3FuwKuQpxkHHpXUXfw78d6YSTYSMCOTDKD/AFrPnsPF1sSZ7C6GBxvhJx79KFUcnqZVqU29A8O6&#10;XdbPNa1O5+gweBXQ2NleAK6QsVX72Rnj+lYNt4n1fS5GCRlWGNqyR4we9acHxT1OGHyZbCJxkfNn&#10;GR3rpji+WNkOjTcV7xX+Ic95bxQxQMVgkB3diSO1cxakzMqKPmLYA9a6vXfGWkeJbYWuradjyydj&#10;x8EH1FZulWHh62uvPkvHyjcJIOh/DrRGrzzuzKcZKeh0HhqCKyshAz/MBk+n51svqEOnWzXs1yyp&#10;Fy7An8Kr6WPC5jDHUACThhkYFWfEGj6df6FcRabcoWmQ7E3DBI57V6qx8Iw5bHQlJU9zl7r4s+JG&#10;vi2nTBYQflSTkkVu+EPiV4l1m++zXUFuQq5LgEYH5nNcA+g6zbXXkNZSbsnBUZB/Guy8K6Nf2Vsi&#10;21qd7LlyOpP1pYOVGpV56i0MKVaspWudtda9PFp80zwghYmJK5GODXlviC4R/Edm1yoURwwCQHtw&#10;Cc+ldnqp1mHQ7iVwQrRkZYjvxXB+OWZfE06O+SgReBjoorrzP+zpJexVmaVqtW+p6Zb+KPD13OxX&#10;UIv3lyigK46ADkfiDXRpe2kw/dXCMvrkGvBdJtZL+4SCE4J6+1esaBq+i2VlBpzxMgRAGOzj3Peu&#10;vJ8nwuYu1WfKXRxlSK2ubkUsc12WD5wSBkgD0q5sJGQT+dYl74o8L6BYvqV3eCQFT5USfec56D0+&#10;tcQ3xj8RG7aS3tYlhzxGM5A9M1rmfD1DBNKNVSv2Oj+0Yp2cWj1HyyCA46VLYRhZyVz0xWB8O9f1&#10;PxnZz3tza+SsTbfMD5yevTFdNDYXED7lcncMcrVUeCs3xeHVajFOL80vzOujj8K3aUrfInCfKd47&#10;dqTaAeevtUF0LqysnudzERqXKgZJwK5J/jl4dUbfs04OcE+WD/WvKx/DOYZbJLERtfzTOl43DdJX&#10;O3aNskEA596QIUG1kHtWL4c8YweINOXUtPAZCxBDjBUjt1q42uzKcvZ/Q7qI8L5nUpqcY6PzRUcf&#10;hpfaNBV2/KV59qQxDG0g89a5jxJ8TbbwwI/tmnSOJM7WTHUdqzrb47aHcSJAljLG0jbQ7DAB+teb&#10;VyutRq+znuEsfQWlztdu1tyqcAelMIXt2rHbxg7ghLMZI/hPSornxo1paSXDWJYopJVWzn6VdTJ8&#10;RCPM0JYuk1dM3CAo+Y9/Wnk/xFea4A/HnTFwn9jy5PQEDmtXSviba61aC8tbQgZI2k964Y4WcpWR&#10;Kx1Ju1zptpLALipGw42AcAY5rnR46cffsAPYVn618XE0RkE2lsVkzhlPSieEnDc0eKppXOuBCjBB&#10;O7pz0pcLjaCfXiuCg+POmySJC+mEb2xuPGK2U8eqw3x2mAO27pWUaMpIzjjaUnY6YpgcgnvzSSrg&#10;fzrmLz4jy21sbg6fkRoWKg9QOwrEf4+2fO3SJBx3aplScXqVLGUobndvCuTkdKMAA8jGeK5LSfix&#10;batD9qiscrkjYzc/jVpviGC2xdNAPODurRUZNCjjKUlodBkgZB6HnimlSWzv3c9SetcZq3xittKl&#10;NtNpJZioIKmoLD43WFzcJCNMKljwW4qeR3sQ8dSi7M7p1AJBbBHTH+FR+UcYKHJ9awD4/DhmFgG6&#10;YIfrTT8Qkh3E6eRtXO0P1rRUpLc0WLptXR0sUYz8gHX1p+0FsYPriuF/4Xpp8ce06VKSp6kDFX9K&#10;+LlrrMZeCxwFJBDHvj6UKN3ZGUsdRvY60ID90/hT8gYPfpXOL46klIZLHC9T82PwqtrHxRt9IEfm&#10;6a7F+hVuP5Vfs7ESxcEjrRuzjkcdzRhnG5GBA7iuHt/jRYzSpD/Z8is7AbmbHNbMfjlZGwLXI9zV&#10;Rg2RHGUpdToQdpBOM/TpTCAM/KevpWFJ40cIzixxjkDPUViyfGvTUJjXT3zuI6fhTtYUsXTjuduU&#10;CnOeM9KjfPOAcVzGmfE5dUia4t7LaA2MN1BxVv8A4TG5mJ22ajHuatQYli6clobTxqwJ28Y/Ooio&#10;jOPXtkVzWt/E1tEWNZ9O3FyQNhzis+D4yRXE4iOlMNzAA/WlbWxlLE0zspACMA8VE4IPJwOM5PSs&#10;f/hMZ5CNlsOec7utNk8VzFPMkiHI6DsapwaF7eLRrsefl7cDFMwWAJOCR6da4qb4zxwuUGlOcNjt&#10;mr2jfEb+2EYrY7dp4Vv/AK1EY3JWJp3OlESkjocdyajaJB1wcnpWRJ4tuAPktFwB0B6n8aqar8QB&#10;pVsLi4sS3OMKeavlcTT6xCxukNzlcfQ00JltwHeuPT4wxNIwbSXxjghh+tbNv4wWeBZFtMBgCAW5&#10;FEU5bEfWoXsa5jwMEZ44prx7FBCn2xWavi3c3FqOnTNZd/8AFWws7h7R9NcujckU3FrcUsTA6baX&#10;bPPPb3qYKccntzmuY0b4j2mqymGG1dG25YNWnH4pVmZvJDAfwg1rChKauhLE02bABKZyBgc5NJgD&#10;jPXtWPeeMrbTrZ724gO1RggVQi+LPh7fhoJSPUJ1pui4ysweIp7HVAEp0GQafGASPmNZ1l4it76F&#10;J4o2CsMrkc4NWRqKlSylcZzzXXDAVpq6QlWpvqWsFcYHfualVmXoP0rB1Px/oui3H2O+l2ybNwGw&#10;9D3pdJ+Ieja3dpY2UpLMOBsIxipjgqsqnIlqCxNJdTfIXHP8qQZHGR07c00yyuAAw5HFNdnjje5l&#10;2hEUlmY9APwr0P7AzBQ5uTQ19vh/5h6k7sYPTgn1prEg7gMEcjmslfHnhZcA6xD8xOME/wCFa2mS&#10;Jrlkt/pcscsOSA4z+PUVGFyfHYupyUYuT8gWIoLeVhXcbcsTntUeeckkfjVn+xtTYhQsWG6ZJ4qr&#10;rUa+H7RbzVruGFHbapZjy34CvQq8L53h6bqVKTSXUHiMK/tob5mDgfoKa5U8YqhH4o8OXE4gh123&#10;LsQAu48n8q2j4X1vh1WL15c9KxwvD+aY2/sIOVuxKxGF+1JIohtoPv0xSNgHp0q6fC+vEH9zEfTD&#10;9eaxrrXNIsbmSyv9YtVliYh0MnKn8qeM4dzjAJSr03FPuJ4jDdJp+hPIyMcZzk0gX5Se2aZps0Wu&#10;yMujXUNxswW8t849KsnR9Z2NGEjTDcZbP8qzpcN5xioKVOk2n16FRxGG6zSKsyoHyPTp6VCWXeV3&#10;4IOcGjxDBd6Fpr6vfIZVTl1hXoPXmuLuvieiEra6U2M9Xm/wFc2LyXE4CajXVmRPHUYbO52MzqBt&#10;bnufpUe6MNhmA4yOOlZGjeKNI8QR7kuBHLj54pGx+XPNWZ5LIEr5vHQlTXbTyKEqPtHNCjmMJr3E&#10;WZr6yhAZ7lVBPzZPTFRrrukElI7lXI67cGvP/Flnd2d085Z2hkY+UWYnj0rGtNUu7S48y3mKn0B6&#10;14c40qVblk9Djq5jVhK1j1eXxFarkRoTgdSOvtWTrXxD/slwiacWLDKsTgGqmjzT31jFNMmCyjLY&#10;xmpdb0K31axIKbZFX90xP41eIWHVP3NzV4itUp3RkzfFTVZJy4to1DHnFaVh4lm1OHfBdnJXLJxx&#10;XCXVpPDOYZI2VgcFcdK6XwTp88URuZiERuRluuP/ANdedRrJOzOKNatz6mpcw3N3DJGJH5X5TuOc&#10;/WuM1SC7sblobtWEgGSCfWu+M0CZ865QAf7eKwfE9rot+wm/tALIqkeu+lXmprQ1rpyWjOe0rVLu&#10;2mCxOcMQCpPBrt7O1Dp5kueVBwenNclY2ul2l0J55zKFOVVVxW+PHVrGm2HTsnjGTis4VuWNmzPD&#10;xknqTeIdBi1DT3ljhPnoDs2nrznHvXDyxyBypBz6V1Fz441KZi0UCKCKzLq7ubybzpEXew5wnWsZ&#10;zjJ3TKq0XUehq+CtLkW2NzcDaGYbd3FdD5lrECXuVx3O6uMjl1u4URq8zeiqpqaPRPEF2xAtZ2P+&#10;0CB+tV7WSVkjajTnGNi34w0/T9RlW7tb2NXVMMjd/SsHTLe1t7xZL1yVQg4QferdTwJrswJaBUxx&#10;879KtR/Di/KhmuYl9B1xUrnbvYTwblK49fG+nxACG2ZsAgAiq83jq5YbIrRcHPJ7VpW/w4s0QtPq&#10;DE44KKBVuPwFoap8/mOQO74zTtVfU644WfLaxxOoXkuoy+e9rGrE9QgGalt7/V7dFhimZVxgKvcV&#10;3tp4S0KD7mmox9Wyatx6dYW6gQWar6fLT5JdWKOB1vY87Nlrt0oZo7hgeRweali8Ia/djetk+M8M&#10;5xXooZtpRUVcdBiuc+IOuX+nWkdpZuVErEmRT6dqUoRSuy6mH9nC5kwfDvVpOHWFeMkl81bt/hjK&#10;QrT3yDJ5ATn+dZ/gu+1abX4oVuXZXJMgckjGOteg45AY5ogoyV7Bh6UKmrOftvh9pMAAknkJPuPy&#10;q5F4N8OxEN9k8z08xya1RC27LDOegNIYm37WGCa15Udqw9KKKkWg6TBERFp0SjAHC9ams4II/mih&#10;QEcZVRVgwMFwVIHrSRRGMlT9fmqrKxNqMewSIrR+URwB1FJGoBHcAYyB1qSVrZAN90oJGT8wFVpt&#10;Z0SzjJuNThXB4DsOaFZCdehFbosDOcYPXpjpTH27tzcHuazbn4g+D7fLHVFPsgyTWfc/FjwtGuIx&#10;LJn0XGPzo5kYSx+Hj1JfHuk32qaZGlmpfypMsg6kY9K5/wAKeDdUuNYinubWSKGNtxZxg8dKtXHx&#10;ntomxaaRvUdPMfH8qpXHxq1V/ltrGGP0zk1m1Bu7PPq47DOdz0TyC+FXp09qGtWU4YDk8DNeVaj8&#10;VvFE5yt6I/8AcQf1rLn8eeIrjIk1ebB6gPj+VaKRM87pQ0R7LJ9nh5llUY6kHoKim1XQrY4uNUiX&#10;tkuBXikuv6hcAia9lf13OT/WoDfuwwZDS5mc8s97Hslz458JWYYNqsbEDPyDJ+lc5pHxE0bR4Z4z&#10;FJJvuHdABjgnivPPtUhPU0/zXKg56imuZnLLN51Geg3nxlSIEW2lg+m9+1ZFx8X9cbJgSGPJ7Ka5&#10;O+LBwvT5Rn8qrgE881XK9rnFVzPESlZHSXfxK8TXTZfU2UZ6IoGKz7jxZrVyMS6nO2eoMhxWWBzz&#10;SgFvlApcj7nM8ZiJdSzLqt1N/rJ3Y+rMTUTXcp700R+tNYYOMUKmiJVqz3Y55pWHLfSow0hPtTu2&#10;CPxqSGNWG4yACq5F0MnzTerL/hnUn0vU4L3kiOQFgO69x+IzXo/gqW1tL+58O3bKbdbk43nG6CVd&#10;jfkCprzCERo33xXTWmqqfsV8sp8xU8iYk9QOn6EflXn4qnc+jyury+62Yvi3QbnQdbutHuV+e2na&#10;NvfB61lrEeuD+Nek/GixtbyHSfGNpFkajYhbiTHBmjwjficA/jXnplVWyFxW2Hk6kEcWPw0KWIYL&#10;bt5ZwO9NazcnOw9e9WI71xkAjB6jFMku3Y4zxXUoxOWUYNEX2JxyVIo+zY6mnick/M7fnSPIBwAa&#10;6I06djGyQLbgsASPqalWCBOS+fYColbGOQeO9ODt2P0rTlo8pUXZ7DmMQOFH40lxF8gcyAk9s80g&#10;U9fX3p22PDFn5HTHevOqJKWh0p80dSryjcVoaZq99ZEm1uXjLddjYzVJwCc9Kkt8ZwTTjUnTd4vU&#10;ilzRnozWbxHq7j/kIz/9/TUQ1a6ETwCQ7ZGy+D9761Vx3zT45WgfdGQDjGcVdTF4ie8jvTZueELl&#10;ZbhoZ7BboZBRH6j1pnjLTHjuzfvaLbh8bY16GoNBU6fe2uoSThAJgHHcD1/KvQPHOh6Tqnhp7uO9&#10;UywLvRQOStXQoVcTTaR2pQnRd9zzLTGRXO58MRgDFJOgVA5HU4qPiK6GDgK3Wrt7axLZLN5nzO3y&#10;DOcj1rialGTRzRa5bGeMBhn17U0qZGJA6mnPEyEqykexqzp1kbiWMLj5pAAM1dmYqHNKxa0O+m0H&#10;fP8AZAWdcB2HKj2rL1SWCW4L2yMqk9GOTnvXTeItD+z6Yt9G7grxKuOBXJXB/eGuh1XycplXpqCu&#10;hGQEjBGD0pwAA4pbZUl/cEgE8gn19Kcvof5Vla5z01djVyD0qyBDJbhtx8xTggjgjtUJUZ7c0+3l&#10;FvMrnoDyPUVadjdKzHKpJ5FWYlyhQcFehplwqQksvAJ4BPUU1b2OI7+p7D1qZWvqdClFImSMocDu&#10;PyqZYlXBd/rnoKp3F/ht8K4U/dJHIqvJdyyfekY1lJale3SNdrqzhTJk5HTHrTG16GPKRwlhjqTW&#10;Qzt3JpNx9anlM3iG9i7Nq9xJkqQv0qs9xJJyXJqMk9zSY7U+VGcqsmPZieVPWk3DHJwaBgjbj8aT&#10;AzjNVZEc2oDJ/OtXwzH5l6Rg/d4xWWACa2vCSRm6d3blU4GKzqP3TajubKwgscp7HNLHER8v6kda&#10;ndlbKhiMgcimnBTg9Dg1ypnqwnoII8ZPOMcAGjyxnI4p+wZA4xj72ads28Anj3qdzZS0I2jwAFGe&#10;MmjyiOTk5FTNExHQADu3WljiPb6nNDlYLpEIhIOGGBjineUG+ZVzjqAasFAwGAM9eaXBAIxx796n&#10;nSHzNmn4Ku4ItTbSr0/6PeIYn54VuqH88D6E1R1zR5NNv5bKQbGV/lB+ppqpsGW65BBB6V0Ou2/9&#10;v6FB4hhX96q+VdYxxIOvHYEc/jXRGopwsKF0zlDCA21R+YxUgjGVOw8ewqzb27SuPLjLdAd3rVlt&#10;JuDkxpgjJArjnVSZU79CgIVccq2ccAntSfZAhJ5POBgV1HwV+CfxP/aB+K+i/CP4faUbrWNe1OKx&#10;0+3iGN0kjhRknoATknsAa/oQ/ZH/AODWj9jv4efDOyb9o261Lxh4rngV9TnS6aG0gkIyUiReSAcj&#10;cxyfQdK8rGZtHDzUIpyl2Rz1K1HDx5q0rJn84ywRRsVc4Ptk4qORbyT9zZ2pOT8zNxX7cf8ABW//&#10;AIN7fg5+z58JtR+Pn7N4ntbPSk83UdKuHMgWLPLKTzwT0r8g7/SNO06cxGFSYjkcVGGzZYmOmjW6&#10;HywrU1Ug7pnD6T8N7/xJqEcDqQzygKR9cV/V/wD8EEv2K/hz+yP/AME+/CF1oHh23h1/xlYrrHiL&#10;UvLHnXDSEmKMt12pHtAXoCWPUmv5h/DviK10a8GoJEpKYIz14INfuN/wSG/4OCv2etE+DmmfAP8A&#10;ao8VL4futChEGla5LCzQyQDlY5NgJVl6A4wR1wRzyV8xlRxsJV4uVJX2V7PSza7b+hONy+piMrks&#10;O7zurrq463t31tofsTPFFsK4BGOlfy8/8HPfgvwn4W/4KI6yPDTQGTUdMt7i9jhAyjkdDjvxn15r&#10;9dv2z/8Ag45/YL+APw2vL74R/EiDx/4plgYaXo+ixyeWJCOGmlZQqID1Ayx6Y7j+cD9qj9ob4i/t&#10;afHDWvjh8VL43Wra3fNNPgnagJ+VFHZVGAB7V2fXKWNxSqUo2iuu19jx8sweIwyk6ul+h4rLolxc&#10;MfKgLDd94cfzqk2i3iP5LoynPevSYtMjePPlZH8PNMn0BGUyPFvY8EjFetDEtbndKlPdHI+Dk1Dw&#10;3r9l4jtgyzWVyk8R3Y5U7hj8q+mf+CjPwt0LVLPwr8bfDgR4vEWkQTymNuA7Jkg4754+orxBNByN&#10;u0Z/2hX09oNtN8av2GxpMsay3Pg6/aHahy3lN8ynn6kfhWVbFOM1JGlOEp02mfGel+DUmQysuT2A&#10;x+PWr9v4PHmAy224bcjPYcV3dj4ctYX2RwZDHG1uGB9DWtB4ctWXLRFeOOnrUSx8kjKOFuebweEr&#10;KHc3kLnOfnAOKbYeG7/TtXh1TTozHJFIHjbOMEGvVIPCtoFbzIwcjk4x+lXbLwzbPOfkDLgfeJ5r&#10;NZrOEr3B4LmOS8ZeBYPEcMOvWtmgEwzLGhOUfncOnsfwrU/Z7tLj4c/FzQfEscG0QX6CQdyhwCP+&#10;+Sa7zw9pFjFv0y9iAhuCANzcK/ZvbpirQ8IWlhfho4VV1k++GIwwNXXxvtYcyOnCYXknYn/b5+Dc&#10;Nt8UDrdlpBiivoxIoCn5iQDn8jXg0Pwukd9xtQN3QDnnpjpkV98/Gzw5B8SPgh4a8fXaFpYrZIp7&#10;h+RlOD+PGa8W03wp4Whwz4POAeuOB+VeS8znTjY6MTgYVKlz58g+D17OikWi53nGM+nc/r+FUPGv&#10;wju9E8I3euSWnlrAyNuC9MuB+PWvqmx0vwmig+YPlYnGB6EH+prC+PsHh28+C+u2eniFZGtkaMk8&#10;4WVG7f7tGHzatLF001pzL80cNfAUlh527P8AI+K/7Oh9P/H6K0v7Nj/uJRX3vtUfH+wRzWB1J7el&#10;IcHpTtue3AFNbg4POOtaI9NWFQlRkAe+RT+BzjGaRVwPu9fWnKuaNzSKDB25HWlJB6/ypQMDFBz0&#10;xRZmvQTaPSnxKCelJ09qfEORmsqj0NaUU5GpZxQOgWRFKEck9jUVzZwow2HjHXFW7GMNbiQqACOe&#10;OKJYUMJDgg9ua4XL3j244ZOncymXFNUZPI+hqadcEhuOeajYjGTn3966YPQ4KkeWQ0qoB5+o7U0H&#10;nk0/JzjnrzimttJGMk55NXytmTaEGT+fpR1PNA64FGCOaUkkMGG08fiDTkBHGRSAbh06HtQQwzg9&#10;fekPVCsRjBFCA5x7elCjPSnbTnGM0xoWMkNV+1csgc5IBw3tWecD7tWbWTJyVJ45xUtFRZfPz5AA&#10;565HFQyQxlSATndwc/SnR8hSPu7ifXApwjVDgA88dOKguLKhGx9pVh6AjpStsZiEUjHAqWa3znA7&#10;frUO0hjg4weOM1JupJhtVRk55zwKbjrkH2p/bIGSOeO1KcAcEjnPJqNmaJrYiYFTx+tIUzyV69zU&#10;wUB+V3c5xRJE7KHPfsTVXQrEHl9x+FNKle1WNrc4XjrimOo4AHUUJ9iXEgKc8GjYM9TUhTJ69TQE&#10;GeemKu6M+QjKj0NG3gZ61KY+cYNMKFcg0KwOFhmz1NGD6/jTyOTuHNIwz2/OmRyjACTk5pQeM5x+&#10;FOAwScd6OfX6iiw7MTB9cHvS8HkDr0pMcAgUoHP4c0ISVwBPenoc9/zpAme9KF285oauaq6HqxB4&#10;NSRvzzznv3qEdef0pwZhzniotqbwk0Teb3zj0p6TcjPSoRycAg+lOXJIwP1pOF0bRrNM0LO7WNsF&#10;zgdK2LS/kljMO4FSOGrnImCnB9av2l40eAOQR0zXNOlrc9/AY6UFZsu39qoiLhRjtWdsA+Xd+tah&#10;kMsYRxkfyqleQBW4jKgV04WfIyMwjGquZDdPukgkVXwc9smvUPhB45tPDusWt48a7VcAkjkgdRXk&#10;4dkcspJHua0dK1hrNg6tgg8EV+g8O53Vy3ERqU3Zo/NOIsqjjsPKnJXTR/T9/wAE5P8AgtB8HfFP&#10;7NHhjwL42kub3xJotktjPDbXNsk0iIPkbbNJHvwu1SVJPGSO55P/AIKrftffDP4t/A3XdH1q/sRe&#10;3mh3On+GvDUWopcXEUlwAst7ctExSMLGNqxkk7iTX86kHxB1mySNrbUpEZX42SEfyNexeDvjfrN9&#10;oUdndazJKYlxlm5Nff5ThcgxWOljYR5ajbb10u97LZX/AC0Vj8Rz7Ks/hGNFzbpRt62Wyb3PJPir&#10;4QOh6xLCikorsCfxrzXV7YqrJt9R0r37x+bXxLHLM+0yMPmWvHvEOitFI3HIbv3r57ifApV3Ujsf&#10;c8MYhxwkaU+h6R/wTI8LaJcftPwfETxTq50/T/A+h3/iGa8A/wBXJbQM0P5ybBXgHjjxBqnivxZq&#10;XiXV9Qku7q/vZJ7i5lbLSOzElifcnNfU/wCzdC/wl/YX+MXxjn0aC4bxLPZ+ELGWX70Ycm5mZf8A&#10;gMag/wC9Xys2mo4DljzzjFflKtLGT8tD6+pQcqehnRJKhBU/eHQGtCFWSMKRz3zUsdvBChTygxOO&#10;W6/hQB2FbTVloaYbDunq2MwQMnFU75DjcBV48jFU71JHyM8Z7VlFNysi8Wl7Jla3tZLpmWFVyqFj&#10;lgOB160z5uvalKsOooWWVFaIEhW+8PWuqSsrM8K5qeGbw2uowzH+GQV0/imYGOO4JBKtwQetcXp7&#10;sJMflXTP9n1HTVd9RRXRPuu3QiueUrJo9/AzXsk2fVv7K0ehWn7FvibUNQ+Gl3qDpH4mkXVofuov&#10;9mwRgnHdGkU/RvrXh+kQXkngH7VZWUV1GNKkyrj/AFJLSqyj8DuFfQn7MaeKbL/gm94t1Kx+I1rZ&#10;2Tw+JsaVJje7+TpkbD6OkmPqo9ePniNbNPA0BfWJLK5fTYoxbq3yzgyHD/kxB/3a+av+9n/iPcwV&#10;mil8Qh/Z/jHULOTR/wCz2+zxq9q/BRwuOPY8n8a6f4XanNf6dEc4WBSr5PBwornvivAi/FfU013X&#10;E1EIQFvEOQ4CgDp7VueDvEnhDw/4eMMm5Jdh2+Xz5jHvnNfZcP1VBXcrHW6nI2zz/wCJmvT614lu&#10;Xad2iikKQox4XHXH45rmURiava3KbjUZ5scNMx69Mmo9Pt/tNwsCgbnYKOPU1y4ur7au2eROLqVL&#10;sdBDLHbyXq5HlYAPuaybiQuxya7LxBptroWkPZRXDvLcsN+7GMDn+dcrJY72JFYtJM58TTqSj7pS&#10;PtT1YdqsGwIGcA1E1u6DcU4PQ0HnulOnuXrK6sY7CeK4tfMkIHlPuxsNVvNfop49KgBPY09UY80n&#10;sbRlJkisTwW60+O3kkOVB+uKdY2/mzKpHBPNeiaR8PbmXwg/iuyto5LWOdIpcH5wzdOO/Tt61F22&#10;elhMHPEnB2kNkDtvPNA9UxxU7W2mbf3F25OeA0eK6I+GbXWWkitwVlVDtx/eHYiuY8tlfaRjBrKU&#10;uV2Z1zwkqErMnXTklBZLmNcAcO2DU8Hh+/uE322xwTj5ZBUMULsQdvWrkFm+3J444xWEqqTO2hg5&#10;VNird6NqVkR9pgZc9Ce9RfZLgrkxNj121s6c8lnepPPAJ0U8xy5KmpBeahFI7W37tGYnylGVX2Ga&#10;j20TpWWzOekjcHlTSFiO7A/Wtu4vLqRfL8iJix/55DOaoXjFcwzWUasO+0gitITTOKthp0nqUUmk&#10;jfcshU+oq3a6zfIvl/bEwPu+Yv8AXFVXkjAO6MH3qB3UngceldMXoeZUsnqaa61IZPMuLWCQAdMY&#10;obVdKmBMmiKCTyVfH9KzYRG7FXl2+masGw3pvjvYT6jzMGtLshuDJnl0GZsmzlTjkBs0LbaFJgrd&#10;SR/7y5qpJbTREbmU5/usDQLefIzGee1UvQhcrZoS6RaahKZotTiVSBnceeKiPhW8YZhkicf7L1Tk&#10;Vo3K7ejEZpfPQIAN4bv83BFO6BxTJJPD+oqdv2Zjz25qGTSr6HmS0cc4zt709NQu4zmO5kH/AAM0&#10;8a3qWQxvGJB4DDNCMpRVx+m201nFNqLxMPLXZGdv/LRuB+QyfwFM0uPdexocnnnAq5f6/ex2sWnB&#10;kIC7puM5dv8AAYFLp2ptcOsQ06IseAyrg1cYuUki6UFJ2XUs+CvDGo+KfEEOl2NvJK8soG1Dycmv&#10;S/i94h0zw14ftfhZ4Zs0Q28plvLgD948hABQnuARWx4D8PWfwk+GNz8TtUVItQvMRaREw5P95x6Y&#10;6V53BcRXkl14z12YOWdtiMcFmPf+lbV5+xhyrc+ow+GWDocz3Y+D7N4Y8LzajeKvnzKNqFuSD2/H&#10;v7D3rhZtUhllMk1ohJOThiK1btItYUSvrK7geUc9PpmqjeFpXUmG8gc9dobmuCmp3ueJjsR7SejK&#10;RurFjlEkXnpkGrgMI0ma5hkJKuu3ccVXbQNQRiRACB1INWTYTpocitEd5nHy98VbgnujihUqJaMo&#10;x65qFvJvhvpkOeCkhFaVl8SPGNlhrbxHdLjpmUn+dY0thOhw0TD6qaia3lXIwR7UuSHUz9viovQ7&#10;bTfjz8QrDprQlH/TaIHNbWn/ALTvjKBj9ssrKcE54Qqf5n+VeWsknTBx3oCOOegqXSg0aQzHFQdj&#10;2mw/adgm+TVPCwYHrslB/mK2bD9ozwSzBL/Tbu3weQEBAH4GvBbbezBD1J4qz4hH2fUpIoycDGMn&#10;2FZ/V1Y745tiIRufQ9t8afhnqDgproi7FZkK/wA61bDxj4L1P/j08RWjZwABMBXyqJZM9TUiXMin&#10;gnPtUvCm1LP6yep9XobW5uXktr2JgsaqAr/j1/Kn+SfLyrKR6g18s2+vatZAC21KeP1CTMP61q2P&#10;xS8cWJAg8SXOB/C7bh+tZvDNHdDPk/iR9D3UUhOPJqsyS5yEI/CvGbT46+P7dN5vopVUAEyQ/wCB&#10;Famn/tL6/b/JqGkW04/2WK/0NR7CXQ6f7aovc9MkibIPI71EzEAfPz3rjrX9pXQZkA1HwzKjYwTD&#10;ICPfritCz+N/w4vubqS4tiVH3oc8/hmhU5I0jmmFn1LfjzXL3RfDz3envtlaQIHPO3PeuK8F/EbX&#10;49di07VLv7RFLJsJKjIPYg12c/i/4a+IrVtPl8Q2zxyDBSY7f51T0DwB4IttSj1XSNYhmZWzGHnB&#10;CmmoyRlOrRqVE4yOmnsLC7yLnTYXB/56Rg5qnc+BvCV9nz9AgBz1VNv8q1lgdeFZW9w2QRUht5QM&#10;BD164zU6npRWHkuhyd18GvBVycRJPExByY5OPyNZmofAnTiT/Z+vSjOSFkjBx9SK70qd2VXJPekO&#10;4IPXPpVIHh6LPLLv4M+J4CXtry3l5yBuIz79KoTfD34gWALQ2crKCTiKbI9ema9iMRBywAyO1IQ+&#10;Dkn05FWrMzlg4PY8SdPGeknNxZ3SYPO6Inj06VYsvH/iWwby5WGAeVMeK9kD93TPGMEZqGbTtKul&#10;IudPhfI5LRA5raEmtmc7y/ld0eUXvxS1C9sDaTWSfMRuCn0IrntU1KHWtdm1G4jYJM2So4I4Fek/&#10;ETw94M0ezt7+70pIw9wA/kDBIwTj/PrXnVhZadqviBrS3LQwyy7YFcZPJAxTcpXR5lem4z5WbXhd&#10;PCdjOssl8+4xfM0gwOtdlaSeFp5QkOoIx4z83Wslfgos1zNBY66wVAADJH1z24qnP8GPE9qzNb38&#10;Ei9zuKk13UsbVpKyNaWHnDVF/wAbaPbavpfl6TLG8kbghS3UYPT0ritO0DVJ74Wz2TqQcOSvAFbV&#10;14F8dQL5kVnO6/xGKUH9M+mKqyP4u0qQu1rcoQRkPDnH6V0UsbPnvLUzq0Jzlc6/SbHWrC28jSpJ&#10;IVHJETYzx3rb0SHxI0ivealcKqjKfvTx7EGuAs/iNr9mQ06o4BGFK4OK2bX4s66Y91vpgkAHY9PS&#10;vX/1jxlCmoU5tLybOvDJQ3V/kehCfVDE8L30hDjBJ28DGPSvEvGFvJo+u3empHgJMfLOM/Kfeuyb&#10;4r+IrhvITRlViuepPPp0rM1PX9R1Sf8A4mfhyKR8btzr3+tcGLzvF4xp1ZOVu7uViaPtF7sbDPhV&#10;J4gdJrfT7lliZwWXH8Q716Vb2l4Yh5srk7eQMdfrXnmleM9X0SMxafpEKAjO1emfSrTfFTxSFGLJ&#10;ScZz6H0prP8AG06XJGTsGHoRpR1Rs/FLQvtPhSW+jikaW3O9TnoM815DNcyTXAEakZwAoPeu+HxM&#10;8UXqtA2nq47gr39KyhJIb43y+HoFcHcPl6mvKqZhUqT5pPUxxNB1ZXijsvB2m6nNZRPfs7gxA5Y4&#10;JNb406zeNo5bdiGUggseBXAJ8QPF1sTFFZQ4UfLzx/Opp/iJ4sPEVlHgjgnv696VTM8RUVmzsoU1&#10;CnytHG+LIbzSNautPeJl2SkRknoueMVvfDDTdUvopjbhihcH2z6/yo1PxBqupzlr7RoZm42FkqSx&#10;8XeJNHhNrZWaRxnlVQYz+tcscVKDbuciwsva3segR6VAYP3tqCcdxXP/ABK0KB/DMlzZW586FgwC&#10;k5x3rGb4i+LdhAjjLEfIx/XvUNz458UyBkCoVJGDt6jHPes54mpLdnXUjeFkjippZ7q4VArDoAii&#10;vVPCeiXjWsT3aFkKjOev41yMOoaoZ2uIdMiZsgjMfWtFPHPi+FFijijWNSCgI6j86SxDjHQ5KGHl&#10;Gd2juW0HT5kME9oCpUgjccV434jiu9O1K408wsgWVlUkHO3P6iurk8e+Ly/7vaoB+Ut3H51Q1HXN&#10;f1Jw1zZwSlWyjSxjOKj2sm9TbFUvaR0Qvw50fU7mF7iKE7d+csCP8/8A1q76HSbVYw0lqM45xXCW&#10;Xi/xNawGHToI0Qk7QFHP51P/AMJ54tVAh8stnsOo/PrWjxDtZCoU/Zx1Q/4t6UbW1ttRtYCAGKSE&#10;E9O2a4rSLa4vtUihjBPzg4znAzXUXXi/xHeo0EyRsjn7rJwV/GqNne6nY3vn2NjCvP3hF1FKNXW7&#10;OWtQnKd0juNF0dmQy3cHGBgZrSi0bTCdz23J6qCeRXEQ+NvF4U7FTIPGV7fnUg8YeLupK/eGOOMf&#10;41Uq8pM7aceWnaxzniq2uNL1m7sZrdxtmPlknoK3PhtpN5cxSSiM7WkGM1HqV9q+sTf6ZEkmCDkq&#10;M4/xqez1jxJpsQgsNqIDnIXkLV06ricDoT9pe2h3lrpNuIlMtsScDdhj1rA+KFgtv4eS+sIGVoph&#10;vK5+7WWvi7xaVLGZdu7jjt/jTZ/EXiq43Q3TBlbqpTqv+NDqSZ0VI81OyRydvPeajqNvDbqwO8YU&#10;Hqc9a9W0TSpfLQzxj7nJz1ribWXULS48y3tEQ9yIgDitJPFnisNsWUALyDsHSrjVlFHLRoyUrtHb&#10;Lptky7JIcdzyeteUeJfO03XLu1eFgFkOzPYZro08Y+KrglC6fL1OMZWqd/dajqsrNfQxMwP3ig+7&#10;/jSU5Nmtai5rRDvhxa3lxE85VirtxnsRXcQaesUOJYx+dcVY6zrlgnkWoRV7FQPu1JN4n8VowC3A&#10;wvTK9R/jWrqyaCjRcFqi98TdOC6NHd2cB3RtlmUnJFcJYtfajqUEEKPyw3BfX1rpZ/EfiW4Ro3kz&#10;u+6COCKp2tzq1pJ5wMSOG7KB8tQpu9zGpSlKV0jsdMsJPKEskQxgZBHNTS2Vvt2m3B44/GuSHibx&#10;EvyJPgjow9Khn8R+JZU2CYAA5wP7taOq2aKLjG1jA8QR3um6tc2z7gPNbbn0zwRW34As71oJJznD&#10;njdnmoLq81G8kMlxtY5OMgdKfBq2s20REMgABwNq9v8AGlGbTOX2UubY6qK1kxs2AnPWs3xzZGTw&#10;++y3BkjIbI61kx+JtfPJnyoPB9qjfXdekO17gFTzyOoqnUbOiUJOOiOcja4lkEQJJOBgd67zSbW6&#10;W1jjkjyQuMnqRXORyXgm+0NFEDnjKAYH+NXo9b1tF/4+AOeOO1OFRxVjm9lPmOkht1DYKY/CuE8X&#10;QzWWuShl+V/mXngitWTxN4iWMhJwVDce61m6jdX2okfbGVgp43DoKbqSZVSEmtCXwSlzLfNOu4gL&#10;tzmuygtpc7ghx1XIrjbC81XTyEtFVMHqBjIq/H4n18fL56/e7L2+tbQxMoqyIp0pJ3ZseM7WWTw7&#10;LsO0oQxGOuK4ZJnZl2r8zHGQK6OXxFrlwBGzKw6NuXORVCMSQXe9bdFO7K7V7U1Xk5XYqlOV9DtP&#10;DsNwtpHHI+CiAMD24rXQvGAFOce1cPZ+KtatGYxovDcEr2qwPGviA9FUHd0IHI9a7IZjWgrJmtKP&#10;LGzRT+IhlTxCJpeVeIbeOlN8BTXCa2Z7baCikfMuQAaZqd/qesuRewo5XoCOce1GmX2paQ5FnBGg&#10;PJJAqqOMnCpz9TCdKTZ6JBqupgZAXIGPu0zxBrWoy6DdQ5VS0TAlU7GuRj8ba+MnZESpwcLwc96b&#10;P4x1mcEiOMZONp5GK9eWfYuVPl5jT2bcdjmknCg/KpwxABWvUfAev65pnhu3sbe3iVQnG9STzzng&#10;815x9nWSf7WbRVKvnb2PvW1B441uwKwRWsZVOFGO3rWmWZxVwNXnpuzMo0ZuWqPTP+Ey8Qo2Vt7b&#10;B/vRnj9a4v4yeINU1e1sxepGscbNgRqQC3HXms6X4j648XNpGNvUY6+9ZmseKr/WbY2t7Zxsqt1x&#10;nFerjuK8biaLpzldM1qU48ukdTN0t3GpxG0A3rIGQrk8g+/avTLDxh45YBn1Pdx0Ma4Pv0rzXTr3&#10;+zbo3FpZKWH3d4zx+Na8fxD1eI+UtpEOecLXmYPiHE4KV6M3H0M6NFp+8r+p6RF4/wDFNtExnjtX&#10;Ow7SYiDn8DXjepy3F1fTXF5KDK0haUsecknP+fet5viPrB+SO3TOep71hX0kt7dSXL2wVy2XC9Ca&#10;68dxJi8yjFV5OSQ6lFOXuxsdR8NfEer+HLWZ9OhhZZ2G8yLk8CtqXxT4rvJt39otGMf8s0Uf0rir&#10;DxNc6Zbi2gsUwp5BBqZvH98flNun1xWb4kxtDDqlCbUV2KowUJXcU2dZLqOtahDLa6ldySwyoUdG&#10;UYI/KuA8YaI+m37CGJvKb7p6gH0q/N431eVCINsfPBFZ91qmr3+fMmdstngV4eMzStjHzVG2zWrS&#10;9qtFYi8J2ssmqxvKu1EOSWHFdlHLp1smLi9UEdi9cdFpOs3H+qt523einmrUXhLxHccCxk6fxHFe&#10;YsbXhGyuVh6M6Wxsa1qXhu/smsLm73AHKsnUH1Fcq1hosdwStzK6A5A24NbsHw51yU/vvLT1y+f5&#10;VHL4V0eyuzZ3/iGNX/uKOh9Ca4atSc3dodTD80ryFj8ZRWtuLe2suEUBST6f/WqKfxxq8oAjRFHp&#10;jNb9v8O9DSESTXM0hPIG4AGrkHhDw7Dh4bAEqf4ySKVqsludMMLNx02ODutRv7598pUn1C9qkii1&#10;uYZjW4IPcKa9Ft9K0q2HyWMSf9sxVgIiDIUc8DAHFT7N9WbQwB5wnhjxJdcmxmwOpc4x+dWYPh9r&#10;0u0yrGo/2nziu9cSScbz+FIVO4Lj8KXsY9TVYJdWchD8M5ShaW/UH2WrUXw30xSBPeyMe4GMV0oV&#10;F42cZo8vC7gBn3qlTiuhTwtOJjweCfD8CEfZt+O7tWFqnivS9JvGs9J0aBhG+Gdh1I9K7ZYGOcr1&#10;4GD1rkdR+F+oTag8tvcRiB2LBnJyMnpipmpW905cTTUUuU3tCvotZsE1CC3CBhyOOD3rQ2llGMVF&#10;pOj2ehadHYxygbfvMWxk+tSzXukWuftWpwp1BDOBitEtNTWlVowguZieWxGQ2fTnpShUPLuNw685&#10;qjJ4x8IWyln1iNueAGzVG6+KfhKFsI8knrtTvTTSCWOw8epurGGAGCRnjFH2dt2QpOfSuUuPjPpk&#10;YK2umO3pvIFZ9z8ZdRXP2bT4lOOCxpXRjLN8PFHoEcbYwU6cUNGit8/TPGa8uuvi74nucgXMaZ/u&#10;R1n3fxB8S3YIl1eXDdQvFFzknndJbHsDpboDIZ0wT3as7WV8J3lsYNau4iq8qBKAQa8gm8Q6lNkS&#10;X8zZPO6Qmq7X8jnlyfrSu30OSpnikrHq9trPw/0Dmxu4+epU5am3fxW8L26bIIpZDjqgwP1rytLi&#10;QhjnjFRvO/c0K6OV5tOKuj0m5+M0C4+y6Ux9nkxVG6+M2rycQWUKY6ZOa4Ezv2JprO7dzTs2YTze&#10;u+p1138U/FNyCov1jGf+WaAVQm8Z69c/63V5vwfH8qwRvzT4w/pT5WYLHVps07nW9RlRTLeynsMy&#10;GqMt9I3Vifqac8TGJQV703+z5WBbyyMHBz2p8jZNStWnsyE3Mp70hmkI5NWBYSnnA49TT1sEIy86&#10;D0BNNUzntUe7Ke52HU0qK7HHNXRY2ynDT5PtT1TT4TyS3piqULDVGV9WVLuJiwOP4Rj8qi+zEnOK&#10;0pbiy2giEn0JNQG6UDAjUc02lcHShfUrLayEfdNSCycjOzj6VZj1B+AFTrn7tKL2f/npj2A4pcsU&#10;aQpQI00i5ddwiwPepYtLcjllXHXJ6U17q5kABlYj03U3e7ckn86rQ1jCKZPd6dCJCz3SEDHIPtVd&#10;4rGPcAwbnillhkMYKIeahW1uZfuxHHvVxV3sYVbJkJ2njH0oikKNuXqKkNpIMiTAx6mmoilsM+B3&#10;IrRQv0OV3uEt1K4wx6+gqIgk9DVqC1FxL5cbc+lbem+E7WeETT3G3PWn7NlxpSqHMneOo4pVLDgV&#10;0174W01YHuItQXAB2jv0rmgQsmKmULImdN0pbkilxjH8qv2csphKZ4BBxUepNp0cUQsi+SgLFuma&#10;htLkhtoY4PGK5Ksbo7cLUUJrU9Q0y0ufHHwi1LSIgHn0iRb+FR1KH5JR+qn8K8ve3Yy7QOTXovwH&#10;8RWuneLY9O1Hm2vUe3nB6bXUqc/TOfwrjfGmi3PhbxNe6LOhWS0unTGfQ8GuDDNwqOJ6+YRjUoRq&#10;mfcWslmwSeMruGRuFRcE5J/KlvtQnvpfNnlLMFCjJzjHaoBJwecV3vfQ8N1EtCYPGpHBIPvijzVD&#10;cKvtUVHampNCvckMxJznH0FHmMRyxOKjpyA9c0m2xpvoO8zsDUtuY2YednHfFQiM5zipERhzioka&#10;w5m9RJB83HSiNsH8amnSN2/cIQMdD1piwnOdtSlc05ZKVy0tvJJEsqJw2elNkidcEqeehre8GaZb&#10;6zFNbXJ+aOP5AOOD1P4f1qpLDDa6k9rOm5UJUZ5q5ciid8ablEpwLdXCGUsSFIHJ5rqIdeK+Fd7S&#10;h5FUw7Sen+c1z+jNDZ6vA9yMxLMC4BHIzWhFc6ZHe31hDGvkzN+4Mg5XDZ498ZrqwdX2cG72KV1o&#10;YFz8snFaOnW9neWMhnmk3wx5TGMDmna5aW7QJf26BUwFBA6mqmm3CRLIJJCGdMLjpmuCpK82yV7r&#10;IZp2kwr7fl4BA5rX8Lrb3NxFE7hWUkj3rDk+9k1r+Gb3RrNWlv2YSD7v/wBbFHM5WFGShJmp47v1&#10;i06Kwhb777m9wK4yXlsg1o63qQ1K8aZchAMID6VnSHHBOOaauznxEuYarFG3DscjNW7opIouowAr&#10;cHHrVEsSc1PYyqXNtJt2ycZPY9q1RxKdncUy8Yz3prSnIwenpTZFMTlGGCPWm7jnLAClqW6jL0Ep&#10;u7Q2hKh48tGSeSO4qmzODgdvWiN2icSIcEHI4qa9iBVbqJsq/LeoPpT6CbYWpWQNC7YyPk+tMc7D&#10;tbgiowSpyD9KsXJNzCtyg5PD8d6VrjUrESsG5BpcHrTF+XoOtK0mRhfzqGWpaCscdM03c3XNBfK7&#10;T1pMZNBLdyWBgJBv5BPpUs0ccT4BB4wfrUCKynPNTylXCscnPBOatWsCv1GgEg8Ditzwao+0yE9d&#10;mB+dY8UbnnHHU5rb8HI+6Vwo6D5jXNVkrHZR3NtVCuSvXOacVLHIjx3xTliAbaAfwp6xyF9u3Hcc&#10;CuFzR6qg2iONQdwUAnPXFPTDLyPU5p/2KdWzjqeQatW2lT4UEY9TniodWxrCDb1KxjOC23JPHIpe&#10;SnyoTx6da049HLHacGrkekoGwVBwOc9xWEq6TNfZMxVtpMBAhOami0uYvxFjA54rdisbZY8wp83u&#10;en4VbgtNifdO4DjHeueeJSRrGi2zFg8Nybh5rbcfw4xXS+CLW0M8mjSIpjvVwHdvuyAHbx75x+NP&#10;tNLmmUZB29zg0ttoNkjeY8rFs5Hzcgjmpp4zlkKrTcEUb3SRBdPavCQEPULxj2xV7S/Dsk04kitW&#10;XnA3r04/z+ddXqTaZNpketxQqruNsnAG1xgEenv9DWJfeLooS0SuAEGQSeM1niZVZO6Ig4faZ9b/&#10;APBGjVvht8Jf+Cg3w58afEG+trSzh1RllurhgEid43jRiTwMM6knsBX9OkfifQzYi8h1KGSMruV0&#10;cEEV/Ftq/wATtVtLtLnS71kkiwVkjOCDxXvvwm/4LW/8FAvgz4Uj8EeEvjbcT6bHF5dtBqsAufIX&#10;GAEZvmAHYZwPSvn54bNqFWdTDcr5tHzdLX2+85szw2CzFQbk4uN9tU1/mfvT/wAFx/2xfhT8Gf2H&#10;fFmjeIdUt31HxBZmw0fT2kG+eVu4XrtAySa/mDudcbUrqW4eRhuclRXWfH79qj48ftU+Kf8AhMfj&#10;h8R77XbxciAXMmIoVP8ACiL8q/gK89t5VjnMR5Heu7KcvrYaDlXd5y3MYKnQpqlT2RqiXzMwhgoc&#10;YNRTaSEf9y7HnnJ+hpltOzS5AIGT2q8txu3I3XB5b8q9VwjfY2V7blCWymCBnBznGWNTyaWkAjlZ&#10;974yR0oluTNdrDJwgycrjrVmWQTxbVfoOD7UJJPREuPcdZgDMIXjPYf1qx5QJY8e/AyDWZBeRwEl&#10;gevAFK2ts7bFhGSeprRJtCc1sXZpfJwoBySAQ3b/ACK9/wD2DfEFofFWs/CnV4kktvE2lOiIxwBc&#10;Rjere5xvFfOSXjSXatNLu5GAcYrsfg98QbfwN8U9A8QS6iIFtdTid3zyF3Ybp6gms6tOU4MdOpBS&#10;NHxx4ffwt44v9EaIAW9wy7B6ZOKp21/ltu0FF6FvSvSv+CgXhjS/hh8XJLywm82DVYUuYZEHyMCM&#10;jHAyeRXgI+Ja28RECLuOcFjzms40ZVIpinUjTnZnpNtDJJbNc4O0dQR1qF9ZS3l8tZAEXq3Tt7fj&#10;XCTfFa5/sSVpbvk/3D0GTwK5C++JV477RcyHbkZB4NOOAnJ6injaUVoe2XHjCztwEa7XJXpnI/8A&#10;r1tW/j+x1/QH1C3l33FoypcYPJz91vpxj/8AXXzFeeONVuQWaYjsSTz9KveBPiXeeH/EkN9dTN9l&#10;lHlXkYOcxnjP1HBH0Ir08LlytyyOCeYyU7o/Qj4B/Em1+JX7I3i3whBCk11od0ZlIPzKjKTnn3H6&#10;18iax8ZLu1u54nn8tllIAYnnHb+de0/sAwix+NGvfDe8u7mSw8WaBL9iaIAh3Ub1JPpg/wD6q+V/&#10;j/4Q1LwN8Wda8PTRsoivpNgPoW4rF5VThXaZ01MbOpSUkzr5Pjdcz4jjviNxHy5PWtGXxhJ4j0S4&#10;02dZCbmExkF+pPrXjenW0zOSSMkgqWJ4/wA4rsvBl3O/iKwieUIj3kQYDuCwz+FTUwVKm+aK2Oen&#10;im9JdS1/wr66/wCfZ/zNFfTf/CndL/594/zFFcP9us0/sxdj4KCk/I3Qjg4pACgIPf8AWncnJYZ5&#10;6CkwSMkdvSvuzx0kAyeQe3SnkHJOMewpiD1X86lLHI29u1JamsVqM96XBajHbFHA4oLsJg5xUsY5&#10;+nSo1GTyKmhBDZxWNS1jegryNzS3P2URY68gsalnVghB5XHUCo9PnVYMMmcjk7elOnnZF4APGCMc&#10;/wCcVwPc+qouKw2pk3S4Y8YqAgg5BxgZ4qxdkO5bn8qgJJGCPpXTT21PFr2cxjITyTQFPYjHoae2&#10;PugZ/Ck7+1bXdjlsriY54pePSj5eMHp60dsj1qdAFJBB/SkK96AOf8aOvAx1oGwAI5xjFKM9Afpm&#10;jIDc4/Khjk8ntTGgzinROUOC1MBGOlKvJwpxx3pDNC2IWIEHv39OKsgh1yRWfavnG88Z5xVyBlJB&#10;OT2J9azl2LQ6RRtPHB9qrXEbA/u+gPfHNWQeojfPoSKZImeWXoeOfrWS3KTsyDKlQWU++KaVyBgf&#10;gae/H3QeemaY3JxkjnjFNq5shQgyd2cDrTwyDg564PNMjJC7Sc89z1p6KxZiBg+pqepafcQtjj2x&#10;jFIFwuzHvgjmpDCrPuIJB70bf4d3B4DCm07hfsQquQOnI4yelIVVV6c+uamjT5sE9/SkMZJIOBg9&#10;hSVwSI8YUA9Peo3WpfLXby34YoePJGcDoDVc3cdkQ7d3OKRoxng4zUoCk/LyaNqquGJyfSquyHEi&#10;EYHXOKGQYxUigk8np+lLtJB5JFF2KyIdh9RSgY708pg89vWjYxG6nzBZDaPr0+tKVOcDPHrSlCBn&#10;8KOYYnTigY7g9aXaRycUYweaa1AAMcjn6U/IY55Hsaaowd3t0NKBg460WLRMnPQ8/wA6nhlK/N3B&#10;4FVRkfMP1NSRvkZI/CpkjppVHFmpaXZyNx/Cp5dsimRzlfQ1mQzDgrz7GrQuCy9Rz1zURVmetCop&#10;xIHj2SFs8EcY71GwP3t7Z7DNWLhBJkA/wnvVTdIuFPrx6V3UK0oM8fG0E9SRb10AUuQexJrqvBvi&#10;GS2kAZzheMDPSuLlY559av6RftBIAeD3bpX1WU5nKhUTTPkszy+Fak1Y9TOtLLGWV+GHIz3rnPEF&#10;kLnEiEEn19fwqtp+qFoxGzZOOM9CK1fDOmTeKPENj4egUtJe3ccKKBzudgBx+NfV43HQr4Vyl2Pk&#10;qOBeHr+6en/tTWafDr9ij4RfCG3Z7S+1ltQ8T6zaYI89LiUQ20jdj8kLY/3j+Hy1JDjgkDA/Wvqb&#10;/gpNqUN5+0fefD6xdJLHwRpVl4f06dVwZEtoFVifQ+YX6V80XdoUkI249a/N6GF5oOr31Pq/aJLl&#10;MeSMqeAcd6jJyc/yq9cJ8pOelVHG0/d9qwqQa0OiErjOcf8A16fautvOlx5Ecuxg3lyjKt7H2ppI&#10;HTj8KTHrWMJckk0XKKmrMi1YQTXP2mytvKXg7M5we+PbNVtQmvdWvnvrtw0shyxCBR0A4A4HarbD&#10;J6U0KATgVVXEOo7nBLBQciK2thDz3qZg5B605QO4rQ0e306WbF/nbjgA4rllJ2ud1KglHlR9ffAu&#10;LQLL/gmh4pnPw7uri/k0jWWm1Xadixtf6RGjg+qsGBx0B9DXgt6k6+D9GtDon2qJo7UQXOOVy5Ji&#10;P/Asj/gVfVXw8bU9J/4JsXcSeMrO006fQdRaz09cb5SdZ08Sxt9QgYZx0PWvntlmPiTSFs9ZSxQ3&#10;FoJdPdANrFf9ZjupG1vxr5qnWU8RNedz6DAYZKBwfxhuopviNrX9n6TJYwm7cLZzD5oj3H51y8ZZ&#10;HjaVyyg5Zewr3vx1dyJ4v1C21+2sb+4+2SCa5FujiVtx+bPXkAGsiXRPAOo5+2+FbQDbgmLdGc9e&#10;xr7HA4TDyopqdmb1sHVvdHiWpQyqFOFwRn5TmnaLC816siTrF5bBiztjFep6p8JPBmpgnSry6tT/&#10;AAg4lX+hrg/FPgHU/CzmSSWOeDOBNCTx9QelRiMOqUrp3R5dXDVacrso+INSOpX5YS70QbVYd/eq&#10;GATnFOx7fSgKcda513IsyOYkIT2x2rOnlJOOa1JUUxsG9PSszBScOqA4OcMMg1S1Z5uNUlaxGhwa&#10;v2xSWEq6gkDrVQR5P9BVvTykU26SHzBtI2k9yOKbi7GGHTUrMs2arHIrEdCOleg6D46fwrqdl4m8&#10;OywsLJ4pl0+7i8yGaQfeDrnkf0rgYVYDBqdAQM5xzUKSj0PpcK3TWh7L8HP2obr4TfF7UvjRB8MP&#10;CmpS3kV5HF4f1vTDcaeouY3jYCIOp+QOSpLcEDOcEHyH+z5Z5DLtB3NxzyaapYnk1esCzvt3d+BX&#10;FVspOR69KH1maUie08P3Zxvtz7fSuj8OeBbzVXEUURJJwOKPDitMyKzdxnNe5/A7wsuq6xbw24+b&#10;5d3yAjP+FfL5tmTwlNyR+xcGcF0c1mm1ocNZ/skfF/WLKLUtG8EXlzBNEJYpI4GIdDJ5W4ccjzPk&#10;z/e461heKvgX468GXEll4j8MXNjNExWSG4iKspBIIwehBBH1Br9tf2Bv2LP2hPiJ8PLTUfD/AMFI&#10;vEGjW2qSy2d7qeoLaW4imUpdWy7uWRyFbKKdroDXRf8ABTz9j7XdS/ZQW5+N/wAA7/R/GHhbUIIv&#10;DPinS54r+11OykYJPBdSxjfGw4lDSKqmTITG91PyUeI80pWq1qTVJ7Ss7eWu2p3ZplfDuFzmOWUa&#10;kJVnJRcVODkm/wC7zc2nVWulrsj+fPV9Ce2Yho+3asHUIWKlmyT6sc17z8XfhRN4b125tHt3UK2Q&#10;Sn6V5P4q0BLBsK4bPtg19vluY08VBSiz4vizhOvlrbtocVcKR3FV2BAPPStabS7qQbo7dyPULVG5&#10;tZIzh4yvswxX0dOaPyHE4acGyrlgM5pd7AcDtTtmOq0pi9K2ujhUZobv4BNKk7qchiPfNNKMv8PG&#10;O9NbIHFaJ6EOUosvyajGdMW3EChxISZe5qJNWcYDQQtj+9H19qplyKQZH9KpXkZyqal77XaMxaSw&#10;TkcBXIxVzRotGuLtp76zkEEETSOEfOccKPxJAqv4a8O614s1y08N+H9Plu729nWG1toly0jscAAf&#10;WvTv2kf2Xfin+yGth4H+MWlJpviDWoftUunpcLIYrZThCSuVYM2eQeChB5FXy2Vy4tSPNtY01LOV&#10;XllBaYeZ8hzwa6f4R+Fre+8S2mo6pHL/AGXbzK2oTxx58pM8muZ0iwutdv4rWKMszbVAH4CvV/FD&#10;f8Ko8IN4X05gtxq0CHU4TyVwAVwf51vS9xczPWy7Dc8vaS2Q749fEe3+JXi2PSvDkZi0XTYxBp8K&#10;9oxxuPueufU1574yvxOkWiaPCWhts7yoOWfofyp02oQaJpLyswN1I2EG77o9a5R7+Yyl1mYEnOQ2&#10;Oa5KkvazNcyx6fuoke3u1J328gx6oaarOAcE5xUkOuajERi8fAPQnNLc6vPOAC449FApqNjw1O5G&#10;Lq6iOBLIv/AjUiarfJgC6bj1NNgvbi4mSKS4GGYAlxwPc1a1+y/se++x/are5G0NviHy89qLWBSQ&#10;R+Ir9V2Hy3H+2tTp4hh4N9pcUmR1rPjuNOZMTWTBuzI9I0dtPIEhk2jsJKEm3YLxa2NJtR8M3AzL&#10;pTKf9g9P1oW38JzZAmmjJHBIqgdJlIPlXULnGcCTmntpd7Bb/aWQbc49aNew4qLZdj0fRzIrwash&#10;AOdrdz6dqdqegPf3Ul1b3MJDc/M2Kz7ezmuJBEqkZ6EioriOW2lKNnIODiptbdGjWm5LN4dvYzhU&#10;DHHRGzVdtOuoztMD5/3afFNIpOZZB/ump4dSvIiCk5P+8opcyEqSZTkgdThlPToRTBE2R8tbQ8Qy&#10;ByJ7KGUZ7gjNJ/bOnk5fQ4v++v8A61Ju73D2WuxSVdumSgA8sORWc6uG6Vuzajp7wG2Ww2oxydp5&#10;zVG4SwJJgR/xaqV2TUpXM7LA9TSiSRepP41aMUDDklTSwWIuG8uORSfQnFX7M5nCSejKv2iUHg1Z&#10;sLm4MypE7Ak4+U4qV/D9+oJFtkDupp2mabcxXqb7dwBzyKPZxfQcZVYO9yWHxn4j05ttprd1EFPR&#10;Zzj8s1r6d8bPHliQF1xpAvQSoDXKXkUgncMhB3Hg1CEb0qfZQH9dxUJbnpen/tGeLYD/AKZa2k4/&#10;3Cp/nWtaftJQOwGoeGsAZGYp8/oQK8fVXx60FpFOM/pU+wj3OmOb4qHU95sP2gPBdyuLm3ngyejR&#10;5/ka1rT4rfD/AFD5ItaWMk8eaNp/WvnSCSTIqzeyPA6qCcFAcelCondSzyuo3Z9MWmuaFfrsstVt&#10;5D22yA1OscD4MUqkZ6ZFfLkOoTwsGSQqfUGr9n4v1+zYNa6zcIfaY/403QcTqhxC5bnuHxB8NyeK&#10;/smjJMYz+8dWx/EBx+HNeceCtCubjxxDZOw3W95iVl55DH+orJtPin40gu473+3JHeIEJ5ig8HqO&#10;lP0HxtqXh/WTr0MMckryF3DggEnJP8zWMlZlfX6daXMe56cGBmbIIaY/oMf0qxcbljLA54715npP&#10;7QYtolh1Lw8uNxO+KT1OTxx61sW/x68HXY8ue3uIcnnegOPyqrno08xw9rM7G0DbSsbfKWJOamWM&#10;FTvjBB6jGaxNK+JHgbUFWFNdgViT8jNj+dbFtquk3K7oNQjdW4Uh63hFtHVHFYafUrXnh7RNSJju&#10;tIgkB65iHFWLHwX4SjtwsehQr2xt4qzCkcjZQhuedpFX7e3fYBGBj0NZVEtmdNL2D1M6Twh4XVty&#10;aHb5PfyycfrTW8I+HclhpEBJPO5c1sSW8vUyLzxzSG2l3/MRnsN1QomznQXVGP8A8If4aXkaNbnI&#10;/uUreEfDDIV/sW36Y5irW+zEkHg/jSG3IHUHsCT1qJJ2Dmw/cxLzQvDGm2kl3caJb+XEhZyYgOMV&#10;wVr8UfDB1NLNvB0K25kx5mBkD6Yr1O5023v7SSzvACsiFHAPUHiuGT4D2zauk8mqp9kWTcIwmHYZ&#10;6E55rBo5qzg5LlaOmj8P+HpUE0ej27K/zKTECMVJ/wAI5oCAlNHgUkdoRWjFZRwRiJZFCooAGR0p&#10;WhDAkSrnt81JRZ1xnQUdWjKOgaPu3tpFvx0PlLzTv7D0Xp/Y9vxyMwrxWgYh3lXOKVolBxvXIPXI&#10;9KTixqeH7ozT4e0Fzzo9vwMf6helIdC0gjYum2/B4/citErb42iRPYhhzTCqAbhMn4sKVmDnhl1R&#10;R/sTSEb5dMtwBzkQDrS/2HpS5A0uA/70QxV4xxvzHIvH+0KQop+9KvH+1Ssw9ph+6M9tF0ndvXS7&#10;fOenlD/CuE8Z/Ey00jWJNMsNAtnWI7ZGeIAk969GZowNyTIR0PzCuQ8UfCvRdb1KTUhqSQmTmRSQ&#10;efX601FnJiZU2vdaL3hTUNG8T6PFqUelwxlyQ6mIcEe+Kvppmnxuyrp8IyeCYh/hUeg6HpXhrTE0&#10;6ymURrk5ZhlietXt0BHyTITnPUVfKyqVSgoq7RVOl6YMqmnwZH/TNajbTbLy/wDjxhPf/VCrqm3Y&#10;My3CnAyDuFNdom481B9WoUWaOph+6KQsbZiCbKHA5/1Qq1FY2ZTIsoM5z/qxQFgGCLhSfdqnhkhy&#10;CZE9xmrURe0w66ob9gsIxtW0jznkmMc0PYWkg3PZx5/3BU6PGzF2mUD3YU9fszf8vUZYnP3qaiS6&#10;uHfVFNbKzAB+xxjHog4rn/HXiuDwlGi2unQyTSAsN6DAA711UrQgEtOgxxksPyrE8V+D9P8AFUCe&#10;ZdrHNHnY+QRg9iKpxRz1qlJxtFmX8PfGlv4tlltL3TolmRNwIjGCOn4V1BsrELzZR49PLFY3hLwR&#10;pvhZ3uUvRJO4wxPAx6AV0CiFkz5y8dQGpxSIo1KSVpMrppumq2RYQD38oZ/lTTpmn797WMWexEYF&#10;WX8ouSsi4x3YDNIcBQqyrkDjJHNaJI29pQ7orf2dp6dLOLrxiMU17CxPzCzi9v3Yqx+7ALPIvTn5&#10;hxTXMJ2qJFz7kUcqE6lC26Ko0+1wCbSL5emUFRTWFiSAbKI44OYxV1vLIJEqbs4xkVEfL3YE6/TN&#10;NRRDqUO6Kv2Gw3EJYxr9IxVPWk07TdNl1B7GIiJCTiMflWmxVW+WZBg85ccVXvrS3vbWS1upV2Sr&#10;tdQ3am0kZSnRadmjz2D4iiTU/Ku9Ig8ovgFUGVz/ADrsY7WzkQMbSMAjj5B0rCtvhZaRXq3M+qLN&#10;DG+QgAyfYnvXTwpa7NgmX5ePvdKcUjnpSpxerKp06xJ/484vf5BUn9l6eoH+hRE4/uA1bQwFtvnr&#10;juN1OMaL8qyL7AtVG/PR7op/2dp33/sMWemPLFMfS9PcZNnFxwQEH61dZADjzAOc4BFM8tCcFgD2&#10;5p6EudFlB9J0/btFnEBjA/djgVEdI0wAK2nwnA6+UK0jBE4wsi/99dKRrNNgfzAPx6U7ITdDuZZ0&#10;fS1O4WERA+78g5FPTR9JYknT4eeoKCtBbZWAJlU/8CGaDbbWG4qM+p607aEuVG25xvinxJo2iah9&#10;jtdEhkZOGJUDHtWv4Zm8O+IrD7WmlQqVO2RSnSqvib4eyarfnU7SdV343q/OTjrWl4V8OJ4dsBZL&#10;IGMh3OxPehKxypx5y0PD+jNyNOh9wUFSf2FozYP9lQ/KOPkqykTDIBHHvUyouzqM9sGqVjpToopD&#10;QdDGNmmwgjsUpw8O6KVO7TIgT32VdRARwBn0JFOKPxuGQfatErl3o2M5vDmgqcjSYeR2Wmnwv4fL&#10;bv7Ni6cjYK1vK2nHQA8k9KgYjOfU1tGLGvYme/hfQWP/ACCoSvdQlRt4Y8PkbBpUQ+i81q5IyoAJ&#10;7VGyEsRjn6963irFP2FjC1fQvC+l6fJfz6Yu2MZAX+Vc5pOt+EdQ1JbK40JYyzYRic8+hFdprmi/&#10;23pr6e8m1WA5B6HtXKaP8ML2DVlvL6aMxxNuAQnLkH9KxqNuRyVIwctDdbwX4bOFOmoAORtJFJ/w&#10;hnhkgq+mr07E8frWw0fKr0xxk0x4+xwM9RVqMLanXCNGxjt4J8Lq3GmrwckZNNk8HeHcnbpyjPat&#10;nysHJP4g0yZSBgLx1zmtoOKVkNwoGG/gTw05wbLGepDGoT8OvDLEqLaQEf8ATSt8hsDcOD79aVYt&#10;zfd7ZGKyq2e5mqdFsyLXwf4f09BGunq3+0/JzU5srWMlYbVEGMYVQKvPHwewznJqvK0Cli86qB1y&#10;2KxSjY0/cQ6jERFydgHbikAIywb8arXWu6JagtPqUKgeslULn4g+DoEG7UQ7A/wKTWU3FMX1rDQ6&#10;mtOJWiZovvbSFx644ry+XSdVuL9oXtJWmLHIKnrmutuPi34bjwsFtM+O+wDP5ms+8+MEYG630lc9&#10;AWIFcs1CZyYjGYaetzq9O0+e10u3t5iWaONVY++KsCFhyxH+Ned3fxk12UFIYII8dDtzWbc/EvxP&#10;dDB1HYB2RQKrnSM/7Yowikj1Z4QoAdlBJ6Zpst1YQMVmuEUgckuK8duPFmuXJ3S6pOeO0hFVJdRu&#10;ZmzJMzepY5qHNsxnnfY9hn8TeG7Q7ptWiHrznFZ9x8SfCFs26O4Z2HTEea8re4crndULTS56/pRe&#10;TOSpnVboenXPxe0aME2+nSMe2cAH61mXHxiuxkQaXEB/ttmuEDvjknn2pGV25GTS95vc5Z5riJnW&#10;XPxa8Ry/KkkUY6DYh4/M1Rn8feJrkZbVZAMdFwKwNjZ6VJGjBT05FO3mc7xmInuyzd+I9UuT+/v5&#10;n/3pCaqvqE7n5nJ9yaRrZ2OQhp6WMjdUHTPNFkc0qmJk9yFrmU/xUhml6E1Ya02DDMv50hhhAIL8&#10;+gp2RDjVe7IFd2OSxp825j6cetPCQg8kn2FKWi4+TOB3p7CjF8urK6o2acIGPOOKmEyg/Ko/KlM/&#10;GCAKAjSj1IhbE9FpwtXA5XvStcOTuB7UwyOepoKtBbE0UAVTvK8jHWmyQRqwG4EHrUQLE4BpSzdK&#10;q6tYVydLeyA+dyTjpijZYo3KMc+9QbmxyP0pPmxRGVgfL0RPJJCeIoR+NNWYo2Qi8+1RD3NSbQI9&#10;4U4z1q7tiTux/wBoYZ560qztgkMcnsKrPKOmKdDOu75hkU0CrK9iQyNnr9aQsT2FNLjrxT45Vwck&#10;D0o0L5riAOwzg05YJpCMKefWpFudiMnBz3I5FQPMSeCfzpe6hO3cl8ndGCZFGOuTTYbdpJRGgLE+&#10;neod7elTWshjkD5I9x1pJpsFqxRGA+1j9c1YjWzC4dXLfXioOTIT71NDCx5A6VEpLc6qUHJ7FqCL&#10;TJLeZpCY3RQYl67jmmW06W6swt43zgYdc4pY7WRhlRU0enSPE7BThRk/nSjWhe1zuWEqyjsVJb24&#10;c5ZhwMD5agMs3OZDzweasyWjAnCfWiOyZnBYYGec16OGp+0R5uJpuD1RnSBicHtSCNupBFaF3pzR&#10;zEKpx1AA60v9lTvFuROrY57169DASn0PJqVFfcqWk7W0yyAZIq8uuSxphAAR3zUR0qUL8y856Uw2&#10;JL7cnIrWpgpQWqHSxEo6IZdandzZTzCB6Cs5wQd3rV6a1dTyp+uKrXELIxSRcevFeXVotDqynPVk&#10;ZmdhtY5x05p1u5DZ96i6dqWBwWrz6sNCKdRqaudFpN09hdwX8RIKsGBBxyK7D4/WEGpyaT49sUHl&#10;6vYAT7WziaP5Tn3I2t+Nct4b0r+1bK6tlJ82GHzogBnIXkj8ufwrsNJSXxn8GdV0AlDPoky39tk/&#10;MU4SQD8Cp/4DXkVPcqqR9fCLrYRwZ5UxwSCaVFBoniJkIA+tLb4Zwc8Z5rvSurnzC0qcrJUiYjOK&#10;d5DEdBVgKvBx2pxUDOVpuNj0oUU0VltgVBb8qlW2UdR2496kCgHsKdz0z060JKxrGjFEfkIOgpQi&#10;jmnADd8wx9KULz+FFtDVQithzGIRiKOLDZ5bPWmHPoKntrn7KWHkLIXQr8w6fSmYwTxz3BrODXNY&#10;txLvhrUjpepxzF9qN8rn2p+vxTx6i9wWUiViyFWzxWfkqcAY9q1dC8N3+uOCHWKIcebJ0/Ad6PZ8&#10;8uU2g2VrSJZtPmV0JZBuUg9Kq+UVCuT1POO1el6P8PfClhb7dRuLi5ZuoBEaH8OTXM3un6fa3+qa&#10;MtkuSN1ozLlhg5wPqP5VvUwcaaV5G7ozUbtGVNMLjSEtgGY45GOmKzIAqXYLA7VOSK9E8J6qlxoE&#10;dtBaxAxLsdhCuT75xXGeKbD7BqskaoVDNuB9QTWFaFKMU4szqUWo3Zm3UQDlkX5SflNQEEdq6Cxb&#10;Tp9JKzRjfD1JweDWTfJaADyOtZQWhy1IlRsYyR9KgmxnBNTvxUEoyTmtFucNbYjJA6mgMCeDSMCe&#10;lNwQehqzicmmXZALuA3GRuXh+eT71WJxx70+zn8mbc4+Rhtce1OntmhfBXg8qcdRTtpcqLbGg8Zq&#10;xZzJsa3l5Vumexqv606MFm2AZz2qb6m0RHjKthh0qewlCOUkXMbjDD+RqM5Y/MDVrSIBJcYYjhen&#10;rUuXKXy6XK88BhkKY6fyphQHnvV8QtdwmKRT5kZx77aiS0wMkdTjmpcla5S13KvljH3fyp6Qlmxt&#10;wT3xV1LJBy4z64FWobJT0X9M1lKqkGhnNZuF3g4wOamtrRmVkYcYyM1oi1yACvfoO1SwWaiRWUZw&#10;e3esvbjsynbaa7ZLDp/k10PhLTgY5ee44/Kq8NqqLuPHr71ueG1jWJ1AwRjbk1x1azO/CwvLUnTT&#10;0HBQ/Kp5x/n0q1BaREEHnB4FS+YW2hlwo7D/AD9aUAI+Ffpxwa4ZVT2lFBFAFG849en+f8mpY4ju&#10;3EDkdQKI4nlXA5JPBFXILF3ALA59Ae1c86zN40yGOMnJVeQf0q3bWUsygbS3GRnpVm1sY4pAzjnH&#10;ANWmnigUhVC8ZB965ZTbOqMIrcZa6OrHa5A45571s2Wk2VvAXkPCrwCPxFYsurxwAByB7etVNU8X&#10;CGERCXbkHkDn/wDVUqnUm9C3VpU0b93qNpaQuEkA4Pf/ADiuS1TxYFY7HxtJ+YdqydR8QzNG/kz5&#10;zz83XmsJp57r5nY8k5ywGPeu2hhJbnjYzGJu0TvvCXi5tYnuNCvJMpdpugJHAlA6D6jj6gVy+rTz&#10;wXcsU0pHPAB61mWuqNpU0Vwk+2SNgyOh/iHIrp/FxsdUsbTxdAFEV4mXVB9yQHDL7c5/AivZjQU6&#10;VrHlwqym9znJZWDeYc5PUfhSKlxIwKxnPepPtFki+YgUk96STWIYWCl1yT2auN0mnY2SV9SzbW0y&#10;ABuOc880sqEfvBjco9cZqu+qSyqFjVtuOB6UyS/fiQ7EJ6eY4zx7U1Sk1sXz04l5NQhiHJ5xycc0&#10;waq0hLRsORjk9KwNV8Q2q25hW8AYnB2DOKoaf4lMDFI7UPnJ3yHitVhpSVzP6xZnWwyukm8MSWzn&#10;HP8A+qrP9qJaxsZ3Cr6nAxXGXXjJlB+X5uMbB0rJvdfuLklGdyvTlu1aQwbZEsXY7HU/GVlDK6Wk&#10;jOFHLAcZrMk8czw/cgUtnue39K5hbvI4Y+4HenXWpRSoiQ2wjKjDHOSx9a6Y4WKOKpiLvQ2Ljxhq&#10;U0m5Z3U45APFQR6zeNexXUkrMVYYOckc1jLMc4LAegxUsE7PIFwSc8Yq/YRS2Jp1m5H3P+1vqtx8&#10;eP2L/hz8YtJsHkm0zTl07VpwmSHiHlksfcBSPrXxPe6rceaIEcgrkZzzX2d+xNJefF39j74h/APU&#10;9Xljl0pBq+l2RY/NkbGwOQOVQ8etfEer2s9hqU9nOCJIZmR85zkHBrnwlOKk12N8RN2uK99PjZ57&#10;YH+1jnJqN7mRlxnPYD0qHDScbSfwqzDZMRypxgfdrvtFHDJSmNJlILIeMdAeakgtZZvm5GeSCKtw&#10;WhCBgoGQcj1qdbdQ+FJLZxkDr9MVm6nKEaTue9/sWfEBNL+ImgS307NdaFfRzWqFsGW23ESR5z0G&#10;c4/pmuz/AOCqvwoufC3xnj8ZxWKwWer2yTRJEcggjOf89a+a/C+o+INA1y31rSC6ywSKyMOMgetf&#10;bH7XGgXPx0/Y38EfF+a4tvtqWqw3aRy73Ro/l+YDofY1hiKsZyTR6NKk3RaPh63aPcpUkj+6pxWh&#10;p2pPZXMNwmTJFIGQY9Gqey8PWcAIuZGYL+GTV5I7OziCwQKRyMkZrknJvciGFkj6f/4XJD/z6x/9&#10;+v8A69FeHf8ACZah/wA9T/32KK8L+zIHs+0h3PBsAHOe/pScDg/lTm4JJGc9TRyFDA89z2r9BPmr&#10;IQcHnkUuARnsaASPmI+mKTqMAmgtID6Y+lKATS7Mcn8KCOCMc+9JO5fL3ADHepIevSmY7E/lSocH&#10;d6VnURtTaizYsJUFvsJ5OfypZ3JX5+AepqpaXARckE+gB6Upl3DcSc9f8K5HDU9eFZ8liO4UD5fz&#10;FQnBbk/XFSOSW3fzqIknnODmtYqyOOo9RSQOn4cUYyBgd6QjPftQc9D2qjINuBjH4UHP50A8Yzz2&#10;pQcdQaVkAnI7UEEcnpmlLEfWjJPAxTGByDnH9aMAr/hQCenrQx7DtTGAGOopVOFz0+lJw3JP4mgF&#10;V4oC9iaEojhsfnVuN1GCyn8KoxnncCBg9jVmCXAOCPyrOSLWxZHHOe/A9KVowT83IB4/rTYCzEsg&#10;69MCnuyOu0Annmsm7DIZFyT145PpUbhsbWzgHnn3qZw+75SMDnFMmIVf3gwT0A9KL3LTZCGYg5yQ&#10;PapA2OSTjNNMW1iEyfXFKSTgYKnuaGrlpku5OQmSfXHIoHygDB+tRDhdqtnJORUqn+IjGCTUtXRo&#10;mkIrhSW9M5zRwRkHntRjzGIcYye1KibiFGQc8596cVYd0N2nPXIzSeX8xYD261L90Nkc4zx3prpk&#10;gH/69F0xjSpJGOPqc0jAnHGck1Ivy5AJPHamsrFS4PGeDinpYLEUiMWz09c0bSQV25PfFTOuRkrn&#10;jikEY6kjGewoV0KxAFLHBOcetKqFR2461KUwThOAelNCDeMsBnrincOowpsyRz6UhQA8c4NT7GCk&#10;H8CajWMq5dvXjFF0KxGVbJGPr6UEOOD/ACqUoPvcEY7UMGIz39D9KpWHYh7ZNPzz8rZ45pQnlt0B&#10;pBu38g57A00HUM4GWqRHGee3rUbYGMrg+9SRDH8HXrzRuUtyYL83Yg9MVPEwY8dB6VWiIXgngHip&#10;1YAAAYB9qzZ3UaltB5BIOT1PeopoMEkEe+DnNSYwcUkgBAy2aIyszoqQVSJVZUAw3XPpQrFHViOB&#10;6nrUrRj74GeeBTBH83Q8V6GFrOMkeLiaCNXT7tFI5O09yele7/sDaPb6x+074c1zVLGO407w7LJr&#10;eppKMp9ntI2nfcO4+QD8a+eoHaMhdxOeMjNfRv7Lf2HwZ+zz8W/i/PLNFfR6Hb6FopA/du95L++y&#10;fUQxv/31XtYjHWwnLffQ+bq4S1ZM8r+J/i648d+P9b8ZXc7Syarqtxds7jnMkjP/AFrkb+2XJCjJ&#10;69KuNM0o6dfWoZlDgll574rrpRSw6icE+ZVbmFdQEEnjB6Y7VSngC8j8q17qE8rnqPTvVGaPHAHW&#10;vNxFLU7ITaRnOuCVpowetTzQMAeOD6GoSG6YrzJw1OuMroYQD1FKOOaXGDzSYz+dcziWHvmprZDI&#10;6xg4BOM1GF4yeans1JmUKCfmGAKyqfAzamrSPuzw1pfhrTf+CYU8jeDbm6uLjR44rjUJMhYGfWyy&#10;Sp7ERMpx6DNfPsaaVd/EDRLC50+S7nSa1C3SMcTRiNCE+uDt/wCA19NXo8RQf8EotKe78X2scEsF&#10;vHZafHgSSRnVbtnjf3DKrDPqa+aPCzT3HxZ0qDTblLVFvbfbDMwzA4jh557bifwNfLYdudab82e/&#10;g/civkO8UaZo8/ii+udGW5hga7kMEUsh3INxwD7gVWS0miX9zfsOMAON34VoeK5tZPii+GrwxtcG&#10;7k814CNm7cckfWqJutoxNA4AGR8mR+lfU4a6po9RrQink1GNDIApYA7WTKsPrXDeLPFWo3bNZXce&#10;19pVwy44rtJb9SSUkA55A9q4n4glZtSin243RHJ7nBrWbnY87Fu+hzhX06U3GeMdKkK46ik2g81J&#10;5nKNVc9RweoxVOe02ksCCAccHmr21RkDrSPEsnDDP4U07GFagqiM4JgjAqzaQsWDAdKmFlDkMARz&#10;yKm3EIIf4V6DHQ03NtamVDCuMrsI1Ax7VMqLycE+lRxEcbvxqaI5AGeaykz1YJXSJbe2Er8dK07G&#10;0MbkFe461QtsBgBj14rRtplVlyB1yRXHWvY+hy6NNTTZ03hi2InVmAwD2r7Y/wCCfvhrwt47+Jfh&#10;fwnq0EcS32sW9rdSqcN5ckqqTz7EmviHQ75UbcT06Y7V9BfstfGSDwF4rsdSuEIWCdHHlSbGyD2P&#10;Y8da/POKsPXqYWTp7o/ozw/xlGnSlSjLlk1o+3mf12/D7wd4Y8AeDtO8GeEtNitNM020SC0giUBV&#10;RVwOnfuTR4+8MeH/ABj4T1Dw14m0yG8sL21eG6tp0DJIjDBUg/Wvir/gnz/wVg0P4z/BuWfx74b1&#10;VpvDVvEmqa1punSXduYyMRu4hVnjYhTkFdvGd3OBJ+1L/wAFqf2dvBnga8s/g3q0nifxBNAy2UMN&#10;rLFbQSEcPNJKq/KDztQEnGPlzkebjPEPh+tw1PBujL27g4ey5Hbmasvfty8vW99ul9D+W14X+IVb&#10;imWDpYadSqp61I3cbt3U3PaN7qV5NPXXU/F//grH8GfCvwj+OPiLwb4X2+Tpet3NspVsgxiQmMZJ&#10;JyFIU+6+ua+EfG+jA6BLrwZgIrpYCoXjlWbOfwr6m/a++Jer/EfxFe6/rerG8u7u8luLy6bkyzSM&#10;Xdz9WJNfLvi/V/J8OXnh425cXVzFMkmfuMgcHj3DfpT4JjiKeApxqu7Vrn9X+I+DqYTKoUqsuepG&#10;CUpd5JJN/N6nnd5rN5DF9mSc7RwBiqB1aVlEVzGkqejjkVpXvhvUkt0vJ4CkcuTGWGNwz1+lYd1C&#10;8bFT24r9WoarQ/kzMlUjNuSG3iRJckQH5TyOfWta1s7SW1Rp4E3FQT2I96xFDF8k5NdFDGVgjjJA&#10;wgzyfSujY8qjFSepRvdJslhZog4bGQMjFYjghuRXTSMVAxg8YOB1rnrozWs7tGNjDIx7GtIuxhi6&#10;fKroqkk9afGhbnFMjlWOUPLF5ijOVLYzVvSQHk8powdxA9xzW8Hd2POppTnY9R/ZV8ff8Ku8Xan4&#10;o0vTYX18aLLD4bv7t1WGwupCq/aGZiACqF9p7MQa5X4qeI9Q8S+JY7S81ie/OnW6232mecymR8lp&#10;CGJPymRnxzjH1r1H4n/DS3+E37OXh66mgCa74wia/uJftS5h08NsjiMZBOXYbw2RwMc5NcH8Cvhw&#10;vj/xnZaZcK6xNcDz5Cvyqg5Y59q6FFTlY9SlhJ1aqpxW51Hwf+H0HhrwvdfE/wAT22LW2QrAr8F5&#10;SPlA9R61xWp6zdeJ7+bWNYuCyof4zkD0Ga9W/ac8Y6TJqdt8KfAUp/sfSlCKVI/euerHHr/LFeM6&#10;9cyWSvocRUK2Gcgck+lZ156pI93Fxjg6SpQMPV703ty023AOAAPpiqBQE1ee0bfhximG1wwUupzz&#10;WcI8q1PlK0JVZ3ZVAwMUMSBwKtPZuoxlT/wKqsgIOFNX0OecHBCAnPPUHjFSxopAJ7jtUaQyFg5B&#10;65zVnCkbQfrQknqZrmSGvGp+aNjj3pJQYwCSealiG44xkDoaZeL8obFU0jRMh8wg5x+taU2tzyaL&#10;Bp3mLsViSu3n2NZZIHBoB3YGaz5X0GptMsw388JBjmZcHIw1TtrV9ONslxvz/eUE1RVCDz+lOTjl&#10;RWbuaqTe5tu2mDw+lxIM3TykAbOMCqsFxpruv2ixIHQmOQ/1qmHcoEyducgU+KMscZ7VLdmdMLy0&#10;LrR6DLnY9xGc/wAQBFLDpVtcuI7S8LuxwEKEGqyxMTgCrFqsttKs6Agq2QwODWTqJPU64UJSHXGk&#10;yBzZqwDxEhlfg81Wks7i1O6WJcZ7kHNST+ZLK0spZixySxzmn2mkX2pI72Vq7rGAXIHTNVCom9BT&#10;oSM+XLsWZcZPQUxpAuAkZ46mtebwh4gjiNx/ZshRR8zLzis9mubN9kkYyOzrXXB8551anOBFHqN4&#10;hykzjPU7qlGrakc4nJAHORT49Qtzky6fExPpxTJbi3YExWqoD1GSa7YYeUkcbm+oqapdsu2QRt67&#10;gKkjvbOXi4sFPugqhN5e/KAgZ9akgihkHFwqf75xVewcdyFONy066JIeI5ENRtY6ZI37u9IHqwoS&#10;xvGXMNyhGegk/pTJrbU487oNwPG7aD+tZSpwK50Og0tGYeVcIwzzzU2o6bcTzbkUNhQCQfQVUggn&#10;SZVliOD61Kk6xSgHzBgkMQ3JpU6cZOxakmiJ9Ju0PzW0g/4DURtJE5Knp3FbMGpREADUnXtiWHIH&#10;5ZpReOeGubZ8n7xO3+eK65YVOOjEowMaOIhgCMVakBCBN2atBGkeTCQMc4J3j9OagdVUElO3QV5V&#10;ajKnI76MYqGhBesEhiweSpz+dRQlyTg0/UGSbaYkIwOnpWp4F1vT9Fv/ADNU0qK5ifAbzFyU9x/n&#10;tSkmkc0byrcpmbZwchTWzoFhd3DA/wBpGAf7LHP6V7h4L8P+CfEmpw2+r6RYyQyociRVUg4456iu&#10;wuP2cfhrcAz2+kPCBk5t7kEf/Xr6fJuFMfnWFlWoSirdG7HsU8NClJOUjxDT9F1KOJHg8X3wGcfL&#10;KeB+dS37+L4EItvGd5tQfLub/CvTtW+Enga0sLibQ9fnd7Ybmi68ZA64xXm+oanoaa02hXkdzGmd&#10;rSgA4P0r5vMcsxWX4r2VWzfk7r8D2lCKp+6zl9W8dePNLl8hfFU7qB8pDD9azpPij47J58R3XXs1&#10;exWv7NGg+LbeO+svHKKXiDGEQbimRnB56iom/Y3QMWfxku0elrz/AOhV7eG4ZzOvQVSEdH5r/M8e&#10;vRxMpe5I8gb4n+On/wCZmvP+/mKjPxF8ZDg+JLwfSc16b41/Zj0rwto321fFxeYtgB4MKf14rx7W&#10;LEabfSWYuYpthx5kLZU/jXk4vAzwtTkqbnn1Z4mjpKRqR+PPF0rBB4jvcluMXDdfzpbrxz4vgmeE&#10;+Jb0lHIz9ob/ABrGsQPtKEn+MdPrUuoQSm7lLoeZD2964nCJMcTXlHc0R4/8W8j/AISO8564uG/x&#10;o/4TrxWB/wAjFe/+BLf41kC2cHlD+VO+zyYwUPPtTjTi9Bqvie5pHxp4nJBOvXZx0/0hv8aF8ZeJ&#10;Sf8AkO3f0+0N/jWcLeXOPLP5U9LRx/ARx6USpxRcauJfU0pvFHiRY0kOuXnzAkf6Q3rj1qD/AIS/&#10;xIBga7edf+fhv8aiuYne3gCoeEP8zVc2jnqjD8KjkhcqVTEvqXf+Ex8Rjn+3bv3/ANIb/GgeMPEZ&#10;P/Icus+1w3+NUnspAMspA96Ybdl4wRS5IEOpiV1LzeKtfb72s3R+s7f41IviLW3iaQ6vc/KAR+/b&#10;1+tZgjYnAHerMMLi0mAVuQP50KMBKtiH1Fk8T62Dzq1zx/03b/GkXxLrJORqlzx/02b/ABqq9tIT&#10;zGffikFtIDgKeelVyRMXVxF9GWz4j1djk6ncH/tsaX/hItXPB1K4/wC/x/xqp9kl67D+VL9mfONp&#10;/KjkiNVcQ+poWniHWJJVQ6rc8sB/rm/xon8Ra1FIY/7VuAVbnE7dfzqtYw+XdRsykgSDt70l3BJJ&#10;O7BDy5PAqlBGvta6juWF8Ua2nTWLn3xO3+NOHinWydw1i5z/ANfDf41RNlMeUhfr/doFlPtz5L59&#10;lrRU4mar4hLcvN4p11htOsXP0M7f40J4n1rIH9rXP/f9v8aoG1uRx5Tj/gNSRWdxnBhfnpxR7OIl&#10;Xr82rNl9V1gW8U/9t3A8xSctcEc5+tMXWdXC/wDIyS/hcN/jVe+trh7WFFgYgR9QvSqf2K6xkQyY&#10;91p+ziX7av3NX+2daDZj8RTEk9rhqUa1r33v+EinJzx/pLH+tZC21zggRPg/7JpwtLoj/UyZ7DbT&#10;5Igq9buay63rwYn/AISKUf8Abc4qVde1treQtrkzFFzlZif61iLa3Z48hz/wGrWn29wttcDYwJjx&#10;gj3oUFcftq1twl8Wa+z5/te5ye4mYf1pp8U65yTq9x6n98apNZ3RO5YWPPHFJ9guj/yxf1+6aXKj&#10;KVeupbl7/hKdbcH/AIm1wfX981NbxRrJxnVrnjp+/bj9aq/YLrGDC+cdhTTYTgf6h/f5TRyRH7av&#10;bcuxeI9YkIi/tO45OMGZv8aW81zVradoRqNwNpxjzj/jVS3srkSqREw+YckVPqdpNNfSskLEFvSh&#10;RVg9rXtuOXxFq+MjUp8e0x4/Wn/8JLrZP/IUuP8Av8f8apfYLoniF8HjpTvsVypAMDAnp8tPkiNV&#10;q/cujxPrwORq1wPQ+caVPFGvrnGr3Az/ANNjVP7Fd5wIH6c/LSizuQCfJJ55OKOSJXtK9y++ua1H&#10;arcpq1xy+P8AWtVU+K9eHB1i56/892qSSCf+yEXyWJLnoDxVM2L7DiFgcZ5BquVGc61ZdSz/AMJd&#10;4hABGr3Pt++alXxl4hBLHWbk85z5pP8AWqTWcqD/AFZP4Uv2OU8KvX/Zpcpj9YrdzQj8aeJA2U1q&#10;46YOZDVvT/F/iO6lEbaxMTtOPnrF+wyg4ELc98Vb0q3kiudyxEEKeW+lVFalOvWsWbnx74oWTadY&#10;nXbwBvpE+IHik4/4nc/HYvWXNYzmYloXHPAwTTUs58E+W3p92r5US69ZPc24viB4rRQV1ubr0L1N&#10;/wALH8XHprknp2/wrDhs9q5bOcdMHNPNoSnyo4YdcpTitdi44isbsPxK8YNIEOuP2/hX/CrN18Rf&#10;FUKKBqTHK5yVGa5eK1n3AFG+uKvXaoZ7fzVby9q7wBzjvXVC66G0a9Y1V+KHi9Rgar34BReKD8UP&#10;F2dx1EdOcxiqWo2fh42hn0y5mEgI/dyJ19elZJjfptPtW8VdfCDrVktzoD8UvF4YldUxn0QcfpTD&#10;8UvFyjb/AGsT6fIK59kkJ+4SR14qN43HzYx7YrkrRSZCxNc6eP4k+MZFZ11Zjt5Pyj/Co2+KXi9X&#10;L/2uc+8YrGscraXLMSP3Y7e9UVJllCAEknAFZRSkEsZWWlzph8WPGCnP9qd/7gqdPjF4rGAbiI/W&#10;KqWn/DrXdRh89I41yOFkkwcVtxfs8/Eia1S9ttBMsci5Ro5AciurB4HHY2o4YaDm12V/yNFVxVua&#10;5Wi+LPiichVaEkHjEZ/xq7H418dtH5yyxqGBx8tT2P7PnxLiG9vDsiEdCzCquradf+FrsaXq7+XK&#10;OGTqR9fSox2XZng0niKco37qx6eH9q43citqPiDxtMheXVXx3CEAVz9/rOsy5We+mb1BkNd3ofw8&#10;1jxg/l6bfW4AUMSzY4rRX9ne/kObzW4EGedgyavBZNmOOhzUk2grwlJbnkUlxctkEn8aiaSUcEkV&#10;7UfgF4bsIXnvb6ebYuSFGB+eK858baN4Y0dDDp807XBOQpYFQPfissflVfL3+93PJrUasVds5pZn&#10;LcscjtUjl9qktnI5qBfv4HWrCbCg3DkDtXmWOWm5S3ZEQx5x+FKqnPIFTLszgcmggZyo47Uy1TRG&#10;E7U9ISx4X604AE4B+orRuPC3iKx0eLX7rRLqKxuDiC7eBhHIfQNjBrOUoxdjop0XJXSKBtmAx/Wk&#10;+zIOrjPsaUKSTSMpPFA3FDjFbDA3nPfjihhbjIQEntk0nlOy5CfjSNE8ZwcU1uJpIRpFUcR4Pqaj&#10;80njtSuM87qjYhTwaoxlKw/z3A6n8KQSO/GTzUbSr0IoSYA5OOKDJVFckIcjApNrAFtppftAIwMD&#10;HoKa9yx/jx9KErDlKO9xuGJ6c1I8Z2gbue/NQtKTzk5pplI/+tTsZe0iif7OxB24OOuDTCFU4pqz&#10;so69sUxnz1NAnUjYk3KeB/OpFEPkljncDVYuB0oMhP8A9c07MlVkicTBeuBxxgUjz7uf5VAHJPNO&#10;pNWJVVtDvNPpR5hPYU2jGeKB80hwf1p24kbd3A7UwgjgilU84ra1tgTd9RkoJ5P40yJyrcDipZFD&#10;8evpTBG2cUbmM4yUrodknvSh2HvSPuxihScc0uRF8zTsPVyx5o3DOCaapApT8zUnA0UmkSKAakjH&#10;eo4o2JB2nFWIomzgUn7sTooxlJk0EIY5PpW34b8N3muXsen2duzySsFRVXOSaf4H8Iy+Kb2W2F5H&#10;brDbPM8svTCjOPqelfX3/BKH9izUP2rvj1pHgq3ka3FzqEUQugp/djOXf/gKBm687fxr5jiDOqGT&#10;5fPE1HZRR+g8MZBLMq15aRSbbeyS1bfklqeo/EH/AIJp+Bv2ZPAOieDPH+i2svjW70W31DXjLP5n&#10;2ZirTlEHGPlMUbLgnduxkV80/Hv4LQeC76HSNJ0WEeVZCS7lhXhpXO4r/wABBA/Cv6nPCP8AwTC/&#10;ZNu5H1v4lfDiPxtrl0qHU/EHiuQ3NzdSKipuIyETIUfKqgCvm7/gqL/wRu/Zm1D4M638Wvgz4QtP&#10;C+oaDp0l1eWForfZbmFEO7CEkIwHOR17+o/N8m4lzNU45hiotUpOybffrbsfZZbxNwRj68MrjCSn&#10;K0VNxSi5PRfackm9m162P5htQ0G5aZkghJ9VC81Wh0WUP5c0LKe6kc169478Kad4c8Y3+ixA+ZHM&#10;VVMehrNi+HOo6hco1paFpHQ7SFzk+lf0twzgnmMISgtHb8T8m4+VHJKtRN2sclL4HuJ9Mj1Jk2ow&#10;yD3FWE8H24sYULyMWJYsq9s9entX1J8IP2OvF/xO8EP9k0WYtbR7ypTt3/pXoMH7BPiLTNJnv9a0&#10;0JHaW8caIeP3mMkE44x3NfvGR8EwrQvI/m7GcfUVX9nT1PhDWvDMcQVLRWOB8xYfdrKk0i1jgV1t&#10;wx9WHfNe6/Hf4eWvhe6msrS1K+WcSs2AXP07DivJr6yWO2Cwjg//AK68Lifh5ZfdWPsOG85WY63O&#10;RvLfKFREB7AVz2ok+e4J74rrL6CYBiFwcflXI3ikSEMPzNfkuMpcsmj7ibXJoVCMHFNjwr9OAaeV&#10;YdqmsLGS6l2AYA5rxqsTnhGUpKx0XgTW10bXrK9m5hEwWdT0aMnDD8ia7fwVJF4E+Lcvh6/YfYbi&#10;Z7W4OflNvKCu7nr8jZHvXnIthBGqKeRXYeILibUNB0LxtCcyxxfYro998WNhP1Qj8q8PFU7Ox9jg&#10;ajcEmcj8QPDtz4S8VX/h+4Uq1pcvGc9wDwfyrGifaRivT/jxp0evQaP8QbXcy6nYrFdN/wBN4gFJ&#10;PuV2t+Neb/YmQbscfWt8NU56R4+OwtSniW0tC3ZvvQA8kVJ17VBaBEzv9O9PN1GGwW6+1bva50Ua&#10;qjGzJflBwDSMfQYqH7YgOKab0c1PMjT28Eiy7AnPP40pcDggD8apPfOeMj8aab1j3o5jP61BGlb3&#10;JtpknjA3IwYZHcGnX088sxubiLY0vzDAxmsxLpmbJbmrd9cXt3AlzcIdiKI1bHHHastU7lxxCkro&#10;QzLkc966zwd4liCrY+Ud+PlxXDNI2etdV8MYoptWeSZQ22P5c/WqcpJ3ReFr81VI9Csre6ukEiQA&#10;js0h5FYnxG0uSw+yassf/LTbIyryP8811mnuFgw7KCPeq/iX7Nf6Dc2zRh3MR8sepxxWdSUpLVn1&#10;zpqVA4zwU8S6ndaRLu+c74sNgH/IIqPx7paiBb2NTmNtrZPasvTr6bS9Utr6VWBiOyQEY45/p/Ku&#10;t1WNdVga1aMqJBwStZR1VjzJLmg0zhNJjaaU2u8ZmG0DNUbqN4pSjjBBwc1cjQ2OpBJ3KGKX5mXt&#10;g0uv2bQ3AnLhlmXejD0oi7HmVI6WM3qD6e9QygF+RVtUJ471DMqmQgDj3rZPU4asG4lUjnFH4VIy&#10;bTzSbec81fMjk5GNCk1ei3XlqYNhZ4xlcf3aqomRkfU5q3bbrd1uY25XkhhkH2oUlfUaiV/s7gkE&#10;dP50+FTG25fvA8VcuB5hWdU2o/3cd6iVAz5981E3ystWsNkhZ183aAM847VJArIweNeQeMVPEcAx&#10;4HPY1FG5tbgCRcpu5x2pSalG5pT10JoPMhkE0b7T346j0qxJbxugmiAIPUVEEy/ynPJ61NayRxH7&#10;PMT8/wB0e/8A9eue91YaVgiXPB6Z6VZgjxgqPbimAKuVJIJFPik8tNoHJ71zTvcq3Ymhg+bAXJ7H&#10;HSrNvEFOWXpjJqG3JjTO3Jx+masqCQMqQMdfesuZXKS1HhVTIVCPf1rT8OgSQyjyxw2c9PyqhGoU&#10;kuuQPQVr+HVCW7sAoJbG0+lY1U3sd2F0kXlt8AEsBk8Z/wDr1Zjt4Ao82ZRz3aqGq3rpaL5DDdu5&#10;A7iqVtPKWM18wwFOFZ8ZP4VyRoyk7WO+WJjSOiXUdMiPk+YCQPm28imv4jtoFJihLY5GTjB+lYN1&#10;rlhHtWSVFAz9xB+tZGpeONNswYraHPzdWPBrSOCnJmMsxstDsbbxbBdlkaMJsUk571DqPiy0RPLe&#10;fgjqewrzxvGsrwTqibTj5MH1rEuNWvZwfMnYg9s9a6qeWXepi8zqWPQNS8c20UJEd0uR/d61hXPj&#10;qJgMoW/u7jXJPO7HJYke9IDIwwo+td0MDSgcNTG1Jvc3LrxhcSN5kWFPpjg1Sk8QXUz7pJG9gDwK&#10;qLaSMMbG3E8CkW2CkiaVR9DmulUYJHPKpNu5q3+szNDEgwMLycV1nwv1xfEWnXnw71S6wJlafTif&#10;4ZFHzqPTcoz9U964G7uEk2rEThRjnrVzwfqFxpfiOy1K2AMkFwrqCeGwc4Psehq4RUWEaklsbN89&#10;hpN/LZ311O/knbsTHJ+tVJfE9vaf8emnJv6hnJOPwre+MOlWramnirSIW+yamgljZT8qk9V+owR+&#10;FcDK5LcngUpUI3vY2nX925q3HinWLlSPtJUHsoAqnLdXE77p5Xf3ZqqA88Uu9h3oVNLoYqtJk8zj&#10;GR1x2qH7U6EgHgjnBpkko6moScmqUUYVK76EzTFuT+NJv4OaYpyOaHLHpVJJGbm2rjvN2HimGTJy&#10;RSBWPQUojbvxTM7yY5X7gVNbSmKQSL1DAjIqJEAwDU0MRJyF+uKmVrG9O6dz6P8A+CbnxYn8HftP&#10;aZp+pXANl4js5dIu0kYBWEq4Tr6PtNcF+1n8MNR+Hnx48QeHru2EQW/do1HICkkj2ri/AmtT+GfF&#10;mn+ILaVo5LK9jmRwehVgQa+q/wDgpT4f07xH4h8N/GLw5KJbXxHo0FyZBHhQxQEjPrkn8q82T9lX&#10;uup6iipwVz5Hh067wPKgfA/i24x71dh0i5U5fA446/yq9EZ1kMQx8vHX6/8A16nSNpGLTMTnhRmt&#10;JVLijSsQ2ekAFWm6A8A981o2dnaWqlY4EOSMYwabB5Kc4APA471MoBT92R7kHr0rnlJvY2hSS3LC&#10;4QZUj16c19t/sRSaV8Yv2RfGnwc1aNXn06YXdnKQAU3j35xkfrXw95+59u0ge/rX0r/wTA8cw2Px&#10;4u/A9/cw/Z/Emjz2jLPKVUSKpdD7kFeBg9alLudlOy0R4R4x0Z/DOuXOm3QI8qd1Ibrwcc1hyXoU&#10;7gwGenvXsn7Ufhhh4t1p7eMi5sbxkvNq5A67Wx6MO/rmvna51hY5GjwcDpzx/nFdk8LzJSRk6ltD&#10;pv7ZH/PZPzFFcZ/aw/56PRWX1XzMueJS7Yc8D0pxHGeOvOKXlWwDnI60YJOefc5r2zytRFBxtCnj&#10;1HShQc5YdOnFKx5IDHjjr19qTnORgUGkLi4OOKMgk7Qcmj5ic8daOEGMc+tBoAwB6f1pNpXnHFKD&#10;gYIHtR8x5H6VLs0Uk7kkbnAHt6U8OCQBnNQoec5NPZv7uaycbs6IzaQ5myMHA56UgO3j+lBG4/Xr&#10;SMflyQBg+vNPlE5Njug64PpSN1zge9N3oRgUeYOuTS5QuOYADle/emqMZIFKrbzihSxGc/hT5UK4&#10;pI6EdKTgjOAKBwwbvTlBfhj37VLVmUtWHOCCDjHFIee1OI57HHWjHy5xk9x2oKGBSRx+PNLtPJ7d&#10;6fg7cL1PrScDnrjjg0rBYF4PoKngCqxyOOxNRBTx8v5U+P73LcYGM0pGi2LkJHXaeO4p67hhgeuC&#10;faq6yMMqpznrjnFWApdvnYfTHasmkNocAQGA9OM0xnyDg4IGRk09U4yQPemsmVyVwKiO442IJAxJ&#10;CleO+aaCVYxqmcd+4qfZlccfXNMK9WVgD7d6t6alibcHBIx7Uq853HtTThjhX69T706NGAJyMms0&#10;y+gq793BpwyeST0PQ0iKVO7gnbzS7ecZyR7iqVxgdzbsdMd6EA3fN+VIu7OQTyM8Hp/jSk4YgDp3&#10;NFhp3DBJJRV56/SnBSF2qB+NIDht3I7daXce4Oe1TsyhCEZec8+1J5bHBZee3NKjZPzAHPBNOYOc&#10;njgZFJu7BERUquQSTn5vWlWNixOBg+vapACRnOSB03UioQM45POfSi7G0M2jHLUEbjgdh2FLgryz&#10;DBPJNLtVVwgyfWqT0E1YZIowMKRxzimEL908n0xUycqNwJ56Y5/WkZQeQPyqk+wEYAPOe3Q0gRQ2&#10;Tx6E0879xUjPpj0poHXK8+pqk+4BjkEA++R1pyJtTBYHnnmk5zgD8SKGDbio9fzpvYaHbcAnB56H&#10;NTKgCjdyR0yahA52lMDHBNSc8jAI6AdP0rNmsJWZICfvPn64oBDDkimsOM5GOw605dwHTgjpSTO6&#10;E1JCOrMMgj6YqNkIBLL+OKm4yB+lMkRgNqnvWsJWZnWp3VxMFiNpOe+RX058U01L4S/8E9fh58Pb&#10;q8tXPjrxDfeKCIsecIYsWcSyHsMpKQO+favm3RtKvdZ1W10fT4GnmuZ0iiijXLOzEAADuckV73/w&#10;UV1bRdM+LGj/AAq8M6RPp1l4K8KadpMljcMd0V4sIe64PTM7yE1UsQ6mJhTPGrULpnhEVy275eAT&#10;3p0kvBODzxkVWifK4z82OTUpkJBDnr0r6mFRcqR4FWlaTIJssDk/kOtVLiNwwz69uwq6xJBwx9qg&#10;lG4dcfSoqakJamfPExyD0qtNCQfw64rRnQA5x09T1qvcQl/uce1ebVhqXGTTM9l52gHI9aRcZwRT&#10;5YiGO0cZpAMcAVySjc6oO4HGPwq9ojrHfxsRnmqePWr2gxF9QjHocmuOurQZ1QWp93eJ/wCxLf8A&#10;4JtaDZ2PhedbiV9Ma6u5SQola91UpIg6FSqlSRxkV8/6dpn2f482MXiK1MzpcI10bcg+aoSAfKP9&#10;0fnXv/xEuNZtf2C/DOkan4nhaAaJoU1pBDjDQvd6yWhfHV1Ybvoa8Sso4x8fdNi8L3peAANaNd/e&#10;UlsANnt8uK+Uwulafqe/hUmlfyM/UfsDX8r6dI8kBcmJpOWK54z74qNSrLnH5Cn3Zl+3SfbIFike&#10;RjIi9FOTkD9aPLcIUUAcZr6uhpTR6rS5TJ1S1hfOUBJyQWrhfHVsEkimDsQMqAee/rXfaoGWNsHj&#10;Fee+Nixuo0JPAPXp1FaS+E8vFpJowixboKBg8HtQVI4btRswMgnHqahHmtO4AgdTn8KdgAn5ulMK&#10;nk7etKMk5JJ9c1SBXFIIORQAeRjrSjHQHt1oxlev40nE0iLGRnOe1SRgbtoB/OolfBGT9aljI6k9&#10;uKl6otOzJ0bDZBxVi2mIfJPeqsbkNnHb0qVH2nnisJxuj08NVcTZsboRuAXyMeldX4e16SwdZVcg&#10;gfLXFW0yFAjnnPX1rSgvZI0ADEjP5V5GLwsaqaaPvchzmeDmpJn1B8C/27Pjf8AxLc/Cf4o654em&#10;ukVLoaRqUkKzAdN6qwV+fUH9aSz/AGgfE3i6+dtT1FpJLiUvPM7kliTlicnqT/Ovm1NVbg78Eda3&#10;PDPiWeyuBIs/TjrXxuL4ZwfM5qCv3P17h7jVYbFOSSTlZN6Xdtrvd26dj1Px3qH9oRNKZG6EfMeg&#10;7D/P/wBevJvEaLKxUxD73Wu8XWLbVrJkL5JHygCuN1+PEpEaEAE9RW+V0fq75Dq4sxqzSjz7nL+O&#10;PEl7rgs9JaPZFaQLDEkY4OO9foX4T/4NkP2kfin+wVp37Z/w88f6Te3eoeHTrUPhWQslxPaAM2Yy&#10;V2lyg3BSwJ+pAr897i0trmfNyxUqcqynkV9zfsq/8Fff2yPAH7OWofsfaZ8WZJvDR0Waz063uoQ8&#10;lrC4IaJH4ZVOT8ucDJ4r7zCY+OEw04KmpOVtXuvTpr3308z+a+IcvxNSunBpK+t72t8uvbofnYfD&#10;U+na/LpWooA1u53gHIOPer1wI3IABz1rd8XWUcWu3k9xHmeWZmmY8ZOefpWHIm08HJ71rGbkrnh/&#10;VI09iuR8xPYHjjpWfrNsguEukgDnI3IQdpx6961XGTjr6imOo3EoBntk1tFnHXoKaOWuLNTct5Eb&#10;BC3yhuoFdl8Gfh9ceMfHmnaHL5UcbyCS4eZ9qJEvLsx6AAAnmqZt4mUkouT0z616P4YspfAHwhuv&#10;EV3ZGOfxNMbS3nZhuSCIq0hAx/ESgz9a6aUXJ3OfDYBKfMQftN/E+H4u/EB77SbcW+n2sMVlplqp&#10;/wBVbQIscS8DB4XP1NdVo+sWPwq+DgS3aKPV7qJvJdRhljbqD35rB+D/AMNrTXIbzx/4njEenWQL&#10;EydGI6Ae/FcZ4q8QzeKNbuJPPf7MjsYFPO1c8D8q6Z2pqx9BRprBw9rLd7ENtr1vo6y6tqR82aYM&#10;0Q6nd7muVNxPezy3k5LOTuLH1zVyeGe/ZGdQIl4HPUUNbASPHFGqoxzgE8D+tcavKfMzw8TOpWq3&#10;ZXliO1ZQOOmSKSCDzZC7LxjAOKvoQITEyZUcYpuFChPL29h6VpzamHsyqbZWDcDGKygkbz7Zn2jn&#10;kDNdDJ5O3oMYPTpmuclBMucd6adzixKSZemQRWaugIzjII9qp3DeWuefarl7cp9nS1UDKgEkeuKp&#10;ykldrJ9eKpS7nNUV46EC3Mm7h6tsRJDlR/CaqCJdwOT15zV+wiFy626cZz/KmmYU4yZmkEk8E+uK&#10;emehHWnz20kEjJKpUjgg0scJxkDpSWqBQkpakqRK1uznOQw/Ko1yDirltBLJbyELlEXJGOlVlQBu&#10;meOKzk07HX7NofEN3Natho1xLbfbVClSMYzznpWdDESRgcV1fhcQz6LNZGHdIZVZXz0HpXJXnyI9&#10;vK8L9YqqD6kFh4YlYg3C4GOMGvV/Bn7KOr+NvBw8U6XPK6brlCsdsWXdCiyYz7oWP/AavfCL4Ja/&#10;4+13TLS100ym/lVIYohuZ2zgDA55r9yf2Gf+DerxOvwltr741/Fe+8Lm9RbqPw9pFlFJPbyFGTMs&#10;koIBMbkFAOM8nI4+EzXPa0cSsNhfeqPp6bn6/SyfhvIMujis4qKEZaK922/JJNu3XSy67n4KfHP9&#10;lzxJ8F7PTr3Vr2KdNQMyhI42V4mjYcOD03KyOPZq4PRtXXw/p91p72pzcuhMgHQDtX7lf8FRv+CG&#10;vxf+GXwiufGPhf4ixeL/AA7o7m4lSaw8i8sE8uOMMQCyyJtiQMwwRgEgjJH4x+PPAs3hbVZ7K+tg&#10;HWVgVYdMHFdXDXECzKUqVR2qQdmmrNfJnnZpkOU47BLMMpqKpRel1fRro07NPbRpdznm8W2LwhTO&#10;VPoUI4rmvFd3Z380YsIwERTk46nNbF3ZQOCFiTAPYYNQ/wBlWUo2m2GO9fpWEo82p+V5jQ5JNM5P&#10;ymHGP0pwhkI3Kp2iuiutKslbcbVlRVJYL1zS6PoEl6vlxW5I/hwOtfX5flk660R8li6kaKuctMpD&#10;ZA4pNh69cdcV0l14Y1MSLDJZEjsNvSqZ0ULMVkyF78dK1xWUVaKd0cUMTCT0Zilih46+xpY7uaM/&#10;LIwGegatW+8Lywq0iTKy8EHGM5rPvdMmsziSSP6B+a+ar0OVtHbGb3H3+ru06m3bYFXAxUa6tI4x&#10;LHGx7sy81WMLtkqucdcUjW8ynDRkHqRiuFrlZSlO5eXULM/6yzPvsfFPNzpEg486MnHoQKzCj44B&#10;FIDIDyaTryity/aSNOEW7SYSUkZ+XK1PcIDEXLDj0FZ1gS0qg5PNW76QLFweprinOUpNs9ShP9w2&#10;U7iTdKdvrVuxtmZfM3Dg561n7iZOPWus8F6Tpur2UkJt53uTkDBARfQ/zq+Z21MMMlOsUxqN5Cy3&#10;C3EqseVYOR04rc0T4peN9MheztPFF1GjoRsLbgc9uelUPEtt9iggsJbURy2+6OQqOH6HP61mQMXm&#10;RFUklgPrWuHzHFYRuVOTXpoezaSaR6Z4A8a6vP4hgtdY1i4ksHA+1EsF+U+pqzqfw38Q6t4in1W2&#10;vrV7bzvLjlE67ivGGK1X8BafZapqsug3FmztIEUIVwT83Ir0fXvg9o0ujtFBYzI6xY2xzsOnOK6a&#10;FSpiVzON/M9yFKU8PzNnmF18VdX8AeI5Y/Deqx3C28wBkkj++4HzEYPTOau6j+1V8Q9SIEc0EWFw&#10;FEOR/OvNtYtBaarNaOGCxTspB6gA4/OnTCzmkV7UbADg8Vp/bOYYdOlTm1HseQ61Tmsafj34r+L/&#10;ABnGltrF+2yMkmNMqCT7ZrjJJSxyRXS3Hh+K7uXmkuUihSLzJefmx6AVzUpUSfL0z3rz6larUfNN&#10;3Z4+LnKU73HQStHKsqdVIIyK0zrt+0xLzAdiVQVlxnDdc1oXEVtFaxXAkDM5yyjrWK3uZ02rFqDX&#10;pl4klBHceUDUj6/I+SXHH3R5fas+G507Zi4tnLZ/gfAqOWe0MmYoH2+jPW8ayRrddi+uruhJEh56&#10;4T/69EmsXTDCyfUbcVUSazx80Dj2D1JHcabwHtH9yJKmpWUjWDXYt22rSRp++YAYO3Eec+3Wmr4k&#10;vl4CxkZ/uVEJ9NkAU28gAzj5+akiXSJZAhhkQEj5y2QK5JT8zdQ5uhLL4ouZk2PbQ9MElKrDWJVl&#10;aQxRndjIKccVc1Oz0GyvJIo3klUAbDGMAfXNVc6Iq/NbTnj+8BSU31YpU7LREZ1udXLQQxLxj/Vj&#10;86Rtcv3UguoyOyCoZXsiSIoJFx0LOD/SmyzWwTZHB16ktmtI69Tmkkugv9r3m4/vev8AsinNq90z&#10;K/mKCvTCCqhljwcx89iTTfNU8hPzppsx5ki+NavCc+cM/wC6KQ6zd7shx+CiqIlTnCc/WplmtMAG&#10;Akjqd9NPXcftL7IuQajJKxaSbDHpheppW1m7hcrkEg46DiqkdzbxyBlg6EH72asRT2F1OFaHZubl&#10;yeB71okyueMlYcddvW+8wyO5QU7/AISCfHBGfTaKbeHTbK4aF4vM2/dKN1qMXmj7SraexJ6HzKq7&#10;Mm49ESHW5WOWc57/AC0n9uTjkNk+6jFO0+DT72YxxxBcKW+ds5x1FQNPYxyFXtwwBwMHFPUm6T2L&#10;jeIdQWFHLKQwP8Oe9LF4knKfvMBunCDFVpNQ0+SJY2tMBB8oB6Un2vSicGxbp/foHzLsXG8TN3Oc&#10;dPkFNfxKz8DPHQ7B1qt9r0g/K2nnrj7/ACaQXGlBuLMg/wC90o1E5LsWR4lmB4Oe+Ng/KhfEtwUI&#10;dgM9NqDpUB1K2C4isIzluSwqFr0E7vLUZzwBQHtElsWv+EhmVeMZ7HaOKQeIbsMHJAyOCFFQRXcS&#10;sC0KHI/iWmNd2ryljaKw6BQcAUE80W72Li+Ibjd95evGUHFKPEFyG6pgn/nmKhhm0wld1kM+m/rV&#10;i3XS5bKW5WIKydEY80amsZK2wwa5dsQi7AOeqU6fXb6GVowUJVsfcqNLnS1bIsGPPZ6Lm9024kaQ&#10;WJDMeu7pTK02sKNaumXLOBnqAvWpR4guwABIvH+xUEiQfY0mXHLcqOtLZy6dHg3Vm0hB7Pik3ZF0&#10;43exaTxFdDBbacdglOk8VXjIFjSMAD+5UZm0RpQ6abIFxyvmVbt7DRbnS7i9R9kiEbIWGSfxqOZn&#10;Qqaf2SrLrV68azu4AbsF4qpc38txlt4GevarLXFn5Kwm2bCk8buuetV5xb4xFEQD79aqMkzGrRl0&#10;RAk7McbyDTre6S2c/vMH1PNKY1XgxNkeo5prvZqMvb7mzxzWkVc4JJx3LI8QTkEDbgeq06HxBcvJ&#10;tVY+hP3KzWmiMm5YuMYwakguYFH+p9uD2q+Um6fQt/8ACRXaMR8v5dKcviOf7rRJ05O2qhewIBFs&#10;2c8/PU0Y0pj80T5A6b//AK1EkitOqJx4gL8qi+hJXtUkHiBwT+5iZQvQ96r+Vp3ASFhnjk1Le2Wl&#10;21rFM7KRICSFPIohJKQ7xXQVfELNIAbWIAnrg8VYl15Ixtls4H/McVmb9GAACSDn/PeniTSJXDTt&#10;MPlxgCu+lUjfYL9kbkGq6M6gypaDcMsPn49vu08XmgFuUtCp6ktJx/47zWGo0AAgXdwPTMYp2NDY&#10;cX0y5HQxcCvSp4ynFW5Rb7tmjdyWLTl7W/s4kP3VbcfzOKy7rU2icp+5YqcApyD7iopW01E2i4kk&#10;J6kJjFRFbCRgFZuT17V5WMrU6ktEVF20Hy6jJLbvlUAIwcLWehKvu59sVa1BUtM20bhgQCWBqkAS&#10;eM/WuKOjM5yuzqfCPji70S4VbkvNCAcoW5/OvVfCn7T2kaLpkem3fhqRljON6znJH4GvFLLR72ay&#10;/tGG2doQ+xpFGQrYzg/hSSB0YgV62V5zmOQ4n2+FlZvTZO6+Z6VKXPRtJXR7V4o/aPj1aeM+HYLu&#10;1jjHJE5BJ98k8Vz3xZh1DW9dXU00klpIVbzLfc6yDGd2ea86tLmaOTCvwRg++a9L8F6L4mvtDhuk&#10;8QyxwlcJGg6D0r0cXn+Mztv6y7t/cvQ9LC++lGKMldU1bwTpUV1JGgkvUP7psgxgYx9M0tt8evFG&#10;nWjWcaxHP3WJPy8VleOLa9tNWlh1K9knIj/dtJnI9BXKzfeya8mWaYrAu1GVjGvKcdDpdY+K/jDW&#10;Qy3WrsFPGxAAK5nUrq4vZDPPKWY9SaRVDHDCrOmWltc3ix3suyLOWOevtXm1cXiMZO9R3OGq5Tjq&#10;ZYXawJFPQ5Bwc1NrAgivZI7dVEYc7MHPHaqqyZ6VyyjyuxxXUXYmAORuYYxQMHA61GrEtyacKh2R&#10;pGVyaJgGyRXp3jD9qDx341+DGl/A/VYrcaRpDK1qI0wcjpXlynI4p6KWOawqU4Tacuh3UMRUpxcY&#10;dSQOQ25ePwqQOpjYSKCSODjkU6C1ZzgLk10lr8KPG93p9vqkXhi9MF2M2spt22yjJGVOORkEfgaz&#10;qYinSXvOx34bL8Vi2/Zxb9Eco5bp2HQVGc5rc1fwpqukSiC/0+SJioYLImCQe9ZUlm6t90/lV060&#10;JrRmGJwOIoStJWZWkzj+dQSk+tW5LdwOVIqCSLPSt4s8qtTnYqvuBpoJHSrHkMT8qnrSGAjnb+la&#10;Jo4ZUp3I1JI5FOwTyBU0FvvUtn9KmFoMcUJN7G8KE5Ip7Gx0prIR04NX/s67eVqvcxrGDn8KdpIV&#10;Sg4RuyrRnjrTDLhvanEoVABPTmtOU4PaJiOwHyjrTMg8ZpZOCaj600rGEpO5Kjc7c1bigcrux+dU&#10;42yQMdK1bT5kA9uDUtJs7sHFVGRpasRk8Ch7faM5GKtKq9xTZhtQnrRyJHpujFRKEvy1AJTv21PP&#10;8xwKh8oBtwBzTWx5VXm59CeI7uM1aW2jHzAnP86rQo9WI5iR5bHtxmhWudVO3LqV5Y+cnvSSRbVD&#10;ZzmpcFlBI43YqxHZmSFTjNARpOo9CgATwKlihY9uKtppvPzEDPep4rGPoD9aLNnRTwk29SKKFiAF&#10;Xr79av6fYo7gyDIHUUkdoRg5GB0PTmrFrceUpSS13n1DYqJ3SPWoUFF7F3TWNveDyR5YKhXCk8j3&#10;r9Jf+CG/7SGg/AL40aZ4r1qBTDp+oq9wgX5vs8iNFIwHdlVywHfFfm9o4E18pngZI8fr2r2n4GeK&#10;tf8AB2s2+seG5/LmjfIYj5Wx2P4V8HxhlCzjK6mHezR+4eGsMLVrTw+IV6dSMoyW11Jcr16aM/sN&#10;+GnxW8E+OvCVr4n8L6/bX1jdxCW3urSUOrqRnqD1r58/4KiftSfDz4VfsueM9E1HX7U6rrWg3FlZ&#10;aeJx5jCVCjNjnAAJPPpjvX4R+DP+Ck3xN+EOmix0TxVq2nxSc3MWl6rLArnjOVBwD15xXEfte/8A&#10;BQSy+PXh+z0jwz4cv9Pmjf8A4mWp3+tSXc9/kjAYuBtxzwPWvy/A8LccZ0sPlVaSWHg173LZuK7u&#10;/bstTHFeFvD/AAfmn9pVsb7WnB88YKNpNp3Sk72tda2WvkeEfECa+8QfEK+1uCBmWa4ZlCjJ5Jr1&#10;P9m/w94u1PxZp2n2/hI3SSXChyyjv9e1eS6Rf/aLtZGZnJPr/Ovp79jF9b1Lx3Yw6fZ4RZgTKM/K&#10;a/vHgTJo4ehCEPspJfI/kzxr4oVSnUqXtd9D90f+Cef7BHgPQ/hLp3i34g+CreK61KzA/s9Hz+7I&#10;xmQjHJ7AHgdTngdf+3r+zV8E/D37LniPVdD8Jafo9xaxh0uYIfmdmYKF9yTgCmfs0/tW+FbDwjZa&#10;brviO0jlMG+e2uroRGKUKN5iZvlaNiC20kFckcjFeJf8FSv+Cknw60X4XJ4V8LanDfBrjzb4RSiR&#10;SACFXjggE57jIFXhqfFdTi+nOcpqEJp7tRUU72tttps7+Z+I4LOuFZ8NyhTSdaUWtVeXM+t/x32P&#10;xR/bK0X4d6T4lvLe21N5ZBIQ24ADPoQBXyp4mvNIjcx2WzaoIH4V7t+0t8RPD/xS8Q3Wt2kIikkc&#10;sfLIAPPWvnjxFZRrOzxtnDHr3r67jfOPrD91n2nh/g6tLD801uYGqTW5JVWGSMnA46Vz2pabbXLb&#10;0UqxPYcVs39uA5ZlIz3FUpRgcenpX4fjKrlJs/Y6VFOJiyaLsYHfnPXirMFlFaKAc59hVxoyMAdc&#10;c1DIGB59uleNUd2dVOhFbEMm0fdbjtmut+HcY17QdY8GsC8klsb2yQf89YQSR+MZf/vkVygQ4GTn&#10;rWl4P1uXwz4mstbTOLe5VnUfxpnDL+K5H415uLjzQuevglyzsd54Ms08afCHW/CbKGu9O/02zU9f&#10;l+8AP93J/wCA15XcRgAqV6HrXrfhueD4Y/GaWymwLG6JVd3RoZBkfmpK/jXCfE/wq/hDxnqGhdUi&#10;nJifH3kPKn8q8/CVOSs0+p6WY0FKipJHL3YKRfKMcVQklIY4Nal4m2AZTrzn1rKmAD160mmz5DFK&#10;UGJ5r+tBkOaaOBijDen6UrI4uZtC7mPc0mT60u1umKfHAzkAKST2AobSGoyk9NxI2Natkt9fWD2l&#10;uCyJmV09MDrVF9OngI8yF1yONykZq1pxuIX2W8pQsNpweue1ZSlF6o7sPTqRdpIqyKA+B612vwp0&#10;pp7mW8boBsAA79f8K5a6sJra6a2kTDocMK+ndW/Yn+InwD/Z6+Hf7RfibXrCfS/ifYz3Wj2tsSZI&#10;EifYwkz3z6VjUrRg0n1PVy7DSniLo5FLYRJtxk/XvViOwjeMGSJTkdKUr+7DYxzjpU8akIDnkDnn&#10;ine6PtIwSjY8v+IWh31lrs8vk4hl+dCOAPX+tdD4e1BNV0WC4ESh41Cv7kVa+KujXWp6NHc2iZMM&#10;uXGe3TP8q5vwBePaST6PMcOTvTB6+tZ7SPJrQVOt5GX4/sDZ6/I/lgLN868fnVe8jhv9CjntCzG0&#10;ULKG7ZzXQ/Em2+1W8V7GvKAZ+nT+lc54eaOcS6TuKvdYCNnjjPBpPQ82tG0zPYbFyRVW4GyTH41q&#10;6jaG0uWhCkGM87qzLkFptqnPNVTlc8+tGxFjtTQpBzn609wc/N1A55puRWxzcqY5Rt4XPtUqnaoB&#10;6E1EMev61LEyqCx9O9SwW1izbfvQbRnXDHKFm5B9KRQyOVdPpmq5n2OGRjuDAqc8qauzyveQfb9v&#10;zE4lx2b/AOvTtzRItZjSV8zavYdR61MqQzqDMOueQcc/5xVNZXZz8pP4VLHv3EnJyOgqYaOzLUXF&#10;6DrORsNE3JXvU2xXPPY9c1XNrOcXESlsfMSPStC3sUe3S4+0KFcDJHJzWU4tSOhxTVx6tFNHvG7d&#10;0YipbZGVhhcrz09aaxtLGRG3Mwfgg8cdj+dOk1eOzTba2yqTyD1qJ0uaNydti7DHM+NsZ68cYB+l&#10;TxwsiDzZEXI5y2fzrCm1q9lJBkKjOeuKhnvp3GGlJB5PNYex1FzHSi5tFXCyeYe20UXOuJaWyPBt&#10;AZeVJ5rlGvZgdscjdOfrVm5keWzTbyyjkk1tGgmtTSM2jTfxbIDl3B9No9KzNQ8XTMzBFGT1I6fz&#10;rLlE4O0kKD15qPyYskFifoKuOHhHcibnNklxrd7cMWeQ4PQDiqskk0pyxP4VdttLu7gZtrF275wS&#10;KvL4S1RVEl2YYQ399xmt1yLYh0pNasyLdD5bjoSByT70iwgj5z+Nbq6HoNqM3mqmRh1WIdKkF34b&#10;sgqW+mK77c7p27/ShzLVGJiQ2LzAi2tZJMDkhc4q/a+HdXmwyW0cIbvJgVal8XSRII7ZYkGPuxri&#10;s248QTTPuOeueWJGalyk9gcYRepov4bs7dfM1TWlwB9yPk1natb6TGVXTJJGPRjIRVSW+lmPzvU1&#10;jcWCQym8iZ3K4iweAfU00pCcoFcpEuPMk/BRVjRnEepQsmTg5x+FV5FUk7WBGaLeSW1mEyHkVaMm&#10;mtjufCd0fF/h/UvA9yVM1t5l5p2ep/56IPww34NXBXUTxStE/VWIIq74f1u/8P69ba/ZEGW3mDhW&#10;6OO6n2IyD7Gtr4k+HY7bV11jTY/9Cv4lnt2HOAwzg+46fUGt01KBk4zlL1OVA6YPXrS4J7GrENm7&#10;t5aL+OauxaHnAkmUEdQBWDnY1hh5NGR5DvwAfpQLOTG4jgda6OHS9Pj2ZRnOe/epJNMglBiCqoY8&#10;7Vx+NQ6yNPqKerOY8puuD1pwh/ya6E+GLeQOyOwx0zj+tQSeHLheRMhz0FHtkyfqtjGFuTyAPzqV&#10;LcMoBGCTyfarUlhLC+xl74BBpFicMI9p+pFHtLjVCxXaEA5IznoQOTUkEDbSh4xyOauR2khkBzyR&#10;6VaFmeI2Q7mHt0zUyqaGkaGpWtY3jKkDOW9K+zNNtrv49f8ABOy2l3Pd6n4B1F7eSNQMx2znfGcn&#10;kjlh+Ar5Kt7AEfJnIHA9K+sP+CXvjvTIvFXi34FeIIfOsPGXhqaKGJmwq3cIMiMD0+7vH415+Ik/&#10;iO2lRe1j5VeCWIt5hw2eu7pToF2thnYkHJJPbFb/AMS/CeoeE/HWq+Hkt2H2a9kjAc9MMf8AP4Vi&#10;f2VdEATXYXHBUCtYLmRoqbZJlGO4MApPXPUCnvPGjAebgk9N36VEtlbxZAO76/56079wimRUBP0y&#10;BV+xY+XlGtdSsG8uFh6N0Bxj1rc+CPjfV/Afxf0HxfaXUcRstUikZs5yu4Bh+Vc7dXw8zaz7CR1Z&#10;sVQfVobV1Ec6sVfd5gXP6Vp7L3RwcUz66/b78KRfDf48QeJ57j7Ro/iixVroxjCbHGd49wec/Wvl&#10;r4meAk8Jas62xL27MDC+PvKeQR65FfVP7RGrXHxj/YY8FfGaKFrmXSof7Nu3IP3ojs/livnLw7qM&#10;3xO8CT+G533anpEW6y3sSZLfPI9ypPfsfavSwX7yjyPdHJiJxp1OZbHBf2cv/PH9DRVr/hGfEv8A&#10;zxf/AL4aitvq8ifrFIxeMgMfY4NJ1HHTPGDTowoOc9RzzSNgcEZ56561BxpWByADn8sChcEHJ+hp&#10;QpzgpjvzQAB14570FxDqcg8mncDoMmkGMcg+1KVCjKnP07UtEa25hvQdMe9HbjrThz1AoKtwcc4r&#10;PUtCgLgHqaCox16mgZIH9adtHRiOOOtMoaCxHTB9qCGPT0qQJ/c70jLz8ycDjGcUrobTsRHJ70h4&#10;OB6dqfjccnqKXYAM+WcepoJIwcdKejD1NGFxgr3pQpALEduOaBgBn8+9KAB35FIOtOC4HT2qW0yk&#10;mKFyMjOMU4ADC5+vrSg7RkKM9qOQc+p6mkaJBtBy2cDtTNqq3OCM8U/p1A5oKnIGKAaEjyGBA6Hn&#10;IqQArTETJ5PHepMKx4UgCok0XFD7djnHarcY5+bgEVUiAQncO3X0qeORjhV6is+hXUmBGAVI49qH&#10;yUJCY68Ui8DhunvS53AEdDwalia6jNyEAjr34phjx0HHr2qTfhsHkdvWl5w27r0pblEDYRsY69D6&#10;UoJJxn9eop5j3jar5x3IpPLYPjdnv1oSsUhSrKMg5yOB1pVxswBx29qFB2g7geMYx3pSmBjHOM5z&#10;3qihDkDdyMjil+6wAPXpSgZ4Pr+FKgKtjdnnpUyZURqq74z+Q/rQcoM/rmpAqFtxzkdqHG8Y21I7&#10;kYK/wqenoKUqx5UYJHJz1pVCZ+brnFChGJyBzyp9aC0MBcuwCjBFCAjKkAAjjmnmNFbIOfTmlCnZ&#10;uHTHQ96V0LlZG4yc8cHr70rA4wGGDT2AcAEEZPNDKoQbSMk0x2GbiXO4AkcZHelJxuwTweM0MmQc&#10;nJ68HpSYIz8vHf3qoslojAwpBbPfGaQZJAP6VIV3e2OgApREpT5jz0qgI8SEEAnHTrTgMIDkE54N&#10;PKngjp2NKQm7ODii4tSPGeQT70/B6Y4pBGAdvOSep7fhSuzFQQeP5UtykNLliN3oOMU/jjHbrTFU&#10;biSaeQTwD+Yqeh1UnZjl2t1/MUpVlOCv1pQNuPUdM0Z4Pzjr6VV0datJHsf7Afw4sfif+1f4S0PV&#10;vEkWkWlrfnUbrUJkDLElsjTnIPHPl459a4n9oL4j6v8AF342eJviLrt39outa1m4u55tuA7O5OR6&#10;CvZP2J7ZvAvwf+L3xz1LwOuo2Nr4TXQbS/kYBbG9vnCo6/7WxH6etfOE7rPdPPt+VmJ69M1x4OXP&#10;jXLscVan7pEo8s5Zh05FPDgjGT7H6UIqgnceo5z2pmWOWboO9fV0qp4tehcccdDzUbbc4JII6nFB&#10;ZT8386axIzwTgcmujnuebOnyjJeWCgdOelQNjJ69eKsO6E55H41AwPOQcdOtYzVzIqTRsxJAz71G&#10;Uw2APrVtk+Tjp6DtUEiKrfLkfWuOasddJEe3sVq/oO1L5Wd9vFUyuBx1q1pAH26NmHfpmuLER/ds&#10;7YI+3/ihcWEH7KWlaVoWhzts0bwm14tyzDZcsNUYSIDx5bK46cZNeS3c4vP2i9/iHTRayxWTi+t7&#10;VRiEhpicY9ODXrfxulvT8D7Sw1vUkR4PD/g2K2ntwMSWv2S8fa2P41Ln8BXjmjXc3/C/9T/szU49&#10;TFqskdpdT8/awEkYbvXdnHPrXyOFj++l/XY93DR0XyMeWYidiszzKDxIed3vQ95tADMQMY+ZeKkC&#10;qJWPlbfnOUB4HtSugKkKMV9XSXuHpLYztQnM0Z8socDqDmvP/Gat9ujyM4Bx6da7zWIx5BygDDJy&#10;o5rgfEks813tmfdtJ2FuuKuWx5uL3RklXOSfxIpuFIOeSODUzRB8Dtnhs8Unljbn9RWXKeerEJTB&#10;yR37UpG1sAZx3p+AqYOR3GaQhmPzEZI5NUtAViMHccYpzZ+lHQepB9aco9cc0XsMYiEnI7U/Zhc5&#10;/KlX5TuZs8dqftzyP1NLZFCwABSc5APAqZWIPDd+RTETHO7kjingFWIY9uP8azZvTlZk6SALwMHP&#10;NTRXjoQWO4elU1dskhRjuGNSrIPunI/mKylBSPVo1nHZmit0rHGTVqwvHSUBc9eKyVmA5RT7c1Yt&#10;7pz8iAgjqfWuOtQTR7WDx86dRO53nhrXTbuOMg8YqxqdxFcRl/M+bsODXK6bfyIVweT1FbAuGmUS&#10;ZIPevGqYbkqcyP0rB5msRh1Fsy9TieMlsc5zmr3w+1VtJ8UW90jkZ+U85xmob/LjdKpwMjiqljcL&#10;HeRumflYEDHTFehRd1ZnyWdYdTu0bXxj0kDUf7ZtxhZ/vFeOa4MhEIXt3Nen64sOu6CYXyW2Aqcn&#10;0rzOe2eCUxyKQQTwa9Gk9D4atG2hXUt1APXpml6kcZ9T6UYwSCvPepLGwvNVvo9PsIGklmkCRovJ&#10;YmuiLONUpVJWSN34Y+Cf+E48VxWl9di2sLdTNqF0/SKJeWPucDgdzXV+ONZuvi94s0zwnpFuba1h&#10;K2eiWat8sNuD1Puxyx9yaqaxBF4B0d/Bmmv5twv7zW54x1P8MIPoD19/pWx4NfRvB3gy48eazCra&#10;nMGWyhYfNGh4BHpivSo2jHmPSo4P2btJeprftE6/ovhDwppfwe8GXCtHBEp1OSJuZJQMHP48fh71&#10;4dfxPbTLbxOQXX96R6VdvNVlvNQOr6pI7vPISeck1TcNI7zyjLSHJ/wrnq1OY4cwxCqTstkMIRQA&#10;FAB6AU3YpyPSnqh3ZLfQe1KwQKSQDWaZ5DSZHj0644GaDDk5ZR70mMNkHHbHrT4Wy27HWndktWK9&#10;/au1q5gySOwNc7Kp385612Cor5Qt1HSsPWNJhsWXbKWLZ4YdKqMtTgxVJzKNn88okkycVqiOwlUf&#10;aVGeuSKpW0fljc3cVMQMk59cc1qlcyhBRjqSXNhpao0i4BGSBnFVNLSRrpFiXkfNgdSMU67VygQK&#10;eeTip9FsrtLkSoCu0dSOtKTtoKFNudxNW09prgPaQs5cZIxmok0q8fbELCVSzfeIOP5VvJKXUMAR&#10;+NWbN3ZWBzg9gawlNrZnYsIpSTKunaTLZWhtnKtvbLgD9PesbVtPNleMmAFb5lA9DXVEhWwTzn16&#10;1Dd21tIyvLEjk8Elaz57HZLBq2hztq0Yj8sR5Y9+9dZ4Ts7ezsTcXQO+U8KRyBVQWNhEFuhaqjIw&#10;bKjGR61ea6DYQnbxha5695xPZyeCw9eM2faf/BInx34Z8FftV+EfE/jWJbqy0nWLe5nt3XfiNHVm&#10;4PXABP4V/VD4H8Y6B4h0K31bR9UguLa6iWW2uIpAySIwBBBHUGv4wPhz4u17wNq0Wv6JeyW80GCG&#10;RyCcfSv0H/ZR/wCC1fxh+DPw5HhXSfHur2lwkv7mFzDcWipjkCOVGMZzzlSB7V+N5/hOIMmz5Zrl&#10;sVUuuWUJXs18tV9x+q57wfS8RMsw6w9eNOvSulzX5ZRdnuk2mmuzvfpZH7zft2/FPwL4D/Zv8X6l&#10;4uvrf7NLoNxbJDM4H2mWSNkWJQepYnFfyn/tazaBqHxQvn0JQIWbaQGBIbAyew65r6f/AGq/+CmH&#10;xk/aEtXu/Gfjm+1R9hEKzShYrfPBKxoAinGeQufeviLxdePqupveamzusrszTKck1rwbgM5r51Wz&#10;bMLRnU+zG9klslfV+r3PWwXCOH4A4TngalZVatSXNJq/KrKyUb2b7t2V+2hyraMrXJWSQAN02880&#10;86Mnl7miXAPLLxmp30y2di6Xh25OArZPFR29jerNmS4ZUQ/IG43Hrmv6CyqV5JM/Cc8guZtCXnhS&#10;Z9Nb93y/IwOn1rb+HHgvVdR1GKwhiKAuFY7eTmrmj3+z/j9tzIoU5x9K+u/2Gv2ffBnxw12y0uzR&#10;odQuJkS3VozgyMQFXjsTx+Nf0bwHlOBxMPaVtktT+f8AjnO6uWtRg7NnzdrXwE8S6Tr7wpDLIEty&#10;/KA59D09xXnPj3wTPZsqy2YilVmWYA8DH/66/pI1f/gg1ZWvw0svEVv4ntrrxNHpIS/0w2uI2YNu&#10;AjfIO4Lgc8EjrX5G/wDBQH9hjxZ8LfEt4lzpD2sIZiI3X94zdCD/AHT9elerjKnCXEOFqf2XVU3D&#10;R7p+tmldPo1ofG084zzLMbCGNg4qeqvZ6adU911R+f8A4isZrTQ2MULEYGD3FcZsEzu1xNtIUkbh&#10;nJ9K9s+JXh6DQtHazjt5iykYPTn34rx3WrUxN80ePevwzNcH7KtKJ+u4bFKpQTRnwTtDIHjYjHvW&#10;paf6SftAUfMMEZzisoIewznrW14Z083JeR32qMZOetfLYiKgz2MGnVlZobLbxjP7sYHYgVUmto3A&#10;IhGfQCukubWz+aFMOccbR39Kqajp1qtm0iJgqM4H8q85yWx67wsVHYw7VVilBC856E0X75HT8qlM&#10;JW4yBjPIqC/zj5jz34rFQ55WMpt06LKyICwIr0z9nvStH1PxS9nrVzKkX2R3AhPzMR2rzyxtRLA8&#10;/mplXCiMt8zZ9B+FdJ4Mv73w3rdpqgjZFWQCT3Q8H9K66bhh53mrjy+KcuY6j4k6MjXElvbAuhZW&#10;8x+CgAK/yxXLaPZLHPDqljEZ/s7b50ZcBQDxzXYfEG9vvti67ZOnkiPadx+9kdeK5vw3qMNpod8H&#10;UFn+Uc/eJ4riq1466HtTSlO6Or+HWsXEuvXuulmWJFWViDyNrZ/OvXPid4yvdL+G/wDwkVjdus06&#10;Yjc9TuXj8eRXhnw/trG0uDe+IXlS0K5DIxUPyMg4r0T4wePfAWvfD628L6Gk7XLRBolxhY9uO/f0&#10;r6DIMVSp4WrzSSsr2fX0PSlPlw1jw+4nnlikR9zNJLuZupJ5zRBaybVu4SHTeFI9D6Gp1hlsb77P&#10;Odr7cj2yP8KPC4W41aCzZSVknXdycYBrw5VIzqts8XWMiXxVpF1p2lxTzbQW+UkHk8ZNcrJE5Yki&#10;u5+J19avexaZZvuSJdznOfm6Y/KuSkB2nHoaNJM4cTSc9SiFYHH61Lud1CbuB0FI5O7HtwKIyQRj&#10;8qOWLOCN4ysKkbZzUgiapY/nIOKniRQcke1S4pbHdSocyKy2744U1ItpKT8yH8q0LbaMArz7VetE&#10;jJ3FRn1IrmqOyvc9KhgXN2MmGykJ+4auQ6LdSLuSFjzxgV0mkaKt/JG4jJy33cd6+sf2M/gBo3iK&#10;0vD4z8PzPvns3gENg00jRrODLgBT/AT25xXzeaZ3Ry2m5S18j9FyHgavmiveyPiufSbsMWlibPfI&#10;qlcW0i5BUivuT9pb9lzw74Y+GUuraJp8cWoWktqssM1t5U+0iYH5GwSOEJODgkc18ha1okkVyyyQ&#10;hdo5yoGKeVZ3QzKHNAjiHgnEZR5o42SJ1qJ0bPPH0rob3TEwf3AHH8NZuo2aWqKDnJr6OErq5+b4&#10;rBzpN3MpwQCD60w5HFWzZykbtuAe5NMkspQMhc+uDmt9TyJQaIFyeB+dSbWPapbOJPMCyLnJ9avr&#10;YwP1UjjsacV1NaVCU0ZZBHUUIzKcqehrQu7OGJFOGBPU1mSsFb2rQzqxdIfNNJOxkkOSe9NBySM9&#10;Kaj7qtraw48wn5RFu49fSmtTBXbuRwTPC25T1GKa4Zm9s00vycDH40sUgZgjnj1FNFOV2KqEpu/S&#10;nbcHO3j3q1Z2P2gMqygHsKl/smYc7lwPfpT2OiFFyRQ+7wFHqeKT9594L+OK0P7KmJ3LjB/CoLix&#10;mtwGkIHPUGgmpScCCV5JDvcAZ7AVGZGJC9PxqwlvcSqWiQnFNbTb3+K3PWg5+VsrtI27GaVCQdw6&#10;4qX+z7oHm3b8qIoDnaBznB9qLq+g1CQQKTICVPXNTBnClExtPUYqW2sl5E8wUHIBIz+FNEEh+6R7&#10;UG8YkYXbyc8UoVyc46VK0TtuQg5GDk00o0RCs2c85oNoxYbiUEYHA7VIlueGK8E0kKqzc9DWppti&#10;s7COTcMsMHHWuatVUFc9LC4aVaSSILbTnmjL7W69hmrcOk6h5bIltJsPJ+U9q9E+D3wul8V+K7HT&#10;WtGkt5bpVlkA4Vcj5j14HU19u63+zb4Rui2oWWgyGxDss1zHpBWEIbhRn7vTylB696+PzPiehgK6&#10;py1b/A/T8n4AxWYYf2ktD815dOZgdyFT7jvXW2mj+GrSGJPKM26BGO4DhiBmuk+NHgNNF8bajaxa&#10;a8FublzAUXAILHGPQe1cNLos0Q2i5mHPQN0r6LL8XHF01OL0Z8pneRVssrOE1saOqafoTxlIrRYu&#10;Scgdq4O8tmWZ8ISMnac5rp/7JYgGeeUgHoX4qhd6bEtwwgDYDYwWzXv0KfMfEYtRg2c+IifmVTx1&#10;4oJPQZzj0robbw1dSy/u7ZgO+RgVHd+HJrdGnaDAz1FdroNI832sFK1zDVGB+ZTSMcDjr79q2tP0&#10;2zuQ/nQkleDzT5tKsjG2IcnHBDdq5pws7HSoqSuYSTODjP1FE9y8+xHbIQYUdMVLqSwQsIbeMAAf&#10;Me5qoAuME81jyszcrMeDv+VVyaUhgeM/jVrThDIArpk7unXIq/Na221v3IBJycUe8jWEHMxQznPy&#10;0mZOpz9a3BawFBtiXGOuKa1tbjIEP1qPaT7l+yMNi5HTpSbypyDWtLaxKoURKctWfqMsW8xxRBcH&#10;BOKn3nqZzXIQzzvOd8h5PSmKDnJoDnjocGrVoI5WwyDgZ6UnzoziuZmx4U1zUrO1n0OzZPKvtolD&#10;rnp6dgah1Kxa1nMYbOMHIq14SvbfS9fguJbWORM7Csi5AyMZHuM1seL7SxsCXhhB89QRIezA9vrX&#10;RdTj7zPWoU7QsctbxqJCJCQQOPzr234Sa7b6n4SjsGtkEtqjZZB98DoSPX+deRXYS6sl1F5N07zH&#10;zSe/pgV6Z8BIIruC4ae6t4/3RjijkfaW755616WQVIfX+S253Yb93qzmPi9qkOp6zuWBI3jhVSqj&#10;v71w0ioYxkfMSa7D4kaKLTWb26tr5J4xLyV9T2/A8VyYYbHQ4zt7jpXDnNSMsdJGNeLbuQwxMz4I&#10;7ZrWm0KaPR/tnljATcTn1rNs5UWUbxkdMe3fFdX4tvobXw8lpAVJmIUcdAOSP5V5qmlF2MoxXKcL&#10;cRszYNMWFscCrD8vzSHpWV2cMqUXK5EIiP8A69OMbDtUgTHGaGjBAI6017w/Z2Wg2MZAxVyxgV2w&#10;y5qCGEk9K6a0j0a4trGCwtCkyKftMrH77E/0rmrz5InqZZhHXrqPc6j4QfCPV/iJ4gg0bRtMmuGk&#10;kXKxIWY/hX6p+Av+CaP7YPjz4d6UPCv7KniObStN0YJpUt7CImH+jhRIgfaXG4u4Azywqx/wbh/B&#10;H4UeKf2htM8QeINNtZ5bK0luYILlAwe4jQFeD1IJ3/8AAPav6GtFt4IrQSqM7h1r8WxmbYziTiae&#10;XUXyQoq7b37aK6+8/VM54gp+HNOjhqOGjUq1IKbcr2SbaSVrNvRtu9uh/Hz+3R+z/wCPvh/8S723&#10;8TeA7/Q2s1S3GnX1uySQKi7QCGAPavmfUdNlhJLR4Oa/qO/4OD/2fPg149/ZNvvin4h0i0h8RaNd&#10;Kmn6gqhJZ0bO6Jjj5wBlgD028V/Mb4rKJqUyQqAvmEDvxmvouDc9lmUKlF70pcrfcMwq4LiLJoZr&#10;Tp+zcrpx3tJb2fVdn8t0cfcxYVlxjHtWXINrHFb8sYkkYeprDuoijlSOh5r9KpybSPyzMKSjLQqy&#10;zHqCR7UwzMeMn35qVrWSQEqpI9qi8hg3Irq5Jctz5+fPzFmy5BzVnb6j8qbYR7IjuByelTbQBk9P&#10;SiF0j1KNN+z1Iypx0B9ao6mjbAQvXvWkVDHn0qOeBZE2N0zTdycRRdSm4o54gg5NOXc2OK0H0oMx&#10;2njNPg05FP3c+9VzHhxy+tzWZnvbShdzIQD04qPy2zit4xBlwVyKi+wQ5yYxTubyyyXQz7OzeRs7&#10;cAVpQQiNAAOg5Ip8cCxjCrgdwKcE5+Y96a7s7cPhVRQL+P4UMgZSMCn7fU0fdGSKTZ28l0ULiFVl&#10;Clcc84p62tuF3H06ZovUYuSO9RIHHBzRGzZ5dSFqmxZVYwPkUY71TuSUc44qxG5Ucio7hCWPFOSa&#10;CesNAjkVoCo/vAj8q0LRiIQMVnQxckf5NadrD5aAH2zSW50YOLvclUNinxRjHOfyoRRyuOfUGpVX&#10;GQATnHNW2etGI6JM8uM+9WLeJThVAHvimRxjALsevarVvE5I54qG7nbhoKUtS9pUO6XBRiM44r0f&#10;wJdy6ZGjvGwBzgA1wmgWhuLsAkgfnXdWxexsCQ+Co4I7/wCc15WMgqr5T9O4dqrBR50O8Zatc3Nw&#10;Vc54yqjoK5i+kkFjLmPO0ZwR15q5qL3E1wAWJzznPIFJdWHmaPdPuOfs7MMnuBmvqshy5KCsj5Hj&#10;PiOrXm05aHX+CdDkv7lHjU842YH+cV9i/s1SW3gKyW+LfOq5zkc/Q/jXzP8ACqxg+wWVyXBLIrOd&#10;v04r2zR/EsNtapZqSE2BSMkV/QnCtCnh6CbP4s8S8TVzGpKlE+j/ABn+0lrOk+ETqltqLId4SJlY&#10;jIb5eR1718gfGj48a54utbu3vtTmdN5OSxJOfrW38XviBOvhCTT45SwG1h83I2kH8c4r5z8UeIpG&#10;nljLZD84z1J9TXsZ9mlLD0Hbc+T4J4IisSqs16mDrutyCR1yWBJ3AmuXv715pGLsTk/Lmrurz7pX&#10;VjkEg5FYd1NlsDt61+I5rmM683dn9K5XlsMPSUYq1ivdyMzHcQRyc5qk6nr6+tWJmGWAJwe+ahZW&#10;6qTjPBr5OvUuz6ilRaiV3XdgDt0z1qOVcnkD3qcjkMQR74pDGA2SePWvPm9TrhTsV9jHIAzSKjD5&#10;tvfjFTrEA3X8qeLaNs8Yweua5K3vRaOykuWSZ6L4+jOt/Cnwl8SbAYuLVW0u/deSskJzGx+qFceu&#10;KofGGJPE/h7RPHsCtJJLbfZb1yOsiY2/+OY/Ktf4JBPGPgjxT8JZ9pe4sv7S0sN94TwfeUe5Qn/v&#10;ms34ds/iPwbrfgG6V5JUhN3ZR/3ZIsk9f9nf+QrwE3Cfo/zPelFVKJ5tqkGy1DFQMtwO/SsKZRuN&#10;dDrKypCI5QcqxBNYUyjccDvXtU588Uz4zMKdpWIdo/u04Rk1Ja27TzpbpjdIwUbjgZNanijwpfeE&#10;742F/PbSOoG5racOvIzjIqr62PPjTXUyPKGM813X7Onjvwd8NPi1o/jTxz4aTVtNsZ989nJGHDeh&#10;2ng49K4ctnt3oUsOlRVpqtTcHs9DrwWJngsVCvTtzQaaurq6d1o9z379sP8Aat8M/tD6vBB4R+H1&#10;jommWbloVgtkjdiR32ivFnk0wW6mLeZd2cY4ArPVmPBNPjDA9RXPQwsMNSUIbI9TMM1xWbY2WJrv&#10;35PWySX3LQ14hexXEVxDALiS9QrEp+Y5zj869M8F/EX4keJNBsvAvjHxXqF1pnhxWj0bS7u6ZorB&#10;XbdIsSE4Tc3JxjJryswm4szcwMVFvjKluefSuu+FySG3m+zSDzXceYXb7o/yapwg3qVgpSjXR6Ju&#10;DDCc4PGaBcxo2FIztyee9R21mrKPMmZyByc8VaSGCJQscKgeuKo+vV2rmbqhXUdPnst3EkZXpnHH&#10;WvM7e1u/DWsw3FxOnyylWwfwr1m5BUExqBzk46/SvPPHXhhW1WXUpb+OJZV3Df3YY4FTJXV0edjI&#10;P4i14klF5Y+WxUhl2nB/X9a4m2mbTtRSZ1yYZQSPXBrfF4LnRUPm7vLwrEHHIrm7ps3DE5yW5zSe&#10;qPGnJ82pq+JoCjpfpNuS7XevqAa56Zgz5NdEUGueH98QCPp0fzgn7yn0rmpyQxxTpLU4sTK0bjS+&#10;c4H0pAxPOe3pTTntSqpIz/Ot2rHn8zbFV8dAPyqQMT3606KynlYBIz/KmzRPC5iIGQexpXRaTS1D&#10;j0Jq7p0hgA81sxS8Mh5/HFZ+XycnpVvMf2OIbW75OetNOzGnzF27ii0vLGPexPAJqFdUKqQsKg5z&#10;nFKqNfWYX70kXTJ5K1Xjspi2ZEKjP8XFE49UVHXcfFduFaPdgHn6H0q9ohS6DaeSQzcxHOOR2zVT&#10;7IiAkTruB4Uc5qWzglmZXtIXMwbIKnGCD1rN2kdcE0i3rEciNGsp58oZAPSooYnmtvKcEOnRscY7&#10;Vu3Ok3muW0eqQKkAChZw5yVYdf8AH8aqJpNjZPvuNUaR0XO2Pofal8LJlG6Mg2oQ/vLpV56E80ie&#10;QW2LHJK3baOtbk03hayiWaPTPML87pG6VUl8ZR2/yWFtFGM4yEGcVDWouSCV2V49K1q6ANtpmxW6&#10;b+P51KvhyZP+QhqscZIwFDc5qlceLLyZiWuHPH3Q2B+lUJNWldt2/nOc1STD2lKHVG4uneF7Zf39&#10;1LM46hCAKRtZ0ewkAsdKjGBw8nzHNYFzfyzN5jt97kAVXaZz/FVqDZjLEU1tqdBc+LrzDCK525/u&#10;KAMVn3GvXMp+eRmPUFjnms7537k0C3lamqaW5i8RVfwollv5XYkufemfaXbnNLFp1xMdqRsT7Cr9&#10;r4Z1GRQ/2fAJ43ECn7iJSxNR6meXkb/61II5D2/Ouhg8JxAD7Rd4OOirxViPRdHhYfK0h/2j1/Ko&#10;dVI6Fg5vc5pIHPFTxafdyHalu5/4Ca6PyrWJWSO2UD1wKbJuZwgyq7e3+NQ6qN44SxiSaTcW+1rh&#10;QAT68irUGmWUkfmPcscEDrir0lurN+8BPHIPOaYNMifLiJhn3wP/AK1T7S5sqMUQ5020UCC13P05&#10;Ga6nw3by+MvBd14dvUbz9OPn2QGBmIn5x74bB/4EawreytwMrEAc9CK2vB2qpoviSz1GUZjjmVZ0&#10;HV4z95ehxkfWqhUalYpUYN2MMaTFZnBVs9CCf8KfHbhBgZ9q9U/aP+Dlt8PtSs9a0G6W70rVrVLi&#10;znibKlWGRzxk9j7ivMWlhQFjIi+x5qaqe50SpcmgjxggEenalBVB8wxnjrTRdwuAkRLHp8q1at7G&#10;5mi3bCOcZYVzijTk+hEV3KQQcHqSKZMhQcLx2q+ukMX8uRwo9jzUy6LAvzSFnHXaxppM0+ryZitA&#10;jLvKjOMYpV0mW4Iljt2OD1zit+K3tUj2Laqp4+YDn86kEfI3EDHbOMH61STH9VitzLt9DnVlMqgY&#10;Uk5PaoNOtoLnUJfO52HaMH0rVn1S1tQWnu0zjoOTWBba3FbzvMsLuSxztGB/npV8tyHGEHob621v&#10;EBiAjnrXW/BPx6/wv+KGh+M7UY/s7U4pnDfdZAw3A+xXI/GvOLnxNqM5H2S2EannDHmqc2s6sZBK&#10;blk9kHSlOlzQNlWjGNkj6f8A+ChmhaHoPxnm8V6JarFp2s26Xduyj5CHAIx+dfONz4i0tWLF2b12&#10;jr+tfTn7QKa78cP2CvAfxWlWGVvD+/SLzyYVWQPEeGfHLZUryc18gToQowuD3FPCQfJbsclTE7mp&#10;deKywK21tgE9S1Upta1CRTiXaG67apbo+pbikkniHUkgda7lS7nJLEaEjyTSnc7sxx1JzSKSG+b9&#10;RURvgikIoPuwqGXUZDwDj8KrkgkYPFKL1Ptb9iS7sfit+yR8QvgjdwLNcaft1LTy84URqRtf5See&#10;dvQd6+UtP165+H3jU6hZuBLZXTBlOcOucMhHoRkYr2X/AIJefEceFf2mbbwteB3s/FOm3Gl3CIAS&#10;d6blxkEZyoGccZry79qrwZL8P/jp4i8NtbPCkeoSPEjjkKTkVlh5ypVyK1aEoM77/henwY/6A9x/&#10;35T/ABor563n0FFez9dmeRp3ZpjlgxbPPNLtUDjt1pFJXoOvvRjj8O9cJ7SVgVeOKcPr17UdhuHJ&#10;oX72ccUDSAZAwOvY0BSQMGjOGzj8KXBGDxx0qG7mqTQEbQAx+mKcAd2AeaRtxJ2kgEdaVMMDkds5&#10;JpDQrABsHHT170KQRgenFAG4/e68U5AFbOM8Um7FpXYq8thVGfcUBSpxz9AKUYKbc9fSgZ3HDfT3&#10;qCxu3na/YdqaRgbScnFS+WSdwBPHcd6aEPUjvQHLqNEZI6/nS+VkgMeaUryNoJzTlTOcD8fegqw0&#10;qffjqc0saHBznpS7cksF6dc0q5Y8LgHildFcoDO7POC3GaBt5B496dgAbd/6daRwFG5V254GR1pN&#10;jSsNZQp+ZskHtSkBhndznGKXBB5XI7804DbheDkemTSux7iKrcoep9DTsbidoPsvbFCg4AIxzjkf&#10;SpU2ksAowOpz0qGythisqknnkcVLG6cEkj6jvSBVL8sPf1pEQZ3Z+ppIS1LJdRwfmGeo70rJxjHA&#10;GT71HGSMbefWpFHO7OMjmk1ZjBAjAEr06Gnt8y4PHbIoHzAIeOODjrSuu3IAH50CvqRbAr5x27U3&#10;YSDliAepDdKkIV8kD60FSp4XqO1A07DG2KO4xTx8wB/EE00I27kZHpikBJAOMcdSe1BfQVccnYev&#10;NLuA78jvSqcLkL09qRS33j19D/n3qJblJjk3dgfxpWU4+XgjsaRHcHkcEdutObeOSCPSkUtRuzkD&#10;cPzoKrwenofSjbgYVQfYClOGGH68856Umy1e4kZ54Q5I9KUK27hunXNKVIBOM+nPSlCheCBg9c0k&#10;jaKuN2cBjx7CkCliAO4p+xwDkfhSEbCSw5HSnYOUaEKqNyfjmk2jdwac6sRtyOvIpIwNpwp/xpi5&#10;BoQnoMHngmlj5bOSeOQKcFwdwJzn1peQo5HSi5LgBUAcKR6c00INu4Lj8c04/NgYHHtQUY8DqQMC&#10;i+oco1V3NuABz7dKYyY5JwAPXHenufnxjjuKTaXBZuoGQAOtDsJLUjVOCwI/OntgLkDr6U4oxPGB&#10;9B3pCpHAxgdjRc0jdMcrZHC8U9AGBAUZPQkU0qpyAMDuMVb0XTZ9Y1S20u0TM086xxL6sxAA/Ws6&#10;r5YNnVF+6fRHjE6V8Lv+Cc/hbQND8Z3aav498VXmp6/ohj2p9mtgsFrJz1BYzEfT25+bVwBggA+u&#10;a+mv+CmWr6v4d+IHhf8AZ+1fRbCzl+HPgzTtEkksCCs0giE8shI4LGSZgfcGvmY4+8Tz7dq5su2c&#10;+4TimhAVxhjyR2NNaPOdmPpT22sSA2D6GmhCrH5h7V71KbPNq0yvICOAMUwk/d3df0qxNGGHyrzU&#10;GzafmbH1rthUPLrURACRk/maaUxnIye1PbJ+Ukj14prZHAHH1rRSvojhdNpkRR3OFQk/ShrGd0Vx&#10;A2M/3eK6PwjocVzF9qnXJZsKCK6xdEhEXzRL90AHFexhcnq4mF0jrpQk9keWx2UssoijjJYnAHeu&#10;k0PwDqhlW5nZVCkZAGa6CDQLSDWBMbb5+Qu0HJ5612GnaV58aMYtuVwSB+tKtw/iIU5Xgz0aWHlK&#10;Nz3D4z2tnF8L7iLRdNlngin8HRXFjcE7luRpDk7Qf4GDH8WrwjQpLeX42+J7m40x9Nja4nLQLnNm&#10;djYGP9nOPwr6D+Nmnao3hLVLS9vhFdpq/haOHUEUCN4hoqMAfV0LLz7GvnvRZNXT4t+J57i8ivbh&#10;J7jzpR927O0h8exySK/NaWGcK0j1aCcVYYrFpD8+87jkjoT61KgP8TfSq9rIWbGOQe3araxo3OBn&#10;HNe5GPLE7YSTKGrW8v2djx06/wA68119RHqBCAZQYzn616lqOfs7Y/u+leZ+IohFqbjPAPGfrQ9j&#10;hxi10MtRkYc55J+lDOQMZ7c4qza6ddX5220RPPdeBVp/COsmIyRRBuOVFTySepwxpykY7Fm+6enr&#10;SKOd2B+NTT2strKYLiIq68EYxg1GIsduT1pCcXHRjVjLHt78U7YOTjtnGKcqbcgjkDjijIyW29qA&#10;Q0Bc5Iz6E04jzBz696RETALE49MU/B6KOOxH86T2KTVySNgFztH/AH1QFOcmgKCOTx06UqgAABvr&#10;isnuXAUHPBB/GnKxYgk9abtZjzjg9qAORknND0OqnIkRyq4Bxk9QKnt5SG+UYz71WA2ry369adGx&#10;T7xxk1LV0dlOdma1tIcYEmCPatbTrqTyzAST75rAtZCCp3HHbmtO1mZMFSSM/lXnVqep9XlWMa0u&#10;aMkjOCh/U1SeIbgVBHPSpUnDDGMH60FwDtGCc1jFOJ7WIca0DotHlZrFYXkOduCWNcv4v0zybo3M&#10;aABuWra0y5HleWHwfXNGtW/2m2O9gTjjj9K66crHxmLoWmzh5EYncTx3x3r1r4daN4A8E/D6D4h2&#10;GtPe+K7uR7ex0QQhjEckCXrkjHTjOc9q82s9Ga81EWszrGmdzueir3NakovrnX7GTTFeFxIkenvG&#10;20qAcBvxPOa9OlRdVJGWEcaNVNrU9S+H/gKw1+MQagCzW8n2zxBfSjq3URc/3e/ua83+LfivSvEn&#10;jSWPRQI9MhfbGqdMD0+tepfGXxjafDn4exfDfTJS2rX4E2rXvmbmlZhlju9+9fP1/HjbFGxD7ss2&#10;fz/Kt5fu4aHZm2KhGChBakeGmunZW/dK/wAq4/SpDGWOGOD25p6KEUKo4POachIGACCOuRXLc+Sk&#10;nJ3IBHtfDH8M0jIV4JOD04qcqT84+lNZCUJHbjpTTMpRIGhQZJGf6UkUYDYJzgc5qVtoyEGM8kk0&#10;KoCnjvxzVXMncQEowwBnHaqPiNRKkUncZFaQQBs9h2qK6t4rqErJHnH3QD3pp3ZlUjdXMKORFiCs&#10;QCPWpIYXmlVUUn6Go2trtHy9mxAPdDxWppumoLbzpY8M3bPSt/aK2hyQpvmIJrWVoPMCnbHgfd79&#10;/rV+2dFTKp8p7ZoIURtEzEhlwR6UW8At4lXdkAd6ycmzsjTSLcMELDftHHpU0UKxjIwOecim2y4g&#10;3Ed84A60ya5UrtU9eo9qx3Z2RSSHM8fmBid3Hag3KE5KZB6VA0mSKUAYyR25o5SlULcclrMmHQKc&#10;HIxUMMDGdHabKpjGe1Rofl+UkY6471ITtbK+n61LimjrpVLM3LS+tU+QXj4bgs3GDW1pUrWjBvtG&#10;EzzXGQsjtuPP1NbWjX80ciwXMgEeSeteficNGS2PscmzqthZqzsdxHqzXliYTKSxAJJPbNZd3Is8&#10;jsY8/wAI/Kl0K8gaOR0TYCcfWo7u5CM29l74Arkw1FU6mh9Fm+aVMZh/elcozyeTatJBCMockbap&#10;Wtw9xdB3Y43fxf8A16ty3JdWQY2seDjtWcZ2tZfKbqOvtX2mVyUWmfkOcSk5NHd+CHs47pJGkQgH&#10;oOpr9J/+CRP7SPgD4b/Gjw83iPToFji1GFp5GQZADdfbr+lflnpOoG1kWYPgg8H0r174I/FC88N6&#10;9DrNvKySo3y4bH4iv2nhfHqtQlhpP3Zpp+j0PwjjvKqtel7en8UXdfI/rhi+KvhO/wBHTVrTVklh&#10;ljEkZjBYMpGQQRwR75x71+IX/Bav4ieCviJ8XtYuPBGutHtujkW8oMTvsUPjHBy4c7uQScg8g1yH&#10;gr9tLx4ng2z0/wD4SG48gIFli8w7GB5Py5xmvmb9rDx7qGv+Ip9ZN20jSDJQHIPtXsZTwbS4b9pi&#10;Y1ebmVl0031PyJZ5mnEWZ08PiKfKoP733PnD4iaPqCzSwzXBkyCrEt9a8R8W+HddikOnSqJo1bMT&#10;hRkjsK9h1/xHFdSSSXM8hyfu5+7zXJXj6bd3PmGbaV5BYV+c55Uarykf0TlWGi8PFeR5tY+E7+W4&#10;ENzC0QHLMy10i6Lp1haCK0k5PXc3JrR1yMmITxyhto5U96yJZZHJLOMHoK+GxE5VJXPrcLh4U46F&#10;VY5mmO2QHB7HpUWqW06Q7TIW3kAY6CrX2Yo+6GQbutV727kadAxI+ZcKB6Vwyep2NNmXNbzxNmRT&#10;8pwSBxmqWoAuvC8+tbF+5d5GXoWAODwaqz2iNjkc1dKcVLU5K9B1KdkZumLKlwsirkqwPFdJd6tI&#10;qZeIjOOSvsOKyUAtyFRB7+9XbjUJ3VYn2kE/Ws68ueTdxYWh7KKQt7r1/fwJYm5fyB1Qng1dt9Lu&#10;5r82FjaTSRbgwxGSTx7VqeC7bw7c3Il1qKNmQ/Ij9Mf1r2TwrrqWUKDS/wBwAB/qgFz+XJrnp+y5&#10;v3mx7eDwjrs8s0zw34wl0RrG38Mak/7z5QLNiAvftUGq6Br9hqMc0Phq/iiEexjNbMMccnkevNe7&#10;nxNqCc/2uxJPeU5qpqOuGRCJ7ssMd5m5rsn9RUP3d7nsywH7uzPm7X5JYdXa5FvIhA2sHBGTjFVN&#10;G1eTRrk3UUSs23A3dq9o8T3ujXSMl5ZRtu5O4Bs/jivMvGek6DEDdaSFjIPKKeGHsO1c8YvdHz2K&#10;w7pSsc/e3Ut/dvdTffkYk4/lSFYREfMG7jgelCqO7Y+gpJ0OMhs+vNaJ3Zxyj7pR3MoaMKp3Aclc&#10;kc9qdFFkgsnFOkSMMCuce4qaPdMRAmGyQF7V00ZRitTzXSvMmbY0ccMUOPLB+bOSxJzUkUe4Z96Y&#10;iMibSRweRU8RwMZzzxWNZq+h62HgoxSJktyOFHGea09Ns0uXRVJ3E9B0NUE3ArgYHrWhpk7rcxmI&#10;87vXrXm4h+6fQ5Yoe2jzHvH7KHwu0j4geOLLwvdRq009wgRmPABIH9a/q0/Yg/Yy+A/7Kfwr0vwt&#10;8M/BtmLuOyjN7rU9uj3d3IyjczSYyASOFGFAAwK/k3/Z1+JEHw++INh4iuiwSGYb9hwSueea/oJ/&#10;Ya/4Lf8Awn1n4eWGhfF64u4LyxtUhfV7W3MyTqAApkRcsjnocAgkZyM4H4dxTj8Rk/EtDF4ilKph&#10;1e6irtPo7dbH6fxbkGecQ8I0aeRpy5W3UhF+9JWXK7bySd7pd07aafVX7f8A+xF8Cf2o/hFrVn4z&#10;8E6autpps0mma4lqq3EEyoSpLjBZexUkjBr+Uz9p74dw+DPiLqOkWajZHMyq4GMgHg1+/X7ef/Bb&#10;n4XW/wAOtV8KfB3UJnuL2zeGbWLyPyVhRlIby42+YvjIyQAM556V/P38f/iTL8RfG97r8H+rlmby&#10;x+PWq4Tx+IzbiLEYvD0pU8PK3KmrNvq7dL9i+F8gzzIuDqlLPbxbadOEn70Vb3tN4pu1o6bN2V9f&#10;LNR0298p1KA4U4APQVz/AIhtZoYIZZU+8OtdLquq3cKNE1uM/dBPfisPXpJr+zigRC2z0HNftdBv&#10;lPyrO6ced8pzUkjZAY/maQSuD8pI+hq5HpM81yLRYWZycAKM8/hU+veD/EHhoouuaPc2hkGYxcQs&#10;m4eoyK9ONNuHMfFTjNSsytYB57pNigsWraSwu8FmhOOwIqj4YglS6F19nLRpkE4roTftn5Y2z16V&#10;nz2PSwsHy7GLqdrdfZTI1ocAZJA4rm7jhySDXdzXcdxbSRyQsd6EEA1xV7ZTJIQyEY6giqhPVXOP&#10;H0ptaIgiK7xnp3q+ystoH6AjB4qpb2U0kmxEzWzNa7NL+xkfNgMpx1rRST2OKjSqOOqMJ2JY4OKl&#10;tHRZMMmc9KbLbSo5UryDzmprCzkmnVNvVhk+lU5x5TOFOo6trGvYR+WgKcEA5I96u4BHzjBz+dWY&#10;oYbSCOKADC8HinHytpYkHnpio5z3qULQWhTMYPTsKpauuyEIAcE88VsqsJbBAH9az/E0cUUUbIRk&#10;nnFNTM68fdMNriaE7YpCPWp7W41G55E5A9WHFVyvmSgkcE1pW0Y8jy4lbGeSoq7HmQjqJCbyOUGe&#10;UFc/MPWqoys7H/aOAK0QVB+dGBHtVEhH1HcuQDIODT2LavKw4+bJceU5wewx0zVgR+TFlRznmnax&#10;ILK/86zxlogDuGcVUTUZgCrRg+9JNMvVJaFq0jaadB1Bzke1NvbdRdPEkeMYx7Ve8LX0TzG1ntVL&#10;NkpIByPb6VZ1u0g80XiofRto5HvWbmd1KnzdDKis2VA23kmuz8M29rq9rZ2sjxxGB8b9o3Nk/riu&#10;ahurcQlXlB9Dg5rovDMNuIY707g+coAOvvXnY1uUXyn1PDsaccbBzWlz9tv+Ddj9hT4IfFHW9Z+K&#10;nxE8OWmspoEMDWGn3sQaKSaVn2u6Hh1URN8p4JYZzjn9u5/h94Lm8Iv4SuvCumyaa9v5T6e9jGYC&#10;mPubMbce2MV/OT/wRr/4KQ2/7KOvxRX1z9os7oCDU9Od9vnRZyGVjwJEOcZ4wxGRnI/Y9f8Agsj+&#10;yNceBTrsXi6/edbfzH01dJl89RjlS2PL/Hdj3r+dKuaxyPO8b/atCdRzVqbUeZbax8r732PsPEPh&#10;Hi3N8yoYnKqc6uHcYcqhd8kklzXS+F815cz0aa100/NP/g4h/wCCfnwq+DPiTTfi18JtMttJsdbt&#10;ZZb3S4iAkM8bqGMan7qsHU47ENjA4r8ddRtYhcmNIwpB3Bj35r9LP+Cz/wDwUfsP2uPEaWmjsLay&#10;sUMOn2Syh2jjzks5BwWY9QOAABzjNfmnPfNNMW8skjPI71+meGMczeTKWLi1duye6XQ7OKMPiMvy&#10;PD0MfLmxMYLnd7u+tk3rdpWTd3dp6sqm1DFvlznkgDrUegeHJ7jXYo3gJzJzxWpppllmT90+A3TZ&#10;nNfUX7A37JY/ao+Lmn/DvTtLuvtt3MoiZYvlOSOpPT6nFfvWS4WnWqLn2P5n4rzj+z6bkfNx+G+t&#10;3V7LvtZgpX5FRDjmuX8U+HL/AEdjbSlsEfMGb3r+ka3/AODdzwlpPwpvNQTxxbXnieLTW+x2EVmB&#10;bySgZVDIxB5IxnAGa/FX9tj9lDWfhP48vdP1UxRDzTiCNskcnucelfaVsJkeLwUp4SopOOj3Vn80&#10;tPNaHwWHzrNKOLhHEwspben9dNz5L0+xYCQhcHODTZraRAysuB0IrpZtITTojHjByc8e9ZF4FDEo&#10;RgjOccV+eYqKjUaP1bBVHUpJs43WlhSR+SJA/THBGKzk5bBrc8R6XO8r3cceUwNxBHFZEdtKJPun&#10;Oe1YR5U1cK1ObnojUtLUW94IntXiJiVgsgOeRkH6EHI9jVycFYyO56mkRNTmWO61W/edxAiQvJMZ&#10;CsajaqZzwFAAA7AYFLNvkTa0fXo1ZV+Xm0PQwtNqKuMCuVBAOPWlXcFIz+dOCMBjBHFJt6ll6j1r&#10;C3c6nTTIJA0qMExkc4rM1VbMTZszLsKjIlxndjnp2zWqdrArgDjGcdKoavouoWSxzXNq8aTpvhZh&#10;wy+ortw6i4Hm42m0tDLDgPuYZ9s1dsBkHHX0qqtpI7AAd60ILRoI/mAz3rlq2uc+Ep1HK7JEJQgg&#10;4PqK3tXvoNa0GKU3SiW2XBQ9TWCMADAqzp2m3OpziC3GMn5iegFcsnfQ9yCdiGKSVyqEkqp6VuXN&#10;y1r5f2LMZHJUHp05rc8P/DfShGJtWuZ3b+7EAo/M5rpbfwd4IVQj6BLIcfekvGP8sV04bDL4uax6&#10;WHw1WSvY87XUpHsJ1uPnfeCMn2I4rAlDKxJHJr12fwf4OZSF0IJx8375z/XiuZ1zwRoKkmEtECDh&#10;Q+f51liKCUrp3IxOFqpXaOHs7gWV0ly8QfY2dpPWp9W1ifVpQ8iBVUYVF6CrWr+HUtCWtrgOoGcM&#10;eaySvOMVxtOOjPKkpRYUHrwaAAfvdKMZ4oM7MXGTzSqOfxpQoByRUipnkj8KDWELkiBdgwuCOpz1&#10;rT0ZXWRJui5rOhjB6jNaGnKyuAOnYVyYlXie5lqca0Wfa/8AwTY/bI139mjx/Za/pWrvZz2lys9n&#10;P95Q/Qqw7qykqR3Br9vPhR/wXr+DmueD4h4p8G6mmqbAJU0q6hlgY8DcDI6MuT2I49TX80vgzUXt&#10;pk2vtI7k10mrfEXV7aHybfU5wMYIWQgGvxziDgmGZ5k8VQqOnN6NxbTs+mjV15M/oL2PCnEeS0ln&#10;VHnlSXuyTcZJdrrdX6PbW1rs/Sr/AILGf8FeLr9pDSrr4X6ZClhY2rusOmxXIkKvjaXkYDDNgkAD&#10;gZPJ61+R+tTrNKxDHJ960dd8QXWoSPI7s7Hlix5rm7ifeSWb8K+w4S4ZwvD2DVClrfVt9WfDcTZr&#10;gPYwweBpqnRpq0Yrp9+rb3berITGSWAIzUUukyzTpkKVZwGJz+tS7gScevGDVjT33OoJO4sBz0r7&#10;fWMND8vxCU73P6Fv+CXv/BFr/gkt8av+CYOj/GP4h+G7PU/Fer+H7mbxB4ku/Eckf9lXSGQbUTcI&#10;0RQqn51YnOe+B/PL4/8ADtlovj3VdI0sZtrbUZkhYZwUDkDHfGMdea+yNd+M3jP4W/sL6Z4I0TxB&#10;d2qaldHz4YrhlV0xyCBx1NfHGp3j3c8jyvyz5NXQxOIqR5JbHmU8JBSet1v6eRmlUUYVD+VIV6kj&#10;pUzIqrnjrTCmRkjiui9zs5FFEZUHNJs3HgVJsB4WkKEc9KabRDhcj2kHlcmjyz9Pan4I5x3pSD6Y&#10;+lPmFyDdo79aGXn0xTghIyfwpxUdCKXNqUoaESx/7X44pTGoOB/Knsq9hj3oCnOAPzpqQuQaFwPr&#10;S7RjO3g+9KqZPPOaXaMfMKLsagRNDG+SR9OKR7NHUhce3tU7Dnj+VGznoB9aabTIlQjJGZLGUJGO&#10;lRhiSMmtK9s/NUumAVHPvWaybHwf0Fbcya1PJr0XTkS2y5k6ZNaccTKAsn5ZqnpNu0tymcYBBJNa&#10;ssG2VgOn0rNM7sJC0bjEiHTGPwqURgHHT60KmcDv3wKm2Egkrz3FNtWO+MXcEBIwF61agUgkgng4&#10;4qOCEFMk9fQ1fsoFxu7HrxUnqYKi5SRseHbdRD5pb2PHPFbZvXRdpydw4HasnTUKIQV4PoKtRNk/&#10;IWyAOD0opYX2tU+jr4xYbC2Q638yeYlQcAn5etbtppYm024i8rJe3YAHvlTWfYRksqKoPGScV0ui&#10;xCOF1kUNuT7pOc1+kZPho0qaZ+OZ/jp1arVzo/hXqijwfplwrZJtE49OMV29l4iymQxO0+nWvLvh&#10;Zeungi0B48pWX8mIro7jVGitcJJksM5z0r9Gy3F+yon43muWPFYlSauHxK8QmezeESfuyp3J13cd&#10;K8i1e+E8xkJZgQNpz1rrfGGrGXcC+T1z6j0rgNUl/gRs89a+Z4jzJ1NLn23DuVLD0loUruXMpLnq&#10;eKzLl1fLAHg8k1cuHU9cfiOtUZ8lSSe3JJ/z6V+cYitzM+/w9BIrybiuCOe3NNIbg7fyNS7WPLHJ&#10;7U0RscDaOnevLqVD04U7IYIlB3YHTvTWTPTGPrUpjLcn8BTeRwy449a5JTNYxGrGOWZc560mzuFw&#10;M8j0p7Ajo+MdCO9NChBxzjuT71hJmiib3ww8XP8AD/4g6X4sjX5LW5X7QoP34j8rj8VJFdF4vs4f&#10;hL8dJmtkMliboTQbWwJYJPmH4EHFefyDHByTngV2vji5l8Y/DLQ/Fjyb7rTkOnXrMecLzG3/AHzg&#10;fhXk4iny1r9z1sLUTp27HNfGXw+vh7xTcW1r/wAesr+bbMDkFGGQR+BrhJRljuP416J44vYvEfw9&#10;0rVfl8+xc2lzg8kcshP4ZH4V5xcOd5APeuzCt8lmfM5vaNS4o4xjjnmh3Lde1Rbj60qtngmuqyPH&#10;VS+g7pSoSDj1pDnHFIu7qTTHezNlfDV0PCw8Vm7thAbryBD5370ttznb/d96z0OTmmxq7DAHFSLC&#10;4HT8alQk0dULsvae0c6fYGVUMh/1pPTA4FdT8Kf+P24GCeFBIH1rkLSZ7WXzFVSQP4hXZ/De38rU&#10;LgOdoOxuffNZpe8etg03UR6LACi8dDyKmLggg454471HEU2ruOSB1FKSeQAenGapxsfYU7OKGzOu&#10;zHmAZPGDXKeO9Ih1KyJaTY0bbs4/P9K6hpCDxjmsfW0juG+ynbmT72cnArSNJ1FZHPiVeNjz21a2&#10;tVns7S4MpYZXC9eMY/Wsi7hnSXMqlSfUV0V3p2kaFfjdPIJkk+ZSvBU1p61o9lc26yuuS6ZBA68V&#10;NKg5Xi90fPVqMkzm/DMyTSS6JIMC9AQP/dbt+FZGpafLZ3ktnLjdG5Vj9Kvr5mi6rHPGNzQyBgCP&#10;Q9K3rzwiNYt08Rb2IvAXCcZU96xjGUZ2OSpS51qcQEw/3cYq/FLbIoZogMcZBqPVbE2V7JbD+BsV&#10;ElvKI/NK4X1NaSRxKKizTTU7ZFG0bj6AVmXTNNO0uMFmJx6VPaW1tL81zc7Bnoq5NaKP4YtELi2e&#10;ZsfKZDgZrNe6W4poxUgkf7iE/QVqaVpOqahAsdvYblDHDscAVY/4SqK2i22lvGhI6qnT86pQ+JJ7&#10;aMxqzEem/ApNyewoqMdzYTwxPZMt1d38AeMbvKHOe+OKmhtPDDRG7uxJI0vzKucAewrmpdeu3Jbz&#10;cEjrj/GpNJuv7QdtMuZSN/zQnP8AH6fjWkVKSsxSrU4u9zoG17QtOjC2OmwAju/zH61j3euZ1A3l&#10;s2MnLKg2j3rJuGlglaCUYZSQQRUYZyeKlU2hvEJvQ6vwr4ht5tQbRr0kQXhADE52Sfwnnp6H61k+&#10;IjqekapPYXMhDxMV44yKzxFKVEiqcZxn3roZdPuvGOhfbY1L3tgoEygZMkfZvwrRRUkTKdV7GNp9&#10;yL+CTTX/ANYfmgYnv3X8aoSeZuIOeD0rRtNA1BJw2zymRsgtxgitS98O21wFvzOFEn+tRR91u/8A&#10;jTurERw9afxHMbJGORn8qeltIxro4dH0uBiCjS8/Lk4FTRwwRr/o9uqZ6tjrWTq2NIYF9TDttFu7&#10;qAskJO1u/FWLfwxNJnz5UQAdCc1s280gdYnclTwcd6JE8s7W7nqf6VDqNo6oYOC3KEXhywQqJrks&#10;zDOAMCrSWenWzhY7FWIH3m5qQkAYJ6elMVw5J9j+FZ88mjZUIRJDIGIWNUUKf4e/tTZZpiOJiAO2&#10;OlBjBXJbGR2pQqIjSO4HQkVLcmaKMIg74/d8ZPSkDYO3bzmmS3lmmf34GewOaYuoRS/LBBK574Wl&#10;ysrmvokT4Abjvx0pdpJGSffFIkGsXGGjstgJ/i5/lU6eGLqUbry9baTnai4P60KNx+znIgeSCJMy&#10;XSDsQDz3qP8AtGyVgqSMx/hwDWpb+EdLjG91Z+43NWlbadZQAvHaIgGdpVRxTsXHDye5zkbX8hIs&#10;dPlJ/vOMVJbaFr0kgkmu1iwOCea6MyQxAsJVBPIAI4/OqdxrGnI5LTIMfwg5P5U0mjRUIRd2z0bw&#10;vrll4++EN18OfG2vXc15pEYm0UlsqIs4dB3wCVOM4GTxXmJ0DTbWVw0G7acZYE5/Or3h7x/aaDrt&#10;vqkFnK8cTfvQFA3xnhxz7Zq18TI77Ttbe50SNZLGYB4LhTuBBGRz9DXYoOpDQHON7FExxoAsEKqo&#10;H93GaV7uKBQryKvHJJ4rDeXU5UIN+y5xwowKj/s9C++dixxyWbNc7pvsS68Y7G3N4h0iFT+8JcDk&#10;Lzmqsni13yLfTH6cBjiqkUUUa4ZEXjghhSSXmnWygGdOnQN06UcjMpYq5NPrerXcYACREnHy/T/6&#10;1VZPtkzfv7lzx0zgcGo7rXNPRT5W5z1AXgfjVKXxFKVKJGAOzFs1cafcwliXYum2iibd5YPHLE5q&#10;vaXMQjLNtAPXtms641a6lyrTtjHQHiqrXDHpWsYW2OSeJXVmvcahAvHnbvUCq0upRkBVUnnkms1p&#10;Gzkk0wufWr5NDmljGnofZ/8AwT9125+L/wAAfil+zVPI8s76Ums6Pa4DZePKSbQehwyE4/u+1fHu&#10;tRXml6pc6bdgrLBMyOPQg4r2D/gn18Vrn4S/tTeGdbS42W+o3DaZfgthWguFMTA/iwP4Vlftt/Dm&#10;4+GP7SPibw5cWpiBv3ljXttY54rnpe5VaRlUnN63PJzcMTkk01pG6Z/WmngYpOtd1kcbnJ9RSzEd&#10;fwpOtBNLkYpks6b4R+NtS+HXxI0TxxpNzJFPpmoxTq8TYOAwyPxGR+NfQf8AwVI8J2o+JelfFHS7&#10;WYWniXSortJpCDv3oGzkfWvlqCTawIPINfXfxiF38b/+CfXhH4iYV5/C8j6bd7SSQEPyk++01yy9&#10;2qdCs6aPj/j1P5UVJhP7tFdnMzn9maIGSG9D3NA469PakUjoTj+dKM7aR7CdheSc80qH5vl9KRTz&#10;3pflRjjOamTNUlcVlGMkY7UqksQQMcflSHB5Pp2pQAeBjp6VJVhSMjGzFA+U5zj1o4A6/iRQodug&#10;96BiAgNyeR196fGRtPy5pFUEncx5OOKcyHcEWobLSsPRecnkD/GnNtAxt/8ArVGuFTOc+opyEH+M&#10;Ant60irodgAYAzxzxSKFcc4BHrQud3zLj8OtAyz5BC5HPHWpbsykribgVwR9KVUUgEt+lDggYIBy&#10;OKPLwgHcE5OKV2ykkhNxJGR+FKGBGMfiDRt4Gztzk0hHzFCDntikPQUsvJUcH0ochz069DigKMYQ&#10;8jHGaXaVYnb9KBrUGBHy4IHTkc05eXGSCCefag7W78k8E0oQht4B69qBjsb+iE5PQcU5RhsKvX/G&#10;mRkgEZzknrT0jwArcAfhUNBZiwkF9pHOPm4xilypICkEkZ/z+VP2jGFJ4PrzTAmGyDwB0pXQrMWP&#10;5icKdw6H1GamAfbnH4Y6VHCf4eTgcc09vmYKFOfrSbTGyVBxuIxgdM0uWBO9sjOO1NUngdMjuacc&#10;g5U/maYhHUkHJIOfTrQpJHJ3HuaX5cAsMkdDSlWUE7SM9BQNDNoYdevp3pi/3Sc9s1LgBNp/n1ph&#10;UucoO3WgpMQHcuMZOeRn/OKUgqRz25FAUqchvwBpSN2ATgE8Z6iplsMUbl6Dr1yKcd55APuce9MQ&#10;ZkZRx/WnhQw5IFSWtGId2cEdeOacCAMcjjFMIYsMYxjHFPIJXqBUa3NUJktnue1OBBUL+uaTIHBx&#10;z3pUjHTcKpao1i2IxBGSeDSGM5yM98UdQQAM54waUfMQAnX0qU2apXA7lOST74pMHGexpeNmGPX0&#10;FAZFOAOnUmrBWQwYJx+hpwI3fd4xSHBG5Tx25pxK5C9cdKAaVhBy3pjjj0pzIu4NgEgd/wDP+cUw&#10;5B+ZfxpSSQOBn2oM+VjSVfJC04/KmDnmkCAn7venADhdvTigFGwwZBPGKDkFg46jjFOKhcjGc01c&#10;qx4z6HFBVtRV2cA8evNer/sU+EdI8a/tL+E7DxRaySaPaamt9rIiGStpADNK3HYIjV5OAytuMZH1&#10;r6K/Yrg1DwN8L/iv8e7C+to59F8JDS7GG46yTX8nktt9xEJffmuTGSapWRblZJHlHx88bS/En4we&#10;I/Gz6lNdJqWs3E8Ulw5LeW0hKjJ9BgfhXIbugVec9qdNPJPO85PLMTkDueajG5hwvFa4WKjTsapq&#10;yDO5hgdKUEkANn060mwchh9KeWG3lTgd67oSsYVIpjMDPzJgdgDnNRzR7zlTg+9SSDr0FML8bSOn&#10;UYrpjI8+pAgmQodqfj7UxmJBJGAPepZgxHzAYqCTzPL56g9cV0wnZ3OOdNXPSfg1ptl4isWs1ZfP&#10;hblO5HY/59K9Y0X4Y3eoI5h0uSZYYi8nlpkoo6sfbpzXzLo2uazoN19t0e+kt5QMb42wcV23hn9p&#10;X4t+Hka303xJIWkQxuWUZdT1Deor9x4G4w4SwOFhRzKlLmX2klJeu9/wZhKWJpt8lmvWzPUtb8G6&#10;XodudWvVSFIQS0hP6/SpfC/iT4YS30Fnc+NLK3MmAJJJeEB/iIFeP/ED41eM/HFuulauqWyp/roo&#10;VK729TXLaXpOoaxcD7KhOGG4k44zXfxP4jZBSxLp5ZhlUhbWUrxu+yVr/fYUHjKlK85ct+m597/F&#10;mPTJ/h54rvE1KK/0CL4j6bDNFA53mSLRI13LkA7HUNtyAeRwOlfK3hE6TL4x8RXOlrLDam4nFmzn&#10;DQDI25/Dj8a+jPitG2l/CfXbe3sfL8Rj4kaOq3I/49rqBNGh28f39xBPsfxr558Ox+ILrxL4nvLt&#10;IYZHmuGu4ExiVjIAwUex5/Cv5ulmFHG15NRUdf8AI+moJukne4y1DxyMHbJBI4+taERDDAUHFZcc&#10;2oRytG9kuT/dcetSvrksI+eykUjgYXP8q62k4qxrCXK9S7eQBbdnCjB69q8x8VpnV3AQDcASueBz&#10;XcXPikFWZegGCp4zXD+JZPN1Fp4mOGAIA59aI0veVzGtUjJo7DQNC8mziVI9oCAnjvjrWl9jaFNw&#10;j6HkkUzwJrumaroca3d4kDwKEkMrYHA65NdFcro8WnpFb63Z3Il+bMcgLKc9D6H8+MV9pT4ajPBq&#10;opbmlLEYeKsef/FDTLW8s4tTgs44ngUJI0an5xnqeetcOoGOv4V3/wAQJZBZvZwD5ScsOoxXBOxZ&#10;h0A7elfG4/CvCVeVnPiHGcrxE2sFz14pG2FSQuM1IsbZwTjvSFQMt0z6156epytWIQoON7c+mKVf&#10;kA4zxg04hcZBGM0qrg4T86GxiopBLBuwwMU5h8xCjvjP50qgEbe1AOe/BNS1oaRFXld2PwoUMGyx&#10;GfT1pevAGQT1zSkLHzkgmk9jeIgVs7T+FKCQQzLkEUH69+9LgEYKdOtSjenLUngLgKRnHpmtGCUN&#10;FtA78jFZ0ZBKj9DV2IqyhQoJA9a56sbnq4aq4MvQsCnPOD19adkghs9e9QRMiAAnnucdKsI4ZdwT&#10;GBziuNo+mo1ueBo6awDFm5I74rQeMyAKq59qytPYM+CvOe561qz3Kabp5vXUtI7BYU9Tzz9K1ppy&#10;kkjz8ZGK1MLV5bWG4ksEUFY/numB5wD9wfXivQPgxc6VpHhfVPGfizToZRIuLKKUfdCjgL6YrA+G&#10;Xw7PxA8Yx6UjM9rbuJtTuOzv3GfTj+Zq98dvFWj6jrqeE/CUSQWNggjkKcByOpOK9+CVKly9Tz8P&#10;T5b1pbHn/irxFd65rM2uajK77pCIQxz8uf6VnODLMZeduMKvoKtu1nql4I33eWFYDb2x0qMhVG0r&#10;znoa46k+Z7nlV26tRsYU3LnaPxpSnQdj705kGd3oOwpHUlflH51lc5pQVhu3bwp/CnENjrj1pF2k&#10;98n3pwHJIUfh3qlZGLgRNbhupGO1IqbRkjJ9M1YK4TO0nj0605IST+8PueKfMT7FsrKpJ5/KlETF&#10;sY3egxVoQpu4XipFSNDwgB7EUudlLDXKjxBEDls4PTFRED1HTj5cY/xrSWNZOGAwe3aq91b+UQ0a&#10;7lxzntVRmTLDcuqRSZMtlunqO9KA7AErxjtT2jOcg4yeBTlU7ct2z07Vd7nO0o6stW8YSAEqc44A&#10;NQXdu8DiT+FuhH8qpWfi61t1aKe3YjPykdqvDxf4fljZZ0kyw6leKgft6drMhwCvIpV+U7d3fjNN&#10;Gq6I7Ex3nB6bkIpv23TWbat2h5GatXM/awuTKGJ4/OhtwckE5qS2FvKwKXUZ9wwproFYozAc8bT1&#10;pW0OiFaF9x9vlSDjPqeavQEK2WwPTBqiFCsOnXirVsZZDhSD9MVEo3R6mHrxT3Nm11Ca2Rfs8uCR&#10;zgVpRSNcQGa4j2nrz3rO0TS5t4mnIAPRT3rXuQI4/MZcHuMdK4JRtPQ99VuelZszCC6tg8A45rIn&#10;lZryTe3JbA+mK25WCMxEwCk1z9yha/d0XAzwMZr3MBNo+UzOMZXsXLSeSOYDJKnqPQ+td/4DnQ3M&#10;JYjaCDgLXncbMoB3H/69dp4JvI4TGok2kYI5r9D4fxUoV42PgM3w0KlGSaPo7SvFSp4cVYpMeX1K&#10;tngVyHxI106xb75JA3TODyR/n+VU9K1xWsWjjXGF6nucVi65eyTxMrNyeAewPrX7BUx3Pg0mz8Zh&#10;lEaOaOcV1PM/FMIhvXkDFcn8jXKXswBLDjnoa7HxXaF5iN3CgbTiuT1OFoHOFB46Eda/Is+ivaNo&#10;/W8pv7JIozXIaIh2GRxwetNeOMAHYMsMgVDOshlyevpmpB5kig52/UV8NXVmfX0F7o6IomVMYww4&#10;OOc1Q1kW8V1BmFSNuWOepxV6SOTbtXHPOOlZviCM/aIwME7ST9Olee9zZ7lKaRHUgAA59aSRJI0V&#10;3BKheAaYyuF6HHcU9L2ePhGGAuMEVm/iDoAEM8qh02gsB8tT3OjwpD9pivdwA5yO+TVd3jaaOSHC&#10;57ehonmeTam8nCjj/P1oabRNldGl4TsLW+12CB5GZer44z7V7foMEMUSJFGi49RXingGOZ/EMfkI&#10;WKg9K9p0OG5ESFkA5+bJrjqLU+gytbm0JEA6A8YyO1V73yZUP7tSuPQU9d7rtGD6gCq919oGVVAc&#10;daqCPZktDnvEGn6bdwlHtV+7kELivJfFWkx6XqLQJMzKT8int+Nes6+9zEpQxAjnA6dq8t8dF2v0&#10;doShK/1rrSaifN4+3NoYbx7CFb+dLgbumRjkUICcA9O1SKgUHkZ9KE2eZykEsCZyRj8KVVRTlUAH&#10;anupZsAZx1pDhm2+/rWkZNE+zjcVE4zk9eamjA3emajGQNp4NPjye3I9aUtjWCSLUaMqDJyD1rX0&#10;6yiijFzGck8j2qvpMDiEm4Qc9Mir0IRYtiAY9q4Kup6+DXK7mhp9w8bb1b5s5rvfCnxI8Q6OANP1&#10;yaIng7JDivOoJRwApDHrg1eg1FYZUVWww+8fSvAxuApYpWmk/U/UuGeIK+A0jI7Lxx478R6up/tL&#10;UJ5Qw/ikJB/+vXB3FxcOWnVjxycj+tWNW1OeQkedkHriqEV67q8EmMjnPrVYLAUsOrQViOJOIK2O&#10;neUiCaB7iRprkhv7oU8CmW9nEkw8xMj/AGqlZ38tV29+eO1MLMp5Pavah7p+cYjlqN3Pcv8Agl9q&#10;v7Pnwv8A25vBHj79p/wimveB7LXYpdUsJolkjK5OGeM8SKrYJTowGDwa/S7/AIOdPj1/wTy/aS+C&#10;HgeD9na20W98d2WpiT+1dJ0oW4XSzBIDbyMAuT5hiZQQdu1hkbjn8bdCvXtr+FopNp8xcEfWvUf2&#10;hNSudSsdMmLsQLCMHnvjmk5V+dJPQ+er4Gk63PfVHjljZtpOnpYv95SdzL0yetEmHBUHqOtSXLna&#10;d3J+tVTcY4RPxNdcb2NlCMFZDrQrCTlRn3p1zHa3Mi+fao4zjlRUa3AJGR35p7Abtq5z6mrREoRn&#10;uVoILWzuy8dsBkEZAxgU6SC3Y+ZhSccYFTyRq5JAG7FNW2QqSxz/AI002ZeyiuhRn0/T5VZpbcb2&#10;PDYp9vDYwOwhtQu4dQeakkiCtt646mmGMAYUjHpV3uifZwTJAItoGw5zk0LGPQkfSmxhiSBxxViO&#10;MxqMg0F2ITAEyzdjx8tZfiJAURlQAZ7E1tNGQck5GfrVa5htrlPKuEUhT1Pakm7mdWN4nLqDvBzj&#10;J71pWCyi3ZA2DnPPeoHtRJKZUHyBvl96sxmWGHlc+hB6V0J3R53spRdiVVZSpLdvm5rNOZrttvG5&#10;zitawimuTvkiOwdSTVmLw7YRyCVmJOc7QeKmUjWOHblceulQT6esNygyEALjrmq58K2LNtWRxnoS&#10;wrVZMKApwBwBRjAyx/Ssr3OyNCLjqUbLSY9KmLxKZAep7irySW75Z1yOhVv/ANVOCDACHj+dAjyc&#10;47Z6VL0N4QjEjW2spWANqu1WJ6d6u27iMhEXaoGMdqroqkcNkdcCp4AWYMQAKynHmR6+Cfs5Jo6n&#10;wjqs+nSpcWkzK4PybWwT/n+ldze/Gjx1baY1tb+IblUdSJFSQg7T2OK858P7PtKuRkJjpWprV2n2&#10;fAwDjC/Wvn8TluGxFdOpBP1R+sZZxRjMFl/JGRQ1bXry/mLXErNITksxz/8ArqskpYkFFyeuKjeV&#10;2fzWPbAxSRuCdxOSR+VfSYOhCkkkj8w4hzStjKknN3NrRJDFOkjHkHIGa+7P+CS/7UNj8B/j7pHi&#10;HULUx2JJhu7qNQZIVYf6xQeCVPOO+CK+DNFt3luA2Mcjoe9ewfDPxF/wjMQmt5Nrt90mvucn5VpL&#10;Y/AuOcE8wwjhHc/ps1f/AIKYfs2eFvBP/CTat8RdKlUWvmL9mvk3SELnHlsQ4J9MH61/Ph/wU8/a&#10;K8FftG/G/W/HXhpRbx3WoTyxrGcBt7licdsk5ryf4rfGzXLy5hiXUZAEjxgOeOfrXjvibX59Runl&#10;eYkkkk561pWnQwDl7HrufM8PZBm+LqQqY+fMo7GPra7ZGZHzz1NYN2JcAucH61p3t4MliWPqB3rO&#10;uHBBBXnPFfO1qvPK5+x4PDunBIpOuRgkH2xUbxqJd+xQe+B1qwyEjgH61GwyMryfauWUmenGimyJ&#10;1DDGBgjp0qNlKj5QOvA9KnkHcDnp0phUq+5gDWbkzVQSIWVuCOeeQKSRSASVxxVjaGAcjr2xUbBD&#10;u459BU8xSiQLDzwM+pNNnR5gomYuqjgEnge1T7NqA/l7VE24jGAAc1Uaso7Ml01Lcr+REh+SMk9u&#10;Ka4xyRz0qd8n7o6j0qF+QCePUionPm3BUoxWiIdgzn+VWtKvbmxulltmOcgbR3qA4Pbp71Lpw/0y&#10;Igf8tF4/GsJNmlOL5j0jw1DqV1BHcysFY8lWGSK1WSSNDvuGz3xVHRblPJSIMenQetaJXIyICTj1&#10;rVNn0+HivZoikjaaPC3Lrx1yOlYfiPRZZczC9KjbheK2rrzlUhYccY+9WVf3D8+dbse2T3qfeFWS&#10;cbHAa7Bd2twwlkLA9DWUy5OfzrpfFyB0EijofSuddcc4rnm3zWPmMRC0yMgZ6UHgDn604qD1oVfX&#10;n8Kg5eXUAMd/xqaNc84qNF5zU0fTGO9PzN6cSWIHPU+9X7IbmB3fQ1SiBzn9a0dNVVcbwT9K563w&#10;nuZfG9RHTaEy26LKMEn9KZrN+jbty7W64psb+XAu0YyOKztVlG7ZkZA55rzFSUp3Pu6uMdHB8qZS&#10;urssxKtj1AqpIWY53AGpXOWx1GPzqInYCueT+depSgoo+HxleU5MjGcbs847Vr+EtPbUNbt7RWxu&#10;kGTjoKyQABhcYJ612vwX0dbrxCt5OgIVht9q3norHlVHeLPTf2mfEAPw40Pw3EzbbeDcQDxkkdq+&#10;fZABkOQf6V6/+0TepdJBb8Eqg24ryJ49py2eT3pUtEZ01uRfJt5HemOp6VNtBJDDPPBpjgZ4bnPW&#10;ttGjQYI/U44pAp6EdutSjJYE9+9AjGclh09aNAsRBeDkZNKVIxuqQRcZxjnBNIVJYgc8dqYWQwIB&#10;1pdoIOQc9jUgQjqccdKCmBkrn3osgItuBxye1CoD14PY0/v0PXrTlXI3HH501oKyGMoxgjt0xTdq&#10;9uMdal2DOCwz0oKYG7IH1ou7DsRjgjB+tL1GaeFC8MBj60qxZHynOB2FCbQWQxhu4AwMc5FQyaTE&#10;8pYNwferiRLuCt/Kn+Uinr2PSne+5lKlGe5FbWUduBtU8jn3qyyDOCQM4PWkjVUOWwfapShZQcEc&#10;YIqk7lwppbEcaYIGcdzip4YjuK4596aiEgbSD9anhTaoA9SPrTN4Q1HRoABlc5rRtIDtBK8AdMVB&#10;DACO1adnEDgk8Y6irirns4ZKmrmhYooRQMA/zqzHCvmMCo4qKFdkQKJ+NWbbJIwOlevgKXvpnmZt&#10;ibwaLmnxMr5buPTpW/pzHCgsOe5rDgyFztPoSKvQTlI9xPAHAB796+4wkuWmfmmOi6lW4vw8ukg0&#10;SW1xgx3068D/AGya09QvvlJDEAjp1/z/APWrmfCFxJb/ANowbQSuoOfzANWtQv3ljAV8L6GvTp4v&#10;kpNXPIll/NVTsUNavTJKQxPXHDcVyt+26U5UAA8VsanPgHccD61h3TAMxzXyWa4l1Jbn1WAw6hBa&#10;FO6cK2QAOw4qruwduAR3yKmuGUHG3GehzULPjJ688V8zVnc+gowshrbd2Cp4pFIGFDE8dvpSsQWG&#10;5s8emKamRgbvxNcUndnXGwZ42Ac/Smopxk/nTm+VMH14puQAFBHTjJrnloO1thME5FIPQkAY605Q&#10;2Dz2zR35OMccCshibS5G7kH361teE9Qb7Fe+F7l/3V5FvjU9FkXnP4jIrHjOMsQfamtJNbOt7anD&#10;xOGBz1x2rCrBSNIVHDYfpMiGK+8N3fS6iPlZ6CReQf5j8a4y9QpIQfWum1y5AvU1S1fBZty47HrX&#10;P6xh7p5UGA7FgPTPOKqiuXQ8fM3zq5Q6HmnqcjIphADHJp4GABXW9jwI7kgyRn1qaztZLmZYYlLM&#10;xAUD1qFCoHNdL8NLeOfxLAJQCeSoIzzj/wDXW1Ci61RRXU7aK55pHS+HPhjax26z6oDI5AOzoKsa&#10;h4L0MKUNoFwMblJGDXoGnaA10vKr935c8dqqX/haV3KbWb5Tz1Gc1+g4Lg/H4minGDPpVhKMKSbZ&#10;4v4g0aXQ77y9+VOGjcDqK6v4eTzXbNf3J+ZyE3AfeApPi1pKaaLeIKAWJOB2ql8Mb3Un1D7NHloU&#10;TnPRef8A9dfD5vl9TLcc6U1ZnPhJKNdHpsRAQYXJ/lTyXI3McAdxTbYFV3M3J4pZXK52nAOelee7&#10;H1tP4SNkO4sMc+9V7XSPtd89wyFiOgAqaaaOP5Xfp1qifEb6Jdi6tArjOXRj1Ar2cleGjil7f4ep&#10;zV5NRb6mZ8SfDNraRw6xcW5KkFH2fpn9aq6OYNZ0PfFu/cLsYkdMCpPGvxm1DV7ebQ7TRreKGVNk&#10;jSLvc/Q9B9a5S58Wm0057PRlaDzQPPxznjnB7V6GZ1MlwuY3oO8WtdOvl3PGqV5zpN2sxmu6YDG9&#10;/E+UD7CfU1u/D6W9160fTpHQJYwlkyfvDNc9pPiHT5dHn0HVFYbmDwzD+FvSjwzqNzY6s9np118t&#10;0fKLYxkZ4NfP5h7D2qqUtmcdGtz3uQeOLdYNblwOGAP6f/WrDmuCx59Oa6n4ixQWGqNZyXIlmjTY&#10;4XPykcgniuSZCzYxmuaUVa55+Ik1PQBckDGT9M0153boakjsZpQSiE46mpoNLLuEc49Se1Z6GMYV&#10;6hT3O3c0BHY9K100u0jfEjs3oEGKtx6bpqHIgLY67jjNJysarBVJbs59YJG6CrVppd9IQ8MTZUgg&#10;jjmtoKGQIsca46qBT/M5KnJHapc2dEMBbcq3ulnUYVv5XCzKAtwpHfoGpLfQIE/1xZvZRirkMyQS&#10;B3j3oflkGex/w61JeFYcMxXa65jYHgirl70bounRpU5WYy3tLMqbBo1RJAPnIztbsf8APrS6TqV3&#10;ouopcxuyvC2JIycb17qfY1CZkUghwQTgEmluGa7Q3acyRYWUA/eGOG/p+VRBs6lGB0HjDSrS3MOr&#10;adcLLbXqCRGTOEJ6rn1HesaynS3uvKcDY+FYE9D2Nang2/g1W1k8H3p+WYmSyJ/hl/u5J4B/pWRf&#10;2rWlw9q0BLB9uKua6msI3XKSXQaGbYR3PNRiUkHbz/SrsVtPqGnYigbzoSAAxxlfX+lV7bRNTuWM&#10;ZZI/pzXPOPVFKnJ6ELuQwbAHzd6feyqsSTBgobjGcnNXIvCgYKs92xGedo4q3F4csAnkGAnaSxLm&#10;oXYv2MjAN5Co3BiT6Y61Ij3M5Uw2Dkk9c1u2+laZEqyG3QkEg5wM1JLqGmWS8tHgDohpWD2SMOLQ&#10;tZ1GVlb92B27CrMPgzJxcXZ6etXF8TWz5aGJ2PYYpJ/EGoTtiCy2rtHLEfyo0HywRFaeE7NSVkBY&#10;gema1bTT9MsIswCNBnox9qxy2rT/ADvqBj45CrxUR06SViLieRyTkZY00m+hCqUom3Lq+mQxNFJc&#10;qpGeM9ao3Hia1Cny4XdsnoKqJpdsjEtECegytPZrKNQZZ0Vc84bOO1NRYnik9hP7d1Fi3l2o55G5&#10;qha61y4O+S78sZ5VB0pZdT06Ifu5Sw65T/GqsniBQWSKDcBwu6qUDB15vYlj095pd9xO7j/abrUz&#10;WkMQJSMDA6kd6yn1y8dsrhAQQAq/41VlvbmTIkuHIPbdWkaa7Gcq03uzdkmtYLfD3SZK8H1r6bh+&#10;JXwJ/aAvPAP7Pfw60Cewgn0mGDW76bS1aSG8EJaV4wrAuu9TwT0bI54r5D3AYJPHpXf/ALM2veLf&#10;DPxi0fxP4Dsra51nTLgXenW91MFWWSM7goBI3E4PyggntXbh7xlZihV5XqVfihpZ8AeNdS8KwW0m&#10;2zuGSN7iMqWAP3se9clNrN2+QHCjvtFfRH7YGtePf2m5NR/ah8UeEdI8OzLdixvNG0myNvDA6jOE&#10;VmYsOfvE5zmvmqXgk9/etcVh+V3MataKl7pJJeTSZ3SseeeaiaU5NM3kHFMZu2ea5ORLocsqza3F&#10;aYc0xpj60xz8vWoix6A8VokuhxVKsrkpkyaaSSep4qPHPNLk5wTVW0MnNsVmJ6Cm0ufU0g609iNy&#10;xYXtxYXUV7ayFZIZA8bjqGByDX01+3zBF8RPBvgL9oTTbMrHrvh+GO+kDZzcIu18+nzKa+X04ODX&#10;1T8JIZvjd+wH4m8Bylp7zwLqwvrJduStvMCSB7B1P51y1EozTNU24pnyq/BOaj3HOafOrKSpHIPI&#10;qOumOqOao3zDt59BSFiTmkopkNtj4mAPWvrj9gvU774m/Af4l/s9JAZpG09dWsIghYhlwjkAeg2n&#10;0r5EUkHn8695/wCCdfxNl+G/7TejmS7kitNcil0q+CNjckyFQDyP4ttYVlaNzalJyVjhf+FK+LP+&#10;gdJ/n8KK/Qb/AIZ50z/oBXH/AH5Wisvra7G/NM/M4SE8E/8A1qUSDOCxzUOWAyR19qQyH0rpjPud&#10;fNYspJjjHSnbgT97NVg3HB605XI4/rVOSLjUdy0DkdeAKUtyDjPrVcTEcE0onYHp171K1N/aqxOz&#10;DPJ/OhWI7c1D5+7Bxj8KekoI/Gh6FRmpEyE55HbIqXyyeTUIbB3AhufXvTlkIOM/hUNamsZJj8bs&#10;EEYzS/ewOQOgxxSK5/vZPvShznaW755NI0DO5uhxjseRQCMfKcHHGTTl5Uj3796QKEbJGeOMVDdy&#10;khGyAAEPU8+tG4qu1jyB0z1py8Lyc+nGMUYCck5zwBjFIryE24Gd3Yfe9aFU7izcH/d9qNwOFPHo&#10;fSnRhgSoY+v4UCQuF3AZzz0IoP3RlvYD0NGTkb2JJPBxzihTkjDEc8nPIGaCtgdDvO3jjj5f0pQC&#10;W2nPrjNDgdC54HXFI24jD5ySMZpSuiokiAZ8wfKM8jtUqkNzgnv2qJVO0kkD1z3FTbQMEDGe+amX&#10;wgxQpKlVwPTikEZJy4AwenpTyGwTnOF5oA3McAkn1HHFTYEriCEE8kA9OKljjBPHYcfX1pM9AW69&#10;zTlAGVDdeh9qdgsDW6jkyZJ6Y7UeWBHsC4J6ZHWnfd+bOAT6daco3cnFTzCtYiwWOznb3yOtLucd&#10;Cc55zUwQZyRnjkUjxnADN36UczGtyJlBGF6e9IigKMk4zjp1qcIcDjOR0zxTWjDKOOucYNF2NJkL&#10;KDgZ+v8A+uggDCnPTv3qTymK7gRg9Ka8A25B5B5wKkpApIOSO/FOUtzu479OlMEbYDDOR1APWgF8&#10;5x0oH1H4IPJ+nNITggq3P86U/XqaVUP8PPpmp6my2EOAeWyPUCnRkNk9vfvTchQVH44pcLuxnjFN&#10;FpgwUHIzjvQvGOMZ6cdaAyngZx646GhWZTtwTjuaLI05mB4IGPpSFdxzg/gKcFZud3Io4C85P9aY&#10;ru4gUYIAP0JpGU4BAPvShCDvzkY/GlONxVegGBSbsbLRDAj4IP8AKgLknHXHbvTyAT8zYpgI5Kg+&#10;+BTIABkXdgfiKUcdR1HanBXOMMME9TRt9f4alsbsJ0G4jv3pocA4yePenH8cemKDgn7uMdPrQmZt&#10;O4g6YJ/MV9HeN9KtvhN/wTx8LaHqenTQ6r8QfFVxrUVyjYEljbL9nRG9vMaUivnnRNPuta1a30qy&#10;jZ5riZYoY1GSzMQAPzNfRv8AwUu1X/hHfH/hf4EaTqYl0zwF4N0/TorbvBctEJblW9/OkfP0rzsV&#10;PmrxgaxXMz5oRxyD6nrSjcOQc+g9KVUUDofb2obGcgH8K9CCsrFvcTcW9iKUruBJbtzim47AdD1p&#10;Q3HIP41qnYl7CMoUcZAJ5xTHPO714yRzmpOqgdOeOKYVGO4571vCRyVI3ItnB3YHGBkUydcrnnp0&#10;zUxVuh5IHHNQsBtyeR6DtW8ZnHOJAW46g8d6fEpUA45OcmmqygAoD6U4HnKqB9BXRGbjsYumJIZG&#10;lBkZn9O9W9H8T6lZ31vp9o+ENygIVQSct0qJfL+UliDnrjvWr4G8C6v4k8U2P2QEhryM+YELY+cd&#10;hWs5TqUWoaszlB3XY+yP2vZZdN+CviYW9/5fhtvjbHHGgbN1azR6PArqc8hQDge4r5d8AaggufFM&#10;0M88yJbSNa3bFh5ZMnDH3YcfU19Y/tWeFItX8C+Lp7TTLqXxEvxiu5J7VVLWlxbw2MUayoSOTuU5&#10;9j0r5x8C/DPxWfD+paoml3FsNeDQCz8riYiUnCZ67StfM5ZluPryap023fom+x9BQpyVNanAWviH&#10;XEZpV1OUknoWzipZvHGvWjCYSRyYOSHj/wAK6eP4AfEG2uWivdBu4l5PmfZyRjt3rI1v4R+K7EsJ&#10;YwFwfvoynP5V9ZLIc8w0E61CcfWLX6CqQcleMk/RoyX+J4uE8jUtGjZTncUP64NUbm803USZrAsA&#10;o+aI54+lN1vwb4htYiLjSidnG+I7jj8KxLOG5huPLZzGSCCWGK4pRq0naSPLqOrCdpI3tMu457R9&#10;Ed4l8x8iWWQqE+tX/DfhizvNQlttY12GKKIZSSG5RhIe2Of6VzUcL3MxtbbJUH95JTk0i7jn2yY2&#10;D+MGvXoZ57OMYz1sYSjNzujufHN5b2Vv9igk3Mw4G7Jx6muPWPJLCMAds9qmVPlCsC2FxluuPrQI&#10;iq4Gfxrx8yxyxtbmO5fCiAA56de5zShTjEnB7gVIUOQu0Ybvmk2KTwMc8ZrzbgyLYSSST7YNCIV4&#10;9DxUjLtHCDnqCabGCBjOc807jWogBBC9KcI1Jz1707ALBCCeOwp21sHAGc+tTfXU1jFjWC9dvAoy&#10;QeRxQBL1J75pQSRnA96Tl2NEmJhmOAD16UoUjkcnPNCjHQDPTHpRyowTgULc0gh8OQckHpnA7irs&#10;TRlQcjjruqihcEE9D04q0gwNxGRx0NRJXVjupOxdjbjrxjv6VPGxBJzgDkiq9tINmWwcjg1PGryy&#10;iOJSWY8ADOTXHKOp7OFqvY0dE/eXgdzhEGXOOgFN1XUL28vj9jVyCSlkijOFJ5f8+Pxq1e2y6LZC&#10;wlIBYb7xgfugchfrXY/s5TadHqmo+NfENvGIIbfyreOVMqB12jPf1r0cFSUVzyRVW+IrKn0LJuNV&#10;/Z6+HlxoU6Qm91uESxuB+8jz2/r/APrryHUUm1NorG2BkvbuQF2385Y8L+PX8RXb+J/iJpOsePrn&#10;xd4y0ttQ062V4rS03EKX2kIPoOv0FcbothLd3b66imMFyYM9verxFZ/CYYxxuqUXojo9E+B/xMt9&#10;Pudck8NTw2lhC1xcXE4wjqvXaT19OK5KQmVmlAx8xrt9d+N3xP1XwsngG78Qv/ZsWQIVUAt04J6m&#10;uNWJUQJgZxk89a4qcpvc5MRToxiuQjHAwcnikKtjjj0qUxnGFXr046UeWQCTjOecVsmcTg76ESxH&#10;GR+dOjRcg4zxxmpggHOR1/KjacDHtRdEcoxQSeQMfyqRVY/KOPr3oWMjgHnHc1LEHxyO3TFTdlJJ&#10;CLGGIQqQQeOKcIhjP9OaVRuHTj1qZYmAxsGeeDx/+qkWokSQMvO85z1C0NCD8jLwRjp1qwI24VeM&#10;HsOvSgRMQd/XGQCO1LmsS4aGZPpE4fELA+gY4xSwaTdspQgYVTk561psoKgEfp0/KpUQeS5yB8pP&#10;HarjN3OWtRXs2eXX+Yp3TdjaxB/Oq/nENzn86n1g5unIHVz0+tUj7dK76VpQ1R8hipzhWaRObluo&#10;PFPW5OOX/KqvO7pxQWbOQvetOWKMViKiLkV24YlW6A9vahL+VGyGOQeDUdoP3cjk4+XH40ixYG88&#10;Dpj1pOnF7GkcTVvuX4b64kHEjEjpzU9vrV5A4xcPj03VQiAAPzHPamliD3rJ00z0IYmcVe50cHjX&#10;WANovpB+VTL401goAb92Yf3hnNcyjkHBqdXK9TWSo6no0swq8trm3N4ovlJJIzyckHrTYfFlwHJZ&#10;Qc9ecVlPKjrgnJ96rySmMALkkjmvSw9NI4MXi5M6q08WRugSW2BIPVTXT+HfEVmWVjHIc85zxXmd&#10;pKXIwOc9jXU6LIiOjhsjHAr67J7Qqqx8tmOIfs2z2rQ/FNmbddkrgg9xTNQ8Q2Uu5Dce3K1w2k3/&#10;AJUSmNjkkY+amahe+ZJhHbn/AGuOtfo3tm6C1PgJ1pRxF7GlrV/ayvv+1Jz744rmtUkgm+5IhyP7&#10;wqnql5uQyNMMHpzyRXP6hNIuZI5B196+OzWLqXPq8sxySSNmS0LqX8zC5yTmniNgcKo56AnrXIzX&#10;UpXKtg49etXPC09zc6xCrSO2GORur4TGUpQuz7PCYpVFa50jWfy4Izk8kjFZOuQSCRgUB8uED5e+&#10;TXTSIpXBXn+VZMsbPc3BYk5KoB74z/WvHctT1uXS5zE2Mj5cZPQ0XCk5YnkdOa0PEMEUckJQBSwO&#10;cDOeaSXTYnUtnBHv1pKV5EuOhlwpmTg9ASPyqSaIq5Uk5AAzVy2s13s6rxipxp/2tNzrtO7g1bkr&#10;E8rua/wnZl1mSFRncgJb0wa9h06TyoVJB/lzXkXwztJLLXy/mc+Vgc9s16vp0saR+WDnPQCuSXvM&#10;+jy1WiaMO3ZyOQe1Nu9vlHcASe45ptuywxnJ5zkc02a9i2ECTB9Mda0gj1ZWsc/4hG1SoPOOufxr&#10;zHxu43qkqZO7IIr0/XHikjJ3nuRjt6V5n42ge4vFS2iOewX611XtA+dx0U5HNqmO2BjuKckbsMJ2&#10;q2mh3ar5koA4/Wkjg2/KwIOcHFZJo8xqyKhiYYyMd8UGJRnPfHOKtPEh4znnGaiuQIMGSMD09K0T&#10;0E9Bnl4X5gSaVI2JCFeM9vSlikgX+MH/AIFU8EcdzKI0njBzxubFEm7CjONzYhbMa8YGOlTIwB+7&#10;wDxUMUUMKCNJFb2BzUyeWuAZAMjIrimm3c9ahVgorUeJm2bkHbqadYvGbjzXP4ZpI1VxhZMgdMGl&#10;SBoyCoGP5Vyzg2ezhMTyvRjrlnOfORSOePSsuV5I5Cyk/XNaU0YwV3ZOeRVRrQXDYJ6c8j3q6cdB&#10;4utzu7YQOChJU5I9aQspByec9qnniVFCgD2G6q5XPQ559Otb2PInUiupPpIkk1OEBcjzR8or0/4n&#10;Syah4etlYguluAB7gfpXmWjKTqUYyB84r0PxTcLc6TEDzhemR1oa1RwTknI8wvJHJKNwc9qrhAgA&#10;HTuav6nbkyN8gGM1TK4ILCuiGxnJpiBV6HqO2amikDqMscCoTlcLt/8ArVNbrljuUr68U2iYtEjr&#10;nt06c0yQkJgd/en4+Yr196a6YiJxnjqTSVypcvQr4w5+XPrz1pQFzzj6ChQeuD7jNKFwRgkZNXEz&#10;sNIBwAcd6kQnbtB79TTGAAKjHXtUkahU6Z57UPQdhcvnBxx37VVnRZCVc54696tkORwMVE8ZJ3ZF&#10;ERSiU4rGKMeWSSAe/epBZw8MycZ4GanEYfBwMU+KLA+cZOefar5mjL2abCJUjXYiAAdhTsEnIbAz&#10;9KdhFPIxQo5yoyMVLZtGKSBsADORzxzTgPMzwDQVYtlRjNSBAwAOcj0qW9BpDVXC/MxIz1pQCW3b&#10;+B6GpAF27GzjqRigrkk9OnXrSGrpjAhxgVKisSAo9KREydpBAzyamhXEg3AYHr2oex6GGbukbmhx&#10;iOMSupBzRrE6CLK9z606w3rEN7bieQR6VFqXyjAOWJ44z+FccI3qn0LqctAowq+cPyCOlT28PzFC&#10;DikWIlsEcH0FWYYiMfWvbw8NUfE5lVbbNHRQsYV2HTnpXS2mqNEqspIC4I56VzdkFROvft3qzLdG&#10;KHliBg969+jU9nHQ+IxdB156op+MNXkvL1iJcg9Qa5y6nBBcVa1SUyszbsbjxWVc72XAfB6c968/&#10;E13OWp6+BwihBJIguZ97Fi3B9utVnYE5I5zjNTToASAxHPpUTBly+Tye9cTkj240+VDBuBLBh754&#10;pNqlcgdOuD1pWXPB5z1pVUgEcnHTis27msUluRgBhkjt60xoyCAOnap2BDdMZ6d6Y6N3XgDniobB&#10;8pCxJOccnrmm47d/XFSspIyqcDrTShJyuR3GakLoY0ZK/Kfr/wDqqORWVSp+tWCjYO49ajaJ2fkc&#10;Dv61LYaFVxuXG4j1qCVfmIP41akRsEbenb0qCRVMhCk8dqa1E3ErbeenFXtAVG1WBXTd+8GB71V2&#10;85bI+tXPDoDa1bgjI8wZqOpdJpzselWtsn2YLgLkdq1YQEjAVcZHpmqFuzPGrxHNacYkiiAPUj1r&#10;WKPqKMfcSKt2xZcMpz71h6zkAs6854J7j1reuOn+sFY+pJvjfBUkjFUZV1ozkvEUsbWL7lydvFco&#10;4OetdF4jZow0ZcEH0+tc/IAGziuOurSPna6TkxhXNG3/ACKDLGufmpv2iPGCahJnG5QT3HgDNSxj&#10;HU81W+0JjrUkdygPJNU1ZFQqwuXoUZiAD9K1bKPABIAIGQcZrFttQRPvR5/Gr9rrKIMbMcetc1TU&#10;9rBYmnB3Nx5iFA3Ee5rMv2HmFQD9aguNdIAEaKMDg+lUZ9ZlYgvtyP8AZrKnDW524vM4uNi1nPAJ&#10;96a6EMAaz5NVmOQJCBnoKhbU584EzfnXXFM8CrjI31NRVAbJGPXivRvhWy2cZZ8AthiT1xXkYv5X&#10;OzzGJz6123h3Vbm2t1G5vu9d2KqUXJHHUxcbHRfF/VILqXKS5C9eR0rgSGZC4HU9zkil8W6vPe3Y&#10;jdwR14p1uN9snTO0AnNEVy7nRQqc0b9yJxkYHHrxTQnz4I/OrOxSDznHf0pjxgjJGMninzI6NCEF&#10;SeB04Gaem2Qk7QOe/NKISD8v40oTbwMge1O6G0rEbR/LnnjoKaq7COO9T7TnAYYx0x1pTHuxk8fS&#10;newkVyATgetKY/lyRnHb0qcxbjgc89QaQRrkNnHqKLjuReW4+Vc++aeI2VcBcevFSFc8BRnryKI1&#10;VgF5Ddee1Fxb7EZjZRyv5U0AnhuRVjbluUHtzSSIWGBx/ShD1IUTLDGPbinFWxtOMjuak2/MAR35&#10;o2HOAufTmgLNsbkbR39805FOfl6elKqJsDlMkYyxFOwQ2d3FUrspIULuYAgACpVULHtIGQaZAqls&#10;kn1qdU68ZPetVsUkhgTdgj19asRRHHC0kUZAyPXpVmGLHGPpVJGkXZk1nFvdTx7jNa1nAF4C4OMZ&#10;xVaxtxtaQJ1Hy/nV+NPly68Z6mt6cbyOp1bRJIUAX5SCAewxVm32jnbhunHeq0bZbIwR3qaJ2yBk&#10;19BhIpWPm8fV5i7E+0gh8e3oanjlHTGRjtxVKOY9Vbr0Gad5i9N/Udq9+nPlifM1Y3kVtGlEOqap&#10;Crjm4Vjj/cFS3tyuMA5z6etZ1u4TXb5FbhlRsZ9sU68nyvXAxxWUsS0milSvJFLUZgz7Q/0rKvZ3&#10;Q5UnPcY71duZAzbvSsq6kd2zXzuLquUj28LTtoQucjAJP901EykA9RTyVPHQfWkkZChYscngV5E5&#10;HqxQ1V5K/rTlj+bI/Km45+vWnIAGGQPpXO3ctKw1wByD7Dig8fdI6dKCAZCWOMcYApPkVlUH8BxW&#10;Uncqw3HXBB9cUhDDp6Uu0gjBGO+TQQSBgnJrN6CsBILgBulJtJXbknPSnKWUjI7U6RMDIbjvxUPU&#10;GtDG1DfDutHHCOSufSsu8Xcv0NbevwKpWdQcsME54rHkUNkE8YohozzsWuaNjNZSWPNOxxyadMmH&#10;x70ijkc966L3PA5bSsPReOAa6X4cuyeJrRo3w284568GuejUlccetW9LvptNu47uF8SROGU+4r0c&#10;vqxw+KhOWyaOqj7srn0Pqfj7SfBtpbrqGlTySypuXZjbj61La/HLQfGfiG20nRvh99jDxqnyXJkB&#10;YL8znI4yefbpXHWn7Q+iz+GDo+reEFubh4WjeR3G1cjG4cda5fSfHmg6NpcqWfhhhqDEmLURfMrR&#10;+gCgYwK/eafHGX4KtS9jXj7K15Lld/S/d/gdUq1epTdou/TVF346NInifyZ5QXCfcX+AVz3hnSNd&#10;ESajpyOiG4VS2cA+n4cVn6tq15q2oNqGpXTTSSHLu5yTWre+Lr/ULFNLtAIogB8ie3SvxbinNKec&#10;ZtVxcI2UnovI68FGUHFSd2j0pTNbxqLnUYkwvOOo46UxrjSwcyX5fA5IcDPtXBzW89nb25ur3zi8&#10;e4YcsB7Vo6bIGhO75QPugivk512tkfYYabmjob7V/DUKky+YwLcEZx0rD1PxD4TVThXyQQMrnFU9&#10;Vuo3QpgHHcnpXMapGzSlkJPrit6Neo9kzgx8pRdkS6pc6bNPut9yqQcHk1JaalpaaPJp13pyyu7Z&#10;SZThlrHl8wnJWrmhakdLvY74wLJtJyj9DRiZOdmeLTneXKzOliKydeKswFbdY7i3uG8xWyOMFcYw&#10;al1t0uL1riOy8hZPmEdQ2i2zM32mUr8p2kDv2rG94mPJyVDZ8UaRc3mmw+LHuPM+1sQ/swFc9ARD&#10;Ocjvzmun8L2b+JbB9EkvvLFqjzxKenTJrl9QkiEuYj35OK2ptOJniOWPvdjSCsY8Bsjv/SmkBSQv&#10;GBjmqlheMyBCx9qtBWfkZyT0FW+Wx1UJKpG8UPWQE8AdakWRzks3I6DNOt9OupuRERjuRVq30WaQ&#10;/OcDPbmsZNHbCm2imC7fOSOTwAKfyTsYg85yegrTi0WN0Blcj1ANWIdG07dvliLc85JrJXuaTpNQ&#10;bOK1HUZoXaMSnAPODVnSr19asG0l5GM0WXtf9ofxL/UfSqXiNI11KZLcAIJW2j2zVSxuJbS4SeFy&#10;rowKsD0Irrppcp8fiK9X6y03odNpOgalqEQlZtiA4+c/yFatnoKWcoc3BYrwygdR3H40+312z/sm&#10;LVEyVfiVEwSr55H05zVeXxVHuxb2Z5GNzGsnDllc+jws6cqNzQt9DtIJRcWylW+/E5P3SDkYrf1S&#10;2tdds49ctoVSTGy7A/hkHXPsetczoOs3WoTtYTMsYdT5TAfdbFaHhG+ksr+58P6zKzW+pL5bMf8A&#10;lm/8LDn8Poa6Iw5ole2UJCNdWFoxmeVAy9V9R6UmoapZWYBRmkWRQU2JyRVC+8ONY30lpcxYaMnd&#10;k9fzqzp5tCjaZNIhbrBzkjp8orGUHdo1+tRvdER8QXLnZZ6dtGeGY81Gb3W5JVPmqidyq8nPaopt&#10;VsbWVlUMxDfMAvQelV7jxDGzD7PCQO+RWPs2mTPESaLU+mXJbNzdMepADdqmXTbYID5anJ+8R3/G&#10;qV3rF3d6fHcK4UqNjgDv/wDqrNmvru4HzTOcdOelP2a7GDqyfU6EvYWisGkj4757VBLremx4Kybv&#10;lxwKw13NyzHPTk05Vby8EDjnpT5COddzUk8QIMrb2xKkHG4+1Vp9Y1CTpIFHPHpVMs3A7DOecUhG&#10;W+YHjpzTULkuSJZbu6lGJZyfxqFh0LgE56Z/woLIFx1weKa8gwcnj0zVqCFzMFfPGSMGmMxU4BwT&#10;7UjSdgcZ6n1pucNuPTuM1aiiJMRW9OtI5yd2OKTfjkGozJjuKq6MnKw/eMYq34f1yfw9rdprlvEs&#10;j2lykqxOzBZNpztJUg4PQ4IOD1FUCSeR0pryZABP6VUJOLuZSqaWPqjW/i5pH7THgbxLpfhnR5tE&#10;Zit3b6G+otdCMRrh9sjgM3DZycng5Jr5b1KKS2uHt5VIaNirD0Oa1vA3j7xJ4A1Q6x4Wu0iujGVW&#10;R4g+AQQeDxyCRyCOay9duJLu9e+kl3m4JkLYxyTzxXbUr+2p2ZyuUo3KZcdc0nmDuKjLNnANJknq&#10;a4pJsw9oxWcHIzTcUe9HSknyohu7F/Ck7Uc+tBrS9xCMSBxSGTmkLZOc0me9Mxcm3oPV+a+k/wDg&#10;mP4zsbb49zfCbxBPKdM8caLc6VJCmfmnKF4Tgf7S4/4FXzTkcgdfrW78M/GGoeAPHui+N9MkZLjS&#10;tShuoypwco4b+lY1opxLpzd7F/42+C7r4d/FPW/Bt1AY2sb+SMIwwQM8fpXJjjmvpr/gp/4MitPj&#10;LY/FPSLYrpvjDRoNRtpFOVO9A2Ae/X9K+ZadKXNBETu2Hfigk4xRRzmtCQyCOK1PB+uXHhvxHp/i&#10;C0YrJY3kU6EeqMGH8qy8E1NCdhz6VE1eJrR/iI/Sj/h4n4a/6B9v/wB9Civzq/tu7/56N+dFcvso&#10;np+zoFcgev50jKPWpNo9PrSbR6da2NHG4wKfpRnjFOKe+aME8EduKBcoznPNBcg4PNOIPX0oIBHv&#10;VR0IlFiI3qeKepPPNIoAxxSDpRJ3KjdD/M//AF05Z2Ax6+lRHHpQDtPTt61JopNE6XBHOakS4QkB&#10;+mc1Vz2HXNG4j71BaqyRoLLAwIDfTtUiybFwG6D1rMEhHenCb1PapauzaOI7mgW3MMDJ9utC8jkj&#10;P0qnHeSIdyt0NSJqBBBcL1545NOyRftky0PlAUrls9cVIEVQSqg+9V/7QhkAJjIOSc5qVLyCThcg&#10;9qTWppGomKEw2ev8qVCqjaWJwORQibmGHAJGV+tOKeWcYB54x/hUl8yfUbwT8sgNKNxIzwMde9C5&#10;3fMei+nenBiJMhevSoe5omOVcx4UEkdOetTBdyDLVBIxiiLqMYBwPfH/AOqqx8QEKFNuOO4brRuZ&#10;TqxjuaWQRzgccjNKUIOcZ/CqMPiK1IxJGy889xU8esaY6/LNtx0DA0WJjXgWFQY+ZjxzjFEYXce/&#10;PJpI5reTLrMrZ+6QwqRFDIT+dJpo1U4PqAw4wRnnsamjUD5QMY6VEAQeCOT0BqVeMehPpUWY7pgG&#10;XBJBBPJp5BGAD6dRTVlfnIPqDQWJGPX3oTLVhcEHC88nk+tHzdO9KQFPv7d6TJHbt0pXLSQjkjll&#10;PHtTSNzcn/8AXSkEjn8KNrEAq3Hehy7FJDcEDAIzj+7TQjZz2z6U/ZkDavfqe9IFKnHelqVyoQD5&#10;juyfqKUlC33Rxj8KXDFeoznPWkC5OMd+pFBS0AqM5IxjvijaAc47c0pPycHFJ078ChuzNUrgRjGO&#10;x6UgBA3HGcU48kHsetKAoBYHHHWmNJDF3YA6nHU0Dk5x1HQmnEAenTikCkAjd3pJphyiE9CTnHoK&#10;XB+8OOeooYKv8I9SaauR2wPWlJalrazA9MMRj+tImQcg7hnnmlHynt1qRQ5z+nNPyGlcTIByo/Ok&#10;O5iQef6U4YUkg4A6CkGezfTilYdkMxgkknPb2pQe4XnjPNKWXgsfpxTfugg4/A1OwWR7J+wF8NbX&#10;4p/tY+D9C1G5WC0tNQ/tG9lkXKrDbK07fmI8fjXKftOfEh/i78efFXxJlgMTa1rdxdGJjnbvkLY/&#10;UV67+xHaS+A/g38Xfj/c2JijsPCq6Do+pscG31C9fAK/7XlRyj6Gvmy6ka6u5J5ZNzMxLMT1JrzK&#10;adTGOXYqKtEjXLHBHHQe9DfMoXOMUpQ5wORQwJBAHJr1o7Ga31EyclmB+Y0hyTnH4UqA7+SMdqM5&#10;XjHtiqtcpq4fKR6H2phUnv17kU5iWzyODnOKGjJA+Y8e1UmYzRE6uMsB9MGozlBkLzUrZxjOfwqJ&#10;03HeGHsBWsZHJKJAxOMLwTnnFOCnb36dBS4OQGb2ApVQnG7ORWymQ4odgOnOSa7j4G+MPEGjeM9O&#10;06wvJkt3vYhLFAcM4Lrxkc81xIHlqFz26iur+DSyH4i6P5FwsbHU7cJI/RD5i4Y+1a/WqmHg5R3J&#10;5U9GfZX7QWta3efBTxLaTX6Wegx/GvWks9V8wm4gka0jJiY9doUDt1B614N4G8QXUXhezglmnuJL&#10;KctaXyOdi/PJn8WGDXr/AMbNQ0q8+H/ja/uZJL/VG+M2rvfaDGSbeeIQEeehwMnfuHuGHArxHwVL&#10;LD4WYWdzHBaSMjPYt98kliv4DkfjXFkOcY2hXbg2tf8AI+mw0IOkrq52sHxH8VLP5kOsTg98ykg1&#10;LL8T9bkyL+SKYY5WWJWz+Yrko7jb0Oc9eaW4bzFJV8euK/XMPxhnPs1zSbM6uEo2+BGnq/iTwfqw&#10;MWs+Fbcls5ntQYmAP04NedfFPwf4OXSv7c8O6mJVSUB7e4wJUz9PvCugvkwhLZyR3rzvxZFu1tyG&#10;7DjNePnfElLH4aVOvRi5dJWs181v8zz62FhBpxbXl0MeKBIo/KiwPYClcMScjJ75FSlQq5K9qQqp&#10;IOyvzub1MVSSItijGT/9al2DAG4dKeF4xz9TQq4IGMjvzWd2VyETgsQuB74NIyPuyx478VP5ZzuG&#10;ce9IRuPPbrzSuw5CBkPAUZ/GkWIrwPXualIJyAOnqKUowA2de4ouOME2RGJgQMYPalQHqRg0/YTj&#10;Ixn1pQhPAUHmjQ2URhUAZAyaQ+mQD3qTaSQScenFAiGNxzn60h8pGCVBAODQMnG408LgkbPpxSqv&#10;Odv0xii5pGIKo+93x6VYVCAOB75qOKAqcngZ7VMAcggDp+BpaG8FqOR8EALnBre8O2j2sLazcxk4&#10;bFqp/ieszQdLk1fUBFnaiLulYjoo6mtLX/EtrsWWyh8tI8x2UZ6EjhnP+etRTpupUsd0J+yhc1/C&#10;fhHVPiV42t/CloJJI/MEmpSqMjI6j6Dp9TW98d7vSND12H4eeCI2VYkVLoRn7z/hV74X63rf7PPh&#10;261nxDoiO+v2XmaZc5+fBz/OvL9d1jUBLca5JMTf35c+Yeqq2Qx+p5UfjXqScacdNkdcqnsMNf7T&#10;K13NL4iu49HsVC2tsx3uo+8e7fj29q2xBHbWy28IwqLhRnoKg0DS00zTFMiATScyHPT2qzKqlSFG&#10;CM5O6vHqz55HJShKXvyM29idcsRz1BI61TaPcOhz9e9ak6M3DjnHIx1qhKrKcI2PUUosKkLkWxlG&#10;Sw6Y6U4qNvI5zigBsscd+eaUAAgg8d61UjlaGFM9H69aeEGBgjpyaUYbKovfOaUDHy46VTaItccB&#10;np+eKPKOcHpinrH0Ktx6CnhDywU596huwWQkcZVeDnA4NSRIZD5jf/rpFT5sOeT0BFSxqF+XHIHY&#10;1LdxihM9uKTy/mLHr3HtTgTjOQCOaVd27J9O5qbpgRsNo+XI7AinqsgtZOeqHp64pWjV3DEdKSYl&#10;bKRmbopxj6VS3MqyvSZ5bqyAXDKCCMnpTdM0u71i+h0ywtzJPPIqRRrjLMTgCp72BpZSQOp70ln9&#10;ptLhLq3dkeNgyupwVPYg13QqKNLQ+Qq4ecsQ9B+ueFNY8Oag2ma3ZNBOoUtG3UAqGHT2Iq94R+Gf&#10;jHxxDqd14W8OXl/Ho9g15qL2tuZBbwhgu98fdXLAZ96+wv2MP2i/+CXNl8L/APhB/wBt79l7xLq2&#10;upcSSL4w8MayqTSo2MJJDIAvy/3gefSuB/a9+MX7HVlqSW/7Anhnxx4atru3kt9em8Qaqh+2wnBE&#10;eyIY25AOCSDxwMV5kMxryxHsvZtefQ7ZZbSjR57q/Y+ZooWSCQHjBApgGMHnNTuW8o7hks5J9ahC&#10;HkknpxzXuQknFankToyU9ESRJuRjv6deKickEc1PCoMbAr24qFlOelCtc3cZco0MV71Isme/eoyp&#10;6YpyKenFO0Wwg5JlhCuw7xkA1BPuJySSKmTaqbXHX0qKUFhsUcfSumk9TOunYdYFvNA4zu4FdRpz&#10;4kjGSOORXN6ahEwJx16V0NtIPMAHPGc19Ll8+WaPBxsHKDOmsrhfKxuPX16VHd3GSW3gjHbNVLSY&#10;qm7k5+9S3cwZckduAf8AP1r7COIbpWPi6tBe1uZd65kOGwfSsq9fIAYHH860bs4YjnHSsm/bzG25&#10;wF6YrycVLmPSwceSRUDbjjPFa/gaJf7eRn7Bu3tWWYtq7hW34HXdrKuNpwjAjNfLZlFcjPrsrneZ&#10;1c+AcqcAe1Y4JJmZySz3LZHfAH/1q2pwAjZ6AelYSSb7VVU53NIV9eWr5Zx1Pr09DO1/L31sgByF&#10;HA471cNtDIuQcHJ6mqWvMh1uNQowpUDmtGBswDD8Y4ANZLdlxV7EENikbMzkMacxCKVXAyegqZQW&#10;PXr60RW1xcti3id+f4R0rRU6k9IopQuXfCdwYNT2IvzSDhj0Fek6NaMyo9xcF+OFDY5/CvNdEtLi&#10;11VDdQsv+ywI4r0zQpUW3Xn8qr2E4bo9fBS5dGajWsJGxl6+p61Tn0aykUubbB55BIx9MGrol3KC&#10;SBz1psr7lwBk+tCjZnpN8yOW1nSYEUtDNJGeq4cmvPr66vjrMltcKCEXIkRcfnXqGu2+IWnBPHWv&#10;NtTAk1CRh3NXK/KeLiqd5lTUXzb9eD7dazwoZSwPHsKv30kaRBSeCfSqYX0P61lFO55tWOoxYwVD&#10;L+eaqa+dtquSc7qvNuX7o/EdaoeI94tY0J43entVnLXdomE9yUOM12fwJ+H+n/Fn4k6b4F1fxlY6&#10;Db3sm2XU9RfbHEPf3rhZD85qSGdozlGIIPBBpVKcp07R0Z5FDFOnWvLY9d/ar+C3hD9n/wCIX/CE&#10;+Dfixp3i2JIg0t9phzGjHtuHB4rznR7iK+v4bK/1JbaFnw88gJCD1wOay3uXkO52JPqaEJ7HjNY0&#10;8PKFNKbu+52VMc51eaOiN3VZ7TS9XmttG1c3dvG+IrlUKeYPXB5FPs9anaRVZmOTj7xrDVmHermn&#10;vmdDn+IZqJ0kkduGxlRyWpr6lqk1rMSszkleoY1Rl8Q3KqFSVhjqd1JrTD7RgDGFHSsyU5OelFOm&#10;mXisZVezL0viK9Z94uHGO26m/wDCS3wwDcvx75rMkOBULHmuhUzx6mNqpnRaT4rvkv499wSN4JAA&#10;/wAK7TUPG9z9gCNM30KAjNeY6SR9ujB/vcV1dw5NmM4HtmtVSVjH63OUkVdU8Tams4fzQFPYrVIe&#10;Kro5BK8+i1Hrw3QrJtx2rFLkHk0409S6mMnGxvnxRdkghk47BeKmj8Y3in5ljI78VzJlbvS+Y3c1&#10;fsmzP+0Guh06+MnBwIE/Ol/4TF2ODaqV7jdXLGQ54OafHI2e/Pv1pexBZg29jqbXXTdXCwxwcM4G&#10;d3QVpiIZyWwM8ZFcvoG6S+hQd5BXXSRMrhTj1rJ6M9fCydWKZCykPzgfhUwwUAAxgUgiIJLY68U5&#10;Vycg9D+dS2dqiNQ7TyARjAAoaMk5xg96eFw24g+ufTmgDI3AcZ6VPMNxRH5TZwDwPWnCIMANuTT1&#10;UEhu2aUYR/k696rmE4DREV5K5/GnpGxwCDgdgKUNk5Y5qQOp5IzwPwpN2DlsRsiqfmbp2xT49qdF&#10;6+9KpkPC9OOaeqEr95fUcUrtj0EYIzBy3GM4PelKqRubnHUngk0oj+UqG69gMHNKcgblPQ9x1+lU&#10;Pl1GhQRkMD9OtWLdcsiMeM1EFwSSMHOfrVqyQFwM5IHT0pS2O7DqzL8A8tAVIGPWkkTzDuIz7HtT&#10;48KoJGB0OaGAJAHUdfes6cPeud9apakRGJeOODU0QwufzwKTBJ3Hk5pyHnrn2r1qLsfI4u8pMlhd&#10;k5Q9u4/xpbqUOhQcccCmYAyQTyMCorhwE3LjOK7XVtE8v2KcjM1Bjv8AvY+oqhIiCQ5XIPTB6Gr9&#10;4wwcAc8etU5AWyTnG3jivPnO7PVowUIlaWNRkN68HFRgN90DHvirDjap6ZPUE1GQqtkkdOMVnzHT&#10;FJoy9YvZLBkMWMtnP0qifEN8y7AF4PZaveJ1jRoHkHynO7Hf2ruf2kvHn7OHjGLw+n7P3wzvfDqW&#10;Wlxxaw95c+Y13cBRvk46ZP8AOuedaaqqKWhy1WlC55qfEN8i7OPm65Wmtrt7yDJ+O2qU9yQc7sj1&#10;FdP4b+Ltr4d8EX/g0+A9FvGvuf7Su7YtcRf7rZ4H4VdRyjaxw08VvcwjrV7t2faOD22igaxekY83&#10;HHpWctzEznj/AHealWQuoGMY61TTcLrcuOJi5HXn4d/Fo+Bj8Sn8FasPD4cIdYNiwttx6DfjHNVH&#10;8G/ESXwU/wARR4b1BtBS4Fu+q/Zz5Hm/3N+MZrvtU/bw/aY1j9nJP2UtS+ITyeB1ZGXRvs0YUFfu&#10;/Njdx9a89k+LnxEPw8Hwn/4S28/4R0XZuhpPmnyRK3Bfb6nArgp/WpN839I66tajGCcTCm1W4xtM&#10;7Y9M1CdQcE/vCM9aqzkg89ulQtIeTnNegoNRR49TGTUnYvfa3JzvP516V8G/g+3j7wb4h+IKeNtL&#10;sT4ZSKVtLuZttzeh2C/uh3x39q8pR271seGLqaPU4FjlcBpVDBTjIz0rGrCTtY7MvxX75cx6zpkF&#10;1LGGXCjPBc5Naq2F6FyLkDHotVNJTbahWbsCOeta8LZwF7jtW6TSPvsPJSimZlzZXAQhrrJxgkCs&#10;PUoJo4mO4Hb6DBrp7ss37v1rD1qPy1bcM/L2oTsRiVaB5/4lnJn8ojGPasiXcQcHt3rX8RnfeEDP&#10;frWVIu1Tnjiuaq7yPmaqdmZ1w5U8moHmOcZNS3JAbBFVs5P1qorQ+brzkptImWVmGc1LG5PB/SoI&#10;gVqaMHnFKViqTkyaJjnFWI2OM1WUEDrUytzk/pWMkj06LaRK8nyc/hVaRxnJNSSsNuKgP3snsadO&#10;IV6jELEfePWo25OM06RsnHrTOc5rpjG5585X0LGnIHuQCenSujS9EVsVk5OOBmsDSk+cyYJ9gKvT&#10;uwQjnpzV8tjCUtStd3L3F0S3atuBSLdA/I2jkH2rnFbdcsT+VdJbAeTGD3QHjp0Fc89z2MG7xQrJ&#10;jjPFNbBO1l6dOakbGM45xTDgD5T0P1rM9JIREVsgLgehFDpztAB9qkbauMjOewFNUMR8wB49aFq7&#10;FJDVjy23Izj0pSuOcDGO3WlUr/CwzSFmDDkHFOwAFwOMdelM2lieDyafjnkAc9aGYA5U8EcYpCau&#10;NIBPzj60YB+UJ+vFKVz8x5HYetAVANoO3H+FaaAlYFU9SenWlAOMq2fakcfNhDnn1/z/AJNOXLZG&#10;ceneo2egxOF5Xgnj6UeWVOGXB6inLsPAYYByaDhvvk47g1rG7WoBGjIuAenHSnBcsACSfTFCMNpB&#10;OOccUsZBbgdOpFUo3QrsdGpXgDJx1FWY05II5I61FGgJwSAT1qxAuwgkcY5FapXLWw5Y8jB+lXbO&#10;IDllBz3PeoEUE5z0HOavQRjAdhtHHGf85rRK5SZag27SAOB71MFc4GePr2qFCgIVmIzyMVMGXGxT&#10;ziuyhDUzrTtEkQkJhuTmpA5H3eKgRgO3XnpTlKsNwJ/OvaoaHgYt3JjIRz2FJ5uRy54phfIOBj0p&#10;hnUE56deK71UtE8q12VDKketyuD963T6cEiorqYsxG7+tMmld9UyOjW57ehFRM/JUjPrXBUqanoQ&#10;pKyZDcMwG5ecVm3LEuQOOau3kmCVC5JHHtVJ4/mKjjJz0ryK07nqYenbUj2k8hgO30oIXHzHGeak&#10;CjGVOfQZpPLweh968+TO2MdBmwKMcfTNG4g4z+NP2+546CmkAnJXP0FYN3KSQ0HHzE/U0rjn5T16&#10;Ube3Y9KOF5IOfepbHa5GUJbAbkdM0o4bH8qeCAAwUe9BZccL1rN7jsxDgfLu/wDr0KQq4KZFAUdd&#10;+f5UmWOCwzzUcwNaGf4iwI49revWsRsZOfwrd8RpiCNlHUnNYTAk1SWp5OJK9xGCdwpix7eTVp0B&#10;XpULLjr610QR5VanaVwzg4NLnuKTHAA7UAAdD+da6EwbJYpGORmpRO3UGoE5wPSpFJLcGlOUkjpp&#10;SdydJHfKg8HsRmur8L/DnW9XkQqm0SfcAUszfQCqvw88DX3i+/XyEzBFKn2jafm2k8498V71qnxE&#10;h8GmPwx4K0eHTooY1V5l+aaQ46s5GfwHFfWZFw7hMyozr42t7OnHyvKXp0+89XBwnKaUI3frZL1P&#10;NfB/wquJvEE/h7Wy0E8Q3JBcv5R2/wB75q7y0+C2lW6hLvXNPUKAWw7ucfguK5PxJcmfxzaeJNS1&#10;Vg04O6Vz3A4yT68CulXUfMAPmSSEr97dW2Dp8K4Sc41abnZ6Xb29FY+np/WYJKLUfRX/ADKrfCfw&#10;jY3ck0/iGSZHU7UFpwPfJYVTm8AeAY3fGsyYPB/0Nf8A4qrV/cebEYv0LGsPUFRsqD2IBB7VpWzH&#10;h+npSw0bfP8AzMa9OdRe/N/gZfiX4d+E5GEln4kKbR0Nhw35NXJah4OvoJysSDYT8rngEVv65dPb&#10;xbl/h4wf8+9WtXlmnME5whZQGU9OgrxcfPB42FqNNR9Dy44WHPdu5ymtTXN9ZQ2E1kDJajYZVHX2&#10;rNXSbwR+e9swQHBYiuonurnSJjLbJuFwOUZeppNauhcaG8piZORldtfNxws1NxY8RQpxjzGFptzY&#10;WetqILmRbeRCjMeDgjH86o+M/D7+G9ZfTDcLMoVXSRe6kZFRCSDyyMNvD9e2K2vFWmRaz4dj8XWl&#10;2H8rZBcRN94Njg1lG8ZWZ4mItOGhneC7azvL8xXcQcBCQCe9dKILOE7IokAzwScYrhNMubu1uPMt&#10;mKtjGR6VpyPdtGrSyswI4BNbxoVZ6xReBxcacLM6c6jp1uMvcqMntVSXxJp8RLRFyCMEAVhKmfm9&#10;KZclBASpGaHhqkVqdkswutDZbxNvJaC149WaoJdc1WZNqyhc+iis60vYooAjR7jnqDTl1KTjCD8R&#10;UKi+pDxnPGzKWq2VxG3myqfn53VnbGB6Vs3F/PcR+XI3yntjiqLQjPT8atXijxcRRU58yNHwlepB&#10;cNZXz4tLjCzZP3T2b8DVvVbQ6Vetbyp3+Xngj1FZMalE2j9K3bcyeJdKFoz7ryzX91k8yR8ce5Fa&#10;x1idFFuikU01IxENEuCpyDW1eXkmsaQmo2BKSxsBOqjnIHX+tcy5ZCVIwQcEVoeG9XbT7zypXxFK&#10;Nr+gPY0QbizeU+qOn8S+f4r8KQeMIZGMsREGoAeoHB/EYrkYLua1uUuImw6MGUn1rrvCF0+kazce&#10;F7wp9h1dfLkMvRG52tnp1rmvEujT6Bq82l3SAPC5VtpyPz71rKEdwhUe3Qn19I7kR6zaLiO45YAf&#10;dYdRWaGXOAc1e0G8STfo1237qcZU5+6/Y/j0qpe2z2V1JbuOVOKycS1N7FnTybiKW0LcH5gPcDt/&#10;ntVdlKMU9D69aZb3BhdXHBB/MVPeIsVxvByjcrn07VHKF7MZvG3qOB6UJIv8K8Dg1CzLuyPX1oDg&#10;EYyOO1KzKuifzBuABA9DUTv2UjOce9MckgANx9KaXyOOBRZi5kSMzEE8DFRNIuMcfhSGTjG7r61G&#10;zE9+tCSM5VLDy/YU1n55OKjZ+uTj05pjSgHrTs7mMqySJTIM8n9ajMoJzj61E0nJB/MU1pO1aJI5&#10;ZVmyQyk8BvypjSZPB4qMtzyaA+OtJq6sYuq2TQSlJA6tyDkGui/4Q/UtW0ptQ0mze4iWMyl4kYiN&#10;QRuDccEH+dcuGIORXpH7PnxFvPDesTeHXHmWuogeZCf49oO9R2+ZC3/AgtOiveaKjVvGzPOJoyjk&#10;EYqNnx0rtPjF4Fbwf4tuLe3dXtLj99Zyqch425U/kRXFyAjt9a0qQjGWhhUjKKuIXJzg0Bj60lKF&#10;JFRbQxV2xyOTwaRzg9efWl2dMn9KaymhFS5rajT0wB+FKMUUA5NBAm0ZzT4zg03IoBIOc0mrrQI+&#10;69D7A8e3EXx3/wCCZ3hzxOumLNqvgHV5NMvb3zS0n2c/NEpz0AU4GPSvkBxjG3FfU3/BOfUrLxzo&#10;3xC/Zu1u8VIvE3h5rzTY5BkG7tstgehMbP8AlXzN4i0ifQ9bu9IuFIe1uHjYH2OP6VhQtGTiaTTs&#10;URxSkr0ApKcEbFdGhnZsbuHTNOWTHJpNjj3pRGaLjipJjvtberUUnlexopaGl6vc1SAR0pCuF4FM&#10;EjN1pd56ZrJnucyYh55xRiilHrinHRksSgDJxSjpRgjjilYYnTig/wA6Ug5xilCHqRRowtcaQDwR&#10;QVBHSnbMUnPSj1BoaUOc/wA6Nnrg08KTyaUpnvRoHIR4bqaaSSeBUpUAfjTQoPpRYlxGg4HWj5hx&#10;TsAcEUuwkdKQcrGbmA5pd5A5NBTmgKQeRQHvIek7qcq+D2wamj1G4jOd2frzVQAkmnDpyKjToXGc&#10;i8upAg5jGT1NSx6lD5gJUgAdhWbUsKlmANI2hUlexpPPBNEwDDJUjp3rHMbb9pHerr2zAc9MelMg&#10;hLzbUxkikOpDnK7WrhTgcgZP0qvkqea3LqEJp7vlcgYyKw361ejZx14cj0JEcgjDY/Gp4pbrOIZi&#10;e/ytVPnsKVXxxmjlRCqSWly/HqmoxOP3zHacgEVbi8TXajE0KNjoehrIDtjqad5rH7wB9yKTgmbR&#10;qtG2nilGYGW2IHcK1W08R6Y4ZfnTjgla5tJOeQPwq3YWhu888LjcamULG9Oq5M6GPUNOmH7u7j5H&#10;c4qQqhAYSqTnA+bp+VYcujODlD24pg0q4X5klwcZAHWs+W51KpUR0TxkNszzjOBTBGygqc9ewxis&#10;NG1iD5ku2J75fP8AOnrqeuW6kltwzySAf5UuUtVpJ6m0FI4Kkk0hGW+YfSsyPxPcqAs9oh/3eKeP&#10;E1ux/e2rD3U0rGn1jyLy8k8j8aUHocZGeeKqxavpUgy1yyn0Zf8A61TpeWU/yx3aZHuKSTLjWi9x&#10;cMBkD6UgUjkjp1zUiZc7YpA2PRs4oAYj3PXjJpONzdVYdxoG7ljkikyEOGNOK7CAc0AAgnn24plK&#10;a6MMBhuz+Y6UgV+hAPH0xQcEZVifXFCtzye35UrIamIwGckj05FDZxjk0MmQCHwf500Jkk5OM9jT&#10;Gm7iqqhQe5PY07POBkheetIDzjJzgdaXgZKCpRrG4AMzZJ4z60g4GSuCDigqAd2Pw5pMMDgnqOMn&#10;rTKEbceeuKRRIGBPPPSlIJ6r29au+GtB1DxP4gs/D2lxb7i+uo4IE/vOzAAfrWVV8sGxS2Po3x02&#10;mfCf/gnN4P8AC9hqskuofEHxLe6zrNk4IFvFbEW9sffcfONfMqkMCSxya+gP+Ci+sanpXxa0r4KX&#10;0NvB/wAK78MWPh2WC0xsM8Me6Z+OrGR3yf8ACvn75WXBBHHUCuPBwsnLuDbSHfMVzn9aYc/dZsDr&#10;0p3A53f/AFqHAJBGcE55r0VsY3YiqwOSPrmkO0tnHT0pQUA2gHPahkABJz+VMakxvQAnjjtSfMpy&#10;QQO3PWlK5PLEj0pFAUdKafQiUrjXYluVAHXrTWwFz7c80rIpOAuOegokCImwjBxTTszKSRWcqDlf&#10;yp5BHzDp6etMZAvCgU4DJHXjHat0yGh0e7cc9fauw+B1vBN8StH+0xmZBqVuHiUHLDzBlRj16Vx5&#10;QnqT+Vdv+zraXF/8ZfDdjaXkVvJLrVqI5pOiEyrgk+mazxE7UWOEbs+q/iol7f8AwS8W2unaUmm2&#10;sfxg1qSw12WXMqSeU4Fs+RnGwKeT1U1454ctfh9HY6f/AGkt4081oTNdKeIyBgrjpy3P4V7D4zt7&#10;TU/hd8QdQ1zVpdQEfxO1iTU9FgcEbcTZul9RuyMjs1fPWhzuulSWlpeILVoIyYJDhidx2t9Bz+lH&#10;CmYYfD4hqpTUtVv6nv0YvkWrXoeu3/hT4Vaa2lQ2F7dfvSPtb7wd/TOBjiorvwR8NZ9Zvba08SS2&#10;0KQ7rdZEBO/B4J7iuVunae4tVLjKxcc+9QyrILyWRz/Bxnqa/df9YslnSX+yx18l2F7Oqkv3jL2s&#10;fDHV10+KfSb2C8EkTybY5ACFH1rxbxbBPBrskNxGUcYyp4xXqzXt1aqktvPIpWJs7Wx1ry3xdfS6&#10;h4jubm6feyvsBPoOBX59xNUyqq1PCwcX1V7o563tLe87mV90c/WhvpyOmfrTiqsPT+tIE/iAz7+l&#10;fFN2OZIYcjOcE+wpxG0EkDHoaUKFByvJ6cUnJAIOPoKT1Q0tRpz6Dnk00rjLD19KlZAMMMflTGGG&#10;xjPpioBxutBm1uq/hjtQA2cg9R0px3cHFLtyQAPwoCMbCE7hyOh6ZpAozzz2qQMCmWTPpikXI5/W&#10;lctJsRh82Mfn6Um3IOQO3SpGAZiSp6cnNRhf4cdOv5UXGk7gAMcnJHTFKqptxkjA6UeWysQV6epq&#10;SNcfKAD70kWnYRBkg7hUu0zSCKJcsTgAVG5I5J5rrvCPh2bw3oH/AAs/xHo0zWBma30xmQqlxdBN&#10;2ASMNtGCwHOCPUVapykro6qSTeuxnarav4Zhj0V5tk80QkvZF6xIRnaf0/Oul+AXgLQviP4rnvvF&#10;EYXTbWI/IDjAxwPr3Nc9pWh658QvFMPh+ziNze304kvXHO3P8P0A5Pv9K9J+K8Gl/BmK38MeGZ/9&#10;Mmt1S+RCPvYxn6/4V2U6fso26s9DCUPazdWXwxOK+KHiufU9dj0G9vnk0rRSUtiT8xjU8Y98cVy1&#10;g39u3f8AaNwMRqwIT37D6AVD4l1J9Q1NdKtnLqDiXPdvf1x/OtDTo47S1S2hGAg71y4ir9lHJObx&#10;GJuti/5hLZY556D0pxEYHDHPXmoEbYQP51KGGB7HvXAeglZWGShdvAxx9QapzxZYgKB6Y7+9X5Ag&#10;Bxg5qORE6BenQGjYzlG5meW3QjH1pSq4yoxzU86Kp4AIJ9aaIs4yePTFaJnLKFyJVK/KB1pxwzfK&#10;MDPXFPAyOV/WnIFI2MOe3NVzGbgxCgYlVXn3qWJgFIFCojHCsAR6ipFiPQtz6iocieUA27hQOORx&#10;S7MtvBI4pypsxnJ+tPMYJ4HQd6lsVkiMAMABinDaDgDoO9KVGcDPTP1pyqAuQnJqboOVEfmIFzkl&#10;fSnxgEcg4HtQcBhu5BGRQnHUdKq4nFMi/sXRZHO7ToeRkkpzSHwx4fDFxp6ru9j1q3EwIA2j3z0p&#10;5BByx5HQelPnlYyeGot3sZ3/AAifhtpPm08KPRXaoJfA+gucqrqQeMNWueflHHtikIyAOlJSe45Y&#10;am0Ycvw/0ZxsNxMDnIzzVU/DiyzkXjDjpsFdIxz1HI9DQpZ85/l0rZVJGDwNFnKN8N5ACI9RXHbM&#10;dQS/DfUF/wBXdRNz7iuxYNuwv86biQtwcZqvasl5fSkcb/wrjVCm47CSOMNSL8O9aD4eDCjqwYEV&#10;3QZwBzz2pVlZOoPTqTTVWVxxyyjc4O68BavbKGWBn9lFUW8O6rAx32Uvyj+4a9LMrP1/HilWUgZL&#10;559K6qNeSZlWyqnKJ5lBpl1HJ89s69+VPNX7eGXzAzKU9q9Ci2fdaMEehFTJb2UrZktoye/y17+D&#10;xkk0fP4vKVZnEwRywqFKnk9qlkUuMgn6YrtZNOsJFwlpGD3+WobjRtKx5f2NSMduK+ipY98p8xWy&#10;RORwF3FIFbCEkdMCsa6jbfjYeTXpU/hjSpQdyMPTDEYqjceCdOlALyyDHoR1rGrje4U8ncXoefCN&#10;goBXnvW14GQHWVBYAeW3HrW1N4Bs2AMd66HGMkA5NJo/hOXRb4XxuxIApBUJXi4vERqQaPVwWBlR&#10;maV+EjtpJGXgIScntWBp8SCKGJlJbyk46e9beusE0u4kUf8ALMjj6VneU0Ug2kZVQABjso/xrwpI&#10;+gRhX2W11CRnLA8Cte0gMkSRRxEMxAAzWTdEf26u8HtnJwOldN4SslutetLLfy5G0n1p4Gg8TilT&#10;XV2Ommr/AHFhPCRWASTZ3ZA49zjrXaaH4YtbWxSOCIZCje23/PpW7YfDp78LZkc7hhyOmFLVvaXo&#10;Wj6Tdxabr+rWti5YDZdThAeevJ6e4r9yyjw0x9Wiqk42XmbRrYamryZwepaJaSQlwg3AFlITp7e1&#10;VPD97OjGKVAQG49a9Z8W+G/DGjxXl+fEmnXdtAWU3NlcCSN8dCpxkg/n7V5Bplwt/fvdxIUWWUsA&#10;f4R6V5HFvCEcmirtNsuhiaVWX7s6mN2MQLdM4HPSnSoVPmJzgdxTLYfu1MhHQ/jUhcrGSCc981+W&#10;VKXLOx7VOXumZqxkMDq4/hyMDOa89tNHn1vXLhEOERssR2HtXoerNH5DZGPl4Geayvhxpdtqms6h&#10;boP3qFXVDzuHr/n1r0suyupj6ypx3Zw1uXnu3oZy/D3TZ4drxPz1Ytmud8X+CZ/DbpNFOjwuueDy&#10;vsa9jvPD3k2ru0bRlVOAO5riPGdq1zH9klhJ3c8jmvazLhTG4OlzOOxnVjh5w916nnCqvGAeKz/E&#10;x/0ZF/2q1bqDyZmiDZCtwcVl+IwTbx4GRuPNfEzjySaZ4WIhpY5eUYbpQnAqWW3dmyFpotnHVDVq&#10;UUj52VKpz7CdelPTOBinLayEfdp6WzZ5WlKpGxvClUvsCI27OOtWrFZDOgHB3da9G/Z++Gvw6+Lm&#10;qjwn8SPjJYeDkhwNPutSs3MDlm+YPJGrFex5B/Cuq/ak/Zj+FX7PuoRWvgD9pnwv49dnTnw7JK6h&#10;SuSxZo1AweMda82piqaqeze/oe1h8DV9nz9DxfWtwucH+6O9ZsmCOnStDVA0lwSB24qi8Rx0ropt&#10;HNiIyvYrydaiYg85qaWNs5UVF5T9CtdCaPJqRlfYl03Au1JPeuieUyR4LZJHeuesUInBPr1rZQyh&#10;TuOB6VsmrGcYSvsQ62pFmCWJ5rBb73Wug1ZCbIbiDk+nSsGSMhs0JhWi7IYKXOe30pdjZwFoEbd6&#10;0i0kcrjJvYaR609D82SKRlbPrSopLDP5U21YcYu5s+GAP7SgyP8AloOa7CYPu+9+Fcj4ZVhqMHyA&#10;/P0IrsJEZug/D0rjnufU4Be6iIoxx83boaUB1AYHH0NLjDY605FycFRkeoqLI9OyERcYwcH+dKFI&#10;4LcGlG3JBb8R6VIFbfgN7An0pieiI1XaRsPfikKuoIVj1IHHapmHAVcYzyaaAxPDfpQGg2MZHzce&#10;+BQAGHDE+gA6VNsUDO4gZ5BNNZflIjx78UtCdBpDYGCcg9QKlQMF29Bj5s0gR1Kknp0Of0+lPwFc&#10;ZP8AjRoHUUBNhVjjHfpkU5V3HPPbilK7kwOe+StOXkgMO3WmNbjPLDkhSRx0q1aRrvGTjPWowFHA&#10;bAHTNWrXBHzHnPX/APXQ9jsok4ARMZJ559cU5epccfWlQjI3g47YoBO7DcZp00aV37thrIR1bAPQ&#10;DmlRQPmZ/oRSkfOduMEUm4McEEADpiuyDPBrxTYp4+U4PPrUF0QMjjv1qR5ecds8nNQTyKF2qwOO&#10;tXKehyxppMpzhixy3J68cVXkQIAoY5qzMoYFSOvU1Xk28hj0zXNKR2QjdFd1wu4tnjkGmNGM/ezx&#10;T2cbcf8A1qYXOdmD7VPMzo5dDE8XrhIVDHIBPXpXPxkNGQT36ZrofF5Uxxqq9iDXPRrtBAXqe9XT&#10;tc8LHKXQgnPct0NVnY7uDV2dVClf596qGM55BzW90eVOMnsJEzZz6VbSQhdrCq8ULFsBe/ep1BUg&#10;AZpNqxVOMkPjO4denSmSggnLHj0p6lgOOc0yRWJ3A1Oh1NS5CvKCx4OfrVzQfDt9rt2tpZwlmPX0&#10;A9TUujaLc6xeJZ20ZZmPp0969c+FfgWbS5ZYbe3WWR1AkkZeg7D2717WWZXiMxrKNON7lYTASxNX&#10;XY5CD4M3fkhpdRRXPbyzgfrWTL4XvvDOrQG7jyvmAo6jg4Ne/wAvgTXJLczwWfylupHWuQ+Ivg3U&#10;LHTPtl9CqpHIu0suOc4r6vH8DZphsJ7edJqK62Pcll+HotOMlcTw/cRXEaBuCRWwwIjC5HB6gVz/&#10;AIVUx2obt3wa3Qy4wrdM4HrXw2Jwzoux7+Ck3TSYj7R9498YH0rF8QqogYA9uARnmtls7fm7HnFZ&#10;GrOpf94vHckdq5YQ55pI661nGxzdp4MGpS/ab0ttJ4QDqKtX/wAL7CezkktpTG6xkqCep9K7HTNE&#10;zDHtGVK8EdKqa5FNY7o2kBGOor2pZBipUudR3OH2WGaabPG9T8KanDKyfZ923PK81jSQNG2CuDnm&#10;vVUDF5LmWPdnPJ5FcZ4z0+OK/wDOhj27xnFeNiMFVwq95WPmMfgoRneBzqKR1FSqCoFCwMT92pkt&#10;2PavPckcNOjJvYaoxwKenIwBUi2zY6dPanfZH6BTWTkjvhRn2IWOOCPzqFz14q4bOU8eU35UDS7p&#10;8FIWOenHFXGSRnVo1JFAgk9KQKSwBFaKaPdOcCBvyqay8PXVw/8AqwAOpJFaxq2RzvCTe4yyhRBx&#10;3HFSXaSNGNg5z61t2vheZI90YB46GnyeF3SPMrAMOuKv2pn9TdzkoonEp3Dqa6KBlaJVjGAF4Gea&#10;hvfDskR3iVT9BViOIxQrGWPyjg+tYydz1cLR5I2FABbk8noPxpCgGXPQnHFPHTheAOKArM2T1qND&#10;tsw3Dov4U0ZJw3Tue9ObZ75600jOBxkdcino9QsxAqE5Venv0pQpzgH8xmgDb6DjuaMN3P4U0mFm&#10;Kqgj7mM0mTnJXFK2CAD0z09aTAYgHr6U7DsKxUBRjAHApHGCSCM96co+bnj1ApAm44PGO+KZSQgJ&#10;DbShx34p7K2MYAPvxQBgbuDS4znkUC5UMVCpPHOcnNKOT0/ClCk5JOT3NORG+8OvtVRtsDgM2YcA&#10;gDHSpYxsG5vwHpR5eGyD9KkRcHgDIPr3rWOolEWLoSRn3FWYgSAfTpxUYUryeD3qQBj1GPQYrVIG&#10;rItwAhc5/H/61WEJ/wBYvB7A1Fbwsyq2OMc1PGSDkgj8OtaQjcnUsEhsHPSpDnbk9T2qAY3HA6Dq&#10;TTy4QZx0613UlY5a0mODBWJ3EZ557UnmL94HAzxTJGBfJ6Y/rTXf5QeDntjpXo05WR51WHMrEwkI&#10;JJUEVDJMrDMXy4PemF8Ekk896jdjzgkewHStnM5lh9bsiln26jExYZaJwAfwNEuVIwOKhmZxqFvK&#10;QDgsD+VLcSSImQRjH5V5tWo+Y7o09FYq3kilst26YqtIpYcED1NStlnORmmuuTt5HFcFWR3042Vh&#10;qoNuSc+lIynJCjk+tOAKjOeox0zSBckkkj3zXFOR0JDXID7AR04PSmhdpyMZx2p55OWAx3pCWOVH&#10;51i2WooaQwGDyT+lBICg8UvIPJHXgH1ped2R0NS2y+QauV6kZpNoJwRninsMvlTx70hwSRnp+lQS&#10;00NwFIB/SlOD8pP05pTyOKa24oMDvzmldMTRn+J8GGElvm5GB2Fc+Tl8E1v+JiWjhbPGD2rAMbby&#10;QK0gzxcVfmVh+QR0zUMmSOlTohJ6detNaBiMBa0jNJnNOnKUdiuAenvTge4FTLZt1Ipws3HUVftI&#10;ozjh6trWIBycj1qSPJbIOP61ZGmzDO6JunpU0ei3WcCAn8KiVW5vTwtRM1PCHjjxD4QEi6DcCIys&#10;rO23J4z/AI12HhLxHqOrifUdemaWZz8ruMZHFUfhZL4Y0KS6l8WQY3KvknZk9+B1r0fwBffC7xFf&#10;3ep63o1zcCOEi3gWTy0D8YJxyR149q+rynCSzHlousoJ93oj3MtpSpT5mm/JHHeK4bfV9MUDJ8lg&#10;3A6DvW7oNlqWrWAk8NWN1cwQoN0kdszcgcg4HFesz/E7wpa20dn4X+HumWQmsDBKVtgxcEYz82Tu&#10;964H4b/E7VfDnh/UPBGlXssEqySPLHvwvXnAr6itwpw5l+Jgq+Lc09+WNtem7eh7qniJJtUlHbd/&#10;5FK68C+P5bUXLeF7+NHOFZrVgG+nFY+v+DvFWlRpHq2hXtvI/MaNC2Se3auq8SfEjxleeC4pZdYu&#10;P3Uy7T5nPWsbxj468S6vquim/wBQlZkQFS0hOKvMMl4TpU/3FSbfnb/IwqTxLVpRj8rnnutWd6Jj&#10;a3kToxbnzEIIP0rR1eKCFI4ruQOyKuWyBjjnFVvG+pXV/c6jdS3LmQ3Sr8zc8Zrgr7VbiaYtPO7k&#10;n+Js18TXnh8LK0GeDicU6Lsber+KJrjVFDTKYreXMexR0B65703xHe3t1tvHdxDNynzcGubFwS+S&#10;a6FZl1Pw0ILdd0lrlnDHkLntXg1cRUdXmRyUsQ60HFmZaxWa3SyXxJh5DhOvStbwpZWGvGTwzcXZ&#10;gM77oJG+7uAOAa58sd+CK1Y73Sba4tLizikOxR56k9++KynKLnzWMadm2hr6IthO8EsilkYhipqO&#10;YBVCbuF6c1oeLdMttLS1vrC/E0N5FvAzyh7g1gSXLE8mvpcPmGBVFRS1OOtFwfuk7yKuMnjvVe5k&#10;3KccZ7Uwyk8HNIz7hj+dc+IxVGcbI50p23EikZe9SCQf3ulRcUq/e6V5rqKxpFMlVsnBppOTQCD/&#10;APWowCOeT9KylK5td2APg5I61a0nVbnSNRi1GzfEkTZX39vpVPFOxg5qVNgjb8U2lvJKmt6d/wAe&#10;92N23ujd1rIzzWp4bv7Zlk0TUc+TcjEbHJ8uTs2B+VUdRsJtMu5LS5jKsjHg1q9Y3QRbUuVm3bXL&#10;az4eKmT9/ZnJYnkr2P8AT8BWxrmmjxX4Gh8Yx3EDXds/2e9iE6mU4HEhXOQCO+McVyWh6mdMvlnK&#10;hkYFJU/vKeo/z6VuabcDwj4kEdyweyvItsvHDxP0b8OD+FaU6itZmttNDnA20gjgita7ca3pgv1T&#10;NxAAtxz94dm/z6VH4s0KXQtTeHZ+6f5oZAPlZT0I9aqaNqjabd72XfG6lJkP8SnrUyaTG9VdFfJH&#10;X9atyu9xpySZBMXyHjt2/wA+1LrmnGwuSUGYZVDwuOhU1FpMhaR7R2ULKhA3DgHGR/h+NZ7Ow3NN&#10;XRX8wgFR+FAdicjn1zTWBRiCORTd+BipuHNYeXx0pC7EEmmFz6U1n7lqLkuY9mOMUxpMcimF80hO&#10;O9ClYwnO4M3cmoyxbqaGPGSaYSTziq5kcs5O4Fs85+lJ1o/CjjNCmZAaKKKlu4BU+n3lxp97FfWk&#10;pjlikDxuOzA5BqCgHFVB2YLR3PavEulL8QPAUWp2kTvss/tNoygny1yQ8X0V9w/L1rxq7hKS4I9u&#10;leu/su+MYbe+n8O38Sy+SrXcEcjkeZCBi5hA6fNH849DHWD+0D8NR4C8cTw2MyzWF4PtFjcJ9142&#10;5BH513LD89Pn6nTOoqsFFLVHnYUDnFFOZChx/SkIwf5VxuSTsc3LYSg88UvOMGk7090A1kB6U0jt&#10;nFS7fl6frTSwBx/WmZyihoU44HFKEPegzIOM5/CmNPzwDimZ3gup6T+yn8SW+En7QHhbx0WAitdV&#10;jS6DEgNC58uQH/gDNXV/t/fCU/Cr9o/WrS3twlnqUv22yKnho5OQQe/BFeH2168MiyIxDKQQwPQ1&#10;9Vfthz3Hxi/ZO+F/7QsT+ZcQWDaNrEmST50B2ZP1AU/jXLJOFVPudCqQcU0fK5Qp1XFGDnBqL7Qx&#10;b5s09XVhkV0kRqRZIE6UuFA4X9KYCSMg/lShmHVqNTRND+Pb9aKj3t60UrD5i9twc0bTUpCn/wCv&#10;QUHpWNmeu6ZFtOc5/CjBHOOp61JsBHAo2LjgUWE4EW4jP1p2/I9aUxAc/wAqQrgYxxTJtJChgOg4&#10;p29elMC46flShc0K7KTaHgg//rpBtz0plKCccGgrmH0d+RTRKwGKcHUjJ7U9GO6CjA60Y4zn6UZG&#10;OtJaDDAPWjHNLjHGM+9HWnYdhMA9RTHGOKkIHUDimkDuKmV0hNDOnNKBuGc0jMBk00zIqnPBrMzv&#10;FbkgUZGKns03ToOOW71T+2KgxjP4URap5MokUdDxmlZsccRRizblQRp8ygenfHSqkAJn+X61AdeV&#10;yWaPk/7VFvqEKyb5AcHrgU7GyxNKXU1J4nuLZ44gSWXjNY8um3YPNu/HcLWmmp6e4VfMxzycd/b6&#10;VbiurdgvkzoevQ9frSV0E1Tq9Tm2t3XqD+VIIW7iuqYJjywEbHTcAcVD9ltHGJLFGyeu3BP5U+Zm&#10;Kw8W9Gc4ysO1NIOBxXRSaHYyudkZX2Df41E/hyE8pK6Drgjd/hRzNg8OzETPQit3wqFIuFZBgovX&#10;61EfDMxP7q5Q88buM1e0PT7nT2lE643gAEHrzUykaUaTiy2IwXIHOP0pGiWNv9XjjrT1ypJJ604s&#10;M/MeOhFZXPSSViubePqhyPQUxrOPGDyCeRirSnkkD2ApGQnI55NO7DkTKb2C87cgemKh/s5C25kA&#10;PrjNaYUkdenWmtGcjnr2FHMJ0zKl0kAlVUcDtVc6XLnv7+1bgjDZ+nBoaJW6jA96V0HsrowTaXET&#10;EI5BHXHFLHcatDnyriTCnua09TtANNlmBOQBj86583DpwrkfQ1cVFs5asvZs0k13VUY+YFkOerr0&#10;/Kp18TSgfvrIH3DYrHW+nQbBKTx3AP8AOpE1GQLtKIw/3f8ACq5V3Mo1mbCeIrJsb7dxk84wcVLH&#10;rumSHHmMvH8QPFYi3sPDPbDIPJDdaV5bJz8sbA+/OKXJc1jiJLY3vt1hKB5d2uT2LVNFFkF0YMCe&#10;xrnYUt5yEWUqx9elWF0y5hOUlKnnpUOLR008RNmysZY5xyOM5pWD8gYPPJFZCf2tb8x3R/PP86d/&#10;a+rR5Vwrknrj/Cp5TpjipdUauQVyoI+lAVWfbxkVQTxFIUAmsAcDqrYp416wkwJIpB17dKRqsTDq&#10;WsgknZyBzXrf7Cvhfwv4k/ae8MN48juf7D025bUtVe2Ulkht0aYnPb7gGfevH49U0iWM5mKHA6rX&#10;0r+yDb6r8Pv2b/i3+0TpV7p4gXR4vC0X2hh5omvmy7Rj1EUb5P8AtVy4t2p27miq05WPEfjJ40uv&#10;H/xR13xhfSPJJqGpzTGSRsltzk5J9eetc1k4wTxj0p8qmaVpWlByx53daRUJ7du9XQhywQnUi1a4&#10;gbjp34oOcZB4IxSkOoOR+VI3Bz1Oa6CLpiBUU7mPbFDHB+7waVcgAhuKTLZI3bfSgZGeDuAIX60r&#10;B1Gcn24pScEgDPoR3pjcjceeamzQrai7m6Yz15xTJG5yPyxSqXYYIokZQuRwfXFWu5DiQZDOMoR6&#10;H1p/CnJ9fSkBLbu47cURL82CvXuK0TYrJkh2qu0qMYNd5+zDFpVz8ffCkOtWss1mddtRdRQ8O0fm&#10;ruA98VwQIPXueK9R/Yu0/WtT/ae8FWOgvAl2+v25iNycJkOGwfyrHEytQZVOPvn0ZpGo3U3wE8cS&#10;+HdBSBm8d6q1hrk+CJUMcn+iuSByVw31Br5q0+SM6+UmgZZfsQwwb5R+8II/z6V7vZX1n/wy94mv&#10;tf8AEpFjeeOLpJtFhUb4pWhLLcLjtksv+NeFaYlz/ad7JBcIYkt0BUn5mPmvg/lmvMyFWxUn5n0F&#10;GNqSO1u5R9vt4FbPyZz60szZllUknjAPvUctux1G3mJIBjB2jpxSzZjmmUkE5znvX6XTb5EDWpXu&#10;t0aAsMfujXleuOJdVudpUkTtnjpzXqV6AIkbdn9yevevKtTI/tK4bHWVv514eYu8jkxCsiuShwwH&#10;T2oy20gkcd6Q7SMBwcdcUYzwT0ryGcooUqpGO2OtJGjg5PpQCPurx705X/iLdOpqUikriENnHTjO&#10;aaVblc96ec7cEjnrikZhj5Tg59aLXBxGcg56/hSgnk/U0Jk5L9vbpTsFunBpNWBoavzcEGlC7Vyo&#10;4PXFCkkccetPCnI7e5FSNKyGkEHaR+AFIIxnp075qTsDnP4Uh9MdRyaYxAmFO8ZPrmkZdvIOfSpW&#10;J25wRj1qMRT3UyWVnEzyysAiKMkk0m9DSnTlUkkjp/gr8M774s/EK08NQ7o7VT5uo3WMLbwLy7k9&#10;uK7T9pH4naV4tubDwz4WPleFvCUUlj4XsAAA8rMDLctgAs7EAsx/uoo4UVZNnq3wN+FqeFYojaa3&#10;4oXOp3MigfZ7UZxHnsSAWIPtXN/Cr4dw/F7xI1pdXcltYWMGEI52qDnJ92OSfrVYFVZTdSXwr+v+&#10;AfSVcNThh40IL33udf8As6pYfCPQ7/x941szHdXVv5mjyOM7xzuI9+9eV/EDxjqviTX7vxBqM+bq&#10;8YtGCfuD/wCtXa/H3x5NqFva+DLaVPs+jxeUpXGCi8D9BmvLQsmqTpLLk5ALc/dUdB+PJrrq1LJv&#10;qzlx1ZYeisNAfo9pIkC3so/eOPlOO3/160FlIkznPHPvTdwOBjHYe1CAbunA4rzJu5w0Y8iLtsWK&#10;4P4HFTKTyWBIP3qr27+Wy4Uke3FWBwOOpHGKyO6Duh2R944GegNMmbCYU9BTwvyglGzntSlSD5ar&#10;n6//AF6By1RVlhcr1/HioggC8ZwOoq40Tdsk+oqJ1dmypHX9RQYtERGDuzlR3xRHETgggjvgZp2w&#10;Mp6A5z1pyqd24nPORmq5mRysBGMcpjH606PKsAe44Ap20q28jjPJFCEO+UXJByM+lK7IcWPU4U4G&#10;fTHGKVcbhkEeozS8AcHPv0xQVyvygeucVOjM3EUbRx1x1FG7ByQDx09KBgNtwRx3NKUfONpPoe1F&#10;kFkI/wAxG4YwKVEJPBPPqKYWCt94cHpmnRsSCW/CqSFyinCHgYOe9P3ZOxj1PekB2tkH7vrSLmQ8&#10;t9TmnZJDSsKyuGxkZNEg2jawpxGDhhk/SmMSTnr9DSSuNq4i4PysePeghslgBj1oUbsb+o6+1BQk&#10;/I3fsadieUTDb8+o/OhN2dp6gdqcPQfpSgEEgDn61S2KWgi8jGcAU4YB2qTnsaRckZPJI4BFKMED&#10;gc9cU0rsBVYggdSeuachPX1Ix70wSfMcKSB0OaUD5PlPNdNNBO/KTIzKS2KmTb1KgEH1zmqyEg84&#10;x7VOrN95WHSvUw7szxsSrlhGO3APPpnpSSFsbupA9ahjYhRvGfXFPLITuAAGMEYr14T0PGqQdyNi&#10;3R+MHnPeoySCcdxyDT5Nw5HUdvWoZGOMM6jPUe9ZVZXJhEY5yAOtRSEnseOgzTpGbdjP1wKaz4HK&#10;5PavPqO7OqKKGu7HsWRhy7hfvepqkWd2PyYLZwfxxVrXDxDGv8U64X6ZNVoYzIqkA5JXOPz/AK1z&#10;S2C5hXpM3iKQtgbWPOOmBWuLq5tmjuLV2jkjwyupwVIxyKxURbnX5wWyN74w2K2pgS2ByB6Dp/k1&#10;z0ZzpVOeLs0zppya+47XwR+1L8T/AIea9a6pFHY3k9tMs0Pn2qt8wAAJHQ9BwQR7Vm/GP4vQ/Fme&#10;zvYPDaWEtpFtaQTFifUdAMZyema5e9ijc7sDIwc7faqJgeG63xAlH7KO9foEvETievlEstq1+anK&#10;yd0r23tzW5vxOP6rh41VUS1Xm7fdsa/hS0ud2J7pljlQsN7cEg/rxXYaRFp1qAZfEVuD3AccV5rq&#10;FxqBdoJndYwpAjPykH6fX+dGgxTicNMGwTgGvJqZviZ4dQk2/wATrwzn7SyR6/bapY7Sq+IIiAc5&#10;Djj9ae15aNkR+JIBxkZZeT+dcDApWBgIWZiBsOcYqFjBPKBeIyxniRgvbvivEdWUp6o91xqxhex1&#10;l689zE6W+qwucYzu61gQ65r3hnXV1vS5vJnjHL9VYeh9RXNeKI9Eswj+H7+ZmJxIrjbge2BVfRNS&#10;u7iQQXeoMUZuY2JJPHXOOn4130sdVwzU6bcWtUzw62Jn7RxaPQ7T47/FzxDP/wAIkms29ul1PuMc&#10;kSRxBlDcsWHYFu/c1qeIvFvg/SdPii1LXre+1DyQLg2nzJvxzgjivMNRc3cv2KB12RjLNjp7VHa6&#10;b5EpZnV1xx8tfSUuPcdHBTpVl7SUusnsvQ5XSlzpp2XYtXtwLu6knK7Q7ZUegzVa6tobtFSdeAeO&#10;anIUNgH8hTXIL8Dv1NfBVajqzcn1OiUeZlMaLY55jJ/4FTm0DTt2BGwx/tVaMQXJXPPXBp4yzAdD&#10;3ArJuwo4eDYxNF0tFCfZzg+pqW10TT4lO0EknowzmpQMjGOafGwyBjp61k2zrhhqXYhGhWn34zty&#10;eAuKVvDtsxHmTsMdTircYPRwcegqSPI6/wAqwlCN72O6FKMVYzZPC1o7DdcHBHdBTJPBtk3C3J+b&#10;vs6Vr5wwwMZ703eCxG/Py4zinGxE8LSl0MC48GW+SsV3yD1K9qifwRhci8T/AL5reIIfpnjqaQnO&#10;CM47Vsmcc8DSMzTPBEZbf9ojY+6mtEeBpJBnehyOMg4Bq9pce4528etaMe4AqpOPQ9K05mjlngqf&#10;Mcvd+BrqTAR4woHCnNZF14FvVlCKI8E9d2K7qeTCEN69M45qhemQnr25pqTZH1GEtDjm8D3yE5ER&#10;wBjD0z/hDNT25FqpHs1dWpcgtuBP0p4eRvmONpNPmYf2dA5CTwdqKj/j0Jz6EcUg8IaiOTaH6mux&#10;DumT37HNJvkIwT+FPmYv7NhfZHN6Nol9ZXyPNasqqc5I4rfbH3cfWpHAYct2xgGm4RRh+cdyak6q&#10;eHVJDNrE/d4HUZpV6bQvI9KeYSRkHBz0NKURGCkgZ4+hpjbsATHHHTjPNKCA/DHHfjrQyHG3dgEU&#10;rRB2yQeKCRGCvxgYB6E0igqwPT14p+EwAh6Ht1p6jA3E8noCO1JO4kxjDd2zjoAOlNdNjfKT154x&#10;mpXC9Ac49aRjtUMAcd+KZolZCL8wX27ZpyIyjYB1OetA+VhhgcgYHepEXI+ZsE8HNACqhxt5GPSp&#10;AD29OSaQLg7gn4VIkbN269KdtRJahEybwgGSOvtVxFJ+bGc9sVAkTcBDg/TtVyKMhQCw9BxSZ2Ul&#10;YIySME8c4FLnAHzDOOTSgbT0+tNc7TyuM9DVw3Cs7gWOMBuCOCKa24np+tKEYEe/Smvlckcj39a6&#10;E9DyasW2RupIyGPcdahuOgOPwNTDkkEnGecVBNsJwDjjilJsxjTK8uGOTxg+vWqsxYE89eAKtTqh&#10;zuJwM9Kqyxgk5c5YcDFZPVnRCBC2Ezu/LPSmH5h68ccU8xsx3HnjrmgqNpGMc8ZpHQombrmmzXyI&#10;LdAcZzzWavhS/K7imOem79a6RQUIyAcCiRweg/CjqZTwsJ7nNv4WuihO0ZHTLVG/hO8TG6NfbBrp&#10;ioU/0xUchATbtPr060czvuZPAQOcbwrexYB2DPbfQfC98F3FF9cZroCNw3cimkkH5jz/ADpc1iVg&#10;YX0MKLwzdhSzBPfLUN4buTyAvPv2rcJzlScH0o4xyc9sUuYv6nC1jR+EPhj7X4jNrldzRcY69RX0&#10;D4L8GTeGJZNRSze4BjJeNVyzgc/LXzlpWq6h4d1aHV9IlKTwvuVvX2PtXpWj/trfFnwfcvN4ds9L&#10;tnktpYGZrUyFopEKOpycYZWI9eeOa/ePC7ijgzJsPKWaScaqej5ZSTX/AG6nb7jlxUcZQVqEOaLX&#10;RpO/zaO9g/a5+FuiWt5oXib4V6sl07oIbg3Cq1tg/N+743bhxz0/GvMvjd8ZNL+JmoWuleFrGS30&#10;2Fw7GYYeV8dSAeAMniuM+IXxD1H4oeIl8Q6xZ28Fz5KxuIFba+3vgk4rMsdSs9GcXNzZ+c2f3a5w&#10;BWnFvipj83nXy/DOH1Zy0kouMnHs7t289E/S9jmw+Ga5KtdvmttdWT+S/Vo73w49rBb5z1GSAM1o&#10;/wBoQkbQrkA9AprirP4nXzHZbafAgIOOM1dTxrqMqMQkKtjjamf61+Q47F0qrdj6rBzXsro6CfWE&#10;G5I4Jc4/uVh6rraspE8UgB6fJ0FYt7401pQXa4UtgjJjHNZNz441kqVmaNwf7ydK8ynXhCVzDFYp&#10;xOmj+LmueH7QafYpDIFPytOpJUegxj9aT/haereNPETXHieS0ijuHJlMECxID14VcKvPoAK4WfVW&#10;vJPMnQf8B4p3mhY8IuM17dPiTGUHFc14roePzutK6PQPEPizwhaRJbaVdSTbYsSKE43Z6A9xjHNc&#10;XrF7Fq1yZdpC4+UHqKpiJmG8tzT0DqxwxOa4MzzmpmMruKSLp039p3HJZWpAKxjOOc96nSG3QnEI&#10;+oHWmKMYB9PTvU0YHJK/jivBZ2UaML7DgItuRCAfYCnhwgGMfgKYAM5I6U7cdu5T1pdDrdOCWw8S&#10;sDkYPPWl3AgnAxnqO9MAK8n8qed2AM9+woTbZzyjHsOjOMEDHHWrViBuyoAz1qsoJbGBV63UquCu&#10;M96oyUEy9C4ROHAB75pty4VPlUdfzpIsZwWyGHBHWmTgdAvHQYoMuVcxnXe8scHIJ6VXCA9SMGrd&#10;zkAjafbFVggXIJwDQ2bxikGAoyMAA84pSU6p9aUfKMdT+WKCVIx39qm7L5SNlUr+PGOaaAQcqpGT&#10;0qZtpGDxTMH15qg5bDGXBJYHvg0oDD7/AD6c047d+Ac475pcZPAxnoT2pq4WuRpGDkknrkClEZXO&#10;OuacNqj7v15pQFUYYc1SZLjYZk55POe9OU4Xn8cUoPIyw29qBjoP0pjuCrtwAP0pysx42ke1IowA&#10;SOB1zS/MenIFU0N6iKgY8kdKFB4C5HXinKFPU/hmpE2ht2R+dXGIbDYxj5QpJzk5FSopwSeT9KFU&#10;5zj05qQJvBXJ68c9K1ijMeqrgMcCp4YlA75PQkVFHFn5gR0xyKuxxEAFOMgYGelUTIfC2IwxYk46&#10;7acgzjJ3fLjNIkch4DA4I69TTgoXkAg9cGtoGbbTJBsDgbj064py5/v01cdQetKGAOc84rsg7HNV&#10;QjNhSW9ccUxiGJy3PYGnycgADr14qJxGBg84710xnY5WBdU5PHHr0piqRyBx9acyYU9s+gpu7Gcd&#10;RRKroQVbkRtdwKz4Am659QeKglkcZLLwTyc1NfkrLGxQNmVc8e//ANeq04+c/KRg1wzlqd9GC5SI&#10;kls469RTVOfy6ZpWU5ypBBPXFDfKAemewrkqSuzotqIVCnrn0xTW44BOfSnMMoABTW+YZA5B9a5H&#10;qbRiG5TGTtApoPtgHvSqpwQaOp6VmaqKQDIO49hQSU4Pfng0gC5PX2pHGDwtTNlCgKD8x5PSjIH8&#10;JNAJwOPoc0gk+bJ9eo6VkQ0x3AU5HFMcKTkU8Bc7twz6Z7U2QgYAPI60xOxX1Swk1FV2OFCZ4aqa&#10;+HAr/vZhjvtrTz/d5z3oG7k9eaE9TmnRi2Y76XFb3ywSsfLcfK1NtraOG+8m5TcMkYrQ1lVkt1nV&#10;QDG2eR1HpVXUQkiJdR5+cZ/Edf8APtRcwdNJ2NCOxsRki2UnHPGKXyoVGBEvTj5elFvdR3FussfD&#10;Y5pd+VDKOnanfQ0hGNh24/wjqecUhkI5AphIByF7+tIXfHPPpilcuyQpckEgjBrsvhQ4EN02/jd1&#10;HauJeXBODj612XwkJeC6YHADDg9xg/4124OpUjWVmdmCb9od9b8vDIDgheCa4y51XTfDfjK+a8sm&#10;Y3ke2GReqsetdfAxMsQTJYRY44zXLeMrZIpk15rVJRZXYMsZHDKeor6zFc8qKk2exUbZPrLed4Ng&#10;xJkecOc45zUGvCR9f0rH8Nv8uD1qfV761v8AwbBeWkflxyTKVRuMc1FrKRjxNpXyYAh/pXLOrKVJ&#10;a9zmrLQ4zxQ8rRagApyb3pjrwa4G7z5vNd74wctFfMne/JXHsDmuDucM5JNeFiHeSPkcz3Ic1veD&#10;tTt7S7aO6UlZ4jF16ZxWExzj6VNYT+TMrgZwwIFcs1eJ5uHnyVC5rFhJp99JbSdVbgjuO1P0+fTU&#10;sZo7mFjOceS4PA9c1f8AFc8Gr20OuWkGxW/dSr6MBWPps1vDdo95HvjDfOmeorJK8bHXKXLUujpr&#10;TR9K8ReFbi/W+8m606DPksRiUZzx71ycowa6Tw/c6Rc6o+mz74bS8kCh88xjP/16zPFmjw6Hrdzp&#10;kNwJkifCSj+IdjRTdnYvEQ5ocyMv6UjYAyaM0Nkjiug857AvI5py9aYqlTmnoeuRSHEeozwKXoev&#10;SkGMDjr6UewqWjZB70uAR0OaMZHFGOM0itBV3ZyOCK6CRX8X6H9oiVTeWKBZVB+aSP8AvY7471zo&#10;z2q3ouoy6RqUd8iBgpw6E8Mp6j8q0hKzsTOLaut0Vx8nU1r/AGv+19AWB3/fWHTjloif6H+dM8Ua&#10;ZHFMmrWMYFpdjfDg52/7J9xWbb3EltIJY3IIHUdx3FOV4MqErq52drJH448D/wBmGPdqWkqWjOeZ&#10;IfT8P8K4yQMjFWU5FaHhrxDd+HNah1ixYBo2O5TyGU8FT+FbfxQ8K22m3Nv4i0Y79P1OLzYZFBwG&#10;/iXPfBq178Sm7Oxl6Rs1vTW0aWZVmh/eWrOfvAA5X+tZSmS3nB6MjZ+hFRwXEtrMs8LlXRgVYdjW&#10;pr8cd/bR+IbNAFm4uEUf6uT/AOv2qFdkcyTsUtTQJP5oOVlG9fbPaqzMMVaCG50kuHG62fkHqVb/&#10;AOv/AEqiXySpP4UnuQ56D2IGcGoycnmk3cctn0pjMQcmgylPQcz8YxTHkFNLHPBpOvegwlUb2FJJ&#10;60ZG3GOfWkoH0oIDJznNFH0oJBoEGKXOeAKSmtLtOcdDTUWxOSjuOo4qP7QAOn5mmG5Y9/0qlBmT&#10;rQRseFvEF/4W1601/TJNs9pOskeejY6qfUEZBHcE19E+OtA0z4n/AAol/sibzJ9MiXUNG8w5Z7GU&#10;jdHnuY3yp/3vavl0TsGzmvaP2dviJNaaW1qy+dc6DI11FAT/AMfFjJ8lzD/48GA9ST2r0cJPXlZV&#10;PER5jyq9gaCRkcYKnBFVy4Fdx+0F4KXwV46nGnyCXTr9Fu9OnUYEkMg3KR+Brz5pjnk/rWOJoKnU&#10;LniIp6E5fIxikBB5NQ+acjOcfXrShgRgH8KwsZqqmyR3GMA5qF927ocAdafRjNMiV57kDbgev60l&#10;TlB1A5qJk9KDnlBoRDhq+uP2O7cfHT9j34nfs+3U++80SNPEGjI7/dUDZMFH12GvkfBHava/2A/i&#10;JD4A/aW0W31GRBYa+JNHvxK2E8u4XYCfo+0/hWNaN4XXQdNvVHisqSRSNHICCrEEehoErDvz613X&#10;7TXww1D4PfHPxH4B1CIK1nqL7NpBBUnIwR9cfhXB1rF3VyHeMiRZ2B9qlSVW71WoBI6GmXCrKJby&#10;PUUVUyfU0UrI0+sPsdCcYoA9/wAKeAP8KQKMYxXOpO59XyjQDnilCYAOQacAo6CnLgDIP4U7saiR&#10;Nj0xSVI6559/SmdsgVUdSJRsxKXAxQA2ePSlBOMnn0ppBYYVGaCue9Lz6UcVOliLIaVYdKbxUuM9&#10;qQr7UWE4kf40hOKeRgfe4ppAI5pXJaYeYUGRR5xGck+9NK8nNAIBwB1oI5pDhLilMgYbaZjjA/IU&#10;0Z70XsHPIcwBPWo2jBGc0/nsaSpuiWlIha3J5FRtbvVvkDPagjcSOKaZhLDxZSELg5ANOxIFxirW&#10;xVHPr1oManjP4Gm2QsO1sVA7r3pRcyqO/wCdWWt1PPf6UxrZccH9KNBeyrR2YyPUp0OVlYH1BqzF&#10;4gvkPF0592OarGzPXimG2bONtFoiU8TDqasPii7TqVJPUkVZi8YNwJIAR/FtbGf0rAMLgYAppSRT&#10;1qeRF/W68d0dTH4osXYbo2QZ6jBxVqPX9KkOftJXjoymuL3yLxmnLcPnvSdO5rDMZLdHdx3thKN8&#10;V3Gxx0Dc1NhZF3IQc9QD0rgFu5BzuqaPUriPhJWHsDiodJnRDM09zuTCQBt59OaUKRhip6dK42Px&#10;DqMY2reyY9C1WofFuopw0iuO4ZetT7NnTDMIM6nBI3bfp60w578elYaeNZm/11tG3uvH881YTxjZ&#10;MwL2bAd8Nmp5GdCxtNmpjaNg/OhmGeVLfyqnF4i0aVhmYp6706/lU66lpMgJS+TA6DOKXKzWOJpt&#10;FTV7hvs8sJAwYxg568iuedG3cV0V3bWl0RcW14hY9QD1+uaadLh8rf8AY4n/ALwyRjp0xWkbo5ay&#10;jVd0znSMdqUqNmRWzPp1qvzHTmAI/gk6fnVaWxswvypOpz1IDDH6U7mHsJGeCNuAeaQMc8E1aktI&#10;QTsuCR/tpj+WabHp8sxIhKtj3x/OndEezmO0xibyLp/rF6/WumeOMMRgHnriuf0+wukuI5PJbCuD&#10;nHvXQuwZtxIGSQKykz0sHBrcYY1POfpk1F9kWTjaDnn/AOvU4LD+LpxSqAvPX0wKhux3eyjIrNY5&#10;/hA56io5dOh5GznnHPU1dxhTk4PYjvTCRu4+6Ogovcl0UjNbTVc7FxnvX0Z8YtO8J/DD9gr4f/Di&#10;30K+sPE3ifV7zX9cmm3KlzbZENoQDwRhJCD714v4O0O48V+K9N8M2cirNf30VvEzDgF3C5P4mvZ/&#10;+CjPiDUZ/j5/wrCbxLa6rY+AtJtPD2mXVmoETRW0SqcYOD85c5rhrz5q8YroONJWZ82m1nWPes+M&#10;dgaQalqNuQv2gjHQHBrVaILgMM89MVna9EI1SUNkkkV6EbWOOsnASLWNUQk7t248grmpotflT/XW&#10;2WxjIOKylvJUACueOlSpqcynLbW9QV6/lV8ljmVZo1I9esyMyW7g+2KkTV9Nk+85X6rWS2owyR4e&#10;1A91OKYJbdh91gfpmlymqxDNsXVlLlxOvHQH+dODDGFkBznkH/CsFmjz8jE/XipY45h86ORjoQaT&#10;iaxrykbDEoASffg011cr0IrMNxfRYJmPtk5pf7Uvv4nB+opWLVZrcuMwzt596VFJPJGfbvVIagxP&#10;7yIH6VImqIpBZG6dBir90arpltsKoUg8dBXrH7Eceiz/ALUHhFPE8lxFYjU1aWW1zvTarEMOOzAG&#10;vIU1W0xteNgD3x0r2r9gG71J/wBpvRrvw7YRXtxa2d9cG1nUYZEtJmfr1woJxXNjP4Dsb0KkZTSP&#10;TPDMtg/7MFylv4Ra61c+L5CNWkX90bc2p3xE9N2cMB9a8Y0Y2ja3qO5XEoWNVz93bvbI/PFe0+Do&#10;vFE37IU7/wBt21voJ8axM8aj/SBc/Y3KH2QruU/SvGvCrXU2pahGGQwNNH8+BuDZP6YrjyON8Q/U&#10;+npr9yjtifL1GFeD+6A6/SmSks84K9Qec/5zUs9vEurQruYjygW560x0AE74wMnnGcCv0uEWqSIa&#10;6FO7ibyUywB8rk4ryjVDnUbhQ5x57EY7fMa9VnlJgIU52oRn0rye/O6/nGCf3rc/ia+ex7vNnDiW&#10;kRAnBNA6buaNgVMMO3NIWJGPT3ry7M4udC4OcqOtLGeOv/1qYMDt16A1JgH5SDipZe4BR0XJB9KY&#10;Ymzk5AznFOJKttGQKVmUnIweaE0WnoMyA3LdetLtxjkD8aQkE5U/U0Kwzz+BpOzYcyHIzdGHftzS&#10;gk9eAeKEHqc8dMUjSbjsK54qWrDHheeTgDvSqyZ2gcH1NNDDJBHHYU4EJg7aASuxskowSrYIHfvX&#10;ofwN8Ctbxy/FjxNG8GkWLtFZzsMCa62/Kq564yCa5n4U/DLX/jF4+svBOh4Rp5MzXEnCW8Q5aRj2&#10;AH+Fer/FbUX8V63pnwP+FVmZtF0OT7Jp8EfS8uf45WPcA5Zj26eledOu54hUYfPyR9dk+WN0XiZr&#10;RaLzZRdJviBeXelarqaPG1mzTXDL5rmT/llEg/vO2Fz/AAglv4a0fEGnW/7Pui21jZOBf6lbKbhQ&#10;eQ2OR9Ks/s6+FfCnhPxFreteLNTRv7EXdaI/C3DjIZhnrjH5GvLfjH8Rr7xr4lu/E13Kz+a5SxjP&#10;Zc4zXvucI01COyWpvWgsHCVap8T2OV8YXxvtbaETM/zEzMCeST0/OnWduLO3EQX733ietVNKtWZx&#10;dzqSSckk9W7mtLcGPzZ9cVw1Jtu58nzSrVXUkI3yuAep7U+N9zY25B/Sm4J5XGCeRTlXJ46fXrXM&#10;9jpi7oswFnjBDEAe1Tocjnjv1qvA6AhA3LVKhO8cde5GBUHRFlmI53YJ55HNLHncNxzgYzmmo7bf&#10;3Q4AweKej7QSVyfw/Cg0voNkOWAT169qjkh3cDHTpmpztwRj3xmmErnDKOc4NArMgUKH3EYwPrS9&#10;8hen3gQaGj6jOD1FC5AIYdT2HpQJ6jgOd2ck0ojVeQeT0+tJ8ynzMcA9M1JjJ8wHaOvSoasQ1YQA&#10;owLYxngetOBXO7GPXIpNpPIY9emOlC8ggdvehNoiUbjxhvmb8iaORwo+X2piv1yTjHOB0p2Tvzt6&#10;9eKpO5LgDYLbePXIpoG3hfTJ44okXewG4DHfFCnBJCk+1XEzBTu+bPQ8cUIwz1/LvSlX6DpjmnR/&#10;ezwfwo0QtRx28Z65PJFRu2AGJ/Ed6e5PfOQPWmOwJO1RyaIjAHacfkcdaCxYHaQCDSkFjlRx3pFQ&#10;qORge3WqAUEkbWYjnpSIVY56e1KwLEgc5FKqMGC44oARPkTanOeoNKv3cs2SDng0uCRtoHHJHP0q&#10;o7gIQMn5gQeoxUikBuMfhUb/ACsSpBwPWnIDjcTXTTBvQeGIBKDntmpFIY7fbtTEbGPmP+eKehGc&#10;g8DqDXfSdjysRG7HsQR0HBo3KwJPHHTFISMDLd+lJ8u7P+ycCvQhPQ8ucLsbK2P4htA7moZnVjnH&#10;OOM1M6FV2n064qF0BJUOQB3PrUzlcjksREDg/kDTHO3jA6elSkEMSx6dRTHAwDmuSTuy0rGZrUwW&#10;8ghAycOx+gH/ANeo4Nqsibj1J69hxS6urSakiHp5XIPuQKdbhl/fY4ERbJPTPasp7EHM2K+drMx4&#10;BLNneue9bsqD5vnJz2rF0MCTUXkO85fgxt15rekRMYU8ZyeK44dTqSVipeB1IQA55zxVY5zuzkCr&#10;N0zMBj05NVm5YBeM+prWLs7knpPwT+DXgPxTY/8ACQeMPHFjZ72JSzRDPOAD1K8Ko+pr1jTPh7+z&#10;ppa+SJdTu2ByzKYoh+gbj8a+e/h4zpqshQ4BjwfevUNBmcqAST6f5/Gv1bIOIeH8JgYU3gITqLeU&#10;vev52ei9EengsLObcnVkl0S0/Hdnop8P/ASLcYtC1AA8bvty/wDxFUb/AMLfAy566dqUYxzi7Qn6&#10;8x81gCWHaqOcHr9OaqX8zuhEWAWPNetW4oy2W+BpW/wR/wAj0ZYR2/iT+9kfiX4MfBTWC82m+KLm&#10;1kkXCx3Vkjr/AN9IVI/KvJfiF8Kk8FXkctlqlreWsjEGa1nzg+hU4ZfxH513mrRSAFxIUOPlwele&#10;ceKHkbWndnL/AC9Sf8a+U4hzXIMbhWqOFVOp3jovu2PFr4ScKl3UbXmtfvKEcMMUOyNAozk+9ITg&#10;/hS85ByOnSlYEEYAweMA1+dvUhKwh2sAeRmg5K9zxQUx349PSggk47CktBcrEQdD1wKcMHvSFWUB&#10;UPfrSomG/HkUM1gtSUPjgE++acrsc8duBTYl3Nnb0604qMjjAPaoex0xRNE5KAentU0bcY3cgVBG&#10;Cw5HfIqZCM5AwazkdMB7YXqP0prKA2cmnNuYck5xxzSKO350o7lPYjdQOAOvWmdeD+NTSKMDJGe5&#10;pirjqe9arYwntcu6WoAJNW2JHfjGPrVexj+XIPv9atPgHGMDtiqOeSuyC4wGxg8kbeKrXcZKn5cH&#10;3NXGGAy5yPcdKrzKxTAPOe38qCbWM4Ljv04NO2HrnpT3iKtg5ycde9JjAGR+FWncoFBBCkUhXb1H&#10;/wBanKVBIIyQOB60Da3BAFAWY0EsecdO1KqkEYqQoAMKckdMU0bSwLN9aLoNxCrAdcn1pDG3Ukcj&#10;oaeBtfOcjtmnEbVyOSfQUzGS5WMReAzdv0pzlhuUsOnIFOjKj5WA5HQ0jKqNlgM9smgjluNMeedw&#10;xxzQo2tg5wfSnEbjlMHjHHrS4AYkjqf60DURJBtXggE9QT7UQLlSHA570oVSxG4fnSsMLkIOe5HT&#10;mgvaNhUTIwVBHcY7U4qdwY+vWlQAqfUD0pwAxkDv1pogcsakbj+JzUgjGMFsDHpTYwTwWzntUkYT&#10;dnOewGKEiktR9sg6kjAHGTVqNem705wKgiBByMeuB3qdWO3GRQ9zrpDmUYyW49M0xwT938RTg/O4&#10;MDxzxTWOSXB/CqiKshoUg7j/ADpGHzH5iBSq25ipPA9qax2rkNkZxnpWp59RWImznj8eKhlJJ6ZH&#10;ep3bC53Cq8nyjIIBzSbIjFXIZHBI3DqeD6VWn3P91hjru6VPMqk5PTtVd1+YkHjtzUHRGKIn+U+h&#10;9qaSADyOlSMwHBPb0qKRcHcF/ACk2aKIIcjcTnI/Chvu9f1oTAHABHpQcYJ6fhU6spJDQQRxnGM/&#10;/XqNju57GpXC7MknPrTDgrk8/SkOwwqCw+YEZ6ZpNuSO4pwXqFJzjrQ6qo+YHOfSk2KxG/uMimgH&#10;cDjPPX3qQ8jcDgUzttxj3pJu4pbAw2gruyagkQEgvg4OeamJKg56jvUTqdnXr3q1Jx2MppWK11bm&#10;RxJC2GUU2HTNT1i4+zW25iSCVz8uf8anZ1QZwM9q9B+BHxXsfh/M1nD4K065vrmbcNTvIhK0SAfd&#10;RG+Uc98E172QYXBZhmEaOLr+yg95Wb+Vl1f3HJUhNx9yHM+17fizC0D4I+OdRbFlol3P8u4GC1dw&#10;fbgV0+n/ALNnxQurcTy+FNRQNkFWsnH8+K9Uk+P3j3V02y6rPHHxtSOQqMdMADAH5VTvPH3iG8TD&#10;3kpO31PFfpU+F+AqMfdxFSb/AO3Uvus2e3h6WOp00uSC+bb/ADPLdZ/Zv8dWsTOdBvdyj7vkdf1r&#10;ltT+CfjS1Vzd6DdxBeQZLZgCK9Z1bxTrCt+9u5G54Ga5vVPEniASlotRkRe21iMfrXzuLyrhOD9y&#10;U16tP9DHE4avUi7qP4/5nkWp+F9R0aUJdQ4JPA//AF1AlsUUBjz3HpXXeNfE2t3rfZdQuvOXkfvV&#10;DH8zyK5hkyeG4x2r4bMqOFo1mqDujyYUJU3qEaEAYGfanYUEAKRjqRSKmPu9e9PAYHO7n1ry+Y6I&#10;xJVULgAdO+aVVOM/jx3ojGVAzgCnEY4BzQdVONkG3P3mJx1o2DGG6dhSjLcnr609CxAYg5PTBpMq&#10;bEXc7Dg8VIyAkHP1oXcOe9KCzfw/l3pHO9x9uMtkZwPTjFXYsfLnn1FQW8ZVdxxzjvVlVBwMd/Wr&#10;VwUdCcOOoHI7E5qKbkZySM8inHaFyvXjPao5G7njsABTJjBXKtyMrxwc81XXBypxnNWJsuu5R0HO&#10;KhwSuQeB71Ks2bcoYCHkZyPWgrk5x1oIUcsePzpW7bSRnvnFOw+UaQ3UA5x27UgBJxjFPBOO5P0p&#10;pBz1x70A4iBQGHy49c0uEbK9/btSlCeo5HekKnOM5z0qkxcrE2rnBP0GaXGVIz+tLhiOfXjigKM5&#10;x+BqiWhgG4bR2pw2jqQOOuadtIOQO9AUls7jjp7007Ao3YdvlA6d6AiFskj6ZpxGD8q8GhF3AEEf&#10;XNaRWomkgWMs3PbtmpArEcHvxQiso6546VIgJO7H61pEybuJHHgY5+vepI4yTuB6d6I1xkleOxHa&#10;pxC2Cwxjvj0rQlsdbqVTLnp/WrcasPkLc7cCooUGMjnjn5anjHG1sfjxRuQLGhVmZn4PUinHGMk8&#10;eo70LkEkDr2+tIWwefpj0NbQ3FJ6WFJKnkgfSkzxktk+lJuwRj8KQYAxgjFdCaRhUVwZ9rcnnHpS&#10;7icbV7U1jk8dccims7ADJxn3q+ZnJKGo533A5/lUEsgUlVIzSvLkZqtM4UH5se69altl06abI7p9&#10;zp83HmKc49CKjmGJZAeu7r/WicFomYMfy61Jc8TnORnnBHSuapKzsd0Y2iV2B28L9BTG3BhuGAen&#10;NSMQxK7sAVFKy7ssOe+K5psuEWmJk4KMvbjPakAA5wM47GhGIl2sMj1NDNuBCmsGzoihU2kcDGKT&#10;AJwD09KTJJByaUsM9cj1qSxAeQMfhSLwOOuOeKRTk55I5OTQflwFz7VEld3AGIPOeT3pAys2G5wc&#10;80hY7sH6g0kjZxg9fU1m2J3H7nPzA9+9GcnGByOlNXPb+VNkBGF6D1xSM3cfwDznr60Bedw4yfWk&#10;VgRlSR7Yo3dSGzz2otcjUSRFkhaNlGCCM1mQK01pLbMfmiO4A+netHe3ZvwPeqlzGbbUo5QTtlwD&#10;9fSnaxhUWo3SZGUvbEZxyKuZJ5PHPSs6XNleh8kLn9Kv/Ky7iOMdqOgo7hIylQCee5pjMBlQT15p&#10;DuDdd3oMUp4OV79Kce5o7WI9pYHJ7123wki2wXRLEZfHA46Vw7ZHTk9zXefB6LzLK8LDgONuD7V1&#10;4T+Mjrwa/eo7mAM00TpnCp0rN1Wze80bU4n2fvBlfr2rWgiIvYV3YAj5yf8AOaqTx7bO+KqT1Ckf&#10;Svt50+bDHtSjY5O28RtrfhaDSvsaxvZyojuq8NzwfrWhr0Un/CX6cFfpa54HWsaFL3Sr8+Hxbh0v&#10;JknRscqO/wDn2rb1dX/4TW2WY4xaAgg/n0rwneMXFnJVvyHB+JGAsLuRW+9qDjH4H+tcJcqTIcV2&#10;/iMBtKmcMDuv5ME1xU6lnryKzSmfJZim2QYbbQhwwPvUhjI5z+VRsDnFZbo8drlZ02jX51PQX8LC&#10;zDOzGSKUDkEdvpXPvG0cpBGOcGtHwtr83h/Uk1G3jWQqCCrDgim+J4ZPtzXxtzElz+9RSMDk84/G&#10;sVpKx2ytOkpImstUtLUWktrZ4mgfdIWOQ/NanjXRbB9FtPFdncsHvZGEls45THcH0rA0W+s7bzVv&#10;LUSl4ysZJ+63Y113hZLXxvpcnh3VD5RsrV5LW4UcZHQNWcvclc6qFq1HlOCYsrEE0oYY69aS9UxS&#10;FT2NVzJg9K646rQ8WpP2c3FlksBRvwcg1X830z+NIZCecU+Vke37FsSA8HH504Px1NU0lK9qkSXd&#10;xmk0awrqRZFGe+aYrZHWnnnk1DVjpi7oUYHNBYk4HegHnI7e9IfSkXc2fD97BeQP4d1BgI5uYJGJ&#10;+STHH0B6VmXlpLZ3L28/BVsdOtRI5jcOjbSDkEdjXT6osXjDw6uuWyqL2zAS9UdZF7PW0ffjYzvy&#10;yv3OZDBfun612fgXXLbXNDl+HOtsBHMTJps7Y/dTf3ck8K38wPWuJZtrYzV3SVlnmCWrYmT5o8Hk&#10;kc8e/f8ACs+aUHobU+WbsyLV9OudMvZLG6jKSROVZT6ip/DeqQ2tw9hf82t0Nk2f4T2YfQ/pmuk8&#10;SQReMfDi+KogPt9qBHqCbuZAOknJzn1ri5E2NxUxndixFF035Gm9lNo2sSaZcDiQGPJ7g9D+eKyZ&#10;43jkKuMEHBBrfTf4k0IyrlrvT0G493i6A/hWVq5jkkW6jAAlTcwHOD3H51u1dXRyy2KJYDio2kHU&#10;miQnGQaruTnB6j1pRjc4a1ZxJ/NXqT9aQzrjofwquWb1pMn1q+RHK68ix9oGORSiYHkVWpQxHQ0+&#10;SIKvMtCRNpPfHSkEoPSqwcil3/hSUEivrDLBfPQ4qKQ5J5/SgOf71IDuGAfyqkrClLnRGRg4op+A&#10;Rg01lwOtMwaYlbXgDxXc+C/Fdl4jtwW+zTDzYwf9ZGfldP8AgSlh+NYtKpwwNXCThK4J2Z9HeLfD&#10;WnfEH4b3/hayfz73QIRqfh+473WmynJQD1RmHGcgP7V863ULRyFWBBB5Br2/4IeOry48GQ6la25n&#10;1PwbP5jx7+bnSpSVliI9FLFc9vNX0Fct+0b8ObDwb4xOoeHZhPo+rQreaXcgHDxSAMPx56eufSvU&#10;rRVehdbnRKDlC6PNAcc04Sev40jDBxSV5GxzptEivj+LNO3kdqhpdzetBaqNEpkA7U1nBOfWo8n1&#10;ooE6kmSZB57Va0XUbrR9WttXs3ZJbadJYmB5VlYEH8xVWFC5xVhIsdR+YqZbG9KLm7n0x/wUe0NP&#10;GUfgj9prSoSbTxr4dgkuJQpx9pRQJAT6hgw/Cvlxhg19a+DY5fjz/wAE5tb8KTKsuo/DfWVurMlv&#10;mWznySAO4DBu/G7pXyZIhBweCDWdF+7YmtT5WMAJ6ClKkU4YxgUoGa2MuVEdFWNn+z+lFK5XsvM3&#10;QB19/WjBxyaRQejGlBAHFc59iGPT+VHTBB/DFHPYZx3FLxnI79KEUI2c96QqM5IpSOPc0YA6j9ad&#10;2mK10J1PWlIHQA9sUccfrS44wOx5pO7BIjZWHX1pOOgqQ5I6dO9I0YboRTUmiHFDQOcnH40FTTlG&#10;ByeaXa2Nwpyd9hpETDjBpuzj3qVkzjn603HcipiiJRIqUjFPwOuKAM1WljPkvoREYJYelNHBzjPv&#10;VyWwVLaK4W5jYyMwMYPKYxyfrUN1bNbsEZ0bK5BRwR+lZt3IlCxD06mjgc5pQrY/pSqmeOtIlJsQ&#10;A7QKQgqea0NPhmgk88W4kG0gqwz1GKqz20kYJdCPwpJmjpSSuQ98f0oyB2o+72pVBJ5pmYoLE9OK&#10;NopR2x+lSBR0xVxV0Wo3Itq44pQo7dqkIHcUsUEkzlYoi3GTim7IfIQlF5+UU14FPYVOV5wBSFQe&#10;oprVCdJMqm1BHA5phtccZFXSnFIyZPWizMZYaDKJtGHRc/Sk8lxwVq+I+xoKA9TSI+qRM4owoKsO&#10;1aAhVuAucegpPsiMenNFmQ8JLoUAGHrRuYcZq+9lF1Vu3pULWnP3qHdEPD1IogWZ1HU04XTjjNOa&#10;3b0ppt2I4FKyJ5a0dhwu2HO41NDq93GP3dy49g5qq0TDtSeU2aXKhqrWiacXiLUUz/pJOf7wB/nU&#10;0fiecoI5Yo2wfTmsbawPFB30cpaxVVbo2xrto3D2Cg5ySGq3b63o6RgeQ6N34BrmMv2/lTvNcUuU&#10;0jjZLc7KHWNFZdiXAHcblNTJd6bIAI7yM5/2xxXECeQ8A1Ilw46/zqXTbOqnmLWx3EaRykskmfQr&#10;zmkaIhhnnj0rjYr+aPlZGX6GrC6/qCgf6a5+rVm6bO2GZq2p1DpIr/OOp9KQ5HbPFYMPirUFbLzB&#10;x/tqKsDxhI3+stYyB/dyKnkaOmOYU5bn0J/wT98OWd5+0DbePte8Ey67ovgvTrnXtas0Ax5MERKk&#10;54x5hjryXx54hPinxjqfiAqV+230kwRmztDMSBnv6V698AvE1n8Nv2NviV8X7TxZLpmp69f2fhi0&#10;sU+9eWzZnucH0G2EH/69eBJr+lzSESM656FhmuClTnPENtbG6xdFx3LDH2HTtzWb4hPm7AiYAJ6j&#10;rwKupqmlytn7SuOh3cVYBsplK+Yjrn2I/Wu9RaOepKnURyhRh2pNp6munl0uxmfd9lUg/wB0Y/lU&#10;Umg6c7BUjkGegD/4g1fMzjeHvsznTnFGeK2pvDIziKcn1BXpVaTQZ1bapByafMQ6MkZyMc9cYNa8&#10;ELJAjnoUzVSTRr2I5MGfTac1pKjJGkJyNqDOeoqWzbDQlF6kUkKsT6+4xVdogAQVq4WJG4ng9hUc&#10;m0DcFxnpUqR3cqe5WMKnnb09qFgGcDNTIO+OM8VKqYbditLoXs4lc2y7clBXsX7Ctnpi/HhbnVPE&#10;D6YkPh3VniuYwc7xYTlV+jHC/jXk6KrDBB9q9p/YbaXT/itrOoR+F11VYPA+uNLE4/1K/YZh5w/3&#10;Mhvwrmxj/cuxvQpR9ojuvCT+FYv2bWWWC6m13/hJY9sYB8hrX7K+5sdNyvjHfBry7wOlo+qagFL+&#10;cbyNXUj5duTj8c5r2PwqPE6fshssOnWw0ceM0Y6gD+9S4Fm/7r/dZDn6ivIfCLXvk3rxLH5TasoR&#10;1+9kAZyfTGP1rPh+KeLt5n1NP+EvQ7+4thFq8YTaT5Q+7z3/AM/nVOTPk3S7uXBI/wAK0pgG1pVz&#10;ykAzg1SMW+S5kxkZOOOcc1+tzoR9jp2MpoyLm38mMsI/mMPSvCdQ8U6nb38wZI2PmtnK+596991O&#10;aQQsmOluMZFfPrW4vdamjkQHLucY7818VmVNRq2Pn81lJSSRJF4wkGTLYKf91yP8al/4S+3dszWJ&#10;567Wpn2FVYKYuBjHHWiWxtSOIF/Ad/wryeV9zzFGra5ZTxRpLMGZHHqCKmXxDo0rfLcBR6MprIOl&#10;xSHmPHuDUcmkRBSyuRgfnQ4T8ilUrxe5vtqWmOAy38X4OKEurZ8FbhD6fMOtc4NKYn5ZDnP93pSN&#10;pU69JlPHQ1PJLsNYmujptp2BiwIJ7d6cIWOGJHtXKtbX0YyrdPRqeLnWbddonlA643Gk0+xSxdRP&#10;Y6hVwdpBpdrbTtOCBzXMrrmtRKF89sdfmUf4VNF4t1WLg+W3ruSpdjaOOaWqOiUHrk/WmBZLiZLK&#10;CNnkkYKkaDJJJrIj8ZXZys1pE2RjjivqT9gn4CR3mm337XvxS0xYfCvhSTdpqXAGNQvlBZFAPVFI&#10;yT9K8/MMXHB4Z1H8vN9j6bhvByzzMo4emrdW+iS3bNK48Cf8Mj/Aa2sZbgRePvG9tvvo24Om2BG4&#10;Ic/dbHzN9QO1effBaXxNf311e+Dm2XL2z2lpM65McTHMsvsz569hxVT49fF/xN8dPind3t/K0mpa&#10;5OMxpyLe2JykYA6FvvH2wK7LwV5n7P2kTvrCj7Vdw/6GZF/hxjBH17ehrXLcDOjhXUra1Jav/L5H&#10;2tXH4evmHscL/BpaLztu/mY/7Qvi/wANzW9h4L8MwiE6dD/ps2CGzgbgfXLZ/Q968SuZX1S7Nyik&#10;IvywA8AL3Nb/AMRtWF5evYNOPtF05mvZifuA/wAP4VhWLWIUQx3sb4UDduHSutuy5VsfIZ7mUK2J&#10;cb6FiIbYwqngcYXtTkJzknOB6dKNkY481cg+tOWF3UkMBx1rGSueVCvSta4AgDHXmljJz8zHn3pI&#10;43QAlMgn65pwBDYwcDvUOLOmFSPclhcA/KeRyM1ZQMxyrg+wqqgLjv8AlVhJlGFYcDpmsmrHTGSJ&#10;InCoQRyec571KHY/K+D9R/WomyN2D168dKk7grk8cc9KRsncf0UYP0pYwN3AHT9aYGaJxu6ewp8R&#10;bflxnj0oLt7oXCrt8w59cYqILtJIbJ6jirGQwyMYAweOc1ExIchR+lBKVyMb2XaTwDwcU8ZX7qHk&#10;D5fWl6jAIznoaQIVcmQ984AzmgQ/zCmNynjqKAF3b8gUig4J3HG71/SgKeM/mBxU2E0hw/2j2xnF&#10;KcAgZG3H50iOSCAuQOOtBy64A69gc1OxAkm/aCq9vTtSKzDnH0FLllXC898kdqSPAJVmPPtWiZhZ&#10;isQFIJOM8YpyEHK9z3pkjOCWIzx0zyaVMDAH15NNiJOOmBj6007QflHOMmmu7F8Kx+mKRmJHyqSM&#10;804gPaPAz5mc/pSAyE4znpxikXL/ACNj1PNCt/EowT6nP9KoBXIY5A5HJ470oJxnOD+VNByOvA65&#10;pVcNwW7/AJ0AKFw4kzyByKVckZPHPTPvSMx3fh1pF3AYPXPUD3qogKMKTgkg0/JJ3Dt2NJuAAIpQ&#10;No3FSfxrphuQ9x+3LYA6n8qdtAGcDHtTEIZAe+eSO9PDNjjOa7KbscVdJjiqouAo6dqUsASQvXpm&#10;kXbwoWhxkggY9MGuuEzzpwGMSMnt1FQs3OFXFTFc8k5z15qFwA3BGD3okzLlI2IbjPJpSQMgLxik&#10;IC8HqfSkIZeGOawYNJIyNRYtqbk4wsa9vqanA/ducD5VwBj/AGc/1qpJLv1G47fvMcdPugfzNWLi&#10;VDp886ZyI36D0BrOexGjkczoC7tQJIx84JzkHr7V0WFIMfXJyMH/AD71heFyouicHtj5eK6Dblt3&#10;sa54K6NnozPuM7j0BFV5DntyKs3q7JyuOABiq7DHX6ZpgtzoPhbpTaxrz2ovI4MRkl5mO3HpxX0V&#10;pfwu8B6Vpd9FqPxMjkuLSSJE+z2rESFsbsE4wBnGe5FfO/wrCjxDIA+B5BzXrStI8F3schg8YIB9&#10;R0r77hHM8swPMsRQVRvZtv8AI9/B05SpJxm4+h6Ufhf8FV1d9Ok+Jl/NCLLzFkSxVSJP7p+bpWY/&#10;gL4NXWlWITx5qEFzPdGK4LWyMiLnqPmBP41zcKu2oNIzf8suN7YzxVYIq21vmPI+155HTmv0Gee5&#10;BOFvqNP7jqcKv/P2X4C+Nvhfo9suoNofju0uY7S7WKJJ4mjeVW/i4BHHcV4T4ktJLfWZ7ecqWifa&#10;xUgjj0x1Fexa5K3m3Df3rpRjJ5+WvIfFMm/X7kN03YCk+1flXEuIy6tXvhqfIuyb/U87EqaXvSuZ&#10;oXHAHt1pFIHXv2xTnyTgZNJz93n2NfJJ6nEIU7LxnsKHGBgrke9KxO35Vxn9KMA8hsnP5VYrIQZA&#10;4WnKo35PpSAY6jJ9acGLHjqTis2aQsSBSOS3enbAR8x5B64psePu5BB44qZVLZBwPQVL3OiGrBVz&#10;0JqaNcMDxz0pECoDucCnA8YHJB6ms5G8bDyuW2qO3WmkY4zk/Sn7g2Oh980hyflIzzzxSW5Q11Oz&#10;vnvzUQDM3TvUzKVXODzTURt3J5B44rZbGD2L9uf3Q2D26VMRgbmHJx36VDA3GMEHnrUzLlQSAKTb&#10;RzyGMAWxtyfUGonAVQwHfPNTPwmDng1GzBhszkY70rskoTIwbkHnuaidNwyQfrVm4UISqc/jUYQk&#10;HcBwK2TuaaDRwNvtQFypIXFO2qrHAxz1I61IF43Bh06Gm9AbsiHBGMtgd6VVYHIUH0JFSMFGAT+A&#10;pcYx834YqUZSbWw1VZUIYkZ7g0NtVsMM5A5pSdx2qDS4cEDkAdM9qoi13diKnzbSRnHXPWiVUwdo&#10;z6/Sn7Se44POBQQHPzt9KBjEwHDDHsKVmJOAvA9DQI2B2gYHUU9UO4sB7nmgAADYz1HbvQqqB0OQ&#10;eKCCp3HjJ9KdndIAewyCaAFVV3EZ69aVQWHI/AUquMkHLEdeBTgMtuCe2KabQ7MWNDjn69aeoJBb&#10;HTtQBtGAMH2NOG4DB6E56UXBbkgyRnJ7d6fuXAQjPHOaYoyBluO9KQeNo4JpG8fhJFkLHJ4z2/rS&#10;PwDjB5pMqBtJ6HjApATu+VuOtWtCJSAgDhz9Biowxxt2nBPIzinsxY8rkdeaY5YDdkY6cVonc55R&#10;TGyEhvmHbv2qGQYHA/KnnJHLHpxmoZJNuVPU9KlslRVyCYjcAeQP0qFlwwOOM9MdamlG5gMdT1qO&#10;RdwKkHPbnmkdEEiFiScHj0NNOQCCfypWXgdBikGeMjH40Gow7iMhj+FBVh0FOYDAJ7dKYzA4z17Y&#10;qUwskN4zjHXtSlQO/wBB60L6kYPQ0EZxgfjSe4DWyGDc8DpimmQ7SR364pzEggmmkHPJHB9KiREt&#10;xnTA2j1xTWHAzyaew5xu6/nSbWCnAz6A1IhjZ9hUT5IyD3qQnsDnNMdQTkk/iKrUxn2Im4HPX3HW&#10;rvhV3XXIG2gkHgZqm+AOMAe9bHw5v7fS/GdjeXNhFcxiQgxSrlTkEdK7cFGM8RGMnZPr2FRt7RHp&#10;OiSXNzLFFa2Mzu7bEjSJjk+gA6n2roF8MeNHjuJY/CmotFbELcP9jfER/wBrjj8a61vjl4sgtnst&#10;Gt7Oxi/tT7RGtlaJGI3x1XaBis29+MvxFv5NTN34inY3KZk3OcNxjJ9a/aMJlPC9HDJ1MRKTt0SX&#10;+Z7yqYpxVqcV6tnI6/4Q8bW5hjn8JagjzpvhVrR8yD1AxkiuO1uK9gLJPZyRkHad6kDd6V6NN8R/&#10;Hcl1pNyden3oSoIlIwMdK5zXvFOvanaXMV3fyvFLqwdldsjI7jPevmc9wmQwg3h5yv52Jk6zj70Y&#10;/K55L4ow10sjjk9eazCqAEbeccGtzxyA1+JCo3O7FuMDqaxCvfPSvzLFWVTQ8apFuY1BtXngY4p6&#10;cjG3HrSKwwB3HWnKV5I9ecCsErkpWH7to2gA80AnPPrQPugj06U4jI+7+lU0tzaMtByONpwacucY&#10;6UiYUbQM/QU5QF45PvnvU7ilqKNxBJPHfFODDrk00KQdxPPoe9SW6qTkgZpJXM7Is2+ODx65NTxn&#10;aT8vaoojhdpPXoakUFRkt+lWVbQkdsqABzUT7sjPr0p7HBG1iP0pigjgAA5zTBbkE5yvIzn0qFc/&#10;dKniprgZ+UEnjk1EFI4OcfzqdU7myWg0kLwRwe9LjcMhR160g3A5cnH0pV5BIP5d6LtikOTByM59&#10;8U0BhwDg+vrTlXC4JH+FGAMhiOepNNEiAcHrntS5LLjr6ikBC4yaASD8oOfU9qENpoQnHB7dsU5Q&#10;Dz+QzSFC4xnHrTgOOea0jsQ0rjcAYXfzj8KcuVUk/XFAA7Ln6Uqoc8ZH0phZJACQBg9uQacgIG0j&#10;r60rgsAqngdCOacoMeApJ+lax3M2gCK2RgY96eBx92jGFI5P4U7ktgEe429KtENIfGBIdgPcZGO1&#10;WI0QMVA78e1Qr9w4XnsamRPLG8kknrzVMxe5NCgwMnPPrmpFKHC4yPTGaiXewGGwO+O9P3hflbPu&#10;dtXEFclU4GFyfSmsxxtJwc8r7Uinq465ANNk3hiwPXtWsdyJasV3ZD1/D1pNylcd88cdqRnCL+8w&#10;cHA5qNiu4lRkEcYNbENXQ5mCNkdxzzUckvG442joc0jTFSwA5BwQDUXmSDAwRx2Gc1SvYjku7jnl&#10;6neBzUMsm8liw9s96dIwZ+cH1PrUL8uQpOCPWobsXGKQ2Uhoz06U68Zo3H70ksqnd68CmMDtwQev&#10;ORUt40brDIFIBgTAH0rknL3jphG6uVncLnPJ459aax569aR87euDmms2T9KwluVEUkjJBHNRs4LY&#10;yeKBknBz16ihiOSPzrKTNEhyyADIzgU0sxGSQM+1JHx1OcetDbWBAwBU30GIgPXJyRzTwuMYx7e1&#10;NQkDcOvrS7gcDHbipE27ic9+cdOaQcEqOSBwaU5JyuSRS/MVxtxx1zSauQ5IC+DwMA9aRs7sKR17&#10;0gGPX34pCHYcLznqamzE5xXUReD179fWhsAHA49QKVUZxuAzjkj2pGwrbc/hnmmkzKVWHcTKkjtz&#10;zx2qvqkZktvlGdhznP51MzKhBfAAPPzVHNc2AXDToN3+1T5W9zGdam1uVZVNzbJMTyQV/GrNjKLi&#10;2HHIGDVG2vII45raSZQucqwpLPVILSV2kBKtyNvakomSqxRpE4AwOPTNBUBdpA6VRl8S2QYnym5A&#10;644qM+KbcDaLbOT1LVaiQ8XSXU0GUKpAXqPTiu6+EKD+z7p2B4k4wPavMB4mbBQRA5PGTXpfwVun&#10;vdGvJejCXHHpgV1YRfv0juy7FU6leyPQ4ApvkXbkCIZrNkXy9NvZBn5mb8O1a9qqRXyyB8/uuR61&#10;l3Ue7Rrtlb+JiSv8q/RKVPmoo+jqSZg+LQdEbSPEluATGDGwbksD36+5p2pM8vjSHzItrLYBmDDo&#10;Kl+ItiLrwhYxrKFYMCgI6cdKydH1PUdc1mLVb1S4+yGNJOx2jB/GvmMfF0q7Ry1W5QOO8QSBtGIK&#10;8m9lJPrXLTmA9GAI6n1rpfETu2ixjOM3EpC+lcVdysHINeHXXvnyOYVlTJpXQAhGHT0qpNNzSGRm&#10;4U1FKDuzmpjE+fr15SWhPa3JWQYPeuo1XUdb8WaJGz6eGjsEOZY48YU+tccpKsGzgV1ngzxJrtpD&#10;JpOkAOLpTG0RXOQRis60eXVHTl9V1L05GDAwhuVZ1yoYEr611nh/xQmlas9zptiPInTy5IW9D1x7&#10;1zeu6Te6LqLWOoW7RSIfmVq09O1exTR0tI7EfaVl3ef7VjVXNG53YCXsq7gyf4peGLXw3rxtrCQv&#10;DJEsqblwVyOR+dckWCnBFej+J7eTxp4OfxjduFurSRYXVUwJFx1+vIrzm5QxyYrTDS5o2ZzZvRdG&#10;tzrZgCDzSOSoyPypisV4zSsSTweK6banjc94+YK5HBqaEEtj3qvyDnt3qxb8MKU1ZF0ZNysyyvGP&#10;Y0/OOtNT6U7LAY/WsmetHYNwHWkLntSgHqf1phGKjqU20hHc5xmtDwp4ol8O6wl0xdrd/wB3dxoQ&#10;DJEfvDJBx+Xas8hvwNRNGR0FaR0Oao5s2vG2kQaVqhudLLPY3Q8y0kOeVPbpyRWRZ389lcLcQSlX&#10;Rgykdq6Hwvct4i0o+B7w7mZ9+nSHHyP3TPof51zep2Vzpt09ndQskkbFXUjBBFauCkrowlOpDU6j&#10;wz4nOkawupt81vdApdRDoyn7w/r+VV/GugjRdRLWpLWs48y0l/vIef06Vj6NdxuxsrmQKkhA3n+A&#10;9j9PX2rqtMtW8RaZL4Sv32XlsS1lv7numfeuSUXCVz16NZYqhbqc74f1uTRNTS/jAYKSJIz0dDwR&#10;+VafiLQoE865sWzAwWe2PrG3UfgcVzV9DPZ3DRSKysrEMG7Gup8CalFrlv8A8IreyBX+Y2jsM9R8&#10;yH2/iHuPeuymk1Y8v2tpuMtzl3AQ1Cyhqva1ZTabfS2M4w8TlW/A1QZ88DpS5LM56zSdiNxnn0pt&#10;OfPpTas4ZbhRRRQIKKKKAClVsdaSigabQpY5yKSiigV7hSquTSU+Fgrc0Dik2dX8H/Gh8BeNrTWL&#10;gFrKTNtqcOCRLbSDbIMdyAdw/wBpQa9s8TfD1/FfgvW/hULgXN/4XDan4cliO77Tp8hBdFI6hWYM&#10;B6SH0r5xWVI+c/lXvnwi+Jc58H6P8SIs3Op+B7xLTUrYj/j60uVSuGxyRs8yMntiOvSwVRP3WdsF&#10;FKx8/wB/aS20zRyRlWU4II6Gq+CTivZ/2t/hTp3gnx2viDwxOlzoXiC3XUNIu4R8kkUgDDH5kEdi&#10;DXjrIUODWGLo+yqeRz1KdpaEZQikII61Mq5HNIUzziuO6JdN2uRUU7yznFL5RxyDTJ5WLDMYzkjI&#10;9Kl+15wBniq+2ngAcUnqXCc46I+oP+CXfjSwm+Mes/AzxBFHLp3xC8M3Wlqs74WO6VfOhf0zmMrz&#10;/fr59+JvhWfwP4+1fwjcxlXsL+SEhuvysR/Kr3wX8c3nwy+Kfh74gadIUm0jV4LpWB7I4Yj8Rkfj&#10;XtX/AAVD+G2m+E/2hT4+8Puj6T4x0+HVdPljXCuJVDEj161hF8tSx0TTauz5o56jHvRzmnMQCcHi&#10;mbx2roObRD9x/vCimbx6GigfMjou/NLjjr+lMLEng08Z6DvXNsfZJ3AY446+9KeRnd3pMheSTRnH&#10;rQMPfHagemM0o549TSL7UB1AdeTQW7Ud8jnPtS4AOcUwAYxkEc0ZFKEJ6N1o2EdG/CgdtBOQOR+Y&#10;oOcYxyaVcEUuBnNIEtBhUjqOlI6nGQakYbjSc5wRwR0prQTiQ8Z5zVvTrWKd8Oen8qgCZPTFSQzv&#10;bn5SR60N3JjGxuR6JYPb8Jznpz/jWFq1h9inI24Q/dq6uszRxlFY+4zVG9uZLp8vnHYHtUW0HPVF&#10;cRAxecGHDYI/rUloUjuI2mTAJB+oqSy0+4um2wEDI5yetJJYTxrvaMgA8HFJpmKjZ3Oo042AjXcg&#10;yevA6fWoPEVvpqwMUZeCeQK52DVLu3+VZDj0JzSS391d4jklJBPG5uKEzV1I8tiu65PHrRtOBgVJ&#10;5P74xOVGDgkHiruiaMur3v2UXaRLg/Ow/pSehgoJu5ngHqBT/rWrqfhO505BKtzG6E4DDj9Kxmcq&#10;etVGegNKJKsTyfdU4Jxmt3TPDEvk/aEnZWK4yvHXisSwvWgmSTOQpzjNdZp2uwNbqomXjnHFS9Wd&#10;NFQkYeq+H7nT0MrDKA496zWJHFdRr+rW01u2D97oM9a5xYHnk2xqTVJuI5xu9CInjFAXNW5NGvok&#10;81oSVx1FVwNvGKrmZlya6jMZ4FMJOQKkxkZGKYRkYx+lEm7IiSFUnOTT9mRn8KSNc8nipEUE/wA8&#10;0lc0jHQZtXBIHPbFMYKeg4qYrxx0qNk2k1otUTKIzaMYo2r6U4A5zilCgnGfr7UJOxHIiNowccCm&#10;/Z0PVRUwjYnFAjz1NTdMPZJkDWoHAH0pptV9+fWrPlEjIpTERxmi67E+wiymbXjIpPsrdQtWzGfa&#10;lEfGDj6VNyPqqZRNuwOKTypBxj8KumLnOPypREMc/lSuyfqiKOxgcH/9VNZSDitB4VY/dH5U02y4&#10;+7RzCeEl0KOGHQfpQC2QOautZpjHf6V0/wAFPhn/AMLR+LPh74fmR0j1bV4LeZ4k3MkbOAzAey5N&#10;Kc1CN2R9WqX0PVv2qmvvhl+zf8I/gHf+G4bK7XRZvE1/cpjzLh7990W76QxxCvndpXJzmvZP24PF&#10;Wk+Nf2kfEU/hfX5dQ0TTbhdN0GWU/ds7dRFEo9tqivH2tGznFY4e3s7vrqE6VVIYJpAOf508XD+9&#10;IbeQDGMUzymGcmtrJk3rRZbi1W8iGEuXH/Aqmj8RajHyLs/iM1n7HHUZFJtIHK0uVF+3rI118VX3&#10;8TI2f9mpU8UNsANuMjqQ2M1hYbsM04E9aOVFxxVTqb3/AAkFtMoV4iMc9jTv7TsnTcJPmJ5BWufD&#10;Nk04SMKXKaxxkl0OgW7t5DhJ14/ChwhjDKRjHBBrAEzDrThcsP4jS5bG0cf3NpAPT3qUhduOmawx&#10;fyjjzWx35qVNVucjMvTpmi1jdY6LNjgYO7Pua9t/Yf097vxr4xn/AOEuTSmtvhtrksZbpdYtWUwd&#10;erBiK8Aj1y5XhipHfK17j+xZq9q0/wAQm1Dwo+oqvw31EJPGCfsTsY1Wc+wJx/wL8K5Man7FnXhc&#10;VCdRHrXh/TtIt/2QEvm1e4F5N4zaMaaGPlSRLZgiUcfeUsQfZq8g8Ciy+zXEsLyecdaxIh+7tGME&#10;frn6V9A2UE0H7A2lSR6TFKk3j29Y6iRhrUrZQr5XqQ4+b/gH0rwfwIlwuhrG8CbG1yTyW3YP8OQf&#10;y4o4WXtcX8z6+jL92vQ7eOSJtfdCTlYRnHbNV7pSIZzGhBzwCe2auSIn9vsI5OsQyfz4qrKVa3m4&#10;P3+vtX7R7O1EUtWZesbRbO7E4ECk569TXgdgm7XpSg4BfqPrXv8ArQUQzAAZWJc578mvFRbwLdST&#10;wworksMqMcV+fZwmqx4mZU05ptkDKByR7cCmhEIIbue9T+UcAlTjPNI6HPAP5V41zkShbcgEK7Ml&#10;aZ9lJHsODirBjG3Crnp2pQmQSDg07sHTiyobYbsocE9SaR7UscFuQOODVsrtHKDntTdjMdw6Ypcz&#10;JVJFL7OTjn2PHSleEpHlWOQe4q4Exyy496Xap7dfai4/YopGCUglhnHvTZreNs/uxn1ZRV8xKRlV&#10;FMWznu7qOztoWeWVgqKi8sScACs51FCDbLp4P2s1FI9O/Yo/ZC8Yftl/HnS/hP4MsU2TSq+pXbgr&#10;HDAvLMxx8vAPPSvqz/gpR8Yvh54B8N6T+zb8I9MWw8NeFbCOBrSBsfbJwPvtjgmRwXbHRAortfgz&#10;Fov/AATT/Y1aWaDy/iT8QbTffRuAHgtHXKQ5PK7hyxGMKD/er4c1W88T/Hj4ky6xOJL2NLrfM+0n&#10;zWJ5bHp6eiqK+Yy+lXzzN/bz/gUnp5y/4G/3eZ+rvDU+E8i+q0/94rpXtvGPW/5L/t57NHd/sifC&#10;i01O6v8A4reK7qF/s6GeR2cZVuqjHYnr9Ntc18ZPiw/jfxRd+J75gbOwYpYx9PMccA4/D+VdH8WL&#10;JPA93aeC/hnrLE6jYbdSWOX5WYfeb8v5GvCfFF/9vuvs0SMLe2Yxxrn7zdzX11aounyPmqtdZbgf&#10;Zx3Zl6/NdakhuZJi1xcPumYnt2FY50q+zlY8j2NbQt3wAFB+tJ5RznB+grm06nxFelOtNybMUw6p&#10;AcrHKvupNKmoazani5nTHYsRW2NwG0Z475oU99mR7ilZGH1Wp0ZlL4m1xCMX7HHTIBqdPHGsxnJa&#10;Nx6FKumCB08qSBSAeMpVPUI7CzKiSyHzDIIGOKVkxThXp9Szb/EG8U5lsIm9cEirtv8AEa1yPtGl&#10;kANn5WBrEQ+H5GO62kTPQhs4/WrMWkeHLgHZqZQ/7R4/lScEwhiMQupvp8QvD7/einU+6j+hq3D4&#10;x8Myjcb3Ye4ZCK5Z/CtnIwFnrEb+2Qf600+EL4HEcyHIzycCpdI6YZhiY9Tt7fXfD9wv7rU4eBxl&#10;8GrMU1lId0F9G+R2ccV55J4Y1eIcRhv91v8AGojpWqxYZbSQehUf4Vm6Z2xzLEJanpYttqiYuMdj&#10;xSy2TyAsFIA7+leYm51m1+UTXEYz03Ec1PF4q8RwqETVZto6Atn+dLkNY5rJbo9EEUi7gVPvSGJ1&#10;BDL06Zrz0+MvEqnJ1R+vdR/hUg8feJo87r4Nn1jH+FHs2w/tiK3R3hikcYKHBNORC2FKnjrXDJ8S&#10;fEa8M0TDHdOv5Gnr8TtcVtzQQHnJAU/40eykH9sU+qO3VW28n6jOaawBPAxj8K49PirqQ5l06Fjn&#10;qCRUp+K+Rj+xU6c/vep/Kk6Mrh/a9FnVSSoh5PXrimo8ZbPfsDXND4p2jL+90lgcdnBqWP4n6K/+&#10;s0+YH1GDVKk7ErM8O+p0hAk+UDPPcU0YT5XGD71hL8SPDz53Ruvorpn+VTJ4+8Ozklrkr6Boz/hR&#10;yOxazDDPqbO0sASfrmo3Db8g8YxjFZ58aeGJCNl+Bxgnaf8ACrEeveH5EyuqQDI4/eAGmoNFrG4d&#10;9S0WyMAHryMUbVxt289cVBDqujkBE1OD8ZB/WpUuLKVSFnTgc/OOP1pcrKWKoPqO+bgrnAPNJGAO&#10;SRnuSac6wyoAkqZ29moih2YzIOenvT5WV9Yo9x65XqOD3FBBJHH1BpfKEqjDq2ehFDRuq/IRn1qo&#10;ple1p9xpB38jjpTwwGSeenJpqRybwxXI6U8wso+TH410QRPPF9RFDY4BxmpEOOCv4GkIZU3MOfal&#10;+ZcYTPpXTE5qjTFA4Bzn0peChBGD9KOSfn7elI5YDcV6jjPWt4s4pob5gB4Oc9c1FMxyPl5B+bNP&#10;DdSpPT6UxwN2CM885qmzB7jCQ3JH51G7DgsOnvUjnGM1FKTtJA6DvUsiRi2bB7mZicAzsTj2P/1q&#10;l1EhNClDDGYD3xyRVTTUkkhMq8MzHIB/z61a8RFk0mbGcGMDIGcc9KzqbGS3MXwrETM0gHfru9vS&#10;uiUKA+PTIBrA8J7lJZSv3jkEc9K3YwXDK2Dk5JHf/OK56ex09zOuXZ5X244NQMCOGzyetSTud3yf&#10;3uKjct6n6VUkJbnQ/C5nXxBKy5wICTxXrVsfMtLravWeIA49q8l+GEijxBITni3J5/z7V6vD+6tZ&#10;nbBH2mLIX6Yr18q/i2PocD/CNjyiuozqw6RDA29OKqyu5itIwCP9KAPpirqljqs7HIxF6+1Un8xk&#10;tEz964wD+NfXyj+7Opu7MnXztmuX3ji75z16GvIPEGJNcuXLZ/enA9K9g1sSFZw7AFrtuQenBrx3&#10;WTnWLrHXzjgk9etfD5lf2rODGMpucZIOOPWlUMTyR+Aoc5O0Hn2pAuOcg15iVzzgGQeeeOOKU7hh&#10;c8d+KQ8cnmnnIHPT0qyboblscU9CTwRx3FNRQGznj0zT1UnkflUPc1pkkQAI/rUibGOVFMQEDJzj&#10;vT0wOcc9zWTOiG5Ki5AG3n1oQKucYIzSq2I84yCOtKh5+Y59R6Unsbx3HIvGcEH0p3lsCST3700k&#10;rjHFODcZ55/SoKF2sWwVGAMLTPmDjaee+BTywBUbsD0FJtVpN+35ffvW0TGejLUHIByTx2PWpgx2&#10;Y5471DEzbR0HpkYzUwKqeo57U2rmFrjSrNjac5/GmMvVt3PapDjcQc/UikcgKSOSAccUC5SlPC4x&#10;tBzkZDUxVPTknt71ZlU4yWx7g1G2MBQMHPJJqkURugQ5PrTiQUA29DnmgBsMGGBn0606MY/iJ9Tj&#10;rVOwnZieScfd79PakCsGww+lSgZYBcjA60xl6nmpXkS4sb5YY525HpS7XDFUPGenpQODtdznHIp+&#10;COpIoTZmxpTBOAAT3pNpXtk56GlBJBz8o6ZNOb5R8pz16GquCVxFRtmGAz0xnpSL1I6nPrTlLMAO&#10;D3pF3MME5z6UmwHhWGFIyPSkZTnnjnvTz0BBHb71OYNjLAfhQmxpJjNvy7WPUU5V2n26mnBCOVHT&#10;pmlAYnPPA6VRQqL/ALOCegpyIQQDjJ6AGkHKg4/H0qRBkjjr70X0BIDgAE4z3yacUIG5DyeoNBVu&#10;gIA9DTh7DGOoApX1NrWEYE9MZ/rSKMErn8aXhhwffApHCq3p6YNWmTKI1jtGAeDnNM3hTzgnvzTp&#10;QB0P1qJnyckg1Rg0NdjkknpUDOWJwo+vpUrSJyq9QeaiJyuGRcg/pQJRZBM25gAehpjfKQDxxTpH&#10;yQQCMHp70wjqMYGMYHNBtDSIwghsgmmsmPm6E+lOyq54+ntTWYdVPtmk9ihCufvA9euKYQQfrxmn&#10;9RkGkYADlenTmoAjIwduORxSnHA/UUj5J4YYPT2pUORhhzQOw09RtYHnmmsueSBSsNoDbh1570hb&#10;nOe/Y1LdmIYchskn0pHYY7dcUu3BJIH1xUbkHG7nHvQ9yHuISc47UxnO3a35Yp7kjL/hTHOOcZHq&#10;KbMJK6I2xj7ufar/AIQTHia1TqTMOtUG65X65NX/AAkpPiizAYcyjPuPStaLtUQUV+8R7Y8ZKZD8&#10;faAM+vFRyRLD9qywyUxjPeprNg0Zbkf6X8pqO+2q90BxlcEkcZ96+5w8pPDo+ksuUzrwb5NOKP1z&#10;kY9uKxrwsYFRJCAdQY5x1xmtq4t/Mn02MPtAiPU5HSsO6V4raJHTB+3sCOnZq8bMZNk1Foef+LwT&#10;dx5bqp4P1NY4PG3JzWt4u/4/UzJn5P6mslQBnP518vW/iHjVfjAAZ54FKAeoJNCoVO7PFOQH0AH0&#10;qI6MykClfQZzxzT2YtyOaaowMEck8ZFPAIyq1W25KuhUJIzz+FSDB5znPamJnG0j609hg4x196Vt&#10;NBuQqhWXO3nOKngVfvEexqJMAAEZx7VYiRcY/p0oiCVySJQuBn2FSL8q8ckU0Ek4wDjqMU92CkhM&#10;nnjNOzG30AsGXhu3cUxjuOefYCnE4BBXPPWmgEdP5daYRRFOOPYnqKhK7jyOcZNSyjBzjnOOtRPu&#10;Byo5NS1dmjdgJA5bIAAxS7U52Ng+9CbmJoUn2HJ6VSHugJU/f+vHSlwudvf+dNZAfkz15FKy54J/&#10;EU2g0QoRVGAMc4waG2gcA+vWgMQTz354pSDglVJ+oppKwXQnGAxJ+tOXBOSO3WkIVl6U4A/dz+vW&#10;qSsRzJMOO3Hc0qqADt4pFjBPygkE9u1PYHlUUZ9xVoJSTQny5Dd8U5QFblc5pFDcfKcHtUgTaoyM&#10;celWlYxbVhV+U52nrT0VS2SB/jQqO5GPwyKkETLhRx+HFWtzNyjbcWAED5f4ucZqRPMPGDyM5ojU&#10;7wzJ0GTg04QS52ID8oxzTvcy9orj0yEyAc4qROOWGAe3SmBWXGGBOOcnpUhI2qDjr0Jq1oKVSPcQ&#10;snQoeOmKJGCfMSCMdjmkO5DuHf3zSTSKEEjEe/NaLcydSHcYzZkyAMk8CopMAEqvXjGelSvNbryz&#10;qP8AeOKqT6jYRn95eIAOTz0rWNzN1qS6jmVeo9Du55/OonkULlSCfrUNxr+io4J1BCR1Gc1Vn8Xa&#10;IkhcNkdsLVNuxDxNJdS8Th88dM9KRgZOijmsmbxxp0bfuoHbpjOOlQzfEGLB8mywexLVlJuxLx9F&#10;GzJkfy5p9xua0t3GP9Xj8ia5mTx/M3yR2qA+pJqfU/FN5FoNi8aoC4ky23JGGPHtXLN2ZdPMaKiz&#10;XO5mwI9w70wwy8FlwPQ964+bxnqjNkXRH0qvJ4q1KQ/NeP8A99Vm029jledUI9Tt3jZU3Mw4qNlR&#10;G/eTKMDPJxmuFk126lbc87knrk0xtVmZfvn8TU+zkZPPafQ7s3lgvMl3EOP79QvrGlRjLXSHg/d7&#10;1wzahKT1z+NMa8lP8Ro9kznln3Y7ZvE2jovzOx9sZqF/FmnqCEhY+xxXGm4lP8Ro85+5P51XsTCW&#10;eVW9EddJ4ztwcx2nBH9//wCtUUnjRyP3VugPqTmuV81v8ml8z65o9ijF5xWZ0L+Mbsf3AR321C3i&#10;/UOR9o6+gFYisD3oIz0OKpUkjKWZ4iWxqv4ov5CcXL89cHFRNrNy5JMzEnr83Ws84zyaPunH9afs&#10;omf1/EPdlw6hK55cn8aabyQ85P51W3AHk05Dzy350uRLoCxNWW7L1vO0i4BqQksOSaqWxwwx0qyG&#10;PTNZSikzvoVHKGpWmZ1PWoyzetTXQJOf0qCtI2aOOqmpMdGzeYMmvZfgEA3h68yCMzjkd+BXjMfL&#10;ivaPgIhj8NXLc/PcHkD2FdGGV8TE9jILvFo9Lt+L1uekIwfXiqF4HTQLklAMseB/L3q+sT/bGZQT&#10;+6xkDFZ10iyeHLgFyAHP6HFfo+Hjamj9Bmtil4yhD6VpEUxXBlUH2yOtYWk2U+k6vdeHYJwyWkbz&#10;YY/dUrnit/xirtb6PECRm4XIPY4Nc34p1GHRviFcned9xa+SCMbSzAda+bzqmkuc5KkrKxw/iF3/&#10;ALDtmyAWeUkY7cVxF0cyHPrXZeKba4stMtoJBhlMobPXrXG3Qw5+tfKynzyufEZve5Fz6Uj9Dmlp&#10;JBnkCqW54Mr2GZDHjitLQtSubC5Se0lKSKflI7Gs2pbV9j7jSqLmiPDVHTrJnWeMLbxRrdnH4w1q&#10;Lej4i84AdumcVleGtTttMv8AzLu2EyFCChH61veGo/Fni3SpPCulzedC58zyXboV54rlrm2ksL54&#10;J0KvGxDoR0IPSuWGqcWe3XThUjUR2vgvVp9WMng+YAWl8xYgDmM4PIriPEFi1jfS2rHJjkKk49Di&#10;ulXxRDDqVpq+g2gt5II13jszdD+Bqv8AEHSp4vs2sTRhTfw+aVAxg/5xUUfcqWN8wX1jCJ9UclwT&#10;g0oxRQcAZr0T5VaBgCpbfjAHaoA+eCKmthzUT2Lo/HoXY+uOtOAPrSRKRgmn49xXO3qe5Be6JSEZ&#10;GKcFOM0mCKRdtNRhGDgc00gHtUtNKCqTM5QC3kkt5VlgkKMhBVgeQa63xnBp3jXw3b+MNPthFexA&#10;Q6pErZDMBxIOc885zXJBB6VseDtfGg6oGul32s48u7iPR0P9R1/Ctac7OxEqSkjnHt5IJM1uaZqE&#10;txBHPBIUurTlGU4LIP6j+X0qbx34c/sHUMwMJLadRJbTAEBkPSufsL17O7WZGIKtkH8aKkLmMJLC&#10;1VZ6M6rxjo8WtaNF4ysDuaRvLvkH8En976GuRtLm5069juraUpJE4ZGHYg5Brs/C+rWkN4YLgf6D&#10;qA8q5jzgRk9xwenUe1YnjfwrceGNZk0+UhlHzRSL0dT0IrKlPlfKzfH4b2kFWh8y/wCOQniO3h8a&#10;2MIVblAl2iD7kwHP59fxrkyMHFdP8Pb23mmuPD+pShba9hK4K52yD7rD0x39qyvEmgXeg6pLpt1G&#10;Q8TkfUdjXXa6ueVOPNG6M5ELnAFDQ8f/AFutPjHl4OPrTnIPSpuiVTi467lYoewpCCOoqZo+uOpp&#10;DGSMUXRk6UiKin7OchaXaTwOKdyeRjApPQUFCKftIOCOpoZG7LQHIR0VIAcjKmhl4wRQLlZHRkjo&#10;aVgAeDQoyetBPUMuf/1V2fwR8WWfhjxpFDrchGl6nG1jqo3YAhkwN5/3HCP/AMArj0TPHcVPANpG&#10;OlXTnyTTN6UW5H1HpfhZPHfwk8R/s9eInVtf8FSSaj4Zk3ZMtizfv4l9djlXGP4ZH7Lx8xarZy2V&#10;3JBNHtZGIZT1BFe/+E/iDfHwh4Y+PfhyCNtZ8G3Caf4gtQpxeW+0qC/tJBujPujHvXIftZfD3TvD&#10;fjSLxf4WYS6F4ktV1HSZl5Bjk+bafcdCPUGvarQWIw9zeo1Y8l3jPzfpSb164qNyQ2PSm5PrXhNW&#10;Zze0ZMJAeop4XIyDVbJHQ1LFKQME5pWuVCpd6iuDjOehqMtg4Ap8koI4qKmRNq+hJHK6nKnBFfU3&#10;xwc/Gr/gn18P/iks0s2oeD7+bQtSZvmCxL80ZJ7fK69c9K+Vl4Ir6p/YG1mH4hfCX4o/sy6nEs39&#10;r+Hzq2kRv/BdW5wSvuUbtz8tY1Va0ioOUo2PlZs8Z9KSp9Qs5bC9msp1IeGQo4IxyDioK2vcyejC&#10;iiigR0IGD0PBqQEemPxpAMDp+NKAPrXKkfbW0DJ5460Z474+tG0/4Uc9Oc/SnqMTvSsRjFHfnpnm&#10;kPPQYo1AcCMcfrSknoAKbgEcUuzjrk0xrUVXGcfrTi2eKQAEcr07ZoPJ6UFq9hRnGD0FAIOP5Ujd&#10;OR29Kbg+g69c0C2H4GcdePWg4xjv60gYFtopeAcEHpQxp3E254xTTyTxT156fjSEDGMUhNDTx83P&#10;NIRkDig5z05oGfWi7M7ElvO0LYHQn1qaXUTNAYXxz3FVVHYilyOBR0HoyJ4eaaEGPu1O2DkbfpSF&#10;QTmnp2I9nch2469qVSynIOKn8vIwR9KQJ3IHvU8qYcjWww3E7LtMrEDoM1E0e/NWBEOOmPWpoDsO&#10;Rj8qXKkN03JalGOBwRwasAMoGGOe+eKnlkYnLd+wqIqQevHpT5UVCHJsIWB4IzV7R72C1k2SJ36k&#10;VSKjOQMc0qrjqaLGnqdHPrVs9uYAVBx19vpXOXjLJO0qdCc9KNpJIppXJyR0piaXQYVBHJ/Ko8YO&#10;SKsbBwNwqJ1CvjHepdkRKOoqKDjjrUihQf6Gkij98exqyluWPOOnUVKdjWMVYhCnHP4VG6Z+XH0q&#10;00ahSdnzZ6561XlTK7we9XGVyZR0IBx1NP2gDpTSecg/hT1Xcc/nVy7GUVdhjAxxQB26U/68j6UM&#10;q5x6deKRY3GRgfzowQcHj8aeFxznP1oGT1FJtIpIaFGc4pWG7gjGO2aUAg8nj0zS4GP5cVBokmMZ&#10;AeaBET9M08Ae/PtQPlHDdaA5UhDGgIJHFJ5QLYIqRUDjHJpQg6bu1S2kNRRCYsfMCK+jP+Cc2kav&#10;4c8Y+Lv2hbKys7iL4e+Ebq/WK9I2vcSr5EQGe4aTd/wGvng4C9cZ6819D6U+j/DL/gn3cSSi7ttd&#10;8e+LcW0kWQsunWaYYH1UyyfmlceLleHKuo+RJnz5rl/NrGsXOpzqA1xOzlV7EnNUwo7rU7AklwAc&#10;nvTGGB1HWuimlGCIlDUiwOcd6Ro9xycflUpUkcjFBQAdunJquYn2a7EBtxnjv7Un2VTjI61Y2CkK&#10;DOAc8UczIdCL6FY2wzwMfhSGz6ncKtmLIyOvekKEc5o5mS8NApNbFTjr9Ka0WO1XWjA6rUTp82QK&#10;pSMJ4ZR2KpQ9xRtxxxVnyx2NHlg1SdzL2DRVII6ilw3TFWTADgj8aVbZe9AKhN7Fdc4wRX0R+wJb&#10;+KJ7f4sP4b1u1tFT4VX39oQ3X/Lzbm4tw8a/7XIP/Aa8DSyRxw3IHTFe6/sTWfhSG3+Jcniq0vHc&#10;/Dq6Gly2mcRXP2i3Kl8fwEZBz6iuLHythpHbg6E41kz6D1EL/wAMC+FxNq4tn/4S28dbBBxegwqB&#10;Ke2UKsv0avAvh9FatptuhLmZ9bczA9FbPGPwAr3PWp9Ki/YY8JWkejTXEreIbt21Nh8lu+xgYR7M&#10;oVvqDXingOGR9G02Q48ttVlMRB527z1/Gr4Li5Y35n3uGs4fI7W/jaPXpEQYyigYGMdapEb7SXJG&#10;d+PXmtK+Xf4hm2PnbGp3fgaqBMabIRwRJ820V+8ToL2fyFIx/FUQhsrl1O39wCR+dfM9xqt5DMXS&#10;7kBJPIc19MeOJAmk3jlDxa469sGvl29B38DnNfluexX1qx8pnk5wnoW08S6qvAvW/HB/nU8XjDVV&#10;PzSI3+8nX8qxiMdqPrXi8qPnliaqOgi8Z3I/11ujfQkVMnjK2OA9gV9Ssmf6VzPPY0ZPrS5H3NVj&#10;aqOrXxbpkjfvYJF9MAGpY/EmkuMtMQccgqa4/cw70u9l/io5WaRx9RHarqelzKrR3yZPUE4qaNrW&#10;ThLiM45GGFcKJmB/lT1uHB4Y0mmjaOZSO4eHYhJIx6ivpb/gnH+z3oHifxDf/tIfFlUi8J+CE+0h&#10;ZgQt7djmOIfQjJr5k+CPwx8c/G/4j6T8MfAmn3F5qOq3aQwwwqWIyeWx6Cvs39sj4keA/gx4Gsv2&#10;Tvhgzx6L4JUR+LZkmB/tLVgNskWR94K4ZT/ut14NeTj6VfFWoU9HLd9l1P0bg+rhaFOeZ4te5T+F&#10;fzS6JenX5Hlv7Wn7RPjL9oP4g3GtX13I9zqUhh0+AN/qLTO1eOxcAfRAPWuj+C9hpnwv8I6ndalD&#10;h44NiTOvMjkcsAe3OB7fWua/Y6+DeufGDxddfELxRgWkJMzkx/KiZ7eg4KqPb6U79of4l2N540u7&#10;DSLhI9O0393LtP8ArGGcL+HT869mnh6OCwsaFJWSX9fed9PFV8fUnmeKfxbf8DyR5Z421/UdLnub&#10;iCZhc3jOUCsSYoiSePTrXL20clzAkkq4wvA/mah8R+IZjqR1G9Vmef5vL3Ywh6Co4/GmnSLiewce&#10;m1hxXPK8pNnxuYZpCviHd6F/y+SA3Tg0vkKeqmq8fijQHHJlU8clf8DU0et6FKBsvgOf4gRUmEcV&#10;QfUVrfnOevekWzB5Zz/jU63WlTcR6hEeOgephDFImYZQxI5wcikbQrUH1KQgwcgZA4zWV4rj8uaE&#10;KcgxZ/WujFm+7CDtzio7vw7Y6rtN00iNGMZT0yfWpuZYiMasPdZxS5J4qVCRXRSeB7UhjFfSDHTd&#10;HmmDwFck/u9Qj/4EhH+NWpLqjijh6kTDVj2P4ZqdbmZPnWQjPoSK0m8Dawg3RyQuOcYfH86in8J6&#10;3CpYWRZRz8hBxUuUbbGsaVRM1tG86XSY5pSzEu2MnOBVgDHG3n6dafotncwaFFDPEyOGPDrjipTA&#10;R16n2rJyPYo0U6auiCVGlYnb1XGMUnkwIoQWUZPqVGRVoQPnJHOOeP50RwNuA755qect4aD6FFtO&#10;sSp3WEXqfkFVn0bSyu0aegz3ORWvLC+clc/hUZiOSQMj070KepLwdJrYxbvQ9BsoTNd2rBScBlY9&#10;fzqg9j4Yk4W6kXPXrx7dK2PFduy6Qsi5x5o4x3wa5lkYdQfpit4Ntni4mhCE7IunRNAmH7rVip/2&#10;sUxvDVkWIj1mPpxwP8aqhSOimidCGJCYGBjitUjjlRj3J/8AhFHkOItRhb0wf8Kg/wCEZvGkMEcs&#10;bMOuCeP0pgBAyP51peF4jJqO3Gf3ZOCetD91bCWHUnuUW8L6mi7lCH6OKb/wj2rBSwszgdcEV14t&#10;FLZkXGelOEKge+ewqObU7FlumjOKbSdRRtv2SQ/RSabLZ3qNsa2kBXjG012rQAP/ALIHQjikaEsw&#10;fGCetHMhPLprZnDFJV4YNQGlX7pau2+zM67OMeuM0rWduQEe0RwfVOlNNGf1CqtmcULy7QYS4cY9&#10;GNA1jVI/uX0w+khrrn0jTDknTo/YBawLxdIS5dDZsADghT09auKizlrUa9PqypF4o12HHl6nOMdB&#10;5hqePxz4nRi41aUnvnBpRHoLDDQyrnuD096mj07wzLGc3sqN6sP/AK1bKkkcylXXViRfEHxPEcnU&#10;yw9GQGrMHxP8Ro29nic88NH/APXqodG0J1OzVce7D/61RNoNoTiHU429BjB/nVxpoXt8QnubEXxU&#10;1sEB7a3YA5+6f8ang+K1+jbptPjb6ORWPF4Qu5EJjljOPU0knhTUE/hU8/3q6YRpl+1xNtzoF+K5&#10;LDfpgx3xJz/KrEfxWsSQJdOkAGehFcmfDepBQRADk4+9UcmiajF1t3/DmtlCmyXXxB2yfE/Q2GGg&#10;mUf7gp0fxD8OODulkXjgGM1wX9nX6dYJOenymmSW0yNgxt+Iq3Sptbk/WayPQU8beGpSM323nnKG&#10;nS+KvDrxMkWpx79pw3vXmzCVfr71GXfuazlRSIeNqLRnd6LfafHaoWvUBxghnHGSKm8Q31nc6XLH&#10;BdoxyAQH9+ua8+MrgcVZ06V/OHzEe4Ga560LI1pYuU52Or8KlfJbEgBBPBPTpW0iLHEWDqPoa87v&#10;JZYY9yuRluzU231S8RCVuX4BONx9MVjTpuRrVx3s5WOxmXBJDZ5zxUQ8wk/Lznp0rjf7avlfety+&#10;fXdUi+IdSGP9LbjpzVyg+xnHMo3PUPhmS+vsWT7sDcY6161AjNZzMy8C7iGTx2FeI/A7Urq/8RyW&#10;9xLuX7MxGceor3axVRaTBQMG+jGCOOgxXqZPHnrn2GU1VWoXRe2Mb+5cDjyxyPoKqjKx2g2k5uCd&#10;xHH8q0RHIuoXgKABYwRgcHIFVLiRCtiVXkzE8Dqef/1V9pUpNUj03YwNcjl8mdSDk3cn5YNePaop&#10;fVbkKGx5zY5969i1uSQ2rsWGTcSkgjk8Gvn3xB4tv7XWbpIym0TuBle2418BmX8Vo8TM8TGi1c2G&#10;iYHO3PpSLvJ6d+K5weOtT4+SLgY4U0q+NtQB5jibnutebY8X+0oNnR7edwBx3oC4GcHn9K50eN9Q&#10;HLRRn8D/AI05fG13j5rdCaA/tCDZvgHfgg8n0qQBht3Dn1rAHje4JDLaICPepf8AhOmKAHT1z3+c&#10;1LN4Y+mjoAflA5681IjRghVT8q52Lx2EA3WHPfDf/WqWHx/CrFm03v08z/61RobxzGkdAFCKPelX&#10;IJwpOOwFYY+IFqVAk01s55O4VInxA09BhbCTr6ipaN45jRubQbcdoPIHPFOAUYDDv19axx8QtLJG&#10;bKUZHJGOKD4+0ggKLeUDudo/xqbWKeY0WbR2KpXONw/KlhwBlUyD+FYg8daMVDNHLuA7qP8AGpIP&#10;Hehpx+8XJ/u8VcTN46izeiYZ2lTyanQcZJ69Oawo/HHh0LzPJ17oamPjrw6xxHdkZHOUI/pVWZP1&#10;ykazYPIHtnNJnsW4zWWPGnh7hRfjGOcg04eK/DmRjUY8ep6miw/rlEvSKrHgcfWoWUoMkgZNRf8A&#10;CS+H5VUrqkPXpuqP+39DLAjU4iCe7imri+t0r7lkrnoePWgAFuF4xnmoTq+il9q6lCD3/eCn/wBq&#10;aUQP+JjD7YkFVqV9ao23J1xtOFzxxgdaYSTltp68imRajpzLlb+LkcgOOaVrmybJS7Q+4cUtUH1q&#10;jbcUjsMA4608jA+Y/jTFuLVn/wCPhCcdN1Sq1u7EecuAOOaEmiPbUu40cdvx9qCBjBTg+1OBhGGS&#10;QH1yRTvLDSYEoGBzmh3ZUa1JPcaE+YBce/tTVQAg54HPWnhAWwSOvJoKEHAOT7UK9xyq0u4Daedv&#10;fj3py4HJAGBzzS7OpOP8KcsalwVIGDyDVE+1p9wOSBsbORyPSlTIwP0ocbThmHseKcCqHLOuD1ya&#10;CvbUu4cbdmcd6epBAwfzpCYdufMHX+9Tg0OM+coI9+lS0zWFejbccwIwyDoKVsscls+opnnwZwZk&#10;zjqWFI00GP8AWoCR13UkmU8TR7jy2FJKgemfSmSMvQ4X0xQ0tvGQ32pc/wC+KjN9YnJN3Fxj+MCt&#10;EZvE0UtwlAGMnFQSEA5VslfrzQ1/p5Y/6bHjPGW6U1rzTmbK38WfQuKq5m8RR7iOVxuQY3dciosb&#10;WzjBB6UkmqaZk41CLPUnzBiojqukBA7apDk+sgpO5H1ql3CXIZiWAGe9MwpG3cDx2obVdGY5/tSH&#10;p08wVG+raMw2nUoQB1+f9aLlrF0e45sLyRnPrTCpAyOvpimDXNBxtN/FjPPzU1tb8PgE/wBox47D&#10;cal7h9codx/3TjHXsaQjnr24FRNrmghP+QlH15ANRtrmh/xalHjHvzRoNYuj3JyCWKjjFIFPQn9K&#10;gXXvD/Ob9eT0wf8ACkbXtCx8mojjuVP+FK6D67R7k7KOwz+lMfAG0Hv0qu+v6H3vx/3yaa/iDQRg&#10;/bA3sqn/AApNJkvGUF1J2JB6dKaclcn16moG8QaHgEXZOc9FPFMPiDSACTcZx0+U0CljKNtyzjcS&#10;Dz/SmsMcKpHpiqv/AAkOjk8zn67TTW8QaR1ExJzjO007mDxdLuTyjjAJ4q54TUzeJbOMZ/168/jW&#10;U2vaS+czH8FNX/CGpafdeKbJIWbmdQMitKFlUReHxNKVVK57ta/u0VByTc5PPtUWoEma7XPAHOKn&#10;twQqNzkXPPHWoNRw0d0duMZwfWvvcMn9WR9Unoio4Ju7B2HSE4P4VgXpzaxNMBgXshHqOtbxLfbr&#10;LLjmBsnGawLpo/s1vuH/AC9yYz9DXgZg2TUfunnfi0qb8Ed0zx61mIw25J9zV/xrcw22qKJSeIlO&#10;APasddYs0U8Nk9civmqusz52viacampaJye+CaWMEkBfxzVQa/brgeQTznlqVvEUQbK23H+9ipSs&#10;YPGU2X41Yj5hz2pVXOWD+9Zv/CS85FquR/tU1vFEw+5Cg46U7JmTxtNGuoJPy9j2p7RNtyGyMetY&#10;I8UXijaEQ8dSKafFN8FKgrz7dKaWhi8fA6OCEltyDjqasRwlu2f51yY8WaopG25xjphBSN4u1jOf&#10;tnP+6P8ACmosX9pwR2aQt/Ecc9CfanCF9wy+PpXDt4u1g8G+f2IAph8UauW3/wBoS59jVcjfQzlm&#10;0TvfKyP3jdKjMR8woXHIrgm8Qai3JvpP+/hqKXWbxzlrmQn1Lmn7OT6E/wBsRid7OqIvzSAH61EW&#10;tg4SS4Ucc5auCm1Sd+ZJWJ9zmo/t8p/iNCpyM5Z4d6ZrJB/x+xgdvmFMOoaWnXUYx0/irhPtz9ya&#10;Q3kmcjP40KnIyedyR3Q1jSActex89qT+3NCVifto46YU81wbXcmclsUouZe7mq9lIyeeTbO5m8S6&#10;GiYinYnv8ppv/CU6KgyHdiR1C9K4fz5Dzu+tIZpDyTTVKRLzqo+h2w8YaMg+aOQknnj/AOvUb+M9&#10;LBwts5HuRXG+Y/8AeNNZ3IJDE1SpSMZZxVOzbx1Y7NgsiR/vAYP5U0/EC1VsDT8jsDJXGb35Ge2e&#10;tJucnknPvWqpPuYvOa7Oyk8fIx/d6cmMfxPnFNPxBuSmz7LGPcMa5LJ9aUMQeTWio+ZLzSszqz8Q&#10;b0fctoh26Gk/4T/Us/KkWe3BP9a5lTjqKVDzgnrWkaCaD+0KzZ03/CfaySGWVFPbCDimv461xgV+&#10;2fhsFc+pIbFPAzyB2q1SijSOLqtGw/i/WSci+YcYHAqN/FWrMNrX7kemay/oKD71sqUUS8VVZpN4&#10;n1Vj82oS/wDfVIdf1GSF1a8kIyCRurMY84FPjJ5CnqKpU42M1iat7XJpdSuHyWlY892qFryQnOTT&#10;HHH/ANeo35GMVpyxSMalard6khuXbjdTfPc85P51GpA5NITgdal2Rg6k31FaRjyWNMLknihnzwKb&#10;9ajdmUpN9RVOJAc/rWzqPz+FbFg2Qs8q49PumsNWzLuJ4ralKyeEYyFO5L1sntgqP8K4a7vI6MNK&#10;8WjAfO4g0lLJ98/WkwcZxUnC1qwpdpPalCZ5JpwjLdFoGotkfSintHzyMUmw9zQLlY2inBMjr+lJ&#10;sNAWYlFOCjvzTvL4ztoGotjUHel+bGP1owOmKcqHGAppXRSi2NIyMUDjj86f5LinLA2aTki405N7&#10;ETr6dKegwMY4qQQEDOMfhThbuexqXNGsKEk72GxHBq2pygZT04NQLbN1A/HFWYImAwBWUnc78PCa&#10;ew2WPcN2OpqpIhB/wrREXBFRSWh3Uoysa1sPKa0KkKHePrXt3wCgU+GZS2PnucDjp0rx2K0YMDgf&#10;hXtPwLiK+GDEAMm4JH5gV24F82MietkNCUMTdno8Vvi5nLDpHhR+FZWpQhfCdy4IQ7zz261snbFJ&#10;O2OShBx9KzNSTHg6XcpAZiDk5PX/AOvX69h8IpUU0fbzMzxMwkOhDaCTKpxjpgVy/jays7nxve3F&#10;wpAto0lBBwflGf5V1nidlS/0IIwP7wYUjHauZ8TkDxhrbyAbRZsDz/s//rr5XPKP7lpnFPQ4n4ly&#10;210lpf2SgxXEbuhJ5HOCDXA3MZaQmu716fT9U8LwwWcDpLp+RKW5DBj1rjptgJyK/PIu07HyebUu&#10;eRQMZHU0kh+Xt0xU87q3CrgVXcZBGOua3i3c+cqxUdERDPcU5G2mkK4GMdaB0rTc41eLOh8Harqt&#10;hqCXOjXrQTocq4bFW/H/AIZ17Rr2O/1xQTfqZ45VOQ4PWub06cxzAZPWu6vtB8W+KfBx1Rr8XVrp&#10;cfEZfLRqfT1riqL2dS59DhpLE4O3VGBpGq2EOjT6dPYq0zuGim7r6irOr6jrGvaBHBPF5kWnqFEo&#10;GSqnoCfSsnQ76DTdXhurq3EsccgMkTfxDuK2F1uf7ZeW2iQBINQBi8hhngn5fxzSkrTuXSm6lBxO&#10;SlwjkGo2bPAq1qlnPZ3LwXMTI6HDKwwQaqV2xd0fN1U4TaCrNkNxA9T3qtVmwxvBNE/hKw/8VF8d&#10;B9KUFcdKF5xk/nQQM8CuU+hWiDOM80H0oHBxQQentQAn1pGGehpwGegobg4AoFYSjkciigUBY7Pw&#10;5qtt4v8ABz/Dy8ti17G5k0q4459YsAZOe3Nef6jZXNhdva3MbI8bFXVhyCK0La9udOu472ymMcsT&#10;h45FPIIPFdR460weONAi+I+kWw8xVEWrxRj7koH38AcAjFdcJc8bHn4qnfY4/Tr0hTEzEfj1rvIL&#10;U/EnwY9mh36no0BkiXGWmgyMjJPbNebqxik44roPB/iW58PaxBqtqTmNvmX+8p6j8RXLWg0+ZHXl&#10;+KU4+yn6GZZSNp+oRzHIVW+fb129D+ma6TV1bxVorM0nmahpg2yHHM0H8L/h0+mKl+Jvhm3tbyPx&#10;Ho9uRp2pL5tvjkIT95CcDkGsjTdZu9HntNcttpaH91KhAw64wVI7gqcV0YeopKzMcRQlQm0Ykke0&#10;n/CmhN3etzxlpNpaXK6rpJ3WN4C9u2Pu+qH3FYRl2nHp6CnOLT0OJuKeo7yx3NHlr2pgn5xzS+dz&#10;9761FpAp0x3l+9IVxxj9aQzDGP1pPNVjjmmlITnAXBJwBTthoQcZp1S5MqMU1cj2n0oIyCCKk96R&#10;xkZoUtQcFYrP2ptSTcnFRjk4rY4ZK0iVDz0qZAcdahTOev4VMn3RkVnPc66Ox6l+yz8QbLw141n8&#10;EeJHjOieLrQ6ZqImXKxSMcwTc9CsmAT2V39a7nSfB1x4u8AeJv2d/EMDDXfCUkupeHNwO57bd+/h&#10;H+6cSAehk9K+d4mMcgcEgg5BB6V9G6l4uvdT8IeEP2rPDKNLq+j3AsPFUZbieaIBX34/hmhYE56l&#10;3A6V7WXVVOPKypxuz5sv7SW2neGRCGRsMCORVevXf2p/AejaJ4vj8ZeDiH0LxFapf6a64wqyDJjO&#10;P4lOVI9VNeRsu04rkxdL2dQ45x5WJRRRXIQFFFFABXqv7F/xUi+D37SnhTxleviyGora6kCcBreY&#10;GKTP0VyfwryqpLaV4ZVmjYqyMCGB5FTOPNGxcHaR6t+218J1+Dv7SXiTwlbkm2a8a4s2I+9HIdwP&#10;615LX1P+3Jo7/E/4GfDL9qi0YyvrGjLpetPu3MLu3+Rtx99uf+BV8sHrU0neAT3CiiitCDpB0pRj&#10;1pBkUEZrluz7dDgSTjdQQQeaVecYo2t1HSi9mVbQbnHT86M4WlPPbgGkPXpT1JFVSTgnH1pR1DZ/&#10;CkXPUHj0p2QTtA5qW7miQc4pRxzk/lSYOf50YAPWkUlcVuVOO5poHTApy5PBxSnGc/yq0yWrjBuU&#10;Zp2QfvUNgkDOKOtS3caQYY8A4o9jilUsp49KORyO3cGlexXKhCuQM9PYU3YO2KdjJ/rijk8Dniq5&#10;mLkQ0r8xUHtQEUDLGnqBxnqTTlBXmlcXKiNl7A0gXAyefepWC5BPXuKR07DHXgCi7DlRGG7jilU5&#10;PJOO5xSlRjJHX3pM4PAwKd0TZpihiuCBz70q8nIz6dKAMckk/wBaUqDkj8Dik3c0SGk88NmlUKy5&#10;A570NtwMjnPU0uSo5AAz2ouxW1A/3R26c0nOOevYYqT7+GReSO9M+cHkfU0XY7Jjdp79aXa2ck5x&#10;Uij94OQDSbB0UduSO9JsaQ3BKjK8dTULrh8Yq0q7Tu5I7gVXmzvyfzxUyasS0SWwJbirkUTBtoOM&#10;9aq2nUKTkZq/HtA9+lRqXEZLCApGc57DtVKWMYwQfcVpsqqvAOfU96p3aAKS54zxiri7MUoqxn7P&#10;myfwqaEZ+U+lNAJNSqjMuB0PFa30MlHUaeO3HTNIcHJ5FTGLIICjpTfKJO1f51LkaKKGxpkHnn69&#10;aNnOQAfQZqZEycbunTmgwt/C3T2qOZDUSAJz70pUA56cdBUrqqqTwCMcD+tIIznbjg+9O6HawwLz&#10;tH40rKeP0qRY/n6jI79s04qQAMDp6VLbGQ4AIO7t605AWO0nAp4UZI6kjv60cD5ick9Rmkx2uJa2&#10;73N1HbKuWZwoH44r379u3UNR8Ep4I/Z0juraSy8GeE7ZWaDGRdXA+0ThvcSSEc+lcV+yR4Fh+IP7&#10;QXhrSdQsxNYW1+L7VEK5H2W3Bmlz/wAARhWL+0B40tfiP8YvEPjWzjkSLUtWnnijlPKKzkqPbA4r&#10;hm+fEJdg6nEn0zQygMRwKkA6Ybn0owQefX8q7tkIYi45zQy+nFOOVYbvp060dDgYx9eKV0PQYi9/&#10;zFOx1BNBz3H0pwQ44HSpbGlYjODyQOewpSNxye4pzqVUY6CmqpGD6+9CbuFkMkHBJFRMM9BU8yjo&#10;ahq0tTGauIFGOlKFI5/pRx2NKoBOKaJ5UAQ8U+OPmjjgj0p6cgVT0RpCKuSxwMRleOK+hf2EYfGy&#10;eHvi9qHheHT5rdPhjcJqqXeNwt2u7ZSYxj74JBH0rwCJBs2lj6/Svdf2QR4Q/wCEI+K8/iLXLyxv&#10;U8ExjR/szHZcTG9tw0UmB0K56+lebmL/AHDO7DJc57v4p07xnD+wL4MvZtUs4tIk1y722MZHmTH9&#10;5iU+6ncv4ivCfh5AsOk6WZwxdtTm8xMcK289Py/WvdfHS+BE/YH8AlIr59VfXL8szFvKXC/MB25B&#10;Uj6GvEfBq+Rp2hRxyFom1CUxuBhivmN19f8A61ejwGufF/P9T6jDL3fkdc0ZPiG9d1PEa/h97/8A&#10;VVFHdrF1bH3sEgVqSyIPEd0jvyyDcQMYHNUFiUaTO4+bbJ6dvWv6Bq0X7G6HJWMHx8caVeruG0wY&#10;I9BtNfN91p6FiQcc9K+j/iGcaJqJBAJtwOByPlNfPslvmT5W69TX47n+mLdz5/M6UaktTLOmNnG4&#10;A9jimyaXKhx8pz6GtR7d8kLIDxwDTELh9rAD3rwbo8R4OmzL/s24yQIifwpW0q5PSEn6VtxqCcHr&#10;3PrUhQhANg5HPNLm1IeBjY5qS0deChFM8lq3r5MjY6j34ptnBZAESxqW7ZFXdmMsFbYxPKb/ACKf&#10;Bbu7BQuSa6CSx011BEK8c8HFe6fsQ/swaN8WfFF/8S/HmLPwd4Rg+2atcy/dndeUgGepYiuTFYuG&#10;GpuUmenk/D2JzbGwoUuu76JdW/Q9n/ZX8MyfsHfs5yfHXU7ZU+JPj23Fv4KhwBLp1qc7rrJ5Q+h6&#10;55/hr5e1u6vvin42s/BOk3DXFvDcsZrlSS13cOfnk565Pyr7DPc1337T/wAedW+J/iG518ubdr4N&#10;aaFp0ZPl6bpg+VQi/wAJbkfTJ/irpf2Vvg1o+k+ELr4gawEWezPnWsjcEyryBn0GK6Mvozp03Wq7&#10;v+kj7vH0KeNxNPL8HpQpaer6t+r1Or1fxjrf7K/wvn+FVvBGNR1KFHW7hP3VKjCHvgda+WPF2sfb&#10;XlZ7kvHE2+Z26yOe2e5zmu2+OHxg1TxrqtxrWsTF7jLRQxtzjnlvqea8r1hLi8iWztiCiElznG5j&#10;1Na1aju77nnZ7jVSpLD03pHQw9Uv59QumuZmyT0HoPSqwJzwavvoeoZJWDODjgjio30m8Uf8ezfg&#10;KyTSPz6dOpKdyqCwGd1KJGzyalexuIx80LD6iozA6nB/lReJHJVQCZvWpI72aE5jlZSPQ1GImyQR&#10;R5RxzmlaDKUqqLcWvanEdyX8wx/00NWYPFeswn5b1j65ANZRU9MUBSO1Lkiy1iKyZ0EXj3V1GJPK&#10;fHdk/wDr1btfiJOhzLYxt67TiuUGAOTzShiv3jSdNdDaGNqx3Z2cPxEtn3G4sHXn5djZwKuW/jvQ&#10;3wJDKvrlM1wQY05XfjniodM6YY+qmekJ4t8OzLtXUBnPO5SP1qddS0W4GYdSh6YA80V5kspxx+NP&#10;SUk8enrWbpHbTzSpsenqLd1JS4Qgd1cfnUxtGcnYvTknPWvP9Yhs7Cx0+WxmkMk1uXnJYYDZ6DHt&#10;VWHXdUgI8rUJlx0xIan2T6HSs17npLWchIYqc98GoTZSbzwSD0rg18W+II/mXVpvxapB438RgY/t&#10;R+vdR/hS9lItZtHsdjqWkDVLQ2c0zRgOCrKQex61mSfD6NjtTVj07w5/rWKnxA1+Prco2Dn5oxUi&#10;/EfWgSTHAffyz/jVKEkY1Mbhqj1Roy+AbmNh5epowGOGjI/rUV14K1ZicXsLY5AJI/pUB+Jd+5G+&#10;xhyP7ualX4muxPnaWpHbbKRj9KpKSMfbYRkJ8HazH9xYnGO0lWfD2hahp+oM91CEHlnnePanQ/Ei&#10;xEeJdMcMf7rg/wA6kT4h6IxDPZzAjuAMn9ab5mONTCqVzSMYRyzDI9cd6TyATuCHk55HtVUeO/DU&#10;kg3LKgx3jzzUsfi7wvJktegc90I/pU2Z3RxmH7kyxK3Poe9J5bqdxGRmiPxH4bkO1NRjHBPPHanp&#10;rOiSEbNUhPYZkFC5h/WqD6jDAOnX5c00RE4x1PXmraz6ex+W9iJxniQGlCQSNuinVj1PzdaepSr0&#10;X1KkUOZsMoNcVqsWzUZ0BP8ArW6/WvQEtQGOCCevHaqNz4U0a8laV7ZldyT8spGSee9aQk00ceKh&#10;Tq/CzhBvH19acoO098e1df8A8IRpMnyh5UIH94Gq0nge1Em1bqTbjkYBrqjVfY814d9zl8HHXmpb&#10;aPMiBjjLDtxW9J4FBHyXxA7Ax/8A16db+DZYJkkW8VgDkhlNaKojNUZKWrNJbeMKCh6deOtOe33H&#10;5sHjinfOHDJHjB61KihiWXjI9aEzp5EooqvbFQfrxxjFNMBCFcDBPSrxiVgcg8DrTDCAu3aD79MV&#10;pGTIcYW1RRaLy0KkDJHaq0sWSSY+Qv8AdxWoY1U529uCKr3KE4Jzn61qpmTp030M1rGCZSrRIeDg&#10;so/wrn54Ybd5UaBTgkBs9q66ODdMUI785FcreD/SHUjkyEHI96tTODFUktkRq2nFAJrLOOpV8VJG&#10;thv32kDJjoC2aiYFSfl47+1PgUZzxyOM1lWfuGOFptVLtC30Vq0S+dvB68LSR2No9rhHOSpIJHfI&#10;puoEZTcP4Ofzqxaxjyd/AygwPzqKLtErEQ56pny6OEbJk/8AHajOmED7wrWZST3461G8J5VuOfSt&#10;G2UsJE6r4D2rJ4knbji1YZz06V77YJvs2dxjOpJg+vArw34GRoNfuMjObcgD8a9ysgxhJPQ6kg24&#10;9hmvUyFXxVj7XJqap4bQ1pQDdXpRjwuT+AGapvbrvsHDfL5hxg9+auWwMk+oEqODgDHsOarSqkcu&#10;mgksWY4H4GvvMVScaVz1G0zl9XkZrVyEOPOmII9MV81eJInfV7pirc3Dnkf7Rr6W1uY/ZMouR5s2&#10;4Y/CvnTXL24Or3DF8Hz34Cjj5jX5tmKviD5bPYRnJGILdx1Bo8o9f6VpG/nzg7ff5RSNfSqcPHGf&#10;XKda4+U+Y9ikZ3lNil8p+natnTYlv1k3W6Dbg5C4qY6fbhSWtl69s1nzG8cJzIwQjY705VI5wa2p&#10;NOtwMiD9TTF0u234dMjnvUXbNFhJIyApBznigBvXFa40u1JxzjHXPOaQaRa8kswPYUrsFhpIycPT&#10;lJA5rSfSYgDmUgjtjrSLowJwJuv+zS+Q/q80ZxJJzSAsDWo2gnr54/KmDQ3Iysqn2oXoDozvuUNx&#10;9TQGOetXG0a5AONpA7g0o0O8blYwf+BVUWr7CdOaKis2cdKdyQcHp1yKttoGoKMiAHjIwRzTf7I1&#10;BGwLY+4BrS8OxLhU7lcAY54PXmlfI4Bx7mpxpmongW7HjPApj2t0hAeBx1/h96FyNGbjV6MrSMyt&#10;gk0FmX7pzzjinyQzA4ZGB7ZFMaFiMkEHtxTtTI/foa0zA7Tnk+tI1w+M7uKcwbH3f0qPYev86FGD&#10;IlLEIXz2xy3bpmlE8ijIJ6VGy452mkYnZtAp+zh2M3VrolFzIpyGP19KX7ZOo/1rYPvVYgke+aXJ&#10;C8H6ijkgL29buWl1C7BEYuXHcfMeKcNW1AZxeS9Mf6wjiqq4IHJ59acAd/sOvtSVOAfWK3ctjWtU&#10;CY/tCcZP/PU1IuvaxsIXUZ+B08w9Kosd3y5/GlVlOR/Wn7OA/rNbuW/7e1dm+bUZ+Sf+WppH1nVE&#10;Y5vps+vmHNVRtPOQfrTjg4+XHGOtCpxD61W7lgatqMp3G9l98uaRtRuyNpun9ssar4IHy/jzTmY7&#10;cg/TiqdOKF9ZrPqTrfXjDa103sN1OF1ORgzOTjHWq0TKD8o5HepckDkdqXJEPrNbuTrPOSJGkb6Z&#10;oSZi+d7e5zUSSblCgc05QQNp44o5Il/WK3ckd2OMscGmO205Zj780E4HXPpUZZ2O4jj6UcsROvWa&#10;3CRjkkHt61E0sgO4tmlbqQE4PemO3IXFHLEXt6ttxrzvnAckduaje5kXinSOu3p+OKiK4+8TzTUI&#10;tkOtVfUcLmTBNH2iTGdw5qJmYHHbPSmlmIzmh0o9CHXmupIbl84GfpQLl+vPvUR4oBOOKnkhtYhV&#10;aj1uTC4c87uKGuXxnOKiQHGe1O6VLhEtValtx5ncjGaDO4GM0zvSMu4fSjlj2B1J9x32hgchjSGd&#10;+uaYM7sE4oPXg1XJDsR7Sp3H/aJOxP50faJPU1GTgUwue1Q4R6Cdaa6k/wBof1NJ57+v61Er9jTq&#10;lqwKrN9SQTuTjca6L4bMzeLtPyelyuT+NczXT/C8Z8Y6ccf8vAP86qml7SPqd2AnKWIV2fStojmG&#10;Mtj/AI+SPm9cVDqEIjt7rLEgEsD61atFylvIe922Q3QcVHfIGsrzAGWJ2rngV+jYej/saZ+pU/gR&#10;kXKo2rWTJuX/AEZ8D8O9YF2iNZW6sc/6RJyTnoK6G63xatZZHP2U5X8q56ZQ9vajA4eYnj2P+NfL&#10;ZkrMis/dPLPiQzf2yAT/AMsFrmSx/vV0nxHctrW7b/yxWua4z1r5vTmZ+f45v6wxcnsTQSehNJS9&#10;T0pnGJmkY4FKR6VGxJOM0Ck7BTXz6040h4HTNOO5jLYZRSlSDwKStFuZPYYTk5/KkzSkYpsgboK2&#10;ehzttahvXpSGT0FNwR1FGCecUGXNJgST1pC3O0UMSO1MAfOf5UrIzlJ7ElNcnNOCsTjHbrS+W/pR&#10;eKKs5IiG5ug6Uvzjg5xUvlN6UeWxPT9ad0JUpIjVstjrzTsineUwP3evtQsT56fiKVxqEl0G0HkY&#10;p/kPnH5UGB8dD+VVFq43CbWxE2Bxjt60KSOCKkMLHgj8aQW8mcKpzWitcy5J32ExRUgtZW6KfwFP&#10;WxnI/wBU35VoWoTfQjQ5FPXJbOPqKmTTrk/8sX/75qVNMumH+pPT6VUZWNo0Zsr55zT1Y7eKsLpV&#10;y33Yx+dOXS7krnyvzNVc6I0aiKtLn2q2ukXJG7av504aPcngAZPvWinoHsZooMMg8U+32+YoboeK&#10;t/2PcE8gD8aE0mYONzBee9PnJVKTZQk+tRtkn1rXm0UrIwDgAHgYqI6OwXJkX8BS5yJ0JMy/rTG3&#10;Eng1qTaUicGUZ64NQNaQBsC4X3OKnmbZhKg0USD3BpGJxxWkllp5Xc13z6AU17TTcY8457nFQ5sn&#10;2DaM1FII4rctopZfCVwR92O8Q4z6q1Uzb2A6O3HtW7ocNpL4c1KEqdwEbp+Df/XrkrbnXhMM3fU5&#10;KWJhIfl+lOWBjgGtV7WLfkx5pPs6D7qCoTfLcr+z3zszhbN0Ap4tWzjmtDyVHYflT1iBOAPyqLyZ&#10;0RwEUZhtG9D+NAs2JxtrT2AdvxpBGoFLUr6hC+pnixc8FPwpf7Nbuv61obQDnHNG0Y57ijUr6lT6&#10;ozzYAcEAU42iKPvD8KluDg8GodxJzu/OldnPKlTg7WHCzi7uPpThBbqPvZz7dKj3MT1pMnrmgLQW&#10;yH+XF1C1LHEpH3M+9QLuJ4ParMHSk3Y2oxjKWw8RJ2UflS+WMYwKcORSjPTGanVncqcV0EVVUEBe&#10;velCkDAFOCDilwV60O1jSMFfYYq4OMd6AvcdR3p2Mf4Uh4OQR6VmnZluKFRcnNexfBdXXwxDsOM3&#10;JBz7mvH0+Y8GvaPguijw3a4JAM/ORxy1ellnvY6PyPTyuP7875kEc9yzHI24NZ+syuPBpjG0BpVH&#10;T3/StRfmmvHIyR0BGcVka5cFPB67IyS0yg5PQbua/dsHC1FH0Myj4rQLregwkZG77wHfFcv4nlWX&#10;xF4hcDGLYjAX0Wuu8XSj/hKdBjZMYXn61xfiaRE1rxLKf+eRB+vFfG8Rw5aZ59WWhzNpqGl2Wlz6&#10;JLp3mTalZgRyDqrc4rgb2NkcqynIPIPauzTWF0HWtO1d7UTCCBW8t+h5NZHjW3S41qXU4rUxRXhM&#10;8aFMABueK/K5vlrtHg5hTdaN0cy4INRcgfQ1cuIBjj04qs0fPJraLPmKtNxkQMp7Ug6cVMYif/1U&#10;eQCelaKaOWVGTehFC2yQH3rtPAy6tqSTaVpuriD7WgjkjZ8Bwa5D7OQc1r+HVLXUcZuvJJYYkP8A&#10;D71z4i0o3PSyvnp1eV7MZ4i0S88O6zNpOoIFlhfa4ByKvnWtOm0G2sbbTxHdQSFmuV6kdqv+O/Cu&#10;sR2SeKLq9W6ink8vzt2TkDv+FYfh3ULPTr0vqNkJ4zGV2HsfWs0+eFzqknQxDVtGL4qj1LVSPEN3&#10;b/JOdplA4LAYI+veufKEHAFdlpp1fWtJl8MWEXmRmT7RHF3BA5x+H8q5q7tRE5Vxgg8itqVToefj&#10;sI+bmRS2n0qeyyJAM04QqWwcD8KapCS/ITWrlzKxwwp+zmmzQHvSk5Of0pIm3qGPcd6XB7+lc57s&#10;XeKYnBPFOBG3nrSEY6Z/KjH+zQUhQepxikOD92jryTQDtzigLhg0p29uvekPOcc0Y9aBENwcDgGt&#10;v4e+L18Oao1lqJLabfqIdQi65jJ6j3HWsS4zjOKqSS4YbSc1tSbTuediJ8sjc+IfhH/hFddktLaY&#10;TWsoElpcLyJIzyDmsW1n8qTBr0Pwa4+Kfgh/Ad9dL/aWlRNNoxcEtKnVoRgfjya87vLWazuHt5kK&#10;ujEMpHQ101IKUbnHzShJTier/CvUtM8a+Fr34V685aSUGbRJGLHy5wPugZ/iFcHPZT2E97od7Fsl&#10;UEYYcq6Hp+Wao6Hqs9hdR3NvKySxOGR1OCCK7/4iWkHi3RrT4qaLEN7MItXiRQojmHcAc4Yd64IR&#10;dKofQyqLHYRNfEjmfBd7b6zYz+BtTcbbo77CRj/q5x2+jdPqBXNanp91YXclncxlXiYq6kdxU9ys&#10;tjfebE+0qwaNk4x3BFdP4s2eN9ATxnawgXcGItVRR1bHyyfQ/wA67rpqx4E6bldPc4cAk8U4A9zU&#10;jRFTyKBGOvNRexzqlLYj5J4ahVbuakZAeRQEOeTRdD9m0ySNsLgml3r61HzS1nZHSpNIfvXPOaRm&#10;B4FMbpkU0uScUKOopVLDZCvJApg4OaV+tJWpxyd2SIwzmp0IIxVVSemetTRk7aiaN6M3exIWA4zX&#10;rv7KHi9Z9Z1H4Ja3qJi0jxrAtth2+SO+TJtpD7klos/9NeeBXjxOD/Sp7G8uLC6S7tZ2jlicPE6E&#10;gqwOQQexzW2Gm6VRGrlc910nRLvxX4I179nvXUH9qeGpZr/QJJshjFkedCB37SAf9dK8F1G1ktbh&#10;4ZE2sjEEHsRX0D8RfE3mxeEv2qPBin7ZcOF1uNzlRex4WeM9flkB3c/wy1wH7Qngu00vXLbxp4dh&#10;YaN4jtvtunOV4AYncmfVWBUj1Br2MTFVqVzOqlONzzSilZGBwR1pMH0rxNjlCilCk9KURE0Ds2Np&#10;UPzU4xdgKcsWDmldFKEmz6a+Aly3xf8A2GviD8HJLgPe+FL6HXtKhfk+U+Em2/8AAgmf96vmF1ZT&#10;huoODX0B/wAE5vG1h4T/AGldP8N62FbTPF1jcaDfxyY2lbhMRkgkDiRYzXl/xx8Bv8OPixr3g2SE&#10;p9h1GWNAf7oY4/SsacrTaNp02cdRUlFbmHKb6uCcEUoOOtNCkc9DTxxyRmuU+0TYDHUH9KeMYzyf&#10;U0wY7jvS5OOB+NFrlp2ELDdkc0cg/hR1GSfzoJ4Ap7CFTrkH68U7ABz3pqEAmnKOcYqC1sG4464H&#10;rQAfr70EnH9c0BuME/nQMCQAeee1AI9f1pM49vrRknj86AHDGMH8KT60Lkg/X0peSchTQWtgyxPy&#10;0KeenUdKGYEcDn1oznHI6UITuGARgnvmlyRxikBwcj05oPI98darRCs7Afl5YnrnpSiTcCSOKaQR&#10;n16UKOpx/wDWosSr3Hqe4PNKzDHTn270mc8HGPejBTqak0DGTkCgktxgkY7CiM56UpB4IGOaADH4&#10;nPHNKyKByp46nNLwEzjnORS+WAA2Qfc0XQWIz8vIHfjmnbGOMDjHSnlSQMnr3pCBkKEOR+tK6Cwz&#10;5gCScgdqcMBSSefpQyqTkDFKo3IRk5A4xTGNAJwwU/XNOjyeQ2OeooxuOTyMcAcUoBXDbe/T0pS2&#10;GlceRkZySeuSKqXJzMRjHtVtXIGMjoefWqtwQZSQKzexLRJaYGDgewq/FzgAcj1qnZ42jv6mr0JH&#10;KqfrzS6jiDE/eHIzzVTUPbrmrkiAjK9jwKpXmVTGBjqAauOo5FdMAZxx9elTR7CAOTUUXLdPw9an&#10;iXlWCketW3oQkKwLHJYYzxTdijBAPuakZFIP8IxzxSrlhntjuKhI0urDYwqrkDp14p6gOp+XHBAB&#10;p20lR8pOT2pWjJGDgkjrRohEaRgHbwQDSNFkYI7enT2qRk420BCzDjI70uZBcRY3P3mwe1BTK8E5&#10;GcHNSYzgoAo9CKQxMTwSDUu4XIfKPUfpQ0QC4c/mKnEe1C/OT2FRuCWCkE570SlaNxrVnvH7J4m8&#10;C/CD4m/GyC7Fte2OiR6Ro8zHAaW6YiUL6kRI49t9eCzs807SSnLMxLH1PWvoX4wn/hVf7GXgP4Wz&#10;2ym68UXlx4ouJIzjbG5+zRI3/AYSw9nz3r57ZQV3kn0Azg1wYb35uRVrETKfvL6Z6UgwCflzxzzT&#10;1YEnj680vllQTnn3FdorIjdSW3L27UwoQq7hj1FStGzHqBj9KGROrDn1zQCRFsO7aMdaeEAIOfrx&#10;SgFjktx2pypkE7cetA7jGTJ9z2xSbB3P6VKRuAG7nH5VHtyTwcmgCGYAd+9QnkZq1cqwGccE9arM&#10;OCB0HSrRlMbjFOXilGCMYGfpRt457VdiBRk9BxT4+QOKaBk4P6mnxcEYHNN7GkCzCpKAnn2r6H/Y&#10;zufFVj8FvjbJo3hW01Cwk8H2MOqzz/fslbUYSkkfqdwx9D7V8+KqBcyHP0r3H9l6PTf+FKfFy5n8&#10;dXGl3K6Jpi21hEcLqYa/TfE3qAPmHuteXmP8BndQ0kfR/wASJfEVt/wTz+HNkmnWr2R1G5ke8AG4&#10;lkzGP+A5dT+FeE6JHdodBjvLZEl/tCYyxp0U+a449R3/ABr3X44WtnB+w58OEvtSktGRpfsemDnK&#10;tbxGVm9CWKuB6PXh+hRRonhX7NI88LzO0czE7mXzHIz78V7vhnS9tjH6/qfUUG1T+X6HRMqT+ML9&#10;dgwijIxj1/wqt5I/sO4KKSPN2gk57ir1uhn8Y6q4B5AwN2eMGqbCWPQZUVD/AK/P8q/pTEYXlw23&#10;RCvc5P4lIqaZfybtwEAAPr8hrwTJHJHGcV718UAI9D1PDsT5QyO33TXggLYzjIznkV+B8SR5cbJH&#10;iY/4h2QEwRz3NVsMZiByc9KsMBt654zmq+f35IPf0r5pnmotQr3K/XIqYnJwG7dPSo4BhQGbn6fn&#10;Two2jCnPfioT1L5dCnfRAAurd+TUdvCrDcwBNWLzbtKhvoSOlQWrsh2KM5zWjkoxuzNRc3ZG/wCA&#10;fh7rnxJ8XWPgrwdpM13qF/OsUMESkkknr9BX1Z8cPGHhX4U/B6w/Zk8CXIXR/D6C68aahC+Dqd+3&#10;IhB/8cx7MarfsyeGLf8AZZ+B1x8fdcs/+K08VxtZ+DLN1+eCFuHuMHkZ5APoCe1eA+OdYv8Axjrx&#10;8OWE5uFhneS8uFORd3RJ3ye4H3V9hnvXl4Om8zxvO/gg9POX/A/M/RYUnw5k6hH/AHiute8Yf5s6&#10;H4D/AAz1z41/Eo6xfW++JZRJOAPkjUYCqPQKAAB6AV6R8eviDo/gqaT4c+EbvZaQr5lw3Td6j8f6&#10;12Hw51nwX8Bf2Z/7esdg1vU1KXkJGJImBKiPHv19evtXyz438QXnirXHe+uMmSZpb6bPqeR+uAK+&#10;irSSvbZGCnDKsDp8cjC1q9fWb25v548tNxAvQKvc1UjguYlA8oHjH3v1q9qF1FeXbTQwCNPuxxjo&#10;qjoP896iJDclfzrzpSu7nxNeTq1G2VyLiL/l3z34aiO4mR9xtZMeoFT7gTntTxlRkjrU8xkqKb2K&#10;xvIg2GDqDy2V4pEltmZt2Dz/ABJ0qyQBxjOT0zQIo3XcyD8aXMyvqsX0KawaeOJLaMgnuoFMbT9L&#10;kBAtlz9SKuS28LEZhHA9KY9lbNn90QcZxk0uZg8LCxQbQrRwSoK9+Gqs+kW5k8sS7T6HmrOpQtFK&#10;BCSFK54NVliJcKxPPStIs5JYeNynLZ+W5UN0Peli0+WU4BHTrV+awdPnB3DPcU1ybYbYyDkelVzW&#10;M3holc6PcqocbT9DQdIvc8Q5zxkGp/tlwvAAIB4yOKd/ad7jAbAPotS5C9hYpnTL1V3G1cDPXaaY&#10;sMidVPHtWhHqN2iEbz+NT2+qiIBZIQxHcnvRcaoNO6MyXzWRAWJwvHtyajIbP3sVvQXdoo3XEOQ3&#10;TI6VJiwu5MmKIgL/AHMUuaxfsJM5xlPbNJtbuK1b6ytfOPlRBVHXBp9jpFpPIfNDEDpg1XMiXh53&#10;MbnpSEkY4/Wuik8M6fn5Z5Bn1IqtL4ajDlUvOOxZaamyHhKhijPZqMsB1rYbwvcHISdDgfSom8NX&#10;vJUIcHjDdafP5GcsNURl5IP3qCWx1rQk0DUUOPsxPupBqKTSL+M4e0kBHYLT54mbo1EVN5PQ0bm7&#10;mpJLSVT80bD8KaYWB/8ArU04EclRAsknJB6Cm+Y/TcaeY3Ck+opmxvSq/dg/aoXz3A4brThfTIfl&#10;mYdxgmoyhxjFBU+mKOWmyeeqixHq99H9y9lX6SGp4/EWrx/d1KYemXJqhjnNFP2cBqtV7mqni7W0&#10;O7+0XP1UH+lTR+N9bjUgTq2e7IKxeMdO1GM9+g4rRUY9yliaiN6Px5qqHLRQt6/L/wDXqRfiDdAA&#10;SWMZwecMRXO8E8GlOB27VSpJdSXipo6mP4hQk/vNMwPaTP8ASpYfiDYlv3li/XrkdK5IMOAT156d&#10;qEcb8DpjtWqpoz+uTO1Tx1ojnDRzIemSvH161KPGGgSLj7QwI7+VXEAgnC8Z600tjIJ6egq1SQfX&#10;WdzF4i0KRS324DJ4DUv9saRMuFvIx2zurg2kYnOMZpodweDz71fsh/XGd75tqTuhuVJzztYYNUtU&#10;S1d4gvlk7yWbAGTg1yAnkA+Vz780q3MyNkMR/wACpezaB4pS3OsXT7Uqd9pG2T6YqnrNlBbEG2hC&#10;gg5A5B/wrBOoXaPlbh8juGNXbW7uZ4SXkZsf3jyK5610rGuHqxlLQvvp9tc26sYDux2brTnsIraH&#10;gHOABk+1Zd9q99FceUtw2FACggVJe65eIqiRu5xn8KdJXiKpWgplt0GR8pJ9cUjxKAQR7fWs3+3p&#10;yNpReevFPXXm6eSB75rRthHEwO/+Ccax65cEMc+Rxj617xpsIl01FCEPJq2MA5z8q9q8E+A90bvW&#10;7oFTxBnP49K+gNCjLRWsZYqDq7ZyOnygV9FwvTVTHI+yymalh7ovwQhP7THTJAAPbgVUuoBHe6Qc&#10;bSAxP5Vp3aCOTVCg+XzODn6f41V1CFvt2ju7D5o3IwORxX6fmGGisNc9FtnC69IF0/IHPnTYJ78i&#10;vnTW4Lg6nOWjYEzMTx7mvovXcppi7mON0xyeOcivny+l0ua7lc3ZAMhIyDzzX4xmWmIZ8xm9ubUz&#10;WilPJjI/CmvFIDllIz7VrW76QmHTUGB9GzV1L+xICC9jyBkZbPNea5SPEUYNFDw4GUTZOBhc5/Gr&#10;5TBAZeD2NKk1tgbbmMfN8wBHNOBiddwmGAeTmsmmdVNwitxjRrnhRz1FMaFckEZwe9WFVGX5JF/O&#10;kkRghKngelKzNeaHcrsikgBAMH0pTFtIOPyp7I4O4rxnoaGDlstkfSk7lKUe5G0ZyAAetCx7uTj2&#10;qQRliAMn3NP2Ko+VO3bvTC8SIqqthm+lKUyfYVKsJznbj/ChUBOAT06YpXY9GReU2R8xyBQiup55&#10;xjNTbCAVIxxSxR8gjr601cmyHIjEHJOT6UvlSYznp7/pUibsY2dDkk08ID824gntkcU7slwTI443&#10;EeRHgZ45ps0ZHzFeQfrU6xK46+vfiklWPYM8np6YouyPZx7FRsP+8ZMt696ieGMrjyxyeRtq08QB&#10;5YgHqMdKay5A3DOapSF7OHRFZre2bh7dT16r0qOSwsiBi1TOOAB1q2yBcYoSPc4PB7A1SlqRKnG2&#10;xjSrp6zPE1ivykjqKjCaQzZNoRjphqLwf6XNkf8ALVufxqAAM2ccZrVO6POq02pbFh7fR5Dv8ph9&#10;P/10ySx0liMF+R6UhAHcZ+tIFIYnI49KehjyNkiaTaScRMwOPTinjQFK/u5CM+oqfSYy8rqOmBV8&#10;QHoWx+FJs66VBNamMfDr54lU+tC6BKHKhlOO3PNbQi2jaQKFhCtktnng0rmv1aNzFbw1dZ4kT6A0&#10;5fDN4ejoD7tW4Eye2ccUpjYgnOMip52P6rEw28M3hO4MmP8Aepp8N3ON3nJkDJGa3lTaNxOAB1HN&#10;ZV4zG8bZKQMfd/Cqi2zOdCMUQxeG7oqJFRcHjOacvhu+yV2p7HdTknlVQfOYYHZjSpJKVz5rZxyd&#10;xqznUVcYfDV+gwFXJHYigaHfhiFVSemA1S+ZLx+/b86fZGWW8jRpTguBgn3pa2NI0oylYh/sDUjx&#10;5S+/zDimSaDqJYHyhx1wQa6J4nUlcc+gqMxZ+Y5HsKy53c6lhYtHPSaDqBXmJcnplhUT6BqI4aAZ&#10;+o6V0ciNuwOv0qGRXYnsR6Cnzh9Uic6dBvT8phHT1FQSaNdqMFMA9PmrpZY8Ha3X2qhrQCRRmP8A&#10;vHJUVSdzCphYpGMdJuwceXn6Gj+ybs/8sSB9RVkzTHG12xjjJpPtM5/5aN781Vjj9lEqf2Tc4z5R&#10;6+tJ/Z80YyyECrf2q5X5TM3H+1SCeZvvSsc+posUqMGyuunzSDcsZPHWg6fMp5jIx7Vq2wk+ziUH&#10;HUZIpUjYnOcntWTOyGDhJGUbCXvGfxFIbCbb9zp7Vrt8vGwc+tMKqAQy/UGjct4GBkGzlb+D9Ka1&#10;nJjG38MVsP0xtAx+dQT57dM0rN9TGeChFXMtrWTn5Cab9kfrsP5VeMrhvlzTfOLH5jVqK7nFKhAp&#10;fZSOopRAe9W2cHnP50hmx3H5UNIn2MEVvIYEYzXT/C6Jh4y07I63A7ViQkyODnNdT8L4s+M7AAAf&#10;vuT+BpU1epH1PSy/DJ11JH0Rp6AfZY2IKtduQOpPHSkukRLG7mdjhGIyepHrVrSoyqWRkyQbiXPP&#10;Q4GKZfRRrpF5uUEPIQMH3r9dweG5sui/I/Roe7FIxrsQS67argqFs2LN1PrmuUu5lbTbVl4YmViR&#10;xniuuv4RFrtvwMixcn8u/wClcpeQD7BasoI+WY9c54xXw2c0+SbJqq8Dyn4hJI+s4PJ8len0rnhA&#10;5P3T+Arp/GYLasdwORGo5PtWKYyTgEV8lJtTZ8VisNzVmyoLZyPun34pPs7jkir3l5GCaRowT6+1&#10;TdmH1SKKP2d+oX9KQ2zt/DV4fKeDgUmCTk007kPCxKRtnHBH60C1Y9F/WrgQZ460oRc9KtE/VYlL&#10;7IwOCMfjSfY2I6D6mr5Rc4P5UMp6j8RWmhDw0SkumuRkkCmvp4BIZxkGrzABck49eaq3RJYn881c&#10;UuhjVoU4xIDYrnmVfpQLODvOOvZaQu3UnpTWLY4FXZHC4RQslrABxJk/SmG3hxhTn1oLNjBP6UsW&#10;S3FIlRi5bEsdmmOR+FSLax9CPzqSNR2PFSBaqyO+nQhbYhW1T+JPpThaR9cfhUoUCnFDik2jeNCP&#10;YhFpEOqD8aUWsQOSg/KplBJxSgc9PwpqxXsIEQhQ8bRn6UoiQgKUXPripCnOCM5NI0ZB+VetMTox&#10;GTMsEayLGOSeo61AL91Yfuk46YFTXwzEig9zVQRv0/pWia6nn1KXvaIsJqchOSi5/wB3pThqcxO0&#10;BRz6VAkDhgCCTnvR5EnYH8qtNEqk7bE/9ozngtx/u9auWs/mR73kJJbA9qzvs0ox8p/KrdpA6qGZ&#10;Ttz3p6G9Km3LYuE88ZyRigjC7fU0AMxBzx6Ypfk28jn2NUrHfyJIRcBsgE+2aUsxOFUc96axO3GC&#10;M85FKq5GT60yXCLEJcHAByOxFNY7h8vXPTNO4JBGTTHHJLLj60k2R7OKY+Utv3OeSBnNRZLEgD5Q&#10;PWp5SGiUqDnGOfaoSQp2+3PFS33Mp00kUdaysoz/AHB0+tZzOccmtm9sxOysJAMLjFVW0cbiDMPw&#10;oU7HBVpSlsZysxOKUsx6VeOlgfdkz+FINPQNgt39KlyM1Rn3KQznnNb/AIaSaTS9SVBkC0DN9BIt&#10;ZosFBxu/KtzweoSS7hDhfMspF5/A/wBK5aru0d2Foyi22zIbOcmlAI9KWRcNiglVO0elTFtxVzta&#10;UZO4hU9eBTgMCmCUev1pRMuOoqZFKUe4/HYD9KCvHIpvnRqM7h0prXUIX79JA6lNLcdsA4pGXuKY&#10;LuAfeemteQ/3ianUh1qXcbLCzHgdaYLN2OAv51K99bj7oPSmf2hH6U7NHNJ0G9wWycc4H50fYTjP&#10;yj8aG1JQMAcd+aYdTweg6UWbIcsMiaOywN24e1PWMLkA/pVQ6mxGAQBTTqLdN3B96LMccRQhsXgA&#10;AMnnPFCtg/jWf9vfPDmmm+lJyXP4U+Vg8dTWxpiTHOQPxpd6HqwGOxrK+2OT940humPQn86OWQv7&#10;QitjUeQY6jnoAaTzFYZ3DP0rNS5bOSTVlJNw3Dj6VDhYunjPaFtLhAwyfwFe4fBVlPhqyaM/emzz&#10;/vc14KAS3Fe+fA+BW8JaeXBH+kZOP94162Sw58wgvNHuZNWlLEWZ3LY/00bse+OtZGvop8IxFWG4&#10;3C5/76FaCyIFvZHTo7AZPQCs/W90XhO2IjJLToAD9ev8q/fsJh5Okj6SctRnioBvHOhLngpn9K4X&#10;xQWbUfE3UgA856ciu+8Sln+IOh4+UGIk8cDivP8AxMXF14ndiBhyD07sK+K4qpuFE8+rqjhPE8mG&#10;t1xgLapjI+tWPGfiW/8AF/h7T7o6SsUemRfZpJ414YnkZqn4uePzo8draPv7VP4V8SanceFtQ+H9&#10;jpYuRqDCVMJlkZOcj8Aa/IcRG1a58/WqauJx81zIGKlz7VGJc85PPWl1CNopCjLggnOagVgDgk1t&#10;GKcbny9WrKNVxZetxuU5AP4U0ttfnntT7EqQQcdPWnSQR9XcAfWs+p2JXppoYZo0HIHtx0p0F6ok&#10;AAwDVeaW3UEDJNVklZZMg1XJzIwli3SmrHoWm6Rda54fOl6dqwkbBlNsW7gdBXHtBJFdkvH0blT/&#10;ACrZ8G3VvFL9umv/ACmjXKjdyT0qHxXYyaTqGJHDiZfMRweoOa5YXjJo9mu4VqUajZo2/iaOx8SW&#10;2ueHoDa+SqhlA74w35isPxZpd/YalIb63ZDMTJGSOGBOcj2q1Y6jpj6HJayWp+1eaDFMPTuDV3xF&#10;NqXiHQLW7nBlGnxeS7Y+6M/Lk04vknqTWpxxGG905iKDemd3QVItqoPWqslw8RKZ4zViwnMhK5rp&#10;ako3PIozpOfK9ywq7RhR+lKc54H6U5cY60jAKcgVkepy2QgbAwaUY2mkPJJNLtyPpQCEI5xRigH1&#10;NKGx2oECkgn6UhJ70rNkdKTBPOKBkF3jZgcHvVB8nn0rRuRkZPNUZlAbA9K3ps8jGx965Nour3mi&#10;6jDqdhOY5oJA8bDsRXafEzTbLxTpsPxM8PQBYbv5dQhjHEE+BkH0B7V5+DjkV2Pwm8W6fpV7ceHP&#10;EVuJtM1WLyZlZj+5c8LKBkDIPrXRBpbnHTlf3WcojGKTcOxrvvhN41ttGvZtD1qUnSdWj8jUI+OB&#10;/C/Q8qea5vx54O1DwZr82j30WCp3RMGyGU8g5HsazLC48pgCawrw6o9DA13h61nszqPiL4IvPCep&#10;taTRkxbj9mn2ECaM8qwz2waz/BWvJ4e1jfeIZLS5Uw3sR/ijPf6jqPpXpfgyCz+Mvw/uvDF9M7a3&#10;pFsX00kjE0S5JBJOSRyAAOh9q8jvYZLaZo3TBU4YHsazhUuejjsPGLVWOzLni7w8dC1RoFYSQSfv&#10;LaYdJIzyCKxyApx+Vdj4deDxh4dk8MXbg31mjSaazH769Wj/AJkfjXLXNs9vK0ciYZTggjoa1lqr&#10;o8yUL6or470h6jipCoPUUgQ96m6M3Gw0gHrRSlSOMflSc+lMm1w5zTSuc49adRx0WgTjchcYptPk&#10;I6A5plaHHJWYqdfwqZfu5qJB3p+44xSeqNKb5dR+ATzQCAeaYGINKZFAye1TZo2U4tHrn7OviLTf&#10;EOh678DfEZTyddhF1o0sjYEN/CpwAewkjLr7ssdXvh7p3/CwvAut/BrWp0GoaKkuo+HzMx3MFP7+&#10;BPqMSAf7D+teO6LrN9oeq22s6bOYri0nSaCReqOpBB/MV6p488SN4d8Z6B8d/AH7uO+CXYRh8sVw&#10;pxNCexGdy47qfevWwtXnjysIzieWahYtaTvbyxkMjEMpHQiqjKpOB0r1j9pzwJY6TrVj8QfC6btE&#10;8UWSahYEHOzfy0ZIP3lbKkeqmvJXLK2K5cTScJX6MzqSg9kPG0YPtzS+Yuai3N60mSeprmsiPaNb&#10;EplA5xR52OwqKilZB7SRp+G/Ed/4b1+y8Q6ZKUubG6juIHBwVdGDA/mK98/4KLaAmq+N/D3x10W2&#10;I0zxz4eg1FJFAx5xUCRcgDkPuH4V84p6Zr6bv5rj40/8E5LOV8SX/wANfEr2zbWy7WlyDImR1wG8&#10;0f8AARWU1yzTK5pTjqfMeT6mil2H3oraxlqdHwOOtOHTGD9aQDjkUZHeuY+3HADsKQrznI9sUYHQ&#10;nilJwPlH4ipbdykk0IVGOV+tA6dvQc0rHjnim55yKpaiasxVGD1zTgADwecdaQHPAFG0DP6VLKQu&#10;Du5P1pCcDgU4HjBoODwBSLtoJnICj+dLtAPNLhVGcc/pSgr3HSgEhu0Yzmj3zinnGMY4+lNyMAge&#10;3NBVrCqoPWmkbTg/zpygdhg+1LkgevpQIYeQAPSgkjpxTiMckYGKMZGSaB7jQCRk49qdt2uFJB9f&#10;SlxkcL+NAAA5OOad2K2omMAj3ppz2OPSnN35+nNIOT9aQ7Bj0Bp6qAvI6Y6GkKunBJHsTT0wFxjj&#10;qaHoAoxgfnnFKAONnOAT9KXLkcggexoLY+QKP6VmNIUBRGGLZ68CkC5b5QMY9aVQeijgemaUsqZG&#10;09OtMew0xbW5PvkHrSBCCcAkH0NSBsjJYkjPftSR8AKy59MUAIEbcSVyPrRsJPuOgFSooIwvA78d&#10;aCqgcDkDtTaSC4wIuAWHAHHFUplIcD860Q6gc9qpXRzLn1561LaaJepLZo3BxxWhDGCAVOB9DzVC&#10;x5AAHP8AOr8OSn3s9uRUPcaHzBHXdjpkjnrVC6CklmOT/KrkrL9QOwqvclgjbAM981UWDKUa5fg8&#10;5x0qeJUAy/Ygd+ajV8kgjPc1PEquAUQDH6VbJY8LnkA+vBoXdncy/TilJKjbGpzt7AUFyW2lM4Iy&#10;B60PRDQ9QjLgkgYpyxFfmXqQMGkjDDkjPHGOtP2qMbqgLCGLJ3EdPammIs2D0HepPvDgdulGMHpy&#10;OMkUOw7Mb5ZJ5/IChuOcnp1p6KeQelDLhduOc8jFTzDSI8HGV6npxWv4E8Laj418Y6X4T0uye4n1&#10;C+igihiGWcswGAKywCASRgnuK9k/YjtrTQ/iZf8AxYvr5Il8FaFc6vbrIM+dcKuyKMehLuv5GsMT&#10;U5aeg0k2U/21/FVhrvxtuvD3h+6LaL4dtYdK0mFXyscUEYjI+pYMT/vV5B5aH5VOFzk8VoeJL+fX&#10;deutYnI3XNw8rZPdjk/zqoItgAYDjvSw0VGmOauQiMAZGOnfmjaCcbRz1NSFQGD7jx6UAgHp9DW9&#10;11JsRFAQcLx7UjIfWnhQpJzgfSnY65BHpxUuQNNEO0HqmT2p4ixgnHuD3p5GACicenpUhVSMEEY7&#10;0m+5SITCpGG9e1N2jOQOC3bvUxGB1oEYLkDgnvSTQblO4QsmQO/6VUI5z09q0b0KkZUNyPU1QIG7&#10;AreG5MldDAP8inYx2pVGeTS4BNakqI0AZ5NSIDuGDj3puCRgDtUkIBbB/Ck9i4ouKAoAI7c5r239&#10;naS5i/Z9+Krjwd9ut5E0aM6n5WTp7/a2Ktn+EMAV984714qcbMv0r6A/ZksdYuP2X/itdaV4yt7R&#10;ft+gxXOiyY3agjXMuCv+42CfYmvJzKVqDOqhFyZ7h8aL2yl/ZA8KafpsLahPDqAiudSmUgROtqio&#10;Fz0UqNh94/z8q0uG4TUPCKT2scTNGTJHH0ViznH0z6V63+0pJrEf7L3h601WGLR7aHVbwQ2MBAM0&#10;PmSqfq0ciyD1wRXlumWWNa8DW8Vw0yNaqyyOOWGCQfyr7zwZwrxOJqtLZr8bn0dK8YRT7P8AI19L&#10;hZPFutuwycALke3b9aozQk6I93uIBl5ye9bOlRyx+LdeZ2Y4KgkH/ZzWZeKT4aYjDbpgME471/Ue&#10;Oy9xwjuui/I0b/Q4r4qfu9F1TcP+WS9v9k14AoznIHXIxXvvxdU/2RqgdgDtBz6/Ia8DBxweM8mv&#10;5e4uXJmMl5njY7WQoj5wD371VQYnIUHGe9Wgo/vZPtVeMhpjkc54r5FyPOS1LSAkg9OKkOT0HUet&#10;MiBxuLU4jcMZwBSR1RheJWvchSCAABjjv7167+xd8BNL+LPjuTxP49ZoPCPhpBea9c5wGVeVhB/v&#10;MeK8s0zRdQ8Sazb6Hpdu01xdTLFDGo5ZicCvrDTfDNl8MfhhN8KbjU0g0XS1F/4xvojj7XPjiAEd&#10;eflArnrwrYp+xo7vr2XV/wBdT3MgwdGlXeMxKvCGtu8ui/VnFftJ/HXVvHuvSa1byNAbqH7D4a05&#10;BgWOnLlBIPRmA2r7At3qt+zz8No/C3iG1+IfiezFxpFhIHu0YcOw7A1ieDvhf4v+KnimHxfcQSWs&#10;er3LDS/l4SJPlBA7IqjA+lew/FfxHpPwx+GEPwvs7uMzhSbqXHAPc8V6uHo0sHQVOnstD24xr42v&#10;PH4vd6q/4Hkv7SfxUg8UeObzV9BiCWMshEUSH5S+OWAx74ry+7ZbW3SwVR5zEvdP79l/D+dPvZrj&#10;UWbWVkxBbzbLZXOct1/HjmqjSMzmRzksckk5JJrCtPmdlsfLZhi5V6rb2FwVGABzxgGk5PBpVAxn&#10;saBxkdB61zyPLWrDYc4TpSk5PH5UuBjluetAXA+9jHSpaNopXG7RnocilcsTgDp1pxXLYyT6Ucfd&#10;ByR1yMUG0RoyDlj+lI3DEkg08IvI2gcdRTGQNn09SMU2htXIbuOF0AZRluhqCC1SJiw9O/arMo3N&#10;z0A9KRVy3C8DrQpWMXTTZFtEaZJ47jFVr+3UBWAwxUHBHYjIP5Vq2OmrqdwLdpMAnnJxmtHWvAcd&#10;tYm5jYqxjypycEdP6fpQmyZUdLnIojNiPHJPArUt/DeqzWUrrpW4uqmN93TByT+VVrS0lt7hZZrd&#10;mw4PFeh6Tr+jrpjo5AJX5AOgPvV3uZ06MXuecSWlwC0UlsyurYdSOnFFvpdxK4UREZOMmtrVdRsJ&#10;9ceK0kOXB3HPBPPFRRFi7NEM7VySOcUnKyCFODlZFC4tlgzGHztODkVJpxVZCpUY4zkVO+mz3dmb&#10;poXVTIV8wqQpPpTIoIbS2LzMSQ2MAcnmpUky5UvZvUngFpc+az2TuEQ7HVCRuz0qWOzszHlVKkde&#10;SMGu18N2Wh/2aBOygFOOMiub8RLa2985tifmbJwOtQ2dsaUHG5mS2sRO1ZGGRwM1C9u8shRZOhrQ&#10;u3hulitLGyKSkfM28sWPv2Ap994f1Gxs4biSFAI4tsmzOX5Y5PvggfhTTK9mjO+y3XUXHbBG0cUC&#10;G6H3ZVxnoKnDAqH68dPwppcN2PB5zVXSM3BMjUXMZDFOAOx60PJMDuaLBIx0qQYPvg9DRnuR1HHt&#10;7Uk9dDOVGLWxE9yQAJIWJ9MdajZrYnL24J9SmasnBONvPcUAKeGjAPrVXkjCWGg+hWaDTJI9rWyE&#10;s3Zev+c1EdG0k4YW3bruNP1T91NFg9VNPgDFcZzxVczuczoQuRto2lAfNaL7fMaqXuiWJk/cqUB6&#10;DJOPzrUKep6dR1qrqG1EYhfxqoyMp0Iop/8ACKxsu5brHHdaj/4Rk4JW8UgdwtT2wuJkB+0sMnI+&#10;lTrazJnFx1PU1rexj9XRnP4cuFHEqE+hyKjOgXYGRtx61rPb3qHKy5XofWjy7lxhiM46ZxVxkJ4d&#10;GQfD98F3bE9huFNOh6gDgQA+mGFbKpdEDdGDjvmlLSqCfLznod1WpGcsMjBOkX2dzW5z7UHTL1Rg&#10;27flW6JZAdzREn60skzu4Pl9sVvGRi8IrmB9nul4a3I/4DTZIJcn92fqAa3JW5yyt9c0CRCcMCMc&#10;VqpMyeEXY59oiDg5GOuab5bdu/euhZ7ccFDgf7NN32pbaUGcYxjrVc7IeF8jAZGU4ekxxjrW+Y7X&#10;GViTIHAIqrJbQszsEXHGcYqXK7MZ0HEyMc8Y5NaGlKShB7kAjt/9anvY2wBOxc1NbwRxAHAALDHz&#10;Zxz6d6567OjCQ1bM/VEQ6kyxKAN4HHQVHqefMHOc5OfqxrSns45NTZnJJaTPNRXthFI6gMV4weau&#10;ldQOavD97cyMHNGCDyO9XxpaMuUk+nFL/ZIVsicY/wB2q5iFSkzvP2dgf7cuiDj9wv4/NX0Z4aRf&#10;7PsZSMk6u5H5AYr58/Z+tvs2sXbOOqovA/2q+hfDcZks9LUy8nVpvlz0/wA4/Svr+DKTnjT73JYu&#10;GEL1yi+VqUjHpMeh6jP+FQ3pD3ekphcJbtgfgKs3itLbamSMDzjgAe//ANaoDGxv9Kik/wCfVzgj&#10;261+o5hTkqDR6zeh594jYHRfNwQSsx68feFfMl9I3nE5719M+IlZdFVUU5aOUn/voV8z3lu7SHCH&#10;r6V+GZqksU0fIZ7zSqaFfzGpfOYdP50GF/Q/lSGFh0rzLR7Hzn7y45ZyKd9odujfrUflMelKsZXt&#10;+lS4wKjOsSLcSDkMfrT/ALbcA/61/wDvqolXg8UMMdjS5YGnPUJ11K8AAFzJx0+Y09NVu4zlbl8/&#10;XNVAN3HNOCeppckRxq1C4utX6DH2g/jinjXtRPPnjn1Uf4VQIHfP40gx/dpcpaqzNRfEV+pz5in6&#10;rT/+Eovs5Ij/AO+KySMHOM/hSgelCi2V7aZrDxPcnhooz6+9TR+K2Ay1muc5JDdefpWJSg45xV+z&#10;8w9vI6JPGEIOGssjPPzVIPGGnsTm0cH0yK5xGxg7RSnAYjH6UeyJeJaZ0yeLdLyE8qQDqTtFPbxP&#10;ozHadxB9VxxXMFi3yjpnHSkxkBTxg9jR7IX1pnStr+kMvyXGBnOCDSvq2lMAEu1ORznNcuFO3G38&#10;+KAg2knpQqbQ1izphf6e54vE+m6pEvLJGDC6TIIxhu9cscHlenqajy2cg8e5p+zZX1ux10sdhdO0&#10;rpEe5Y45qJrTTXOwWyZBwcCuXV3znf8ASnfaJl6SsOafKyHXg+p0v9mabvB+yrx23HilbSNMZ8G3&#10;2jGRtc1zTXl1GoC3MmPrxTxquoZwbpzn3osxe3prqdFDp8Vu+62RwD/ebIqYoQdrAnB7VzX9s6kF&#10;K/aXPtTxrup7VCzkDHcUWZpHExR0LRg4YITg0IvzYIPrWCniTUyuwSZH0q1ea3qdi0XnRxnzIVkX&#10;vwRx0qGjaOIi0bIjySqg5PQ+lKV243AkcjP41gnxjegcRx9OuDTh4yuiOIU/GjlY1iYm5JFgEBMg&#10;+9Zd5p7m4dlljAb1aq6+L7sphreMnvx0FNXxNO2A1qhwOcmnFNETrRkTw6TPK22OaMgdi2KnGhXw&#10;HSPJ9HqlF4llRiVt1PpipE8WXC5It1yexPAqm5GacCc6HqJfywqE5yPnqaz0TUIrqKeRFCo4LDdy&#10;ap/8JddBwfsy4x3pzeMbsqQbRSCOPmNS3IuNSCZuyOVmKoCMjnIzUbZJOTntg1it4vuNxJtVBOeQ&#10;xqNvFcoO/wCyjg54NKzNvrMUbbAhsEY9eajeNmUlRxjqKx38YTyHJtgOexpp8WygbPs4/wC+qLMb&#10;xUWabx5XJB49RVTVbR7q3RII8kNkjPWqn/CUOOGtxjt81H/CUDbg2Y+u+mlYh4iDRGNG1I/dhHXp&#10;kU0aXfN/yw5zj7wH4VIniZgoBgBHsf8A61B8S85FvjH+1T5mY3pt9CEaRfltggJPQ804aNeqNxgA&#10;A/2h/jT/APhJcHi1HPX5qP8AhIkbIa3+mG/+tU8z7gnTTLEUDQW6xsg3AZPoKFjX7xP1xVT+3V53&#10;QZz23cU0a1GDzFx/vUnY6I4inFWLrooXAU+vWotvA6+2RUH9txYx5IPHBpv9sRk/On60Jq5f1mkT&#10;kEsRu/OoZkDcD8KYdViIIEY596adQjP8OfSndMiWIpyRFJA5YkA8e1M+zydlNWBqMWeRx9aDqSe/&#10;50XXc42qTdyuYH7im/Z2J4WrBv4eyDikF+jHO/PrxRdPqTy0u4lpAwYZHaus+Fu1fGdhuPAl5/I1&#10;ywvI/U8mul+Fk6S+NbEIefMP8jTo29tH1PTy9041opM+lNFDkacj4AM0p5PXnFQamR9gvY2Ib943&#10;BGPWrOkAsmngOQVkl5HfntVa/iddNvJVbAEhwcZr9ywEGsqg32R9wnqrGbrCBPEMDDDMumsOentX&#10;G3k//EttXaPgW0pNddqgb/hJcgH5dObGD+vNcfqMgaxtlIz/AKJLuAHH1r854g/iiqP3DzPxiWOs&#10;OGP3VUD6YrJx3rV8VADV5RgY46fSss4B6cV8VO3Mz5esrzuJQR6il68YoKknH9am6MbMbgelKVyO&#10;lBBHWgnAzTFYaEx6fjSlO6j60oHp+tKpGP6VotiXZDWUqO3PakAKcnp3p55BIHQmorqTYnm7R19a&#10;tamFRqKCXA5X8R2FRG1aTnIqB9WkU4wv5U06vIRnIz24q0efPE0noyc6eeRuHHU0hsVBw0gqsdVl&#10;OdzdaY2qP13VSOd16FizJZKp4YnnsKEtRu4P0qm2qy9PMP0qNtTkzwcfjVadjF4nDpmrjb17U4He&#10;Misb+05v7360v9pzjo2KHqXHMaSRtHC4OR7cUKyg5JH41hnU5yeZD+dJ/aE3/PQ/nS+Qf2pTN/cA&#10;fvj86XzYm6sBxzXP/wBoS/3z+dKt9L1DGqSfYP7Ugb5kQHKsOO9NMsXdh0rCN5KT940onfHU1STJ&#10;eZqWxuG5hUANIjHsTipo9TiiYGOWMY7YFc1JM+cEn86QTOOhNUot9DneYJS1R1DatG53Pcr74xSD&#10;VLdv+W4HHpXNiWTpu/Sjzn9apRL+vq+x0i6laowYS545yKR9StCRulJ/CudE7dMkfjR5x/PrTUSv&#10;r9tkdD/alkH++eD1xTX1ezDZ3E+pArCV2PANKSynk1SWo3jqljb/ALZtMY3N+VNOt2mOI2J9zWGZ&#10;CCcGkLt6/Wr5GYPMJmydct8krEenGT1oOvwkn9ycY/vVigsO9G4nrRyMl4+ozabX18rbs5B7niop&#10;dfB6QKPxrLzlTycimEjO2oa1E8ZVaNFtebGBGB+ZpH15mHCAc1Q+zSMpdY2I7nHFROSOKmSMZYqs&#10;i+dan3ZXA/CmnWJyck5rPyT1NFZyI+tVb3uXjq038L/lW54IvZZdVKbN5e2mAX32Mf6VyyAE4NdF&#10;8P1jbxJZxtLtDuUJJxjII/rWM1sdWFxNaU3dmbd38qPwxBqD+0Zic+Zz9al1SFIpmQHlXI4+tVFj&#10;3ttUUoRXKTXrV1VaTJftsuc7v1o+2P3z0pJLV4uox61H26VXJExlVrRerJheN15ppuWz0qPHHHFB&#10;9xT5IkutVa3H+e2c5oM7YyP1phwOtIU3dKOWJPtJjvNcnrSh5euaktYVd/3nAqW5t44gFjOeKltL&#10;Q2hTqSjzXKpkY9TSFiOMn86Vl5x+NJjnkYqlymD5rihiDk/zpTIBSBdw5Gc0GM0tC05paAzHPFIM&#10;HpTvKf0pVhIPSneKEozb2HKhY+1I4KdatW0TKOmaZdQlj0+lZ82p2OjJU+ZFdX56Vbt5AUxmqhgb&#10;PFT26spyRx3olZonDupGepdgAZhX0H8C4ivhfTm3DBmxtPHPzV89wDL/AIV9Afs4aguqafZ6W4Bk&#10;hvCCB1A25Br6HhKkq2cU492j63J5ctW7O1kiH9n38pUYV2Py+vPFZmsJ5vhfTUcKfMuUA2k9M10C&#10;afM+h6jhg+J3wc479KzvFFiLfw5o8asV/wBLQbcdfX+lf0/h8qcaKdv6sfTzkihr8LD4m6RGRwtt&#10;wA3Tj1rzbxLkDxOcggz4I7j94K9R8RwmT4uadbJ0+xjt7E15X4kZja+JHViCbvsP+mlflPHFF0aJ&#10;59Vpr5HCeNSvnIgGSLePv/s1U8AeL9R8F+JYNf0xVaaEnCOMhgeMVb8ZEG5C4OTCmc+uK562UxTb&#10;wcEHivxSvZyZ8piXJYiLND4g6Vqun65PJqtk0Ely3nqmMDa5yCPaudGSTnt0r0Hx1ceKvHHh2z8W&#10;6nZA2tlEtl9pReMjJGfwrgZk8tipFKhK8bHk5lRcKvP0Y5bqSPhTimPcyOeT+tRk55NFb8qPOdWb&#10;VrilmPekHBzRRTM7s1NCkilnWGebYpYZY9hXQeLLaDUNKW/02USR2mIpOegPQ1yVlIUlHpXXaUuk&#10;nTm09p1kkvV2gkf6tv4f1rkqx5alz38HU9thXB9DD8M3llZ6tFJqlv5sCt86ZrodEv5JZb3TdPOI&#10;b6NkRH7/AN2uTubeWyvWhlGGRyGHuDXRnUNK+xWMmjxSRXUQzOxPBbPBFRWWzR0ZdN3dORzWsWct&#10;ndPBPGVdGIZSOQajsJNkg5rpPiHbzXWof2y4DLdqGDqOCwGD0965aElZMe9dFOSnTPKxVJ4bGGwj&#10;Ajj86G9aZEwwDnginnGOBWJ7EXzQG8ngUbSRmlC98fnSEgngEfhQKwo7mk4HJHb1pWxngdqBgfeF&#10;ACBSfyoxjNKFzzjtQMjj88UBYhuD8mKoXBJPWr1zn9KpXHLda2pqzPKxt2Q06J9jZzTaK2PMTad0&#10;eo6Ikfxe8BvojBG1zRYt9s7E7rm3HVfqvr6V5vcwyWsxjdNrKcEGtDwR4rv/AAd4jtPEOnPiS2ly&#10;VJ4dTwyn2IJH4123xz8JaNJLafEPwhDjS9ahEoRTnyJT99Ce2Dnirtzo7V+9hdbnLeBvF2qeE9ct&#10;te0m5aOe2fcpHcdx9K3vinpthqM8fjfRFxaanlnTduMU38Sngd+a4i3JicEV1fhvU5Z9Mn0G4G61&#10;uMbiRny352sDjjmvPqR5J6Ht4Op7fDulI5uxvLrS72O8s5SksTho3XsRXReMNOh1TT4PGmnspjvM&#10;i6jH/LKYdR9D1FYGrafNYXb28y4ZGwa2PAep28k8vhjVJQtrqICBm6Ry/wAL89PT8a6Kck1Y4Jxd&#10;ObiznXXa22kFW9a0640rUZtPuU2vE5Ug+xqmpI4IpSi0zGVkxcZoKg9RSMcD600s2etJJkuSFcYw&#10;B2puMg0Z55FH4VS0M7pkMnHHvTafJ3NMrVHHLcASKUuSMCkooFdip1xmng47dqjBwc08YPIoKixG&#10;bBGK9F+E8zeOfCGrfCaYb7ja2paJyMiVF/fRj/ejAb/tl715y33jWl4P8Tal4N8TWPinSJAtzYXS&#10;TxZ6MVOdp9QRwR3BNa0ZOMxX1PWvg/dP8S/hvrPwA1S2ja+shLqfhyQp+8DqAbiAHPIKr5gH+w/r&#10;Xjmp2U1ldPazxlXjYhlPYivSvHF1f/Dj4jaR8XvA0ixwXZi1PS2QkquTkxN9CGRh9RU/7TfgnTY7&#10;7Tfi14ShRdE8XWYvrVI+RbyEkSQn0ZHV1x/s5716NSKrUxyfQ8kopWG04pK8ppp2ZAUUUUgFU4Nf&#10;SP8AwTu1+x1vxL4u+AWtPELTxz4XngtxOflF3ADNEfYkK4H1x3r5trqfgv48u/hl8VvD/j20chtL&#10;1WGd8d0DDePxXcPxrOpFuOhpTfTudl/wzP4n/wCeP/jpor9FPs37LX/Qbg/L/wCtRXH9en2L9rV7&#10;fgflpgnpSjIBAowetHBraOp9lZIUYzwKccEUxTjn2p68cZ/HFS9y4sCAflxim4JHfJoY9qADnA/n&#10;Ti7kyFXJ4xSkUik859KXIHFItMO1KuQc/nR1GaTmgvcfkY4Iz9KU8Y5xTVBPSlyc4b9fSgAyOh/H&#10;IoPABP8A+qgYNKwBTaD370CY0kYPy4z0pSc8gYHGDQq4PI+nHWlVRnOPzoGCr78ewpdu75j/AD60&#10;oVgOG46D3pxAKZK8/wA6nmGMABO9iMY6Uq9dpHWhgDyPxNDAB+m0jt1p3QhrKQ2TkfWlVFC7s459&#10;KTPYt9TUnBBxjOeg60XQxH5GTzmlQhW+g4OfWm4IOCM496fGTsJwTx+VK6sFgDEuCW5zx0/yacX5&#10;+XIPf1prrk8sOOlKygMFAPtmpHyjQ+CMNz3pznruYkc0MmG3AH8KByMH+VAxyMFAI6Y7DrQis3GO&#10;/WiQDgpgewoVMDDenPNMTJEK8LnOO+OlOBONxxjHrSL8oxtzgdTTcvzuPBqnYTsPKsW3g571RvSv&#10;nnHHt6VfQbY85zntmqN2iiQj36Vl0sJk1lHv4Bzxkmr0YJPGcY4/OqNk5ByDwO/rV5G3nGCDnk1L&#10;3HEVyxHTOPWq91loSW/AEVa8vC52n396rXTFoyFPQ81cdge5TjUbixHHTpViEFsIJNwxyMcVBCVJ&#10;IIPJ7VahjZFzkgHpgVT0EKpZMZb8qQhlJcZPTNPKhGwRk0FOFwB16g1LuwFQJhSD0/SnkZO5W+px&#10;SICGXA+mBTyPT6mmF2mIzKpwq/TilVsMQB9aAMnr39KRQPcfjUSGmOGOCB9cUjAZJIOM96XawkGQ&#10;cHrS428nrjg0hjCOAMZz717VoSP8M/2Or/UrzTkhvvHOvJDp92fvtZ2qnzVX0UyOuf8AcrxmG3ln&#10;nSGMFjIwCqo5yTXsX7Xc2l+F5fCvwf8AD2oyXNp4c8N23mmXgpdzL5twuOwEjkfhXFiZOVRRRcE7&#10;XPGMbTub5s96VslTjPtQAQeQfqaUqAv3O3pXXFWjYV7kLIxJAA9uetBVGOCR9Kk3BhnHNRkOy5OD&#10;6U1awk7sGCjJ49h6UBi4DBt39KUodo3JyOgxQO3HIFJIYhAGCwz68U9Sc5GBzSMAQD/KgdgBjIoa&#10;vuA4gHIOCenBpE3BCC2Tnrim/NyoxgH86UsEXPTpnNFkBBfsDGFz9c9qpMDt4q7eBSoye+fu81TO&#10;CTWsUD1GpnoelOxznNIqgc4pxAB4HbuatuxKQoUgjNSWyktuAx/tVGpOOBn8amtsAEr1xSvc0Whb&#10;2NIcA52+3WveP2dV8KH9nTx/Bruj3Jvptf0JNO1WFDstcSTl1cjpuXp67a8KiJZNwHavov8AZRi8&#10;Vyfs5+PItKW3udNbxf4cXUdNkA82UmS4KMh69RtOP7wryM0f+zv+up1YfSR7H+0slnB+zVoMdrqb&#10;axK+vXrxzsTi0mEkytGw9JE8uT0yxrhrC0lj8ZeBVktRAx0tMwdkO0nH0Fdj+0ddRXH7NukRWOmH&#10;SoY7uQ30RJ/0pHaZ4p1z3UExHH9wegrEislg+IPgOzjlE+NHh/e7fv8A7vr/AJ9a/Zfo74X6xVxT&#10;fRw/9uPoV/y79JfkjS022jm8VeICI0AV1HDd9grD1OzVPCEzGLIF2MAduR+VdTpNuf8AhNPEJWMB&#10;A6jGMfw9f5Vl65aJD4Pb3uRnHfkCv7CzPLY/Um7dF+RT/wAjyX4zJ5ei6qyrgsq8Zzn5Dz9a8A25&#10;bABxjt619CfG+HZpWsICSEZFLen7sn8q+f8AeC2MflX8R8eQVPOakfM8vGK9mIqM45SqqfLcN5nJ&#10;HYCrqoqnduPsapR5Fy/OeTzXwjPO5bMtxEEYCDA/WnNlflXqRRCNq7mPOPSvQv2dvg5L8V/F5uNT&#10;Ji0TSkF1rFwDjbCD90f7TdB+dY1qqpQuz2ctwdTG1o04Lc9Q/Zi+A6+HPA0fxh1pS2tanP8AZ/DG&#10;neWSxQ8NcYx+A/E1v+JdFs/jr8SrP9nXwZqyr4e0HN/4416OT5LiZeXO7uF+4ozyfpV74sfHDTfh&#10;b4Dl8SaM8a6vqVs1j4SslH/HjaD5TPjtxwvqea83/ZQ0jX/FVlrPgqw8QHSpNShe41K9d8PKijKp&#10;nqcsc16eHw9Wjgm4u057vsu39dT6N1cFPMaeFir0qe/95+fz/A+jpLHwr8OvA1z441CxW0spbUQ6&#10;DbOPmtrGPgMM/wATnn3ypr41+JXinUPHPix7MXL+ZeTbn3ycQR+n0A5/Cu++N/xr8Z6tpaeEfFOo&#10;b10QCDAAHmlBtQH6cn3zXluy20PQZNT1R2/tK/BZVB5RD0B9M/e+mPWnO1Gny9THP809vU5KekUZ&#10;evmwgvTp+kOxtoDtjJ7nufqeapdDg9cUvMh3ueTyTSKpIycdevpXFfufGzfMxS4Ax1oVeCQP60oQ&#10;njd9KMYBOQfpSepMYhhmwcED3pQOecdOc0gPUgilICnI+uaTWhtFAQT94fhmlJwM5PPXFGV3Ag4z&#10;156UBj/e470i07CbvmwrHilPIyrH600LnJb09aTbtAzz05AoLHqNqhivNJtweuPalJKrgcjvTWOD&#10;tOecZ96YC287wSiRTgjvmrd3rN9dQ+RLIwA+6AapAbc5X5frS7gfukdKQ7u1hiQyEYznPOTTm0y5&#10;n050tp/nB4U8GlALcEHBPWpRwfmU9Oeaa0M3TutDEbR7qOUNKSrBu655q7pF1c6G0kkBVhIhU717&#10;VoK+TtwTmlKwswBx+NJ67GUcO4O6NK4+K2r3fgE+AZdPtvI+0GYTBMMCVC4/IVyU9lcSYdZunTJr&#10;cMUCgkwL6jIpxCggLCAB1GKmMeU1qU51dyr4Rl1d9Rj02S6YW7HDlmOF4z17Vq+IrPT7a8QWDuw2&#10;AyeYckN/hVVWkibMOVPcrxmkdyzbt3OPXvTsaUk6cbElhcRWl2t08eQDzgVu6t4u0+401YkhXeFw&#10;SM5P1rnflJPAqMgM+doz2zTNebQNox1700gYJA9uKc5ckfSkOT0FSyRowxOSP8aUnaMsQcHoaD8p&#10;AUHn3pGDH5vyPpVLRESaEK4IP5j1pTktgKc9jihWORuNKGy/yjHP0p3I5itqq4uIty5Ij5J+tPt0&#10;6cHAxk03VHD3iqCRhQME+lSW+4r/ADzRfUwSTkPKLjIHbrVa9AaI71HI6VaU4B5/I1VvQ/llX6Yz&#10;WkbGNZWZHaKDGBt7DAqyoXAPX0qtZhQgUZxj1qyg3HIYdeKp3sZw1YpwSCOPWkaMbhtAx/WnKozn&#10;d36ZoAVSec9MCmmzRpDEBClMcZ9aayhT90Yz1qXAJ+UYo2jGcVrFmMkRKmDgDrS+WB8y+nAAp4C4&#10;wq4wO1LwW+XP4VqmZ2RCYgzbSO/emmMphe3bHepsA/MGGAODjpUZBUkswx3xWqkyXFEQVsZHJPWg&#10;RqfvLnPfrUpC4zu+nFGwnAB6dabk0RyIg8gDJbHHtVABGmZccBular4QE/7PpWZCC6lwvJYng007&#10;mU4XGGPng+uKktFYuAmCSwJH/wBelZCSGQnJp8SbHQ8Bi319e1YVug6VPlI44sXZIHGSeCcAVHeR&#10;M1wWOTjAx+FWYHZ7twoJyO9RzktcsARjd2rWHwmMoXmRRWuFLbiOOePwpRbSMPMWTt19anVSOVBH&#10;t1xT9uBknryeOtDdjWMEdv8AAGJzqty7NnBiG0f71fQngw8aNG+Pn1K4IHrnP+FeB/AVSdTuPLX+&#10;OLg/71fQXgkrJL4eLRn5r+659MEj+Yr9F8PaXtce/T/I+swC5cMXLuNEh1ZX4PnnBC9waqEeRrOl&#10;M7HBsnIz9KvXUX+j6tlCQbpgvpwaivLRYta0mN1JzpkhGOnSv2HNMElQbS6HXN6Hl3idlXRI2KkD&#10;7PJg55PzV88TN+9bKEAn7or6J8TxodHQKOPs8mO38XSvn2VC0jEHJz3HNfzbnC5cZJeZ87mcb1NS&#10;pjadhBPqDSARBsmPg1bMDE8+tDQoF+YDpjOa8hyPHVKJVCwEktGCP92kaK1Y/wCrGPYYq6EjU7Sm&#10;fT2poijwcoDz3FZ82pfsY9ip9kt8ZCg/jR9ihZsKnXpzVo26NyU79O1RzoEIOzB+tLmD2MSKPTY9&#10;xLAkelPfT7f+HPT1qxCAyA9cdMnGalmiC5bYSe2BUp6lKlBIyzYIWwrgfXmnJpe7OJh+VS3IKsW3&#10;Y9DUcbykdT9c1purmTpxuIdMOfvj8qRtMZcFXBz7VYjhlf5fP4J5zTxaTEgNIT9D0pFexiVBprk9&#10;ec9lqRNGmf7sq+4NWPstypB8w88GpY4ZlO/zh19aaaF7FFL+xbkHHmpn60v9j3J4kZQeea0THcls&#10;IwIx2pwhuQDuYE54GMcVXMZujcy2024QkELx6GmNplztyqjn3rUZLrOAFx2waHE+TuGRjsad2iHQ&#10;Rlpp90vRB7c0HTrsqcKv0zWkiSKDkZJ5FCiWTgRkE9PSnzEqguxmfYLwZYw8emaifT7oEnyT14rZ&#10;IkGAUP0prGYnLIaOZh9XRjmzuBx5TcegpDayqoZ4W9uK1t5+6YyPrSGQp1RsZ6UcxLoeRkm3mOcI&#10;35Uj29wD/qzj6VqO4GTsPPbvSK4bIbI9qakZvD+RmJAwbcVb/ClkjIA3LgD2rQZ1G4jPWo+p5XPH&#10;YU+ZC+rlEH2NS3VzLcMnnsTsjCrnsB2qYhcjjgdRQqqWG/HP60uZB7BlIjPIHB/MUBQMgg+tXXEY&#10;5AAI9qeiptAZVI9x0p3RP1dlEYyPlHTpTsZAwB7mr+y2P8Kj6CnC2tzg4B9sUXRSw7KBJRR6/SiN&#10;jswVPTg1ora25G7yxz7UGytlI3DAHsaLieHZnbhxk5+tIpfGWHHqeK0msbVj90jnjB60z+zYAGzu&#10;54xmmL2DM+Qkjb1FMckNkH6DFaB0uDrvI9u9IdJjIJ8wnHbvQH1dmftB5JPvTXXDEDoB3rQGlRFg&#10;rvgd8U46XBg5ZifrSbBYaTMogn5iPzpGLHjH6VfmsY1XhutNGn5XO79KLh7CVyhgnoKD71oNpjd3&#10;BHrikGm843/kKgPq80UDmjJxitBtLIAKv19qj+wHPUex9aLh9XqJlOmtvJq8bH0fk9qabD1YUr6b&#10;EvD1CllhSEk9T+tXmsQOjCmG0IOTild9hPDVCpz0zShmA5FWfsp7fpQbXj2pO7YlQmisTjgUmT61&#10;Z+zHGAKQ22OoqQ9jNFU785/lQHfuT9Ks/ZsjOKT7NxmmQ6FQiBbGM113weRpvHWnoP8AnqcZ9dpr&#10;lhbYPPNdf8GrcDx1YM/QOScj2NaUVetH1O/L6c/rMT6Z0Pd5elATHczzfL75qrqEO7RbtsnBmK/e&#10;Per3h9JHbSJIxwVuC2Oo+aquowqdDuBI5U/acsdxz1r+hsFh28og7dF+R+hx0sY99Io8SNGe2mMc&#10;kfWuM1FlhsrfnLfYJQMiu11sBfErOqjnSzgk9ePeuJ1Hy2062IUDbYS8Ada/JeIly1mh1fgPNPFG&#10;7+2Jc+o/lWZjBwRjmtLxMQ2sSsq4BIwPwrOYY618NU+NnzdVe8IDzSe2KU8YOP0oIPQDn2pRsZCN&#10;k/L6deKSnbgR049AaBgcgd6oizEC5496Md8/TFPQseh6+lLtUplV+pNaR1JaIsrkcZ47VBqK/wCj&#10;7j3PrVvYoXv/AIVW1SMi3JPr1q09DkxCfIzEmzu4P61Gc9zUsigk0zZ710JaHy84tyGg88U2Rscf&#10;nUnlkc7qDETxkUK7M5RlYgYcZFMqx5BwTSCEZwSaqzMHTdyEKT0o2n0q2lqrD/GnizX+LilszRYe&#10;TRR2se1GxvSr32BemTSfZI/XB/Gmk2H1aRSCMe1KEYHg1fSyRsAnn608WEQHzOMfWrWgfVpdzPAb&#10;uK0NOgtHDG5jJwhI5PWn/wBn2oHU5rS0+3s/IKAqCOpx1oN6VC2rOeuFzISi4X0zTRGxPFa0lvam&#10;4YkBh6ClNnZYBC/hmqUmlqTLDe9e5lhW9KURse1aiQWWcbBxx1p5t7AZLIo/4FVJlqh5mQImPUfp&#10;QYn7D9K2PJ08YIVcE+tHk2IXoo545oH7BFCwSZZQYgM+4zU2rKzzEhcL2wKu2ktjbPuG0cc4qO9u&#10;oJnBVVA9c0GqpRUbGQ0TZpDGwGf51q+dZd1T/vnrUbyWrLjj6VSk0YOhEzvLbpigxOeSOav77U9S&#10;Pyoa5thwUGPXFDk2hewgupRSF24C547CkEDbuVrRt722SVewGQePami6txKWHPPHFZtofsY9xoS5&#10;is2h2t8xzn0rPktmJyBWvcanEYjHH9M4qkJo1Y5b8KkdSnTkrFIWzk/dNH2dv7pq811E/B4BFRNP&#10;Hvzuxj2rK5k6FNLcriBwchTWv4OD2+v2UhX7t0n/AKEKoi4hxhufwq7o15Gl/DMpxtlU5+hqKj0O&#10;jDUqSqLUi8Q2UsGpTwNGQUnYEY9zVa2tWLZxzW747UQeJ76Mn/luf15rISdFOamG2ptUpU1W5mwn&#10;gbaAw6VVNpIeQDzV2S7VzgUqbXAxiqk7PQJUadVlRbVloNsSeaulQcnHamMmBmouyvqsEistqWIG&#10;Kd9jOMninvJ5ZyPSmC7I4zRdsycaMHZksFvg84xUlxbhTtPJqut2QeDjjtSteFhyaVjZVKKjYUWo&#10;JBzTWtYwcenSm/aTjGaaZ2JzTszFyo22JBCg4J+lKIkyCeKhMznv+tN85wcE0crJ9rCPQteXDnGK&#10;VRCByBmqgmY96XzGNHKxqtHojQgkgT7wz+NRSOrHC9M1U816Te1FmW8S7WsWtyDtSiRAeAMVU3tQ&#10;XbrmjlZP1i3Q0LeT5xXtv7Od9BF4z0jUGO1LgPbzoOPnVDtP4jFeF2Mm5wCcGvXPAeiX8TadLozh&#10;TdWvn2rB/wDl4iXcw+pAx+NfScIzlRz2jNK9pLQ97KqnPfW2h9AvbLB4Pv5wud1yzA9B1NZPiy3C&#10;aLoDZ4a7Tlj0rW8KX5134RvqDkM8xbcpGBnJqHxzaeXpPh6Pjm6Qkeor+2sLh418vjNLf/I+qi1K&#10;KZja0sSfGyxRl62g6DrweleQ+KSPs3iM/KA17wP+2ma9m1y32fHezWQbv9CHBGcDaa8W8VOrWOv4&#10;A51EfNnt5hr8D8SaXs6K06/ock3o/Q4XxuRHfEf9Mkxj/drmDchZOvSuj8blW1GRlP8AAmP++RXI&#10;ysQ2RX4FOKc2fFZnWlTqKx6B4K1DxZ4o8M33w80QLNFMv2ownGcpycH6ZrhdSjeKco6kEHBBrc+H&#10;XiXUfDfiG31LTLkxSq23IPUHgg+1J8RPC2r+Gdbez1m32SyATIeoZG5BFc0LQq2IxLeJwan2Oboo&#10;orrPDCiiigBUYq2Qa6Dw5Jahhd3M2PKIYL/eI5Fc9WhpDiSUQySbVY8t6VlWjeNzvy+ryVrdzS8Z&#10;QwXF7/a9imIbn5gP7rdx+f8AOp/CV7oMdpdw6zC5kaH/AEV0HR6lvHtL3Qn0e2iDy27mWOYfxL3F&#10;YWmskV4guAdm8b8emeawtz07HpXeHxakup1DtNqvgyXTid5tbjzkUDJCkYP4VxkyeXMQRXd6Rd6f&#10;a+K0bSpitpJ8p8zn5WXBB9eTXLeLdJfStXntHH3JDg+o7H8qnDytLlNc3o89JVUR2rF4RxVj8Kp6&#10;a5YFP51c5PatJK0iMLLmpJiEA5o2jGMUvHTP6UVJ06DCGPHtTtuecdqXoaMUCsN+YetIASaefeml&#10;SOVoQmiC5GOo6CqM33jir9zk/j61RuPvYraG55OMRDRRRWx5YqkhsivTvg1rlj4m0q7+FHiK5VYL&#10;5TJpkj5/dXIGQo7fNjFeYqMmrWn3U1ncpcW8hR0YMjL1UjoaafKzooScZF/X9EvdB1WfSr+Fkmgk&#10;KupHOQafpOpS2bOiEYkXDA/UEH8xXo/jjTY/ip8P4Pitpiq17aKLfWolZd28DiTaANqkdznJzXl2&#10;0xvkCoxFO65kepQk6clJHZ32h/8ACZeFX16wTde6emL2MNy8eeHA/H9K4p4zG9dt8P8AxdH4N8T2&#10;2rBC1ncxeXdQbjh4mGGU/Q/ypPjL8Pbfwbryz6LOLjSr+IT6ddIjBGQ9gWAziuOnJxlZnq4qhCvR&#10;VWBR1OBfGHhVfEUBH26x2xX6Y5dcfLJ+mD7/AFrk3QA4Irc8E+J5PCmureSRCW2lXyr2BgCJIiRk&#10;c9x1HuKPHHh9NG1YmzfzLW4US2so6Mh5BrsfvR0PEcehgshOfm+lIUNSEEdqTrWV2jPlQwqR2pCK&#10;kPSmuvGQKakJxIJOMjFMqSXqajrVbHBP4gAJ6UpUjrSx96WT29aYW924ynqCBzTUAJ5qQKSM0r2H&#10;CLZGww1IDg5pzdDkc02mS9z1T4bZ+J/wr1P4ayK0mo6Ej6logA5aEkefH0zwdrgdgZDWj8HtSPj7&#10;4e6v8AtccGeHzNS8NmQfMk6r+/hUnoGVQ+PWM/3q85+GXjrUfhv4307xlphJeynzJGGx5sTArJGT&#10;6MjMp+tdX8S7Zvh18TIPGPgu622s8sepaNcf3kYh1z69cEfUV6dCpeFiopM8+1KymsrmS2nQq8bl&#10;WUjoQarV6x+0P4X0q+k0/wCK/hG1K6V4jthOFQcQTjiWL6q4YfQA968oddrYrlxEGpc3cJK2olFF&#10;FcxAU+I4OfQ0ygHHIoauNOzudP8A8LJ8Xf8AQfu/+/x/xorm/OaisvZROz60dEQRxjFKvJ5NIcE8&#10;ClUYGc/hisLtM+tsmgwecGl6/NuJ9aUMT1FIQMY6UtSrAVBGR+ZpuMEgfjinDHQH6HFKcds5oCwi&#10;KTk46d6COeDSnGMn8eKQdc/nxTAcDnqaUEEgU0DjP608YJ6dO2OtBaE4DDH50H72SSMU4Bth4yM/&#10;lSDngjj1ovcYK20nI4PfFOHJx6DPHem5HAGSPpTgCOc/hSbsNAoTAyO3SlAHQjr09qMZ5BGfenBc&#10;AkKOlTdjFAyBgACkKMScH6AdqUjpheDTo1UYBH/16SHbQTLd15I9P60OSVyV4Jp5KONpz7GhRgkE&#10;9+M07E6ESgbsNxk+lOC/ORx16Gn7IzkKOnNCHncUyPei1h3QxUO3gYPr6UAMB1xn37U84AzjvgYq&#10;MeZ1J6UMYqr1bAOR3pR97cc8e9IrqOCMcdh3qRVGzJA69SaSExjM2B0wPaljDL8rEcjv1pQVHCpy&#10;T0xQvXBB65607ag9gwwclQB6UbWbkAnjpnrT85AAPP1oB67sE+maqwWYq4PzIM564o28bsDPb60L&#10;gDbjnHOBSryMSHHP4VLlYVtBM43Z6+lVL0kyZxnjriruCckkYqndpl93rUJhuSWjoE2twT0q5EM8&#10;A/pVOzUMQOOnetCKMJEMjv6VLGlZiueynoeRjmqdzksylsZ6Vek4TkjHoKpXoXBYjg96qImtSrCx&#10;U+mD6Vci3GMMWPHfNU4ycl9uatQh3G0jAwO1V0B7kisc5/pSoSxJPbtQ5P8AF264NLgKMnr3xSQh&#10;0RZlOTjHtSliTjPakjYNwRkZz6U7phcj2poOoe5zx3Ipw25O0ZP0pMbiAOmOQTQACvyjmobuPlHA&#10;4G7OB70qgYO7O09aFTn5jgHvQ+R9cfeJpbDPTf2PvAuoePPj5okNjDayRaTI+rXiXhxG0FqhncHP&#10;qExj1Ncv8aPHFx8Sfitr3ja6Zd+p6nNclVXCrucnaB2A7V6F+z//AGL4I+BPj34o6tYXUepzQQ6R&#10;4cu0JWMvI2+4Ge5EaqMf9NK8YkcySsz/AMXcV50L1MQ2zd+7TG5P1z3pHG5ixpzMRxjp3FNZiTtY&#10;4PYmvRMExu0s24njsKRlCr83YUpzuztHHSjcvbrSGhm1goBPPbmm4bGC3OcYqUkMu5RnnnNJtTOc&#10;85zijVDG4YjOMc8UoHzcdM8mlBJ6k98UpXaxOMnvg1DdmBH8xyQcc05dsnQd+aCSD90YPakAO75D&#10;njuKpNDSuV73IH064FUyPmB/Wrt9kqeT1/OqZ5rSOwg/yDSgDByaQDB60pGen5A1V7gKB0qa1BBL&#10;FsDvxUGO/Sp7N/n+boMYoKWxoAscHtjvX0N+yLa6FcfCXxFBc6lc2Opz+O/Di6ZernyQQ12WD446&#10;YYf7tfPGQyb2A46c19J/sh3N9b/ArX1utBi1DSpfiL4fF+iqTMm2K+YFcdMgMOK8fNf92Z14aymr&#10;npn7Rv8AbA/Z28Ly61dQ3wbfJpbR/wDLMNGWlt5COeGJYA/3qgSKVvih4CIg8oHRYysP9z5DxVH4&#10;7vok37PmkzaDdzR7hbjWLecH9xP9hiInT0VwQfet+zWeT4u+AYFJkC6HHmQL1Oxst79q/oT6MGHV&#10;V41v+an/AO3n0MrN0rdpfkjQ0C0EnjHxMzQY2uuQxB/hHb8qx9ett3g3Dxni6XPGM/MK7Lw9bFvF&#10;fiptgyLgdsc+WK5nWokHgou6FR9uXv8A7QFf2xmuCtgHp0X5Gko2Sfp+R4v8fY/L03WgqBRvT8vK&#10;xXz0mNvXoea+iP2iS0em6zHznzY8Y6Y8vpXzyoKnB796/wA+vEiPLxDVXmeVildRY4JgkH9KqIqG&#10;d+P4jVsY5OfpVIkrKwU5LHv9a/OpNI4lFudjS0bSrzXdSt9H0yFpZ7iVY4o0HLMTgV9Q65B4c+Cv&#10;wxg+D1u6q1tH/aHjPVYGBaVzjbbqfXogHrk1xH7PHgGDwT4Ob41a1tOozzfZvDNi8YbznPytIQfr&#10;ge+a5H4veL59Y1N/B+n3PnCO58zVLgNk3N30Iz3VMlR75PeufDUHjcUm/hj+f/APsKUv7Jy7T+JU&#10;Wnkv+CUIdZ1f4sfEhdb1mDcXlSO3tVBKRRg4SNR2AGPrye9fQXxd8KW3wl8DacPD91HDqFzslnkR&#10;QGY4456jFSfsr/AfTPB/w5ufjN45tE2YYadHcDhyOr4PYY4PsfavMPjp8T9R8f6pHpukebLPeyeV&#10;YwfxIhOMj69Ppmvo6slTVuxNCjDCYNzn8TODNyPGPipr/VJN9nYszzyNn9++cgE+/wCgrC8R6vc6&#10;5qUl5K427iFCjAA9q6T4gT6d4U0q38AaMY3e3G6+uV+9LKfvHPp2A9B71xwTHCg8Zrxqk3OVz5rE&#10;yblYXk8YpQmSBj8KFw4AXgetOwp+7U2uc6iNwwOT69qFbnvx70AnoCcZ607cCDjgjpxRbUOUQ8df&#10;XijnJAGcAYIoAOOTk04KxAPIx2zTeiLS6CEkdenTApHOABjn2p2SDt4/HtSOxwSh5Pr3qC0hMMMg&#10;dunPelJc4wc+xHWkG4vyMUuDv5B45GKYxpOMnHHTrmhj8me/YGlIAOVXHHT0pAg3F2bkHt2pAKp5&#10;B6euBRnnkbaQg7t2fxIpyISN55wKABQ2MAVIpXJU59TTAQRnpkcYqQAZxnI65zSd7lpaCnA6/hz3&#10;pNu0Y6++OtOWMKcFunelI6AAHHqaYxAX5IIz3zSq+1dpJyBSDdnGenQCggdQPrQA8Hjg9ulMOV47&#10;05FYDr9cmjAK4POKAEyVGST9aj3bmJViAKfuG7LEcnrTH2qwAPPp60D5dB23C5HzH2pM9QBnkYJo&#10;ZlU4CAduKHPy+nPIx1otrYm9kIwwPu/rxTCAcqVIpy525Prkc01zkctn3quhG4ZTjnjpjFPUhmyO&#10;lRRqynJX8DU0S/OCCOvQUkhcqZV1Xf8AbgQeTn+dSxneAhH51DfPm4QEc8jJFTW/P3v/ANVHVmKX&#10;vEjhR8w4NVL0t5R3MDg1dIKgbWyDVPUFAjO9Rj3NaRJrw0ILbGAqgg4/OriqVADDtzVS0jICqMdP&#10;xq2H6kDj1qzmgtQyT1P0pcEDkDPtSHcxwOc0fKScc9uKaV2U9AUoDyTx7UoIAGTz3BpM9iRn6UE4&#10;Gc9eOKsz3D3HfpzSjeSC3X1FIBxgd6AQp55FaEtDmG35h+FRPsIbaBnoc96kYgH72c/yqORd7fd5&#10;znjpWkBNWG+rFflA6UpyDyOT70pC7CcUgyMh2qmtCGiO7l227vjOFPfFUbdcQKc9au37k2DgHsef&#10;WqtuMWwyB7kdqaMZXuISVBAH61LGVULgZwTn5elMCYYYwMHinAbZgTnIUnnn8BWFb4kaQ2YliuJm&#10;9yBgH3qN1HmEluvJ71Ys0ADuAOORx6DNV4SCcnua6I6QMmveZNGgZQwOfwpWBJHNOUADKqR7U/bv&#10;UZ9OpHWspNmkVqd98A1BurlynKyR4Ge2favoPwUoeHww0P3muL0jHTh3wK8C+AcZe5uiikgyx5I+&#10;pr6K8AWquvhJYydri+OTjn53GcelfrXhbRlVzCaXZfmj6zBL/ZV6/oPNpPJomqyrE2ftbhSD6MaL&#10;+Db4i0uJE4OkSbiR0OBWokckng/UvLJX/TJeo/2z/hUOrRCPxTpSk/8AMBmOR3+UdR3r+gs0y+2B&#10;k32Nqi00PFvEsO7QoCDz9kcYHT75rwKZIw5Kjkt617/4nUr4dj+Y5azk5Df7R/SvAGyMsOfm5OK/&#10;j7P1bHz9Twcy/iDdqgkEk4FCjCjGcE5pWXOScgDpSoRgZyT614J5SuIudoyB19KdguAy9M9BSgAf&#10;KoGc9KciqRyOnbFZl6DVUEnjjvVa8h2uAWGC3ANW3UkEhs461DefMUy2OetJsS+IdDGRHjgDtx0q&#10;R1OwgqM+tOgT5dhI+golTKnDZ9eOtJPUGZt7gr0HX1qO1jQjDVLe5B5FNs0ZjwOhrboZ21LyQ5XG&#10;BkrThbqi7QPxPpSxuW5BwPpUwBK5OD/I1D3NFsQbDkBhkfSpY1GOR9eKQqoGMDHenxBcc56etIAS&#10;I5BPOB+dPAOOR0HPHWgsdwxzShixwDjA5BouxNDGUFflFIUxhe1P5Y5B4HXnrQRk9Mg89KtO5DVi&#10;LySpBAA9c0Im3IA6VIMNjcQM9KTuCad2LlQFOCGOSPamNEByeD/KpjgsD2x0FRuFIyTn3zQKyInX&#10;AwO9RiMsADjOe1TMofp2oRdpOcYxxxVXJSuRNH5Z5xj1JxSNGp6KOnBBre07S9OmsvNuZE3FeQ3O&#10;ayLhILa6eKA5GcrgZAqrhyoZbaZJdt8gyB1GKZeadPbXTGRVCs2QAMY9qu2F/HpUo8xuGGcj0zVT&#10;W/EMN1NmMZGfTFNCkrFZ7VM7cA5PHFJHbKTvZOO5q/omnXXiCZotPRdyLkqxxxS6ppF/o8AbUIhG&#10;CT/Fnn8KjmXNYlRVrmfLbgucRgnt71ZXw9qJs/tDWZyDlTu4xj+dQQanaQTxvIAwDcgV1UvibTG0&#10;vbbOrsV4wcfhim9xxszlltVK/NGPcetO+zRY4TGPeplcNMGUjBOcAdfrVlNHuLyA3G8KAMAqoHf/&#10;AOtTuXypFFbVUzgdqQWiuQSx/wATVgJt+VsZB/P3oyoIBOPQU7sfLqQG2RVBGc+/NNFtjjc3T1qx&#10;uOM7QQTSAgHjAPfilzMOUrNauoBDkZpjIyrv3cHqD1q4w54+pNRSqxUkL+dCkJorxku/3s4/OpXV&#10;XBG0DnnFRW7sWztxjuanVB5e4HrSvcdkijdIq9D0NNF1EoCgduwqW+4zj8QAOapIymU7h9Kq1zKT&#10;syyZ4mf5VJ+tN3jdzmpokXbgJyfantDGvVQeOCRUORpGOhWZlIxz14pN6Zxj86sEI3ylV4HHFJsj&#10;C7dmPfFTcvluVyynORSF1z0Oe3tVjyk+8qg/UUkscZcnAGQO1HMw5CuPm+bnpTTgHHp2qYIuDuPb&#10;jimthuw/CmmyXAgYc9OO1J1/wqYx5PH8qCnv+lO6M3TZEBjr+ApOcZxUpUYwVx6Gm7Q3b6UuZEuD&#10;I+lFSGPHJFNaPHOfwo5kiXBobhe4rrvgxGsvjmzVv7xI49q5HAzmu1+CEav43tiy5IQ8Vtg05YqK&#10;8zqwMf8AaY+p9MeF7UF9GjLfKbSdgMf7RqjfxbtDuJFOR9qGM8Z5963vCVis8uiw7Txpcr4GP75/&#10;TmsrW7Z08J3JRgMXQAOMAciv6rweAtk8NOi/I+yi9Tn/ABChXxFL8gyNJYgg1wWrFm0+DbHydPky&#10;CK9B8TxyyeKruMEfLo5IwOg5/wAK4DUYs6fbITjNg5H0zX4XxbR9niGiptOB5p4p3f21OCBkHGR9&#10;KzvqK0fEwH9tTqrfKH4rPKqeO+K/Oai99nz1WymIABjNBwevf1pcZ4A96MY5K9PeoasZaDSAR078&#10;UpTKgdD9KDlSDtHXvUgBYgnAxWsdiJbjBGQM5HPYjpQA+Pu8e9PUfQY6c0u35sE454qibiBOhfg+&#10;9VNWBMGD0z0xVrhsqSAM9RUGsbVtwF5+b1qlqjlxKXs2YMow1NUA5yKfPw3SmJ1roV+U+aekx20H&#10;tSMAMgnk05CM02TBOa0i7omSViKSfHC/kKjM5yDkUkxFR0rtnBOb5icXLj+P9aX7Y/Qt+tV6KQKr&#10;NFhbuXP3zjtzTjdMec1WU4NOGCODQropVp23JjdOT940C5bpmosgdTRVJ3D2k+5OLgnvT1u5EXaH&#10;IB7VWQ4NPqjSFSbW5Kbls5yee9IZz2JqOigpTk+pKsuRjPPvS+Y/rUNLvOaadhqbtqTea2Op/OkM&#10;rdzUe/1FIzbulPmBzfcf53ofxpDM3Y1GWAOKUHPIpXZHO3oDTMvHU00ysehxSMcnkd6SnzMxcpN7&#10;iiRhzQ0jnkn60hOOTTGOTRzEtytuSLIexpzyYJxUKsVpWfcMYqLoam0hWmJ6Gk8xj1ptFTdkczF3&#10;mlLnsKbRSC7F3HGKs2DEPgnFVasWh/eVE/hN8M2qyN/4jCE6/JNB92WGOQf8CQGudDkdW/Ouk8eA&#10;vNZzkD95pkB47nZiuZPIqaeqN8W2qisSpIelW7Y5XNUI/vcZq/a5K0qisa4OTlLUsIBjk01x8pX9&#10;acuSKSTJqFserJe6VJwarhcc5qzPVfpVxPJrfGFB5oAJOBThEev9Kd0jNJ9BvTvQPrSkEHBpMYph&#10;sFIVB7UtAOaBaMRVwetLRRnnrQCskFFFFA+gdaKTcvrQGX1oJuia1cpKG969W+GWs6rfeHTY6UCb&#10;vRpjfW23r5YwXH0wOfavKLUB3wK9h+GF5D8M/HGh+Ib2EHT9TsfKuB2KSIUfP0JzXtcPJPNaalLl&#10;V1d9j2csnOF2tT174LeI1v8Awnf6BMuwCcXNqh5/dPngfQ5Fdf8AEe18seHIEHLXacgdMV5b4P1B&#10;dEuY1DFTpepNazED79rMS0Z+gYH8xXs/xPsR9q8MbD1u06d+lf3XwgvrOUQje9l+h9XhKnOjkdft&#10;Gb9oC3ibA2WAJI/3D/8AqrwvxUoj0zW+M79TC5J/2ya+gNcjI/aJ2gcDTyQAen7uvn7xQCLHWCDg&#10;HVQFGenzNX4j4sYb2VJPz/QUpJJryOE8cps1OVSCPlXqOnyiuQlxu/Guv8chhqc6k9CoOev3RXIS&#10;/fr+bJfGz4jN/wCIiawl8uYHOOa7nxvYeJfE/hGx8e38vn20SLZGQnlWUEgH8K4CJtrg16H8PrbW&#10;/Gfhq/8AAumXn8JvEgc8MUBJx74rlrrlkpBlsvaU5UmeeyRkMRTK0ryyKk5XkZBrOdSrYNbwkpI8&#10;7EUJUZ2YlFFKFLdKs57XEqW1kKOMHv60zy2oTIbpSdmi4OUJJnVaFqNhpF5DfSDzkZSssRHYisrW&#10;rMWepOsf+rLbozjqp5H6Umnr5kOXfBXse9bfiCe11vQLS5tbMJNaL5Nwyj7w/hNcl+SVj35Rdekp&#10;IltToD+D4pYJWXUlnxIp6MlP8e2cuo6HpniAurlrfyJio5DqTjPuQf0qP4a2/hqfXRbeLp3itXiY&#10;CRez44zWv4esItat9W8Li9UxlDLaFx95kbjHuRXO37Opc9anD61guVnBWCPHN7VeAzzmnS2htpCm&#10;zBBwRigKCuK6OZT1OCjh3QXKxp5NJ7elKKMdjQWIDkHd6cUUdqM5NAAcUEDHSgkKRk0gYNQK6IJz&#10;xzVObvxVu5NUpSck1tBank4yXQicYNJQTk5orY8pjk71JHnrjvTE6DnrUi9MUmzekrs7b4L+P4/B&#10;3iH7DrB8zSNTT7PqkD5K7D0fA6lTz+FQ/E7wXL4L8VT6amWt2bfaS44kjPKnqeoIrlYjgg/yr13w&#10;jY6Z8Y/hLc6Hc6gsfiDw3F5ljG0YH2q1zyM9WdSf++fpW1JqpHlZ3wlZHndk/wBq0WSLHz2sm9eO&#10;qHg/kf516J4Bvz8VPBEvwl1S4Vr2zD3GgyybmYkDLQgk4VcAkDHXNec6Mws9XWC5XCyEwyg9s8fo&#10;cH8KdpepX/hfX4r60k2XFncB0PoVORXFWpOnI9PCYjkfI9mU9SsJ9OvJLS6iKSROVkUjoRXSeFTb&#10;eLvD8/hG+k/023Qy6Sxb72OXi/LkfQ10fxd0bT/GGhWvxe8OIuy9/d6tboqgwXAHzHCnhT1H1rze&#10;0u7jTbyO9tXKywuHRh2Ip0nyszxVFU5XRBd27wStE64ZThhUNdf42sLbWtNtvG+jw4iuV230agfu&#10;ZxjcOOgPUfWuRddrEVdSNndHDLXUTBxnFI3Ipeeaa55wD9ahbmcnZEM2MnFR0+U9ee9MrZbHnT+I&#10;VDg0sh549abRTFfSwqYzzUu75OOtRL96n54xk0mrmlN2Q1zzjFNpW60lMze4A4Oa9O0Gb/hZfwbn&#10;0CRBJqnhQ+dasXJaSxkblAOmEkP/AJFHYV5jXS/CbxwPh/44s/EFxbie03GHUbZicTWzjbIpwR/C&#10;cj3ANbUZuMrAnZnf/ArVovHXgvW/gHrPzvco+o+HWZuY7qNMyxr/ANdI1B+sQH8VeTatYz6fey2d&#10;1Hskicq6nsRXX+PNN1L4SfFT+0PDV4UNpdx3mk3kf3XXIeNxnqCMHHoea3/2iPC9jqsWl/GrwvZr&#10;FpXim389oYjlbW4B2ywk+quD+BHrXdUiqkLIG+h5NRSuu00leY007MQUUUUgCiiigDplGPanAA8g&#10;YpOT1pRjqK4j72KFGMf1pp64x2p3FIwGMEUxvYCxPB+uKNyk/d70jLzj16nNGMYI/nS1uSKM564p&#10;Mc56UEkn6Up+X1z707aXFfUVSA2Cee2aeNwfv0qMLjr0+tPGAwJ4x2zSeqLT1HZIHFIQOhxQWyTj&#10;aBQD3A/HNJXRd0xcgLhSevSlOSOOc96COAM9vWjAJI+lLdj0AbygJX5falJIPJIzQoX6Z6d6U469&#10;c0hpDlZmHA/EChWON/TmkULjHOR1bNCkt8oOB3NAMcDzgA4Pc0BsdhjuBTeOFIOMdTSqP4sHjrkU&#10;ASBi4wx49KUbVYEY+X3700OqkpsPIpAxK5xuB/SquhWY4hZBn9TSSBW4U8DgYpqEg+U3GDxzT9io&#10;u0Z/GgWxGSw5BzxSg7iefensTkKD3x93tSOrEEKp49u9Kw7gChJzg4Hp3p4O4gBQD3GabGv8Kk/8&#10;BFPVRuwwAx+ZpoFZjD74PPANOAKgZ69iKMZ5HShuVycewNMbTD777cjkDk9aVmIGMAYP50ijAyzH&#10;JNLwCMNziomuorWHbS52g5/CqV6FSTCnJ74q9wFyAOeMVnTBmmOTyalIks2uMkq/bpmtBSPlU9R2&#10;FULKMKN3cjsKvxKduSxP1qS0K5OMY4+lVb0o3yjAzViQELhSMgenWq1zEpjJLdRVREypDkOc4x37&#10;1chbIJwMDtVJPvkE456mrduTtyRzjjiraEyaQgjj160hAcAFOW6mmgndt3fgO9DklhHjp+lTcRKr&#10;8YJAOfSnDaMEHn6dKjQkvlsD0wKeOnAPAwCDQ9hq1x6tlcbePc9qFKkYwAcdBSIpPOfwpxJHQDg1&#10;A9hdwPIHSh2wckD3JpNy54XvnNdR8FvAuqfEr4qaF4L0rRptRe+1GNZbWAZZ4w2Xx/wEMayrSUab&#10;ZUFd2PSvj3Lqnwy/Zz8A/BabWbW4iv4H8T3ENsBmKW5/dqjkdT5UUZx23V4YpZjudfyr0T9qnxl4&#10;f8b/ABu1u/8ACOktYaRDdeRpmns+7yIEARVz9FFeeINnzEZGOQawwsdOZmlZ9EDOGwAueaTJbggf&#10;XFKM/wAPvnApm87iWOMdc12GCQHIBbH5imEgHcPxzUmVbtxTGP8ACOuKQ72AZC5GPoaCTwqjHvRl&#10;vvEngUhbDYbGcZx3oBO7FXJXA4pc5Py4+7zimAsOCMY9qU4I+UdqTSZQb12ZZcn2FAcenXpTCwxk&#10;MD65NLGxOSMdewoQEF5yuM8jiqvTtVq63HkEcetVix7nkda0iA33pT6UoAzz696FUevNUALwMEda&#10;mt8K4YgelRKMnr0qaHjO4ZGefpRshplwYxwQc+tfRn7KDfZvgxqF5pWqNa6qfH2mm3STPlTxpaXr&#10;MD2ypIP41845Kr0+pAr6J/Z/EKfsyXZ1i1L6dJ8QIz9ohb97byrptxjgfwkMPyNeTmi/c2OnD35z&#10;0X48zaxP8EvD9lrOgRwTQWFn9jlhjIGo2p02AqpI6sobB+ldbpFs7fHTwNDaRbMeHImKgHp5bHHW&#10;uH+MpVPhLpNnY+JzdWZltBAr5DaZP/ZtoJEP+yWJr07S7aa3/aM8IQoPMaPwtDnPceU1f099FXDc&#10;2Gx9T+9T/KZ78byqUl5S/Q19BsJ4/E/il3Vv+PwcFv8Apmvaua8UQyx+A3aSDYq3i54zn5x19K7f&#10;S4Wj1/xHcE5L3wBGMf8ALNa4/wAfvet4FYrO0cZu0Dx7QQ3zDBzX9rZiufAS9F+R2VVoreR4F+0a&#10;0RstcWMrkyx5P/AB/wDXr55AUjBGa+gP2ixiz1sek6cf8BFfPqltxU+vGDX+cfiW0+Jq3qeTidIx&#10;9B+VAOTgY610HwZ+GN/8S/Fn2VYnFhZ/v9UuVHEUIPJ57ntXPxwT31xHYWsW+SVwqKO5JwBX0Lom&#10;maV8Jvhp/wAIgJfs9xNF9s8U3oPzKn8MI9CeAB6nNfmFVynJQhuzqy3C05Tder8MdfXsih8V/iON&#10;J0qK50pFhKwGy8O26LhYYl+V7gDseoX3LHtXD/BXwfBrvjfTJdZV00w3aLfXKjlELDLVh3d7q/xP&#10;8YGWO32eaRHaW0Y+WCIfdQfQY+pr6f8AhtD4Q+CfwA1HQPF2kRnXNV/eRl4xuSMDCKM9y3PH8xX0&#10;ODw8MNRVkdMJ1cwxTqy2LX7ZPxk8P2mjWPw08GXAi0qwtFMnlHA8kfdHHdiPyx71856IZvDXh25+&#10;K+uJtu74vBoUD4+VOjSge33QfXPpWjcaR/wsLxyPDEOpt/ZllCbzXr5vuxxoMsM9OB8oHqa474r+&#10;Pk8f+JzLpcAtdLs1Fvptkp4ihQYUfXHJ9SSe9efi66nLkiZZline76bGJNcS3s7XdyS0kjZJPXNA&#10;DKRzTFAOCOM+lOKbeWyfauVqyPAU3N3Y7IwAFx7kU5csv973xTVLDgt9KCST8w5z2qjYcWwMgcjj&#10;k0zcTlvT/OKXC53A8+9BBYgE4I9OlAC9VyGx70bsDGMg4HFNx13A/jShj05461O6BMUtkg54HUUM&#10;cdhgnFJjLg/ypSS3BGetHKVzMDkE4XAx+dJuz+HH40ENkY6dzQvDEgcfp9aTTQk9Rw3FsYPXuetN&#10;ZmchuOvTOKdlj26im4JOM/maRTdgDqv0B6GnRklcYHIpjY3fN3IzToz3DHpTsKMrsfh1IG0HA4xT&#10;kQn5wMDHSkEgPUnr1zQJ/m25B/CpskaOSQ4uSv3D064o8zJ9TnoD2pudvI6ClKknj6k4oswUkxyu&#10;ckkD/ClMik/N6UznkbxzSY/iYjrx709R3RIpOfl6HpzTkBHLdx0zUakY6HI7ZpysSMY/HNAwYZ9j&#10;60yUjg+h6EVIBtBP4HdTMopO4gk+1OIXshQOcqvPQ803cxHzHGDineZluF/Gl3c9OT1qyG7sawUj&#10;IAPoRUboFOcd+/8AKpGAI5YY70A7WA96Wghn8Q+Tqe4qWPJYFcdO9NIX72c/jSxDduOfX2oQFK+3&#10;i9Td/d7n3qzbASANgYxzVa8BW6VFxjFW7VsEsSBkdAKSWpnFe8PcbEIzwPaqOpBTGwRhz0rQYAkE&#10;d6oakG2EDjIq0TW+EhtcLGqkg5Xuatx5x8659Kq2mREuecAcgVaDHpj8zWlzkhqwLdgfrSk54Cig&#10;7Tntx1oBGOAfwoSZq43BtrcEikAzyKViDwGPtikHHzAcY/KrvcycbbDlDKNpA46H0pnf5uKcQBlm&#10;/WjaxYHPHf2q1sQGRjO0nP401k4+TPfNSKOzd/Q01ycEkDitU7EPciO4Dk/XilKKTlM596VeCWC/&#10;nSsxVipPbnHSruIq6msgtMA8k9qhWN/LAZcZGTmptSlyqRjk7unrSum0YAz9aFsYyRBu2MMjvigr&#10;LuLqP4Ccge/SnOrtINvp2pse1MqrZ/d8EisanxFxXuj7Ms0DMM52tk/hUUAww+bJqxCoW1YhQRjk&#10;j6iokT589TW6fumVtSRSQ+3tn1p+QOBjpk01VK4UKKCMcH86z3LW56R+z86tPcjGB5ydO55r6X+G&#10;luZJfB23lWs79yhPGBI9fNX7PsKedcOO0q8epwa+pfhTaNLc+B0ZMZ0e9cg9x5jj8a/fPBPCfWMx&#10;q6bJH1eEdsLH1f5E62aSeEtSeMYxdS5BP+0ah8Q2gj8badDs/wCZauCT6YA4rXksVt/A+qylMEXs&#10;oUkYI+ZhVXxLbiPxzYE8keGLg4Ax/DX9M59lyhl8tOhvUdkzwDxiUXwzbhsZGnvuPTJLtXz8fmZm&#10;JwCecV7/AONZVbwxFN1/4lTHk+rNXgTIezd+9fwPxH7uZ1F5nh5mrVSNnXeeDwO9IGJbOfpzT9py&#10;cH6+9NWMqAepz+lfPHlDm3MMLgnFOUYHKDJHOD1pM7TnIA9KUnOCOah7gHLNj0NR3G4svy4qdAeC&#10;V4qG6ChlIOT6fhSGtyWFdyAD19aklAwRjt9KSAEICTx2zTpyANxHA9amKHbQztUQEb14PU1HpynO&#10;WXp0qTUWVUwq55ptguRuHJPBFbLYxLkSenAPapQRnhPyFJGCO5/GnhcNwuOKh7mi2EbkZAxiljbq&#10;SufX3oLqMfNxTlIBPPGPSkAbOSAcfSlUM3b86AWZec9eDTVdj8oB5otcQ5sqOe3GM0iyYX5uPqaU&#10;ghSdufamMQeGU+wq1sS/eYmRkEjvTznO0HGO9JgbcMe3NALbc4JzTEAGV2gc03GBg+nSnEORgj8D&#10;Q4xyw5oExmUA5GKAMjAoPAxnj1pUAPIB4OMmjYUdhS7gBRIRkdj1pgjOTznj1qTJUfOCB6UZ4zgc&#10;9vSndlDrSG0Ylbtc56HHSsufR9khVFDDPDVoc7uT9BRtcnAyB1p8xDhcoW8V9ZNutpJI3x1Q4zSX&#10;LaheHF3NI47BmJrR255Gc+tNIHRj9DSVr3E4ysYzWQ8wR+V8xGQOmferlta/ZbciVQSTwCen5VM9&#10;uks/n55UYxT9qEhinJ+lXexCg0xIxtAGOAKsR6hcwwmCIHaevzVDgHBI6dBS8lMkY9qV0bJCbpGY&#10;k/KT1GKaxYdBxn86kIU8sM8cUnyHHrntQpIYwM2do6DsaCRjCgA96cwA4H40hUgYFJsBEBC7j09P&#10;SmTEIhwMZFSKcnAI6UydlCNnpjt2qVuDK0JRjgHkd81NksmCMfU1XtCQxKk5PY1Z3AYwB05zVPcL&#10;WKd2wwQfzxVJP9d1q5ekMTs6e1VIsmXg/wBKtfCc8/jL0ZZF68+tKTzkke5NCSEx4deOuB7UjNxv&#10;4zkcZrOSOiD0EKgE4Gfp2ocAfLjOfek3cYx14zS8EcAcHioVjVAC2MYA57ikZfl7DmhnABBOcUze&#10;OmDz2oumPYRgM9OPpTdoweOgpWYMcDjNNLcEHFUQ2ICAaQ0oOOopGbuOtBLEYjFNBweg60HJ5NA9&#10;89aRm3ditnPNNYgD6ClPX+eTTZTgYB+lDE2Ru/Pau5+Ar48bwt/0ybr26VwLsAfmP613/wCz4BL4&#10;2QEkYhJ4PXkV15cm8bD1Hgal8XFeZ9YeDQDNoXmKMtoUnI6431m61HH/AMIowAI8y7APquWrT8Jw&#10;kXGiYly0fhxiPc7jWTfHd4MjeROftyhiy9fnFf2ng8P/AMI0NOi/I+xg9jB8W2zp4svQUClNEJAB&#10;9mrzfVEV7C3JU4GmN8xz2Ir0nxeAvjLUxvO4aEeg5+6a841WZYdItwEzjTDn3yQK/m/juHJi2XLW&#10;meZeI8/21PznDnFUAD3FX/EGZNauCV2jzDx6VTKMB6fXtX5XPWR4NXcjx8+MfhSlQCQAfypVBJwa&#10;U54OD05qehgMRe7cj6dKcAW4KinJgkgjjHNLjoARj0NVF2QWBVOckc0rN82MEg9OaVV2/e5FIADw&#10;V/OrIbGkcgrgY96p6wSbcE8DNXipYBlUnJxwKo6uWMQB9eKpM5sT/DMSfG/FNTrz+FOn+8T/AFpi&#10;9fpXR0PmZfGSAcfepjnJ6089PpTJMZz7Vcb8op7FWY5NR1JMck8VHSPNn8QUDk9aKVVJoIArn7v4&#10;05QQOaWigtKzDmgZNJyOc0qA/wANNbj3HKuOT+VOooqzVJIKPrR2ooGgooooBXDGBzRRRQGjGNwT&#10;70qsBxSNyxoAOM/lQZXs9AJzzSUHmigQj9KZTyMjFMIwcVLZD3CigDPAp3lj1NSCTY2inbB/epGX&#10;HIoCzEoopwQdTQCVxEHOantWAlFR80+34lFTL4TajpUR0fjFUfT9KuFb7+mqD/wEkVzNdT4ozJ4a&#10;0WRogP8ARZFDD+LEhrlj1qKR1Y1e8hUYK/Sr9rwmaoICWq/a48vJpVCsDfmLA6CmPjnB+tOU54NN&#10;Zj/jWaZ60vhKs+CODUH0qa4yOMVBxn+daR2PIrO8x8QBNXsxiLt0rPU4PFPMz42ihp3KpVFCIkxG&#10;7im0ZJOTRTWiMnq7hQKM80DrxTFoFHXjNFFA+gc01zzinUxsbjkULcid+XQaCTn9KMe9Apa0Ocsa&#10;cQZwpr37WPBt/wCKPhHpd5plsZJtMsvPcL18oYDH8OD+BrwHTObgGvsv9mKC0vLIWN4ivGfDcyun&#10;UYIAP6GvseCcrhm+bxwsn8V/wVz6fI4KdGbfRHHTWEeufDXw34200hWmQ6Rq2O0yEGJm9Ogr1+w1&#10;3/hNvDfg27Py3UV35V2AvKyIMHP5frXiXw+F9b3viP4NXe5ftwN1pqk/8vEILLj/AHlyPyr0n4Z6&#10;9JP460GGNf8AR9ZYXZX/AJ5XKqUmX2yy5/EV/Z/A9WMcKo2s0rNea0f+fzPRwVZ06jjJ6rT+v66m&#10;zrttLH+0pKFQ4TTCSCf+mf8AjXzr4qKrpGps3VtYUHPXqxr6X8Twun7TV4m0kR6YxxjJx5YNfNHi&#10;mbfpN8Vxl9aUj/x+vyzxnpxp4eD7t/kenu5ehwXj5QuqXJ3EkSDqPauOl+/XX+PHZtRucjpLjr6A&#10;VyEv3zX8pS/iM+Jzj+KhvSun+HGvSaH4gt72O5MQzsd1PRTwa5irWmzeXKM+tZ1Y80GceAq+yxKZ&#10;13jnwnd+Fdbk0y9ZW3ASRup4ZG5BrkbizYykAd+9eleL7K48Q+DrHx1DNvijAtJUJyyEDj8K4e6C&#10;tLgCuSjNo+hzHCQqJMpQaTIwy3AqzHp0EfUbuetWIR0H86cQGPHXNW6kmZUcDRhG9iCW1jdNgQCo&#10;k0yIkEmrmxQec8UhGOcUueRq8JRk7tDILWNBtx+NdR4F1jRdNF3pOq2Kzx30PlK5XOxux9etc2vy&#10;88dKt6Tdx6fqEN8V3+VKr7D0ODmsZtnXRpwj7oyaza0vGtplKlHw2RyK63xXaeFvD93omq+DtT3i&#10;WBWuxnJjkBGc/XNU/iPqmleJdRi8QaJYG3SaICZNuBvHFWvB3h3wlq/gbW7vVNUEOp2sYlsIifvg&#10;feH4/wBKxk72bO6lHkk4ozPiTox0rxFKyFGiuFEsLoPlIIrm+RwTXYvpd1r3w3/tXzkd9MuthU/f&#10;EZHH4ZzXIOCp64ralLoceKhaVxhG3pg0h9QO/engelIynrmtziaG5wevajI7Yo+tBYLzQS9CKduP&#10;vUkWRncKJfnOD2NLtAIGOBVI5ndyuRXPPUVSmIzxV24PXiqUgJY5rWG55uLIqKXa3TFKEI5xWp56&#10;TYqgjHSpFzjpSKvrTgM8VDdzppxaJFHHSt34e+NdU8BeKrPxRpEu2W2kyyk8Oh4ZT7EEisJRxg0q&#10;nDZqYTcJXOqOh6f8d/BGl6be2fjjwrcRT6XrcAuImtySsTnlo+eQQeDmuJ1+EyLb6qsZ2zxDc3be&#10;OD+orvfghrcfjrRp/gTr19FFFqDmXR552VViuQCdpc/dVv1OK5XUdEvNMtNS8MamWW4sJvNjQjjr&#10;tbH/AI6fzrsqRVWndHRBv7jb+BXjbSdM1ebwT4wlP9ha8ot70lwghk6RzFipICknIHUE1j/Fn4ca&#10;r8MvF914Y1JciJswTgHbNGRlXX1BBBz3rlw5jb8ea91srqb9pX4JyWd3OJ/Fngu18zzGV3mv9PBC&#10;7mc5H7vKrjrjFclJJ+6zq9opw5WeUeBPEEFjczeHtWfOn6moinDdI3z8sg9MHr7E1meJtBuvD2sT&#10;aXdrho2wGHRh2IqrcQvBIQ6kFTg5HSumWQeOvCmGO7U9Ji74zNb/ANSv8sVoo391nFLR2ZyFMk64&#10;x+NTSoUbBH14qFjk4NYpNMxmraEMnU0ynygZPPemVqtjzpfEKgBNDDBxmhTg0hOTmmLSwqfeFSEn&#10;FRp94U84Awe9BUdhjfeNJQepooICgHBziiihOzA9MuJJviX8Fob/AMppdS8JstrcPuyWs3yYmx1+&#10;Uhk9gE9a2/2bLqH4leHNa/Z11m4G7U4n1DwxvBJW/jXLwr6ebGp/4FEgHWuE+DniyDw14wS31W8M&#10;WmarE1hqp7eTJgbiO+1gr/8AAaPE2l6/8H/iWy6fdtDfaRfrNZ3MR6MjBkdT3GQDXo0JpoUrtGDr&#10;uk3WjalPpl9CY5oJCjqw5BBqjXs37UGk6H4uj0j48eDrMRWHii0Et9BEh2Wt8vE8OST0fJH+yVPe&#10;vGnXaaxxULS5l1HuhKKKK5ACiiigDpySB+PFKOByKCpPAP15pNowP51xan3mzHe+BSYPXuO1GPWl&#10;BYcj9KZUhODznvRweM80gADZzSkAc/1oJDbtPXoaBwMUAYBOKTcM8UIBcjG0fpQKTJyCDTvuHj+V&#10;BURxbkenpilDLvHJOTzTCGJPH50AE9B+NBQ/IdiBz70Eknnk0hIHI6+opQflJz260rJBdjk3FcEd&#10;aD8uOTj1pBgc98UEnHB7UNXGnoOEhUckH3qC7l2oCr/hmpRwCFXJz1JqO6g3cj06UrLoZzu1oOtL&#10;ktEA/TNSqw4KdCDkZ5/SqsMbRtgpz9Kn3dmHPoKVtB02+XUnVdp3FvrjrR/CDuB+p9qZFgoVPI68&#10;U4MCv3NvtQaAV5DHnnvSl18vkHA560Mx4AUc+nFIQGOGXoeQKWwbildw3noTxzRyuTk46daZgFwh&#10;BGM44pTg8Z5HOMcUDSJMMpz3PfNOzyGyDjnOaaN64G3NBPUY49Qau5N2hW3OAWTtx7U5m3LtG0HH&#10;p0pu3HA5B96coB6En19RTC7F4Zcjk9+aVWGA23PPekUAEqQMH17U6LAI3AevNRJ9As2NO/neB0/h&#10;PQVUugoYFR1q4drHPOB2qrfNtkAUYxwO1RtuNKzJbPJXbnoMir0JOMDnB71QsPu4AGcdKvou0A44&#10;zUN2KSHSN1BXH4VTvCpBySB1+lXWwf4enaqd2pPr0559quLJktSjGBkr96rUB3cIPqeOKrIAJScn&#10;FWYCyAjOPatL3YiRTxkqc5496Q9ME0KCBkdc0oGCV7CpcX0EOQ5Icke3GKlUjdjHWokHp0z1zUi/&#10;M2SBg0kFrjsgDliPxoJ2n5TwO9IygtgZ/HpSqADhRyOtDRSHJ8vQHp3r2n9kaaHwdb+MPjcvi06X&#10;f+F/D5XRdseTc3VwTDsHuIy7fhXi/UBhgcd+9e1+NBf/AAy/ZF8N+DNU8JwQXfjDVZddh1TP72W0&#10;QG3jT2Xckh98j2rgxUr2ia09Hc8YvbiS/v5b+VizzSFmPXkmoiGB5I64OKC2AMA88UdxyOeoropR&#10;5YJESd5CBv4dp59aQbcDIP40uTu5H456005GNv8AOtHoRewcDp6801m4ABx70u4geuRSYCryoHPr&#10;RytiDJD/ADDj1xSO2CCec0hAKlVHbilZs4GAR3NS00CYhAbgj8RQxJjyoH0zSgEMSoFBwDkEke9G&#10;5adxpTjAFISV+UHHrz+lKG3nr9aTluAe/XFJDI7pAEz6DpVTGRxVm4wF57jpVc4HUVsgDHAwaVRt&#10;PIzzSZzxgA96ASnPr70wHg7T0z6c1LbIuQRnPbioh8oPy4z61Ja5T5iD9afQfQt4IXZt596+m/2W&#10;44X+BKRWcjNdy+Lb55bSTBimSPSZSpwe4JPPuK+ZVy6Dn6V9afseQ3Z+BNql9pKTWX9s+JZI548F&#10;4GXRolZm46AuhH0NeLnDtROnDO0yb473NjP4bMR0R7K9tb+1h1WHzCVvlSysUV09+cn6mvYtEgST&#10;9p7wpFGTlfCNv9T+6b+leN/HWXUF8Pm2vdRW6t4/EYj0W+VgWXENgCkmP9jC4I7fl7r8PrZ7j9rP&#10;Q4gFYw+EIDjpj9wDiv6t+it7mTZhN/zx/CMj6LDx5sRTXlL80b2i2Elxe+KHdwdt/gA9v3YrlfiN&#10;pxj8AklM5u4u3T51r0nwvpouH8USgfd1RgBjHPliuD+I++DwFJHNjH9oxKjY5yXXg1/Yk6vtaE4+&#10;S/JHo4iHLTPln9pcs0eu5cDbcxgD/gAP88189SME7n25r6J/af8A9GGupGQd93GD/wB+xz/9evFP&#10;hz8Pr/4h+KYtDtHEcYG+4nc4WNBySTX+dXinanxTiEv5mePKjKu4RXZHdfs8+DNJ0myufid4rsRP&#10;5Q8rR7Nxnzpj/Fj0FYnxo8d3Oo6hJ4NtbkybZzLqs6SZ8+4/uZ7qnT3bJrtPiP4ysfB2gQpopEf2&#10;aM2uhwLyNwyJLn6DoPc+1cX+zd8Hda+M/wASbLw/p8LP5tyBJIwJAzyWY+gGSTXweW4N1J8z6l4y&#10;r8OFo7LfzZ65+xF8DbmbUV+KPiyzi/seykw5lOCzgZAAP4Z+oq1+0n8UPC2p+JtTGn6ab68mQWei&#10;QpnKSkglwO+Ogx3NesftSeIPD3wi8Naf8GfAU8cMFtbBZ5FOCQozLMxz1J3H0BJHpXzP8O/Elpof&#10;i24/aB1OHNjoEx/4Ru1uUDfarsHKEgjDBfvt6nA713ZhVVGm7fI9KNaGDoqit+pf+Nd18Ofgv+z5&#10;o/wf8OWNwPHmrTPfePNQklP7uNtpgslAOMKo3tkZ3uQfujHgdlyBzznpitfx/wCLNW8c+Kr7xf4j&#10;uWmvdRunuLqUn7zudxP5msmzIVA4Yfe5FeDQg0ry3Z8tmGJ9vV02Ln8Ax9OKcGO/J459aasmFJHP&#10;86cGPLMv4Vq9TnptjlBJ+Yn6UpypzgkY5ppZdxOMEnmlGMFQ2c/kKSeh1J6Cncfu4o3HduwRSKd3&#10;zZyNvPagEn8DUtkt3BiCQC3XsKUAFvn6HoT3ppcA8/hzSgq3XJxTT7jTAdOAacMpkjBz60zqdozg&#10;9qUkd6d0O6YZB4zyegoBbgZIHrSMQzbR2Oc0uc4GfrSTEmrANuMZ/WjJyST06c0EAHIHT17UgKg8&#10;AUvQGwXjOBn8etC/LkA8H1NIAwOf0p2CScgj8arlIbaYvYMf59aWNj90jv19aYwBwenHrSvIqLu3&#10;HGKLD9okiRhkZX8RTt529Tgepqtpt9HewtJtIKtjGc1M5446fWlZCjUUloO3KcEDPPXFLk5BLDHt&#10;2piEkdOhwSKMbe/5U7GqkPLMQW6ccYpUkG35fwNMWXcOSeO3rTieANxGRzSvYu6HFwCT6nOKY7Zy&#10;oXHv0pAxZ8YHHTjrSNv6A8HjpRcLocSSoCN06n2pwBA4OTUYRs5I5xTsnGd2OaSeok22OK4JyTyf&#10;TpSFSXzuPA60A45H8+aVWA5JPI6GqKE4PToPUU6PcEJwcGmhjuPp2xUgwYlIB60AUL4Fb1QvACVb&#10;gIxtPTjqKq3xUXy5Xgr61ZgbC5ZeD04qV8TMo/ETMflJAzjp6VR1MqIip5wOx6cVec7kz09qz9SA&#10;WHbngDmtI7k13oNtCDEpK9uMGrOSygEAc1UtfuqV/u5I/CrYUoMEdeprRnNT3HHJGMg+go2cetIp&#10;ZuNufp0oDEDIHGKI7m90BI+7jikUfN07elOBOMkc/Wk3L2HAqupnKwoIb7qnBpEOTj9CaVcjgjHP&#10;rRjLdOSOua0jsYvcDkNwCcH06UkgJUswPTg0u4DHA69qHJPIH1zVR3M2rEWzoD608jJwWxjoCaTk&#10;P0zz+FOONvODzz61aV2Ip3/7y6iRWPynn8acy9sHPtTSm6/Vc9DnP4VLICedpxmghkLLgEkEYU5w&#10;KjSIqruuMcdDxUsjAoduMEHGT0ohOY2EnzYxyefryKxk/fLjsPYN9i2BT1GfzJqtErBuOo9au3OB&#10;brHjg46n0H/16rx43ZX8Mit73RlYkzltwH1xSDBHKn6+tOCnJAXp+tEnTAXHtUXdxxjqj039nvaZ&#10;5zsz++HXt8hPevq/4QWgl1XwMmT/AMizeO3fH75q+U/2e1/dzkcfvSWBHYRmvrz4NWA/tzwOHA48&#10;E3D7QfWQniv6b+j/AEefF4ifZR/U+soQthqfz/I0rmxjPw41ItGS7XMwXA4/1jAVjeNoRH8QbNI0&#10;OP8AhELnHI647/pXS3fnS/Dy7VY1J8+XG49TvbpWH8QIjD8R7eMwqB/wh10dwXrwa/qTiCkpZbP0&#10;ZtXXuN+p81eOljXwjAQ5/wCQS4BJ9HevAmIJ4PfvXvfjqQQ+DIGcEkaW3yqM/wAb/wBK8GZgchV+&#10;g9q/zi4pVs2qLzPDzT+KRsMAjjP1pozyxapCp8wDJ6dKQhVBKkgHqK+bPJFCluCO/WgA/dJGRQpx&#10;8qrz6dKVGGQCBx1xUS3AdggckH3FQXhAnTnjPT0qyQjcqfyqC62b13Yz7ipvqNbk0RIGApPf8KfI&#10;PlwVxx6U2BCR1zmnzI2CQQfQClEdvdMy/TcG29OvNJYQyDkAj3Pen6hkRZC5x3p2nqWQNu59M1sj&#10;EuR5wc+nNP8A4eRz6U1Ap4PfpSnIOGI/Co0NEhNuRj86cy4yoGaFGeAcZHNKBg9TnrgihIdg2gL1&#10;PTnNNXAOFwc981LtAGST060gBXkgZI70bMl6jW4GMnJppOOAT07VMFyBnHIpvl85TnHQ9Kd2txNI&#10;jIxjPQ0pwDgZ5B7cZo2cdD7UAAHnOKokCQxzkdOgprHA47U9tqnj9TTcoUyBznmgBqgZww4pSc/K&#10;PxPpSh1/yKQjGd3P1oATLEYJpSCc4PQUgOCSBx0px+Vd3PoaAGKDnJHvT85XC4989qQD+LINHXgt&#10;jPSgOoc4xg+1I5+XATn0xSqBk8575xSMxznHSgbsR4O/cfoc0KPm3e1LIxB3gcgetIWDcnA6ZwKB&#10;DtoAyOwxQCRk7vzHamkkDIb6e9NVuDnpQNOw44AwCDQpBGCKZI2B178c0nmLgMQcDpQLckYjpnIp&#10;pkjRsEHGPWmGQFhnnI4pgdd5ATBxx70ASkjdlT1qKZ12MpA3Y70jTKAARg57VDcTBlIKnkce1Ndx&#10;N2C0zkqB16ZOKnHGNwyM9u1V7YqRgAbvpUrEbA4OMEg4NAyrftuYoDj8KqQ5MvTv0Jqe8b5i2etV&#10;lZlkGcfhWkfhOWo7TL6sQvz9T7YoebIywGO1Qeerrkk9KjacY61DuaxkktSfzMLuyfpTlbBB6n0q&#10;uJgQP5U4zfLzUaGiqKxKW6NgjPNNd9rYHNRNcEdAPwphmJ9c+uaNEJ1UTH6UhIHeohL3/nQZAR0p&#10;pNidRWHmT0ozk9fzqMuSKTcfWnZEOoS5HWkzk5Jpm8g0m896l6BzokJPrUUzcEg5/Ggue5qOZ/lO&#10;aSbuZ1ZrlIJDubINejfs5o3/AAmRYHpbtz+IrzgEYODXpX7N8e/xfLkE4spD0zXo5UlLH0/VfmLK&#10;/ex0PU+u/CtkY5tLmfO5fCgPTA5bpWJrtu0PgiEqSCL6LHP+2K7TwlpwuW05Iui+DIXIHUZOf84r&#10;nfEdpu8E2scUfDX0W0DP98V/fVHLXHJ46dF+R9nSlscR4xhI8Z6y5X5v+EfJGTnb8tea6plLGBQe&#10;mlY6f7Qr1L4hQKvjPXgmVP8Awj3Y8/dNeW6pGhsIpPNwf7MGMj0av5Q8R6XssbY6v+XTt5HmOrqT&#10;qE4H/PU9Riq4TA69O5qxqhzqc5LZ/ek9evNQP0x2r8dm/ePAqr3rDWGOQB70KD6HNKVI6jFKI9zA&#10;kYPqDSRk0rAI+RyRkcY607CE4K/jS/KhG4HpQcL2HuTTIE2hjnoB6UoUHlDk/WlXcpB25yeRQ4Cn&#10;cox/OmmS0hASeFxj39aztamieFfKOQDjOO9Xr5ljhfYByvBrEuGJhCsxxuzitYq7OHEytEoTn58j&#10;1pqdaWYc01M5z610dD56XxknJHX8KZJnBBP0p4PGDUcnHOaqL0sKexVl/rTKkl78VHSR5k/iADJx&#10;UmMVHTwcjNMIhnJOO1APoPyozjAHejABzQVqKBinIMDNN49acoG3FBpFajqKMgdaOD0qk7rUr0Ci&#10;gHPeindAtgoo/GijmQWCjFA96Pwpp3CyECAHgUjnjFDMc8dqaSSeTQZtrZBRR9aCQOtJsgKQjcOK&#10;WioGIq4pwBKkYz7YpKWPIY4HUetAJDfvDgYpG5z7U7gcAUcZ6UCI8E9BTwMUtA5oBKwU+3/1wpn4&#10;U6E7ZBz1pS2NKek0dNrAMvgvSpDJnZLOhHpyp/rXMODuIx36V08x87wFAVjH7rUXBbH95AcfpXMy&#10;58w/Wsae+h3YxKyYsagGrtuPkzVONskVctyQgH5UVLjwlr6Eqgn+tIx+XmlIHp+tMcjpWR6Mmkit&#10;cnmq4JJ61NP1xUAyDyK3itDxazfOPPpilAxx/OgeuaBx2phYKKKKCg+lGe1FJ1oE9ELRSE45xTS5&#10;zxQJySWo4vimtzzmkIOeDRniqSMnNvQDyc0UgGe+cUtUZlnTT+/xX2N+zKIEhuJJgQV8NOAVP+7X&#10;xxpvNwAPWvtD9mi3b+zNZmkiX9z4XYnjgZIr9S8HKft+OsPB/wB7/wBIZ9fw+v8AZavy/wDSkU/2&#10;l/CqeCLbwP8AHTw5GVcJCL0qMbnQgjP1Tj8KTx7dr8N/inpXiLw5F5uj3FzBrumug/5dpgvmqB+X&#10;0217F8QvhsvxN/Z8sfCqoGnOlrNagH/loiZH5jI/Gvnjwh8QEvPCOi+G/FFsXufCmoSWF6WGSdOn&#10;ypP/AAHcwHoSK/snG4WOU4zmirRmr/NaP71b7mLHUnhcxetlPb1W/wB61+R7Bq97aaz+0ZqepWEy&#10;yRSaE0kbq3G0xjBr5f8AELr/AGNKxjLZ1kfoD/8AXr2v4F2Wpaf8U/Eejatd+a+maTPCkjNndGq4&#10;XHttA/CvE9db/iVq23n+2ATzjPBr8G8ZMT7fAUJecvyR6uGq+1hNrt+pwnjl9+o3L9MztxXJy/fN&#10;dX44OdQuSRj/AEhuv1rlJPvmv5dl/EZ8hm/8VDafAdsoIplKmd3FJ6o8mLtJM9P+H7DxL4L1DwXC&#10;5W4CNdxAnhygyV+uM1x00ZRiWBzWr8L/ABRH4b8QW9/NGGj+5IP9k8HpU3xE0CTw74knsTgox8yI&#10;jurcj+deb8FVo+1TVbBRl2MSM1LnnPeoYm3DsMVIAcf0rR6Mmm7xHHOKCD1pp5yCKdzjmklc0Wob&#10;RjBxSqOQGwMHk01gSc4/KgZHGKmQLRnY6P4q0e48AXHg660nddmTzLW4Uc59KzfAun6VqPjCw0/x&#10;BdeRZyXAS4kzjap60nw+8RWHhfxLb6xqFkLmGI/vIiByD1o8a3mnan4jutU0a0MFtcSb4oyMbc9a&#10;53o7Hpx96kpdUdFL4dg0H4rXfgTS9USWxnkeBJS3ySKVJUn8cVxOvaVNo+qT6ZcL88EhRvfB612v&#10;ivwlpOmfDTQvHmi615t3PKYbyIP80Trkg+3Ssrx9od+NL0zxfcurrqVuC7qcneOuadN2ZniYc0Tk&#10;SPak6Hnin4wenSmgY6V2J3R5LVhGU9sdKjkzyfyqRuhyO3pUE7Zwi+nemYVXyoZnjNORweMj61G/&#10;T6UkPy9KpI4nNqVhZgCeaqTrk9atSDJ/niq8uT09K0jucuIXMiEdOBTlweo6UgAUk4pyruOTWjeh&#10;xRTuOpyqO9NGKeuMcVD2OmKFo+lHFFQaFnTr650+7iv7SVo5YZA8bqeVYHIP51694r8n4l+F7D4t&#10;adva8jYWfiRRFgRuwwJSfRgT17ivGg46Gu++AnxGtfBvik6R4gldtD1lBa6rEqhsKeFkAPG5Scg/&#10;WuzC1Enys1UranG6raNZ3clu3VGI6VsfDD4gat8NfGVl4t0hwXtpP3sLfdmjPDIw/iBHY8dK6X9o&#10;D4fXHg7xElysWbW7iDQTjpIOxyBg5GD+NebsSjmor0/ZVLrYtzS17nqX7RHw+0vTr20+IfguCc6B&#10;4ih+1WLzAZjJPzIccZB4rzfRNav/AA9qsWqWLYkifow4Yd1I7givX/2aNWsviZptz+zj4q1u2s7X&#10;VmafRbu+k2x214FzgtgkBwuMdM4ry7x14Q1XwR4mvPDGsRFLiznaNxjGSD1rSS5o8yJnaSuWvGWi&#10;200MXivQ4m+wXvXnPky/xIfSuYkG0812Pwu8Q2Mcl14K19d9hq8exST/AKi4/wCWcgznv8p9j7Vz&#10;niHSLvRdSn028iKSQyFWBHpWTXMrmEndGVJ0x70ynSD+dNpLY86XxABminLjHTmkbqaYmrIE+8Ke&#10;c9KYuQc4p2B2FBUb2GHrRSsuORSUEbBRRRQAqnBr0vxHZD4hfByx+INuFa+0OZdM1nbncykEwSt/&#10;vIpX6xNXmYBNd78A/E2n6Z4sk8JeI7kppPiK2NjenqEc8wyYJxlZNoJ7Kz+tb0JWlYaOi/Z51mx8&#10;YeG9a/Z/8Ryysmrobzw2Q4xDqKLyuCOksYxxjLIleXa7pN1o2oz6ZeRlZYJCjqwwcg1qa3p+ufDj&#10;xxJbxNLaX2lX+6GTo0ciNlWH0IFeh/tH6BoHizRtG+PngpXWy8R2+3VLZsf6LqKAC4i4/h3Hcv8A&#10;suvvXfKKqwaFbldjxqinOhU9KbXlNWdgCiiikB1Gew5FGBjr0pM+36UoAxkD8K4j7wC2QB6DgUdT&#10;gmjgH29aF4BwKY9wCgcYGMc0pyeBikJCjGeSKC2B3oDQM8YK0mACM0pODgj65pDyaQhQTuOOmOtK&#10;PUDp2pACD3/CnD5RgH60yogAGz7DPFHQ4UdKXhmBxjjNHJOMYOaBiMT3pQQAcYOaRgd20HP0o6ud&#10;x5z0NADgAx5HsMUhXacA/pQCO5xilJxz7dMVN9R200ETLjluB2pWAbPzH60Y798dKAcgfrTemoJX&#10;Gg4GVJ96EIzk0rcDIGPegKMYxk5oTuFrOw8MA2QKmVsjnkHqKhU/7APqKUNtI9CO9QXZFgnIxzj1&#10;FJ8iElxxjI4qNTxsIznrzT9zHJzyR29Kq4mrAQp5Ug04ep5pBtXPzHkdM048IFPqehouGnUZnA3k&#10;U4HcMHAz79aazZAxwPSlUlzx+VO+ohSmBnP0NKMDCFuwC0oPOWTp3pjuApJORj8qE77DVhxyWJPA&#10;J5GaXcqptOAOwFIDgZB/xpC3zcZx3qHcrREkeVXLYHFVL1mMwJ/KrgIVd27t0FUL1Nk+On0qHqRf&#10;Ut2ONgOck1dUAqCB+FULDaANoJz2q/HggEt05HNQzSDFxgY71WuiApAP4k9vrVl0zyc8VVuXwMeg&#10;wRVwFJFNWUyMR26GpUfg9VJzgCoON5Occ8VZi2MCWGB65q1uJ2Hc4IU8nvSbWxhs0ZCHbu3cce1O&#10;G0ZwMn+EVd9CB8RAAGM4zUhAPz7uv6UyMnOOtI7HdgDA/Gs9kO5IW5Bo3q3BGfrVdpsHKn8xQsyj&#10;r0Pr2pcwWbNfwto7+JPENloMKMz3VzHGNgycswFel/tea54buPih/wAIb4H8TXep6B4csodP0eS4&#10;Y/LGiLuAHYb95/Gpf2KNJ1iP4lX3xV06zsZo/A2jzazLDqBGyRkwka4PU73U49q8v8R65ceIPEN5&#10;rd3GBJdXDyMqDABJJ4rzn+8xB0K0aZTfIIXJHsKQSEkKQKVigY5X601iTjaDn1ruMBZHYDKj6UgZ&#10;Sc9eMUrMAoBY9Kbkj5QCMe1aWSJbuMJUEnHf1pchjhifqBSHDZO3r0wetG5WUAjI7e3FHQBRgYGO&#10;h60hOTnPXtilQA880g49foaylJsBRlhjkY6U0ZPJA56Yp+G3Yxn8aYeBjnPYipuNNiNjOzHGOtKB&#10;k5559qAQT0AJ65oHHAU/0qluVeyIZxtXZs+hFVsDdgVZuThME8k9DVU9M5x7VqgTHELnJycelAwT&#10;yO/U03dtB4+nFKMZx+tMLkhYY+brnipIAScA9+pFRL0HIxUkDBX3luP50DLkZ+UAY4HPtX2H+xVD&#10;Zj4HNfaXqTG8tk8US3tg/K3EZsLKMKo65KvITz/COlfHin5CU9K+x/2UZIYf2XHOtWAtlGn+In0v&#10;VouTFKTpaEPg9ONozx85rwc7bVA6sNbnOd+Nt/paWupy6THNCJfHEo1XTJht8jH2XGwY4+cMMDsB&#10;0r6G+E1x9s/a700LJtP/AAiMI/8AIAr5q+NV5qM8cVvq9rCs48d33kXsXH2oDyN278AGHuxr6G+A&#10;0y3v7X1qeqxeGYx3PSFf8/hX9VfRhrOnk2Nh3mv/AEhn0uG0xFP/AAv80e2/DyzkutK8VTycka04&#10;Drjn5Frzr4rWJi+H9xLJgqb5CBjuJV5Hv/hXqnwcjF34e8WnHA1+QcnphE4rzH40CO28F30TD5Uv&#10;kwo5/wCWi1/W2HquU6sf62R7ONilh0/I+OP2nA8l1rEClmZr6PgD/pmvT/PeqPg3R9P8AeBBHcT+&#10;Rc30JuNYuRjMNuOQg/2j0x6mux+IVtbweNdR1vU7ITRxXqG1gPPmy+WNvGfU/wCeK8f+NPjW5vbl&#10;vCiThpBcedq0yMPnm7RDH8KdPqSa/wA//EiKxPGWKS1tN/meTVqQwmFhJfE4o5nxR4hvPHHiJrx4&#10;THHJiKyt0OVhhBwq/l19SSa+0P2TtEs/2Wfhc3xE8S6PBv8AEluRpt7kma0UdTg/3+vtgdjXi37I&#10;H7OLfFGS71/WoD9ktYPMdicADso9z1/AV0/xz+MEui6Gnh2TY9hokgSCF2ysmD8kY9R1J9hXh0qa&#10;w1G7PPw96MXWnv0PPPjX431z4s+PX0W0lJvdXuAJOeLa3ByqnPQbfmJrjviv4yt9Yex8FaEyLo/h&#10;+3NrZhEwZmzl5W9WZu/YADtUk+vNofhy78S3rIdd8SMzbgf+Pa2J5A/ulv0Ue9cWhUjJwTj05NfN&#10;Yyq69fyRnKo3Fyb1ZVvVUxEsfwxUNqoYA579AOtPv2bGNueKZZkFQo5PXrUxVkeNPctx4AwDjPYU&#10;4LxwMgdKRfpnA7U5Tt45Hao6mkLIXGSOM/QUhxkDqQaGKgjafrTgDjOMH0pJGnMw5ZfmBz/Km4KD&#10;27Uo+Uc9PXNIB6sCM81BS1QHLAFj36jvRtO7KjtyBRgjPsfWlB3Dr27VbV0GzEEYHHQfSlwWUZwc&#10;DjBpfmznJ6UN94tzU2GrMQowBx+eaTdwPl/SnM3A4JxxTSzBAfc54p3drAL94EgfWhsAHIPvTkAH&#10;UjPbNBJPB55700rEtjD/AHhzjpzQhJ+bOeOnpTmHOSelN2pu4HOPWmJu6FGOpz9c024R5IyIyAwH&#10;HFPG04ymMe1JtU5G45oJaurFTTbK4sy24jDehq4MKMnNIAFxzTlIIyufx9KNhQioiDHPGaUgsMUH&#10;Gc/hyKGYkY7/AEqbX3Nh3I/iwP1pUJJ3H6jmmBlUncOnWgbV+6v5U7opSQ4syvgr9MDrQWJY49eM&#10;elNZznCqc0O7KuPzzTuiuZWHDoVBz6mlLYIUk81GrAqe+etLuzg4+maVkLmRIMkZI/WkPBOX/Smh&#10;iMbSfX8adub8eo9KLFKY4A4wD+NSOcIvPUZ/WoSQxyVzxjr0p8hVynJ4Qf40aj5lYp3jFrsAr0Xs&#10;OtWYQxRSTwRxVW5yL5R229MfWrEAHA6c8GlbUzg/eJmbGcHpVDVCTEct09KvmTKkfzFUNW/1eC3A&#10;HbvWkbkYhoLNcxKSew59asocDAPaqdq37pQXwMDn0q2hATknI96tnNBjxgcjt2pG5HA7800le360&#10;DkDLdenPSkbXSHA4GSM596a6lxls+3HSjdlsHnHel+Rhnj6Yq1sQ2rhI4VCSMjFNDq7cgjH6UrKo&#10;BAYj6GmqgXgNyeua0WxjJpMkBHTkk++aTdk5LY9AaQMF5xkexprEZ+UDj3qluQKzEnPOPT1ockjK&#10;4x7UwgsBlenfNGSMDORjmqT1JcrEFrIr6i+Tn5D+eakkJBI/KorCZBLLKiYyQMjrTppty7gfx70y&#10;b3GyMphY7TwvOKdEcxsqR/KSM4GAePSo1VJAVk9M5p8RxhQeXl6Hnjgde9YP4zWPwk9+qxhFbpyf&#10;5D+lQRsDz7cU/UGywAzxnj8ahhOHICE4HGe1bmJa34BDKc05mRuhBx2NRE8bl9KU/NlW9OeazNIf&#10;Eeqfs88rOSCN0j8jtiJufevsz4H273GveClRE2HwBKXyvPLnoc/jXxp+zyu+KZVXAZ5AOP8Api1f&#10;b37P1greIPB8SZIX4bsRx23npX9V/R/XLQxc/T8mfYYVKVGkvX9C7b6UyfDtiId266kJDdeZWrA+&#10;J+mtD8RhITlIvBdyVx+PFehXGmG2+GMc7j70jEcYH3zXKfFuAN8RJkPykeB7nvwPT+tf0vj6nt8J&#10;OPr+h0YulyUm2fHnjxgPBUDNk50gkYzj78nP0/xrwpgMYHY9a93+ISY8GRF9oxop6f78hrwUPwBu&#10;zj2r/OTipXzer6nzebJKuI4G7BXJ7c0jnuR7U4kjnPamO2OMZHqK+YtY8gR26ZB59KdGxD7xnjkV&#10;CzdMH8afFIC2WHSpkhJlpPTjnkVX1Ff3sZIHXn3qdcE5U/p0qvqL/vUZOQTWdrF9ixb5xy2cdOak&#10;m/dxnaOe3NQ2z7R8x+tOuGYJkdc85px3sK/umdqB3R8DoefepdOBCBWfnGeBVe7kBOAoznr61PZE&#10;lBzjgduta9DG+pejk9/xNPIUjdyMfrUSSg84/A0vnevX6Vk0zROxImFPDinDqQH5NRI5HB6Y9KeZ&#10;RnnjA61XMxjwQOpx7UM245/rUbSkAZzTTMC25Tz3pEtonRyAfTH3qXcypwOPY1AsjAgFT+NLJPhO&#10;v1xRqDY4kE9zzTHOcBAenQ03zF6gY+lRyTKDxmrSsQ5Il5J3EYGaTd+tReeN2Qe9NabGc+tMnmZN&#10;vKgg0hck7g2OehqETKRjaevNHmoRx26UrjUiUOzMB39+gpd5znI9jUXnDOEbGOajNyv3FPTincfM&#10;iyHUvleT3NKWx8uR1qstxkdBnPc043GQBjn60CUiUvjqenWmNcBflUkcVE04HQ/jULzBmyD7Z9Pe&#10;lqJyLBlyvBBzSKwzjPPeqkk7bTmUDH8RPFV2ebgi9RuOMZqkmzOVVR3NVJgflIyKRpEU4VsGsqNn&#10;jb57heenJp7zfKCLtCR2yaHFoarRZeEyFtpPXnn+VKssZz8/61mK0jtgXSKfdsU9Vbdta7hxnn56&#10;VmP2qL7TR9Aw6jrULXS7yo/A1XlR+R9shPp+8qNo3ChhdRdenmCnYTqxfUuecGPH86imkQJk88cj&#10;PeoAkifN50ZyO0oqKSUvwD39aaTYnUXQs20rLnAHSppJ28oHy8ZzxVFA6DesidOm7pThLIflJU9g&#10;QwoswVWNhLpwSR6Gq4fDbqlnU5ySPfBqMRsRxjn3rRXsc1SV2OMoIwW7dKTfzwKaysvb9aRgy8k9&#10;qlxfQXtNB4fFBk9qiAZmxjPpzUkcT4G5cCo1HGbewoLHqOKQsQf6VK6qi4AH1qI4LZIoau9SnoAf&#10;2oMmKGjbGVGRUbAgnOR7UbEOVh5c9c0u/io8/JSZB7Utieck3EdTQXb1pgBY4GBz3NK6GIlH6j0O&#10;aTvYfOO3EDmobhjtwO9OyuOajlYAcUlczqSvEgMpUkCvUf2Z9reLp3IztsZDj8P0ryuTG/8AGvU/&#10;2ZWx4pnyD/x4SDge1etk8VLMafqvzNMkm3mUF5n3P8MLKSS5t4yx+XwJakq2ec88/lWD4usHh8F6&#10;asYxi9hzuOed4+neu4+GcEcLyLgO6eA7AcEcZU5/l+lc/wCMrOOHwlpMMqs2++g4UEdWHpX+lGGw&#10;qllEU+y/I+yoz91M8q+Jkfk+P9f+bp4e4y3sa8k1iGMWUDq2f+JYMH/gVevfFlU/4T/xIMg7dAGc&#10;/wC79OPevHtVfbZwlmHGmDHH+3X8WeK1P2eZtebO9X9j8kebauqnUZ9wwRKQR171XO3blRx6VPqm&#10;xtRuNrf8tSR+dQDP+HrX4fNe+eHVd5CFS2AM05MHDbif6UoPIBXOaEbDAj09aRhdjiF/PvS4I6HP&#10;1pQR0H5ZpQDnOccdzQQNjwDwQMe9Dq2flPTrzTiGPAHTv3pM7vlxj3oW4mynqrEWrYGOcVl3QU2y&#10;EDnJrR111SBEXPJ5/CsuaXeoXAwo4NbQ1Z52IktijMMNgAdaYCc9afcH5z25qIOCfSuhHgzaUyQM&#10;CM0xyMGlOO1Mc84ppJEzl7pDLxnmo6dIf502medLcVRkipobYyJ5hkQAdMtTbaB5m2oMmrQsZU/5&#10;Zk0mzejRlPWxWkiKEAHP0NN69TVw2Tk5K0h0+R+i9+lFzWWGqdEVD0oUZzirS2MinBQ5+lL/AGfJ&#10;uJ2mi4lhqvYq7SeSKQgg81cNhJn7ppDYSnBC0rlPDVOxUzk7aBkdDVr+zJCeM0p06TstFyfq9bsV&#10;wcjIpR7irC6fIOCv5U86dIoGUPNFzVYeq+hUpGOB/Krf2CQdUP5Ux7CUjhaLidColsU8gcd6M+tW&#10;hp0h6qeKd/Z74yFNPmZl9Wq9ip160mATnNWvsDs3Q002Eg5I/SjmE8PUXQgoJAHNWBYS9xSHT5CO&#10;M+9FxfV6ttisrD3p6ZLjnvU40+Unp3pyae57UXHHDVexUcc49DQc44FW5tOdSc+vaiOwek5Jbj+q&#10;1b7FWjNW/sOTjFI1mFOOuBU+0Q3hapVzzQpw4OO9WhYg4wBS/YgCMA5+tDqIawtW5u2EzS+Ab22B&#10;/wBXexSYx6hhXMzg+acjrXW+HrFZvCmsxA/NGkMg+gfB/nWBJZgsWz3rKE0md2Iw1SdNFGMHdkCr&#10;sBIA+lItoAetSLEEHWiclInD0J0txSw6elMY9z2pX+9ShAVyTUHS/e0Kc5INQjccnH5VoNaq3f68&#10;Uz7EoPFbRqJI4KmFqSlcqKGzkU4cVZNsFXJqrISr4BpqXMZSpuitRSQOTSB1bpSld64AqNldDz/K&#10;mrMiUpRd+g8kDqaZnB6Uhk7Y6U0sTVcqMZ1Lj8k/1pyrnnFRBiO9SwOob60NWWgU2nKzBkIx1puC&#10;O1WCVPUinxpETgEfXNRztI6PYKUtGVCjHsaCCvUVoCBduSozUNxEX4xQql2VPCSjG4aUha4GB3r7&#10;V/ZsMreE/FEyj7vhpVbjjkj/AAr400S3ImAxkkivtn9meJZvA/iwEE/8SyFWJ44yfSv2jwJp+049&#10;pS7Rm/8AyW36n0+R0nDCTv1cf/SkfSXhzQBp3h7wwfKCgW0eTkEZ2rx+tfNXx3+F2j/Cj9r77FfQ&#10;KmheNIDA/HyIZ+Fb/gMmD+FfY0Wkh9E8NR+W2GtVxgey14t/wUr+HF54g8Iadr+j2xN5pA371HzK&#10;mVAI+jFfzr+zc3ksXh7NXau/uf8AldfM9/Osv9rgvaRXvRs18v8ANafM+ZPh/wCI7r4WfG/WdC8Y&#10;zkMdOudPeWQ/xLGQhJPqFx+Neba1LFLoNvKp/wBbqxbJ9Mf/AF629c8WQfFrxBqGqeIQsGoXOlh1&#10;m6BrqFQWJ/3wG/EiuenAl8K6YFkU7tRIPHoK/kDxJzSWKkqKd4Jtr59DxcvaVOWu/wDw5xvjFVkv&#10;ZhH/AM/D8fiK5mS0cEnb+ldR4mIF3Jzz5z5OOvNc/c3AX5eK/CpuXtHY8fMqVOUryKLx7OGFIg57&#10;0skm40tuhZhgd6u7UdTwLKVSyNLRnNuyy4BwwODXoHxFvovGnhiw8Z2tiIGgxZXKr3YLkGvPojsI&#10;r0LwPr/9v+Bb/wCGX9nK0s3+lWs6r8wdPmxn6Zrz63xcx9ZlzXsvZHCp8rGplII9x71HLG0chBHI&#10;OOaVSR1qt1cqPuysSYxR9aAc9qKaOhbCNjrS/hSMMik69D0qWiepJGUBJOc9q7LW/Fnh3XPAFh4f&#10;tdBMeoWbZa4QcMvfPrXFjHeus+Fvi/RfCGtve63pK3kEkLRshAJGR1Ga5qq0ujuwk/e5XszU+Dfg&#10;i1+II1fQrzWBbvFp7XFrFI+FeRfr3xWf4a0fV/FmhanosM28adEbiKJj0wcECs2GcJ4pWbS5pLSO&#10;S7HlMCVKIzfyxXTfEDwvqPwg+IcOn6bqW+O7hSRJUfiSOQcqazT946pR/d27HnUq7WIPHtTAQa3v&#10;H/hW88J+IptNvUxuxIhB6q3IrAYHNd1N3ieLWi4SEdh2/GqzncxNSTNx1zULdCas8+tK7GStngUk&#10;Jx0Heo5HJbAp8J9O4rS1keep81Qex+Y561Xlzng4qwM7iDUckQCglgTnoO1NOzFVi2iALnqadilG&#10;OhFKMdNvX3qzmjGwgUnpT1UKKBjtTkEe0l2IP8OBUNtm0UN68CjkUufSmM3PB6UJXBuyHZGeTihX&#10;w2VPSoySTkmlU4PFUk4u6J5me9eA7z/hffwP1HwPqd/G2u+Frc3WmPO7GSe2H3okAU5IJHUjgV4d&#10;dwvFK0bggqcEGtPwD401TwD4qsvFWjMPOtJclCeHU8Mp9iCRXcftAeD9InNj8VfBlmsWjeIIjKkM&#10;ZBFvN/HHx0wex5+td2lel5lKT2PNdPvrjT7yK9tJTHLFIHjdeqsDkH869x+I+mWvx++FEXxo0Iq+&#10;vaSBb+KrNAd2APlueeobpx0I5614QQVbGa7b4H/Faf4XeLl1Gezju9NvImttWsJl3JNA4wTjuy/e&#10;X3ArCjU5HyyNIO5xzo0L5HBBrqPEQ/4TPwvB4rgUNeWiiDUwBlmwPllP1A5PqDWp8d/hrF4I8RJq&#10;Gjv5ukatAt3pc4wQ0TjcBxxkZwR2INc14G8Sp4b1km9BazukMF9EDwYz3x6g4P4VTSjLTZinG2xz&#10;k0RXv+lREEHFdF498Ly+Fdbk04yJJEwElvNG2VkRhkEEdeDXOt96olHlZ59aKUtBw6ZoZcnNIJMD&#10;BHegMS1Ii6aHIgI4p+wUkWTzinCoe5vBLlvYiYCmVIyn14xTNpqzCS1EoowaXYTQRa4BsDGKWOQo&#10;27P5UeW1JsamnZ3HZnpPxJRfH3gHSvipbDddD/QNc5JIuI1G2Q/76kN9d3pWl+zfqtn4us9X+AOv&#10;kvD4hiM2gnP+p1NB8oB9JEDIR3YR+lYHwO1a0uNSvfh1rRU2XiO28hC/SK7XmB/qTmP6SZ7VzN3D&#10;q3hDxIHt5ngvLC6DRSpkNG6tkMPQgjNehTmmgcW0R+INFvNB1KfStQgaOWCVkdWGCCDis0gk9K9b&#10;+Penp488PaR8edEjBh1tGi1mONMC21BMCVD2+bhx7OK8o8tj2rnxMLS5l1KXv7EWD6GipvLP91qK&#10;5bov2TN/ODkinBvT8ai8wnqKeGGc9vSuRqx9mppjgc9x9KD14xx1pN56DmkDkDApXRY7IHBU+/FI&#10;Rzn+lJkk5zSh8DFGgD8kJx+IxSHg5x+lNDYGCaQktQA5XHU/U0u8Yx/SmdMgj9KAcdz+FAXHkgYO&#10;acD2P5mmcnnP604ENySc0xqQq4z1NKynr3pnQZz360qnIK989aB3HMWB2nI98UuQeh7dKaD1bJFB&#10;YZzU2uyhS53YA4+lKCW5PFNVskHb9fekyWHJz71W4rpDuMZxyO3rQSz4AH44pCxJxnPpxSr0yW4B&#10;pJWG3fUcGI6GnL8rBuv1pgPc0qMN3WpaZVyRsZL5x6CljkQ4BXHFQl/mLA09ZU3DCj8qLBck6kgO&#10;xGM9KBM4BDrkdsiomk5GOMd+9JGRvA3E464NGrE2SrkLtJ4Pp2qRCByMenXpUIm7nH0BpRIB84UZ&#10;PQZo2HuWHcE7QQcenpUe8MPqM1GZQMDHbpilQ7evPc5oVlsFrEjBCCu5uueKcgwNo5x1zUTSrnCr&#10;j0FSJIm0E9fQDvTvcNSRV3DaFAyKpXxzNgk8dzVwNgHC849ap3pBlxgZxzis7WJ6k+ngbOvXrV5G&#10;JAwDj1FZ1oV4GCc9ya0bc/Lg4HFZtFxBnIXMhJz61WuXRgT6cEirZIVNu0HIxms+6ccrtwR0rSCC&#10;RXU5JA9etTR7QdmW49Diq6kliuM/jUyMVIDc88c1o9CdyXo3A6n1pQcA89gOe3NN3NglQpzzRu3Z&#10;Ut09aL6BYmVsgYXqKHfcu4H6+9Rq4IwPyNIz56jH1NTZCEdmA+ZfcVA0uD1OM9hUpOSSMAH1FRWd&#10;tLf6lDYQ8vNMsaA+rHA/nUy0iO6vdntWiSaF8PP2TLm/vIr2DX/FuuKtjKAVjksIFIfnuDI//kOv&#10;J4mBO5jn3Neoftk67qnhzUdA+Bx1W2u7HwXokNpbSWw481x5swJzyRI7j8K8Hl1O7c/NK5APA3Gu&#10;fDUuZ85zYjGRpKzOqY7pMheMdTSEnPPOayND1m5lkW0uPmBPDN1FakjhTkdSe9dTViqNVVY3Q8kN&#10;yWHX1pjFs8YwD680gkZSQcf4UnmsOUT6mkbClmYY4z3pVJI3Fc+xFQTzrD8ztxu7VNG6yLvifIbk&#10;EdqBXQp2gjcTxQC+7gHnFDDt/ShMg4LAnGCKOVDDcQd7DkelJn5ug6YHFO5IwR0pCeR0JHbFZuDu&#10;A0kjkjOO2M0m/IUYwMelGH3gNjj8qTeTxgE9smqHuQ3DEnAP/wBeoCcZyKlud/AIAx1wai3DOcfl&#10;VrYa2AAY7ZoBI4xzSjgkg/SgYBPPHcetAxeT8w4Hqamgyccd+tMPABZs/WnwqZCTjH17U7DJzKLe&#10;2Mjg7RjBr7H/AGXpYbf9j3VtV0edtQhbS72PXdOmBzAst/p6I0XuSnNfGWoys8Hlq3y8ZxX2J+zn&#10;LJD+xZEJIk0rUHkEejXR4TU431i3Eiv67GAIz2rxc6jegvVG2Fk/anA/FG504xxSadrL3MDeNb1j&#10;Azkm3UFDGQTzyMg/7vevo/8AZjv1H7WpZiMDw/gN/wBslFfNPjuW5uY7NJtFS3Y+KtTkWVf+W2WT&#10;f9dp6ezV7z+zFfsf2op5XY4i0JwCep+Rf8a/o/6Odb2Up4f+eX/tkj6rDq3LPsn+aPrH4H2/neD/&#10;ABXdkAf8VLMuN2M/uoyfbuK8q+O2yDwFqtzM6hYLxWy56EMp69BXqf7P08WpeBfE5VQC3i6Yjn0g&#10;ir5N/bM+K8niXx1dfB3w3fgWME3natPGc54XhfU84Hua/qPPs8jkGBxWIlrLaK7yasl9+/kmezje&#10;WdCML6Pf06niPxS+IV/dLe+L7WTOyR00lCuMkfK0x/3egPc/SvMvhB8Ota+KnjW20PTbWW4kuLhU&#10;Kjku7HAH416D8WtGvLHw5fWUlsEdHjihhQf6uPaNsY9evJ7kk179/wAE/Phf4d8FfDy7+M2sNA13&#10;GWgsopSMpKV+eU+mFIA9txr+IsXhcRPHzr4m7k222923v+J8tiJSxeKutunkjsvEFpo/7Kvg6LwJ&#10;pdrGNSktVS8kBGZpdpPX0GR6YAHeviX4h+KYPHPjSVr5s6TpsrSXTx5xPKSSfzPA9q9I/a2+N1/4&#10;h8QSwaXftJJOzW9kCTuCscNJ7FjkCvDfG1xZ6HBb+DNKuRKYh5moTBv9ZMeo+g6fhXzmaYnl91GW&#10;LxEajUFsihq+rPrOqSag4IDt8iDoqjoo9gKiBIGFNQRcDjHT0qYlSu3mvASd7nK6l4lC9ZlbLMMj&#10;1otDtRWHfk03UirNnkkccnpTrI/uV9m5rZbHBJ6l1CAOTjI9aAAD8o69Kahyd2evtTh0GF47c1mx&#10;xkOAPJPenqx6nnr2qNTjv175pS7/AHQBk0jbnFZ8DnkH1oLJ/q+5ppOQc+uTikZuMg9OelO12HtL&#10;D9u0/WkJyeAeRTDJ3569x0o27OAxIHU0WFzkgIJyuRSjA6EcCmANngnkcUOwVcE8UWK50KGPQZOO&#10;1Lk4wx/PvUYkLYIJHNBZiw5+mRQS5kgLHJBpQe386YSRzkfSkD7zkdx69KBqY7crN948Dpmg4LDk&#10;D09RSdRlMZ7VGZCDuKjHv3picybOOMfiBSFgvOMfjTPNCHJUe3FBbfkjjFITnoPXGATg5pSxzkLi&#10;oDNsIBOMdyKa17aZC/akBzzzyKdiPa8paDEc0hdgc45x1FQnULJ1CNcrkehp/mqE3eYp9D6UWK9t&#10;ElLE9Qfc0BvfjHFU5dQt9u1pgCD0HpSpfWzFU89eKOVkusrlpm5x/SkbJJphcH+LHPGRTZb6CLgz&#10;gnHQU7MpVkSBccYwB3FKjEZBz7VEbqNwE3gD2PX9aRZFGWPQGlZidZFgOCvPWlDHd1zVY3UfZh74&#10;NKLtC3ykZPQg0WZSrIsBx03j8adI/wC8IznnHWoYZFeUIW4z1FNa8jEjYx1PTtRYr2ugy7Ym5GMd&#10;OpqaLaF69O9Up7vfdk7h04q5Ady8DAPoaXKwhNXJicqdp79az9UdSD82SB2FXC3ykBT9DWfqbFF+&#10;YjJ7jvWkETWqK4+zZWVec4AzVtHGMlsZrNspTjK8kHmrquB8ocD61bRjGaTLAO05HP40hk2rx3/S&#10;mKcfKp+oobEhyCOO4qUW53HZz0J/GhWG3aRjvjFMUqDlm49PWlZgwwijr1qyXKzJC64OMfjTdyDv&#10;196Z5jAFdmfY0YB6Eg4qk9Cb3HvIOFJ/Km7yw+U/pTWIPbt19KbyDlBjtzVEajw3HDfnTZWKxMwO&#10;CATSOy7Tzye3+FQ3MgWEsD7fSriiWyO3nA3HBAducUTXC7sN1I4yMmorRvlwaiuWK3QZGII7g9DV&#10;taEOWpc3uy8YB/vGnwSRJLGGIP7zOc+/p2qtaTOWcvcM3HUtUkilpoSSxPlkgMO2TXOk3UNb2gTX&#10;91C02xGXhF5z7A1Ck6AZBH4Gq1/gXkiAcq2KZGedpP8AWulpJHOpmnFNHtyTj0zThdQl9qMM45BF&#10;VrW+ms1zB5Z/66QI/wD6EDU6+IbnJZrW0Jz/AM+af4Vk07m0JanrH7P7oNPkk2gnzJcg/wDXJu9f&#10;ef7NkKXnivwomSSvwvUgcH+MV8H/AADvXuNMadoo0y8o/doAMeW3NffP7KCJJ408PbiCI/hfFwc/&#10;3hX9SeA0+XAY3y5fykfb4BXhRa8/0PQL7w+P+FCrebcsHYhgv/TQ15Z8ZIvs3j+/djyPAdwCOeBk&#10;/wCfwr3rWNOaP9mS1ugBmSHzAQo5zL/9evEP2greOP4i61tUL5Pw/kIOBzkv/hX9B4XEurRqp95f&#10;mj0s2ppYZvyPiz4hER+Eow46aNgDAyTuc14R5nmgtgcHsa908eyoPC5aSNXWPSlBXJG/7x6ivAr6&#10;+jkULZ2nklepDk5r/PriWfPm1R+bPi820rsl3k4OeR7UrEFcZ7cjFVLa5doMk89OlSq7N1wfoetf&#10;P2ujx1JscyhkGOg5z60Qna/J/MdKjeQAYwRjGRmlWZc7C3U/pUtKw0y2JFOTz07Cq97KolUBucUq&#10;ygAlj07+tUrq+/fZUdPQVk0PmSZow8jC8dzg1JOrGLaBjmqcN9dQ26Xc9ixiYkJLt4OOuKedYhnT&#10;5EII6g0la4nLQq3iMinAGOvJp9jOAm324qtfXYlOB+lMjmaLG9SAemR1rS6SMW3c1ZZgI85/Kobi&#10;/IIUISx7A4xVZ75dvB+ntULXSNIG29O+aVh89jXsr6O5QxlCrr94MetSqxUZzWTZ3sMcvz8Akc+t&#10;WmvEkHyOBj0pJD5+xPPfbZcKnGO5pranbx7Vc7WJ55qhNcgMXAosbRL0ySzsflHUDiqSIlJmiLsA&#10;eYDkHGPpTZr1Adxbg9RnFUIg0B2B+B0zUE7h5QAxwcde1NK5Lk0aJug+Sr5z2BpHunXhiCPTNU7q&#10;JLdkkiGMtzg9afJNlCGPbtT5TP2l2S/b0LDHr1A4p7XG5A+efrUElzbJpSxx/eb72eeaZA2IQevF&#10;HKh85L57EkL6HjNCTyM22ZQO4waVLW4x52zCk4575oWyuZpGZIh8noO1JrU0W1xHn2Aeo5GKjF5G&#10;oOTg56Cmy5UkOCp/pTLZ0a6JcA4XjPQ1VkjJ1HcniuQw3rnpT2uMJxzjpmqccyC5Zc7QT6U+RwTg&#10;EHnrQo3D2tmPe5YRggjGeajNztILduaYwaTEe/nPJ9BTWUW8h8w7gOcVXKiHUYXeoxyW/lKvzb85&#10;xUEVy6/d445PpTdREBl3W54IyR6GmRZZThcetOJxSqSlIke6dsqT+NOhZnYBACSeKjMZPzDHarVh&#10;aXAZLhYCV3jaSOCc9KUpJGtKM5OxHKHhlKyLgjqKjknBGQlat3o9/eTv5Ntkj+EYzWXdW0kEjQzR&#10;lXU4YMMEUKVzSpCURglGOnNKZRxlakso48kvg8dCOtMukQMfLGOelMy961xDMCetO3qFzzyar8g1&#10;IhJQKR37mkiVOV7CmQA8k89OKDL2A5qzZ2ccsUkkhHA4BOOaqsg30uZltTDzz0ApDMSMY/Cp5LVP&#10;s24MM9xVbYQcYoTuyZKcWPV8nrTZpADxSohDVJcwxrGGXkntScugOMnG5AsnPU/TNW7Z1ERbr2rN&#10;YkN1qzaNIF29s80SaRnQqvnsTyS/Lxmq4kKvk9PrVmRYyw2jjFVLgqsmRxio3ZtWlJalhpVMXf2q&#10;uSS3H40gmLrt9+as2MSsxaQcAU5tNozi3VdkQAtQZMdW61LcRjcdnTtVdwc/dqE0wnzQZKsg7inz&#10;PmNMt/DUCg+uKc7YGaYKb5dRC4J5amu+FIFNZ+eKaWJ60zCVS6I2+/z0r1P9m3MfiC8kxnGnuMY6&#10;ivLwATwa9V/ZwXGtXr4/5cHAP4E/0r2Mjd8zpL+8vzR6GRQvmMPU/QX4e6eDdX7hVGzwTpygjpzG&#10;xql8TtLlt9A01YMrCl7ArBV6jzE4ra+G4Wa41raMbPB+mgnPT90Tmrnxfs2/4RPTiI+W1G2YKRj/&#10;AJaKa/00wsorCcnl+h9fh1+5i/I+cPiwAfHnillXG3QBwD/sH+leM6uzfY4g4Axpi5Df73Fe3fGN&#10;UHjTxewX7mhIpA/3en8q8R8RcWQjAwosItu3139a/izxjpqnmzXqeg5L2H3Hm2oMDfzEt1c+vXNQ&#10;jA/qanuxuupdrdZGPA96hYkk4Gcd8V/P9R2meJNa3AYHzEH2p4C8ndx7j3pETjOCRnp2FSIOASee&#10;3FZt3MtENCjJGOo6AUu0kY6ehzQNuCccj16U7awPLZGOtOJEtwI454NRyEkkKBT2LBecnPBz2phb&#10;Py7cc9atbkPYytYIeYLvJwOtZ8rkc9cVe1bm8ZTWddMN5Fb09zyMVJLUq3Tbm/wqLNOlbLdKaQOp&#10;PSt0eDN3kPVuPpTXPJIpM9qbIxHTrTJlJqOpE31pKcyZ6GkKEdSKDkady7pY+cn0FXyc81n6cxUk&#10;Z7VeWRalM9vBteysP645xS5GBljUfmKcDNKrgfMOao7E4j1Uf3jQFHrTCc8/yo344JPtSGmkSHnr&#10;R2xkj8ajEq9nBp2/jIqfe6FKVNjsgHgUcDpx9DTTJgdKa0wHce1S7rcfNBEi7RjjFObDDDHNQpMG&#10;HBp24EY61cXdXFzxew5hk9P/AK1IcnqaCTjOOKYZkA+ZwPpVEuUVuSZAz79aaSOADn2pvmo3AelJ&#10;Uj0oFzRewKMfNj3pcg8nvTTKqDdmozdx7ueaWxnKUUyXvxSYHpSLcI5yOPajeMZJouUpRauKSTil&#10;6dKjaeNTgmhbiM9TSuu4ueF7EkvzfNgjIpqkKCKc0itGr5HcCoGnwSMde9TK1xuaSHuyjp+dMB3N&#10;xUbz/nSCes7JswdZXJ8joSaXj1qHzs85574pDJx1P41LRaqqx1XgjfcWesWifx6UzEf7rqa56U/N&#10;xW18PJ3fUbq3jbBm0u4XOf8AYJ/pXPzTYas0nc6J1o+zJBgUdetRrJkZNO3jpn9KozUk0K3Q8/lQ&#10;mMUhkAzx+dNDnPSgXMrkg47VWubsxttU/kakkm+XA/nVGYs0hJPerhG71OTFV3GNoluCZZIyxOMf&#10;rVGdsuT1qVJGWIqB1qBgxOcVrGNmcFeo5wSZPasu4bicVPdRq43Lk+9VIQVbOcetX98f2bGOc8ml&#10;LSRrQtOm1IzWBB6UlSyxlmOB3pBDWiascbpy5rIjp0ZIPBpTCw7HFLHC2aG1YUYTvsDsSPpSwSMG&#10;x7054faiGFg2QKluNjZRqKojSiCNEGYnPpTZI0zkEGo1YqMD6cUvJ71zto9pSTjZmpoBhW8QPj7w&#10;6j3r7Q/ZiWJfAfjCUNnNvaqV7ck//Wr4o0LJ1CFf+mq/zr7c/Zu8n/hAPEqbf9bPZoRu65Yfn1r9&#10;08AXfjdPtTn+h9Dlj5sM1/ej+Z9ww6GTZ+F4EHCWi8AZJICj/P1ql8XfBFh4l8bW3hTV0X7PqOkz&#10;wSkjpuAAb8Dg/hXd6Bo/2nUfD9sU3bdP+X5fRkqh8WNNFv8AGbSCyDC6fKcY5PzLj/P/AOuv6wp4&#10;xvGcl+kj7qdOE6Diz8mfHfwusvDnxC8ZfDy/IgvbFHutNIOMvG3zRj1yrE/8ArzPTNVkkFrojAjy&#10;73zFbPTIAx+n617f/wAFBLO8svj/AKvrungxkTFXkQY55BH4ivn+1uxZ39rPKmNkoJbPBU/5NfyR&#10;4uuGF4iqYeMOWzvfupa/g7o/PfZSw9Wcb6Xdih4qYpcSDI/1z/zrmZnZnJAro/EnlyyM0fRmYjP1&#10;rAaDk81+M8y522fP5mpzmrFcI2elWrOI430xYec+9WoxhAKU5aaHHhqD57sdnFdN8MPGs/gTxTb+&#10;IYLSOfyyQ8UgyGU9RXMge9T2EzQTpKuMqwIBrmmuaNj2cNN06qZ0XxE0ibTfE1w7WxiS5P2iFSuP&#10;kf5h/OsFegzXf/ELxDrHxK8H6d4rudHEY0tBYz3ESfK3dSfftXAkYOKypv3bHpV4KNTmWzHjOOTS&#10;455oGD0NHU/41oCtYDyaAADnFFFG4NJiqQD8wzxUtu6RsGBzhuVPeoacpAOTxWLV0XB8srna/EHx&#10;XoPi/SNKudL0g2t1aQeTd7EAVvQ8VZ/4QjWfEfwll+JFxqxuBpVwts0TyZdIyflPPOMmq/w28Y+H&#10;dM0HVvDWv6OJzqFsVt5lUFkcdKj+GGma74r8QD4eadqbQwarlJYXYhGYAkEj1yK5mrHrKUZ2lvcg&#10;1uz8QeKfBUPi+9YzpZSfZZJScsF425rj5cA+ua7nRtL8QQ69qPwttWYiZnjkgb/noncD14IridTt&#10;p7C7ls7pCkkTFXU9iD0rpoy1PKxq5U2UZmDPgHp7VDMwAp7HBye9QSvmuyKufOVp2uRnk/WpIjj3&#10;4qPr0qWEdvarlsctP4h5OM4NRSMSM1MUNHkE84/KpukbyhOa0K2CegpdrelWhbLjJPNKLdfX8hT5&#10;yVhqhVVWzk0/aw6irAgXPf6UpgU9v0qXK5pHDSRVZTjgGoyCODV4xLnjj8KrTxjd/KnGSMqtFxVy&#10;IAnoKMEdqlRMDkUOoAwD1qubUzVN2uRoSGHNew/BfxRpOteF5fhL4uvY7bStUcmGd4g3k3YGEbJB&#10;KhsgHHBrx5Rhua2NJuW+zTW6Od2BJHg/xL/9Y5/Ct6NTkmOkk9yTxl4T1Hwlr9zoWpQtHLbyFcOu&#10;MjPBrKjDK2fevXfEjWvxq+GC+MIEjPiDQoli1VIl+aeEcLKffAAOK8nkiIOCDx7ciqxMF8aNoq70&#10;3PVvhVrNv8U/Az/A7xJeRLPbb7jwtcTMq+XIctJBnGW35yoJ6ggda8z1nSLnRtQm02/gMc0EhSRC&#10;OhFN0rUbzRr+HUtNunhnt5VkgmjYqyOpyCCOhBFemfFfTIviV4PtvjfoNois5Ft4hgt42229yAcM&#10;SQBl1G7jPesoSc42Ou0XEwfC9gvxS8FTeD44kbWdGjafTnLYee2GN8Q9Sv3h3xnsK88u7OS3meGV&#10;CrI2GBHQ1paRrF/4c1q31nTJdk9tKHjOMjPoR3BHBFdH8TvD9neQ2vj/AMPR407VQWaMHP2eYffj&#10;J9Qf0Irde9G3U8qrBOVjhNg9aFUg1O0LA8Ypko2ngAe1Y31sc0qTirixjPFPCAjmoUYhqsRKWGBU&#10;Sujej7ysNMfpTDHjrVgKOmKiudm0bT9alN3NKkEo3IlCg9qlRVIqvvI4xTklx3Jq3FnNCpFPUsqg&#10;buPypskI6GmLMR0PSnGTPaotJHTzU5RC2lls7hJ7eRkdGDK6nBUjkEeleifFO3tvGWi6Z8VLBVDa&#10;hD5Wqoi4CXcYAk/76yH+jivN3Yg8Gu5+DV/a6xHqfw11NWZdYti2mfMMJeoMp17Mu9cDqxT0rroS&#10;drMwUoxkbnwF1aw1u21X4I+IdRaKw8SRB9MJGVi1OMHyj148xd0ZI7snpXmviDSbzQNVuNIv4Wjl&#10;t5SjqwwQQaJ5NR0bUwySSQXFrNlGUkNG6nII9CCK9J+ONpZfEPwrpXx20VV8zVFMGvQRpgQX6AeZ&#10;+DgiQdvnx2rsjT9pBxZlUklU91HlHnNRRsPq1FcXsZEc8jeHIwcflTkHy1GODtp6PjgmuC6Psou4&#10;8HB5oGAOvNNLAZz1pcjHJqL3ZsrIPpRSbgDwOtODKRgGq5dCefUQ8daXB6ikAz3FL823rxS95DbT&#10;EOSeRmlHrSEnPApeM56UluO/YMlaUFgOPypM0c9aHvoPYUNzzShufwpnPSjofpTQyRnzyfx5oODz&#10;jnNIOQaXOD/QUwBh3zQTgYDY/Glzkev400stAChj97OD7GjdgYBwKZljwPyoPPb8qVwJNxxtbpS7&#10;iBxUW4/dHTNOAPXGKL6juO3nnmnNjrmo2YoSDSCQg8fzoug5iTzTtwCaGk+UjOcnmo9/PtSbsf0o&#10;uFyTcdvXvT0bnGeccYqANt4BIzS+ZtOQ3Pei6YKViYsd3br1z1pfNbccknjvUIkIPSmtN3OOvpRZ&#10;DdRIm8wdQOfc1IlwCcsAfaqvmjoeaBKcghunvSshe0RoxzRswcOBnsTVa+YCbP61D9rMfJPFMkvF&#10;mYfLj8amSaJdWNy5aFQQc59q0YiNgz37VkQy4xgfhV+CfI9PYjrxUPU2i0Wd5RyeT+NUb2RWYktg&#10;4qwZDj73bqRkVSvZw3yKowO9XFCk0RRviTJUde9SrJubODVPzAG61Is2eN2a0s2jNVFcurIoBO44&#10;FRh1Z+e44OaiEpIJPpjANRmVh0P0NLlK9oi4sjKhIPtg0yWRiNocAgZqBblnHLccZ5pHkJ4wM9Ac&#10;0coudMc83JINej/soeGbXXfjDaeI9Z0hr3SvDUEmr6tEOjQwDdg/Vto/GvMTJ2Jz6c17J8OJLn4Z&#10;/sueKPiLY6z9k1PxNqEWjWkPRpbNQXnYeo3GMfga567ajZdSJVEkeXfELxA3ivxfqfiEFiLy9klU&#10;M2SAWOBn6ViwW68sQDjsar3OpfvDt7nnmp7a7jlTcG5781vGEoQSPNdajUq2LOmWhe8DJwFOSccV&#10;rEh3AYjjv61z8OqPbSEA5U9RWrDdpPDvjfljk57U7M6sPVpttRLJIOdxABPpRuAJ4wM9KrCTkksf&#10;TApTLxgNzml7x2tkWoMzDOeM9zTtOunAEIPA65qGbDAD86S1cW9yrDlT69qTWpi3aRq+YCoDgZGc&#10;4pxC5wv51GQdu4DOe1OC85bB44x05qL2ZsnccpTIOM+lMkYMcpjJ607AyQT179aaF+UgDqccdaHd&#10;jEHD5U5pFXGSH7cU8glsEE03BUknB+v0qRJshnCkHLdB2qAcnAFWLhhtI3frUAB5PJx6Va2LT0Dj&#10;PJpygkjn8TSDJGPz96UYb2/GmNDsgDpnt7U5WYHGcc80wcpgH6inoGZucADvigG7IbO2zhm/PvX1&#10;n8MbrRNN/Yz0jStSu5tSt9T1C3M8cR+bSHXVHyo9PNjUnjuO9fI8/Llc5weK+tvhve6za/steCot&#10;F8NQ2wk1K1S889cf2m/9q3TwygnjCFSh+o54ryc21pL1OnCa1TkfGNuf7O0+Q699qDeKNQJXOTFz&#10;GA2f9oH06rXsP7O97JB+0jdyxNtzpcnt2XivIPFc1vcR2Ig0V7ST+39TYuw+WYGZQB6fIQw46Zr0&#10;r4J61p/h3406rrmrziOO30qRhnv6j9K/bPA7M6GWZpSqV5KMVLVva3K0fUrmWEnyq75dPvR7v4r/&#10;AGj9G+BvwF1+y0m/jbxBqviSdLS0DZZF8qMFyOo9Aa8J8AfCm+1DwVf/ABT8ZzvLdT3qSIzHJkl3&#10;j5j/ALK5xjpkn0FRfC/wPqf7RvxpuPE8lu8ekQ3DStLjgqv8XPfsPf6Gvcvi8NC03wZeaWJEsbJL&#10;pEijhXlUUg4UY6kDA9zX9V4enS4qp1c5xMeXDw5vZJ/ato6j9bWguiu+pjmNWpSpKne705vX+Vfq&#10;eSeKvhlo2oi08Wav4us86t4mWyTRoSTdRWyxKZbtwRhUJYxrzklHzgYJk+OXiPQvhH9p8IeDNYMe&#10;izQlgiyFiqdz9WwBnvmvRtS8CeHPDPwP/wCEz19gt/er57BjzAnREXPtj9a+PPi74quPEF29jK7Z&#10;VhvZmz8g6D2A/wAa/k/i3MqFfH1JUdI3Z5rjPC0bzerOP1fWLk3V1471RV81yU0yAjIX1YA9h0+p&#10;zXDJM9xcmWVyzMxLMTzmtLxr4nOsXwtbP5La3URwICeg/wDr1iRXCI2XPevzCvN1al2ePOsrmzA3&#10;ADHgD86lZnEZI4z79Ko2l0kgykmTmpbi6RUJZgBjg1ikX7X3dCpqEwMhXr3p1o4EYw2ST0xWfdTl&#10;nLFjx6060v8Ay2AYcZ65rVWOR1lz2NqOUAYPT0xRLNleMcVVjuwy8v1oedW4Un1pNGyfUmluApID&#10;cYqSO7V/4uoAAFZcty24g4pYL6OFvMLD6UuUHUS3Nffs+Vm7ZpjOFP8AjVVdQWQEoQR61G9yz5DS&#10;D2xRYandFprhFO3d7k05Jgcqzdu/NZjTgEgHgmpYJgTy3fpmnYXMjSMo7dc1HNL8u7tiq5nAGSw/&#10;HtUV1dZUAelKw+Yspc8lQefWpGlwuSfbNZIuth3Oc05NWRvkZSFPfNO2hm60E9TWMmMbT9TQzr1X&#10;0rOS7IXg8dqk+2cfLSsaJltmHCkA+oppcs2Q2PXmqz3KOOTzjtTFulDfMB0600kF7l9ZONznj3pR&#10;KqryAR1NU1uAy5K59s0rTpgBevaiwrjdWvCkapGxG4ZNZ0Qd9zEkKgyTipdVkDkfzplsp/s65lDH&#10;goPzJ/woa1OKrUakHn2hwCjr6kHNPS9gRCgml5/2en61RLHf1pC+SMVSiYe3ki2z2xPy3D/jH/8A&#10;XpWe3KjbcHPoVNU9xx1oDEDrRyISryReW8cR+WLwY9Of8KRNrNk3aDPck1RMh4pwc5o5UUsRJs05&#10;II40VodQjZv4hvx/OmrPcAFRdIP+2g5rPMh7fzoDknpS5SvrElpctPPIjlC4J77XzVx7S5ihjmt5&#10;S7MuWUY+X9ayAxPBH5UvmEdf1p8oLES7m9p0motMu60YgHJOKrtHqxJKWU3J6+UTWfBPsJZWIO0g&#10;1GbiRTw5H0NHLoX9YaRoyQX0aea8TZHUFDxU9lqtzGxVoCRjoAayhf3IyPtUmPTeacmpXqcJdyjj&#10;s5pKI44lmld6tdlvljK8ehqpPcXNwN8pJAqNdZ1L7v8AaMw5/wCehp39saiBj7fKc9dzE/zppahK&#10;u5Cw3RRdqnBz1FStqUuMH25FVhqV4OfOz6ZUGpItZv1fcZEz7wr/AIVbuyVWktCU6lIxz/I1Yi1V&#10;SmCOaqDX9QAwWhIxyPssfP6UHXrsnLR2/wCNpH/hUpMtYhrcszaqcfKCPfNRx6o68M5Io/4Sa4Jy&#10;bGyb/etF5/Sk/wCEjY8No9hj/r3x/I09UDxGuxct9QSQAFwW71Y83cQuO3NZMWuBSCul2mQevln/&#10;ABqx9rJxN5SqJBnapJA/PtVx940p1VMvM6lvlA570nmcEDt2qrHOx53Z49OTT0lyNwGK05bGlyUy&#10;AnC45qG8ceUEyAe9BkA4UHFV7uUbcL1yc1cVqRJjVlZTkEDjt2qKV2aQbsZOOvSgMM7mPQdMdaSQ&#10;/OrLzz3qm3YwcrsvWdnLCpdwCD0wc1OljPPOpjxxDztJz/8ArotnLxKHI4ya1bAsJSdh+VVxlgcd&#10;PTtXJtM7kr0znbiwvJLhyITksTwfemJp9+GyIHznit1+ZN/OeuTQoWPgdPQVq5NmPstTGWz1AHaL&#10;diSemKBZX4fP2d+Ovy1vW7YO7HNTsCwLE5pc72ubU6Lkzv8A4Au8OgyLKmD5spIP/XM4r75/Y8aN&#10;vHuml3J8r4YWynd6kqcfzr4N+DjMujswPRpefT5DX3R+x/qKjxXI4GDD8OLNAuOT93/Cv6Y8B6v7&#10;jHU+6h/7cfcYCHJSo/8Ab36H0vrln/xivYjOCulROrBexZTXzV+0zcmH4j+JDlUVfAGGOOvL8+1f&#10;UXiFlh/ZdtUIGT4dtiuBnqE/xr5H/alvynj/AMSIZiCfAygHdx956/d8vq8mFxE30c/0PQzZt4dr&#10;yR8f/EoMvhKcsvI01B8o4+6TXgEnBLMpBOa+gfiWWXw9MjNwbJMn/gFeGeIlL4XgADPHrX8E51Ny&#10;x835nxWdWddmdYspi2k8g4xVkYCjOcA5J71St9yb4245yc9qmaRg2ST+NeYloeBGY6VkH3W5600S&#10;EYAPHc1GzFRnP50gkLHLjtUND50iWWY7PlbAxzVB23yfe4JqaeYkZHH41VXcTjI+ppcmhhKpdmnc&#10;63f2TNp1tOFgichEKAjr15HXvUP9vajtI85MHqPJT/CqlxlpWY9dxzTCuBzRGCZm520sWzrF2y7C&#10;Ysdf+PdP8Kc+tXkgCyeSVHRfIQf0qkD1HTmjBxVcpPN5FpdWljYn7PAeOjQKRTX1Y7gzWdv15AiA&#10;qnNuUcn8KjLMxGGHJo5TCdblexpz6pGshVbG344HyH/GnR6kjqE/s2Ak9/m/xrMnfMrbWIGeMmpL&#10;WZlXpxT5UyaeIaaudHpenWcqg3cUAZvuqCeB+dX47QWED29vKDHJ8zLt+8emP1rBsmkvblTGxTja&#10;Tmrt75mmTI8U/mAHKtu6/wCFZcup6dOcJLcbqdvbwL5y2oJzyNxAqsILeTAXThk9/NNT3+qRyRM8&#10;iAMQMDPNUzqckiZMaqMYz3rRR0MKtRJlk2IMipd2LgbchvO6fpSSxwRoXaEkHjBkyT+lRJqMTpiS&#10;d8+h6VI5823QgZyflNUlY5J1NRjrZrBhrckf3A/P8qbayWClUMDjLcYkHH6Ut1EzpsUdT61WurWS&#10;z2mVs++ORSk0kOm29TUvNStDaiHyX2q3ADgf0qOy1eKDexD7WPc84/Ks9poHXarg8cU11ibaYJO2&#10;GB9anl6nQqkbWLt7Lp80u4O53ddrCo0t9PBG0z5/vEAiq32UrF527p1wav2pcW8Qt4d2FJY9ev8A&#10;+uluxq27KskGnNKQJJh152igLYsSomm4PBKj/GmSwyJNseMjJxgUt0kUQBQcgc5prRhJJK6Y+RLW&#10;CdUMsgLeiD/GmXcNoHYvcuTx/AP8aYtyXjEhXJC4H1psESXT75icAcjOKu2tzBTclYQR6OFPnXEu&#10;SONqA8/nUtlBpZkwtxIQcjBjGf51QvU8qUhM47VEksiEFWI96XK2jn9ooTszY+w2IuPs6XchYsAP&#10;3PH866PVJorfTV02W1WJVCgELnpXIWWqNFepdTfMUbJrp9Nu5PE8u0sEiRgXYnk1k1Y9HD1ISaHW&#10;fnhDcRFj8mMsP1rG1OGynka5mvnBY8jyc8/nXQagPKDWkUed3yxjoWrl9VtrnT3NpdxlX6ke3ahW&#10;2Na+1whTTUcH7e4wecwdf1pskOnucvqJ5PaA5/nVbyyRuz+tRvJ82FPPer5WcDqabliaGzB/d3ZY&#10;/wDXPH9ajCRBsPKQPULUBLdjSsShGTjv1pmXOr3Lvl24TBvFBx02mmxR2Yl+e6yP9lD/AFqnJcO+&#10;TmiIuzYAzmpaii/bczSRpmOyYHFyFGflLA8j8BUDRW+SftScdPlP+FJPCYFA35JXJHpUGyWU7EGT&#10;RsjWc3oWolt2XaZl+uD/AIUkkcD8JMvvnP8AhVNpJIuMdKb9oY81Ku0S68UrMsSWEC8i8jBH8ODz&#10;+lX7JrEWQtZI4yc5MgOD/KsU3Dlsmp4Jie+KlpkUatPn0LtzHblm8mVQvbJPFVJrVOouI2qZ0Yw+&#10;Z2ziqcrMGxUrc1xDTQ+O2XP31PParMQKKV3AVSjlwfvVOlyoTBxiqtfczozhHYmDITtd0xnkHNNl&#10;t4GOYp1+hNQMHbnHHWmq5BxU2KlUTeo6RNhwfWmHD8A/Snyv5hJJ7DtUag78Yziq2MZauyElt3Xk&#10;rURytb2l6NNqgCudqKPmcj9KoaxpM2nzGN1IGflJHWkmOthJRjzoz4z89es/s6oRe35xkfZSCMf7&#10;LV5PGmJMe9et/s7x/PqUufu23HHs1exkr/4VaTX8y/NHfw9FvHxufor8J4UWLxLuYnb4W0xTjqD5&#10;JrW+M1oE8NaVvwAb23B+X3FZvwdb/QPGUsoHyaLp0eD2/cNXSfHS0jTRbCBz93UYBntw1f6T4Spe&#10;EV5foj6vDxth4+h8ofGd5F8X+OQiDP8AZMa5I9V614rr6bYGR88WMP5b+ley/GmSVvF/jpWypFlE&#10;Oeewrx3xGHWNiqsM2cAKr1xur+OvGOfNnUl2v+Z2T0ofd+R5lcOjXM2O8h6/WmKC5yvr1FOmbE7t&#10;no5waImw2N351/P9T4jxJ35h8YwTk89800jPV84p/BGAn5U0jjHUe5rMh3uOK7gCzfgKPu/eHXrS&#10;YOOevXr1pGXJJ7g/WqiZsCSUA3fpUZbByPzpzAA4BAGPTvVeRmWPcV+nNaRRm9ImXfSebdswJ+pr&#10;Nu5RvJ96u3BbzW+p6VRnjLtxXRT2PCxl22kVm+Y5JoIz1qZbKYn7hqVLCbGPLP4VpdM8yNCcnsVO&#10;aCAetXPsMo6p9M0yW1ePBZMU7lPDzS1Kvle1OEXPIFTCPJ/GpBbNgHbSbfQUaFyKFQvTA96lZiF4&#10;pPLPanpESBWfO3ojqhTktEQszdOafHIQc+tTCzdzkLUclvJGeVwaV2mV7OcdR4n4/wDr1HI7E5zS&#10;JvBwfwqVITjJWndspc00Q4YGpYm2jBNPFuW4ApwtnIzt/Skm0XGlNMjklOMAioXdjz/WrDW5Jzjn&#10;vimmA55x+NDbb1FUhNldHcHOMVPFOR1pVs2bkfhihrVkB5oUmiY06kUMmuCeASKqvKzEg8VYjRWk&#10;w2PxqC7CpLgHj+VUpXZyVnO17ixylTxUq3WR+FQRR7zxUssEcRBV8+oNXsTTlNR0B5GYVCS5PI+l&#10;WUtyyZ4/Gk+zEcVF3ct05T1I0ZgalMrBcYpRAw6jj60eWMYJ5qeZo1jCUYkLMWOSaQEjoaVgAeKe&#10;sWcAYpGSi3IeJcxY561G5Y8YNO2HdgEYqVLcOv3ulBsoymrFbB9KNpJ6Va+z88elPW1Hbr9KNSo4&#10;aTKiIRz/ACpWRiMAVdS0A4Jx6VItkMcn9Km7No4ObVjQ+Gse7xPBCf8AlrFKn5xtWHeQkOSAetdR&#10;8PbcxeMdPMbcmfAyO5BH9ay9U05Yr+WBsjbIw5HTms1L3jqlg5OnZmQoYHOKdg9hV37HGB940C1j&#10;I6nPrVORjHCzsUGVyeRQFZuMdKvi2jGcg0NaxgZBP50c9g+qSuUHQnt9aheAk5/pWp9nQr05pptV&#10;OMrTU7Gc8C5GYsL4prRc5xWr9nixgr2qC4tgDtFUqhz1MC4xKKr6CpArYPBp4iCtjGOamRFIwBQ5&#10;GdOgyqIsnNPEJ6VYEa5yAPWnqQOCo/KlzM2jhkioYSRilEBxVjcF5208bTyB2o5mUsPG5V8nI6Ug&#10;URnOKtMB24qKUBjz+lLmYSoqKuhitk4/KnhS3So9pByOlSIcHBpuIQfRmj4ahaTWLZR3nQc/7wr7&#10;Y/ZqTf4W1eAqP3l/Z4IHX5xXxf4TbdrdoF5P2lMf99Cvsj9nq9a00q7gY4L6pZhTn/bUY/Wv2/wG&#10;ahxkn/cn+h9TldOP1ZtfzRP048AWS3HiLT0ZP9Vpoxgdiy/4Vl/Gq3VPjBpZYDH9kOcD3k/+tWh8&#10;G9SF34m8wMSItIUNlsjJkBH8jWV8dr4L8VNPm+UkaSSc+nmGv6bpxn/bPL5P8j6tTm6nkfnP+07o&#10;WneMtc+JRvUVprWVJ7V1H3WU8/mCRXxveTwPbRWpTbJG7K0nqvb+tfYnxbvy+ufEx0PViOp5O6vk&#10;DX9Lksb5RcLhJl3I3bBr8I+kBCisww04x97lkm/mrfqfJ46k1iJzW2n5GPq0g+zRKMZGQR+NZeNz&#10;Gr2oDCcYIqgr/Niv5u31Pl8W7VdR6xjOR29akGcc0RqSMgUVEmKEbaifxZz2p8Rw2aaBilU4NIuO&#10;jPTPhl4y8T6n4O1L4P6VpKXkOqJ5iKEyyOvzZH5GuEvbaW0ne3njKOjFXVhggjtWv8M/HesfDvxV&#10;a+KNCZftFu2QrDIYdxVz4q6RrVp4nl1bWNKa1/tP/S4UK4BV+ciuVe5Use9/FwqfVHMIAeTTqbH1&#10;2mncetboxjsFA+tHHegD3otYoKfHsYkSHAPp2plKrBTn8elZvcDS8N6pb6Hr9rqjW6zxQTq7RyDh&#10;wDyK6b4k+JdHl8dp4t+H8Mlgrok0ez5fLk74riflByG5z0rvrbWvCWsfBmTRZ9PxrNhdh4J1Tloy&#10;eQTWNRWdzuw0rxcRvjDSPFng6XSfipJc7Z9WH2mKdDwX/i/P+tc18TNO1FNWj1q+t9n9qQLcoR0O&#10;ev610Xh3T/GnxM8KT+HYZ2ntdAiN1GhGSiHIYD271m6hd694y8Gm3uEEy6EB5cuPmETZGPoMUqT5&#10;Zak4yn7SndbHBynbVZzk1ZvTsbB7c1UZsZJ79K9OGx8biXaduwtSxEDGfSoA2Rgmn+ZtGCapq5hC&#10;aTuWlYEdaeJB0qkJj2xThKw61Dg2dMcSuheDKRjOaUHknOapJOc4zUv2jcMdKlxaOiGIjIsFx0FI&#10;TUTRSRossgwGGVB7igN3BqTRVLjpJBjFM3KTQ2HFNKsAQOlNJMynKVwLLjp+NQySEGnMx/iNROQw&#10;z7etaRRyVZt7DTJzzVrTbw21wkzjKg4YeoPB/SqmI+pBz9aVJI1/hPB9a1cTlhNqWrOt+Hfji6+H&#10;fjOLWIolmg3eXdQSDKzQk8gj6c1s/F/wRbaDrg1rw5MbjSNUQXFhOF/hbnaeOoOa5AJbXWjR38aK&#10;skLeVKM9R1U/0/CvSfhL4mtPHPg+6+DHiS9jVzuuPDs8px5c+Pmiz6MBwPWumnJSjys7ab5XzHl0&#10;oKtyea7j4DfELRfCHiSTSPGVsJ9B1iH7JqqeXvaFSRiaNSwHmKehPYn1rlNf0m50XUJtNvFxLA5V&#10;wR3FZa3Hlv1rlcJUahvKpGMrvY6/40fDHVfhb44uvDWoW7rGD5lpI2D5kLcqwIJB49DTfhj4is2W&#10;7+H+vvGtjrChYZpVyLa56JJkdAfun6g9q6TRtTHxf+Gw8J6pds+t+HbYtoxKoPOtBy0IwAzMpJbJ&#10;J+X6V5bcCa3mKtkFTgjHStlOO6MMRGy5jS8V+G7/AMKa3caFqce2aBtre/vWPNzyPWu88VaxqfxW&#10;8OxeIZ3e41XSbdYtRkdyzzxD5UlOeSRwp/CuBcEMR/OlOF3zI5as/dsCIzdRViF0Tljjiq+8gYz9&#10;KYZCTkVk4uW5nGrGnsWJJyG+UfrUcjB8HNRbjjBFG89cU1FImVeUtxxXPUUmArUvmHb0phJJyTVG&#10;Ta6EqnHTtSbyAcZ60zc3qaSiyK52th5ZcdQTVjTNTudJv4dTsZSlxbzLLBIp5R1IIP4ECqlFOLs7&#10;k87O/wDjFaWesS2HxG0eBFtdct/NkSPOIbgHEsf4NnHsR61o/s8+KLS7n1L4N6+sH9n+KY1S2kmX&#10;P2e+TPkuD23ZMZ/3we1U/hD5Pjbw3qvwtvrkLM0bahou4/8ALZF/exj3eMbvrEB3riLpbnS77dE7&#10;RzQSZVlOCrA9R6HNdsKjhaQ2uaFz0T/hQHjf/oCz/wDgO1FTf8Nn/HL/AKD0X/fkUV1/XqPZEe2r&#10;9kcMHIxkUu/NMB74or5l7H18W7kgIIzSbgeaaDt6UBucmpjuXzMfkZxQTjpTWIzmmnirJciTcfeg&#10;vjufpmmd+fw5oJJOf0p3aDnJQ5705SMc5qEHjmnK3OAalpM0jUJBRgnjNMD8cUoYg9Rz2oSL50xw&#10;zilXAGSfwqPcM5JoDc9aaSQuckBIOR1oLc4BpvmEDkfSk38cii1tiucduPQnNIXCnrSFhjjvTJCN&#10;p4yaLEynZCtd+WD9aYL9Ae2DVK6l561AWbI5q4xujyquOlGdkaqXcR+81TLKkgyrj35rF81qt6bD&#10;dXlwttbRs7ucKq9SaThYulj5SlYuSXAByPXv3pguVJINWtT8PXWlyLBdXtn5hGWRLlSVPocdDVBt&#10;OuN+xWiJz1Wdf8alams8TJMsCdOu4dKRpQejVEukaiyl0tywH91wR/OnLpWsKMnTJ8Y6+WSKOUFi&#10;29xTKuDzTfOyc/1qOWOaIfPC4z0ytRnzQ2CrD6igUq7uWllOSBSJDJM2A2PTNMjVmOBmrMXmIpQJ&#10;z7jkVLdjaN6i1IMtFlGPfrThKAc8fnTZY5AchT+FQ7nY4AHvTTIlNwdh00pZsZpUfHGKaiHcCxp0&#10;inOV4o0M/e+IsQyY6npViKYj5s9uxrN88pwR3pBeknA/nSUTojjIwVmbay4XaW/DNU7mQEkmq0F5&#10;KrDLHHvTri5D8qMVSVkaSxMZwGtLzjFI9xsX3+tQmZR0NI7CUjA/WqSscUqz6Mel3OT1OPTNTeeW&#10;XPT2p0IRohEYwDjqKrTOIuDxU3uxqUqcbtiy3DLwO9Ot7uQEAjjtmqwljkbHanoyoRkjrV2MI1pO&#10;d76FyMPcSpFGuWZgFA7kmvWf2rrmTwXpnhX4DvEok8J6MhvJEbIkubkCeT/vkvt/4DWH+y74XsPF&#10;Hxi0u612xM+k6OzanrAI+VbaAb23HsCQF/GuU+Kviy78c+OtX8UX14073t9JIsjH+EsdoHtjFczX&#10;PWS7HRVqP2ejOUw0shABOelWoIhHyzYI96rGTyn+XqKQzSNzurtcXJHiQqQpyu9y9epGYw8XYc0/&#10;SLzy5PLZsA9TmqUV7InyMcg9c1PawtK+5RUtWVjro1eeqpQNjzT/AAt17ZpfORQO9QI+wbfbqKa0&#10;nPPPrWbR73tPdFaXJwDTQScj+tRs/ODTlOOQe9LpYy57s1bO5MsChz0GOtTbin3WGMc5rMsnWOXY&#10;33TWiNnUMCOpzWMkdVNpoejMQQR0pVzzubr0wabuVgQpODjn1pQgwWyD04qS+opyp54FIAV6DOPx&#10;pN2eq9D1JpwVck5x6igor3IOME9+lRqQMhj0NTXSiNMepqu2Q3OPcVotQ6AD8px+lAxnJP6YpTnP&#10;9aCAFAHOPegoUEEZKk/Sn+YCowBkDqahB4AHc04EKeQfzxQJsjcndzn8a+oNKWZfgx8IrbXfGytb&#10;zO32O3tjzZw/2jdGVXx/Fu2svtmvl5sFv/r19IeGrzw6PC3we03RfB9y92Sz36zqSl9IL642bc8E&#10;FSVOOpFeXmKvD+ux14NN1BPFa6mNK0ea51GCeCXWNRaFIsb7dvtIB3c/xYBrX8TWN3Nr50XTyftW&#10;pYa4liJLQ254xj+8xwB/9eqdxa+Fv9GmFjPHLb32ovfW75Amf7W/lhfXHCn3Brrvgde2Vr4/uI9c&#10;VZr0QNc3U0naTosY9Qg/U19t4d4KGb5pRwFSXLCUtX5bv8D7CnVeHw8qtruKPff2WdFt/CvwvmsX&#10;tooZlu5Fn28bVUDapPfAPPqcmq2gaOfit481Dxbq0m3w5oE58kMDturjHT3xkH6kVgfDrxB4i8bk&#10;/CXwDatPquta5LGWXgRRtgZz+JrX+N3i2/8AgZ4av/gjZPp8raPvhj1HT5WMc8v8ch3csc8Z9q/r&#10;PxI4tweU8NwynL5L3oqLt0iklb5nk0pKpV5p6pa+rZ5L+0V8Yr28+1eGoLxBawT7FVGyrEfdAIP8&#10;P86+Y/iZqV7pMBhu8JcXa52/xKnb8667XNdtdW1OfU7u5kWDTImclhkPL1GR355rxrxX4m1LxNq0&#10;mq6rcGSVzjPoO1fyDmOKdSpyo8jM8TzSvIpSS54pkUkayBpU3DPTNV5J2VgBSvKVtyNvLHg15XKf&#10;OTxKZo2ciBzJGBtxwKddXYYYB4xWZYPcTSbIyRxyKkaUnKs3Q0ctmbU8UpQCdt7EnikibAxkUEE8&#10;UFdvbFO2ljK7cuYuRTAKMmnG4ycEjpgcVTVyB9KXzn9f1osdKr2RJK+e1V3Ds3Gfzpzze31qN5wo&#10;4FNI5q1VMkinkt3yeCO1WVuQfmx27mqIYsNzUx53TjJx6ZpJaijiHTXkXWlyT0Gaabpoh8h59arr&#10;NuXNNEiucZ607WB4hvZlqG/mPys2QTUzzF0x6CqUskSgFf0FLHchjgfrQlcqniOXRskmJJ4p8cae&#10;VuPXufSljhEibjxQVeMFcfjVOnJopNOV2OWYqAoHFPWcKMHH51B2znmmlzzxUuLijX2tifzwzYz+&#10;NHm5OKWRYTaqVUB16kdxVctg1KG6skWo5ivfHFKZQR1qsslPkjMaB92cjkelDdnYtVdCO4m3MMnN&#10;WLTH9j3bb+C8YAz15NUJpDuzmpoLoLpk8OBlpYyDn0Df402jgnVvIZ5bO3yjP0pj5XrVnT54lc7y&#10;eV4INVr+RGlJTgE96EmKo4qHMhquADkD8KXcOxqESEnINO3cZq+VHMql0OLk9qeuMc1JZWqXDbXY&#10;gY7CmzqsTlVOQDUm6i0uZiZ7ZNHXt09KYz44APWkEjZ+7T5WS5onGChIIznoKawIOPWmrJkdMc0e&#10;Zk470WZfPFokVSImYn0ApmSRinNIFtiSCNzjHHoD/jUSS5OP1ptEc6uPyTSnlRRHG78Ln8KR8ocN&#10;/OhJGjukAJA46U7JzimI2ehyKCSO1FkJS0HHJJ56UKw/vUwvj8femq3OMCmvIhzSZMTupORxjrUZ&#10;kx0oaVQB61SiwdSJIAW6mlAPXdUHnDPeneeMZ4rRRiQqqJV+UjmtBZSbaJCeApx+dZaTjPIq4swM&#10;KDPIB4H1NJL3joo1UW1ZgRz09KsK5C9OvU1nQ3IHDDIqcXyYwSceg4qm0jthVTLDk7iG4+v0qvMx&#10;UhRzQt5GowD196iknBG4Adck0RYVKiaDdlsEYNPlACLxznvVYyhiMj9as9bQMR0PrTbsrmMGmzTs&#10;IybdT1Az25rWsgI2lOeAOgXb0U9jWXpzFrRAuzBBG1mx3rSDhYp3ByAW537sj5RjPfrXKtZnqR0p&#10;kJ3AHPPuBS87eg54wKj8wuT6DqMU6Nt2EAzj2qyL6k8SLwT2FTbgQVwBxUSHkEnoexqVj8pHtUdT&#10;qo7o9M+D8ZbQjtIX/WnPqdpr7F/ZOumtPEF+VkwR4DsVGT2Kqa+O/g+QugE7j0myMdPlNfV37PM8&#10;tt4i1UrkEeDLEA5P9wGv6P8AAdv65Xj3S/U+zw0v3NPy/wCAfYfiTVC/7OdpaRzcL4ZtOrf7EVfI&#10;n7U9yLn4geIJBJyPBajp1+Zv/rV9E+IvFa3HwXt7NJef7Bs4wM9fliH9K+Zv2hZHPi/xQXJwPCUe&#10;7B6ZZ6/obE4d4XJcQ3p8X6Hbms4uCt5HzN8UTJH4cuGVh/x6RBvrsz+ua8M1lA7llySFAwPavcPi&#10;kzjw7dCQAnyowCO+UHFeIXrO0xLMpBGPxr+As2b+uy9T4fNneszJ3qs3PO5fXvTvMVhndgGmXwwy&#10;46896gLAZJJOa4U7o+YqS5ZE7TZbkj8aQSjnHPr+lQhhIMMMe5pWbaO2PamZSq6DbiVt+0VEshOf&#10;ypJ2YcHrntUasFbg9+aDBVHzll9zMT70rQsgG7HPIwaWAxRhpZWGVX5FI6nNTprl7jAaPA9YFP8A&#10;MVErrY6ItSKpT0NLt3AZP51cHiC/HO23/G0j/wDiaR9YupDl47cnP/Psg/pUpyLsilPC2CD1qAQs&#10;ZASa0l1OZR/qof8AvwvP6UsOos0m1rS3O7jDQCmm7mdSkpMotb739z0xToIdkmOnPIJq8uolzk2N&#10;tn3ixSx3yAE/2dbnPfYeP1p3dyfZR5SmksqN5SNwT64qRVupTxk45I9KsLqESNgabbOQepRvT2NL&#10;9uUMSlhEueDjP+NLVlxTirIqzlmVSeoPNShkaARpyfTHSpEu7flf7Lh+vzf40sN/Fyw0qEepBbj9&#10;ad2PlityuIX8sssRIHVscCm3NzcJAkUZOFz0q5HqSqhSOzCo33lVmAP60j3dksZ83TI2AHG5mH8j&#10;TTZlOEX0M6G9nMoBfqeTV/WGjaCKRLkPkcjNQi6sJxsi0hEBPLCRqWeTToQUa1LHP940WuZxlKKs&#10;UpSCQ0YIq3DZNLCsiEE+maBd6SQytpJzjjE5/PpVy11DTliCRWzqQeMy5/pUyuaYde9sQG3nK+QD&#10;yByM9arXBurZ8JKy56hWNa809pAhnZXYlsj5hz7dKz57qymmAFs/J7yAf0qU2zqqWsQsZlKmV9x7&#10;nNJIGlYKT1GMmrazWEgMYt3PzY/1o5/SpGGnxICySAZydrjI9ulVfW5nZcupQCyRRmOTGAc5plsx&#10;MhAcgetXLy80Z9u+GccfwuvP14qK0fR5JhGFuRubH314/SqTuc2kWUbhi0pPUAkA460x0YnI6H0q&#10;9K2hBioS5Iz/AHlH9KVBo0uAn2jOOMhaabRm4qUtSnHDuXkc/StDT5TZoHSXBU5AzxmmqNPVsq03&#10;B6FB0/OpETSwctJc9MnCL/jUy0OqjFQ2NBfEt7xfFIy0f3AV6Vmavq91qtybq6VN+3HyrgUH7Bkh&#10;JZse8Y5/WhPsKBv3juSMfNEOP1qFo7ms3zoznZ9xIz17UqAvwVq+LfS5FxJdzKf+uAP/ALNUtlba&#10;UTsM8jE9CYgP/ZqHN9DCNFymVP7PZbMXOG5JA44IqnMpB5HSuhkXSVBgYygD/Z4H61R1CHRmOYZ5&#10;Vx1/dZz+tSpMuvQUY6FTSbGG/uRDPKUBB+bFTvaQ2l6QpJRW+UkckVHAbaKceRcMcHIJXGanubmw&#10;eMgKd+Pv88GhpvUikqcY3ZHcSiZzgZLHgD0psD+TnHU02Fbctlroj/gFSiG1JyLvP/ADVa3NIy53&#10;ciKRybiy9e9QywxBRsznPNWzFCin/SOo4+Q1EIrY8tdgf8ANNNJGVSKb1KTQkkkA4zT4E2kc4q59&#10;ntuhvBkn+4aT7PAeRepnGT8p/wAKl3ZEaSjK6HQyp5LRuOD7VWuIjguBwParQhtwpK3ik54G001o&#10;lcYFwv4g/wCFZrQ6ZRU4WM1lweBT4kdjV02Fv9430Q56YbP8qelnbIpIv4s+yt/hT5jjjQ94gT7u&#10;3jNMdMc+9WVgVjtSVC2eByP6VFMCjFWGCOtNG8orlICwHBqW1UM4Zhxmq8hw2f0qxZleAfWh7GVG&#10;V6tmdRayNc28f2ZdqRyA8DBqp41limkjVMEhMMRWrb2Mdnaxwjh8KzDqM9aw/FV1FLcjZjhef8aT&#10;2PZrOP1cwkj/AHg47167+z3bxm11J3XIEIyM9sH/AD+NeTwkGTivYf2eYW+x6jIBwYwpGPY16+SK&#10;+aUvVfmh8PwSxsWffXwhvw2keNj5jNuhs4x83XEB/LrXcfHqNfsljAvRdUjUAHrhj/hXmnwblLWH&#10;i+DeQWltlz058kV6B8brkeVp7MTh9UT9dxr/AEjwHvYanPy/RH0kHajY+TvjRIsnjHx7OzZAtYV3&#10;jtkKK8h8UsD5j7sD7PbDdnBP+eK9a+LwaXXviBOxzlIec9Rha8k8VoFadJPu+TbAD8K/jvxg1zqT&#10;83+ZrJ/uPu/JHmE5Uyuwb+InrSqwHI549KY42yyDjhuDinIct8w49fSvwSprK5403qPLAgcn2p2d&#10;6bSn5Cm4yBtboe9GT/D37ZrIzvcHfadowfqaTerKCSOfSlLMBuLdu9MPy88de3pVrYhhKw3Dbn6V&#10;BcAKjPnovB96e+Dg7/0qtfuywkAcY9KuJnN+7oZcvIZs1Eu3POKfN8sZ4xzVR5ueK6KeiR4deajL&#10;Uu+aiEKW605J1BzuGD3rOaUk5xSrMRwf51fPYyjiEnsaXmj72OfXFQTSq3GelQC5JXGfyNNyWbPO&#10;O3FN6ouVdNaDzgHjmnecdu3H60xQx4/KpPKiUYe4UEdgCalya1M0xol3HByM1JGSvbOaPLtwBsm3&#10;Z6nbVmD7FDEfPcknp8mf61Ebp3N4q6uNRx1P4U2U7zyM/hSRmLP+tOPXb/8AXpSIv+eh/LpSlNs6&#10;E4tELJzwKej44xUkos9oIumJPUeX0/WoSYQ3EpOOny9aUZMyfLFkh3KN+OtPW4QLgCojMrIAWIA9&#10;KiLxZIEh/KqV1qN1eVk7yrnIHFV5WOd2akjEMjY8w/iKlFiGBIYe3FJttClepsQxXOVAPGKbc3Hy&#10;Eg8mi4iit3wZDn2FRMInBKu3/fNOMmjnqVJKPLfUZZhribGCMml1e0e1m8twc4B5qzpn2eK6Vs5x&#10;2ZeDRr8yXV08shALc4HSmt7mEqd8Pq9TKSVwMKce1KZX6ljSsIVY4LHn0pHKMPlBAArWyPMvK1rj&#10;4bplPU4zVxLlXHHP41mYJJ2mrFnG7uFB4pP3UdGHrVb8pcaXgioTJg8U6eJoRhqg81R1rK1zrq1W&#10;tx2ST61JG5U4NOsVguZBG3GehJqxdWHkPjcD6YqW7FU6cpLmiV13OSOOlOS5KkK3QVLFbrJFLJkL&#10;5ag8n72TjApdasLW0WG6spXaKaMH5+quOGH51SV1ccnKGqESQNyOakEuOelZ8F0oPI7d6mF0D2FJ&#10;pmtPExa3LqXSqAMCnpdBuCBVEXAx9wULcqDnj86izOmOLUXudL4OvBa+KdOmDkYu4+QfUgVBry3E&#10;2rXkkcLuEnbewUnHJ5PpVHw5fCHWrSYjhbqMkY7bhWv49u73Q/F2s6RE5iQ3rpNGOA2GPWsmnzHX&#10;9ZjKnuYhuOxPbrQ0643Cqj3A6gUwXJ6HFXytnI8XZ2NG1hur+fyLK3aR8E7UGTgcmonkeN9j5BHB&#10;B7VXi1Ga1JeCQocY3KcGmPeFzknOfWjkZLxa7lsXHGM0jT8jHSqYucHrR9pPr+VHIxPGK25aMzZq&#10;KR2xweai+05xg4pr3GRyapRZlPEJrcGyT97pTySo6c+lRCYHn+tNkucDqavlvocrqxSvcnjlJODU&#10;u7IztrO+04PDEU+K9cDk/TNDpsUMZFOzLrjKlh2pis6ngUyKXzFLZ6dMU2V8cj0pcttDeVVNcyJx&#10;LnhuuPWmsct04qurs3Kk9aUy7Tg0cpHt7rUnI44pOg/xqIzHbwKQTg9RTSB1YnQ+BozL4lsUDAf6&#10;UnX/AHhX198GpEt9OaZnP/IYtcgezLXx74CUzeJLGME83UfT/eFfXfwwmSHQirHG/WrcIPoV61+1&#10;+BStxfF/3X+h9fkz5sI7d4n6J/s++KYX1nUj5mSmn2+CCOTufrVL44+J4W+JNmykkroYGP8Atq/+&#10;Fef/AAs8Sf2Lqd8pk+eS3hVsdwC1RfE3xE2t/ECEh93laOinLH+8x/rX9kxyprNHWa0t+h9YqkVh&#10;vM+O/HV59tj+I96p+/O4PP8AtnFfO/xHhEmi6U4T5lgcbsdt1e7eJLor4U8eXKscSX23OeuZa8c8&#10;RRw3TabazxgodNk69e9fyx44zVTMoRfRS/M+frxU6dR+aPMLsBkAHvms9YCJMH1rSulxIV7ZqAja&#10;cn9K/m+7R8jiaKnPUTbsXBHSo+nSnOcfLTRgdBSMn2ClX72DSdaVVJNAWZZtW2OrDjntXpPjHUfH&#10;3xP+HFh4o1DTDLZeHk+xvdRp91SRtzXmkSkDOcc9K9J+DniHxzq2mal8IvC6ieLXoCrWxx95eQRn&#10;oa5q6s1I9rL3zRdN9Tzs/K4OPxp4Oe9T6tpt5pOoTabfwGKeCQpLG3VWBwRUA9K0i7ohxcJWYGig&#10;0VWpQc9aPfFGPWik0gJEWJ1xI+0joQOtdH8Ldf0zQfFkEmu2f2iylzHcxH+6e/4VztsYt22YHYeD&#10;xyKcxW1uP3E4fachhWMldGlOXJK52Wl+LNT8AeP7xfBk5SC8drdoWHEkL8bf161PLp2v/CzxTN4Y&#10;vovl1SMQ3Fuf4kf7p/DIqt4pvdG1vwTpPiexjMOp2snkXrL/ABkcq36VpeLNS8Z/E7SbX4oalGqN&#10;psS2rXCrgO0fKn64rB+60z0qf72Dj16fqeXeK9KudF1W4067iZJIZCrKwwRWOx3H3ruvibcal4qW&#10;38a3lpt+1J5UrquFMicH8xzXDSKyttB6V6uHlzRPhc0pOliH2YmaTPYUYORxwKCDkmug8y7sKCeh&#10;pyHPBNIEJ5FOC4qGaQTQvOOlOjJHSmDuTz+NTW8e4/MKmWxvC8pIkuLhpmGTkBQBUZkKjmlukCZ2&#10;flVcSAdfw5qYxuVUqOm7MsRympSCy5AqnG/OTV2FwFB6n0pTVjbD1OdWKs6tnmoCxHUVbu3BHFUm&#10;JJ5rSnqjixK5Z6CE5OaUAg5INCY5z6VJtJYgDPPWtL2OZRuaugw+fbXFr523zIiyr6svI/TNQWuo&#10;Xek30V/YzNHNDIHjdTyrA5Bo0y4NlNHOoBMbhsHv7VJrVqsN84jOVbDIV6EHkVlGbjK56fL+60PQ&#10;Pifeab8T/Cdv8TdEULewpHBr9sIwNsuMeaMdQxH515cxYvjt3rovh74o/wCEX1orefPYXiGG/iIy&#10;DGeN2PUdRS/ELwU3g/XzbQzCeznQS2Vyo4kjPIP19a7ZWq07o5PfvZlXwnr2peGtZt9c0uYxz20g&#10;eMg9fUH2IJB9jXT/ABZ8OWl/b2vxK8NWAi0zVhiRFB2wXI/1kXJzgcEHuDXHIY41wB+Ndl8KtU0r&#10;VbiX4feJbjZYasQsMvlFmguQD5ZXn5QzEKfbHpXnxb5rHrwUXR5ZHMeDvE114T1+PVIBuTmO5hJ4&#10;libhkP1H6gHtU3j7wzDo2qpdae/mWF9GJrKYdGU9vqDwfeqfi3w9qHhTXbnRdTgaOa2lKOrDng1Y&#10;0vXpdS0QeFdSkLRI5exdj/qXPUD/AGW7j159a6ea0bHmyinU5WYs0Hljkfmart1P1q1dRyK5RxyO&#10;oxVZhzUR2OeukpWSEp8cZbtSRrk8g89MVZiiCjAolKwqNJzZA8eOtR1bljJGKryRkGlGVx1qXI9B&#10;lLs+XcTSYPpUqRM4x2qm7GcIuTIqKfJGQcAUzB9DT3JaadmXvDut6h4b1q01/S5dlxZ3CzQt/tKc&#10;jPt610/xf0uzfXI/FWiQldO1uAXdoNv3N3DJx/dYMv8AwGuNjzxgV3vgySDxj8P7/wADXCFr3TC1&#10;/pJz95Ok0QH5OPo9b0pXXKaRjc4f7Af7x/Kirv2G6/54t+VFH1WsdfsqP8pLvHQilBz0qulwScMB&#10;+dSo+7BBrzGtD14VlJ6EhOKQv6j8abnPakziklYtyY8yD0oLL61GXA7VDJOxbaoqkmzOdZQLRYdh&#10;Sg56dKrKZFPzD6VKjZ5x9aQ4VOYkoppbHANRtcqpwDQVKpGO5OGIGMUqtwBUayqwyDke9OByAaC4&#10;zuOLDHHejgnIFNJHUmgODnBzQPnVxxJB6UobpzTdxPQ0uM8A8UFod7UyfATJNOzgYzUM8nyketBN&#10;SVoFGdsufzplOkOWptbrY8GWsmwAyQPetzw5EFtr26V2WSK1JjKnnOQP5ZrDHUfWt/w+VGnagCRn&#10;7Lx+YrOrsdOGXvMxppmDdOfrTBMT/COtLcDD81HVxSsYzlJzeo8TEdRThcsvIZh9DUVFOyJ55ImF&#10;9OvCTuPo1SLq18p3C8lH/AzzVMctkGn4wu7NLliKNSTL0Wu6grZF0xP+1z/OpD4gvTyzp9fKX/Cs&#10;suAaVicfKc0Omi44maL76xLINpZfrtA/lViwjW7dnfGAucHvWPuGe4/GrdnfGIBM1EoWWh0YfEp1&#10;PfNTyVkBKQKQvU5PH608WcEirgxgtxgMaZa3Ie1m+QfdHP41A0wVsn+dYK9z2XKna5HqFqbaUxTx&#10;Nnthu35UlnZJcuFhjdm/ugim6pqKXO0AHI6lmzVnQJvLvoZA3RxnNaSuo3PPgqdSvYjns2txiZJE&#10;56MlV3aMEgynAP8AdrqfGflvbQsCCwYj9K5G8GGIWlTfNuGJ/dx5ojsQE5Fz+amnRogYYmB+gNU8&#10;yrz/AEqSF2VstnFauOhwU63vao0QrZBDjPWq9zC0pIDL/wB9itQ+L4ZNOFhLp0eFj2hx1/WsK4ny&#10;Tj1pRi7nTXrQdMVLO4T50XdgZ+U5xUUkzFjn1q1pUha4jKg5LjGKNYsx/bE9vbJnNwVVVHv0q09d&#10;ThlF+zTiz1b4WXx+H/7OHi74hxXQF5rt1H4ftYSOTCV86Zwe2MRj8TXj890WOB616v8AtKu/grQ/&#10;CnwP+xR21x4e0dZNYSL/AJaXk/75mY92Cuqe23FeQE5OaijFSvPuRXrzUVFMVnLdfxNCHB5pKK6T&#10;ju73JMg9DVyynaNQBn6VSgQyPtHc1ozQmwbySnK4yTWVRo7sJzJ8xP8Aas8UnmE8/rVYXeT0H5VK&#10;k6MMFQPpWTTPUjX5tBxOOv50+N+CDUbOAMY/+tTkcE5Ax7VJpGfvE65Hzjt3q/DOZQu7pjvVKCIy&#10;hvmIwpOMVJbTGMlP61Ds2d9N2L4OBtB47Uqtt4d8gdvSo413gOv4VJwx+Zz75HWpa0OhajicZI+u&#10;RQpCjIOcGhCAMhe3NCqQuPU1A9iG8kLZCjrjpUAJzux0PPNT3m5T8ufxquVzzmtYgh3mAgcdfWgn&#10;CcDkjr6UmQo5/OkLj7v9asVwDbR+PNIpY/NnOB60MWY4I+lBY9x9TUy2C7Yi5RsY6V9QeH7T4g3Y&#10;+BWlXmsWUFvNpTPpF0mN1tGdRuATJxwVcE9+DXy+kZZ9qgkk9q+mvCkXhPw/4m+E+n+XfvIPDLN4&#10;msp1J2Br2Yt5QPTMWwjH8Wa8rH60/wCux6OXRbq3Zq/EC91G3l0661KK2eKJr86fNAc5ka+mDu3v&#10;vDkexFYFrqQ0HxGbpLh0b7LguD79/rxVXxZfaHezWcuhm6aQyypdRTN8u/7XNtKj0KbCffNdKngM&#10;6l4ot9LnUBhGjXC7sbD1C17HDU6tOtGUHZrU+zUJewbXU9b/AGW/2gNQ/Z9guPF/hXwxbz+Ib63k&#10;hi1S/i3/AGUSDazIP720kZPYmvJf2k/jJrPifUZ7zULgSX1y7Fn6bmJJJwPfNdl8Q7/Sfhp4In1K&#10;5AS4lj2wwNn5T3YfWvnDTr+88f8Ai5Ly5H7pTg88AV9TmmbVMXUtOV7HDXoRw9NL7Uizd6ZMnw8v&#10;7+5YmR7VtxOOTjJP514zcv8AMR61798QV+zeCNRhjQYED8L9K+fLlyXr5io1Kpc+Jzn93OwQwGaU&#10;KPXrU9xCirhT04pLKKQ5Ma54okUkc+vSovdnkQglTuR2872bbo8bj3IzSmUyNuJ5PpT7myMMULnO&#10;ZI92D/vEf0pkNuw7dTQ3YiCneyRLGsm0SCIMo65FO3KQA0a/WpyWSHYcjjBFU5X2Gpi7s65R9lG7&#10;HNImflQY7CkV4hyYc/8AAqgklOcChWYjOTVtWOX2qk7EkssIH+rbP+//APWqHzYM4ZGx/vUyZjnH&#10;NVzu67f1q4xucVau1I00nsSAGSQfRh/hUc8tqxwu8DPGQOaoh2UfepjSux6mmqepE8XaNi8j22cG&#10;Rx9F/wDr1Lt0/tdyjHrEOf1rPi3t0NSESIM96TikwjWk1exbdLM5H2pvb93/APXpIkgU8XGfqtUT&#10;OwPLfhTo7jBG5qrkYLER59Tbt2hEe0zLg99ppJGTljMOc8YNUYbrHFLJccZJ/Ok5NaHpxrw5Lkvm&#10;hjtzUkMBlPBHFZ6zsHz+VaFtdNFEWRgC3Woe2oUa0ajJo7JmX5XTJ7bxmpLvSxFGrxvk4w+T3qFL&#10;y6hHnR8YP3sVoWmpR3mmXMN0AGC5U+p/yKz0O68HozNNnLHjDR89hKv+NBhuHBXCnBxw4/xqKeYE&#10;j2FJGdzcUJdTBytLlQS2Mx429PcU0aZf42C0k9cAVJduqxgKOcc1R8/5v/r1aXY46zjCWpcXS9Rj&#10;wTZSjPT5DzUdzZXCMVeFx65Wo/tjbfvnP1pPt0x+9M5Pb5qaTuZSnDltcWO1fdt2H8qsy6ZJHEHK&#10;k/hVWO+uI2DRzup9mxUv9s6knAvpsenmH/GhpjhOnGOxNa3AtwVZetQzkuxIHeom1e8k/wBZcu3+&#10;8c1Lb6pNnBYEehUUcrRaxEZrlGrEx7H8qDEQcGrK3siNuXbz6xqf6UG9lwMCPj/piv8AhSuzTkiV&#10;jH16UoiJOP0qf7ZI2AY4uv8AzxX/AAqSG6CEsbaJj/tLQnYcacWV7gSLbrEykYdjz74/wqsqnP41&#10;pX1/GSjPYQfc6DcO596gXUrTPOjwHj++4/8AZqpu5jUtGViey1JoIjGYFb5cZI7VVnBY7gOvap11&#10;Cwc5XSY19hK/9TTkms5G4sD05Cynn9Km7RvG042ILSNTIofoDzWhr0FkGj+yIoOzkIKiaaxiYbrB&#10;xgfMPO6/pT5bzT7ljKbGQbQOk4+n92rUG9i1yxjZma0TZ4oFnO/zCFiOmcVdNxYSSEvauF7bZBkf&#10;pUsN1p8amMG7QHqqzDH8qUm7mfsoyMlomJyR+FI0TdcZP0rY8vRGDOPtQx0GVOajnOmO2V85f+Ar&#10;TUyXhomSYmz0OaXyXxgg1pQxaUx/fTTr/uxA/wBRUvkaEPu31zx2Nsv/AMVVc9yPqyRkpG27kVfh&#10;RZIlB6gf1qZ4tLZgRcyjP/TEf/FVHKgtmwkwdSMq65GR+PSi5vSpKmxyxRdOR70qxwHjb09TUAk4&#10;6GgyfWq5fI25oD3RNxCscUxlx+Xejf1prOSck1UVZETlF7Aq56irgy1tuPUGqasM8HvVteLbAxy1&#10;ErKLHSd5I2dKUm2jxuxjGVwe/oatTEw2kjcYcjoMdW/+xqDTUQ2UJcLtC5bKcDnuRTr99unrHuz+&#10;8HA56bj3+tc0NZHrt2pojSZGIQqRnGanRiMDPbJxVKP/AFnJ5zVmE926fWtpKxinqXICCxLtmpxg&#10;rjHXsarxMSVPbPIzmpGyRknj0zWPU66EvePUfhKqxeHsghQBMSQa+pvgSxHiHW3jySPClgpG4/3O&#10;lfLPwmIHhsfux/q5vzr6h+DF3HBquvurjC+HrIDC4HCdq/o3wFqRWazi3q7fqfZUpKOFjJ9P80e4&#10;314qfDeziYYJsbYYLZ/5514V+0E8cvijxbvc4Hha3AJbtub0/nXrt9q1ofBtnZLKNywW643ehSvH&#10;vj20a+I/FrtIH3+HbZUz3O6v6a4qccPkNZydtGLF1o1IpJnzh8WjKdCupP8AphDncOSfLWvDpl2s&#10;QMEd+K9r+MLSL4eudjZ2JFlScnGxeprxZlLsGHp0r/OzNpJ42TXdnzGZ61WZWqAhMFejYzWZ5jbs&#10;kHHetrU1AhdWPOBWUJIcgMmfbtXFB3PlsVH3iESbTjnH604OzDaAcEVK0sH3Afwp8IjkbEan8s1b&#10;0RzwpuckiJrOZoPOCnZnr71B908100mkXh0YGGFGDgHcuM461z88YDYwcipvdmtWhyK4nVglXdSs&#10;4bMRiFyTt544PvVeC3Z5kQfMWHY1qajp0UsOLbO4DgZ7VMm02XSp80DJ++Qas2Fl9sZlEgUjoD3q&#10;JoNsAbodxFSWcc73CrbqWctwBTclYcISvYjniaCUxtglTg+maS3cm4VkPetPUfDmq2gS51G1MSyP&#10;jaDz9abJ4duRPt00NMNu7IGOKFMqdKV7opPlTjggmptNsWv5zCrgDBJyaY1heC6FpLAySZxsZcEV&#10;NZwtEHkEuCCVPPWnKSewowfUhurNrC6ETNwenPakz6nr0NOuVMtyAJNx9T2p1ppt1etmIAAD5mY8&#10;ZpKSSCVNt3I8MykkjpxTbOzudQcw265A+9z2pWxGxVhnB5xV63geBWvYnCoy8gjpTbvsL2b6lDyp&#10;YJjbls49KSdXEZ4z9TSC4eS4Z35JPBzRK4ILPx6VUdUc9XR2QW7yPF5ccJIRsswHQVKb4qPJVFxn&#10;qVpdIu4bZJVkX7w6Z6j0quHQ7yq8k8UXI5VbYls9OudUuJWtYgwHLHOKdHc2du2yaHBXjNT6BfC0&#10;ZkKEluw4z7VR1lQZSVjxyScD3qE7s2cXCPMi1danp5hEUaHdjnHTNVrC0l1S9WCBgpboT0FUoYWd&#10;sCuh0bS5rK5ScEEhTlce3SlOXLoOhTq4h3M24gn0u9a2ulBYHnuPrTLsh1Vg+OORVnxHJPd3rSyx&#10;7QOAMY4FZTh3OCSacJJozxCnTlYa+5icEnHen2BK3cW7kBx1+tamh2cf2eW4uY0KBCE3nq1ZpXy7&#10;hSF6NVKdzGVGUVzEUzM0rEcDdwPSn24bPGc+1ESGSXLA8nk1o6lawWmxoXDZQdBiquraChTk9WVz&#10;IwG4/Sh5GxyeozTWvWA246d81JbZu5o4ScK7AZPapbsjohJt2IQ/PI4p6jI4547Va1+xtbG622pw&#10;pUHbnOPxqiJQoxk0kxuXKyTPXrmkjnKOGJ4B5qPzSxwCasWVpBNG5mL5C/Jt9felK3QqM5t3Q97l&#10;HwA361TuZWJIB/Ol3GOQCrNpYpdwysJEDIu4bzjNJWCpOdVWM1pHB60vmu+FP6d6fLDhjnp7UkcO&#10;emaq+hwuFTnsWbW3nkjaRImKr95gOBUqg4GOeKltr2SCxNpGuA3LHPWqM0zqSAfwrK56Cfsoaks8&#10;ny+9VxIQ2D60+BJbuTZzk1NPpksCFnYcAHg0X1Mnz1VzIZEFkVnZ8YHApmSTnHHaoWlKMRV7RrhI&#10;5S8kasCpGGGaG0yYT55WKzzFTwKlnvLZo1EKEEKASe59ajvFHnEr68AVA6bR07UkTOVSEtB5uecY&#10;qzZ273IJ3hQBkk1njrWhY3DpEyr0I5zSaQUKjnJpsaXEZOegqK5uQ7FyOSeaZdTEP16Gq00pJzVR&#10;TZFfE8l0iRn3HrT45inGaqBz0NWIVLkCqcbI5KVVyloa2ma3c2jGQOThCAGbpVC9vHuJNznP41Ib&#10;OVIBORwfTtVWQYas1Y761Wr7NJk9jlpBx3r2v9nlG+xXihvvSL+NeL6crFgR+de1fs+SmPR74qoz&#10;5q4yPpmvYyL/AJG1L/FH80fQcOL98mz7Y+FA2W/iidWO06hbK3PJxGv59a7n4qzyXi6UC2Q2qIwJ&#10;74ST/P51wXwomEWn+JtxyDrEO0Hr91OK7b4kXgdtNjTA26kuD6fJJX+lGVJTy2nJfy/oj3WlGNj5&#10;g+MgjGq/EJg+ALi3Vff7orx/xYzSm4yNwAt1BPf5a9d+L5Wa5+IIOGY6jCCBjn5lFeTeK1TzLsxo&#10;vW34bj/lmDX8a+MX/I5b9fzNpr/Z3/XRHlUxBnc4PDHGTQhYDJbgDuKbI2+Zm6lmOcnpS/OcAEe5&#10;xX4JL4jwpv3iV5cR8KCMUAk8kcetRsQACf0NO807Tg5z71OjI1BtxAGO+eKQlgNwOQKHJHO33603&#10;LsflboOSeaYbjSCRuwfTrVTU3YQbM1Z38bQDk9Wqpq2PLUFsn0HaqjaxhV0iZt0xEeCfpVF2Geau&#10;Xpyo47VQPUiuuB81i5PnH9D1o6GkQjHXrTu3NJwbZjF3Q0SY7UG6KDAOfTmnpF5h2mojblpNi+vW&#10;rSdiJupHYmtbtmlUY7imPKzyHB71ILRbeVdr5HByajihbfgDIzUSVty4+1aSZYt3wBn9aW7uFYBU&#10;PSmyKwXNQEsX6VKldWOmpOUIqJPbs7dfxqUk9jTIgscYYDJ+tMN1IuQBiosmzRT9nBXFlJPPvTFS&#10;VuVzx3Apj3JXGTVuwuIxCytxu61duVaGKlGpPcgaVlj2Y/GoBOd3BpbqUFiFqFVLvx1qo/Dc5qtV&#10;+0tEtwSMTkGrPmTRLvDEH1ostJu2j84xMFAyWPAp1wskyBFySB2rF2bPSpRqxpXZQubgvJ1NT6ek&#10;MpPmuBjpnvVO4hZX+ZTUlqr9MVo0lE8+nOo675kT3Y+zuShHqKpzzySHLHp6VrPpRbSm1GSTGHCq&#10;uKyHHzEH1pwDFqUXpsR7mPc0lSrbsw4WnPasqbj19MVpzI4fZTavYhQ4NbEBt7iBWhQKyj5x6+9Y&#10;7DBxU9pdmDOehpNXNsLVVKpqWtQkwBjsMVnuxzwanu7lZBhT25xVbB9KIxsGKqKpU0JrSZo5ARW/&#10;bW/2iz+0yMa563jYyAgVu27SR2YR8gN92uevY9PKXKzT2IYUtReJHdzGOMthnVc4HrjvVfW5DHO9&#10;pHceZEkh8sjoff8AlUl6pK7umTVO+RdiFXyWTLD07VVPYjGylG6RXDEsRUiEhASaiRTk1YjhIGTW&#10;smkedRUpMTccYoDsO9PIBGKQQselRdHRyy6E9hM8cyyocFSCCPauv+N8bj4kalMWz5/lSg4x9+JG&#10;/rXH20TKck8V23xrEcviOxvYVIFzoNjJk9z5CA/qKyl8R30VL2epxTx4X8KiAyakml2oB+lRW7NI&#10;+AKtJ2uc9SUXNImEBcYIqF4mz05q4oKjBFSvDHKmUGCB82alSaOiWGU4mZtIPJ/Km5PrUtyArHFR&#10;YPatU7o8+S5ZWHJk/wBKJon25ApYsg4I71O4/d1LdpGkYc8HcoqxBpHY45p8iMGyAcUzy8+tbaNX&#10;OCSmtBlKoyakW2c/wmnR2rA8ilzII0qjexLaI23cDUskDHoOlPgTau2nMeDg9OtYOWp68KKVOzKo&#10;Ij45+lMZtx6VI0Rds8/Wka3YdqtNI5ZQm9LD4IhIO/Tiq9wjRSkCrMIZBgUyeHfk/qaUXaRVSnzU&#10;tNzd+GLh/Fdgh73AFfXPw6cvplrC3R/EEH8wfx6V8j/DCAjxhYA/89wa+uvhqVa20tCRltbRip9h&#10;mv2fwSnGHFabfR/mj7Hh9yWCfN3X5M+nvDFwItamPUhIxwf96qeuX8reP7xi4OzTEPBx/eqpomrQ&#10;W2pyq84BYoAN3Xgn196zLvW7aXxxqTNKFH9moM7u+wn+tf3y4RjTc/7v+R7zxFNUXqfM3iFiPhv4&#10;suAPvamoOP8AfFeW6wfKvrFZPlCaW2Dnuc//AFq9A8QX6n4Va9tY5k1hc+/zZrzvWWU6lCFbppJx&#10;j6Gv4U8YcXCvm9ou9r/mck5J0pev6Hn2rRLHIu09UBqmyjbn1FXdYwZFJ/55j+VUT9c1+Cz+M+ar&#10;W52QycnpTafIBzimfSg4GrMKmsbdrqdLZSAXcKCahqW1l8qVX9DTWrCKSkdD421XRb7UobTQNJit&#10;baxgWEFBzMw+87HuSaXwV4n1rwX4itPEmg3Rt7q3kDwyKenP8qy7PS7+/uUtbO1klklcLGqKSWJ6&#10;AVs+LvBOqeBmtLTWSEuJofMeDvHnBwfzqKy5oNHqYW9OSkbHxr8NeKtN8TDxJ4otFRtdT7bDIg+W&#10;QN1IrixXo+pf8J58UfhTFq8rG6s/CoEMjE/NHG2SPrXnLDDYrnovSx24qK5+ZbMT3xS5OKTPOKUd&#10;eRXQc1xKUH1pDQSPSjZg3YVTgipbiG3W0+0pcfPnHlkVX3AHirWnwWuoubS4m8o4JSQ9OnSs2tSJ&#10;S906L4Sajo9xqsvhvxLA0llfRMvynlJMfK1bXhHxlrr+GdU+CdrZLPDqFwXhcKS6SJk8exArzqyv&#10;J9Kv0urWTDxPlWHtXo7eJrXwV4q8PfFrw9Z73mTzbu2f7plHDjPuDWFaJ2YCu07N+voUGbWG8L33&#10;wrurVJmjb7ZasgyyOo+ZfyzXl17EYZSGGMcGvWtX8S6pp3jyT4qWWkeRa3lwZIoHX5Sjg5UZ7da4&#10;L4i6YLXX57iKApFcnz4FK4+RuRW2EnZ2Z5+f4bmhzpbHN5X1pRgVGRg4pQSOK9M+MUrMlD4HSguv&#10;YUzqN2O1SQwPKQqKWLHAAHJqWkjaMpPRApyM5qdGC8Us9hLYSm3uQFdfvDOcH8KYSAOayep1QvDU&#10;ZcyluOar8k9KmcoTy/6UirHuPzZrSOkTlqXqVNxYkJGcYzViI47UxZIVG3vUseG5ANZybe52UIxW&#10;zGyRFh0zVaS2Yc9auO4UlT64NJJtYZ60Rk0VVowqFJIzuwKtxwBEwR+tNXbnkU5pwOKbk5GdGnCm&#10;rsXgHirbpJc6YtxnPlPsb6HkVSVwTz0q5p92Aktoy5WZMAe4OR/UfjUnRGSaK+0Ktd94Cl074i+F&#10;Zfhrq86pqFsGm8PzOT8zYy0H444rgJJQmR6e9Lp+r3ukahDqWn3LRXFvKskMq8FWByD+db0JuMrG&#10;VZwtoS39jc6dcSWV3C0csTFXRxggiorbcsgz+VepeP7XTvi34Jh+L2hhF1ODbB4jsootoSQAYmHs&#10;+M/XNeWy/uSSD0HSqr0rPmRVKcWlLsdl4jRfH/hBPEgkDappaJBfxjAMsXRJAo64Awx9frXDxRTW&#10;8wkTIZTkEVt+CPFLeHtbjv2Qywn5LqDP+tiP3l/w9wKd420S30fVfM0+QvZ3C+dav32HoD7joa5+&#10;d7M2nShVj7SJN4i0221rRovFWk2fljiK/hU58uXH3vYN1H5VzDw4Y4GK2vB3iS30zVJLDVMtp9+n&#10;k3ak8Afwv9VPOfTPrVPxTotz4b12fR55Efym+SSNwyup5BBHBBFdCjeF0ebUqQbsynDFg5NThcHA&#10;xUEbZXAFTwoSNx/KuaR1UEtkIQB96opFXufxxT7glckCoHm9DTimxV5xi7MUJGT/APWqTzIkH3v0&#10;qqZGOcHrSFieK05L7nJ7dR2RM7xsep/KkAQnAJ/Kocn1pQxHeqSsjJ1Lu7RYRFIDCtbwf4in8J+J&#10;LPxDaxh2tZgzRk4EidGQ+zKSD9axopCBilkdwu7p9KmPNGdzpU4clz6E/t79nf8A6DM//gMf/iqK&#10;+ePMf+//AOPUV1fWJmPtPNllF6HrmpU+U5qsHKihbkg8GuFxbO2FaMGXlI7GnXGQc9MgVVgnBOas&#10;ahcICCo/gH8qzs72O1VouFyGSQKOvNNhZd+481XZ3kO1c1NBExwQBz15rTlSRxKq6lRaFxsEZA47&#10;AmkXODxik2tsFRqzb8MPxNZWO9y5WrkshwpOM8VFFZtL82aezjsD1p6HaM8/Si7QOEaktRqx+WSM&#10;07OBwe9Ix5yaUCg0VlsRzFmk2gnGKcsOxd6y8+lIQS2B+dPxjt270Gaim7ioeB16U8N3GKj7Uc9M&#10;/Wg3UrD3kIGDioJ2AHfjk1IT/Kq9yTyMU1uY15vlKskmGwBQGHUmmvnJyKYN47cV0pKx4cqklIlV&#10;ueRjmum8LLC2k6tLLCH2WI2nP3TvWuXG4sOOa7nwL4I1LX/AXijxPZ3oii0eyhe4Qt/rA8qqB+Zr&#10;GtojuwUnJs4y6YeZ1xUe5ScZoumPmHvUW7PY1rGPunJVq/vGTE5pGYDjNRlx6Gmlz2p8pEqt0O3b&#10;TSiUnvzUf1oHBzTsjLnY88Hr1pC2GyM8U4EEZpjdTTB6bCl/x+tLG5DbqZTkB60mJSdzRh1DyrZ4&#10;v7+OfpUcl28vAHHrVTPGCa0dIS1KMZx82Pl9KxlFR1PSpVqlZ8t7FR1JO7J4qS3vGhbIOMdxSXRA&#10;lwgGCe9VpCQ3J61SipLUznUlQneJpzapcXAAluHf/eYmoy6ykZNUY5iARmnpOQc5/Op9nbY1WL57&#10;cx0cWg6TNpiX6SzHGPPAXIHPPasrXLa2srlo7Z90Z5Q57GpNO8Tz6XBLBCqsJU2tuzxWffXwusYQ&#10;LtHbvRGLuXXr0PZ2juV2kOcUm9qSitzyLs1PC0Zn1q0i/vXKA/8AfQrvPg94Q0Txl8eLTTfEkskW&#10;lwahLdajJEuSsMW6Qjn12hfxrh/Baqdfsdxxi6Q5/EV7D4OGo/Dr4HeOPinLbWpTxNdt4d0yWRgZ&#10;1YMs87IOw2mMFvciuKvLllZbs9jDw5sNc8q+K3jK98ffEDV/F+oTF5b69eTcx5IzgfoBXN1JI4LZ&#10;JqM4zxXVBcsUjyqr5p3CiiirMyeyz5gIODu61qeI951ObcNpyOPwFZdl/rB/vVp64XbUZi5y27k9&#10;e1YVPjPSwyvSM2poDyAT2ppVT2oB28ihu4QTjK5MzA8U6E84NQFmJzmpIiDyDzUvY6qc7zNfTGAW&#10;ViT/AKhhUW8JIHHUdeKXSpHHmhB1hYGlSPzXEe4DcQMmue9mexT96Ny/GwYCUEAAetAc7sgA88Dt&#10;SQRGJXtupRiucdSKlVBnJUjHpxzUt3OiGg6Ik9UHPU4pz4LEkZ4oWI4yhz3HtSYKnK5z9OtTdDK0&#10;4y27OB055qAgM/zA/SrF1t3EKuMe1V2cq+Ac+2a1iO9hGOflyfpTTkjOKHI25AP1oVl5bB9ua0Ju&#10;AIyBu60nU9eDSA+p7dK0/CfhrUPFuu2+iadGWkmfBPZR3Y+wHNZ1HZF04OpPlR1nwT8Dx6rqbeMN&#10;cgY6Zpkisy4B8+XqsYB6+pr3vxVrfxOm+N/wllh8O6et4fDsZ0p0AC3Ctf3DbZD2IbKfQCvPPE2v&#10;6H8O/CkVtpO1rayJi0yIrj7TOQN87euD0/8ArVf0dND1n4h/C671T4kXsUVz4ejfVZg536e/2y4y&#10;EHYYw31JrzsRSlUdl1PosPGnQaprc6rwJY3t6Ytf8QaVEBazTLpSIg3TubmVvm9cOW/IV6Bpng8a&#10;DFPq3iAulyoNxNcMuevIB4rs/wBj34LQeINDn+KOt2LNp+n3L2ujRuTtnn6tJz7EE/U+leP/ALZn&#10;x8S1vLvwb4NuwLfeyM46ysGOW47Zzj8K+rwmCeWYK7+KX4eR788fRp01F7I8b/aA+K9146117GC+&#10;aSGJiOvDHP8ASrPgTQ7LTrSFoG3PIAZJMd/SvN10q+u7U3kzsnmOcsVJr0zwPayro1s9wpLu4BY1&#10;5NWs5SuePTq1MTiHOWxL8Q3DeCdTJHWCTA+lfO91LifFfQXxFlZPBep4OFMLjgcZyK+eboZmLGil&#10;qz5DieTVdWNKwn2oSvcVG8oHy+9Q2UpIIHpStnr6mhqzPJjV5qaL+6TUDbW8SEssO3H/AAJj/Wup&#10;8G6NpM9iL14A8yyFHRxnmsPwXCkuqZYZKRkrx0NdFb3Meg+IVmUDyL0ASD+63+f5mpvZ3PXwVNPV&#10;mlf6N4fvrgPJZqGCEHaMZPrWHr/w6jktZL3RZSCi5MJOenoa6h44VlDhcKR0JpbW7g857WNhyhOP&#10;TitrRaPQxOFpTpXR5PYaVcX96lpApLu2K6HUfAEul2rSPeh3VN2wJj6irXhmzW28V3BdRmJm2jHc&#10;niuoEsN+ZklUMQCAD3rJu+55uGwEFFs8tu7MBQynOeo9KomEljXQNClveFZgCqkjIqjPZPcXjtbW&#10;7HknaB0pwl7p5+Lwa57oz2s5FXJUiqzoykjFb0tneGPY8DAAZ5FU204E7gMnPIA6VcahxVsGpJcp&#10;HpVujODKpIJ5Aq1q9rbK/wDoiOBjgOcmnQwmGXFuPoSKklinM+ZV3c9jkVDk73Oylh4qlydTCkiZ&#10;GyRUYPzd/au28VaXo17pq31hCscygbkT+IHrx/WuSfT5c5CNge1dEZ9zycTg6lOV0ibTojO6qO55&#10;q5q9lBbKpgZiCPm3DvVWyjMJzg+3FT3heVPmH41i37x30oL6truZ6MN2Dk+lWrZjnA6VXW2YPnNW&#10;oE2EccU5NWMcNGandovzz/6L5fI4FUvtbwq0afxjBqxc3CyxBAgBHeqjITWcTvryb2EEhZsAmr2m&#10;Ro0u6XoOapxW54Jq9bTwW6YKncRg0S8h4aLTvIj1oRo5KNkH0rKVS0laV2FmY4yM/pVaG2IlAPr6&#10;1UXaJhiqcqlZW2Hz2MkFuJZBgt0B9KpFCTnNb9zps5sxLO33Rx3zWQ0R38KPanGZnicNa1httEWY&#10;Air95aRC0DJHznrnrUdpBlwCOp7VqXGi3kNi08qEKMYz3FS5e8dVDC/utTmnjKtwKdECrD61clh5&#10;JxUXkknAFac10cDw0oSFRjj+dPAwPlPWrel6S9220ttAqK6tmgkKDseDWfOrncqNRQuyJQc8mrNr&#10;bvM+1Rn60y1gMjZNX4I9snlwkKXIAJPSk2dOHotq7KuvxKtxtQDCxoPlGP4Rmskqc4Arop7eN9Qm&#10;SaQYDsMleDzis3UdPFtL+7YMvYj0qoyObF4V35kJp2lS36u6SouxcnecZqMO0DfKxBz61Ysrv7PG&#10;U2g1VuSWYkCmtyGlCF0SPcNMfmfJ96QAgcMagjLDII61OoJPzE/WuqNRRjYxi3N3F5A60u7nBppw&#10;CeaTd0FYSd2dCfKiwi7oWYnpimEnJ5p0TjyZACQSRimNkjrUpGrloAIAPrRk+ppm7nn9Kd0GRVKL&#10;ZCkOUnPJqxdRqLe3I6tESfrvIqsCc5qaaVjDEDzhCBz23GhblppoktdF1C8j8+C2JU984qwnhbWX&#10;UlbTIHU7xVW31W/tUCQXciKOgD9KnTxHrEQIXUJQCMHmlJT8wi4LewTeHdUhHzWpPGchgab/AGFq&#10;bkeXaEg8jLCg6/qsjANeNjpSHWdSB3faW9jTjzEtxfYqzwSW0phmTaynBFXLcK1s3HQ8D0qnNdST&#10;SGSU7mbkmr+mK0kTgYOR/StH8JdCznoa+jNvt4jHIQVUYKPgijVExBDETznOR6bV/wDr1NoUGLVV&#10;IyNpJGzd2Pbv/So9cYLPFCyhQFbgDH8ZH8hXNSfvHsVIuNNFKElXyMHFWgwC8d/aoI0GMg9fap1A&#10;ByxPFbyd0cyZbt3U/KQBUpYKMDoT1NV4QeWH8qsOoVdqnjPWsJM6qLTkj1T4TRbfDKlRjfHNksMf&#10;hXp+n/ErV/Ba319BB5wl0+BZYlUkyAcAce1eZfDByPC6MQQPJlOa7GR0ndnAZh9iVSvboa+j4d4i&#10;x/D+LWIws+WSPt6UI1cHySV00e/+Iv8AgqZqWseBH8KN+xn8BbGzewjs45tM8AyxX1sETaJ47r7U&#10;ZzMPvb3dizD5twyK8Y8W+PtV8ZwalrsjDF9ZwgjZgqvUA46H+tcTFp8Ti3jubddvmDDg8kBsjPHI&#10;zWhBN9jS60yNAEZRsA4xz0r7PE+I2d47ASwtafuyd9Fa721tv8zysPluHwUm6Seuurb/ADZzHxdL&#10;nwtdlj91lBP0C142mQcZ7ivZfjG0i+FL07gMyLnI9lrx2KMNONo/Cvy/ET56jkzx8xb9oVNUgZlK&#10;q+PlORj2rnJflbP5V1uoRNvG8dfauVvotkzJ/dYjIp0nqfNY2Pu3RD5mOg5+ldF4Fjia4nnZFd1i&#10;wkZxyT/n9a51UOM9DViwaVZA8TkEdw2DW01c48PPkqG5Ncavp8X2Z5nRc/dxVLV4YilvJFjc0eHX&#10;PQjvTWuHYYeV23f3jmqt2xRgynt1xWajY9GtVUkWfs0cSgLcZkxn5f8AGpYNWaxgErWyyksQol5A&#10;/KqdqxeQ8nO08j6VOsCXFuI2ONpJyO1S46mcZtw0JI/EcDbhNotmxPQlGH9ang8Tx2rC6t9GtInU&#10;/I6K2Qf++qx5beNUBVzuzyO1QksAB2z0xTUb6HM6s4vVHUXPxK1e/tvs1zbQOuckEN1H/Aqj0rx5&#10;qenORbxxgMenP+NZItYRZLOBhifzqxfaNFBpsV2gkDsv7wMtNxjHqaQnUkr2NO88Wx6lqIu77TIn&#10;kVQA+9gQPTgiqt3qGlRRiSPT08x2JZRK2B+tY0pJl2rycDIpgdlbGcnPelydRfWdbI37e/0mREuJ&#10;NNG8HB/eNz+VX43trVxbraqoZNwUOSQT/OuYiMscyl1yA3TGM10URlutt467mbpg9Klx1sjroNyW&#10;qKmpS6PbXLJ/ZR35wT5xHOfSr8F5pl9pnlm0wSpG0P8A/WrF13fJqLSlT8xycmprfUTb2+xrcnn7&#10;2OKcY9zKc2paIhkXTYmaKWxmUgjP74f4UkkuiBOYbj6CYf8AxNNv70XjgumMDqe9V02yFYwOSeD6&#10;1pY43NORbSLRGZV8q6G/oRKv/wATSFfD8c2wQ3gIOAfNU/0p1v8AZkLQzJ8+QY2H1rPLMZWcZwD3&#10;qOW7KlJKJo/bNKsphJbwz7tuFLSKcH34pGuNLkyGEp4OTuGf5VTtolurlfMfAY9utX9Z02ys4Faz&#10;eQnGWMhHHsOKT0ZpB3gR2/8AYqyKYluM7ujlcVrzX8TXRjclGGM7SB+Nc3EcASAcZrWuEtLpluZJ&#10;whZR8pqZQuzqw9ZQWhZvxYTwNHLNIdoz8oUn881R0/RbPUFeSK6KbTwJQBn9aZcS26B0gIIMYGQe&#10;9T6EIopwb1TtkHygNipacWaO1R3J7XQf7QH2W2uCVhPzMBkZP5VHdaBpVgrJf3sgcdGWPOPwzU2n&#10;ah/Zk1wLWdkBPy4PWqmrPdXECzyJhT0J61MWXUprlHWlhpUSeYLx2LdC0GB/Oll/syclHmbqAA0X&#10;9c1QjvB5YikwCOhqR51kjA3Djvmu1Jcp5TnZ2Fn03SGcsuoOoJ+UeRnH60v2XToiI0vzkHvEagM/&#10;lyJjkK2evWrssunyhZprZz5g4k83ofTpWMtHob04pq9xk0NhdH97qwG1eN0LVWbTrAglNXj47NE3&#10;+FWRPoaxMzJN5m3gNyM1mmQl8qPwqU+oTSv1JmtbVRgXqEf7jf4VLbw28pw97GgA4+Vuf0qqwcHD&#10;oQaaz+UcbsnvVO0ldCi+QtvpluTvXVIOvo3+FPksIIXVU1CPDJknB/wqOysbvUUdrdAQgy2Tionc&#10;KAMDPesetjVWWtyUafDI3zX0Q9c5/wAKI7CFWYNdw/L03EjP6VFEWdsJ1qO53rkEckd6dhPlUeYu&#10;MIZFCCeAHttzn+VE2nxeQim4hDE85astZjG+c9DxVie8ExDDHTmnaRkq8JqzNXQ9HhafebpDtzkR&#10;8kcfSn3Vg89kx3kky4UnoaztJ1240icywqrbl2srelWLnxVNLYCzSFVPmM5cepJ/xpcpvCvTjTsV&#10;G0dZCdt5Bx2Z8f0qazsIoGDTXUOMcBWzmqUcpdsnua09NttiG8dA4CkBSM8njmlZ3MqUYuTkirJa&#10;GeZlidCM8fMMUz+zXdciaED3lUU6ZWtjkkA+lV2lB9OtCVgqJX1HSaVKrYE8B56iZat6XYW8qOtz&#10;cbQP7uDmqKjccYGe3FXEimt4RLnCt79aTZFKmrtmXeKdxI9aqEc5960LvaxJP4VSkT5uK1ps8vF0&#10;3z6DVHzZxV2zVVIYjFVY4yDVmFynOOcd6c5XHhY8krsuTXbCAQnkCqD/ADN1p0s5YYqOP5m9OahI&#10;6K1X2kki9p+F717T+z0jvo14QB/rxggc5+SvGbOPChia9k+ATGPQLrYCMzkEj6LXZl1b6vjYVOzT&#10;/E+oyK8a0T68+HGvW9hpmum9uERZddjIZ2AAXCevvXZeKfFukajeaYttfQyKt+CdkgJA2NXhfwn/&#10;AGqPix+zb48n8W/DuPRzfTxvGZdb8P2WpRRhwAxSK8ikRJMDhwoI5GeSKZ+0f/wUe/ad/aS1fR7X&#10;4u+KdP1SHSJ3bTzYeHNP0903KFbLWlvFvGFUYbIGOAK/szJfGPI8PlVOjUavy6r3ua/SyUHBp6au&#10;on5aa+hi45nSxnJCneH811+V7/gZPxZ1G3lv/HaW7Y83VolADdQCv515b4tbL3SM2CZIgSPXy61L&#10;jXP7ctNTuzPJ5lxfozq7ZYjjnisjxYGQ3jvJz5478cRkV/NvH3ESz7NJVoqy1t953zaVC39bHlLM&#10;BM27ruPOacoONu/601tglbk9eB607jB2g8dq/MqjPCqP3h4O0AZzyMUBv9r6imsCQDjoOPWlUCTq&#10;PzqUTfQcJQ4I5AHpTS+B17cmhwCcbsDHao5Mg48zoaV7iTBzj5QRkjjNZ+qkh1XPbk5q95gC7WGQ&#10;D1rP1A75cZ6VrE56+kTOvH3Nn2qlKSORVq9IDkHtVNyWOMcV1R2Pl8VK8xytn8qkWQ8Coo4mUDin&#10;qMNz1qroxhzK1yZHZRx/KmDd5m7NKrAcGngKW+TualzaRuo8xZgtnnJK4wB8zMQAPzqe3toY5g0p&#10;RlDfMA4GRVdGOwJn8M07DKoIHWsZtyPSpJRVzR1KGxvrgy2MMFum0DyxNkZx71m3FgEl4kQ59GBp&#10;rOVFIZB1xUJNDqOE9yWKAZ2sV6d2FW9Rs9PlZGsIkjXYN4edW+b9Koo3GRQzMRxRqUuTl2Gz6Xl9&#10;qOjfRhilXTJolySAO2TUtrJ5MweRSR3AqS7uRO5OSVB4z6VovhMlQpX5io2ks/zNPEM+sgpbbTPL&#10;mG+RCM8lWBqK6lKDOQfpTLC+8uZWI4BzgjrRq0cqdCFdJnaavqOnXemG2gYBsDavQcEViQx+U4kD&#10;Ln3NJNqDXu1IIgB2AzUYvPLPlzIOOPpUWXMe0qlLkGX8SzzbpWjH+7Utja6UqkTzndnjaQB/Ks2+&#10;vB5m1DnHvUSXDnnPNXZ2PMliKMauiNrU5lktxZ2pQRKc438k1kvabWwXT/vqlDs6gZ/OjliMikri&#10;quNV7CCNV+XcOPQ1aDWn9nPC0KGUuCsm7kCkurFIbZZkkyzAZGKy5J2RiKaXNsY1ZqgrSRM1iXOR&#10;LH+LUJpzFtvmx/8AfVVTJk5xSiUqcgfrWvLKx5/tKXNexdbTCgBM8XPYPk0CxiC/PIoP1qpHO2c4&#10;qUTNjpUtSRtCVJ9DQsbe1hw7SKSPWrMkgmfcZk9hmskTkAYP5inx3D59RWMoNno0sVCnGyRcuvLI&#10;wsqcetVZbVHQOJFPXNVp7nLYB796dDIzpgE9auMHFHNVxMK1SxZsrW2SYNO64ByV9asXa2skrPCF&#10;VD0Vc4FUGEi9RSiR8Ummy6dSMFaxM0Klvvj86sWn2eCRZJQHCnJU9/aqPmN1FKZW7Gk4tlwqwi72&#10;NfW9TsdT1Brux0+K0RlAEEIO0EDHeul+LKLLo/hTVDKpM3huJOP+mbOmf0rz4TsZMZrtfiBMtx8N&#10;/Bt0pyRZXUR/4DOxx/49+tLksVHFKa0WxxzvDJw82PoM1LaRQI28OTjphazmc5NW7ado4mbI6jr+&#10;NayjaJw0a8ZVbyRcdlznPHqaRbiNSdzE9qptclicGmlpOvNQoM65YpfZJpfLY/e/MU0LCOrn8qga&#10;Ug4BpwdiODV8rOR1YyZOoiH8RI+lK7oBjmoHfaAc/Wo2mY8560lFsp14wViYvGGIyfypY/LY5yar&#10;hXZS/v2p0e8cZ/KqcbGUat3qi2pQdP5UuFJzioURm+7S+YE+Q/jms+U7FUVtUTeYqcYOPSjzQRgD&#10;IqrJKSOD0pIJWLbSetPk0uQ8SublLZkiAwVPFNEqvgc8VJLaKYQ6MckZJqofkOCalJM0nOcHrsWm&#10;K7MqeR1BqPPfOBmoxJgUM42E4PFNKwpVU9TpfhhtfxnYhR/y0P8A6Ca+i7Dx0fB9rFqktt5yWd6s&#10;hjZjhyeMZHNfOnwlAfxrYggffY4P+6a9znkzaSI+Mb/ukdfzr3MhzbF5Ni1iMPLlkndP7j7Th1Rq&#10;YSSkrpn1jpH/AAWP8EeDNBstNvf+CbPwM1GxW3iguBd6HdteXARSC7XJuDIHbqWBzkV87Xf7Wmoe&#10;P/Husa3pnhHStCjvo3MGm6UJRBbrg4RfNd3IA4yzHpXlvimG2ad7Yh3eQDyUA+7kjLflWJo1o9pq&#10;EoQsNsTckV+qYPxc4kp05xc0ube17v72180r9Dlp5JhsFjJVKTk+bdNto6XVtUvZPh7PEw+S4v1Y&#10;t05zWF4iP/E2fdINy6UcY7cVpapeg+ArayVR812CDnnr/wDWrN8SOP7YuvlBKaXyccDjrX5tnmaV&#10;Mzr+0nK7PYqpchwOuIY51X/pkvf2rPDE4z6Voa6378cciNf5Cs3PFfLP4mfJ4h2qCyAE/Wo2XbU3&#10;VQQM+vFMxSOaSuR0qfe5pCMHBp0eM5NBmjoPBvjLU/Cd2tzYzFdrBgABkEdxkHFReJvFGq+K9Zl1&#10;rV7p5ZpW6u2do7AewrJj5596llyW3MMEHnApSV0d0Jy5Tu/gzqniC9vLr4e6Lf8AljxBD9mMbH5X&#10;Y8r+OQBXL+JdB1Dwzrl1oOqweXc2k7RzJ6EGmeGdWuNE1m11a1lZJLadZFdeoIOa6z4zaBrzXtt8&#10;Q9SIkt/ECefDOp4LdGB98iuP4Kp6sX7XC36o4cj2pTSF8cYoG3vya6r3OO+opwOKaT35pfTmkJ7E&#10;YobBu5G5wMkUWbp5483O3ocelMmPGKah2n60W905JTtULeuWMOnzr5F2JVdAwK9vY11/w6ntfF/h&#10;y+8Gao3zwQNc6bIByrr1X6EGuUbTob3SJL+O6VZIfvxMeWHqKb4R8R3nhrWotStDyjYdT0Ze4qJw&#10;54FUa3scSux6Nr3jSLx/8MNE8FWOhlNS0WRkmnQDEsJHy59wfWsDx7qE/ifwXZm7sVS70Rvskzqu&#10;C0ZyVJx7jFdt4K8R+EPht4zubnWdHafSfEOlERMyfNC7cgr9Grk/D2pPZzaloGsWG631tGijmlT7&#10;rgkow/Hj8a46UnCpofQYymq+Fu9XY8qnTZIR70yrusWUlrdvDIuGRyp49KqBOea9yD5o3PzStSlT&#10;quLHAcYNaugxqJxKeqcg9waygp7VteHkYuQMZxwKzqvQ7MDBSqWZTnR3mLMSSSSSepqKaI44HHpW&#10;gYV9OR7VDLbFuBWUZnfVwrVzMkUrwfTimgPmrklm7Hp0ohshtJc89gRW6qKx5TwtTn0RVAJ6Z/Kp&#10;rSR9wXP8XGalFqoY5/QU10WJtwI47VLkpKxpGhOn71wvS32h8t/F1poORmmyyea5PTJpUz2HehrQ&#10;al7w9Y2cZAqCTcr4OatQvgY4/GoLr5m3D8KI/EFaK9ndMIXBXk1Nb5MgYEcMDzVQDnI61atX2jBF&#10;OUbak0JczSZY1y0itrsyQE+XKA8ZPoazGk3EHNat/LJdaXHwT5LFc4/hPI/XNZLqQ1VDUjEpxlZH&#10;XfBr4iQeAPGEF5q0DXGlXJ8jVrUc+ZAxw2B/eA5HvWz+0B8MLXwB4qN54bvUu9D1OIXWkXUUgcGJ&#10;+QrFTgMO47V5uuQa9d+Cd/b/ABR8OS/AjxFcqs8xMvhm7lY/u7jGTDwCTvxgD1x616FCcZx5JHNG&#10;UrnldoWSfgkCu/8Ah3pln8QbSf4f319FBdNE0ujSyk4eYf8ALHgH7wzjtkY6muV8S+FNW8I63caB&#10;rdk9vdWspSaKRMFSO2Ki066ubO4S5tZnjkjYMkkbFSpHQgjoa86vTdKpqezg21Dl7lLWdKvNJv5b&#10;C9haOWFysisMEEcVu6TAPHGhf2Wyj+0dNhLW7Z5mgHJX3K/y+ldR4z8PzfErwm3xN0eLzbq2Ij1y&#10;KNT+6b+Fz7H1/DtXn+j3d7pOpRahYybJYXyp7fQ+x6VvTclG/Q4q+H5KuhGsYRyrMBg9Kl3oBwfr&#10;Wx420O3eGHxdocf+g3pO5M58mYfeQ/zHsRXOCR1GD+dYVaetzSFZU9LD7lw2RmqrHJqSQliaj2H1&#10;FVFWRx1pucxKKcIznBqRLckc9PUU20jONOUtiEDJxVm2szKu7fgZphhKnIFTxSbFA9uKiUtNDelS&#10;XN7xWcGJ8Meh7U57gEEDuKSZGYlsdaZ5Z7Z61a2M5c0W0htFL5b/AN00UzLll2NW607y+U6VnzIY&#10;3wcCt6TDrgjnFZ9/Y9WX061zQnZ6nv47BWjzQRRif6fhVjUHJEY/6ZjmoFgcNjFT3MbMqFR0XpWk&#10;muY82Eans2rBaov2eSXIyMUtqA745piJL5Lr0BxTIpJIX3YJNJq5pCXI1dFvUJBEgVF5HWq1vMzP&#10;g9e1JNM0gIZaiRnjcOB+lEY+6KtWbqprYthmznP61ZhG/jNUBI3XH41PBMQeKhxOqjWSepPcARjK&#10;5/Ooo5mPUmkmuQx2DNETIw5OKVtC5VFKpoyUvuNO69TSRFGxk49amjEJyCR0qG7HTBX1uRqMnqOn&#10;eoWuQh4XP41M7L2Peqd0gHI71UVdmOIk4RuiZbsMcFQPpTnktxjejHjs1Uk+917U+ZiQOe1XypM5&#10;lXk4NMlJ0liC0U49cSA/0qwsfhloc+Zeq/0Uj+lZjZB605WYDIb/AOtV8rscsZq+xvaPpXgu6Y/2&#10;n4kvLT+7t00SZH/fwVfeHw1ZWk9lp/jO6Mc4AdTZsiyAcjcAxzXKCWQHrmlNxIRjP51nKm29zsp4&#10;iEE7IuXFhpryfLqyEE9TEw/pQmi2MjBV121Hu6uP/ZapGRu9Ac1SUkjnlKEpXsXZtCjjcRpqto+f&#10;4kc4/MgUieHJWbEV3an389R/OqfmH0pwuGC7e3pR74JUm9UXG8I6kUMqfZ2UckrdR/41F/wjOplg&#10;i2wJIyAsin+tV2mPpQJT124p3mS4Ublj/hG9WB2/YZc+irn+VNbQNQPAsJyfTyjTYZizYyfzqd7l&#10;4yQkhH0NTzTTNo0KMo3Ksmi38Z+eylH1jNH2CVVO6Bxn/ZqwdW1BBhb6YD2kNCeINWBwmq3PHQea&#10;apSmzF06MWUTbOr5II9cirlrFiMgnnFPOtavIMSajM3OfmbNWYdW1F4t884Ydi6Kf5ilOTaNsNTi&#10;pmdJEQfmqGeIlsjvWrcatPsBCxEnu0CH+lVJtTeUbHjhGOhEQB/QURbFXpwTabKSxODwaVo3xyOt&#10;aQ1WN4wjaba5GPmWMg/zpftdsx5sISPT5v8AGm6jMo4eLW5ltDIecGk8l/Q/lWk09rnBsox9GP8A&#10;jQZbVzhbNV+jk0/aOxP1VN2uZZRgcYpRGx4ArUkt4Cqt5WBn+9QsViOPKkH0cf4UvalfUZX3F8KR&#10;Sf2zaqgO77QuABz1Fen/ALT11ofhvTPDXws8LtcrHpulLdawk5IzqExLyYXttBVP+A1n/sz+CH8Y&#10;fFuxa1khih0eN9Wu3vHHliG2HmsG45ztC4x1YVznxb8cS/Ef4g6x431e6d7jUr+SeVggwSx7DsPa&#10;uV/vMSn2O7k9jhXG5xrAknikwfSrfl2OdvnyfUx//XpfJsduRdNn0Mf/ANeu3mPH9l5lOirYhs8n&#10;/Sh16lDSG3tyxC3i/ippp3F7J9xliSJVIGfnHFXtanLX0zMu0l+RiobOGFZFYzKcNzwasX8Uc0ry&#10;m6T5mJOc5rKTTkd1KEo0Sh5xxgmjzffpUv2JD83nx9em6nrppxuEkZ/4HVXiZKNVsgDMSMmp4u1P&#10;GnuACHi/7+r/AI1Mmm3AI4Q5GeJV/wAaiT0OmlBqWpa0t1CztnGLc9PqKdFhnU/7Qp1nZTokmAMt&#10;HtADjnke9SW2n3W11aLYVIyWIyK5pant0JKKsaCKplkCN/y1ORj3p4QH5cDpzxUNnDdJMxlhPzHJ&#10;4q2YiDgr7Ed6xZ03sNyApkIGPU0wOkn+rRjgcYXNSTQFomjCnpg1698Bvil8HfBOpabcePfC8l5B&#10;Bp5t7uHyyMvuJ3ArznB61yYqvKjDmirvsj0suwtPF1eWbsjxS6G5jtBHruFUznOWzz619D2Xxw+C&#10;tprHiC7vfDf+jXwMenBoSzxrngk7ev4j3rwfxHPb3urXNzp/MDzMYiRjCk5Ax7U8HiqtX4oOPqaZ&#10;jgqGFfuTUjOYADjvQ3HQnr60MoK/eyR1pNrZ5HHvXqN2R5K1HKjM4HX6V7J8PvDSeAPClxc6iFh1&#10;DUbUSXMrrzZ2g5/Bm4/SuT+EHgeHUZX8X65bM1hYsPJi2/8AHzP/AAoPUZ61J8X/ABvcSu/heC63&#10;yMwfU5VIwz9oxjoF6Y9awfvu56VFLDUvaS3exz3jTxdc+LtYM4BS2hHl2kOfuIDx+Jr6K+HfgK2+&#10;LXiH4beHhpEFjKvheG0nvI2BDp9omcyPj+La4GDg8Cvn34feCJfFGowoQ4iLjzWUZwM4x+NfcXwi&#10;+G2mfDX4Wy+N9Rma31O0U/aIpG27IB0XjpnjpXtZbg1zKtPoaYTmk3UkelftNfGrwZ+z/wDBP/hX&#10;fhCVbeYW/kaem77kOMSTnHVmxtB9Nx/ir887Y3/xJ8Zfa7gOyNJiMdQFyfb/ACTWv+0l8ZdW+J3i&#10;24uJrguDIcopO2NF+6i+gAHSsz4TaldPdu1pbeWqIFWbbn5u4/WqzLGc75UzWnU+sYm72O60/wAM&#10;aRHDPZJaoywx4HHI+lN8OW0VtCbcK2El43EZzj2qDWvEkHg/TpdRvb5d0mQUKEmQn0rCtPiZpEto&#10;b+3mWOSZ9oikB4IPr0I718/q2e1PEYegrEvxZvreLwhfWinDEHp7kV4DeMfN49a7z4p+ML/UNSms&#10;T+7U/wCsVWyGzgiuGaIytuHau2jpqz88z2usViPdC2OD+FTh2EJQEYLZqDy2j4pQ7hSMd+9W0meT&#10;Tk4KzNjwzqUWn6ik8p+XGDXVXEcWtWbi2dHLDcrKM7SP84rz2OVlfPNauja7e6ZOs9rMRg9D0NZy&#10;ietg8akrHe6L4otrjTIluZAsyfJKDwcjv+NWJXtxepewupVUIkOegNcFd6xNc3st9CnleZ8zrGxx&#10;nufz/nUs3i+6fSTpSgKDnc4HJFEG0rM9KeNXs7Fu48Q/Y/EVzc2AWRZWGME/pV6z12R5yJFaOSQn&#10;dsOePWuVsL+LTpzPPaibP3Qx4HvWlpniuwt7g3c9kfMLZyjZ49MGpmpW0ObD42EZPmNa60HR0gaV&#10;bmZnzwTgA/pXP6+ktjILZ5Ce/wBfStLVvGtvfmNLIPEoOXBxzWVr0v210uVk3Bl6/jUQi09R4uvT&#10;q0/cM9bkBSO9NFywfIY1IljMVL7T+VQSxMh5Fbqx4s3Wirs1NOkimw0mMD72W608XcdtJuWFX54D&#10;E4x+FZUDSFuDWhHaSQlWuEIDDIBpSdtjuoVpVY2L9rqMU9tcRywiOQQlomRmHI5x1rDl1S7R9q3c&#10;g56bzV9wzZ8vrtI6dBWVcQsG5HTvRB33MMd7RLQmGs36fdv5h7eYakgvbm5YCS4dvdmNVIrVpCBi&#10;r9pZOgyFPvgU5uKRlhKdapPbQsXQubSOOT7UGDDIwAcVGmu3q/IHjIH96BD/ADFF0p8vATHpUFrA&#10;jzqkz7FJ5bGcVEXc6asHGaVieXVLiZQGjh98W6DP6VH/AGhJGCNkPPHMK/4VY1KytbOfyba7WZQu&#10;S69M1TngBjaRWHHYnmqW5M1aN0Tf2q7AkwwgY7QqP6Uw6g3eKP2+Qf0qorYOD6U9omUBgOD0NVYx&#10;VWT2LIu1Zt5to859+f1qX7dD5ilrGEAEfd3D+tPsLCCSwlnljJc8RMGwAR61n3DKuMHtyKlK+hq5&#10;OEeZmvc63bFAsdpEV7E5/wAarjUdNwCdFiJI6mV8fzrL8wu3IAp5I8sAdcmmomcsQ6psWGpaYJ0Y&#10;6SAQeonYVvX+oLLBtuNKBRo8B1mPT8v1rjbbKMCelX0vA4ESkg559KhxPQwtVclmOnm0bOFsrgEd&#10;T9oXn/xyo430cSBmt7jHoJV/+JontQVLbwSO1VMkPgj9aEnYyq+7O50VvrGlpsCwTBQOQQp7fSqt&#10;3d6ZISjo6oe4hBYfjmqli0Enyz3Gzg87c1HqE25VVbguFGBnt9KzSfMdU6sfZaFu3fQ4sl7i5J/h&#10;xEo/9mqzZR6ZcXSJFdy5ZhgNCP6GsBJMHBatHRr1be6WR+iqx/Q1bizGjiG1uWZYbYxmYXpwSckx&#10;HBNQKmnS5WbUMccHyyabcyqdLRR1M5yc/wCyKTSra1ud32qdlwPlwOtEU7mlSo5S5UPGm6Yc412L&#10;2zC/P6UiaZaF+dVhPrhW/wAKq30bwOUA47ZHUVFDID8rD6V0U4JnFUlyy5WXTo0Ky7Y9UtSB3LH/&#10;AAqUaMqYJ1KzYZ6ed/8AWqgZcvlefWnB89ahp3sa0+SxbbR2ZSy3lrj2nH9agbSpA4UTwH0Pnr/j&#10;Tc8YpBG8zhUXJPSpehUoposf2HfCNpUjSRUGW8qZWOOucA5qrLsJPlqQOwJzVq1hubK+iEysjBwc&#10;ZxxUV0q+c+wD7xxxRF3YOLsVm69acpAGDSlRkEUAZ6VvHsYcrTuKxjGAoPTuabvwNrN06Uu3AzTX&#10;449aoTuhPqc0qvjkn2pvLdc0+M4OB07cU+pFrkkQbfyDgDJx2pJcBQR0NTWkEkrkKvzEYFNvLWeB&#10;hvHsCKY3TdrlbOGAP5VqaEhkcxKMgr1x0rLkGG75z0rT0AkXACnqKzqP3TbBfxLHTaIIxAIcjG4j&#10;Jc8HHTjpVPWjE18oXP8AqlIHYbvm/rWjpcT2zeYS4BDuQGC5HpnuPasq9OL5l2Z2gLzz0AGf0rlp&#10;PU9/EaQQxFPQDGO1SIBn5lwe2KRAQCWGO/WnqABwCM+1btnClYnt9o6EZB9etTyNtGDjH1qCLfnO&#10;zJPSrDBmGWHb0rFs6aKfOj1T4a7V8IocA7oJAAT9K6zypY/OZFJKW45/CuT+HMif8IlCA4U/Zn6N&#10;7iuyjdWa8Ic5NuNoweODURk0z7zB2+roxbnxDpFpqdhod5c7JpWzCu3hufWrOtHytQZi38W3P5Vy&#10;ev8AhzWdT+IWk6lHBIIbcKN+3jqxP06j867DWQTqbIzDKtubd2GR/jXSpO5g5Sbd0ct8W3/4pK8X&#10;fgCbBGecZWvH7MZmA44HrXrvxcKp4Xvt6n5psHI6DK15PpcTNcMFH51nUdz5bMv4o7UA7gSSLXKa&#10;tGqXsik8Fu9dnqcZWDeFxt/CuV16JjdmYJhXAwccZxVUmjwcTFygZjHc2BjI9KmsZFiOZB+dRkBT&#10;kjkiiJMsMjHNdb2PHhpM0BcwdQD71BezxSRlVXAPIz1oChpAB3PPNRXqFZCq4PvUnXU+EbZytG5I&#10;GflPX6VYScwAqUzkcA1FpS7pJCUz+4bA/CmlGVdwAJ9KW5lGUraF3R7e1u5XS4zgL8p9DVO/EKTl&#10;LflQcA1Jp97LYymYKpyMbSODUEhaQlsAZPPHSpSsXKV4lxVlnMdvDGSAowo7/wCc1vT+Htc1CAWj&#10;RqHRPm3HsBWJoO5LtZmbhME+9dXqvi/VS0ggWHyJUUMfLwxBHXOf/rVnO7Z34aK5LM5C+0u4s3Vp&#10;E/1g+UjpS2NoYr+J72BggcFlZcZGa1rS6f8AtNL+5dGgszu/e8j2x6k10s3jDRdUszLJp6uiHLlo&#10;/wD69NybVkSsPT9pdkHiG+0C5sVifREhMPEbrjJPpxWbbXCJaGcW6iNTjJXAFaU2v+GLxY3GmeYw&#10;+4pVsH6803VfG2majpj6RJAIFdcbjHkL9AKE2dklShCyOTv7kXF88hJwe1aUtzZJ4eELhwSuQnqf&#10;Wq50/RmUOuufLnkG3bP5U+Z7J4vsZ1cLGPukxMf8ildvY5JRh1MW5wDkio4yXk+QgEdK2DpelzRE&#10;N4jgHzYGYX/wqMaPpyJmPXYGJ/6ZOP5itOY4nRXPchkWGO3Q8GTOWOaoSMRlQuOa14tPilby01GA&#10;k9Dtbp+VQT6VbtucavBkdsN/hQpXYVqSUSjayMs6fNjBA4PNXdZ8+JBHKSeflqvbWoa88vzUZVbJ&#10;ZTxjNWdZjR8CK53rnuOlXZGcXJR3KEMhjkAYAg8HNXL1oTboImGQMDmo4dJ84bl1C2GB0aXGP0qZ&#10;dIKLn+0LUnHTzP8A61Kw6cmluLpFvDc3UMEuSHkAYA10U2i6Xd3f2u4uzEgXBQLySPSsLTFSwvUk&#10;ku4fl53ZJxWu7fbjujn3Kp6rXNPVnsYXksriXVlp1tpVwQg3JjY5HJ5rHub0vaiEsSAMgVoapctJ&#10;aDTopYxlt0m58En0qncaPIIAySx843EzAD9TTghYiotkY07Mx3Y46Ve0XRJ9VLbJNiqudxHGaevh&#10;+5n4SSAnP/Pwn+NamjaPcWW/fdoqlCCVnX1+tVKVnY4aNBzm3cwbyCW2k8h1wVPUVLYnerQmcJxk&#10;ZHU1dvtD1As077GBJw5mXJ/WmJ4a1WX/AFcCn6TKf60RmralzhyS0ZQODJgkHmrOnxRxX0Msi/Lv&#10;B6ZqYeGNXicGa1wueSJFOP1rQuNMvCqpBDlBgrtxiqupR2Cmk5XbKfiie3luo5IwNxT5hgfh0rKk&#10;geZgsa5JHAUVo3mia3cTswsHY+1W/Ddhe6bqsc13aNGuCGLds1CbsxOEZS5blXSbe6s43Elu6bl6&#10;sCBVK8gmmumRIzuZuFArsNRWzuSZ3baAp6Y+b6VDpNjH5Q1BLQmRCWJ25IHrUa7HY8PGUEjFstE1&#10;bSit7d2ZRccb8ZPHpVd9NvNTlc2tqzleSEHSuzuJNOvIh9rc5MfQnofWq8V5oWkxhEu1RsbnI53H&#10;0+lJ37mzwsFTscDqFlNaOUmiKsByGGCKhhOSBXTeLw+szJPZwPKu3GUXPv2rFi0bUc7vsM3sREa1&#10;jKx4Vajy1tNiJ4ioB3ZJ7elNkjCgOD161bOn3vQ2cv8A37NNGlajLgrYzEdiIjQ5PUqVNDbe2DQm&#10;XcMjouOalh1GazG1GAHuKtaPpsktz9kkgkLkf6sHb+ZPSpPEWhLYRrIZI1ZiQYlbJWs09dDs9lOF&#10;G6Me7vBK5c9WOahWUE4Peo5RsY0xSc9eK35bq54868/aalyKRQRVmXUGe3EJ5C9D7VnK5B5NP3H1&#10;rOUbM6add8oTsWPHNLDaSON4BwO9S2Vr9qnVC2AWAz6Vtalo0OmRbYJg4bknuKzlNR0NKWGdaXMz&#10;FWx7nikntGjXeOlXUjHPtzQ4DLtOKhVHc6ng4chjyqc4xT7dSSOKluoCjn69aS2XLgEdDW6d0eUq&#10;ThWsy9ANqAYr2D4EjyfC88wPJuT+P3a8iiGQABXsXwUgRfB8j5+9cMf1WpcnGd0fX5JC+IR1Wvwi&#10;9FxcAkPuByp6/wCFYkWj3F5r9vdyxxgJFtUImAM5/wAa29WmVLK+lIOE46d8dqyvDPizTdU1I6Pb&#10;xt50CDe5ORXXHFTS3Pr68Ic1mRS2JhtpLqN9piu/nyPvDjiqniKdZobt41LA3PHp/qzWjfjz9JuY&#10;8H5r0DI7/NyKxL4htLnfPJumByeuEIqZ1JVNWebioqFNo8zJAmbacHJA496chLc7ee5zUTEiRmX/&#10;APVUi5yCEyT2rhe587N+8x5YrwB0PUUKF29evT2pgGV4JA5x7Um8qSE5qOUlMeTleM9cYzQxDqMY&#10;56e9R4LEHHJ60b88Bz700kgfkN3fw8ZHU+tZ17MDKzE8CtIDO4YPAzwKxrrLytxxu6GtI6anHi5O&#10;1kU7mTcxOO9RQxkyc4q/eWUcabkOcgGoLS1aR8DHvmulNtWPn50Ze1Vy8ba1FmAkeH7sTWfLCwb/&#10;AArXtrFpGEbHaCM5NPvdCkjTzYxuGM8dapUZ7no1MKp000YYjJ55qSIFTyKkciI8qPpUbSDcTnFZ&#10;O99TiUIwZJG2DkY61OWOzAHXrVUSA/dNWoWjdNrN1HpUO6OqlNNWIJDg9aQEE8Gm3LAOdp49aZGS&#10;zbc01sYSqe/YnQn1qRPlILDPrmmxpkdak245GPpS0OqEXa4yRjuyoppPy89c9Kk2etNnUkcCqtoK&#10;Sla9ilekA4B71WRyrZ96uvavPkHrVdrJ1baRVwlG1jyMRSqufMkX9NuzgknnHGag1C5G/wCTI+tO&#10;tozFHz3FQ3UTyPuJqVy8x1VJVVh0upXDGQkk1NEpA/CmwWzlutaNjp32iZIfMVdzAbmOAPc+1Oc0&#10;jnw2HqVHcjhiYgnsBSvEy4cDg96t3MUcCGBXBKsQSOhxSwyQPZvDKQGByhrLmuer7HlVivLKxtwG&#10;P61kz/f/ABrRnJ+6GqlNC7EkEVrTaR5+OUpWSIo03tirE2nSwRh3xyMgU23jaN8sOlWrm485NoAH&#10;HFVKWuhz0qMHTbluUVGOtSpjIJqNo2J9DT44ZOx69KbaZFNSTtYcU9Kb8yuPrVm3jXOG60kluACc&#10;j6VmpHV7GTjdFFwSfxrS0az86G4Y5ysQZf8Avof0NQw2JkkA9a6bw/ZaVCkkV9dtCsls+GjQElsZ&#10;A57ZAz7U5TT0Rpg8DUlPnlsYksBZcHNV3h29RWqI083aTx61DcwI0TMo5FYqWp6dbCLlujMIIOM0&#10;h5GKe8ZLHFSR2wI5q7pHmKlKTsikAfM49a7XxORN8G/DEm05ivr+PP4xN/Wucn0pIirCUNuGeO1d&#10;XqVn5/wQsJg2TbeIbhduOgeKM/8AstDnFtBDC1IJnnrjDEe9Txj9wxAOcjoani08s5LHjPStRdAt&#10;hpB1D+0Yw27H2fncfeqlUjoY0cDVbbMGNS8mCe9aDwRLAAFwcck1DNbCKQMDSyTGRQN34Um+bYun&#10;BUU1Lcpykq+KRZMEY9KfLExPWhLdjyK2TVtThcKnPoh8cEtwhIxgVDIhB6dKvWzmGMoBUUkRlOT6&#10;1ClZm86HNBNblcOV7/WpFPINElsFPHbvTokPTFNyTRMKc1KzLMABGBnP0qte8NwfxxVuJdnIPFQ3&#10;wV1BA+vFZx0kdteD9gQwR+epX+IVH8yP9KfaELJhh+VWp9LmMX2oxnYe9W5cstTkjSlVppx3RJFc&#10;mWLYB2qpcghqdbz/AGYkEZyKZO+9s/pUqNpG9Sq50rPcZ5mAQP5UGb5WUnk46VGTgc/lTWY54Na8&#10;qOF1JHZ/Bxd/jO0OTwG5H+6a9uu5wIm3kHL4614v8D4y/jGA+iMefwr2LUHjS0w/ebpj3rFO0j9L&#10;4Wj/ALE2V7q1ju7tblo8lBhT6VgWtv5mr3oKAKsbHd39qzrzxHqieMY9OgvnFu0wDRZ4OTWlZyBJ&#10;tRlB5Fu3U+9Uq17pHr3hUm/Ii1QOfC2n+ZjP2odSfXr+tUPELu+qaltYELYDn6AVd1/H/COaVESc&#10;PcgmszX5sXurDaMiBVyPwp87Zy4pcsWcZ4hDfazuHIVcfkKzV6ZNaWuKBeOqnsB+grPxzgisnrqf&#10;G4hfvR0ZySoGc0jkA/hQmKVxnnNR1JteJC2c80qD+dK4zzjmkQDrTMOpYskR5lSR9qs2C2M4FbHi&#10;/SV0rVDFGWKOgZWbHPr0rFg4fI611/i1YdQ8P2WpzXcRuBuEiJ74PT0/xprVM7KSbSOUiYhsZ716&#10;ZY22rfET4QtpenSmRvDZa4eEtkiNuCR7Z/nXmY4au3+CviKHSPEkmm3NyYo9TtzaOx6fPwM/iRXH&#10;WTtdHpYGVpOD6nFyhlbpSAknrjvWr4z8NX3hPxDdeH9Rj2y20pU57jsfyrKUGtIO8TCpBwqNChiB&#10;gntTC/YnnFOOCOlRyHAq1uYzdkROxZuTTZZCq+9OGcVXuXGeK1Suzz6s+WNzR0C3j1W8TT5bgReY&#10;2BIegNQaxYSaNqktjJIrNE+Cyng+9VbKfbIME1r63oUkWkQ66l0ssc7lWAPzI2O9K3LMlT9rQvfV&#10;HW+F7q48beDpLC5jMtzogE1sQMlov4lP5Ct34r+KfDniHUdF1rwFYFUgs45Ly28vhJ0xu/DjP415&#10;18PPGN/4U1tbuzb5ZB5VxGejo3BFexeHbfwV4M0PxDpOsRGHVXgW70WWVciZCDmP8Qf0rzcTH2VS&#10;59dk1SONw3Jf1PK/ixDYanqqeKNLtRFBqMfmGIfwSDhx+f8AOuLMYBwa9NvILXV/Adxot3pjRahZ&#10;SfaraQjG+FvvDnt0Neb3MZjkNehhanNCx8tnWDVCvzW3IgMcAVp6VLLE2YmI5HIrOAyQK09MMaIW&#10;c/St56o4cErVblwxg84oMICkY496bFIM9c/WpWI2ZcduKxVmfR2jJFZowowKryx4PFTPIN3tTriY&#10;tZpbRxAZcs7cZPoPp1/Om2jhqqLWiKjKAvA5qrMCDg46VpRaddTRCRIjgnFVbizZWIHUdacXqcNe&#10;lNwuUjGQ2ePzqZFXo1QuMN92guw4FbNXPNi1BvQlbAO0AU1wD3Gaj8xvf86aXOc5/WhRdwlVTRKo&#10;TqW59MU/Cr90/pVfzOOlKsh/ibFDixRqRRq6NJFLcG0llKrPGU4Geeo/MgD8ao3NuqyFAc4OOlRx&#10;ylWDBsEHINWtTfdci5EeFmQSD0564/HNFpJGnPCa1Ky2yLg5OD7Vp6Ld3uk3MOo6ZO8M8MokhmiO&#10;GRlOQwI6EGqk8i/ZodvH3t3PXmp9OJkXaGx1OM0RnKMro2w8KTlax7T8RrRfj98NV+M1kYzrulIl&#10;v4ltUQ7pMDC3PU53YOfQ/WvFThTgcGu0+DXxMl+FXi9dcns7e6sZ4XttSsbpNyTQONp4BHzDOQQe&#10;CBVb41+CLPwd4kGo+H7pLnRtUjF1ptzH08t+dh9GHQj2r0JwWJo36ocprDVOV7EvwY8bReCvFq3O&#10;qBptIvIvsut2yMcvbMRuYAEZK8EemKk+PHwtX4Y+NZbLTi0um3KifTbkrjzImGQep7H17Vwlrqct&#10;ldJdQgZRuR6joQfqMivoL4f6Vo3x0+DNx8LZYt2vaVEbzwreZOZrfP7y3fJxuBJAx3A4wa2wsI1K&#10;fI9zkq4h+25keMeFNaXMvhjUXUWOoOMljxFKPuP7eh9j7VkappN3pl3JZXUGx42IIqzqmhX2lXUl&#10;lfQNHLGxV0YYIIOCK6S4DeLvBJvVTfqOloFuiBlpIOAr/h90/hXLOm4ycGbum37z2ZwTMAxBI/Kk&#10;DA8E/lRcDDn60wHByaws0ec5WkTLgjilMzKMFqjDj8KXO48iotrqbKdl7pYjAeNpCegyBVeSc5wG&#10;IqzHIiW0nqVAFUnOWpRSuOtJqK1FMhI6n8aDIT0poBPQUpUjqK0ObmkHmP8A3jRSUUCuzpOvSkKg&#10;jpQCMdc+9LkdP1rgPubxktSMW8WeUz70rQx52tGMU5nCnrQeVH0/GknIxcKSYht4NuAg57UxdPtm&#10;BLLz2qTce64pwOPmp8zQKjQn0ITptoTgZpn9kQjrmrJweQD0pQc84z2oU5CeFw99UVv7IjI4alGk&#10;R4yJOnWrShhhSBTtoH3jj1p87GsHQ6Iz5NI5+9TRprJwD+taTLnLZ5NRNyMsO9HOyHgqKZVFqQeD&#10;TZI2A4PHqKsSShcnNVLqYs+1T+VON2zCsoU46CcM20SA06SxkYcgcj1qMRFRuzzVq1lBG1m/Om3b&#10;YwpwVR2kVhp0mcqBQ9i+Mgduav4XtQwUHJz+FT7R3Oh4GlymU9o45K1H5BwRmtCYFpQvUZq08cDW&#10;5T7Ku7H3s9K09pY4/qUZN2MlLKVgCqEj2p/9nzHjyzWhpmY7jysAqetXNis3zAce/Wk6jNqWAhNa&#10;mCbKQcFSPwpv2OUHJzXQbIG5YdemaUFOCyBuO4qfbNGv9lxZzwtJM9D+VH2SXtXRqtux3NFyMjGK&#10;DbxSDHlqoB5Pf86PbMn+yl3ObNtJ1/pSeRLn7tdKbG2cDMY+uKT7JZryYh7ZFNVWJ5V5nPQwupxj&#10;rUkkT5JHrWybK2JysY57elOmsrVvuxjA9qTqalrLmo2OfeJsZxTYIWEwJHeuhGnWznmPHH4Up0W1&#10;UjjknOB2FP2uhk8slzJlGZbNtsjDoOVAqjf3jzEKke1V+6BW82iWzAAyN1IODUUvh+xZhtkbk96m&#10;NRLcutg6slaJjWshdQsq8jpUN5ETIdq/hiugGgWW0GOV92emO1Mm0OEDJcnHWrVVJmUsvqTp8r3O&#10;fQOB0NPG4j+lak2kQoflP6Un9moB98VXtEzJZfWiZgSRu/5U9EYMARWtY2FmZMXLEDsVFPvNOtpL&#10;orZBgnbeKj2qZrHL5pXKG7NqqleQxNRKGLYya0f7KJH+vX9afZaBPfXkVlbspkmkVIweMknAqXJJ&#10;am31ao7HfeCU8P8Agz9n/wAR+MdRtb1Nc1u8i0zQ5wCsQtgN9yc/xEny1/A15Fcl2k9a9r/aVTXv&#10;Da+H/gZe6zY3Vv4O03ygbHGwzzHzZST/ABMGYrn/AGa8q/sGaTLZUgdTkUqE1rLuY4rC1akUkYu1&#10;sf8A1qBnritn/hH5iCAg4pH8PXCnAizn0Iro9tE4f7NroxwH6FaDkcGtU6JMASE6HBpP7CuXOFhP&#10;0xR7WIv7PrpGfbyFGBIyAadd3RnlZk6FuOKvrok+MeUeOtMGkSqxDxHP0pc8b3NFg8Ty8pnrv3dD&#10;VuIk2xO3ncOKlksfKHz8exqW2tDOhS3Qsc/dApSmmVSws4Ss2UC75zt/Wno7ZztrROiXGzzDC3uM&#10;cimf2TOvWB/xU1PtImywddO42ynhEc3nMAfJ+TPdsjj+dXNEi+13IVlzjsRkVUbS5/4YWOOvy9K2&#10;PDNjLDdK0kbAFO4rNuLO3D06ynZmpHYTwxBrS0lmUDmFATjPdfSr7abdxWJ1B9NuGQDnEB3J/vD+&#10;vSv1d/4NPfhv4B8dftm+JIfHPgzStZii8GXBhh1WwjuERvMjG4LIpAOMjPXBr97/AB9+wf8AsWfE&#10;/wAOXnhXxv8Asp/D69tL6Borj/ik7SOUBhgskscayRvzw6MGB5BBreeGSHjsbDBVlCcb3V/xt+h/&#10;FXHeWskJng066kRT8zrbEgH0J6VXfxPosXDpIMdV8uv63fCP/BN39lT9jjwsfBF/+xn4I+IHw3jk&#10;nlbWbzwTZX3iDRUklaQrPmAyX9um/CyIfOjVeVkA3D8+f+DpX9lb9hPwZ+wR8Pvjh+zH8APBGkXm&#10;o+M0tbTxd4G0W1tY57U2szNFM1vt8wsUGN4YqyMMqSQeaeHj1IjmkOdKmnr1PwY1PxDpE6lYSwz0&#10;+XFZzarZEFATg+o6VlXBdXxmoWZgcGrhQhFaGNbMKvNZmv8Ab7XBCvmtXwd4fvvGOvW+haZGWeVu&#10;SB9xRyWPsBk1y1rHLNIFGefSvdfCHhqD4U+BXvdTYxanqVr5uoSEfNZ2vZB6M+R+gpVdPdO/LJ1M&#10;RJzkrRW5J448Xaf4E8PW2n6DtWK2jaLTVPWSXo9wR+PH/wBavIENxf3ZclnkkfJJ5LEml8W+K7nx&#10;Vrj30g2xj5LeIHiOMfdX/wCv616N8DPhi+roniXUIXyZ0j0+Dys+cxPLfQeta4ej7SrGHc7adWeZ&#10;Yhxhsj6I/YD/AGcJb2ceNfE9kW03TCJpsjIln/gjHY46n6gd6uft7/H60tA3gnRo0SXIj1CW2f77&#10;AfKnB5Cjj3OT3r2n4i/EPwR+zt+z3Y2Phe7VilvtgYYBmu3UF3b1CZ/A7Rztr89td1DxB8YPG8kd&#10;ss13I0jMu0bmbuT/ADP0Fe/ja9PC4fkj0PSqy5IqjD5mf4R8Mp4i1CR9XvJIowm5tqks+SOAe3HP&#10;NdNrvg0aNIn/AArWe/KF2LmVlwRxj+X8qt6XoJ0ItYmfe8cpVs8FCCQUPHUEdK1bdbm2lVvmGD36&#10;V8VWrSqVLpntYTC0o0LyWpzWv+Ctb1vRoHuzdS3oJ84u42j6CuavPBnji00xtNXSWMW8sQEUnPHf&#10;qOlevpNiMF35PeobmViCVJwe4NOE5IxxeEoVFfmPAdV8La/bZN1pU6gDJJjNZSEwgpj8xXtXihi1&#10;vMhjA+Q8mvH5rSJHM142yPccAcs30/xrvpybVj4rMMNCjUbTuQW9nc6hL5NtCzsBk7R0HqfQe9ON&#10;tYxFoZ775geTGm4fnkU681ydrY2FkBb25+9HH1f/AHj1b6dB2FZzSseARW6TZ486kYlxoNMByuoN&#10;/wB+P/r06NbQdLr/AMcNZ5djyTSozZ4qrNGUK3LLQ1xFC9uz/a1U5A2lW5/Sq6wRs/N9EPru/wAK&#10;SF2Fu+Se1VWdgxNQlqddWrszRktrUxEC/iLdhzz+lRRaUXlCfaYRnqfMGKorKzHNWo5fLU5HbtTl&#10;dEwnGq7snbRJg52XdswHQi4X/GrcenyLEpM0DbVwP36/41j/AGlhJkipfOY4yOlS0y6NWEW7GoNO&#10;v5RmMxEdTidP8ajm0S+cbng5Po4P8jWb55Bzip4L1Ihkrz71PK0bRrQnpI0LPRbmAjbZu0ufkAAI&#10;z/Wrclrf3twqX9k8eBjITFZEmoiWPyxGo9wOataFJbS6gi3ChlPUMODSaZ006lOOkSa40q6hl2xw&#10;u4PcLnimXWjO8DCTT5lcDKkRnH41oa9FYJHE1tCikv8AMFGKyGufImAyduemalXTNJck4ak2gaTu&#10;v1W+tm8sDLBlIrqimlBfJtoVRMZBCd65iG/torhJ2jO3umeK1v7U0JmBUOBt+9gjnP1obd9TvwKw&#10;8FZj49H0wzvLIdyZ2qpGKzvEuh2dgqXFhkK3DJnOD61dfVdJWMBJJMn7wDNj+dGpSW8mgC4s7xlZ&#10;WPBnPP4Z4pLbQ0xSw8o3W5zLRyYwFP5VHJGcYIPX0qwde1W3PyajOMdvNJpq+IdUlfL6lMec8ua1&#10;V9z56c481iuLKQr5gU49cVGY2BxWxfXepW8KSXF1wybk6HINZ/8Ab16HIEq89f3a/wCFNNsyqRpw&#10;sNjmuEiMascHtUDxsx5J+tacXiS7W2MW+PcWyD5Cf4Ul34hvicZg6f8APsnp9KNQklKOr/EyzE44&#10;FSRRksM4q0deu3G2SO3b/t3TI/SpINbnU8W1sfrbL/hTbZFOEL3J4rGA6M84kTf5gypHI+lZ43JJ&#10;nPFaQ8SXaRbVs7PB/wCnVf8ACoH18FiX0yyOeuIMfyqFdnXUlGNrEfmlkKk1WZSTniry6/CeH0Wz&#10;PrhWH8mpr6vaP/zArUemDJ/8XTV0TOoprUpCRwcikdpHGM/hV86vp56+H7YfSSQf+zU+31DSHPza&#10;DFz/AHZ3/wAaNDNJy0M6KCRm4WtS0s4k0+aViN6x5Bz05AxVxJtHjuFjOkhQSMnzzx+laeu6Rpmk&#10;WLs8JcuVUBJunf09qHzXO6lh4xhfqcrKc2ip3805HtgU6x3g7SODzVxH0VpNrWE/sRcDj/x2pi3h&#10;3O1re7XHGVkU5/Sh6IVOnafMUbslshkB44qrDhJD5o4xW35vhhVwsV7nP8TLTY7TwxdXCxiS7Uk8&#10;h9mD7VSqtIVekpPmMy1sXuiTGcAA8mmMrRkoRyD0NdrDoliLMwwaZMqrzvVgT/Osy+8MWcqS3zPN&#10;AI+ZSyKQOe3zCsY17ysQlDlOdAZjgdaux2s1sBJcJtOcbScN/wDWq7pmh20/+lWN9KfLbhjbgYI/&#10;4FWk2n2F7dSPK0rSL98tDz0/3ua0u2ddGm1qzCKz3U+Y0ZmAz19KqzI6SFXUgjqDXTWWi2C2X2qK&#10;7dy5wrNbEAYPT71JcafoZhNld3XlyM2RIIOn05pq9jSrT0OUJxxijtWnc6XocMxj/wCEjU7ThibV&#10;85qP7BpA+7r8eOwMDj+lUm2cD5U9WUTn1pjDua0G0/SQcL4ggPv5Un+FQvbWSNtTU43HqEYf0rRz&#10;diLRbKrKVOCuOO9OjQs3C5NX9XNrPdq1sNqiGMY246IBn8etPiRbeIkAZI7HrVRuxxpaoigVoMEn&#10;GelMvZRKQAW49TV2GPC4kJJbrmlFnbyJ835itNbG0kuWxjuB6VoeH0Q3SqRyQQKZqFlbxPHHbSly&#10;/Uehq1p2n3unavFZ3tq8MocZSQbSM9DzXPWkuUeFp2qo7W2kisi+bcP/AKCUXCDqy4yc+56jpXOz&#10;qJLqVk5VpW28dBk1s2Xnxo10xVzlFO5Oig4/wrHgTcCxGcmuanoexipXSEjjAPH61KsRYjGefSpb&#10;eIkFc55zVmC1UruA/SrcjiT1KwRIxs3gZqchPJwzLk9K6f4Q6d4IuPiHYp8RONJ3DzyykgjcMjj/&#10;AGc19Y+LPAn/AATWt/H+jQ6Z4jhGiz2qvqs83BgfYAVGCMjIJ655x2rwMwzj6nXVPkbv2R9ZlOTw&#10;xVB1XNK3c+V7fxppHhHQLOLUDJ+/hOwIvTkZ+navQvBXijTfFenXetadcB4ym0dQc4569MV438Zr&#10;XQp9dnh8F6rHPpdrdzLZtNOu8xb8ISM4ztx0q94G1+w8E+Epg2spJNLhvJVg21u4GDXsUXzw5mc9&#10;PMZ0MS6f2Ue1x265s5iP4+qnpzWZrl2tpql75rqWKpjnryK8wl+KOr6gu3StTihiVvmmuchm9gAe&#10;BRr/AIsn1VY7rU/ENpHKIcN9nkJXPZs9c+xrpizoxOaw5NES/E3x3o+o2d5pEV+hYTYCKxznjP8A&#10;I1xnh+N5JpGOQAB+NYF2Lj+0pf8ASPOzLuMqtw5Jzmul8G2pn1N4EYjegxn2/wD11NXSNz5ariZY&#10;ipdlu/spJLNiFyBzxWF4itt3hmC4C9blxn6Af416XL4ac6PcFYzwhAA7nFeW6peT3Nm1mIyEBLg9&#10;u3+H6VlRmpuxNWKVM53GWKgYoQS54BOPWnMhLfe/ClSNy2Fzk8ZAzXo8yUdT59wk6jsP3k4dozwe&#10;cimzMX6DAz17VJ9kuOP3TnI7A0fY7nHML4PT5TSckaunUaILdvLd/dCM5qeCTypFJUNggkHvUYgZ&#10;CSyN044q9oVvDPeEXCEgIx9MHHFS5pI0pU5KWot9dWs75XTokQj5SgwajVrSCGRolbcykKrjp75q&#10;XVjHHeYiJxtGc1Pcvb3FgtxDC2UG2QE1KmrnS6Sa0Rm27nB+fAB5HrWtp5t9Qs5oZbkq0YBUdjWR&#10;fOjCIQnGF+dR3OahDOOMnPerbiznhOpCVjZljkh0idHjGDNHtb14bpUNtqBtrH7HkkyN8wzjAz0q&#10;uksjaLLHuODOnBPs1UCsu7cCamPLcqrUqPZG19u+zOpHAAwOajvsSEuvAIrJLSlvnY8dhUkMsv3W&#10;JI9+au8e5gqlVvUsRbmj2gck5Bq7JYXNrarPLYuEccMCD/8AqqtDHPFGs0kBCkjaWGA1aVze/bYV&#10;tI2cgj7ufzqG430O6EJyhqZToEGMdewpYcGMEgcVLrhiivGe1U4bkA9jRoen3OsXsWnQDBc4LdlH&#10;qablFIxgqkqlixZIscb38jYRCUBA6sQcVRuJTsYnGPau2bSvC1pJH4decuDxPN2Lnv7Vx/i7Q7nQ&#10;tRexdty/ejYfxLWcZK504yhOFK5V0lVacsQBireoglCNpGV4rMs2dJQEOPm4JrekvIrydbIFTDEg&#10;VmCj5iPTNaykoo8+jTdTcwFDRuc5q3HIPKG4e9W/EItXcGArnA3gLiqUcDC2MpOCOgNEXdBKEqck&#10;aGmaXb3du9zcs4VeAydj71Npr38DvZWbKu9sb34wKghlubK3+zCEssqhkHPce1Bvbm0IEkaBkbkd&#10;6xnDW56VGUbDNUt7qO5826cyBjnzP71RX147W6RhvlznHvir2oTtq1sJUJ+QY255NVjojyQBnk2g&#10;8/dq4JWsZ1lLdFO0kDSDcOlWhJtYnOcGqM0U1pNscdDUq3W5cFeaznDUeHr8qsy0X3ggsAPc1Wld&#10;eoXFNeZmHyjimmdvLKFVzjAOKqEVewVq7a0HQy4cN2B5zVmS8kkkAjyemMDrVDcTgHH4VZtCBKjE&#10;n7w6Vo7KOhjSnKcrDryKe3/4+ImVm+bmq8N48c6yA8qcitDWJlnjxtywHD+vFYyqyy9KzjysK8ql&#10;OSNi61uS5cExqAOcL60221JEfdkBueG5BqrDsBMjDjHcVXkYq45oaK9vOETptGu7eGB0vVTO7IyM&#10;59vpTZbG0u7ae8JCkbiuTgD04rCguzHjy27c5rc8Mafbaws631yU2qCRnAIrKa5bI7KddVYWuYU8&#10;zxuUDnGezUiXEp6SsP8AgRqTUoYre4lWOUELIVXPUj1qujdz6VcNY3PPqNqq0StdzqdyzuD7OaWG&#10;6u14S5kAzwA5qHOTjAq9bTQRWRUKC7AgkqP0oa0sOC55HQ+DXkd4pp8yMWYZbk4x6/WqfjxIopfO&#10;Eao7scqo5x61R0/XrnTpI3tguUUgbu/NN1/xFcazD5dzbxAr0ZQcj9amMXY66taKo2RgSsCSc96j&#10;U7T1p05w9Rbm7rXUrJWPl6kvfJQ4Jwaer4G3HeoQCxwKl2Mq8qfxqJ7mlOUjS0S/tLR3F1EXDptA&#10;B6e9aNzd289miQtlu4zk1ze5gcCtPREkklDYPy8kiuecL6nrYPEycuQsKIVX55CremKiZuduKXWb&#10;oi4LEYI64qkL1i24t0pKk2ro6amKhCfKyxNCGUkj6VDDAd27bwD1qSS/WZVQLg9z61fgtY/7A+15&#10;G5rvaQeuNuf601eJj+7qzTRFAnG70PrXsPwW+Twdwoy05wSf9oV5Haw5TPqfSvXfhJcQQ+GI7GWQ&#10;Bmmz+G7NE3qmfSZLyxxKuzf1wTnRL0xx8yS4QAD0rC+H3hG70bxCby5GDMhLANkE9cgeldXLKp0+&#10;VFYczDjOSRUiCGLVkkbZgQHP1wKa2PsqlGE5cxiXUfl6Mznb/wAhE5Y85+aub1QvBo1w8rZJuJGC&#10;j/cJroNfl26EzM+0nUBuG7jriub1+6WTS50iII86QgZ/2DWieh4uYygoNI86BJOM9TUyrh9yN2qF&#10;EV3YFcDPIx0qdAoOWYjsa5pySPmmm5aCFGJyGHJ4waQIQxzg+9TtCHXg9enNNMYA29wfSso1E3ow&#10;cJRWpXwckH8akUdDxzSBctySMnpSLH8u0g9R6VonchjXACbRnLEdDVO7tF3b0AGD0qzLK8bhsDim&#10;LEt44jhfk8kmumlbZnNXjF6sqSWXnxgKcYHOaU6clrCJEfJzgk96t6lHJbzJCOgUYwCM01rVzAd5&#10;PBzjORWynCL0Of6u5vmJbGZSgU4GOvFWoZY2m8snt61jO7wcgUR37q+/OSPU11Rrx5S3VUFysqas&#10;my6ZBg4Y4xVdYXK7gKnvLj7VcmRsZJ6CrcEsUFo0bKCT3Irim7y0PN9nGrUbuZUmU4pqXEit3H0q&#10;S5wXJqLHGRTjG6ucNRyjOyYTzb+fzqSz+c/zquyKDkE+1T2hKkYNElaIqMpOt7xsL5NrYRssStJK&#10;S25hnaAcYx+FNOpTDpDAcjHMK/4VXWVpAisxIUYGe1I6ADIGfesep7F7x0JGvzkl44uf+mYpraqw&#10;+UQQtn+9EP8ACq0pY8VEudwq9bHLUrSvZGhFrEqksLW3yfWBT/SibUhJl3gg/CICmvbKLYSL1A5r&#10;Ond9xValLmYVZujG7Vy2NX2SBljiODwDGCKnbVvMw/2W2Bx0EC4/lWMyODnJ/GjzmAwCfcVp7NPY&#10;4VjJL4kbMGsAy7ntbcn3hGKnuNSZZCIrOBMZxiKsO1fMo571qJJG53EZ9sVEo2Z3YWs6sQk1dkYs&#10;9rCc8/NGKjfU/tDf6qFef4EApl7E00hIXNVWgaI5OQfpQlEzq1K8J36Fh513biq/iKY2ojoYIjz1&#10;21AznHJ+lQN1xWsYHHWxEr6F5r5DwIogPTZTDehT8sCH6rVUPxg00nJzT5EYvES6F5dTBHzW8XHf&#10;ZViPVi6FFihGR1EQz+dZNOjcqeDScFYqniZReppTXxVVZkT2O0c06HXnQYaCA/70IP8ASqVwwKIo&#10;P8NNt7Z5jtTt1NLkSWpu8TUlO0TZ0/VJWn3pHDnBzmIVq6ZepGrPMo54PyfwkHP07VzcCNavhuK0&#10;llt8j94zDHOB+lZWs7o9nCVbwtLcnkumtJWRIk4P8cYJx+NRSai7xkMsYHtGP896d4iuLaSWK6tY&#10;wqywAlR2Iyp/lms0SlugpOLTuVPEK9hXmIfO1fqFoF04GMj8qfKilMA1WC84NCSZyTcoSui0l/KQ&#10;EyMf7ortNEufP+C2rwtCj/Z9atnGUzgPHICf/HRXCADrXdeAmkuvhf4wsIxkRw2lycnoFlK5/wDH&#10;6iSXQ1pVJdTi2unjbAI/KkOoOB2/KoZmG/rUbKc8CrUU0Yzr1IyaQ6e8Z+uOB3WoFvJUbdhf++at&#10;2dtGQXkUE44BqpfwLFIQvStI8t7HFXVVR5xTqEhOdsY+iilXUJO5GPZRVUDJxV220t54TNuwB0q5&#10;KMdzmpOtVl7o4XpYHco6ccVG9+4zyM59KPs+Dg5qGaAjJFSuVs3qSrRiWra6aYiJ8FSQMY6U0ssM&#10;pQn+LAqC1by23HHHrTZZGLljk80+X3rEKs1BN7l7dv75qC6clcH04qOB3B5z+dPZFf71TblZs6rq&#10;09BdPt5ZZPkQn6Ctm5iuVtlgeIgY4GOtN8Pf6MDI2BuGFJq3cOHBbIyOQSa56tR857WAwSWGu+pz&#10;V1GUlOQfekBUrgn61d1KBVG/PWsxjtOK6oPnieBiY/V6rQsh9O9MoJJ60Dr0rU4W7u56B8DI9/it&#10;T/dhJ+nIr1TVjKbOPy+WeUY5ryj4KXSWXiH7RIfl8rHX3H+FeuXU9rBaQvKQQrAkdcVxN2qH6pwt&#10;b6nY5i08GTza4Lp5VZw+58jkACo4vMtn1MF87ImCknk/Niulh1OCPU5JVgfbPH+7fyzz29Peubln&#10;WS61K3+yyblhYEY5xmrt1Pdq06dLUXX1ZNG0RJJTgyg/yrG8RSAXurHJ5CD+Qq9r2u6dcafptrFJ&#10;zDKPMUjp61katcR3M2pyLKuG27c98EUkzx8XWpzi7M5jVgBdyYORniqWOACPpzVzUEC3DKOh5FVi&#10;BVI+UrK8yMEqc4p33higoOufyo46nIx6VBmroYeOKamMYNSSL3pqqBxQZNPmLWmwyTXCLHHvIOcb&#10;c12fi/SorXwlb6ujWkxvJmEkqDDo69RgdBjH5Vx7SPp8yJGdrIM7sYOTWl/bsFrF9pbToZ1uYXUR&#10;SZxE54LAZ69DS2ud9GpCMDIbIfNWdJuha3sVwScRyK3B9DmqrZYk/wAxTozg8ACspK8bFUpuNS6P&#10;RPjPFF4lisfiLpzF7e9iEMpPVZUGCD7968+Ze1ej+CrnTvF3wvvfh/FG/wDaFu7XlrzkPj7wHpx/&#10;KvPZIHDkFSDnBGKwpS5bxPRxNPntNdSLaMc1HLESpPUCrkdiz89gMmmXMaRW7gn5gwxj8a1jNXsc&#10;dWjKMLtGfIQq8CqU7bjjNWblivQ1TY5auun3PnsVLWwsblGzXQeHtJm8RwyWUF0qPHGXVHPDVztX&#10;tKuXjmAWQoTxuBxiiqtLiwlRxnyvqQEPaXPIwyt27V614Ov5/iBpdjqviWNp4dBnjS6kUcm2Lcg/&#10;TpXmviTQ7jRrlY5pFcSRh1dDkEGt34T+LtW0PVDpNjLmDUwLa6hY8OrHH865cVB1KV1uj2MmxCwe&#10;P5X8LPVPiZ4i8I2PxJtbG1giu9Ht7P7MLqH+KGRcrn/dzXh/jTRxo+u3NjGcpHK3lt6r2P5V9AaJ&#10;4f8AD3gL4X+IRrtvHcX5m+zS2U5+YI2TG6/iP1ryf4m2Wkano+n+I9IRlfyxb3yN/DKo449wK4sB&#10;VUZ8p9JxNg3Ww6qrfc4BThhV6FlFuuG53HiqLKUODT0mIFezJcyPz6jU9nLU0oJ1Q/MPzp896pOw&#10;VmfasDAz+dLHIXOajlaO9Y7TlRdCO6mULwKm0+4QSrHKgxggHHIJqBZAIxz16iokmCzB92MHtUWb&#10;NfacjTZ1Uka2lmIo4sbEPOO9YZjQBjJ6dKnPibzYijoPu44as64vlkPGOnSnFa3OirXoumUpE3z9&#10;OM1PJaDZuUVJaW8LyCSZiFz1xmpJggJWJsjPBIpyk9DzqeHi03LqZckJTOBmohnHPrWjJbs2dgxV&#10;VrOQGtoTVtTz62GnGXuobFFvXNEsOwZAx9asW0Tou0inzWxk4Aqef3jVYZypbamfkgYJJq6oW40v&#10;Kxtvgl+Y542MP8QfzqJ7GRDzVnR4fMuhbO+1JRscj9P1xWnMmc0aNSMrMhkk/dIvoDxSJcNH0OKd&#10;qUX2eTyv7vFVWckjA7d6lRuaSqOmyeW5Yqec16t8C7/R/ir4WufgP4suYku3Zp/ClzOxHl3JBLQ5&#10;z/HgADH3sdK8mt4TKCWqW3lvNJvYtR0+5khngkWSGWJyrIwOQQexBrpw1ZUp2MK8KtaHOWfE/hjV&#10;vCOvXPh/XLOS3ubWZo5opUKsrA4OQelbnw78Z33hTV7e6s7kxNDMJbeQ/wDLKUDAP0IyD9c9q7/x&#10;3odr8fPhIfjlpOqT3XiXSXEHjK0lJZtvSO7BPJDnIPvXiwmkhOAfwrtqp05qpDYihUja0ke/fH/w&#10;do3inwvZ/GnwkSUvwV1S1EJUwSjgt1PDEH8c14zpPim+8L61HqdhKQFBSaMHAljbhkPsR/j2r079&#10;mX4qWkbXfw78WsJtO1OPZLFJGrZBwNwJ6MMDHXkD3riPjb8N7r4ceMp9HL+ZayDzbG4CkLLEeQwz&#10;+voeK0qQVaHOtzplieanyIxPG2h2mnaiL7R52m0+8XzbSYrjIPVT7g8H6VipEXOFBNdH4QuBrllJ&#10;4G1CcKszmTT3c8Rz4+79GAA+oHqaxZba5068e1uYikkTFXUjoRXnVU7XRywipS1IGiaMfd/WmFsH&#10;p+NXZY2lH3R0qs1s4bBFYRmnubVaEoP3Rpf5SD+lRk5OalkgdFyRjNMWNmqk10MJqbdmPt4w5ywy&#10;BSzxgcgcU6KN15zSSqzDaTUXvI25LUrNakFFP8lqKu6Ofkl2NC0vmI2sTipp70JyDzV3XPh34g0C&#10;Z99uZI1JG5eax7qCWBzHJGQeODWLp6nq0sZU9la4Pfu7feP1oF5KeAxqFIgzcCrbWUNqn+kSNvP8&#10;CjoPehqK0M4Try1uMS9kHTP1q1bXwYEMcVTZbf8AhDfjigGMfdY+/FS4pm9KvVpvcs3GpFOEH41E&#10;NUm7HH1qBlVzyTSNGgH+s7dAKajEieJxDle5aGrTK2Sw/CrdtqiPhZB+NZG1SOv40oYoAVb8KHTi&#10;yqeNrQd29DbN4qIfn5+lUp9TAOCeM1Ua5dlCmkWISjLOPpg1Kppbm1XHVKmkCzHPLdN5cSbixwAB&#10;Q1u8cv71CCOoNS6aq2snmhlJHTGanuy1wfNdgT9KlySdka06M6kOaRXycDj8qI/l6dTU8UKMAPMA&#10;ps0IQ8Ee2DSujb2bSuRG98k8jpUsEz3bBIk5J4AqC8iafEnB7GpdOzbHdjn607RsZwnWdWz2JLi1&#10;ltnHmpjPINM8xn71JeSmRvlBIHTJzUaBdnLfNn7tJpM2vyysWbS3YIbhV3YHzBRnA9aab+INyTx3&#10;pY7q8toWigJCyL84A6is+4jmYkqjY9hT5UwqV5Uo+6acF3BL8gbnsDUxxt5I69QawoxPGQWjYc9S&#10;Ks/apfJ5z1qZUx0ce5LU0jc28LfM449KBf2nQyk/hWJJJKT3phmYDDGmqZnLMpX2N5tSt8BIj279&#10;KQ3Jc4HH41gCdw2atQ3bqm0k803T5R0cxU3qjWW4SNjl8D60+O7gJ5mA9STWFLcux6/nSLNJ35/G&#10;l7O43mWtkb7X1rnLTL1PNPiv7SVgkc4JPfPNcw7zMcA/Tmpo4LoYbafzo9kkiI5lUnLSJ0zugJO8&#10;YBAyKZ50RGARnHQHrWCbq4ZQjsTj3pvnS+9R7JHR9fstjollXIjDDkZzntUNxeISUXnB4OeKxFuJ&#10;OvNTRXRPU9O2aPZ2LhjYy3LryrgyHv2piN5jbU9e1UZ7xiTtPWrei3McM/2m4UlUGcZ6mhwaQo4u&#10;MqnKWZrK5t1EskZAPrUJnbO3PAp2seKbrUiIyiqin5FUdKitLmBgFnhznjPp70uRmn1mDlaJY87J&#10;Hpiut+ClvpJ8eW+v+J9Mlu9K0lHvL+KPIyqj5QSOmXKiuIvCbdvkbg9K7XRr/VPBfwOvtattdhVv&#10;FN+bB7HYDKLeDbIZM9lZ2x77DSnFtCnilDQ5vxHrj654hu9YuSxNxOz9eQCeBzUFjcss429DwRWY&#10;t1uzk80+C9EUoYdu1UqbRlHFwbNyOXLgkHPpUj3HmKAewOfasS41V25U49Dnmmrq1wwyZPzFPkZq&#10;8XSvY118tmwRjHPAqRJ1X5gMZFYsWrSqwYnIqy2oCRN6tjjoO1JxZpDEUZmjIwYFlXHHGKrTSl5C&#10;QMbeoqi+syRnEbe3NOga81AMLdMkDLEHGB600miHiabukVdTuzcXGB2GOtS2SNbvHKjkMGBB9DVK&#10;ZHjlyw5BqRbx3YZPStGrrQ8uFVKu3I7F5CBnP3u2KDIe7Zz0BNYyeITHCiNb7iADuY0v/CTHGDbj&#10;/vqsHF3PWjWppK5uo65BGDip4pF35Y8k1jWXiG1kGHGw54z0q9HdRg5ViT1qWmnc2p1IN3R+i3/B&#10;vX+3X8Nf2If21bLW/ipth8P+JdPfR7/Ug3/HgZWUrMw7qGUBh/dJPbFf1LaRq2ma7plvrGi38V1a&#10;XcCzWtzBIHSWNgCrKw4IIIIIr+GjRNbawuFmjcKVOQw4Ir9sv+De3/gui/w9vdM/Yu/ar8Ws3hq7&#10;kWHwh4j1CbJ0qRuBbyM3/LBj0J+4T6E476dX2kVc4M5wX1uKrU/iStbuv8z97sA9QK/G/wD4OxP2&#10;RfhVF+zBov7QXhbTZ9K1q48ZfZdZgsbp0sr8yWkz/aZbYHy/tA8hU84KHZX2uWwgX9jYZ4p4llhl&#10;V1dQVZTkMD3Br81/+Dpu3E//AATcQeZhl8Y2rBcfeAgnyKjEu0LnzuA5nioxXW/5H8ouqQmK4cY7&#10;9qqhC5xV/WjvvZCB/GcCtT4c+BdS8e+J7bw9pqYMr5llI+WKMfedvYCs1NRhdnqvDSr4nkj1Os+B&#10;Xw8tZy/xD8SWwfTtOlC20Dj/AI+7nqqD1A4Jqp8a/H91qV5LoMdzuJl8y+dTw8nZB/sr0+tdl8Xf&#10;G2g+DtBt/DHg1gttYxNb6fwQZGziS4Yf3iehPr7V4VK8t7dFmYsWbJJOSaijF1JczPTzCrDBUFha&#10;W/X1Om+Dvg238d/EHS9A1K68i0nul+2z4z5cIOXb8ga/RT4UW/w1u9UvtdTwnDYaZp+mrY+G1eEC&#10;NY1B8ydj/ewM568H1r5t/YL+AUXivxbZvr9qY4bshppmHCwdx9W/lXsv7cHjS2+DHh5/AeiTpDJP&#10;br5SR4BjtyBtU+hPB+mK+gwuBVGP1ipvbQ9fKq6y3LJQS96e7/JfqfO/7TfxhufFXiOXwno19LPZ&#10;2srR2m45OzOc49Tnt61k/BjRNE0/xzbaZ4v1i70eA6ZdTyXcMZEm/wAh/K/4CXwPpXLaJp+rXN1/&#10;wsXXdNuP7NSfabgRHbLJwBGpPBPr6V9HePp7yH9pme58KeBYtXs4vh5Dt064iCmOM6Yok49UZmI/&#10;CvmM2x6qSaTLwtKo5c0+p4lq8GoTeI72DTpX2fbS8rOpxM6uf3g9m6/Q1e8d+GPFPiAW08t9FCvJ&#10;WKONl259TnntVuYXraxcicIuX3RKh/1aE5VCfVRx+FdX4taaW2tpnhWMM+1WU8nCLXhKpKM00fY4&#10;fDxq4WzPMZfAfiRLNbdfEs52sSU3NtH059qoz+DPF+zCeI5Tjt5z8frXonylSAc/h1qnN5bbgq9O&#10;hrvp1WefiMuhKO55P4gsfFWkwvPdarMyA4JFw3P51yV1cF3JdiT3Jr0/4lpENFkLHc27Gc9DmvLZ&#10;Y2aTGD1r1MO1JXPz3OISo1eRDCd3Ap8VuznAWrNlpc1ycInTqcdK3dO0aG0VXkXc56ZHFbSqW0R5&#10;9DBTqO8tEZNt4cu50D7QoIyM96kXw5cRMNxHWt9sjA+XAHSoJ5CBxjpxisuds9SGCoJmV/Y84QqC&#10;OvrSP4duGj3qqn6MKvi7UNg4HGCAKR7xVQopI46002aTwtJrUxJtNlgOXHQ9jTltGZS5GeetWrqa&#10;Nhhmye3NRpKmMHgd6bbONUKMZ2IG0a6J3hMg8jmlFs0XDLWpJeRmJdgGAMZAqo5LnJ5puWmpSwtK&#10;OsSvJp05iE/lnaTgHHemyaPexJve3YD1IrQaYrbeSjMFzkjPBNNub6aaNYR16EjqaIyu7ImrhYJX&#10;ZRtbTc+xzipzA0E4ETHr8vrUcJY3JiB53YyKs3EUqybsHcOeO2O9J3uFGEHG8ehauhqN1CBLC5K9&#10;TtqlPZXpXLW7jHfYa0/D2qzSu8E53KF69/pWhfXYkgb7uQOtFranSoqrA5KQyROA4I471ZtvOlG2&#10;NWbHoKJraS8nbYmTkk4rS8PGSzaSIryQCRSbTMaUJxqNX0M547gN9xuPamSSSBdjZ/wrobi4jiI8&#10;wDnuazNT8qSYShwS3UAUtErnTOlK25lSwPJ/Cc9uKSOxkByVOM88Vt211FJcRvKnKHG71FXIZo5m&#10;baF98Cq52YRwEZO7OaninaMRksQucA9qrraOW6HNddcTQLGyEr83GQOtZJhiWbeE79OlHtLIVTLl&#10;KV2Zgs5V4IqWazkJ5z90dvatrTXhR3klQMTgDcK1EeN8FrZDgcBlFT7Vs2hlsWrI4r7I/cGpYLZi&#10;4GODXZpDZYIa0jwR/wA8waQWunscfYYxjuFFDqlQylxdzn2uEtbRrRESRGU8MOh9c1jywPu4ruks&#10;dNZd32OPg8/IKZf6ZpTMfLsowcdl6UKoOvlcpK5w6xPu6VZjjhCEshJNauo6ejXCJFEFBODhQOas&#10;WWm2i6jFD9mBVB+9BbO6qdRnJTwDTsc20EhHBqWzRklDMOhrq7zTtGRMrYKMemeaoXB0y0QMlgjs&#10;RwDnFCqFvASpS5ilNI0kzPtA5rR1HUXu9IQO53eZwd3oP/r0/TjperZjuLJI3AzlM/N/hVm70zTY&#10;bZI9gGQTy3vj+lN1bu51U6XunNK8qylx+tPZ2ZixBz71ckRLa4YwgAdh1qzpVnaX1w/2xc985xU8&#10;7bFHDyRjszjmopnkY9DXVt4e0eQHCP7Yb9Khfw3pSozlpB/dG4cU+ZszqYapYu+GLm30TQorvW9R&#10;ZVdsxxvk8egHWqPja8g1eOLUdJu2aDG2aMEgBuxK9s/0rLvhJeXhiM7OifLHuPT2Famj2MFvC0d0&#10;MCYYI7le1YqEVPmM6WEqT6kfhjWo7OCW2n+UEAghc8j/AOtSadqt0980QYMsm77/AKVeTwrpgO5L&#10;mQZHTjiqd1pItyTFM3AyDnrWqujvjSnCOppTRmx0R5oJVBDFsk575xXP6leyXtyZXIHoFORVwaLq&#10;Fzpp1AvmJDg/P0/CrY8HwGwW6F6csgOQvFUqi7BOnUZzEwllcsSSSeT60jwTKpJBAHX2roLC1Ony&#10;KPOXbKedyjt0rQ1GztJoHO1CTGVZwOlCkc7wLlFyucSWbOKfEWLfyrdHhKGRBIuoA564j6frQPCq&#10;qpZLzOO2z/69PmdtjkhhanPuRf2PdGJbjBfdGpXbyeR/SoIhIk4idSCp5Vq6WHHhe1XVL9tzvHth&#10;i2nAxxmuZkunvL2S6bGWYnA960pydzrqxVNWLmCFJA4pZlbqh6DpnGaRMNHg49yBUsWlnUt0KSBS&#10;OQxraUrIxs5Io3gTaJ0O4g+taOgeIbqS5httRU3Kxn9yX5eLvhSe3t0pr+D7pUKpdqSBnbzzVXQo&#10;XTVEjZSrBiDkZxwa5as1KJtQpyhUSOpvbk2mmPeW67o1PIQn0IGR9TWNZ6tcqodNImdSOGVDg10F&#10;9c3Gm6K08MeQOTvIZW6cEY5Hsa+1/wBmT9qWTw58KvCfw+8cfC/wc2jw6VE8etXenMUtop5ptizu&#10;Af4kkwMHgDrXl4nFywsOZK56tXDqtJXZ8jfC74K/HL4vq0nwt+BPjLxGFYpI2h+Hbi7Cn0JiQ4PN&#10;ekwf8E/v23Ybdbub9jX4oRxsOC/gW/H84q/Tf4b/ABZ+JHwIZdU+GWgQaFBKPtElx4P8US20VxkA&#10;7gqBAwIA7c1+4/7NnibVfGvwA8GeLtfvHub3U/DNldXVxL96R3hRix9zmnl2NeOb0seDmNeeXtNK&#10;6Z/Gx4q+CHxm+FV/FafEb4M+KtElnIEMeraDNbs4J6gSKM1b8SfBX4kR6Jcnxj8GvEVrAIGdLm50&#10;6W3W3btISV6D0PHNf1nf8FGNOsdQ+DsFvd2UUofU7NSHQHg3tsOM/Wup/bo1HVNJ/ZC+IbaJ8Mr7&#10;xjdXfhS9tIfDmnW4lkvDNE0W3YQQyjdluD8oPB6VvUoRlJytsVhuIKkFCCj8Ts9dtfQ/jTg+EGkG&#10;AvcSTF8HA3Y/pWlpXw28KShYjbzKF+8Wdhk0/wAUDxdpuqvMuoBFtiVe2bjO3g5zyeau2nilX0d9&#10;Te3iEixBliJbLN0I6dqxbktj7bD0KMo8zQ2T4U+DPKykcozw2JTyM1k6p8J/CMKbkaZcjvJRe/E7&#10;Vo7LzE0iEqOTtkOR+YrK0zxnqPinXrWwv9cs9Es55Nk9/eRyyx24wTvZYlZyPZVJ5rppUKstThxu&#10;JwcE0kZ+q/DfSreNpYbuYFQTwQQa6T4DeDbXWdZlQX8a3MGwQ2kinfMh3b3U9PlO3I64Psa4TVfH&#10;GvRyG3eeNgGIJVOvvXUfDXUzZeOtD1gMyBdRt2kBOMDeM5/CqxUZQos8CNWnKpofSfhj4PXWtyPp&#10;sNvuLFguEB7Y5r5Tv44ksbhBEFKowxjnIr9efhB8JPC/gvVIPEvjW6tbDTYG827vbxgkUSDkkluB&#10;6fl3r8ttY0nwf4Ytr3XvEl2mo3ErTPbaPaSDEXOVM74wB/sKd3HJWvFy7FynVaPRnRjKnqeXaT4Y&#10;vtSRr6R1trOM/vbubhF+n94+wq3J4jstCjNn4Ttyr/8ALTUJlHmv/ujog/WqfiXxbrHia5El7KiR&#10;xjbDbQRiOKJfRVHA+vWqFjp95qMogs4i7n0FfRwTcbs8Co1ztR1NH/hMvFWABr118v3czE4/Wh/G&#10;PiaRcya3MQOg3UweEdeYbV0+Q8diKX/hGdfXj+zZOPar5oXJ9jWtshkvi3X2VhLqcjZGDnFS6Xr2&#10;oztIJbnO2FmUFR1qtN4b1pzltPl+bphas6ToGrQeezWEgzbuo3J39KlyiEKVVO9hP+Er12Ji6yRH&#10;PdrWNv5rzVjT/Fmqyu0cogfcMYNrHj8sYrO/sbWDlfsExz1/dmpLTStUimBFhN7jYeRSThbc1Uar&#10;k9B0vijUVYrJa2RI4/48Y+P/AB2pLjxBeLDGz2NkwIJybNev5VVv9KvDOzCylUZBAKHj9KjexvnR&#10;VaCTAPA2GqUodzKVKrzfCaEXiqdoDEdH0/Yeq/ZAAT69adF4kgxibw7YOccEQYqjBZTqv/HtJz3K&#10;Hj9KcIXZiHt2z6bTTUody40p2+EtHXbWTmTwzYn6QsP61No97Y3k7NJ4fswEAIZd4wc8fxVnvCyr&#10;uIK++K0dL0/U9Ndbp1AhZ9zDg59M0pOPcunRlzao6a80vT7m+060ltYWe538kuPLAGem7nrVv/hB&#10;9LBaSKOKMMQB97/4quetdYvJ/Fkdy2391kRhiQBWxr3iGeGF5IzCxXkJnODUXR6dKMFGzRl+LLW0&#10;0iQJqGhRzK5zG3nOM/kaoeH76wm1BbSw0oQSTNtWRbgnHfvTte8ST+JrWG1WxJkhUhmTknNZ/h+E&#10;jWIMoTtlBIA9KUpJx3OeMEqysjuZvCItkEpmGT1IbJz+Vcn4jv8ATor42mq6fNcNGMKwudvGPZa7&#10;cX0X2UxlgSB8oPJrzrxaGbWpic8NzWdNu+rO3MlairdiIXvhZBtfQ7jr2vOn/jtS2+q+Got//Eqm&#10;AYYwbjJ/lWM0bMxNIIXB6966fc7nzcXUi9E/vNmW68NSKspsboAtgr9oXj9Kkml8ORxqjWt1ye8w&#10;4/SskxuLaMFuNzH+VMuDLIwJYn1oXKupUpVG7tM6jSNS0WW6twkdypjQBWeRcLg8dv8AOar6g/hp&#10;7uaSVb7JkJZo3TBPc8isXTbh4JVL9M9O31qS5m+eTZjG44PrTvFrc0jOVtmbWnP4dELFXugn8XmF&#10;c/pTZ9U8Pxw7VmuOU24ABI/M/wCcVzsjyhiEJx2phEnUmoSs9GU8RK1rM3nh8M3kQklv7oPjn92p&#10;/rVd7Tw0rEQ6jd49Wtl/+KrKiaZM8H6VNBEZlO5sHPAqmk30IjPm1szbs4/C8dpIv2+cts53QD1H&#10;vVZ7Lw25J/tidCeg+yZA/wDHqpQIVEwIJxH1/EVCzMTjke1SorujWUvdtqaVjo2j314ltBq8rM7Y&#10;A+y4/wDZq6KLStHsWFvBZHeh/wBY6Zya5/wa9tDrSTXkioqg4L9M10A1VJdQkezgJRX4YNxnpmkt&#10;zrwtOL1K6aVZZZy+SRyDGTxVfXPDelrZreRMIccFgpINattfO6SkW5LZI56dM1R8QajBcWHkLFum&#10;lbAVecdOaUrJHRWpxaMFbTTCdp1bHrmA019M0w8nWkBz3haoHikjkKSAqR1BHIps8jGHAY8dsU4x&#10;5tTzKm2pag03R9wJ8QRDB6eQ/wDhWtpWn2rtKtpqcUgKDcFib19xzXKKZN2SK1NL8QXWiPK1uitv&#10;GDvqakGtCcNXVO9x19pViJ2R9egBDfNujfj/AMdpDpGnR8J4ltH5/hSTH6rWZe3ctzcPMVALMSQK&#10;jRn70RjaJhUrKVVtGudIslOf+EhtDn2f/wCJqX+yrPyt39vWY9stn+VZJB2BgM+1RvLKM8UcpftX&#10;TRqnS4F5Gt2ZyOgdv/iahuNOiOcarakeu48/pWakshP3alIkI5H509lYz9o6i0JJtHRTxqNs2e4k&#10;po0QH/l/tuv/AD1qElx2/SjLbM+/NNNnO4Rbu0XYfD44Yajae488Vf1XQVWK3Md7a4+zrkGZRzyS&#10;awonbd0xVm9mlYIWJbEQAz2HpUu9zWm4KGxKNAkLAi+s/wDwJWtOy0qS0tWxd22T0xcLXOpI+4ZB&#10;qwblhEFH5UOLZphqsKbci/q+mXcmbhGjlGMv5UgYr9QKx3jIGcU+O/lhmEschVgcgg4Iq6stlqq7&#10;JikE56PjCP8AX0rSDcEY1ZQxE3LqZ8IJcYrZiud2nRWZU/JIWJ9cgVnvYy2k5jmTBB49639I046j&#10;eWllbwb3nmjjXBxkkgCsqkludeBp23Gm0eHTmmJHCE9fan+FPF+paNqUBa5YwI43RscjFdprPgKd&#10;7W7sLi2KNGSCe4IJ/wAKytD+Gun3HlyytK+R8yK4GD+VYuonqj1MNSxE6qcDt9E+Iumzt9o1LTCt&#10;qGMSX0NuSucA7Tx/KtWbxv8AD2NMSatb5U5C7Oc/l1qn4d0afTNBTRBqE0dpHcGZIFcYVyMZz3OK&#10;57xnpvg1NTebUNZZbplBbL8kY71nGvJysfa1atShhE29TnPid4/F/rbW/h29YWoA3Mq43N6/yrPt&#10;vEaz6IVuLk+dkk89e39arahpWhNd7LbWQVZu69vrRdeFoIoy8F4Seqgr/WulSktWfF1a9apWbbI4&#10;RHKQ6uDnqB2r179mzwf8ANbttS1j436+ltBZQtJGgmYO2FyAqhl3E9K8fgjSG3RLa2uXkI/eEx5G&#10;c9vbFLeXMA09o5beRHc4jJXHTmuHEU3iI8qdvQ2w2K+rz53G/kdrP8Sfg5ALy0tvhQ8gkm/0af8A&#10;tWRfLTPXbzkkeprm9UOmy37XGiKRbOilVdicEgE9fQ8Vy0gbdya1LLVrOCxWGUMWA54rSOHjTXum&#10;NTH1K03zomdTlic5B4FIPkx8pyeh9aY2q2Tknc2f92kOqWZIAZvfitLWM/aJ6EV/gIFx8xNOsldW&#10;CW0JLHnAXmn3C28ka3E8rInUDHzMPb/Gql5qkoQRWi+VEOgU8sfVj1P8vSumm+aLsc1ZqMk2bt3b&#10;STQpILJ2Zeh29Kp6baXZvoxeWsoheT978h6UaVZzy2yzy3+wSLnaeuK1Ly2t4NON3PMuAeqnrgVn&#10;GM1K7OpVKUqejOevdKulu5II4ZGUOQrBDyKqTaRqHISxmP0jNadmy6la3IQuZ0TcoB6AHn9KzbvW&#10;rqd1bzWQqgX5GIzjv1rRqxw13B3M6W1nSXy3iZXB6EYNXU03UhCHezmCkcfIaiN1M0vnNO5Ycglj&#10;mpINau2bbLfTY9PMP+NUk5HBFQpvcrTWNzu3G3kAz1KGiPS7kknyJM/7pqWfWL1XyuoS9eokNKuv&#10;ajHhk1GcH2lP+NN86MrUeZtlabSroN/qH47BDToNPuAMCF/++alfxJq4Yv8A2rcZPU+c3+NOh8Q6&#10;sPm/tK4z6mVv8aT5rExVH2l0OjtZl4ML9P7tSy20yABo2wR/dpF17VW4Op3H081v8aJte1FiGN/N&#10;kDAPmGsmmejGcIw1I0sncnKHgc5FM+xHdkKfyqaLW9Qfg3spA9ZDUz6veom5bqQKT2fqaPeCKpSj&#10;ciihkdDGM4HWmf2NIx81U3Dvirsev36ACK9kXjnDUv8AbmpvL5gvpSx77jUc0kzodKjNK+pDcaIX&#10;t1coFLdjWXc6PIjlQpP4VvNrGsL87X03y+rdKhfxLrcTEpqMoP1q4VJX0McVhaEo6owksJYmG5WH&#10;Pda1dI0u5vZSkS9skngCiXxPq8x2y3ztk5ywBNaujXd3c2js93J1xwauUm9zHBUKSnZFS+0z7K/L&#10;hsHBIFU5dNnuVZ0QkLyTWub67RXIuTtDdwDzVebU7zZ5f2tsE5IrNXvdHp16FJxsznp7NlbA/KoP&#10;szMT1zW1fahMIcb1yx5O0E1XtdQlQ79ykg8EoK3U5JHz9bC0va2uUY9OkbkA/lSSWLp2NbcfiLUY&#10;f9XOo/7Zr/hUdzr+qSnMk+d3rGP8KFObCWEoKP8AwTHis2dsc1auNIe3UFmzkZ4qQ+Ir4ybjOOPR&#10;AP6VYfxVqLRYFzjjn5RQ3MilTwvK7mW1o4IH9Kt2Nu8JzjqOeKfHrt9I5Zrn81FTLf3EhEnmnI/C&#10;lJto2w9KjzcyGy27EbiuPSm2krWdys7RLIFPKOMg1N/al3wBctxwOak0u6086pDLrm57YOPPC/eK&#10;+1QjsmoN3Q3XNZOtCOJLCOBIidixjsQOv5Z/E1VhtWXHX8quazd6M+qNN4fhkit8DYshyQaIdRuW&#10;kG+5fJ4zmlJsVGnCUk2QNDxzUZgxk1u31lci0+0iXIGM/Nkjisma/uuN1w57feqVe50VqcIq5VKb&#10;R1zXb/CmD7V4e8X6eJCpl8O5H/AbiFv5D9a4ltVn+755xnoa7n4H6kf7X1ezkbcJ/Dd7tGP4li3g&#10;/wDjtU00ctOdJtnBXEBV+TxU1pZSXGRGM4Uk9uKhuL9/OyW5J5NauiFZonklmKjHFN8ySFSjRnWa&#10;RTETR/KOKU6NLeLvTHXuatZySdxxngmnFgEO6TGBxzURb3PQlhaco2exj/2XIk2w9R2xWhFHNFbC&#10;FkGPpUsGZN0ikZX1pZZZEHJx6cVMqkpGdHB0qV5IoXFu33wv6UxLff8AeH6Vae7bkMxPpUf2plAC&#10;t06Vom7HPOnT5rleW0Ef3age13Njpircl9KnKy/nUR1KYk/veDWkeY4a0aN7DYrbjgU4Q7WwaUX8&#10;rLzITThqEwHyyn3pPmuVD2Sii9ZODtR3ICjAwOlXRbLMoCy5JOMVijUJVO4Pz61NaatdeahWVi24&#10;YweTWEqbbuetQx1OEOQj1SCSKZ4jn5WIrONuxPf8q1NQ1m9kmZnuH4Y4BPSqz61fFt32pjiuindR&#10;PGxapTq3ZSa3Yc4P5U0IQea0odblIMd0FlRvvLIP5HtTms7a4/fWb8d426r/AI1bm1uc0cNCp8DH&#10;+HNTn0u7S5iByhyBnrXpNj8VntXtpYgJFP8ArYsYx+Ncl4f8CXGp28dx5qor/mOa6zS/hZaxFJpb&#10;2RipBO0AZ5riq1EndH2WS0MbTSUdjol+Kumzo6x6POGVDtJTofw6VwmveO9QkN21tMyPdffYDBH0&#10;/CvSI/7VtEkSC5Cib758sZzjH8q43Xvh3ZSb5Y7x95JJBAPPvWNOtJ6H0uZUa8qFovU8+TVLp7gP&#10;PI555OavT6nBMu5Sckc5FXbzwSbP5nuQT6KKzb3R5rblmBrrTvsj45RxVG/MyEyeY2BzSEEjpUum&#10;2ZeR5mPyxjn6ngVK8DAZK8dqdzJNy3KuwhQF79TSYB7GrawEjHf2qvdAx4UceuaV0DsiJhlcUwDn&#10;Bp4IIzTXGOaEZzSauiKWd2cu7EknqTTg7Mo3EnFNK7m6c0YZGzV2VjmTkmWEzxuz09akU4PSoYWB&#10;AzUpI9R6VnJHfTkuU6r4UeK9P8IeMbfWNVgMluoKSqp52sMGvWdH/Z78O+JbS98QRTFdxM8Ee84M&#10;Z5rwKBwrgnkZ5xXqHjTxVp3iXwJpWo+G/Pgl02BbS/jQkD/ZJ7f/AKq8bH0a02vZy5b9T67I8Vho&#10;Qarx5ktUex6F8DP2e/D/AMJ5PE/jhYU1CQsIFkvnBbAPQA18pa/c282pXBsIfLhaYmNAxOFzxya0&#10;7m/a6sGF7qMjlB+6jMhIU/SsO4ACFjTy3B1cO5OpNyb79DDP8xoY1JUaail+JRuELHhartAcEkHN&#10;PnlwaiMx9/zr3op2Pz+tODmw8hzyqnFS28bRP92oDcY9fzqRJCoyM02pWMqcoc90bz6Hfapoz6tD&#10;IJEtwBIhflR7e1Zdg0tpcrLCxVlYFWB6Grvh9Z9QlOlw3HlmcbeWwG9jVa7s57K+e0mTEkb7SPfN&#10;YLZxPUk4uUaiPc/ht4c8Q/GjVtN8Ra9eCOOIiCe4znzGQZTI9+lVfiXH4E8U694h0nRbI2Vw6rJb&#10;wIMI88ed+PrzXLfDTxR44tdXn+Huk3e1tScQmIHASReQwx0r0zx18OfDXwr8J2Nr42kzrM96l7bX&#10;sQ5ZCcSIx74NeLK9DEq/yR+iYWccxypxXTe582Xlk6SlCmCDgg8VALZySAn6103xP0BNA8Sz29nc&#10;Ca2lPm28q/xI3IrlHlYHAr3qTc4XR+YY+nHD13FonWycnlcfU1NHZkdetUkuCDytWTdLt4boKqSk&#10;ZUZ0bXLcVqW+UEZ7c0v/AAj97JmRVj2j1lX/ABrLkvWLEU63vHLgY7+tLkklcp4ujOSizoG8Eaot&#10;r9qLQYA6eeuf51mXGk3FrJiYoPTEgP8AKpvOLwqQM5HrVSSVi+MVEXI660aKSaJgCq7dw49DQrcg&#10;5qNpQRwKEf1oaBTVywDxj9aBGGIyKYjHpnir9pEvk+Y2Dios0zspqNUrNApAAAGB+dLGm3PH41bM&#10;anGCOelCqkZ5APoaNzq9hFbEVw9vLBsNuNwGN1ZUi+S2Q4XvW0Yo5HB8wYHU4rF1dh57FOma1he5&#10;5uPjGnDmRJq8KSyJcxzKwmjDYAxg9CPzzVU2mRnP61Lp8L3VuwTrEctz2P8An9amkUKOOlaSdjza&#10;VONWHMyOCMRjGRSzKrd6aXGeOnvSEkjkVnZ3udCcVDlR0Pwx8aXXgHxEL9JmazukMGpW3VZoW+8C&#10;O+Oo9xW38c/g3H8PdTsta0jUheaLrtsLzRrsAZkibsQD8rDoVPIxXBqxUe1eqfBzxlpfjTwnN8B/&#10;Hd3BHbTzGfw9fz7V+yXZ2jYznkRsBjGQATmvUw9ZThySOKdKMZppHl1p52lXUd7azlJI33IwHcV7&#10;xAdM/aO+Ght7y8Qa1p6k2ssi/MJAMtCcDo4GVz3Ujqa8b8T6BeeH9VuNGvoSk1vKUZT7HFTfD3xx&#10;qvw718apa7nt5QEvLYOQJUyCOh+8pAIPYinh63savI3oVicM4xUoIyLjTvsF20Ds6yRPjpggg1va&#10;1aWviXQV8U2kRF3bYj1OIAc9ll/Hoff610PxWtNI8YWEfxI8OBfOkwNXhjX5Q56TADoG7jswIri9&#10;F146HqCXMi74JEMV3F/z0jPUfXuPcCjEQSndbMVKUHT5ktUZ4nRM015VZ91W/FujR6PqebSRpLS5&#10;QS2kxGN8Z6fj7dqztpC53frXBOnysarynsTSbJf/ANVCQKFyB+tMhwxG41aAAHSspNrQ3pQVTVkT&#10;IMZ2ionABxtqy6Driq80ZUE44ojqFaHKhMp/zzFFQ5HqKK0sc3tD3DSfiN4e8VWvl3JXc5+YNjIq&#10;l4h8A6FrS+bBGmSvy7CMivIYLiS2fzIJWVh3BrrvDfxMa0ZItQkZsDG4jjtWt0zlcHHYZf8Aw31D&#10;Tr5RbjchcDB7VjeK9PuNN1ea2mQggjOfoK9O0nxZYayVfehz6f8A16j8UaJpet3LymJNxXAOMms3&#10;D3johWtDlZ5AQ3cmkLkDIJrqtU8BzKzGzTpyB7Vz91pN5bSGKWEg/SnYVrr3Sn5jHoaAzMeakNmw&#10;zlf0pojKtg0rxexPJVj8QcYzToojIQM9T6VLFbMwz/OrENsoG7OTWcppHXSw8pvXYYNMYrnI/Ci0&#10;tg0wikbAqV5ig2c8dqjidg+5jzUczaOr2dOM1YsSxJbvtjfcM8mrv2mzm09oQoEnrWfdThhlQBxV&#10;ZXnLZUnjmpUWzZ11TdkXFmNu+5lyPQ0l3qC3ZQJCFIGMjvUAu5NuyQ5HpUYkRH3qeh4pqJnOu3sa&#10;Rtw2mvLIoUg/Lkcmq+mNG83lysAD3qvNf3EqeWX4xUMZdSDTUdCHiP3iaNXU4I4SBC6t/u1ThaRn&#10;OT0BNLHqUkbfOA3GOafb3UUshLRgZUkmizRcqsZyumRifLUSysi5ViPoaRvKxkD9ailYv0H4Zppa&#10;mc5yUbCfbJBx5r/99Gj7dKOkjfnUflEDmmEY4NaJI4nOokTNfXDjDzuwHYmoZJcnmkJG01G2cYFV&#10;GKuY1JySHwESSAZ7963Y1hSxKNaJgrw5HOawbZf3gzWpPdyxWghIzkcVnVT5rI68BJRpyckU3mCu&#10;V4/EVLZ3H2eZZhEj7TnbIuVP1qluLSc+vrVmBM8+lNxsjKnUc5suSzre3TXJtYYt38EK4UfQZqxc&#10;XIKhvLTpg4HWqIYJjPSntLuHSsWm2enTnGELdS2ms2UUflvoNo5H8bF8/o1Nk1bT3GR4ftAfZ5P/&#10;AIqqTIDyDUZTsc1ajYwlKRfTUtPVt7aJAc/w+Y+P/QqjuNQspFIj0uOMnoVkY/zJqmV44JpjKeQD&#10;+dNRRlKpJEjzI7fdA57VatMOhRR1HrVS2s5biQRxIWY9FA610+jeCtSdgt4nkgjPzdT9Kmo0tjow&#10;dOpUndrQxFiCH7oP1FEswVtwAGOm2r2q6bJYXL27H7p/Sq66NfXkJuLeBnXvs5I/Coi29zrqUnT+&#10;FCWVvdavdw2NpA0ss8ixxRqMlmJwAPcmul+NlzptnrVr4U0rSPsceiWMdpNFuyWnAzM59cuWNJ8I&#10;rK3stfuPFN/q32FdCs3vYZCuWedcCJF9y5B/4Ca5TV7+81nUptSvZmklnkLyuxyWYnJojrM5qrko&#10;67meGct8ufxqxGItuW3Z+tXYbK3ht1lc4bqeKoXcy7iE9euK2T5nZHHKk6EeaTJcwEY+bHY8UD7O&#10;Ohb8QKqRSbjzmplVyMihq2goVOfVEr+SeUdj9VxSiUKpUZqAluhJprsV4otcr2vKTAQOcPMwI/2f&#10;/r1padKLZf3LnJHJxWKHbIOa0dNuxEDuUH61FSL5TowdWPtdRb+MMdwByTmo4LCVx5irwBk1d1K4&#10;imEDIF/1XzAeu49aijmVY8KTk9QDUJyUbHVKnTnU5hrbJI1jZwpHc96iMSBsfaU+uG/wpZG44qIR&#10;u7cA1S8zKpvZE8aru/4+EH1z/hWjaXqIBvlY8DoTWUI2Q/MMfhVuzkVSOvvSaudOGlJOzNSPVrdO&#10;rOBnrip9N8Y+IrW/S50R3Ro3BjK5yD2+lVILmBx8y8gcCoLO4NpKQnBJwT3xUK8Gdb5nsftb/wAE&#10;n/8Ag6m1L9nX4LWn7P37Yvw81XxamgosOga/p1+iXcVqBgQSiXiVV/hO4FR8vIC4d/wW7/4L9fsv&#10;/wDBQn9key+A3wV8E+JtO1U+Ior+7uNcW3WFYVhlTYpjlYsxMg6gD5a/FxLmGXU5LxTsAXA59sVJ&#10;eXCCLbwx/nzU1ZymtdjClgsPHEe0S97/ADMy90W5fUBbQssrO+FEZyST0Fe8aJ4Ot/gP8OWttYCR&#10;a1q9us+rOT81pakZSIHszdTVj9kr4P6IsFz8d/HtoH03SX8vRrGQD/Tbwj5eO6r1PviuA/ag+K8n&#10;ijxJNosFyJCk5kv50biSU/wj2QcfXNYwcq0+VbI9yWHo5RhHianxy29O5594w1y78T6vJqMqBVY7&#10;YoweI0HRRW/8FfhXqfxA8WW2n29m0kXmrv2rksc8KPUk8VxenQ3F/dpbwRFndwqqOpJ6Cv0I/wCC&#10;bvwa8M+GtRh13xHbtLfW0Hm2UJXie8YgAA4/gBH/AALnoK+jyvCOrUu9kfN4VRxdf2kj2bT/AAX4&#10;e/Zj+Cn2rUI4Yb/TLVbzU5NvMkrLhLYfQZHsFY/xCvz8+K3jTxr+0x8YRp+mrJfX+pXwjtYV6u7N&#10;hVH5gV9A/wDBSn9p2LxBrDfCzwleJJa6bKRe3UEhIu7sgB2znlV4Vf8AZVe9cF4J/Z7k+DX7F837&#10;a2o/EjS7DXr/AF4aV4T8PLdL9vdShMt75Z+YRrnYrr/HnkbKM+zCNKPso9dD2qP76pzfZRxXx0+I&#10;/jHwh4esf2TTdRrp3hXUGN5ChVw1+cCVgy8EZAGQcHaK9a+MFjqkv7VuvRT+M4vDd/b+CIPtEkXy&#10;RyuNPhUovbEi8+5NfKup2qvrNlNd3c0z3ZSW4lcfMSxBP16/jxX058an8H6d+0v4gjv9Iutd05fB&#10;0S6c6K3mJ/o0Ajd+/wAp+Uk9q+HxlNRUbbu9/wAD0aGKnXra7aW+R5dKbSDV55NPlkceaC7v1Z/4&#10;j+Jyfxrq/G95bzXNusMiHCL91cZ+ReD78VyOtz6rba6zahbxJmONo0jIxs2gqPrjGa6HxjfpeNa6&#10;jIqK8kQDbT1woA/SuWK95XPsMJL/AGcpmUEbWU4AGKguHQgk+vTOKjF0ki/6wjIyAxqpdXUZG3cC&#10;MdzXowWhy1p2OY+Jn73TSsYON/5ciuDg08GTfKB/u+tdz40uS1v5IYZ3ZyrdK5gtII/muH6d2rvp&#10;SaVj4nH0YVK7kyJLkQL+4jAx1xVS61O5kO0SkDOcKamnuJ0Q+XO2PQmqT3MpON5/KuhK7PNrzcFZ&#10;CfapicmRuPUmkXUJ0bBkY4PQmkaR2OS3P0pIdOnu5di4JPNVaKOLnrv4ScXu5MjrVWa8kzwxqWRL&#10;jTiY3VcHkhlB/nVWW6LnkJ/3yKqKuZ4ivUtZuzGedM7cmpC0pGOakskW5kCMFXnqBXR31raWmlmH&#10;7PbsSo2Pt+b86UpqLsGHw1SrDmuc1FNKDtLZGau2xB+919ahW8htjh9Ogk93LZ/QipI9QilYbLOK&#10;P/d3f1NKSurmuHn7OpyyZpR2sLwMzqTgcGsy5dYMsc5xgYNXRdu6bFRce2aktdKs76NmubwRsOgx&#10;1rOnJwkeliYe2p+6ZOngNNufr1+tX/tYhUpKvykde4qoyLbzFVbODgEUl1MZlBwOByc1re7ujhpv&#10;2VJxY7S7zybtguDvTHSn3WoSuSN3c9DVK0RhMXBHToRUqXMUYYsW3E9MAjH41q4rkOSliJK5JZTu&#10;04VW5Jx1pyX0sFz5u85Dc8/pVVLlkuVnVB8rAhQOOKHlV52lK8FicDoKz5UWsRM0b3UEmUMhb/gR&#10;qoL0kkMxIqCabIJHHpgVWeUjgN+OatQuTWxsotGlLexlQyHB71a0vVfJRlkfjHy8d6yLVJLqQQxg&#10;lmOAPer9rYTvcrb2uJHJwAFyM/jUzjGJrh8RWnK62NXS4BqMrNLuIVexo1y2jtZwYU+Uxj8+9Os0&#10;vdH1E2eoJ5Rl+8VUHHocD+VWdZfQbxkUaoYXQYfdbtg/h2rnsev7RON2Z+nBzIH8ouoYblFbGpXF&#10;rp67lBCMPl9TUWhyeGNPZpJ9e37h937K3b+dZur3k2q3flwEyRoSI8LjPvilsVGtaHullfEdupwb&#10;duPfrT08SWZcZt3X1INUrLSLabct/qiWrKQNskTEn34FXbXw3oMrHzvGltEADgm2kP8ASkSqtZFy&#10;C6trmEyQOCP1H+FZt/rqwFo0LHBx161ZvNE0CwtGktfHEEzlM+VHbSDJ9M4rnmglmJ2IT64GacUr&#10;hWxNVwsiWTWbi4lwz8Z6CrVjqL2s/mEZJXHzelJpnhiG9iFw2vWMHBLJNIwYfhtp02mQW8wji1i1&#10;kA6MC3+FXK3Q5KNSqviJ5PECXUWwx7T0IHemRvEJ0e5h3IF+6arw6LfmA3y2zNACf3oHFacenyMV&#10;V9SsW+XPzXA49qzk30O6k3Ne+VUmihujcwQbExhRnNLf3fmsgycLGOc+vP8AWpry1bbtW+syB1C3&#10;AxVOXT5TO0ZvLYFTjm4Xt+NOOu4TqQp7Ms6I2ltfxvq9u8tuG/fKjYOPY0apPpkV6y6MXEIA2l+u&#10;ccj86rjRZmXedRshzgZu0yf1p6aNcsv/AB+2Qz63af41dm+hksQr3uW7LUpo5B5xJRuhznFRXl2J&#10;b4Wz3OyMt8zL6VVlsrqA4F9atj+5dKf61Rld2kLP6807KwSxN9jcsNJspdSMkNw728WGZ2TBPPSr&#10;mqRQXGprFHIy741Ydgp7AfhmqvhsQSRtHfXOyE88Hq3v/ntV3UrzSWsjci4QTxAeUQwyT2/Cq5ND&#10;pp1qUFuTXLJp8IDX8ci93HGPYisa51OOdiiyHk8e1UtZ1L7TKrLxlQWAPBNPslgfSpJVGZQ/5Cmo&#10;SloYyxic0kbCzrbaMnmqwjfdgb/vYJptzra2ujrHHt3dsHpVVC1xpKRSSZI3lFHt/k1RkRG06WWX&#10;jH3DnvxRGlJsqti7U9Bn9rylFj4+VsjitW01eK5sygBLdTuNZOjvoCZbVxMxzwsfGBVXVLm1W8Zt&#10;MDJH/Dk80KDTPO+uSim2adrqM1tqH2eXdtLYKt79K2PttpblTcMMHpg1xqXkk03mSOWYnlj1NaNt&#10;Ff6rOIbWGWeVvupGpY/gBTkuRGmHxTm7o2fEEx8QANDcKPKT5U3cAVgWkqRTbZFJz6HpWk+m+ItP&#10;tWhfQ7mIN993t2BI9Mms6Wwv7WTdPaSoVPIeMinTkr3JxDlJ3NATJhSHwM9SavaLdqkrbp1wQeSa&#10;xEtNQeHcLSQjswjNMic2sm64tt2ONr5FaylGSsZ05Tg7s7KO4VmIjkRj/skVXu7BGnF7GNrg8kcH&#10;0rlYrp0l8yIlDnI2k8Vv6TdXuorhndmB5AHvXNUVlZnq4asqs0b2rs8egASknc4HKgd8/wBK+nf2&#10;NPEOneLfgr4+tLyyDLpXg+G1e3mwyyCOK8O7H/bQH2NfLusxzHQ4lihK7pTtwpGeoz71e+FnxZ8S&#10;/CbUdQk0WbdHqmlz2N/bOTtkiljK5PuCQw9x7muHEUFVpNHTX5ozVj9Pv2eb/VdQ/Zx8OJqLl3Tw&#10;tbskjnnAhAA98AflX9B37HbF/wBlT4cuf4vBWmn/AMlo6/nP/Z1+J/gvxF+zvotvoHia0nlsPDUF&#10;reoJwJIZUtwGUqeRyD9a/ou/Y4nhuP2TvhtPDKGR/A+llWB6/wCix1lk8FTqSR8znvM6cb/1ucb+&#10;385/4VxpcI536/pq4+uoWor3S+VGs5A/Qo2fyrwb9vbUtMt/DfhqzvdQhiM/ivSFVJJVBbOp2vQH&#10;rXwn/wAHIX/BZv4qfsSXOkfstfs1+I10jxRrWinUvEOtxRBp7S1kZo4oYSc+W7bHYtjcAE2kZNel&#10;1ku54lOlKo4pf1sfiT+1tZQRftZ+PtP0uBPs0fjzVyi8fLH9smO0/hXIzRaa8P2i3tkWF97hAOgL&#10;HArnPDHxVXxX4lu9X8XahJLe3zyPeXc0hLyMzFjISeSxJOSeTk1ytz4k1I+JpLHQb+ZrOZljVFYt&#10;uyBnHHrnpWNLCznJI/RpZvSo4fzPRvgz8GfHf7R3xFtvAPwz8NXWq3t9L5Nppen2xlklfoMKoyTn&#10;sPSt/wDaf/Yh+Pf7K0i6N8Yfhjq+gXzqSLfUbB4SvcH5gK/Zb/g2y/4Jv23wy+Htj+27qemyHxLB&#10;qt/aNozwgSfYnhj8qZM87iWk46nAx6VQ/wCDmz9vn9nDxx8K9D/Z20aw+0eMILx7p7zMRl09CDGY&#10;JApLLvPJRsEbFOK9lThSioJHxGIzCWIrtLVH8813pd1cXv2bBDE4xjFbmjaffaLcJNNdsxDKyg8k&#10;Ecg5q/qeh3ekavbTz3QkedWyAPu+35VteF9AtNUuLrWtc3jS9KhE9+6HBOThIlP96RvlH4ntXBi2&#10;pxaPUw0G7M+yf+CiH7UWieKv2afBvwq8J327UL/RrDW9blhkwI0ki/dxNjuSSxHbaPWvgnVJtuny&#10;xITkod3frWxqPiO616DU73Um2S3TReVCgO1VBOEUdlVcADsAKxJbeaS3eEKfnGPu15+DwtPDbI9i&#10;rKc4WOd07SrrVLwW9suSTyccKPWu40bRbXQbQJCA0jDLyEcn6VT0VLXSLfyI4mLMcvIR1q3eatHb&#10;Wkly0bZAO33rvcnbUxw+GjC8mXwz7dwA4pN8m7k8981xlz4j1a4k3C6eMcfLGSAKdLruoIwMGqTN&#10;3JbipTTN/aRvax1004QhcZ649KjV5DyOAM5rn9L16e5kFvekt/cYD+dRX3ia83mG0by0BxkdTRdM&#10;r2kEtjqFmk3cDHXmnebsHzAEkccVxsWu+IJyVgnkfHUKuf6VdsPE9/bXAg1ZSQODlcMtK6FGrFy2&#10;Ok+0sAflpwfDAMAT7nrWFrHiNrOTybNQXxyT0FVE8TanITI9yikdMx9aV9bGnPS/lOrQgggYGPvY&#10;GKSRoQP9QoPc4/SuZt/GV7Eds0auD1OMGtA6xFcNEyyn96QqqD/nFJO5alQ2aJdT8mWJogqjcMHi&#10;s6QpdOtnuIBbjnjNdOLfw9a6fJcX/wBzZhnz81Y+hp4TvNWDjU3Zv4I2j27v6Z9qeuxEo07+6XY0&#10;t3JyMkDr6VXvooGjdVC5IxuNXPEtla6VYtqtrMdoGCpHqaz9JtXv9PW8uTjzSQmDyB61fUj2a2RT&#10;0Dy9N0xy8ZWQsfMz1x7Va8NrbGxe4+zrkyPtYqMgH371FLp8scKWEcRknlJVCTwPcmtSz0E6fara&#10;rdNIwXLemfSpSa0NY04wd7CQxR7xuXODkYok0zTrqQvcWMT/ADcsyA8Vkaj4yisbkwWkAkCHBZm4&#10;JqJfG92q+YbFcE9nqialeE3Zo3l8PeHwOdOhPPBMYpf+Ec8PNx/ZURx3CD/CqGjeK7bVJBbTIIZD&#10;90Z4NXNW8SWeiIqSqZJGXO1TWTbHGGFau0LJoGhPGsbaVEACcAIAaR/C3htlAbTY89uOazR4385S&#10;0di2B1w1Pt/G9lM4SeBo+PvdaV2Vy4V6WJpfDOgD5V09FJPXrQfCHh1o/ntMnvhj/SpbvUrG3t/t&#10;lxc4UjK45zWcvjWOR9kNi5PbB7U9ROOEj0LDeDvDPT7Kc55PmN+fWmv4L8Os+0W7gdsOahPjayEh&#10;D2bqcYOcdfetK01OzuoftUcw2gZJJ6UahGng5dCmPA2gZwUcD/fOaH8FeH412iN856+Z0psvi7SY&#10;nKR75BnkqMCiPxfpn+rkimU9yR0pXY/ZYNPYfH4O0RdwG871wRu/Go/+EE0cNhmk+ob/AOtWlY6h&#10;ZajGXt7gEAccYNVr/wATaXZt5BcllbkJzj2pNsp0cIkVB4K0dJAyTygZ6Ej/AApzaLBYqVtpnAJz&#10;gnrSt4t0nAZvOH+6tK2rWGpsDaXbZ6bXHNOL1HFYaOiIfs2EcNIwDHOQcc1R0I2ieIiZ8lVJ8tye&#10;jetaIc+f5EZRiASVY9RUcGjW7h7krcfM2QY4On41o3douWFlU1itDO1WHTdU8SbNzqkjYkdepb/C&#10;pbrwhYrlIrqTrgFlFWp7GwhkjMCM755EkW05+tSXN2kcGblwhHXnOKfK1qccsLTi3zGU3hCxRWeW&#10;8ZQq5LY4rLNnYT3XkxGVVZgFZsH8TWvqurW09s1vbTMSWHIHUUktjpx0+OaBZBKqgs23AJoUruyO&#10;R4OM5e6ijqPhhLKISxz7/UEU2902y+wRz2+FkVB5gBPzH1qzNcXEpELkAe4p0unp9m8wXAY4+4Dn&#10;FU1JMh4SlFa7lOw0b7RCsjOFBPTHarL+GoJsbZiB0+7mmQXH2cbX+Xjg1LPq8caYRQcjjmqs7EOn&#10;TirMrT+Gltf3hnyB1+XFPvltxaLEpQ4Hy4HIqu9/JcSD7RIxXPIHpUU5xIUVsgE4YVNnfQleyjGy&#10;GpY73wDT5dM8uTyZgVPfI6UtpO8MyyKMlTmtWW3uNam86GP52OAgqXK2iNKWHhV6FWDwnvO5L1MH&#10;1Hardx4OmvNjR3EYCxKuMY6DrW5B8P79LZLgaqpzFuCqvfHA61SW9l02V7S6bbJEcMpahpvU6o4G&#10;lCPvGYPh9fE5M8YGe9VNY8H3emwtK08bbeoHBre/tqGVfOaUhQwByaztaEmrXQjimJQIOS2QKSbR&#10;hiMHh4w905KaNlbgGkEjLwRWo2lmSZoHOGXuRVS402aGQoy8g+ldKknHU+cqYapCd4klrdzSxfZ3&#10;O5R93cM7fpXc/BGxgX4weEYNdu47ezufENks80z4WOMzoGZj2AGTXD6dAyuGIzg9K6TUpl/sqC6h&#10;i2YI24HQ1yVbSTSPYwVOfsrs+qf2pvho/wAIPFHiee2tpLu2t7mUwiBgfMDPgEYHTnr6V82ab8St&#10;Rt5EiTSCPLYh1LHJPp04r3f9nj9pO28RaVo3w9+JKp5sUP2ez1eeTO4DiNJMj0wM/TNeX61ZWL/E&#10;7XLVowVGrzgbeg+c1w0VOLlGS+Z62C9o6yjF2On0PWPDt38Nj4z1zWY7aRZnRrGMFpMAAg/iTgV5&#10;B4u1vSNV1m7uoEmkDXAMUjLg7AuMEZ45/lXefEBNHtPBFxpcUZF1I8bQJGhJ4PtXLeGPhnr/AIl0&#10;8X1rYTSsWG/CEnk9a9HLcI61RtnRn+YOMY010Od8Z6r4c1PX7nUPCnht9KsZpA1tp7XTT/Z17rvb&#10;lue55qQeKEkjEKWR7Ac5PbirHjTwlfeHLkW17bsj56FcYNa/wx8Os/i/w+1pZ/aLi41K38uF0B3s&#10;ZFAXB684/Ot8yprCUnJrofP4RzqyWp/QX/wSa+JX7LLf8EwvCvxV8V/DnSraH4d+F54PFVzrWhRL&#10;Ibi3UyyMCwJcEMuG6knFfgJ+0P8AE4fHj9oHxd8VRplvYJruv3V/FYWcQSGASyswRFHAUZAx7V+n&#10;3/BeT9p/9pn4V/BbS/gTe6K/h/SvG8kg1UR6fHB9ojhMbBFMYA5OM+or8g7C4mt5sxY3HjmvkeGl&#10;UxMJYmW0m7LyR6WKh7GpyX2NO30e3VZJZVDNu4B6AV1XwS+G0Xxf+J2lfDmHU/sEV9KyzXSW6yGI&#10;BSSQpIDdOmR1rkodUk8toTtVgud56k12HwM+I7/AT4p6X431fTLiRbeMSS21tdLG80MseRhiGABV&#10;genSvpMVzxpPk3MGqd9T9t/+CfXwU/ZW/ZZ/4I86n42/ar+HngW9WW/1O6XWdc8P2s89zulaOBUe&#10;SMuzFUVQg6HPua+CP+CQf/BOn4Sf8FB/j/4j134s3U9v4P0GYXk2j6HAizXzSXAEdqrf8s1wTkjn&#10;C4GOo+u/2WRov/BRuH4KeCv2hPDqReDZPhH4w1gaFZu0MYuLe+SBLkBcDeEZiDjAJJGOK8W/4Nr/&#10;AB14c+G/7THxV8S6rrcWl+GdNsLV5Z764CRW8Iu5CHdmOPlVepr5/wD2l0Ju/vf8E45ShCV0M/4O&#10;Mf2Tv2Rf2VfA3wv0X9m74Ajwdc3d1fpfXb3DySXkSJDtDs7uzEFjyfWvyluSBEAoya+yP+C1H/BR&#10;u6/4KD/tTXWpeFrp18EeF3lsvCsHTzU3fPcsP70hAPsu0dq+R7Dw7c3uJpwY4+uSOTXtZWqtDDJT&#10;3HWTrJdCjZw31ywjgV3Kj+HsKsyWOuSJ5DxXBUH7nJGfpXRWlvBp6eVbRBVxz71J5oCszMAO7Guu&#10;WpvDC2hqzl4dO1m0ffBBKrMpBwp5BqudE1CQ4S0lPsENa9x4vYSlYY/lB6561bsNajvEwML7E0ld&#10;mXsKU21c5f8As24EoheMqxOAG4qtNbPDLtY1ua3eodRBwp2rgd81malKJJd4TA9hVxk0zhxFCnGO&#10;nQrGynk5CH8qVdNuGH+rP1xV+0uUdRnA+lX4pMRHaOAPSrcn3Ko4ClVV7mNHpbBQZFIyODikNoA2&#10;0c++K6SfWdRfRm0+cJJEyiNC45TDbsj+X0rMjspnO9EJ+gqLs3+oxWlimtlLt4B+tRTWsiggg1t2&#10;Z8lsMuSRgikuYRPmXyTxwzY4qXK3U2eXqUNDEt4ZA/GfyqeSCQr909e4rRtbOYymSC2YgDnA6Usz&#10;YOGGMcYNJSUiYYHlg0zIG6P5STU9pIS4OT1qWW3R5DuYAZzTbVVWQ/yNNq5lCm6c/Iu3l8HMiwQB&#10;Uc8ccisy4XJyBWlFIgHTr3pt9HHNEqqmMGkotM6q1JShoZAUGtHSr97EnaeD1HrVZoNkmOmRx706&#10;aIwMO4xVN3OGlF0ncnnuXlJK8AnmoGEr9MmrNoy7A23P1qzEVXJ2jHXHpRazudypyrK9zHe1lcYO&#10;etNFm8Y+X+VdHFIrqA0aN6ZFTJHbsmfJGSPQc1PM0T/ZsZO5ywglUHC9e9Nkgml5Ynp3rqxHboNo&#10;t1Hr8tI0dmQCYFBAwCqjpVKo+5MspujjWsJdx4PPfFS/YyI+RyfaunljskBJjA7dBzWRcXkFtcFi&#10;gI7LT9o5HFUy6lh022UIbYKPn4q1CqqGkxwO3vUFxqAuJN4jAwOgojuNxwQefeh8xjSlRjohzg5z&#10;io5w4Hy1ZDAHOMipMReXtIGT60kzaVLnTsyDS7RrkTE7iyRFkA74Iz+majxIj9DmtvwkY01RImAx&#10;MDHn6jFZ8saxyspGeetJyQRw7jHRiLrN2Yfs7ynb6Gq0xZx8vX1pZ4A7/KKnghDsFJ6+tO6Wo1Gr&#10;V9xmW1vKDkDv6V2/wFSR/iLbWvmFBcWV5ETnrutpBj86yLtIRAiiJBgcsO9dX8DUhj+J+hI42+be&#10;rEWHo/yn+f60pVL6CpZbZuzPOLm2k8w4HerlpcTCAW23oa3tc0y1tdYubYRDCTMOnvVKSC3jBKoM&#10;+1HtLqx0Qy2VGfOnuVwXVcmoZ5n24H4VO06ED5eR3otzEzkuox2qFZM2mnJcqZUtrqaF8g1NPdSS&#10;8t2HSrJjgzlYh+VN8iMnGOPpTum7kwoVYxtcoSq8j5A7ULE4FagihKACJTj1FSJBblMeWue/FPms&#10;EcDKTuYFzHIxwPwqu0Mi8EflXQXdrE2CsePXFUJrYZxiqhVR5+Jy6SdzPSN+eD0pUikJ5zWlDAir&#10;gqPyq3DbQbdzIOKp1CKeWyktzLW1kcZAJ4qbSoWXUIML0nXg/UVbmKxsfLOKihfZKJEYhgcg+hqF&#10;Ns6HhIwdrlS+hZp34/jNQG2kPQVsRRRSv846nJqzFYQOoYxAfWhVOVD/ALN9o73OZeF04IqWzmeO&#10;QHJHpW9e6TbyofIQKcVjSWzwyYK4q1UU1ZnHUwVTCTUkeg+EvGeh2OnRQ307eYowwWOum034gaJd&#10;XCWtq8hLsFQCLqa4DwH4et9akc3YJVMdGxXc2Pw/srGaK7tW2ujhkIYnBHIrzq9lex97kTxNTl7H&#10;dSeCfE40ttSWBHji++ofLDjPSuBvfGWhgyRySODyD8ldrcXGvkzR/wBt3IEpO8ecRksMH8xXFXnw&#10;+09nbzSc7j8wY1x4d1bvmPqM1h+7XsjA1TxNo80mYZHPqWSsDV9Vtbr/AFSsD0+tdFqXgmyjBMbk&#10;Ad81zOq6ULOXZG5IPQmvThOyPg8XCupao1/AXhfWfFtpqttoGmzXc9rbC5lit4i7JAmS8hx0VeMk&#10;8DIqMaJfrwYsnH3a9y8CLF+zf4d0zxX4Nso5bvx38M5bLV/tmXCrdSfO0YzhSBGgH4+tcMtqd4Yr&#10;0PpWEqt5aHmK97nE3Gk3Vhbm6uYsIBx/SubuZHmlMj4yxzXeeO3eW1W2iU+WgzkD7xrhJxl+Pwre&#10;nK5MouxEvXrU9vDDO5SWXYNpIY1CwAHFG7jGcVuZX0sIFLgjdivoL4Xf8E/vEnxO+IPwr8B6f42Q&#10;S/E3wvNrUUkWnl/7PjjaUFXG4buI854+9ivnuQkLkHmvvP8AZ68R69p37TX7M7aZNJbyab8KzKjR&#10;vgyAx3blT7HABFcuLqzpUXKO+v5GT1qJF34J/wDBC3xH8X/CEviiT43xaY8Gq3VjNaHSDIUeCZom&#10;yfMHXbn8aZ+0F/wRc8Dfs1eCm8W/Ej9ra1hkkBFjpkWglrm8k/hSOMS7mJ+lfZviT9ozU/2VvA3j&#10;7w9oGireeKdX+JMVt4V0+X/VtPqUUU0ZI/uhnf8AlXr37Nf/AAT0stE8URfHr9p3Xn8d/EOYCUXW&#10;oDdaaUTz5drCflUDpuxnjtXxVTPMfRk3OWnTRHrrDUlBNn5r/sj/APBB/wCN/wAefDb+M/iH4m/4&#10;Q6wuF3aXFeWJe6mQ9HaPcPLGMHk556V0Hxr/AOCVNv8Ase6roXwr+IHxCTU9I+JF5Hp8HiYaaY10&#10;25DqF3LuOeGyORnmv2w0LQ0WTAjAUcAKuMD0r5p/4LN3Hwc8M/sZ3ms/E/Wrezv7HUre68MRsAZp&#10;rtGHyIvXlC2T0ArCnnGPxlblb0fQ7cBKEKnKj83/ANtn/ghHc/sg/s06x+0TJ+0Amrx6SIM6e2j+&#10;V5vmSKgAbef72enavzuuZcoVP619Q/tmft7ftDftD6UfDGsfFbV7rwlfwwlNEkl224MYAHygckEZ&#10;5r5dvI12jDc96+zy76x7L987s58xpKlJqOxnSxl2NMa3kIwB9a0LeINwwHFa1pY2MiK0lv6civU5&#10;7HhRy91le5zC2khPNTrav5Z4/SunOm2TMdkC45xxQLaxEZT7OOnXHSpdW50QynlOesPMt51mBIKs&#10;CCOtamp2MltNFqskhlimferk8nnkH3q8thpzAHyB8o/OntpC6mPs9m6q0UZYo7cEdeKylUuzqp4J&#10;wp2Mz/hJru28Tt4g0qd4JlufNhdTgqc8V794U8PeKfjTY2PxT+JMwutCsMrexhz8sZOGYAdMEg/g&#10;K+dL23EUvyjB9K9Q+Anjb4lX9ldfB7wrehrfWInQwPzjIwcZrmxlPnp88d0elkOJeGxboz2fQqfF&#10;fwpoQ0B7zw3q63cWnX8kAy2W8kk7D/SvJ7q3ZXJxx1r6Q8QfBPTPCNpYafd6uINQvIJbXWLC5bpM&#10;OVceg6YrxDWtKj0+/uLG6h+eKQrgexrTBV1y2M+I8qcqvPtc5gqxOM0ojk24ANXxZqs+QOCatNBC&#10;h+6OO1eg6yPkKeXTk3dmN5EhPIP5VNa2kgcMa1ooIGIYxjParDRQfdEQB+lS611Y66OVLmTuUDna&#10;Bk9O9QvE3UVqeQh/gH4UG3i6+WDWXPY9CWClJGUInIzinrEdu01pPDGxwEA9cU3yVHIUe1DnclYF&#10;x6meFeM8VYhnkVdu7juKmEaZ+4KkSJDyqD3J7UuZM0p4ecHowjlyBnj1NEs4AIU5570ph7j0pDFt&#10;JyMildnY1OxXlu3VSoJ/A1nXaPISR+VazQqTwlIIIx1QflVRnynBiMLUrqzZT8PIIb5RKuVkyhx7&#10;9P1xTriKVCUYEbWI5q9EiI4ZEAIOQcVb1WBJ0jvURQJlyQvYjg/rV8/MiKeB9lHlOeZGHOOKBIuQ&#10;rCrV2pTjbz2rPbepyelVHU4K6dGViwU9PTiprVPLO8Eg54NQ20mRtNWFwB1pczT0N6MYy947oLcf&#10;EnwxLf3sqNqWmRBTIqDzLhOgL46kDA3d8CuJu4MLtYYIzkYrc+G3j+/+Hniu38RWVrBcojbbm0uk&#10;3RTxk/MjD0IroPit4OtVjtviD4cii/sjWAZIEhYHyWH3oyP4SDx9MHvXTCi60eZbnRKpD4H1OX8B&#10;+LJvDN69tdoJLC7Qw3kTpuBjbhsA9xww91HvVfxx4SuPDmrPZgmSCRRLazgfLJG3KsPwqs0IB+X+&#10;Vdv4auNM8c+HH8K30kcN9aRtLpsk02AwHLwjOSSfvKOmdw9KuFWUlySOaWDjB36M5HQlbxDpD+Eb&#10;1gJYyZdLkI/i6tFn0bqPce9YstlcxFoJIyCpwwI5Fa80MtldboWKvG/DA4IIPFbOqwrr+lrr9si+&#10;aPkv1Axtk7N9GwT9c1MnzK3Yj6hGMvJnIW9q4OSvHap/LYdsVdaIBiT69ajMY3ZNcUpNM74YNQjZ&#10;FRkYjH9Kilt5XO1VPtitHYo70BQBgUvaWFLB86s2ZP8AZ0n90/nRWt5Y/umin7VmX9l0jnvM5zj9&#10;aDIT2/WkCMeQpo2t6V26HzN5FvTdav8ATJA1tcEDPIzxXT6P8QJJGWO7fBA4BauMwR1FKDigFJ7M&#10;9Rt9ahuo8xSZ3Hr3pj6VBeuzOyggcN61wekapfQyrGkmVz0Jr0Hw9fWSW8ZuJRvccEc81EpJaHfh&#10;qM5LmQ+fwpbGxZbiwRjxhgvNcHrelSWeoPGkXyhuAO1el/bJXBETnbnAc9QK5jxJpD29wrPJvSTk&#10;OVwc+lQkmztnFuNjmliKxjNCuYyQenpWoLKNwc9apXdskeXQnp0qHTaZupwUL3KnmJuy1Mb5sYIx&#10;moJZSJOeKfDJnrScGjlVeM5WHMzHgipIUxzShA2GFO6DbSubxhrdkVyiqNynr1qqSc8+tXphuhI4&#10;6VSZSGxitInJiYtTuPBwelSCRQnl4Hsai7Yp2D1Izx60hRbQhIznFCtsPB7UhBHUU1l5JprUhtrU&#10;kD9AamtnhVt0sQcY6E1URiOCKnWGXaHAOKUlY0pzb6D5GRmO1cDPCjoBUMseRlfXpSvuHJJqW3VZ&#10;D8yk0l7qLt7V8pScMKYScZrS1LS3ggE/RSenpWaWw23FbQkpI4MRTdKdmWtOiDyfMf0rRuYEkQI2&#10;OO9Z1iGcgIOc8VcdnClTnNYVL8x6eD5fYWaM6WERvkg9alhfjg/lRcDn1piEDgmtN4nHZU6mhYD+&#10;3ahT6n6VGjc4zTqk6YyvqSZxyTSNjGCcVGZMnH605ElK528UmNS5nZIRmVRwf0qLzBuA9adKCMk1&#10;F0IPvVJXOepJ81jpvCUsVhBcaoVy0KAKPqauDxB4lvpPtcDn930CICBWHpdyVt5IC+A4GRnrWpp9&#10;zcWyhoJgAOqmuWpoz38HHngK8txrl08l6+JAvZcD8qveHLaaG/ktoLpVxg4I4bFVrWR5bh5WALMv&#10;UCtDw9p8mp67aacjbfPuFVmA+6p6n8BWrS9jc7owSnZnS/EKym0H4VQ6TL4ciim1e7W9N8w+doEy&#10;igexbcfwrykfu33YB56V6Z8VNX0q68UXWn2Otz3elWmLbTpJf+eSjAx6ZOTx615vdxos7Ih3AMdp&#10;B6isqDdjhx1OKndDLiZGUmMEA9qpNAZdzDqBnBq8tsXYACrUul2ItvNjuDvx90jvW6nGLPOqYapX&#10;V2Y0ELbuRitO3t7cRku5yO2OtWdP0RJ9PnvTnMf3RUE0xbhVVeMfLSlJseHw6oxdyjcoFc4HGarN&#10;16VpNbu0ZfaCPcVQnj2Mc1cJJnLiaTi+boMAyatW4OwkCqyKWbC1o2Fs7cBCfwom0lqGEpyqTsix&#10;ZaLd3yCSALyP4mxTZrV7SRoZ8ZU84NX4Y0SIxzDDD7uR0NUb+RSxIXFc8Z3lY9uph40afMJZQLe3&#10;PkPJgEdc0yFfJuGicAlGIP4VWjnljlzE5BPGRWzY6Bq0dmdaZV2dTvblq1m7I4qN6lTyM6+mBOQm&#10;MVHBcgdT2qzrAhmAuYlC7hgqOxqnp+m3upXYtLGBpJGPCr/niiNmias5wq6EkuqMBsjH1Pep9L1K&#10;zDbb6FiCOqnvXS6d8FfFl9AQ+jTiTHHllGH6GqWpfCLx/odqb7VvBupwW4BP2h7RthA6nOMYpNxN&#10;IxxfNzLYydVv7PzAtgxIx8zYxXW/Aj4c3/xe+IFl4Thk8qFiZb66f7sECcu5PYAVyUeiOZkiwSz4&#10;2qF5Oele5eGUtPgZ4Cm0lZRHq+qIr6xMCA0MWMpbg9QSeT/9auetJOPLHc9fK8NVliPa1vgjv/kd&#10;b+0r8ZvDnhTw9b+Efh/GtvaWUH2TRoE4O0Ah7hsdyen19q+Ubvzbu4aR3ZmZsszHJJrZ8beI9Q8R&#10;a3LqOoPlmOEUdEUdAKPBPhbUvF2vW+jafCWkmcAkDO0dz+VdOCw7bUInNnOMnmmMs9uiPTf2RPgr&#10;deOfGdpqVxbsYVuAkBMRIL92+ijmvvT9qLxV4L/Z0+BWnvoVy0F8IDBoixtslIwRLOxHbOVB7nd2&#10;xWt+xn+z54G8AfA1te8TQLayCMzSXUy4a1t4+ST6Fj+ZYV8Pftu/H6++NPxWu4tOkxYQP5FhAG+W&#10;OFeFA/LJPevsJ8mX4S3UhU1h4qlHdnn+lhPiJ4wl1/xFfNHYQsZbyeTnAHJJ9zWf8ZfjBq/xQ1q2&#10;SWVo9K0m1Wz0WwUALbwL04HG5iSzHqWYk8mq2peIbm38Lx+B9JgwZJfMvZE5Mh/hT6CuW1GxnsZz&#10;DOQSOu09K+Kqv29dzkb1qrpUlCB0qqJ/EWiNYyLK8jW4VS2RuGwY/Ovqn41SeMJP2vPiRN4NtrXT&#10;J4fC+3VbK4GFhjEVusqpu6EH5hjFfInw7jjuvG+jWtzMyRvqcCs69VBkGSK+pf2iT4dl/a1+KEPj&#10;XxFP5kOnPHY3VsxxdzL5CoHI7MoIPvXkZhG1RLyf5o7MrlzI8T17VfDmn69LCmsTOQqFzICcNtBI&#10;HtmrWt+L/DF/Z2yRa0d8SkHCnvj2qn4zhgl8VSDVNLhiYQwg7E+8uxcN9SMUXWl6Bc2ySRabErBT&#10;wqD9cUqdOnJI9+FfEU4Oz0D+3tEZFWPXd7kckgj+lVZb6CXKpfox7AP1rBXTpdcvRFaGGFSpYBIx&#10;gDdt+pPGaYIrnTYpxdWcU32dtso2DcuejZ7iuuNNHn1MxqXfMX9cg+3IotZVZwRkbxxVKPwp4jv0&#10;ItLEyKBltjg4rKu5Lq7ga7VIkjVwMIoHOP8AP51VS5ZepPoa6FB2ueTUxSlPU2r/AMDeIrSES3Vk&#10;qBuAGlUH+dY91o19ati5iCE+si8/rU0CJPa3MrcmKMMvP+0BVnUfCGo6NqWm6dfFfM1Gxgu0Cn7s&#10;co3J+O3B/HHarjdI46zjKaRmRWo83ZJIqjPLdcflV23nhtWMYIcDo4X/ABrr9P8AD2ltqrS6oiSo&#10;tsogg7KMDr+tc74nitbfWnhghWMKAGRVAAOPQVVmzojQ9kk31M2803UNWje6tLV5Uj4dkUnb9ayY&#10;9PlkmEKp8xOMEd6734Y6gtlrrW5cCK4hbcCOpAz/AI0vxCsdMh8Q2t/ZIB56ZmAUDDA9f1/SrTcE&#10;YVsBGs+cwbDwg9soknuE3YyFXnireoaPJcbI4Jt27gA9qbNPJ9tMQJKA9u1UbrUriGTar8ocgjtW&#10;MruVzspRo4ehylfW/DeoaapknjBUHBdDxWZbRt5mBn8K6E62t7pk9vdMS5QkbjkH6e9Z2jiEX6PM&#10;uVByRWyfunjzoxlXTRat9Iv/ACTM0BAAzz1p4ncWpt9mTnj/AArVi8QRzBY5E2n1Apk9z4ckhBV8&#10;T5Ayqnb7+1YuOtz2IKMIWZzF6JY2JeMrn1qsbpWBUg123i210+60FpoNr+WqlZF98cVwMg2TFa6a&#10;aTVj5/HOdGd1syxDIPMHOM9aarqGO7Jz0NMViACD2qOV8dDitNXocMp8q5i4yxEbklXHpUbyLkAN&#10;xVTe45Bp4LY5an7NiWJ5h80g3EA8VXZyxxmnOwJxmmbcvjrVxSSOWrOUpGv4WYRalFI65AycYz2N&#10;bNlp0ttbx6kYiyA4b2PapfhtpsO+W/ngDeUvyFhnBrrjb6fcxMjwKElAyRXBWneR9lk+AlKhzM43&#10;UpJ7/N/HE37oje4HU9qw724leQuzEknnPWvS9P0/TtOT7NEA27+I+lc14906xxHd2aIp3FXCgDPv&#10;RTl3KzHCzhHTQ5eKZ8jmuh8NSQIrhiQzLyayrDTJbjIhC+5cgD8z0rV02BbQus5RlPQq1XOLbujm&#10;wMZRl7xBqE8ct2WIxzzmnxrpgB8yQ59jTn02Ce7O6YJGTwpPzY/pWbexCF2MZbYWOwP1x2qI031R&#10;016zjJ2C6liMv7knb71p6PcwwWx+Ygk/MueorD385JFadneWTaY0EgJmBO0gdvrVShynNSqqctSJ&#10;vJDzAjAZf3Zz0+YH+VRQyRFiASTTpre6WEym3Ox8AOV988Gm6escdyjzDIDAsD6VPu8pXv8AtrdD&#10;pBqUNrogt4btwrJ86kdDXMTXTIxArp9V0q1k097uCQKqpkKK5S5j54/WlCN5am+NnKMVyj4JzM6x&#10;j+JgKnSGfUr1kiTczuSMfWqdorCUMp5ByPwrovD/AIbuLpoZROIi5yj+nvVTtHYwwdOripcpl6hp&#10;dzpzBblAMjggVW8zPQdOtdtrngaZojcXurxEqvCq2d3vXF6hZyWU7R5Bx0I704SV9TXGYarhWNVg&#10;epreksdLi0bdwS8eS5HIPXiuaEzZya0ZZ2m0wMwHyEDPtVtanLSqxcXcoTTsp2KxwKjEzntTZNxb&#10;ilQqisHTdlSBzjB9apRVjgnUm5XF3nOSa0NGvFtZj5n3G4PtWcoJ4qVDt+XFaw01LhL3tTauJ4YT&#10;CkRDFAd2BUOsyxJpyxRkfM3QVXsWIcOBnbyc0ayqh8qeCMgA1Xtbo66icqaZm/NmkKueelaWh6VD&#10;qU5jmuRGMZzjNSW+l2rxzefcYZAdgHes1LyOJUHKN7mVbQl5MDA78muo0281PwvoK6jpF/Jb3Fxc&#10;MjT28hV1UKDgMORnNc23ySda14rs6jpttpEKfOs7E8cHIAH8qzqvS50YSFpcq3Hz+KPFuoRmCfxF&#10;qMy/eKNdyMOO+Cagkvde1q63XV/dXUzjBMszOxwOOSewFegeD/Del6GBHcxrJNKMSOf5D0FUvE9j&#10;pPhzWIdbsrIAMGJQcDPrWMZ2Z68suqqnzs5TS/Gfivw6vlaVr11bhdwCpIQBnrx+A/Kqmoa7rOuz&#10;tNqWoSzPIfmLt1p3iG+i1XUHu4LZYlc/cUVP4U0GbV78RxPjZ8xJ9BW6aSueZ7NyqcqRnIJInDg4&#10;IOQa6bRPE2t3mbee73qxXOEUd+vAq5deGri6ikt54kBz8jqOhzTLLQLDT9slvdvI4IEoYYw3J49s&#10;d/rUSk5o9OhhZ0aiZpa1qcp0+3sLa5IV8vNscndzgcn+nFVdJa2g803dsHLZ2Mwyc0t1PF58HmOG&#10;UQ8AtuwSTx7fSql1YvLcmSNgAeenA+lTCDcbnbWmlLU+r/8Agnp4N8I+ONI16TxreyR22nTxSW8a&#10;yzqqBt5c4h9do6/hX9RX7Ff7P3wj0H9kn4cadbeDbSRf+EL06SSSUtIZXe3RncliSSzEn8a/kG+D&#10;fjvxR8OZPtXh7xDPaCbKXSwyfLKncMDwRg1/W7/wSQ/aZ8J/tU/sAfDnx/4ZlHn6doNvoutW+RmG&#10;9tIkhkBA6BtqyAf3ZBU4egoVbs+YzxzdKLW1ziP+CiH7GX7Ofjm+8G+JNW+F9p/aMPivRLaO8tpp&#10;YXSKTVLdGA8twMlXYE4zg9eBX4Qf8HO3wy8G/Cn/AIKe+JNG8DwalDZ3Wg6bczw6lqct1tnktwz+&#10;S0zM6xYK4TOFIYKFUKo/o8/bV1nQPDvg/SPEXia8tbOwsvGHh6W8v72YRxW0S6vbszszcKoC5JPQ&#10;Cvwh/wCDpJfhD8df+CgPhvU/hB4rs9dupfAdnb65eaVeR3FukizzmNQ0bEbvLZSfYrWkOSVXQ87B&#10;yckubz/Nf8E/IzQPDureJNUTTdJs5JJXOF2KSa/QL/gmx/wTos7zWbL4l/F6xDrGyywWkq5UHryD&#10;1xVX9j79kDQvBd7D4o1MJPLIoO2U/d719beL/ibpfwr8ETXsFxHbiCEsmwjAOK9inGMIczPOx+Jq&#10;1Z+ypvck/wCCjf8AwU88U/sk/C5fhP8As/8AjG70PVL62Fv5+j3RheNCuDyhBGBX41eLviFrnjLV&#10;bjX9c1i7u764naWW6nlLSPIerEnkk+pr1X9obx7q3xx+Jd74i1eQz/vGW3Bmz8meO/WvJtQ+HniO&#10;11UX1xZyJprzD99uG3pyvWuCdeDke1gcplRpJy3Mi11u6m1e3e9uJZgjcB2J7e9dpHcTx/D7U9b8&#10;4r5Wo2cItlQeXIrpO2WGPmYbBg9tx9a5zWrDS4JcWaxl1GeO1XX8SabB4DvtGe9jE02o2sqR9yqR&#10;zAkfi4/OuebU2evCDptFnWJ5/MjEIiw1rCw3QJkFokJHTpknHtiqrXt2UBcQnPX9wv8AhVLUNe0+&#10;6nRlu14gjTqeNsaqf5VFcXyWiK8rnDjKAHqKSgd0KqtZmh9puVIGyIgesC/4VFq+s3dlYNJ5FsxY&#10;gYe1Qj+VZ8evLNGSlpIxTuo6VR1rWDqEKoFK7WyRTULhUqq1kJD4gvY5Wc29s27+FrZMfliph4qv&#10;EkEi6fZAg8AWa1mZVtojJORyPTmpVtZ3YpGhLDqAOtW0kc0bPoaMXjG/SfzlsbNflK4S0Uf0qKTx&#10;VPKCW0uxBznItQKoTQSxpgoQR1qAvsjwMdKqMLmVWooLVHReGtQhSaS5hbyJHA3AINpI9B2qDUNZ&#10;tYr5nexhuHb75mU8H0GCKqaJfSRROiWqPkY+ZT168e9VtSD3E73EEW1VG51xjH+f603S1J+sxUdj&#10;T/4SG2Zt8vh+zfjqQ/P/AI9Uc2rWksZVdDtI89SpfP6tWVDOGTBIzz2q5Dpd3cWbX0aZjU4z61E4&#10;8qNqVRTsdBdWFgugLJJYReaF3GQH5iD0rHttZtITG39lpmPoRIQc1ahtLy80xbF3bdjhc9hUZ8IX&#10;qWP2suN2eY8c4zWcdzeUHYTWdbTUxFZLGFVnBJEhIB+lT+IxBDZwvFFEhTGGTg/hWTqdobdvkPKk&#10;ArT9cTyooVRy3GDk55q3Dc5nW5Gkzd1DxPa3mixQ31nI6SdAsuCPfOKvtPa6bDFC0Dqgjwqhwenr&#10;xXGXPmLaxAS5RTwCOlbdj4gaGwV9TuUbjCrs3Hj+tU6bTuVRxkbamhFeQXt+bmJJEwNm4sD9SBj/&#10;ADipReJaX/k21zI6tH867qxbPXDqGrolkPLHzEKSBuIGfwNM1LXrqzuCyQlHkX5S47Z5qOR3OqeM&#10;i6dkNNp4buJpGe5u1IYkhUU1BLB4cTPl3N2fQmNf8aggmVi8kjjpmrnh7R4NX1Hyrrf5GDl4/Wqc&#10;eVHFFxqS0YWkHh8SxyHULkEMDj7OD39mq1qFjol3dtM2qzgseP8ARwce2d1VfEekw6NeMtsX8ojC&#10;GTgk+1JYXAMRZ7lEIzgM3NTyKRo5uHUmTR9GYfJrMo9d0H/16ZJpOjrlf7Zcc4ybb/69SteII+bt&#10;GI4WorvT9UitTqDKDH1YZ5walxS3LUm1e4k8elzWyQSa4R5WRnyGOapW9g19qK2WnTs4Jx5mwjj1&#10;xTI2Em8kdORxWj4Kv3s9UkMcRYtGcbTyKco8qTRkpc07XKt1oyWGqnT72/WNQMibYSPyFW47PTIr&#10;Z7ePxGpD9R5LiofFN/PqOqeZIjgqoGXHOO36YFZ8cwhmBmOMeopRipalOXs3ua2m+Fzqk7R2upJt&#10;VQd5Qjn6GoLjSRDfvYz6kgCAbJCpIPtxUmkayfnjEfygDDDqKr6pqWbglbcKjnPK/eANSoK5bnHl&#10;vctWlraWUjGPxBFypHyq4OfpioZNLtmJc65bMSfV8/8AoNUDcoQACPfFPZXcKkWMscde9U6aS2FG&#10;rzLRlttJaaMA63bFQcBWd+P/AB2nwaF9ncTjXrAEHP8ArW/+JqlcWN/YMHuoWUE9T0NRzuNq88nr&#10;mkocy2JUtb3Ou8JvodvqtvF4rvrc2NzeoLyeA73SLPzbfTjNewftcX37KGga1pi/syatqU+nrp0Y&#10;ukuLrc5m2/MT6AmvnO2zNIkS85bFaGhvDbarIZmw0eQiMmc9q5amHm6yndq3Toe5hs5lh8JKiop3&#10;69V6FyzurDVtRH2u9kSMHcVmmA59Mml8S2C6ncomjm0SJVACLdoMn1PNY2qGOTVJvLYMMkggYHSo&#10;Iir/AHmx2rpSk1ZnkVMS6js2dJ4M0ezsdSNzrf2aVEGEj+0IwZvzrrbnWvDcEJZ9NtnCAn7yHp+N&#10;eeQ21l5IYs249KXbJaBbySBjEWKq/aklKErnbhMUqNJqx6X+1H8Trb9of4ln4leHvhvoXhWKfT7a&#10;AaJoLlbaPyolQuA7FsuVLnJ6scccV5wfDOuMm6OBWOcYEy8frWTduxkJ5IPIpkM0qSeZGcemK0al&#10;a9jz6uJc6rNe58K66luC9spJ5K+auR+tU18Pa0W2fYTnHADDn9a0NH0231i2nurqR98YG1UH3qxr&#10;4GGXy1U8Z4NRGTZlWjaPNcux+GdXN0lrLaGNnOFMnAqC50q7trw2Pl73HQR85+lJo95Fb3G+43AY&#10;4YdQan166gmEYtzwF64xmjVExUHTuW9A0HVLfUre7vdHuBAZMNI0BK46ZzjFWfG9wdD1zydOlCoy&#10;K+U9f8isLSDPLfRxCVl3uASGIwM1e8SWNxPMLiNHlESBZZMZGQT/APWp7hGpNU/c3O78MeKLPW9H&#10;in8nDxssbxqeFPr9K534laY1reR6nD92QbXOec9v0rI8Fy6sNVW1tCxSXiVewX19sV0Hj++t5rH+&#10;zIWaSTdnOc9K1SU4HZ7epWw3vbo4szsSQD1rV0bRtRuCZYZljGAcsep7CsYA+bjH5112gPZJpMSy&#10;yLyCWDH61apqWpxUpSk3c5nU4ri3vJEuWy4b5iD3pYrxjEY3AbIxkjmp/FC28d+xtsbGAPHas+0P&#10;mPtJoceRaGbkva2N/R9PsIbSOWZQzSnPI/SrWoLbpaGIIoBxtH41TlaGFIIlnQCIAswPUiobjVGl&#10;nM0KF9vQv/SuVp3senScIwLD6h9hMSxthRwcDkVt+FNUYeIFvLi4aU3Em53dsszH3PeuVu7pcqZD&#10;5j9ck8LWpoWia+LmHVY4MxkhgQwyRTlFOOpVFyWIThq0ekeLtFudVaxuVJ+wwMxmw4HzkYUnPXHJ&#10;r+hj/g3D/YA/Zyv/ANgez+LnxR+Evh7xXq/im9lkiv8AXdIgufLtkOxY0DpgfMGJPXn2r+drX9dn&#10;v/BLaU0EguJLqIRBerHdjHNf1Ef8EZrbWv2W/wDgln4W0HXwJn0vSJL9YpSfleXMrr9NzE/ia2wP&#10;tVpHQ8Pi3E06NWLb3Pxn/wCDlT9l74Tfsy/t+XPhb4K+BdP0nTNY8OWusnTLKRgLeSXzEfapJ2KX&#10;jLADAGSAAMV8Lfs5QPL8dvh/p8kYPmeLNNR+fW6jH9a7P/gqD+2d8Wf2zP2v/Fnxh+JmvPc3p1Ka&#10;wtFiGyO2tIJHSKFAOiqufqSSckk15R8P/Hg+Hfi3wx4/ltWuBour2l+0CvtMohmSTaD2ztxntnpX&#10;Rm3PicPySethZbKSoqR+h3/B05+0v4S+I37VPhv4CeDdZhvV8C6ZL/bTQNuEV9Oyloif7yokefQs&#10;QeRX5ZwziNi20En1rf8Ajf8AFDVPjR8YfE/xZ1gyrceI9eu9RkSaYyMnnStJtLHrjdjPtWFoWj6v&#10;4l1i18PaDp017fX1ylvZWltGXknldgqIijJZmYgADkk4rycuwccDho049DeriXVqNsa8jOSfU1+l&#10;n/BGb4Dfs6+Kvg7qPjf4h/DI6t4qutbltbTUbiYmOG1VIioCsCg+Ytk4ycivzcm0y+0vU5tJ1ayl&#10;trq1maO4t5kKvFIpIZWB5BBGCPav3x/Z+/Z4/Z7+G37N3g7RvMurHxldfCuwkvpLKOZB89kknmOU&#10;O3gnqfWs8xrOELR3ZrSlTc0p7Hzr42/awi+Hv/BQfwLZ/C7xDY6H4WPhS+8NWsVoYylvZXMgE+EP&#10;yqS6Z5HOOnNfKf7df7UGleArfxP+zD8C4fDsGm6nLAnijXdB0G3s5NQEMnmRwlolBwrnc3JyR7V8&#10;teIL2+n125uZLuSR/tD/ALxnOT8x71m6+7SGNpGLOV+Zj3rOhhGrTkdOJjRcfdRmiV1feG+bOc1a&#10;Gs6gfvXsjcY+Y1VETnoKXynBwR+dejpscEedO9jd0nWzcZivX5AyG6cVU1PWLm63QxNsjPGB1I96&#10;z4i6P1x25qYNGPlIyc9aR0qblGzKT27sc579KlgnltBlfTArR0pLQPJcXUBkWKMtszjJPAH5n9Kb&#10;ca2qJj+zLP2zB0/WhTdznnRVNOSMZmlkmLuSSTyTUl9L56qAgG0Y61aTXFdtn9l2h9xDj+Rqzc6Z&#10;atp738sojkJBSJF+U57CtL2Zxwp+0i9TGtmaN+uM1pwSlU+917VRjuI4SVa2jbnq2f6Vp6VfWszq&#10;j6TAxx1LOP5NRJs1wT5Zcpb0xEu28iRflIySPartparbRGYptz3NPtWSKJp7bTIE4xw7857cmql7&#10;rYWNraSzTax4CueKrmtHU9xezhG7JrWOO91RHhUYQZBI6mrd3F9ohkihiBZiOAMVm2WtRQL5kFmq&#10;nByd55/CnW3iJYmPlW3JHP7w8/pWLd3r1NqVWilqi/Y7dPVYRE2SckMO9YniaRba/O0YJUE89+9W&#10;bzXXul3LEUfoGD1lajErKCzlmJ5JoRy4yopQ9wqxXBnk2549TT9Rja0I2tkkflS2EcMbF2h3hRyC&#10;2BU93d6XOiLc20o2jBMTj+orR7nitzdFuT1KEepSAYdfxpsmpzscc49qsbvDZJHk3Y44xIv+FKse&#10;gHnbddehZf8ACquupyqpXkrKRUNzKRvINJLfvJgODx3rRkbw0IfKSa8HcAhcZqtJa6VJgWVxM0hb&#10;G14wB+YNF11RL9o3ZSH2V4GQKRyPU1ZF0o6VSurSSyADjBpsEu8/MTSeqO2liJ07RZsWZvLgMba3&#10;aTYuWA5wKfHrGMB4we3WqttPZom0XsiblwwCfp15FJJ/ZxGUviT2zFj+tYe8egsSktzQW+jkUOO3&#10;rUZumaXESliTwPU1Tie2U4N6AP8AcNPaa3jIeC83MDkYQilLmN44tNWuO1yO/wBNnNtf27wygAlJ&#10;BggHoaxXje4l61s63FeXKi/vb0TO4GcvkgVnK9vGOSM961p+6eTjL1qiUnoMj01gcH0zTGtmjfDf&#10;rWq2oaUBGbeMqRGBJuOct6j0rN1C6V5GaMcE1d5NmFWnh4U7xEE+35S3FPSVSMCqKybn+ZgPrVmE&#10;rjBcCq5bGFKu5Oxf0u6NneRXC4ykgPI96sazbrFfSwr/AASEcVRtVMz7VdRx/EcCtvXrLbNDOZUz&#10;LboT83GduD/KsZbHrUPeiYyYB5OPpTZpBG3B/GrYsyCSZoR/21X/ABqGOzR5tszfL3KMD+tCZE4t&#10;aRKb3bZ5NdL8JNb/ALO+I2hXshJEWrW55/66LXO6jDCkmIM49TU3hSVrfxDZXAbHl3kbZPbDA1Tj&#10;FxOONWrTrWOn8eBYfGWqQbAuy+lUrjGMMawrm5QIUU5966X42Wxsvixr0CFcNqMjLtPHJz/WuRuI&#10;pAnmEryegYE1mlqetUxLdNWIJphnNTWTqwyar3FtcwgPLGQG5XPepLVtkXLAVrZWPNp1JKtdlyac&#10;FNoHfrioftCJwTTd28546VHcQyk5CdOuKmyudNStJK6LK36YwMnnirlk4kBY9B1rGigmycRng81q&#10;WYaG1xnl+oqKisjbB4idSXvFhoVmJ2Zz2GKrPZkuFPGakaaRGAjbDdaY9zKW3Skkj1rCKkjvqunJ&#10;6kFzF9nYqGzimLc7AcU+8eNwDGeo5HpVVgSCR6V0QWmp5dapyS90Sa4560RsT82aiZHZuKlRWC7s&#10;VdkjiU5yk2yeOfb3q7DfL5e0kYFZZJB6Gnolw3Aif8AalxuddPEuGhqreQdycemO1VNRS3nfdER+&#10;IpltPJayCRowSP4ZEyD+FDs7uXMeMnsMAVCumbzqKtGzOv8AhWixpOzDkOMYHNeh22CU5yGPOK4H&#10;4ZxFYpS2f9YPl9RXe2ZbzQNuAxz06VxVdWfa5DFRoJGvdxkTlQO4/lWJf7WkY88HHH862p1VLsh+&#10;Pnxg9jWJeSZkYMmDuOAayge9iV7hz2s4YNwM5+auM17/AFoK9+uK6/VwTIzhucHIzXGa5IxnPzCu&#10;uPwnyGZNJn0B40j/ALR8E+AIUDAxeCLNdvqfnNW7X9mH9oTW/AZ+JOi/BjxNdeHwjSNrdvo0z26o&#10;Dgt5gXbjPGc4rrr7wbaS6X8MrF7cul94V0FAgODIZ4ovlB9fnNfvP+1ze2P7J/7GOqeFLO+0Pwz4&#10;Wk0UaTpunXAVPLgEYyNxIy2c46/ma+SzbOamBxUKUI35meDThGV2+h/MP42sbiyLW9xGyMByrrgi&#10;uDviFk24x9BX09+2dq/gjUrt7rw94gsL1nl/5dJQ+0DPp+FfM2pqrSgoDzzivqMFUdSKkzlmm72K&#10;X1oI447U4IR2/Slf5QRXomFtCNyAmMd+a+3PgXqUx/aj+C0sUYJ0r4Ls+wHumm3cv4V8RsN3FfZf&#10;7Pqyp+1v4cjYhl074E3WMH7uNCuAMfi361xY5Xov0ZlZ+0R9H/tbeJ/FniT9rb9n/wAR3mnLbWfj&#10;u68LazLbKCQk8cyxYz3+Vl/IV+v1rZ3UcKkwcYGcelfkP+1j+05+ytrGsfsq674e+LOmXk/gzVNM&#10;PihbUljZWsUtqzM5A4xsfjr1r9Frn/gqp/wTz0TQJtZuv2m/DkqW8DSeRb3BeV8AnaqgZJ4wBXwW&#10;OwleryWj3/M9eTbgkegfHj4//C79lT4S6p8Y/izrkdlp2nQFljLDzLiUj5Yox/ExPH/6q/no/wCC&#10;gn7fPxJ/bm+MFz498Z3z2ujW0jReH9DEh8qzgzwAO7HALN3P4V0n/BUn/gpf4u/bu+Kss2nzT6f4&#10;K0aV4/D2kb9oZennSDoXb9BxXxxqGqS3Exct9Oa+myXJfYw5pr3jCti4YKKfU9bv/GXhHxB8Co/C&#10;lvpWNX02+EqzqnJib73PfmvK72YI5BPeu3/Z38b+F/C/jBv+Ez01LqwvbSS3lDjPllhgMPoa4rxf&#10;bC01q6ghVgiXDhA3Xbk4/Sveo0+Wpyix+NdfCqqhltMAwYGtVdShigBOd3Axmuat7hlbGa0bY+cQ&#10;CeK2qQcWcWCxntI2W5qQ65FKxR0Kg9MHNTfa4gMhxzWPPCyNx+FRvMyjjOayceY7lip0/iN+2uYc&#10;Y39u9SBrbGJZShYbVfPSudt7xlcZJxnmrDXjSyFiepzgUpUzWnjYzRZvdHukv/sUgG4jIPYjGc1c&#10;8K67rfgTxFbeItDuzDd2cu+GQeo/pRclJYhq0EjiNVCyAn5gfSsye9jlYsDjn5R6UuXmjygpQpVF&#10;UT1PoAfD7x18etVb4geLtTWxN9phm027UBUknjUHafcgH3zivKvix4cvdHu7fVrkxsL2HJaM8F14&#10;auk+GXjn4k+MfAVx8JNAczQ20gu4Np/eRAH5tp9ME1Y+KPwc8U+ENBn0i/vY9QjSzj1GxnjbpG33&#10;xjrx6VwUr0q/K/kfR4uccblqqRV31Z428yxtknntSrcrIdo61VvA+84/nSW4kVgzHvXscq5bn5+8&#10;RUVXlSLkiSxjOevNWLKdpAVZunTJqo90G+8D7ZNJFIScCpaujqp1lCd0zWDrtJPX0pGkX1/WqUbs&#10;3ANaC6YTEJFuAzEfdFYtNHqQrOa0I9wHTmmscjgVHeM0DeUTyO9Qx3Z4B/Wmk2iZ4iKlysn3qrc1&#10;KrAcgdu1VHfcDgfiaged0bOce9NRZjPEqmzTDk8cZpd3qOlZJupM5z+tSwXzrwefWq5Wghj4ydmX&#10;22gZHFI3AGaqzagEBCDqOp7VTa8kJ+8aSg2KrjqcHY1NwBwSOferMbRzae8IlUNG+4D1B/z+tZNu&#10;zzHyw3U0kkk1pcgGQ4PBIPY1UY2djOeMtG5PcbB945NVpIBK2EHP0qFrlzIQxOQeeas20rnAjUkn&#10;pir5WmcjrU67K43W7/McGpFmVhnNMvxKXLSgg96pCSQHO6tHBNaHFLEOhK1tDUV+dwNej/A74i2t&#10;tDdfCXxreOPD2vsqsyRK7Wt0ARFKu8jaNxAbBGQfavLILo8BifzqR7sovyN075rXDzdKdnsaVK0K&#10;tK50vjLw5d+EvEFzoV+hWSCVlIPesqO5kt5VkikZXVsqyNggjuD2Negppl38dPhZN4l06NDr3hK3&#10;RNSjUANd2eMJKABlnXaQx9MGvLmlkB5GCDyK6MVh2rVIjoZj7SPLLdGmZ5J2LysWZjksepq/oOr/&#10;ANj3m6YlraZfLuoR/Gh9j3HUVXubOwudBt9b0dZQ8Q2alHJIDtkycMoCjahG3qSc5qjJcgrkEj2N&#10;cDUou9z0YYinUhqXL17X7VILKUvFuPlsy4JFQ71JO5gD9aTSLKPWhPZxzut2I99qn8MuOWX2OOR9&#10;CKzWmkViGBBHY1MqblqZvHqOiNLeuev5U4c9DWSbiQHGTU0F4yEbjWbpaFU8wjKVmaFFQfbj60VP&#10;IdX1ml3OzvPg1p0DBbfVGI6/MP8A61VJ/hTaI+xNSP4pmu/1FijHaM9s1lXTEEox+9naDTjJvc9a&#10;tlWEjsjyvxV4a/sGdYhMHDLnIFYh4OK7P4lKguowuMheoFcY3U/Wuqk20fDZlRjRxFolvTGAmGa2&#10;zdSIF8tyNpyCD0rnIpDGwIPSrsWruqbSAairTbd0b4DGQow5ZHV6X4skhQxXD/w+lS3fiCPVdPKu&#10;uHDDBNcedSHUgfrSpqjLkI3BFKKknqdM8XQmtDdS5VpMZBB6gHnpUF0sbEABiPesyC/COC355rRt&#10;JY7vJaVRgZOa6Tz580noyheWURO4IemSRVZ7cwJvLc9hWu/lbyqkH3zxUE8QLHHfvQYOMoMoQ3GP&#10;vH6VaEiMMg037A0jEIvPptqwmkyL3OR7VjOCSujvw1Wb0ZDnIxVWUYbOa6S18F3d3o76ut/aoEJH&#10;lySgOce1c5c/KSKzi7muIScRgIPANOVwBg1DQWI7mtOU41Pl1JyQ4IFCwO5woJ/CmW2XYDNbdmLW&#10;K2OVG7HUis5y5Tsw9FYnVmZHZlW/eD861bSeO3tfs7QK6nuRVSZ97lqVZWA5JxWMnKR6FGlTpO1i&#10;DUIkDExLgdhTLOMs4DHgnrVl/KkB8wH2NLbWqOOZAB7VSl7tjGVJe25iHVrhlj8oykgccmsdjkmr&#10;+rAJL5YcNz19Khj06eS2a6CfKpAJxXRTtGOp5GN561bToMtbnyWyvrWrZXEd2Qtw4A9ayVgbdjbU&#10;qSGH5RniicVLYrCVp0vi2L+pWCQOTG2V7NmqAjy3FTG+kdBGTkDtRaIGkGTWacorU3moV6i5QS0k&#10;K7gvT2psmV4roo54obTbGEClecjkmsKWIzXBRR37VMJ8zOmvhvYwXL1K8R3Piuk002P9m75IQZFU&#10;jIP86yI9PCuBu5z3rQlsTDHgvxjqKmpJN6G2Cw8oJuRkXyguQvTPFR21q8zhV6+tXri1yNwOfXip&#10;LOABCwHetIy0sYywnPW1Fiso7T5Jt2exA4qxInkoHinV1b07UhEpxETkHpzVyfTYrVRIxyM/MpqX&#10;DmZ6lGKppJC6XdxQLjkuenHSuv8AhTc6v4bg1j4kyaRDPbaVa+Upnx8s0+5E2g9SBvPtjtXLw29p&#10;J/x7x/Oeikc10Pj99O0L4f6T4VtLudb+XdearAwIALH90CO+EAP/AAKoq3SUTVyaVzktX1TT79s2&#10;1u4djySarJo92yebKmwHpnvS6PGJLsZxntn1rT1N3Vw/OCMD/P50RikiIQdbWRkNC1pIUlHT9aS7&#10;uQYztQY7YGKsXInvZBwOBhQKhS3eNirpjHUEU1D3rkzjJLlRRTVLmFWhWZwjdVBODSxyb8Grutad&#10;blFureHZn74HTPt6Vlq7RtgjitHHoeW3VoztPY3Y8PaC3docOPlY9RWJfRZnKKcgHqKmFwGjJU/h&#10;TtOiW4ulSQ4ye5rON4amtZxxNoIfoGlwXd6kd7IUQnnBr0Kx07StPgFvYWsS5H3iOT9c1yl+bVPK&#10;ktrdI8Hkr3rW/tA2zxSGQ7D79qcJ8zdz2suoUcPZSQutaZNO7MlmoJONy4zmq8XhC3vk8m5RoWCj&#10;bIpzuPfIrZt9ShnlR8/NkHrxmn310DAzx7Rtbg5quSN7np1cPRrROC1rw/caDqRtpyGB+ZHA4YV6&#10;NcfBDxxpfwm0/wCK2qXdlDoepS+XbmTUU8x2APHlrlgOD1Fc54sthf3Foz5+c7T7ZxX1v8Wf2V/h&#10;pp3wl0rw7o/iPXw1j4c/tAG48uZZJfK3lQqouxeSMkmuavUUHZnlYbBOE5JbHxeuhx3TtFDqlsSD&#10;8o+fJ/8AHa7uy/Z1+IWj+BL/AMWal4ZubixubBZbK809DNGWD8qxUHYw4JU4OKq/CTw7pGoeNYba&#10;586VlfCxwDJYn5R09Cea/QnULqPwd8INX0LT0WxeW8VUv0kdGt0VACMJ13DGc5Pyj3qoybcV3djW&#10;OWKU3zb2b+63+Z+YCXNxpriO4ieLI48xSPrX1z4C8C2Xif8AZS0LUZWuQoZ1cxzMqtulkHzc4PQY&#10;9q8R/a0sw9/o0wkLF4pi0pHL/OOT+FfRHwntLKH9iLSYrxpBcvuFvKHI2fvpOMA89+vSt4U4ynb1&#10;/A6MvjJOtCpG6io2fq0eHaB8NYPAfi3UvEHiOVLpNJmEWnBl+WafaGHBzwuR+Nea/E7x3c+IdZlX&#10;7UZIxKWd8/6xz1OfT0rsv2hPiHd22qPoBtoUuIIVhe6hDKZjgZkZSxAYggZGBx6142JjdSYUc5rG&#10;nRvLmZ5+bZjGl/s9LQsK73koJNfdn/BLv9kp/G2uD4g+J9PEem6dGtxO8sfyueqR8/3sEkf3Qfav&#10;kn4H/Da88ceLrWzW2MkKzL5gx97nhRX7KaJrfw0/Y4/ZOj8WqItukWSSKkiYOpao6gpHjusfys3o&#10;Fjz95q+zybBQp0nXmcGFTpxdaoj59/4Kc/tA2PwV8Jt8EfC108OoakguddjjYDyCxJjt+OhCkFh2&#10;YkdhX5t311PaOdcv/wDWzfNEG7k967X4z/EvxJ8dPiVqXjDX717h7m9ae4mkcncWPPXsK8z8ba4N&#10;U1V5YDiJAEiGOwGM/j1rys0xXt6vLEzqVpU4OrPd/wBWJLHU1815DId5Oc78Z+tMurhr91hRBxwN&#10;p6n1rDilkL5Gea2dBufstykskQbB5DCvFnDkVycPjHiWotHT/CvRL+y+KnhhZ7HzfN1y02RHkSZm&#10;Xjivoz4vXlxF+1J8Y28LeGI9Qs2tZUkS6OWsIzPBiQZ5yrY/OvFPg01lrHxx8HaVbTfZzJ4lsgkr&#10;McRkzJyfxr1z4zNq99+1N8ZLm98YQ6ZdR20n2xFf5b/9/BuiXGM8cgf7NeNjLzrWfb9UfQYVRor3&#10;TxbxrfxR+K7kW9y0yhU+Zjyp2jIHsKq2viF1BZbfOByTzVvxCYx4xuVmhTG5eR0Pyjnmt7Q4rYop&#10;WFMk5yFrWmko3PZw8JV4tHC6TfSadrBKx5QoyqMdATmptVnkvNRmGGC3MGxsqevavV9NtbV23Pax&#10;N6ExjNbFrbWpcH7Mh/4AK1VQv+xpTTTe587Rx3SWUtiYjzIGI281WeynBOY2/KvqGKG0Zifssfvh&#10;B/hVhrPT7iERT6fCwAxgxitFWdzCXDcraM+XLRXjtLiIg/vIgo47hga7P4hRy2mt+EdUt2SRpfCN&#10;hlB1UqHi2n3wmfxFe3waZpdv80el2/JzzEKLuz06dy8tjEcKAn7scADA7dhirU2zP/VuSkm5Hh2n&#10;ahH/AGq0hVmRI8kEduOtcf4v1VtS1+51G3jCq8vyKB2HA/lX0Xd6bZHLC0iBI6+UM1zer+GvDrI8&#10;n9h2jOSSWa2U8/lW0TLM8tqOlaL2PEtB1iWz1aC9deI5QSq9x3H5V0fjfUjdPbXBTaoLY9+lY3iB&#10;7bSvENxJaQRgJL8ibAVHHpVPV/FF3rKoLplyo6qAAfwFVbmufNqvLDLlkyd7+BX8xWYnPam20sU1&#10;w0jxK4b+AnFZQnJPatWy0e+n0z+1YI90Qcq5H8JGDz+dTONkFPFKrKzE1JrdX3xRqilTgA1X0xgL&#10;lfT3qC+aRWMbqQe4IqO3mMbA1UU+UwqVo+20Ni/wJtsagDtjvU0MejvZBnEyyqOSOQ1ZbatIYvJw&#10;mM8/Lz+dPj1F/I2K44FTKLbudcMTTe5vLsuPC8kIP3A5PP41xV6D5pK9a1I9UniDLGxAdSDzVW50&#10;+cw/a1AKd8HkVrSTR5uYSVZXRTVmAxTXUkcU4gg4oAPpxWx5VrqzERQvNDtj+lKeDTGU7s/pVJkS&#10;92Og0kDqaVMFgfejGedtKAQc4ptqxlFO56F8O5Fg0SeUgE7zgf8AAa0dKvUk00jBBRuh9K4/wlrN&#10;9YFktTlSPmQ/zro9Q1e5XTxdC2WN2P3wR0rzakfeP0LK8TGOGTLOvaq9hp37sDe2QrY6E965htJv&#10;J7eS9lRgRggFTlu+ak1fxNc6jbC1uFQ7TkMOtMbxTONL+wq2DjZu77aIxe5zYrFRqTd2V5dWupbU&#10;WcjLhTxhBkj3P5UyLU3iiMQjGSfvZOabZXkFuzPcQ+YSuFXtSJBbzx+YJwjAco561v0PMVRp6Fj+&#10;0Z5BuMSklNpduSfTr+A/ClK6lfW2xYz5KL128DHvUMAL4QcnpgVqPp93baXK+SFYYkBU8VKnZ2Ot&#10;03Up3bObmfaSMd+1W9HLNcKC6jJ5LdKgNs1xcLFGMlmwPrXRQ+FLfS4ll1G4Z2KZ2xDpTm7xOPDU&#10;6jr36I27jVvO0H+z5NMGHUbX3DB965kiOTT2VEQPC4OcckGrEV1MqrA7Hy8gZJ5UUt9oM1tC19by&#10;h4wu5gTzj+tYK57WItpZWI45ZzYGOW6cK/Rc5BxVG+EaxRqg+baS5x1OTUo1UTOqTqu1VwoC9BVS&#10;ebe/t0FaxRxVakZQtcl0jS7zUbjyrOEu4UkgeldVot1dXkcejPAI2iwpLcVm+CpbeD7RPOr8Rja6&#10;HBznp+NSx+JbWxv2udjk+YCctkmsp3kz0sslSwvvtmt4qsri2tFYPwo7seaw9O0a11dJ5by82FFy&#10;PlzmrGu+NrfVohDHFIBjncw61T0zU3jgkj3Nt64Df54p295M3xmKo4ubszCurNo5ig7HqKezTiAQ&#10;7CF69OprrPC+teFLAMPEGiR3Ls5PmSJuq7rHjHwfqNo2nJokKxc+XtjxtPODx9e1axba3PDnhIwb&#10;aZ5/5T56ULGe9dZ4asdMnsJEuIbcux2rJJ1H4VgaraxWl9JBA5ZEfCse9OM7sxqYR048xUwQeBTW&#10;c5qUKSTnGKayDvW17I5pRb2J9PlCbt7YDKR1qO4meUgHsKjX5AMUuCTk04x0Kc5cvKLBNsbGak+0&#10;kNyfrzUW1STgc4pj7gafJqJVZxhYSRmeTjpXYfDPSDdXL6gy8Qr8pI7muPjUGQEivUPh6kNrowtC&#10;QJNu8jvzXPWZ35RT9piLyNC4iuTDuRv3i/dI/lWQ2oWes6g9rrCDYsLJzwck1rapdmzti0UW8/xA&#10;muL1RLi8E15Gp3ZGVXt7VjBNs+mx1RU4cpQ1vRUsbtzaS+bAGwr8Z9ecVY0u8m0yzU2sL+dIxIZQ&#10;c7adpmk69eRloLF2jz8zMAB+tatjFHYTb5X2SwYQgjI9cV0ShJR0PEo04znuWvC2vWl9dLY3bXCE&#10;npkEZAPJOKffRw20lwYsEPOWUdj74qnevqep351HSbeNHUFXKcbgT0P4CoYl1qSbytUJGTlS/fj2&#10;rGUZR3R6VKaT5WO1aZobiFfLbcIk4YDPQEYx17U55leYqRjaecdKqeJZ7qHUVijsxGqbNjCIoGOB&#10;zis2W41SCQTTRuozjlflNa0pJxOLEzaqHaaVfotvmI/MrYY1/Qn/AMGiHxUn1r9n74ofCSe43ppH&#10;iOx1S2QnlRcwPE3H/bstfzq6NetfJsjOFJG9j25r+gb/AIM/Ph1qFn8Pfi78Xbq7jWzur7TdJggE&#10;w3b4lmmdyvULiaMA+ob0NaLR3PIzNwlgpX/rVH2//wAFwrJdb/YE8deGjIVa+h06L5TgkG9TOPwF&#10;fC3/AAXZ+FGiaR+0j8Or2Pw/Yw21p8LrCysDDAqlY4ZZ1CcDovYemK+t/wDgr38ffgz4s+CWreAt&#10;B+JWlXOqie0QWKXGTI0dxvdFOMMwHPXFcf8Atly/sZ/tXftTaefiF8X9Ln8O6J8IbiSw1HTdbEar&#10;qgldoot65DOFbd5eMk8EHpXNScVXcltc8GFOp7FJL+tD80NL8RWXhyzCqyKVAGM9a+Wv29/2kZHs&#10;B4O0i6O6R8PsY8V7L8XLbXdGtLy406OacxMwhy4w3XBx/Svh34p/Dn4veOfEE2tS+G5pS0p2jzV6&#10;evWvYliafJY2wWSYypU5+U5LQ9TN9em1mRX3qWBx3HamJeLN4iSGS3VVDOgQgHkAdPxrZ0H4IfFS&#10;ynae48MzRsBgEuuR+RpZPgv8TJ5opG8OXSyI8jLIShwcDbnB9ufrXmTcZO6PsKWCxcKdnExNctrZ&#10;lkLRooEe5dqCupvvBOj2n7PafECc/wCl6h4rWytoDGuPKitd7vnr96VRjpwazNS+GfxLcOJPCl2W&#10;MZHCDj9a6n4m+HPFcfwk8NeD9P02aZrBBcXKRISVllMjuSB3AKL/AMBqJXT0MqmFxN1dHnGvWdp/&#10;akcccSIoVCVCgZ/drmoviDF9i8Qpp8MpaKGwtfLG3AXdCjsMf7zMfxrR1Tw74nWZZLjRbgZjGWMR&#10;6hQMfnT9Utodd1W/8VahZGCCwghRYGb/AFjRxpGBn325/GtrpbnO4Th8RyvmXNozQh2QkYdQ2Pzq&#10;A5Y7SeK6Tw7BFcJda1fxxObjcFDj7vOSfb/61c6zKZCqEAZ45qoyuKW2okDmOQP15q9Dcam8bS6d&#10;bSEKuHdVJxVFCpzkc5rrPD1/b22l+XA7IJPvgAED3qal7lU4qSOWa7kmUmV8nHLE9aqSNwDnr2rR&#10;1c2sl67WnIY/Nx39qzZ8qxUYz2FbUdtThxbtodD4V3RtFdW5+S3XdMxTIUnIFQa20sd9cT4ykyP8&#10;w7k8/wA6o6VcanbQyJbXARZRiRWPBFWDfyxwvbJKD52BI3XFErp3YqdqkeVGcG3fMTjNdX4Uvfsm&#10;jb5R8u8gjHbrmo7fwbaLZPPdXLOBko8XTH/16yLW+ltInsVyctwRWM5czOyjTdB2ZvaX5kr3OvEF&#10;YbeM9e5PRRSXF3rmnCHUdR2vBMB8iHoKm1e6hs/CVtp1oAzbhJOw7n3/ABqHXb2JdJKLbtkqAAU4&#10;T1rC0r+h6bqQcdCn4u01tNvftAbMFwoaJvWstHW6BDde1dEssWt+AJLW+ISeybMDMvVcDAFchbmQ&#10;OqpJgscAmumlLTU8TFxvLQvXLeXCg/A1Red2IjByB0NaN5pOp2pWS6hzG38ajIrNuAIgGXPU5zWy&#10;kmcVSMoIfZXAhu1lDDKNkZHetTW7ixnY3scpLBNoUdAKzNE0+TVr+OxgALSNtwBWz4x8DXnh21W+&#10;UAQ7/LdXkG4OAM8Zziockma04TdO5gpMwJOOD1FaXhrVLqy1SMW0zKHbBGeD2rIR+pJ+lWdHcm/j&#10;2jgSr07circFKOpjRrShUaNTxjNO2pBLhzwgKgnOAay1fk8ZA961PHWH1MT7cebGCCPTFZNuCCAS&#10;MEVMYpI6FWm5JsuWNvc3su21iJ28kjoK3tbv7+XTIrCOJGKxhW+XtjpWdY6g9vpptrSNC7gkHHIp&#10;0WgTC0a+urxvNC5iVCSc+5rCatI74OpKJlOWiikDAq5baVPBHrVjQb99HvUvihwDjkdRVq01Cztk&#10;kbVrcStIgPzDrj/PWszV9ZN/IAkSxxpwiJ0FNe9ZGM5eyldms2qx6hqctzdQgNIcpngEVj6m7vdH&#10;eefSpdP11IYvJurZZQOULdRVWSb7RcbsdTTS5UZyqxqbFvQrmCyvVN4zCJuH2jOPeq+u3/2u/d4m&#10;/dg7Yuf4c10Fz4Zsl0aO4RSsvlZLh8huPeuWvIXjco64KnBFOLTZFeMoU7oZFcMjc9au2l60c4kP&#10;ODzg1mEnOant5RHkue1aSimrXOWhXlGRr6zqouY1VHdgOhds49qzlnLEgmoprhHjxnnNRwFnkCep&#10;xzUqNmbVMTzTsi/aTGOdJM4KsD9Oau2r+VqxmvoywyWYAZ/Gsxcq2VGatHUXU7yeSmxjmlyxZ0Rm&#10;1HUjUeZNI6thcE/Meo9KjclG246dak4AyjEg/eGKilZXlyDnPSm4KMdDPnvImtRNJIFiVifQCtu4&#10;a5i0f7JLYSFioK5zgD1xTvCZsrPyXlRWeWb5i38Kg8fmf5VueIPEz6rKNK0VtqglZLjbwB0wK4Jz&#10;kpnuYagnQu2cMZXBVXAKqcgGrrXdzrc8On2NoAxwiIi8sak11bFLb7FboxkhcjzCuCetV/D0N62p&#10;RvZXPkyK2RKf4TW/O+Sx5zptVdjZfQdY8NW8YvW8l7k8KH6D1P51U13wVq9jC2osokixuLq3OPer&#10;B1HU9c1BrPVb4XBgUlHIxnHpjHWlvvGStpj6Xcws3y7VO7tWSO2p7OVKzOf+xPhBGdzP0HpT59Nv&#10;rcK90pC5wuWzQNaa1gzbMqvuxuxyBTtM1sCXy74+ZCx+dWXOPcehrRrQ87npc9kzY1RbWPSLe/s7&#10;dI2EfJwO/wBKp6L4uttMEltfaes8Up+YbsEf41V1jxA1zEbOBcQL/qweoHasKeQkkg1UE2zLFYqN&#10;JJRPRbDxR4Atla7iE0MjL8yKh59vSs7VvHugMkkVho7ksuEllcdfoP8AGuH82TGN1IXc9Wre0jjl&#10;mc5RskaQuRLMZNvU5IBrasNWsVtjG8u0qvAauail2KRSm4foTVpuIU8W4q7L+p3UU05eEcds1Fak&#10;g5FVvNZhyasWZPJ/Ook7s0pVHUq3Li3USNiUEjPJpzXtqGKwSgLn+I8/pT4IIJ4pjOudsLMv1Arn&#10;pgEkJHrWKipSaOvE4qrhIxdk0zejtorpuL6Ac/xSYruNAuoIbCKyN5CXjVdu2Yc9u9eW2MMk06rv&#10;OCefpXeWE9lDeQyCdDGsCqWYgAHPTmoqQkla56GT4xVOabjb5n0V+wp8Jo/jz+0l4a8DtDHcW66j&#10;HNepkMAiMDz+OK/pX+IE9n8Nf2L9S0yxkijW00F1VVOMYjxX4x/8EDPhBo+p+N7r4pXlsjASLHbO&#10;yjgA9fx5r9XP23fGKaN+yt4kigmHGkSqAR/sEV6WX0ZqLkz4TivG08TmcKaezP5aviLf2T+O9bN5&#10;iR5NYumdvvdZW7965vVdViltvIiwABgADGK3vFktveeIL2bajH7VKWYdCS5P9a1/2evhBY/Hv9oj&#10;wR8Erq/ksofFnivT9Jnu4EBeBLidIi6g8EgPkA9xXLiajjNtn1eHhFYZWPLJZGLYI710fwp8ceNv&#10;hP8AELQ/jD8Pbk22s+FNYtdW0q9Nssq291BMssTsrgqwDqpwwIOMEVr/ALRXwUv/AIB/GbxT8JtV&#10;lmebw54lvtLLzxbHkWCYorle24AHHvX6Hf8ABDr/AIJf/Dv9rj9jf9pP9oj4vM1xY+C/AV/D4a0w&#10;MURtWOn3E8V1IykErBsRgmdrM43ZC4OKlzpcpxe7BuU9j85EvvEfxc+JUmqa1dm51fxHrZlu7ggD&#10;zbi4myzegyzE/jX9EfiX4UfC+Kx0zwt4msNRzH4EdH1JhKn2FbbTzJCnnpghmYFdpAChBzzX4L/s&#10;5/BTVdT+M/wpuNf1CyttG8a+LorSC4h1KKSWFIrqKOYyxqxeHG8EbwNw5GRX7v2fxR0+/wDAU/g3&#10;UNR8Q6PYDQ9Ut9Vnk8Qsy3QGnu0Jw7Y++rgg/KAw4zXgZxKdLFQhI76eHlWd49D+dy6uT9plDHGZ&#10;C3P1rM1CdWlG09BVq5mR3ZmHOT0rKupRvOfWvepL90kaYifs42JY7kxtuX+dO+2YcyEAkn1qp5ox&#10;2/OmtKG6mnynD9YsWJLnzJN2KmidGdTMwA4yR2FV7S2luSWjUnaMmnurxcMpHtRypmlOpNLmOhvd&#10;T0FdPlttKiwzIBll5PzA/wCNc9cRtLkKDjPYUiSHpWhp2sajZ2cmnW1xsinP70BR83GKl3ubX9tH&#10;lKdrpUjjei5x19qs3ZmkQQAZAGMCnyXBs2kMbdRzTUvEuWMsWdwHORV8t2aQhRprlRm3VhKgMjLx&#10;nBqO1vZLKXfHwQa1r4oNOC7gWY9BWMYmMvTrWklGOh5daEqVS8DXGvX8lqYozhSckgVnvcSM5Jcn&#10;nnmrdi0gtTbJDu3ZwQMmq09s0EuJIyD6EYrK+p0z9q4psVJXI74pVmcHHNTW4iVcMRx2NQzeWkhK&#10;8j2pRd2U+aMb3HpMwwc/Q0lxO0mc9zUYlABB79OKaZBnpVNa6Euq3G1wj3Z2g9ffrSXNvI5MfOV6&#10;5pkjhemeKWK5Jbk5qtkcrlB+6yuLaRTy3Wgs8Qxu5rTt5UW2eMwoxIyGYcis65UF+tClfcxqUVSj&#10;eJCPMuGCpnk4wKuW9jdWzB5IyPqKt+FtPVrv7Q+NsYySTWtqLQ+SWZeW+6AOfrVNqxvhMC5x9pLc&#10;xLlHlBLPuOAcj+VV0jYNyK0haS5VCMb8Yz3oa1MLOHTJUHI9alLodM8O3qVYbd7lxFG6qT3Y8VFN&#10;DLbSmMuDg9R0p8OoJaXIfGcHoabf6klxIX2KMjoKmzOac6Vt9UR+cacsuGGTmq3mbuAfyqRELLk1&#10;TSRjCrJvQ0ri6VrUBU696xriRi5KmrFzfP5It+AF9B1qi0nzHIqqULamOOxPPZElv5jvtB7962P7&#10;PghtgLlGEhGcEVnaTDLPcpHCMszgL9a31tbrU75lkBYjIcjoMVFaVmdOX0VOk2zmrpBHIQvTPeiG&#10;QsdtTa1sW5dYx8obAqvacyDitVZwuebNOGJcUX7Ush5B6VvanJHPothdqORG0R57q3/16xZGDNuA&#10;7DvV6Nnm8OsNv+ouxznoHU//ABNYSSdz26E3SSRUkZnORTQzKMY/WhpVXr/OmtcoRikolSqRTvfU&#10;bMC45pLUGKQSA8g5FAkB5xTlIJzTMEoylzHY/HqSE/FLU5rYELKIZOTkktChPP41x0Ei7wZBkZ6V&#10;23xrs3m8fJNt4uNIsJQQc5BtY65C4tAjfuzkA1N0nY1jTquCkLq91HNECBlvXNULeUngCp762MQX&#10;GTkc0lpahoTIMcHpirTSic8lUnXVhynBBqK4lOelXobWN7cyMwznArPucbutKOrLrqUIbhDKd/Oa&#10;17B0ktmV14UZzWPGFxnPercd1JFCyJ0cYJomrseEqumrk8dwpk6/jVjWLd7SKCUJ8jxAq39496pa&#10;bbrNOHmOEXlz7elR6xqU13J8zHYi7Y07KvYVKgdE8VJU7sY1yG4AoU7jg1TDkntVm3cnGfpWjjZH&#10;BTrupPU1dN0cXchWV9gC5JNPOgTNpd3qrSbY7ZlC8ffLH/Dmm6Ve3CK1vEFO8c5pNT126a1fTlAV&#10;GxvUHqRWSvc9Op7NUroyJpiCTk8dKWG9n3ALM4+jVFKhJw3fpVzSNFvdRZvsluz7F3NtHQVq+WMd&#10;TyoKtVrWiSTwzfZ1unkL7vU8io4riQnG88ds1o5f7K1uyZJXAz2qkmnXG5pFiYqPvEDpWSnFo9Oe&#10;Hq05JpHc/DLdLBKzSEnd3bpXdWgLMhAB+cda4L4czJa2Upbu/pXY2OoDzogpwTJwBzxmvPrOx9/k&#10;UX7FXOrnsboBr8rhR8wJ9MVzd/GoJkHTPUdq6e/kuhpUjK4KYGQT2rkry5JjIKjkcZrnoy5tT3cZ&#10;ZRMHVXYuxdSM5wPSuM14OJ+SOuRg11uqOqCRQSCAce9cfrLHzsMD65zXoR2PisyabPs7xLfzWnj/&#10;AOGGnibyodL8P+F/nOCFIgtiW7f/AKhX1t+3f8Ubj9vz9qL4heF/ij8UrXUfC3we0myi0LQ7a+At&#10;tQvZ+ZZcK2HYEN6gAAdq8P8A2i/2f9F1v4N+H/jr8J9am1VNJ8PaRpnjrTJFHnaLefYYTGzBefJl&#10;Qgox43ZGc18e+A5rlfGviZ2uHBN2u4q2M4LV83UwNPF1XWv70f8ANHhJtQaNz9qDwL4J8KXjWfh3&#10;QoLPnjyG6rtPH54rwbUVSN1CE8ivT/iXNI0rJLcNJkfxnNeZa1hZ1Gc4TmvdwUXGNjBtpFUOx+8f&#10;1pjlivGcE84oD4oeTcu33zXpGLldCJy3vX2T/wAEsNe8B3niD4n33jaYz69b/BrV4/DclwSzRvHG&#10;NwUn7v7ksPoK+NlYEgj0xXqf7Lvxc0D4R6/4p1DXo5G/trwJqmkWjRj7lxPEAhPscFc/7Vc+Ip+0&#10;hYulZo4RTLJezYUEnd17fSq+X3fMxGPfpUkYD3g/d78n7gPWm3LZmYHAOeaUYJpHo3SWpS1icxxC&#10;MNn1rFdizE1oaqS8jKtUGhkBOFr0KHLBHyuYynVreRc0a7NtdRzEZ2ODg98GvQ/j74h8J+Nl0bxL&#10;4V0cWbvpixagqqApmTAzx3rzGHdHIDjFes/DrxL4OvfhD4i8EeINJEmoSRrPpFyq5ZJFPI9cVjX9&#10;yakjsy5utQlSkeTRoxmCEd63IrIW9tHIesgzWYYfLucnAGec1sLIly6QQEYUYBJpVpOSKy6iqc2m&#10;XrLQFlgae7l2DblR/jVD+yxJzGwJ5zzV6+upIbUWzqOmNwbrWck7Bxgkc9jXNHmue3VjRaSK1zbe&#10;U3HamocMDVi8Uk4xjnioFwr/ADDpWyd4nm1IKFTQ2NLjivtObTxPtmklXYp6HtWNqFpPaXDQyqQy&#10;Eg1oaTLbG6Q3LFUBySnUVLqen3WoXAdPn844Ri1RCTjKx0VqKq0botfCz4g6z8PfFVv4g0OVUlXK&#10;OsgyrIwwQRXqUPgv4x63p9z47nmaW1syFmtWkPNrKeqjpt5rwgj7LdFM/dbBr2bwH46+L3jvwxb+&#10;C/Cc7yBIfsk2wgF4yQVDewPeufGQcZKcT0MixPtIyw9Rnl3jXQpdA8QXGmTwMvlyHaD/AHTyP0qD&#10;TBbJGVktBIzDCknpXYfF7w74rhWO88Wac8N9aSGzvS64O5eVP5Hr7VxNpI0II/LFdNOfPSTR5mIw&#10;/sMbJSQy+tAHzGAPYdqhiBHAFWZWZzyTnuaSKAE4K961TajqckqKlVvEdb53DjvW3ZKIbRp5BwF+&#10;UYqBns44FVbdOF/u81Tur6Vk8pThfQVm1dnoQvRp6le9nM0rEnqajjhYnOPypVRpDwKVpREME44q&#10;0rHFL3pc0iRgI4tueTVdo1bJcnGOMUsEv2iUKB3wK0tRijMChLUR4Xlh3NDdmNRVeN1sYrkDjB/O&#10;kDgdR+tOeMtJtHJzgVJJYzRr86Y4z1rU81xlfQgLE9aTFSNEka5Zufam7kAIUfnQQ731JrR+cE0m&#10;pSRlcRntySagjkOeO1NuZAe1Cj7xUq/7jlCYqgSUZw6/ke9LBeGFwy5GKW3/AH9nLBsG5P3ik9R2&#10;I/lVYjAIC10OCaOCNWUXdF6bUWviFk7U25tFKeZEp4HNVULBwR2q09yTFjJyRzWLTi9DphONSL51&#10;qU9wUjnFP8xW4NRv1pFI6H8K1tc4lNxdjoPh9411P4feKbbxRpL5kgLB0J+WSNgVZD6ggkV0/wAX&#10;/CXh2za08b+CRI2j6yhlhDkEwSfxxHHQqT+VeeI3QV0Wl+PvEVl4PuvAa3ayaXdXAna2mjDeXKBj&#10;eh6oSODjrXTTre5yyNacfeujLjmVMqWIB681v3ngHxJpd7aWuo6VIRqFoLizkiO4SxkZDqf4gMHP&#10;0Nc7f2V1ZSmC7t5InHJSVCpH4GvSfhd4x1Lxb4eg8B3OohNT0Utc+GbiaXG3HLQLn1OWA9cjuczQ&#10;pRnO0jepiJ09EeeTQ3Wl3+DuilifKkHkEHgitHWra01GwTxLYgBpH2XsIH+rk9fo3JH4iuu+Inh2&#10;18W+DYviVoNmIXtpfs2s2a43W8vrgdFPUH3x2rhtA1ZNLu3iu1Z7W5QxXUeeqnoR7g8j6e9bYjD+&#10;x9CYVlPXqUCADSEqDz/Or2t6HeaNeNbTrlSA0Ug+7IhGVYHuCDWdKhU85rznG0rGsrpXsSectFQ5&#10;PoaKXKiPayPfrx8vtJ/AdDWTdqN+cfdBwB3Fal6duQSBgdPWsq+ZlBIbjOCTXJDY/TayucP8R03S&#10;RykYJU5FcS3U/Wu2+IwLbH244IrinxvOK66Ox+dZyv8AaRKKKK2PHDJ65pyEmm0qEhqBxdmTqTjN&#10;PSZl6io1Oc49aU+9Rd3OyN1FNFiG72rtzye9WvtKyx43Fc9azRxTxKf4ieaq6G5N7mvp9wEZhI2e&#10;49anN4cbSP0rHtrjbkE9utWDLxknP40NJm9N8qLdzeSlME89sGsmViW5H1FWnlVVJPccD0qtJtJz&#10;kUlTRc6jloyFk54zSEZqdI/MYKOM1ZbSnAG3keuO9KUoxRnDDyqfCR6db5bd147VdIZaZbJ5B2Mp&#10;HrUsrqRwc1xzbcj28NTjTpWGwRIX/enjvUl/LbyBFhiVdq4OO/vTIyeeM1DMTnioV2zSfLGI9EDK&#10;Qe5rPummhchSRz1zV5JMHNE0dtcDYx2nHDYrWDs9TjxFN1IXTMliZDuc9a3fDwF3BLphYASx5XI7&#10;isxdPmaTYkZY54wK0LK2awcTzyhNvQZ5NXOSa0OPC0pRm3Iz7uI27lW4Kmqztzk1c1a4S6naSMcE&#10;1RYDHFXDVHPiWlN8uxZ0+1e6kES9TVm2hWO7+zu2OcZPSjQDiYHOKl1GEzXLSxd2rOTvKzOzD07U&#10;lNF26sZLeBjJKowPu+tUbW2Z2MiITgZOO1MzeYHnsxUerVoaZIEilTaDuTGMVm/dWh3xl7aV5dCA&#10;MAealUSTAnPCjljVR50RsH+dJLqLvGIFICg8471Kg2aSxMIaEzMXQkcheuKLW48psEcHvV3RrPS7&#10;i3dbvUlicj5SeRVW/wBNuLM+YMSRZ4kjOR/9arimmQ6idnckuZQJxNEOCc9Kna8ku+sAJzzzVWOa&#10;KRCOnHAHrVy0WSGIM2cMPlpyqKDOuhB1HobXw38PXfirxnaaGzKi7988krYEcaAsxz24BqDxz4su&#10;/HHjLUNe1C3iVpH2pHCMLGi/KoH0AArW8NXOm6L4H1fxHqcMwubwCx02WPgE5DSH8Bgf8Crj7ZVa&#10;QncQCegrOD9pO46qabE0uWKDUU8wHbu5+lXtclGQFQ7RwCenv/OsW4uBDeb1bndnitk31nqdk0U5&#10;2yHBUj1xWttzKlVTvFGbLqKWzq6MMg0h1Tz5DIzDJPSpbXwhqWpswg2ZB6M/X6VU1Tw3qei3HkXk&#10;BU9mByD9DVqZyTqYqMubl0NVry2k00i4I+78vPJNZN0dOlsyFJWZeR6NURiuNo3Agds1Zg0n7Vbl&#10;kf8AeDnaT1FS5K5E3OvG1jKilmEm0DitWxgTyzI7EH+HFLZ6ZaEE3BIYHjbV4IltCDDbOUHViKzq&#10;TUlZGuCwdSm+aYsF1DDbtHNBuJ5Vj2NNF2xVRK4Ck5UDtVW7vFOTt5xjBPSn6Pa21/MReSsoAyNv&#10;eojdK53SxHLO0dzoNKmL7Nkqvz94dqfqF9FARGSSN3PpXOW981heYinZY9/X29av3t9HJiJrpZcn&#10;LFGrdSbgdEMYrWZe1TWdPumt7WEuZFnQ8DjrX6F/FGazg8FGeK1ZM/D2Qklsc+QB/SvzRh1FJteg&#10;/dll89RgH3Ffpv8AFYpceAmtZ4SR/wAK/cg+gFvuFebmN1Rbfb/I6Muq+3TlF7SS/Bs+Ff2Qb+BP&#10;j3owubrYjXDK24jB+U8c19yfGXVJLz4c38dnMpdtRZWBJ4UryO/tivg39mTw7HrPxq0xLqxd7YzM&#10;X6jbhTjke9favxAN/cfC3UJrSF1DagQrR9WUAZH6112Tr07fzRO3Kfa+zfPsqdW34HyP+1dYTXF/&#10;4bsrP55JYJQqr1J8zFe2aGdU8K/st6N4d1NlV7R8XBJztJd2x+uPrXH/ABTtNHsptF8XXm2S4sbO&#10;RLOB14Mpfhz7Ac12+l2UOv8A7MVjf3Fw05uJnIZyMMwkbJ/mKqjUlPFOK2V9fM7I5fDDZdVxDfvz&#10;5bLtFNb+rPlH9oKC9i+It3c3dpLEl2kc1qZI9u+IoMMPUcHmuP0S1mvr5LO2iLPI2AF611Hxxto4&#10;PiRqNlaODDAyJCoYlVXYOBntzXtP/BOT9lp/jZ8WdO/t23eOweXdLMUyEjU/M349B7mvWynAyzDE&#10;Rox23b7LqfAVaNSvmcrLZn1T/wAEmf2UbC+0668VeI/D8lxclNtgGiBQHBMkrE9Aqg89hk9q4z/g&#10;r/8AtgeFfif4+sPhD8HEMXhrwxa/YrcJwLqbP72dsdWZu/YcdAK+z/2n/jL8O/8Agnn+yJqGjeAt&#10;Qji8WeK4HstOsmUeZY6Yw+aT3Mh4B67QP7xr8YdS8Syalq1z4r1Rd6LIzR788nnA96+r4grUcHSj&#10;SpvZWQsLm0sxxlXC04WpUXZyf2pr4rf3Y7Lu7lTxDc/8I/pK6LFJ/pE/z3LDqB2FcXeklyc96uaj&#10;rU+qXj3d02XkbP09BUDmGVCCvzV8MnLn5mZ4yrDE3UHoN017eGTfMM46AVppLb3AEkfyvu+YYqhb&#10;6TPOMxKelXdAmu9N1WPyQvmbtoDrkHPHSpqNNaE4PnpSSktD1X9mhdNv/wBpDwJLcWTXUaa7a/ao&#10;o1PzASAn9P5V2XxSu/Cx/aF+LMt3o13qEbjGlXHJNq5uINrycdNuV59azv2P7LVNR/av8G2el39t&#10;HdtrSPEu1FUsoJ2tjI5xj8a2PiW3jGX46/Ga/tEtLcBimswMF+4bqLPln2ZQeO1eHWlzYhry/wDb&#10;kfURhaCa/rQ8o1SSP/hMbny2YoJ8YYfdHHy4PpyK6TRnVPLcYGf8iuV8RPL/AMJpfpMihxcncE6E&#10;+v49a6LQ7l3WPccEjA46YrdJ8p7mXzs7HXWMjZz0GByK17HBIJOQKwLGYbgO4Wte1mVVxnPfmoT1&#10;PoacjVidU+527AVOspjU5G4/Ss4T88Gpo5wF/wBYeDkCtYu5rz6F37QpXcRg54BPWoJ7nc+AO/TP&#10;SmLMFXjgZ5we9QyzhM7WPJ55reNkZTm7Ed7NtUjcMnsRXP6rMGiYhjjnIrVvbldpctz25rA1i6Uw&#10;NyCSDnB7etaxkmeRjpfumzw7xlMw1u6AJP79up96x0kYtzWh4tdn1e5YnrO/86y0P4+1dlNLkPyT&#10;G1ZfW5FhZCOoFXbXW76ztns7e7dI5Dl0VsA1nAhux4NTQws9KUY9R0qk7+6aVra3+vTtIitI2Bub&#10;HQYxz+VWtV8JajpNuLmeMbT1K84qx4TvBY212hZlZ4lCsvbnmrmr6u2oacRPeFgowsRXB+ua5JSa&#10;lZH0NDC054Zzlucm52EjHekjYlsUtyT5hOKiWQBuM5zXQtUeJOXLUNi2sIpYPMD845HoaZGxQtCx&#10;4wQRmqMd9LGCqsRn0NWdP3XMyxjq5xkn1og3B3Z2e0p1koIotAxbpS+QwGNtdy/w6jjgE5mYAjqR&#10;VWXwjp8XySXxU9gQKxeIVy/7NVr3OONu2fukUq27dSK6afw5aQ/OLxevtVO8062t24nyDVKtcz+o&#10;RXUxmtz2WmGEjqDWn5MLDCk1DLGoB71aqMzng0lck0F1S8jEn3WcBue2a2PFOoOzi0QFUXnFZOiq&#10;Vv4So58wEZqz4icG7JUe/WolqzsozlChYzmkJpoUk5FN3jqalgeLdiXOO+KvZHKpKctRhHrTkJBx&#10;mnXDRyvmJCo7DNTWVhNdNsiXLelS2aQhKUvdLFvZypCt07AK3Qg9607ifVtUs1tZCVRh948BsDis&#10;9xLGxtruQxlTyGHerSXV9fWpkfy/Jh+6vA/L1rDVu6PUhaMeVlLTYGg1FFlwpD9W6V1DXbLfNFcS&#10;BlMYIJ+tY11FeXSxXcULNHGvDhffvTprx72484gEmMDCnpxT5r6G9CCo7mhciwhkK3LBiwyCAPQ/&#10;/WpLi/Nzos0iqFRYwnPdsVkSK+8lnYnryOtRi4ne3NlGSUZskDuad7DqS5o2RnSDHJqFpjnGO9X7&#10;/T5baJJpCo3H7oPI+tZjAls+hrWGqPDxHNTlY3NFudUFgyWm0xNKM78YBA96z9RSeCdo5j84POPW&#10;ltpWFoLcEkGQsRnjoB0q7daDcRae2oXDFWyCEZTkg96T5UzZKpUpGfG5Pf8AWp4JApyzY44qqpCP&#10;gmpV+bpTdgpTknYnluA4GBgjqfWn6bYT6jciCE8nkknoKdDoGrTwfao7CRowu7eF4xU+iutvM0pJ&#10;GF4xWU5K2h20oynUXMWpLM6UAA5bPBI4xUk/h63u4DPBcjftzg9DUN3ctdEKvrxUd3JNb26xpMc9&#10;Tg9Kxg22enVUFDlexlXETQuY2BBHBFR7WJztq5BZ3F7MRFGzsTyQM1v2PgSKWAvc3xRx95dnSun2&#10;lonj/VpTlocrsYnlSBRsYYwK61fAtnsLPqoyOwXtT4/h/ZO3Oqnnp8lCxLXQp4J9zjijk52mhonb&#10;sa6mfwSEhEiTMSeQNvb1r1P4J/smeGviP8L9R+JPif4mW2kfY9WhsoNPZAZbgOrFnUE8hSoBHX5x&#10;WVfHQoQ5p7G2Fyeri6nJDc8CETK27aa6/wAM+IbNoFF5dOs0aAKd/Le1eua7+xn4ftdIe6tfiKqX&#10;hUSwWU0IYvCVOJMxlu4IIwCK+fZreS2vGtSfmRypx6g4rOjjKWMTcDargcTk9ZKfU9Hn8SaZDok1&#10;00QdgAFVjyT2rnPCVtf674hAhHAJd4xIVUj0pusXenQaJDpls+5yAX4wePX8at+CtVbwmz6xdWTS&#10;LKu2MBsHPrXRBOM0dMqv1m1zZe++waaLeRRHK+6QBjgEMSfy5/Ss/R9Wj0Lx5b+ItW8MWOr2u4mf&#10;Tb4yfZ7gbSCr+W6OB7qysDyCDVPxXrsmqTWLWVnIBa26oS3OTxzkYrFgg1XV5mMbM2w5bnpz7V2+&#10;3glex586c4VWovQ+ovgp8EP2K/jX8O4/D2o/HbWfhv4/DSMx13SGv/D11uJ8sJPbZu7LAO0747gH&#10;Gd68gcP8a/2Of2gP2bJbTWviJplpqPh3Uw50jxb4a1eHU9KvQCFO24hZghyduxwjgggrkV5n4Q8a&#10;3/g+6mW4haQNwCWIYY9/St/TPih4pmu/tsGu3ccj3IZJPPJZAN20Z/2dxxnpXVWxuFxFBRnCz7r/&#10;ACNsNh60avMpfIy/E8dxd6bst7QS4AAdSWAHtmuZt4tStDJDLG/7vGI3HOT04r6y8J/GH9nzx9E+&#10;i/Hj4BrdSGytba18R+AbmPRr60EMSx+Y0Ija0u3cKDI8sQkdsnzASTWT8Vvgj8Gn02x1r4P/ABus&#10;/E7TapFBFoWpaNJpmuQF2ICvATJBKoGPnjnbPXYvArOlgYygqlOSa7dfuIzKsqbtJanifgDwXd31&#10;wlzefKpOfLxx+Ir9J/8Agjd+2x8Rf2Rfi4nww8OrFN4f+Is9to+vW0kiRlQ7mNJ0kYHy2TzGPQAj&#10;g9iPiPQ9GjtHEYGAvViADXcaFcmzKSpIVK/dYNgjmlWw/tKbij5V4uUqvv7H2/8Atc/D7xD8Jfiv&#10;f6Tf+OrfXLT+05BbX9pfGaOfqQxzghscHrz3NcMPFTW1sP3vIGCS5GfpXh3hjxTcz32bi8kkITO5&#10;5CT19c1va742jtdOZhNyi9M9vpXBCh9XhZn02AjSxlRciH/F/wAdtds2npcE78bz0Brz2O6zwTyf&#10;U1malr76tqDyzSAls9/0qW2nCgEt0684rnlJuR+lYHDU6NFKxpCVmOC5Ax27U9ZCFJxk+p61TS48&#10;wgJ3HPvUomYKWJzx3ppHTOMF0K+oMecdO49ayNSO6HPQEYIzWldzpj5jjvx6VjapMu3Ab6c1tCxw&#10;Vowtsc14jEbRPEMEAcfWvF/Get6jPc3Hh+FkW3ScsyqvLtjqTXr/AIlfdFJIrHCj1614Zr8yrr9w&#10;S4x5pziuulCD+I+KzZqNRJE0WnSJpQ23O0Pktg9ayTG3lmbPQ44NdBZaDY3Gnme7vZUkAyFDcfSs&#10;G6ljgjMLqSNxANTHlUrI8ivzwp3uV2kCtjJ47V0XhuGG40tiCQ4Y789COK5cyrK/Qgds1t6ddXCW&#10;Mem2g/eSPnIbpzRUjbVmOFqym7Io3p23cjqhQbztVv4fao3JR1lKjDH06VqeKdA1TStk180bBujJ&#10;isgyu0IXHAbk0U5JqyJxMWqmpqaXYQ6tqNtpvzKZZACy9hXpHhnwB4HW6SC8gUKDhpJ5CR07+leb&#10;+Gr+PTNUW9uAfkRtu0Z5xgV1mm+I9D1C1muNRvZIZlJcq54fA4A5pymmrHo4KFOmlJoi8TWUtjcS&#10;21pJ/oizEJMrcMufvAVhap4abSrRNSjnEiNwQV9ehqZfFwuriS41CAuoz5cYOABWp4g1i01LwUk8&#10;MRXeygA9AQef5UoQS1Lr1oVJaFDQ7SO8sDJPMf358pEAJwxOB/jXW65olpb6dpllKU8trkZDfx+g&#10;P5VzfgmEyWHmhlBjmLDPXPrVm/8AE0t5eQtJZuyW8m5HDHBI7mobVyoXcGzI8f6jNDdSWakDe2Cg&#10;HbGKw9GQx6jH50IdWbBUjOPerHiq4a51lppeCWB69KrW0d0ji9t03CIgnI4q1DmieTOrasrnSeLN&#10;Qt0tPsEUj43fKuc8etczLA8rKkQJ3HAx3NaerLc6zLG1pEpXYPujgt3GTVTT5RFdxTuvyxyKSPoc&#10;0uVwjc0jOFecYs3dN+GPjjTpItQg0/BHzArIOPrWvrPhzWvFHlafGSmXBkJyefWvRJ76O3tY5mYb&#10;ZFAHNRQXtrNk2+wbT+8YcZPvXFKUrn1dDLaEaCu9zxrxX8O9V8L/AL24dXiPHmJ29M+lZWmiK2mE&#10;kjkNu+X5civUfi7eRxaALXcpZpV6fWvKrhysxYL3yBmuulJuJ83jcPRoVfd2Olk0T/hIbYXk1y6k&#10;L8n7vg1gXGnyWExWRTjJAOOvvVzSPFNxp9g9ruJHJTB6ZrPkvbi8lzPMzkfd3GpXNchum0rG7pVk&#10;kej/ANpyKS4JEcajqPU1d0vWIrpxDcgqdmCD0xUUAaOw+yW7FyIQCVX2B/GoDHFp9gbu5yZpQFRS&#10;c7R3qZK510ZKEbiT6dZaprAtl4Q9SnXGe3+e1Ymu6SNNungjk8xByrY5x7+9bimScwXuAm1cH5ua&#10;zNdnM1wX2446enP/ANergmjDERjMyIojIxU8YHJrb0zQrXyI7q5lPzjOwjH+RWUindsA6mtORdQu&#10;AtvBvZYlwCv0rV2S1OTD07S0JWvL6a4/su3Y7PMwgB5C/X6UeINNsUti9vNvkU4kJbOak060SMvd&#10;Sq2RFwC2MH1zWZvmbz038d2z15pKEUdFabS5WQ6Vpi6heras+3d3qfW9B/sxtnnqxJONvpTtIuLi&#10;ynF1F26kitDVNN1+/sf7YntT9n6qwxwK55VLSsFPCqVK9jmJbdwM4yKfZIyShgOQasvHxjH4VueD&#10;NCtLiG81e9TK20f7kdvMPTP+e9bSl7qt1OOGE/ehpq20OntbyJhpl+fKjj8TWJdweXM64OATiugu&#10;dW0iYBrqF2kz8+1Bg/jmllbRb5vIUq4ljKwELhom6jPtmsoy97c9CrRhy2OWE0q/Lnj0p0BZnGaL&#10;qFo5DGwwQcEU+FMAYH41q5XR50ISjUsXI7oqynBUAY4OK1Y/GFvY2ItbWxwQOrEYJ9axTfSrbNam&#10;JCCc7ygLD8agkDOvBPSufkUpXO94icYWRZm1IXDM7DlnJ6+vatLwvrUenvOjQqwkXhiuStc3I5U4&#10;zVzTL1YgQVGSOCTVuGiMKWLcqjUjVXWYF1lruQlF27RtHXt/9esnWZ4vPYwSllJyCaj1W6W4unli&#10;TapPAFU3fcMc04U7mGJxTbaQGRj1NT2QLuCemearLy23bXT+CdCS/aW4mjJEMeV9M06slBGWAo1M&#10;TXUYjPEOl6RFZRzWFxmUgB41Bx0681z0kLg8ivRNL8LwXNw19q0WY8DCknPFZ/xE8P6VYw29/pMG&#10;xJchlHTIrnp4jWx7uPyGvSoe1eyOHKDpinLDkAgD8ae6DdyKVVJ711JtnzCpJPUjIK9aVRuOD370&#10;9o88ZpNpHOMYqlK24ODQuxVT+VWNPDOdijJJwBUBA8vnr2qXSZHW9RQvVx1pSszooNRrRT6nXaf8&#10;P/FV1bs1taxsssZXJkA61WPwH+IM75j06Mg9P368frXqHhMp9kibbgYwfxrsNLjGwF2yo6Vz87i7&#10;n6L/AKtZfjKUXNv7zwzSvgB8SobuOV9GjKFuf36dPzrYT9nb4la1c22k6XoCtLPOFCrOv8RAHevc&#10;7MEn5lwoOSa9h/ZH8B/8Jv8AFKz82ENBbyAvxnJz2qoylOSHX4dyzAYGck3ZK+59+/8ABJr9m6/+&#10;Cvwh0jSrvS/In8hGnG4Z3ce9e8ft8R6jJ+zf4hsrXJ8zTZFBUjIO2r3wNgj0XQLeNEwFjUYC9uK5&#10;r9ujxFIPgfrMYYjNm2cH2r3aUnGlofh88FGvmq7XP5vNa8F+N7LW74T6Hcf8fcnJj44Y1b+FHjTx&#10;t8EPi14b+MHh/TJP7R8Ma5a6pZh0ODJBKsi5/FRXrPjORhqt0zHgzsSQPc1wXiF22yFRnGTyOteR&#10;Vgqkmmfqbwao4ZW7HE/FP4h+K/it4u1L4h+OtRmvNY1nVbq/1O6mYkySzPvY8+5Nfup/wTKk0r9l&#10;P/g1z+Nnxw1O/t7W58dQ61FpzPMEe6Lwx6dFGpHJcuJQAOR1461+C/iSVjK/AHHOBgV+k37QPhzx&#10;v+zH/wAG/ngD4ffFXQtXttY+JPjRdT0Sy1iaeBtO09C83mxQMQrxzr5ZD4wd+Qea8/FV/qcoRS+J&#10;2PncUkqkY+d/xPkn/gnfaW+q/tu/D1zp6ShfFEMqQMAUymXUEHqNyjrX7P8A7Z2g/CvWfDvi3xbo&#10;/gTQ4dEg8DTSItnevHcWV0tkyspQBQirMN+PmJ455xX5Of8ABGbwvH4k/bm8Oa7cWpuLfw3p99qt&#10;xEqgljHbusaj1JkkQAdcniv0U/b1/bvaw/Zt+JureMvg7FZ6he6AdJsb+9d/Odpo1tjMqlQFfJBy&#10;cnqOR08HHznWzCKtdnoUMaqM2lsfhzeSqJX2HI3HBPesu5Y7yasyXCuxJ7npVOdt5yO9fU042po4&#10;MbWVTYYGYd6CxPek/CkyT0qzzG7I1dBuPKl5Y4xzU+ptbNJmEdRzk96z9Nba3zZx7VPqMiJENgOT&#10;1zUO97Hr0ZpYa7Eihyu/H/1qkjPlvuIrOt9SeJ+WNXY7sXBGR1ptOJOHxFKponqMvrhirk5ye1QW&#10;NyUfBP61qa7pdrBGklujhWH8ff6VkJDtfI/CqjJdTnrKqqqkjTtZ4XuUa4j3pnlSam1W0tFZZYCo&#10;LDlU6CqAPlgfT1q3Yo14GUuPlXPPpSknc7KdSMo2kFjqNzYSiSCQgqDjPvU+q3b3tgk8gBweW4yS&#10;azJpQD8pqF5GYEAnGfWhR90ynXS90f5pB7/WnwoZmCjue9RwoZMYFXbOEpMu05YHoazbSHRjKo1f&#10;YfqWjnT41c3CPuHIU9KzZGIYgVpahK8uQw78cVnyQk/MM4pxkmGJp8rSiV3ZmPNNQsDk1dtLNZpQ&#10;jdD1pNUsRavleh6VaktjglQmo87I0uSEwW47ioJZQWyataZpdxqc3kWy5baTz7VWu7SWM8rTjy3J&#10;qe2dO5p6FqMUAZHxg8jmrjX9iwNzdz5I+7Go5Nc7bpKGwoqxLbXJXJBpNJM66GMrKhZI1v7Wju7s&#10;OG4UYUH0o1q8UJ5wI54GKwGM9u3Oc0j3EsyhSxPoKuzZm8ylycrVmRzSlnJFN8xqmWwlcbgppGsJ&#10;k6qfyq1KC0ueRKliH7zTGwctz+FW0ZlXA4qC3hKtllq0I93I4rObVzswsJcpXuUZvmFVgPnxWhPB&#10;Iy4FUXieNjuFVCSsYYmlKM72N/w/HBYwG/kYF8YjXPfpmul8JJZDTppJrhVZjyD1rhrG8cYic/KD&#10;Wqb90R44nO1myCvArlrRbZ7+AxFL2OhlavExuGA5+Y1BZqEl+ar8koRi+3LHoTVaO3mlmLgE59q3&#10;hL3LHlVqLeJ54rqad3FaqIjbKwzGC271q5ogMulanZqRuNssoH+4wJ/Qms1ndkVSMYGM1o+FIJJt&#10;XW0Cki5hlh4/2kIH64qEnc9Gz5dEYsrbpMAGrUOjzTRlh125I9BUUlsY25HPvVqO4uBasqHAAwfp&#10;ScrbEQpXk+YzmYxNtIp0coJxmmSIzPkUCNlYE8Ve6OROUZabHo3xXZzc6DqoBP2rwvYkHH92PYf/&#10;AEGuTtVtZJsXkrImD8yjv2rvfHMdvN4E8G3zOgZ9A8vDc52TSD+WK87uwQ5CnjPauZ7nuwvGgmF/&#10;FbmINHPuOehHarmjaW9/GLeNtoALMSKz0Xccs2B3rR0q7W3hklDdsD2ql2Ip8jqOTK11blJjax/e&#10;3YrO1GzmtJTFMMEdatNdr9q3v83zc80avPHMQ6r/AA8nNVH3Wc2J5KsXboZ0bbTj1qwm7GOoz0qv&#10;EgdsGtG0tAxzIQAPWrk7HJhacqhAs0kXAHHcetOmtHvIzNDEAFHIFWtQhRgGzkn07VoaTb2Mejs8&#10;14gd3yVJ5AqU7nVKg/hlscq6+XJtI71ahVSoOOtRakqG5byj8u/5fpVzSLOa9YRQ43Y7nFaSfu3O&#10;DDw/fuI+GLIO4kfLxUE0LFuPxq3cWlxZtscH2I6Go2u4Y4yCmW9axTd9D0akIqNpEbWaqisep7V0&#10;3g69gsbaS1KYadCA/vXKrch2+9+ta+k3/wBlmjlPIU5IqK3M4nTlsqMa1zXFijXRtjEpY8Z7U648&#10;RaXpumvpMFtudm+d16fnTdV1IXFkZYkVGK8fNyBXOuBIpYuc9hXNSg3uevjsRBaU0dR4V1Wx8gwF&#10;lVgSzD1retruWG5jcOMbgQe1eaxStFJ8prqbC/MljG5kOQOx706tG6OjKszcHys9Wudahn8Nlkb9&#10;4SoIHtXJ6hcyFN6yZwfuk81m2HiCCw0a6mnmZmJUoufqP6iufk8c6n54LJGUB4XHOPrWNKhyHrY3&#10;N42SNLVbh3DAE+471zN/J5khOeK29Qvo7yE3MbYEi5wRWC8Xmy+X5iqD1LHgV1RjY+dxddVdUfoV&#10;P8Ytc/Zs/aLl8XWujLrWh3miWmleNPC8x/c61pv2aNHiIzxKmC8b8FWUc4JB+etWb4bar8Z/Her/&#10;AAXi1FvCsmsf8SaTUods3lHJAcDgMK6j4jftLfCD4kfEG+1XRNdMEE2wRG7iKZCoo7/Q1tf8E9vj&#10;n8MdC8ReN/gp8dNPtbj4beONXiS811YQ03h2+XetvqUbYz5S7isqjGYznPy4PlTpyoRlOx5kZxeh&#10;4R8TIx9oKAEkJ1x1NeX66GFwOOdtfSf7cf7P/i/9m74tXvw78UwhlT95p97Ed0V5bsN0c0bDhkZS&#10;CCK+bfEGRdbSOiV24KcZpNEVU02Z3ag89acFOMYpp4616Ry2aFUEnGau3slvPcNc2lqII3OUiD7t&#10;v4mqSnBr074Qfs2+M/i/8KfHXxZ0Vli03wJpsFzeyyL8sjSzrGsQPZiCzD1CGs6jSWprRsnqee/a&#10;grKxzwc5B5qHUb4GVjESBnjPUj1psq8cVBfbmYOxySgyQKqCTFiKtSKsiNJw0m5+fWrIhgn5QgVm&#10;sWDde/enLOyjA/nWzg3seZTxFn7yLF5FAsm2Pt3rovhV4ks/C/jXTdZ1G0FxbQ3Sm4gPR0zyDXLe&#10;YXOMGn2sxjkGOKmcXKNmaUK8addSR1/xustBi+Imp3HhS2aHT55/OtIyMbUYZwPauSjuHT5a9M8Q&#10;apoHir4J6dI2nEazpl6Y5roDPmwkHGfocV5pLBtk4rKlJONn0OrGU5Rqe0h1LVvI8oyxJqXAXkmo&#10;rWNkTPPNOfPXNTJJs6qTkqabJJZGlJdzzUEmO9OLt3NRTuxOduOKqKIqz90tWSDJG3JYfLWq4mey&#10;ig024LMFy6IeVPeueiuXQg4PFbfhySF2eeW8ELovyZ75qJxa1OjCVYTXIZGp6ZcWkmZ4yDXVfBr4&#10;ma58N/Eiaro1wq+YpjlV/usD/gRmsfW4ZIziacuzDJ5rKgdobjIHQ0NKtScWZL/YcYpwZ7t481P4&#10;jeLJprr4geF2+ya/GTa3aQfKZUXKlSPp+teMXdk0EzQspUqxBB6ivZvDvx28b+IfhXB4NTSBfto8&#10;yzRyhNzhQMdPTHt2rzj4i/Y5NXXVrGDyo76ITeXtxsY9R+dc+Ebg+WR72YKnXpKqjmTGFOD+tPiw&#10;oHY4prPuHWkDZOK9FqKWh4KajLQuLavOm5RwRUF1aCMjByCM81ctHMVuACPm6VBOd5+Y5xXM3ZnY&#10;4KcNSpGpDfdqpfMWfC/yq/tAPXj2qK1svtl2qYOC3OPStISS1PNxFGU1yRK9jbTAh8Hg8Gr1w0rR&#10;bWJ21fnggVvJjUDaODVe5RRa42tktkHtUSlzS1OunhPYUbIpQ6bJOpmXtVO5MkTHJNbVj5nkHb0U&#10;5PFZmsqokPFawk2zhxVBQo8yZR3szAVPHbO8fmY4HpVaL/Wc569a0onAtNo79a1noebh4qpuUmQK&#10;SKheGRjnB59atmFp5dkYyT0xTr7S7mzQPIuPoaIyS3FVoOSbS0RDpkZWdS+ShO1yD2PFQXCeXMUJ&#10;6HFPW7ZEaMdD1ptwwlZZAcFhz9a2u2jjlyctkIoA5FBB29KVVIGKa528etRuytokbimg4OaVjk9a&#10;StDle5IvUCpFYg5x9aijPGfSpal7nTTeh6toGnWnxx+H0unwxXc/i7RIt0SxQNJ9ssVUlmYg8GPA&#10;7dD1rzeGS60TUUurWYxT28oaN0OCrA8GpPCnivXPB2u23iLw9evBc2z7o3RscdwfUEcEV13xL0PS&#10;vEGlQfEzwja7La8crqVsoGLa5wCygDopzkV6dGMakLrcnnSdmb1p4v05SPiLpFuz6dqVuLHxbpTK&#10;HwxGPNHuT86nqCCM8mvPfF2gjw/rD28DmS2k/eWk3aSM/dYVb+HPiebwxrDmWNZbK7haC/t5EDLJ&#10;GwwTg/xDOQeoI7V1uv8Ag62m0weFYrj7QWVrnw7eAHEqHkw89M4JA7EEd61k/bQ5XuaU6bp+8czo&#10;OpHXNGHhqWLzLqLJsDjJYdTH/Mj8q5m/VkmZGXBBwRjoamjF5p92GVniljfII4Kkf1rQ8R2n26JP&#10;EETAm5J+0ov8Eo6/geo/GvKnHWzOt80oaGDRS+W/900Vkc3JI97v928lmyOuPSse9ZWLIcY7471s&#10;aiWRjIFHLYxWDfEuXLDGT61x01ofp9Y5L4hKhgRw+SDjpXDv9813XjuP/Q0GBkNzkc9P5Vw0oxIf&#10;rXTS6n57na/fpjaKKK3PEClXqKSigCVGxwTSmT0FRq3rTgfU5/CpauzeNR2sPDAilqPI9O9KCVxS&#10;s0Wp9ySNtrZqZHbOC341X3Z6EU5ZMDHb2ou0awkkWyxI+8Kb9nllHyqT7CmwkMRWzp72yRAKOQO9&#10;EZXZ2RpqauV9L06ITCO9BTJGOMnNd1Fpulw6fHLAuNqZPfPvXF3FyFuPOOODVm38X6pD+5t3ADDB&#10;UjIrCtF7np4SpTpqzQzxQtul7ut5AxYZYhcVlee6HkEj6122n+F7FdOGreIIS7vltgJ79OlYN/a6&#10;bJeSeXH5SnlIyMYHHtWVN8zsXXpSXvIzorq3Y/NhalNvDdIWiukDY+43GaoahZPbSBoz8p+7T7SG&#10;Vl3kfStORXOSFec3yNDo0Jk2ucYqG7YocKcjPXFaMFtEbmNbpisZYeYyjJA7mr/jCx8DQPGvg/U7&#10;y5Uj94bqAJjj296m9pF1KbcLJmBDrMltAY1XBIxmqs2oSSnk/rViez3AgDntUFtYSXEwiXk+grZc&#10;lrs8ur9ZTUUyMF37U5omxkfjWnHp6J8pAI7GnX6adFaBU8wzkndnG3HbHep9pd6GzwUo07yZm2Nw&#10;beUMQcA8g1pCa3nUukoU56NWS2N3WmiSQHANVKnz6mVHFSw65d0ajMuBhu9Twzx2yFyckjpjpWXF&#10;csCD7VbglhZCJEYt/CQeKxcLHfSxMZrQrylnk7jJpk8E0QyVPPSrccRZvlBrc8P+HtPv5h/bF4UT&#10;HyrGRuP51SbRH1SVW7ucoJ5kUAA0C7nzjn6Vsa7YWtpqM1vaoVRGwA3JFZzwBOtUpRfQ5p4etTfx&#10;E+n3H7wGQcdxnrXS6fc6cYNk0auzkCFOu01y1u6q+Mc16B8JfDZudVTxVf2XnWGmxtc3Cn+LbgAf&#10;ixUVzV0ezl9ZxhZjfirqMmixWPw7tLlGt9Ltw82wZ/fygPJn6ZA/CuOa4RYsI/zd6teM765t9fu7&#10;i5Te1w5lYSgEgtz17YJ/SsWG73nLfiK0p03GFznrYyKqOPUW6Z2k3k5z1NWoJVgt1uTOvJwE71Wn&#10;ljYZSPHtmqskjev51qlzHBKu6E3JG/beKZIYtiHDZzu9KtN8QbiKAxtDHK56PJyFPsK5BpHHRjTS&#10;7HvVex13Ilm9Vw5bHQJey6i73E9xls5CnvUs1wgHyRAcdap+E7q1j1GJb2JWiJ2sD2z3run0DS/s&#10;V00Fqm9YSVOM5ODUOldnqYWs6lDmRzHh3xhF4fui1xpNrdLnrKmWX6Guj8SeN9M1nQwiNEolH+rQ&#10;/Mp9xXnF8WWUn3qIXEoGN1UqV1dHD/atSjJwaNi/e0SESR3QZifu+lSaTf8AkcseOv1rFhZ5pAvP&#10;Wtv+xjaaf9puZNu5cqMVM4qKsPD4mpVm59ClrGpfaJzIAB6AVTW4uZOEZvwqKdi0hJ/Ci3nlt5BJ&#10;E2DnvW0YJRPMqYmdStduy8jovB8Fq+pwG5hyfMXBI75r9N/ifqMMXgmNEgPmN8PXIzzgfZutfmJp&#10;2uG4mtII7GNJI5fnliU5fJGM9uP61+n3xW8Pyt8JNH1mTUVka5+HkuAq4/5c8Ac+5P614uZKXsm3&#10;2Z99k1fDrAKEdXzrW2/us+I/2U/EqXnxY0zw/eRFnln2rNGccc9f8a+yfH2mf2N8KLy2uI3AuL2V&#10;oWccAKduQe/Qfj+FfCf7Ky3Nt8fdFgdSC1yy5H+6a+8NaaW6+GGrfa5lcQ3hAVzkZJ5wPfArrgrY&#10;mnbuj0MDiqlahapuo1F+R8i/tSax/Zen6KMlWuLWQFweFG/Bx7nFeg/DSS7k/Zu0OWOUG3QyYBc4&#10;X982T9a8x/bCDSx6LbblIFvIT6/6wj8K9T+E8gi/ZF0xpnWJY5nCOByw8xiRz25rejDmrad3+o4V&#10;6jnWg/hUY2+9HhPjf4a614z+N11ZWsRZJ7lNwUcgbV7f561+v/7Bf7O3wv8A2YPg6PG/xLgW2Nnp&#10;v9oa5Ofl8qAAeXb5/vMRjHXlv7tfKP8AwTp+Cen/ABJ+LF58Y/EumtNpWlyo8cEqZE03ARdvfnBx&#10;64Heus/4K5ftjReGdCH7N/gi9RJkcT+J5baTIlucYSDI6rGvHuSx/ir9BymhTyfLueorTkrvyXRf&#10;P/I+azipPBYSf1fSrWbjDuv5p+kE9P7zXY+Sv2+f2nPEX7UPx51zxAt4z2bXbLYW6yHbBbrwkajs&#10;AOMV88eKdZjkEek2saqluMOQPvN61s3V3/ZWizateMxvLwkRKf4Rzlq46Z1Y726mvjMbi54zFSnI&#10;8uOGp5Tl0MLTettf67vdktvFFcSAsoBHXiriWELYULVGxykm5oWZcc4OKu3mrx29v5fkMjkYGRzi&#10;uKam5aGmGlho0XKpZMSC6e1yFOcCqD38iXPnA4bdkEdq6jwh4Rj8T28oa9EciqCnQ5+tZ3jrwlF4&#10;XkhiW+EzSKS+Extoh5kYunVjSU4nsH7B1/4evv2kfDbeJC8Vuly5kktifMQiJ8SD/dOGP0rT+Jkn&#10;hi8+K3xOe81q581NQjXR2A/4+R5/3ZMeq4P4Vi/8E4Y/EM/7Vvh8+GdOgvLqOC8cWtwBtlUW0m5e&#10;e5GcVseMNV1BviR8U3l8MQ+Vc69GL6VUBOnv9oc5THGMhh+ArxsTTjDGSt2X5o9rAYmVbCq55Lrl&#10;8bfxdesxJ/0twdwwR8x4/Cun0S6LIpyRjBHv2rjviBvh8aanHnO28cbv73PX8etX/CWrySIIJTu8&#10;ofKfY12qHuJnTgcY41+VnotrfbcBmABHGeta1rfPlW9q4dNScTCUk1s2GpuwAPOTzzXPKB9VTrux&#10;1Ud2wHzt1PWrC3YUDaQT9a5+O/fcPnOMY4XNJJrj27CJGBJ5JIpRTOr2ysdEl8VJJUsSeRmmy3Rc&#10;bickjkD1rCk8Qw2y+dfukcQGWkJxgVmTfGDwgLowC4mI6eYIjtz/ADrZKRxVcdRpu0mbuoXG3I3j&#10;6CsDVLnNv8xwAOc9xVttVs9St/tunXKSIw4YGsLxDdObb7Pv2krzxjNa01ZnFjK0ZUG0eU+Kyjat&#10;cFDwZmI/OstfvVo66pa8k4/jNUooWf7or0YNKB+W4yEpYp2JbWHzuOn1rovCujw3lxtuigiBAZmH&#10;BPpntWLbReWMup6fLitvR1m+xF4p51Oc4RMoPXNYVG3sepgaUYNcy1NbW9P0qzi+z6ZGI5AcnIJy&#10;PqetUba2kup1nvUHl8BgowCKt6ddC60ydL6UMVYBCeSDVJ78IQhGADnOMcVEUrXPXm3e0difXfCG&#10;ntaNd6XKQUGWVjwfpmuYWxd32opJ9hXTahrElzYQxooQbuW7cetZ2kXC2WoiTflQ2MgdRRzNHHVw&#10;tOUjKa0ZOCOe+aIWMJBzjHetjxI1nNe7rNy42/M2Mc1kyxk8gVSlfc5qlD2UrxLK65qATyxfS4/u&#10;7zimvqlzJgyTOcdCWqptbpiniN2XGKHCmCrV3omTNeyucs7E+pNNe4LckmmiOQDgY/CgxOe1CUEN&#10;zrMXzfc015M9aXymxkikaJwcYp+6S/aWJ9NmS3uElcEhT0ra0XQX8Z6m1vBewW7Mfl85sZ+lYEW6&#10;Nt5A9qcbsxvvQ4OcjHaokm9jelUjCPvIt+KPDGoeF9Wk0nUUAlj7ryCD0I9qo29vvbDyhR1yRmrB&#10;upL9y91cMz44aRsk+1T6ZpxvJtmDgA4wM80czjHUFQjWqe4QQWMsg3RxFgoy2B0HvWp4dtpHucQr&#10;8w5GGIP4Vp2FvqGnWbWMuljLdSy8kf1qOwtbrR7oXsluVC/wnjNc8qtz3cPl06clKSMzxNPcy3zN&#10;dFtwHAZcHHpWfb3W1TE/I/ka6nxtJYeILAavZgRtANrq3Vhx/KuPhR5JwiAlicAAVrT1ieXjG6WJ&#10;tE6nTNQ8jRyEvyoOQyFAcfT61jzQvCgmZwM/dwavx6Ddtpo3qVlz9w/3axZJXVzGx6HoexpKJtVr&#10;e6i0k00nyqS3bHWr3h2f7BqYnmg3iMHKmneHo41QSHG5mweO3FRXkjRapK0L7QZDyvHelLRG8YS5&#10;VJ9SDxHePdXRJh8tR91SMVjlMnit3xBbXE7xXXlHZJHiNhzk96zDayQyFZUKkdVYYNa05LY83E0p&#10;zqbDreBg8KBcFl4z35Nb3iTVrqXT0spkIIQBsHise4k3zq+7OEXn8BVvW9Rt7y3hW3UhguX9jTkv&#10;eZrStTp2MZl+cgH8K09D0+8uXLW1g04A+bEeQB/SqlvZ3F7N5dtAztjOEXJ/Su98LeNbmHTR4Uu9&#10;MjtysZCSJDgkgfxA9/epnKNrXKwVBzq3aKunS2X9jtbiSQhgA8ZkO3I9KwL3Tb/Rrny9QsXiDjK7&#10;gcMp7g963bbRrVJoU84hgSWyevPFd54jm0bUvDEia5DC0RjzFJjBXjgrWUYto9+th4+z5l0PITIs&#10;Y3I2e1XfDmi6l4ivTZ2NnJMdvzrGBwPx6VjTsFmIQnG7iuy+EGq22nas/nXARpAFVd2C3Xp60NOK&#10;TRwYacatdQlsSS6Bd6Vs8jSRaSt8rhn3Dj/OawNWvNb0u9eGe7lVjycOQCK9D8VolvaPdXd225CW&#10;jUYyfeuF8Ux3F1ZW2q3UgZ3BXhew5H86Ufe3PSzDDwowXszJTWdQRdq3kg+rUr65qTgbr+XAP981&#10;W8o+nb1pTEyfKV/Oujko9TwuasWU1/VFAUX0hAGBls8VdtvHniu00/8Asq3165S287zfIWUhd/8A&#10;ex6+9Y3lPwcUBG6Ck6NGS1HCviKbvF2N+H4leNrOb7XaeI7uOTGN6yc4rF05Jb7Ug7jcxJZs9z1p&#10;FEhTYFzRbG4spRPExVlPWphChTfuirzxVd3ldi3dyzXjPIRw3Q9qe/iC7mto7SV12R8Kcc4/yarS&#10;ySPMZZTlmJLH3qsOua6IwTVzjnWqQloakmuX13H5YkwO+3itHwt4ittKWa2ukX94Mo7DoazNMbyY&#10;i/2USDqSRVeZcudqlSWPHoKbpK17mka1RdDR8Qasuqah58CqEVQq7Fxn3rX8MAPaISCHD55U898+&#10;lSeDPDJk003lxbj96xCORn5fatp7G2guvs9vEAFIAAHsD+PWsJQvud1CU4+8dd4Ung0/SvtEsSkq&#10;uWUD5s07SfD9n4p1m2tNRAKzynlx0AUkj8qj0OxjaAwuAQvTcetdDoK2dlqUTSfL5auyuP4TjH9a&#10;9DD0nThdHh43Gyr1rS2RryaTp+iJFa2cuVAwFH8OBViO/wBhJDdByB+NUnulnctISSx/L0osQs2o&#10;JZu+N55YnGK6XLljqePKHta1kbGi661vdkO5yEyMmqnivxu1xcCwWTBI+YDrWf4/nsPDyrdWAMW0&#10;7ZFMm4k8muFg1641G6a4IUj19a82vPnWh9vkWHeHacjubC+3H7xzngetbFtch41JJ9wOK8/h8eeH&#10;tLnFvqmrwxyjGUZuR/hXUabq8EtstzbzJLHIAyOrZBB9K4OWS1PvMNjaNT3Ys6a1ny+xWPPepri+&#10;MaFSADjqD1rJsbobAVPVuKbqWoMY+SMY+bFVc6ZyW4X+ogPkk/nWbc3qv05BP5VnXWrRyT7s4HrV&#10;O61bTkuFt31KFZm5WLeMkfTvWsLnlYjEwjuyt4kvIktpPm6jpnrXheuF7nWbiT1mb+delfEDxC1p&#10;CwQEl/lRSOPc156BDM8ueJCuQB65rqSbifHZhUjWrXNQy6nHax20tvmRcLx3Nc1qiXCTv5oOVYhj&#10;713epmXT4Y7q+8kSRxIUMXbA7/pXMXlxb3c8jtBy7FmbdwSTnOKmkmpHFi7OjY50K7HpW94Vljtt&#10;QRrqAyDOD6ge1GlafZNenziApPAxXQC107TDHNbKoVh1YVNeo9istwLcua5S8WatBLZeRDFuLNkF&#10;znaK5ZI22Fs9+hrsWt7LUkaaeNVC/wAOOOe9TeD/AAVo2v6/5dy7/ZYot8qxnlj6VlTnJHZisunV&#10;qJoxPCsdk+qR/wBowCSPHKHoak8VrYrKi2VvsPzGRt33uePpXaeONI0LT2tF0O0SK3eEmMxjqc98&#10;9/r6U/wJoeh6nJcPrGnxyiNBkuueScVWt7m6wMuTlPMkkXGxz27+laEutRPo8ekW43KJNzEetdD8&#10;VPAFn4emGp6UuLeZv9WB9zP9K5HRNOub/U47S0Qs7OAMdh610Kemp4s8LUp11E6nw7HPFpTJBEHZ&#10;lLHb1U/0q6stmdO5gyvl5yAcA4rdhs9P0rZYQ42Og85tvLEcZqHxB4diS/RLRD5TDPlj7vvWE273&#10;PqaGXqNHXdnnmuadO8a6rGheLhS7f3qzILi4gbdDKVyeQDgGvXJNB0y5t0tY7RHjC4aMpndj+tea&#10;a7pkGnavPaxqNiSnYCeg7CtoVPdPAx+WunVKpvr1I8ICobkBScH3qKOY7NoUkk11THQ20IFo9pCc&#10;KQMj2rBja3hn82G3yRyqlu/vSU3LRnF9X9n7yPQNN+IGkah4cS1u7vy7iCIZRm6kelYVzrGqa5ej&#10;QoNV8uIkmaRTxz2469a5axsrrUrxbW2QtI7HgD8a0tI/tTQNa8iWFkf7sgKZ49axqRR6dPFVpR5W&#10;yPX7O90y9/s+e+aaMNlWLEg9qyL/AJm59B+FbviKXUdZ1OK2NuQQQseF6k0/w98OdV8RazPpbzJC&#10;8Me52fnPIGB6/wD1qunJRizhxFGpVmh/gfw1o+swyy6xNIuziMJ9M8/mKyfEOmJpGqPDbFjGDmMs&#10;MHFdP4UiutE1u78PSsSIywYoB95f8aqaRoc/xE8US2b3HlPICUcrwoHqPpWcZ3kdMsOlSstyjZ+I&#10;mmkLPGB8gC9zxxzWbf6hNdz+bKCDngE9BWp4x8KzeCdbk0ea5WYBQyuvHX1FYixmWXex61u+VRuc&#10;f73mUEXI49UNmJEtpDE2cMFJBqpLK8kg3noMAk13el6tY2nheLfG6KkfQHq47fQ1xGqJHJdPNEhC&#10;k52msqdROR0YjDzhSTK6BmucDB5/Cum0mYQoxhIKpgAHpXMQmUTDZ1JGMetb9lBcGEI7BZMgMM8k&#10;dq0mm9jLCSjFe8M1nUY1uhviSXCncrDgZrCEkhygbCsegqzq/wBosdQJlClg24ZAIP1FT22v2k8R&#10;gvdHtWz0eKMIQfwpxUuUxr1VOrZCWkyIioRxnJHrXU3+tWreHPKSVwDFtMJbuR/KuOEoBytdLc3+&#10;l3/g6OKBM3S7VZVHp1Nc9SElM9OhXh7PlOd2BydnPtirWmajepCdIgnwksvCdix4zVGSUxg1XW6k&#10;jnEsbEENkEdjWyT5EcVStGnUOrtPDNnGzLqdwoO8rljjj1FYt9s07UHFlNuVHIR/auk8EQQeJhI3&#10;iGWRlRMIwH6Vi+NtLh0fUTFaf6pvuqWyR0rni1zbHZWX7hT7mPcSGeQyHqWySetWbW1UqGZuO9Vo&#10;FMx47VpLFDGqsZMDb0Pet2jioKLlzM0YNIsTpTASRM0uCGK8rjrWLNBGqMAcgdKtmayFqAbv5s/M&#10;neooLae/l8m1jLsedoFQtNWdclTmmomLcL85HvVrRtPm1G6W2iYAserHAA9an1DQr21uBDPbMrN9&#10;0Y61q6F4f1/RtXj3aZIsqru2sv8ADj/CiVRctjz6GCqSxOqKnibwnJoSg/a0nU43MikbTjOK59xg&#10;13Hi2W+vbFYfIbYrbnbb3PT+tc9rfg/XdGto77UdOeKGf/VO3Q8Zx7UUqiTdx5hgalOV4oyEH7wH&#10;3rvPh2GvrdtMjZULHhicZPvXF21k8koXpk9T0rrtBjtvDkpiv5CJywwyDIRf8aVVxkzfIozo4nna&#10;0OluFvtNSW0vcbhxkHORWN47eFvDloM/MXJH5U7XfFemExJZb3RPvEjGf0rnPFHiOXWp1woSKJds&#10;SDsK5Y0/3mh9Zm+bUZ4N0urMho8uT2p0cIPAPU+lNMuBwPzFKkpHQ13LY+Ejyc2pbh0wSkDzQMir&#10;qeFlkjWT7cgJGcbazo72SP7rY/CnPqNyf48+2Klxb2Oi9Ivp4SDZL3yD6DNOtvDAtrqO4N6h2uCF&#10;ArNXVr2Nid59Pu1Ppmq3VxqUETncGlUHI96jlrLrodFKeB5knHW57H4VO23hDEE7cnjt3Fdjp7R4&#10;XpgegziuP8Nk+SgbAwB2rqtPbG1fbtUyVz9Owj/dI3rRyyrk5HT6V9q/8E9fhqba0j165tgr3TBh&#10;kdBxzzXxv4D0ybWtdttLRSwklA+gr9KP2X9Eh0HQLS1hgwEVcnGOwrow0G5XPD4sxnscB7JfaPq/&#10;wLKLGwWHABC9AeK8o/bm1t/+FQ6tEj/M1qw5PHSu90LV/LthknOMc+leN/tparHcfDDVUyD/AKM2&#10;MH8K9jamfj+BhzY+L8z8d/GIJ1S4xnDTN0+prz/xLKcuq888kdq7vxoypqtwfMyBKwB9BmvPvEbP&#10;8w3DGeWA/H+deY78x+n17fV16HAeIV3TsFbvXX/En9rL9pT4wfDbw78Hvib8Ztc1rwz4TsUsvDuj&#10;X14XhsbdDlI0B/hUngHpXIeIXC3b7TwPWsjzuTyPSspwUpXaPk8V7P2iudh8JPjn8XfgZq0uvfCT&#10;xze6FeTpslubFlDsuc4yQeM449q1PiB+0v8AtCfF/RpfDXxF+Keq6vYzyLJLa3c4ZXZTlc8diAfw&#10;rz1J+OT0qa3vTEwZetYyo03LmtqRB029TVsvh34o1GIS2uls6t0w65P4ZqSb4XeMYlaWXQJlC9S2&#10;MfzpNM8bX+nMrK7MFIwN5rQg+JV62VvJJZAep8zn+VYSlWT0R6NOjgZx956mMngDxDKrMmkSHafm&#10;IHSoNR8Ga1pkRub3TZI0XhnI4FdDH4+gihdIYZY3dgdwcHj06UzW/F9jrVh9i+zSrnktkHJ7U41a&#10;t9QqYPBOPuvUy9G0BLi23CZfMcgIgbp9aNd0qC1thC0gLqfmwas6KI0UJMhIYnv29aqas6yyMEA6&#10;kkirjO7ubSw0I4XY5ecBJD9aktrpojkMeKS9jYSHPrVcZzxXckpR1PiZSlRrOxsy6nLdQgyuSE6D&#10;NVkmBfcDVNWcDHOKfCzFtuKl00kdSxc6klc0V8y4I2rljwuB1p/k3MbFArK2MEcg1Z0BkiuklkXo&#10;eCOx9a2fEh05tZE1mibWhBfYP4u9YynZHt0cM6sUzlJ1ljbaQc0xAzH2rX1G0SVfPxj1PrVKWKGL&#10;7j5/ChTurHNWwsqc7tkloqxx72GPSlFwY3DxtgjpimopkQBTTpLC5jiE7xEIejEcGs9G9TpipqC5&#10;ULLdvMu1sdcnAphI2YFR4IHJpyk4xmnYlTb3G+Y6Hcuc+op+GvmCBhn/AGjgCruk20DpMbhQcphc&#10;iqVxF9ml+U5FNNXFKE4xu9i1p91N4fuy67GyhB2nIINU7ySOVvkJwTTJpt7ccDsKW3t5LqVY4Y2Z&#10;m+6oGSadrO5i5cy5IjECq2RwPat/UvGt/rPh218N3VnaLHaY8uaO2VZGwMYLDk1lTaZc2hAuIHjP&#10;YOpFM8sA8HNS7M2p050+hHcRI8fNMsrdEYsyg+maldSBkZq9oekR6ir+ddLEEGee9Vd8pn7GM6t7&#10;F3wfrlh4c1M399odtfoYWTyLoEqCRgMMHqOoqlqdxDfXst3FbpCruSsMf3VHoKrXyfZZjEkgYA4D&#10;DvUPnsR1/Cs1F3udUqsI+60E0CBsipoIQOqnBqAPuNSpJtHBqmm0Y0nTUrmhNcac+nx2sWmIkytl&#10;7jcSW9sdKz7q1jnX5UAOetKbgjj+lMeUkfepRUkzSq6U4NWIbS1Vc5GfStm98OT2Nil611CwYZ2q&#10;3IrMtzlhgDrV/UIbyzwJJdykDBHSiTbZOHpwjT0K9paC6lEYHLMBW9c2em2FqIYrcAgYdmHJ9zWd&#10;4ZuYob7z3XOxSVHvT9ZvZZJnkLABj8qDsK6KWkbs6qapKN7Fa6+yCVPITPzfMpPBrZ0CG307VLe6&#10;dgJPNBAOMden5VzDzMj7gehzmpTcXs7C5mdjuPykmmqqjF3RhGqvaaI2vGdidO1+5sWjTasrFCq9&#10;QTnNVZbazh00PFNmRh8ykcU/xncyvq/nO5Pn28MuT7xjP65rNSWe7RLZVBwcKAOTXO97mvtYSdkt&#10;RbWNbe6DSwBuPut0+tRXMYlnaQIACegHSpr+xvNNm2XSDI98inWk2oKWvLVGwpHmEJlfbPamm7HM&#10;4xvZo7rxlb+Z8L/BUglCA2l5HluPuzBv/Zq4u9szEwG8MNm4spyPwrt/FeoXOufBfQNSntV/c6te&#10;RERDAX5Yz+tca+sQxQCGPSIBhcZfLHnv1qOVXudimlSsZV023G3OAO4qMXriMxq3XrVnVbrUL5UW&#10;5AAX7gEYXH5CqUMbwuHZM+zCtVY8upKqp6IEEjvkfyqxdoDCm05OOR6VqadoV3NZJqMaRsssmxVB&#10;5B9xVG8Ty5mikABDEHFQ56m6w/LSu3uUrZJEkDL6+ldRpHh+S+tF1C+uVijc4TPU1iRmJIeV5z1r&#10;R0/xc9rbCxuFEsK/dU9QfrUzbkbYRU8P8TGvYrukEqOwTO0qap2tnNc3a20aMd7Y49KsXN+LuUyx&#10;oFB4wtavg+G1SWe6uh92LCjPPvUQunY6q6hNXizkr+3NvcNG/VWINS6Xcm1lWQAEg5waTWHja8fy&#10;zxvOPpmn6bEhPmSdB1roesdTxqa5cW+U29U1BdTRWtYPLxHtIxXN3kUkchVlPWto39vEuI4effpV&#10;PUP38fmNz6VEPdZ3YyMatPzRmRMQSCeavw3apHgNz9KzjkScVq6Vo5vYWna5RFXrurSaXU8zCSqK&#10;TURpvGPc81LHzEZADwe1QPatHL5aHdnpirTJFZkW7OGJH7w+lYtK2h6cJzcmplR/vZrQ03UmijET&#10;DAHcGq1xZOjhgQysMqRWjLZwWmjoQo8yRslj+lKTVrGlCM4zcuhI+rIY1ihHzFhnPTrVXVHaZxIy&#10;IM9NgxU1lZxx6a97JCzsUJQgDCc4yag02KO6vY47hSU3fOFGTj8KnlsdTqOorMX+0IngWDJBCgHj&#10;uBUfkNOuUG47scVZ17Srewj+1JKyeY58uJlwdtZ9tfvE4dHwV5FW1oY+0UXyyH3mnXFoN0sRUepF&#10;ej/s9eL/AAv4astVs/FGsQ263Jj8uOXPz8EH+defahfz3aK0rgqBxjvWbNMEOAe1RKmqsOVnPWca&#10;bufoB8N/HHgL9tD4Mp+yR4+8UWn/AAlnhu2km+E3ii4nA8+FVLvos8hPTAJhLdCCmQCAfhPxZCbX&#10;XbmyLgtBIYpCGyNykg4/Gs6x1S8sZRNZXUkLggho2III6EYpvmknLNnJ/OssPhFh27PQzdfnQoZi&#10;RzSHryaA2DkGgkdf5116kcysJmvqv9jD4rSeGf2If2h/h7cWQeDVdG0qeOdWwySreKgX6EOfyr5R&#10;eXB4rufh58aJfAnwr8Y/DmDR1mbxdFZxSXTvj7OkE3mnA77jgVnWhzxsTGaUjlJIxkhTx1qPUYCt&#10;tCxC4KnGOvXvRFOG4JzUtyd9mEEQAV/vZ65H+fzqo6bnVVUasLox3j5IpojOatMgB6VGyjkGt1I8&#10;eVGzIwABgU5EOcml2gcgCnx8nAFDdhwp62PRf2ftX0qHxUfD/iW0+0abqEDwzxHsSvyt+BxXJ+Kd&#10;FTR9durCM5SKdljPqueP0pPDl9PpV8l7bHDp9013nxnh0rVdG0Lxbp2mmCe7tDHqBHRpVxz+VcDm&#10;4VvU+mp4dV8Fd7o8+WK4WMP5GFxkfLU0d6tyFs3ijGSBnbj9asx6harpxhc4dVIQc1kSE7yV9a1W&#10;rOWdqa0NWbQUiXzfOR89o2Bqu9nbAfOhBqiZJU5BIB71PYPcXkyWsJJLnAHvTae6CFSnJ8skW9N8&#10;NHUwzq2xE/jYcZ9K07Twpboin7SzFjyVXAArR2R2NrDpg2gY/eEjnmpjd2sJMZkXHH4e1JptWZ6+&#10;HwlCK5jntX0xWnxaOZVUbSfeksvCTXceXk2ux+UYrReSw0+4knW4+Vj9wD+VQt42htifLsM88bn7&#10;VEL9TLE08OneRvfCPxlqXwd+IMOorHFNHInlXEUgykiNVn4q6jbeLorox6OlnPp9yXVQMb4XyePx&#10;xXFaz4kh1t0cWoidf4g2c/pXoth440zV/DOnza1pETSGE2F3dIgyR/Azce386ynHlnzF0asKtP2a&#10;2PK5LLy4zI7Y9B61Aq/Pgeta/iDzrG5n0yS2VWjcrnHIA/SsYyNG2SOldMG2jysRGNKoX422IEIz&#10;xkYpsjjHH5VUXUDntUn2ncpc4pOLuXHEwcbDpGwOSOamsb6Czjc7MuwwG9Kz5bne2R+lNDFh3q1E&#10;5pYlc2hcN/mXJbrnnNaPn27aQDMxbB+RfQ/0rAUHfy1aEBYwgluF/SolBLY1oV51bqRDLql1bKY0&#10;YKpPQCqdxM9429iM4q7qOZVG7HSqMR8t8MuR0raDVjgxPtOflexCsOHwRVgBlTAB4FMk2+YCpP5V&#10;YiZWXB69uKqTbMKMEm7BZtiYFWwQeCKnv5d6EM5Jxzk1RaZlmLIcHPYdKfNIxTLHPFQ463No1kqb&#10;iZs4xIcU6E7kZe45H8v8KbPksTT7NCZRzgHg/Q113tE8CzdWyNPTNOguYmeabbtHpVG/t/JkIVsj&#10;PWtGGQ2iGCSPkHnNU75hMSAPpxXPGT5z169Kn9X03M+inMhHNNrqPEaaHR9xU4ibbmo7ZNzge9bH&#10;lf6OEAXAHJrKpPlZ34TDurFsyHYq2MfnXVfC/wCII8JambLWbcXej3i+VqNk/O5T/EvdWHUEemK5&#10;W7UK5AqOORkPBrpo1XA5Z+7UaZ6B8Rfh7cfDvXInjube80++hW4069tJxLHLEwyBuH8Q6EdQQQau&#10;eDfEL61ar4Eu75YSZfO0a5kODBPwdgbqFYgfjin/AAa8XeFvEti3wg+JupLaabeybtK1eXcw0u57&#10;MQOTG3Rh2yD2rH8a+Atb+HmvTaHr0TxTwPlHAIDr1V1PcEEEH0NdrumpxPQozVanydS98RbT/hI7&#10;RvGMFiltewSiDXbNFxsm7Sheyvj8Dn2rntOvbXb9iupVEVyuyRj/AAN2b8D+hNdLp/iR7qM+MI4f&#10;tMkMX2bxFZFc/abdgF8z6n17MFNcl400a30XU92mXDTWNwgls52XG9D6j1HIPuKVemqi54nPHEOj&#10;eDLv/CB+IP8AnjD/AN/BRXNf2hef8/L/APfRorj07EfWpH0FqKKRu98ZB71hXShZTuB9Mk9q37nP&#10;lklOKwtQAbLEZ6d/8/5FeTSeh+qV0cl46iI0/wAwjgvxk9K4OdD5pr0DxoudLbIzhxyfxrgrgAOT&#10;3NdVLRnwOdRvUIdjUbW9Kdz1xxmlroPB5UR4I6iinSdqbQS9AoBI6GiigQu9qVWJNNoHBoGm7kh6&#10;0qE7gBSdeKkij3t/M1MnZG8Yty0JrcEDJq5FNtTGevWq6qFwM0scuG5NY3d7nq0rQVmTyktHjOBW&#10;14E0WPUL0312wENt8zA/xHsKwty4yDRHqlxZllt52TcMNhsZoneZupwpS5mdRr/jO+vLh4rKcxRR&#10;n5FUdcVzGoandTSs8k5Yk9aYmoyshiVsAnnjrUV7C0UYdu46UU6SirsnFYt1Y+6yXT9Ve3n85o1f&#10;2YcVcl1V1JeGNEDHIXHSsWAvv2jvWqYElt4thOejCrlaKvc5sLUqVNEg+13VywCtnJ4AFPu9O1Cy&#10;VWu7Z0DdCy10OkeFUs5re8aZWBUMVI71P4hfWrgSxtLCkCqcAgDPtzzXL7ROR7P1SpGlzSZyDXDI&#10;Bg/nTLe8mt5jPC+1jkEgetNn+/7UyOMk4A61vb3bnlSlJ1LFr7ZISW3Hk5qtcStLyxrX8P8AhXUd&#10;fmENpFgYyzsDgCrGp+BNRsXMYlhkOeAsgBP0zWKlBSOudDETp3exzLIewpFQt0q5d6dcWcphuIWR&#10;h2YYptratJJhVJPoBW3Poed9Xk52Eh06VxvCHGPSp4rMoAWkAz61diLyRraooXnnA5NWtQ0SWxhW&#10;V5lII4weawdVtnq0sFGKuUbc+SeMZ9auW8bMu9HwR93BqLTrP7VcpCzbQzYLGtubwbqcMZNviQYz&#10;wcE1vTlFrU64xko6GXqOnvfWTa1FceYVwLlG6oen4isjYGP41q3MFzaaZIVLfMxEyY+6B0rHtHMt&#10;0qE4BPOalx10OKtJRmossLot09s2oRx/ukPzMT3ruvDPi6LwX8OIUvZ5Fk1S7YmJcZNumMEZ6Zct&#10;/wB8CsS2tW8VajaeHdKIjEzrGGJ4BJ6k/rWP8R9ZTUNeNnaSZt7CJbS3I6FIxtz+OCfxpOCk7GFW&#10;r9WXMjP8UatbapqUtzaK4jZsr5hyazY5CGHNIVZjkmhY2zx+ldMVFRseHUqVKtTnZYEu5ePSo3Ix&#10;170qghQKR+3NSkkzWTbjqRuecU2lbOeaStDke5oeH7eS6vY7eP7zuAK9Y0qJogTcdChVhjFeS6Nc&#10;CCcSBsMp4ruLDxLKlkA91GxK9A3SsXLlkz6jJ3D2FmznPHnh59I1STYMxyMWQ44+lc4eDiu48Ya7&#10;b6zZpGHjY5z8o5Fcld2LQKHP8XIFOMkeZmOGSq88SG0n+zyiXGdpzzVrVdbuNTly8nGMe1USpHan&#10;21tNcybIkJP0q3GLd2cEKlbl9nHqMI6knnNJU1zY3FrgzJjPSolXccZppp7GUoThLlkrM19D1Ke1&#10;uIWsY/LYsAzDnPNfqR4+1dtT+AukmxibzovAMkkmVAUD7Pg59+v5V+c/wR+DHj74u+I7Dwj8OPBm&#10;pa7q15cLHaadplm0007k8BVUEk59K/R34jeB/FfgfQrj4b/EHRLnSdS0nwpLZappt1GUltpEt8PG&#10;wPQjpXl5pSqfVeeUWotOz6P07n6FlGGrQw9KMpK85JpeST1t8z4V/Zf0R7fx5pvirVpvLH2z/QYj&#10;1Zsct9BX2bqMdhL8LNW0+6tZJLl73ckinAMe4Ek/hxj6185fs1/C/wAa/Er4paMPCejQXNsuqJYw&#10;acl7H9odmHyrHCTvfJIywGBzk19uftJ/sy+Nv2a9DsvDnxL1Cwt9f1PTX1GbRIpd01lCzbI/NwMB&#10;mKtwM4xzWmFpVpShUmrJtWXke7VjhsNONGnK7UJpvvLRs/P/APaxXToptCDW5GNPl3FiST+9bFeg&#10;fs7aPr3xf+HXhH4D+CLT7Ve6lqTify8HyozIeD6dc/QV5x+13bv4g17wxo2jXW6T7JIkyjqpMxx+&#10;dfoF/wAE3v2VJ/gJ8E0+N+uTQW+o31o508ToC0UIGXm5+70b8MetfTcP5fCrXeLrL3IN6d30Xp1Z&#10;wqpVqYmpQSUU0veeySV2/RJX/A9n1K6+Dv7An7NOpXb+Ut/p1k0Okbzze6mV+ab3WPIx2BIHVTX4&#10;z+OvGerfFz4g3/irXrt5g87yzSyEnJJya90/4KR/te6v8efHw8KaNqEh0jSgbayh3ZDAE7nPqzEk&#10;k981806zdjw1psWh224TTYe6JHIHZf64rp4hzR1UqMOm/m/+AfNYenLF5tVzOu3yWUKcX9mC2+cn&#10;70vNlbXJn1m8kuAAIlGI0PYDpXPXkKI2F6e9dBJe2/lbwqHI59/rWJqkcnm7pYGGeeRivkKM5Sep&#10;15tRpKneLuxkM20q08W4Y/hOD9abdXAuoTaZZhncNx6frUbyLuzAGXAqK4bcm9Cc9c5rvi9D5ypP&#10;3bbl/wAO6/eaVdhluCi7djMFyMfSneK9afVp1Z7lJdq4V1UjP1BrGSdwcYH5VJbqZZQrH9KhxS1M&#10;44qpUpKle57p/wAE67XS5f2nNIOra7Jpgjsrx4LyIHMcogfb+GeKtWMOoXPivx7LYeI03HxDAptb&#10;gn/iYKbmTrnuDgn/AHq6X/gnXocFh8YDrmnaAusyx6DeefaSp8qIUClx6kEiuUS60mXxL4wi1rQ5&#10;4y/iaHyriA4NqfOl3Lj6Dj/dr5/EVVUxM7dEvzPrsvwroUI8xwHxg06Kw8e6ksYCM127SQgf6ps8&#10;r+BrK8Mz+VegdiOla/xkvrObxtfwWR8xUun/AH5XDSA9CffFc3pVz5F2krHAB5r0qSlKijinUjDF&#10;6Hc2zySTDcuQD+Fa1lcwAhBKuVPPNcZf6xPL5dtYTFQ45I4J5/SrkVlqOjpDeNqCTJIRuRXyVrOc&#10;dbHv4fGSdux3cEmV3BuOufUVW1KKYHzx0IGK5/WPEl1pGg5tGxJM2FbrtGM1hWviDxUiG6NzNJCC&#10;N2/laUYcrN6mZx5uWOp0Pjhbq50DESElZAZNp/hrmbGy017Y/araYyY+VkkAB/MV12l6VrWv2g+z&#10;2YEUig75Hxk9/r/9eua8V6Jqfhe4+y3SkI+TG46H1rSSlE5sRSi/3kjZ8GxyWGmuJAVDTErk/T/6&#10;9R+MbtvKAjIBUcn+ZrD0u/8AFGoJ5GnSuyxDG0BeB+NOv9QuLm0MF8hEqEq2R1NXDlvY5vbylT5U&#10;tDmdTBeZn9TT9JsTcTqnHJrovC3gS48VzM5uPIiVsGQxlsn0A71bm8C3nhTUkmvyrQDDRydN/wCF&#10;VKpaGh5dLLKtTEe0a0KesaEi6LFPBocsciEiSUEkY96w45XjG0seO2a9FsPiJr+h6NdaRpVi8yzz&#10;pKblSQVx0HA6Zz+feuX8Q+DPE1lLJreq6I8EVzKXDqvyAsc4GOnWphLQ6sVg5QqJwRkQ3kkMiup6&#10;HJ560/Ub+S+lEnlhfYU7dZWzCO9tDyM/K+KsQS6KIWfy9xA+VWPJNVrY5rNys3qQafBcX80dlHjL&#10;fKoPTmtTXPBc/h5Ibq+uY3jkxnyW5FUdGurW21BHuVzGThuegNaviu5077JHDaTK2OY8NnC1i2+Y&#10;7YQo+y1epjTrppmhNsJNuf3gkI/pV7xfoWnadNDNpodY7hNxQg4Uj0J571iGbD4b1roNd1+y1Xw5&#10;p+nwr++thg564xg8/gK3aXKcKcZSsc7Lbqr/ALts++K3/DWl+GdTtzHerLHOgGcPkP7ipPCdrYLL&#10;JPcwxTBY8mOccGovGBsVnjk0uzjhQg5ETZ71i5uWh0Rwqpx9ozSm8IaDHN5azPyM4Liqw8N6ESVE&#10;8jEdBuFcy15MpzuIPrmmfa3Y9TQqU+5lPE0drHRtoWkIrZdm54JcCs+4061BJjfgDu1Zwnc9f1NI&#10;0zEZJqlCSM3WptElwkKLhTVGdgDwe9TPNxg8VXcndjHWt4Kx5+JmpLQltsk8V2HhO5tdHt1uby2+&#10;YMWRj16ACsXwZpMeo3/7/HlxrvfPf2qzq+ptc3DYIVFb5FFY1bylZHrZZy0I+0kdrbeIba9ssqpW&#10;Red7Y24/GsXVp5JNPlmuGU4bKkHjvXOW2s31oDHDOwVjyh5B/CmzX9zcrslmJXOcdqx9k0z2qmbe&#10;1p8qRSvrl8lQxxnkVFbSSxyiWNsMrZB96sSWzTS/KM/SugtfAtqulNe3erCG4RdxgZD07VvzxgrH&#10;zyw9fEVeZFbS59f1GfzI5icj5mkA2gf59Kh1zw7f20r3rRIY2O7dH0GT6elatidPtNI2z6oPOmwA&#10;g/5ZjPOT7inXQt9TvYLC1k8+NeCsZGSPSs3JrU9NYSnOmo31KOkT27WqwAhJB1yOtXI4LfZLFp9s&#10;ZLp04kPRR3wPWpfE/h2w0+1S90y3kRVHzq7g5rFtr++vhthkEEQPL55Ipp8yudEn7CKpTWpr6TLd&#10;WUcVjqo2xb90QdlBU/j0/wDr1B4wsZnmXUxt2uApO8ZJ7d6z9Ltl1m/K300mwHahQ5xUOq6bPYX4&#10;tjHIFc5TeOcZohbn5b6nNVc3hva8vu3tcmhh0ry7pb6YiVeLc9iefT8KqLHbhSHkO7HGPWoYEurq&#10;VhHCzdyQM12/jD4WWmg+A7DxZYXckkr7Reo+MDcOCvsDx+NbSvvY4qUJ1YuUVojP+H81la3jM8wj&#10;kdAI5CPunP8A+qrnijV0OopexXiyFUKEKoBzjrVHwhYWmuWMlgSFuIjuQg4O31/OqOtWTQ6u9lBI&#10;ZShCls5ye/61zOLuepRqqFFKK1LqXSPGs7sx2nkgdabqet6nq8f2T7W/kxjCR54Fdnp+k2GheCtO&#10;vpYx5lwjLOCo5bJIx+H8q4PxLcQQ6i72rqFbkqmPlPTBxW0YNam2JquNJJmS8TtN5ajJzgCtjT/C&#10;2rTWf24W7KoYhQV5JArKtQ93dpEh+ZmCg/U4r0LUfET6BYpo8koMjKNkvB5x3/xrOo2nY4cHCnOT&#10;k2c/b6lLe6aYtRvWYRHCBn5/X/PFTabpCa/YlZr0x+UCQGHHeor6KIbslBuG5gOM1b8Pa1FFobxT&#10;ooMbnb8uc57UpcySR6MKsKl03ch0mx8MqjJqFt5ki5HEpGfwzxWu6fDP/UpojggYA+0ue3Uc1xl9&#10;M8xa5KkF3Y9aqiRhgn165ojSnNJnHOtCnJo6240rwe0pW2gbA7bz0rOutN0WMMYIz6g7qxBK5yB3&#10;6gGjecYJ6VoqNRKxg6sJSufdH/BObwV+xsfhvcT/ALSHw10jV9Q8QvPDo93qN/NGLVkIQNiJhxlu&#10;/XHUcmtT9uj9nD9jb9lnwzb/ANi+HrTVL/Vl8+yjj1JmMce4jDbXODxnHavgZb+8gC+XOyhWyu1s&#10;YNS3Gq6vrbj7bfyTEYVTPNnb7cmvmp8P42WaLErESUesdbPt1/Q+tjxRgIZR9UeHjzWspaf5DddX&#10;TmeWfT4yiNJ8qFido64rKRGbJHYVZvFliXy5BwckYPXt/Sl0y2eYkgcdK+yw1PaLPzvFTvO6L+g3&#10;twhSyUfJn94m0fN+dben6PYW+tw3EtlvQTAuo+YMOpqvpdpaJw0Ycn1Fb9msKTRlkxjLYY16PsKa&#10;OV4lrZG3aX6XFwqRaeIIgcpEnpiq+oTW11rr+TEEBmG5c46Ko6fhV7w6FudSRUt2kUKQUC561DMB&#10;H4n2tbuii7Y4fg4DEc8eg/UV5mIdJVeWLPYwaxE8O5yWht6KRA4J4z05rQ3h7/ccALCT+Z/+tVNL&#10;IXM+dOHvtagC8W+kRo8kALgevUfz/WvQpSSgj5qtGXtmbogtov31xfoflziM9KyL67u7hg9rFujU&#10;nDEkA/jVXVLbULOcWl1H5ckgG1cHOKk13WG0jSxYu0Yk7pjk/SuetUsehgsLzyUmc9438Y2V0kUF&#10;9cFGcEt5uSBz7dPxrIsdb0qOXFvqMbk9EQ/41zfifU5L69mS5iC5fKc9BWJb61caW+bNgjhs7sA/&#10;hXK4tq57f1x0PdNHUtJ1ebUJJLmMmWSQk/Nnkn/69el/B/UZ7Pw4dKvFOY5S0ZzxtPPB+ua8ok8W&#10;apO7yTyhmY5Bx936Vv6D8WLnR7aNF09HlziRy20EZzxjoaxlBJGuCx0KVfmbPdLLVNsYBwM8VBru&#10;rkQeWgyGXG6uQTx9p48Nxa5td0dRwpGQehH4VQX4nWWqSrZxWbqXIGCM/wD66zjTadz6j+0qdSFk&#10;w8beL4tKspLeKYrcSIfJIXPfrXCJ4e1/U5llW3dzMu/zmPGPUntXVa9o0HiK7E8tw+IBt8oLjnry&#10;ahvNbh0O2GmWUDsNm0EjNE5q9jzqlCrVvKWxzWvXF5EItPvbvzmhyocHtxxnvWbE8UZ3jORx1rQ8&#10;XadqFvcLcXMLKsiDYxBxWXbWtxKpaOBn2j+EE4/KuyFSPKfNV6VX2tjUstM1jW7R5DcYUDgSNyR6&#10;VSZjEWt5lwycEZ6Vd0nUCymGSQIQuAMdar6jY3Ez/aYlLpjkgc04S1uRVhNxsyBG33CxqdpJ6k1p&#10;B2ukXTrdWmlydoUH9Kwl86O5znnOBW94Subex1WG4mlKnP3x2zWFdJ6nbl85tcpJdWmq6eRbanZv&#10;F5v3S4xW98NNPuzq8l8k6qIY9pX+/n+lR+N763vbVGeYvIWPLAYGMVheF/EOr6XffZ7Nd/m4G0nF&#10;YxVnqerOpKhOzOw8ZyXAEQmQJGkrbdx65HameCdQZb2a1t0Us6huWwTg/wD16zNY1CW6XGrRjC9V&#10;DN8v51FZaha6VB/a8Hhy6gt5BgXSS5/mOBW3MloEsTJO6Oh+LE1tP4YcnHniRA/sM/yrjfh8zQap&#10;JMnBCgA47c/4VDqOtaprMclq920ke/KBxgsP5VTsdXOioXEP73ecBuMcYraMex5OJr3qc73OrtfF&#10;Ky+KpYbq6SO3hRkAY43N9frxWx4R+I2m6nLcaZeArji28wDJT0P0rzvRVh1C7lu71t5XMhXHD+tU&#10;Li9ae9kni+QMxIC8Y9qz5G2Ws3qU3oz0u48V2Ol3M0U+7yt2Y229/wAK4i8v4LvXxeNuWNphuLdc&#10;Z6/Ws43F5NHu8yR1XuScCkWUyfMW2jceMVSgYYjMKleV2bHjG2s4tWxYPlGjDEZ7mswORhlGO3Xp&#10;Ul3c21xMvkIyqExlmzyBUBcg49PatIxR58609DV8JmS3a41GFSZI4z5TK2CG9f1rXSaC+huL65t5&#10;EQgKhiJJBHWsDQb6O3Etq8+zecE+tbFjeNDbSKEYI6EARqPmJ7//AF6xa1PVw8oOJaS60yKx/tSJ&#10;LgIl0SgL4HsPypNA8QzaV4rS+t5GRLqPBDjsece9ZtxvmsEs4rdkjSdmJkABx6k9/wD61QyS211N&#10;FavcZMKhVZO9RPmcdDoUoqeh0GnSyQaxqniW9OVCuFx/F9PyrL8CajJp+uG9tpBG6glCfc9PyzV+&#10;Sz1DVNJFglyiBeW5yWFZdtYWWmXavcXzKEYFgVxkg9PpWMb8xvUjZ83Qk+JcktzrQup5Mu8Yzxio&#10;vBVnamG6vp1UtEo8sMM881U8WakmpX7XETAoFCgg5zUnhfVtPsLSeO7XcWxhfUV0JSaPOlOCq3Oh&#10;e+0u8t4nu4wzKuAOQP0rH166tNSRrWGGITBwFYKAT+NRWb3V3E/lRcMx8tQ2DQfDurxymZrMgr8z&#10;fMPWs7OKudzviNEPu/BSwactzbylpurcjFYl39pgldTI248Oa626ubO30dXLSiRkAc55B/Gs/QJo&#10;tQs7vSbl4wZhlC65OfUUQqNOxzYjDRpx0OSv557iTdO5Y4xn2qOAkHg1Z1C2MMrxSYyjEHHtUCBF&#10;OF4P1rrg1JXPn6sHGqy5b29xfMILaJnY9FUZqWG/n02KS3VSC3DZ6itLwLdQWl405k2uq5XKg5/O&#10;p9c0k6xeBNMhaaeXJbAAyeSeKz5pSkenCi/Y80Tmnn3luetNs7d7q4WGLlmbAq3qHh3WNLHm3unT&#10;RDGQzRnH51Bp5khuVkVyuG+8Kuomo2OCMZyrLmOn0t2tdQS387bHbpsbYdu4gZ5/Gs/xVi7QarNc&#10;bppWxtUcYFXbyxtLbSW1FL1i7AZVl6k1zU0rHKnuehrmjB8x6uJrJUFBBYN++G84A5Y1PdTgt8rc&#10;Vb8L+HhrzyRfahEygFSykr+NJr+iw6ZMsFvc+cduWdRxn2rRTS0Zywp1VS5kZkjMZP610Hgu5isN&#10;Uju7gEIQQHx04rnlRvN59a6az1TTYbWGCUdIhkKO9TUs3oa5ck6jczZW/wBI1PxPBd3LOywkMB0y&#10;2RgV2KeIdCuLfzrm5jRQ+0GRgOfr3rzEzQRv9rjkQDOVGaqX4vbti6AyICSNpzis0nY9yWLp0FeK&#10;1PVbbTfDeGjF7DLC5EnzMMZ7c98E/rVXXPEfh7xRpl5pMlsJoYeHkTkjHRl/GuA03wpr2paYb21l&#10;QRc5RpcHj2pnh7VBotzcG7uAqlCjx4zuNQtWZ1ce5wtOOhkACOQ4HHat+OTTtXKzzSsku0BlH8Rr&#10;G3W0szMEO3JKjPStHTtIvDaNq9tJGixn5VZuTUzT5TmwrUKm2ho3OhaXdac0dvG6TAZVmPU1yd/Z&#10;zW0rRSqQQec12dlrNncWSyTLhxw9UvEbaRPaFpCPM25QjrWVGpOMrM7s0wmFrUFOm7M48jBpVU5z&#10;Uzom/wDqacgjHWvSjJ2Pk1R961yMKccrmjBz0rRhtrJwjSIQcjcAeDVyK10Py901ow9yx/xqZVeV&#10;6o6IYRz1TMIow5wKs6MpXVoCVz+9H862RZ+HPK3eQOf9o8frUlpY6J9oja3TD7hjDGo+sRatZnVS&#10;y+aqxfMt0ek+GJC9sjAAbVGM569a6vTTI6Bh0xjNcr4aJa2WMAkAdcV1ukRySqsMSnkgKPSpufo+&#10;Euqep7R+yh4NbWPFi6vLAcQvhSTX6F/CW3W1sYQMcY578V8m/sqeDP7G0m2dlG+XDEsvc819deBA&#10;kUMZXOVxknGRXoYeNkfn/EuK9vXa6I9RsL9Vt9ijHy14b+2VfM/w31GONgD5DdD9a9cW/EVlw/av&#10;Af2u9YabwNqK8AGB8Fj9a7npTZ8hl0G8Yj8tPGJDajcuBwZGPt1/lXC+JuImYADkd67zxac3dySQ&#10;fmY/rXB+JPngYdeec9uK85v3j9DxCtRXoeeeIHBuHKrjnpWMx+brW3rkJkuXI59f5VnpZmRiAeh5&#10;FS52Z8ji6Up1NCsm409VYV02i/D261ezW5hvIFZj/q3bBq1qXw0v9HsW1G8uoCiYyI3yTXNLERvY&#10;1o5bWkrnJFX6gUqhs4J+lbtx4fji0pdRW6ViTgoDyKl8LeBdR8XSSxabLCGhALLKxHB/ClKtFK7N&#10;fqFVSsjnxnOK6XwPpUF1dG5uUVwg+WN1yCas6p8JvEmj2Muo3JtzHCpZtkpJwPTil8F6nb6Zbzm6&#10;QH5gV9c1m6sZ/Cd2Ewro1/3pf1yygt7YX0ShWDYbaBjmudaFQDLIMg9q0dT16Oe2a1RANz5wOO+a&#10;qNMILLaQPnzzilDWR62JlSkrRMPxLphtJl4X513YU9KqafpbXLrGi5ZjgCrupyNcuu88quBxVvww&#10;9xaXgmgt/MOMYK5xnv7V0OfKj5T6nGti9rmTPpPkyeU64x1qS202GGdGkG6MMC474zXReIdL1Kaf&#10;7dLY7FK8BB0rGkdU+UevaoVVtnRUy2nQl7ysatxJaarcx22m2KQoo2qVHLe5pv8Ao7XDoH5HG496&#10;rRX8NjYloG/euMMc9KgtkMse9nwTz1rsjT+sbFLFQwqSL+qWSCyWZOxw1Yd7+5AAOSf0rXsbsSeZ&#10;bMdwYdKx9RCeeYweQeaFTjBNPc58dV9rHmiy5pcttHbP5kW6QkbfYVsX+vG70j7KsOM43ZAwPpT/&#10;AAgPCqaHPHrVm0k5bKMpwQMcYPbv+ddNpHhbwXr2kBFuGi2HcQJBuH59a43GV9D08Hh5VKJ5u20g&#10;xunJPBz0rX8L+DdQ8QWl1qMDqkdqoLbv4j6Cun1Xwf4b03w9NMsAkZEby5iTkt2Of6dKsafaSaB4&#10;E8kt5U0/zuueoPb8sU7O9mOjl7Vb32cmmlkxmaJcBF+cn1q74V8H2fid5Y7qV0ZWG0qw4H0q7o2l&#10;zXTxymT5CchcZqexgXSNRnfzys+/EYx2zmqjS1TPSlhaVReRzfjjwUPC91sgu/OjY4BK4IPpVLwz&#10;dyafqUV3A7K6Z2soBIrpPiRI0tnbknJ3EMffH/665/wzot1rOoraWpAZs4J6ZxmidkzwZ0YwxVol&#10;vxP4hudVIW5jAIO4Njk1hrNluvPtWx4n8M3+iyCO6wSRzg5x9awV3LJjHeoXvbmeKlOnUS6F22sr&#10;q+3C3hLbV3MewHue1PtbqKCIxsOc8nNasLW8Ph9LVnCmdSz5GO/HNYFwvlOVJ79qED5qS50PuJBc&#10;TYRevAApk1s8LGN1IIqew065uD9pjQ7Vb73bPpVvXYcIrFMEDBOapLQjklUTmzJXOeKePcU1eZMV&#10;tWGmWcVibu+h8zemYtrYx9aTdiKUHO9jH69TTXHO0nipvMhjZvNXIxxj1qpc3cOQsfbqc1UU2ZVZ&#10;wprVl/T7K5lHnwoSFP3q1dU1Ce/skspGViozhBzn3rKj1YzQLp9kD5a8gY5J7mnq99p6i7MB2twC&#10;y8UrJSOujVgqWiKbyTWcpO7BHBqVtRN2f3hGfaq+pah9unaaQjc2OAKZZxNJIG564rZ2UDgjWl7b&#10;ljsW7m2kjhSeQ4D8qDVi0vo/sotyinB4NVtbuLjf5MrcRDaoxwBVOyv/ACJgzR7h6GsnFyRp9ZhR&#10;rJM6jxVA9zo+k6qV+/atCzD1Rj/RhVDRo4o7hZJYi6DqM1opPJqvgWJMZ+zaoVOOuHTI/wDQTWtp&#10;sdhBpYhhiVsD5zjrWE5NaHuZdhPrNXmWxkeJLm2vLWNIIMN1ds55rBS4uYA0UcjAN94BuDXWzwWc&#10;a+Y8A2+hrJ1WysXAms0Ax94A0Qk7ammY5e4zvFm/Gq3vwDVEjYvbeKTnDHGHtx2/4DXFvKYJQ5GC&#10;DkA12mhIJPgf4lj4JtdYsJh6gMJUJ/lXntw7Fsg1tFKR4NWq6Ka8zqNKt5Ncil1TUL5SsH3Vc43N&#10;2FR6y6XsIfyYk8sc7D1rmY7+aP8AdBzgnOAe9a2mxyahBJvfCxruOaUoSi7muHxlKtHlsanhXXbS&#10;zQ2N0cYk3xNn+L0rJ1lxLfSyRjAMhIHtWbdXJjk4PekGoMxyzVSpu1znqY6GtN9C5BHJdSCCMZLH&#10;Ap9/ol/YRmaeEhM439jVS3v1WUOPXNaeralcXFhHG5xFjK855os0xxlSq027mfb3TJ8oYj0qQ6lP&#10;DkRSsvGDg4zWeZvmwDxTtzkcCr9nrc5I4uajypkjOZXya0bWBkjUN1J6VmwDnJrQilJIyenFRU0R&#10;14Fpz5mWLm3CRebuHXB571nXUjYwTwB6VpyxPJbmVTkDqB61kzjfJ9KinqzoxraWhANxk3D1rW05&#10;lMGwrznk+1XvDvgDUtYt1vsCOFjwzDrXQaV4F0+a8ubFLk4gUfMw6nv+XSs6+JprQ6MryrFv37aM&#10;5S4JV98a49Kr+VLLukA6dea6608LWtxrTWqkyQwDMrY4Len+fSqvirwlLpqNe6fzEc5Q9VFZQrwu&#10;kd2KyyvGDqdEYGn30UbiOfJTPIqzq2rQz7YoCdq+tYsu5ZcA9607LRnu7B7zzVBU/dPeumUI7nj0&#10;sTVknBdC1JrJi08abD0ZV3k/nj861/CbrDpkk8YUOJgCx9MVyjRtE+CMVp6TriadZzQshJflPr70&#10;mjejW5W+YPF19Jd6tMxYHYdgx044rFDsrZq08qzy5kbgn5qS4tBG3yEleoaqjotTmr81SpzIhM7b&#10;cZ5xULs2c5qdYmLU64s5IVDSrtyOh71SaRzzhUlHUrI3GDT/ADDimgYOQccUuBnNXYyi5IXeacGB&#10;poRj0U04IcYIqbI0TkNYgnilQUvlEnkHn2qRIsDGKG1sVCErjouMVoW+2a3lRlPCggjtVBRg9Kva&#10;YyM5ikbaGUjp19qylud9FaWZSkgIJGOlMNsW7dKvOixkpIoyCQasW8mnLEzuo3cDae9TztFyw0Gz&#10;INsxGMVY0nTlur2O3klVFZvmdjgAdzWks2jA48k/e6nmobq1hnuAtgPlIxk+tN1GyVhYxd0dBa2H&#10;gryWto9UjRh912JyfxrqfhpfWfiWw1jwfe2wvY0smmsN4+5IvoPQivLVhmSbynU5ziut0q6vPB2q&#10;2ur6OxRsjq33x3B9jXNWirXPYwNWT9x7HJ3JZZCCmOTx6UyCPzJcHA+tdn8afB6eG/E6X9rAyW2p&#10;263UKt2LDLAfjXFhtjZHrxW1OSlDQ8+vB061mXryaWW2UGIBFUhar6IJItRjlhbDKeD6VBNdF12k&#10;jA7U60uxGcE/Q5qrSsYudN1Ebc+tT/b99wqOVyOF61HHqe6bzZ0JGc/Ss6OdfOEshyA2TnvWhZyG&#10;9V5IYgNg+6D2qUu53rEaEYlj1PVFgluBHGzbQ5GABVLXbRLO9eGKRXUH5XXoRTjHmZg/yYPOe1W9&#10;W0QW2jw6gl4kgY4KjsKa0ZzVrzi7swY3bf17133wm1SG0ubnR9UtI7i1v7fG1yMrIvKke/GK4qyt&#10;EmuAshIUnkgdK1rW0urW6W501ZAY2DRsevHelWaasRl0JxldnY+N7Hw5qwg1/TrQ+XIm2XB4VxgE&#10;GuK12eydDZWtqgC9HA5r1DxFFoPiXwWbjT4DbXc1utw8CnKsw4civJA0bXSxyMFXPJ9qeHndWO3M&#10;Y00rmS7NGx5xil89sdafqIQzuYx8uTiq8fPHvXVa6Pk5SlCpZEivk81NG+RmmJbu3IFPCsvDCpdj&#10;emprVkigscZq5EJI4CRGSDxuxVOAjPPY1qzTFrYNJMMYwq1jO56WHSte5DYxW15KY7iby+OOOtQ6&#10;laWkMYe2Yn1J71AZMPuB/CkuXJXk04xdyKlSMou5Skfnk1JHdYXHfNQykE9KYuARkZro5U0eK6so&#10;z0JGmG/Pv1qW6uomjUJwcc81UkBz1pjFhxVqCZi8RKN0BILZHX3q5YAKdxXNUlGWrRt1EUIc9+1F&#10;R2Vgwi5ql2WrwNPtugOHH6iqjoejdqv2c1o1rJG7neMGNcceh/pVadVUFweMdKyeh6soxlG5SniC&#10;jP5VXVC7YFTzSE8ClsbdpZgAvStU3GJ5U4KpWSRr6L4Qvb6zN+CFX+EE8t9KZc20sLGFuqnBFXYP&#10;FDWduliXJjj4Xbwfzo/tfTL+bc0ZjZz8zMciueV3qe9Rp4eEORMpWvhe71K3ku48BIxyWPX6VjTw&#10;GOUp6V0eoXLwxGGO4PljO1QeDWC8yGfe3TNaU5SZ5+Pw9Gm1bqOgs5UAmIwB05r1fwbqUnxz0CH4&#10;aapdI3iS1TZ4dupsl70cAWhbOAcZ2kjtjPSvLJdUBh8tV6VBZane6dfxahYXLwzQyB4pY2wyMDkE&#10;EdDmuvD1JKVpbHFUnTpRSpvU3La71fwJ4lb7fbOpRmgvbV+PMTo6H/PUVtNpWm6g8nhGK832l6Pt&#10;Gg3U3Bjc/wDLMntuxtI/vAGt7xRb3v7QXhCX4k6VYRf25o0CJ4htLK2I82IAKt2cDGSfvH1571we&#10;h30t1aHw3OxDiTzLFj1SXuvsG6fXFetGKir9DilP2juM/wCEA8U/9Amb/vj/AOvRXR/8J98Uf+gl&#10;qH/fX/1qKr2WH8iPePQ57mO4jSeNWwV43elZl6qKWLAnkHjvWnfIIJmiOQEACgdxjisu9IbJ9x3z&#10;XyFF3V0fr9Zvqcx4zw+kyKWIwV6jqc157cH97ivRfGESnSJnznkfzrzq4GJTxXZS+I+GztPmI93O&#10;CaXoKTocgc0vUV0HgajCcnNJRg+lGD0NBmFFLtPpSYPoaACiiigB4Oe1SwyYquDipoF3OAB1qZJN&#10;G1KTUlYsNKzDn0qMSHNK/wAgIH4UkZXJ3HHvisktDsbbe5IJWx1qCfluaez9lP41HIRjFVFakVZX&#10;jZiwnbzjvU7u9wAnoMcVXThcnrWt4U0wapq0Fow+V5PmPt1P6Uqk+WNy8LTdWSgupteC/hdqviWM&#10;Xe5YIP8Ano/VvoO9dtp/gbwh4fnSz3Ge4eP5JJv7w7AdKsXV7Ho9mgsE2hABtA421haxqdzqt5bT&#10;2pAZGJGDzXkSr1K0rH21HAYbB0U7akXirdpN1+6X7vI+lYuoR6xrMQVLdlG3OM4z+dXNQ1G+1m+S&#10;G8jWMQSDCSjkE9cn+lbC+TJm9YkqwASQ5+b6Ct4RUdTnr1faqx53c2skEhinjKsDyCOlanh/T9It&#10;7uG518uYGPzJEefxq149uGWVbWIrsIDNgdT/AJ/nWZoGuPpepRagYUm8o58uT7rDpiutXlA8X3Kd&#10;XU6248bG3YaZ4UsUtLYnaJNmWbPuah8S6U66D/aD6c6srANI75Jz3rI1PU9O1C7lu9MhNojNuW33&#10;llDd8Umt+K9R1OwSxkZlVR8654aub2T5j1nil7G1ipceILm8sP7Mu4kl2nKSuPnX6GqsDNZuJI2B&#10;46jnH1qpPcBeATmltpvMRkJ6gYrs5LRPC+sL2lja0W9toJXmuck7eMdzTL6+hkXiVyd3CseAKo2b&#10;CGZfOQ7d3zAdcU/UYlWciENt7ZGK53TXNqelHES9noS/bk+VYk245J3dTXR6f49itrLyXs3kfGAd&#10;wAH5Vyc0ElsqFiDvXcMdq1PCWuv4e1a31mG3hkmt5A8aXMCyRk/7SsCG+hGKqScdUFGtKTsyLUdW&#10;vLiKaDywFlPIA5HNZNvE6TAtXSa34mufEVy11fxW8eAflhiCAZPtWfcR2z24ZG+fccfSpjUdtRVc&#10;PGU1LqdZoKaRoXhG98VR2haXyPs9lOSflmbqfqFzx7ivPZoHmmMj5bJySe9dj49dtA0rTPA0Gqrc&#10;RQQC8nCfdWeVQSv1UACuU3AHqKqDe5y1YU6i1IzbRlR+7APrTxDb+SQ0WT2xUzahctCLdrglAm0L&#10;gdM5x+dQswC8H9aq8jP2dPsVHh+boasWmj3V2C0MDMB1IHApE2tKFNdlp17o8Fhb2Us0YVACxH94&#10;4JJ71NWrKnHQMNhKVafvHOr4D1d4xKLXOTgBDkk/hT5/hzrkSg/ZgSRkKGGfpXda/rPheWzjNhqc&#10;ayJJlSjEHt6dO9LqGu+GWhE0WsIZViI+8Tk8YJ461y/WsRfY9R5VgOTfU8pvtOvNLuWtruB45FPK&#10;uMEVNaS3DAAdhW/4/wBah8Q3SXplDSqoQuB1FY1s0cMWBgk/pXaqnPC7R40cP7DENReg9baaeQIo&#10;3MTwAOtF7Y3CYhuEZSOgIpDcgNkNyOnNBuQ7bnfJPvU3kjqapNWZreD9B0PUC8V2MzAZRW/iqPXt&#10;Ps9FvisMWGxk4OBVGC7e3cSwuQynIIPQ1paV4e8W/EbxFb6D4b0i51G/u5lhtra2hLvI7HAUBRkk&#10;k8AV1YejiMbNUaUXKbdkktWdPPh6eGShBcy62M6C8jeYKdPjuGY/Kr7uv0BFfZf/AATJ/wCCKv7U&#10;/wDwUu8awN4D8H/2L4XtZlOq+L76B47K0GeQGP8ArZMdEXn1x1r7W/4Jr/8ABuF4O+Dngqz/AG1P&#10;+Cuniu38J+ErWNbqw8CSTlL6+P3kW4xzGD/zyTMhHUpyK9C/4KCf8HAWieEvAh/Zh/YU8G2/gDwP&#10;YQNZWsOjwJBeXUIGNqhBi3U45x85yctk170MPgMm0qWq1/5VrTg/Nr45eS91dW9Uc2Fr/WqjhCHP&#10;LzXur7vifZI+hfE3xj/Ya/4INfDJfA/wh1a1+J/xbgtjFqOt6qkOywOPmULCFEW4kDy0O44+dsjn&#10;4U+Eel/tL/8ABTP4lap8WZXEuueLRf3Oq6x9mENrZM5dI2bjaiooQAdSF/GuR/Y9/wCCf3xW/alE&#10;v7Un7afiKTwZ8Oo3e4sraaXy7m9TBLPH5nOCOPNbPU4B7dV+1/8A8FY/DPgXwIv7Kv8AwTx8KQ6D&#10;4f0m2NrJqmnxbWaNRgsGAy7HqZGySea8fExnj6kvaarq+i8ktvktD6eOXUMrpwxVSfNX/k30/vW0&#10;j5RXzOv1v4ufsSf8EZ0vLrwO8PxK+OupRt/bPi7UkRzazMuGEI6QLnuPnYDk18waF8efjp+1j428&#10;XfHb4uH7XcahbRpZfb7l4ohEm84Q5yAu7IHQk18o+F/Etz41+M1jNqrtrE97cFrq81Al98mc556/&#10;U19Sa/4nmttFt/AnhWy33+uE29jDbp9wbgCQP0HvVwcq+Kp4eiuaTaX9dkGHqOtKdSel4yt0ttpb&#10;t6En7Lv7No/az+OVha6jblNJ8PRuLq9C9EDlzz0zkn8ia97/AOCp/wC0h4c+AHwls/hF8PdTeK/v&#10;NPWB4kG3yrHHy5A6Fz8x9to7V6l8PPDPg/8AYF/Zbn/4SHyf7Wlslvdbk4yXIO23z3JI2n2Vz/EK&#10;/JH9pD4u+Lf2mPjbfeJtTvHuJLy8O1WbhQTwB6AdMV9Fi6lLL6KpUvhhov70usv8jTOHP6hTwEP4&#10;la0qneMFbkh5Ob96X91JdTm/DGnya5rDeJ9STKBsgN3P4+9U/HWjfbxLqETf6TG5dlYdV9q6TxlB&#10;P4M1C20WO3CGxRAyk43Flzu4+oNYGua6huB56BTsOXTnt0NfDVqsp1eZs2lQw9LB+xf9M5OaHzYo&#10;bprYom75z2OK7ya30e40+K0mjDrJBj5lG3hePcHHeuPm0u4uYN8Em6AZLKp5QE9cHrVyG5ntTbxx&#10;3wdYxtZcENjtwaiElO1mcNBfV3KM435kjlbqBrS7khKYCOVwfrUcqRMu5gAcdMVteK9PWfWQ9vw0&#10;6gspPeq934P1aGDzvspIA+8pzW/tIqybPAngcQ5T5IXSMGWNSeBj2qzpNlNc3KxxJlieB61HLFIk&#10;mx1xitPQYjDPHclMhWBrSpPlpnm4TDe1xSVj6R/4J9pfH4rahbzeIm0lrTw5dMTjHnrlA8fuShY/&#10;8BrmoLXxFaeK/FUuj6hBJG/iyAE3Kj97iWXy5OfXPP1r0z9jN9El8TX2pyeG2vZp9GYWjqPlguPN&#10;j2M3+ySNp/3q8/8AHseiW+uaw2q2s8dwfEy/6PbKRwJJPMj47rnivlJVv9tkl5H6THBJYeNzy/4s&#10;aTdXPj/XLmcIs39pTeekQ+VW3nOMds9PauaS2EkPlYwyD5W+navQ9Q1Lw3a+KNUhnt3a2kvZPJZw&#10;d2zcdu73xjNYiX+i6dqMq2kShHJ27x0/OvoMHiHGKTPCxuWQjeaOXs76WCVWflVYHBrU8QeIbG9t&#10;glnCqs2OFBG2svVhFBeOkbALuytVC6nHPJrteHi4OdzxfrU6T9mmX7FNUvF8tBK8QPTkqK2pnWLT&#10;VWSAKW6KM5z61P4Y8VWsWlRaRc2gQoeJl7gnv/jXRyS6RqdyUks0MKptIAH515NatKFS1j6jK8BG&#10;rh+ZS1NHwVei08MxzrHgKMsUPGfX61z3jFLnxHvaxEly4I3Nuz+A/PtW34Gv9OtXuNGMvyrIQobp&#10;j0qzqF4/h+RrG0sxlzuiZE+UKTzmuj2nPHQ9eWEjUpcjOS0KCfwzaN/bWkSxFzmGR0IBPpmqvjKO&#10;zt4bWS3UBpY8vj1/ya9PuG0r+x3k1GzCRqAXeQfKPfJryn4i69pWqXkcGkyiRIi3zBSAc49acE2j&#10;xsf7LCUlFbnoXgy003RdAt5I5llJXcWB4JxzWf8AEjV7O70uK4YJwSsJLfMfXA9K43wTdagpKCWQ&#10;wICSo5wevHpWN4l1y71bUjNuYInyxr6LT5eZmM81dHDJJHpfwckt53vRcNuaZFiiB6Z5PP4V2Piz&#10;T49Q8LS2USblERAyOrEfe/MD8q4n4GPO+i3Vu9mWEl0h81+BgDoP8967PxhqsWgeFLq6vW2lYSIz&#10;v6tjgfnxWsVaJ6sKlKrlzqS0dj521CWRZykhIIOCDTUnZVGe9RXsu+XeTnJ5qISCtFG8T88qYiSr&#10;NpmhDKTyKum0lWy+2yOu0nAGeaz9OntvNUXTYQdcDr7VLcag1yxweM/KvpWTjqd1HER5NxjfM/Fd&#10;No+l6HFp63NzIXkf1zhfwrmFt7hAJ5ImCMcKxHB9a34JJDpAmVMqOGB7j1qam1kdGDa57yRPqNiY&#10;Ga6tEwqth9vb0p+jQRTRN9rhDoXwVYf59aq6OJLgyQtPsR8B8nrzWjHq1vFD/Z9nAD5btlyOv1rn&#10;atqe5SdOekmZPi/RLPTZYprBSqSqcqTnB+tYWxgeBXYa3Cuo21vvXGZAMg9Mj0qe88A6REg+zajI&#10;5PUkf/WrWNZQWp5WIwHNUvHY4oK2MEUpRvSumfwfCgLeYx29SKb/AMIpbMVKTNtJ5yOTTVeLMHg5&#10;Lqcy0bZziomhIbha6e78OWsSN5aOcdCD3rFMET3Qi8zau7DMe3vWsalzlq4WwunTzW4IikZdww20&#10;9RU1yIHn22+8J1+cgn86t6vYabawQTaZKxBiJcyDBb5iM1nwP50u3bj2pNWZ0wajFRYrKAuQacJN&#10;4WNU5z+dDx8ckcVZ0GBZtRjMmMIdxz7VCuza1mWbfSmsoxdXNz5cgYAIo5XPcmtq48byR6Ytq4hZ&#10;41C4KZ3AetZ+s3M8geGCMNvAWRhz0IxV+DwZocmmB7nUJ1uGXIxEduccr05NZ1OWMj0sNTrzg1TR&#10;yd1O5lLFtxY5zirGly3NrcLdxybGQjgdatatbKdITblmhlKlsY+X/OKz7SR47xVLEg44zWriuS5w&#10;x56eJSl3NfWdQ1HVoBbRNgZJYBjgnpWGzyQZtn4K9QK13bbG5j+8VwuPWtDwv4U8P6nah9YvGjkc&#10;bsZxXOqyhFt7HqVMBWxldRpv32t27K3YoaJp2rWOmtrQVktnO0yeXuX8cdK0NHsYfFl0wOop5kcO&#10;Wkm+VIgD696oXNlqFre3WjaPqsi2mN6r5xCv7ehNJHpllZW0oS6ZpPs/7wj1PYD9K6VGk0p9WckZ&#10;V4P2Fvdjvd6X8iha3U+lXheKQFVkI3L0bBr06Txp4Q1z4dXWgz3h8w22Y4ynKsOR39cV5bNb/u4k&#10;VyWbsR07V0Unge3j0gzw3Uv2pQC8flnBz6etVWrU4WjceWwxjhUUY3VtddvQz/DMF+l1/aFu3lqg&#10;JMh9PSix1Z/7Ze7WLc7k4UetVbrXb42f9msAm35ZMDGe1VbK5a1uUnxna2cVHI7XONV4wlaJ6N8R&#10;PGOl6n4K06x05ZEnTBnUjhDtwQMGvNJ5GZsmtTWb+C7gjaLOTk/Ssooc1pFe8LFVp1rE+kMy3sLg&#10;8iVT+tdB8RJ4W1CKGE52Q5Y+5qh4ctNL8p7u+cl0cbEBx+NO17VppVNpLZxgkA7yAWxUSV5XYU/c&#10;pGaJ5pFCO5IAwMnpWv4bm06Z/sGoTNHvI2sOn41jwsoRg59Dj1qxZXFortPeRksigxIvAJ98Vc4J&#10;pCpVZQZa8Q28dlfG3t2zEq/I2euetZ4jJwyn8Kkn1KS4hMUy7jv3KSfu1teBtM07UrqSDUVQARbl&#10;LtjJyKnm9nE0ivbTMIxuGxu59OaNjDhWBr0K+8K+FQqlDDy+wHzMbTjJzUf/AAjnhS3TYrwuSwBJ&#10;fp7jms1ipHX9Q8zgGiZv4s/SnQWs7NuRsc9Sa7W50vw1APKjs4ju+6Qc19v/ALOP7MP7IHxJ/Z18&#10;MajpFtpuoeOBa30+v2V3dKq7I5SVDFiNjmMHA5z8vQmvNzLOFgKSnKLd30PUyrh55nVcFNRt3Pz1&#10;j8PX12yqACDycHkVoWehT2dv88agsePcV+t3/BNb4J/sPeLv7b07xV4C8K6lLPqhgtP7Wtll8qJv&#10;3qYw+c7Syk46KB2rif8Agtb+zp+yp8LPD2ga/wDBv4VWfg3V3uIbe902wu2mhulZZn89dx4GBGCO&#10;ufzPjZfxnDEZqsE6Uk31/wCAdWc8FvBYJ11UTtr/AFr+h+bWkWDCRR75zWxNbxidIgvbkD/PtUNt&#10;Hsud8acKeKvSsrXofGcY5x2r9Ac3KG5+apJVtT7e/ZKt/A3wU0SxtfD9jptzr95ZCTUdWljV3zLE&#10;r+SpbOAudvHUgnvXz7+0rYPrHxJsPENtIn2e9gEu9Y1Xa8rvOchQOcTDrngjnoBxGhP4k1/X7Dw1&#10;ompSpNf3UdrBtdursFUYHJ6jgV7V440jwjqmh6f4aljlF/p0Fkl7etJhHi/sm28sKhXcjB1lY5Yj&#10;5wB0yfm5YadDGe0bvc/QKeNpYjBKjGNrHmL6GdBEV3fkYFwgl2v2JwQPwzVPxZNDo3jG5sYriOaO&#10;O6JSZTw68YP1xjPvXS3vgy38QTxWcGvuEVgSJMDj19zXl2tk2Gv3FhLMWMM5UFjycN1r3qUpcp8r&#10;jcPGlVvY77W207VEh1OebcLdCSD3NeVeN9eN74kgCscbySB02+9dHqmp3CRFEPyEA7favPfE2oTJ&#10;dm6jtyGbhvp71Dd2dUYpQVipr9jNrN/I9hGCyRNI65A+Uenr3qOD4X+Nbi1F8nhy48ojO4qBx9Dz&#10;T/DGrBPElvfXY5UnbgdDg4/WvT5fHksenxuJmJdclSvSsJVOVnVhsvhjVdvY8Wn0yeKd4GjIZTgj&#10;HQ0T6Zc2iq8qY3Dp6V13ilbG91uXULUndIQzgDjdjmsXUYnlO5myO3NXGbe5nWypU9UTeEr2ZILi&#10;C4bdbqu4xk9/arPguYXXihHfAG0kKp6ewrLttM1CeQWFqmWlYDbuHNa974B1fw9pz6rdzbJoipWO&#10;P+H3J+mamo9LGdCNSnK/Q6CC+lGq3dzPG0dsgAMp/iwOABVa61vRdQQWC2rJvb/XNjJ/D/GuZ1jx&#10;ffapbRWediovz7R1NUmvJHXa9yT7FRUU8PzanZVzZpWR2t7eW2qQS+HtRT51UmByOvH3gao+CGaw&#10;uLi2uQyI42lwmR19cf5zXPaZq12LxVLtJvIUAnnr0Feu+MfEvh19FsoLBEhULzAiDIK8c/rT9m0z&#10;ShUpYj3pHmninTUi1EyW8LBCQUYj71VLW9ltEJlf5AcD616H4W8Q6K+qPaajFBPbzxHzY50DAAfX&#10;3rzbxNDa2eq3VrYXAe3jnYQsDkFc8fpXRCLSOTFKmtiWM6PBBJdyxeZPKMQR/wAKdtxH9K9R+Fnw&#10;08KJpFrrXiEJLe3CecsUx+REPTj1xg815Bo/2aS/gjvZdkTSqJXP8K55/SvU/GPjGxg2Xfh/Wo1j&#10;EKosSKMjHfOefyo5buzHgKtGnLmkdfZ6L8L9U1C70mfT4XaEqG387cjJ2+nPpXn/AMRdA074a+I7&#10;bWvDkXmWN2pMayHcFYHkDP8AnrXGy+Jtakvnv7S4kUlsllGfzrW1Lx/Dr/gxfDerwkzwtugkA6Nn&#10;Of1NJcktEzoxeNhUV+Uq+NPG0Pia9idYtscZw4Vcbxx/9et432i6j4TWyhuZBEUACsQAG9D6V51M&#10;hVwOT74rSjvWitfsdkZBA4BuAcE/ge1ZzotO55tHGS5rM6i+8LiDRJrjTrhHWOLc6v7eh9a4zWGV&#10;5VdCOUG7mrD6hPazTWemX0v2dwQAWxuBHpWfIu1QDkYPStaSklqcWMqqT0C2v7mwLi2f74IORnIq&#10;OPzDJtJ4NMA24z0FTWnM4KgkA9K2dlqcFNynOxp2195Fo1o8YII7iqixIGyw/A1t6V4E8Q+ILT+0&#10;dPhR0JIOXwR7nNU59FubW5e1mA8yNsNjp9aw9om7HtRw75NUMt7fSvsbmaeRbjB2oEBX25qo4yNo&#10;PXqauf2dxkPnjpSHTnOBjr3z0qovUmVBNFOBEV8tyRzyat29xlxFJNsRmG5h2960fAvgmTxnqb2T&#10;aglrHGuWlcZyewqDxP4aufC2svpdxcrKBykqdGFZupGTsa06VSnC/QivpvLPlQX/AJyHnJGMH0ql&#10;54hbfGPm7E9qd5RZsg/jSrYyXDrFCpyx78VWiWoS5nsWLPVr1CZBcsCenNTW4TU53Go6msWBnMmT&#10;upj6HcwjC5+Uctt4z7VTuEYMQXBOcYFRGEW7o1lUqclmxpZCWUgEHvUOCeE7dakVCGxwfpWpZeFN&#10;T1K3a9tbWSVQOcCteZRVjldOVR3RY8CWrXOpFizERruVc8E5roX1N7eSSSWAvuJBUDpzWP4HEWlX&#10;d1LfgqFTaQT055p+p+KreMm101C2Sd0z9eTziuXnVj3cLKNGjruMuJ7e/uXldMRR8ZPQGm28eiXl&#10;yDJqi2+1hllGCR6VQlLyP/ZsLFXmlUHcMda3fEXhW1i8PRSWlssU1tH++kBGZT+FJytoYzcql5HO&#10;+KdIVLiS50+NmthjEgHGawVjPmbcd66rSku/ENrFpk0WILZTudOvUnn8/wCVZ2peG7i1nZrT99EG&#10;IDL1H1HatoVLI8fEYdzakjpYfBNhpuhrLFumnlUfvQcYJ9PYU/wg1zb63HE1uoeIfOzuO4x/LNSr&#10;qrw6RELsBGki3BcnAbFZLXmoH/TrCHO3G47h+WK3SSldHXRtClZnot+ljfWktnLaoVljIYAfpXkG&#10;t202k6rJboQvkyZQDoO4rsPC3iSBHhiY43MxmLN0JrnPHlzY3WuvJp8hYAbWO3GcfX2xW9RxcbHL&#10;WUb3RmX2oTXcS+azE/xZPGak0Hw1qviW/XT9JtGmlY9F6AepPaqQYk4Y9/Wuu+GXjuLwNPcTSaaZ&#10;vtCqokBxtxn29646nLEWGgq00p7F278Baz4C07zr25RmnfZLFFkhcDIyf89KNF8Gar45juJVnEYi&#10;QBCy8Mc9K7PVtd0/xRom2eQNHONwb0PrUuga9onhawkty6qkK5YkdSee1ZqFtT62lg8Pycq2PKte&#10;8KX3hS6Fv4h0x1Dcoynhx6g1Y0Dw9p2rRy3U7SKmf3axsMqPeug+LPjvSfGFhBZ2KPvhlyGZMDGD&#10;XJ6VqA022kjR23ScHBxSf7x6bHh1qUKNdpbFDWYFsbhreJmIHTcMGodNtdUvZtlhBNI3cRKT/KpL&#10;pJLhzM75LNk16f8ADe+t9B8ECcW64w0kh28sc/4VMrwVjno4aWKxNk9DlrG6utLsFs76y8plUblb&#10;ILc8ZFc7q2m6hKzX72UixyMSJNh2/nXeanf6Jrt+96iglyBgjGK7C7fTdM8LBDbo37gKiHnJI7/n&#10;XPGo+ZH0NXKVXoqKZ4hp+l6lcK0ltaSui/fZUJArbtdTtk0+COa0QBF2ycH5+vNd3bx2mkaLFY+R&#10;tiZS+EHQnk1y+p/2ff6zFGLcIsig5UY+nFatNq5yU8ulh1Zs5C7muInJCFNxzjFVZHuHyTk16Rrt&#10;zYalpdxposoj5MWUcjp7j/PesDwp/Z62M1tfXAQOeQYwePXNUkoWuebiMLWlO1zkG3ryaaJG4rS1&#10;m2tzcs1mjKjE43D37e1Z/k84zW9NqSPGrUqlKdhDLJjA/nSebMV2hyPxpxhcHjFBgbHb3rVRMbVA&#10;8+YcFz6daveHGmk1mBSxI3Z4NUvs8nHI5rZ8C2kn9vLKxGEhkJy2P4D/AI1MlY6cJGpLEwWu6PWP&#10;CzmS3C5wFPGa9K+E2jya74mtoivyxuGYEdQP8ivMfCjn7KBtBGB0r6G/Zn8PjzP7TlhBLMAp/wBm&#10;sFFOdj9IeIdHCOXkfUfwsiXR9Ng2xZGF2+nT6V7X4L18M6RNAQegw3evHfCESW9taKWwPMGABxXf&#10;fD/Wri5uZ4ZXD7bpViIXoOcj9K9WkrLU/LM0rSniHY9TudXaK0KNxgc4NfPv7Wer/aPB1+pY7fKb&#10;AB9BXr+p6iI7cgcYH0r5+/ag1Qt4Tvl3YHktyT61tN+4zPLYXxSZ+fPi5mFzMgwPnOfzNcL4kz5L&#10;KCSQccGuy8XTM95K5OPnI+nNcZrkhSwunYDctu5Rh2OOtea2kz7bFvloo4HVpDHPKjHnJB/Os9Lj&#10;DA1JeGaZyzZJ9SagELHkiobUlc+Sr1Kjq6I1rDxHfWiCKJ1xjugNXn8S6hqFr9inCshI5AOePxrD&#10;tLdpJFjA5JAFeoX9rYeCbewQWEWxogHYxjcWxy2fWuadODdz2MuWIrO19DlpXMdoga1AaNSGVh1J&#10;4yRUXhzxDe+EdQN7HZh/MjxskLLkdjkEVtXMELXXk3DbjMdzO3TFdJpem2YiSKZFmMmQXkAJAA96&#10;FRU9GezVws2lKD1RweueP9V1eGS2kOyOQncgYkAenNYou9nzK+Parfi6wi07XLi3thhA+UHoDVCz&#10;snvJPLDqpx/EcA0o0oQR4NbEYiVSz3LmnFLyQgygMOi+tT6tdSqohaMIVHaquo6JfaLtmlZcMRtZ&#10;W68ZqNdQWRy94u4lcA+9UlYaxElC0tyuqS3EuAOgyfpXefCuKxuZrqOeGMIFUjzRxnnnP+etcZYz&#10;xozhoQwdSB/s1v8Ag7V9VtHbS9MOWn6AMF5+vbilKSSOnLEoV+eR0eq3Mram2ngq2WIyO47VwepW&#10;BtdTks3OCr4z7Vt6zqmuWOoyW00qpcIcO0ZDdvUVU0rwv4j1yb7XZ2cknzZ81uhP49ay5k2epmL+&#10;uVEoR+4o+ItDt9NZBa3Xmq6Ak46VmLqPkqYiMY75rqdT03XNXkXTxbszgklVXGDjmoX+DPju68O3&#10;Hi2HQpWsLU4nnBGE/DPuK7aOJWHfvHz2PyrFPWEb2OTlv8PvibBz27VHGs077hn1yTTrjTpYTuI4&#10;zitDSGsYljaS23MG+cE8GuiVWFRXPDp0a063JMNPmlhwgPfvWkqa5a2v9pwO0cZ6FHx+lQ65JZpf&#10;Lc2MQRWQHbjAzSQ6nCbYpKO3yqPWuKW57lKbjDlvYTUvE+oahDHFdTlvKGFp9/4x1fUwEln2oABs&#10;Tp0rLkXzZQq8ZPU1qafZaO1qWnkdnAzjpmneyM41MRUqWTLNp4j1WU2sdjEQbUhtqAncemT+HH51&#10;0GraqL7Tl1mO32yIAJY2bB61zOjazNoEzyQJ98YPNN1bxBcapJmaT5TgkBQOfwpwa3udtOvOjFpk&#10;euaxd6rNumICgnaop+ha1/Y5M8chEinK46U2/hsW0uK7t5MSdHU96z7K2mvrlbeMZZzxTnE4HWaq&#10;XRpa74mk1VArKR3di2ST/SsZDvlwq9+Ku6tos+nbTMykN93B61mrMYW3benrRFHLia0+dOZtatqJ&#10;leO1XaFgjCDaepA61Fp+jXWsl/s7oNi5JdsVjS3pL8DvzXQeGtXS3tnt5It245yFyfpRKPLqOhXh&#10;iZ8nYZpUktvdpZzSbU8wE89Kl8SSwo5jj696p6nqCveNP5YQE/Ko7Cqkt4bp8lsmiF2japWhTTgm&#10;SWMMcjlnGW/hGetWkkmnVbeMnDNwoqjG7RDK8VPbThGDOCQB2rZwi7IyoT5NCTxBo39lxq5uA5PD&#10;hR0NYLl91a2pXUtyu1+meBWaYMtVpQi9DysapSnoSaZeyWFylyuMowIBFbur+OrrVNO+wSwQqh/u&#10;jmufNu+MgcCoyrDgjmocYyd7kQrVqEOWxPBayXTnYpPc4q3bSPahkZRhuuRVnw0sazCOT+Mbc+9T&#10;avZwx7WjwQepx3rGU9bHpYfC2pe0W5Uube6vonuxESi/eaqdtZiWbZuwe1a8N9HFYPabtoYfN71V&#10;0y0e9vlht03HqacZMK1GEpps6TwVF5mg6vasMlII7hAPVWwf0Y0mk3YjjcsBgdak8AqItfn0m5Uq&#10;biwuIduf4vLJH6gVjR3slsSqgcjBBrnmrtHv4TELDx90s6xqplYxxcqDwcVWtbyNo5IZ8/Mvy49a&#10;nsoraS1eeUgsWAGR0qmwUXWR2JwAKSSM8RWqzbk2dP4Mk+0/DPxvY55FnZTjj+7dIp/R68+mOTg4&#10;xXoHwtk87SPGVh5YYS+FpWx6FJonz+SmvPpiFPSuqmrI+cxc7zYsUfmPya17GVrK3lCn76Yxmsi3&#10;nVH3GrS6iyncCPpTmm2GFqUoRbKV6reac1CGI6Gp7qTzmLHqTUIQsxA9a2jpE82sr1XyiByD1qf7&#10;TIyhXbIAwKaLR8Zx+tIImHUYpXixwjWgJkZz6VIuSAQKRYS77f1rQi00rHuZM8dqmc1E6MPh6lRu&#10;wmlWf2q5WMvtB5Jp0siW9xsVgwB4PrT4JzY7igGSuKz7mcs+QayS52ds5/VoLubYvGWyKwYO/gt6&#10;VBa6VLIv2px8hbAJPWqumaksYMcgyDV3+0mk2Qq4KrwtZyUo6I76NWjiHGUj0yz1C30bRbZHACrD&#10;ggHvisHTPGel6d9raZHeWaQldvTH1rJ1TW7i4ijtkfcsSAHI6nFY2HaXJ4ye1efDDptuR9NXzOcI&#10;RhSR2GgajJHYSMI/mnYnzSeSas67uTS2EsmWZSck84qgLCTSbZVDFwMEcYqnr/it5Yjb+Sh4xkk1&#10;kqUnV0PRq4ynTy6092jlbmLNx8o71s2N6qWK27Rg7ckCqNnHHNI0sh6dPrVy3gYAqrYBHJNepJNp&#10;I+Ow1Jc8prqUbmN3YsF45zjtUPQYxW1a2qS7kLcVk3SLHOyqcgE4prRE16XJK5XmZkOakgut4CSH&#10;IBqG55PHAqJWK8YrSyaPNdWVOp5GkL1YmJt0UehPWoZpHnYu7Ek96giy5GauyWyJErZIJXnPep5b&#10;HRCUqquVBCzHOKcIVU9alQ5IjTuaSQFZCGHQ4NAlTii7p0Xh06fK+ovdi5BHkrFt2Ee5PNV2jszK&#10;2wyBMfJkDOaiVWHQ96eqMRwKluxtCCfQuR2OjGMMdWYHAyvkHr6ZqYaVo5QFdcGT/CYTWeImxj+l&#10;OCOKhs3hBo0BoumcEa5EM+qGiDTIoJ1MerwcHgjJ/pVD95jNKjMDkjkdKk2jFIsXFrItwbd8A78c&#10;1MfD8u3dHdQt6/P0pL9vMl3E84BJpLK/ewk37AynqG/nUts15VJXYi6DO0gjN3ACegaTFaNjo08M&#10;wgivbc7zzIz4ArP1CYXuoM8SDDEDA6dKr3Ba3kMTkZB5xRZtBFxhK5q6roGoGc+U8EhUcmKQf1qJ&#10;7TX51WKREIjOFzOgyfxPNZs07qq8n7vFRCRvv44zjNVGF1qZzrWleLPSrfQ/FXxK+GF1d3EbXE3h&#10;5w8bghm8k8FTz0BxivN3s7gnKQOeccKa6b4YeLNa0XXU0qwvCsF+fIuYSfldW4qj8RPDeseAfFNz&#10;oN5vieNty843KeQePas6b5avJ13NsRH2mF9slotG/MwZbO4GMwSDPT5TTBBLGSGRvcFad/aV6pBF&#10;y/HTLGnDVr/AAuX/AO+q60nY8e9Nu5EzSAYANWNO1G40+cTR9uqsOCKj/ta/VgFuGJ7VIL+6c7nc&#10;ZPX5RSexUHFy3H6hdJNO1xCSA3JAHQ1Po0E2qF7fzQoCEgMetV/trspD7Scd0FTRXd3sVoyi7ztB&#10;VADWMr8um530eT2qcnddkVIXktLxo3U4U4OK0m1K48sIshVQOOeaNTt7q2kiDW6lmHXGdx/rSTxX&#10;C25ma1jwPvbVPFZucZpM6oYerh5Tjrp5bHc/CDUbe/8AN0LxEHCKPMs5weUycMPpg5rgvHOknw34&#10;lu9JWTekcp8uT+8vY/lVnQfEuqaRqFtfWil0hf51x1XoR+Vdj8bfC9g+i2PjbTh5sMyiNwx+ZT1G&#10;fXuPwqaTdOvaXXYvE0oYvBSdLeGrb7fqeUyt5nOaZGCrDPrVt59OVObVs+zUiy6Y5ysDcdfmr0FJ&#10;22PlZUYufxq/z/yNfSI/Ps3nJC7BgflWfdR/OQevtUtvqVhAnlASgd8MOv5Uvn6S3zSyyrnuADWP&#10;vX2PUcqMqSXMrlMAp0FNeWUcmr4XR3O5LyY/WIf40rWui4Pm30qn3i/+vVJ6nNKLUdGZXnNuye1O&#10;knZlO7v3rRGnaC3I13Gext24pZtI0lU3Jr8TDPH7pgaq6OblnZ6mI55JNOjUueK0hpNjI4VdXgOf&#10;UMP6U/8AsqK3dNl5C+7uG6fWrc0kYww8pT3M9rNsZx+FVpoCp5FdRJp8DxK0d7AWC8jeMVRfRXuX&#10;JW5g6Z+aYDNRCq7nRiMBDkumYSLhvWpzMxTB6CteLwyjERyXcQcnhQ4NDeDtTznyU57GVf8AGtHU&#10;i2ckMHWgtDHhuWjlDZ46H6VJNcNGTAccGtP/AIQzWHXelmGGONrr/jUd74W1WJUmlsHXcuOPUcU+&#10;aDF7LEQVkzIyHbjNXIdsUOVJ3E0S6Jf26edNZSqv94ocVWedlbbn8KHaWiIhejrIsSWUzoJBnB6V&#10;A/m2z7WyD71ds9VVECuAdvQGqN9MJpS570o8zdmXX9koKcXqTTai8kCxlqpMzEnmje1IBngVrGKi&#10;cVWtOq1cCSepopShAzSEEHBqjHU6X4VfEvxH8KvF9v4p8OajNA6horlI5CBPC4KvGwH3gVJGDW98&#10;afB2m6bqEHjzwZ57aFrYa4sJZQA0bZ+aNscZU/pg154Dg5r1j4A+J9M8V6VdfAHxndCPT9akMujX&#10;TBR9i1DACMSRnYwBUgEckHtXpYSqprkkRL3XzHn3/CX+Iv8An8aiu+/4Zg+IH/Pmn5n/AAorr/s5&#10;/wAyD2ke51WsrcJfPIWI3YJwOtZU7yHLA8knkiug8SG2kvGNrIGQBRjFYFwixvgdwe3SvjcN/DR+&#10;v117xheKtsujygDP07d68+uYSZCSK9F8Y3H2DRS7gsZm2jnpxXCExyPj3rpjJpnyWaU41alrlAwk&#10;DAHWmFMVrSWsKQhyykNWfcKN2FNbRm2zw62HUI3K+0gcUuAep+tLtYcUeWQK0Uji5X2E9qTHoe9O&#10;2t6UhU5yc07pg0+whGeMGmEYOKeBzmkIBGRTM2htTW7bWyM5A7VDUkLHI/Kk9h03aaJMk9aOvWig&#10;jvUHWGeeKY+Cc5p/amNjOQKa3InsKpDAKRXX/DXTpJNSF7jiLgH3Irj4vvD612Xgq7msrF5UbaDJ&#10;y+OnFc2LuqdkellFvrCkzsPEE8NpbP5tyAWHyqOTnFcpo5vJrv7bHIUEK5LA8Zq5HBFqdyDNcnzZ&#10;SQQTlseta1louiWdskD3j9SzZI5P0ryoe4tj6+tJVdLnIalfXNzdtLKx3FvmPSr13f8A2hbeO0le&#10;RRgKu4/Kccj25qx4kfw/okojtJmkYgllIHOa5h9akjcm3cp6bWxgV2xUpxPLq1qNGW50XjHS0XSF&#10;n2ZcEEsD+dchEWD7cce1acHia6jtGtQFO/O52GSfz4rMQoLgNnjPNdVO8UeRiJQnNNGjZIsUge6G&#10;VB+ZM9a2dQk8GXFqRbxyxzFMg4JGfzrPuU01mHl3oXIBJKkjPeqc620a7heq3sFNW02zdzjGn1Ks&#10;dk9xLtU9T1NTrpkNqQ93MQp6BBkmqP8AaBgY7RipLfVIZZ1a+RnTBBCnB6cfrRyyscPtsOn5k4uW&#10;N15ttuXacqSckVrxyavfosmpO0sXU7gMgZ5IrK0i2F1OqlsZYA13t9o2hLYxzLeMhEW0R56n2rkr&#10;VOVnt5bhfrHvM6jwt+y/ovibRrbxCfiArQ3Ue+NVtcN7jluoxj8DWV4z+D1t8PLeTUGglvbY5CzS&#10;KPlHrgV2ngTxEngfQNOhtdGur9TAWCM4GHbJ79vpWl4y1fxHrujR2t34eijjuMhonueUQj1x6VyK&#10;rU5/I+oeWYOOGbS94+abt8THYMAnit/4ZaX9u8Rpq97pBvNP0ofa9RQnCiNSOGPoWwPfNReP/B8/&#10;hXU442YGK5j8yHB5AyRg/jV8C08M/C5ZbPXZPt2u3LLd2SDCrbx42Fj3JYt+GK7bpxVj42opwqtH&#10;NeJtYfWNZudTKhfPmZwoHCgngfgKzt59KsJayTybVUkseAK1LjwdewWRuy6fKMsu7kVonGOhyypV&#10;Zty6GKrEjrigswHX9aUjaxU0H25q9DLVKwzzGBzmpVu2C4qFhg80bSaGkzKNScNmTC7NL9ofHH86&#10;g2N6VIqHApWiaxqVWxkrsxIoVyKc0RJ6Uq27YzjmndEOFRyuJuz1p6lj/Sp9E0DV/EGoxaVo9hJc&#10;XEzhIoolJLMTjAAr9dP+CZ//AAbd3d74Otf2uP8Agp54qT4c/Dq1hW9i0K8lEOo6lHjcu4NzAjDt&#10;jzGzwo6162AymeLh7etNU6K3k+vlFbyfktF1aWpnWxNPCU+eq7L832R8M/8ABPT/AIJX/tZf8FIf&#10;iGnhD4EeBJX063mjGs+Ir0GKx02Nv45pMccAkKMs2MAGv2X+Hvws/wCCYn/Bu94UGrWFzYfF74+/&#10;ZyJdRugn2fRnIOSoyRbAdM5MrDPKg4rzr9vH/gun8Gv2afhG37Nn/BPLwTp3w68E28BtoLzSLRIb&#10;/UgBtLIB80YbvIxMjd27V+bPwb+EX7VH/BSz4gXF34ct5dP8Oxzb9Z1vUJWFtApOS0sp5lc9doyT&#10;+tdmJx1Ojh3QwEPZwejk/jn/AIn0X91WXfmepWWYTH5riH7Z+zhb4b627yfReXyt1PRv21/+CrH7&#10;Xv8AwUl+NkfhXwzdX3iPUbu5MGkaXpULfZbMMfuwRDjgdXPpkk9a9h+Av7FX7Nn/AAT68MR/tK/8&#10;FAPEFr4n8cygXOl+DBMJoraXqolGSJnB7H5B74zVXXPjL+y7/wAEvfB0/wAJv2XdCtvEvxGvrbyd&#10;Y8X3EKySK2OVQ/8ALJM9EXrgEkmvhT43fHrxl8QPEs3irx74om1rV5XJMU0paKAk/d6449BXBCCp&#10;0+apovxf+X5n1FGVHL04YZ8z72sl/h7er1fke7ftv/8ABS74q/tZ6u9l4l8QT+H/AAiJCunaFZSb&#10;fMQHCgqvB47dBXX/AAa+Efg3wp8N49X0KJGutS8LXc9zLcHccGAkKPTg9h/Kvgi8iv8AWb4alq+o&#10;mWV3ztLcL7DsB9K/RP4cMkPwfsk80bx4OmUADOP9FPFePmmLlUwc4Q0Vjoy6hUliITmteZfkz4h+&#10;B+raZo/xNsZ9RIMULs2QehAJ/pX6bf8ABK/9mSx+Jvi/UP2qviyRaaFoqSf2PFPhfMdRlRHn+Lkc&#10;9i2e1fAH7Ff7K/in9oT4wWuh6Tpssqfad0rBcKiA5Zm9gMmv01/bX+P3w8/Yp/Zt0v4UfDOaFLy1&#10;094GkR8+ZcsuHlx0wgLIPcsfSvewtGeXYONWStOqrRfZdX89vS59pw1gsJWdXHYxpU8Om3HT3rpt&#10;LXS7astHq1pa9vkj/grH+2HJ428WSfC7wnqB+xWkzNdlXz5054P/AAFQFUD0Ar5t+BvwvvbjT38Z&#10;X9mWjEgG5veuJfUL34keMbrxR4ivG8hZTNPLIexOf1/rX0b8MdQ0+/8AhGlxYKPLkvgm4DbgqePw&#10;xiuHE4h1LRk72Vv+D8zxI8mY5liMx5eV1JOSXZN7eiWi9DyP9ou8soPi3f6Zfqgb7FZsy5xg/Z04&#10;rzTWL5dVle20y1UiMjLLjOT2rtP23lQ/tFan5SMgFjY8Z6j7LFzXk0TSI+yKQgk+teLh4+0oRn3R&#10;4mZZjUji50uXRO1+rNRjPbyCKRuRzt3dDT5TqSbb6AAkdwwJFWbDwXrV1Z/bEuIyoXJVm5rFuLmW&#10;3ZkLAMrYPPStIpSl7pjXlVw9NOqnG+xa1PUZtQ1tbi4dg+1Qdw5HAroX1SX7EsX24kMoG0DBH41x&#10;txdSXhEk8hZl6MTU0Wsagi+UZuOgJHSqq0HUafYywOaxwrmmr839akesLE2ov5BO3Petbw1YG9mj&#10;gGQP429BUXhXw/P4k1I27TogX5mZ27d8VualrOn6Mn9laGIyoGJJAMnP1oqt8vKZ5fCH1h15aJs+&#10;l/2M2e1m8QvpGppb6fb6II9XXcPMeBpVy0ffepAbjnivPPE19ejxJqq6LMksQ8XIItQuB0cPJtc+&#10;xHJ+tdT+w2mlTRavNHO51l44Bo6O37mWbzCDFL22sAOtctr/ANjj8UayNWADDxQxvNLtTguN75UY&#10;/unIHsa+ZcbYx3Pt/bxqUE1seb+NZtQtPGGpPqG1nlvZWkdV+ViWOSvtmuQ8QapJPdeYhOFUBa6z&#10;xP4htYdTuLdEzF9plCwuvzouflyfYdqx47XQtWUWrRNG55EgPK4657H1r38OlFJs+VzOpOunCm9T&#10;lZrya4bc5JNXdEtxd3saSdC4B+ma1L/wO9rem1s7lLjJ4YDH860LDwLqNisd3OUUNg7d3IPpXbUq&#10;p07I8bB5bipYhOaua+ov5GmnTI9LtosLlHXGWHr9ag0xZIFUFz865Y+1V72zv5JQq43Z4Geakuri&#10;50eAx36DzP4WV8ivLlFzZ9vSnHDL5FU6xLourm5i5w5yCetd14d8YW3iK1a1muo4GRNySyYz9MV5&#10;bqmqm9uPMdVUgYwtbXhFZ/Es1v4btbZd7E5mb+Edc8V1wjyQ1POw+YyliuWL3Oi8ZazNdeDnsIb+&#10;KUeeAwjfJAB6DjpXBNo1/v3NaSAEZB2mvTvE/wAHrTQ/Dc+rQ6w880MO9VCgA45NcWfFcr20fnDm&#10;EhdoIwaUZuWqFmNCLrJ1XY6r4c6Br8Hh8yQm3tUkLEytAGlwPr0rn9V8KaWsj30F75jKxO0oBuP0&#10;xXXuddv9EtvE/h2Bp7Vbb95DG53k9G6en9K8+l8UPZXvm28CkJwomXOPqKm0nLQ0q/U6NBKSudXp&#10;/ibx5JpSWlrpChYB8kiQrH8uMdOB+Vcp4r8WeIfFtwtvqEhIj4WJBgZHc+pra0f4geL7+1awsbWJ&#10;t4wZthyv64rLh06fTtW+2aimGkZiMccn/wDXV+2UdGzkqRqYmCUPhOVvbCeIlpImXnHI71U2NnkV&#10;3Wp2U3iACzgVi4yVL8cVzWo6VNp0vkXNqyMP7461vSrxloeBjsrnRldbGQUm7Z/CtbwzaQ3V8kVy&#10;wCnqTUttqttDatZtodm+Rgu6tu/PdxUnhy3hm1BYnO1Tn+WaupK8TnwWGtiE2dJ4gutPPh6Rbi1j&#10;kcIsVqSzKYznO8AEAkgEc5GD0zg1g6dfpDZvDKcjOdpNWfE9nJbxRrvZlHAyc4rEAflRWMNVqeti&#10;X7Ot7qNOO+vNSlS0hUFicIoAH4Vaj0XXIWNxHaPlD8xHWqGi2srXatHJtZTkHOOldJJryjQTE6yt&#10;cq5w4OB04z61jOSUrHbhadSpSc2Vb3UrW90ZpgPLmjxkL65rFbXtSzs+2OR/vU1ZV81hcpuDHkk9&#10;6pTDZIRjHPSt40oyV2cGIxNSMrI0P+Eg1Hy/KF5IFPUBqibV7wkE3UnHqx4qmPelwe9P2cOxh9Zq&#10;vqWJNSunUq1w5B6jcaXTbVtQvorNM5kcDgZxVUipLS5lsbhbi3Yq6fdI7VSikZupNy1NTxI0Z1Br&#10;aE/JCBGpHoKzYiIpg/vT2uTMWkmYlmOST3NQMx3ZFLVs1lKKSLE0wbnua0vDYAE0qqGYKNoHXv0r&#10;EVyxABrsPhbDt1GW9ZAVij/iHGT/APqNJ3i7nRhn7eqolbS9F8QXk0k8UEiJgs5cYyK0ofFOoyxQ&#10;2DwnfF8seV79Oa0tS8TvF5t08ggUMQXQZOPauXg8QfaNR83TYWeXkhmAHbrj1rCdPm1Z9HSrUsFJ&#10;QU7Nl2/0PWbbTrs6naEZZiSnK9c9e1c1HFJMPNVSdo7dq9q8O+EvipNBGt/4Jdo54wys8igupAKk&#10;j0wevesmD9lT41XOtS3Wj+C5TbGUsgjmTG3PHfgVE8fgYKzqL7x1chzPEOM6VGTT8vuZ5ra2OoTg&#10;XFtE2FOQzcAn2rorS8ntrQQXUP3WJEir39K9O0/9j39o7XZFstM+GV67nGxI49xbnsBXX+Hf+CWP&#10;7fHjmQxeCf2c/Eeoh15+xafIcD8q86vm+UwVqlaKXqehh8gz3CxdRUml5tL82fOPiHUpZXFzNaYT&#10;+B1HH6VmTXZlt5JRMcHaOQevX+lfcvh7/gg5/wAFUfEenlbX9jjxKY9pytwkcORjoBIwya828f8A&#10;/BHb/goz4Enm0jxB+yp4rs2hfewm0xgAnIBz0I4PNFHPsjSTVeNn1urfeebisozSvUfLaUraqMot&#10;r1Slc+W1vJfNSQHleld7H4luF8PpcGBi8UOYwMc5FdZcf8E6/wBsDTZVN58GdUj5P34sdOtacn7L&#10;vxr0y0MWteApYJUQDY8qj88mtKuZ5XV5XCrF+jR1ZRlOeUvaJ05Ruux4DMjtI0koIJJJBqWysJdQ&#10;n8i3I3HJGa9K1L9ln4u3N1Ley2FjCrOSI5NSjDDn0prfs8fEixVUWSwQ7RlV1GNc/iSM16X1zDci&#10;cZJngyyjGxrSjKDVu6PN7m1mtpGt5k2svUZzTRHETjd+deu+Fv2VPif4v1NbS1s7a9cAZhtr+N3P&#10;twa77wz/AMEpP2yviXePbfCv4Iazq5iAMyW0JkMef90GsJ5jh6crSaRusmxcocyR80QttIwSPc0l&#10;xJLNlpWLE/xNX0trX/BK79uHwhYz3/iP4Aa1bJZc3Mk1k6rEOxJI4zXJ6f8AsefHW8uZbG88PNbM&#10;qn5XXcc+mBSjmOHm/dkjV5LjeX4Tw9Yvm56d8CtCWTRWhEUFhMjBP9YZs7m9cY4r0rUf2XPij4f1&#10;hEv9IheKNxuaWdEyPQgmofEfwC13yg2kadbRuSS+/Uo9oH/fVa/Xad90c6ymutLanl5tmI8zI9+e&#10;lSpfywuGRQCK7Sb4D+NUGxH09277dRiz/OrUnwd1E2kdpcwWUUm4b3W7Qk8fX1p/XMNLS5tDJMx1&#10;ag0cQt1POhlVhz156VNFFdlREQh3dSe1dWnwg8WwYjhsIPKXq32lD9T161Z034OeMLq4FhZWtqZH&#10;BKq92gJ/XmqjWw76pCngMdTSTi22c1bWMgwSy+3NaOkSX1leRmGTbkbWwxwc+tWrzwxrWkTva3cC&#10;bomKSBWB56HpUtnFJYzC5nt1YLnCgmul0qVSN7XOF1sRh52u0y7pt3qWlyPJaSrDIzfKY2Kn9Kva&#10;jquta8oOpX8k7AYDTSlsYz61VtdS+0SAtZxLJ3Uuasuk8pzFbxjcPuhsVnChhoT5rK5FfE42vS5W&#10;20ZrSKrhSOh5NLcXZLen0qSXTbkz4+U9yK6j9oH4RWPwp8QaTFoXjG21qy1bw7Z6pHLbyKZLYzKS&#10;YJlH3JFK5x/ddD3rrVSD0TPE+r1Yzu4mFa6lqemajbX2k3LwXEE6SW80LlXjkBBVlI5BBAII5Fe6&#10;69q+pR61r0N0q+Za39tbgSR4kyLMK24kZPODhicdq81/Z7sYfiX8cfCHhe80VWg/tWKa7W2UB5Io&#10;VMsnJyB8sbV6F8Q31DxxrF/4PkuoYzN4subWOTyfJYDzkbdJhdzbTI/LEsB8vQADzcVNRqK59Llq&#10;51aJzmta7b+FSL1LlJGckybhypx2ryXXdWivPEst6TtSV97M54H14r7d0j4R/sv6JosWi2PhR9Xm&#10;t9OP2rVdTu3keeXjDBM7UAORgdvzr2/xH8MP2HfE/wCzZa+HdM/ZT+x+M0tIVj8SRapuhdkJaZ2g&#10;Kch04Az8pxgjkHy63EEMPUUeRu59DPhmeJo+051ft/TX9dD8nvEnjWAI0FlJvkzjGCB+tc4dc864&#10;Et/b+YqnO0MRzXU/FWx8P6P8b9Ys7G2X+zrfWJIo40BACBtv4VnePofC9vBHb6JZbJt2WJH8P+Ne&#10;1Tr865j5urhpUrx7GFcnTVne606ZwPMzGrr+OD+ldfp897rVsWiQqZoercKvHPNcfbW0bquWwM5a&#10;t6HVGsdIWzEhCsDj2P8AnFXVipSuisFVdC5ThkMrsJAdwPUd/emXkatH8mSR61E9y0V0pBBLAge/&#10;pUV/NPDchMkZPQngmqhT901njm9GWNJa6XUYWjO07hhm9Mitnxrq+qLbSaYdw83iTI7fWqOiWd7d&#10;XcN3NGiIW2r5kqgufRQT81aPi/UY71IB5YBRSpYd6idKSkTGtTnSscPPFNbODLERnpuFIkpkYLnA&#10;z19K6HxANHi8PW0SSmS6cljg8KKytCt7Jr1V1ANt3Dgd+elauryxsjyXh3KqOOn3ljcR3VvbzFGY&#10;NA7xkbvTFdZbaet9YQXV9cl53UswU42dgvt0JrQ8f3tgPD8dmtxEQjL5YHDEe1ctb3b28X2mG6f5&#10;Vyo3nH5UUZKUm2dlSl7BJRZY1WxbRpZL2yf5Y1G4MepPp69a5q4aW7uGcKSXbgD+Vep/CjwLp/xL&#10;juLzXnLRRgnykYruf3I/DiuW1vwdd+FPGLwtafu0nJt9oJU88DJqq1WK2BYSvVjdnOXmg6rp0ay3&#10;lsUDdMkZqxp9iZNNuJyrErgKAM16Bp/h6Tx3Hd6bcziJgA4kCDAk7ZrqfhD4G0PS9Aka+tYZ7t3Y&#10;SysMgENjaM/5NZqb3Z1UssqSkkjhPAk2izaPJFc6WqsgALf3yB1/HFcr4uhlbWJLoWTwxsf3eVIB&#10;x6e30r07xjpem6Tr9zBDEI0MpKooAwO3Su0s7HQtU8NQ6LfaXDchrVN8U4Gc47Z6GuN4hUnqz1p5&#10;K6tCy3PmdmYSb2Geeh71oafq9taHLWanHGa7Lxjo/grwtrx0K600D5ctIRnAPTofTvXJeItB0+xV&#10;bzSNQSaF32lAwJU/1FdcK/PG58tWwjoVOUhltpNavXOiac5B5ZFXIHv7VHfaPfWcqxXkSiRl3bQw&#10;OB+Fdf4dvdE0/wALpZNIIPPTdcShjuc88CszdpVxre2GbdEUIzJyc8/0xRGpK5csLBw5mYFjosmq&#10;3AtrVWaQgkKoyTjk0GxewusLIG7Nx9010dh/Ytjq7eTdiF1HyMo6Ej34rC1W3udN1KSznmVmGCHH&#10;IbPOa6aclPRnFUpKlLmidf4X1/T5NMaLfJHKoKtHHIQpFYviDWYLbUDbWtp8igAZY5qjpOrpo4lk&#10;eEOWHyZGQDVG6unuGNy5+Z2ySaI4X3zonj26XKkasOqQXUe/ywpAwQaV5Imz8oweB81ZokYwsc4b&#10;tXSfC/TLLXddZdXCyRQx7vLJ4Y9qitH2JthZ+390PhzrH2CS4tXi4chhJsztIqr411A6hqKKluER&#10;I+Dtxu9TV61ezt/EeoLYQhLdpika49+gqr49gTzoWt1/domJMHoxrkjbc9GopRo8pioF3eWjg4PY&#10;5q9ozWH2pVvpfLjaRcnt1rGeRoDvjk4B5wetNeZ50DlstnoB2rqlBuOh5UcSqc7M73xhJY22jR2k&#10;d0BkhUUDr71xF0uZSFJIzxmkv45YJ1t5bgnYg5LZAOOR+dRQF5pvKjBYk8AVNODjuVPEqq0Sxgbg&#10;M8Zrp9O8QHTtOWztr+WNplXcdmVHsKgPhS1sLJLy8l3vlRJCGwVLd/pgj8aXTmigEjnG0SFUPbHS&#10;pm7s6qCS1H6a9pFHOdQkUmdv4jzj6UW1z4Vtbgr5Klzysh5A/wAKbPb6bbRpcyKpM0rjeGOcY4GO&#10;2T3rKk0qeDWI4JFXa06rkHI5xxn6EVKikrmlSq+ex2tv4AhuIo/FmtO8dttDxW6JhpAOnPYH1rP1&#10;l9Z8V3a6VZQpboyZKvwq+gJr0O31Gy12x/s7V7cv5aBIzGfunsTXP61pL+EN2rz3Cy2rFVVHX5sn&#10;p068c/hTqUNOZHp04wdOzOOsl1XwDqf762WQsG81AMjaDjNXfEHhO4n0Q+OfDSSfZZctcwHkp6n6&#10;da1rXTJ/iDK1xZMsECMEmZk5Pf8Az9K3hqGgfDLwlNpvmNcbtwYP/EWHT0pwo+5dnHVioqy2PJ5N&#10;V1XUbZLVgXSMAAKnT8qu6VFbLbbZplRyeS3H4V1vw3l0weHboeXAvmSsX8xASo7e9cN4rNu2qyS2&#10;JGzdxtPaijWalZnLiMNKnRUkSarp4gbz7C5LZ5I/+v3rJkkfz28zJbHPNNhuHhfhjg/ep6vFNPnL&#10;cj5sV1tJ6nj+0nKXKxNLgt7i/hhu5GSJ5VWRl6hc8mu68UW3hPT/AAxPp+mpNmMqbdnYZPPJbjnq&#10;elcVHaKZ/LhzgnjIrf1+2xb2huJnkijULJj8K4al7s9TC0moai6J4n+xaQtpcK21W6gdeasxeI7S&#10;/vIk3AK0vWTp14zTvE3hjwtF4W/tzw5rDuA432zSZ259qyfh74fh8U+KrXSLqfy4XYtK+cYUDP8A&#10;n601OXJZHVSrVadRQTOk8eT6Te6XFdPLCm7iMQjPT19a4RrkRo0YjBJPDdxXcfE3wtb2Gr2OjWl6&#10;HE0rRiQ/wgEDp+JrkPEun2Gk6lJp1hdmdY8BnOPvd6KT5JGWYN85U+0byF24rrI9eii8HLYWk4Vy&#10;oV+ffkVyCBAhYt82eFq21tHbomJWYuoYgqRtP9autaUWznwdWUJqx1Iit/7GjigtPLmKbnkLjnjO&#10;a17TWZW8HK19JlljITJ7ZrnIbCZ9JV4rgAlCME/nWTPdXsML2jXLBCMhc/erjVP3r2PoJ42dKCsd&#10;lqPjXTls4ZJZhI6L8qqOOlc7e+MIrjV/txswIwu1Rnke9VLXSnurFrmNVbYvzBj0q3oOmabc2cs1&#10;7aGVjxFtkxg1pdp2OCrXq1Ve5e0O6gvDPfrHtQ8FZG4Y+lTjTtGuEjvIIQpzkx7sA+uB3rlLieSx&#10;kltoXIRjgqT6GtrQBCVjuZZ2k2L8iI2Mcd8d60iuZaoVKuua0i/quk2N+I9M8sq5jPkhV4Xvn61x&#10;E0fkTtDInzKxDL713NxdO+pQSW0MxfcoywHIzzyfauQ8X7F8QTiIYUkE49SAf8itlE48xjCCU0Q2&#10;72hJMkAIxgDPer1t/ZGQr2n3uM+lYhdlIwc88UCSTPD8+1J0r9TzY4pR0cTqY7HRVQCW09MZJovL&#10;zSdFg+22NuolPyquTjGMGuYWebH+sP0zSmV5Bh/mHasVh5Kabkzq/tBKFoRSfc9C+HvxFl1DXLLQ&#10;H0oFru6SJXWXONxx0Ir7m+C+hx6dZQ2wUBU9B9K+DfgJpEV94/sr2eNRHb3CuSzY6Gv0E+GOp2My&#10;I6zpz/tdK6VBKV0dVLMa1TCShUnsex+GUkaOJ1x8vb24ruPDdt9ldWQE85wx4rjPCV3aJGh81fRv&#10;mHsK7WzuoVgUxsMsOxrug3Y+axChzXbNTWtTQW21Mk465718+/tM6mkHhTULmb7sds5PrgAmvZtb&#10;1GNLXcG6j1r56/afvlm8I6pbwbi72siKFbnkGnJuxpgZxjO6Z8E+Jvit4Yubucwx3B/eHogwefrX&#10;LX3iu31yX7DZQSgz/u/mwOp9q57VYGt7ya2YnKSspP0OKrwSyW0qzRsQyHKsOxrzaqlrY9eWLnKa&#10;5tj0C4+E2mW9sGuNVmEpXJHlDAqiPhjbyHamp7SB/FHn+tZ7/FHxZNbpbz36MqDgmBc/icc0N8Sf&#10;EMmSZIST1IhFedy4hM9FVstkl7upcvfAaeHbUazJqqP5bqVjEeCxyOOtN8TeIfEHiCKLUb+z2Wqf&#10;LDtHH4n8Kpy+Jb7W4kt9RKFEk3fIgBJPXNanixrG20+KwgR/LKblw+Ru/wA9quLlszWMIcnNS0RS&#10;v/E1rfRxhYGRox98nvW/4N8QxpaGW5nIWNvlQYwBjmuAZzE+WQkd+ar3F8yqQjEHvg10U3K5xzzG&#10;VGDTZq+Kr6LVfEFxPDt2s+BgcVeTw3Z2KLJJegnvxxXMWdwWl3Ed+prcvNTa4jEMRBBAJIHes63N&#10;cwwVWnVbnLck+w/2w7efe/KnC7jk1i3kJt5WjP8ACcVoW9w1tJubjHWqGpzpNM0iLgHtmlTbuLHc&#10;jjzLcLKSMZ8xscccVet57cHJnK+4FZMWVGSalVmFXOCZz4fESpo27OJLy6S3gm3NI+BkV6f4avR4&#10;eksrad1KglGxjuMfzNeUeGblYdYtpJBkCZc5+taniC5l1rUZk/teKOKKQiNJXIGPbiuZwaqI+mwG&#10;ZQw9CU7XZ614j17S7Cwn1RLKMNJHgy4AJbPAx1rgtX8ZeIr7RZdIh1N4bLy/3sKNhZPr61ymh61c&#10;WVw+n3Fzvtm3b16gkA4I962dae1sdCcMn7yZRs+boK0r2nZHXDNY4jCzbVjj78hpCo9afotk15ci&#10;HdtXOWY9qgkcO5wc06OeaBSImK7hgkV0RVo2PiJS5qzmS6i0clyY7dy6qcKT3qPadoymKhWQq49c&#10;8GrqP9oQbsZzzQ9FcdK1aZHaWwmmCO+0E8se1dBa+H7dMhpiQOhQcGkbwzZQaV9vjvllfaGMa8Gq&#10;1rqsmn/cGUPY1k2nuexhaUMPrNF/VPD2iwaWbuW7O/aSFU85zjvXJTOYnzWtcXk2p3GZnPPr2rGv&#10;nAmIHY8VdPU8/M6lO/NAc908i+WrHHpWjZ6ddWKw3T/K0i7kwecetZdqu5xmu2sbyygQpdxK+xYk&#10;y4G4DBJqqjaRnltL29W8jCvYJ70FiruVXJ74HrWZqei3tlGs09u6I/3Swrrru5sDqaJpSfugPnxx&#10;nn/9VYnivXob/T4LWMsXQZlJHBalRlfc2zWhSjG5y8gw5+tdJ4TbS7eznv7+ZcxriOLdgsa5tzlj&#10;n1qUpMIgV6e1dU1dJHy+Hqeym5JDtTvWuJ2kGPmbOBUNtJtcEmo5Cd3NEfJxmqUUomEq051uZmqJ&#10;VmjUHsO1WIow42gkDPAqhaRPjdirscpHBFc1ST6Hv4RppOSNLWfDllp9vFNDrMNyZB8yRA5T86yZ&#10;bFI/nUkjPSrIuAVwTTZpkCZ61nBybOmrToONyxpdlbTWcqSyqpPQEVkahbRxzERnIB4NdB4Y0yHX&#10;JH09ZdkzfMhPp3FZnifThpWpyWAnWQxnDMvTPpWsbpnLiqdN0Lrci0W/tbG68+7QsFQ7R/tY4p0e&#10;uolrPbSwh/MHyEn7pz1H4VlTcEDNWNO0ya/LFFyFXJxWkoRWrPOp4ivJ+zgNnvNy7R+dRxXcsL7k&#10;cg+oNa934L1W0s/tlzZvGmM5YVjSxGN9macHBqyIxFPFUpKUzqvh5eTy+L9OupZOBdIHYjPy5wf0&#10;zS+INDksfEV1o1vl2huXQH6HFVfCiyxMLtE/1bD5s9DkYrp/ipcWuheIri4sVxLeRpOXI+7vUE4/&#10;EmuWXx2PocPBLCc8n0OUuybKX7KJMlfvY9arl3B3DrmqLXryzlmJJJ6mtZooprGO4gAyBhwPWtHD&#10;l1OOniFiG0nsdV8B4mu/EWtaZjm58KamoHqRbOw/9Brzm5DK+COlel/s8AN8VLe2bj7Tpt/CvOMl&#10;rSYY/XFcFNarLKQV/i6VcZWOKvQlUk0igkbyHCKTVqx0ya5lWELyxAAJqdLdYx8q/rVvS7iO2uVk&#10;eEOFP3SaU6ra0Lw2AiprnINX8K32mKWuYCo/vA5FZcQEUw3cYNdXruqJd26oIsE8v9a5e5VWmJTg&#10;E9BRSm5oMwwtPDzTjuatte2BmVnhVkVWB3LnJwcfriqdwsZx5Z+vFWdI0tLqNmkn2bVyMrnPtTZb&#10;YwvhxSukzVU5TpJtFa2t3EnKnrXSWa2ps/s8744ySF6+1WPAOg6fqt5NJqKbkihLKD0zVW/jggd4&#10;9x4cgD2rmqVeaVkezgsD7Cg5vZmPfWzljsHFZk0MgbBU13vh6GyMAE9rG/m5BZucCszxtodjp9yH&#10;tAAHGSg7VdLEWfKcuYZRKVL2yehySIwNWrMuJBxTQg34qaIBenrXVKV0eJh6ThJHU6VBp95ZjziQ&#10;2f3jelZuqx28F2yWblowcBm7+9W/DsWlzWrvfXwjKnhSe1Udfu9PluNmmqRGoxuP8XvXEk3I+nqV&#10;qf1dPqWrvxTdXVqlvIfuLtyO9Yt5dGd+T9aY0meKZjJH8q3hSjF3PKxGLq1o8t9C/pYIgdzwOAKv&#10;KdyhVGM9cGs+2nWOHyy3HXFSx6kLfmNBn1NJ3OzD1YU6STL9zJBaaU0cgzPI/A7qKxWO5iadPeNM&#10;26R8k9yaYjZzgdaErHPXre1loMmU9h1qNIiWxirXll+Dj8TSZWHO0ZPrVp2OWdK7uwhhER+fr6Vp&#10;ajZrb2UNxjJlH3s/0rMjcs2a1rpZ7q0toWAO1MJj3qW2dlCPMrRM61jZ7hAFz84GPXmny2twWMrR&#10;NjdySK3rbwqmm2ov9XufJY8xR9Wb/Cori7vtTjS0ZgI06KowPxqJS5dWdVPByktTIhtXYbtpOPSp&#10;4rYv/wB9AdK6zQvC8RsVlac7mGWGBiqGlaQbucMrr890VUn2Gc1zyqM9CngXFpWIY7SIIB9lU+vF&#10;SxaYASgsEY/eI4IArc/4RK63gLMpB6krTx4TuUTKuvPUj+dcrnO57VPLY8uxzt7pE8tuY7fSyWzn&#10;dGuf5VnSaDqsOTJp04A9YzXXReHdVtZCyqpAHBzirH2bXkfe9wcdxvx+FNYjlWxlLKXJ3SORu7dV&#10;WGRrV1zCAV7/AFqEWaygxbCC33CR/FXaump+ZhWYM6ZKkDnHvWVrum3akajPERubDH37U1iE2c9b&#10;LJ06Ta6HJEz2z4ORzyPWoJmaSRnPc5rs44BqMKyDToZRtwcQjII+lRXXhm2nnMz6cwyOiLgVqsXT&#10;jo0cdTKq8opwd0cvqUZjaLHeFc8+1MNrItp57SqBn5VJ5Nb+qaDZyTKLhzGQoCg8cVVPhywY4jvT&#10;+JFXDFU3FHLUy+vCbTS+8x4biW0nS5t5Cro2VI7Gu88eaZ4l8c+AbX4nXv742u20upRycY+UnHtx&#10;XOf8IzYKxLXbEY68V13w2g1/VLW5+GdhdiS31cbPIJAG8cofrms62IgpRqRtpu326nVgcLUlGdCo&#10;m1JaKL+10bR5WxOe340KQK3fEPgLVPD2p3Gm3wKS28pR42XkEGqZ8P3IXzBIpAGT2rt9tSaumfPz&#10;wOLpVHGcLNFEAhgDUg461N9gkUjJH4mkFs4OSw/Cm5RaLVCpHoNC7zjFTzI0VrES3JJ71H5DL0/C&#10;pJ0LRRopyVBzz0rN6tHRCElB6amloa319Mk8zFkj6Me1XL5YzbXMRYYIyCKx9LvdStmNvZhvnPQC&#10;rWp3M1unkLA4JXLZHeuSdOTrHvYfFUVgG3e+t2+77FLRtQexlyV3Aggr616L8P1ufib4SvvBl2+y&#10;7toibVZF4cDlR04wf515hG0kUufLbH0rtfDnxEi0XUtOuILPyzs8i9dB94dA31wf0rStGad4LXuc&#10;GX16ahatNqMfs23v+R59qME1ndy2cwKvGxVh6c1HDxk5xiu0+Nvgq48O+If7Ti+e21BfOgmUcNnr&#10;+tcbEjIu4giu+nOM6akup8zi8NUw2MlCStb8ugqxsxwo61Yj0+XeGkXj0qKBtkgcNjAq2+ptt5Ix&#10;Uzc76GuHhh2nKox76dbygfZ5djdwTWdqcrwXBh3dODUsl6Cw8puSaq6qd12TjqOTTpRlze8Rjq1K&#10;VFukrO62IluJO7fpUv2hynJqsoGcN+NPMhfgDhegrpcYnkQqzS3JUldj61YFwypjHeq8EbHkg1dj&#10;sHmUADHqSaxla53YdVnG8SfTJY5nMUn8QwCOxqK6ZopCh6jio5bZrRiFlUlecqahubsyMC33u9Qo&#10;Ju6OmWIcaVpbmto8Fpcqz3c5TaONozmk1JEjiWSIkjHOfWquk6t9l5ZAR3pt5qBuHPGFPYcVHI+Y&#10;6o4ql9XtfUiOpTRnCMw9wangvbqeNl898IMgFjVIW7ud4zzUsSGI7sHpg/StbR6HBCpXbu9iW41K&#10;6eIwG5lKkfdLnH5VnSglsjNW3jJXIFQttU89aqGhjXTnuViWU4pCSetOkwTkU2tzzHo7BQDg5ooo&#10;ESDHWmyYzSqeBk01zzQaN3iJT7a5mtJ0ubdyrxsGRh2IOQaZRTTcXdGZ6p/w2L8bP+g+n/gOv+FF&#10;eV0Vt9Zq9zP2VPse+Xl5aBmk+0x464zz+VY761ptzcNbRT5kXkLtrzu21m+tXDidgQc/erStvFNi&#10;l4t9c2hZgpzsbGWrxVGUNj9JWa0qi10NP4gSO+kIFxgT/wBDXCmR0kOD3rf8S+K4dYthaxWxQBt2&#10;S1c8xyxNdNNdz5nMKyq1eaLHfaHI7/jTGbJyaKK1SSPPlKT3YZ460Aj1zRwaKYgprMuMD+VO6cU3&#10;YOoNBLvbQbkd6CT3GKcYz60hRvSqTRlKMkRU+Lr+NBRaX6VRnFWdyYrnnp9aRY16U3zM8GgSAHpW&#10;bTOpTi2PZRt44qNwD9acXyMlqYzZHI59aIpk1HFofbxlpAMdeldfpOhEWAge5dZiN0aAfKSf61x8&#10;MmCP510Fj4plsNOWCBsyDOWYdBXPiIylsejl1SnTuy/a6TrDCWaCVECkh5GbH15rEvNYukkZFu3Y&#10;ZwSGPNNufEWoTq0TXj4YksobAOevSqEhLDcCPepp0bayN8Tj3LSDJJbmabkuSfzqJVJOeaAzDvT1&#10;ORk+ldHw7HnNuo7tgX296YJHV94+tDNuP8qWPyycyE49qa0REm2yY3oKbcHPrUD3jnGMdaRgDkA8&#10;ZqJkwcGqViatWrayYMPMOc81d0jRbvU7hYLeIsT+n1qG2iXhietd54Gt7ez0sztjzJT6c46AVnUq&#10;W0R04LBqtPmkVrXwQ2m2vnXN2jSbfuRn7p7c96S0eb+0kgkdnQPyueSPrWneXscaNLF8x7AelR2G&#10;oRW1vJfzwlSEPlkjnNefUTlPU+woezo07RZua78UpJorePRYJ4WtSBlmDKAOMdPao/EnxjvNVhgi&#10;vQ6eX95UUYb35rA0DxRpmm3bXF7ZK6tksG5/+tXP+K9eGsarJeJEI1Y4RB2FOFK7JxeYOlT0Z0d/&#10;f6x8YvG1ho+i2BMsu2C3iYjgDkknsMDJ+lUPid4ph8S+K5HhsobSC1jS2ht7cfKqxqFz9SQTnvTf&#10;Bc2laL4b1bxVd39xBfxxrBpAiBAZ3yJCT7Lx/wACrj57p5JC5Ykk8knrXVCnzSduh8ziMby2k+p1&#10;ukR6SmY7gbiy4DZ/lVbWLq3iX7NBdzMd2GDniszRdaitn8q9UtC33gOo9xUGrXVsbx/sMrNFn5Gc&#10;YJpKi+fU2lmNP2HumlDoN5c8ogOQCBuHOafqfhfWNHZYtU0+S3ZwSglUjI9RVbRdVlx5Xm4IXK84&#10;xVu51C4vFD3N0z9cBnyelElJOxrRVGrTvcx5omjYhhg01QQQcVow2n2+7SAtjewG705rd1T4cXFh&#10;btOl7C0YXKksMnjP4U3UitGYrA1ZtyjscpnjB6UFx0zTriLYSB+tLZ6fd6hcpZ2Vs8ssjbY441JL&#10;H2ArRe9sc7jU5+RLUl0+3lvJTHAMkDJ56Cvdv2Ov+CfP7RX7b3xKs/hj8CvAd7q17csDPPHGRb2s&#10;eQDJLKflRRnqTX1P/wAEyv8Aggf8R/j1pMf7RH7XfiT/AIVp8MLNBcT32osIrq9i6kRK/wB0HpuI&#10;5zwDX1d+0z/wV4/Z5/YO+Esv7MH/AATQ8IW3hTRLdDBqPjZ4s3+psBgmIsNxJ/vnn0216OGw2HpT&#10;5q3vP+Xp/wBvP9Fr3aPRnUhgKDpunz139m+kfOb6f4d/Q7/4B/sef8E3f+CDPhWPx58eZtM+LXx6&#10;Ft5tppccSy2uiybc5VTlUIP/AC1cF+PlC1+fH/BS/wD4LbfHf9rnxdLY3fiQ3vlyuul6ZYMVsNNQ&#10;nAVEH+skxgFzkmvmjxN8Tv2kP21fiq/g3wBa6zqV7rd2fMiSRpJ7ok8tK5PC9zkgDua+zvgt+yb+&#10;yj/wS68OWnxp/aqvLDxt8S2iE2k+FYSJrbTZeqll6SOD/E3AxwM8nqq4jEYuac3e2i6JLtFbJHk0&#10;MvlOo8RVd5/zW0XlCPT1PKf2Q/8Aglx4i+JwH7S/7fXii88J+DlUXKWuov5V9qi43AKr8xRkdyMn&#10;PA712/7WP/BSbw9pngtf2ff2PNMt/CHgXSovJ+020YiZwOC24cszd2OWOa8K/bV/b7+KX7RfiCTW&#10;viBrbWunFj/Z2g2jbdqfw5HYe5+lfOuh313461ZtU8SybNJ07969rGdqsf4UHqzHv6ZPasalanh4&#10;80t10/rr5/cdyq2msPQ3fT9W+p6Vr/jbQ9K+Hs+qyRTXOua5IDa3t1IfMhtgSXmI7FzwoP8ACCe4&#10;rxq6vrm8vTPGCIg3c9fetTxd4mvPE2uSXd243ykfIvCxoBhUUdlAAAHoBTJks7K0ESqpbGSa8ari&#10;KlSXNPVv8D0HR9snGM7Rhu+7Mua9kWdTFI23PHNfoh4d8bJ4E+B3hq+uYWllv/DAtbSJTkySSwbP&#10;03Z/CvzomcTXIKD5d3AAr9Pv+CbfwWvv2l9R0Hx78QLJo/B/gDR4DcCQALLIq8IfXcV/BQTXrZVl&#10;CzWvyVNKcVeb7L/N7InLMTVjVlKDu1JWXfdWXq3ZH0J+wn8C7D9jD9lzUfir46urWx1nXLQSwGYD&#10;zYrcjcevTgg/UrX5t/t5ftEXf7QnxPkl0aV106CYw2kPmE4QHqfcnkmvrP8A4K6/toQTaW/ws8Lz&#10;pHNcKpnWMY8iAf6uMY6E/eI7Zx/CK+G/gF8MNW8e6nNrc8TNDbqZJHfOK9HM8XVc5R6O1l/LFbI+&#10;gxdTD4+rTw1FWjTvztbTn9qXovhj6N9Tm/G/hzVPBuh6Tpv2fYmpxNNI/wDfCnGM+xr1r4J3s9p8&#10;JYkBKRx6j8yhsgncO3euN/a9kGm3PhuC1JESW0wjz2+cZrsPgOxX4MMZo0dWveGBGdwbPT8q+Xgp&#10;Sk2/M1w1SCxFanDXlS+7Q81/bM1S2vv2hr65t2/dPY2QJAxyLaMH9a8ya/tjc+W8YUJ93aO9dh+1&#10;EPJ+L1zJsODaWpAb/rilcJd3gvpzceSiFiPlRcCpw9NewgvI+PzLFyjmNbvzbHcaVrVkdHwS4cDD&#10;gEnj19q4fUJ4pNQmaEnYXO3J7VdjYS6U8r3iq6nAjCnJ/Gsy5iVcMGBJHaro0lCTdx5vj6uKoU1b&#10;RK5JHIAakV1Bz+lVE3Dvn0qVSx6elbOJ5FOs7Fu2vpoX320rK3QFDg0gvXDgk85qBFITg0jsd4JO&#10;SSc1DimdPt6sUj6k/YHuNQ/4R/xjNf2IfQv9CXVLyM4mtQWkw8Z9cZPHpWDq82kSeLL+ztrtfOHi&#10;Vm0/V5Tj+M4L+pIINb//AAT2G3Tdfk0nXFj1Y39illplw+ILwlmwHGMEA8f8CrlvEjwT+N9RfUoE&#10;aBvFJF7plt1Mu4/ImOR1ZePQV8xWjfMZW/rY++yupF4BObPM/GmmXkHi66hvHVmkuCfMj+62T1FX&#10;NT0S28MW6SsI5HYgq4kO7GMngcf/AK6qeNvEw1XxHMPsXlQW8zJDEfvKoJGCfWqWq6g+oBZTKXCK&#10;AGK4IHYGvZhGTikzyfaUo1JOJoW97PqtyEt1EYB5YnOK3ZpbjaLKS9ykUYZVbHXGM1xum6mbEtsB&#10;JcYJ3e4Nac+q3EgS4kjb7vy5NP4XqehhMXFwd9y7dXk1nN9pkKsSxCEHiqjzwX2jX73BEkwwyD+5&#10;g8mqNxJd326aRl4OAC1VrfUZbBpUYcOpVlq401e5yYzGylFoy53YSZz3r0j4C6ZvvLjWHj4QCNH9&#10;CeT/ACFebSRPK+VH6V2Xwl8T3uh6m1is+IZuXiPQkdPxqqqvTseZlU1DHqU9j2eXY8L2ExBWXIBb&#10;0I/z+dfO3iWKGy1y6tLR90cVw6o3qASK9yvbuDWNP2WGrJDcshCF1zg49ue9eQeMfAmt+GSJ9UVG&#10;R2wssT7lJ/nWOHSi9T3eIW6yjKB2HwB8ZxWq3Hha+uQgmcSW4Y8E4ww/IA/nWP8AGPw3DZ+Mzc6d&#10;GBDfKHVVHAbof15/Gsfw14L8TahbjWtLt9qxNlH37TkdxXatq1n4r8Nx6rqqKLzTH2lc7eeOffOK&#10;Kk+R3iceGpyxGHUKuliPSrWz8M6TDbI/JXL57sRzVnXdFfV9DjuI4hu270I45xWLq+tLNaAyxfKD&#10;lSKjvfGh0XSGWKRi8iYhB6D3/CvLjTq1KvMj2XiMNhcNbsSeB7QPrM0MiYeOMH/d5qx4zjtbnS59&#10;OuI1aVctG+OhGelch4Z8bXGhanJe+WJTKu2Td35zn61pXvim41edriaMeWV2hVTqP8a7JUasKiZ5&#10;MsfQxVBxsctDavNMI40JZjwAK37Pwdq6xCePYrjkLu5qno8Uj37NaMA65ZMnt/8Aqrdc6+kKupDI&#10;ekgA4rqqTlexzYHB03FyZjXt/cMPsmqAja3ORg/pVNWshcDy1LLkZyeopniOa8F4320nzOM5qlbX&#10;O1ssOM9K1jBuBwV8Uo4jlfQ7O8Ns91b/AGGBI12AoU710Hh7T7KXabmVY3IyD5e7cfpmvPrDUzCT&#10;gnnpz0rtPDmqJJaLPuBIOOT0rz68JqR9lkuLwtSPKzO+JiaA93GmjqomjBW4MaYDH1+tcl5DHqK6&#10;rSnsYtXkl1Kz8+MuTtIzSeMBosqibRtKa3VThmIwDXRRquMVG542PwXtakq1rI5q3sprmVYYkyzH&#10;AGa0j4N1hSAIAfYMKoW961rOJoxyrZGRWrH40vETaEXOMEitZOfQ8ynGjfUgbwnqS/6wIvOOWoi8&#10;IalK4RI1LHoAanbxlckYW3izjBYjNMPjG/DKVCDaOBtqL1WacuHGz+C9ZtozLNAFVRkktWPeQvbs&#10;UkGCOorTvfFGq3gIlu2x6A4rKu5GnJZ2JPqa1p8/U5MR7Pl90ihfDgHpXc/Dy+trXSL2OeZFaRl2&#10;7uSSAcYFcLEBu5/Sr1tfyWZYxjqMc9quom9gy6vGhPmlsaXiG9mFo1rJMrZlJwPSszS7o2l7HcYP&#10;B5AqOcyFg8pyWGRRZDNxGCDneP504xSg0y6tZ1MUprQ09YudUtdQK/2hOQwBjJkPTt3/AArorzWd&#10;TgvtOhOoygNpkZZRKRk5brWHq5a+tTcImWtpypH+znijXbky3Vk0akbbGJXKjuBzXLKFKSjdLqer&#10;DEV6PPyzdm1bVnQSeJdZt7hFh166Rxz8lyw/rWv4Y+NHxU8N3huNB8f65aAHG+31OVD+jVxMWqYd&#10;QsDOc/fIrd0yW2QY+z+ZL1DsflA+neuSrhcLUi1OnFp90j08DisYqqnGtK66Js9b8N/t5fth+Arj&#10;y/Cv7THjzTgVG5bbxRdRkg/RxXDfFz44fHDx/rEOu+Kvix4i1G4vAfOur/WJpGY5PVmY5rB1JdQ1&#10;NkfyXeRBtUqnJHpUWpeH9TZ45LzS7v7KijJRT988+nauSjgMroT5o0oJ+iOvFyzWvGVSPNd2u1e7&#10;9WizYa5qGmKtzf8AiS+uphzte7fGc/Xmqt/4x8QanqKXUl/cbIz8o84kf/XrOj0a8eT5rOXbn5QV&#10;OcfXFaMelGW2SOKylV1GWbaSGrtVLCRfM0r/ACPPnis1lTVOPNFL11Lr3aXN9DqqzuJIyDIpclWH&#10;0rqbfV9NWHdHOMOARg9BXFf2fdpGEEMgz1YofyrS0PyUjNvKGDs2TkYx6ULDU52s9hfXMTCpzuLT&#10;e9zodfs3s9X/ALW027kgk3EMIScD60+x8R+PLe0kutD8eX9lctkA292yYGTgHBz+I9atTXsM147y&#10;L5kYfnPQj1ps4glkC220oAMKDya3p4ahOHvoK2LxcZJQkcjfeNPiBfRLb3/ibUJWkOHV7tjkn8a6&#10;rwlPr3h1YbS21dlMyZuFkf5SPx9M1zc2ia9FqiJHpsxZJyqkxnHXua6u38K+KrsbZfLjRR1YDPvj&#10;PWuSdKlF2ie9gZ4uULyTuct4r0nUNS8fATSuVkZDNJFkKMD1+grk9XjNpqky2ssnlpKdoyRxXf8A&#10;ibSNb0q8Q2vmyjbz8ufxGK5XVtH1Oe6NzLps26T5+Im5HrW1GUU7Ox5eY0Kri3BSvfsc3PeXMjtK&#10;JpDjGcMatab9vvA9qLuVcjKqT19q0LTwnqM5MI0+bLtjmI/4Vt6X4B1SO9Vp4SgUZO0HNdjq4eMd&#10;bHl0MFmWIlanGWpR8KeaLbUhvfC2DkHfjB3L/n8a6fwTocGs6Wbu4MzM0m3KyEf571BN4SvbNrya&#10;xsXEU1sQMc8lhxjt0qDRIte0qF444pwM7goUjmlJRrQbptJ6GvLiMDWUK0W0rnWjwrp9tYnYkmJF&#10;z8zE5AOO9RL4YsLm0kgtLaQyrGzSIG7AEk/kDWbZza4I2a+huApjO1pQefpXUfDrVobaa6vJ4UaQ&#10;6XdQr5se4KzRsqvgEYIzkHkZxkEcVjyVqSd3c3jPC4mSXLb1PRvgP+z/APBXxJpen3viu/mkluQ/&#10;2oyTsioFPIUpjPBHUmvXvB/7Jf7Jd3AD4onu1cXxW3ltr5ys8H2l1BbnCMEUHnAP618aweLfEGnv&#10;DaWWp3EUUZJREnIAY9SOeOlakPxs+KdnFFaaf411SIQhgnl37LgFy5xg/wB47vqSa8TMMozSvJun&#10;Xav6nt5ZnuTYamo1KCdvJan39efsa/8ABOVdUTT9M1VrjVFjd7fS5fESwi/cFfLhjMjgu7bgNiMX&#10;PJAyDXC/8FKf2SP2YPhl4MTxJ8LBc6Tr8dlANQ8P3TtH9nZI41YeW/zZGMMT9489zXxrF8TviHq9&#10;5EdR8QXN+FlRli1CbzEJQYXIY44xj6cV6z4X/bw8Z634ctfhd+014Tsvif4Xs0EFtaeJncX9hGCM&#10;ra38bLcW4/2VfYccqa1yvIMXQcZVMTJtPW7umcub8QYDFRlGnQST20OW/Yn0S7f46T6vZlIhpHhL&#10;Vrp2eEuPmtJIB06EtMAD2JFN+IGrz2+h3mrWczpL/wAJFdSDaT8pLpggEnaflPc19Efsz6B+xXEP&#10;iD8Qvgn8aLjRjqPhF7W18E+PLcS30dw06yeVa3kMQinX92qhZUiYg8liM184fFTTb7Svh/aNe2E8&#10;BudQllBlRgsgMkhBUEDAwFPU9c162Ipt4pJnz+CkqdByWhxs/wAVPHloWFr4muI+Pm2N1qpP+0B8&#10;fNf1GHw/Z/FTXGM58mOMag4CqRtI68AD9Kz0NvDo2qX15oRuVFusUM5d1W3kZgQ/ynBOARtbg59q&#10;5PQZ9YXVjqGlooeBSXZ3ChVPBJJ+tbTwtB7xNsPjsSn8Tt6ncfE3TfAVhpLWekXBl1KxVQ8wbLSP&#10;uyzMe5OTV34I/DzSvGelXviXxQv2qR5DbwxuM4AUEn68j8q42z0PWPGcdxqWnzQKLdzuaRsNKx/p&#10;6fWtnwf8br3wXYS6FeaFEjjcpkhXaSeh3D196UOVStc6alWLfPNaHHalZw2Go3FtbyhooZnWNx/E&#10;Axwf0qKS7n1AfZra3yFHy7e3rVO6uJ724aaRCAzkk49a6DS9a0LR9La3h3tM+CzeX3rqdtzyXJSn&#10;oij4Z0DUfEeqDT7VkidVJMkucJT/ABz4V1bwrcQpqN3DLvJKvEfT1Fb/AID1aL+1Jo7qAbSNw3R8&#10;kk96oePpZdenP2G0JFuC8zg5H+cVzKtLn3O6rgl9V50tTCi1uVPs7OiH7OpEQA/2t3P4mp9f1We5&#10;kaaGIiGSZ2jY56Ek4qz8O/CcHibUJopgHMMLOkPm7S+OSMdT+FdLbW3hS+As77T2kGeI43O7BGcD&#10;6Zr0k/aRueNCDTsc34E0S31/URFqMTGCMZdkBJHNb/iHwh4W0HVYPsUkrRiRRcbgTtB6EUulW2k+&#10;HdcSTw3Ncjz/AJfs9wASvHqKPGN7rs4islXZ1YBsZNeZJSVWzPoqFKlDDc0lqYXj+y063lik0++8&#10;1SMZB4FYqzSrHsfuMgVf1NZlthHcENh+mOc1R1Zik6xh+iAY9OtdsaaR4labc7nXfDDxnqWjulnb&#10;XzwRq5GEcruJ9fWuk17Xmmmkj1Fo5BGSyyEDOSOlea6C0LI0c940Q3g7QcZPY1oywXd+62NleC4l&#10;kOOOpPpXLUg9z18Hiv3XKdXomvQeFtPm1GCFHM8W5lZjx1/xrQ8CeMEuNQRpZvsy3UxZwrHae/r1&#10;rh9W07xJBbrpmpqIfl+9IcAjrVCHVpbV000JG5jbiQZ4+lJJ2NFjnSqK57J4l1vwpY6yusXkazyb&#10;cDkHJHfHrWInjxL65vDbSmHC7oMkflXAa1es8Sq05LAcVQttXu7flV3DBrmqYSM5ps2nm9SUGook&#10;1K8vPEviTzL+cyNLKqlie2cVueL/AATYWdl9r06JomB5R2BH068VH8MrGC6vby/uYwzRQErkdD61&#10;Kb7SvOee61cTRZ3JHI3c+3rWkdNDljQjOk6k3qzM8Kzw3OrRre7NkFswUH+f1qvZ6GmqK1xFqESY&#10;lKhP4iPX2qfTdF03Wru8mlkaGFQTCF/T61lQx3lhevFAJCY+copPHrXTTs9zyq/NC/KaWpaBbadi&#10;ZL4Es42Rk5LetQeP0SPxAIoj0iQHjHaoIZLi5v43kV2xIu8le3vV2/sH8Y+KZo7SZUQEKrt6Dj8e&#10;a1+CRyzUp07Pexgs6zP83QdvWhy27gDHrUk9q1hdyWkhDFGwGA4ODSQ21zd3cdpGmXdgqADqTXc6&#10;lqTkjz6dKXtUmdNd+FLCDweNdjvneV1BC7cKAT0pnw1u4tP1Ce5nk2DysKT0z9ateNNQj0vTIfDl&#10;tj5ECufQCm+HLpLLSWhlsdwdCfMXHJ9682rKU3qe7h6cI1FylrxU2mDbDa3UNuq/OgTJbf6kgd6v&#10;6XYaZry28Oo3ECtdgCVpXwo/2qPDumWS+GBcanpETl3dkdlyygHjg8dQawtat9F0WwZ4dae8uLhd&#10;ph8gxiEdcnJ5I6YqKScmehXlGKbMXxtYabpuqy6bpUwlihYgupJGe459OlZMU0irsBOd2Qa6DQNL&#10;0vUtQVb/AMySLZysIwQfeotZ8Mmz1PbZxOsD/MgkGGVfeujncdDwKuGcqnMh8WmLcWouJbOV2ZC2&#10;Q364rN0qMHUQiFuc7QDg9DXQW2qytpS6XbNEXEewMy4Yds1hXFrPo19G7sDghlYdDS5mXKlypSOs&#10;fT7i7eO4guCiukZlV2PDAe+ar61Db2luLSxZm3TYZiRgZNZMev3eoXKxxPsjJAJ9/wAa0NN1HVNe&#10;ht/DGj2UBkWXf5xQbmOeufSommtzupVozgktyZYba6szp958ssTlcg8Z/DrUFxbD+3bWO3QCN7hG&#10;CqOA2QDx+FVnmkt7i5ttZkZJ1nDkhepzhh/hSWOvQx6/amXiOGbBk9R0zWck3HQqNWCqWkdRr3iV&#10;rPWntrZireSBuQ85zWp8QfGMGm6VZ6atrHcuyCRhMuQp28H+dcprFk6eMViZjtnZREw75wOtV/Fm&#10;onVNYlCKQsLeUit6Lxmt6Uny2ZvUqy0PQvhFcXupaPcXN0FwJ8jYgGBjp/OuNvtN1Txb8RG8O3ss&#10;rQJdsu1B91c8fjjjNaPwz8Tpoukah5zZWMByAOcYwcflWRf6vr8PiN/E6aTc2yySK24KQcDHfHGc&#10;VVWUVG1wS9rY6TxFoWo+HNcnW18Oq9vdRqljHFxtKgDB9+ppuvfCTTv+ELiuvtY/taCJ5LnycsrH&#10;khSe5HAyP1r0Gw8S2HiLTbXVIkLCSENl+oP+Oa5rxJ4k1r+3k0nT7mFYtpM2Ivuj+9z1NY043Z62&#10;JwtL6tueITxOj7CvIOMVa0CINfqWheRcHKxpk/5zWx4yjhvPEF3cWkfmxq2GkQcM2OW4/GrXw4uE&#10;025n1AFQ8fRcZ4Oa0qylCKPl6eFU69uhX0R9M0i4mm1m3dc5MMUkfXr1qrN4hcx3ERhBjmYkD+7W&#10;h46LXUiyvcBm27mymAM9hiueWGe4Rki6lenTipornep0YqUqHuoWa+ltrd4babMc6jen0rpvgpp0&#10;mo+LA6zeWIoWLOR68Yrh5WkWTZk9ea63wPrt54e0a5vtLJF1NII0fAOwAZJqpxjFqxy4Cu5YpORt&#10;fHCCbRtetLmN85jJVuvIbNefXF01xO0zAAu5JAHFa/iLUdb1dPO1XUZZ8MWXzXzgn09KwwpDcipp&#10;JSdx5lVnLEN9CexZftCBk3An7ucZrrLHSNLEy3ms3SEoMmEHg+lcYsnlyBlPPatKLVLaGItPmRnX&#10;pnnNbxo86dzlo4qNJGzZ32n3urvbw/uYpDtgz2pNY8ParZXhu4YfNQcqw55HqKwZJxbXwExymQ3y&#10;nBweeKtnxRqrReSlwxC9M+lc0qTg7HoLHRqwK9xqt7BE1iJWVCfnXGOfeoYdYu7QMkEpXcMdam0z&#10;TbrXtSECtgucu5HCj1NWB4O1We8a0s7ZpDvwp6bvzqfcWpytYmpdx2MrzXkbcx/OtLQdW/s26DSg&#10;mM8OAPY1LqPhO68PyImtlI2cZESuC3446VQujbBQ0ClPfNbwgpK6MVKdJ3e5r6n4wmmcy6aNqpFj&#10;lRx9a52aWW5la4kkLu5yzE5qTTEW4WTcwHBySaW2FsrESZIz1FayjGGpi69TF25noRGIk0hjKjrW&#10;/p1poTqDOMknpk1pJoPhh8gxOMcgbv8APvXNPEwi7NM7aeWzqRumjkPLLHp+FOEbAhQvXgV2sfhn&#10;wabczu7k54RmNbfhnwP4A1XXLa0d3CcGVRI3Ws/rtLmtZm39k1YxvzIufBnwxPbxxTGPbIxBJH+f&#10;pX0l8OdMvIIVdH+8B/F9Kxfh18Ovh7EiiFnXGMJ5h6fjXsHhXwn4NWNZLaeU54bD55rupY2m1azP&#10;n8bgayv7y+81/DNxdxqhaYnI+UBs11Vtqupom9LiQEY5DGqek+GtLkKyW924J+6dw6ela0WmWUDe&#10;W96xPcE13RxFOS0PGnha0Opk+IPEGqRWxYX0oJHUSdK+ef2kfFOvDw7dpDqU4fym3Hzjxx/n86+j&#10;9f0KyvFCpfAErlnPOfzrwz9oH4dG+0e6SDVcAwnrGOazq4qlGLujvwGAxVSejPga7d5JnaQksXOT&#10;6nNQlTXpLfAjVZ7l86tAAZCB8p65qOb4EalFkPrNuMHHKmvEqY+jzs+vWTYycb2POCHBJIrd+H/h&#10;u18U+JrfSb2ZkikJLlOpwOgrU8RfCrU9DQYu4rmRuUihB3EdzVPwsbzwn4os73U7V4Qso8wOuDtP&#10;BP5U/bxqLQilgKlHERVVaHf3nw88GaZDJZ21mRMnMUhkJLEdBzXHazZzXk5uBCWBO1FxjmvRtXsb&#10;G/vRfR3KpBs/eANkt9PTisN9a0ufxQtvZxIIIYTlwOpx1qnTjI+3qYPDRoJRVjj9c8HWMHhdNetb&#10;xzKAPNhOMD1xXGPE08hAFd/46vBa6LLBA5Hn3WNvT5ev5VxVlby3MyxQRlnZsKqjkmtGlHRHweZ0&#10;YPE8kSTTtFvbhGe2t2dU++wHApUuDbN06dK3bF5tEt5LK+sDvJyfm5x6cVi3+n3rKb9rRliLYD44&#10;zUWb3JlReHppxFjnm1K4SADLMcCpdZ8OXumKr3G3axIVgetM03S711+126kBG4fPetG5guNQAhub&#10;xSyDCqW/OovZ6FwpOrT94wETb/CSAO3anRvEThyR71Y1LS7vT1WWRSFfowNZwcg9a1S5jz5t0ZWL&#10;8UohcOrcggg1qWz2WpPzbhWJyw3dTWCjs2P1rV07ZYWbXcwJkcYhT1Hc1cqMYpHTh8RJ3VtCtPLF&#10;DcHCfKG+6TVvXtauNZhEyhAqL8yKeR+FYtzM7SEk96Z5754NXGhFw5mctTHNNwQy3d5LjaT3rrtT&#10;8L6RDokN1Z3jNOyZkUjr9PSub0+0aSYNwCTxXR3GpXcdkbdvmDLjd7VhU3OnLqF6TczmJEZJNoz1&#10;71taBpdrcx7570I2cLGoyxqhNY3OBcPCwRmwHI4NeneB/BtnpXgceILhl+0XClgzLkoOcAZ/A1SX&#10;NozbAYaUsQ+xyrX7rZNacjK7QMc4qgmhapqUi2en2zysRuCqO1TX9zKt0bhzy7k8jrXqPh270610&#10;y0uYYkeWSMD90R83GcZ9OKIUVOVme5ONKv7jep4vqMF/o0z2l5A8Mi8MjrgiseWQlsk9TXqPxlso&#10;54Y7+WPEyvtOAenPGfyrzCdNrkjvV8ns3Y+TzSlOnUtcn0vZJcpHIwClgM+lbRdRdnz5QylslkOa&#10;5+AEHdnvxVu2uQZEjaQIGYAsc4HvUVI8ysPA4hUVqb8myOCae0QhFjwzlvUiqFpoC6mm83Cgkng9&#10;sVN4W0geJNZj0prrYr5PmBc8AVc1XSoNI1JtP06V5Sv8RwTWN+XoeryfW99jlL3TGgmKAg4OMjpV&#10;uxhszb+RdyBN/G/rtPbI9K7Lw94J0vUtLmvtUJ8zfiMKxzxXL+KdGj0i/e3t2Yp1AbqK1jNySued&#10;Xy14W80tGY13pzRyFAytg9VPWoRaSq3KY96tQth8Pzg9K17qHSprOOSwZjMwLSR9l56VtztHlwwd&#10;Ks7of4WhtArzXEauUH3HXORVTV0iiuWMGNp5AHb2p2m7o7gpuI455qtqj+XIQGB+lYpNs9ObhTw/&#10;mMD7v8KZJIcc02KVWYHPfpVuw08306W6MoZz1Y8Va93U5Y81ZWTILS7vbNxe20xjKN8sinBBqG6v&#10;Jb24aedyzOcs3qfWtHWdCl0wruYMrDIZR1rLaPHAFUnGWphWhWp+6xkp3zYJyfauw8PaQLLw1Jqa&#10;vGJpCMbhkhM9vf8ApXHrGxlzjPpW/Zz3kuniFceWhwNoxSqao2yxWrOTRoalrV5f2TLc34IxgR7e&#10;TXKXsWZxg8VsTJtj3ySY9BVKWKKOQmU5+UEAe9Z0k1qdmZJVrI0NPZrbw83GN8gOc9auePp5tVst&#10;G1aRsmfTQjn1ZHZT+gH51lNqStYfZCACGGPpWtdIt58PbC5AJNpqU0LH2dVYfyNNqzuY83NTVNbG&#10;ANAn+zC7UAg9eeRS2t1NagwqeD1Brbt9YEGnGMQgybdqNj7tYmUW4LyDjnIpKfO7CqYeOGtKJ237&#10;Olykfxs8OpITiW/8ogd96smP/Hq5a9RLTW7mLZ8sc8igfQmui+AqRP8AFzw3cm5CmPWrZtuOSPMF&#10;VviJ4ek0vxZqSKp2rfTDJ/3zSbsXSpSnJyRjWNtHdSESMFUKT1xV3wppj3V+bry0ZYRuKucA1kmY&#10;xoU9TV/TJdluWFw6EnohIzUSukddFxlVt2JPF+rR3riCGzWHb1wck/jXNvGyvkrWrqC+ZNuEhbPV&#10;jVWdFZwq8gdM1rRdkcGPg6lW5a0xrqC3kuo1IVVGT9TioJ7h5pd7HJJrRtAp0C4ZyBmVEH6n+lUz&#10;awoCBJlicjjtXR7KG4k6jSidP8PZSIL1VYAm34OO9QDTTqaTOr/NGCwA71oLoN34e0XdpcpuJpUD&#10;XAVeIgwyKzfC11cyasunxbd8/wAi72xz2ry5wfPdH1OHqxjQjTqbMteHrfZG8kxIEXQHuawfEeoS&#10;39w0rEt2FbHiV7vRLqTSJhsf/lpz1rDuoXiVWmXG8ZAPXFFKLUrtGGYVoypexi9DJ2nfyKnjUflR&#10;cQmN89iOKiMxAwTXdufLWVJu5KbkqMA0xpt3cfnULOM5JpN4p8pnKvJ9SQuBTlZugqIGpkHGaG7D&#10;g3JioWJ69KR3I4B5pyjJJNAheVsIpPFK6NbS5dBihmOKuw2LxwrPOdqn7vq1RokVsM8M38qJJ5JS&#10;WZsn61Mm2a04qGrHSMGB2rgDoKYIixzTo0Zj9elb+ieFHuof7R1KZbe1Xnc/Bb6Ur9jrhSdUy9I0&#10;G+1S4EFlAWJ6nsPrXSxS6R4Ui2wlbm8xjf1WP6D1qtea+scH9laBD5MJ4Zh9+T6mqtvpzbhLcNkn&#10;naTUOWum56eHw/I7RB3u9VuPtN5KTuON7f0q7ZwRxjEajr3PenRRkjOB14GKsQWxWTqcE9TUcrPa&#10;oYe1mzc0kbdKBbBJTGCeM1neE4TKtuWXP72Rm/QD+tadvA39mvtGNkRIx9Ki8H2ciRwtKm0JESMj&#10;1Y/4VHsZcjdj0/q8/bRVt/8AgG9HFubG8Dt0p6oquX4OPWlW2RTkA/MOcjrTxC24ZQk9sD864ZaM&#10;9SMNCMR7wcN+BFRtbhACMEt6jpV+K23SBipHTOOQaWS0dgQ6nDHOQeTxXNKokzeNNmXLbSLPEwky&#10;ckYP0ou9KjvbZoJJFCyL1HYgcGtWWzleBGEYxvUgdS3WkuLWYSAspP07npWE6qdmg9jdOL6nFeHn&#10;lsNSk026bbvJAHYMP/rV0clqm/HfHAPpVLxVolxBcRa5BAQDIN5A4DjkVPrJu7mzXWIZQqkfOqLg&#10;BvT0q+aNSS8zy6Up4OMoNXtqvQzPFfhxtRsS8Kr5iL8pXuOtcTPbSwEo4IP932rupNT1eC2gliAC&#10;OuN7Ade+au6Z8H/GnxSTVNT8LaX59po9ibq/nDKqRRjgsScDr26ntXbQqun7stjxc1jRxX76npLr&#10;5+Z5cVk4xnGMfWtDw3qeo+H9Wg1Oxu2imikVo3BOQwOQfzrTl8FX0a7twKZ9DzUNx4T1JiJWJwBx&#10;2rrmlNcrWh4saeKozU4pprqja+LGheLdQaz+I+plmh1o7vPj6GQdenQ1Xj0y18pGeJSSvJrofD+m&#10;eMvG3gib4eW581Lfdd20DMM7lB3Y/DNecwanq2j3bwyytuRtro/bHWuakpVIcja5o9F26HtValLD&#10;VlWcZOM0tX36m1d6Xp5JDWq4A+8O1VH0mx3bfswyPTtVyG7h1S3EkXJHUA96SSNY0IkGQTznvW0e&#10;a1mbRhQqLmSTv5FE6RY52GIg55pv9hWjdFYZ6kk1cVQBgYHqR1qVIhk5BPYk961sweHw7+yinZ6D&#10;bw3CzwzMHXkDNCWdzql3ILtSpQ8HHGK1YIxjtwePeor6/ns5IyIAVkOHKjp71hUUua6RrDD0FScX&#10;pHeyW72Kj+HQ7BvPGe2V61PoZ0XRtSlsNft1aG6t2CSBMmOQDKt+fH41fVfM4x271S12ztpbbz5E&#10;w0WCpFS1zKz28hSoKkuekldd9UdC88/xZ8Ai3tUQzaSdrIRzt9QK4RvCNwjkMUIHt0r0jwp4u8G+&#10;FdWsLrRWjWPW7Ix3UQP+qnHBB9j/AFrK8SaZcaXq01vcQFG3EruHY1UKklG0VZdLmUsJQxEf3slO&#10;a3a28jiZvC8q4XyUzj+9ULeGZE4ZEOOuDXUYyP4SOxI71E8bOcFQuTz71SqzRhLK8G94nM/8Iywb&#10;eIVx16dabN4aVxvMGc9faujIAyhdSOw9aUDbjzEGMcZ6Cn7arfcj+x8C1blOYfwtDgssT/Q1F/wi&#10;8a8hHXjuK6vC5LBR8w5xnjigbSNmAeMHNWq9XuYyyHAP7P4HJDRvIblW7dqm8jamxQenNdK20Mxx&#10;njIO3ii3I27HRWGckkVfPJ7kf2PSp/Azk302R+efc0w+H3fkkexNdmpjKhREnHGMdKQw25iMkqLt&#10;A5L8dquNSfRnLUySk1eRyVvonkSK06AqeoB6iob6xha6Y2y7UJ4XOcVvancxXTi10+3GOhbHJ/wq&#10;fTtCggjMt8is2OFJ4FNVJNnJ/ZdOb5Yoy/D8GmWchuNUtzKFQ+XFjgt2zWdcxkljtAyc4FdXLZaY&#10;kLPLGqqvOS2KyHsTq9z5WmW21B95mbge5NOLlfUWJwdOjGyMoWM1xEggiZmORhRmqN9bS20nlzIV&#10;J6g1tyTyaN5ttb3is2Mkxjj/ADg1kXBe5Ys5JJOSa6Yux4OJpxcbLcoEk9aKsyWu1dw64qAowPSt&#10;VJM8mdKcHqNooII6iiqMxQ2BjFIeTmiigLhRRRQAUUUUAdZdeH0jQySThVI4GOc1iXkDROQrEgHi&#10;vVdU+Hiw3QnsplaANzG/OBVPxN8ONP1HTPtmiQCOdR8ybuGx/XvXl06rUrM/RMxyKfs3OCPLjknB&#10;/KlVMjLH8Ksz2EsMxidCGU4II5BoFqw612c6aPklhqik00QqnHFDIe4zVlbXn1pTajPLd6nnRssN&#10;JoqeXj+GgR5/h/SrhtivBNJ9nVsnPIoU7ieFaKvl/wCzR5f+zU7xgGkVBjJp8xPsUnYrtGccCmkY&#10;GCB9astGp4BqCRFyc9qqMrmNSm4kZUHr+dNYAHrTzTZM4zWi3OacVYbjtScAk7qCdo6dKZVnO3Yf&#10;vX1pC/GMU2ignmY9X5zmptx2gA1XU4PFWIgrAE/lUSsjei29BKOe9OKA9KBGAP51N0bqMrjQDnk8&#10;Uu5h8uaeFA4UUfhS5ilBojPPFApzqMZFNzxjFNO5DVmFMYHdwKfznrSA5bANMUtR0bbTk11vhLUt&#10;1oYSwBjHHFc/puh32pPi0tnkP+yM1t6T4R12PUlsVi8mZ0JXzGwDgdM1hUnA9XA0MQne2haijuBe&#10;madw0CtlzwKh1nVjcgLG/wAnt/I1DevqVrI1pdgoy8MpFaM/geb7BHeR3ShnUErJwOfepg4nrTU2&#10;c68iCcLnIqrqNpJJexQwctO2FHuTitHWvDepaW0bTxhfMGRhgePwqx4R06xi1N9b12GV7WxhL4j4&#10;zKQfLX2+bn8DVurTjFs8vEYfETlyyRN8Ub+/0W0sfhrcC1xoytvktgDvkfDMSw6kdPwrjKsapLLP&#10;fSXEzlmdiSWOTSWGnzahMIoVJJOOBWtKKp0tTxq/tMTiXGK8kiAZzxTgjMeTXd+DvAcmn6lDda1p&#10;yvbSnY7SpkJk/exXqF58AdBOnz6l4Z0fT9SuFj3xJLcOqHjsoxk+xOK56mOp05pdz6PC8IZhiMM6&#10;jdmt4u97HhHh/Qr3V7sWtoo3kZyxwAKv3Ph/UbLUk0qeIea5AQK2c54FereGvhzpWo6HLfHxdb2F&#10;5F8t1p0enJFJCc9CWwSPfNczovgDxVrN7P4nsGjuo7C9KMc48wLg5Ujg8VDquo3Y7qWR1MPGEbXb&#10;7HbeCv2ZtFa1iuNd1+SScxh2itsBVPpyDmr+rfAXTMSBdWuGiUYMZAyR7GodJ8W68LmOPTFUBI/m&#10;8zOFHTHHXmvrn9hL/gnb+0J+2hcN4w1nT4vCHw7sW8zVfGur5iheNfvCBXxvPB+bO0fpWNGhXq1G&#10;3sfbUcPleFwLnVajFbt7f15b9j408MfsRfGP4v8AxA034ffBLwxea/e6ncLFHBBFuaIk43MRwFHd&#10;uAK/VT9mf/gnl+wv/wAEfNEsPjD+2Xqdv4++Lf2YXGleDbLbNBZy9VLKepB/ibgY4HernxV/b2/Z&#10;X/4J7eBrr4O/sIaLbSamUNvq3xG1CJXlmkxg+SSMnnoenoK/Lz9or9rv4g/F/Xb1LXW7y5vdTuP9&#10;KvJZDLdXTE8qT1UHP3RXtUqMKaSldX/8Cfp2R8TWxlN1pyy6DhF/bfxf9ur7N++svQ+kv+Cif/BX&#10;j4w/tD+LptNvPFPk2EUzf2d4Y02UrY2S9g4B/ePjH5V8/wDwF/ZL+Nn7aHiYa5qFz/Z2gxSZ1DxF&#10;qS7YIUB5WMfxH0A/E16T+zJ/wTf0jRfDEX7Qn7ZOp/2D4fiQTW2hTSlLq87jzO6L/sj5jntVz9o/&#10;9uq68T+Hj8Ofgvax+G/B+nr5NuYEELSqOBtA5AI7Zya6lh01eWkV0/rdnNSnSw/uQV5de3zfc9F8&#10;UftB/AD/AIJ++Dm+Ev7JOnWmo+Lp4fL1vxRcIHk6ckuOg64UcD3r4d+M/wC0rrPinxFda7eas2sa&#10;1cyF5r64bfFCf9kHIY/XgVy3xD8X69fJJZWNs0FrIT5kx5ec+pb09q4AKxbb3qKmKgnal954+YYr&#10;ERlyu931/wAi4DrPivWgJZZLq7upeWdslia6XU5bHSbWHw5p8x8iHmaXPE02Pmb6DoPYe9VNH0tv&#10;D2mjUpzi6uoz5YB5ii6Fvqf5fWsLVL97u4+VvkThcV5sr1p+QUeXLaHtZq85dPI27qbR9PiLq2+Q&#10;/wAWetUI71LtiWHHasoszHLMT9TVjSNPu9V1CKwskLPI4UAe9OnhXJ8q1bJnmlWvVjGEEl2R6V+z&#10;P8B9c+OnxSsPCOhWEs6z3KJtjUnJJHFfsT8YvEfhD9gL9laz+FmlvbwtZ2az6sqyAte3jD5UPsOO&#10;OmF/2zXlX/BLT9naw/Zb+DU/7T3juzghvHhaLQ0u8DMrAgy/N6ZwD65Pavj/AP4KO/tO3vxe+Lt3&#10;puk69Le2sUhVpd/yySYwzAdh6DsK+5xCjkuXRwsX7z96p69I/I93C06WGoymtJPSNl9r7Uv+3U7R&#10;83dbHjvjTxL4n+O3xVuNa1GR55b28aSRzzgE/wAgK+uPgV4L0bwp8JLiOBAszoRMNuCCF/z+Oa+Z&#10;fg9YW3hXxDo9le2++91aQMFYZMcWM5I98f5zX1t4S8zT/AmoxOgZn3umTkYIz/jXxFavKtiFd9T3&#10;cBh4YPDyhHrF/ofH37ZmfP0SKNWzGs6kN/vjFdp+zk8qfAtXaEMg1Q+YSM7enNcb+2BHcqmiGUP5&#10;jSXWNw7b1xj8K7j9m171fgDe21zEykaoqkbOQDt55+v6VjSlzR+85cKnHNq7/ur03R5h+1pp9onj&#10;JbllXzG0+3OU4/gHY14+rYHB/SvXf2irPVdb8VpZw2xlkW0iV5QOcAcD8q8v1bw3q2h7Xv7KVFbo&#10;zIQD9D3qcJJeyUWeBxJhqssfKtTh7ul3bqQJKypsPekyJGO7oBwRT1tHmTcqkZ9actpLAcyccd62&#10;vE8ZU6rSutCKGN5HEcYyTWq/hHW7ayOoTWuIwMkg9qboFrALsTyMVwfyrqLqXbZNZTalJIhXI2np&#10;x0rlrYiUZpRPfyrJ6OIw0qlV69LNfichaQCa4SJjgMwGaveJtGs9NmX7JMGUjOM1TubeaNd6qQue&#10;DioUMkrbWatk76nmzjyPkaPpr9h6XSrP4feJbjxD4fnk059TslutVtf9bapvUMFxzn5lIx/drz97&#10;fT5fiIx0LXJo5h4zkNnqFyOsQkysj56sOD+Jr0r9iuz8QWPwx1K/8P8AiW2juH8U2Cw6TdEbLhw8&#10;e12z25YVyPjW11S18ZyDWvDNtJF/wlEslzb2hx8/nEPGMdiQcfQV89Ooljp26n2eXYWUsFHm0OAv&#10;NKt18S3sviBDdM91IXeDhWYsctx2NMj0exmm1BLdViiNuwiSQ85Azx36jNO1bVYbTWbyO1je3jNw&#10;/lxuOUG44U0zSX0y41EXOtW8k8RByivtyfXj/wCtXpU5yVriqYXDzTjDcwtOtxJeIJfu7skH0ro9&#10;Lsv+EjkNiZ44EUZjkkPJ/Cqfic2kWorc6ZZiGDYAhQcE9/xqPTNZs44UWa3EkkZO0+1aSbZy0Iwo&#10;VOWW4l9FHpOovZvcLIEP+sUcGs2/H224zArEsAMY6mu68J/DfSviFaO9vrBsb5W5jlG5HHr2IP51&#10;1K/Dbw34AijuDame6jdd88wyMZ5I7Coq4pUYanXTyfE46ppseX6PDBYRhwzrIQQwwCPyIpBYlddj&#10;XT3YsxByUAIPfgcV1PxC8NwaZ4imfS5QYJ/3iYcHGevStzwX4B0K80WG+1Btt1NnkSfMBk4IH09q&#10;5frkeXmex2PIqifLFao4fVPF2r6RfGyka3Z06yeUM/jiovE2qazqdjC19fRS2+7cixgDBI6/lTfi&#10;t4Gv/AusBJ7r7RHcgyQzkYJ55BHqK5GO+bfhm716FKKqU+aOx8vjMZVw1b2NXoeo+HdX0218PwzL&#10;POrNGY3jViAPU8Vy+u6l9ja5sdLkc20koLs/JJHqagh8SWKaC0cMrxzqmwhWwGz3rBbVpRuTecN1&#10;BFTCg3K7NcTm1P2KijfstYt7xfsuosVUjh1NUtWhaSdbK2n85P8AlmQOee1Zkc7NyK2PDD2a6hGd&#10;QyIzncR24qnBUtUc1Os8W+RvQgk8LanpjRyajavDHIQA7Ditgwae1umm6Junlb7zHOBx15q34sud&#10;MfTBHDfSO6ELGrdxnrVHwiWimeZMZAySTjgVpRi687M29hTw8uWJQFnLpepfZb/KHPDqePr7itef&#10;xAIojYSAlUPDRkcn3puvxnVoZL9mAaPoMcmsywtZbg+Wq/MRwT7UYikqUzfDyqQbii9L4ct9ftzd&#10;rdlZycfOcqfQe3auXuraWznaCRcMhw1dTaR3SK8SxMQi7gyn3xn/AD6VS8Y6X5Zi1SFfknQZ56Ni&#10;urlg6XNE83HYZqXMY9ocsDnius8M6Xe6hbMbdCqgj94eg/xrk7Jd8wUHknFetaAUsNJt4Sn7pNoJ&#10;Axj1rhrxTZ6OR3ctDlby0vdGuleU5Ei5DAVd03TT4xSe0ubpkECh1CAc9e3erHjDT4XlS7e8ygba&#10;Ao6CpdDGiaTaNc3cpRy2BIp5HasIpKXkfQyjzXjLY57xR8N9X0G1OoowntxjeyDBX3I9K5roTn61&#10;7RYPa+I9IvbFpQ6CMoQV65U149eWj29w8Lj5kcqfqDXVCSvqfO5hg/YTvHYrk46H8qAWHenrGxBA&#10;pRaue1U5RR56p1HsiPJIwfzprgMpGKnNq5/hpPs7Hj8qSnHuEqNTqisOCCal6nk097cgZ2ke9Qkl&#10;TjNO6Zlyunoy1a2r3+oLbrJgE7Qx7V13g6W30+2ntl0Vby4lzGibckP2I4zXP+HLU+bHdOmQZcA1&#10;v291JoWvw6vGmGYhkb0YH/CsptN2PfyykoJVH1f3Jj7KK6sNWFrf2LRSBv3kcqn68g13mm6VZSok&#10;zWsZyvPyKcfpVX4nW1pfwaZ43tV3LcwqkpHY4yM/qPwq14QuluLDy3Pzxt6dq8DNva04c0T9W4Nw&#10;OAqY6WGxKUr6o3NJ0WwnukSS1iUYHAjHPP8A9evYPhN4R8CXoFlqWhrLcO6mGUFcLzyCpUg/p0ry&#10;3S/9YpQH5T2OPTvXoXhS8uNLEOoRNjy2BAAwOtfEZliMTKm0ps/oHhzhbh32vNVoJr5n118Lfhh8&#10;OfC1nHq174Ghlayj+0o7RxY3oN6/wdMgV7p4g+GPwe8ZaA3jW9+FFutzq2b66WExKBLNmRsZjJxl&#10;uma8b8A/GbwXr/wQv4tXvoLe9XSJogCQGLeWQGx9ateIv2pfDPhK5Hh59WikhtUWElZMn5QB2r83&#10;q06labc+Zy9WfcYrhnA1rLDUFBRb6uzjp59f0M/x7+z/APDX7JLe2PghocZwTOnrxjCDFeQQfC/w&#10;gmpPG2kquJCG+dc+vXbXq/i39q/wBqnh97OynLzMDhGGK8NfxjqV7cSXtqodi5IUfWvSwSxkU1GU&#10;kvNst5PwxRoXxeHhzX6au3yZ5/8AtIeCdBsIHTS7AJhSSWwT+YArwOfw4y6gGjU4ZBkMehIBr6h+&#10;JOhan4k0SW+ukZjs4GO9eb6B8NZLvUo/tFoxLOAVUdBkD+VfqXC2Mth+WpLU/mDxUynBf2qpYCmo&#10;Rte3zOF0rwtdXcwto7Q4UDcStbS/D6ziAE9pJHME4AB+92NfQnwk/Z/fxp4ittN021cSyzCOONUJ&#10;JLHgY9a/RG0/4N1/jbrXgdPE323RIdQmsRIulT3pWTcVztJClQfYmv2PL+HY4nL44irWjTjJ2Tk7&#10;Xfl6XV+19T+bs04jWV4lxVKU3HVpLW36+i18j4T8L/s6Wcnw10O8m0d3nn0qJ5ZN3XcgOenoay5f&#10;gXa2t4PM0dm9ctj+nSvZNbv/AIrfsn+I7v4L/HDwdcTjSJPKiYygy28YyMKwysiccYPbANdbZ2vh&#10;nxRbrfacysroHXJwcEZFfz9xXl2e8OZnUoYm9r6NPRryP7u8Ms38NOPeHaGYZZSjOLirrqn2a9T5&#10;t8VfBHQXtEli0Bg4wGxKfX6VyOs+BLJCllLpgItY1iiIc8Lknk/U9q+ptV0/wm8tzZx3SmS1hLyj&#10;d93A714prviDw8dQ855QUd2IA74YjH6frXzuDx2Lm7Xbt5s/TavCfCtSKksPGPysef2/w9051eZt&#10;FWMA7hlycf0rn/EmjadYzOba3HTAyefrXofiDxXYXAaOzwB0UY7evNch4gtEaze6ln2nsByRXtYX&#10;FYrnvNs8PM+FOGIUGqNCOnU8612YO/lSWag7vlIPOawtbso9RiMUqFSSMMo5rb1ry2n8xQ2Q3BHU&#10;msq4X5HDLnaox1P419lh69WEE0z8PzjJcpqTlD2asZmjW+oaxbP4QMLSSI5aNvOIAA7AZwe5qvDp&#10;LWizsFMZVv8ASU3bdq5UYyfetWeQ6RLa+JLQYkjkCTY/8dP9KueNzY6tp899ZuYxqDwkkLkIAASc&#10;j/aP5ivpqWJVegpdT8azDJ1gcXOnNX5fy6HnmoW/9naqIJY2KgblYc9Rkc/Q1Dv0pwBE0ufUJx1r&#10;qtY8NSPbQrNdIXQbUmA4ZWOMfh1/Ouw+E37HuufE2INoni2BJpJSBEluH2gYyT8429fxwarFZlhM&#10;LR9rVlZHg0MjxmLxLpUY36nmNpc6HDMDJJOXx9zYMH05qp52lgu1uZy204ygOPfrX0vq/wDwTI+I&#10;mk20t7D8StGkiijLSAQPuyAdwPPGMYz61FY/8EtPivqGjwXWnePNJnmuJGEUMRHIBPOSwxwM89a8&#10;qPFGUyXMqn5npvg/OE7OB5L+z3q2p+D/AARrepRLKPt+q21vJApwZERHkOfXkqcd69R+FP7fHi39&#10;m/SLTwWvg/w94y8J6y5XxB4N8c6PDqOnXW2eaRWSOUbrdx5pxLEySAnIbin/ABG/ZN+I3wF+FFxf&#10;axrNnI+i6jFJfrEfvtc/ulQc84CsT9a+evi34b1LT/CWmeK5rhBGZPLhjCYIHOD/AOOn866MLj6G&#10;Lq+0g7ojMcoq4HC8s1Y7v9p7xj+zV8RtWm1f9nPwRqPw4028tPP1PwlqGuy6jYRXUaKFW1kdTPtY&#10;7zidpCpb7+3p8/8A2ee7k+x2sZkd2yFUZOag1W/neSON7lmPlhmGeATzj8sV6t+ypYWTX+q6xekF&#10;o7Xy1dgDsz1P8q9qo7o8DAwVWoqaMfwHcR6JbyaNqtmEkEpA8yMjf6HNa83wr8C+I/F2m/bfGm6L&#10;UbB5dSeztXH9nXIkZFgkZ12tlFV8rkDeATkGofF3hu+8O64viXU4JZDdYKRKNxRc8t7H29/eu48L&#10;XGnXmjwXsDRqspChkABIHcj1rjdJyfus+qpUKKh7Oqtjh/iZ+zbrPhjQF8QaBqQvrUq0gQAFii5y&#10;wI68DOKyPgn8KNO+IMd7qmq38kcdkygRRAZZjzkk9vavQfFf7QGp/D6M+B7rwzBdQW4d7OV5D8yS&#10;EnBHoCSK8w8Ian8RfCVvJrvh21ZLO7fMsXlBlcc9uoHUZGKVKVWDcZnmYqhg4YtOitOqOgnstH0f&#10;UriO7/cyxuUEhGAw7Ct/4caBo+swyS3mj+dBJlD5iHa2ePxrb8AeNdK8Wpa28lnFGtxbs08Mqbj5&#10;itgj9c9M4IreQ2dhrU2nCdNk/wBzYR8pA4P5Voormue9SpUqlPRaHlXxv8Had8LLnT/EvgBHs/P3&#10;xzrneu7AII3ZxwSK4HQtcnuNQ+0zzASEMX6fNk/p3r1z9pQovgq1VtsjJc7S3plTz+leN+G9G1DU&#10;GeexhDKi/MS2MV1QqOKsj4vMaUaWMajsdBHdyC7FzbyhiBuwB1I5qbxLqUmuX0V0Ijb+WvCo/P1r&#10;G0zWhpcy2M9q3mBiJK04ba81OI3mn26vCsK/vScAnAJH1GazaTdzRYj93ykdmLW+v4rW4wwZ9hbJ&#10;4J7k1kP4fefUJ0urr5I5GXev8WDjjNTRrd2ty5LoFJydr9O1Mm1iKzU28absDqa01scUnGTsiW18&#10;MabNn/ibxxBSB++fGf0q34KuLK18RCW8O2JNyxTIOh7c0vw90D/hINVfUtQjBtrUAtuPys3YfT/6&#10;1dxE2m6kscclnbs0Rzyo2c8D9KdKi6252Uv3UVK5zXxR1uy1GKKKO6Msp5wBwg/rXPWHhuWILNdO&#10;UZuenIr0nUfCujwTvNqK20wgUorCMbVwB09h0rh/EWqx6bqclt5bOowUY91IBFROmqbsjatBy9+Q&#10;/wD4Qq3uLIak2tQsOGMZkG489MUaroF3FZCayWKWNEOQi4JH0HWsi98RxvGUsoCj5+96VUttd1a2&#10;cSR3snynOC+R+RrOMJ3Od1qaVrGloeqXvhpU1JVR4JciSEnkr0/Cs/WbnTL+4Mukae0KZzgyFv51&#10;DcajLcWzQOQBu+RR/COeP8+lQQuUXdu78+9bQox6nNWxUuWx0Hht9SstHa88hvIWYqkmMjdjOKrw&#10;6tcWOq3N5Ku2V1DKMcDuP0pdF1n7JouoWUsp2zIrQIem8MM/Tj+VZZdyWmllLux5ZjW8aSTOSriU&#10;4NGlc66t1BJLqWd78JFDgE47k/0p3g3UYrGaWWS3BRyAHIyVNYs8c9xIkUMbM7NgADJJrQtdJ13w&#10;9Mk+oadNDE74LvEcH6HFZ1nBOxWE55O9tCxrzGO6/tQwoIZPlVQcdPb86v8Ahm806O2udYuIfMnh&#10;TbZxI4GHJHLe2OK5/wAUXM737QSpt8r5VGKg0m72PtRzk+9XS96NjKvVjTrXtqaGrp9rlaa6m3Ts&#10;cuw7e1La6vNb6a1oy7tn3McYzVaWVi3JxnsDTB5ZOSeOh561coRehEcRJO5fm8R6tdQ28SX0iiIZ&#10;WPf8pIOelJqPit7xj9u0q1L4wzRKUJ/WqMx2kFEAyeADUN6ivibd7cUlFR2HUxMpLUt6Pq4tNVWa&#10;JDHG5wyhs5q54v1K+e5iuJAUwPlGfSsGA4lBYcZ5rqviJBbxWFmIs55z7cCuecbTOilOUqNzC026&#10;Mt1gMAWzu54NTeIFRmjEY+6mD9ayoJWjkDq3INWpJ2uJCzHOfatOVsVOtz0+VkAib7keTiu6+EaW&#10;iLdTyxfvUI2ShsFcjp71R0S1sdL0x47iEG4lUZZh90HpVTQNSu9EmurFGA84BSDzk54x+dLEQk4p&#10;nTg4eznexL8RPsl/ruzRrZm8uICUgFiW5yc1m6D4S1rXyG0+1L4OCR2rq7RrTSLN0vIv38qFmz1O&#10;azvAut/2brM0f2p0ikYg8Dntn2rmjzctjqq0Kbr8zGXup3Wm+Rb6nGVuLRgEcEHIH+RVbUtX0zUZ&#10;EuVLeejZZ5Bnd7e9WviBMLy+MumwO0Kffnxndkd8Vzdlci1u4riWASqkis0b9HAPQ+xrSN0tTKrK&#10;KnZHU6X4P8T6hbvqmn2cq2zpl5CoRXXrgA9eldBdeJNTv9H/ALImtrcELiRwf4asWX7Q8eoPHbaz&#10;4eihjU7Q1sxwq9OhrnL6FDrFzJDclrWRi0Mg/unkVlL95I9nDSw8aatudj4YuJtF8GwmTTbmeJN+&#10;ZrZN20bj1Ga4rxz4vstVvUn0QTwvF8u9jgkc+/XJr1b4RX9s/hhJMEIzyMkZP8PmMAPyrzL432+n&#10;2fjp59MtkhWWNXZEXjdyCce+K3S5Y3RWYNqgrbFTQtJm+zR6he3KKj4MUWeWbqKQaRJazSSWO3H8&#10;TA/eP0NTw6j4f1eOLTLW5CbGBVSpGT6Cr2qXAEEWm2h3nIOF+tO7qux52HdKMebqYQ0eWW7STU5l&#10;Kt2HNS6z4W099Ol1bSriRJFQ/ugOGAHb0q1d2ajUYLHUHIWRQW4xgf5FbEVnHAhWB0aLGGC/wioc&#10;fZaDqUoYiLtueYWthe6jcrbWVm8shPCRIWY/gK6zQdI1bwfdwTa3EI1nbYbSQ8sD7dq6T4VaBHpl&#10;zqF+JAHWURxtjBA68H3yPyrmvHOtzeIvFE88Nz5oibyoHB647/n39qUI1K7scSw9PApVJvUseLry&#10;zurDydP0qNDJKEV9oz9K5HU9G1WxfOoWkydgzqcH8a6fxVFcR6bboZcy25H2gqejmuoskX/hCkF3&#10;Is5uIQWDDO7IzijllCVi5Uo49+6eTQWxklCl1UHqznAFXNQ8PtBpy6pa39vcR7gJBEx3RntkEA1v&#10;ab4IT+1kj12Oe1tJULwyOm0yL2xS+KPC2maS0UXh/UZZzcIfMjx2zwOn86pYlrRnHPKMRFXsccC5&#10;bLE/jWzotjpktsZ7+c5PCoDj86ravo9/o14bHUrOSCZVBaOVcEAjI/Q1X8w7MccdsVpGfOcMaToy&#10;szfsNR0bR7wNAWwTiQqScj8asxeMLK0vmvYlc4OY1I5J7ZNcuqs+TuHHbNKqbnMe498GlKi2zrhj&#10;ZU42RZ1PVbnVrl768m3O5ySaoSS4+c8gHgVIJFjBDrwetVzMC+UTPzcCrSULJHDWquau+pCrsjFU&#10;OM1LFIR/+umvHI8pkKAEnoBinJFIBnbVanHTU4smS5lAKo5H408ajdp/q5XBz1yahEbcHB6UnlPw&#10;SM0uVdjp9pVS0bLQ1e/K4+0yYH+3XZfCpr6S8N48znn5WJ4rh4IJJXWJEOWNer/DnRDaQwptbj+I&#10;9DVU6cW9iaterCN7s9g8D6peIqA3DEgAHgHHFep+FdYvVCb5j2xx0FeW+C7do2Q7G2nGM5r0jQHW&#10;NFLKTnkiu6EI21R4VarUlrc9C0bxDewZ8id1wcYIrT/4Si5A3yzDIXhiM1yWk3CIGJVgWxgkVaur&#10;oGMr5hxt6VsqUH0OV16q6l/XfHmopAyQz9upUYrw746/ETW00a5d7j/lmdmeMV3+vXjpExjJGRji&#10;vE/jbdF9HuNzADYwwc1jWw9NxPQwWNxMJ+6zwWT4meJWmY/bSGLH5lY56/Wui8Nr4v8AEcMF3faj&#10;5FtcTCOOeV+FycFjznAri9G0u3fUTcap8kEe52VjjdjtV278S3WpRm3nuXESY8mFDhFx6Cvnq+Di&#10;20kfoOWZnXpTUpy07Hv37S37O+m/AG68K3XhL43aV4yk1nwzb6lfJpTEnS5ZRk2shPBkXjdjIBPX&#10;ivDvFt5NqepxC6lDMqgcevepPBqz6lqZsknbzAoMSlyFJBGcmm+J7GDStVTYwE6OXlRzk54xx6e9&#10;Y0MJUpws3c9bH4+likpRVjvtKt/D114eis5fEP2d1wGdkB28DI61XtfDHha3ZzYa7BJJjBZxj8et&#10;eXaxqdy+WW6chvvAnis6LVrmOQGOZlYHqDXpxTinc86pnrhaDOo+J2i6nYTpLd3Mbo7ExLG2eD3/&#10;AJVkeCo9mrG5dQRDEzHI6cV2fhe1gvPC7XOqaet49whMbuwJXGfXpiuCvM2d3LFCdqliuAc8Z6Vh&#10;7ROdzzsZSvNVl1Og0bWjeag8t3CJRyyoVyc4OAKs+LJWTQtuwKjlVC7vSsKeOxtYUlsb7LsBkBun&#10;HOfTmqer6jfzBYbuZnA5XLV1KcVTfcyqV06epatbiU2iwQybWJ+UA9eabqmkarpKJcXkBQSZ2tnP&#10;8qgjliWKJ1OcDkVvXV9pOoaesEUWXZgxTJ4P9K4XZPU3ppVaej1OduNTnmsmtZnLKCCM9qzGb581&#10;oa35sE774RGHOVAXAxWS0oLZDVvTWh4WNqctSzN/w9bafOHa8iZyFyoDYFO1u6g82KCBCqxLisvT&#10;r6SB/lYjPHFSXjyNOyyZyDg5pPmudEK8HQ03I5hCsp+XevscVCFVpcR9CeAa3NC8LyazYy3W9V28&#10;JlxyfTH41nanps2jX7WtwV3pjIU5xVKo7WOedFq03sX7XTDbWgvrlihJwi9zVuwtl1C0dRNiZceW&#10;h/iFULaS41BgZZOFHJJqzdZswssD4xXPKXvHt4eypX6BpttD9vjttRn8uIyDzRg5A7/jXWeL/HqS&#10;WC2GnlYo4wFSND6dDXB6rrct04d1AI7iqpvjKNznP41unLl0MI5hCg3GO5v2v2jxNJHZGeKERqcF&#10;jgMSaDJqHhO7iv8ATdSUurcNHyM++etZ+lamlvDIisoZ8YcrnH0qTVdWjmtoogq5QfMQMZNZ+9fz&#10;Gq0PZ899TsPG3jrRvEfhsW8MwFxJGHlQrjaRgkZ+vpXmk5LyYFTvKXViKgUbmzXXO7s2eRiq7xEi&#10;7oNvDLdr9pk2qATnGc47VHq9mtnN5ccwfvkdvanocqDGOlI0LtywzWLdmX7G9KyN34creW01xrEU&#10;DGO3hw0mDhSxAGT271Xk1OSW+ku9xy7HGTzzSQaraWOjizsJ7pZJWzcoZAI2I6fL3x70uk6LPrCv&#10;PBcRptcDDk1lJc2x6OHqeyglc6fQW1SO6FghYxKMv6Aen4msbx9JFc3fyKpYDHyngDNXLDV3stUu&#10;LKS+RHA27wMrgDkU7RolvBc3b6Wt25bjd0A7mp5uXY9eo44qhypnBSq0Tn61Y067liuEdRkg96ua&#10;/aRreSiFABnhR2rFeV4n44xXRB+0R8diFLB1bGjLemW7MycEntVO+ZlYhv50+0BkjMo7dKR7eSTJ&#10;2mqty7kTlUrQ0KySlSMHmtnRY7uaVZLaJnZTn5VzWWtowkwRXdeEdMuNP0pZ/L2STHdHuHUY4/Cl&#10;VaeiOjKcPVnWd+hma5qFxrGyKSIL5a4x71l6loV/p8SXN1AyLL9zPetqyuokvFklhVj5nUjgH6d6&#10;teNTC9nG0kheQnIZmycfTtXPTk3dnu4rBQqUnLscaCqnpz3q5YastquxuVznBqjOMPgetEFpLdOI&#10;4kLMegHU10pcx85GrOlO0S5LqqSzhnT5AegqvdXKzSM6LgMflGKdJpc0P7t0OR1FV2UocEVfK4oV&#10;WpWlrMASWBJrrfDarfeBNYsiebeWC5QZ/wBrYT+TCuRJC8k4rq/huPts2oaSel1pM4UerKu9f1Ws&#10;Z7GmEa9pYSKzsU0ZrmaQ7jzjNc5eSbpMj1qzdXs6xeSXO3+7VF2Ltk/zqacbanRjq6l7iNj4ealL&#10;pXjnSNRQt+51KBjt64Ei5/Su9+N0ulweOte0yAPvg1adVG445c5rjPh9pllc6ylxen5YCsir6kEc&#10;V6H8Z9BsZPirrt/MSBJes5w+ck4P9axrVUpWR6GVYSrODfQ8nuIm3ZOcZp9vfPGvlbRXQ64dA/s9&#10;7e2hBlyAjA8iuWUYmx6GqhLniZYmlLC1tGa9hpTaqjP/AGhaQso+SOeTaX+nGPzrOu7WW1umhuI8&#10;MpwVNdLY2dpL4fQjSQZGzmZmxgAda5q8Plvyc46U4S1sViaTjTUpDxLI8HkRg7c7iB61Cj4cFjRF&#10;cOgPlORnrim7WLcfhWt2cXNezR3ngi/v7zSLu2S/VWZV2lwPlA4/kR+VczeXraNq4vIHDPBMGBxw&#10;SDmodE1a405pVi6SxMjZH4/0qhfu0hJOffNYRg+c9CtjL4ayWpY1vxJd69qUmp3zDzJDyB0FMsyb&#10;64WOWcLkgb3PSs7BznNPjkK8V0OCPGhiajfvGjq1va2kjW8Vz5jKcFh0rLc4zUryMw5PaoJDk1UU&#10;Z4ifMIcYxmkooAJPStDkdx6HjHpU6sSMVFDEzHAGatJCiDc5yewrKTR10ISauEMZYbmOB3JFThzG&#10;jG3Bwv3nxVd2Zjtx+VX7JM6PdEpyZIwD/wB9Go2OyF3okZ5yx4qxZWM13KIYImdm6KvWr2jeGb7V&#10;pD5KbUXl5H4Cj1rXk1LSvDURttB/eXBGJLtu3+7SuddHCS+KewtrouleGIRe68FmuCAYrRT0P+1V&#10;PUdX1HXpw8xxGDiNB91RVfybu+kN1dyMxbkljyatxRJEgTYMVD10PUo0G9dkOtLaGEZVdx7lvWrC&#10;Kc5KnANRLgtwMY/lU0JCvk+2eKIxPXo01DYtwjdxt4xwa0LaAybY843thVHJJqlYxs7KEGRn06V6&#10;L8D/AA7pmseP7KPWIV8nzRw3Svp+Gchln2b0cGnbnkld7K7PoMswU8ZiKdGOjk0r9rs9B+EH/BPz&#10;9qb47eDb34ifD74YatfaJpwAvryzsZJI4iRkBmVSAcEHHuPWuZ+I37Kvxl+FOjwan4g8G6pZRSos&#10;kTXFo6K8eThgSBleDyOK/qx/4JdeC/AXwx/4J6eCbH4c+M4dTtZvD7ancX9rbJ+6up1MssfloTkx&#10;uSm1iW+QA16F+0d+zt8Pv2xv2fdR+FvjbTQtvrWmYtLy709fOs5GXKyBHGVYHqOD+Nfd4vG8DYLM&#10;auV1MDNUoTdP2yqPmsnbndN099OblurLTfU8zEcWZHhM2qYGth5KnGo4OtzSuknbmdNwv0vy3Ttp&#10;vq/42dDvb+C6Fhqjbg2cOwwR9f8APeuitLEyNlVHHtwa+hv+ChP/AATm8e/sg/tJ3vwL1PU9M1a/&#10;WP7Tby6Uz+W0TbiD86KQcA5HOK8a8M/DDxZp0s1lfac+V6BWzzX53x1w1PhrFpcycJpShJbShJXj&#10;Jeqez17n1mEwlSqozpfvKUtYzSdmmrp6r8zLt9HQSqFHI75qdtKSRvu4wOa6rSvBt7JIVuLGRCAc&#10;KUPBrZsvAVxPCZRaSblHA2/0Nfk+Ix0Kc9WenHBTcfhODtfD09yfsqw5JUnheoXk/jU1z4cYBSU+&#10;Y8c/5616BoHhOdr7y4rSTzCGDDkcY6Vp2Pw8ubyz8zyjuQZ578c/rXm1c1hF6sFg2t0eSt4RXU42&#10;0mWLCznCE9A/Y/59a56x0O72XvhS5UI8r7od399eo/EV79pHw5OX1K4gHlxJIVQDk4B6e3tXMeNv&#10;hXewTWXjOxtmIuMGQkcCQYz+YpU84h7Tlv8A8Oc2KyxzgpJf8MeQW/gy6jsp9Mv1XPLQ7m5LYOen&#10;sP0rvtM+JXgXwV+zpN8ONAW8j1vWtUMniC4MZCG2jXEUSkcnklj9BXUa78MtL1nR7bXvDOivvYZk&#10;PT5h1H51w2qeDjrxlMFusd3EMSW4PXHcV7WCzGnibTb1T6nzmZ5PLDxiorTdefkcpFrPhfyDHcnc&#10;/GMqc4pqXHhV5v312AiqMjPPTpS3fheCKUxmIowOCrdjVa78OxmZ4wv3Sele79fsknY8D96nbl1M&#10;fw14p1DRvGza7pFyYXViIRnjGehHoR61mfFHwNrOi62dUv7TyotSX7RbsoBVkbnIx0rT1PRJUull&#10;EWCG46113iXSPEPjz4ZxQQwm6GixGTcOWjiPUfQGuVYtRxanolLR/oarC1MXg50nzOUdUvz09Dxz&#10;R4bm0uGaL5o/+Whx09K1jGLmPfbyAjPGOeat+HvDVxqrPa28IDJGXctxwKZp+mSQidpeEDYAPc81&#10;66s9Wc+BoVqdNXWj/ApG3Lk78AemaeqFWB64bjIwM1cmiCttXC5HOKmstOeYjK/LnCgdTXdh6E6r&#10;sketSoTnKxTjDlfuk54yeOKkiVUBZ03BQSAR3rrNM+EXxE1u3+06L4Wu5LcDKyi2LA+/Ss7U/Bvj&#10;DQpidR0+RNvUPDivqZ8FZ2sOqlShJRavqmtO+x6f1TF4WCqypSUe/K7f8Ew7e7F1F5qrt5wVI6Uk&#10;irdKYXPysME+tbE1naLbLAbTY785xxms6e0dXYHqD0r5irgKlB8s42fmKvhOW3vKV+3cqeEPDOg6&#10;ncX+nX135NzaRG5sGZ8BmQ5Kn6j+VdX4w1vTvGGgad4h0tMrFCIZyB0YeprhtatVt7mHU97KQ4WQ&#10;DjIr0Pw34b0DwdZ3nhS4vVnh1iyW80uTOdxxnH1HIry68YwqJybcui8up41ClWo1ZUowjGC+KXV3&#10;+E4iV1J3AggHqe3rULuwG5hjjPb+VW5oVVzGUwQ2CD2qqEQlg3r2FOyQ2rPUikck9Rz04pvmMm0K&#10;2doyOKfOMH5VBGPvZ61CzMh2nB96pWYiR5RIN+7r196QSbVwjg5B7fpTGyDn1HakLEHPr60JILiv&#10;JiI4PP0/rRFjy1kbgY6CoL5zHaNtxuOAB+NJNfxWMIeU87eB68Va1OepXjTm+Z2SRckuY4IjLK+A&#10;F+73NZl1fXOrTCGEFUzwuen1qCAXeszebJ8kefvVqQW0NqmyIdB171duh5rqzxTutIjrKyhsYyY9&#10;xkxhmI/lTr7UILaHfKcMeg9aq3uoi0BBbdIRwPT61HHpiCM6n4gnMcZG5Y/4m/wqkr6IzrYmNGPL&#10;ESC3udck8+6l8u3Q8sTwKp6vr8EER07SVEcQ4Z/4nqDWfEMt2otLfMcC8LGD1+tZe1pDuatYwPAx&#10;OLlN2WrFVzJIHb7ueafLAIZCoOeeD6ikAKipZsyQpIO3DfWtuljgUXe7IHHqetOFvARlhUdw+xOT&#10;VdrxxxnihRb2MqlWlCXvIlu7WNCShqmwwcU97h36kmoycnJrWKaWp5tacJyvFBRRRVGIUUUYJ6Cg&#10;AopdjelFA7M+i545MtHHfoPNOckcKO9YPiGWPw3/AMTSLWopgMDyAeSa85vfFWrZ+a+lHoA5GKz5&#10;tbmupMyyMx9WOa8z2Lk7n6ViOIopOBueKdQi1y+bUkiRWYfMI1x+J96xTLggfpQl0rKRIDg+lW/D&#10;elR63rENg8m1HbDOf4R61oo8q1PBnVVep7vUqfaDGcimfaVroviXofgrQNRWw8Ja5JfAIDNIUwqt&#10;3A9a5FmYc1cEpK5y4irUoT5S2bpT/FTTcgjr+ZqpuY96Ql8fe6Vp7NHJLF1Cd5h/jTRNk4FRfWjn&#10;NVyoxdabZM0p6mo2cE9OKbSc5zTUUiXUbFpGwBgCmsTnmkqkjFzuIVB5HemsMHFPIz0prIScirMJ&#10;IbRSlWHOKTB9DQQFTwMPu1Bg+hqROP60pK6NKUuWVyx14p6pzyajjbIHrUqyDGKw2PSg4vcQxegN&#10;NJ7Y6U9peOuahZzkgdaEmwqOK2FZlAxzTOO1JkHigkA8mrSsc7ldg5wOKS3G6UDpn2prsW4zT7cY&#10;cEDiqekTNS5qqOz8FtewArpsi+aeSrHjFa15q1zb6jBqmrTK/lE7UgbBLfX0rm9HhufsbX1tIv7v&#10;7y55pgvmvrxVztOeBkmvMnBttn3GHxVKnRUEdV4g1SLVIRqkPhGMylc+dJO7EH1wMA/jXK3XjrWG&#10;lW3vZcqOCAoH8hXWabqF3aWaxTQNIjDqq8VxPiea2m1SSeNAmW+7jkU8O1JtMjNYTw9ONWnKzL/9&#10;uRSR792OeA1a/iHVJPDPhm00Jr2B01JReXMcfLIeQik/TnHvXMeGdKj1TWYzcQvJawfvrpY+0a8n&#10;6en41S8S6lDrmv3F5axGKGSUmKPOdi9h+VWsNCVS3Rav9Dzq+d4qNC7Wr0X6jr+5srpT5cfPbAq5&#10;4Ss5YZRdM2B3GOlU9I1O10u7WaS2SRU/hbnP510lvND4gjFxptuyKp/fAdBxxjFXWcoQ5UtO5ll0&#10;aeJxaqyac10Wh0Vvc6gtmEvL1FST/VMFzXqXhr48eAbfTNP8L2ckxv1jWNkit8/MBjrXisNvOkmy&#10;UmVV6DpinTeM9Asp1v8AS9P+yapbfLvReJB0II9feuJUXUsrX9D7OWb1MHBNNRvvfW68j1z4o/EP&#10;wDpF1HaeJNGkukuEDgW6KQ5HYnP48+tT/Dfx3D8VNasvhf8ACX4eapeXt7KI7bT9NtfNlkc8YAX/&#10;ACKt/sZ/8E6/2lP2+vEf27w7ojad4dglJ1PxPqSGO1t0HLYY43tj+Efjivu+2+Mv7EX/AASQ8G3H&#10;gz9kxLHxV8RhamPXfHt+oZLdsfMsZPAwey/jmu/DYVRdnq+3+ZhWzyvhKntaiSUldQt77Xn/ACrz&#10;fyTND4G/8E0/2c/2IdDt/wBpz/goRrsMuqS26z6R8OYZA0rNjIEqgncc4yOF9c145+3B/wAFbPHH&#10;7Qtr/wAK98Im38N+E7MeXpHhHR28qNEHCtNsxu/3eg7Cvkb9pH9u34q/tBeLb3U7vxFe6pqF4xE2&#10;o3MpZmGekYP3RWp+x9+xD8X/AI/6n/b2tTS+HvD0bl7/AF3UUIDqOWEefvn36D9K9Dkq3/d6y79F&#10;6HiVMfHNcTGpjH+7jryx0hH07vu3qc5N4W+NH7QfiG38F+FtIbUNRuJgBHbDCW6kj5mPRQO5NfWX&#10;wz+CP7Jn/BPnwafHfxN8W2vi74rhA1npqIJYLNyOAg6Bgf4259BWV8Qf2o/hd+zH4buvg3+y5pcE&#10;l1tMeq+JZAC8jdGYv39uwr5B8d/GqXUr24u7O6e+1Gdv9I1GX5gvrtz1PvXXTUMLTcqjvLq+phis&#10;TQxFV+wXLHp3f+XrueoftDftP/E342apLr3j3U5pLYSH7HolrLiOPuNwzxx1PU188eJNX17xBdtJ&#10;dXhVFP7u3QkJGB2AqBNRv7mRppL12ZjuYs/JNNhikkkOJF9yXAry8RjK1aTW0e3+YlRoyppJfiUP&#10;7UvbceTMWORjBPBrR0fwrHJbjxBqmFgD5WPPMh9B+XWq93YGSWLy9rFmxhTzWrcXsF3JDpq3Qjgh&#10;AClz1bHLGsHKTS5dO5jSw0XUarPmS2uT2mmw+JZpm1HWILJChYSTBtnA4QBQSOOK5C6tUWVlBU4P&#10;Ve9dbq50OLSSttrCO4BxGqnJ57muWkYHI70qMpOTfQjNIUuWMXa/cpyR7Oc9a+vv+CTP7EmoftN/&#10;G+wm1yFoNGtJBPf3Tp8scKfMzE/QfmRXzX8Lfhxq/wATPGVj4X0ezeaS5uFQIi56mv228J/D/wAL&#10;f8E2f2JYvBrTW1p4y8U6aLzWpiB5lla7crGfQnI47lgP4K+74bwSpUpZlWWkdIX6y7+kfzscODwy&#10;pSVRuzfw+Vl70vSK/GyPIP8Agrb+0TonhvwZD4C+Gl+tnoulKLHSrCF/9YiDa0hx9MZ7kk96/OT4&#10;J/DrXfi340+0vA0qpmWTPRsc4/HFXPjh8XvEvxw+JNzLJcNJHJPsgiH3QucDFfS37LXwa/4Qfwf/&#10;AG9cyxJLJAxjDONzyZAwPXgn8jXzee5i5RnOPS/zZ9VlOHjiKkZ1dIL3Yr8vm935s+a/hRNc+Jfj&#10;Hb65qtyN8d6Y44egXGVVR6dq+vvDbNp3gu8tJJwZArhm6kg5/wDr/lXxj8IZJIvjEsIOEXVpQwAz&#10;gbzX2ppWk/a/DmpX0E26KOJV69Mg/wBDXA7OpTkuqR2YKXNFryn+aPlD9thDEnh66did0k53EdeV&#10;r0b4K6pZ6j8GpGsULJNdIGY9jgZH8689/bht2Nj4fZW3CGa4iPoPuMP5muz/AGb7Zrj4BPewkoEu&#10;RuwueQQM5x6VjR96m7d2PDydPNMRF7csX+R578XxHB8T7ax8oqk1jEC6jJzz+Vc3491ay/s0abcI&#10;rlzghh0xXefE3QXPiew1NLIvI2nLiRmIJG5h+Q/rXnHi/QLebXkS6kJ35JG7H4Vz0EvZaM6cwnUp&#10;0pRte559PPJa3jBAww3Q1Pc3/wBrYNKc/KBV74i6UtnqKXsDAxzRgDH8JUAY/lXPwyndtyTgV30o&#10;Qk1Jn57iK1XDVpUW9LnT+G/7M1DTrmynUrOib7Zl4ye4NGmtNvdZWJXGBk9OawrW+ksbj7TC2MdT&#10;WjF4ltYLeUNC25gfLIPQ1jicPLnbgtz1sDmWHVOPtXZxv8+xPrtzGlsLVRyGyeKyLUjz+nWmz3kk&#10;43yHJxTbRv3u7NNUnThY4cRjFicUpLY+mf2fJvCFr8BrqbxNot5tk8XWSHUbTOVQMhKAjndgEj61&#10;yfiefT7fxRHceGteuLcDWpDE92Dkr57hZTnuBjPvmup+D+peK9I/Zfhv9IvbZoD8QrbZbTKCUlVE&#10;Ic+33R6da5j41y6u3ii3XXNPtnmk1F3K2wwo3TuTGcccnNfNqLeLl6n3dCqo4Jeh5/4utbo+MdTi&#10;uLqO4db6XfPF91zuPzD2PWlVmjCKUAwuAQal8bzWln4w1KO2sJLSIXbbLZ+sfP3azItRWSVVDcL6&#10;16jUnE4KNWlSqavVnSLBZ6j4J1BbkZktQHiP1/8Arj9a5TTLRkVrxlyEI2j1NbEusiHSp7CNeLhV&#10;VvbBBqtJc2sFjFarICS2W+laRb5bGOKjSliFM7T4VaY+qy3OoNO0bwgBAvHXvXW28t0k8GlazMbg&#10;SgoGc5yePWuP+HXiW10i3vLi5VVjWNWGw9Tz+tXodTg8VTR3UmqvDLE2+NVA6EjtXBjYSlCx9XlW&#10;OowSTkbXi3RNMGgXQhhCOiqwbjpnkfl2qxoqeH4dKgZpkZ8bUkY/Nx6e1YvjXUINP8KTXI1F5Gcb&#10;FyRzn/61ecW/iDUIyXgncCMZJDdB6Vx0sHOrT1OrF53h8LXstTvPjlapr/h2O+tnWRrFssAeQh4O&#10;f0rxKUFZCPeu+0DVjcm4guZSLd4mEwLcHIrhb7H2gle57V7+XwdKHIz8x4mq08TifawLelWQuwS5&#10;IAHb1qtqFv8AZrgoGyB3p9tdTRQ+UrEDrxUM7tM+W59STXWk+Y8So4OiktyxpjQ+apuFJXuFNdLp&#10;+mDUgJtOhUKij5WPXnnNczYCNXxJwMVpwTzeWbW3mbY55VT1+tYVUmz08vbUNNzXj0pr7WYtOu5l&#10;LykKoQjA/I1oXGgx+HdUlslvVZNjqG6gnoRVS08E6obH7fFJskUbhHg5/Ss2wnWK8jaZyFD/ADZP&#10;SopVFCV0eyoygvf3Lt5OXeTSbaItJI6gbe/tV7TI9T0KI213p6nOHViA231HH61XtdMn0zWob+WQ&#10;GFpPllzkcjgVr31+sNz5k19GYzjj0IPUYFdcrV1djpNwndlSaLVdQf8AtSHT9sa8hF4yMc49RVbU&#10;o11jw9KtsMyQneV9u/8AOrU/izbp/lwXRWRW4fnJFQaDqcEeqvDyYr5SByCQ3fP41E5uMFFDrOE0&#10;0zltHji/tSJZ3CoZBuJ7DNd7e67LHai3hVRkAqxOc+nFcDf28tleyQMpBRyMEYPWrVpfT42mQ+9Y&#10;Tu1c5cvrfV6jidPcagb20C3t2oJI6D0qPX7VYLOO4juvMjU42huCPWrHgjS9L1FpbrXYHlgiIURo&#10;x5J+lampeDLXUtUk03RYpI7doN4z0DD6/Xp7VyKavZn0zo161HnjsJ4EvZNMtnuprhXjlIYjdnYP&#10;Xiua8VHS5NfupomjKvIWyh4JPNaSeFPFmmRPHBZl0QHowB/nXH3czM5c55OTmtoJvQ8vHVXCmlNa&#10;mr4budLtdSWW+hV0APDdM+tdOde0ZzsihtwMYJx0rz0TEdzTxcP2NE6EpdTho4yEOh3Nxr2h7BAk&#10;VvtVeSMZNZl3qekHDQ7AQei4rmvPY+9IZT/k0lQaHPFxn0NzUtd0260qaCaI+c2NhHrnrXNH5nNT&#10;yNkZIqJSofrW8Y8qPOrSU56HR6IPLtbZFPIBJ569a19Rsxd6eTg74/mQD2FZGnXMJuY7dJFcJHjc&#10;CMdK6KxcHEWRheACe1ZTWtz6fARU8PZs6n4eNH4z8CXnhS4UGSBfMtt3buP1H61leDNUa0upLa5U&#10;qQCrg9sf/qqt8NNRk8N+NVglcCJn2MT0KMePyP8AKtb4g6EPCPjc3qQH7PfYlXHQE8MPzzXLiqMa&#10;9K0j6rLcbWwzpYmL96DszrNG1e0uAvlTghcFVBr0Dwnr1ubcadfkNEw+Ujkg+tfPmvX8/ha7820u&#10;VHm/NHHG+SB7itTw78UdemcKZFUjrtQHn1618bjckrVYPk2P2TJvEjB4Ov7OvdS8tUz6L1K5CaXJ&#10;bxTHG3GAevvT3v4beQNLMJGlAzuPP41yfwi0mf4jR3EHib4mWOgyIqmAXltPL5yMDlwYlIG3Aznn&#10;kYzXb+Ev2d/FfjTxvH4W8A+N7XxBO0RaeZYWt44gCBz5xBPXsK+Xr4ejhLxqySa1P0PDcR1M4alh&#10;oya/BfoXNMtLa+YCN1Ldl7V3HgrwiWlF1Jas0S48wdPl4zzV/T/2f9M0HyE0X4gw6xcpCv2hrXT5&#10;EgilLYMQkYgOQMHcAF9M4r2r4LfBjw94k1CPR9a8TSQzoRuWGzMgC+pG6vnMXmdCnF8stD08VQzG&#10;hhXiXSlZeT/4c5Lwz8OtN8VI9jZ2LNE8bbCUJ7dKl+EH7PN3aeKdWupNK8xbTTppQrplQ44Xg9eu&#10;MV93/s6fsS2AvoNS06P7bbSzfKEiPKk43Edvp719B23/AATfi0e41PWLfRwsdztdVXGdv3iPXrWO&#10;WZ3jYc8sNSlOK3sm7eenQ/nzi/iHBYjFKGLqxjLpfR+h+fn7LXw11Dwf8StJ1jTfDP2qWxvYryax&#10;hTLyRxMHbaO5xnjr14r9jbP9sj4F33ho67H4qBlEG/7CImMrHGdqrjknpxXw14//AGY5dH1tjp0M&#10;sMobCuqFcEZxzXd/Az4AeMYplje8muItRUhitzKzQNzgn5sHPvmv17IfFLAV8up4XHU5T5G+Xldm&#10;ua109HdaLzR+G8UcD4jGYz69gcTGkpRtLmXNF2u1JaqzV35Pqj5W/b88BN8cfirc+M9a0p7ea4vp&#10;Z7myDfNbxuV8u2fHR9qGRlHKmYqcMCB8z+LNC1rwaGstMujbkLtkIGNox0HvX6w+Iv2Ftf0/w+9/&#10;qkMpZZndikYY88A4+navkX41/srw3/iuLSLPzSJZ9jtqEflqGOefkOfbPvXzPG3GDz3NnVxNJ01p&#10;yxaeyVlufs3gVgMm4OyWGWYCvzuN3Ofdttyenm27H59+K7/VrC+l+z3kqecNsrHOZPXJzXIahpt0&#10;5LsrbYycfp/jX2b8SP2WPD17cjSPA+kXOrX1tcrFd/2bZysqknB2nJLcjrj/AOv5H8RfgXH4MvZ9&#10;J8ZaXrGlXRcyLaGw2uwPPR8HH0rwKGMh7GNRQai9L20Z/WGCw8cwp3hV5pWuo7S9eV62PmTWkuY2&#10;Y5YAHhVPQVh6jqN4E8t5y2B1JrsPi1oF3pWsPaaOJzAEXJvkEbhj7DPFea+In1O1jEwuFZ2AyB0F&#10;fWZdTjiIJqzPzfibM55ZUcJ80e5Hf3CCQSu+D6E1j6jdQxRu46c54z3qxHJZXlun268mjm3YEaRA&#10;gfiTVLVbXTBatJDqM5Kpyhtxz+O6voYUrO0j83xWaqsnKGw8zrPYyRSEfvIyrj/61bmhXGk67pkP&#10;hK9shFPJZNCk+/O9lOQfbnP5Vx+l3DvdR2wbgsM1u+IrO9sXs9Z04kPZohZl/wBo7gfzbB/CuvCV&#10;I0MSoT2Z5ecYaeZ5c8VSV3BWlp0/4BgtPqOhat9i1oqsUcoicsuQG3D9D/Wut8AftJ+Lv2evEWNL&#10;s7W5jNrLFDHdMwBV84fKnqpP0+XmofiNZ2niTwtB4nt1w9wypMBnh1U9fTnA/KsvUPCknjvw7awW&#10;Vss2r2lug+zxr80uUBAHqSOnup9a9HG4bCYheyrRUoS/M/O6UsfhOephZtTgrp949V8j0rxF/wAF&#10;IPiB42Se213QdMee7jkjNzGXQ7WTaBgHBxg4+vOaxdC/4KFa54akiEvgLS7mOIsVRr24Rlcoyhty&#10;yAnBYMB0ygGMEg+LwaPexXKsyDgncBzioLnw9cM6uYED7x90DqT/APXrz1w7lMIcsYJL5mVPivOZ&#10;zTnK7Poj9oD9q7xH8QPDVt4EudDt7a21yCx1a5WGeRjEwBKj5mJI292ya+dfib4y1TX9NsvDlzdA&#10;W1qPMC7cHK7uR37nr612XxIdYfiVdaVE+Y9NtLe1ViRx5cG3HtyK8y8YRMtk88hG8oEQAjIXcSfr&#10;268810YLBUMLZU1YWcZhicVQvM5K4dXk3KT+Vei/Ajxdp+hpf6fd3nlNMUYZbG8DOQPU15uysTmt&#10;bwQP+KmsgRz54x9c17s0uRM+SwdWdPFJo9+CR69aSX2oAhGjKRKx52YwPeuE8WaY/hhxe6BJJ9n6&#10;tGJDwfau4tbXVYLUSKEcbRgZxx6VharrVi7wabq1mREJCLpI3y+326VeGpSnOyPs8xtSwntJOx5p&#10;qOuSeKtSim1J2McSbFVzlsEn0A6da7mza403Q1s49em8meMghVHyDPUY6fhW/ceBD4w8OQD4d+Ep&#10;0s4mcTySSIA7cDOM9cdfrXF2mi6pbaqfDmqpJG0WVljckVpj8BKjFTPn8sxsZ1Wmdx8G9B0CztW1&#10;S41FypndV8s5JAb+pFdjremaJqSLLpszxyIwKMsO5sgDGQK8pTw5F4dieaxkdedy7SeOmefSrvi/&#10;4zeOvBFstjZtbzCMmOaSVdxVuoxjAP4jrSjg3Oh7SJ6Ms8pYOfsprUwP2h9a1I6lFosxQQoocgPz&#10;ux0I7da8607XdR05Xjs7koJFw2K0NTuNd8a3R1SW0lnnYESyKpwTnOc+vNU7fw3q9xff2fa6fLLO&#10;ASYYkLNjr0FYxSaaW583iZ1cRX50tzd1fwTaDwpaeKdKvnl80KtxG2CQx/8Ar1R1Ww8a+HrBBqKX&#10;VvbyKBGHbjHp7V7d8GPgvCnwV1Lxd4lubi3mWV9lpNHjYEx2POSa8z+Meuw3ltbaRBqEkxjclldQ&#10;CPf9f0rntKMtT0MTglRwiqt2bOK0eCfUdThsfP2edIFLk9Ae9df42+GVloGmDUtG1J7rygPtCtjg&#10;HuK5TR0vdLvIdVlsGMSOCS6fKRnnmvVl11dZ8NtHa+UzPFkui8AAdDwPTpSqt8+hhgKUK1GXPucb&#10;4G1qy0zSp4Z7sxvJId6ZHIwPWr9vfX98i2GlQxtEOVYrkge59K5PSrc3WsxLeqdry/vCRxk16fFp&#10;mkeFbJXt4ftnmDBaJxx6gYrro1Pd0NKUXJcsjn5b66s45NK1G4EHmjKkD5fw9qz/AB0NPurKC6t5&#10;o/MiG1grElgelaHjuCfVbZGt7URMeUhLgtj1wK46a2uLaQQ3iEEDIDHpQ5a6iqznbluVjnlRSYYA&#10;nrnqalYKdwij4/lUtlps9/dx2UCAPK21dxx+NVzKxx+zcnZDvDWjrruqR6ebhYg3O5jVzxn4Rj8L&#10;mHbfiXzix24zgdulbEvwyv8Aw95epzarD8p3fID1HOOaqy6RL4jR7m9uG8zOIhwAB6Vz+0lzXR2/&#10;2dWdLVHLCVlG1T05FOEu5xuyPrXTa78OptH0g6rBcb8DLIQOBWNpuizX4d9wjC8Fn681206ikjxa&#10;2Bq052kXfAsNlProW83BguYpF/h4Oa67xZeXniHTUszeFoYhwgTLHHJNZ3g2Wx0pRZmAByCXmAzn&#10;qcnuOKg1u/1AapFqGmyTRLEx8t4ztJ59vWuConKpqfR4OEKOH1Rzvi2J5mjvTHtZlw47596ybFHe&#10;4HX5fSus8VT3+v2R1LUphLLCuN20Ake574rmntILKBLpbrdK5yEQcAe9dlNNHzmPgnVuiW4BLDIO&#10;M+lRi4VE27TVu286WDzJrUhCPvFeDUP9kPcIZkk2oOFBHU1XPExVCo43sVTcPJIF7dsVJc8Jg856&#10;VNa2eydbcLuZmADHt+Fa1r4bu9N1eKXxDpzNbJMomU8Arn1FRKokjejgqtWSTM3w/wCHNU12422F&#10;lLLt5JjiLfyrpPGU02saaloLVxNbkNJmMjA24rt5PFejeHdRh0OGNLW1/wCndQv8v51P4lbR/E1k&#10;9jYXEBkxuWQOC6kdj6j1qJfDdn0tDLaEKXK5annfh/4XX2ueFrnXRdW0AhVnEcgJkkAHX2H86x/D&#10;mlNe3pcxsY4fnl2jPAPf0+tem6Nrtk2kDT7i3jaWBDFMiR/f2+/cV5nH4lvLO7maxVYlllLBU4K9&#10;eh/GsaU581mceMwlDCNWNS9uINRuMW8qKZMAgn9aeEbTn857ZZ0hIMjKvA9jWZFrdgVlNxYBpJFA&#10;WSL5QD7iun8B3Uc2i3McsKSI8p8xH9COOla1qztyhh+Wo9DOvNVi1GyvLwkK7IAq+gqx4d0drrTh&#10;by3MEbbNyo7DkHv061i+Jo4bLVHtrRNke0blToKc+p2lpfQvZRNs8oFgX6nOadDWJjXm4TszsDcH&#10;SbCCC3vIELARMBIfmHctxg1yzaDYv4oSEPE0ckuQoGFHt9M9qsW8d94x1BLDRNGmllDAtGj5AGeu&#10;egrr5fhMIIhqt3M0M0K7Ps4YkbwM8k1VRe6b0KH1hqVjm/E2g6cmlSm2traNolBZo+pb27ViWd+k&#10;NlDb3MrcZAAOeprpdN8OprMktvPdnyjGW9Nx7DryfapvEPwM1OOCa+8P3AkSID93I2CxIBwD68jg&#10;/nWEYSTub16E6bvBGx8Kda037G2n3FzGjxf6nzJAoK555NYXjG30rxX49MMt6BAkGHkj+YZz7fWu&#10;b0bwv4v1SX7HpmkXEzk4CKmTXXaZ8L/G/hu3fxDqmnR2ywxhWiL7nfcepxwKmc3y2sdVFVsVFRa0&#10;Of8AE3gXT9IXzNI1c3DqRlAp4/Gt/wAPaLYQxJNOqzTNwJGPJHt6VT1katPYPE0DIY90jscdACap&#10;vqer6HCIdW0q5iO3jzYyAQe/0rbB2RyY3DOjL3UdF4h0nTr+IJLCyyKCVZe2CeRXFPr1/p4mjRty&#10;xymOTnuDwT9a1pvH9rNbiMRvnBHArloYby8upQysiy5aQY4xniuquoNHlKtUjO0TXfxZqEGnnTYL&#10;oxtdjfM6nBVSOFHvj+dZMTCJjDp1u0kjdccn/wCtULWhN0FupSij5RIR0A6Gul0jSNKgswLHWYHd&#10;mzIzOD+lZxrxowtFamU6NTE1F7SWhgMutWdvJDdLIElbMqbeh7EmtfwZ4kaO7tvDt5+8hkukEbZ5&#10;TLDI+laF3pkNxE5muEdmXb8pHA9a48xyWOt7dPcSmOYGIqM5IORWbrKUNVqaQ5sJXTg7nvPx1tbC&#10;9sPOSHmzgTynQEeWSwG0/rXGfDXT9Fk8ZxLqaidPILIGb+PIxVTUvi9qPiG0uNE8T6YsDSx7VaME&#10;bT1GQffvV/4NW9umu3Fw0ofy4wFYDjHU/wAhXnuPvn2FPG0sRFOxlftFTxXfjhbmOLaWsk6dSAWA&#10;J/AV54c5rsvifqb+LvHdx9i+cLiKLHTCj/8AXWd4j8EHQdJivzdiSVtpkjA+6CM//WrphNRZ8jja&#10;UqtWUo7GCPlBO3PbihyqHr0J71GZTkqGAOecmpIWKA4RST3Jz+Ndid1oeQ5K9iKbvj0NM02OGS48&#10;uZ9ncGnSyKMrkEj0NVopCJd5J4qJK8jOU4xqRbVzZs9Kt7mQh7krx1xmtFfCNswAXUGyR3ArEg1E&#10;xqfnwe1WI/EN2qCMSKQOxFYzjX6SPUpVcDf3ka58FIQSuo7/AEOzpUtt8PVnYhtVVTzgOtZcPiq7&#10;hAIZeG7jrT18V6g8m8shPvWXJje52e1yn+U6vwZ8JZL3VBM+sw7IzyNh5r3LwT8FriSGO4h1y1Xo&#10;PnU/1ryj4b+Ir+2gXzIIWZhgk8/TvXsPhXx3qSQIjeWFAwSFGSetaxjjlbU48RUydu3+Z3/hv4Ma&#10;r5e+PUrPg8nJ/wA+ldPY/CzXbe4jia9t1GfvAkg/pXH6V461GJPN38A42g9T/Wun0jx3qMyZldj0&#10;Iy5/IV1f7elueRU/shy1v+J0tv8AD3X7SMsJLZwD99ZTg/pSXHg3XAhZkiZSvaTrUFt49lMCxyYY&#10;A9MfrUreP4Ui+e3bI+9h85qlPFJamEqOXv4TnNf8KayQYhZg4PXcMcGvGPjN4R8Qmwm8yy3fIehF&#10;e2658RrNEZpYZB15UDOK8n+KvxM0wWMzSFgCpOCmT0+vFZ1a+JUdj0cFhcBKSuz5K1Y3X2qSO4Qq&#10;Ucjbjp7VWheSN8MCCRxkV6Td/EXwHLIZW07fKuQGeEHP41wPibWf7e1mXUdgVTwigYwo6VxU61Sc&#10;/eR62IpU6VuR3Oq+CgWfxwsrqCsdtI5DD0FZHxJvnn8Y6hIQVxNsAz0CgDH6VqfB2+srLUb6e5vo&#10;4X+wsIvMbG4n0/Kn6z8O9X8Wahe6vpE0LqX3KhfluOx6Vtc35Zzw/unEvdxyRmOQduPrWh4J8B6p&#10;431BrbTnjQRgGSSQnAH9aq6z4T13RJjFqemywnPBdeD9D0NdZ8IvEGn+G2lFxNslmPJI4CgcfrU1&#10;ZO2hxYWh7bFKNZWRbtfAfiWwu30K0uWeON9vmgYByMnAzVTxt8INa8OaY+tRXMc8UYBmVfvJ7+4r&#10;sND8e2F/4gvpHXCxhY4iD945OSeavC6XXNN1QNINgRwN/f5a4YuXNc+xxGBwdXBPkex4O8xQ9ajn&#10;uy4CvzjpTrxCspGO9VnieQ/KM13Rs1c/PK86ik4o29Di0q6s3F1Iyyg/Lg1c0qTTLG4+0X0zqo+6&#10;dnFY+nWkiIXZsccCtANf3WntZra+ZGvOQhJU/WsZcvMenhvaxo3tqZfi/WI9S1F3tyfKX5YsjsKx&#10;0l9at6nZSQkOQdp6GqKcNXbTUeTQ+Vxs631luZo2cYbGfSri2/mAuW79+9UrF9uN1X4nQ4+bAzz7&#10;Vk1dnrYTkdNXNvwvpOrT2ks9moZFYZU9c1m+I7G8hv2+2gh25INW9M1290q482wudueGHByPeq13&#10;cXet36jcZZ5nCrk9STgfSoVNp3PUqum6HKV4L/7LH5IjXP8AeqS1FxqMvk26F2xnA9Kq31hPBNJb&#10;ybd8ZIYCQdqjt2ZCMNgilOmr3OOGIqRfL0HX1ifOaGT5XUkMCe9VDbPGMg5x3q3JIRlyc56nNLbS&#10;QsCHbBxxWkG+pzVaVOc79Srby+VIN4OO9OvrpJpMxDavai7hVPmU5B9KqO2TgGuiEE9Tiq1J048l&#10;yRbgqCoPXg4pFkO7IPNQu3YHnvT7UnzQK1mos5IVJOaRseHnH2td6qQR/wAtOlafiARbPNh8pVzg&#10;BDzUmk6Hoo8Of2xdz3aTiUKFWIeWVJ67vX2rI1ppYpDGSf8AZ+lcMotOx9LTkqOFvLcrGVSchhkd&#10;atWOuzadA9vGAVkPzZzmsoSHODTlO59ua1lR5Y3PLjipOWhehuZZrjzSSctkmtzQvEd3ZxyWlqqb&#10;pF+8xPAqi5itNAhtxCA8rF3buew/T+dZkd3Jbzb4/vdq53FNnpUsTOjG7e5bvJPMZix3E981kXcJ&#10;3FsdDV+KTzm5Oc1v+L9F0210KymgtVSV1G5lPJ471VP3DDFU/rceY4+1mkjfYOldX4djtE0y4klK&#10;lpF2bWXoPWsaz0YSW0t6w4jwAPU5q5ZzTW8W2NsA9RilVnfYeW0JQb5yK/soba52RvuAwckVtapr&#10;8YihitbgvsjAD4wRxisW4LsxkPJJ70yOyubh9kK5OM9azTuju55UZtwRp6HbSX12hWJ2jVgZGUdB&#10;UniaVbu++y2yZbdtHNY4utS04NHDNJGG+8FYgGls76aO4F1Ku9hk8nv61cYRtYTxknFwaH6zp1lp&#10;1usIkL3Gf3hH3V9vequlX5spDLGyg9MMMg0t/cS3TFpGzls9KqPbSHla3jJJnkVrxneKNBtZ3TCV&#10;tmcY6VSldbiX5SPwqq8EwPQ/hUllG4kBIqpyujnVadSooyiWZNMnjUM0bDcMjIroPhXfrpnjfT2m&#10;wEknEMmR2f5f60+38Ryix8owK8hXapKA4rI02drXVoLpDgxTq4OcYIINc3O5HqfV40WpRLev6Lf3&#10;Go3hit8iCZ1cqAAMEjpWCylWx05rq/iUs2keMdSgs5WWOabzF2NwVcBh/OuU5Z8kHrVwvY5cXyup&#10;ddTo/BcghuGllI2CP5ge9ehfHQQyeMXuHfC3dla3Cnv88CHNecaTe2sFoYWYB27mu1+OErNqGhXa&#10;v8s/hexJHqVj25/8driqQcp3PosFiI0aCjfc4S7lMZJBziqMAMt3knqelXJipVmfGMd+9VbIqt2s&#10;m3IDZINbwVoHnYl8+Ij6nottp+kWekrFFtZmXLZNcB4it/JupEQYCscV2FtfrJGLuWFN2wFQW+76&#10;cVyfiW8eaRkkHzFsscVlR5vaHq5xGl9SRmW8207TVy1xuBFZattbNW7S5UEbzwK7JxPlsLXSlaRf&#10;aJUmBU8E0yCxN9ciLtyT9KSW+tnQRpHg55YmnxX0FosjITkjAzWSTTPQlKlNFG/hjhcohyA2BUCE&#10;MRilupt7H07U2A8gEVuk+U8mpKMq3u7EjcKRUDnnFWJDkcLzUa27SNnBoTtuTUjKTsiMKWOAKt2G&#10;m3N5IIoIyx/lW/4e+Hl9fWD67qbCz0+L79zNwG9l9TVLV9as4w2naJGY4OhY/ek9z/hUufM7I6lg&#10;nQgp1dL7ENytnpw8i2lEkmPnkB4+gqqshY5NRANJ8w5q7o+j3+pTi2tYWZmOBgUmi6XPVmowRHEj&#10;SMFVM+mK3NPsxp1kW1a3kWKV1I4wTjNWVh0XwpGC226vOo2tlE+vrWfcXGpa9cm6vZWIPUse3oKU&#10;klue3Rw8aC11m+nb1LOpeI7i8C2GmwiG3H3UjHX6nvUFvYBfnmO5up9qlihht12w8DHJ9aUuW5B/&#10;M1GrZ2RpP4pu7HqFYYBxgU5cYwWB9DUSc8fh1qaFPSqjBtnZDUkiVm6d+elXLe2kbGAajgQkbQua&#10;1NNt13k4xj3rrpUeaVj1sNRUmrljSrE53E4PpXb+B45rWb7ZasRJDhlxXJW0ojcZPUetbWg+JJtD&#10;u1uIgCOjKehFfa8P1KGBxEZzdvPt5n1WVyoYarGUujP0a/4Juf8ABYv4k/sNaVrmmWem2esWGuWK&#10;RPZarPKIYJwwxOqow+bbuU+uRzxg/o1oP/By/wDs7v8ACbUNd8d/C/UV8RRsVtNI0e/Uw3EZXhvO&#10;fDIc5yNp7Yr+ePV/E+iXun4sxcQTzTRgREZT73Jz1rrPDdzpd3axyS+Il8zPMP2dyTz64x+te1nP&#10;EeTYjEueYYSGInFJ86qOEpW0XM01fRJPRO3VPU+jz2jwjxTOU8fhYzxDUX7aM5Rk+VKNnZ2asktV&#10;fs0z3Hxb8VNQ/aB/aVvfikmhy2ser3Uz29lNfyXEkKspABkf5pMA4yfT2rY0X4bfEvWfF82kaJo9&#10;zdQxAuyW9oZNq8cnA9K2P2BvgePjR8ctB0G3uIrcT3axJPdy7UUsQu5uuAM1/SL+zX+zJ8Of2bPh&#10;jp/gLwloFiJ4Yc6nqSWqiW9nbl3dsZIJ4AJ4AA7V+KcW8T8Q+JOeVqkakYKCSvZtR2tGKvd2ilq3&#10;82cXFXGNDhbLqUqqdWpVbaje3urRycrS62VrXZ/OfpvwC8fR3t5aTaMQYtvzm36AnI/QH8q6Lw38&#10;MtXt9RXSrvREedAOfKPA4549BX78fGj9j/4PfEbT7/U4fDunaTqs9vtOpw2qgDGcFgABnnrXB/Cz&#10;/gmB+zroWk2+peMtFuNU1F2EsrfbHjjHoAFwfrz1z2r8xx/BfGVaq1GdOS6S5nH71Zv815ng0fE/&#10;hupg/rFVTjK9uWybvbvdJrzuvQ/Gnw/+zZrq67e2k3hoJNHFujkCHaQSMZ966DQvgEmhumn6xoHm&#10;SyyEbNmSw6Zwe1ftfq/7FPwVEc114d8NJbXTW3lxhnLIcfdB3ZOK53wP/wAE/fhMQ2u/ErSWv9VM&#10;xMbQXLRRxJnhQExkEeua8KpwNx9PEey/d2tpLndvy5tf8IoeJvDE6EqsudWsrcq5nftray6u5+MM&#10;v7Ld8de1TTj4bmieKzkaJEj4O4qB/OsnxF+y7Z6T4KbTdbt5o5JEJjjkXhpOoA9M1+72s/sa/Ba6&#10;nk1HSvDgtbl7fysrIWDAcjO7J7etfPvxH/4JleLPH3iH+1/tOnRRhiIYml2iJex4Bz2rjx3CnHmB&#10;rrno+0XR03f772a+46cs8QeGcwk3Uqeysvt2XyVrn4c+CvhtrcGp3/h6/M1tCEdoI1j4DDgrj3/p&#10;TU/Zt8JNcPqMmtPbuWBkaVsEGv1/+JP/AASQv9HmvfHAsbd/LtlknNswfcynkgdecDt3rxvw5/wS&#10;e+LPxw1ebU/CnhuC1062m3mTUJRCpfj5MHq2PTgcZqIPilV3T+p1YyfTkerX4HrU83yCvhJVniIS&#10;pxe7asm+nqfmH4k/Zl0LVNeisY9UV5WkGzaRlx1GeOfrWWf2Rxcu9zaakCS+Fxjjn9a/ZzVf+CG+&#10;v2zaTrj3GnXF1aI/2sWsxLcqdvUDOCe1fOX7Q/7FPiHwhq58GeGdJuZbqEbHuYLc4U5+6MDkmumv&#10;mfEGB5Y4zDzprvJWX37Bl1XhzOKjWFnCbWrs9vU/Mrxj+yzfo22x1OJmGQze/oKXwx8JfFfgmzMy&#10;JEUeEwzxxRkebG2Qd3r2NfpR4d/4JJ/tHeMdBu7aX4d61DcPB51ulxpTpuPUfMwGM+lcV8R/+CeX&#10;xE+BWg2et/ETTZbSKGBIrqGaMhmB+8MY564/CuuHENZ0Up05Wvo+WVn87WOihhMoliuWhKPO9LRk&#10;m/uTufnTp/7M3ifSfGnl6jbRQxXGVt8kjdu5GP8AGvPPit8PNT8AeL7vwpqrxmW1YBvK+70znn61&#10;+hWvfBjxLL4qthe24nj0S9ghikTO14GOUbp+Ga+V/wBs3wZPovx51n7dH/rpN6bD0BAxX7pw/Qp5&#10;jwRHNH8aqODtslZP9T0824Vy/C8JRxlKLVT2vL8nG/5nzrDphmmIePOB6da9h/ZG+Ah+MvxLstFl&#10;BcPdRxxW6jJldmCqoHucfnXBz6YI1P7vaSe/avQ/gB46ufhx4kh1m1ZkVXGWU8gg5B+or9c8K6GV&#10;Qz+liMwipU49HsnbRtdUnZtdTxuGsuw39q0ZYhJxT67eV7dL7+R/UH+y/wD8Ex/2Vfh/+zp4a8C+&#10;M/2e9Ik1NdKgfWhqRM8xuig3hnBwMEkbV+Ue/WuM/bD/AOCKH7E/xq+EGr6f4C+A2n6R4mh0+RtF&#10;u9InaEvOAdquGYqwJ4yR361kf8Egv+Cp+m/tfeArrwR8bPHWjQ+MtJWI2kksiW0mrW20gyBMKhdC&#10;vzBP76naBX21D4q8L3FnJfWviCxkhhz5sqXaFUwM8kHA455rLN884/4a4jqOviqimpc+k5unNS95&#10;WTdpQadrPpo9Uz8e4izPj/hLiWrh8ZiZ3hPn5VOcqMlL3lZN2lCSdrPW2js0z+Qn9pT9lfxb8B/G&#10;2qeC/iF4J1HRb6wkY/ZdSs3hkVcnDbXAODg4PQ18263O2n6zJZl98TH5Ca/T3/gvt+2BJ8aP2sb2&#10;1vIPD7R6Ir6dDcaFOZUniVztdpMnc2CM44BBr8w/H8unteRz2M4Y+Z8wB6Cvp/FLAZbSqUK7pqlX&#10;rU4znTTvGEpK9k9NLNPyvbpc/S+IKzlgKdXkhTqR5ZTjGV0uZJ2T6pJ27qxQ1W1S/tTBkhjyKn8E&#10;+HtY1+East+7N4dlSR4C/PklvmKj0B/nVWWYMgAPHvVHTNW1Xw7rjS2F48SXyNBKQ3BVuCCK/AsS&#10;p8vuOzPj8e8N7WNWrByS3Sdr9vxO2+Klhptnrv2nRZVktrmNZI2XnqOa4+aQs5R3PXoe1dpZ+BLm&#10;0+H17a69My6jpMgdY2IJeFhkEeorg5JdxwPzFcVLlmvdd7aXNKrqJKVSPK2tuxL5qkHcckZ4FN80&#10;E7Sc+/pURkBGCMU1pBnj8Qa0skYOqluTbzu2qxxmkZ1xyeOmag84g7j+PHSmahO9vEMkhpPuID8x&#10;98elCV3YyqYqnTg2yDWL9I4/KTk5ycGq1jp82oyfa71jt7L61DPZyLKvnnLZyy+la6MIoVZzgAc/&#10;StG1FWR41JSxuIlOtsun+ZPCixJ5a4AxgDHGKq3WpEsbayBd2OAy/wBKgS4vNVufsOnpnJwzdOPr&#10;6VcnuNM8KJtgZbi9K4L9o/anGLe4YnGR+xsOhtLHQrYalrBL3LcxQE8g+tc/rGt3WqzmWZ+n3VHR&#10;RUd7f3N/O080pdmPLGolhxyf51vGKseDXxEqukRixknLU8Lg4/rTgoXj2o7crVs54wURrEk1JCFM&#10;MisMnGRUb44xSwvslVj0zz9KEEtytdgYyOlUj1NaF+nlgo2Tg1Qb71bxtY8jFq1QSiiiqOUKKKAM&#10;0AAGTipFHGOMU1VHSnD096C4oXaf7oopKKm8jSw+e+kuGDSNnAwKjWTa2c0wgjginBOMmmkkQ51J&#10;yuyzHfEYB/Cp7XUprbd5EhVmXBIPaqIGelSQxSZyQaznGLR10a1ZSVjQjDOod+cmobqJA3yLjjpU&#10;ttNsXGPpTpU8xSSD04rBOzPTcFUp+ZnEdiKAAOgqWQYbFNKA1spHnODTGYzxShG7L2p2w7cZ4+lP&#10;SIsOKHII022RbSeMUFGHap/Ibpg0eSemDS5y/YSINrelGw1OLdj2NBgI6g0c4/YSKzID2pNgJ4ar&#10;LW564pjQkDOD+FUpoylQe9iEx+hpNh708jBxR3p3MnCNyMqR1pOSRUjDK9OlRscDNWnczqR5WOjk&#10;KHmn+eO9QF2NJScUyVWlFWRO0+e446Cm+YT0NRUdKaSQvayZOpyMk01+u39aRD05pW4brSS1NHLm&#10;jcaBjp+NPjkCn0ptJnnpTauiIycXoaVhq01k+Y3IUjDgHqKrT6g4uPOjG3B4AqBZNjc9K6DTG0bU&#10;fD8mnSQRLc9Y5W4/WsJ2p6tHp4b2uMvCM1FpXV+tuhDD44u47U25dzx61jT3k1xcGeQ5Zjk1PdaV&#10;e2GUkRDz95XBq54P8J6h4l1ZLWBAFU7pCSOB3oSoUouS2FWqZnjKkKNS7a6WNK1kk8NeC3vor8Lc&#10;aqxieDv5K4OfoW/9Brlwdsua9I8Q6fomsaisslsIYokEccaH+FeB+J/rWdeeF/DrxH7Ja4k6Aljz&#10;XHRxdOLba1Z7uI4cxtaMeWcbRWi1v59DhixJzmrOl6vf6PP59jOUJ6jPBo1jTZNMvDBImAeVGa9i&#10;/Y+/YH/aC/bP8WLovwu8Iz/2bFIo1LXLlClraKe7ORjOMnAyTjpXoSqU1T5pPQ+fwWW5picf7DDQ&#10;bqR3tpa27b2SXVuyOV8G6v4l8eOPDfhvQpbvVZ2WO0gtYSzOTgAADOTmvvP9lT/gj54A+D3giH9q&#10;D/go54wt9C0sES6d4LNzsu79uoV+4z/dHPqRXrvgfTv2O/8AgkT4Rl0DwJbaX48+J80P/Ex1y7jV&#10;o7A46KckIAc8Kcnue1fBP7Yn/BQb4m/H/wAX3Wp6x4tuNTuGYrHM0hFvarn7kKdAPfFPD05K8kuW&#10;L+9+nY+ozHF4XB4amlU9rWjvO3uxfaCfxP8AvtW7LqfUP7aX/BW+Y+BF+CnwR0S28E+C7WHyLLQt&#10;FAjnuoxwDIygbVPXHua/O/xD4z8dfF7X49Is7eeZrmYJaadaKzbmJ4GByzE96vfCf4O/FL9ovxiv&#10;h7wnps17czyBrq9mJ8uBSfvOx6D/ACK+xfB+ifs7f8E99Mhm0sW/jL4jTRjzLpVDR2LHqqZ4XvyO&#10;TXdh8O56PSP5nzFSdXFT52372re8pP1/XYw/2cv+CfXw7+DOgQfG/wDbV1dbSGICaz8Io4Es3cCb&#10;vz/cH4ntS/tVft1ax8SNKHhzwbbjwp4JsVFtp9haRrC86DoNq/hxXjf7QP7T3iXx/wCJ5/Evj3Wm&#10;1PUJGJt9MSU+Rbf7wHHYcdTXhviHxLrPie+N/rN40r4wqk4VB2AHYV0Va9KkuWG/9f13JlXhQjy7&#10;26dF692dD4h8Y6v4gvDp0MDW9juyIgfmf3Y9/pXQ6LF4eNqtvLbxZCgsGH+Nef8Ah67eG5MeMg8/&#10;Sutt7+EsC0KnK/Ma+cxznUnZs+v4YrUY05VXZt6O6KPjC2sINQD6cECkciPpWPV/XruK5uhHBGip&#10;GMALVa1gVyZZvuL2/vH0p00+RJnDjXGrjJuCsr9NiWDbaWpdsGSQcZ/gX/6/8qqzz+ZKfl4xxzTt&#10;QlecMpByeTgfpVcDCAtx7GtWklZHFUm+bkWyFZlKY2/jUSxSzyCKFMsxwo9TUh2/xNivqH/glN/w&#10;T98c/t8ftJ6X8OvDdk5tBJ5t5cEfLHGvJJ9K9bJMpxGc41UKeyTlJ9IxWspPySMo0frFRRbstW32&#10;S1bfoj6q/wCCJ/7EmkeDIZf2w/jzo/l+HdBgNzYpcxfLeXI5jjXPXkZOOy4/irzf/grR+2FrHxT8&#10;e32ixaixuL2cy3wV+IU/gg46YHJ/2mavt3/gsB+0l4N/ZG+H2i/shfDi2hWz8EWa293JAAq3V+EX&#10;LN67eDj/AHc9DX416RZaz8ZfiLJd6jdMwkmae9uXPCIDliT6AV9Xn2YUqGGhhqGkYq0V5d35vd/8&#10;A0wkI5niE6N+R2S/wLVL5v3pfLsJ4Zhg8CeE5/iDqkYNzcExaUjD70h6v9FFfXfwA1W81X4I+GJZ&#10;pfMlW2BTd/EzFgSfwAr4v+J/ii28X+L0sNLbZpOnD7Pp8WcDYvG76sefxr6++BdnrEPwt8P3mmFI&#10;7K3to/NicA5JcqMHPGCc8V+b4qXPTkn2Z9HGUeePK7QjKKXnrqz5t0XQI/CP7SGoaHFcEtaa5Oi7&#10;8Et8xPXpX2J4UubqPwpqKssiu6ozBh/sg/1x+OK+MX12F/2otRW6kIkfxDN+8A6HecV9ieBJPt2g&#10;agbucgIql8nGc5963hPmjSb7I1wLpupUjG2nP+aPCv22/Cp1H4eaHr9tcrJcS6/dQ/Z06hRHGd30&#10;ya0f2VdWvND+BWqeHpbJWm+1AFXAxgsuOvTqeai/aovS3hfS9PiuGjWDVLiRHRu2xB/T9TTf2e5D&#10;cfDPUbgzMRLfqsnoOVP9K4sHOcZzg+7se48HRdT26+KUIp/eir8bbzUHk0eK40x7fZpe2GdAPnHm&#10;PlvU4ORz6V5h49OmTaYNYR4zNCuY32nDeoyOOa9K/ax8c6Do+g+G2srEpcW+jPDMef3shmcgk/Qj&#10;8q+fdG+LF1HZyaTr2mrdwSk5OMMAe3oaWDjOdHmt1f5nn5/mGDwuK+rzlq193a5ha5ql5rJEkiEI&#10;pOBiso/I2FJyO9dFNe6XA0kuitmKTn7PdR/Mvt6Gs5o7Z5DIy7WJ6Ad/pXpxajE/OsXRdSfPzXb6&#10;lNWJ+8p96V45nG1IWwe+K1dLutPtLpZbyziuEByY5CRn8RiuyT4oabp1kBoHhS3hcgBvNfeuPoRV&#10;SrStsbYfL6FaDc6tvK2p52LaZV3ujAfSrujadJfXaW0RALEAE1veIvG+peJdOOnX0UKqGBQRJtC/&#10;gOtVfCf2KG+UX4IQ8Fl6iuetVfJdHRhcDD6ylfQ9n0zw3D4f+AmlaNeGb7XL40M8vkk7ZoBFECqn&#10;1BOfqawvig3hq+8ZD/hHp7q2tEvgoS5JEmQ7fOc9x0+tddNq89l8GvCrPdxtZL4puvsc7HLqwW3z&#10;uJ7HIx9DXB/G2912X4kyS61NayXR1Fz5tsRs/wBaeOPU8/jXg01OpWufaVZUsNRSWpz/AMWrNYPG&#10;mpbtaW9lN226VR94etc7Y6ZfTnzLe2kkx12IT/Ktj4lTRv8AEPVV/s/7Iv25swA52c9v5/jWn4Ma&#10;G2txdWmoxxspPmK4yT9K9Rc0YJHiQjTxFTmuczq13b29oqKrLKD86N2NYZ1F2kyxrU8ZzPc6rcSy&#10;SIxLnLR9KwkjLMA3PNdeHhC12eFmWJr/AFjki9DXt7+QW+2OcgZyy7uCa1dN/tiRBcW0cjKDgEGu&#10;diQp8vvWppup6qira2dxJhuAid80YiEKj91HTgcTXho2dDoOmy+LbjyNU1wxIvCK7Z/IHpWfregy&#10;6bqT2dlKZ0PCyKOD7fnV7w9eRaduW7sz54YGNs9KXxlq0lwkcdlZmOGL77KnBf0zXFGMou1j6CtT&#10;pyw3O3qc/q1jq+mWxjuYXiR25U8ZP9aw23s5baTWzqWpT3wT7Qc+WuB1qidgPGPyrtg7I+VxdN1J&#10;XuRIjOdqgn6Cnpbu3anxsQ2Iz9DXU/DvS7S81GQ3lmtwoiIELfxZ9Kmc+RXLwmEeInyo5eOznkcJ&#10;GvJrSs9L1XT1i1OexmSHeNkrRkKT1611ms+G9A0LWbO5ghdIZJP3iSyBgh9PWuqMFmYgmoQqNOki&#10;23Kk5ReMhuPfuKqEfbQZ60MueHqox7rxfC2hNqDPtkWHYgKY3EjpXm07v5mfevRNU8BJL4Sutc0P&#10;VIrq1tZyzRpcBiijsR16c1D4R8JaLrlvObOOV4ZoSkgmRdyOem098HvWdKi1OzN8wlOpFW6HGWni&#10;G7tU8hpN8Z4aN+Qattc6Pdx+asksTd4zyPwrHvrCaxvpLOcYaKQow9CDilVyopyVtjzqWIqptSLc&#10;8yLG8Kndub7xHIAqvZXktpeRzgZKOCAT6UhmAXnGTUaBpJQQO9LpqKpNzqKx1GmeHNW8eCS6iS3U&#10;o3zTOdpPtx1qtPpf/CNXs+n38O+Tyiox0BPQ1veAL7QoNO8i+wpH+u+Yhm5yMfSszxRrVlrXiT7R&#10;DEfJDBAjcEgGuVTk5WPb+r4eNCM+rLfgHVL3S77dDCzoVO7YOa3bPx5BpOs7VsHmVsqVXhgSew71&#10;Dol1p2liSxuYVt3GXj3uMOp6Yz1q5otpo8sD3SWqyzhjIr4Hy5PAzWLjadz38JU/cKEGdV4f1/TN&#10;YUBEO1wQ8ckeCD6EV5P8TfBdz4U1+RPs222nJe2Zfu7T2/DpXoF1rMllayzxRgCCQNIR1JGDirfi&#10;O/0bxr4Ne3vYgAsYZJSuWRgOorpp2sZZph6deh5o8LKkdu9ORfY1pXGgX6SMBayYB4JXHFIvh3UW&#10;UEW/3hx8wrZVInx7w8oszwPQUpB9KvHQb8XCW6wFnc4XbzV9vAutxx+YI4zgcgSih1YlRoSkYMiE&#10;8frUZhYHoRXQReDtZkXIt02g8nzBx9afP4N1WGMMwi2E8EPU+1iEsI2rso+FIy+sRRsMqQ24Z7YJ&#10;rr7SNjyqDj16k9K5bSxDpOtILiVdqZBYHuQRXW2bMVWVT98ZB65qJO57uUpRi4kWp2UkGo22qD5Q&#10;cRyMO2eR+tetjRo/HXhrSr6SWNpbO6hEjsMjG8K2c9uhrzK4tjf2EloW4YErjsRWn4X8e3+keHp9&#10;GWzMzTkKmZMbJBjJrmneVNxR9TgK1HDV3zr3ZWfzI/Evh1ddiuXhMfmWdzIhYD+DccY9qr2Xhu30&#10;U295cX8M/nJuH2eZGKnGcMOcdRnIq5pt3M+uT2NxYyW4u0KHeOmeQRVQaJrzzC1uIHYxfKu5gAB7&#10;V5sqjo3U5Ht08LRx9SNWhSbd3eyfyOv+HWnwrrX22e6SSNpow8cYzkFwSoA9cV946x4H8TQeMbPx&#10;hoE+kaXbX0apDNpenJbKoZdpEgA+9gkEnuK+FvAWlatp8kMskQTFwmZPM6Aen6V9Z2XjCCC1t9Yn&#10;8c3mqs6Isj3VyXKyEDKjJ4A6V+Z8VSqVa0XTlda3P6e8JchksPOdeHLZ/a9Oh+2X/BNb/glZ8LfA&#10;Hww0/wCJvxx8H6frus6tbpcWNle24eK0hIyhZD8pcg56cZ9enrv7V37E/wAF9W+FOp654E8OWfhb&#10;UNNtmuln0O0jt/tKxjcY5NqgkEDHBH4186fsF/8ABa/9neL4H6R8N/jrrl5o2s+HrGOyW9kt3mhv&#10;YkQBHDqODtwNp9OprE/a8/4K6+HfihoF38MP2fY7uSw1FTBeeIL6IxARkfMkaNycg4yeOa5eJeMe&#10;GY8JrL8JhZVK84OCXLyunO3xSm0lZPXmTfN0vex/O+O4V8c858S6lfFRrRUat+d3VBU09OX7Djy7&#10;RV2+17n0l+wvYeHriaGSK83ypa5WFAFXgdSPWvqUqpGCK/MX9jn9qiTwHqVtfN5AhhATbsA3rjGM&#10;193+Fv2q/hV4msFuYdTeOYrlrcpkg+gI4r1/DPibh/LcllhcZVjSqqTb5tOZWVmn19Nz828UuEM/&#10;wnEU63s5Tg+qV7fcZv7Rfgbw7dvaapeIsIlLLKV+XLDnd+X8qg/Za0TQ7J76WwM/mKi5EkpK8nsD&#10;9K4/45/G+615imk3Zt7eNSIlQ8/Un1Nef/CX9pu9+GfiJrrWLuS6gm+WaGSTjb6g9jXz0M/yKHiD&#10;9fgrYe+9tL8tue29r67X6meFyDO8VwnLD3962kb+d7dttNz7TKqybGGQeoIr4U/4KR+GJdA8YPce&#10;H9IVobm2WSQwo2+NiDnp055Hpmvo21/bJ+G2raWLrRUnlnKg+U5UBTjuc188/tL+NR49ivNZvbZZ&#10;GkQhlLce2PoBX1HiBxNkOaZTHD4Saqz5k7paRS3189rI08M8rzjJuJoYjEUnGOzT0ve35dz2n9gL&#10;4K+DvBH7P+heIV01LjUdYtFubm5u41aRN3RMkcY/Pt2q7+2z+yn8J/2gPhBq8XibQ7O11Kx06WbT&#10;dZSBUltpFUsMsOShPVen418jfs//APBRTXP2YdHbwZ458Mz6x4atJSLKS2lAnttxJKjdw65yccda&#10;539t7/gsRD8X/hrefDH4K+GtR0e31OAxalqt8VWbyj95I1UnaSON3pXBiuMMozTgyWX1MNL2/Kox&#10;jZ8vMtqiqLSKT9691JWta+h9tR8MfFLG+I6zDBcyjKrzqupLljByvqr30jpyW121R+UfxnstYluP&#10;7RnsrNGbJ3tMAD74Y5xxXiXjXSm09vs0lxp6ZjLMVuFLk9ecdB+vFe3/ABViGqzeV9rWNB8okkUk&#10;KPw5rw3xz4SXzzKuvQ3DM2GCRP8AKPX5gM4r0OHKipUlGcj+l/FXLpVq/PRp81+xwd3dk6mrJKrK&#10;HBCg56D2qlrOpsVkiRscdPTkEc1u6vouiaErXVj4jaa5QfJEbEqAfru/pWFruq3VvBOMAm6iDTFk&#10;yckY69uK+2UqdSUeXU/nOrRxmEhU5/d116kHh+4kkv42hJEoboeh9q7rTxbarctYXoKxyqYijcAj&#10;oME1xnhC0F1qqRPk7VDEnrgcn9BXoHhS1t7mcyXMIbDDIYd68jNayp7bo/TfDvLPrik56qSs09rM&#10;o+GtObR7ybwT4gDFLx5o488AnCYI9Mjn8RWHBet4N+J1oLm8kigVIbW6uIycxKANsgx3U4b8K6i/&#10;+E2peKJtS13QtduftOlq0qWxBYsOoCnPGABj6Vzg8H6hNob+OX1h70s2L2KVTviYd8//AFhxXv4D&#10;G0sxwnLF3mlr5Ox+X8VcO4/h7NmpUmqXM+V3unFPb9DE+J3gHxF4d+IOo2h0mRkaWSUi3jOxc8sV&#10;wMbckkdtpFZHgPwpd6r4/wBG0y6s5tkupwJIhibhd43Z44xX2f8AA2z0X4mfs6P8ZIbqO+1bwNIN&#10;G8caI0O6SXQ5dqWuojKkZhY+QxGSFEJPXNdJb6r+ynLJeS+GdZ0GTUILeV7fbcxExRhT85O3IKk5&#10;Jz25r5zE8VYqjU9g6DbWja6NaanoV/DbLsPGOMp4j93P3op9mlK3qk18mmfB3iq7u7nxzr+sXMTo&#10;L6/mkjaRSNwAfGOORyP0+tZg+D3xS8bxrdaB8PNWvLeNVXzLXT3dcnk8qOv68V9I/wDBQHV/hvqV&#10;/oOmfDTVfD13ZWYuWkk8PyRybN3lrtkkiP7w9xn1PY19Afsh/tOfCD4Z+CNO0DxF8ZNJtbKzaUS2&#10;dxOpMhM8jKzKB3yDkdQayx2f47C4BYilRcpP7Ov6HHh+G8sxdV0qlRKPfQ/OI/s5/FwXwsf+FXa6&#10;ZmzthOmy7iO56Vz3jHwH40+FXiCKy8U+Hb7S7rYs0Md7btGxXPDAHGRx1r9rfEP7bv7MsunjX9M+&#10;K3gxJY1bbGutQQy5GMDByx6/3f5V+c//AAVS/aP8BftB+LNBv/Dmqx6jqGnwSRXN/bspiaEkMiAh&#10;VJIYv94Z5FTw5xPnmbYtUsRhXCHfX9UeBxLwzkeU4R1sNX5prpoeTj41Rr4dj+y2yA+UBIHB3bsc&#10;4wfrXNaTrh8S6he6rPIw3SjaCei4rjmvJP7PEe4nbkVY8JaiLO+eN/uyLyfTFfq+XvkqXZ+Z5pmG&#10;JxGG5G9j0fSfEN7pdlNaR6ldQq0qsiw3bIGGCG3BSM545z2rI1LXmsZ1uzcMZQ2VMjlz+ZOapWuq&#10;nUmZLIBwDgu3AqeXSEkUG5RZG/v4xivfrRhXhZnzFHF1sPUTTLa+KrPWDHcXMZDGIqx39D68VWv7&#10;FNS02TTWkXbJgRPngHIxn9K5+zs5LeW6MJICXLADHbjj9aJtfkty0Tl1fviuW1OhQcEdbq1sViVN&#10;6nbasq2VlFp2kWqRwwR7UVQATjgk+rHqTWt+ztfx6HNdeKL2JT9slMSyMOVUcnn0yf0ryWXVrmVS&#10;HuJST0zIeK9S+EsDXfguK2Y4Us/Qc8uea+fp0+Soz67DVk5LQ9m8Zazoz/DXVYIbsRme1c4Y8FiO&#10;wr5E1OHU5NVNvcs8lwZNqliSTzxjNer+P72HRtIjTftMk+Ap6EAc/wBK5u88STz2dmW8NwmO0ufN&#10;ju3jJbdnO3PpwOKuvCKhcrG4mrjKyglojtNf8Oyy/CVtMt9NR7i2tET5VySwxkj3qHwX4CsZfBKx&#10;yNuklJ2sG27lP/1q1/h58QdOuNLvNUmtcpGVLxufuAL81Raf4z0xjHNZqY45ZMgOpA5P09a82nza&#10;3OrD0qdKOpreCdD0bwj4lfSZtNtpInt/MX5NxU8AA5HXkYxXl/xx1i90Dx/d2djCkEUoSVI41AUZ&#10;AzgDjqDXoGq/ES4jeK28L2QkuUYYeRc7f9o9z/8AWrzT4xaZ4k1C+XxLr0okmKiN8RhcAE44H1qa&#10;M5qTuRiqc1T5oLQr3mpxWMYmv7rfdSxhnIYHGR+n0rAN9f3924gi8xpj90xhj/KqMjvKd8jEnpz6&#10;Ctzwj4mtdCXy/so3yON8xGcCuqopJXuedTl7RqMi/Y/D/VW0CTUplVJAxCxE8msO+t7zTdRCygB4&#10;8cIc4717Dqfhi28a6XFPa3htV2/JGq5VhjOTj8fzrmfDkXh0zT6OSGkMjLJOxxnBxnPeudVG1Zns&#10;fUIuzgNg1Wx1Xw+lwjkNEwVkZvvCqckdotzCqS7Gc/MoPtU3jSxsdHtYYrO4RyWISSNhzj1Fc5JH&#10;cCRLtmOVbOSeTVK8tjuq1504JPob3jLW4NO0e3toWDnyzkEj73rWNpGlifQxcifDsc4J4/8ArVg6&#10;9qUt/eNJIThc7Qa2fBNhN4tvYtCa7eG2jTdMVxmtVzU1c+fniJYnE2ZdkvtG8OWkk5uRPfSIQMcq&#10;oI/Wq3h7xpblW0rWyHjlOFkx9z/61dD42+EWh6XpD32jaixmjX7khyG9R9f8a8zZVQZXr157Cimv&#10;a6oyxlatg6iUj0K403T7TTphGplWVcrLu6cGuCEiwXa3EUYYo+VDjIOPUVct/EWrWFm2nxXG6KRc&#10;AEZI+lanwt0LT9e8d6daaoA1ms3m3IZcgovOOB3wB+NapSgtTnlNYyaUUdb4NtbHxtPLq+rbUjVV&#10;jNuVwCMdR+Oay/HWi6b4Juo7W3Ecy53GAsSOe+a9ov7Hwf4huvJ0gJDErYCCPyzjHaqVx8ONO16z&#10;1gRW0EsAs2SJtgY7tueGP8WecjvWag5Sume/WwkKWDtbU+fdN1a3g15L57RfLacHygeAM5wPpXb/&#10;ABA8S6Qnh9Y1ikkkc7YkkbI2jnJrzmNyJQkcZLA8DNWdT1jUNYt0+1zqwT7u1AD+lbTwzve586se&#10;6V4oS81u8v2D3T4Kx7FAHYDFbfw1kum1W4lic7I7Vmf35FZ3hbwXrvjCVo9KtwRGcM7NgCux8J+H&#10;r3wpLd6Dq9uiySRHEkfJYEetY1JRukjvwSxNRqo9jR1N9C8H+HrjU1I8+5RjAhbIdmzgj1AzXlAt&#10;riYlo4XYA/MQpNei+C9U0rVrCTwF4xTdGM/Y7gnlPoe1dTjSfhz8N7zTrC5WV8sUlZRlyx4/Ksoz&#10;cZXR34nCPGPm2SMf4XfDDw1qvgldX1HThNdXLttkdsiLB4GOnOO/rVe/0G20u7eDTcREnDogAA7Z&#10;rtvCsF1B4BgsTGkZS1TzJc8HjnH+NcNq5lnvbi4t5HcxtjbnOQK1knNHVQoYfDQXc1dD+HegXy+d&#10;q1sZgw5c9WY8ce1cT8W/Ctv4W8Q/ZbOTdbSRhrclslR02574r0bwbf3Wpql00RAiQZi3Yz9PeuP+&#10;P+o21/qtjFbKqrDAyNFuG5W3Z5weO35VpD3EcWZU6U6XNHc1PgLENM8PXestADJcXcccbEdAvzEj&#10;9fyrv7pre8iaOcb4ri/RmBHDDYK4zwjNp/hr4eaW8jpl0eVgT8wyGJOPxFULT4kMmgNLJFLvDqQE&#10;HCkdv0/WqlJWOjLqkKWHVzr7Tw9oFyP3cCjN6Nig5GAQT/I1PqusyabK0EB+RrtQR1yNoU/z/SvM&#10;NE+I82k61/aZVhEzMSg6MSMfnzW5pfja317Vjd3F2kMSEy4lcDed2cZ9cYH4URkrG8sZRbsdz8EE&#10;XRbrWNSuo92b1okJGdqA5I/M/pXa3Gp+F/EBNpOdwY5I2sAePyrznwp8Q/D9n4bmY20/mzzzSMsa&#10;hgxLHB69K53xF8YpdJ1K2fTp38mKLa0IwFP1Hc+9c9S02z2KGOwmHo6tHXfEfwdpim00fw+JS2qa&#10;hFbEtg/IW3EDv0BzXa+MNI0O/wBAk8P3thFLug8sAgfL8vH0I7e9eS6X8XR4k8Tabr18Y7dNOLlY&#10;yc73Zdo+mK7Lw/4pGvahd/vuSQ3LjC5z3pRvDczdfCYmMrHz3Pu0fUp7SeDMkEzJtJ6EEir2h6jH&#10;eXscF8FVScIx4VfrW5418KprvxYvrKyuI/JlmE0ssThggIBbkcZzmtOPw/4X+yvpVlEhx/ef5g3r&#10;n+lY1sVJaHzuFy/2lZvoch4otLK2iW1tpVchyTt6j8c1zV2JIFDo2R/KvR9L8OwfaPNSW3OTxI7A&#10;8ew7/wD16zPHXgzT/KluNCy0kR/fxqOCevA7fSs6eIUpJSDMssnGk5wOEjuZ5mwzMeO9dB4Ja0tN&#10;Xjub0PtH3XVsbW7ViWcaxXAMgJXI3AdxXcWnj7QGhXTB4SigtRgAxvlh7nj5jXVU5baM8fLqalUX&#10;tGU/Hsml3N4Lu2eSSVgd5J4HoPpUPhTx3d+F7W8ghtlk+1RhRnjGK9G0zwb4dFmuoy7JbWZAyB0G&#10;Du6fzFYMHhXw9Z/FOxhtbDFrIPM8iTldwB9e2RWUbXPocTldem1OD0ZxWlNrWl6rFqv2WQSNl1Mi&#10;Ebwcgnn61v6lq2oeMbaLw5aooeSYL82Rlj/IVtfG25t5fEKS2bBCbcKU9CM965fwNcRReIUub9WK&#10;pyeO/ar5YqSXc5qdD2c/YvW5neJ/hn4q8MR/adW0mRIs485MMmfqOn41zc8LplsV9OarLDqXw11C&#10;5uoVaCWzcxKVBLDGc+1fNs+CWGPwrqhPkaPIznK6eFklF7lCNupY/hS7cMSOlJFHI8hVBk85xVm1&#10;gcybHXJPQAVtPlctD5ujGU0kRLuwMjP4U5cgEjpWimi3rfMlm/I4wpqQaFfsg/0CYt3AjJqeaHc7&#10;4YSq1ojOVhjnHSptPtjdXaRDuwyauf2BfKAG0+fLHAxGf8K6LwP4OuJ5PtclrMpDgbSh/wA9qanB&#10;u1y5YatGN7HS+ErZLeBNy/w84xXo3hpYWIVlTkADjvj2rn9A8OFUUC2kHY/Ify6V1+laJ5bLKOme&#10;55rpg49zy6tKpvY6PSCjouUGCOpNb+muNqhsYB5NYGkwRI/ll9oXH8Vb1gkJjCxygr6Bq6E4o86U&#10;JyexrxXCYCocLnj/AGaZe3DtEV89uOSVNLbRoUDKQQfXtUd5aKysoOcqTj1xV80DJ0ql9jnfEV0+&#10;xgZ2wRjIOK8e+K920emzH7V91TncevHNet+JUZIZHBJGwkEH/P8Ak14T8Xbmd7G4i3AgIQPXpUy5&#10;JRNqbqQkeOy3yGZiZMjJwR3oS681/lXioLWzNzMQTgDk1djtIYyAmTjuTXkVeWMnY9zDvEVXd7Gp&#10;4b1LTdMu1udStxIgPKkflWpH8Vb7TdWku9PjHlNJkITjisMaNfz2L3kdnIY413NIFOMdM/rWPeRs&#10;p+XP0qINSdrnfXxOIw0PdPbfCfxU8NeKbY6drESpKRgRSAFW/Onaj4G8G6lL+60R4i3RrVtv/wBa&#10;vIfBEJuNdtYZ3KqZRlvSvXvEnjG18OaW0oKF9n7le7N6/Ssp3vY9zK8XTxGH56y2MnU/hPqmio95&#10;o1xNNGRkxsuHBHv0NVvC8t/bwXVvfGRN2Pkfr054NYV/8WfHGo/u5NekjQ9FgATH4jn9a3NBnvZr&#10;eOfVbwmQjcjSkkuTzg+tZycUtjtw+Jo1pOENEc5qPg7zWlmilVFDHaGOfzpfhrpWkzeJPM1yFXgh&#10;jLFWGQT2zWx4n1W3t3aGZQjkYJj5UmuesIZ/EGqwaLo6v5t1MqYJwGYnAJA7U1K8dDy8Th6EcTeJ&#10;0nxBtfBbzWs3ht4AZHInS3Iwo47dqljgh0a1+yxvuQrlmxjNdTbfBDw14e8oeINReaZUzIg+UbvT&#10;g9K5HxffWtpctp0EjNIPl2helZX949yGGVGnz1Va5xfi2AmUgLx1AFc1sZXxjvXvPivwPpT6Rb6H&#10;fwi3lSIEyKuWLY5yT9Olea6h4AOm3xjv9TgjhI3Rz5yHHsPWuylU5FY+NzrKKrrKpHY5yAMMcVu6&#10;F4Z1TW7aa4sY12QDMjO2BS6hoei2lmk1jrCzSAfvFxjPpgVWj12+tdObSbeYpDI+6QL/ABn39qpv&#10;U4qNP2UdRslvdwKWwwAOMiq/2iWOUOjEFTkEdQastfTzWwtombaBz71Ta3dXywP1pcyWhrV5vs7G&#10;lY6Xa3dobibUY4yASYyOapxW0s84ggjLM5woHerUdu8MMckTZ8xcEelTWDRaXcG9uDyg+QA9TSjr&#10;I1lT9y5j3yPC5hkXDKcMD61JpmmX+pMVsraSQquW2LniorqQSS7iMljk12HwxmudME2pW00aooCy&#10;B1zn0p1G4R0OfDUFicXyt6HLalomqWEC3F1aSRoxIUuuM1lO5U4YcV6J44uNXv4x/a7RKGOU8vpi&#10;vPryMeadvIz1qsPUlLQwzfBrDT913IGfPSpbNwsoJ7VCRg0+LKkNXRLVHiU5ONRM6i68QFdLhsbS&#10;QpGAC4z1IqqJYdWtpjczgSRrlDjqPSseS6dowmOlMEzoeG69azULu56s8fdcvQfL8jZ9KdaHfLjk&#10;VA8rH735VJZOBKC1XPWnY4ac066O+1TwrFNoVlKs4SRYlSRj05/+ucVxsi7ZSoOcV6BfzaNf+DLN&#10;H1LyrgxgqhBO4jqTjpXIWejXOo35tLfZvxk73AH5muVOz0PpK9KLhFxYllot9LcJDBbs7Ogddo7H&#10;mt3xurxWNrBIw3IoUjPTitSyn0Hw1YRrc3ay3kcOwlGyByTge1cxfXb+INTSMsQC2AQCcZPpSeiu&#10;dCpwhSST1EiuLJNEEHm/vWkyVBqzaaUJrRJhcJlxlVzzio9W8LPpcBlW78xlPzqEI2+9U7V7zymh&#10;ViEY/N2B+tYySZdJzpSs0SXVuq3It1PIwDk09LgadqAuBGrhOit06YpQIlKSzyjKjn+lVru+gku8&#10;oMrnn3pRTZVRxg7vqWdYv01adGFusSogAUV0PhvRvBur6WLaWPbc7BvbcQQ1ZLaBLqE3/EukRwEy&#10;ecYFUhJc6bcgxOyOjcEHkGt4yVNu4oRhdNoTxF4fuNFuCGG6Jj8j461lg4O0/hXX32v2up6Z9hu7&#10;VWeRB84f7p/ya5G7iaGQxkYIPSqaXQ5MXSjTlzR2LlmthcR+RdSCMjkMaq3JtY7kpavuUHAY9/eq&#10;srsOAaaquxBoUbI8+Ve7skb9lc2YssKCZWOAoHWo7nRrrTzi9QxyNyEbqBSeFbmytNUjm1DG1QSp&#10;boG7E1uvd6beawl5PJ9o3NiRSeMdqwm3E9nCxhiEk9zR8Y+FI9Y0/S/EMd4EM2kxG43nqUG0kev3&#10;a4+w0qG6drYpmR8CFs4w3p+Nemav4etNU8F6fd/a2SG2kliwvUqSGA/U1ykenWuly5tA8t1Gd24D&#10;5UrJVWj1K2UqTTSOZ1XSdR0ebyL62eNscbh1rq/inO8nhzwXqG8HzfDQQkesc8yY/Sp/Eut6fqmg&#10;NFqaEzBcIu3GG9aq/EV/P+Fnge5ySUtr6Ak9ttyWA/8AH63hJTR4OPoSwdZJM42acutbPw+gt5/F&#10;FpHdWJuFZ8CIDOTjg49utYKgO2K9P+B2h29uk3iS5TLj91bjHI4+Y/0/OtGraDy2jPGYuKLfif4e&#10;/wBjWs/iNWPkIhdY5FwN2OnuK8p1Kd7idpZGJZiSx9zXs3x38QGDwjaaLArKJZfnLdWA5/nivEpm&#10;3PShFKR2cRTjCoqcehE64GQKQOV4p7dOajrdao+TloxRIw705pWNMAycClKnjinZApSsIeec0+LJ&#10;496aEJ5NbnhDwXqviq6EVlHtiXma4fhI19Saic4wjdm+FwtbE1lCmrt9inY6fc6jOltbQM8jkBEQ&#10;ZJNfSfwg+Fn7NvwO8G/8LS/aV1Matq7Lv0fwXZyfPI2MgzMPuL+p7Y615Bd+KvDXgGMab4FUXF+E&#10;23OqTIDhu/lg9PrXIX95fatcveahdSTSucs8jEkmsYTctbfefZ5ficBw/UdR0o16yWiesIvu19pr&#10;ttfudF8ZvjFrPxb8SzarLY2+nWCsRYaTYpsgto+yqvrjqTye9cakbSMAi5z6Vds9Hu7+YQ2cTOx4&#10;AUZrrNM8J6X4XjW61geddHmOzQ/qx7VtFXPG+q4/OMVKvWe+rf8Al/kjJ8OeC5bqP7fqsn2e1X70&#10;j9/Yetak+rRwxHS/Dlr5MR4eUjLv9T2FXzYat4hlWa6wI14jjUYSMegFPubC00uPywgLseprhr4+&#10;lSlyQ1kfaYLhypDD+0S5Yd3u/QwotDdSZJkLtj7oB4pJre7VgggYDsNtdxoVrA9qjyKpJH61qxaf&#10;FuKfZkx/CcDioWIv0O2nkMZR912PL2huskGFuPbFLHBcjO2FunpXqiaRYTEb7NGz/eUc09PD+nOx&#10;K2iDODwtbQrQe6ZtHhmUn/E/A8sW1uSNxhb3JFWIYJuCsZ/KvT4vD2nLlVtkJz0KA1btvD2i9Z9K&#10;gO4ehHp6V20pUG9ZW+R20+FZ3TVT8DzK3imCg7O/rWhaQ3IIJj4PXFer6P4c8AoSureFJJFIxugu&#10;ShHPuDXX+GfBf7MV26x+JtK8R2QJ+aS1ljmwPoQua+hwOXYfFyShiqUX/ek4/mrfifRYHg2rXaUc&#10;RBera/Q8GjtpFkRpYiBnucA12fhvUPARhUa14e88DG4LKVY/SvofRv2Zf2DvFcAD/H7xDpcrchb7&#10;QhgH3KyGtR/+CeH7NWqkP4U/bd8P7mXKRX9hPFj2JMeP1r7XLeHeIcJ+8w0KOIT7TpzX4s+locB8&#10;Q4R89D2dRPteX5xt+J8+eMbP4Qv4Zt9S8LeHb20uheIjNLerIpHcbeoPpXZ+GPDXwZstFt9RuPFm&#10;oR3hiUyQLGhUH0/lUH7SP7HF58GE0O60T45+CfEsWp6gYIoNJ1dDMh2H55FONq+59q73Qf8AgmL+&#10;2l4gsIb7wl4C0vV45EUqumeJbKRhkdMeYOa+I4mrYzDYyt9cyympWs0lpHzXI7anl1cNm2HzGsqm&#10;DheKSfw2XmtUj1z9g/4n2Hh34u2S+Hr5mEcTsJDGAwxjB9vrX7sfsh/8FK/gz8Wrex+G3j3xlbaZ&#10;4ohhWMSXsgSG+I4yrngP/snr29K/DH9mn/gnn+3l8KPGo8SeKP2ZPESWq2rp5trHHcAE4/55Ox7G&#10;ui8RfDv9obRPE91q+o/BrxxZsJD+9fw9coqjtk+Xiv5mxOPzHh3iGpi8BKMYyS5oSvyStt5prWzX&#10;zTRtm/DmXcV8PU8Pjl+9i24uDi5Qv5Ju6dldPfyep+4P7aP7Y/wq8A6HB4D0Px5ZXOt3l3Gzw2Nw&#10;sptkRwcvtJC5OBg89a9f+B3xe8O/GHwFZeJtIv4nnaILeQK43RyAYOR6HqK/nRh+J3iXRtRWTV7L&#10;UbeRD+8a5tXRs556ivYvhT+3Z448BzQTaF4pu7KVMCN4bhkKY9xXMvETiLCZ88dKjGdKcVGVNSta&#10;zupRk1vq7ppJ36WPjMT4V4KrkkMHTnKNSEnJVHHe9k00tlorWbtbrc/fHxBruneHdGudd1O5SKC1&#10;haSSSRsAYHv69K5r4MfGfw18YtAk1TRpAlxbSeXe2pPMbc4P0OOK/Hz4h/8ABR/4sfFext9I8WfF&#10;W6vLWNeYTKqRsexKrjc3uan+Ff7Z/jn4X63Br/hXxvPbTTjyx5cmfM7gMOjDjoeK9zFeLNaGNpVK&#10;WDl7Gz54tx59bWa15dOzevkeDS8JJwy6cK1de3bTi0nyq3R3V3fvbTTRn7U3+oWWmWcmoX86xwxI&#10;WkdjwAKSwvrPVLOK/spRJFMgeNx0INflT4v/AOCivxq+Jdhb2viHxonkBv3lrbQiJHx0JCYyfrXq&#10;vwW/4KTa38NPD1voWqWtrqlnG+4rLKQ6qTkhW7deMit4eMmVLM4wrYapCg18TSclK/WMXL3bdVd3&#10;6Hj1vCfOqeA9pTqQnVv8KdlbylJLX1sfoBq1xJZ6ZcXkEIkkigd0Q/xEKSB+leJ/spftFaF8R/Ee&#10;veALu4todRt7uS7t7eMgb4yQrgD/AGWwfo3tXgX7QX/BW2C/8H3GgfCPwg1vdXdqY5r3UJ1LRbgQ&#10;wRV4Jx3P5V8LeC/2xvGf7O/7QGk/Fy1G9lvPNmjkfEbocrLHx/eQsPbPsK9XMPErK1jMP9RqOdHm&#10;/ee417trJq6TvG97LfY7eH/DvG18oxVHHwVOrNL2d2tJRu1ezaSk9PJXZ+7I2lTgcV56kPgzxH8c&#10;X0+bTrYXuj2QuVDICZZGIG/p1XPXrkg9q+e7/wD4LSfs13fw8TxZ4L0TWdTvpoTjTzAqLDLj7ryZ&#10;ORn0GeK+TbX/AIKc+MdG+PEfxjurIoTel7q1ZT5ZhPDR/ivHsea9DNPEPh7DwpuhUVaLkublTdo9&#10;9t07O2+m1zy+H/D7iKs66rxdGXJJRu7Xl20fwtXV3prdH68bQO1eY/tZeCPhl4l+Eeo6t8SNDtbm&#10;DTYfMilniDeWcgflzXnXwv8A+Crn7G/xD0yK41f4kx+HLpow0lrrcZjAPoHAKn9D7V8x/wDBTT/g&#10;s18B7j4T6n8IvgHrr65d6gvl6hqqwlLdIwclE3DLk4HIAAxXvR4q4dxVBzoYinU/uppt+Tjv63R5&#10;mScJ8UYTiCjGph6lLlknKVnFKN9WpbO6vazdz5j+O3jrwnZ3EXizw3aBbS21E6dfRRsNrR5zG+B3&#10;HAr83/21/E9p4l+NWrT2kZKrcrsZjzjYOK+i/DfjiH4pfDu6guL0ob+/dSXfmNgwIPboRXyh+0D5&#10;8viKTU7iRXkRjDcSKh5dPlyfqBXFwbPNcJkssNONsPUqykv8Stp9x/UWevGUOHqcf+XU5XT68yX+&#10;TPMNUvWxjygAM9c1a8O3tvcwSWrzrHKeYyTwTWbfGSScRxDLNgKuOWpD8P8A4g3MYk0zQ55QefkH&#10;Jr9m4bniaD5qVGU11STf5I+LwtXEv3qNNzt0Sb/I73wX8bfGnw1u1l064kjkib5cDj2NdBrf7d3x&#10;ZbR7jQ9Ovnto7gfvfs7su88jJAOCeT19TXki+BP2h7S3+0af4N1Voc8Ytyyn/GsPXbv4z2URGreE&#10;ruAL1ZtM2n8wtffrjXijKMH7GlXrUodFKndL0btb5WPRrcWcTYHASw9q8Kb3XI7NfMg8f+LtT1Nm&#10;vtTuWaWU5+c81yNjJa61O0lzdbGT1OAapa9rOpT3DNqPmiTPIkUgiqOl20kzt5khQN0571+P8R5x&#10;i8zqOpVqylNu7lLVv1Pxyvmv1nM7qN49np82b80gHyqeh6iszW0lngEsBO6I7sird5DJZokZlDbk&#10;zkVVeZ1VgBjPr3r5f2nPFNG2MfNF0p6fodb4d17xZ49v9Lv9TuHFrFGNPvriNf4eil/zHPtWT4u0&#10;Obwt4hudDnYM0MhG4dCPWoPh5421Lw1/aPh+O2EkWqW5jKNxhwcqw9wR+tX/ABDpfiG98OWnjPV9&#10;zGRjBOxHKsvTPviuePPCpy6KOyXfqc9CvTq0b3lKo9ZN9LaGIzhT1yc9cVG8pU5xj3PemLKrfdJz&#10;2qvdXTzSeVbvwDgt/hWqi2znrYi2xJ9uCsBCod88Arwv1pxTyg91dOZJCeXPf6Uy2ihjXAbHqajv&#10;r6CKYIScKMgZ60Wu7I53JRXPUf8AwBZ08mAyyq24n5qLK1v9ekMagpboPnc8cVAJLmVzc30Ehh46&#10;LgY+tS6t4nD2g0/T4xBEBggdWrenCz1OSpXpcvNJ2j22b/4BPqGt2eiwHTdEIBIxJOOp+lYUkskz&#10;ZYk56mkSKSc+ZLnGelTCMLwP51skeZUq1MRK70XRDEiAp3AGCM/jTiByMU1wOc0yeWw1j3xSnIoJ&#10;55pCW6E0thDScmlAywHrSdeaAQpzigzGajKjRrtck42sD7Vnt941ZlPms0ftkY9arMCDzW8djx8R&#10;LmmJRS7WPagIScVRhZiU5FOcYNOSIlqu2+nF4i44x61EpqJvRw86r0RSYFev86Q9QpP1qzPbMmeK&#10;rlWzwORTjJSHVpSpuzEyPUUUuD6GinoRysPfNIDxk96dsZuAM0bHUcqaLoLPexd0u2huHAkOM1vW&#10;eiW1+xtLRdziMnIPcVzthIV71o2eoTW0wkhmZGHQqcGueTse7gHS5FclvNFuLOQxzoVb0qFoCF2E&#10;HNaw1W3nMMt5ulZB86sx5qTT7WHW9UUiLYgbJA9PSs5Oy0PWWGpzdonOzWrZ5FQlNvBFex3Pgbwv&#10;e6BNd31skTomUdDjFeRakqQTsiNkA8VNOrzuxxY/A/VFzMjRBjn8KniEac46dCKp+dzyf0p6XRUd&#10;eK1cZHBTrU4ltnXJPemsQenaqrXRJzmlW5JGM0uRo1+s027FvzO2PypjyJn5iBVdrnjIHT1qCSeR&#10;+gpqDZnUxUYrQu+cmMCopZM+3tVdPPY4x+lOfeBzVctmYOvKcdhHUk8Ug+tJ7UVZztq9wI5xn8Ki&#10;IyOTUtMfljVJ6mVRJq5GVwM5pOO1OY4G0dKbVnMwooooEOjbaQMd6kkXuBUS9am+UpuByccipZtT&#10;1i0MoXBPNIeDyf1pNxP51RN7MRuucU5JpE+6x9qk8raMuRz2FKtvH2PXue1Q2ralqlUUroUyTFdz&#10;knNdB4auZtA0C81tbkxTz4htR3IJ+c/lgfjWJBaSXF7Hp8LAmRwox71savY32taza+FNCtWneIi3&#10;iVRzI5bk/iTWFRc7UF1/I9LDqcL1NW1ovVmRc32qyyNL9rkYnliGqfSLzXPOEVvK5ZyAqjkkmu70&#10;f4JzeFfGmn6X8V1li0+5ci4OmzqZQAOQCwIB/MV6X4h0/wDY9+FV1a6/8OLnxVe69p80c0VnrcsI&#10;jZgQQf3aDI6HrzWsPZbSR10sNiozVWU3H56nrH7Gv/BJv/hOtEj/AGgP2y/E0ng/wPHEJrdJpFW5&#10;v8c7QG5RSB1xk9h3r1z9pX/gp78Ofg98Jv8Ahn79kjTR4P8ACNlG0CyW0Srd6kehbPLAHjJPJ7mv&#10;mH4hftvfEH9otodJ+JfxOlsbK0iCWdqFxBAo4wsanaWx3PpXL+Gfh/8Asu+N/ES2eu+JfF2t387h&#10;ETT2iBkY9lBQnFOnS5qt2rvouiPUr4nESwzpYZKEXur6yfect5PsvhXRHlPxJ+NnjP4l3sq3l48d&#10;vJIWMSOS0hPdz1Y16l+yv+wR45+NdsvxC8eK+geDbdw1xql3hGnUdREGxn03dPrX0c37HH7F3wJ8&#10;P6d8TvHGiaok6DzYdH1jVVmaZh0DIiqPw5FeQ/tC/tY+MPilImg/bBoPhSFtlrp9u3lh0HAG1ete&#10;tCnCmueq9T5uNCpUqXb5n+C/zO4+L/7S3wu+E3hdPgr+y74dttLstPQre66jfPK2CC7P1Y+5r5H8&#10;afFK4vppodIu5ZZpmJudSlY75Ceu30Hv1r3bwl8Y/wBirS/CceheNPgzea9cqM3F02tSwB29dkZA&#10;Pb1rV0z9oP8A4Jy6bEq/8MaWVzMM5a58Q3hHtx5lctbEOUmo7HZPCfZjO193/TPkrR7YXuoK1yxK&#10;BtzkjOa7LWZvAM1mftekeVJ5f7uS3HJPuOlfSK/tgfsJaPmTSP2GPCZYDgXF/eOP1kqdP2+v2R7I&#10;/wCi/sI/Dk573FlJKR7fM1cE6c6kk7/id2Fhg8FQlTlJNvdtJr8z4xhuXs7ppbaI7eRgjtWna6pI&#10;8TKjupK/dIr6zn/4KH/s5LO01l+xN8L4Tg42+GI2x/30CKiT/gpN8M7G5FzpH7LHw5tQOiR+Erc8&#10;joeV9ac6blul95yUIwwzajW07aL9T5Ls0v7i48g27HJ+U4rYuLDUBZosGmzmKPo4iOGY9+lfUfiH&#10;/gp9ea1o02nWfwT8DWaTQsjSW3ha2jYgj2XivItM+NfjWx0aDx5bz2MMdjfE2brFvmnnyGVXzkYU&#10;DjIxj60uSz1OmmoUY25m7+h5taeGvEWoNiz0C9lJ7RWjt/IVoL8HfizqOG0/4Za/MOo8rR5mz+S1&#10;9H6b/wAFhf2qrGCOJfEcEZRNv7mxhQj6HZU1x/wWV/bDuU8uP4jX688bZEGPw28VHJZ7opKnUjaT&#10;/H/gHzpL+zx8b7AwXevfCjxFYWk8ojW7vdGniiLHoNzKBX7W/wDBMrw/q3/BIr9keT9prW9DspfE&#10;XjTTWg0W1uMeZFHyWkI6gEjj2DeteN/8Ehj8Vf8Agoh8fbPxH+1l401O/wDh/wCF1fUtTt7+6Y25&#10;2DgntnJAHu1YH/BbH9u3wx4q+LOqeC/hHqp/4RzT1Fh4ftoz8kNuqhSwHTkg474Ar9Sy3Dy4ZySU&#10;6lvaV4Jy7Km3pB+cmuZrtbueFmVajLE/2bTu3JXm/LpG+lm3q/JHxV+25+1D41/aY+LmoeIdc1Bp&#10;nur+SQqD1d3JLfUk13nwf/Yf/aY8YfBsXnwk+D2o6xJrRxqGoQvHGsEY/wCWe6R15PBOK8S+DHha&#10;31HVbv4j+LI/+JXpAM8pYYEsnVYwfUn9M1r6b+0z8efEUt7b+GfH1xZwLIzjTrS6aPanbaAcEV+e&#10;5hipYypOdR6s+ryzDrK8JCNOK5nok9rI9Mv/APgkN+2FdRGe08B6VYyxEG4ivvFVlGyA9Mgy5Ga9&#10;x8KfB/4g/Bv4VweDPGujWzXOlWkJvriw1KK4gjPmMRh4mILdOOtfDuu/FD4y3t0yr4j1Qzuf37s7&#10;ZbHAz+te0/sX+K/FGnfDTxbNqXiK6E99eQwBN2SRltx5B4yecV5bpx9hJ36GdarifrcY8qSco7Jp&#10;aP1PnTxjMT8W9W1CMsHOsTEHPI/eGvpv9k+ee88Ka6LiaRlmljUfPkE7W6/lXzjbR2l18aLy21MB&#10;1fVZlbd0PznrX2h8BdF8LeHfhnrD6ZpaRGWUDdEpYHCnHX61VDRRv5HTl1O9apKP9/8ANHin7TMX&#10;2WwsLW0LgpcSsTknOQpqx+zLPqUfwx1Frv739o7wuORgL/jXcfEaytrqEwajpm6NXJaOaLA7eprH&#10;8C3OjaXb3em6daW6xnc8scJx0x2/KpoUrScu9z6qpSlTpKo29F/kecftEXdtq2tWtvrRzDHp/wC7&#10;GBwSzEnNeIzw20T/ALpOCeK9h+N9/a+INegWKEpHDbvEBjksDnP05rx+9mtkcxorbgcc1zYaMoJp&#10;ngZ/VpVZxmktt+pf0zSYbuDzmcKScKD3qnqsEUO6F4uh4rZ8JaybezMTWW8Ywrbap+N/tzvHez26&#10;xhhtBHf8P89K0jzurY4cTHDRyxVI7+hzCvIZ/K96sTTsp2g8D0qH5o7ku9DnLE+9drV2j5KMnCDV&#10;9blu2mLNtLVciulSUPGo46jsayomKn6dKntnJkxmidOPI7nZh8RJSR7DqN3pF58EPCaRvMXk8R3Q&#10;vbYvkEAQhWX8Nw/GsT4qRaEnjeSLw7DcJZLqbgQXOfMU7+nr0robmGRPgh4FtpIIYmbxDdvZ3n/P&#10;TLQ7g30OOtZvxwg1aH4rzxa5Pbi8XU2DXNsR5bL5nD8e+TXjx5VVsj6RuU6N2cV8T5QnxB1Updmd&#10;ftjbZG6kdgc9x0/Cq02oWsGlLLbSsk7DEidiPWk+JkkzeN9TnnhEbtduWUdM56/j1/GsS71I3EaR&#10;bFXYm3ivTjTU4o+cli5YdyV7CzX3mbg2DkVFCpzk1Lo1g2p30donV2xn0HrV3XdOj02+e0hlV1X7&#10;pU/z960do6I5IqdZe0kymHDOF9a6nw80Nlo8sottzu6/vQeUGa5MEhx6VvaTfTpp7wxzkKxUMoHv&#10;xWtGyndnoYKced8x1Hhay07WPEUEOsXSxQuhMhZ8byB0z2JyKS5iSw1e/wBOs5wbQuwRZTvV/wAu&#10;Ca5z7e9peLNOxkKMAFJ9On4Vdj8STShtlgmWJY7c9ayrVIRqXPoqVenOHJIxfEFqlreyRRABR0wf&#10;asqR+e/J7Vta5dy37bpRjbwBisWRRuGBUQkpHzePjyVNC9othNqV2ltDjcT1Y4FbtvHPoU4mViro&#10;/G1h1FYmi3jWL+eg+YDitvwxpNx4n1hILidwrHdNKeSFrCva2p6WVqV0oq7Ze+2L4gkY32d3UMG6&#10;e/JrqPDurQxaZDomqR8KxRsfxpjr+VV9W8HeHpzFp3he6aMyfLJLMrEEjHfsa57Vp7LQnazk1MyX&#10;EJ/1qZIB9ORSw1blZ7WMpzoK8zvPA3h2HT212wlHl2OoxLHbpv3ZX5v1Ga57T08QeCHE91Er2kLl&#10;d6uM8npjr7/jXIp8SNdtUENvOuFPykrk1W1P4g65q0bQ3Uy4Zdp2rjIrs5+x49TMaGx0HjjTbTWt&#10;TOp6XJGzzLmQK2Mn6etcncwvBIYpVwynDA9jTINZu4WBjnZcHjB6Uya5MmXLZJ5JrDllzanLUxFG&#10;prEXG5go71et5ktV8qBRuB5cd6oRTEGpYnO7g02tCKMo8yZ6P8MPBGneI9HudUubx423mMKpHytj&#10;IPv6YrjNf0q70DUZbW8wHhlxgH73vXefCC7Nt4fugl0sbmRigO3rtHPzCuI1UT63r8ov7rJaVvMl&#10;J9DiuCkp+1d9j3sVyfVItbmbe61qWrT/AGi5Zn2KAMdABXZ+DfE722hRD7QEkWQqC3zDHHb8hXAX&#10;ZWG6eKF8qrkKfxq/oV8becbgCrDHIzj3rprwvDQ87LMXKlikmz3Wy8KWHiTw5Lb2t6zSTRHfKWHD&#10;egA4rhbqafwx4eu7C+ukM1vO0YVZMk9AP6Vv+D7ixbS4dUW8njnB2iKNvkbjnIAJFebfEOW0fxRd&#10;HTpHeIuPmdsknAz+ua4cK5ubTPsM8qQoYSNSO7Fk8V3L/Luyary+IL2STf8AaCPYVlxhiMscfWn4&#10;b1zXeqS7nx/1iUtbF6LV7iK4W68zLIcjI6VZm8T3UybWcgk544rHwRwTxUsUe/rmh0YsqNeZop4k&#10;v1QosgHPUCmv4j1QRGEXJwfYZFVVgUJvZTx6GoihzkCkqUb6mjqTsOMzyymR3LE8knvXbaTKDoto&#10;N3IiGRjqMmuG3AHOK6bQPEunxwR2lxlCqBSSMg/4USjZ2OnA1lTq6nSWkgYg7Bg+pqTQL4+G/GSX&#10;2wHJE0fORkH5hUNqoUo4YFWGVZTnIp2sK0dvHqwUFreTcw7lTw1c9rSPqIyTiprpqemfFLS7O+n0&#10;vxba48u6VYZZAOBnBU/qfyr0z41/BTwnpXwA8C/GTwibsX9yt1pPjK3nHywanbykjbjorW0kGPVo&#10;5D61514PU+M/hnc6AvzTWqh7dif+BJx9QR9BX0H8Kl1/9qr4bn4W+D9FNzq3inw9usdPt48ltd0e&#10;3OEVc5Lz2fyf7UsjHHHHy/Eca1OVOUFdXt+R+5eH1TJ/q2MniZKL5FNX00Sabv8A3W1J+i6XPnLT&#10;rxvKXHRXJIPfpXVaJrslttEcvy5zgHpXHLbXsQRHZPlXBwQAMk1YjvIYsRXF+Pm4EUJ3M3tx/Wvm&#10;cRh1Vdj9Ny7NJYSHNe3zPafBvxMurWbybe4LbQN/oPz6/SvYfD3jmV9BsJw2CbqUyHPYbRx696+W&#10;PDF9IkwBHlhOBGOdmf5sf0r1/RNdmg8J2FwHO1JpAzZ4UluB/hXy2Y5bCMlY+twnENfE0OSUtD6c&#10;8D/GGWyngRb/AAikZYHv/n+de7fAj9p7UYdWAk1Fiplyct268V8GaF4smjdpbOUEbTleoP5133wu&#10;+JawagimTyyH6dR/jXzWIyeLTaR8ZxHl9DGU5OR+n0vxVt/EGnhmnVgycc+teaeO/FEsZlkEv3FO&#10;1x615Z4A+KPn6cirfKQV+8SK1/Efimzv9MYtOC7/AN3rXBSwvLNJn4/VwP1Sq0tjX+H/AMXtV0bV&#10;Ft7m6Pl4wSX6V63F4/h8QaDKjTK4d1AyfY/418ky6u2n3u9WwNxJz25613fg3x7JDoyoZSf34Jzz&#10;kY6/zr1Pqq6GGJgk1OOjHfHXRJZSZ7aQ7Rk4A6HvXzj4wNxGkkCkhe+B1J+tfT3ijWLbW7A/MCSo&#10;2t1zXhfxH8Nx7m8y3X5urIOfpXVQpezWx+kcIcY4nCuNGcrrY+dvG0auzu6qFyd2BivJ/GFmivkZ&#10;+bn5Rya918d6LbxSyq0+MnDc8mvI/F9sdxjtoguF+Z/T8fw7etfWZdVskz9BzXGwzDDXb3PItesn&#10;QvKVxgcAHgZ/rXN+PLcRXMVsoxsUKB64Va9A17STOPLCE4/NjXK+P7KL7TEyP87Z3oR93gfpX3WA&#10;r804n4JxXl6p4edutvzIvCcUVuZLkyHzWTy1UL0BOSc/TIruPCRAZ3YhV/iyOhrkNDto4tNhLrh3&#10;lJB/2cAf0/Wul0pTNB9jjOA2WYnrivNzX3pH6J4fR9hhdju/hRqbaZqEmoPFw9wwmGfvpwPywa0f&#10;jD8NLD4V+NLLVtMtSfC3jSHMDOAVgusfvIuOAMsCP9l1rnfBNxIbOBXPDhy43c5yfWvpPwZ4L0b9&#10;oT4Nal8BvEM8cV/Nb/aPDV/M2Ps9/GpMXP8ACr8xH2cE/dFeDhs0nk+ZxxF/dvaS8v8AgH6DxRw3&#10;Q4g4MqQlG84LmTtqut/8/K/Wx8w/AH4tX/7J37SNrrurQXF94U1MtpfjLR4Jdn9qaNP8s8OexaPI&#10;DdVZVYHKg1137Y/7Imufsf8AxM8bazpNzJqPgjX/AAUmrfD7xMUIj1TT76SE21wCQPmaJzvXA2uJ&#10;F/hrzjxvpsninwa9xqcTR6toztbahE3yvgHByOoP9Qa+qvgDrvjb/gol/wAE67z9iTXrCzGtfCSW&#10;+1PwVrd1qJS5v9NWMzz6YiBD5vllvtAycrGrBfugV9zmtOOGxkMdRfuVLKXZptWf9enU/k5YnGrB&#10;vLq0b+ycmrv4NHt5Rk2rdVNv7CPzx0EznwTeeYwbdLgNg85KD8f51x+tm6F68S3KlVwOw7D04Nel&#10;614ZuPC2i3nh3U9FmsLuymeG9s7rPmRyo5DIwI4IIwRxgg1xF7eaKl06PpHmOrEFvO4J9cAV6WGU&#10;Ktabt1Pks1jWw2BpR5tbK/qc6/2xkPmzgkepPFZ1zM8hLMQeeTXSX8tncWzRw6TtY5wfMJ7fSsCf&#10;TboceST3JAzmvXpwpR2Pja0q837zGHT7mLTftkgXy5D8ozz6ZxVrwtpOqapfFdLs2lZRywHC+5pm&#10;qTi4WKCCIxxxLgxl84PevUfAkeleHfC0QtYlMkqB5XPVmP8Ah2rpjUcJXRzUsK62kjlU0jU9B1Br&#10;iayCQyjM6luEYfxfjVa68dR4K2toWI7swwa6bxDqNvdWzvLICcEbT3FeZz7be4kgTGM/KT6V2wxs&#10;4x1OHE5fSjOyNe01NB5r5JaaTcUHYnHA9uK6X4ffDKw10vdeLHmh3uQiKpyT71z+neG77SrX+1dU&#10;YRO0W6CInLMSMrkds133w913xPa6dcXGo2zBj8g3Q4O3HHHeuHG4urVjaJ7+SZVB1LzRw3i7wZPo&#10;t9IbSN2tkfYszIRn3NezeBtA0bQPB1u7alB9kihDTXocbAerMCe2c1yv2Xx3rFk+q22mPNbMHDZh&#10;bBC9ecEV5Zq+rapbPPo8d7cR2vmEm0MrbAc5+7nHBqaXNy67nRjYxy+tojr/AIs+O9G8XeII7HRV&#10;Y2Vt+7SY8eYSRuf6cDH0967Ww0+1GgR6NbfZjCFDpvi3cY/zz715t4Ci0HXIZNE1bZHMVPkzlRnP&#10;WumS++weB7yZNZcSWYMTxgjqAAvPvXNiJzqSSubZfUpQpyqz6jtH1iLS9FvfDGnWqzvc3beY6MMl&#10;c/dPtwB+JrE12G8sZlgZzBlSXRWIIz3qX4W6zBaWV9ez2IuJLZN8axx/Oc9ckckcd65/UdeuPFes&#10;m5vWEKgM7srfdRRnA9+OPc1VK2iOfE4iHs+aJ0nhDWNR8P6kHsZFuXYfP5kuNv41ueJtWvfEFsE1&#10;iG1hDEqoDFl6cFiO1cbdaG+k6FYal9ocPqE5eXBOI1X7qk/ia7S3srE6QX1Pef3PzN6j2A9faidG&#10;1S6OnCYl1MO4SPOPEXhTV/DVwqalbjZIu6GeM5jkHqpHWs6NDJKEQZLHAA7mvXofDej/AGGO48T/&#10;ABEiuraS0wNO8j5UQgkDIPBUnIPY15bqNv8A2DrxFnIrrDMHt36hhnIPvXU4JwsePUShVPTjqFzo&#10;k8MdijIYoAsg3/KSAAf5Z/Gsm0jtrnU5W1G2R4WkMkcoHUk8kY989K7HRdIg1bRYNa1XTIluWhSS&#10;ZF+ZT8uQAD7EcVHqltFrnhaCLSoBLPaMzkwx9IdoznHHpx7VzVKSsfUYKm3TUjgfFk2i292iSRAq&#10;vR4Tnr2PvWZNrmlGNYUZ8BOS44+lehaJ4K0aa1c6zZb2vPLkgEi/KUGf/r1zPjzwb4W051udOUxI&#10;JsMgbKkH6nPanCMoaHFj41YJyvocNqr28t48lu+VIGOetb/wo1K30fWTc3LJ85CKCeR71heKJtIb&#10;URFpI/dogDOBjc3eqNldNZ3iXJAYRuGKnvg9K2qwdSnofK0MUqGLUz3PUTNqmqJobQoLe4tSwIQZ&#10;RsEAjj3/AFrxG6jWO4kSNtwVyFIHXmvQLL48WreII5bnStunCNV8s4Z1xnJz35Nef32o2q6jPJps&#10;LLBJMxhSQ5KqScA++MVhhYSjPU9HOsdQxkE4bi7TKMMMEetdh8Jbi503UZ7+1gEu1QroDyQc1z3g&#10;jwprHjzXk0LStgkcFmeQ4VVHUmvQdI+Fl74YmuY/t5eaC4VZNq4DAHrjt9DW2IfukZJhqk6qklob&#10;+teKNUuYjDBpEke09iMgDHTvW38KNZa28B+IxLclUWR13Ih3Alf6VzGstq7pDaQxiKWViGuEycL3&#10;IHrXXad4C1L4cfCu/wBV1XUoZ7e4n3PKhIKhiq5IPv3qcLzOOp9li6MpQemlj5v1G2msbySBz80T&#10;YJ9warrMwjMYbIJyMdq6Lx9pyp4ultolAWTYV298gV6z8Ov2Gtf1+xg1nxd4hSwt5grrbwx7pipG&#10;RnOAp/Ou2UuaNkfCQy3EYrFWpq5yHwsdYNBDadqoglRi0uUBJxnjBrQudQ0+51oaxrWozSiQNtSH&#10;AKDpj9a9f8T/ALKmk6f4ZtdJ8Cyzpd2indJdJxdZJPzMowCM9fQY7Vh6f+y7LrGh3dtqOsCPU2ce&#10;WUiJjhwD8pJxnJPJHYCuKGG5ql5M+4WCr4fBKCWp58bz4frGYbWwmRlJIkDgn9SapeJdV0NtFuf3&#10;skxFuwjSXHBI68VT+Inwo8c/Ct2XxJpjLAWxBeQ5aJz6E9j6ZrmtMt/7ZvYbC4uVhjlfEk0gJCL3&#10;bA64GTXZPDUoq9z5iticXGTptWNvw/8AEjVptMi0MRytIgCoUPDY6E10VjYKLEzXCt5rKd+ff0q7&#10;4M034A6bYNZ3l1rlte5/c6rd2oEEp+i5Kr/k1man4w0mSVtMtpgzJKY2SRcZwcZrlTtojrpQlCne&#10;ozJvNS8S6c5srASxJKcLIv8ACDxWprvgHwxL4VYxQ3C6hGv+tZWJkbrk+3vVHWtX8JWtv+6u5JtQ&#10;JwkEOcK2eh7D+dJrHj3U00VgRtlaLYQe3FY1uZy0NIToyoST1OM0fxJc+H5TGsSON3KuOhrdsNW0&#10;3XbcNrGrpArsd0QIGBx3z1rk9kVxMZZpPmLEn/GnSRiNSVOcDkV006V4ptnzjxlSE3FHS6vL4Nhg&#10;t7WG/ecKmH8kdDgZPpXO3ckcMgW0uXdDnhlIIqqgeU4GBz1p4QKwVSSQa0q04qk2jOGIqTqpHW2f&#10;hDxI3gmTxG2rGKKMZitNxy4zyfb1xXNCO6vpM+YhPOS8qrj35NenxeLNOm8NR3dxpkWWt8LER1fH&#10;JxXlWpzrcXLTRQLGM/dQcCuKjFOWp6eOTpUotM6jw94JjvLNrlPElqJtuUjjlB/Oqlx4h17QLh9M&#10;nkBdeDn+dcuZ2zk+tW9HeL+1IPtbDZ5o3H0Ga1qU+WN0cVDGz5lBPc2LHVPEdhHNNbW8ixzNmVvJ&#10;PP49q09Gjk+xDUmd/wB5lSwkxz3rs7iV5LFdPi1RNg+YHyhnbjp/9evObrxZdaRdSWGlMixrIcb0&#10;B5zzXC4c7PdVX6ilOUtzctrwyzJYWMSb41IQTP3Jz/SpNIuNQ0xrhtRRZB5hZyZByfwrl49cvpZ/&#10;tstvG2D8xVcfyqXT7bV9duma2YqufmfOMDr268U1hZJrQKmaqtAZY2NlqfiQwKgELyk7AcZHoK6r&#10;WPDnhuHTCdO8P3UVzgg+ZIcLjHPX3qje+FdL8PCO4tNXF5cMQUljyoDegHU/jS6tdeJJI1guI5AZ&#10;PlDk4BBrV0pLRkYNUopykjf0jXP7S8NWuh2U6B4lAcbumKqz6zBa+ObbVZiJFghdwoPZVOB9axP+&#10;EZ1+xtJbu1kUNE7LMit8646kj0965q41q+juS4mO4ArnrwRg1fs+WKujrxOc8tFR7G54716fWtSa&#10;9Mn8RbC/w5NWvDN1feJGSxsrNXnjGXfHO0VydxqryWnkbACWyzdzXR/CXUbex19muJ3jzFlCh6kd&#10;j7YzU1E4q6PKw2N9rjV5nR+IfFut6BpF34dvrhxFcWhjS3YHamRjIzXmqkEknniu7+LlzYiCN4J5&#10;bhySxeR8lcjp7AV59Fco8ZIIBA71rRbkrsjOa6+tqLfQrwTyw3Rlj6gmr9jclJ1uGbBznpVEOGbp&#10;k98VNCeDkn610KKe589Qm4PRnRQ+IYRhWmAx3q9aeMEhAZZ1zjB4/wDrVyB38jf370BpB1YH61g8&#10;JTkelTzGtB6Houm/EJonVfOjOSPlKivU/Bnj/S1toYrpkJ5JzECM/wBa+d/D8UlzqClVUhf516R4&#10;bgn8lWIQcY2jOazWWUW73N6mfV4xsoo+hvDvxB8NRwKzrCGB5BgVu314rotN+IHh1Y8JYQnewGTH&#10;j8eK8J0SSURrGFVQBgAj9a6OxuJgpVUU4PZ+3Fbxy2n3ZwVc9rfyo9dtde0CS4O0p8zA4Hb29RW5&#10;p2peHJFH2m3hIPAypNeT2OoTAAvGCf8Ae6nOTWnZ6pNGA7ZPHrW6wbjszjlmyn8UEepjUvCgxHBY&#10;27YI+Z4sE/4U6a78GyKyzaZbZBxuQjp615ousSJ87bs/71Vb3XnVcjfw3GTzxWjw07bmccdSctYn&#10;Z+JtB8I67EIbW3SBUPztEQWPGMfpXzt+0voGmaQhg09flkgYjuQRXrug63b6hZtFcwbsSFnLvggd&#10;q88+N2t6fb6Tealb2Ku0dq0cLNz1GP8AP0rNOdN2Z7boYavhOdLU+XrXEasAeTViGGVwZAjEZ5bF&#10;QrGd/J716d4Q17wzL8ObfQLqGBp0ucujJySXzknHTGO9cclzysaYDD+1koGTpB8Y674ft/DdpaSf&#10;Z5pBCJlj4APYnHpk0fFL4Mv4Fs4tStNWF3EcLPlNpjYjI78ivVtM8YaHFpxjsbmGSRYz+6h5CDr/&#10;AA5ryrxP4mnfU2stbv2uLafc8sZ6oxzjoeMcVfs4qF2z28bl9Glh7y3Mrwjp9np8Y1WGVZpl6xgf&#10;d9vrWT4i1yfV75rickAHCrnoK0dB8MSeJtVe20m58i3BOZZmxhf61Q8YeH/+Ed1RrFLtZk2hlkUd&#10;RWKkm7HiVY1KdC8VoZglO/cR9K2r7xbc3bR/ZYhGI02jPNYMTLvHmcjPIrrPh14d0HX9QlTW52jh&#10;SPK4OMn606tkrsxwXtak+WD1ILLRZta0a51a6uipj/1YPc/54rV+A15oumfES31HW2ULbxu0KuRg&#10;vjHf2JP4VmeLLOz0DUnsdF1CSS1fB5PXnvWRb2895qUcdoS0k8gCgDncTUR5XHQ65e0pYmLerTPV&#10;/iD49k1zxbNa2Tnb5mxCD2purWHhLSNZ03X/ABDfYuZpVETR8KjLyHP0OOff2qqPAraLbS6rczEt&#10;BbltxJOcDvXHeLdUuPEmpi4Zm8qCMJHxwoH+JyatckVpqz6DGYjEezjzI9O+Ks6toi6rBK8squPM&#10;f1GOvHtXlWv63bXNpJC6hnwDG39055x+Ga6/wb4gn17w8/h29cM8AChzyWTt/h+VeeeJdPl0zVp7&#10;Fsny5CAT6dqtq6TWx5WZYyU6Ksil5rHqaDGW/GmqGAwRU8I3YQDrUvTY8CK53qdF8LYoF1t/OjiY&#10;CLIEq57jp71N8Q7aBdQDPJD5gTkQrgdelZP2iS0uBLar5bIeNvtT2nkkvBPfR73B+ZX5yaTozlK5&#10;6tN0oYbktqVoF0x7CVrnUJI5kGYYhFuV/bOeKzbiZn6senerWrxrFcsEXaGwQMdMjNZ8jEng1UYW&#10;Z5WIqu1iOUjrnvWh4f1O4t5vKgYHdxtPQ1lzPn8ajhuZIJBJE2GByD6GuiUOZHlQxTw9bmRta5qV&#10;7K3lXcrMwGACelZTDd+NI91LcMZZXLOTyTSqQw9KqlBU0OviHip3ZXlQAk84zViwijzukXPpTH5J&#10;5qS2wnFEpWOalTj7UsDTRO3yDJPRQKWfSFgUBlO7HQipbaVlO5WIOO1TyyyTtuldmbGMsc1yupJM&#10;9mGEozjexiXVq8TYYfQ0ltHIW+UVp38aSQbSOlaXw80m0vtYX7TJGoQEqsvIY9hWvtfcucCy++KU&#10;VsZkM94qBGdsAcDPSmyy3MZ3cg+tdT4ylgvbtZUjt1KfKPIQDPvWNr17DqNws0VhFbgIFKxDhiB1&#10;rCM05Hq1sNUowtcyvtFy7bWLfjW54bs9YimXVbOymIi5aRYiVX6noK0PhN4Mj8aeMbXS7mJmt0zL&#10;c7R/AvJH4nA/Gu4+K+szf21PoOmDybaJVQxxYCnj0H+eKqbTiduVZbVq/vZPRHKavqs95pQsSoYK&#10;csw/zzVLQbawup1t9U3LEMlSDgE8cVq+GdEvfE866Fp1sd0h/eTEZCr617DffDLwvaeCf+EentI2&#10;EEf+v2/P5mMlge3NRSpOrqfRSwcprnWyPD/G1h4dtLaN9F27n6gSlsADr+dZfgz4e+J/HWoPbaFZ&#10;FwmDLM52pHnpk/5NSx+GtS1PxF/wjumxNNM05jQAdcHqfQd6988MaXp3gHwta+FbURfaHAM8kfWR&#10;+Mn/AD2pxVm0eZhsrlmeK10ijyDX/h9rngMwtc6khaQY3WzHAPpniscab5l2kcrGZ252c5r174oe&#10;E9S13R7d7c4xMXbAzzjA/TFc78OvhveHxCJtUgICDf8AN/Kocfe20PUr5ZKEvZxR5pd2t1YT/wCk&#10;W7RsOQjAjj8aozo1wWc9Sea9w+LnhzStQ8NSz28Sme3AKyL97jt714qyqnGeSa6EoxifP5hg50Kn&#10;LLYiXRrlrf7U8Eoj7SCM7fzqxpt/p9pFLZXtsjhkYJIIxkNjjrXb6NZalqPhiKzF5EIvL+cEdFPT&#10;8a891e3W2u3jVw21iMjvWcajm7HBicIsNBTXUrTSsr5Wr2hzSTXUcA5LMFH41RdSQOOoqXTvMSZW&#10;QkHPBzVzScTjw9SpDEJo9d0icj4calaKmJLS6hY+wIYf4VzGny3CxhYoQ+WOfWtj4caf4nuLPV9N&#10;a1fF7pbNGZF4ZkIcY/AGuftNTGlXzwXCgOpKvz0NeZNO+h+h0MRHki6mho65HpaaFO19BmTZmIjq&#10;G7frVHxKftfwO0C4I/49dcvYAcf3lif/AB/OtDW/CPiTxBosGpaeiyRSMcIDgsfb1pl5oepwfs+X&#10;Ed9bPE1j4wjykikECS2cd+oyn6V1YaStqfM8QQqTrKSWnc4C1jLSAkcV7t8PJtM07w3Zwac0TOig&#10;ud4+c9TXknhG+0DTjI2raSLqR8LHvYhUHc4B5P8AhT72JLK4ZIb0hCcpyenat3LW5nlVT6m+c6j9&#10;oPW5dV1m2VoTGEhJCk56n2+leYtncc11V3qugXPhmZNRknn1IOFtpGYlUTIz/WuVlyCSOtXHU8zN&#10;a3t67ncYzdsU2lIOeaTB9K1WiPHd2Kuc8fjVvTtL1DV7pLHS7OSeeRtqRRIWZj6ACuw+Av7OHxe/&#10;aQ8XQeDvhP4QutSuJXw8sUR8uMDlmZugAHJJOAOTgV92fBj4m/saf8EXvE9h480m30H43fGi1gLi&#10;OQ+ZoXh2dlx1H/HzMuTypCqRkHIBr57OM+p5fUWHoQdWvLaEd/WT2ivN/I+oyLhuvmdGWKrSVOhG&#10;95Sdrv8Ali31e1+nm9H8rWH7FWvfDHwTB8WP2n5pvCOk3cHm6PpN3CV1DVh28mJsEJ/00b5R2z0r&#10;z/VfiHHrmotpfhvS00zSIInMFnGxJbCHDO3VmPr0rW/a2/a2+M/7aPxs1j46fG3xNNqOr6vctJsL&#10;HyrZCSVhiTOI41BwqjgCuK8F6bc6nezQWqFn+zOentWuFoY14f2uOac30Xwx8l3fmehWx+CjiY4P&#10;KYcsOst5TfXWytHsrK61aWyzB87Fuetb3hvwVqWunzinlwry8shwqj3NbWg/D620yJNR8RAjef3V&#10;soy8h9AK6Q6FqOq4s5LIwWyAGOyjbGB6ue/0r06tWjho81V2N8o4cxWKqJSi230X6mXZyWWjxGw8&#10;LRKzEbZdQZf0UVoaP4V8wCa7BJPLFjlj9TWzYeFLWycSy/OQMKMYA+gq/IixrjAGK+bx2eSqvko6&#10;LuftOR8EwwsFVxiV1tHojMnigs4SkagAL0ArjtYvDPe4znDV0viK92IwRscda4tpJZrguqk/NyQM&#10;1nl9OU7zlueVxbjYQnHD09Eux3Hh6NWsl2sRjkn3rYjUhAobrxkcAVw2nePWsY/s1xYt1wCB2rVt&#10;PiXoKgxTLKp/2l6V7Xsp9EeDhs0wUYpSml6nVRLg7ckD+tTwRHIJGOcg4rDtfHvhedVC6iqeu8Hr&#10;+NaNp4p8P3W0rqkHPQBxVJSXQ92jjMHJLlqL7zWigjGGkPGODnAqyjojYJx9etU9O1jR1mE97Krw&#10;qCCqSD5j9c0l++g6gymHULiIsNzqCCqj055qJVHB2O36xT5bxkvvNiGeFAASMdNwOauLLCygh+C3&#10;XrWDbaTZyfMniIpg/wDLWDjPvg1etNHlyEh8WWZLfwyqy89s8VhUxCWpvCvUNwTLgqG4C88VNEyy&#10;DKvgccDrmqtp4R8U3R/0XVtKuFbAA+2Kp/Wte0+GPxTdl+yeHUuA3Q211G5P5HJrysRj8PB+9Kx0&#10;QrVlsmecfF4mXxt4c01JMGSfJXPYuor3Pw1f3+jeXLZ6nPEwAAMUrDB/D6da8R8e+E/HTfH/AMMe&#10;Fr3wpeC/cf6PYiHMkpycYUcnkfpXsXi/QfiJ8NdQXRvHPgjUdOufLV2hubU5UHvxXm5ni6co0oe0&#10;V3G+++pxZTiMQ8biqnvL3kuvSK/zPWvCv7TPxx8HwLFoHxi8SWqKuBFBrdwo/AB69B8M/wDBSP8A&#10;bG8IqBonx+19U/u3FyJx16fvAef/AK9fLdt4ujZArhkOf4wRjFXrTxHaSuMzDrxz0r5avl+BrO8o&#10;pn0Mqnt9Kq5vVX/NH2FZ/wDBWb9tBZVk1L4mW18kSgBNQ0S2kz9fkGa6rT/+CsvxM1m3jsPH3wO+&#10;GHiOKPg/2n4NhZmB9xXxXbanHdtuFxtXHIzwRW/pVzBuyXPygYA/iryMRkmXzTun/wCBS/zIWFwL&#10;VnSj8opfikmfbVj/AMFCP2d/Edklt46/4J7fDGdiuHl0u1ayc/TyxwfxrmPiB+0L+xXrkmmXdn+y&#10;ncaBbx6zA2oNpHiyfIgLbXVA+QCcgZ96+aLTUEyPKYHgHAFZ/jfVEk8MXhUHdEgkAB5LKQ39K82n&#10;kGF9pZN6+j387X/Eao0aV5Q5l5c9S33c1vwPuTTPHH/BMnU5QupeGfijo3yAo9nr0c4H/fQra8j/&#10;AIJoazEsWl/tS/ErRCDnbfaPFOE+uENfB8HjBrvT4ZEcFWgU8HrxUR8QTvh3fk+g6CuR8Ktu/tH8&#10;0v0sSsPJpctWovSSf/pcZH3fqX7P37HXijEngv8A4KYWlpKfup4h8LuuD/wFkrz742/sWaLqXgm7&#10;bwp+3P8AC3XntLd7iJPtj20rFVJwAS/J9K+T/wC2GUbppOg+UZ61S1DxLcAlGk4Aznp/+uu7CcO4&#10;mnUVqisvJ/rJh9Vqp/xpPycaf5xhFi/sv/Fbx3qXxNj+B3h2+tpbzxBqAs9PW6u1hh+1g4X95IQq&#10;humSRzivrrXv2L/+ChGiW5luvgVDfQqMl9P8SWMwb8BLmvzF+OsVz4f8Qw6/pUzRJcy+YkkfBSYH&#10;qMdK9O+H/wC0P4y8ReFIdX0rxbqdvcRKIb2GC/kUBwOvDdDjNfSYrhuvXcauGUUuqf8Awz/Q48BX&#10;qPEzw85JSjrrFu68mpxt9zPqLWfg/wDtuW98LeX9lDxlOxc82OlNcDA7gxgg/nXnnjX4Z/tEeHln&#10;uPG37LfjmxVcktf+FbhF7/xFMDrXB+H/ANrb9oXwVdCXwr8afFNi0S/KbbXZ1A/Ddjr2rs9L/wCC&#10;r37fXh6LZYftM+JHRVwI7uZJ88f9NEbP/wBeuzC5JmeHqJqEPle/6fmeu5Wd/da83KP6TOp+GPhR&#10;J/hPY6sPI0eV7x2ls7qJ1ZWD4ORjjJxXhv7SfwyXQfEF29xr9hN/aoEpSGY4jlX14GCR2r0XxJ/w&#10;Vi/bL8WWa23ir4g2GpIoIxfeHbOTd9cxV5N8YP2tvib8VPDU2g+ItE8N/PKrm8t/DdvDOu05OHRQ&#10;RnFfuXCuMySnwhUy/NG41VPng1G6XdO3+Z7+MzbKcx4blgcQkpxfNCzbs/XkjutOh5VqXwY8T6kk&#10;V54c8TaRcS7f3cMN3tJ9vnAFc1qur/GP4eXsml6lp1/FMnQqrce4xwa+q/DX7Z/w58MeF7HRtc/Z&#10;c8B6rHFbqv25LOWOSQgclisg+arCftxfs5RsZJP2V7a2Z+CLLV5Qv5OXr9PyupwjGjGWCzlUX10m&#10;l9zS1+Z5T4e4Ur0oyw+YOhLurNeejkmfLvh79sD45+D7Uw22s6liPmMEnap9xitl/wDgpf8AGaPS&#10;X07V9MsbtmQqXubRXPpn5ga9k8S/tMfsueJp2kb4MappzMPmFtdwSD8miFee+LPEf7LPiVpDB4Z1&#10;OMv083T4CFP/AADbX0M+Jc5wtDlwfEdOata0mv8A265w4nB55gaXLl/ESelrO6/NtHyz8RvibrHx&#10;E1iXVdTggiaViSsMQUD8hXNrPJG4ZZMEH1r6G1zwT8B7yFzpylT1XzLFwf0Y1xOqfDHwbcyf6FIi&#10;qf4gWGK/Hs3w9eviJVa+JhUlJ6tSR+KZvwbnbxEq8sRCrKTu2patnGaTa3F9E10JMrjJVuauW0mi&#10;M7DUUVSB8pQ8f/Wq3rvg2XRrUJplxuTcASGzkVWfwbdGPzXR9u3JIAI6fWvl1TlGo4No454DGUbR&#10;VO8kteqbMzWJ7Wx1S3vNKlBEZ3Kc8gg9677UPF978SZl0HQrEJHf2iyTwKOPtEY5ZfqBmuAvrO2s&#10;EZC+9ipG0r3rp/g9420vQdM1CzvUVbxEFxpc5jyUlQ5K/RhkVz4iDh76hzSWi+f+R51OpOGJdKpU&#10;5Iy1fyW3zMBPD9zcSS28+bZY2KtvHLEHuKd/wiUqsEiulPPAxV3xvFcz3Z8ZXli8MWpfvk2NgZJ5&#10;xWBBfz6i62ekJP5rHA/e5rojBtXMJ1MNTkk43b27tdNCTUrOTTJPKMqu7YwiHNXNP8NQWcP9teJz&#10;sQcpCTgmr8Wnad4OgOpa1MJ7wqNqZBIJ9K5bXfEF7rd4ZZWzz8qDoK0jBoyxUqOE96qry6R3t5vz&#10;8ibxL4nm1SfyYsrApxFCvTFZ0NuWfzpuvp6U6C0CnzXOW7k1Nxjkd63jE8WXtcRP2lX7hBxSMe1D&#10;dKOMZzikyugjYzgk9aQgHnnilJH3j+FNLYOQDSJewHJ5Jx+FIQc5GfahgRyaCeMc++KTII5HEfUV&#10;A15jgU6+PAOeo7VRJJ61pGKaPMxOIlCXKiXzMyB885pJF2MQDn0pi9elXXsJn0yPUguU8wxEjsQM&#10;j9K00RxxvMqDHYU/bjn9KTawPzCnDGOvFS2XGIqAh+Bx3rX0u6jji2SRAjPIIqtplpE6PPMMrGOB&#10;6ntWlpNhDMS8qsQDwFFc1WaPZwNGad+hTuUWZycYBPSmDSjINyDIJ7VpavBBap8sbAkZBbjiqFtq&#10;P2dt/HFRFytoddWnQ5/fE/sF/wC4fzoqz/wkqf8APAfrRRzVw9nlvdD/AA9oWnswbU5dqgZxnBNO&#10;8WaJp9hDHLZy53jpmrby6WtmsjMTJ02qelY2t3MMmPKJA2jINTTlOczTFUcPQwvKjNgcI+B1zVqB&#10;8nk1nk45z3qWG6Zfl6j6V2Thc+eoYhQdmaySoEJLkMOgxWl4X1q203VY57wExZxJj+dYCXO5QAvX&#10;vSCUhuT0rBwuexTxzptNHofjfx3pUumvY6TKW8xf4c4Hvz3rzi6mMjkk1K9wWUgmqzEEk5p0aSgY&#10;5jjqmLauxN4PrSggDFMYjPBpQwPB7V0W0PIjLUdR7g0m4DgtSGRQe/5UrMvmj1HrknBNXLOyjlwx&#10;PXrntWeJPm6jrWzpapJAPKb5qyq3jHQ7MAqdWraRsQeG9KtLSO+lvN5Lcx4/GsTxDbW0F48drJuU&#10;dz/KrNxqctunluoOBxntWVLc/aJDluSaypKd7s9DHTw8Kfs47kIRs9KNjdxWrpem/amIK8BSc0X2&#10;li2QEsNxGcDtWntVexx/Uajp8xlbT02mkZC3BB/Kp3iIPAppQitOY5JUnsyAwnGMfpSGA9xVjax7&#10;U1jgEimpszdCJB5fPI4o8vA+7Uh47UVXMzNUokYXHajecc/TinSH0pvSqWpnJcsrIRsAU1W2nOKG&#10;OTSUzJvUk8wlQ2cUsU6hw0g6VESTwT0pUXcwX1NTyotVJcysdH4YiSGO48QXMAC7DHbEj+M45H0H&#10;8xXoHwS8NzWd4vim+snaec7NPBByM8GTA5PXim+GfhLrN34ettQu9IcaagEiSynasrEDdwOdo9a7&#10;3wff6jc6r9s0a8tIVs0xBNHb/INg5YbyQFA6H1rOhTfM6kv6R9HF+whGK1fX1ZpfFvwT4Y07w1H4&#10;g1rULn7bbMEhQPwz8Ej6AHJPvXi3x3tLOLxDYzWKLsfTY23I2d5yeSa6fXPHfiT4k6vqEl3cefa2&#10;Nm6RbY1UE7hk8Dvya9R8OfsdXfxbt9O+I/j3VV8N+F7HSkN1c3Z2SXOCTiMHtjHP5ZqFSq1K6UUe&#10;jUhGWWynUaT0/M8A+DvwI+IXxz8SJ4d8E6M8oDD7TdyKRDbr/edu30619Q6DD8Gf2JtLOneGILfx&#10;J42uYts+oSIClue4UfwjP4nvmsDx7+0Zofw28OP8OfgX5Vho8UeyS9hhEZcd2J+8SeeTyc184eIf&#10;Ht3qN08umzuDNkTT/wAT5Pr6V6ilSwcLLWR4cYNy5m7L8X/kjtvjL8dfFHjPXpdT8U6z/aF+zHEe&#10;cxwj0/8ArV5drWt6vrd411qly8j9i3AA9B6CqbO4lyc4zyT3pkoYucgg57muGdSpVleTM6lZctoq&#10;yFkLgAnpj1qNFwSwxknrmnTZVRz2qJNxJGAQD61KRyVJe+gc7jtJH50wDkDI696e0LZJOBxxzVrT&#10;NDn1KNplnjQKcYZuTWiaSMFSq1anLFXZRPWr2m2CSN58xBVT8o9TWpo3w7v9VmKPewxKADuZs9en&#10;Sl1jRrzQGfT5o9rx5AyOvvWbqwcuRPU7sNgpwk51Y6IztVvSpEEbd8vWpYbU+Gl1e7zkazCu3B7x&#10;yd652QAruMoJzXSSW8UHwghkW5G+41+TcmOoSFMc+28/nV2SVjGVerUqufkR2Nx4WZN91FduSvPl&#10;uoGfxFdH8K/h7P8AE7x5YeF/DOnTu086rtY7icn2FcNpCtPMLZWyTwuATmv1I/4I5fs0+Cvhf4O1&#10;b9sj42aYh0/QYidFt7lMC7vMZQc9QpwxH0Heve4ZyaGPxzq1v4VP3pefaPzf4XO2rmlLC4J4iolp&#10;ZJJbyey+b/A958f694a/4JufsUWXwE0WVLXxLr2nLqHjGdGxJFGR+7t8jkHk5Hqzf3RX5FfEHxPr&#10;3xs+KMtzbIXa8u8QQoPugngV7d/wUT/ak1r4w/ES/hbVzcNdXLTXrLKWAYn5Ywe4UYHvgnvXmfgL&#10;T4fhd8OZvidqMYXVdT3W+gxsfmHGGmx6DoD6128SZvLG4lpvRfd6f10NckwHtG69R3k3dvu3+nRe&#10;SMz4x+O9M8LaTB8F/DqZt9PG7U54WH7+6I5ye4XoK8li1O50y6TUdNkmt5VclZFf/wCtW9p+kSaj&#10;rU13qZkcj95MzncWJ71m+J7S3En7gsqxkhY9gGPyr46M4Oq+7OnM446tS9vLRJu3kTXXxG8Q3cqX&#10;T6rOJEjKqUAXr16V9L/snwWV58DJTdwMJ7jWF8qUuOoJ5Gep5r5LY221dqvn+LJFfTP7ON54iuPh&#10;HZf8I5piO0WsMGDybQBjrnucnp19KddJUmc2V4itXxa55Xtb8zye/tZ9O+PFzBdEOTrUpGWBJBkP&#10;XHevtj4NxTj4d6jDpykrsUnP0r4XvZ3HxquLifljrLlsHv5hzivuL4G3c83gq/t+NssC7FB6EKe/&#10;rToxvGN/I97Kpp1azS6y/Q8i/a98eX/hh7Gzsp2IuZH81lOCcBeM/jVL9nm/sdc+HurajNADMLoR&#10;q3UqCozz7/0rB/bIMxGkJK27bPOA27JP3azPgX8QPDXgLwldx6zf3CGScv8AZ4ogRJwAMnqMf1rl&#10;pRUZ79T16mYV5V505v3EtjN+KVudC8VJblzseAum9vUkH6dK82aSA6vNM4BBclFPc11fxp8YaT4v&#10;1yDUtKeQxLb7N0owWIY84rh/NEZPzAjsSa0wr9lV9o1c8DN8RGs/Zp2S2N2z1doImuLe5KckOA2O&#10;lVvEmqm+0dmWXzS0incxyRj/APXWPcO0zARSkAnlR0piGaDdDbKW80bWBWvYrYmFWm3GKXd9T5x1&#10;KqTpttrbf9DV1jTzf6Lb63bRBBFEqSDPUDjP1zmsU5NdDq3/ABK/CkenXLZlkIcR/wByucMmTXn+&#10;2VduSVkbY6gsJUjFvVpN+TfQcDt6VLbyhZB60trbm4cKO/tV9vDd7axi5eLKDqVOcfWplNctmZ0a&#10;VRtNHql1aS3PwX8CSwXz3KNrV159oOsTeYgGPYgfpU3iEeErjxrcKlnczwNqh+zxzg7w+/lPp0q5&#10;O6WvwZ+GgFgbSc6vdeXelRtuEM45P+6eOaq+KdVu7b4gTQeIZYLe4lvSkjxKNpXdxKMd+e3pXhVG&#10;3U0PtsCqape8ecfFy3tI/Fl1JZ7v3jlnRgfkbPK8+lccEY8Cuv8AijfyXnim5jkkVhE+xWA6jrn8&#10;c1gW0CMMBefXFezQk401c+PzChGtjWola3e4tZBLCSGHQjtUgneRj5uST1zV77KX6rkfSlOjSeV5&#10;+MKTgc03Ui2EcFXgtNiiqljgVpafBcMNsAbng4PWoLnTnspVWRlYMMgoc1q+G7O/1fUYtM0yAyTT&#10;PtRF/wA8VnUnyxujswGH5q1nuQy2cpkAkzuzXovg61XQdJilgsbaRJU/fyyNhwT7d66jRv2YrO/8&#10;PSvc66w1IJuj2ACIHHQ5GSPfiuE8Q6jqfgS8k8P31gGkRNpEwPHuPWvN9uq0uVM+yp4COBi6lVbn&#10;LeMpJLjWriZ4kjJflUbIHHrXPPGd+Md69a+HvgnRfHOgS3Wr2BBjuCEmDYLcZxkdRzXEeOvBN34M&#10;1prKfDxP89vIO656H3Heu+k+VanzWZYScn7RLRmJApiT5h16V2ng3xFf2sQuY7VT5CBXkROSvbNc&#10;hEvB3pn0JrvPA/iHwdDo407WH+yzqCGk2ErIOx47/WpxCUlZGuVNUaqlLRDPFfxFuUZH0q9JZsmR&#10;Wjxt9OOma4LWL+71C7e7uJNzuckgYzXS+K4NAuNTxo988xkcZ2r8oH17ml8c+DrHRobaWwuGlDR4&#10;l3DkNU0eWnuVmTxGNbaeiOL2Mx5qxaWRkfB49akESI2MfStHSFsQy/aEkY7xuA4GK6J1Go6HjYXB&#10;KVVKQLo27S5JhpRKjhbgORtPHHoaxpQVfae1eqTzeEbHwpNY211OVePcisOrH+E/zrzC9gKzn61n&#10;RqObszszTArCpOK3FgQsM55qzbbS4DMAM9TUA+QdKfblmf8AGtJM5qL5WjsvDOnprwFhNd+TbqcK&#10;ynGSe3vVHxx4eg0OcwQXAdlPzENn/P8A9er/AIH1i70KQvJp++J1H31P5im+PfE41e+V0skKJCUJ&#10;KY3E964IyftbH1tahH+zuZrU422tftM212wPpXUWHgfURaC/+yMkWQPMkGBz9ao+D9Ps73WY7e/Z&#10;VjIYkscAYHetFDJdajNaW9wWh6xhWJU1tWlJ6I8rLqNKEuaS1O50LRrOwtNzT4k8oByj4DHGK8/1&#10;jR4o7+VZnMn7w4bPXnrVyO+v7O7i025kdDvGRuzVzxB4Y1GFDexyF0KgncecmuSEZRd0fTYurQxV&#10;FRfQ5S7sBEN0XK989qrbdvatFmYNtZM7htINIuj3B4dlHOOTXbCpbc+ZrUEpaGcFO7OaljDKeGxn&#10;tWmvh0nBa8TJH908Un9jxqwEl8mPZcnFX7RIzjTSKHnSqNol46kU5YJpAABkH2q+NItnkjjN0ACw&#10;DEjtmuin8E6PbQRsNVJO3uwGaylXUTpp0HPqcZ9kd0L5wB3NHkPEN2eK6mTw3oqHM2oF24+Xf+lZ&#10;2v2Wk2cC/YnbJPPOR9OalVVIUqKpvc6LQ3X+xbMAf8sh7Z5NbEMUc9q8M+CjKQ2fpXM+FdTt761S&#10;wCsskEOPYj1/WulsyNnGcnng8ilPVaH0WBmp0kjo/gXrcmi6wukXMgGZfs7hj94HlD/nsa+j/wBh&#10;/wCK0/7NX7TMvi+18QWenXWgSL4u8LPqW1YJ76yDO1oWYgL50DXEIGeXaMelfKmloLLxFFNbf6y4&#10;4XHHzryteq/EjS4fE3hLSfGiwGaO1eMXsJcrujONy5B45z+dc+JpQr4dpuzWvmuzPqMvq1FQslpZ&#10;xfZxejT8mj0T/grX4P8ACnh/9uHxV458G6ireGPiElt4z8Ly20YEZs9ThW58tccfupnmgOOjQMMD&#10;GB89WGqWtu2NOgfJ+9cSHk/T1r6v+P8A8AtV+Ov7H9z8Z/hTZ3eraf8ABu+gt5FeQyy2vhfVN1xa&#10;FiRllt7pp4XbpumJ6CvjvSbbULifbLkjOEjU9OetfMzp053etvM+vyjMatOhToxknKCUW+uiVr9m&#10;42fzPR/Bt4Jplt3JSNXySeqj+I/72OPxr0Wx8c2c9j/Yx+W3ut6x7eANpwMe4xXjF3qx8PWAghnB&#10;uJB8x6YFaVjrCroGnzrIwkjYn8iSTXiYnLlW96XyPscNxFVhVVOL+HU9Zg16SCFomyrKw3Edveup&#10;8F+KvKnWS6GecByeorzPTdSTXLKKW2YGdFw6k/ex2re8NX8sMwVMqyn5lPFeNWwkUnFrU+ulj3jK&#10;Ckne59Q+APHUShMSt2xgj5a9HtPGrXFtiHCLgFix9q+avBXiCaHZiP8AEnOK9I0PxLJdSKsj5IGN&#10;gOMD3r52thVGofE5lhW5ttHo11eyag6rCVAL7hxgn3rR0fxBHZv9jDERtIIwf9raTmuKbxKllaAC&#10;T94wweOn/wBaobbVIhpjThjvN1uBHTOOtXCi3E+YxM1flXQ9cstfUMYN2Mc/MeprD8YRw3luxdjj&#10;b1GOaxfD3iJNSgWGSQRyjnPTd71fvb1jbfv4AwPfPBqVHldmLDTlCopRZ5L4+0WN9yRoCcHHGCPa&#10;vH/GehyljiDHOQoH3cdz34r6K8V2ZuYspHg46n6V5r4k8KjLTSKAmOST2/wrvwlbkdj9Cy3NZSoq&#10;MnoeD6poBig+1SIDvYiMEZLc4/GvPPGtitzqHnpGVEm7Ax6MQB+QFeyfECCee7VIIwI4G+VV9fw/&#10;KvPPG2lXDavsuVIYBctjGM8/1r7DLqzi07nlZ04Y+m15nMRRiHbG/Aj24H8/1NdB4f2W8MsrgZOR&#10;yccVn32nLPNDcWQASMbZcHuRk/rV99tvZSlc8RkEYrXHPmil3Pp+DKqhGfZHQ+D8xwWqscfL6e5N&#10;eyeEvEUvh7ULPWbRdrwFXbDYDr/d69OteO+HQuLcbcYVeg9q9HSUvYoSwJCjk9AOv+NfKY2Ck2mf&#10;0FkCVTAuL2svyMn9qrQdM0X4iR/Ffw7Ep0jxSyR6yq8iO7yCzH/fHzn/AGjIO1Hw71n4gfs8eMvh&#10;p4p+E2swWmuaf4nvfEGn+Z924jTy4lgYHhg3kyIQeGDkGtEQD4heHLr4UaleJEurXESW9xKuVgk3&#10;ja/HYM2cjtu9axfit4V8TeH7Pwz4H1RZLXXfCegW0l6khw6F3acrn6ydu6V9VlGLlmOUrLpv343t&#10;6JOx/NnHfDNPhziKri4q9OaTt3u7NP8AU9J/4K1fCT4R+IPjt4Z8afs6ppFjYfEjwBpetyaXYah5&#10;klldz7jLBOoXCSLtUHOPMAEh+ZzXinh7/glt8WvGmlx63pHi/T0NxDHNLDLbOsiB13AEDg/1rsvg&#10;F4+g+InjaSy+I9zd28134SjsNOuLLXI7BUW2SKRFaSaORcssQCrgAyFRkZOcPxj+3J8avgD4w1H4&#10;ZeKvDSadqeltFbXMaTPh1RQUkVgRvRkYOrjhlcEcEVhN8Vyw6WXyTmvjTW3bfofmtWjwtgOWnmSc&#10;o2ThJt699nuuvfcTSv8AgjT8ZtQRmv8Ax5p1tJv+WNYSxI7NkkdfSt9f+CKXxBTSo764+MelqxOH&#10;gaxcMM9+Cc1i2/8AwVt8Xx6Qtnf+HLeeSFz5UjSygrn02uPTvmm3X/BYnxobY20fg+A4I8tWuJsd&#10;MdpAfzrja8ROa0ml/wCAnJKrwE1eKTXzPA/2v/2NtV/Zh8VnSG8X2mtWxQFb21jKqWx8yHJPzKcg&#10;iuE8IX8lzokUBlyUyhH06fpivSP2s/23/Ff7UekWeka9oNlapZzl4mtI2DYIxtJZ2yO9eM+B9Ue1&#10;1Q2BY7ZTkZPQj/61fo+SvMPqcfrnx9T8vzmWXRx8vqfwGx4xuvsumC9W3R3jkAZZVOCD9MVxukFJ&#10;9Zhe5xtaYFwRxjPNd544txcaNOypx5e4cdwelef2KH7UoXOSeMV7SV9DwqkW6yPqH9lr4a6LrWjN&#10;8V/FKRXLTXMoWK7gWRRGDtwN33TnuPaug+MvjH4YaTrp0q18JRXV6oH2loiY1XgEKxHVsY46gEVf&#10;+Emi31p+znpejaTqNva3NzbLMZLo5VQ7784HqDXnXxZ0rwz4S1aC5n8Um+m1C6ke4dIsiJmxjCjJ&#10;I7flTnGNj7zCSp0cLHToek/Dr4leEvEGiS+DLPR0s28tg9oPu7Wzkg9+vNfLfxC8Dale/FrWvD2i&#10;2/mFb6V4gSFxGW3L19iK7Twx4j2eNI7vRtUVLCJ0kad/lbAIyD1646HnHpWR4w8d6dpvxWuvFbKr&#10;LeRIXwv3Rjacf98iokpcmh4uZ1MPiJLn0LeheANO+GnhS48TeJPKmuzEdkXUJx0HvmvKrzW7yUXE&#10;EUxSK5kDyRA8HBJH866T4k/EaXxfItnp8j/Z0+ZtwI3GuTEKbM+bhh2FTQpNu8j5vMcZTSUKOyOr&#10;+DfiBNH8VLBcbTFcxmN1boa0/HHgrS/Detf2sHd7K4k+eKPGQSQcDJ6da4Syd7SVLuFsMjgjn0ro&#10;bzxdf+KRb6Y8J2qwLgNnOOtKpCVOV0aYPEU6tPkkrs6yx1rw/Z6YIdYiD20ilWglX5nz6+hHbHTi&#10;ulsbTT4tKVHQrHDEEBduVXHf3riHsbu+gi1e70cy20O5QFQ4BIAB464/pXS3utWq+GPtV0CI2RfM&#10;Xdyykj+lXCabPajSnCnsVdSh+Bmi+XHbJe6rMG5aa4x+HycdfUVn/EPwXBZ+H01W0gSNVlyIQP8A&#10;Vox4GepxkDmp7rVf7Uu45fA/g61tLadXjSZowWIGASTjIHvxnms/4heJdZSxGjaisW4MriWLjkH0&#10;/CtHWjY4alNXUpHbasklloFvYLII2MCKY956gDP61P4Y26ariB3EZZUkdRkKDkHI9Otcg3iLXNXt&#10;4p76FpLiaNVTamB0GB7V0nhHS9U061ukuyTI0Tb4+CD6HP50otyep71CdqKUSbxlatYaatjZTRol&#10;tIInaPOR8oxjJzj61578QNRN1oIhkm3TW8y+ZgdRjg/liu0+I9hPZQ3l9FB5Z+0puj35OQi4AHpX&#10;k+v62LuUrbnh0w+R1pta3PIzWu/Z8tzFZyeKaWYMMHv0rs/APwxuPGFo90moQwNv2xpKmd/v9Krf&#10;EDwBJ4Okj3XyTlyQzIuACO1EcRDm5T5upluI9l7V7HLH5eh5HQZoJGMqfzoKlcBX69cikC4zhs56&#10;8V1XitTy3zXsztvgVq8el+MFDkDzoWUPn7pHP9K9jvJpmknM12qeciM4C/fG45GfwH5189eHrjUb&#10;GUR6WGWeb5VdRlvoK7fS/EXjLRfENpYeKriaWET7AJBwewOeMj+dck5w5rM+zyTF1MPDltoe5+K4&#10;PC2mXUNtbWLRRNbK7yli5JJGOT/s/wA61tZt7bxn8KNR8JWih/Mt3WIjswXKn8DXA698RLPxPJFA&#10;mmyQxRwxxmTPUqMEfmM/jXd/De7t5dPukP3Q5YksMjIHJBPtRTUVsfYTxVOrh3FvoeA/BPQIfHXx&#10;f0i0vt00MO2S53n7qxr/ACBAr6t8YeP7HwPCsNxcxjZbsQJDjO0DFfLFn4guPhf8WtbuPDGoiJla&#10;SNZxjciswJVT2OeMjnjrVifxZr/xQ1nbqurzSI0mJ5pHLMeegz1JrTnlc8fKcVSw7lHrc+nfh58W&#10;rbxxZ/aY7qCIhyPLWQc9fy6VzfjX4wap4P8AFKWk1ms0DSE+VCnzEZ9zVD4e+B/DPhOBL3StMfzi&#10;gJ82ViSfWsH46QarqFguoW1nHBNAd29XIyPyFaxfU+iq4rlp8zO4+Jk+lfFD4W31jdNGkc9uXhDn&#10;5llUZX8civkuLw9q+mQ2+v8A2XzrUMGJRsgYPQ16doHx8udN0FdI1bS4rlYlKgpKUY/oa89k8Xzh&#10;L+1sV2WV9MzLAwGIwxJwPzxWVRTqRaR8tjsThatZS6nRa94p8PS6APs0BdhGBBGJSSoPUkZ6/WuJ&#10;tfCmu6+txe2Nk0dvCCzyzHAA9M9zWtN9nXRgxuYiueMHr7Y69ao654p12Hw6NGt7147UnDRocbvx&#10;rCnQm1e5wZjWgorUo/Du90e18Z6dLr4zbC8j8xi2FUbup9RXX+KLDSNOu5wZUeIsQSr/AClQeSPw&#10;rjPA/gjWPHetLpOkKgYjczyNhVFafxK+HPiv4fuker3PnQyDak0bEjp0OelQ5xUrHn0frEMLKdvd&#10;7nL6pfRXl81xb2ywq/LRoflB749B7VLYuoXDEEZxis9SGb5qv6faSTqSAcDuK7YxfKeVSnzVHcbf&#10;osM++E/K3IwaLdSzhiKW9gEcyoG6jnNdR4mt9D0aBdN8NoXcIPtVxndz6Z7VlUnypxZ14ejz1OZF&#10;6a/aLwk8UUReZI1AfcTtB71xLRPkkKfyre0+bWbbTJtWtZsg/u5d654PfmrnhHXtKzJaaska5ixH&#10;+7GGPoeKiCSkmdteKqxsziLhdrZOTTElKnINdBdeFtY1iaTUNO0t3gluGCNGPl5Y/lWpJ8CfHkWm&#10;tqcumKkYTcN0oyacq9P4WeW8vxUpOUI6IyoPiDqsGlDTlfI2bdxPOKwJp2kkMjdScmlurWS2maGV&#10;SrocMD2Oada2t1qNylvbwtJI+FVEXJP5VUYwiudHLVq16suSRpeH762VZLW7i3qykqN2Oa7n4e2d&#10;xb/aoLKeLd9lQIJFGf3jDJGR1964288DeJtEtP7Q1TSpIIhjmQgHk+mc11fg7Y+m3GrmX9/LF5aR&#10;Rp90ZBz9eKp14yR6OEoVFozb0TSLzU5b7U7lLdxBeoE3KvyYDsw6d8c4qtb6bqmv64kCANClpv8A&#10;ssTnKlmCKGPrkj8qytOv7/RLWY3GoTRI9yWeNWPzDGAev4Ve0XXXt7yS/wBM1BxMyqwyVCgJlsH2&#10;zWd1J3PajFRgyQz6Db+MbrTtaeeK3MgKx7ifnJAzg9eM1xHjewsI/EdwNKiKRE52Z6Hv+uauvrV5&#10;q2vJdXm12e8EjlR1wR6VDd313BfXE8qMskkrMSyc9fQ9qqc4W3POqUZ1b6HPTHy12A10fw41jSbe&#10;WfT9QWON5k/c3LcFG9M9ga57VEZpWkCEBmJAAqmkpjbINRKPtYnlKvLCYlOx3XjS3ttN0WVi5kkl&#10;OAQcjGev+fWuDRypx69q6Sw1Oz1XT00nUXMEQTHmE8Z6/wA65qZESdljfKhiFbHUU6MXFOJecVfb&#10;zhWi9GvmWIbRmAfaRnpUqRbT0/Wp7KGO5RMy4Ld/StZPDluRuW8JHc7elW6lOG4qWFfKmjEMRYfL&#10;3pBAxHTP0rprXwOl6f3WoAZxnKj/ABrb0f4JavqTq1rqCMqDLfL0HT1rOWLw8HqzrjlmKqK8Y3+Z&#10;j+D9BdgrtHyxyfavQNF0yQBflJIHr1961fC/wG8WkRxW8KnkKWYgDP1z6V3Om/AXxRCQv2mIFRyM&#10;HitI43DLeSOWplWNb+A5jTdPeHDPH9Px5rdtrWYoGXrjDcnoPr/nmultvgd4qSMNuhGerbSMVe07&#10;4V+IoYxEUgJ3YD7jk8cCt4Y3C/zHFUynHyWkGY1hbStiQfc7VdSKVDkLwPTvWzb+AfEIJjFmu8Zy&#10;M8dcVO/w/wDFCfvH09dv8RWQYFbLF0XszklluKjvGxh7WxkZz0GTVS8bKlXYrnjI61uX/hTXLC3k&#10;vLixAjU5ZvMGAPzrl9XkYHagJx0HrXTGcZxujL6vOE0pI17Pwao0watcamV+Unyiv3s9Oa8x+Mni&#10;bSLXS7rRvKeSUoVbAyAccf0r0a/1S7j0SKwiuMNInBY9MZGK8Q+KVrc6bLcLqOTuydzfxVxct56n&#10;0kp+zwyjBHksrIrkDjnpW74HubV742d1E7BxlSgzgjnn26Vzs24yE5711fg/wpe3GkHxBZeIRZyB&#10;yiopYMfxFcWJ5YT0NsvnU9tdHVwa1cRQG2kt7aGFnOEXPzH8TXP+KfD8WpSmTSipwu4AZJPHTJ4r&#10;nJ9SvrG9eOa5csshDEk8n15rq/Cnia41+9SwuI1WEJiNI1xj3JrL2icLM+ieMpY791JajfCF9Nov&#10;h54L0JGjzllEicuOARXN+M79dU1R5YYFjQABFUYAH0rqb6JItZ+zXTOfLOI1bOMe1ZWrTabc3bAW&#10;6kBuMjqainTcncyxtBRoKmmcaIH3YUV1Hg/XLnR7OSCNM+YwK4XJJrofAcfhvVHbSr6xVVRc71AG&#10;761PaWFnJ46FhpFtHbxQKxC7cgjGTnPtSrTS0OHL8unCpzpnHeItVu9Zu/PuQBtGFULjArqfgv4U&#10;t9U1ZtdvYWMVmQIV28PIR6+w5/EVT+JVtaxXyMrwmbGHEH3f/wBdX/Bfji+07TYLC0toyI2wVU7d&#10;3vmojqrHZTpwp45Oodz8UdT0bSvBssTybJLiPYoU8ucdPz/SvKraeKz00RG7DeeSZIUGcj69q2vF&#10;9te+KfEDSXV1strZAMk9M9h7msO30++0PXIzLaOVjkDqj8EqeQfyqYxcdTvxteeJrq0dB9hcXXhm&#10;+t9cRECOf9QGI3J3Br0fxd8Ovh/rvhUePRDOm+1Eri3m5PGccggfWuA8V3gv44baz0thls7wh+Y+&#10;grXsPF2rXHgGTw/I4WGBcMoQAhVPOfWu6hUV3F7Hnzp003GaMHw78Pv7YhfUJ5/KtwTtBOTj61ln&#10;wrqr6i1jptnLcnd+7MCFtwzweK1tF1iKzt5ImaaRAT5aK2EOeORXQQeMovB/htr2HY2pXseLZUAC&#10;wx5xnj/Oa5pPXQTwWFdLmvY5rxH8PvGWhaYdc1XSHjgGN5JGVHqR2rnYNahN1HJKnCsMip/EvjXx&#10;Rq1o1lqOt3EsJOTG7kg1zsLFpc5rrpOTVz5XG41U6/JDY29fuY7m8MsbgggcDtWW7k8E1K0ikEsP&#10;pVWeTJ+X8K2VNfEcFetoL5bSE4GeKfqemNp8qRhs7olc8dNwB/rWz4LTRnnf+1ogw2/ICeM1vWXh&#10;7w3ruoNceI9fFnbY2hwuTgLwP0xWLqtSN4Zd7ehz3PP1JHWpEcAhsZqbVLa2ivpEsnZoQ5EbMMEj&#10;tTrPTZbiVIo0JZyAqjqTXQqi5Ls82FCp7XkRVZsnINSQk9feui8SfDPXvDNjFqGp2yhJRkFGzt+t&#10;YKxFGxjoK5/aRktDqeFrUZrnRPA2ORV/T7O51KdLW0iaSR+FVRyapRRE4wK6HwVcXum6xHdWNuZJ&#10;FHAC5OO9c9RpHt4GlOpJRI9X8B6/YJGJ7VS0pwqpICc+lZ+lLFp98q3peNVfEm0ciu38V+K7q5kD&#10;XEbMVGQMYCGuJ1CGV3N4WB8xido6ihOLVrnZi8IsPU5o7j9VvLaS6drSV3Qnhn4JqjI7SMATTZ0l&#10;RBKVIUnAOe9RRzBW5NUoW2PLqYhzlaR6v8JL3SPAfhqbxHesRf3Y2wJkf6vt9Mnn8BXP674wm1LX&#10;59Qa1EjTtxGD36fWqE3iEeJtahiVxFHMyLjsvQfpWtYeFrm28RNJZugEZLWrO4bOO5xUTbUdD6DC&#10;4jmoxpU3Y2PBnxWm8BWotbnwb5TycPeHcH6+jDn6ZFej3HiSz1bwOusaZexyo0BLy5x83fI7f/Wr&#10;yvxfr+vahaHTpGt3VIh55jAzn+lJoniAeGPhpd2N1IwkvpybdM/w7QM47VeGqyvY7XiqmEvGTujt&#10;fgfp+iiO61QXA+1zysDMR/CO2Md6vavFeWfjaKTXCIrNYOJgflbJwBnsa8S0Txxrnh278zTL0qN2&#10;WQ8g12el6zrPjm0nudRvULsnyRkenp6Vbn79zqy3NqLTjFWZ7VJ4k0KaACznXy1AJO70HWmJbQxa&#10;fLqsM8RaQbgN3Qehr5+t/E+o6PI9uVZSMqUzjFb3hz4rJaW4tNXsy8ZOCUY5A7CsZSU9EetHNaDl&#10;aSPQpNJh1LQnuLmVdqQMzqTjmuF8GfB3SLzw1e/EDxa7pZQrJJBAGwGRc8kjnrwBWrrHjnRfFFvF&#10;ZaIWQKuTHuwSB9axfiD8Uw/w4bwPbuoAkRAEGDsU5wfxFVG73PNzepgqlF1W9jhG8RakHnj0aMRR&#10;hmdY1XOxfTJo8A+EpPHniy30Se5aJJSzzSgZKqBkn/PrUnw6tItX1ptOkkVPtEJQMx6ZIz9a7/4Z&#10;fD/VfDHii7ZkWaMweVHcRHKnLAn8cCqjGzPj6NGpj5p30PMPE2jromr3GlxyF1t5mjDHHIB61Z8F&#10;aN/a+twWpQFA2+XPTaOv+H41rfFq0MPi2+XylQm7Y7QOmQpq/wDCzTvs1pc61KFGcRxsx6dz/Soq&#10;y5UzWhhF9fUeiPSvD8rQarbXu3AfMEMXAHzAqP514xo2jX3iTxKNPIIaSUmZiPugHLE123jnxc2m&#10;XulwQybPJuI5mCnnCkEVft/C8fhzxJq96QN097Itru/55lic/wCfSuRScVqfRVqMcZXjCD0judDZ&#10;LYaZaIYrxDDaxhDGp+77YrQ12bStd+DniK2vIAkSPb3GZAOCBIoYe+WFcjHc2AnGh6TGiSP805Vc&#10;ZA/rWnqerR6n8PvGWkrhvs+jwzYXsVuEH/s1TSvKWh1Zx7KGBs+h4I1x5Mwx2NSXuryXZDscHaBx&#10;VK5ZjJkHvSAjbk16fImj81eJqRk4p6D2mZj1pjEdzQpUnFdV8K/gv8R/jZ4otvB/w28KXmqX13Ks&#10;cUNrCWJYnAHAqK1ajhqbqVZKMVu3okVhsJjMxrqjh4Oc3skrs5VEklcLFGWYnA219l/sYf8ABNPT&#10;dT0Kx/ai/bX1a18KfCyxnWaWPU7hopdW2nP2dFQrI7MBjZGQ3PLJW/4Z+DX7LH/BM+aHxd+1TYWf&#10;xC+JsUYlsPhvaXKtaafJjKtfyqT04zCvzH+IgHFfO/7WP7anxv8A2xfHA8V/FTxCPslpH5GjaDYI&#10;IbDTLccLDbwr8sagADgZOMkk181HNsyzmty5auSit60lv/17i9/8T07XPsJcO5Tw/SU84lz1ntRi&#10;9u3PJbfL5X1t73+2d/wU68L63o118Af2F/AcXw/+H6wi1ubu2hSPUNXiXoJXQDy4upESfLzk5JJr&#10;4rke4uZXlnkZ3blmY5JNS2lvNeTLBBGWdjhVA612fhT4YTsn9seIHW3tV5DP/F7D1r2sBl2HwMZe&#10;zV5Sd5SespPu3/SXQ4K9fMM+qQglanDSMY6RivJfq9X3Of8ACngHW/FE3+jWzCJeWcjt7V3fhvwX&#10;f6dqS6Z4UuEln24uX2/u4QepZj1PtXT6Zot9qFolnb20mnaaF+WONcXFyMdSf4QfU811Ol6TbafA&#10;lvZ2kcESD5Yo/ug+vufc1x5rnOGwlJwjrI/SuDPDrF5lWUoxdusn+hU0XwhpmmI07M15qMhIlv5T&#10;yo9EH8I/nU8ul29nFiNRux97HJrT2gKFVcetU9R+5zxXwNXGYjFVbzk3c/pXLeGMryHBctKCcray&#10;6mLKBuIX8az9SkCKcHp6VfuJcFjmuf1u78iNnY/nXdh4OckfMZviYUKDZzXinUQEZQea5+01e7sS&#10;TEwGTnkA4q1r16tzMSrZGeTWWR6V9lhKMY0kmj+dc7x9SvmDnCW2xqx6reTSrdFwWAxhhnA/GpEu&#10;ElvBd3FrC7Yxhoxg1Tss+SAw5FWUUljj8q6G+VWRFG9RKUtepObbTpyGawjXn+EkZ/Wlm0jSJcGK&#10;F4yTziXI/WhF6cHntUyjJwQetY+2qJ7nqRwuGqL3oL7hDo1tCVayvpwc4O7oB68Vc1Brk2sKWerL&#10;uhUAnBUtUKBgvymgKFOWYdee5prETe5s8Fh1FqKav2ZajbxpZQm5j1FGU4GRMDnn0q6Na8eWKC5l&#10;hLDH3ioPH4VT02YrFM3mD5YyV5piXl06hBI556BjWcqt90jL6oo/DVkvmbEPxH8U2qB2sMqec+Wa&#10;0tO+MGtQD9zBIrDq8UhGDXNJeXSLu81gBxkng0+31G5gZmjbG8/MMda4qypT3idMKePhblrv5o0d&#10;E+NvivSfjtpvxGgvp1vtKtybWWQklDtYA8/71e0aL+3r8ZbOY3MvxKv5pWYszXR8zdn/AHs1846d&#10;qM7fEKa/kjR3S3wcjjt6V1E2rQ3oVZdOhAzliq8muXMMDgMRKLqUk7RS26HLlOIzWEasqdXXne63&#10;tZXPo/Rv+Ci/xKwItXTw/qC9xqWgwOWHuStdPpn7dXh3U12eIfgB8PL8MOXXQ0hY/imK+WIbjww3&#10;MmincR2fitHTI/CEsbC5WWIsxwqE4x2FfPV+HsmnqqVvRtfkz6SlmufQ0ckz60039qb9mXUSE8Qf&#10;sp6QCw+/pet3MH5YfArXtPjd+wzqM4ivvhJ4v0sMQC2n+IVkAHfAkU5r4/ttM8LEyPLqlxbj/lkr&#10;Pkn1PNRR21pPctb6f4nkVE+6zkYb8M1wS4XwEn7spx/7ef8AwTohnua8qvBP5n2m3jH/AIJ93Ujt&#10;Z/E3x9o7YyBNZwXAB9yoU0618Mfsd+K9J1Czs/2nb+1uGib7LLqekbElBUgZCZIOff8ACviW70HV&#10;WbKeKoZN3CB9wyfQUltpHjNGZYr22YR/xmfAb6ZohwrSi04Yma231/QJcQ5g24yo/dZn2L8If2f9&#10;E8eeEbG9sf2oPBFrc3FsWgsNRuZYHVVO0K7EYDH0rt4f2FvjjdRb/Dvi7wPrQHINj4shJYD2bFfn&#10;2l74wluWt9JL3Jilbd845Ofcj2qS58b/ABH0MqJbK9t2dsJ5crDJ9Bg+la1+GszdZulilr0cUVQ4&#10;npUY2nSdvR/o0fdmsfsS/thWoH2P4PXF+MHB02/gnz7ja+a4nxZ+zf8AtV+Fo9/iL9njxbDGAcsu&#10;izOPzVSK+VNO/aT+L/ha7W503xf4gsWjOcw6hMuD+fFdpov/AAUu/ai0JEFr8evFiAYwsmqSuB+D&#10;MaunkPE1F+5KnNfNHTDirKpN86afo1+rNn4teD/E17o0uieIfBep2U4GYjd2MiFHHQfMteOfDHxt&#10;P4H8XNZ6sdlpdk292jDG1snDe2DXtMf/AAVj/apC+Tc/Gi8uuOVv7eOXI9PmWvB/iz8RLj4r+MLz&#10;4harcwPe6lJuvjbxLGu/+8FUADNfSZVh81o3ji4RS8m3+Z5GZZvgJ4mGKwc/fj0vuu2yPWdS122t&#10;JXgebkfdJU4P41QbxLZSHaJ156fNS/DL4++FT8O18P8Ajj4VaLrt1pjeW91fmRZjEeFIZGHSrifF&#10;/wDZw1OEJe/AZIJDkGSy8QTp+jE12zWLoz/gtro00e7LMMNUhGaqpKSur/l8jOl1m0JI85d3PcVn&#10;6hqkEjkJKNvQkd60b3Vv2a9Qj85PDfiOxds48rVI5B/48tZGoad8JJn26b4v1qAsMhbi0jfB7Dgi&#10;tKeJ/mpyXy/yPPrYmNvcnF/Mg8LaektrqllJqQDJ+/toWOSwzyB6fSqU9ypUuRgbucD9ap6jpOjW&#10;OpQahYeMnkMVwpwbdkJUnn9Ks+MvCk+lao40zxJayW8iCSEtIV+UjjnHWnColNxb36WPI9rUpJxU&#10;fd9bkUjqcFTnA6VUkZdzAkYBznOBxisq8l1i2bBuIpOgAjkBzWVdeK5bOUwTqRJ/EB2NdCi5bHFU&#10;zCEX72h0xYyfdUDt9aYAwTPr3PrWfpGrtqEIcgknOAauPcxxRtNcHaAPvZqbO9jdVozhzdCS38Ma&#10;x4vuRoGiWE11eTf6qGCMsxP0quNT0rwr4a1XwZ4l8HXNz4kWcQwTm4Kpa4PzcKfmPbngVlQfFjxj&#10;4au5z4EvZLVpF8qS8iGHVW4I3DkZFZ4n1bS9WjuLm7ac3JzLK/JJPWvapVsNl9CNWl71VppqSTil&#10;5Xvr5nLPMcHOny0Obn1UnZctnouXrfz6FrRvCsNmPteooksz8fOMhR6Vzd4ln4d8YxuIQ0SzK7Rn&#10;oR3H5V217dxWVuZppNqqcsSa43xGsuvRya0tk0cMOFWbGN1cFNVJtylszws3w9Cjh4wppc0Xf5Le&#10;/r5nqfxe0LTdc0Oy8H+Bo1urKSBb+xnUZaGNx88Zx/davP7h/D/w6sfs1k6XF+y5Zv7p5/8ArV9b&#10;/wDBMj4ffDr4qfCTxT4luZ0m8T/D5BqH9lyyD/iYaVJlbhVU9WTIP4ivkv8AaV8B3Hgr4x6vpVra&#10;zRafNcm4095wcvC/zKc9+DXHk2NhOvVwcYu9K12+reu3pZnn5nV9hQhi9HVnsl9mJw+p6rqGtXbz&#10;TzNI7H5pCc0kNskI2gc+tSRRJGoCrj1pR7frX0KjY+TUJSlz1HeTGtknntSHGetK20AAHoPWkPBx&#10;VhLQTAxikxjjHftS/hTS3OQfwqJE3ugbqSTwKjklQHhx07Gny/LC3NZkszbuTSSuzjxOI9iXTKuO&#10;XFBmTu1UdzEcE/SgmRhyOKrkOX63J7Iku5llYbewquATTwG4BFKI+OatWSOOfNUldhGoZgB3Nesf&#10;BD4Y2fj7QtW0GW4BuZ7NrmxhVvm3wgsce5Td+VeV2yYkBz3r0n4K+KIPA/jjRPFW87LK/SS490J2&#10;uuO4KEiubEVOXY9jKsNGq3zHC+ItIbSr17dScKeCe9ZkbchSfwr1r9rj4d2/wz+LepaBZZaznf7X&#10;p83aSCX50Ye2GryNSfM/nWlKXPC5yY+EaOISibWkBAhMoyhIyPWtsO1hA265RlYZjXPT2/lWHaSR&#10;xQx4PfJFXdRVS63UL7o24Bz0IrlqJuR7FCUVTSLlnp0GuiS71LU0hC8Acc8Vz2qWwgnZIm3KCQG9&#10;a2Y1ikSJQu1CPmIPU1S1NYi5SJSBjqTkminO0rGuMw6nSuY+T6miptg9TRXVzHg+ykaIEsqEIpOB&#10;2rNvPNVyHB/GtiG5WOZm28FsgAVU1srcP5iDkjnjpWVOy1PUxsHKnozIYE8H8KEQhutW7Wwadtu0&#10;5qa40z7IgZmHJ6AVu6i2PGhg6klzMjt4crjHNOltn6irNhCwZQVzz6VvziNNMkij0kbvLP7zywMD&#10;1zXNKpaVj2KeD56FzjZWKkgn8KZuLcAflTroDzcD8aYDtYEDpXWl7tzwpyaqNMsQWEk3QHjr7VK2&#10;kyLGZF6CrmhajBbSrJLEGH8Qx1FaWseI9MawktrWxRd68EjofX61zuc+ax6tPDYZUOc5SQlHII5p&#10;hYnvTpm3OSKZXUtjxJv3mHSrem381pKHjb6iqmD6VLbbfMG/pnmlJJrUuhOUKiaNjUZbG5sTNG2J&#10;CeVzWTDkzDtzV+7gsorfzFmJJHyjNZgcI+4dR3rKmvdaR2Yqo3Ui5HVWl3DbWCxRR/Pnk561Tupm&#10;ncs7ZrM/te4fG6TkegqeG5DqDu5PqawdJxdz1qePp1YKCJHiUdhz60zyVPIpxkXuab5oBxVK5MvZ&#10;th5KgcH9KgmTBqZpht4Wo2w+V2/jVK5z1FCS0K7ZySaSpzA2MlaidAv/AOutFJM45QlHUjcMRwKY&#10;fu4BqUc8jmmMoHbrVp2Oacb6kXSilbrSVZzBXY/B6zsF1p9fu7CO5fTyskUM8YeInP8AEp+99K46&#10;u3+DUCfaru5eXG1AApbj6kVMnZHbl8FPFJNdz3rSbX4m/tBsunaJpL2GlW8IfWLqGEIG9IlAwPwH&#10;avcfgn/wS5/aD/a78E31h+zz4s8H2K2coh1SXxF4gWycDHEaLg5HBye5rwXQ/H/izTPBdxpmi+JZ&#10;rWFUaTbaPjL/AN4jueK4TRPil8Ql8J3EWn+I9TiupZncTW9y0ZUYyWJBFdmHWFcnGporX01/VHtY&#10;6OIp4e1C3O3o3r959G+Nf2Idc/4Jg/E2Ff2pPFfhPXHvLHzrLSPD+qfbllbdgGRtoVMEdDnPFWIf&#10;hh+2l/wUv1j+zvgR8PrefRbObyIN+q29lbQng/MZXXPGORmvka88c/GP4wwrY+IPE9zqiaZbnZLe&#10;zbjFGD0BPNWtY1zxt8KYbKLwj4z1S0+023mSeTdtHyeuNp6V3YTH5Rh6vLXg3G2ltHfzV1+Z5c8L&#10;nlfAe0jOPtFs2m4LXte594t/wa/f8FQvFdgJdU1P4Z2URAIWTx5Edme52IR+tQXX/Bq9/wAFCvDk&#10;otNd+JHwni3qGRh41znPsYgf0r4Rf9o/48SoY5Pi14gI4OP7XmP/ALNVa6/aG+N9yd158TtZmzj5&#10;pdRkY8dOSaKtfh+b93n/APAV/wDJs8ZYXi72qnUq0vVKX5W/U/QbS/8Ag1Z/bWv79LO++PnwigZu&#10;Tt8WF8D3xHWjr3/Bqn+0p4Yha41/9sH4NWwVd7B9elyB+KCvzdPx/wDjDFLmP4h6rkjki+fP86rX&#10;nxs+KmosyXXjbU5VPXzbx2B/M0/rGTxjaCl/4DH/AOSZn7DPuf361P5Rl/mfol4R/wCDYL41+O7d&#10;9Q0v9tf4OJbpIYzM+sy7CwOMAhDmugvv+DT/AOOWm2q3dx+3f8GAjYww1WbBycYHy81+YB+KPjiG&#10;MIviq/C5yEW7cKPwB4p8vxk+Jc8axyeLr9lX7oNyxx+tP22SPXln9y/+SJq4fNFUbVeFv8Dv+Z+n&#10;MH/Bqj8XMudT/b7+DNuIlLSf8TVzgDvS6f8A8GvXiNdiyf8ABSf4OQFz8m27c7uccfMK/MJfi18R&#10;RkDxPeHI7zMaRPiz8QdwB8TXR+khp/WMlT0py+5f5smlh82i03iop+VP/wC2P1g03/g1613THF2/&#10;/BUr4RQlW+f96x49OZRmtnxN/wAG2vgXxHbyWWqf8FQ/hLFcBlZnRlOOCCP9d0Oa/I7/AIWd4/nt&#10;iw8Q3Zbd1Mp6Ul9448aPFHLFrFyCyfP+/bn171m8Tw+58zpSuvKP+Z6X1bP1Funi1y2/593/APbj&#10;9IPiV/wbs/Ab4ceH7/W9T/4K0fC3FlA8mPIBDbQTglbgn8gevSvln9nL9nT4X/tE+KNN/Zj0z4l+&#10;HtAtj4huZNS+JHia6kt7CCPygE+UE/eEZ2jAyWAzXzu3inX7uB7bVL6R42GCryZFbfwwuH/tiTQ7&#10;e2NzbahCYZ7dXxkn7rD3U4INRRrYGrjoxhSck9Lab9NvvLwuBxaptSqqUnt7vLZ+l3c+xfG3/BKn&#10;4TfC39pHw/8AB/4G/tX6N8WpbtUk1a/0HTjHa2Hcr5m9g+ACT0wK9E/b9/au8P8Agr4WWX7M/wAO&#10;b9LfSvCsH2dY7Zsfarn+OVsdef5gdq674K/Dzw3+w5+yMvxK1yWMeL/GVmRpiM4321oRy/qC38vr&#10;X5xfGDxVeePviNeTW8rSrNckJg53nPJ5r63H1aWRZasFR+Ju7fn/AMDb7xUcJUxdeFOUueMNE7W5&#10;pdZJdlsvmX/gt4Fu/jD8QobbVbwQ2hk87ULyT7sMQ+8x/Cv0i1L9gL/gkd450rSb3x//AMFO2sbi&#10;DT4ohpmk6OpitTjlAWBJ57n61+evjjUU+CHw0h+Hel3Yh8Qa5ClxqsiH54YcfJD7E/eP1FeOy+IN&#10;X83D61KMf7Z4r5FYrCwp+zq0+Z3ve6/VM+izDEVaFKNDD1XTcd2knfy17H61Wf8AwTX/AOCGti7S&#10;X/8AwVO192cfM0GkQggenMRzSTf8E1/+DeiS5WTW/wDgpj41uR1Z47SFcj0wLY1+Sba3qK4b+1Ju&#10;mSdxqwNTlu4FuDO5YHDk9M9qFjMuhqsP+Mf/AJA8drMMUvZ1MXK3blifrA//AAT5/wCDa6xg8y4/&#10;bs+JE5ycCOGLLc/9etdF4O0L/g30+Dfhybwp4a+NXxI1WzjujKjShA5PQnPlDH/1q/IE3DPADJfO&#10;MHhQM/1r6F/Y5sdK1bRjDe2FtcZ1I5a5gV2UBV7kcDmuevj8JOLapWS8/wDgI7cDlc4VklXld22U&#10;V+R9et4f/wCDbWy8az6jcyfFmedT9p+2PqJEbSMc4AAHepvE/wAU/wDglh460p/hf+yXqHjzS9dm&#10;u1jt21MrPDfDaflIfJQe688V+cnjjwdc3HxX1a2j093tU1yWNxEMAL5hGPavS/2cfh1q/hL4kWXj&#10;TQYHW2V3iSfzfmSTsp/Adayw+Nw1VxXJp6/celQynGwrtxqTS167+e2ty1+21pMfh1tEsJcynz5i&#10;rMMZ+WMGvGjdW8umMIoBE3RtowSa9W/bR1K71ZtL1C/Y+Z9pnzkYwxKkg/pVX9nnwp4d8YeGdSu9&#10;X06C5FuoAEkfKHHXP5V5cKd6rt3f5nsS551Zwk1eyZ4tq6iMxoRkKD0+pqiTbzHY0Yz2xXoXxr0r&#10;T9D1C10rTbJI41Rmyo65NcGbeFXMqrg+lXGV43PExlCUa7V011EWCKL7q/gangMissqR52c4x0xU&#10;PHpSqxHAY/Sk3KxEOWD0F1L/AImDNPK53nrzWXJG0b7a0myBzVWfG/JWqptx0OLHU41Jc73H2cr2&#10;yiRWwetPOqXEz7HmdgOxY4qvIwEfHYUmnIs90sbyKoY/eboPeqaTTbMI1ZxlGCZ7j4p+2W3wA+G0&#10;02rJeWh1G6f7OnL2reecx/8AAgN341h+KdR0xfHEcOmWUl2Dqo+zLcfe++v7o/571ueNINHX4S/D&#10;ezsLOW3uPtEolndCFuVM3EgB9CSK5nxlbXGo/E829xMLWX+0maaSIcIAwJkHboM8eleXFRctfM+k&#10;hKooKxxnjZ5ZfE995qbW+1ONn9znp+HT8Kt+CvClx4ivBEp2xoMyOfT0HvVu88KXuseI7t43Z4hc&#10;tm5cYDDP3vx61bl1S38NSHTtEnJ2giSQjv3rpnU/d2iZYXCcuI9pW2NjUvDfhewgecqcqoGR7env&#10;XJ21jdaxfNa6bASSSViB/wAa1dW1zwZF4YRZZb6+1OeJvMYzlI7Zs8cY+b86wdB1CBLoTf2j5EiH&#10;KNiopwna7OvE4zCupyx0RZ8UeG7vQFt2u+POUkjP3WHUfyrrPgxDDpdtc+I1wZ0YxoCM4XAJ/PI/&#10;KuJ8W+IbjVNRDT3qzBRhWU8fX610/wAPta8K22j/AGTV5USVySrOxABzxnHarrQn7KyOfA4mhHHK&#10;V9j6M8F6tDew/aUkVo3PyY54xXAftLabpuqraag0TxNFOImcrwVNavwN1S0u9DW2ivEk8h2U+W+R&#10;n2/z6VU+N91Lquiz6BZaReXExlV4vJgZgOeuRn3rwKXNTxJ99iatPGYO61Kvg/7FZ6RFp2nFUjjX&#10;CID17n9a5f8AaBs4ZrKwuYovmWVlLdsEf/Wrb8DeFvHT6W0k/h+a1aNRtEw27hjoAen41g+PdaXV&#10;dGltLwgPA5bb7jtXtRqqT0PHxVKDwdpaGT4B8P8Ah7WNCmg1GwV5EJ+foR+NcVcxGO4eNQcBiBmt&#10;/wAGeJrXTJJYbibarjg+9N8/wfpsz3cpe8k3Eojfd/H1q4uSlqeHVVCVJcpV8NWE63C6ncWzeRCd&#10;29hhcjnrXQy6lHe+CrsXEgd2BKEnoAelctr3jLUtXQWrOI4F4SGMYAHYVTt9WvmtzYQSHZIcbQM5&#10;9qp07u5jHGxpwdNdSsV3y4FeoeGPhBbjw1BqeqmaK7uU3xJKu1QDyMHucV5vHDc2d2BLEUkVujry&#10;Pzr3eLRvEC6PpkzC/wBahkVDc2xIZV+XqD25x3qa13GyZ6GQUKE8U5VUYVn8MbW4/cX0aEAdFl+8&#10;f6VwXxO8GQeFtSjFrIWilByM52MDyufyr0PxL42s9PkGiWfhAWd1G371nwZBx0GOhrjfHsniLVPC&#10;kepX2Vs1vW8pGQbsnPJbuayw8ZqVz2eI4YOphbwWpwb4PAGPxrqfhV4dtNb8RI2oxb4IF8yRP72O&#10;gPtXKSfe68E113wy8W6X4WmubjUrZ5PMVRGseM988muuonyaHxOWOksZF1NkewXMPhrxPavY21sp&#10;+znb8gAK/T2qneaF4QstIfTr3T4nSXIYsAWJPQ+x9PSuO8N+NYJ/EDyafE0RuJP3cbMAD6D0rS8Z&#10;6hM7QTQb1aWYB4sfxexry3GSkfrKxGX4rBvlR5/qWmw6Nrs2myPlEkKqzHHBHGfzpNP8RHRJzJbR&#10;B5AcbnORj6VY+JUNzb62XmhKb4lKgjHbH8xXNoTICzMBg4r0acOeNz8xxdb2GIcImjdajcX1017M&#10;fmkbORxWlp+v35lEV5NJMkgCOkshxtrEhlVmA6Y4FdX4Z+HWq+I4Bc295bxAjIErnP6VnVcKe52Z&#10;fTxGLlamrsp6xaWWn3RskYkAZDZz15rNl1NgpRV4z681Z8S2F3oV62mX8itJEMKyHIK1lMVfnJ5F&#10;OnFT1ROKlKnNwe6JzfMSTluf9rpTRctu3Hr656VCAB0/GnoEUBn6E4PHSt/ZRRx+1mSfaGII7H3q&#10;Z9YujgGToMCoGhCKGIYZOMGo9oJHf1pOjBlKtUWxO15NIeZD+dRyzO/LtnHqakjEaIT5e4noSO1M&#10;mMe3AXBHqOaI0oocpzktTb8AnN/MwPSD/wBmFdhbEgn5cjtjg15/4e1v+xrl3eLckibWAOCOc13P&#10;h3VtM1iMxWdx+8VcmN/vf/XrNxSPWyyvFe6y69tdTWbyREiaFxLCQeQynNeueEPEmjXfwr1C289V&#10;F5ZGaBZCPvngqPcEV5fYO4JRsYJ4P411XwStopfFo8K3kCSQQTG5VJFBEkLdVx04bms3STmfY5Zi&#10;JxqOilfn/PyPr3/glx8cLTwH4/1z9mjxv4gX/hDPil4XvfBethlBEcd0kjWk/wBYriRn3c8OR3r4&#10;q8fjUfh14o1PwFfacLbUNK1GaxvYyvMcsTsjqT3IZSPwr3TXtD07wp4jsfFek20UEiTKYWDHiVTv&#10;QY9NyYP1A71B/wAFGvg3IdS8OftceGrb/in/AIn6cdQLAHMOoRu0F5G5/vmaMyEek6+tfPY+HsMx&#10;jGprFr8dPzv9/qfY4XKcXPKsRi8M/fXLzLraKk7+qipX/ux8j5wN5cTOJ5nZnJ+83NdxDpt1aeCb&#10;TUmtmA3BjIcYYN0HXiuAh+fCYJ+lerXkmfhh5Zj2+VFEMHqMYrmx9ociXVmuSU+dVJze0dPUr+Ht&#10;VubWfzoG2HjHvx+ldxo3izTrlt96ojdVAaTPSvM9DuQCWYegHua2rW7C+YQ/Krk4ryq+FhUlqfUY&#10;PHToYW8We1+EvE2nTEA3fA5ID/zrutF8b28WEtQTwPnB64714L4E1Fy20k4Y4+Y813fhzV5GjDNl&#10;Qe3r/jXg4rBQhUasT9brYylGT6nqkXiB5QrSybiTn6V1unm4PhM3wbK794Yv1524P5ZryG31YyMA&#10;8g9kIzivStK1V38CCPeAfI/XOetedXhyRjbueS8Ip1ZOXY0bHWHjnDx+ow2a6nS/GV15IjmYMQOp&#10;P8x3ry+w1Ufac9Mjoxzx3rc07WQjgM3OOoPvUTpKS1R5soypy0O31PXFngZliGSCD65xXCeNEluW&#10;MZGEPBAGAa111CORQC/H971rN1srJEFIO49CKzp04xldHdhMTOLs3oeY6r4fS51+O3nTO6VA2eOO&#10;M9K4/wCLvhm3stSja2i/5YsCev0/nXqd7Hb2mqpfyFiI2DbRzjrXHfEe5ttdkE9rDIMAgqwxmvUw&#10;1Wqq0bPQ9+lXhLDuLet9DyVNIKCSQI25sFsdzUGpWrCwYq3LMAfoTXWXVklvG4SFW3hRlgCRz1FY&#10;upWzi2ZUzy/PGO/WvVqVXJo+sydU4UZqOl0W9GMgFvk8AcDHOc137XDDTYwvdeAM9a8/0zg79hwH&#10;7+v9a7VnP2CNQAMryCvXvXh4z4z974VqqWEa9CKwku11e0msXYXS3UAt9gGWkadNo547Vu/tQ+Ff&#10;EfibSU/aj8MSz2kh1I6H4j0i6Qb7CKMCK2YrzgMkfPJwxUg4cVR8H+Er3xWt/qFo8Sw6VC2oXjyX&#10;Cxny4mAwhYHLEngYOea9D+Hvim18eW+u6B8Q1a4svGUMkl4JCNwlk+YOvAG4Ngg4GCq8ACsKGMll&#10;1eGJh0evo9z5njfJP9Y41MNHeEebz32+7U+YPFJvfAt5BqOmuon0uS1ubOeNAQrKsMgYc4GMDnnP&#10;Q17d/wAFS/DfhH9sf4G+E/8AgpN8MNMhjuNTsl0r4h2duFH2XUoVG92Cj7pJUqTj5Jo1HCHHlHxj&#10;8GXvh3xA/g+W5jubiyZrdpouVlMUYjyCOedo6cjvW3+w18VbD4feM/EH7K3xLtjeeCfidaGwSC6n&#10;2x2N6/yQzgnhSCxjY/3XBzwK+6wk6nslmNB6J6rvHr925/Mmb4GhXrzyXEJe+rQl/LNpW1eylZed&#10;0lopM+ODZxFQHgBHoOlDWNuFDCDDf1r0H9oD4I+MP2ffi1rfwm8V2U0U+kXjxo7x486Lqkn4rg+x&#10;yO1cXOspx5srZA+UlsGvuYTp1aanF3T1PwTFYLEYPEToVE1KLaa9DLexgYEGHGB/dxVWxxaeILcl&#10;1CiZfmz0BrUEFyxKiRwT0y361Ql8PXMj/uFBbPO7rWqnBI43QrN3sztNU1PTbDT5IL7UYXG04TeN&#10;xPpivOrEE3qBBn5uBV59A1CTC7Rnvhe9RSWF3os6XbrhkkBTPqOapTi9mROFVO7R33hbx94rSSw8&#10;I674rlstNtoyfMVwrKg6KSeSM9veu4b4gfAu2tli1jUE1GZMlt+ns49hkjFeK2WpXfiLXhfatKXJ&#10;49hxwB6CpvFA8uZRCByucCuuNK8LtmizWrSapo9G8W/Ef4T6jpNxpOhCS0SZcFo7DaAfoCMduleP&#10;6zta9bZeNMM8ysck12fgX4eSavoq+Jtcl8izkdltwBl5yuN2B2Uev4dem54J+Dvgrxv4hfRbzxRZ&#10;6IiwSzfbdXuWSJtgyI12qcu3QD171w1MTCGx0vB4rGw5jyq1hjYcuFb3NLPbsoA3DGOortviZ4L8&#10;F+CNQuPD9lqEeoTxMBHeWNzvhbgHIbv1x9a5e18J3eoW32pJFRCTtU9a2p4hTR4uIy6rTm0Uo1tt&#10;hEkjdDgL3rofh/pbCKbWntt6xuqDIP1P6VmP4UvLe/ismYSeaQImQ/eycfhXs0HhHw94Z8N2ukRS&#10;MrOu6RkGS7Y5NcWNxkYWR9Fw3w9iMdW5raIseEtX1PUvC0Oin7LBAyAEhNxdOh4HQ1nL4f09A8dn&#10;KsbW858pnw+Oe2frxVLRbaSz1eWz0a+8yAbjDlBlc+x6GrHhHTtVvdQu9OuIiUmkffMTkjdwOa4I&#10;VuV81z7qrl0pr2ajqiC2tr57GW28Ihp33ENczvlnIznH5H2rhP7B1jUfG/8AZOv+YZw+ZQy4yOuP&#10;QCuq1OLxF8MPFC6NY3YmWVAYzj+HP6fWotav9VvNUi1e5nUXKKVDov8ADnPfr1r0Yzpzp8yZ8rjM&#10;LL2/JJWsL4g8T634Y1VLG10RN0cYMRO5ufbFUX+Mnii3R7b7DbxM2BITGdzAduTXUXt7reh6SNSt&#10;PF9ncSSbMwwSK0illzyMZGOhzjn1rHN2fEF/Hd+JLGO8dSCAYwGf246/Q1CrzvdMqrhml7kipput&#10;+J/HCTxtYltp3+bjgdgOfw79q4bxPplxpOptbXEJRgOR2P0rutS+Jd7NZMlmiWcUefLhiQKqqOxF&#10;cFfapfancNdXtw8kjNyzHP4V10pTqLU+fzWVKCVndnefD3xO8fhtLdNJSaWJ9sbFsdBng/TFZ3xL&#10;8SWtxZR6dbab5RZB5pznDA5P41P8G4JfEjT+DlKqfmuopNmSGAVSPXGO1UfizILPVx4UMUe/TpWD&#10;zhcGTcFOT9MVMaC57iqY2Ty9QOKkI3EgA1oadoM+p2TXFpHuZck/OBx+NVJUXaRjoOKvafq1xZ2T&#10;WcEhXcCCwNdttD5uLXNc7P4KGwW5d9T00SJCTtlxjaSOme3/ANetr4o61YWmlRStYL9pSdBbjzM7&#10;FAzzz7VB8Abi11fStR8MxBDdrKLuJSfmkQKFZQO55z+BqL4k6fa+HNQsNU8QlJ7eS6SVdNjI3Swq&#10;QWY+gbkD6V5bjJ1T7WhOFPLG4o4/V/iHqt8u0osTYwWU0tn8VfHFgWFrr8q+Ym04x0/Lis/xheeG&#10;tT1y8vvC2ky2VjLOXtrWaTe0SnnbkdQDnHtVDT7aOSVZJm+QHLZ9K740+VbnzEsbXlUsmdd4C8KJ&#10;481w/wBoau0XmZeeWReWcn19/X3regu4fg34zZHBvLJkDDaeQwPWqHwv1m1i1SXTraxTy5EAViTw&#10;c9aPivBrD6ipu7PZboFCPGOGJH/665Odxqn0dGmo4P2i3PXdE/aY+Hs0Cm91A2jKvO+3dj/46prE&#10;8f8Axy8EeKLb7HFrTSKBxss3znseQOa8LvIGt1MkJLIRz/s/Wo7CO4u5ltbYEsx9K9KPLbU4Kub4&#10;upH2dy7rN2zapJNZSOYmYlDIfWqz3V07YbIH93FbOnaHFb6nbwXkrTlmBkjjXO0Z6n2FekeJtK0O&#10;+8NlLmWxIhhIZ47QCQt2KkVy1a/JK0R4fA1cRDnb2PN2uWvdDUpbPiFyZXL5/QD+eax7u6E9r5RG&#10;Cp4Ga3LC205br7FLfTCzm4BV9pJ/2uK6m8+CemWejReJb3Xg1q2dkCyBZABxgsVIHIrohK1P1Jnh&#10;K2Ilyx1sXfgeNCsNIk1azumiuBbkXDbclWBJ6d88dKj+LniK38R+Dpf9M8x451UI8RVt3c1S8OaP&#10;p8E0sWj300SMVaJxkEjbz16jPeqeqaemo6mLDWbl2U3CqpIYDngkkDrzXnQo3q6n0MoyhlfsbHm9&#10;xbywS4eMrn1rW0Vn+z/IB1PQ810XxN+GY8KSmbTNTN5bpgSl4yrRMe3oRXI2aXLyi3gDMzNhVXqS&#10;e1elzwgj4p4arSrWJ9UkM12u4YwgHFe5fD6OHR/BNtp1raWNwlxbqdz9Wc4yW9ua4Xxx+z74u8Ae&#10;DIfGXiO7hVpjHm0jBZow3TcegPtR8OPE+oXWnnw5GqtLEpNuW6464rzsQ/aVLo97Lv8AY6j9ot0V&#10;tZ1PR/DV7rehTImxrhWgjhXcFJB3Ae3Irh5Z1+0FogduflzW3o+geIPHmvzQWFk15cuHmkUNjPPJ&#10;/WqFv4U1q61//hH4dOkF35pQwPwVI65z0xW9L3qdjzsVOpUr3itDsfC18sPhizhaZlBn/hGf4u9d&#10;vc+Mr+Sz/sqbVdyRo24GMAt7e1YmieDT4Q0lbDX0WWZxuBiO5EyM5z361DeG4t4/tE9yzx5wq9if&#10;SuaeGlKabPscDNU8GoyW5574u0G4ttQe4JLLK25TkZNTeCvCmv3epRXmnxmEROG89+AOf1r1Hwr4&#10;KXX9KN/NOYbqWZpBL95Rn7q49vzrifHl/wCL/BesS6Pfyx/MN0csakq6nuM11zw9WNPyPmsVhKGH&#10;r+2exq/FjxBDNoi2BulllLL5hX271wmm69eWKiO1crg561SvtTvdTlMlxMzknOTWtoNrZ2UBvb6C&#10;GUkcRSAn+VZ06OmpxVcXOtW5oI0Lq1S40lL4XMkl1MdwjUfKBgE8/nUWnwrZ6R/aJlVxJuDxMvIA&#10;OOD+NZ9zrt0L1Li1hjjWJ8xoqcDHbHp61es9S06WyP8AaI/dysyrBCfnQ9c88YzWsacZP3dx+3qJ&#10;2keg/s/aHpV5c3fiS40sMICI4G252ueSfrjFL4l0uG71hkuEtTC0+WZ1+ZQeev49qwvhz40fwnI2&#10;iWlnJMt7KNgbruIA4HTNWdV06/jv5JfEmomIzh3jjjZdwPbPoK5akZ05an2uXVcHUwaTWpf+IvgH&#10;RLnwLOdEgDTWDiRJFXl1I+YH8OffFeKz2VwN8scDFUGWYLwBnHP5gV7doN5e3Vp/wi0OsWoSaLKy&#10;vICwB7EevPSs2T4BwXt+baPxNHDabBvZ+SX9gOK2pc17nh53kyxk1LDrU8gXzCoRpCF9BRItkLVX&#10;jlcz7yHQqNu3sQa9u1b9kF08OS63oXi8SyRDKwTQYEnHTcDx+VM+Hf7Ilv4u8JjX9Y8WG1nkUlYI&#10;4AwXHqc8118jtsfOy4czb2ns+TW299Dx/TJfLt+oJBzyavxavIg4I9qj8QaFd+F9fu/D12AZLWZo&#10;2bs2Dwfx61VDAnlelQ4Qe5hCdajH2b0a0+42IfEVwuSuwA8ZBrqPBXiXWGPnRyEcjoc8etcHHl3V&#10;FjBycDiu28JW0cUcQWCPO3nK96n6vRlvE2+v4mnGykep+H/HniC0GWuAeeQeldPpfxH1wqzGcgdM&#10;gY/I/wBK830dkXbJ5CsfQjvW3ZMxjAWJVDHkAnp7VosFhm/hRzSzPGWupnqFp8VdVKrE7AOy844L&#10;cCtLT/iDqkYCM5PzAru7f56V5vYqYh5jAsdoIG3nOfX1rWglcbSZHBXjAbpTeBw/SJh/bONT+I9H&#10;tPiTfIweVQSRz81X4/ic4j+UNk9wR/8Arrzm3luSdiSsR64zmro06/FuJNgzxhcgt9cUvqVNbFrN&#10;MTUdzq/EfiaLxFYDSIpTG0silmIwCBXN6povh7R83VxevMyjoT3rT8FeBfEOvSrejENog+eZ15Ye&#10;wqx4j+G2iTXDNJqF0vGFUSKRn8q0jH2eiZ2Rpzr0+eS1PLPEmt6pqk6z2EJCwnMe3j86w/Gc2jeJ&#10;NK+yaxBtcpg9iDXT69BLp7sksbIqMY1UryMf/WrzL4h6jexLJNFuJjG4ZU8ioqPm0RdBSpO80eZ+&#10;KtGttFvzbwXPmDPcciut8JeKVsvCaWVvpxkmZWVcLkAZIz+dcReXs2o37XNzjk9PSuv+H8HjzxHY&#10;SeEPB2lGdlcubpVUGFSORuPC5Pfr6Vy+wdV3Z1YWs4V24I5nxPMlzf7BYiKRCfOO7JLE9/T6V0Oh&#10;2I8P+ELjVZcrdXIEcGDyoNSeK/gz4/8ABlhJfa9pMcFurfNK15Fhj6D5uT7dab4V1KXU7ZJNQj81&#10;LUhY0ROFP941pDBuU1E0pz9lXcpbmn4fuD4j0wWV3JjULdWEMjjBZCOh9a5bV7K50u5e2v02Sqen&#10;t65ra1G+A1D7bZlopY2yp9faud8Ta1PrV+bt02kqBtFXicNLCtdjtrYpSpa7l3wZdXC6q7W0u0+S&#10;2ff0/WtbSNTmguZmvIEkbcqbk6kntmub8OXQs7l2fhvLO361qaVHcXUCKuRJLdKwY+mev515c11N&#10;sBWZraHpGm+KdVuBrqMnkpgRKcNgdS304rm7iWy03xAos2byo5xtL9eD3rrL66tdAF7rUsoaW4wq&#10;jPfHIrz+8Sa4lyvzluTt5pU029ScxqKD93c6LUvEitfNbtKTHLIol2cnGea6CPxzpv8AwnI1e6so&#10;7i1YqrpPGMKMAAnPpivN4kmikD9weOK6LTNO1DVLNrOOxkkkyZFKD+dbN2M8FjK9R2a2O3j+IVpq&#10;XxQsLuW2igtbQMkW1cgZQ/vMAdTx06VznxDs44b671KzkuWgvJzIss0BQMScnGeo96pWmkT2x+13&#10;00UDQ4wxk547cVd8XePr/wAY6PBo0hV1sz8mFxkY61PPLY7asoOk+ffoVNW1Sw0zwfZaVYRtFcXK&#10;B7rgYcepPX6Va0HwwuqeHZr6fTmnlIAgcSdh2xntWZaaBqvjLVVn8n7PCQF3v0AA6D1rttN+HfiL&#10;S/Dkmvabd5t4pSkaMxy2TtLccU3G+pjl+GrYhu60PKvFumS6XePazxbGXGVzmsOI4PNeg+NvA2rP&#10;bS61cXUcjgbpEzzj2rz6VPKlKtmumjflsz4/O8NUw2Mu1oTFsrgn9ahKFnwT9acHIAGO1EatuyV5&#10;raKex5MnztGhZKkfQjpWgJBBEtwJomJ4MZGSMj0IxWVEJgNyITjrxThdHoRzXPOk73PaoYlU6ajs&#10;FxEGfctW9DKpqELSOUCyqS46rz1qCFTO4VASWOABXU6Z4RtIvEcGksTIfspecMejYPA/SlJvk5TX&#10;DUubEKSN3xtfWWoaQEOsySpGAqoSDvPrXnM8IExC5I7V32oeFImIY3qiFRgDPQVzz6DDfRXGq27i&#10;KBG2wKwOZPU/59axinC7PYzCh7WUUibwr4LbV7N9QnuBHGv3U/iatmDT4tChGr2UeFB2n+8Ks6bZ&#10;IugwsiBD5Y5B6+tNtLRb4SQu+VUZZd1edOtOVSx9XgcpoYfBqVveaMPXNRS5cxW8rOrtufcMc1ta&#10;14d0oeG1mg0opOkf7yQSg8+hqtpnhBrm3uNXu9y28MgRMD77f4VsReFbrxZbSanpuoMlvyHjUFmY&#10;jrgd67qcJyV11PKnRu5OpueYapbywSbGHTtms13YGvU/H3wgbSPBMPjPToZ/JMoSbzh1z0Ycev8A&#10;OvNGtT5vI712xXJpI+KzLC1YVtCXSbDUNQmENnbvI5HARc11eieGfEGlXaTPGsbYIxvDdR0ODXTf&#10;DzTvDtj4TiiuGWzvpyWa7kUsHXsMDp2rSu/C9jCi3MPiywbc+M+YRz6kEdK8+riOaVkfZZLw7y4e&#10;NapLU5GXTdVxL5sSRBgcsT19hWLr2ja9HbJdXCSPEBwwyQvt7V7DZeH9OvbySyeO3eGMh45ln8xj&#10;7ccD+dZGvLqd7qcuneHT5UcUeMIMKcf3h0I+tRTrKMrHqZjkcq2Gcos8m8N6UdW1eO2mbCE7pW9F&#10;HJroYfFdv4eu7qeG0KnKpawOMBUGeT+n51jyXOreG9ba6iQRTrId6mMY68jHTFNu/tHim9mu4bYi&#10;aQ7iicj0rtvzanwcPaYWUoRWpqXHxIXUiY9S0W0ZW4LRKVYfQ1QS9E0YQbfqV5qrL4R1W3SSWW1Z&#10;RGMkkdRx09aXS70WbEPEGHoRQ7NaGlCviFU/eI3Z4b7wv9m1iyY4ljOCf1Fc5rN9NfTmaUYLc4Fd&#10;xosnh7xRpsWm6vqjW4iHyxqOW9s9BWJ448MeHdJUNpesb5f4oGOT+nT8auKS1WxtjlOVLRnM200t&#10;rIssMhVhyGU4Irv/AAb8VNesbXyowXWIZds8/WuT03w/pdzpsmo6nr8cGzO23Rd0jH6cVV0fWbrw&#10;/qH2yzAK4KskgyGU9jWnMr3POw2Jq4R3Rt+MNdk8U69NqBT5pmXAA6kDFdxc6AnhPwZFFcXKAJ+8&#10;kOeckjJx3FeZ3ettqd2b7yEiKKCFTOOCP8au3U76xatql5q++YcP5z8+wFc84uUj06GNim59Svqu&#10;q3Ot6s90xZizYjHcAdBXs+vrd3Nvp2pXckULS6bCxD9QdgDde+Qa8StbmytWEiyyGYEFGXgKfX1r&#10;0fX/ABndax4I0B1iSWV4popHbj5kfp+RFZVIXaPSybFQhUlKT1ZLdXGi6MXurd3eaQhS3UZPek8A&#10;aqusN400tQNr+CrxiCOMx7H6/Vfzri9WTUxF5kzqAeSiHNbHwNXzvG2oaX3vfDGpQqD6m2cj+VXT&#10;glsjnzzHyqUnbY82lYlyMd6fCpbKY7etS6dpGo6vqC6bpttJPNI+1I40JJJ6V9UfBz9mD4EfAXww&#10;fjD+2lr0zXCwCbQ/h7pcoF7qLEZQzsci3h6ZYjef4V71nj8xoZfTXNdye0Vq2/T9djzsg4azHPq8&#10;nTSjTj8U5aRivN9/JHEfsnfsLfED9otrjxlrN/a+F/BGk7X17xhrj+TZ2cefU/6xz2RcsxwAK9Q8&#10;f/tweAP2UtKu/g5+wBJPbnyXtdV+JV1B5eoagDwxt15+yxnkDB3kHk9q8Z/aP/bG+Jnx9WDwuske&#10;g+D9LdhoXhDR8xWVkh9Fz87kdXbLN3NeRAPI21QSSe1eLHKMTm1VVs0s4rWNJfCvOT+0/L4V5n01&#10;XiTAcO4aWCyBe9JWnWa96XlBfZX9bq5Z1nWtV8QanNrOtahNdXVxIZJp55CzOxOSST1Oau+GfCOr&#10;+JLhYrK2YIWAeUrwP8T7V0HgP4RajrcgvtcItrZBuYSHBx7+n869AsYrO0hGneE0SK2Q7H1J485H&#10;dYl7n3r6V+zo0/e0ijx8tyPF5lV9tXv7zv3bff8A4Jn+FPh/pvhpls47E3+ouu8W64O0Afec9FXv&#10;XUQaEXuPNmuIr+5QDZMif6Pbf9cwfvkf3j+HrVrSfDFjHZlI1kiDsCwJy8vqZG6k+3StmGBIIxFC&#10;oAA44r4/NuIGr0qP9ep/RnBvhrH2Ua2Ljyx6LqyKxthbw4JLMeWcnlj71YUkHOaZu2jAHegNnvXx&#10;1Sc6snKTP2/CYfD4KjGlRjyxXREjNxiqOpsqxknHSrbOFOaytYnUx7aqjFuZlmNZQw7ZjajPtyVx&#10;XHeM9QKx+Qp5Y810moXCtuQkgVwviS6S4viIzwtfVZbR5qqb6H4PxnmLhhJRi/i0MqXLZDGoGBBJ&#10;FWH59feoGG04UGvqYH4rWTvct2cc5iXA4HJxVsAbc/karWtyYGUMoxszzVwLhcJkeg9qyr6M9TB2&#10;5bLoTWzoxxLgEHjHerCRqTgEZzyaopIAwWVep6+hqwiNn5JRjuSa5We1h6qa2uXCsWM7wMHnmoZZ&#10;YguIfvdmpotlEeZJhjpjPSmB0d/JjHQZI9KRtWruMfeVvzLenKfIuGDZzF09qYm4j5+p+6SOtSWR&#10;CwS8EfIOTTjHG0Q+fHoR61nJmEU5QutxFkYDaep45qWIBgcLyO9Mi+bCzrz2NTJDHjCjkdTmud6n&#10;VQcra6mRoUEVx4rv5ScAcZ9K30MSjdk5747Vg+FC8mpX8yDKmbaT+JrbKmMbjIBnghu9ViFerbyX&#10;5HNlP+5uaW8pP8SZLrJ+QfTJpwvHZlJk7gAZ6VQkuF8zhjx+ppElLSJuOcuOD/WsVTR1fWuho6rf&#10;NJfSMzbgHOD6ADFVvtTh98cpP1PNVry7JnlmLAkuc+9VzciMZj5U9BjpWkaaS2JeJkpbmg1/KhDe&#10;ayle+4inL4n1RF2RalMBjj94aynvxj5WLZHJx2qM3EZOXAHuBWqpwa1Rf1p9Gbf/AAk2o2a+bBdP&#10;um5Zgc/n70xvF+oyXK3c84do0wu/nHuKxpJoTbLliMMRx3+tVXuUwCXJrdU762OT65GCa3OiuvHe&#10;q3KCKSRSmMMPUentT7fxXb3afZZNKhLKh25XPb3rlRcM4wnyirGmyYlduTthYkitVScUc7xvPLVb&#10;m2mqeGWtys2kLI/VmIA5qnYv4eBkE1u6PNkDYflT0wKyRKCMcj8aeJCOUHarako2uR7SjNpuK0N7&#10;SpobZf7QKZ8h/Ku48cyRH+L8Kh8R+FNFsLvz7LW5kilXfEQTjB7ZFV9O1T7LOlyy7lxsnXH3kPHN&#10;aElsb20l8OO4LxJ5ti5P30P8INdtGTqUOWO6PS9lh8XhnSkrvp6//bLT1XmYkWkzSL5kXihlJPCl&#10;/wD69QyweI4bpba01zecZJPQD3qu4dGMbrgg4I9Ka7cdeT71yutO9mfMzoUuXS6+bJ5L3xbFdfYk&#10;uo5XPJA9K7Gx0bVNR+Ft/rLX6HUNKkUm3duWibjj6GvPxI8blkYg+oNbvge/kvNcgs77UGiglcRz&#10;PngKTg59axxEpOKktLaszw9lUa1lJ6R12uZDap4h80SSWDjvuHpWdea8plaaVG3k8jFdZ8SNG1Tw&#10;h4sufDIuhMsTAxzQ8h1IyDke1V7Xw42mWQ1fxNaJFbsuYo5YsPL7jvj3rWOIpOKlbfbzMKuDxcpS&#10;hGo/d3cloiDwv4nt2j8sRMNoyXI4FQ6l4ug1W9+wyXyQwDh3GeR6D/Gql3qAv5dkVokVspyIUGA3&#10;1xVK4tNPmmDCwVFzyqk81pH2fNdo5auLx8qCpqSaT81f7uh076v4ah0sWlhOhUMM/Nz16mtHU4JL&#10;/R11aw2eXb872YAN7D1PtXLW/hy0S2F5HYnLkAReZlnz6Cu+0zwmLfRFvfFsgghRP9Hs0OAgx1I7&#10;mu3D5fSrxble/Rd/+Ae/l88XUbjVgl7unLsuzbfTyMXQ9Fu/GUZ1XXZVt7GDrGp5b/61Z3jvxrps&#10;9mvhjSrdI7RSAWCjLEVT8R+Kb60s/wCxrPcLcOWXaMBs+tc2tvLdv9puRkk8DNOnNulypWZ4Wa5h&#10;7NuhRfNN/FJ/1set/sS/EK3+F37SPh+61XXpLTR7+6FhrUiPhWtJvkk3DuADu/4DX6D/APBZL9mX&#10;4eaB+zRpGn2NnHN4u+H88ax6ta24A1bQrgboJmI6leFz7GvylW1uIWF9FJgKw5B5U1+wn/BMm/8A&#10;+Gpf2d7Px/8AH7V4/Enh/QrBvBvjC3vJDJNZ2cq/6Jcgc/KjYGe34V+d8VzeT5nhs4dR8lN8sor7&#10;Te3rpdNPysdeT03isBUwlOj7715n0h/w90u7a7I/HaQ4bCjvTSxxjPOK9E/as+EMPwM/aA8U/DCw&#10;uhcWuk6vNDZ3C9JIdxKMPqpFedNnrX6TTqQrUo1IbSSa+ep8nWhKlVlFu9n02EI59aOT+VAHoaOe&#10;9Xsjm6jGPTBoOOn9KVVxg471Tu5WEhBPes3qzKrUVKN2TXEqrbsp6ms1huOae8rOSCTilht3mYBV&#10;z7YzVxXLueRWqPETskJGBycU6pmtfLGCOfSomXbS5lJleylTWon1pwQEcihVGM5qSKPzG2ik2VCD&#10;k7D7eIghgOK6G0vLe20lUjVS7Z3HuKy3spreMB4Su4BgSOopbbzCpQetc1RqaPcwkZYd2tueyfH2&#10;WP4p/s1eB/i7AWkv9C3+G9bbIJPljfbucesZxk9cV4EtvI78CvoD9mOO28aeEPHHwG1GLzZNe0U6&#10;ho6HOVvbMM4xjqTEZB+FeK29qsMzJcRkbGw4x0NXSnywsjhxGFdbEO5ViinVQVBwPWrEbXM+Ekck&#10;DoDVyO4jA8sKMHpUlm8VrcpciJXCsGKN0NZyqHdRwdmtTpPCXgXUZWjvNThX7NjcyF/mx9KTxh4G&#10;s1tX1PSm2AHmHt+H+FRwfEPVrW9MtoiiHACwsM4H1ro7XXNN1DSjeFULMfmhI715dWdenU5lsfT0&#10;MPhcRh/Zvc8z/si4/wCfeT/vmiu+87Tv+fdPyNFX/aE/5Tm/sOj3PPBJvbIFPFv5owfXmpzaRROd&#10;zYxzg0y5ucjy40AxjpXp3Z4nJZe+ODw2i/uxjjk1n3VzJPL04Fb/AIa8F6t4pkxbKI4d2Hnl4Uf4&#10;n2r0O7+BXw78O6NHea74gv5p3AyIAiJn2yCTXNPF0KDtJ3Z2UsmzDMIL2MbR7nkttNIMMDjFaeo+&#10;JryTTDYsgGVAzjqK98/Zn/Z++HPjbxYguIJLlAwEcV1hwT/u45zXvf7Xf7EngPQfhm8DaLaaTrMV&#10;sZLWOOERujBQRuHowr5vFcXZbhsyhhZJ3lpfsfa4fw4zupks8XzRXKm0tdbeZ+b9wx8wlhURYk5N&#10;WNSh8iZoyckHB/Oq1fcwd4n4pXUo1XFjllZehpWmdupplFOyM+eVrXHJG0h45J7CrlnpE1wQAh59&#10;BTdLAaUZGea77RkstNsTdG3G4p+tcteu6bsj3soyuGN96TOSn8JXyWj3awEJFjeTWPLC8LFAvNeg&#10;TXSyeHLp2fBkl7d6xbfwpfaii3EdtlX6NuArOjXlb3jrzDKKSmlSZzSpNJgbTTpbKSNC7Cu7h8I+&#10;H9Dthea1dDdjhS3GfT3rmfFGsWGoSCLT7NYo04GOrVvGo5S0R5dbBQowvN3Zh/dP0qeCXC9OlQMc&#10;nNOiraSTWp5tKbhPQsNMx4FJ5jZpVj4BPNL5XbbWfuo7ffkIrljg9a3fCOhWerXLy6neCC2hAMrd&#10;z6Ae/BrFVSDkirVvcSqmxGIGcn61nO7Wh2YVKM7zO48ZaL4Ai0Ozj8JsHvHZjdPJKcBeMY561x17&#10;oaR2ZvEvoWcH5oQTuH+NXtBvUhvBNdWvnnsh7mr3i99Nns45l0oWs7dFXoR3zXNByjKx7OIoUq9D&#10;mSscWwcMQBTW3dxz3NWJYxvpvkZHeu5SR8vKk72RVYEHmkq39mTB39ab5CDjH1qudGDw80Vq9D+G&#10;AEFkti9oFklRpVYjl+QB+FcLFbo0oQDqep7V2nhO7j0/xKLczGeNINgkU/dHB4rOo+ZpHqZTSdKp&#10;Kb9PvPQEvZLbSrhhD5TLERtDZ7f/AKq5XwPfXp024EFrG4kcmUlsFR3wK3LpbW9gneGQnauFXd1G&#10;Dk1nfC5baQTR4434GR1rphs/8J6lVKUorz/yIfh1qUdldajaaXaEpLAwdSOQM8detO+PP9owzaUt&#10;9pYtoxZjym3hvMBwc8dKueHsW2satFDEBtjkf5Rxweag+O15balY6E8OpRTutmRKiOCUzggY7cV5&#10;tZ/vY6f1Y9FXeXzV/T7zzZpkVTtOTj0quZiy5Egxn0qVm8qTDLn0GOtV9Qjnsr57WQAFTyMVvCKb&#10;Pl8RWcd2NeRTLujwSalEMjQmOSQDJyMHpSRwxRMrEqzbNxx29qlZ2O4gDoO1XKTi7IypwU4tyGDT&#10;YzGGDu2D2prWUAjOC4IqwklwIxtJGetMbzwTtPcEVClM2lRocukSi0TLgMGz7c1b06wRo/tUqscH&#10;gdqbMk0pXbktnBxVuJJY7WNWHHfJq5yly6GeGw0PbNtXSQ4bUGAh5PYdKL14WhVVV8DPvmmyQ3G7&#10;aUIx71HNazyKuxC3qFrFRuz0JzmoNJEXlpKDGQxz93kV9d/8Ewf2WLD4g/ED/hO/G8DJ4e0KL7bq&#10;s8oCrsXogPqxwB+J7V82/B/4c6x4/wDGlj4csbRpJLm5WNEAyWJOMY71+jXx/wBY8L/sffs32XwE&#10;8MTImpzWyXXi26iOGaUr8tvnqcAkfXf6ivuOG8EsNSlmNXpdR9er+XTzOGTjSgtPflp/hXV/ovM8&#10;N/4KK/tQ3Pjfxpc6foVxHDpxXydOs4ukEC/KoA7AgflivE/gT4Q0ywsdR+NfjZ0TTdCQPDHL/wAv&#10;VyfuRD8Rk+wrl0g8QfGT4ipDGTLcXlyAoxwqk/yArq/2jw+m2GlfBzwmy/YNMi86eYuAtzM3DPnv&#10;yMc+lePjsfKvXdabv0Vz0sHg5YbBudOOu0Uun/DfmeU+NfGN3448YXnizWJmlnu5mc7pM4BPAHHG&#10;BVC7j0+dftMIdmx8wLc/XpSXHhrU7GTbchEx339fyrqPBnhXThZyXOpTwuZFIXc4wPf6141WtGK5&#10;jiwWAxeOrulKNm7u7ORkNtsG9CBjsf8AGremR2M8DwRMwP3vnbrj0p+seHpFvTb2MqSYcrtzgg/j&#10;T9O8MX8Vx5LugkbK+WDk8/TpVOUXG5jTw+IjiuXkvbQVoLVVAfeTnnLgDFe8fsyeD5Nb8MHUbC/e&#10;1az1JZWMNyRuX5c57dq8Ou/B99ZEC8bygT1Zh/SvoL9l+++x+Dbjw9pFms7zXqZm80rtAHJxjntW&#10;MrOk7HtYSnUhikpwas1+Zy/jC4sG+KOqy2ju6Nqsild5ySWJ3fjXqvwqltoPC8sEN8EVdQ3HZklT&#10;g/MD7V4p4maC/wDiRe3UbR+c2pkyKjYwd3TnHtXs3wc0i21zT5ND1BcRT3pDFXIY5U9D/L6VzUKU&#10;4Sj8j6eGJhUlK2lkzzz9qSGafwVpepSTmUnU5VZnOTnApn7KjsdC1q1WUozFduOOcVN+1PoFj4a8&#10;H22h6ZLNIItQy7TMWYkqSMk1n/suM0Wi6s9yCoVkO48YBBB/Su2j/Fd+7PGlJyxui+yYX7RsIh8T&#10;2wD5HkMAT3+c815wWHUH8K9J+PmmPLrtrKZ8RBHBkY9fnJrgL/SNPsrJL631mOdmHzRAYKmuaLWx&#10;jj6NV1pTSsvVFPdyflpFaQHOBVU3TMfkPPc1MkjLjeDz6itHFo8aNeM3oTFmb7xqP7L5rbV5OeMU&#10;4OM4q7pcDtMkq4++AOe9RKXKrnTCmsRNRZRuNHuUQkwsPqKpQxtDPtI6HmvbND1iVdMksb7wr+8S&#10;PMRkAwx6cZFeQauMarMSgUmU5UduelKjWc7pizPLYYRwmme567BKnw0+Ftlq8y31pKWlhSPO6HM/&#10;zRf1/GsjxHHoOmfEyb7HprXsI1FhbJOSGI3H92fp0/GrnjiSG00j4U2enhrW5XToXmR+VZmnBWX6&#10;Ecf8BNY3xqk1Jvi/ML9o7G4OpHzvK+7E/mYMgH6/hXm8kpVN+57WHrwhSWmpgeO/Gt1Pqc9la2X2&#10;URyMrRAY2nPI/pXLG8Ows4Oa6HXNCgbxjd281+bxDMzefF1kyc55o8TaFoFloSf2faXC3DSYeSZh&#10;x7V20+RaHHXWJqJ1L6HG3t0Xwq/jiptDsF1GdkmuRFGilndmHA/E0p0qXmR4WKg9RUIhjQ4MhAPX&#10;Ar0VBqOx8zUjVlUcpMgnyspQMGw2MjvUluLjPyA4qxbWMVxJhHYjt8tdX4d0HS47FL/7bsnjkzgo&#10;T/n8awq1VBWOzBZdWxE+ZPQh+G3i3X/Cmuwy6fLNtkkAnt0JxIvuO+K9Yk+Px02PygjxnsZmCivL&#10;vFWoDw/rY1TS7yJ7iSMksIh+7yMZHbNcpd6hd30zXFzM8jscs7HJJrjlhoV5czPYjmFbLo+yTueo&#10;61+0v4nu8x2LLCucHaeorjtZ8Z2+pW0r+W5nlzl27Z6/Xvj0rlys7Nxn8qEhn3fNn2rop4elTOCt&#10;muLraMlW4kV8hh9Kf9oY8s3FD2EyJvZT7ccVUnheI5Yde9bL2ctjhqTr0lqTmYvwDnNbngzS577U&#10;U8jaZE+ZFZsbiO2awLJDK33u2a6Pw4s4fz7MlZEI+YVjXdo2R6GVRVaspSOm+JNvc3WlW2q3Vjbx&#10;yxfJK8b8n0Hv3ql4f+K/jS0WOyi1xljQBVV/ugCs/wAaazc3KJYyFsJ80gJPLfj/AJ5rIt59OWBC&#10;qSCYH94CQQfTHpWUYc0D1auJ9hjPc0R1epa1i/k1ye8jknlkLlVOck9fWsvxn461XxNaRafOdlvC&#10;QY4VbjPPOPWseS8DH5VAHbFbXgnwjL411qPT5Z/JhH+tmCZ2j6DvV0aUpSsisVjKmLjyJnMpE8h6&#10;V1Hh7wXdTS6feMiyw3B3SIP4QDyD+FeuSfBL4ceGbGC/ismv2Ugs80zH81BA/DFcVq96NJ8Qm+to&#10;9sYmb7q8Lz6emMVriaFWmtC8ty6EailVNLWvDnw0j0mTxPY3zwTwEgWyPtBkHbBGfyrnm8Z6LIU1&#10;G4e5a6jOVRpNyhvXmuvsEtvFVrLa+IbZHtnYhWQlGzjOQfbjivLfE+jnQPEVzo4mZkgmKo7jBZeo&#10;J/AiuT6rUjG8j08bjPq8lCjomJr1/qviu+N/dKzuxCKI04+gArPW0jik8q4JUj+9xiu+8Gm1sLeG&#10;dLqIwOeUdASj44b8x+lZPxA02wHiUKt0Jn25uCowN3XP5VVHExp1LNXRzYnJaksKsRzK7a/E5+Gw&#10;a2vlaNPNQoSyg9B613+gTfa4LeWCLdIEw5R8fKB0xWR4Mt4ZruezZFZWi3hG74PI/In8q3o9DsNI&#10;BlLHY4JQhuSB2+tVjqCq0YV6a+LT0Z6nDinga86cmref6HLeNrSK81sNZxfu44QpUHPOP/r1zjQX&#10;EJ2yREEcc123izT5rVodVigIidQsr4x8x5H6YH4VkzWg1CAoijdjIasW6uCkqdVGOKwNHMa061F+&#10;829O5z+xyc4698UeWc9a2E8I3rwiRJY8Y4+fmnnwncRYMtzEp9N1bvEUns7niSwdem/fVjJBkdQr&#10;SkhRhQT0pAvOQela48OICx/tGMf7I7/rTv8AhFUSMtJdgnHAUCl7ZLoJUb7GSoUJ985AoMfmnAbv&#10;3rZt/D9o3+suXXA5OQOKvaR4Z0C7naGe+LHHyqzYH51Ht7Gqoczsc7DpYfJEwGB6d62/AELW3iMb&#10;geIHxz7VqX/hPSLJi6XmQOsYbPFYuh6pa6N4ja5Xc8LBkABGQDxRGp7TdFQh7Grud9p7MxAYZB45&#10;FaGkawvhXxjo/iwFvKguBFdcdYnOD+X9ao2IJRJUIZHAKMDxitKayS+spbSWLiRMYI6e9XzcrTPp&#10;sPKS5ZwdmtUfQ3j3R08XeBZpdIkdWhxNEyqQSF9PbjOa07OW8+Pf7Bnif4f3MkkmoeBdR/4SPSoy&#10;SxFtOVivAO/30SQ9gEHrWJ+z/qtz4g8CW0t3M0nlqbSZccI0fy4OfUYNbnwM1rR/hH8eYNB8XEL4&#10;d10TaXqic4eyu08twexCNskx/sVOeZb9awylDdWlFn6Fwnnaw2YSlW+CrFwmvX9eno2fIFgWjJIB&#10;3Ad+1bcGvapPoDW8+oSFNuChPB9qvfGT4a6x8GPi94l+F+uwMt1ouqT2rbv4grHa/HGGXDfQ1zcE&#10;qDS2i2cZHOe9fOVYc+slqaU/3C5Iu6117nRaNMqFZBg8/wAQrRW64kLnGVPXoOawtCnyhEeTl+9X&#10;ri4KRuFGSVPU+4rhlBe1PV9ry5fzeTO08E6h5ayPuHB5wPau68NaoPKVsjGcc9z9a8s8HXsnlSYk&#10;GAOTnpxXY6DqkiIBGw+9wc89K8nHUf3kmdmUVOfA0/meh22oA7VkYcfpW3putyB1j859oUDaWOP8&#10;9a4WDUB5iq4yTgLzWzp+omORMkE9MD+teTOmmjavT1ujt9N1LNwzA5Oeo549a2rPU1G0g+wANcRp&#10;eo7JuTnI6k/4VsW+oEFTvHXkg1zTp2PJrU9DtrPVODlhjGMYzT766DFY4SeVORxgc/8A6q5vT9Rf&#10;BLMOCOd3GavvqI2qz53Y44rD2aTMIJplfVkWW5dAOQowT261yet2YkVgeDjJIPX1/lXU6hMwuGIJ&#10;yEGRt6e1YF/EGGzfgd+elawvE9DD1Pesctf6X/ojN5Z3Z4IPTHNc7rFkrwoDyQ2cHjgA12moRHOF&#10;B+brt781hapbpI6qFCjDHgc10qr0Ptsonyb9bGItslu6qAdpYYb0rsUAfRop2P3Iy2cdMVzM0QZ1&#10;JGQR0xXUWy+ZoBiz94hB+JA4/CvNxcuZpn7vwpXXK4+RofD2yjk0XXLq+SNkttIB8lzw0jzxqpA7&#10;kFiw9MVuaNETZwXFuredDIm05+8O/wDKsfw+v2fwfq797q8tYMlf4Rvdh+YStvSJYoULyShFDYzk&#10;cda86s7s+poOMp1Zvvb7kv1ueNfF7Vr2b4jS6yN0ypfyz3W04LJ9pdTn+LqB7D6U/UPhP4K8W+Pd&#10;I1LX9TubPRNQulmkv7Db5lvnq3Ix1wSPY81sXOi6ZefFa38P+JYYWjmnVWjnGAc3krHp6rjn3z7V&#10;c0XQW0PWdR+EmrOwktX+1aPI3DPEeQPfrz+Ir9I4crxr4KWXxdpON4n8mcW4CnSzv6/VV4c7v5Wf&#10;5rRnt37WX7J/gf4+aZ4X+JfirxvPqFxplpDpXiDxBZ7I5JlMYFtPKCrYDFMs394uc814dL/wTo+E&#10;dqL03/xcMQS182zSadT5jYBC4CD19s8fSt74Z/tF23wg+Mdr8P8AxdqsU/gjxXZtpPiEyWpzbM44&#10;d+eTHJtcHHK5HevL/wBpLXPiv+zr8VtR+Hes6xHLbwEnTbp03pNbEnaVcfex03Dr17ivHweB4lhN&#10;YL6w4uKuv70b/mtmeLnuI4Vhz4upQjN81m0k3fv6Nfp1PWfDv/BPX9j7UdEW41r4gaxHcboRJ5E2&#10;V+cnI/1Z5GDnGcZHWtHVP2E/2GtIhk8PQ+LtRS+z+7mkvpCnPA58sKOfXkdzXzG37ZHxJj0+Ozsf&#10;EcUZidXSRLT5gVHy4z396ydV/a5+LGt+Z9s8UmR2BG6S1TJB9yK7f7F4k5/exDt6s+ZjnvCvLeNF&#10;fcj6P8KfsGfs4+M9VvLLwffa7fSWETNcPHc4iRucAkhSRxnjGRXH/t//ALG/wO+DHwc0zxr4E0vV&#10;bLVJNWENzFqd8X82NlP3QcZwwHPvXk/w+/bN+NHw7e6fRvE0ifb4ts6rbw7Xx0JypB4ziuQ+LX7Q&#10;PxL+MMKW3jPxbf3kCXHnLBNMDGrDPIAHua7MBlnEFLMIzq1m6a6XevyPKzvN+Ga+WShRpLnfktDy&#10;5BdafdkgMjA4IIxTtUupZpFZ3OcYIBq54kvhc3iuWGQgyce1Zlw5dVP54r9GjKTo2PxeaX1hM9R0&#10;7x3pa+FdKsLnzitlYiKOMDheSzYHuxY/U1kXfiPRrl8Np0oPmZ3HtWNHczLYQqlwQfLGOPamSajq&#10;vllJryQ4PA3HA/CuF0Y8x9PTxk40EkN8X3drdXqNZwFEWILg+tdP8LtJstat5GuAJPJIDRvKVCgj&#10;qMVyelxQahq0cd6C0YDFlBxnAzjPb/69akryWOqNd6NK0ETABhFg7R9DxXVHCOcfdPP+uwpVrzN6&#10;PRLWz+Idpa24iIwHEaybgvXHXv3rtTDMdZieWRVjhX5WboT6V5Ct/cadqUmoCZ5JR8yStgHPWut0&#10;Pwn8Y/HWj/27p4Z7ZhlHadUyOnA615eNwUoyXMz7bh/iGlQpyUIXv2JNX1JYPEshtnCv5h2leP8A&#10;PpXVqi6ZYIbG+mMrqucNjBwOa89a+t9PnfQ/EVg8eoW8mJJt+cenHeuk0zxrZ2ci6dqy7iSAshU9&#10;K5KmFrOCcVdH02V55gVXbqtCeO5oLGe21XVDJI7RMgJ+bB49a5ibxNZPKXYuOOMCtT4t67p+pLa2&#10;9jLu2gtx6etcXGpfBbLEV14SnNQtI+O4hxtKrjXKlsaR8UzSzq235QTyExn3qc668zqWJx/EAtYU&#10;8sudoz6Cltp5Echm6Dv2rtjSR83LEVOUr6reO11cohyHdiCw55NZ7Fgeec+laEOm32r3UjQDgNl2&#10;NQ6ro97pWx7iPKOPlcfyPvXVTlCKseFjIVKjudT8BL37F8TbJsZEqSIdx9UJ7fQVn/F+Vm+I2qMT&#10;nNwOf+AirnwL029vviHZXtshMdo3m3TdNqfd69jzR8e9GGmePrm7gDG3u8SRMx68YI/MfrVr4gaa&#10;wxxy5JJ5Pr70KqhCx9abAuRtHOepFTragDDSdau55UYts9H/AGUUtP8AhaUSXoHltZyhye3AI+h4&#10;rb/a507TbjxFb6po7RLFFZhHEa4y28gDjvjn6VwXw+urHSxceVcTDUppY4rNE4UqcliT1zkLirHj&#10;vWtYtfN03xAjymZMxuxxk46++DXLKPvH1FLEQjl7pM4t0CxE/lVrRpE/1bqCcdapyyoUJPb3p9nd&#10;NazJKqqxBBClQw/I11LY+ZlK1RpHZ/DfU7bRdXvGkhDk2pZSVBIx6Z6Vdu/iJZ+JvDV1Y64myeP5&#10;oCP4uePxrnvBciS6+fMbAeB1+b3GKz/7Pn/tZbS4RlJlCkEc4zXNUUOa579CtiPY8i2YILpo5ZCh&#10;KNGQWK8GpfDMpjujErqjy4HmNyEXqT+Vew6N4I+E1voZn1BLie5ChGiLHarMPRcV55rXg/8AsLxV&#10;HZWaEw3EwFuZByASOPwBFRCrzSUTtq5VXpRVRrc6CDStL0vwFd3Tsv266RWKZHm+VnOPx4yBxWZp&#10;OqS6he2GlyPOYIlDS/KTjHTp78V1Hi5bayjOoNHG7G3c4HYgflXPeD9cSxvpGjRDJJGSwGOcYIOP&#10;zq+VOQOpKm1FC634c03TvFVhfwCQx3F2DLb+Xlgc5zj8eldh491m5fS7uy8QwzKQQ8CrL5YwRg5R&#10;eM55P1rmPEGpR28+mX+oDCSXhlk2DBC5/wAPpV3xhrHgy91WPU9VuJxt/wBXaQjcWGc5cn+VFWfI&#10;evl8qcItkt/qGn/8Izp+pWUEyNFaKrSSzlxlVwcAj5ehwKpa55E1lb3tgpuZYV8y6MU5HljPfHQ/&#10;4Vm+L/FTeI7A2+iW7JapIoYLGffAq9ba2fBl+9teWTRR3S5w1sYwT+NZKTXvGssQpy5ehc1W9XWf&#10;hV9oARp5pZN8fntleeCd3GAMD14rH/Zl8Pz678YNOdbVZIrLfcTs/RAqnDfXcRirev6vZ/8ACI3V&#10;vpkMUUU2ZHKqAQ2Mce3t05rz/TL7VNLujPpN7LBIwxuiYhjznjH4U5Sc0jxsXKMcTGUdbH1z8YrN&#10;te8K3/h27KEXVuRBJnI3jkflgV5B8HfBmlad4lt4lXz7p0ZJJA3yhT149q86h8S+ONFu1u7jUb5G&#10;HUXLOQwPYhvWu1+F/wAQ9M0TXYdWe9BleMiW3KkKpPYZ61zW7Hr08XhsTVTqxszsND/ZxuPC3iL+&#10;0dK8WyxozkKiblZo85KsVI44qfxT4QtNK+JM/iJCqtPYoi46s2SGJ/ACr+s/Eq51fVYoPD7CLzIC&#10;GnkXds9x29euenSvN7v4gpa6vqkeua001zFcsI5ZJM7h2x7ewrek5Q1N6/8AZ9FXsdXqVzZi9Wxe&#10;QOVGeT0Nc4tnF4x8TSNCMWGmsRvX/lpNjp9B61wut/EXUb26lNoxUPlRJk7sf0rufhdq2laz4b/s&#10;6zQwTWygSofU87s9817GFUKkddzwa2YKtW5Y7I6LS9YaOcQyyAyW5w6FQucd8ACuS/aIe21OxsdV&#10;hnziVk8vH3Mj/wCtSa9Nqeh6z9qWVpV6MGHBGT+dcp8SPFg1p47KBWRYwDKpHVux/I1lVdWi3HoV&#10;j8RRq4ble5gadbxJE07gFs4Ga2vCmmf21rcMEkZeFZAZFz1GelUvCnh278R38dhaSqCw3SMx4RR1&#10;Ndro+i2dkktpozAeYQRM3Lb1+6c+meoFck4zcdDz8D7JNJlfx14P0PSdEludK02dJPlMjSMG288j&#10;2rhtgjUTIxBB5FejT2d7qcE2m60PNd42CgZIV8cN7kelcPr2iXeiM8E5UjjDDuPp+FTRjUpas6Md&#10;Gk5XgSXmqrPFAISVaIZ3A4OfajSrqzk1OF9clna2Mg+0GEjft74z3qhbQNJEJMj35qRYXxkY57ZF&#10;KunV1FhpunFWZqeJZfD8OpBvCU10YPLBLXONwbnOMdqn0LxZrkdzDaTag7Rs6qTI5ygyOaxjbXGN&#10;wQ/UGlhSZWDDgk44qaUZQd0jpVebldM+gZfGZ8M+FZJzMpiityzK3fArO+BHjS51DwqxkvwpF0+E&#10;7c+3415/8U/Eh0/RrbR53yLwDzME8KP/AK9aX7O95b3EN7p0cpCxTiRQO4IxXapO50QzOrPMIU09&#10;la3qcl8b4UT4lahIrh/MKvkeu0f4VyqRg9wePyrtvivp8DePrvdGWXC7Tk5xiovDfg7SdW/dtC2Q&#10;hLMZCMVhVxFOk3c8WtgquIxklHdtnP6Fpf2i8DNg7D0B713+g6SY4lZV4J9a2/C3wl8P/ZkkeSUM&#10;xz+B6Gu10r4U6WuyNbyYYHQEcemeKzWYYZaEVslxdtLHJ2emyqigyMc/cwcVtWNiEUCSRlBHGfpX&#10;Y6T8H2LeX9olCjkuGU5/T0zWifg/ZxRCSXWJRg8KyqxP5Vusfh+jOCplGM2svvOPtNP3urtI5G0c&#10;Z44+lattA2zajAdCCB7V0UXw22jMF8GQn5Q8QyP15q5/wgWqOoWOeMqBwdhGfato4zDvqclTKMbD&#10;VxMOwjlW4jYNn5hwB15rsr/w5eLYrc2kbOTHuywx098Vz3iHT7jwrEk97sDsf3Awee+eeKTVfivq&#10;FxpkdpZqdzLiVm6CttaqvEmjOnhXaodWPGT6VodvaI5E0ahZCvr3rG1Pxik1z5CMJGlfHlgg5J44&#10;H9K5rRby28RTmz1zUTGmCR5ajJx2q7pem2vh3WZdadWmRcC2HGQCPmJ9OOPxqLcm56lLESrpcmw3&#10;WdStmYNNpibSd2ZBj5h35rzP4maVrviSKU6NpyyxkfvZlGOB2z6V6F4kuDrd1Jcx2bmMlfLjQZYr&#10;/LJ61LNFC/h+RW0v7PbJEf3MjAseuSSOK5pK0rnvUaMa1KzPlTVvC8VtqUVrKyWvmRBpFL7gp546&#10;9a9h+AWu+HPCXhxtDZJPt13ckrIi7vNboo/IfTrXnHxMjt7LWzc2lsohl3KFIyFIPOPTrXPT+Kb+&#10;2ZI9Pu5IREu1WjYqemDyKz9r7OTMaUqGDqczO9+PVp4y8SeL2tLpcpbQr5UAnU7Q2TkjPB/+tXPf&#10;B641Dw38R7WMybBl1uozyrptJIYdCKytH13UmjmYxrOWxukmyT16Zz7VFq+p6tC41WOFrYO21ZY1&#10;KjI7A1Pt5e0U0Z1vZzftz2vxRpPgPxKWeTSoreRs7pLbCHt6cfpXnuj+CvC9z4wv9Hur15La2iJj&#10;foSeCckdMc1ykPj3XzD5T3zMf77fe/Oup+HKeKdIvG1GXTJTFcgFiUBZvQ4POOTWuJxE60EkdOFr&#10;UcXVS5TI8feH7HQb6P8As4N5Ui/IxOc+v86vWml6hcWUWqaMJLgxLmRZsAIPTtn68Vf+JGi+Ktdu&#10;VuhpBAEZZY415Ueg/wAK46LxNrelTPCZCjEbJEZMcf3SP6Vwcj+0GIksJiLLYn8QXHniSW+ZvOxi&#10;ONT8qHIznPPStv4SWQK3l9LDA2YjGnmt3OO349fasfTvC+oeJdOa9093mlVwot1Tn881cgudW+GM&#10;hj1HT0Z5TkKzZGBx1FO11oc/OlX9pU+EZ4k8DXOiFrm4u4fLC7hsOevQD1rU8PDUb7wybXw/YzPM&#10;cicwoSawNU8Zah4vvobOC3IBkGFQZJP0HpXa6l45fw3bJp0/huW1tnjG4RIEG7n0GTn39KFQm43N&#10;8LjMKq7ktjndX8KT2uiG/aQF9wDQ91ycc+9ZN94b1nQdOTWrlPLDt8inHI/z2q9d+Ixq1zKtvckL&#10;INyhzkg+mTTfEHiV9Y0b7H5ZfYvUD7vvTp07CzCpRqrng9R/gvxDqmra1Dp6uSNhWONemexr0e+8&#10;ZXVj4Tu/A1/Z/Z5bXYsJZ/vYIOT+PNeXfCrUrbQvF8Gp3sirHGG+Z2wM445r0Px14v8ACfiKE3N2&#10;YGlAwkkUoLewNXZNnbk2KlTw7c3qZFtrVvPp1xp2sSofMjCBg4zwMehz2ryHVFVbpkU5AJ5Heuk1&#10;25jEStZll3J8+M4Jrm2hllm3EcE1tDR3Z8zxFiXi6iSRJa2MrIsrocN0PrXWf8K3tpdNivdP1+2d&#10;pIwfKdsNnuPzqjptha3OlRiKRvtCOd0W0nePUVd+16fJayLNaAOVHl7D0/wrGdRuQYLLqao80kZF&#10;vKYGktbkluNoOemKy9R2RSkxjg+prRvIHgIdkIyMjIxmsi+kZ3wVxitqUnJWZ5uYR9jFqxp+F50/&#10;tCF5VDBXyRnHStv/AISK807xBLqFrHvfbsUFicDj/CuW0eQrcKScAHk16T8L9OlthcaqiW7yOfKh&#10;aU5w3c/Tms6zUDsymFTEwSjuc3f+Mrq7geF4yGkzvYN6+30zU1nfXV/pHllVWK3XGB36/wCNQ+N9&#10;JOn61KHeMsWy6xngHuBVhbR7fTbfSwVEssmWTPIJ9az5rwuehTVaOJ5JPY19D8TWFlom3VGJw/yK&#10;o5NZ58UWS3TXFmssRboDgiqniTSpLCaG0VDxHwfU1t3HgDTbHR1hmiunvXQv5qDKDjpiuT2VNO73&#10;PYWOzCXuQ2Rfn1q9u9Dh0ayOYpUAaRnyoJ5NVrf7f4TjMll4i2xgbmiK43H864/z72ycxB3QqTlT&#10;2NRXN1ez/PNI7Z55yc13U+bRxRx1syk3eW56F4g+Kba14H/sddwdp913k/KyjGB7nNefrBDqGqJF&#10;aJtEsgVVJ7k1nXl28TGMtTtK1Fra7S5zyjhh9aqcZtXZ49XMYV66Uj03xLaWmlvZ2VvfD7oUhhwv&#10;TnIrn/E9zdWuovaGUEDBUoeCKgl8b318FBCZXoSozQ2mazfML6a3aTd/EuD/ACrz1Ssz6l5hOvQj&#10;CmzovAniq7srWS3ETsoUl2Xt/hXU+B5re8uZXvSEWT+Jjyeay/Cfh0DwXJEU8uW5csWK88dB9MVm&#10;22jeKJXa2sQ8a9HcnHHtWksG5Rutz6HA42rSoKM9TpfGnw48PeMry7uNO1BVkgVEjfI/eP8Axcd+&#10;wzXmOueD/FHgi5D39hNArH5JSuFYV6v4Q0SfSh9s1KXJjUCJV6D1P1PrXbWM2kePdLbwxr9n9oUr&#10;8sjIOB9a6vZRp0rHm43KYY+o6kFaR8133jDWbm1WyefbGBjAAGay7h1AV+MkdBXonj34Aa94Z1+f&#10;T4cNGQXtuCSw6gfl3rza6tZ4XaOVWBQkMpHQ+lTT5W9D47MMPisHPlqIuaRe+TdJIzEKCNxHpVjx&#10;NZra3QmhyY5V3KfWsu3cq4FbWq31tdeGrOEsDNHI4YZ529qbWpzxqOVKzZib8jaRSFAww2PxoERZ&#10;sKDnNT/2fc+T55hfZnG/acZqm0jnUJ1OlyuqbA4UZyv9RUBu5AuzccelWXBQ9cHFUphzkVpFJnHX&#10;cqT90ckzF9wau0sLyW4+GsckZG6w1c4OOQJI/wDFK4dRz6fWuv8AAsc2o+Etd0mHLSCOGeGMfxMr&#10;hf5Oamqklc68olOeJ5Fq2nb1sL9uSSPzJQQfb1ruv2W/AHinxV8ZrLVrDSpnsIo5k1C8KHy4I5Im&#10;jyzdh82PxrX8A/s9aB4V8IxfFH9pTX30DSHG/TtHiAN/qf8A1zjP3U/224+vSneFP2kdQ8T/ABW8&#10;M+B/B9qNA8Jxa1EItKtWx52TtDzNwZX6cngdgK8p4udebhhVe28nsvTu/Q+uzDKsNgst9tmU+SUl&#10;eFNfG+zkvsx9dSbVfih8JP2aGfRvgZbQa94nVSt34sv7bdFayd/s0bfxDkCRhnuAOteRa14m8ReM&#10;odS8R+J9WuL69uJ1aa5uZS7sSSScmqHii2+y+JdQtv8AnneyqOMdHIrovA3ge+8S6BcRRxujvPGY&#10;/l+8vOT7D3rWlgqWGfOvem2rye7/AMl5HNLNMxzqaw0bQpxT5YR0itN2urfdnJWelXmq3i2llAzy&#10;OeAK9Q8F/C/SPB8UeteLk8y5Y/6PahdzM3YKvUn/ADxW34Z8M2PhOY2GhWyXmoxoDLOT+5tvdz6+&#10;3U10mjaDbec1/dXsk9wwKyXeMMf9lB/Avv1/lWmMzDD4GDc3r2/zPouGuCMTjsTFRjzTf3Ix7rSd&#10;Y8QyLFqcP2e3U5TTYnxt95SOp/2R+Nb9noVpCYpX+d1UdUwF9gO1aEVtb28Yjto9q56ZySfc96cV&#10;PUivg8xzzEY2TSdkf0xwzwFgsmSrV/fqaeiFRQBycDtQckfX2oU45oOT0PH1rwj9CVrER4JFG7uR&#10;xTJGwxwO3rTDKcc1qkzjlUUXYfLIqj1NYOvXoKmINg+laV/drBF5hPauYvb1ppTI1duEpNyufLcQ&#10;ZhGnS9mnqzK129EFs75wfUmuKmbzJCx7nrW14s1BppRCp49qxsDHPWvscDT5Kd+5/O3EuM+t41xW&#10;0SFl6kGoZAd3oMdTVgjPFQTKCTuHb1r047HyNWOhLd4IOOiRqAa0bfdPaiUDqOMH0qpd3ryaWiMq&#10;gAgcDk49am8OTRyF7KRsA8x5PfNKsnKlc2wtSEMYot6SRPGu9QwXOfvA96VIzs+VyuKWSGSCcjHX&#10;rTvNKrjywc9ADXHvoevyxgm3uCRSMeuB70sSqgMUL47s/UmkLSSDoAfTHWremWG9yXHyqcuSP0FK&#10;9jK0qstF8y5Y26CAtKx/eLjHcCoiu12icduB61Guqtd6hMYiAkUTbfc0+OU6parcRt86j5lrKpGS&#10;1Z00MRCS5I/8OG5TiKToOhx3pZHcIcOMAdj1qFZVbKScc/nUV3M9pbvIHU7VPHpWcY3aRo6vJBu5&#10;R8ISOI7t1Y4ec5YCtV5pGPzZIznOKyPC1w8emHaAd0pPSrlzcSiI5k2+vFb1o3rM4cDVUMvgrva/&#10;3lhyAwDnn0FNjud1yqKxJBBP51mSXshHlxjGTyQOWq/Ey6dFEk2DK7fMO49qFSs9R+2b20Q+7uHW&#10;Rjkghj79aree4IZDnPWop7szP564xuxtBqM3G0kqvHYelVyNFKu5O6LBdWwynHPIpGUkcH9armUE&#10;ZDYOaa0smcq3P1pqLL9vGxYVD5L7m2nIGT356VDIiRHDNn1wabG025ue3GagYhSRvB9q6lB8qOKV&#10;WKvZEm4sSQMCp7F1jWXnrCRj1yR1qoG3jDHgVbsYWdHYNjcMc9+f8/nTk7KxFNuUiI5X5j+IpN57&#10;njsc0szcEYHGc+9QCQxkAcqetTF80RzkqcrdC1b3JhkyeQRhhWtaTy3NqrRti4sz5kJB+8ncVhJI&#10;jjIq3aXkluySxt80XQY6juKUKkqcrnZhK6hLV+7/AF+K3Re8VW1tc+Xr+mx4juB+9QfwP3FYUrYB&#10;xXRwfZV3227NteLlPRGrltdDabetZHLMp69sVpOKqT5l1Jzq1JfWHZX3ttfy8nuiKe5SNdhbJPYV&#10;e8P6Xq+sXEWl6LZy3F5czKlvBboWd2J4AA5JzirHw7+HfiX4j+J7bw7oFiZri5kADE4SMZ5d26Ko&#10;6knpXrvjpdB/Y58ZXXh/4X/ETTfFHiCKDy5PEWmQkw27svzCAuMgjJHmYBPbHfixOKjCXsKXvVGr&#10;26erfRfn0PNwGDqVY/Wq75aS69fl3Z7z+wl49/ZR/ZA8P+Pvid+2r+y0fiV4v0zSIrXwnoWo6jst&#10;9NuySfNuE3YfqvVWK7cADJYfF3xJ+IetfFTxlf8AjPXWVGvbp5VtohtjhDMSEVegAGAPYVe8K6tr&#10;HjLxO9h4g8QTF9Xm23c8spOWY9TzzzVHXfhvr2keNrjwdZW0lzcwylAkK53Drn6Y5rDBYaOGrznV&#10;nepLXbRLsvK5eOrVcVTjHDxapXSs23dpb22XnZavV3MRcE4XJJ4AxWppPhy8ubpIFtzLcE/JAO3u&#10;fSrek+Eby71D+ytI2zXKn9/cK2Y4foe5967YSaD8L9LKRP598y/vJXPf3PYV9Ng8Jzr2ktgwWAdS&#10;86mkVu+i/wA3+Bynibwxrvg6KHW5tQiFwrghOuCOwHtXPeKPiFrPiBVhlnZ5CAGC8AH6VH4t8b6v&#10;4qvHjEpIY4Zh0x6Vm2lolomCNzEZ3ZrolK0moPQ8LH5g6leVPByapvRvuaGhXDQW8iahF5ysvPP3&#10;feqUgCyMV4HJHNTW9yYXyuc8ZB71PrUllPKkttCYyUG9T6+tcMV7Ku1bSRnJKrhF72sNNd/vKXl3&#10;FxiCB+W6DPWvq/8A4JQftEfEz4U/GW/+A2jassWk/EuxOh6laXWPL858+RJhuAQ5wD/tV8nLK0T7&#10;kbBHQ+lafhrxT4m8LeJbPxjpE7w3lncpLbXC8FXUgg/UGvOzvALMMFOi0nzLS+3MtYv5OzNcqxNL&#10;D4qMpSkk9Jcv8r3/AM7H6H/8Fhf2RtAsPgT4V/aTsdPOm+MNLvD4d+I2kSSfOLlAfKnC/wB1gucj&#10;ggivzXKDOSK/bLwZr+lf8FWPA+lQ/FTR20ODx94SXSrjVoMiKPxDZpmN3z8u6RR+QxX45fHD4e6z&#10;8Ffipr/wq8Q2pS90LU5bO5B/vIxGf0rwOBc1q1sC8Bi5t16XxLeyfRPrbY24iw0adT6xCHLTei8/&#10;l969EcxnGCBSEgc+tVzqGeNoxTftpxtCjFfeSasfIfWaaLIcdc4rPuzucjPfrVhZZpR8i/kKhlt5&#10;CcEVmmkzHEuVSGiIFUkitnRNOa6RwjqhA4LdPpWWlvJkfLXT+C9UXSHlS4hV1ljwAw4DdjUVZabl&#10;5dQ5qtmjJurR4mKEcis6ZWDY9K6e4FnJA0rQnzSx4DcY+lYV9bsXJC1nSqXOvMcJyaoqx4C4HrUt&#10;u4VxzUJVkpvm7D1roceY8iM1TabOxXxHBqGippc9sA6LhXB646VUngt9PtVDMDK5ycH7o/xrnkvp&#10;Oxoe/mJALE1h7F3PVWZ0lFaHe/CzxvceAfiLonju1cg6dqEcsoViN0ecSLx6oWH41b/aX8CJ8O/j&#10;Lq+k6dzYXcgvtNkHSS3mHmIR7YP6V57a6o2PLbpX0r4h8P2fxy/Zm8KfFLULWNbjQN/hzULiNvnP&#10;l/vIGYdso20f7hrNp0pam0Jxxsk4PU+bJLoq2MVr+HdT0uG8jfUEZ4sYkUDNVvE2gDSbx4oJfMjB&#10;wr461kRyvHJjkVtyqa0OadathK3LM6W6S3MktzASIy5MefTNB8RzWcAggIyFxuI6/hVK21ESWQiY&#10;KSM8k1Tug55Hb3rD2Sk7M9GeMcaXNAvf27ff89//AB0f4UVj+Y394UVfsI9jh/tCp3ZqOszRNMFO&#10;B1JrZ+Hfg4+MNXKXEvl2tuA9y/fb6D61yrX1ww2mQgema6TwH4/l8LR3FqsKvHdKA5I5GPSprQqK&#10;m+Xc6MFisNUxcfa/Cd1dzXF3qEPhrw5ZLFDnbAi9gP4j79810Xxp+B/j/wCHngjSPGWpeIYryy1G&#10;Xyo0jY7on25xg9R15Fecaf8AEZrPxNHrYhDqq4KDjIxXtF18UvBHxl0bTNI8Qatc2MGkQMyQ5AV2&#10;7nvyelfM4z61hasJqN49dLn6xldfLszoSw8J8sunT/hztf2UvDdh4F8Jn4i+KXngZQGtZ1bGGHOf&#10;61xf7avxd8X+M7uLxToni3U7uxut8d1cSXBYM4x/n8K6HwJ8ZL3X9WtfCQsojpFonlwQsByuerep&#10;NX/2vfGGi+E/ANtbab4btFhukMJtPKwoJBO7j6V8pg6U/wDWKNarC8m9OyTPts8qOHCdShTquKUd&#10;0+x8R3rs0p3dzzUFWLxd85Kjqe1RNCw7V+wQ+FH8k1oydVsZRTvLP+RThA/Uqad0ZKEn0LOjnEy/&#10;Wur1G+kgsY4XcZK/NiuPt5Xt5AV7e1Xp9ZkuoxHJ1HeuWtS55XPfy3HLDUXHqa0mpodGe3/i83IO&#10;fao9I8T3mjrIkAUh+zDofWsg3J24JpgnZiVFTGkkjSrjnKV7k+ua3e6jOXuZmY9hnpWWzs3U1POp&#10;B5FRMoOSK6YJJaHi4mdSrUbbGVNCMHmo1Q560oZl/OreqMIe67stB8DANTW8Mk7BY1JPYAc1UgZn&#10;fGO9dr4EsTbf6YYuW/jI6CuWrL2aPby+hLF1LIwk0C+kDF4Sm0ZPmfL/ADqzoWhtfXa2zgZPQE4z&#10;Wp42vPtFytvbrnGSAAc1zsGq3Fjc5EhyvdWzWS9pUg7Hozjh8JWSmdxpXh26sMiPS0hnAyHmfPGO&#10;1cr4h1CW7uGRnDBWIBHStG68a3dxovmG7RpSdmAcMo9cVmRXljqUDW8sSx3A5jkQcP7Ef1pU6NRO&#10;7OnFYyhOChAymRycbSfwoEUmASpqyxwfmzQCCMAfnWzk0eUqEb7lUxsBuZcZ96jbGTx9auOBjioG&#10;jJJ2rTjIxq0mth2lxq1+nm25kAbJQdx6V0nw4a2n8UyvdwjyvKYmMnAI9KwrAyweZNHMEYJzzyc8&#10;YrU8BLM+rusYILRNkgZxSbbZ04aHI4r1O9jtYZry6k8lIUaL5Igfbt6034S6TYPDem5uTuQZUAHr&#10;/dq5ZQNLJEXAL7DzjjOKyvAMGpxXUsaXTQDzmL7R94Z6V10JSfN/hO+rTV16r9CxoFpZ2us65DLI&#10;d4ifyg7Hng9KqfFmLTdY07SH8NQK62lmTfmNRlGwvLEdelWtF06WbxBrl15oDwQOyr6jFYPiP7T4&#10;O0GDVIvnh1q3dGEgPy4Azg/jXn1EpSWuv/AOpvkw8uZe71fzOEhdf7TVs9JRjmr/AI8jNv4hYbj8&#10;8aNx7jpWZDd28d2snl/KH5JJq54t1ux1rVhd2quUWJU3HjOPat+SXtovpZ/ofHVKkHTeurZUgmIk&#10;ZMdqlMj5JPOFqCGS3NwCUbp61cJgzkRHp/eqpLU6KDcoPXqQmVygBA6+lHmEFsH9Kl3JsKCMZz1N&#10;I0xRTmGMnpkrU6GrUkr3IZDKwGwnOe1WIS/kqJQQw4IYc0W12YpEk2rgMONoHSrF9fm41KaVQACd&#10;y4Wm7NFUkk+a++hVfLORu79KkjtpbuZLe3BLM2AB3pHvHDY2pn12g16v+yt8GtY+L/j200uCAeSJ&#10;N00xXAjQckk+gHNdWAwU8dio0YdfwXVml6dpSm7Jas9s/Y++FS/Bj4cXX7T3iR4Yzp0nl6RDMfmm&#10;uOu5f93jn1I9OPHv2jPj/rXxd1lxPdPL5s5luZWYkySHv9B0H0+tel/tdfGbT/Cl2Phl4RO7StPt&#10;fs9moPyl8YeQjuTz9M14j8EPAB8deJ3u9Wl8vTbCNrrU7kjhI15P4noPc19TnGLjFRwWHfuxVvTu&#10;YZfQniq7q1Va+volsv19To9BaH4HfCuTx3PtXW9cVoNHRvvQx/xy/wBAa4XT/Es/inw/Lazzl72x&#10;JmjZjlpIz99ffB5/E1B8bfiXefEnxvLfWcapp9oPs+mQBBiOFRgDn8/xrmdD1DUNG1KHUrYqHhkD&#10;YZBgjuCO47V8piFTqO3RHVVzWtHEv2K91aG0fEEEq7JCCO5OK3/DaQajCsawoIyDhx29q5fxNoBt&#10;9Rj1LSxjT78GW1/2efmjPup4+mKu2PiHWNF0x7G0lRY3Xltgzz79a86th4pWiz2cszevOo6leOiR&#10;Y1S6j0rVGUwqoZc7t3UHoasaPfXFkmIijF5CwfGd3vXOzXlzebZLi6MhxjLHOK0NL1C7MC2884ZE&#10;bKE5+Q0SppRHRxs54jmW17o7S113TGjktNThLOU4DREiu5/ZSnV9bmbb5lutwfLJOADx2+leS3Hj&#10;LUEsmSGUAp1l2DivUv2Obxr2e5kum3mS5O3cD1x2/Opo0uSnL0PVxWYU8TiKUE7262see+Joki+K&#10;V7MuSJdWkII5AG89RX0T+zbDDe32x5VCpd71J5HCk4NfNviC6mX4m6hvvjH5WsSBVOeQJDivpD9n&#10;O4w1zNcIxBuSjHp1Q44rej8cX6HPhNXUa0vzHFfthMtlpKXzIrY1JTuA+Vhtaua/Zt8QJqdjrKzK&#10;NqxIAQPr1/Kug/ays59V8KLCbiCLN4rqW44AYbfrXIfsrWz6cdZWU5zEhG08NjNb0YwlXlfe7OGd&#10;XFUsWoR0puP4mL+0s9zbapp6+b96KQ4B6nfXlglkH8Ver/tLldR1jTQkW1hA3A75Irz+78FalaaW&#10;NSlwMnGw9amnKEY2Z4WbYbF18dUlTTaX+Rr+F9G0CayhvbmX592HjZMg1a8c6RpGl6VAbe5EkzyH&#10;btQDavpWH4Pvpo7r7IWHXhWGRRq91fapfNLO5IBwqY4UegrlcJqvq9D14YvCSyZRhSXNLT0tuyio&#10;YnA59K0tNim3gopyOQBW54W8PeHbrSmW+kf7ZK48qTd8sQGeo754pZ9Om06dGtxvkBJJKYBH09Ot&#10;dLpOcTlwmHlTlzMlXWNbvECRXEomkXy4oycKT04JrmNR0TU7S5Zr+1lQ7skutdj9lv8AXYvLt4Eh&#10;mslEjNv/AFFdJp+qx2dsjXNvbSKQY7sSRbtxIx3qIUXBM7cTR+s25ugz4iasupan8OtOkzNFZ6DY&#10;xlh98gvkp+GSBWX8X5LN/ivKtpcPfRC9HlyOTmVC+QpzznHFXvH89vefFPw0mmMLYR2enoI34WBw&#10;Rxz26H8ao/Gaa4X4uXD3FkLB0vwWiHRG3Alh7E81xWtNIztyQsc34p1X7D4vvZbawNkVum227E5j&#10;9qz9V1m41ZxtZ9udxUtnmn/EBZ/+Evvzc6kt45uCWukPEmec1PoumbrRLgRsM5+YjrzXTyqKuc1O&#10;tUrPkbsjM+03dlySRnkBh1rLvLoyyFgAM9cVseK9Tt7mUJBGFCDBx3Nc8zbjXVTlKS1PGzCahPli&#10;amgaw+mTFkRW3DDKw4I711mj3uiyEXiamkGT+8hf09PeuCttxcKgyS2AB1raaFWYyRkYU/Ocd/X8&#10;6zq0ubU6stxtSmuVFjxAsmqXVzqNtAfJRh83oOgrMQrgCtye6ij8Om0kTO5vlYHvx1rnFnKylM5F&#10;TBPlsXipxjW5n1LTFT6062QSSBSahVw3etGKyiSyivEkJZpGVx/dwBj+dTK6RdFRqVFY7rRtOvl8&#10;Ky6ZJpcMmVJRi4yV9a8y1ZdkhT0OK69L7VYtEAhuHCMpUsHONuOmK5nVdLf7Kt8hyGcrjHQgA/1q&#10;KN1PU681hz4f3EZ9lcGCQFT1GK6bwzJ5MMk7zbFYbevfrXJYZH6d6v2V+ypsLHHpXRWhdXR5GWYp&#10;UalpG14pu2m2eYo3bfv+orEgc7jyam1TW5r6GK3lxiFNqYHOPeqltLjg1MIOMDXE4qNbE3TLgYGv&#10;Q/gomy8lkaMkMQD64rzmL944UHvXffB3UI7bXjE77VYDAYZrpwsbVLs78HNOoevam9wrYMu9JYTh&#10;sZ9xmsD/AIRjSNVdb+7tlZ1OGD5yrDqD6/j61oeKNRNt5Eqzf64crjv/AEq5oXgTxh4pI1Twnpf2&#10;iKc7ZSzhFDjrhm6/hmvYmqbjeR7L9pOXumRdQRi5igtV+ZpCXJH5mue1ex+Edn4j1LxB8QfEDyXB&#10;Kpa6RawsXDhF+dzwMdwM1u3WneKfCfj650PxfaQwSxxRtCkcwZQrc53cZzn9Kr6z4F+EN3rkvjLx&#10;lr5ili2y3FhJcIFuFAAwBkMDx0Ga4a9lFNLQn2dSb0tdd9jB1bw6vh+db+0yILhRJAmBt2kZBHoM&#10;Vb8UXXgbTvhzp2peIvB/2m9uSwk1KwvhHNESxKhlwVcY45GeOtXtf+IPwL1C9SHw3bO/lx7QxhYB&#10;I1GdoL84wMYrnPFHxu8J6hpM2i6B4SghWa0kjM0kC7txHyuDyQfauRUaEVKf8x118fTp4fkVRXW1&#10;tbnOeGNctrfXbW689UjM21zI2AEPBJ9ODXq1tp2haxbw6hBdRSIuC/lSZUkevNeM+CvDcHiS/wDs&#10;dxcNEoGdwXIFd7P4bg+GOijXtH1b7aHkCyQMw2t6EAHqK1yzM6GEl9Wmrpv7iKGFzHGYR4zlXJFa&#10;u/byOxv9J0/XtKlsr0Dy5kIUcDYeefr0/KvKtZtJ/CWsto17KjcBkdTwy9jVfxX8UvFV6vkQX8cK&#10;OCCkK4Zfx7Vyq3moXtyrXF1LM2cBpGJIH41tnM8LjLKK95dTzKWdTw1ZKmjr7mRXjEyNwByM9qoT&#10;6hE7bA2SBnjoPap7ZfIsSJ2OduTk1QWIStvE6DtjaK+cw0Iu6a2PczOTk4VNm1qidb35vvk7u2Oh&#10;qRbid8uHYj2FQR6cOGN2D7g1IsKxtsFw5AGc54x6iun2Meh5SqyRbWaSRfLYHp39KjEk1uxeLIbH&#10;rUcMS7T5jHrx856fypHcSMQ0XykfKy54GKXsoidSQ/7Vc3UWFJKnI5qtLbLAnmHIOem6rVikSWm4&#10;wg7uBuHvzUGqmNMAJgk/eIqoU4paE+0k56novh+YHTLOMAD9wpyPcZrftZUZckk4GAcda4rwn4q0&#10;u6t7ewkk8mSOJUxIcA4GDg110YdF3NHjPt1FU4XZ9FgaylR0ex7n+wzBc+K/ilqHwat7uOOfxFZt&#10;daOJgMNdwjLRgllA3xg8k/w13vxB+FWo+LZ10m2sEfU4C6qoYcyICSFbOOinn0FfN/gL4g+IvhP4&#10;68P/ABe8KORqfhfV4NQth1D+W4LIR3VlyCO4JFfoT+1Ivw18awaP8dP2fre60zR/FWhx3lvbn7tn&#10;dBCSEYE/KQDweQVYdMAffYLBYTMOGViWrzoStNdeV6p/5ej8j52efZllfF0MvWlLFQfs5W0jVjrZ&#10;+Uo/ij5V/bv0UfE/4V/DX9sS0kjku9e0qTwt4zijHzQaxpapErvx/wAtbVrdw2fmZZPSvlxS4sf3&#10;Z+Ukda+4Phv4K0n4q/s1eLPgrDP5kvibw7/b3h5EjJMfiDS1d2i+s9m0yqB95gvpXw+7tHa+ThV+&#10;blfT3r4DiDCU6WKjWpK0aiTX6n6Pw5jarp1cFiHedJv/AMBlqvu1XyNXQZipIJ43n5vX2q5cSsIm&#10;BB+ZD/D06Vk6Ew844bIJq3fz8Ek8lWDY6ZxXyk4fv9D7B1YywF/Jm54QvQsUgdge5BOcHFdVo9+y&#10;qhDgg8Hg+nSvP/Ct2VtJHLqCcdfXFdVpN+VMYLc55IrixtO9SRrkWK5sJTV+n6ncWuoHzQzc4PGG&#10;A/OtiyvmEqRNk4AJ56+h/wDr1yFtelnwzcEYzWrZXoMil3zu6gHH4V40qXKe/Vbk9DstO1ADIyeC&#10;OOla9vqmSI2PfO0nBxXG6ZqAXCswyW6e1acF/hlySM4GCenNc0oJs8+svdO1stUUZZWA29dzVpHU&#10;FLKACCRzk8H8K4uz1DksGBCnls9BWuNQKSogYcjnOP8APpXPOlroccXZHQXl0jyMWJ5UZAbk+/8A&#10;n1rPuWd1ALjoCxx/Wq7X4knYliAV4y3XigTlo/TcAPbv/So9nZF0ai9oVb0JIuAASDnjtzWPqMYk&#10;cjnPlcfXOP8ACta6dA7YYcHGM4yc0svhVpdJh1YajEr3krxwWmxt52kfMTjABJwOexrJ6I+xy2ty&#10;yXY5iS33IN68YHJNb+hr5lpHBn7oZ8Yx0GB/OsWRSjElSCBk471s+G3j+zuwYcJgYPsTXHiU+XmP&#10;2HhbHr26V90bIP2fwrZWywAGfUpZ9wH3lCxoP/Hlb9afNLMPJs4zuMsyg5zyM/yqTVYpLeLTLLB/&#10;0ezVuQerM0n/ALMKpapKsl/EEjDCNgzg5wcckHHrXn25mj9Bw9a2ElLu2zzrULfWtR/aAuNZjlhE&#10;EerzrGkUhKqoLAYDDIztz2PfvXq3xb8NzeKPBOn/ABk8Pxt/a3huRU1GOPq0HTJx2/8Asq5nS7ht&#10;c1q51i70zTbaWFlggg02xSBIYkG1BtQdSoBLH5mJJJJya6HT/GmpeE9O1COCNZbW9tWhuopRlWHU&#10;ZA6Yr1fr9Whj6Vajo4WXqup+f0uDaOO4TrUqlpTnKU15Ptf0POfi34Y0HxXott48sx5lpeLG5A58&#10;uZD1PuMFf/11T8SXLftQ/stWmha1AX8ZfD5Wit7iRRvu9NA/dL6llUeXj0jj9aveEfEWkaToGp+D&#10;9clENlqELy2DFeIZzwUz25wR9K5Dwh4zn+DvxU0zxxcWcl3pUhW11uyDELLAy7Xx6Hb8ynsyg1+p&#10;YurHGOGLpfFFJ+vdfM/l+WAo4HE1MFio/u5txd+j+y/k9zw6Tw7qUcOF0/kDoAM1FH4eu3xJJaru&#10;HRWXvnuK9p/bE+Elz8JfiWb3w3qTXfh/Wo1vtFvbZswvFIA+FwcAEMrAdQGAPINePPPqc2WAuCGP&#10;QE8fr7V61Kftaamnoz8wxuFlhMRKjJap2M19FvokNxJZdTtyTUd3pUq2Mzm3RcJ930q3K1xkMplX&#10;j7wY0yfSLyUtbvHJ+8XgqxIPetlKCe55lXDVZLZnH6pY31s/+mwbCwyAWGcVXuIdir+9XGOAK6h/&#10;CU06kFApQ454qnqXhOSytTczHKouSyjI+nFbqrDltc82pgq0ZqckzQ0+xt5tJt5ZLC4b90MtEOD+&#10;lMu7ewFtIyWF2CBw0jDA/IUvh/4heIdK0SPS7SQBIMlCfesrV9Y17U5Xlu7iVlYnK5IFZxk29jsd&#10;SCpW6kWi3Cw6mjZBByoB6ZNXdWN3p9yZBEypIvyknjpVbwjolxrmuR2UUZIwWk5/hAycnt9a2/Hz&#10;2Njawada4kZAQWVMfkTyRXZSxEYLlOGrhZVVzmJbRLHbi/unBR2wFxnOOoP4V7h8M/E9jH4UtZ7H&#10;Vbq3ja2MQtEUMqnBG7OM5FeAfapnPmKd20EDd0XNd38PdctbHwfOZ7qdWiY7JIs4XP8ACQOoz/Ou&#10;bHJ1rHfkeMWFm7kfxK1y0s/GssmiyM3lKoe4mAaRpAMMSRTvDGr3fiqN9IlcSSL80e4fd461l2Hg&#10;S51rSJdfiuFkDTkB2fac55JHerPhvw5e6SkmqNOIZVZlVVbr6E104avThSUZI58TCvVxEpxdrmPc&#10;aTqFnrT2l4xYEHEh54z29/anmCOKXY36jrW7ZXWoeLNfjtL0woiviaRBtbGM8Vp634D0GewmvLW7&#10;ljltoy2Bgg46E1jVdPm906qVGq4XkcRqdt9lkEhYcjkVUjk3ufLTPHPNN1m3urK8NvdSB2AyGByC&#10;K2vh9oy6jf7bhFZJYyFG4ZJ+lEU2jmvefKWvBmha5qthJJotksu2T94A3P1PtSePND8Q6Jpwg1vT&#10;jGrSlEcnqw7jjmvQ/wBn/wCGt/4l03Vf7Eu0iurO92SBm4eMqMA+nIOOPWsb4waJeWHxL07wl4ju&#10;WZURHfa3yjeT0/L9axdKqtT1Z0aLwyT3ZxuhWXjvwdai8sZXsI79V2TFVIbuASfu9azvF+veLtb2&#10;23ia4MvlvmN2QY98EDHNejfEnW9DNu/hu8nEKCP90/OAcdD79D715Pdz3UrGzlvjLFG3y7WJU+4r&#10;ai5N6nh5jRhQjyxZBFGsSHI/SvU/APwc03U/Brarq0BklvYPMt5EcFo/QAfWvMUjNxcrEgJycBR1&#10;r2Xw9eX9j4TgtpdLdmt4RsKy7dwHQGssTOSkkjbJsHRqpuojym/t9Y8E+IZdOnQxXNuxGWTHHY4P&#10;qDmtPXfE3h7xF4Fs7G/klXVrMFQ3lkiRRwCT9MflWN4n1S91nxDc6nqIPmyyksCPu+g/KrOjaJYa&#10;nbPJcMwk3BUIbAya3pv92mzz60HKu4Q2OckTZyB+VSxM4+YJ074rr9X+FGpaXuEglBQBjvhIBXHX&#10;Nadt8G9V0rwlD8Qb+wD6c4DL5ky4OXKjKg7sbgRRLExVkKGU13K9jD8J+PtT8PQLbwWdsyjPLQjc&#10;fqa7n4R6doHi7Xr/AMbeKFEC2Kp9nVT8rStnBPHb+dVfhR4K8G+OvFT3XiDT47XTtPiL3MMErD7Q&#10;edqDnIyeuO1euaT4Z8INfRx6doUFhayFpfsluNq7VGEDH+LnBJ6muarL3kl1PrclyqrUh7SekUek&#10;63+0b+zL4j+F2n/D3wZ8F7fTfGbaQdPn1c6YhE90QqJcCXduDEqCSRxvbHavJfj98NNX0fTQviHw&#10;dPpur2EzSR3inCXGwjeiuPvnBzuHfFdTc/Dnwpqmrf25bTImW4MR4LA9iD7UvxTttH8W2Nu/iTXJ&#10;NQbTGUmOe9LHb/cbJzg+nrioqU6sqimlZLc+teHoSw7pt3b2PDvFUtpr/hhNT0vVWJiGbiHHJQde&#10;3biuQ8L2FzqmvRrpEJJWRS0zkBYxnknp78d6+jra08GXWmyaHqOgWiWk0RFvcwwANBnpyByB75rw&#10;nxXdzeErq+8IWVmLR0mZbrYDuc7iOp6LjB49q6KNSNVXifI53lcsuj7Sb0Ifitq2nS3kOj6bKH+x&#10;giV16B+mBXe/DPwFoc3g7+2fGHha4vLmeISwyqS25GGRhR9a8WlYl5JZSQHU5LdSf/116x8LfiXE&#10;/hxbWUBLmxUIm6faNoHDH/63pWeLpz3iebk2Nw6rP2r0OW8a2V1oGs3MGmWElrbSFdqE4PTPI/H9&#10;al8fa9HqmlWktxbs0rxqV3zlm6DtjisPxl4tvNf8Q3c4vd0Ymba8YOGGa0fAkQ1e8W91K7Ms4GyH&#10;fJnYoHH0/wDrV04akpQvIjE4yFTEuFLqzntS/tJoQsh2RIMrHu6Z/ma6n4NrojyXo1a33SIqvC4O&#10;GBGe/wDSuhvvAuheIPEEFjqV2YkdCWmUY5PC/qf0rC8Z+A3+HWpwDTNdE8EzYLR8FWHX6/WuXE1a&#10;d7RO6hlmKoVI1aiujpvFq6TrUeFWWV7lwHVmJwo7j8BWRqvgTTprl7GXRykkcQYS2I+6MAgkDI7j&#10;PcZ9avaNp11J5F19vlEi4Zrgtg8dhzW+msajY7pol82ERsLiC3XBm787SOc85/8A1V4lXEyhO0T7&#10;hZFTxGF9rKPQ4S11rxR4YYaPeWzyC6JWzuWXG8jjGT1PPNcR4gXVU12c6rbNFcGUs6MuMZNdt4w+&#10;MkWraLdeFrbwhaRQSnCTOzeZGQc5ABwDnmrvwf8AhlY/ErVJ18QXM0uow3CxS2czFcZICknqcnI6&#10;jGK9alKXsry3PzvEUXicX7Gk7lfw58HtL1bQ4tQe8BknhDIrTbSr45BGKg8P32lfDXWby3m1IOJF&#10;CcRlyMH24P6dK6/xZ4dTwr4kufDnhxvMtLSVoYZgMhsHBYexOcZzxUb/ALN914r0WHXo/EFrYTTh&#10;2Y304COQ5AwOorfC1nGrc9DG5T9Ww6cFqc5qfxG8Oagu8iSVt2CWj2nHrjpiuF8X3Fndaq1xp83m&#10;Rsgwccjtg+9P8T6Bqvg3Xp9D1MJ59u2C0ThlYdQwPcEVFJb299p7XG7bMozgDr7V69SSnG58fWqV&#10;JTsyGx1bUbCJ7axuWi8xQJDGcFh6Z9K0NJ1PWfC99BfSRvtYhzDIxCyrnocVY+G9zplhrZk1SBXR&#10;49qbuzdRXQ/FHUNEudGgjsbZBKZdzOOo/wAK8idaanZHo4fDSdB1L7DT4lvbCxOqaOk224b5nu2U&#10;8n+73qr8WL2HUXsLqIHi18vJGMgHrj3JNQz654b1XQbKwFtJDNZ7Q+9sb1AwSOxPfHFV/HOp293H&#10;BBFtLY3ErnhccCuyp/Duyfa80UjKgikW2UheCM9KCjDgg/lRbTOY1jLcDjmp3v0iKq1yRkc4GcVh&#10;zRa1OqC5YakGGxjBp8TtBKrFeQ44/GpjJI0ZaGQFSOu0VFc3rMQtw4VC43lBggZ7VSnT6PU0kpQj&#10;zdCb4vTGXWrRTMGAtFIQfw5Jro/2a2MniK6s4pyrNADwM5GcdPxrhfEkzXl2t39sM52AZZ9xAFWf&#10;Al9d6frIvbS+kt2WM5aOUoT7ZFacyWtjysNNxzhT8/wOm+Odwp+IEoikG5YUDjOOe39KxfD3iHVL&#10;G7T7NdFcn5isgziszXdRu9R1ma6vLuSeQtgySyFifxNXPDdqZpd7JkE4yRTlCFTdBXxlWOKlODtq&#10;ej+H/FupOixm8fb0X5hXYaL4z1qGQf6aSR/eIrznR4CMsxBwfTFbtlGwYFY/lJAJ6A/lS+rUduVH&#10;PUzPGJ/Ez0618eakqhZGBOBghTyPwNXoPG13qHyGUYRvuFT2rz6zijwp4ODwQen/ANar1gCCR5hy&#10;G2nn3qo4OhbYwqZljE78x6RY+MpvKA81cA9CM89c81p2vjq/Rcjae+R/XIrz20dwwZpSARxz0/z/&#10;AEq7b3MqbVEzZYYyPSr+pUeiM3m+LekmbvxE8Ry60lqrNnYzEj0yKwtFsTrN/Hp0l/FbhwSZZOgA&#10;5/GpbmSaSDaX8wE4G4A4qS4uLX7OiWmkJGAuDIwyQcevGK7KcPZ07I86c3iK6cy5beGVsS12YGuF&#10;HKSDK7RnrxWj4On0/UtSl0/V7lmQLhUbuc+vtW5p89imnRQxzyiJVDZ2ZBBHQjvXnuu6oNP8VC50&#10;mbaJJCuxecDp2/zxXC5SnNpn00aMMJTjJPc7y80fS9KXymd23tgSbex/l6Vz/wASNVs9P0SZtjRw&#10;ohLvzhvQVA/jq/XTWjvAyqDyfpXmvxB8Q6l4jzaR3MxhXLBW6cDtS5W2eqsZGFH3UeV/EbxRa6s0&#10;cUSnfFIxJxwM9h+lcn5pkYkHnPp1q/4siW31B4ggA3EjHpVvwP4I1HxZepHGTFAZQr3DISFz9O+K&#10;56zjBtnjfvsViVCGtzsfghp8GrWl1ps89qu+dGMc2Nz4HAGe3Pasj4169Dd+IF0C0jRYdMUxZQ5D&#10;OfvH+n4Vc+JHhjQPBcdnfeDtQm82N9k7l+RIBnPt3rgNQvZ725kubhyzyOWdj3JrGnJTjod2OqSw&#10;1D2ElqangnTP7U1+CNo96xnzGT+8Bzj8TgV7T4T8U33h3VIPEEmhSzRxNtVpbfbH5u0kxF8kE4we&#10;3HavC9C1ufSHd7ckSMoCsD0wQf6V3Phnxlrd5bFPEdzdXFjHJ9oS3jkKr5uAu/g9cYGea1jJJmmU&#10;VoU/U7zxf4zvtWuH1nVmRSFyEiwFX0QAcYry34sxxNrUV+q4eaL94fUjvWzqXizQdWfy3uZoUU7j&#10;z1Pp82c1y3jrV7TVbmI2cxkAU7ifWtZ8rp6CzKuqj8zY+EPiBNL1G4W6J8nydxx2OcD+dM8ZRXPi&#10;69luHu1VIm226lfvE44z+QrF8L3NxYxzquxEmUB5XGdo9vU+1d14S8J2EepafqWo3qy210Fa2jSQ&#10;ErITghx6965YKPMa4SlUxWH9nJHI/DiDWdF1STxJpuiPdmzQhX2EpGzDgk9B3rf+IeqePtZ0lpdd&#10;nhW3KhvJjIxxz+OK9q+NNh4F0nwOng7wnqNjo014okuTIVVro85J5GOvWvnbxrp8mk26W6+IDcoS&#10;B5YfI+vWu6LUaXc4cbgVgvdTObE7q/DGrdje3YV7eOYhJR+8A71nsQW54qxaMC3XHvXHLTY4aM25&#10;2ZfUhQAoA+laGpXfhqTSoo9PsLmO8G0Su8oKNxycfWsvcgG3JP4UFo/7x6elc7TbPYVRKNkPjj+0&#10;yLCSBuOOTgVpa54Gn0OKO5MqSBwNxT+E1n2rxxXCSYDhWBKsOD7V6Jrer2t5ocVkujLHNcwrKXK4&#10;yvbNDlNuyOzB4Kni733RnaB4ytdI8HJpdp4ftUuHDxy3KxDfIPUseR1p3w88H6brmpJdzQi4EbEv&#10;at0wBnJPp7Vi62LW2srZLXHmcmX613/gTw1rGl+Gp9SKR2yTRosqSS4kIP3jn6E8VpGOuvQ9LC06&#10;KqqnNbHZ6n8OPAPi3w+NGvwpbGIXtvvxNnHXHH414F8U/hXdfDvxF/Zk10txBKC1vOowWHuOxr6M&#10;0K7iltYTYKot4kADxdM47Y5rx79onVYb7XrS2itmTyomLNIfmYkjr6dKrntsTn+X4GWHVSK1OG0v&#10;wBrd9GJ9PsmlBGflrovCA1fw7qE+k3liMmPcUkHKnjn8q7fwT4dvYtN05bORlMuliVlXqWIzTdOt&#10;Al88WoW3+kbsEt94msarbDKskhGEakHY8z8b2N7/AGgLm4LO0w3Z2/pWZpk721ys8wLFWyAfWvqX&#10;4ffC3S5pF8ReJNOXEf8AqYXAyx6c+lcL8Y/AXgGLxgbjw/p/kvHEZLq3hGEZs9cdu/1rop0G6Wpl&#10;jcjr08R7WLPMb2bWJtUtftURyER9ir90H1rtHuLu8uBG1rKzonylQNuPxrIvtXRYyUYbl5x79K1d&#10;N1BLzTEmNwUGP3hJz8o7VjKhzVLI6cNT+r03zPVnB62slxrTyajbGLdIS4IwcZqpr9zDKwjtogFC&#10;8Y5r1a10nR/EOmvb6hZo8LZMbHgj3B7V5HrUJ0vU57JG3eTKyA56gGu5r2MbHzOOglJyZiyRtPNj&#10;Het2y8ENJoNzrk2tWUD24UiyuHZZZwSB+7+XDEZyRkcDvVDT41a7VjgZYfe6da9M8WWOs6t4cWKd&#10;LQCGMNMyv93HSuWpVadjgweXwqxlUkzhPD+mrcytLLjYgyRnqfStd3s44jLFBJG27C/vc5rnbfU5&#10;NPlJhI565q/p91ealcoIowzb8jjgVlNPc9bAYiEJci3PXPCCIfDFqkjfMVyVPrWoiockqpIHUcVW&#10;8JRqukRxsFZguH7c96l1W2SZGRIAGxj5Wwa7ISuj7SC5aabMnxFrk1lGYraQZYYGO1bHhLVZrWxE&#10;j34RnQbQg/irk7/TIYptpMkj5wAegq34bv7o6oNMt4wpRdwJB4/zmnW5VDUvDVKjrJI7j476+ml/&#10;CSx8UWwf7bLcCDzX54xkn8h+tfMl1qryzO0h3M7FmLc8+te0/tEa3eXHw+03TmmDRx3JZlC45wR/&#10;U14JKxLkg9a5MKozXMj4zjDF1YY5QfYtNdKOQfrTo5vMIFUckn+dWLUlGyo4rrcLo+RpYiUp2ex3&#10;vw1+Htt4thmvru+8pIDhlHU8Z612Ot/DmBdHszZPILOQneW5BI7571xHgDWrG3tLixuhIGdcxsjd&#10;8Ywa9C8F3XiDxX9m+HnhaHcl/cpEJpxnYzkLhfQkmvHrupGdz9V4fwWBxWC5bXk/vPHvE1pb6Z4j&#10;m023fKRzlAT6ZrDkDK+MV1XxS8G634H+IWqeHdadJJ7G/kgmlibKs6sQcEfSuo+GH7PL+IbIeP8A&#10;4pa2fDfhGJzv1OaHdLdkdY7dDje59eg716SlGnBczPzzGYHE1sbUpRg7qT07JHFfDz4a+L/ih4ig&#10;8MeD9HlurqZgMquFQf3mboqjqSa958M6H8KP2ctRg03QPE8PiTxygke4e3RZLC0KxsfL+YYlbcBz&#10;0471wnjn476Vpeiz/Dv4D6NPomhvIwnu5XVr29XoPNkUDjH8IwOtcF4H1B7LxlYXly5O66VZN3cE&#10;4P8AOuWdOtiZe+7Q7d/Xy8j3ctxOXZFiKfsV7Sq2k5v4Y3/lXVrv9xL8R/iJ4z+J3ie58T+N9dnv&#10;ryeQl5Jnzj0AHQAdgOBS/C77TD8R9BuLeNiY9Wt2IUZ4Egz+lW9P+Geu+I/FNzpljbskcdyytMw4&#10;GCenqa9V8O+FPCHwna3juY/tGpSSLthQbn6/eOOgB/CuunTjCnywVkvkjjllOYZnVq18Q3bW8pbs&#10;y9Y+DUFp411rXPEE8UVqmpTMjS9B+8OOD1qzo3huafUmvLW7uYbGWMhfMws0w9UA+6uO5rofilFq&#10;mofFTU7bP2hY7xmtoiP3UAPIbH8R56mrek6UbEGW6naWZ+ZGJ714ebZxQwtPkh8R+w8C8DTzilTr&#10;KHLTsrya3/z9B2jWFvZ2i2MFskdsm4CMDuf4j/ePua0YlRV2KAB7VXDYZlUe4qdDleuRXwWKxNXE&#10;y5ps/pDJcrwWU0fZYeNu76skGAce9ISMYODSEkcUhOa5D23JJB9KRjlcZNN344/WmyyHHJqlF3MZ&#10;VEkQ3DBJMn06VXkmAUkU27kIYNn6ZqlqN79nhLB+W6V2U6fNZHgYrGRpKTeyKeuakXPkKeAMnFYV&#10;3dMsDPu5x6VPeXBLF87iaxNfvdluUQ4yK9zC0Noo/K88zR2nVk/66GFqVybi6Yk96rn64pT1JPWg&#10;nJzX0UFyqx+O1ZyqTcn1GMPfoaik5bGMVMxz0qMgFsjufWulbHHVVzX1DSQnh6NjLwFD4x61hxuY&#10;yJI+q45A9K6rXMrooUNzsAJIrlSeAokJyOuODxRQk5RdzHNIwp1o8nZG/p2pW+poILshZAMA1bOl&#10;ozfupgcDjJxXNQFkQD05OBVg6lew4VZ2HHrWM6N37p3YbMuSivaq50MenQ2/765lyAOueMVR1TxC&#10;HU2diuExjePSsme+upiI5ZWYHtmmO+G3A4pRo8ruxYjM51oezorlRoaZC8sVxO/yrHCcMfX0plhq&#10;b2Em4MSn8QNauhxxDw+8skeS7nkiuZmmJZwORkg+tJfvJNM5a1OeCp0pxetr/edBO0N8POtJMNjO&#10;FPNZmsXlzBZSxuCdynlvSqEeqXFsQyMMDnFLrHiSG80x7eT75xjK8j8aqGHlGa7EVszpyoTcnyys&#10;x+l3c1vp6RQsQuMkCpWuZZX2ohYn0o06XSIrVVlbcRGD/rO/pRL4l0/TlK2kaFiO3J/OrcHKbtEq&#10;nXpUcNHmqJJJF63hg0uL7deuokHRSenvWRBrU2q64NzZRd2zPGTjrWXqmsXOpy7pXIXsAaZpStPf&#10;xohOS4ziumnQUINy3PHxGautiIwpL3U/vNiw1KKPVGt5zlZPlYg5wavXMRt5MA5U8q3qK5i9L218&#10;6qSCr8HNaum68J4Ra3XUH5SairQbV4nTgMzjzypVXZ30/wAi8SMZH0prOw6E0pVSdytkY4Io+fJ5&#10;HtXKtGe422hkcjiUFmJHpTHXMhIwOecGnSuFxul2/SmtbyzPsGEjzy3r710xd4HJO97LUW223M4g&#10;6Jn5mAqw9/EhdUbhW2r7VS1LVrbTbY2lmeT1J6k+tUbR459O8yS4Cssu4ju1NU21dnJPHRo1PZRs&#10;5Wu/8jWM24blINQlsElRx3FVNKvlkLW7t0Py1al3ryPyrOUXCVjaniFiaSmhQoPzL3pd8yEFW49P&#10;WmxurLlGx6ilxM3APPbioLWyt+BoWdzuhNlIQATujJHQ+lamh+B9Q+IWoQ21nDiVGAmmI4CZ6+9e&#10;+/sWf8E97z43+G3+N3xj8VW/h/wNp90Un3XaRXl3hC2Yw4wsYxgyH6AE1yv7QPxL+EXhZbv4U/s6&#10;xMdOikK6j4gn5nvGB+5Gf4I/1bv6V4SzqnicbPB4S8pR+KS+GPlfq12R+g4ThtwyP+0s2kqdJ6Qg&#10;/jqPdJLpbv0RB8WPjx4C+HfgG1+CvwJ8IW+nyRwqviDxAZPNudQnxyWf+FQeiLwPc14SJpZZZJ7h&#10;y8kpLM7Ekk1PfWUNsDeM5KNnbn171b8NaNa3Qh1XxFLJa6YXIaVVy8mP4UHc/oK9TC4Sjg6TULtt&#10;6t6ts+EzHG4nG4xRlaMV8MVtFbf0yz4E8D694x1Bn06RLa3tR5l7qFw+yK2QfxMx/QdSelepaD4K&#10;8R+KvAlzqfhnX4Tbvd+Rq9+qEXMsQGFG48hD6d+/Aqn4a8Lah4+to4zaf2R4VtXDR2inb5xHR5W/&#10;jY+p6dq3vB0uha58QrT4Y+F9ZXTrXWHFmZPO2o7/AMLcds8Z966J0KtOn9ZrNKMXdrf3Vvd9z2cH&#10;l9OhRU5xb+dm79l2/FnMarr3hr4c2DaZo1v+7jyJrrrubjoe5ryvxb4suPF115NlCYbbPPOWc+pN&#10;dF8ffhz46+G3xO1LwB44Qxy6bcFEVc7GXPDLnsa5KGIQZRFxjpmvoVjvrWHXsrezeqt1XqfNZzmu&#10;IxUpYOC5KUXa3V/8D8yO3tUto8Rrj1OKeWGNq8UrZIJz3wfao25BOeMelRE8GyhGyEJIzn8K0LSW&#10;2vLCaK8U+Yq5hcdiOxrOJBOcjjp71Z027W3mEVwgZGOHUiubFQbhzLdam2EqpVOWT0loUnz0Pr61&#10;Zj1m5jsTpnlhlYgg+hp+v2dtZ3oFnKHjdQw9R7VHZ3CaYUv5FDDdjaRUz5K1BSSv1RnBVKGIlBy5&#10;ejfkfor/AMEbf2wrzwz8MfG37MvjPQL27s9ZWPUfCWoQDi01iAb0XceAXVenfZXnP/BZL9ki/wDC&#10;V94Y/bY8L3X2rw38UrcyXXy/PZakgxLE/ucH8jXkX7E/7U2pfAX4ope6fpBubS5vre5jtt+Nk0Mo&#10;kQ46NwHXHcPX6m/tt/Dz4ef8FGP2fNb+GH7L+qxH+0NKj8ceG9EWMxrHdxoRd2yJ0Vs5JAHVjX5b&#10;VlLh7iz20YclOs7ye6d0k/R3183dn1mYRhnGTqXPzziktrPTT56W1+8/B9l2sT60qqepq3relXuj&#10;alcaVqNs0NxbTNFPE4wUdTgg/iKqhg3Sv1hS5opo/KZQ5JuLNHR3SOYBmxz3ron8MJfqZ4gvIzwM&#10;CuSglZcEetdF4f1u9t18pcum37pPSuatdan0WVzozahNHceDfg9oR0tNW15jPLIQUt0YhVXPU4OS&#10;a2/FGkeCPCXh6SSx8OW63DkAO0eSv0LVn+BfECNbojynryp7Gs34uXt9JqUFu0e2HZuUjua5uaTP&#10;sI4bB4ehzQjqYumeE7zxRdM1lEFTd83ooro7L4RaJPZmO8uMue6P8wP+e1bnga807SvC0S2RWR5F&#10;zKc87iOlXEu9M0xDfX86RM/IjUDJ+lOm2mV9RwtWF5Hmfi74MaxotrJqVpMk8Cgt6OB9K4q00aW8&#10;uRBDGWZjgKO9exePfG8EemvHaocsDgTHHtwK810S4mg1eO4t1BffxkV1c7jHQ+TzDLsMsWox2Kd7&#10;4P1HT033VmyZHFZdzb+Xx6V3viB9UuoPNu5oljYYXBGT+Vcpe6dKQZApIzjcKKdV31OLG5ZCnD92&#10;jFjyJBnPWvp39iOe3+Inw7+IP7Od1cuZdY0T+2NIiHX7XZ5bC+5jaT8q+bDZsrbsHiu6/Zw+Lk/w&#10;N+Nnh34lJD5kenaihu4t5XfAx2yrkeqMwq6y9rHQ8zBOeEm2yp4qg0/TrP7FGJJJsnfJJ2I9K464&#10;A8wkV6/+2j4Ob4d/tAa74dtEKabNMt5o5C/K9rOokjYHuNrDn2ryEwtI3AopLlVzox1dYlpx1CK4&#10;aPuac8skwKRgkngCrK+HdRaz+3C0fyh1fbxVnR47eyZri4GWHCZHStlDmZzKFfl5XojI+x3v/PB/&#10;++aK3v7bX/nmlFbeyF9Wh3ZhjBpyIeoP4VJJZvCgdwMfWiBS7YArnc7oI03zpMtWUErYYjqa9l+A&#10;Pw4PifXrbTtYsJVtLkbTMVIGT05rC+Fvwvhae01zxbiO1dwyQseWX1Nfenw38I/Cq+8LWUWjtaRe&#10;XteJVdQc44r4DiriCOApcsI3b69j9q4E4Zq1ZKvU07I+Pvi/oOs/s5eLorNSs6S/vbVi3JTPeuE+&#10;Nnx+1b4r6dY6Vd6bHbx2WTlWyXOMV9sftM/ASx8exJrV3pcdy1rBsjbGcDt/n3r4F+J3gHVvA2vT&#10;aZqUAjw5KLuGcZ44pcK5nl+bRjKS/ex/rQfiBhc5wFNqMv3L6dvU5B1DPu96eShXJ6gU1yYzgiml&#10;+OuOa/QNWj8Ouoth8u/rViX7KIQIiS3cmqRkOfxoLseABV8jZkqyXQWTGcAURjncTxmm5z0pVJPB&#10;HeqtZGSach7Px1pu7nOOfrQ4yM03joaSSsVKTuOZy1NzzgDtRzjaOlIAAeKq1jNybeopB7Gijk//&#10;AFqMZ79KE7g0W9ItJLu5WKNcsx4FeheFICPLsmIG0jPqfYV5/o901nMJYwCwGBntmup8Oa8La4U3&#10;BIw3DVwYlSbPq8hnTprUj+IllNp+sSkqQHUFT2Ncj5reZhh3r1fUrPS/G8CRysySRqf3gIJ6fqK5&#10;vU/hRfwRm5s7mOZfbggUYbEKmrMeb5dXrVeeGxyoVPKV0k5PUUsHmCRWTO4HjHrWnY+H1luDbS3K&#10;pt65PepbOztNOvwLxg6Z52dR6Gut4tctkjzoYCopLmK1/a3yhb64tHQS5O4pgE96pPPtO3b+Jrsj&#10;q9u+d0WPmwdy8EelYfi+ws0giuraFY9xO4Ie/wBK4o11OrytHoYnBzo4f2kX8jI+0EnBwMdTTllw&#10;+GPAGaqADoAasBdqjaOq8V0SSR5VKrUkWN6GzZ2Rss2FfHHv/StT4c3Jj8QLwTmMjrVDUWvLXTLe&#10;1llXy2zIqL1yfX8qs+Am8rX0fGRsbgfSpi7xudcG1iYI9Y0lVeRFUgMEAUZ46f5/OsbwFeyHXLt7&#10;pAQJWAQfQjArY0qMGW12MNpHPvkVz3hd1j1O+EZAKTsOR1OTmuije/yPUrpqF1vdfoWPDsqy+JNU&#10;niDbWt5AUx6j0rJ+M+ux6l4G0DRIbeRBZNKTI6kKxYL09elbWmeZH4l1MQnh7VyxB6ZWsn4xW0S+&#10;CtF8skDe/XvwK5mk6ifb/IMVJvLpw7nl0ce48sOnrSCNjyMH8am+zqDkHmkFsuc7j9K6+ZHxfsZd&#10;hVjWNlbPOOmatFscHGSM9arOqoMgUjyo7A7ei+tRJXZ1QmqSaLaL8m6RlH+6c04RQkHcw6c5FQRT&#10;AgDy+/HepJXZN2Izkjpis7M7I1IONxw8hR8rAc8cZqMXSKc+Zknj7tNDSbQ/k459KZHFPPMI44eS&#10;cDC1Sj3MpVnooo1PDGnya7q6WUIZizgAba+2fAi6R+yr8C3N1E0PiPxHaBxKxANvannj0LdfpivJ&#10;v2LfgdZa7rcnjzxTEF0bRVFxfSMMByOkefcjH0yazP2xfjHd/EDxV9qivJN0nypApwIoRwq47V9h&#10;gYxyjLpV5fHPbyX/AAR1lKfLQ7O7830Xy3fyPOfiT4ln+Ivi9HsY2ZQ2yJQck5PX8Sa7L4r6xp3w&#10;b+FUHwf0iYrrOqxrc6/LGvMaEApCT9OSPej4B+EtJ0DSL740eMYl+xaMubOKQj/SLrHyIM9cdT9K&#10;8k8WeJNc8a+Jb3xLrEzy3F3M0kjMeme30FeBWqSScpby/I7sQ/qeH9ktZS39P+CZcYQzbt5688c1&#10;PawiebHzc45IqKGzu7icJFC7H2Ga0IlliURmIlhxwOa8+bfRHn4WipyvLZHXeFYLHWtFl8HMh88M&#10;bjT2I/5agcoP94DH1ArmdTcLmGQkEfeU44Pp1pLSbUbS6W5i3RNE4ZZCcYIPWrvj3TBfuni3T9pt&#10;7s/vxGRiKb+IewPUfjUKLktUetWxKjRagvkZK+SEUbj15ORU9tqNnaShw7vzgpxgjvWaq3EiBINp&#10;J5wHFTpZyCISTSQqc/d81SfyBrsoUIy+I8z63UTXIrGjqVzo2ogyWUr7lQfu8fe9fxr1j9mCHW76&#10;2lh8PzNa/vgGmDgZJHTp6V4qtpNCAxmhHOf9aP6V7Z+zJqM1m0tnHEGSSYPKykgA47Ej3or01ToO&#10;KO7AVZ1sXzz0f/DHnfiO5t4/Hdysss0zjUW8+QyYJfec9q+jvgfdosUtvAmGm1ADk5OMdK8K8ReG&#10;fDA8cXTNreJZNQd23rhFO8nGQK9q+BdwsGoFYpNwOoqzOAeK86g+eUV6H0+HpVaFSTk1rfb0M39o&#10;PSbfX/DbWRnVQl+MTnkY3NwPzrB+B/hHTdBvtSt01FZfNtAQQcEYJr0j9pSw0tfDLXuqKRG1wjyb&#10;CRyWPpXmfwxuNMuru8awsnQpa4805AIBwME96uMpxxrt3NpUaCwXtGlz276mL8atLjHiC1mBz5cL&#10;45yM5HT8P5Vx+o2t3qkCW8T7NoJIHau6+MJLXdmHAUCJucYz0rj7K4jiUyopOOpPesdVM5J04ufL&#10;ffc45re50bVY7qWMgh+TjrzXS3Xh+d5YNfWIG2umB3dBnHNSapoE/iKeG2tlCEAs7P8Aw5NRa5dj&#10;Q4IdDh1NrpIFO0MxKxknJAHbnmiU1JrucMMM8I5Rl8Dd16kthAR4iAjvEhGSVlYjauR6elSTavcX&#10;FqLK4RWa0dlE0QPzqT09/b2rD0nUYhqkT3UXmIW+ZfWrj/bNQj8vT7WWQFyzsiHn2r0aTvDUxdaP&#10;NZHTeE4y4uSksY8y1cEsR6Z/wrOTV43zZoyTF3AKckdeuRVGK2nt2AvMwGSIgEkccY5FO02+tdEm&#10;2RBZ3PV8dKxxE3CGh04ecak7HZ/EzS0Hj/R7y/slEaGzjmSBTmRNiEN9SOPwrB+M6pJ8R3A1Magx&#10;lT94D95cjaue5A4NdNNe+Z8XIo9MSNgs0YiluvuoQi/Lz/dxj8K5f4xMrfEQyLpjWKvOrFW/vZGW&#10;+nf8a8qnJyqammNpxhDQ5Dx3JAPE96bawNtGJsLAeqcCs4eIb6K1+wpcuIuu0GrnxBkuH8UXzXN4&#10;tw5myZk6NwMH8sVgV6sIJrU+Mr4mpCdokks7ynJNR0U5Ymddw9cVqkkcLcpu7CNzG4dTgjoau2et&#10;XFuHhEhEcoAlUfxCqBBHUUUNJlQqTpvQvXWqzSw/Zd/yKxIqosh3ZzTKVBzQopDnVnUldstQy9s1&#10;raLeWsc4ivV3QuQH55HvWHGxBxnvV7TIJry5S1hGXkYBR05rGcbHpYOtK9kbN3eIjvZabcyNbls4&#10;J4Y+ta8Q8Lz+EWhu52W5Ry+0nBJwBkeoq58N7LT9F1WS68TaI08MYx80G8Kc1pfGLUPA2oaLBN4Z&#10;0ryZzJkyJa+WCvpnAzXA6l6vKj61YOosC602eT3gUXDBemeKYrYXJ79KbOx8zr3pFLEY/LivUS91&#10;XPg5z/etoUkk5Jqe0tpZGyoqOOGRz0xXWeBQyLLbS2iyLgSAv/CR39+tZ1p8kdDty/CSxNdJmI2n&#10;zpyFOfpWt4N1iXTdbgnkYthsEE9q9FF94YttJOsS2CtIqFZmQ8EY9M8GvKL6ZXvZJ7ePYjSEqnoM&#10;8CssPWlzanvYvBrAzTiz1qLxVp/ijUTZXg2pYyK8WHxv9c/57V6BZ/F3Xb/T/wDhHl1iK1tlXaY4&#10;Yl5GOOeufevm+z1Fognlw/OCANp5NdJpniDw/JqMNrLo72IdkSWQTk/L3znmupV37TXVHfQxz9lZ&#10;LU7zVvFPgPw9LNNe6nJeXUgAd7mdpZMc/KM5wBk8CuTtLP4c+P8AxFcah4p8QXVgkSBbSJYflkUD&#10;OM4ODn2rgfFV3Zt4ku5NObEPnERHdnIHGfxplheXD4YMcLyGPGKqrUU42eiPK/tF1cRyTimk9jY1&#10;DXNI0i4ltI/CJgkQbHSYtkEHuG6Zqz8PpLHVr65F54Zs7m2cbdk12sDRnB+4zcZ5/QVTsL7TNb1u&#10;W/8AGsl7fvJHtUxzYbOMDJPYUx7Cx01mK/Nu4Cuudoz19CfelToupDR6GXtasaqnJpxV9NDsfCd9&#10;oukauyR2pgRmMdzDKBwVOMZrW8bavoZ0ma0isESB8GJgOQ3qDz2rivDrQSRzWEh53bk7Gotcnl0+&#10;9/s+63iNFV0jkJIwec15cMJL67ZPVan2kM9dLJuRxXLJW06NmT4iW2Qxy2UYCtndjrnPep/CPh3U&#10;9dv0NpFiMH55H4UVcMOl6lOgMMauWGAowp/pW5qOn6j4XtYgssKrIx2LDKG6Y54/DmtsbVqQnyW1&#10;Z4uV5XRr1vrNSV4J3st/+AZPihxo1zJo88imVcZKNkc1R00iGHeiB27HPSn6zojagTexSkytksCe&#10;tHheC3ltZEuSTIrYXGePf9Kzw8YQp7l5hPESx7542j9n0/zJhJM5IktwVC9M9aFtpTL5ixLx0BzW&#10;gkAZC0duQAeBtyake1kky0IP+7tOc+1aupBdTJU6j2RUiiuTk4UN/u5xQ1vO5GDgj0FaNnaXCKzi&#10;0lDY4JGcVEbC8lc70bnH3m9qh1YMfsZorx2F4iKqTH/vkcVBe6dNO2bhwSGxgd611mvI1CywlWUY&#10;Bz2/pUSWNxqF1HFAq7mccMepzU+1ikR7OTdjLfSZraPeCNo5zXoPgO6aTwpbM8hYiR8ZOcdq53xN&#10;4buLCwBkuxk4yoGMDpj6V0vwi0i/8R6XBo2hwNc3Akw0EQywycdBVwqKbO/L4VI1lHq9Dp9Kt7vU&#10;Jfs0EDSljgrGpPX2r6x/Zb+IXiXQ/wBmHxD8EvHvhW5Wbw7ci80Wa8AhaOzkcnfl1yVU71IHcgV+&#10;if8AwT4/4Jwfs4fspfCix13xta6D4o+I13pUV5rE91ardLpbyIsqwIsm5UZQy5YDcTzwMCvSdR/a&#10;M+EvijxaPh/8cPhF4T8S6PqCfYL2S80aKO5jtiQCqSoittGBweOK7Mq4meU4qpSjHmhUi4yXfz9U&#10;dud8OvNKEXQkpzoyjPR2acddL79Vur9D8h/h9qnib4Sw+HPGWgXM1teaXJb6tZW8mAwuYH+ZV9N8&#10;e9cdw4rwH9s34Z6F8NPjjqv/AAhuw+Htc8vWfDrRZ2izuVEqxjPXyyzR59YzX6Rft8fB74XeD/jx&#10;qnhT4RT258NCeKXRbq2jLRG2mH8IfJGxsoR0zGccYr41/a8+Fz3nwUl8jEmofDbWjZOv8T6TdMZI&#10;CP8AZjkMkX/ATXfmmGni8ljVjtGz+VjXB42lhs1hiUrRrRcXdbNvS/mnp8z5d0aQiXJx1O7npVi/&#10;lIRUJ++Gxiq3h20v726EOn2kk8mflWJCSfyqbV4JbWcRzxOjjIZZFwVr8+ly/WOW+p+mQVT+zPaW&#10;drdtA0W6ka0kKnhSfmA7V02lXkiRxnb2GST7Vx2iT5tGJcgnPAP0roNLvFDRIv3gD1NTiqepw5RW&#10;thoO+tv1O0tL11CliPUZFdF4W8S6ZoupLd3mmR3YRflhmGVz9M81wsF8+/cCBjHANdX4Km03VLp9&#10;P1MBDLFiOQnhWHQ14tanFQbktD6mlOpiJ8lJ2b7nXXPjDSdatCX0qGC5Mg2PbwKgC9MHGM/lxVdd&#10;QBYSSEBiOT69sVDZeCpYgzf2tCpHCLk5b8AOlVrq2vrRtt5ZSR7V3KWUgH8e9cC+rqVoM2lgM1p4&#10;dyq03bvY6GxugBjlmHU9K1Yr12mXDkHbyX57VyNrfABmUA/MMZHf+lbC3UfmAtIcDABFZzg7nmN2&#10;idC2oP5r9QNgGe3SpYb+UDBODnnC1gfbHaWQdeFOAParUF6ACS2OBkfX/P61nKC5TGnNqqastyVy&#10;SMYPJ9TWtdXw0/RtGUu4+02lyjMDgqDO4yK5c3jFhHuPLcY5HrW5cXkn9naWwtzMTp84QeXu2ETO&#10;Scdjjv2zXG4e9qfR0q8oUHy76GdpkmIbpWXI8siTcvUD0zz3r0/wP4N0Dxn4C03SY9E0TTrmysry&#10;7vtVmkl+16kxmKxwLyVBUKAuAoGWLE1538O9Cj8U+MLLwxNcyQW9+0gnlih3uEVC7YUnk4U9fx4r&#10;1/Wm+xWp8C+CfD00OlQ6PJPc3TTNIfLjdirzMcDJkYdgAXUAfNXDjJL4EfU5Jj8TTipN6p3X3W/r&#10;7zjr3w/e6oJ9Ztrm3RLJIozBcXKq8gwFGwEgv07dMisN9F8RHT59fk0C8Fms5hF6tuzRGQYJQNjB&#10;YAqcDnBHrSa3461q1trm1k1y4nt4dhS3kuTs+QJwF6cc9K6jSviv4B8M+D/+EM+LVlrmuWkM897b&#10;eG9P1Dyrfzp4FAd25Kn5Yt2zDEfKSO3LHDzik5a32sfpceLFTwklonF2te91bp3d+9l3OK8LXX9q&#10;XWoXk4bfLdfKzfeCjO0MOzAHmoPFt00EDWgKqHPlhjyAMcn8q67whovge28BT6p4g1aOLUJIYpNM&#10;s9PvoJP9YTkSpneuAV46juK4TxFLD/bE8N5N5iqjGBEzlmwKzV3Weh9fleY4eWXRhTmm1ZO3dq/6&#10;mHdeGTdQBbDdc3qXLXNgscfG2NckH14HT2B5zW54/wDCHhbx34H0zx9p1msVrMqw6vHaqFKENgsO&#10;wYHIzjoa3fh5qL6N4r03xJ80LQagzKccqrDB47jkfkK6bVPA1h8OfiRe+DYo1bwv4yha60ojlIZ2&#10;BEkI+jblGeSAh71+gcKZtSr1XgKzs5L3Wfz/AOKHDdTBY5Y+jC9OfvNef2l92v3my/wA8A/F39ki&#10;TwJ4Z1q71SfwzPJe6HeXIH2lrYk+ZEcLyEZmIOD8sjdlFeTfCn/gnT4h1fZ4k+KGny2mjNAZi1pq&#10;6GaaMYICIsblmI6cjpzinv8AFj4hfsu+MNN8U6RcpND4e1ALc2lxHvSaBm+6wyAY3UlWHTn3rov2&#10;0vE/jj4droXxi+E3i6+TwJ4yshd6IyMWFqZdzNCSTgEEOhx/HG47CuarheIcFOWBhVtdtxk+19V6&#10;o+FiuH8VKWMq0uZxV2v+B17/AHnsXhP/AIJDfsq6x4ZsvEd1qPiRV1CyW4t47vUgkkZK5KOoj68c&#10;454rMf8A4JkfsdLqTadb+J9em8p9ktv/AGqpCSYztzsyPxNeVf8ABPK//aT/AGv/AI3W/wAFfA/x&#10;NtrSFLR7/Vta1t4/J02ziALvlzyeQoQdSewyR1P7Q/imXw6uor8GfjXrWoy2zOGuLuyghjuihwGX&#10;YucEAkZ6cV5cMHxJSxbozxDb9WdEJ8PYzD+1o0lZa2t01t+T+43PFv8AwTM/Zy0a2byLDWXdQwWV&#10;9RYhOMgtyM/hXhf7RP7Gnw08HfDrV77wpb3cc0Fk8iST3BZSyjOcZ74/WvNr39ub4v2VzJp+seMt&#10;UaRQQySRx4GeO69CO/vWT49/bH8Z+OvCd14XvtbvjDdW5jkQxwhSCMHkJn8q9jCZdxHSxUXOreN9&#10;dT5/M8x4deEnT9muY8Bv7aeK0FyM7Q2FYDvVW91zVr6CK0urxnjhGEXA4/rWzqF4sWliy80FRKWP&#10;1IArDvFQOCvfpzX6RRTcFc/FMS17V8u1zt/gxolzq1te/ZZY1clVzKwAA/H6fpVX4o+Hrvw/qNpJ&#10;d3kEgmUsghmD7cEdQDxWV4ZuLi206ZomKkyDJH0qjrdzLPdbnJIUcZJOKzVKfPc7vrEFheTqQ39v&#10;G8ZlxskDfMqDhgejCrmg+KW0PTbnSzB5i3C8nOMVntePKgEgUjGPQ0620+e6bckeF/vM3Az613OK&#10;e54TnOEvdL9n441q20QaBbeWsKsWLBck5PetfTvFwh0CX7YQbgyABW6n5Rzj36/jWE+l2+nMjSAz&#10;My7gUkwF9qcv2CZ4vNkK/vB53y/dXPX39f8A9VQ6MbaHTRxVVzSfU2fBenalrut/agJ4oVIE1zDE&#10;SIlz1J6V6JL4U0S00ViPEl1dTSssf2YIPn55OfTHavUvA+q6J4ystP8AAemaTYWWnDS3nYWsIRZn&#10;GVVsD1xuOOpqDVfAXhrwXot/rF5dRy/Z7d/KQngEjge5PFeRVxEIV1T6n6LgMupvCczd7nzB40s/&#10;smqfZwCNjEFSOVGe9b3w41bw9o0smq6gTujiIjHv2wK67496hpesaDpOqW3h4DV5IvIvdQicASA8&#10;hWQDLP23H6VyN58G/Hdh4dOvS+G9SS3EYZpZbXaoOMnoTx159ug6V69OdOEeWT3Pj8XgsRHEt0ld&#10;I7L9lfxl4o0340waToEzGz1eZhewuo2lQC272I9fesv9pnUb+b4861c3KtmyukSANx8iqpHHoev4&#10;1tfsf+GdU1PxjdeILIBXtINkZL7cFjyQcHt/Oqf7W+lahpnxJOt3q5a8t1Duz7ssoxknAzxiu5OF&#10;tBVViFg+ZnB+P/GEPim0877DHHIyqzbT0YcEj8K5W3xs+Y4x79aebg4K+/HFbPw28MWPi/xNb6Nq&#10;d6YIGBeV16kDsK5qjhSV0eDTVXFVuRjvhx4f1fXPFMK6PbJI8Tb28zGABya9U0XxDJrXiiTwZp0E&#10;X2oREKwb5d49vyqn8RdM+GXgvwuv/COBrfUIsC3ngmIkLf7R7/8A16yNG8IXXg7Qbb4ttqz3t3vS&#10;X7NBIqFN/diclxyOg715tSTqapH1WGprBfu79NTiPHfh/XfDvie5sPEcBS5MhYkDhge49qk8CPap&#10;4pto9QgaSF5AGCn7p4+b8BzXofxxv9F8X6La+IJoj9qCGNUDAOGYEqCM5xx6dD7is7wXoOm2/h+2&#10;msEgF5d2++WaaPc2D1VT2GOOK9DCUJYmjZ6HlYmMMJj7xd1ueheNtYSPwrNa3PiISW0SGOZxCd5y&#10;OMY9K8PufEzNB9j82QxbshNxxXp+jXdpayrc6rMhFuhXbdS5C9sY7/54rB+I/gzw9JpzeIfD2lRQ&#10;tC3+lRREmMqcYZfTBNXHK5U6PO3sd+MzNYmaVNWVvmem+AfhVo+j/DizvrKYG6ukW6mmJ4kLLkJn&#10;sAOB759ajg0y41y+kh+xtJJFJ5TRB8HbtDMBjqcEcV5TpH7QPinwp4dXwtHawzxRLthZ2OUHp+Fd&#10;38DvEt9caYt9qx3zXFy1y0g6gsAOmOmB07VxSpRjV9qe/h81w9elDBwVl1Ozh0ea7uWuItFmgt0M&#10;km+FiCg2BAGA5U/X1qpp/hrUYo0nBANlCqSJdBm3uUIYqc/MuDx2/lVyX406Doflx+fg3L4eCOMm&#10;R8EE7gp+XbwQc96sReK9I1rQhdWMEu2Rcu7sPk9ARmk6lWSWh6SjhNeWWq8znvAmo6TYa9PZ6tcB&#10;4rW6KxQkccHgn1GO3tXJ/th654X1PWNJudMaN9Q8qT7U8ZGfL427se+6uV+Mt/qmlalDqWlXzw75&#10;GQmF8Me4zj8a4BRq+uagiIk11cz8KFBZnPYCtKVCNOXMtD5fN87q4jCzwTjzO+j8vIhN6SjJ5ZLM&#10;cggVe0nw/q2s3c8WnW7SGK2Mso6blXknt0qwPAfizStU/s/VPDlzDLxIySxEEJ3J9BW9cXul6dYz&#10;S2pBZYGCEdzjGD7E9a354qSR8xh8uqThKpUfLb8TjZmjgj2IQVzyw6k1f8FXvka9CRdiBGO13LYA&#10;H1rK1GK60+5+y3MTLgbuQRu9DXbfDzwXp8ekt4p1UxzyCPfbWjkFST0LetZ4iTjTsgymFSeNS6nc&#10;2Or3VjrJkt5k8qa2Gx2Ay4yDlR3qnrNjqnjW6ie20yKCKFuPMARmPdiOnPr7V0MPwnQaN/b2s6g8&#10;9zInyYICJnsB2ArifD/ijWILy80K8G6W3LNCVbkEHpz17V5KjCT03P1CviZUVH2iOm1jSINA1U6R&#10;Zaol0kcaHzYxhWJQEjHsSR68VDp99cwXxWEAkj5/YelUbHxJb+IG+x67mxvYwPLkX7x/PqKbZ2uv&#10;6ZrjDYs9vITi5Rhtb3Poa4KmFnzXPoMPn+GlhvZvscX4w021s/HQaeLEMk6yOo9Cea77SNevfBvx&#10;fs/GOnW7zR6nG0eWUhXl2YVs+oO1vzrk/Hluo8bWslxtKSbCQpB4B6c11PxE+K99deHtKs4Le3Qa&#10;bfRTQyAZPy5/DHrXsUYylRsz81rSpUcfOou9yeXXo38T/YHz5zSZ2FT+Y9qv3Gp3sGsww3rt5cUJ&#10;KRsDwvbH4nP415nrvjXULnxNb+I7r95EkmAifLuXjI4r2ez8VfCXxj4FivY78wXdtBlCWw8ZA+4w&#10;7jtWlOk6VQ6/7Xp4qk1J2PDvi7Ob3xeztw/kqGXHQ88Vz8r/AGWERr94j5hV7xbeNrHiieaJ8mSQ&#10;bSeKoy6fOuTIO/UDIrr51FO7Pj5xlVqvlRZ8KRm7162twwBeUDmu18beGY7XQJi08amIB0BHJI7V&#10;x3hjSLm+1aGG0u0hlDF1kc4C7RnP6Vu+LPGtpd2Emmi7M5UbVCghX9WrinFud0ejh6kaWGlGe5yH&#10;2t+I8A4ORWg1z/aUq3NypJ2hcD2rGZiHJq9p9wUwMZ9q7LtwSZ5uHnH2up1fhXQ/CerTyReJNcbT&#10;o0hJidIN5kfIwvUY9c+1VU8A3l+JL20vYXt1chHMgDOM8ceuMHFZD3/G0px29q7bwJ4rvTobW4tI&#10;CIBtjZowe3XJ7gVy1Kc07pHt05YequWRw7rdaVvt7yNkAcgbh6Hmqeq3K3EQSIk881a8QalPqd9L&#10;PPNuAJCHpgZzxUGiS6YlyV1NAyOuA39010RpygryWp5NfEKpehB+7tqV47IW6hWkKhxkjJwanisi&#10;i+ak5Rm6L0yK37ax0yVNwtlKnkH2q3aeF9FvbkRSw7WdwOHPek8VCN7oVLLpzS5Gjlo9NGQeDuPZ&#10;q6bQdLjREHk/eHFdLpPwm0ee7WOPUCGUZIDn+feus0D4NCeZVF8scYOQTJ1+lTHMKFjpnkuIj2Oa&#10;0/T0j4KFenPrWva2tvCmSjCu80n4G/bEw2r4JPRJFx9ORWh/wpBLWA+fqrKOu0FSP0GKazLCp6s5&#10;qmS4y/T7zhLKO0c4Y7dvHBIzWnbafbx8xyHaOmW7da6CL4XNaXbCS7cknnGCfb2rRsvhtcSJuW92&#10;7T91os/yNbLHYbe5yzybHtW5fyOet4UXLCQ8ZAq3HCw/1bke7V0KfDTVAMpcx8jIyP1qxb/DLWA+&#10;+OaB+uF3Hp+VarG4d7SOSWT45PWFjn7Oxlu50toWXLMFye2eOf8AGm6ld2ttfNpNpdCZF4LtHtJP&#10;cYz+tdHD4L1XTryG5vo4vKMo2kOCd3Ufyqp4w8Nm+8QwNpFqfNZczY6DHf61rHFxbsjRZRWjDnaF&#10;t49TGlra2+pNs2gMgP8AniuT8YG20G6iu4Sks5J3q/8Adx19c5JroJ9RWPUH0qKULIkYQAsOTXG+&#10;KdG1ew1lbHWoWVp3TEhYHcpxg5Gex6VCS5m2dFScqsIwjqzqdD8YaBrXh9rKKxkilUctKMjnrhu5&#10;5+tc34u0yw/s2U2QKiMfK+ep6VoeNLSHR/D3k6SRAqrwIvlIIHr19a8d8QeJtYu8xQ6vdlUyWzcN&#10;gAenNEUp7HTVqPDRUJbnCeKllXW54nOSkpBIHvXoHwS8U2unaFe6JeXHkq0okEmDgZGMcdOledXD&#10;Ge5YsxJ3E/Mcnr3rrPCHhrUEmjuoJtsUqESEHkCvPxceaVjpypzhivaxNX4yeM9P1bTrbQ7D5xGd&#10;zS7ccjj8a4/w94I1jxKHuILaTylBLTCMlc/Wn+LJIv7UmiyzbGKjJ6V6J8GPEWpXXhd9AgubWFYm&#10;IRphkkE5OR+PWufWlHQ7JwhmOYNVHY8sOlf2dq6wXXCpMA5cY4zzmuivdeuJJ4YLKP8AdEDaFXAY&#10;e1aHxWttCilka1jY3Mk/DDgYA5P4nHFc1a3XinT9JMtusy2hOBK0WVB9iRVxm5I5KtH6lXcYl/Uo&#10;9PlBmuCill5JYcHFVfAXha28Sa2YtQlK2sA3zsp6jsM+5rDu4blyZXJPOSTVzRvE+qaPbvaWcwRJ&#10;CC+B1NazblE4o1YuuvabHqf9j6Ctn/Z9jo0LY5VSg49/X86yDbWWlXllcCdy8U4zAnJYkHDD8VAq&#10;n4M+JUNsHh1qM7WjwsqDkVU8QeI9KufEUeoaTcTMsKKsOFwSRnB9a4k5xZ9hDF4RU48iOt+IOmaH&#10;4k0e41uOOV7+JczSvkEkDGMdxXkd+HhcpOhU4BXdx1716jd+NVubEW8cRdolJ3MuF9+vJrzLxJfX&#10;ep6jJe3eN7N0AwAOwFa4eUnPVnl8Q8ripxW5nnnrU1uGHSoYxuPTmtWwWwhhzcW5kY9t2MV0TfKf&#10;MYaDqSuQJuHBFOJJ7c1aY6bIMRwOhz3fNQrD5jhYxnJwBWd2emoPYdYkpcJI0YZVYEgjg+1d/q3i&#10;e31kG6RRuRcCNBwigVythaafHFG2q6wIgpwYIoy5IBzzz6mtlPFfhLS7W5FjazSzTxFQXAAH+FKM&#10;uSR7OX1o4aDcmUYdPuPFMpWzKh4gSwJ6j1rofA3gDUfiNYm61TxC6RQfJHH1249u1cRpviO80W4N&#10;xZSFWIwSMdK6rwRfLdxXE8GuXdo+7fJbQNsDE9elFdScLrc1wdfD1sVabOj0GS5+EfjGLSzr7y2N&#10;1C/nAnAQgZBx68frXA+Kp7vxf4olvra2k8uWYiIlScLmuxT/AIRmwmsH1PT90cl2DeeY2SUJwRk4&#10;wPevpXQvE3g6XQYtOitLWO0aJUEI2quAMYx0rGm5ctmetVy+ji5KHPaKPnmw8SatpWqQzDS51ijQ&#10;IpeFsYxjjj0q7F4s/sHxD/bU1sCTghHXqPxr2h9F+EN9rsllY2T2l0qgs0BKK35Hms/xd8K/BXjG&#10;wjsmvX8xCxjl8zDg+h9q6FBdUexSoQoUrQlexkal8VrK28CHxWJFVpE/drkcHpj2NedWHiiCz0y4&#10;8Q63KGmvMu25uinoB+Fc18afCuu/DxYvDJ1Jrmw8xpVdAQAxOMGuFn17VLrT1tZpHMSYVSensKup&#10;KTjyo+ZxmeSpVXTaOp+0WGp3sk8FudjuSMcir10LeS2W2tZfLhZ1EuPTIJFcZoviC50tvLcbom6q&#10;akm8TyJKWtwVQn7pOc1adoprc8qnmScm5npGsalpmlaedRg1HcsUeSgbr7cflXkWsXsmo6jNe4wZ&#10;ZWfHpk1NfaxdXw8t5TtBziup8DfCr/hK9GbWrnVVt4wxAXZknFZSqNfEcOIcsxq8tM4mBXD8Kc1p&#10;XPinUJNNXTnnIUcNg43D0NS+IdHTQtTeztbvzQp4kUYrLurG4DCSaNh5g3KSOvvSThPU4Zxr4a8U&#10;VZJBI/Brsvhhptzcakbzyx9njU+a7dBx0rl7nRbywWOa7h2CQZXJHIre0DxfJoOiPZ2xw0jcn0oq&#10;q8bIeWy9jieeoereG7yAaYPLUN87E8981LqF5HGjO2VGOST15rzrwN4gvZ5pC8ruP4RnofUV08F4&#10;lyd15eMyj/lkD785NWpxo0uaR99gsT/aM7U9h7XD30jQWRcY6yNwBSxajp/hgOY7hXnf/WSP97FY&#10;HibxmRKdN0ROR1KCsyDRdUvka81CV1UAkkVzyjUxNuZ2TN5ZnQwVV06K55rr0GfEv4gf8JBarpEb&#10;b1ifO/FcE8u5iB0q9qbKl3IduQHNUSO+PrXXQpxow5I7H5fnmPxGY411ar12+SBBlq6f4c+EoPFe&#10;tG3vJGW1trWW5umTrsRSSB6Z4H41y9eg/Aq0uryTWRb5y+lyRDA6lu36V0RdnY5stpKti405dSbw&#10;FrPhqTSrzwutmIdQupM21zjO/HSPJ6f1Neu/swT6F4L8aL4s8ZJc/b7GJpNJsI7dm825CnywcdDu&#10;xj09q8q+CPgrVbrxfH4lu7FY7Gw3vNcXPEanaQCSfc549K7H4n/GCbwKwtPAoWO8uYzv1PZh1U8Y&#10;Qfwjr71xVq1Ob5YLmmvuXqfpGSTxGAwP1vEe5GL001fouoa/8OdB0Wy1OTx1qE2peKdUjmng0Wwb&#10;cbViC3mTNzgjrjrXFfGRPjA+leHrz4hyXY0250iNtAEhHlfZwNo2BeB0578c1237Onh3U9V0zVfG&#10;+pzNLcahHJbxyTNlmUj5jk+p/lXpHxxTRPGn7Bvw9s4YY5dbsNTuLeLYQXSEMwII64LBcfjWlLCy&#10;5Oeq7y39PQ2jlsc4y6tWp3g+WUkusrO/vep8o2f2dQIYgXduMAd67X4e/CPUfEV2NWvh5EFud5c8&#10;AEcjmuk8J/B3RfBmmL4n8e3Ai3D9zbj/AFsh9NvarWpeJbrxVjT4I2hs42xDpsGV3AHrIR1+lRP2&#10;VBc9RnNleQVZygq0by6RX6m74j8SJpBFl4TtI4ZJoUefUpVyF3KCQg7n9KytD0O5lkOoSM5yd000&#10;xJklPfJ9Patm10e3u4bS5vrcb47VUKdQCCR/QVoOirC0aIB8pAAr5LNM9qc/sqWyP3nI+AadeH1n&#10;H7NaR+XU2PFxjk8YahKijmRMN7eWuKzyAPbNaHitXGvedJ/y2sbaXPqDCv8AhWczleRXy2KcniJN&#10;n6Tw4qcMiw8YqyUUvu0GkbW6delTRH5MVAx+cEinQyjBGcYrCSuj2Kc1GRKzDBFM8weuKGbIznvz&#10;Ubtg5ApRRc6g55ByKgmkXBBJ/CldsAk1Vnm6gGtoRuzz8RX5Y6la9m2rlm4HNYWragZ5dgb5QKu6&#10;3egRmNCMntWG8oILEYPWvWw1LTmZ+eZ3j7zdKL06jLmXap3frXNa1dtJL5Z7H1rY1O5CQsxYniub&#10;nkMr7yK9zB07e8z8s4hxl0qcWMPX/PNGMmg9elJyeM16K3PkWI+ep/KmNmnEndgfhTWIBxnpW0Xo&#10;c9RpCvcTSAI8rHjBBPUVWbhgCo56CpZGITKHk+g7VWZxt+XOfbvW8Njx6snKd2WlZdi7jzjGMVHc&#10;yYkT5jknjApUlIQBwScdTUF2xLoAD8p71K3Nqkl7BJeRYZ/3qgmkEmSSD7VCWKyqC/QdMU7ceSOK&#10;h7hCbR0NjrdlHohsvOCvtIKketc7K/3ju79aDuYlvemuwA5XqaiEVF6G+IxM68YqXTQicgEjd261&#10;nXjZfAPQ9KvSu2WxjlazpQWkAz7mu6itT5zHy92yFMoOe1N3n603v0ppbjAzW1rnmObH7z3rc8C2&#10;8U9/JJMmRHHxz0NYO7nArf8ABU0cEdxM9yIyQAPU1jiF+6dj0cnalmML7LUpeJVjXVX8vgZrPEhU&#10;5DYI71c8QTJJfkoc1n5xw35VdNPkRz4+aWMny92adjr00A2TDcuOD6VoLrNnKow4zjn2rnd2CcUg&#10;YilKjFu5tQzfFUYcrd15nSf2lp8bh2Ktjnls5qHWNfG3bbRgB/ToPpWEHIOQT0qaf57WOQ9RxwaI&#10;0UjaecYirTko6egx5GkYs7ZOeTVuwtnltZpRjCjuaobuMV0elW0aaEJHQfMCaKsuSKMMsoPFYiWu&#10;ybMC3maCZZA2CDXQ2txHfwiRTgjqDXNzkLKw7Z4q74bi1fUNTi0zRrOS4nuHCRQRIWZyT0AFTWpq&#10;cLhl2P8AqdVwlrF7/wCZs/YpZZgkKEs3Ax3NfSf7NHwI+FHwv0i4+Nv7W1qwsbaHdoXh+dtovZyM&#10;jzAPmYDg7B1/iIGa39M+Hf7Pn7GPwo0vx38fdJvNU+JeoRmez8G3JWIWa8+W8gySg6ElgG7ADrXz&#10;p8VvjP4t+M3iVvEnjHVBJtGLWzhO2G1j7Ii9h+p718/iKOKzCk4XcIPS+0n6dk+591lWZ5Pg8QsR&#10;C1WS1S+xf9beX/BO9/aT/bZ8e/G61/4QXwtAvh/wpbSfudLsfk87HAaQj7xxwB0XsBXhl8bq1CyA&#10;HZnk56mrcEnm3xtLSIyTSyhY441LMxPQADrXWL4QPh2f+ydQ08X2tzoPKsFIZLTP8UuOrD+727+l&#10;deCwmGy6EaGHgkuy6+b/AMzLNsyzTiavLEYqs5zWi7RXSMVsl5L1Zy+kwJeRK19vmDtiG2jPzSN/&#10;QV6l4P8AhjLHbReK/iBIEgt4sWto5wkKdQAP6VP4V8G+HfhvZDxD4omSa+flVIHyn0UVyPxQ+MVx&#10;rTf2XprMSGO1Aflj/wATXsxpQpNPd/kaQo4XKKCr413n0j/n/ka3xW+NbT2K+HNNj8u2j+5bJx5m&#10;OhbHb2rzrSNQ1qHXIfEslwUnhlEsLIduwg5BGOmKr21hI5N5eyb5X55OasAKCBjgHvWjp88GpbM8&#10;HF5ljMwxCq1ZWSd0u3qfTnxt+DfjD9oD9mq1/bK0rUVvjp7pp3iOEDMkLAAK59unPvXy7JG0bbWP&#10;TrX1D/wTk+Ib6x4p1D9lXxBrptND+IsP2FhI3yJc4/dv14O7AryH9qb9nnxr+zF8Z9a+D/jmIC70&#10;q6ZVkQZWWM/ddfUEc14uVYv2OMqZdWkuaPvQW37t7fc9CsXSc6Srwi7dX5/1+h5yzMeM9fSomycr&#10;7VJIB249O9R+WZGyAcd/avoUkjyZtjTkkrjv3oifZIrgZK9OKUwyYHyHnrxSGFlBHT6mhpNamKck&#10;7o1Z7Sy1PSX1KNws0JAaMn7w9RWLqLbLdOed2cEVraBJYXGdLupAhmO1Zd2MGqHiTSbjTLxrCc5a&#10;PupyCPWvOot05Spv5eh3Zg41qCqwtdrX1Oi+HXjXTPB2raP4qs7POoaVqUdwFYZWQKwYZB46iv24&#10;/YZ/aR/Zi+MWl6n8QPh/PaeGvE+gwQ+JdItxi3Xy5Y/L1KzVejIW3Ngd2U9q/CXwummtqaQaxKyQ&#10;vkFwcbT2NfdH/BMz4g/s/WfhC70zx5dJZ694Z16C+guzNt+2aXK/kXkGDw2FdZAD3U18NxvlkK+D&#10;VeKfNDt2fc93hnFynF0ZWszyL/grV+zL4g+AX7WWt622nBdA8ZyHXPDl5Cv7qaCc7iFI4yGJ4r5Z&#10;CbTX7ff8Fuf2UdR8RfsOaWnguUeIIfhhcR3+i6ioD3DaDdL8pYr95UJAz/s1+I0ybW6fWvd4SzX+&#10;1MnhJ/FH3X8tvwPlc/wCweOlbZ6hbgswHvXR6VAbTTHupF2mQYTI6j1rm4WCtknvXR294l3pyICB&#10;5a4bmvoKqbMMslFSuzq/hjbLqF6fNnCrGRkdK6H4m6L/AGwkY0/5jawbn21x3w2u3GtG0EpRZE5O&#10;PSuiXXb681S5tdPVTbIpWSabgZ5rhejsfcYSqqmHaZyemeI9T0NGt7OXAc87hnH0rqvCFu97p8uu&#10;Xs5mmbiMyDOB7Vx2sw+TfyIXQ/MTuU5FQWuv6lpeRZahJGvdQ3y/kauF7nFLEOg2mzR8cahJPKUm&#10;iXIPbtWDpdvLPcgRSBGzwc0zVdaudRnMlw4LE8kDGaTT5JDcR+V97cMYrplseFUrqrXuWLm8ndRH&#10;PKW29MnpUthcF7do0Ybv7pPWo/EBzfOFQKB0AHtVCKdoZAyNgg1EYrcdSs+azJJwQxYDHPIrPuYi&#10;XyB9a2Z8TwJNJHhm6kd6kudHt/sC3AfBIzk55q4ycWc1fDKtG6Pa/wBoiaL40fshfDb44woZdV8P&#10;B/CniOcDlvJG62dj6mIgZ9q8e+H/AIbh1Sdpbi38zZyAw4A9TXsH7GekXHxV8KeO/wBmx2aT+2tF&#10;Or6RAG+9eWfz/KPUxGQfhXB6et7oNrNaQRpBtkKEsucEHHetac4t2JwGAfO+YXxbfW2m2S2iJ0GF&#10;XPYfSvO9VkaB96qQrcgVu67eyPLJLPcmR8dSP5elc7dCbUpCEUsQO3pXUpx5dDPMvd0juVv7Qb0N&#10;FM+yS0UczPC5sSSLcF8bj+ddH4A8L3PiDVEZIx5ELBriRjwq1ysZIcD3rsfC/iqLSfDF1pVsGFxc&#10;uMsP7uP/ANdceIUlTtE9XKJ054lSq9DuvEPil9VmWK2GLeFdiY6HFelfs7+Irl9Uj029vXELHCkv&#10;932rwTw9rIk/4ls/RjlG969L+Esl22pLFE7Kw7A9q+LzrBRlhJQkj+ieAs0p4nMIJbbWPsXwP8Vo&#10;NHuZPCfia5E1tKMQSH5tvqPpXnX7S37Kem/GqY6t4KvIEuVjLRSs33j/AHCB/kVzmsz6tosdjrrS&#10;Ojq+A8gwD+fXvXY2XifXdElg8SSCSJGIaXn5XXv7V+Z4bD4vLMXHEYSVmfsXE2RZVj8C417NNao+&#10;CfHfg3WfA3iS78M6/aGG6tJSkqH19RWEUZhgGvU/2q/GUXjn4v6rq1uqbY5PKDoMbtvU/nmvPdH0&#10;17y4W3jTJY4Ar97wWIqVMFCpVVpNJtH8N5xl1GlnNXDYZ3ipNJ+VyglpNIcKp/KlNlLEMkfpXoFl&#10;8MdSDLJFF5owC2wZxWx4l+F8EPhU6nDYlJVXLL34qHmVJVFG51rhLFfVnVa2PI2Qg4xQuR271aub&#10;VllIx+lQyW7JyVPPrXoKd0fLzoThJ6bDSARgGm4PenYI/OmnLHgVSIkIeOgo59aXy2OcCk2lc5H4&#10;1V0ZtNMOBSBx0obkdKdBayTNtUZNDaSElKcrRRc0e2a4nCDqTiuz1i00xNLgsrOzDTxoN0yAjPrm&#10;ue8Pj+zZ1kliyQfyrs21q2v9P+ytKm4x8E8YNebXm3PQ+2yfBxWH97cx/DWrXmnTyQRD7y9x93FS&#10;av4qvNOt1RrkiRzkjPaq08a2SPdGXGTj3PtXO6rJdahO07ZOfU1FOmqkrseNxVXDQcY6li41yCYl&#10;tmG9jVd9WjVcqDmsyRZFOKT5tvP8q7o0II+ZnmmJbsakOvncqytwD0qXxBqUN/NGlo+QIxkYwAay&#10;YY4pW2MSK2dM8PzakoFrH3xmonGlTkpHVhauOxtN0lrf7zNMbg5AqxZ5M4EnIIxWlq3hS70G0E96&#10;VAJ+6GyRVLS5St4s0EAcxndtbuBU88ZxbRosLUwtdRqKz3sGrrafaytm7NEAACw5zgVoeA4wfEEa&#10;rkHa3OM9qyLmZ553ldQMsScCtfwK06+IISqEg5BHTjFO1oJFUpRni+a3U9LsTO1vas2UAfG885yP&#10;WsXw7D5Gs38DncBMSxLdck//AF637QSto1rO65Xzse+ea5/QkuF1HVJQ/wA0lxlR17mt6O562IT6&#10;/wBaFvR7N4fFF5EjnyjaMxBOTnbWZ8VNL02LwZpusw5ad5mjc7sqABnGOgNaelXl1H4juhdRIC9m&#10;wBVuMAVlfELTb2TwFYXz3MRt2uTthRfmDEHJJrF3jJXIrJSw0lFXZ56s3O5QB9BSeewGAF47kU42&#10;+3ov60ot0PLtgZ6CtOZHznJV2IJ5G2gNg/hUYYj5lwMj+7Vm/jtyAY2IFV98BUbnJIGOBWkXc5a0&#10;XGo02Pa43IqluR6Ukl3IVKGVyMDgmmIsIGTlqe4g5Jjbp60WRPNUlG9xqTYxhSeeua6P4feG7rxD&#10;rlvbRQEtLMEQAE9SBmsnQdOj1S8S0jttxLfMwJ4Hevov4IfD3RPCvgjUviLqssSXcS+VpVrKfmZi&#10;Pv49Bnr7+1ellmEjiMRzS+GOr/yOqip0aXtnr0iu7/4B6H8SvE3hz4O/B61+HOgXKmOGIT6vNG3/&#10;AB8TEcR+4H8gf71fMfhXw9rvxW8eRWcKNJNe3PVuQoJ7+wFJ468da14w1I6VNOxihmYlQc7nPWu8&#10;025t/gD8IH8WTKB4g8RI0GlRt96G36PL+PQV04/FvGYl/wAsf6serg6cKcHiKmy283/wX+BzX7Rv&#10;xC03z7b4SeCbhf7G0EbJJIxxdXP8ch9eePwrylLlg2d5qy935srTSRKWcksTnk1XEwBP7oc1485+&#10;0m2ePia061X2kpassWc8xJQOcd8HrUgMzkg5PPGagtbpEn+eLOfc1bjl3k4QD6ZrCS1OjDtVIJXG&#10;G3leTLE8HvWz4UaL7RLoepsBaX67JGJ/1b/wOPof0JrN3hidsSj6Z/xpS0pYbYVB/vYpJpHXGlBa&#10;2Kur6VcaJfSabdKA8UhVgG6EVEkIkYNHIuQeSWFbfiUTa5o0WtRwI09t+7vNqjlf4X/ofoKwrNru&#10;aUQ28aZLY4QZrup1VGKueRUhGOI5EiUIsaZeVWIPdq9k/ZknTV5p/trkLDgBkJGfQZFcFYaJplvA&#10;sN1DBJOw3MXRTivQfgTbS2OsNHDuCytkRwgBSPfjg1y1sVSrXij6DB5fi8N+8fw9V/medeJXM3xA&#10;vWErNbnUX2sPZzxX0H8CSGv2tXbAa7XOB0xg189+Lb290r4hX9nfvIT/AGi7ABuBljzj6V9B/Am8&#10;La7h23BbqMcjAxj/AOvWStzRsenlM71pp6u7v5aGp+0ABeeHrqHUJhNEt0iRLGv+22PxyRz7Vw/w&#10;2MUEd7p+TujtiNpXtmu7+OF9/wAUhqv2TTRIxuAGCnB+8RmvOvhSNMju717U5d7UmY7iSxH16f8A&#10;1q0i7YmS8zoqx/dQn3j+SMz43Xrrb21wXG4oQuB7AVwGm61+68mdfnH3Sa6f45ai4s7EPGR87Dr2&#10;HSvP1u1SAzGU4xxxWTh7zucNfGKOI32R0NnbeK9eeVtHs3jtxnfcs21MDr8xwK57XJvsV+8JvEuC&#10;D8zxuGB/EcVRlv7i5ASW4dgowoLZwKiaPeev4Yq40orWx4eJzGpW+FsmS/cSCSIlSOR7VrWnizWo&#10;YXhhv5VEg+bY2M/l9KzbCxi8xXuFd0HLKhwT+NWtQvZCnk21mlvEP4VGWP1bqf5UKaTsmRSVeMee&#10;SJfNuJ3aaaUBsZJkfk/1rpvCcmiu0Fj5QNxLKAZSudpz2rh0nfcPrXTeBpbQa3aNdIXj81Qyg4I5&#10;HIrDEv3bnrZbX9pVsz06TQxqXjrUfEOsSKIrfUZFntoR8ynHBHoCQDXL/G1ZpPiRGZ9WS/kPlDzU&#10;OQy8BR9ccH6V1S39xb+KrqHSYT+8lmkW7mf5ZlCtnJPcDIrlfibaWl/42iudL0WaxgZ0BDjndnkg&#10;9MeleTRm1W1Ppcww6qYdOC1PP/G0cC+IbwWls8MfnnbE55X61iV1vxA0m5h8QXDXUiu8jbyykc5r&#10;AXSmJyXFe5Tqx5T89xWCre2skUaltGAmQsBjcM1YuNMeOPzQwYegqCOFncIq9TWykmjjdCpTnZoS&#10;7KzXMksaBQzkhV6DJ7U0QyHoK1LbT4ET94SW9KvWGmW9x96eGIBgN0r46/0rKVZI7YZbKSu3Y50w&#10;OBkim7WHNbssUHK+UpGcZFZ97ZrG25OhpxrcxFfL5UldFeGJpXwBWpptpOZUEKkuWG0L1z2xRo2m&#10;TXlxFaW0ReWaQLGgHJJ4Ar6B8F/BvRfCmgpeXMCXGouAZZpBxGfRR2+vetIUnXZ6eWYBzakef+Gt&#10;d1fSBGdUt5XVydzKmWHbBqz4nstV8f2X9keG4hP5Em+VSwQqSOBgnnrXZ61pkLZhs7GZrkyBXGwr&#10;j1ySMH+dQfDvwRIbhtWFxLaXS3UiOnUMQAQCD1GDU0cvvX97Y+xqRlPDeyPFtf8Ahp4u8PqbjWdA&#10;ubePP+teMlP++hxWSunojhVBNfY2saPp93pxstVt1lS7g8uWN+hyPm4/Wvmb4heB7jwN4uk0ebJh&#10;JEltKy/ejJ4P4cg/St8XQeHjdHy1bK6dKa03NnSPhroFn4UstW1a2uY7ubUIVk80gp5ZL7goB5yA&#10;vX1qfQdIfW9QvtY08JHuI8qNVwu0FlA/JQatTRXl54NN1/a1uLaAK7oLCJWGPRlAPB5weK5/Q/iw&#10;/hqa5gttKjktpmXYkjEOqqAqjI74HPHUmvMqz9pG0T1cPHD4CcXULHiHw/cabLHdamBHasxVyqFh&#10;3wSB7/lVTxh4bitNFt9YW1hUvKFSe1XbHcxlAyvjPysDkEAAcVD4k+K2p+IrdrAWsEML8FVXccfj&#10;Trto9W8JW9z9mVZo5zGoToe5wvbJp0rwhZrUzxValjK16eqMvRtJurxjdWybvJkXdntk9a9Ih+HW&#10;nagUnutOu2khQMoiQBZfbcT71Tsvgn4i8GW2keKPGUi29hqkoiKQyHfCWHyGTsAT164711Oq6R4x&#10;0CGPSLdw480LHJ0MYPG4+wA7VhWpYhyVj6DJ6GDhQn7eOvoeFeJbCKLVZUhj2gTsuPTk1HOwhjCK&#10;AAoxXVeKfhj4r0/QJ/F8qLNb22pSW16yt80MgbHzD0ORg+9cnqBOzIXvyK6UpK0ZHx2KpexqVJpW&#10;vr8g05tjGRx16VbmuJpHWPdlsE5HeqETSRjrgjHFOhumN2JZOexOa9OLUIJHlqdkkXtNnkttVW+8&#10;/a8bBwSuc89MelTeLvEt94n8Uza5dIsZncYiXoqgAAD6AUzSLGXUZWeFOVU7jnrV/UPBl6IbOKII&#10;Z5pCQWbGB7k9q5alaEZ+Z6dLB4yrheaPw3vbuekeB/AHh+90NZrrRrp5pECKVT5UbGQ2fQ1xfiXS&#10;ZPD+rPYyREAHMYz1X1r0DwPf+KrHTDCs8M/lqkEjJIoCLgAMQRyMHOQSMVznj3wVqMXiGYXepCaR&#10;cBM5OR/d6cda8mNPFSlKUtj9DxU8u+p0Y0FafXRL1uczDJuTG3A61d8KXMOmWlwvkBnkuCVyO2PW&#10;qMzW9oBGSS2QNpHOfSvV/APwh0fV9BhvLtTNLKAZEiwojB9CQcmpnyxpXqOyZjhsFiMyxKp0FeUF&#10;d+VziF1pouDEqjPOODTJdcjMqt5JCA5IB/z/AJNafxg8I6d4D8QQ6Rok09yk1ssitJHgqccg4z0O&#10;RnuOeM1ysE14rMfJnPHIwOBj1p0sPSqQU4vc8rH1cVgsTKhVXvR0Zp3OvSyO32SFuTySvamJf3mT&#10;MI+APSslr66hVn8ljuHBd+v0qqL6/JJYADO4jdXSsPY8yWJk2bUl3dzygyEKR7U2KcxXIuUYkqc5&#10;4FRaVcS3aeWY0yDwTn0q3JBIoKKw78heo+tJ0lszP2jvcbresalqlt9nLL0+9x/Ovoz/AIJBeCvC&#10;ut/tdaf4k8c2MV/YeFbC51hrGZNyTSQpmNWB4K7yuR0PSvmwwyXN8AkhAcsW2gV9L/8ABLPTL/8A&#10;4Wf4v8QWG/y7PwtPHNITyC8kYGfrg1y4yp9WwspR3sellcZV8Wke/v8At/8Ax1tPih4m1jRfGdzb&#10;HWfEF5PqMA5SRnmIHHYgYHGDhRXb2PxV8feLrWHxbc6qVjZtrM8m5mbBY49eATXgHhH4c32ueLL2&#10;/gjO2We4vZSRwsYdjk+mTmux1TxpN4A+ElprUsDOBcMqxByu8sdoz/wFSa8ejVjVlGMdZM/QMrof&#10;VqzqVWlBb+h9W+L/AALY+Pf2a9J+Ktt44vta1O0BtNYsZ7UKlhbGQoApVAcCRo+Sx/1mcDBrwvWf&#10;DVhdtYw+JYEGh+KrOfw1qzO5YrJIf3MhPPKzhdpPT7QccV0H/BNn9tc+Mvi34k/Zz+J1jY2+ieLv&#10;DKWemASbBEu51dy5/jBl3k/7I44qr8Xvh9qsKa38NL+aWO5W6miaaxRpvLuoGK+YmwHIyiOGHZM5&#10;xX7xQy7C1skw9RLSpDlflJaP9fwPxKtnGPrZ7meWt+7TmqtN23pT3s+8Zo5z9i+b4k/soeFJdE+B&#10;XgSK48dSXVyNX14aJ9oniSOZ4/JTch2rtVXyODu9xWT/AMFF/iTrn7QXwjn8VfG3wJpNr4v0WaN9&#10;N8SW2kLa3d1AXCNBPsA8xcHcu8EqV4IDNnofEPx08X+DT4W+J0U9xb6frtgH1KKBsGLUoJGiuoh0&#10;2nzUYD2A9RXkP/BQn9rT4q/tXaNYWx8E6qumaMT9ovpIjKNjsNiblzsTKkhScZPAr+ccZlVfA57O&#10;nOPvKXxXd7f8Mf1RDMcpznhLD5hh4rWnZ23UkrNbbXv1PkHRiPIbC4BbnNbMEn3ArDI5B7isDTQ8&#10;CvG6FWDYORzWpDOx25PBz+NfQVlzNn5tldTlppf1udFHdESjcPlJGeeK9Z+Hnw50KbT49Z8Q6yBI&#10;QGitYwQD6bm9PYV43YP9puoYN/V1DDPvXrelXctnBsQ8qAvTsBXy+aupGCjB2uftPh/hMHiMbUrY&#10;iCmopWT2u/8AI6oGxilzbxhQvZRkY/GtbTdXe0haIRjZtIKvyPyNcnY34Krnbz1A6t9avRX0qEw9&#10;sjPB6V89Km3ufr7rWbcUkJ4vW0kH9p2VpHD82yRYlABBPBx9f51nx3+64G8kjjA9Kv6vJHNYzW/G&#10;GXggdwK5n7cvnZON3Qc16OF96nbsfjnGuEhRx6qwVuda+pvNe+XJIA3TGOeDU8F4wQsWyCOnr+lY&#10;Iv2YybWyB15x2H/16tW95gkAjgDIBznitqkLQufDQbczo7JmuriOONQXYgYB61uane3WlTPYWFzP&#10;DAI9u1WPzBsZ79PX1xXP+HBy2rXC4ht/ucffbj/EVY1rUC0+84A3nd2xz6V586bbPbpVUkdJ8Ibu&#10;S2+JFncQqA4trvaVXGCbeQZ/z1rs/CGs+IfiDpZsYtZsolg0x5rqNwqu8qzf6tOCcspB4wODzXBf&#10;CWX/AIuPYlz8ot52HP8A0wkx/OtX4MrO+t3HlXJUtahVfA4zIv8A9evMxUFdt9EfX5NZ0Wx3jDw5&#10;4fudMOu2moAS26kz2lyhHmqQAQrLxn6gVy922s6WF1JLKeGynuXfyUcuikSYO0gkHkY//XW7rk4k&#10;0y4iD53sF4OOCeeta3wp8ReFr3w7Jo/ii+1CO3gsn2WdpEHW5uA7PF5gZgAmXOTgnA4HNZYec40G&#10;5apbH3GY5VQxmOhKl7rsnor3focTdXdlY6XeQPaNb3bQyNCrDDEBQQ2ATgf4VF4cvk1e8/tSVRuY&#10;EBD/AAsAP/rfrXaeOE8O+MtFaFPDyafehSEmspmERyMHKNkrn2YL/s15t4ZmOmai0EwOSQGJ6K6k&#10;A/5961VWGJoOys0ezgMvxWR5haUuaFR/c/kei2rZtFDwABZlyQO+R/SvQ10e4+LHw3m8EQLu1jTA&#10;bzQpQfnaaMAmMY7si7R/tIled2d1GsUQYFRkFlI6c12HhHxJceGtbtNf02Xa1tOGJUnkZz/SvJVW&#10;phq0asPii7o+2zzJqOfZLPDS+K14vs1t/k/IwPHmjaR8YPhKviy405ZbmC3NprMYX5go4ZvYg4Yf&#10;/Wpv7Ei6B8dPhN4x/wCCeHxZm3Xdqs2reArp2yykDfLEnfsk4UdcSj+M12viW103wf8AFtfEVjAi&#10;+E/iCrJNCo2x2t//AMtEx0AYsHA7LKB/DXifxe8I+LP2eviro/xc8AXElvqfhfU47uzuU48y337g&#10;G9ccqc9QxzX7Ji6lPPskp4yl8SSfpJf57H8cU8NWyXP5UJQ0Tej/AJb2at/df4X7kf7GPiKw/Zn+&#10;IfxI+GfxD059MvNd8N3WhvcNgizuI5PMBxjJJZFUEEcMTzWRqV/qd3YNpN/rYjhL7w6KAzLkjbwP&#10;519ieNPhv+yB4x+Jeh/tafEm3upvDni/S7V7LRtNQCBL3LLcrdSAhg0A2gIMbwuSfX4Y8beNdOtv&#10;H/iCw8NQI+l2uq3EelC5U71gEjBOe/y4579683DUa2KksbBfGlf1WhUMxyrLqtXLkmkm+W6011t6&#10;q9uzOM+Ifw4vNb166vNB8H3OoJYQo15cWto0nlgnapfaDjOQOeprlNQ+Hlzp0oi1HwtNZSNH5iLd&#10;WrRllPAYBsZGe9en/BpPFV/4l1vWrTUljjSJDdyGU7gN2VwO/wA2O/GK9Y074nzeK438P62gvLQx&#10;hIrWdS6AEksPm6YOen/16+7y7C0sRDlv7yPzLOcPUjVlUS91nwzrOkXcbTkWzLFHMRnHyjnpnpWW&#10;yucg8npzXsHx9+Cp+HniqWK3eRrHUN1xYh2yVQtgq3uG4+mK87m8LyWw+aMKM45NbVKLoS5WfH1I&#10;Scrsb4YiUaPdSyIWAYEAH2NZ+pi2lDSxqyuexPHvWlp2u3/huK60/TJEUXcYEjNGrnGexIO0+4xW&#10;Rcgj5ypOTlvesItpltJxK8Wn3MsfnhAFJwMnrXe/Drwdq3jmIaZ4bZIfIjAlndwOcdB7/SuYjuLR&#10;tMQJgGNMH19zXW/AfxuvhrVZ7CSGPZdOvk3DJkpIOgB9xUYqc4U7xOnKsPh6+LUKu1yv4x+GmueF&#10;7aDVdXczWk1z5LSW/wB4euPU1hN4C1a78TnQdLLSJLKwgnmQoGUdz+HpXvXia+PjfxTpegz3AvLW&#10;yHnXMcCk/KeAOOSeTTvi54L8M+D9L/tPwT9ra9h2MYTltmeR15J/GuSjjXKPJPdn02M4Ypxl7ak/&#10;dRhfDK21DwrrFrC+2VdPgNuSzbQzZOenbpim/Fma81jzzueOES+a2SwBckdj0UViW3xF8UeG9LNx&#10;/ZlndRSO0qwXkXIBJPDA57+vXP0rGu9T8UfEBAyKC87hYbVMuWJOFQZJPJPSsqWBq1MYpi+vwo0l&#10;SidP/wAIjDquv6At/cmOOG8Tc787wOc/Xj9a9qk1/W7+GXw1PqNm0cSuJZBCQCuOg9+v5V458dvg&#10;n8Tf2e/Cfh7UvGl19nl1Jt0OnpciQw7ArbiVyv8AEMYJPrTJv2hNH/sJ0tLwG8nj2lvs21wxGOWr&#10;rxmCre0jY78Hm2Cw9Gcai1aN39m7xpYfDa91jw7dQbpDcv5NwyN82Om7HCj3JrmPj18WbTxlLGb7&#10;QIJZYs4dZgqqMnsSSfTtW1+yt8A9f/aGsPEGgeBfGVrba1YRfaIrHUd6i6jwRlXGcHdjIYY+Yc15&#10;F8Sfhf8AEP4b6zcaN460Wazv7e6MNzaTH94j+4HUHqCMg17kcJ7KlzSZ8XmGOq1IuMF7pzur30l9&#10;KZX2jZGEjCrjAHQV2fwS8BWPiXU/t2sanJbW8SjfLGSGGSQAD6nB/KuTm8L6jbRJc6g6QCRcqjH5&#10;sV618HIo9J0SaKylys8IV+MgOAa8bGVP3fum/DeAjVzGKrqy3Mz44fCqz0eBda0O+nktI5DE/wBo&#10;Y5V+49815/Bq9+0KW51GXyI1AjQuSFA9BXrPxQ8Rx2ngMaJfTi5ne5B3RwlVTjIAH4da4Dwx8OLb&#10;xAr3Fo0rxjl2HAX2p4OtyU+aSudPEWWqrmfJhJbrVamPPq+qzNum1KeVVIYLJKWH5E8Vp+F/E901&#10;3BaXNy0cceTD5agYOelZepeHRHqs1jY3LeVHwHY9TU+neFWt5VlurrDfwpnGRj9a9SFdLVaHyX1T&#10;Fwq2a2e52N/4m0ya5e1nSR496mQIucOP5Vd1/WPD+leGBp1hqshhuLc7/MQfMGXgZ655rntObTrQ&#10;Cza9yJBgMQTj6+lN8SR6BH4ZmCX0bXB2tGGcljjtjtx2rajPljNp3uddWpVk05RtbS6OTuhYXE2B&#10;I2SO/Nev/B6xsdTgGm3czHICEliAuOgAB65zXiiedNOixRMWJ4wtdz4Q1pvD85u71ipQgpGh4PHX&#10;g1hSdFP30aYarWVf2kFp3Ou+Jvw91D4ei78RWXk3FtKMeZuJmiU8Y+me4q34A+GfjqbS/wC3r6W5&#10;tLS4twUQSDcfcg/5+lcv4o+Kl7r8cliHzwMAtkEZ9D9K63wn8cLi/wBIOmTXKhimzaRzn86qNDC+&#10;15rO3Y9j+0VJuOyt2PPfiosS3S6bNePIEkJV2HWtT4L3Ok6LeLc2kccl9KMJK54hToTnt71yfxLv&#10;p5/EEj3AHzneMNwR/wDrBq38IfEJ0rxlaLf2STW1wfK2Sx5UkkY4784rlxsX7OSgcOU4im82jKez&#10;aR694x0/UNKsLrXrjWo7+d4le7t1QgLCecDtgCvEvEGq6eReaPbIdwui0EpXkJk8ZznpjtXvev8A&#10;iOOLwHqCC1ilka2I2xL82xV+6TjpgV81XnnXl3NezRECWQkYGAMnpXBlspzu5HvcbwoYScI0NmtS&#10;DW9RnvbsM9wJAiBVYDtitb4fXczeIbS2u5Xa2EwMke442jnkeld/+yd+zC/7RnjCWy1LWZdM0mxC&#10;m8ukh3O7HpGmeAxGTk9Md6+uL79nn4N/CnwBf+DNA8FE+YpUahPAJbiUkdWlOMYIyFHTGcV7kMDP&#10;EUXLZHg5JkuOxNSOLbtHfzZ8/NqOgyWZhk1i6toIEJRFmIEn/wCofzNea+IfFlp4UvGufDllm6ug&#10;WmmnBIVT0AHSu91j4fwXcJTWdXZnguGHlxqBuIOBnvivfPAfwc+D/wAS/hzYeENb0cXcENiv2hfL&#10;aKZZQRiRW4PPPIPPfrXkYTCRq1HFM+2zXDYuvQUVoz4WvfFOranOJb+VXKnKlYwpH0KirGn/ABB8&#10;QaZOudQdox/AxyDXvn7QH7FHg/4c6is/hjxjdG2us+THdRhjC+M7CRjd9eMV82a3pN3pGoS6Zert&#10;lhkKsAePqPauyrg40tz8+xMsdgqnLLc29Z8W3PirUIZJIlRgwCkHPWuz+I/hbTdK8EaTqKWxlu7q&#10;4VJXkcjjbkgAHjnFebeGIgNZtPOj3p9oTco7jcOK9b+M+q51PQreXTlt7UXHnCFBgYyuf0rgnNwl&#10;ZHdgk8RQc6m5w3i/TVszZ2STeRabgsq4z5cgHzH1PXIrI1CbTLFtmh38+CmGaQAbz+Hatnx7c2Mk&#10;EiwSyO01yJfm6L8pyB7VyDrI2ARgA11xlFvU8nERnCXuE1oHnvlV8kl+cck19DeHpvhtpfg+0sPE&#10;WgxK+PL3TwfxgZOWI5+uTXh/h7QfEOr6pBdaLpMqluUkVDs+UfM2cdOOa9XvtVeVF0toXmlK/LE0&#10;WVQkdiRjHvXDi1Jysj6XhmnB80qiOS8ReEtO8UeO5bTwrCLe2KEyGNcBT7c454rI1z4T65p8d1cw&#10;zxvHbDLmRgpI65HUH8677Ttfs/B+mvZavYIJZ2MjHZy4ycfy7VWj8W6XqV89zqctvBG/CRvKvPGM&#10;lT/+utqVJtXN8bgsJOb1seOXNpLbvtkXHPXtVzQR+/KFd2VPGK9k+InhDwHqvh37VarCLtrUSRSQ&#10;Dbg46nHBX26968WR57KYtExRlOM9xW8XaWp8ziMJ9VqaO6JNTnDXZCjaAACMVqaNrkdhpVxpEV2U&#10;W9dVn4IJUdsjtWHdTTXkplZy7nqxqtucyFM9BXVZTicLxEqU7lvVfs0F4VtTlccdfyqujRmcxyx4&#10;K4ypOOaR47gKHaMlTyGApAzNOZCvJ54FVUtyJHNzylUbNqw1eKCPYm0DIx89XrXxKd8cqTAODx8w&#10;4Nc6o5ACdDgip7ePzpApTv17YrllSpy3R3wxlaktGd/ovjDUZcPK4OWGcIucfgPrXT6b4xvCVeFt&#10;wJ67QMHNedaXZjarIo5UduBzXQ2FmjDOwHHqOmKf1ahb4R/2ljN+Y9NsvHWpOgVpFJU/M4TBI9a2&#10;rX4l3Nmvkzug4GDs4P615jplqiNuJYenp6/hWpGm5QPNb5jjG7uD61P1LDv7JDzTGP7R6Jb+LpyU&#10;uHRSC3B2YH55rYsPHbhsfL0zkcf56151bb0bIuZEB5ASQgdOnWrNvNIqbVdyA3dwM+3Sq+oYaS1Q&#10;POcbDaR6dafEEFg4TJPQCQcfpUi/ECUzYMQcMRnp/SvPopJ1DIZGA3cgKDTw8wXcJSfUnikstoQ+&#10;EUs/xc9JHoP/AAlcerygzMEWL5gMfxf5xWV4m8cQaTZulmqfaH4zjOD61i+HdM17Xb02GhhWlZC2&#10;GbA4qj4q8JeJ9GDza9YSRlVG6RuR+BqqdCEZ2N62ZYmeEbSOeu7+Q3Bu5TuO7cxPf610tt4p0nXN&#10;NEWoQIXiI3Ke2O9cncQeYvzEdOme1Zt3PdWEhlgfaccEdK7alHmjZHgYLHzw9a8jo/iLrFvHo7RQ&#10;sWAX5Ruz+FeP3YhFvPK5A3cFa6bWtYv9RhW1kA+90ArlPEEk1lZuzRkkg5w3OKxhSdNHbicb9bqJ&#10;nISTIbsueF3V19j45tNJSO03jyxD94Dv/WuDuJ2aUnGMnNRG4fpXNUpOcrm9LMXh9EdKILrxTfSx&#10;6Pp8s880mfLjXLEeuKSFde8JagpmtpLeUfwSoRuH9ayNE1i+0q9jvrC5eKWM5R0bBFdhLrtp4y0+&#10;OLVJyLqM/LIeT0/UVzTh06nfhqyrvnvZkunXcmsmOLVLYSKTvwV6np2/lWR4suUiuTaafO627YLQ&#10;BzsDD0FakeoQ+HdJkiZxJdykiNlGQo9a5nUllkQSu2Sx4ye1LkSid2JqKVPzGwS5XYygg9Qarx2w&#10;kuhGCQC35Cp7Oe3iTEkO454OaS3ljF55hQ7c9BUttI89qM7XJr9o0AEIwAMUzRdT+w6rBfOu4RSq&#10;xHrg0movC+Dbh8dw1UQWVtxFUoxlFiqVZ0qkbbHso0jw7rlkdV/tIC3cBsrgZ9q868danpE2ox22&#10;jQjy7cFTIy8uff8AlSxeJ7e08Pw6Wk+3Ks0pjHJYngH9K5uecyP161FGlOM7nZmWZ06+HjFLUIuJ&#10;Mgda9D+FelaTq2nXMF/4fF2wYkOcArwO+RzXGeEvD1z4n1220S2lVHuJAu9hkKOpP5V6jD8K9V8H&#10;QyS6brkhbcMoYyofA/T9aurGU5aE5Jhp1Z3tocH428OyeH9VKJA0UUo3xxOwLIPQ1Q03U7SzVvOs&#10;hK5PBZuB+Fd3q3wt8VeKJlvru/gWRiFzMxH9K4nxP4U1TwjrL6VqSYkX5kdejjsRURUobmuOw9Wh&#10;W0Wh1PgPwRb+OZLhr25FoyQk264xvbB/QYrktVtnstQkspcExOVJHfBr0H4Z3uqeHPDdxc6xpLrb&#10;XBDQ3Ey4LLjBC56iuJ8VTwXmqSXFnZeRFn5V7ge9Rd81zqr0f9kjPqR2Gh6pqMmywsGBMJkDSHG5&#10;Rnoe/TFU7S4vNPvA6SNG4bHy8EV0HhTxlHYIq3dt5jxDC7eCV5yK2tS0jQviHaef4e2RXyA5jYYL&#10;expzqyl7r2OWGHhyKpB6oxvE+pxad4f8p3ke4uyNzzHkAEE/riuctvHPiG28mGLWbny7dgYYzMxV&#10;foM4pviuHX7S8On68JVmtxs2SnlRWJghskc1vShG1zxcbmOKVbR2sd34e+LvinS7x9Tk1u5uLh12&#10;7rmYuP1r1bR/inp3/CoH8WP4jhGtQOVaya4UM+GwDt68jFfOcbspBzVlLyVoxGSOOnFdEZRSszpw&#10;ud4ulBrmOh8TeO/EviZ5n1LVZWjlbLRO+QfSsmKeS4CQPJlVOE3Hhc1RV3lbAFXLZGVQx6A8UVHT&#10;a0ZhTrVMRV55HvHw7/Zq+G/irRTI/jKXUbrPztp86IqccgKwLH6/pXlfxm+G8/ws8YS+GZr0ToYl&#10;mhkHXY3QN71D4O8f694I1Yapo8wDbstG2drY9QKh+IvjLVPiJr0viTWNouJQAVQfKBzwPTHSsvda&#10;0PQxMqM8NaK9452GQb8E8V1mk67BB4ej0xXmUtIWlKvgcdK5i006aQ79oC5xuY4r0/wB4Gtr/wAL&#10;PKtnHNPNlVkeTG1e5waxxC5EnIeSUsRUqvlRzuieHrjx94vtPC+mzxrJdPsSWU4VQASWJ9AATUfi&#10;jTNQ8C6s3hjxJDBciNVaKSNsqyHoVJAOP8Ki1fTb7wtqD3tlqQSS1lAjlichi3t9Koajdah4peXV&#10;9Tu2nuP42ZuSMdv8BRSjKqvdWppjJSp1GpaPzKfiTxAdWnDBdqoMKo9KyTPKRsHOT0FOngRCSXxz&#10;wtO02NZb6NWUEbs/lXTGi42v1PmatWpUqW2NrT5ZtKgQxsysB82PXFPXxBqyZjRj6Y71S1GeTeGU&#10;YwegFGmyTSsSyDr3713zpUpe60d1HF4jDvlpyaLln4tOkuXg02KSQ/eeUE8/nTZ/HPiG5V45r3KP&#10;1QKAPpXT+EPCWlalpRu723jkaSX5F8zBP+FTeL/gdf2+nLr2kwlYNxEg3bsYrxquJowrOL06H00M&#10;gz+tgViaLcla9lv6nnF47yNubuc1XbceR+lWLpQkpiLfdOB71teDPhvr/jKbfa2/k2qn99eTfLGg&#10;78nrWzqRpxvJ6Hx8cLicbivZ0ouUn0Rg2dld3862tlbvJI7YVEXJJr2f4ZaOPhd4cmu/EygT3H7x&#10;reIgvsxwGP8ACP8AIrV0P4Y3nw+0bTvE+j+GpZNHvpvJn8VttkjiIJBQBSTExwQu8DPbPWpvHvjH&#10;wJf6Nc+HtL0LeIiEedpsM7EZ3ZJy3NLlq1o3k+SP4v0Pt8kynCZdN1pzU6qvp9lPs+7/AALvgHxN&#10;ceN/DWqa3qFnHbadHmCztIVwuMfM3qWOcZPNePfFTUl1DxjcRxSblgCxA5/uqAf1r0n4Y39ta+Gv&#10;7EtteiLRFme2KnIGCevQ1V0X4I6ZcTy+I/EOopHBJIXDf3ec4Hqaw56OGkqcVq/61PcxeXZrnmW0&#10;0mnbWTeiXkv8kdZ4R8WxaFoWmeDfCNh9su4LZQ7bD5UTYyWYjqSc1T+G/iq18P6PqGl31uJ7+1v5&#10;lUSH91AM/e/PPFQar4yEFmmgeDtPfT7Hbte5CfvpvXHcA+tYfgnRnk1m/sbsMsfmeZ5W7OQfX1qs&#10;Zj6WFpObldpHvZPl2OxOLoYeirX92+y2vb8Ce+udd8Y63LO9007EYa7mHCj0QdFH610HhPQrLSoj&#10;FDGN4PzPjmpEtIbK5WKBAqY6AYqfTmMd4644bNfAY/Ma+NTu9D9m4d4cweTV4zl71S7Tb/TsXwpV&#10;QxHAYgH9f60jAEEUMxfdtH3SD/SkDZGOteZW+zLul/l+h91TaV49mzZ8VlvO0ubP+t0K2JOMcjcv&#10;9Kys8k56Vf8AEUqyafoU4HXSjGef7sr/AJdazd2eRVYqNq1/T8jzOHp2yqMP5XJfdJoRiSwxTlbH&#10;PrTWbnHpTQSPz9awsz1ua0iXfjj+dMdxSFz2qKWRR1Pemokzq2QrSKDtNZ19P5W45qzJMBzgVi65&#10;feVkDB4rqoU+aVkeBmmMjRoOTexm6pdmSU8n61RMxCkmlnlLkkGqss2UIFe5Tp2Vj8rxmLcqjm3u&#10;UtZuP3ZVRjNY7EkjHWrOp3BklK7sjNVCe9evRhywPzzMa/tsS30A59KT7uaCQeCaTcSef510JHnS&#10;lYQnP0z1pkvGT6e9OZ8D8elQyuQfmXIzxmtIo5K0koiTOQmAc4zkVWaVjz3Bp8r5GD27+9Qs4JwO&#10;pNdEVoeRUdnctR5KgHuKguy3mpz06cVJvIOS1QXJAkGGz6VEV7xpWkvZEm9mnzx0qTgfWoFfEm7I&#10;6VIHGMZzSktRU5J3FL46/lTWOfzpC4+6Tim9eGP40JWCU7kU275vpVJyfMJ/2aty8FxuHTrVGYlX&#10;PPGK6qNrni4yWzGEjn3pB3pu4A4Io3j9K3PK5kODYOTRvOTtJFNLgU3cSeaCXUtsPbce/NJuyMjm&#10;l4700lex7dKAbsKSQOlIXA7UhYmkoIcmPVs8YqYYNiSByG61W5zVi2Aa3kQZzjNBpRk22vJkIbJA&#10;Yd66m3vrVNBjtY5FLbeRuFckMg4Fdd8JvhN4n+Ket/YNJiEVrApkvr6dwkNtEOSzM3A47VFSiqlk&#10;3Y68tx88JOVo3urX7Dfhv8JfG3xc8TJ4f8HaNLcySSAPIqEpEP7zHsK+qtZ+Kv7LH7BPg610f4Ke&#10;H4vFXxbNqv27xHqBWW20WfHzGNCNryA/dHIXGSSeB5X4s/aps/g74OuvhF+zTnTUvbM2viDxHEMT&#10;34ONyoeqJkdRyQewJz8/z3E1xKZpnLM5JZmOSTW1bDUPaxably9Ojfe35JmWYPCuk8PS1T+KW1/J&#10;do/i+tloa/j74heMvih4tvfG/j3xHd6pqmoTtNd3t7MZJJHJzkk1D4X8O+IPFmrxaJ4fs5bm4lOF&#10;jT07knsB6ml8LeE77xRe+RC6w28eGububiOFe7E/06mvV/B3heSXTpND8FwT22kOpGpaqyhZr3A6&#10;eqx5/hHXvmsa9WcnaCvL8F/XY68myarjJJ2tBdutui8vPYrfDPT7+w8zSvBmhH+23Zor3XJCHW0T&#10;oRCRwCR1fr6YrsP7N8OfCiwMiKbrUHOZ5ZD8zHuSewqL4aeK7TwNp11p+u2sNta2ZZ3vVYHzDxhB&#10;6mvMviF8QLz4haxLHpMJgsi/JP3pPqf6VnRjTpycYq8nu2fokq+AyTARmnzVXtG239dX1IvHXj7V&#10;PFmsSJZSkrnaGDHao9B6Csuy0yLTk86TDyHnOciprOxgs4PLiTJP3mPU09xtXHzHnjFdkKajufHV&#10;qtbFVnWru8n+HoRuzZDHgDtnt2qOUgHAHUHvSMSSWAPB6ZprfMPl/BeuKtom+pd8Oa9qPhvW7TW9&#10;IunhurO4SeGaJsMjqcgj8a+1P20vAviX9sH9mDw/+3VoM4v59KtotJ8YBB+8idRhZG7nP9a+MbTX&#10;Y9GtTaW2gxTzycieYFiPoK+q/wDglj8aYda1rxR+yV441kQ6R8R7FrWCKTHlR3ePkbB4B7Zr47iG&#10;VTCyp5nQS5qL97zpv4vu3+R7eB9nUg8NN35tUvO352/FHx7Imx2BPTOeajvyItLeRWwdwArvP2k/&#10;gv4n/Z/+MGufCrxbpclrd6XetGQ68Oucq49QVwfxrz7Uyi6TtzlvM4z6V9VTr0sRQjVpu8ZK6a6p&#10;ngYuM6HPF7pMymnlYZMpz25qMtK7Z3k+vNKnTBPenqoPJNN2R8z70+pY0yUw3SSMMgMM813qeHtD&#10;1SL/AISG5v2a1I2lSpJBx0NcBCNrA13HgK5kk06a1sbgG4B3C3dcq4HeuLEJpqSPpMmcHenPY5rW&#10;tPj0+7JtXLREkxsR2r0r9neDwbpXxL8M3/jTVmGi6jdfZ9WML7Xjjf5XH5HI9wK8+8TzzXV87z4D&#10;jgqOin0o8LaTf6ze/Y7LG9ULgMcZxXPiKf1jCuDdrpo7MNJYTMFyq6ufvX+wH8MdY8Q+F/EHhjVP&#10;H6eK9J8LwTeFtX0zUH8w3uhXSZs7gHJHyZA9gDX4hftefBHVvgB+0d4v+Emq6c9s2j63NFAjqRmH&#10;cShHqCpHNfcH/BNXx78YvhUdA+JXgL4kqNL8V3Y8HeLdPnkybXzBm2mOcgDcMAnpyO9ehf8ABd/9&#10;kTWdYHgX9ovxF4dey1/yjoXjaSAho5pol3QzAj++nOfevzfhvESyXiCeFqSuqm3TVeX9bo+kz3L/&#10;AK/ho1Iq1vyPySW1cHoau6fZ308ghtLeSRsfdjUk4/CvVL7TPCOkW7Wsei2zmJcAGIM2fUmsy2XU&#10;vKl/4RbT44W53GJQMV+qyl7t2fK0smqU3dE/w30SPQdPk1fxAiwFhkCU4YKPati0u9K1e1nvtPiY&#10;QMTtXaRk+vSvLNffV47ojVHlMmefMYnFWvBvjjUNDvVjExaFmw8bentXM6bkuZHfh8yjhZqjJGv4&#10;jtIbmR2t0IK5zniuXvEdSRjpXqV9NpV3bi5kKqWUEb8cn61y2o+GbfVo5JtHVXkDYKxn5QPWlF8r&#10;OnG4d14c0DiHTJ5zV7RbqWyvEuYVDMucAjPtS6not5pzlbmAoR6mqcNwIZAWJxn5sV035o6HzCj9&#10;Xq+8bPiJZLjZfBeJEGay1tW8szuDgH0q9JrtnJZGziLYB+XfULI1zbCQ3tuqjojSgN+VTFSRvVnR&#10;naSYxbl3hKM+QvQGrGnX7IzW0kxCSDaynoR/SlvtHgsdNhvYdRjnMrEMIxwp9PeqosLoxfahA3l5&#10;4fHFDSTCE5NXid18FfiHqPwf+KmhfEbSZDjTNRSSQAfeiJ2yLz6ozD8a6T9pPQZfBnxa1rRoLRlt&#10;bib7XYv/AAvBKN6EY7YNeUQX08CksM8d+a+gvjXrth8Uf2SvAPxgh+fVdEkm8N+IHzyfL+e3Y+5j&#10;bH/AazSkp3O2OIhS36nzvq00kzk9PpWajXETGWFmBH3mFbNwbe5QyHkketQ2mk61dQyLpcEzxqQZ&#10;REhIHua6ISVPc8zGUJ1p3jqZn2qb/K0Vpf8ACN69/wBA6f8A79H/AAorT28O5y/UcX/K/uZgKDnn&#10;mrNrcvDIGB5B4qrkqaXdnvyPatXG6PGp1PZu6Oj02b7TPG0EZVsj7p6mvS/Bus3Xh2/t712PKgtn&#10;vXn/AMK7ywg8RQrqSgo4KqT/AAsehr0HWrMQ3nlkkcZHtXzeaxjJ8kloftHAVWpCP1im9V+h9Fa5&#10;d2XxT+GMVvaX6i5CKYUAACkDHOP8815tefCX4+eFNLOp2Fwbm02EmCK63Db6bT/Sj4O/E3T/AAzY&#10;S2N7bGRz/q+eK9V8J/EHXPE2ky6dB5MMWMB2bkD2z1r86nUxeU1ZRhFOF+v6H9HVMFQ4nwMKim4y&#10;S6P9OvzPjvWPAuq31zNdSnEzzHdbkHeWJrrPBf7PPjbbHqs+kTRgnKhk5xX0HpnhX4Y/DqaXxr4v&#10;uoXlWUuBKRjOa8x+OP7aUV/etpPw1s44oEJDXTJ9/wCg9K+rwubZhmdqWHh7vV9D8Yz/AIX4d4Wr&#10;vEYqonJ7Lq36f0jGsr628B6tKmtAsp4KSeuaxPHnxatbtZbHSkTyyMJ/KvNNb8U6z4jvpNQv7p5Z&#10;JGJY1DZwXNxMqsGwWxzXu0ctVNqdR6nwOL4oqYu9GhC0Wb3g/wAIQeIr57nUH2QqeP8AaY9qi+I3&#10;h5NMnSRZ42BXaqJxgDpxWrZzP4dVYGdgh5zjqaw/Fstxq10bmGN3ULy2OK7oSm5nk4zC0YYO6XvM&#10;5WQANxRDGHfBPFLOjK/Iqe0tGn+4OnavQcrRPjIU3OpaxasNOgncCToTzzUGu2EVnOyQcr1UjuK0&#10;bLTrn5GCkZbAJHQ1X1+GZLxoriTeVOM1jCT5z08RhksNsZ2maTd6pdJaWdu8kkjYSNFySa9H8L/B&#10;2aGFm8QAwXCkEwHGQOvNQfBS9tdB1JtX2KZQdqu38A7muxvPFllr/wARvPebzYY4l+0HfgDByc8c&#10;0VueeiPUyTL8HTXtKr1OL8Q6Fpml35htlLDaCM8Vs6F4Z8H6joD6jcCc3URzIgkwu3/Oa1vix46+&#10;F15H9h04yXdxEo8ua3UKoPpk9a4Cy8XwQQyQo5jMo2thcjFc8YNbns1sVgaM7RJtatrG5usacjiJ&#10;DtO85x71R1DSba2tPMBPJ61e0vU9OSCWOW4ZzMhzlOhp+s+GtQPh3+3RcL5IIUJ3+v60op3Oav7O&#10;rSc0jkZLeOR/l6ntSyaJPPAXghJ29SBV3TtMe5uVj/vd666yt9R06xcR6SrRBDtckYzitnVcHoeP&#10;QytYqLclY8+0q3tizi64YHC+1db4Qi06d/st3IyL1BVsVxVxO6ag8p4/ecgdK6TS7G5vYVubVj7s&#10;D04p4mDkrt7kZDiYUqrjGN+X72jT8cXelRWG22+eXeFBJPKjNcvZ4EMku/acfLjvVTVtSu7q7YTT&#10;FghwuTnFSPK8VgkZTlzkGnToeypqPcwxuaRx2NlUUbKK/wCAOgAaTBrqvCunra6hFdFWY99p6E1y&#10;NgrySBlUnHU13HhLVw1odNSIBjj5wOamtdSVjryWFKtdzdrao7SyIm0O1CrkeeDgdjisLQFKXmsS&#10;EfMsw+9359K2NPPlaVA0fRJucnA98/pWJ4fm8/U9UilKrl+CO3zf/XrqprodlR82r10LOnX9tP4n&#10;keeHObFlBPY7aoeNtV0+X4bWOjWS/PFdBn2xnaMqe+ME1s2VvYR+JBbyHA/s87WOTzg9azvFxRvg&#10;tZTMiIx1ErxznAPf8aiaT0Il7tCXoecGAqRubvxzQLQ/eOB6ZYU0yAsCzdOlIWDcqpx3ppaHhOVN&#10;iT26uASQeexqH+z0B3NkDsKlZiAADjmmsxJwX6VSdjmqRpyd2iF4EQf6wqM9SKAI2k2q+7IwMUko&#10;UjGTya6D4d+GxqmqrdyW7NHCQQpH3n7D/PYVau9ErtmVChKtiFTgrf1qek/s+/Bm+17xHZ6RcRFD&#10;OFmvnZcCGHqMntxzXR/tWeMrDQfEi6J4ICxadDbi3jVONxAwX+p9a6mw12X4LeA5rHV4gur63CJZ&#10;p2b5o4uoX2z1rwPWX1b4i+LFgtlaVnlCQRgZJyf1NfTV+XLcujh4azlq/V/5HdyLG4qMaK92OkV+&#10;b+Z0P7PnwyXxr4ok1rXGEWj6TH9r1a5fosYOcZPc9Kwfj/8AE8/FTxzJrVsixafbD7PpluowsUK8&#10;KB/Ou/8Ajdrb/BH4Y2/wH0NB/ampql14mlTkqMZSHI9OSa8OKyvbBni7nqK8GvL2cFTXz9TfG1qc&#10;37CntH8+pCu3k7l9gBTNo6tIOn92pUSYg5XoeBtqFi5JABPsBXMjyJ6JXFiDGQbZFwfQVowqpUDz&#10;cnHIArLjEnnqXVjyMDFXlZxjCnpSqJ9EbYKoo3bLDIMnMp6/3acEQdZsD0xVcm5Z9iW8jEdgp4pV&#10;gvpXCrZS5PomQajkla7R3/WKaZZtr+PT7lSZj5TkpOmOHQ9QRmpovD0eg6rJvvQyhVktmCZ3oeQe&#10;tZt7Y3Xkqj2xBLevNdJoWkaj4k8NtYxQhrrTjvh55eI/eX8Ov4mtuWbomFJxljVJrYuaRbWOo6ik&#10;V7fbFwCm1CeT6mvTvhJaCDxILOO782KHaUKLgHOeMf8A1647Sfhjr1tY2utKzTGWHzFEKFgqj1I4&#10;7113wlnex1+4jvY0DgK37tuRg8Z/OvLpxl7e1uh9y4xpZdzVN20/yPJ/irJaN8RL8mKQN9tfJzgf&#10;e9MV778BLWObU5DsJXzEYlmxtJArxH4iaBqF78SNTupGRllvmZMSDIBOQD6fjXufwOja31a4gmiG&#10;f3Y2546V1RTjyryPPyyLWJqzeik9PuLvx0uVXwPqapfRRL5ir56n5V+bofzryn4LOia/qNob9Lgf&#10;2cWV4jgZr1/xZ8HYvHGi614L8P3wtZL2QzLNcOzRoynIBycgHGPbNeGfA3RNY8H/ABI1bw5r1uY7&#10;m2tpY54yehBGDnuD+oNbQlH65KLeu9jnrYrllSpct1y79vkP/aE0wWXh3R7kZdppZOSenA4ry2X7&#10;RNEtuin3zXsP7QV0o8KaSqKmBM5+UcZwK8hjkJl3Pj1pOTUn6nj5nTj9ate10hi6fKh+fqOvNWNP&#10;sZLq6S3TGXYKMnjmtXUtds9Q0yDTrTRYIGiA3Tqo3uQMcnGeetP8LeE/EPie/Gn+HtKnu5vvMsMZ&#10;O0ep9B71nzzkiKWCp+1ShqdR4K8HtYXU817ZC4ES8BVzn3xVn4h2ngWTw19vtLNba8I+SEAAnnGS&#10;B2p3hjX9S8E6o1hralG+5IZs5XHY1zPxP8TJrOpeVbsjJHkb06Nn8K44xqOrqfT4z6rhsutbU5J+&#10;Jcium+He+XxLYRQgb/tcezPQHcOtZPhvQ/7bvVtXuUi3H7zV2Nn8ONf8I6xp+ryqZrT7VGWntsna&#10;NwzkdRxW9ecOXlbPAyvD4h1PaRjobl9eWX/CRyjWb2URETt9igBIgkIO3PtuINanieO8TXbZtT1e&#10;K9e4iiMAjxgKVBGcd8Y/KsrRr3UNS1+SLRrCEkWMxmuJ+s8Z4L898dKd8QJtEtfFNhY6Tp81qV8l&#10;p5Js537Uzj/Z7j615Frz0PuIVIwp6nFeO4ng1+dTA8aZBjWTrtxVG81pr62WzGn20Srj5oosE496&#10;9G+KXhuDV7eHXL7UY4ZIk2zuqbgfpj3rgoLHwvFuN9q105GdqwWw5/Fmr06Uk42Plsfh5U69zKIJ&#10;7ZqO2tVNz85wOTnHetp7nwxE/wDo+m3Uig/8tphkj/gIqhe3tu+qG7srVYUJBWPOQMfWtk3Y86pT&#10;jzJtDVhZjhUJJ9BTxbTsMiFjzjp3q5FquqSP+5mCZ6CNQAKkl0/VJ1aWacsC2TufqTWbdjtjBWKC&#10;WE824qg+UZJLAVUvI/LJQkZBxkVoTWMsQJbBwe1UrmM4I21UJamVem+RlzwdcCDxFZTEt8twh45P&#10;WvpGXUp7/SVv7ANNtjyyEfNwOeDzXzFpUzWV7FcpwUkDA+4Oa+kdF17T7Oxgmgnj2XEO6IJg5yK9&#10;bBSR05VUUE0zS0u50vUoA88xReys2GU+1RrPpuhXbQpMZFmbfkckuPX0OK4w2t8+oyvLdtFAku6K&#10;SIEkjsP6VZ1OO6t9Ok1S2keI9mlTbuPqM9eK7p/u1zM9qFeMtzsPEviEy6fa3VsZZF+0oriM8qh4&#10;LH0xXE/Hbwxc+K9KtNc0iCW5nsyY32JuZoz7DuDz+JrE8P8AxMfSbl477VvOZfl/fvjjvjHFd+nj&#10;bSNOtYLuIKshYSu6vxuznp0rm9rHFwcGZVnh6llc81sZXX4dXtheW7RuIWADjByK8uu7WYy4UV9Y&#10;/G/WvFXjrwrbz+HfDEE8sJWS52whpCm3IUfxYOckZ5968Cn8T6HFK0GoeEIBMCRIhTZgj1HH5GvI&#10;lRlh52OPNcPSrQjd7HI6To15fXaW0ETMzHgAV33hKz0/SNf0vTNWnWKNJvNkkcjqORxn1ArG1fxf&#10;DChtdL0G2speheKIbgCPWqOh+Fdf8T6nDZ2ltJvuGysjqcEdzn0qefklzM48FH2EkqUeZn0z8edb&#10;0q5+FskKm0vEa3WdCkpyWXB7euKg8F+P9E1LwzYTm1hkDQFnWT5iCUGfxGCBmvIPC767YjWPh9r1&#10;35jwafJ9jLbmVuMbOOgI5Hpiq3gL4meHvCmnW+natA29Y3jnAlODySD6qRn3FepSqUZanrf2hWw9&#10;fmqe6mra90en6T4r8M6pP4r0jVo7eLT767dZ1kfaEAjQZ+ufx4rwHxL4Wu7KSaS1Ilt1c+VIDyy5&#10;4OKtaz4jl1S6utQs1fyZr5nx256D9K7bwFoWj6mkcPjK6dVmAMdshIx3yx+lefisRTpO8ugUMLPP&#10;5KjDfvseSLceSwE8ecdicVPb3VmR5hiXjqMVrfGHS9H0zxMyaBA8doyholdSD3B6/SsLTNP+0SAM&#10;QAffGa6qFX21NSR8di6NbBY+eFevK7XNODxM2nxAafCEPqK7XwC9xd6DNrN1ctLLNuVsJu2qP4eO&#10;nrWD4B8Dt4t1o6ZGkYRDh3kbCivUJPhNrfw6s7ddMeO48+6ULCkuBubgZLYGM4z24rgrzw8anI3q&#10;fX5LgM2xFH6003Sivl9xmWGu39vqMUVxpMj29wvliTyivm5BAAUgHdn0+ldNL8KfHF1pl1r3iS7h&#10;sbCO6At5LtiXLsisUwoJzwDz0zXovwa+J/ww+Bfxjv7Lx5Y6TcXmj+FdQuNNubwrMn9pNauiKuQc&#10;MGfK47qDXiVn8XfFXjKwutH1+eV7R7tbqFncghsYf6ggc0lOrOFk9Laep01cZhaFVqScpJrVdnv9&#10;2h1ep/sk+Pb7wkvxX0O2stV0u5aRWh064D3VuyDLSNB/rNn+3jGc5qbRZbvStIi1iz1+SBQFDQAj&#10;k9+Ov4V6x+wVoEP7WHxttPAV19qsND0wAzatYSGOa1iTo0TLja7Njn6ntTf23fhtp/gX9qXxh4c8&#10;KOLLTob2N7WxRS5iR7eJxkgAMx3ZJx1JzmvAnXlUxrwsvjSvtpY+8ylRwWGWOpw/dz2bdno+19Tw&#10;X4sRR3Go2d3bXzXrSxuxaRiCmCOBx09q49Co3yGSIBxhjvGM9+OP8ivVNS+Bw8aQQa1Hr1xFNNFy&#10;k6BkGegA4x+tcJ4y+G2seBbsQ3YSWBmCx3MSHaTjkc9DX1FLAVaGHTmfAZxXWLzCpWirJs5i7SNo&#10;iIpuR26g/SqCpl8lmIJ647VuS6cVI2KckbsKufxqOW3+zAM0Z+Y4yF61UeVHjyiV9KEFqdzKxPuv&#10;SrzXsC5EMbH5cAsP5/rVSS7ggkYJCzbepLYApieIYIpcTWoX1w2c1E1HcqKfYlMqQyifyHwAejYP&#10;Sv0L/wCCWvwfs/Dv7KXjP42ajZN9v8Qz/wBlaPAx5k2YZ2Ax1yV571+fH2qwutu2RUi3DcXz0r9F&#10;/wBjD4u2dp+zv4c0Wynia10OK4kG9htMgkZg7Dtyyn6CvCzi7w3LHqfTcPU6br80uh7pp37J2reB&#10;/hLcJZRxXOtalbQ/2gkamRra2yAke1BkM5xk8AZPPOa439tH9nDwL/wyTY+K9L+NvhhfGGkyQy3f&#10;gC1eGK4MGSkgAaUu0sZKttCkOhYqcqRXmnjH9qzxH4C8L614u1bXGbU7qNvsbNICBEW2oFOeBjBz&#10;7j0r5x0j4itqFxN421rXWuL1pPNb5jjJOeR3yenrXJk+AqKftWtF+Z7mY4yE0sPCrytu721Xb/hj&#10;239kb9kXxl4u8deEvixrHjbRvC9la3puooNV3yXGoWgOyVRBHhjG2CNxIHFfoL4l/ZO8H/EDTdV+&#10;Jn7OnxN0zV7nRE/tC98I2ttLYTyW8Y3SeS/mHOVyuAV6fhX5meGfjrpuiX0uuWHjmFLs2EazRLKP&#10;9F3AN5KZJIUccjjOR2r60/4JleOLLV/jRceJfFHiqXT7VPDlxdS3Es+GuEI2ZCn7459D+NfULiPN&#10;8tpxoUKrtGXOlZWv+e3maYbhLKs4jPHVIqCVNwu7tuL3Xze1tUZfxU/ZW8cftH/CvxxpXgK0vbS0&#10;udRg1/wTdX7bFm1AxmO+hVwMBX8mKXf9wF3yxPJ/Pz4i6T8bPgD4th8NeNPEF1BqhsY5prL7Y7tC&#10;jfdSQdA2BnHOOK/Vv4yf8FR/h/4Z+IutfD+z0yZNONjbQaM9tbg/Z/LL7yyDhU27CqDg7eetfmd/&#10;wUa8G+L/AAJ+1r4m0/xbqS6gbqSO6sdRjh8uO6tZI1aKWMYwEdCHXHUMD3rmzDHYzO8bLGVqSjF6&#10;bHm0MFkXDGXU8swdWTqP3knJvRWu7aLe3zPHfG3ia58U64dYvYEW4kiH2iRVx5jDjcffGKrwsRsJ&#10;ORjsazZ7lZmY8gK2BgVbgkG5FUgcdq8upBR0Rrhazcr33sb/AIekjGs25uGCJ5oySOnP8q9YsZGT&#10;MLkdiCBwR2rxqxuUiuopZlyocEr0z/hXouheK7MwpbtLuc8R4GSV9Pw/pXzWb0JyacT9s8P80w2H&#10;dSlVaTbTT/Q6q0myodScqcZrSsroSckcdFHSsOwl58tW4A6nrk9q17ZysQKjp0GO3rx2r56Ueh+w&#10;0n7SkmxNVvUUuGOCsff3rmXu2F2RvyOwJ74q742mltwrh8buGJNYC3Sm6y5xjn6GvSwdL93zdz8l&#10;4yxEqmY+xf2f1NQXxLyZJwcdx6VdtLkK3yvngdT7VzousyyEMdpbGP5VesrwFyQecAdK6alO6Pha&#10;bSkek2l/ar4dhsZJFVRDG8wGByzFskn2xWdqt4ZlDR/dLkFh6daoWWtaXc+Hbi0vrBnnieApLG+0&#10;lRldpyOQcr+QpZLrz7cyFQuZCVQcYGOlebKLgd3x3VztPhDKz+O9LWMDDpKvB/6Ytk/rW38IJiup&#10;XLg8qIxwf9rOP0Nc38H7kjx3pDmTA3yKSW9Y2roPhO6wB51XAlvo4x9BHIf8K8rEx95n2eSTj9Vs&#10;V7+ffaN8wJL8k46Z/wA9KoeHt9ndzQMg5Pyk9xmnvKJbUgN6YPGMZz3otLby5ftaPnc20j8+leek&#10;o02mfqWGm5YqE49LGyZztwSo+XmuI1e0Nvrk7xscS+2Argc12CzEcNxuGT9B/wDqrC1+2jEzzAA8&#10;blOOh4BH0rPDvkkfTY21WlF9nc2bK5E6RyjgFQ2COnFb+iXiMwQ45cZwfwrj9JuDshCnomCuMY46&#10;e1b+jXSPKoYhhkEd81jVgrn0OW4vnSTZ694L0Kw+Jnh7U/g5rL7H1HZNok7MB5F6mfJYE9AxLRnt&#10;iTJ+6Ki1r4c6/wDGD4cR2mraQy63pT/Y9VtWTDschGyD/eXBx2Ncja+ONG8M6vYS3V35dxPcCG0D&#10;ISrDBzk9FAOB/wACr3mHx2LCa0+P3hrTvPiuJGt/GFupy63qYZJADwBIP3ue7GUDpX0PDGcvL5Sw&#10;1b+HP8P6Z+Q+KPCyqYr+0cH8e/8A2+lrF/44/ivM5b4e2XhX4j/EHx3+xprYhtdNvtTnufA5iwPs&#10;19aKYkjU46SxRj/eZB6mvir4nfDLUNI8b6j4KvNOaDVLO8eCRNuPm3cEk/wkYOfQ16/r2veIvDfx&#10;Kh8d6RrMlrqVhqi3SXo5dZFfzAVAx39a9q/bj8HeE/iZ8LvD/wC3P8OrdIzr8Jt/FdnBH/x6Xi4E&#10;inHQBzx/syJ6V+k4ecMux0Vf93WV0u0lv9+/3n825hS+s0eaS96LSb79nf5W+XmfOXxG8J/DH4Ee&#10;B9A0D4a+JrbX9Y1Pw3Dc+L7y0bcsV5I7yG3TPTykKIcdSG9axfDWl6Na6bb683mQ3SrvjnjyUfPO&#10;1l56eox1rkr28vLm+uLhof3hVWhw3GAfukf196jPii60ALcaW7/ZnP763cfKuepHpXr5dSngp87d&#10;2zy8dioYil7K1kkdr8QfCH/C0NJi061uoJtR+0r9hkKAbRn5lfHQY9m5xXifxy+BHif4Y2kd7q2r&#10;WM0crbSLeQ8HHuB/k16CnxNtrLWLV90kd0sgmhijOHYDGcE4/PNct+0d45n8d2ELWeneQI52bY8y&#10;sd2fY8Z71z5pi8XVx0eRe71PLWGy9YKTb944b4Nfs0ePfj+NdfwLeWSz6JYx3Bt7m4CtcF5FjWNP&#10;Vjlm9MIe+K821uDUtD1GTR9RtgskRxlkI3KRkMPUEYIPoa9C+DGtaf4b8YXV74p025ezl0/y1ltb&#10;hke3kMibJQEYMSGAGFIbBOCCMjR/aG8O+FLjwZo/jXS7yK51CTVrm2u7mDUJbhZYfKieJd0jFsoT&#10;Kp3YPzDjAFd1FSmfL4qilS54njkkzFuABnrtFdz4Zi0jTPh6uszsRctcSeXjsy4K/wAjXDSrsfPX&#10;0FdFPqKjwBaaVI/zi6aRAP7pz1/GpxCsc2Aqcs7s6b4ZePdc0T4j2fiHUriW3S9BheSRcIUYY+XP&#10;GOldl+0B8XfElxJZ+GdAXbbyIzeeicz5bGAcfqPpXD32tXPjPwXo2jWeneRc6cxH2w8A46YI596p&#10;6v4+8Tv8Trbxp8Qbu61ee1mTc92xJdUGFAz0AxwK4lSp83N1Ppf7RxdPD+zb91mjqv8AwkMWhXFt&#10;4i05oLr7Mby2Z09DtkX8Rtb65rrv2I/EGnad8b7PxPrtrLOlhEz28UW0BJG4DcnAwM/ia4P4j/Gj&#10;UfHHiefW7e0FrBJZzW0cBAJCSIVP41rfss6l9l+IaWxYDzoGPJ/u812wrzpLmRxYF0q2YRi9rntP&#10;/BTfxzZ+N/FXhax0ueWRLWwm3CVNuCzLj8cCvOF+HXg62+H8k+hWsd3dy2Kzw3BBBEnlgsoJ9Dkf&#10;WvWPir4E8MfE3WLHWPFEpjttPU4hWQfvgccMR0GR+vavKvGHxY8LeHfG9mvh6zWTT7K88ueFAAgV&#10;VAyoHp09OKqWNqYhKy1R7eYZdhcJWdSrJKMrWOi/4J5+M7DwJ8aV1Z2uXmk0y6S5VRjap24HPUkj&#10;PtXS/tez2vxI+Ldt41GifZ/LsvKZTNv80p9wtwBkAn8hV74eQ/C7+2Lvx74UgiivNRtkDkN+7X51&#10;csF7EgYPauI/aT8XXmj6jbHR75QLm3dmZCG74I/nWeIzKtiP3UHZNanpU8nwuDyWVWraTTumtVbo&#10;eCeLNRk1XxBPMCSqnEaj09hXqXwC+2QeFGkCOoWdw5I7ZyOv1rnv2c9S0y38dvDqVnFI7Rl4pJEB&#10;II9PSvVviv4t0Dwj4KvBaxoLm8IDFVxzWGIm7Kgl2PGyTAUvZzzadXRcy5Tg9f8AEOm+KPEkmlT2&#10;W02MvPI/enoTj/PWoTYzaR4e1mew1PyAszeTCCPunn8q57U5obPW57mHURJLsRgyuDvQtz9AAPxy&#10;DXrPhRtJHheS1mu43lnDOY3fnGO4+lOS9hFJIxwknmeJnOUknZ6/keG2kqNAu9jnb8xz1PevUPAH&#10;hTwx4k0Szv8AWLizkliQZEsfBjx93r1z61wvw78Djxv4/TRr+6MdkXd5hBjOwdgffjn3r2TSvhto&#10;9tfr4b8HQtFa+cG8ya4LdAN2cnnnrgVriVaKSZvw9gq1acqkoKUdterR4v4i0rTNM8WXZsWKW6XD&#10;LEmCcLnjP4Y/OotWNv8AY5CPLO75SxGNoOfT3xX0v4z/AGafhReeH5Unkmi1byzN/aFvNjBxwGQ5&#10;Ur+R96+W51nS1cOgfdhQAeuT2rppqUHE87NsvngudTStK7RB4ajhSy+3GFd7NgAdcU7Vr1WhZM7W&#10;cdjzSaTbvFpixtOECMwA79TVY2kl1fLD5m/zXCqOalU26jkzzXUjDCQpx6pHb6V8H7m/0S21y11C&#10;FEW3Lys/OQRlTwa5NrWDw/raW66gkxcbpWt2H7sntkdxXv3hH4Y6Nc+FbVRqLwxhNlxC8nO5Rggj&#10;sM14H8R7awsvGd5DoyYt/NP2dVH3l6Bvxxmooe1lKSk9D1M6weHwWGo1acFd+d+nYydZu5bm+EpD&#10;SYBO4j3Ndl+zvpOna346kl1WJW+y6fLNGzDIV1xg/hk1w8z7YwBgttY5P1rqPhHp/iV9b+2+G5HQ&#10;xA/bpQOPJx8yn69K2xT5qMtd0fOZLNRzilNw5knex9HWui6de2T3EZRopY8KMAjcwxj86+V/GX2G&#10;48W6xJpKD7KuoSm2C8DZvIGPwr1vV/F/j2/8FT3Pw61ONo7JiL2FFDyjqCy9RxXiYYKrwlic/eIP&#10;+fWuLLacoXbfyPpeNsyw2KVKFKDS3v0foz7u/Yl8LL4M+CGmXWpaUbaXUt1606L/AK1XOVLeny7Q&#10;PbFd5498bW0WlT/apwVRzgyScnsK+bfg7+0l4gi+Fml+G4b6K2XTIxbPLGoLybeFJ3f7OBx6VDr3&#10;xCn1ydoVvZLmeU5XzH6H1IHHFerUzGMf3UE2z6rLZ4SnlVKfMuXlXrsY/jq/u59bnj01i0cxLAsc&#10;7exJr2X9nn4rWdvp9n4Z1iVUvIsJbvwBKuRgEnoR/wDXrhPBHhTw7qkN7cxavDezBI47iONgSpYk&#10;9feuOl1P+wNZfT7okeVLugkb5TjPGD6isPZVcFJVu+5hRxsK9Vyez2PoD9rDSIL74XXusRA+bZbL&#10;lWODwGwcHuME18Vy2trrWo3Gv6ku5Wb5Ez1IHevcvHX7Td+/ww1DwZ4gZdRa4tWhs7iclpEDAqVZ&#10;upGDkHtjFfPtrfziAQ7Mx7ueOua6MRio1oJny+cezrYvliXtKmJ1qC3tEjBMqqilcKCT1PqK6P4s&#10;eIZL7U9PR4ziCLMbMMkdh/L9K6GH4S6PoGtWviSS4b+zI7A3VwszAlGAzge3f8K55PBsvjbwlqXj&#10;WOQm4W5/0OAYLGNOoOOpwfzFec6lOU7mH1WtTp8kVucuqrd7Ibw70ikDDPAx1OfXNdnpur+EfGF3&#10;p+kXfh63DpMqIyKFA9R2yOnXgVV1H4baf4b+G48W+Ib2VdQnx9ntQRhVPTOeaq+BdT8OaJDY3F5Z&#10;faLuZ2dkCZKDJA7+gz+IrrhKnVfunG6f1efLUR1GsR6npeoaz/Y3jE232aPyUMcqr8jMBtGOeg7d&#10;qqQ69dW/hc3pZRMkR/fEZz703wro0N5Z61rOoXohjaaPaEkUkLuPUj6j8q5/xT4ga6mXR9MmjmjC&#10;iIrGxJbHAAx1qKtPnmkejSxNKhT93Q63w3cvrfhC58Q+K/Ef2m8CfZLBXZd6gngA4ycM5x9K4rxf&#10;4a8jQn8TJOS8WoC1njxnGVYhi3f7hGa7Hw5odjH4btrWW7mt3t3Wae5mP7iIEsRkjoQSPxBrm9d0&#10;W30j4d3V5daxG5u7qL7LGF+aYqzguM8gYzz3zXRFRpxscWLnKdO9zn/CUGsavfHSNLjmkMq/NGjH&#10;b9SOlJ4q8NX+jSrDqGmyROT/AK0qcOTzjNavwd1rSdI8SGPWbZpLeaMqdjFSD16it740a1pWr2kQ&#10;0+yYSGXMjZJCgDA9hXlzrTc7WNqWFhVwbqSep5vDpwmhbZIVcnuOCKz543tJzDLEM5xk16TrvwW8&#10;R+HfAtv4/S4W5sbmKKUGGF/3aOMZZiNo+f5cAkn2wa4TX9jWolKjdnGa7oSnBq54eLwsVSc10IH1&#10;BPswtECKP4iKljFoSMwHOOw61kRtk4zjHStXSkW6kVJZivGD0PNdFSelzyqF6siZYrMg7Y8n8eKv&#10;6RYWcz7kIGMYOelaWmeCYL8qE1EgH7wKjvXW6d8IpXVRaagXG3P+r6frxXJ9coRlZs9mjlmKqR5k&#10;k0ZGlaVC4XaDwOR6DNbNjYW52q34c8n3roLD4SaxtEcdzu28NmLr+Oa2LX4Pa0ICY7iEkDHQ8eo/&#10;Cj69hX9oVTKsYn8JzsOnxMQBJnA9qvRabHIip5nfJx3rbk+E/iFELPc2+EGSPm4/SpdO8EatAdkc&#10;MLc8kSHHPbkVpHF4d/aOZ5bjG9IFJLFpBnzcAKBjHTmrVrYSBGCkDHWtNPBPiKRmZLNCMYJWUcH2&#10;qT/hDfEa/K+k3OFUjcqE5HrWscTQ/mRz1cuxkVd039xQisZx8mQOMHB71IkEyIQFyB69q0IvDmp+&#10;WDJaXAKtn5oTyfwFa/hfwva6gsh1SSZdvAUDBJ69xWksRTUea5pl2Q5hmeMjh6UHd666bEvwpWGK&#10;7uLuXUGtp4VTYygfMuTkH9Kv/FC/bVNL8rV9cj2sdyske3YOuG55NRN4fs9G1OI6Qkm+4fy2dmzl&#10;ee3So9Z8LrqZbT71yyhQS2eevT2rhdWLnzH2ccgxNOi8I17x5bd3NqsrIJmC/wAIz2rL1m7tmtmj&#10;RyXI+U4r0LxR8Gra0057/T9VkDAZELpu3V5lJaXNxMbdE5UkNuHANepQrRqx0PgM3yPF5XX5aqtc&#10;h8OeG5vFOsCwWXy1wd8hGcHBIHHc1geN/B+rJZSRQWkrlHKiXaQp68Z/WvTPhLperwS6tqOnzoLa&#10;2t42uWx3LhQB+ZP4Gsz45eJrqfw/LCjMBEpCyhduSfTv361y1qk41LHqYTLKbwPtXufOt8PJlaJ+&#10;qkg1HBNHE+54lcFSNp96sXOnTzHeqnBNU3t5IH2SAgj1qVUa3R4VeE4zemh0Pw/8Kp4s8RQaTPd+&#10;RHIT5k2M7FHU12HxK+ENn4Dsk1DSvFcV8hIDRhdrr+pqh8B9Ut7DxG9vLJEj3MJSJpcYznOMnpXY&#10;63oc3jvxFF4XsY7fevz3M0ZHTPevKqzk53Z9vk+XYfEYBtfGzy6xhkvZwZZDgdcmtS80WO4053t9&#10;hKcjgZ+lb3jXwtp/huWfTFixJAPlljUDPHU1w0ut6pAcLcucDgHn+db03Fq3c5cbSngly1ERIo5B&#10;7U6xyZi3pVT7Y+8svfrirOnSlCcjOR3pTTSPMo1I1Kqseq/CjwZ4BvvD1zqXi/Tp552UtHhWCqvQ&#10;AY6nNcT8SPBdv4dvluNLMps7jJi85CrJ6g5/nXU/D/x9aQ6EugapqDWwt2LRNyQ2TnHHfNYfxV8a&#10;y+I7xUW5Z0A+YtjLflXLT51M+lx0cBLLU0veONfR9QEQuTayeWej7Dj86i+xSgZZTj6Vr6BrV1YX&#10;QKSHa3BUnitO4uUuFMsmCuQWUDrXW5uJ85RwEK8b3I/hrNLpmsHVokZpLdP3ao2CSSBx+te5f2m9&#10;4kXkWJLBBve4P1yAM8/WvGPDK3lxeiDw7pzG9kkAhKHhemM9uozzWh4+8HfEHwwqaj4mumfDAoy3&#10;G7YTzwO34UvaxS7n0mWzqZfRbSuj07XfEiaHpcmqxxx7w6xxEpxkkAnJ44zXDwalY6h8U2vdRCy/&#10;ZrbMJfbjeAOeAQTya5658WeJPGkNrpeoXWVjbbvOADjuak0q7TRviHG17OFHKyMpAGSn+Nbcy5Sc&#10;bmCxDTtob3iT4hX9/q8mn6tcNPbpcN+6fBwMYwMH6d66LRLTwrbaet9No8GJEKiMkSM5I5GOcDHX&#10;9a82urq3u/EdzMuJIy7Nlj/hVmfxnJ5At2jO0KVXA+6D/P8AGpjKnF6hUrOpQaS6GVpFlaXnjCS3&#10;t4MW/myFYzhsLzge9Z2p3V54X15ls7gxvDJmN1POO1D3txoVybixmO50IVtuMA+lY97cS3cxlllL&#10;MerMcmkqfNLY+XxOIlRVovU9PW60j4uaMkepCC31OCPak8aY3Y/vdzn9M1xmt/DfxRo8jm50iZkT&#10;J82JdyEeuRWVpOqXOmyCS3mKnocHtXpvgDxFqXjhz4e+3GGQxk+ZjIx07/WsJ89F+R3YSnh81SjL&#10;SR5U9s6HBBpyITx3NeueP/hZ4O8HeDJtSlee81J5VCSecEVATydvevKwirNgdK1p1PaRujlxeWTw&#10;NbkkelfBD9ni/wDiX4c1nxtqt69jpWlWchim8vLXM4UkIvsOCx/DvWJ4V8KaXrNpJBe3BhaObhwP&#10;vLX0f+zH4t07VP2fo/D0MCA2jTQzwjneSxbJHfIIrgZbLwvFfXWnadBFhZ2DwocbeentWroucLn1&#10;GEyuhHCwq33PMbXwPp114ssNAhuJJUubsRyMg+6pOMg/nzXQ/GL9nbWfhbY2fiKOY3emXrbEl24a&#10;N8Z2sPcZwe+K7b7X4a8BWq308EZdY9+F+8Of617NoOj6L+0Z8GmtbK8CrLGHgDcmOVOQp9OeDXXh&#10;6EVC3U0pZVhsTNxUtT5b8N/DOyvNIHibxfqJtLfZ+5hU/Mw9TXS+H/CU91FHpfgyYuJQSWMgG0Dq&#10;SScAetY3iix1Oy1q48OeIpvsr2ErJJC5OdwPQD/PFeq/AjStK8LeGL/xD4ngdYriLbAH4JXqT7Zr&#10;5+tGrWxDU3qnsfb5RluCwnuKOlt+t/TseO+KvhcstzMBq6yNGSBIhyrH1z3+tcDfabPo109tcy4b&#10;OAQeD716d4i8Y6e+rTwWyGOLzCY0LZKrzgE/jXBeKY21PUhdBSYwOCB0q8pnio4q0/h6Hg8cZdka&#10;w/tcEv3idnre/e6OZ1toUuBJFn5l+bPc+tLoI8y/ViOFBJ/Kk12FonUupGScA9xTdHkEbNtByy8V&#10;9BV/jn45731qxo38gaQgge3NWtB0rUNTi2Wlk7lySuBgEAZP6VmzMeo/KvV/DOv2UelWN/LpxhjA&#10;UvEIivmEdSD/AFHNYYvFvDpO1z6rIcqp5vjHTnPlSMjRPtvg2f8AsqVRcNMm6PehG1u/XqPccGu4&#10;8OeLYpNLksfEdmZrbyXCQJnLOw4xjv2pfFPhGDxPqtj4g8H6aBbTwhJnbCiEjruOOfXPJpz3lj4e&#10;h8nTIJWmxiPUJLCR43YjnZtBB/P86+axFSOKr3prVn7Jl8K3DlKVKdS8VpHqmmvxMPw3+zzayXkO&#10;sazZXVzNKGkg0OFQXkIJIBIPTGPTnj2rk/iN8WfE1xfyeHP7MTTreyfyksAm0R7eMMBjJFeu/D/4&#10;o+HvDfim3bVp78nzP9Im2sTk9SyFkYD6EYrzj9rzQ/D9j8Y7q48KzxywX8SXGId2Azjcfvc98/jX&#10;t08FzUfbVJKTXToj4TPMPh8Jksq2X+4+a019pp/jv0Rww8b65PIyLdGNJFCvHHwpx3I7mui8K6Pq&#10;fiPEGmWjMpODKRksfYd6vfBT4LxeLLp9V8URSxWFuC0kjDbEMf3mzx9BXdXvi3QPB1q+j/Dy227i&#10;Vk1WVcsfaMdh71M4uWj0S/rQ4OHssxs6XtqztF9OrM99DXwDFFbfbV+1TMA1kigyMCDyxHTrnFX5&#10;NVvtbfyocuUAxv5RPp2Jz36Vh6Rod9qd99vuywDvuZpGyznPU5rs7K0itIwkS4/vH1r5nMszoYaT&#10;jR1fU/bOF+F8Tjf3le8Ka6dX/kVNM0FLZRPdP5kp/iIqnbRtbeOXA4WW3498VvYBOd1YupFLfxZY&#10;zZA3Iymvm4V6tepNzd20/wDM/RMZgcNgcPQ9jFRUKkPxdv1NK/Uhlboc8mmxyBLxWycH0qW/TfFv&#10;GM1Slmddkg7ECsYLmid+Il7Kq5ejNdXUMwAB3J39iD/SgOeR6+lQK6O6c43AgYPcjFKrnaSG9qU4&#10;3oxfqv6+874Vv3kl8za1ceZ4O0G629HvYc+4dDj9ayt4GQTWldTGT4eacGIxDrNwoGP70an+hrIL&#10;nOAKrEK8ovyR5OQ1HHDVYvpUqf8ApTf6kjMc5phkONvvTGk28Bh1qMTgvtLd6xUWerOsk7Ekkp25&#10;6etRNLu75pGnXbgnNQPKgHHArSMTkq1/MLy5SNMNXM6tdB3POc1o6vefKQsnGK565uDIc5716eEo&#10;21PhOIcx537NCu+STnnHpVC/m8qNsHnHFTtJwecCsrVbhWbavpXr0YXkfn+Y4pU6LfUoyyFnLN/O&#10;m5DZzQzAn/69NzjPHbivSij4mUryFYjsKQkE00uOvrSF8n5vwrRGTmgcioJmz1BFPeQE8ce2Khc5&#10;Un9atbnHWmmrEcrEcqO3eoS2WH9afMwHeotwDbfWt1seTVl7xZB289eahnZhIMin7xnBNQTMGnAB&#10;x+NTFajrVPc0JAdzk08MccetRA/PjPQU8HHVqbVxQkPxkkA03JxSBsd6Tcew/GpSLckRO42ucGqU&#10;7IxJB6+tW2OInLHv3qhNjPFdNKx42Nm+VEZx2oJAGaTcM4NJk45P410JHkXHE5pAxbrSNyAaTk8Z&#10;oSE2SByOtJv3de1IrZHJppI2gE96LDcmx5NNz1NAOD8o4oIweOadhXYZyQe1WLB/3jR72AZMYA61&#10;AiyyELGMk9AB1rv/AAt4G0jwZp8HjT4jOVEg3WGkowEtyfVv7qe9TJpHRhoSlVT6FP4e/Cga5bP4&#10;s8Zal/ZWg27/AL68lHzTH/nnEP4mP5DvVr4nfGqLU9KXwJ8ONOOjeHICALWOQmS7I/5aTN/Gx9Og&#10;rE+IHxI13xveql46w2tuNlnYw/LFAnoq9PqeprmHBY4PPPFOK6sjEyhT9ykDOznJOSetavh/w4dU&#10;k+0ahKYbZT8zAZLH+6o7mrfhTwdLqM8clxBJK8rYgtIx88h/oPevpj4Ufs+aL4Ys4fG3xVKeaoH2&#10;PTQPlj9BjuaUpJLVn0HD/DWIzSopz0j1v+v+RxXwt+B2q+KrOPUtWsWsNGhw0dryPN/23Pc16J4p&#10;+IHwp+EHhh7TVtNe8nKbLW0jkMYb0yBzj8qofGf9pbRfCunnSNKsUNyVxbWcbcRDsz47+1fO99c6&#10;v4t1SXxB4nuXlklO5Qx/T2rmSlXXLHSPfqz7nG5ll+R0PquASnUas329f0Quv6/qnjnVJLy5jFpZ&#10;tITFaxHCKCePr9TSwQLaoI4kG0DjHepGXAHlAfKODjpTdyk7yw2jp6/5613RgorQ+K96U3ObvJ9R&#10;zOVOcEY9KjlmAYg8EdcUOwxksOe/rUTkFcrkgdSecCrSG3YbuUg7jzt5NRgufvNxjJ496UsOflxz&#10;waPLjCsZHCqPam1chHW6foMY0eHUYmt5JJgFQsOfoaw0vdS8BeNbDxFpV80F7Z3aTxvCxyjKwIIN&#10;Jouu2sj/AGJmEKjJSWRumKgubO9mvGvtMjN2qHiULkA15FSik5Rnqn+TPbrV6NfDU5UV7ya21s1v&#10;pufbf/BRHwhcftT/ALOHhP8Abq+HsP8AaE8GnxaZ41ULmSCdBtEjgds8ZPqK/P8AvtQuLjEUoAAP&#10;QCvuL/gk58YPDmtan4s/ZC+LWuNb6J8Q9Me2tlm+4l6B+7PPTJ/kK+Tf2ifgv4n+APxk134UeLLV&#10;kutJvniV2XAljz8rj2Iwa+f4ZrzwNark9Z39lrT86ctvXleh53EdN16MMXS0U9JLs/60+44ZSRVv&#10;TrVruYQrxuPU1AI8dBVqykELAivrZvTQ+Ww8P3lpFmTSZ4WIC5A7g1Z8O3L2mrW7C48kiUfvPTmn&#10;2F8JMxnGGPOaqayFttQIVgQeRg1z2c1Y9huFBqcWb/iTw/qUWoS3MqLIszlkkQ5DZrIZ7rRr1fLl&#10;aKVe6Ngit+0u9Yn8AG7gxJHbz4LcFkGPzxXGXV5K9wZJHJYnJJ71nTg5XTN8XiadNRlHqe/fs433&#10;xgsdSbwJ4O1GaKTXlSeG080BJpoj5kRGTgNuHH1r9dfht8dPGH/BSz9jS7+HHxY8GGC7u/Dk2mHU&#10;Y7YsbfX7FMo7ejSqCPfpX4jfD7x545sdSsNU8P3kwm0dxNBNEOYtvPPtX6Yf8Ei/+CiupfCPx54j&#10;+FPxE8IGW2+IEQ1TQpIV2xjUovmG3PGHAYH3Ar874rwFaFRYqlFOcXe63039ej+R9xlmJhicClfp&#10;Y/MjxFq/iLwh4o1Hw/rdqBd2d7JBcxzIQyujFSMfWr/hPVtcu47nUNPMSoMB0kbuemK+l/8Agtz8&#10;DPDfgr9o2y+Pnw60z7N4e+Jen/2okCxFRb3gOJ4yMcHdk4r470LWjp8pjllZYn+/hc/Q4Nfb5fio&#10;5jl9OvHqvx6r7z5X63UwmMlTqdDX8WWWq3AbUtXtxGzcgg/e/CuXVBHIXzjFbGueILrVVGXZok4U&#10;kYrnbu8Abg9K9GjCVrHl5niKPPzo7rS/EFvLZxx6lcHbtxuPOa1La6m0+Bv+EfuUkFw3yRlfzNeY&#10;RalIgA3Hjtmuh8P+LJbO3eJrgAqMx5TP4e1KpRZ15fndNrlkWPE9vqC3Bk1OILI3JGetc9dxkIXB&#10;6GtHUtSm1Kdp5W3M3es+W2uLpikEbMQCSFGeKdKNjjzGoqzbiZ0k0inOaRbpwelSzWUqk5U+9QNC&#10;ynBB/KuxcjR8vUVeEtbmpol0JbuMSgbd4zmvQtW0zQ3slNxqSBhHxEr5OO1cX4H8PT6pfoxiPkIw&#10;86QjhRXSa3c6L/aXlQKrMp2sOdrfrXFW+PQ+wyf/AHe9Xc53VXRZGS3Hyg8HHWvb/wBjnHxS+HHx&#10;J/Zsu5Y2k1fRF1vQopWP/H7ZnJCf7TRO/wBQteU6l4RupdOOsQTQtERkqh5Wp/gL4/uPhN8a/Dnj&#10;2Gdok0/VYzcsv8UDHZKp9QUZhinDVWZy5lSnHVHJXLy2F09nMpDRyFWB7EHFdd4J8cp4e0qa0NgX&#10;Mjht4PXHatL9s34US/Bn9ofW/DEV2txp93KNR0e6j+7PaTjzI2H4Nj8K5fwmz3NuIzyiv02060E4&#10;JkZRi5SxNrnT/wDCzf8AqGP/AN9//Wopu/Sf+ekf/fRori5Y9j7T29b+dfceWZ5xRkg45pN2TwaV&#10;VZjgV7dz8ku3saGg3LwXUcqk/LICOa9v1vUPD502C/u71Q5hBJJ+Y8dK8e8HaF/aWoLHNJshQbpp&#10;D0UVb1u/SW7dLWR2iU7Yyx5wK8jGUI4iovI+/wCG8zr5RhpS7nd+GvGfhey1fz9RuWMCt93aTn8q&#10;6bVv2l4NMgNl4O0fYuOJZj39QBXE/Az4eWPxG8Sz2esTMltbWjSPtbBZiQqj8z+ldZonwRttC+Jt&#10;roGrEXMRzKEYg5XnAYfhXh4vD5ZCo1W1aV7H6Fk2ecVY6moYOXKpO1zzj4hePPGnimZbjxDqM7LI&#10;u6NHyFx7CuRhE1xOFJ6nFfQf7YXgew0nSNH8SWNrHGkheDagwBgAivBdPjXziSenSvayuvQr4NTo&#10;xsj894twWYYfPXSxtRzlo7t30Z0ej6lp+i2iQ21hDJJ/y0kcZJP+FbP9p6XrVmY7WCK1ucfcK5D1&#10;ykIUcFs81oQ2cM8eEkIOcAk10vmYYdQpxVi9e+ZgWl1bSGTplV4H0NU7TUzpFwRLEZIs4K9DUljr&#10;N5pV6sF6vmR4xhx29atatpdnqy/adGyeOY8GpS6rc6Zv20LGL4p0W0lQavo8geCVsMAOUb0I7VSs&#10;NOuo4xMI2CnhSB1Nb1tpIt7YLcHYzHEkWc596z72+KJ9lQkIvQZqpSdrHlfVIU6nO9y3oUlxZXSX&#10;alHEZy0TtkMKy/G+uR67q8l/HYpbgqF8uNyQMDrzTRqn2QkoAfxrKu5/NYnr68VdKLZy4/EQ9nyo&#10;uaRrMtgpj80hW+8BUUur3QkeWOd1LghirHkGs8yYO0GnBjICvHsa6XFWPHWMqcvKmPku3ZsbjUlm&#10;sssgAzyaNM06XUbyO0iXLyOEXPqTivUvEP7O+u+DtCg1d72O5kaJZJ4IYzmJT0bOTx+VcuIxFGgk&#10;pPVno5XlmOzOo5QTaR7h+wJ+zh+zz8VImn+LEt5PeFtqW6SbETPf3PSuk/4KE/sleH/hFbWEfwoG&#10;LDUVAFhvyVKgEtn3qL9knS/D1n4ZsdK+3zWN5d8TXUC5YHPB9sV7R8ctF+GXhnwidN8a+Jrm8llg&#10;3Wt/dxlm84ZwFP07V+ZzzfGU+JElJuDduXyP6GwnDOAfDPJOKUrb9bn5xT6DrWh3RtL21kjkQ5we&#10;/wDjWu48a6v4cMejae0207QqAFifoetepeJdI0XXcqVSWRVJidR0FQ+DdAl0W2a5lKoA5Ic8bcD3&#10;/wA8V+lU6Sm7s/NZ5cqalThK3mj5m1CzvrK9ktdRtpIp1ciSORSGB9wafDdalaRPFBdOiMPmVX61&#10;2Px9urC68fteafsYGJPNdOjOOp/lXLJKkrK0yDHpjrXa5Kx+Y1cJ9XxlSlGbvF2uR6Toeoa2ZTZR&#10;7zChdxnnA60agCkixqxwq8D0rS00X+nzveWj+XHKpTI9D1FW/Fdpby2NnNZxgADDYHI+tYSrWqJP&#10;Y64Zc/qU5R+Jb+evQy7BWhg809W/St3wlKDeoCec9Aawbm6+yRCLjnpU/hi5l/teFgxA3jNKUHLU&#10;6sJiIYetGkten3nrEHz+DxKuQyTjOT061z+gfv8AXdQhWXGQcsOoOR0rr9M0g3/wwvNTYFAl2iqM&#10;8HOTXHeG4XfxLdwxyAeYpyzHnGQK3oSUpSS6M9PEqUXG+l1/ma1rbpY+Jx9qvywNgWUk+xGKzvFv&#10;hqBPg7b+InkkZ21Axx5mJUD2XpWnqOmed4ntiwX5bPgk8Y5H49TVXW9P1/UfhBb/AOnI1kl64jt1&#10;jy5kGOc/jUVZWe/Ufs/a0JpK7seWkNxwKYNTv4o2tYZ2EbkF4wflbB4yO9aX/CNa/cSiO00G9lJP&#10;8Fux/kK6Lw58APitrt1HcwfC/XpYGYAMmmSAE+mSuKpS5dT5t4PE16ihTT3MHwn4U1LxZfLaW/yj&#10;q7bcgCq2s6e2mahLpxYFomK7gAM17X4T/Ze+N8V5I2lfDzVEAxmJ1CFRyOdxFM1n9ib41XepyXNr&#10;oltDGU3h73V4EJHfgtmsoynKeux72IyX2OBjZXnfXXp5Hh9nY3N/cpawL8zsAMDrX0h+zb8LrCZJ&#10;PE2vPt0fQYvOuZGHE03ZR9T+grz1/gj4k8A+LIdC1a5s576RwqrY3SyrGD1JZeK9d+K/jnw/4F+H&#10;Nr8PvDE8fkWkfmahKi4NxcHtn0GPyHua+jyfDwini6m0fh9e/wAjy6kHgqbpP45b+Uf82eV/tE/E&#10;Ofxj4idixErSbtob7kfYe1dR+zfp+hfDHRLz47+OLVXg0yIjSbeQf8fF2QdmAeoHU/hXn3w58Fat&#10;8UvG8VggLSXU4Lu3RFz1J7ACvqvxh8Pf2HPEHhHS/Bnj39o/V9LGjIUbTNG0mKSNpP4nLs3LH6Vz&#10;TqyrTliJPyR6eFwssNhnO6UpLS/Rdf8AJHxV488Wal448W3/AIt1qV5Lm9uGkkLNnGecVkw3apbk&#10;BSCTxX1xafDn/glro1pu1r4g+PtVut7ACMW8KFc/KT8pxxVO21n/AIJc6BqUkv8AwrbxfrMHlgRp&#10;c6+IsPzz+7UEjFeXNylJ3R531GUZ/wARL7z5QWaQ5JH4ZqJppFyoHX2r6m8Z/Ff/AIJ0X2hz6b4U&#10;/ZwvLG6Y/ubx/EE0jLz7tg+nSqw/ap/ZO0mKODRv2WPDUghChDeWnnF8DGWLcn8aqKla5xzwsb2d&#10;VL7v8z5hikujIvl7s9ttSxR6k0mEtZWJ6bIySa+lfCH7fPhT4fS6hP4e+AvguX7beGaJbnwvayfZ&#10;lwAETcnCjGcepzVnxb/wVQ+MeuWcenaFpmkaPDFMkirpeiW8HKnIHyoOK0s77mHscNGOtXU+d9L8&#10;A/EzxCduieC9auwx4+zadK//AKCprsPDf7LP7S/iS38/Q/gR4vvFzhfs/h+4ZQfrsr1i9/4K6/ta&#10;3Np9gtPHM9rF022yrGB9AoFcs/8AwUU/avtbEad/wtrV3iaRpSrXj5JY5OTnke1RKUmrXOjDQwUL&#10;ylNv+vQz7L/gn5+2hrFzDbf8M9eI4TMf3Yu7UQ5/GQjFejeDv2Av2sNAwtx8P7CwMJ+c3euWaEY6&#10;5xISe459a8h1f9rj46+K7qObWPiBqEhRywH2lgMnqeD1qCP42fEzVrkpceMbtdw+ZvPJyPz5NK8Y&#10;K9ztwXJdunq3pqfWHwz/AGbPiD4U1B7PXdZ8Mx6VOSsUdx4hhEtvIyAkcE5TtxXKeKfg3/YF/ea3&#10;a67oGoW7Shby30O/M3kjdgZJVf0rzbwJr1v4ls20HUNWmkmkTdFM82CJMcfn0x9Kb8N/Cmvaj8RF&#10;0i3N1O4ckQrKxV8HJYgk4xycmsI1qVarpuj6vFYfNKWAj7SScNL2/Ao634Rm1Px5fSyxxpDDcuA6&#10;Lgn2Pr6fhXZ/CS+uYNQ1CK2KFkKlSy+nFYvxv1ay8KX9zawxhruK5L/Ic7W7k4/nV/4NXhvpNQuP&#10;MAJgVwewzzXNQnOc3J7bI760MPQnTpQab3fzR3sXh7VtYtNQ0nUL1Ykn5Jt1ZSD1yCTkcjNc7deE&#10;dBRRrV5LENesFa0uGLHdeQEFo5PqOQT9K6P4qa2vg7w3e6p4b16K4kBj/eCJl8skcg564PccV4z4&#10;B8c6h4g8dTW+pagblzA+4hs5wOBx9a6K8IyxSafvJ/gcEqOBnhY1GveV7efkZHx9aRvCenh12hLl&#10;gAP92vIyxzkNXs/x60q8u/Atte2Vk7JBdlp2RMhFPAJx059fWvFjx17VrG3M/U+PzhTjik2t0jsv&#10;hJ4KsfHXiKPR9Q1lLRCQTlSWcZ5C9s/Wvtj4d+F/ht8OfCn9i+FtOSJ3jAuJXA3yEj7zN1PWvij4&#10;PW8t34iVI32jyzls4I+lfSsOuS6Lp1i419ZIFjUXMbAllx1HPT612YenDkuz6jhz2Ko8zWovxR+D&#10;emazFfalFpsc0kcDSQbl5P496+XtUitoPDl3YXtii3kF8gSQ8OBhgy/Tivb9c+L+teKPENxa6beP&#10;BpkWY0KNteRfVj1HTpWRrfwi8P8Ai/SpLrT9kV2yllIbkseckd683F4mnTqpHfmWVSx9GU6R4jol&#10;+bW4GGwQeDXs3w08WyanBBZIqTSmVVWJzwTmvEta0670TUprG5XZJDIVYe4OK6H4U6qT4x023ubx&#10;4YnulEsiE/KM9eKwxFBVIc8T5nKc1lgaroVEei6Xb+GbCC7v9av3WZI38qGPP7g7wRH9OtUvivd6&#10;zeeNdF1HU0hkWa1tzbpEB80eFwT7kEflVCfVL/ytTi07SY5o20yTz7uXnzF8xf3i+/A/Wo/FB0Jd&#10;b8O/ZruZk+x2/wBokbOVbavAz6HP51w0abUrs9nFY1VF7pOnirR3hutLlusxAOoWY4//AF1wcwi8&#10;0sJfl3EKfWrk+lalrHiObTrOENNLdOFUHAzuNZmoWF3pt5JY3cZSWJyrpnoRXfCCTPIxOJq1Erkp&#10;8vBw2SOlVp+GBp6hlGCaHUMOcfjVrRnLO84E8N5sC84I9BV6LXMRGNwzZ7571jox8zb/AFq8iWot&#10;yXYb88AUpxV7mtGbkrFuzmTUr1IJQEVj8xJ7Vak0SF2Mvkjbk4QkkkfhWOkhVwU4+lem/CSK40q2&#10;TX59FN2rPjc7DbGvTJzXPVm6auexl2GWNq+zPPNa0SO0sk1O2DKC22WNzyjf4Ve8G+Ov7HhNvLCZ&#10;HB/dMWPy11X7Q1rfSXtvqs+mRW0c5dUETf6zGDuP51z/AMOPhvba7Gdb12/W3tEPyx7vmkx9Ogr0&#10;cunKo7o8rMKM8FjeSJ1Fl8U/EN7A6WWmzzxA8+RETtPQZIHeud8Y+LvFlxp+LwTRQvIVAdSCp9Pb&#10;vXQa74sstERLDQpbaOJFwsQUhfrkVyviDxUniVVt9QtnAV8gxy5HpkA16mMlGNHUhTq1GlEwbLTt&#10;S1CJ57a3Z0jI3sO2eldD4P8AC2veJrqW1W9ZDZxhiJHJwD2XtW94c0rw3aWMO0zlpWVnjV8qw9xV&#10;vVte0LwnrEVvoDPD+7zKVYsx54ye3XpXk4Kr++sejLL50KKqTZ698H11LT9KOkT6kJ5lULFFJH85&#10;PHOfQZ/SvJ/2ofA/9neJ28SvcIv2qINJhQDJJ04A9v5UP8bU0SUXloZZboA7GcjA9Aa0/Cv9p/tM&#10;TSp4z1mCGLSxuWO0ixMwbpycjGf1r1MZUoRh5jSeYRVGO54zosthHcN/advI6FcDYcEH1rv9M+KG&#10;hLDa293ocsb221Y7iGcjAHqveqvxL+EK+BPEUWn2t40tvcY8uSYAEc4IOOK9A8OfDO0tPD81heeB&#10;7S6k8ktbXDOu+YeoJ5B5/Svnq1SL3OvK8uxtCu4rRrvqckfEvh+38Zm+e7uHS5t/nZ5ME5ORz1xj&#10;FcX8U9N0Ma8NQ8NSs8M67pIyeUfvz+tbml+E9SuxK934SLpbyt5l61yUwnXHJ25A9q53WLWybxPN&#10;aC/kls0YGOQMCWTAwAeme1b0KMlNSi9yc6rzr4D2dana8rp2s19/Qt+EtXtIPD8mjXOnRuWnEjyh&#10;SXAxj6cf1r0Pwj4njbSjot0dkjDCmQfdFcnpsemW+n/Y4bNkVHSZlljBRRtwTnq3PNb+nPpOp2i6&#10;hYyKZoflKrkZI5AOfalmOFXKpPU7+FsfUwz5ItXS2fVf5nOfEeG/8deOrbS7e0kdEjWIShCA3PLf&#10;TnrUnjjwPp3gbQoF8wNcPJw2OQo9DXS+O55vCH9m6za6eyPPGGkD/wAI6cZ7H+YrUt/gv4r+PviL&#10;R760kGmaffuIWubx9wQAZLYHr0A78UqMJylSVF2T/MuthIVZ4vmp8+Ik+20WYvwcHhy+uPsqzyRC&#10;ZA0rI+GRh1575616fZeI9E8LzwaxM3266AktbKCV9yZ8tlVyp7ruz9cV0Hi79ii0+F1lFqnw91KS&#10;+iS3xfR3kgEkjjq6YwMe3b3rxnxhpupQeJLDxLqks8enzlVtZYnwYGU4IB/WsMXg6lPF2ke3Qr4j&#10;CZJ7CcFzPR20sn1KHxo8KPomtxGfSZo5btBdW6ysG8yJyW6joApHv1r618feH9O/aQ/Zd8BQ+EdP&#10;uv7UtfD9vZW3mKFtbGKDEUyQkHO+Q4dlIGTzzkmvQf2Mf2Bf+HgXiS38JaDrMtxqGneHpftertBt&#10;t1jw7skZK48zy9oAGAZH5wOa9Y0T9jX4ifAv4SW3hO6+Hut6eNK1KWOIX9mUM75A3AAc5Oew/rXh&#10;Zjmaw0YxkveRnkGVRlip0p2cZct099b2+RhfswfsxfAP4caFb6Naad4gtfEGmWUU15aaZelUv5m2&#10;/wCtORnBzwD0FeHftpxfD28+IWs2ng/w/fPbDV7mZNXN20k3z7S1sysxUpE4kVWHLKcknjHYeIv2&#10;7Lj9nL40+IPht4r+CE+pajpMyRW8ksjx7plT5XIKBgAWOCDyK+atY8W/Em7vBqfia7nAuJmlla4Y&#10;B3yeflByCST1/WvS4fp1KU6uMxF7TStfVHscT4zBYmNDAYNaw3tdJP07GzotrqN9FDqkj3MdoAqg&#10;Jc/LkYGSAeDnAx71Eui6X400jWNK1fUI42FyRb+Z0D/wsQaraZ4g1CX7PZ+H7Oa5kvbtI4rOBN5Z&#10;yQAoUD5j+fWvRdZ8H/EXwN4b/wCEp8V/D7ULPTQQst3dWpVASxQfN0OWUgeu019LQzHCVoe9Kyel&#10;mz53F5RiKDsot2Sd0mfNmueB77QLkx6ndBJEY4EYA/EZ9a5vVLVXcJ9ofCn5Tv8Au/59K7745app&#10;l1eW6aVOsLlXMoV+ME8f1rzC9a1QYk1ZBk5yrZwK8l0cQqrtLQ8TE1sLHRQ1F/sqxy5kmZ89Sx70&#10;gt9ChX540Yk8Z5NVRc6WgIe6Zyc4yD/jTJL/AEknYI3bvgKP5k1t7Gp1PMlVhLYma7tI2/dKqqOi&#10;7a+g/wBnTxhrnjH4ReLPh/pJc3EelSSxfZ12+WvQsAvQDK9q+c5NQsyjZtSB2BxXY/Az456p8EfH&#10;Fl4u021WWNWMd7ak5W4gYEPGfqDXPWw8pxOrC4t0HoZms/E7XdZ0mDwr4zjuLhLCL7PAVuCjw7Tj&#10;acgg44689s1tfBjxrp2kXUnh/WlYhpcws7ZK5/iye+PQA+9c78XNf0XxN48vPFfhvTWtrXUbhn+z&#10;tjh88kY9euPes86dfXqJd2kTq8Z4kAIx7GvQoKMaaVrHC5zddzvex9C67qy+BtPl8SeCPB9vrF7f&#10;xxW0TyKX8lsn5ig4cnIHORwK9R+HcHxF+Hvg86l4o1m51H4heMDHZadptpJ+8t4jgJEoXuSBkdsY&#10;r5w+EHxd17w7qUGlraNNdGQCG2eMkSPkbcY6nOOlfWXwZ/Zq+NmrX/if4o/EKLULHxBp/h573Q4m&#10;ZopbaZ8GN1I6HG7Hp060fVqdKpzpXufouQYrFZolR5uWEdHfZXa+9v8ABHoWg/sTfF74em7+Jmv6&#10;Be+K7ePSftWo+JNJtXubS0kyhaJ2UHyygJVi4AOxj0Fcb+258Ipfi9+xZ4T+P/h+X7bf/DG/Hg7x&#10;FKBkvphjE+kzk5yQLU/ZSegOnt3rR/Z//bN+Kb/tHaF4t8QanDaSasw0vxHNp0Ztk1SGb92XuIkI&#10;jZ+QSwUbsZIJ5r6O+EXw58G/8Lc8W/scaxBBDovxW8O3Hh63SXmOHUPMM+kzHrt23ReHIGdt8eR1&#10;r0MnqYXOaNbD0+t3FdnHXr5XPP8AGHhfNOD8qw2b6SeGcZO28qcny1I9uqlfTTWysfjGN6SSLu4M&#10;h7+ver0chF2gU8mPp+NW/iV4H1v4bePdW8DeIrCS2vtLvpLa5hnj2sroxUgjt06dqzY2AukDkkle&#10;COK+ZxNOUJuMt1dM87LMTTr4eFWm7xlZp909U/mjYRwXBIIGPyrofBgIuWvAMlTtQdea5ZHAYAMS&#10;a6/w6tlFdWcVtN5ke8MzE9eK8XGO1Fo/S+GU55jCb6Nfe/8AI9EsswWyKX5IywIx+NaFpMVix1J5&#10;xk5FY0l1EAI0mDN0YjnHHH1q3Fqo2lUi4HHJ618a1J62P6Vp1qFFqF9LIg8dBhYhhzhgenauTW5L&#10;SkCXnHI55/xroPGWtItiLaSINvH8J6Vx8N1/prHzBxgY5r2MApOjqfjvG8qUs6bg76K5ct7suzgO&#10;fv8AUDHStKzvFU7hyQOR2rn7SViBg4ySWI74NaFpcbJDySByTjgV11IXR8TSl7509pdMltKyjAd0&#10;U++TWjBdBkXcxzu6kcfpWBb6k6WaWbMpUzGQYPQ4AP6AVo2M3mLw2cN830/wrz6tPQ9CEve0O++F&#10;V9Db+MNPuLhWISY7eeuUYY9O9dR8PZltbDT1Uk+ZrExJB7JAc/q1cD8P7xv+EmsFzj/SUHJOD6/j&#10;XV+E71LbUNEgU8bbuZlGB1DL/JTXjYiCvZn1uTVL0Xb+tyG1vEeFvMJ9WOBwc+/FW7OYG2DqDtEn&#10;bnHNYVjcK1uVLAAdfmx6Vp6bOHs4wem8H9a82tC0T9Ry2upSS8jVZ2KqWZv9kHjFUdSH2pODnB7+&#10;nFWpZA4coSFJz0qsGZpNucjBOT9P0rlUT62E1KNmQeY8QjYA9AQ2eBxitHTL1/tCg/wsMFe1VNM0&#10;rWNdli03Q9Lub25aNytvaQNJIVUFmIVQTwAST2AJrptL+EHxRPhm48cy+AtVg0e02+dqVzZvHCpO&#10;3Ch2ADNhlOBzhgcYqpUnKLa2NqGPw2FqpVKkYt9G0t9vvMHxdcG4vIJh8xtLYT9On7+L+imvor4C&#10;+L9A07xAfDfim4WPQ9dMcN68v3YHzmG4Psjnk/3Gcd6+brt/tVzq7bSfJ0uJVPpl2b+gr0jSb1/s&#10;MF4FLqyLuU85GPT0rkxF+WPkezVwFDPMDiMNP7ez7NbNejKH7TWgW0fj3XB4StriaXSLt7fW7FIs&#10;SW86FlPGeR8pGfUGtL/gnf8AtDeF/iR44179jT4jzLF4e+IdibfS57wAC31VVPl/7vmjMeRznZ6U&#10;eLL823iGz+K8paSK4ePTPFSg5LAg/Z7hu/KjaWPJeIk8vXlX7U/wMn8D+L7fxN4Cc2k7yLf6Te2h&#10;+eK4Qh8KR68MPrx0r9Sy+P8AaGQ0505axtq901t/kz+Ls/w2KyzO6mDrR967jJW6d1/6UjA+Lvg/&#10;Uvgj8RNX+GPiiMi80e9aNXcACZM5VuTzuXB9j9Kyby40y40ZZQFcsMqCM8f0r6P/AG5dIsv2wP2S&#10;fB/7e/gjT1TXtNtRpPxLsrYf6u8i2q8pUfdDcSj/AGZT6V8Rz69c6jbmG4mSOBIyCIUCE/iOvpX2&#10;GXYl4zDxm1r1XZrc/PMdilg606M170dP+D89yl8UJRqviKysdOnEclvFJn5ssoOODg8d6xL/AMN3&#10;0EElzLqAIALKHHXjJPWuu0TRtPv2SOe22AvujbHIPufepPiBZ2unRtYR6QQTCdkhHDZFd+MwOIhF&#10;VUrx7ngUcTTq3g3aXYt/spWngiPSdcu9bU3HiC4uoItHtru1Bs5YkV5JSZA4dZA/kAAKQQzEkFQD&#10;6L44+IOk/GrV9Q+FfxB8NX/gfRZhImvz6RpIkjgvYkZoppnfedomCO8ceWcMyhgcGvnfUdRv/C+i&#10;6c2kWf2O7RZGfUIZ3DnzHIC4zgcIRwB168Vu+Ef2k/iPN4v0e78c+K73U9Ptn8mW0uZPkELfKxC9&#10;Mjhs9cqDniuTDSUJ6nTiKsfqvs2jzDxPol74Z8QXvhzUtv2iwupLeYxtldyMVJB7jI4r0D4b+CvB&#10;Pi7Q7ddYu7iW6jwEt7dgOOpz3Ncr8WtUtde+J3iHWrKYyW1zrFw9vLgjfH5h2nnJ5GDzXUfs0/EG&#10;y+F/jCTX9QgUq9uUjkYcpzz9Mirxb5o3R5+VRorFxVTY3/E+ueF/C9umg6NpslokDjDiBlU9+SeS&#10;f8amtPEHwa8VW2zXNPt/trLiWWcbcn1B6flX0P4e8V2Graf/AMJt4cNrqVvJCzz6ZLtZWJHVCfun&#10;17GrHwt+K3wK+JniGTwJ4u8CaXa3G/bLY3dov7wg5+646d8DP5Vw4em8Rt0PusVh6FNLVcrPiz4o&#10;6b4C0l47fwfN5jO5MpEhYL6Aegqr4Gmv9F1vS9UsH3PLPsVFPJzxX0h+2x8Lf2TdSjn1H4F+JNP0&#10;zX7PJutGtt7293gciNlysb8H5RtU9MA18pRNPjyZywEeRtb+E16KoNe69j4XGVPqeJcodNT3nx1e&#10;+OLv4Z3/AIpgkureGDahIjIO0naSSenWvO9DsdO8QfDSa0gtnlv7LVVluNgyxhZCoI743YH1rn4t&#10;f8TJpbaVD4h1BLORSj2yXjiNlPYrnBFVdO1PVNGld9PvpLd9m0tHIQSM5wfXkDiumhRp0Nkc2Ozm&#10;WNqJzTta1v8AI99+Dvwj8TT+B73XNPW8tprW7AWGYELtKhtvPIPPT3rzj4vXOvzeNr7Q9YtnhmsY&#10;kUox4yRuyPrkflXYfsq+GB8UfEj6l8T/ABFd3Oh6a6k2Ut86RyyAZGcHgAAfoK+hPjh8MP2cfGfw&#10;7vofCXg7StI1iG0aSyu9Ns2t3cgcbs8Sg9z171rLLqFaDrKajLou591lWU5rmWSRq09KST0e7Pgz&#10;TNW1DQtTj1XT7gxTQtkEHr6it3xr421PxjpMc97F5Me/CKOdxHVqpWei216nlyfLKzYaRj39hWlJ&#10;8PryWy3Wt+blE5EAbk/QVz+yU2pWuz8/9pjKNOdCMrQl08yt8LvDNt4w8YWukXWpLZwOxM1yx4jQ&#10;dTzx0r3L4n/s2+E/DvhuTVvBXjuS7voIfOltp5E3suMhhtwR9e9ebfBG+8MeHvHsMN3aLMs0TwyL&#10;dqSMkccY4wcc17z4n1PTrPwrf6hd6RYvex2e2NoyrOY1XG3K8AHH615mNqV6daKjoj77hXK8rq5H&#10;VliEue716r0PAPgwZLPxY088roUt23RqSGOcduvvXsFoLxbldd0e2dUtFEcDKCM4HzD364pfg98O&#10;dC8Yi51HV9NazvZb0mWHlTGANqrjg4Ax+ua9w/4RbSdG0e20e2tY1iW3UMSmApPXP59a3qUKtSqp&#10;yR7WQ4ONDL+Xn0bbTPDtd+JEt7omoJpdtM9/dWxT7OGJ2lR1APQYzmvApmjjRWEgI8xCQPqK+rj8&#10;PtIN5e+IdJuYLiONijPCysA3pkZFfNvxd8F3vgTxVN/aVu0Vre3HnWksYypQsCQPcZIxXQqEqNJS&#10;3PB4gdStUUpWaWmgmjaZbWqi7WPcqFXl6HAb/wDVV6w8NWWr+MLc6NIsbSEEpHEOezdOnGf8muv+&#10;HPww0eXwgNT86K5lllKTu1wVBi3cFQAc8fTrVibQbXwv4qsW0O2jMrRzLb26Sb2aPcPmOe/X865I&#10;YqM6/JZ7jfDleGChXqNWdjqvEaaDoOhx+IdWt/JhgeNppEtkdnBIUA5HTLDPfjivDPjZo103xIu9&#10;SV18q5t457d4xkFSgx068ivoHXrTWNa8BzWXiTwn/oggMc0sU6K2OgIRjknv9RXE+KtF0LxH4ag0&#10;Dw/DPLc2lkIPtjxqqqAp2s3OeoB//XXvvCyq0uaH+R4OZQhF+zk7287nzoGMZKSKNyPgKOcHPStz&#10;QPiJqnh7w7e+GrAhDfygtKpwV4wcf54rMu/D2t6fqrabqNk8U7SdG5z9CDg/nW1q3wl8S6Ton/CU&#10;T2TLbfKfMXnBPqR0rglCL0kfL4f6/GcqlBO6Tu12Yz4b+PLrwJrZuoZmNtI226jz68bvwq18Y73w&#10;Ze30Oo+F4BHNcgtexx/c3YGCP16VyZMCb1OM555zmo7vDncAORhcGp9iva8/UazKs8C8LJXje6v0&#10;9DX8FandNdrpTXnkpM43MTwMf/Wr2jwVa3ukeZ/wifhqPUJ0G2a4vZSBk9VQZGfc5rwO3t3QCWSY&#10;ocfdHB/GvV/hl48v/Cttbw6mBJbXasbe8+brjARj25HWpxLnTp80FqfQcLVsPVxPscVJqC6rodj8&#10;KNa1nw/8QoNH1LRhZwzCQvHjh1znAHqOvrVn416VoWvXL3mjX0XmA4eIHa6H/dPIrg/iZ4n1e1Mm&#10;rrqDWtz9nzBLbSncrNjG1ge4/SvLmkv9XuDPcX80srE5Z3LEn8ea2w9edemnUWp05tjqWWzlhKSc&#10;o3um99Te8eJqlqLWO7kDRFG2YH8QPP16j869F+E/7P8Ao/jfwBH4kufEcq3DhisMEQKrgnhiep+m&#10;K8vtvAvje8t1kudLuY7NPmS5vVMUYz6F8A9O2TXt/wALr7WLbwnbeGvBuqta28Yzeans3Rlj97y1&#10;wN3PrjmuLGv2avDRE8PUpY/Ft1V95ynxP1zW9BWTwc1x9tSND9qKLtPlKM4Jycds/wD16wfhZ8RN&#10;P8N2N9puqTBIXPmRK/OSeMV0fxA0Pwv4VW7uE1Ge9vb2QJGkmGeRv4icDgYP5nFeTSJaFQxV0zxy&#10;AaijTjXhcWbV6+Cxjaex1Pi3xrf/ABL1iy0OCURW4lWKLecDJONx+ma7LXf2VtS07TrnWrPxbA9v&#10;BGXjDISzAD2OM1514Mms5fEul2+pOJLaG5UEKgVtu7ON3f8AGvoO5vfDUemvq08UtvLHCsUaM5CM&#10;oGACDgGuerKeHnaJ6eS4Glm1OdSvufNsGsX9lBNYieRY5RtmA7j39amivtNt9LiOnvKl9HclhMGI&#10;ymP0rvPH9h4AHh0+RYCK6lLMskUY3lic4bnJFcho/hOxOjXWuX7yqoRvspDAcgjqM/hXp4ec5pXP&#10;nMfgK2GxDhcn0jx/qugaf9h07IWYh5UmG4OBnABxx36UalqGp+OtYtVttN2wxADyYkZ1DYG4+vOM&#10;496uad4ettY8Oo8GjSzPDdfNdRqFxGccNySe+OK9w+3+BrHwKmn6N4MnifHkHyrPrgclx1IPqaxx&#10;WIdKVrHq5Vk1bHQ5pOyR5EdAm8NvDrcsMLGdcIFhwjY/hwvT8u1a9naXmt6JJeCyjgtBIVnES/eP&#10;v7f4VV8YaRr032Oz0KKQWa75RbGMfu8HLEZ/h5zjp1rnLLXdeeRfBw1eRbBpC0qRbSxAyWOR7Z74&#10;q6SVW0upddRwMnTa0O58VeCdUn0/+ytI126gs7tg8OmiWQQzhlVkwQWVjuyNuBggcnOR5N470efR&#10;YhY3BKukrI8Z7FeD+vFe7fDb45fGL4ZXg8N+FvBtpfpavP5LXWlxXMablK/vBICAyZ4JPykAjB5P&#10;n37SXgq502x07xwmsjUYtUJF5eeesha8wGlwQSSMkjJCnIPAxXpV4RlBNHzuLrRlRkkeQZYHaDWt&#10;pUKBEuJH4BycVRsdOnvnYx/dUZZh2FaFnZmM+UszkI2DgVzS1VjwcNzU583Q6zw/rEUM4zdsNoBw&#10;CR/Su20jxnNFbmJL91BAPLDjn6V5xpVs6xiR5m5YE5Arfs0mZABc59MqP8Olc7wtJ7o92OY1oxXL&#10;selad43v4pUmW9fI5GWXA49K3LP4i6g67HkUhhg/J6+4IrzCxe9ViEuEznIIj7VqWL3q/K80Z3Dk&#10;7cUvqlGw/wC2K99UekL42keMQBiCQQwxnGfxqXS9aiVQftDKe4bP4V57bmdWbdKqqcDnrj/9VXbW&#10;8vo/kjl47/vD83b+tTLA0pdRwzqrF3cT0iw8ZTW1wcW+4E4OcjPvzW7YfEGzVN9za7cN134+ntXl&#10;Vtql8jsiyMSO4cVaGvalENjo4LHugOffk1MstpSLjxDXp7nsunfFTQUO+WwwB0AI6/j+FY8dzNNc&#10;vdxEqbiSSVVIxjccgfgOK87s9WvZrmOCRhljySo9Pau2bVIrN4ZReRKAPlBfn8e1YfUoYZ2i9z9C&#10;4Nzd4yNbE1UlyJJbLco+N/F15omqWdvYJCziLzG84Hg5HPX2P51e0LXb7U9GTV9RVEmnckCMHGM4&#10;H+fpWL4p/wCEV8Rzi9NyWnCYxFJ19Dj60r6tLY6fDZWUMrCOMLkR5IIAHTnFdVSnFUYpLXqZ5PmT&#10;xfEuIxNSd4W92K17IveItZe6imj89kiQYBHc9+fSvJTEbaaeOJh80z4d+Bge/wCleia/dix0rG4s&#10;oHOW5zjnP+FeaahcRiISZBD7mfLc8munLVe54/iBNPFU4ve12e3fCDwJIPgpe6pb2XmyXU6yShVy&#10;WVeB9fWvFv2kII7TSIY4oGAebBfJxnB4+te3/AH4xwL4StfC8do0cFuBHI8cZZieeTjp27dz9K8a&#10;/bD+I+jePtesxompMy2lu6XMQDBUkDHkZx19cZ4rpr0U5qR48cRQWVq3U8IkmeOEw4IGc5NP8M+F&#10;NR8aa5DoelqpmnbhnOAoHUn2FVLuZpGOW61vfCnxGnhjxvp+ryjKRzhZM+h4/rXn4ybUdDxaFOnX&#10;xChPZlLUNB1Hwl4hl0uVW820m4YqRuAOQ2PQjmu18G6gi+P7W/vbOUwTwDzFhJBQMvU46YNdN+0Z&#10;4cguL7TvHEEWYLhAk23r6jn86rzeKdPsrZINMt0FvIqh2RcEjGK8l1HVifYYLLpYCvvotUbvjnUt&#10;M1eRxpdh5kaQGO4upeFVfdjwT/8AWryH4jeH7LQ9YA0+Ei3niDxq3OPXFel6l4jhEUdvcu6qUHlW&#10;6gAn0J9BXFfGm3khn06UgbXtMqR+FaUU4IjOprE0uZo8/aFfM+Xpniu08KeHdCXyF1Ib5JMeYGOA&#10;pPauRtIjPcrEACWcDH412mk6Tda1rKWmnoTIAGZlHAx9eldUpK2p83lmH9pW20Njxb4N0YbZbGER&#10;F02oA2Fz6iuB1HS5be6W2ZgS3fPSvR9LuLHUfGD6FqtwHMUZVCp/iHUVyHxI0W78PeJzDhvIkObd&#10;/asKTXPZnuZnhY/VvawXup2fkyC+0bSRCJrGQo8a/Pno+B19qz/7QSCMxqckjHNWdUlht7NkVjvb&#10;oSeawDcZGS30rrnTUpKx89Ov9WXLc9E+Cs2mReI3utYsWnTySsWFJCvkEHiuj+MF94fNolp/alxI&#10;JXDSF5CwQ98A8/hXmmgaxfyaFNo1leW0A+1pOzyTbHkYAhVBPGBknnFWfE8Gs3Vk19e39g4iCh1t&#10;rpJGYnudpPp0/SspYe0tD0qOcKGCcLblnwtq+k2XiIKkrLahW8syEcnHU+lYuq6pFNrkl6wLJvON&#10;p6jtWZEZXcKuTnpW3ofhPXtevI9KsNMeSW5IWMGP39T0rSTULJnmRlWxatBG/wDBzTTq/ibzorX7&#10;T9nhMjwyYAPIHc++a734h6Paa3pMunWnhZLNoTuW5CAK5z1BHU9a4jS9Ntfhrq8TXOoyzXDRslzF&#10;bIpWM8cbt2SQeO3Q1tjxS+p7NLsYJ3Mkn7oyH1PHHauCopSq6H2WVQj9SlTqLU8x1aOaORobhCWU&#10;YAPb6VjSblYjH1r6K0/4H2GrrqGg3drbpe/ZlnN1JNsdCw4C7uHzgnavNeJ+KPBeq+Htfk0C+tT5&#10;6t8oQZDg9CK9SnCUYLU+LzjAVKVVvoYaKzHgf/XrtvhQbCPVJRqEkqM0G1DG2AM9c1Y+FPhPRL67&#10;vI/Emnh/LiAEcu5Spz+Fdq2ifD3w/wCFpW8LadeR655hXzprgkFCDwq4xjOOuT71x4io5e6z0chy&#10;utGrGunojP8AGen3F5BH4c024eVZGBeWUgKvt7V51quhzWOrvpayI7pJs3I3BP1rpLe81y71BbeW&#10;SR5S+BGc8sfavdPB37Jnh/xNoMGn6xdfZNWuEMr3JXcY2PYr3UdPrXPQ3sfR4/AVMy/eRWqOd/ZI&#10;1q18L6tc+EtTKl5yJVw3ysRwQOx4xVP9pIHwD8RZb7SGSOLVIlmOP4WHBxWb47+BXxb/AGdNctfF&#10;V7bC6063uQ0WoWLlojz0cYymenIxz1Ndf8a/C1v8cPhvbfEXwTKJ7mxi3XFqDlwh+9x6j+lexBvl&#10;sjCLqwwUqFveieF+IPH1zqdtJaupZpGy8zuSSPxr6C/4JyzeNb7WNXaGTboNsoM7OTxO3RV+o5P0&#10;FfNWh+FdS8S+IrXw7YqFmurhYg0hwq5OCT6Ada+xtQ8V/Db9kf4FQ+GfDmqQ3l64LvLE4LXlww+Y&#10;8dAOB7AYrbBytU5pdDz8lhWljHiKr5acNW/0OK/bWm8K2PxNtdS0yWJru4tj9tEfcqcBj744z7V5&#10;tL8X76PRf+Eek1icBx5aR4yrKeBknoKn8E+CPib8d/Et1421u3tooJlLRPfTCNGHYLnJIAqn8W/h&#10;P8QfBlumpSaJFcWEXEl5YsJY1Pueo/GuHGU44ms67drn0SzrHezlVw0Gor+6727/APBIL74ey3mm&#10;xSW16BdPE0kgljYbj1x+Vcnp+uR2dy1nfWyuyZU/WvWdD1LXJfhkPFUExlU/LMscJLoQP0FeFajd&#10;SyapLcMpDNISR6c15uFcpSafQXEypZVTw2IovWorvTRqy/EpavMZ5ymPlU4HtTtEjjaZyy8BPWmX&#10;ccglYunJOa1/APgzxB4u1I2Ggaa88h+8cfKg9Se1ezKpGLUps/LaWGr4nG8lOLcm9EtyXw9okWs6&#10;7HaSNsjzufHcDsPc17Nqel6JpWlW2oeN5RaWkKD7PYKQJJB24/hFcwlz4E+CVqZHaPV/EGP4WzFb&#10;n+pFcVqnj3VfGOuNrPiS6Rz/AAxS52/TAHAryMRGpmFZOOkF17+h+l5bjMFwlg5Uqlp4me8d1FdO&#10;Z+XY9Nuvikmpzx2Qt4odNi+W3sY5VIk/3gDk/lXXeE/BXhPWJ49c0bWrayv4Rk6fNGFUnHRXB/Q1&#10;49Z6hb3EG22OntgcKLhgc+w8wV2PhX4c/FDUJLae70ma2tb9S9pIRtDRg8sCScKPUmieBp4dqNN/&#10;Fpbqz6PI+IK+LrSrYqh7aMdbpaR7arbyO0+ImseDbHw6+h6hoUV9rUpxFtJzbN0yWHPvgVyWm/DP&#10;QPDlvF4q+J95JJLIm6CwB/fznsOeVX9a17zWfC3gXfBoKQ6lqsZ2zajN80Fse+3rub3rjLvVdc8S&#10;6q91PcyTu/8ArLuY5ZvYf3R7VrB0Mso+89exvnGJWf4+LjSV1pFJfi319TY1XxZqfiudNHgtUtbC&#10;Li30u0OEQdi5H3jVmz8NLEVlu23lRwvZPoKm8K6RaaZb5iQb2HzOeprTuWIXOfwxXymZZ1WxU3CG&#10;iP03h3hLDYLCRr4n3qnbov8AMqxwiKRQox7AVoxgAc1nu5ZvlH61bjZhGD7eteDUu7H2uDcYSaSJ&#10;WbFYHimQQ6pp9yw+7PjP1rcLZwT/ACrD8cIfscM4/gnU8fWtMIl7dLucmfybyucl9m0vuaf6GzO5&#10;aMjsRWfOxeHBP3TV1G3RrnkEVk6rq1ppqOsp+Zvuj1ooxk5WSJzGvTp0vaTlaNjVt5gsKSBslSDk&#10;nvmr1/pWqaZAt3dWUscMh/dSvEQr/QnrWF4M17wpqZ/s/Vr+5S4d8WsMNurrIRydzFhtGPQGu/8A&#10;C0nh7WNRbxjr+rxrf2NxH/ZukXyB7e5RHAMW3GCeQTk4K7hXrUMqqVqbU9OqPIhxNg3OKpSUtNdd&#10;jHhmjf4fSyOwBg1xDgejQuP6D8qx3vYRyrZzW5bas2u+DfEuoy2dvD52o21z5NvEI44yzsNqqOFX&#10;5sADoBisNIYptL/tGGaJlWby3VXyynnGR2HBrixNF+7ZN2X5FZRjHGpiYcyX7x287xi/1I2vY255&#10;xnrioZr9Vb5I2bI6haLu6htoTKx6AnArn9c8bW9nHDc6FciSQIWkiubbABxyOchh70YbCVMTK0UT&#10;nWfYXKKXNXqWe9ktWX77xNbWALTRkVe8Q2up6Npunahdxw+TqliLuzeK4V90RZlyQpJU5U/KcH25&#10;rl9E+KMeneMB4sOmW1w1silrWaP91KCNrqV7KVJB+tV/EviExxw3FnYqkUlqpSFSQI8sScD07V6i&#10;yu0dtT84p+ILxNWdvg9NUu/YlvdQmmcoW+WqTTOowMH2zVM63HKUjSNsyHg+lOuJJoAHuSE3Z2nP&#10;XFdSw0qatY8qtneHxFRvn1HyyM3yhs56YrHuGaW7SAyAGRwAxPFWbjUYDMqI5Y54ZTjmso3yOJJY&#10;bcIeg6k//Wrvw1F7s+UzjNE2ow1NO6sYINMW4LOLgTtHKhxtwAMEGqIbAOc+1PS+kn0RJJnBb7S3&#10;1PAqAyAjJPbjNbuHK7M4vrEKsVKPYV2A4pjMehNIzA9WNMZuOv50GEpgzHoPXvUbPuG3+VK0mD6i&#10;o2J5461aRx1JjJSP05qH/loCafIxz1qPOWGTk1sjzqkk5ExYnvUL5Euc1KCcYJqBuZSc96cdxVXo&#10;idX+Y0pPvTIzknjFOqTSLuhw9BRuO0ktSZHPT8qQ8AmgpuyInOIGJJ61nScn8a0XI+zEn0rMkckA&#10;Diuikr3PGx7+H0GE8mlBGBk9qaTmgnjFdB5Y4sMdKQEZyRSUZIPH50WFcdwQetNPXkUpPHWkJ96A&#10;bshynIwT+FT6Zpt9rF5Hp2nWrzSyNtRI1yWP0q34W8I614u1BdP0m2LHrJIeFjXuxPYCutu/FWg/&#10;C/T5NB8EmK51KRSt3rW3lfVYs/dH+11NZynbSO510MPzx56mke5JaW/h74PwfatUiivtf2/u7djm&#10;O0OOrere1cXrPiTVfEeqtquq3ryyu+S7tn/9Q9qz76+ub6dpriZmZjlmY5JNFtHJPKI4lLEngU4w&#10;srvcmrjPaTVOkrRX4k18hkujgAknjb3rpfh58Oda8V6rHp+maXJdXUhG2JRwg/vN7VufCj4PeIfi&#10;BqafYbQJCpAmunX5Yx7e9e+wTeCvgroT6Z4bWL7X5ebu9kPC/wC0Sf5VXwrU+wyXhp4iX1vE+7T3&#10;9fQb4L+HnhH4F6euseILiK91qVePlB8vjoPQD1rzL4vftE6zrGpSaboN8LiZvlDonywey+p9/auY&#10;+JXxX1nxtqUmm6DO7REkS3R4aTn9FrD0zSoNOhO4bpW+8561Ch7Tc9PMc75o/Vcv92C3a6+n+ZDb&#10;6bM9y2p6tctPcOcsznJz9atFxknHFDMd5GcZGcGm4bPynP1rdJJWR8/GKjsRysWOEUnHTBxTQVHz&#10;N94juev0pxDqvyyZyOPWkO5geMj34qgYze4Y7UAJ7D0q94b0e11a/wDs15dmCFQWlmRNxUY9KoMG&#10;BG055zg+lKtz5NncSBiP3ZwRUVOZwfK7MujKlGopVFePVEfiG/0zStReytVMsYHEgbBP1HrVG4v0&#10;uI1S3kJ3HLKKyJJnlYySNnJ7mrOlSNFMZRjIX5cjoamDlazPGlj5V67SVot7dkTuSOMfWus8B5Ol&#10;XDrNNHkhWkQ8KPXFQeA9Htby2vNWvLJLjysJGj9Mnv8AyrX1R7+x037Bo9mieZ80suB09K5sXJuF&#10;kfS5LhnTl9ZlqrPRblSHUJ/D3i+w1vQNRle8s7pJobmE4KspzkY+lfZn/BS74d+Ev2lv2ZvBn7dv&#10;w1vze6hFp8OleN4YoxmCdAAHbHv39xXwjqct9Z3OGuctjJZDX2j/AMEffHnw28a614r/AGSfjd4k&#10;Fronj3S3hs/tBBRbsD5CM9Dx1r5rN8NKjVo5jTb5qW6XWL3T9NzoWKo4iNTCyjbm/BnwnLlWxjrS&#10;CUgV6D+098DNa/Z2+NviD4Sa3l30m+aOGbtLETlHH1GK87OelfTUasK1JTi9GrnxOIhOhVcWPN+8&#10;XIY5HvUMt9JK+52znqSaa68c9qhcc5rojCJ59XEVnpfQ6/4c6pfnVY9LtgJI7o7JYG6OMGs3xXpU&#10;2javcWUsLRmKQjY45A7fpWfomoT2F5Hc20zJJG4ZHU8g12vj2WXxX4as/Ft3bEXJPkzyKvDgDgn3&#10;rlkvZ1l2Z69BrFYF90Zfw78cX/hK8lms40kE0RR0cdRXv/wB/aU1bwDJ4V1+80syz+D/ABCmoafd&#10;qudkeQWjb/ZJA/X1r5f06drS8VweVYHmvc/hh8XPCVl4u0281Dwuk9nPaPaavaMuVkRhjcPcZOPo&#10;K8fPMHCvRd43ufTcJ45t+ykz9af+Cm19+zd/wUI/YUn1b4Q2VuNes9Gj8W+HBHFsKMBtvbUY4JHJ&#10;IHevwouEljmKMMEHBB7V+0H/AARJ+IP7OfjH4e+JfhD45ubYar4anuNR0B7yXY82nyfu7q3weD8p&#10;DBSOp9q/Nv8A4KTfs/8Ah/8AZx/as8S+EvBsvnaBeXJv9AnGCrWsvzqARwcZx+FfM8GYhYPEVssk&#10;n7rvG/b+rM24pwUk1iL77ngU8zRR+WZM+oHaqErszZpZZWLEkkmoySTk1+kwion5ziKzqOwoYjrz&#10;T0ndW4JH40kMfmPtrWj8M3L2n2tSpX3PNE5RWjChQrVdYEulFZdOluJZlAToCeSa0/B11ZxTy3Ek&#10;rLIFxFtPXPXI71zF3BLaP5ZOPoaWw1CWCZXVyCD2NYuF1dHp0cZ7KqoVEdRqOlKxeeTGWbgjvWFe&#10;WwikPQ4rcsHn1x0gjOW2Yxmk1HwlqSXMVt5eTKcBgOn1rnjPllZntYnDxr0uaCM7S/EV7p9q9nbX&#10;JRGOSAafDdC6kBYksTySetUtV0ufTLp7WXqh69jUnh+aCLUITdN8gkG76Z5rScE43RwYfEVadVU5&#10;7HV2l9qKaO2lRgiPJbPPWuf1O3maQuEJIGSQK7PWtS0fT9NyP3ZcfKB94/8A1q4rUtXNxP5sahMe&#10;hrOEWtz2MdWoyopI91/aUs4vi/8Asj/C/wCPNjb3MuoaLFN4V8RzNGxXfAd9uxbGOYmA/CvAtOW+&#10;WFmidlQfeOcCvfP2RdVvvif8LPiJ+zC8zuNW0o67odsPu/bbQZbA9WiLdP7teFJp+pCGaIllSFiJ&#10;FJIAI9q2unGzPnKFP2dRyQ3zp/8Anuf++qKrYb/n4H50VnyI9D28/wCv+HPubxX+xj+wn+1/8dbr&#10;w9+yd4uuPhlbanrFhYaBYa/M9xaR2sVkzX1/OXLSrukQMqKSPmYdgK574s/8EH/27vhB4Bh+J0ng&#10;mDW9Im0t9TF1o8hmEdiH2rPJsz5Ib5SBJt4b2OPtLxJ/wQz8J6r4JPj/APZm+PlnrFxpeg297dxX&#10;kwWSW6mb5bSIpkOxVlxu25Jwetcz8Zv2jf8Agpj+yB8J/FXwR+LdlONPXT4dOv2uXErRW6oHSIOp&#10;KhdrqSATw3NfkFPjPMqtWFPL6ymrpONRa9t+v3n6vk/hRlUKdSc6rlyq9m/eilZt6Wd0mnrG2qXW&#10;5+WN/pt74c3+G5UMdwHxdJjkMONp+lHiXRBpun2qSW5jkK7ixXG8Hv71o2Vxc+MfHRvdSfdLfXxe&#10;Zh6s2TXW/tM/2fdeOrTw5oUKt9gsorVQg+8QM/nkmv06NeaqRjLdq7PjamBpOhKUNk7Ivfsvaatp&#10;o+s+JrgHyxdWdqG292kyf0Fez/G/wI/w5+M9xrdtHJPYPpaTWkrDGdy5x+BNeU/BhZdP+Bl3eoSu&#10;zxfbCX5eGATIz9Oa+rf2uPB9xbeAPCHi7+2be4t7nTJIxFEQdsm0Ng/0r4HPsXOnmtukrr7lE/W+&#10;B6EaOAptrs/xPnD9rOSHXPgtpOpRDAiuEJwM5LJk8/56V8uxyNFKSDj3r67+O3hK4uf2dft02wKy&#10;QzxIOAuF5x7818iSKRIQRX1vClSM8vlFdJM/PfFSlKPEMaveK/Bssx3hwOau2epywkbZCPWsrODw&#10;aekjjpmvpLI+BpYqcNzopdVtLy3C3S5IPBHBFOtfFVxYOsNucxjohrASWQnil/e9z+VJpHZHFyto&#10;jYvdala58x1Ck8nFZmpXUcz74j25qCaaXoWPHSogxY4Ap2RzV8VKeg19zjJ71HJCQMEVZVCTk4Hu&#10;afJGpThwa2hKKOGVFzV2ZcsWDnn3qW2gLnAFTva73x6810vhP4da3rlv9utrb9yGwWY4B/Os6+Ih&#10;SjdseAynEYzE8lON7lLSPD16LZNUSIhBJgPjuK9w0D4ueMPE3w+uPh7ZeDrW9nlhVDfLCTOiL6Yr&#10;O0DwHp+oQ2nhGEYcHMsgOMk19LfAv9lnQ/Dd9Z+KtD8RRC5QATWdw+PMHfGRya+FzzP8Fh4Xqatb&#10;H75wjwTmFJXgrJrU8H+AvirxL4V8XpazowSEnzIpQfkweRg9K2v28/jpoPjGz8PWfhfxArTwxub2&#10;2jY5ibgDPpnmvRP+Chfwr1DQtI0vxH8N/D/kTSqx1K6s8q59B8vUHnn2r4c1G31OS7Z75Jd5Y7jJ&#10;nJP41OQUsFnNSOYppNdOt9tTm44xubcP0f7PUJWkvis7fJ9+523wy8e+MYNVZNKSG7ZYm/dXI6Dv&#10;g1vt4u8c+LtTXQUvrSytLibZKjIFMZ77j1xXG+ALLXtKvE1uy0+R1XK5A+97VvXlhfwa2dYu5Igp&#10;fPlrnO4gZz2r6uviHCDUWfI5Lhq+IUHUTaur+nUyPFHgDf4peC+u0eK3k2u8ZyHI9PUVB43+GV3a&#10;aLH4k07SZgjOqxsqYVxjrXaW2japqkybLCV2ETPmCAuWJ7HFdX4517VNI+Cb+EfEOhS2VtJKDYu7&#10;L5jyIBuBHXHP6146zLERrUoxd3ezV+h9JX4Xymrg8W6kOW6clK2qa21PnxV1owizuLF0K8xrsrWi&#10;t3ufD7x3kJR4yMZHSoba6mvL4eRcFNifLvOcGn3N5qKQslxMm0ZBbHWvppUa0rNI/NcI8NRUuaTe&#10;jRzctobzUPsob8a6LQPCGqLfxz2VlJcRxHMjRxkhR7kdKg8N2Vrq2sRWwx5jyBevvX0lbXWk6T8L&#10;7rQtDgClbU+ZwCGOOvHOfrTk5O9nsXlOT4etCVab1vpb8jz3SdYl/wCEFutPAODOCCo9MiuW8MrH&#10;L4ovLiU4RoyFH5VLD4xhtLOXw6IiGZy7yFgABmsTR9Zlj8QzISqIytmTcAK6qNJx1tvqcWJxNCUl&#10;Fv4dPzPd/DumeFR4I1LxBqdkJrqOx8q0Qx5KnnLe3avH4PHGo6T4Mjj0+wcPa3bu0xBCoW2j168V&#10;qeGvjTfW1tL4RvhGbTzAxlQZZwM+lQeHUsdbt5tCi0/ck84ki+0tgOc8g4xWdSEouU2jqjiaeK5a&#10;dF2bVtjFtv2gPijYNI0PiS5VJlCsC3G0dhS6Z+0h8XtOaSOw8a3kayNuI88kZ9s1t/HrwiNL0Owu&#10;47S1jEfystnDtXGP8Qa8igi3yFsn1zWdCsq0OZHk5k8bluLVHmv17Hplv8YvirrN0Gbxneszt84E&#10;5zj61cspvGOt3Fzdav4yvIkt1ynmSMd49K4zwpcNCDdwnLIwUg98+34V6j8OfDr+ONdi0s70t0/e&#10;XrsvCqB0rShSxWMxcaNP5+SPdw9TCQy54is7v+rHQfCLVfD+geHdW8U+IJTLqzxGHTIpBnbuGC/P&#10;oOB+PtXkPinV73xBrTWf2wyxLKSEA6n1rq/2hNUtNL15LPw0/lWyp5aiPjOOM+9QfAT4dweJNbbX&#10;dcYJpunx/aL2ZzxtHOPqele9ja1+XC09Ev6bPn8FQni8U61Xpq/JHT2txbfAf4PS649wsfiHxHEY&#10;tPH8cEHRn9Rnpn614VcyyTStLNfO7kksSScmuu+MPjW/+I/jO51dl8u2iIisbfOBHEvCgD6Vyps5&#10;uSYyAOpbivHrzbfLHZDxdWWKqub26LsiEwb/AJ3nI+XIyOtVSCqHEh6/3av3FqcqAQwKjowPtUMl&#10;jIkZJiOSegOTWSvc86tTfQoxxqzkNIcZ5IFJ5cW8r5vA6HbVlNMnLE+TtGP42Az+dVjBIZCmBnPc&#10;1qrnmyg4rVCiOEsAZ8DuSp4pFEG/DuxGeoFKtrMzBQo56ZYUotZDIYy8YI7+YCP0pkWd9hCLVX4Z&#10;2HsAKt3TwSKkgV1G3GDzVY2nlnLXMWOOj5/lVoxxTW21ZwxXkkDA/Won3OrDptSiJaNYBwDA5P8A&#10;Fl8f0rRjltozuMBI7bZs4/KqWm29vLcCIzAk+3FaaRRwgxy+UOOGUf8A2NK1z0MLFqNy5o/iufR7&#10;0XVrAVZSCjeYeK9d+HHjXUNR8TWPirRpVja4Hk3QCKwSTueemRz9a8n0vwlf6+4NrFCFPWV2bA/I&#10;c16h8HrDSPBHiG2sLgicXY/fs3KKQflOCeOfxqYRpqr5n0FCtipYdxm3yHLftE66sHxG1SweFXZJ&#10;gu+RSWYYBz7da9A+Bime2uzGVXdpyMd3PG3OKz/jd4HbxL4x1BBpKtJPcKVmgiAbJA5HPIxitb4T&#10;6Y+g3+p6Q7mR7awWI44I2gAk/hWUZaJHdRwteGKc5P3XazL/AO0Jqcen/DXWktnikkE0LEIQdmdv&#10;XHfmvFP2Z2E3xFb7QxO+ylwffFe+eI/CFr4mu7vS5rWS5W5gTNogwrn5SGPuPWqGlfCjQPBmsWtz&#10;bpZQTlWQ2kRBY5B5J/CtpzUazTWrsYQynE4rlxKn7sL6DND8T6t4XdLeLw7DqthqEjW+rWVwBte3&#10;bg8noR1B9a8i/aH+BEnww1xdb8OrJc+HNTYvpt2Rnyickwuezrz9Rz616dq2v6B4c0OS/wDEs0kN&#10;utwygwuQWJJ6Y5rL0r45fBa80S78B6xaahPpGqMPtCOgbyn7TIScqy9ffkV5teNWnjHVp+j8/wDg&#10;o68VTwGKyuNKvNKa1j3Xl6M8h+H9z/ZeqRXjSGMCVVaTPCgnqa+nbLw3aa5okWp+HxFJOqfvY0Iz&#10;Lkdgfp+Oa8B8SeBZfhZ4qFjrGLzSb5BJYahDzHcwEgh19wOq9Qa7XwZ49sPBOu21r4Tu5tWSUAyR&#10;rlTFntu9vp+Ne/h3Grh9Dz8rqfVpeza0OQ8Rafrng/U7nRruB4WEpyHUhsZ4/StHwh4v8Uadg2DK&#10;UAwTJz/PpWn8fdb1zxhq8OuS2BhtkjESqv1yMnv1rlNAvr21dYpkZYmYJux0J+tfP4mmnWsfTUa8&#10;43UdjnPiort4nupZpA7SMHLg9cgVF8J/M/4TjTjHarORNnyX6PhScV1Xjj4I/EJ7q41S30NriE/O&#10;rW7hm29QdvXp7Vg/DLSZbfxvaw3Fw9m6GXMhBBjYRsR9OQK64yUaHKz4HG4Wv/aTm46Gwkdm2iXt&#10;1ca48bLZbbe0QfdJl/1be3GaueKzqUmseGfP0VI3/s61EKkfLOMLhj9eKraZpur6tpN3YaVoBme4&#10;SESz4ySdzHePTOMVa8baPNba1pNmdTnmNtp1ukzEE/ZiB8yL9Dk1wc8Uz3qWExFRJqN0dDoPw40y&#10;1uG8UR6tKjpKWEfA5PvXm3j2GG28T3iQ3Tzr53+tkOWYkAnP48V6Ktv4rsbcvp14pFxjyQwBznp/&#10;jXD+KPAfiuzSbVNSsHIDkyuDk5POcelOhVjz6s9HN8srU8HF04dNWc0ZiwwKXy5GU8VY0zSpby4V&#10;OQu8Bmx933r13wx4IsNG08zwaRayRzwFBdzkMdxHb0/KuqdWMGfPYPL62Ki32PFHLo+T61NDIX4B&#10;q14v09NH1m5sNy/upSMociqmhXtrb30c17bCaJTloy2N341tCPtEjzXL2GI9m2aWlaVd30wEULNz&#10;1ArutC1S80mwGiXjPCrEc7cqRn0p2m69oepxQXVnHHHHGVU2xULs7Z4rqNU0eysIYbhcSJvDDgcV&#10;zY+g6dra3P0LIcPThD2kXqc58T9O1HXLa0EFrNPFDF+7lB6k9RtH4Vx76jqWj6adPlEkJRvlRgVJ&#10;zXo0nii31i7eKayDQ2iM8aY+Z2x/n8q808ceJr3WrkQXLHbASNp/vdz/AE/CuvA2pUr9TzOIqVKF&#10;T2nU0fht4R1H4o+N7LwpHeeV9rmAmuHGRGndj+Ffalv+w78EdP8AAH9j6bp7yak8QYarLLulZsc8&#10;dAD6DFfI37OXxH8J/DzV77WPE0Vw7GBRai1iVm3ZI6sRgc/yr7C+Hn7RXhbxXoEL2Ru4JAAqi6Vc&#10;N25KmrnUU4+8zr4dw+Fr03KSuzwDxD+zl4v8J6qYreyeaKMny5rXJyAe46g1TtP2ebDS/Hmif8LP&#10;tbhdJ8UStAk0MpSW0mbhGJPHLdj2r1b9pb4neIvBeuWmpeDGWbdCPtVvdRKYXySQQc8GvO9b+MOu&#10;fEnwqbzXdfs1msdStpoLK1jZdhjdSeMYBGTyCelOnh6cLTN8fKhUqey7HlX7SPwZ1H4F/EW48GS3&#10;T3Nr5ay2N46bfOjI5yPUHIP0z3pv7PmuXel+NPLgL4uLZ0cIueODnH4V65+2prGk/FXVNFu/Divc&#10;Tx743n2AKQwUgZrxM+C/G3hC9jvra0uImH3ZrWXnH1U5rlqVIylZnz7wuIwWN9tDZG/8d9f1HUPF&#10;iWU96rQwW6eUqDGDyTkHv/8AWpul/E2eXwZd6Vf65NbX8UOLOYIW80f3Mj7pxnk/nXE3moT6hqz3&#10;Gou5Ly5lLEk/rzXv3gv4H/Bn4ofD6CfQrqW01KMAT3K3JYZzzlT04rVRw8YXaOnC1MdmGKkqcrSZ&#10;k/CnVNP8WfDzUNOn3h2UQzKsO5QMfe3YO3OOvrXB/FiLwzoU9pZaZYR+ahw7qMHaK9s1i6+GPwb8&#10;JS+DfDbLcXUylZJcgyFyMbvY15Na/BHXfG13Jr3iLUjYQuf3aMm+Qr6kZAH0rCriY+3Un7sVt5n0&#10;maYHEzy2OGppVazS5n0j82YOkQ2mtTvbxXUCxzhVCghCrDndjO3HYsfyzXU/B3QLZvFB1PxKsMdp&#10;ApCTNKCHx0bntj044rzt7o+F9bu9DE3mRRzMiSyp6cZx0Bx3rv8A4Z2EXxN8ZWPg6ee9uDeuiMLZ&#10;TIUTgBQOAAOcknAHNejJKvRavufFZbiY4PFxk7c0Hs9ro2PidY6t8Utenfw5oU1zZLfx2FhcxEGJ&#10;pWHyrnsScn6Y9a2pLX43/AjRoPh/4v0CPT55F8yzlFysjEI3O0oxAIJ574PQ16JP8StLs9Sg8M/B&#10;uG20nw/4ddRYprKMxurkLh7gOifLukRjtYkAEDJxmu1+JGq+BvjNoxm+KOn6LbzQR7rS88Pxt58M&#10;jBdzMwG1s4+6eTis44aCoxt9k+nw869adTF05tVJ/K6PLPGH7Q/irxv4PsPCeoX8/wBqkvws02nz&#10;eV50Sg7g5UDIwRnGMnr3Fcn8W/BGn6P8OrXWk8RzmaFto058lQWbCuOx+44/Cun1P4Z/DfQ7SLUf&#10;AnxQi1WdUP8Aot3aeQ4bPzY7E5zmuW+KmneBNE8G3ut2ep29xeaubYRQT3HmS2RUt5ygnpltpHsW&#10;x0rlXtKlb3+mx14+XJgXObvJ219Ox/Tj/wAEF/C3hjw7/wAEqfhYvh/QrZ7m48Ote6hdxwqPNmlu&#10;JiS7/wATBdq+o247V6t4r/aJ+G2k6hd+HLjTdOuMSnzY7i3Vi7K2CQP6n0r57/4ISftMeGvGv/BF&#10;/wAD6nHLFBceEoL3Q78Ki/6yGZnRiB6xyocnvmvmrS/ird6x471C/wBQv5WvFumt5I3JySr5LY9C&#10;eh9jXicTqrgKc/Yr3m2r2v8A1c+HoYmj7bF18RvFqyvu+b+mfVH7e37B3wC/4KR/D1rWO+stB8cW&#10;9sr+HNfe2VWDKPlt5GHMsJPBQ5Kk5XFfz9/tO/Aj42/Bj42z/s8/FjwzLoGv6Tfpb34uhuR0cgLN&#10;Gw4eNgQyuOCD9QP3Yh+L+u+Ffhvd+NxoM+qR6JaNdz2VmA00sKLucICQC20EgZ7cc18q/wDBR/xT&#10;+zt/wUX+Hngn4vfD6/u9N13RbiOyufEl2q+U2mvIWeOQbt2+JtxVeu5iOhr5TKuM8FQw6o4uXLJv&#10;la1td7NevY/SMi4czTNcNHE4NOVGPxNWvBWvq97NK22/zIf2Ff8Agn18EfhB4VtvFXiK4i1bXNPD&#10;3NtdX0akxXE52xsOMDyogWH+1IOMjNdf+2L4r+GVl8MdT1vxfbWsOn6ME8m1KJ5RcxkQA7uMRxhM&#10;d9zHvXoPh/wf4rl+BVh4xsNGew0t7Ezwyz5UvCikCV2PGSq7voa/KT/go/8AtL+LvjXdXXh3wreE&#10;+GLBV8xkYYkkQkmTOfU4z6CuvC0p5viWqb21duh7lbN44Om67d4r3Ur9uh8f+Kop7/xBe3rSCQz3&#10;Mkm+NcghmJ4z25/KuQ8Q2qJebRJtGMcYPatDVrzxAl2TG5Vc8FQWz+NUHa71AGSWA+cDiQ7uD719&#10;9QpyjbU/JMVVVetJ8tru+zKTQKCFkmYjaBgHpTTFGj5zwB19a0Bp9xkBIUJAwdxqT+x7st5iiJTj&#10;GPf0rr5G0ccYWZlpHkZdSB6GpBBNKuIoxjPWtBdGuGjw0yjPbnitHQdHu4NVtmEm5UmVyqoGyQeO&#10;PTNJQ1sy0knuelfCnwj4Y0vwr/YPjvwna3moX9zHMguLkwvZoqt8rEDIBByRweBzVPX/AA5pAnut&#10;R0e2BtFl2olvP8ka54y27LDHTOTx1rtfAk9//ZWoTT+Hp72IKY5pYW+SKUjLMeCB1/nXFand6MhI&#10;t7eQSBmA8tsKcHbk++Qa5anKqj5T16GHg4RlLqM+H8Mdv4/ttT0uZLa609vtdu5XDF4yGBB7kYzn&#10;/Zr9b/2S/iza/H/4RJrVz9n/ALSihe11GHYNyTLg4HorDDD6kdq/JXw74T1DXNc/tG10O5mtNOQT&#10;6pcpEzrCpZUVnYcKC7KozgEsB3r6l/Yp/aIg+AHxUt9Q1y4K6FqIEOqKQSsfBCy4H90nnvgmuNZz&#10;TwGYRp1Phkvuf/BP23g/hWec8I4idJfvITvG27sldf5eZjfGPwG/wh+P2o+GtOkUpZ6ulxaGLjCO&#10;VlRR7gMF/Cvt34t/D8eJNK0f4maXrP8AY2rw20nl6rZ26idLgKJYXaTIb5JY4ip6qdxFfEXj34iD&#10;4pfHOfx5dRqtrc6sht1bJAgRgqZ/4CAT9TX3Lo83g7xr4Sj+HnxX1GPSra/gWWOaK4Ie15BSXrxg&#10;5JA46g1pwnmNLDZvOtBpR5j6jxWyStmnCGFweJX7x02m990k0++m58Uf8FrfhtY+IviP4V/bg8H+&#10;H0sdM+MOkNqGs2sCnZZ+IIHNvqlvk9xdxzMP9h0PevieAqLmNWGR5fX86/bz4y/sW6t+1V+xH8Wf&#10;hn4Zl0jXbfQrhPGPw91PRrlWxfR26RalbImQ6LPHDDORgAvuPJavxHntp7XUFjkRkZFIZHXaVIzw&#10;R2rbO6mFlmM3QleL1R/LvBmCzHLso+o4tPmoy5U+8N4N/LS3SxbVhuBBGPXFdb4OhWWJPfPXtk1y&#10;CFuCCCDzn0ruPBtnI+nQvGuM5JGPevlMwfLQ1Z+38E0HiczXKr2N+8u5bK0wrAOwwvH61t6Sqyxh&#10;WIyF5DHk+prkNblmGrW8buAucFR06cV1dg22Ld0UJx1r5mvHlpx8z9yyWo6+Pq3WkLKxyvxFvwL8&#10;Qq+NkeCAcc5rnLS4dpCrdSeQecU/xRem6168fIOJCNoPpx/SqdvNhi4PPpivfwlHkw0V5H4hxFjl&#10;i85rT6czX3aGjYTFWAChuvIGcfh+VaFpcBnYqSGCghh0H+c1jWcpVl8xycKMgdRV61ciRlHOdpJ3&#10;e1XUieNCdrG9BcElUAzlScnk1paddndtHyktztPaucjumaRcbeBjI4PataxuXQhmcYONuO9cdaFk&#10;ejhKqqyaR2Xga9MXi/Tvmz/piZLDr81elfDe/sk8bXOl3eh2t4BoTRo90HJtzw5ZdpGGIJXnIwxr&#10;yfwfdRx+JdOnJ+7eR5PpzXpfwpla+8WeItTQ5QWTxowXplgB+imvDxcFe/kfZZO0qbg+rMCe4jWe&#10;6W1TbGsjbF3fdXJwM+3rWnpk4NkmDwxGW3cVzMNxukkjZuSSDn1zzW3o8ka2MTEDO7nn3rza9O0T&#10;9AymrfEW8jcSYPIy54IHBNM3Ez5X5cIc+h7VCkzLOuSc8g8dKXzSsr4wMRliD2OecV57jy7n3FGb&#10;asj6e/4JJaj4F8K/tO3PxZ+INldXFj4L8E6xrAtbe5aEXEkdswEblGUlCrNlc4Y4ByCRVvX/ANqn&#10;4mav4t8Q+NdH+K3iPQbXVtdn11vC1vrkpsLcyOCIRAx8uWNVVECMpBVFXG0ADQ/4J/8A7O/i7Rvh&#10;zrnx4+IPiGDwl4b8RaLdaHo9/qTbjqxnUxsqW6nzHiByS5XZlOrc48l1nQ7fw7fT6HdTWL39hfSQ&#10;3NxHgrKY2Kbgf4l4ODWeGxkoYqVKV0l6a3t8+ml/kfD5hlOCzTP62KbVRxjCFtWouLk5JfZ5k5e9&#10;bVOydtjzjxPqUms+J/Eury2VnbNqLb1h06BYINpTIMcS/KikknauFUkhQAAB1Pg6+aXTreNs4CAD&#10;8q3tZtfE/jH4W6hq3hLwfaX2n29639oX9lbRy3Ue0EOXwDJHCmFAIwvXNct4DuC9nECeigcjjpWW&#10;J95to/WuEKlqEaL3irHZaDFpEl2dB8RE/wBlatA1nqrLyUhfBEyg9WicLIPdMd60pPhFrfinwRd/&#10;DbxLfxya34bUra3UPzefEufKkBzyMYGe6kVh/aP34jwARyP6iu/TW9UtPCul/EzTIJJrzwxPFZ61&#10;Eo+a50twFikPrsx5XsBHX1HAuaQw+ZfU67/d1NPmflXjrwtKOGWeYSNpx0k13Wzfr8L+RyX7AfxD&#10;8LeBPjNrf7LvxOAj8F/FyE6VeW92AI7PVzlYpeeFyzMn/AwOi18Yftg/s/eJ/wBk39obXvgx4xtJ&#10;Yjp10WsHmUqLi3ZjskBPXjgnplTX3R+1J8A9L8W6FJ428IlYLjUQl1p97CdvlXKgNHIpHKk9z9a8&#10;P/bH+JeqftLfD3wL8Qvj/eXt9rNnLNZanPbRIt1NKY4t6sxHzbTHtx/CAo6V+j4uUMgxjpT1UrWt&#10;1ff5r8T+UamWYziSMcXS5U/tXfTp03T0flY+fvgZ4dl+IfjW30CS6iSJ42kcyybdwXkge56D1Jr0&#10;P4ieGNBntm0i88NTWlvF8sF3IC0m7uwI4A9vbvXH6V4g+Gvhj4zw6T8K7DVNM05Ylt5pNauo55Yr&#10;jdtaQlMDZkjjnHrXo/7QPx3+IHwk8GaFoGgPpYuNUeTUJNdgtQbkiJ/KFupcHy1Doznby24ZOABW&#10;s85x9StTpwuoSWqen3np4XIMkw+R1q1eSlUhK147eVnY85+Cnij4NfCz43a1/wANC+FU1nRLbwZq&#10;lpYWU9uzqdSl0yYWbYBBXE7owcYCkZrxnxtpdrpcFpLaWyxC4klYHHOFCr/PNdD8efjL4r+PvxU1&#10;v4veNrkTap4h1A3upSrGF8yZgNzYUADnPA4AOKw/HFxJcaRoolByLOR1J/2pnP8ALFa8rjWUk9z4&#10;+dSFbDSjb4fv1Zn658H/AIq6Bptlr+vfD7V7Wy1bzm0y8uLB0iuxEQJTGxGG2kgHB4yPWsvRmaZy&#10;rxMFQ4bI/SvT/H3j+e/0/wAO6e08DzW2iiS5liiUFnkO9VZgTuKx7AM4x0wK4CFA80twMDzJCTtG&#10;MmuyemjPIcVHWJLZeN/E/gmZZ/DOtTQgt80Sudh/DpSXfjLWfEGqPqmoXj/aCxYOpwVY/wAQI6dh&#10;+ArL1dTPJ5SkBV5Oa7v9mv4H6r8b/F//AAj8DvDZW6iXU7xFz5cQ7D/aY8D8T0FZSq0sLSdVuyW5&#10;1Yf67j68cPTbbeyOXsHeN2lDMCFJylWLHw1oWr2cVxdW92bqW6KyeWMhkPQj1PGPxr2W4/Zm1/4e&#10;+MbhtNke/wBOI/dSSRgsiE91H3sfrXpPwW+HFt4j8U6fcnT2DaW+8XTW2x92TyowMY6j0rwq/EuB&#10;VJ1Yzul2Pu8v4Bx9V/7RFRfZq6+8+UtZ+Hd7HaXOqeGbn7RBZw+ZcQuR5ioOrAfxAdT6DJ6CuSfz&#10;bydIoEyzcV+p3xI+FPwa8a2jv4o+H2mvdT7la8t7VYbnccgfvEwzdejZHtXw5D+yjf8Ahz46a14F&#10;8RaiY9M0sC4S6RlWS5tnJaMxg9yOCedpBrTJOJ8NmqlBP3o9zz888PcXQxlFYeH8R202T/RHNfBT&#10;xTF4P16DQ7+N7iyv5gtwqOUJYZwR6ducdq9k+K/jnS/DPgJdRTS5FvPLjgsCL4urZJJLDPpnrXlV&#10;54Z0CT4k3EXhZWgsNNlXywXLNwdu7k565rofjhplt/wiUN3a3BMazqNgGBuwQf8AJ9a668/aYqEr&#10;ntZdHMssyXEUU9IXS+Wjt8zkdF+Fg1nTYbuz1KIS3SKYzKSqqTjqf516B+x3+yX8VP2lvjHB8PrR&#10;3sNLiklOqaxHHvSJIzhgpBwzE4C84Oc1p/CH4eweLvhZYXWgSsdSRmDxOflk+cjbz0Pp2r9Xf2NP&#10;2avC37FHwisLjxTLjVNZsIri+kK8xFvmEZGM98mh5vUy+snP3lfQ55cI4epCjUqx5eeKkrP4r2Pn&#10;X9sb9nH4Vfs3/sZeNLTwZ4Ns7F10hbWLU5YEa7n3uiM0kxG5iS3ToOgHFfm94Q8JfHX4gaC9lHe3&#10;H9nBW83ew8xwoJ2n+IgkYya/VX/gq1480nxt+yp440rQrU3Ekljbv5xj4LLcxfKoHcBgc+3HSvjD&#10;9kMaz4K1fw9p/wAQNGawnunQ2I1KEGOQHgSYPGODzjqBXs4vHYnF4aFdw945v7IwH9rLDOUo01G7&#10;t120b6n2Lo3wO8P+I/2evBFz4o0QQ6tL4OtHutQS3AuYyLdBvOfvNuxwT6g18K/E3Xfi34s13V/h&#10;lJZxRTaNfy28oiRgl4FbCuFPIBXkDOOc1+unh/VvAXiLwpBoElxCs00CJC0RDlwABnryPbpXwl+3&#10;n+zj4m+AXxefxvrmkfaNL16SN9NuowPlkCDJJHYgf0rlxfELxdL2SjapH8T2sPlGEVX2bqNUnfT/&#10;ACPkTSbrxf8ADDxHZ3ur6c5aS4xLZ2q5M/P3AB1Jr6g8Lf8ABO/4s/tFJpnij9oPTrLwtoMT+fba&#10;DZsZdQZewkJBWLPccn/ZB5ry3QtJXxT8RtFt9E0SEWFjMtzdSXKkspVsgL15JGOe2cV9iaF8bre9&#10;mtvhnq/iC9gu5F32brdunnRgZ2FlOSVwev8ADXt5DavhnPEq93oeRjMsw1DESoYed4LdM+XPjV8E&#10;NN+CnxK1D4f+HtJWw0hFjl0yMliDEUGfmzkneHzz1r1z4D/sReBfif8ACQeKPFhfTtXuVnOm6nbh&#10;TLHCwwhIYcjcN/BGcgE1B+0r8QfC/imxsdHuJba4utBuWlgupBkvH0aKXJywztPXtXA/8J1r+j3o&#10;8c6F8RdWinZ1k2QXhEbjAwCqnbswMAYxiuKnPBYHM51pap7Lse1iqGIxWVxwqVnGzfotreu5xH7X&#10;P7I3xK/Z78H3nj65nj1XSppo1u9dsbhV2FmCoHhIDrngcFgPWvCdP8c6xb6Xp9rb3IjaylaSKaMY&#10;3ZbcN2Rljgkc9uOlffX7QviG0+OP7LWrI1wpm/4R43rWYGTHJ5YlA9+2Pw9a/N5ru4vHi03TEeS5&#10;mcJDGgyzE8YA/SurMcXWhKMaGlz4upl+Ew9Z1auvkbEX2zxP4w+2tGjOsvmNk8AE84FezeKNUum+&#10;Hlx4dfRYWjkgwjGUfvFKnLY9sVwVh8HvEMCSLp+gXEuo22wXawZmZGDjcxKEgKBkZ6ZzTvEGsasW&#10;tdLurnKtMLd0W5IAVs5yq968KvCvOvGN7s9XKsXhMJga83CykeL6l4SubBzJNMPJfJVh/CfQ0aV4&#10;O1LxJr1p4f8ACdhNeXl1IEhgRdxYnoK9i8e/CGZPg/ffETSjC1hHcNbvazTgTQyrjlckbhz0HzAd&#10;QetR/sO2cq+K9T8SeQZDbWJjWYpkxlj2PY8H8K9OnUnTptVI69/I+KllGExOaU6VF+7NXfdeR1Pw&#10;8/4J46tqCJqXxK8ZQ2qooabT9PYPIOM7TIflH4ZrmfHum6T4P8RX3h/w/pkC6bDI0VnbhiSqqSnP&#10;J5JUnnk5B719Jaxqd1q1tNqsermMWyEzRRquHAAbnI9D29a8w8R+HPDWp6jNd2tkGnmuZHkmAyCp&#10;Y7QfXsfwrswWFhmrlTvayvc+or4HCZPCLoQ1ej7swvhd8K5fHnhWS6j8RvY3KSYikEAkSFwPuFXH&#10;TBGcY5NcN8XLP4m/BfUP7A1bUIo1mi8yK509di3A+7ngDnjoRkE+9fRPwt8P6h4X0vzrjVPLt5SZ&#10;fs4hXagY9d2M5xjqfWvMf2udS0rVNa0GS8VXgaxvPLWQZ5IUIfr0PtXHUlSVVxitFscuYZXFYF13&#10;pPS/zPDoNOvvEkZm8Q6zdyuTuERlOBn1zn1rtPg5dTWeunwquozrblhKkJlJVsfe4/KuWkb7Iscx&#10;mZnZgPqP510ngi/8PaBFqPivUdXhjuIbZo4bRj87hh1Hr2rDE+/RdzkydRoZhGV7d3foZ/xuma/8&#10;d/2daYiW1QAMoxgkZJPqeetU/hV8JoPGnjSPR9W1WNLOOIzXKxkh5EBHyDI4PPWuk+K2i6O2iaf4&#10;3sL1JJ7xF82IsNzHHBA9u/0qh8Gbk6f49habcwngdQ8QJKn7w49MijDcsaGhtmWFVTMnzu6evyZ7&#10;Brnw+8B+B9PK/D/wpaWtwY9iXMil5Pu8ne2T054NcnqPgfUdUuLUPdy3Ssi7YVYkKxHK/mDXbavq&#10;sWpaUElP76268/eHIJqv4K1xY74WjuV+YkMjYK9e/Ud68zMpzpw54n2uRYTDxaitEMXwpp3h4Wum&#10;anp9tcK9oFvoJoldS24sQwPHG79Ko/Ef4aeC9Q8NsvhvSoba6G6SOEpujIPLkA/dOASO2fSmax48&#10;ttU8QvplqHTamHYYIA6kk9cjmoNR8RPfQOLeYlWO2OMHBc9lyOg7n/61d+WTmqMZTPMzqlhnWcY7&#10;kHwd1DwLooGlTS7p7hT+8KnAAHOcfjVPVdUub7xgzW19JHFPJ5dnC7kAgnA/Ctz4e/CjSLD4N3Px&#10;O1FDNe6tdSJowUkeVErurZ5wd2McjoRjvXR+NPgjL4C+Hmg+OtcuBLm9hhV4pACj4JAI69iM8Vpj&#10;cLOtWbpq+lztyinVo4WPMrXOZ8a+DJtG0wXTzzxXiyFNssB2sAO20kge5rwzxbdJDdy3kKDEtu4J&#10;wAVZlIP86941TxEmueLLPQtYu7xLPVLlbOW5sIBJMpIOAM++PoPpXKftRfD7wB4Z8NaZp/w8sJHa&#10;O+e2v7+e58xpXYBgrHAVSOeB0B560Zbh6/s3Vfwo8viyhg5wk6T1itfXofP7a1qZnkuBfyiSbIlc&#10;SnL565Perg1681Hwn/wiUxZoor/7VG2fukptYD64U/hVLy4Y7cs2CzfdJ+v/ANaup0/4W+K7DTdK&#10;8Y6hokzaTqbFY7iCMuAACTnA4wAT9ATXZz9O5+V0aGIxLairpb+SMLQmuNILKtqzbzyd2Mj0PtUt&#10;nYXDy5Zhl25Hpk1p6tFpdtIsei3hmPQkKTijTbPUmk8x7eUAHk7OP0FSpQ6s65YRwiqb1t2L+l6J&#10;PGEYkEDk/wBK2bXSZkUtxyORnA/zzUOnxalkF439QCvT61qQzTBgkm3r97HFHNBvQznScFaw+10+&#10;dSrpEAByVHetC3tJdo/cn3ZO9Msb1QAmI+eeP/rmrVpfmWQxOqfLwdrVS5TBxj1HwW9yhfEbBeMj&#10;b1H9KsxxSlAojwcMR71LbXXnPtijw2OoYY/zxVuO7jeESMeM4Bx39KtWRnKKKsCTLySV4wARgH9K&#10;tJK5x57Ek8qQSMDtUgljlAKKNucnj05/pTp3ieM7YiSRzgY5/pVQjdnPONio+rrDJ+7faAxGeMj/&#10;AAom1B7shJtQdi/By3QU630feGlayiVmYgAODx9M1Hd20sY/eacxUDqIunWuhRp6ao5JPFxTSul8&#10;xqWxic3FlfAKFzlckr/nipoPGGrWcwWJi+HyTjB+tY1zKIZNtuzDDEFeuKfp2rJYzH7RCZFbqQ2D&#10;1qakFKG1zXLcXXwmLUoVHC+7R6FBb2d/oqT6gHuZJF3OkcedmenXg1h+KrTR9ZtTp0mnrA8cfFws&#10;GzPHHA4xXW/DfSLTxDox1j+2Y449zIIWOH3AcH88VW+KOk/2ZbWlsL6Az7Spe2zhh2B9T6+lebGu&#10;qc+VH3tbLsTj8IsVOXNdddbo5n9nPV9d0XxPqNjpFh9pL2LqdqA7SCMPkggEdj64rxv4sWmpp401&#10;Bby2lhb7SzsJwQzAnqfrXv3h7WpPhvoJ1Lw/KlrqH2UmdgqlpBjJzuBB714J8Ste1zxbqN1rlzO8&#10;zXBzJcSrt3D6dvoK7aU/bq66HmY/Dwy/BU6UpJt6/wDAOKttLv8AVpmWxtGkwfmK9F+p6CrjeFr+&#10;wUPPPAHKbxEsmWx9B7c/Sk0i31XVmh0fTILm4lkl2wWsCs5Zj6KOp5r1C3/ZX+MWt6RDqGr+GodM&#10;SOABGvZwkjDsSgyQfrg1y16UZJnLg8JXrPmgti3YeL9P8afDKz8OaoxeWIgSnuCvA/PH61k6zpek&#10;6IkZ3HzCAYLfaTjHTI/z1rB8MS2Xgy8vLW+tHu7+KYx20cT/ALsODjd78iqfi2PxdBMniPUr5hNM&#10;SMISCg9PSvE9hOM9D6+eOqrBptao6eXx7GsCR65pgwowvmxgiua+KXieDXkso4MBIkbYF6AHFYgv&#10;/EOuOumNK9w0jAIhUEn8fwqLxR4f1Hw5draajjcyZUqeMZruhhp8nN0Pm8TmVSpT5JDfCNpb6hr9&#10;tZ3M/lrLLtL+leuatrnhn4feHpLfQ4lEzR4aTOXYn1NeHLcTQyrJCSCDlSOoNdNb6f4n8VKkl1DL&#10;KpGURB973rKdJSd29C8oxsqcJwpwvLoVLbVtQtdVTWopz5olEgOec5zzXqMmoeHPGvh9Tfwo5KZV&#10;j95Gx1FcHL4C16OPJ0C4IXriMt/Kq1xD4o0CCSCKzuI43HSSJht+lOpTjUtyvVHq4DF4jLlUVam5&#10;RktU11MjxHcMs72qzbwrEKc81khgvJGfarV3BciUiRTuPXIrq9L0fwPF4IuTd21ncaobcyLNLqjx&#10;NFkcBY9mHI9MnmuuzTPkp054yvJpqNr7/kN8D6Jrk+kJd2PwsGpoZN/22ZJsEBugIYJjt0q14j0L&#10;xFDpFytv8P4bKFk8yR4LgyGNFO5icu3t6YxWVpg8JpZKdSi1q5kCDJtnSNF9hkMSPy+lVtZfwcYA&#10;mkrqscufm+1GNgBj2xWl9LlyShQUQ8Bof+EpsytoJv3wGwrkH8Pbr+FemWXie0/4SBoYYVRoiQSv&#10;yhcdTmvPvh34nsPC93Pd3MOZXi2RvjOwd/oadaePn03xGdYghEiNuDxuPvqwwR+VcE4uTuerleNo&#10;YOF5I9V/4Q2dpZ9JbwpMJpr5jc3M6bVUAZC5PbqT6njvWVr9jFpuvpp3hu1N3cwT4njtyWkIH3lK&#10;r0Hb2zitD4afHGPULNdK8S3cbu7ZUkc5+p5JrsNK0n4bWWsPqRLWsmpKUlnjcN8xOQcHIHzAZIwf&#10;SopqSnqfa0q+GxdBSovUwfH/AMTNd0SJPBBkj863tfMkZcRtbLgMAMAbs57dgO1eDapq19rGoPfX&#10;k7SSucl2Ndd8XJBc+J5YoDEyRHYkyZLSKAACTnkelb37Pfwij8S+Lo9W17TzLplodz+YmFkbHA54&#10;IB6/hWs67pLTofNYnB4zNccqMEcVo1v4qijS/t7W62JgLL5ZOAegBx09q6PQbzUdZvPtFwSwU8r0&#10;H0r6K8Pv8PdE8S6ims6C11bGPdJFNIxHy8/KecY6+nFfPGrajpyeK9R1DQbVrexe9drWHP3E3HA/&#10;AYrzJV5VZ6n1kMiqZJCF5XuerfC7w3pOs+KIJv7OiMtqglmm2AlT2H1Jr1Q+I1tVkuobjGUxGc/w&#10;jp+f+FePfCKfVtR0i5t9KXY19Pi8uAOUiUfdB9Wyfyrt9evI7dbiyRyNkICjuODTi5KW59DhlS9l&#10;exq678S9QvPD39k6jJHPbXLmK4Wdd4dSMEYPWvmvwl8Xta+DPj+9ttNJksI7yRJbRj8rKGOOv4V6&#10;lrFy40zTNshIaVn69e1eG/GnTlsfG011Hwt0BJ+PQ/rXo0JztdM+K4onLDKNWlo0zubj4u+DbO7m&#10;8Q6NodrY3l+xlYWq7RGx7KOw9h6mvNNa1fWPEmvr/al1JcSzTZRC/GW6AVhysTCrCTkcYNdp8J/A&#10;y+LdYs72/hM8MVwnnRNIVEiA8ruHI9MitoyjRbqSe+5839dx+f1aeCpxXSyWifqfRWiWVjJ4BsbN&#10;IJ7NoLcI4eMrggdPf696b4I1mC31afwd40IOjXEbi6aaT5UXb8x59OtZknjy50HWY/DV+q29v5G6&#10;3V5t52ZwASffp3Nc/wDFLw/4tkjtbm9sLmysbifzrmS4cDegxtG3qMnsfavF9lXnPbTe/wCp+118&#10;ww2Dw69muacUouNvLVF7TWtfD+kSW+iJcmGXKwxpJ8oXd/F68djXk3wt+Emq/Fz4vReDbBgqSXTN&#10;eXQXcsEQOWc/h0Hc1678ONSi1zwTrHhyGcF7m1lihlYfMjY3Lj8eKl+Dvh6T4c6C+g2sKtq19KH1&#10;G5TJMaZ+UMw+6oHOBkk/nV0MTQws3z/d3PGzfKK/EE8HGK/dq7dtltp8/wBCL9oT9j74ZeB/FFvc&#10;eGPirDPoyxZ1BrlQZbYgDKllG1yecAcjvXn2ofE/SNK0a/8AB3we0lrTT4bUtf37czTjIXJP8IJI&#10;49697+PPgbwp4f8A2Y9f8Uajqlrd39wtvFY3LSqcOZQXSNM5Rto574zk18nfD67aDQ/E0aIW87Rw&#10;mQOn7+Js/pXZiKcsRP2tRWWlo9Pn3PA4grUuH8whhsBBRnUi3Kdve2tZfyp21tqzDup4LpRI5fzD&#10;yzE53E1q+EfAmv8AjKddM8P6NdX15MMwQW0W48Hkn2rW+FPwL8XfE+/U2sJt7Mn57qRDg/7oHU17&#10;/wCH7Dwz+zLE0GgazNPrLQMr21rKFJz1MrDlV9s1VWu5ycKCV116L1/yPB4f4UrY7lxuZRdOg+un&#10;PL/Cn+b09TzX4UfBK50MN4p8aXv2GxhOJpJRgP6qin75/Sux+MHxt1TxyYtH0xRYabHAsNvY2iiN&#10;3jHRTgfKpySe5Jyc9a5TxB4j8S+PdX+1T3JlkB42DEUAz0Qf1rR0nwzbaeBcTHzJ2+87cmvPx+Z4&#10;XBST3mv6+SP03hjh3H1sJPCYa8MPJ3k31tt6v8DIsvC086LJqLBIkOY7deAPr6mrP2eO3byolAA7&#10;AVt3SLtwTgDvWRccyEYx718vPGVsZNyqM+8eT4LKaShRj6vqzW0pwLcDHIFSTsTwTVfSzmLk/Xmp&#10;piMZJ6V58l77PqKM28JH0Im69KtRMdgOapOx6VYgk+TB7USV0KhUSmybcfWsrxqu/QpWP8JDfka0&#10;DKN3Jqh4kaN9ImikkChkIBY8VWHi/bxt3Rhms4zyytFveL/IsW1/FFpkdzI3ymMH9K4q5tvEHjnx&#10;VHpnh+xlnlmk2RIqn1/SvTfDN38LNC8L2moeIbKa6IiG6S8n2RMf9iJfnf6kgVz/AI1/aI1O7VrD&#10;4e6VBolqmQJ7WBY5XHsVHy574/EmvpsHlkMLerUkrvZLVnwfEuYYXGYGjCpXtFJNxjrJu3foTXPh&#10;nSPhzNpujDTJZ71pJG1HV3iIijfyz+5jJ4PPU9z0qH7dbXvhex1tZALm011nIXJ3KTu2/wCelcJ/&#10;b/i7xReJLq+tXE6xFjmeUtnI9zW34N1W+0zSJHV8Ot8rgnnHBBr0OWC96LPgFjYVK75YONJp2+Vt&#10;fNnsVze2J0rW7e51jT/JTS7eZo4olmeMqybtygcnOcAnOeeK4Sw+Idv4RvnvvDPhrdcSWskUl5dQ&#10;JbqYnRkcBcnqGOCDnv1xW54WCa3Prl3PepFLeeGJnkjhjKhGCqdwA46jpXn9/wCGbRLNhBfSSO5B&#10;bdCOfxzmuGdehFWlu/I+jnDNcTja0qW0eSWj11iv8hde8e6ZDZNBHpsVu7DKtblncn3Zydv4VT1T&#10;xFoev+ELjUvE2vX1zqFvbCDTLJl/dxgnBJb0A7YqlqvheNNPa5mcmXsCeBXM3jq0LQyKcDpz0rXC&#10;+ykvc7ny3ENXMI1X9a6r3U3f7y14S07TfEPiaHRNV8QJp9tckLJeyoZFjGOpA5I+lbfiy20vTjDb&#10;HU1uTHbIq/Zl+VgBjdk9j9K53w3LokVxJJrllPIr2rR25hk2lZT90nI6eo9PStG4n/tBUnaL7sSo&#10;uD2UAV2V9H5Hy2TJyjOMbX/Qp/2mZHEUEPkjcOQ3OKkSOfUppJ5RghSxwOFA/wA4qcxRFgUQZ+lO&#10;8x44TCrYQnLKBjP19ay9te1kenSy/wBm23K5kTTR286szNheTt71RSUBXJXj0zVvUAHc8D2AqgTh&#10;Tjrmu6i9D5rHfxWaBeN9KtjtAbc5yB2zUW7dyTzVeEsIwhkJ2jgZ6U/fxUzV5DpVPcV+xJuxxmmS&#10;OCCMn3oLDr3FMLZ6nrSSCU3awhPPp6UjH5eGo4zkj8aa5HXHarSOaUmkRTOScZpi53DFLKfmI7Cm&#10;hsNWqWhwSleZOWAHBqEEFs5p5OVDFeBUK8uTmlFFVJaonjI55p+R0zUaEDPrmnE4YYHUcUnuaxla&#10;I4nAzTWbC896Ut8hPSo5DmMZOTQglKyEmIEBBPasybhwue1aU4/cHntWXccSHB/GuijszyMxdrDc&#10;8cikZ8cZpucnI/Ol/wCBVuePzN7C7jjBP1pMn1NIfrTkR5WCIOScACgE2x2cc10ngf4cXXiaN9a1&#10;W4Ww0m35ub6YYH0UfxN7Cr2geAtO0HT18UfEGUwwY3W1gv8Arbg9v90e5rL8ZfEHU/E4jsBtt7C3&#10;GLWygG1Ix9O59zWbk56RPRjRhQiqlf5L/M1vE/xB0y2sz4S8B2r2mm7gJZW/1t0f7zkdvRegrlde&#10;iEN88XI2nmq1rh7pARwWGc/Wuibwtf8AifxTJZ2q7EZ8GR+gohC1VRiaOdXG0HZdUkl8znrDTbzV&#10;JzDaxFvU46V7P8FP2drvxEo1PWUNtYqNzzOMGQDnA9K7T4Tfs9+HtBsE1nxMStuoDnf1kP8AhW58&#10;XfjR4S8FaCljpAVmZP3UCKFz6Db6dOa9BUoQWsv68j6nKMho5XS+uZgvSPX59kSeKPHPhv4c+GZd&#10;G0IrZ2cC7GuE4Mh6YX1PvXz/AOK/GmufEC6aytt0FiHztJJL+7nuara1qviH4hasdW164YRZ/dQq&#10;MKg9AO1WoLaO1gEcKYULwMVyOClK/Q3x+b4rM1yfDT6Jf1sM07Trewt9kSEerHqaWXIJxnB9cnFS&#10;kh1DDPoaik4+90/KtFY4OVRjZFaQkMCSeaUsQDuPPtSyAnocj69qiZtg+Zie/XmnpYybaYFlIyzE&#10;AHg5qJpmxtycE5A7ildmA2EA/lmi22TXARxnjOPelsK99BgdioIUn1wahuZQmnToGHKACqVz4iuY&#10;5SkcMagHj5c/zqpcateXEZiZlAPBCripck0cFXHUYpxW5UTJ496vwoI4sKO3NURndx1961dH08al&#10;ayP5hDJ1X2pQV5WPLw+j8zuPhdLaxeHrrzULsXLGMHqABW3beTrWnGztNM3uD90tzg1U+A3gbxVq&#10;sOoava6YZrK3jIZmIAL+gz14rLtNY1aw8XvdTF4AJSrxhc4/CvMxSqSqtdEfpWUVYUcup80dZXXy&#10;KXjTwo2gTI8jE7hko38PtWXpGv3Hh3xNZ6/okr201ncRyxPExBVlIOQfwr0vWvh34q8dX8EdlYOf&#10;OAYSP1C+uOtcr8SvhDq3w5McmozeYsj7QwTAzjNEYSlBqS0PPzPBTo1VUgrI+1f+CiHwZ+HP7SH7&#10;Gng79u74V6+l3rNnaxab41skILqwGBK2DnOcfnX50TxlWJr7f/4JMeI/hx46+Ieqfsw/GHxEbHw7&#10;4205rQRyv+6FxtOx+eAc/Tmvmz9rT4CX37OPx68R/B+5uluV0i/eO2ul6TQ5Oxx9RXl5PU+q1JYK&#10;bb5dVf8Alf8AkeTm2GVWmq0Vvv6nlsgBFQSkdBViWCUnG2hLByMbe1fUQV9j5GrTnJ2sVoiVcN6V&#10;6L8PvFgvdBm+Hurw+ZaXeTC4ALRSY4IrhjaxoNxArV8I64fDuuW2qJEr+RIG8thww7iscVTbhc78&#10;rboVrSejKGoaXLbXrwkHKOQfwNdx8JbrwxC9xb+JHaKQx5tLlR9x+34Zx+tWPiDqfh+4MXizw3ZR&#10;wtf5MytH/q3HXGeBXL6NrFo13s1FQyuwDMowRz1rz6spV6DVj6DB0qWX49ST3PoP4DfEjw94E+OX&#10;gr4naPfS2pS/WLX7ZHIEsZO2T2wyEj04r7i/4Lf/ALA3w/f9mrQf2jfgvrR1GLS7OK7gYsGa40q4&#10;5ByOvlucfQ1+eWp6D4W/si30vS9QiDyWpubG7R8lZV+8jHrzivvb/glF4V8T/t1/s/658B/F3xBk&#10;+0+FLadbOwuJiTdaVOuyaNecfI+1h+FfCZmqmAxVLMITsqbtJd03p/l5H22OoU8bhXTUbuSuvU/I&#10;m4QpIQRUdenftb/s6eLf2Wvjv4h+CfjO22XejXrIj9RLETlHB7grg15jX6Zh69PE0I1YO6auj8Xx&#10;dCeHryhJaomsmVZgWPGea6PUdWtUtYrWzuQyKgJA9a5dSQcipCZBjPSnOnzs2wuMlh4tJE1/dids&#10;56Gq8OfMBFDcjnvTrfaJBvPGeau3LE55TdWrzM6bRy2n6fFqUbESCb5T9K7tLpNc0+K/tgBLt7Dv&#10;6GvL31ZRCtuh+VTxWn4c8b3ujK0UDhkfqrDpXBUpSbuj67AZnRopU2y140Tz5hI1uEZQVPv/AJ5r&#10;lpJWib5fX1rptX1ldWh8+YqCTyoP8q5u6jAY+5rektLM87NOWUuemPbVrmVAksrEKMKCc4oWUSHJ&#10;aqn1FS2xYtWsoKKueXSxFSckpO53n7P/AMTrv4N/GPw98R7R2C6ZqUb3IX+OAnbKvvlCw/Guq/bB&#10;8LRfD34xap4Z0KAJpF2y3+nTAczW848xG/Jq8lAO32r6A+Pmz4sfsofD/wCNtsm680JX8M66y4J3&#10;QjdA7dxmMgZ9vy50k5o75vkabPnzy0/2vzopv2hPT9aK35TLnpdz6J+B37a37RfwAvYJvh78SNQt&#10;7eC7jufsT3DNC8kZyhZCcNg+teq/tA/8FWvjH+0T8Ibv4ffEW3Se7vJbme71HdzNJMV3MR24VQB2&#10;AAFfJ4zjOfwqO9dxZsE7nk18c8iyqrilXdJc6d7pW++2/wAz9ijxHmuDwkoQqOzTWuuj3s3sbvwo&#10;02a91WW+jty5gXchA6NUukvM3jS+1nXldpbWGWUA9TJjCfzz+FSfBzxdp3hi5kjvY33SsMMoyPpW&#10;dr7avd+Iru8WWSP7ZOxyGIBBPevTvavJM8anRc8vhKCu76nv/wCzP4UsNc/Z4uV1Mgi48QyOqNwD&#10;tiUZz9TXpfwlPh3x7oWr/D7xhr9jBdaJZT3Wn/2he7d42FUVM9TntmvkK113xjomnnRNL8Q3KW6O&#10;SscEzBST1PHrWz8ONN1nX/Ey6PrdyySX4G24nY7gcgggn6Y/Gvl8wyaOInUrSnu7ryPvcozOpRp0&#10;cKqbTVk30Por4t+DfFXiz4N6V4Q0PSXuJb2JbezjjHM0zEAKPU5wMe9fJfxj+APxW+Bvim68KfEn&#10;wddWF5Zor3SbN4hDEgb2XIU5BGD6V92/Fv4DftI6Bp1h4A8AP/b974d0P/hIdSk0N97aZaRLEWlZ&#10;jjhDImcZOemcGvKo/jn+0p8OtS8RaX4weW//AOEhuLB/E+ma5aFZbxLWUzxRSpIOYyzbirDB4OK4&#10;+H8wq5fCULxabva9mLxEy3LsxowjSmnioJaXWz11W/ofGUaF+dtdL4H+GuueNp2GnxqkMZ/eTSHA&#10;HsPU19efs/fCj9gT47nVrf4/rqHg3xRILq4tLnTZ/Itry7nlXyYfK2+XFFGCxO0KSCRngV2vxE/4&#10;JReOvCia1e/ss/FfRvHGg6Hf21m8tnKEnu7uZQxihjBYy7c4JB6KT2OPo6vFWXwrexneMvNafJnw&#10;+U8A5riaarVY6duvQ+YvC/7OHheCJf7dvTcyv0RHKgY6nA7Vsaz+zb8Or22ZdMmmtrgj5F8wnt6G&#10;otZsviP8LfEMmnePNCvLOe2cwSmWMgAjqNw4PQ1Zb4labBqKl5HbKjnPSu+njFWXNF3R7uI4cwmC&#10;p8lWFmeG/ELwFqngbWW0rUVyMZilXo4rmvMWM4Ir1X9oPx1pfiE22m2UQZ4vnaXuMjpXkU8hLkg4&#10;r1sO3OGp+VZzGlhcS1An+0g/WnrMX4x+dJp2mzX5PkjJAzjvWz4d8KT6rei3yECn593WrnOEDnwt&#10;DE4lrlRW0ayN3exQuhO5wK9h0mySLS4ZBIY7e0G0opwGeuR8J+FIodXe8vLTbDa5wvOGbtXVI4l0&#10;4oeERi77e5NfOZliPaSUYn7FwXk7wkJVqq1Ze03xVJpGpDULeQLIDnpXsPw7/aURok0/V4lZQACw&#10;H9K+eL+fDExHv3pul6vNZXAfeeDXz+MyfD4+laa1P07LOLKmVYxJpOJ9y23jex8Z+HxZpdebbY/1&#10;Mg3Lj0APTrXgf7QHwj0bWNLvr/wv4XUTWUgbzIIQCMkkg4HORyPpV39mz41W3hvXbrT9Z06G+hu7&#10;UCGO5BKow78c9/0r6J0XRvEN14Sm1HS/DE8EGqxsILmSycQSMO25hg/TPFfCOpieGsenHbT0Z+l5&#10;g8m4wymVJxV7eW5+euj69e6M5tp5nCrxsP8AKtF7yDWoPPWEExt95Rgfj719DeLfgL8EdW1Wy1Dx&#10;54nTQNTaZ01q0ih/d7sEq649SMGvN7zwdomnatL4d8PmOa3Wc7JlXG8dj+VfoNPPsJi6F4pp7+X3&#10;9T8gy3gjMqeLlTUo8t7ebvtodT+y/q+o2d880lurxJAykNGDxwfSua/bm1/S9R8U2Gj6NBsS3svN&#10;uFHZ5OTx26V3PhXSpPB2lzXTRqghiLNlccj/AOvXzp8RfE2peJ9b1DVNSmZ57iVjHJJ3xwBXBk0I&#10;47OniYrSH5s9nxIyKtwlwzRpVp3lWvpbVWs3/kcLFcrbO3lqOepI5pZtSeWMxsBj0NUJpZEmZJAQ&#10;QcGguRnBxx+dfqtOXupH8lzrNtpGh4LEEvi22W7vltovMy8pYAAfU19AWvjP4Waf4R1C0i8WPd3M&#10;tsY0SCPcu4juRx+VfMN9KzS8cewNWPD1zcpqMaRzEBnGQTUVKXtI6GuVZ9LAzdBRupPf1PSv+FaW&#10;+taNceJo8s8Mg3Ju4APtWT4d8LxahrdwdqriIhC68A4rq/CPiSVdF1TSjH8rKOc9SOa0PAfhd5fD&#10;95rUka5a9EEfqPlzn6U6MZrm59rqx6c6NGpKLgrPVv111MS08FaJDr2lpDBEBOG80k8MR2qlosFr&#10;H4a1m8VVFzazfunHVRuxwewrc1S2mt9f0yGeIMA7bQCeorm7e0vP7H114btUiQkzxMmd3zcAHtUV&#10;5NXiLDw5HzJarU021u81rwdNZXGJ0MPCyHOD6j06V5NOJoZjEjEckYFd14a1m6fTJbGBBkqQD1wc&#10;Vn2HhObU9cWO4gUqzAkrxn/AVx4ZqhzKRvneGlm0KE6Cd7WbLPgTQZILFtVuosliBAhH3mr1bUru&#10;f4M+E4oJblfter2/mXCAfNGpHA9jg5pfhp4QsLl5vFWqRLFo+iLkhh/rpew/HH5CuA+L/jS68Xax&#10;J5jBnkfLYP3V7Cvq8FD+z8A681ac/wAEeFj3F1IYOi7xhv5y/wCAYtzdaj4415E2vJl9sK9c5Ndp&#10;8VNfi+G/gO2+FWjTCO8ulWfWmjPPT5UP+HrV/wCCXhex8M6TP8R/EMAEdspWyjfB8yXHHB7CvLPH&#10;+p3mr+K7vU75vMlnmZ2Yj17V5jrcqcn8UvwR2YyjLC4NQj1+L13SMk3OAdo6e1Mm1CZsDGcDGaQS&#10;u+QFUDH90U03Do2VRM47xj/Cuc8KdSdtxZbi4JBDfwjFI7zvCzGU8Y71K15MQrSRRt8uMsgq/wCG&#10;2srvUVTVmxbry6IgG72HH60nJLUqlSliKqpp76amII52YMI2I9aiMbs5UKSc17dBJ4Y1bQzp6+GL&#10;aKDbwyoFZT67uuf8a8r13QdR0XVZYZ7Ty8uShZOozweetZUMVCq2krHbmvD9bL4Qlzc6e9uhitG6&#10;gFlxnpmjyn37OM/WrzwysVDKvJOMqMUC1ufM4dQPQMK6eZHiPCyTKDIV53A/Q1atlUx7C5yQcfLU&#10;s1rKgUs45HUGmySNAQ/ncjvSbui6dL2MuZk2g2zTXZijV9xHVVzXbeGPAcd7exRT273HmYG0koM+&#10;me9cXoOqx22oiaeRmHoemfxrvNN8V64BFd6feJKi/dMsYYoayqycYnuZT7BxvLVXO2sNNt7q4h0i&#10;30W5torYNvjChA46YBDc81pzWWl6dqdjbW1pHDI8mfJ3Lux7msD4d+LoYvEBi1W+gild/nilJAIx&#10;298mux1e+tJvEFnPGkZfzhjYnY8VjSbVaJ9dU9lVy2UotJl74neIZ9L1J9U0/TPPu7V40MYcDClQ&#10;Q+Pxx+Iqn8Jr77d4y1i8voSpmsmd1kHfAyP1qTX9XmsPitfu+ySFIoRKrDlwyjI/z6VL4G02aPx/&#10;rCxy+ZHJpkkkDY4I25GKORXb8i6dSqnBN3XT7iTxP4tuvCpv7u0u5RGIcpKsZJVcgbcjp1rC8MXi&#10;6xq8HiCTVGZ3DAW3dsqeST3q78UoLiw+Hms28yESfY0MjBcZIKmvK/2fHe++JNuJ7lmKROVjYk7v&#10;l6flWjcVP7jz4Y2cf3L6tnUfGvT1Hwf+2uzFzqwXGcj7pOf1rwVJnifAyMV9C/Gho/8AhUdwDGys&#10;NXTA/hAwQR9c18/3CKX3Z61aa9pKPmfN53GUqlOadnyo9Q+Eniq38a6Qnwe8c3TnTp5C+k3jDc2n&#10;z/3hn+A4wRXrGh/DXwb8PbOTw7ceabuUgG9kwfMOMjbjgAjGK+fvhmwTX4cPtIHBzz2r6Btb2z8T&#10;aWvha9v1F/Awewld+pBB8sn0449M1inKnJtbH0eRxpVaKc9WU/F114R/sOPQ9V1mLLIFKRxMzLzw&#10;WIHGK4HxDpcPh+M+YFmhJBt5gMiTB45r1TUr/Q4QsY0399LHiWNo+VbHIPHrXn/xAnu7vTJtJ/s/&#10;au8NEoGApHcUnr7x70vcWiOzh8Z6lBpVhZ6faRyO0Cu0jlgUXqCMda4TWdImm+ICeI207zwY5luY&#10;9uNx8hjn69fyFb/gC61LUEie9RYRDb+WN2Qdo/8A1Vav9MjtrbU9SjvvJmaKR4HUnCkIQM/hx+Nc&#10;9atFLlFWwSrUueSOb8ARRQaMkz6xuY/LFCpx8oX7p9xnP41r3OpRNK6T6LHFKtvHs8xARI2Bhs99&#10;wrnNH1TS7DwnEt5p+yM3Dr5oJ3Fwq5/Mfy+ldXa6PaTaMb6/1ZbqFrFDAVbLRLtB29M5HSvIm2pX&#10;Posk9i4qFthk2k6veRRag0IiWPBWNV6HHNWoWkvZUGpOJUBxMpUYYGqel+ONKstPNjNKfJjXCO4w&#10;xHvVX/hPdHlR/se5Qsm4ZXlxyM8fh19aVpJ3Z9jLEZXCjyTtqcH8Q/CFx4W8UzR6fGyW058yEpwu&#10;09vwNT2XiXWdP0oWZlDo64jQuRg/QV6Q2q6R4u8ISC6sVnmt1BVf9r0HpXB6pYaOkDXtrAInzjYr&#10;ZAbvj0ArphXlJWktUfn+KyehQrTnQl7sunY4/X/BXiBbFtbltjLCcmSVGzg+9cuAYpMA45r1R/F9&#10;0ngq90KztvMEmd7bM7V7815hfQOk/T869TCVXNWZ+a8QYCnhqynT1uavh7VpradWRu4yCeK7ZPG2&#10;t3NguiQDz3LfunRizY/DrXG+CfDeoeIb4W9oFVVOZJX6KP6n2r0Wf/hDvhzppuFYT3rIcHPJPt6V&#10;0VcQuTkauduT1qtOjzOVkZ+iP/YepC38UK9u07gAuOxByfp0rB+I/gi60C+e7tGeexmbMNzjPXs3&#10;oayNe8UXmv6q9/cSMzMcKCeFHpXS6N8S7mDQn0TUbVbhXj2ETLuGPoa5bTgkzSvjKWYJ0302OO04&#10;vBON+dp4bFesfCH4mW+jQPpGrXARdv7p2PB9PyrmdF0rw9eyLFHAhd03ZLcKa1fFvw/8rw3a63o0&#10;KyyvJskihxuB6D5R1z7VnUqxk9Try6hiMDB1IO6Oi8aax448bapG7eLrRdOiUKkazEfITk9uSear&#10;3VxoGj2UsK6zF5khO7ycDcewOOteZa5b6xoYWC8trqCVly6y5GfpWOdUuUk37juByDWqjUmtGcmI&#10;zZUqrclqd0PG95pV4Uu4zIQ+4LJnp6+orptQ8R2mraAjTzT6eZlBinki+Rf/ANfOPXB9K8kivrm/&#10;uvOuZmZnbLsxr1D4dJpXj3xTaL4htnXSNLtVjjVufMK9A59yTx0A49zE6ajq2dOCzCtjPcSvc5uw&#10;8J6LqlxcpNrwkmBJjkRflPvz1p09x4g+HUo/sHxPgXCEO1rLj817VX+I6weFfHd9FpNpJDaedvt4&#10;5UxmM88A5GPSsWbW59XmBkJ8sHEcWeB+A4rWna12cNSvGjiOSOkj03wNFbaJbjxPqcq393INwkYb&#10;yp/H+dUvGHx7vr+4Ol6XIsG7KmQDJH/1/wDCpL34J+KdI8G2vi6xxKs0YM8MfVAf58Vz+u/BHVLJ&#10;t1vueSW3M6KBnAAyR7VnCOGnV5pSue7i8VnlDL1Rw8OVNXb7l74MfDjTfit8QY7Lx9rMtlpMRe71&#10;e+jQGTyFIyF3cbmJVR2y3tX1j+2T+1r+yRYeBPCnwa/Yg+A1p4K0nQ9Im03xB4phtLZdU1+bzcB7&#10;u7ESyyxloy22TnO3GAFA+Pvhvr93baXqen3crIVignQ5AMix3MW4A9Txzgf3c9qisPipDZ6Omi6v&#10;pzXZhWS3cSuzBomdn43MdpBY8AAck9Sa9VyXIopaHw8XRnVUqjs1rr3PbvBuoDTLe81Pw/LLFdT2&#10;jTb9SQC3EuTuRo3BRy2XHBxyTimeA/GK668dnbWdujSEkRQjZGhOTwB0FeKN8QfC8OlajZeGfC72&#10;T3VoEWU3Tu6tvU4HOAuAf0rqfhJq97BPHdpDKhmiLISOGPTg/WuHMm3SvF7H2uQ5hCtiY0krnuGj&#10;aR4bGizHXbHDW8jxwLGOQ7HOR714V8aLrU9Y8SNY6/sgNg3lRmRNp8tc7c+vX9a96+H1+2l2bvqs&#10;gTzV8wmYEqG2hTn8q+ePjgbvxJ8Qr29bWElt1bZb+VLuGwAZxz0zmvHyuvU+syU3p3Ps+L8NR/sO&#10;i6Ubzvt+bZ9b/wDBKv8Ab5+LX7Omn+L/ANn/AMI3sd/onjXTgYtPvJD5cd7ErFHTbgrldy46HjI4&#10;ruvgT+3J4og/aljh+KFvaWmm6zMLR2iyq285OFZiTk5PBJ6Zr4X+A8994H8b6b478NWGqXNzpd9F&#10;LmC4RIxjJIbKN1479Aw75H2j+1l+yJ8QtHj0j4v6J4LmOl+K9Dttatkt3SR445oxIG/dk5HPJHQj&#10;nFTn2JbmqUp3hJK/k13PV4J4Lyji7hjEU62HUMUm0pdZK10466tdbLZH69fs8+M9DltxYXl8kiSp&#10;9xjncpHI9xXyX8Mv+Cf/AMULz9tbxt+y74Usbn/hXd3rFr4l/tByVhsrCSTzBCh7uWEkOO/lZ7V8&#10;8/sK/tna1Y6nb/D/AOJWuzQX1iqjT7qaQg3Ea8bCSeWH6/nX6u/B79rTw6/ghrvSVt3n8gC5uyFB&#10;VVyQpbuASx/H3r8hzzK54Sq6yScZb+u6a8z4XLsz4m4FxGJyl3jUlHkv0cb6S+XT1PM/+C7H7Xnh&#10;/wDY7/YF1XwP4fdItZ8W2h8P6BbQkBokaIrJIAOgSMH8SvrX863h74m+LbrRYfAeq3qmyupFR5pl&#10;IYJkcZzyOB1FfSv/AAWa/wCCgd1+2t+1JJZ6NrEk/hPwpv07RWhb5Z23fvrlR0+dhgH+4q15X4T+&#10;E3w1+GfhOz8dfFjxHBDcagVaytJQJCo9QvVj0yyhgp4JBr9a8P8AIa9HLeaq+WdXV36Lov1+Z81W&#10;n9XajzNqO6W12eqfD34fWviLw5Ba3+h6XMI52W7ZosfugBtx+JrxP40eCPDHgjxZNFo+rxSLcyNI&#10;Le3ZW8hM4Ctz1znjtivYvBFymm+HLzXfCPi5L7TWjY74LoNsB/hZR0PbJ9+leRfEDxJ8KPiF4vTR&#10;tT1iLRLy201YpNWsrPfDeXRI+WUJzwDtL+3OcV6+By+tQxtWVSVuTp3ufoPE+bZVicgw0MPBOc+t&#10;9Y23/wAjjdRWxsbdZbcEuw6Me3rWTc60AxS2hXjgcZz9e9el3XgLStP07y7p7cywny5YiQTkcZ57&#10;GuH1q1sLa/dYoY+vBUClRzX2s3FX0Pj8VlFbDRUpNaoyl8S37kJ9njC5+7syM/nU9t4r1TSLkavH&#10;py3DR8rkYVWPCtwOcE8CnM9mg8tUQDGTgURahcWocWbFGdCPkTdj6cV0rEyaPJqUU9Eez/CrUviL&#10;ovgW8ey0K61aOw8Pz6jqb2ds8g0+IttMk2B8qhmUbzx8w5ya4bw5BqepWgv57SYqY2kLGMkDJ3de&#10;nNXPgT8aLjwT4o1Pwz4/+3ato2saP5EtvJKSEl2jy2ZSCXRT1TIz68c9Z4a8aaXoMbQR+Hv7T00I&#10;VjtmuDEp54J2jcV49ia5pVKim4yjd76Hq4ZxqcnK0knZ3NPStJs4Lf7KkcYle2WbfnacgZKjseCS&#10;R/s8c8Vt6SZbGaG7tCFkhkV42ZQQrA5B54PI71neGPHt3rjX95feHNNgXMcenQwWSmOLHLE78k/K&#10;QPrWpZblAYHG3+IHHNfE55VTxaVrNI/sHwgwkv8AV1ynrGUnb8maVtJfSaqby7R5LhpjLKAmGLZ3&#10;HgdO/Ffoc/7Lnwv+J/wF0zxx8Tfi3L4e+36SR4bFuqSzahJtyFCnnYOhIx1/P89NZuPE02oT6lq1&#10;xef2lcfvpJ7lmErlxuDknk5BBB7g16B+xn8TvFun/ETXfh9D4lmNxqGijVvCrXDlvIvLMHzoY9x+&#10;XfatIdo6+UK9rg/KoZzinQnU5Y/i/I4vG3imrwlkVDEU6Sk299NErX1afR9tu257voXhX4t/sPMn&#10;xE+GXxP1O4t5Z0MohiMJgjdMBtwc5G5CpGBjK8nOB8g/8FJfEvhr4peL9E+Mui+ENJ0e91O3kt9Y&#10;XStMjtftcynzPtEqRqoaVhJy5GW4yT1r9EvHtunxW+B0DWVtJGwtkkmjjTBMLnkr67WHH0NfnH/w&#10;UnupNJ8Y+AtFS2jht7j4aaHfusMQXdM9lGjO2ByWEYJzyTmvZz/K3luYUYUY2i01JdU1/nofiOHz&#10;fC5tk+KqYm0ql4yhNK14ytyp20dnf5Hz7p8S3N5FA5+VnAbHpXqWj6SlraAQcDbwMe1eY6CPM1KJ&#10;VOPnHNeu2UgNkuW5x6V8hnNSS5Ufp/hXgqEqNWrJa6WZyt1DKPE6RztuUMNu6uyt2K2Y2johJya5&#10;e9kWbxIjDGV4Ga6K+u4rWwZM4Pl8n8K8nEtyjBH6BkMKeHqYud9OZnluqSiTUbmT+9Ke/vTIDtQs&#10;Sw4wKbehjcysowS26o7XBh4Y5ye9fU01+7SP5vzKTWPk+7b/ABL1mxKhWAPHB9Kt2s3+kMN2M4wp&#10;Gcms+1k2LkEYxxgdasRPIJj83TGefb1pSjoZQkro0rd8vlyRzgjPPWtqzkYDbuwexGcVlWdrB5Jn&#10;VixDqPm75Gf0Oea0LWQ8Hj6CuCu0z2suhyJvubmm6hLZXKXNo+142+RsZxkV6v8AB3xZ4N8MeD79&#10;b7UV/tO9l4iPGyNeg9CTk8dq8Ztp9pCswAJAPNadtKBgF+cdx3rysRSVSNmfU5bV9nNnS6hew3eq&#10;3M0CBEaQ429B74rT0m9As4/3hY+YAc89z61ysM7BT8wAPJIOc81s6Zcs1krB/wDlqCBiuCtTcYWP&#10;sspxDWLXozqlmBYMf7vHHNfUP/BOD4SfDC6Xxp+1H8bvBkPiPw/8O7a0j0jw3eqfs2raxcuwgjl4&#10;w8cao7uhzncmQRkH5RSViVVjnjjJr7X+Ed5aeGf2APAvg/TXPm+LvGGq+IdVyeC1vIdPhX6BYN31&#10;Y189XnUpyk4r4V+L0T+V7/I+/wARh6uKwVLDxbTrzjBtNpqGs52a1TlCMoppppu6d0J+0F8VPGPx&#10;38c33xL8R21nDNe28UH2PTbcQw2sMcaxxRxKPuKqqBjofxrx+90pLSwOmqxR1TYpKkcH19P/AK1e&#10;h3F6kF69hPtw6BwvAyO/H1xXB/EW005Na0u+W8IlS4BMeRiVVblWJ459awwtL2s7vrq773PUzjAU&#10;cFgIQw6UFTSjFLZRSsl8lsR/D+31Xw/HGdIlktf37SiSLKsx/DtkfjUXjnTZ7fxGPFPkqF1Bi100&#10;cYVfP6scDgbuvTrmtBNZltPEDSTCBoXhVgofb5bnqoznIHTPf0p/itRqlldWsasZIQJLUKmVYgZI&#10;B6EkH9auvZnucOYrD1VHk+ykvMwDcefdK2eSM+5r0L4UeMx4M8Rx3+u2hvNIuLd7TWrRePtFjKu2&#10;ZB/tAYdfRlU9q8pt9TV50zKCMcEtXa6PeobVNrAkAZYj09v89K4JOdKSnB2a2PqM0wOFznL6uCxC&#10;vCaafz/yPo3wn4N0e9TVfgs9zHd29pAs2lXCjia2kG+GZT2UrtYex9q+Mf8AgpD4Qk+HngM2Vra+&#10;Q9vr4YsqbWLSQ7GY+uShOe9fWnwR8Rfb7OKCJ0bVPCEJktnjbH2zS3clkz38p3I56LIvQLxx3/BR&#10;Lw18L/i94lsfBk+t2wg1/SbWW2ulcEWspivCjPg8EMsec9utfq9PPI5vleGqVdalOUU+7X/AP4gz&#10;HhqvkWb43L0rKUZfJq1mv8S1/wCGPjX/AIJ3fsx+A/jfNr3jHx751w+kSwx6ZY7ysc8hBaRpMcuA&#10;NoC5HU5zVb/gp58I5/hR4s8Kwx6rHc2Wo6NNc20ERVRahrqQmIIv3AoZQPXGRXa/sYXfiz4LabPo&#10;FpqsenaoPEktvPJMFePK7FIcEEMhCjB+hFd3rf7IfiX9t/VY9c8WeLorQWDPBC1rZsqyAsWO0HjO&#10;cegr6jFyVqdZPRP79D43AYKVbKZ4KEbTerv3v1PzovLWW1uSkoKbTwP61c8SWtwPD2k3t5ewt5sL&#10;i3gjkRmSNXI+fBJU7g3DAEgA9CDXuX7dP7HPiD9mnxi80NpMdHlZbeF5l+ZGRFX5j0O4qTkd8189&#10;Twsqh2AIyBkDrXTQq068FOJ8NmODxOWV5UKu7+5+hCS+ArE5GMc1p22l3Kae15FbtJGpyXjXIT1+&#10;lSeHfC2oeJ7pNP0i3aS5eRFhiTklj2r9Kv2V/wDgiXqnxL+B2meJPG0DxSzTJcyLyDNG3VT3C46A&#10;YJxWOLx1LDL3nqduT8P4nNYyn8MV1e1+x+WU6s5Z+eTnOa98/Yh1nxL4cj1jUtO1mW3s96LNDHjb&#10;I+DywI5wDx9a63/gpn+x94I/ZO8VQaNplzMNU1a+nlW0jVUgtrVcKiqoHUnnOTXl37MfimbSp7rw&#10;7vj23kuQjLnccY71hi508dlknHZnp8MYKeW8YUqNVptbW2d1pufSdh8Qz4z1q6bTo1eSymSOaIA/&#10;vQRliOeDgr06GtTQLvWLS3m1fwtNcGKyiYzBCC4O5sM6dwcg5xt6V5HDofiHRPEcmr+GNSltd5zJ&#10;DhWVz7g1r6De+P8ASdQubm18TzWUV5KDcxJCpVl3E7cH+HJxjGOOa+TwmCwmHpypuyXTQ/ZMVguI&#10;K9ZTjRb36qx33ij4z63Hp9lHqkKobi+WOK4BJWYqCS3r1/njtmvmf46ePfGGpfGmDUtU1HK2tusd&#10;kIE8tUj3E7fU5PPJ716zqui2+rQ248Q6pNqBsmJsUZ/LSJsckquA3X2rznxl8L9Q8X+KRqt3drFH&#10;EMJsZBn143e1dOU4XLsFiHUVk3foednuT8TY/BRowptSjJNPmS2Of+Gel3H/AAkl9r+uKxtYvmcL&#10;/wAtpD8yoB35611GpINe0m68K+I4FAvmebT3P/LCUDgZ7jt9Caj0XwP4k0fUoCJY5bO3k3pAHQK5&#10;9Tznitnxf4f8T+N5LC10bZDcQXCi2hgdWMjHjAGcknPTvXsSxWHcudzSsc2F4WzKjk86dSi3N30u&#10;uu7Ppf8A4IM/saeKv2ofjtaa94nspl8GfDfUzqXiFJIwYp7kf6i1YNw25wWI9F96+5v+CkP7QHwZ&#10;f4+2vwlg1a3s9b0jTRe61aWE4EaLISIkZRwHwN3A6MMivdf2Mf2c9A/4Jh/8E5UtfEcSQeIv7El8&#10;S/EG5kwHk1Bod7QntiJdkC+pQnGSSfws12fxT8Wfj/4n+PXxN+IE9trHiC+nuZGhcPs8xshcA/dV&#10;QFA9BXgZbVp5hxG8RWl+7hsujfT/ADPl8qwec5pepgVKcaNoKz+969+nlY+u/i18e/hVoekzXl9P&#10;FdohEgS8ceXHt6Hb0PIHWvgX9oj9szWfiZ8QLSXwXaqLeyvFNvKE3M7buie1ev6P+wN8av2trK8H&#10;wf1XxB4li0/D3iWmnqEyRwpYsq564XkmvMdG/Zdm+AXxVe1+I2i3Ul/pMhR9L1WCO3ktJ+zSRTI4&#10;fHZWXBOK/Q5ZrhJzjGc0l5bHDmPDXGGKqypYejZrWXvJy+690e4/CL9obxh8MtT0zUPiJ4pmtFvr&#10;m3mg1NZ8xwNuG+0uEKgwsV6MeAevrX6k/wDBaz4S6PL+wro3jnwroWhRx+Htds5LvUdRncRizuFK&#10;bmlHzEbmj74ORyK/FSLTLvxDeXOr69eCK0BPlaZZL/o+FYnBA+6pOSFXhdxxX77/ALUPhO/8af8A&#10;BGHVdK1O3gubxfgtpt+wv4fOQzwWdvOC6kHcMpzwa+Q4lr4RZlhsVQmr31S7K2/qc9fB59l9XD08&#10;dCUVzWjzdb2T27X/ABPwb1/4nX3hS2LxW3hK+t5HWTydF164Eo2nOUACkMR0G7GfeneK/jz4v8HQ&#10;6Vfatp2oadehGWwm1aeNppIT0lbYMKRnBPfGe9VtZ8IeGvFWjQG98OaVbzNAB9o03TIYCG7sCig9&#10;eh69K5v/AIQPwnqNkkGp6YZXjds3MshMjHJ6tnJ/Gvo/7fp06XJBvt6H2K8P+InWdSLitE1dvV+f&#10;U6Dwd8YX8VeJjY7lczQ7S79fMLA56eufrmvUNH8FaZ4yurzTrSdGNtB+++wr5lwUA/1QLKvGSB0I&#10;Gce58p+F3wz0Kw186vY2sqwWxA3bid7egz/FngH1PtXpni7SNf0S6m17wHeSW17GhM6WxUHDYJQA&#10;g8DAwPYVisfgqdSnHk5orV33fqeV9UzilVqqtUtUvayacVsbV74i0jwFpV1aaz4zWCCaBi1rM5y8&#10;ZGwxuhTIIGeCBwcjg5r5t+Amn6Bb/EvUZodirZWt0NK1FoC6I6873U8geWrcjlSQe1b/AIpe/wDG&#10;F/JqOoeItQjn2iOeMMoDFRtAKlcDpXc/CX4WeAUsrTxPoGs3ljfNFIXQMsyh3+Vsq3JHDKQSRya9&#10;iOc5fVxbdP3YrY8bOeHc4wuFpOvC93q7qz+46S2h8MRaXp+p+D9WuJRNA8ksc0YTyxK+/apUncAx&#10;YZIB9hXP+BfhTaa98YdKHirxfDq8Fza6kq6K1vIEtMW8hRtzNjkgZAxj8K6HRdItvCViNKtZXv5Q&#10;xGzaF2RDpwOB347k/jR4R+H9wfi5B8UNF8UxRyCwmtjaSlvLAkieMtxyCN2eAeRivMw2OVLHOpOW&#10;j62CpgYzwkE47bo8g8dXngLxZ8B/GGpgWFxrOiGOPToIhiW1RrlC8rZHzckoMcAMc9a0f2UrLRfB&#10;XwWs9cuLqE3OpTTzzWiqTM67tinA7YQYz+FUPHfwa0f4YXt54Wg8RPe3erwyi+lVRs8tuNuzPPIB&#10;GcHK54p/w2s49JtrPwyguL544lih8pFUoigAdTgDOST1PTNdVbM8HUlaMjPLuGs59sse6NoJNXuu&#10;+53el+MZl0C+dPDyxpLcS/vZJuQigdV9cDHTtWVpul31p4Xk1W8Pzm3AQHHzH/8AX/Kte+8ApDpo&#10;hs+Z4xvO5tokGCSoxxg/yFcjqXja7vYP7HVJonjkZbhXxt4P3R7dq9jh3N8owlKtVxM7O1krb+h1&#10;VMnzbNq8KOHhzNa7pW+86jxj4nvrHSrnw/DZzI4t/wBxexqWRVzgKw6Aj34456141+0Dc3tw+hza&#10;rKDPHZMd7LgkY6kDgHI6YFd3e+NdW1mc2l1HGkJXEpjGCAc888E/WuH+L2sQatrOnC4s2KR2kkex&#10;QXyNpAOOTkfnXz9HF0a1e8WdHEGRZrgsunKrTfKrK/S91seYX3iC0it9hVSw4LY5/wDrVhS35vcy&#10;AlV3cL1yatXXhLxTJKbl9Fm2M/yboz0+lS2ngvVZHaKa3eMhQSgQjj8a71UpNXuj83lg81q1VD2M&#10;vuepBBqczSCC4uWfZhUB/hHauw+GWo26+NrR/tflNHGx34B5IxjnjnNcnd+CvENlKZra1ZwemD29&#10;6j0qDxVo+trew6NO7AEELGT+NT7WjJWUl95fssywVROpRlv2Z9HXXibwvoELzxNFdzSId7uM7CRy&#10;AOg/CsrwFqn9qX0+owlQZJTFlCQqE5GTXmMQ8SagjTX1nNbqw5Z4yGJPp+NemeCNC0vw/oYLTNIZ&#10;VPnFPmznsT/jXiZtUjHD8ierP0HhqeLxWOcpU3GEV1v8jBOly2Hjya8hmWa0bKuWc7Qp6gk9q1PE&#10;l5bW0Cz+HG/0d42XykYZQEfeBPIzXD+Mb26tdemvIY2uLd3O6A9hzyPfFYE/xIvtOt547OzcNKpC&#10;DaR5fuPX/GvZwtnQjr0R8pj8d9XxVWM4te89f8j698IeLdC0T4B+H/DGrQLLLJpFuRFIgxvKjuR8&#10;pBx+VUvjr8bvDXhXw5Boup3Au41kjKW5GQsigrvAPcAnHuK+bPFP7QmoeL9DtbNIriG9SNElKcKW&#10;UYDA54+lcn448Wal4q1t7+6u5GTaNkbyZK4UZP1J5r0KkHXnFxei0fmjrjxlTwGBnCjHmk0rN7L1&#10;Pa/FvxX+H2o+Fb+18BTyQXKWBuIjtKvC4OCATyW29SPU15Dp/jS4u/BknguZJp1h1Nr+1jjyQn7h&#10;llbGfRIznHReTwKwNPWSS8TzpmjSQ7WIOODx/I1RknubGWQW8zxtho2aNyMqQVZeOoIyCOhFU6So&#10;N8uifQ+QzLPsVmbhOoldduoycMqxhujDP6mvpP8A4W03w3+AEP8AYOrxRXMWlRWNnHJbrJunuIz5&#10;zqST5bxxEkPjIMh2kEV8zu7NtDOcL056fStPxB401/xJY2Gl6leSG00u3MOn2nmMUgUsWbaCTjc5&#10;Zj7saiMIe0U23eO3qcGEzOtgqVWFNfxEk32V7mx4aaC91pbYKFUxE59+P/r16HodqtuqrsI9cA4+&#10;teUeEp5o7xbqCRdyRsRvI59vyrs9O8UXESqsojbn7xUiuGvhpVZ81z0MDmVOnTfOtT1bRTafYGmm&#10;hYgEAyeVnJ9M1r2OjaHdR+fE8WAfm8xOPfqK8rsPFsnkbCoIIySDjmtey8XSRrtZRjP3TL7Vxzy6&#10;o3pI9BZzhdpI9GGheFRJseGyd2PC5H8qoX3hbQMl4rOAozcNGvTvz6iuXi8apAE2A5Y4O2TOOavw&#10;eJlHzypcYYgoxIxgcZoWCxMNpDjmeXSvdfgdHpfgXRL5PNgG3aRuVHI4q23gDw+N32maSNg2FJfJ&#10;Pvg54rnrfxXBChUTnJPeIEVbbxHbykMJgTjOOR/WmsPjU/idi3jcm9nrTV/QvX3hLRbGGSaPVXKw&#10;qzMNqnOBn0rF0e2j1a+a3ld0gXLyiMAs30HrVi+1xLmxe2ifaXG0/vD3GKqaCDYapGsmQshw49s9&#10;a7aKrQjabueXUlhKlSKoxSR3WhfCu4tBLf6hpqS20seLOKWQjeSeCD68Y54rk/FWjX9v9rv7TTTb&#10;wpNte3aTLReg55P1r27ULa/vPDtkllrNmcRpJbAsQSAuW3HoK8U+I2rXd694Eut6mUGQr0OMj8sU&#10;U6iqSPRzbAU8FQUo9Tj7+YXkWXX96F5fHJFL4O8Gat461qPQtIlTc4LyO5OI0HJJqFnURs7NgYIG&#10;T7Yr0H9m62W3TVdaPykeXCkuPug5yc/lXRXxEsPhZSXQ8XIMno53n1HDVPhk2300Sv8Ajsatp4Mb&#10;4e2H9mWSy3yGTdKXyqg9yuOnSrOj6Zb+IdUFxrNukkcAKwxYODnBPXn05pfGWvXNhfNp4bc7njv1&#10;6fWptIv4PD9gdRv/AJ5psBMjJ9gf8968HF1Krw/PF6s/Zshw+AhmqwsoqMIXsuj/AMyl48+B3g/V&#10;dOfWNJvpLDUIYW3W8UpMbjB+UgngkcV82+LrmH7OLJsRbpfLkaUY2c9T9K+p9VvJYNFEc5BZwXkY&#10;MDuJ5Jr5N+K1zYweLb2N4WMIvizqr8kdSAe1d2RY+v7OUJ6o8LxQyTLMLKjiqEVGT3t1+R7L8F/E&#10;nwm+CGnz6vZMjX8kaH7bcjdK0ZXPyrj5QWzgDngZ9q/j/wDbBn8Q2tzZ2tjMGdWWGbfgZI4OM14H&#10;d+JrrXJhdTDa20LhTxgdP0r0T4KeE9B8RaPfajq3hWbUXhlCqyvwuQOgzye/Nb4jFxhLY+XyzESq&#10;UVSpaHWfBr4nfs1+CdOgl8Q+HZ7vW3G671DUbUTIrnrsHO0D1xk9zW/46+Pnwk8R28lpY6NZ3ttt&#10;/wBW9oB3xypX6fpXiPxH8D3Wlarcz6ZZ+Xbxx+Y6bh8nPSuNE8iHcGOainWhKV2jPEY+vhm6Mkj1&#10;aPXPh1Y61/b2h6PDbOFIwrHaM+2cCuE+KniOPxBra3dvCFjVdq7RwOawLjV54TtaZsHsDVzw7p1z&#10;4iv4bNAz+ZKBEhOcsTgV1VcRD2VkeA2sZX9lTXvM9W+APwUs/EHh9vEGpeHINVuZyfs9h/bsdvIF&#10;H91M7iTz+nBrRgh+Gi+JZ/DVx8Ode0a+tCROX1kDafo0Wc11Xie2+H2n/Day0qC0Swv7eICAywlJ&#10;WkXg5POeQe/NeDXvj/xRda1LqGpapPczooi86dyzlV4AJPXA4rjdWhWw/wC7i1Jd3dP/ACPua+Go&#10;8P8AsKU3dPV23879UezXNt8PNJ0k6rPrerXKGTYySXewwnPQmMDP1rE8XXvh/UdFGn6Hq7RfaZ0i&#10;czyF2RWb5uSecc15q3ju4eCaC6VnEy4dd3B9D9QaTwRqV/bapBr91YrPZWtyizhwMc5HI+n8q2bo&#10;vDJuK5rdO55U8x9rj1Tg3ySfrp1Dxp4I1zwxqU8MTNcW45SaE7gV6gnHSuaO2a4TzpFB3DJcZA+t&#10;fQfiDUvDKeHJXudNt3uZwHToxORwAo4FfPmqSxvqUrRx7F3nCjtXFhMTUrK0lsZcVZPhMqqRnRmm&#10;p9OxuQeNvFtpAtva/EK+gRDiOOK4lUAewHSs3VvEOuM5g1DWTdg8lmbzBzzn5u9VZHBULaxrx3zy&#10;apXa3McpM0bAkZUMMZHTNem3FLfU+PrV6kY9ScOHPJx9BULsyn8aZFM+QXOKJW3fcOTWfus5nU5o&#10;3RueH18Pzxj+09fa0bufsxcD8q6r4d6zcar4x07w/Nqs80Ut0kcGwH53JwoweeScfjXm4WQNnkV7&#10;/wD8E4vAT/ED9qXw/BJZieLTFmv5VZcgGNDsJ/4GUrN0pT0hue5kWMrLHU4X3a/M9e8Wfs46BpIX&#10;Udd0AySBRvn+zbh78bh0rufg38L9R8d/C240/wAHabEtzp2pMIDIixDyWC7x1PAODWv8b/Gmr+Ad&#10;V1fw94i0ZoozdutqH6qpPGPb/PFepfsKaUt/8L7jXGhX/StTm24HOFx/WvLwGHryzB062x/SVTDY&#10;CjlsatKKUn1PD/iH8KNK8HeGLi1ttQjmv7+Py/tV6GVV+YE7QBx0I59a8sh+A+heK7pfCVlahtWn&#10;cAtanOwk43nttGeSOmOa9b/avu9XX4k2/gfQ7C4lJjSNlDffYkZ25OK3v2cfAl34fj1jXvFOhXFl&#10;qyz/AGYR3sZEsUQAYjnsc9e+BXdWyyriMYow0ic0qmFlgWqmsmeAfDfSdQ+Hdxqvg7Vtn2rTNSmt&#10;5ioOCUbG4exx+VSaxq0c2o3txkHcCE4/Kuj+N8tjB8VNXvNPxuu443k2j+PYAfz259815trOrGGJ&#10;5nIyydscmscThVh8VKmuh8q8RGlSSRZ16VE0bRGyQGXoPcZrx342XSzeIYlGCViJOB6npXqfxJkm&#10;ttD0y3tCUaJUBOcD7teJ/EG7+1eIZF8wsY1CE+/U/qa1oxUaZ8VxXXXsOXu0c/ISMAHJJr0D4V+L&#10;n8KxEzW7ywzOu8RnkDv+NcGFRJFZ1yM84rrfhXZXOveMrDw0kiBLqcbzIeFUckn8BW9SKlQatc+T&#10;yGvLDZnGak4vZNdz17wv8XNEvPtep3+hZ1WC3MWlXMoVzHnOCSRwRknNW/htBqGuahrGteLRPcaX&#10;c6bJbyXF1OQgLDIcM2eVYA/hjvVfSPhFofhvV/t/iG5mvECAw2NopDTN78nCZ7//AKq7LRPCWveO&#10;5BY6hbJaW8kLxWFlDEwhicodpzjDMD3NcFD63icWqeF228l39T9yy+FWEIuvHmndvu5aWWnRa3OP&#10;8Oav4asrxfB3hCQos7fvtSYYeRh/Cn90e/X6V6h4Ts/Dtg0cFuEgZMm4BP3yB9/nqT3rwHQPCviK&#10;3ki1q0t0jNlKQzMQq4RiC2epJxirniDx945vdVS00+xSPzSMyrkkqe30/WssXlcaWIjGT822PIOK&#10;lgcNOpWoap2jFf1+Jp/tp+NdE1zUdH+HfhB0up7dWm1KS3GQ08mMRjHXaoA+pasv4JfDXR/DsN4n&#10;j7UreF9QSKJ7R8ny0EqMSxHQ/LjFdf4T+CegeGrb/hPfitdGE3TeZBYRc3dzn+FR1Rffr9KzviP4&#10;6j8UalBbaboNrbw2i7bLTrRBtj4xmRhy7fjXXi1B0lryw7dWl+R4aoVMzz6pmuLhzVW1yR3jFbJW&#10;6v8ADc7Hxl8VdI8H6M2gfDGCKytUUJJq5jw0hxykC9T9a8wtNM1LxLcG4vN0Vu773eQ5kmJ7se9a&#10;OjeEb7VLuO41JpLu4IxHCTkKB2A6AD8q9D8EfBvxd42tLh9GsGD2qbniaNhgD14wPxrxXXx2YSeG&#10;yyne3b9L7s/T8q4Yr5lio1cxer2hf8+y8kchZafbWEQgt4gqgdh1qRiAeTV7X9D1Tw5qUmk6zZtD&#10;PEcOjj9az3YA5z17V8fWp1oVpRqpqSeqe9/M/QHShh4+zirJdOw2dQ6fMeKxbtQjsScD3rYklAGD&#10;WPqThpzzjFa4e9zws3cfZplzS2Pl53GrDntVHTZPlI7GrbO2M8YpTXvlYWovqyGSMR1IGaT7ckCY&#10;dsn0qrf3RRQR1/nVVIZZz5kzYXvmtY0k43ZxVcbOFTlpq7LF3rcrnbbr+NYfiqS7m0yRnlJwORmt&#10;c+TGPLiT6msnxW6iwEA6yuF/WuvCxjGtGyPnc7qVamAqupO+j9DGuUePTYVZixKDknpVMoxXbjt0&#10;rX1SKOKFY1XIVQBWcncFfwr16c243Pz7G4dQrKPZJGp4Y093gkmc8YxV/wAEGH7Tf2NzCrIjq+1l&#10;GBjvTtJVbbS8IOSMmqlpfaVZzTMJbhLiSPBUxAq3P14qcNUnOVQ9PG4ehhKOD5t76+jPRfA9yw8U&#10;3NtyRdaHcx4A6gwZxXLqflHHatz4aXaXnj7TSc4mJi55+9EVrnw+0bSclTgivOrq8b+bPqMDOEcx&#10;q26wg/zRX1pRLAY/Uc1wOsweTOybTj1rvb9hKpwePWuN8VtGJlEYwBXZlsmpcp8txpThUo+17GTZ&#10;NEFVJpML5meckdMdq2rfAt1A445J71jJciG5jUOQGBzjGOelaWnzia3BPOBivVxCbimfnuSOFPEV&#10;I9SwRg9agvJmVDjH4VMZOoJ/OqN/PjCBeCPWueCvI9vFVVTpNplG6c4Y9zzVMkbS7Ejn0qe4bK5z&#10;VaUoFGCvTnDV6lJaHxWLneY+NwVFOB4+9USHAG09ulPVsc0NIyhPTUduzjBzSZA700460hJNFkNz&#10;YpYnqaaxHTFDMRgCmO5xmmkZSlpqRyMMnPPNMQnd1pX+tNU4bpWqWhwN++SknAFMQfNgU4kAc0yN&#10;ju/lQthyd5IljHPSlZsS7cdqRM+tIS27Oe1T1Nr2ihSzbCD60jgmMChiPL69abI/ygE800iJSVte&#10;wXJXygGPU4rKuWAlIznmtO8JAVc1lzqCSwHfqe9b0FZHlZnJuVkM3e1BLZAxTfpXW/DH4MeOfipJ&#10;NceHtMYafZsov9TlGIbcN0BPcnBwBzxXUouT0R4zklu9zntH0rUte1CPS9IsnuJ5WwkcYyTXoUWh&#10;eF/g9B9q8QiLUNe2gxWeQ0dsf9v1PtVzX/FXg34P6c3hj4ayJdagcre60wBYnphPT8K8vvtSudSu&#10;Xurqd3kc5ZnbJJ9TWMlzu3Q9aHJgI3nrPt2/4Jc8S+KdW8TajJqGq3bSO55J6AegHYVmHcfujNSQ&#10;o0zBEQsx6AdzXpfwq+A2seL3+0zIImyNnmp8gHqa1pUpTdoozo4bE5lXSjq2cr4S8CajfyR6leRP&#10;DAXBVmX73PX6V9IfDDwD4S8K+GV8cazq1vcm7Je2gEytjHGMZyG9jUOpeD/BXw70hdNurQalqDx9&#10;ZWyFHf6D/CvGvEPjQaZeTaV4QkJmmYhipOyEnsn+NXOmqdRStpt6n3+EoYXhugvaJSqPXvZ9Pmd/&#10;8Yvjm1s5sbcq05/1FonSP0L47+1eW2+najrl4+u+JZ2mmc7gr/19Km0fw2Y3/tPVZGluHOS0hzyT&#10;1+vvWo5EalmHb/IqdZO7ODEYjE5jW9riH6IgWNYwRGCPoKbL8yZbjB7ClkkXO9SfbNRl92Tu5qkh&#10;Oy0CSQAkKeDxjPSonJI+8SMUkjoCWTB5GRjNJO0hGETOBgAClJEX1IZZ0VtvORzxVe4eQDIB4yCM&#10;U/ybnOSCMk4yMUrWrBVkfYPdnApIxmupXZmIwBj0xS28jRTFuchDn8qbIbcEme/hUD/aBqC41HTo&#10;YmZL0O2COFPPFDasYe0jTV5Mwp9zTuT03ZpUCsN3eojJvmbPOc85qRBxgcCsXoj5yMlKTY8Rq33T&#10;zWjoU7W0rwpLtDrg+9ZwYjmrmlf8fi5x9TRB2kdVPlUj6X/Zzs7e8+DV7Zrft5gumLRRycjIzgjt&#10;R8Lfgde614ul1/xPaiLToJyyNKP9cfQZriv2aviQfDMuo+Hpk3C7xLEAmckdR+WD+Fdp4p/aB8Qm&#10;CTT9G0+TbET820gL2rP3pSdup+p5RUw9TBRcl8J6X468e6B4D006dokUayGPbHGg6D+lfOHxL+IW&#10;peI7C6sNUQyRq48pm52NmtjUby+VV1jxTqu+SWPf5eeEJ5xXmXibWxqV6ywk+WG/A++Ku9OlTsjz&#10;86x3tnyLYi0LWb3QtWt9Z0+d457aUSRPGxBBHIIIr6//AGs/hH4P+PH7JGg/tkeEvFQuvEFikdh4&#10;ssWYb+OFfHXj1r40U4Net/sqa5Yar4vb4W+MPE0lloOvxmC7Vn+QMehwTjrXh4uk1KNaLs4/iux5&#10;NBxnF05dTxqSNFzleexqtLOynaDXc/Hj4YS/CD4l6p4FbUEu47OciC5iORLGeVb8q4B/mlwa9jDV&#10;uampLY+cx8HRqcppaZ/Yj21wdVS6Mxi/0P7O6hQ+f48jJGPTmq0dvtkyrE0sYAUkdqkjcLxtBzRO&#10;cmFOnDRs7vQ5PDnif4dzeFrm3EerW5M1nNuwJABkr6Z7V55iWzu/nX7p5Brq/hvqWi2Piy0l8Qki&#10;0L7ZXB5QHvS/F3w5pGk+KJzoFz59lKfMtpv7ymuWnLkqOD2Z6WLouvh41oPWJ2HwX0G38Z295ql4&#10;5ki02HzXsw/3lx823uPlyePSvRf2WP2mfiX+xV+0donxA+F2tMbU3IOxG3LPaS5SSNgOvBPBHUZr&#10;5++Heu6vpOtJDpN68DznyyVbAIPGD+BP516r4z+Hep+E9AstSSSQano4WS6tyQQYHwySL6jB/WvE&#10;zDDUnOVKok4yVrP+u59XlGKqYzAq2jjv+p9ef8Fyv2Ovirrfgrwz+3gbQX+kavaxWt/e2sYIWJxv&#10;t5WZeuQSuTjoK/L6RCjEYr9oP2IP2qvGn/BQv/gn74z/AOCdGo+FotQ1ay0l/wCw558ljDkNEAR0&#10;KSjqexr8f/iP8PPFHw28Zal4H8X6TLZanpV5JbXltMuGjkRipH5io4SxeIjQngsVZTpuyX917HyX&#10;FWXqOI9tSV0znlzngVLul28jjFOtLYyShPU10l/pfhltMgj0oTG6I/ehuQTX1s6sYM+cwuDq1o3R&#10;y+TjFB45roLrwLqlvbieaDblc7T1FYl1aSW7lWU041Yy2JrYOvQ1kiuXbPWlWRgetNII4NFaHFdp&#10;lyG7fZtY8Zpkzs5PFRQsc4PSrCwgjmsmlFnbCVStCxAqseoxVmxgJYKBkk8CmvGqdRWj4U8k6xB5&#10;wGA2QpPU9qmpN8rZrh6UY1Vc0tW0iPSNDhjmIM80u9uPugDGK9g/ZC1W38b/AAz+Jv7OeqwrMNa8&#10;ONrGiIwyY7+y+f5c9zEXz/u15L43voppYoI3BKKS31NTfAz4iTfCr4w+H/HnmlYbHUozegfx27HZ&#10;Kp9QY2YVz0+Zxv1OzFtKnZHMf2Pe/wDPm9Ffo5/wz3+yH/0Plt+lFa/W1/KeR7eH8p8F59KXZvG0&#10;jI70uG9P0pyKelePex+vKHNoza+H+kwXWuxwyQhhgnBFdFrtnFNefZ1iGFOM471D8INLM+ryX7jC&#10;QQklvQ9P8a6/wn4G1DxfqTSxISok+ZyOM14WYYyNGo3J2SP0vhfJXicKrR3Ow+B/wY8KDTH8b+Mo&#10;hLbW0Jl8uQYUADOTXjfj3xZ/a3jK71zTcwIZz9mWLjYoPy4x0r3342m4+HnwIj0m3k2PqEwiODzt&#10;Ayf6fnXy9cSMzEE964sklUxnPiJu6bsvQ6uL3Ry2UMNRVmtW/wAjvvBv7Uvxk8D6vPq+n+MrtzeW&#10;yW1/HJJkXNujhxE/coSoyPavtX9mP/gp3+z/APHT4o67ef8ABQ/4XaX4hk8Ya3ZXmq+JntALq1gs&#10;4WSC0t3H7yFCSofYy7lRQc4r85XBzmhW21247JMDjqbTXK31WjPzeUKVTHxxdVc01166ea1P2K+K&#10;/wCwx/wT6/aZ0qw1n9mz4rWdlqE+lXeqa3bTTo8enR+YPs9tHtAdpP4TvZieDnnn5M8Y/s5/tQ/s&#10;i61N4j+Hvia+Frpl5iSWxn8yKOcpjBUEozbWxkcjNfIfhb4geL/Bl4t/4Z8QXdlKrAh4J2XpyOnW&#10;vfvhB/wUo+MHg7X9BuPiC0fiTS9G1MXrWF8obz3AGN5P3sbV6/3RXzNLhzNcvvGFX2tPtL/g3P1/&#10;IeK8kdH2eKvGXR/O+6tprbVPRLre+1d/ti+PRo8nhX4v/Du01wWunTW9itzZgPBJKwYzFSPmf3Pr&#10;XA634X/Zz8e6VbT+CG1zQ7618OW63yzyebHqOrPL+9YBsGCEKSMLn7o45NfT3wF/bR/4J1/G/Wrr&#10;Sf2zvgpLBLq3iybVNS8V6SzQ3sNhFZMINPgaM/KJLglm+Xow6Y49C+BX/BIHwV+2B4D/AOE5/Zt/&#10;aE0O4c6Vdapreh6ypjl0lTcSJZ2vnR7vNleJAzEogBYetFTMI5TF+1g6fn0PgOIM+jnubywyUlCD&#10;aUntJd7rp6nzF8UP+CHP7ZTeEdM+I3ww0jT/ABrYa20q6Snha4a6muhCv7x1iC+YFU5G4rtJXryM&#10;/GXj74S+PPhxrD6J448K3mm3KOVKXMRXkHBGa/VRj/wVT/4JU6lci58O6wnh3To20uK4MbXVpaiY&#10;LK0KTJviR2GGKq24c5Awa5/4vf8ABRL4cftd6jEv7TvwktI3gsbTTbeW2tQfstnEXZlUHkOzOxJ9&#10;zW2V8WZzTq+9GNWj0cXaS9V/wPmegvCnB59SVSFZQur817pv02d1bVS7u2qR+Yei2dzbSCSJipxj&#10;OK39J1SeC42rgOSBuA5r6m8f/svfs8eO5NIl+CXjS2stW8Ra01va6Xf3GyCyhLfK0jsSRxyfQDvX&#10;mHxj/YU/aS+EGm6D8R/EXw6vD4V8SLdy6Nrejst2LiC1m8qa48uM+bHEHwA8ioDkYzX11LOcLjXZ&#10;y5W+j0/4c+JzTIp8IY6OFqyUpdLdVcw49NntLCOGdizyKXdqqaZcrei4tVBwvJI6D60+48SeI9Il&#10;+x3fhy/e2gh5kvLUpIVx97p0rnNM8VyQTzSacgVbib50bBIWslQdS8tz66Gc0aMYQWncv36BDz37&#10;1UWMhg4GRntT9Z1EOFPZhkYqnDqstuNoAZc8g1pCnJRMsTjKPttTrPDt7badqFvff2jNCPJf95B9&#10;5XA4H54r6E/Zi+PfxD8d67YfC+fxbqF3ZRtvtrWSVisbjGWKrnJHrivlMXsd2uY5/KcHhCf5V0fw&#10;z8eyfD7Xf7VR3DFCuUcqRnvkV4+b5PTxuFlFq8raH0WQcSvB4yNn7nVn0r+2f4Vudb8S2GqaBYm7&#10;khkaK/vbeEqJWyNpZTyO/JrI8A/s0fEPVNCfxTY2gmltzuewWNzKVAySOMH6e1dR+zHr1l8TbW9f&#10;xdr1jpGl/Z3DXWqTEBzjO2NVBeRvTAwD1Ir1T9i7xt43TxT4m8Ga5GZbPSpB/ZWpeXtaaJicZGeh&#10;XnPvX5hnGZ5pkmUzp0kv3Nm79U3bT5vp0P1ijj8Nh8TDG0veu1ddPvPnP4r6+dI8GmweEpcTOQxb&#10;09K+Y/EWowXXiKOLZny26jpmvcP28PjHomtfGLXF0S2gtrSG7MFvDbR7VygCs2B6kE575r5uOrn7&#10;T5sj8Mcjnmv1LhDB1VlUMROPLKoua3a62+R+ZeNnHeEzzPIYelL3aaimn06tP5lfxTaLBrxWL7sg&#10;3Vc0/wAHSX8HmR3aA/3T1FY3iHVPtWpC4jbIQAA1teH9a8uLJm28cc19pN16dCLW5/O+GlluLzat&#10;Ga0bbWpz/iLR5tIu/KlYHPpVfS2ZL+Nl67vSun8SR2erxNPJL84Hy+9cvYny71Qez4xXZhajqU/e&#10;3PBzTBQwWZL2b9xtW/A9e8MfZX0qfyseYWwwx14ra8L635WkTeHl1AwXE98NixkZC7OuDXOaHZ3k&#10;mi3M1rKFkKgpz7e1Z/hkXo8c2ltcTDzDkufXirjZRep9ApSVWNvQ6XxdfXC6rpEDTOGjlYB9gy3T&#10;qfWsnQtSMQ16NtOE0ZEhmdiPkAOc471a8Q3cl5qGlsJlMiXhBOf8+1VdABj0/wAVRCPLNBN98Y9e&#10;nvWcqbmnpf8A4c0hUcZcyf8ASRxI8TwrqEotYhGG4CgYrufClnc/YIrooTd3h2woeqR9z7Zrh/h5&#10;4LvvF3iIGeNktLUebeSkYwg7fU9Pxr2jRL3R9F0W/wDEuppGLyWMwaZDx+7Xpu/TH51tgsDTr4tJ&#10;r3Y6y/RfM4sPmuLp4GdWo/ibUFt6v5D/AIl+PdL0HwNZ+D9EI8i3G+6bIzPMR+uP6CvNvhx4R1Dx&#10;14ljt3UkzSZdyOEXufYVl3t1d65rBgeUyqrcEHqa9Uh8MeJfht8KpNW0Xw5fXGra0hige3tHfyIc&#10;fM2QDgmvUrSq5jiXGEW4x3t+RngaUcHh5Yyr02v1kznfjB8QbC91238GeFrgLpGkDyowh4lk/ic+&#10;+R+lcZcabBqEryhzjJ2luc07RvhZ8UtZuxaaR8P9Zu52JxHBpsjsx6ngCuv0T9mb9pZ23xfBHxJk&#10;nbtm0eVeT7FRXl4jC4+pUc4039z/AMhYfF0avu1ZavzOFvfDUNnB9shcyDGHBGMe9UPs9r1cEn0A&#10;r2m7/Yo/a0vtOS5t/gr4ilBP/HvDpkhP1xipNJ/4J2/tvaoUmsf2Y/FMqscpu08qG59yK0w+AzCc&#10;daUm/RmeLlgKM7c0UvVf5mR8EvgF4d8bKNW8Zam9vbYHlWcLASSZHBJwcCun+JH7M3g/R2tZfB80&#10;0Ku/70zT7gAOe45NejeFv+Ce3/BTFZAfCn7JnimeWUKqRvbqqqAP94fzruPCn/BKr/gqhr/iCC/8&#10;ffs1+IoLZGzFao0QRT6kByfzrKvlmbQm3Km0vQ9fA5vwg4QoSqw5r6vmj+d/wPmf4taPYeAfBNnp&#10;8cQ+1Xcow3Gdo5z7VieH9T8OfETSv+Ef8RokdxEoEF1gAqfr3r61+OH/AARV/wCCm3jrXLW70b9m&#10;+/SxhgCrJdalbx5YnnhpMjtWX4c/4ICf8FH51Et18LbO0kLDzEudet1z7Y381hRyrGLDpuDTuXju&#10;JMoq5rNU60HTVl8Ss1Y+L/HPgufwZq39nX250I3QTJgrIKx3WBSD9mkbnBLMAK/QDxf/AMEF/wDg&#10;pH4xvLfSD4N8NW62yAGafxHCvPTnGaitv+Dbn/goZLEXutS8CW+B8yTeJxke3CV208DjnFc0Nfkf&#10;LY3NMljiJexrR5emqPz9lWLtvIx03iq88cLjBkbr061+itn/AMG1f7cstk15qnjf4e2ioDnzPEec&#10;/TCUngb/AINsv2rvGl1dRXnx0+Gekx2koRZbvxBu80+wUZGPeto5djnJrkPKrZplnJf20X31Pzsi&#10;W2hVhJEWO3gk9K7LwELWPSPt0ttJIrTFG+bgcZzX6KW//Brp8cpVY3/7aPwlhYL8wOpMcfrW/pH/&#10;AAbr3vhDw8NG8Rft5/DBJSzO5gnLbcDv+8FE8pzGcP4bLwOf5JSrXdeKVj8x/Gs1jbWQvAzSGZv3&#10;Zikx/Suv+EMur3Utjcz3khSNwNlxIXOM8YJ6V9wL/wAG/Hw6lDS+Jf8AgpZ8PoFU5RIbdWAJ+s4r&#10;esP+CSP7L3gDyn1j/gpZ4MuTb43GCwUEkYwBtmParhk2Yxt+7f3P/I7aPEeTzrybraW0Wp8h/Ei3&#10;jt/F1/LDP+9mjt2dwOcBF4/pU/w3vL3XtTvdF028+x3cNqxguiu/92RlkIP+eTX1r4u/Yb/YO1nx&#10;Dda23/BRTR2MNrGlzFb2CkblQDC5fngZrD+Fv7N3/BOjTtVvNbX9uGQzQlonjnsEVWxnkDHNc8cq&#10;zGMneHQ+iqcSZLKguWb9220WfN3xglF/4H11Nh3R6MjllHy9uM+vHT6V4h8AL1bP4oWDy5CsHVyB&#10;njaa92+Ptx4V0TSfFWn+FvEA1ewkSS3sNTtoiElQN945HAxzivn/AOC1yLb4kae7IGG9gQR1yprk&#10;rU3Cs4+hEK0KtWnNbO56T8bGEnwpuzHjB1JGHH15r5/m68CvoT4sGNvgzqtsqECPUY2jYnoNxGK+&#10;e5hzmpi71Zepy53FKVOz+yjb8CmZtdt0gcqxbgj6Gvd9On8NX0drJqG5Jio/foOd34Cvnvw3fLY6&#10;nBcPLsCuMt1wK7I/ErUY7MWejKkOOtwUy557Z6U3aKZ1ZPi/ZRR7br+uWGpQw2Ru1n1KzhP2fnJl&#10;j/ukdm9PWvN7vxtPq2sNG9l5rj5EgRedwPf1ri18X6xHdLdw30gnV9wm3Zbd65NdXbanY3umT+LF&#10;KJqaw5uo0H3v9tR69M//AK65WnJ2R9IswptXZpx3d14cjk1rXrsxGIn9wzbcZ6D3rM8O/EfVfEB1&#10;GzubUTx/YJnEY9OP5cVyfjTx7qXjI2sd6eLWLYGJ+Z/c+tbHweggbUL55pvLYWLBD65Zcr+IrCtC&#10;KhdnEswr4mtyQehP4ySaw8PaXbXGoLI7hn2xH5SuBt/LkfjWpqPi9dEuNNsdO0iSx87T4POMp4lc&#10;gDzBnsasa94bs/FWhxWPhjT5HnibMO8gFRvbevPQZ5rB+Ktlqthrml2Ou6qLvydNt4z5GD5QAGYw&#10;RwSK5qahUVmehKtisB70TZurvwe+szReJSyXHAlSBsRg4HQCm6hZ/Dqxs/tUOsXACjLFSATnsKwr&#10;DT/BOs6xdpca7c2eZf8ARjcAAH2YnpW54z+FGnWvhC01jw7rovFa4CTt5qlYwc4zj39q6FhLa9CZ&#10;5zVqU3f4jnbPxbq5vZZNBMoUMWChQzEdOeOelXLLXrueCaabRYtq5LyCHpn1xVPwZb6nouqymKIF&#10;guCD0b6E16Jo2saubCXT9S8L29upTessgyTj278VlLljOyOrBKvVoupOR57p9/8A2ZePe6esbROv&#10;72CVwSBx0Hcc1h+M59EvZ0n0+zEUh5lC8A/hV/xj4u0XUPEx1nRdBit4klLvH1EnPUjoPoPWuY1O&#10;/jvr15beDy1dsiPOcV2U6Tvc+XzPHU5p0yay1CWzbNlI8WevluRmpbkXupf6VdvIULhWnYEhf8+l&#10;T+FfCGseJb6Oy062LF2xvY4UH3NeveKPhdceH/hNNoptLeO4XbOWDbnlxy3Pb2FKpWpwml1DB5di&#10;sVhZSS91HhNxdWlsxhhh37ZCRM5IJH06CporyOZyYs496q6vZS28pLxsv1GKNFWJ7tI5SdpcBgvX&#10;Ge1dkrSp3PnKcqtHF8jOu8HusVybydwERc4YcHHavV/A/j7wvo6nUbR/nESuVWTmNuwHuDnI71yb&#10;eEtJ1HS/+JOoMOwHnhlYZ4I6g+tcfoSI2twWV9cmGKSYJMw6oucHivKqQUkz7rC1pUeWLd0z6Y8G&#10;6/L8U9JudJ17TLfULcoQ6XMYYnPfJ/n1r5k8ceEbDw34r1PRZFMYtrl1hUnoM8Dn2xX0d8NJfC3g&#10;TxB/ZVrqonhuVBDm4yQpPTIxzxmvK/2wZdOf4mKmmQosY0+Ml0QDzDlsEkdeABn2pZfWnGu01oeh&#10;xPluCjlsa0bcx5v4TuILLW45GtknXJUxkcEEEcV6R8PPHGneHNVNrFbx28UknMLRbue3NeR2E00N&#10;yssJOVbIrt/BN2s/im0u9RjEKKQ0WVOC3Y5/XNd2Kim2fMZDiHCasjR/aHXU9V1yxvrqbeZrNjHE&#10;BjYodv8AP4VwGipGt0iythd43EdhXpH7Q0V+NYsPPgAiazPkyKOH+c55/Ksi/wDgX8SPC/g6y8f+&#10;I/DclnpmouBZzTkBpMjIO3qAR3NTTb9jYeKoOrmfPBHu3w+sdBn0IW13r9zepbsk8TKxwBt+6QO3&#10;6Vw2vfGdNI18yW9oJo/tHlmIrwyAkfqB+lK3gj4m+CvhRHrOn6dfx22qWoPnxE7Nrd8jpWJ4J8D+&#10;DdQgTSvip4+i8NefCL22uZNOluZnRQQkaIpAHmEk72IHydfXnw2HhKbc9j6HN82xNHD06VPR9TkP&#10;GOvxan40a/0CyFjZ2waOCIDgJzkH1ySfzrlJIFvtUZEXYsknGOQMmvqz4RfDr9hHSfAHjBviRe+K&#10;vEviCzura88NC1v47K3urFCwuY5IVR5DIS0bqVkXaqPk+vy1JKkeq5hiCKzAqoJPGcjrXqQ92XKt&#10;kfFYyLdnU3bu/miv9le3uBGynaQcH1Gcf0r64/Yz03QviP8ABPUrHV3hS48O3S+SXA3ywvlsAdSV&#10;YE8etfOPwj12Lw98W9C1mfR9Nvxa6pExstYsEurWbD/dlhkBWRD3VgQfSvsD9hqy0a8+LfjWz0vR&#10;Ut7I29tts7dFWNZACGIVVAXOCRgdG6k81niV7Sm4W3Pr/D+mqWdRqbxd4/hc6DwdoVtZ/ELTLKcA&#10;xFnaaFlyGGzgYPY181ftn+EfCHw1+NU2heEvDN3p1vc263L+fOGjlLknMS7RsQEEbST04wOK+7vi&#10;5o+geCZrb4o2tvBGLSxlt7qI43O527XAPfgj8a+T/wBpvxBpvx21ey1HxbpsEBsYGitZoJMEIxzl&#10;z35/Ac15OHjDBR5aj1bP1Hi3BrMMBGGFaU076/kaX/BIP9kn4iftn/te6F8NPCFxLb6Hp9xHqviq&#10;8b/UxWkLAlWyNpLkiNQfvFsV+yH7dVj4l8M2WteHtc8X+E7KHzNmj6Rq+gQXkcRLMOCYyIj0+6cY&#10;XIqp/wAEk/2NtE/Yo+B2g6JYeHZbzxf4qsrDxJrr6VFJJHqce0yWkSuw3GNY3WRiMIHkJBxisH9q&#10;b9h/9rP9qT4han4kvIdL8KaM99JcY1jWnuJSDubiKEMAAA2AWzgV8NnWc4dY9tvRqySb+92/U04R&#10;4h4W4Ex0anEeY0qNGMOa0rSk5Np+5HWVrK3MotW6ps/Ovx58IviG076pqdppbiC42vdWRQy2xyds&#10;gKn7hPRhkAnBweK91+CkHiW8+BnjHTX1XULq6n8OtE0LXRVUDKQy8Hjd03Y717dpf/BF/wAU2xj0&#10;+f406V/aF5J5CSw2UyRrJtJYMCzZBAI4ArZ8Ff8ABOP9o39lzxbqlzf65pXifR7nSTHNDYSMrtC2&#10;c/JIBkqecg+lePicxwtbBSpcz28z9ep8WeE3HSniMPWpValvccouLV7bOSVr9D8EfE0OlD4gPb6F&#10;b3C2hvVWBLvBfGRkHHB5z+FP+LXibxJ4l8Y3F54m1V7uSMLFCzn5YogAEjQdFVRwAOK97/az+Ftz&#10;4D+IWt+ANVtlupvDl+t14cv7W0G99Kk2yL5zjGVVXQBm5ByOhGPm/wAayy3WsmQD/WRhtw/L+lf0&#10;FUwWEoZZg8Vg6/taVenGadmmntKLTvrGV1o3c/iviGjiMHmdelUVvfenk9Vp5oboF3q0F99m0a8m&#10;jlnXy2WJyC4bgqcdua9BtPhA1roKfa44ftQOR5j85PYDuRzXG+G/DPiZbNtes7ExwRjJuZGCqMe5&#10;qaL4leJJ3+zK8blD8rMT/WvIxCqz0gzTKK2AwsXLGRbvt5Ha2N1cadG2iazNiaNRseUclRwBnPbA&#10;H0qhe6fYTs07XOcDH7uOsPwld6v4i8VS3OoXUhkEZyQ3BJPT+ddbe6ItvBJcyXUj/u9zZfBJx0/O&#10;vNkoUKlmtWey8RLHUm4X5VtfscgdX0rcQlpI/GMyED+VRrraxyqIYFUFurPnis1ooPNY+UxOT1Oa&#10;dFaDOUgAyByV/lXqR5H0PCk6l2dhoWo6NpuuPc3rkGWzAJ25UcqRznjpXVWviLQri7+y6ffJKzj5&#10;Uj+b9a4ObRZ7jUxphjAeS1d8txyFBAz+GK7f4SfDS6bThrlwUhSTLS3MpwsaA45PqSDgdTU4hU4L&#10;mk9RZPPE4jEqlHZO7O48MwraaXCJAFMsjysc444Uf+gmuigvbTyldriPb0OXAr56+LviMR+Pbqz8&#10;N6tc/Y4LeGKHecEkxqznAx/GzkexHWuY0258QareLpNlLcXE0zhY4kZiWPtXyuL4dqYuvKq6lr+R&#10;/QHDnjlhOG8sp5fSwTm4K1+dK7vv8L3PqbV/iP4V0yFn1PxNC05UJGjTb2OBhQOuAOB9Ko6d431P&#10;4feJtC+KXh9t1/4Z1WG+gUYPmqjfvIz6h03KR3DV4xpPwa8T3he5nvIo2hwXUSbih7gkcV67p+gX&#10;uqafGsTCUhB5uwE7scE/TOa9zh2jgcnqSvUvJta+h89x7xxnPiDhqcK+FjTpQTtFO7d973/yP1G+&#10;GGqJrngp9Y8O3bX3he5thL4dnEq7n0+dDJGvr8pLjOOoNfHf/BTL9nWbxT+y18P/ANqXw/mWTw/4&#10;a0HRtdjB5W2l0+NopSOuBKGQn/bFdh+wl+0/8bPDnwK1j4F2WnjVbDwVcG4+xpYhprjTJS7RpvCF&#10;gIpC/OeN4HTGPXvgV4K8dfFvwNF8Hfi94Amh8OeKPBq+HDBI8m20dLQLFettYLlH2lQ2eQTjpX1e&#10;b4ajm2a0ZwaanCTWv2kuvqfm+DxmNy3hOvScbSozhe2t6bbdvWx+SfhSZWu4g4A2tjaK9S0+9RdP&#10;Dk8heM1wXjnwVrnwq+IGreBPFlsbbUtA1Waxvo2BG2SJyjY9jjIPcEGpZviJb+UtnCxb5eW4wK/L&#10;M0wdWvVShHY/deBOKMDk+Am8RUSvt56aHRW5W41Y3AOWRutXvFF79j0maYtglNqH3NYvhUtOPPLk&#10;iYZ+lP8AH92Fhj02LcxOGYY7V40qV8XGHY/QoZh7Hh2vidnK9vWW35nLOjTDfI2cjrxRHbosRTOA&#10;Pcc1IkJI2qTj07Ef5FSrDuTkdeeRX0CqRSsfi1fDyrT5nuNhhB+6+BnuKnSJ2cbOSfQ9adFb/LtE&#10;Zx6n0qSGAM2AwDA4Kk/hUOoEcIoxJrS6kjXyDLtUtkgjnPP+c1qWsu8DJJ96rWlvCY1W4THcO3Q/&#10;5x+lWYYgifu5CQB6c/hXJVkpM9PDxcUaOkWbX0m/zVCow6nknBOAPoKuwyLk8E4PBFZllfPp8puE&#10;QueMDpVyCbf8wzg1x1Ys9XCVNX3NSOTKnJ57Y9K19FuI2tF805/eDj+YrCgkRmHqeoNaOlzeS3lj&#10;IXf0PrXBXjzUz6zK6yp4iMvl951FnISV3EjsMn7tfZHwT1DS9a/Yq8J6mNXUaj4e8S6nottZbMmR&#10;ZJVvd5OfkUfaSMnOT2r4vt5AzKCMc9TXpPwF+JGr+HfEtr4OY3c2mX18Jbi0soDNIsgUgSog5JA6&#10;juB7Cvm8VRm4ycep+rYHFRcqHPKyhK/4NfipM9n1/T7291CG71DV2hM7C3iEWAqAs2ZD6kDnHA6V&#10;6lpPwS+DvhOxtLTxZPZ3epXMJuHs9UuVluJrYBW80szbI/mJXaoxxjnkn5u+I3xQ8Qw/Euw0XwR5&#10;WoTafq7wm2VirSEBgS4YZUeox2p37SPwY+N/7R3h3wv8Q/A/hyzvlsNF+zXiaZfIolfdlmUEKCcg&#10;gjrkEEVhhsjzrNZQ9m+SlZ8zW67fefLcd8VYPBYzlpzc3FK0U9Hffy2/4B0f7QPxn/ZM8K3Nx4Z8&#10;DeFVvtat84udPfdCjkAMpfdtJXHY4BJFeZa5+2DewT2UWg+E47PwmH2R6ZNfiaaJ/wCOTP3g316j&#10;1rxvxF4J8feENQbRfFPgrVNOvYCCqSWbhlJ6EHHQkcGtr4ffsz/G74v6jFYeBfhzq85YZub+7t3h&#10;trcZ6yTSYVR3619fQyHAYago15uUrWbbtf5I/KKXGXEsMwhWwicIxeiV2vnfR/pfQ9MvPEGmXuqf&#10;b9EuEe1lffAyDgg811PhvxHufyFn4xyCf0rH+In7MfiD9nXwDot7rXxI0rW2muGhaLTWJ8hvvFVc&#10;nEi5PUVyA8fnQ79LaO3WSTALk8Y9uK+TxWAcazhFXXQ/qPh/iyhmGBhiajs2lddn1R9IfD3xndeD&#10;/Eun+KrFlf7NJloXPyzxMpWaBv8AZkjJX/gQPauz8S/CX4FRfEvUrnWPFF/9kjmZNOVleKSFGVwy&#10;MjKWVsO2QcYLsMCvGvBHivSPEXhCa+tpCJFKBgW5Rg36V3n7R3iO/l/an+I17FCFt9Ou5JXlVsYL&#10;yId59txxnoK6eGMXjaGaxw0KaknrZ9P60Pznxgy7BVp0swVRwcoyTcWldJxt0395m54Q/Zg8KeOv&#10;iHp938MIJr6x06+8zV1USZIC5jJO0DJGCQDnBFfdvwo+D3huPQWjtdI+z3SRh7XIz0xnOecjpyc1&#10;87/8E3f28fgFJot38PPiAlnY+J7PLWE1vGFTVYApOWI+USpjB/vDBHevQrn9tXwJYfEbxRoWoeKI&#10;NNv9G0We90/TkuuJJ5NvkwMB3YFn/nX3mKxeMm3QxEeW3RH85QnQg3LCOUl3bu3/AEzy3/gqF+zx&#10;p3xY+Cl7bXKRfbFhkySAZFkLF934OM8epr8PNR0C906eXT7uApLHLhkzknBPTFfqz+2L+3PqXiTw&#10;FqM/hO5slL7lu5Rc7zbyOMhePutmvy78RatrviK8uL2e1k82WYzTCCM8EnJJI9z616uSRnCnJPY8&#10;fi50MRSotfGr3t27Ht3/AATA0L4dXP7TFn/wsNDsg2yW0M3CyEHLA56nHb61/RL8Eta8M+KtAtdL&#10;8MPb5WEL5UJGEXsR7V/Lj4R8T694a8SabrenySR3Md2pinQ7X3ZxjP41+xH/AASa/bHWz+Jvhrwh&#10;8Y/ENrotpDpb3Et/fakn+kRNIxAODhdrHbzg4I4qs0pfvIyWtyMnxUquUOglZwu/Xr8+xT/4OU/2&#10;RfD8Xwl0T47xW7R6npmoCCaYJgSxSnBU/Q4I/Gvx4+Gfh++m8Tq9kZEe1zIUiTcx7D2+pr90v+Dm&#10;L4/fs+fF39l/Svh98LPiDY6xrsOt2979k0uTzY1t1R95aRMoPoTk4r8S/grqN/pXxEi+y2vmfbYx&#10;FlV3EDcOcelelw7RouqqOI+By/C3+Z89jMRiayo4mmnGrbXo076fgfoX+zJ8CfhzqfwzttR8YeFL&#10;DULxrqXdNPaqxZcjAOfTmvQZ/wBn/wCDhXFv8NdGj4O0jTYx/IUv7PumNp3w0sYrqRWBeRlkCkB1&#10;LfKRn1Fd5bnTWA3XgiYH+KJjgd+gr5LMPYUcbUjH4VJpfef0Hg6+Nng4SlOV2lfVnnEnwC+EcLiS&#10;TwHpC8cK1lGCfwxRL8DfhVaoZJvAWlKIzzmxQfhjFemajP4ct4ibG8EjgYUNG2W7cHAxxVOy1rwy&#10;q7NRsJ5jztCqML78nr/KuGniW5uKh82E6+JhHm5pfe7njnj/AEv4F/Dbw1/wkmo+BdPdGk8u3t4r&#10;CMPI552jI9OSe1enf8EsoP2efj5+1doWj3nwtsrG50fzNWhtZLGJhM1uhdMMAOjhWI9q5P47/BjS&#10;vij4TistC1K4gu7adp4prxAUORgqdvIGMc16T/wRa/Z71D4fftoaX4j8X6hbvcDSNRjtobaX5QDb&#10;tnJYDJ9h6GtJVOeDi0Rm9fCQ4RxVV1ZKsoysrvt92x9of8FK/ENzbfBb/hENS01Z08UX4gaRpMKI&#10;o/3joV6PuwvB96+B/APwB+GfjjxrbeGW8NaVCpfddyJYxkxRg/M2duOnFfol/wAFQvCVvqn7Ni66&#10;9vLu0vxBBLBLD96Iurxng/w5YDH0r4q+AdpJo1hPq8kJ+03mpKsBJ/giVpW5x0OOa5sk5Y0bW1bd&#10;2fnvD2YvC8NTq0dJczWj66W+5H0xoPwy+GPhi9sPhL8L7LTtO0zTtOWfULW2VIfOuN2DuKDJYDnJ&#10;PJHevD/+Cj3wg8DeIPhZq3jD+xLDUNQ0PRp1lu5YFknji2PtxIQSVDjIByVJPrV7w7r2raV4qa9a&#10;4kLz71OD1PmhOPXqKzvEZ1z4ieEvF/hNi7rq/hzVIVDnjz1EmPp94fgBXfVxdSTeisiMoxuNp4+l&#10;KpUbSf573Z+SPhy0AWfSplOCSoUjqrZ/xNf0faz4Hh8VfsfXfwtlTZDdfDD+y0SbC53ad5Sls9O3&#10;0r8Vv+CXf7IDfte/tieGfBmq2DyeHdLzq3i/YCB9ht2DGIsOhkk2RD/rr7V+t/8AwV6+PUf7PP7E&#10;ninxBpd59l1nxKP7D0ryyFYPcgh2XHQrEsre20V42OqqrWhGO9/6/Q+r8S68Mdn+ByrD61Vv5Obi&#10;o/hFt+Vu5/P3ohZtNELsN0LshXd054rBBZFkiDDekjjB9c1pQ3UtjfyRAfu5juAx3AxWfIu68uAy&#10;jDNvXj1/+vXtRmrH7PKEkrM3tN8feH/CNjaw6NZC9vIY1aYS7hHHL/ET/eOSfzNbfw78ZfEDxLqs&#10;2saqtrFaTZ2Wn2XHm7h8rbjlsd+vP0rzyz063utWi024JUXd9FG7KOVVmAOPwJr0ux1GDSdS8/yZ&#10;BHMwUJFceUFULnG7B28YAHGeAK7FNzi2z8nzzL6WBqRp07ynK7bZqT/CvQfiLrc1ndW8en3TI7R3&#10;VoMDcP4XByD7H2NctoGi3/gLTbnSNQsob+4bWGS1twu7zgMnCjPDEDpnOTjBIxXSzfEDR10AwaVa&#10;X6R3FyFO/aJS/IG5lG4J19jk9SDXMS3t3d3T3GoSjdChEphAY2q8kNAf4sjqe/rj5qzp1pJt3OGl&#10;gsdiVGjVT5E76ml/wl19aRbbSwsoAzfI6FkSD/plLyT5nQcdx7nC6d4xubjXoGn8PQkXE0cMyyR/&#10;vkJON7Z4C56E/Q++TcpcSXS26W0bzSR71gb/AFd2vXzXJ/5aex6nsDwapn8zZPFcMyTNsS4kHz3J&#10;A/1Tei9Bk9v0p1qjW56Mskwig7R1Luv/AAW8T6z8U9bjn2Wllay+YLkH5fJ2gjbjgCtjQrXwx4J0&#10;e6tdE0GS9u2GVvXlCGUD3wSAR/8AXxWvofxptrfTXt/F9jKXtwIrueMbvLGfuPnlx+fOeaxtY1jw&#10;nJrHk+HdUuvNuGUw6e1kBGEbvknJU9QR0BzyKeHrt1LTR4mOp5kqKpOT5Y9OhJB8bvAt5qCaFrFt&#10;LaERqGuJUI8mTrtb1x69PwrgvijpltYeL01OweJrXUIRIjQNuTIIBwR+FQ/E3S4i9p4igAxOWicq&#10;epHI/wAK5zTkIRp3JIViFB5xWlZxjJ227H0PDGA5lSxUJa6p+Zesh5126EYG0A9qxNZlSb4g2MCx&#10;7khiYZPYkH/61bFhcxW6TXMjdTwQPQcVgNIzeL4JZXI8yFnYe/zY/StMI/el6P8AI9zP5v2FGPep&#10;D/0o2rhla5SNBnaCcHseldL8DPg7F8ZPGmoeHhqX2JbWx89nEKsWO9Vxg/71citwyq9y2cseD/Kv&#10;af2EI9vxB1uU/MzaQu4t2/fLU0XeVnsXmsmsM5w0ZevP2HbyFmW08aRMAOPM01Dn9axr79jLxRYz&#10;hrDxTZMSAQz2GDn0619Rahd2VuhnvLqOKNOryOAAPWuZ8X+IHhRH05fJSQ7UuWTOOM9+M+x5wa9C&#10;FOit0fI18bXi7uf5f5HzjP8AsrfEBuBqOmOQTy0Dr/WqZ/Zi+KFmpa2k03G4gbS4yenoa+j9Dn1j&#10;VoRaWNoLq5Lcy7dqIvq2OP5VgfFG78feEvCGr3ljaTfaLe2YRSmLKEn+JexwMn8K0lRw/Le2hlHN&#10;cVzxjGdm/JHgE37MvxUeYyHRrCXPJ23bD+YrL1P9nX4jxDy5vBdvKFHJFwp/9CFXvhf8TfHll4/s&#10;ZrfW7y8kurxEuIZZi4lUthgcnjjnPbrX0GNZ8TXEU2o32mM0cKZmEcWAg9uKzpwpvRNo3xlSrhqq&#10;hUUZX62X6ny7e/B7xPHGsE3wtgLIoy0aRE/Wud1T4L6vLO08vw+u4yxJ2x26kfhivrG712wjAEFm&#10;s29dzk8Y9vc1LCmn3kAuLYCTIwwAPy/WuiEHaymzy6zoYmXK6cH/ANuo+Nbn4RLbSB7zwdqAAPRr&#10;Vh/KvOfiRoNnouvyw6fFJGj4Z4ZUIMR9Dmvrn9pL4w23w00+Ox0y2B1CZ1ZcYO0ZJIIPrjH0r5O8&#10;ceLJfG3iG98R6raJHNcsWlWL5VyBwAK9XA0q6lzSk2vM/NON62U08OsNTpQVW6d4qzS9V+Ryg9xm&#10;nmLaN7kfQMM1OLQOw2EAbM5Pc+n6/pVmGC1knFskRZg+S+ONuOBj/Oa9PlZ+YWJfDthdROsgiXaR&#10;uBBz2rqtOSOUIQAATwT2PNTafo1sUUOEzgblXHHArZs9HtCmY4xjOPmx/n1qWrs7adJRhZFCG3XA&#10;2tJ85IIA+6Rj8quRRlVXzVVTjjPOav2uh2xHzRkZ56496tLoMDEFixI6ZOdtCiyJ0ZPUb4N8O/8A&#10;CTeKNN8PLKI2v7yKFWKE7SzBQffrX7H/ABo/4JGeH/E/7CGnfDHxP4h8P6R8UPDVgJ/BltCI0k1D&#10;5uLe4fcBGZIvl+bJVooskc5/H3SbSfTNUg1GxvjFPBKrwuvVWByCPfgV+yHwk+APir9pz9mHwz8b&#10;j8eLWLxXrfhi6uY7O9WRZIb2K2eRDzkyKXCk7RnDZGcYrx84xP1NQm5Wu7L1Pq+FcBl+KnOnik+9&#10;0r6JbeSet+/dH5kftTfCn4T/AAl8aQfCX4brrV9rGgIbfxXrN7eI0F3eYBIt4UjBijXkZZ3ZuvHS&#10;vMDp95EwUwSjGMkjt9K9F+GWl+K/ix4+GiXOss11qbzXFzeXEQkkd9pdmbPJJ+teo3P7JvjZQZLX&#10;WLGUAdXtNpJ/A1ccRiKEYxkr6b33Pblw1k2bVJ1qE3TV2uXl0VtLHzXawSJcrvDH5vmBzjPNdLaW&#10;9lGgSZleZxn5uo59O1ewXX7MvxEtUONL06bA5KzMp/DIrPuPgD8QLSdJD4LMhHeG7U/zrKvi6tZW&#10;UbHuZHwvl2VVXUlVU30utvP1O4+GXwasfjUmj2Xge1vRLc2YVUuPLRSyfIzjOOMjoOD6c8+IfEf4&#10;L+M/Blpd2fiPw3c2s1rM4BlA6hjxx16V9A/sy+HNdtPjLoFt418L69HZ24a2sUsbhgIZH4BHlnPr&#10;07tmvU/29/Feq+JNI1DwJf8Aw20+1TSZIRY+JRqwkuL20kRAIWjIB3LkHjdgE9hXRU+sVKKr0UlG&#10;NlJdb9/Q6oYXInOvg8ZrKUXKMulrbLzPzbuQq2khZMtjGR2r0/4Tix0D4Zyz6g5Q3kjug6EgcD+R&#10;rorH4b+DrS2Ec+gwzmRjlbjBZvfnpWH8SPBcsejpH4RUokb7Hs2bIXPTHPH06VWIlHFUlTTsfA5B&#10;GWS5jLFW5nyuMV5s5my8XzjVZxJcIwVBGrMoycHitbwzq9vc3rWl7IZY2x8iDnH1/rWNp/w+v7SO&#10;SSe7tpfNG7DRZ3fnWv4J8IPFq+07EDY3uB8qAEkn8Ov6V59fkknGLPtsupZnl8o4jF07JNvXz6L1&#10;NPxtqcVppEnlSkhQwzyccd8+/YV8q/FKdn127LyAkyZJx1OBX1t4l0aLWdJl0jbsWRCEIPQDj8++&#10;fWvnH4kfB7xDJe3MlrNHJIrktE52tjtjPBHvXTglQwkLt2PA4nq51xPG0Iczjd2W9vJdbHnvh6yu&#10;L947SzgeWWVsIka5JNe8fBv4c+PvAunReJdTa0XT7xm2wxzLLKjg4yyY+6QOoJHSj4I/s/6fqng1&#10;vE+katFaa1FaPFJbam+F83OdyEKcZXjB+veu8+EvhDU/CWjyReO4rYu1yI4I1mMgjTOFVT2GPTsK&#10;jE1MM6LkpXd9jzMmy3F0ZxjUi4tL7jzP9oXRfH3iaC98fp4ct9P0mMpFdNZRxwRyuCAv7pSOeR0G&#10;DjJ5FeHtkvg8ZPevqv4meDviZrd/d3fhPwzcaxpemos15ZRRtL5SDrKyA5KA9f4RnJrx34yaBbX3&#10;hy18YIscVwJvLlXyzG0invggZwegHauzCUKNTAutzpNdO552dUqixkktbbnmdtpVxrWu2miWrIJb&#10;q4SGMyNhQzMAMnsOa7zxH4G1L4RanDC94l08O2T7RBGQvmAg7eecCsn4TaHPqvjiO+hjiIsY2nBu&#10;ASgcD5Scf7RB/Cug8SfFjRtY0q40rWNAlkvxKALqO4BiwDyAuM89c5qnTUqJxZZChQlOvVfK27Rf&#10;odX4m+J2o6noEusWixzGW2HMkfMfGT17+9eX+F/DmpeMNXNlaBDNMjMNxxlj0H1zWpc63b6n4et9&#10;L0rTXhV5BG9xKTgZ78frW34A0Y6WZVg1NHto3P2mXyirtgYKA5yF5GcdelZYKgua0loe7m+KrZhU&#10;h717I8yuBPBI0cilWQlWU9iK9B+DghvPCWrWT/8ALZgjADnBU1xvjZoX8R3kltFsRpSVXGOtdz4N&#10;W38H/DGPUbkYmuLjzHGBkxk7cfkM1GOgqcXTXc8/h1tZo6j1jGMr389DN8P6nHpGm3A1GP5bZ3Rn&#10;U88ZwP17V59dTm4upJ1G0M5IFd/8U9KsoNGTW/CzXv2S8lzcxTW5UI2Bjnvk54x2HNeeYOeeDVYS&#10;EXeRwcRVakKkMP0irp977FhXJUEDj61Ymlmv4I7a4nd1iQrAGbOwZJwPQZJP1JqjG/zcfSrKNgj9&#10;K0rR5ZXieVh5qatIobWSQpnpWvpmlWohFxeZJ6hQazX2tdcf3ua1B5oiAwenFZVJySVi8to0lVlK&#10;S5rbFqw8Pwa9dPb6fbDcF3EGUDv7193f8EyLH4T+Afhjqfi22sYl8VC9ktNTu5JN0sUWVaNFGcKp&#10;wDx1IPpXwIryRtuXIJ79K7T4N/G7xj8F9fl1bw75c8V0oS7s7jJjmAORnBBBB7itsHiVh66lPY+i&#10;y3EYTD4mNScNb7pH2j+2l4/tfG2kwPNbxrci4CwS4wzAHmvYf+CdniCK/wDhNe6Os4Mlnq0mE7oj&#10;Khz+ea+HNd+J3iz4pXUGt6/bQwpGv7q3tlO1M9epJr2H9lP9ojw98DdN8S3+vzSGZ7ZG060iYhri&#10;bkbM44HTJPQV50c3w1bP7ppQSeu2p++RwVWXDikk+dtNLybPUNG8Z/Dz4k/HbxTqk9tDc3en36jS&#10;XKg7okAjJX/gQPPoa9O1v4oeFvC0FvYeL9Ngu7iVWOZYADGvAAJHJ9s1+fWn+OvE3hnxA3jXQL02&#10;92HYpjkEHqpHcGr/AI6/a+8VatoEyQ6QEvPKIM7SllQ+oByevavZyfiTD3lzaNN+jXQ8DiDC0sDL&#10;nd+W1130Wv8AmbPx68f20/xt1qxmsLS2htoIzZSWgI86NssGYZ684x7Vwt8smuWtuFO0yzjg+h4r&#10;zvwTrOveM/El3qes3c11d3Lr5skhySOfyAr1eztbdLy2swwXy0EhB4+70/pXHmWKeIxcqq3kz4XL&#10;cbLMKHNtG79dyl8atUt7PSC0O0+QykY9hx/hXgU9y93cPczSEs7lmJPU17L8VRFdaTKJDxJLyD1N&#10;YfgH4DW32IeM/inqX9kaOp3R27kC4uh6AH7o9z/9esfaU6NFSkzx87wWOzXM40qEbq3yXm3skc78&#10;LvhtrvxE1cW2k2BeOLBnnc4jiHqT/SvSNV1L4Z/BK1ePQ7WPUtckXDXb/dhyMEAen86xPGn7QVhb&#10;6Y/gr4a6IumaUilU8k4Zj/eJ6knHOa8zWO/13UVS4neV3bHJ61jy18Uvf92Hbq/UUcXleRUlTwiV&#10;bEfz/Zi/K+789j1Gw/ao1+ytvIXwtpkkwGHum8wtJ9fm/QYFbuhf8FBPjXoGnTadYR6R5TrgLLpi&#10;yFPQhnyRjqK8y0a0Tw/fyWr28i3JiYRlEDckfyr0D4bfs7Nqg/4Tj4m38Ok6UCG/eIFaX2Ve+fYf&#10;SvQw2Jq4KSdB29DfB1+JK1VVKNdqbvzPt6s5aH42atqNgbWXTczBmZJ422hSxyTjGM5J/Ouj8EfH&#10;zwv4FsJLuXwRJf6uj4TULm4DxRn1C7eW+prtPGXizwTYeGz4Q8LaBb2GlkBRbrCv2m9GernB2Lnn&#10;GcmuOtPB8fiCVLnUtNggt41xHbxRgAD39fxrhzDNqdJqVaXNb8z6TLOGOIMVW5cPVUpvdtfn2X4v&#10;sZmrfGq48YakZLvUZ1muT/pFzO43Ef3Vxwq+wrqvCLeGntx/Zd3FK5HzsCCahvPh54RvYPs8ujwq&#10;MYDIuCPxrHg+Ecelu1xoOt3FvJnKDdwK+XxmPwuYwac5Qf3p+p+i5NkvFPDeKVSdGniYvqnyyj6K&#10;Wh6R4cvZdIvn1JIUkSNcSFnxge1dp4C+MWveFPEkOp+VcWNrNIqXIWXAkiPUZH614LB471HwrIdH&#10;8fW8hicgx3sC5Bx6g12HgnxJoni7XbM6rJL/AGXlRPMgy3l5GQo9SOPxrrwDq5ZThXhLWOqa2Pbw&#10;fEFPM89jSoScKl1eEtJL1Xbz2PS/2kPGfhLx1rFlrnhi1WMNAVlcNy3zHBP4V5jIWB+9+Vdr4m+H&#10;QuI21jwS8l7Y4O2IkGaJR/eVTx9elcXdRPbuY5UZWH3gRyK8bOMyrZvmVTF1UlKfbbRJXP0rO8Jj&#10;MLX5q8bXS1Wz809mQsM9BmszUlTzM4xnuK0mJx8pyazL9W3bnbk+lc1Fe8fHZk06Nh2nSDy9uOPe&#10;rLS7R1wMVQglSMcHoOOagu72WYmOPPNaum5zPOjjY4fDpbsde38bShFG455xVuCEuivKcA9qpadY&#10;qsolmGTWiWwMj8KqfLHSJlg1UqXq1evQr3XlRLsQDPrWFrDR3Wr2tm5yAxdh9K17kkuc9vesQEXH&#10;idif+WUWPzrpwytd9keJnVTnUKdtJSivknd/kSavaoY93QY71jIVLbYeue9busMrQFc/pWBFgXAK&#10;nHNd2GbdPU+XzlRhjFy9TprZDDYKjtkkc1BDp8YmWSUZJhVs49zUjS7LLcST8vAFWX3xW4ZxhjZx&#10;FTt9WpYZP2c33O7Huk8Thovob3w8nS3+I2jNIVCLqkSt2GMhe3SsnWU+yaxdwF8iK5kUHOcgMRUu&#10;i3aReJ7G5i42ajCQQfSQUz4g7tP8Z6ravHt26hN8vpliawcXKDXmdHtY0c05r701+Ev+CY+oXWRs&#10;QkZrkvEchkl+YDCitzUbrJO01zOszq+ck816GBpcskfI8T432tFxbKEr75A27kKMAjFbGnLHDCQr&#10;Eg8jPHWsRiN24EcKPetTTJ/Mixu6DnivUxEf3Z8PlNRRxTb3ZdkkGcE446iqF7Irt8pqxM/7snOK&#10;oykE1z0o2dz1MdWbjyle5ZcYz9aqSknOM4X2qxddCVNVXI5Kn8q9CktD5TFy98lhJxk/lT881FE/&#10;GMVKDntUy3HTfuhSZ5xSnpTTgDHIpFNiNyM/lTXPHpTi3GMVG5yapIxmyNiCeKRcbj296Dx2pI8Z&#10;zjitehx394lPQ1HCwPJ7U9yAuTUcBDZz2FStipO00ToQOcdaaWyT2pUIPQ/SmjqaRq37qEchY6HK&#10;ZUDnmkl4UD3ob7wIpoybauvQZenkL7VnzAsM9h6VpvbyXcohhjLOxwqqMkk16PonwI03wVoS+NPj&#10;JctZI8YksdJBxLPnkbh/CPan7enRSUnq9l1YllONzOUpUo+7H4pPRL1f6GP8Bfg34e8dXk/ij4ka&#10;6+meG9NG+6eLHnXLDkRJnhc92PTtzW98bf2kE1zTYvh38MtOj0Xw1Yp5VrZ2i7C6+rEcsT1JJJPe&#10;uJ+IHxUv/Eyro+lwpZaZAcQWcAwo9zj7ze5rkCSckkn3rvo163sXG1r/AHni4ingsJXvRfPNfaey&#10;78q/XcfPK8zl3Ykk9z1p1jY3WoXAtrOEux7DsPer/hjwrqfim7+z2UZWNf8AWzsOEH9T7V9D/B79&#10;m7TobSPV9XgKW4G7LjDzd8n0Fb0sPKau9F+fodGWZVis3xKhTXq+xxXwY+AV/r063d1CBEpBluXH&#10;yj2X1r2jXvE+gfC/Qv7E0Z1E1vEBJNKcLGvqff2qf4ieNNG+H3hgraNHY2iAojoo3Px91R3PvXzn&#10;r+v698TtQKwh7fTkfhS5O73JPU10SlTw8bde3+Z963hMgo+xwyUqr+1+du3qT+MPiHrfjm/l0nw8&#10;ZBC7/wCkXRJDSZPf0HtTNJ8P2ehxkbS82MtIRnP6VbsdMs9LhFtZIvC854J+vrTpAQrIzrjb/XvX&#10;G7zfM9zyIU5Slz1HeTI2lVxsKdDmq8s6quxOc8e56etPkZQ5MZJHYk81CQzDewBA5zU2NiP5mBDL&#10;7jikIBPl556cU+RiCSARkfWoXYklCTz15qrkMZN8hHBwO9Q3c5j0+6eNirCIEHPqankLLwBnvVXU&#10;gRo10SQCVHU89RWc27GUm1Ftdjlnurl+XlY8/wB6o2klK/M5PPr1pEc5wwqVQD/CKxvY+Yi5VOpG&#10;C5bB5+tMdSfl29e+KtrGpPK9a0tG8OSamwlllWG3BxJO/Rfw6mlKcYK7N6eDqV3yx1OfWKRW4U49&#10;qnVTjG3FdDdaJ4btC8UOozzN/wAs5Vg2qT7gnNM1XwVrWmWEerTWDNaS/wCruY/mQ+2R0PtU+1Uy&#10;v7OnQ3ZiBcfjU9m22YEDmmMnO3Bqa0t2MmcHvVRa5hwpu9kj2P8AZU8IjxFreo6u7oPs1t5ceRzu&#10;buPwGPxrur/4eahoZubnUmikTJZJCQnAHGcV5F8PfiT4j+E2jtd6fp0Z+1zcmckbgB2xgitrU/2q&#10;L/XrQ2mp+G42yuCY5+p/EGsbvm1Pt8vzLCYTB+zn8RgeP9T1aaefMY8kYG4OMYzgYH5VxwAZtx5q&#10;9qd3qviGd7xLPbHk7Uhi4UfgOaoPIkfB61M5Kb0PIr1XVm5y0THE4GaW3u3t5llhcqynIIOMGoXm&#10;BHBqPzDn/GoULo5pV1GV0z0LVvCN344+HUvxGXWvtF1YER3kEr5bZ2I+leYOuJjxXWeCNT82+Hh2&#10;61BoLa/IilbdwM8ZNQfEbwFfeAPEkuh3k8cwCh4p4jlXQ9CKKH7tuDOfHR+sJTRgIxAwDxTlfHU0&#10;we3SlrY5IuyJ4XKuMGvQ9Q8E6Nq/wgh8V6XrSyXVo+Lq0b7yg+ntXnKEBsj8TXYfCzRZfFPiFPD0&#10;Opi3+0xlCHbCvnjBrmrq1pLoergJKSlTfU5bSne0vVnjcqyMGVgeQc1774T1fxL8ZLzS5dVlSCO2&#10;086VJqBQ7GBBaNZCPxAJ9K8W8S+FtR8I+ILjQ9UiCz28pVsdD6EH0r0X4F/F+98G6Drngp9P+022&#10;t2Rh+VsPDMCGjkU+quB+BNefmcXUpc8N0e3kMvqlV057M9z/AOCav7ZsX7AP7UeneLfFdnK8Om6g&#10;1pqccX/LW0kO2Ue+OHHuK6b/AIL4eCfDHiH9q+P9pf4Y+HZY/C3xC0uK/t70RYjluNo8zBHGTkMR&#10;714l8ePhxq+gaf4M+POuaX9p0fxJbAXUwAw08ZxJG23+LHPY1+g7+Pv2b/20/wDgir4p+DYv7E+N&#10;PhTGmoaCGA8+WANlSp6n92WRh/sivlZ1KeCzOjj6UW+f3Z22XT8z2MfQ9vRnTn9nVd7H41/ZTb3H&#10;yjBFX9OuJrOdLqNQShyAwyKT7MZrwIynJbBr1mzXwLoHhzy20ZPMSNRK0sWW3H+dfdVKySVz5TL8&#10;snWnLk0SPNtW8XahqDM8p2FuDtPFc/fbpjubJ963/Ga6fNfG40xQIyvRVx+lYdqA0oWTkZ71rTat&#10;zI4MdCftPZSM2WAg8fypgjGMmtTVrAWzEpyDyDWaNzNjHeuyE+ZHzmIw/salmIqelWEl2jrSpaSM&#10;AQtK1nIP4TUuUWaQpVIK8URSSFzUtnO9vKtxE5DK2VI7UiWEzElVJ/CnG2kj4Kn8qTcbWLjTrJ8z&#10;RLd3813KZ5TlieSBiq7uGPzHtS3UE1sxiuImRh/CwxVdpCBx+FEYdiatZ9Tc/wCE+8Xf9DFd/wDf&#10;5qKwPOf2oq/ZnP7eJ9k/tI/8EtP2xv2W/FOp+FPiN8LLqWbRUhOqz6aBcQ2xlRXjDSR5TLBhgZyT&#10;xjNeBXWkX+nXjWOoWUsEqHDxTRlWX6g9K/UH9mP/AIOAfFmjaZqfgn9qXwNH4isfFXimPVPF2qCJ&#10;ZJLuFEUC38k4XblI/QALiqPjDxn/AME+P26viPd+J73Q9O8KTarqGoX9zHaKlt9jto0JghjThVZi&#10;oJx1LmvyfDZ7neGqOnj6Gn80dv8AL8vQ/qDAcK0MynyQmoNLvdPRXsn7y1vZe9pbW70+FfBdlb6P&#10;4OeSNB9oumwT3Ar2b4G+FtVTRcpagiR/MbjlQQP8K7HXv+Cfni/W/Bei+Pvg9qEGr23irX303who&#10;VvcCS7vXWaOEDHAGZHwMnnaScDmtvwN4L8Y/DZda8HePvDN1pGr6UtzZ3tnfRbGhuIhtdM9CVbg4&#10;yOlePnOPjXhaL1b1XX7j9Tyunl2T2wrqR50tFdXaTs2lvuj5W/aa+KE/i3xOfDtm5Wx0smKJN3Bb&#10;ozfpXlLtuPWtPxc00niG98w5b7Q+fzrLIOM4719/l+Hp4XCQpw2SPxTPsdWx+Z1Kk31dvRPQaRkY&#10;FN5BpXPP4U0Ak122PCb1Hp0pwJAxSAYGMUUFrQckjIcoSPxr0D4K/tL/ABn+AOpnVfhZ47vtKdnV&#10;5Ft5iquVORkDg4PPNefoD1wcU7oK58Rh6GJpunVipJ9Hqb0Jzoz9pF2fc+9vCf8AwXU+OnivTvD/&#10;AIH/AGj9MtPFnhzR9Tl1CezuoVk+23LRsiPMHBEgQtuAPGfwx0epfGn/AIJ6/tGaTd6h4usxpV/Z&#10;aB5i+UpimvtQL88/wxqpI2qAOB71+cm5iamjdwuFJ98V4kuGsup/wFyeh9hk/GePy6k6KhFxflb7&#10;7aPzuj7K8ef8E/dQt7e68V/A34t6D450/TfDWm6nrUNtOLeawurxiF06FWYm7lToSu3o3Axzv/Bb&#10;4qftefsc+OLHXvHnw68QXOi6DMtheeHfE1lI0AijlExtgHBATeAxVeCeTmvj3wJ8V/HXw/vYb3wz&#10;4gurdoZ0nRUlO3zEOUbHcg8g9s19+/s+/wDBeLXdG8E6X8Nv2gPhjYeJ9P0q2uFtmu7dZQ9zNkNc&#10;SBwQ7AMw5HevEzfA5tSpWjBVo/c/69DhyuvPG4zmzFxnZ3V0l+jX5ep6H45/bg/4Jr/tu2UOlftL&#10;/CSPw9repatPqHiTXtPg8mRwEZYbWLAKqp+XLFeqg9TmviH9sD9lD4H/AAIWw8XfB74hDWrPU1U/&#10;YxMr+QXBYKCOTtGAT65xxX0r8RLP/gnd+1tqkF/8No4fBl79mhgaL7QQXcKWluHViRkkhQowOBXg&#10;fxE/Y18Yx+IdE8OfDvWD4muNdv0ttE0uy+e4mZ5AiKFGQGYkYHvXHkk1gp6TnTT3hLb5PT77H3+a&#10;5Llkcs+suEWkrpvVx/F2S7KVrJaI8G8Q+CETSYdRhlOJFB2Y+6cZrlprNUYo0oGPavWfj54Q8ffA&#10;y9uPh9488JXmkazaXslpd2V9DhopUOJF7gkHGcZFecrpLXUGcHzSpZmboK+5weIlUpKd9HsfmOMW&#10;FrybpK/n+Rz9zGVGYgSexp2ma00RMFxaCTJ+Vu4rW0C1ttRDQPGWkVuAO4r3P9kT9kHRfib40bW/&#10;iRaX0Gg20e8LFEQbqXPywqcck+gp5jm+ByvCzq4l2UV836Hn5fkuY5jio/Vdm9ex5XpfjbWtBlst&#10;QkinEUTAxIQQGGelfUfwp1bxX8CNQm/aW+MMM+i6DrWmi30rS7abzJppAgZMqxBxjOT0G6vSv22P&#10;gDpfgz9mS28Q+HfClrp8um3sTWlskIzbxDOAT3Y9ST3NfFXxP+MXxB+L72l9478XXWpC0i8m3hmY&#10;7IFHGFXoK+Io/V+N8HejFRptuNS+snHR2j0Temutuh+g4l4zJKioVKjel0ul9te55/8AtCfGe3+L&#10;fxIv/FNtpMcBvLl3dBGPl54/SvPL2WN5TtJ4rY8VaOmma+80BGwqWx6VgwpLe3ghjXLSNgD61+uZ&#10;fhsPhcJClQVoRSS+R/NXEWKzDEZnV+tu85Tey002sNhtpLyYQwRM7scKqrkk11uifCT4qXMYmtPA&#10;epyJ2YWjV7D8ENK8GfCuzj1a/wBPtbvVGXLzykExH+6vpj1FewaR8WPCmvAR2+rFJCo3QCEZB9jV&#10;1sSl7q1PYynhSE4qrWqWk+iPizxNY674Ym+xa9od1ZynOEuYCmfpnrWHbPvvUcDHzdBX218bPCml&#10;fFvwe+mJpP2m74MEocAxH+9nv9PevnLVf2ZPHug7ru60WeJIwW3vE2MfgKeGrwlHazOPN+HMyp4l&#10;Sg+eC17NGr8OnFzG4uFZYwgyxHU47VXul06H4laf9hBUOuH24980eDLW4s7WVri6ZgigLHu6HFZt&#10;vdx3Pj+zkAIVZAPqa7o8utgm53gvM9F8OfF/wV8Jri9sL/4K2HiDVJZ18i+1BnbyV/uqobH6V6x4&#10;V/4KJ28dk/h3wh+xv4Le8VAtzJLYbm9+Pwr5+8Ttp0Wt20t1cYk+2LvkZeNorc+G9zD4W1fXPHYU&#10;Fdxg01SOZZiOWHsAc/UivTln+OwsOSnGL6Jcq36Hl0eGcDmmI567l3dpySS66Jnt37Qf7Rdt8eNN&#10;0XwFa/BPwt4VuNOj8/Xb3QtOWN52xkRuwHRRxj1zXyl8SNekm8TS2mnyEQqSsYHTHSu88X65ceCd&#10;LeO4vN17qCeZdOCSwz/Ce/f9a870HSZ/FPiAT7c73wme/NaY2vOjhlGdnVlvZWu3/kLA4CjisasP&#10;g4tU07Ru27K+rbd9zqPg74N097x/EfiBtmn6fGZ7uVhxgc4Ge5r6V+H3/Bcr41/CbwXH8Mvhv8NP&#10;BZ0u0LLa3GoeHoZpyCerOykk9K+dvjbqFr4W8FW/wz0i5jSbKzasVYbnYj5U9cDvXNaD44+HWkeF&#10;B4du/hpbXNwY8SXksxD7v72Rz+FRh8yxmT0XSoWu9XdJ/mbZ5hsBm844Wok6NPbVq8u+jR9Yax/w&#10;Xu/bKvktoLSx8KWK2jZU2Ph2BCx68kLzTNa/4Lrft/8AilUeTxrYWyxx4RodKjRQPXgV8SXjRtM5&#10;gjCoXJVR2HpSTeKby0099NjCYddpbHIFKXEmeSdlJL/t2P8AkeNHh/hrDwftKKtut3r82fYd9/wW&#10;3/4KAXsf2O3+MTEKB80Fqq4P4Co5P+C1H/BSR5U+yfH7UUCKFTysKFJ5OBivj7w9fiOQbiTk9q6e&#10;CUW8RZyjDOcmsqnFOf0naNX/AMlj/kd+B4Z4ZxdNOdCKXofTM/8AwWd/4KXRzvqd5+0vrMLrwGE4&#10;B/AAVmt/wWD/AOCjPiW8We7/AGoPEeRnawvGUDP0718yXcjarNLM7sI0bCAZ+YntXRvotnYabp8/&#10;kPukQl0RTy+DiufFcW54opTrO720j/kYrhbhajUbp4Snb/Cj23XP+CkH7d+pWpu9V/aV8SFCOD/a&#10;EgBB+prgtQ/4KA/thXs7fafj14hk+bILai5OfzrC8f25m8HQXFzE0JRlcIDnCkYrzkSwSNsikGR6&#10;1hgOIc4xlJzlWejsdNXJsjoSSpUIR/7dX+R6pc/tv/tU3TFpvjTrzMTy32+TJ9+tVLz9r/8AaZvm&#10;/wBJ+L2usT1/06T/ABrzeV8MVFwoOOpJ/KmrMkb7DdE8chVNdjzTNHvXl97MvqWXR09lH/wFf5Hd&#10;Xv7TP7QN5H9nvPinrLofvK985/rWTL8bfimSQ3ju/wAsQT/pR/XmuXuXhOFSQkk8krVdwuwYmUeo&#10;9aX9pZi3f20r/wCJ/wCZE6WEp+7GC+5HVn4zfEwqy/8ACeX44yQt03NRXvxq8XXOnNbf8JFqK3BO&#10;WlN85DfUVy7LCq5NzkkdAvNV/JtWzuuiD6BM0/7QzCa96tL/AMCf+Zy1JRgrQjH7kab/ABG8aSOW&#10;l8TXjZzyZSf510fwk1PUfFfiyOw8Q6hc3MOMlGmbr68Vwxisl+9cP06LGP8AGu3+AXlDxhuj3bhG&#10;eSwHHFZSxWIa1m/vY8tg546EZba/kdt8WvBdjoHxUOi6PbG3sG0m3nkiWQ4Z2XJJ57mt34N+CPC2&#10;oeM4LfVtDjlhltXYo4yCcHt37VV/aBv3svivFD5e6SXQrZi4BxtGc8fhXS/AWRbvxxZYiwDbOoL+&#10;mDxXHz1ObWXR9T7LDU6TldR69i3N4ZZ/h9q/hu2mRVl0lxCrkKIyM4x+PBrwT4SJPafEzT7adWV0&#10;uSrL3BGRivovVreC58Ia7cxz7Xj8PTliuOCM14b8NoU8R+NdG8WQ/wCsW6EOpL1+cD5X+jD9Qaqp&#10;rO/kjhqU+XF00v5n+Z3/AMVNPdfg/rEnkn93fRkn0+c188yjd0r6Y+IkrXPwV8UIr8LcRfKOP+Wg&#10;6/nXzTKoHastq0vX9DnziLfs7r7P6kKsUbBq/ZzyyDauePSqMmOKm09x56o0m3PU+lW1fU8fD1HS&#10;qWudP4e8Ozao4YFiAfmIHA/Gl8S6/wD2HqaWmjyeXJbnDSL6+nvUWmeJ7rQbF4rCYlmOScD0x3rI&#10;03TdV8Va5HY2cTT3N3MFRQeWYmqUbvlielXrzSUY9TQjtotTm/tiws/3YYNdW6LxGc84x/Ce3p09&#10;M+geDIrCNtTn0/T1eNrJTtA27CXXBx7Gvbvgl+ynYeEvBwv9ea2updQjInlEJYocYKIw44POff6Y&#10;5H4r/CK2+Hek397b3Jt0mi2JOgxDIhYfIDx8/HPaufHYScKdz6TKsLKjT55LU5K98UapogK3EccV&#10;08YV4Y1H4EfUYqXxfcQ60tjZadohtZ3Mcmy5XPmOAN0mewziuN8U3tha6javYTvdxRxjE8hIZx6e&#10;2Oa9M07UdGudNjj11F1CV7FDG0TZ8mPYMLx3HSvH/hanu0P9tbp2PG/HtrJpmuXC3K/v2fcWTGw5&#10;7j8ah8Lw+KNdc2FndXAt2YCZgxCDvz27V6J8YvCXhS91HQdQ0gm3tJ9MXzzIdpyDxknjJz19qvxQ&#10;+G7fTG0vR9T063tYbTyo2EodmcnLNtU5LE45J7V7OETrwv0PmcZgK9DFO7skcFN/aWi34mvnLIrA&#10;OQMHim+J/HLXtsphv3aXYUwRjaPTirfie7jm0eSC4jmM8R2+YLdgHI/iyRxnvXEQwXV9ci2t4Hkd&#10;vuoikk/hUVMOoVLkV8wrwpeyiRNG0znMmO/NQNE8cg5716T8Ovg5f+IIzf6jZylEbH2VBh2+uegr&#10;L+L3g2Pwf4r/ALKhsfIT7Ojqm/cec5yfXIx+FTGvFy5UcFfKa8aCrSW5c+F1vrLwNqGjSkywygNF&#10;/eGK7H4i/Ft7fRJPDN3plwmoIFw8jDYg69O9Xv2W/Dul6joF5eLdJJeR3PzW2PmVcDBPqDzXdeP/&#10;AIWeH/EfhbVb3UdKjS8is3aG4KANGVBIOfrXmVKsVibSR95gMFXlkLlTkr2Pk7xDeXuoym5uXL+5&#10;OcVmRSNE4ZTXoHw7+DnjL4r6k+m+FNODrFg3NzI22OIe5P8AIc1zHj7wdeeBvE974avXV5bOUozp&#10;wG7gj6g17VKrTl7p+YZjgsTTft7aF7w94616wXZaXJww2SKRkOB0z7j1611uu/DLWfC3hm18fa5c&#10;xrNcyq4s5AQSDyB/npXmmiXX2e5R84CuGx713vxK8e3fim8s4bi4Zre2tUCJngZGSa5cRTkqiUdu&#10;p6+U4ulPCuVV3a2JPEHxFvfEtpa6Vpuji2kjwPMics8h7AcDFQeLNJ+1eEIdbv5nGoQzGK5SaUs7&#10;DnB55/Cu00zw94N8Q+BDrHhDUrWzv4oSkwmIU9Onrn3rh9aVtF8H3FpfHzbm6uF3SZ3eWF5wD79a&#10;ulCK2R04ytUnSvOV0R/BPwvo3ij4hWWla4wFszFpQejY6A/U4r1X46xeG/h55EdrFbsCuVtRIAzD&#10;pux/XFeA6ZrN3pd8l5ZXbwyxtlJI2wR+VGs+INT1+7e/1O+luJnPzSSvuJqpUZzmnfQ4sLm1HCYS&#10;UIx95m34g8f6z4suYk1G7Jgt3P2aHjCA+/c4AGTX0/bWXiL42eCPDngbxJ4rs7WzgMcwe4bBePap&#10;AUAcnHAr46tUmWQM2cE9a+hv2YvFqa0lr4dvdXlS902R5LVc8tCQuFUn0IPHoa6FBctkdWR41yxN&#10;6q3PsXxJ4N0W4+GCeDdO0+JvJto7bTYZgMMQAozn8CfbNfm98SfFmqeI/G9zqWo6tJdNAUtYJnYk&#10;CGFRFGqg/dQIgCr0AAHavt79pu+8Tv8ABWLVvBuqyf2rBeQTp5ZIbAySQeOehr488IfBTUvGek63&#10;qMtwYbnTbNp4YSQTIy8sG9OB+Zrkgo0NZHo8QKviKydNaJHIp4s1Cy1OLUbYqzRqVZW+7Ip6qw7g&#10;9xVLzfOuoyCAQgyV+tVrlDE2BTI2+fd055NehD3onxNStP2vvGg9y1rqSXMbYdJS2UPPXNex/s//&#10;ALYWpfAXVNd1Ww0T7VPqWz7OjyHahXIGSSTjBrxOWWP7RiH5gGP7wggtz19q9sv/AIe6d4r8IeGv&#10;E+qaQJFmhwzWYWN5iOBEzdBnHDHJHI9KwxFWnSSU9me/kbzCVeVTBS5ZxtZb3voeyWf7S+vftLeD&#10;5dR1ZCdQtsrNZ242xR8ZVgO+ffPSvJfBGl+OPjj8dfCfwA02xkh1TxF4qtNKjiVfvefOsa49R82a&#10;7fRb/wAKaV4bjsdB8A2ek3IhVLhrJzhgpyAW+9IfVmJ9gK92/wCCfnxo/Zo+B/7Yvw/+Pnxm8DTN&#10;p3hzUft91d20AuJo51RzCyBiNqrIUJ5PAyBmvmcTi8LSVWcHzSs7ettD9jzfh7jbF5HGuoe/GDbU&#10;d5WV9u7fQ/op8aaJ4a+AHwwXVrvUrKzjWzt9Js7qZliVLa3Hk28KknsBuPckk+gHzt8Xf20P2fPC&#10;Wha9ZW3j1NQurAS288NjbSyEXASNRECFwT1yc4G6trxX+3N8Lv2ufhdFr37NvjTw54o0HS7822ry&#10;X7NE0E7FmiKrMF3fLz0PTg189fEjTvDfw8+H8F34/wD7PSDX9UuL6eSfYqTu0hVj6cshH0Ar8vWH&#10;qVsU/aXt6a67/ifzxj/CPD8QYv65mOImqkrJw0TVumuq06W2sd34D/as+F3j2+0PWNI8Z7pZPFbg&#10;2dwu24mVkkX93GvzOBuXkCu21nx/8XLTwpdeMrLTE1uVbye2g0rUR5bJCZ3VMMozwgUkEHOPWvnO&#10;/wBe/ZdsvF2hXV/498NaWNH0S4udNlXU4FMdwUwhGD1BY4Hfmtfxh4h8SeEv2Rdd+JXw0+Jw1rxO&#10;/hxb2N21ETbrptpXepO0ElyMY4xiufNsFVcoqimm9vwPv+GeCcyy2nOWX1uW6UYqS66pa7adz8lP&#10;+CuGoa1o37Z3jnS/COhKpu9MsLcR6cjiGzj2LJMh3KMlnAIwSoVtvsPmLTLvxvDEsN/4O024dR+7&#10;kurKGQr/AN9q2PwFfbGvfsw/tIftDeNb34ifERdNW+1Eqbme5nY5wAoAVBgcDoK39F/4JsaoIBPr&#10;njmyiGP9XaaduP5ua/Z5cVVaeSYLLkklh4ciilom3dvzbbu3+h+k5b4W4WtSjWzbHOVZpc9tfet0&#10;0ei2TPgnW/D3xK8bOsGrar5Vuo+S2iJ2KP8AdHFO0f8AZ+1EzLNNNM47hIuv51+hNp+wX4A0hGvP&#10;EXjPUTbwgs77kiUAcnovHeul+DvwH/Yq8Vai+i6Ndx6nqKKzNDe3s3zhepXJCt+FeTXz3GRXr6H1&#10;GD8NeDKUXVnGdXl3ert66pH5+6F8K77w4JTYRQx+Zje8zqWOD7/0rSk8C6tfp9nnvlkDt9yGJm5/&#10;Ba/UzQv2fvgNpsJGg/DrQ8gZ8xLJGf65IyfrUHjPRvAek6Z/ZqWlpFKHAjSOFV2HPrj8K8+OZ16t&#10;RX6+Z6mHyjhWEvZUcNp0vb/Jn5kaP+znqt6ALHwhqMxY9Y9NbH5muj1P9k7xrYeGbzxLf/D69Wzs&#10;bZp53uJo02ooyTg8njsOT2r740vRdOTk2aEqeCExmuR/b/8AD9vpH7D2u6/Hp/8ApIvrFyzc4T7Q&#10;g/Kuuni6kMRDme7SNc3w2U4PKK7o4eKai7aeXyPzsufCMttrsEWogxX2pSjbGOWhTcFGSAecnJHt&#10;Xu/x78C3Phf4WWatf/aINDVTb3duSfttpJx5wHeRXBVj1+avmTTfF82k66+t2QiknWMeU8w3BfoA&#10;R7V2kXx++Jlx4SbSIvGN7DFaJMbaG1fy/L3j5wCOcHHTOK+vxFCrXlFp6Lc/mbK61DBqcratO3qe&#10;La5dpeavPdQPI0ck7GIyY37cnbuxxnGM4r034CyaN4Wt73xBd6JHqF5LAYNkv/LJW67T2b3ryoBF&#10;nUMThWJHHoK2vDerXdrPa2yu+2Z2lfBx06H8xWlS9rI4MvdGnUc6qvc9/wDDnj/TtPuFkvPBkS28&#10;m0QwRgkRrn5ic9Scf5xV658ZRahA0GoX8sQaby0CvggEHnjpg15Pp+s3uolJIbxwsTsMbuoHNOtd&#10;Q1MyEzztkXRVhnucH+teRXwftG7Ox9lgs2w1OK9y/rqfSv7Jfxe8afC/46abBZeLp3t9ZZtL1Rbe&#10;XZJcWczbXjLdwQehr9YPB40bwFqdlY/2fDNYabLmNrsltoVSNzHoSB6+lfjJ+yx4B8f/ABG+M2ka&#10;f4O0/wC0Xq6nEIPM4RHMgC7j2GSvPuK/XvxnZeN/DfwIutb1O0ktvEFnpaG6t5xho7kYVwfocn3r&#10;4riHMswwFVRo1muWL2ex+rcJ4HK8yy5uvRj78rO63jay9UtfQ+XP2w/+CRHxY/bH/aS8V/HXQ/iH&#10;4a0ax1u8iaGK/MxkmdIIkdyI4yoyQTnPNfJP7XP/AASQ/af/AGS9G/4TCfTIfE2gLGDPrWgK8iWx&#10;7iVWUPGP9ojafXNftN+yr4j0HWP2etI13xl4r0y1u5HnS6S8u40YMkhTkMeDhc11V18Q/gzpMcgu&#10;vjJ4VijZSrx3OtW5V1xyGUt0+tfnFHjfijA4pRl78F0a1fz3+Z2ZpkORVsVUw6wvwtxvBSTVtLxa&#10;ult2aP5qfDHinWdCZrO7tQ3l5OJAVJPpmrV5rkmr3zXV0m1mPAAyAOwr9Vv29/8Agnf+w18YGuvi&#10;X8A/j58PfCHim43SS6HceJrSHTr9x97bhz9nY+mNhPYcmvzE13wZdaJqNzpDrBI9tO0TPayLKjsr&#10;EEqyZVlyOGUkEYIr9HyvO8DnFP20afJLqn0/zMpZXnGFwUaP1iU6K2jKNpL1T/NNrz6GK0kboAXJ&#10;JBAYCpYriEShZnyuRjAx6f1oi0iePMRByD91hj8KsLo87FRHCQQOVz6mvYcoLqeX7Gs38LHwOyHa&#10;iGQAAbSPX2q4gtXjARWTjJjPGea2vhv8JPF3xG8QJoehWcUeE33N7eyeXBbRjq8jnIVR+OegBJr6&#10;s8Hfs+/sTfDCxtdJ8frfeOdYdUkvruW/lsbGJNu5lijiIkYc43O3OOAM1jKTk7QVzT2SpK9V8v5n&#10;yPHDLFbLNNLuDZ2Kq5OB6/57VLB+9Bx0xnGOtfVfxe/ZF+A3i34Ya/8AFP8AZ+m1Szk0VFupdGuN&#10;SWe2FuzqpSIsN+4b9wDsx4IJzzXz5pvw/wBfu4jHHockhH9wqD+Wea4K2Jp0m4zdmehh8LOtrTV0&#10;YFrZxXb/ACgrg8g96ttYTRHci7gRxz0rqNP+GuumcI2mTozLwvlgEHHTr7Vam+HusWCEy6fcHOc/&#10;6Oa4amY0L25kejTy3ELeJyMYdDuGcfyq7bTbSrDPDDnPet0+A9UuZBFFpN2CO7QFR+o5q2nwu1pi&#10;skOSRzIhQjb055/lUyxmHe8j0MNRxEGk0VtPmMoVlwc9gOle1/s06d8FJfD2s+PPiLaeHdbttIuL&#10;WPVNJudfurTVFtp3ZDc2SRYjmEJCtLuYlQwIUjJrxPxNpGpeH9MluiSVYBBIPUkAEjt1rD03V7HT&#10;rG2FrcyW80t80dxMSNohdApOOp4J49Kijgo4qEnunp/wfkejnXEFTARjh1LlduZvq7Ne6vXVX6Hq&#10;vxT0LQPBXxk13RrLxHPJFp9ssvhjUWcyG4hYqY1Zs9kfr0IxxzXsP7KX/BQSw+D+t6fafFT4ex6l&#10;Y2iNHBfaXbIJYwVwMxkhWOQM4IJx3r5j17V9R8S+GNI1KQu1zaeZp0gQ4bC5CD14Hl4/KsS+muvC&#10;+u2lpqGox3FuxSQG3uPNXayggbv7yk7SOzKRX02CouGEjTd9N2flGMzOpRxrqRSal37M/SHxD/wV&#10;m8YP4r/trwn4QsV8NwuVNhLbqLmRf7+5SVVsdF5A6EnrXzH+0H+3X8Wv2mvE9/ZXGpXWl+HluGS1&#10;0WKbkoDkNKw++xGDjO0HoO58xXxDPbRrbRuQko5XeeOOfrXK6RNdQ+LtR+0BQm6MJg8YKjn69K6H&#10;gsJ7ZVeW8l3/ADOGrm2LnHki7J9lY7LWvEEd5YwWrTl9rFY0LnAOM8fhWBr+oFrmO9KFQ0YVgexH&#10;+RWP4t1lrSwikt5drfaN4YH/AD6Ultqkuqwg9VYAhD/Cehrw80wv+0+1WzP1PgnPnLLnhJv34u69&#10;D074N61qh1Z7PTY5JYZoi15GG4VF53n6f1q3+0n+0jqnjbxXrGrz3MsUV7dTny0IUlJZAfLyOWG4&#10;ZAOQOSBzXD6frs2leHP7L8PwF9VvJmcM6tjbEY32gKcsT85x324Gc4rll0tfHWoabZeINQh0vSZ7&#10;t1/tWJ2kFvarKlosmzguFEIPXgMSSM4r6PhvKcPhKbxrV5yX4dj4LxY41zLNcdTyePuwp6X2u5Wv&#10;8j2D9lXwDreux3vxV8W6LqmmaZA8caazLB5cIgmmRFljkYruL/Ohx92Pe3QHGBN+2BqHw28ReJtD&#10;+Hi2eqy6lNNb3Him+3SeYNjxfaIiyqULB5GUYBG5eMivpn4z6PP44/4JOa1oXgH4oWcw+F93a3d/&#10;YGyKf2jax5t7dlycgmBzNk5zllONtfl/F4lvb6UK8i7SclVAAFVlPJnNetXrLZ8vL2sfA5zjK+QY&#10;WnhKFrtavd/09/Q9K1vxdqGtafJptnqTiKW6N1PCZj++mIwXZc4OB+PNc1ayy2kV5Np955Ez280c&#10;1oByUK84znII4x1o+H+k694n8Qw6PZSsBKRuk6CNe5JFd7rtp4FuvFVvp2k6Mt4IU8me6id/3zEb&#10;QoA4Y479T2PFfSTw8IxvDTyPAwmLrYi7qu5x3w80rTr/AMRaDpWqamPLbVraa5KRswt0LruJAGSQ&#10;F6AY9zX2V8ENJ+FHhH4ueKvE13qs+o+HfD8VxcWtxdRSxG6jdTJEnADDJAUHjkLzg18neELc+B/G&#10;E3inwjqBuJNPw1lLOoykg53FeQSCCMHIr6o+HGseLvGngSGb4i3Q+3a7A1xHdPp6rC7CEG0RwAFY&#10;AbpfrCg9a8hU6lTNIVb+7FarzPq6GKo4XIKtK37yTun5WtuQftVNbaH8G9VfT7GOJGylvBGc+XuQ&#10;YyT1OJASTyc5718jfs8+Kdb8M/F7RtR0WRI5orhIQ852rtkcK24njpX09+2Pdatd/BZ7zS5WCNLZ&#10;SXhRgdqSWVhIOvbLj86+PdOlEcs0omIlyvzAkFeTg+1eonJVr9UfLYTERbjNapvXzsftN8OvA+ta&#10;x4I0zVdDs4ks57VZIY2P3Qeccn1rTbwJ4silIKQqCvzYBz+hryj4IeM9fk+DWkX17rc5jgtGQv8A&#10;aCqpHGzKPwCgc1x2rftc6jNqjr4fjMlihIW9uLmTdcY4JjVOSPfvX5Ziq3+3VKbu2m7/AHn9K0nU&#10;hg4VHJJNKytqe+3vgTxQVYBoGJBIyrA/+hVmv4C8WH5hdRAYwQEfn0/irwv/AIam1y4kS5urGTyp&#10;P4DPLHIR6jdxx6elegeH/Ed34o0i31mxmlMNxHvQ/aWJHXK59c0lXhDSSYU/a4i/JJfcdvF4D8WL&#10;CfMvIyueAGkHHp96vTP2MLPWfA/7T3hDX7q6i+zNqgtLjMj42To0Xc46uD+FeDNDrOcATHHI/fN+&#10;vNUrr4kP8LNRs/FOoaoY7mxuo7i2hWdjI7IwZcD6jqeKPrlGWiTObMcDXxGBq0pSXvRa+9H7FftM&#10;fDS3+OvwO174ZWl+Le7vrYNYTknCTxsHTOP4SygH2Jr4j8L/AAlvfhv8N4R4xs3i1WzTUFuElBG2&#10;QM8bdfY8H0HpX1X8Fv2r/BPxm8OWPjTwD4jtPs2o2yzJbXEX7yLPLRtz95Gyre6/ieZ/aq0Gbx14&#10;b1C4t1SOaW1dZJtxwy7SOAckZHFeXQr1cJind+7c/F8oxlXCUamX1V7snfXdS2f9eR8r+FdZtLvW&#10;9AN8uxbt4mycdS6yt/6Keu6+HXw01xvC8N1p2nG5vb25mEcUSFi3nqcjPpz16c5rDsPgrrM/i3R/&#10;DWn2zlI9PCCRflOXJyAT0IRmH419jfBzwePh14aWG60qJppFAZ5LrhEAC7VG3gYHc54FLNMZUqQ5&#10;MPKzZ7P9oUcsipuPNLojkv2C/wBhT4Z/sQ+BNTutFNvL4m8UrFL4jvYF2xxLGPktYVP3Y1JZiTy7&#10;EnptA/M7/g4J/a2t/ih8bNG/Zz8Maur2PgiJrjUTEcq2oygfKfUxxhR7GRhX6XftTftQ6D8HvANz&#10;JoeoRTarckw2USybv3hHU47Dqf8A69fhR+1P8BviFp/ifU/iRLfXOu22pXct3eXznfPHI77maT15&#10;JO4fjXTltGpNqrUVj6vw6wFXM+IJ5zmM+af2XLrK1tPKK0Xy7Hi89wbuDzFUCWNshSO9Uri6R2S8&#10;wflyrqeMCiW5eFxMOHA6Y4cVWleIh7iAkqR+8QLyp9a91Pqfu9apoPmv49L1S11Tn5Jkk+XttYH+&#10;Qru9UutOu9Da4jskugk6F489QRjOfY8/hzXm1zKk0RtDhgyfu24/Wuq+FWq2mq6DdaHezHz4vkdG&#10;bl0xwR+ldlP+Gz874pvDEUsVFbafqbEeo6ds+3LOWZ8Ri6K4F0o/5YFe3GOen6U2a8gAjeA+SLb/&#10;AFcp5OnEnlWzktk/j+ORWDMXtLqSCRyWGfMZSQJFB42Afxjn+frTkuZGEaDaxAIg837hXGMTc/ex&#10;jr7dsVmqdmb0sVTrRU4bM0ZL23ZHsxGVid/MktS+TI3/AD2B7L3x/TkON0lxKZTcrKZYtktwDgXS&#10;gfcjHZwO/X+uQbmNFPzSqgf5ZQCZQ+eF6Z8v/PXil+3MFYuoXygGlWEfLa+jRe/0/wDri7WRaqpv&#10;U0pbmElPLZF8nK24lOVhUcbJvVu3P8uBUBtm1a2aMzFI7jzm3sTKrId557RnHHufWqb3xMaocMZF&#10;3CIni6UfxuezdT6/jkm/oFpauv8Aa+o3J+ZNpklAB8scjjjjj8lH0qo7nmZriKVLCuL3exT+Kki2&#10;Gk6ZpzblY7pihHUYwD+tcsZRHZrCD8zDHApfFniN/FXiWfUEmJtof3duT3Ud/wA6piZj+85z/APW&#10;qm7vU9PIKf1XL4xfXX7y08qmJLWMZxy30rIvdsviqKFGGFgAOPq39KurO8ZJVv3h6nNZakz+J40t&#10;8s7R4OBkn/Oa6MItZ/4WLO6sJQoRf/PyH4P+rmwX8wkKflU8D3r6U/ZU0jTfBHgqbXZLmZrvVnSR&#10;zHasGhABxHkjJHf0rl/gT+zTdXbReL/iHYmK1XD22nSDDSdwXHYe3evXm8WT+BGuLazsrOS3uHEh&#10;aWIk5xjbx0qKTinqznzbFOpBQp623LereIfDmpJnVHaVRkqJrUsB+YrJvdf8NXCtb3epgpuB2SRn&#10;Ge3Wq2rfHWykYxzaDpz8fMPJdf6Vg6l8a/CFtAZb/wAPaTGhyGJlC/z/AK130+WW0j5itXcVzThs&#10;breKNBgOINct4w/YZUnjqcfSmv4n0y8he0m8SwPG6gPG07Yx6EZrlYfjH8MdRXzI9J0lwOCU1GMV&#10;ND49+Gl1F5iaCpU87re9RhnPbnHWuh6K1zhp4ujVfMoosafoXgfRdVfVtCsdLgunbcZ4CFYHPOD2&#10;rZPivW3Aj/4SJmD9d10D/OuVfWfhhcnI0S9V84xGVb9Q1VHu/hc15hrbUIhs5BtAeOvPNCTSsmaf&#10;WoVPelFO3dm/f6ct3LJNHLtaRtzbHGGP0/wrJ8Z+IZPCGjyeI7u/FnBZIA/lW4O4HjbgnnJ/X86h&#10;nl+Gu3zotcvIckklrVhj8q8T/af8WeE9T0ez0Hwt4wlnimlZrl5PMVAFHyYB68k9Aa6MNRdWqonl&#10;5lmmGwOFdZR1S016nF/tE+NB8QvFT6jZqY4/LjSFDF98gYJHXFeSamjJeG3tnZ+BuIXGfUf0/wD1&#10;16D8H7Z9U8Yyadc3cElrLayJLJcjcqejr/dbIGCPX61y98ulW1hqOkXFhK2pJeqkV5FJ+7SNGbeN&#10;uPmJO3DZ4C9Oa+jppQSguh+MZtUq42X1ue8mzFuzDbWyjzg0gByIxwD6Z7/yp9krCaGeGVmkbIYY&#10;xzg4/WtPwxH4Z0rxJav470ae/wBKKOZItOuViklyjBdrsGAw+0nI6AjjOaXwcukQ6lGNb0xry3dG&#10;TyopTGQ5BCtnB6MR9a1S1PEOw0TTbjUpH823iWeJgsgV8BjjsAMd+orTt/CupoBFBHwBnCyDn9cC&#10;tT4T+M/CGn6tpafErQbu+8Ow6sJtVsdIljgvDCzL5qRTurbXMYKqXDKrYYqeQd6GHSxqU0OnalFN&#10;aDm2uX+QyR9VYqemRjIzXmYqeJo+/HVXtY+kwFLD4n91O90r36f8OcudA1qKZpFs+H67ZQcfrTk0&#10;zxFHLlbSZhtOQrbmz69a6ma3VQ7RXCnLcYkBq5osE8dyWiZHkxxhuvvXA8wrwjex6Mcmw9WaSbsc&#10;lDb6lHIsrWl0oP8ArC0Z6dOOK/cL/gnbpPjTxJ/wTZ8Eab4XuLW21W50zUH0x5rRTtuP38UJZsFs&#10;ZCk9+4xX5BSQXEMLAMpZQAxya/ZX/gkl4xtL/wDYj8HqwjM2nahcWbHP3GE7sf0YH8a+fzzGPGYe&#10;CmrWZ9bw5lcMuxMpw966699T8ov2dbvTz+0rdnRdPmtrGEXhtra4H7yFcEbG56jp+FfVNnqNu4G+&#10;TBY8rjmovDP7Ko0v9rb4pxX2t6RpSWHim+Y3k6/LYWT3DuJGJ4CmNkPXgYya91+HP7P/AOyl8RLX&#10;XtJ8MftceGb7V7C1A0g3Oq2lit3PyWxG7MzR8YDblzzgHFexDF/WFGyeyNnXwHD0qlOvU0c207N6&#10;N6XfoeNfaLUqBEw4H3sUsaQMPnYNu71ufFL4WD4aXVq1r4j0vWbW6to5TPp8x/cM4P7tx2YFXHGe&#10;VPQggcrEyyjCxORuAVo5c96vnPao1cPiqSqUpXiy1481fVvhf8FfFnx40S3tifCNjHPbi8tDNDPc&#10;ySpGkTYBAyC7ZPZCeteNfGbwp4j8GzT634n+IM2sTeLL6PVNLsvtBmtbTTpLaKWEQsx3f6xnTJ+b&#10;ZEoPOa+yv2krXwf+yV+wNeeJ/iysWs2fiTT4rv8A4ReB03XUsjKqQ3O0khdwAHIPXI4r451rT/FH&#10;xH+Gllqvii3ih8RadZxm6ggTHkqRuEIHQbEKqP8AcrHD4vENNXtCT++x42Jo0cxpzr01dwTSa87f&#10;lZ/ecCokFkG+zl96bgVT5iccg++axPFsV7D4fuJLkgSJYKkuO8pztH14H5it3wrLreuahLoNrDF5&#10;ifPHhmUSL/iO/wBa7HT/AII3WvwSSa3Nlo4me3hCkIj44Y5PzHNdUqkUzwcPgq9dXijxBfNhhFvM&#10;uJIztOO1QTeMf7Fje00zTQ8xH7xpGwpGTxgcntx7VoeKLafTtYkhuYyjnH3geCPlI/SuZ1H93eOz&#10;45jDcj3rhdVwqNH6y8NRzfKKLm9Ek36pWZf0fUPGXiK8+1fbEitw37wJEPnPoM/zqTX9AtvEdz/Z&#10;9/E0c5jYwXEY5AHYjv61b1jVIvCGjxEKeoQqmNxyQCFz6k/zrNvPHPh+Hzbu4urxbhEMeBbKGhye&#10;RkErk9M11Sm+WzPz2nOUcX7TDpqz0tuc/oGp33gPQtV1DVLdt0N3ttysuzz8A5IzkHsOc4Jrd0X4&#10;veFnIm1rTL+UmMkO5R05HIQDbk9egz+dcL4j1y88XXiRNbvbWFs/7q08zLs2chm9QeufbippFMm6&#10;TYE8sAyMq/Lbt2ZQPX271503FOx9Jh8JWxrlVrOzZ6VoXxn0tNRXQvDmuXMUmoqIxHcW8iFxkEK+&#10;3IIBwef/AK9eUfEZG+IHjq40rU0e4S3fascW4+Y3ZgOT0x+taemzLZajDetC67bhJTEgG93VgRJ9&#10;CR+vvXcwaNpMNhe694as0ludQdALiE5YqWGVz2wMgfhU+0tonZmFXAUsFX56kFOPVPZ+pyHgT4RW&#10;9jI0T2Ys4J+J4Q2JJh6EdQOat+K/gD4B/d6lB4WiRRlZFjyoLcYPB79PxrptVtF1LT30gqxikT95&#10;Du2lPpjGPwrgrPxV4w8EatN4Xvb6TUbIpmKK6clgueNrHkMCP0raNWpShrJ/eclfD083rxiqMV2i&#10;kkkcJ4r0C90QDTtM055hZ3BV0RMkxsODj1xg1Xn0rV9J0+VrRr/AQK0MUH3m7uO/P4V3V7qNnq3i&#10;xb3T4WQNagSq0eMMD/8AXxVqW1W5dbTaP3rYJxVUM2nhKnsoq+p68+CMLm+Alj61SVNxjZpJWXKr&#10;XPI/D/wm8YfEPUo7rQ9PYWjMN91eNsA574yfyFegfFz4CfFXw34IfXUh0/VNIgjUz3eiXgnFqP8A&#10;pqmBJGOOrKF969F0LTYVshZafEx2gYQPtVQc4JA6k4px8Q6noUE91pLyboCIrq2kckYfgdf4T09K&#10;7auO9vX55r7j84w2RvDYeVOlPWWjv1/yPFPA/jXTtX8Pnwp4lRZY2j2MD3IHBz+H6V514r0iPRda&#10;nsoH3RBz5TY+8tfUkXh3XPE2nLqS/DKeeCKV40kg0eOSNGHVRsTp0rnNQ8EeDROU8W+DFEZJLLJp&#10;xhcH0BGNo9hiow+Y4OliHq0n3R9Lmfh9nOY5TSUalOpOK0alrbtrufNWcNg8CrUbcAqenevcPEvw&#10;h+CesPnSLbVNMYEAfZgkqEepDyZz+Ncbe/Ay5hLf2ffO6fwl4+34GuvEY/BRa/eJ+mp8XHw74sou&#10;VqHNbs1/X3HnUSM91hhzntW7GhSIAHn3rSk+FHiG0l3DaffkUt74S1qxQGW3yoH8JrCWLoVWuSSZ&#10;jheHM5y+M3XoSXyM37PjDMq4/wB2rWiafHdaxBAyDBcdBVdXjwd0gyM9TSwau+j3KajEQSjAgHvU&#10;yVSaajuaYeeFo14VKvwppv0W57TpawWtqAQFQDJPpXH33xW0y68WrosQU2ofaZcD5n6flWX4r+KV&#10;nc+ElttJnK3Fwu1wOqDvXnAkZZRKCd2cg5715WXZPKanOvo3dL/M/ROMvEtYOWHwmVSUorllNrVN&#10;dIf5/ce/XSrLbl1IIPTFcJ4ut5bSCbanyOpwRW18NPEg8Q6EILl8ywDax9uxrM+JGrWVlYSWgcM7&#10;5AA61y4KnUoY32TV2me1xHjsFmvDKzGM+WMo3Xrbb79Dl/hr4tj8J+IPtFxKRDKu2Qjt6Guv8Sax&#10;N458QWej+EZWuLq5lWCzht33O7scADHfNeVNzkjrXov7LXjXSvht8Wrfx/q2sPZHR7C6ubO4RcuL&#10;gQOIgv8AtFyoB7Zz2r6qvFwhKpFXklofguT5rUjKGEnZQk9X2XU9M8XWPhX9ne2i03xd4lt/EniG&#10;OFJfJiO+GylIyY+R8zKcgnpkcV4l41+IXif4h6u15rWoyOrN+6i3fKi+gFUPEniK/wDFWuT6tqMr&#10;M00hPJ5qOxtZZnUxQs5HC4GaywmEcIqdV80/62PRzfPJZjUeGwa5KCdktby85Pd+gx0iijIUDpW5&#10;8PPAPjDxjq0Vr4f0ied522xGOMkk98f49q7/AOCv7LXin4myrqupRiy0yI7ri8ucrGqDqSeh/CvY&#10;dd8beCPgt4ePh34WMtsu0x3HiCaPMkvqsAP8+grWtWUNNj0cl4Vq4qSxGIfLBbLZv17IxfDfwk8H&#10;fBSKPUPHDxa14kZQ8WkJICkHfdKx7A+v5VzvjT4k6h4q1NTbTLeXgG1DGuILYHsg/qawrjUdZ8aX&#10;cjQGaC1lfdLLK5aSY/3mPf8AlWrp+n6dotv5duo3Y5PrXgY7NlT9ynv/AFufrWR8OyxCUl7lFde/&#10;p39WRaT4aS3mOoapMZ7l+WdznFbaKuz93wPSsm91WKCIzyPj0B71b8P/ABTm8K6dJcf8I9Z6gZm2&#10;otxDuKe4xXgQoVcbVvUlbz/4B+jYLFZLlP7lvkildu136u2pZcg9D0pFlG8ZPHoDikS9XWUbVJTb&#10;wGU7vKVgoXPYCs+3vo5Lt1L7hnaCD09xXL7GSk0+h6NXGU4KMo6qW3n8hvxD8MaZr2kTW/26Py9w&#10;8oYO8fXIxx9a4nSvDnjPwHanXNGt557JeZVKnbj1Br0HU0gltIrU32Hmn2lpIiFAx3wT606eGDTb&#10;RbSZYXB4xHKGz+VepRxM6NHkcbxe63R8VmeQYPNcz+txqOlWgrKa0lfouz/Uv/C/4vTBYtb0O/eG&#10;WMjzEDYKnuK9E+KFhonjjwdD470yyS2vYyBesowsoP8AFgdDwc180eIceBNVfW9DWRonb9/CCAoz&#10;3r6b/ZW8QeEPiR4IS01+V/sUtyIb6OMBpEVo3BZRkZIOCKP7Pd17J/u57X+y/wBP1R+j+HHFlTiK&#10;WI4YzRr28YNpdG47Th+qWx5Gzr0DA+4rN1KUGQRxnp3rb8Z+H7Lwn4qvtB0/WLe/t4Zv3F1ayh0d&#10;CNw5B64IBHY5HasGQlpwo6d8Vy+xdGs4y3R8jj6k3D2b0d7BbwboyzgU2TYhwAM9qmLBYvpVWSTJ&#10;9SD1qo3bPOqqFOCSLNr8q9c1Iz5HWoom/dAgdfSkZzkjB471LV2bxmo00iG6LDg4x61gaJIbnV7y&#10;66gNtFbepzLFbvIcgBSSc1g+DSDZSTsuDJKWFd1FWw85eiPlczqc2bUKV/5pfcrL8y7qbBIHzx9a&#10;wVkPmKRjrWrr0hWDJbvWH5gzla7cNH92fMZ3X/2pLsdBcXG6wUN1POAatzXbyWMA3HP2VBz6Amsa&#10;GYTQxquTwT19AavGTatujcARgYA9S3+NdFKmo0mjmxWMc8ZCd9EkX1ujDdJNu+5MrE/Qir/xkuFj&#10;+Ieqvv3GScSdMfeRT/WsK/mFvJIrZGGI+bjvV/4yy+Z43knK4E1nbSDr3hWsKVO8Zep05ljPZ4+m&#10;09XCS/GLOXubhnJx6Vh6qwLEg/hWpI5K9e1ZGoAk7s9TXfh4pSPks4qynR1KyAPIyYIwvXGD0q7p&#10;ciLb4XAOecGqlujPcvggZ980+wkEUjJvzg111FzRaPn8HN06sZPrdFu5mbO3PHrVR5Djg9+afPKd&#10;xOelQu247iKiEbG+IquUmQ3LgcZNVznJyamuHHIA7cVAGwTnHtXXBWieFiJXqEkYwcCplPfNQRkj&#10;rzUmfSoka0nZDyR60wkmlJB6CkJxSRcnoIx+Wo2PHJp5Jzg4pj4xjFWkc83dDCQOSaSPO45OMUEA&#10;nFNR/Un8a0OVv3h7t8nTpTYATkjNK5O04Aptu5KkkUrWQm06iJkOBwaA3WkB49xQpIBPvU2OhPYb&#10;Mwyo681a0zS77WdRj03TbVpZpWCpGgySav8AgrwF4m+IviG38PeGNNkuLiaQKAq8L7k1654gu/AH&#10;7MmnHSPD11ba14xkQrdXIUPDp59Ac4Zx6dB3z0rkxGLVKSp01zTfT9X2R72UZDLHUp43Ez9nh4NX&#10;k93/AHYrq3+BW0jQPBH7O+jR+KPGiJe+J3TfY6WxBW3/ALsje+en+TXj/wARvid4n+JWuy654h1B&#10;5ZHbgE8KPQDsKh8Sa7qniK8m1jWLyS4uJ3LSSysSWP41h4MhCRoSxOAAOSa6MFhOR+0qe9N9f0R5&#10;XEnEEsTTjg8JH2dCO0VvLzk+rG10/gT4aav4vmWUo0Vuxwh2/NKfRR/Wui+EvwQ1rxFqtvcalowm&#10;3t+6sZWIz/tPjkAelfWHwx+D+neFI45bpFnvMDfII8JAPRR2FfQUMMnrP5L/ADODI+HMTmk1Ofu0&#10;1u2cx8C/2c7HQ7eJ77TUkmlUEQOuQnPDNxx9a7v9oH4m/CH9n/wmLC4vU1XxLLGPIsoCAkPHG4eg&#10;/M1wXx4/ai0v4ayXHhP4b3ovdXlXY86YZLdsY4I6tn8q+f7TRdW8Q6m3irxtfSXd5O5c+a5Y5Pc1&#10;vVxEaKstX+CPsa2Nw2W0nhMCter/AM+/oN1S/wDFPxU1p/EXi25fyScxQgYVR6AdhWva20FtbiG3&#10;jCKnAVRUyrHHCIkI2nptXgfWmuXaMhCQO4A/pXlyvKV3ueOou7lJ3b3ZBM3IwBhiflwaw9c8Z2mm&#10;XLWb2wyOoK8fzrWLLDIC2TzxuOcZrgvGUscmvXCg5+fAok5RWhz4yvLD0eaO5vaT4mTWJZFgg2hV&#10;5O0dM1fMysFODj+dc34DClrgnHAAAPeuhZTtBx39aIttBg6061BTluxpPPytzjv2o2hEaSdsIiEn&#10;A7Cmljuzjp+ORTZ3AsLkMM5t2wfTim5WOi+hnT+LNFVyAszcf3R/jWfrHieK+tntrW2dQ/BLNWPu&#10;UsQB+lOEZYYBrJybPnp4/E1YuKa17EKk7iMGpYnYe4oFs2c5609YGXjNQ2jihComSwkuwJ6V7V4A&#10;0r4f6l8OIrbUoUa4bO9i2GDDPevGbaFt3Ar2T4YaNrmk+FTN4k8DXa2LkyW15NZkI+R2JHPTqK8/&#10;F3a0Pt+FqEquKcXG90cL450e00fU/s+nb/JK5Xec1ijUNUt4XtYL6dI2+/GshCn6gV2PjaZby/8A&#10;MS2VljPHGOKwoLd7rUVv54VwJAWXYMHHbFRCsox1OvMMrqPFOEUZVppa7lm1AvFERkELkn6A/wA6&#10;2tE/4QOHUoZNanvDaD/XxxIA5+h7V1fivRvC17pgubKYCYQArGI8du1eZaiXRiMYxW+HxHPI8vHY&#10;GWXRvJam38S9c8OancRL4aln+zxR7USY9B2/GsvwJoDeJfEFtpjyhFlk+YsccDk/pWNKzluTXY/C&#10;VdDbVymrht7JtgIHAbufyrfEySptxPIy5LF5jCM9rnreoTaV4V0N7WCBFEUWIxsHAArwPxDfy3F/&#10;LdydZHLHA9a9Z8cwWWk6QYEvZJZZEwGkkJ6157J4Qku9Pl1S5mEcSAncR1I7V5+DdnqfV8T0oypx&#10;jR0sjmUviOCfwpxud3eq1ygiche3So1fBzuxXrKCauj86eJqQlytl6G7dJAQeleg23h6++JPhObW&#10;7S98y60m3Algc5Z09RXmaPhg2a6jwF4kbR9SGbh40mUxyMrYwDxk1z4im0ro9LLsTzNwk9zIlQxu&#10;QQabXRePPBOoeFbyN58SW92nm206dHU1zyox4xSjJSVzadNwnYdGM4Aq1Z39xp93HPaztHKjBkdG&#10;wVNQKjIu7bUSktPknofWm0pIqM5UmrHf+LfC3jO98M2fxB1qJp4bkbGugc89g2O+KwfD2rzaJq9v&#10;qUHJilVgPXBrc8E+KfGes6JL8OrBXu7S6Bb7NjJQj+IfSuY1C0utNvXtLuFopYnKujjBUjtXAo3v&#10;CR9FKooxjWgfXfg/xYP2pPhV4x+DGj6UHez0xde0qzMRLw3US4nERXjDAbsEetUf+CUvxA+G3w8/&#10;aX060+K+ptBousM2la7bSShUe3m+XJB4O09c9ia8V/Zy/aG8U/s+fE3T/iV4WdvtFqdk6bsedE2Q&#10;6n6qSKq/HU2UnxPvfFXhiB7Wz1WX7faIBtMXmHcQMehz0rxXl75amGvaMtU+z6/5ntSxcKsIV7Xa&#10;0a8j0D/gpD+zlov7KP7Zvif4aeELlJ9FjukvtElRwytay/OmCOoxxXH654tvNc8PRX0VtD5SAC4R&#10;SOcY6g816D4f+Cfin9pDwlY/Enxb4wedtMjSzuWY75TEPu8k9Bn9aXx5+zFpOh6PLN4PvpGzGC8M&#10;rEluOoNd+F5pUYU5SvKKs33sdeDy/EQ56sFaMtUeC+Mddg1aQJZ2EcEajoijk+tYdjbGWTJHFejH&#10;4BeLLtfO8vah9FLED3pNZ+AnjHRdJ/tjT7OS7hQfvfKjO5fw717EKVX2eh8xicFWliuaaOA1ZQbQ&#10;g87RwaxIov3meOtbmtq8EbQTKysDyrDBFY0Q5LAVpTUoxsz5zMoxWISLKsO35VZhVW4DZ9aoeYd3&#10;Bq9o8qC7jeZcoHG8eozzUzTUbl4acZVFFno3hfTvBFp4XS41FIWnZTvLcnJ7VxfifT7GPUHOnkGM&#10;k7QO1dxct4X1a8ht1ghgtFjzmNtpJrkvE0elpfGHSAzRrn53Oc159KUudn1uNwtFYaKSMK70G+mt&#10;DencyAYyT2rHmtJUJyOlepaBpNld+Envp2yI8iRB2Fcvf2eltBKkQYOGzHu7j0rspYlp2Z87jcjj&#10;Kmpx0OQ8p/Sitr+z2/uiiuj6xE8T+yKp9n+N/wBgH4yad4ku/D+g6H9vuLHTFv7+O3YN9lhIQguR&#10;wP8AWIPqcV4ZL4c1Wyup7JMLdW8rRzQhvmVgcEH8q7b4V/8ABST4/fDHS/E1kNWGoy+KLGK2vbq7&#10;YmRVjYMuD9QOPYV3nw0/by+BPiD4U2/ww+NnwS07UZNE8Naxb6Fd+UFlfVr+ZH+2ySptc+WF+UFj&#10;g4r4L6tm2Fh78eZeX9f5H9AcW8ccPRdOtllKTcnqtuVd+ut+z26nn3w+/aj/AGgvgzrHhzUfCnjW&#10;9hbwjqH27QIZG3x2k+Sd6qeM5OfrX0N8Gf8AgrVrllb+EfBnx88F2fivw14bv9b1S80zUIRJ/a2o&#10;38bjzbgnGQrlD1/h+le1/Df/AIJX/sqftDfAuX4q/BD9otLl/DHw8s9R8Zw6oqSrJrMyu5s7dogG&#10;jwoRSHD/ADMB614z+0D/AMEa/wBo/wCC8H2vUPA1/wA6OuqyLBGLlLe0ZiokleHcIuQR8+2vm8Tm&#10;XD2LrOjiY8s+9rGeHyylxZTp4xy9+1o3dpWXRdet9L7+Z9ZeEf8Agmb/AMEpf2q/gZo1z8Mfi9aa&#10;Frtp4Nn1zxrqokE6wXDAFIVQMrJtYOCm4/KRxnFfGv7Tv/BFj9ov4A6FZeK7NrLVLPUtI/tSK3s7&#10;oSyW9sW2r5pH+rYkgANjPYkg4+e9T8LfFD4XXRSKfUdPVujwyMqP+I4NenWH/BSD9qyLQLzw14t8&#10;eT61Bew20E0mpMXkEMG7y4w2eFG9uPU5q8Lg86wdX2mFxKqU30l/T/NH1VLK8JSrKnmEWo+a167S&#10;Vn16qWiSVtWfN+teHNZ0G6ay1bTZreQdUmjKn9aoAAdK+sfEH7YHwh+MEHiG9+MXwwsn1bUIILfR&#10;J1jzHYqM72UAAZwFHPTHvXN/Fn9mz9mvxJJ4p8W/s4fFq6h0vSrvTrPQNG8RRCW61eWVD9okWSMK&#10;I0R1yNy9HA+v1VDMZbYiDi++6Pjc/wAJgssxCWGqe0jL8PU+dEGWAqTy8da9t8Xf8E6P2v8AwBou&#10;s+J9e+EN5JpehXiWt/q2nMLmzWVkDhBNHlC2D93OQcjGRivHL3TrzT52tr21kikQ4dJEIIP41108&#10;ZhsQ2qc1K3Z3OanhqvslUcXZlXbgYzSHng1I8ZB6UgjJPWtri5GnYjVcdAamRGHfiljiYcEVIEHr&#10;+lJyNKdIaOOlSAkcikCge9OVcnFZux1wi0WLW/uLdw0MrKw7qa7b4eftBfFH4beJtO8W+GPFN1Bf&#10;aXOs2n3SynzIJB0ZWPTFcHGuW6fiKtaeLQXkQvyRD5g83b1255rmrUaNWLU43PQpVqsqTpOXuvdd&#10;D27xj8dvFf7TOh2Om/EO8N3NoMcptJbjkgyyF5Gz3ZnYkk8kmvJdd0jWNPklhjUbCMEr3Fdj4g8Q&#10;aFaaXbyeHLRbeLy9sQRcFx3LepzXG3OsySu3mvvyc5NedhIulJ8itHsetLAYShhVBaHV/s6+Fr8e&#10;JWvrCKMyFdpLDkDIziv0Z/Zb8PyaTZreTRJNeNDsWRogfIXvsH8Oe5r8+/gb46s/Dt4sskcIKN95&#10;iBmvqjwf8dNcXwxJJFq8WlafMmJ715cAr3CnOT9Fr8447w+PzCpyrY+64RyzDxpLk0R6p+1XqjfG&#10;TwxefCPw7OkmGVJbgsNhuG4RAc9jkmvm7x7/AMEff2q/gz4buvGuueBrTxN4bSeCC51vw3qC3CxX&#10;M3KwKnEkkgyAdisAe/Wur8b/ABr8E6HpGmRSWuswWMm5odRhhV0nkyMyEEg88dD0+lTp+0F+2X8D&#10;dBsfjT8Gb7xPL4P0jU2khvpLOWXS4b50PUkGMSlWzgnPNedwzXz7IYKlhHFRm9prSTWm/R+R9Rnf&#10;CuX5tQ9q5K8OjvfXs4vRu1vhlbfldrP4I+P/AMNtM8CeL77RJHvUuLaEC4tbqMo8EhJGxgwyCO4P&#10;NeZ6c0un3aXcYGY2DL9Qa+vrL4meBvjHrXiXxj+0b4Xl1bxB4q1qK4u9fklPm20W8mconCs7AjBb&#10;pt9zXEan+yh8PvibqmrXnwg+IEWnMuqRW+j6Jq8ZLSwuW3SyTghYwgC5O3ndxjFfuuAz2LgqWJjy&#10;ySV2tY362fa+x/MPHfh9LK8FHPcLXjOnKdlDX2iu3ZtW1Wmr0t2PHbD4hSF2lNu8jn7xLf41oaN8&#10;VpI9TEk9k4jB+YxNhv5Vran+yV8evD1r/aQ+Gmp3WnzRzS2+o2EBmgmiico8oZeiBgRuIA4rgNTs&#10;b3R3e3vrZ4Jl+8kiYI/OvVp1cFiZNUpKT8nc+ChVznD4WGKmmqbb96z5W10T2v8AM+gfA37TnhPQ&#10;pVZo5/lUcSx7sEd+tVPix+21r3irT38O+DrD7LBIhSa6lA3up6gDsDXz/bTyTNjPT1NaVrodxeMo&#10;tiHc9VBrf2VOk9Td57mWYUuSH4LU7zwa0lxa3DzH70aFCOM/41j2xePxrp4EXHnDB/ve9bPgOIKk&#10;sUknzLEoPtzWLOyr4x0/Df8ALcDj/eNd1OV4tnPWVpQ73Ou1rwnaeILmGYuxK34R0z8qpjLMT6cV&#10;0tlDpGo3k2qxRJFouiJttoyOJH9fck8msLxFqi6PYHRrWUma+mBZgnMUYPr2zVX4h+NdI03w/B4d&#10;8NTMLWFB5jf89pe5967ctoRdV4uo9IfCu77izDELCYZYaHxT+J9l0XzOU+IWs3finXDCrFnd8tjo&#10;q9hXZeCbOz+G/g+4+IesQpuhXy7GJjy8uOPy61gfCzwbfeJtdhiKEvPKGkJHQdefSj9ojWF1LUYd&#10;D0a8VtM0xSiJF0aTozH1NYPEe1rSry2Wi82dkMNUyrKHOC/e1F/4DHq/0PPdb1jUNc1SfV7+dnmn&#10;kZ3JPcmoLZpUmBkQk+h71AJtq7gh+la0McjXUf2iERsAPvDiuWTqP3mfL4dRq1NHqb+k+DbrU9NN&#10;+2lvtJGGC4AFcXrdqkGqS20UgYiUrwc55r1mwvdGfTLSPz5ppdwEkSD5c+uB1rFf4baePEU2oAn7&#10;OWLLGU+Ye2DXFTxDpybnt0PosZktTH0acKFm7q7vt5lTwh4ISLQ5Ncv4sRooIZhxR4PvNNu9ZNu6&#10;KyFyBu7gk9aufEvxbaWOgQ6BYuwZhmRTwV/AVwuh6pLY3aTpMVPc4p04TrU3N9dicXi8HluNpYai&#10;rqKXN6nda1oQ0bU5VZg0IG6H5eATn8M1sazDdp4atpLa6RHQRsgI5bIP51z11rD6hCHM4Zp3SNAz&#10;5P5dq6DxdYyvc2kZl/djaZAG9BivIxKkq0FN/wBI58VyOtOdPZ7eRa8S+Eb7VdOW+bU2KT2YVLcL&#10;jDBcivI2SaG4ZSdpB5HvXuUizahFZ2FnfMrRxAuwAI7cf0ryfxtp0uheLbywR8BJjtPsef61pkmJ&#10;cnKlJ67rTpcwzCha00jJTfJnJPPeo2EyPsAP1q2k8mQwzkdyaZIbp2IMhw3q3Wvo7HBKnKxWkSRS&#10;QEPXuKDaXAwrQsD2+U1KwuCRCsrHJwBk4roIPhx4vlt4potOb98u5FMm1mH0NRKcIfE7DoYLEYpt&#10;U4t27HMjT7stuNuwAHVlwKh/sm/Z/wDUsM9MA1ry2FzBcm1u42jkVtrq/UH6Uz7M+fmYcVpHa6MJ&#10;4FN2l0MxtFvA20Rk8Z4Ga7P4FWE9v4w3SgD9wxwXA7isA2uwDMoXcDgc113wTiUeL8JMpP2aQMAv&#10;t6mpqNqJ05fgoQxkJLudV+1Nc31p8StN1EXAhaTQIFWTPb5h3610H7OmpTz69pd3OEYvC4PlMfmI&#10;yPr+VZH7XsaDxJ4dmFvuZ/D8QJI7hiBWt+z9ZtBqHh2RG2GSOXeCO4duPyqU4qa87nvUYz+sTSlo&#10;rOx202kM3hnxNb+YBu8PXkibWzuwrEg+4r5x+B2vz6P40tVjTdFPL5U8fZwf6g4Ir6RuPt1vpmvW&#10;9s6hzo96uG5JGxxxXy18KJjB4+06CUHm9UcfWrqRca1vJHHiqiji6N9NZL8T3rxjZpb/AAm8XgRn&#10;OI2UEdAZAQfyr5quCM9a+o/GEtzJ8KPGGlzW7mSO1DROVzmPzAcZ9ua+VppGJIJ4FZyjL28r+X5H&#10;Pm9aLpU7b2/Ua7DOfyqPzdrZB5zSM5PP5UytlGx8tOo29C5b3kj/ALsHg16z+zVoa2fipPEl6TF5&#10;Y8uF9oLIzcbgCDk4OB9favJdMj3Tg+nSvYbf7Ha2zNPqEyNcLFL5KqSM+WozweelaUuWMrntZXzT&#10;kpy1PqTwjpGgrpUiz6+5e5RX8tplUearYKeWoIJI5we/Nc3+0RHfRfD42WrR3GrRpfqbZpSd7KDh&#10;eCOg6Ej6V5P8M/iPdeHLwLHOACw+zvIMCAL1ZeuG7Z716z8QfiLpWu+EYrqPUo4ZHuFkfzZf3rIO&#10;GDAnnnkY4/pOPq89I/RcJVpVKfKfLnigXEmsxTXekfZkCqDaoMBMHJX29fxruYvEGlaL5D6FpAtk&#10;ubVQPtIBJYgc59M10nw+0TwW+g3uo63eDULqSX5biRt29QOMZ9ORWV428Jyavp7642pCZoNoiig2&#10;/LEMYB9wK+erRjJHq4HBPDS9onudlo0Hhzxzp48OeKZLeG4jsQttOsYdYbjA/ef7o74PNed+PPCv&#10;jLwDqkNjrFpaXsN05/s3ULeIhJsYwyN2PPQ4NafhiO8F9ENPs5obby/lklPzYxx196mufF/iCwuv&#10;M8RXkbiA4gBUY/3sep6k9678Ni4UKPKtysxwEMVJVGyG3+GOpa9pynxBqd7I8sORBCFUh8dCVH9a&#10;4jRPg34ofx9JodhKtnJaEO09w3CAkhQcdc9Pzr0m0+KSWjm4Gowu3QRKQffpXJWXxG0+y8ZXV1PZ&#10;vCtxOrTSZOGGO/Jx7VphJSxNT95sfPZlhMFT5fZ/EdRpHhP4paDq0UtjbRzBm2NJbyKqA5x7VteM&#10;Pgf4F8RadJ4n8batqUWqi5EE6LKuzaQSrKCM8dx9a6O0+MloujQ6e9yuoDH7iRwDsXtn6dK57x9e&#10;+Fry2t/FPifV5HFqxZNNs8/gS3r7D1608VHD037m562Fw7rYdRrL3TyjVPDXjf4KeJD4m8JXM5sE&#10;mCW2pbRskBAOxx0yM4IPseMirvi79pjx54i0S48PvHZwC5Ty7ie2ySy45A54z611178RPh1478Lz&#10;+Fm0prQSgHfIMyL/ALQJPbFYmmeHPgt4OX+0ZYW1OWMjm/cFB/wAYB/HNebGSnrJanFiKFXDXhhq&#10;lqb3VzV/ZPS+sNK1rU316KytiqBEkQl5X77OQMgep7+1c9+054S8JXrz+L9H8Q3lxfLJGl1DcxKA&#10;Qc4IwBjHA78d6r+LPitp2vahI+lyiySGLEe1SFb2UCuK1LxnqF7oNxo0qlzcSBpJHOTgHIHrVUoT&#10;9vz3POzCth5Zf9XSucWFe3l+YEenvV+fUDdBCOqxhTj2qK5hnkURvyB0OKS3tJd2WXjNerJxauz4&#10;SlTrUp8sVoX7N5IrdrhpGUYwu04yf/1UahrGo6jbizmnZoxzt9Tj9akjsNUvkSCG1kcL90IhNen/&#10;AA1/Z3svFHh46nrt1dWlzuO2MoAMdjg81w18bh8JHmmz6nLchzbOZ+xoQb89l9543/Z1zndsbB74&#10;r2z4OfsJfE34neDbH4h32t6Xomk6pO6aW2oyuZb3y2Ak2KinbjnG4rnHHUV1vgzwf4X8P20nh6W0&#10;S5aCYlpJ0ByT6DtV7wj46OgeP5dG8PfJH9jnSEBjtjlcYLjnjjOT3xXnPO1VvGmvmfR1vDbE5fCN&#10;StLXsWP2jtF8N+KPDkfwt+GngTSoLPwnZCOyvLKwjS4umQhZJJHUbpHdt33iR8pI+9Xg9v8AD/x7&#10;pdodYl0m4t4IuWlf5SPoOtfTHw3028tbe68R3DokV637gzsAFhHCkk+vJz71X8Z+FWijk0mW9t2N&#10;7CTbW5kClwem3PBH0rkp5vVpVOU9KjwnhJ0+fms0O/Z48Z6R4h8PR+Gr7xBJflJxHJeX0ZDQxHHJ&#10;A3FuQcYycYzXVfEDwR8JfDPja/vvhhql3d2V7pyxXU15AIjNOVIcooztTGAM88EmvDv2f/D+sWXx&#10;d/4Q/VI7m0VllaZMlGG1GIIP4fQ12Or6/ZaXZXmranDerJZRs88U8ozChyFJ9c4HA555rXE4udbE&#10;KKZosJy4GUpLb9D5Z8VWUVlrN1Z25+SK4dEPsGIFZ2zvmtPWozLqcwa4Vh5zFpRkgjPX1qgFLKGJ&#10;zz0r6rDr90j8dxkYvEysOtoy5LYyAea+pvg5psPiH4B2OntcJ5rJN5ShxmN1kbafzAr5eT9y/krg&#10;5xkg9a9E8DXkP9g/ZY9Ynt5owWQxSFQT12nFedmtN1KZ9XwfVVHGpd9D1pX3aeNQnQozhvORf4ZF&#10;JVx/30Dj2xVYXgTR/NDciPj8qLdZdP8AB0Y1C5Mk0yl2Yr8xZgM5PfoPyqpqEYTTYLNdxklI7Y4r&#10;4hpKoz+sMtzGssBHmevLY/TX/gl3a+HfD/8AwTA+I+uXltA15rnjNLJGlUHAitIyv5GZq8Y+KHwv&#10;vNa/ZJ8M+NNURpdT0nxbqum3rvIWkeAbJY1OScgCTj0AxXrv7DXha/i/4Jba3qFvOefiXL5YY4H/&#10;AB524P16/pWBBe3lz8E9d8Lyxq8ml67b6qYxziORPIkb25Ef51zucFjuZb6H59i6PtcdiasP+fl/&#10;P4VH9T50PhCJLq11XS7dI1ITzIlGM9M/jX0N8O57Sx8MWkLP5S3TEzjJw4XH3gOuPevK9Y0+SS7j&#10;ht4tqvINqpwBzXdajJrOkSWPhy3mgixZo000qMdm4buAOpxjuK9zE06U5RfY7snr144Oalrd6Hr1&#10;34ltdEtoI7LypCzAEOflQep5FQaj4/v/ABFZw6H4cslOozOVlKn5EXj5/YYPf0rJlvbWbwRFZWlv&#10;HutVDR3saEyA/wAX3uMHuCDXPxeLLu2ZxYzSWxkx5j/aivmY78Y/L3rxlTdSvfoenhlVlFt7mf8A&#10;Gf4b/F6T4b6pDDZXcgCqs/lncJV35IU55yo9PbvXkf7O/wANfFuq/E/TdRXTrixstPuQ95ezo0aI&#10;OfkyR1PTA7Zr3mLxncpzJrkRYr955Cx6ds9OaiuvitqZtZbdrmS4UrgMqE/yqpYadSrzJ6H0NHPc&#10;XleWVcJGEW6nXtdWZ6fb+HPA9ho093f+PpzcqQ9tNp8LhIgoxjoN2e5z2/PxHxg9/rmoyj7ZcTQT&#10;XOWkkctlM9eTx34rrNe8Rasfh8WgsJFaYBckgE+3XiuFii8UXgHk6axHUB89PTgY/WtMNh6blzLo&#10;fO4WU6ablK/3aeh0+m6vNo00NjoFpvtAfmF5N8y+4wT+Pb2qP9puDWfiT+yx468FwkyougSXUaZy&#10;VaHEox+K1U0zwx4wKJPLBHGOCzMwGPzNT+NPij8HPhFaDSviv8T7WyfVLB1ayitpJ3licFWAESH1&#10;I61rKMpTXKru916nVmKpSwEueWjTPyUvIzBdJlx86lW54znNdB4c8y4R7eRMxyIVcg8jI707xjod&#10;lo+sNY2ULS28l0xtrhwE3QZOGxnIyOfWm6Lpk+n6s1jcwsWUGRdvDBeob6Y5r9ChU5qfm0fy0qXs&#10;q7W6uz1LS/2UPBviX4Oah4t0ia8OrW1oZYAJQVdgM7CMV89Weqy6XqatOn/HvH5YUr755z719ufs&#10;n60t94VutEu0IaPOE45HUfpXjev/ALNOmfFHWNc1TwxcG0v4tUuI1tQmUkIkYDGOma+IwGb1cNjq&#10;9HFybino30/4B+tcQcG08yyfB4vKKaU3H3orTm0vf1/M8w8C+ILC71IwzukRKMSXPHzHp9K6u2ud&#10;Nl1ZoUv4lb7WWChuqDCk/nmuY1z9nH4paJeSWkfhe/kkibZKiWrkqfTAHeorH4H/ABhsL5ZJvBWr&#10;W4THmyS2joI0J6sSMKOcc19BHG4KtrCom30ufndXJM/wFX2VfDyi13TPvD/gnR4Uv/Bdh4l+MkZm&#10;CaV9ju4ZI0DMwe6jKgZ4ODt/Wv0T+KXjfV/HX7L93408TX5lvdT8P29xczrGFJdgh4AxgZwAPSvz&#10;Y/ZU/aB1/wAPeEj8Bn0KzQahbtcXV8zZJMJ3Jn1wzk/gv90V+hvjNDefseL5p/dy+GbRiG7Dahx+&#10;VflHE05rHVVPsf0dwnhaccmoSVrqSjfyVr/ez8g/2nb7WG+OOvM1yz4liJ3MUBJiUngV56LjUZnw&#10;+obByMKCcfnXp37QHh201f4parIpKSK0Q3N1z5S5/CvMdUsLjT7kwSxoHA4yM5r9HyTD0ZZVQfKr&#10;8q6eR+ccR4zGwzrER9rKym18TJ5Zo7a3Mr3UkhA+6znGa958L/CNbrS7CR9JW5F1aRShUUlsFAxP&#10;5V84zys7jzE2gEZwuBX6I/C/TWT4a+GryXS7RXOg2hjZrJCSPJX5jkYNfJ8fYn+zMLRlDq3tp2Pt&#10;PDP2mOr4n2jvZR3d+54yf2fdAt4l1OW3j2k5McrAcj8eK2vD3wX8F3xV7PSYd+MmPbkN6jPf6V69&#10;NJ4rjmF9BqqxQ5BEdvbRxq3sfl49OKo3eseIri6Mr3kiFmJEKytgd8D1AH41+XTzjG1VpN/efqEM&#10;BRpyfNBHJ/H/AEPQvhv+yFZ2fw3RLPxFrHiW4OtR7MF4Ikj8hAeoALSNg9z7V80aj4k+INrYRSeI&#10;7+4luLoRrwQW2/3OOR1r6R/aA0/xT4m+Fksuj3k8l1pdyLhYnTLPCRtcZ9htOD2Wvn3wtouoeNNY&#10;tracCSeScFFLZJyegHY1+tcJYmjisnTfxJ6n4jxxg8wp5+owb5JWt9/6beh9YfsK/D7WPE/hrXtI&#10;1SKVdD1DSpI7iBSS6yBS6sPUhgDVC1+G+nSSi5XUHBx9xY+V7c+lfT/wL8AWfwW+Dslvf6eltJZw&#10;eYbnYd8uYlYgHrwcrj/GuL+Bdh4auPizo7+LfD0FzpEl4v8AaEcsQZWjPXIPb/CvjuMuaePowpys&#10;5afjofpvC2FWGwNRSXNZJ/O2tvM8gvPCs+nWq3Fzo0UsJ4S48vgke44zz0p+naZp+q2ixTwCFgRw&#10;8eVP6V+q/wC0T+yX8K7f9mgal4Y8PaTZaNFavOt4kI2RqRu3cDrwPTOBmvzb1HwfaWV19r02aRbf&#10;PBiYMrenGT+VfI5thMTleI9jVd3a9z1OHs2wHEOHlWw6aUZOLT3uvyfkcnf/AA5Nkjva2nnLkYUD&#10;7x9qqW3hW0uVCNAVmHGyQ4Off0ru1/tG0jW3gBI67QM/jj3/AK0y7gtLrbDdW6mUDKAgK4GemQPe&#10;vLWKq9WfR+wpvdHh37TPhKHSPhuL8W0aSf2hGn7o4AXDHJ9enWvFPit4DuPDOjeG9ZthuTVNFhnk&#10;CuDiTaCc4+7wRwQK+jf2r9F1A/CKSQKxjttRhcHdkKMlB/6GK+efjHFo9l4e8Fx6TZR273fh1bnU&#10;J4vvXEhleMlsH1jIFfpnCOJq1MJT96/vSv8AcflfHOGpQrVnJJe7C3rd7G18PfClp4k0qy0LUYnR&#10;b7VDMzh8ZIGCRjkDKjj2rE+L/hvSPDeoxaRotxHdC2kaPzI3yikHcVbk5ILdv8aveE5IYdCmjOqS&#10;2u4iKWaFTlSg2YGCD82MH60XWseH9O1ixmmsUgtdPuI9/kxsVbC5LYIzkkd+49K+rw9TEfWKk03y&#10;pbdL9DwKtHKo5BCnVhFVXNNTb1UbapL56tjbBjcRW0sjfMYGZl/755rHutSWK/uYYwizCRmyFIbG&#10;0ADPQjgEe5NbsniHSfEnia61PSmZ7cRKGEke35z1OPwFcheC9k8WSWRLtuOQF5yvBGPwr1acpTpx&#10;k1ZnxWIVOhWlGDur2TJ/FsSNcpA7gBY0xknHQf4/rUXheZgSNxxjIwOKd4uS9upPtIhOAo3ZHI+7&#10;j+QqPRmQLnccE9m6c1xZhG8D6XhOtKljtdjp49G0XWbi1tvEM4XT/tKPdqEyXTPIz2GCc57EnqBS&#10;6h8P73xBq914Vm1u4vGsphahNP8AKNqsp8tTGqlWLTtDGHKH78kRZGfcM9b8EfgR8WP2hPEqeBvh&#10;N4NuNXvHjZpxGVSOGIKS7u7kKihQSST2rG8T/Dzx1+z18RPEXwY8V2iLquiai9ksEkO2C/t5H3xo&#10;QCf3UgYPG4wY3KY25G30uGMdGrSlhL+9HVeh5firlOGjm1PHRkn7SKUo31TWz8k/0LVt+zr+1R8U&#10;vhP4k8UfDnS7y+8NeFtLij8RtZ38UMa2wtmmBYFx5qsttI4XnlQMBsCvlCG+i0TUprW+0uWaSB2R&#10;42Xbgg9+a+gfi/4x1VtIfw94K8WahqLa3eIk+nW2qbYWnSQojSKpCyNksQ7L8xLv8pZhXG+Gfhvp&#10;lz4vt9a+INwzQzz2y3LFShMfG6TPA5RXOOcbTnoa+hpwxGHlKyTi9rK339z8vx0sHX9mqk3dWV3r&#10;p/Xoe+fsh/sf3Hxb8Oad428d6g+n+HtShZ10zRAI5HCvtIllcdCDuwBzjHWvRv2+PgV4f+GHwN8I&#10;aF8Obe3sVn1pVayt1USXf7pgJZX6lhwBk/xn04+jv2VP2nP2C7v4aromq/DrxV4ZmttKhS1vrW6i&#10;1PToHex+1YeJhHL8oEoJBIBhbOMV4L4U8T+DvjX8QvDWn/H7U7DTfD7zyS61r2pa99lgRTGrqsEa&#10;qScgBCQSw3/eOfl+fjg85rY5VsQ/dWyT0P0WlnfCVPKpYDLoNSslKTj70vNO7OP/AGLf+CTf7Wv7&#10;W+ixal8PfBcemaRPLOsmta6/kQuyEqyxjBkmwVwfLVgDnvmvr/Q/+CE37XHg3SPtPgv9oTwdqFn/&#10;AGUIrTTNSfUDFJNMmwNG724CKWVPnXcAYSpxyB9dfBrX5/Ecdnp/ww+K3gKexs1WGwg8OeMYIJ7W&#10;SJw1rPFEzf6OhiYwykKZfvbABtr2TT/h/wDE7VJLjTPD+i6lpsF+JZdUu7TSpxZ6XeSlTc29msWy&#10;S4WY72S9ZyYzJkEHOfepUYUIymj4LMMXLEVo04zUIrpbtvdv8P8AOx+G/wC3p+wj+3T8GPA63/xK&#10;+C0qeDi0dyniDw9fpqWnLDDbQW8avcR/cwsSHDhSSWwCBXz3Yfs16VqHju00PQ9Xa6059Div7qcR&#10;jdHOVAeJtvPDhgD6YJ71/Tb8Ofhz4/1nSD4L+IPhi7i8P32mGDUbDX4BNG8JCR+ROTI0csoRZC0q&#10;p5cvmKflYED+dX/goj8JbH9k39uHx/8ABr4Va7dafo2ja4YbDy2cubKRVmSLLklgFkAz3C571jKf&#10;tcQvesrelzbKY0Itx5VJxd/dTa1fz6+ep79pU91a/sYPcWLkZtGjd0OCImudrnP+6TzXjuoltP1I&#10;KkrRp9ritC6tjyoREHCg9ssMZ96+j/2a7PRPEf7N2iabrklvJbalp0yXVvLKoLxO7gjk56HivJ/i&#10;b8LYPAep/ZrvU4b61ddi31uA/nx5JVZVH3HHr0PUHsPyurXj9fqp9Wz+isThJ1MHSlHokcnM09/B&#10;dZ3rbi3PkBHPyzZG3bnnIP8AKvXvgn8RvCXgP4dsnjXXYbdV1GYWdrndK4yM4UZJ+bd075rx2S+u&#10;5J00vw/akGQjdeSlgVXPIBYYTP8Ak11nhH4GQ38iXWu+IbVfm58pvMmYdcb2HA/PFdDuoJyWhy4e&#10;nXhLmgvU6Px7+1bfXnmaf4J0tbOGQFUv7o7pW5/hjXOD+OfpXARfDL4ieOpZNVuhfuZF3vd3Upjy&#10;PU/xH9a9r8I/Dz4d+Fv3+mabaecBxcTHfIP+BH7v4Yrv/CPh6Xxrr1j4N8N28U99q11FaWVvG2PO&#10;kkYIq5PHJbGc45qYe0bSjG1zevQg4Odaei17JerMj/glL+0/o/gi51z4N63H5ukqX1fRruONjJDI&#10;gWO5IU87CoRuOT5ecc4r7+Hxo+GHxJ0KQ23jSyQgASLLdmMbepwJFXP/ANevzj1L9g79qf8AYE+N&#10;lr8QviR8JdXXwhpGtpY6trtpbm4s/st18jxO8W7+B8ZHBIHOSBXe+Gr3wpp2s3miWPxBhnW2uHi2&#10;yXKFgQxwMPIpXjGARmv0ThTg/LuJnOGIrOnOPkr/AI+ZwZJ4f8NcWwqY5Ylxmn9hqUZefXo0/mfd&#10;/hjxn4Ybyry08V6Q06uXR/7VtzuLYJU/vM8AAZ6jArstR+Nvw4h0UW3ijxXZZRCXt4L1ZpHGTwFQ&#10;k/nivibS55L20i+xa/EA5ypaVHyoC5wA3QcfnWX43v8Aw1pbfada8WwWDDcxczxWyd+TlunTgD2r&#10;6uPg3gKlGc/rmqb1sunzNoeEeWVa9p4uVtdoowf28v2r/hx/wt59As42t4tOsoxa6ZaRbmG8by7/&#10;AMIZgR1PQDr1r56n/ap8PzsYP+EYmkhIwBNPGMjnjGMV51+0XJq3xD+L+s+MdM0vUby1adI7S5gs&#10;ZCk8MaBFYHblgQuc981y2mWN9c7Y9Q8M6pAR91206TGQf932r8uxmBpYPETpUXzRi2r97O1/mZ4l&#10;Ryis8FhdadPRPvbd/ebXxT8F/Av4jF9W8O+f4b1KQlpEEHm2zsfUJyh91H4V4j438D+JfBcolukj&#10;mhH3by1k8yNx7nt9Dg161d6ZrCPtj0C72/wutlKcj/vmoL7R9TuLZln0W5GRz/okgOPxFc8LLodF&#10;PiPMsPG01zxX3/JngbziQ7QFBAOQfWjTb660y4F/ZuQ6nBI7j0P+Nemav8LdOubkyS6RdKSCSEtn&#10;Q9O3y4/SuUT4W3stoZLW6lhIcjZd2zjj6gH+QruhFWujr/t7A46lyV4tJ9GjXsL/AEPxdZ+ZE/l3&#10;SnLxluVb+8Pf6VQutKuYY/KtwJt/+tjdgvmnszH169P61k3HgTxppcn2qzs5CVOUe2lGc+3Of0ps&#10;Pi7xrosjR6lopmAwCJbZlwPqBj9KvlTR8/VoVsLU5sNU5o9jYbTNdM+Y9PndvLwZkt87l/55nHHt&#10;n+lQ/YdQSKPfZtCMExLK237M3fg/ez9Kzb34nXxUgeG541B6RSHB6+qiqdz48114/OtfCflBv+W0&#10;6E/05/OrjRbRj/aOYqVlBI6BoLSwQSzATkgO424iL5zuOeSPyH6Y53xD4tuLyGXStPnbExIupxzl&#10;f7i56D1NUbqXxV4idRcQzOhA2pGhCD8uKltfCPiGYhE0t0wf4yFx/Wq5VBaI1w2FjVrKtjKifZFO&#10;FRGojVcbRwo6fjUiTbTkEFvU/wBK2LfwPdNPsvrvyxjnYh4/E4FbOjaJYaJcrNZxs0m3JnKBmB9i&#10;Rx+FZezcj2a3EGEwytC7t5FXwR8HvGnjx1m0+xFpZk5kv75/KiA9cnr+Fd78KPBvw1+HH7Q0enav&#10;4p02/httAMgvHlTyxclh8qnJAIGffk1jyaldSD/Sp5Lkno7yFiM+x5rkpYbKX4kOl3bsEFkMBMjn&#10;iurCwXv3/lZ8xnGfVq/suWKspo+04dU0vU7cvo97bzxEcPBMG/lWNr+jLeMseAzAcjb09s182WVz&#10;qOhXSXeh6tPA+ScpIVZfyxXf+Fv2itYsrZYfE9n9rHA+0xKFkA9SOjfoa51DXQ7qGb0n7tRcr/A6&#10;rXfCsSylGsgfUZPSvOPjjFp/h/wPLG1oPOvJFggXjvyx/IY/GvQ5vjd8Ob+BZp9ZKHcB5T2z7yTx&#10;jgHvXnX7VNndXlhpOrWVu/2VGfzPlxsZguM/kR9a6qMeWSuTmc4zy2pOk76HhEun3sbhrWZEwcBW&#10;c4569PxrV0DX9Q8Mzb7qxE0LHMiZyD7j0qK6RPJUOQQ5G1APvZPP/wBeun+Gfw7g17w7PPKXj23T&#10;pC56EYHb2Nd7cban53gqWInXUaTszf8ADt34M8WEf2fdqkx5a2lADj0x/erYm8DWUbK29lO7nbkV&#10;wXiX4Va/pTLPZL5yqdyujYYf59qk0f4neKdCkjsdeia9jQ4PmnbIvr83f8awnTjOPun0tDG1KD5c&#10;VC3mlocx468Q3199puLW+mhtYQdirIwDKO/Xvg15PezXt1CjzzyMgyELOSo+n516L4g1bQ7nTbyw&#10;a+WAO21BIORgnqB0rz6Vor3UfsT6jlI0PkBQTux0VQOMmvfyuChTaasfmXEeIlXr8yle52/wvh0q&#10;OzutUkdoZCm+RY0AAjXsPUcHOe9ch450q1i8T+bYalEUvUW5haNyBGXJ+ViQORjkjgH866fS7dNL&#10;0+6tpbB8QwpDKd3zkmQZXPQdD2NY/wATPD81prFva2Kq8SWiIJs4AOSMEnoc9q7aPv1pNeh5+OjL&#10;+y4Rttr95z/hjR9R8ReL7TwwZ7SGe9vEgMt9cLFCjM2NzyNgIo6lsjjk1bs7WSG/bTlhjLQy+W3l&#10;vlZGDYzkHkH1FZiKIbsQ/Z2MqyAM7HBBB7D/AB/Sui8JWFtLqbRXLeWUkJ808qD6Hv8AiK6ba2Pn&#10;Y6s6C801fD72jWOuQ3hv7XzrmGGNx9lkLMpjbcME8BsrkYYc5yK0JfFusNfriOGNRAkUccMAVcIo&#10;GcDvxyfWs640/UIwZ/JJWB1IcMMMCeMf3qtSLYzSo7hgiSAyLG25gMc4PQ8+tZtJ7nTGdSC912Lj&#10;+O7+F/KEEWcdHQ5q3p3jQhD5lnDISOV6H/61UrWC1nlttUb7LIIfmdLo/K49COM8UlvbW7T/AGwL&#10;AkbLgrC3fGDtB561yyjFuzR1LEYmNmpM3U8aRwptNkRk4KxzHg/h2r9rf+CGGnQ/8MPWfinXIWMM&#10;/iW+uoVuGzwrCPjPb5P51+ICLCwRjcDLpuGRk/iPxr9FPAH/AAUU8K/s2f8ABLDR/gz8MNQ3+PNR&#10;sr15GR1C6Yk13Nh2J43sBkIOcHPSvCzzC1K1GEaMbty/q59fwti/39R1qllbv06/geTf8FWv2ptA&#10;8T/tdfEPwt4G1gt4YbWkNwtswRLiVIo0dmZeXUSKwQE4GMjrXybbfELR7TVsWd9cQNMFEsEe4MgG&#10;MEt2HSuI1nXtR1PU7nUtX1eKWW81AmVnbOcEkuc845/OoLOS61fUJtYg5iVupAAK8nbx06dvWvYw&#10;+GjQoRg+iPBzLO62IzCVWnpF7LfRaa+dlqfbv7DXxAXx94K8SaH418R39xa6RPALMFi0Yjd5WCAk&#10;5ADFm9MsehNe8eGrnwN4Xt9S8d6Naa1qs+g6ZPdW1jp0bGU3IQrARtVgcTGM7SAGwQSoJI+Tv+Cb&#10;13qEGs+MvDFnbpdWWv6PBa3aoA0igXUcytGO5DxoTjsCD1r9o/2Bv2an/Zz/AGfrrxZ4t0/y9f8A&#10;FYFxdx3KZeC1APlQEN04Jcg92AP3a+fzTGfVKvKlds+4yNRxGVcrbTk7aaPX8nuflP8ADWx+JX7V&#10;fwaX4S/tHxeINDv/AAJ4l/trRdY1h5Q17atLumtpAwG5wzFlc5xnA4zXovghDe6zqWoXtw1w13cM&#10;JZGPDYbqK9f/AG17bR9Dv00jwEF0z/hIb2W81m1tG2xTpGdkLFOg5MnTrgZ6CvKvCOmvpFl5ccYG&#10;ByR25qHiZ4iPNay6LsfYwyihlkY0IPmaWre7b1PKPiV4du/hh8QIvEuloBA8/nQEcAE9UPsfSvXP&#10;Cuu6b4m0KLWNOIMd3FvXceUbup9CDVL4geFrTxh4ensLqHMmwmM8ZU9sV5n8FfFF34a8SzeA9Uk8&#10;tLiciFGONkw7fRhx+VaqfNT16HmexjgcX/dl+DOf/aS8HyaX4gOsWsJEN0vnRiMdH/5aL788/jXj&#10;uqXGZI7leQuc5HY//qr7C+I3gy18deHpdNwFuEBlsZW7SAdD6AjivknxlpNxomoT2N3A0ILMpV15&#10;Rh1XH1rGfvNS7H0GVVo0assNPSM9Y+vVDviUxu9FtrsMzJHIGYIfvAkHg8dgawZYo3CKsCOxi+SN&#10;h8rr6P8A7Q/w9q2dNkGueHRpszZaJPLcY54HBH1XiudmRoUk0y4j3Mj4aFepIJxIcfw/T1/EbVpc&#10;0Ez5rLaawuNqUprW/wCRQnlgdWJJcsCEkYfNOO6e2P8AOBiljlAcFIo3dM+UhGVQY5V+euPX+XFQ&#10;l23SM8m7YP30uMhARw0Y/Ht/9ekC7ZBC8e/JB8lRzIM8Skj+X/1zXA3qfWxnGKsWlkUwgxTOEdiE&#10;mdfmc85i56DH0/DpU1vqOuWIEOi6m9qoBCQ7gY4TjJWTIwfXJH5dKp/aJF3SSTKf3eJph93byQ0f&#10;+1/n1NIJMr5Xkl8ji3B+aZezk+o/z0NSpMc1Trw5ZamvpfiHxLeeILN728iEBmMchS2WNi57cckd&#10;81T+Iqxr4qspkYBmLq4z1GF/qD+Zq74ViF1rCTysJTCm57hT+7K5O1QPUHqf59awvGGoR6j45KLJ&#10;uS2Uk4ORk8DH5frWk5XoSbPFo0qdPPKUaXRr/gluzES3bSIB90Ctjw3pk+s6kUt42Zh8kKouS0h6&#10;Ae/+NY9rHJGgVVLO3RR1JPavdv2S/hm+peI/+Em1GNjaaRiQkj5XuD91fw6/gK83Cpyqcz6H3nEW&#10;M9ll31SHxVfwXX/I8/1S31bwhdzaVe6e9vdKMSpJGSVPoADz9a5ue5vIormGfeXvzFFEGHzeWpyZ&#10;G79M/pX2J8XdC+Guo6TLrHje0ihMETSeaEyxA7A9epxjvmvmPw94Rl8eeM2sdIsTHHNN+98sDMMO&#10;eF9NxHP517EZu12flWJy2UKqhB3bPpr9kS1S4+CdhNeWq/vrq4cH1XeQD+legaj4R0O9gaK60uCS&#10;M9miBH15FZ3gnwwvhDwrY+HtNZVht4QqKqYHrWpLfX0WUKqwHQk9wfelzp7n1mGw7p0IwXQ5rV/g&#10;F8JNc3JqngbTWPBLfZkBGfcCud1T9ij4JamjGDSZrRiODa3Trj8MkV6Ul9MG8w2+c8DHNTLqZYZ8&#10;oqAMjiokqct1c7YSxFP4ZNfNnyB+09+y/ofwosNPuPCet3jG+kkWRLlw20KBgg49/wBK+VvixYXP&#10;hm4t7P7dI5mQli757/pX3p+2dqSm10eCRtwKzMCR3ytfCn7RBlbXbJpY2CG3OxmXAPzHpXq4TB0V&#10;RU0j4zjjG11gtZu/r5nn8k4b5sD3qveOGjxn/CnZDHAPHao7kY71304Wmfi1epKdNlY/KvJBpp/H&#10;2xSvgcAU3kdM+9ddjxm9S7pGv6poLNJpl00ZdcEiq95f3moSma7uGdickk1EV5xmnxxNIcKM461l&#10;7OCnzJanQ8TiqlCNBzbgto3dl8iPBxmt74c+AfEPxI8Sf8I74cgDyrbS3M7McLHDGhd2J9AB+ZFZ&#10;VvYO8yq4AG7nd0H1xX0D+xX4Vj8O+KfEni7UriBrJvB+pQ20wOVkcoowOnPI46+1c+Lqyo4eUo79&#10;D0sjyqeY5lSpSXutq/p1PH9E+HXiPxf4tk8P+GNJluG88oghjLD26dTX1t8Gv2NvB/wl8Ow+N/2g&#10;dSEaNh7bREUGe6fghcdcew4Hc12HhPxP8DPgL4Ij1/wFawXWrXEJkuL+9QBbUtk4b39EXk968I+L&#10;f7Q3jP4qatPFpd3NJ5pKT6nKf3jr02oP+Waf7I/GumpVw2CpKdRqUu3Rep+g4LhqjhK7um5Nu3fy&#10;SX6s7H49ftQWuoRr4Q8M6TBb2lsuy00SxAEMWOhlK43t32jgV4+umax4jvzrni+/aaRj8sbHhR6D&#10;0HtT9J0Gy0lfMlbzJW+87Vbe9jdghfGOmK+Qx+aVsVN8m3f/ACP0nLcipUVGeMtptC+i/wAXd/gW&#10;luUt4xDbIAAOwqJnYnLMfwpiso6PmgnJxkCvGUUj6x1nJb6IoaslxdSBIwxAFS2WhLtWW7kYheVT&#10;dxVnJzwalRmxtB6nvWrqyUOWOhwU8FQniHUqe839xh3ttqcutqltdMsYbAiU9a0tOu/Jvvs0oyGI&#10;DA4zj2PanwWzx+IG1W6smwmfL54Zu2eeB3ptno011ftfLKCIzlgTXVXdJJK62OHCYbExrylCMm5T&#10;2d9vK+3yN6W1tXa2aS5kjR3fY33ypGOSOOPpWfrlwtofLiuBMwPWOMgfrir89xAlvbLLbMf3TFTE&#10;23ad3bqDWNq0k8shEYYKecsQTj8K5IqLavY9mtUnGhLl5k2/X8TPTT7fWRNa30W5JBggmqXgTxnr&#10;v7PvjZLuxnMun3LYdWPyjP8AUVqaVG63LFSWJGAK6yy+GWj+PfBerabqEDyPaWzTR3CN/q5R6eo4&#10;2/rXoYWqo1eSb9x9PM8ejkuZZhVp4rKnyY2lzThPbSOri+6kro5yG7ikhe6huVlDyFg475PWmRNu&#10;Yuc/SuG8EavfaTqUnhnUCcIxCBjXdwIFQEGufF4d4ao10eq9DHIs5WeYSNVR5ZR0lF9JLcJpcKQe&#10;vaq6NlwG61Jc4LYDc02IANuYjj2rCNlE9Ko3KrbsT5BHPXvSM2Rkc0xpRjC+tRtJxwcCpUTSVVJW&#10;KHiq68nSJpUP8JBxVPw1D5Ojw+4zS+MZ4otM2Oc+a4UD1zU9psgsolHACACvQj7uFS7s+RrSVXPJ&#10;Tb+GCX3v/gFHX2JTGfwrDZiBwcVra0S7jIPr1rIdNxLY+td+HVqZ8nnM3LFto2dNeNFbKglIAB35&#10;NXbQpe2kZjG51j2OD25yP61z0Oo/Z0DKDu4Dc9cVsWdvLa6U2sjUFUPmOCJZPmbPUkemPWtpR5Ve&#10;5y0aqrNRtr+hDqd8Ll5Wz1YnBrd+MBkk1PR7xgAbjw9aMSO/ykf0rlJJBgjgDFdL8SpWuNL8M3ZY&#10;Zfw/GvTptdhRTjHlZz42tKWMpNvo1+COVnYBOOuKy71GKggHg81fuZdq7qztTYsgCNwTW1Bao87M&#10;5p035EFqcSbic+tJlhdM2c5Ock0yJHjXnOaXYFbcDnPWuu2rPnk24R021JGYsetNYkHGaTOepoJJ&#10;60rWLcrkM/LcelQ4HeppR7H8aiIIHK1tF6HnVleQ9cY5p/v7UyP5Rk0/p0P50nuaQ2FNJkHAPXNL&#10;9aMjpmpRbGkY7/SmOcKSafuGcsOgqNyAp9c8CqW5lO1hjH1pEHGT3NI4J9qdHyPxrQ5VrISThCaS&#10;EfLkHOe9LcttjJBpLb51wmTk8UfZuS3etYkAGDzXY/Cn4N+IfiZdvMrLZ6VbfPf6pcnbFAg6kn1r&#10;f+G3wFgl8Nt8Tfi1qX9i+HoiTD5gxNfMP+WcSnqffoO9ZnxN+Nt/4rsk8HeE7X+yPDls3+jadAce&#10;Z/tyEfeb9B2rgnXnWk4UPm+i/wA2fQYbB4fCRWIxy06Q6y9eyNnx18WPDPgO0b4ffBLdDCgMd9ro&#10;+Wa8PQ7T1VP5151qVqq6TbarLKXluHkLljnocVlPk3IJzwK6ez0HVfE+j6dpml2bOy+YZJSPljUt&#10;1JrehhVTcYwV2931ZliMxr5nKftNIxXuxW0dVsv1Odg0681SePT9NtXnmmbbHFEuWY+wr1X4Wfsq&#10;eNrvWrG/1CzgEe7NyGlG+344JHr0r0b9n79nK+Aj1OBlhTP77Unj/eMP7sZzwPevR/GPj/wp8NbS&#10;XRLGRYhbxk3l3KcleO5PLMa+hpYWFCk3P4vwX+Z25Xw0sS1isZ7tJd936Gn4J8J+EfA2mzJa3EQM&#10;KeZf3juNwA65J6V4p8dv2pbrXpZvh78G2l8p8pdakp+eQdCFI6L715z4v8f6/wDEjU7jQvCVxdW+&#10;kyTlp3eQ/vPc/wCFXNA8Oad4ethDaIWfB8yU4y1KWJm42jo+p2Y/N3WTwuDVqcdOZdV5f5mZ4e8J&#10;waV/xMNScTXbHJeQ5wevGf8APFa0jKxVTgZPGB3qeby5CFC9c/L61BMEyEbIAPGD9a5krHjqCgrI&#10;Y7N90ngg455BqGWPMeVyCAMAY/WpdxkPzLj5ucHr/jULODGGEe3k8ZH+fWpb1KIXUyFeMf3Rjpjm&#10;uR1zwVq9/qkl5A0SBmJ+Z+RXXuEBAJ6Dp6fSs7xJq1l4atLed7BZ2uN2Q7EYxxQ3F7mGJpUatH97&#10;stTH0Dw/caGZFlnR2kABCnoa05Nuza3y8dKx3+ITY/daJbexfJ/rVS48e6wQdkNtFn+7ADn880KU&#10;UjjhjMHh6fJDZHQbS7cIQB3qtfTOltKsmQDE3U1zc3ivXHYyLqDgk87eP5VVm1TUbs/v7p2Pfcxq&#10;XJNGU81obRTuRNw7HPU08E9faol3Ec96njjZuMflWT0PIppyeg6NuMk1OihsDFJFZyOenFdj8Mvg&#10;140+I+rw2Gh6JO8LSKJboxkRxqe5Y8Vndydonr4TB1601FROy/ZO+AsvxW8ZLqmrWzf2TprrJcEr&#10;xKwOQn07mvsPx94HGraCmnaeImEMQWOHbxsxjAz06CsbwRougfCHwvp3gvRYo12qBNIuMyN1JJ71&#10;01pqss6NcvvHPyqMHjNbRw8ZxtI/bOF8qpZfh+Z/E9zwWX9l7U9ZvHh/sd4laQ/fkXH51x3x1+DF&#10;p8LLS0e2e3lBlC3PlNl0Pv7da+rtUuLeS6h8qN0kMbNNyRwo4r5++JXhHVvjD45h8H6ZepC9xIzv&#10;LNn5Qp9PpU1MFBU279DpzJQnLmpx1PP77xD4ZGhJM1jG120eyIzQDKjHTNeS69HFLfyXMsagFiSq&#10;DivVPiT8OdR8Ha+3hvULjzjbDYk5GNw7cVP8OvgvoPjWHUTrcvlz2kPmRxAkGQe3rXj00qU99D5b&#10;Ocvq4ylojwOaP96QBgZ6VteGtXm8N3JvIbW3lZ4yoFxEHC5/iGejehro/iZ8HdR8KWMfijTQ1xpk&#10;7lQ5HzQtn7rDt9a4W4nlj4yeBXpNc6sfmcqVTLq7clqjq9d8WxaqsaCdmKKOX659KzZHvLq2YGZv&#10;JHO0scflXPfa3V+tareIvK0BdNjOWZyXY9QPQVCocrNHnDrpqZlakE80hKqU+aQyPuJpldsFaNj5&#10;evNTquSHJn8Ks2sxRgc/Sq6H1NSopxlRSmk1qaYdyjK6PSfD2n3HxK8OW/h6xut9/ZbjBBI3317g&#10;f57Vd1r4I+IPD+gCefRmkuWOXcPkKPQD865H4a3Wo2viezl06V0lEoKtGcEV7nd+KNa1PTSGtZLq&#10;NgQs6chSPX0NeHiKlSjWUVsfpGTYXDZhhXOa95Hz9qFrPazGC4iKMpwVI6VUOxDkdcVt+OLO9t9b&#10;mFwDlmyKwWjlUkMDn0Ir0KbUo3Pm8bF0qzilsbXgrxhqXg/XrbX9Ik2zW8gZQRw3sfatn4m+Irjx&#10;trB8Zz6T9ma8GZti/IzjgkVxkKSbgcGvT9F+J2iXnweu/hp4g8Oia5Hz6dfIuWjYc8/yrGtFQmpJ&#10;HXgas61CVOXqjhdMvkjWS3lRTvAwxHKkV7ZY3ug/H7wvoHhs6cttquit5V5LEgBuLc9DkdwR+teC&#10;orxzZIJw3SvYP2YPF3gfw58Rj/wlvmQWd5bmKObfgwydjn0zXPi4JLnW6PUySvzVfZVNmWPh74p+&#10;Jfwo+IF38P8Aw/qkwiurkQS27PlZFzxx06V7D4217UxpsnhqUyxXjRBX3nDRk9xXk/7QDDwn48tf&#10;F3hnUYvtCsCxRgx3A5ViPcVB8R/jnr/jfUdP8cf2Z9kuBCsVxJEpCSuowc++P5VlSk41Iytoz6/D&#10;YuGFUqMm9NvQ9Nj1F9J0NNOu7gmTywGYk/N71KfiTFdaX/Y+nWpjcAq+0de1ZkXh698TeGYNds9Y&#10;ilLqp8vd8xJHTmtHw54Mk0uObUL+3aOaVso5UED8a+ioySiZVnGrdng37Rfh8abr1tqKoivewl5U&#10;X+FgcH8+K8yClMgGvWf2j4TFrdusl0Jmw53D8K8visZbuTZAhY46Cs6zSlc/N8zov607FRPvc17P&#10;8Fv2erPxZpKeJvFGoNHbyDMVtb/fYepPavIm02eGXbJEynPRhivUPgb4qv8Aw3aahNdajItukaqi&#10;s5KqTnoPyrhxE3ye6zpyHDx+upVo6HVeJfgxZ3M8kHhXzo4rdMDzCGOP61V8MfAAahMh1UyMGOG7&#10;AV6B4P17S73Rk1S2vC7SEl9yldx/HrWD4+/aQ0TwDczaZY6e1xfqn3Q+I0Puf6YrzqTnOdkj9Fx8&#10;MvwtD2lV6EHjD4K2/h7RHl0m7CIy/NGOM+9eJaxYT2F5Jb3Iwyt1B/WpvGPxq8Z+O78y6vrEgiDZ&#10;jtomKov4d/qa1NN0uHxhZG+aXZcJCNwP8eOM/pXdOLglc+S+vYfMpOFHZHMUVq/8IxP7/nRWdyfq&#10;lbsZBYGhVG7P8jTaMmtTz9G9Ttfht8evit8KI2tvA3ja+sLeSVJJrWKciKVlOV3L0ODX1/4e/wCC&#10;8v7V+o6F4g8N/E69h1ePxTZ2tjqt6BslW0hyPKjC4Cghmzx3r4NDHPHP404MRyK8XH5BlOYy5q9J&#10;N99n96PeyziHMsrlF0Z6Lo9Vo09n5pP5I/RTxj+2l+zJ+1frSaHf6FbeHbvW9atreOVrdYodOtNo&#10;RsBQF75P+77nON8Z/wBk/wCEF/p/j/xZ8GPiZolxoXgN7GFYb+Ui71ma5ldFS2WMMpYKhkbdgYIw&#10;Tzj4FW4deVY57YrR0fxt4n0O5W403WLhNsqybPNO0uvRiM9Rzz7mvP8A9W1R/wB2qNeTPrs28TMz&#10;zPLlQlSipq3vLsvLu9r3+R7v46/Ze+Ifh3XLzQtc8CapY3Om2UN3qEX2YyLbQSqpjkkePcsYbcoG&#10;4jk461keILPV/AelxAabNaSLgpKQeSO+a9d/YR/4Kx+Mv2ePGWtt8VdMXxFpHi+a0XxX567pbu3g&#10;cusBPQoW2kg5B2Cvob4yePf2FP2+NMsNN8HahZeGvGvjPxW0l5Ij+RaaRaE4VBEuIycYOeCSDzzX&#10;z+OxmZ5bio08TScqX8y1Xmb8MRhn1CXt5RVTor76f5nm/wCxZ/wWP8c/ADwTZ/CH4i6PH4k8NWmr&#10;PqT2t6N7T3BOQ7s2c4bnBBr0X4r/AB0/4J8ftWfBy6vr7wTYaX481HU7m/1bU8FJGaQtsijAONoz&#10;noDx15Ofn/8AaE/4Jg+Mvh/4ql0n4K+KYvGFp5c80U0SLG5t4iQ0zDcQq8HHPp618y654Z8ZeCrh&#10;hrGk3VsEmMZkkjIQuDyAehpRyTJ8zr/W8JUcJvXR2/A+rhi8y4dio4zDc1PutvnbffZ+XY+h/iV+&#10;wDfaeEm+Fvjmx18Q6St/qWxwqWqsFOzdn5mG4D614Dr/AIL8R+FJIU8S6FdWH2qLzrRru3aNbiLc&#10;VEiEgB1JBGRkcVPoPxt+IXhW3mttG8R3UCTx7JQJThl7DFel+DP21dek0jUfDnxD0Ox1pNT0JNGW&#10;7vIVMlpaBlJSMkHaTtHI56+te9Tp5nhoe/76+5nzedZplOKqRngoct90eOeXt6dad5bYr9EPhR+x&#10;l/wTs/aw8AWV58N/HL+E/FV2bWwg0q6vz5SeXGPPvJd5YlnOSFUqBjpXjfxh/wCCVXxx8CeFtQ+J&#10;3gqe017wrFrUmn6Zfwzos1+ylvmjhyWK4UnOMe9efS4ky6dd0Ztwkv5lY9TDZJjcRho1YK9+l/6/&#10;A+UgrBs09VBPvWxr/gbxT4aG/XPD15aqXKB5oGVSw6gEjBrKWLacAV7cakaivF3OKeFq4efLUi0/&#10;MFTBzirNhpk2p3SWdvGXZ2AAAqKMZ6DFdB4Du7bT9WM87BT5ZVC3TJrOrUcIto7MJh41aqjLYv6/&#10;p8NhocVmjgvGcbSee+a5K5t5Acxkgetdl4qgRrlZQ4Jlj3HByMZrD1OOOazW1toyMHMjHufQVy4e&#10;rbc9rMsFzQXL2I9P07UdMIlugw9j24zXufhXWLDx78ObLwKnhf7JrGmWpnOrJMcXcLMNqspOMjOA&#10;R/SvM/EFq1np0MFyozPa280TAdvLwean0LxreeF/GdhqiyHyYIo4pUGcGPaMj+f415uPpPGQvHda&#10;r1R7mSVXlbjduzPRvD3xf1TwFbSeBPHdk17pWxxbxvGD5TEEEDPY+ld74t/4Ka/Fbwl8A7X9nPRr&#10;u3uvA0VxK8OjXVkjpDPIOXOR8xUsxUHIU8jmuN+KdhoHiRIb35fKnjBW4Q+oyG/z6V4F4+glstej&#10;0OKfzEjJeTnIPoa8bA5Vl2Z1oyrQ1WrXS66+tz6LPc2x2T4X61R5W7xcG0pcs76NJ31Wuu6Vz6r8&#10;d/Eb9ib4weChaeEfB0vhvVoNG0yw06BJDtnuVUm9vp2Yt8zNwqKQAMHHWvYbH/gl5et4Omu/2ZPi&#10;b4X+I1qv9kWVxFpsv2XUL7VrxN7WdrES/wBoEPG+Qsgxnj5SB+cm50JKNjHpXYfC349/Fj4O69Z+&#10;JPh/43v9PurCbzbZ4bhh5b4xuXB4OOMivTxeV47lbwtW3k1ZPfqv8uiPzbjfN8/4seGnh6saEqKa&#10;a5eZVNEvfcm5aW0s+rZ9ieCtW/bm/wCCdfi6Wyi0q706LUZPKvvD3ivS8W9/FBLloFdgVli3dQjF&#10;Tn3rj/2hvjd8B/2prbV9W/aB/Z2tdB8Zazq82oXXirRbfykYeWscVrHGv7tIhjJbG47euc17J8DP&#10;+DhP4jzrN4a/ap+Hml+L9Pv9Ot9IuLyS1TzbXTlfMyRAjAeQE5brnB7UfFLx/wDsG/to/HG0vfgp&#10;e2fwk0K5t7l7+xvLVZrSzht4WaNliJHmTysOQGA5AAyPm+JoQzinm6njcK4T6VYSsnq7XafLbRfE&#10;+vqff8LYDB42EcM6dN8tNuT0nCdkm4uFlVvLpHkmm476xv8ABniH9hE67Kt78DfF9nrf27XIdK0j&#10;TfNCXV7cSBcbEY4VNzqu5iOT9ab4y/Y8+PP7PcV3N8RPhtfaellqk2lXmrlBNYi8iUGSCO6j3QSu&#10;oZSQjtjIr6pvP+Cf/wAW7nxJp9n4A8PPeard+Fz4qSXwrfoZdO04ElZrhFbbCdu19u7cA6j73Aqe&#10;F/j/APtlfs+aWng+01061pOnaZqEGnaL4gsM/ZF1AA3FzHBKMec69JcE4Y4PNffQ4ixLSpuabVtJ&#10;aPp12+8/JOO+FP7I4oVLJaNCMlFOdKNR3fM3acNWoprZW8+p8R+E2mW7mVORs+Yjvyah/sB7vXoN&#10;WEo8i1BllYjuDwPxNalnLOfFuoBtO+zbpGX7MVwY/n6Y9q0rW0gnYaHaY2IxlvnHdv7v4dPzr9Iw&#10;0Z4qMKdPeSXyXVn5XiaUKE51a20G/m+iMZtWsG0a/wBf1FxJf3DFIIiM+Wvr/n3ritIN7ruoCO4y&#10;yRvkL2J9Pzq34yuZf+ElmttMjxG7bYwvQ13fwe8GaWJRe6ywjtrYeZczP0wOTXo46o1y4aivL5dz&#10;kyPBPMsZPFYh+5H3pN/gjdgubb4XeATfll/tLUoykCdGRO7f0/CvE9bv/t2YkJLM5IUdyTWz8Rfi&#10;HdeM/GFzdAYs45DHaxA4AQcD6ZrkZJpY7xXikwQ+VK1yuMZ1Y018K0Ms0zb6zzVI9dPRdEdn4U8J&#10;6doFvHqHiK3E1y7L5UIIYQg929/5Vtat4f0S/l+226Rg7CeOjiuL0jV1+3pPM5UE43E5yff1rZ0j&#10;xDaWeqtfTRfKrNG2F4AI64r1cdTpzwTpw0a2/rzPnMLOpSxUam6/Qv6ZrsOgP9rsLFkKMFZuoPrj&#10;9K0vGfjaaK4i1PdGWuLX7irhi2f8P5VgXXie3t1isyym1MzSIWT1FYfjXVrG81WCTS5s+VbBJGz1&#10;bJP9cV51KPtcrUKiW56lTHVMNj/a0pNaWdtCdPDNp4kWXVdU1lvOY/LGvzY9jWfqvhNLSPfbu7Be&#10;5H+FW/Dvh/xL4hRxo0DSKnLGMcD2+tdHP8P/AB9oWiS3Ws2pWzXDOSd2OK451FSajzL0OunlssZS&#10;dZUZNPVyt+JyXgqS0XWEuL+UhIPm+YEjPpXSa94/tL8FYJCjxuADIDjaO/vXNQQ/ZVcWsu15P4iO&#10;lZt3AYJAs9yHJGTg5xWdTBQr11Un02PLlVqYakonV2PxZnsCRErl8jbjGDjvUHijxJF4r1Aa7cNG&#10;8soCtEFKlcfzrH8GeH4PEetxWEtwRvfGQM17Zf8Aww8FWXgTU7f+yYIp7WHdDcFw0h4B3HHI5qZQ&#10;wmErKUY6nq5XgsxzTDyqXXKrnj3nQq2I7ZAM/NkZJ/OmSXSwQPMtsmecEnNVoNShgmKyEMoPzZXm&#10;pdWaxFos9tdsxkOBGV5FepOEowueY8RCSZFoF3cHWYXe3DHfkbgcV7F4V8XrDqca3W9t64RJBgKQ&#10;O1eS6FqFhFhZ4ZDMpykinoK9B0TX47lodPuvKWPAKyy8MCPpXk4xOT2PqOGa8cNG3Pq2n/wDJ+K9&#10;nq9lqq6peWMUH2oE7lCknHHXtXJG+umVlkkjGfRRk103xJ1q31rxCLGGZ7qO3QKDHN8pbHbiuZnE&#10;aqLd7ARkHLMT8x/E1vh5tUUnuefmypyx85UtY33/ADBb2OD5p3jbg4ymcf0rovhHqTSeNraG3f5W&#10;V1ZRxwVOa4+5NuCI2BHXGG/+tXQ/B1xH49s/JO0ksMkk9jXStUeRh60o4yKW1z0z9sN5Yr7wu9rl&#10;RJoQL7ScE+Y2asfs4X01xfaHaPIWYXEi9c9Tx9Kn/a40fU5dI8Kaytt5sCaUyO7fwnzDgf59Kqfs&#10;0H/id6OEt1RmvSAVzzzSil7dK/Vnt0VUWLk5R3R62NMgjutX8+c+YdJvUECrkABH7+tfI/w+kC+P&#10;9PlBwReoR/31X2nNa7vEGrWsIQs9leKQ3b92/wDn8K+LvB9hJa+N7JvMUYvlyTx/FWtZfv8ATsjm&#10;xsajq0nbRSf5o+lri/ksfDfjPVTtuBb2O5lfkEbhx+RIr5g8baNbabfJe6YCbG9j86zY9lPVD7qc&#10;g/SvpdYJv+FdeNkuZg2/SpSSxyTjBFfOPhu4HibTZfAly6iV5DNpbufuzY5j9g44+oFZautL5fkc&#10;+d8qoUl5P8zl2BHFJT54pIJWhmVldSQysMEEdqZWx8ky3pcojmByOnevVdYtrltG0zVFcxGWyjIc&#10;OBghQP8A69eR27lZARXrnhy6ttb8B6QLoM7Q3Jtwqtjk5xn9K1pwjJNs9fLq8o2ig0jxRew6dLPq&#10;ekNIIYiyyogwxHAyew+nrTNB1PUZdO1O91y1e7EsMXk7Hzsbd8owDwMfyq94qtI7SyXR425TbG7E&#10;MpkAPP1yx/SoPDem6tDo+ovb3sdvLvQSI6j7obAOPavPxcHyH1mHrSjJNCS+JotEIhihlsxjIt93&#10;K+xrXl8XXC2kFp4X0S4SKeBfOaVSy7z1OfTPNch4o0+9m8QhLi9FxJJGuZ15DEDH9K7i28V6X4Z0&#10;uy0fVtSS6nuLNBFFGufLHACnHQjkV5joy5T38PmTbtOVkZ+veLvFdvfLp2pXUULZAZ4V+XH4U7xh&#10;pd1d6JHqQ1nzlUBXRjggnODnNQeIfij4Mt0fStL8KSzlH2u17KApI7gLgjn3rjNT13XdYjayjiYR&#10;eZv8qIEgegzySBmrjQildl185jyOENRr6LqHmbmuYY+eGM4/pVq21Sz0i4+03lwL2fbjDHKiodM8&#10;CeMda+a10acj+9INo/Wt3R/gf4lvbtYb50iB+8VO4inLFYegtZJHl4bLM2xlRSpUm7+VvzOp+HGu&#10;eG9TxqnjfVxbWKKP9Ds5QskvPc/w/wA67l5/g94zl/4R3w4lzaTMh8mOa93iX2DSZAb2/nWD4S/Z&#10;68M28Sya1PPI3cPKFUj6Cuts9P8AhV4UKwJDZKY24bG9gR+Zrx6+a0ub3E2z9QyfhXMalFLEtRX3&#10;/wBfeedW37Nvia/12W1uNf8AsESSYU3ULGQJnjAXg8e4FdZ44/Y50Gy8PWUvgb4o3OtalIoa+iut&#10;LNvbwDHIVi5Zjnjpj3rq7b4h2jOLfwzoF1qDZ4W2tmx+eK0jafHHWrYXWleCPsMUo+V7qUZA9dvU&#10;fiK4Z5jj6jShFR9T2f8AUnIaSbqzb+Z5V4e/Y7+2Mf7f8ViMpy8cEWf1P+FdL/wzn8IvCtoBq8/n&#10;ZIzJdThT/Su+074A/FTXITceJPHJtDniGzjwSPrx/KtLTP2TvCwl8/Wb67v3AyWnnPJH0x+tL/hR&#10;rP36rt5DhlfC2A/hUE33ev53PLrrSP2dNPthbXGiWU23gLDAWY/iBz+dUm8N/C1raS/8O/CC7aFQ&#10;WN09ufLUDnOWzxX0VpXwe8E+Hyh0vw1ZowGMiAbie3PU1B8VNPt9P+G+syxWqoEsJCSF4HFX7KtS&#10;h8Tfqw5MsrVVajH7kfPvhXWLazluLEWUcQ3fuUCAYX04Aq14a1Nk125t7h2/eDcozwMViXTLYazF&#10;eR42SoORyM083k1hrsN5HwH4yRjrXkVoynN3PssHDD0KXuRSLl1PJba/qAtodzMGZB744rm/AttL&#10;/wAJFfXWoxSBvJIypwTk4Iz2yN3NbUly1v4mLOeXHTsaoa7qX9h3WoT9GmgypHY10YWbi+VLc8jP&#10;sPHE0/aN/CVbzUde+LfjRNJ1DUzBpNpIEjtojtjRV4zjucDqa7vV0ttV01vDPhzSkuJIYSsCiTLE&#10;qBzk/SuB+E1oWS71mViFPCHPfua1dJ8feKNGT7Lpcq21yrs8/wAvPl88qTn5iO34+uPRrxdrLofn&#10;uGXPUbXU9O8R31t4Z06LxZe2UA1+XTVtLOzAAmZSP3krg8rjPGfc+teb+JNIbxT4PvtPEr3Ja1uJ&#10;LOaJR5k00cTyFW77VCEDvxUF9qN5qdy2o6pqUw835jel/wB5ajA+Rvc/p9MitHw18Q7XwN4rtPGV&#10;1YabLcaOhuptGvLhooryIKyCNdhzuYSZIB6fjSy+hL266s0z5xo5TN7aHzXeqLdAjbsyDcT+J/8A&#10;r1B5I+z+ecDn5QTya6W48JTavBqt9p+pWqw6bb/aWt5pwhdS4UeUD94/NnaOcA1neEfCl14v1RdI&#10;sp4kkaN3UzShFwqlsZYgZ44r7+nFxgj+f6tpVGyjFGslo1zHLCpjIUwkne2f4h2P5962rBJ9Oliu&#10;OX86NXJjf7hJ7/571n6J4eudUmMC5jbyXdA4xvKAkgevQ13PgZfBkPw71G+1iwkudXKsmnpKzCNV&#10;I5lG1hllbGByOuelYYqMZwsz0sp9pHEJweq1+49G0jV7HxzptppGjzB7hAomQnoAOT+ladn4dv73&#10;xPHaSwDbBgAD17V5B4B1jUPDuvJqMMknnLjO0EDntx1r7q/4JS/CnQv2jv24/AXg/wAQLHcabb3x&#10;1nX45PuvbWqGdlb2ZlRT7NXwuYYOeGr6bM/pHhvP4Y7IalWe9OLb9Ern3P4z8LWH7Gf/AATm+G/w&#10;I1+3jt/EGuyv4g1+3YEPG9wN6q4PIZUaKM+6GvLv2WNH0L4k/EHxJ4JnnXz9f8HaitlARnc8UYlB&#10;/DZ/nNdv+3nqd98f/iXq/iGe9MiC6aO354SNWIRVHYY/nXNf8E9/BlpoX7VHiLxVqsoa28O+BNTx&#10;gYWMmNIj+JZzk+w9K8elThUm5N7Xb/Q5sI5U8kxFap8c0389H+bSPMv+EHFnqxtby1bfEw2ZGec9&#10;ql8feGPFt74lE9kyW8H2SBC020HiNfU9Pwr1afwdpviPXJtYW8jXLMIVjOPYflXzJ8QNV8Sy+O9V&#10;s766lLQ6jLCN0rYUIxUDH4V3U8VCGI5qnY9XC0qtTL4wpWTu2/Q7qLSp7O1a21bx3CisuD/pA4+g&#10;FVI7b4Z6aTJfeJJLpgTgRoznP1Jr5f8Aiz8WPF3gjxHL4ftNet4Nqqwk+zqTyN2Duz0zXP6f8Z/G&#10;qTLfSeKZrjnOXjwo/ADFdcqkuXnjDcinj8NTm6U5u63tY+5NN8UfDe3sVNnoNzIQAPmxGv1OKpav&#10;8TvDunwOlr4WskZvuiaTe3+NeCfDH48+FdXlisvFEosp26S7i0bHgZ9vxr1PUdN03UdPS+sJ4riJ&#10;kLJNCwIPr0rmpVcQ56RsdteOErNNT5kL8S/2vbXwl4JFnrd5b2wVw8a29rvZQB6+teSN+2uurw+d&#10;axaskOf3clw6QBx7AEnH1r6m+DH/AAQv/aD/AGz9M0/4mfEzxPF8P/A8j+dYzahbGW/1RP4fs9vk&#10;bU6/vJCoPUBq+uvhj/wRC/Ya+CJS+uPhXd+MdQjhCrf+MdTeaMEd0toTHEB7MG96+zybhDMszpcy&#10;tG/V6H5PxH4oZBw5jZUHNPl6JXd+t3t+Z+WPg/4+6h44vl0pNJu3mmkxC6StOrHoAdoyD+GOa7P4&#10;q6P+0h8O/Bt18QdR+CuvDQdHtmOsX83hqcRW6MMLvmdMRAkjkkdK/Zbw18JbTwDoT2Hg3Rrfwjpz&#10;qqi18JaJbaajBQACwgjUk4x8x5OK8r/bC+HWg+PP2a/H/gzx18RtfurfWPCl9GkNzqsk25xbv5eU&#10;JAOGA6jjFfT4bwpq39rPEptdEm0fIZh9I7AVcJLC0cI9dFL/AIGh/Ob43+IdsnjA+I9J0vTWM0Qi&#10;S2ni3wxqehVWzg55/E0SXHiZ9WEl1fWkEU65Elsi429MEr0z6dMV1H7Qn7Iuk/D39mz4XfGzwf4h&#10;a/1fxXp003iTRROrzWrGVzDIqL8yx+WADnoQDn5qz/hX8G/iH468J3F74D+DXjHXr/TXW6vNU061&#10;llsYLERHzUcBPlkVgCG3DgMCCcYvFcO5jgpunKDbXZNnydHiDB1pOTmlG9tXbX5n0L/wTg/ZT/aK&#10;+NPiPVNc+FGiaPfaWuoizulu/ENtaypOyBhiKVw7BgRggYLAgHIIr9dP2LP+CXHwB/ZdQav4jsI/&#10;EnjXULqS41O+vlEkFlM+TJDbp0CqSV8w5ZuTkAgD83P+CFPjO48J/tp2UME9vdWGr2E8q2H2rLi7&#10;gheSJtg7ggjB/pX69/Cfxfdy6qZNS8yVomIIiTczyM2NoHUnPGK/OuJMHgsJiaUqbbnUV5JraztY&#10;/b+H8wzLEZJ7GMkqVNXi1u793fZNdLG14Y/Y/wDCPhDxtNrlr4as5NPvJTIi/Z1bZn+E5Hbsa8E/&#10;4LbfBzxTrn7IP9i/CDwe5Sy1uK98QJYQhm+yJHJ877RlkDlSeoGMnAGa+5vDt54l1m2hTTLCC1A5&#10;km1LAUfTsfwH40/UGt5bqMTNaTXkEm7zLJCHUY/u85H6V8hisPPB4yGKpqyTT1X9aHDic7xuOxSe&#10;LfO4q2j17JvdX8/nY/mA+E1peaV8SIZLgGMx6VcbmyAc7oxiv1Y8XWq3H7FcKopAfwtYgdj92P0r&#10;9AP2t/FXh/XfDVjfa58B/CPjPw/a2yprlr4n0SC8dM8+ZiRNyqfl5Hp9K871L9nL4G/te/s4eJ/D&#10;3wF8KyeENY0nS1+zacl2ZbGTb8yINxJRP3ZUbcBRjg4xXqcQcL5jm2Cea4OUalNqzt0a6W/zse/w&#10;14hZZltKng8bRlStJScrqSSbSu9Iu12tlK3Wx/Ob+1k15bfHvWodKt2WOOO34iG0cQICf0/GvH57&#10;3UbvUHmmhkY5wdxPrX0L+2LpFwfjJrk8N7awy+bHHPC5IkRljVSCAPUV54fgr4vh8HHx1d26JYGU&#10;R+Z9mOckZU4yMAngGvVyTNcPQyihCejUUvmZZ7w9mOKz7E1qavGUrra1jg7m5mfZGYSMkcN259K/&#10;Vb4HW+neJP2evB9hrekNBcjw3YrBfW8IKsBCg+dT1x3I5P6V8S/s2fCC88J+MdN+Knjvw9p974ct&#10;b6KLWYNV0tZ447WRgrTMHDbcdQ3BFfph4NtfAuu+H7e5+H2u2t1pkkQS1lsJQYSo7LtwBjGMDHSv&#10;zfxPzaOMjQowg7RbfN59j9K8N8gxOV0q1au7SnbTslfX53PJdc8I6j4cvBG91GIs4X94Pn9QAcEH&#10;noeRWYdAa7uvLa1KocBiY87R07d+TxXv0C+AtLuR4T+JPjS2tIJovOgspFDzEf31DEBenU13f7Om&#10;q/sZ6J48h17XCvi+KAn7Po93cQLG0uQQzKMlwP7p4Oec18lkeR5jmcoOS5KcvtvZLvbc+szniDA5&#10;XTqc15zitIx3b7Xdlf1ehgfsBf8ABN24/aX1m+8T/EezubLwRb2TrFqUIa3e7umyqpGZEKsq8ljy&#10;OgPWvWvAn/Bth8EPBvj6L4k+EPjDqMkazefa6bqNhG6D5iQA6OOAeOVr7v8Agz8VvDPxQ8LRX3hj&#10;Qjp9nBiGK0MKoiBeNqheAB7cV3Nva2DEMyIhBypAAwa/pHJ+GcnwGUxo4e0r7y6y/rofyhxPxzxP&#10;jc6liHN0VHanpJR+9at9WflX/wAFEv2R/jX8KJ9M8RfZbn+wbOLb/a2kSOY45t3Bk24KZGACwwem&#10;a+YtC06WDzdQvra6RIHWW81W3gISOPcAzyD2GTxzweCa/enxj4e0jxL4avNL8Q2cN1YzWzx3cFyA&#10;6SRkEMrA9sZr8i/2mdE8P/CLwlqnw78Ior297ema6Z1CGKPPEZYZyMDGPr61+a8YcJLDZjSxNGd4&#10;vdPpbs+zP3Hwe4uxHFS/s7EU17SDj70dE4tu7fmvuZ9965f/AAD8M/sZ2lreeJrXU/BkmjI11e/a&#10;BNHdxYAwGBOdx4x74r8sPjv4p8EeOPiHNf8AgfQf7J0m3jW2sLW1URoEXoxUDOTya8q+Enxh+K3g&#10;/wASzfs9eH9Zvr7whrF79qfR5d32ZHzy6BvukZ524DYGeQDXrNx8MLAzCfT2a1lPW3lbKMfRSen4&#10;/nXw/FuZRrV4QaS0WvX0Pv8AIPDivwRj8S62Jdb2k5Si9tG95R/m6N6rTQ5O40ySzhWW3LyMeSVf&#10;Gfz5qxFPb3MCpfaEfNiOP9HVY5PqePmx710b+FbpZfstzpJRj1EhB79ueR1pbXwlJDfBLWZSmcnz&#10;HKFfxr4vnhbVn1robaHl3xm8FX3iz4da34U029E8V1aM1qk8ZjkSRcOmQf8AaA9fbFfI0fwh1xvA&#10;Gs3/AIhsbi2v9KNh/Z1pexFJUtZpC/mKjgEo3mqQ3Q5yOCK/RrUPB0jW6C9R23AKspXJB9mFeE/t&#10;V/AD4g6peTa/omkXPiCE2UEc8dvfn7Tb+TwiAMMmMALhVOFxwOmPrOF89hg08NKXKpNNPs+v3nyP&#10;FGRwx8Y11DnaTTXdf5o8U8L/AAaW3uvEOh6hEkz6VZBr2QZKpduFDE56lW8w/wDAeO1L4g+AOmaR&#10;48m8NavLdPp8ztsuEAJH7veFPp356V1/gDxp4Z8K/CrX/DXiTT9Rh1zUoJ5LmeWEA+aUIUZbH3cd&#10;z1ye9XP2a/Ddt8WPAkt34v8AEupx6hDqKyxXVveYkB8lQfvAnGST+NfTxzjF4adWvOT9notOt+qP&#10;DqcPZfVwtKh7O9Wzkr7LbRnmPin4UWXhWwGpeAPCHiC9En/HxHFYTOjjsyvtx+INeZajpPjG7vnE&#10;Phy4trtkZUDQNEUH1bGTX3FdfAuyTT00638Z+KZrdRtSL+2CE2+gAUAfTFc5qPwB+H9pp86X+i3V&#10;6znInvL6QsvuCpAzWuH43wdOgqd3J+e54GJ4CxGKxPtFaHktvyPjd/AHjiNUkvICSByJb2POff5z&#10;XZ/DDw5HaJdQX+iwvIml3jS3EswkAPlHYqqDgEEZzya6j4xfAeXwrZr4n8Pa/LLZidRNbTOCYlJw&#10;MMMZHQcjj1rkbe48S+F7GTRYb63eC7n3yPC6yEEKVI3A5CkMQexwPSvZWc0cxwqlTktflYyyzhPM&#10;MuzH3qUml1SumfVH/BJbxXpPh/4v6v4W13xhLo1n4q8P3Wk3E0cKuZg6geWA3yhmBOD6Agdaxf8A&#10;gpT+yRr/AMCtVXxN4VvrrU3gnigk1S6sDF9nWd9lqZJCx3BZGQBioC7QM8ivGfhr461fwnrGn6pp&#10;+kC4ksQ3k+XE2SWbduO3+IHoeuMDsK+rfGf7Qmq/tT/CvUfh/rXgDxCbu00S01G31B7B2Nrc28sM&#10;haJjw2VU8OMZA9M1wZfiquF4io1aLVm0mr/I24z4TzSrl9bFVKMuRxbb5fhUdne3be58H+HdDuYP&#10;EraHfahLcWOmW6QWkdvG9qhkZAquASF3uWWTfIGYKnmHGAtdPavoereGtW1q0WaCysW1NLZ2Od4S&#10;FJi20jlGF1cYXrsYjqKd4ktLDTYzqSHzr24m+zaery+ZG1xO7xjD/wDLZVJmaSbpIwkH3WQ1j2mi&#10;Xd5oK6Dp/ieG1i1XXGuftN1GzfZ/NW3kh3kdAyqsZzgfOQa/ao3nsfy5WtCVpK5u6l45vNJ0rSJL&#10;h7ZLmbw3dWRl06RjHcLLZl4brB/5aOlzcqw/vqR2ri/jvrGr+CPDtrpFnLMItQMNwLoRhVu4yokV&#10;wz/vWG47gCEjGcqpzmtnx3a2Xivw8Ne8Pad9nNsC621sADbLIss/lRr/ANM3e+RR3+zqvevPPG9v&#10;quqeFbSzv7hcW0x8qEDlFKKwKk8mJlKsh7KQv8NcmNfJhWezklpYyLjurn0p+yN8e4n8G3Nut/8A&#10;6UmnCa7baA5bqcnqcsM8nuK+svgv8RPGt18QbTUrXx1qVuL14GURX7pGEmtQ54DAZDLmvzR/ZOg1&#10;G4k1FmJEf9nPvw2NwXaTn8M19Oad458ReBvC/g3xP508dvtjtL9jn5Jrado2znvtkA9wtfnWaSxC&#10;xEuSpJejZ9zTcq9GCnZ72urn62/8E7PEviDxzrWoS6n401TU4tEgkV0vNRklQzSPw2GJGQM49Oa/&#10;PX/gtt8DP2y/gx8U5/2t9Y1Rj4T8TaogLaVJ5g0a5T5YYJWxn5ljDq3TJZeo5+1f+CQ2uWV/onjq&#10;Z7vy7qbVLa5VC/IjeLp9A4avFv8Ag4ZvPiR4+s/BXwG8D+Nzb6fPbzan4h0me8CQXJDhbZ2UKSSp&#10;EuMnHoMjNcmU4ir9Yg6jb7t6nVgsBjsXmcsJgad5ShokrPSPNpst/wDI+Lv2f/27/wBnfwF8IPD/&#10;AIG8W32uDVbGyCXgh0pXQykkthj1HNdhqH/BR79lyeIW8KeJZGUbQV0mHn07ivmJP2E/iVeus8vi&#10;DRYlXqglkLAY9kra0n9gnxjNP/pPjnSIyuDkRSkY/KvYll2TxqufM7v+ux+g4PK/EWpGMJYRW01b&#10;S/8Abj6s+D/jeP8AabupLH4M/D/W9QeGPzJpL+S1tYwvb5mbucAACvVdS/ZR/ae8NWY1a/8AguzQ&#10;ZP3PEtr0xndhlHHb14rK/wCCfXxF8E/sfafBp3jrwrqOvyJcrJ5mhNEqkKMAMssiZ7nd17V9pfEL&#10;/gq18FfFHhaTTLT9nvxdI1xDtRt1kqoSOpPnV+KcZ8R+IOWZzToZLgVVo2Tk2m7tt3imtI2SWsr3&#10;b7I/Rc7wGdZVj6OGyvKI4qi1HmqSm022lzWSqwSSd7K2y6n5y/E749eH/gfctafEb4Y+I7a5Q/Mk&#10;E9u4z9Q9ffP/AARm8Bfs8fG34fQ/tk/FDzNIsrfxC1p4Ntde1RYPPubba8k+1WG/a3yheR8rZB4r&#10;5g+IXwX8MftSyeIfjv8AFnRZPD/gP4daIdV16K3nWebUHB22tjv4VWllKofRd3fFez/sl/Hr9mH4&#10;oeC10nw98RZfClzploIJtG0NxBaJK3K2628ZVQx4+6CeMcdK/Ysop1JQhiKlO9tbP02fo7+tj808&#10;WIZZgl9RwFSVKpOMfaxi+b2cnq4KV3urN6uydr6ntf8AwWV/az8NXvhDSPAHgKXV9V0xhPfaxDod&#10;sc3bKU8tVDFfNx8zfLn7or8uPi9aaNd+OPC3xV0a0kt7Xxz4FstY+yXLAyIwaS33OAeGYQ5/Gvpr&#10;9qL9oPwD4NvtQHwq1rRdPvB/o+rJIpc3qEYfMYXYrkHBcjPHqDXyr8c74S/FG38J+FIbmXTvDfhz&#10;TtI0sSJ85ht7VCztjgEsXc9sk19Jljq/2t9Ybsmnc/Pcp5MDw08NT0UGrO+ru23e1tdteysdRrdx&#10;JL8LNFu7JN5j1C9jKqM5x5TY9vvVwWteFtT1q0fXHhdVjU5LKf8AIrsPAviK4vNMtfB+p28f2aC5&#10;luUcD5i0ixqw+g8sfma9n+I/7PfjHSP2fbb4s2fhedNC1dvJjvZFwCQ2AwHpkEZ9q+iqZ1hcNRlT&#10;qTtzXt5muCp5hUtyzdr6rm3vr83bW258t61+2L8MfhXoOn6T4o8Ca/OUt/IjltZo9khj/dsygsDj&#10;cDiuI1v9vL4I3kxksvAniVMjOGkt+P8Ax+vTP2jv2RdK8fQaNFqWpvYWmn2CtbXOnxI5nFwi3Xzh&#10;iG3J5wjY4xlSMmvLE/4J3+Bpfm/4WDqu0AEkWcfGeo4zivjMJiMBZyrpqV3tta+h+i1OD+PcdThX&#10;ytU3SlFNNvXzuaWmf8FBPghbwiK68D+Jt2eCpgx/6HVhf+CgXwFnz5nhPxTEe5Mduc/+P1hTfsBf&#10;D1GMdv8AELWGAYj/AI84hnHcV2f7Pv8AwSCvv2l/iXY/CL4WeNb251nUA7Qx3SRQxokaGR2dz90A&#10;KexJPHeumNbJJ1OWKldnDjeC/ErL8JPE4x0YUoJuUnKySW7b6HqP7JWk6z+3X4tk8Kfs9/DLWb+4&#10;s4fNuri+mtYIYFJxlnZjjnsOa9617/gkz+2b8OdFutW1L4PPfKEMx/sjWLSdiOTtAO3n/Peu2/Zk&#10;/Zi/aK/4IjwXOtfEb4PjX/D2ozRQTa5Ya1GsJkbcypuUFgeD95QM9Ca978R/8F1PAt14fGkH9mK9&#10;MjRbdx8SoVU/UQ5r53HVsdQxk4xXLFbJptv8H+Z4MMs45zCNKrlGHp4qi9HOnODV+qvzrVdmr9z8&#10;jPiD+0x8I/hl4ou/BPjrSfEenanYTNDe2dxpEYeJ14ZSCeCDXNP+2f8AszyNzrGtR47NoqnJ/DrX&#10;e/txfBrQf2yPjtrHxy027Pho6mQZNOgthcBCFCklsrk8Z6V4hdf8E5WjnMU/xOZHUjcJNIwQT6jz&#10;K9rB4nLJ0Iyrtxl1XmfQYngvxK9pahh4Wts5K68t+h1Un7YH7MN0fKn8R6mMfdD6J1/KlX9qT9ly&#10;4bym8X3Sjur6HIQCfwrjLj/gm3Lj5PiSXJGd39kkAL6k+Z71X/4d7SWTxu/xDjPzfebTj8347+a7&#10;JYnJYrSUvuZx/wCpXik9fqsH/wBvR/zPUPDHxZ+AvjTUjpXhTWZtRuym429t4cuHfHAztVc9xWj4&#10;s1f4WeCpRa+MJLjSXCj5NV8K3kB7EfejHrXsX7B998D/ANj6y+1a58MYdb1iQKtxrNqqLLJGHDhT&#10;vzgAgEYxyK9z+P37ZP7Mvxo8HXXgvVv2f5We9t5Ee4v7S2eQs2QCHBLAfT0r8szTjPP8Ln31fD5b&#10;KeHvbnvq/Pt958hjcL4z4THKjDJHOCe6ad/O6dkfBDfFL9mGecRyfEfQASclptNlTB/4EtNXxl+z&#10;JdOWj+InhNv99dhz75H+c15t4v8A2GfFV1eXN7pXivSIbZ3ZoUn8zcEySM/JgmuZl/Yj8e27Kkfi&#10;rRpQRgMJHABx/u1+p062VzpRk6jV1tZ6fgfWU+HfEmcVKeW/+TR/zPcv7X/Z0uGKweOfBbEnol5E&#10;v8xXEWtp8Nb/AOO16tv4h0B9OGjKYrhb+IQNJuXIVuhbHavNrv8AY3+Jdsd/9paQ4JAG26x/MVP4&#10;H+BXiSPx1D4R1trcCxX7TcyRygqImKgYx1PtWnPgKdGpUp1OZqL0+40pcN8Z18fhsNisA6cZ1Irm&#10;eqW+unY9+i8D/DmYebbXulT8HBh1PcCP+AioP+FT+Br1iILG2ZudoXU3H/s4wK+qf2Z/jH+yn8Fv&#10;BsGh3XigQ6k7ZnnuvDsjBB/dDeWeK7z9of45/ssfGX4czeAIfFWi6mHsSLadrBlNtMV6oTGNvOBX&#10;yE84xEMZSpQipKabbTVo2Wibvu9tt+h+yYjw2wVHFrCqhXkm7e15bQ/xcrhrG/8A08TaPhmx+Gen&#10;aJepqOl6LEZYTlS1z5gU+waTFHi608Q67aSaLfaMZYXT59ioenTuRmvCviB+zr8YpvEFzc+GPB90&#10;9oZmMTxOi8e3zVzdz8Gf2gNMO0+FdbQn7oikYn/x019ZhpYarSjPnSb1s90fjmb4LiDKsbVwscHU&#10;lGLa5oxbjJLqtNmeov8AAWFLnz1h1ILuywbae/QEJxXW6NGnh7Tk0mLwxP5cKkR8OD+PydTXztc+&#10;Ev2hNPY+Xp3i6FgPmKG5x+ldz+zf8K/2jPjX8RtP+Gem+Ktb0641C5WPz9Sup40jXI3Ek+wPFXjs&#10;VgsDgp4itVShBXb8keFl1LMpY+NKGCqRcuri0l6tpJJdT1G6vbe7j2yaLeJjIyEIA9+QP8iuU8X6&#10;Do08Rub61kWNQWZ3jHT8+a/ff9nH/giV+xFpvwr0hPHPg3UvEGpSWERudRu/EV2ryPtGXxHIFGev&#10;Arn/ANt7/gid+xNp/wCzd4r8QeAvC2q6Bqtrpbyw6ifEd5OkOOrGOWUoR65HTPTrX45hPGLK8Vh3&#10;i/qdVUFrzPlvbvyqV/O2/kP/AFl4dxWZLLVVk5ylyKXs1yczdv5ublv15b26H8yni66ii1i7ghgx&#10;snkVdxyAAx7f41laIynVraNQAXmVS3cc9sV1HxS8Pah4M8Wah4c1hUN3DOyT71BO8Eg8+uaxfClz&#10;aafqL6he6YkzW8ZkjVgdue2QCPav6KwmIp18JGpT1i0mvM/I8ywVfCZtOjW0cZNPysz1HTPGUXgP&#10;XtMsvC2rRq8+5r5buAOGUrhgQ4wTjOD2wCMGuI1lLjx7rGox6VcgyCJ3hh4Bcoxb5OeTjdx1PpTL&#10;bxDYaxdT+L9SWyhlsI0ii01BJvn37gWUc8KBk5I6jrWDpGqiy15dW8jEC3XJP9xjg8fQmtqCUJu5&#10;eY4x16Sjf3b6eg221S+tNdi1SULI0bo8kEi4WQpjhh745+tdzPfweINe1PxnF4dtdLs9Vv5Z7fTL&#10;QHyLPcxbyULc7V3YAJzjFcj4uENn4judOj1MX8dvOUjvI42AkUHjhgG9uRmuy1fQPiB8MbkaLqQD&#10;RXFvBcNLp18lxAyyRrIuJYiyBwrAMM5VgVYAgitnOEbPqzwqNKaqyWrUd7alvT/Fk+jRXOkWq2ss&#10;Oo2/2adbmBJfLUuj7oy2TE+5F+dcHG4ZwxFVXGnnlERSeGI6msKbVdSvZ421W8mljX7ruSSAccir&#10;c9+Ybp7W3kM43kK5ixuHbjrzTadrhKqnJpbGpoGmNf3E6u6LEgJj3sBg5ACrnqfYelacGhZmCBnG&#10;FwCTxj/CsJtUuGTZIkCKqdUhVfmyeOO9aEfjhILcxz6NCW2Ab1nkUn3IziolLq0Xh3RvyOVvM1rH&#10;wx5uoRwXN1KIiwWR40BYL1OP8M1V8e6/q+leEYPBKXULQxTzzSBQAxLNgbj1JwqnknAwK6X4YfGO&#10;LTdcsbS68HRX0aXRlRJBukPykFd20sR7HIzziuA+J02oQ6lPfXG3ypz5nyuCAWwe3HBNRCUZzcbG&#10;9SUaVO8HvocnfMZbYy3NigFvEU8w8bi3Q+5HpUdnapGbqa6nIQJxFHJjLADAOPrTLm7Qbbd4Xznc&#10;4Y8H0OPWltYLdUmjgtHlZxux/dwev6frWkos89e/UVj9Jv8Ag39HhG//AGnJvEHiWwheZ7SSSDzo&#10;QIUK7WyF6M2eVXoNueoFfrH+0n8XzdWEmjaPfIjmIlmZ8BV5yzfzr8hv+CLes3nhfxB4gceHhdzw&#10;/ZriHEY3xEoVBBGMA4/Svs743aD8bL/4FeIfjxLplydOj1eHT9YvYeUsYpFON2OgZtqk9BnBxuFf&#10;EYzCVK+Y1Kj+FWsfvvCeDy+hgsPiKnxW67czenz2SXc8W+Jnic/ELxxca63zwxhYLIP18pOFPsTy&#10;x92NVLe2h2gDqeoxwDXL6f4igeUCLWrWViOU81c5/OtuC/vWjG7YQOy8j9atLlVj6CvVjVqOTerO&#10;L+Lnxig8C3qaFp9j9pvJYt7BmwkS9AWOMnPoPzrxvxV4o1bWtci8Ti2it5mZSr2xPDr0JyevH8q7&#10;H4+6HNYeM4/FkykW13EqSMpzsZRgZ9O35V53d3g1G5TTtKheWSWYMSExuboFUH8Oa3jaysj4fM8R&#10;WniJRk9E9EfTPhXWk8U+F9P8Rwgr9stVeRRyBIAAR+Yrz34+fBdfFllJ4m0KzzdrH/pkEY5lA/iU&#10;f3h+td18LNBl8M/DHTdP1WYCWMEuOoBZiSP1rZuGtrhN1tJtY4z2rBb6H0lOn7WhFT30+TPhe4S9&#10;8LX5kCN5Z+Vzt6/Ueo5pdV0+HX4DeWEqi5C8MmAJV7qfrX0v8YP2e9N8b+dqvhxYbfUJAWngbiKc&#10;9/ofevmLxh4S8VfDzVpdOvtKnj2tlrO4UqceqnuPQ96cXpY4cwhN1I1X8a+10l/kzmrtbu3nW3mh&#10;8mZCdglGFh9VJP3gfX/9VNQ9GQyKsjkRySZ3PJ/cJPRT7/j6VqQ+JdB1SNtN1mNflP8Aqb1drL9G&#10;q1NoXh2dXkhuZ4ZJEALRSA8DpjPT6jnvWLgr6GlPMGkvaqzMCCWQuMxiNoCdocfJatjkHPXPv/TF&#10;WLZRKP3CSYdzuIGH8zOePRD/AJ7Crsnh3QrWJEmu5jGq4dGcBXGeC2ByRxVLUfFui6Whjsys0oGF&#10;jg5yO2T6Uey1uRUzX3eWlFtsv6nrtp4U0ORlKRuynAi6BvYd65rw5DPePJq18pDzvvx/IVBBa6v4&#10;v1VLrUULKh+SFPuR/U16d8LvhD4g8caklhoWnmdkb95cOpEMI9z3P61jiZXh7OO3VnXkqWCxDxWJ&#10;96b+GPX1fZDPhn4A1/xjr9vp2nWW+4mbEYP3YV7u3pgV9heGdA0P4VeDLfw9p370RffYffuJj3Pu&#10;T+Q9hVD4WfC3Rfhbo32TT0E95OB9qvXHzN7ewHOBXn37UPxQbw5oYsbS8Ec2pLIlvJnHl2y8Sy/V&#10;j8g9iT3rOiuWyR6GJrVHOWKxDvL8vJHE/Gb4maj8QfEo8PaJcCeL7TtjWI5WZ1yC3+4vOPXk9TXs&#10;3wQ+DVn4M8Mx3UykXsygyTnhsnqc+teZfsi/DiDV2bx5rvll3AFvC2CYl/hyO3r9TX0vEIgghhYF&#10;SOwx1HWtKlTllZGOApe3i6sndv8AAengfxZHCJdI8Z21yu3KozIxx9ABVabSPiPYsVfS7W5GQCyf&#10;/WJrlPG2h6/aXRuvDUGTvxJGZGHvxgisOLxp8StEYxS2V/FhesMpIHvVvEUbK6N40MZFe7NPyZ3c&#10;+q67aPm+8ITKuRl43IH/AI8BTo/F2mMu2W0voj03BC4/TNclp/7QHieyfbfXU6cEYuYBz+PWta3/&#10;AGgo7393qum6ZcKByGiwf1AFCq4dyspDazKG8Lnn37Vuq+HdR0/Sbq714ReVK6kmAmQZAIwtfG/7&#10;UM3hC80uyudP1PUprtJSEN3GqqwOM4GSR+dfUf7WXxH8O+I7vR7fQvC8AaGCSRyjgxnJA7cZ+Wvj&#10;n9orxBLquv2ukTW8MZtYi48v/bxx+n619NgXy0FG58LxnW58E3NWdrfNs82Mh5wDUUhduCT+NTiE&#10;5wB35pvlMGBI4+ldysz8dnCdtSs4JbDCkwGzjiup8IeDrbXrGee7jkBRvl2EA1Fq/glba/S1tpyB&#10;IeCw6Vi8RTVTlvqdEcnxk8Oq8VdP7zmycHOKltVcAkDrxW1qXgW9sLcTtOjjHRQc1Q+xSRJt8sj1&#10;OKFVjJ6Mj+z8TQn+8jY6H4fzWFrZa3f39lFM8elOLdpo8iN2YLuH+1gnmvaP2a/G8Hhf4M3mn6po&#10;dperdTz3vmyoGkCxgL5WSMorEc465rwnRm8rQ9V3MQDboq89y4/pmvQfAHiC1h+HK2NvuLpp8ivn&#10;plrgdP8AgJrz8bzTpO3dH2vCtSFLM6PNsoy+9sv+JvEfif4n3y3OrSrBYQMRbWMC7Y4h6Ko/n1pY&#10;4bPTYBFCgRQOwqvp94ttYrv6t2FVbq5nuXI7E4AFfMV51cRUaekUftGHWFwNBVF71WS1b/LyXkLf&#10;arJJmOEkD1qoLibO7ealv9N1DTLhrbUbKW3lX70c0ZVhn1B5qv8AMOTVxjFLQ8mvXr1Kl5t3LcWo&#10;SqRkmtCG4WZQ27FYuSOCafb3MiyBdxx2FTOkpLQ6cNmE6UrS1RsmQHGDU9s4kcKO1UlkBXPt0q1Y&#10;5VvMI/OuOasj6LD1XKoi3dMqwbC3JOSSe9R2WlPYy/aZ5tyyLnCnrV7TY7O63W+oXYiQAyKxXqwB&#10;wPpmoJBHa2g3SAgA/NnriiVKUKEZJ35j0uWNSs6lRfDtr9+gq3aXNjCUUqFaRQSeuGqvMpcMMZqL&#10;RJVudGtm3gEiQ8+pkalvpJLeMkN06kGpnBqq4o5aGI9rgY1pbNXLGiLbWFwLmaEN5UqsVz97B6V1&#10;fhmXVdJ8IatqVhcAWboY2B4Zs8gYriNIkDu090+FzwD0ruY7q0b4T6mkbLk3Eexg314/z6U+bkny&#10;yV7/AIaH0HDXJJzr05cjhTqNW3dk3+J4z430l4rhfEtgCJoG3OR3FdFpGqrq2mRXUTffTJ9jTZrZ&#10;by2kgkwQ6kGsHwHctbrdaM758iY7M+leg/3+F13h+TPyqn/wl58nHSGITuv78evzW/odI7nOSc0B&#10;gRnFRGQ7h/jTs8da5OXQ+hU03cczge9RyyfL0B9jTJJccA5zUcj989O1VGJz1a9jnPHFxNPe2ttE&#10;eFkBYVuqVEAGP4RWDqsi3GrKxTOJMCtuSQbR8uOK9CqrUoRPkcBNyx+KrN3u0vuVjM1Fi0nGOPWs&#10;xiMsvXmtLUkYnEanPtVWz09mk82XoD0NdFNqMNTx8bTq1cTyxRLYWarbeZIq5am3REYCrx7VZlkE&#10;a8flWfPIXbJJ4PFEeacrsrEezw9FQjuNZg3BHSun8Zqs3gPwrdquP9FuY+v92Uf41y2QTk11PiKQ&#10;z/CPw7Lz+6v7yMtnPUocV1Q2aPn8W/39J+b/ACZyF0S3BXgdqpqDIx3KCB0q3Nz0J/OoAu3vz7Vc&#10;NjDELmqXIZUGemMetQNuJqxMRnmq7Nk8VvA8uvZPQbRQSB1o5qzmI3J5qMKM49alkB6fyqMY3YB4&#10;qonNUWogHoKUN3NJnFFUQtB+7AzimtzzSZoJzQNsDkg0xiSSKc2R0qN3x8xqooxnJLca5OcjIIpY&#10;89Md6jLZHB6VqeGPDWseKdTi0jRLB5ppmwqouce59BTk1GN2Y0YSrVVGCu2UVtLm+lW2t4Gd3YBU&#10;UZJPtXsHgTwD4F+CVjD47+N9h9rv2RZ9I8LA4M/cPMf4Y+PqelFxJ4D/AGedNIjaDWPFrjhzhoLD&#10;8P4m/l+leVeIPFWt+L9Wm1nX7+W6uJny0krZP/6q4X7XGLlXuw79X6dkey6eGymalN81bt0j6+Z0&#10;fxg+M/i34x+IW1rxFMkUEfyWOnWqbLezi7RxoOFA/M9TXIr70jA7cLya9B+FPwL8Q+OriO7lspPK&#10;JHlwBfml5H5Cu7D4ZJKnSVkcLniMdiLyfNJnKeFvCN54ivvNlJgtFOJbgr09h6mvpH9l/wAA+BdR&#10;8TXOj3d8UFpAssVnI+03GM569eccCvTPhf8As/8AhH4c6XFdfEDULFbm6Tbb2U8qpFxyEweCfc1x&#10;/wAdvij4I/Z+8S2uu+A9PtbfXzbNHPp8DLJFIrcqzheFI9jXrUqEKMlJ9Ov+R9bl+V0Mqg6+Js7a&#10;uLdtPP8ARHf/AB9+IVv8F9Bin169i06CSIm0sYMGaY9hgdB718g+INc8U/GjXDqWqSNbaaJSY7dW&#10;OCP6n3qa8m8afGDxLL44+Juoy3DyvuWKTOMfTsPat+G2S3hEUESqqnjjGBTqTdTRPQ5s4zmec1bQ&#10;jyUlsu/n6Fa002x0iyWysYFSMDgqOfxobJG5SR+PWrM8eyPbnt1btVWUAHAHPHU9R6VlojzklFWR&#10;GdynOcEHPTkVFMVfG3g9jipWXzGxv43dQMVDKFLAAn6j0xSZLIt2QZOAcE+lV5ZGdcNjIPUY5FTL&#10;kpsUjCjrnFH9n3jQBljOM/KWBxUNK4JFOXdEQU6jgELiue+JrM1tYRlsnyiTxjqa6W4sLolRKgQg&#10;dWIFcn8Q7uGa6gtI5VbyIsMVOcE81nN2OXGzj9VlG+5ziRqQPm/DFPFpGwILVGjDPBqxEwOBWfM0&#10;eFSjTno0RiyT+7+dL9lUcbcVY3D9aCQQAKfOjdYen2K/2fbyorV8PWOlyzg6nKVTP8LAf41T2A9q&#10;eNyngVnJNo3o04U5XsemeGdV0HQpobqyttPKRnLC5gWQ49eRXpSftmwaDo/9j6dZRSYAXbawCJQO&#10;/QCvmv7XNt2+YcemaRJHL4J71EHKmtj36eaunFRpqx9MfC7433/xA8ewz67dxWVlHG2Q7k5Y8DJr&#10;37StLRLxLjStRMkTITjdkOT3yP8APNfKPw/+CniTW/hxH4v0e4Td/rGZZcYHoffFa+g/FHxVpOlv&#10;p1vdS3ctu2wiBsHHPXPUVvTxMea8mffZZmFZYNSZ9K+IZk0zS7u6u7xUmZSse1wxFX9FstBtPCdt&#10;rFnZQrdCD91dCEF2YjnB9P0r5V1H4n+JNYs3iuftlsdmDOk+4r9RxXsHwf8AitoUnw60/wAHt4ii&#10;/tKzIjD3MgBf0Iz/ACrSdWFRG9LM6c6vKzm/jP8AD/VdPgX4ia1JcTQTykTPIMFG7cdhjFedz+Nb&#10;G41C20rw9PsaQ7WkHBUcAjPavYP2j/iLH4T8Ht4Mvbj7bqOqp+9ZzkIpx0H8NfJXiFNQ0q5a2uC6&#10;99ua82tRV1M5M0zdYeNoq57V4/RtK0E6Dpuq2Zt54M3cDSZ8/Pq2eMf0rwLxDptkbto9OgwQfuRy&#10;bwfoetV7jUJjw0jYXoCaNLuzJexss4jIbId+graLlyo/OMwxlLG1GmtTJuIGjPzLgjrmq7MRwa6y&#10;+8PS6t9ouxPEZQ3CRjh/pXNXthNbyGN4yCDyCOlb06kZaHzGMwdWj7yWhWopSpHUUlbnmACR0q5p&#10;0bzyhFGSSMCqddF4BsPtetwRmLfzuC47gZFZVZcsLnbl9J1sSoo1NKgHh/Xba8hXhHUsCTjnrz+d&#10;ekeH54pLW90yz1nyftZ3xxLJxv8AbmuJuNCvbvzLiT9227BBGAKi8N6NqN3eIbaOXcJB5bJ2Oev4&#10;V4tdKfvM/S8vhVwbVOK3I/F0F7YatJa6jbMrqcAzZz9eax3jtJHzIdx/2eK7/wCNlhPcQWWsm5SZ&#10;hF5c5Q8q3oa85hYtKFzjJrfDy5qVzy8wioYrlkj1f4OfB/wh4g8OTa34qDFpD/owSUjaPXA6mq11&#10;pHgz4b+PrPU0iN3p8c3+kWsw3EL0P1rQ8PeFJ7nw5a2/h3xIga3XdcFpMr83XGO1c544trCzieCb&#10;UluLrdyVPfvXFzzqVWm9D6j6nhMPl0ZqK5jP+LV74QsPiBLrXwzkK6dOFliiKn5GP3kwe2e1Zb6x&#10;p+tltSYLBcZXfEg+VvUj3rtbbwb8OfEnwRvNVW8W18R6c+9UaT/j4jzyMeuK8lhmeC5CkkDPWu+i&#10;o1aTj1R8bjZ1MDjIze0j6F+KHhazv/BGi654XuYL+2v7ALKREPNhmQdM571n/Cb4j+DYvBWtfC34&#10;h6CH+1LusLgRDdBMv8qi/Zu8N+KPE1lrdnoc0F1JZWX2mDTp58CUjk7e2cVxFh4x0tfiJHr+taSq&#10;Qfawbm2+8AM4br1rhjTveG9j6SeMglCq9OYsy+JvEHhtxZaZrErW8cm5VycH8DWqf2hvGUMKxvdE&#10;hQc5Y+laP7REngbT/FVvN4EKTaXf2STxhHBMRP3lxjIwa4e78GX91oQ120t5PIfoShzXoUsRJU0z&#10;lxFSs5SVF3sUPG/ji/8AF10t1qEgJQHB9c1jadqslnNvjbGetRXsLRMQak0HSv7a1SHTFukhaZ9i&#10;vKcKCema6W1KN2fH1q1eWJt1NWLxEXTy3hjfn5S6g4rqvAWgeIfEtpNDptuq2zSAzyAY4HYVzPif&#10;wJrPg1f+JuoV9+Aq8gjHDA10Xw5+KI8P2kWmmMKgY7mHfPr61x1o80LxPey2uqWJUauh2GjavdWs&#10;02mXl7DDFYxt5EDNgvgZyPyrxDxPql1qmpzXtzMXkllLMxPUk17P40l8FeI/DN3ryzLFdx25Mbwk&#10;AscdGHevEHQ3N4EB5Y8VWChZuTDivFSrKFKL0K9ukm/diu28IeNJvDiw3EdnHOY9weKYZVwazrHT&#10;LA2kUcyESvLtYhPurUutRWtlm1iQKVYjIXGR2Oe9bznGrKzPGy+jUwXvplv/AITq+/59IP1orA3x&#10;/wDPQUU/Y0zt/tHE/wAxZopBu60ZOMAc1gXzMWlBNIfpRQWLuB7UqjPNNpV4ODQNbk8WQeKuWOpX&#10;unXC3VldSQyIcpJG5BB+oqpEPftT6wkk9GelRnOnaUXZnqXw8/a4+OHw6aVdH8b3bpPaG2kS5kL/&#10;ALokEqM9BxXqVz+3b4M+JLeFfD/xq+Gllf6D4btnB0xFIS6lKthnxjI3sGPPOMV8uAnPApdm7hu9&#10;edPK8FOXMo2fdaHvz4kzmrgZYSVZuD011/F6n0MnwB+C3xcn06y+EXxGNnfPpM91q0OogNGLgufJ&#10;t4V4PI2rkk8nPbFbvxS/4JPftk/Cjwy/irUPhxNqFpa6WmoajLpf74WcD/daQrkL9DzXzToer6l4&#10;e1OLVdHvpIJ4XDxyRtggg5FfVHw3/wCCun7UPhfwRd/DLxV4iGsaHqcsX9qRXIzJNEmB5e49BgY4&#10;9BXlZlTz7D8rwLjNLdS3+824fjlbThjpNN7PsfPWiXHizwpf/uri8sZk7KWQivd/hf8At3fG3wBo&#10;9r4dvvEVxf6bYpItraTztti3jDso6ZIzzXt2v/to/sX/ALVt3Hp/j74Xad4Vmu5rW2+1Q2iKLO0j&#10;XDFSBjexJO48nA9K848Ufsu/BzxB4X1bx/8ADnx3CthHqn2XSbMzCSafqc/ToPqa8itiKWNSWOw/&#10;JLzV/wAT9Xy/L5ZbhPrGBxSnFK++3Xvb8j02b/goR+zl8TfCK6D8S/g3DGmm+F00/SbdLVSj3QIz&#10;cyFQCzEbuWyfm715jpX7JX7OvxJ+Hdh4j8H/ALQ8eheKprHVtW8QaVr1nnTrO2hcLa20LRAytcSk&#10;jhgVAYHjBzwnxG/Zg+K/wbvr2z8YeD7lY9Mlhjvrm32zwW8kqb40eSMsquVB+UnPB44rlCt5Znz4&#10;LaVsHjavBqaNOlQTeFm1f5/mfK5znOK4ihGFGVnF7q2p3Pif/gnz+1n4Q8B2fxK1r4PXx0K+0S31&#10;WDU7KaO6hitZyfJMzQs32d36iOXaxBBxzXk99oeraJdC01LT5reUc7JYyp/Wvp/9nn/gp38YvgXo&#10;Vl8N9cnGueDU1q3vtQ0HU13rdCJVVYmLZ+QAKNvT5RxxX1L4h/bB/wCCb/7bWjvffFb4R2uheLNU&#10;1OW91XVLVfLMVvFFsgtYFz5fzcbmKZ4zycY5qua5pha1q1Hmg+sf6Z7mTYJ1YQp1H7/V6fk2vPa7&#10;201PzOkhcRR4dmYxLnPbikdLSHTGdwQ4Y8evFfWHxB/YI0rxXD/wkfwO8UWU8L6W2pXVm9yvl2MG&#10;TtVnYj5iP4Rk18teO/CHi7wZoUOqeKfDOoWNnqLyjSb26sZI4L4RuUkaGRgFlCtwSpODwa7sJiqe&#10;LdoPXt1Pqc4owyimnUkvI1/F00epeC/Dt+oAYWZhY+u1iK5vxEYfOeSN8jAA49BXSiw+1/BjRdVJ&#10;yY7qWMYHH3jXH6qWmHkhTuJ/OtqFudxXRv8AM4as3LBqouqPXfgfperfEHwpd6fcWUxis7AtBcMh&#10;KsV3HaD0z04rw6/lkuNevJ7lyT5pRc9gDX078PPiE3gf9l2XRLJUj1GzWVrdtnLSTlVX6nmvO/2k&#10;v2UPGH7P+j6D4o1qQ3FrrtikzTbcGOcqDJGfoTxXlZfmWGo5pUo1ZKLqScYL+ZxV5W+VmZZnHF43&#10;BU0tfZ+8/ut+GrPJCAMkHPfNIGBOQPpTd4z14oaRR9w/jX1NmfM8yHMcDGOn6U+2vru0cSWty6Ed&#10;GU4NQPLuIzT41J+YDtTaVtRQqSU7wdmux6F8PP2n/jZ8Mrue68LePL6D7XaC1vE89sTwZU+U/PzJ&#10;8q/KeOBX2R+zn/wWH+Her+Ktf1z9uz4Ead8Q7nXhE0+q3ECi5iEETpBBE4wYYgWBKoVztXOcCvz5&#10;AG3pT4IJLudbWIcucZPb3rxMfkOW5hScJwtfrHR6fg/mmRiMHg8ZmMcfiqanWjb322paaL3k1LSy&#10;trpZWOj8e+JfDeq/EPxJ8QvCWkfZNOv9Sn/sm0BLeWHckKM5yFHc81y2o61L4V019PuG23FyN8r5&#10;yeecVoWkVgsp1NyfsGmAiLfwJJOTn864fVprjxl4jZVLHJ3Ozdl9K/Uspw1PJ8pjObd+VJX3UVtf&#10;zPx/ibHVc+z2dGlZ8023bZzk9beSLXg/S21/WGvHjZyzBYR/WvZNDudO8M+INP8AAMVp5s11as92&#10;SO5HyrXMeDNFtvCmhXHi+9ttsVoo8sH+IngV0fijQNP1HXvCOu2HjKF7/WIJFubK3LedagHALHpz&#10;zgDt9axjVVKPtqnxVLpeStc9/wCqLD4VZbS1cLSn5tvbzscn8Wf+Cf37UHgrwxD8Wp/AzXPh7WDP&#10;cWN7YXCSjyUkCM7qpLRLuZVBcKCTgZrxXVtH1fQHFvq1hLBMo/1cqFSK/Vb4k/CT4z/ss/Dvw5F4&#10;90jXbG1u9Et9Tt7O8VpIruFpC0TTIxOFJDYRgM+leAeJvGHwv+O/iVvFvx7+HM2oT33iGe+1+70+&#10;58i5uY2AIgT+GJAc8qM/MeuFx8LlvGNWVWbqJTjGTV4pp9tU92fb4/wWweOyCWNwDqU8RyOahK0o&#10;VLa2pyXXo03o+i6fGPhkQSXO29XBYDyyw4zmpnvYIrq8tmHGcoVHf05r6m8O/wDBPPwv8a/HOmeE&#10;f2Y/ipFPrOpWqsND8QKIMXUkpC2sUh6hU5Mj4Hyt7Zwf2mf+CZH7VH7NernTfiL8JL5vMW4li1TR&#10;h9rgnigbbLMrR5/dq3G/p15r66jxXkVepDDyrxjOW0ZaN/fofi1Pg7id0ZTWFqLkdmmrS+Ufia80&#10;mj501q7ubg2lvLNu8q2+RRwFzWLGJZJCzbs5/Wu28H6FoK6y58Q3BbyULhJeCxHAUg1heJrQxeJG&#10;u7W3aK3uZN8KlcDGcfzzXrzUY0kkeBXoVOdOejva34HZfBVfEGm37Qy2ssdtOhO9ozhvTrXsGnXU&#10;niDQbq1vYGe2LhZHI6qByAM/T8q57wt4d1fxX4SjGjaUZrhIhloQcEDrwK6X4baZNY6dc6Rrfh26&#10;iWI8s8BUDPOQxr5yvKFWblLc/X8nl/ZOHhQlO8Gr3fn0PE/jboulaVqkUvh+2eGKSP58sDkjrxXn&#10;0arNdqkxbB4JxXqH7QmqeGZNbjsfDl0kvlo3nMhBwxP3c12P7Jn7BnxR/aKnbxDBpHlaTCyLLPdO&#10;yBt5wCCAT7j1r38HRnXSUOx+XZzCLx83H4U76bWOG+GPhC5sNROp6Y8MsUkfyu/bkfjXsUjaBpmg&#10;XV3Y3MLXZGy4TBfaNvQ817jef8EyfH3wIs76z1Ce3ns5Iy1jczI7BG9CwH/661vAf/BPHxJ8ZPBn&#10;iEeGPF72l3bOYJ0t7NT8xQHcd3ODnsa4nhKmKxUqC+KO9+x9blWZYbLcsVaKXI/zf5H5u6tFGNRn&#10;nwAWkYhce9XdI8HeKvEVr9p0rQ550VgoMcXUnoB69DXZ/G/9mX4ofAP4nRfDz4jaFLA1026xughM&#10;d3FuxvQ9/cdq9f8AgzrK+G7Q6VZM7KhCuFQlVGMbeGRF+jOT7V6Eac5Llk9j5TDYWliq8neyZ84v&#10;4M8Yafsv7jw5ewxZ/wBbJbsqnnHUjFdPBFb+ILeOyTEUrYWR0PRc8819WfD4eGdR1/8AszX4oL6y&#10;vWWF4Be2wS35bJ2JIc9e1cP8ffgnp3wg+IEZ0/Tozpt4rPbsn8HPIHoK8/FxdK0mj7DLcmVNaTTj&#10;K17/AKHOeLP2fPhX4F+GMOsR3F0dRmIIvmlLK6spwFUYGc15NZeBbu0vGn8QwqUYL5YkJyQeQcDo&#10;cdq9m+KHxDttZ+FGkeHoZ1ZrW7KsvcDHBP4V55rF5EumNdQbpTsG0gZLN6VzVK/O1yx3OjE5bhMP&#10;W0atHppY8v1rS0h1iS1EqoqylcsD8ozXXfD3wfNoHijTtW+2LPHIcqY/p/Sq58J3d3aS6jcx+ZMJ&#10;cyxohJjHXJ7CtfwNZwWmr2slzIyv5u1VOcEEVvKtOLjFI8bCZJBV5Vqi03XSx7H+0U+ln4LeHL7U&#10;0c7rJxBslALMH4OMVx/7ObQnW9De2bczamyqhwOeDjPbrXQftF6Iut/Bbwhm/SNoFuSu+UKpGc4x&#10;jk//AF65T9mghdb0aGZ1VY9YzkNyPu/jXXSTlidOr/Q6a/PCtBNWXLo++p77cl4viLdWbBVLxXm8&#10;I3C/I4xXxfoMxj8cWzScBb4E4/3q+0tfmS2+KFzKfnJe5CfJjAKt1r4rsGB8axlFIH28YH/A6usn&#10;Gsn5I83HPmlD/F/kfR9tOk3grxfaBAc6LOwx/u5r5QDy29yLm3YpJE4ZXBwQR3FfWWkWQmt/Fdqz&#10;4R9CmbAPGShOea+V2slLEkHOazuvbNrsjkzqhOcKfz/M1vGljBr+nwePdNjA+1Hy9TiQf6u4A5b6&#10;OPm+ua5n7M+3OPwNdr8ONQsbW+m8N64P+JbqsfkXBP8Ayzb+CQe6n9M1ka74YvvD+r3GjahCVmt5&#10;SjZHX0I9iMEfWrlOMdTwVgJS6GCsTK3Q16J8N4tS1Hwje29k/wDx53KTBc8nOBx6dP1ri3sXHzbT&#10;XqP7O66Wum6ymq3SL5iJGkJI3N1ycdSOldOFaqtq44UZ4aV2irP4i1a/nk1GV9tna/ug7j5WPTGf&#10;4ue9bHheWz8S6Hc389lO8hnVCLaAgcBj1zySP5VzfjTWtJlli0bTnaKOJiHhVAEABwp9cnkn8K6f&#10;wDf3+neFmfw3fwLIb2NJeANhIbbz/Oli6UYw1PdweIUpK5zPxA0NLWxj1izt5re1uJCtrFMOyjn3&#10;FXj4RvLy40PUINCmto002KSWVycTEc7x7Hp+FS+MDrV89w/iXUoibdcIYACDjJ4x6mtbxD4tOjaN&#10;o1tFra3clxpsIELHi3UqPkxXPCjBRTZrUnzVWkzz/wAXTnTfF8880ETyLOWmjxlC3XGPSuz8GeN9&#10;Wk02TU7TwzaNDG4QiNMbTjP8qzLn4d6drF/c3k2oyRb5C0ecHA989a7f4Q+GYNP8P3umyMkmbniR&#10;R975Rg//AFqyx1D91dbHdkUprGrqQ2PxUuWl8i58O7Nx5KyYH8q9b8IfBr4reKrGLVrPTLTT7eeM&#10;SRyXDF2ZSM5CjPb1rzCbSItHvPKktgbZ2wWPPlt/gf0r7s+HsKv4G0cAIR/Z0O7bg/wDvXyeKw8Y&#10;2a6n7XkmLlCDTPC7P9lLVrqAz+J/F91Nx/q4sRqfw5rpfAX7N/gPS3Ek3hyO4kDZ33YMhJ/4Fx+V&#10;eseKL+LR9HkljgMkrxny0TqQAefpXjmh+M/En9uNJbakV+1o0bCWTCLknnnjgd/rUUqcZI9DF5hV&#10;Ttc7PWtT8A+C1NqkESvGnKxoNqH3/H09K8V1X4++OX12TWdO1fybKGTdBZKgKOin+LjnIr17WPA3&#10;gW5tUC61e3VyYSt01tAXSR854J+VQDx16V5bJ8BpbS8E2q65BHbb9yWyjc7DqFOOMetDpwU9Ec2H&#10;xfNCXOdxofxA8beLLyXUtK04Swww+ZLabADGvpn19vasnxR8TrrVtRjj0+7nsvJA2xK23D989zV/&#10;+1fEFrbJp+mX7QoqAFbSER54x15OeKxp/Demz3BvtTtUErOHae5csxbsSSa76cYpI8SpUqymzr7f&#10;4kafpzQ2XiuTyrmfHltHETyeQCFzj69PpUfxRni1zwJq2h2lxEZruyeOJWlALEjjj3rlWvfD+nwO&#10;g1JCSeUtI+w+lMg8RWbRFdM0G4nc8B5W7/TtTq0lKGhrQxMqUldngkl/BLpT6ZcDbdWLkfkcUsmo&#10;WeraUZEfbNCARk9fWm/EXUNIm8RPd+HNNS2EZZbnYzYkbPPBHY5FYdnIbebzwxMUn3sdAfevBq0Y&#10;8zaPr8NjqjsmtH+Xf07m5c6ilxbwakrZkjOJD61neOtSh1C1SSJPmC7WPtSF/spMbcxS9OehqqkX&#10;nwS2U55I+Q+1Z0oqElLsb42Uq9F0erT+/wD4PQf8KNUMkFxpTSD5G3ben+etTP8AZbWV0ZmeIXBW&#10;Nzwyy8nnn7g6/r61y3h29fwx4sxctiOU7X5xxXW63bvP/wATTTpiCVEc49Y+Tx/L/Jr1a1P95zLZ&#10;n5nl2KlSnKlNWadiS4vrpABa2wmnbpEFLLfvgZfHt2+mR3rgPFH9oCybVr+V9qzFArKSyk7iVz+f&#10;611EuvXtlKLuweS3SBAUkDEPbAjG1cevf/8AXWJ4l3eIrIreLGkx2uHY4UrngDtk5/zzXoZdD2FW&#10;La3PK4mxEMfhZ04SfuL5N/8AAOQjnkt1hixslcloVkHyunpk9c81Da2Ju75Y7RG2yBk8rB3IcH5f&#10;fmtX4gazqHjTXra3l0Wx099LsI7IC0gEKyhMkSPjguc8t3wPrVv4ZX+h2mpSaj4p8MnUrb7JNbso&#10;uGiKyNGwSTKj5ipw208HGDX1Mko7M/IdXc5uy1e8OpW9/PJ80e1c7ABhQFAwBjoPxrqPDlvqEVgd&#10;PjuCql3aISk45PUA8VyNxbx22q7C2Y1fkpkBvoO1ek6reXc+naVezxr5cVqqbEXH3ehOO+DjNcuK&#10;lano9T3uHMP7XFuUleMd/mRy6LqHhu2hn8QaTdW15LbC5ga4I8u4hJOHGOR0465r63/4Ih/FB/Bf&#10;7Wut65JKfMb4e6vHa89G8pW4/BT0r5U8UeJNJ8UWq6ZbRQwXKIjNLGgQMMAbQoGAMDPTk89TXr//&#10;AATJ1628Jftc+EdKuNpttb1A6ZJdnK5S4ieIJ6Y3MP0rgxVCFbCSk17zR9TgcZUwuOeEjO9N3++x&#10;98+C/ifb+NviBBozvnzLxWlH+yDuPH4Vn/B34y2vgq98f3M0+yTxD4fuLWCZR0Yzo+MjsQCK46eC&#10;P4ba94l1GylKT6VpV8+8dVdIpADn13V8l+FfjX450fVYDf61NcWpZRNHMNwKd+tfHUMNBzkl1sfq&#10;csbho4KNGpf3l+t/0R9l+CvivcL4njsJb0/vJAU54/Sua+McEVr4213W1QDzNRlkCE92bP8AWuX8&#10;C3qP4ntL1Z/MjkZDG4HGDjHP0rS+KPimfxH8StY8G6bosxW1lBu7qQ7VU7FIx6k5rqxtClSrwklu&#10;jtybEurhZRv7yufHPjbVn8UfEvV9d1AeaU1D7Nbo54yDtH5YrU8+GOFRGxc/T5Xx6f0qt8TfAl/4&#10;U8Z39rKWjgu743Ftcddj5zg+h610Hw78E6t4v1C1tbuNoLJWBuLlIWKhR128Yyf6111uWcF2Pkcv&#10;pYlYyUJR1ctX8zqbv4IeJra0h1LTkS4jmiWSMkdQQCP0NQ6bqHjv4fXMV6sN5aCCUMdjlkdQckEe&#10;nHp3r3abUdOGlrZWpVo4kVU2D7oUADv9KxbyO3u0KTwRtkbdsh7fQivOoupSmp31Xc/QMXl+Gpte&#10;yfK7dO5+rH7Pn/Bcn9k74+eB/D+gfE++XwX4it7GK1klgkQ2r7FVc+WWDpwB93cCPpivf/D+qeD/&#10;AIwKmr/Df436LrjzcwQwakiSY4H+qcq2fwr8BdZ+DWleLAYzbtEjEj/RLPOfxO4U/TvhB4j+HFpF&#10;P4A8ceJ9Iv5rlEt5rXU3iBYnuFI4Az2r9GyLjathVGhGNm3ZL4lr66r7z8I4m8GspzCc8Ve1te36&#10;n73fE7WfHfw9sli1LSNZu5HUiOCC2bapHUsyjGP59q+Vfir4z8V+L5ZtL13SmtopZGUh125HdTn5&#10;j+Vfn9J+0F+2b8OmGny/ttTQaSAR/wATXWFgkGOhyAT29elc/wCL/wDgpB8cPAL/ANsp+1VYa88L&#10;riwstSuLt3IweQp2tzzyccV93l3iHhaOI5JQi331Wv4nwVfwljgMH7dPXfVrbpZbn3PoXwV+GVvr&#10;sOq694Bsdcjt4x9n0yW2McKntuCAFlHpnnvXofiLxF48uNEi8L6PaJoejCEoNM8M6eIhGh4KKFHH&#10;4nAr8w9A/wCCnf7SXxQ1e4Ph34h3+nXaxPdzeTp8iIyA5Jw02DyR2r1LwX/wU6/bS8I6GdM1P4la&#10;lfxSkyebqGg+YQCAMLiRcADHXNe1iPEXKozTrwgn05ppfccOXeD+f8QUp1sBQqVVF6uNNytf0R9t&#10;/se/sk/CzwJ8aNO+MHhL9l+6sri3juYodZj0tZAZXhZW3tGvUhsEDpurpf2r/HXjT9lz4xf8IT8M&#10;NZhUeI7u2/sDZHuaNrk/MGyOViAlf0OUB6Gvjbwh/wAFxf2j/C4/sDVfjdr9lZAZa10nwlCBzwxA&#10;knAzxjOK9p0n9qzwD+0/8RtL/aHurO8l03RfCaW9ol/EokivVdo98qoSqsdrEYOMH2r8Z42zOPEm&#10;dQxNOMI2svdd9F38z9h4C4XzThOmsLiozdP3rxkne+6VmlbX9T9G/H3xat9H8GQxfaBJC9vDHG68&#10;M5K46juSMfjWf8KNVPi9Irq41e5s7513mOE/KB0A468dc981+e+tf8FA7Gxh0PSvFJlQ2V+i2U4X&#10;MbFiUBc9tqux+oFffP7O2v8Ahzxfaaf4n0ScbHiUIFI5AUDn37n618zmcKkZOXLdWPbxWVzyjL5x&#10;lGzd9Vb+tTa+KZ8S+FteiWaL7cmqWphDTsGinTgGNs+xOPTmvmP9vz9qD4nfsi+B9S+H/wAONPsP&#10;B3hS/wDDIuptc0uHzNQvXZlikgDsSVOCxJXGBgA819Y/Gm7nufDdlZ3FtIPsmqRyrlcEryOD7dfw&#10;r5r/AOCqHwE1b9pz9jyTRfAFitz4jt7mD7AhYKXikdVkBPoAA34V8LRzCvhKlWhh5tQna6/X1QuH&#10;ngcRisL/AGhTi4c3K3bTpytraydt9tT8mfFP7Enjv4r/ALa3h7wTqOjyrYeKtDstZtbrBxJZGFcv&#10;6Alhg/Wv0E8M/wDBOzwTpunS6Hr2iwTWn9niOCxaL5VZeQ2Mdcgc1798GPgNpEFr8PPH+tafG+v+&#10;F/Asegz4QdVEe7J9mQ4+pr1F7BY7n7QbXdJI4UHbznGMCvaVCnTwsI3+E+5xfEMMPiJKgld35vVN&#10;rTysk/mfnl8av2b/AAD8OvhH4msbayjhtL0yWzCUjCK275APrj3rwj/gnN4rk8KadqngTVolmt9N&#10;uPOVHzgxklW/Vc5/2q/SD4kfsVeK/wBoI6p4Z8VeHHh0e9u98Jk1kWxbHA/1RLj9KpeAf+CMngn4&#10;TRjWPDg0aGSWAx3Di/urpypwSro7Ddz39vevic8xtHFRlhoU5Saae2mnqfV0+MuFsJh2sVi1GpKK&#10;SUfes9OqfTbufkt+0B468Ga744vvivr/AMQJ7htanaa0sYZ+LSJQFjiP90qAM465/Pv/ANkz4jaT&#10;qviqxk/s228mHB+1AfOMdN3rXkn/AAVT/Yr8c/sPftBt4d19DP4d1kyX3hnUIo2SN4i53RYJOGjY&#10;7SMnjB/iFex/8E4NB+Hb/D2ePxbdaXA1xIJzqN7xJ5Owgxwvjht/ODwc1939YwUsnp1qGzVrdraN&#10;P0PkMJlWZZtnFWDmpU7c8ZK7Uoy2a9eq3TTTSaZ+ynwF/aAtL/QdFvILBkW6t41C20XyhcfM5AHQ&#10;AE171a+L9MvBFO91hHwFcdBnoTX56fs8ftI2XhjS7PwB4T8RQzzuPskUNywDIp4zvHQ4PHvXvvxE&#10;+Mfh/wCDPw0vL7VdVMIhtCxlnmaVhkZLseWPPU19LwjiqqwFT2kvcjqr/wBbHwnFnB2IjnlLCYak&#10;3Oo7K13fzatp+Nzrv2z/ANrXTPg98PrzQ7O5DX90jQxrngkjB5HTivya+LHirVvEXiq2utK1XUJd&#10;TmmCwQRfP5jMfu7OjA56dak/aW+NV9rmr3fiDxH8ZxMLoGS1Ec4KBMfJt9RjHIr3/wD4Jh/s0aZ8&#10;UPD1t+0Z4rjE0isBpKHBQgMAZQOxJH5fWvExssXxBjZQh8MevZH9M8L8PZD4M8JSzDFTU6s91Zpz&#10;k1ZRSa2Wtzz/AOH/AOz54+itYfEMvwz1d7y4hyWt9CnYLnqBiP5R+Neg6H+zT8Z9Zl8n/hXmpLuX&#10;K/aAkG36iZ1xX3pe2ek26K9wsnmBMLHGcruHHQ1Rk8P2bQvdXmqwxArkiYkNGfrn2r8mxGQrEV5T&#10;qSk9eyX+Z+cYrxkzTGSdRUIxb2vzS+StbY+Mj+yj+0FPGIbjwlapbL9w3ur22FPTja7EH6VPbfse&#10;fFJm3TXmgwsrAEteSuy+2UiP+FfWl547+DWib7PxN8VtBswsZLfatcgjP/jz1y+t/td/sR+A3Flr&#10;P7Qvg2P5ScxapHMc/wDAGJrJcP4WK2k35v8A4COen4gcY4v3cPhHJ/3KU3895HiHhz9i7xHczmDU&#10;filpFkQeYotOmmA9fv7P0rbX9gnSdSuP7TvvjsPmPJttBCkn2LS12+q/8FJP+Cedhp0tzF8fbe4m&#10;ii5jsdLuJW+gxGRnFcP4g/4K9fsF6f8AvtGuPFl64XCrD4ecbm6ZHmFcDNEeH6UvdVJt+sv0Y451&#10;4p4ypelha0On8CK/GdP8blDxZ/wSx/Zq8bB7Pxv498Q3kr4BuIIIIWOe+4RsazNF/wCCKf7B/h2K&#10;G5tdQ8ZXBVwW/wCKiaME+mURTVPXv+Cyf7PzILnQvg94qvnGQJLlbeHPoDljj61zl1/wXc8MWFr9&#10;mg/Zzj2wtuRrvxLEjZ9W/d816WHyfF0ounCDS+Z1SwHjBVjGSc4vzqUIfqmexRf8E7P2QfBoSN/h&#10;5rF7b4xGt34pv24z04mH5V0Ft+xV+x8ixtbfstadcqQNj3lxcSg/XfKd1fK+sf8ABdfxB4kcrY/D&#10;nwTYCDPli81mSU4/4BsrFm/4LefEpk2NqXgOyTJKeRY3M5H4mUiudZDi1X0ireiOuPCnipjaMZVs&#10;U0/PFO33Qkz7bsf2Tv2atNYTWn7I3giMAf8ALXw5A7HsOWUmtBvg18N7FTb6T8EPCGnLs/dra+H7&#10;dSB68JX5p+MP+C23x5u9Rd9J+MNhaR5+RLHwcrY+jSI1chr3/BZL9o6/gaGT4960+4Hm38N2UJJ/&#10;3vLB/WvYpcPYmSV9PuOZ8DcVN3xOY0tN71a8rf8AkjT+8/WHSvDcvhuNLnStFsbUYPlmOyj2nt0U&#10;VzviXw1rXjXTtZ8I6tJFLZ6vZzWksUdsAoWWNkYcDpg9Pwr8hNd/4KnfHTV42hvfjb4/OTykOqfZ&#10;wRjt5biuWuf+CgfxdmQzH4keOJz1CXPjG5xkfRzmvXwGS4nC4inVlL4Wna5lV4Kw9ahVhUx0HKSa&#10;0hJ/i7Md8UPBvgHwN411HwJ8a7q20HXfClxLaalbSptmMohQGWOPgkNH5ZhVBtwE2gLGS/ifxT8d&#10;+C1uLnQPhxaSRWdxO6XeqXDkNcIXeA/KOAFd4pl/2WT+6Ki/a68af8Lc8Y3mtvcySeKtKt7ePULq&#10;Wd53uHCAyRTSNyzRlo4s+sZA6A14xFqus38R0K4nHmXUh8tW5CB9tuT6HJCf98Z96/YcM04pvqfz&#10;ZjqUsPOVFpPlbTa8nY765+KWp6NfXF/oEkcl3ewfaZYwuFhm5uSQOxS6hn4/uykd6f4jvorvSreK&#10;Vo9sUVw0IjUqEiZ3ZFGecL90ZPQCuV0zQri70u4u3Acy28kzq54LNZ3M49yR5h4/2TWv8SNQs9Nu&#10;tQKTiTzLYCFh90AgY6e7GuDN5tUIxW9z1OFKMZYydW/uqP43PXv2EPhefErXdlGozc2F3Gkm3gSS&#10;RSiPr15Qe3Jr6d8VfBe68d/CS48P2Vl5NzdWSahaxgDKXhh2yxjPQuoDqP7wb0ry3/gm1Hpem3SS&#10;305Rn1ywtSR0O+0nmHX/AGnH5V982n7P/inVtNttc8LvjzNPjhFjI/lJOo5X5x9193Ibt9M1+XZx&#10;i6lLEybP0jDZTPEwVWjtFHk37BPx+8QfB/w5rXi5UDXEWji4vLecOQdhVnUhQW+Uuw46bD0rlP2q&#10;P2ndB/as8dRfEDxtcizuLTTksrS2tLJ2jSNWZ+pOSSzNyfWup8b+BpvBviLWdd8Pq1tOukXeneIt&#10;LkVVnsZpYX+Z4x0Dby2R8pJyDjFfnfrGs/FKHUJI5vE9/lWIVmO0t+nNa5Jy4mE3tqfqPA2Jy/K5&#10;yxVShzVlopdUmtVrp037H1FbeNPBmlQO0V1dyLBGzF/spUkAZI5NOtvix4FRh5i3uWB4EIBPtkmv&#10;k6fXvHjReXdeL72SOQEPG12+CO4ql9o8SSuP9MueGyoeRsj8zX0CoQtds++q8WzlPSi0vkfbmhfF&#10;L4bXNwsH9n6q7SMAr/LgGu98CaxbeJtcsPD2g6VqNzd6ndxW1naRRB3meRgqIBnkkkDFfnpoOmeI&#10;77UY4E1CbdvG1TK38s1+qH/BAn9g3xV8R/j3b/tPeIfDTy+HfAheTSry+UiO91YjbGqE9fJDGViO&#10;jBB1PHNVwiq1Uoq7fZGGa8eYfIeG8TmOJjy8kXypyXvTatFL1dr9ld9D7z+Lv/BPvw5p3/BL/wCK&#10;n7PPhMwzeI9X8KTXl81s4fzdTgjE0QG7GF8yJQAcYyfU1/OB4G+PPjXwsotdKgtI7uFIlj1UWgS4&#10;VEONu5V3OeOpOcjviv68rrwX8OjpF34a1fSdPiGrW0kGomJRE04dSHyw+bkM3fPJr82fib/wa7fs&#10;/ah8QZ/HPwj+Kt7p9tJefaItG1e2Eixc7vLEiYymfVM+5r66jhZ0aCdNJpK1lvf5n8RYPiGlmmLr&#10;VczxLjUqT5+eUW07q0tVfsraaLqfnz/wTr/Zph/ap8dXl5411TUEQ209yL9l3C+nBMvkFmHAI3HA&#10;5988199+O/2Wf2dvFPifxNq1j8PbO1lvLeSBJ7N2ibblTj5SMcIFyB0JHSvUPD37FY/Y70Q6PpGn&#10;2kEVnuu5bq2jXErHjIwBzj15rw3wt8WpPFko1zSmkhXUZJJ7ZZ+MxiSRcEfwkbSCOxHeva4Qwk8V&#10;OrUxULdEn0sdPilnceH+EsPicol7SE6tOEpLq2+Z/eopJPz7mv8ACz9gf4MP8PfHOr6fouolLfRo&#10;IwftxkEbm6jfcgfjcFjfnsCfWugHwy0zXPg2nwj1PxLqU2h2YVLOyWdY+AdzZIU8nIPIPNfTPwF8&#10;J6LovwhiSL/S4NfgaS+eRQN5I2mIr7AFfrn1r5w1+dLbVb/TNJvzPbW2o3ENuU6yKsrIGB7nAHP0&#10;PSuPIq+UZ7neKoVKK/du8brotH+Op8rn3iDmOUYWrXw0ZJutTe2yWjT7N2a+bPHf2wv2e/hv8L/2&#10;X7Lxf4Y0yaP+x9cRL6eW/aRvs8q7eXfHy+Zs4AABPAr47i8e+FfmSC7RjtG5jqEYAPsMY/8A1V+i&#10;X7fvw91K9/4J/eOPC8ULT3Vx4Th1HY8PzAFkmzj2AbBHQj2r88f2Of8Agh7+2N+19qEOp6P8OJfC&#10;3hiSVRL4p8WwNawsmcM0MRXzJyOfuDGRgkV5vEmW0KmMhUwkbqS6baOx/Z/A/iJl2W8IrE42tFU+&#10;ZtOcrO0oxkklu3dvRCWvjjw685SSKGRS2crfRgn24r9Y/wDgiv8AsdS+B/CM37V/jzw+9he+ILEw&#10;eF7ScANFYMQz3J4H+tKrsP8AcG4HDirH7IH/AAbz/sI/s0paeJPiT4aHxL8SQbHa98TWy/YY5AQf&#10;3dmMoRkf8tDIa4//AILcf8FZ/ib+xPc2X7Pvwa8IPaa74h0b7XY+JJVV7eO3ZmiPlr1MiOjDaePu&#10;nocVxYbKoYCp7eva62Xn3fofnPGXiljfFTl4X4cg4qq/fnJ8vNGOtore2l5aXaVrWuYv/BYrwz8L&#10;vD3gHWvij4G/aQ1HWby/8T2cGv8AgyfxBb3Frbja23y4toeJwybuWOQGzX5wL8S9GuHEMqmNSuZH&#10;EsR57dD9K+Xvib8Q/iR8QJZJfiV441LV5p7tryVLq4Lhpm6yNk8sRx7A1xF1ZNA3kPDtcJmRfSvM&#10;xEKNes5xWh+2cGYTFcH5FDLq0/bOLupOydrJKOi1Sto3ra3Y+zrjx14UtSJTO+c9Vkiyx/A1Um+L&#10;/h+NDZ6ibieCeZXlO+MkMN3IJbPG4/nXxjJpVuwZ7u4YFThY0GSfr2Arq/gH+zv8Y/2mPiXp/wAI&#10;vgV4CvvEPiHVJStnp9ig3EDlnZmIWNFHLOxCqOSRUrC0eXRHtYniqeHUqlWmoxirtuWyW7btol3P&#10;qu7+M3ga4iYPYXjlrVYoi3l4UDAGBu9Bj8ay7j4leFCiyfZtQCZx8gQE56j7314r6Y+A3/Bqr8af&#10;G/ha11v44/tS+H/CWoyzAXWg6TpD6nJBHnBzP50Sb+DwoZf9o17Pa/8ABqn8DPBwvrvUf2kdb8Sy&#10;i2K6bpl7ZfYI3mx1aWGR2HbAxj1zXRHKpzpqVrL1Pz7E+PPB+BrOlGTnL+6pNaebil807W1PgCX4&#10;qeB2Ai/s/V9uAArxo2GH/A6uw+PfC1zEPKtLpVbBYPEgwR04DcV85ftffsnfEr9kn49658HPHWg6&#10;xpL2N27WA1MMr3FqWPlyqfuyAjjeuVJBwa84g0e/ilJk1C6CAcqsrZ/nxWbwNCMrH2eE4yq42hCv&#10;To80ZJNPmWz67H15qvifwtdERGznIycl4Sfy5rMudS8LtIEgmkt8nkm1JGOPrXytKl/Gx8rWL3DK&#10;dgE555PHXio7TVfENuvmnW7sqshUAXLgHH4j2qvqNB7M7FxpVpyUXQa+f/APqGW68NeYznVJWbuW&#10;gI4/pXEaRfaDF8d9ZWa9YwrokKxsY3+Zt6HHHNeMN4j8WKnmQa7epHn76XT8H061mw6v4n/to3se&#10;v3i3MiMsk4uW3uPlIBOckYxxXRhsBR5Kj8v1R4mccc1o4nCJUm/3i7fyyPqibXfD75ijv0yOdpgk&#10;z9Pu1qaFrmg26SC71+IIR8qGNvb2r5S/4TDx3a/u18WX/HrcNUy+P/iJGCY/FVwcDqyqc/mK5Vl1&#10;C90z3Xx43HllRl+H+Z9W3HiXwipJbxLCDzlQGwB+VCS+Grly4160kkIwgjuVP4dD+dfK3/CwfHYt&#10;2mu9flaMjDr9mQjnj04pE+LHiSNV5tyAMDMH+BolgktmKPGeAcv3kHH5L/M+s4dFt3BVLtSzxdWY&#10;dfwNVr3wtq4he5tosbRlmjOAMfyr5cj+LmvgZNlbuO+1Cv8AWrdp8cddhXa2kfKOfkuWXFYywMZx&#10;szqhxhkykndr/t1/ofXnwz+OXx/+Giq3gX4t+ItGWF92NM1maLYBxwA2O9dT40/bT/bL8feGbvwl&#10;4p/aH8ZX2l3kLQXtnP4hnMdxEwIMcg3fMpGQQeo4r4x0/wCPviFseRa3iqDgNHfNxWgn7QOroMST&#10;6irL13XSnH5mvF/1QyVVedYeHM9b8q1/DUirj+EsbVWJnQpymndSdNOV+93G9/O5u+LPhBofie6u&#10;dQ1Pw5bXdy0heSaSAmR2JySW4LHP+TXIXPwA8Hxu0zeFBHIeCyO6ls/jWpL+0JdSOrT3NyAw+YCB&#10;D/KpG/aAs41zPcxrkc+fYEcD6D2r3KeHxdKKUJNJdnYzxU+C8ZJyxFKlJ73lGP5tHKXn7OPgVboW&#10;i6fc2ymPdKEuCMsBx9axNS/Zs8OKpSynuwJRgAENzn6etejJ8ffC9y4Z300kdS29c/nitCP4h+Dt&#10;YB8y807cy/8ALO9UEfnnvXbSqZvTWkm/meDieGvDLMdPYUrvskvyPJD+ybLeSlo9dm38FleEE4x2&#10;x16V9r67+09+zfq//BMvRf2G9R/ZuY+L9DtCLfx4iw5Nx5zyBwceYFIfDL3rxHTGtYJotU0i8IZH&#10;DIyOGx+NXrm9NwFnW1VWxgHZkHtnBNLEvGYtR9s37rujyP8AiGnAaxClQoxj/hlJX8mr6o+e5fgH&#10;4v8APeO3ubSUAEj94Rjv3FJH8HfiPZyGaLTYZPl2q0NwN3oQOmK+grfR7Zl84FVJ6AIf8Ku6f4Rh&#10;kyrXcCDGQZbhEH/jxrtWdZhC2ifyPKreBnBOJu05xv2n/mmfM0nwu+IEURin8NXBQZZdhDDP4Hjp&#10;/KtX4efBvxN448aad4TbRGtHvbtIhPfReXGhLY3MzcAe+a+otK+FSXYWX/hIbFlYHIgmVyv5Gtiw&#10;+EVjbSMxhknYDIYuMY74xjNZYrP8bUoypxSUraO2z7ni4n6O2R1abeGxc4Ppfllb8Efcn7PH/BuD&#10;+zRr3w10TXviF408RPrN9bRyXcui31v5EW7GVUtG4YYyM18o/wDBW7/girP+y/8ABHVP2jvh7qkB&#10;8NaTrMunNYXbM95LGbjyYLhjgLlsEsRjG5RjBqr4Q17xr4FmEXhTxTqumMrbomsL2SNhjupDV0Xx&#10;f8TfHv41/CXUPhX40+MniTUtH1O1QyWGt69NJAWVg4YozFSFYAjI6rmvynIcHx9lWcqtUx3tacpJ&#10;yUm37t1oouNo6X2fXyPzrFfRw4vy+TqU8ypzh2akm16WaXyZ+StxFcxOJZIwu6QESPzwD3Hof6Vb&#10;8J3k6+IIpoz5vm3CmXYOi7+cZrpfiF8NLrwx4r1DSWt/KS1u3CKed6E9f8/Wtb9nf4P+I/H/AI9t&#10;9F8P6O87TMGaOM/NsVgW56qOBz7iv6cwOH/tCUFFaSPxXHUMRlGLnSqq06bs/VH2D/wT9+Kmn/AS&#10;+17UvE2nyk65OjaWYXV5BFAZIWD4Py/OGA9cZr7k0H9vq98YfATx7+yn4W8IQC38Y2b6fcz6puCW&#10;suxGedyh+UFTtGASGUH6fnN4U0TUNO+JOqQNdWdq1jrUwi3QFInRclYkTPAzIxH8+a+kP2U/Gdn4&#10;WuvEfxC8Q+D5dUW78RGyFrbyIqHy7eBmY7upJkB9K4eNMnwuUYONSi2pN2b8uv8AkfuvgxiqPFGZ&#10;PAZjCM4QjzxjtzTg1KKu2lo9d9bW6mxb/sQfFi4gWfS77w/eKELusGsXEZxjPG+PaxwPWvFPFviz&#10;wz8OfDWj+LfFNtfWVnrn2g2MkQhmIMMpifeqEsnzAkbuoIPevuSz/a5+F1noo0yDwzrOlfKSyNpK&#10;yKpwcDKN0r4p/bv8P698WbnTrb4YaHNd6daiSQgQxQBZJG3FVjyMD8Oa/LMrzLG16y+sLkjzNWbT&#10;bjp7ztbl66O/T0P3HPuDMLWyPGYj6i6VanFyp8nN77s9GruLbfLa2yT3vdcmfjt8E9ahEE/xBXaw&#10;xsv7KUKP6Vf0nWPhJfXEN1pHi/wo0ykBD50SOOP9oHFfN2vfBL4tabLi8+HWrlI+N8Nk0g/NARWV&#10;N4bv7CIRatpdxbNjk3EJQj86+1dPBSj7lRfej+YpV+JMPVaxWClG3Vxkv0Pt218QeIdQgWG2v7O/&#10;hX/VmC5SQY/4CwzU/wDaHiCGMibQD0wGWNh268bv8ivhqCyS3JaC4dCO8RI565GK+g/2B/gv8R/2&#10;hfjLY+CtD8W6jDa7w11J9ukConc8GvCz/HZfw9lVXMcVUtSprmb8j3slzLHZnjoYVQcW929klu35&#10;LqesHWNTt5d/9nyJx/ErAZ/HFUfGM3hbxppX9meMfDkN1tPynI3L7jBJH4V+vfww/wCCNP7MEHg+&#10;0h8YprWq3zwhp7tNeuYstjsFcDH4V4L/AMFOv+CZXw0/Zw/ZxvvjZ8Bta1QX+kXCG/0nWJku4JLZ&#10;jtZgWUSKykg/exjPHevxPKvHPhzNMVCnLD1acJyUYzko8rbaS2k3q2ul1uz2cJm2S5hmEcuw1fnq&#10;zlyq8Got9LO/V6K6R+Sfjf8AZp0C/WSfw7fSpGWOLe+ty6r6YfjFeZal+z14t066ZLbS55Bng2Fx&#10;kY9evH5V1V3+3LdadeSWesfCrSbpUcq0lrM8LHB992Ca09K/bq+F8wCa34C1uyU9Ra36ygD2Vior&#10;9xp0cU4JxjdM8uvjMojVdN1OWS+S/wAjzdP2dviJez/P4ev3BbpLMgyPXk12fhP9jfx3qLR/aPDs&#10;Fpk8yXl0GA+qrn+Vdrpn7Vv7N2rHzD4h1LTpGPJu9IB/8ejBP611fh/4s/DDWvn8OfFzTSeMefK8&#10;RHHo5I/SpmsQo+8rG+Fnl1SXu1eb0ZL4A/Y18IaFBHqPjjV/tQXB+yW6+XEPbPU/hivWNG0/Q9Dt&#10;k0vw1YQ2ltHxHHBGFA/KuIsNVvdXdbjTPEthf7R1ttRSQ/jt21oLfeLrZiz6dOAMcLyCP/H65OSV&#10;7vU96hUwdJWgrHVampXS5IbKUiSQ+XGw6hmOM/rmvl39qrS2vfjVLol7bk2ltY28UEAGAYlTdgfV&#10;j1r3M+LL61cLe2rRlcHDx85/4Ft781yHx78Mab8WJbbXfDts8Gq2sflho2ysidQDjPTnHPeqpuUZ&#10;7aGeYKOIwjjF6ngtj4s1Pwff297o1w1hdb/3ZtxtCMBnHvwPxr7K+DPjb/hPfAWleLJlVZLu1Vp0&#10;HAEgypx7ZBr5GPwK+Idz4gjfVLQLECU8xZExGDwSFyDnHtX1n8NtK0vwd4H07w7ZyK8dtCACpz9c&#10;n/PSlX5Y2tuYZHDEKclNWj0R2MtqtyCyKD6kH+lU7nRI5RySAM4yeKIdejSLEO05HJJzxUia5bGQ&#10;NMxXjl92M1hzcx9GqSlujPm8MxSALJDG6n7wZcA1Sufh1o1zkzaTA2eOIwP1rpYtR01yql1HfHrV&#10;nZBIrCKQYHTcQcdqlxg90VKNlpdHyf8AtMeH7Lw94lsrGxtvLj+xFgh9S7Z5r4z+PUyv8QrhRkBY&#10;ox/46DX23+2ZPFB49tlcjA04dev3zXxN8V1j1HxpeTtCSQ4H4YFfX5ZFyw8bH5Xx6k8NyJ6to4kS&#10;lf4yaltJiZgjMGzwQatSaTEOWG0d89qjhs7eGfej5+lelytH5MqNaMlfY6n4b6j9l1o2Ek4xcLgL&#10;71d8aTCy1i0dkKhpsN7DpXKaTPJDq1vJC+1hKPmzjAyK6X4hyfb7m0lVhueRVVR35riq0/8AaE+5&#10;9NhMX/wmTpp6pqxa8dzQ22lKkC8sOmTmuLgZGBV5JF9cCvsT/gmN8F/hB+0N+3h4H+Fnx0g8zw7d&#10;PKLmETFBJMIj5QJHbftJ9hX0n/wV1/4I/wD7OX7HPgzX/iH4Ml1ewuIJUksIbi58y3nEj/d5XPfj&#10;Brkp46GHqqlKO/U9fE5FiMzj7anUSaTfL3S318j8v7a0CeGr6aIl1eMYyvTkVo+ELuSPwbKyIMo4&#10;UNjk5bOK7r9m7wCvj/xbceEpbdLgX2n3i28TLkeZ9nfZ+TYPtXA6FazadoeoaXfKY57e9EbxHgqQ&#10;TkEfUVvVmpuSt1RwYDD1KFWjVT3jJfNanQ2UjvaRs5wSuTX61/8ABMT/AII/fC/9oL/gnjH8ffH3&#10;wqudU8Ua74nK+Gr+3uZle3hSVEDlFYK0eVkJ3AjGfavyRs2ItkGDkKK/Zv8A4JD/APBfP9nP9hv9&#10;lHw/8Afj94X8UPqGmxzCzNlpRdHVpXZMFiMjaRyPevmoU/aV0rXR95xFisww+R82Dlap7ut7adde&#10;nQ+mfjP/AMENf2ffjj8NZtJ+KGgyabrRtdum6xpsIF5bEDgrjiQZ/hbIx6da/ED9uj/gn18df2Dv&#10;Hx8M/FLQJv7JvZ5BoWuBMRX0an2J2OARlDyM9xzX9D+i/wDBZ34G/ET4GaX+0V8SPhPrvgTwbqt+&#10;bOz17XLu2DlhJsL+UjmTys87sdOcEc1+bv8AwcB/tNfsWfGT4T6Wfgv8QfC/jXW7nU18q603xG89&#10;1pg27mkEY+XY4XYwOMEqRyK0rQtK0UeFwTPMpznHGScoNOzb5kpL+8nb1R+RLYJwaaGwwweaHOT/&#10;ACqeyszMRIw6dBUtqKuz7GEJ1anLEtab58g+ds1sRKFGMcVVtIVUZHUdqtBiOgHTmvMqy5nofaZf&#10;R9jTXM7khY7eMD2qnrV7Ili1tGuWdSFPpmrBbIxiq15EJfvv/wDWqaaSmmzoxkpyoSjF6tWG6Hea&#10;VbaRBZXMjrJHGwYAd9xPH50/UdU0+OzNvaOWaUDzZCuNo/uj+prLnRIZlCspOcVaht4pGVZB8pI3&#10;GupqKnz9zw6VavPDrCxSSjZf8OWodbhGkvZQSiRzgbGj4A5NVoXmgtPsKysFPLqCcE1dvNPsLMvL&#10;YvmNgNjEdSKoqSzEn65odVThypaI2nQqYepeb961tNrf8EljC7evauU0xhaePLy3V+JF3YFdO7BY&#10;iSOg4rgND1G4n8ezySnJLMoJPYV14Km5wqvyPleJsZTw2JwMbauorelmn+Z3W4dB+eKV5CV4NRhj&#10;3prP2I/WuW1z3nUshXJOMDpVa7nMUTPngCpJpo0UyMcAdaw/EfiKFLQxWg3sxwMDiuijSlUmkkeP&#10;meOoYTDynOVtPn8itEzPqKIx6YP5mt0sAMHmuT0bUZbnWA0y43sOtdOzgcZ5FduKg4ySfY+cyHFQ&#10;r0Kk49ZDZVy27AqMsqA4FPLEdKrTzYYgVjFNnfWqRguYhvLgFsAfpVRm9TT55DuJqFmABFdkI2R8&#10;5iKzlNsCfeukunEvwes8nmHXZFPH96PP9K5kt83XIrprFTc/Bu+UEEwa/C/4NEw/nW9NXueRi5e9&#10;Tf8AeOVfBHFRsOMgHpUjEAZBqKRyP60RHVaW5WmbLH26VFTpG3MSO/Wm10pWR405c0gpAQO/SlXl&#10;wuM5NRyyjzGToQ2MY7VSTZjJpK45yDiojxTssc8/nTGYDqapKxjUknqFGRSbgec0m7nk/SnYxcrD&#10;j60m4U0yAHBpglHc4ppXIdRJkhII60yVUKDd69aBKhBwfrXafDv4Uf8ACQW3/CU+NLw6ZoUJzJcy&#10;L80v+yg7k4xSnUhRV5MujRqYuXJTV/yXqZfw6+FviX4kaj9m0m2K28fzXV5IcRwqOpJPtXYeIPHX&#10;hj4X6a/hH4XMXu2Qpf61n5nPcJ6D3rM+I/xot5tLHgT4d2n9m6HEcbEOJJz03O3U/TpXAxSNIu5j&#10;knrzWSp1K3vVFZdF/mdaxOGwF6WHd59ZfohNUup7pjNPKXdmyxY5Jp2mWd1qEsdpYwPJLIwVERck&#10;n0rT8IeBvEPj/Wo9G0G0LlmHmStwkS/3mPYV9T/Bf9jOzt0gmS4EyvH/AKZqLoyN9I+eB+HIrtpw&#10;5/dRGAyjHZpXdSMXy9WcR+z/APsqz6rfw6x4lsRdyJhxasD5Uf8AvnufpX0hezfDb4HQSSafodsd&#10;VnA8q1g5wcdyeQKz/GfxL8KfCfSm8FeAIo3uoYsXF2SDHAB/ExPBNfL3xE+M+v8AjrUJfDfgq4kn&#10;eVj9r1Vshn9Qv91f516Mqiw1Pkhv/W59nGjl2QUeeetT+tjc+Ov7Quqa34ga10q+a91UybUZDmO0&#10;OfuoB/EPXtXF+HvBNzJdHXvFly9zeyMWdpWzyfUnqa1fCPgOw8NRCSUCW5df3kx649vbrWzIIySA&#10;MnOd3OKzhCbfNNnzuKxOIzCr7Ws/RdF/myBESFdscZPy8cf4fhUMpAYFxnnkg4qYsqMXJyTwMGqs&#10;1yr/AHlAPWtWZqwTTBHJ5BHY+lVZpMckEj+dPZ2Me8gMSOMCoXQhtzA9OnHHSsXuDYFirZZupyTt&#10;61DI+xSwXnI6fT9OKeSykhsH+7ioCTuJfJ4HBNJskVgSgKgDaR8vIzXM/Eq/u457e2SV1jaENszg&#10;ZzXSOcDcM5zz7VyvxQkU39sFBGLUfzNc9RtGWJm40Gu5y5uJezn86ikZ3680qFSPXmpEAPBFZng6&#10;1Fa5AsDr0BqWJWXANTCND079Oad5AHaiWqKp4fld0JyccVJFbtKwCqSTSJGSw5rqvCNlFBaNdtAr&#10;OW4YjOBXNWqqnG57OX4GWMrKCLeifAb4h698PdR+JumWFm2maU6rfLJqkEdwgIyHEDOJHX/aVSK5&#10;aG2tWBMt2UPYBM5rrfFA1rULONIo5DB6KpwSK4+4WWCQqyEMDyCKzw9Zz1Z35hgPqcuWw0xLnCnJ&#10;9CtNjQE8DvUT3UiMGUkEelT6I4udWt4HjyJJ0UqT1ywrrk+aOh48akFUSZ7j4QufFXgfwnaWWnX8&#10;8Fq6A3YU5VwfvfKQfWtfxqfAN/piw2N0Le+gQEFPlYHHtXPa/rt1puu2OkxXZ+zqqoVYblBxxmtf&#10;xNJoP9kx3cunwzXm0BrmNcZrx8Y5xqpH6fkPs6mXteR51c+NNS0i8ksGvsjld06A5+p61UsfF95p&#10;usQaxpiCGaCYSRSRybkyP9ntWZ4nDXOoPOcZblgeMVkQQ3Ms4itwdx/umuyjL3UfH4+rUo4l2eh6&#10;1Frp8Y66vizx1q6ySOflWRv0A/pW38U/AGkeK/B8etaVNZLLCvyyiYBiMDgr3HvXhwv7uORkaZg6&#10;cHJ6YqW48RazewfZptRlaPGAhc4rad3Zkf2gqlJwlqZeoabeJIymFiAxGVGRn6iqarLbuGZSPqK9&#10;A8J/D34geKNP/wCJRaNHa9fMl+UH8cZNc5408Lav4XvvsOrHc23KsGyCPanTrQk+VHh4vLq9OPt7&#10;WXQXQ9bTAilfYR0IFa0ml6Xry7r4CN24Eqf1riY52R+Gwa1bTW5/LETvkDpSqU5Rd4lYTG0q0PZ1&#10;SDxP4al0WcKXWRGGUkToRWIylTg10V3LJNEUkJZSO5zWBcACQgetdVCTaszw8zoU6c+aGwxBuYAe&#10;tes/A5LW28PaxdwaMJ9Q/dJbTuCRGhJ3cevT8q8u021e5uFjjUkscAAV734bjsvhr8PPKk2/arld&#10;8o4zkjgVy4+ryxUVue5wngXWxLqy+FFS0+y6zbXFu8iGaJvnUDGaoxyv4XCTxTkEvsUBBnn61F4T&#10;MmmwXXjXVpwLeTcgjzy7Z7Csu+s/E/iCGbWktJTbbsqFPCjNefHazPvp11Fc0UdHpHhuz8W39zpU&#10;urtb/bICdtzwPMHQ+nWvMNY0240TVptNuVxJBKVbHfHerqzagZSyTSbgfvBjkV0fi7wDcXPgW1+I&#10;NvfJM5xHepu+cHsxrWjalKze587mLli17RLVGh4N8U6ZZeGlWXWYkcx7ZIiRu4/nXLandTapqUk9&#10;jCXG7IyM8e9ULS40O20Z2IlbUPNwFdcx7PUc9frV1/EzQaD5Ntp/lvPlWlCkKemce9aKhFTuZPNa&#10;tXDKm+hY8KSWXirxZY6DrV2lnbXEwieWIBQmeMmqvxn+G0/wu8bz+GjfpdQhVktrlOkkbdD9aoeH&#10;NFv9a1NLayjdm3AsyKTtGetemXX7N/jHxd4UvfFttrkd3/Zow0crkts/oKPaQoVld6M5JYavmWDl&#10;aOq1TOD+GfjHxb4N1eHXvC97LFKjCNinIYHjaR6GrHxa8Ia/4S8XSPremvbG/QXcIK4Vlfnj15Jr&#10;EtzfaRI9iCY2DjcvuDXe/EP4j658Xvh3psetaeHuvDSiEXary8LcDP0IFEm4V1JLRk04Opg+STfN&#10;HYteA/hnpXxH+FWp63Z6yF1XQgJVsmOTNDn5gB7DkVvWfjzw7b+D00DDJJHbhdrJ1NeWeArvUotf&#10;hs9Nv3tnuWEJdT1Dcc16f4j8NX3w8uDoni7w9FLd+UJLa5RMhkPQ9K4a6cK3K3puj6/IvY1cI2l7&#10;2zZ5D4ptJGvpXaLbuYkYXGaxitxYyK7oyHgqSMfjXZa3dx6hei61FCqKcBEXHGa57xjqlvqMqJaw&#10;lY4k2oD1xXqYefNFRPic6w0KNV1IvUseK/iPrPjG0tbTU5F/0WPYGX+L3NZeny+XIrvkgHketZqq&#10;S9XIpCo244rpdOMY2R4lLFVatXnm9UdHrXirT7zTTZWlg0TFQCwYDP1FcvH5huQY1JYHjaOakmLE&#10;bjVSV2D7gee2KdKmlohY3FSnJOXQ3F16eC7WSUNDt6hBg9Ki1LxA19tWWYuI12oSBnHpWM8sjsXZ&#10;iSepNIWY96aoxvcweZVuWxc+2L7UVSoq/Zow+t1TpCOf50D6Ud6AOc1559etwoooFBYU5BzzTaVC&#10;AaBrcnQkDGakByM4qJOePapR06VjI76ewU5W7GmgZ70oFSaq9yQE5p6tzjP4VFuxzn605T6daTRv&#10;CRPHKynKkgj0NaOm+MvEeiSRtperzw+VJvRVkOA3rj1rKBOMkUFh161lKEJq0lc6416kYtRk1c98&#10;+Fv7fXxW8GS2dj4quhrenQ65HqtzZ3/7xbm5TG1pM53AYHBz39a+9vhn8Rv+Ca37YPgjS9M8Tz2v&#10;hnxBa6dPea/eArHPqF9JnEaZyqgHn7tfkcGxzUttqFzZSia1neN1OVZGIIPrkV81m/DGGzKC9lN0&#10;5Lqv8j08hzSGSYhz5OZPf+v8z76/at/YE1LwjqL2/gfxfZa/Z2unxXt7JY7W+yiQkLEWPV+Ogr5R&#10;+IPhLxV8O9Y/srxLo2oadJGoZY7y2Mb4xwcelU/hv+1L8Y/hrdrPoni+5kiM8cstvdSGRJChyu4H&#10;qBk/nXtGpf8ABQnw/wDFLwnqPh74y+BoLjUNc1CNtQ1mKMF0txwVTP3epP5Vy4TLs1y6ChU/exXV&#10;aP7j9EqcScN43ASqRk6VVK9rb27W7njGhfHj4heGIbmy8OeK721iu4/KnCTEeYnoa9F0H9tn4lX/&#10;AIXg8D+PLm31jTLXw8+iafHeRAmzs5JPMkWPIwrM2SW68mui+IPwm/Yk+L8F9rn7OXiK/wDDmq6h&#10;r9tZeG/Ct/eGSBLYIBLcTyS7nyzkEBWAGG4xitfWv+COH7Yek/C+f4y6NoFrrHhxtYOnaTqOnTBh&#10;qcucAwxEiVgSCAdmCR1rpxNXJ1C9f3H/AHlZ/efEUM2xnELUJtys9E/0Pp34U/CH/gnT+1h8GPDn&#10;gj4aeIE8E+LNU1C2s/7Pmut1pZwpCFmupt/35JGDN8rqMkDAFeYeOf8AgkD8W7O58TePvhH4gsvF&#10;Pgvw5qrWcGvo6RG9dVyzLD5jPtHcjI75x0+Ltb8N/EX4Sa3Jp2v6TqWjX1vK0ciyxvEyspwR9Qa9&#10;O+FX7fvx/wDhP4Um8DaX43up9In3F7GedigLY3EDOMnArwJZNmdCTq4Gvzxl0ev46n6Flua4bDU4&#10;0MUnHltur/5O9tFulvZmRrWs6zoPxh07wHq0bR20Or2pvIO2UK5/DJNfcf7eugWfxF/YyTxFBbmV&#10;9L1FJYnUZ2KRz+jV8a/B/wDaO8AXHjXxL49+Kvw9tdZ1G70v7PonmAhLKXPMoAI3PgDBPcmvrfwb&#10;+0v+z78Uf2S9b+E+seJbnStZTwu8s6X0QmW91B5dkVvAq42gJhmclsFT+HyfGeXZpDMMuxeHotuh&#10;OLlbs2uZ/dudcOI8hyrDTr4mq5QqtpJRb5Y2trbo3c/OVoArEA8fyqFhjntX0n8bP+CV37a3wN8I&#10;3nxJ8U/DWHUfDNmLZbrxF4evlvLOGa4QOtuzgA+cu4BlAIUkDNfNWpxajp1y1vd2ckbI21ldCMH8&#10;a/UsHjMLjG/Y1FK29mnY+Sc6dbAQxtFN0p/DJJ2fX8mtHrZpji2cZNSx3CIArED05rON42Sp44o5&#10;cDHf0rtdO+5yxxqi7x1NGS/gRcBskcYrXlS30nw3GZvk1DVDthDnAih7sfr/AC+tUvAeiaTfa/He&#10;+JWK6daAzXhHVlHRB7scD8af468RaZrFtd+JFZY5JZNtjbpwI0HA+g/wr0MpwEcXjVde5DWT/JHj&#10;8RZ9Vy3LJO9qlT3YrrbqzL8f+JLLTLGLw5o7q0VugDMP+Wj45NP+FXhK41K6jjWL95O4MznsOoH9&#10;a5DRoLnWr9ZrlSyI2BhThj2Fep3903wy8CC/h+W/v3EcRJ5QHqa+lxdT+0MWofYjv/kfE8OUY5ZQ&#10;lmVRXa0j5yfUufE/UoYNNu/DVtKhtreJMY43nIz/AJ9qx7vU77Q/iJoN/bSwiQaZC0JkfCKwJ5Jq&#10;G7b7VoN1PeSLlrVSXIyTnFYXxdsC+p6MdF3SK2kR4CDnO5s9P88UqslUlfp/wDKpiK0Jus7uTd33&#10;3PqhP+Cmv7QNxeReF/ibrkHi/RrDVYrn7DqQE0UxhQpErFslkVSQFJxW14F+LX7H3xq8QafpPxU8&#10;N6l4TtLXTLyTU7/w9dotzqmoOHaLHmo0cMYcoMBeFBA5wR8b6Ump6fNFp9/YSW5jP79Cp3DPP51c&#10;067la5kifcu05BIr87xeR4SEpeztHrp6329T90y/j/iHFZB/Z6rSpqceW6SUo6bxdt7dXd9d0mvs&#10;PRf2K/jF4h8baSP2ZvHVh4w1B4bZo4tLufs9yLqX/l3hyf3jIM7nyowrHgV1/wATPiZ+31+y5qkv&#10;gr46S+LtHOpaZLpU8GtGTy76yV8SQRyHKyR7iQTGxHJGa+Q/hp+0H8Wvgb4w03xn8NvGN7p19YzF&#10;rae3kIZCQQcfgSPxr6Ov/wDgqDr/AMdb3S7L9sLwq3jbTtPe2ii/0p4JIbWN9zxRmMjbv5Bbrz1r&#10;5HNcozSWMoyjRhUpq93tNbbafefZ8HcTToKWGzKuqmurnG0tlZr7Hre3qc3B4c/ZZ+LUQPxL8Dvo&#10;dykd5PPeaB9+5lIH2eBFb5Y0B6nBJ59a4T4//wDBP34q6jYeGdb+G/jey8YXWoafBH/YNlZG2msJ&#10;pJmjgsY9x/0iQqEYlQoBfHOMn3nwF4O/Zf8Aj/rH9v8Ah/VdS8Lh5tRu7nT202S4t7aFVzbWsXIZ&#10;nY8Fy/GQe3NzxH4O+IOoa/4a1H4e+DdQ02S3j+S6adhsZFG3bx1zjnqMda+ly/E5xgqi5E7dmtNt&#10;PT8DwfGzh/A5/QwtTAulGabbqRUbz0ek7a266N9Oljxr4D+JPGP7K3jK7+Cv7Xnwf1Xw9JZTvYy3&#10;ZttklvMh2urSLlX2ngkEgEYNes+PP+FOW2iW+gaR4wu9atr6zSW5jmtVaQxuWGAwXB4/Svobwz+1&#10;D+0Db+FX+GvxN+AXhLxjpdxop0mWfxPPbLNY2rSM832WSXmKSTcdz4LZwc5ArxfxbrXwu8K6Td6H&#10;pPgnRtN03WZpHttLXxWs8WhfNiNYZGzIwHVsk5J4AFe7k+b5hmNVwx+BVOS1U07xlrs1utNT8unw&#10;dHA5eqqx6lyqKnBtXd0ruHazb0fRfFtf86fi7o1p4I+K2raVo1hJDaWWoMLSK6XkIDwTnrX6Sf8A&#10;BPz4pRfFb9lq7jstN1CLU7LVbe11F9GuxCypvXEgGRxt9BXzZ+0P8JfhX8RfE+jJqfxV0O3eCBo9&#10;S1ixLSGRFA2rtONzcnnNb/7OvxU+Bv7Gj6zqPw6+Jl34i1C9hihTTriPZbswdW3EKc5GMD61+gYH&#10;FxhH3o72/M/OMXkmJpTqU41YuKel38XY/VzxV4Y1TUvAU8KaMNYsXsSscN5qJRiwXglgDx9a5H9n&#10;39nbUfh3q/irXrDWporjVL4sbOTVHlSNfLToBjvnr0HavmC//wCCwuuW1ufCmm/CPV7N7weZFJd6&#10;bIquzYB8oMo4JqX4aftfftneI9Q1TWvDX7Pl7d3d5P5TXIfytsYHyKylwcjPpVe3pzqtpatb9Tmj&#10;keIo4Z89aKhLs7pPTfoYf/Bar4H64/wE8IfF+5mtbrUNA1V7fUJrZG+WKb7oO5icAha+fP2JPgf4&#10;H+Mfhh9d+IfxQttOZrho4rL7HHLOoH93fkAfRa9y/a2/ad/a4+Evw4stb+NfwY8Pw6NJqi7rfUlj&#10;vNz9QDEWIz7npivEdO/4Ky/FeGVdP8G+G/D2gxyOAGsNDhjx7/KM/wD6q8+rOXvKDsdmEweEopqV&#10;Xmb2sv1Z9B+Cf2IfhTodpe23he88S6zGZS8awzS4ZsnkKoUHpWL+0h8KfDnw38LWPi/x18NrlboW&#10;bQ2v9oQGMMS4+8W4BwKd8GviH+1N8XtEN7eftLXlnFNM7Kmn2e0jJJwMEeteD/te6d8cNP8AitaR&#10;+NvHGta/ocdqTFe6grCMSd/9kdq4aONp16vsZScn/haX3nv144jL8Gp07WXdq/3Gr4T/AGI/G37R&#10;Nhd+Mvh5PodpoiT+Xv1TW4LfawHOFY5wPXFXLH/gll4judJe48YftOfDnRoHXdbwNrTTFMHqwROf&#10;zryrwn4P+Jnjyxu9E+GdtcvMV3CX7RthVgAfmycHj8q6PwV+zF8eta0R77W/FOg28duD5z3/AIgi&#10;QLjkjAJJrd4eheUtTgq5jUc4xkopNb279zovEv7D/wAAvA9pNaeNP249DmMUaybdI0GSUSOx56yD&#10;OMfqKdbfCL/gnN4GW1u9b/aH8Y6tqAcNHFp2lW8MO4epYMQPxrznx9+yt4kh8K6h40m+Lfhq+trK&#10;0M/2TTb555GGdu0DbjPPrivKPDdql3cWdtfWYXypwDLK+Mrnpj86xaoRnrF3OqEsfioNRre7bdL8&#10;Nj6L8cab4L13wN4Xt3uGuNH+23sdpPwrNll25J+7wecelcZoHgbRfh98QNJj8PyeZG2rAhd+5QeO&#10;Ae9d7LpuixfATQLvUbRJWl1G5jgEoO0EBDn0HHesz4VaDYa98T/Cnh+S0jhtn1hQY4gRkFhnr68V&#10;nUqypZ4qa27fIacp4J87u4ppfedtr9rI3xfM14ikzSTNIOwzHn+tfInhjwxZXHiq4ur2KZvKvj5Y&#10;iIHIc9civuP48+HLbwz+0dPomm2/lRJcFY0UY4MQ/Ovla38Mxadp0mqtEUEuoyklyAxAc/p/jW+O&#10;xCjUVuq0+8ywmHjXpQqPo/0O/wBFV5dQ8SR4yX0CQABfSKvl220q6vr1bKztJJJJJAqKoyck+mK+&#10;p/h4ov8AxPqhdcrLo0ikeqmP/CvMvDws/C3ie2a0tYg6oduUBO7OAQexrmqYynh60IT+0l+B6dTI&#10;55lgKmLUrRpt/O70Obtfg+NIKN4hnYSdWhj4x7E13llofgHxlpzf23p8YvdNhCSSyyYMsIwAxPcr&#10;nB9sVR1rUbjVNSa5kAd55CkXoSOuf89qg0/THt/EMM81uSFbE0ZOVlRsBlP1FebVxLrSdnYzwFCj&#10;QtzRuSTfBz4cajumtL4JGMZeO4BA/HmsbU/B/hT4b+JtOm8Pa+891cyKgt5VBBD8A9BgZr6e/Zp+&#10;CfgCa5v75vD8NxFmOS0acb/Lzkkc9x0r5+/bre38P/tI3H9nqI0tbW1aNFGAuFz0pYCpXjjEuZ2P&#10;U4kwuVwydVYU0pM8U8X3M0fiq+SeMqy3bqynjBBIrqvBd34eHhNG1hpk3azGHMY/1ibRux7j+tJr&#10;/hZbnxVH47XU7IaZduLuWWZlGwFjlNhOWbg9ByTSeFDqM2jWT6DpsTpP4pP2VJscMFQqp9iCPyr6&#10;LGylZXZ+VYGq/aMxvF99bjX7u20uaf7KJMRLKTnAHcV0fxHaI6P4Ykg0M2if2Yi/aW63DDGW/A1y&#10;vjJ7+58XXz38CJN9oPmJFyqnpgV23xJhaJPCka6qbqb+zYy1qR8kOQuFHPcYz71zqb5Umd0JSnUv&#10;6mT4o17VorqWzuWXaNoUoccbR6V6b8BtNVvBb6je37r587GMCItgDjrn1FeT/EEx2+tSQox4YZBH&#10;XgGvYfhH4u8Sj4f2T6Zo1u9qitGFa2GCQcMffPrV4yt+65T2chkliVc2dV0+CeVUF5BIrjaw5GR7&#10;5Fe6eAvF+qfCLS7HStd1SS40a6gUWl05LGylIH7tz/cz0PbpXiP/AAnMIkQax4CgOWGTA7If8K97&#10;s477xf4bttI0zwwHt72xVZFnIYAFfyNfPYhXir7H6tl1W+x1UU+t3d2dWm1FpGcDy2WMBUX2rE1L&#10;w7peneZqFilvBI775nc5LH+9zWFouj+MfhZq9n4N+ImtSJo16wi0nVHbCxOekMjH2+6f613OseHf&#10;AdhbudS8QRzyKOfJG85+vT9a85NQnuerNqS1OetfFemswswJ7tlGDtHB/XpWZ4j1e9vLlI9I0LDg&#10;YJcZx6D+VO/4Wh4P8KSyjSdC81hx5l0wUn8OprmPGHx0vrPTp9ddobGI52+TD8zH+6CepNdClBT1&#10;OKtWVOm79DbtvDHjjWXLXl19lhHTaAAaydU0Pw3p8h/4SDxNEzBuYxJvI/CvCPEn7VnjbVJXi0+2&#10;IXOBNdzs7D6KMAV13wPN7498PvrWq3HmXH2lkcKgVUAxxgexroq1HRp89jx8FjqGYYn2NOWqPRG8&#10;VeANOXytN0G6vpPVxsUn8ataX4l8W6oyrp2lWun2zvglQGcDvjNXtC8F2YgZ5oA3y4QBetb+i+Er&#10;lbdbNYuEbG9iARXBHH1p6NWPqKOVUWrzdzy/4nfs2Ta9FJ4u8BR+dI433dmTy7d2HoT6V4rqekza&#10;JLLZ3do8ToSJYJVIZT9DX2ZdeLvB/wAMLc3nijxFBbxMMPHI3BOeoHU15T8VPir+zX8SLOWKYzy3&#10;CgrDfW9ptZD9Tgn8q8ypHEwq3s3FnqPMsDhounNq627o+cRqBZ/s7ndCejd1qVrlcrCSOPuSj+tX&#10;dZ8HWEcz3XhnXPtabvuSQGN8Z/EGslLDUhI3+hygL94bMj/61drpxex5NHM1PRST/wAv6+7uUPFe&#10;ni4h+1ImJl9O9X/h/wCLbC4RLHxHqwtIxKInkxuZV/vbe4FVtWklitnURsSBwuDnPtXKNp9483mS&#10;IUYn5geMV62ApRrUWp7LY+G4rrLD46NSi7Slv29T0258MaRrlvMtvr4hETMYmaPcs2TwW5BxWbD8&#10;NtbbSbvU4E+02NrtM8kQLLE5PGT2zWLpOs3Wm3wsFcyRuFwCeQcfka1NG8Rz6XqWo7JZpo7qDymt&#10;SzBSSM8heuDyO3FdlGhVjO7d0jwK+KhKioRWsvM838XxXkviO5DOq7Nvy7gBgKB/Suu+GnhTXfEf&#10;gfW73RtJnvDplubu8NohfyY1GDI+3oozyelN/wCEfTUvEE0ks62t7EpmgSSI4kGPukdu/atL4Xi8&#10;tpNX0DTtfn0z7fZvFdW1vKyK6kH5WIPKH3r1qk5ezT9D5HB4aEcXKnK+zXzOK1Lw40mn23iGPVrB&#10;47i5eM2sVyDNCV2nc69lbPynvg+le0eEvg74i8faS+lac1pC9vam43XFwqAqgywyerY6DvXjT6E+&#10;g30lteqpQna5ilDIRnqGBxXu9jfQ3vw3F5DpKP5lgPnluGz0xwM46j0rgzBVHySi+p9FwzWhRp4i&#10;m1a6V/kcXqHwv07TroXB8Rxf2jEFaO3TlJFHuM49K3PB/iG28F/GXwt4i8JaPNbSaZrFjdbwCT5q&#10;TIxA54GRwK4+HV9a1JrebRbZYJrCTbcD+8uRtBz09K9y/Yc8L+BPih+2j4HsPjfqFzo/g/TNSW/8&#10;YXcFsHMdrbgzuvcfPs8vPON34VrTjXVO89Uk7+X/AA5nLE4KnW9rTXLZ373tr959x/HL4Xanrfi3&#10;4m+HtDtnknurTU44UC/xMj4UD6nH1r4U8E+BbXxB4cs9UvdZ2tLGC0SWwZwe45P9DX6G6/8AGbQ9&#10;Y+Ifjj4kfDjxzZXtjYeJrjF3AgFxdWbOWWXyccgg4yue3AzXz/c/8E9f+Ckfxl1a58U/su/BeyHg&#10;nUb+WTSL37fZwnymw2GEsm4FWLKTtx8vFfKZXRrZhjatClG7WvofpGOznLcuyvD43FO0HFL5tX1v&#10;scNoDah4a0Wya1huZBavsWSSI7iAdwHQdq774xh7fWdP8ZLqNraWuvaXFdB7mdUDOiiN+vGRhT/w&#10;KtbxF/ZP7M3h/Qv2YfivpN1c+OrbUp5PHlw0wuBa3jBGgjiZBtW38hoxnOWkZz0C13XxN/ZAT9sv&#10;4c6B8E/D95BoGuTa3DLoN1rKOItPjcFHE+wMVR8jGB1A7CvQxeGxEq9KhyPm5uX+rmOWcS4R4Wti&#10;6XwWctX0t5X9fQ+btS+IHwm0YeZrPxI0YyEgstq3nN/44T6elZF7+0x8DtEXZDf6pqOBkJaWIjB/&#10;Ftpr6v07/g1F/atktEnuv2lvh/FJlvNVYLtwuOmG2DP5D8a4/wCJv/Btx+0R8NwI739pDwLc3bge&#10;TZRWt5vfjr/qztHua9yPCeYz0jTcn5NP8j5Kn4rZViKns6FWCb9fzseAaV+1NpPiS5Gn+D/hPc3b&#10;yDEbX991x7AGu60dfjZrOmNqmn6NoWlQpHuz9mMjY44yTjp7V23w3/4Iy/tb/DLUmuL0eH9RiDhU&#10;a11CSIuOuRvjHH1Ir17S/wBi79qqx08aM/wqaaEqw3WOpQSMB343An+tfnnF2Wcb5bO2DwUuTq+V&#10;s4sz8Qc2rSUMLWi15NHwX8SPiv8AtBadqFxptr47mjUNgSWcCx/lgZqPw94l8eeFPhHrHxO8beK7&#10;69v78Gy0X7Zcs+x2BVpF3HjA3n/gIr6q+Mn7IereDNIudc8d/CfxLYRc+bqV9pMkMCseFALKAcnA&#10;6mvDviz+zd408d2WiaFo2q2dhpGl2n3JizM8r4y20DHQAdfWvS4SzhywlTE42m6bppJc0Wm5Pst9&#10;Nz6DIsJxdxnKOFw9Kc3LV30XKt3e6Xl8z418XSJDAoSZnBfaGdsk/X8q17GIbF8oZBHIC9PrX0ba&#10;/wDBPnw3foh8U+NLmUK25Vs7YID+JJrubL9jP4NaBo8lwNJvLqREOJbi7bj3wuBXdVz7BRgkrtn6&#10;Xl/gnxpXxMqlfkhF2teTb/BP8zk/2A/h3pfijxhqB1aNtkqW9srRqMjzHBIBxjnaPwr7n+I3ws8P&#10;6Xp73Fxp9tCRHhJJmCgnpjc3B+tfN3hHw3o/gb4B6jZeENNNlNL4s+S5hBViqQQkAMOcgljXKy6N&#10;r+pBpb+9nlYZ/wBbKzH9etfP5rONarzON+ZLd7b+TP6D8LMprZLlNXD8/K6Vaabir89lFb3VrWts&#10;zR+O/hrwrBbtc6Xdac188WHhtGST+Jj1UkA16J+wx4q8a2vwg8SaDoL28Wo6NqEdy8Mlsj+faTKV&#10;ljY4zt4B64Bz615FB4RmeMytgEtxhQa9w/4J0waRp/7SVx4S8YiR9L1iwWC6ijbaXRspx+JzjvXp&#10;8LYGD9vSb15HJeVmnp8jyfGanH6jTzWELOE4qSX2k9NSfxxol7qMUtu+hxeeAWMCAgRN143Z/nX6&#10;U/8ABMLVLLW/h3YLPfXKt5KHy/MVgrjh19RyP1r5C+LHhqXwpr9x4Y1XTLa6is5Wt7S7kgCSmMH5&#10;dxxnOMVL+yr8Rrn4d+PlFrdTI/2r9zbpGWLqcd+wzXrtVYU2qusT8azjCUs1yiTouzaTXU/Yrxd8&#10;N7Txz4Mn02G8KyeVlXYcgjmvhT9pz48fEn4WNo/ws+HVhJqPiG5uTai2ggLsREuHbHpkrz0HNfY3&#10;7P8A4n1bUvCceu+IpDukjBigDZwMd68q+KGqTaX8R72LR/g7Yx32pxsreMJpF86FCeUSPy8jjvu7&#10;9K+BzilSw+IjWiuW/r8tv1PzLhNVKOZVMNViqkY6pXUVfrdvdLdpXfZMzv2VdP8AGE/gC3vfHLN9&#10;snQSybj91zyw/Bs17t8PPg9P4h1Qan4i0+SOwibdChk2l29celfI37aX7avhz9hr4G2Wu/b7eLW9&#10;RuBbaFbXEHmgsoyzlB1VRj2yR618AeMf+C5X7WPiq+Mlp8fPEqRvkR2miWVvZRr2wCihh+dc8Zzq&#10;0lHdLzt/n+R+iYXw94n43VXGYGtSw9OTaTm5J2WnuRjF+l21rc/fyTwT4I0aAiS2hgCNuEsjgH8z&#10;XD+PfjD+zV8P45NR8V/GTw3pSW+Gl+3a5BEB6feYV/OZ8WP+CiXxn+Is0k3izxN4g1eVuHfXPEc8&#10;2c9tucD6CuN+Duv+Ovjd8TrDwXpVpptil5cKLy8S1z5MeRucljz7e+K5v7JlUbnyxj6Xb8v5T08v&#10;+j1hYVowx2cylN7qnSdvP3pT/wDbfkfqd/wWr8T/ALJn7aXh3wB4T8PeOoPEk+jSXl/Dc6TMjRLb&#10;zNFGx8wZ3ZaEDHIxk9cGvl74HfBr4aeAtMvLUWU0GmW0BEsjXZIVe+ecZ6Yrzmw8B6Pp/jXVvHvw&#10;98Y2+m6lpdy9lr/g/V8RuY1Pl74yT8+4APx/Ec16v4p3eCfh7Z6RdQ7pJ913cwSnDSMPuIR7Yya7&#10;sJhqdKhL2mqTvu7Pp3022P6G4c4KyrhbI6GVYRubTcVOSjz6yc5apLRX06a7nafDJ/gn4Num1l/B&#10;t9eSGB3sDe3LFSSRiWRAfmC44DZHP0xxn7UH7cHjDT9NOm65oaPdA+QJc/uX4yhZewI44rw/4nfG&#10;HVfGNglt4E1+NNdsY3W7tI5zFMBzkpkjeCOwrjfgH8Pfj/8AtkeP4PgR4WS61v7aqyX91doX/siJ&#10;XCtM79QoLBcHqWAr08HWxeKtg8Nom7eq/r7jbH5bw1wyqmaYxJtJttttRa03v16q2rtoesfsr/s7&#10;+IP25NcuPiBb6INN0TweBcakuC6OyPveJD/d2AtjnGQK/Zn4QaXb+GvDln4fsjCkKRKsUcUIUMmP&#10;lcY6gioP2N/2R/AH7Of7Plr8G/CukQqlvpTxXs3ljfdSMp3ux7ksSfxrE8L6zb+A54PC1xqiONGV&#10;bYvLKAyxqPkz/wAA21+rZRllDLsK8PDV7t931P4x444+x/HeeSrzf7qm7QXl3fm+pofGj4VWGian&#10;bTX+v6rLpupTC4jX+1JABg5ZAA3Az29DXhH7Q/gTw/4rtZ9C0q1lSS7iJLJNuwMYGQeK5f8Ab/8A&#10;+Cs/wX8HeM7L4e+BtTXW10CFv7Tmsvnj+0NjMakcHb3PrXw78bf+Cu3xF8V6fcWPw50UaZNcbh9s&#10;lALRDGBtwevfmvzjM8L7PMZxpJWv5H6RwXlXEMMDh8bieaGjavdXV9HbzSTPC/2m/Fdz8MPjXrnw&#10;48J3MN/aaTd/Z2vp7XMjyhRv5BxgNkZxzivOT8Y/H6qdtxEoBJIjtY935kE1R1nVLvV9Qm1jVp3m&#10;ubmRpZp5nLPI7HJYk9Sa2fgf4S03xX8ULWw8QW8txp0Qaa+hhBLvEvO0c4GeBnitKUdEktT7vM83&#10;xVKlKtVrS5Yq717HSfCLw3+1L+0J4lg8J/CTw5r+rXdyW5tIljhTAyzPKQEQAd2Pt1IFdt8Rf2Bv&#10;28vBOlT634m8L3M8dsoa4Fp4khuJFH/XNJN3/jtfZ2k6v4u8S/C7RfhL4BfSPCGiR2ss1rp+nTJb&#10;y3aR7JZgxHKiMEYBPzknJ6VHrvxrufh54fvvDmi6lpt4ps5DFqiOssrsVySY5VYSDqMofqAaqtCr&#10;BXPyDGeImNVW9GKtfZtttd7ppK/azPzIvrDxNbyS2utzzxXMMhSeC4jIZSDyGDdKq2lpdOSLi9YL&#10;nOEIUfpXq3xe1v8A4WRpk3jF4wz214YpLsW4j8xXyQvA9Rnrx6CvOYVhcmNzhRzkHk+1Ye8lqtT9&#10;KynM1m2DhXTeujV9mP0WwMV9GsMhYlcDMhPrXSnQ7gWsksspjRR83HT86yvDOntfagmxtoUkuSec&#10;fhzXY6hE0sBtIbrdti3BcYA+vrXHWj71z7rJ6EZYSS9Tg3so7hAyRE5J3MfrxULabA7iQZbPA56D&#10;0rYgRZLlLXzY9qjDSE5H4ipLvT5NRvGXSLa4uFTAQQ2zMSewAXPNdEac9LHlYmnQ5W52RzsmnxpI&#10;3m23QdSOv+cVoeHdNsTejULuyd4LKNridUzl1QZCAjuzYUe7CvQ9P/Y+/ai1zTYvEGj/AAI8Tz2l&#10;3Es1vMmluV2njBz908dDg85rO8YfCz4o/BLR5rT4k+D5/D9/qSqun/bwA6bcu0xAPCxqpmye8S+t&#10;enhcHiJ4iKnFpeh+cZ/n+U5fk9epSrQc0mkk03d6beR4X4Z0mIX2q3N9M8zteNvaIZQshLSyejDz&#10;JGUHnCjOM4q5pHwn1jXba41myjtlitkjjW6lkKAM2RkD1ASeVvTyiewzt+DPB9xHo8Wr2cYjjubu&#10;4mt7WblkgOUiQ46tstDu/wBpzXZyaGup/DuQxx+XNNIYkU8bylnegH8fPgFfdSs6aa3P5ZclNtye&#10;jfXuc38Pvh9qdx410/T9U05AjajC0mnW5WV+JbhvLIB4G03MDZ6eVz1rx/4u+IL258SatBcom5r9&#10;8+UuEwJjgqOwxjHtX6JfB39hn47+HdQ1P4ky/CDXNS0FrO4k07xNpVk9xp8+9tQucxzxgo5WKaPO&#10;D8rZB6Yr4j8S/Ca6+IvxCvdQ8N2G+yudUmhgdANqhJSqngYGQK+bx9XmxK5tkj7/ACDL6ryuUqS9&#10;6UvwSPX/APgnhfat4p8bL4f80xWcOrwam7KMbnjhaJVH1PGPrX7YfCC5vvEvg3QNA0W0Sa+lEayC&#10;ThIj0G49v/1npzX5Af8ABLDwBL4p+KQ+HEUBgvINZb7TfEfLDaqzGRmHXC4P51+8HwK+F3hyC7F3&#10;psPkaPpMD/Z2lIVrnbw87fUgD/dAA4rx6PDv9sY1zmrQ6+a6n22Y51hskySlQWtS1/JPbXv6eRs/&#10;Cn9hr4I+DLrVPix+0b4X0zxH4jvoTBPfX0aTBI8YEUQz8q44x1bvXxh/wUE/4Iy/s6fE3wtq/wAS&#10;P2SNAvPC/iW1ie5TQhfmWw1Ej5mREfLQOQMLtYJk4K85H1l4k+L8ev6t9kTUNtjFKfsyFvvtgDd9&#10;TwPatrw/eecCqyBlcfnXDmWYYPDL6pgYKMI6X6trzPncuqZ9luMWaVa8nUlZ8t2oWW0eW9tunTof&#10;z6/s/fsofFL9qL4gP8Pvhxo/mSW0Zk1K7uCFjs4gdpd2PocjA5J4r9Kfh3/wRc/Zbl/Z+tfCPiyD&#10;UL/xJcziZ/EVnN5cm7ONu7BAjwPuke/XmvSfh98AfAv7Kuv+KfD3w/t3ub/xl4rn1DUbzywrWtvJ&#10;KTHbKQOEQE4HcsTX2H8O/AU9z4fgVICx8pRuZcYGOAKqnz1aSnFXfY+94q4wrYXDUq1B+zhJpp7N&#10;2XXyu9utvPT4q0L/AIJLfsveEfBV54N/4RVJjPCVn1Pyv9JiJHDo5z8w61+hf7LvhX4ffCD4JeH/&#10;AIReBNEbT9K0exENnbN8xWPkmaU9S0jb3Zu7Mx71w3j3wstnHHo6NgycIykAp6mtq2tNNvfEMN5p&#10;/i+PyLHTUAsvtJCLIAckOuVyMkbZFO0k4K5NdeBnOlOblG3Q/JuLM4xnE2XUoYiq2k3Jdr2SvZaX&#10;1+Svr37fWfANr418VWWtaP4puEttNVo5oklEsc4Yjcu7O5Tjj6H6Vf1GL4hMNQFgkca2246WIDte&#10;ckLw4J2Y6gE46g8GvOvBnjfU/ht4el1jxIkss+pasVUyKkUzoWwhVgxW4IXHRmY9lHQej3vjmDTv&#10;CK67qck0aMAC0tq0bsDjBABBHUen4V3pxWqk03fZ/wBWPz7E0sZRqRhZTitI3Xze2+t1r0Oe+Ieq&#10;Xd/4H1AeKPgjqPiG5udFlkt7GztwTcSKGxAWzmF2+U5OPvccjFfin+2h8Of2yv2cf2UPEniDTvgd&#10;4t8MXkerJ9m1JrSTZpVk58x2WbnJXZt3ZJzNk85r9w/EGk+LPFGoWF1o3imSx04QKzLBgM5PIC5J&#10;O4j+IngDgck1qaxp1h4hspPDfi3wpaavZ3cckFzDeW6yJLBg5DowKsDkDb35r1cLnFXDx5acreb6&#10;99jspZnhqeUywFejGpTqVKdRrmknB0m3Hlu+VN630btofCH7Nnxb+IcPhe5+D+raVe/2lqHw7sr/&#10;AMP6/KAlhNqbW0MEqtMcJA/mOrbXIyF3Ln5sb37LH7APxm8Nazd+HP2gLzT9P0+yCXUeoWWoxz+a&#10;znBjQEgryvLMB2xmvrfSPGlnpaXgl0HT7S2YJHaW1lGoF7PgKyKQPmCfKrNjHbtXI+MfGXw18Hat&#10;pum/FHX/ADNc1uD7H/ZUSF3uInmMZO3qQGZR0/hFcFPHUMHi6tfCu8qmsrdlpv579D18bmbzKnjM&#10;LDCxjTxTg5Jr2kuaGqcH7vLbXm3V38l3FxZ/DHwdJBPFokV1c2NqtvFKYhI8ccZxtyRwRyf/ANdY&#10;Pxt+PUXgLTPtGm2txJEA5lvrSCSZINhUln8pWwmwsc4wNvNeIftM/tceE/ghrmh/BTTYNR17xHrl&#10;1brZWVpHvlgWXdHmUvgJkJycZ69K59dL+IvxN8P20vxY8Xah4eAtY/M0Pw1qjbo2EPlusk4zz8x/&#10;1ZHQfMaKWLxFWnH2UeSHY5sPw3GNOnWxLdmvdvfVbJpdr/Izf2ov+CmPgbwb8GtQvdN+Ltnp9wyy&#10;i0uDNl8lI7iAKM8ttkVDkg+tfjz+1f8Atb2H7VGk2GheJWv7u80LXbibRtQmcKIbKUBfJKnczFik&#10;bE7gAwOAclq/T/xR/wAEzv2I/iDrZ1fxt8ONU1W8Ln97qPii+bdwBnAlHQADiqlh/wAEe/8Agn00&#10;tvep8Edw2q5ii168RDnB2sPNw4+tbVrODitn3/Q/SuFMx4T4YxkMVKnUlUi21ZRSTas/tXfzt6H4&#10;fanDp5effMJZ/MIAJ4xng1UuofMWW6QEPKATHGgABwOn4Cv3LuP+COf/AAT8vb6dpfgtPGrAyAW+&#10;u3SxZ6BQPNyDx/OsfVv+CMn7BV8ouj8Lr+3eGIIpt/El2obH8RHmHJ9zXnUcE5tu6P1bEeMHDvup&#10;0Kn3R/8Akj8NZ9LAuFWdiWd/mA42+nP5V+8//BBj9h64/Zk/ZJt/jt43sLW18RfE2RLyzvYYxJcW&#10;umhR9mi3g/KJCWkKjruUHlePMNf/AOCI/wCxbc293qunaV4ls2ijaTbFr7usZAOAd6sTzXsHjf8A&#10;ah17/gmp+zn4C+G9+tx4j0ux0lLOw1K7iRJLUQBSUwoAKkSAAnn5ed3WtaGF56vJu+h8Px9xlR4i&#10;yiGGy68U5XmpJJuKV0k7tb2bvvY+5tL8X2E3iWXwTqyQ2oso4p2kkXbvL5JIbHUY5IPpWlJ4z8I+&#10;KdXGm6dqbJKZClvL5uDLt7oCenv3xX5A/Hz/AIKf+JvEvjNvEGk68lz/AGpYwAC0YJBAqHIXk4Y5&#10;znI6Ae1fRP7OX7VHxB8WeHvCfxC8QRyXC3bhbW6RVASGPKhhGoykZKMATgnB4557K9KWGot1XZeZ&#10;+T4ThOpma56N+ZLZbJ2387tH2TF8VPhLb/Ec/A690MTaxc6at60uoWAkF6Vc7URnUhyGU45wpB9K&#10;/m2/4KL/AAY0P4NftufEz4e+HND0vTdMtfFM89jY6fqAvYbSKcCZIBIAAzIJApTnYQVyduT+s/8A&#10;wUX8QeMfh94r8EftXaP8Rr9bBI5PDviW304eU+kQ3kmYL8Sqdyss2Izngb196+cNC/4IafC34iaK&#10;njw/tBeK7ubUI2mu5ZoLeV2mZiX3MVLM2STnvnPeuTD0K+PoKUmtNF0P0XgfM8k4Jxk6+LqStVhF&#10;SVpS99Sd3fS1raLlej0dt/yt/s1bi8aBreQQqMlidg/LoKrW+lJJbzYceSs7bQO+QOcmv1L13/g3&#10;28N26pdaL8f9a2Y+ZLvSISR+Kms3wn/wQ0+DlxozxeIfjD4mXUbC9uIJJtPjgWOULIdp2sjbGxwe&#10;T0zXVHJMdJaW+8/S34j8I1XGpCcn5cruj8vls1ffbpCUAxuA55qra6LLceIWhSFlVUBIXqAwTnn6&#10;1+nmt/8ABD74X3c1xpnhn44eJIpUOXe6soJY1JGQucKWOD1B/wAK8U+Hf/BJHxN8R/2pfHfwK0X4&#10;0x20vg2106U39xo5ka8W6gVwAiSDaU4HU5zWlPAYijGcWtbfqjixvF+QY6vhpwk+WE+aV4vRcrV9&#10;u7R8aT6Fv5OSdxBA5NOg0N2PlyRhcY3Fx9361+jutf8ABvH+0LbWz3dj+0F4aijGBEb2xuISw/2h&#10;HvKn2xXC+Jf+CF37Ufhu0kvZviv4KuIhne0V1dZwOnBg5rzFRq8/J1Po4cS8M1YOrCsrej/yPhS/&#10;077TKEKjaDgEng1Ql0dUlMIQnBzX2pL/AMEav2rrrSl1Kz8ReFHVyRHbzT3ETnHfDRfLn3rHk/4J&#10;B/tiQanLa29l4dnEVuJJpjqrKq7sgABowWPU8ZraeCxKWxg8/wCGcT73tonyamkusIPlY9ulaGna&#10;GqWzXlz5YXBAVv4j2FfUl3/wSJ/bQ0uE6n/wjugXRKgiGDWkLt6YDKAKpSf8Euv22BrNol14E06O&#10;NrpUElrqsMgh5++wyPlHf+VQsFiVJe4zuWe8NxjeOIg36ny/qFm0EjQuuwqfmjXHB+o61QktHlcB&#10;V+ZugIzX0Z8Vv+CeH7VPgPxBqNrZ/BbXdW0+2u5Uh1TT7cTJcIpOHAUk8jtj6V5xP8G/i5oULvcf&#10;B3xMHUYmM2g3IEZzjHMdRLD1VO7izop4rLMXSThWi1ZbNf5nm09s1pJ5bNlsc4HSqk6XEkjeYT06&#10;mt7U9B1LTrvGo6Td2u/JX7VbtGT3/iA9aolLcK7RS5bdjH/16tRqJ66HDVo0qi92Sa9TFl02KRfn&#10;izkc+tSS6XBbKuQM54YdhWzbWUUnlvKy8tyAOa1YPC76iwigt1WIkb5G6Cu1TdrM8TFZMprmppJn&#10;MwadKFV0UsCfvbOlaEFzremsrW2oXkYHRre5dfx61ur4agina1EqBoxkMqk4zxj+dLBo96yFj/yz&#10;HyKq4wPr0p9dCPqM6NJXk0/JsTSvFXisKhs/FGpLgcmWUOPxDZrSi8c+PFTzR4jSYZyfPtU4H1AF&#10;Q22mIwkjV12iHPDbjuJ7/jV+z8PQSQhEjUoikySOc5OPw6VnK70PUwscYkuWpJfNi2PxT8aqoRLG&#10;wucnG4QOp/PNaUHxk8Qaewa50mBHAIC2uoMpH4YrNggsraEadaZd8bmVBy31PYVWvdLjtt0908UP&#10;mf6uOE5z7n1/rU2pvRpHrRqZ1ST9nXl6OzOoi/aY1XSUDS/2nEvf/TN+fYZrZ0z9syWOzk0+91O5&#10;kWRcI99YeZ5PIOVK8g8c9RXlN3YQXDtco7y/L94xAbWxVZNOtRvmubh4Y41Ls6pkBe/f0qPq+Gm0&#10;lHU5cRnvEmCpSqV6seSKu21sl53R33j7wtoniEw6v4gkht1urZryTUJFKKkTqhTCEAksoDBfQg9M&#10;59b/AGKvCXgP/hPrvX/DXjGwubXUZLi0lVY8JIsewgDec/eZSxGPlB4Ar4r+Juuat4p1N5r3U7mS&#10;2XC29vPMW8qJRtRcDrhcDpXOeGY9d0C5F/ZXlxbvuJR7aZkZSPTHSvvsoxFfKuSUHrH9T+PuIszp&#10;53mVatUj8bb00P0h8Pfso/EX47eML6b4btpclrL4kuY7DUb8CKJnkvHWNEIBBYjaxzgcjmvpnxL+&#10;x5Zfsf8A7J2u33xm1uHSvFln8TCvkzyIv9oWzWVrE6W4DM0rRSjL4zhWDcA1+QFh8c/i74Z0dND0&#10;f4oeI7aDzRcC3ttbmWNZRyH2qwAbPfqDXd/C6/8AiT4ytbzW38Y319qFzGzpJd3jzTyS8OQu/cXZ&#10;tpGOpJ965uIsZXznDNVn100PqfD3MqGT8R4etRcoxi03bd2eqbvbladnofcUXjjwDqMLLbeLbIMV&#10;6STbD044fFSC30XVLQPaapBMw/1flSBgfbIOK+LLb4g+OrRdra1FN8uQJrVSSPwxVuD4veKrd90+&#10;l2kuOC6FkP8AWvzuWVrpI/sSHHeAT/eU5R+V/wAj7Dk0aGFhsiy38WCTk+1OudGtL63CSxJKTw6y&#10;AN+hNfKen/tOeItLhWBYNVhjRvlNrqOVHuASK1tJ/a9v7QhpfEN9GWOSLu0Dge5ODWUsqrx1iz0K&#10;XGHD+IXvTS9V/me76v8ABb4bazZFtS8BadNO0pB3WCZC4GCMDOSc961fgLa3X7N3ioeNvhHY22nX&#10;O4GaAxGSKQKcgMh4P4YrxvRv2zIXj2S6xo1xngidTE36EVv6b+1Ho97t+0aNHL6NZX6vnv0NeVme&#10;SrMMJPC4qnz05Kzi9U0epQr8NY1P+HK91sno+nzP0r8H/wDBb74qeHNGjsvGPwK0TUp0QDz9Ov5b&#10;YH6qVfB9s15r+2x/wU/P7VXwB134Vab8FDo2o6xafZ31Q6z5qQxkjd8oRSTjgemc18f2v7Rnwpnh&#10;23F1qEUhwJkubIFFb0BBOR78VeHxM+GeuQlbbxZYpleQ03l/hhsV+e1fCnhpVqU5UpWptSjFybim&#10;ndaO+3Tqjxss8MvD2jmMMfhcIo1IyUk1OaSaf8vNa3la3kfG3i/9hz4o3Ust5o+uaVdN5p/crOVI&#10;zz1Ix+tcFrX7If7QGmSEr4HmugvG6zcSZ/Kv0Ks9M0PWFF1pupRSqTy0EisuOmSVJpLvRgmYg/PH&#10;zbsbq/TaGc5hhoqKaaXdHNmXgXwLmlRziqkJP+Wf6STR+bSfB34haPcrB4l8H6pZAvh3ls3VQPUk&#10;jFfol/wSK/ZR8HfE/wAU6ja6n4Ot72Ky0iWcyTpuVnygAKtx1J4NXl8OalLiN5FZG7gA8d63fAPi&#10;vxt8J7+TV/h74sv9HuXXZNNYSGNnUHOGC4BHsa5c3zLHZnhHRjaLfXU+RxH0ecJhbzy7GPm6Ka/W&#10;P+R618bv+CNH7N9jr+tfGiZ7+xnm09YJdH0yZY4o3XkzIMElmxyOnpX5F/HLxP42+Efxm8QeFPh3&#10;8Q9ettP07U5IbUf2hIjbAeMrnr+Ffp/4g/as+N2s6adP1bxpcXQ/vzW6Ek+uQoyfevj/AOMH7IXh&#10;v4teMtU8c3fiy/t9Q1S6e4vHNurIXY8kAYwK5uHMVisBWksbNyjay62Pns18EeNamCaw0oOad9JO&#10;N/vSPm7Qv20/2k9AkWBfiFLdInGL60jmwPqVz+tdho//AAUI+JUMQi8SeC/Duppu+dms3iY+42ti&#10;tHxJ/wAE7vG1ujXXh/xdY3aH7n2qN4mb0HcfrXC67+xt8edB3lfB8l8B0NjIsuP++STX2yx+TV18&#10;SXqrH5vjfD/xUyZtzwlRpdY2qL/yVs9U8P8A/BQvwZKgh8UfCW6tzwPM0rVeB/wFgP513Hg79qT4&#10;FePb1LTTo/EFrdSEbVm0pZuc+qkmvjrWvhr478OTtDr3he+tnXqs1qwx+ld5+zPHJF42hiaxeQGQ&#10;b1VenI/KufMpYPD5fUxFK0nFX3Pkcwz7inI6cniaTi10nFx/Ox9saeGurIXOla/epDgEfa7C5hA/&#10;FhtqaC78RSyeTpmtW13tb7kVzGxH6KfzNfS37LPg7UY/BEyXJsruONQ7CSdXZcgEKBk9f51wf7QX&#10;wW8LeKRfatpXguNbu4iaOUq5VGTrk+h461+DYTxcpvNJYTEYeyTspJ/o0fM4XxoxdKso16GndSf6&#10;nmMXiDxLYZa/0JxwGZhGefy31LH8U7Wz2jUtPmjz/CXCkf8AfRWvg3xt8Rvi78NvG+o6D4V+JOrQ&#10;RWV88capqDsnytjoSQfSprH9uH9ovRESO/8AFdvqK5A8u/sI2z+IAP61+60sv+sUI1YbSSa+Z+nY&#10;bj+hUgpTi1fyR6n+3F8R7VPFtlf2cLCOWyWOJm4BOSTz+VfNGsXGr6ldvdvo0ahzkzLB5pPvxxWt&#10;8bfjf4y+OMllPr2jWFq9mGwNPjZA+cckEnpj9a5C1XWbVBJAkmX4XYc19HgJTwdBJpXPjOIcyWc4&#10;68G+XSxO+naZIZBcXZZl5XeCufbbgYph8Ow4/cXAYdSV5rRtvEXiuOIwyrLKo/gnhLLj6EGpDr+n&#10;sfLv/DFvuz8zQqYm/wDHCKqWLcpdPkef9SgoJtNeqf5nN3+g6ksoS0tXYEccVDHoOvsu8W0p8s8K&#10;ASR7jFd74ct/DviXUl0yyN/bXD9AJQ6Ae+4ZA/Gvsb9mL4ffCzXRpfhXRYEa6vJAlxLPHuJPAyOD&#10;k9egrnxOYfV6fNy3NMDkNLH17Opy3PkD9m74lfEf4C/EnTPjVpOl3LwaFfIZ5ZoHMYL5BTf0Viu7&#10;HOa/ar/gtd+178Cf2wf+CSXhDxt8Ltc0rW9V1iS0lkitrpTd6f5IHmrKgJYEHgg/WvDv2y/gj4Dt&#10;f2Udb/ZttLu0t9Rn1OPU9O1FrYhrmVCFfbkAnaq4PfmvnL9uH/gm58Qf+CfnwW+F/ie/8VR694e8&#10;f6I2ox63p0EsZW4+UtbSIRkKFKsp5DAk8VPJRxXsKtb3HJvlT6pW+7U9WnGrlWKeHoS9qoKUvT3X&#10;zLzXL71vI8p/4J36bIPjVZy3JJMFrcv83+5gfzryf47aB/wif7Q/inwzYSkwNrErxg8feYtj8NxF&#10;e8/sDQxXnxnuLuBi8UWjzBnHqWQD3xzXJfFv4G+O/Gfirxf+0Ra+C7i/8K+FPFaweIbyKUIAkk21&#10;UB65PTIzjcCa56tanQrTc35fM9Gjl9XFZPRdJO8ZJ/LW/wCB6b/wTq/ZEPxO8VR/HT4y+HZovhr4&#10;UBvNVurmBhDqMicpao3fcwALDIHQ9a+4/AXwJ1z/AIKA+LNc+Nfxp8Hf8IJ+zr8PS2qWOua7p0MM&#10;gjt0DeQGXa8i4Ujeo+bgd61v2k/2ibD4VfsUeH7D4GfBOy1PwdrvhaKw0ySBVnh8iRFIDKm142yT&#10;84LYYknqa8N/4KLXfxv/AGO/2FPAv7NXiT4haxb3vxCMmq61ol3qbtLb2KbdkLJnKxs7AAN97yTx&#10;ivj8PjMXNc6tCUnZX1aS3setm+DlmuIpYRPlT1vuuVayf+LT8kfJP7av7bnxQ/a38dmXXdS+yeGN&#10;HY23hbw7ZAx21laqcJ8ufmkK4LMeSSe1eHs7Mcs2fqaJAPWkRGdwoHU17F9NT1oU4UYKlSVorRJD&#10;oITPKoHTqTWlAPLzGowB04qGGIQIFzj1NTwsrnrn0rmqS5j2sFRVLfdlu2GRkjPrU2cAVFEVxtHX&#10;FK2SRyRiuN6s+hpvlhoPZwOjfhVWdyZCKmc7+CSKr3LqvBPXoQaqC1MsTNuIuheH5fEmrx6eJlj3&#10;tgEnGKl1S0l0m6nsGYFoWKg+tP8ACsUc+twxFiGLcY9ak8WBD4nmtwCR5vz1fNJ1eXyCnhqEMm+s&#10;RXvufLe++m1vIr3jGPTLeE5zyTmq8PQEnrV7xMtoi2y2oYKYySpOcHNZvmYXjiqirxObGfusU4t3&#10;5Ul+CFvWCW7NnoOleeeEVWfxZNOnHzMRz712fiG8FrpU07PjCHFc18O9MkeGfWGCBRL5ZJlG7J5H&#10;y9SMDrXrYKLhhKsvkfnPEs1iuIcDQX2W5fcdcG6YP1qOV8HAb6mmrIQMd8etNaTeecZrhUdT6iVV&#10;clhtwomiaNzwwwa5m4Y2eoJp2V2MQAzHpk4rpXbjk8d81zuvWtpcXBlkBJAwAp716GCSc+V7HynE&#10;fP7BVKfxJ/h2KUdo7+JWgtZt6xyffUcECunLDHFY2g28kJFxeXDO6oEQMSdijoK0JryBVx5ozWmK&#10;9+okuhw5HFYbByqT0cne3bsPnlVB1+lUJ5mZzzRc6hFGpLuCPrWfPqUJOVYn6U6VGT6EY7MKSduY&#10;sSyAnAao2YgnH41Tl1RTkhOQagk1RmBw34V1KjPseDVzKgru5faZR3+tdP4buGf4U+JLZRkJd2cv&#10;XodzDP5GuCe9d23E49q6/wCHMpvvB3i6zPJXSkmC7f7kgOa3hQa3PIxWYwnFeTX5owGu48dec9Kh&#10;muQSfmqg11IeT+VMaVmPHeqjRsZVMxlJWRaaeIfximm7jxVSkbkYFaKmjhli6j6FprwDlTgjmq5u&#10;fmL45PU1H0J5/OkI54rRQSOeeIqyJvtvGc/Tmo3uXxgVGQT1UUmCx5pqKRjKtVlpckW4YDk800zO&#10;xwKaQMEBqTkkU7IxdSe1xfNfHJp0STzyLDAhdmbAUDJJqbSdJvNa1CHStMt3muLiUJFEiklmJwAB&#10;X0Vc/CjwR+yD4fs/FHxBvNP1nxheWwltNESXeunEjjzh2cf3a5MTjKeHkqa1nLZd/P08z18tyfE5&#10;hB1m+WlH4pPZeXmzjfBnwY0P4e6HB8RvjSRHE432GhlsS3GOhYdVWuS+Kvxk1v4i36whVtdOtxts&#10;rCAYjhX0A9fesr4hfEbxP8Rdel1vxFqMkzyN8qlvlQdgB2A9KwACTgDmijh5c3tazvL8F6FY3Mqd&#10;Om8JglaHV9ZeohAzuNdt8Ivgj4n+J9013AptNMgI+030qnaP9lR/Ex9BXS/AD9mTW/ifqVvqWuWs&#10;0OntIpigVf3t3z0Udh/tV95+E/hD4B+C3hq28V+P7W0sYNPgUWOmxcRRkd8fxOfWum8qr5YHp5Hw&#10;48RJV8WrR6R6v17I87+B37NVj4U8NR32saYmmaRCokbzyBLc4/jkJ7e1Znxv/aX0/S9Jm0TwNfx2&#10;Wm2+Y7nUlGN4/uRjqSfasH9pz9qmbxRAyXd5JZaNuP2XTYjiW7x0z6L/AI14LaaL4i+Kd9FrHilP&#10;sulx82lig2jbn0/meprti1SXJT36s+tx2axy+mqFFLm6JbIi1bxD4p+LNy2m6UJbPRhJmWQ/enOf&#10;vMf4j7dBXS+HvDWk+F7MWumxJkj5pG6sfXNacFja6bAtpYxLHEi4VFHGKazgK3ydc5FbU6UY6vc+&#10;Tk6laftKrvJkErlnCjIwccVDIdieXjHB75qZ12kZkyM9DVO6YKuGOT6A96tsGrbEVw+QDx3zzVJ/&#10;l4RiffvVqZu6tnnof/rVSclsZOATgEVDehFie2sry/Q/ZoGKr0ZFqKa0Fo+y5v7WEjgia5RT9OTW&#10;L8Rbq5tfC0aRuVV7nBKtjPy5wa85e5kZiCSfqa5nUd7HPicTGg0j1O61Xw5agmfxHaAjqEkL/wDo&#10;INU5/G3g6JSV1KWQ44EULf1xXnG6RwDzSFJuhFQ3JnFLGzeyO5uPiP4ZiGYLG6lJ/vlVH9a5XxZ4&#10;m/4SK9W4W38pUiCKm7Pc9/xrPNtMw6H86QWr+hqGpbs5qtavVVrDI1JGalHFCwsBThHjqTUt2IhT&#10;lFCI5ByRnjGack7Hj+dKFBGCKQIM8CpubJSRYtiGauy0udYdKVETGVGeK5TRrFry7SFe55NdRCrQ&#10;ZgLZUHoK87FyWx9hw7Tlz87Ow+GkGg6tdnS9ZjDM7KU3HqByQKPib4O+H0V9I2nXEse5sAeXwh9K&#10;6z9m/wCHkPima91g6BJfeUnlw+XdiNoXI+/gjDfSsT4owarpeuNomoadJB5UhykiY381wwhUjO6Z&#10;9/UwmHxOFtUV2eeeN/BfhzRNOS5sL5pJJY1aJQc59T9K5TTRNYahDewDLxSq65HGQQa9x8G+FvEn&#10;i7X7fRdP8LpfW8sLLPGYlJC4PTOMfgah1j9mLUdM8VaV/Y8T3FlqVyqtEOZLU7sMrjtgAkGvYoKp&#10;KF0fB4zh+VXFL2UdDB8BWPxW+I2t/atE0f7WkLZkMqqkCf7ztgA8+tdD8QvBPjbQpooL+Sy+deY7&#10;G7Eqqfc9K+nvD+l6H4Z8PSeD/Cmhwm0trVjNFtwDtHLN6sefevmgahqXi7x88McW2KCRwIFye+Me&#10;5qKlJ1YuTPscBlqy+gqbe5wOs6Bp1hbl7rzprpjhY16Z+tYt5pWqWET6nbW+w7drgD7lfR3hH9lj&#10;xt8WdWCranTbaE/NcXETLj6DFeh65+wp4G8OaSk0niaS6lWEiWJn+Utg888+9aYTCVKkkkeFnmWx&#10;jBzR8Ez6i4ud8hyf4s1v+CdIXX9ZjgjCFV+dg54IFS/Gr4b6l8PPGt1ol3GCm8tbSoPldCeD/Q1l&#10;eC47lNbtY1QsWmUAZ6810YujKjFxZ8Dgak45gozV1c9ustU+J+w2mj2cH2XbtXy8KoHrnNeb/F+3&#10;u/t0P224DylSHVXztPHSu91jxo/hzSf7HPlq+zChJM8eua8y1i7i1TUxPcs0ibssE649s142HUoV&#10;OZn32dzoV8GqcDkrrSb+2hW8lt3WKQ/I5Xg0WyMyk56V0PjbxBHqcUOkWFmYLS2H7tGOWJ9TWNZQ&#10;kDHqea9dTvC7PzT6ryYnliSTaZrMemLqf2aX7M7lFmx8pYdRmsiSGQvgqc5r2L4ez2+neDZ9M8U6&#10;Wl3aXUoNrZHiR29V74qh40+DWqx2KaroOgPCrjMtrHP5m0djk8/hXPDG04T5ZHpYjh7FV6Cqw18j&#10;kvhbbQN4otnuYtyxsWI+gOP1xXR+PPFE2o3z2iS/u42OADWJ4f8ABfiqLVEjgsJ7dweZZEKhR6k4&#10;rqb/AOD+qowuYdWhmUkGR2UqMd8E9ayrTpzq3uellOHxtHC+zjGx23gD4brrXgePVPGAD5tydPtl&#10;42jszY6mqMOo6Ra2cljfybUGEMKPjcBXXrq8Vl4diskkBVIAsTrn0rz7x3Bo+k2kU3lZuJTuJVsE&#10;VySbbZ91SpU6OFXNv1G3PhrS7W2aXTtjRyNnD4yKzrDRrvV9Vj0a11HyoX+S4Qsdg5xyOlavw38M&#10;+LvH8z6R4X8N3WpvIdrLGhKp7lugrurr9kf4o+DnXWLyS0ihLDzopbkFkB+mc01Cc2rbnLUoUZUr&#10;20Z4P438K6p4C8R3OgXzIxC8OuCroehFRnX0HhX/AIR65tgzCffExXBUHqc16L44+A/jGSa9v9T1&#10;FJGtow8O9id8fPQn0ryTUri5mvD9puWkdflDs2eB0rvp3lGz3PhMwoPB1n2ex3Pw6sNQNnKLi5Nr&#10;YRqJriaJ1DP/ALIPXpU3h/x54wvPENz4f8G6nNAmrFofIkk4dSMYOfasK18Yaf8A8IcPCi6OIneY&#10;PcXschLOAf7vSsy31E6XrUWpaNcyBoJFeKRhghgc1jKjzXb3OqljXRjGMNE9y94y0XX/AAXqLeFf&#10;EulfZru2feDIvzAHng9wa7T4DfFvw34ZbVvDPjbRI7rTtbs2gdxECYnIwH/D1HSsn4veLPF3xUtL&#10;PxhrOkkpbW4t3vI4/lY9txHeuQ8N31hY3SnUbTzVEitgHHAPI/EUnFVsP72/kQpvDY9JfC+50v8A&#10;wrLWo3vLy1lQC0YvEoPzOoPDDHtzW/qXjD4oePfDEeo3zyXcOlxC3kuzGCypxgMcfrXoXjPXfhrq&#10;+l6VfeALzat/aLHeQ7v9TLt5X1FcX4N8f6l8H9U1fwlqGlR3mnatAY5rdxk89GU+v+FcftJ1YczW&#10;qPrI4KlhNacvdl/SOCvNIvpbd727kwewY8tXM6hZSlyCP0r1XwBoFj4x1ueW7IijhUtHFM/HtVW8&#10;0bwha3s1n4hhPmrJhfspDBx9R0rroVnHVnl4/JHi6d4s8ujtNg2lRQ6+WCCuK9F1z4Wec0d34dtp&#10;fJmXIWXqv1rkte8L6jpMphvLYqemQciuqGIjN7nzWLyTE4OOsTBlmBXHpVWTrxWleaJewWn254iI&#10;y23d71mPwxFdtNprQ+XxcakJWmhKKKK0OMKKKKAOjzkfhzSg54pqZcZzXXfDL4U6x8QtUSJQbayV&#10;v9IvpR8qD0Hqa8mcowV5H31CjUrz5YK5yZo4rqfih4U8P+E/E8ujeG9Se7hhUB5mIOW79K5coQaI&#10;zU1dGlahOhLlkJR+NFFUYk0J96mBB5FQRdfwqZenSspHdR+Ed36ZpRyMZpAeRzTsqP8AGoOhBge1&#10;KMjmjHPWl47ig0ih2R69+aU8DgUzeB2HWkaT1NRys05khxLEZPSkJPUUhfA9fSm5Jyd1WkZuY4Pg&#10;kkduKR2z1zTScnJNG0jt+lFkQ5NqxNZ3t1ZSCa0uGjcHIZDg5r7B/ZJ/4LTftZ/su2ui+HodbXXN&#10;F8PxyrpWm6izMls0gwXUZxu9D7n1r44A5HFPGRXDj8twWZUvZ4mCkv667nXgcZXwNTnpO199Lp+q&#10;eh+mPxF/4KS/sdftceDtP8L/ABK+ENrpOqxWk0t/qj20Yl1HUZmBaaaULuZRyQCeCa8m/aE/Yj/Z&#10;/g8A6p8QPgv8WbWa20awilupJ7hStzM6kmONQScDB59PrXxWk7ocg9KsN4j1tbQ6bDq1wtuzBnhE&#10;p2sfcV42E4chl0ksJUcY9nqj7t8c0a+Wyw+Nw0Zuzs1o7vXz69mezf8ADM3xT+HfhLw/4m+IPw/1&#10;PSrXxPpn9qaPPcw5S6tN20TfKSUTPQuBngjg1T1XRPGOkQJfaVbyCGM5DxncpP8AeBHFdR8N/wDg&#10;o58Z/C3hq68FeI9SOr6VqVhbabfRXS73+wQsCLdGPKIcDIHXFfdf7MU3/BKL9sXwrovhfxH4tb4a&#10;eMtc1aSbXb6KXybHS7KJOIY0f90zP6sCcgn0z4ueZrmGSw9tWoucW7Xjqld9ey7tnFwhB5vinRxS&#10;5YxTd4pydkr/AAr3n8k32TZ8pfAP/gp1+1R8BLLRPDVn4ynv9G0DUZL+w0bUCZLdbl1ZTKUPDMNx&#10;IJ6HpXb/ABF/as/Zf/aI+B1v4I8SfAbSdP8AGUMt1fan4ttYFS91q/nmzumk25ESIW+TpkA8c16j&#10;8b/+CPfjK/8AD/8Awsz9nvXdJ8Z+GdY1y6tvCVvBOF1S7soVZmvZY1Xyo4xt5bcOq8DOK+F/EXw8&#10;1DTtWn0u2tLhZ7eQhlSJmAI44I968bLKPD+eTWKwkHCejbjeL6S1+9X+R+x04Y3h+hHFQUKtGD5b&#10;W0T95cs46SX21aStdPrHT0T47fsafD7wrbyXPwi+J9p4hi0/SbOfVbtcRobqdcm2hBJMmzO0tx91&#10;unArxPxx8NvG/wAM9ffwx438MXOnX0aIzwzoCQHUMvIJGSCOM57GuntNO+LOiujwWt1LGrAhGUsD&#10;+B5rstV+PvxB0H4T6v4R153SDWb6K5uoJtryXM0asEJJycLvYgHufavs6FPHwmofGm9FrfXz1Pgu&#10;LMwwmJqUsTl+FhShGNqnvb2t7ySSS0vokrtnkurQx2Omjw/DIQ+3zb5lPVuy/gP615rq+o3mo6qd&#10;PsVJTdtUD0rpde8SiytpoJcrczEtLkcgmk+F9lYyvc31xCZLyceXaDHEYP3mP8hX37jHKsvVKGsn&#10;v5tn4dUqYjijPNXaL0XlFHW/D/wrpUotTDbbLa0i3TSsOZHx8x/oKy/jRrZ1ZEMJ/dpOEiAPCrjF&#10;b+r3g8MXNp4QtlKSygNc5XnG0kCuV+IMIXTwhI/1qnAHtSp03h6EafV6v/I9PN8RCtP2dLSnT91W&#10;6vqzrvBmlw6xZfYblFBksVA98YrK8aMmk/EawkmtwkMMCgDGBgHmtnwlqMNraWrSSRpmw+U5I5wM&#10;Z9/eqXxK/szWNS8P3P2HMM8MiOSOJD5gHWm43lGxmrypStv3NbUPG3wCv/E19rfiWPWbn7QweK30&#10;90VQcYwWINOsfin+zXpeom4tPhBqWqrhQIbvVHUA9yduPyrK+LmgeHfD/ju70bSrSGONIYWSONcB&#10;cxKePzrlLSOzjunjVBuPPAr5+piMPTqySpK67n3GHp5lOjS/2hWaWyV1pt6nqeq/tJ/Cq1EX/CN/&#10;s26JCVb5HvFMv57iamuv2w/GtvCF8NfDTwvpRzlHtdIhVl+hCZry24hjk8sJBnLenSpbyOSGDc0I&#10;z6Gsfr7VlGKXyPRWCxTc5TrSa02PRbf9rj9oy5s5LfSfFy2iSOWdbaPbz/wHFU4vi/8AGbXNYtJf&#10;F3xI1aSFGyy2txtZVPXbngGsLwpbRnTPOESAt2rSsy0kixy7AccYrzsRnGK5mou1uyR9PlvCGArU&#10;KdSs23JJ6t2/M+wv2LfEn/BONINXX9pO317Xb6/s2t7N/EerzKlm7YzOixMoZwM7eoz2rwn9vPwh&#10;+zFoHxg8OXv7Ltnqi+EtVWUQpqV480ku1wm7Lep6Y45rzqG3fzpN8oKdQMdK5q+ivr/4iaNa22pu&#10;VilXYrNuVBnkAdq4Mmo4ieerESrzd09G3y7Poc3GOTUMu4etFe5zLR7pXV7f16nvHxW+EE/wU03S&#10;r29+COoaVdRWUV1Pfy6SJ4khcA+ZIV3AD5h97kcdM16TY/t+/sVx/s03/wAMfjd+yZ4f8VeJ9N0C&#10;fTfAOsaPYixewkmkaSS9neIB55dxXbuLABAOBXK/FT/goJ421P4La18JPE2nicXmlPpzX0E3zzRg&#10;rtD56qCoP1A9BjN/YI8O/sWa7pKxftca7q1tbfZpWsJ9HZFlknx8qMzqwVM4ycHgdRU1IxnlFfEY&#10;yE26crrlk7vXpb+u2p4dfASqcV4bCQpwpQir021zT+FfyuOrfS+zs9G7+D+Mf2wvjJ4+8daNrPin&#10;VjdLoUC22mCe33MkYPBPGS3A59hX1d+yz8Wf2uYIZ/Gnw5+CnjDUYLstuu4LMxwE4GSpbA6967H9&#10;sL9gn9mH9n/4K3vxl+G/7Uvhbxnp0unxQi0gj8m8a+f5zFAoLeZGgKAyEqSSfl4r6K/ZF/bJ+F+i&#10;fs16RpmtWxjv7XTEjvYYVQLE4jHByRg/419dwvn+V57gpYyD5eV8ln3W/qfF8W5DmHDdZ4LCS+sQ&#10;qe98DgrN6rlklJa90j5S+P8A8Tf2k9Z0qK++Nf7OUmpafFc+Y9lrt0kqFwpYZj3HP0xXl/w8/aab&#10;xC91eeG/hz8NfCkdtEzz3Op2kEXlheMBdm4n0GK+p/20fjx8Mvinp/hdtG8bW2gyQ3e97m8uE23C&#10;FdvCoTkDHU+9fC3xvvvgxq3i67k1PULDUpbW4YC8txsWfgHPGNw+tdksbJV5RhHmi9mk/wDhjhpZ&#10;RVxGWxnOapVNmpbL0Lrf8FI/jdpt9c6X4a1m1hjincRzaVY5WXk/MoOMA+4rif2g/wBpX4n/ABWs&#10;dObx38Qry9Wa3824tvJZVtSWIVG4wWx83HABHfNQ+B/i3Z6R4vt9M8PWFnZWY3IZfISMd8Etj+dV&#10;v2gdZ8Z+LdUs7htS0yS1igMECwMzRv1Jc5UDPOM+1dtP63WkpKnaJ85mNPA4WjyvEKU+yX6nFP8A&#10;FfxD4agFj4R8XXQimQGZo2KktjHrxTfB2seM/G/iKDwnBrt2DfTgMqMT9Sfwri4IS939nPUPtIXn&#10;vX0v+z18MvD7azpmo2OmvHdvbhGYgsWd+M47cfzrkzDMlgKd5bvYrh/KMXnvtKqlaFJJu99V2Xmc&#10;8uh6t4JsPFvh3TtRkNnFpB8ySeQmQ4wePxrgfht4X1TxPdJqlpqkYkinwsNxIQWxzxivpLUfh5oG&#10;tfF3xnoOtRzlYdDLAhMBcoow2OAeleWQ+AT4c1m0t9Es5FzOgZI+53AZJ/Guetmfs4UXL4ppNM9/&#10;LuGcVjqdbEwmvZ0t43112aR9VaB4YHhv9k3wp43154Ui/ti7+zq0YJLbQvf9K5L4LaA7fFnwvOdW&#10;juri41SKeTyowBAXkyE44yFxXc/Ee9uIv2EvCVjLpMsrWfiqZAisPmbB+X1A65+leffs0azfnxPo&#10;utz2yx3Ca7CfLDj5QXOM8e3T0ravOMuIIzb3t+plhcPXq5fXmou0W9emjPYf2jtHlt/2uZdOvJmk&#10;Y3iLuKYJJiXk4r5a+PqaX4M1eLw/bSySbJnaURpkIxbOCemfX6Cvq79p+e7m/bBg1K4hMXm31uXA&#10;ORzEnXpXyj8V3j1fxlqM06KUN5IGjA4ADY4/Ssc4541qLOvJvYzw/LLrb8kdF8KbW4uvGFzaxt9/&#10;R2ID/wDXM/5FeKX17NaeM7F53J3OQieo5AP0z/KvePgzJHafE2K3k+YSaJ82TngxmsXwV+y7ffFr&#10;T73xFYStFLp9yIrZiBjcSWP865M1nCnUp1Jbcp9HgcPWr5XVw1B6uafyuzzPTJ726ithahTLY3cg&#10;mR2wSGJ5/I11p0+G4jtpRMomLbhg+hzn9K6D4mfBLU/hPoB8WeLoYGndhGrWjlWkI4HBrmPCd9I8&#10;8L6lEIQ1vuTILY3HIH1wK8mlXjW96AUcrlhKvs6m59IfseSXstjqCzSbrfzUA7kMc18tf8FGNKv7&#10;T9o7Uria1kSOa0gMTOhAYBADj1r6r/ZQ1eDT9M1OykuYZI32uVjAyvXmsD9uLTPhH47+HDeLPHV3&#10;ew3OirJHYNaAEySvjaGyOhI/Q16GGquOJvYXEmAjWynlva2p+duJBJhga7rwn/ZB0TQ4tQ1ae0Vt&#10;adrho84WPCfOPftXJXKr5u0KOvpXdeBxceX4YSHQUvD/AGhOyKwz5hGPk/TNe7Wm5xR+PYej7Gq1&#10;c5fVUgHie7MTvNCt2+1nOC67jjP4V6J8TI/O0jwfNLpC2do9qPKnT/WPym4nvwentXBEJfeJ7kyq&#10;sW+6kJQnAX5jxXpXj2zaR/Bv2N5bm5WCMS2zD92uAm0L9QOfeueUnzJHsYanH2bZyXxniaDxLObl&#10;QJV2LhfTYvP4jFdP8ENV8U3Xhaa007XJYo7afEcYGVUEZPB965X46PHF4tuoUkJL3JJDdRgAdO1d&#10;J+ztebNOvrds4Mitj3xW1f3oDymf+3qJ3qeI/FkMwa7SznGRy0WM89OK9b8Vftb2nwy06w0eaCRb&#10;safERaadGuVyoxuZjx+przSKG2kkCmMHnjI715z8QtT+0eMtSvrk+YUuCkYP8O3CivFrRTaTR+mU&#10;8W8LRbTPU/GP7UGvfFrRp/D0nh8GOVTukuXaZlPbkYAI61W8CfE7xFIsfgjxbrswyuyyuPNKhwP4&#10;G9W+teeaDrH2SZtK09giW0QMrd2c9SfbNM1HVoLq8RtTLtGjlz5PD8dMHtXPClefLbQy/taStUue&#10;46tJ4d8JaZLrniK7WOGJCcdS7dlAPU14h44+I2r+N9Q83ymt7SIkWsDdvfHcmq+ra74h8cXdvYX9&#10;091KgEVnG7cH0Jx1avQ/DvwDbR/BN74q15Wnv0tnaCEdEwOPxrWcKGFjzz1ZzYjE47OZuFBWglqz&#10;zAaNatbubdh5iAb+7EnPFd7+y342u/D3xEg8F3nNjqchUxsPuS4yGH8q82k1KSzVFtUxmRjLjrzx&#10;mvRP2YfB9x4k+J1jq9nGTBppM88zDCqedqgnvk5/Ct96MnLY87KlKOa01S3T19Op9iaFp8K4e4RQ&#10;gGQQOMCvN/jd+0LpHgS7bS/D863N+QQdh+SA+p9T7Vxnxa8VftGW99L4QsNQSW0wRFc6dCq5j6YZ&#10;x0P41x+ifADxp4ifzNQu4YNxzIzy72/HHQ815kacIr2kz77G5nimnRwkHfa76HJ+JPE+q+L9Tl1b&#10;X72W4nmc5klbOPp6DpWPFpl5b3DXEAyufmA6MK+gtG/ZZ0N9PMt7qLXLxrlUij3MPbv/ACHSr1t8&#10;FfDdrafazpsRWM4kkvpcjj2JwPyrJ5jRWkT5yeR4qc+atLXfc8X06zup7ZHtYN4YcIo6fgOTXQ6H&#10;8PPE2rHfH4a7jmUhOPX5jmtfxd4g8C+GbxVv/iDptvEh+e0sZN7Dk/wr/hVjwz8fPhld6pa+FvD1&#10;rqOo3F3MI0Yp5aZP457+lYVY1fZ88Ytr8j08JSws68aCmnNtJJPVt7WRwfxDi1vwTqNto9jqsEd8&#10;zhmSOUsUA9cjFdBp3w30Txap1HUkuZriSMNMURVUtjngD+tWvjR+zn8QvCU6+LdRszNJqdyTbBhn&#10;yk44z/OuN1+z+LXhuxj8zXbqKCRPuQPtAA47V20MdgJUqdOnUSk/zO7H8D8XYDEV6+OwMvZximtL&#10;qz/rVdOp2WrfCr4feFNOhvNReG2kuJPlknIOB0469/ek03RP2b/Cty93r/xFjvjJ84SyhZ3HHAxg&#10;7TXz94j1vUrnVA2rXc1w0bZQzSlsk9etWdC1BdW1FbN0Xc7YTLYBPpk9K9p4Gr7H427n5xVz3DfW&#10;1GNBLl7mp8XvFnh3SviIPE3gMTPbQygIbtACwA7j07V9Hf8ABNb9jXwx+094n8VeMfGHjq30TR7D&#10;whe6tAwnTc7Qj5oeTlcE+nTpXyv4oiifXm027t1QOhRlcc7wa9N/Zw8eeHfhhqeqHXknENz4WvrW&#10;FYeiyyxMq8Z5Ga5M/wAPmFTh6dPBzcatlZrV7q/4HPw7i8BT4nVXFxXs3zb7JuLs/vscz8A/gp+0&#10;B+0X8cm+Fn7MngC/13W7m6cJBYx7o44t2DJKzfIkY4yzkKM1+2PwH/4IL/By5+EHh/Qv2jbpv+Ej&#10;g02MavH4Yuo4YvOIJdBLs5HOMqB0OK+Uf+DbX9sj9mn9nLxb438F/F7VoNI1nxTcW/2DVZkALxx7&#10;/wB0G7fM5OPp6V+ykl62s6cfEHhfxBZ6jp8ib4prOfzDIpHBJB4Pr2r9AybIsqzDEU/r8tYJOOrS&#10;ba697dj4XiLOuI8mwtV5PD3at+aSV2lvaP5P0Pnr4U/8Ej/+CbnwSuDB4c/Zj0TWrwspa58UTy6m&#10;WcfxbZmZOv8Asive9R/Zx+HXif4Z6n8HU+HmgaXoOsadLaXNjo2jRW6CN0KkDYBg85HHGBRo/ivQ&#10;PCeoLP421aGAscRWakNKfwHTr1Ndr/wmOo+L41034e6VtDDH2ll3MnHXHQV+oSy7C4eKjRprltrJ&#10;2sfgmZ5nntRr21WXzufzrftH/wDBPT47/s4/AvUf2nvB/jXVLu40f4q6t4T1rSrVWMsEFqQsd2dv&#10;zMrsHBGMAFPWvtX/AIIl/wDBW34yeFdJsf2Zdd+Buo+P57q5T+ynRXtxaqcbi7hcBB1JPAx71+le&#10;j/sQ/Dee/vPEHj2Yb7y+kvLyGyUQiWdzlpJCD8znu3U8c10a+GPg/wDDaCSx+Gfgi2tJZV2z6isC&#10;tKcf3pCNzn2zivEr5Fk1bH+0wt79eVcq9Obe3pufRYXj7OFls8HiIKpGVrKTbSaW9u6+XmfH37YP&#10;7APwT/ah/wCCnPhfxT4ziu7fTvF/wxvzq8GmXjWzG/s3jSGYlT85Ec6Lg5B8sZzXi/h3Vrb/AIJy&#10;/tKXXwT/AGmLxbqwFwl34Z8WrbjzbqzJ/dlxnkqQytg8Mp4wRX6B6hb31nqJ8UaFa2J1yS2a3i1j&#10;UbVWnjhJBMcQX5YlJVSQOpAznArxL43/ALJl7+0Fqtrq3xdk0fxJNaZWzbVl8xrVTyRGGQhc8cDF&#10;dOb8I4fO8NGF1TnG1pfaTT3+7TXsRwpxnmHDGOjOUuajZxlB7NN303s9fu0PQdH/AOCkXwN+IOnW&#10;OifDfx5Drus397HbCw020uGe3QnDTSyOgjjAGT1OccV0i2d5rayzTWds0spzJLje7D3Pr+NeB+Gf&#10;2JbXwS/2rw74T0eyYrhZLCOJWYdfvYB9K9D8DeCPiZBq1to3hy4vEkXksQxjRfUnkY/nXv5NlVTK&#10;sByYjEKpPdyslp0WjObN8ZluY4x18upKknum7699tDrn8GR6igt7iVkSQ7IkhB3t9Mda7b4c/s66&#10;L4fvI/EHiK7FwiLm3sZpPkQ+rrnk+1afhkJ4VskW9kS/1FRiWb7E24nH8IXOBVhdT1S5M082hT2s&#10;QJbMyeWPdjuIOB3NcWYZr7soe0UI9W2tfTqebQwWe4qpy0KcpX7XX4nRa74lWz0eXS0ht5bORMPb&#10;um5GX02twfpivBfjL/wTz+A37SnhvUdR07wBY+F9eitme21LQ41gVpCCVMsS4Vxkc8Zx0Irs/HXx&#10;m+Dfw0s11Px18RdHkd+Y4dNn8yTGAT0PHbrXwZ+3/wD8F7vBHw88K6v8D/2ddNe41W+ja3m1WI/v&#10;rZCMOWIO1SQcY5OPQHFfmnFEsjxeWypwgpy/mta3z6n7l4UYTxByLPqdbD1p0r6JKXp8XTlXXv2P&#10;lu/ij0Kea3vfLiEErI7yyAKGBIJB9KyNZ+I3ge0spbS78R2+5hgKgLjP0UGvlHxB8fvFOq3Ul5Fp&#10;G6RmJMt3O0jZ9a5nVviL8QdQwZdT8lVGQIIwvH1r8ZhlFOcrN6H+keL8S8DhqKUIOU7a2Wl/nY+x&#10;PEPiTTdB+Ceh6nLeNPDquqXs8SKuzbsfZnnGMhR+ledXnxr0HSZMq1lHgYJmuwxI+grL/a2gks/h&#10;P8IvCIndWh8JNe3f7w/O88mdzc9cqa8Ij00QPgDqeWxXbiMBS9p6WR8fkHHObUsBJ06a/eTnK9/5&#10;pN7f8E9w1z9ozR3lIsLpVXIwlnZkjjqct69a9K/4J3/Fqx8Rftg+Hry5eRYhdQpMLoKAVMoJ4HHT&#10;1r5InspVICfMfYV9If8ABKP9nrxL+0V+2Rofw50/T75tPuI3fWbqyjJNrarjc7EfdBJCg+rDFevk&#10;Dw2HxsnU0ThNffF2PnOPs9zvNchqU6jtFOLduykm+vRH7E/Hn4L/AA/+IthaX1l4z0yy8SFZIv7H&#10;kZYri6hRsKdmRuZRjnvkV8WfE/QNX+HPjK2n2S280N5iWaQNtCqc9ActnjA4r9K9C/ZGj1q8ukur&#10;q2vpZgps99o4uLUDaXUS7seVuPAxknua8l/bB/YSk1h9OufDtiPtn2UPKnBJJJ5z7YqJ1/Z4Hnlu&#10;j4XhrPcsp1IYWpVve+6tb/gHYfsb/tHw634asYPEOsw28kaiNUnYJwOOFr1D40fEnw9Y2kniO8ni&#10;gsbSEy3F9cMFVVAyWJPQAV8XfCr9iPxh8N9b0271DxgkWo6pqCJF+9YrBuU7VJzgkken41zf/BW7&#10;Tvjd4Y/Z60zwzceNZCmpC4a+jtFKLKLcxloyepBRy3P92visfiqGdV/Y0Xqty5ZJksM+pclZWqO2&#10;1kru3zPjL/gpL+1tN+138dn1XSJHbwzoUbWWgqQfnXd882P9sjP0ArwSys1tIWUQqrnPz+1TWiWw&#10;uEKyBgAC5Leo6e1TXs1s/wAig56gFs8c1nCiqVPkj0P6myvLsPgMHChQVowVkc7rAnkYlIQFIGRk&#10;Hmva/wBnLQ08LfB/Xfibp19tvPtcFvLIg5tYxLHg9OrMw/BD9K8TvftNxd+VBEXDZwAck/SvWPgK&#10;3jTw14e1/wAO634Q1mXQNb0s/aJ47GQRxFSGWZmK4CqeprerCboWjudeVV8Phs0VSpZdFfRbr81d&#10;epm63+0Kuu/GNvH3irTALnAe/kjOPNmRcb/oSBkVofF79sd/jDq0Ov8AliyvEcRtAjZReMb1Pv6d&#10;q8X8d61a2n2jTYbRTKHKy3LHpz0FZHhTTtJumaS4uCcDJ4yzH0FFHCqWG5p3119WeXjOKsfSzdYT&#10;DuD5bq+3Knb3V9yO31Pw9J4w1ptWs7yWOUuC0qHAHvnNffv/AARGtvCXhv8AaSs9M1C5iguV0+6E&#10;ty05jM7Misobn5+VyAc89sivgjw7fppEMgnDRjaCkYzlAePzr6x/4JTePYvDf7dvgeaTTzMl7GkC&#10;W7H/AFjNG0a9eByw57da9DKJ+yzejfRXOfi3BYXGcEZm1H95OjN/NRv+h/QB4Pgt5gJYpgQ8TA4H&#10;Xjivx8/4Ln/Dnx54a/bK0vWPAdzqUcGu+E4JJ4tOMhLSJNNGQFTknbt/Ov2K0q5ttNsZL14Qggge&#10;RlA4ACkn+VYHxE0bTTqlrrk1sjyeWY0k2gnGc9fxr7riL2lLBSdNtNW1R/D/AId8ULh3iCONlSVV&#10;cso8r0TutOj2eux/OLp37LP7Sfi23v7bw18BfGV8UjLSyr4fuDkAnLFigA/+tXP6r+xV+1rbW8d9&#10;J8BfESQHG9nsCoBLBRnd0JJHHWv6JPHV/pWl+D9QuLi4WBfKYDYcYBr5L+Lnxa8K+BPCl9fazdNP&#10;HG4l3gozbQwPTjheTzzivk8pwUMQm6jP2rNPFzNMyo3hhYRtoleT/wAj8tvC/wDwS+/bM8V2hnm+&#10;Fi6egyR/aepQxH8VDFv0rI+KHwJ+Pv7B+gwfGf4gaFphW4leyhgguBORJsZgGGMDJHv0r9U7T9oX&#10;4WXtoNXv/GGkWqvCGHm6nEMhsc8N6181/wDBT3x18Jfj1+y1q/hjwVrllrOsWU8F5HZ6a3msoWRV&#10;d2K8BdrHLHA6c17zwGDpRvFa+p+f5pxpxDmuHnRqxiqclraL0+bbPzb1T9sz4oXcEtrfa/N9ruLY&#10;RebFKVKRnOQD7szE/wB4nNZR+P3iOS0h0HxNrM91bk77dhIRJbO3JIIPAJ529M+9eQa4mqL4qv4I&#10;QJFhUqGTlQO3P8qs/Dbw34j+Ifie30DSYHaZ5lWQgcIvdj7Dkmt/qcKi12PiKWY1qs1BK72R93f8&#10;E2/gZY/tlePdX0Dx49+dC0XTs6ldWLrGzTGRVhUnaQeAWPH8J+tfasf/AASS/ZP0Dw7f67LFqdyY&#10;LOTyPt+qtxJj5ThAoyPT3r5u/Y2/aY8AfsNfC2T4aeG/h/JrOr3Mvm67rEk/lJcSjOFUYJCoOPXq&#10;e9dX4y/4Ki+JfFmkz+GX+E2mC0uCxIlaRym7PIwQO57d65pxw6i4uKufdReeUMPCGGrOMeqUrK/V&#10;n2b8CP8AgmH+xjpWtyXY+EdhqSogDNqM7yjOOoUtj3zivebP9lD9l/w4zPpHwE8GRSMpWOX/AIRy&#10;3XYOcDO3J69T1r82fh9/wVa/aJ0eP+zPDOhaBAdo+drFnLADHO9sHgVuXv8AwVQ/a71OdGTU9Itl&#10;8394sOjxjcD2+bNeFjoRdZtJIKNDiHE29pXk15zZ9m6z8JPhb4S8QXVnb/D/AMO27Pli1tosCmMe&#10;o+Tg1Ba6V4OsJGl0vSrRWhUrlLVVJ5z2HHNfm38YP2w/2i/Fl/LrF14/vHlmLeeVIQenAUDHHFcD&#10;qH7R3x31aD7LN8QdUMXl7Y4ftzbQufrz+NezhsTHki7bG1fLqs4ShUnr8z9VLr4l+D7u4XSrnxBZ&#10;i5tx5lxa/aEDqmcEHnjn1r4Y/wCCm37L/wAdPiR45ufiz4Q8KRa74di0hFisdMmBuBCieZMDGTlj&#10;M6xR5TOIw3rXzfL4t8YyXz3M2ryrK2Q0pmJJ/HrVmfxt4wubMQXHi29kTOBEbmRgPTqf0rvljLq9&#10;j52fD0ZRcVNa+X/BPP8AQfDWoaVpMGjSzCXUII1VwRgvdYE7DBxgeebpP+BAV2Xww8OaD4/8T+E/&#10;C93eXNrp+reMILee6t7QSyxwS3NipdIyyhiI3J2llB6EjrWdqPhnxxfi01jwNpIvJxqkcckKQPIz&#10;FpGlDDaeD5nU/wDTTH091/Zy+F91+zw9/wDGj9pb4dtHo3gOS5udL0/7TMf7TuH3rAY/szJKDHsi&#10;kBBGNi5BGRWk8ww1OCnOVn26nzcuH8YqzpRjzJWemi8t+p+jXgv9srwR+yZ+yJ4t/ZM0zRdQ1D/h&#10;HdDns/BuvQGMSXMc0ZSGaZcjEm5iS6bgTkDGAK/Nv4AfsZeMPh1Evii+0e4u9BV3e51GG1zHbyPI&#10;zIsrDIjYtuVQSN2OK0fgX8SNd+MHjW4+Nfgr4f28drpqQ6WfD6LJrB8lofLMvkXLSu275nLfLsch&#10;lC4FfcP7Mfwwn8Y3uqfAb4V3eswalrMRbWLnWV3aclgV+dvs6t803KhZGYbD0GTXzdTNsLicRLDu&#10;VuVWs+76rufbYel/YlCWIhFKdRxlNrVaL3m9bR01bWjb2Pmn/gmzofw5+GPiTxPNq+jQQ6xqHiHz&#10;2vniO82piO6MseihnJwOpx6V+lmleKo7/wCF+o6fok2T9ha3tJYQMvFt29udwGc+vWvzq8N+D7nw&#10;tr+p3FwVivNLu2ju45l2eZFwCCP7wGDj0Ne/fAD4t+N/Cnje08O2Ph+e/wBJIV4ykikoDg8AnlfS&#10;v0rLsup08tcE/e5bX+R5OcTjiqksTT6O9m+1tDM/ba8eeJfgT8MvDnxT0qXev/CY2en31uSQXiuC&#10;RuXHVg6oeexPpX0x+zb4pvPif4b0u+06FpJLuBCqqOuR+leV/wDBWvT/AAn42/Z88P8AgvRfAdpb&#10;axJqEetSXEkqoI/KyEAUNguxZjnHGPevZf8AglV4d1zRvhoLzXtMEN1Fp3l2Cu6tls4OACewr8sl&#10;wdicO4Kq7xbevkj0q3EVPE8K1MZyWnGTSTfe1vle55X8aptfuv8AgoZp3wV0u5PlJotrqOsQQoDs&#10;xEoG5h0yQODyea+ofj7+0R4U/ZV+A9z8TvF1tJLDaokUVtBgPNIeFRenJOKguv2edG039ou6+Otx&#10;pkcWqa7oFrZ3pzvIeBpAfmPX5TGv/AK+RP8Agvd8QpdH8G+A/hZZXnl/bLqfUblQf4E2xpnsQWY/&#10;itfR06EKGlKJ87XzJZ7HA4WtK8YKz/X8jz/U/wDgsP4n8Q38usQfC5vLywhW7vWyM9OVHoB0716H&#10;+zV/wUJtNUuvFHi/Vfh9q89veactzJNpKxXJtSoIdZUH71UBxtcq64IGBgk/m5p93qwjW0bUlVWJ&#10;xsXIznP+TX03+w14Of4l3V74b0rWoIfGumXkV5oFrDMkMmp2zIY7m3TJG6QARyABlJAbB9eNUcQ6&#10;r9pD3fJH0uPo5QsE1S0tbr0P0K0n9qr4C+Lfhb4f8rxrpOqWuprGZrTzYLeYng/PbTMI3Pcqh3cH&#10;C9qrS/tr/CjV7i9XwlayyaPoMPk22oGydbSXAZXKq5VOPKYAg84JBINfHvxU8I6VpmgNH4t8L3Fh&#10;rXhDWj9qt7my2sVB3MxKqGjyOruoHJ/enk1d/Zm1HSfiT8DdaHh/V9YvUktJnljeS5uAgMVxnLnc&#10;PXkt689a4sZg6XsvaQutdTx8uwGHrVWpLm3au7bta6aPTbpY6fx3/wAFHfHHgC/sPC+geOtVtbe/&#10;aGK0mg0YxAvcB+I5GaRWRNix5VQwYvkkgVvt/wAFDvEc3w8tvEuv+Klihv0gax0HTUuInlMswX/S&#10;LuRVeT90HJ8sDljwOBXjngzxd438TfCvxPoeh6TFb6LYLdJp2o+XGxgka6kmXGxn37WaXAYk4fAU&#10;DNWfEHgrwpN8MdO8U+JPEFxPeWl2cwG+ETylfPUgQ2oDEl0zgk8nk15tXF4bDTVJ0lJX/q59zDhX&#10;C4mSnUiou60STbe/bTfvddzsPh5+3r8bIPjBeXHxSsY7fU7rS47iy03VLXy7LSoJZ2li8lcllUxK&#10;uSCSxAyc5x32j/CLxHqXxH1f4wfEXx5q114kvJZFurceWkMBW7MyCM7coFZUA245TPU5rwT9ob4D&#10;+Lfi5+3J4U+E/wAHn0bRrzxZ4KtI7W51QvCqC0lkacsgRnLiEkpnG4jBwBmvrTRfF+n+Mviv45+F&#10;nhxUkuvDHiiS21iULny2n/0iKNfX93IjE9t2Oxr6zhvFZTiMXKnOKU1G7Xzt+R4MFQwWdyo0oLkj&#10;RjLW10+bXe+m3nc80/ai0TxB8O/CVx8a/AvhwLP4c0i81efUjab0+1Ga2iAmc8l2E0rgk5Plkd6+&#10;YJv+Cr/7RLxeYmi6A5T5jiwbB/8AHv8ACvqL/gqj8VPDfgb9lS4+FdjrckGoeIfENrBJDHESzQQb&#10;ppM4427/AChz159K/Mu+tLAuXTU75FAAbbaSfN9M134rLc5zLG1K1DDy9loo2i7WS9DNZ9llWTjm&#10;Mork0gpaPl3+erdj6EuP+Cunx/ZXWbw7oqsEZR/oD5HOQR8+OB25zUHh3/gr7+0ZbW8ccmjaVKNo&#10;wZdPZWKjjAw+MY79fevly9ubBrvdPe3KhBgBYDnr0IwahRLW8heYa5cxEDO0gpkD2rJ5HnNveoy+&#10;5/5GU8x4Xc9HB/Nf5n1ve/8ABWb9oyHdd2un6TAxyCr2bFVHbjdwc/nWVpn/AAV1/aTs3kt7qw0m&#10;7jkYsiz6eyBfbKsCeema+WEu47kvbvrt3kMV3mIsvHv/AIVOfD2oP5d2L2VlQ/6x4uMDjjI/zmsI&#10;5LmtO/7p/c/8hvMOGq1l7v3r/M+rG/4KkftR+KYZvD2keHdM36gCkcFlprySMTxgAsSTj2/Cmftf&#10;/tP/ABT+OvgLwx8CPi98OFm1rXNNuL2WDT4fLm0qRW22ryJIcLvwzsvZdhHNeffA/wCN2mfALwkb&#10;jwxZR3vii63n7RPFvW1Q/d+XoxA529OufSvUv2LrHx38V9V8UfEj4hrYayttIrTjxFCZP3r/ADDZ&#10;hkkUlQQNjKdvQ4Nb5dlkvae0rLRfJ3PPzjMcJg6TjQpq/wDmfKnwr/Yu8V/G/wASS2el/FbTbLV7&#10;ZzN/wjmrwTrObYDJaNlBWQY68gjgnFff/wCzh8SNW+BHhpPhN4i01JRotokttqySkbrZiS0TD7hV&#10;HLFWHIDEdK4f4u/sT6pZ2ek/FP4beLxpfiBjHNaXdwhjawkUloiksDBkcEDgKxUjO414B/wUH/al&#10;/aT1r4Gab8M/i38ErjT/ABzceK44tc8YeG4hHYeKdD8pg0cgjK4uWmEbNtVPMQtnpissblVbF1nz&#10;VLxXR7o+j4b4vyDC4B4erhbuW7TafMttOsd1o+uz6d98Rv8AgoVqmu/tMfFSyfw5YeOPhN4j8Oad&#10;otvYvfOLa4MCEzTQsvUF5ZV8wdSikH5Qa9B8Ef8ABXK18AeHrHwx4U+AdlYaZZxARW9vqxJA7k7l&#10;JJPcnJNfJK22gaTpMFh9ptYLRUVYY/8AVhUAwo2HsBgYqkvibRreMw28plxn/VxYVc/hWccFiIRU&#10;YRskebjJZPjMR7Srq3br2SS69Elqfbuof8Fkrm/Ky23wa/dg/Os+pMBjBzgiPHXHUCsTw5/wVO0W&#10;CxuIdd+Esshur2a4lksL9flLuTsAZM8DAznnFfImmazpmsyCGWRyeFb5CSp6jAwa0bOz0eycvI4Y&#10;FgF3dP0HerhSxtNuxmsDkdRe6vub/wAz7E07/gpb8I9UkFlZ+AtdtnkmwkcYgAGSMHO8ZOf89a+u&#10;/wBkL4I/DyHx/wCJPjN4c0Z28Q+N4rOTVL+chiIYYUijRCMhYwBnj7xOSSMAfkDBb2S3G9BaDe2S&#10;yuM49OoNfs7/AMEo/BHxe0v9lIfFnx1JBql/4rulk0K0tMD7NpiKsUYb+HLMrvx/AU75FceZVcwa&#10;jC9/TcjMquXZXk1WdKTU5OMY3eju72v02u79j6F0r4MLMm6/t0m/uvJ0H4V558dPhBceGtGk1M+D&#10;ku7RHyz2IO9F9cDBr6GtNRtEEdjNPFHcmMMbdpRvH4VmfEnxj4f8E+ELzxB4laMWkMLGQSfdYY7+&#10;1N5fSp4Z1faNStc/NMt4hzWnmMLR57tLl11v2sflr+0V+0h8A/grqNrpviX4ktbyXiMEspbZzJCR&#10;/ewp49zzxXC6R+3f+zCby93/ABLtEV7aFYHaKQB2BfP8PBA2/nXzp/wUx8VeEfjb+1DreveEFc2U&#10;GIIVt2BVmUfMQc89cfhXOfsK/sRav+2F+0hofwX0p5rSznc3OvX6AFrKxTmWTB74wq56s6jvXVhv&#10;bSwsZTerP2vGwyvDJym3FRjeV2tNLtaLpt5n2Vov7XP7PWoRIll8X9G+dsDz9RVDt9SGIz9K3Yvj&#10;t8K76NjpHj/SbjeMK0OoREKvrkH619v+DP8Agkz/AME7fBXgqLwTF+yj4R1SFItkmoa7paXl7Mcc&#10;u1xKDJu/3SAOwFfK/wC21/wb6/s06v8ADDX/ABX+yda6x4b8VWFpNeWOkS6rJc2N8yqW+z4l3PEW&#10;wQpVsAkAjHTpq1qlBLmX3PU+MwXFXDuNr+xbnBt2TlGPL82ndfc/M5C5+KeiahBHYwatBPGkoZ5V&#10;lVsgEHsfatXQNS1vxbIY9B0q4u4E+Vmt4WZQSMAEgYHWvxzk07UrK6D/AGuWGcPtCxykNn0znjmv&#10;3X/4J2fst+Jfit8CfCXxB1/xHLpemtp8T21lYfIHQAEE+pPB/HvXNisZWoOMacOaUtj6vG4fLcvw&#10;c8RjK3JGLttdtvorX10OT1H9jPwl4q0trTWtHkt0KN5kaWMTh3cc4DLkD8a+dvi5/wAE6PhX4B8S&#10;aYvjX4U6DfaW0czC+i0tAAxI2hxt+U4LdeM1+wNl8GNG0uw+yWl3NMAORdENn3zivGP2mvhBpMvh&#10;K+sNVugsF1E0b88rkYDDHcHpXCsbjsHVTrR0fofM5XxPgM0xaw0Fy30TV7+p+Xd7+wl+yL4g1KZo&#10;vg7osU8KKU+zxmFS3qQmA30x3qC7/wCCdn7LNxOUf4aNZMIuBa6tOsb8ZzgNx9K+cvjp+0N+018D&#10;fiR4h+Fh8beb/Z2pyQx35sUR3iydjAheMrg4rjdD/bT/AGl9Dm+0H4g312xTDrqBWYPx/tCvpYSo&#10;V4Kdlr5H02K/tbAV3SVaXu6aSZ9b6b/wTJ/Y51CB559C1uAs22RYNbmxn8Sd3HSs/V/+CTP7MOsJ&#10;s8Pa54otsg/L/aKsqn0IKemeteHeAv8AgpN8aPDty0fjjS7bVYWGEEcCQODzwxUcjPPauv0j/gqF&#10;4ggtJdPn8JeYSc27SRdFyMh9rDJ+g9KThR35V9xyxzHO9vbT/wDArm5qv/BHDwJ/ZpvPC3xkvrS5&#10;YYRLtI5om+uArenQ15f4q/4Js/E6w1CHw54R+IOg6zc3d79mgt0MkByBliSQwAAGf8a9c0j/AIKU&#10;6Pfuza94akgtwuYhaI29hnuCWGcf5FXJ/wDgpH8O117R9b0jwdeJLBqb/bBOoiDRGJ0EjOM5wSMK&#10;e+enWsKmHoVXdRsd2C4i4iwCt7Vv1Sf6HzJ4l/4J8ftY+E7WW1tPhkb1UY7n0+/hcvzyQCwJ79BX&#10;C6v8A/i/oc23xD8H/EELRA+a9zpEzdB2KqQa/S7wL+2v8AvH4ilTxbDbX16p32d5IFEO0E4LH5fb&#10;Oea6TSviX8KfEN3DrNxr/kyOsghjuJjErc8sQT6YwT049a5p4Ck9U2e5R4/zhNKpTi/k0/zPx61j&#10;Rru3upzqWli2cn5UlibePT71cj8UZ49O8OwWlu6oZ7lWnBOSVX5gCfTOOK/cm5f4e6pJm21HR52k&#10;gBT7QqSrg87iGGWGe9flZ/wWh1nwxcftB6d4Y8I6dZW66fouLk2NosIkd2LEsFAyeQAeeAK0wuBU&#10;cQpKWx5nFPHE8dw9Xw0qPK5JK979V0svzPjfVdUNxHmWQ7mcEnOce38q1PDLQXFqr3KE/KSMjnrX&#10;NX3mh44uxckgnkYrW0q6ktLVW8z5FU8DGa95xTR+AqXvXZo+IktrO1aa2i+ZjnnHBzgV638Fp18N&#10;eENP8VQRid7O/M5icZyUPmKpHfIjx+NeK+IL1LnRHmSTLFl5J9XH6V7P8BPD1/qvgG91OBXcWmpl&#10;9gPQYCY/EuB+Nedjvdo79T6Ph1ylmSjBXumb/i3StniK9ktbMCCe4eWDamxBGxJUgA8DaQQPQ1mt&#10;pCBVRcnjjIxn8+9fWHgD/gm78Tvi18OdH8e6d460aCS+0wSrp935sZjCjaBkKQAduR7HpVPWP+CX&#10;H7VeiyGTR/DWl6xD5YdrnTtXi2AYzyZSpB59K8GWFr3ulof0ngOIMkqYeEalaKlZXT01W+58rTaB&#10;evBtSIAtnKOfujjFUrrw1exIGaA9PlIPX8K+g9Z/Ys/al0G0e8uPgTrkyoTiS0jW5XH9790zZry3&#10;x34A8f8AhpJI/F3g/VtK8olsXlrJCCP+BqKydKrGN7M9anWyjEStTqRl6NM86u9KRl86a2HzcjAq&#10;j/ZMSsdkHPXcpxiu1stCdrSJpJhzySvJH59Kztbs7G0eSK1XMgjbJbv+XrWd5pHXDLsNzc8Ujl0v&#10;dfsSRp2tXUYJyQkxxn86sDxt45tFH+mpOB/z2hUk/iOa0baw1CW3EJTKgcDb0FNu9He0jLymIbGx&#10;5Yfk+/vWU5uS1R3UMJXprmpVJQfk3+RSs/i54lspt82mJu/vQyshFdRo37U3ivTdkR1jWIFH8Bm8&#10;1B+DH+lchcQiSRtkag+wr334Hf8ABOTxj+0F8I2+IPg7xbYxXrsxtIJ23QSFeDE7r80MmeBuUocj&#10;5hXk1q1CCvJaHVLOOIMsg5rFPlX8yT/4JgaL+2hqyp5NxrtlKcYP2uzEZx3+ZQK67Rf2t7e/gWK+&#10;sIJV7tZ32D+AOf5188eOfg94r+HXie58JfEHQZtOv7aQq8MydecZBHBX0IyDWK3h9EciBcY/iGRz&#10;Wbo4StHmXU9nBcc8TUUpThGcfK6/zPsrSP2hvh5e3C/a5b+zzjeJYw4/Arn+VdTZfEP4X+IlEdn4&#10;j09Xb7gkxE+fbdjntXwUP+Ej04hrHWLhT7SnH61paZ458dW0gQ3Ucyr182IVm8FRteLPbw3iW3UU&#10;cVhpJ+Vmv0Puf/hHY9RiaezeKdAcq0cwYfmD709NFvbXZ5tuVyP3bYGOuM5/CvjXTPjZrGhSKXje&#10;Nxxm0uCpFdrof7Yfiu0jjgm8TXvlRLiKK8hEqqM575xXM8Hc+sw/H+Q1rRnNRfW+lj6RvdHF0Db3&#10;VmJUzyksYdT+ByKg074deCdN1Eara+AtNjuFx/pENuIyT+ArzDw3+2akzKL+z0u8PcpKYZD+fH6V&#10;3GkftNfD++X/AIm2jX9ozj5pIQsq4+uV/lWM8GpxcZq6Z6s8Zw/nVH2c1CpF7p2aPXPD/iHxD4ak&#10;S48NOISgCkZUqy9cdBkfWsL4x6/8cPHemy2fgjxPYaRcyoVMs8LZ+oI6H3xUGgfFP4Qa9bqLf4iW&#10;0MmAI4rtDEfod2B+Wa6FrCW9iF/YXkd5ER8rW0m9SPqOK8F8D8OyxSxP1dc618vu2/A/O8y8G/Cn&#10;OK3tMRldJS7xTh/6S0mfAvxI/YM/aL0q9l1WLSrTUxK5dpLXUFZmPc4bBJz7V4x46+Bvxe8FzJJ4&#10;l+HuqWvzgq89mwVhz0OMGv1fjieGTbdQHI+8mcD6VJK9p5LE2kTBRxG6khq+/wANmONpRUbqy7r/&#10;ACsfMZr9HzgzGK+EnUovpZqUfukr/ifjtMlxBlbu0eNgeVdSCK6n4WeFz418VWWiRsFWaQDluBz6&#10;1+jPjj4L/Dnxelw/iH4XaNOC2WZLNUkA9dy4bH4mvN7L9lL4PaFro1/w5pF1p86P8iQzgoOfRhn9&#10;aMZnlWWFnCMLSa0d+vzPDyn6NuLwOfYfEfW4VsPGcXOLTjJxvqtOZXt6FPwX+xVp0PiVfD+sXFvD&#10;5Vqs0wZskgjgDPr29q6zWf2QfhNr1gmiyeFQtxLCWW5gOWJ+h/OvVPD/AIs+EGlI9z4y+EOr385S&#10;IPqNtr63DtsGBlZcYzjpzWXrnx28KQ2k1oNH1i1tyx+zyLYATRp1ADxnjuDivjZUpQ9+rUbfzuvv&#10;S/A/peOS4GFN4elgIqmkk7xpuL01atKTa8nb7z4R+KvwVg+CfxZPhWe3W2ldvLjm3bVIblW/KvvD&#10;/gmd+yhf2fhVPjjrdqF1eHU4F0e2uJAIxbt8ry7T3OeM+nFfIX7Rit8Yf2iNE0vwhBqN7Bd39taW&#10;73ETea+51U9ee5r9BZvHvhf9mXwrqHhS/wDDl7NYw6fDZLPGwdJFVcEMv3l9dw4556V9tlKnm1Ch&#10;hZVEm3d3e6T2v5n8P+IuS4bJeLMdUwFG1NWUVFaXaV7LsmzO/bF8La78dPih4S+B/gO3trq+s9Sg&#10;cz+YrAP5gDBjkH5uhxzgmvbf+Dljwv8AFPRP+Cc3wz0JvhfF5XhjxHEmu6pYOz/2Vm3McSj0jlJx&#10;uPGVVepFYX/BNb4U/DO++Ji/tNeJIPEdzaLdxiyGrwhooSrbgys2HYDqT82AOTX6Mftw+CLL4u/B&#10;LxHp/iHQU1Tw9r2lQpren3brLDcW6sGR4sDKMCAwIOcjjmu/ivOsNi82UaMLRoRSS016vbzR+Y5F&#10;QnRzKhTq6c8pJyej95cnftKTS72T0bPxd/4JXfsOeNvjR8NNGk8M6HHZQXIMmoa1MmAdzE7F7ucY&#10;46epr9Ep/wDgn98Lfg9+zvqnwEvPAzHw/q1rMmrNMm6W/mn4eZmH8RY8H+HAxjFeg/sw+E9M8PaT&#10;Zad4U8LRaRpmnRrHZ2Vtb+VGiAYGFGKu/wDBTn/goJ8Gv2Ev2c5vHPju5t7/AMRX0LQeGPDZmAl1&#10;C5xwSOoiXO529OByQK+RlVlmceae7ei6f8P5n3OMzGvk+Y08BgoqUdn3v3b2X5I/F74P/tS+LP8A&#10;gkR8QPiX+xf+2l8JtX17TpNEuJPh3BHflRZ3MuTbzK+4A20gbc23JDL0zuFfIvx//aP+LH7TXjqX&#10;4jfF3xjc6xqLwpDFJO3ywwoMJGijhVA7DuSTyTUP7aH7THxo/bZ+J1z8ZPjX4pk1TWGQR2Y2BI7W&#10;BSSkESDhUXJwPxJJryrw1rzSOdMvdyzL0UjrX0kMHCtRVSK99b/5njQxzyrM5Ua9rVPhkr221ir7&#10;K/3q1zfILEKoq7ZQpFGd4Ge9UoiWPHQdTV4TRqnUYxzmuOrzbH1eDUOZzY26mghTLd+AK6OLS9Ev&#10;dKv4ba4s7S40pI2cXErCS73Y4jHQkHqOK4vVL5HkXZjapyAT1p1zreo6vqjX11L5URYEQI/y5x1x&#10;9K7MJRh7KbnG+jOapm7o41Rgk43s/wDO/Q20ZlOW/CniQ/d4rPGrQkZL/SmS6xCF4/SvNWHqyezP&#10;b/tLDQj8RoyTgDrzmopB5rLu6Z6Vk3OtEruUN9MVf0zULe6thvlUN3BODVywtalDmcWY08zw2LrO&#10;kpFq2txbXa3AkK7TkYPNP1i9Et8DEMu5y8h5JNZ1/rcNteR2yMCSQCM1r6bo0uoTLHEw8ybO0scA&#10;cVk4uMlKXXY7aFX61GeGw2rTV/X+tCrruprPNDG7AFIQKz5L+3UYEozWd4vjubPWXspiQ8YAbae9&#10;Y7yODuLEfWvaoZROpTUr7nx2a8S1KWOqQlDVOz+Whc8Wa6kNl9yF/nAMcq5DDPpVyTU/Ch0+1i8M&#10;eG2090h3XrSXfmea5PVQfugDgDk+tcbqc0l/qqWyfMq9cdK1GSVmMkjknua9OGBjCh7O58F/a1bF&#10;5tPFpfCuVfqbDa1sGMHgc5qtL4h5JVf1rMeKRv4z+dNeFh95j0qFl1GO521c6x81o7Gi2tyunDDH&#10;vUdheWsF39tvpx5QBDIDyxII4FUDG4BVXpptkIJlUsf4SD0rWGFpwfuo8+tj8XVacne3fYnfUE52&#10;Fs1VluWckg/rTxCTztOKa1tkEA9609klrY4qlSvUWrK8jSMNpbio2V8ECQ1Z+zyE4A6etI9sTwF/&#10;Omo2OOdKciiysG6/nTGXB5q48AH9RTGgDHPrVHFKhIq4OMiu1+DAEreJbI9ZvDF1gepABH8q5Boi&#10;Bwtdh8D948WXdgn/AC96NdxEE4yDEf8ACqRyV6cuT7jh2UliBQVx/wDrqWWBkkZGHIJBpjJ3qeoO&#10;LRHRS7T6UEEdqZm0NwPQUjL3xTiB6UUyGhjLikIyKkpNo9KdxOJEU54FCp6/zqTYPWl2DNFzP2Wp&#10;71/wTZ0G4vP2lrXxXaaXZXr+F9JvNaFtqMSvE5giJGVYEMdxBA9QK8v+OPjXW/H/AMS9V8R65dvL&#10;Pc3juxds9STXs/8AwTZ8yz8beOtai623w81AA4z98xrj9TXh2o+G9a8V+OZ9I0Swee4muCERB056&#10;+w968ilGl/a1Wq91GK+WrPr5wr/6q0aNNfHUe27t+ZzkFtNdTrbQRM7udqKgyWJ6ACvpD9mH9ivX&#10;vGOr2974l0YzXDYeGwkH7uIf3pj2/wB3869S/Y8/YLma8i8Q+IoEklVQ0t7IoMcHqI/VvevoT4nf&#10;GHwN+zroZ8DfC+0ivdbkA3bQCVb++5rujKeJdo6R7noZPwusM1VxKvPe3SPr5lW/Hwr/AGRfCX27&#10;WXhvNcmjxFGiKHZsYCIv8Ir5F/aM/ac8ReLNc+0eIpnuLxz/AKDosROy3B6FwOp9qxfjD8atf8S+&#10;JptP0e+fWfEFwStxeA7o7T1VO2R69BVTwP8ADCz8Pk61r0ou9SlyzySfMVPtnvXdRpprlpKy79zo&#10;zPM7TdHDO76syPC3w91TXb4eMfiDI887HdDbyHKoOwx0+grtZEjjB8qHGOFAA+lTlywwcAcngCoJ&#10;SEB5AB6nP6V306Uaa0PBjBxu3qyrMzMQpQ7gOcdvaq0qIxO08Z5x61ZmJydp3EH6VVldGTduHH8P&#10;vVS0HzFaR8fPjJz24/Oqk24/KRyPunFTXEgf7zEcjOfSq8uw5wBk9x2NRdIi92VZniDhVBPoB2qG&#10;WYqAF+mam1jWPDXhyziudbkuGeUsFjt0BzjvkmsG6+K/hWPK2nhm5l54M10Bn64BrCVSOxnUqRpO&#10;0iH4myFfDdspz810xPv8v/1688RyJCQ2K6Dxh43l8SxpbpZJbwxsWWNXLckYzk1zhJBNcjfvXPEx&#10;lZTqJouxuDziplw4HHPfiqcDseCanR2xmjnaZrSkpIsi2UqCajaMKcEc/WhZtuDuP4VVup5mYlAf&#10;bFVz3NKs4wjexYcqhwxANIQrAkODj0NZclxMD85Pvk0trcu0gBNDjpc4Vjoyny2NIRZ5FAjIbIFd&#10;xZfs/wDxcu/BMPj+28C3sulTx+ZHdwx7wV/vYGTiuUksZYZDHLGVYHBUjkVlJWjc9r6lWUVJx0Zo&#10;eF4BEzXR7DA4rQlnO8sD1pdPigg0mPDDJ5IBp/2RHhEgkB4yR6CvJq3nM+wwEFh8Le579+zfHoGl&#10;eDrW+1jxRc6a9zK5huLOZlaM5x84GcqQO4xya1/2nNCtrX4dweLJtdtdQn88C3vEiCtIn4cH+tfN&#10;Xh34veMfB+rWs2nalvjsZ90UEyBl255TJGQDzwPWvoP4p3+o/Fj4OWl/p/htbNZttwiW4HlsSOR2&#10;INd1CENOY9PB5vDFUZU4fFE858HfFm90m5ttR0iRYriIYkCsVJHevdNO+PXgLwr4Ti8T+IUkfVLm&#10;Mny0UMVz3B7Zr50+F3w3n17XidXzBBbSDzo3BBb2rrPiBY+D7R57C6JWbd+7MjEZUdMGt6lalQpq&#10;KRtgK1eUXOW6NLxH+2Ld29jfad4S0UQTXkbJ9rllO5AfapP2Nm0DVvG87a4+3WypltGujhCh6svq&#10;c14F4kVob50jjIQE7GIxkV0/w18ca/BqNjq2oeJgsPhwbrWCUqCY2OGQHHPXoc1z88prQ8WpnVdY&#10;9c70R9v+N9cuNLspGl+Il0pAPyWcoQL+AFfOXxE/aA8R6XfNZaJ8Qr11Rj8p2PnnpyOa534ifEex&#10;8RQPqNvr99bq5ytq1j+7z7buK8wu9Wja4Jl8uctz8sYU/mK9vAv2cEc+c5xGuuWJ1Hxp8Qv420O0&#10;8Q3jZuoZNkp2bcqeen1/nXndjM0bboXKsOhU81e8W+MtR1Kyi0XakNvE27Yg5ZvUnvWl8JPDceva&#10;u1xdxho7YBmUjgntXNmNRVGfIYWUqmK5VuLoujXuryH+0FnVHX93O6nDH0ya7XQPhxpVnpcmoXso&#10;DqpJMg5x7CprnW7W98QxeH/sUMkVt85GcAMOgNbHlPPEHu5GZC26dMYz6Lz2rzI09Uz7Whh4+z97&#10;U4nWfhTBrGnSalpKNHIOY1f/AJaex9KxvAPgKfUPEBj1qzeO3tDvuVdcZA7V7JpcttI/zoFjXgA+&#10;lYvjG38PMJI7fVoo52XavzYYewNdyoxrQstGeNicHDDVHVZ51rHjW2tPGX27RvmtoGCwxP8AdAAx&#10;x6V1/ijxV4zsNFt7+/jEMF2n7tAfmUEd/TNeTatDNpWqPC7AlHyGHQ+9dF4r+Jo8Q6Lb6cyMpiUE&#10;nPcCvKxOCfOlYvL89+rxmpP0O6GuajpXwnnvJAm+ZtwmPJwT05rL8PfHK2ttHGm6nbiRooyFDKDu&#10;Pse1eeXXizXdV0uPQXvHe3jbMcY9f61LoeiWy6hENeneGEnLgISxHtThhYU43luTLO8ViayVBaHV&#10;eH/GOsTzySx6k6W+8s1o5yoHX5T2r1n4C/B3R/i/qJ8Y+Np3OnwybY7RT/rCOx9q8j1qHTzGB4T0&#10;eRweN8aE11Hwf+Od14CsZvCmtSzWh37oJSpG0nsR6VMocy0PdwOPp0aip4l7n2toF94b+H+hLpfg&#10;bQNPtYEH+qhjVS3ue5rnPF2o22rX9trOtI0sKkrcxPn90DjBWvnjWPj94g03UEt2naQSAMJFONwP&#10;cYqhr37T+pxQPpytIzI3RgPxXNbYSUaUtT183rUHSvHRHvP7Sngmx8dfC+HUPA0+Ly2jJiuITjzI&#10;8cqcV8SeM/AWseFpYLnUFVknGVZOx7g+9fRPw4/ar0e5tIfDWojy0k3KEI4BNeb/ABo8O3uo+KI7&#10;bSLzNjdsZIY5Gwsbd/wr0a/I4c0T4avFYt8revQo+DdA8Jax4M+23uiwiVW2lwOeO+a47WNN0y01&#10;MxwxssQblVOSBXWWltdeGNAfRpbhBOspLqjZyD/OsW68I63cxtqbxqiEFgZGxnvXixqS52rnsVcD&#10;Tjg4NR97qdJ8N/icvhDwprHgnUtEF9p+rW5TY6/NGSOGH8683XS3W/WN1KgvznsK7jS/FCQwQyXN&#10;nEZbd1z8vDAf5/WtH4yeI/A3iDUtO8ReFdFWCR7fGoWzfdLjHPHrUQqunVaS3LxeXUq+FhUb+E3f&#10;2fvhz4T8Uza3af2/EuoWFobmwjmA2y7RkgH1qn450BrnRYfG0cqNPZzKHix1AP8APP6VxWnWl9De&#10;xa7ol8LZ2nAXbJtKEnH5V6H8SfCfizwPEmn+NVLQ6hAs1tcQyD96GGc8cHmsZS5Ku+57OBlCpgXT&#10;lG3LsZHxi8c+C/E9tpOqeB9O+xXMlqV1aJE24kGAOnXNZ/w+0fSriJ9V1q6wSCEU881q/AzwX4F8&#10;X6pqfhrxjqK21wLYvpryPtDOMnBP+etdX8LvgZa+ObW8uWkNla2krIZ858zHoPX3rrw0YyfL2Lwd&#10;CtiKqqyfyOTtdXNkLk2tywiU43tJkd8cGuO8SapBcXe9mMrKxxubIr6Gj+CHwg0zSlbW7i5cOjEO&#10;1wylyOmAOPwr5+1TQLOLxFdW1rDK1vFOwj3DnbnjNbzw7hqkLOIVnBRsYPia7lu7NIEs/JjI3EA/&#10;ePrXH3CFJCD616N46mtoLeGwtUUnZkn0rmrTwNrusx/a7PTZHRjhWC8E11YadtD8uznAzq1PcWqM&#10;azsGu0JiIyOcZqO4sZYWIZa173QNU8O3PkX1s8LgfdIqKaUSAMygnHINbOclI8pYJOnaWjMfY3pR&#10;Wj5UP/PMUU/amH1CXc+nv2df2IdR8SasfEPxDukTS7M7vKib/XMO2fT6V7bqXwQ8JakRbWGorZ2k&#10;R2x20ICRjt26mpdT8Y2OjaBHodhO0UESBAkTHLHvk+9cza+Kb5dShuppgIUO4RbsKg7Fj3NfI16l&#10;ev71z9Zy6nh8LNKKKnin9l74SReHrmBrQrfTS7lnyS4A6kdgK+Vfid4d0rwr4ruNH0i682KI8EnJ&#10;B9K+pPij8VrTSvDN9qsF+iyNEVhdxncxHUetfJN3u1W6lvb/AFD53YszFSSxrbK/bybc3obcSLDR&#10;pRUF7zM6l2knGDV+HS7GTIWS5fHXy4KswaIjDKaRqEvuI8A/pXtWZ8eoSfQy0BzUqgkDmt228NXh&#10;H7vwjcsM8GSSp4fDusxsDH4Wtxzj97KD/WpcGzqp2SOdqRI2bGIyc+g611S+E/ExPlLY6bDv5zkE&#10;jP512/gPwRplhYeb4l1G3eU8qidFFZyjyrU78PRlWloeRpYXsgDR2khB6EIamTQtZkXdHpVwR6iI&#10;19CW1l4SsU3yMgGDtCoOabd+K/AFqcNKAVXLqqjrWXM3sj0vqEUtWfP/APwjmubDJ/ZcoHqVxUtr&#10;4Q8QXo3RaaQO5dgv8zXpni668B64nlWL3UK78sUcDOeT9eK52TSPh7a4XfduB13XuA3HsPrXTToz&#10;mr2PMxDo0ZW5jn4/h7r7qGle1jDdN90vP60j+Ap4mAn17TUB6k3QOPyrdSP4YxLulsUBJwqveM2P&#10;1qZdX+GNmpjXQLN2HQtuf+ZraOEqPoczxNC25zi+EtKU7JfGFgMegY/0px8NeF4VDXHjSI57RWzH&#10;H610i+NPA9mxa38P2CnoNtkMj1PTmi3+KWj2yslvYxKBwClooOPritY5fUfQh4yjE5x9D8JfKbXV&#10;764HG4xWXH860NN8HaLcLuj8P+ILr/ctcD9BWnJ8YroSKkNtOTnqoA/Hr1qKX4o+JJl2QJcBW6Ay&#10;YH41r/Z8ktUZrMKd9i9afDaw2C4Hw21h0J4aefYP6VR8MeErTWPG1wkHgiMWtpHtltri7yA3rksM&#10;n2HSob74j+K47YtISNoJLmcnArF0HxH4ks4JbmCVM3EpkYuCSc0U8C27BUzGnvY9btvDcdioU+B/&#10;Ckag9ZmD8e4JPNevfBH4jeHPhwbLVJdY8N2F7BqMchFj4eilKRjOSCy+/T/CvlB/GXihgUN3GARg&#10;4Q/nyTTY/Emv/fk1aVSepQKAe39Kxx3DtHMaLo1dmehlvFtfKK6rUkro+ntV/aV+Nmg+J9YuPAX7&#10;Q2o2dhfyXMaIlvsPkTEGRAq4ChsDIXAryfUE1S+laW/+KeqNuYs5ii2jk/WvNn13V3cF9cuD15D4&#10;/p+tV2e9ulzPq1ywyBxKa1wHC+By2nahTjHzstfwFmniFn2aw9liKspQvdR5nZP0/LsemroXhvUC&#10;La48Ya1cNglma5wFHqcZrmdZ1yGfUXvEdxp2nrttAxyXI7+/r+NZ+m2/9jwf2VbO8l5fgbmZ87I/&#10;/r1mfEDVbSx2aNpko2QjDsB99u9dWGw1NVniJfDHRevc8rMsyrLL44ZN809ZeS6L5mDPFeeLPEEr&#10;RltmS7sTnaB/nFeq/BfwTcvcjUX095UjAJCxk5AxgdK4z4aeHZLiQK65MxBn55x2FfXH7Pq6H4T8&#10;MF7mJXubkZjULn5AOue3Of0rmjKWIrTxEvhjt6nr5XgY4HAx1tUqL7kfPPxSl1K/+M0cl3p7wAwR&#10;hI2QqduMA4rlviEky2kiu3AZDz2r0r4+alZ658fLe7tpQWECK6BxlTkjHscdjXnvxFSRre4jc5Cs&#10;gOeM1Sk5crZ5uIoqKmk+pveGNPN/4Xtp/M+b7G/8P+z+lWviXppj+HXgG5SQqJzOgZcAriQf5zUH&#10;hLMfh62igycWcuAOh+U0/wAReLYNW+AHhbS5PBssd7YaxMItVllOJlYqdir0AGOT1ya3jNRina+q&#10;R04ahCo5RlNRtHm16tdPVlz41eFYvDnjdLZ7l52fSrSUyyPvJLQqTz9c1xC2a2940oY5bpk19MeP&#10;v2Y/EvxbvPDuqeDvGugX+qXngqHUdUtmvPs8WnpHESYS7/fk2gDAHLHaM9T4x8T/AIJ/FP4Navp+&#10;n/Fj4f6hoFzq2lxajpUWoxbGurOQZjnQd0Ycg9wQa+ErYqlPGVIxlrd6dT9RlRw+BdDB1pwVbljL&#10;lUk3aSvfTrYzNJ0y2uLVbiWUja44A61W8YQGOfMSMV2joKv6ffPaWKRm3yxlGBUHjC+dXBWAsdo4&#10;rhpup9ZXzPrsXSwiyOSWjtG+j8yz4Nt3XSAQH5JwCavWttIbsSSxYI4HPvUPgWPX9Q0sxWejTTOW&#10;IRIYWb+Qrq9L+DvxZ1KaGSbQ1skc4zeTLHz17nNJ4TF1q0+WNz0cLj8swmXYf2k7aLR2XbuYqQSt&#10;cMGYbNvTFYtjYRW/xN0aGPbtkmAbd3ya9UtPgNPYA3HjL4iafZRE8/Z0L7fbJwCaxk079nzwfrKa&#10;lq/i+71G9tHLQy71VMg8HC5r2snynH4bGKpUVlb9D5HjLiTIcwyiWHpTvJu9301X5nI/FC1ieLUV&#10;MQ3pPIE45HzVG+g2zfC3Qrh0MKhpt+UwXJweal8VftGeBYvENve+F9ATfDeu8hePebgHgbtwx15x&#10;Tfiz8SbXxxBptnaOsbrCZZkixtVm7cDrxXbLLa+EwVW8t3f0PmZcTZTnGd0KlODbhHks9Lu3ci8W&#10;/wBn6D8J4vE9/HcXUkd4RZoJ8KrgAqWB6rnnHeu6/Yh/a+tdJ1x/Dfj+K1uUu0klnkvFAXuWz/eJ&#10;HGPpXF6pocesfs+XDSTbmgvTsBPQ7f8A61fP9qmqxagr6YjeajfIyZ45pcOTw6pVI1Fe0ne/yPK8&#10;W4Y3D5lgqtFOMatGDstW2rp7H7m+C/CH7IfjL4b6D8RfEvg3w5FbXrW5ur262j5R1ABPYAjFfCH/&#10;AAVK8T/s26N8ZDa/s1aNZrp1vDH5z2NpiIT45+ZhzxXgugeI/jRr2i2cfiDxG9xbwFfs1vcXT4UD&#10;pwpwK1Nd0fUPGq/8TqFfOUjzGV2IyABwK9etnGU0KjkprS+iPnMr4F4uzCipRpy9/Vc2is9fX8Dg&#10;NJ1vVPFviSC3ttGfVZZ5QFtREDz7YHH1rtPHPgLxtbTW0es28dpC/ItFlBaMenvXrv7IQ+CXwq1C&#10;/wBb8faE95qLQumnwCDdHGABhiT3Ykj2ArC+LDXPiHUv+EkGnRSXE07PEhG3ywT2HoOnHpXm1uJn&#10;K1Kg7XOmvwVj8rk6uLoynGFrtpqLfZHnGmfBiKwha8tLCIEfO0kpzX0L+xn4Tk8RXs+uXE0ItdJh&#10;eeWR+cbCqhevU5OK83tUvE8HpcLCn71pY1YE4O3HT860vg/8bm+EvgrVNGfSo4rq8kXyrxyNowxP&#10;OevU8ewr4ytiMTilUjN3knZH6xmWW4RcMYatlNLkVWN5pbK2j7eZ6p4L/wCEU1n4o/EOeW7j+1Te&#10;HHCeaQB5pA3ED0BOPwrw61ujYeIEbWZzNZW13EJJY22ceYOh6jPrXqH7PGlaV4y8R+LtV010vbiX&#10;wrO63GwBQ+0FuTwMHPNeWaPrcmiNJbJLH9oeZGUpgqrKSQ27vzzgelfUYmFsNh09bRR+O0K2KpYy&#10;pTpNpt9Hue/eKvFmmal+xx/ZyXH2drbxhJIrFyTEpU5yfpx714/8GviFpZ8SWk2nXKqYdQilugoO&#10;Mq2Fx9F/nXX+PVkl/YB1rUndsjxdbs8g6tlSf8K8R/Za1PTNU8aNDqcUrLHJH5jwuFJJfryOte28&#10;E3mkK/axvTzmOGy6rgE1zScm9PQ+yfj54ki1/wDaD03Vo3LJNdWrBpFIOPJj9R096+TfHPj7TLj4&#10;g6xotnEiQW+pTLsR+XcsRuJ9vSvq746RWNp8Z9Git49yP9kZAZQ5RTGoUbgBk8V+eHxgu7i3+L3i&#10;C2UtGq61cAIDjP7w104vC0cTUh7TZf5niVMfUy/DwVLRu2p9SfCiNIfiBZ3kTK5k0dgvOcny+teQ&#10;aV+098bvhPqV1Zabrd7b6fJqEjJGI1Mbtu5JBHPGK9Z+A039o+JtDikhZGk0zaGxnI214T8XdDtt&#10;M124WXxGZIYruQpCy9y2SAKp0cPKKhUimrddTbMcwxuE5KlGo4tt7Ox6n8Wf2jZ/jr4O0Cwnttt3&#10;E7NfoowrN0BxV3w9pVhD4bgu9Zg2m4ciIgfdRcAYr570PxtcxeJYHQoImcJjGAAeM/1r7nT4IaTq&#10;fhnS0S8zEljGVK9CSgJOfevks2pUMtqLl0i9j7rhPE4riCE6tR3lGyZofsh6J4IRdV1DUtTXClAq&#10;7ckdeK87/b98efCqTxZo/gTSp5THPFImrwk/LGHwY5T/ALQbJGO2abpmv6/8O7q50PQnWOOWXMsr&#10;RAseo4J6V80/tB6vda38VtWvLm6edxIiGR2yflRR1/CnlzdbEc3Q14rm6GA9l1ZxvjDwze+E/EU+&#10;h3y5aFvkkHSRDyrD2IruvhboA1fUvB9kviIWAnvLpWld8CHr8+fcYFVbnyPiV8PI42Vf7c8PRYVh&#10;1urPPT/eTP5fSu5+EWm6HDaeAJ9W8JTXrfbb0zeSCTcJn5Y/wO4/jXt42aoxPyrC0JVZtNaniniG&#10;zls/Fl/YRyF/Lv5UDj+LDkZr3nxLol/f+Fvho1xEttp4LRC7T/WlhsLl+/XpntXivj6NofHervbx&#10;GL/iaTlU6bQZG4r2TWtWt9I0n4a+VBNfam7Ib+CQkxbcx+WF7Zx1+lc2JnLki11/yOvB0+SpKMtk&#10;eaftB6Te23xH1d5rfAGoSBdqYCqDgCr/AMBrqO3S7BYfeXg/jUPx78bXLfEXX9O+xY/4mUykuv8A&#10;tGud+H2vx6S8vnuF8xgRg4zXRBTqYdNiw9TD0c0Vnoe9WF6ks6KZPmdlA56V5x46027XxLrNjcQn&#10;zheSMg743ZB/Ktzwn4ot73V7aKO5zvnjUAkdyM16r8afgpovjjUU1rwxfCzuio8+Zjxn6AfWvGxd&#10;b2NaKezP0vB5bLNstqTpvWOy7nzxpuoPBcvqEUxEkihJ4ZMggjvmtjRdK1fxXd/Y7EbQTh5j91V+&#10;vrXcWHwC0pb0x6xr738o4K20W0Z/XNddp3gCw8L2ebW2trGIc+fdTLke+TnH6dK6Kdam9tWeTDJM&#10;XTf7/SPqZul/BTQY/DbWJnU3RO5b1c7kcdMHoK6X4ZfFEQCT4b+P1VtRjG20uycx3Kdue5rnNS+L&#10;Pwh8OqU1zxz9rljb/UWCGXOPfkfrXnfxU+P/AII8R6eln4c8GTx3EUoeDVJ58SIQewGePYmk8NOu&#10;rNXO2WaZflcL05xVtGlrdHp+o/s7+Cb/AF2XVke9zLJuNtbbVjHf0PH4966TStCtfAFskdj5WmQk&#10;FpmnnC5x0yST+mK+fPEH7SPxh1bSIbew8UPDDFGEJto1V2HqWAzn1rE8B3GrePPF8cHivxJdSB2z&#10;LNcTM+1e/X/PNKeHq0aEqk5aJHkYjibLcEnVpUdd77H0rF8VfhlYX7Ta94kfULleIYLKMy59eeRW&#10;ZrH7Vmk+GpZb3SvAzMTzC2oy+nfHPH410nhD4b+B9L8MPfaHZxbETiWRMEsB155NeGfGDS57nXnE&#10;r+YASBGqnHfpXyuX5xhc0xsqSg0l3/yPl8J4m43H4idOjBRUeppeLf25vjBqsUtrpGp2+lo4wBZW&#10;6hlH+8cmvLfEPj/xr4nheTXPEd9cl2ziS4Yg/hnFQ6v4fubaQsbRw5ydoTGKz0le1wsykkn7hNfb&#10;4XD4OnG9KKNamb4/MFzVarfz0JtH8Pa7qsyG3sZChOC5TivUPhl4ei8AfEbw7Pq97H9pk1CKQwBs&#10;mNM8FvT6Vk6r8ffi74u+HelfCwvaWmj6M7GyNtpscU3zdd0oXzHHoCSBmsbQvD+qWV7Hrc2oyPOk&#10;nmBs5OR0OTXFjHXr0JwqtRvdJLW/a59Nw1WoZZneGxdGLn7OcJNvT4Wm7H6R+JvFek+NEFg6xTiC&#10;MrEhAIUHq3PQ+9eTfHe4+GMfhvT9GthCLmGzZbmWNw2X3txgd+leDD4seOb6BbKCa4k3dUiB+b64&#10;rQtPhp8UPGcSyT6Y1tG3SW7k2fjg81+bPLKlOqp16ij+Z/emI8UMJnOXPC5RgZ1W11Xu6qzv9999&#10;9Ti5PCXhSa7vBqlm00UufKkBIaM+o5xXNWvgiysLhntbiQsT8gC/yr33wv8AszadDIJNd8QzTE8t&#10;Fbnav0ya73w58LfBmgyj+z9Dtwy/dmmXeQfXJz+lfRriWVCKpwblb5H4lHwKxOeV5YjF040OZ3dn&#10;d6+S0/E+Uo/g38R/Fdwkul6LLcoJAfOKEbRn+8elepaZ+yIl5rCXmpeJ5oLY2YV4oXDSbyOcnGMZ&#10;r3KfTZoH2kgAHgjPP0FJZQt55BXAA4/+tXJX4ozWtTcItRXlv959tkv0d+BcBVVbFKVeS6Sdo/cr&#10;fi2eYeDP2SPhh4ZvY7y4urm5nB3CW4YqobPovNe7/C3x18efgRfxav8AA7443loYOYbKW7ZovoA2&#10;0jrXMeWWYYiYDr8x61ftrKQ2gfzAig8nf0rko55m9Kt7SFaV/X9D9DfhnwNHLfqawNONPtyr7773&#10;+Z71Y/8ABXf9pTwEkGifFj4cWXiG6u1klinezWZpQgG5hxk49q9X+FH/AAcG33hTSk03xJ+z5PY2&#10;wdcNp+ly42jGSRu+8elfD/hjUtK0K/1j4n6leOAhXTNKMa5KsMPKykdwNoyP71VdZ/aIuLK3cRzI&#10;+5eZNR2N/Pn9a/Q48T5/l1CjGT5nKKlK7slfb52P50reB/h7xPWxlST9nRhUcIWs/h0k9b6c10vQ&#10;/U/R/wDgv3+w740vY28f2fi7SIhguiaPONp4BICgg+uc/wBK6iX/AILM/wDBJ+Zvssfxc8WQ5fLy&#10;3fhy6IUegG3J9e1fiV4h+P8Ac6nM0wulGesVlbhU4ritW+IepaheLJFpsa4OfMn+ZifWvZocdYyc&#10;EpKUbfyz0/FH51mf0duBMFLmw2NcvL2cX+K/U/cLxv8A8Fpv+CcGkOYPCPjbxDrZQcM2hXMe4jqA&#10;DHxz/KvO9b/4Lq/slW7eRb+CdWnR0OWkikjbHryVr8q/h94qefwz4m1XUIw7x6UYlKqEGGOCAR0z&#10;u61y/h3w1L4v8XaZomm6aiyXl/CjCFSxcFxkZOSRivqKnF1ahRw13Nusr/FtrbsfnUfBjKqlXHex&#10;mpLDySu4L3rxUns9LXP1rt/+C6vwX1G5EeleCbaJIR8kuozSEHHTgSfpRc/8HEZ8K2Qt/Cngbw0p&#10;BIMsdq5c+nO1ifxr8qPEeipY6zf6WUKfZryWIYGMbWIqtpmkTbDmIBVPX1r5nGccV5zlGVNuztrJ&#10;s/T8u8AMhiqfPUdmk/dil/mfo58QP+DjD9oTWraaLw/eWen7h8jWOkFnA9Msyj9K8WuP+Cu/7Wvx&#10;o19tJbxPq0iCBpJ2NzHbIsa8k7IFUk/7zHJ65r5Nu7a3hSWWSIA9BgdDj/8AVW34cnk8GfCnUvEx&#10;Ty7vW3NnaMB8yxD75H6/mKrKs+q43E3dKEYR1k7Xdl5thxF4b8P8NYOP1bmlWm1GF3pzPrZJbLVn&#10;Q/tRfFb426j45ntdT+Iupz6ZqFslzp8gnbdJA4z97rnOcgHrXisFoYJ2l6ljlmY5JOep9a9ouYj8&#10;W/2Z7W+SFW1XwROYpmT772ch4J9cN+Wa8iurSZZYYFhMksjBVWP5sseijHU15GePESxkoym3F6x7&#10;WeqPoeFo4T+z0/ZqNWm+Sfquvz3Hrb74mcAZI9KjhsBdOlo/JkcKMdiSBWpomjalrR8jStMubuXG&#10;BDawM7Z+gBr0LwF+yX+0HqXiCw1C6+EGt22nxXsEl1c3tm0KpGXUlvnwenpXkUI1nUSSdj6vMKuD&#10;oYZznNLR7tGt+27F9m+Kuk+FT+7/ALF8JWFuVPY7C354YV5Cbhbg+QEYYXk9AoHcivs/4zf8E7P2&#10;l/2nfj1rfxF8JaNpum6JeGJdPuru6x5kcMaRHagBbG5T1xmug8Af8EQvGF3bEfEj4uQWbO372PTb&#10;I7tvcbnPH5eld1bCV3Lm5dGfJ5VxBkuDy2lSqVlzKKbSu3d620Phm38ieMCNBkDBJHUetfvn/wAE&#10;Rf2FT+zZ+zJbeJtU01LXxx48tI9X1e8liHmWFnjfa22eq/LiRh/ekI/hFfK/7MX/AARv+A0fxGtB&#10;41k1HVbLTbtp5Xn1Das6RNuCsiD7pxg888+tfrT4W16x8OeC7Z08uO51tZHjQcCG1jGMgdh0ArOG&#10;FWHhKdXseHxzxXRzLL6eBwN/efvab9l6LVv0Q7wbd6u3iS916/u/OlvrgqxSMKoSMYCgdBl2Zj6k&#10;1H40uE1jxXdwvEu21s0jjH/AmJ/qPwqt4G1J59N/t7zT5NzIwsV3Y/dpn9577iN30IrEtPF8OqjT&#10;/EmwNFeptnZeeQ3Q/nXmY+Tp4CNN/aPz+hQi8bKpBfCrK39dlYwvFXheW+1mO309InlhX7RGZnVV&#10;QplhycYIxx+HrXl//BSz4YQfFL9kXTviLZW26fw7ew6ncQBQfMt5IzHcofYI5b/tnXt/xM0ySW4u&#10;oPDsfmNPOgijt4jJJIN427NoJ54GMd686+N3xY0L4cfsPeJvGniDSTf2GmJJbXNmBjfHLP5QXnOB&#10;iQfhXw2DcMPm0JpddX0eux7M6tavSozhL3lJJLr73f1eiPBPhB/wTD/YI1n4b6J48X4UxXx1HT4p&#10;WSbU55F8zGGGN+M5yD71var+wf8Asc+HzBb6T+zz4fUAMXd9PVzyQQMtk/8A1q+QfBn/AAUY+KHw&#10;a/Z90zw54K0yzvLbzpoobq5DO8DKQMAZwcjDc+prk/EX/BVP9pjVrNbSPVLGzYrsM8FkGdiR6uTj&#10;8K+8r5XTw+JlFq9mfXYHMOIsfH2ksXLl1Ws5dNLW8j7l0b9mf4FeF7kXHhr4V+H9OKsS0kOlRrkY&#10;4HAya6y28FeEfEXhy78J63p1pFY39hJZzNNCqqInQq2AfUE1+WOu/ti/tK+Lbgvq3xY1UJj7tvc+&#10;UgX6JgVgW3j7xxrl20ut+MtQvGOWJn1B25/E8GnKNk0kdlSjWrQTq4i7+b/Nnzj8bvAN14E+IfiP&#10;4f391502iaxdWbSZz5nlSsm78QufxrkvC91HZ34ZpNrj7ig4A9zXp3xz8KapB4+a7W2Z/wC0UWRV&#10;XncSNpGe5yP1rz3U/BWv6Hql3ouqaLc2d5ZzNDd211A0UkEinDI6sAVYEYKnnNebGpBQcJs/UZU6&#10;9WpQxlFczaTv30Wp0Ph6+fxF4pg0lLrepYtLKe+Oc/SvoD9knxtZ/Dn9q34YeNdZlaGyj1e2WeWM&#10;gFUExXIzxxgGvI/ht8P73wT4Wg8S6hZF9X8RyeTottsy6wA4ebHUZPyr9Ca+lfBv7F/j/wASX3hz&#10;UJdetNKbTL5JC8bh5EjBVjjGRv6nHavNniFDEqdPZPc/QKVOS4Xr/XpcsqkZadUmrJetvzP1c/a1&#10;/wCC2X7B/wCxfeah8Ifi/wCOdc1Txza6Sn27QdD8Nync0sAZWE0m2LawYEEOeD7GvkO7/wCC+/iX&#10;9sT4C6Vpvwq+GN14MvtBe2g1XXrnU1ke9mSALL5SBcJGzEkbiTwK8f8A+Cpv7KvgD9pLxzo/j621&#10;i9ju7LwnDZXF2E3vKI5JTGXJILMEZV5zwBXz38GPhLL8JvC0/h8LczxXF08kTGMRlxtVOme23t61&#10;99hMViOKcF7DC03KtbVJX0XVH8TQ4Zw3CmZrGZhJKja6cna0n0aXz01PcfiJ+1V8ffHlleWOp/GX&#10;WJo5rdkW2a+cIpHIGAQPT86+dta8a+ML5jLrOr3NzIzbRvnYnH513EvhfxzfxkaV4NcZ6SXMhwe2&#10;RkAfiDXO+Kvhh4v8J2l14v8AFM1ppum2cTTXtyiBiiDkkAZyfx619DlnhzxX7JydBxilfVpbBmfi&#10;TwnQ/d06ybelooyvD934S/tQXHxQ+IB0XTRbtOJWQvLOqnBjReeSQwDHjg+lZnxK/bZn+BXi/VrL&#10;9me1uV0C/wBDWyv/AO2I/OOpCQ5LSA7Cq52lAAuCOQc188fFfx03xB8fTajHdXSaTA+2zOW3LCBx&#10;hWI25OW28Y3GuR1Hxjq+oE2MF64hkQLtc54A9fqOnasaWEp0tLXa7nxuZ55ica5Lmai+l9LeZ0Pi&#10;/wCJek/ETxVFqWpeGo9Bt7h83s2jQjLt3cq+Mn6t3rpda+H1j8OdFk8Y+APiNaatJ9ja4j8pDFOq&#10;ryQyZ6gYztJFYXwztde1zVrbwdo2lW7meQTXF1Ku4RJnBYn+EAd+K+7fhH4H+Hmi/BHVPgt8Rfhh&#10;oWvad/a0+qaVqd09za3UDPCgm+ySggFimyUIwOVbo2QC5UIuN7HHh8ZUoWqbnj/hbUzqXh/TtcF/&#10;bQrf2kc+zcMoWQNg4+tX/tthG5+16nEuUAwMYH5V0PwdgvDr2oeDviPoMSNYxq+iapFYIgvLbdtX&#10;eq4USLwDwM88V6Y1poun4a18PQvCx5l+zKdp9uOOlfoWReFFPOstp436zZT6KO34lZt4pVMqxTws&#10;aPNZaPm0at6HkehaxFZ3KX8E9xKAcMYoSQB6jjiutgvze2n2rbfN8uMRxP8AzA9K7u2ihmiBsrWW&#10;Ir/BGhXJz14qtrem3Vv5d4YHDEZAmjxx/KvbreCWXKHNKvJv0R42H8YsfUrKnCjGKfdtnKw6dc6t&#10;b/vdGvWTnYWjcg8c/Ssqf4eeNbWV57TwnNJGDmMz7YwR+LCvXfCumS6latBEoyeVKw8D/PpW3p+j&#10;6lZSC2vEBIBz5nUfhXfg/Bjh2MU5VJv5r/I58b4vZ/GTgoQTXk/8zway8F+NbwoLrwxaRZb52Nyu&#10;COnbNdn4G/Z++Ifju9OmeGtGsZZgnzv5jFYx6s2wAV6UujyWdz58FrBsBy0Qwcgeuc13z+KdOs9c&#10;s7WD+zbWO1iE2oR2loiFYBg7nDRvgnjkkcDIrwuNeFuFODsodeNF1JPRXm7J9LpWue5wbxPxLxXj&#10;nGVRQit7R3Xk2ZXgX4ew/s9eH0h1Hw7u1hnDPqEMr3GXY4bbAi7sAAYBHWqnxx1i48QWt/4J+LTL&#10;ZaD5sk9pqelW0jXE8eQq+cNu2ONvvBevPPJIrPsP26P2ate+IeraXoWpTaTceG445b3Wr6R5Y7qN&#10;gxdI0GREg7McElgOM1yX7bv7VnhBPCq+B/CfxA8SXMN3aR3NtL4TntzI8c4Qhm38kFW6gEAEZJNf&#10;zRz4nE4q6g43/D0P2OrKnQhebvY1/h58eP2ev2Xdf8Pw6R4e166jv5Vg03xVojO891NuBcPDlTGn&#10;IAVh05r9Z/2Trabwf8F0+LnxAsYIPEXijTFmuZ0iKztbbSYEYEBgcNnGB2r8u/8Agj9+yd8F/j74&#10;7k1XxJqt34m8PeC4k1bWrnU44nhedmxBaB/LBkyUYkg42o3civ06vfjDH8RfHcXw88O6fE920byT&#10;tEM+TAq8Djhckqo+tY08tpvNIRgrzbtr+fyRw47nx+EdJQ9yK5pvtHdLXvv/AOA6anyT4o8J+HZJ&#10;57/WtJt5mu75X+0lGRyDIYxyMZG1Px3D0r0H9kj9mvxt448RNqZ8Q2JsrGGSbT0urQ4ZGZ2aORkb&#10;0jbHHb2zXq/xP/Z6W30L7Lb3bNqBk+zvH5Gf3Yw+4Z4Hzu3/AHzXafs0eBNT8DeL77w/axx/Y7vT&#10;Viv4hGyGFkt2Rk7gjJckjufav2mtOpRwvLBa2/Kx+f43Hzlhqjpu1+/Y+Fv2ufB/xE1/xDd2tzoN&#10;vBOCRbB7vzdysCEVc5CgYyAADmvrL/gnJ8RbjUvANpbTTFZo3+VM8guA4H6kfhXR/tB/siQeKrCL&#10;X/DMv2Ka1gsZTEZA/mBZHV1BOTu+aMe5I9a8a/Yf1y8+HHi/U/CgZYdQ0+/kE1qW2ykM5aN8McEY&#10;LJx02VzYmtDF4BKL1ienhcyoYzJ50UldJaP+up+h2r6ZFfJDqd2m9YQPPRAVO8jJA/HFflJ/wWVu&#10;9L8bftaw6beW9u1rovhm2trWJ7feU3FpWznvl+2elfpB8V/2gNH+EXwU1L4jeJ7yGa00vTHlvcOQ&#10;Zpj9yJCMncWIUYHfPavxv8c/Ffxl8RPHurfEbWdduXutb1GS7uI4LhliBck7ACPugHA9hX3PhZkE&#10;sdmk8bOClTpq2q0cn/kj8c4nzGrgMD7GMmpvaz6X/r7zldB8IeFY+YNKtJieGWazxg9z0BH4Guu0&#10;CHRtM1C31GzsHtntJhJCbeRkyc5/vZ/HrVO08Vea7IfJW4Hy8IMAfXGc81t/Cnw94U8U/FXQLTVV&#10;fN1rFtFdlrg5KNIoOCf9knuK/ccywGApYCtUnRSioybSS1VvkfCZbmGY1MyowhUlzOUUnd6XZ3fx&#10;I/af+MNpoGq/Bv4iazFqX2GyS4tdO8VaLHqDgD/nnMytMBgow+/gPjJ6VJ8B/iV4OsPgXeePvCkX&#10;haxnMJS5tPC2npFcSqwiEqsot1BLLJKpyejGvb/jh8D/AAl8UPE2vfELxVs8gamtvbXiWcMbSQyR&#10;CMRgMcO5xGRuAc/d3AqQeP8A2S0+FDvrvwN1W5EWoafPNY3NtrV/cQkOikMRF5zsSVKkAcHaAK/h&#10;zNMTSqUJLla1vY/sHKeTD1OdQV0ldpa7K99t+pw/wJTxr8efgHq/gPwl4Hn0snRnZjfh/MkBWcqU&#10;jjwzJuwNqoFYNzmvY/AH7G13q37MWl+HdXubm1hgRJJkmAtQE8wtgohZyQspB4U5HavQ/gde+G/g&#10;94i1nwGNPt7VSryCzstNGnwuxDHhBunkAEb4YgKQM55rX/ZR8eeIfiVaeMvhH4jgu4ZbC6J0uW5t&#10;ksluY25RkGSWU/JzvPDdulfLV6c6s5cqS6nq47PcbRvOnpCLi9dbrq/Vabmfd/Bm3+GHxL8NfFh9&#10;NS5/4Rc3BSQGVJE863kiQqGJMg8wpuBICgluT1+Wf+CXPgT4y/Cz4j+Ofi98cPHrXt58RPF1/JJp&#10;68xPcQzzBroE8oGKuirx8irntj3Tx1428QfDrxTq3hjXb9o74eHr+81SW5ld40tLZ4+AZWLBTu3g&#10;56DnIrzj9mz4laH8R/hR4R+LCIttp8mi3OpXeZN32cr5jSAtxkhs5Pev3DgjgzBYfKq+LxNNSqTS&#10;tLd8tr6drtK/ex9Ngcsp1MBVr4jlnKcUue2qjaUtFsnza3W6tsfP37anxL1D4sfG3WLq8up0t9Kv&#10;3tLCNyAqqjFWYYJ5LZbNeTTXV7JbNb3F95qBcBHQbVP14I/CrureKhe+JbnXr+ZCLu8lmkYb2++x&#10;YggHrz7VW1nUtMlXNnrEMnGCsVocKc5BPGB171/U+VYKlg8tpUVGyjFdPLU/gzirGSx/EWJrRlzR&#10;c5cr/up2j+Fjm31TUtP1d7aMiT5sbWl+bHXAbuPQHmtCW7vDC8/2NwFHBLcrn1yabBZJezutxCWQ&#10;HLE2wXzOvTaePrWwizzg/Z48KQNuFOVH1zyK9D2UH9k8CTOdnvL+1kMN1p63iyEEYUqxPQHjvWd4&#10;m1O20fw5ea7ayuHhtyyROSGRugyc+pFdfdaJeyWpS1vfs0jtlpLe36+oPPGa4b9pCK4f4LatLBcO&#10;9zbiGVpVQL8iypu6c4A5/CuTNYqlldacIptRf32O/KFzZnRjJ6OS/NHmmmapfXd/Jf3Uss0LEthn&#10;IcdO/ua9Y/Zw+LPjDwt9vNjrd75F4Qs8M0pxL2+YfxccV88eEfGdzd6N5LRAOsu0OOOOf8/jXo3g&#10;64uYtIkuNMTzXTloY3AY5x0zx2r+UpQlzOTP6MqVoqK63Puz4J/thar4fubHRb+zgnsraTiyvFDq&#10;WGOSDwc9cmuw+MH7Vn7I/ibwxeeEfFWmeGpIrmLM6+INetrCGAlgoKLIwdzjBzGrZwTz1r8svib+&#10;0L4t8PaZc6fZXE1pdJAwjFzA8c0RPGcMCrjngqa82+EHxH8EeHPFQ8T+KtThkuQ6yA3dkL2aRsjh&#10;ISPJB5J3Tb+nQmuLExpuO2plQ9nKrz3aaPtb4jeFvgpaa3NqPw11G21fRWuhDb3ghEsRc/dQOAcA&#10;4JXftJHbPFc7N4e8Hylmk8M2jDoFEanHTtjivY/gT8a/gF8SNLtB8XvDWs3onj+y6VHrF8RcsCxY&#10;GKythFDCSWzvwwxn5iTXffFT9i3RrOCPxH8IboXEWpap9l06wkZi+dm5tsijawUgg8cAdRnn9V4K&#10;4wyiWGWCzaKTWkZNKzXaT7rufDcU5DjpVlicFN80t43er7rXr1Wh8uLb+HtPkCN4TRyUGAIwCO/8&#10;OCKimm0rU98NpoPkYcgJtK8+56mvRfBf7Ofxu+I/iZ/C3hr4X6pcXkarJKFt2QQo5+V3c8KD2JPP&#10;avcfhL+z18M/2avtfjn9q6K50280uVZrGO9tPOtLmFMeb5Ww7jKrMAA6rjIYAjkfdZ9nXB2UUGmq&#10;dSo1pCPK27/kvM8DKMk4qxdSM5+0pwf2nzJfJdfyPEfg/wDsear4+u01fxtnSNDRla6NxdHz5UHO&#10;FiPzcjoWGPrX7Q+GPFfgzQf2ZdA8Sfstao8Hg7SdLh06HT7bc8mnrCixrG5J3AqAASc54OSGzX4w&#10;ftwf8FI4vDnh2DxL8IPFmhXt7qnnWK6hbgwXsdschreeLjKAHar4BIJB5Ga5T/glh/wWln/ZG+K2&#10;paH8YdTvr/wL4pjkHiGwhi87yrnZmKVEYgE5zG+TyrZPKiv524jrrO6l40FTe0VBWtf8Wz9ey7Cr&#10;DUoxq1efkafLOV1O26d1ZO3wvo/U/US3+MPjX4pfHXSPBWn6lPJrOo6isUd3DI/mLAvzOxxl2VVy&#10;T0UYA717I/hrxV8cfCet/BrxJ4wun/tbTrzTra6dstAzRuiyj3UkN+FeS/sJ+CLrQP2iviN+1Pde&#10;A9S8N2V/Yj/hHdL8TTo00drKd8xVd5aNA6pjj7jKMmvo74aeLvCg1z+39LW3uLu7kLK8EgZfmPOO&#10;a+PzjJsPlcvZurzOKi53fVpNr0W3yPqcXxDLM6c6mDw6hCmkqbSV1JN6t9Omzsfgx8Wv2ZvHnwd+&#10;Jmq+DPiDpmq6Prun3Jjure6gPHXDg5wwYEMGBKsCCCQQa/Qn9hH4N33wJ1bTfCvwBs7rWtc8U+C4&#10;NS8ReNL3WZIbby2dW+zQJCAQoc885+UZ9B2X/Bdv9mue/sfDv7Snhi1dpCy6VryRxEqeC0EzFeQe&#10;CmfTb6VwP/BHuTxTH4k1z4fawmp21pqWjNcaBc3iSLDHLG481Ymbg7gVJKnGU55r6ni7LsHnHA2G&#10;zTLpqjWpytVgrJzWi92781LRPd9j5/hrOswePxP12Lq05wc4N3cYtPVStbbXRvWy7n1nPa/tJ+G4&#10;C1pqG+YAll0zxBKhJ+kqsD9DWH4Q/wCCgHizwd4iHhD41aFeWe+cW5l1a3jjYluFAkjIVs9sqCfW&#10;u21Lwl+0TJ8Pbm8s9a0cXKTCKK7GQDGOHcnswwQO3qa8X/aX+C72Pw7t9e+IGqRXV5bMLq4urWPe&#10;YtgLeYNuSWBGRjPIr8jx1fN6GH9rhuZtW0ls/LufoGUYfh7Oqv1XMo0puUuVOnzc6dt+1vudz8iP&#10;2s/hdqXhL9prx5o+laGBp0fiu+l0naoVntJJ3eB9rEYBjZSMZ4r9mP8AgiB8bNW8Zfsg2mmeNZIr&#10;OLw5dDSLWSaRV87y40bd144dR9Qa/Mr4/appXxw+I2k2/gRbq9nsrRdOF7cqiy3+2Vyr4OMABwAO&#10;uAM1+pvw0/ZOt/2ZP2WPC3w605Jru9c/bNcYLg/apVDPwOcKfkB9FFfsXEmWYHKeHcurVYSp4ypF&#10;SdNu9kkua/a7at/wD4HGY+vnOd4rKqtZSoe05YTtrda6bLTVP18z6b8V/HT4UeD/AC4db8daZFLM&#10;dsMJvE3OfQc18M/8FI/+CiHhX4TeHEhtbS4vbrUbny7WGzdCVUAlnLdgOPzroP28v2BvDPxn/Z3i&#10;+NXguOXT/G2jaZkRQsoTUI1zmMhhxJtHysMc8E9x+SmtSateOF1DUbq5UHYUunI/QHivS4W4Cw/G&#10;1P2s8VyuHxQUdVfZp31T9DwJ55lPBVeOJpUJVpXcVKTSipx30Wul01q7+WqPN/jl45v/AIifEPWP&#10;iDr080P9r3zzRx3xGVQn5VDHGccDjjiuHlTTVjzNeRfLn5w6/pivUtT8GWQuZLmREDZ2kLLnH4Gs&#10;i78JaW8jYsJI2duGFuDn345PfrX6O/CPDUoJUsQ9O8f+Cc0vGHE4mq51sOrvtL/gHn1tc6Rcyh/t&#10;4AA4JjIA+vGKsQHSFchWRpDkbScV2yfB59Qtzd2iQTgMQ2225T0zx/nFNPwQgniZLt7ON1UtiIlW&#10;PGewAPFcNXwmxij7ldP1TKpeLuEpztUoP5NHJK0DpsSOJgBgFGAI9uD/AJzTTCHTyiQffd1XH1ro&#10;L34V6faAQpqN9GwGC6Nvxz3zkgfpVaX4P6xG32nTfE9xlgSC9srL+IAHevHreF+e0lem4y+bX6Hr&#10;0vFXIqtvaKUflcxxYW0ZdmufLJOAO7VIguIIibLUZImLZ4kxgfQe9W38GePLcbmvtLnIbaPOt2DN&#10;09DVK/0H4iQHyv8AhGrOcg4LW12VPT0rya/h9xNSX8G/o0exQ8RuF60l+/s/NNFyx8efE3Ti4sPH&#10;upwIG5jW8fbkdDjOO1fPf7Tet+MPFfjm78VeKNZmu5QkcP2q6OXlK4JJ9h0r2ye38R2iu154Bv8A&#10;I5D27CTjHtXln7QNhquveHYDa+GdQjnF27TRS2mCoIAGSBj/AAFec+GM+wd5VMPJLvb/ACMM74iy&#10;TM8Go0a8W79GeJ62q/2ssS4CqmSPXNXra3aSy+zx5y2Aox3J6Vn3zPJr3lTLtKBVOa67wloMl4ZL&#10;2QfuLV1MrqenIAGfXOK8+b9lHU+Xw9GWIrqEepz+qWYi09rcuC0bhSRz0P8A9avfP2NfGVhb/E3R&#10;fBOoSvHbXeqxpe+YnyFJJISpDdvmXH9ea8V8XaQ9rq0VvEcQuQ3DcknvXvX7APgdb74xwNc2X2hI&#10;495eQBghDKUPI4ORXDjYwng5c29j6jhKjUXE1CEduZX9Ov3o/YW/+KHwP+D9lY+Br3xDpulK2mwp&#10;Hb3V0qSbSCAxLckHb19uTVi88YfD7xjoVqmheIrd4Ym4ksb0HaO7blJ47ZORXxT+3jK998W9KUSA&#10;tb+HLZZfU5LHH1xXiP2nxBp0zyaPqMsBDZDRsVP4Y/zzXmYKUpYSF+x+l5/ldLD5xVVOWid7eqTP&#10;10t/GmgWOnhoL1WVEAGxT17DP0rlPilqGg+P9At/COp2EbQ6peQQXcMsQYNEzrvXB6/Lur80dG+P&#10;Xx68HRiHQviJqsKJg+U9wXXrno2RWvZ/te/Hqx8Raf4qvfEEN3c6dMZIopYFCuxUqd6rgNwTW0py&#10;tZHjUsBaqpdT741P9ln9nHWfIi1H4L+GmhVAPJfTY1KADn5kXnB/lXmHxS/4JZfstfEKVZ/DelX+&#10;gz7sM+m6gQjr1+7JuH5YryPwp/wU38Y2zhvGngO2uNzYY2V00Rx1OAc+/evTPDf/AAU1+Cl9ZhNa&#10;0XVdMlyRzCJl/wDHTn9Kzfs5aSSPQozzXCT5qNSS9G/yucbrP/BGrQzGT4O+M86YYlre80xZCqkn&#10;jdGRuP4V5h8Q/wDgj58b9CcXGk+MtCvA2cQzW9zbu3pyUZRn61+lP7BHxw+Dvxt0++g8G68NUu7e&#10;VZNQaWB0MQfOBlx7HgZxivoD4kfs+6j4n0gtpF6IVmjzFME37T246V8zVzKj7aUYUrxTs7PU+iXF&#10;ebZfONOviGpNac0Y29Nr/ifz7+Jv+Cf37Ufg6aQ6j8GtQvIo8N5mlMl2CvrhG3fpXQfAX9rT49/s&#10;dJceD/Evw+1e48MPIZJdF1Gymt2tJScGaFnX92/r/C3ev1c+JHw38RfDYwWvijUllhncrJcqWXaA&#10;M89wePWuH18eB72+0vTLm3huFaV55mlg3+bGgLYJfrkhevp6V1QwGX5nhW6cmv0Z6VfjbMKlH2GJ&#10;oQnGS3jdX8+p8r+PfhX8Av8Agon8P7H4heDfGreE/GItiqtfJutL7/pnMF5icE/eGRz0Oa+LPjh+&#10;zr8VP2fvGLeC/ipoJs7kJvtp0kDwXcXaSGQfK6n1HIPBAPFfrLa/s4WPxb8BNPomlQ6T4hQLeTz2&#10;tksRB3bdmEAG0L+ePesb4kfsM+Fv2gPAGneAvjV4ru47jRLh20u80wossYYAMh3qQVPHGO1fMUsP&#10;Ww+Y/VG73Z62S8UUMBQcq9/Za6buPp3X9I/HyTTFnjIj2kgZIAOarrphhcCWM8k5XNfe3jr/AII2&#10;+Kj4onsvhf8AFGFdOtowTNrunSKXJPG14RhvyGK80+IP/BKj9svwzaPeaZ4V0jXbSJC32jSNZRuB&#10;7S7CD7V7FXL69LS1z6TDcVcKY13WIUX2ldfnofKkfh4IhmktDgjPC9qq3elQyAhV7cDFeleP/gH8&#10;bfhcIZPif8LNc0OCQfLc3unusTjHUSYKn8DXDSCEsEWTdlsDBGK4506kN9D2lSy7FUb0HGUe6af5&#10;GN/wj6BtxXk9GpIH1jSpdthqU8WD/wAs5CP0zXUSraRhRDCj4HJPeqMlpHJIWVBk9faplOz1Ink0&#10;KaTpOz8iK38Z+M7SMFb8Sqv8MyA/yre8P/HTxNoUplgt7m3cn5pbC6aMn8v8aw5LUAbcHAHTHWpY&#10;NNi8vznjO3HAI61DnGT2PQw1TOcNP9ziJL11X43PWfDP7Z3jCzlR7jxJLIqqAYtUthKDgY5bk/rX&#10;ofh79s7T9QEaar4b0+YfxNp10UY+p2Nmvl28hhn+QwICB2XmqS+HJF23TwMrBSY2xjLMygc/7oNa&#10;0oKqnZ2sjpxPHWcZPOlGpBVeeSire69evXY+37L4/fCPXwUubu/sncYK3kGVH4oTWxYQeDfEA3+H&#10;vEVndHqUjuQW9T8vWvha31LxLpbBbS/mUD+HOR+VaMHxG8UWOHntI5sY+ZQUP6cVg0prVJn2mF49&#10;pUlatTnH01X+Z9j654fvNOj2yEgMAytjAIrR+D3wZ1P4o+JX0+JilraoZLu5H8I7AcYyTx+PtXyZ&#10;4e/aX8Q6IAr6zqduFxhGkMsf4gnB/KvvH9lH4kaVoXgvwQfGNzHPf/EGC9ksTawKvlKsYaINxkOy&#10;byMgdfxrGOClXqKEVqyuJ/FjLcp4eqVMJUTry92Ca1vbe3kl16nuvw+/Zs+FPwt0lfEa+GLC5vIY&#10;xLaahOqyzIx/2iOD9Mda8o8O/DXUv2nf2krHwXJbs+kW18JdRlxlNqnJB9uK0viX8dPFWn2y/Dnw&#10;9bTXd80nkwxrFh37DgdT719t/wDBPL9lg/Cz4US658Y/DUSalrUHmzpMMNh+iZ69O1epXwP9i4aV&#10;SbXNLb/M/k7iPi2riqMq+KqOdafd3fy9DB/ae/Y40uH4Z6f8RPg74w1O3i0HSkTTfC3h+ZII7+N3&#10;HnuHAJ3GLdjjAIFeo+ApfA/w6/Z3sfiB4a13U9X+GXi+ytbCW31K/e5k8KXIO1CzyklYC+FkDH5G&#10;KkfK3Hrngr4JfCLwp8PIvB/hm0lsrDTraVLZLjUJZvKhYElFeZmKqM/KM4HQYr5f/wCCf2veE/GQ&#10;8afse+LtQN74Z8ZWN/YbZIvKMdxh0YhSB5bFcgYHDImK8DA05Ymrba+zvfV9/wAvxPzCrmU8Rh1K&#10;TfLRmnLRKXLe+nnG3Mtd9Hozyv8AbI/4LDfA/wDZhju/Bnw50efxBqtpZultLb2kn2Xzgvy7pQMO&#10;M/3c/WvwW/a3/ar+M/7Vvxlufit8ZvFF7qd/OMRxzsfKtUycQxJ0RB2A/mTX6W/EX4b3/wAN/H+u&#10;fDjWGV5dG1GeynilyykxsVH3hznA69a8y8Zfs8/CPxnvXX/h3YtI/PmW0IiY+428GvVwNR4JWdNS&#10;v1vZ/qj+sMX4DYLFYOFXJ8e05JSvON1O9mndNNJ72s/mfmq2uE5VU+uTWVq0S37/AGiELHKvRwTz&#10;X3H40/4J1/CnVhJL4c1y90mU/wDLKVfMQH6ivKPGP/BOf4p6UXm8KarZarGDwscgVyPocV7mFzHL&#10;oTvJSg/NX/K5+YcR+C/iPQpSj7KOIh3pyV/kpcsr+iZ896N4qvVZNM1OFyd21Zs5J/xq9rN1dWs/&#10;kSl8j7wyMEeoI6it/wAVfAP4r+BJyniDwXfQFQQHMBIPGDg1zlst/oU3lzQMybv3kEynBHpzXr0Z&#10;5fiJc1Nxkfl+Ly7ibIofVsfTqQttzxcWvvSuUnuyX3PuP1ap4tSRSVS26+pra/4Raw8SR/avDEu1&#10;wMyWcpG4Hvjvj9PesyTQpLGcx3sLo2OAVxmvQp0kl7sUeXB4l1PdkMGo3J5SBOOlNl1bUEUK3A9h&#10;U8lmIfmj5HcE00DJx5fA7U26kFtY6nGvs5u5n319qksP7okHvxWVNHrBYsZHGeSVNdYF+XG3GB2F&#10;QNndh4w2D6VEoOS9448VlsqzTlUZy8cl9aXSXbu7MjAjcTzXdad47vjp8d/BfwrIDtWBFO4e546H&#10;61lvY2d0fuBe2SKng0oR4EIXAPQCksHhqj5qlNSstDqypZtlVSSw1ZqMt7b37izXVxqd215eyKZH&#10;OSTWZ4puYNOh2Mi72GF2uD+PFT67fNpEBkniOc/KvQmsLSbG68Rah9sv2ZYwc5I/SqWi5EjjzTGz&#10;nN4eHvVZ7t9O7ZJ4dsnAN5dDLN9zNa6RxsNrsBmtG20SGQKls4IA9B0qeXQGiO8rxjuK6oYSu1sd&#10;ODyueHoKKV7de5kS2icNCuR3NRSW7ZwE/A1tx6RIx2sRj6U4+H2LfOMk9MHmh4CtJaI6HgZy2Rzh&#10;jcHIGR0pGSQnKKMY71vnQo0Yx7H69xSf2dHBlGjPPolVDL6q+JnNPAVFuYccE2MMgHuBStAT8oX9&#10;K2lt7eT5EDZ9NhpBpjs+3yicDrij6lLpqL6lJrTUxDasecYx2pn2Y+nPatuTSpF6oAD79Ka+nxhS&#10;eD7L2qHg5LdGMsFPsYUtrhs7R+NRPbN2XH4VtS2UKZ3qfXioJLVSxODx1JqXhWziqYbXYyDEV+UK&#10;QO3FdX8EUYfEzToQMecXjOB6qRWSNObkmInI71ufCyJ7P4j6NcqSoW/QZzjGTjr2qHhpKLZw4rCy&#10;+ry9DkNWsXg1O4tnjwUnZTx6GqktswPyrXTeM7CSLxRqMe3O2+lBx/vmshrFyMkEZHpWboszlhro&#10;zGt26FetN8ggYK4rSazKndkfU0zyIifmkH51DptbmDwpmNHjp/Kk8tj0WtIwWo+VwSw79qZJBF1Q&#10;jmlyXMJYR2vcobD/AI0hGDirDxqD0pjRjsPrS5bHPKk0QkgUDn/9dOZMdq9J+Bf7MnjH4v3ceoLZ&#10;zW+l+aFNyYzmY5xsj4+Y/wAq569elhoc1R2R0YHLcbmWIVHDw5pP8F3fkekf8E/o7qx0X4n65HG2&#10;2PwPJFvxxl5UGPrxX0p+y5+x14W0HRovH3jWz+yxXsKzSeZxNcZw3/AUrltT+CfxZ+Avwr1zw7oH&#10;wyks9M1LSVhN4FBI+dWLOw7nA9/as3xF+0j8R9O+FFrbfEHV47Gwht1hlukGJboADEaL+nH414WG&#10;qUsRjZzq6KVrLvZH7Ll+XUMryynSqyXuXbl2b3sz1b46ftV6f4dtH+H/AMLVt7S1tYyt3qAYLFbI&#10;OpB9a+OfG3xT8V/FTVLjw18OWmS0lfGp63OSXmz1AbqF9upqhcS+LvjvqP7tJNM8ORSfLGv35/dv&#10;7x9+g7V3Wh+H9H8MaWmmaVbrFFGuQF5yfU+ua+po0ZVUrq0ei/zPjszzieMbo4b3affqzF8H+AtJ&#10;8FWWy0jElww/fXLDJc+vNaczyAkqRjPPFTXEpILEEcdQOBVCSd5G2AnjnK/hXpRjGK0PBsqashzS&#10;jyz8x56YHrUM5eRdvQ/wipNqqNrEnjgmopFwcKVOOvYg07oaZVkO+LEhIXozDvVSWQgHb1J6CrVy&#10;BsMZyDnnBqncKxXaByBwwNQ9RStYqyMyk7sk9WAqC4Z1bG8Yz1x3p1/qFtYbWvLpISxwu6QKSfT3&#10;qKVJ2OSCwI4C9MetZS2M7pOxyHxZmfZYxnoEcg49SK4dAXJ3MB9TXbfGCQJJYW5PK27Ej0ya4eMn&#10;d0rgu1Js8fGSUq25N9n3c002ZPbNSwMWfaTivW/An7Pviy50238WP4eS5tpYxIhuBmMj1x3rCtXh&#10;S3Z1YLLZ46XLBXPI0s3UZC/pThGy8Ed69e8c+M5dKs5vDkXg7Qrf92VaW2sFVs465rzd9Jj+xNeC&#10;Vd6Nhk9Qe4oTco3R01svWGlyjLHwh4j1HTH1qy0W6ltI22yXEcDFFPoWAxmvSPhb8AtB8eeG2e41&#10;PZfk7xtzhF9D71z3wo+LHxB+FOpyap4E1QxAr/pdrLGssE6+kkTgq4+o4r06y+PnhnX7GTxBe2+n&#10;aJfyuRcWGkwmKKQ/3wpJxn24+lcmLlP2X7t6n0WR4LKJtvFPW2z2PFvjN8OLL4fa2umWWorcgpli&#10;pztPpXE2zhJ8n1rt/jJ4jtvEPiGS7tFYRhcDeOSeea4WPPmjHrXfhHOVBc258BnscPSzSXsF7t9D&#10;9D/2A/GcnjD4CQ+GV1qCOTS53gaGWME7SSy9+mGqp8f/ANjHS/iTcyeJPCElrZ6kcmQ28Z8qc+rA&#10;dD7ivA/2GvifP8NfFF9cahHGdNuLYC5aeTaFIPBB9a+qde/antPB3hS58RWui6dNEISbWSLUApJx&#10;wdpHzY9M5Nd2HpOrTatofs2SY7KsdkVOlikuZK33Hxl8Svgz8SPhM/keLfD88EJbEdyo3RP9GHH4&#10;VyLarNFGUVBuIwG9K+l9R+OuteP/AAFqMHiCzjuo9URkF0SwK5/2enH+TXkll8OvC9tmSSOW7JHR&#10;zgA/QV41enCFVpHkZlgeSX7iXus870LwtrninVFsdHs3mldwML2z719b2Hwe13Vvhrovhq98YGwu&#10;7KBUaDTm3vKFHVgDhcetQ/C74T+DbXSba4txHbyXq7XeGQAxjjdj3PTNev2el+DfBGimHRLWKGIR&#10;fPI0gZnPqSTzWbqttWO/I8lhhoyqyd2zwi9/Zh1vSLifVNN+MUC3xXMEcox+DYz+grirnxxCmoya&#10;D460izubuBSp8oBldhkbvUflXq/ifQ73Ubu48RwWrQAZ2hGwWA6GvlvxRqB1Hx3d3uqzS26NdMJW&#10;jXLKBx09eKucVKOruZ5jiHl8rwWjJfG+s2WramG+xJFFG33YSOlctqF3DJcFraIovoTyfeup8SXn&#10;gK408weH4rsSqB+9mAGT+ZrjLgMJ/bPeqox6Hw+aV3KfPHqdHqOv654mtovNHlwQxhFWNTg471lz&#10;Zt42dZCHRsHJxmu/8CaHbaj4EaWKAPIpJcntj/8AXXnuubhcyxnA2uRXt0rKlc8uq5qF2ZcjNPPk&#10;knmvVPAqQ+CfAb69OB5t1yqnqeoUf1/OvM9C099Q1SK0RSTJIAfp3Ndr4o1/TrzVrXQhcFbK0KrI&#10;VGc+przKzctTTKWoVOeW56N8OPDWk2PgR/GmvIXvbqYyoWPKAdD7j/GsvTtRvfFl9JfmRobC3c7F&#10;U4Mzc9T6Va124fU9BtdE0m4kWGRAM54Vcc8e9ZviHU4vDPhwaHpWBNIu2Md+T1+tYx0PulU5aSaL&#10;9z4s063/ANCtrgySHqIlz9a5TxlfR3BVYHjTccmRj8xPpU2mabe6XYqsumzSPLzK0DBjgdvasnxJ&#10;c3dlI2o32kwwrjbbxzSbiPcKDj8TXfhnaVzws0rSlSucrr4VCN0++RThvpWaR50YZZMnOGXFP1G+&#10;aeSR5CSzHJNQWVwsMwdsHawOGHFa4hJu6PiJVVKryt6HYfD7ws0rvrGowlbeFCyO3ALf171NqWoa&#10;XBfNLEvn4PDSHPP0qrcfEO/vNO+wJDHEuzaPLGMCsWSd5O/JrzakXJn0uHxVLD4dRgtTbuviFqls&#10;gWzmWIKOCqgVzdxrl3f3pubqdpHY8sx5pl3DI4wK0vBnw+1/xjfG10e037ADI7HCoPr/AErSMadO&#10;F2zy6tTH47FRp0otvyPU/AniDRfEfh21N9bRPdWcexi46AdDj8q4nV4oNR1y4mdvKjMjMAfTNeo6&#10;V8AE+HXhAeINf1lze3iEW9pEMKV9T3NcVrPw38Q28P8AbV3AttaOcrNM20Eew6mvOXLz3jsfo9bA&#10;47+zoKvH3kcxp9reXetw2ugWskkxkHkxoCWYj6Vo+MvGXiebUDperxtBNavtcH7wYe9WtA1e68LX&#10;v2rw0v8ApA/5enT5h/u+lWNWvrjVd+oeI7eO8lmyWkZfnBz613RqQdKyep868uxblzRWiKGgLrmt&#10;z/2y4e5SJwsxLZI9KTW/E2rXepf2Xd3bR24kCMiL0XP61FZ3s2jZuNFu2hLD95FuyCPp3qTxFbah&#10;pl5a+ItYsVaKUKwKnh/8/wBK4+Vc50VKtWlQSctg1y30jQJpLOK5lnkIG0sNoH+Nd38FtH+F/iaw&#10;utF8f3SRTyQGSwuNxG1uPlJryTWvEA1fU2uzgbiAABjArtrHw8un2Flf304MMsasyxkfd78+tZ4q&#10;i/Z6aGmT5hGtieR6oueNNHsZIDZeH1Cm2kxtQYDe/HU1Pca98S/H3g9bDWrW5voPDwCpcbCzQoeN&#10;rEdq3viH4T0jwtoWmaroOtrdWmowjy2jO5o34+Vsd+9ZPwt+MviT4O+Ib9brTlvbLVLZra8hlXh0&#10;YY3A+tcik6tG8Vdo9yooYfEXbaT0OPuo5xNDqEUhQFgrsp+6elfXWn+FrvwZ8HNNi066hmS8t1dJ&#10;oj97PUkjqea+VtRm0sRX/wDoNwdx3WuJAAoJ7rjnt0Ndp8A/E/xO1pJdE025uL7TtNhMstkZM+Wv&#10;dlHsM11UpuDUr2SOzLcRHDYt02tZHs3iXV9J0zQkh1W2jkUQDaHwcNjFeM+O/FcEWmTz2NtGhc7O&#10;E++T+HatT4peP5dTgSztGVEiT5mPUH0rgrI6l4mlS3uCGggffK2MA13VcVFw82d+PftHyrcueBfh&#10;1bapeL4n8XQGS1U7ltmfbv8AqfT2rurv4neE9GT+z4NDitbeNSqJayYOPoRivPvFvjS4jtDYafNt&#10;RRtwD0wK4C81S4dyzzsc5zk9aww1SandnyWaTwmEXLFavqeueNdU8LePLNpYrOOeMHCyAYdCfXHS&#10;vGPEemHSL97VJA6BiUYHqM/oau2HiDULCUzWtwVJGHx/EPQ1pHQ4/FmlSX1u5M8Y+YZ6HPQ/X1r2&#10;uaFaGm58Ri/eba6nGZPqaKvf8I5qX/PrJRWfs5Hlezrdj6Y8TfES7mXKHYvO055NcD4p+K0qxDR4&#10;9dZV8wNOFBO7HY4ri/EnxQ1TVojbW7+Up+86n5iP6Vyr3kjtuJyT1rzcPgXKOqPrMTnEKMrU2ena&#10;r8VNP1e3jttRm85EIKq0ZIH51Tf4geHYI8w2mWzkBYgK868+QHOenrS+dM3AH5V6NPBRprQ8ytnF&#10;Ws7yuzv5PinAqYg0/BI+bpVW6+KVzKu2O0x9Xrig83YH86UeYwGQfzrdYeC6nN9fqS0SOqf4l6vI&#10;xKKq5PAzmlHj7xDckBDGOeyZJrmIkfIyK9A+Cvwt1Tx9razCIrZ2zBppCDhj/dFRVjRhHc7MF9Yx&#10;NZRSO2+FXwm8T+ONO/4SDxHqr20BP7iNUGX9z6da9K0v4H+GYcNdXs0mAONxH8q39Isn0fTINLyh&#10;8tAFRFxgfQVW8T3/AIptdP3+GrZJJtwG1hnivEqzlKejP07BYGnhqCvuLN8IfCV1GsTRuUAx8z5x&#10;xXlfxo0LwD8PW+z6eDLeTD508w/KvrjtXSeOPGfxP8I6ZFq90nmOU2eRCCCWOecDtXiXiPT/AIhe&#10;L9WfVL3Q715JST/qG/nXRhKTnNOT0PKzjFRp0uWC1Mm91C0ncvEu1Qx4z0qB5LYDy1JB659a17f4&#10;UeP7psDwxcKfWQBf5mrQ+DPjsusMmmxqx6BrhBj3PNfRw+rwVkfCVFiKjvc52KaGM7mQkjnrU8Nz&#10;DjesIHpiuus/gF41uAVuLmwjx13XY4H4VraX+z1cEAX/AIn05Mf3JGPP5VUq1GOwU8JXm9WcGkw2&#10;lmh+pYdBQ0tuF/dwZr0uT4E6Q7KG8dwBSOSkZJHFTaH+z14Z1i7NnZ+Mp5pAmXEVsBjBx3NKOJg+&#10;h1f2e5KyZ5dFOqSbygyORxXW+EZdCltTNqNq0jKw5U8Yr0Bv2YvCGlosl74gvCjHgFVGT6ZxV/Tf&#10;gF4IhtwYI7+RRkyM1ztUAfQVyYvG04xsdmByiaq3Z438Q9R0WVE03SbXYzyZdgR93PFZUTeXbhIZ&#10;NoQD3r1XwR8JvD3i/wAV6x4jstCN1pOnSfZ7WGSVj5sgHzMT9f516f4f+D3g210s6vqXw9sraEgE&#10;C4jYkn1G7r+FefDM6dC7ep6MsldVtvRHy9bo07ZIyrA847094biZSkcL/KOAq19FeIvH3wG8I6QU&#10;j8M6XFMspAKRqxyOcAYri4/2kNCC7rSwtoxu+VYtPHHoOgr0cJjauJd4xPLxeDwVBW5rnkyaPr9w&#10;w+yaTdSAnjZbse30q5pvhrWrGZtT1/Tbi2trchmNxEyCQ+gz1r0+H9o66luxHYx3bljhRFEFxmuQ&#10;+MfjnVfFUf2ITF47c75cnPPpxW+KxOIlajFWcvwXU5MJhcDGMsTJtxh0el30RyfiXWbu0m/t9X2G&#10;4z5Sr1C9PwrD04XGual9qdWYK2VDHO5jUWq61d+IHjt5BkrhUGenau4+GfhDcBql2uLa3BbzCPvH&#10;uf8ACuPETfu4al10DLaM8wxksRX+GPvSfTQ9C+GPwwvrrSYmWaGASn99NM38J6kD9Pzr1jW/iNp9&#10;paw+B/heUvLyKLy57kJ+6twByST1PsK8a0a5+ImrypdTanHa+G7i7W1cxELJgnGF9T0r6M+GXwm+&#10;GvhXQiYbQzQzS7y075LY7n6/4VtVpwpJUF8K/Prc9qGMnjOevFWvZK/SPQ+X/iPoNt4B+Itrc3Ot&#10;S3klxGJ7uaUfxE9AB2zWX4wgXU7TzTuzcEEEd8npXoP7U9t4Zu/jLpOn6LaxJGYF+0CLBGd9cn4v&#10;his9aWCOPMaONqHqcH2FczlH3TkUZOnNS/rU1fA1taaZLaIkRCLayqVJyT8p9e9T+J7HUNX+BPhK&#10;20LSJr25h126MsMURZghC4JrW+H+lwL4h0q5nhwjCTdEASeAev51V1z4y/EPwz4Ql8Z6XptpDoz6&#10;qbGzhbhw4XJYgDpWuGmpU7pX1OvH0oYWa53a8Vsrl7xlpnjLxNc6Ze+EdJvrRYNJit5pWkMOJF4Y&#10;cn1xxXp37Ovx0+Inh34n3D/HzUh4l0O8tLCDX7LVkMgvrK1cmO18w8hB0x04HoK1fhF8LvgV4v8A&#10;hHb2fxe+P2reH/iL421bTLTwNBAYodHsbeaUrc3d9IyMxVBtwFZe55rY+LX/AARN/a4sfCmofFj4&#10;UfECx+JnhFvELaR4e1XQbkm51yRSQ7wWgZpGRWVgW6YGRx0+HznH8K4bEVKWYPlb01Vl0Wj6a9T1&#10;snzPEcQZnSwdCjF1aNnF1Ele23LJ6PVaJO7tpscF+1b4/wD2YfHHxN1Px54M8L2Ph61vboyQaBoa&#10;iK2t14CoiL0wB2xkkml8O+Gln8Eah8QvBnwBkvdN0iOI3urXVuGWMuQEGZW5JPQAe/Svn3xV8NPG&#10;Hgi7uLHX/Dl1a3NhcNFcrJEd0UinDBvQg+tdN4L/AGgviN4a0j+wtL1u4NklxHcy2RkJieRPusy9&#10;Gx70qWIoUMLGOXUoyS2bfM/vP1fAUqUswnDimvVpxsrKC5dtNb6u3f77m1q/7RnxENxcWFn4cGnZ&#10;kysTxiPaABgYUVzV98WPiv4gnjbUNdkiAY4W34x756mvYfgl+1T8GvEWqaqn7S/w3svEUPiLV4Jd&#10;YvoLZVvobaNtzw27kfuGkICll2kAcGus/Z1/Yw+Fn7anirxNqHwo+J2jfD3T9MuLu5g0/wAWatvz&#10;Dn9xbW6jdLNITlck+mT64Y3iXG5fSnPEQ9lCK1klp9+rPksFhsix/Ek8DTVSpFXcKkrOM46dFs+l&#10;rfmfL8lzrWoX0jatfT3J7CWYmuJ8f3KwXMZaJYsA4C9TX1F+0d/wT3/ao/Zk8XXmi+P/AAFM62Wl&#10;29/e3OmH7VDaQTkiIzPFlYi2D8rEGvk74uRXltqio0bggYIYY5rbI80p5rio1adVTVujudPHeB/s&#10;jhmUqdK0W9Gkmmm0001dNW2s9mUZI4ptat1gUfMAcgY5r0LxpoHiDRJ9Kl1KNG8/So5IhDHtVVJO&#10;AffvXmfhaeSbW7ZrkYAYAe9fSvxrntL34Z+Hr+1hcCG2hjmJjx82w5xX1+Ip8mVTe5+V8PyjjM2j&#10;UWibv6aGLotlJf8AwH1grbqWik3M2eR8tcd+zT8OtZ+Jd3e6Z4fWzWe2AaRrt9uQc45wfSu68AGH&#10;UPhTrtjiXcV3BVzjGD1riv2YNVk8PeJ7yQHK+YFkT1GTxXx2C5p0cTDrdH7fxVTlHMcirw60Zxv5&#10;pnsFt+y58ZRYw3thb6TLGZtgKaivJyRjn6VpWX7Pnxtm1W60K08F2s13bRLJOsN8h2Kw4PXHOK9y&#10;8FePvDfhT4ZaXqtp4eZ1W9UMtsqAJljknkYGcmuy039pjQ01HURaxqsi2sRdcqD/ABYJwc15MqU6&#10;jaaR6OHz3NcM/wB0/wCtjxT4c/sS/Fa90m48RfE+6j8NWiRTyWyizaeacpEZMALwq4H3mP4GvNPi&#10;NpumeFLe4g0PX/PMM/2eaN4x5tyx5yCT8ijaPzr6i8c/tT63rPgTUtFXwxqkEcmnSxW1x5YKuWgI&#10;LcdFHqa+GJ4fGPjfxha6Po+nXWqXFxNhoLONnc9yeK6MNg5fWFN2SR8JxhxNnWKprCVqjcHryrb1&#10;ff5noPxA8nw78PdEGQsktvNczqAo25IUdOeSDXzr4l8SX986tczMymQ4XPavQPi18Rpb+d/DG145&#10;bCMWskTD/VbCcr+eaqfCP9nyT4u6SdXvvE8VhFHdGJYiyb2AAJb5iMDmvZyTLK06s5ct23f5Hn8S&#10;cQUaPD2EwdCq+WMPe7czd2n6Hvn/AATr8PJ4os/FV82pT24g8D35S3jcBZfl/iz1FfKkvjvUopBp&#10;aSLAok2lIRjJ3YOT1xX2z/wTt8Nx6F8TPH/w28MXNvqdjp3ge+je/lkPzv5YPyhR/tH8q+BNZtpt&#10;L8TSLPHIcXLMpfgH5q+rqUWnHnjqkj8zqZhKOI/dSaUran33J4R0y6/4Jt+JdcvIXYw67aOkhOSp&#10;KgHj6mvnn9lTwdAvjW7vXiyqSwsUc8EeYOn6/nX0ra63JP8A8Et/G2uwhTBBqNixhRc9kA57YOa+&#10;ZP2TvHEer/EIaNFKT5rRuWZMHAdePoK1kpyrRe3w/oa0amH+vVIyV3eVvuPuH9tTTdD0T4+eGZdG&#10;0wWttPYafIY+mPkHOPqP0r80P2kjZw/HPxD5H3v7cuAw/wC2h5r9OP264ZNN+OvgdZLlpxLpGnsx&#10;YDpjgD2r8wP2n45If2ifFySZyPEFxwTz/rDVVFy2fr+Zy5jV/wCE2i1ufU/7L9gk3jvwgzyBln04&#10;DG/pkCvk/wCNOr3bfFLXLKSQgW+qTxou7OAHIr6w/ZKnU+M/A7TEENboM+nIr57/AGtf2ffiv8Nf&#10;E158U/GXg+40zQvE3iPUE0C6usI16scmXdEzu2fOAGxg9icGonKFOFO730X4nocSUqvsKdSCuktT&#10;y6wctcpKH+64zzX6gfCXV9G1v4c6NbWGsW9zLFo8HnJFOrsh8scYzkfjX5eaFDLcXAhQ/fcAeua+&#10;qP2brvUtB+L+jaZpEjrDJH5M5zw67Ocj8MivnOIqUatGKb1V2fS+GOOeHr1IyWk7L56noXjm1SHX&#10;5NyDrncvXrjFfMvxLtra98d6vcGMuWvnA7ngkf0r6f8AiMsp12QljjzOcc96+U/FGs2w169lNzud&#10;ruQ4j75Y8frWWRQU6kn2SPo+OasadOEX1bG+Gr6XwtrkGqWqKXiceZHjhlPBU/UV9BeDtB1ezuvA&#10;l94B12CGzuL+7ms/tLKPs0hUFwR7cLXzdM+rMoki05baNh/rbw7cj1APJ/DNfQv7OV94B1rwR4c8&#10;MeOvtF3KdbuFsrm0JUK+wFVz1AJyD9BXo5xyywuj1v69D4DATisTdLRL0PAfGaR3fjbVGO24mfUJ&#10;S3loWJO856V7Fruk67feCPh1GTb2ulwTO63bOqyp86B85OSQRwK8X8XeJtV0/wAT6lpmnw/ZVS+l&#10;VkC4bIcjk9c8V6xBb3ev3fwys9LtZLvUmffdWc5xCcMpXHbkDJrjxs3GhSe1l/7aa4P2NStONnJt&#10;7Lrr07nCfHq08O2/xS1pp77zAb5tqQxjOOxJPeuTttX0KzT/AEbQo2fHDS8/pXr/AMdf2XPiF4d8&#10;Zah4l8Z6NdW39p3Utzbq0W0OhYnj1HavNrvQW0NFa70XYm3ILJlse9Y4HNMDjMLD2VTn06PQ7cwy&#10;DN8tquWIo8i31V3buM+FWvaJp3xGttX8WTPbWKsXYxpnBHTA7816/wCNv2vfAljbtZ+FfD93fyA8&#10;TXj7Ez9OTXhmr3lheIrLIBImeFXsaw5ipm3E8buc16DwVDFzVSonddDiocR5lk2DlQw0lZtu9tT1&#10;ofHz4qa9G/2K/g0+OQnYlrbgMoPbJ5rh/GGo+IdWm82/1+5upC3zefOzH8qtaRfadY2SmORegO4k&#10;ZP8An0ppGn6jd58+G3hU5aSWQLn8+TXXCnTpP3VY+BxOfZ1jsTKVerJx/roc00UkI3vJn61Lc/NY&#10;CVWB6dq3NX0rSLu1WLQGmuJC58yXyiqfQFgKqWnhS/kURyONufurzVuvSS1Z6uXwxeKp/C9e6Dwx&#10;AL+VoZtQWFABncu78hXW6LZ+GPCGuxaro2pNfxRnMscsZUsR1A9KyNP8OXFoJEsoEZjEd/muOBmt&#10;HTPCk1/YyR6lqcNg6R71CozNJ9Aua4MROFZON9Hoz6FZdOrh3TnC/melt+0V4g1O1Ww0fwjMsSkK&#10;kS/Kqgdsmqtx428S/Pc3PhbSoZJfuzXJaeQH1wCBn8MV534Y8SeItLuX8PabBdXZL4TZCcn8PSvU&#10;vC/wm+IXiqwNxqlsmn7xiMXMuSgPVivX8K+Ur5bl2XS0jGK73d38v+Aevwt4dTz6XJl+HnOXWy0X&#10;rLb8Tmf+Ean8Vyfbda8QHhfnjysKY+igVmReFopdQOm6H4dZ334Bt4yzE+vrXt/gj9n3wt4c/wBK&#10;1jUrvUpzy4llIjH/AAEGu+0nStI0ZDHpOlQW4I6RIB+Z61w1s9VGTjR95dOiP6N4a+jxjK1KEswn&#10;Gguqj70vv2X4njfw1+BOsPfR3/i/w4Vt/lPkzziMkdyQAT09q9Ovfgz8LtX1xprDw09taEKsdkLj&#10;eOB3fAJ/SugLOy8L17+pq1pyItwvBXnjvXg4nMMZiKvM5NeS0R+85F4T8G5HQUY0PaSWt5+9+G34&#10;FfRvB2haAnk6LodtagHAMSc/meTVy4hlKghcjOea1rq0jOxg4IYDkcc9+KoyRw2wa8uJfLjX70kh&#10;woH1NcMVOcu7PvaFDD4amo04qMV0WiKtpFIHKLHyDxz0q2tuY8ys3esaf4j+GrIMtrdm5kRuBCgA&#10;z/vGuY8QfHa1tiyi7gt8fwRfO/516FLL8TPW1vU4cZnmVYSHPUqK3rod+fPlfzruVVViMSTv5aj/&#10;AIEeKoSeONF0dzF9qWZ1zuNuMg/ieK8X1j4yajqMz/YbZpM/8tbl8/pWBca74l1p9l1qEgQn7qHa&#10;uK9KllaWs9X9x8Vj/ETAxfJhIufotPvf6Jnreu/G3TYWyZYIcZG0ne35VzU3xbvPE1+mlaV5szzP&#10;sVpTgKOpO0egrhI9HgSTLqWJHBNdl8HdEsINfn8UXkQFtpFu1xNkcMFG7b+J2L/wKvcybLaWKx8K&#10;aVle79Fqz874r484gwuU1a6tF2tFLV3eiXbd9if49eKNU0nUrT4d6FeGK30izUXghUAPeS/vJjx6&#10;ZVP+AV55Ha3M7CW4n3MTk7zzW3qzXOtahcarqEhea7neeeQ/xOzFj+pNQCJH+VRjHqa3zLFfXMbO&#10;olpfT0Wi/A+cynJquCy+lRqybaWuv2nrJ/Ntlb7LHHH8i8gdu9VYVLyMdmce1ajQFgQFAAPJzwBU&#10;MXlIzpCcL/EM9a54xdrnoVaEeeKWiOq8Iaej/CLxNeK48wNHCoHcF0J/TNL8LbyXRPGmkatb5V7a&#10;+iZHI6EMK6P4IfCf4m/GPwhe+Dfhb4OvNYv7nUlf7Lax5PlqeWY8AL0GT613GmfsI/tS+B9Xg1Hx&#10;L8NHWz01pLm/uEu4ikccTHzOQ3JG08Dmvs85To18Cl9inB/fqfB8N4jARp5oq84qVSrUSTau1FKK&#10;0Zzfxy8Lp4f+Muu6bcwMu2/ebY6Y+VwHVsHrkMD9DXGiZHkM0zgEcrGo6nsK/Uj40/8ABKhv2mfj&#10;pp/xv8SeMbvT9F8QeBtAvDa6RZpvWVdOt43Uu2VAyh7E816L4E/4I+/sYeA7o3Or+C7zxBPgEHWN&#10;SeRU99i7V6+2K+OxEpVq0520bb/E+ypeIGQ4PAUOa7qKMbxitnZXV3ZaH41ajbXeqSx6LZ2imeVw&#10;i+WM8scc/n3r0PV/2Vvj38U9T0/wz8Ofh3ez2VlZLFb3ExWGGVsZZ1LHkEnqBX6J/tdfAr4Y23jr&#10;wP8AsyfCLwTpmk3OsXP9ra//AGbaKphtIyyxlio77ZXx6xCvV20nwJ4Djt9N03T7a3a1thEk0hCB&#10;UGMDcSMYFfRYNLC5VyvSVV3/AO3Vt97/ACPzLPOL/wC1c5hiqdP3aSainr70t5O3ZaL1Pzj+HH7B&#10;vx4/Zz+1eKfibDZTeHNZsTZa1HZyl/s6PgbznHCMQSQMcV9G/s0/8Env2aJNC0/xl4tlvtauJQk0&#10;IuboqsUgOGXYmFIBHcHpXf8Axz/ad/Z80zSJ/C/jXx7pd7BcxT215Z6a/ntEroVP3Mjqe5615F8O&#10;/wBvWX4PfBG01Wz0ibXLWS+ktI5/NMfltH8uXGCQZECP9c816EG8TglNrWnp8nt9x8ZVzHNFjKjj&#10;Nw9va9tE2v8AgfefXPw3+Bnws+EPhlPD9n4T0kJCzbZIrNBxk7R05IHFJ8abuwuvA3/COWgjSbU9&#10;Vs7WNYkA2g3CE8+u1TXwz40/4Kl/GXxFtk8L+HdM0lTlVwjTMoOP7xxnj0qp+zv+0D8a/i78d9O1&#10;Hxf4iutStdMsru+eBwEi/cwO27CgDKk5rnjWc56kV8HiPZSq1Za773Psuz+Pvw1+G/gy2tdU8X6V&#10;aSwQKsn2m5UuSRu6A5HJ6da8u+Iv/BT/AOFvhwzWXhVJdWuoZAMwqBDKcckNzkV8Ga3oreJdQk1D&#10;UJGmaSVmd3mOCSc8dqcvhuzt7YK1xJuUktInPFaSxTqe7Y1pZdQovnnLf0P0i/4J3ftHeN/2h/G/&#10;xC8bXscdhomlaPb29hYxDlZbiTlnP97bEeB2NfW/jbVtX8Y6LN4btpZ7aWebTtFtljl2v9lH7642&#10;+7hlB9m9q+QP+CQPgu20L9k7xf4l+zlG1jxtDbCSTq6QwJ/JpGr6n8NWej65+2Dot5p9zJI0GjT3&#10;dxbjO2ExhFTP4JmvIzCcp1Y0Xs3qKrGjGtKrHaCuvVJP8Xoez+Eda05/BUllpls6WmlWsltbiUYY&#10;KhZB+YUc+9cB8JvGui6p4LlstPtLm5ukUyyQqR5caeWCzDvkMWz2wBVjQfG0elfBq8165fAuf3bS&#10;FeQXn2bsd+tcj+x8rT+J1sZUYRXNorsVHVHtl3H+v5V4+eSlDEwhEWBw8o4fEVdfdafra9z1TxPe&#10;W998L4daW4jt55LSKIyyS7BCyyKNxbsMDJ9q8z+LfhqL4qfsjfFn4dXEKtNdeFp7yODg4dY/NQ8c&#10;DDxV3Pj671Pwt8K0u9L0z7ddLqaRabaFigkkV1CEjBJG7nGMnGKx/AOq3fiDxcdAm0829lfeFLi1&#10;axMAjEbSO5dD3OC5xuyQMDNfIY6Chi6Fvtfmzamm8NVcN4yun6a27+R+IXha7tNd8Ma14SS+t5pb&#10;WAalbx2/zfNGCHHsdhY49q4uXXdPllP2W1unKx4MWwL09c8/pXtC/BzRPhZ4jub2xtbv7XY3kkNz&#10;HLhgY1YrIp47jNRL8O/C+l3xt4tNijuI+Ufy8mRDyjDJxgqQelf2hl3hblmKxlKGLqNqVOMk1pfv&#10;+h+LZj4o5hhsNXq4RW5ajjJdm/8AP8zx+yfXJQ08HhdW3AbSS7n64wBWppnh34gXEAXTdLt4Dn5R&#10;Miq2T7tnmvWTutUW2EeIim0BSAAcAZ+U4FVLm11KN1l/tK4QLgqCMhgeOPb6V+gUPC3hDCwu6Cfq&#10;2z8+xHipxXiZ2hV5dex0PwK+AenfEnwZqmi/F7TlvL5jFY6PceaI5dOmcmRHjdcbeWDYHWvM/D3w&#10;gvtXudT8f/GzW57tbGSWbU7q9lZ57+ZWIIDE5JYqBuPP5V9Bfs0Wms6u3hkLIohm+JOo6hqOE+Y2&#10;Wm2MkbZJ7b40HPcivFPih4mvtZ0BtKVgIZZmldQMZZmJ/TNfw3x28JT4mxEcLFRpqckkttHZH+n/&#10;AIA4XMsRlsnjZ88oUqSu+jafNa/e2vnqdj4d+AXwl1/4of27q37RVq9zAiGysdOtl/dQgYESDLAA&#10;Djp2r6w8I+MvhVpXhlPCvgjSWubwREQ3kqAMH4JYnrubGOgr84PHVr4q+HEei+LJtKns5rnS4rqB&#10;jIV863OQsgPYMVOPpX0F4C/as8DeKr3w9/wq3wi+j2jWAlv2urtZZrmXzChV8EkFShwTyQc46V8y&#10;qMqtJSj0PouKcJVli6dGpiJ1Y1Lv7KiuXva1+1tfM+g9T+FPxB+KdlJcTP5LyPjy1wCM8D8P8K7f&#10;T/2BPh5YfD3TtP8AGF9qgubeEtNdQSKAGbLHgqay/wBlfxl4i8ReN4Z0LSRbsYc9s9K9a/bL+Odz&#10;4G8AT6LbALLdR+SgibnJHWv0rwu/tyHEsaOBbjKdlddEfzZ4v4zJaOWSp4mKlCKv80tj4x8e+CfA&#10;WmeJbjQfCOr6td29vL5cdxLCgyQSD0IyK86+PWl6RpHwV8T3N9HNcpFodwczoqo42EANtPAJ+tdK&#10;uuJfSkXFxGoX5mmlJZmJ/WuD/aqvrTR/2evFd7c3t40L6U8cv2VipyThRgdQSRn2zX92Y3Dyw2TV&#10;OduTjB389D+AY1ni82jKnFRjKasu2p+YsuvXg1CRG2oJH2hUHA796hk1uGFPNBwzN8+MAEmmaiJd&#10;TC6pFFGfmw3lqVCsOwB9u9YN6SkXl5ZjGepFfyBJa3P3dLQ+hfhl4/svhf8ACC5jFzJHdeIZ4W1t&#10;5LZt8Vup3QeWfQhixI/vYPSvX/CHxr1TwJby+JNRht7/AFTUYI7rRWW5UW2mqjEK5t+UaRgP9WRn&#10;BPHTHx7pXxBvo/CzaCUUQi3CXHloMyIGBAbPfIAyOcCr2hfEXVU1eNtKleOK4lVfJ3Z2xjjH4kmn&#10;GzbRvCpZWPv34K/EfUvEniWCDVJYHadlGoLczJEJ5JXOGhj4BZXb7qA4VuOAQPZtU8PeJUVFgsoI&#10;IGkHlzDhN2c4JPf/AAr4N8BeOPGGrfFDwzqHh/EFr4a1C2up4pJPuIJAGLc5IKnBr9NbW21PVbZp&#10;Wt5p9OEuxnER8se3TGf1r9/8L8VGrw/OlOa9ybtfonZ/nc/OONqFWOZUqtGF7rWyvt6HI6Z4gj0+&#10;VYZrS+uZ1IV2hACfyya+qfBX/BM+98d2MFz4/wDiTNp8t9pK3gt7eIzvCXGUjdmIGemcD27V5h4d&#10;/Z88cwanomvSaFNLpOoahGYbmNPMiZN4LKSuQCATkHBr9HdFtdQi1tL2K1V7ecxJGirwqJADj/vq&#10;vlvFbj7H8PSw+GyusrzUuZqztZpJdbdT7fw74Py/GYOtjcxoPmTtFSulok72e+/4H5H/ABk+DHib&#10;9m/4t3PgPUdXh1GSxKNHd224RyKw3DhuQecGtHSZm1h45AkYndgPLWI5B9MV95/tW/s/fEH4z/DK&#10;08PfDfwQ+salfX/2vUZZBHEbLknyw7n3xx6V5X8Jv+CW3xzgvJJ/GPhOK2cRYtki1VBhsY+ba3TF&#10;e5w14iZdW4dWIx1SKqpWtdXlbql0ucHFXBH/AAuqnhP4b1be0e61/A8b1rxX4A+GXgeXUNS8SfZG&#10;WUyNHcQGN3UKNyAjgngng968b+OOufErX/g5FqnhHxVD4bkvLlru3uFvwklxbMQoVlkOSMNnaSNx&#10;JwPlxVT9tvwRqHw2/aE0r4WeJby00w6evmXzQLzKqvuILPndkAjcOmPwrt/2g4/hTeeEbCy1HxRa&#10;6RMbI2/hkalasXa+2b5ZnVs/6pMhC3AYk9RX8z8c8SVs4zl1OZuF9E/8j9+4YyXD5Tk8KcUr23R8&#10;36dcaN8Pvgh4q8J+JPDenm9O2Wxd7WNLi7Q7x50nOXI4xgfKCQMdR8yfEz4l/DuXxJDd+GND02ew&#10;CA2lx5DfuwqxxbcMVaLa6s2SHJ3dSAK9g/a9+M9x4b1yz0TxH9ivtWvoC2qT6TYiMwxeWRHLsG3P&#10;LFgrYz1GBgn5V1XxLp0+razqmj+H4jJd352Wd2QWMDdguMrg55U5AIHvXHgKN71H1PHzjENSVOmf&#10;q1/wRn+NsPgH4FeP5NFgNtb6r4ihSbfOHe4aGDhgRwBmQ8AY/HNfq/8Asb/BHxL8OfAL/FbxpZud&#10;a8Q7ZhZOuDbwscpvHXft5weF9iST+NP/AAb8+GRrnx70P4VfE1YxYXVxPqkenOhKl44gy7x3UYBO&#10;eDtwetfvVN440f8Atf7F9tedYnWEsTgZLHe2O5wGPHavouH8iUMVPHT1ctvJHpcS54oZNh8uw0OX&#10;mjGVR9W0rJfhr8jppbLStRntdEe0zdTJuuGaPcEJ7D3CnPoKv6P4TbR/HkNxZxKbe4tiZyV53NnJ&#10;9x0H51B4Qks9XjbWo7tyYn8yONRkFiOFB7jr064FdTZWc664LpoSXKrkK+QvI3Y9v/rV7eKk03F9&#10;mfkuKqOLcW9LO9+5CdEVNXuYbm3/AHTQhEKhiSM8EnoOVAP0HrXmXxM/Yg+E3jX4hWvxO02K90TV&#10;LcNHdSaPdGE3UbAMFcjJ4ck5HdjXt0ltvkk3r8pI79CMEGnOIXj6k8jOB3HtXg1lde6ebHG16Uua&#10;nKztZ2Pzf/4KdfBD45XHifTPB3w4TxJrXhGzsEkntI4HnK3eTmV9g+b5SADj5cN618saZ+zH8ctT&#10;jEWk/CXxBKSSVL6c6KeeuXAr9hPiGum3PiSe31KFof3ap5m7hwRnPByp57VgR21hYSlLSdmjAyrp&#10;L5g+nJzX6zw3x3jslyang6VCNkt9db9XbdnhY/h6GaVvb1ajuz87PBf/AATl+PXibwVN4l1LQrbS&#10;dQRysWm3kpSSVf7277qn2Y4rS+CP7Ffxn8K/FDT/ABJ4s8ISWtlpcrSzmQwsZCqkrs5w3zY5zgde&#10;1foA8s8++LzJTGeCpiYKP04rl/iZ4Xv7jwtKmnNJFE1zFmGaMiFjvBB3qcpggHIxz35ozjj/ADir&#10;lWIhVcbTi1ttdW0/4J05Jw1hKWc4ecFrGSeuqfqedfHfw0dV8U/Dnw94R1AQSa14nlurk212tvJK&#10;scMs8h54dd6KSuQyseuDxzfhX9ljxVqXx3k8b6rqeqWBuNYaS7SLVooItRREjXdIkTSmQ71J52kh&#10;ua838UfErxtov/BWXwF8EYJ7lrPw78KtU1basqAu9xPBbozB1KSkLA4DqNxD4JGCi+w+IPjj48sJ&#10;9IvLHTLm0WTVrq3uxfzQ6ersGDJgbVeUtkL8hHXpX88TVXllLm0t/Vz9xqYSpenCla8o3T1vq5Nb&#10;abJeprWXw/8AB/gD49L4h1bUbWyFwfItjiK1Mv8ADwzkyv8AuyCQuBz0qDRfGvgb4NftT21tZadF&#10;aS+J7Yo0/kxW5uH+8P3kzCWQ7mx8qn7tQfEb4beMNR8V6N430e6ltYhlbq5tokg3RlSCzzTkSEbC&#10;nQNyBVb43/B201PxB4Y+KANvFc6fdxyGeOxEzDcwb/WTMEX53PzBO1fOOUZSg5y3T+9HoU4UKyVK&#10;pO6nBwfa67pdb3PNP28rJ/HX7Q/i231fRxcaRffB/ULX9xcsPMSaNmZd5xtPygA9vWvmzwV8OL/9&#10;mX9hjS/hfd3UsmpavbeXqALY8rz38+eIDPQD92cdcZr9AfjF+z1ffGnR9R8ReDkS6DaPDY3Esl2r&#10;hrWSUvMqbRgsIiwAAwCwzXg/x7/Z41fxjottaWltEUsZZRcRXcoXY5xgDnkgA8e9f0/wDxBks8tw&#10;uEqVUprlunu7a/16G/8Ab9LL+A8XThO1SEXFLqrQUYPy1afyPgu48P2fntbpviQtyxQMMfzqwPBk&#10;NoDeW8CysP8AVlsgPz15GPWvcPEv7O9z4f3Jd+FJY2bhZoN8gH5jH5Gudk+C3iC3jMn2dvL6KfKZ&#10;D0yeSOtf0Jhczw9daS0P40r4CSfus8yewlQ7PsUUZ3cNJGcD64IqW3tZbbieWExjgGAAH/voHPWu&#10;z1Hw3cWUZtXsvLWPP725YYJ+vHemw2qrCPszQLs4JjQscn0OCa9D2imtNTkjhUn7xzz2OlXNkk0E&#10;pebuGHGMnjPr/wDX9Kp+LfAOmeKPCWp+Fb7T2Rb+wlt5AiAhVdCAwJHGMg10l3Z3fmFldpAzcieD&#10;B755IqXS9RvrKY3Fv4b88LkhVmwGAHtn8sfzrKvTqVKEoJXumvvOrD0KUK0Z3tZp/cfl9Ne6p4T1&#10;N9J87EljdPE8ZO3LK2Dn2Jqxa/HjxlpF4Rb+DrLUY9xHlfaJI5c+mVfg/ga2f2xfCt54G+PPiWM6&#10;e8MV5ffboI0UnbHMPMx6kAnH4V5DFfI0xuzbwTxknfHKQy/Ujsa/lfMqMsLiJ0XvFtfcz9qWJ9ok&#10;1s7P7zsfHvxqtfFdu9lqHh/VNOkVSfIvXMybuuQcAnn2qpJ+1L8Xr62j0mTxPHp9ssawq+kadBbN&#10;tUABd0aKwOMcZB9qqeGLPw9qs8i3NuFVoiVisLRmOeOjM2MZrO1TwLBdzSwxxosijJKSDKqX2gOe&#10;xyRxz1+tfOVcSqM7TWh6lHD1K0OaL1R7b+zz8YND8M6bNqianJLrkUxaGWYlhhvvzMep2rnnOeen&#10;Wv0T/Ya8cfFf47+FdH8c6RcNqdhqV9F4eiu5pmaWzlMbqZtvOEAcE/iOOtfjx4Q8F6/cXzJp+tGN&#10;WbYDtPT046jtmv3J/wCDe7SLPw/+zNLpmttb3E9v4pvC20ZEZZE2nnpwfwry82xUaeFU6Mt2l6XP&#10;quHsLTxEqssXByUIcyXdpq2p9eM8XhMSeGvCUf2aNIEhhOwhrh1UJvZurHCgDsoAAwAK/Ov/AILg&#10;6l4l8NfA+fVYrDxRNqh1C3eXW9NujPZQRIxXZPnLRHDEA5UEgdcV+mXiiw1PRra81xTG8EQYwrx8&#10;vvmvif4x/FzQPFHjTULX4mfBnQPHfhW4tzFPomr6ze2ENwQw3O5tl/ejjgNkc9K8zhbJOJM/zGU8&#10;DByUXeTukku2r6n1uOz7h/Jciq1Mfy8s48kV9qU2tLbfD8TvovuPxU+Hnw3+Kn7RfjzTfDulXtjZ&#10;DUr1bZdb8Q3a2mnwSEdZrh/lX9W9AeBX6xfspf8ABtx8IdJ8I397+1N8UjrGuSwN/Z8ek6othZW8&#10;nO2USSYe4HTAOxCOx617V8O/2o/+Ca/gKHw34s+E/wCyTealrK2Ie4sfD2oyfZfD0xHCxjUgitKh&#10;GMCPjrxkE8X8S1/YE+NXinUPGvxM1X49w6zeyGW4uddsbLV4kzyFVbZ1KoM8KAAPSv13/VrF1p06&#10;lKlWpxW8nDnd12Sex+GrN6FCUliJR5nsk1deuujPc/8AgnZ+wl48/Zv/AGmf+Ei13X/DeraZNpF1&#10;YtdWfjGK5vHh2hkKRlzIQCi5U9BmvrPwfZ+HdE1S6uLGwtrOKOUl3gs1j3c+qgV+ePwK8Bfsn/CP&#10;x9o/xa+Dn7U0fh7U9HuluLabxJ8LdRsVPGGVpV3rhlJU+xNffnw3+Mfwa+LV7car8O/iJoOvZwb5&#10;9CvFfyZG5wVba6gnOMqM1+TeOGX5hNQxkYOpok5eylT5baK6f5pntcM4ynUoVqUW7PpzN7O/W/f5&#10;dj3Xwfqmi/EXw3caPr+jwXdnIPKktb2BZI5kx0ZWGCPYirvjLwNo/iLw3H4Zgt4rVI8izaGMKLYh&#10;GUbQMYGDjA7EiuI0bxBe+GIVmsxDFbRqS5ncdOpY89a19O+IcPi7wSPFvh+6MiXELtayIeJCCVBB&#10;9CR19K/L8r47wuHymlg8Yuet8NtrrTa/ql9xxV8vxVHFe3w/uw5lZ9FJ7X6X0fyR4Rq3g3VVvbe1&#10;0j4tvHb2MkkF5YjU0dS6sQcL3wc9ea7z4Jfs/XTpba74i16a70+3lE1usrgtMyyFhn0UHA+gxXhk&#10;/wAG/CWsfHOPxx498RajNql/4ria/t7G+lijtbIhUjjdVYCTc2ck5wzHB2gAfYGj+EdG+HNqND8J&#10;2f2WznwfI81mAPdvmJ5Pc+wr6LMMNQyei8di7yp0/hSbd5NpK67f8OfoPFuYSy7A0cPh67c6sbt+&#10;zUUv5kpXu2r6StqteqZwPgH9gj9kDwHq8uueH/gJoI1SfU/7ROpXEBnngnL+Z+6kkJMShuiIQvbG&#10;KufHbxdPZ65Hp+j2+64swNwkB2NkZxXp0V9YaadksmGZcjPUgda8K+K/iKzvfH13cQuZ4XC/NGvU&#10;AYwQeuPUVvjM2xFbARUKinWT1XNdxS2V3qfF8PRxGPzV1K95pJvVt6uyf3kLax4z8VeDdSuNRSB5&#10;La0drazt5WYfdPUkDH5V+H2oWN1PcNLfkbWfcrJIvykn6+9ft9/wsL4beDPh14i1/wAU6qbGwttK&#10;le5mCMCTt4UHHUnAA6kkCvxtj8PTTXcg0iwt0BJKR3Pyn6bs8/nzX759HWOOrU8dWxCd3yK78ubT&#10;7jwPEudOGCp0+TltUbStbTl1+5/mcFqFw6OY57KKUMu2P90Sc/5NR6H4U1y8mWdtOjMSMpKgFSff&#10;mvTLXwesLRnVdOg3h/8AWW7kkevfH4Gr0OgWNrLmG2eQOAT5bFSPT5Rj/Cv6Z5ZLZH4hLEOStFnH&#10;hhp8DJDZIqnPmI0QyT3ye/4VTu7C1miWGElw5+4p4HqPX+ddhqHhd8sy2xRMs2XQ4yfXJ4/+vVKb&#10;w/bXEf74IhYYITJ4/kfwq4wgzjak3dnB6j4aglDJFAwwpO2XAX3/ABrn9V0Oa0UEW7x7j8mxgcfj&#10;Xq0+g2caGMqXRAAFYjDH1Gc8fSsu98Km8m3xIVVW4S4j25+hHXvxRGnHmN41J2secLpc05RmAuGX&#10;7yOpDgD9CKhvbOQAR2yKMsAcuvy/rXoWofDm1eUTplHAyQWxg/liqd14I/s5Nk9vJvbqWjycdc1b&#10;o2e5otdTib3TbgRkyTEBv7rgj0+lZE+kweTOZZC2Y2DAdOhyf/1+ldrqWiuflTEhGd6y8DpTfDHw&#10;5vfGPibT/C8FxHFJqVwluf3mMl2C8c9eelcuMjToYOpUq2UYxbfolc6sFRr4nG06NL4pSSXq2fnX&#10;4u8KX+j+M7o3MEgxIG+ZOzAMP0Ir1T4E+BLfxX4eh0SW2eSPUdaR7kj5SIYwC3I9yv51+j3xX/4J&#10;3+FNF+DHjfTdc8LW13q0c102iXuwIxjWMCE+gOAuffNfHv7Ofw/1Xw/YzWzWMrXNrqkliu1dwdxg&#10;OVx33Ko/Cv5AyPH4XP8AN3ZWjGTlr1V9D+lM8yfE8L5f7dPmc48qt0k7fpex4T45+E17H8QBodlb&#10;LbBFRwjNnqAc/nX3J+x7+zdbfDrw1p+oXUjHVb2RJLvdHghcgBQeuB/Wk0T9hb4h+MNPl8Zazp9p&#10;YGazi+xfb3HnzHzQdsagE5xgfNgYNfcPhj9lltB0DSZrmGRp4kXBZQMng4968vj3HUMDjo08PNNT&#10;Tdl01tqfZ+E2DjVisViI8rjK15ddE9D5d/ax/ZT+P/ivxvJ8SvC2mrqGlz2EKW8NnGk8ybEwcxq4&#10;fGQe1fNer6D440e7bTLvw+XuVfBtzG8UhIPPyuM5r9NfEFjbeBPFupwQ+MEHmgMiR3haGORolOCD&#10;gb1bIx/eyKgvPj1c/DHWv7I1S7kS5uI4xcXGjStFNtJIXzAOAMkjBYdc45zX0GSYzJ3ldOjXw6cl&#10;Fa3cX891+R8txTjM+qcSYmthsQ7ObsrJqydl0v0PzOtPCnxj8T3Yj0f4GeKr2MDDyWOjTTLngDlF&#10;x3/WsHWLt9I1aTRPEdtNpV9A22Wz1K1aCaLIyAwcA5wc/jX7CeCvit4P1+CA+ELzRI9SWUSQS6lG&#10;3mu+ecq7Yb3AzXT+Jvg/8Cf2mPFcejfGTwbe+ONVh2LFb2+gadoqFiuAomVZLpl4PzZXOKyxeFwX&#10;tVyQaj5a2++y/I8ynxTnGE/jpS9ND8U3u0uIw8M0chBxmN+DjrnFVJLw+W+2wZiW5I5wfWvv79vL&#10;/gnL+yP8DPCmreNNP+NXhrQdfjdG034ap4ot77UHBYBlGwibIB3EsuAAcmviaT4P6XKPtWka/qEE&#10;ijCo8vmKc+g/+vXuYDgGrneF+sYCopR2d046/in8maT8UsJgKsYYqm032s0eu/8ABP79s6X9kfxd&#10;cjW9Ea90DVZY31BLVQs0LrnDoT14Jyp61+0n7Jv7b37On7Wng1NL+EniuOe+tEV77TbgGO4jB7sj&#10;c4z36V/Pcfhn440yfzdM8Q2swz8yXERAx+Gf512P7Pnj/wCP/wAEfjBofi34cz21jqUepRRrdWkr&#10;bSruAyuh++pB5XuPevmM08K8/wAthVxNOndJOT1VtNX5nu/688I8VU6eHnVcat0ouzWuyuuq+5n7&#10;W/8ABWb4Mt8Qf2P/ABHqPgLV7nSPEGkWLX1heWc5jk3xDdsyD0YAr+Nfhr4V/bN/ak8H6lbXx8bx&#10;6lHbI0ccep2iyDBGCCcA/rmv2c/4KNfFnWYf2IPGNxqNxtdtAkgea35L7gFLAdutflr/AMEy/wBk&#10;/Sv2y/2ibHQJYZ5/DOhMmoeJ5XhZVMKt8sBOBgyN8uOu0Me1fluHzGnR9tiIr3VFP57L79EfoGR4&#10;b6vkypYyXwyk772ja79dtF8j9DP2Ote+J8H7Mmj/ABJ+K2m21nr3im1W6FrbRsgt7Q8wghiSCyne&#10;R/tAdq8J+I//AAUj+EPhT4uav8O/EcGq28+l3fkXF5bQLJE7AAsBg54zjp2r7o/abTwz4S+Hd3rf&#10;lJbwaTp7yZjwqrHGhOAOwwK/BHxtcXfi7xZqfivVd5uNTvpbmR8EgM7lv5mvPyJ4nEZk6tV3dm38&#10;zroyoZhhZzUeWMrWXz/RI/Tzwh+25+zX4wt0itfivpsUkuPLtr9vIKn/AIHgGvS/BXxE0PWbFG0H&#10;XLa4twWO+1uUcOCe+09fevxX1XTZ2X7NDdA5Uhj0I9quaHqvj3w5KtzofiG7s2RcrJa3DK34bTnp&#10;X2/M0jz6mR05v3JNeuv+R+1J/s3WrxrWS2aWLLCZp2V4gXH3SGGSAOgHA9K8w8Q/sL/sefEjxrMm&#10;ufAvRZfItA081rb+TvklbOcxlTuATOc/xe9fnX4Z/bh/ap+Gpj02z+J2p3kIdXaPVAtwGA7EuCce&#10;2a9W+HH/AAVq+KHha+ubjxl4KsdQS6kQym3d4HXauMDkj1OCOpo5k9HqckMqzHDS5qFSz8m1/ke6&#10;fEH/AIIofsu+LpJW8Ca1r/hiYuxCwXxuYlB6cTAkgexr568cf8ESP2gPDt1PceA/HHh3WIEVmgXU&#10;JHtZGHZTwy5+pAr6E+H3/BXb4Ja4oj8Rabq2ju6j5njEyj15Xn9K9h8EftkfAHx9EP8AhGfinpE8&#10;k4+a3nu9j9+Nr4INc8sLhKurjqexhuJ+L8q/5eykv7y5l9+/4n5O+Lf2L/2pPA8rW/iD4Da/NEkh&#10;Q3Om6c11GxyRw0IbHPrXnGoeEvFlpr6eEn8Makmps21NMexkE5OM4EZG4n8K/eSy8SRag0M9lPEY&#10;pDlZInBBAzzn6Vct/DPhG88TQ+J73QbCS+tji1vJLVTKmR2fGR17VyyyujPaTR9BS8VMypwca2Hj&#10;J20abWvne5+Cmn+CfEH/AAkNv4f1Xw1qFveXEyRx2k9lIsrs2MKFK5JOfSui+NvwP+Kfwf8AENvp&#10;HxC8GX+hyXcZktra9tym9FwDt9cE4Poa/dTxL4a8C3xi8UeJPDdlcXOnObixmmgV5IJAD8yFh8rY&#10;718g/t9/sAfGH9rA+Gvil8N/GNiXttDI/sfVQ6M7yyNOzJKAeTvxhgOg5xQ8u9jRmou7ZeC49w2c&#10;Z3hZ46Ko06fNd3bvJrTpovU/LYWEuAzJweVJOM1A9uXk8tUzk4IxXq/xH/Y3/ak+FNy8Hjj4IeIb&#10;eCMkfbYLFri3wO/mRblxXm9+PsEz2axFZBjzd4wyn0weleHKjKm/eTR+z4fF5fjqfNh6sZryaf5G&#10;Ndacm8eXCCT1yK+9P+CYHwy8OfEf4ZaZ4p8SeJLoXXhDxTP9kgkuCyRRNEpVQhPyjJbp6mvhfbLI&#10;chSKkf4wfFn4O6Pc6r8NPG2o6StyyR332SXCOOcbgcg/XHet8GqtXERp03ZvY+M44wdKnkNTFJaU&#10;/eem6Wj/ADP2h+Dfjf4SeAfj8dR1m0tGF9iOS6mIxEQSc5P3a6T9vD/gsb8PPgRqWk+Cfh5px1m9&#10;EObVUlAjVj8vmyDqVXsBya/BrVv24P2kNRmEUnjOSKT7P5ayoCxI/iI3ZwTnt0rN0v4l+ItX1E69&#10;4k167vb6YAyz3crMz8dyT6V9FiMl+tVFKs+n3n8z5hnWXYiusRSg20ra7H7KeDv+Cl/7Tvxy8AX3&#10;gTVvEumppupFkv5o9OCzGF/vQq2cbMEjlScd817j8JvhpoP7KH7Jem/tcat4vtYdVh8cR6p4e0tJ&#10;VaSXTA6CVHwxJBZZHGR8q4HfFfnj+wH4L+OPxls7VPh18O766guX+zjU5YmW23gZYBsYZgOdoya+&#10;9fBX7Bnx4+IngF/Dni/S/J0vU4ZLa1uURgu0P5bM5IyEbPHfnJryJUMLg+eHLp5dH0Z5FfGSxEox&#10;Uko3u1or3Vmv66Hk3/BWXWvAHwk/bp8SWWpXhhXxHbW2vWtykTNEyXMfUkdPmVs9RzXi3h++0PxT&#10;/pHhnW7K6IIKmC8Tcp652khv0rz3/guFL8W9C/bnvbnxNPe2F3JoNmkWlz3CyQ2VvHviihiC5Cxh&#10;UyF5xuPrXylonxW13SbhWvoGdwc+bA2xh+VeZGVelvaX9f10P7r8PuMsNT4Qy/D41SUo0oRc7Xi7&#10;RSTtvsu9j78bRtMt1MWqSo7HJdYyS2ewxj1wevSo7jStAjiDLJcSPjgiMKB/PNfK/gz9sLxLpRS0&#10;l8VNJGmNttrEe9cegY8j8DXq/hX9q/w1qMKjxL4ekg3Y/wBI02USJ9drHI/M1qsXS2nG3yP1DCZh&#10;hccubD11LyTS/B/oz0hdO0Z4WjuLAyqTgi4clcfTpXFePf2ePgl4/t9mt/DLToWGQs+np5UhJ6nj&#10;hvxFdl4X8bfD7xvCsfh/xTbTyZ/4993lyj/gDYP5cVf1OC3tgYovN3t2YY/SrUaU480bPzOitToY&#10;peyxEOZPpJXX3PT8D5a8a/8ABNrwreltT+HPjCWycHKR3SnCHt86/wCFeVeOv2M/2hfCqveHQ01q&#10;3AP7+1xKcDuwGfzYZr7x+zxthGicANk7cg4pPsLhjJEjAEHBGQR+Vd2Gx2Pw692ba7PX89fuZ+f5&#10;14TcB523KeFVKb+1TfI/uXu/+Sn5YeI0bwvqK6T4y8LzWD5x5hi2BvfoQf0q/Po/hBLZbxPEVuI3&#10;O35GSXB68iNmYfiK/Qf4/wD7P/hv49eB7jwrrumxJflC2n6i0Y3pJjgE9dp+vFfnld/s7+PYfiBq&#10;Pwi/sqT+1Le9jiMGwkjAwW47V7+D4jlyy9vaPLrrs1+d12P5u498MOIeEsyoxyq+Ko15csPdTnGf&#10;SMrb3WqlpezulYjfR/Dkod7PX42Cf9MZAfr9yqdxaeGYgGm1lI2/iHlSZH/jte12f/BO/wAf+DbJ&#10;dVEdtqk7R7mghkBeI45Xaev61yXif4Qajos7waz4ems54z92ez2/rivey/F4TNI3hUim+j0f3Ox5&#10;eN8PuO8sw/tMfhVT9FzL5yi2r/M8/t7fww0kbPqhMZJ3NHDkgeuM5x+FIbhGnEOgWPlnP+vuBuP4&#10;A9/wrrn8IWUQCsF4HQEDn8Kmt/Clsu6WC2y6EbY1Rm3epHGK9ZZRUlK7l+h8/Hh/F1JWq1NOyVji&#10;5/Ctje3S3viF2upB1Qjap+uKtpplpGi21tpnyKMKAO1dbJptoBhLWRT0wcdfyzVae1YgkR5B6ZFd&#10;sMvhBaW+49GOSYbDtuEUn6a/ezAj0aRn3R2wQ+pPFT/2TOw2yXS++Ku3b/Zky6PgdttRRX2nyvl7&#10;gKSehGKtUqFN8rev3DWGw8HZ/nYqyaUoT91dNuHX5Rimf2TK0ZInZj6DitxdOt5V/dXkZyOzg0p0&#10;mSNfMBz6AVp9WjLU2/s7m1S+4wFsGjOWjIPcljTnsJmwyxEL2IWtZo1jbbIFH1qUW9wqAjdsPbsa&#10;cMPHZELARehgx6fKGIjWg6dMo3uhPpit5bVQ2VIGfXtUc9ou8oJTgdwOK0+rRSIeXKMbmE2myjho&#10;uvrUMuleUTIqZB/hxW1d2F6FK2U6t/ssKoS31/Y8X2kll/2KxqUKMfjVvP8A4Y4a2Fp0/jTS72uv&#10;wM6TToZRzHg+9Mk0uPBBjB461ojW9CuD5ZjkibPJZakFgt4pa0lEin0PP5VzvD056waZy/VqNT4G&#10;pPy/yMSS0jjbaHHToD0qz4bT7H4ksLsc7btCeP8AaFW30OdZf3ltgHuKns9NazuopUcDbKrc9sGs&#10;JYKbi7o48Rl050ZJxtoyh8QtNig8daqkcJ/4/pDgcdTn8Otc9c2lwSSsWPYCu9+JFncDxzqLCEMr&#10;Thgw7gqDWS+mJKm0rgn2rCGDlOkrdjiw+Xe3wsGtNF5dDj3tJWXYyED/AHaim0VHTKD6kV1r6Uij&#10;Hlk4PXFVptMAG0REZ4rCWDtujGrk7trqcmdElAwkjZ/nTBpV2OFAPvXVf2Y8ZwqH0BFMnsXh+Xyi&#10;TnPTFcssH1scEso5VezOXGmkDa6kEDpQdKbHOAOvWugfTpFbKxepyy5qs+m3DN93j34rCeGaOeWX&#10;qO8TE/s8b8EcCv00/YEtRYfArwjHHbrnyppQ4hB2NvOOex/wr845NMRE3vkEHkcV90f8E3/iHqni&#10;K7tfh0EXyNP0YyRn/a3D/GvlOI8NKVKnLopX/A+u4MdHB1cQ5JXlCy+8+gf2jNdl1rQ10TxDeM0C&#10;2zzrGj+WC6qSCQOvTv61+dFppOsfHXxDceMfHWrGSzs7p4rLTYhiJFU9MdAP596+zP21fHVv4R12&#10;08O30pjafS5XAH0Yf5+tfIHwSmePwdJcAACW9lOc9BurHIKLlip1Kmuit5HqcZ16P9mYTD03a93K&#10;3Xtc63/RtNt1tbaIRxIoVEUDgY6YqjLOWYyGQgZGDS3KyBvlkGMcAVVmbLjY+Mnuelfbwsj87kki&#10;K6nGCq5OBg8ioEh+XKsOfekmOZPMUhQeCSMUth/p6tDACpjfadxxnHWoxGJoYWHNVkorzOzLMozP&#10;OsQ6GCpucrXshk/ljBbPHY96r6z4r8GeFtOiuPE+pzo82dkUEO4nH41ptod7K+VdeR1z0rn/AB38&#10;GtW8aQ23kalHCbdGHzDOSTmuKWZYWVuSd/Q+lXhzxm6MnHCPmWyuv8zEvfjz8PIt62mh6lcFenmu&#10;iA+3fFZV5+0FpzZGneBIV/2p7t2P6YrnPFHwV8b+G5y1zpzSw54nhBKn8ulYP/CPXsTFZeMnkYNb&#10;e2jJaM/Pcww+fZZiXRxdGVOS6ONv+HOsHxEtPHGpwad4m0KBIA+IRZEowc8DJYnIzivoLwB8P5Pj&#10;foU9j4/8e6H8JNM8PaHOukardJl9UvUK+XbzBX3KGBbbLtwMck18qQ6LPFlsHAP616V4b+I+rt4b&#10;t9EvvDltf/YCrA3U43SANlcbweRn+HBwaqlUXN7xhT9rUh7z1POvGlpq9prdxaatqAu5YpCn2qOb&#10;zElAP3lbup9ayYl+Ybh3r6E8f+Odf+PGgWHgzxzo3g/wxZeH1l+x6klv9nluSRuKNMhK3DKMAcb8&#10;HHPSvFL/AMMvZX0lpZ3sN2I+fNtydrD1G4A/pRXopvmgcDpS9p7xVsbX7RexwllXewALdBk9TX3B&#10;o2l+ItN+E9la3c1jJp0OnorXMEhUoQuMAH71fEkEUkU4eRSCDX1Np1p8X/Efwk0OLRNMnvGuQsEd&#10;gZC9w5x94JjOP1r5nNaFarKKj0Z97wjXw+EqS9p1R5r4y+Gt/wCKr271DRLqERw5YiVyDjvXC674&#10;B1PSLQX9u7Tw9HdFxtNe5+IvAvi3wHKujeOtAutMvZog/wBmu02sUP6EVyWupZBjZeZ5at1Qfqaz&#10;o1Zx0Z7eYZdhMQ3OL1Z5d4Ys7WLV0uNZkkhtIRvuCFOSP7v4niqfinxBFrmsPNYWUVvAvywxxQhP&#10;lHrjqa7fVNAifSL+CwkjHzD94+eR1IGOtcv4C8PW1940trO/A8tZtzhxjOPY13QnFq7PjsbhK1Kq&#10;oR2I/inYbJLK5kiEcs1kheMeoHXHauPsrFnly3Az1NeheK7HUviH8QZNP0u2BAcRQhB8sca8ZPoK&#10;zfiLpeneHdTj8PaWikWcQWWZesjnknNb06to8qPFxeXOVb2slojpfDUvguw8JeXouqzx6qE/euYw&#10;Y5PYq3BHasXWPH2ua/bW3hzXJ4ltraXKNDEFK9ug4x7YFcemqTQN8khX6VY043V9cjybd5mzkqiF&#10;ifyr0sNDEVKfs6au3tYSzGEJJXskeiyePm8M+GjpVjP5yY/drKnAOa5O7+Mfi5lFvHqaRIOgihUf&#10;0qr43uLyIwxSQrGj26ugUe3Qjsc9q5Qgu2ec5rkWCnSm1VVmVmmf4iq4xpS0PTfBH7QHiPw9Ilvq&#10;1y91bB9yrnDofY16Nq/7W3h7XNBGnrokxuB9x5pjgfXFfNxgmC5GafaSyrMA5pSoR3RGD4nzPD2g&#10;3oz6X+GvjDxLrEf/AAk+raoRp3miKG1gUhWYnHNet+JfhRo3w/b/AITWXwhp8seoIWaR7dbjaxGT&#10;vRwcfhxmvKfgZrvh3Tfh/p9prt9BGY5DKEL4yM5Bz617Jqv7Svw/OgfZA9rNd+R5YmuptyqMdQo4&#10;rwpyqyr7aH7Vl2Iy+tlSlVacmj5b8A+BtC8cfEu+t50Y6ZDJLNsQeXld3yrgdBz0HpVP4zeHvCel&#10;XUUXh6wWBlYqyoTyP8a6+28U+Bfhxb6pfWOu/bLq/bPyKBgZJxwfU1w+h3ekeONdurrXNTigWNN0&#10;KStgHn+n9a7aEatWt2R8Bmkctw2HdO6c23+ZofDjWb7T9JSN1VYssGJH3h9MVx/i21SPV7hI+hkJ&#10;AxjrXQajqtraagun6JJHdsW+RYPmGfwpbzRW0ND4h8SzRec7cW/BwfTvz7V7kmoU+VM+clyThZnN&#10;aYraJaNeqALiVSsPPKju3+FWPCulQXV42pas5W0t/mlb++ey/U10fwlg0vxb4/Fz4hhMsMaFxEi8&#10;ZHCjjpUnj7wsun6xJMieVbS3R2QIMBR3J9685u7OjD4JSipR2Oh0PXIL3RP7TMflYzsj4zgdKx9E&#10;zrniJ9R1hGeBWxH8vAOakjuSunx6ZpunmU7dq7TitHw9eab4W0iW18UhICGLBWwS2ewoUWj6FSUK&#10;a5i5rjaRpVqZ4UZiEzkcAD3JryHxb4gm1a9eaR8jPyDPStrx345OuzfZdNd0tEGFVuC31rjLly/U&#10;12Uo2R8nnGOU3ywK0rl25NImN3WlYYOKToc1b1Wp8lrzF2Bvl4NWIzkiorCwnnX9zEzbRltq5wK0&#10;LLSLq5RpIYiwjGXx1A9cVxzlFH0GEo1ZxVkP07S59UuktLaIs7kBVFe7fCPwVpNn4eneLxPZWEVt&#10;Iv8AaF3O4zuP8IHf6Vw/gLwteWfhx9ZtoM3d1KILPI5yTjj/AD2rpNX0HTvCGgf8IfJcrc6nPcLN&#10;ezRPlUIHCe+M15VeupO3RH6hw1lbw0lWcfef4Ha+NviVokurW9950WsLZRhLKBo9qEf3mA6fSuB8&#10;ZeJNZ8cagb7XZAsfAjtYRtRB2AFMgtYLaMnduYdW9KrTTwzTC3hYsxPPfmuCWIc5JQR95UpU5Q/e&#10;Gj8PPAA8X+JodCs7Q/vW+duoRe5r6Ib9mH4EaV4fC+KJpY5SmDKb3axOOyjjrXJ/Bb4eXHh1BqNp&#10;Oz311EA7hflhU84z0rc8U3mnQ3K6bBf+eyEGVnfOSfr1r7Hh7Awq1E6h8lxDOnhcN+7Vj5l+O/w8&#10;i+GXjWTStOvGubGdBLY3DjBdD2OO46Vz01xrvi7RI9BtJvPNsS8UOfmxjkD1r139qDRV1rwfbeIr&#10;cO0lhLsPH8Df/XxXgWj6pqOmapFf2srI8bgqwPSujOsuhhMRzQ0R+WvHzrXhLqY9x5lvOdwIIPIN&#10;dX4H8aRRlNL113ktQQE77P8A61ReL/DN9qd22vWFq0sF227dChO1z1BA6c1Do/w88XzSKYPDd+Ru&#10;GG+yvgfjivJqOlVpWZx4Ojj8Jjk6adj1fwx4PPj1J9K8Ia0u+2hMyW7NuDLjnHcH/GuY1bXbi0i8&#10;g23ntBKPO8yLAVlP+RWroGg+NfDt9b61aabe2t7HzJPDEwAHqcD863NU0v8AsyJ9X8dyJFbXwLqt&#10;paM5lJ/iJAwK8OMXCq10Z+oyp1amEVR6NB8VPiF4A8c+GtL1zwvoKWeoRWwh1WGNNoLgcMMcYPPN&#10;cl8PPit4i+FfiYeIvDTxh5YzHcQOuUkU9iK6z4JeH/gv421LWPDPiLU5rCa6tCdKlkYBRIOQOev8&#10;68j1hn0rWp9Pkzm3nZCT6g4rSjSjJyp227nl47HOhGFXmV31Xc6fxh4j1GW9aXVLJrOO6kMwjCEf&#10;K3Py57Vbi+IHhO209bHTA6Hbh9wwW+prQ+K/xL8K/Er4UaNbf2YLbW9GPlSTRoMTREdz9cV4+kWo&#10;Tu4tYXk8tC7hBkqvcnHauvD4eNWGujR42Y8QYnCV7wd00dRr3iC3uQfLPUntWC05nfANZr3kp4Ln&#10;6VJaXIDA+/Su+nh/Zo+ZxGcSxtb3jWSxuiu4DHuehq3pnnafK0wupI2yAPKfGfrVGO6mKYEhx9al&#10;jmhMgZ0bOeu7iuunGMXcuTbWhvf8JM3/AD2/8hj/AAorM+1Rei/5/CiujnRF5GlqnwS+IeiajNpO&#10;r6CYJ4H2yJJIowcZ9afH8GfEoUGaS0jJGSHm6fXFfZn7L37bHwg8I+F/ir4f+Mfw2sNV1b4haGuj&#10;6TqN9YRzppiPKpedS4JjkVVBVl5yByK2/jv+yz+zd+0J+0y3g39hvxjD4f8ACmm+CoJtT1DVLyS8&#10;iudRhti9xJGGJYK74UAcBs44r4elxJOi+XFx5e76bantZvltLBcQVsJQpTdFSfJNq/NG+jbXXU+H&#10;0+DWoBws2uWSnbk4YnH6Vdtvgvp4bF94qjU5+6sJ5/Wvqv42f8EYf2/Pg94H8I+NLnw9/bVx41sX&#10;u9I0fQibi5aJFVmzGgLBlDKSCMYPU4OPkrxVonxI8GapcaX4s0vULKe0lMVys8TLscHoTjrXq4DP&#10;srzJuNCqpNdL6/dudGIyHFYWkqsqb5X1tdaXT1WmjTT7NMuD4R6AkvOuTPGD1WMZIrQ0v4Y/DtZV&#10;N9e3LrjkGULz+Ari5de1FxhruU+3mGl0q11XWb6OztvNkd2xwScV6zcGtzipUIuduU9EtfA/wwuN&#10;U+xafppk8v7xa5ZifwzXpPhHVIPDOmx6Z4Z0hYIfRYuWNHwd+HmhaFo6r9i33ZOZ5ZY+Ccdj6Dmu&#10;/sdIgRtpgj6YXavA968+tUbdj7fLsvpUoKezOUi8QeKLpm8rT5F7BhFUOp6x4u020lvJ90QiGSzA&#10;DH512d/NLZxO9nbqzbgqKSFzzXl/xruviD4ovF8N6FaJHbIN0riUAMeOM1NGHtJpWO3HVvY0W4vU&#10;5bWf2gHkn8qaS4Z0yCVTjNZFz8db2Y7YrW4I9yBU9p8B/F82DcXOnx5HJkuQQK1dJ/Z+SWQrqHjP&#10;S4ckbhuJ5/lxXu06eFpR1Pg68sZiZs5S5+MGtzAhLGTJ6F5uP8+1UG+IfiiSQukCgjuXJ4r0R/gR&#10;4PtSFufHts2Tz5cWcfmaSP4R/C+CQxXnjK5k558qEAfma3jUwpj9UxPUv/s83uh+M9YTR/F8kRku&#10;t3Cv8y/StL4l/s+fE/TvEEt14B1C3k03GVEsqq0ftz/j61k6L4H+Efh7Ul1Sx1rVfOjPyMkgXB+o&#10;Fatzq/hYOAL7VZo2P73zr1ju/OpqTo3vE74xXsuWTPJPFF9458NarJour67tmUAyCAggEj1Fanwp&#10;+NOqfDe6vL64tzqMs8WxEmfge9dxqOo/CtJfPfwHFMwI2tM5Yk++TTbfxj4HgI+zeANMU7uN8IJH&#10;1zTjWp2s0cPLyTvznLeLvH/jD4lWMMumTGF+fOiDdPpVL/hY3xS8EeH5NIurydVnQxI7qTjIPAJH&#10;XmvQ7f4zWOmyItno+l2oX/nnCg4rjfiL8YU8beM9K0+/v7RbTT5vtEpAULuHQZHX8fWvOxNNVWdk&#10;cdCktJ6nT/Czxv4q+Gvg+3ttI8O6pdyyqZDbw2btuducnjGP8KxvHPij9qL4h3ItJ/Dmo2cc52xx&#10;CApkHtlv6VuN+0pYw/IPGEKKpHCN/hWdqX7TmjyXCzT+KpZSDztVuP0rlp4Cmp80i8Rm0J0lBSMP&#10;S/2Pfjjqci3mp6CsRkO4m6vUBOfxraf9lnxdp0KNqGpaPbAD+O9Ukd+grOv/ANqPR3cEajfTH1HA&#10;/U/5NZUHxe/4TbW7fS7C1uiJJt0jTOOg5zgV3+19hG0NDgoywdepyt3NHXfBbfDVDqOpata3MsgK&#10;24t8kKe5z7VxPiXV7W30prbO6SZizv0Jre8da5Hq95JPM5NvajZCp7kDrXmt3e3GsX3lknbu6elb&#10;05SpUnWqv3pfgjnzKpRlUjhMMvdj+Mn1LfhLRptT1NIo4sljjOOg7mvcY/BVveeF49NkvWtF2jlO&#10;yivONBvbX4f+H5fEd0il3AESMOWPUDn8/wAK6bwR8YtO8YWb28zrBeAf6hjgP9KWXwjzOvL4un+Z&#10;14qtTwOFWAhL3pWc/wBF+rLV/wCHvF6zWaadrnmWemEtawiPILddzDueayvEvxg+J9vf/wBi6jqL&#10;RRlTsKkgkAcHrXceH7m5ELi6ZkMj7owXzx3rzP46RNceKbaK3kKNLGxLDitq9KKhz9Ty1iqtCThG&#10;bsZNv8RtT1jXrW9v2DmyTaGbuQc5q/rvxA/tbSn162lDXIcNsK9G3frXCeGNOuNV1f8AsyGYh5G2&#10;gk10mr+BNc8Oahc2EBLQWx5cjGfWuFQikbUcXjK1LmWzud/4M+L0mjaFZ+J9fZ3kRpd6oMFiRjA9&#10;Kb4v1KxvP2bYwp2THxOJUQnJAaPnp0/+tWZ4E+HMPjbT9O043kyG4nPnMp4HsK09U0OW2/Zt1pDc&#10;kjTvFcUWxsZIwwz6/wD6q3wkFGDS7/qenjp4mcE6rXwqxb/aBhh0/wAE/DsWELRCTw67tIDje/nM&#10;Cc9/Sl+C/wC3D+07+z5dW7/DL4uaxp8VrHJHbW6XjGOFZMB9ikkKSByQM1z3xdu7+48E+DFvtZku&#10;vL0uRYkc8Qr5hO0fnXn5ZvNLlunavnszy/BY6cqeIpqcb7NJ/mergs6zDL5KrhqjhK1rp2urbNdV&#10;5M/RnVP+CzXhz40/st6L+y78ZPgd4eht9Aso4NE1azt2R4rp2/0m/lwf3s0i4HPGSx5JrnvjV8E/&#10;2L/EOg6j8Tf2bfizbW8Y1yLTPD2katMv2y7XyFaW8n+VFihMjYUEZ4bONvPwXIR5fLc9qsw3N3DB&#10;iO7deOitxXzuG4ZwWXX+pvk5nfq7O1tNV9zutFpZWP1DLvFbE08qqZfjMFSrRam1fT352bk7qSu2&#10;rvl5HrJ3Tk2e2eIPgZqyJctYWtrqwfUWtIdT0CQzQ3M6hSyx4AZsbl6DHIrg59H+L3w68Rv/AMIv&#10;b6nYajpt3tOYnililXpwcEEYrX/Zh/an+KH7LXxJ0j4oeAdWVb3RtQS8sRNGHSKZTkOFORnofwFf&#10;qX8Pf+Ctn/BLT9sDwhYfD/8Aaz/ZR0vRtWt7BbS012CPaZtQn4uNRup4tkr4b5wpLck+vHFxFm2Z&#10;5LacMK8RSt71tWv+3bO+h8Nwvhcfmdd061TkaXuum4xqXb3UZSjfpdRlezbW1n+cGn/8FSP249D0&#10;q88JeLfixqOqadqGpQ3uq2Os/vhdyxLtj8wuCXVQBhT8vHSud+OPxG0H49+HPDV5pXgux027UmHU&#10;7q2Pz3UxkZmkYduGAwOAFFfYn7R/7Af7PXxd+PmpeHv+CeXjQ+OPDdq1lYW9xrVzEJ9Q1CVHeTyF&#10;wn7lFTJdsAYPJr4v+JXgi/8Ahh4rv/CWoaTBbXNnetG62zh0DrwcMuQee44Pavc4QwmTZ3iac8JQ&#10;9jLWVuXl2320e/3PzPpeNJcecHcHVZY6s6+Ar8nxJc65tYuSfvwdote9/K10N/x9+x5c+EvhdB8Z&#10;9C8WaXLZ208UN9Ym4VbiKR2Kqqrkl+Bu6cCuj+Kljdr8GvD1tGDM0vlyZAyclW449gK8a8RavqF5&#10;Da2d3cyOVnVtnmHB/Cv0B/Yp/ar0H9jfSNP+Mj/CHQ/FV22hiztoNct1kS2kkDDzlBB+Ydq+hzGO&#10;JwOR4qSXtHGTstj4jhbCyx+f4eNNr96ouK0jq4u0W9tX1fc+VfhFp5vPCGuafKGRmQDGdvHOa86+&#10;E8Mej+LNVgIBEVxwT9TX3F+098V/2afiktlp/wAGvgPaeGb8aOj61qVrLta5ncl5G2rxyW9OAABx&#10;Xx7p3hzSNL8T6gjruaRyTnmvzzI8xniYVZVYOm5Je69bWP6O4t4dxFHB5VPlV6EqkW21dprTZtfi&#10;eiaf8VI9L8MxaHAIYoFn4HT+Imty1+IC3N1Jbi4iXzIU8za4zjnGa85sNM0WOzjQR7tkwYllzzmv&#10;VPhL4C0PxN4ugs5pFjDxgvIEAO0fX8K9KKppNnjSpyoU1KSS6nv/AMHvBWi/Fb4ZXOi6f4ls31Ke&#10;yktra33Ftknlfx7Qdo5719Aaz8R/gx8N/wBmrSYPDngbyNQ/saS2NxoPh9meW4ETq5V0TpuBJYn6&#10;11X7Gmj/AAs8C+DrPQvC2k2QuptVeKa8MSySSSmME4AB7dz7VB8W/i38G28AeJV8E38MsHh2e8sb&#10;trU5VpjbszAZxyHfBA75rza9VValuXS5+TcQVY18VJ31R+EHiq5uYPGmpSXMhLS3cjnzD8xyxOT7&#10;1BpUtzdSvBDeTBNuSqOVHXpiu0+Inwb8UapouufGHR7YSaVpd/DDfyZ5V5d2wgdx8p+lefR6i+nh&#10;JrCXe7r8y7eh9Pev0DDS5GnTdnZI+AxMnGUqdbZNs+y/+CPnif8A4R/4v+MtEuoJnefwZesnloWU&#10;EIM5Pavjz4ga3cat4wme5gWEJdy7E74LV9g/8Ebr2wg+NXihtdPkzz+Er2Eq4HPyA4A9a+N/inA6&#10;fEG/CIwAvJOcf7Zr2K97x5t+VHz2LnaupR8vzPvjwNLPdf8ABJX4nWDW26JVsZWnLjjBXoOpP+Ff&#10;IH7H05g+LtvLCC2IiSpOMjctfYfwGmGqf8Eo/ixpTunmDSLVlVupOR/nNfKP7KmkaDZeK47tZmlv&#10;wudwkwkagjIA7k+tTUqcmJTfdfodtChUxGPm15v8D9A/27tTuNS+Lfw8v7iyaJW8PadtJfcWwTzn&#10;8K/Pn40fBP4mfGb9rPxj4e+Fngq91e5GvSlobOEt5YLdWPRR7nFff37cU/m+LPhrqZkVifC1kQIm&#10;3fxtgnBr4d+Lfx2+KXwB/as8d6z8KfE8ul3N/qkkVxJFGGbbweCeh9/ejFqp7Beytza7+pu6eFlh&#10;aH1m/JrtuevfA7wT4l+G3xI8J+FPFdn9m1PTbkW95b+YGCODypIJH5VS/wCC5Xx70z4r/Hfwr8O/&#10;DGrRXdh4L8I29pP9nYFEvJPnmXjuB5an0IxVb4G+Ldc8W+MPCnirxHqFxd31/eiS5uZ3JeWVm5LH&#10;uTXzx+13JOv7S/jGK6ZiF12bIUdOc4rknh/aqhUqfFC/3vQ9PiLFQhhPZU/hl/wGZ/7P3hCfxD4r&#10;e6fTxcw2UJlljJ69h+Of5V9efs1fD2a08QN401LQZreO2iZLQTKV3sRjdk9AB/OuP/4JkftZ/sqf&#10;sp22u+I/jL8Jr3xNq97LH/Z8kUUTLZxKDnAfqST+gr0z4l/8FL/gP488SXusaR4a1ixS4lzbWiwx&#10;rgcYBIPFfN5pQxeKxU1yvlS0f5n0fBeLwGV0Kcakkm9btrd9Cp8czo3gzw7f+Mtdv9oQExwRgKWY&#10;9FGeTXxk/jOS0lkl8P6XFbO5O6YLuk5P948ivoj9ozxnqfxH8JpBD4big0sSrMjq+5mbbkZP414U&#10;fDMjwlwgQHoirgGuLKa9CFGTb62+4+x4zyDOq2NhCpDlXLzLTXXrc5HUr/UdTl827kLMM8t1Jr6G&#10;/ZCbxS/h7T4PDj2ZlsvF8M0xvAuIlkidQQT7BuPXFfPurWRs7toTkbTzXoHwW8R6UvhbxJpN/eTW&#10;zQwxXtvLb8O7xvjb14GHz+Fe1mFJ18B+78ulz8vwn+yZg1Vdmrrc6L4q/Cnxb8Z/Fl34m+Ffgy/1&#10;TUk1Ga212y02yZykqswEuFHAZVye2Qa9n+G/wE+JVv8AET4baH8Sbe00mLw1awvJbwzq9xKZrjCo&#10;2zILbuCM8CvNfg5+1R8UfC2pReAptSm0vwrrkk63yWUbQNcNMT+8aQYLkHb+AxXuWj6nqH7OXj/S&#10;PGumQya3a2OkRz6mlwd3mS+axj8rPXnnPrn0rxuMVi6OSqFC3O4tL15bNeXke1wN9WqcQqWIXuJp&#10;q2++n3PofWX7U3g3/hdtrDocWkI81nIVVUt8bTtIAyB0rwT4m/8ABOptO8C3fifxjE1vCkZYGSAq&#10;AcZABOP0rsPh5/wUv+IdjdNN4f8AhbosF0+WW6129Mvlf7QjQDJHua5T9qn9sPx98ffDKaN8R/iN&#10;d3duq/PpmmhLS0HtsjG5v+Bk1/MeRYHjfKcVSwlO1KkndtS55b3dktFfzaP64zP+yMfT5qkYSgo2&#10;u27+iXL+b+R+c/xK8N6d4f8AFl3pWkTLKkUxRPLO7oetYkfh+9uj/qtuP75xXt2s+GfCd1eMLO1W&#10;LnOQRmqEngDw2jbvtxOec4AGa/qTC5zy4eMZJ3SWrR/LOZcFqrjak6c48rbsl0R5rp/hCJo/388j&#10;n+6nA/OtWy8O2cDh/siA55LLuP513ieHdEs1xFcwuu3PB71Bb6TFezbLOOORzgJFEhZj74x/Oqlm&#10;c6ivfQ5qPCDhUUIxu3slq39xzElm6KN1whGeBtpjI8a5UA+gCdfyr0rQ/gtd6nILnVmS3j4+Uncx&#10;/AdK7fw98NfCmjRqlvpccko/5aypuP1rzK+c4ajs+Z+R+o8O+C/EGaxUqsfYU31l8X/gP+djxzw1&#10;8NfFPim5N5a6a6xMRukncorc9q9K0T4B6DbPHe61qE1w4X54y+1fpxzXoNppsUIBaEZAwAP0xVh7&#10;VTjKLg+g714eKz7FVtI+6vL/ADP3Dh3wW4WyaClXTrz/AL3w3/wrT77mZ4f8JaDoMRTQtKghUtyy&#10;LyffJ5rYhDZwWI6d6htYDA5iPIJyMfyq4Y4yPkTJx1NeNOtKrK7dz9awWAw+DpKlQgoxXRJJfgKj&#10;qhykhb8KmW6RCQPTHBFVZ7i106Az31wkSjoZGxmuc134q6NpYP2GASkfxyNhMfzNbUMHXxD9yJpj&#10;M1wGVw5sRUUbff8AcdhHdYbHGB78CmXPjvwzpBxc6ikkir/qo/nJ/EcCvDvFfxrurh3iS6ebJ/1U&#10;A2p+lco/jDxFq14iGbyEc4Cx9fxNe3R4fajzVX9x+b5t4w5bhqnsMHHnle3f/gfie/8AiT9oGCyG&#10;LEW1uuPkeXEkmPYdP0rzzxT8Z9S1W4eRXluGPR7hyB+AFccNNydzbmYnJZjk1etdHjJ3SZJrqhha&#10;NHRI+UxnF3Eea3jBqCfbV/5fgULjXvFGp3Dxz3zRxyHOyMbR+lWYtGEa+Y2Sccmr0mk+TACEG48o&#10;MdqtWjSXUeZFwVHIz0rrlyuN4o+fw+X1HVf1mbnJ6q7bM+wsEEm6QEY7GtKCPcSqJ09RT2iSJwrR&#10;8k85q/ofhrxD4lvk0rw/pNze3kjDybaztWkkb04UH60nyTZ6lKg8JD3UULmNVQSnoOpFdjq8EHhX&#10;4aWmkqCt1rEoac/xeXGdxH0LkD/gFdzqX7C3x08DeBbb4ofFHS4NIsZ7mFbSxuZQ9zcSOcquxc7O&#10;AScnOB0r7b+Bv/BMX4I+MvCekeMPirpN7fanBp0UjWjXjpEqEFhGUXAIO7JJ7n2r2MupSwWW1sQt&#10;JS9yPz+J/cfCcS8Q5ZWznC0pS5qVJ+0ny63ktIrtvr8j80fDXhDxX481mPw74L8N32rX0oxHZ6fa&#10;vNJjOMkKCce/Svb/AAR/wSz/AGy/GbQy3Pw7j0WGbpJqt4isB67ELN+YFfr38PfgN8LvhHp9vD4B&#10;8BaVpSxqsSC0tVR2QDCgkcke5rprq/0ewj8zUY7e3iMfzuzAc59+navNpYeCac3c4My8RcTWbWDp&#10;KK7y1f4WX5n5q+EP+CKOn2OltcfFr4p3MkxiBS10iFYw79wGfcW6gcYr6U+BH/BNL9k34RabZagv&#10;w2tdWvCqE3Wt/wCkOG6k7XyAQfQV1H7RX7Qfww8FSW8V/wCIrX7TBuNtmYbYg2MnIPGR+deQ+OP+&#10;Cl/gLw5cQweGNPudTWKDiVCEXfk+vUdea9+EMNClFxSufE4jPeI8zqe9UlrfbRfhYk/Yfh0XSf21&#10;PjNrGi2MdvZWczW0EcaAJH86KQBjjPln86u+J/2ntR0fWPF/w8+N3hWysba5N8bOeW/QbInjJQhT&#10;y5Yv26EGvj/4YftUfFDwPrXirxp4Qvls73xZq09xfS7ATH+9dgFJH+1XN+KfE+s+PNek8XeLNRlv&#10;9QmbMl3eP5jewyegA6V6/EDVLHqDW0IL/wAlR5GS4CrjKHtpSsnKV+902fq9Y/tgfCz4M/sy/BzX&#10;/HWvTRya38O4H2xxGR5mhmlhbbj02KK8h+If/BXv4f6QLifwX8Or/UpTG2LnULsQRoP91ck/pXg/&#10;7R/iKy8RfsHfATXvPEMeiXPiTRp5gnyjbcW86rkjqPNYgDnrXzPceM/C2qQvp2nTpKEQvdyleEiX&#10;luSMc4x+NfKZTlWKzLERpQi371v+HPaxuIybLMLOtiJarner7Tlb8LHqXjf9tD4v6x8VNX+M2lam&#10;mla9r1l5bm1hDiztyipHDHuztwiAk8Elie9eUeLfiV8WviJd/bfFvivVdSYHcGvLtmA98ZwK58/G&#10;KO6uDNpnhpQ7A5luMEE/h/nFYuqeMPGGob1lvEhj38LaxhT+fX9a/TYcBcRZnjH7KjyU42jFy00W&#10;n4nwy494ayzAxUqvPUau7Lq9bX8tjfPhK7ljNze3zBWI+UckH6n+dd18FH0XWo9V+Cst9b3H9tWx&#10;n0+MSqwjvIhlfoWUFfxrx3TtFvtW4ub64cfebz3P9a2/Bunah4T16z8R6beGGawuFmiaIEkFTkf1&#10;r7bLPCXMqVKc61VPmi1ypb9vxPjM18VMHipRhSpW5ZJ8zf4k134w0DRbqTTXsLjz45SjgQYJI4I5&#10;969m/Yn8T7rr4h+LBpht10n4dak1sZud8koSIAY6E7sVkfFD4WeEPE+uJ8SYHeK28QQLepFbxDCS&#10;HiZcnuJA3HuPWu3+DVj4d8LfBr4g3mnWiMktjYWRaVcs/mXBYg/hHzVVfDvKcPkdHEw5nUqThDV7&#10;OUkmvlqZLjzNMXnNbB1LckYSlouiV07nzhPq/jq6lNtFFGMYyIoiSOwAHerdv4U8YatKq3q6iykA&#10;gsxVOnocCvUVNpBkWdrCF4z5USjirMuowtGIZYGCjpxX7DguAOHMGk6eHjf0v+Z+Q4zxAz/FSfNW&#10;dvW35H6Mf8E5vAkvgH/gnz4Rsxb4n1bXr2/lCH7xM7KvX/ZjWvY/2ToGuviN8QfHN0u5tN0KS1gd&#10;v4cNg/Tp+teAf8Ez/iHfeK/gVeaHq19K8XhvV9sJlJ8uC3ddwUeg3Fz/AMCr3X4ESS6N4E8f3tpc&#10;bmuNNlEku7+J3HQfQ/rX8f8AF2W18FxriaE18M5elm7r8Gf0rk2YQzLh6nUg/jjH8WrkHxY12Lwr&#10;+ydbAyhDcTW6l265Mhc/qoq1+zl4nn8E6r4Vv5YDIdR0i1jt7VmxnfBy/wD3yo/SvOv2sdba8+EX&#10;g/wBp9yPOeaS4li3ckCTagP4hq7X4LTnxHp3gTxTNatA+m6NZ2pgZCCGijMWSD6gA575r4/G0frG&#10;dKPRH2avSy2be05zT+6y++x9C/EDUdDi07T9V1PRZtYtdP1USTWNtOYZPMXhMMORh9p49K5r4b2+&#10;vaz8R4NUvY0aGISp5+/c8jswkJY+o3Yz3C15T8efi7420/4i+F9I8H2VpcW+pa82NwYs8fy724Pb&#10;jB9TXvvw81FLf4qjQb/TZFa7AuJblxx8kUaFAe4GR6d6+fzjLnXxMKlN+6nb5nmLErD5bKKjdtN3&#10;8l5bLd67vRO9lb8s/wBp7wtb+EP2iPHGj3emWz+V4nvCIphklGlZl7jqCD+Ncrovw+1XxT8J9R8Z&#10;2WnW06+E76Ox1AN/rUt5iTbuBnJUfcJ9SK6v9svxRqOsftX/ABAOrSjz4fFF3bIQm0FYn8tCB3yi&#10;rz360v7JGv2ul/EnUfh344uUi0X4h6HPo14G58q4wZLaUj/ZlUHj6V/euIji8DwZgMzpq9ShClKS&#10;7w5Upr/wHX5H8qZZLC43izG5dXlaGIc1Hynfmi/v0XqeQh7qSdoZdI2xn5EkiUMWPHpx+daGkWcK&#10;TwPcWxAicFdqBnbpzz+JrtNT0eXQZRolxZIs1sjCeIxYKSByCpHB4xVWykgmnEdxYwo68ffIPPtn&#10;FfotRU8Xl8pR2lF2a7NbnwuElWwmb04zScoTSafdSWh2n7Kmiafp/wAEJdZjlllmbwvqhhluhiXN&#10;6085c+jFRH075r481S9nm0uOeF1MglVo965U8g8g8EHuPSvtf4V+HL7RdRXwDDIfl8KWkUkUn3T/&#10;AKGBjHtuavijRYproCC6s2hdJAskJGNhUAEYPTkV/mBxJK2bTXRX/M/2h8C67xVDG832uR/JqRg/&#10;HvxVqPjUXt7fWcFmo2iCxs93kW0Q4WKIMSUjXoF6AVwHwfu5fDOvW91YymEPdoJWA427uSa734t2&#10;ltaaJK8cbGaQdjkY4rgPDUTQwRzcqwYHJ6cmsMFUkoM/Q83yzDf2hTpqPuxjb0Wx+6n7HHw1+GGm&#10;6LpOpeH9AuLptRsIrtr26+VSzD5gB6Bg2K8u/wCCnPh9dD8VaRLHbrBbyrIXCqwBPH4V65+wDr8O&#10;ufs8+EddmnV5U051Zl7kTvwPYHI/CvYvix8Cfhx8dbW1uPH+mNdi1cNbx7iACRjtX6p4W59RyPi2&#10;niqyurNNL0P8+/FLJK2Z08VgISs+aSTflI/JUaCdRUTQhWUqAQjkg/pWnc/BXWfH2jT+DLrwlqV1&#10;bapA0LLFauCyMMcH8etfqr4K/Z5+EvgG2VPDfgTToUU5LLAhJOepyK6mzsZYrlrn+x7XYuF3yW/T&#10;0wMCv6cxfilGacaOGvH+9L9Ej8DwvheopOvidd/dR/MX+3R/wS4/aP8A2FNBXx3408LsfA2uakId&#10;G1Z50MySshcQzICSh2ocH+Lb2PFfIF7ceYX3jJBODiv6TP8Ag468BnxT/wAE4dV1jVZdNY6P4l06&#10;6tZndo5Ucu0ZWMA4ZirsMemT2r+a/UQttdSxKgwJDt+navw3H1FUxEqiio8zbstkfY18PDCWhFt2&#10;W73ZSa4ljRo0ZgrH5h6/Wuj8BWf2/ULfdKqhJA0jMfuqOSa5t1JcuDz6V1PgiwLaTdagwZUhUiV0&#10;PKg4GfeuOCcmcVK/tNT6b+CHibRvAekP4j1Lw1YyahfXymxvpI5JrgxYw0SxhtjIw6kjPYEV/St+&#10;wr8Qfgf8cv2XfDXjb4W6FpAsr3S401awtbUKILoKBIjoSdpzztOeCOe9fytfDz4oa/a+Zott4svL&#10;rT0tBGLKwjCxv0wHaQZUngHbyfXFfpn/AME1rz/gpL8Pfhxqeo/s+/C74iSafe2aavrF1a2aQwNZ&#10;OjCG4gW5KJJF+7ZVkQnPlv2FaRrTpwceay3/AOHPZwdfD0YtVPv7f8D9T9sfGFkdI0iWLwv4Tjt9&#10;0ZHkWluDFKPdFHWuH+HOpa3cRPJ5ki7GKSxNxsYfLnHbAr5+/Yc/4KXfEJvhFefs/wDxXjgk+Iul&#10;eJLiw1Z9Q1KOa4DyOWRdsRYNgHGQ23A4JFfWPw18Jz2dvt1q0LT3eXdzwQTyePxr8yz+rXxuPajF&#10;pR01vqfo+HVXL8nlKvCPLNpwd03KPV26LXvc5nVf23P2eP2dNbtPhb8bb5NPTVd01hqQUlUcYBV8&#10;DI7HPTmvbNA1fw14i0q28R+EdRt76wvI1kt7i3mDK6kZ4xXEeKP2Nf2aviYkeqfE74UaVrl/C+YL&#10;m/tPNkXPPBPQcDgV2Pgr4c6L8LrNdM+HUKaVpoI/4lgtWe3AH91D9z/gJA9q+gwOExWHwsG5X7r/&#10;ACPkcyxOT4hOeGU41L63d4S80tWn969D8k/+CsnwX8YfC7/go74P+K1v4Ml8QaR4rVYIZNSi3RQ3&#10;EfztCpwFGVTdg5JHavgP/goz8WfiNb/FyfxBrmsWrTWUEiW1rPEzq9vP8rx7EwqZUsegJx6mv6JP&#10;+CgHwt8K/F79mvXv7MuktvEGiWM1/oGoeYQ1tcpG2SgOeqllx6NX83/7W+ia944l0PxDpTyXd0mo&#10;SW9zPJkK7I5zkfxDAb8vevMr0PZZopz+Fo+3y3HSzbhrmjFxqU/dfn2fo1+KPl/WPFtnFqeof8IH&#10;m0s9VImnt5Y/NkhKOXUlhjnk8DsADmtnwPp+j6zrCeMtUtIVmiAZ/JXakpAGXI9yMn3NcH45stT0&#10;zxbcafJNHFNaSGIJFJwwTjH4Y/PNUZ/E+rrpElhBMUgulOSGx+VevVoVasYqk7f5HiZfmGFweJlP&#10;FQ5rXsul+h+4P/Bs9ptn8VNW+Lf7SeqaJGltpcdj4a0Wcx8DeXnutpxwSq2wPoMetfpJbG507WP7&#10;SF+zl5HZSikkEgrhRzgYZvyr5M/4IM/CiL4Af8ElvBtzNAttf+NtQvfEN6WUAv5svlRE+oNvBCc+&#10;jV9YeEdWsdW1KDyLqNjHbmaVU6csSOPyr9OwOFhRwaprZK34a/ieTisRWxc5Yitq392isevfCjV7&#10;69+12VrAypZwSShRz90KAp/EkZ+vpXoPhLV7zVwNSS32xLBvkYP6quBz9PzzXDfAyE2fh7xN4puI&#10;gqNGY0IOc8MT/MV1/wAHLm4uPB1xrV8+RK52gDhUXj+hrxseoqVS3Rpfej5LMtZVGlpFpfedZpt2&#10;b6ziu1Qr5gDbcdMj/DFPRpWuJSyfJlQnGM+v86qeEbxtR0+W6aQsPtLqox0AOMfpWqyKxBPUdK8O&#10;rBxk4nh1I8lRxOE8V6JFcaxJdmLzMoFfnhSo2j9AKr6d4ftXyl1EY242yJIqVua9Bb2mqSmG5kDy&#10;cvGMkc+lUoxoc5CTWTkg43qOh9813U51FSSTPZpKLorToVpNItYlLSXbOo4zM3B9q85+PXjWDwlZ&#10;aNoNmY5rrXNTFtbx20nzZHJIB4bGclc5KgkdK9ZXTms1yru0Y5X5h/SvLfjb4b0TxH438LalNDEJ&#10;tGv/ALaEf0DJyccqcrwwGOCDw1efmuJ/2GXNqj08mjSePi90rv7kz8zvgJ+0HN8Rv+Dhvx/pfim3&#10;Bi8M/CddFtoJ/JXDLJbzucTMASWlk+5164AJr7OvPiJ8OdBttQu9G0C2tHtdYldpbdLO1QOIwzMX&#10;V2LHaGPygk46V+X3/BOvxzpXxk/4OSfi3r+mlBZ3c/iGzs9lurq0Vu8cK8FsDKxZ4PU8cV+rkP7P&#10;OmweJfE8RWFY727huv3unLsd03DDGeR4wCpxkKOK+Nrqk5Xaeyenoj9FrVsPTrRU2laNrO+ynJW0&#10;7F/VfHt34w+DP/CUeFoTM0SYRbOAu+MZjBkmU7D/AKsFimBXnHjfRvGfxp+AEohtY5dQhRJEeO3/&#10;ALS2Pw3BfdExBZxlWA+UY29vbvhzovhDS/A914VF0NSltA6szSfatrZPAwBGnIHAwBwK4LwF8WNN&#10;13UNY8CacbYz28DrHbF2uHVd2EYqoRBksxwGYYHWvBqJwnaEdIu+osHWcI1VShZwmmnto/xfUx9a&#10;+In7R/ww8JeBtH8BWdnct4pml0m6GruHW0uWQSx5CMwVABKpGTjywfapPgX8adX8b+Lte8JfHax0&#10;vTtZ026l+1TRziCCZlJVtpchQ2R0zyMEVw/in4y/tHeF9XsZ9P8AgrPrHhjR9QE0s32aNJLKTaSj&#10;Ksa5hIjfP7zeGLkZqp8Xb74f/F3QrrxpomlLJr9xCfPudDhNvfs6r9y6sy2J142+ZGzEDsBmv2LI&#10;uFcVjMDhsTRilzf8vFq469bPT0Z8TmmcYXCY7E4evFNST2Wrvru7HtmneDPDHxK0eDxVo2pWktjP&#10;GdsMU3mkNnlXw2NwIwQOhFch4z+Bvhm6QW7WHlbusolUKcZ9eR+teD/sxftBL8APEF1JqPhs39jq&#10;KqlxEQ0MsG05O3+E9eQQM4FfY/hLxp8LfjPpS6z4S1O1nd0zInl4nhP910P8+noa/VMZhc24crLm&#10;cpU9LTS0frvb5n5l9WwmPUnS93yfQ+cdc/Y98PatIVtr9LYtyG2RuPwwo6/WuR8TfsW+I0VrjTdW&#10;idGxl4ocA89OCa+xrvwbDYzjbMojbjZ9mAK+4rL1TQpLpgNFv1ZlBDRykn8xj+ldmE4vzCDXLU08&#10;0cVTJ5U07q58H+K/2cvF3h6ENJaeeiZBLIST79ef1rlJfAc+ixvLdWdwQvHkbtmPwYV9/wCoeEUu&#10;5jZ6zawRYTJNudufqoAxXD+Ov2fNL12Zp45vMTZwJcfL9O9fVYHjPmajX+9HmVMucdUfjF/wVC+F&#10;2m3GsaV8QdJaaGWW1W1uy8gLKQW2nP0BH4GviW/XTVzDqukwmTedt/Z3phd/TcmCp/LJr9T/APgt&#10;T8Kbf4YeD7GFdNnlEkyRPEm3L5zIoXJ5wBz/AL9flld2niN5Wt9E8ELaKDlpb0FvxweDX4znuMw+&#10;NzrFVKTvHndvuR+rxwNWlluGlKNnKCf5o6T4eaLZX8chsNejgVkXzI1ADuDgNubq3bp612V34E0i&#10;80aW6nkS42I0b3McZMvoAB/CvAAPGc49q4Dw94M8XafLHe3FwNxIwYkIwPWvSPD+kvrERstT1RLe&#10;3toGlaU4+ZuAo5I3Hdt4HOATg4r5LGxptc6Z9BlWseRxszG8BeDtS0bxBbaJJp8xnuXCxQPEVZmO&#10;QMA+4r9sf+CWvwy8GaN+zD4evvg54gjvdatb6+Xx5bLJuIuGl/dsB2URLHtPcE96/KHW/CupeE9D&#10;m8VwajDPrt8Ej0e3Esc5tFb5IjM6khGYbiB12xsxwDinfs2/t0/H/wDZR+Jf/CwvhH4lexmv4nku&#10;LG5TzLe6tkkZAssZ68gkHggHgivCzChHFYJ0m7N6n1WVV/qtdqMraNa6p6NWflr02aT6H7X/ALRv&#10;xxn8GRW3wX1e0uodU12xmubO4EBMckMbIsgDdNw3r8uc/MK+cr7S/LkJk08Ns5y8APHrzXiy/tx/&#10;GT/gp58SfAll4n8EW2iW3w9jfU7iTTZHdZrlm27ycDCldyBOcElsnAx7K0eqafdh7TWAAp/ewF88&#10;44BGK/onwgyr6pwspNe9Jtt9+i+7Y/IfFOvKvmlKnGScYR1jHZSbd3/28kn5bFS60C11GQy3OnQr&#10;5fKjeFZAep4/Ck/4QewkPyeUsu3CsWKtj68Z/CuhtL2HJl1DToUkxjejED8VximM9hcsz2RiOMkE&#10;R4wa/U1GrTXKr2PyZUnOXM0cafC9hpl6bZdVdWLbkDHIJ9Dz+uK9B/Z58U3Hww+INvr0emQ6hbzo&#10;1peWSXRjMsco25B6hlOGX3UVnXnhK21YGRbaF5ANwmi+VlP86doeiXelX1ve2sD+dBcKefmBIOc8&#10;Zrzc5wtLMsprYatHmUotNP0PUyupUwmYUqsG42krtPz1Pp74g/GXxp4g1Nfg/b2L2McgA1JmffIt&#10;uONpYEgFx1HofevdvgXa2XjH9kfQNJsLiaFZtHks2ntpCjxsrMmQexBFeP6R4Ssp9ItfFF8C97q4&#10;e7upZBlwzMdpyefu7QB6CvWf2H82nwo1P4a6jcK17o2pzSRqD/yykYup+nJr/FzF4yeecZYvK4Wj&#10;L2dWEV/eg1PTs2oNep/WvFM8GuGYTwkeV0qlOTt1dpxlL5NxS8rdzl7b9jP4n3nj/wAM/FOLx4ty&#10;ttOtrq8Mu9MWCyiSPywCcyq5k+Y9pDX034hnQXqKTkqoAq14QkWTRkQH7jEGsTxveyWkNxPa7fPd&#10;xFbK3RpWIVAfbcRn2r95zTE4mn4bYOrKtKrKqqcm5O7uo3f4/ifleaZ9mfEWMp08W0/ZJxjZJaN3&#10;1t+HkcP8ZvEmoXum203hjVGtbuCeaSGZlzgxNsII7gsce9cD4Y8Un4lzhtT8OWv2xZ/LlNu5jk3+&#10;pXnj36c1s+K7m2vNc1CO0mb7Hp1vFplnublyjDe2e5LZ59q5uy0VtN8YC9ssopRjIiHG4jnP4dfp&#10;9K/Esh42x0eL50n+8p1KnI7fzJ8nNHyun6qx9tleFw9DLvZ2tNK8Xs1fWztbo1psmfHv7fP7QviX&#10;xl431L4H+F1W20LRb8w3BgGfts8fBLH+4rBsD2ya8G0zTr+2gEDuA/UsUHHsCBWlcx63/wAJNfXk&#10;yXBaW7lMjTzB1dixJIPPvyKuNcM8bLIpTjkQ5LZ9xX+yfB2RYHh/h7D4TCwSXLFyfVyaV2/mfztx&#10;rj8Rj87rRnK6hJwivKLt+O7fVspRWT3aCV9QPmFfmMinGPSntotnDaPPI6Byx4j649cHg/TqKktZ&#10;dKEqvK9xKMYXCBSD7gnmp7l1vAbO0tZgCf3MjxhWNfVP2l7I+J9lGxnXNkmwESOQy4VpFUEgg9Mf&#10;4Vn3nhYCPzTYzIpAIZkO1x9cYNbU2kanHG9zLpV26x8bl+Qgfh1qjeTXkiIYCFLH5TcTFSD/AMCP&#10;XNCUpbMlUUcxqEcdrGPIDbtxBJiyB+dZsk18yPMlwiKqZVlyAvOOe/tW9qWl6/a3BczwSRhcsqyA&#10;sMjqCDj86ia5nkjKX/2wE8qlwQFJ9eK7IQ00sy/YxRmwWnjPUbfbcwJNCg4It9wHpz29OtVbvTNS&#10;WIpcSbVY/MqPwT05BzW9a6btZ7u0kiZlT5yrEFBjuQB0pj21l5nlSvcgsQVbYQW688jmq5UnsNQS&#10;VkcbfeHrO9uGjuoWcn7pjIwRjoSOhqs95qPwqhl8e+DbXOqaNG93ZC8iWVPMjUsuVOcjj/OK7q/0&#10;59KuBFcSbjglZCqkOv8AeBHUVBDpthqk80N66vb3ELRurR7SoPBOCee9ZYyhDF4GpRmrxlFp/NWO&#10;nAVJ4TGU6sHZxkn9zR9leMItG+IH7KWm/Eme9A1TUdAiu55N6vCrNFuJAHbPOCTX54eH7nXvA99p&#10;+reGPsExtpEnkh1GyWa2u3L+ayyJxlC55wQeuDX1F+xn8T/EHjn9mq5+GviJfMfwm1xo92TIzrth&#10;BjUkN0LADAHHNeVeO/hpeeEfEqeDJvD7wtZ2MEaRThSzkoMMeeSepHXmv5U8KuHcLQ4txWW46Kko&#10;xlo/J23P3jjbM8XjOFYYunJ3jOK++7Pon4X/ALfJ+Pvh9fBHjf4CaN4QutBtTqV7qPh2GD7BeW8I&#10;3YO5RNG+dpCZK8H5jXD/ALTP7fPivxP4g0HwN+z7ZQE3lqLi8lZQ0+1BulWIHgnYrEDliBxk1zfw&#10;L8JatIPFOn/YIrRpvDF0qjVT5CSYHKKzDG4gnA7kDHavl3wj411nwv8AtG/Dbxfo2gzXB0fXN13Y&#10;LOrGdY2JkjXnJzGGGD17Zr53j/hjL8u4xrU8PH3Ixi4pvTVX39T3PD3PMS8rw0pPlblK/wDmfZHh&#10;79pT9l/TPhfp0niL4seOrrVJ7ItqWj+E/CLRbJnJZ0a7uJIo5DknLDeD1ya+cf2iv2nVE86fs9/B&#10;y/sLAkObvxTrcU08zc8vFApXA9NxPvWv4g0zQP7bvRo1i1tbzTOEglBAVdxIxx8pGeODiub1Twbc&#10;om602TRE5DAruH1Hb696/a8p8Mck+oUp4iU5ScYu10knZdElsfkmd8ZZ9h84xCotOPPJXerau9e3&#10;4Hkug/tx+PbJha/E3wYXgV9r3uiZIXoMmNzkfgxr2n4Sf8FA/E1jLG/w1+KkWoW0OS+j6ixZkXPI&#10;Mb4dfwxXIeKvhH4e15PPmswj7eZbQKG99w7/AMq8f8cfsvzTzy6l4bj+0XCHKSLIIpUOe2P6UsZw&#10;DGg74R6dnqjPC8X+30xKsz7js/2ov2UfjNqIsf2gfgZZafdXbiO78RaVB+9z2YsmJB16fN9KteJP&#10;+Cenw0+KEMmvfsx/Gm31aEDcdO1SdZHj9F8yMbl9MOo+tfnlp3iD4r/De5WW9lbUEhYbrHVVYSFf&#10;Z8c/jXoHw+/aF/4qK31TTdbvvDupCdWSeGZkEZB6h068dq8elhc/yOblQlKMV0Wsf/AX+h7k3lWb&#10;wSqxT8/+DuetfFL9mf44/B0yXXi74bXsFpA+P7TSB5Lc/WZcp+GQfauj/Yo+CmqfFr9oPw/barpT&#10;R6bY3H9oX0jglNkA37eR/EwUY96++/2BvA37QHxk+FcXxG/aE8SpqnhKSNF0WO6XN1fueAyyKR+7&#10;5Iyck5P1r0v4waH4f+E01poOmaXp9ncTTO8dvplhHAkFvgYQBACfmycnJNfGcV+MVR5NiMuhTUqs&#10;ouHPFtJX0ej6+j3Po+EfDzBRzyliZ1H7r5lDfVa6vy0uvkeIft7aq8f7MniLT4lLBbD5VXn+Na7r&#10;/gmP8CdJ+B37LWj6kumQQ694uhTVNXmjhVWIcZiQ4A4WMj8Sx71Fc+AtA+N2t2vw88VXzjT9VSRZ&#10;wjAZCoXA6eoFepaR458O/D/wZZ2Rtd39nwCzRYiV2CP5AMH6V/MNOdR0HTb0bV/lr+p+45vzVcOs&#10;PTV2nd+jvb8V+B87/wDBXj4kW/hP9nvU/BMl00dx4ii+wR+W2G2v/rCPbaD+dfjpd/Bq4spH/sHx&#10;9dW5Uj91LKXUexw2P0r7i/4Kq/tBD4lfGG28I6XPI9rpNtvmwM4kft7YGK+ThLHKwt7iNlhfBabZ&#10;kjntjAr+pfA3g7A43JcRmWNpKSqS5Y3V/djvb53+4/FPEviXMsoxmGy/CVHCUI80rd5Wt+H5nnsv&#10;hL4p6VMr2y6bqUbH5Xll2MPf2qpc3mvWGW1vwzewMpwXgcMmPUHoR7jPFeltYGaxeexDsYpMSIyj&#10;OD0ZcnB9Mdagjmvjbh2SPK/KUliBLLjg4r9Rx3hnwxjJc0YOD/uu34HyGC8UuLMBpKoprzVzzq38&#10;Z+GmnBvLzySDjNzEQT7k4IFXkfRtZUyWmoW9xt5xHOCQPoOldXqGkaZeTbLzSYJx5fO+AdffuKxt&#10;R+EHhrXYV+yaU9pOG+WS1PBHXn3r5DMPB2jJc2ErNeuv+R9fl3jXXi1HGUE/OLM19GsCqttcYGQV&#10;H/1qpfYfsLmW31LG45DZwT/nHetL/hVPxH0uMz+HfENwyx5PkzKHXH0bp+lUJNI+JsTk6x4M+3kj&#10;/WWzFG+oHI/lXwOZeGvEuAk3Gnzpfyv9D9ByzxQ4VzFJTq+zl/e/zLujfE34xeB7xL3wZ491ezxy&#10;kdrfOvf+7nBFe5/Df/gp5+1J4Et4rTXtdtNW8kAA6jaBmUY9U2k8V4PaDUo4/MufDeoWXBGZ4yyj&#10;1+YZqKGfSJLjypNWtg7HGHfbj25r5TFZTmuCfLWoyjbumfW0MyyHNI3hVhNeTX/Dn1drv/BV/wCK&#10;XijwPqvhObwzp63Op27Qw38UsiiHcMMwBDZwCeCfxr6a+E//AAUp/Zp8VW1lpN14xm0i4jto41t9&#10;StmVFIULgSLlccdyK/L77KjgxQIrcgKVHH1/Klm0tYwJIbrA28BSfl715s51HoyquU5fVj7it6P/&#10;ADuftnoHxW8I+MdPS58Ma/YanDJwZLa7V1x+B/SuT+IvwF/Z9+MF4F+JPwu0XUmbrJdafE78f7WN&#10;w5r8f9H8c+LvB832rwrqtzBKMATQ3Do31BXHWvQvBP8AwUM/aT8CTqLvxVJqMagD7NqY8449mPI/&#10;OpVSVrSRzUsnq0KvPQq8r76p/ej62+KX/BGj9n7xvfy6j8L/ABVqvhWWUlhbIwubbPoFk+YfQNXj&#10;HxA/4Ig/FfS9H1C5/wCE40TXPD8FvK+oIiS213sVCd6KdysysA2Nwzj3rufg9/wWAtIitv8AFPwS&#10;yoy4SfTJsEH3Vz/WvpPwd/wUE/Ze+LPg+88M2PxNtNPutQsZIWttUP2d/nQr1fg9exNZwp4ZVozU&#10;bNM7sXnvFmHwM8JOq50pJxd0paPfXc/FDx3+yPB4Q1y7GjeIZ7ttPcuIZXEfmReqyKByegB2k9Bk&#10;nB9d/Z3/AGVvC6eHrHxRrw0S7GsIkmjXuo2guIWmBObVyw/dy54wwbPYg4rqfFHg231nx95KXkEs&#10;s1tKpDyYXcpaNoSQekirkZ7uK92/Zo/ZDn8bfD/SdR+DdheXcQ09E8T6Le6nFDIsxBxLDvKh1YD1&#10;4Zc5ya+yzPF4OhSU1TavvofiuHwKqYp0/aaJ97bH6Gf8E3PiP4G0r4fWmieGNFeGyttSjk1nwjLH&#10;uk065JAEsR6vGWA6Egg8Y6V9+an4jk8ReC7Obw3pGEuJmia2YgERqGDAehwOnB7V+WH7CvhvxVov&#10;xO1jSfFq6pey6Y0Md0ZyyXVpDs2pKRn58BdrgEq42nnFfo9pHjTTLb4UNH/wk9mWtr9Hkk0+cMzx&#10;ttO4FSSrNuJPfOR3r4fC1IN1VHqefnWEngsfTiutvM/DT/g4n0xbr9tvTNbgdDDd+DLXbKfVJp1I&#10;PoQRgjrX553OmwvKQhLf7R4r9Jf+C/ngrxlrP7S2m/EXTfCmoP4euNDSJNbjs3NpNP50pK7wNqtt&#10;KkjI618AvpL20jNFp/mFV/ePsyqH04rw60HGXZH908CUKON4NwXLJSagk/Jro+zOPutAeTG+FuO2&#10;2ktrfVNMIk0y4miP/TIkfp3ro7uPUAvnW8Xyldu8Dkf4VUuLB4kOFKtjkSdTWLatZ6nvzyqMKjnB&#10;NNdVoR6f8R/EumOFvIVmUH7xBV/zFeieC/2q/E2gskEfiS4jQDH2e/Hmx49Mnp+leZy2ZVQSvJ4I&#10;NQPorzsUhHOMsuM4rGMYOW1jtw2ccQZcuWnU549pan1j4T/az0vUhGdf0zywwA+06dNvH12n+hr0&#10;Lw/8Q/CfisiTQPE0EkjceSz7JB/wE9a+Bki1LRgJ7a5eNy3BjcitbSPiZr2nlTdkThehPysPxFax&#10;rVY6Xv6/1/mfQ4TjXDXUMbScH3Wq+7/I++lmmSVFk35B6YrxbwRHBcftp+PLsxqXjtyqvtBI4Xp+&#10;Fee+Af2rPEOitFbpr7+UmMWmqLvj+gJ6D8RS/BD49aHe/tTeNfEPigrbG/BCm0jLxofl+pxx70VJ&#10;TrQUraRav96PRxOe5PVzHBU6dWLdScku91Tn06M+oINGm1OeGK1uIY/NfCyTShFz7k9P5VS1jSNP&#10;u0l03XbS1vYVJUieMSo2D2yP1qLSfGemazau+h3ltdxDkNE4Z1PuOoqZ9Xv5I/IKJtQ7iWj549+u&#10;K6k6TV4s+xVOvzWlseXeOv2XPhX4ome40uO40a43E77Vt0QP+6en4EV5X4z/AGTvix4fBuvCkllr&#10;duvO2FQkoA/2eM/hmvpya8eWJ3mjVgzAFkwNp+tVN8ZfcNwI6Ec4/Gu7C5xmmEl+5rSt2buvud19&#10;x89mvAnDWdpyr0FGb+1H3X963/7eTPhzxDHrGgXslj4y8JXlhIhw4KkYP41Siu/D0jBEvyobnbMC&#10;Py7V9x+Io9M1+H+ztf0yz1CLoUuog+PoT0ryzxp+yZ8JvFqvdaTazaRcNnaITvjH4HkV9TguNqsW&#10;o4mKfmv8v+Cflmd+CuZQTqZXXU1/LNWf/gS0fzivU+d7nSHuYTJbRRygHllww/Sq0vhm3uCN2njd&#10;3wpH416Lf/sp+PfB98brQ9QmvLdc4l09/nx/u1UltJLNxpt/b3Nw6nDi92jaPw5/CvtstzXBZnH3&#10;Gn/XY/Mcfwnm+VVHHMcNKn5tXi/SSujz258EAuXskeIgZUjOTWZNofiS2kIhvGbB7npXpd7pUFtI&#10;0lqEViOAmcVROj3Ua+dLtIIPJGa754ejUdouz8tDyJ5Lh2rptPydjhrO71S1JXUdMEoxgnGDV+2l&#10;srk+WPMhZuismQPxH+FdDcaWAw3xjc5H8OAfx71C+nK586FAACQdoyc/jXTRoSpfauvMyhgatN8r&#10;ldeaM59EnYAiMt6bRnNNk0towFERXPQsOtbTLLEi23m+X2DMSST7AVXmSaJgrneDzkrjP412qEXs&#10;jeWGpdEY4snDY7g0stnERh4iR3rReAn5wADjOPSneRHIoPQj+7nmtY0k1axi8MraIxJ/DmmSklrF&#10;Nx/2RTY9AtLNw0UO3I6jitk2YL5ZyPXK4FDWOfmZePWl9Tpt3UTF4Cm5XUFf0Mqa2SSPbIwP481Q&#10;m05VkMibiR2roPsQDEiPtngUkkAWIhIw2QcnHNOWEVRamFbAqoncqeONOe616W4Q/wCthicknr8g&#10;5/Sudl0+eJvmmBHopzXeeKLNJrq1lKDEunRFgB9R/Ssz+wbcvujAXjtXJQy91KEGjx8DlvtcBTcd&#10;7W+7QwINElaINIpGeRzmobywWJv9SxHSunOnuCsanjOAPWi70XzgMIOlbzyrmj7qO+WWXp2itUce&#10;1s0gbZCw2jg4qJ9NmkXcydR361176GyrtyufrWdqFpd2MZk+wmQZ4281w1MrlTXvHFWy1wjef5HL&#10;NZTkEeWVqtPYzjh1610wvLZU8y406VM8fMtN+1aLKAQ6g91bivNngISWkjy5YGhJW50n56HJS2Em&#10;cFSR3FfX3/BK6xz8SNUu2jwItGVQAOhLj/Cvm4WFlcDKMvtg19W/8Eu7JP8AhJfElyo/1VtFGOO2&#10;a+G4xw7w2Dj5v/IKGXrCy509zM/4KhXr2vxUsOCAdAfaR2PzV4N8HImj+H0DMv3ncnn/AGjXs/8A&#10;wVHvorn4rwoJeYdC4DHPJyePzFeO/CONj8O7NxjlSc56gnOK8vJGnG/kePxTdYiiv7t/yNa5U8ku&#10;OvU9c1SMbBAWOexOKsTSbpt4YHHQ5qvOz7htIzg9+K+kR8o3fchVUDEkjH8Iz1rpfg18Obb4p/Ez&#10;S/BLXUtodSnKPPCMsuFJzjof/rVzi/I+5jwP8/lXe/sdfEHSZv2t9F8FWPh3bJB5rNetcFiCImOc&#10;Yrzs1dN4Gop66Nns5BicTgs0pVKM3F8yV0+/Q7L4rfsUfGL4a+ZqWiwf8JDpseT51kmJkX/aj6n8&#10;M15XaSTC5a0nJhmQkPFMCpU+hHY1+oJmlK+Wyh0I7c5rzr4rfsy/Cr4uu9xrXhtIb11+TULUeVMv&#10;vkfe+hyK/MY88HenKzP6Yy3jGrRaji4cy7rf+v6sfCf2fU7eMtPZl0P8SjINZGofBLwn8Q5GaJTp&#10;t1j/AFiKApb1Ir3z4h/sgfFz4Oeb4n8HXA8RaRb5kmtgQk4jXkgr0bjuPyrhfFX7YfwHn8F3fhvR&#10;v2br+18QmEx22pya65WOXpuaPaMgelerhswxzjyu7PQ4lzHhPNMuUaqVS+yaTa/VHz743/Zv8c+C&#10;pJJzaLqFovInsvm49SvUVxcJOnzjzoFPlnDxOCN691P1HFfXX7H3xB+y/FXStB+KWnW2o6Frt2lp&#10;e/2hCrfZmkO1ZFbGVwSM47E19P8A7S//AASF+FCS6h8RdU8V6T4Y0GK0Ms19cTuGiYf7qsHB6gcH&#10;sK9WjnUaVRU6p/NGd5Nl8cZbC6J9D88PD/wx0jxHoOna3b+NILbRhdNLDo9zcyyRRSZw2I2XHU44&#10;Ynmvpv4R/C39nDxx4DuvAGtPpOoILOC3F5omhiKVG52EN5mfNOGG8j5sYNeUfE74ZaX+zz4cutO+&#10;EnxSsfGdlqbefbDT4p4pRt4YiGQMjcc5wDxwe1ea6D+0N+0Z4a8KXWmeHda1Wz0u7l8uXNvHGBnP&#10;AbZuHGfu4xX1uCxkGlK10fM5jl9OlDlekj3L9oT/AIJV+Ifgp4qsfFWlC8g8KSQQ30sXip4re9VS&#10;TwqjiRcjGQMjPI71u+B/jro2karaSaMh0ucRGKwvniVk3EYAGRw3pxXjvxR/bv8A2oDo2laT8UPj&#10;vf8AxFmsrNYdNTxZqNxqCaWm3C+Stw3ykdiAACuRW6/jqP4h/CSO08ZaZbWut2dolxFeW9rtYOTy&#10;rAdiSOPxrvxdHCYpc0NzyMNWq0FaT1LXxq8d+Gtb0C/1TxVql1qd75rLFrF7cFpd46hRnCr7Yr5r&#10;PjK41PUoYLmdVj3hd/TjPU17fqfwz8L3vw+ml8Ta+Unlt2kiVpwFhc89M4PNfNM6w6Zq/wBnuZPN&#10;iSXlkP3lBrwMRhVFaHpUs3qRaTZ9E6F4JtrfRF1K1nSdAPMYjBGcdPeuK8M+E9E8Ra9qeseIrNjN&#10;JKyW9snyhB03n8BWd4T+JWr6B4hstS8KiW7tLtSk+l3Mn7ttvJCknjgf0rZsvidJ8UdUuNI0Twqb&#10;S85eGK1TcXUdQTxiuKGGq30PalmeDq0057lG00SPwrq7eHPCfmXF1qDbJJUGTFHnnGKh+JnwQvNN&#10;uTcpdAEwCRxLyx4yT9a6zTbnQvhRp7a/4hHma3d48xXUYgUH7i8/rWl8Urya+0e21T+04vNuIgYr&#10;Vl+Yhh/ePWuyOEnFJjpVsBjIOm7WPmbU9KntpSmOhxkV9sf8G/fiTwJof/BR7wZ4Z+J/w/8ADfiP&#10;RfEVw+lXuneJ9GhvoHW4ieFSEmUgMJHjww5HI5BIPzPBoWk6xO1hOixy7slXOCK7P9nme4+D/wAb&#10;/Dnj+xleObSNWgvImHXMUgkH5lR+dfbcA4iFPifD0Kr92q3Tv29onC/ycr36WPguLuEsTisjxU8K&#10;9Yxcl/27736H2H/wcXfsgfDH4HftDzT/AAi+Ddn4Vspir/Y9IaRreQsTl0R/9WDx8g+UduOK/MIW&#10;Zt5SXXBBxgiv6Hf+DhP4b6N8Tvhr4T+O+jCU2ur6FFNav5ZY7ZIhKpA5AOMcA96/DrxH8DZdW0y4&#10;13Q9UeS7Vi0lnc2xjMnqVPTPsa+r8SsO6+GwGY8vvVKKjN63dSm3GTbd23blu22z5zgfA/XeGaeI&#10;g9Vo12t7r9LuLfzG/Db4u/CS70mDwN8e/hHbarpUabINc8PhLLVrTP8AF5gXZcAf3ZQTjgMteffE&#10;DSfBumeKLmL4ea7dajpG/NncX1p5E+z0dAzAMOnBIqld2N1ZzNbzxMjo2GVhgg1o+BtV0jw/4qs9&#10;W8SeFrbWbGJz9q027lkRJkIIwWjZWUjOQQRyB24r8ipxSnufQ1oOUeVx1Qnhq11jXg9taGRxbx73&#10;xztXucVd8TWuh6dpUN3pviAzTMdssDIcj39vpVbxNqOh6JqU0ng6K6tW+0M0Un2g5SJhwgI5OM4z&#10;3rmri7nupDJLIWLHJJOSTVewjzCnmNWjSULu4641SeRj85pbIT3MoVFJLHAA71UKtu5Heuz+D1rY&#10;S+J4Z74oEgHmfN0yDxVVXGlTbSOPARq47GxhOW522j/BS40rwFL4rvL6aLUfs5ligiOCq4zz3zXl&#10;ep3Fw0p+ZmJPzEnrXutnJ4l8ZeK7i0OqJBYiFkjY/dIIwMevNU7b9mrwzHM914r8drbwAktJFBna&#10;PU5NeZRxaUrTPvsz4eqPDReG26nkfhPUvEGl6lHd6DcTR3PRDCDk+2O4r1w6RqWv+G4xr6GK6lQF&#10;5HGWDDvj+lX9J8cfAfwKGsNBvlk2Ha1wLFt8mO5OOay9c+L3gvVr12iv5I0OSjiEjmu9JSVzgy90&#10;sDFxnO4pOieFLItNciS52AhjxiuB125TxBcveQXbGQk5jlfPHtU3izxtbNdCPS54p4gMuzxZBPpy&#10;KwrvxJbXEWIdJjhl/wCesLkfoTWkbX1McfmVOo+WLKuoJNbv5MyFW9CMVSkUjnv6GppJJJXMkrli&#10;e5OajmAVSxrphKNj5qveepSlOCcGliG5gDTJDubrU9svGcdamb0PMpxcqh2/wk1ddH1eaZljYPaM&#10;pjlGQ/TitLUJ/D0W+4W2eyuS2YzbsSjD0INcLZXMtuweNipHIINak+qSXyo8jjcq4Pv715lSD5rn&#10;22X4uEKKi1qdjZ+NtYvLSOy08Ffszb0aMYIPrWhpl7YSqJLi+Mk7/NKzHv7Gsr4TW/hzU9Rk07Wt&#10;fbTpJUxBPnAz6ZPHeuk0zw54SsL260TUrtLp45iI7yGXBIPf0rz8RRTV0fe5Lj6sramRrGuJA+LW&#10;RiQOKl8AaVqvifxTaadpts00jSq0gUHhQeTWrdfCi2upPN03XlKnnEiZI/KvVP2R/hunhvxZfazq&#10;2pQu62hWO3B++pIJJBFZYWnTdRJHtP67WxClL4TtryPWV0hNJi1aPS7eOMBkjX52/wB41w+tyafp&#10;cphtrrzTn77k8++a9E+KOnaJMxurC9aFmHMMjcZ9j/jXi/iu5ntpJLpbZxHGMM7ZIPXnPT/9Vfo+&#10;VUlQimz5jinEP2XKQ/EM33iPw0ug2r7Le4uFW5nAztGQT/Km+F/h18JNHgCRaFFfXAUbnvDuDN7A&#10;8CvK/GfxL1TULkWWk3skEEW5d0UhUyZ4OSO3tWZ4f8b6zol5HOt28kan5onYkEV5+e4uNety9j5H&#10;Kp4ai+apG565qser+Db0+JvDekmz06VgLm0KjYMdx6V38HxJ8KjQ4dTe6gUSIpYSSDI/CvDvFvx2&#10;u9f0F9CgtdqTIFYv/D9KoaSY7rSrfU7uRZfJQqFDcjrjI7182qSc9T6hZthKb9xHrHxI+JhbRm+x&#10;smyUELhsEDHWuTh+JHijVfhZ/Z1vi5XT5iyMFyyL3B74715l4i8TzXMjxLcFoyeA3b6elbPwV8d3&#10;fhXxbCGtVubW6PlXFrJyHB/rV4ilCEVKC2OP+3HXqui9mNtbXQdavpJ31VbS4yrqfurnjOPetf8A&#10;aH+B938ObHRPGtpq0d/p+vW3mJPHn5JQPmVvfv8AnXIeM7eDTvFl7a2sZjhFyxiQ/wAKk5A/Cu98&#10;KeA/ib8RvCd54OsJm1GzsbQ3dpbiTcUwMnYD0464rmqTcKkat7LqcHLHGUalDl95bP0Mj9nWT4c3&#10;fi/+xfijt/sy8iMTSOceWxHByOn/ANauL+IOlp4L8aahpehaoZIba5dILmB/9ZGehyOvGKrKktpc&#10;tC4KsrYZTwQRXo/xG+BsCfBXTfjN4f1ZbhJHEOqW2ctCx6N+fGK2jKNLEKTekjx69KeKwDil70Pv&#10;PGWbcc0sLFXGDjmlePEm01cj0S9NuLsQ5Q+nOK9dJyWh8fGM3PQv6bfII/LurVZBgjjgj8RUsyWu&#10;R5MMq+u5gf6VVsVEL7ZlI9R6VfkktmiG0cj1qbPqfRYdc0Fcp4P91vyoqzi19G/76/8ArUUvmdHs&#10;l3PU4IbOCJklgBI6HHetLwv4+1rwfqIv9Gu5IDjDiNyu4Z6HHavWrn9in4vanEJ/CXhqTV7W41c6&#10;fp9xZrl7mXnG1OpyADx61xHxc/Zk+Mvwc8Rz+FvHngLUbC+tgDPbzWzBo8jPzDtwa/L45hl2Jfs5&#10;zV30bP6Iowo46iq2HV0fanwA/wCC83xX8IeI7DxB8TdMTVptE8LPo2hAAItsrbcvkDJJ2DJ74Fdz&#10;L+1n+wZ+0H+zZ4e+DfivwDokfibUPEVxqnjLxBPp0YuZIy0jGMTn5237lXHQBB3Ar8roIp49VW1u&#10;kZEDfMDkV2XgxrMassX21YAwKq5Tdjjoc14+L4Xy+lU9tRbjLfRno4DMcNCadalpFrbS9r2vbde8&#10;3Z6Xdz3Txr+xt8KdU+F/iX4weCdc020trfUzbaTpf2ZXaXClmJbPA6ADqcmvNfFv7PX7RnwmsfD1&#10;9ffC91fxDAJtKtLK2824ki2swPloCwyFZvoM11Wm+Nr/AEzSk8PuttdwRvvMbQcZ9eO9ev8AgT9p&#10;f416r8T9D8f+GraA6nplm2naGGYhYDJEYdw44IUnmvQpZ7mOBp2k+ZLv+By8UYTIMfgKlfA0VGvb&#10;3UtE35nxh4m+L/jzRLOeS3vzBLFw6MmCpBwcj1HIxXMaT8b/AIh6lq0K3nie4dGfBXdgfkK/SH9q&#10;q4+DOo/Ar4V/se/FP4P+H7K80LxNNqvjfxnpccP22+W4kcmL7Qg8xl2SEsD/ABKmB8tZen/8ETfg&#10;58XvA+v/ALSv7OHxJOm6PdeMV0vwJ4Mv5nubmRSVQb5m9yzfNyFHJr18Pxjlyw/tMQnH5XR+MYLA&#10;8SY7GexcHF+b03tufDJ8WeIrhgJdXnYg8lmJ75ps/i29soWuLjUpAF++zN6dq93+Mv8AwS4/a8+D&#10;/wAT9d+Hdp8N7rxHceHrJb3Wp/DkTXcVnCV3bpHjBCDaOpx0OelfKHxVi8WaTenSdc0G804KxAju&#10;oGQuRwTyOfwr6jL84yzMY3w1RS9N/u3NM3wea5dR56sXy991rtrtr0NS5+MFpDMSguJMHglgB/jV&#10;Kb4znkDT2b0LTnj9K89neXJ3E1DuY9Wr1knI+Fq5vXjKyO8uPjDqL5EdpEo9CxP9aryfF3X2XbGY&#10;V56hM/zNcX7k0U+R9znebYlnVyfFfxR/BqW3/djHH6VBcfFDxbcOS+ty89l4/lXNMwHWmEknrT5P&#10;MwnmOJfU2bjxrr1w2+XVrgn1801Wk8Rak5LNfSsT6uaz6KpROd4vEPqWm1G4l5aRifc0yS8lP8Rq&#10;JBxSMSTzRyoTr1WtyQ3cx6sfzppuJT1amUAZOBRZGXtKj6k9v5ssgwck16b4I0l/DWhnUGQi+vkx&#10;FnI8uP1/GuU+HfhlNX1QT3a/6NbjzJzjqOw/H/Gul17xaVuJGVNpKEQ54CgVNOPtKnkj6HAUnh6H&#10;tHu9ih401kB10+1kBVMliB94/wCc1D4L8Pvf3iyuvyZzIeg9ay40n1O83bdxZugHU10fijUF8EeE&#10;hp0MgF5eDGB1Qdz/AEorSeIqqK2R6eCVLC054ut9laeb6HP/ABP8Tx6xqo0rT3/0WyyiYPDN3Nc1&#10;BPNbSrNbysjqchlOCKYSSck8mitG9dD4+viKuIrurN6t3PXfg98R/EHiG5Gh3oWVoUG2Q/eI6VV+&#10;MQf/AITS2i+0M48rOd3TOcj9K474b+Kz4T1eS8W3Mhkj2gA4xzW/4wvjrOv2eoNFgSxghSfrXS6j&#10;nSs2ejQbqUFJmH8PJBD4yiLPgecPm/GvVvifKkst9OqlA6ZXB6njrXj3hstH4lVVPHmjg/WvafiJ&#10;ZkNIsina1mpIHQnYCDXNUdoJ+Z7eSJzw049r/ma3wRuzLY6Jb2EZ82O6Z3XP3z2FU9Ws3uvgR46a&#10;705RcWnieFnk3fcLMwIA/wAaZ8BNYg0q80m+dABDejeTjAGav6vps/iT4efEa4sZJ2EmuRTWsEIb&#10;E58w84H3sA5rqw0ZzclFf1c9HMOVYWEr7x/yOE+Il1c3Hw78Jyz2KQotvOiOHyZPnByR2riGYk7i&#10;36V6v4u+H/i3xB8KPC9roHhHUr24gaf7StrZvI0eSuAwUHFZGm/ss/tJa8VbQ/gH4vuwyjH2fw9c&#10;ODnp0SuWplWZ168nSoTl6Rb/AEPOrZnl2FoxlXrwirfakl+bODnwYvlX8afAcRDnqO9e1aR/wTc/&#10;b41+2SXSv2QPiJcJJ/q2TwldYb6HZXV6Z/wR6/4KZagMf8MXeO7fOADeaHJDkn/fAzWbyHOrWeHm&#10;vVNfmcn+t3CsKuuPop2/5+Q/zPm2Nw2VI4B4xTkm2KTAckHk19Wad/wRE/4KhzzrbL+yL4lUuu4G&#10;ZI4wB9WYVv6V/wAEC/8Agpxc24u9Q+A8WmQyMNkuo67axhifbzM/pWq4ZzySuqD+9f5lLjfhJJWx&#10;9L5Ti/yZ8p+A/jF8Rvhnq41XwP4pvNPuUB2yW07KRkEHkHjgkfjWjqfjLUfFNkniHxHqO+6mZjJI&#10;Tz94jn8q+wtL/wCDcz/gordJ5uraT4O0wEgKLvxlZgkevEhrwf8Abi/4J4fG/wDYp8PaZbfFfxJ4&#10;auJLm4kjs4fD+tQ3bNjBbeImLLjPU4FerlGS4zJ51cXUopO294389mebnvH2B4gy+jktLMXVpud1&#10;TUpON0nsturPLpZPB0+hIrSy/wBspqY8tlOVeLA+9k8YwenrX1v8Lv2b/jl+1F4R0z4a/BDwzNrG&#10;tzw27W2n2u1CyjcCSWIHHXkgAfSvlX9mz9n3Vvjp4+0fwbY+KdM0q4vrnYLjV7jyYYh/edyOBx71&#10;+n3wx/Yz+LHwS0a11X4f/t//AA28J6tbRiFNUsdfnMqjDAhQkPTBIrGWRZ5m2SVqmBgnObfLzPS5&#10;7uW8SZLwfmeHnmlZw0TStJuyVk7R1tfpdO2x8iar8J/if8KfiFrPw++JdvPpms6TG9tfWzFGZJEb&#10;YVDKSpwRjIP41W+Cn7NL/Ff4l39vqWvzW1pbQxtK6R7my3APt0NfUz/sQeANS8Q3HiP4h/8ABRv4&#10;fzajdwstxdM9xM7MxLFySgycnNb3wp+B/wCyN+z/AKzqF5P/AMFBPDGoTXlpFHK8OmzHlST/AHhn&#10;qa+WwXhnxtGPtK0IKTVnZ6X6202P3DiXx78L8dkMMNha9WVZPmX7qq0u/R9PX1OQ8PfsF/s76X4P&#10;u0vPFuoNeLKTHdSqPlIbnA5Fe2+C/gb+z3peqWkVrexRulhtWTf5bkZ745rjr/xV+xh4W8P6jJL+&#10;2fBqLzzPN5Ft4elkLsxBIUtNgAfpWVpn7U37EtpcQ3158SdQkmSHyx5OgKRsJzj73tmtn4ccSwm4&#10;1HD/AMCsfm9XxMyPE0/ceIk/KlP/ACPsr4Xw/sxfs4/B258azayixXuryTXE0l4z75Sm0KOeT8oA&#10;Ar4B8A6N4H+MWo/Gfwxo2ilDfXU2qeHIipkeAvHJnaPUkCva/Gf/AAUB/Yl1b4Z23wx1LxJ4ll0e&#10;U/vFt/DiRnO7JKsTnOfSvNvhP+0//wAE+/hX4+ufEHw08NeOru6urcwySJGWd0wc/LzgDntRDw7z&#10;p1JOdanFWsvfW91ufK1OL8HUnOcMPXlJu6bpy2XrY8K/ZJ8M+HPiZJ44/Zu1iN3tvEnh2Vw4UB4r&#10;uE5Vhnpjmvhz4geHB8OvG974YF/50mn3ckMjhOjKxXv9M1+pngf9q3/glP8ACr4kP498O/BjxhFe&#10;hZN9wmohXLPnfweBnJ/OsnXv2jf+CHd5rc+t6t+xjrGpXN1KZLh73Vo97uTksSe5NfUYDgfF0azq&#10;SxVOzS+0t180fP51xY6r5qWX17/9e7fqfM//AATF8TfC7w58QdS8UfEfXIbOGLQL1kmumw0rlegA&#10;7n9a+Xvinm68b3d8bV1ge7keAFNuULEj9K/TVv2yf+COunN9h8J/sCLFhcL5GsRrIy9wzLz+tVdK&#10;/wCChH/BNbTddlm8M/8ABOfQblrYg/6dqhmG0cEkHI9K9iXC9K16mMpqy/mj/wDJHiyz3HYhJ/2f&#10;WT00tFbesjzz9mj4l/DUf8E8Piv4TvNYtbLVNR8PQQWFgrFpJZQOgA/E8+tfHn7Per6n4Z+IETrC&#10;WM0MkSDbnk8fzr9E9d/4K+fBuzuzp3ww/YC8DafZNbM90iwo2OMZwB0615LoH/BXHw9onxIt9d+H&#10;n7K/gW3LbhPFHpYJcn3x2riqZJl8a13i4W06329Lnp4bOczniPafU5pu97yiulrbnpv7WE1zqOn/&#10;AAs1TU77fIPDlrCdnyhWEjcfr+tfn5+2Xcmz/ae8XxWt3vH9q5Lqep2LnH+e1fdf7T3x/wDjV8fb&#10;Hwj4g+Jvwj8P+F7Z1E2lXOmIpmuYy5A3YJwAQcD3r4S/bD0GTRP2jfEenavfrNKl2jSTomN+5FbP&#10;64rysZGlSqckJKSTeq2PYrSxNXJqMqsOSV3pdPS/daHsn7Ok9wLfwRqEJBP21M5/38V5X+2TYK/7&#10;UHjdGttv/E8kbzC3AB57fWvRf2aLwRaf4UmQs6pqKrtI7bulcj+2FdPpv7XvjMvGAy6gpWM9QxjU&#10;59yCa5+a2GVlfVnsZzCEoUeZ2ulr8keNygwW7xWLnqA7hetV4TcLdQR3JcL5ik59M1t3E86WzRRb&#10;JnaVnYk9M+p79zWRcNN9oEt3ceY/dEOce1YvWLPm0uWomtbH1/4pfTb34e6fbabqIa2NnBsjYjLH&#10;ylz0PWuWtvAksmkPqMtp5cKqf3kg2qPxPFeFeG/HPizT9YsktbkwqkqmMSfMOvoeK9N1TxfqniFF&#10;bWNXuLs85SRyFH0A4r84xOS18vlyxqXUm3c/sfLPFDJuL6br18G41KcIw5bqzst77peVvmcL4n8P&#10;TXWtzJZyLKobG5OR+dV7bw9JpVvJsuNrSxFZArckddv6V0jSTyybFPloTxheKki0/TX4uXJBHJ2n&#10;rX0NDG1YRjHorH41mOQ4XEYipWXxSbfkr9upXuPEnjvxXa6DZ61aOmlWbLDp8sVlsTapyVDAfMRz&#10;3zXvw+Ilr8eLaY6LZy2l1pMCi0ErAm8hjGCgUdMfeHrya4/QvCOv+Mfh1ay6rrk2qeHvDOnOTYWt&#10;kYltJZDtA3HG9uclhngc8YrnPD3jPTvhtqVrfaTfNC1mwMas+ScdQR7/ANa7MypUsZFQkr77eZ81&#10;w3CvhK0qidlF3TfddPu3On1LxXcWzNFbzEEAgyYK4OK5+bUppi8l7r15NG3BTeCo/QVb+MWt6cYL&#10;P4geEog2mayGfG7P2W4/jiI7c8jPYiue8J+B/iF8S3A0mxlW273E3yRr7+h+leLRyahgYudZqC7v&#10;c++o5vmPEdeOHy+nOtUf2Ypu3r0sN1PXdDikO3e7AdBzmmaHpvizxlOU8PaLcOpIDSlSFH1PQV6z&#10;4H/Zv8L6DKt74okfUrkc+WTiJT9O/wCNd9bWNpaotrZafHBEgwqRxhQPyry8ZxBgsP7mGjzvu9vk&#10;j9i4Z8Ds+zG1bO6yoxf/AC7hrL5y2XyueSeGfgDfKftHi2/klOf+Pa3bCj6nvXb6f4RsdEtxa6Pp&#10;iRIB0jTn8T1NdWsZVsGMcnoae8ERjwV+bPQDtXzeIzPFYx++9O3Q/esh4ByDhyio4KilL+Z6yfze&#10;pz1tpNyWB8kgEdW6GtO001IV3NHlz3/xrStbCRyXWBiB97A4FWTYzRgbkweoyMda4+Zvdn1cMAk7&#10;tmYbRwcAY56Y4qRrNm+WJWPdtw+lGt67pfh238zVrsKeqQry5/D09zXB+L/jalvEYLGUWakf3syN&#10;/hXbh8DWxHwrTuzyc1zvJslg3iKiuuh2Ooanoujndqd8sRHAUcsT7AVzHjH4p2ekWu+w2xBuksxG&#10;78BXlGuePtX1aVmsEZcn/WSHLGsy6a9voRcXlw0jA8lzmvew2T0abTnqfkGdeKVWuqlPL4W00f8A&#10;X6febPiD4o32q3JNvvkP/PSU8flXOXcl/rE/mX147gnhegFSxWyYHXnk4qybWJOVHOevpXuxhTpq&#10;0T8lxeLzTNpueLqOV3t0/r1K0Gmt5gRVUE9PetTTtLNtKjzAD58rxmorUBX3AdG4LVsoDcw+epUM&#10;nIyac6s4wO7LcuoSlzW1jqixHZBfmbHyj5hjpVqOyLFZCQAx4z6euOuPeu0+DH7OPxw+OlzF/wAI&#10;H4Fu7m2mfnUZo/KtuuD+8YYOD6ZNfVPwr/4JC+JLnWbSb4s+PbM2kmHuLXSEbfyPueY2OPoO1csa&#10;VSotEfRYjOcny+KdWok+27+5fqfEc8dzfXS2WmW8k8p+WOOJCxb2AFe//A7/AIJj/tLfFq3s9d1X&#10;TYPD2l3JU/atQO6QKRn/AFS8g47Eiv0s+FP7If7PXwm0uSDw98O9K0yUxi3W8lhV5pUC9WflsnJz&#10;znrXd+F7vT7bQpdLiUiAEKCMKNvcA9uh6V0UaFOOtTXyPhs046qVW/qcLeb/AMtvzPmH4Q/8Ecf2&#10;dvDsVve/ELVdU16dlDk3U4ih47hI8cfUmvpzwt8D/hH4F0FPDfhHwVpllp8C9LW0WMbeOTgAEn3N&#10;eT/FD9sP4f8AwknuNEvtZXzo1McEUAWXyO5ySevbFeI/Er/gp/rus2T2HgHREtothDXdzKGYYGOA&#10;BjHf8a2dKMHamj5OvmWc5suavVbXm7JfI7n9qXX/AA78V/2pfBfwRtL+GPQfDyDVNblDjaJHHyKe&#10;2RGvH++K9L8dfth/CP4UqDD4lsbhwhE1nFcCR8DIC7VyQSQOvGK/OHXPGvibUZpdcv8AUJpdV1qQ&#10;3VzcEHcFb/VrnsAgGBWQz6rdO88178q8zNI/JzzXdmdKVJ08NfWC1/xPV/dojzctwtKvSlXqytFt&#10;29Fpf5s+0PGf/BWLVxC1t4O8ERiRoVUyXM7NtK8HG0Dg+leH/FD9rb4w/GR0TxRr0iwQuZYrS1O2&#10;NWPJzg88dM14bqfjPw34fUwy6mJ2PPlQEu4P+6OlQw/ER9WlNrpkKwxlQPNnU4z/ALq5P54rbLuH&#10;M4zOSWGoya720+/YjGcQ8NZH/FqRTXndnZ+ItV1LU4H1DU7lSNuG3Plsj61ymv8Ajfwh4dAmnvPM&#10;ndAFgjG5s47Cub1+a8nuQt54hmugW5gjR1jB+h6496zYrQrI8droM0xALNISflA7+lfpWU+FeOqR&#10;jPGVFHyWrPzfOPFig5uGCpX7Nm5/wlyaPa26KMeerSAOcABmJ5qvqPibxDemQxaxFbxSjLfZ4M5H&#10;qCc4P5Vp6f4Kk1mC1eSCHYlqgLSEkk45xiui07woulMbex00fN1cryfYcdK/U6PAOTV6v1qrT5pN&#10;Ld6aK2x+V4jj/OMPT+rwrcqTe2+uu5734stI/HH/AASF0O1aGW4k8L/GMgSqhb93d2EhJOO5aIdf&#10;QV83aJ4Kun0ObSrJYY5Lttszzvt2xAglfqW4/wCAmvr39n/U5bz9hL4ueC9Rs4x/ZmvaJqq2jfLs&#10;JZoAQP8AgZzXiPgnRbO+hlbTY4pHmlO0OQOAcDr6nLf8CrxuAMphRxGKwjgkqdaUn6NKyPZ8Rc1q&#10;wwuHxqd/a0o29XZyf3s4nSfgHYhUuNU1ndEoGYYlxgfiBXQW3w78DaYU+y2cW9iMGe33/kScZ/Ku&#10;9uPApKLNe61GhUZZd4Cnj1JrNnj0rRbkxXBFxGVP70NkD2r9koQpLY/EqmKxFdayZkyeHvC6uFul&#10;RTjHywKD9AcCsyf4daNcyNLaXsuH+ZQ4JBr07wp8M/GfjiRH8BfDPW9UQISXstLkkj/77C4HAru/&#10;C37G37RfixVFv4I0nS4JBnzdb1u1t9ijqWDybgMe1aTzHAYb+LVjH1aQUcJmNX+HCT9Ezxrw3pF9&#10;q/w6vfBhYfbNHdtS0uT+9CcLPGM9eAHx/smuo0E6bof7MmqajrN2BLqXi2CA2qId+yGB23kemZAK&#10;9V8R/skR/BvSH+I3jf8Aal+EFhc6VBJO2j23isTXN2ApDW6qE+Z3XKgZxkiuZ162/Zv8K/C7T/Dv&#10;xy+ONl4TsLrV7m7028Oly3kuoRFIhGoSP7u1Mctjlj61+W5tneXwzehh6M+aj7aNRuKbs0m2turs&#10;9D9gyTLsXi8kq1q0OXEKlKmr6XTas/ktDxmzHhm6B/s+OWUHJJWQAg/r3pI7WKCYJbWQjGcbWGef&#10;WunuPHP/AATi0m5MekfGzxtqbRnH2jTvCAhR/wDvt6u2Hxl/4J9Wq+Y158U72U7drw6Pa8/m/Ffo&#10;64qwNrwp1ZelOX6n5pW4UxtJ+9VgvWSPeP2UviLZfBb9nLVNdnTc+p+LYreaJXxuTy09OpGWPP8A&#10;dr7J+B9hbpZ+ItClciXUfC881vDg4C5TDH3JxXwP+zp46/Y2+M/xO8P/AAZ8I6F8XluNX1dBbpeW&#10;lotqJBnMr9cKEByeuAa++PB2uWOn/GvxBqF+wjs7PwxMJAMhVjQxjAHrjJ/Kv5m8SKmBqZ469OE4&#10;1JuUpc8eXTTlsvKz1P6K4AwmMq5DOLlFwpxio8rvqrX/ABPn7x1qF34i+Ny6fMzCPRrGxV42/g/e&#10;PIwI9SXAxXqPwy1fXtO0pfDsESwLvJkkXquSPlHt714r8M7XX/Hf7SPiHxLeQSx208puJE3cbAFM&#10;an6fL+VfQunaRdSPY6FbIsd1fDDSIv8Aq0AG+Q/h37kivx6vTnPGSqp23P1PN6yw2EVBrXR+nqJ4&#10;atdP8QftKeFYtZvIxbf2ZdJYW5YBgIyBJKB3yxCg/wCzXp/if9o/4Z+Dvjld+AJdaQahpGitqN5I&#10;xA2owUmIY5LbU37R2Ir4u8V/Hz9gXxR+0NJ8TJP21bnwR4j8IWh0fRftHgO7ngjETkSKtwhw0bNu&#10;YtgBsjritvRfhL8Efj74gufFfgn/AIKLfCPxBqupTtJcpqGsSWFy5bgjbKvA7bew4r9GyzhfIauH&#10;hHM60qd4p/w56Svfe1mrH5fjsfmntObDw5krqx80/GPVPEnxN+L3ibxbottJdW2q65dXFveXkRV5&#10;I3lZkJHY7SPyq34K+FnxS1SWC90p4lm06RJ7Vv4lkjYMuDgdwK+zNM/4JbfHhdNTW9C8OaPr2nvl&#10;o7/Rdct7hZAO6YbLDr0Gar6p8Ete+DlxHZ+NNLk0ORycjVrZoWcZ5K+YACPpkV/Q1XjbJKuVrL8L&#10;UjKPKoJPe1rbPy8j8opcL1/7SeMa9/m5tHezvfoc5q3wV8IfGmbTvjLPrl3bxeIrBbq4tbdADFcf&#10;duASOh80OSD/AHhXQ6J+zr8DdFtG1G90x55ooWfzrog7cDJ69BUPwWuLGzk8V/DG01GO6ttKuRru&#10;mSQKHH2ec4uEGByRNhsDoDXSa3Poeu+CdU0d2u7GW606WJb2SxkAi3KV3fdAJHWvgYcRZnhsnqYa&#10;dWVqKcbL+VK8fwsfbU+FMDj84hiIU1H2rTbts21f8TwHwtqcd5+1NLZNzA/hi2khVB1zBHnGev3u&#10;9fHVpeQX+r3WoXt2hmid4roKmNsiMVIPHoAfWvufwP4csrr9pq5n02zNxY6b4cgifUkjIEhSNIwQ&#10;Ox+UnHvXA+Iv2A/h54juLzXfE3xavI3L77iCy0v5pcDOSSepyM+9fxrm1SdbFKo47r9T+9vCXibJ&#10;uFYYn65UaTUFG0W27X7LTfqfEPj64g1eaVHgaWERlYz0AP1rjLfUfC+ieJbTTPEcEr2KyL9sWBgH&#10;2jnA9Oa/Qy3/AGKP2adD8NSPAfEmq3xj3PDcyrGgHTO1ec1n6b4G/Z2/Zb8B3/7SXin4K+HxpmgT&#10;xSXmo6rC11LvaURxhFb7zbiOMdia3y3DYiu37ODfofV8T+L+Q4XD+2oQlKV18Vor8XfX0PrX/gnv&#10;qdk37MvgnXorFrKzvoLlbO0eMrsjW5kCDnrkYNfZegafY6j4eRoowWZflNflB8B/+Czfwu/aU+I1&#10;h8LfhzotwlnbL5kV1c2y24QbgNkcY5A45zX6bfCj4hafqXhKylEuWljGNrdK9zLoYrL8VF1I8so2&#10;evY/ljiqdTO6bzKml+8nJ2i7pXbdr+Wx1Nto0z3JtmtJUwP9YH4B/KtC18OxRx/6VZSyMG4DtkdP&#10;fin2otZnwYrrDJyZnO0j25qS202wjfy9Osn3KecOSBX7A69WrBSva6Pzpvl0/r8z85f+Dlv4S/EH&#10;4g/sbeF9B+Gdit3Nb+OopLnS4LwB7vMEqxxrGMl3LsAoHJJwASRX84njr4feLvC90t34i0C4szI8&#10;m0zLjJVyrfXBBH4V/UX/AMFnNWt4/hr4Q0a4t4oEm1S6nkmKFXiaONdrjHQruzmvzW+If7Amr/Eb&#10;wgtv4V8I22r29kWu47w38aSKzKRtAKMoXk5BPUnpXNUqP2XNNnk4ihUxWJUIa6fqfj7cmOdg7WyR&#10;EDDGIYBP07V337O9/wDZvHWm6PPpUV/b6lPJBJZTLlZiyEKp6dSR37V9U+Kf+CR3i/WILi+toY/D&#10;twkZCx3F/FKlxPt+VFUYKhm4znH1riP2YvgZbeHPHqfD74m+FrZpDcGCS5upvK+yyhuQCRknjgjv&#10;iuahi6M5NRd7dBrJsTRqpVfdT6nU+Cf+CSH7af7U2tX2u/sc/BWfWtH0uYDURFrNtCLS4KsdpE8i&#10;HGFOOvIx6V9Sf8E2/wDgij+3d+3Xb6uf2xvj18RPh14W8LXP9iJoWqm5N3cKq7nhhimdVihG4c7W&#10;ViTgHBr9Sv8Agj/+yf4f/Z9+Bq/FSx8RTx654zjxq+2/ZoXhglkS3Xy2GzcqZ+dQC27nOM19iS3e&#10;kqFlvryNu24kk5/rWjq1Y35Zafid9TD4PDVWoQ5mtE9Xr10ej8vxPmn9hn/glD+yb/wTr0zUpPg7&#10;oF1qOqagUeXW/Ek5urhCq4xHkbYs8klQCcgHOBX0Np+ly6lAL+H5W3HgdK0dV1vSLjT44rZEYzSb&#10;UIPLfhU8M9rpNsyxrx5efxr5HPaqlNRe/UU8Vipw5p35tlfstLW6I2tDtL2WwCl5WGOvmbcfTFTT&#10;6bHARHdrO+eoMpOR+PFUdM1Sa60n7PcyRtGw+6epHp1q1Z3tpbwCzEDnH8MjFgPxr6TDQk6EdOh4&#10;NSNVVH69P6/Q5L44+C7HUvhD4psdE/c3k+hXX2cyRLnf5TYPPFfzgfEK71Pxf4TuPDcOkjT10bV5&#10;JTMUDBUcbn9iSj5Cju3Nf0Z/tReLp/BX7PPjTxatpGDZ+Grt7cDJDN5TADn3NfzV+LvEOg+FdF1T&#10;wzrHi+8vtd1XUp10y1RWEdosgVppWYADcY1K9TtVRjvXgZzSi60Vu7H6ZwR9Y/sjESk/d5o6+dn/&#10;AMA+MviF4ch/4TC9EtwA6TyG6mJ3CPL4QE4wOCDj35rkNX0WWzupLaOdHig2kvHKGXBUHIIOOc9B&#10;0r1345aP4ejtf+Ei0KyW3sofLV4hJh7neNwOD97gA9OCTmvP49Nt72WSMwCFZ5WZYD12EYB4689f&#10;TFejhJtU0zxMfSi8Q4xVmfXX7EH/AAWd/bS+B/gXwx+yz4bTRvEugWs6afoOnatpzNJB58udiuhV&#10;iNznAbOM49BX6zfCf9pYeFvidpXh34ieGptBMUPlajrNpdq2nsNrMQxOGGSR1B5xzX4m/wDBLT4R&#10;2/j39tbwHo99GT9i1oagVI6LbBpefxQV+8OvfBfw14i0e7t4dMSU3uPN8zHXr8v+e9dmJ4tx2DrK&#10;Gkopaq1m/mfbcNZBgsdlz+u6c17Nbrpd9+u59WfCb4t+H7z9ji48e+Gtd0+/t7++aKC6tLtXjlVZ&#10;fKZtwPqjg+4PvXrXw31qLTPgtHq89sdrxZKowwRI5IIz7MK/m4/4KV/Bbxt8CI9TstF8S6lZ2drd&#10;LJPa2l9IlvJuyUfYCBkeYe3BJ9a+hP2Sv+C1H7ZGh/BDwn8HvGWg6Nrei6bYWCJdzRPDfNbRxoqq&#10;XVtrnao+ZlJPfNbUOIcszCDcpcrcru/+a/Wx4Oc+G2aQrOGFkqilJVL/AA+69F11eh+8/hK/i0/w&#10;jbTbWcyvjKrk5Zic/SugedFwOc9hivlL4E/8FA/hj8SvCXh6ysrPVrKZGC3pvdPcRo2O8i5U88fh&#10;XuU/xu8D3t7DZ2mq+ZICpkdIG8sj2bGD+dKWIwtWo3Gond90fmmOyHNKGJcalKSd30Ok13VLeK4a&#10;1YozcHay5PSsua5guBt8sRk/xMmM/jTtZ1G0vLwukULR4GXdirE49utQWtrpl2423bRuPu5nIH5E&#10;GuyFOMI3aZnRpKnSTaYlvI9kHazkfcD93zMg/T0rzT4ofbp/jN4b1m/VksRZXQvWOCsQWGQhs/wn&#10;O0ZPysG9VAPpt1pymNlRwfl5KscH2r5x/aP8b6zp9x8SIYbx4E8K/DO81G1lYqQsphyuJD9xuvyM&#10;CDw3HOfJzuKeEun1/A93JYwqYuTvb3Wm+vve7+bR+D//AARUurjxX/wWvhm0qXcdX1jxE4VbFJxI&#10;pjuJSQpyBwvUZxjiv3c0jwN4r0z4q6tda34e83T7u4SP934bMburLIDh3UIxXIOcnpX88v8AwQh8&#10;Z3PhL/gqt8L/ABHDA8s11q97bMFtfNYiazuEOFBGfvevv2xX9G+s/GGc+Ib2BdHZngvoFSIaQxcs&#10;4kXAHn4JwD29eDXj46jVp8sVraMV+SPfeMq1MTKcX7spT6vrKTNDwD8O/EGn+I9QTWtUnu4ppC9u&#10;dS1JriSLKg7FjUcBWVR9/qTXP6N4f8E+Bfiy+nNqYE14xBtPtXBP+rUCCAAD5dp5rX8ReJPGj+Nd&#10;NtB5yWt4FbypJhHno5AgjUOxJOMHcPlOehzjfHH4MeLr3xbpWu2s1wlvG2J4JLwW8JUrseTy0Vyx&#10;AVSPunJ6jmvk8Un9Zbk91/X5HfgZP2ns61RRVSLSSdtuzf5HpPgS30O0vdX0TS4jZxSSpOYzAqK+&#10;/JJKryDu3DLYJ21geN/2VPhB4xvm1JrH7BfyZY3OmyBNx6hiu3aTn2B9663wdp9rp1p+/Rd1zEDM&#10;Y7fCBjyV2tlj8xbr69qvz+HobkM8ExQ87PLgVCB7YFfr/CmJxuAyulKlUcHbp/Wp8Nm+Hw2MxUud&#10;c22r9LHz14k+BetaDG39oeEtN8baYjYW4eH7LfxAf7YOZMdvvewrA8PfC74f+JZxqPwu8fal4f1i&#10;B+dKv7hQ8b5+6GUKSPzNfTZtoolEcomBQffM5B5/z3rmvGHw08K+PYSNWtU88D93dKyrIvodw6/j&#10;X6Dg+Ia70qya81s/WD91/KzPnMRlkKfwxv6bo8+h+LPxp+EiHT/it4aXVtPwFXUrRznHu6jGfrg1&#10;2Phr4mfD/wAfWYuNCu3ivG4aKTKyj6ZJP5ZrEudJ+JXw0jC6fqUWv6YoO61lffIq+nUnH0yK5m+1&#10;j4K+KLgm4s38O6mD80kcfybvoBj+VdrwuExkeeMLP+ant/29Teq+RzSVeC91835lL9rv9tD9mb9h&#10;/wAJQeK/2hPHaWDXSO+m6YkbXF5eBeuyMdRnjLYGe9fL/wCzf/wVM1P9unxTdW/wG+G1v4a8Mpe+&#10;SNd1+cvdXIycrFBH8u7HOMkDua+Ef+Dkv/hJdJ/ap8IW3iXxE2qaVceAYG02VZtyqgu7kOBz64P5&#10;V6D/AMEVb/wjofwyFzpd4bOERO97qErDcBknyYvTJ6469+1fC8V5piMqoyo4d3enveuui6fO5+hc&#10;BZNl2ZZnB14czs2k+/TTr6a3PpP9vb9l74Z/Ga1jgu/E2tvrCSkjVr5hcxAnGYxG2EC8D7uCMda/&#10;Ob4zfs/6t8FvFJ0DWtQ0rUoWjLpc2JZSAMja6Nyp9uR71+v/AMYbjRpfBKavb2kUEUlsXtZScGJw&#10;OCfevyK+NPjy88RfF/Uk8QuZN1zJAsq8KSDyCPcZwfavhsjxOLljJRlK8Xq/U/WeMMBl0eG6eJ5G&#10;qsXyLbZb7dF26HBaZoOlanKftLSJHGcxeTbjg/5GB2ya6fw94fsvBM8fjnxLpU9vp1jcFftE9mJU&#10;gMZ3TzTRN94IoI2YwXZFJ5o8FeEdSvteuU0w3M0AtZHWOGLzDKQMeWigjfIegUZY5OORWj461zw5&#10;ceHdT8K/EeR9LsEnN5c2EOg/YXv9O83fbpNJIvmO0u1RHGp2quWJLZr1cU5e2bvofnmE9nKjGMVd&#10;s5j4tat4hvtdnmsbm5MxuVszJd7BJc39woCblQBQILfBIAwCx9a830bQ5PF/iq+sPCUG6KC+g0XQ&#10;FILeZgN5r4HLAIHc46krWhMnxG0WJvD91exPq1tcW9lZknKG81ISPKWY/wDLWJGjU46Yr6r/AOCQ&#10;H7Ldj8V/F03xAXH2fwTawS2tvdQE77icF0lcdmYp5gB5CJEe5rTKMv8A7ZzelhG7KT1fktX+BeOx&#10;cMsy2pi5L4Ft57JHv37Mn7Nlj8DPAsej+H5LyC91Ypd6oJT88LlciEMP4UBIHPr616n/AGJLbYuG&#10;tmlRc486Lafr6GvRG8ManYzvFf2tylwGJDxwLImfct0/Osi/sb+wn8qWV1zyQyBQ+fYGv65y5YfB&#10;4aGGw6SjFJJLsfzvmOY1MXXlVnrKTuzns6zawEXGkLDGFBQseME8duM/lWfPZXcp3QXttuf5nEjq&#10;FUfXjNdHeeHob0GW9XzSOvn87fpxx3pX8N6LMY45LOCONj/rEJBB7+1ejGrCK/r/ADOf6xSejicr&#10;c3E1knnXt/b7AMsIpOcAf7Oc811HwM021+I/xC0rwRpQuBcXVwPNdoD5aRDlyTjoFBOamh8H6FKN&#10;scbnHR/lPH4ivpr9j74CeGfBXhyf4kavJi/1fdb6PJKm3yoxxI2OnJ+XPYKfWvyvxl4+wXAHAGLz&#10;Ju1ZxcKS2vUkrR+7c+i4aweGx+Yxk1eMNWrb9l9+/kmdZ4k0K0Fw0On2wS1ihW3t1UfdCgBf0Aqj&#10;4AnvPhj8UbDxQNy2l4wsNVA6bGICsfo2PwNeixeELiO9XzEUIg3K/VXI6YpzfD/TNfju7bUIiPNb&#10;kduRiv8AEOlUzmnnH9oK6xHtOdN6Xlfmd/J7Pumz9zjnOHWGlQqawlGz9Hp9639bHrHhiNbdZ4Aw&#10;xv3L9DXAfEPxJfN4yntdMt/MTTI8Wqg8z38q4UY/uxxksT0y4/u1BqPjvxto/h2K00LRmvL2B/st&#10;zOZQM7eBJg9cjBPoc1zkVlquhwy65dXElzqMyP5YghbybRn++xc/fc561+/554jZTiuFqWU4JOPs&#10;felP+VO7UY3+KSbtZXs4q+lz5PLsqlSryr1WnfSKve70u3bZNd+j01sYlzYW0C/2bazGRYLj984/&#10;ilyCf1qr8bLEaF8JNW1qRW+TT5sFMAszxmMDP1YV0mheHWMUSbOA2XY9z6+5q98TvAsvj74aa14P&#10;t4iz3WlTCIA4+cLuXB7c4r828JI4VcV4WeJj7ntIP5cyPpKmPVLE01zaJ6t/mfl3D4Ku7W+aIqzu&#10;4J8sNyfw+npmmvoc0UhhkUl1PAkJ3e3J61u6tp/2W48tkRJI8cHPGPr3qcWV7exBhOjjoVZ+M9AQ&#10;RX+71Kq1Si1tZH824+hU+sz597u/rc5t/D9zMvkiNQy5zIqlgOevHbmiTQJ7COHzLlmkwdzqi/Lk&#10;8EDrjH611cGiQD5NQcwsOdzcrgdwy5H51Dcz2GWa0hE4j/idAAf06dKftXJ2RwfVnucJPoE8N00x&#10;ut7b8hV3KOenAxmlvNKe8QSXqmUqMCMJk8cY5PTp612KwWr3H+k6XBGp52+W2M/nk1DqGhWly3mw&#10;xru7Lv46dgefzrojVldXM3RaZxy6VYTFbRtLkDkD5pB/h0/Kp38DwBftCwNgDLeXggfQGunvfBmo&#10;acLeRnZDIm5kZOEz6n+la3huR9LlEd06yjGMGPcMdPT9abr2jeLuJQd7M87m8NWtrdGYRSNtXBHl&#10;7GPqN2P8/rUbWlpcxmG3sUBHzLE7FsH/AD717Vb2nh3xXi0OnWvmkYG8eWzduDkA1j6z8HZ5JiNO&#10;eS3bOVhuAAD7Aj+tZRx9K9p6PzHKlO10jx29sba5kdbqyFvA7ZSNEJ2t+XSqz+GlgIlt7kMU5TaC&#10;D+H516Fq/wAPPGVpPJD/AGe4VADuWXeD3zgcn8M1z9xol9NjzV8shjvZSTkeh9BXo0qtOcfdkZNO&#10;Duzsf2PvB2lx6f471DWvDUdxp13qljcLFb6sLd3uGjKGWSIfNIimPdtQjLNyax/2tfAw8H+N9M1H&#10;w/rGq3FlqWixSxz6tF5TvIhZHwpUYUFRgHkZxnivTPhJ41/Zr+Enwavn+IWt2cOt32rR5guLlc/Z&#10;0BIZFk4OGZucGsnx5oek/tN+GpJ/gNa6l4nl0G6eQ/Z7iW7lNvKMkJESzKqMuSFyoBJ4HT+Wsozm&#10;nlXjTiqk04UJSlDmkrK7XnpZyW5/Q1XJpZl4XXi71IqMrXXRL9NDwnwZLFe+Io9D1G9iaO7ieKdr&#10;iTCtuQgE49Dg5HpXhXhzw34n8XftBeFdO8Nx3s99pMrXl/rKRNZ8xK0mzdNjL7EI37cMSMA5r7Q/&#10;ZY/ZptPiR8RtQ0/XvFdrpFxpemTXNusk/kSyygEKqEsMMOuR0wK8S8Mfso/F/wCH/wAd7zxLpvhL&#10;UNVHmTRPc2F0yyRCRsZbnLKVyduSG9hXb4l5jluK4ypUINc0YRUm1Ze87rXrozi8PMrxjyuVT+Vt&#10;pLfZ9PVCa5B9u1KZDZwSuGbcwU5x68H+frWNPoUhuwICVH93cPlGMcd67XUvDSWV6Qls6zbjxsya&#10;zTYTon2W7njiAOcyA4X+q5r+g6EYwowjDayPx+vTnVrznNWbb/Mw5fDunLCJtTk3N03R8nj1rNvf&#10;Bmi3tyfs7ywHHDrGSQv+RXVNpFmis80R8vPzYdj+IxjP4irtlo9lBEJYjuVgCCV5xXTFR6mM8Mpr&#10;VXPN9R+Gen6navaXNzDdoo/1U4HT8RXLWv7I9h4y8TW2keEtMlh1G7uEjgt4IC3mMWAAAOfXtXuv&#10;9m6VdSN9oiYxgHBht8Hd2Br6P/4Jl+FNJuPjNe6zdaIk0+maLNNpT3ikRxT5VQWPIHBbBxkV83xb&#10;jqOUcP4jGcvM4R0Xm9F+Z6nD+V1ama04wk4q936LW36H2BpTaT8O/h34W+HNjaLa2dgtlYW1sgwE&#10;CBFIAHoAfyryX9r6S81T4t2XiDSxLLDbWiRXMCjorbju+o4z9a991zwtodzrOm3XiCaNWtY/PiJJ&#10;2eZjrzz3NeIfEbVIte8Y316pjdFk8uJoEwCFGBX+dGJrzqVpx6XP6i4ZjSni1UgnpGV+15Nf5Hl/&#10;h/xvo/hHxkvi7xDrENnp+i2k9xdy3EoRYwIyOSfc1h6/8X4fEvhv/hKLq7nXT7mMXYuJE2loCNwc&#10;D6c1t+Lp9BXULjSNY0eK9juIgJrZ4Q2/J4/lXlv7XV74jvPgNeeF/B+ippepxottZ3vlNIiwE/Oj&#10;JtzjaCM+9dmS5NjuIMypZfg43nUenb1b7Jbn1Oa5jl+S4KpjsW7QgtX5dkurbZS1n9kP9jH9sjxj&#10;/wAJN8Hvjdb+FtU1BN91HrtxIxebaBjypACcn+42B6V4V8c/+CXP7Rfwd1Ca7h8N/wDCT6VGx26n&#10;4aDXGU9THgSDj/ZI968e0/xD8TvDepx6f478JRSxhsDVdHYkdeCyMeB64PtXtfwm/bz+Nfwolitv&#10;CnxHnuLUsFj0zWB50RxjjbJyo7fKa/rPh+nxJwRl0MDHWNPdNXg23duMlqrs/nLOZZZxVi546zfP&#10;s38SSVlfzS73PAtS+H+pwF7ILdwPExV4pIthXHBBHr+FMs/hFrkircRWV1MGAaMICw64wSMn14r9&#10;BfCf7cn7L3x1kGm/tX/BS0tb5U2J4h0i2Eg/HH7xPwLCuvP7LX7P/wAStKbxF+zT8S11eLbuNqds&#10;jRYHQjh16AcqfrX2uC8QMvnJQxlN0n33j96/yPicfwnmSTlhWpLs9H/l+R+dNh+zx4t1AGS6tAjN&#10;ztklEZ6cZB5P5Vr6d+zbq1uvlzTMDjJWIZ9eAT1/KvtD4ifsu/GP4cacmreK/h9cx6dMgaK6WMNF&#10;+JX7h9mwa86l0NLaRsRDIIJABBFfY4THYPH0/aUKkZLydz4rF080wc+WtTcfVHi+nfB3RWlWO/0u&#10;ZcJhkEny59QvB5/Gta1+FGhw2xS2togvQq0akt+fzD869G1XTnulWZYo12/3UOW+vpVP+xLuWITx&#10;zRtx8ynj8ORW7ULbHBz1pO9zze8+HOnR6iNnh+GVCu2RHKlV+oIrB8b/AA28PS6hFFY+EtCMUvJt&#10;JIQHUY5IOOa9kuPDsV5mVSEnCAgl+Tz/ADrH1vwb9snhB2LubBeRQO/c1lOnQq/Gk/U7KGKr4dpw&#10;kzwDxD+y34Y1USXWjRw6XMeQtu5X/wAeTt9RXnXiL9mvx5Fm30zUzeIpLIrqJHz9R82K+y9Q+Hl7&#10;b2MZhnjnRhlm+Xg+2eRXOXng3V4rYSx6S1xH1d7YhinswzkV81jeF+Hsy1qUYt+i/wCHPrsv434j&#10;y6yp1pfefE+rfC74keGpxLqfh25cKCNqOwBxxnBz/Os+4ljjBtdU0yS1Yf8APaHAA/3hkfrX3Ong&#10;tdXsxa31gsqDLKk4+Zc+gPNc94o+BHgdlP26z2sV4Xyxj9ev4V8VmPhLlOJv7CTg/J3X3M+3y3xp&#10;zXDNRxEVNde/3r/I+P7fRLC/gWXT3De8ZBXP4Vf8OfDzxJrWsWem6PE0009xHGkcfLMSwH+c17Vr&#10;f7N3h/z2vNKtIvMC/ej3Rv8Agy/41S0b4YeP/A+u2+oabc3cASUBJnjEoGRjG/r+tfCZp4VZ3gE5&#10;0JqcVr2f6o/QMD4u5HmFJxqU3CTXqr/gyv8AC7QEvPjheW97paXkcUriS0dT/pMa53ICvOSucY5y&#10;BjnFfcH7IOj2i+BT4b0rwvcaz4Y1WZ/7C8RwWRWfS7xiUEUm37jZHDjAb8cV+en7OX/BTK3+A3ib&#10;V/D/AMefgJpXixJJjFbauluI77TmQ4ynzKpPHXKsOzdq+qPB/wDwXJ/Z30W0Hg74J/s9+LdOsNRR&#10;H8SaVZX8aWt5OFIa4CPMzrIckna4HJ65r4nM6eLVRUnTeml1seAsRTnL2l1vfXSx91/DL4c+NPhp&#10;45sNa+KnwoOq6ZDG1vPrUljJFeWijqZUbBkUHJyo6E8GvpO71jwfrnw01S38DeGdJWL7TFdwTaPC&#10;kKzhdpYnYMbxjII5OBxXxV+y7/wU1/Zn+JviyHwj4p/aN1fQbW7g81/+Fl25iS3bjMa3wldeM8By&#10;M4wD1r60+F2mfsneF7e58X6P+154Lm0rWpkuLlIfFVr9kB3Aq0R8zC7iDkHrn8/l6mGxNOq9NX0M&#10;MbjMPXrQk3dq2uuppeDY9A8W+BbrR/F2gWt3Z6hJIbqxvrZWikVuqmNgQQc8jHXNeD/G3/gjV+wZ&#10;8b5ptY0n4cN4L1KcAvdeE5hbxsf9qAgxfkoPvXnX/BSr9sT4hfsqfEjwvJ8FfEtldeH721uX8+1K&#10;XNteKJRtIK5B4bgg9DWH8Iv+C3HgS8sYbX4s+E7i0lT5bi7sMFc/7jHP61NPmjT9nWWx99g8LxHl&#10;nLj8sqyhzK/uSafzWl/TU8d+Ov8Awbu/FHwgJ/En7PXxI07xTAiFk0rVE+yXQOf4WyYnOPUpXxV+&#10;0R+yD8ff2fbRpfix8IPEmkRJ80l5daY3kA5xzMuY8enzc1+6nwc/bs/Z5+Me2HwN8ULB52UN9iuZ&#10;BDLk9tr4J/Cu2+LfjXw2/wANtRPiG3s7m3e1dWinRXV8jGMHI74rCeBp1X+7dj9ByXxm4yyuUcPm&#10;FONdXteS5Z/etH80z+Y/Q9IGuar5JwqDoEI5PpzxV/WfDN7p9o90bMRwqSNxI5/Kv1f8cf8ABOL9&#10;jzx9dnxAfAw0m4kckHRbprUse/yodp+u39Kx/il/wQ38L+OPg/feJvgh8Yry0migMkOn+IokljaQ&#10;fwGWIKy56ZKt2ryKlOrSxKo8jd9mj9dy/wAWOE6lJLFqVKT6uN1f1V3+B+R7afcXkhDj5QeOar3e&#10;jbRtx8vt2r3X42fsc/tEfs6wqnxS+GVzaWZkIj1a1Tz7Rznj96mQuRzhtpx2ryq8gieYpLEuBwzg&#10;5BPtUzoOm/e0Z9rhllmaYZVsNUjUT6ppnKzWE8aMkS7hg5BFcv4XvNV0v4s6zLp1ybdlbB2jI7cE&#10;HtXptysMUQW1hUYGQMd/evPdEs5b34ueI41X5luWDAdsGu3CqSwdbXsfEcUYD2GfZWqbd3Ult5Qf&#10;zPSNE+K2t6NIst7E+9RxdWchVh74r0zwd+07ehlhvLmHUk6Mtx8k2PTPf8c14jJplxGu6OT5eeCa&#10;zrxcEY+Vh0PSvMTSd2rH6Jh+KM7yqNpS54rpL9H/AEz7M8O/FLwT4ohEcWpmxlYjMF4dqk+zdK3r&#10;iLZah4mUhj8siuCuPrXxRoXjDxLowTbeefEvRJucfQ9q9B8H/H270oJCurS2hJ5hmO6JvwPH8q2V&#10;Rpaa/wBfcfb5Txzl2LSWIvTl57fefRPlsJM3A3g9drf1ouGTIWGPIHbv/wDXrkPB/wAa/DOswKni&#10;ZJbZnxi6swJIz77RyP1rvtO0nRNbsvtug+Io7qPGVaL5sfXB+U/WphNN26/ifb08bhqsVOMrrutv&#10;wMppvs0mRGF4+Xg1T1fRvDPiKIw6/oNtd7lx5ki7ZFPqGGCK35vDDyDaLpHJ7smKa3hmSKMoWj3A&#10;HLkkY/CtKdWrSnzQlys1qTwWIp8lVJp7p7Hkev8AwAs5mefwrrbIx6W14OB7Bx/WvPfE/gPX/C8h&#10;XVrCaAf8s5Rkq30YcfrX0k+gXx+U+UByNwPBqGXQrv7K8V1B5itw8BRXUj3BPP5V9VlnGGZ4OSjU&#10;tUj57/efCZ34bcMZsnOh+5m+sdv/AAHb7rHytc+bdfKYHcq5y8agHHvSw2Plx+QYkUFfvA5J56nm&#10;vevEvwU8Ma+DNa6ZdadcMPla3TKfivb8DXnHiT4H+NfDUjajZ6e15bqOZYQT8vuvXFfouVcV5VmF&#10;o83LLs9PxPyHPPDfP8ovKnD2tNdYav5x3+65wEmnbJi8cSDBI3kZNRXdlfE/M7vjoVNal3ZzhnR4&#10;ymD93pihY3jiDiQZA4DDr+NfYUmpJNH5/KhKEnGSszFe3ZVKSWZBOM8k0ghBJBTb6cVfmvL2GTbJ&#10;ZSsO3l4NOt5tNfHl4DHqrtgiu2koydr6hClBu1zPeFVwJCcDoTUkcTY2HkelX57SMx7fK3BjztPF&#10;MtNOSMMFjJ+tdsKbUrI2+qyU7FCdIxhdhBPQBKq3UUm5fIMWCPmEhroY7W13bsY98UktjbyRnMIO&#10;R1xWzw8pRepFTASmnqV9UsRPDp0jKNw05Vbacg4Y1nNaeS2Bbnr1ravc21lZqIjgROAMdw1UDNPM&#10;SRYOCOhI61y4KnCOFSe6b/M8jLKFNYFR6pyW3aTMy6mkjO6K1DbevPNVv7ZV5dk1uyjpkPW3Hpz7&#10;i+W3FeVcE1jalorm5JmhCh/u7FPWrqxrwSkgxVHE04qUB8ohuIswzunH3gahisLlkw2oCTvhiBxT&#10;BZajYrvM5MZP3WjNR75NQf7LBaSMRxmPpWLkpPVWf9djilO79+L5u3/DXLssMDHy7pE2njDEc1Tv&#10;vCmjXPL2gy3RlrQi0CxaMQ320N6buQaurpCxoBbzHYB92tJYWNZe/FM6lgpYiNqkE/xf5HG3nghL&#10;di9rPIoVSQAa+sP+CXFlGlv4oudxeQSxREn0wT+dfP8AqFjItixiXB28A85r6S/4Jd6ZLZ+FvEV8&#10;Qf3moKpBGOdtfkXibhaOFoUYw0u/8jxM0wEMC4ezjZS3PH/+CntyIPjNPGSTnQ0OPTqP6V5p8Lsw&#10;fDvT0I2/ugSfSu0/4KgX/m/HTU0d8+XpkEaZHQbc/wBa4r4eMw8Cad5Skn7OvbpXy+SRtST9D884&#10;mq3zCEe0V+hpSsqyEMcqWwQBUFy527iDk8E4zT5idwAUYLc8c1G9pcTbVELZx0ZTX0PQ+bk22rEU&#10;0kZhyD3GfavSP+CdvwY1nxX+0fq/xkju41s/D8jQvA4JaRpEIG09BjFeePpWsRItythKRCyszNEc&#10;cHPpX3D+yV8VdF8f/C5de8MaHDG1pL9k1U2VlsAmUdDgfPxg9T1r5niWvUo4Tlj9rQ+u4Uw2FxGJ&#10;TrOzi7pd2e3WOppgKHIwOQy4Iq+RE+Cpwcd+4JrBtdV0nVyNsgSU4GDxirIkvLXK+ZvU/wAS9WFf&#10;ARq9GfqMoX1Q3x7qKWPgrVHkH3bCU/X5SK/Mn4geHbldVOuaTZIssly29/LBwvJOa/Rr4r3yp8Nt&#10;YkbkmzfjnjIr4yi0fTpNCvXvo1MiLvh3cjcM5B57gn8q64Yj2cG0clek5Kx5to2s6RaAxxzbJRZ+&#10;aw3Y2uuOn6/pX1F8WP8AgqRo/wAbPg/pvwSOj3sOqRLZx3twSrQXflqN5cehxjGOa+OviD4cs/Cp&#10;vdaj1MyTXYEVnbIMkZOT/n3rkvBupzQ/EGBmYn5wjcc8D/61dVPDQrpVO2p8ziKEIYyMprY2/wBp&#10;X4kWVn4rN74StP7Ne3VEt44ZSRC45Zlz07cdq8si+M3iS9vpT4jvFvYrqRPte+Nd+A2cqRja3v37&#10;1b+OWqpqHimaNI5I9hO8SDBLHk8V54FYt8tfbZepLDxbZ+T8U5lUlmklDZHvOrab8LtT8nWdE0yD&#10;zbiIPbyMJCGIHJK7tuc9eOvaqOoeNLg2j6Lpl5NdXNywhkAYkc4+Xn6fp7V5doWu6tpsBsNiT27u&#10;HNtcR703YxuAPQ+4rtPCVxc315Ddm0t7RIfurGuCfp6V6P1qlSRw4GFbEz1R2PxGnuYPDwu9bshb&#10;t9mMEB5DnC9TjrXh011MzbXYnHTNd38UfFGra7rTWF7cOUt1VFUucHA646d65C60qSNPN8hwp/iK&#10;ECt4RjWp3uZYyjUhV9wteE7u9GowXEN0ga2lVoI5slS5PAx9at3/AIy8Wad4ruNce5WG9DFJTEoU&#10;fTj+dYCSS2kolhO1kYEH6Vt6j4rXXYmu7zQrRpERBNMchnYcA8Y7dRWcITpy5bHK6rlCzeo3V/HW&#10;t+Iokg1G4LhTkFjk11+lePtT0DTbL/hKNMm1S0khxbmfMbRDphW5ziuJfVdIGuW+rWfhuJIonV5r&#10;IzM8cmDkjnkA/U13XxM+IOnfFzV9OtvCXw//ALDsraJY0sLaUyAnHLbm5+mfxJq6nOnaxvg60ota&#10;l/xDr3hy+0+HVNFsLq2lI+7dwrwMcYcdf0o8L+Kbax1K31vWW3okoyCM7wOuKTxFpkLWFvpCxGMR&#10;R9yCTWP4s006TptlCHBTJJx+FcmGxEsLjoVYaOLTXqnc+9wdep/Z7ctU0195/RD4rWy/a3/4IU+B&#10;PHdpcxXF9o/g+GCW4aIna9mhjkGVJwf3O3J9T0zX4OeNNXbw74pvvDuoxzq8c7Km2c7W59O1ftH/&#10;AMEB/HNl8b/+CZHxK/Z01CcSz6BPLcW0YGcQXUG/jnP+sjl/P3r8cP2rvC134S+O2r6fe2jRlbhu&#10;WXGSrEH+Vf0LxLgqeZcLYnkV1SrqpHyp4mCmvl8PzPxLwprTwePx2T1XrCb/AMv/AGyT+Z5v4q8L&#10;rqcx1aewkwvMsoTAx7mufvNM8HsV8uW4RsAHGAM+vNfV/hG08D+LfgRFpkkSRXs0B/eSRDLMOozj&#10;mvlfx94an8N61Np8gYFHIBPfnrX5FjuF8XhcKsRKOjP2HNsBTw1GM4rRnPa74fhjzNY3YkXPCMQG&#10;x/WsiOBYjtKitS7vdsAh8v5hnMhY8j0rPdtzbq+XqRcHY+NrU6TnfqNlso5RlQFPtTLee502XKMy&#10;n1B6ipw+e3Nbd/No+peAEiOj2yX1lc/8fkbkSyRt/C65wwB6EDI9amHvqzOecFC04aM0fD/xUv8A&#10;TNM+yeSJZAMJI7HI9PrWZrvj3xBrKlNQ1WVlI5jDYB/LrVLwl4Y1HxLeiw0+FmbGWYD7oqHxBol9&#10;o149lewskiNghhj8a5lRpKZ7E8xzOeCTbfKUZ7l3bg4BNLbFpblYjJhWbBbFVZGK8E0QTFJNwbv0&#10;rsUEkfNyxEnU1Z0MnhaRn/d3SspHJPBqreaK1jLsMgYdj61ZtNdcRBmOTj1qa71CC7jVCnIOcirt&#10;BI9KlSU2rlKKwDLnjpVDUWCZQGuh1G5sLXS1Fu4Mkg5AOSuK5i9cySZqE7uyJxzhTpWiV1+Ziauw&#10;oMAYqlH1q/bEHBoqXsebgoqUiQApyR+FSQuxYAHmkZQeeK1fC2gf2zemJpAipEzszdAAK5ZyUY3Z&#10;72Go1KtZQh1NDw9oxuIJL+4yqRr8pP8AEasRXNxp8omhcjB5AraNnFaeHre2jGCw3Pj9Ky7yNBET&#10;t+nvXkyq88z9EpYCeDwyaepqaZ8R7ixAG45B6k81raZ8bvEmg6hHq2jXrJLGcj+6w7givP50GCe/&#10;aqrXE8JykhH0renTSlzLc5qmeY2hHlbPoGH9qLQtXst/i/RibxR+6hL/ALp245z1WvOPiT8WLnVl&#10;litoUh8/7qQOdqrXnk11cTPudyx9SajYSMuS34V71HMKlOnys+XzHH1cc9RPOy+c96lVww7Z7AVX&#10;2YOQacG2jk1w1G6krs8+nNw3NHNvNpEk0giD2xXZiRVcgnnjGX/pmoNE12aLUYwLnarSBWyeMZ9K&#10;zr25Bj24+tZyzskmc/jWqhzwOCvjnRq6bHU+LNEn0nUjuKtDL88Tr90g9vwqHTNUOm3MdxbIqvEw&#10;ZW96u+DLe78XQyaA1yjHy91uJW5Vh6H+nvWDq0F1pl41ndRFJI2wyms1FSTgzoWI9laqj0T4hXOn&#10;+NPAtn41SHy9Rgl8i92jiVezZ9Qf51nfCf4q+Nvhxrq614VvX3xpskhOSrIexFWPg74o0m/s7r4e&#10;+JYla01JSIpdvMUnY5+tctcrf+EfEE9kJdslvM0bFeQ2D/KuRUk4ypNHqvFNThiYOyejt3L/AMSb&#10;bUIvEk2sXuntbf2gTcojLgfNycfjWj8Obbxb46mb4d6Hqbql+v8Ax7vIdjMORxXSfEv4oab8WPhV&#10;pem3ulJBrGgDaZ0jH76E8dfY44rzzwh4l1PwrrUOs6TcmG4t5A8Tj1ohzVKFraoVTko47e8JlHxl&#10;4U1nwb4iuvD2vWTW93aSmOaJx0I/pVjw7dLJA0TyYwOAehrpPjDrXib4j36/ETXdOKtcxrHJcJEQ&#10;sjKMfTOP5VxNqTA3UjB4xXpYOu3BX3PCxmE+rYxqPwvY3dUTzGQCMKMDGBVS5UwERtt4H3lP3qfb&#10;64Wi+z3y7l7OBkiqeoXkLSl4vugYHFdFSUZLQqM/Z7km5/7v6UVnf2g/98/lRXLaQfXqPc+zv2Rv&#10;+CiXxM/Zp8f6P4kvIzqNhpN41wlkzZUuRtJ56cdxX318IP8AgrJ+yl8b/Dvi8fGfQrK38R+L5xAZ&#10;prVWMcL7RwzZICgZ4r8fPmAK4zToi6EFXKnPY1+X5zwhlebe9rCXdf5H73lWZ1cstCMU4/c90910&#10;utj9Sv2q/wBk/wDYt+K+oXutfBLVbK0tNE0aESTWNzlrm6fPJJ4Pv9K+bvGP7Bviv4a+ENL8Ta1q&#10;kDf2yiz2EEJzJ5TMVRiB3OM496+ZNB8f+MPDsD2+k+IbqCOTHmxxzsFb6jNes+Hf25/i7Dq/h658&#10;U6kNRtPDxjW2tZFGGjQ5Cn1rlw2SZnl1BUoVudLv/TP0fBcRcOYugoYmnyytZtq9/mjV8W/BL4kf&#10;Dm9/szWI5UL4dkkQowH5fzre+G+o3lso086tLbXi3Aa3LOFSIdyT69K9l8A/8FafhvcfDr4r+HvH&#10;vwlsrzWvH9la2ek3tzapL/ZqK7mR1L52MNwKlecj2qt4R0n9nv44+KfBPw++G+r2+malfbYtYv7s&#10;8vNJIMe3yjjFedjKuKp0ZKvTtbr8j84zbOqFLOKkKNNqnF6P+ZWTuvnovQ4HxtoPiH4i6q6aldS3&#10;l1AgPmsCQAPetfwP4i/aF+DeuaVdeG/HjQ21jdLc2kSMWjhl/v7OmcY5719zfEv/AIJI658Kk0/x&#10;P8PvGw17+09V+xaYLVD5938md5j5AXgjqf1rwX4u/D2b4e67qPhX4heBYrfUbJvKvGEbI6MOhYoc&#10;d6+KXEuHqVPq/LdeaPssry2GPoLE4eScnrpvpo7rfR6Myfh7/wAFdPi58BY/iD4W8W6W+par49gW&#10;DUNeAIkWEB1JG3vtdgPTNZfxH+LP7D/7Umo6jqPjjwpp1lpmi+GUj0GwaNYS93tRN7EfeON7nJyS&#10;RnpXj/ivw1o9trd5rht7WXfGVgVrjJGcc/N7fzryvxT4El1TUZLnSLVLdcFpGEyhevXivssro4FW&#10;qUrxl3T/AKsengsTLLp1IV6Kkp/FdfFa1r99Ekr7HZa7/wAEjovigngLQv2e/iBZ3viv4k6wsGj6&#10;ReTCK2tEkmKIJJeSAFG4tjpxgmvnD9ov9gj9qP8AZj8WeNPD3j/4Z3t5Y+AdcXSPEnijQoJLvSbe&#10;6bGxPtSLsG7PAODnjGeK7rwh8R/in8NfHOmeM/APju/0vVfD9z52kaha3BDW0gPDpnoe9ejaV+2F&#10;8brv4a3nwg8aa2uteHtX8RjWtdiuXzLf3OFG6Qk4bpnnua+5w+cZlgviaqR89H9/ofhHHvBWKzHO&#10;frOUUIU6XKk4rR8123K221krWPh+OJ5ex4605onAyRX7q/Cvxz/wSw/an+E3i7XPHXwI8N6F8Q/E&#10;bWuieGYLS0NtHY2yRxxrcOsO2JzkyOxcEtgA9K8r+P3/AAb9/Bz4q/GDUvCH7GHxjsk0rwx4Uj1P&#10;xRrWvXiJbrcMHYwx+WG/u8DHHRj0Nc9HxGy5Yt0cVSlTt13X4a/gzxV4X548Aq+0rXaei+ztLWO8&#10;ktWm2mlex+PTqc5pte+fHj/gnt+0N8CdK0/xD4h8Iy3Fhq4D6XLbRMZJ4mLbJAmM7W2tgjI4NeH6&#10;no99pN09lqNnLBNE22SOZCrK3oQehr7rC47C4yCnRmmvI+OznhnPMhq8mOoSp+q0fo9n8mU6AMnA&#10;oIwcA05V711ngpXYpIUUylYnoRSUAwqzp1pJczrGkZYscADvUEaF2CgV3Hw70GG1gfxNqEWUi+W3&#10;VuNz+v4VE29kduBwzr1ddkbE8Nt4L8PW+kOMSzfPdOPX0/pXJ6xqR1K8MiZC5wMmtjxtqLz7DIxL&#10;sPm5rI0LS5tUv0tolJLHnHYdzTk/Y0+Vbs9/+LNRWyOm8BaNaWllL4m1T5IYF+UsO/c1w3jDxBN4&#10;k12bUZSdpOIlJ+6o4FdX8RvEMNjpkPhPTSoWPmfb69h+ua4FjuOTU01ZHm5tiudKjF6ISiiitDxD&#10;Y8GaPdazqTwWiguke8A98EV1viO3uIZdLjubQxN5ZDYHoetZ3wJER8agSjI8huD3rrPi9PGviLTl&#10;iC7FUgL+Nbxox9nz31Z7OEqtYZU+l7nmujyFfEeVyD5349a948V6pZ/ZGL2xeZrGPbvHH+rH9a8G&#10;08rB4m3EYAl6E+9e1eIbsXenwXy7GR7UIrKOMBKxq6U0vM9vhy/LVt/eMz4ba5c6BpsWqQ6al20F&#10;6shtWTIkwfukehr6A+HP/BQz47aFr2v/ABD8N/DPwra2ujWCJPYto8CxwKDgEIEwXOeuPxrwD4Z3&#10;oDQSPGWQXfz4HAwQea0IfGV7JJ8RtO0jSWmTUbQliRhYoldSXP5Y/GvYy7NMbgYyjSaXXZPt3ObO&#10;sqwGYUKbxEOdcrWrdrPfZn0zpf8AwWs/bQ8HxRfEGFtEgs72dorW2ttOjQLhRnAUDFbl9/wck/8A&#10;BQFrM6fp2v6daxlw26K0wwAGAoOeB3r4h1PULq9+DmmxNCRHbapIqOejEqCf51yMju+Nw7dq0qcZ&#10;Z9Qm4RlG3nTg/wA0fPVvDrgfFU4urgoystL83/yR97a3/wAHGn/BSnWWDW/xRgtVjUAJBYoOhzyT&#10;1rhPF/8AwW4/4KI+Pbv7brXx71EuDkLCFRRxjgAYr5EAwhPrTo22iuarxrxHNaVVH/DCC/KKNMJ4&#10;d8CYWopQy6lfzipf+lXPo7Vf+CqX7dfiKV5tT/aF17eylSyXZX5T2GOlc5qf7fv7Xut26W2pfH3x&#10;JMkTZQNqcnyn25rxaOVgdoP50KxXIByd2TXJPiziWas8VNejt+R72F4a4XwaXscDRj6U4f5Hperf&#10;thftKaqWjv8A41eI5Aw53arKT0x/erE074h+JfFhvLvxp4lu9QlWMCFr24aQrnOcbicVxjOd5JPU&#10;YNaPhuwmvIrp4oDIUVcLn9feueWbZrjmoYivOa7OTa+46Vg8HRf7ilGL12il+SLdzqmqaXrdvBZ3&#10;k8auqtgOQefpX0HqHwi8TeMPB1hp3w68O6hqOrT6VFdTeRI7bV3kFiScDgV89+LrZ7DxBYh/vG2j&#10;bGeBXs3xS8a+JvDnhrw9ceHdRubd30FI2Nq5BYb29O1ezldWlSoONSUlG7+F2MMbWxri/Ytc6Stz&#10;ar5m9qnww8T+E9Jl1TUvBqqmn2Ja/WaVQyt6kFqzf2RtAk+I3xLs9PPh6G6FrP591HNdwojRk8Am&#10;RgB3AFcn4i+H3iqTwlbaxrPjO+lbWFLXAM525B6H1q3oHwPbwdpNvrtj4kvjJdsqyLbSFSAT3r5q&#10;rm3C9LGONaVWSbs/ed7+Wp+s5dkvirm+XUpUYUFGnT5k1BWtJWvJXu3ppY/QPQPgf4S8OSXdxeeF&#10;NBdLq581Rc+JLMCJdoG1QrcAY6V0ek+DvhPpWp2WuXfhrwDGYcgedrsBYjjsqn0H515L8Jf2JfhH&#10;4o0VNU1fWNdvWlVSofVpAoyo4+U/zr0TwV+wJ8AryKOK68P3dy7yThEuNSmOSucDG71rOpn3h9CT&#10;f1WtK3ef/BPiKmUcfqDVTMKUbXvajr+Mjl/2i/h1pnxz8aT+INd+PfgTRYjEsOnWNpeEpZwrwFAV&#10;OvU57kmvP/Cv7Inwd8J22oO/7bvhnT5L21eCee0eV5GjP3lB2jr0+ma8S+O3w88P/DzxO2kDSymJ&#10;5Q8YlYkAEgDk8dKp3fw68F6/8ELvxJJrGnaXepqCJEkpIlkj2ksR3A5A56nNelguJ+CVh4zo5c3F&#10;95t/5nytfIOJ54v2M8yaku1KC/O56uP2Nf2G4JVt9c/bQi5zue2tXOe+eaoP+y5/wSx0MGfWv2i9&#10;X1MiQ58iBhuH4Hivk65svD4t2EOtQBjEUWWdzktk5IArlxP4k0ltmneMoUjEnDbzg459P8mvejn+&#10;SyTVPAJer/4B52My/NsNVTqZjOpbtGn/APIn214e8Ff8EmfDd6bhNc8S3LuhVJWWQDB/4H3rmtR1&#10;H/gmZZ+ILvStJsfELaeIVT7S82wSfNkrgnp365ryn9lye78VaxqkfivUVvjHpFwsEpA+T5DjHHqc&#10;15X8TbKTQ9S1WyhyVS+iiUk8kKhz+tEs/wAGpLlwcFb1OZ4HEW5pYqo1b+6t/SJ9n+B/jV/wTv0P&#10;XLnTPB/7P17cae1qsc97ISzXBx90k5AHWvBfjOPAGs/GTQ9T+Hfgqy8N6XeI/wBn0yzTHAdgCxxy&#10;3HJrO+CFstz8I9QSV/KElwpMwIyuA9P8bW9vpninwBtcyL9lk/e5zvPmtzmuDHZgsbTi1TjCz+ye&#10;lgMthhKimqkpt2XvSufYvx5klvPhB8NZ723dRHpyohI4YLKRmviT9vqPP7UHiB9oj8xbdiPXMCc1&#10;9wfGm4tb/wDZ7+G9yx/eR2ro0p7gTf8A6q+LP+ChdhbWP7TOpsjMwn02xlBbjrbpXnSTV35v9D1M&#10;yV8moa7OS/E6v9mq2kXwz4Zu2AKjVBt+obpWH/wUHgttE/aw8SyPZxM8zwTAjO5i0SnPpiuo/ZuV&#10;v+Fc+HbnzRhdaClPTLda2v8Agod4e0hP2ptT1RrdZZpNOsnG89MwrjArKpXVLL/aNXtJr8j2czwE&#10;8TSw0E0rxT/BHy7a6N4m8Q/6izaGAnOVUqP/AK9dh4O+Gmm2kgn1KLzHAzmTgA/StWyvLyMZVR7f&#10;ICPpVptfvYlBkWN+MYaMCvlMXj8ZXThHRHuZFkuW4Csq1Vc7Xfb7jlfiNaWFp4v01LKNVQ7c44A5&#10;rp4rfS4kCs3JPA31xXxL1R7nWrG6kRQVHIQYzzU134vkKhEBh6Zbac1t9Tr18LSXVbm1LPcJgs3x&#10;lS3xNWt6HT3slhZbne4Eak5UscCsufxnpdoSkKPcOOmeBXMT30V3KZbi/d2LZy+SKuaFpN34gv1s&#10;dGsZbiV2wiRJuNd1HLaNOKdWX6HHV4gx+OxHssLDWWyS5m/kfY/7PHxH+Gmq/D7Tv2bvjZoWopbe&#10;I9I1C40C80WbyWS/mVY43nzncimLGPTOOtfMfhj4R+NPGmsy6Ro2ms6wTskt0/yxjBxkk/SvsPwX&#10;+wr4u0/4FfC79qLxZ4ojsoWjuINH0pYHe61A290zXDccIihjlj6dOc1UNlphupW03TorWJpWZYlA&#10;Ucknn864uIs7llnLGlBczX3W6n6F4N+FMeOsZia+PqyjRpStKK3c7u68tN7HKfBb4F+G/C2mnwh4&#10;2ul1SG/kVjHIv7q2mH3ZF/kc9R9K66907U9CuW0CaxWFbQ7PKjXagx6AcU9LEKPNEiqf7u7muj1i&#10;K58beGvt+4fbdKgWO42sMzQjhWx3K9D7c18DisbiM0g51pNyj+R/Z+ScI5PwXOMMuoKFKdlK26l0&#10;bb1d9n52OTKq2cjB9PSlEUIDbZDnqwHbimxQvGzF849S1XbS5eH5o3OQemM8V5CXNofdKDRU2SeZ&#10;gW7Nn+I9RT1S7I+WIJ3/AHgrSXV5oommeVNoGGkcYVfxPShPHGhaXZnUWjhnkDYzPbjykA6dfvn2&#10;6fWtoUKkn7phWxFGgveepIuiXUFgL28u444XUkODjPsMdfwrmvGPxCtNMiW1ScoETCFuXP0Hb+dZ&#10;3i74qajrMzw2EzEkEGWQdB/sr2FeeX1zNdXbrcO0khOTIxya9PC4SKd5as+LzziR0qfJQ1ffp/wT&#10;H+JvjzVtTvxb6dEyBhzI5yxrjms2iuEnupHeR/vGQnNdb4p01YXikCZJXpWBqFsoiEmOY2BNfXYW&#10;nH6urH84cS/XMTmdStiJczVmk9l6Igt7ZhIQq9e/pVpQUjaE4II496mihDRh8Yz3qfT9H1PWLtYN&#10;C0i6vpicCO1t2kPPsoNVTg6k+WKucXsoYanzSdl/mZ8EAdxETz6Yq/bWU91KLe3t3mkY4SNELEn0&#10;AHWvePgp+wB8R/HF3bax8Q5W8O2M7qFgZA9zIuM5x0Tj159q+w/hF+zR8G/glGbTw54Yhe58kCbU&#10;bzEkzHnksegz2GBXt4XKK1Wzn7q/E8DF8S5dgIuMPfl5bfefD3wc/Yr+K/xSv421S0/4R+yJG64v&#10;o/3jnrhY+uceuMV9l/s2/sM/Av4eziz8RaAmt6jLCQ1/qsYdATx8ingH6D8TXomo2+kaPNLeySQQ&#10;OyKUdnVQoxztzXG+Mv2rvh14Glili1V766jI8qC1PGfXd0x2r2Xgsvw+GcUlfuz5DEcRZrjavuNq&#10;L6R0/E91+FemaF4NtR8P9B0+Gzs7BsQQRJgJHnkDH+ea63xr8c/hP8JmEnijxXa2f7kMsP3i4A6Y&#10;H4dq+BfiR+3f438Xai03he6j0BNhjVbT77c/xMe/5V5NqPjLxdr969/rc0t2Xf5p5HZ2P1r5/ENz&#10;ndaDjTdbWoz7N+LX/BS/QJ9ul+BtDWQiTJvr4YGe2FB7fWvmvxh+0n8XfEG+wPj7VPs1zOzPEs7A&#10;cnOAB0HPAFcAlhaJIt5fToFxliGGAOv4VDqXjzwpZWxttHvIryXdlRC4Iz/vdB3qsJlmMx1XkoU3&#10;JvyIr5plWV0+atNRR0YmudTLT39w0u5cyFz15561ianf6Nd3iaJp8kecgXIhPKIDlice1cPreveL&#10;tVyLzWEt7fPFpDIACPdup/CtHQ7ZPDvgvUddkggR7iUWVsem/IDSNk9eMDPvX6BlXh7j6dejUxbU&#10;eaStHd99T4TN/EjBV8PVp4RXUYu8umuisSeIvHniDU765OlOtrCTtjfcrlUAwoGOOmKwUuNe1W78&#10;vU9WlkXGFYzAL+Kjg9a2tC8Ga/rkUUiR2tvE65VpLjkD12jJ6eorrfDvwr0LT4xcapNHeyLktneE&#10;98ADn/8AVX7Tl/BGT4eo6qoJyet5K7/E/Dsx42zGvD2brtRWijF2RxGn+CNYunK6cplPXAhzjP0H&#10;H510nh/4T+I45Vm1CdYVP31WLJP4Y4r0PT59Es7X7FZRqIhgKY42Xb69cfnUrano6lUQXJbdgsiD&#10;HuetfX4bLaVOyUdO1tD47E5rWqq6l/mYVr8PtIhVGnt4lkH8bEyE+/pUviHTtE0bwtqE0KiaQWch&#10;LcgZ2nHAPrWiLmxvGKwNOQg3PyvH6/Ws3xmmmN4YvWjt58tGI0diOpOPSvRnh4U6D5V0PKjXr1a8&#10;VKV9USeEJYrLQbZ5LKJ1K/NIwO4Y/wAKZp/xjnnvGTT/AIf+IJo4ZD5Qt7FIUfHT55CvFXfC2o6N&#10;Y6NBDqNip+XLMZDk89cfnXX/AA68I6x8SPEaeFfBfh+K4eYPJMxnYJBEoJaR24CIqjJY4AFKUIYb&#10;Ae2qy5IRV23ayXc3lKWIzOVGnDnlKTSWpS8AfEPxnL8LPHulf2BLYXms6ZBLFZXF2mJWiuM5dkyA&#10;Bu/DH0ql8Nfgh+178SbM69pmm+D/AA5olsv73XvEOpPDaoo4+UsF8z6IGNV/hd4kvPEXxX8XeC/C&#10;2q2OqDR9Mvo9OuI4yYHkjiMgUnpIN0f61ysng74m/Ee7TXvjX48uvEMgbdDpLSbbKIegQHBFfl3D&#10;uJzHNcbjI5erc0r88tNHtp1vY/VOJlhMFluC+vNe5BLkSv2uk27I9d0C2/Y/+Hj3dz8ev217vxtq&#10;0CKI/Cfwn8KNMkz5+59qkOxR7lweelN1P9pfxDHdbf2bP2VtP8MWYAFvq/ja7W9vcD+MqB8p74Gf&#10;rXN6F4cm8P2Sx6DY6ZZRLzstYEG3PB6Cr0I16X5Dq8jEfMQgVQD04r7PA8HYqVR1MfjalW/2b8sF&#10;8l+rPj8ZxhQVJUsFg6dO32muaT/BL8GO8VeN/wBsn4suIvHX7TOoWtoRgwaUzW0Y4+6ACOAK5pf2&#10;dvCeqTGLx38UfEuuSuMSedrkpQZPTG4Yre1CO9WUS6heBm2/KftGd3bGM8fjV23IVY9tgilu7Ljd&#10;+VfQUOF8moS5o01fz1/M8SrxLn9al7N12kukfdX4WMrSf2f/ANn3Qtr6d4DtLiVSCZbpPNbI75fP&#10;6V2l54CTxB4G0tfE2jWk02mRB7I3MKyf6DOzGJgGBxtZSmfQj1FZ6y2kSNKZgGUdFX5SMdjXpPxG&#10;m03QvHfhnRbqLyNOPgzS9N1RBkgCW1jdnJPcSPu+ucV8vxD/ALHneEpYaC91TqPTpGy/G7PrOGIS&#10;xWT4uti6knzuFNXbesr/AJaHnFp4G0vTE+Xw/YjYcsogQY49hxVuJ9MtpzClu4Uj5okjVV5wOuP1&#10;q1fafc6Hrd34e1AuZLWRo2UL0YHGR7Ec/Q1DaWF7PdhG5QHoZAxFfoNKdGrQVWGqav8AefAVcJKh&#10;iZUZr3ouzPpr/gmZ8J5tb+J+o/GCOwlS08O6fJFHNLyGuZlKKq+4QufbA9RXv2kxX/iL9oSWwuEM&#10;MK2crXyL0myBw3qASOParn7Kfhyw+B/7K+iwOCbrUoW1W+ldQGd5f9X+UQStL9n61tNX8Ua3481I&#10;b84hiLe/zH+Qr+NuP84WecTYivH4Yvkj6R0v83dn9keH+TvIOFvNx/GRRt/hz4e+HfinV9ftYdkV&#10;0Q5AXOFCgYH45/OneOr/AFD4bfCbxT8TdbjMWp32lSW2kwjrA0ilY4x7gnc3uD6V6fb6BaeI9fto&#10;JYgyMxlII4yDkD6Z/lXzV+23421rxd8TF+HNpfwx6Z4cGJEMu3zbpgCWI7hQQvX19a+d4RyOpxDx&#10;HGh/y7j70vRf5vQ5OL84WW5bKrJ3k1yr8j4vtv2atM1blrCxMh5k2Qqsh45J4HPXnFRav+w/8ONf&#10;aOTXIpovIb5JvKEoU+xUZ6Yr3KGHVPtAeeKzZ1QhfJcBn9Mn0z/OtPR2u5WWDV0jQ5xuEnX254/r&#10;X9XOVSKtFJfJH8/Rxcoz57u+902n+B5f8PvhX8cfgbZpe/Bn47a3pWn28reU+j6jeQCNj1wInHJr&#10;2LwR+3T/AMFL/htprXulfFe2+J2jxRhtQ8OeK9OW9kMff74WZh/uux9q2tD8KaEoeaz1MRuw+dBu&#10;G7p19O/IrZ074W3Ul9Hqvhyd4HVh5jKw3MAM4JxzXzGbZXl2Oi/rFGLb62Sf3rX7j6TKcyxarRSk&#10;5LtK0l+JgfDr/gql+zj8a/iFokviH9l/Vfh749i1X+y9ZfTp8aPdWM3ySuI2GU5CsFABB6nPFfTX&#10;jz4MfFH4bRJN4m8NwTaZqCq9lqdrKZbeQMMhdwzhvY4/LmvnP4l/s0+BvGdndeJvFfh2HT7m3jMv&#10;9sRxMJVwM7jsHzEY9K+m/wBgf9pu+8aWGm/DTx81zq3hzW/D09veCe3YvpuraeQjsFYZRJovKkGQ&#10;MSKT1Y1+a5rgaXDtRVcJJypzTUlJ3s1qrP0vb0P1TBZjUzLDNTpxUqWqSctY9eVybs46vld09lbQ&#10;8s/4KKfCeTQ/DOmT/CKKTRr7SbdDfS6VmJrxNoDiTbjecjcCea9w+D37J/hfTfs/iTXY2u7m4toZ&#10;BFIxKIfLXqD34o+O8MF9eomrlPN1CVYoocZO0nA4r3JdL1KNTZ6bbKlvGgDM7bTwMfh0r8xzKnRe&#10;Eu4q7be2p14bM8bBSpe0aim9b9+h4RqnwO8N61451iGz0eFJbhZI5GQBhgRIgx+PNfmB/wAHB0l9&#10;8I/2afBnwc8PO1uniDxW4uoIRgzC0hYk/QSXKn64r9o/h3pel6zHd6hZoPN+cGXzQxO6Ru/0WvxJ&#10;/wCDpzx/4e0L9rX4a/CTd5iaV4Jk1K4i34Cz3l3KGY+hKQR185wXKTpy/wCnkm/xOzPcx9vR+rS3&#10;ikvu3/Q+Ev8AgnJ8NPHOtftP6WPhpqVvGLSQtqJ1TUorOKO2L4OXldQzc8KMsccA1/Q9+ypcXUoT&#10;w/d3qyQWsojgnRwVkHqCMivwd/Zx+B/inWvEVn438CXPg/V9Nub+xjmaPxDHDNbu8Aml+RiJG8kB&#10;hKdnlqVwHYkZ/az/AIJx/F74b/Gb4H+FfGngHWZp55NO/wCJukm3bBcK7LsUgkn5QpOeckjtX1HF&#10;WVUKWFo4qNXmm9JRtblXTXrc9HhXG1amU1sNb3ItpO6erV9t0tO1rn3LPY3Ol2lu20PBtGJA/IFV&#10;5Li2spReb8qASAuTk+nTms3wt4sbULB9Lnuww24UZzT5oNSgjVk1CN0blkbaijBx9a6Mixn1ql7K&#10;b1j+KPmp0KtGbhU3/M+FP+C72o+IrL4P+FfHcenmeLT7+5jigt1PzzPGrRK/+zuTJ9cV8OT/AB00&#10;74Y/A0a1oevCS+vpkjEEkZG1QpJZj1JZzk5r9Dv+C62qw6P/AME5fFF9Jap5w1bT49PlwilJ2uEG&#10;R7bdw+lfiJB8Tri30r7HqVxLe3vO+zVsRjtliCCfwq80q1UlSp7dbHpZXhaEE601rey/r5nfL8Uf&#10;HPiK6TxV4pMxijmE0VnC7ESktkE56r6DtXrnxi8A+FPjh8PtB+PHgfwKLXXYNVRddtLaZEl8hQiI&#10;4Ug78YwT1xyfWvm+X4y+Hmgt4rSa4iaGI/aAnAZu3XOQD71s/Dv9ovx3r3iTTfDlhLDPDJc7DD93&#10;cpyC3J9O3tXkUHWpV4VLWs/wPVx0KdWm4rWx++3/AATD8UW3ij9lbTtJN3Gz6Ley2c8JGXiIw+0+&#10;+Hr6MNtpDRK/2WWXAIKpLhT68Yr45/4JGxajY/AbWZI4ZG83xK8krRsD85Rc9a+sk1C5LbYZHjlw&#10;Sqjkn/CvqqkaUYublZbnx1enKc20yjef2dF4nktre0SJLZAUGT941YvtQWaGSSSX5VTtxWNcWOpy&#10;38t3dH55Hy2T0qOKC61PXrXSIJ/MUtvumzgKoPevzLF4mWNzT2cFe7sen9Xg4puWy1+W52+kSrFY&#10;RzCySNlTC+e5IPHXjpWpFeQ3EPlvEFf+8qZA/Gs0G6aQRrPabQeFc4yPTvzS3F/qltISmj7tq5Ji&#10;chSPXOK/R4LkgkfO1KftJX6+v+Z5H/wUnvtXT9jDxjJo3iO3spEtUDrIgPnKZFBj/wBnI7+gNfzZ&#10;fHTxTa6v4mgu9G8oXdrft5UcoVVlkkUB9+OhG76AYFf0I/8ABXfxnaWn7Bvi9ps2Fw7W6xMrDLMZ&#10;APx4J4/HtX84fxjk0rVVv7LRodltotiYfNPy+bcSsqsc9WKgr1+vGK+czGKljVPyP0vhNOhw3VhJ&#10;WvNv7ku25x3xa8Nr4ikvodLmF5Gmt7rCaNcr9njXazAf3WkJwOmAa851HQ5NINvc65NNCrQErJGS&#10;cB8EY/Aj869J034gN4D8RzaNqSxTWKqq+XIgMnlNErqQepO5/wA85rk/EPiDTvEXg6Gz1Zo4bq02&#10;mOXzAySKgUduvAAPuK0w86i922h5mLw2F5pVE/ePqj/gh/4aa6/a+/4SHU4/3lp4RuJ4gcEjfIsW&#10;f1P51++nwS0MahElxLZRnaRjKAmvxa/4N6/h1qPxG+I/jT4jQWy+Ro2jQWH2oQYUvLKZDGv0WHP/&#10;AAKv3W+COixWeiRSqc5XduPevns1cp4uWux9LUxEMJwxDl3f63Pgn/g4Q+DcPin4b+Dn0LRY0vNa&#10;1N9NubhFwWJaEoGI9Pm/AGvn34W/Brw38NfirY/D5poLuOwdrIXSbWWTYAoOe4I5FfUH/BwX42a3&#10;+AegeGtKlmiv5vEMjWNzbD50kS2kOFI6E5xn3r4N/ZO+Id1Y6fod1q+oS3Elrfv5k11NvfYzHaWJ&#10;5B2nvzxXNQoznlspw6Sd/mj6jhTE154CnSqt6wklfyd191z9Q/CfhU+HNEsYrWRUidlKkHgDAr37&#10;4fRS38un6RGod5ZkXIPbIJP5Zrxnwxe2+u+BdI1OFPMVyrbh6Y617n8BTBd+LreWSEhYbWQqADw2&#10;AP5E15+SUo182pU3tdfhqfK5+/ZYSpV6q/3ntiCdEDsiHaMNwTUV5daeY+W4IywJUYpkkBWUvaaW&#10;WJ6tvGPypUkuCHW706GFiflBOcj8B1r9xUUfjqWqYWesWtoN1tfSf7rNlT+Ar4e/4KM/tGWt18BP&#10;2n9J8OaVDaa/4O8JQp9rSVvMurOaxkJYiP8AeKI5hKOeACCcBia+3POZ3wFt1VTgmSJiVr+Z3/gq&#10;V+0P8Xfix+0H4x8f+EPFY0jTNYutSsprbTJmjF5Zylo3E5PMoaMAYPygcACvOzTDU61JJ6O+56mV&#10;1oYfESrJXatp31T/AEPHv+CN+s2eh/8ABTH4LyavAktq3jW3gmVoWk3GUNGoCryTucY98V/T9c6R&#10;8OTd6hM3h+8ZrSaOQqNOvyGwWGNoG1vvHgV/KF+xVrOk+Cv2s/ht4g8Qata6fpth470ma/1C9crD&#10;BbrdxF5HYEYRVBJORwDzX9PfhPVvgJ4g0HXvin4V+L3hO80K9gjEviGx8RMbENkAK0gzGGO5eN27&#10;5l9RXgZzhb1eez+HovM6cDXqTw0Vdq0ns7btP7/zPVfGeuaF4J0rT7rSrLbv2fIwWHJyMDYgMhzv&#10;xjH1qP40eLtW1z4XxHw3ZzzajMPLtVgkMKzv0yGGXK5Cngg4NeX+M/2yP2Qfg78LI9Y8X/tKeE5o&#10;1Q/Z1sNRimuJG/uxKrSSlwrj7oz8vavNP2Ff2z9W/bL/AGiNY0TwN4fbTfCHhTRDeJLfS7rzVZ5H&#10;EMRKksVjVVZtpO4sVJA6V83leXSzHGqklonq+yWu56awaoYf65UX8JtpyuufsknZ9tV87H0/4Wd/&#10;B3hu10PUPEXmTxQj7XKIfvSnlj83PUnufrVyTXYZJElNzcy7hhVMxQN7Yq7cm6um+y3Om2N0o6xq&#10;dsqisptT0GK6e0trqEEEBrKZcMpP9foc1+04anRhTUIx27W2+R8jXlVnN1G731bLza1YEGHUPDVy&#10;HHXMXmj2OQDVWO9WZi2jabEGVurRlP5gGrEmpXV7CIYIJlCtxgY3D6k5NM36laOQhijLnIMrg59j&#10;VqEUnpZ+pnCpqm9iO4bxEY3LLDFnp5bgkf4V5t+0DrHwW8BeB7nx/wDHLxJp+h6bbHD6neMI8t2V&#10;eMux7KM59K9SKajexmOZLUu6/KEmIx79K8K/4KG/C74KeMv2XfFHi/49eBhr1r4K0O71ezs7a9mg&#10;lMkcROI5IiChbAHf6Vvha7w81JOzXYK2Eo1pK6vftufhh/wWq+NPw5/aw+MvhOD9nS31fWIbG2n0&#10;6Oe9sfLMoMgfeqL8wQZblgPoK+r/APgmj+xR4o+DH7NekePLsXGoT6rIJ7iG3XckCk528eh/WvhH&#10;x/8AEiD4SaHqHxV07wTNoGt65ZCCx8L/AG6S8h01iSMJLMzSTSEFSw4RWyOSNo+wv+Cen/BdPwv+&#10;z18D9J+DfxU+EOo6xd2t3LpyXVtdIySNCgaSRgwzgZ57Zr5TiGrPO1Vc3aT0T9Op9twhVoZNjY1Y&#10;JOcbOzla/dX2ud9+2F+0Z8VtX8S2/wCz98K/DrSXt4mLmW+uorWKADPJaZlUfnzXz74q/wCCc/xu&#10;Phe58Z+L73Srm8MEt0LWLVml3BV3Fnl2+XGuP4txA/Cvqn4K+OvA/wDwUK8bah+09L8PLLw9bWTL&#10;b6VpYiw9yqHcsrnOHfPAHQYrsND8QaNpug6x4Rv9e+y6g9jeLYaTFl5ymxyRkfKWB6DOMkAV+N4r&#10;iDNcszaOEwzi4r4npq1ul+R/Q+NyHKuI8BGtWptOMYvkTdo8yvzaOzfVu1kuqPzTh0zwl8JYbPUd&#10;W0q2vCsUV1cy3OoNGuqB1MLWWnshKyqJmObsHAEZPyHG7ltd1TStVvI9O1JtPvIdE1KV28O+ECJb&#10;KGJWLNPdTyNmVleRI4juO7Z8pIK7nfHzQ/EPg9o9UTUbrVYtRtZ449aubtmndvJdWiW2chYHiUCF&#10;EHzK0pAJ+XHGQ6rb6/f2+kx6BdrdOz3IlngNrpllHHmFSsQ5uBEQwUnl5GOQx4b794l4mHOz8Plh&#10;IYCu6HVf5mxoGm6sNai0XUtYe40vQCLiz1J2Blu9Xnijkm3kZJKKGAY/dwoPJAP6k/8ABEXQYdN8&#10;F+O9Yi2RxXl/YgsRtXcI5WPrjhwB6AADpX5jaUsAaXw34atpPIs43uHnnO97iXblnY9CzYGSPTA4&#10;Ffud+xz8LfgT8EvhDpfw/wDh9MY72a2hutWmvZiZ7m6aNd7E4GQD8oA4AAr6zgqhKpmnPZvli3or&#10;22Wv3nzHGzccilShvOS/DX9D0bVdHj1RcQJFLgHdIoyfzrnbn4c6PeMTKkall6x8sPoO9dle21oH&#10;G22yzcHZKQfx5qi2j20UxmEDRk4BKvtz+R/Wv2Khi6lJe7Jr+vU/Ca2FnGWx57q/wmEUjyafKjlh&#10;jyycMD+WaxJPAXiA2rxTRyRsuQgaEkLz3NewyafFdOASkca9ZTyQfrVS6EVq7QNqCXShflUK2fZe&#10;etepRznEpWer/r5HJPDNnmvgL4Q+IvE/iS18PWOlieW6nC712qq89foPXHQGvsbWPA9rpHgyz0LS&#10;YTKdKtVjg5wz7R8x69Tyfqa5L9nzwdpugabN8TNSAtTIPs1g86YCsxwWJPbJ259yK9OWRZ4fPilT&#10;Dc7cg4PccGv4I+ldxyuKs2hw/TleFBNys18b62v9m1vW9utv0fhfCVcrwkavWTu/0X3P8TmdDnub&#10;HSVcztJF5gaNSMFh6HNdLBGDKtxDyGArNu7N7iJlijON3AHWuJ/aI/aA0X9mn4Jav8RdWeF7yFVt&#10;tAsbiYJ9uvpARDCO+C3JPZVY9q/kPKsNOri40Xd2Safmr7euy+R9lSwmJzbFwoYWPNUqSUVFdXJp&#10;L8f8z07UbJ4UW5LpGZMbSe/tWLrc0r2/lXdzHAityrAESV8Nf8E8/jX+0RefGax8CfG/4jahrsPi&#10;y21C4tbW5CvFa3u4XPyMCSqGNZgFwAOAOlfcHi/QrG6hj0VtQQXsQyVDYJzX6NmvBKxOPSouUKUo&#10;x53vaT+Lbzu+mm57HEHC+I4SzqOAxVWM3ZSUoptcuqvr2aaf4GloNvpOop5EF6jlBnOfvHHatbwn&#10;qem311NZWNsxeFgGkYcEdDXJeHNMbRriOG/i3AMArufkc+ns1byeJpdFNzLZaYjBF3bQ/wAwx619&#10;tkfCEOFcww9WME43d57vX4d/hfnc+WxmHc5ShTble1tUlv8AifCXxh+CdppHxE1nw9drKZrbUZQA&#10;q5GCxIxx0wQa4hvhPb6fKZIrx0JPUAkA8ce1fW/7Y3hKxub3SfinYrsOpweRdfOARKgGBg+qn9K8&#10;JFhJDcGVYyV7HeD/ACr/AE34Q4jrZnw7h68ZfZSa81o/yufkvEscRh8znN7TfN971+6V18jjrf4W&#10;6/d2m2yuhIDyx80gDHtWVqHwknh0uaee8ijvVlwtvAjP5g6ls4wMenvXpEzNcILWzkAJGfvkgHp+&#10;FW/D3gXW9SmV7ezubmZjhGijLHHtgV9C80rUouU5JL0PnZY2dNe8jw6TRdSQkXul3mwdJI48JnPX&#10;jpTBYzpOIoLRnBYFXnGRX1boX7Ifj7XX+06hJDbQscsbqYh/yX+VekeDv2Mfh7pzJda/LLqMqj/V&#10;kbYz7EDlvxNediuPcmwcdZcz7R1/4BgsfKWihdnxbpOja5fyokNmt1JM4CwKu5mPoAK9A0X9nf4u&#10;eJbVF0j4Z3FsSfmnniVR+Aavtvwx8J/C/hceX4f8LWdkCeTb2wVj9T1P510f/CKxhDKY5938I4xn&#10;1xXxmP8AE2UpWw9FLzk2/wAFZfiy4LMq+tOnZLufDekfsGfGzUZvteo6pp9k45Ry4LL7YVSK9C8M&#10;fsTeIre2EHi/x3DfAnqlnkqPTJIz+VfUMHh28wQWAwf4j2qaHw+I5T5rqvqduM14GL8Qc7xKs5xX&#10;pFfm7szWBzapJO7X3I8G039hH4RXyLHeanqIbHRGCgH6c4rWg/4J4/A1I989nd3LEZ3zXA3fmFFe&#10;2x6NGOYJefUdqxPiN4/0v4W+HJNQ1DzbmeUFbW0j5eV8dPYep6D8hXjR4n4lxVVU6GJm5N6JM9ej&#10;l0YU74pP1Tfy0ufmd/wVf/YC+G/ji1tPBfwXJXxDDp0ymSfVNsFlI0sbI7qikuQqyDyz/wA9Ac8V&#10;57/wS5/4Jlft0/CTxoniDwz8ZtP0bR7aZk1HU7a0eQSDqY40Ljc2D34Hf0r7K8AfDLxJ8SfG66Y1&#10;lPJHI7TX91xuhTPJ56tzge55r7C8GeGNL8L6Bb6FoOmrZ20CbUiVAPqT6knkn1r6HibHYLBYKFCr&#10;FV67Ws5a282r79k7935+vlWaZvh4LC4Wq4JLV2vv0V9PXyPjy0/4J6+IvDHiebxprnxZtLmBvM86&#10;W7tfIZ5JMgZP3clmHGepryTw58N/jp+yL8aoLP42arYtofiC5ddF8Q2pVYDt5NtOp4Tg5DEDjkdG&#10;A/SbW7/R9HtftOv6nDawE433MqqhPXHPevmL9uW6+E/7R/wuv/ggPCCa7BdfPFqQvnthYzgEJNEy&#10;EOzrk9PlIJByCRXzE3jOL66WIp3k0o86SXKls+kdOvdaLU9nKeIs54crpxq88b3lFrWV9/TuvPc+&#10;W/jh+yTrmp67c+PfhbbjWNH1GR7ny9Pw5sGYndHIVzhd2drdMcV51b/s/a+rC11rStu84Ad8FT9R&#10;Xs//AATp/wCCa37bn7PXxCt9ctf2ub0eCZLtG1bw/e6JgahbbstEpdyVJHG9QOueelfbHjb9kj4f&#10;6+z32gwrp9ywJwoLIT9M8V99lXHNfIqMMvzKcajgrKcLvRaLm7P0v5izurluY42WJwCk4y1ldWs3&#10;vbv6q/33R+cGj/s1xSTRrqMCww7cb4B8wPYkkcgcVoxfst6PZ3RM2sTnOcmFQFf9DX1x4r/Z18R+&#10;ES5m0M3MS8i4tgWAA9R24rkZPDzQEq2EA6Ky4r6mlxUsWuejO68jx4yhJcqWv4r1PBbH9m7wtZky&#10;mxkkJ+87yE5/Af4V7N+zToWkfDy4v1h0yCOOaJGeVsDGw7hjnOQfrwTVq40y7umZP7P3xLxuDir+&#10;jaU0ZitkhdkmBWVFwSM8GvJ4kxFTOMkrYWT1lF2162uj2shn9UzOlUldq6vbsbvjn4yaP45Enh3S&#10;bOWSe0IM14eBGo6/n0/H2rgdQgjspZpnkwrJuGT7V1GraDaeFrN9GRIxOy7p5FHLcnAPf8K4fx3q&#10;UsejvFbjMrqEQ+rHgV/B8faU8dUp1Xqv0Z/U+VUcNSoqOGi1B99W/P8A4B4jfaz461z4v6hNotpD&#10;LZQmM7JbgqWA4wuAfeup8feBPEOv28LR28pEcGZIrmRmJc9cM3BGMDBqbwz4V0nSdVbVdZuZbaV1&#10;ULPGeFYdN691r2BoVure3lvYgEMIyYyGQk87gR1B61+w+DU50OLPrCjzJQl8r2R8l4s4WeJ4WdKL&#10;t70G/TzPknxV8DV1qFo9Z8JLGxU4nEYjb65HX9a8o8Z/sXazdxvNotvZ3CEEmGWURMf6Z/Kv0I1D&#10;w5Yva77cRSR5w4Vc4+orA1D4X6LqxaSC0ktZgOJYEwD7lTx+WK/rWGcYatG1SNkfzDHCY/BTTw9T&#10;5H5wXfwO8YeEZ/IvtNNmpGB+9LqcegP9K2fgt8VP+FEfEZdT157/AE+EW7KurWis0Ss2OHCZdOnU&#10;jHvX21rvwU1No/JMFvfw4IaNsBiPdT1rzXxx+zl4Z1OOWzvvCYtpDwyGHgj6N/Q15+KyHJ80lzwa&#10;UvL9UdseJ8ywi5MVTbXdf5lvwj/wVB+JeneLhoMms6P4r8PGCIQlnBbkHOZUPXtgj8M16OPiL+xr&#10;8fMf8JFpr+E9WnODchPLQv8A9dEG0/8AAgK+Z9V/ZIutPC/2HY5iQfu44HMZQf7IBB/nWFq/hfxd&#10;4WbyPIu50VQot7iPc5P+9gN+hr5ivwpmOArOrhJ2fRwdn92zPdocQZVj4KE2vNTX9I+o/E/7CHiu&#10;/szrHww8cQa3YyDdAgdQxHbDL8rfmK8o8T/A/wAcfD7VfsXjPw5f2TngfaIGCye4bGD07Gof2Svj&#10;dr3w91C7gXxLe6I8twjG01AssJUDBIf7gPscfSvo5f2r7DUfEi3njHwFp+t6Wk/7o2khwFxz94nK&#10;k5PWrpcWcQ5S1DGRVSPn7sv8mcOKyLIsbJqmnTfdax+4+Zr7QkswrLHNkLxnkD3PFUJPB1xqpMkN&#10;oA/XODgk/TivtDxZ4Z/Z++MWiWvjHwpYReHGvJXgh8qZYVaVApZdjHYfvDoRnNeeeJ/2b/EulSiX&#10;S2F2QuQVO1mHrg9fwJr6fKuNMmzGKUpezn2l/nsfOY/g3NaUefCWqx8t/wDwH/I+fdO8BtJD9kv5&#10;2XuCp6cVBc+ChpVwJoi3sVYqf/r16brHhLVdGuiuoWUsEgzuWVCp/HPWsDWmuLeP7KQhPbOfl/Kv&#10;p4yp1Pehqn2Pja9DHUKnJVi4tdGmjz/W9KkeMySxxu6jKoRjP4/1rldW0S8v1aW4Dg7sCJn34HbB&#10;7V6bf6XDeghl3DOHAwMfl1/SsHUdGff5VujAA9MY9ulddKajoSlKJ58nh/yixa2ZQBwy9c/Tjiqz&#10;2MaMUju3AJB+VSB69D9K7OTw+ZpsyTYbqYwTmqWo+GfJyqIzyZzkn+tXN053i1ub0qsqclK9mj82&#10;v22/h/Z+D/j9rxsLHy4NQuFvrctGQGEyCRtp7jcWHHpivO/hRqT6X41hkUZL4A47elfUH/BUzw4+&#10;l3/hLXCFjS5sLi3UEHO5JNx56fxj3/OvlLwxNBZ+IrViAMOBxwcV/NHEuCWDzerTW12ftmCrrGYC&#10;FR/aimfVMWkRX1pFdxKu2RAT8vJNcL8Udb8KeH7JPDOsWC3Z1J/LFiudz5OMjHIx69q7jwLrkV7p&#10;UELEBjHwc8ZrwD4gX9+37SWoQzXIuFs0hWBOpXKqSB2HJr59xVtTKmpJ3XQ+4fih8QfCumfDL4R/&#10;DSXxfDcWGjfDmzjtbV7MQGzlO7fCzlVWaTKg7ySxBHJrj7vTdN1e3WL7EiqeIyw61698W/DfhnxN&#10;o2h6Lqd1Z6nDofhex0qK+tdLFoZUjhUlJE2jzGViymRwWbGdxGK8cu/Ad54WnePwTqdxDEGz9lmH&#10;mRJ9FboP90ivUr+Fma4rL6eLwk05SV3F6b9n/mfacP8AiplmEhHBYym4qGiktU/UbJoeqaTFnR7x&#10;ra5iyzMGIxj19OlUD+3B+1Botuvh5fiZq0+nWco8mxeZnjwp4+VsgjIrB8cfEbxJbTHT9Y8KqgB/&#10;eXFnLs3j/cf+jGsTQfEHgy/1KK3n1KOF2bP2S9HlSPn+Fd3Dc+hNfB5hw7neTt/WqMo+dtPvWh+r&#10;ZTnnDecJSpVYyfRaX+5n1l8N/wDgqzpHhXwLZ6L8WvCUlxPcTkpfWZKuuMfeU8HPse1fY3wY/by/&#10;Z88a/A5NF8K/Eeyg1DUbgD+y5rgJOi9T8h69O2a/JLxB4PtfHPiS305rF7aFHXbHGnyqPf8AT86X&#10;4gfC2y0nXYLTQbl7aW2tVBaKQgl+ufbFeIuRST6muKyajXqJLRX5tH+h+zFl4q0rXtMWz1ZoZYpV&#10;PmIzKyyccjB4PFeP/GT/AIJ7fscfHyN9Q1H4ew6NqkrZbU/DjraSMfVlUeW5/wB5TXwH8K/2v/jr&#10;8F7WLTrjUp721icKlvc/vAB6jPI49DXv3gP/AIKg+E9YFnF4q0MaS7TILq6QmSMJnDZUEMp9M5qp&#10;NyVpK5EMJmmV1lVwdVxfeLaf/B/E4b45f8EYvjD4RsLjxF8C/GFj4qtImL/2dfgWt8UHPykny3OP&#10;dCa/PawsNR8OfGLxnZajZyQXFvqc0E6ypgxuJCCp9Dwa/fv4VfG/wT8W4YG8EeLbPU1aIbYoJl3n&#10;2Knn9K+RP+CP/wAHPAHx0+Iv7Tlv8QvA2n6vaTfEJYzbalZpMqESXBwAwODz1q6eDhVwlVQ0vb8z&#10;1J+IGbYfGYbEZn+89hLTRRl70XHXppvt8z85UifyBK2TnuOaq3mlRXTcrk49K/Wz9pH/AII3fADx&#10;aJtR+Dv2nwZqAX5Y7Ymeydsd4nOV/wCAED2r4a+M3/BOf9qL4Mz3GoXPgSXXdMgBY6l4fzOqqOpe&#10;IDzFx1PykD1rxK+V4qEeZRuvI/bsj424Y4hoxj7Tkk/sz0+57P7z52m0dbaIEqMGoDYJdx7pU4Hf&#10;FbesxtzEJBuXhlIwVPTBBqvHpcyKAw+XHBI4rypQnGdkj66eCpSnyxXu2MzT59Z0O48zSb1488lM&#10;5U/UV1/hL4w6xoN4t0809lMn/LzZuVz9R6dKwlsQJOSCe1Q3dhIceXGOvzcUKctpIvC/X8sfPhpt&#10;eW6+7/I+ivBP7Tkt7HGniSGG+jA4u7UBZF92Xof0r0DRvFGgeLYDfaDqMNyQMsvIdPqp6V8Wwy3N&#10;rch7SZ4XTnfGcV0Xh74i6vpE6XF2ZPk+5c2zFXB/CrvzLR/1+Z9Zl3F0L8uKhbzW33H1w96qxAGN&#10;jt6BWqJbwZaSRnQnhSB1+teUeBv2hDqCpBr+NQhGA80WFuEHv6/j+dei6Xr3h3xP+98NayLkDnyZ&#10;DsmAxxuXPb24qJyq09z7fB4vBYyHNSkmaMdzLPL5Skqo6kjHPpUb/wBo27k20hOT93d6U+2jnVQT&#10;H82Mn6/5/nTZgRkzFgBjaQMfr+VS6jaudqspaGJ4q8AeEvFMZTxDocazhSftNuAr/mOteaeLf2d9&#10;Vt1a48K3Jv1xnyGOyRfbB4b8K9jmNux2SPgg/eximRWEtw/+izIG7b3AP519DlPF+c5M0qU+aP8A&#10;K9V/wDwc34WyPO6beKppS/mWj+//ADufK+q2E2mTNYalC8Eyna0UsRUg/lVJNMs5S0stywJ6My5/&#10;CvqfxF4N0fxjafY/EulxXAX5RKQBIv0br+fFeXeMP2bde04yX3g+9+2RKT/orgCRR6Z6N/niv1nI&#10;fEXKcxcaeLXs5+fw/efj+eeGWY4Bupgpe2h22kvls/lr5Hj50+9tXEiuzofuktwfwqaGW/8AN8to&#10;QgK9d2K1tQsNSsJjp+o6c0UkRIeOWPG3+VZskLEsYlOf4QE6V+kUZ05xUqcrx8nc/OqmHnhajhK8&#10;Wt09H+Ix7iYN86u+erdR+tSRTTbtpKHB+VcdR71EivCg3gjPdiaA9qkoZ3BJ/iB5FdcKttbkJ63b&#10;L+t27XGlWFypZJFlkUqpxnp1qKF544zGZSMn5gakkvV/sKIjc226I3Y6Ejp+QqlNqdvD886mssvq&#10;wjGd39p/meZlUqUIVW3a05fncleR1nBOM9jnmhkjkfc65IPHHFUY9dtHlICkY6HFWFu4nG9Zf8a7&#10;lWhLZ3O+NWlU2dySQM7YUZHcGoxbqpLRJg5ySo61mat4lfTQWW0eQDqVFMsvHujzjZNFLCSOSyVz&#10;PGYX2nJKST8zlnjsEqvJOdn5/wCZqFSRk7c9simGRkOAw96jGpWF6M21yje4bBqOUSJ8qMAD0PWt&#10;JS0umOVWFrxd13Q+6uGMDfN26Cvq7/gnfGi/DfVLhEAEuok5x6KOa+QtT802b+ZKcY++pxX1/wD8&#10;E8YJv+FNXNzC+8Taq+CewAA6V+JeKlRzxGHj2TPnM+rXpQi+58n/APBSG6W+/aH8RRKWYRxRISo6&#10;YUV5h4W/aC8J+FfD0OkSeErq8kgRULm62KxA9MZr0L9v64trz41eJtS0O+a9Z5Sl0Y4iPszrgFW5&#10;56delfN+k6ZNqJa3F1EjnhVchf1rwcovHDp+n5H4lxVXrU8zvDt2PSL/APah1R43bRfAmlwY5R3V&#10;5Tn8Tiud1b9pH4q3p8pNZjtAy422dokf6gZrOs/h3qUgDy3ez95tAzjPuM9qnHw2uBctHJI5UA8k&#10;gZr1nWXc+Yc8fUejZk6l8TPiBrUm/VvGF/ICOd9y5H5Zr78/4I9ftT+H9M8Maj8E9S8Px/aopnvm&#10;uWUbbpWKrzzy44HuK+ILb4e6aGMF0jqw5CsTya9r/Yi8Kx6P481V7QOh/swAlu4Lj8ucflXz3EXL&#10;Uyybf2bM+l4Shif7bpwm7qWjP1VuvCfgTx8Ptvhu9WyvcZMLnAJ/z9R7Vz17Z+MvBs4s9ZsDLATh&#10;ZYwSDXlHwen+JDxTvBqX22G2K7YLmTEi/wC6/wDQ56V6xoHxgvjt0TxHbvLtGHtLuPDqO+M/e/DN&#10;fnMMVQrK3VH7V7DE4ZtRlzRX4HFfHnxDb/8ACt7saXqEcdxPtRY2dfnGRkYPB+lfNHiLTL278J3R&#10;jWPzI4mceWyZOATjg/Wvof8AbA8N+CfEfga217w/qH2e4W7Aa334LAjmvCPB3w8m1zVrXRLXUXIu&#10;5DG6g8gYNauUYwWvU2lKThseB22sz6741fwPp3h5XvWb9xcyLlUG3OeBnpV0fs8eIfh3Pa+P/EJU&#10;xNcuuQny5AyTW/4Zt7f4a/tBWF/eWhSW01X7NMHXjbu28/ga95/4KQalDpf7OL3en2nlzLKjwyxk&#10;ADcCp4+jV69CblWhTp6KW587iK0adCdWp9k/Nz4weI4PEnji/wBRtgojMxSPaOCBxmsXw7olxrN/&#10;HaW8RZnboBVacSXd3t6lm/Ovqr9mX4DeEPAvg+f4sfFRoPMhtxPHZyXKK6REj5grEFz7Dmvs6lSO&#10;Ew6it9kfj+AwNbP82nUa9292zxHxp4FTw/Y2wjtpFlVMtuQjI/z/AFr07wp4+8N6H8JIkvPh9oWp&#10;iW2Mck93agzK443KwwysOnBGR1zXV/Fn4gfs+/FXULXw/pWsx2E0any7yWFvJbIxsJx9O1eQ6Klz&#10;pB1T4caiVbymeW2fH3hjnGe3Q/nXLVp1J0lJn0UKGGwmK5IPTY2rWfxl8edLGgT6VocNlorLKLmH&#10;SoYrnZ02tKgDuMepNdT4h0kS/Dq80FLMeXHaFVREGAVGfT2rhfh/b3vh/UZXnjMZlAVS3GRn0/Cv&#10;SfFt9LovhoQpakNP98huGHcVjTx9SjWsnoeo8joYqjtqz5j1KwltZTHcQsjd1dcGozqezTX02OJS&#10;kkgckjkMOOD6V6r8V/AHiTxdpg8Z6BoxuLO0hCXJgGWi9yBzj36CvIFhe2n3SwCQDOUYkfyr6LC5&#10;lTxMNT88z3KMTleJ5JRdns+5saf4uuPDgeA6Daec0LQymaEgsjY4IBGDwORzVTT/ABRc2mpx3VqX&#10;2I2RBJISuPTPWmH+0NTRzd3LyYjAHmnccDoAT6UaH4butTv1tLRcsx5J7D1PtWlXErksjyaWGxDm&#10;rI9QuI9Kv/BkHjGwthZzTSFPs/2p5Sw7k7jxz6VyetX15cbI7qYvhieTV/XX03QtOg0pLkSPGnZz&#10;wfpXPS6ibqUEnp0FeRHnlUPuFiKdLCxpXP2B/wCDWD9oDTPB37R/iH4G64UaDxt4WYWiuwz9ptmE&#10;oXB6gxvNx/s14N/wXR+Hdp8Nf2rNeFjpSW0cmpsIgijG1lDHHtnNcf8A8EWPjZ4F+FP7bvgHxT4i&#10;nlgnt/E9rZpyANtyHtWbkdAJyTn07da/Qz/g48/Zp8C6hPH8SJrNop720LrcwqB8yDIPHDZywPQ4&#10;A5Nf07wvU/tLJ40LNyxGGcPJ1MPO8f8AymoI/IaFGhlXilP2U0vbwcl/ism7+qU2v+Cfnp8CNX8I&#10;6v8ABS1vb/TB5tnFtjDwhVLDILAjr0r5++OV3beIvErKtqkIRipbp37/AJ1k+CvHnxI0+2Ph/SPE&#10;U0WkJPiRONg55IyM16f4w+FvhafwmupWniW0eW4QHzDODjiuavmOX47JJUGrSjvc/YKma08ZhnTl&#10;0Pm7xhY6XY3og0y581QvztnI3e1Y0ULythASTwABW3440htB1J7R5xKAfllVTtb6GpPh3BZz64jX&#10;CFmRC8I/2xyK/BsxaVZ8p8pRpRxOLUIvcy9R8PavpUSzX+nTRK+NrSRkA5GetZ7zsF8tj1Nes6zp&#10;2seKNKube5tn2qm8N5Z4I5FeV6jptxDmYRMFDY3Y4zXm05pyszszjKcRl1mloz1D9nPRvD1zdT3u&#10;o68sNwy+XFADyAcfNWn8d/B2i6fH50mrrcXQ4Uqo6e9cL8G724tfFUMERYPOpjVguSCenHfkV1vx&#10;DRr24ezdpfOVvnDryWrOcJuV0fW5QsPiuHnTcdUeOajCYpSDVYEg5FbOvabNFOyPGQQeQRWS8Eid&#10;RXdSfNA/K8fh50MTJWLFpdrGAr9PWrySo6gocjFZARgeKkjnkjOVbFKUL7FYfGTpq0tjRn3FetUJ&#10;1OTU6XsbriRiKntbPT72IyNrMELhsCKZHywx1yFI/M1EU4s2rzhWWjMxQPTFWIJwnBHWrEmlGNiF&#10;ubdwO6TLzVWUCNucfgattT0OaEZUfeTLtvKJDgGui8M3MsKva2y5e5xGD6c1ydm7mUAE9a9E+FOj&#10;Q3N5Jqt5DvjtE3KD0LnpXn4xqnTdz67hznxWKilub93YmyiEM5DLHGAWPsK5u8njnm2RD5AeK1fG&#10;GoTRZtWbBfkgcVh2RYo7gAgDvXlUYNrmP0bMMSlUVFdNyO5gRunTuaz7y3Tqv86vzsWUtnAHWs+6&#10;ddxAbj1rspXPl8f7MpOoB/Gmn2pZpBngUxXzwD39a7Ej5yUo3sJjA5H40yTpyKmIB61HMnHAqk7s&#10;xqRtEoXhOOO/WqR61cuyNxGeB71VcAHANdlP4T5nFa1Ll3Sr2a2lWSGRkYfdZTgius1Lwnq3iTwj&#10;/wAJlCFn8jK3W1hvC9mI71w8UpQ5zW94X8T6np0wtrS+aOOUhZUJ+VgeDkVlVg0+ZHdgsRCdP2Uy&#10;t4b1P+xNZt7949whmVynqAeRXe/GfRtF1SK0+InhQ5s9QUJdJuBMMwHQ9xkfyrlfHvgjUfCF/HNP&#10;EDbXS+ZbTIcqw7jPtXafBzRNG8f+C9a8GXWsLbX4j8/T45BxKy8hR6dK5a7Saqr5nqZenOMsK/Ve&#10;pb/Zr8R/DOLxPLovxSsozY31o9ubljjy2I4JPb/61cJ460G18LeMb7SLKfzIILlhbyA53x5ypz34&#10;xVOzRbDUmtNRjZdkhWQDqpBxXp3xu+Enh/TvhZoHxW8Ia+l5FeL9n1CAY3wuBwTjseRWPu0cStdJ&#10;fcek+fFZdey5qevnYn+Hvxi8OD4N6x8IfFeg/aI7yPzLC5jALQzDkNzXjlzB9nmJPOD2Nbvw01rT&#10;9G8W2N7rMQktYrhTPGwzuXuK7j9rnw98L7XxTp/ij4SXMJ07VrBZZ7aJ8iCcY3D2zkGqp2oYrkS+&#10;LXyuZ4r/AG7LFXurw0t1PKPMjJwG69CaRrdXU4njPHrVAyOrYyfzpTcSEY3H8TXqctz5R4pNWaJ/&#10;sJ/5+I/zoqv57/3j+VFOzMeeh2PUcH8qVQPf8KauOgP1pR15r5J7n9BLQkHTinqTjPNRqRnIp6nj&#10;FRI6YMlVux61qaD4r17w7eRX+j6hJBNA4aOSNiCpByKyNxzkfrUiOcVlOnCpHlkro3Uac37yPtr9&#10;nn/gtd+038ItY0C58S3Y12y8O27w2Fncynau4Y3H1PTmvYYP+Cs3wj+N/gabwN8R/Da2Wt+KNfWb&#10;XtYMQGIS+cBiOMDjrX5kq5HQ1MkpI3bu3rXyOK4MyPEVfaKnyy8v8j6nLM4qYGopxim1bfsne1+1&#10;9bd9T9OvGfwN/ZR+PvirxHqXgfxFFZaL4c0dJLOOzuCXu5iUUAkkcE7j7ccV8+/G39hr4o/DmHR4&#10;vC97PrF54lELaVodjmW5lExxEgC53OePl68ivljRfGniPw67PoutXNtuxvEUxUN6Zwa9i+E//BQr&#10;48fDT4s+Fvitd6r/AGvc+FLqCXT4Ls/IREQVQ47cAetWsnxeEX7iV0ujPosy4xw9TKqns6N6yi+V&#10;PZtKyu97X36+hx3xU+E3jz4PeLrn4f8AxT8Eav4a1+zk2Xuja9Yva3MLlQwDJIARlWDDjkEEdRXL&#10;z2lxB99GAz1r7tn/AOCxGkfGz4U/E/wZ8afhtp994j+K2rWUmta6bZCba2tySscZkywI+VVwRgDr&#10;k19K/s0/8E4f+CYX7Y3gXUviL4P8XXXhu28NeFra2vI4NQEhv9VaPLzMlxkAFyECJtBxwR1rlxGd&#10;1Msp3xdJq3bVf195+a5Pxdj8XUdPMMK6b7xvJdFdJa6t2S18z8iNI8Q6zokyzadfSRMDkFX716H8&#10;Pv2t/jf8ObfULLwz45vreHVYBDqUaTsPtEY/hbB5HJ/OvtD9qr/g30+N/wAM/EvhXw78GNUtvF+q&#10;+K7Ge9TSNJVhJYxR7CTJvIUKQ/DBsZVh2BPxF8Uv2Zvi38JNZ1XQvGHg+8t5dGu5LbUT5RIglRir&#10;I2OhDKQfpVYbMcjzmPu2b7Nan6RluIniqftMHNTVr6dk2r23tdNJ+Wh7t4H/AOCn+vN4z0vxJ8Tv&#10;CdtqUWjeHm0zToVQMIsQGGN9rcZUEn6kmqPxu8XfsWfH/wCDPhj4cWGmWOkeJ9f1M/8ACSa48P72&#10;CWS4AD5PAVIwAMdSxz1r5OvLWeAnJI9ar+GNKu/FHieHTbdSyiQbsA+te3QwNKkuelJxtrp8v8ke&#10;dxDneIxGWVMBVgvfi47bXTV7baXbXnrufQn7ZX/BGbwL8Lfhz4z/AGhP2VP2o9M8YeCfDfia20LS&#10;NP1pVj1fWbpo42neAQgxNGhk4JIJAPpz8yeO/wBhj9rX4USG0+JHwB8R6TN/Y1vqqpdWJ5spwTDN&#10;xnhgDgdfavsvSvBFz4f8KWXhO9vGMNv/AKbdQ+adsRKjsehwBX0d8Hv+CvU/h74F6p+zz8TNIhvr&#10;LxVq0H9tancygSTadGEj+zgADjYuAc8Csp8XZxhKXLGKq276P8D8Gy7w0rVcWozqXj9ztdeT2V35&#10;tW03PxSvNLurWYwzwPG6nBR1II/A1XMTg4xX7g678FP+CYH7eP7Rer/EDx94WtPAfg7w74RjXSdK&#10;8PpDaS6rcAP85+VkLZCgg/M24Hs1fJX7QX/BGu6u/ii/hH9mvXob5rfS5NT1eOaRjDZ26qrE72AP&#10;G4LjuTxXu5XxvgcbJU6sJU5W66r79/wNMX4Q57KnOrg2p8tnZ+69e1/dbT3SkfBHhfQbjWdSisoE&#10;OXbkkdB3Ndv4ju47CNNPsV221kgXpwW9ff8A+vWtrXw21j4L6jqPhnXhF/asU7W7GJtyqB3B9D/h&#10;XFeIL5mb7Ej/AHfvEHqfWvssLKNaPtr6dD5GpgqmVJ4eatPqu3kUrq4l1C5LserZArpNEaLwloc2&#10;v3KDzZE2wqfXt/jWT4a0htQuxuX92nzSHPaqfjnxB/aN6bW2OLeAlYgO/qaly9rPmMqs1haF3uzE&#10;1K9lvbmSaVss7lmPuTmq1BOTmitkrI+XnN1JOTCiiimQdf8ABJfM8cxRbc7omB/Ku0+LthFHrGl4&#10;jA3k5IOeOK8/+FWrJo3jS2u5M4IK8e9d18SNYXUtf05RGVCDkMMEHP8Ann3rsg19XsenhGuSK8zz&#10;aRUHiVlkU4MpBH417fc6fCNLsooU2obJSiDtx/j1rxC+XyfEr7uD554/Gvb2Bm0nTnYkhtNXBLdT&#10;kiuWrG9K/mfQcNytXqQ73/IyPhNBHNdLHOgKi+GQD2zXUeLvK8PfEb4i6NpunNJDPpLIiWy4wDsP&#10;Pt1Jrl/hJbNPqswMoTZc5AHGDurrPHfl+G/jL4vtLpZJPP0EtGzDcdzRDBrSk9X/AF2O/GJvA0nb&#10;e55vOzy/B2BEwVh1Yhhv5BKccenFcqwYYBrpoo7Z/hbczrAPN/tSM7/QbDxXMMTkda83Ffx2ZRt7&#10;KPoKeU604DIGM014iQeccU6OMrHgP0FcrZcVK+wsRUvlvx5oJA3HjBNECIGy3TPNEiIJG29M0nuW&#10;ubkTGsfTHSut+EEazXd/DImR5GefrXINjJxXYfBucx6nfJtBLWuFz9a3o6VEPDNe3V/P8mR/FNFj&#10;8XWLleGtozjtjJGP0r0z4o3i6R4V8PTiyMwbRkUADO35zz9Oa85+L0axeI9Mk3ZZrNSxB6fM3Feo&#10;eIppb/wnoS6hGAV0geXuOcgOea92jdYeTXc4lDnxDXp+Rl/Fn4hw3Xwp06DSJNtzZ3G2dBGQEzyB&#10;nv0z+Ndh4c1PV9U8B6XJcWpdJYgdyY9KzfHbaNJ8L4rKOxinhW9G9VIzuMSHp9c1H4K+Jek2miWu&#10;gXdi9osAKxkfMCMECvzXOKd6s1Th7ym3+R/S/h1mywVenLGV2qdShGKVnZNSe+61TsfZ37EPivUv&#10;Efhg2IkuZpkKqqtMqqm1duBxz0r6M+A2j6lP4+07WfFPhjb/AGffXIji/tFn3x+rADGT6V+Ufhr4&#10;tfFvwFLdap8KPHU+n3LXTyIgXKbfcY68frX3v/wS4/aC0jxZ8L7748ftU/FgWjaPrktuHvpWhiOY&#10;QSQowGOc4HJ5rmq4KXsXWVtUtOqbPzLiHMcNSx+Igk+XmlZ99baHX/tQf8E7rH4s/FGz+L15Zado&#10;ui3OsRm+0sM0aNEeu3/aJ6k/lX5sft/R24+PHiDRfh34T/sjwx4euTp1slum1Jni+V5CT98liefT&#10;Ar79/aI/4KqfDD4y+MLP4TfBrw8x0htYiSbxDfW5JmKtwUQ9B3DHn2rwX/grtpnw8/4Vj4a1DwpD&#10;sv2sN11JFHt852mYszdPavn8JxBPKs/wmWOk37VtJ9I9TjocL4nNMgxGa1ZqEYRfLFbu3f5H54X8&#10;s0LmGViGHcOO/vUVwIorVWe8i3eYQVJOR056VC9pK9wm8DDDBJ6ZpJLG1ktVnn1SPiTaUVW3Yx16&#10;V+wxbufkNSTSdket/szayun3N2lnqASSdVi8woSAXYKPryRXM/GWK90jxLqelattmni1mWOWXGA5&#10;QAZwPrWl+zNZXF341s9L0uylvJZtSt9kMMeWcB84A61J+1rJZQfE/VknBg1L+2bk3unnnyDkYJI9&#10;QBx7VUl7qfc1lPlpXl2O0+A1smo/Cm4guLUeQ9yQUC8Hr3qf4jWlrYa/8PrdIFEaxTBCQflAlqj+&#10;zZey3Xw7nsABhbrOSSO1afx2KW9z4AO8IUecMcf9NB/StLP6u3fqe1Sh7lOSWl1+KPqb4hFbr9mH&#10;wTdKcrA06g55UCVOP1NfIH/BR2xMn7SUoikJz4e005J6/wCjrX1tcONU/ZK069kY/wChSyBOfvfv&#10;F6V8p/t/WU8vx/tHkTa0/hnTm5/65Af0rKVS/N5P9Ea47DKeT0E1vKf5m7+zO8Q+F+j2su4yJrYJ&#10;YDOBnpUH/BVHR9et/wBq6e+s4p0juPD2nSIwzj/UgVe+BWnNpfw/sZWYqkWrocFfvHJr0f8A4KN6&#10;74S0r4padr/iW8RWl8NWZjgYAs2I8ZC0KTjl/NHX3np9x6Gc0I1cLhoTlypR322SPh0av4wsmwt/&#10;dJ/wM00+M/FCjY+qS4HZjXQeL/ib/bjNbeH9IihiJx5skYLkfyFc5ZaJd38wYqXLdcVnCEJR5pxS&#10;Pj5zxKqcmFqzl83YVtY1TW7yH7dOZNp446V1csSysAF3DAAFVdG+Hut6jqFvpmkae9xcTMAkUS5r&#10;6V+En7MGmeHxDrnjxY7m7IzFajlIz2z/AHj7V5ObZxgcrp3m7volv/wD9T8OPDPinjfFunhotQuu&#10;epK/LH59X5L52PLvhr+z74j8c+XfXdm1lYk5aeVeXH+yO9fQHgr4e+EPh7pb22h6LGJFiPm3L4Lu&#10;QO5/pXUJoxMSpAyqvARcAAD0FUtejn0/SppY4TLIkZIRsgEA88/SvznGZ5jM0rpTfLG+iW3z7n90&#10;cH+FPDXAOBlXpQ9rXUW3UaTlttFfZXkvm2fSPgH4mfBuz+Gfw98P+MPi3b3Taf4Z1vTjpFq5kltW&#10;uis3mKhHCgkJnuSx7V873DzyXLIjEqWO1gMZHSqnwx8WeAGW7+I02g2FhqkdxbRNa3zb5b0SSYCo&#10;Dn5Rxnitvxle/afEF1eyWkVoGlJFpbLiOP8A2QO2K9LiualVpy8j4L6PdadeWaxanrVcm58qWrbS&#10;SXXXV7bFOFpEHzTkhumT0HtW34W1k6RqsN/bqGIO2VHHyyKeGU/UcVzcV5FI5PlnaOh6U8XFvGBN&#10;Kxyct14Ar5ijKUZKSP6OxEqM6Tpz1TWp2vjHw/pWnXEd7YKrWd5H59swHQd146kEEfhXP391p9pa&#10;G9lDhcZKghcn0A71L4B+IHh/xHcXPw1uJYpLiZTPp80p+WKYDmPP+0B09a83+IXjK9eSXTLdnQq5&#10;SVyCGyDjGO1enLLakZqpJWjLVHyq4rwVCjVo8/NUpaevZ/o/Mz/iH8SpG1A6dbzMVH3YUPAPqai0&#10;V7nWLBmvJmLA/KueAO+K4a7jke+EgOTu5Jr0Dw1a7bWLawGVz83Q+ua9X2EIUkoo/OMLnGOzfMqs&#10;6z06L+tyw+nIJfMdcnbgk1ktoQGo+aXO07jlfQDrXQXkiyugT5QRhVGevvWx8Pvgf8U/jX4utvBn&#10;wr8I3+rXszfOlpEdsYP8UjfdjX3YgVNGH71I7sylQo4OVWtJRjHVtuyXzPJfFtyXRIljbcGJLE/p&#10;WZovg7xH441BPD3hbR7q9u5iAsVpCzsPfgcD3PFff0P/AAR9uPA+sW0vx78WrPPLYLcDRtEYhQc8&#10;o8pGT77QPrXtHhf4JfD74UeHIdG8AeGbTTEeAMywwgO7HP3mPLdDya+zwGXzqU1KTsux/PfEfGOW&#10;TrS+rfvObRPaP+bPn34G/wDBN/4P2Hh+x8WeN5r/AFt5beORbOWURx7to3AquC2DnqcV7Vp/w28G&#10;+AtEisPDHhKx0i0jmLGG2t1Ut3C5xkk96mtvHXhj4c6Pc6X4k1yGGGwmZTJczAcP8469eDivD/iv&#10;+2i1/byaX4GtnHlklL+7w2eeCi/1NfQc+Fw0bQSR+a4rE4/Hy/eTckttdLHuHizxl4Y8C2dprPif&#10;VoLVBnCyuOpAyAOpP4V5D8WP209LtrafT/A9lul2n/TZlG3PqFz/AD/KvnXxR4v8Y+OCL/WtUuJ3&#10;DZE9zIWI9h6fQVmWtmtsq3V3d+YCc455NcjxlWcrRM1ho0oXm7m74r+JXjjxtd/ata8QXV4dpAaZ&#10;j8mT0AHAHSsKaW4ludoJXaeS65H51JNrdnZxNeTRwpEp5llbAHU81yPiT4n2105g8PxdCd1zICQf&#10;91fz5P5V25dk+YZvW5KMHJ/gvVnnZln2Cyuk5Tklbp/wDt5f7J021N/fyoEVctM52qPxPr7Vz+r/&#10;ABS1WNTa+FdNVgT/AMfMyny1HsOpPvxXDT6vqWoyK969xKxPErnOPp6D6Vdja5uCLdRLIQccdAP8&#10;K/T8o8NMLdSxsuZ/yx/Vn5lm3iNmFVOOFXKu73+4nvNa8Uau2PEGotLnrEhEcaD02jqfrViwa4vr&#10;lbXS4S8qgkBBx7/SrukaZbFB9ptGkJ6oD39K7HRWsNPXyktxAccBUGSep685r9byzIMLgKahQpKC&#10;9NfmfmGY51icVU5q03OXm9DIsvBGvPayajrt1HAkMO4QoQ7PzwPTJJx+Nek6JpWmaHZWWiXMcLNa&#10;w4O+ASZlblmA9c8f8B9qzbe6t9Q1C2tY7UCOAG5uGOclUGFHPq+2rbufOWU6kyybtxZRk7vXIq8L&#10;g4YvOZ1Le7SXKv8AE9X+BzY7FVqWSxpv4qr5n/hWi/Vm46raZaS6aBU4EMNqu8n8enX1qYa5dIHS&#10;1smjGf8AWyEGTHrk9PwFc3No0Nw7XUl04CsMv169q0Eu7a0hj0+0kiklkGZHAJKDOMZPevplQjHR&#10;nyihKW5ctdRguP3ssDsxOCWxtznr0pCl1LMJbWRNg7LHk9fp7VSt7LVpbgQW6OVY8qGYk/kK3bPw&#10;zqEUJhkn8sueY26jp2zXTFQj0FKk0m27EUOpLAPs7qpcnBjQDj8qrePYAng+aYwKokuIhhjyAXH+&#10;f/r1s2XhkxuyoVIBx5irg/8A1zVH4p6PJZ+GLaeSQkyX0WYipBPfJ/KscXKKoNdy8LBPEQ9UFtoc&#10;Eunw+RL+8SMbxtHyj3r0HUfEureHP2DviNa+BJUj8Q+ItU0/Sru9tx+/t9N80mdUI5UMfL3c8jPY&#10;GsKw8B/aNOil+3Hc6ZkXaV2nA45FYdnr3j74N6vcah4f0watps5C6jpdwN0dzH3UjsfQ9q+e4py2&#10;vmeTQo0/e5ZQk47KSi03H5ns8N5rhsuzqVWppzKST/lb6ln9lfw3oHwy8beG9I0uCEpPctb3Pmf8&#10;tfPhkjO4kcn5h+NaP/CM6LChig0qZNrEFGIAB6fWr138Qv2cPFuk2PjDwX4ju9C8R6bqlrJP4O1W&#10;AtJJ++Xc0EqjDKoPRgDgda77x38BfjD4atv+Ez8S/DXXbTw9fSGaw1Y2Dm2mibO1vMUFRkds5rw8&#10;gzPLI8S4nX2SlGHuy913jfRdHv0PoM/y/MK3DmHq39pKMpK610eqZ5Xe+FXuCJtPt50Pfe4x19CO&#10;RTIvDeohjbSX0MYA5DqQ3Yeua6lpdLW4SG3iRsDJYHdyOx4wK0YrS9vWdVMSQqQwAPXOeK/TY1I8&#10;qaeh+eKniIy99NM4n/hE72Rl+0JvI6PFcEfgc1pWHgsiRCur3a4XLIrFgp966W/sbOScrFDux/rC&#10;mc9OTmoY9KFvtlsknlZhjDrnjHfHStFOTR0wivUyn0O8t2lS61CWQgqoV/4izAAc8jrXoP7SqWPi&#10;j4w69BHfhYor020cAyQiRKIlH5JmofhN4YtvFPxN8NeDdTi2R6pr9lbSbhnI81ck+o4NReM7zTPE&#10;3jTVdeZ41W91S4mVoslvmlYj9Divj5KniuOGn/y7oW/8Dl/9qfWzdXDcEJx056//AKTFfqLIp8Ve&#10;HrHxIwje4hX7DqhMRZmliACOe+Hj2n/gNSWWnAmOO2sYWzgMEhPA/PNT/DmyFp4il8NSq62uvweS&#10;khXCpdp80TdOM8r+NPura60XUPs91qrxMGGbcyAE+3rXRgJPD+1wLfwXcf8AC9vuen3HPmFP666G&#10;YRXx2UvKUbX+9an3D8RNdj0j4Y6Ho1tIQv8AZNugGf4VjVRx6YFaPwM1i2g8IGzjlG6e8bfhuv3R&#10;Xk3xo8aGHQtAWPIjfSbd+O4MSnPv1qr+yx8QG1LXLvRZZCTFciZATgbG44/FTX8d5nRcJzct+Z/m&#10;f2bg0v7CpW7Jn1V4H1We5+It5HGcw2scMQAPRyCx/RhXyF+0teSn9oPxdazyHKatKgDBcYwDj9c/&#10;jX1Z8GJH1C4n1NfmN5rUuWz/AAqQg/8AQRXyP+0f4kstT/aC8YwqsbqPEE6GU2jEqVbbjPfp25r6&#10;zwfhbP8AEyltyf8AtyPyDxIk62Bpwirvm/JGNbxW8dt9lLXKAx/u5YIsqp9Of50ktqq2wjlvlcE9&#10;TC2Sf+A9DVW21XV70Jp0ELGJmO0tHgHn37da7rwV8Afi34xsvtmgeCtbvFlO2FbTS5JQ5xnI2jGO&#10;5PYCv3fEY/BYRXq1Yx9WkflOGyrHV2nGjJ+iZjeG76/0/EljGJSDt27flbgeo56V2+ga9rtxIJRa&#10;PHEo4UT7Djr0HbFdB4b/AGJfjJpcLav401DQPB2mRKPtd94o1iK2jTjnKgls+2BUz/FD/gmv8ELO&#10;4vfGv7UFp4+1Sy2rH4f8Fq8jTSkZMYePc23IxuYxjnrXxWbcYZPTk4YeTrT/AJYRcn+Gn4n3GS8M&#10;49Tc6seRJave3rbRfNr1NnwSPFnxF1OHwl4Z8K6lqMxXPl24Zwi/3mYfdA7lsD3r1X9lD4TeFvhz&#10;8QfiJ4+0jxvZ63DtsrS4sdLuRNa2uoCLfMqyYAMhRrcORkAqe+a+P/ij+2R+1T+0dpV18Lf2c/hx&#10;bfCrwNqBxc3Ecyi9vYsYw7A8ZHXLMfevp3/gnZ4Bt/gP+zBH4FuLo3N1da/eXl7LJIGeZ2KLuOPZ&#10;QPwr4jP6ef4nLXiMVTVGndJU3rN9by7WttvrqfV4fE5NhZSpUJuc7Jcy+HpdX2vp0v8A4nsemWXw&#10;/j13xlH468YTm9vLi5VbK3xhIySAAo/ujjmvoLWrKxk003cczxgwbnjCg7mxz1rzvwbbQ3Or2+rS&#10;IJZN2I2YfLGg5IUetdnr95K/hi8WB9zrCUjwuSCeOK/Jc7xDo5fUnLon+RpTjKpOFn1/OyE+Enh1&#10;rvQp73UYRZKxATdxwF6/qa/Ff/grn8NPhf8AtNftl+MPGN94dXX7a3W00iK4edvKcWcQjOzB5HmG&#10;Q8cHdmv2C+J0finwn+zjr2pac8i6hJpEq2bl8Mkknyr9CNw/Kvx4u9P1Sy12503VYR50czLIsoO5&#10;Gzznv1r9K+j9w1g8XB4zFRUvZxSUX3lq38v1PluN8XiY0ZujP4pWuuiXnvrp9x8+/D/9iT9n63DX&#10;L/CK2DRybSsjSFRxz1bBr9B/+CY+haB4Flm8JeFtOhs7Bf8AVW1su1ASeenHY18975orjJtB5B+9&#10;GsfT3r6D/ZA8T6TpnjS0gsLH7M00hMpLj5hzjAz+Nft/ihkmCxHA+IdCkk4JSuktLO7/AAufP+G+&#10;OxuF4shGrVbjNONm21rt+J+ifhz4aaPc6ctxp9+8VyVBDZ4J9Kz7zytK1Y2+s2921xD91YULAj1r&#10;m4viZeeHvDzarbB5RByY16ke1Lofxu0f4m6EDrOmrBLLkQvIMMpGetfxpk+Z4fL8z5qkvdas/wDM&#10;/ca+VZ1OM6rXPBO1+qf+Vj5C/wCDhD4RfEb43/sKXviHwB4iMGn+CZ31rW9NuCVa8ijUAbccbkyW&#10;wetfz66R8c7fRIBdOoe5TOGAOVHYciv6mfjBoNp41+F3iP4d+INDSTTdW0W4tLlmfcrxyRlScZx3&#10;/Sv5Wf2ifgtcfC34ya78P4kbybLVZoIGRc7lVyK+0zCODhioxjK/Orr0OLmzOWXP3dKbtt/Nr+f5&#10;kmkfEqTxde3FxM6Q8sTsTAP09M19CfsjfCnxCdAvvjFFOgn00xQ6VbTISJ5pSQCPXaBn8q4j9hf9&#10;hDxd+0X8Q4dLkdbHRbSVX1a9mfbsiHLYHUnHTtX37+yH+yb4x+JENtrGm26eHPAVrrsn2LVrlcG5&#10;jWQpEY06yEAAZ4HJya8Kpj8HGrfnSjB63/Jd2fRZZlGN+r3rQk5zXu/Pq/07n6Sf8EiZbrTP2TJN&#10;e1mFXnv9euZJ5kQIhEapGdo7DKHivqDw9qUd9GddltWjDfcicYIA6V59+y/4A8HfBn4Z6X8OvDNz&#10;NNYWMbtG1yQXleRi7u2ABksxOB9K7HV9UWLUWeI4j29B61wZzxBTxkVGgrR633f/AAD5urhWq86T&#10;Wvfy7WDxJrXlxTXjgAtwi0zw5pWkQ6f9v1m7i8+c7pEaUfL6Dn/OaqW8EGu3TfanBjiGCDxuYjgV&#10;diSK2jbStO0zKbsl2IBz6+9exwpk8XQeNqu0nt6dX8zHFV/q8VQgtev6L9Task0HypJTO6kHChZz&#10;gn8O9SzWVhcS/wClxyn5QGV5Qf61k6XYytG0es3Hlgn928aAe3r2q9ZahZQkCLUGbbw2UHX+pr7B&#10;wi7pO5wNyWup85/8FcvCB8Qf8E+PiJa+FfD32q7ttMS4ij8tXZVSVC7JjJDbdwGPWv5qvEF1dy/2&#10;zpBf93Zyq8kjt/G+FZiO53E89s+1f1y6udP1axksrq1imikHKTwArIPQj0r8Xf8Agpd/wQp+Kej+&#10;OvEPxy/Za8NQ32manc3+pX2iLJta3VhHIsUagYb5xNtHoVHpnxMxwDcfaQR9BkuYRpweGqO13dP5&#10;Wsfj74gjkiYXN/OTJaDyUbbwq4wPrjHT2rkrfR28UXKiIMLaH7nv7k19M/FP/gmB+3D4W8LX2reJ&#10;PgX4gs7TT7Sa8udRl0+QR+UkInc7gMf6vnPsa4v9k34OQ/EH44eCvh3cWvmW2qeI7O2vAO8TTL5n&#10;/ju6uOEPYYd1ZGtLD/X8zjh5L3dLn7Uf8Eaf2bH/AGX/ANifSbPUfDkkF/4htG13Vrgr8xedR5SN&#10;/dKwiIY7HNfdfws8Zx2XgEajdJ5YitskE+1Z3wP0ez1f4d/Yms1RWQqqqBgKOAPpgCvGf+Cnfxcu&#10;/wBk79ibxd400TUl0/UTbx2WkXO0EpczyLGhAPcBi3/Aa/P8RVq1K/8Aif4s+sxUsNjan9n8tmpR&#10;S7WWh8Cf8FT/ANu/x74w+O118MNDtdJbRvD7lQl5aCTdcuP3jEuCMj7ox2B7GvNfgv4u+IH7Q0ku&#10;ia1aWBaztALI6faJGzHByrbByRtGK871/wANzfFLS9J+KKTi6j1uKJJbosCWuIkWOVGJORJxnB65&#10;z6V6z+yH4V8TfCj4u2smoWZtknngZVMeN4JwB+II96+hcsNRyz2NOKTS17t9T7rLME8HXTWqW39e&#10;bP0//Yrsv+Em/Zy0m41Es08NqA2VO7cvGP0r6L+AiySa0z2di0cVtaPvGzJLMQB9T1rzT9nPwbbe&#10;D/CS6fbnMM2ZkQDAG7kgD8a9s+CoWCDU7m42qTcLGAp5VQM5/MmvJ4WwvtM9hPtd/wBfefmfFuLU&#10;o4lRV03p5Xep3UCh1Dgy56MQCMU2VnJUs4fA4Eqnj8RSlJChe3vI5Aeg3Z/Cm2cm5fLW1yoJGF6Y&#10;9a/X/M/K3a1yDX3ls/DV/qqx7zbWM0m+NuRhCen4V/KD+1DqgufttzbhhHcTObdS2SFZjj9K/qR/&#10;ak+Itp8K/wBmfx/8ScDZo/g7UbkBWwGZbeTaPxbAr+U74+aolxKkAXq4znttFcteMpOCe1/y/wCH&#10;NMsnJ0q8+9l+Z5RaWG+cKAFA/jOen+HFfuL8UvgeP2Zv+CEXwe+Ed0rWl7401iw1rxChXZIzTpNq&#10;Kow/2D9mUj/pkM1+Xn/BMD9keT9uH9t7wT+zrPerBYarevPrUxOCthAhmuNvq5jRlX/aYV+1v/Bw&#10;zb3Hhz4U/Cfwpp05itz4ivWihjwiRpDaKqqB6APgD0r0oOMUoPrd/JJnK637+nCL1vf7j80tXvbR&#10;ZHkTR7cC4G66iEA2s/8Aex2NfoX/AMEP/g5rjeDPHPxWtrxrdNQubXTLBoiAVMKvK5APJGZox+Br&#10;80NV1rUUn+zyXMh+Xlg3UV+v3/BEybQZv2EYLzU1niuG8UX4upUDMZGzGVPHT5Nn5V5GTU4rGSkl&#10;stNO7R9nmE5xyvd6tL5b/ofT9v4u1/w/GbTxQr323GJjGEYD1z0/M1KtxpHjPMT3fnxyLjZGNsy/&#10;T1/CtCLUbG0t2tkuRNbt2uNzBR+PIrKl8O+H9an/ALT0q48y5iBCZlwPoK+tgoczk04+aWn3dD5G&#10;VaNkmiSez1OyKw2Ucl1aIuD52UlTHb/a+lILXTdSKqGkMsWd8bSsjD3xn+VNS/1nQo/tGqWhvAq/&#10;vEYjfj/ZP9DVlvGHhn7Mb260l4kfHKxnen1xWlqy+FX80ZuUZPQ1dP0lHILagZcf8s5JwcAevtXx&#10;9/wVg/bF+E/hH4C6/wDAvwN4gtdY8Ua1Ctre2enyiRNPtyd8jytnaCVXbtzu+bOK8f8A+C5P/BUP&#10;TP2XPC9j+y58I9btp/HvjEW8plaUrDp9gZkDee45TzFDD/dB9a/Jb4rfFDxv4R0bTbPRvF8WoWFl&#10;pFrZavc3UiyXFmUjJ2Fk42ORkE8gMo7V5uNqfVGnJ3bV7dl5/wCR6eEhBwU5/JfqcH8evGb3XxBk&#10;1iKJIbHQrJb4x+WA8l0x22sTDooDBXCDsGJycmsTwV4Q1CPXvD3g62R5ZoNUXQryPBZ2uLgtLeuM&#10;dSoZYs+gzWC7ayt22r+LdKklliL6vqils+ZM4220R+nHB96734KX+sfD34h+GvEuiX8FvregXEUj&#10;Xd5H5qR30/mXBmkU/fG4JGf9kGvicfXdRaHt5Tho1cbG60ur+h+r3wV+Dbfsv/s3eE/g74w0zUdL&#10;v7+aG21trtTbTxTysXkzu6L1UeoxXo037KY+NXw88UfBD4aR22nalPob3NtuuI86nD1lhTlRvdcr&#10;lmXlh8y9a9h+DX7SP7Nv/BTT9i3UNL/aI+E1prvi3QrQG98OaVcs1xNOOEuLCWMiQoxBIKncCGU5&#10;I543SvEPw++A3hL4i+D/ANgK48K3nii0057W3sfEfilP7ZWWSEnESXL+avkNgiNx87kqcFa/OMNw&#10;zUwuZe1qVFNPXVa/1c/aq3HlevklXDxoyo14u26dJ/DyyUrp25XZJxtbZ3Ta/NjxX8ErTxJo1x4Q&#10;1LXf7asJrgQ3v2pj9sVvKJgvY2YZM6R5y2MzwgkgyxOB8v67LHpFzd+C9FsL6NEultr+51S8M1yW&#10;jYr5RfptXBAAwOK+nvCet33i3SJZNYE1j4k0aQxeJLWKDa8iNIXa5jjJzuWYG5WM5KTLNEMrNGD4&#10;78dvBkcHx7udVMSRNqiRX80UHMcU0iDzQjD7yGQFlP8AEjow4Ir7PLlTU2n0V0fCY+E3BSh3trvY&#10;0vgJ4PPiTxza6MkLAardR2sWeieYwjH/AKFX7KXPgrw+1xvtdYEDEkoqXPPHQc49q/OH/gm98E9R&#10;+K37T3hPwtZWW5YL99SuZNvypHbRtMMn0Lqg/Gv1K1P4MeLdNuHUW6SEphcEE/nX7B4ZOjh5160p&#10;8raSXpuz8349nGr7Ghz8rV5foYVle+MNEAg0zxNKyDnZuLA/XqK3tK8a+LH/ANH1DS3mAJw8TZ4+&#10;h5rHk+FvjS1nEraHcQxSNgyQoWxj6VCfA3juzf8A0YXAiLA4lZs49SK/WKiwNdayg33/AOGPzqP1&#10;j7dpLv1Oxt/F9+cQjTywPWNSc/UjGRWhFr2ms4W60JopM9WYMD7561xWi6R4+tbjzGtPMK5JJTnH&#10;4jmuy0Jtfmtgl/pAlAJISRQCfXHHX8a8rFUKFLWLT9GP2cJv4DufBnxhsLDTB4N1y6iudL3FJYDE&#10;dyK3Vee3Xg8fzr0HwXoDWUbX/h7WzNosp3W9s6lnXjld7HPXPB5HrXmGk+GvD9+AbrQponbqVJwK&#10;9F8ESS+G0YWGqGeKU/vIbklgeOvJzn6V/K3jJ4J5DxtWWZ5cvY41bvaNRdpW+/s+vc+pyzNsRQwr&#10;w9WLS0tomvn59pLXp6dTAskkpeGPCsPuNX5N/wDBXf8Aays/jb+0to37PPwu8WzQ2Pw+1xRqM0MH&#10;mRXequikx7s8iNH2dD8zP6CvX/jN/wAFMvjF40/a98T/ALI/h+00rwvoPh/WTp93qlvNIL/VV8ku&#10;3lu2FiGcKduW54IrwDV/A2heH/jp4usbdT9r1W40/XdNR0WXEkDyQMCSCSCIYyeejV/N3D3h7jOF&#10;c0k80tKcL+7GzV159vLvY/pLwx4OqUKizevNKbinSXZSaTk3/Nyt2Wtk273sS/AX46eLfBfxh+G/&#10;jpZNOvodH1aG4uJLSYRTiDBSdTGSCSYnkXBUct2r9c/iLo1pflNd06QGaTa8c0T53DGRjHX2r8pv&#10;FHwy+GGv3ei+LH0yzit71yzpnyDDOCQ8bAcZBznjqDX2l+xj+2T8PtXSy/Zi+IniSy07xJoulxr4&#10;fN1c4j1SwXEcYV2485MKhUnLfKwzk49nNsbiMHQ9th1qpJpfLa3VNHp+LWRYrHU8PnGCpuUqKlGo&#10;kteTm3a6qMr82nW+1z6N0ea41OzSbUF3uqbZVH3SR3x2NbmnaENUhkuYWKShduR3X0NV9L0uZN0k&#10;SiN1yzMR8pA7GqHgL4reEfHmhW/inwZeiaC4U+XJH91q+84azrDZ5lcK9Sm4d4tdVvY/m2sq9WE5&#10;0I6Jq7WyveyfrZ/cc18cvhyvi/wTN4Wv5CWgdJ7UEAEMDtOP+Ak15V4L/Zh1jUrkRPA5RR8uSMjj&#10;qcgV9JQaUvi6+lutTl2xxFVCIOveujsdM0+0gFta24UKODiv3vhviHF5Nkaw9CV+ZuXpft8kfF8R&#10;UpY7EQg7JxWr83rb9fmzxrwT+x94V0O5Gq6zdz3EvURK21P05Nem6b4B0LSLVbXS9MjiQf3FA5/D&#10;rXQLGUG1WIp67CcDr71jjM5zHHS5q9Rv8vuPFp5Lgl8Su/MyY/DdouBt57A1bttKggGEiA/Crmwg&#10;jIBoCnknp9a891py3Z2UstwtF3jBIhNpzu3Z+tP8gEfNUg4PPrTtnofzrJybOyNGC2RAbVV+bml8&#10;lBjKBvrzUwTA5NIR17YHpRzMfsYLoZfiXW9L8K6RNreoHaka5wo5Y9lFfPfi3WNZ8eau+s66zICc&#10;QQryI1zwAa9P+N17cyX9rpwGYo4/MKE8FicdPoP1ribCAajfRWCW6bpZFUBemSa+yyKlDC4f6w1e&#10;T69l/W589mDnVqtLSMf6Z3/wC8FQeHvDkmtPbgTX7AqzD5vLHTn0JyfxrvyERCxOPeoNIS1g06C2&#10;gjCKkSqiZ6ADFYPxV1+fRPDhtbMkTXjGJWBwVGPmIPrjj8a+brTrZlmDb3k/uX/AR69CEMJgU1rZ&#10;X9Wzyv4xWdl4l8aTzw61cXduiLsjM2Y426MFHp/9euh/Z88B6NELzxBc2iSzJIIYDKmfLXGSR6Zz&#10;j8K5MWQ3BeQfTPBr2L4UaQuleDbclMNOzStx6nj9AK+lzTESwmUqhCWmi/r7jycHSnXxfvbatr+v&#10;Nm8ibOPL4HTFOHPVCKlKA9qaq8kEV8ZzH0Ps+UY8aSIVeMEHsRXH+Pvg74X8Y2ryLYR293tyk8SY&#10;JPvjrXZumAaQDPGK3w+JrYWp7SlJpoyq4eFX4lr36o+UPFngPxB4O1N9N1CycI/R4x8rD1qr4c0f&#10;7Pq2574QQxoXmMmSQvcj+f4V9T+KfB2ieLtNbT9YtA6sPlcD5kPqDXiXjr4Pax4U1HzLa7D2zgrH&#10;Pggge/vX3WCz+GZYaVCo1GbTXk9N/wDgCwLeBxdOdZ3Sa12/4Z/15Hifjnxppd343uNNs2kaIQoY&#10;ZsHDrjBOfrVe98CXWuiDUh88ETh+Tjd3rU8X+FIPDviKGK408iCcMI52bcJGzlsdx16Guut4LfT/&#10;AAukEcQJKcD04r+S+KcBiMvzmpCsnF79rruvJn9QYfNqMcvoVcI7qSSvv5feeYXdn4en8R3+jXKR&#10;rH5McmnOR/qmOQR/ukr0966LwFIkNifA+siGAqMac+0EI5Odm7urZ49DXE+K5raHxrcabeNsT+z7&#10;ZQQcfPlyRnt/D+dbOo688XhNUNype3HnWsgAy5GOCfwr6XhjO8w4edLHq7i9H9/Xyse3j8vjjcHG&#10;hNc0aijv6b/5r18zpbjRL2xuyFGwxudynjH+NOltZbxfLkjVCDyImGW/Cren+K9I+J/hG28ZaKiR&#10;XB/c3sK9BIOCefXrT7aI4MSxBSo5jz39jX9a4HMI4/BwxEPtJM/mDiHJq2SZrPCzTXZPpra3ya+e&#10;5Qi0iIKz+SWwPnJP3fwqC502wuItkkCt2KOmR+tdBawF2EhygzklTgj/ABqzNpVqYj5hik9HXg/l&#10;XR9bcZanhSpc2ljz/U/hLpOoxsLOPydw5ZOQD64rkvEXwe1C0P8Apmix6hCOjKu/H4EZFexRwFeY&#10;nHH940pijYGSVFHPVTXdRzjFUXZu68zyMRlWHxK2s/LQ+ZfE3wp8La3D9kvrFolQ4KbSCPowAI/l&#10;Xllz+znqnge7a++GniPVLC2eXzJLNLgywSfVDnHHcCvtzV/Cmia42y7sIpNxOWAww/GuN134Ds4k&#10;n0HVXVgPkhujlR9GHI/WvSWYZXjYcmJgte6ujzo5PmmDfNhpu3a/6bHgV58XvEfhvwHZ/D3xF4ae&#10;e2tb6W7S7tl5YyKgI298bc5461L8Pv2oda0TWU0DQtevFgl2mBLob4Sx6ptbp26e/pXoPir4ReKL&#10;OARaz4aM6ISUlgw+36Ec1594g+HXhC+t8i0zOMgh02sF92XBP415Vfg7K8RTcsJLfondHbSz7MMF&#10;UX1im15rT/gHv3w++MHh7x7ZvpvxA8JRtKjFd0UZaOQeoByVP0qrqfwJ+F/j7xO2k+CdX0uBpHKz&#10;mPUSWhOM58thuI+lfMcVn8Zvhm0tx8Otda5idspY6p+8ibHQK3VR0HGDWNZftM/EDRvEbat8Yfhb&#10;eaZctLul1PRmN1akAAdFHmDgdwfrXzs8l4lyOTnhJysv5Xdf+As+gpcU5fmKVLFKM1/eVn959DeP&#10;/wBkXxd4Uu5YNAurTU40TIktW2k/7OCBkivJfEXgnX9Cdodd0mWFo872aMgrXdfDj9qXXNVhTUfB&#10;/jy11qxkTctnd/vCi+gDfMv6Yr0/SfjP8O/Gdp9m8aaa1kxXaZX/AHkW72/iA/OvSy7jvMsK/Z42&#10;lz26rSX3Bi+GuGMyhz0W6Mn80fJd1JbacDLMoJT7pYkE89Oay2u4r9mZIJiQ2CoU4B9v/rV9fX37&#10;KXww+I0EmqeDdWhlYY3vZTBwhPTchwy59xXl/wAR/wBk3x14CxqOnWtvdwFwBJDOpY+237xP4V9x&#10;l/F+Q5lLlhV5Z9paP/I+Vx/BWZ4WHNQtVj3i9fu3Phz/AIKT/ArV/iT+ytc/E/QLLzbzwHqqXV9A&#10;pJf7BcbYnkx6JIqZ9A3XFfmXBqiDUoZi2CHB461/QN8IvA1nr/xGX4X+NtEKaP4ls7jStdtryP8A&#10;19tNC6sgB6McjHv+dfhP+2F8BfEH7K/7S/jH4EeIw5l8M69NaxyMpHnQbt0Ugz1DRsjfQ1+Q8cey&#10;pcRTgpX54qa9Ho/x/M+y4fpYp5JH2kHF03ytPTTpp/W56T8NfFs8mlKwlZgq4LZ4rgv2e/EOraz+&#10;1XaeLtB1Fre/h8TwXVve4B8hop1ZHAIOcFQeeOKr+A/E17p/hW5nMb7Y7aRg7HHzBc12n/BNrwNb&#10;ah8W4dZvrdpI7aOSeVwv/AR+rfpXi5PhI4/MqVB6pyV/TdhjKssPgqs1vbQ+4/Fus618Q9Yvdb1i&#10;++3ahe3L3F1cunltLIxLM2FG0Ekk4ArltYNzp0Rs77RbyIsMLdSDenvll6D6/pXostvpVrfG1t0V&#10;drdUXGR7GpdW8OTalbDzFMsWCFkU4yPc9Qea/pKnCGHpxhFWilofnjble+55BP4YutTRUFpDMs6n&#10;DuoaM/lms+H9mLw34snkju9MRGdMK/lfu0PfjHp3r1HRv2edH1d45r9nghjlZtpcBmY9wf8A9Vd/&#10;pXgXTdL01dPiskKIw8qTJyPrU4jDUcTTcZpP5GH9qVMLUSpSenXY+erT9mjWPANhJqfgfxBNZJBE&#10;zGJjvic88FXyAPoRXlniTxF48m1F7zxJoCSzbubnTyQeBj7jHI6dia+s/H/nfZzoawF4DgXLqRnO&#10;eBXnGp+EtJuUeJUVmLfMpPzAV8Dm3htw5mjcpU+Sb6x0+9bH32QeI3EmUxj+8c49panglr41tr5j&#10;apdJKVOJoHUrIh9SpAK/iKL3SNMu5TNsUFhlkBwG9yBXonjj4O+HdcTdNpaGReUJ4ZT6gjkY9sVz&#10;cX7P3xC08tqGnXq3lmgH+hXp2S8dlcDP/fQP1r8oz3wozvL06mCl7WPbaX+TP2HJvF7JcelTx8fZ&#10;S77x/wAy/wDBzS/FfhzVV8T+G9WuYHtpP9FktpWQg55YEEHjpWn/AMEgP27fGv7MXjf4o3A0a21i&#10;y1zxObjUEuywdpAZPnDjoeT1Bq74V8U6BYTx6Jcu+k3cQx/Z998jNjqVb7rjP90nrXhv7BsdpfRe&#10;Mru9jk/0rXiyTrHkcbic/nX5xUo43AYarCvFxkpLRqx9diXl+eYqi4SU4ST2d1bpsftR4E/bo/Z0&#10;/aA0M2lp4nj0LW2ID2GqyrGGc8YST7rc9Ohrr/CkFteXE0MrJJt+6exHr+tfkxf+ALvUQ91oLDei&#10;hmZD8/qcD/Jrq/hl+2H8bv2c9Qghh8Sz3lpFgSWN8pkUAdhuOVH0rKGZ1PZ6fM1/sGVClOlQnpuk&#10;/wArn3z8f/8Agmx+y3+0rNPqvjL4bQ2GruxY65obi2uHf1Yr8smP9tTX59/tV/8ABI39of4MT3ni&#10;j4cWL+MvD0M2IU06LdqEcePvSQqPmx0JTP0Ffa/7P/8AwVL+EXxJSDTfG0p0HUMbWaVswu2PXGV/&#10;Hj3r6N8M+NtB8Y7dQ0jVYLqGQBo2gkDqR17VnJ4XFL34691udmQcVcX8JVfdm5U/5J3cX6Pp8mfz&#10;132n3ei3Ulhf2MtvcxOUmt50KvGw6hlIyD7GqclvLcSEEngYAA4r98P2gP2Ev2Yf2rbYv8TPh9FH&#10;q3lsINe0hvs93GWHDGRf9YAcHDbh7V+UH7WX7APxX/ZO8Qaja6j4ZvdX8MxSlrLxZaWvmRGHPHnb&#10;c+S2ODnAz0NeLiMvdPW94n77wl4mZNxTP6tWXsay+zJq0v8ADLS78mk/U+a1s7dNwVBIc4LEYFU7&#10;qIg+VaoQ2OMdK6fU9KjjjVbc4zghccHI65rLltzECm4Bs8tiuKpScVZH6DPDRnHQyY9MurOQXkc8&#10;iSjnfGSCK3NA+Iep6RMkl07gxtlbmDh1PqQOv4VRkgcsSuSAcHFU9Qtw+2PZ949QK5VUnB2exjBV&#10;sA/aYeTi1+Z7z4F/aMZo4oNfxe25xm8hH71P94fxfz+tem6bqp8SaeNZ8PXQuoC2BJH/AAn0I7Gv&#10;jG1jvLG6+0WVy0ZXuO/4d67v4cfF3WfDmpBjeJbyFdpDA+XKM9CO1U6cay9zR9v8j6nKeLZcyp42&#10;Nn/N0+f9fefTkmj3d0vmXFlLj++E6GnJoF3uT7HuLNjhjz9etcz4O+LOj+L400+6dbC89DLiOQ4/&#10;hNdaFkt2aWV+OAPYetcUoyjK0lZn28MRKpTUoSTT27MZZ2TW85ku7MMozlS/oec81PrFnp11Is9h&#10;ZvZtjnZNuX2qs9xFHJxKHcdGU44PrUE2oyGMhVLAY2ndyB3qHUUVqUoVZ1FJfr+RjeKfA2i+J0MG&#10;v2McvHyzghZB9D/jXknxG+Afibw9ayar4MVNViGT5BbbMgx+te0S3aO45wc/dwfyoPyY8s5OPXp7&#10;17WTcY51kM/3FRuH8r1Xy7HmZ5wrlWf0eXFQtK2klpJfP/O6Pi268aafaXzafr2l3lnMrbZFfB24&#10;+uKnTU9Cul82w16EgjP70FSPz619PfEL4OeCviJGz6pp0cV4wwLqNASfqO4/zmvnL4i/s+TeCL0r&#10;fwzxwOcRXUILRN+I6fSv2vhnjzDZ7BQc0qv8stH8ns/zP5u4u4D4p4ZbrU7V6H8yVpL/ABJfmtCS&#10;xk87wxPILkSsl3GVI6EEEYyP61h6xfaha5ng0zeuON+TS6P4RvNM8NarbabqwLSNE8ZYlMYfvn1p&#10;umxeILE7tSiLDI+aNg2fyPPevscJXqynUptON3+h+WZbia0qlajUTg+e/fdIwJPF+sQSP5uiRgei&#10;kinWPi+OaYNdwyQ+nNb2s2dhqFv9ojUqQDuIUdfesJ9N0922SRHPZhTmsbSmrVLrzCvRx2Gq2VXm&#10;XnY1LXWLS7UhZkcZ6E1Yew06cB5bYZ6jArnotLgtpDNazldvY966HQtRG37POnmYXgjtXdh6kaz5&#10;aqV/vOzCV513yV0vzRA+j20zfuiUweAKsRaVcL9y9fjtk8VZkMf2gqowAM7ehp3lPu4h6c5IrrjS&#10;pxd0d0MLS5m0vuM3XheWWiy3MtyrBELMGOM/Svs39gG0vIv2Y4ruzxFNctczQMBnDEnafwwK+Kvi&#10;BHMnhudnb+Hoa+4v2Dnjg/Zs8PW7Iyu8LbgfdjX4z4nVE8ZSSWy/zPl88uswhT6KNz81/iX4s8a6&#10;n8UNZ8SeIb0x3c+pyrcziParOCew7HFZp1Lwjr48vWbMWtxyDd2o2hj6leh/Suy/ad0VdD+N3iXQ&#10;1wPI1eVhxxyxNeVXNoisRA+HL/dPSvEpxU4RnHR2Wx+U46vUo42pCXvK70ep11qnifw8nm6Vcxal&#10;ZqcnYu4oPcdRWppHjDR9VlCyuIJW6xSjAz/KuF03U77S0aZZHjcHKsrcGtNdc0PXgP8AhILMBz/y&#10;8wkK31PGDW3t5x0mr+a/yOFQoVFem+V9nt9/T5nez2k03+qiwSPkOcjFetfsdWskXjDVXnIz9gVc&#10;gEj745FfP1ims6XbBvDmtjUYMc27HEij/d6/lmvc/wBh7xGuu+K9WjmtWhkgsVDAj1fH1rzM8lGW&#10;UVZRelv1PoeGaThn9GMlZ3/Q+9/2e9NiOj3tw/BLgAkeldjr3hex1uPydQsUk2n5H24KnsQR0+tc&#10;98AoQ3hSSYLgm4PbHGK7tnAzGQenavymktW0fsVRWqSaPFfjF8Htd8T+H203Trxp0R98Sy8SKfTP&#10;8X481w3wJ+GGt6T4+S81GOZRaIRscY+YnFfSuoQwyqVK8jnIFZYtY4ZSfKAJPJC811c9Rx5SrwlG&#10;1j4X/bY8KN4Q+N93qFnGyi48u7jIHfPP8q7f9tLVH8cfsK2/iuMBybaAu5AznK5698jtWl/wUe8H&#10;lbLR/G6RgLh7aZlHXuK4mTV4/FH/AATs8U6ZIwkbTUZQpfBUBgwxnrX0eXz96lLs0fJZzS5cNVj3&#10;TPgfwq8UfiuwaeBZFF5HmN2ADfMOMngV6/8AF3426d4j8fWltpn2660HT0VV0vU3Q+U//LRAyAZQ&#10;NyM14rZ6lHpeqrdyQhwu7CsisM4xyCMUw6tM0rTM+S2c5HrX6I6EakVJ7n4hgs2qZfKUYO12ejeK&#10;/HHhyO4g1Dw/ollFJHLuCLEGxjkZzwfT3rFuPH13rt7HeGFYb6CYtbSoSAyn/lngfp+VcmLh5Buz&#10;UT3DRSB1YjGDnNVFXg4S2Cvmc51VVTPoDwrpVp4w8Jv4n0m5Yz243XMJ5IPcfpXbeNrZD4Qglni3&#10;4hVw+cHp/wDXryT9nnxnI2uXOkfZlVLmzyyJnDOvVuehI6103irx3rOoaPD4fOnOJIN0aSRLjdGD&#10;39a+UxdGdLFWWx+qZBjo4vCxl2O1+FXiPR9J+HOo22oK6NNLlJmI2AAY2nv3rF1b4HaV4h0iTx14&#10;Y8J207bSy4cPCxHUlVP9KwLS21W/8EQabb2zb5Lw4Xu4x/jivQ/hl8N/GPhee40LxbpGoaeJI1li&#10;Wa2eMjPsQDg9a5KVeGEqSnKdr9z67MqeHx2GjCpTTXofPfirXPF2l6ktnfabBpxgGEggtFRCOxx3&#10;+tZ8Pi67jhmSHT7dZphhp4o9rD8q+9vCP7D2i/FrwVPd+LrWZ22MbKZLcq0QGSGyRz/I18lfFTwT&#10;4l+Bniq40a70y3kt0mYQXEcIG4A9/Q125fxFgsxrSoU5Xkv60Pz/ADbg7FYCn9Zg7wflqvU8uuNN&#10;1q6xNJZXDbzgMY25NXLDwN4hnXzZ7UwJ/en+X9Otbmr/ABRlvLYRrpYRweWD/wD1q5/UvGM+oRFL&#10;mWZSOgWT5fyr6CEZyWiPjaqoU5XnLU6D4Z6vrHw7+KWh+JtNvwJbbUomhuYmztfcNp9iGwfwr+ir&#10;/grJ4fk/al/4JmeCPjhpRSf7ZoFpeyzoqkjzrZWbkc4BLZHqPav5oI9UcSq8crAq2VOehr77+D//&#10;AAWu+POlfsi2n7Fni/QE1XQYIGg0m7GfPhRmLbMk4ZASRjHAOO1fuHhrxHl+D+r0sZWjSlQre0Tn&#10;e0oTio1IppPX3YtJ6PXW+j/OOIOHMRmnEeFzHCfY0lbe19vmnJX6X7HzTb6P/ZWoyaHiMC3ZhMQA&#10;MYNZs/ibTrDVGs0cMyxlmDdB7e9UfiX4o1bTvEV99vtBHJdOXYE/dB7DHavP4/EEy6wsrvncuwge&#10;lfO51meBnXqvCv3W3b0vofT5jSlQ91vWyOn8deKNO1nTvLaIPFJlWbZgxt2IrC+H+pwaL4osdQmZ&#10;XjiuF8zPTB4JrMvbmRJGQghWY4HtUFk5hmKqeO1fn+JfO2zDKazw+JjLzPrDT9G8O6hdPPfarEsU&#10;yDCB8Dke1ecfE7wV4OEM/hnwXdQtdtL5skdzMFPHZSeCfbNZX9uxSfD2zkeeRbhV2gg8MBwOfpWH&#10;YeL2a4B1zTor0hdscshIkX/gQ6/Q15cIONTXqfr2YZjhcdg4U5R3R6H8Dfh4PBPw71D4y6goS6iu&#10;Ps+m5HKN0LD3ycVN4R0zVfiD4iN9rVvLeXN5MEtzsLFnPvjtXbeJH0+T4EeF/COk/K2p3QluFXkq&#10;PpXqXwr/AGfNUm0KM2Wsmy0yWIE5A3SY53buwr6PB5fKor9D18ry2lSwyhBaFGy/4Jq6Tq/hg6j4&#10;huydVusMygkLAvXH1rzT42fsAz2HhQP8J7L+07m0kIugjncfoTwa+qvh5odh4Zkk0g+OtQ1GEHDW&#10;7XBaNfbJ5/Wum8S/F/4f+FrFtOfTDHuj25AAx+X0r3aOBopcp81xFkVFQdVqx+S2lyXXgfVb3TNZ&#10;8MWlyWR7a8tNRtstGc8lW+9G4I4YH65BxVDXvD9nbQR6lo9+s8EoOYycSQn+6w/qODXtv7b2jaB/&#10;wsYeLNBSNBqCZuFjPDMOA31I615J4OtINU8Q2unXGnSXYuJhF9lifa0hbgAH1zivn8fhvq+ItFn5&#10;s8PScHF9Dk2DI2KQO1bHjrw7deFfFF94fvbG4tpbWdka3uoykkfswIGDWNXPZ9TxZrklZMeZnIxT&#10;S5NJRSshOUn1LGnyBZgW6Zr13wt4j8I6R4KWK01BHu3y0yHg57CvG1Yqcipo7+ZOjGuXE4ZYg93J&#10;c6llU20ju9Qv7vU5zcTAksepNMgWWNtrKcHt61ydp4hurcjZMw/GtK18XO8qPcoGCkZA4zXG8JKC&#10;0PpKXEVCvPmm9TQv7l1dkQkDuKz55GOc1Jdazp9zK08eV3HOwiqM97CW+WTg9KqFJroYYrH0qmqk&#10;K7Zzk/hSKdvB/OoTcqT8p5zTGucdDXQoM8mWIgne5dVgeDUdy4VCSOlV0vV6fyqK8uMrs3e+BRGm&#10;+YVbGQ9loyrM5ZyfeoySetK+dxzSV2JWR85KTlK7AAk4FWrKCYsCqn8Kito98oBH517D4E+Ctpr/&#10;AICXX/tflzyElc8gKP8A9Vc2JxEaMdT2slymtmdZqn0Ob8K6f4i+IUEfgt9QV1X5rRZn5R/QfXpV&#10;SDQNZ8FeLo9Pvme1ube5AdlJBXnrU+s6LqvgnVlmt70CSJ8xzQtgg1o39n4w+JGmTeMDb/aXsV23&#10;jxkbyoxgkdTiuHnbWmzPoVhVQq2kveQvx4+H+oeC/EcGrSOsltq0AuLeZGyGP8X455/Gtf4FeA/E&#10;3xftNT8B6HqG7zLQyx2by4DSLyCAeM1U0uw8Y/En4fXmmJFLfJoy+fbgKWeNf4gO+MZrmfh5428S&#10;fD/xJDr/AIZvnt7qFvlZT94d1PtUPnnh3FP3omsfZ0McpST5JmHqWn6h4d1mfTNQt2int5mjnjcY&#10;KspwR+Yr174I/Aiy+OvgbW4bPXFh1jTrdp7C2dhibAyV/EA1ynx20LX316Lxvq+jvbDW4RcbthCs&#10;/wDFj9D+NY3gDxPr3h/VYZPD+pS207MELxuRweKuq5V8OpwdmYYWEMFmE8PWjeD6euxymqWMtheS&#10;Ws8ZR43KupHIIOCKrV6F8bvhD4z+HV9bal4otSYdZiNzaXSnKy5OW59RkZ+tefMhB6V6WHqxrUlJ&#10;M+TzLB1MHipQkrCUUUVscB6oMZyKUc8EUijPAp6rg818ef0bGLYoGOKD70UHHag2tYcMk4p6EdhU&#10;YOOKdnn+lS0aRdiUNg5p4cVECaeCQOP51DVzpjNkhOTSAkHINNBzwDSg+p71NjVST0HbiehwT3rq&#10;Ph98ZfiX8MrhZfBvi27swJFk8pJTsLKcg4rlwSOQaA3NZVaNKvBwqRTXZlwSpzUo6M+4/wBmP/gu&#10;1+1n8CPiPefEjxZqX/CU31xov9nW8mqSu/2dBjaVGR09Olek+AP+Cl/7P3xyh8NeCPjZpws4X1u+&#10;1HxXdyrt+3Szu0pLMBnk4XOe56cV+axcPwR0pkkIZvMhYqceteKuG8pjUc6cORvtt9x7OX51Wyuu&#10;6sIKTaSb2dldLVduZ27XP0j+JfwH/Y6+JvwT1z4uaVqdlDq2oa1NZ6PY2UqqsFuseRIecltzKo9Q&#10;DXDeH/8Agl/8dPhz4z8M+APggdO+JOu+JfDQ169stHjEMmmR7BJ5cjyttJCc5yBnjvXw1B4p8WaR&#10;ELez1i4SFWz5IlOwn6dK9j/Z3/4KJfH79nLVr7W/BXi65hu9S0mTTZ7h28xkt3AUhc9PlAGe1FXK&#10;swpUnGhUuuz/AA/pHz3GnEOZZtUp1sFFQlG91JX5r2tquit6vqex31xq+q6HLB4l8MappqzXz2Vx&#10;f3VnIkMk6fehWXGxmA7A5xg9KoeIPg/o+qm30uzWK5V0VY1dApU46ZzXvn7F3/BYX4Sap4f8EfAL&#10;9qTwbp954G8L65c61c28luJPt99IH2PJG3ytt3sAO+7Jr6E0Lwh+wD+1/oXjD4qeFdUtdF8a+KvE&#10;y2fgjw/pd2tpb6dGdoEjwJwynBZvfgcmviMxxWPyytapTaXc9vhHMalSjzYylaV7e677ysrq91Ze&#10;9J7Jeeh+Zd38OvGPgzV3Tw9q9zp8kJz5Jk3px371oWn7W/xl+Bulazm/X7Vq+n/ZLi8U7vMiyGwQ&#10;fdQeMdK+w/2gf2GfiT8G/HniLS/A3iWy8V6Z4bs4pNX1pIRBHHLIM+ThmOWyQOM1+X/7RHxBu/E/&#10;i290cjylt52WVVPClSQQK+t4ZX9tVUnFNdT2uKs5hkuUrFUpfGrxfqk15rRp2aucn428X6n4lvbv&#10;xdrV0011eSlt7nJOT1/+tXGRRvd3GQMlmp97dee/lIx2rwK6T4Y+DL7xb4ht9NsYizM4LH0HrX6t&#10;XqQw9BU46JI/mmjTr5xmTk9XJn1P8D/+CRX7Rfxc/Yf1n9sXw9faVaaHb3os7K1uLn/Sr6XcExHG&#10;BkjLAevXAODXzx8fv2Fv2p/2cxaSfGf4La7oP260W6t11DTZYmaFiQsm11B2Ha2Gxg7TzxX218D/&#10;ANrL4x/APwdoPw0mN7deGdC1FL+20uObdAZlYMWZO5zX1N4s/wCCsnw+/alsNa0741+GtNbU9ctY&#10;NKhuZ7dT/ZunhgZFjDgkMTuOR1PNfmGJ4mz/AAGYP2UFVpX+aXqv1TP1r/iGeGzXD04VLxutZJ7f&#10;DbR3T+03rHokrn4Oy2ckZII6dRURRl6iv10+KX7CP7BfxnfxZ4+8N3kei2GiWsMOi2lq2JdSmkyC&#10;7Hcv3duTweuMCvlP4v8A/BGr9p3w23hzTvhT4cufGOu+Krf7XpXhbQ7f7Re/ZSjSK7KhOCI13EHG&#10;B1xX2+B4kwWKsp+4/Pb7/wDOx+ecVeFGdcPYWeLpzjVpRTbadmkkndxla+/2XLqfG1FafirwX4s8&#10;D6xdaB4v8OXmnXlldSW11b3cDI0UqMVdDkdQQQazSpAzX0EZRmrxd0flK12Nv4cRxyeM7FJUDKZe&#10;QRXf/FHT2sddtrsRYDt94E9a4b4XhF8caez44nHWvVPjEqCCyuDGvyzcDuScf/Wrsjb6t8z1cHF8&#10;i9f8jyLU9Mvzq8t6IGMS3By+OBzXtugRmfwpp9zs+X+z8A56HJ/xrjviJAfCPg+3s54lW61e5MrD&#10;A+SNSOn1J/Suz8J6gsvgvSoB/HayBgF64NcUpyq4KUl3Pqskw9LDZwqbe6u/VplD4NWszaxePx8t&#10;yCTnnrmuv8U3rT/tH61Hfyj9/wCHSEYLk4+z+9cr8H7kjxLqNq7cFzx9K2fFB0zV/wBoiSC8tTJF&#10;NooQox2lv3Nb0ZXnJPt/kdua0uTKqE47XmeXaUkzfDfU3a5/drfxbYwOM885rnWLjBU9feui0UTr&#10;4H8QQqg8iO6jHJ77m6flXMs7BB8vPHOa8/Eq9Znj0qn7lX7E4BZDlgDRC6rwzVX3sVyG5ohcKQzc&#10;Ed/WsOTRmvt7SVkTjaJPvcUMwdyAQKrrndy2eec0/b+8OF520covbNq1h7MoIy/X9K674OOU1u7I&#10;bg2xA4zXGjaCoYZ9f0rrfhVPHFrFwAwybY8/yrairTRrhqn79N/1oV/i1rM1xfw38nzeQpjT04Of&#10;5mlb48a1f2Vna6jDGUs7Q28QUYwmSe1Z/wAS5FlgMyyBt0zZx2rkLZCYywGT2rvVWcbro2eDi8TV&#10;p4v92+h9Z/Cq6k8efA2fU49PRVTVlUtjOTsHNUJ/C15F+8a1UYZtpIq5+yRayD9n3Vb+cFY01iNQ&#10;zOVH3e1aOozRzR7pJT8kjbQrnmvy/OJ1FnNaMdr/AKI/tTw1weGxvAWFrVl72vl1MrQfD2pRaXPc&#10;yxxqgt2cBvoT1riZfFNx4gsTYPqDxxGUslurkxhsYzt6ZwBzXqXlxDwvqc9xMHVNOYoApJHynjk+&#10;pFfM9pF4s0+6Z7GwZgSeJRkfr3r1ssU6ik+ZJqx+B8UyovHSpuk5pyltdvfyPVvAWsTabrEGmSoi&#10;yS3ysshbhQP8/pWz+2T8U7fW/Dlr4Vj1n7Y8SIiMDwuCS2B6civNtNv9Yltoo9S0YIUk3KwbGDTd&#10;b8IN4pYSXsckCqDhlbPPqc1z/wBmYV5tTxlaWsG+2/qbvE5w8gqZdg8O2ppK7Tul/n5nE2djeW0d&#10;rdGVl3pkIV4IyRk026tGl0hzbtbKTLhwGx79PwrpNK+GJuU3/wBsOVjfZsUYGRWPqmjHQ3m02a3S&#10;TEv7oHOWGM7sDqK+zhiKNSVoO7PyfE5fi8Kv30eXoe1/8EyEis/2l/D08tyku++VTGqk4xzXC/tu&#10;2ay/tYeOrkD5ZfEMxVGGCvI6jtXc/wDBNWe1tf2nfDt47BUXUEDOF4UnOK5v9vye1j/a88dSLja2&#10;uOQyjIPyjpW85vmjZdP1OWeHprl539n9TS/ZkikXwncxEYRp8Z+lbnxisxrOp/DrS5nVDPqkkBkb&#10;ooaVP8arfs26paXHwxbT7cJ5iajITkcsGVMfyNRftFXq2WjeBrq3l2vbapck4OCpDRmnH2lTBTez&#10;ufSVFTo06D3V4fofRmu350H9m238NQXG5INeuYQUP3lVlx+FfOv7f+o21t8a9G1GfIU+EdPdQeS3&#10;7vr+le0Q65NrXwV062liR4m1m4ZyOCSVU5rxn9s3wfqvi7xxoWuC4jIbwxbRIpJ4VCwArR8tDBc9&#10;T7T3+SJrqvjMPGhh43lGUnbybZp/AfxF/wAJD8MpryKIotvqsS4POSTnPtmrn/BTTwfqWvfGrw1d&#10;WqPL5/guxYjsmARyab+zj4cvPDHw5vYNVt4WUahHJ5e5sHsM49K9N/bh0DxfdeK/B+p6VY20kVx4&#10;RtzkvtKYJG0Dv0HJqKVWKwE5Qs1zfoj08zwc8Th8NSrp3S1Vt7I+RNN+FslvtN6ct/dUV3vgL4Ka&#10;p4ofy9LsSIVwJJ/LOyIdRubGBx2r03wt+zd8QtZ0NvEHipLPSLbzkAhZzJNIhHBwBj8M/WvUrDRv&#10;sOh2/h2ykaOytRmGEfdLEfMx7bjgc+1fHZ5xHHAxdOm71PwXqfsPhT4M4ri2tHG4qLp4SL32lO3S&#10;Pl3f3HMfD7wJ4d8AaeLbRdLR7plH2i8kAMj/AEPYewrpkubpkBEaEA/MC2D+p9qG8OvvCLOxUdCp&#10;GDU83h20QiEGZpG6726flX5rXxFXEVHUqO7Z/dmU5Pg8kwUMHgoKnTirJL+t/MrteT+X8jQ/RnHH&#10;+NZPjDV7ldHksI5bfzblSseTgKT/ABE+lbUel2EUhMzgCMEtgZA9+v8AOqNx4ctNeRra7QbbyJnc&#10;EZMcI+4uP9onNVh3T9rFz2TQ83WIlgZ0aD9+SaXzRsfsa/sr+CPilbeFPE3jrxHNN/aN5rFpJDDq&#10;YKfarMh7dl9V3v0HXBPvWP4isNQj1i6jmuPtHlTsrSDgNgnn3r1T9k74JXvw90b4YatFq8ccNl8X&#10;LqZoCM+ZHLb2yMnt96qPibwRZah4x1gTDZFHqVwoc8DIdvlA7np9Bya+t4txWDxLozou6S+7yP52&#10;8BOE+JeGcZmtDNfdUppx635ZSi2vLy8jyaW5eNGaabAUc8cD8a4f4ifGZrbTW0HTYrYDJBulhHmt&#10;7Bvwrd/aH8RWPhiwXRdKmDu7fO6DG4+g9vfvXh8cV1f3v2y+bcew7CuXJcHT5PbVNeyPe8ReLcTh&#10;MQ8qwL97Tml2udb8MNZ1O48TLqCXBidGDxMDyrA5B/lXsXxL0G38d+Ho/ifpMQWTcIdbUdrjGfMx&#10;1w45+ua8Z+HUsMOuJlcbvlAr2jwR4gh0CO7h1FFk02/jNtexMuflb+If7SnkV7ntFUk6U9nt5M+Y&#10;yfC155PHFU/eqQbv/ei91+q80eQ3UEcN/mROM85r0HwVE91FHb2ls0kpKiMIhZmY/wAIGOprOvPh&#10;H4u1/wCIUPgDwlpMupX11OosEt1z5yN9189AMEZJ4FftP/wTm/4JpfBP9mDwRYfEXxRpkHiPxu0S&#10;tNqOoRh4rByASkCHhMH+P7xx1HSsqdCrNOMtEednnGGV8I0XiZLnlPWEV182+i/pHzL+wt/wRW8a&#10;fFu1tPil+0yb3w14eJElroaRYv79eozn/UKfcbz6Dg1+inh34IfCz4EeGbTwj8Kvh7YaBpMMe947&#10;aMbpHHQu33nbuSxP1r0+DWbi609JJZtrxRBmRQACTxmvnn9tv9sz4bfs+eG30p9Si1LxK8RFtpEE&#10;wZlbHDykH5F+vJ7CtowjQkuVH868Q8YcR8ZY1rEzbjf3acb8q+XV+b1PIf2z/FuleFtVt/FWt62l&#10;rbLZEyyzSBQEDHufXNfFnxA/b/0rVI7nTvAHhqeUJEY7fVrxwkYcZG5V6sB2zivPP2rPj38WP2gt&#10;bh1P4hayzwKpS3soF228YDE/cz8x5+82TxxXl0+i3xt4riWRhE4+dlX8MYr6XCYmcaXLEmng3Rw8&#10;VXe3QXxFr2r+MdWm1nXNWuLy+uGBaWRzgY6YHQVSt/DNxKn769UuOoJ561q2dtabiLO3yTHkFmHH&#10;1H+etTXttoGgWLax4l1Zba3Qb5C78kemOpPtiuhRcnruzR10o+7suvRGRNo2suotbaeRhyCRwPXj&#10;2rk/EHjCw0Kf7HpNwt/dIDvfP7qE+hP+FU/HPxp1bxLHJpfhIDTNNYbXmY4uLgfh90e3WuV061lv&#10;CtnZP5hOMIik/wD66++4c4QrY5qrilyU+3V/5H5zxFxdToSdPDPmn1fRf5l+9vJ9XmN/qN99ofou&#10;9jsj46KvQVHp2n3l3KyxWkZ7ZA4B45rpvDvgGNVZtfvzGwyVhSHdz9T/AJ4rqtKGg2cCwWGjs+0b&#10;XDRhR9e5r9zynJsLhaSpU48sV2PxzMc3q1qjnKTnJ9Wc/wCH/Blxc7TckMdgO3JUE/1rpYvDqW0Z&#10;iubVAY/+WYyMD8BmrUK3c8pFvZRRrng565963EgD2AWa9RJ0wEKKCXB4wTX1NKhSpJKKPnK2Kr1J&#10;Xk/kc8w8u3YQWsW3HCiEnj/Ip9gmoXTiN8JzwTHgg/lW3DpN48DSISqkEZPBFVLmKez0h1t4WMss&#10;ohtQX/jc4B469c/hV4nEUsJhZVOxrhqTxWJhSvq3/X4C6OszWFzMbv8A4/Z9scnPEEXA57Avk/gK&#10;0IdQ8mLyFt0cL0cN/Sr2l6cmn20cL2rS2qRLHFxwVUYB49ev41uQ6RpEq+ZZaUiOuDlnPSlk1B4b&#10;BJT+KXvP1eo83xdLE4yTgvdWi9FojF0yyu70BJbYnc3aYDn6dq6C08OWNlOCtuJWC8KZQVP5Cls7&#10;EAFTZqu7qu0fjzUl1ay2xW3VyN4yFQ9Ofb/PFerLlueRzSexuWOvPDEbJLO1ibOJAkYzjpxnmpPN&#10;hmJQTLtHdRxWTZ6TO07XEduCncEmtfT9N1GdmDzpDGsfCkfe+nr9MVlOpRpq70IjhatWX7tNlmzu&#10;Z0j/ANDJXJPLIMEf41znxi1j7doWnWDXJZ21JS2O3GMfrXc6P8I/Hmv7W8KeD9a1Ig5za6VM6j/v&#10;kHivP/j74R8V6P8AEHwX4E1DSbq0vdT1Qr9murZo2yAvUHG3rwTx+VeFmWcZZQoN+1je6+0r7nq5&#10;dk2Pr4uMfZSXm0zrrEfZYlELNF8gAKOSW4707Ubhry2WFXMpXkg8DPcmvTrT9jX4pC1/tPW9T8Pa&#10;RCyZH9reLLOLCkdceYT+lRD9nvwRpMqr4i/az+E2kBPvrN4s8x1/BEOeaT4x4ahH/eYv0u/yTBcG&#10;55Vk26NvVpfqeH+LfBmjLaN4ok02IXlkPMhlWPkEHPXHoK9q8LftM/tqfs+eP7vW/gJ8fdT0/T7v&#10;yrl/C+qxJe6aQ0aNt8p8gA57Y603xX8O/wBlxPC2oLdft1fDua6FnKUtrKa4maR9pwq/J1J4/GtX&#10;R/DH7P8AJ4M0XxP8Xv2s/D3gzVJ9Fgkg0vUbK4lmnjVAoceUNuCVx17V8bjsfw5mmfKrUhz03Bpr&#10;2cnre60td+qWh9xgMuzfLeGqlLnUZRmmtU1Z6a7o7q5/4Kaad8QNCaw/aU/4JmfCzxZqLjNxr3hO&#10;6/se9m9X4TIY/wC+BzXHXv7R3/BOjWY9+r/s1fGrwTct1/s68g1S3Rj1xuBJH1rE8Sat+xJ4d0Ia&#10;7b/tz+Hb25eTYbO18P3Lvj1yeMVxf/CbfskX24/8Nc6ZHGx/5fdEnRSc9iPrWlGhwvhpP6nVrUfK&#10;PtUvuaa/A6qGXcTYmjz1qNGon3dn+f6HUar8Xf2AU1FU0f4+eLdPDniLXfAki7D7mNscY9K0fDnj&#10;b9jrUlku7P8AbQ8LQkc+VqllcW7cDgY2muStdF/Zh16T/iWfte+Bpn4wkkk0ZPTjLKa2Iv2PfC/x&#10;FUDwt428CeJYpDuWG01218w/8BlKk11/2lSS5YZnJf44r83FHTDh7Ft808tjJf3Zkt18afgT4E+I&#10;fhrxT4S/aQ8I3ctnrCT+ZaSM5TajYdtwUKNxB/A1qeF9M+EfiZDZxftKfDmExBd1xc6y0Ic4HPzK&#10;K47xN/wS08VaNKNS1P8AZqvTZFtz31nozzR4HffECuPx71xdz+zx8JvCjzWmo+GDHKkh3QTWzqQf&#10;cHpXNl+EzSpmdTGUsfCfOox0UW7K9tPmzrx1LBRyyOCnltROLcurSv6f5nvF54P+EjwtbwftkfDa&#10;3mgfzoXXVpWxIhBU7hGQeRXVxeEfgd4/0S2+LPiz9oXwv4Rs9bAeJ9Ts5pmnnCgTeWYxgjcM464Y&#10;V8vn4W/CG3gN9LZW1uyD/UmVxnPbANeq/Bjw34d+IvgfVvgvLp7XKWx/tXw8MEkOoxLEp68qc+/N&#10;Ga4HPsLD63PGWd0rqMVaLevTXo9diMvxGTVEsPDBe6lezbd5Lr5Hv3xp1z4dXHhXRR4T+I2m67Z2&#10;ukRRRana/uxMFUKGCMdyg+/pXKfs7+JrOy8a2F7pd/FLFPO9ldBJQSjMN8ZOOnKsPxrxz4oeEL3w&#10;X4E0zTbiwudN3QSpbpdWkkYdd5Py7h8wyeo4rQ/Y5jt9E8N67qV4djR3dtKtwzjERSQfMVHIUZ6g&#10;E+lfzpnt8PjqlCUuflk/eXXz07n7rleOjUyKm+XlTjs+mu3yP03/AGVbQah4Z0qSYZ33Tlj9ZWNe&#10;J/E//goB+wX8N/iJq/8Awi37AmreKdWj1S5S+vfEd+GhnnWRg7iJjKCCwJ+6PYV0vwD/AGiNK8Ie&#10;FLDRdMijlaBgGunkyhJbIIHU5z39a4bxv+xv4m1z4h6j4gGseGIk1O7lurNrzVzuTzH3BWUA7WGe&#10;nbBr0eAsPlWMzHEUsZUlBcqfutq+uztufnnFNavTcalOMW+bS7a/Jo5/U/8Agsh8d2eTQv2ff2Of&#10;APgi2KER3b6GZplz6AFF/MV5/wCMv2qv+Cp3xo2Q6t+0Bf6Bpsg2xr4d0+Gy2qeOCqg+vevdNO/4&#10;J1eP7uQXMvxW+HMMUUeZA/iT588chgnvjHsast+w/wDHmG7TTbHxP4W1OFYQUksvEsGYxnH8RXnj&#10;pX6bg6Xh5g58sYxnJbuak/zVj5/2eeVNYTjC/SLX5tt/ifK8n7LnifxvcjUPi78Ydd8T3RIb/ic6&#10;nLdbT64Ziq9T0rv/AIV/s0fB7wQ6SaZoEEskb4UJa4APUtjAGc9zzX0DpP7DH7SNsCsXhm0vIYz+&#10;8Y67a8H0+/yai8SfswfFTwvdxXGreDbqJ2cIqo4csT/CNhOTX0OEzXh2UnDC1YRv0jaP+RxYnC41&#10;2lXcptfzSv8AqcpHZSaHA8dvofmNt+UM6jI7cCvWvgDf6lD8MIdXuITGx1O7jK78/IJMfzzXD614&#10;Y8ReGo3sNR8J6nbAfxXNnIhUdyNw5Art/wBnu6a9+DASSPDW2t3SkFcfe2v/AOzV4nF8aMshdalJ&#10;StON7O+jv5l4NVlVanFrTQ+hfhZqY1LS7aUM2Y5ZQSp+XhRj8fm/St3WNQuINGlijuTG01zGiPvx&#10;yWHGTXn37PfiuO3e/wDCdyMm5xLAcfdZDg/mCPyrc+MOqS6f4OWa3Vi66pCRtGTgOK/mbjSMoZfW&#10;iuqf4n6JkFL61KnDu0vxGftMw6hpvwUvhp9/M0VyLUk7y3zb13Y571+ZX7Qng/VdI8Tvrun3TQxX&#10;fMrI/wDGOucnnsfxNfpb+0DqxvfgNpGZ2ibUDB8rEA/IrFj7cgV8lfGrwNB4v8ITWsscTOI/Nt5A&#10;247h/jyK/cfBSrUy7KoT6SdvlZHyXE9FV26NTfVfNO36Hxpf6tKt7Haw33mso4KuSM57+hr0H4Pe&#10;Nn0DW7W/WEm4iYhZPM2gj6d/61l23w1sTPLbXaGNFclPMQYwM54HWtrwzD4d0S4Wa2jaYB8liuOB&#10;X9JZphIZjltXDT1jOLT+aPzTKMVHLc4hKN+aEr6+R9zfA/4k23i/wZ9tjlWcxqC6s/II6giu3sPH&#10;3hjU8WF74TSVoF+QOmFB9gOtfD/gXx54q+Hvixda8OeYui6m2ZYG58qXGcYHY9a+nPAfj7V/EMNv&#10;fmygI3AMryBSPrX+dXEuS1uHM7q4Go0+V2vvp0P7KwNLC59lMMyorSava/K4y2aOh+KOv6p4n0lt&#10;BsbOeys3QpMbdcHb3AIr89/2tP8Agkn4d+L2rrr3wz065sL+TUGle/vCX3I3LcAdc85J5r9GfGHj&#10;OfQ/Ds2oXs0CJGvRcHmoPCvid76xG6NWDLwCBxXlwq1L359Vt/kduEqOhgf4KcE9r6N+emp8afAr&#10;/gn14V+B/g6Pw3Lr2pQz3VsY766BH7xiuCQOg+nSvfL21+HOm+BvCnwz8MWk0Z0RYwMYVdqDAyBx&#10;XfeMPEel6ZaSQatpsTKoyNw618z/ABa/aJttP1xNL8Paakbs+0bQAcfWsZU6c3qz6zLIV83nGq4c&#10;nJrdOy2aXm9HsfV/g3x5/ZwiVpmI6YBrt01m98SXsNlpsZaR1Bdj92NfU/4V81/s633iT4gX9qbu&#10;J9ijczEfKq+pr6Y8PPLZyRwaXbpF5S485eS57k19jwpwrWz+TxNfSlH8X29O5+RcZYzBZVi/ZUVe&#10;p+SOs03QLa1so4mmbI5cKck+p+tW1aS0nC20saYGD5o5/SsRvEGqLMvnPC6A/wCr6N+eDWroupwX&#10;y+ZtaBVJyCxYn8q/WFl8sNBWirLofm8sUql3fU1DPpUkaG7kheQrysabuPp2pq6K94qz6eFaNmzt&#10;hTCn61RutRsopPNSV3kTlccBh9Ks2GvXEuGtwkWfvIRWTwbj70ECxLWjNQ2t26A38zRP38roRUsV&#10;hHLC0UDMZFGSVHPPr1zVMa6ELC6dtwHy+Uuaki8RzAbbaFk3cMzgA598dayqYarKNkiHiY97FPxT&#10;4etNd0i60TXrJLuzvrZ7a9tZUBEsboUZTnjlSR+Jr+fXTv2Lta/Yf/4KxwfCbWrGYaRZXV3qvhS6&#10;lU4utOaGZoGzj5mXBjb0eNq/oKZbqK9E8Vq03mn5nJyB9a/Kf/guj49uPAH7f/wKnm0kp9s0+5t/&#10;7QKYzFKzxeXk9cOd2P8AbHrXBmWAby+cYK+l/uPe4VzKnRz2nd2T0f3aH3V+y3r0WpeAbG8gYFdo&#10;Vs+tfNv/AAcP6JFqn7CLW8oDLN4ssUCnuxWQL+uK739gr4o2eo+C10W6lAwxw2e4PSuM/wCC7V/b&#10;6z+x7YafuJB8Y6cyt7qJWz79K/G5X+sRXVP8j9Bq4aVHi2nJr3XJfcz8Lvhn8XfjP8CdSvNC0PT7&#10;bUdM1VFkOk6zAXiuEI+SRR2bHR1wfevur4C/Ffxv8Rvgpb3niu0sYJvD1hp+oQNFn7Qdk728gkY/&#10;eCo0WPQdeea+VvGul6roegW3iG7svtUFgqrCGXc9unJAX1UZ6ds8V9wf8E7fCvwt+LugXEWg3iah&#10;bax4PvLNyhw9lcExh9y56gncAfY4Hb9A4fy2hnePhQlFNyUl6PlZ62dZjUyDBTxcpPlpuMvkpK6+&#10;4/RD9nT4j2+u6VpHnv5nm2iEMOjcCvoTwGLaz1S4tnjyl5GGQ5xtZf8A61fnL+xT461rw1qDfDvx&#10;Q7xaloN41lcxO3IKnAxnt6HvxX3r4Q8QzXVvBdxMN6EOh+mK+Uy+FXIs8UKys4ScX+TPnuKsJRxM&#10;PbYeV4VI3T9dUz1GC9s7dhBPBsxyG25/CpBrECXP2WOBGZ/ukZH50nk2Wp2Ud7FcFg6K5Kg5Ax0x&#10;U9oumPIrxrtI4MoUAiv1tum1zWZ+OVZSimn0Pk7/AILQ/EDWPAP/AATy8bQ20saPrtxZaTHGkhBc&#10;TXMe4fiiv+tfze/H0RadqEGnhtzBSWU44zj/AD+Nfvx/wcWeOE0L9mnwV4RtyzR6l4rkuZNpzu+z&#10;2zBQf+BTZx7e1fzwfGvxC954tcSNloh8xPYnmued6tamkrbv8bfoduCtTyqU39pn6Mf8Gt/7O/iL&#10;4h/tr6t+0JaaxHBa/DrQJXmtiw8y7lvkkt0QDP3VXzHZucFVH8Qr7M/4OM/Ez2l38HLO5nkKGbWZ&#10;GR8HDEWaBv8Ax79a/K7/AIJCft1aZ+xL8ddO+JZkcOsksGs2qylft1g6qGhOMhjuAZcjhkBr61/4&#10;LCft5eCv27V8DeIfhnpJs4NE0OWdlN6sxWa6EUojfYAFkTygroCSrZHufRlTk7Ttootfn/nc5o0f&#10;9qp1E7p/h5HyXrWv6tb6fqU98wMtrMRIQuMoQcf0r9nf+CBt/Nq3/BPHTdRjaIg+K9TLbkzvIZOc&#10;+uMV+MWr6Jq3iiCWPw/CZjrujpd2kbN951ILLx3GGH4V+r3/AAbcfEMa/wDs1+L/AIC3Ezw6p4V8&#10;UG9it3TANrcxIuQPaWJ8/wC8K8bJ5U71eZq//BR9Pn8Kqy+LgvdTTf5H6J20Ul6xLTrG/Q7SenpW&#10;Vq/geO6c3Fva7ctncjnb+pFdTbeE/EayeZHKoLcHj/GrsfgnVZ8/ar5GHdcdK9RY6FCV4zR8S60X&#10;GzZwltoHim2iaS5uY7iCPOyN4wWH+6ev61Rv7Xw7q0TWOrW01uwYhiJXQevUHivTk8AMvHngYPQH&#10;FWP+EB0G4h8jULYSkc/PyDVrOKMZcz3/ALuhzyrKL0kfyyf8FZbDXfh9/wAFBPiXqt/4uXU76HUP&#10;stpqR1ZUKxNI7xr5TczbYiiFAPlOD6V8kXXjn/hIdREM+qXNrPMyRLa3t1h3Ixl58YBAAGAw6fhX&#10;6Tf8HM37KOsfs7ftySfGK1skh8N/EC2j1XSr99NS5WO5igjguoAr8bw0Ucg5B2zZr82fEPhmx8R2&#10;EPiOO2uTJPFIZJW+S4vJVUF2cZ+WIZ4/rXBnVZyq+215amqfXVf0vI+kws5YmKcXd2XzNay/t26V&#10;UmcNBdakZLiVlH7yKPA83jpzgKo4zip/FN/eR6peeFtE8SiSOXTLjUbp/N3M0dvlkgbnkBYNwPo/&#10;vUXg7XLvRdKI1mc3ENkiy5gixiNANpVccKmd27uQO2a81+F2p3Ntr+va5Ph1TRrq2QHu048gfX/W&#10;k/hXzdOnKrVeux9DQxEcK6as7ydvQ+9f2SPjmbrwjB8TPDtvqELaVqcs9wtvK4uQEmZluYXDBllw&#10;NwKkHzY3A4d6+pPid+2+/wAR9Ts/Bfjnwr4c1PxS8kWo+G/Ht1p8DQeKbDyXJ069VkKM+8FknAJA&#10;jlX5nBJ/Pr9m7xc/gD9oXU/Btt4gWPTILz+ybe1UEH7TNcXEkYQHjIcPz6SmverjwPpy+FINOtdU&#10;GmxXF/dy6RcwNk6HqMBV5kibltkTIZ4ucmO1b/nsa58RRhTrNbo97A5hWxOHTkrSV0/6/NbP5I6b&#10;9qa41H4N+KtI8WXOlw2Fr4o0u41L4f3kb+VLqukxy+RsYnISbfGZowBlIxHjJWML5fo/jbw38f8A&#10;wnZ+NdIjhg1PTg2natapGIzGVO9CFH3Vzu2jjaCEHEYrx74yfGzx9qPjLStK8YSS/Z/tkK6ZY31y&#10;zw+HtTt5GiuYoQSRHF5m5tinGGRq1vhDfR/Cr9pG38PX9vJb2Hjy2j8uBxtEV1JlWhPo0d2jRf7p&#10;Y967aeW0oUnJP3rX/wCAdVTGqU1TWydn69D9f/8Ag3q+GNn4n+JXjX4naxp4ddG8PQafAwT5TJcz&#10;FifY7bc/99V+qMvh2xDmNtMjkQH5Rjp+dfJH/BAL4TTeDf2M9S8a3YiLeKPGF1NAwXkw24W3AJ7/&#10;ALyOY/jX3IunwgfNGp9MDpXdgqzw9Gx+S8U4mlic3qRevLZL5b/jc5BvCWi3GSdHRccYBGKqXvhH&#10;S41IXSsgD+EZFdybSANtaMEH0FK9nHswEGMdAtd0cwqxe7+8+VlGKeh5qvh6xXJGlRBScHfEKhk8&#10;KWa/LBaRKMk5UYxXo1xo1lKn71MZHOKzLvw3ZqCbZckjqRXZTzJvq0RCXs3c87v/AAu5cARblzyS&#10;ar3HhsoQiFlORh09K76TwxgbkUg45GaLfw5FEPnTaSc5GDXYsztHc61i+RrU/ID4w/DPxl/w3H4l&#10;8THw1a6xZSardXiHeUuIt0udmcg4APHBBH5V5h+158M9Tg+IkXjvQPCvimN49MaSVLBCypCJmZsE&#10;Jn168c9K+iNW+M3hvV/2o/G3hK+2x32j6pd24F5Bgvi8ZRhxkYIHGecVf8R/EbwBb2xg1vX4LVP7&#10;OvAsv9pqpVcvwMtzyPTiv55zXEy/tytVtducvzsf3hk0akcnw9FRfLyQ29E16/cfHvj/AOOHxW+A&#10;EGg6nYf20uh6zrdlcWkOq6dviaS4I8xGfHyEHd0HPBFZ8njrUviJ+0trQl8ZX18kOlQxtbafZbFZ&#10;WmlYqnsCsRJxk8da+g/ix4s+CXij4Z+HPDFrqVtrT3PiTSltjczpK1vILhGDL9AD+Brm/gDY+G/E&#10;Xxn8feJrKHLR68dMVoigCJbJFHwwwB8wJxmvm41vaUqkZU9bPX10PuYxagq87xs9no5crWq667/J&#10;vsVfhT8Xf2h9J+Llj8KNE+Ifjx9F1HT7hW03WNam+wrsfOWTjjA4GcHOMHpX63fsN+EZ9C+DFpY6&#10;hMbmUXExLyJjHz8ADsB0H0r86NZ8R+BPDPxo8NSfaLRr2QzxxQi+V5pCeihc5Yknp61+nn7KCTxf&#10;CfSpJgubm1E5CtkfOSw578GvouH8OlSl7topJKysvU/CfGytRpZHRVGKj7SXM9Em2rrW29tN+56F&#10;4ejigu723Xr5ynGPatbAAwax9NhjXxDdB3wzxKV59DWui4XBOfev0/L5KWCh6flofyrjP949UvyF&#10;UccilCgnpQm4H7v40/GeTxXW2c6imIoK9aNzMcL+tBTOPnPFKQCMGkVZiLuP3jTWUoeGwDTwNo4o&#10;3c4IxQFlsMLP0DH61T1jV7LQ7U3V9dhBj5QRyfbFc94r+KttomoXGjQ2HmSRjaHL4G+vPrvxFNey&#10;tc37ysxYnIbNexg8pr17SnpH8zCp7WStBN+ZY1/xDd6/q0moagFIPyoqjoo6Dmo9FS0/tq0leJSi&#10;zKRkc9apy6zpUx8szsG7kqetWLBoIvLmS6VgGyMEZFfTOmoUuRK2ljzquEquLTTPR7e9h8NwLqlz&#10;d+XDktKjHPGDwK4nxl4wufG10ksCMlpESYFK8kH+I+/8qfquovrwPmM/k5yY93HpVP7MsMYEMrBV&#10;425rz8JhYUZ+1nrP8v8AgmdKjUpUvZt+dhnh7SW1jXLTTNwZJJQJAM52/wAXP0zXtMEUNpbpbwIF&#10;RFCoo7Adq88+GGmCbxB9rYFvIjJLkdzx/jXowxivKzqu6mIUOiX5ndgaaipS+Qmdw+7+tBY9CSPw&#10;pSTtyRj8aaGX+L9TXjHaLuyME004zxSkqelIz/3jTswbQgAI6moNT0+01O2ezvIQ6OCCCKnJzwDT&#10;d+0bSAT9aqN4u6Mp8souL2Z85ftRfDy80rwhd3ekRjzLRhcWkmPQ8j8q8/8AA/iabWdBje9jKELy&#10;GOa+tvG/hm08WeGbzRLtFIuIHQErnaSOtfF3gaW/tPFOpeHb23KHRrmSO7ikGP3oYhU/Hr9BXh8W&#10;ZFiOKJYWdGN5p8kn/deqb/E/VPDnFRq5ZXy+bu6b54/4Xo7fOy+aOa1nUdKm1241HWrZQDelwRg4&#10;xkKpz6YFcX458eab4f0m50/7SvkSpLJZuG7ZJwPxqf48Nr1kgighDu0jbnhOd0pPQfQgflXgvxQs&#10;9dk0aOFJ3kOnOHKg5yvVh9M5r6PP+GMNgsnjGlD3oJJ+aWh/U3DORYfMFSqVJ2i7adrbP7/wZ9Rf&#10;8E/PEk/xR+GGq6dEkUcljfuxlGRnc3Qjp1Br3FfBuo28phkmV2HXBr5q/wCCUVzKU8X6M8u2SN42&#10;Kqcj5XODx7EV9gTGSJiqpn8ea+o4ZxOIpZJRg30P5Z8fp/2Z4jYjD0laNoyX/byv+Zx93pVzAd0y&#10;NkHqE4/GoZo0ReULZHIGOK7QYkBUFQzdRmoZNG0y8UrNCiyA8478V9FHHW+JH43HM4/aicTJIAo8&#10;vTySv3gW5pszS7CY7YFcZwOTXWXvgmF4hcW9xsUnsDxVGXwo/lh4LkM3Ay2Oa6Y4yhJaP8zZ47Dt&#10;72OdBkc/JcqoTsByKV9PeTMv20up6qzHFa994bvLNBJcWTODwHjIzWe1vHCNpUx84zKuK6YVYz1i&#10;y/bq2jKksNpIPInhyFzzjNYXiX4aeEfFVvvv7BfNC4SZBtb25HX8a7ODT7dmUXDKVYj5kGadNoq+&#10;Y8kBbanocYrSnjJUJpwk0zOpF1k1NJo8V1f4H6nYxFNBv/OxkqsoG4e3PB/SuO1/4YX0xP8AwkOk&#10;yRSMxBlWPAb+hr6Se1iUHDgNjjd0qGeK3nVre7gVkYchsEfrwa9qhxBiY/GlL8GeBisloVvgfL+R&#10;8Za9+znam6bUtBi8qVn3M8EmxiRzz2NZGpRfEPwLCzNbXNxAMYt5fnRvoW5U/Qke1fZGufCbwjrc&#10;cX9mn7JcsCHEYwCfXaeD+FcN4g+E/iGxWSOO2S+jXIGAASPoa7lismzRWrwV/NWf3nnSw+e5Uv8A&#10;Z580e26+5ng/wy/aZ0vwz4S8XWPiOxvdGmvLK2e0uXceWrx3KMxDqePlDHBGfQGvc/g3+08+q2tt&#10;qcOs2Hi2JZFZC16POtWUZC55Oc9mHpXnviv4PeDfEgax8ReG0BU58tosYI9RXnHir9nVo9Vj1Xws&#10;ZxOkgEU8EhWVBnAwc/yxXz+bcEZfVpTq4SfL1alqtuj3O/KeKMZGvGniYtSbsnH9Ue5/Hr4y6p8d&#10;P2gfAHh7T9KudNtbDxBb6trmtz28ZYxQoZooFdQNu51wwOflHvXx5/wXO/YLPxy/bY+EXxg+Hx0P&#10;XrfxLNHpvibFwlvLciACZWlZeDutwyKQu7KY57fb1zL4Y0jSLb4aPBqOv3Ng7rdX7xgrOxj8tQM8&#10;h1JPJY7hgeufO/jP8EfiF8UfhPqvh7wD4R07+3fh5enxB4OtDcB22xFnis3ZT8m8rNFjPAZcZwRX&#10;4hm2IwyWHxlJ25G4NeTe5+w0HjJ05UK7SvGy0Xy/Gx82/wDBQj/gntp/jT9jfx78WdG0rQfD7+CN&#10;CY2wa2jDbIIwwjE/ysdw+XZ8w6HGea+X/wDglR8ANZtfhPefEvUbGSKHU5xa2LPDgSxxDLlSRz87&#10;Ecelfpn+0v8AAn40fts/sieFv2d/B+q6HpWk+N9UtdT+JF5cXDi70uBGWaWKNAQGBELR4b5hnp3H&#10;onhbQP2T9K8E6b8GvDvhSLRfDuiqLfTBHbh0SNTgkONzAnknPJPJJr6jhTPsPlub/WJQ50r7dFpq&#10;u7Z8lmOA+u5dGg6nJK9/8k/xPil/hsuoypZoJInQ4jKkZX6HHFdh4F+A1tDcbtY1ibhdxjnb5Tgc&#10;dO9fUnjj9mj4W6kqa38CNZaaAD94J7hLmMn2KYZPoQa8p8S+A/FOmXUlpf6Q7BcjdZgyr+Q5H5V+&#10;64DivKM1go0qnI30lo/8vxPgsz4W4jwkfaQj7SC6wd/vW6ORj+HHhuJg4neR1HEcsgAUeo4rA8Qx&#10;6HYu1pbTEysCAAQVT15xV/xTqV9GrWdmjgqMNMUOR7A9q5Z9MiXDXSSw/N8zFMj/ABFfRUoRfvc1&#10;z5V0q0JWqXT7Gbf/AA38PyWR1WC4e5k80icPKc5P9P8AGsy98F+GoI0j/sG4eeRyreSxbbnHWuz0&#10;7Qwzg2kzSk8iMNkH8s4rrfD3hq2sHTUdRZQ4OUjUdBmsqitu7nS8c6a3PNtN/Z+0a9j/ALT1DS0m&#10;8vB8osfl9Mj19qvS/CPwvcD97pRAAwBuIGPavU7nTY7EM8IVobhDtk9f/r5qpiMJEJwpZE+4Rncv&#10;X86wTcld6nm1cZXlO6dj5++Jf7PXgG48Nag1/YNNHFayzAS5OwopIPP0r4h/YH+HvxPu/hPrfj7w&#10;ja2ep2X9vywT6XcHbI6oq/MjDvyeDxx1FfpZ8cmjsfhX4m1WwJRI/D95IVdcFcQPivln/gkdoV23&#10;7JT3UdrFmfxJdyfvUzn5lGf0r5fiDhzK8+lTpYuF1rrs/vPtuGuK844eyirjMLP3lUgtdVZptq3n&#10;Y5rR/Gtne6yumxw3FjfRj97p92RHJHj26MPccVp+OdBfXdNY6lZLvKgrJtHA9/8AGvd/in8FPhl8&#10;QLJ7TxJYxRXQHmRXEFvslhbH3g2Ac9+tfNfj3SPF/wAIZ2tzr8XiDRY5NuyJybuFeu7gYkHrzmvx&#10;XiXwnzLLlKvlrdWmun2l/mfvHB/jNlOb1IUMySo1W7X+y/n0v5nE+I/DM+mSebpRG0ZLIGy2f5g+&#10;1dr8Ff2rvjd8ANRF14Z8QzpbyYeW1uWLxPx0xng47jmsKDxPouvN9o0XWUnCqPMjVcOn+ywPII9D&#10;Uo0+O7221zbAluVJAB/WvyKpGtRlyVI2a6bM/eJfVMXRvTtKL+aPvf4Kf8FTvCXjfRfs3iRhoesN&#10;AI4zdKXtGcjAfcoLDJ7EY9xX1T4E+I/hT4h+Fkihv9PvGuoQlxNZyLNFLx8w+mM8V+Ltz4ZfS1El&#10;hdAupP7kpwfx7V1nwe/aX+K/wA8SJqnhu7mhdcC5t5H3Ryp1+ZTwf5+lVTxCij5fHcNqXvUHZ9un&#10;39D9Avjb/wAEhv2WfjTeX2v6Fpl74R1S4jLLcaHs+zGTP32t2+XJJ5C7c881+ff7U3/BKn9p/wDZ&#10;0nudb0zww/jDw5BG8x17w/CziKNeSZYfvxkAc9V96+4v2bP+Cnuh+NrtNJ+Ipg0p3UHzC2Y2P1PK&#10;9e/HvX1Z4f8AG/h/xkmLS/jkhnQFHSQEMCMgj1rWVHD1436+R3ZT4g8acKVlSqVPaUl9ipqrf3Zb&#10;r77eR/O88c6wKtzGcDPCqMqawZJBLcyEnGOAT6V+2H7en/BMv4TftLWw8XeBbm18K+J7e0dZtRtL&#10;BRDfHHHnouMkf3x8wBPUV+Wfxr/YV/aV/Z5hF/468BPLp0m5k1jTW+0QbRzl9vzR8f3gK8/E4GaV&#10;1qvI/d+HfEbIuJ6VOHOqVXrCT6/3Xon37+R4xDC0j7VU8nk1PNYw+RtdQWB5JHWtC0spDG5UqAMZ&#10;Oe9QXv7uQRbMsfavHlTlS1R+gRw0FT9/W4mh+JtW8PyiHma3BHyE/Mn+6a9q+GXxqS8slsdTuDd2&#10;qABXJ/fQex9R7V4ellNMSyrjA5YjpTrJdS0y5F9p8myRe6H7w9CO4q41I1o8tZXXfqjpy/HY7Kp3&#10;pO8esX+nY+uraXTtTs11HTb5Z4GGVkQ/oR2NDQSFtkeAWPbr+FeD/Dv4t3+mXKxJcG3uHwZIWb91&#10;P9M9D+or2bwx4n03xTard28hSZP9bAzfMn+I964MVg6mHXNvF9f8+x+j5Vm+HzKneDtJbp7ov/Zp&#10;xJwygKDn5h1ppgYsWKDJHJ9KeR5hYLNxnIbdSyEyBVDFto4Un/69ea0j2eZ3IfsqqC0eOnCmoL7T&#10;7HU7dtOv7SOaGRf3kUqg5H41Yk+0KCzAAAZAJ6mkCGXDsuM9cCpjKVKopQ0a6lNKUbS1TPH/AIof&#10;AOLStIvNU8KzSm3ulEa2ZBJjcnI2n07Y968a1DwxqNgVt7+6kiMbbWRouR7HpX1h47na08MJdru3&#10;Q6jbk89i4GRWb8RPg/4L+IW+91KxRLrtcIMMT23AdfrX6nwr4i1MDJUMxvKLt799V69z8N4o8J8L&#10;mGMxGLytqnUk0+TaLdtbdm/uPlwaYBKW+0LJltpDy7cD3zUU+kWqzB5LmBUHI3zLXpviP4U6H4Uu&#10;VsdR0JQS3yyMp2uPY1lDw74Ai4bSLVSOd78/hzX7lQxtHE0Y1aUouL1TufjuL4Yx+CqOliOWMlve&#10;557d2UdzKy295CU6KPNWqiWGr2dwMOgGfvBgc/4ivRbm88CaZMLiz0ePzFOY5IoQMH8eK1NH+Oum&#10;2ci2eqaFZMF4W5htEEqj3UjB/D8q8rMc4eDXNThz+jPLWXZaqlq+JUX0sr/qecpZXTYe4uPlx1Kc&#10;fnUV54pttIiMU1z5gAyoGTivX5/FNh4kBvNHvLa4CjJCQqrD6riuP8Wa7qBjaCxtIDKuc+ZGNo/A&#10;CvArcfShB8tLlfmzXFYVYSk6lKp897/ic34W/aa+Hej2j+GPGnwYsdXtZflmvEuJY58Z6g5IJ/Cv&#10;fPgp+118GNB8LxeG/CGo3mkwwqTbadr1g7KmeiiaLOBn1WvA9O0fWdQnd7uwt0kc5DQ5wfXtXXx6&#10;ZqOkaWqS2Sbdoy2zP9P/AK1fl2dZt9dxDrTjeT/vXPhqeCxeIrynWqtp91b9TwP49+Mk8c/FbXPF&#10;a2wU3Wou+1X3Dr2PcehrmNS8D+ItJjhv9U0i4tormMtbSMvDj1r0zxZ4T03xFqUxlh8mRpGwUTae&#10;p7965jxL4U8S6cscV3eyXVvEuI8sTsH0PSurDZtCo4wVl3T/AEPjc24bxdOrUrL309Vbp6o4uaGR&#10;YngjhBz97j7wpll4VvJwTENhLfc6j8fStSSxkVpLiOIyL0BD/dPuK39a1bw/bz6c3hy3kjAtUW7D&#10;Z5m79a9KpiZJe6fP4PAQq4hRraJNHLHTPEGiZuZLZ/LU8Sx8gHtzXvf7BfjbRb34k3PhvxJdGC41&#10;OzCWVx5anc6nOxskE5FUvAnh4eIbdre7WJI5xk71rm76wsvhF8StM8b6fp6S/wBm3qzTWyPtSYA5&#10;I9sivnJ5hSzKNTCSVpNaWP1fGcDY7hbB0M7oT5qV9YvdX6o/UX4WeILDwvo50W/dDiTKyqmMn0Yd&#10;Qa7mPVrK9jDxSggngg182fAj9pL4LfHiBLbwt4jTTtZEfzaJqEmyTOMkRkn5x9Mj2r01L7WvD8pD&#10;K2QcY28H8uD+HPtXyU8FVw0rSVj2MPmGGxa5ou9z0a6AYbw3H171QuTb20TXVzIFjjBZ3PQDvWDo&#10;fxCtbzZ57BGbgMTlSaj+Kd/JN8M9fGmufPbS5/KOOQ2w0oK8kmdUlaN0fOf7Uv7SHwl+Nnhi6+Gv&#10;hqWeS90++BE8kGI225Bwc14afFbeG/2YviD4Ya6CieCIImRkndjo3UY9Oe9cHpuvjQoZdHvrEJqD&#10;SSebIwHzLnnPv6GuL+NnxJgk0dvCul3aSid1e7ZGyMr0H1zX1uXYFuvGMdk0z4DiXNaVDCz5nrY8&#10;dv3JnzUSu2cbqWZt7k0gTjOa/QIq0Uj+e6knKq2i7aFpEOO3WrS6FPeabc6mLiNI7bblXb5nJPAA&#10;71T0+QxOCQDnqDXZf2r4Ru/AlzBHpqW99FIpceaSJxnqAehHtShBSkejG06Goz4LGaDxYl6vC28E&#10;jsSOD8p4/lXbT+N2utTtDpqCS6lYgQjqwPGBXldzrNvFq0l14etXsoJBgW4nL7R3XccEj61bfXpb&#10;m5guYItskOMBuQa5K+CpznzTPoMozmvgafJSPadB8d6W8MRYmCeGQ5BGCrZ9PrX6af8ABIX/AIK0&#10;+GtD8QWX7PX7TOpW91osyi30XW76JXewOeI3JGTDjj/Y+nT8a7q71mW7bUZI5ITMcgAtj8M16X8E&#10;PhX418bahaahps0sCNISl0hOUYHr+dfH8Q5BhMywkoc1uzP0bJc7xmYv6tVi9fwP6Vf24PFPhzwt&#10;8BNW8SeG7qz2tYD+zp7WNSh3gbSpHGCDkV/P98btWk8R+Ob9dZgiuYzMwIePrya+zv2bf2zNb0j4&#10;dXf7If7VF9K+nXViw8P64SzfZ5ByufWMkcj+E89CcfIXx38HXWgfEC9t4I/MikmJjdOQ2ffv9a/O&#10;eGcqxGV4ycKu/R9/Q/a8hyqnh8u9jWfMnffrc8m8Z/Cbw74nswfDdstreqMqsY4f2Irxzxt4K8U+&#10;CNTOleJtHuLOfaGVZ4yu5T0YZ6g+tfY3wD+DPivxv43spYdNfyUnX5GTJlOeFA/EV+oXin/gkZ8M&#10;P2pP2V28H/EvwzFYeLfIMmh69DGBNaNt+SN8feT1HbPFfXy45pZHi4UK95Re7W6/zPzrjngHK69B&#10;18PJQqdOz/ruj+dqOZ0kAc9/WvQvh/8AEO38OaQ8clj5k8T7reYIMrkevWtD9rj9kX4u/se/Fq/+&#10;FPxa8OTWd1ayn7NclD5d1Fn5ZEboQRXA6Zd2sVkEmlkiIyHZU3B/QEZr9JpYiljaUa1KV4tXTR/P&#10;1L6zlOKlSqppo73UfiP4W8cN/wAVxo++dY9sV1E5R/xI6/jXDavpOmyz+bZP5SKSOHyD/hWPcXUk&#10;spZTgE9BUbNJz8x5HNdUeZrU4sbjFiZFmWV0fyjLvUnhsU+LKT5II471TVjvyQCfpVmHzTg7aioj&#10;LDP37nt/wZ1XRtX8K/2Tf2cMz24IKyoDkZzUHiH4Rz6lDL4h8OWREYmK+RCpOOa4f4X3Ovrrken6&#10;FZS3E9yQiwRAksfbH419TfCzwBq/hHRbqfxRMY577DJZKQ3lEdST+XFd+GwqxFHVH6lkVB5jhrSj&#10;sXP2V/DBudEjHi2yhs7uwJGn3N9FkgYzhc9Dx7V6B478b+JtGk/su38SJcq42rEkOMZ44rH8G2Nh&#10;fK+kPf7HnP7rCMSjjp7VBH4f8SQeNprfWbUN9jUNnHyuvZh+VfR4Tko0PQ+pweP+rv2E9LHT23i2&#10;bwb4WSDWLzyCV3ytHGWJ+vHNeKfFn4uWPiK+K6ZqhcAEbiCmT34IroPjF4t0zyXs7nWDHI4JijZG&#10;DZHocYPp1r5i8f8AiiKe4kW0Y/PzwcEf4VxyxbjLmPm+Kc09pD2UWVPix4ql1vVDFJcmVYeFJbOK&#10;5CzvHhl81GKlTkMDyD2NF/dSSjDNnnvVWNvm6V4WLrutV5ux+Z1J8s7In13VNW8Q37ajq2oTXU7g&#10;BpriUu5AGBknk0mneGNU1TiyspZecfIhNdT8PPDWgaiJNU1+cGOE8QA4LcZrpx46tLCVrbSdJWG3&#10;TgIvFcvtJSZ1YfKY1/fkeaXng3XLHIu9KuYj/wBNIGH8xWfNYyxEhgePWvovwP8AEaSW2JedPNVv&#10;kilUHI/Gr/inTPBHxKsHj17SoYLkr+6vIIwHTn1HOPaqXPc3rZFS5OaLPmHZt4PrTCMHFdP488E3&#10;PhLVZLCRzJFkmGcLgOvr9a5lxhqtN9T5zEUJUJWYlGSOhoopnOO8x/71HmP602ilZD5pdxwkbIqY&#10;3TG0FuY1OX3BivzD2z6VXHBzSliaLIpTaHLIVJwe/rSkl+SajoyTxmiyFzu1h5I9f1o2jdmmYPpU&#10;keARu7Uxx95lizUCQZANew/Dnxp4ts/BAstP09ZYYZtqHaSTntgV4/buhYBRznrXqnw/1LVfDHhu&#10;1vdRlWK0lnLwhot2/senTpXl5gueGx95wdU9ljN9LFHxtNd67KHfSmt3wdw2EAmsXwv4v8Q+CdTe&#10;bR7xojIpSaPqrjpgiui+Jnj2PW7kJpy+XGU52nrXBSzM0ud2c96xoRbp2Z353WpLF80Hc9J8O6n4&#10;5+Ed7H4x0+xH2LVUZPlOY5FbOU46H+lcr4m8PvY6q9+tq8UU7ebGhB+QHnH4VufDrxj4qfTP+Eej&#10;VbuxilWQW86hgjZwMenWuz+L/izRfEmjWug3vh82Go2sOGcpjepAxyOtcUq06OI5Lep62Hy2njct&#10;9v229S7pvx2ufiH8DLj4PeIfD1neXNjbE2F5cWaSMijurH5o2HqPoeDivCI4Ws7sOhwVbj2Neofs&#10;3+PfCXw9+JMV3480xbnS7hGgugRnYDxurnfj3oWi+GfiPqEPhl0fTLl/P090bIMTcjn8xW2GtSry&#10;pJWT18vM87M4qthIYmTvKOj7+Rv+Ivil40+Lnwrt/AWp6Yb86IRNa3CR5eNAMEHHbFeRXNmokOV7&#10;8161+y18arP4O+Ok1vV9LS8sblPKuomGflP/AOuuV+N03hm8+I+q6p4LtzDpd1dNNawkY2K3JX8D&#10;mtsNKVGvKklZbr9Tzs0o0sZgIYpyvLZry6M4n7Kv900VL8/vRXpXkfK+ypdj0cDvSgDPJpKUEjmv&#10;l3sfviHBckbT+BppBPJ6/Wl3kdu9KfXjFTsVoxuMc05CT05+tNBGOfWl3c4Ud6etxKyHqSDTwQel&#10;QlqN/p+tKxqqlibj1pQcdBUQJHINLvPc0rFqaJVbtil3YPTvUPmnrnp1pDOxOc0uW5XtkixuAOCf&#10;0oLe/Wq4mJ60vnHGT+tLlH7dFjf2POexqKexgmJKHBPPNNEmeT+lPV8DpmqTcSZKFVaogWzaP7p5&#10;9jW34R+I/jrwDqEOp+FPEt5YzwPuheCYgow7j0rMDACrGk6ZLql2IEGQOXPoPWlOEKy5ZpNeZEV9&#10;XXNB2se+eGf2+f2gtD+D2ueHNV8YzS2usz75pJzueZwuNxJ5OK+SvEup3FxqU91PKWlnkZ5H3ZJJ&#10;JNdd4v19JGa1BIgtl2RgHgn1rz67ma5uWkPOTXvZVleHyyi6kIpOR+fcV8RYzN6saE5txh+fcfY2&#10;8lzOqJyWbiv0W/Yd/wCCeP7QFv8As8xftfeF/BOn6npE+tpo9laC9Dahd3D7OILfblwN65Oc89OD&#10;XwV4M05LeM67OARC37tSOrcV9d/sR/8ABV74w/sj+K9Cu0lm1PQ9CvZLq00GeUm2WWRNjSBc4DYA&#10;5HPFeJxJLH1sFKOF1k/xRfDeGrYbE066aVmt+vl/weh7Z8Svg5rXgbxFdeE/iX4P1Hw9rUYVpdP1&#10;Cza3lh3AMMqwBGQQR7HNcFr3wUsNVsG1ALbTrvIIDfvBzjggV9ofDD/gtz+zX8ffBni3R/jJ4SsY&#10;/Fnj68FteatdWcbC1tCoXCl8su0ZAx9fSqHxb+DP7I3xEvtY8RfADxfFp2keHdHiAFpdGRtRu3IG&#10;cMfc5I6AcV+QYXG5xh8V7LEU3Fn9KZFjlmEYwaUXZap3T0je3VLmbSurtJt2R8K6j8PPHnhZli8O&#10;6teQQAg/ZroFkPfr6dDXovwr/bV/aA+DXjaPxrFrt/DqUekTaXFqMDmRoLeSMxMqg/d+Xgen4V6R&#10;4m/Zy+Ongi50n7foMWuPe6f9vhsISHkjtDkhpB0UYGeTXnMOu/B/xFrd5oXiK1/sW7VijQBMbJAP&#10;ce+eK+n+vVJx5asb/n/mXxDluHxOBlQxVpU56Ps/u32PUtO/as+Bf7QvgL4W/s1/tHeEdM1D4aeC&#10;/E8mseJbKJcXmtSyyyM7yuAG3bZGTg5I5yOMdpff8EMv+CeP7WfgjT/GP7PXjqPwn40+JPiiU+HP&#10;BaXe+x0OwR2D7w26XCom4HdyxwM18zax+z3F4ksJtR8NTW8yR8k+YFk9iMda5u0uPj98ENQTV/CP&#10;iPU7OW2y9vJG7goMHJVhyMjNcuLWNrwUcDipUZJp6PzT19bW1TXkfl+V+HGSZbjJYrCxTbTXLJRn&#10;HW+8Zppq9r2s7KyauzN/aW/4Ic/tGfsy/FLxVqPw4i/4TrwZ4Dv4oNZ8W6PAwtY5mC5iO7nepYBg&#10;MgHvXhHxI8M6hcanY6Pc2ksckd7ieOVCGTGOor7+/ZE/4KK/tJWPg/8A4QG2u7aXQvt8+qX9ncx7&#10;zPdbCokdjyfmIYZ7gGsnxCnwLuPAWleBfiZ4WtrHVtb8Ti/8WeNLmLdPDYF8FEznb94k4HJAPNfS&#10;5DxLxHg4TwuaOE2rWa0b03bV1r6Luz1sF4acDZ/FRjX+rYjnVkr8sko+85QdlF8yulTnJWkoqOlz&#10;8zvj3qs9949/s+PcIdOjW3hVueB1P5k13nw3dn0jQY2bcsqToAeenP8AWvrrU/2C/wBjj9qTxv8A&#10;FfxN8MvjRaeEtC8G6NnwrbXcf2m7126dxHBGqlkOXYZLc7Q/3cDjz7xn/wAE3P2qv2XPi1oPwq8Z&#10;fDG417V9M0Y6zq1l4VzqYsbGVCQ85gDCIqM7s8Lxk819bh+I8urYapQcuWaT0eztfVPZp2uvI/Ds&#10;2w+D4a8RK2UzxMZTpyhd6pLmipWu9LxUrSV9JJrU8E+FUcqfE68sIUG2SVuS3YCt/wAfWllc/tF2&#10;lo9xLao+jRo0kRwy5jPTFQ/Ca2Sx/aClGoWTxwSTyhGkQjqDxWn8a7Zbf9o3RpdJSPzX0yHb5jfL&#10;u2sBn16CvcwmIjVqq38q/I9HOcHVo5Raa2qTVjyDTBaW2geI9NkBZ0lBTcOcBzzXLE/KBtzmuzsb&#10;aVLPxbFeTKsqSNv2/wAR39vbmuLfcEww6HvUYlp1mfKU3ekgAY8cD1yaI1d/u5yDzihFc/dHHrRG&#10;pLYyKwHvYUZ37SRhj2FSmNVkGSQMc8VFGMyfO3B71MImMgOcADjd0qWy42sRlItozjI6Corm8urO&#10;TfYXBQ7cFlqZ0R8OOnr69KdFol9rdytppsBdyucKaunJqSZnVpzqQcYLV9jGuL+8nXybiYuGOTuN&#10;dZ8NfDNj4gmEFzCGWNWZvpxXNaz4d1HR5ootRgMbSMyhT14ODXonwI0l4dVu94YiO1PHXGa9KMfd&#10;cmcWTYepXzRUpry19Ln0/wCEdDksf2dZvD2j2sQt4Z4pXKrgglSfx6V5fewasEJiuFAEhBDHtXuf&#10;w8ugPgvPZR6LJL5vleZcZBBIVhgV5hrjW6xSQPpRUvcgKy84U8c1+aZpP2WcVUlu/wDI/svw/wAD&#10;Sr8Awqc7XLKadr9PQr6jHrVr4U1NnuEINkoCRrknJx1NcZoPg7UH0mG8u3ALOWBKc4z0P5V6drFj&#10;rOl6PeO9qpg+zLtDoB3HWubim1G/0yISWflKp/dlW++vrjt1NctXFVYU7QsldHynBWXYTG51VdeM&#10;pO0rfejm9S8MDauJyNrgkiraaEGgCkEjHU1d1O1uDBtWME5G7J96vxpceSRhPu8ZNc7rVZUlr1P1&#10;GhkuDWLmuS10jkdH0aW6tZraJwRBOUX5fbPOB71Og0zxyi+GbnRreJ9IAjku92XkLEn8AAcV03g+&#10;yuH0e7kdoYiLx8sASTwOf8+ledJrTaP42vBpoQPHOrTCTBEp9CPx6V9Dhqlad7vVJan894/C5f8A&#10;6wexrRThzv3e/kek/sj6Bonhj9p/w3p9pGHRdXi3oF+Vxnn69ab+3d8LtBm/av8AGKpCYVfUy4jA&#10;6blB/wAah/ZzeaP9ojwncTXTIZtVTLRDpk5rZ/b10LUtN/aj8WWLazO4a7WQSMACQyA447Dp+Fel&#10;OtUeCpyU7PXX5ni4nJcOuMKmGhSUoKndRenVHJ/BfwZaaK406xnz5kxY+g4HFbPxY8JeH9T8BaBr&#10;GukKLXWbj5GbbuG2MkD8qpfs3o1p4rMN/cM8asrHd82RnpXpGu6b8IZfhvFd/EbwfqWu3aapLHoG&#10;mWWo/Z4zO6r88pUF3VQOEXGSRnivYwjnPAyTleyTv31PLzinQwUlN0bNSty9tFb87l7QvE3w78W/&#10;C6K38BeEptLigv2JW91EzOw8sZOcADJGeBXP/F7w9Yajr3hKbVz/AKNPp6QAJ3bJ64xgDg+9Yfwc&#10;e5ttLubKZREsFzIpiH8JGePfqBXslzp99ovgnwt8T9N+z3cmmCX7ba6hEJIlAbdGVTB3Nnjnj8q7&#10;69OFbAJT2ufMZdiauD96m9Xdffc838KaTDpHh7XNFEjSx+fEI5Cm0EZHT86+j/jNovhLSfDngG4v&#10;ogTH4VRFBGS2HYZyffI7n9K8q+JHjaz8bA38dlJbnygLlLnifzQw3bk6IAegFek/tGt5nw2+G97J&#10;kZ8Pui8cYEh714uNxE8Bw5iZ0lqpK3lofs/AOS4LirirLcPj9YNSckvtcsW7ej6nJDxbFch7QQxN&#10;G3ywIybvKH+yT0+tQPqSW8fEW8E4A3dOa5u3vmQ7YeDjBAH9auQ3Esq7GbZxwuefzr8XnzVajnJ3&#10;bP8AQLA/VMLQjQw8FGEUkktEkuxsLqaFgwttrEnhn5xinRmScoFUjDEqxbGM/wBaz4n8o5hgeQgE&#10;k9cD+laMTXtwVdjtYg/KV4B/z/Okoqx6POmV9T0+UaeUllXZLLHGwx2LqD+lWtP+zm7vrssSnnCC&#10;MIP4VH/xRb8qqeI/tcGkho13zNdRCIdAzbxitfRtGaEQafHH5hG1d2OXJI5+pOT+Nb0o80Ul1djg&#10;qVP9su9oxu/xPZIZ7fw5pPwh0BJG8y61BtYmw3I8y+8tDj/chB/GvMPjj4psfDHi7xCY2O46pcBC&#10;G+9lzwPb1NepfGptI8I/GjRNElvyH0BdL0mCD08kIJmPpmQtj1OTXzZ8e7681f4qeJfNDIv9tXSJ&#10;CT91VlYBa9qrhfb00+ilY/N8vzyFPExcNXUpSn/4FUcvw5kjxb4nXcuqayb28l8x2Yjnt9K5qS1I&#10;IaMDHQgCum8e6aYrxASN3fP0rHjgAG0Nn1r2cKlCikj8lz6jOvnFaU1q3e5Fp0zWF/BcKDlZATX1&#10;3+x9+w38bv20tXkh+H+l/ZNCs9p1jxDdoRb2uQDtH/PSQjog56ZwOa8Q/Z//AGaPG3xz1dZbC1Np&#10;o0Eqi91SVflHPKoP42xnpwO9f0SfswfD3wJ8FP2avDHw8+HenC30yz0mIQMVAediu5pHI+8zMSSf&#10;U16KwM/YqtUVl08z4fPuPa3CWDlhsDaVWo93qoW3fm+y+8+QdE/Y48A/siaXo2l6GzXt4LbF/rF8&#10;imd2DEhVI+4vPCjge9fUHwO+IeiJ4DPiPxDrcVhp8ER824vZBHGir1JLfjXz1/wUk/aQ8BfBma2i&#10;166N1qskZe20q2cF2yeGf+4voT+Ga+GfjV+1P448XaJYalN4suJtHuUAXS4ZCkNpKOGQqPvHvuPP&#10;Nd6hUxGH5o9D8tqyxOb0YSxM23Ub95992v8ALofY37Z3/BRz/hIYrj4c/AO+mjsjIUvdaAKPcqO0&#10;Q6qued3U18Ya8bzxDdm88Q6pJI08pkV5XJZm7kkn5qxdF8Y6bqNrBdwX4M+MyHb37/SptX16O5Ty&#10;7SzLjqp6gH1zXLHD1Zy949GjRweW0/Z0Fr1fV/M4j4o2uLXdp8u+RCCxC43Y9vWuQ8N6zdIz2esN&#10;HFBKNxDDke+e1dZ4y1jSvDtlJca7vubm6Ypa26jLu3oPz+lea+JPB/iXWLYXOsYhhdiwsreYE49G&#10;I6n2r7HIeH8fmz5KEfdW8nsj5TiDiTLsojzYqV5PaK3ZY174iy2M82l+BEivHzh7gLiNDnpnufpX&#10;D67oHizxFqjaj4h1GWe4JGA4IRR/sj+vvXS6X4Y1Cd44tLsQkadGVen1OK7fw7Y6UgWHXrMNOq4W&#10;VEI2mv2fIODMuwNqlRc811f6I/GOIONcxzBckPdp/wAsf1PPvC/wj1DU2E99KYYQc/NHgsPYH+de&#10;g+Evh1pOlq0Fl8ik/vJ5GHT1I6/hWtd+Hri0tftMdvG8W7OU4I/zisqe61e4nFrp9sYkbG4+YAfe&#10;v0KhhqNGNorU+Bq4qviZXlLTtsalzZ6VaZ8twwTq69/wrHkvojqJWGSKKOX5GIQswboD0rRsdMuY&#10;rdmktpJPmGWXJIPpgDmnS6beXEkkMNklvhR+8cck9uldsOa/cwUYplaXQZ5lPmXhYt9zIZcfpU0O&#10;n2OnxL++aSUjqi9T7k1eXRZjCJbvWo42Aywmf9MelJLFFEFiGqtgAFTFEME+g68V205NrRmEoSvq&#10;W7PXI0hMRgYKi5JkTJNUrzX11PUYPLtdsVhF5jAKAZZnyqdPRQ7fiKs282mzBTK1wWZgCXTp9fWp&#10;/B/hu/8AEd6sGk6W8jXT/aZHVgojDACPcx4GIlT05Y15WZVr1YUpytH4pN7WX/BPZyrC1Ep1qcby&#10;+GNu73+5HQ+Hbhr5EktNGRUUYSJpeRj1GK6ODSdVv7lbOx8KTvJIcBYlLMRjsAM1nXHiv4IfBtS/&#10;jvxo+q6nHydI0Z1+Vv7ryZGD+vsa3PDv/BQH43xaLNYfs9fDfw94St5oGiTWpNN+1XyhuC4llBCt&#10;x1CiuX/WKvipOGWUZVpLr8MPve/yR6b4TpYSCq5lXjRi9eX4p/ctrnoujfsafF9tGg8W+P00TwZo&#10;80e9r3xXq8dsSvXITJf9BT5D/wAE/vhhGknxE/ab1LxPeD7+l+CNBJXI6gTSHB9M4FfPOpeH/GXx&#10;F1o+Jvjb8U9X8QXZ5H225lk298AMcDn06V0mk6L4Ms5lTSrFFQKBua0ySR3yeTXpLJ+JcdC+JxCp&#10;J9Ka1X/bzuzzHjOHcDWboUnVts5WS+7U9t8K/tpfsb+CNRLfDr9gHxB4xZceTN4y8QSRo5z1McIx&#10;g88Guu1L/grT+0iyjTfgJ+xv8HfhlD5e1biDw1Hd3R7ZLOOvvivnabxCdGjEdnFLImcPsRgqA/h7&#10;9K0NPvJpNl15DNG44LQtk9uDjiuZ8A5LVmp4xzrS7znJ/he34GE+J8dJfuYQprsl/SO48Y/tWf8A&#10;BRL4uTvb+NP2xdTsIpkI+zaBAlqka+wjAwK8Yv8A9ky18eeJD4j+KHxf8U67eIx23F1qz7geuARj&#10;A59a7+61eDQvMu47UKWICxiMkqcdcniptL8QW9nbB7jarfeZpMtyRwMY/TFenh+EuH8PG8MNFfJH&#10;DVz3Oqtk6z+Wn5HH2/7OHwp0ud1fTJr2XeATqs7TgjHH3jg//Xrf0/4R/DuzSNk+GPh0ovJkmtUU&#10;kH8D+lWbnxlBdK0draOTv/1jKex69OKz7/xXCkvk3ctwwOeREzBcj6V7tDL8HSiowppfJHDVxGMr&#10;q9ScperbOigk+HkUP2KLwfYW+wFf9G05AMdBggVMNT0V/hDoGozRRB4LCa0kkkQElo5SOp56EcVy&#10;lj458OySvZzrLub5YZ1RlKkjjjHI/wA5rT0S6S7+E1tp1+mIbLxJexvKqdfM2yYx+I/OvAzanRo5&#10;zhJKO7lH70fWZBR58nxlKfWMZW9GcvcJZal5rvZiZMhlKxgHGM9ff+tYGojS5IpIJvC0Gzdh1mAf&#10;d7c8d67YeE9EmyI42U5wkkSuBj16Uo8G3do/mC4Z4952xTIW6+mRnGK9qUqcVaK/AzoQwsviWh43&#10;e/D/AMKam+LTwXpQCud0b2CfnkD/AD2q34K/Zl0n4geI7fwx8N/CU51iVgsVrpSyRyM2euVIGAf4&#10;uAO9fbn7Jf7FviP4/Qza5rGmWOleGbEf6bq80W15CBkpGDwTjGT0H6V7Ld6p8LPhNpUvgv8AZ98E&#10;WmkCJ9lx4hlAM92yn7288+49M8Yr47G5xhq2Llg8HRVWst27ckP8T/RanrVMVRybCrEV5OnF7KLf&#10;M/TU+Vfhv+zL/wAFMf2c9bhj8A/tTX/g4ROMw33i1Jodv/XIFyQOn3cV9qeB/wBqvx5qvguLwP8A&#10;ttfEf4dfEi1togrLb+AVMjoBgt57sBuP94IOa8L1vTdT1xp5r3xHBNFM2+RlnJZz/M8/zrjYvhrP&#10;qt3NBHrf2bzGwGmb5VXpgYNcM+DaOY8s8ZJJrX3IKOvrrL8TzJeKmYxl7mrjs5+9JfN6r7z3fX/E&#10;X/BPfR/ER1L4efsy6PKZGVlTXrqS4jR++2JmKqM12+g/tI63sdvhn4L8K+F4oUEZHhnQ4ITnAGMh&#10;euP518y+H/h5p/ha8uI7zU7e9AP+uLbmcjHAB5Ars/D+p6bp04gjghjTGc2+3Ck9q7JcKZLGK5oO&#10;o11m3L82fO4vi/PcdVlN13Fyd3a3/DnsXjzwbqX7SVgkfxEu5dQupbVoo57iQM8WTxgnhRkZ4r5P&#10;h8OP8JfH2ufBvxHpMrSzRGAQ26hfMDYKPu525yGB7V9q/s1/E3wNq1w1vqWrRi105AHiGCwYjP8A&#10;Mk18a/GP9pP4c+Of+CpN/wCCPC0DXcWnRLvhZQ2947dBjg+rZ5/u1/LucU3V4jxNGnT5YptpJaJJ&#10;n9I8NY2ph8ppUak+ZOCd31ej0PS/2PbWLxKxtptVnubvT5BFcRqRNJEyscA9d7Y2j5RxivpjVdD8&#10;S+M3Q6VZrK5izcWsMgaVNvBYjIPP45rzDwv8HdU0bUrzxz4dikWa8XMQlXy2jP8As4zzXb/BHUfF&#10;Nv4qaTxBqEltOkhDRPHlmB4GCegA6Hr71yZTnWK4fzJ4ugrtqzT6owznIqHEuGnRqSst13T8vIxZ&#10;LT7TcPZolxD5a4lLNj8ACalks7ycRwpqkYWNtqopwwHoea+ltd+DXw68deHEkmsYoLhMEXNs3ltn&#10;qd2OpySawPEP7HdmgN/4F8UCVGH+pvmCuv8AwIDH6V+xZV4j8O5glDEXpS68yuvv/wCAfi+acA8R&#10;YCTlhp+0iuzs/wCvmeHww+JpkFtZs4A5E/mYAH86LXV9fsNSjebxPInktuA+0kNn+8Bn9a5n4q3G&#10;m+CdfvdH1fW4XvrCZ4pbZZ9xUqSDwOvTrXA3PjSz1e9QssEOUBCO+SWxxhV5HWv0WjlmCxNFVYxU&#10;lJXvZanxEsbnFKp7OdSUWul2fTmh/tS/EXSrg2LePJ79DtD292glVlXopZgfl9ga7HQP2gPCetW5&#10;sPFXwx0qIXE4ee60dRAwOMbtq8E4/PFfIdhcDTU2al4pgjd1JEZmKj6Af561vW/xG/syBFsmE8Yx&#10;mZHyufqevpXi5hwnkuJi4+ySv2938rH0OXcR55Qs3Ucl56n2x8OvBPge58SReI/h54wiu0EDGbT5&#10;sCWLPAFP+Menzz+Ab6MMY5reZZFPPHzDuPzr4ttfjtdWd5Bc2V7NHMJVaMwqVYEHjBFfV3wM+K+s&#10;fHj4PXsniSwPnlnthfMwXzNqhtxBHUZxX4V4i8DYnCZTOtSqc0bNWe6unb1P23gjimOMxkISp8so&#10;tPytdXLGv+E/E3xI+DOmxWs0D3HheC4mnWaYoZoOMlSRyQU6Hrur551S/juppbMwJHIwPlRyA5+g&#10;PT3r7k+Evge3v/D6W0NrFkmSOdy2VZH5ZSO+cmvAPi9+xf8AErwbrt1c+EvD8uq6OZ2aE2ZDSohJ&#10;2hl+8cDA4z0rv8K+IadLKYYfGyUUkuVva/VXDilU6+YVHh1rdu23X9T4V+M/gbVNM1hpLUlLeZy8&#10;BJbaT3GfXNclpltexIslyjMSQG8sYAH4da+pfjP8OPGOg6BJHrPgfU7DaWaGS9snjEu3khCwG7jt&#10;XznqEGnfb0uYNNvXLnDQIoG5s+hr+o8hzXD5hg1yTUraXTufmeaUMTQqKrycrW56R8M20WHw3JBr&#10;kBSJB5yNKNp46Hmujg1HSdf1Gx8X+D/H72jRsFvdNikBjuCDgEjsevNeP/FuDxTf/CfUf+EX0m+t&#10;bm2gLRiYNyAMsoz6jNeF/Av4m+ItE1OAajeSPG8pLIXzg+9fyj4xcL18PxPUxt/dqJNetrM/qXwa&#10;z3D5jw77GMvfptpr1Puz46+Nrubwja6fb3m0z3SB1V+SARnPtS/294tgRI/CesiK6EQdElbgkc4x&#10;XiHiD4v6TrGraPp00qGSa4QFWPQZrt/iHf6tbzwaxohLQgAHyzyK/GIYecIJM/W4U6cadOFlrd+X&#10;Q9c8P6/P4u0XzPFV0j3YBE8StkBh1FcNqfgHwbP47tZJ9LjkLHjdXlmo/E3xb4P17+01Mj2lx98Z&#10;OVPrXReDPiK/ijxhbXL3RCx4IjPUk1nKg4q56WDi6SnKLtFp6dEfbnws0TRtG0NY9Ms4ogY1AIXA&#10;rs7NYYf+Pu7MZ/iMCY/UCuM+DkFzrOiCeSWNEVQBuGe3b3rvBoNmsYVpGV1HO1M59/rX7twJShh+&#10;HYX05m3+h/KXGuJ/4XJxvdoUwvM4kTfKmOXJ+Zau6dCEYJJKTETyZsA1FZyCxbyIbVpGPIleQevT&#10;FaAtFvWO21eBsYBcY/LFfT1J20ex8ksTUtoXnTw4sWHidST8nlLxTBp9tcyCSG3BQnBIUhh+Heq9&#10;jpVxNKsdxI7EP1K8ED8K3JvDmUCbXXGOY5SCT+lcE5wpO3NuarETn8SG29hosSBLhJGJPCucbfxF&#10;Sy2ehwKs1pOgIPKMx5/wq7B4fvmKqcBB/CBuJqePw/exShYrV9hPQvgD9K4ZV43+L8S5zjbRmT/b&#10;dhMTHNZAIpywEgI9jwa+CP8Agvn8IvDHj34Y/D74qWdmF1Pwp4ilMMpH/LGRU3J/32sbD8fWv0UT&#10;wmEmExSNTnOS+a+eP+Ck3g3w9ffBaHw9rdtbzRX16VMTx5zkYyPfJ4PtXDjcdh6GFnUXRPqelw5O&#10;WIzyhTT1cj5F/wCCbrWviK3uLOO6O+ORZIix+8rjcOPxrf8A+Cunwz+IPxM+EPhP4ZeAPD9xqV1P&#10;4lF3dGFlVYYo4XXLMxAGTIO/rXC/sJ3lt4F+O9r4WtE8uxu9OiSELyDsUL/NTX1N8ebh5vEUPmN+&#10;7igJ5PA9TX4jm05YatKtT3eq+Z+/zpSfENH2mqUb280rfmfmR4s/Yi8R+CfAsl3491DT4pLyPy49&#10;MgzK/I/ibAAx14zXzf8A8Ea/iR4j8Gf8Fem+Dnhx5p9C16XU9MvbRGJAEFtLIsg9CHi5PoTX6Zjw&#10;lrf7TPx1074X+H5dn2q7+zLO8ZdYQfvSEDsoBP4V71+wZ/wQt/Zh/Yz+N97+1V4b0m7k8Xah4eXT&#10;rmzvLl57e0u2Y/bbyFpCWDTkAAZComQo+c1+qeHXtMugswxctbSsurbTSS7eb6ep8x4z5hhMLl9H&#10;LFpVkuaSXRO6Sf8AXQ8q/bF+BGsfDjxDb/tPfD7RbgQWqLB4thjXO6EYCXWBwdv3WP8Adwexr3P9&#10;mL4mWfjrwja3tpdK5KDdg5r3P4i/E34N+FYZfBmsm11C7u4mibQbG2+13FwhGGXyUDMwxweK+HPD&#10;HhX4ifsb/Gg6frvg6/0XwJ4p1CVvB7ahMrPAnDfZ5SpIRwCdqthiq5PIbHTxplFXMo/2pSpuMluv&#10;5lb4l3t18te58DwLnssRl/8AY2NlZx/hNvV/3Pl0+7sfbeiavNo8/wBuudaSG33BVSQ4Gfx616Tp&#10;kFnqkAS6RVJ7jnn+leM+BrHwT8QDYX/iPTrbUEgYSW32hQ6xyZBD7TxkdienWvY7O1kszuimOc55&#10;FdOXZhSzLKaVRP30uV+q0/4Op8rxPzZXmTi07S1v59UedftifsH/AAm/bS+FkHws+Jep6pbWlpqs&#10;WowS6XcCNjLGrKFbKnKMrsCODzwQQK+Atf8A+DZP9i9fE97qWuX/AIp1GSWWSVLPUNU2RDJ4GYlV&#10;io6cnPFfq9p+qMgCTuAf5/4VavLDTdZh8u7t0f0JHI+hruwOb4rLqjbSa7tJv8UfO4qriMRhlTp1&#10;Guq1Pzc+GH/BGv8AYp+DpgOk/sx6A00IBF3qenLdkkd97lv1r5a/4LVeA9B8NePfB+geGfD1hp9r&#10;B4WZktrC1WGNR9pcfdUAdq/aXVvB1zYv9qsJXZO8YPB/Cvye/wCC9HhLV/D3xk8MeN3tLw6RqPhc&#10;2gez024lEE0VxI77miQqgZZUxk5O1vTn2K+Z1s5fd2aSX+R0cP1Z0qvLWdmn1Z+ff7NugeH/ABf4&#10;ri+FPi/WfsH2W9eXTbl5NitG5+eLdxjDYP6V+tH/AASC8NfDH4A/Erxf8O7jxJZtr2vQW7aVLG4A&#10;nt4txaJefv5IbGckfQ1+Nfi/XNBfXo9Z8NpqsUkRDtJ/ZsqqDnqGIGM19qf8Euov2dvi7rdkutft&#10;QyaJ8QBf50Hw9DayLPcSrHuDGaQbVw3YY4BO44218pTwmLwdT21WjJReknZ6eZ+o1K2GzHDuiq1l&#10;bZa+d/RdT9zotWkRNhZ3/wBknrVmz1i3up/s/wBgkRj2dhj+dfC3hP8A4KbW+m/EDT/hSnjzSPHs&#10;sNxHBr+t6R4bvX+zuyB/Li+xJJ9qfhkLiKGMNt3FScD7e8PabHr+iWWt3EJt5bq1jlkt3XLQsygl&#10;CfUE4/CurEYX2NJVJppS2dmvzsfEZjhKGCrOlUkm+8Xf/L8Vc2Y32MI1KKPQEYp7XEEbYkuEU+ha&#10;qieH7JOA7e9POi2fAJc49TXBam3v+B4slh078z+4/Oz/AIOjPgtoHxV/4Jgaj8QZoUbUPAHiWw1W&#10;ynUfOkcsn2WZRjkArMCfdAe1fzaaRb6RpGg3LQ3/AMskeL+FDiVYCyDevqFYq2OjISp5Q1/YL+3V&#10;+y1Yftdfsc/En9mgzxwz+MfCd3YafczjKwXZQtbyH2WVY2/Cv47vHOg+P/h74kvvhT478P3Gjaz4&#10;Z1G60bWtPv4cS2U25oLmJx22kN7Bhkdc131KMsXlUVB/BJp+j1X48x72UYzD0YNdV+pV1vU59T8N&#10;39zLevaatEJJUtUBVfJ+zhbqLPbBjI2dMOQOlUvAWn2V1qNpcXJEUV/4gjlumTgJBGZJpPoAjRn8&#10;KzPG1+51SLQHPnPpUzWbzxurC6UXE/mOGX7wYuOcnIHXGK6EabN4b8JRTKUaRdGupE46+fOLFfxM&#10;cTMPrXn0aUaUbNbntUajr4lSvsaOs6m2nHQ/GtncSQ6mlpN4i1W7QkH7UtzKtsB6c7P++6+w/E3j&#10;q51GC1ufBsEcf/CTW0Ws+HRGob7LqlpbR3EEIGP+Wtp9kiPq0r5r5K8Q6MrWk0d7Z7bGy1SLTdVn&#10;TgGKwtVaRB2+d1LD1OK9z/Zw8TDx/wDswI9qyx+I/DUZn0mQfehvrGR512e8kM1vCB/sD0FYYulF&#10;0lJO9j3qOIqU8wakrcyT9fM5L4y6X4Y8eXNzr2l2xOmagItRtYYm+eErCrsgY9XNtxnPzS2bdzTp&#10;dB1a9h0LU9V1GO+k0TWPPs71G5/dRwyFuudskMXnD183PXNUNPvES8msPDIVEGoBtCh+8IlmBvLB&#10;B9H8+Bv+uhFb3wySHU/F2meFYJ8aV4jibS4BM5/dtLC0lk2R0fyppIPrDiuulBqnqe1WVJz54rof&#10;1Cf8EqtH0rSv+CcfwUuNMMbf2l8ONL1W4eMcNPeW63Up/GSZ6+gsr1xXyt/wRj1sax/wTV+Fvh66&#10;djN4b8OxaLKCSMC3AVOP+uZjr6eW0Sz/ANJFxKUB5VnyKzupNs/Eszp1IZlVi9fef5lo57UjgkYB&#10;I+lQf2nAWCjLegXrUsO2UCRY2XnowwaTTW5xShKO6BhIY8BgD6kZoEaMMMoyfQU5y4PyqDTTGxOf&#10;MI9hRchq41rdSMbQfTIqCaxQ9CFz6irIRsYZiacFO3Dc+9NSaJ5Fuj8ePGvwq8Vaf+1d8RNei+xa&#10;jZzeIZmihvIV86ENdzMyq5wdoI4w3HpXmfjv4X+KI/ilJcQ/CNtQjfw5cbBLqThGZjJhR+8IGd2C&#10;Mivf/E3xM0rRP2ovip4J8Wvc26WnjrUVhlnti6FHuZ5U27ecBHX8MVxWtfEj4VaV4q1LSte8SaLc&#10;W40RJYWWRkeNSw5xjgHIr8fzGdShmtZ01d80/lqf3xkFWpXyihGSfL7Om00nr7q63Sv5HlXx4+H/&#10;AMVIvg9pWvT/AA80axsNCubS91DTYXYNJbwNG8ql97E5RWAIxgkV5t+xL4W03WfEfiXWNK8D64bQ&#10;6vdSW9vHKwtgGuuMHaSWxwTntXvP7aXxj0+5/ZQ1Sw+HqT3UC6dEZZbaI7Cu0ZBYj5lwckD05rl/&#10;+CcnxL8C3Hwgs7Oa/slmu7NLuSN9QClTIwblM8dfSvLoVK9PA1ny3u0r9up9FPEV5UadWpHlqRcm&#10;oK6bjok9Xe+r67HTaX8DfF/jX9qHwHZ6T8ObOGKXUyjXFzfsZ1DOBlBvHPP92v1+8C6TY+CwvhDT&#10;l22+nRJbQrjHyIgUfoK/PL4IfFzwbF+2D8OvD2kMlxdXuuJHGlnalgFMgDMzkAAD19q/RXVk+y+L&#10;pnTjzNjEZ9sf0r63KKb/ALEnVe6a+7+mfzz4zY7E4nM8LhqseVezlK2t+bmt1u9l+LN+yt0OtNOP&#10;4oPT3rTwVU89OlYWnXEv9uxKASphYH+dfE//AAUE/bt+IfiT4x3/AOxh+y14nOl6rpNvE/jfxFDj&#10;zLUSpvW2gbB2ybMMzDkblA5zj7HI7YjBRs7JXv8Aefi2AyXG51mEcPQ3tdt7JLS7/rVn2L45/aD+&#10;BPwynNr8RvjN4V0KUcGLV9ft7dgf92Rwa6Hwz4q8N+NdFg8S+D/ENjqmnXSbra/066SeGVfVXQlW&#10;H0Nfl98MP+CEGlfEHw7N4w+KvxL1O517UP37zXSiQMx5ywbJzkg5zmvYv2bv+CdPxT/YX1uTx18I&#10;vjDeT24iLX3hdmIsL/C8q0ecBvRwNynp6V118dlVF2dW3m9vw2/E97F8L5HSpSp0MepVo6crjZN9&#10;k76euq7n3eTjrSBs9BXK/Bv4seHfjV4EtvG/h+GWBZHeG8srgYls7mNtssMgH8SsMccEYI4IrqwM&#10;VtKLi7M+HqU6lGpKnNWabTT3TWjT9GApsrhI2dugGTTqpeILz7Fpcsu4D5cEntmnGLnJLuZyfLG5&#10;5NrcE+o6hLeSKmXkLkuvJyaxtQ8PLM32kzyfKc7A5A49q7iaSGRiivlSOoFUrjS7W4YfIzHJ+ZQO&#10;n419lQxcqaS2HHGQgkkjkFtbd48xgEr15qA23lv5irg+tdc/hrT2fIjcHqT5hqKXwlaSZ8q5Iye/&#10;OK6442n1NnjaUjlGuLoArHcTKBzhGqxBqt+AsY8wAH7zsDmt1/B7J8qSq3HBxT9I8D3OqarFZlcq&#10;0g8xlbgL3qpYvDcrb2RNWrhJRu7fcd98MNKl0/w4l7c4M11+8PHRf4R+X866TzPUflUNnbi1t0gQ&#10;fIihRn0FTbVYZ6D3r4SvVdatKb6s5KcXCCQm8++KTBJ6Dr60uwEkA9KUBQcE1lexdr7jCpzzxSAM&#10;zdxTyAG6cUEbh8nWhMTjcTyiRyuT700xgNkqM04Ow42mgSEkqePwp6itARhlcZr5T/bE0z/hE/H/&#10;AJnhBUS91mET3qIuMEDZvOP9nH449a+rOeuM+1eF/HrSh4j+JiS6XAjyWNtHHcOT0ZjkL74Bzivo&#10;+F6ns8zu9uV37dLX+Z9pwHWp4biBV5q6jGV106Wv5Xt87Hgd58O559BjvNTiEtwIf3EG3LD147E9&#10;ya+dv2jvDur+FrEWom2G5ZlRBySXwCqj1OB+Vfep8HnTrJlu4o3BTPoR7V5F8Vv2dLT4g20c9hK1&#10;ncGceTJb26uyEHO/LkDjGea14l4y4SyWfLmmIVNyV1o3deiR/QPCPGmHwmZqeJl+7v8AL9bfczhv&#10;+Ca2m6ZbT6vfW+mXMN7LpqLfyzTKVncMMFFAyuAMEEnJ54zivrRbe2kgcz/f24Ve9eS/sy/AXwV8&#10;H/FV8NJQHU9Wg33VwVCmYr1c4/iOa9enhCnEiAcdTzXn8N8Q5LxFgHXyublSjJxu1Z3Wr07a6H4L&#10;4446jm/GLx+GbcJxVrrt83pfReS2WxSNtbxMu2PJzyGHIoLQHhC2ACcEVaEcbgBCHBIBHUf/AFqL&#10;yOysv3HmNvx1Y5Wvo+e7s9z8WtPczisu5pLeMooOCoOQfwPFM8yzIAEewj7wcECrjOyptQAA/wB0&#10;9ah2l2wkYJA6KMGtVIzk2RvujVWIKqTxhsg1HqFnp962x7T5ScjmrG2XyyuE4654b9Kr+YU+dpdu&#10;OqyDr+P+NXFu91uNTnFaOxmt4KsLd2ubGV42P+0arzaHqxdmE5Pdh2NbRuQE/dsRnoScg1EZLoSb&#10;45sZ6gDrXRGvW+07+p0wxdWmtXc5mayljyssTA5OGUZFV3S23bLjGTxlTgn8K6SawV5fNQlG6/Ke&#10;KrajY2867Lq2VjtwXjADfXB612QxKurmscxS+OP3HOyiBWMaHeF/hPBH0pr6kuBHOhJx8jEYz7HH&#10;Q1qSaFpk58mW48ofwswyh+oPK/yqrf6HqumZVV3RHu3zKR2PqPzrqhVpSdm9fPQ7KWMoVNmc54hj&#10;0LUFFprbQKZOFW9XaT/ut0NcBdfDnQvDfxJ8OeNbjVp4rTT9YQ+VKvmRl5AUQgeoZlIPbrXpuoWd&#10;jdW72mq2qmJlO+KRdyH8D0rynxz/AMId8N/Gng28vddOn6ZqHifyUtp7rNu0v2eZkA3H5CWAxXoS&#10;q/8ACdWpqTScZabp6P8ArZ+p14ajSqYmNTkTa1v1R5//AMFb/wBq3x9+zX+yZ4m8Z/DLVo7PxBFq&#10;phsZEAMzRh/3k4A+YIoPXt1zivlH/ghH8br/AMZ3mueJPGHjjUvEmreJp3m1uS4nYyW15ExZFILj&#10;gxsxycLwevNa/wC3n+0xrvxK/ai139hbSvhJpkP/AAld9NeRa/rlqyQjT5INxmj4/wBWu1x0C5yO&#10;5pv7CPgj9nz9j/4yfCr4E/s//ETT9Y8Z+JvF62+tGy1dRLcu8DqRvVhsVASQeM4wMkivyfM6MMVk&#10;jwzivhu2raPpdr0/E+opYirh53v5+qt1PvD9qD9oyD4A+Gh4Y+EHhKMeILjTorCP7bA++O2jhAkn&#10;G3qdz4DZP389q+HfCnxf+I0Fy+jeIbSSSCJzsaUeYQCem9ArD/gSsfet74RSfGr4n/t0/tB2fiPX&#10;7nUl8I+Jo9ItLO7vTIqAtIxaJm6ghE+uK9Z8QeANL023ktde0YJeSAZ3RhWx9e9fqHBPCeVS4eh7&#10;eKlUqWk3fWzWnysfC8RZ7mOXY6VOlC9NW1te+nc8f8e+KPiH4XOnar8OGunnyXuH0y/K3EHHB8oE&#10;OR74rpvhv+3r8WNNljsPGCWeuzIx8xL+3MV1gZ6yqAwP+9msPxL8A7+5mbUNB8SEhWJW2vIvMQNz&#10;0znaff8AWuauLLxxoM32bxj4Il1C1jG0zSqZgi99kvLp+DEe1enjeB4qFqMr27/57nblvFuUzjG9&#10;R05/gfTOgftCfs//ABouItM8UQTaJqDody6jbiSEHPQTxjI59VrqLr9kjS/FOkvrvgjxjbSRBNze&#10;WRPGM/7cfTr3FfKnh3TdFERv9EujFDKv7231KZUkiIPQbyCw9wWNb2lfGa3+HmqQpYeNp9MuM/LM&#10;lw0aYP8At9PzxXzFXD8TZHP/AGeUlFf9vR+57HtYieBzWH76EKq/mVr/AHrX7z1yT9mf4m+GLOTx&#10;XJ4FvGtImKnUYbUtEo79OR9SKxo9OkCNmUSYzncQSO/H/wBeup8I/tv+PrfRIdM8QX9vr2nnBGW8&#10;t3BHJEkbfMfcg1tL8Rv2fvitG1rql1ceH72UYEt5BuUN/wBdoufzFe1l3HGPirY6kpLvDf5p/wDA&#10;PkMdwdlOKV8LWdOfaWsfvWq/E82MTy22Z7lTGDwN3SsfUPE/hKz8wXF5smhXDKGB3jPXjoa7Lxd+&#10;x94n1K0bW/AnxGGpWjZYvHdefH+MkZyn0Irxrx/8IPih4IgM1x4QkuLcf6y5sj5yj3JT5h75Ar7b&#10;LeI8izJqNOslLs/df4nyuO4Mz7BLnVP2kO8HzfhuvuOZ/aY+NGhRfA/xhaWemXW6Tw3doJXXaFzE&#10;wB5r51/4J4+MvEngb9lPRtGsrmOGG4vbm4R3jLN80hPI6YyK639p17yL9n/xtf8A2ab9z4duhMxb&#10;5UyhAH69K5/9gdLu0/ZT8MTtpAkZ4pngnkAwoMrZ/wA9q9SvTprNKUVqrSf5Gfs3S4XmpqzdVb+U&#10;X/memeOvElx4ku03R3FxAqgSOzEBmxzhc8DNcD4g0G/1GxmSxaO3VQMMynJ7Ec16nY+HtU1bUGgk&#10;mtoIWXfc3EzkRxD1OcZ6cAc1yvj+bwnpUktpbW/mxn5ftcn3JD3KqvH516jSUXCKPBw8nOqrHz14&#10;++DiavL9stWngvFjystrGyk9OdygEfXoQa53TfHGteDbxNA8bRzXEEfAvgmWQesijORj+IenSvb9&#10;Q18XKvGisDGv7ubHlKg74A9v51geR4Y1yJxqVlB5YJJmLfMfpg5BzXwXEfAuUcSYeXt6ajUW0o6N&#10;f5+h+rcL8e53wviF7Ko5U/5W7p/5EGmXqXNpb3FtfRy2sifuptm9SOoIIq1qMWjX8YjvLm3dlGFP&#10;IbHXGO9cbHb674LuJX8FvDdW7Nvk0eQ7PMHUlAeA3069xW74fvvDnjHT11XTHaK4DFZoGQBo2BwU&#10;YZ4INfzBxbwNmnC+JtVXNB/DJdf+D5H9U8I8a5XxXhVKk+Wot4vo/wDIqa/4fv8AT2R9MU+T13r/&#10;ACNem/s9/tm/Ev4J6kmnaVqb3lmPkmtbpjtAz0Tup9x6157Nql/ozGO5ieVOQzs2TzWdrP2LXNP8&#10;21uGTJOZYx8wPue/4V8anODPsquBpYqHJUjdeZ+gulf8FGfAvirwKEhnn/tISqJ7AtiQAkAsGxhh&#10;jPv619B/DfUfAXxl8Pu11HbajZXdqYZbKQK2EYYZWX6cV+L2nWGoaXcqkt465YGNwPUjn1r6e/Zv&#10;+PPiT4bajYJrXiSSWUTAR3azEvGCMYYE/MP1967YYrkjZux8pmnDroUnLDfd1+R63+3B/wAEa/h7&#10;4i0ybxj+y7p66HqsURkfRckWV1jkhevkv6EfKe47j8yfGngTxR8PPEl54T8b6Fc6ZqVpIUuLK8jK&#10;yKfXnqD2I4Pav3r8E/tAeHZ/CltfeJdetSLsotvcWzhklLAZ6EgHtivH/wBuX9j34Vfta+CIzHCs&#10;WvQiRtF1e2cI8TkcLIcEvHnGVP4YNcUsDUrVnOMtH0f6M+r4F8VMwyOUcDmt6lHZS3nD/NeW66dj&#10;8XCqrHghhjoKGSO1CoxOXGTXp37Sf7J/xa/ZY8Vp4Z+JWjiSzmc/YtZtFZra6x1AbGVYd1PI9xzX&#10;lscMt7cPIzkIOF6/lXn4ijUoTs1qf01l2ZYDNMLDEYOanCWzX9aFa8DOSIjwegHatnwx8RdW0G+h&#10;8+/KSxMPLnB5+h9aoNaohwfmUD72Ky5rBbi5a4KcA4UtXJGVVJqWz6GtSdfB1o1aGkrn0z4G8f6f&#10;4wt0hkkWG8CZaMHhx/eX/CuhNuFYP5oye3PFfLHh/wAS6l4dvIbhbl4hG/ySqcFD/hXv/wAPPiLb&#10;+LbMWtzKiXioMAHiX3Hv7V5GJw/snzR2/I/R8jz2nmcPZz92ot13OqkjdAMSZJGCCeMUIJgQUlwS&#10;OO3FIELEqZFLdsmmmCYcYyRnoR0rl0Z9CrGN8SJZJPAl6C3zJJC6nr0cflWzkSJn1VTj0rK8YWjz&#10;+DtSj24AgBPzfdwwOeK0tKSS40yC6aInzLdDu6g8ColG+5zQajipryX6lbX/AA5p3iLS307WLTzI&#10;JsgEjkEd1I6HmvnH4wfDLxH8Orw6iBLeaXKf3V0ozs9Fb0+tfTLgpGdxxgZGao6hY2eqWjWGo2yX&#10;EMnEkcgyGGMc17eScRY7J6iUZN0+seny7M+Y4v4Ky3i/AunV92qvhmt16913R8Zz688aMsLyEkcA&#10;nIrKutUuWY5h3c5+8BXtvxX/AGb9P0sya74aklS0b5mhA3eUeuPXFeM+K/BmtWZaOwlWXrnYea/Z&#10;cBnWCx2EVajL5dU+zP4n4wyjNuEMdLCY6PK1s+kl3T/qxkXXjm/0shLCWRJhx5qScr7Z71qeH/i3&#10;dLIqa4WmyMFwfm/Hsa4+7069smxfxFWIx8w7/XvUBikDAqwwT/8Aqrgx9ChmGtRfM+DjnWYUqvNG&#10;bt26fce4eH9UTxAVn0rU+AMlM8r+Fdtd3Wq2mkkTX/BTBBx8vvXzj4c1i80+7WWG+dHUcFTivRIv&#10;i7dyaWtprCecgxmVV+f/AOvXxuNyWtTnem7r8T6XBcSYWqrV1yy79B+uWEd1cNLJOFIP3k6GsPUr&#10;nUrWQlrsTRhQMMNwH4n6Vej1/S9e3/Yb1ZFHJVThh9RVG8uouVt5OemHTr7V5zw8ozs1qesqtKrT&#10;5ou67rUwL/SNI1qcyOgtJjx5kXQn3x1rG1Tw7qunOjXEKXFuH3CWIc++RW8G1OebF3p0Maj+OKQn&#10;P14qSUT27fIjPGTyB0rrjWr0fdTuv66nnPA4LFTU5RtK+9rfejqPAuqWNzpq/Zb5FkjT5QDzn0rj&#10;/i5PdG9FrdQHDDIk65z71N9k0xommjilt5R0liOM/WuY8Vf8JK77JJDOoPDE84+lYYDDQjjvap/J&#10;/wCZ9fxbxFWxfCqwFSnqrax1Tt3W6ZkK89jfx3VtdPDJEwKSxsVZSD1BHSvpv4J/t/8AxT+GUNto&#10;nxc09vEmhyKojnmI+1RL6qx+/j0b86+Wbq4kLgytznBGa0rjxLdXtvb2d2zFYxhDmvoMRhqdeFpK&#10;5+I4LHzwU3rY/UH4bfFD4U/HLSv7c+FfiuKWcIGnsJyEuIj6Mp5Ppnp7109ncXC20ul3qld6GOSO&#10;RDtbI578fy96/Mv4V+LJ/CnieC80e+ntrpeYbm2l2OjD3BFfTfgv/goL/YVg+i/GLTRdeWu211a3&#10;G1wcceYvce4/Kvlq+WyVa0EfSYLi2jfkqOx4b+2Fbt4G8a6rps1nHFNIxEbjILxnkH+QzXzDqRaV&#10;y2a93/a7+K+jfFvxzdaxDrG9YQosxbRB42XH97dlfpjHXpXhdyuDgnivussw0sPQV9z864oxscfi&#10;G4vQzfLOc4qWKAHClgDnHNSCBpSWRN2B2prZAPFes5N7HxKpKD1ImJjbaDjBwamAdxuzxVZzl8jt&#10;3q3p6TXkqWkQyzMFUepNNvlVxUW5T5Dt9cHwyj+F+lQ6PAzeIZZWa+cEEJGOgPuau/B7wNaeI9ai&#10;hvlyC449qzLrwQnh+3i+2y77iVQdi9F/xr1L4I6JHpOnXHiS6XAjQhc/ma8PN8waoPlZ+ncG8PRr&#10;4yM6yulqbNz8IrLx18RdK+HmhuIzcnbM4i3eUo53Y4z0r7E+BPwB8J/DrwDb2OnagNRMJbF55Wzc&#10;c8jaeleJ/sReGn17x5q3xU1GzaWK2QwWqKCSztgHH0GOfrX1noumWHhewXSLGJvKXcSJDk5PP+Nf&#10;KvEVZSVNs/Y8Jl2Fp4jnpxR5r8U/hppvjjSjYyyG3uYTvtLtPvQuO4x+tfG3xm8efGf4Z+OZPD3i&#10;jVfNltsGBiysrJ/CR6dOlffGqRo9yWUcV8Tftj2EOufGK5Yop8qFVNepgsNTrT1RrxDi8Xh8AvYz&#10;cWuxF8Ef+Ckfx3+AviePxV4Tg0m4niGAuoabHMo9wGHB9xX118Pv+Dnz9o/wzCkPib4N+FNS2gBm&#10;FpJGT+KyY/Svzmv/AAW0cv7sfKe+Khh8GG4cJG3DHk88UsVwrk+Nqc9Wkm+92vyPy/FZxmldWqz5&#10;l5pH2z/wUX/4LS/DP/god8DG+HfxS/ZN0ew8QWrCTRfFWnXri4snHUfMDuQ91JxX5sSXrwEwoAy5&#10;6EV2PxQ0ddBa1t4m+9CSea4V2LMc19LluCo4GgqVNWij8w4ixk6+IV90SCRHfdsC89AamaSHbgoM&#10;/SqgJHQ0u5j3r1Iy5T51TsiVColDbQR6GvoT9ln4O/s6/tD3aeBdf8Wah4W8SOP9FLyLLbXeOSF3&#10;AFWxn5SfcE4OPnXJ9avaNrV/o99FqNhdSQzwSLJFLG+GRgcgg9iDW1GdNTXMtDqwWJjQqpyV0fpn&#10;8Kv2GPBXwF1D+3dD1Y6nfbdvmXUYwR32/wB3NdX4pk8MaXpstzc6BFFPsIOUXk+2OtfOf7O3/BSR&#10;7+1s/CHxkgQTRhY4daT5Q/GB5n90+/T1xXvmqeLvA3jC1WfUNP8AtEbrujlibJwehGOv1FfU0p4S&#10;VD92fv8Aw3meV18Co0bLyPDdZ8WyeHNda/jjdY2clNn3QM963dP/AGh7DX7iKK2jEhhUrOzjHGOl&#10;Z/xn8LafLYT3XhO/+2W4zugI/eR/n1/nXzPr/irVdJubiy07MTElZGAII/CvHlWnSqvseVxDJU58&#10;9Pc7z9oH4k6Nc3E1taybyz7o1X+E+1eFandSahdPcSdXOcDtVrUY7yV/PunZi3O4nNUb9RbW/mOf&#10;mP3a48TW5lofnWLqTqNzmZtywaTA6Cowu1cg0oBd/rTmwH2jt0ryrnhv3nc6H4e6ZeeINcttAt3Y&#10;fapQOPoTXYeNvAl/4IuVF3H5ibg24jhhWN8FdJi1LxZE8l2YBboZfNU8gj/9dd/440zxbqVhLeXV&#10;2t1aYzHI+OBXlYjESpYiyP0vh/LI4jKZTlv0PP7vxY0eIrGJY0/i45rRtPHepQ6cISwmbfuV/u/L&#10;6VzN5YXDTmOCNmbsEGTWZeX19b/uZAwx2PFejh8QpLU+bx7qYa91odrr3iZfFehSaPfF0dF3w7jn&#10;5h2+leYXSbJCMdDWvH4okgkV0tlJByc1k3kyTTvJGCAzEgHtXY2m9D5HGVY1CKiiig4AooooAKKK&#10;UHBoASnwqGbBPemnk4UVe0jSLzUJxFZ27yP/AHUGTUykoo2oUpVaiSQi2UZ6HI9aU2K8Cugi8Gat&#10;FCZbu2aADHMqED+VV9U0S70or9pVCrjKSRuGVvxFc8aqbPdeXcsbtGbY2YWUema9P+I98uk+H9Js&#10;bB/3aWoKqy/7Irzuzj3TBUHOeBXqvxH8Da1rPhXS9T0yLzVgtgksQ+8vA5+lc1eSdSzPeyjCVFh5&#10;ypLVHlE9688/zN1PNO8pdwGSasX/AIfv9Iu/I1G2aN8btrdxVYOxn6Y57U7xtZHC41lU/e9z2z4O&#10;eDdGu9I2Q2U8YuYgZruUjk+2K0Hm8OP42Oi/EmaO5tI7doo777rIP4SSPSsTwl4o0TQfA1nJDrr/&#10;AGllxJbI3A/zk1zHiXxLZ6hdG4SRyzfez0r5+dCpUruTZ+tYfF4LDZPCCtqjI8X2djZ+ILiDS7gS&#10;wLIfLdTwwz1r1D4p/Crwl4k/Zp0f4reD9YWW90wiDVrJsFlVv4vwOOtcj4u8AaZpngnT/HOhaqLq&#10;OZ/Lu4D1jfr27Vt/st+GNT+Jfji5+HFrqvkxapYyI1u8uElPGBzxnnvXVVk4U41U7cmr9OqPladC&#10;nWrVMNJX9orLye6Z4xp9w8E4TPBbpX0b4k8C/BH4jfsqJ4x8MahDZ+K9CcfarRpQGuIz94YPXGM5&#10;FeE/EbwJrnw38cal4O162aG8027eGZG9Qev4jB/Gup+APhzS/H3ji38JazrJsoLwFGlzwT9O/Wur&#10;HOLpRxEZWUddOq/4Y8bIIzWLnltaCbn7iv0e1/vPPvsb+oor7E/4drx/9D/af98UV5f+tuT/APPz&#10;8GfS/wDEKeI/+fa+9Hz5g0YOM1IqgjdxzSFM46dKdz6flY3J7d6SlwRSUyQH0oNKvWnEFucUm7BZ&#10;jT60AAnBpQozzTioxuPGKTY0riE9iKaWzxilYnH50mcfL+dCVwbDPHpSUHFFUK4A9xRn1oA9qKBI&#10;cnSnq2ODUYznNO3c4NQ0aRlYlHJwK17+8/4RLw95Mbf6bfAAAdVSq/huwinmfUb5f9Fthuc+p7Cs&#10;HxvrwuWk1BxhnytuMdFr0stwvt6vM9keFxDmiweF5Iv3mc/4kvllmMMMpIz83ufWquj6dJqN7Hax&#10;jmR8A1VYtcS7mOSW5zXZeBdISztjrEoBYkqikdB616mOrqKsuh8DlWEqY/FpM2jpdhZ2SaSFBEa8&#10;sO59apvoSq2IZc89DVuSTzGz15pu7/ar5qdaUpH67Sy/D06UY22M6exurR96A4B4YVveEvi18QfB&#10;TbNA8R3cCEgtEsx2tj26VSaU9ev1qNjGQcxgn6Um4VFaSuEKVfCVOehNxfkfT3ww/wCCtfx68INf&#10;DxRNHqX2/SRprzSL8yQDAwPwA/Kvpf4Cf8FMP2RPjN8P/Af7Mv7SvwpsbXwbYeLX1nxjqVlB/pWo&#10;E8BSyDzAAuQdpycjGMA1+YhhErBfK5PoK19C0u2tpA8jlWYYG0dK8nG5Vga8b2s/InOKeY8S4eOH&#10;xVVtQd007NO1k9N7Lbsfrb8Nf2R/2a/2oT4y8ffsr/Gs+ELm/wDFkFh8PPh0ZxLG0T8s0zTMZFRV&#10;VmyM4PHPGd74t/8ABN/9r34a3Gt6VqXhew8Z6b4U05bvW9Y0S7UwQgqWaMibYzuo5KKCcEHHNfkj&#10;4A+M/wAW/gV4ztvGnw88XXdjfWEwltLmKQho2HQg9jX2J+zt/wAF8/2kPhxpyeD/AIjytrmjXetx&#10;6hriztvmvsMpZGdsnB2jIr4vN+Hs8h+8wclNdup35DicdlC9hUrcy2tUT2vHaSfSKdrrVtNuysdE&#10;9l4S8B+JhbeJPD1z4b+3W4d4HsjA0yE7gwDAblJxgjg9q8y/a61m113RGbRnU2ly8MEMin+FAWPT&#10;3xX018WP+Cq37N37e3ifWvFvxe8NWum6p/ZdtpnhO1nY+TYxb2MjE4G5ue4xz0riviD+xj8K/ipr&#10;txo/wP8AiPbyWOiaN9t1K7mu1eN5NiltijoCx2gDPTmlgaGYUlGeITUl0P1vJMhyfNaVPF1JKnUt&#10;dxvzRTstOay6u2yu07XWp8Dw6Pf6Vfpf6Xfz29xFIHjmhkKsrA5B4r3n4E/8FG/2svgVd+LHg8fT&#10;auPHNlFY+Jb7VWMt3LaowJRJScrlQF/3eKb4l/Yz+OGk+ET8RrTwZJeaI2oGyt7u3dS80oAJVY/v&#10;NgEZIyOa8s8SeG9U8P6hPo2taTc2N5A22a1u4Gjkjb0KsAQa9t4mli4unOz0t5/8A8vG8IcHZ5iJ&#10;NxpVp05a7SacWnZ9d1qfp18Pf2kP+CN37Tlpd6l8Wvg1aeF5/DvhmGx8LaVHGbaXUL+TdvuJZYTl&#10;irFeWbGM5z0rwv8A4KFf8EuPg54C8caX4k/Z2/aGt/F93ofhdNT8WzNcxfZ7FmcLDbwlCS7NluOo&#10;C5PpXxA1vcQ/MpKnsRxVnT/HvjjQVeLTNcnSKUr50fmHa+05GR3wa8fKcixWTZmsTgsXNQu24N6O&#10;9/la77dElbVv1ZZbkFevGOaU6k6HWm2px2STi5fvIW96T5Z6yld3jFROf8f/ALNfxb+HNxqOr+M/&#10;ClzaprNk13p6eWw82Jm+VwOpB5wcV4xc29zbs8N1Eyuh+ZWGCPbFfa+hft0ePE8Ty+K/iLo9vr90&#10;uh/2dZNeRgi3QRhEKgD+FRxXV+DPGf8AwTa/aBj8B/DL4yfDS48IRWVzPd+OvFNiD9t1IszMIY3I&#10;YKoUBR8vBJPNfpMc9raOpBy7tWv9x+FeKPCPDfDmEpYzIPa1VJvmp25nBKN27tJtN6JWPz5jZyML&#10;kcdj1pYVYsVzj1r7+8H/APBGOD9qBYtT/ZD+I9vf3+veJ57Xw74RvZFaSDT1wwuLi4yoQDcF5Xkq&#10;T6V518V/+CMX7a/wf8U6/pWvfDxptI8Oasum6p4stsyaUlwQpCLcgbGPzAEZyCcEA8ULinIniFh5&#10;VlGb6S07aa6X1XU/OsnyPNc6w3t8NSbt9l2Ut7fC2pNX0ula+m58kRxHzcN+GKmEOJVMZ5568/pX&#10;1Ev7AnhXwHbQ6t8Wvi1ZW6Fh58FrIq4HcZbk/lV+bxR+wd8Ika00rww3iO7jQqJnG8Zx1yeK+jjT&#10;c4qV9C55TWw03Cs+Vrp1Pmrwv8KPiB48mS38I+D7+/aTAU29sxX/AL6xivUtJ/ZV+KHwrt4/Ffj/&#10;AEiHT4p/kgt3uVMpY85wOla13+3FdeG9C/4Rv4VfDuw0m3RjslkG9zkk59M1xGj/ABp+IfxM8cJc&#10;+NPEE16AreXC7fKnso7VbjSWkZXZ1ZdTwlLFwTTbfVknxN8C+DZ/CT+M9d8URW17akpZ6eT807E5&#10;PHf6+1ZX7P63L6lcXbqfIlhI3MwGT/h1o+OtlBcaTa3n2ba4umTcRzgjOK6DwF4N0vw9p2j3mlxl&#10;57/TnluCzHBO7j9K7XKUotdNDzsHCNHiCM7aKT276n0f4R8fabpfguy8I/Y98tzaiVJsjau0EfjX&#10;Aa1rtsS9rd+Wh+2BUZjz/nNbuh3drY6f4Ym2h5nSTcAuS3UYrzHxvr10Lq5dYwGW4JUnHBzX5zm1&#10;H2mcTuup/XHCuKpZT4dQ9jLWTm3pfV3PQfEt9bXGj3EMmpR+S8I8wIxJPP8AhXJ6he6T9kjttIvg&#10;3lgK3BHOOnvWCvjLWNU06fTLqRAhhxvVQG61oWfhUyadFcQXhdSFPJ6EjpXFisNHD252fG8ASxU8&#10;fWjTjd8rv00utiSWS3Fm5uWcgkBiAasyRxxx+bBKzpj5WA6/nQNMFtYzRzPgbRkn61rRW9hbxBZN&#10;ocfeXORWKqQ9nomfsWHwdapWtO0fd+e5ieF7u4k0q9SzsJd321gSRwflHI9K861izNr40vNkIV1k&#10;XzEZxk17d4CuNKistRjWWPJvssCRn7o7V494/S0X4g6jdJKqq8isg3ckcc4HvXsYKpzzceXp/kfz&#10;ZnNGOG4oqXmnab1O9+DqzwfF3wrd28SgjVYtgL88n2rr/wBv+HWbr9p7xBJqVkqXD+VtSFtwKiNQ&#10;Pxrj/hCt1L8QPDk0FwrrHqcTOY1JZAD6Y/zmvRP26pZPEX7ResjS0mVYLOH7Q0kLKzYjXjntXpKn&#10;OeChBLq/0FmGJw1Djv2kpOzo7/ccB8GtPutLuZb67hRjI6xtsBIUZ6Z6Z+le9/CnWbXwz4Sl8QjS&#10;IJZ4r2YWlzKFLRMyD7qt1Jz/AFryT4f21hbeHEkt7pyDewqkO7OOu4nP4V0PizxjaeFPhcmp6jpE&#10;lzAmvusqRs2UJjGPu/X/ADmvfy5Sng6lJrofDcU1oVlKsndOS/Q57w0txpWpa7o19axB4tSlaWZB&#10;l2JJJ5/HtXp3hLwt451KLw94otL2VNBtopF1CB1yrvltgUH70hYqABzz6V5H4H8TaTqt3qkCaRPa&#10;3V5cvPEshYAxAHnaxyOfc19EaLpUw+AVp4slRzHYRSgGKQZDBi3yg/xY7+9dlVVI5dKK1cUvnofN&#10;4aNGrQjVn7sZSfyVzzHUvh7c+HReNeRmG+lilmvoZAd7SbwS+4/ezn8K9u+LHhi58S/Az4fX0MMk&#10;rQ2c0ZCLnjcOtfIn7PvivXtf8S+J5dU1SW5kmtZAoncsYwWJwPT/AOtXsf7YV58VNS/Z++FsfwtX&#10;WZ7hmu0ng0iOR3YgqRlU5JryYYLEY7IsTQm/ebi7/ifsWUcVZZwpn+BzSlTbpwuuXS9nFrfYsL4V&#10;voJ/Ims5V2sFY+Wfl+v0qYaYls/lC1kZeziMj/8AVXy/rE37XXhaJ59W0XxpZtjJa4065X9Stcld&#10;fGD42ysYNS8Waqh6MsruD9Oa+Hjwni91JfifuC+kfw5FpLCVG32cf8z7Ysbu7tB5cNiNhPLtF7dK&#10;empWnlESyQxsCAd0iDjpzk18S2MHx08UfPpsOu3o6kwQyMOfcCvRfgd+xR+1/wDH3xYPDfgvwLqd&#10;zOsfmyC5uViVVGOSXYY61a4SqyjrU+5Mxq/SSoQl+7y+SXVymkl5s+htZurK81qygbWrRYbW6jkd&#10;mukAMhJIHXnCgk/UGvVfgNo+iaz8YdEsh4k0y8igu4727itLtZcRR/vXB28fdU59MYrg/Dn/AAQm&#10;/bL8SWmnvrGo6BoyXelS3ii/1V2eOJSo8xwinG7f8vsp6Yrlf2Cbe28PW/xa1UavHJe+CtIu9OYx&#10;nCs2DbCVD1wxdvfjJ61rS4bhRmpc13DW1jyX9Iejm1apgqMIqVdciablZy91dPNmp4u+KmqePvj4&#10;vivUJmlN34jE7secnz8jH0HAFH7T2lx6X8afE1qybSuvXOAOozIev51zfg9IR4i0y4CgyLdxkKeS&#10;x3j/AOtXWfteNc3H7QHiy0CZmfWpQSo+h/PJp+zvgUo/zM/QtcPxFTh9lUGvlGUTxD4kQxu8EyLj&#10;KY4HcV6t+zl+xzq3iiSy8a/FSxktNHkIe309jsluR1G4dVU/mRX0x+zd/wAEsvGOt/BOD9oz42aF&#10;PYiKQXGgaBcxbXnjAz58oPIU4+VT16nqK1/FGr2mm3slvdQlBaLyCuFTqCf0r3snwdJR9pU+JdOx&#10;+NcZ8ZYXF5lVoZZUUraSku63Ue/r9xY8MyaL4QtYdL06wgs7KFfLhggUKqoBjp2r2zxZ/wAFONK8&#10;DfBHSvhl4FxdeJ7W08iW8BBjtQMhSOzNjt271+en7QX7T6XcjeDfAV2VAJW9v4+c9iqf41ynwUku&#10;p9eW2vZXkE3OWbp15r0cxqKrT5Ej80ll9HHJSrapO/r6nZftLfETXfFmoT+KfGmu3N/qF7OWmuJj&#10;udz169vpXMfC/wAS6Fc/avDHiBQ9hqiCNWIAFvNjCSf4/Wuy+KHgyLV9PaGyQSzdUVf4fY15jqXh&#10;1vBdn/bGvgWccDHaGB3ORzwO5rPLrwtpqyMxrUqmFdCErRX4W2fyHNpPijwh4muNMkspIZIpCjhW&#10;O3b2P4jmp9S+Kp8MoNN0WSS+vXbD87kgHqTTda8U6t8ZfCJm068a1n0uMC8wMSzW/RWJ9uB64xXE&#10;Q6Xb20q6baXhcdG2IT/+uv0rJOA8TmE/a4n3Yq2nV/5H5jnHHtDCU3Sw/vVNnLovTudrbar4evbp&#10;bi71Nr3UWXM8zH7gPO1eyj6elbVjo1vd3UcausFu+Vkw2SfxNYGifDLTkVL++nkik+8qCMnd9cde&#10;lddZ29ppUCy3ESXCrjZvTaw/Ov2jKsmhgqKpwXLFdEfiOcZjLG4h1ZTc5PdsyL3wwmjrcX2n6s4C&#10;swESEgBfU84pDbaK8Ud1dXk4bblljAx0rstE1fRtQs5ra60yBN53FSASegH1rmPE2mXOnym4jiPk&#10;sSQBHkkD8Ole7DDLmPJji5y92WhHYa3cWDl9ORpUIxtnH3QK6CPT/D97bNqt1qEUEgxwn3vpiuPi&#10;hvbiEyIWQMc8gDHt9ansNPvUmN9cecI1wNzD5f8A9dd1PD80tjKooLW5Z1m+v7u8/svR57lYR98Q&#10;jHmZ6E4/rU9lZfYpVa4uGkWLJZWlG1frzkn2FaMMGjXcZt7gy5Zf3nl4H+etNGnac17FY2VtvjCb&#10;lSNMKPdj611Rw8o6NWMliI2t1M25gtdb1EXZeVkyQ2GAGO1W7uKHSbMJHqCM2cRxxKCc49fas5Ps&#10;VjrE0Mujt5UHJZpW2s/GFUZ6ZqfTTDrc0l5r0CRRRH/ln8rD6YHNDpeyV+h0QrqbSuSw25j0241P&#10;V5mNuVZWkPB6EuR7BQcn3HrXH2/xU+JHxetH0DwTHJoujFz5t4q+W845y3GCRjgewHavV/iD4Rud&#10;dfTPhm2kappel3Vqs0Wq+VsSa3GGco54OXwPzrf0Xw38MPB9rFYW6CcRqAqySDacY5PAz+VfEZbh&#10;HxPip4vEQvSTair7201PrsVj3w/ho4eg/fau3bv1X5HmPwx/Z/8ADmnXKbrWS8neQNJd3Z3depAN&#10;etm0sNCgTSLWJEjKgq2Onr+NMv7/AEeSdLm0uBsK7gtt0I/D/Go7bUf7R32cenkE52yytjafbNfo&#10;eGoU8NSUKUVGK6LQ+LxFetiKjqVJNt9WyK3aNLhvMO6MDhxIAfp0q/ZyxTt5aSOHBwSZwAPbAx7V&#10;QGnoWKXk4JUDO0HH5nrUdjFZWV8BbySO2chtg4Ppz/nmuxc0zm5oo6vTI20+LddXglJPC7d3fv6/&#10;/Xp91rFqZSQ8plY5yqbY19Bjjis43erNMJbmMJGQMt6jjjimXr30Ubi1uAqsuGAPP+faiNOW7ZLn&#10;BuyLYvlurry7iGTarDEjAAA9eh6mtCU6daTANdGY7txITGOnfvWNpenSx7boSM+z5pAx61oayyzq&#10;H0u1O4x/NFj5kPr71Mou9mw51fQguNeQXDjywg3HlVwOPr+NMjtm1QuWuldSPlj2sx689Bmlh0C+&#10;mi3i0Llh827gH35pGkitBHbSqUwORHIefwrWyatF6jVZJaF6x8OaTpkf2jaVVscyAIzYH9371XPD&#10;U8cfhDxDeJEXtRrkElvHuyRvg2k47crWdp+nwSgvZgKC23a75zWz4Z0S7tT4k0qRoyJdLtbqBE+Z&#10;cpPtJ9uHr5biCE6f1etL7NSP4u36n1nDdaFSrWo31nTkvuV/0I9O1F4dpKZIAOSBhf8AP+FXrO/u&#10;dXkFs0qxgMVdwOD/AErNsp762kKvZZLDAc9B7elaulXHlN5d3HCrOOUPH4j2r6adD927b2Pmo4tw&#10;qLm1sfon8SJYfhr+yboHhz4e26vbzW9tHcm3zt2GMFicDnLcn1zXzb4li1FdHkMptbqIlWSGeRl2&#10;gDtgeldT+yZ+2f4Th8ER/BH4xWUYttrwWOq3GGUR7iQpz90r2at743/s+a3baWNZ+Hc8mraZeRh1&#10;kgQM6pjJ6feHuK/FuF8XS4fxlbL8f7lRzcuZ7Sv5n0/GWV4zOqNPH4Jc9NRtZbr0X5o8Fj+JF5HA&#10;Zm8M6Y+xiF2TlSQMdFPbp29Kyj8UhqcckqSx2kp/1jSxgKxz05BOag134b6zZ3DxW0zxTklWmeQL&#10;s9fl61mal4C17TIVkkuIrmLygwWSTBbjPAzk1+rxq4eSTi0fljhafLKNmIviyaAtq0/lHcSFWG43&#10;yZ7Hbj/Oaw7rXPE2pXrahfzyRxFiQpmCkD12jk1Sn/4ltwwkt1jLsT+7GSvPQUmlaiP7QdfsMUiu&#10;MAzuWbr1xgACtG5O7TOinGnvYl0gaJYXVxqulrqyTzja4s73yFfPXdhhurM07RNC0nxYPFPhr4Si&#10;11OJ941e2vhHPu7sz5+Y5z1PNdXp1nps0jfZ9L3z9dwbOB9OgrZ02VNPn82SyhjwBjuc/WuCWX4C&#10;U5SdGN5b3S19e52Qx2OioqNWXu7Wk9PQ6zw/8Vf2i7prWWw8Z6laRbQpRoIpGUY64P3jXU3X7SX7&#10;SPgoJe6Z4jg1l/MCSyXmjhCo+qHt+lcDcfEmzUyJFYLK4i2NLGuADjpz9Ow71VtPF9y8O6QXDbj+&#10;7CMCFPfr+VeBV4G4axC9/Cw+6x61HjLivDtWxEvnZ/oe5eGP22f2k3iluLtLESO6iNUsZGRQPT5+&#10;ORzmqfiz9rf9rPxE7WrfElLGC4zmOxtliZeOmSN3Q5615PY63qNpIUjlngG4GYhtuOmfaun0bXNN&#10;umEl2pmbO5vMiHA+uK5F4e8J4efOsLBvzV/zKq8c8T4lcrrv5WX5HG69oOuafqZvJ9bv7ua4kaWW&#10;aON2eVjySzH73Ofc1T0k+JRJJfW1rewtuJCtCVLKD1+te2WXisanbpbMI/KTkRBQpOR0FaOmaZLr&#10;U4trK0ZjuyI4SZHPbAA5Ne97uGgk2opfJWPHWYYqrKyg5yfq2eNR+JNfktk+0HYpUkrIh3j69K6b&#10;whqlxJpW2S6ljiL/ACBeijnjFe76T+xf8QvHarrH/CGzpDgfPeRiPOTj7p+Y/lXeeGP2AvAmhWku&#10;q/Frx/HZxRDzZLCz4OwdycZ/QV8pmvGGRYCDUqilLtHV/gfUZXk+Z42Sc6bgu70/4J4b8N/A+qfE&#10;7xRb+FvCdpNNdzAefJ5eUhj5Bdj2Ffad3rvgP9k34OQ6HrBnungCxzW8SDzpyxBbHfc2SfYYrhre&#10;f4KfCnw/eXX7PdzBeyyqq+ejh2DdMcZJPGeeBXE+I9O8ZfEzVBq/iRJyEjCxxyvkADuQe56k+9fB&#10;VMHjOO8ZH2qdHCR3vo5PyX9JH6Jhcdg+Fcvl7J+0ry/r5L8WdHqH/BXbxl4LZdB+C/7EeovYRyky&#10;T3+vwRl19QuSfzNKv/BaP473kE0A/Y8tLGbCrBJqPixQu7PO5Y42JH0NYFp8I728ZIri2R41GWEu&#10;Mn2Arufh38AfDM1w+pataxNJE48pCuVU+uK+j/1S4GyrBez9lzKP953/AAaX4HgvijOMdX96nTTf&#10;W0m/m3JtmD4v/bD+NH7R+n2+nfEb4daVo2lW9x50Vnp7PLI7lSoLSORgAE9FGeK8o+IHg3wzpus/&#10;2laaRConXcxWMlg34da+tbP4baBbSN52jRzFzndnj8u9ZniX4X+E52WaPQ4EYdyTj6cVrk2PyzKK&#10;nJhKfLDsnf8AN3JxmI+s0rVJ3fpZHx7BABJ9gtbOZ4XTawdGxk9c/wD16+a/H/wqg+EniW/ub+CR&#10;Ea98yzdR8rQvyPyOR+Ffp5P8GfD3yywxpuBzlU6H69a8N/4KB/s7NrX7P134n8I6P5t/oTG5mjjG&#10;WeD+PH0+9+Brk47+p8UZQ6dJfvY6r/L5n0fhlxE+F+JoxlO1Ko1GXlfZn5+6prl6viBtReciFZB9&#10;mZTyuO9fRXw+8YX93oUB1HUI5TNbqy7z2x0r5oVL680WRrizYSjkI6YNeg+HfHUOnafpttMxjY2y&#10;jcxzX8x1sOpQ5GtUf27Od1Fxd0dz468btbSG1ZEXbkBcVJ+z/cXeueMYpxOoUSAgqK858aam3iCR&#10;bayuV82QgZFenfs0eGdd0fUoXmtGkeRgq7RnJ9RXO8PTjTtJanLmWPeFy+Vt2rH6cfs16To974Ga&#10;71XUIYVSWNFMrgEs52jH1Jx9a9VXwbZaYSHjaRSOpboK8Q+DHwIufEmr+HvGHiDxXPDpmjQAy6JA&#10;+1bm8Db0klIPKoCML68npX0Yl1pyyiGW+jZyfkTuK/TcqdfC5VRp36Xsui6fPr9x/InFGPhUziry&#10;au+pTtPBtoyhUtFU5znfWh/Y3kKB5cQOepXJqVDOHMmQq/wlehqVxNJsIQOQw+83T3rSdarJ6s+e&#10;+tVWrLQht7CYZZXA9f3YFTR6a0LZ3bge1Wo9yn5l4Hr2qvqvi7QvD9m1/qt/DFEgJdmYDArHnqzl&#10;aKua05TmtWWLawIwzfKB6GrDhUXbk4HPArxvxz+3j+zz4HJ+2eNILrqBHZOHOR7jj9a8f8X/APBU&#10;Wy+0Sx+EvDKyRKD5JlmJLjsSF/lmvWwnDOe493hRdu70X4mGIzLA4XStUS8r6mp+3p/wUP0j9maK&#10;18N6DcxSalfNtZCoZ4l5G4L3JIr5t+OP7Znjv9oX9nHTdf0nR7nU9Xg1N4NR0+zsmkeN0kbbhUBx&#10;lCh/E1B4w/bIvrnVpPEemeBtEN4JGd5J9IilkVjznc6kg59PSuL8VftcftR+NJ4rvw38VLmwWCQM&#10;tna2yQA4wcfKOa6K/hbxZmblGpVjClfReXnZNt/gfW5N4r8G5EqX1bCKdSGrlJu7ez6bfM3v2cPg&#10;t8RPDfj34aeLfFnhy+0ibU55llhv7V4m6lguGAIO0nj6V9QftCfDfxn4l0Rr/wAF6HLf33mtELaE&#10;fMykdf0/WuE/4J3fD34//tBeLZ/iJ8Z/Elzc2GgXCtpk1/KZN8rqc7B2wpGT7ivpD9o34W+LW+HG&#10;taH4dv2glmsJJLa5jJUbkG/kjlR8vPtX5XxBwnPL88hga01KEZRi5rVK7/Q/RqHiLLMa1HMYRjGp&#10;Zy5He1rtpP1XmeAfss/A74+fCTxuPH+l/BdrnVY4pIrZ9bvFtbaIuCDIzqHYgAnhVJOTX0jY/Bb4&#10;r/E9hf8Ax2+Oc7wEnd4d8HMdPshn+F5QTcS49S6A/wB2vy5X9pDxZomoyW118SLmFEG1VXVepz/D&#10;luue1TaV+3J4o8P3b2qfEm9knUB3it55JJDkkA4UH8z6V/QGC8Nsxy3Axp4etFtbS5bys9dG729V&#10;Z+Z+L8S+JdTi3OpYvG03CdkvdVlp6tv7mfr34N+Cvw3+H1kbTwd4ZsrAN997eFQ0h9Xb7zn3Yk1h&#10;/tAfA/wv8afhTq/w58UWMc8F3as1rKF+e2uFGYpkPZ1bBBHpjvX5eeGv+Ci3xtMH2C0+Imsbi+2K&#10;S5Zgqe2TXvnwC/4KYeLtF3WvxEuR4kjGDJJDhZoEHHTADD9ea8HNOEs+wEXWqT5387/ic2W4jA4v&#10;Ew9hO0r3XTVa7nV/sranrmm6DDpWtpImo6XMbHXrRgQYJ04JwexxnI4wa+pvBWtf2xH/AGbNLukj&#10;jDRMDyy14Z4P+IHwA+Nl1/w0b8INcmuYdWhWO/sbOdVjndTtVpQwLI4+6cDnAz0rv9T+It1omi29&#10;xpOkrp/2MKZ4ozzPtO4ZbqR2r8gwsK2R5nKE/djJ6p9PP5fkfree0VxPhIr2fvPS7srSX4vt6M9Y&#10;gs5mTaZeO2eas2aTwnG/HcgVzug/Fv4d6/dNptj4otvtMagyQGYFk4zggHIro7S5tLxFuLO6SaJx&#10;8skbBlP4ivr6kasVeSsmfjcqWIwkuWcWrdzQjbKY6/WquoaFZaiCZIlORyCMg1LCVj+UZPvU6sGI&#10;5HHpXInKDujoThWjZnJ3Hwy8JSSE3nhuwkU/3rNDn8xTIvhR8NYZjc2/gDR1kPWQaZFuP47c12Dw&#10;xyrtdBUUtqIhmMZH0roWMrtWcn95yTy+MXzRRm6Z4a0TTY1FlpVvAv8AciiVQPwArWgWFECxIFHp&#10;ioFZxw8OPxqRXZOOawqSlPdnRh+Sl0J8EjO3NGGPAT8aakpxjFSbxWOx3JxlsRlcdR+lfkt/wcsf&#10;8EoPhR8Rf2WfEX7ZnwM+GWjaL4+0fV4NQ8eavY2/lTa3pjj7PKZcHazxlopdxG4rG3Jr9a3Ynnt6&#10;14T/AMFN9Jj1r/gnn8atNkTd5nw01c4PQlbV2H6ivRyutOnjYK/uyajJd03Z3/Tz1LpPlqxt3P49&#10;/hH4Zjfxyus3SLPHoVp58SsmRcS+UPLi9z5q9Op5r07xx4T03TWtVvraN4LbX47GUxY2y22jWY+0&#10;OPaR3Le5BrttL+Hnh2y0ez/4QnS/PF7Ih0RXPz3N/cljGz91EYJlPZQiepJyPG3gnU9X8NjR/CEn&#10;9oQvHeaL4bkYYkuRv86/1DPTyyxkj3E8K2M/Ia48ZW5cUorofomDy+dOm6nU8sGoalqHwls/DrsP&#10;s99cza5r0hUbhbCZYwc+pKN9QR611H7FXxA1Hwz8VLnQLryv+J1c2txD5uPLS/lffbnB6L5xtg3+&#10;ypHQ4rldQsm8RWF3Y6Y8lquq25gsVcYKafZxlVLenmSAA+pB9a4vSNTt7zW9T1TUL+fT4Jm+0afN&#10;axlnDrMoQYBHAWNsehFaqn7WnKHcrF1ZxxVKo+ise1ePPC0ngzxpqvhbRZphY291e2Oj3J++0Ub/&#10;AG7T3z/ecEqO+DWq2m6pcWL3+l2v2Q+Q2paO7AosKLjUICp4yVSS8TI/u44xXM+Lv2lZ/FltqFx4&#10;f8IRw6o1zDq91q+pN5syhMRRmFMBECpLxwTtxzxWh4XvtZi1OSLxLr0t2Uu/LvZpZMh/JuPs0gX0&#10;Q211nA4wfSrpxq+y9/RrQ+hweLw1SDpuV5dD+h7/AIIbfHLVNc/ZZ1K3urMDdrME1ulsM7N1jbo6&#10;98N5kLk+5zX3RoN94h1aHzLq2EUJbIM7HJ/Cvzc/4NibnRvFf7JviCTV2U31lrixSjfgxOfMIH1x&#10;g/jX6ifYouJACxUfLzRGrShS5eX3r7n5rxFUVHNJqmrPS7+RFbafbht4QMxH3gashCq4U/mc1EJF&#10;GVUDeOqCpoC7Jvkj2nuM1ztt7nzTnKo9WKFY9aUjHIbpRkluTgdqUdKkfKhuAxyTS7QV4/WkkfaD&#10;jtzTFuldinzfl1o1DlPza/aV8JJbftrfE6yhnTY8tje3NpNGsgcTWSEMgIO0go2ema+YPFHgHXr7&#10;x5ri+GfCvhe/gk0uCO3u9QjUiN9yZDL1wPTHXFe5/wDBS/x/q37O3/BUCLx4mh3R0rxP4N0lNTu8&#10;4jyk0sGBngsFIOM5wK8p+Knxw0f4d/E3UtQ06zvfsmqaTBdW96tohQKzAHncORX5VnvtqGcVfYrV&#10;vX5pM/t7gKo8ZwvhJ1NnShZt296DUWnb0uWf2jfgJ4qvv2SvE2la74otZHi8PztBY6HYiCJAsW4d&#10;OMcck188/sF/C7xNpWk2TyeD9FniXw/YLFdSXTZIKR9V3YDcZ6V9c+LfiPefEL9nfUtD+HmnyapP&#10;qWmRJqWo3lzHBDaW0iASZY/xbC2F7+hNfPv7Ivxm8OeFtQ1T4cyvdzyaDPFp8VwtmNsyxuyhhyMZ&#10;Cg814MZ4ynhqkUtHa/4n2GBjWqxdSsl7aEpKKWl01HdRtZbtX1e+x9ifsO/A7xB4l/a98NeLda1C&#10;CCz0a3mu2sdOtgqNIu4oWbHODivvjxZesfF7GPDCJERlHfjP9a+Wv+CY/iPUvGvxY8Ua7caFcWth&#10;pXh+JY7i8G1pHmmYjav90LE/Pv7V9P6I66xqEuqTQ582Zn+gzxX2+GbocM2e82l/X3H8x+J+LrYn&#10;jGftkv3NOMbLZOV5fkzT0XWXm8Q21mbJkDo2Wf8A3TX5J/s0fBv4jH/goj8XNO1J5rh1+IF+t3cT&#10;kkyf6U+Gyeq7FyPYCv1jvrbUNQ1j7Po84huPs0nkyf3G2nB/Ovl79nD4fal4b+L2ua/4ks511SR/&#10;LnlugTNNiQgPIx5LHB68jpXRgMzr4Lh6pKKu3O1+i8/8jg4OnTwlLGYlSScacbR6tuTs/Tv8j6Y8&#10;P+Jv7Jihtry/ieJUAfFo4x24bpTfF3i6UwTnT5oRbRKBLI8Tu+T0wB296n13TrG70BBZsnnvjHmP&#10;jJ/pVHRNK8q8uJtVSKL9wu0RTbwSBz2r5fGYifsrX36/LufIwjhZSddrVdNNdV0t+g39mrwwvhjw&#10;5rexox9v8RTXbRx9EZ44t2PqQW/4FXpS7u/SuY+F9tHDp13cRR7VnuyynH3sDGf0rqOtfpWV1/rO&#10;W0aneEfwSR4Oay58xqz7u/zer/EQruqprlrHc6VPFIhI8snA+lWwMdDVbVsfYpVLfeXaAa9GndTV&#10;jzKiXs3c8+c3KIdtnsK9d4xWXc+NrbTrhLbVLd4C7YSVxlGP1HSunutChmXyxJJ14OeR+Pesu58B&#10;7lffcDY3dVyD9VPH4ivpqNbCv+IcLUugfbFlgV3icqwyrowYH8aikuo1Xatu/XhsY/Wud1nRJfDE&#10;5vNMkmjRjiRrSUhc+6nIH0rR8M+I4NYiZbfU1laH5ZYzGAyn3H9RXTLDqNP2kNY/16jcraM0kmjw&#10;JGznoAD/AErtfCGgx6ZbC8lH76ZQWHoPSs7wv4Y0++RNXvrRWKtmIE9cHrXT4C4CjGBXg47Eqf7u&#10;HzLpRcpc726f5jw+OCKCd3AP4UzP86eoVhmvMtY673FVcUMuec4NIRgc00sc4B475NId7DgjA5Jz&#10;QVBPBxUbS7DkKTx2FAkLDdtI9jTsyOaOxIdxGCtIy4GaQTev8qVTuOSaLMpNS2Mrxt4otfBvhm61&#10;25ALRRnyo+7v/Co+prynwVazNE954gYzXN4/nXch7yMdx/Lp+FTfGvxmmrePoPBkcgMFiFluBnq5&#10;6A/57Vbs59OktRFFICx6gGvp8uw0sPgedrWpr8lt9+/3H2uVYOphMt9o1rV1/wC3Vt97u/uDxxFa&#10;Lpa7HUrI4Un2rjNUvYI5lt45BtSPJ4xgd/0rU8eCf7PHHHMqgNuO88YFed3l/I0t/qNx5rR2sWwE&#10;DahbsPev5T8dMXH/AFlo4fm2pr8W3+R9fk2Bc6Cblf8A4OiNjw1rI1HxvY38cioStwqDuwCdvxIr&#10;pLnW9ZhfZbzq4ycpKmf1ry34a64Nb+J+l6HZuP8ARtMup5vrvRB+oavSNR0nV4GMsVr56ZyfLIyP&#10;wr9k8BMC8PwPGda16k5SV/kv0PifEmnHDZrSpS0Sh915St+Go8eKngnX7ZD5EhOTgkKfx6Vbl8TQ&#10;yASXVu5LdJE5FYkTT30n2MXDJJ/zwuACD+DVWmsNd0yX9w7xY+9FImUb8K/cfq1GUraJ/wBf11Pz&#10;Jwoy21XkdCNU0t/3kdwULc5AP6ipI9UGMm4jlGfvRsM/98n+lc1HPBehiUEMo++sZIzUMkgtyHEE&#10;hz/Erg7vf0p/VIy06kSwdKSvFnXJc207fupVcgfdP3h+HWo52hljKSMOnftXI3UlndwhnRjt5BBI&#10;K/TFZ8fijWtOkZPOknhXszDcPxPWrhl8paxf3krL3LZnZ5hgchSUyfvJ0P4GnLNIzALDvBGdyNg/&#10;l0rk4fFl1cRm4gud6g5Mbx4I9v8A9VaVj4nCIrzW6/OoKlZMA0TwlWK1RhVwdWmjcuVaRBg4x0LU&#10;wIu3bKOR0OOKonxNYBdtwvlnOMuwZaVvEfhyCyE8+qxwKTxtbPNYqlVStys4nRrw+yWb/T7W8i3y&#10;wZz/ABrx+orMFp4j0Ji2iT/aLdjlrS4+Zf8AgPcU6X4g+EoyYTrsAlU8MjgfmCap6l8QdBFuX8+R&#10;yMYaJT+n/wCuuilRxSXLyNp9GjlnO0uzIzqGg+Kpm0ySNrO+U/NaXJwW/wBxv4hX5o/8HDH7Rvg3&#10;4SfCfR/2cbI3MvjTxDqEGo6UtuPnslik+SUnvubcoxz37V+g/iDx1peqxlfsIEkLZiuJztdPfNfk&#10;V+2L8J/2nv23f+CxGk/Cnw5oc2rtoWraZCskWmB4LPSlaKV555usSYkOW4yzBRksAfSxEo5RlOIx&#10;lbSMIPRv7TtFfJXvZ69NT6ThitKtjmlK/Kr+vT9Th/8AgvFpv7SXwK8T/B24+LGuSaZrN38GLLT7&#10;60tdQWWYIpAaF3ADEFs59cHJNfDX7I/xYu/g7+0z4M+Md1PcZ8Oa/DqaLHeLAzPC29VEjHCZIAye&#10;Oa+mf+C5PxD+LnxW/wCCiXi/w/8AEDV7rVbLwcYtF0e7luFeK2gjQMUVgQD87vuwM5zmvCPgk/w8&#10;fVrvw5b3+y+ig3SPPb7kyR6HqOT3r8sotPAxg5c10r20Wuv6n21e6tFq2iR+sX/BGTx5pdv4A+KH&#10;xu8Uald36fELx2+owtdRh5FYxjzYyykhgrsy56fLxX1b4i+JmgSQF/D+iG5hYYeKU/u/wV+h+mK+&#10;Y/2N/DGm/Dj9lzwpY6Tp0H2e7sfPuJo1CiWZzl5CE4DMeSAOteiwX8+oStBDsWJeZBIpH5c4r+jc&#10;iyehHLaMrt+6uumiSPicTj17SfP3Zoa940gv2lFhoEdnIzYjEZyV9/QH2NcLrbfECCXzEu5542b5&#10;TBECQTwMr1/pXVy+IbzQQGbQhcwOuGnS4DSr9B/EPyqC48T2Nxbfa9JukYxdVkUjHsR1B/SvqqFJ&#10;wXw3X3nymYUcLi7xSt5rQ8j8Z6Za+Jt9r4mG+YN8kom+YEA/5/CuBvfhbrVtI58NeIWYYObWQDB9&#10;ueM1782l+GtckE91Ys8jH5HhkXIPvkZ/MVi+K/DWkQwCC18PooV8mUSbnb/gX/1hXe6dOquTl/I+&#10;b+r5ll0+fDzfyZ43oF94j0G9/wBKsbizlGfNlRdsbH1JU5z/AN9Cussfi94h0CFYbi1j1G2DZLAh&#10;nAz6p1/75rattDg1ad7G8nmji8t8RXMAZeBnABweelchrvhrw9azOtpqEFmUJCtAWXn6dj7V4uM4&#10;ay/GtxlTV/JWf3nsYXizGW5MVDmt12Z2Xh79qzw/Del/Dvi240C/2gIFuTFtYHpuBxj6mvWfCn7Y&#10;/j5WWLxlp2neILVlyl3NGI5jjj/Wx9ePUGvjHxn4SvNTbzp7KC+AI2TW/wAsq/Rl5rhL7Vfid4B1&#10;Bn8J6lfQor/8el3GyBvX5h1BHcg18ZmPhnGUnLD1LPtL/Nao+xy3iqnzLkdj7J/4KJfG79m/x9+w&#10;r8STc+DP7O8Rt4fZLCd7cFg5ZVx5qcEHOMMPxqP9gT9h3w34l/4JueAvil4V+Nkf9sXGii4vfD9z&#10;YeZBCWdjgyxkmM85ww9s18HftO/tI+Mte/Zs8TeCPF3hkxtcxRhb5ORgSqSp28EH6Ka9W/Y+/aK8&#10;P+H/ANn3w54b8P8AxAbSdVtNCjjmjjumhJfbkjOcE+3XnpXxtTCZ9keOhRpVJQkm3/MmtPXQ+uqY&#10;nLM2y+EsZTU4OXo9vzPdviZ8OfiP4UgdpNFuZ4VB3TWn72HA7kjJA+oBrwXxfqmt6jOtpJMvkqCA&#10;qHpzXpvgj9v7xt4e8Wnwp4r0az1uBrcSw3M6COV14B/eJ1PPUhq9BvPjT+zJ8XgI/Fekrol5MMGS&#10;6gA574njGfzAr63B8d4/CrkxtFSX80P8mclTgHh3EVPaZfVdNv7M9V8mj5oub3z0ghvLTFssYSQo&#10;xxgDliKydX13wxp6SQaTpBywOyaRip9OAcYr6Y8TfsceGPFtjJrPwu8cpcq8WYvtcqzwqf8Afj6f&#10;iD714v4w/Zo+Kvhu5ZfEHhqS5hjfP2iyYSxEfVen4ivsMr4h4fzOyjVSl/K3Z/ifJZtwpnmVtudP&#10;mj3jqv8AM8bv7y/t5DdurMocYRZOVz3Garaxaa9C1z4q8GzG3uXkBlt50/d3Ps+e/XDDkd+M16Tf&#10;eCJrRTbrowWWNsNICdw9ueBWXc+CNSkcpA+ZOFx5h3D8P8K7s1ynLs4wcsNiYKUJL1t5rszyMszz&#10;HZHjY4jDVOWS/qz8jl/B/wAR9K8Xyf2JezGyvYiRcaddIPMQ55A4+Ye/SugufhZFcrJqGjXyLGf4&#10;BMFOfb1+lcf4p+FMGvXnl3Ie01SEn7LewZR1YfzHtV7QNb8TeFVi0LxlKtvKT5dtfLnyrk46En7r&#10;n+6evbNfyrxp4Y5jkFSVegvaUN1Jbr/F/nsf1Jwb4rYLPIRw2JkoVuz2foa1o1zo7pYa9p2+2DZ8&#10;9uceo/8A1V19vLZQiHWLBw1wBxDnPGev+feuYn16+lmjg1DfKhU5VYen5VUnn1eGbfo13JlTuCsv&#10;zJ7cV+T18LUpn6zCtCur3PUbL4veJtE09bW3vJYojkmOFzjPqB616D+y7+3r468EeI7PwV8Sr+W9&#10;t2vTBYzPAcCEjKkserZGMH8K8H0eSTUbLbfRJ50bEpJvGVPc7TyPrWzD4b0qwhXULi6jdVj3Es3J&#10;A749RWVOtOhpuc+JyzAYuDuve7n6Oa9qXw3/AGhvhtPcJpun67YyyPDdw3EIdHwMMNrDqM4r4H/a&#10;y/4Jc+PfhncXXjr4JaLNq2jNGZpNHjBa4tBjJCDOZFHp97616B+xp+0nZ+CPGEfgzUYZE8PXd75k&#10;0shJaGZ2yZCSfuZ6/nX6C3uv+Hde0R30e5jkRkx5sJDKcjjmumVWhjIqlJ2l0PJyfPs94GzVfV/g&#10;k9Yv4ZL/AD9NT+fzVC+nh7a9idJFJGxlwVOeQQfyxRaz3dhABIn+tU4RwCCPXpX6X/tof8EvPDvx&#10;wuLbxf8ADPV7PQtYErG+ka3Jjujj7zBejf7Q5+tfnv8AFX4RePfgj4+v/hv8R9Fe21Oxchdx+SdC&#10;TtkjY/eRhyCPpwa8ythatB/qf0nwvxxlXFc3GD5asVrB7+bXdf0zgr6JnlMbt15xjitPwvr9z4eu&#10;owkrKEfKyhvuHt+FVZDJPdMsStgZGMVHdSR2nySKSxGQCO1eZUp3lyvY+vpSdCft4OzWzPovwH8Q&#10;7fxlZ+W/lx3cC/vI14DjH3hW+LxQCrE8nGPwr5s+H/ie98PahBP9rMZeX/RZWJwT/cPqD0/SvoPw&#10;zrlrr+mQ6qEYr92WNT91x1X9a8TF0pYeppsfpWQZxSzXC+98cd0WNeh+06FfpHnLWrg45OMZqr4W&#10;eRvDGnzIxz9kTBOewxzV2Yx3FnLblNpaNgpz94YPFZHgzc/hWyLErsjK5LccEiuKVRNXPVT5cdbv&#10;H8ma5VnO4TY7GmlgmR5uApySD+lRhJJF3eccA8EjP4VHsVXZXiyMdA39KlTuztuPljW4heBkVlII&#10;KtjBH0rwv4z/AAP1DTbqTxV4U1BzZFt1xahc+V6ke1e2GVSMAnI5GRzTf3bBovKVlfh1YZBGOeDX&#10;pZdmNbLq6qU3p1XRnxnHHBOV8cZNLB4uNpLWEusZd15d11PjrU/DlxfRvbzSI4OQcoM59a1fg7/w&#10;T5/aP+O1nN4h8A2umrpxuZLe0S81VFuLlkGWMcXLyY4B2gkZGR3r034tfCBtFvP7c8OW7PaTt88U&#10;YyYmPsOx7UfCrw3rltd2tzN4x8YR+HxfQHxD4Z0DUzEbsLKpkQ94vMj3KJMNsY5wRxX6jhMyo4nD&#10;KtTej38j+AM64IzTIc+qZZjYNTjqn0kujTutH6+R85eMfhF4/wDhb4zvvA3j3Rr3T9U0y4Md5bzq&#10;ylSP6Hgj1pywpDaANIcknI3mv0V/b2/4J7/s12839v8A7Ddt8ZfE0ep6dHdL4f17wve313FIx58q&#10;ZLfEseCOS55PBNfBXir4b+LfDN1Lpmq6JdWt1buUnsr23aGeFh1R43AZWHcEZr08RRlT5ZPZ6o+P&#10;mopc0E0n0e68n5nAMrWV39qt5XV1OQ6OQa6PRfFNreokeovhicb24z9fX61zupW9xZTFbqBlwcbX&#10;U8H6VAkkYf8AdS4PbHUf41jWwlHExtJfM5sLm+Ky+rem9Oq6M9Ge3iAUTW2Nw+Vl6H8aFtDI4KxA&#10;gdV7d65HRvFt5pim1uH8yLdgAjjP9K63QdYstUcGxlV89Y2OGFfKY7L6+ETe67n6NlOeYPMrKLtL&#10;s/07k76YNnmrB8yr2Nc/q1rOkmGgc9S3au1+xxeUMzgEnjd0qnqGi7WBVw2eilq8mjVcZHv439/S&#10;UUed6j4bstYG4F0k9WUda5/UtH1Lw/LuvojJD2dR0r0658LTzkywuibRyCw4NYviTTbu0sJLeWzW&#10;aSTKptOfxr3cJjU3yvY+EzfJlKLqRWpxmjawx1Nb6AH5DhcdR71H468UXHie/wBzXaR+QoBQkgse&#10;5x0qe78Kz6Ch1O5vhAhHKqm/+Vc1fmxknaSGaVgc4LxjJP519BQoQlPnPzPEUp0aruQqrSuU81V4&#10;ySTwahuxbtaIAGEwc59CP8a2PB+u6Jol5cS694Zg1OOa1aOJJpWXynPSQY649K1NB8M/D/V/Cuua&#10;nr/jIadqVjEH0qwW2Z1vWJ5UOOFx79a9DRKyOScXVizifMgWIqUYucYYNgL+Heul8PfDHVfEXw91&#10;n4j2ur6altokkS3VncXqJcSCRgoMcbcyYJ5xyOvSsDVNOewnEcjo25A6tGwYMCM9R/Kq10l3Zoom&#10;jZA6BlyMBh602m9jzXJUpPmK9wAZDtXNdF8M7CW78RwPCinysuxYZGMVi6XDcXd2Ft4pWfg/uASy&#10;+4xXb23hrxV4S1Oz1vWY7xreRgI55onVTkYwS3A496upGXsRZfTjUxcX3Nmysb7xd4lS3AZh5u04&#10;HA5rv/Ec66ZZW3gTw/l5pmVHWLncScY/E1nWmuW2hW4s9D0tFkmXLS4y1fQ/7EX7JWr+J9fj+L/x&#10;EspI7W2l8yxt5hgyv2fHpXwmYYhKblPZbLuz+iMloU8NhF7PeXU774UWumfs/wDhrwn8OZrAy6jr&#10;gMl00K/MjkZBIPUduPWvZ2uftMQgnXbKoxuJ2n9a+XviX+0dD4T/AGy7TVJNPE9npcq2zRmMMAnQ&#10;kA9COv4V9c+ILfS/H3h6Pxj4Qbbc+SHkgXjeuM5A/KvMjGUXGUt3qe/g8VGFTlOBurqVLh0nXBHb&#10;1r4o/aI1B734x6swGdsu1eeO/H4GvsfWb6WfT7i+hytzboxIbqSBnn9K+OvF9xD4l8VXus6t4fdJ&#10;55mLGOcgDn0IP5V9NlUZNtnHxTiqawyinucVtMsgjJz9e1XrO1ggGUjHI6461sxaVocEeJdMvFYn&#10;lvOB/DGK6H4W/BbxB8bfF8HgD4WeG9V1bW7lGa306zEZkkCjc20EjdgZ6V79OJ+X1I1KrtE+cvjj&#10;ITr0aZGRbjgduTXnjdTX1p+0r/wTX/bc8GeJDdax+zN40S2aICOR9ClIGOvKgg/ga8P8S/sufHvw&#10;lALrxJ8HvEVlGej3OkyqD+a1f1nD0ZWnJL1aPhM2ynMZ4htU2/kzzqiuik+HHjGFSZPCupLgf8+T&#10;8fpWTfaTd2UhiureSNx1WRCD+tbQxFGo/dkmeFUwOJpK8olOilZSpwaStjj2JIbmSE5BP517F+z5&#10;+0Rr/gy8i8LatrDnTZzsiaRiRbMehHoueo7dfWvGafDIY2yDWtKrKnK6Z3YLH4jBVVOm7H2FJD4i&#10;1XXWv9KvJEkaTOUfdEx6glehB9a5f4p6DA2oi18R+H3sdTdcx3dqw8q4X1I/L3rzn4f/ABh1xtD/&#10;AOEfuNYnhkt4ttvcwviQL6Z74rO1H4k+KDfiTUtduL1I2OEupS3HtnpXq1KtKVLme59ZHPKuLh+8&#10;ZtT+D7PUtMmW0uQ88GeA3f0NcBr4dWED8FRgg9jVzVPGAk1B7/T3khZznIbBz+FYl3qU1/cNPcOW&#10;djlmPUmvHrVFKNkefjMVRnHlT3ET91GXA5pkKNJJt96VzvAVK6z4XfDi98XaiHlt5RZxnNxMgHAH&#10;YZrlvY48Php4muoQRtfCn4ZeLvEFtJ4j0pAlrASskhYjdx04roNcm8SWWkyaHMrRQx8lS/UVual4&#10;r0rwJoklv4aSGItD5CQLIA0h/vMg7+9c9pngvxV4psm1vUrlolzn9+Tnb6geleVjvZwd2freRUKl&#10;DDfV6S5m9zqP2evC3haV7jxHr93D5qMUiSRwNvHXn1rE/aC0zwdfpLe2MEUdwmfmiwC3Pf1rT8N+&#10;AtL8RW0mlaNrJhmt13tJKnyuf8OK4nx/4abRBLBeavDK6n7sRJry8NJyxXMpHo55haOHyb2MoK9t&#10;/M8rvE8uYqDUNXtStm8wsBxVEgg4r66m04o/n3E05U6zTRYsLb7TKIzwCcZq3f6HJaMUPbpmm6GM&#10;Tq2O4xXU+IreM20chQAkdhXPVquE7HsYDL6eIwrkzjBZSkEhBx15qN4XQ8ityC3WRmTHb06VWmtl&#10;DdPwNXGtc56uXJRujK2t6UlaZslk4C4/GmtpDkGtoy5jleArdEZ6feGa6rw9rOn6dpgjOmwyys5+&#10;d+oFYJ0uVTwv6VPY2kpcR7sEnjmsarjJbnVgKdehW1judEPF2pqpitLp4UJ/1aOSP1qUapca/anS&#10;7t4g7Y8uRwFyR2J7fWt/wL8DNe8SxxXmoTpaW8hyHc5LD27V2enfBLw1ZtLF/ZV9eeVIFaYOAvue&#10;PzrzZV4U5WR+h5fw7mmZU1Llsn3PJ/DmjXCeJLWwvLchjcIGRh2zXp/jfxnrXhPX444wyWxiXMeM&#10;q4xXZav8H9EsPh0/iWLSVju7AvtnRyWIAyDz+NcFos+rePrRtLvbGO8jt8ssmcOuff8ApXJUr881&#10;Loj6XD5FVyik6Lfvy1X4GR4o8V+HPFYAuAsLrgqTbjr6Z64rmZdMk1vWI7eHyizkKDEmBj6V0PiP&#10;QLS1ulge0QLGwV9ow6/Ud61U0XRPDDpq4lBVrfMRx3Irb6xdaHkVconOq3VtZHOPDb6XqUemXJzG&#10;jBX2jn3q/rvhLSrm/WHw9Pk7MyRO3I9xXM+IdYS51JriE/xZBHc1Y0+XXGuk1lnZWZgUcg8ihUpW&#10;ujkeOoufsWrpGxF4L16eZNEtdQVfNOfJaUhWPv2qho+qeKvhf4sh1jS5pLPULKbfDKp7j+YpmueM&#10;JrO5DWl4WmBBMinofahNV1zxBYvPqVubmN2ytwV5Vh6EfyoUJcj5lozOpXw8sQlQlaS6nb/tL6Z4&#10;u8W6Vo3xo8QaG0R1i223N0kZCSSAcN9SP5V5Lo2qT6TeLdWszRyowaN0PIIr6S8CfHOL4lfs86h+&#10;zR4n0sTTQp52i3mwExunQeo9K+Y9Qhls7poZEKsjEMCOhFZ5ZKc6cqFSNuV/euhjxLThhsVSx2Hl&#10;dTV2+0lueif8NBfFP/ocbv8A7/GivOvtcHvRWv8AZeD/AOfa+5GH+uGc/wDQRL/wJn6gfEH/AIIH&#10;/HHRvgr4l/aH8DeJ7Obw3ouoPbwQ3Mv7+dRL5e9V7qWIx356V8yfEz9g/wDar+EPhqw8V+Pvg1rV&#10;hZapGZdPkmsJE+0RjgugZRvXkcrnGRnrX6h+HP8AgoHruq/Byz/Z68SldKt1uknnkcBluCG3DOe2&#10;effFeo/tJ/t5+Cfi1pej6H4u8MQHSfDfhO6ttMMqCWOfUJUjRZQoGF2qny56ZPNfhOVcU8UYapCj&#10;jEp7XbX+Vv1Z+/YPKKGbZgoUYRUJSn8L5XGFrw92V1KTlo0rJL0PwPvLG4s5mt7qFo3RsOjrggjs&#10;RVY/L1r9N/Ev7On7MPjT4Gar8Rdd0WCfxNrOtPBHtKgRRCPhgMZDbtvIPevCPjJ/wSz8Q+FLPw1o&#10;3w/8Rf2x4i8SfZvsumR427pzhIyccMDjJ6c1+i4XP8HVS9o+V/1+RXEHBGNybD1MSpp04KTbfu2U&#10;dW9dLJa3Pj7cPXrThjOa9b+Of7B/7VX7OvjzXvhx8T/g7qsGpeGI45NdOnxfa4bSORQySPLDuQIw&#10;YENnBz7V5PLaTwOY5Y2BBwQRXs0q9CvG9OSa8mfnODx+Fx0eahNSXk7iYyMg0m/KnineU23mmMpB&#10;PFWrHe1KKGMcGkDEUrgg59qbxVnO27is2TRkg5FJQ2M/Wmlclscr5ODTqjHTrT1ORz2pFxkxaksr&#10;W5vruOytYy8krhUUdzUWetbPhPW4vCLyeKLiAO8MZW3DD+I96qMJTdkTVrU6EOaT0RZ8eX1v4a0S&#10;HwXGq71xJfSAdT6V5br2pnULslfuLwgHpWl4y8TXOsXUl1cuXmuG3ysTn8B6VhW0T3EoULkk8D1r&#10;6ajGODwqj1Py7NsbPMca2tuhqeFNEOragsTkBBy7H0rtPMjiUW9ugCKMLiqmgacui6TtdR5sq5c+&#10;noKlQ4HWvAxdbnlZH3nDuXrC0FOS1ZIH9RS7gemaapAPNBDEVwNI+q5pNAWzQqlsYH1pVT1605QB&#10;wKG7bDjFvcfFFtO7GM9DVpHIIOTVeNlB6ZzTwcdKxlqzuo2gtCe5uWnTbIA3qT3qpJDasT+5APtU&#10;hJPWmv1/rTi2lZCrRhN3aEhjMWGQ4/Gui8LfFb4h+BBOfCvim8tBcxeVcJFMQJEznaR3Fc9GSfpU&#10;0fA5A9elTJRl8Wpth51aS/dScfR2Pob9n/8A4Ka/Gf4K6ro51C5Go2Oi3TXNnY3i+ZEsp/jwe/A/&#10;KvqX9nH9sT9hv9p+6uvCn7UfhOwtNW8Ta3HNqfiOYDNtACzMEY8oWJAJHOAK/NWSCCQBZEBB7ioG&#10;01VfzbWQoy8gjg15GOyTA46nJK8JPqjxFlEKGYxxsE1NNO8Xyt2d91vrrrv1P16+KX/BLP8AZG+P&#10;x8TfEn9lD4lxaXpFtcQ6f4U0BLg3b6jdHClmeR9yLySeuOtfKX7R/wDwTL+O3wI8d6z4HXT4vEY8&#10;PaXHf67qXh9JJbWxRx0kdlXaQePftmvl74e/Hv41fCbUbfUPBXji/s3tJhLAY5zhHHcV7d4T/wCC&#10;qXx2g8M6z4L8d6gdUsfEc0T648/zS3KxnIUsece1fMZdw3xFluLSliva0bPR/FfW2/m112Xc/Ysk&#10;4vy2tVhSzKfuaL34+8vgTftI6yfKpP3leU5atJHkmteFL/TLiNLy3dIzIA7FOg9a9x+DHgD4b2ug&#10;fbG8N211flSEmbBZgw6DPU9a7Rv2vP2Yf2hNc1DXfib4KhsJhpSWmjWMEYENsQAqtgY6cnHvXoHw&#10;v/Zv+A3iJ9Jtvhb8WYo82Etzrj3coaOJ+WWONODnAA68k19FKU4Q9lUbT72aPnfEHHcN4ClSxGGr&#10;ycZ391LmSsk3drpfRaavoeFeB/2oPFH7NPj4a38PXv8Awzq9n5iR3Vo7Iyq3YY4x9K+mfgv/AMFo&#10;vE9r4K8OfDX4sWdl4g8N6Fqz6rd6fNGDJqVzkshnJzvw53cjGQDST/sIeKvjl4ZtIvDfw8m1sXGp&#10;vb26WkYa6uJgu4hADuwFIJPQetfNnxN/YH8S6Lqt7ZaAlzaXdlePbXOmalgOjqSCAw9CCOfzr5vH&#10;YXh/EYnkx9uddb67p/nZ2flc4skxmAzTBJYTVRf2kmovVXvvHeVnpZt2dz0T4oL+zP8At1/HZ/F3&#10;xO1f/hFRrmoXWoeItXIXyreERlooIUyq5O1V57t36H5y+J3/AATz1mbwonxP+Fmqw3OmarrMlj4f&#10;0t5g13dBWwH2jOASQPc9K0Lr4S/H/wCGcR+3+Dzd2oXIAKuXX2wcn8q0PB2oeO/G93DqMC6loUml&#10;xh9MndWURSg8MAevI7elfaYCphqGEjHB1bwgrau9tt+/5nXxFnOXYvLZ4bNMtg6rjanUholKMZKL&#10;bj79rtXTbVopJJ3Z84fHL9mH48/s7eN9S+Hfxi+HWoaRq2jhP7Tt2QSi1LqGUO8ZZVOCMgnIOQeQ&#10;RWZ8CtNn1X4o6dplp87XDMoAGf4TX1Fqv7TXxo+H/ia60D45WEPim01bUo9Q1Sa5H7zUdrHaXfuO&#10;Twema+sP2P8Ax1/wTA+N3jjxL8ZPjn4K03Q/HWsXdtbeE9Pij+y2GlljtaYrEFQqi7cBuOD1zx05&#10;nxNLKMtlivZupZN2h1fax+I8OcGcTY/M408VSSirNzp+9fVLSLafVtu+iT3PzM/aFsrvR7e00W8h&#10;2k37lsjBGOP6/pXaeFdMFzb6CIZCRFoVw7L34Kj+tfod+3b/AMEevgx+0Hqviz4sfsx/HXS7bwt4&#10;O02JxNeyidtVv3HzRwiM8L05Oa+AfHvhrWfgT4z07wRrN7BcXH9kTwOYN21clT3HXivb4b4nwnEu&#10;VylQTjVVrxa23W+zWj1RWaZBLIOJKdetK9GcrrRqS91StKL1jL3ldfLudBYSRQaR4e1OSNnZp5Yg&#10;DnHsP15rN8W/ALxe95cC+tLhCrK2MYDOxHyg9qltJrxvBXh+480JH/bPyuVzjlcnj0r61+IvwK+L&#10;d/Naajpsa6nYz2iXFu9l5byYDDc7RjkcDAJ9a8LPcVLB5u3pr3+R9xjM0xFHhPC4alLlUnNvzd9j&#10;4z0/4f3Gi3ktprPhS5LC3MjyFiyxID944q20WmCPZYyiJDsYgcZO0c19KfFz4WX/AIh1zTfCtjE1&#10;g2qjyL4yHy3VcZAIx065ryT4r/so+OPAU0yQ3JuYAiOkkadFxjqPpXi18dTxjjKUrPsd/h3nNHLM&#10;XUjipJyktObT8TkY7L7Vp88JcOnl/MpPP1q5bLo9vbxLdWDqRGAGB61hx+HdTtoJ7WW4nidYyGDZ&#10;H4VpRLqotI0ui84EShW8zsB7VpCl7nxH73Rx6nVjP2S+He6fU2PAMenxjUbi3wc3YJ+XkDYOa8g8&#10;cp5vxdvraKDe0qqIo8jLHI4/GvX/AIUaZpUv9rtMk243KsQGOF+T07V458ZbWy0r4k3clomZ5Y18&#10;sk4EKA5Le7HH4V7WWU6bxLi29v8AI/mHi3H1qPE1WrBRTVR+h6b4O1HTvh54nsNJt5op70XdudQm&#10;t/mCMHB8lD3C85buenTn2X9prxT4A1f406l4j1fUogZdMtpIXBLLKxRcI4HTuefyr5j+FfiCLT/E&#10;2j3GoTR+T9vhM0krA4AfJyfSvYP2yPFvwc8afFSWx8Bvbs0tpb7tStyVjlk2hWQDpj/a9q+ipQiq&#10;Ksur/Q+Q4grYqpxDGpUd24brtoJrnj74f65Dp2n+HLGxtroXqi5a2yPNyeAfp/nrWN8bNVmg+Dj6&#10;VY6mLVj4hLSPy21Qn3sDrzXjuveIbLwP4buNT0x421W31HZtX5kUDPIPfp171zWifGbxb4g1Jo/E&#10;kdtfae8+6W2un2gk+nOc/SvVwUVGElHr3PlczxtN4d4dd73PUPg3DFN46k1FvEt/qvlWDRGa6s2i&#10;AyDwA3OO/NfaHw4i8Naz+yw1hqsIFxa3hdZWXkIxIYV8Bad8XvDPgLxRcJ4Rs5haSqGaW5n8zy2K&#10;/MBj3zj2r3/9k39qaXxnev8ACC40mQWupLJDYXpTiWbbvIPYDAFdnI6tCceun4HDhcTF4ONJvVO5&#10;zng7Q7bwx491azbRfskz2rISj8XCYYhgv8PGPxNfoN+wNaX2v+EPCyWciGG3Wd5I3I3y42fKM9O9&#10;fA/ibTU8N/tASaZdWbqJdPLzXLvlWJDLgDoMY/zivv8A/wCCbWgXPin4cWmtaTeOl7ok0k1rAhwk&#10;p6bWPoarL4wWDxDk7WS/yPWzeXPw5BJ7Sa/M+0/GHhDQNd8MC0udEifanzRmIMOR0PrXyZ8Uv2df&#10;g7Ct4NW8E2kkjSs3/HoF29wenI/wr6j8AfEzWPF1pLFoXh11u3YxzC8ZRFZv0O7ByeegA59RXjH7&#10;RHgjX/DviiVdd8XTOk/zvJBbooJA6DgkfTNPCypRg1LTQ/N8IsRTzCKi3ujwzSvAnhXRrUwW+jW8&#10;Nuq43eUqrj3zXv37Dtl4fhOpjwjpX27VNWmj0y1jtF+VA/3y0gG1AF3HrnjgV43ZeDNBlvTcS+fe&#10;Pgs02oTeZgE9geB2r7H/AOCfVjYNcaZpVkkQW2lub+VUABzgRJkD/ff8q4Z8sYH6Bm2IqvL5X62P&#10;oi8+CGma54P1HT9fCy3up2giuniYqscSjCwIeoRRn6lie9fzxfCLRdA+EHxX/aI0jWrtLey1Dx1F&#10;4ds1PC7pLq4k4+ixrX9Mtlaq0bmRs7kbPHHSv5hP+CtW74M+PfEltpRKSeIPjVqOr/K2N8VtDFGh&#10;x6b5JK89wjUryp/zRa/FHyuS4qWDxX1hPWDjJfJ3NTwl4cvbP4v6X4Rjk3yf2zDb5Xo2ZFAI/A19&#10;6/sRfsh+GPjr+1r4w/aL+J2mPceGPD/iScaPbTQ5jv75H4HP3ljABI6ZIHY18t/sHeCLj9ov42eB&#10;fG+kInlSIdQ1Bm5WN4E3At6Zcxj8a/X7wb4c8C/Czwr4e+HnhXWrX7NpsTLcvHKoMszZZ5Gx1ZnL&#10;E/71eNhsK6OHtNaps/qrjvxDeJwVH+z5+/WoJSa+ypO815N8qXo2dv4sv7LVfDbWfkxi3wQsZA+7&#10;jpj86/F3/gpt8UY9O+Mes+C/A0wW3lYLd3MTfIjYwYkI4+vvxX3T/wAFF/2sIvhv4cHw68Cao41e&#10;9gDXkls/NtCeMAjozA/lz3r80/id4Xf4kWh1iOB/OhGWLHLEcnB9TWFLESp179GfmnDWVVFF4ipo&#10;nsu/meK6R4dhaP7Zdljt5478V23w6vINOZb5mBKNhvm6Afz4NZ8Fm+mW7WzxAuCSwfsR6Vf0Sxaa&#10;c3LQBIwmGHIya+hpwjKN5Hp4mvUjN04npseu6UdPOt3d8q28S7pSG6AD9TXlut6tc/EvxA2uanpj&#10;GxtmxY200gw/+0a47xZ4n1XxVrU+l2l3JDpVhJtkVXwJXHGK1PDHifU/NFrGHkhxjBGcenPav1Tg&#10;Pg/6zVjmGIV4p+6u/mfjnG/FHsqcsDhpav4n+h13h3TYtF1kapbWDb5PlmjQYEinqD7f4V0lx4Bs&#10;fCV99v062imhuU3wF15QHnGPUVN4TvPDf2dHktis/BcyydT9M8V2uh3Frf2raYyxESHdDIV4Vu4+&#10;mMV+4Tw9Oi1UtqtH6f8AAPwqeNrSk6etuhxdpLJfRBJJJQU+8iyHGKjj0zS0nLtZmeTOCGl3EfTt&#10;0/Wuk1LRrWQOLbTCJN20yYyD0BrKvfD2p2sbT30Uax4wrKQD+S8mu2HslbXcw9o5eRVnGiopSVo4&#10;mJ4AOeferv8Awm3h+DRWt7m+S5fBAdYxhT6YNYctqtwwazgG9eEZhnH4Yqvd6FBHJ5t+I2x/CoBy&#10;PSumm6NN2uZTg6nxF628UaXcI2pEmaZCdqBPvYxwTjpVq81a61y1We5sVKqhZYkXGP6elY0eo6PF&#10;KiLZIq9SIxjGO3+eOa0rHV90bxppEsrOMoMk8Z/SuqLT1SMakVGWho6Lq+utuin8MW8ccq/L0LgA&#10;euOM1q+Erjw9f2k9rd2xjl80rjPUY6fn0rGR7ryxFHD5AK9FXvx1FZ+nSyw67BG8jIJOVAX7zf5/&#10;nW65bamVvaNrudlqumaRbwC0itFiAXC7gCQOlc9r3w51O7097vSYJNsmQ3koeD6/y7V3lroUt2sP&#10;lXlrArBcyzSjGcDoBzn+VMvLa60+5bTLG/YSKN0ju3XjqoptRqR5Ysx53Rej1Oe8J/EvSr/w7B8I&#10;P2gp7jT3t1C6JrO/HlgZAViOg7c8GtrWf2eda0HRE19Lqe7sS/8Ao+pWaCaJ1IBxuAOCOOvrWR4g&#10;8BL4809o9ZtUuWIwxk6kevNYXhS1+O3wHu2ufgd8Tbyxg3fPpd83nWr89CrcAdeK+UhkmZZTUnVy&#10;2ScJO7g9Ffryvpf0Prln+X4+jGhmV4zSsprt5o6CPwhr1ufNadGA6eZBt7dM1a0601a5kK3d3EUy&#10;RiAEH8zWp4c/bbtLacWn7Uf7IdpraMQsmt+Crw2kwB/jKD5Scc9K9m8Hax/wRr+Lvh+3Fj+1/wCL&#10;fhz4hmcg6R420DzLeD2MqquR77vwraXEn1SF8Zhqse7UedLz93W3yGsjqYtc2ErQmvx+48G1BL8s&#10;0MFg0SrgZWQuxP8AntTI7K+ys0ipHGWyfOicDHsRnmvff+GRPhn4lupF+Cf7Ynw38TQqzCH/AInf&#10;2R5B6hZeOfrUc/7Cvx7aTbpugWupw5xv0rWba4Vj7BXyfyrvw3FXDlWKccTGPlK8X/5MkceJyHOs&#10;LUcZ0r27WZ4pFr01paNatbwXGOkv2gfL+FUHvbzUmaWK4jfn5kjfJXvXpnjX9jf9o3T5tkn7PfiU&#10;QBsCdNElcPn+LKggf/XrKtv2MPjJaxLqUvwh8V2kaMA80elXCKh+pXGa9OlnOTTinHFU/Xmj/mcb&#10;y3MF8VGV/JHI6fqOsNGTH9oTYei4Pv0rXt/FNppzqn9n3ksp5JlIOMj0HXmuhl+CXxK0C4MN54d1&#10;MYGQ02nSBj7HIq5YfCzxijrJJ4bnckcg2sgYn8FNdLx2Wzjf20X6SX+Zl9Sx/Ny+yl6Wf+Ry8uq3&#10;urW+WMkUbkgBIyOPc0/RtL0iFRNMwMm7JLA8/nXdXfw28fWWiz6wPhvqktpaRNJcMto+I1Ubixyv&#10;QAVTsL+11LEkNnbwwlA0SuhYjgHn35r43ifxH4c4RjD20nNyvZQs9u+uh20skzDEaTi4L+8mr/gU&#10;EtdFvFAhhijmGMktwR9K3Ph7YxQeLru3nCFLjwtdIrKOMo0cg/kfyrauPD7GSG/S4t7dZI1AKwoT&#10;044OcVdtrS4s9KhluvE1u90NymaRVBCHqo2gYHGPwr8qz7x1yTH4H2NDDzvdO7a0s0z3clyl5Zj4&#10;1pVL6NWXmmjmbnS5QuYQoAOeRyff+VU5fCMt9OL0R3U6qcny7fn64xkCu0tfFnhTT4GsNR163ySJ&#10;BHbyYkOO24Hj8av2HxZ+GHhu6ju7vWbWwieBkNxe3sbbsDpgv39cZqJ/SDpcn7nAyv5y/wCAZR4b&#10;gm3Kr+H/AATjNG+HOr67eg6bpdyXSLaqGF8EZ9hn8a9J+EXxB/aZ+DU8q+B9baezijIGnat++twM&#10;9AGPy81zel/tqfBHwtrKSXPizTvLjwhnjvI8Fc4Pr71V8Uft2fs1tfzf2d4m0aQ/8sZIGJY/Nx0U&#10;fWvmc48YZ55BwqZbF6btu6/BHtZXga+XT/c1nb+XdP1TPUfGv7Vvgiz17TNA/au8D6VptzrtiZLC&#10;+8M30TzqwbaRKjnCk8HbnPIre0DQ/wBhj4s3psdP+LWq6EyjMbaguBjHsr56+tfn78WPjT4V+IH7&#10;Sdl8TfE1ysvhvwrYwSRLcx8SuxyikdwzFm+hFfVn7MvhP9mX9vHTW8SSWUFjqz6kNOt202f7G80u&#10;AQAVxzhl/Slw7neY4qdKDrOgppyXve6knZb9z6vNMPluHjBYjC+0quKcuVLRy8n5WvqeheJP2F/h&#10;94lgkvvhl+0v4ZvGiJxBqchhY847d8c8gVip/wAE6/HDx+ZF8UvCOcbgV1IZ/X1rG+Jn/BKT4v6R&#10;rtwfgb+1H4i0WdbkqbLW7o3MNuBkNgjDE56ZrAu/+CeH7feixB/DP7ZOnXsykErqeiEAnHr83Ffp&#10;1LEcaYbSniFNdG1F/wCTPkPZeH+Jl73uS6xcZJp+dro7vR/2DPipbWbNp3iLQLpQVWVLfVkLE+gy&#10;euK6Ob/gnt8YXeGKaCCFG+cPcahGAAe45NeFz/sif8FaNCmNxpnxj8GTjcMlYypbHTgx4Fcd8S9O&#10;/wCCtPg3xl4X8F32o22va74tvpbHQNL0GzF1LO6J5kh2gDaAvJJ6VOL4j4wwmHdWry8q3dlp+J0U&#10;eGeDsVUUKVZXfS7X5n1i37CnjBIBbapqfh+3ZZAIlk1RVZxzzxx+dbbfsGa/ojw/2v4w0C0VYg2T&#10;qSv8pzztHP418+eHP2ZP+CsviHTbe5vvHfhaxWaFTtmdVkQNztbEbEEdx2rrbT9jD/gpJfW4TUv2&#10;h9GT5QsqRzy4x3XiMcVyvOuOq0eaLik9vh/zOaeTcF4efI6ibW+smfQPwv8A2GvDPiFjLN46huYi&#10;WIGm25lLkcE5bjFe0fD/AP4Jj/CrVbEar4m8b3Ma78eSwjgz6A4y3evzx07wn+0p8Pf2mtH/AGXv&#10;E3xrmt7nWdMW/N3ZJJJEA7Ou0B5OuU/WvsPwP8Nvjf4Lsn0l/wBpHxXDBIQXfTrW1tSCBgYdYy44&#10;9814mKp+IeYXX1lQv5208rJnpQw3B+BpwlThGTa0fLfr5n0Sn7C/7Inwbsf7a8Y+GJbuOR2Zb27l&#10;lcHqQoXIXGATk+tcB4j/AG2/2U/hDfReHvhd4MbVr+CJh/Z2haeskpYggAiMMR65I7V5z4m+B2m+&#10;MLi3vPip8RfGfiwW8m+OPWvEk88bdguzcFx7Y5713ng/Q/Dfh6wW08P6DbafBEmFhtrZYxgfQVx0&#10;uDMzxH7zMsXKd+iba+9/5GqzmhCPLRppJdkl+RyPxJ/bR/ayvfh7rnivwb8D/wCybWw06e5X+1rn&#10;bcSKqFiI4gSd2BwCBzirngP4Iaf4p+Hnhb4n+OvivqfijT/E/hmw1Wwtjc+TaKJoVaSJkQ5k2S70&#10;+YnhRkZrqi6arqbWM0+YWiKyRGPOQRjFcr+yHKdG+G/jj9lrVWBuvhT4na98OxueX8Pak3mx7fVY&#10;piyegwa6q+S4HIsRh69GPu35ZX1fvaJ67WfbuOji6mY0atPaW6t22f6fedBaWGg+G4BpejWVpaW8&#10;eQsEKqigDsAKH8QaNOTabRwOSFyCfSsXxtf6Do955V3ZTSNIdwWIHjFVLfWdMvQXt7WRCrBFQjJc&#10;+gA9K/RKWEUqanZny8sDVc3J7HRDWNNin2wn5x02qcCu1+HmviSzcyQlfn69cda8+XRJiqyCcID0&#10;wvWt3wrJf2dz9gVg6vghw+MVxY2hSq0Gk7s6cPh4UpczPTYtePKPCGXoDjGKqa7fRvZmeK3OV6qP&#10;rUejT2sS/wDEwhJPqH/pV64vvD3kNLeSRxxKvRhz+Jr5bljTq6RZ1zoQqfDF6nLN4muYYwY7cIWf&#10;BaV8D8sVR8Ya7qU3hHU9MutKtpUu9OnjjXziWcGNgeMVs/234Tvj9ns5o5VU/cU4z7GpB4YGsCbx&#10;JNbMRBEY4IAPlZiDx+RP51tj8TQwWDnWqR5eVN69+n4iwGWzxWZ0qVtLq/p1PyT+MfgzxZ4L8UPa&#10;X+kO9u4/dTwkFPp7Gud8Swx2Pg7TPtds0dx5ZMcpbGQD79RX6R/F/wDZs8HfEjxP/wAU9Eulzi0Q&#10;XktwvmxSTbRuJXjGWyeOgIHNfL/7SP7N3xXg1OPTtE+GM2p6daoIhPY23mxcdwF5UfhX814upiKe&#10;LcpK6b3Wx/a/D2dYPGYWlhZvlnFdXbTp5fifL3he48RSamLxpFWNG4LHqK+uv2ZPG+jaVbw61qmq&#10;2bvbJuSASrvdu2BnNeQWXwevtKhSHVNKhtG7w7dpX2x6+1amleEU8F38GuWluJVTkqOeP8is5zWJ&#10;sz3szyaliMMm6t0+x+sn7NPhj+2/hvYeMdRvZPtd+zTvEXO1BngAD2Ar1TT/AA/YCUzNKvmkbdw6&#10;4r50/Ym+LMPj34Pac+mxTAQhkaTspBwQfevoDQZdYnmUNloieSE5/Ov172VaGDpu9lyxsvKy0P4i&#10;4lruhxNiaElrGbX4m1cW13a2rPYS+bIq/Ijnhj6VDda1aaTpv9oa48UBSMvPvl2rGBzlmPAp2pag&#10;NH0ua4kbBXhCW53HgV8a/wDBQ347+I4JIPhpplwbe0ezW4u2VsNOzFgASOwxn05pZbga2aY2GGhv&#10;J79ktzklVp4fAzxdRXjHourOu+P3/BQPS9FW48PfDDUI5rhQytqEqkxp7oP4vr0r4z+Kvxp+Lvie&#10;/fWdf8S6pqE0m7HnXJMQGTjCqcBfavPvEmus0oSXUlDM3YZKjvVeLXNBeySzv7hjNuw0yv8Af/D+&#10;f0r9vynhXA5ZTTpxvLq2tT4PE8SZji7x+GHZaf8ADlLVde+IWuutvfQ2w3zMYmaIZOTnuc5qC3vP&#10;GungwapcQi3WVUkxKFwDjJ75HrVq1Pgi+ufs1xcXLFWYqwYnaT2zmrJ+Guha9K3ma/eRxjhhI+So&#10;zxkfX1r6OP7uNm7L0PGc6dV3nDU09K8cfDuxsRayTXVwT8rfZ49oPPTJ5Nbk3iTwNPbloVMMxiDJ&#10;tnww4xkr24rm9K+HfguzV7c6s8mfnAZ/JJ57MPpW6dD8D28SSQeDLlQEG6eNlnGR3yOeaXtILa7J&#10;lhsO9dj6e/4J+/8ABQHwv8L7BPhNr/hy8v3vdSdoryyRfmZgoVSDjLYXjHXFfamqeMfD/wC0d8Hd&#10;dstBW+trS6t5LK5VkCzFWUbwACf4GP51+MK+OtV0743+EV0rWLC3tLXX4pb22eExyzttMaquTzy2&#10;enpXtn7OP/BYzxl+zR8X/iH8KPHfwVutX0A+MLttAvbfUAkkSowhCNvGMbY0PXIz0r8J414bxtfO&#10;W8BRbcvfdvXf7z9ZyrM8NPLaXtJpOKS1dr29fI5/9pX9kvQvgl8WtW+FMN4959kaOSwvCgTzYZFE&#10;kZK9N21gD75FeW3Hwunu5xc2V20LQHaqvGTk+oOe39a9E+NH7WN7+0l8YdV+K2p6BDaSamsUVtYp&#10;KT5KRIERQTgMcDJJ7n6Vi212Cxm1iB4EUqxMkmCpYnr7cGv2LJ8Vj1ldGONf71RXN6n5/jsLy42p&#10;PD3cG7o5MfC3xJGZNS03U47zem45jH3s981o/BSA+EPilbXviZJIdMu4pbS/eMAbFeI4IJ4HzY/A&#10;GtnxR4r0zwrZILTVopFIJmS3dWQjOAPr0zXmvifxbFrV9cQrftOzxcDzdgiGPTPWunFwjjcJOjJ2&#10;Uk1c2wMsVhq0aqV7PbY7j9mT9ou5+AHxVtbK41nyPCs10bW/ljbKeQzbRIVPXbnPbjNfqrF4H1b4&#10;h+E7ez0fxTYmK6iDW+oDLLJCwyCCODweDX4Ua5o0V/qn9m3V3vtz91PN6DuDntnjmvcfgn8Zf2pv&#10;hH4bttC+Gf7RfiLStLijC2emz3CXFvGnQBVlVgq+w4r884q8P8PntWnVpyUWlZ6b2226n6nkHFmL&#10;y3DNSu5c143s7X9e3br8j9b9X/Yd+HfiXTNO1jU/GN/aa5YWqQzavpc3liZU4XKNkEhQBnrxXEfE&#10;X42aZ+ypq9poXhT4rv4ulkyuo6bfyoZ7QDBDB0AAzz8rDJxmvzZ+Jf7UP7YvxA0mTwz4g/a08TpB&#10;IhS4g0h4bIvnriSGMN09xXl3wxhg+G13NBLrGoXRmlMkt3fXkk8m8n5sknJJzWGW8CYijFQxWI54&#10;LaKWlvV6/cZ4nPViXOc1zTlfokrvvb8Efu38Cv2iPCvxt8PJqNniKTeIp4yfuSdlPpnsehr0uNTG&#10;doH04r8yf+CafxA1/UvGviW2t1N1p66IJpZInyscgkGw89Djd+Vfo78N/EJ8VeC7HWC5Z2Ro5WPU&#10;ujFGP5qa/O+IcupZdmVWjS2i1+Kuh1cIlhqeJirc34M3VbnJp4ZWHB/CmEr0xTkBAyDXz7RhFvYR&#10;0Ibd0prKw4IqQsG4zmhdmMEUXBwjJkRU5ypxT1YkbWJ98UrptHBGKrXF9FbttOSfQVSXNsZ/w3qW&#10;/LH8J/WvnP8A4KyfF7wl8Hv+CfvxN1PxZdrGda8M3WiaVbs+DdXl3E0UcYxz/EWJ7KrHtX0At/cM&#10;wKwEKe5NflT/AMHG/wAZdF1rxT8NvgBLqn7nSbW+8T+JbQH5UgAWKFmx0JC3Cj/fzXdltOKxaqVF&#10;eMLzfpHW3zdl8z0srorHY6FKPV/kfkn4ssJvDenCDQ0lt5fD3h8iJLfmRr3UIRbWlsOM5WDDkdQd&#10;1c/4iufENrpWoeCNH063GpvJYeC9KvLc7YIUWEPfFBnO5pc739HPTNdhPf39hGvibWLbzLy2VvE2&#10;owMnL6ldfJYW+P8AYTacVi6nol5pCHw/pOJ9Q0qFdEspecza1ffPeT59Y0Yrntha+YrVnUquR+zU&#10;8J7Kmr/M8m8ZaNY2fiK08RaPGP7IuJza6ScYL6ZpoyZPbzZU/Ehq8c1fS08IeNFs7l2+zac1ml5G&#10;v8ULr87fmx/76r6b8e6BpNxoLHTjvs/tsej6JIB9zS7E+beXP/bSQcnvlq+cvjTLcW/xJkuRp2+O&#10;/wBDjWSJnwWItUfP4HBHuuK9nL63PBeR5meYWlTwCqdpIm0Czki1XTdJuUUSCW50C/LNwGk3rFIf&#10;b95x/wBcq7vwodQ1XStPu4YWaW5tEh8ru0j281k2fcy28J+rCvHrzxpcW8TwX2lyRy3GlW0jSRMP&#10;9amDFMOOpQ4PuxNem/DT4gQ+J9et9J06F7W41HxBGLT5Mqjz3ds+0Y6hZI2I9mz3r1Ztqm2eLlVW&#10;nPFKF/P7j9tf+Dar9pDwx4O+HHxY+C48M6lqWqx+LE8QCbS4B5UemzxBIpZpZGWOJPkyCSPvHjiv&#10;1L+FXxz8IfF7R7/W/htqw1G30/VJrC5nhnDxmaJsN5bqSsi9CGU4IIr4d/4Jl/8ABIHwD8MP2YtE&#10;n+NPhnxI3ifW7DyfFmky6nNbWs629xOttHJBHt3qsbAgPn759a+5/hv8HtJ+Fvhy28KeAtDttK0i&#10;2TFtptvEQkQ9B6Vvho4H6i3J++3p2t9/6L1PMzbE5dVxk1HWV9X00Vv62N6LXPESP5gaLg4KyAcf&#10;jW/pF7qOqWwmaVEGcMF9axn0sBPmt2yfvACtG0v9IsLdLaNWTHXdx/KuWuoTj7kdfQ8HF0qcqf7q&#10;OvkjSksty5llYgcnB61PA0W0BW6cc1Ujv0lXEc8ZUnpvzTnt47pNucHsRXC0/tHky9oty420cbad&#10;GCAWI+lZ6Le2hCKxdB1z1FXbW7juUxESCOoIxUTi0tBU5Rc9T4D/AOCw3wo8I/ELx/ov/CUQwmN/&#10;DIjbdd+W3/Hy4GB7F85HpXyrB8OPHfhjxCfhrq/jLVL3wyVm0+4s9+8xxtzG6OWHPzBsEdq/Qr/g&#10;pJ8H5fiB4UfU7Pw0NQuj4bu7aBg5VkkVllQAj1Oa/O/40+NviN4U8FaB8ZItCt5ZGuUsdWsWn8qW&#10;KdDsBdc55weo5+X1r844jjVp5tKUN5xjb5JL9D+vvCzF0cZwfh6M3/D51brdttW+V/uPZP2f/gl8&#10;ELCztr67tbu9mtwEhGuXZcLIg+U4yccHnGK82vv2a7rwP+0L4nvvDPiW8sNM1u+hu7W006Ly4Y2M&#10;Z3qg3AAZGfxrf+D3ijxjc+I9SbUYNB0+EXyzWhe7RpPLk3YJBYkHBXt9Kwfj1438T6J8TdKl0rxt&#10;YXE01rJJcnUVcQhEITEZHfJOeMdK+HnHEpyi3bVfM/Q8vjjp5vUlCtzRnB2UryUbe8raNK1rH3f/&#10;AME3vg9Y+Dfhv4t1izuZ5NQ1q5itri5upvMc+VExUH0GZmOPevcfB1nJaQG3vICksfyujdiK8d/4&#10;JZaprGu/s96l4g1rUkuhc+K7lbeSGIpGEjhhjITPJG5W57nNfSktlbTne8Qzj72Oa/VP7OljMqpR&#10;puzWtn1ufyJx1jqy4tx8Kr5m5pN/4YpW+7T5GVoWlD+0pdTdcYG1Ky/iPoWnxta+IILKNZ4pisjI&#10;oBkDDPPryorrEjWKMRxjAHSqeq6NFqy+XduWCsHjGB8pH8676GWrDZVLDLVtO/q/8mfIUcXKGLVV&#10;uyWny2OVtIPDfiKCGyv7RWkiYmIHIIzTNW0TRdHuFSzs1We5Hkpz6nFdFL4c05ZhM1ihcfxY5rC1&#10;6xi0rUxrRjPk2yh33uT0Pv0r8+x2Fq4eMIVo2jzJN+XXp2PSoYiNWraEnbtfr2+bOu0rT4tLsI7G&#10;BQFjQDjv71O2CME1Xs9St76wj1G0YtHJGGQ9M5olu4YoPNncLgcmv1anGKglBadLHz1WbU2p7+Yt&#10;1OttGWV8kds1h3eoahdXBGAUU/dIwfwPerct0l2wMbBgPfk1BMzoeYRjPOK7qMVDdanDNzk7/gQt&#10;tVNwU5PHFVLiaVSd8TFTxhjVqa5Q8shHPY9TUbOkysHDYHY11xut0EG10M26tbadWf7OvIw2e4qt&#10;onw/0G/1xbqC08gjDSNAxXJHTp71euPITPlsM9wa2vBcUIgmlDAsWAI9BWtTEVaFFuDaNpRU42a3&#10;NVrGN4Ps8ifLjgqcEfiOlYfiK0160RG8OeK1t5lPywaigkil9FLY3D6g10mCOQaivLS2u4WhuYFk&#10;RhhlYZBryaVV053eq+T/AAZNfD89O0NH81+KKHh6+1y4tdviTTIra4HVrebzI39weCPoRWhuAYcc&#10;eoNVrbT0sk+z2ThIx92MDhfpVhIcfcGD3GaVRxlNtaf18xUfaqKUv6/z/Ak4ZfvfjSFMnlfxoXav&#10;3hg08EHpWR0pJoYfMUfKM8U0kHjoalxmkZQw5X6UxOLI9vHJoMSpGWUkdzg0ojBbrxVTxRff2Z4c&#10;vtQz/qLSSQfgpNUk5yUV1HSpuc0lu9D48tviDL47+K/i/VHuQiWuvm0jdv4wqKcD869J0aWRhvEh&#10;yF4INfPnh3WtJ8PeNbTRNUcRz6hr1/czHOPMMSqv4/ez+Fe/eCde0LV1EVtcISR8vPNfrua4anha&#10;cadNaRSXySS/Q/oXiHLo5fQpRpQfIoRS00tFct/m4tk+q3lxeXEdtKwKKBvJAPGa4D4ya4NH8P3L&#10;xyRw29sjSS7QBuwCf6V13iG9t4NbljW52vEQGjXHQjv6V4n+1Jrc194E1jTbCfEktm0KjHIeQiIH&#10;83r/AD/8WKzzPxFrUY7JwivuX6hwzgPrWZUIbRbX4ta/iT/sE+d4o8R6p4tvpCXOnpErZ6FiZG/W&#10;QV9J39jNChlinCEfdYrkH6ivnX9glrXSfhjf61qkRRry+kFqE6tEGIjYfVApr2yXxpaxEwpBLLhu&#10;NyHOPSv7F4YyOeT5FhsJTWkIL8df1Px3xex0MXxtjWvhhLkXlyJL80Sa1ZWOoWMU+o2pyz83Fuc+&#10;Ww7+uDSWSa1p0apHdrf2mflLn51FZlx41uo/msNO2Bm+YEjPvx0NZk2vXTymePUW8s/eVPlI/D1r&#10;6ynha0ocr289f+G+8/IKlWNOXNFnW3RsbhVm82NGA4ZmGRWZPfafDchbj7PJDO2CEI3I/qPXPpXM&#10;3N7p8jb5jOVPKlpM8/WsTVdd0a1fy7Y/Kc7mUcg+orqoZdKTtd/d/wAEyljal/dWp1+p33hRXa3m&#10;I81T83lE5J9wOQa5q+1Xw8gw9vM8bNgyxnJUdsjFZ8GstdxqZWZ2KbfMJ5I9abLeWsQwN0ilQCGk&#10;z/8AXzXp0cH7LRtv5kvMq9PVMu3dpa2jibS52+YZBDgll+lYWpSazLd4t/EKxhnykUibM/Q561Pe&#10;6naxrGQkaFeVKnB+lVZNV0ue3Zrp0dGGPKZsFfw6iu+jTnFXav8AJMwec4qD+LUwdQsfFf2iS3n1&#10;NHBY4RpCGA+tZ2q6N4pUZazkmjRMfurlWIyPTNaGreJLKxzBp9x54H3onck7fY5ytYd54oujEJbd&#10;ZjsJK5bDL+I4avew8cQ0mor7rGUs/wAR1scr4gvvEmixsYbG9jhOVZ5FPB44Gelc1b+L/F1vk6Br&#10;U6+XktbtIyPjqSC3BFd/c/EG9LeVeQKUxtCSAbj74NZupaXo+txJMtvAxGMgKAQfYjmvdozcY2q0&#10;167nO+Jaa0lBM46/+N/xD0K2afVdTt3jbGYbiTJP1PY18ofAT9uC0/Zw+Nf7RfxPudB1MeKfiP4S&#10;utG8Iavoqqz6Re4YRmXewxEzbGDDO0xnivrHxB8F9G8WR3FtBpktuduPtCTkqPfBzXifxc/YJh1f&#10;7VeaTDp9xfXVv5T3gBjmdccK7YyRnGOTg8ivC4uyClxDkk8HQkoybTa25uXVLTbU9jIOMstwGJbq&#10;U7KVk321vr5HwNcfs2eM/G+u6VP8QfGf/CYG/vI5tZiivJLVrdnHzu8hjPI6N3OOleE/E/wF8Qv2&#10;LP2kb7R/iP8ADOw1RJS9zpclyy3dpfWLkiOaN4ztcBeNynKsp6FSK/QKP4Q/tF/CL7HonjDwDp/i&#10;zQ7FXRItf8NS3cgRvvKZrP53x/CZFO0nNdP4l+CH7N/xj/Z+8SfAufw5ZRQa3rUOraVLZeG7w6xo&#10;ZVRmzju54UTyw2T0HUjoTn8Q/wBWeJXjo0ZUJK7S+F233ulayP0lcQ8Ozws5yqqTet01+Kv+Byn7&#10;Cv7f3hBvg/ewfEnVblF3n7NFbwtcvcFvXklHHToQ468jNfR2neNtSb4V2/xai0u4TQNS1B7WyN3M&#10;Irl3Xlv3DHdgDqR0yPUV8fn/AII9eIvBVpDf/DH4m2epKqgql1HJb3R6cP5RI+pANekfDD4RftHe&#10;GdMvPDnibTdDeJmQq02oXF3cJwASjSjEecDOBk461+vcOYPjbKMRTwtWEZUU1fVO0fLVP70fK1s+&#10;4Zzik5vSXe0k32drWue0P8RtNv7UXdiJJI2HMbHayj6YqC48a2EqC7gtWjccoxnXI45zyD+dZSWk&#10;kEUdvrvhxUkC7XaOYYbA649cCor3RoYwGtbXG4ZVWGTj696/X4xgtbHy0Z0JS01RauvHWj38yTyP&#10;d288X+vjtj8xA/iX1q7a/Evw1eXBklmuCpIw+wDPHQ4PWuOutLtp51XVLKSKSNso67o247g9Kg+w&#10;2S3O21kUTiUYymC+T0PvV3hY3caLWn5nb6n4p8MzqJGUSxAffctv/A1yWuTeE5n86wLF2bkXILr9&#10;K1pLnwvojrZeIrKRp2GHiRRg+59T7iqevp4Zlj83QtCKOpOBJNuA/r/OijVjK1k7dzmrYXCy+KNz&#10;h9f1vUtKkZbSFlROrWi/L9eME1gr4tstfka0vppJCykEvCXwfTp613umabZvci4l04PjGET+I/j0&#10;q5qPh2817NyNCsoocZWdkw6jvgjk962nUhF2seZWy6kv4bsz5F/bW0/Q9P8AgHqV7pNnNBK13bxA&#10;NHsDEvkkflVTwv8ACDTz8N9I1CLTfMuX06E74CVkDbB0I5/Kuu/4KT+ELHw18BIZrPU5JXuvEFvH&#10;tlX5SMMePxrY0vStQ0nwNpDWkbwuLCILgjaRsAr5edKFbPZycNoL82e1OrisNkdCN95yb9FZHzr4&#10;guvih4J1T+1PDeuzgoSstveJkZznv1z+NXdJ/a31vTnFr4u8NSlv+Wk9v8y59eB/QY9a970Lw/Ye&#10;Ii3hjxNaQSRX4Ox5k3BJRyp6cA8D8a4jxd8BfC00strZtLaSBsSBbfcuR614GacKUcXUk4Kzep6O&#10;E4nVBKMm9PuNX4TftVaTHfJqvhnx5Lp8r45trtoypJ4BwcH6V9rfCT9tbU/E2gLp3xF8K6Z4ltVi&#10;AnljiNpe44+bzIgAT3BYGvzF8cfso6mmNT0jTlYMPluLWVg31IGMVh+F/G/7Sn7PmsbPB3jC9IQY&#10;ay1GPzIyuemDzjFfmuccG5jT1hG9vv8Av3PsMHxTSrJfvLfM/Y+yH7G/xhs3067vbjSLq4XaF12Q&#10;xPEfQXEXB56FsV5v8Zf+CZni+LSJNc+FHxCnntJAWgNxOJ4nU84E8WQfqRXxj8G/20/ih4xuo9H8&#10;W/BDVNVmLBfN8KWrXTknjPkj5/yzX3V8O/C/xn+Hfwzu/jrqniPWfAGmWWmNP9luGe3vrgYyEFs3&#10;IPb94BXgx4gzvhqfIsQ4tfZk+a/yeptUoYLNmlVpxld72s/vR8v+Nf2bvjX4RjS18badMkMKkfbA&#10;Wli9jvTO38cdK4vVPA17e20lje6rvhfKkTP5gf8AEdenXrX3B8Dv2pPFnxm8OSXfj3wvb6nbTN/o&#10;2pW8S29yAezhBsc+p2gmu28AaL8GNJ8fNeaT4C8MXesQFWlsfEVhFuY9RhyNu/1zg19DhvFaNfDS&#10;p4uipO2ydk/VNM8/EcBSpVefC1XFxd7PW3oz80PDngn4k22vxeFLfWJ762nIFhfrHIxBPAidlVjn&#10;sCQPc13U/wAF/iH4bvbeLWNdSwueHjS6DIzDOf4xyOPSv25+G37Sn7O/gyxs7XxN8DIvDl3sy87W&#10;aTW4f+8qxgHBPTj8azf2wvAHwh/br8KabPaeB49ej8Os0lu+iXQSaJXABVmT50GQMDivw7OKcsZj&#10;p1qVP2VOTule/wCNj9ZyLjHG5VSp4fHQ5klZy0v9234n4peIPhv4k1iBprPVttwhw3kzZ3H04HGa&#10;zvDvgTVGupINbuHIAxKI2O/8j+X/AOuvd/ix+y744tPiBqt54F8D6zomg2crpJLrHmOkW3++5XIH&#10;ua8t1K5t9D1VtC1TU7O4uMbUa2m8wP7ZA4/HFeBi8uxdKneS07o/VMtzzCY+PNRkr9upLpemW+nW&#10;xh0F2Cox8xZOHDHpwea9c/Zx/ay8SfDLxDHoPiq5e80GWPy5oACTDzw6DuR3HpmvEJ5naZrS3lMZ&#10;2j7pDrjPQ09YoNLu/tEl8GLvklVyoJH1rwnCpRqqXVHrV6OHx9Fwqa/mj9Q/CXj/AMO+LtCt7/RL&#10;5JbZ1DJOhBVv89K8G/bx/Yotf2qvBc/iHwzdn/hLNFt3bSJHkAWdOT9mb64O0nofY18//BH9pHV/&#10;g1rJhDG80yfJm04tjB/vIT90+vY19qfAL4r+G/ip4WPibw3OAtyx8+NuJIiOqsOx6V7lOca8bNaP&#10;c+Pcs04ZzCGNw8rSi7qXfyfqtGj8WtS0+68PXV1o+sac1reWkrRXUE6FXjkU4YEHoQeKw9SzcDeZ&#10;cgHgD+ea/R//AIKcf8E+tV+I80/x9+CekibVkt2l1/So1C/bERf9ag7ygDkfxAcc9fzssNNu76Zb&#10;JbUtLI+zYF5Len1rxMZh5Yapy9Hsz+quF+KsFxjlSr0mlKK9+PWL/wAn0fU5XXZrzUprPSZb2fyY&#10;pC1vGJTtU55YCvZPg14+ktZUhu5WC5Ed4M8Y7SV5/faRdN4lOkGwEDabGVdtuAzNyT7+lWLG7l8N&#10;atHqVtIsqqds8Y6Fe9eXi6Dq0VG2x7nDNergsRPMIbSl98Vp/mfS8SxlisT7gyEjPOeKyfA5/wCK&#10;ajQsDsmkUZ6/eNR/DfWE1jTFtBIGMaBomP8AFGRx/hU3hC0itra8tjFgx3rhgcjHQ18tOnOm2mfs&#10;9PEUsRiaVSGqlF/oXpX8rLFRhemKYWTCs+Qc4BI6j/PrVn7JCId7sEXswH86jkjjOcHAJ+8DSjTP&#10;TumysCjSHGOOh7YppIV2d4hhSMHOM1LIViOQi8dGBxUEl1aq5eedR1yS4GP1q+Vod0RT/Z7iCS2u&#10;IleNwRJG46gj9K5XxjrnxC8GaTLaeF7i2mkltzHpmoXIxNbBvlK7jglecMrEjnIxXTzahpGdhu4U&#10;29SrjkVDeXPhLVbb+ytZ1FFhLBlkhlAaJhnBH8iPQ17WRZlPLsR7yvCW6/U/MPE/gmhxbk3taKti&#10;aPvQffvFvs/zPMfhz/wVl/bo/Z8gT4FweAbO7uLa+WMtd293NMUX7saL5xQdMiRVDMOCzCs/9pn9&#10;pb4s/G/xtF4i+On7NieE571/Lg8Rppdzbm6cKDslMzMrHBBBGDgjHBFXfij4H1nwHDF4+0TV49T0&#10;3TruAy2VnqvkajbyNINrQRjO/nB+UZB6cVn/ABN134T/ALTvinUtJ8d/tP8AiWzuLKWOOyi8X6dM&#10;s3K4PmlVKr5bEhiQCQcjcciv1XL8XLFQ9jCN4NN3/wAj+AM6yh5fUnOVazm9U46p/wArsuj6nlfi&#10;keFo4W/tGRJQ2dyIASK8712w0KOUSaRcttY8h1wR7V6cvgXwtNr954EkeQ6hpY2XG/KmQDjePUHg&#10;5xjkHvWXr3wTJc/2dcMSM7UccH05rdRdJ8stz4qa5ZWPNm8ohSVDDJPI4zT7e4nspBeWMxVgfvL1&#10;FbOseBNa0GbbdWjqing7Mj6g9KyjZLGxCyEDbyAKqSi1ZlU6jhLmi7M67wv8Q4ryNdP17YDkbZc8&#10;fiO1dTBZNNGLq2uBJFtzgLnNeUJYF0DQvkAcnb2rpfBfjPVPCRAniE1q3Do/THr7GvmcyyiOtSho&#10;+3f0Pvck4lnK1HF6r+bt6nUzwmVjsIJHJAOMYqhd2li5BvmQ4GcOcdKu+KPGvg650D+1NJuSs3AE&#10;RQ8E9a82u/FOkahfyRX95IcjChedvtXl4LA16kuZpqx7OcZrg8PT5VNO+1jG8c+JPtGqvBYMRbxM&#10;QoJyGxWdbWd34rkeHT9P33EaF9sXVkHXj1HX6VB4ghji1B0gfch5RvUVsfD3x/4r8Apf2vh+aJE1&#10;W18q5E0KEsoycozDKHryCPSvs8PDkgkfkOLqutXcmc/qOl3mmyCO7i2llyBuBx9cdD7VCucfPwve&#10;uv8ABdj4D8Y64uneJ9al0+W6dUW7uXzEjE9WbsPc1F8SvAGneDLy4stK8SWupxW8pQXdnKGjk9wQ&#10;cH8K15/esc7pNRckzlNSu1ubRLJ4kWS3JCyAY3qex96b4z8deKfHd1b3vizVWvJrSzS1hleNQ3lI&#10;MKCVA3EDjJyTjk1TuXaYgH7yjGfaqssZUc9xXRCzPnsU227Gz8PviBrPw51qTXdEtbGaWW1kt2S/&#10;s0mTY4wSA33W9GHIq/Z/FTxdMHtb/U2uLWbia1lOUdT29foeork4wT07mrtmLaHazwM7BuVLYBX8&#10;OQa0m/caMcLKcaikj9TP+CfPwU/Z2+KHwO0n4jHw7HdalZnyrz7RLv8ALlU/3fwFfSHiI2WieHbq&#10;eygSKC2tGaNEGAMKenpXwN/wSU8a39sviXwnDfEIGiuUt2Jw2cqR+gr7c8Q662peDdRsYch5bGRN&#10;vdSV/UV+V5vD2WYSTfU/pPheqsVlMJrex+cJ0vV/FnxovvGt/KFjXUmkkilBzIme1foX8Nta03xF&#10;4D03xR4MYx7IAjRuME4GCpFfDGuT2ngfWZ9EuZFa8eZyp7lcn+tfU37DuvjW/AmpWLFtsV2GVS3T&#10;K81li6024y6I9TC04qs13KH7XOleMV+Ht58R/hLqkllfWvzalaxgfMB14r4nX9pf4koznVYYJyTh&#10;mltkOfzWv0I/aL8P+I5vh1q1x4OK/ajaOZIZOUlUDkEfSvzdvPiWPtUtrq/hO2RkYh9gKkHP6V9b&#10;k1aNTDnznEynGS1N/wD4aP1yVs3Hhmwce1qg/kAK739l79r2X4X/ALQPhj4j6fo0VpeaVqsUytGu&#10;1XwRlGwejDKn2Y15CPiL4U5W78KKFH9xifxqxpfi34avqULSaDcRsXXDxSLlTkc9K9ecuWDsfN4G&#10;u4V0f1efDzxJ4Y+Pfwn0P4k+F2iubHVtOiurXdg4DKDtPuDkH3Fb2q+F9A8SeDpdBvtOtXYRkCOa&#10;3Vgpx7ivhX/ghh+0zNrnwLuvgFrt4WvfC7Ld6cX+9LZTnd/46+4ewYV96xyRX7ie2YgEYI9a/CuL&#10;84r1Kzp31R0Y7DV8JiOV6JO6OH+HPwA+EGr2Mmn+MfhJ4b1A7irfadGgkz7/ADKa+Rf+CyH/AASO&#10;/Zt+NP7Net678LPhJoXh3xTots97YXej6Ylu020EtGwQDOR0/wDr19u6f4ih8L+K3025Jj84ZVie&#10;p/rXLftM376h4RuHEhkjeBg6g8EEc18jkmOxuEzKFWMmndDw+GrY/MY056wnpboz+OvxNod7oGr3&#10;Oj6hAYp7WZopkYYKspwR+lZyjJxX19/wVp/ZwtvhH8errxR4esWj03W5XlHy8LJnn8/6V8hsjI5G&#10;K/q7BYhYnDRn3R+WcTZLWyPNqmGmtnp5p7McICV3bOPXNNMRGeOlAlwMU77QwHX8K6feueGvZNaj&#10;reeWBhJGTkVNcX0s3zMarif9fQVPax+ewQAHJoc5RWrN6N5e7FlfbK54NTW9rISCRXf+FPhZFeaS&#10;2sXcsbFcD7ODkqSeM4rptLi+H+gW0w1q3hieKAlCE3Mz9sVwyxkb8sT06eUVIpTmcR8Nfh/J421t&#10;bB7pYIUG6aZzjCjsM969Q+I3iXRPh94R/wCEN8KkRzyLtcxx4AX+8T6n+teU6l4muLi/eeyYwLu+&#10;XyztyPfFSp4yvLi1ay1UfaonIJ8wncMeh61N5t3PosFXoYWg4RXvPqaPw01TSNM8Y2upeI1L28ZL&#10;NlN3PY4r2LV/i74Cks2mt73z/lwscaYP64rxG88R2F1ai2h0wQ7F2q0T4OPQ+tGj29tfahb2F1dN&#10;bwzyBWm27tue+OK4a+DWImn2Pocnz2rllN04Wdzrbv4yLYvPHpumsFmBB3SYIHtxXD674ifVZzNJ&#10;uyT3bNejfEf9l3xn4J8Fv4/Go2t3piFSskRwzI3RsV5BdyBCck+1dVHBRpa2PJzrOcwrN+1loJe3&#10;kfklRHlj3rJfG6rkhWTI9vWqkiEHpXo0kkrHwGNnKrLmNDRQA/0NdXru5LGONkPQHJ+lc74a1nTN&#10;OMIu9DiuGjuA7u8r/vE7oQDjHuMGug8W6kLq5DWqCO2lQPDGrZ2qe2e+K5q8G5XPoMprU44Xl6mf&#10;pwVUnkOflTis64b979a0rAmKxuZs/wAIXFZUzZkzjvUw3HXklE7/AOCXhLwxq+pnVPFqebbwvhbY&#10;niQ4zz6j2r3AXPwXaIW8vw00vYo4D2qjPbmvnLw/4oey0ltNCbWDZSQD19atN4y16Fgwu2PzZ612&#10;UqkIQ1PWwE6NOneUbnteoeBPghrkhH/CJxWpLcG2mdD+WcfpWDq37Pfw7mge40TXLu2ZQSolKyLn&#10;t6H9a8/s/iLqCKEnZ+BjIrWtvH91cLtjvlAxglm5oap1Uz1lVy12vA9h+D2maRqXwtm0nxFbrO+k&#10;XZTeW+6OoIqKfxNay3v2bSbwKgK+XHHwPcelYf7N2txa1e674V1KQ7L203ghurKf/r1e8YeELXwv&#10;b/2naXYGw/MCdxz65FeJUw8PbSV/Q/V8px2H/s+LhsjtfDDz6n4R1fQL52CSKXiVsc+teEaMdW8A&#10;eJb2Cy/fRyBkDKeBz1Poa9A0/wCJlu+mi/SfEiR7J9pxg46/SvFvFviZv+Etm1XSZ2AaTcQDwfX6&#10;1nGg3dPqeHxJnGEUoVN5J9PPc2rpri+uGed9zsxLZNUPF0nlWaW80jEhfkPOPpWl4b1Owu9VtrmU&#10;Apc/eQ9mzW98UvC0baAZraJN6gMgHXA64rGD5KqizzcbOOKy51Kb1seT6bpp1K7bzpxFDGN0rseg&#10;9Pxq94h8ZOLRdOssLFGm1SowcVWhmkNrJYAAIW3Ngcn2rntYkJnZB2r2qS59D8txlaWEptrcY920&#10;0xdj3rpdA8a3mm6HPoSRK8UzBlLdUb1FcpFA55A6Vb0+c2twkrKGCsMg961qU4tWR5GDxVanU5pd&#10;T2b9lbx9oPw9+Lmm+M/GFhHc6X53k3yuMhVbvR+3T4K8E+HvjFdeJvhiVPh7XV+2af5b7lQn76fg&#10;e3vXmV5rNtNdeZpkJhjdRujB4zX1CPgF4O+NX7Cs3jzw5rqjxD4UH2i4spSC0sfR1HOeBzXzuJcM&#10;ux9PEzbtL3H212b+Z+l4GE+JMgrZfSinOmvaR7trdL1R8deb7mip/wCzbj/nkfyor6bmh3Pyr6vi&#10;P5WfoxpfiHUfil4mGjxs0S2cWPNGRjuea6FNc1fw7bHS9QvzcW7ZQjduGM1w9l4z0rT7ue5026jj&#10;e5Xa5jwDyc1DNrljbAvcanGwwckyZ96/EJYeElZo/p3CUcfh66nC6Y/xX4v17Rp86VeO1sDuRMnA&#10;I68f56Vq6P8AtZfFe18eaB46tNazeeHp4ZrOOQEo/lEEK2O3H1rgfHXiq2ktIILCbcxYszDrXP8A&#10;29XxJG2045ApfVVOnaSvuj91yzEvN8jeEzGKlGcXGSa0cWrNP1R9xeFP+CrvxJvND+L7fEfwvb3+&#10;s/Fqwhsb69tCES3gUOjIA2SQI22KO34c+t/s7/sp/wDBMj9rb9nzwD8L5dE0+w+Iur+K5Zdb1eOQ&#10;i9hsUBBjZSdmGJXbkfwk+tfmPbateQjCTN9a6r4ffFvxZ4C1WLWdA1ae3uITlZoHKuv0IryMZluK&#10;hSf1Wo4PybPgF4LcK08Uq2Wp4d83NaLfK2o2ScZXVlvZWvr3Pun41/8ABvR4R8e/Erx4n7OnxBt4&#10;fD/gu1LvdX8oVriQR7zGAoK5B3DPA4FfC3xC/wCCWP7WHg74b3nxmg+HN9c+E7e8+zx60tq4ikYn&#10;AGcYGScDsTx14r3v4V/8FKvjP8OvCes+DNM8S3C2mvDGpO5LPL689ea+l9K/4Ku6P8S/2dfDP7NG&#10;taXbw6ZY6nFPrc7yAm7jjkDrFtHG3dyc9cCvPwOccXZXUUKr54XS11066/8ABPVxHh7mnNCCjCrF&#10;ygnJe5JQUPfm1s5Oa0itNe234z+I/BniTwrdCx8Q6Jc2c23cI7iFkJHrz2rJeJkbBFfrJ8TYv2df&#10;jDq3izxx4l8K6c6NlPD1ksSpHbhmHRQMfd7D1rxPxz/wS/8Ah/ffB/RvGfhHxDJL4h8Vzytpmm25&#10;ytuBIqIrZ67t3oMYr9JwvEWHnC9XS3XpvueLxB4bYzK8P9ZhL3bXalpa0eZ6q6dknrotD4FII6ij&#10;tzX1L+1T/wAEiv2xP2UfifbfB/xZ4Jh17WrzQY9Ygg8Kym9P2VzIu5goypBjcEdsZ6EGvmjWfD+s&#10;aFcG01XTZreRTtZJYypB/Gvaw+NwuKjzUppn5Dh8dg8VrRmpIpBSacFGOlAVk+/wMd6ilvbMTeVH&#10;LuOP1rrUW1odUqlOlbmdrkk0zQWrzrCWCjnA6Vj6x4sXUYBZ+SUSIZC56nHeux1S1g8O+HRHdrm5&#10;vU4Rv4RjvXmetyQRymG36A/MfU17OXYd29oz4ribMGpezg9CpcTvczlm7nmug8F6Ot1c/aZ0zHFy&#10;eOp7VhWVs08qqBkk9q7nSYP7Ls0hVBkjLe5qsbXsjy8gwDxOJUpbFy5maR8Z4HSkUY6ii3Xe2X6H&#10;0qaRIwxCDivn5Suz9aoUuWCSIwMnFPAwKAMCncKcHFQ3c6oxsNHNHbNOK7ep4oAJHApFCKTnrUyk&#10;kZqPGTjPSnrlfxqGzWndDqRlJ6Uv1FFI2tdCIoXoKlU5HFR05GGMYpPYqm1F2HrtHJp5Y/8A16Zn&#10;jB6U7eMVB0Kw7cx4IBB7EUyWGCUFTHjPcU76UDk4p3aG6UJbkLaYhXfbSkN37Vu+GvFvj3wdKtzo&#10;usTxKOwc4NZqfeBBq/b3UrJgseKznVdrPU0pZdQq6H09+yx/wVy/aC/Zq1WO7trz7SI7eSGBp/n8&#10;kOAGK+hwBzX2L8Ff+CsH7Hfxa0fwl8Ovi34XOl2FrqL3/ii72jzL+ZiSQWHzYPT2z+Nfk/KlvdcT&#10;xjj86qtpEYy0ExUg8EGvncw4eyjM6vtakeWfdfJ/mlfvY78Lhp5dBwoxXLvp7sr2a3Xbmk1e9m7r&#10;U/YHxDJ8HPit42ufH3wch0sWGvau1toHh5ZQwhtwoG5txyoPGfxrkPEXg2z8NS6lqOofBmfUPD2g&#10;T/Zb7UNJkBRZCTgLnBOTuxgE45r8xfCPxK+JXw/1GPU/C/ie6t3h/wBWVmI2/T0r374P/wDBU742&#10;fD7w2vgTxFFFqOkPerdTw3MYkEkgGAxJ54GaWF4YwOFglSbulbf8WtV6nu1s2yGrhYrFYRuUUlu0&#10;2l/eT+JrRN9dW2Tftj3/AIQ8e63Y2/gr4a32h29uH2zanGweUZAwuR0BznHc14S/hHVrOQ/ZpSvu&#10;tfpD4B/4Kdfse/tLNZ2f7T/w9sbltJ0L+zdEtbq1DwQfKQrbTjGCS3oTjNes/Dn/AIJX/wDBOP8A&#10;aV+Gq+I/AP7QF9oeqWNjcahrtzb3Uc8ZBJENtFbvjB+XJO4k7sDtjLHVa+SYZ1KivBfM8DIuO+G6&#10;ns8DmOBrYaotFKN6kervde922Td3ZH5P6F4g+KOhWn9n6f44vobQyB3tYbp1RiD1K5xXKfFbVdX1&#10;jxroepa/qUt3dPHdb5JTuJHHHNffHxR/4IrftkeBbHwzqfhzwdbeJpfF3nS6Ro2gzma/S3jwfOmi&#10;2gRqQRzuIB4OK+Hf2svhp49+FPxD0zw74w8K3mlXtj9pjuLa7hKNGwbaw564IIOK+g4Lz3BYzEzh&#10;Tkua12tnsum+zX4G/ivgMnxHDVPEYKvGs41Urqak7XlF+duaLXa6Lp1aZfhvp0DQjbBqe5WB9un6&#10;V9UeCPjl8R/B2j3fi6y0bUJb6WxthaWkJ+VIt3yrk8c9TXyPbazbN8GbR550Eg1PJTd83I6/nX1m&#10;3xJ8N6J8MlvZzcSCLRIGbyrZzwMDPT/OKz4rTeOuoc13+iPzfMZw/wBXMLTk7uLl+Z7Vr37U+n/G&#10;PRNC0j4h/BeFdY1ACOHU7e4VJImwCzNgZwAD7VJo3wZ+LnjRfErfD6/8P3NnawItpY3ty7zNnd22&#10;gE49K8U8FeOW1LxFB4pt/C97JZGD7PpQ8nYpTbkv8x7ngH2rpfDXxh+ImneM9estF8JXlpNDDG8c&#10;rzgI4xxkg18nKlUheMYpdfnc+PVZxdkZXxG/ZD1kaRPpHjuNNH1g27mNzZbInbkjnuPpXjy/si/E&#10;+3soLq1A1AG2Db7WQkFQSPXvjpX2F4y/a8+MEXhuwtvGHgDR9dtpY2gdbuMNIm5OqljxjHU9K+ef&#10;iL+0/wDCnwF8LNPg+HvxGvf+E8vlkXVtPhWM2lhl2IG/BB2ggdT3r1Mvq5lKLVKzu/VL/I9vDZ5m&#10;NK0KFWUelr6f8A+U/id4y1z4G+LdQ0RoLtZmCboWynzY5LE9R6YryfWvF15478USaw1uyyvCFIMh&#10;YnBzmvcvD37P/wAS/wBpHxrc6h4ga5vrJwJ77XlVnCZOANwGMn0NdB8d/wBgG0+FnhiLxh4J11dQ&#10;tYSEMjS5l3MOA2AABn2r7mjjsvoyhSnJKq1a62Pl8V/aMcW6ta8le77njOn6JqGq6bawadAXnuJ0&#10;jCYwMkgDn8a7n9pT4IeIvgfrmieHPEesRXNzf6PHdyrbt8sLHICA9SQKPBGveB9e0bTrOw0C8tNW&#10;0y5j+0sJGdZcN1wRgc5716Z+078L/EfxH8RW2ueEZI54NM0KKV2vLxY5G6l2AlYFxn09sdq9Gft6&#10;NLlemrPUr4rCYzPsM4u8XC0k+6Pmn4l22h2vgCKG18xrp5V83zlwUYcsfoc1yvw0tdNt4tY1rV72&#10;NHstPc2cJGTLK3CgV32sT2Wt3UOiapYskjy+WxPIJ7msXxD4Ni8KePbDSdEYQ73EgbPGVOQTz7V6&#10;WBqVPY80tz5XifA4fD5g1Qfu2PN7WG/aGa8mBCJN5bknHznnGK+mv+Cav9jf8LYt73WgjyWk+LAS&#10;k4RnG1iB9DXz3DYan4iN60Aad2v5JpdkeSefvZHuele//sZ/CTxJpOt2XxAludkJnkZLcIckRhWZ&#10;ie3UYrujK0rvseHgac2trp6fN7Hvn7S3gie31aLxSXUSQXclrKyDqCSVH5V9g/8ABInUVg+H11bP&#10;nCbuAODyK+af2ltdS60q5tWXzFuZ7a6gYt03Kd3616n/AME9fjJonwY+F9x4k1m3eZXvPIRFbjcQ&#10;CP5frWuChKtQxVOGt4r8z3McprhpXVve/wAj9B7G1tNM1hXsrhrWW7BPmIvDE/3h3rzb9r26vbrQ&#10;YUkto/Nt5AZHZ+XA7gV4l8YP23/GutaJJN4NSDT3g/eQqFLuw789BXMXn7QOufFPw4uvapqZuL/y&#10;1DCboMdVA9eK8rDwnOkk3sfMUMFWpYmFe2zNbT9RjmnUzz5QqCqHkLXtf7EX7S3g34QeLfFN34xk&#10;mfi3trVIBngKXIHOBy/6V8wyePZL69jiuIApXrIOCfw9aq+APF0Ka7qEaSKS2qMZC7DPQKD+QraF&#10;prlfU+wxNCnVouNRaWP0W8Q/8FVNPtIriz8IeCGndIiFkvJgBnbkZA6V/PT/AMFYPi74k+J/x+gt&#10;fEoRbmxtJLi5ii+6k11M9wwH0V0H/Aa/UzSrfR9Fj1LUL6RJIJwJBFjL5I5x+lfkp/wUcim8Z/ty&#10;+LdL8MaW8jSXttFBbQIWOfs8QAGK3lg1SqRdtT4+usGqbVCLVz6w/wCCNniO6+HHwE1zxZ4k1WWO&#10;48V61/YvheGRyCYLVUnunT23SwKSO647V7f8c/jvr/wp8JXWvDXJVnlmIskExy0h6/gOtfJHxNvr&#10;z4A/ET4Y/CzR7oCy+GXhuCz1WOF8iTUrpjc37cdcSy+X9Ih6UftE/G6T4q+LyljIW02yj2WoHRj1&#10;Z/xPH0Fc+PlGK9zW5+ocDzp1cA41N09b9tLfgR6l8Z/iX4m8QS6zrXii6u5ruXc7zyFi2ex/l9BX&#10;onhP4qGS3Fnrdp5Jz+9njHH5V414WlF0iySfMucFgTmu20XTFaJIhIAmTuz39q8qGDpzfNI+ox+N&#10;jTh7Onu+x3g+H/hvX9UbW9OvQ0ZG5oWbAPH+fzrkPjR4kt/B2gmx0uzME0zmOLIwf94fhUviPx9Z&#10;eB/D0t2tziZYsQow+Z3x8uM9s/yrxnUPFXirxbKNQ1bVJLiYco0vOPT6DrX1fDHD1bPseqMZWhHV&#10;s+A4m4io5FgnL4py0R0Oi2FtFDHZbFOFBkBHJY9ea9I8H+FvDclkZpmRdnJMh4H/ANavIdFTxHOP&#10;KtgxJIG7HGfrWr/wi/jIXT/aL2QKScKciv6ey3C0MHh40qa+FJfcfzdmWKlja0nOWrdz1fUtOijQ&#10;SWWrW0KFsgxyrk9PQ+1TaS2oRTxyPfGWEHcSPl6V5z4f8Ga9c3sZubK5kj3dwceua9X8M+B4rjT0&#10;s5IgjtgBXOO/UmvV5bx1PncRVVFqzubz+J21TTJRDANysq3KxSZ2+jcdQf507a17Z7vP25GCccj6&#10;e/FYZ+Hdz4b1IjT7lpjK5WSG1UfvATj61leItJ8XeE7vMcN5OFIPkyqWHIyBgdO1Z0V7J+za80/0&#10;InKhXj7SLs9mb97bTWlmZNLtVnIG6UFeSMVl22nXesbrmW1Ns6j/AFQ4yOwGelc//wAJP8Tr+482&#10;38Pzw4AWXZEVHc/lW7olh8RNQBlFpP8ANgM5GQo9c11x9nazOdupS1UvxIIvD2qTT7Us1iBYHzH9&#10;M989aaPEen6brBsP7XM0w5eGBx17AHpXXS+DvFd/bQ28OowYk++k9wgC/gepp7fA24u5EuJYLW3k&#10;XBZobjGT+C805T6QLWKpQadV6HOReKZVdQ3h25gZm5kuANob696bqFrbvdx6le6i1zMp3RwIwIX+&#10;ld7pXwUlb5JNRtWgAyxuDI7g+oJ4qjqHw1tLLVFivtdYWyk5ihs2Hy+pJPP0+lddNOMVeLuc/wBa&#10;wsp2UitofiJrrTw1tCA6y4SM468d/wAK6Xw/DYP/AKbrYYIoy0yg7VHp7k9AO+ag03w54Jt7dZoP&#10;FBgROcXMOwYzjORXWWHw7vtaCf2fqqXcCYOICT1/lWrkuS2pFSVNz5kjBuv7Bj1dGsVnaCU4O5dm&#10;0epz1rpZfBek3cKXW+2VDzncSWH4Ctm3+CenGMNrupTh2H7qESDIPuK6fwz8ILGyt0OsI/lbxhAx&#10;yw/pzTjKXKkrmNd0lDmb1PLrz4daFqKi30y+WGTdwsnO4evXj8awNR+BdveA2+qeFra4QMOfJU7u&#10;fXFfWHhr4MeAJSp1DSBtYAl3clvyrr9P+EHhieFf7MtoioBGXjAOKiWKpwXLJX9Th+sSpvmj+DPg&#10;O7/ZN8C6rPtj8LxaewOM20xQ/X5SOetXtP8A2GPE9nD9r8BeNPF9jPn5bi11aVQh4xtXmvvjT/hR&#10;ZWJ8y5tLd0Q/KfLA+g6Vonw/aphYLDiPIGG6/wCFebisPgMR8VNM7sPn2ZUl+6nJfNnxN4F+En7f&#10;vgW8jj8N/td+OUWMfu45Ltio/FyK+hPh98XP+Cwnh7QrfRtE/bkuntIWH7u/0aGdk9QXIJP0zXtW&#10;meErLyRPdWkRLchQvStq0s7GMbI7YKcDIRf84rxq2RZFWXv4aD/7dX+R2f61Z3F+7Vv9x5xD+0J/&#10;wVoMDDU/2ydHl3LznwNbO3H1xWU3i3/go3qrTX+r/tw3UHPz/YvBlpGAPavW44LUZRbFevLZ5zUd&#10;5p85tJY4dq7kIJYZ7Uv7DyCMeVYWH/gMf8jKPEXEPPzLENP0X+R84fEjxF+1zrXhrUdG8aft3+K9&#10;U0+4sZor7RreytrcXSMjAxsyrkKehxzivzJ8RftMfF7RvEc3hvQL1bdbRREGVPnwi4JOeh4zX6je&#10;KfhX4yuNSkMNnNcJls+V93GT3/pXzr8Vf+COegfELx7ceLfCnxlnsrO8jjkkt5NDmklSVh+86ADA&#10;P5j61+V+I/C1GVShPA4e6d01GP3Xsj7nh3OsTjqU44/EKTja3M0tz4pn/ab+Nl9bN5nj28IY4ZxJ&#10;ggA9vSsq9+MPxa1Nma78fakzYO1hdMPQ1916P/wQu8GJbtJqfxr8TXXHEdj4cRGY57l5RgV0nhv/&#10;AIIsfs+W8QPiG7+It9L5mAUurG2UD8Sxr87o8HZ1V0hg5f8AgNvzPdljsqpfFXgvmj81r7xV46vp&#10;C934qvW39SbpuT781n3t9rM67LvWbicvzzKSCfav1ftf+CPH7L1sojg+GHiG82sedS8YgBlzwCIo&#10;eK6jQP8Agll+yzpbNJf/ALOfh8qsfAvPEF/cEZH3j8yjrXq0eAuJZrTD29XFfqc8s8yOk7/WI/K7&#10;Px1trVmCl7hj67n6DHTrXS/C/SLPXfF1npULjazbpmIztjHLZ9sV+xnhT/gmx8BdJnS+0/4L+BTG&#10;OYxJosk+fc+ZIefwrx79ur4TeDvA2u+EfgX8PPBfhuz1jXbhZZl0TQYbWRIi3lqNyckH58gn09qr&#10;EcBcQUKaclFXaVua71dj1uH84yTH5tCmp3SvJ6O1oq7Pgz4r3l7Ba2mgLp915up3DX9xbW0JZlh+&#10;5AnTghQT/wACFfR//BNbRPif4T0ePWtM8O6zDd2+sQ3Nuv2KRVbBLbhkdchR7gCv02+FnwJ0f4Ze&#10;FNL8NadPAjWNlHG7pp0G5nA+Zt5TcctnvXoK6VqN9Zm1m8RXpj2BQqOEAHttAxXo47w+zbFzVqkI&#10;RVktW9FbyOerx7lLxtSu+Zybvt5mp4ztLq+1ex8UTGRE1rT4rxo+hSR0BZSD3BzxUMGmK/zJdtg8&#10;EEU7QfDGn6ZFIxu5p2JDeZc3byNwOACxOB7CtOGOBlMfBPQkd6/TcH7XC4KnQnLmlBJN7XsfA5li&#10;cPj8yq4mhHljN3s9yhcaRCYSVnJOOfMPFYvwj8LXN3/wUd+DzMgkh0nw34p1B3PIT/R4IlOfq+Px&#10;rqLl0QiJrJZFxklu1VfgPd4/bre8WNfL0T4LancqwX7plulX9RF+leXxHUm8irq+6/NpfqepwzFS&#10;zeHNrZS/9JZYsbeURecJ92Dnp+lT2ZN5AZZFMR3EFXPcVYhnjMQESgEcEhf51btQJCfMtVx/ex1r&#10;tjJ06SVtkjnrzpSxE/V/mfFv7WtsfDP/AAUj+E3iiJ8fb9GFuXHfZcOT+jivs8wGSfazl+cbAcAf&#10;Wvjr/gpgf7L/AGgfgn4us1CGHUbu3dwMAfPAw5+ma+0NPbT7W0ibZw6BlI5JyK6MTN/V6cuup2Sc&#10;PqFGUejkvxv+pHJoFnKpPkhD3Kn61La+GrLBK3D9Mc4xmrFs9tcDZBKR6hh0ouZRaoI3kmBc/KAo&#10;PP4ZNeY6lX4UzSlXtEp2PhS3N6ZHuCcHqF5rzn4gXmnfAP8Aak8BfHe9u0j8P+JS/gnx27fKq2l3&#10;n7NO/tHPjn/br1CK/g06Jmubzz32cIo71wvx5+G8Hxv+FGvfD692xvfWDLZz45guF+eKRfQq4U59&#10;qxxmGnj8POjUejVr/k/k7M9XLq06VaNV7J6+j3/Am+M/gu+8L+ILjSriEy3NrM0LnceSDwR7Ec/Q&#10;1neBvBOs3UJ1e6swm3/VoGrpfhR42uf2kPgJ4O+MurXiQ6tLpzaT4vgPJj1ewb7POG92Cq/0Naku&#10;sR26fZLG0xjI3SYAA9celdeVZxiMRlMIW99aS8mtH+KOrNXXo1XCC0ZmS+FPEdxCCkajjIO7pU9v&#10;oUliyF7uMSI3EaHJ+lU7vxM96wtpdbywbHlISB9OlWbOeKJQzx9+cc11y+sKPvW+S/zOCg5xj7zT&#10;OndLgWmLWUMSOrtVD+ytdvpgL2cmIniPy+/4Vc0C9hmgEYjc4JxnHSum0mdoMNBGoOeC4z+NeLUr&#10;Tw97LU9Gni5Shsjmrb4cao7hoUES7uS8eCawdS+MLeDfiCfhVewpeQxFVO18OjsgYuM8YAIHPevT&#10;LmS9uP30l/gfxKWwB74r8uf2gf8Agod8MfC/xv8AGepwandyS2uszWpeK0kaKNY2ZQDJjHzbc/lX&#10;yHFmKxVfKeV63klt8/0PouDYxqZtOdS1ox/FuyP0XuNP0PXUFlp0nl3EjZEc3Dt3yM/e/DNV/EEd&#10;14EtPOffbsqFmnlhJTGK+SP+Cdn/AAVJ+HX7Tnj65+EsVne3Uun6VJdxXV7EqqwUgFRznPPX2rqf&#10;27P27fjl8M9PtbP9n3wMniDV55Y4Rp98pnjZMgbcHGAB3zxX5HWoV+dwkrPfU/Z8spTxGJjCFpR3&#10;ev8Aw5P8fNe1/wCIN00dx4M0q6j6Ry28MbORgcnPT8PWuD8O+AtOt9Uil1nwpIqJj90gA3fka2vB&#10;/jz4lfFD4Nx/E/4hfCvRbHWFs5Li507SLiVDGUJDKSQcNgHjFYfgX4t6FrF0k0ng3WWldhhEu0K4&#10;+uK43QxNPSpDQ+/ValToeypys46NJ9fvPtP9jvULC28KT6TpXhFdPsLaf93EygNKzZJPH/1+te9W&#10;ni+xt4v+Qe4Hfb0rzD9lW60tvhPba42gizSWV2ZJZfMYYOMlsDk17Bpz2N/biW1SNVzxgDBr9Ogl&#10;TwdKFSL0ilv5I/lPibFYStxJiZKN3zNXv2OF/aB1vV734UX2p+E9Nllu9NmivjbIMmeKJt0iD1JT&#10;dj3xXy5+1p4Vs/iX4O0r4seHoxdRW9mFneBd2+E/MrY6kAn9favug28T/KYVPBBAHWvmT44/Br4m&#10;fBHUrvxv8DPB03iXw1dM0mr+Do3UTWxOS72m7hlPeI/8B9K7sqxaw2KjUpL34u6Te6e6v37HJQq4&#10;HE4SeCxC5YT2fZn53+KPDVzua4t7ZghY8phST/k1xWp+Hr6zJmhtCSvz7ZGwG/z/AFr6qfwx8K/j&#10;vq2pzeDNat/C2oxSlX8K62Wgu7eTPO9JAuw5xgDIrjviB+yj8YNKja5s/DqXaLtAkt2yoXuRxzn0&#10;r9gy7i3LasVCpP2cuqlpb9D4XHcKZlhqj5I88ejXY+b7DV9ed5IrDRlVD0Jk2gkf571sW3jTWdNu&#10;JLdNMieaTAyZWyB19cGum1j4ZeMNKuGsNf0q5sNuf3E8JXnP+PpXPXHhuzsXd5FlNwDhDu+Va+kh&#10;jcJWV4tP8TwKmExVJ2nFosaX4j1PUFW7uo0jKOdxBzvHTj2HHFbNl4tBV7KTVWiK/wAS/uyxIx+G&#10;MVyFvc3Vu8cxtUXazMCM7jW9o2mTeKp1uomi3qihlKnH4+p5qK1Sm9lY6aGH517z08ytqel6XPKt&#10;9bW5ur1LsSfai4ZgBypz9efwzW9pHhLwhNDOsOmx3MtyP387uA8jE5bLHuT+PFRSfD7Wl1GV7W6W&#10;QyhicQ7Vxx8uB361DqGha94dgifT1MZ+8JEQAOeDg/pzXJUcbaPU1cIVLRuXdP8Ah1aaNdfaJ4Ns&#10;QffGs5LJGNueT3was6h41itLJotNiW4eQ7Wk8rK9hwexJrntP0/x1q6xSf8ACSF/MY/uGXCR59/S&#10;t3RvB2qpZNpmpQJc+dkq+30yenaspLmV5tXNaa9hazZxOtaDot2Zbu7ugXlBzBE5IHB79/yq94a+&#10;F/h5tCFwLxRG5JkiZSHYZ6DNdno3w1sIyz61MwjR2aGLyuEB9+/41tr4a0eNAoyYt+S5J4OOufp6&#10;Vm6ygrN3OmrXqOnyxbPP/Evw50CHRUsrCzjcyIBbTSLtbd/tZJ7jr61jWngzVINP+z6lcurYKIqx&#10;4UDPc5wcV6Dr9tpCuNPJWfLjaIzuwfX1NdDB+z78X/HNpbyad4Qultmb9xdzRmJOnq3sO2a48ZnF&#10;HDRTnNRXm7HvZTgsVUo2cWzxVPhhqajFvfqXLbn3nBJPXr04rtPhn+zb4y+KOuxeHvAeif2jfzOD&#10;KJAQIk7uW6AAdzXvXhD4B/Av4QwLrn7R3xXsLi5EYYaBoj+ZI4I6O+OPfA6d69//AGfvC/iz406d&#10;Lo37Nfwzj8E+DZJd8nijVYS0s2SM/Z+8h4POSo9RwK+VzDjteyksDHma+29IL9X6dT6TCcNYiCVf&#10;GS5Kfn18u7+Vyz8BPgfp3wD8A2vwc8CadHqPjDXP3mr3UI2oZcYVm4ysMY4yfvYz1NfXXw28JxeA&#10;PBWmeDbeZ5xYWqxzXEg+aaU8vIfdmLN+NUPhD8E/B3we0Y2ejRy3V/OAdQ1e7bdcXT+rN2Hoo4Fd&#10;migL83evyjGYx4icnKTlKTvKT+0/0Svp/SXZjcQsRy06Xu047d35v/Iryo7fcbB9aI4p8YaUn3qY&#10;lQ2eh9KFIJwDnFcXM7HnKlHmu2RqmCBk8VIIyRigjPcU0swOSaRSSihwhC9Ofek8mNjkKAfpRnjc&#10;DTGnjU4aQA+maFcfuroV9bv4dF0m51e5hlkjtbd5njt4jJIwVSSFVRlmOMADkniv5vP23/Gnxi+L&#10;/wC1L471z9ozR20jXvEvi6ZNR0d7pZv7G0Cx2struQleI1jjYqcFix71/Sa4V1KnuCM1/PL/AMFk&#10;vhd4V/ZY/bs1/wCHnijx3dXEPjvT7PVLXVdSVV+z6fcTTtcozDjcZoZFzgZUr6GuxVaiyjEU6a99&#10;8rfflT1Xpflb72XZn1vBbwsc4/eNK6dvU+bpNSeZE8Z6xZlWLyeJry1YdWb91plt+Aw2Pasi9ttS&#10;0Jfs9nIZtT0mD7FBJn/Xa9qHzTSZ7+VG3XtgV0t9rFheY8SOFe3klGszxJgjy0Hl2FsO3YNt9RWH&#10;qFlq2iBc4kv9KDHJ5E+t32OeOvlo34D6V8dFtvU/WK3Ly+7qc54/0yxXwneaZozMYdo8N6K472kH&#10;7zULrj+84Zc9+a+ZvjTqC638V47gRhcaDGVjxwu61aQ/kCBX0x8VdT0nwd8NtVn+0j7LBbL4b0WT&#10;PMgzuvbge7Nlc+ua+QtY8RSeKfEt74s8rak9leyxJ/cj8vyI1/DGK9/KItxlc8DiDFQjgoUftNp/&#10;JDodJF9cWt2FMjx2djA0RI2yb4iVB9g6KT7Zr0v9mr4cT+M/2kPAPg7w7G5ebxXo6wRJHlpWlvre&#10;JB9Srgn3BrzyKcWyyw3HmblubG3EcfLM0Vuyso9MkgfjX3h/wQY/Z/m+LH/BUD4Xi92yw6bryazd&#10;GNNybrKJr4Eeil4oQPdq9iq3GhdnhZcqVKdWtb4Ytn9TgCliF5INSKdv0pNqbj8uDQeOleatj8z1&#10;TuK0MTksYwfU4qtc6LY3CndFgkfw1MJR7/lTxMpOKpOcXoaxruL0djJk8KxNnE+PQleRVNvC+owT&#10;AQ3xZSeASRXRs4IwKbuG7GQT6VtHEVl1Nlja8epU0zS5bRt0l2W45U96uXFjFcriQkEHIKnBFSRB&#10;SN2Bn6U4lgckcVzynJyuT/EV5nFfGjR4LnwcZr9UmitpQXMvGFb5f5kV+ePxo8M/CKw03xRb+O9O&#10;g1Lwf4iurhb5rK482XTZSpUzqgO4pyhO0ErjOOtfpR8RTpz+BNZbUuYU0ud5RjPCoTn8MZr8+vhn&#10;odh8VLi2h1PTvDwvtOtpxfWYhc5naRoiwH91lCsCexFfL8TZf7bDxxT2Xuv81+t/kfs/hVmaw1HE&#10;U5OSjGz0fTV/Jp2s/PXTR+Q/svfC74UHWTaaV4p0jV1j06FF1az1jzkuIoiqo5UH5CQi5Bxya9T+&#10;Onw5+H+rRw3axWIn0GNrmJTEi77bgTYz1AyrE9gtYGqfsHfDzwR8VYfiP4Fux4X1D7PPNPJokLt9&#10;pURkKjK+V5Zc5xkECtj4p+EfGUnwj1Txhfw6Pe6nB4buIrO+vrdgRuh5yMd+M+tfmFbC0I1l7Sfx&#10;b9Wrf1ofuEszpYvNKOJw2IajokttZaemuqdnonoj7H/YEvNA1D9lfw/rPhmaKS0uZbmQPCwZS3nu&#10;rYxx1Ujiva16DFeD/wDBNHwxdeDv2MfBvhy9e3Mtvbzl/ssWyP5pnfAB56MOte81+0YBf7FT/wAK&#10;/I/k3i+3+teOs7r21T/0thXmX7Yfxf8AE/wJ/Zz8T/E/wTa20+s6ZYbtLgu0LRyTlgFVgCCRz616&#10;aeBXzH/wUg+IdpZfDiTwSkiu7xb5oQ2NzOCqA/QEt+Ve1l2FWLxahLSKu2+yWr/yI4XwNPMM+oUq&#10;seampKU13jF3afqtPmY37Ev/AAVI8J/tT6zp/wAPvGfg4+GvEF/pcNxZyi8EtrfStHvMaEgGNiuW&#10;VWzu2sASRg/RPxJjhfwffrLE0olt2QxIuS5IwFA7k5r8fPgfYRfDDxV4K1ie9urS0ttSisTfo2Wt&#10;+S1s6nPDLKihWxwX7jiv1ksPjNpNj8LdU1rxn4h0+21XQrAnU5VOyJyY90VxGG58uVSrr1xuK5yp&#10;r5bM8vWa0INOylfps0/1WvzZ9fxVw1DKMww+JwNJqFRr3Fd2albRu7s7rvZtLqjyH9rL9pHxR+yd&#10;8IPBHj3wpf8A9sweHdbtNF8c2CkuZIWtw8gb+7MAAykkcsAfvYr3rw/4j0X4oeCNO+IHgXWIr7S9&#10;XsY7rTrmI8NG6gg4/QjqCCK+ef2mfgx4g8TfsKyweJdctbjU/tP9t6jfxW237bgl1yOfmaMRqT65&#10;rhP+CKXx2nvvCPiX9mLXdRaSbwrfSXGiLK+WW1d/niHsjkYA/vGvoME6scujKVk4u3ysmtfLX/hj&#10;HM+HMBjeFamZYdqVahVlGbX2ot/F02k3b+49dj62vvt2mxGSRVZ0Gcx8VU0rx3Jczm2lhb5D84cY&#10;OPUeta3ilrW31V7WQsSyhkHbn+VZLQ2cyEBNjsMH5a9ul7OpSvOO5+azo2Rfu9VhmBePyxFjO5pc&#10;HPpiqB8RabBciCS+SOY8rGzjn/Gs640uaJWO7zVJPyle3vVRdJ8PzOq32lmEnhD1X/61dNPD0EtW&#10;7eX/AARxhRaszX1TxJZWODdgncfvKtdX4N06SC2a/eQYmUFFxyB71zXh/wAP297q8EaSiaJDuZT3&#10;x613TQsPljAXHSvOx1SnCKpQ67mNWVnyxWiLAdRxnn6UH950biq4kcHEj4464prXMEGTLcryOCTX&#10;lcjI9vFbk3kpuyefelVip68VWXU4GBdTlccMpzmlW9DDcY+OxNNwl1M1XofZZOXVjgtz3pcgD8Kr&#10;tc+Ym0rjPQ5qMyXAOFlG0/wkU1B2E8TFO+5cLYGQaT7Q6HD4+u6s57oLJ5c7N7AGnIItmUUsM9DV&#10;eytuY/XeZ+7+f6WLhv7ZJhHk7sdAK5X43662m/DHVJY2KGWFYQT38xgn8jW+l5GJAHgKn3ORXnP7&#10;WesxaZ8L45QrfvNVt1YY6jJP9K7croe2zahT7yX5nvcMxeYZ1h6d73qR0t53Pgf4salJqH7SvhrR&#10;7HIltvGeowgK3JSSydjn/gUa17v4e+3aS6yOHiMZJyP8a8F1m2g139q95rWZ47m38RSSxjaMKfss&#10;is36n9K9xsNT1bQ9KMHiH/SI2GXlXquTxXqZ5xjhsvzSVGrtbftof17xNBfUsDQilpRjdPf3pSk7&#10;feD69rFz4ruL241TzY5ovliUqSpXglu456V5r8ftZlvPAmu3CSMZmeGC03DrcEjy1x/vla9UtrTT&#10;7Lw5/aq6ekV1MmbqQIQXxnBOee1ef+IPCqeJLPQZLlyLc63Lfzqq/wCsEaNsB/4EVP4V/HmSyhxh&#10;4uUW1eNSvf8A7djr+SPIyzFYPA1/rVRcsaVu32E5fjy2/E7T4etH4H+HWk+HLOSJJIYFzkccAKB+&#10;Qq1fePr6zdpLqUmIEZCAMP8AGuH1bxxoD6l9iKSxMihB5q7RwMde1ZWq6x9rDLbZVh92SJt4Yeh7&#10;V/pJh8mikueNl6H8a8QYqWaY2rXk9ZzcvvbZ6JaeKrXWVkf+0xMuTi3cYIHvVeXxZZ20YCXfmFGw&#10;q8ZHtk9q8ufXJ47kth4nXG4ocYI9s/pzVO68R3tpfNcT24EbNyQcduoFelDI4uWm3Y+cWBT1bPUr&#10;vXZriMSyMCyjOwt+nvVZNfj8kzfYEmBOJ0D/ADAf7pry+68WPKrNPdKquCUDNjJH+TVI6jF5huk1&#10;aRSRyHf2/M1108k93V2+RnUwajqj12z+Ielxl4ZbaKMD7gVsD6c9DVaLxjJqM8v2gIYc8K7bTj6i&#10;vLn8MajqhEtzeMI3XckiOc+3T+tZerLrunEW8OrxSkdpH2nH19frW1PJMJKVoz1+f5nk1sNJydme&#10;yarqehTW4F3eW7DgpHJKGbPtmuauvENnft9nmv7bYhIjXzAnH19a8n1T7YtwJrid0lUZBDZH5VoW&#10;dhc+IYPMlv5hHGuVLOcMPpXdTySnh4KTqXXpsYLC9GdnPf6FDKZL7U7MRc7YxcFyPptrCu/Gfh20&#10;umj0y9mRmxmO6farEehHH51ly6bb2zYjvI8jOQ/A4/DFTWusaa6G3ms0fBxkLnI/wrshhacFfWX4&#10;B/ZtKS1djRXWbDWgsd7BHE7L/rllIZR9e9LZWdhp8guLjUDLDn/XREqze+0cH+dJpr+ErN8yxHBG&#10;EXaQq/rxWlc2FrfJ9qt7gLCF4JGQR+B/WsZyjB8qTUTCWVUb66k8HifwvPCfs2o3ZRPlZY4CCp98&#10;moZfGGg3UhtIIZJMcMZCucVm3Vvp8wSVbmLf/C6Zyfx7/Sqd9aeHYXDyB45XPzFfunH8qmGGoN/a&#10;/r7jeGAwyjZo3be4szdidbYSKqny2Vcsh6A/hmud1eRQ8kGr2t1KMn5wNhI9Qcc/jTrfUdMiI8m9&#10;ZmQ/Mkg5/CpRrcrAm2cjkbWdAQPwrop0pU5XS/QylhaNJe5FHL3dtb6POJ9M0vzbY8tzucE+1RyW&#10;+na4plsmRXQEPFLncD646iuk1NtQv4yf7QSEnkKIsDP4YrFbw9PM4n+3pM47DAb869GnVUo3k7P5&#10;mfK4bGC/hkyKy3k77QSE+beOmeCORWTq3gmE2vnpqi7UP7tHHzA+x5NddLDbh/s9088UoY4MwGGH&#10;tilt102wtntbqMzKzYXcmBg/7Q6/jxXSq00roXNKL0Z54bTVbAGKaJrmNeCjN8369f60+3sLGadL&#10;mymjZ058kxgSRkHsO4HtXb3OiaRcKY2tJI4mICOFyPbtTb/4P2WoRolpemVTwwdemfQjmtPrNBfF&#10;oKFXlZzXiHRvDV7pEUkEkL31wxmu7t48suTwg9Md/esRdC8PiIQ3RiklDfI+0Agehrq9V+D82mA/&#10;YtWudwHCyMXU9uprlde0aPSZTFq0KeYoysgBBI+lOjGjKNoSubRxMp6ImsdI8L27LJb6dAWA5JwQ&#10;T9B3rSj8K6eygPHBDCyblAlwST0+X/Gudj1KRkLabdEsmCoSHKP7HJyP/wBdUda8W36TBNSl8psE&#10;Im/KHjjnqPoeK1eHnJ6MqFOVSejPmn/gr3JZQ/Bzw54athGZpfFMZLJEVJAQ+/vXuVronh4eH7GC&#10;KFGSGzjU7I1Kj5BxyK+a/wDgp7q0mqx/DbQpoSHuPFiAEHO9C0YH4819J6N4evtYuLfRrC4WORgN&#10;kdyQvb1P+eteZRjH+0pyk9kv1PpMZGFPLcNBdpP8Svb+C4dZu0stM0KLznbEexfmGOcgHgDisDXP&#10;DOow310l9Fp6lj+9DpyT74HNeh22kN4TkmEWvN50qKsksSgoq55wc5wT3FZ17pWizu8j3s2JDlkV&#10;Cyk/zHXFd6lTlK9tPQ8HEYWjVV9meK654fNtI7pFtjYEt5U2VIHXg19e/sc/8EifCX7SOkaf8T/i&#10;j4min0OWyjlWw0cIrSlhkB5ZBheOCF5968Zv/hbYahBulZbaJVysRckOv0/xq38MpfiX8AbufWvh&#10;D8VfEmjGVwxtdL1MG0IHd7eTdG31K5r5HjLBZ1mWWexyqsqc76t7tdk+jOvKI4DB4hzxSbXTql6o&#10;/VH4E/sp/Aj9nvR5PCvwg+GFh4YtpYlW4nsLVDc3bDj97Jy7H1JOKy/2k/2QPg38efA914G8Y+It&#10;Ts5JyBEmhhS07dQrk5H1A5r4++DP/BVT4qeA9cRPjl4YtfE1miFHutOf7HcAH+Mrlo3P0KDnpX01&#10;4N/4KPfs0fFCaOax8T6fot8qAJDrUa2hBHT5z8hPuGNfzBm/BXEmW13Ur0pPq57r71f8T9MwOY4W&#10;vJSw1RXXbRr5PU81P7Dlr+yp4Wn0T9nv4Warfyx25mjt9XvJLh9xU5MbS8Ic/wAI9eOtfPvwD+B/&#10;7UWpfEye++K3wX1LSrS4vfMW/nuIisZL5YspYOPwBr758Y/tdfCK28Ky2N78c/A0duw3TyW3iGCS&#10;QMOgZlJJHfC15D4//wCCkv7GfgaJbTQ9Y1fXbtYz5xsrMskhx2dwoA46gmvEweR5xj37PDUJTd91&#10;F/mejLPPqtKarSXvdW9fzPn348fFpPhb+0Hpvwm8JeJ5pbiXTy9yrndCHHIQxtwRjknr6V337HX7&#10;U/xj+Nf7WXhn4K+OfiBHoGkSx3DSR6Dp8NrG7RQO+DtUZJ2gcnr2r5k/ae/aO+AXxi8av460z4Aa&#10;Yupo+621LV7iXz4mxjzFMTKA3vmvJPC/ifVdLvLnxNbeM9VtQoOwWGoyRsS2fkByCAeeetfoeX+F&#10;/EGKw7VdKmrK3M7u/oj5zMuM8sjThClebtZ2X4pn6lf8FTPFH7GHwv8A2ddX8MT/ABOCeKbq4TYj&#10;aqZ7yfnJX7Oh+YNjGCo69a/G64+K/iOzM5+Gnw5st8s5/wCJv4klBK57rBHnHToTmofiL4d1DxVf&#10;Nrz6q73yyF4XupHkZ8HO1nPJHv61yvg/xJqeqXsllrmlR2N3FMcpauzK6gclsgYOR/KvF4w4cxnC&#10;FGFLlU4y157aX7W6W89z9M8N85yvOKbpc7U+sW7f8Oju/CWoX97ZvB4iuI5b9nZ5riBAiZJzhR2H&#10;PFbem31vpUbvdEmMAg7gGX65NcVbXJXU/IgnDBs4YqAdw9q6eHbJpptrxQ+V+ZgQc571+T1rVJPm&#10;6n7vRpaXiVfEmtRQQ/2rYISiH94vt7etb/wR/aa8dfBzxTBq/h/V/LtZJ0W7tXPyzJnkEdjjoetc&#10;Trc72cZtZovNVTlAxCgD2rm7l1jgHnSkwyMT5mOAfT1zUOLoxTR1RwkMfRdOoro/YX4X/EvTviT4&#10;WsvEVpcRXNlewB1e3bIzjkE9jnIr4r/4KL/8E/rnQNVf9oT4E+HZP7PmJm8RaTa4JhfOTPEo5553&#10;KOnUd689/Y9/bMvPgfrUGiancte+Hry5CXMYlIazLHHmDPb1H4197+JvHHhX4l6PoHhXRbj+0bLx&#10;DeKrtbSDBtwNzsT3GBj8cUnOOKhyTR4uV1804OzJ1cNLR3T7Sj2a7r8GfjfNb2kzTX1lFKi3cm5h&#10;IpDsenIOSDx61XtNNjgilmnYFtpHzDpX1j/wUm/ZVh+B3xGg+Ivg6xWPw94gdikMUeFs5x95BjgB&#10;vvD8a+XrjSr7ULYyQ7Rtb5lHf3ry8RQlRlZn9YcL4zBZpkdDEYXWHL809mn5pmn4I8TINLGnwTyR&#10;XFo/yhWPzRnAI/PHFbT6nfJdTKlzMuSGyJDzx61weiTyaZr0RQDy2PlTHHYjH867aS3lM/mZxvVQ&#10;CTjB6GvCxcEpc1tz7HJMTOOKpUW9nK3o1f8AQmGqX/EZvJsE9DKf5VFLe3P3WuJGwMnLn/GmtIE+&#10;RiODyMU2SWIqfMUdM7vQ1yxUT7aU5dyNrudnx5rNkjneaa+xjkk+4zQRFI+6VyoOcEDPP0/z1ps0&#10;0QUNCmM8kE5/KrcE0Ztt7isZCcDHtUUqsR8yAZ9KUzqoIJ5BxTTeiQsPM3dOtZR91mTZ08Emh/EL&#10;wpY+CY7C30rXrJpDZa0gJ+0yY3RJKGyvBGAcYPGfWsP4e2Xx/wDHKeJLG7/Zg8HeONQ1S7Sa78Q3&#10;11Nb3YaIbCizJIFC4AyrEr9DxUej6rLperR3tvKY2U4yFzVYfFrxJ4L8cTf8IJq91oGttcFY9U0q&#10;4MNletIMlJI3OwSkc4BUt1Ga+5yTMG8I43s42fy/4B/KXixwPh8Nmrr0fdhXbktft9V89z6F/a48&#10;dftgfEfwjpXxd8e/8EkbJL+LQYdL1LxT4Z0SSe3uLaD5Y5DLbI8cUo6b1YZB2suMV8V3l942v2ki&#10;174ban4cc52wapayICDyNrFRkfkRX6G/sXf8FO/2m/hz41svAnhv4u+FPtWoTxW954X8UyGzaWVR&#10;hgzyxhMv/CSxwSOua+8da0b9rb4ieF21H4xf8E/p9bh1WUxx3rXWlXcAikAZGZSwMaDP+tyE9a+0&#10;pYupmSiqkVdaJqyv6n8yY/K8PltRUp8sey5rP7pL8mz+cvxLonxBsJGa0sbwwkbv3BaWJvxGa5K8&#10;bWYZSt1EqOD8wZcHNfsZ+2x+yz8K/wBnyO1+I3xc+Bd78PtLurs2+qaXp09pK9wWBP7mOKZ1Oeo6&#10;dD1BzXxJ4tk/Zy8Ua1eeDvAXwi8xbh/I0+88ULcxXJc8oZF3L5RPABUkdOoqq9CpR3Wnc8vG4SeF&#10;atrGSTTW1n5nyOZrtnXyZODwBUPiPUb610gedcJukcBVMf8AhXqvxL+C1ro0N1rOgWN7ps1jLs1H&#10;Q9QfzGgboTHIAN6exGQPXv494thfess5OxcY5HToa5dHNJ7HM24UG1o9jG1jxHeNAtk7ggDOV4Iq&#10;jpyNdyErKoJ6BmxmnakltMWntwdu7HJ6VQZJYxvQYBq1BW0PHr16qq80tUjRdbmRvJck7Og9KbLJ&#10;OIhbyZ+Xlc9s1px3tvDoFrFGoSUkmTPO6hL7T5ozFeLkEcZH9RWbujotzRuVvDWjjWdRFrJdLCpG&#10;TI1anjLQbzSLVZBcQtbs2xRE3f3H4U3QPDk9y7XqJIsK/clB4z6ZFR+M43tYI4XuHfcxIDHOKxve&#10;djo5PZ0G7nKzo0c3B+la/iXXLvxuLFU0O2t3s7Rbd5LSLb5vPDv2zz1rIkYu2WOcVcl1m7e3FtAF&#10;hjC4aOIYDH1PrXZG3U+blBTkzJlt5LeZo5Bgq2CPetTRdS0u0s7u31HRVunmiAtp/OZGt3z94Y4Y&#10;diCPyqjIpY7iO9CJ/DVSkmc9OHJI+iP+CcHiOXSP2m9I0tXAj1aKS1dTKVBJXcPYnK8A+vrX6Wan&#10;a3dhM1pL8sjKV3AYJ7YOa/JL9l/xqfh98cfC/i0T+WLTV4TI+zdhC21uO/BNfq18d/j54Z8J+JtN&#10;u7/DadqdvGZZ40wYiR97Hceor8u4uxDw+bUqbjpOO/mn/wAMfv3h5B1snqTT1i9vVJnwV+0P4e1b&#10;w58a7q91ltkC3JEYfjAOT3r63/4J56W5+Hmoa2j74ru7/dPt6gCtD4p/Af4VfHvToLzxRYR3DPFv&#10;stStZdrFT0+YV6J8DfBvhz4UeBbXwDoLlYLVdsTscs4z3PrXJicTTq4eK6o+swuGn9YcuhreMbBZ&#10;dDvY8YzaOMAdyDX5h+LPDEaeIr7aqsTdybgVH941+p3iRY5vD184Aytq/Oe+01+aHiG3D+I78PGA&#10;VvHzgf7Rr6bhl80ZL0PnOLlaETjP+EYjlfabZCM8DaOah/4RC2j1CBnt4gVmXC7eOorpXhaFt7gY&#10;zwavfDrwhdfEfxza+HdOmRJUYSZl6EKc4z719TXlCFJts+UymhUxGMikup9//wDBOD4iyfCH9qnw&#10;NfeZts9eszo14FbAPmIDGTj0dV/Ov2b0PU4kt8Sc+lfgF4V8Zy+FPiFoOpw3GJtH1e1nhKPwHjkU&#10;/wBK/crRPG1tqfhOy19XKC5tY5RzgcqDX84cbUpUseprqfoXFGXc1OlJLpZ/mv1If2iNRm0zTLbW&#10;rNgJYpQcbuornpfGFv4w8DPFcS+YDH8yls54q18bZZvEnw8lmtZBlI8hgen41478EPF0dxBcaBdy&#10;oWBK5DZxya4cFQVXDRqx3ReS5ZGeWqp9qD/L/gHwl/wWC+Bmn+O/hDqd1Z2QFzphM8TYyeMn8PSv&#10;xbv7QxTFSCCDgiv6K/2zvB7azompaXd24aK7tpELEcHAyP5V+A3xm8Iv4Q+JOseH3i2/Z75wFx0G&#10;Tiv6G4YrurlUJX2PmvFzJI1cPh8fFb+6/wA1+pwUkTA8/jTCCOtdVpnh201aLalxBDIDgCWQjdSa&#10;v8PNbsX+awdgwyrxKWDD14r6T2sVufhEsqryV4I5ar+hxiS5RXOAWAJqa88J6xZ2322bTZlh/wCe&#10;piO3867D4C+HPBOseL47bxvqf2eAANErcLK2fuk9qzxFeEaEpLU3ynLMRWzOnRkrNtLU9kv/AIX6&#10;RY+AIdd8K60ZGezXzI1PIYDNeB+JL+W4vHedSrgkMM8Z719V6x4M0rwq7amurlbIw/urZ3+VRjt7&#10;V8v+PLKCXxHePp4PktOxjyOxNfOZVWVWo2z9e41yaGAwlKVBb6M517gHvTDc+rGnXGnzxqZChwOp&#10;qjI5Vtuc19JBKS0Px/EVatGXvqxfjvCvfrU8OolXDiQgqflNZKynHJo87nqar2YoZhOC3Pqj4D/t&#10;Ayah4EvNF8dNDc2sGIlilwEdCpGGH1714F8QPDwgv7vVdNWMWZuWCJG+RGCeB9Kw9LvzFKpYkjPI&#10;BxmtfxF4otr6wTS9PtTDEDufc2SzVU6vu8tj1KmKhi8J+8epzlrFJLOIkUkswAHrXqfj/wDZ8m0j&#10;wha+J9B3yk2yvdw53EcDJFU/APgC00B7Hxn4sRJbWQh4YI2znPQk9j7V6L471saboCa1pMpns0kW&#10;RQjHIB4Kt2HX9a8nFY2Ua8Y0/mY4XL4/VnKZ84PG0Mu1sgg1uaPbR3mnTb3fzUwYsYwfUHnjitT4&#10;laPpUkkPiPRYPLhuhueMAYVvas3w5ctArRJJEPMXYwkXOc+np9a9B1FOmpHLgqXJiHFPQS5Z7eAW&#10;+7rywFUDln/Guo+Jnw68WfDLV10jxdpv2eaWBJ4SsiuskbDIZWUkEEEVySXAeUD3qIK6ujsxklTq&#10;qMjpfA3hq78T61FpNoOXPzMeiivevCfwB+HekwC5169N5KFBMb4CA+grxPwF4ztfCNjeSoNt3Ko8&#10;lyuRxnj2p03xb8XXspB1Jvm4AXit8Lye0949rDYnDYfD2krs9R+I/gj4dxQMdOt4Y2VThUAHHPQi&#10;vGdct47G6ZbObcmeAa6D/hJ4REj6xM9w5GZFLcLx0rL8RX/h+/lQ6ZabAR82Sa9OtSoyXunFWxCm&#10;7rQi8F/EDVvBOtrrGlyYlVSBk8EH19a6bVvjz4i1i3eG8tocv/y0iJUg+vpXG3GiafPtFlfZlPDx&#10;MPun61BdaRe2mVkTIH8SnIrxp4Zp3NcPm2PoUnTjLQ15PiZ4hgieIXEbo4+ZZIVOf0rnl1l3ujOy&#10;Kctkrjj8qli0bUb5SbaymkA6lIycflT9N8M6g2opbGxk3lv9WyEH9alKnCOpx1quY4uvFJt3LVvq&#10;8xkSSBdm05CqeAa3rzxT4o8QW/l3eoSFNu0AHA/Suii8K+FL/QTHd2cVpcov+uiTBB9wOtZWkaVH&#10;bTNYXdwFVsbZF5BrzqlSm5XSPssDluPjBRm9GcjewXFtIyr171jzW0jXJDqeTXrUngqytJwHdZ2d&#10;cq6cjmuM8a+FpdCuQW/5aEla6cPiE3Y8bOshrUIKo9Udd4f+EVvq3gJHTSgL6Rd6uW5x2ri/FXw6&#10;1/wmFl1awaON/uOORXovwB8QXF48llqeoyloE/0YNyCPSqfx/wBelmmSzmuif4vLzwPwrlp168cU&#10;6b1PTxeVZZPI4YmKs0jzTTre1lSRLibYyIWjz0JHavWf2T9e8VXfxItfBGj681rBq6tBcxvIRHIp&#10;UjDCvGRdoZuvfnFdP4X1nUPBmoWnibSbrbNE4kgkQ8qwP+fzrfMcPLEYWUFu1p69DyeFsypZfm9K&#10;vJ+5GS5rdY9V9x9p/wDDqrxH/wA/ln/32v8AjRXjH/Dwz46f9Bs/99mivz3+z+Nf+fsf6+R/Qv8A&#10;rB4Sf8+n/wCAf8E+kvF3/BO/x5deK/E8fw71BbzS/C7BNS1BnIVHMjRpjPJDFOP1rw1fhr48mS/u&#10;49Ev7iDTJGS9lRWZIyCQea7D4S/8FV/iN4H+Hvinwf4j0NNRn8TzxSzXhcgqyMWz75J6+1ez+Bf+&#10;Cgf7Pcf7Esvw3vJIbTxFd+I5ry6hMA3HfAI8lj94Z5x7GlUwOZ4dPmjf8f8Ag9te59guKOEsbepT&#10;nFdddGo2V20+t76LpY+VQDNEZS6hUGB6/SmrOqpuPIP3a+wvi9o/7BPxH+A/wS+HPwU03R9P8Zy+&#10;e3j3X7CY/aZlkm2xxzAnDOFO4egAHeq3xB/4Jgp4t/bV1r9lf9lj4mWuq6bplsZ4tc8UyiBU2Wwl&#10;lR2iUjhsoDt64zXnPFwpq9WLjvuux8XlXi/w3jK/sp81J6/EtLJ2Wqutd0j5Lin7DIJ96miuGU4J&#10;r0W9/Y2/aHtPBOqfE1Ph1qE2gaTftZ3WsQ27NbearFcCTGDkjj1zXnd5pWqaYF/tHT54N33fNjKg&#10;/nRDEYWvdU5p+jP2DA4+niIKdOV15FkXwIwvpzVqy1Ka3kEkchUg9jWOpYd6sW8jtiNDyTRKmrHu&#10;0MdUhJO56d4X+KcURig1eR9oX5nLcZ/yK6q5/absLC0tbG18Xv59hIp0+PzuIiG3DAzwM8186/Fx&#10;tU07wkt1phOVBLlRzn1rwq58Y65DM0pun35+8TzXqZVw9SzGPPOVl2PzHxF8VJ5TB4FUuZyi9XtZ&#10;6NH6v6T/AMFNPHt34+1r4++NvHbX/iO+0Q6WkqgIqQlNgVQo4UDPAxyfepPgF+0L+wtrfwd8SfCT&#10;4seBdIu/EPi7VLKG01y6sleayg3MZXRz9zkrn1r8lbjx/wCJXUo2oy4P+0eKgh8Va4H85dRlDAcM&#10;rkGvdnwdgvYOEJOPofyfHMsLTxiqUqaik07LTbp6H3P/AMFldI/Yz+E3irTPh7+zDFbvcW9on265&#10;tZ94clcknHA6jp7+lfCen+IxY38N8yB/KkDbG6HBziqurS6nqs7Xd5PNNI33pJGLE/iaoCzuC2AS&#10;a93KMqp5bgY0JTc2t2/Mwz3iHG5jjvaxhyqySS8uvqzq/E3xTv8AxBqEl9PAgLR7EGPuiuZkujNI&#10;XbuataV4Zub9sGVVHqea0pfhxq4jE1pGJVPQKea9yMXGlaOx4FSWMxFS89yHw7f2dlcieeLeeg9v&#10;euyiWO7t1u7WRXXHODXAz6feadMYbmFkYdiK734WeBvHviLRLvXNF8L6ldafbf8AHxc21m7xx9ss&#10;VBCj614+YKFOk5ydj6/hvFyp4lUZLcsRA8fSpQvFWL7Q9V0qYQ6np01u5GQs0ZUkfjUaw85I/KvB&#10;9pGSvF6H61TpTSs0RkY5xQR1JFShADzSGMZ659qVzT2bGBi3BFOVOMjtQVwf6Zp4+lDY4R7ibFzn&#10;FBVfSlJxyaQP3I4pFtJCZIJJbtS5wTn0pAeMhfajJPtQGwBgW4ApynvTCvGSaeuO9A47jx0p/bC0&#10;0UucDiszpWw4ADjI/ClpgbHPH5U4cgYNBcWSxEHBHFXoRhAAeMdaoRBlXdmrsJ/dDjp1NYVD08G9&#10;SXJ9aM+lICD0NOXI4xWR6a1GtyuKQxq4IdRUmz5cqO1N5U0JkygnuVjZwq3mJkMOcrxXReC/i/8A&#10;E74eXS3PhPxfe220g7EnbBx681hNnJOKjkG0jFXzc8eWWq7PY4p0YwlzRVn5H2h8AP8Aguh+2J8H&#10;teW+u/FH9rXLab/Zttc6gPNa2gJ+7Hn7vbp9a8i/b9+L+tfHvxhp/wASNatwk9xpatsXn72T1z1L&#10;Ek14IV26hbyRvg+cp5+teiftF6jLpuheGkx8t1pIDYXoVJH+FaZXluAweM9tQpqMpJptef5X623P&#10;keI0q+Dmmle8dUkm7PS762u7X2u7bnFafIE+HlpKCdwvjuOMgYGa77Rf2i/HqeHpPDuqagtzp0sA&#10;gdZVAYp6Z61w2hrEPhxHdXDghb/aoYZ6ipUPhPWrRrNmaB1OMqeDz+lffRw+FxNNKtBS9Vc/Ic2q&#10;VY15cs+ump9ReBf2mrTWorXRl0C3CWyqY0t5MbVVQO9dhB8dfBNnNq+qQ6tFcXEsKItqpwwbBAz7&#10;e+OlfF+oWFloUqjSvEMjz4yTDkBRx1PrXTfDH4jaZZ3Uq+JLH7QZIhGLiJQCvJxkmvMq8GZPim5Q&#10;i15I8t43EUI9z0/47eMPHnxMsHtdZ+K+k6Po8CAxWmmiRi524+ZsAscZ9q4T4C/s3/Cv4neJ4rfX&#10;Pidts0Ia9unjKRBc5wMZZifQfnV/xZcabb6J55s1aznRxBcMQQOOn5/yryDwv8QPEHg2/R/DerTW&#10;29sjyzgFs+n516NLJMDg8M4YaKXr3CjmtWo72V113/A/Wf4PeOv2PPgrox+Fdh8UdavdP/smNZdP&#10;0rQWEbfMcnOOue/fNcF+1B+1v+wv8EPCynRPgzqepG9uAqtrpwkrZySI8jP4181+BPjX4ra8sdQ8&#10;RtJfRLZx+fbgeWZlznBdcHHWvQPE37U/gQNDd6B+zN4YmvYkIivtaVrp1PtvJwK8vDZXiY1k5Uop&#10;dbPV/kZV68aicpVpXfToZnjL/gqJ4P8AFnh+PwN+z5+xbbCzWxEd29rohlM8hAw2VU4AOfzrzLx/&#10;4Z/bE/a41mx1bw5+z1qej3dpaJAkTxC1gEAJH8ZU4/wruLb9sj9qi5t4dE8FWOk6YkrERJo+lxR4&#10;HtgZPSvIPiT8YPj7qXiK9tfFHxT1EXR/14a9aNiAemB256V6FSFJVFC36nLh5SoT9vSb5o7O/Un8&#10;d/sh/FX4fxQa/wCOZNEtZ7SdXurZNViebPQgKDn0rx744W1m/wAT7W0vroxxR2DySuh5H3jj9BXT&#10;RXWuXmqJd6/4uubg5yqs24k+hY81xfx3mjufiRd+Y5/daScDPTj/AOua1pRcFyrY0rVquJpSqVpX&#10;m3+hW+CVnprwQzlWV3uGDFm4cE8DGa961n4y3Pwd+GWn2Gj6Sksup6kbWSQ/8s4iEZ8Y7naB9M18&#10;8/CywuItZ0idcbCfl55Gc5r3T4jWkNz8Nrdl2xyx6sWDOuQBt7flmu+nJSpSTXQ0p01h8JCS11T9&#10;D3v4l2M/iH4I6R4otrZmENqkdy555DY7/XH41yl38QNS8A/siatrGk226eDWIuHOAuSVyOe1dP4V&#10;8S2mp/so31lczmSSKS28v5sA7iMkevINcd4utJL/APZe8W6dDEAIdVRlj9BvP+fxrTA1PY4qpGGl&#10;4HtVYylkNRS15aqt6Oz/AFOe0P8AbKurvSLd9X8LLI5jUOyzkFvU4/KmeFv2yL3w7rE8OmaDKqm4&#10;83aXBGwg5UZHHPevItE0eSSyWAWMgRT8x4wP1q0fDDtMblfNjcDCbotpevHjyqfunnNShF32Papf&#10;2v8AxrOzXej+BYV8xiUeSVnIHYVnWf7TPxaj1BtRsbGytpGm3F4YBndjHU15vaRXcarawXgjAxhZ&#10;GPXv2rRtI7hboyXL7yx+RFbC5IFWoSi7pEvGznpJno0/7SPxy8TXsNvfeK7iNJZVEvkELxnpx0Fd&#10;P4x8B6Npn7YfiDxjfWSImjRLql3L5ed7JAjInuWkKL+NeYeFllXVYJPLhVBKnLSDGd3619EftZ30&#10;HhTWb8W9pGbzxRc20xJcFzbRW6YJ9A0hb/v2K6nCvKkp+v6HInhpV4xa3v8AofPura7catf3PiLx&#10;LAJZb25eWQyks5diWJJ7nJNPtPDmgX+mm888RPJnapH9PyqHxBO2o3kVlH5cR3fvBt5/+tV62s9V&#10;gtRb2tgk2D+PTFeFW9rzn6RlNbD0sK+l7FO2t10eVolj8xmA2SHGE55PpXU6K139keeafaq/cRW5&#10;Oeg+lY0GmTzShrzR5MEY2s2AT9K1dSuodC0LdOjGTaBHAi4y3br1rppzcoqPVhWsk5yfuo4X4ojU&#10;/FHiu38P6bE08hQAqpJJYk/yFdD4V+CPiTVZ13WJXLhIwFyDjArtPgj8JvE9xM/iLVdKk+23/wC8&#10;MhXDRp2AHY//AFq+ivCngu/sYBfyaSse3hS55Oe4r+jeA+HnlGXe3q/HU1t2P5l494lWNx7pUWmo&#10;9e543pH7O3iPRUjeKxjcfKCzr0P5eter+EP2c5tb0ovqsVv5jEbQkXTjHU/55rvtPtdSls3tV09X&#10;JY7ST0rtvB93NFpixapZpG4YDG3jj6192pSXQ/MsTXqThq9Tx6f9li5jiK6ciZA+ZGwMgVkTfBPx&#10;Ro6fZ209T2G4kAe/vX05BbtdsJoEjPrg8YqaTQ5Lz572GArtGfpn1qvau+qPPjiKsbKUrny9YfCL&#10;xnBKv2WwgiEPIlYAsT369K7MeFL7TbS11DVZ4Ujkfy7vEQOE7HB9zXrmpeEIooGkjnQMxyqovH0r&#10;K17wterYIk0MckT8MCueorplWdSCuthqpTqTs5GAPgVp+u20bCVdoQ7XQABlPsKp6j8A4bCwa1aN&#10;pA4IHlt/OtjwnqWq+H9RbwtJPIcJvtj2ZfTPqK7Ww1Zbk+XcxIpAALO2QT9PwpqrUcdEZOhPDy+L&#10;ToeGz/s92YmEzB42Bz5h447AV0fhn4YWun3JGphHVegkYDivYf7Pt73bKYYnH3VYDr+FQ6l4It70&#10;GQbY+chh0zSpVakXdlVa1OolGZz+ieDPAV3IEls4WOMKxTAH/wBetS48A+AZH+zyeH4pXbG7eueO&#10;lNtPCHiISHZeRNGrEIPLwcCtLT/B2ttc+c8z7Vxv2k8D6iutVZyV2zhlQw+6nqZ8PwO+HKwPLF4O&#10;tZZGOV86EEA+wP0rBvPg94n1ZntbG6h02zV8Mtoux+PoK9P06HUIJRCrlhxwFzitaOxtyvm3ZKnG&#10;SAMZ96Xt5U3dGUXNPRnn/gf4SaH4VtjPFbyXlyOksznBP1Naq6bqLaii3GmwLGw/eFXLbOuOtddb&#10;aX/aMhihuwqD061ZufDdjaW4IuFj5+8y8tUSrzlrJmvtXfXVmVpnhm0gZpbq4DyFsAKta9nfWEEf&#10;lxSHcOnGAKpWkVxOht03Ng9UB6e5NW7PSJrNzJGiKx4GeRWXtHI29nC9pFyC62rmWf5T1APH5VPb&#10;XtmoMMVvwWyPLXrn1NV4tOF2P3gLsW4zxzWlZadHENksqjJ48taTcURJJO3QI7q78hiiKnoXHPHs&#10;Kba3Iu5MCORsH5gFwPz61dFlDEcj5vl53HtU8ThSFSMKq8DHpioct7DiknoMtkuZN3kxxxoT8uBz&#10;j8ameOWf51RW9d/WolvcR71PDZxtXAOOM/T+dOiMjoZWRmBxntWTuVdiyGMfujEu4DsKmt2wOVXp&#10;8xOKrRLGJW8hgxPUZ5qZ9QtY8LOjLz952AyfQDrSavsZqGtx6SBG2IQR2wKkW1gnk3xx8jrk9KsW&#10;do146Q2y/PKcKMdc960ZvDv2W4a0ivHkZQA8gjwM+3tXNOtCDtezOhUp8t0tChBZ2kTZlJIJ644p&#10;TZ2rkqGU5PGR1qw2ngpsZ2x3yKfBp8cSh9zE5wBisnU63HGlJ6JEVtbojMkbnaoyzHgKB/IV8T/s&#10;8QXX7VX/AAUC8RfG2X99o3hSQpYNINyYT93DjsCQob6hq+h/25fi9ZfBD9mnxBr9rctHqOoW503T&#10;cHDebKCCR7hA5HuBXH/8E1PhHL8Mv2dbfVdWtPKuvEkpv5pyDvaM8IPYH5mH+/XBKX1jGpdILmfq&#10;9F+r+SPuMpovKOHMTjZfHW/dQ9N5v8l8z6YjFuseZLkFsdccVZt3tEH7m6UkEbwh7+9cpZ+M9LN0&#10;+nHehUkB3QEE9Oo6mtaz1CDS2Z0sXdpW6p1b3rephqkd0z5elFPW+h1MEvlrvbZgjP0FPfy7pMRO&#10;QM9elZkFx58SvJZtH/ssvOPcVpWcX21cQ4BXO5MV5c48mrPUgoxVkP3CICHaCcdWPWqP7O7xzftT&#10;/FrUJ9uNP+Cthbo3915ry8wPxwKvx20wYidl+U4GP4hXPfs6aiR8Zf2h9QmwPsuleFdMSTqAGDSk&#10;c/8AXU14HEFpZbKH80oL75xPo+HZcmMnPtB/odTa2ctvcGGTOWOSQOMfjWlFp8Sw5LEjrljXwt/w&#10;U+/4KseMf2JfHmneBvhj8F7jxG626XniLXLuKVbKyjc/JEHUbfMI5OTxleua+sP2ZPjt4a/aY+Av&#10;hn42+HT5Vv4g0xLkQscmJzw6Z9mBH4V61WnP2CqqSauk0ndq+110v0OV4PEKh9YlH3ZPRnzz/wAF&#10;f7CPS/h58PvGkTeW2m+NBG0ivjassD5/WMV9beDbzSLzwxpF95ORLpsEisRxzGDXzP8A8FdvB9l4&#10;g/ZLOoTyeYmmeJ9PuNm3GDvZM/8Aj4r3/wDZ+1ODxJ8BPCWsK28z+HbUk4zk+Wo/mKqs08ug+0mv&#10;v1OyCcstX92b/FRZ2/2ywu5Wt7ePJTAbZ0H1rL8Wa7JpY8iIFRjBYL83PYVcF1/Zlsbh0MW4naqg&#10;ZY1g65f3OpKfPORkHjA/WuDD0lKqm17qNsNBtc1hdPaaSJbkAYJ4LDvV2No1k/ezgE8gKBWZoVvc&#10;Lb5uEVDnhFfdWjFayzEqgIYKea6qqSk1c9RNKGp80t8bPEf7K37YN58B5LaEeCPijqCeJbKZ1INv&#10;qSx/Z7mND0Ab5JCO5r6E1m5jhvTb+TJtkPy4FfP/APwVF+E+sa58B7b4x+GYXk1z4daoms2nlj52&#10;t1+W4QEdihLY9VFevfAv4k2Hxt+CegeOtGuklW5sIzJIOTvCjINcGGUMNjZJLSfvfPRP9H8z6LFU&#10;aeO4bpYqmvfpSdOfmnrCT+WnyNy30aG5kExgy2Rlj3rSSwuSVS3gDMOcA8Y+tUrq7vI4fKtkDyA8&#10;IFPNUtTm8V38K28kEqKwxticKMYr1uSpUavJJeZ8y4qEbqx3Ogvp0M/l3VwkI2jqc4NdZpj6Eyhx&#10;em4AOAYQMZ9K8Mg8GXCb7sz3KNkb5WuSQpP1OBXYeD5/sCJZKwikTgSRynL47nHU15uOy6Eo80Kl&#10;/kTCLT1kekeM9QsPD3hDVfEBsR/xL9NnuQWOThI2b+lfzaeB/hrrnxas9e+Iuq6lczXltqVxdXmk&#10;NHhL23d/9fET/rNrb1bsMeua/ev9sn4jaj4M/Y/+I/iW11I+bb+Db8RDJyWaBkXntywr8Zf+Cffw&#10;30Pxy2ueLfiN4t1HTFsJm0/w7cRTZS3BJlkGw8FCz8+pzX5bxlWr4PAU4QlrzXfolb9T9R8Msuy+&#10;vmNd4tOUWktO5N+wJ488P/BP9oB9/hxtPN7bYST7MVONwUrkeoOffFff2o6iNT1KLxLbRia2nYLw&#10;/IOMjH8s+1fFPxn8TXVzdWvwo8D6LbXWu3DhU1y2jMZjhzhpAB+HTqelfRPwG0HxhoXw9GjeLdF1&#10;/TrDS5IrdbvVLVt10Qpy4znIJ7ckV8bVlHFRjOT3Vj9YwFKnk2Y+yXXv/XU+u/hGbQWUVu1mnlTo&#10;fMhn4EoPBUj1r590O7ttI+IfiTwHa6ZJbS6Prk8MEGN2IPMJQk9jtK/Wu4+GmpWb3F74L0a9uj9k&#10;ljuLOS4XaV3KG+Xvjdms79rDQ7LwV8RfBfxw0PRJUTXUa18RywIfmmXH3wP9gNz/ALFcVRSqQjF7&#10;wdvkfQQdL61Nf8/Fp6rVferr1Puf9m2ZdP8Agvo1hNb+buhZiM9SWJ5r1LRtQsrm0EUwjQqORmvJ&#10;vhLp8Y+H+kTwzq260BX5iARk9q7fR5La2dVltEOTyc5r9PxOGhKOm5/HOa1m88xErfbl+Z08uuab&#10;aHDXC5P3VAps+v2c8TJvccc47VV82zB/c2qkdAwIoSwgz5qWwKn725zmvOVOmtWmY+3n2OW+I3wF&#10;+CHxoAl8d/Cixv7hExHqLW4S4UdsSrhx+dfmL8U/j/8AHT4D/wDBSib9iL9iXTNS8aCWC3bULS81&#10;YRx6fM6NLJFJI2VKJEASWGQcjk1+n/xq+M2kfAf4S+IPipr6rDaaHpklxh2H7xwvyJz/AHm2j8a+&#10;C/8AghN8FtX8d+O/iP8A8FA/iREk+s+LtbuodOuJoxk+ZJ5k0i+gx5acd94r2MFTj9Uq1q65oRWi&#10;bvd/8Pa9ujfY9/KcTUo4OviJv3YrlS6OcttPJXZufE34zftT/DiGaH42/sHa5fWqswOreH9Mj1eA&#10;8cuPsh8wD3ZBx2r511j9tf8AY9vNT/sjxro2n6JehnBttQs5rGSJj0DCRARj3r9iNf8AG9hpUQVX&#10;iY5+ZM8gfQc149+1h4m+DX/CjPFXi74lfDrw3qVnpGgXd439taXFMgKRMV3b1PG7FGElGdnClKDf&#10;WM2l9zv+Z0YTHVqyUatGMk36P7tUfnPoni79jrxmHbR/Ftmm9s4tddgkQ4A/vuD68etdppvw1+Ae&#10;uXsF34Q8ezwIqkSQNLHIX5OGyrYH0/8A1V+Jen351z4iJoWtWVvBBcXhWR47bggnnayDB46V7/8A&#10;HD9lyXwlc2/jL4IafrCaDfaatzCF1SVZIlCJvLHIPXdjPXPavNxfFlTLsSqU8TUXnuj9LwvAOHzG&#10;hKrSpxdullf9D9b4P2ffDWqwK2m+NmVFjBzkMZD7YPBrY0j9hXT/ABTbubb4p23lsp4kiwCfXvxX&#10;4b/B7UfFnjPWp/DEPxq1/SrqByFibX5o84GeMt1HPFfTHjv9kP4wfC/9nPSfjPbftHePVk1Lxjpe&#10;i28I1iWOHZdOVdgd+Sy4PTiuT/Xmo8T7CGKm5b6Qvp3YVfDSjTwf1icIRjeyb79t9z9QtA/4Jl29&#10;qz3N/wDFyyjj2lsSYA4789KuxfsWeCfDF/52u/GTTzHHGvmJE6cAnHPPHavnz9j7/gkP4X+N3w51&#10;TxJ8XP2qvipJead4nvtKNra+JisYjgZQM5DZOSckGvf/AAR/wRZ/ZY0QbZfiH8QtRBfcTe+Kmyx+&#10;oUH8K+nljc0dPmeNd7bcv6nyUsr4doVnSrRfuv7MF+bkjmPip4K/ZY8EXkdr4i+OUcNzLGy28Fkn&#10;mAgEjc4UHBJOASRXN6bq/wCxv8NvJ1D4j+PftUikgwahqEQjPPykqGA5GDjJr6I8Ef8ABHT9iey8&#10;Vv4i1248X6sGI26Zqniy4+zrgdxGVZ/XDMetfQ3gD9j79l74YyR3PgX4DeFrKaPGLoaTE82R38xw&#10;XJ9814s80xlJ8lbFTkuyVvxdvyHWxXC2FS9hg5OS6y5Y/kpHwn/wvyy1jQDF+yb+y9deJ793X7Bf&#10;aV4eJhjb+8ZBGVb6lgOan0T9iT/gqL+0xfQ33xV8QaT8O9JZ95t7nUfPuVB6YhtTtGPQyCv0wtor&#10;O1iWG2gjiReiRoAB+VOF8N2wW8mAeTjg1wSzGnG7p0rvvNuT/RfmYS4irR0w8Y0/NK7+96fcj8of&#10;gr+y74D/AGTv+ClSfAL9oOVPFumzWljqnhvUNath5GoR3QeCWV4iWXfFebBgkgKNx7V+slnaW9nb&#10;paWtukUcahY441CqqjoABwBXwp/wXB+F8+n+APBf7Xvh61f7X8O9b+ya7Jb8O2kXpWOQkjn93KI2&#10;HpuJr6r/AGWfjLB8evgF4Z+KEdzHJcX+nqmpeUcqt3GTHOB7eYrY9iKMdGeIwFPErZOzXRP087N+&#10;jR0ZlVeOy+hjW7yV4T9Vqn84v70z0QZBoLE/eNNDHvRyOgPNeNbueDzC8E84pFTacihW9aUNn5c/&#10;rRZiTj1IrpLt4SLWZUk/hLLkflUdsl6E2XskbnHVAR+lTs3ODSZx1qru1jN2uGMDFJgd8flQwJGA&#10;cU0xnqWoRLbWwmbhXI2Bh2OcV+GP/B2t8EU1X45/Cz4oKxi/tjwfdaO8w6DyLwBfyOpg/hX7lS3C&#10;qBt38HB21+W//B018OpPEv7M3wy8aW1uWntvGt1o3mE/6sX1jKYyfT/SLa3P4CvQy7m9tKK6wn+E&#10;W1+KO7LZp46Cez0+8/DD4c+Jr3wNZvrmiX0s8OL+/TTrqUtG00VhDeQqwz0VmnXH+z7V0em/tb+A&#10;DYiy19J7TVLCyN3aRtFuW+1G6QP52R90Kj8Z6fhXEeAyNeea9uIzDbS69akqg4W3vBcWzr9AtxEv&#10;5V5F4x0u8XxFYahnmPwnDK3sUhMQ6ehUD8K8GeGjPEuM9z9NwmMxVLDrld47Wer9dPnp2R2v7SPx&#10;ysviTHoGjeC4LiDQtL0aRo0uCBJLNyHlfBIyZAT7153puluyNpcLAGS0srJAf707CY/yNNuNLmj0&#10;6e3iyXFhZ2yL6PMyyn+TVpW0tnFq/wBshdti6vdXMZ9Y7aL93+pIr2MJSVHD8qR5GPr1MTmCqS7f&#10;L5Mu6c5u9XtryIruudRu7u33DgF5FijP4MCfwr9t/wDg1L+BsGp/G7xp8bptPHk+GfCUdhbuy8x3&#10;F9MsgwfVYYHT6H3r8WPhzor6hrdlpkkRcRadbBSOxmJkI9jhy3/Aa/p2/wCDdD4FxfCH9gKPx3d2&#10;+288d+JLvUfMZMObWF/ssKk9SP3UjD2kqsRL3FEePqLB5LWqfztRX6/qff8Axyd34UNnGOtQC8iA&#10;PU+vFOWdHXfGciuPlaPz3nTQrLu71FOm5SBkEdxTxNGQDnrTm+YcDJoTaMpxTRXQSQx7WkJ9xSJM&#10;7SbQuTjlu9LNZyyESCQg46A8VHHDMkmxl+UdDk1orNGLjKJama8EKiCMk45yafaS3TREXUQVh3B4&#10;NLAzLHh+RUpZNpYEDisW9LWOylF35+Z+h+dH7Vf/AAVl8I/Db4+eJPh14z+GOsXllo1zLpiRMTEI&#10;2U7TMEON5J5DHjaRjjmsT9nj9ov9m34nfEbTNX8EeI7nRpZ5tuoQ3ibJWiZlJG1uuMHBBr6O/bZ/&#10;YJ+FX7YzNqfiTS10bxHbxhLDxJp6qZSo6JMh4lT2PIzwRXwJ49/4Jbfte/BfxFHqPhO3sPEVjBKJ&#10;Le806+SF1weCUlKkH6E/WvbzLAYbM8FSVJaRs5Qvrp27/n3R+g8JcRZbh4Toyfs5uLjd7aq3p52Z&#10;+n+tfsk+EPE0keqWHjLU4GazMat8rqysCc4IHrXNfFr9l+8sPhtPZaZrianHFbiFrG5twhutyiMI&#10;CDjJJHoOeteBfA7/AIKueNfgN4UXwZ+2t8IfENvLp/lwWmv6ZbxzeYmMASqH6j++Oo688m38Zv8A&#10;gpP4R/aZ0/w9oX7NOvTWaprC3GoPqa+RcytGcJFHFnLAkkknrgYrwcNwzgqmL5o0YtLrb9O/yvcu&#10;OY8VUK8IzrXpxd1L3WtNfiWp9ffs7+ENR8CfCnTNA1PwrDos675JtMtrzz0gZmJKq3QD2HA6Cu76&#10;1nadPNLYQ3jQMhkiDNG/DKSOQRVHxN8TPBHg/wAJP418SeILe105It5nd87vYAclvYDNVTw0opU6&#10;av0SX5Hxc8Tic2x0qrTdSpK9ld3bfTdv72y1408W6V4J8OXXiPWJAsNvGSFzy7dlHuTxX5oftUfF&#10;3UPif42u7maVmjF0dmPus5z09hgAewrpf2xv+Chdh8T9fPgn4fXU/wDZ0HmbisLKRgH5iT/F/IV8&#10;+rrEc9vpMktlJLJNPG1yWYhhyuepHv0r1cWp5RgalJNKrJXl5LpH16v5I/Q8qw0uHKlOjOLdeo1z&#10;W15I7qPq95fcbPiTwe+sfD/V/DFrL5d1HBGbZ84Mc8ah1P8A30K9I079sD4M+LPhfoPhj40eM4NI&#10;nv8AQIbG+uZ4yoW2tbgEqzjngO6euCMd652O3ttUu7yYROY5Jnw7ZPHQdj2GK8h+Cngj4kwftt+L&#10;vCXgWDw1f2E3gYXD2XieUiJVknUMYwAcNuVSeOn1r5TLcworA1cNXhfmjeLXSS/Rrf0R+7yngcxw&#10;VGNZcsoPmT+FrTWzaa7PtofrR+0h4m8JXHwP1DQtN1G2kXUtHP2JYHBUwNGcOuP4dvQ9OlflX/wS&#10;2+M17oP7ZuieIw0aQ+INWjtbwI3BF4jxnI9pAh/CvYvjz8avH3gLwdB4V+JGtaLNqOtWc0P2vw9c&#10;M0NnEihREQeVPzcdAcGvCP8Aglz+zl4n8XftY6JpmgX0d1YaNrsGp6hdIx/c21u3m8+m47UHu1d+&#10;Y5ll1DC4ehQlzVXJOWmmunL8kfMZbw3g+GuD8ZRxFRTU1KTl0tyyX57efqfsd488s6sMXaoRAuVx&#10;z1NcvqPiqy01VC3gZl42Yzu/wqf4oNGfGMzSupKJGFDem0H+prnppNIuItskyrj0xk19ngcNF4eE&#10;pXaaR/PDorli32X5D7z4kmOPdb2jhu4B3D9ay7n4iahdK1tJo+cnBDgHH5U64itYFY2oSTK925FZ&#10;F896JBOZAAB0wea9uhhsK9ofeYOME9juvgx4l1HUNfntZdke2I/IsZyefevTGXUHUrJdnBOcjAIH&#10;pXgPgrxPPpXiq1lileMCcCZiMAqete7wz749xuMqwyK+dz3C+xxamkkmvyPnswfs8S1d2fnYdJZR&#10;EhzNlhz8znNQNJBbgkRF1B4VR0p8swZDtkDY6Gq73AwMspw2Dg4ryYxk9zxa1WnF+7/mWPOiH7yN&#10;CmeflHFRS6gIBvRwUzzx0p6SxD50UgDgrUElzE0hBh78ZFEY3exlVrOMdJJAuqSyqQqdehBqtNd6&#10;2JcwlSpzneuCKsOrMuYgFDDgioPsl6qHZJuXPJJyRW0VBdEcVWeIfVv0ESfVxl5mTvwBmkt77VDO&#10;oO0xn+LkYppu3RNt0AVH8QNPjmguELQ3ClcYwvPP9Ku2mxgqsm1ab+8tI9zEwnDp7jFeOft2a5Na&#10;/Bj7RazYkS7LqEPIKqSCPxNeqXH9o+WVimIHXkda8f8A2v8Awj4y8QfDvzfCOnm8kiUmSJnAG4nG&#10;cH8K7sp9jQzCFeo1aN39yen+R+jeFlaFTjfCKpJRgpcz5nZX23+Z8n/DLSL7W/2vfEAuLNvJTRrX&#10;VLSVlP7wXS449w0cg/GvbfiXJN4b0NIZYZDJKwJSPG5VB6iua8O+GvFul+LvAHxCvNUi0wfbY9K8&#10;RWzQqRc2rBzEp44KzFeewY12Hx5TUNb+IP8AwjHh+F0JhUGQDKxxc7mPoTxj6V/KvGnFTnxBiqkJ&#10;NReiT810Xya9T+ss3x8cdneGWnJGkk9XZey9x3dratc+l9JL0MDxLrU+r6a2n6XIZGkKwgjoWxk/&#10;litPxr4eh8L+H9N06QAGGyy7EdCcFv5Ctv4efDy1vJbRbFQ1pA+xWPPmMD875/DGaxv2qPEN14f1&#10;yHSLSdY3lteeD93PY0fR2wM838U6U4q8acZy/C36n5pxvnVPC5XPDUHbR373fu/lc8i1PW9Ks0kh&#10;vLeW7LkkK5Ea/hXP39jpGoIwtIZbIHnYJWzn2Iqr4kju7y4Yy+YrZJMkfP5iuX1OPxDZCR7WR54x&#10;zsD4yPX8q/1EweCjypxnZ+un+R/OFVc9Q3JIriFEH9o3FyIhyS53/TI/nVgXl1c6f9ms2idySF8+&#10;PLCuc0rW7iNlMLTLKBjbIQOPY966C5msruyiUlllVgWKfKTmuqtSlTklJX/rsYyV90Z2rRzOH+3I&#10;JZUX5YYgBn0rmLjRPEV7ci4TTphCp+YCTBH028Zro7vQUfVhfXlyMDBWOVuSAfan/a9SvpJbWBhA&#10;IW+7tLKw5/zxXVRrOlH3LP8AT0OWanJWiM0vxtpujIuj3Esy5bDNIu0j9K2pNK0XVB5kOpLJu52u&#10;eSPeub1PUbUstvqNqvlg43rnI/Sqsts0Dn+zCWizkbJPxGc1nLDxm+aLcW/mmTDD6WsdhP4evni3&#10;WU8EwP3lJHy/j2rLuk1TTPMnivWRQP3kKryvHtWfZ6xqtvIGa3AcY4Y7Sfoa2otGtvF0oGrJJaOo&#10;+SVZiDn8DwKxalQd6jTj6EVKCgrz2MbSbi51y7MFtE11t/1u/iuhTTptJhBFgIQy/fRgc+30qnqN&#10;hceF7vyZollAj3FljO/25XrxS6R4it5H2zw3ULscCK6QJu+hPX+dFVyqx5ofD/X9bHFKDvoQ3uoQ&#10;/bAk9nKuBxIiBt31ANX457aaxwJECk4EijDVM9vo15cHzNInSToGXdz+HSm/2ZdRSeadG8+NvvtC&#10;uGHHcGsZVKbSVrWMpJtWZQl8ySIxTzKyq2AHXJ/McUTafBdWokuIGXeuQwbgfh1FPvxqcPMenzup&#10;4WFu5+h7/Sq11qGqwQosunyQgjBS5B9PQ9K2jzStyv8AE55RlHcjexeyQeaAyc7ZA+5SPpTrW4tN&#10;NlJ8vernIEakgjHPU1Wnl1CG1Mlpbjy3Y8x8qT9Qayb641yKIyi1IIfjy1zkV1QpOqrNnO5NnUS3&#10;Onzp5lpIVDMOFQMFPuD0qhdy6ZZnfPaoctgPHKFBPrgYxWRaSWt5EralbOFC5Krwc+9RXaWoZjLC&#10;7AHKqqkdu+KcMOoytdkX5tbGjc+IdNiwk0KmLkgOu4EHuDUN/rXhu5hMVm00BGPmjzis60hsrU7r&#10;qEhG4AYH5T39v5UaibQs8KySsGGSgG7jt0HFbxpU1JWuZtNu4X1zri25ksNUjOCSoZDj8x3/AArK&#10;m8ReLLy6WZ5okeMBS8UjfPj3HemvqslkfL8iWNg2AxbAYe+afa+MrA/utUsldScgoh5/kK6VT5Vd&#10;RuUk+WyNOy8RXV6GS9vXeQ4zGzEEn05xWPrdnBcuRdWDxEgjdISec9a1dS1zSbOxiu7C0KRyodsj&#10;EjawODk8nvnr0NcZrfjbXbeYyQrBLl8KIlU5/E1FKMn70Y2HCk5Ssty6loLG4Ahmba5IM8EJZVJ6&#10;bgB06Vz3iLw6025tW8lBu2lZmUAn2wc/pUsPjB7i48vUXuYHyAfMLFAfQkVLqOpadG7u8SsSoAzj&#10;r656GnzV1M74QVJabnxL/wAFBNAuNN+Ofwk8NveLJDPr6TpFG5YJ++ToT9K+q0s4I7SO4K7p4VGR&#10;PP5e33BHb3zxXzD+2ffxa3+2x8IdJaNXjhvBIVxjgSZ7f7tfT99caTqISKzeSBuuJk4H45/p3rkw&#10;muPquW+n5HsZjdUMNF/yfnJle9v5dOBuG0mW2WTkTwxCVAO45PSoRK1/tvZdUQ264/eRAhuufukc&#10;/Si+0W/sn843iJEwwHhUlG9P8/pWReXX9nwhbK8SPOBISev0zXq3i1oeV7K0r3Ne5utJVGn/ALeu&#10;JiXwEI2FfwqlfTQWyk2ttubGV8w8/wDfJ6fyqrusjbSSajfzFyQUG0sPxOcD8KoSaqjFcwpK3/LR&#10;xwcdvr0rPkUlYmVNpWK9xc3d7OWjwmxvnLcZP9ahvIruCE3EYDKDykI5Oa1rSf8AtO8Fumlqd33Q&#10;WIJ/Or+rWmn+GtDZpFkeYj93EpwAO5Pcn0rmrcsfd5TinRkpXicN/Zc7yJyBGU3YkIJB+uOPzrMu&#10;4b62bd5ok7ZKg1v3V5pdghvLkIbiZRt5wMe5GfSsq71a+snUvp0YhY5V40DAZ9TisfZtaxWhzSdS&#10;cve1MeYwzTA3pDMv3/l/hx6VVvI9NitvJS6YiQ8qckNjp16Vev5NXvle5a0jkCAEkJ2/CobTT4rm&#10;5WWXTshUzIElG847DNDjdCsluY2qai8NqA1qZNq8qnBH51xPimyGrkX+nrJHdRAEFDtMi/3T2PTj&#10;P0r0O+sJrq6MVhoTh+5lJI47+341Dd6Np9nF5l9Asxx9yJflU+hOK8bN8pwWb4KWFxMOaMl93mj2&#10;MqzTEZTi4YnDStOLv/wDzDwv4rg1O6ma1kktLm2YJcwzfeB9cHtXotjOJ7JbhsOHXlw+3HviuD+L&#10;mm2CwDxp4e8Km0vrP5pvJLbLiPqQwz1HrUekfEXSPEHhtNU069EbM2JrZj88bdwfX61/IHGfBeN4&#10;WzH2clenL4ZeXZ+Z/ZPAfGmF4ny5SvapHSS8zqNanW8IW2nUtCMYYDIwehqla/2dOzWOoqPn5Uty&#10;celZNpqiLKLlJI2JxgoBkZ9RVm4nku5kZZPLb7ybV6dO9fHV4JR5T9TwiTsyO58OWOms95bxHyXP&#10;yMf4eRXt/wCwX8cz4E+NWm2nifxLdS6ddI9nbQzzsY7OR8AOoPAyRjjsa8bMK6havAZy2Ac/NyD0&#10;yawbO6vNK1BfsafvIpCVkzhgfY+teWk4X11NsfhaeKoODV7/AIH7HfGn4NeE/wBo34Rap8OfEpy1&#10;7bZsbo43QTgZSRfo2PqK/ID4p+BfFfwz8W6j8PvE9k1pf6VctbzRf3sdwe4I5B7jFfph+wV8fr34&#10;nfDW20/Xrln1bSgsN35rZLqOEf8AHofcV4D/AMFdvgpdaV4r0348WHkm0v4VtdUjQYZJFB2Px1BH&#10;H1Fa1k8Xh+bqj2fCzOquSZ1PJ8TL3Knw36TXb/Ev0Ph5YmWVla3LyAZ65r1Lwlpmn63o0E00RZmg&#10;yQTghsjmvPIS91EVhA5O9vw/+tXo3wqufO0iOeWDqsgSTHTBXNfNZin7BW3uf0plkY/2vQk+7/FM&#10;S98BsAXtLhQOyyc/yrL1HwRrtuAUhjkJGR5b5GPxr07TNM0TUWEOoX32bMnM+wsMfQd6hvbNWURx&#10;hfLT5Y3RcBvQn1/GvJi6kUfocqdGcuW2p5Hc6ZeWLl7qBk9coQKrFY/9ZNIRn7pAzmvXRo1zNFLJ&#10;HZxSCEgyqCMgdMhScn8M1jX/AIQ0y/Yzy2CIzD5tny49+K1VZpWaMZYZS+Fnm0vlEZ8z5vXbULOG&#10;GBKOB3HWu+vPhjZT27y6febZF6B8EH24rEvPhxrdrD9qFsJVdiBs7kdcVcZU5a3OSeHqo5pvNJyZ&#10;OntXG+KPEXw/8QeM5PCo+IH/AAj+u3Fn5f2iTD2t6P8AnnKGO3djocZz36Vr/G3xfL8MvBV3rZh/&#10;fBdkcbnByRjjNfF+s65fatqkmr38zPNNIWLE96+t4ZwcpynWXw2t/Xofyv8ASI47wWSU8PlEYc9Z&#10;tVHfTljt98tV5WP0L/Z5/ak8Z/sSX2oeOPGf7L/gX4leGJLN7W/svGHgWOe1Qvs2yb9oeFgUBBUj&#10;PIHDGs7wv/wXh/aP+Fl1aaJ+z5a3miaPaPJHZeGzr1/PYCN2OIVgkmbaoDbfkK7hjIyM16x+x1+0&#10;7B8Uf2VLE2eq2ltqdjpqaTrkV4AIjcxcJMxXBRZEK7j2JJ55rzb46PZT+ZZ+IvhPo3gnWoBhdSt/&#10;gwsst2P4ZIr7T9sFxntIYkY/xc5r6TL6McJUk5Jcz7n8y5jipZg44nCvlhP4ldys/Tbq1c9Z+DP7&#10;W3xb+OvjrwprX7Xei2F9cwGXFpbaWkX2a12kxB1HLMrYKljuwuCeK88/b58M+GtH+NH/AAlfwT0b&#10;UE0/V9Oa41PS5rTathcofmljUDiNhg4AGDk1zHwe0r4l/CO5HjmGbUYTfALI+vQ7ZbwfwjyJM4Ud&#10;QDzzxX1na22j3/wvufFnxQnsba5ltHSCSZ1HlKy/dUtzjPbmtMyzWlh2q9ablN+6o/5H0XD+U1+I&#10;bYNq1NR+JPa22nTU/NfxZ8efE58VrdXEEX2lIQtysq7hPGeDkE4cY7+leXfESQwu9wrDZO7eWEHA&#10;B7ev51c+Nt3B/wALGvoob5pRbzNHFMJMgjJwRXD6ndXU8SwiZioYkZJ4r1XCPLFrsj8yxlWdCpVo&#10;vXlbX3EKEI2TkqRh1HpTobUTXPkwZZM5B9qqO1wpA3HNdX4bsbC501ZBBcLcr/rcKNpHYjvWU5qC&#10;PNwsPrNRxXQw9UtblCoKsAOmR2qosjo+wk4z3rofENw0NqIFyDuztYVhWX+k3iI/3dwzgY4zUxfN&#10;DUrEU1GslF6s7fwpf634vjTTp5URbSEKJYowpI7btvU+55rC8evcWuoNp1xcrN5I4cLzzz1rt/h+&#10;+k+FV+1h96XIw2SCUHavPvH9zHN4jvpY2DK1w20j0rkppur5Hfi5xp4FK+phRkNJg9zXoNn8C/FD&#10;6Fb65cQmKK6gWaEtGSGQjggjNcBZKWnANeyfDjxFr1l4QSOz1GQIjFVQvkY9MGjH1qlGneBlw7gq&#10;ONr8tXY4ef4aaukzRiAsoU5baQM1y1xE1pOYZDgqcHjvXvM/iXVm0+W5vVt3URk5aLB6deK8L1mR&#10;bi7knAA3uTgfWs8vxNWunznTxHlmHy+S9kzf8EeGdW1Wyu/EuklSmkGOa5G/DKm4YYevNfZnxi+K&#10;ek+Mvhd4Zu0k3uunxlpSDk8c5NfCNldy27Hy5GXcMHacZHpXsHhD4m22p+D7XwrqNwwNpEUjLMeB&#10;/hzXj8RZUsa6dXrB/mfQ8EZ9HL1Oi9pWPpX9nL9pJvh7dReFvFF6bjQblwFJJY2rE/eX255FfVlh&#10;q1s0Ed7Z3Sz206h7e4hfcrg89a/MO21uWwkNs9xuXHyFW4P0r3H9lH9rF/BGqp8PfiDfrLoV5IFt&#10;p5G5spCf/QD+nWvmq+WT5bxP0TCZzSVW19D7nfXDc6LdW8v+s+zOCP742mvzz8UyJH4kv9sQUfa5&#10;ePQhjX2/LfxppkzLdLJG9uzQSq2QwxkfWvz38a+KJD4o1JUmDBL2TIx/tGvW4cvT5kc3FFq9KMol&#10;nUpWmBKMQM8e9fSn7LXgb4ca58OYPG2laLHHrltKYbidWwzHnrzg18lr4mtp1MckwVhwADX0b/wT&#10;7vtRnudYtJb1HsrhlURMPmjkGSG/HpXs5o5fVm0zm4PdKOYqEkb3jrR5tK1pNVEaxgahEiiM9cnJ&#10;J9DX7NfA/wAeJ4w/Z88NajaqkpfRIA2GGNwQA/qK/Jb41+D7jUlhhs1OyWdd+zGVx/F+BrxfVfF/&#10;7ZnwJ12Cz8FeOdY8q+kzZLpGoSr5hzwCiEHd7d/evzbPckecKLjJJrufp2d4ahPDxc+jufv9omoH&#10;UfCt1Yao8aqFZRGccDFeBy6XqHw78ay6rZ28f2SeXO4HBHPevy08G/8ABSz/AIKBfDHxHFofjPxT&#10;4is2IP7jW7UsW49J0JI+hrRH/BZ39q+31d5tasdJ1KLdgLcaYo7/APTMLXj4DhzMcJJw0cX5nDk8&#10;KWHU5r4JeR+mPxzi0/xjoXmK0bbkyzehx+lfiT+2j8MrPSP2wJrC5RRDc3KSnagcNz3B4IOOa+n1&#10;/wCCyXivVrf7N4s+F1ltcfO1pPJH+ODmvlX9p/8AaO0D4qfG7TfiFo2nNZmIqtwjPu43euBX6Vw/&#10;Tr4TBSpMy4seV1MohRrSVlKO9u/+TZ6P8Vf2XPhV8XPBF98Qvgn4LfRvFPh7T1vNQ0O1gV7LUIkx&#10;vZY1GUbuccHPQV4F4V1S18XX41O68FadprWKYaXTZJYQzD1XeRn1r2rw5+0Hr/wX8fab8QtDl8+M&#10;ri4tmyFmiYYZW29QVJFaP7TPwJ8DarosH7Rf7OljMnhnxKN+pach3HTL0n54zjopOcZ9a0o5hWh+&#10;7qddn+h8DichwkMXCpTS5ex4LqS2OqPPY3VpFKJchUZjhfQ8GvP9Z8Mjw9fRva3sUpaTPlxNynPG&#10;a9l8TfDTw6PBtpquk65NHf4K39tcFdqHsVxzg++a8p8WeDJdAtjfzXsbszAp5TZyPWvVwldVLo8P&#10;iLK4UpRrUo7HsPixNVvvCFheXlxtzaJuiLfd46V5lrH9hLNGxUBww3sB1Fcw3xD8T/Z1sJ9XmkiR&#10;dqo7ZwKZZXz6jJt8z5j0B70oYKVFtrYdbiulmFGNGSu13N/xzeeHbnSBo/hiwbBw807jkn2rzS+t&#10;WilOR9a9Ji8P3lvYC7uY9quBgk9a5LxelhBOY7bl/wCMgcZr0sHUcXynxfEmBhKCq7HN/jTgpYkj&#10;tTHJBz+lOVyOQfxr1j4FNX1HCRk6cYpnnMWySfzoJyDk80ylZClOXc6zwx48ltLVNN1GUvCjApkZ&#10;wB2rR1jx9JrurPZWmY7WWPZ5ak4Y461wasy9DVvTrkw3ccrNwGzXJUwlJycrHoUswq8nIzb1m9mH&#10;h2KzackJL8q57VjWNywlAB71b1vVobtPKRR97ORWbAQJRzVwham7k+2ca0Wmey/H39pHUP2gfBfh&#10;TRdZ8CaTp+oeFdJSwn1XTIDG+oRoAqSTDpvxgEjGa8dWNo5dx7VuaZOEXBuGhJUgSAHkf3Tjsaz9&#10;TWNZMoB6kgUU4pRsj0cbzVrVJdCvJcuf4voKlspikgc9uaplsHH61JE5A25q3GxwU60ue7Zbu9QZ&#10;nLA8k5NVxftn7xNWoNNE8fmzSBV/Wq9/YwROWt5CV/2qtc1i6s6z95Mmg1FkIKuRV6LW2YbWbcD1&#10;Fc8ZGHAJpyXLqfvd6tNozp4+S0Z1Vpr11YkPY3Loe4U1dPjjV2wZZgxB9K4+LUHTGT9KsxXRlIxn&#10;msqtOnNanq4bM2n7p22l+Nlkl8rUGYh+CT0rRu7nToUVLaYEvg7yc8c1wCNIOxqxBfXMIAJJGeBX&#10;l1cNHofV4PiHEQVp7Hd23jX+xHjSCITouN4kH8qbfXek/EHxPBBe3RtYXAAO3v6Cq/gTQrLxgGgG&#10;RKg+cZ7VYvvCreGvGFrDFA8qearBByTz0rkaUL9Ge9GrXxyjKXvQbX5nVeMNKi+Dekw3nh2BGjuY&#10;8HzR85fHDZ9PavFPE+t6lrF/Lf6hcNJJISWZq918V3WleIdTh0rxjHLFH5YMDjoOOhrzn4veDdD0&#10;po7jQHVoyuHA/Q08vqxU/f3fU4+LstxDwqlQdoJbI81EjB85ra0FZtRdbWJvmLYAJrGnjMbkEVY0&#10;3UJLKZZY3KsrAg17tWPPDQ/KsDX+r4lc+3U7r/hXWuf8+x/76orN/wCFjeIv+gqfzoryvZ4o+8+u&#10;ZH2ZJHqcUke0jkdDTpQswC5I75rGhuCCMmtOzcTRZzyO1OdPl2Hh8b7ePLJmho2o+ItIvFutL1iW&#10;B4zlHVzkEcivVvgl+3R8dvgL4qm8TeHPEczXc8Dwz3Erl2ZHG1uT3IJH414/5hTPz4P161BJlzuJ&#10;zXHXwmGxUXGrBNMJ4WhzcyWp+ufwV/4LQfBPxJ+zLon7MPi7RPsMVzq0c2szMQsboHDEbe5JAzk9&#10;q+jtQ8Wf8E7v25P2ofBnhC5Oh/8ACOaNogF9HaoLP7SyAHazjaeAOue/Br8AYn2DIPI6EVqaH4p8&#10;SaBdC80TWrq2lAwHhmKnHpxXwGO8OsFUrOrhqsoPe26ufoeV8Y4jC0VBxs7S1i7O8kk5dubRWfTo&#10;fqz+0P8AsH/BHxVrHxA+LPwg1xdM8MaV4gaw0Gxjm80yjGQwbnco9TyR3r5v+In7Hnxi+GXhDTPG&#10;uu6QDFq0ST2NvD80skTkhHAHqe3WvAvBv7Zfx98F+HW8I2Pji6k02S5E81rK+Q79Mn8K+jtB/wCC&#10;ulx4k8V+Dr34keDIxZeF7W3gZYX3eYIR8pwR16/nWlPh/MsHRUFLnt+nr3P2XJvETIq9CNOvLlaS&#10;+LfZJa9XfVt9zxH4lR+JfD0q+HPFmkXFoMqZYZ4Srlc+h9qs2ngz4L+ItLcXukWgleAKrSDmPHf1&#10;r6g/Z6/bQ/Yp8Y/tN6j8ZP2kfB2ma1ocWlX32fRdcshPDJK0T+X8ndtxGD2r4v8AiFLbfHT4uT6D&#10;8FNKW0sJr1yscLYSFGkJVR/sgYA+lenl1LF8/I4uCjq30Px3jXi/I8zzatQpx5ow2l0l3t6HG/FD&#10;4f8AgjTtXh0T4ezz3128mJVjbco9AAOf1r2T9nb9jm3ltD4h8d6Yt05A2WoIITOO3c19aeBf+De3&#10;9pLTvFPha1+DXjrQ/Geo674Mj8RaikDrbf2SrhSsEjTOEZiWwCDztPGATXnh8D/HLwNNrMfiL4b6&#10;lLp+h3httS1WztWa3gkDY2s4BUNkcDPPbNcuZ8V0pReGw9W7W72f4nNwdwzgMyqrGRtJrXl0dldp&#10;NrfWztda2djKv/gX8KbfRb7TY/D9vDIsDqcQY2kLnr+NeBfswfCDwX4z8Xa9o2v6dHcrAcQb1zgb&#10;iOPTtX0po3jjw5e6dcTvfQuXDEx3S7T0wRk/0r54/Zf8R2ml/tD6vbXU7rBdCcRi3xgsJBj8ME1h&#10;lGJxlXBYhKbukn+J9xntLLcPm+DlisOuVNrZa6P9S58W/wBjo+GrGfxJ4JZ9sJLG3HPA7CvKfD2r&#10;z2l6sF1hdjbZFK9D6V96rLFfLIh8hreQkASOAeSMcN9a+PP2p/hnd/D7x5Nq+n2RisryT76rhd3f&#10;FfS8KZ7XrVHhcS79n+h814gcP5FTpxxuWx5f5orb1XYkh8HeD/F89vd6naI6CQbx0yM+vWv1J/YI&#10;8W/AvwD8OoPhxNoVgNB1WaBtX8tFVnSPJCMP4hknOf1r8kvAnis2j/2fLcng9C3QV7l8GfiJr7ai&#10;PD2i+IngdhmEb+GPcY710cZZTUx+AajKyWp8rwrQw2JxkVb3j9Y7v9lH9hf9r/4w+IPHXxH0iy0v&#10;QtF0nFnY6fFHbFyoIDdMdR6ZPFfK/wAT/wDghO+ofCW/+PXgbxbDZ219q4t/D+grmSe5DSFFIAH6&#10;e1eY6P8AHT4s+BZDb6rpTXVuFw5tmwWH+7yD/wDWr2vwH/wUrvTHpHh7VdZktbXR/msrK5UoschB&#10;G49j14r8PoUs8yyuvYVXy+t1b0P3P+ycfScXUj7nu3urrlSd0nunLS8m3toj4P8AiF+xP8c/AviW&#10;+8ODwlPqB08E3M1om5UwcEH0IIxivJr7S7zT5mgu7d43Rirq6kEEdRX696B8ZfCeo+BPEmi6YlvL&#10;d67PC0t/lcmNSzFcn1Jzx61x/wARv2ZvgL8Vrfw/8P4NLgtReyo2o6u9thi7t8x3DrjIxjjivuMN&#10;xE4xXtkGbZZlFHBzxFOfLy623vov1uran5VhCTuAo+or9Fpv+CKWjfFr4jeMdI+BvxdstI8P+FtJ&#10;lvm1HxAWkE3l7B5ahBuDMz8dgAfavmbx7/wTb/aw8D+GNJ8c3fwuuptI125lg0i6tmVzcuhIbEYO&#10;8DIIyRg4NevRzzLau80vXQ/M8DnmBx2JdCD97TR76ngLE9KaVOcV0Xi34Y+OvA+rzaF4p8LX1ldQ&#10;H99DNbsCn144rDMLjqK9OnWpVY80JJryPcnQqReqIQGzjsaNrccVIVI6ikIxWhnyMbtpw5OKUKT0&#10;FOC46UXKjEVQQOaULnkYpKUHtiszdbAF5xkU5QAelITjIz1pR+tBUVdkkfoKsxMR8p9arxjpVqKM&#10;AAt19Kxmelhk29CSPk4A7U9Tzj3o+VfuikrE9OOiHByBnApp+lHsaXt0osXe4h5GKQwI/V8c+lL3&#10;A9aFwevbtRsZyUWUNSVre8jZc8MCPzrvf2n54k8J/D9icmewkDn3Ev8Aga4bW4mFwsmOOMe1dP8A&#10;tKFm8DeA7kLgJHcICen3kP8AWvSwj/fQ/rofDcQc1OhNr+tjlfE19Fpvw7eJJAqJeJ8p9SD0H51y&#10;8XjMS2xht5tpx8vyg4+taHxB1GN/h68O0FjdxMCD0GGz/OvKhfurkhzivuMHOKjZn4TnOKUMTZnr&#10;mn6nqOpM8luUY+XlliXgYwD1rYsRfR2yT3N06x3PKwBOAQeua8c0nxjqmiyiTT7148dQDwa37D4v&#10;6sCft4WbC4hzxs5610e0bnaJxUsXh+XVnrUl5cz6HLpX22RkxgK0hKqPSuY0XQrl72CG9lAXzVG9&#10;j0A71kJ8YLS8s44GtBE6riRwMlzVvQfF+nNEG1HU0DpyoyOc10xpTS5g9tSk9D3p/D4hvIbnS9WZ&#10;42s1RUWU4UAnGPrUjjyrjydV0+YYTEjEkgjHX615poXj7VtL1aMx6zE8Jt8+Wrhue3I9u1dxo/xM&#10;n1aRodVmMStGdu8DB+maUZzjo1cyq0U43izZ8C6pplhf2VxbWjJFBcKEjZmbjPeuZ+PWuprnxx1q&#10;/mt40DzAqsaY2IVUgep4xXW+BUl1dbeOxufNkEmQxjC/xcDI+teU/Gq4aT4y6x5d+8jR3jJIQ3HC&#10;gEfnx+FebjJU5YuNlrZjoU6ipST2NKFNJjEHlw75HTnvtOen+fauR1/wlD4y+LGvWc7sscWkIN6/&#10;wghR/WkstSuLTUI/OuDksMIpzj8a9Vv7XTrTwlrt9a2SJcT2UG+4C/MQGXAzV0oe+dcaXNg5uXRr&#10;7jzDRPCSeGfEulafYXBkiR1UMx+YD+lew6jeadp/hdxeWQuVXU1OxuNpIPftXmPh25jbVrMqNzC4&#10;ALE89P8AP5V3/iu3F54TvEclAb9GJVuf4qqm/ecX2OuUVUymUo9JKx6D4I8UaVdfDfVbKFUw0YjK&#10;DkKwdSPr3q3ZW1pqHwL8c2dxAHjS5WTk46MD/WvMfhqt7Y2c2nO24XDoYlHuQDn8MV6nc6fcWHgH&#10;4h+HZcoYoyQB7bSOlRgHFZk6berg/wBD3ffq8K1KvaUfwsjwfw74btYpWjERRnG5WWTgewqTWtJk&#10;Ty7lJ2G18OWY965/S9Z1C11OKD7UxX7pTtj610F3rEHkva3FwoJI479RXNUoypVUzx4r2qaTH2nh&#10;955lmtr4M23K49fxqwlv4k0i4E89pG+0cdOR0pYLqKOGK4iuCCBk7V7elNu9f84BWl3gLlgB6elb&#10;vmvocSglo9zR8Pavrmqa1baZpdhG1zJIqxo6YO8nGK99/bdsb63+Ieh3d6kcwm8J2It5EHyHZHtc&#10;j/gYY1478L9et9D06/8AiXd2KqmlRiOwLLgy3TjEYHrtGXPpgetep/G3WR45/Z7+GXjWPUCLi206&#10;80y4PdnjnLjJ7nDitakpLDJ9n+aKw9FTxdNLu182v+AeL6LY3Wp6gxOCyscS5+9z/KvQ9D0KxhlV&#10;ZAYZSAGB6MPWsDwto8kM28MgKruMZbkn/P8AOux0DSb+4vFa8jYBVzhumMVxKEKj94+zq01GChA0&#10;F8C6pIGurW5iYlwV3L1HvVDwhoun+NvitHoDQRTRabl5SehIHp9SPyroJ59SS0mFvCPLhidzxgfK&#10;Oee9Uf2RfCmq+K5tc8TwaeGmMvlpIH2nJJJPP4V9jwDk0My4ipxmrxj73+R8Vx1mdXK+H6jUrNqy&#10;froe5eHNKstLPyKrFM72Bya6jSLqK7RIjCxx1B7/AIGovC3ga8061EN400bY5L4INdVp+nQWBEzz&#10;RF1OQDHjj8K/pqVCNNcsT+UK2MjKd73b6ljw5aaTZzpLfLt/u/L0rorG4tmu2tLZY2SQDYw7n3rH&#10;s9SMUqreJBIrEcb/ANBVm88/d9qj014yDuVoyOR/hWXK72OOVTndzaOjrGwliufKPcLk1L5WsAus&#10;08csajouQTjNZ8OranBCGktXkXbnLJyPar2n+MdKB8u/cRSH++MACrVOSXcylUlKVrXKk2sxo3ke&#10;VJGw65ycc1ej/wCJnHsR8xgjCgfWrUc+n3zhI3iZCeRuB3U+TT7BLV3jzG4bl1cDFVCmm/eJnXSj&#10;aMbFLxR4Vhu9NjuIokS4t13274wxI7fQ1V0LTIvEtnHqWnyeUwGJY5Achh1BFayQ6s0SyQOtxjGA&#10;e/0qnaNJ4d8TpqN5aSQ2V7hLvj5Y5CThs+/Sto03HVBCsnHlb16Eq6drNjK3lsmc4PJx/KtbTtQu&#10;QUgurdXXI+fb3rprTRtPe3a6gCyBuhY5FSQWOmShraaBPNI+YKetLmppbXMZ1ZzVivpOydzNJLGA&#10;OCmBW3bGKRGihtdsbKctgfN0/KsK90Gfb5ek24DluPMfIqrp+h+MI7vz9U1kog4EcRyMfhWc3zbE&#10;Qo05ayZsXlytsNv2JM+q9qbYW0WpSPdLbkqvUlzgn8afbxWESEvCXfnd2/E+lT2iwy25hFxy/I28&#10;Ko+vep5oLd6mvs3GPu7FS5juraFks2RAf7pqCz07WnY3QJcA5+aT/GtBbCwtf37Mzvk8u+PyyaRZ&#10;LdZQreXh/RyetUrtXZcakY6RQltNqsUqGbylTAyI+D9K1EeNF8+OAF88lh0/LpVVbixVButn3Bfl&#10;Krip9LWe4SU/2fOFJyZHU8/nWMsRGMrSaR0RwvtYc6i7ryLZvPNZSIowFGGPelbzFdVCjAGPXin2&#10;LxonkraAYHXHOfrT5TcTShDKqDPpnJpc+uhlyKPULJbxmwyoVzlSW7VcEEgfMV0gJUfLUcsNvCgY&#10;zZOMNgU6CwimO95PnPHyrgAZqZSbVxwtFjvs771IuVKqce2B9KVUMke0TxnHp1NWo9Oa2OJRsT04&#10;5/Ko7vTrRZdqRyMD12risVLme50aONrEduIopsNdpkjqvY1JEsc14rB4WZFxyBke3tSW+jIXKpGR&#10;3IJzx6VdtNLs4ismw9cHoKJSS1uVFR0TGXNrdXTpILwR7GyoRiM05dT1dZistyW4wSpxmry2+nfM&#10;rQkFunzZp9xZ2Plh1wAe4Fc/tE9GjriowWhn+frM+wwS4G/5iz4wPX3qwiXEzySNqI3YJIB5/Sra&#10;6bHEuFQ7cfLubrxVTU9W0Pwpo174m1giK2sbWS4unY8KiKWYn8BUSqwUW0tjalzykoLqfFn7fN9q&#10;nx7/AGnvBH7Lvh+4LxWbxzanjkedKQx3D/ZjCN7bmr7R0TwTHpekW2g2O2CzsrVLe3iXosaKFUY+&#10;gr4+/wCCeHh/Uvjb+0B42/aq8TWUpV7qSPTd2SI2kZvlX2RMqPYrX3BbXY8rbLA/J4Y8V52CnUVJ&#10;1us3zfLaP4a/M+u4nccNKjlkXpRik/8AG9Zfc3b5GdaeEtBtEXTzEHCgsDtzgk5J+v8AjWnFa2cm&#10;Et5wCnCgjBqB5Z4pPNCbsj5Sq8j0qzY30scRmndiT2Kjr61tUnVkrt3Pm4KCVrFxZ47aPM+Q23nj&#10;oakto1jAk044B+96k1B/bNjKFaWxDEA529zSjUYvmkWLbkDGDXLyztsdVNRe5bH+hSNc3M24Dou4&#10;+vSuR/ZtvJ72x/aF8SSxD/TPiTolhGY+SRb6bAxHvgg8etb39q2c06o6ttB9OteTeAfiPr3h39jH&#10;46+KvBKQRaufi3q39lTzrmPzYLIxR7h6BgtfP8QR5KFFS3dSH4O/6H0WRfFW5bfDb72j4D+PHj/9&#10;r7x58J/jJ8dfif8As1S6t8EfCXxDVNQ1u51qOxaeYsscUXlu6y3aIs0Sny1ZQCBnIOP0A/4JT2Hg&#10;1f2FvAz+Abl5dJmsZJbUyQhCrNK7SKF7KHLgDrtA71+S1j8ff2h/2fvB1n8J/wBvHUrjxZ4G8Q68&#10;z3mi6jKZdOuIZGKfbrd0wsrqysfVeMYr9TP+Cb3xP8Na58Hr3wd8L00qLw54a1ye10STTZC8b2j4&#10;lib2JD80sB7OticQqT1laV1tZaWa11V99N9j6bM/ZLIEqesYyjr8rP8AE73/AIKH6BBrP7JXim2M&#10;IbyIre4A7/u542/kDW9+wdrI1n9kzwbdHEhj03yCSe6Oy/0qD9qbTtQ8Ufs3+NNODK5bw9cuo2cs&#10;VjLAfmK4b/gmjeLrv7MtpZyTSj7Bqd1CoViBtLbgPyNes4Xy9wb2kn+n6ny2GqRlgaqttKL+9NH0&#10;1cTWpixdWgkAPFUZrbRJwYUhKknJCmmx6VYxICrMQBnlyaqvHHDN5yxyKQ3yhRktXBTgvstkLETg&#10;lYdqaabpsDSAvsRQSeSas6Lr1pHH5y2BJ3ZBL881etZrSeIpd2/AHUjrTrDSdCaYPbptduMEYzUS&#10;qwdNqaZ0e0qTacWUdU1C18T6TeeHda0eN7C+gkt542XcHRlKtnPsTXyX/wAEzNcvfgj8T/G37GPi&#10;KUCXw9q8n9iGc5M1qxMkLDPrGw/FSK+2oNG05AS8Sk9+OK+J/wDgoZod1+z1+1N8PP2vvC0Xlw38&#10;y6H4g28IHUl7d2+q+Yn5CuNzo1NIq1tf8/w1+R9PwxiHLFzy6q/dxEXD0mtYP/wLT5n1t4lTUbPz&#10;FMWd4OwL2PrXJmz1O9LLOcgdc9RXeR6lY+MvD9l4s0iQS217aJNFt/iDDP8AWoLazs5GBVMN/Fke&#10;ld2Gxfsqe2p83VjKFVwlunZ/I5iw0G6MKwqp2nJ284zzXQafojRqWwmRjKEc1et7SNfliBHpV63t&#10;pZIi0i4IOM1lXxc5kyc7XPmr/grv4os/ht/wTj+IniNroLLc2drY28aPgvJPdRRhPx3EV+dvgmx0&#10;f4ZfD3T/AAzDYL59rbhpCg5edhudj6/MT+AAr7b/AOC6PjbR/CP7G9n4VvrLzm8Q+LbNemSgt91x&#10;v/BkT8/evgLwj8SfB/ivY+uTSgyAPbyIflOQMc/X+VflfHTlWqUorWybfzf/AAD9s8Ko8uFqVZu3&#10;M7L5W/U6v9mu2e/+Pen+K9QHnzz6hkx56pGpZUHpylfYVzceN7nQtW1jxHrxuxLLFLHZFcJbqueE&#10;9hlQT33Z7V8g/s538L/tF+HPD+mDKyTXMmA3X/R5Mfzr698J3Nj/AMLEFjf3LBbjTLmK8eR8jaU4&#10;XjvkDmvh1eEEux+k41U8RmcJq3uxWu99Wa+m293oviDRfGuqassNrAiwmNn4ZCT8o/76zXt8XhLQ&#10;fjv8L9a+H+suIF1Cxd7KQNg286kjd+Bxn1B968G8dTaN4mi0PwnbuBbi5W4eMsQVUL044xkj/Oa9&#10;e+GPiWy0n4u2mn6QTc2/9oxwyQmcSSLbzK8eWKgAt8qN07GuiXvZiqcV8eh04uU/qPtVdcl3f0Z7&#10;Z+zhaa1J8C/Cz3U3mn+y12Ss2C6bm2HHuuDXdQXlxDc+XP8AdJ6g5Iqloeip4a0fTvC2j2+20060&#10;jt4M44VF2j+VatpGEkMtxGBjqTX61VmpNvufx/mGLeJzGrVj9qUn97NCyZHxhnJJ4GeKvme4jUNI&#10;xC88ZNZcd5ZxP5tmMyD+Gnazr50rS7jWtWkjhtLO2ee7lc8RRopZmP0ANedOnKUloFOM3HVnwd/w&#10;XE+Omv6t4b8I/sc/DWWW51rxlq0Ml/aW5+YxF9kMZ/3mJP4Ka+zP2ZfgzoP7OHwK8M/B/TJ1I0LS&#10;44pZIlH724I3TSH/AHpGdvxr8+P2E/Dmtft0/wDBRzxj+1t4wjb+wPB90x0QSrlBK2Y7ZB2ykalz&#10;7op71+kb2IORJeg/KQWGeletjYRpYWGETt9p/p+r9Gj6jOIUsFh6OXp3cFzT/wActbf9uqy9bmjf&#10;T+H9WjY3wTeqnBGNxOOOa8i+Imi+DvG/hu/8JeLZIrjTdRt5La9tZGDCWJhhlYemK7k+CtKDLML9&#10;yASRubua4f4g/D/QtIv0vrR1cXO4yws+Cvqw571tldPDQrcnO/LTsZZLioQk4SWr2Phq9/4I/wD7&#10;B/hLxgPEPh34ZKbj7R5lpLLeTyopzkDY7FR9MYr48/4KBfH7WPC/xN8XfBL4Q2FvGNHjg0tniwCp&#10;j2s8ajp94upx6V+wV+kFpHi0ETFQSnmjcVPqBivwY/bD8KfEqy/aa8Z69q9qbC8u/E95ey2dzEUw&#10;ZJmfKseGXngjilxxSo4vI1H2d3zLW2vzsj9U4HxVbBZxKrztpxtv3a2v2Ln7Nnhr4ceLtZ8r4veH&#10;ZNPukvVuNvl/MFZGBJyMkbhgepYc9a+yP2hNS1nxb8O/hR8JvhboGp23hV/ivo0Qk1SIqt5PGSwK&#10;f3dig5x1BBPNfnXonxp1/wAM+Lm1jVZ7reYFhk2PvJQAfLn6jPtX3x+zl+0Z4L+M+tfBnwXZ+Mnv&#10;59I+INncrpTv/wAegeKUux9SW25PtX4JDKcdg81+sU20pJp9uWx+54nMsDjuHJ00lKUbtp9Gk7Ne&#10;dz9I/wBh0ajd/DbxNd2cxUv8QtVbAOMEsh/rXtVqmpxLme7lG/qR0z618a/sUfF/4F+H4fElj4//&#10;AGkk8G61J4ov57fT7i/jSO4jYqEcxyDHUEZGCce1e5+HP2sdAtNQis9Y+J3gnWbC5vEtrLUtE12N&#10;pyzHAMkOSAMnkhvwr9PyXM6EqUMK9JvXVb310Z+A5rw/mVatPFQ+Fq+zXTo7We2tme76PEo4vLvc&#10;c9RnpXeaFaSaZEYPtrOrH5d4+7Xl9tqV/eEKbYyLjOYoz+ddb4O1HUVlKag8/luuYxKDkGunMMPU&#10;cG7/ACPica1GjZyOz8/yec5B6kVIl0pUMHGWHQms0zQSj5GBPTGabC22fy2jXb3HWvC9kmtTyFUj&#10;0M742/DHw/8AHT4QeJfhB4piD2HiXRbjT7kkZ2CRCoce6khh7ivir/gh18UNe8Jaf4u/Y/8AiLPs&#10;1zwjqk8Dwu+f39q4t5wPZlEEnvuY194h7eNTkknuM1+bf7X6zfsR/wDBUnw5+0NpNu8Phz4i20d1&#10;qfkrhftlqBDdrx3e1cSe7jPavTy2KrUamEf2lp6/8Pa/kmfTZBU+tQrYB/8ALyN4/wCOF2vvXMvm&#10;j9O8j1pAc9qoadqFpdWqXdlcrJFKgeN1cEMCMgg981aWRWAbOBXhODTszx/aaku5c4zS5HrUKncd&#10;4p6uOjYqWgjO+44/SkLZX5m79aDIhOKA69hxRZjck3uIQpUjOeOlKhXbgD8BUFxqNtbShLmUJk8Z&#10;70/ducNFggiqcZWuyeZLYkYAcgD86+F/+DivwF/wm3/BLXxhqEUBa48ParpupWbJ95JhcLCjf99T&#10;CvuYMTww5rw7/gpb8OJvin+wF8YPBdpAJbi4+H2pzWUYXJNzBA08JHuJI0I9xXZljjDMKXNtzJP0&#10;bs/wNaNV0qsZx6NM/lAtL238OxNekNHY3CpcbU42xC9tp4unoigVwPiC2WTTtRsA4a9sZ30bCnJw&#10;bwyDHrwGH4V6d8UrS30jwVpcUMRktdZsrmzsm74CN9mP4+VH+teWaFJbvc6drF0Rvn1JdQuc91gt&#10;VkJP1ZnrKrSk8XKyty6fcfqOA9lh8JHm+Ke9/wDPoM1GSwk8SyTQIBA3iWWYYHBhtI8qPphsVhW9&#10;uYdKXzVO6HQHcn+89xPgfmjitnRNF13xXcWHhvw9o91qGp3WlMlrZ2UJklnuby58qONFXJZmV1AA&#10;5JIAr9ofh/8A8G2n7Lnw9/Ze0ST9s74weKtH+KPiKC2mntPDLW0ttpMUSKI4HidD5uMfOwcZYkKc&#10;KCeiKm5wo04uU3skrs8/ETpxqurUlyx7/wDA/Nn5Sfs/+GZb3xlfi33GKyv44Y8D/WSIoijAz7bh&#10;/wACr+vL9nf4WSfAz9n7wR8HbSBGHhjwtY6dK0Y2hpIoER2x/tMGb8a/GX9mj/ghv4Z+Ffx/8I6r&#10;oH7VHhvxJoFv4xtdS1iHWtMm069lgFxHI8YQ742bYuB84yWziv3PwbRPtE9yxUjcVJzWE7uV2tb9&#10;fI8riyvzYbD0Kbukm3+n6iRNfMQWt0xu4OTmraEJgkYJ61mS6hayZkhvdpPIBNRSeIFgby97Pgc5&#10;HFDpTnsj4qKlc15SUUywgZHJB702PUN3Ji5xzzXPz+N5FbZa2u9scjp/OqUnirWLh2dbFE6gEt0r&#10;SOCqtao6qdNy3OwN8qpvMZ6VTfVra5Y7bhcq3KA81yV1rerXi+Wt15bdCsfGPxNLp1rqyyG6m1Pe&#10;e67QK1WBUI3lKxbpJndWd7A0W4SgdOCazPF+v2lpbpZpcqkkp4IPb8PWqdnq4s4DushKxHTd/jWD&#10;r1tHqtwb6eNoiv3RG2AvoKjD4SLr3nsSqdbktbQo66dcuXZ7LxAEwPulP61xGu+AvHGvlkvvE11J&#10;G4OEiuNoI9uprtGvUtcpcI74HyMBnIqH7YobzYkYAngk9K+iw9WrQVopfcjWlWqUHovwPJ7z9mbw&#10;xqRFtrvhaC8U8yC9HmZPqdwxXsvwi+CvhfwZDBqNt4Z021MaDyEtrFIyDjqcCtLwfp1zrVx9pvYw&#10;YID8uWJ3n0rrHZEGEjwQK87H5hVcfYRSXexlj8zxVf3ZS0JZ2EqeVOgI/h5r8Yf+Cvfxh8b/AAX+&#10;OuoeDtG8ST2NtdatcfaoF3Y8uQLNEQcYAKuenvX7MR3FtcRlTKAydT6Gvx2/4OGPC3nfFy11t7+b&#10;lLCWOzsbRWaRRG0bSux564UD2PWvb4Ily1sXSa3oyfzi01b5XPe4JxtSlnDcH8UXr1VtTwj4Ra7c&#10;+JLVb/8AtEymSFyz5ySdvrXsNtZ6b/ZGl3LZLLPHlwSM8ivnT9n+8htRHbwX8oWSN1KvGuT8ua95&#10;u9fn0/w1ppuZoFDbT86gZ6dwfevjs5qYepWqPk6dvI/U8LicKsdS537zZ7b4TgmXSY54LqQu6Bm8&#10;zDA5+tcboPw68M+Iv2p7rxT4i+C9/wCMZYPCqwLb6RP5bRsZ2wzZZRtwpHWuu8Kap/xIYFkhyqRr&#10;86ng8evT9a5/4XeOdB1T4n+KLG/1vxNpCQpZK1/4TtXmuCxE7bMRo5CkMMnGM4r5PAQwcsfJdoS/&#10;I/cXCE8KnSumkrW5r/8AkrUvu17HOftn2uk/Dzw3oOq2/wCzo3gVLi9miF3dXccwuzsBEbCNmKnj&#10;IJ9x3r7y/wCCSX7NEnwf/Z9g+Kvi7Ro7fxN46hjv7hNnzW1mRmCLkZGVIcjsWAP3a/OX9vjTPC3i&#10;DUfh3Y2V98Tr2zufE+NWbxOs8Sy23yb/ACfMVQHwT0HFftX8N9c8Oax4J0y68NOwshYxLbLLwyoF&#10;AAPuABXmYLEYT+23TqSSko3SbXXTT0X5n5f4tYrG4XIsNSinas5c7977LuotzlKWrd9X0Wy0PPPj&#10;pZPb+LPtD4CXMKMpI64G0ge/FcYqxKwChmXb0xzmvT/jLd215eW1lJY+YIUMnmdSQ3BA9Mba5jRt&#10;AttTuI47ODeSRgM3av2fLMbD+zISe1t+mh+G1K6hRi5/yr8NvwsV/DHhJtbtZEEDq7KSpDbf19a5&#10;TVx/ZGqSaRdWEjSqDtdpTyPwPWvftC8L2WiWuy3hcuRlsvwT9O1eZ/F7w5d23iY6nb2sZWZB8rtn&#10;mnl2aRxGNlB/C9tep5GEq1a+Mavo9jzeaXUoJ/PkiyqkfKo3Hg+tfQXhi4fUfDtpKyKd0A+7x0/r&#10;XilwywlP7WtimeB5Z4P417B4Rv7G/wDDkD2lmVUxAFw3U/0rXP37ShTaWz3ObiDByjShJO61NeSz&#10;2qJIYdzDtu6Un2cx5by8ZOSvaoo7e4tWE9qcZ5YBs5qS4ubho8jpj5s54NfL2eydz5CcacVZrUlk&#10;lBTAUIcffB5FVYhOAS0yykn5WIxmoftFgyL/AGneKCTjc3y4qWRLcDNvMrxlcAAgZ/GqUeXQwm3U&#10;XMOjuGt2xdyKmemOR+dQ3epoXxbzMxP/ADzqm1s0rCF7uRlB5hnGGB9jQIY7YCK33QyZ+UuPvf0r&#10;ZU4Xuck6k0uVD5Li6kJieJcH8Cf8aZbLNAubRlDE8q4wfp70kt7O6+VdpjnAbjn3qBzHKQIr+N9p&#10;xs3Ddn09a0UXaxxzd5XLE0ty8nF4Qc4ZF7f41x3jjxpYRBNM80kNKUkIypYj+HB78dO9Wfibr1n4&#10;W8NS6heD96ybY0MpVicdQf8AGvCvH2vTS/Du9mW5dnOnySJIXO5WwTkHrkV6WXYRV66vtZn6L4XZ&#10;dLMuLacJbWevrZfqT+MPBerax490W+0d7qHTTdLcld5MSkDd908UvifWfitpmrSafq3h6DUdImlL&#10;TXmkpsuSufusGbkY4+X0rzz9jX9pzxh8WEj+H3iLVYLp9PtWIlaLEpCkYJPfg19K+XBIpBjUnHXF&#10;ebxd4f8ADWfUXSxuHip2tzw92Xre2vo7n9S55HMOHMxWBx9KMnTVlvs3dST0d3+hQ8E/GT4WaZBa&#10;2WoOdInx5UFnewmMkdyMjB/CvGf2ub/R/Gnj930jVo5IBYoqOhyuctnnp3FTftWWSwXemXNqrq4S&#10;XHlDkcp6V4hqt14ht8XFnE93bnl5GRiV5yQa9Twe8Fcn4IzJ5vgsTKUpwceWSjZXfRq3bsfhvFWY&#10;YKvOpQpU5KV1q5Jru9LJ/iyw3hXXrCIyW11HcRkcJI/X+dQDQF1GNpL4CGY5BCk4b8eMfyo0zVk1&#10;MvKjyRADBjB6HvgVPHFqU7sksoMAQ9X+bcemfav6M5q0G+ZpM/PpJPUyF8I6OCZGkcbSQV9xUh0L&#10;UbiaNNLspYiigx3EsylSPxxii4+zSMq/a7iGZiN6Y4YflzUthPcC623MrzIina8jA8ccfzrplOty&#10;3vf1OKUXe3crytrn2lre5tLa4zwsgcHbU8FhqcMkpnVih6FkIOO/I7U2XUNO1QCK3uRDMhIEYOCf&#10;TPrWlpeoXdnYr9pvvNw5BjZuaipKcYbK/YibjCxhal4Ysr9D9jv/AC2JJKS8k/Tsayf7P1TQLzfG&#10;fLMhO35eD7c9a6i6v9O1m6WKJZFZyRLG0YIx9R/WrOnaZ/ZcgRruOdSSQNm4D8DWkcTOnC0/uf8A&#10;mYTrpaGTp4tGh87XY4N2ccJwPzrRF9brH/xLtM3gKMtkAAf59quPZadfW0jXB8lhwCpO3244xWJq&#10;2lzWMIeK/KDPyvEdw/xH1rGMoVpWej/A4pSlN3ZOfGQ0p83cMskZBDlo964/pU8fxX08uqJpsZQj&#10;5J8dPrgZWsCC7lwYI5lnXOCVYDH51dt9KeNTLHc28O7nDuBWssPhN5rX1Mpzkti7rV5rGqWz3Gk6&#10;sUEi/IRIflP48fp+Ncvv+KGlRt5+oQXcYfPyZEgH0GP5VqXGt2drIbeLUInYnDxwRZ/DnAzT7TV7&#10;SaPzDojsQ3yvJMuTn2X/ABrWlelGygmvNf52Oad73bMe3bWdVcxyRyynBJhIKMDye9XYtbWNfsNz&#10;LdRL0xcAEH8RV2TWZ2+SGCKD5sK0Y5+nOc1TvbLyVZpCbuQjPOFAB9cY5zWzkpu0o27f1sZO9rl2&#10;y2WK+bZasIiTkxFEyTST3ulXDGG+vEZ8Z37QAT9M1yaX2pwXjWqmKI54jlXJx7HpT7nXiszW2p20&#10;a54yIun5dKv6o3K9/wDMwlSlFWR1EVrdXM3kaTaxSkn5mdcDH1NW3t7GO48qfSikgX/WRMShOOeR&#10;xWDplvr8rbNMvEYqu4KORj+X5U6XVtZgl+z3pyEHXI24zxwP88VjKjKUrKS/UylCpFGhexxagARL&#10;9kkh53eUNpH161heJtLsLYDVI9QlnuHX98JDkE9jxkGpNS8QWF9ttGi+znHzHYfm+uaZ9jtraEmH&#10;UVj3AEhwT+BB/lXRRhKlZt28v+CYT9orJmJc6TNfKlxahEbblg6Axc57dRVG4to7NW+2oE5KnyAJ&#10;IyQOpH3l/Gti+vHg2pHJG/OS8Z/HO01nyxT6h+/lgZJBws0R5H1Ga7VUZrThVa1OX1Oaa7EkGjTy&#10;RAMSqox2+5wehrJTQdagdbiWGK6LHLBJACwz1wcc5Fd/b6HqOqS7WuYNv94YWT+eD+VUP7EYTvDc&#10;BZirfdYYJ/LFHt+lzrhV5NEjkbrRIY7lpoNLuLaWUZYBwBz1PfI/GqmpaXc2sBS4ilZDz8/A4xyC&#10;K6jWbK4tciCxjBBzgtnB/nWTJqzyRvp07IrMwKmVdy5789uKqLm1cFiktkfGvx0tluv+Cj3w90yC&#10;PzDZaaZ2Q4BUgSNn+VfVEy2+Tc3VqjKTwqvgj6gV80eKjDdf8FZNLsfOjkW08NHf5XzLkw44/FhX&#10;1Zd+G3lme4itNkQ+80aEED165NebhIp4mrJ9WvyR6ea4hc9KL6Qj+N2Y41C3sdy2c5tgTl48Nhh+&#10;v+RWLextJdiWFEkz1DAHP9a6p9JhIJWPz0ydxI5Xr2PIqje6RoMo2DesmcMNvQfhXpxSjqedGtzH&#10;NnS3vZPJsbY7sn/Vtgfn0FVbrS5UuhaS2hLk42K3OfY9M10P2G6TTrjTbCVlLy7jKq5IA7EHr07V&#10;h3OneIYHyssI8tGZcsYycem7gn8armLU09zo7OzsdB0QQrdFbi4GGY8lB6e2DXNX9kkFwHXxAVfJ&#10;CKwyN3POTVK5k1mWWXUNQtJ1YjKyoCQ3vkZFV9Ta8srj7TqNs4Eih4yUzx1BIHasPZyi3ruWlTa0&#10;KmrxvcO/9rG3nYkkStbck5xyV7daz77VJ9FRrE6dLEsg+9BINp9wDwR+NacmtylALW2gbnkKvJH0&#10;biqtxfQXWWVY33AGS1lHX3HcfUVz1OaLu1p2MamHTdzCjvri5WSY620QjGSsq7dx+vSiwhvkc3Bt&#10;kdj911IJCk9R/ntS31vbvI8VjbbA3WMtyPx71kyPeabM0dhdMCvBgI44paSWmhxyovYuaprk8YeB&#10;9SEUjf6zzIip/lg1g3+p3ADSm/MufvkfxVv6fqVjrMq2WrsIpBku0g+UD2PasvW7SOxczx2Uc0Kr&#10;iMnkEHPcdamM4KXLJWYlSlEx1N9qdm6RweYCp5bAz7V81/ELRNR+GvxIkhF40On3sxJ8lgxAJ4Hp&#10;kH9K+gtZ1OOdPNxt2/KqI2QevT0rzH476THrXhZryZVM1qd+VXkD1/z618bx1w/Rz3I6lNfHG8o+&#10;q/zPvOBM5q5LnUZP4ZWTG6XJbXFkrw6pOMkh0OOnritS3v7m2l2PqEjRknPy4x+HavLvh14kub+x&#10;S7u2V5LZ/Jc7uq44Nd/HeQ+SsUSI4b7wQ5bPuK/jLEUnTqOE+h/a2V42GJw8akOp1Gna9aiIxwI5&#10;3HBzxnnk1Zu1MmJCCigblk4wR/hXI211exXXkrCGQnkHOcevFdPFqL32mLao3McZyDycV5daklqj&#10;6bD1ZTVmev8A7I/x7Pwf+LOnaje6gy6ddSi3vcy/KYjwT+HB/D3r9DviH8MfBH7TPgTUPDHiyJbz&#10;TL6zCW0iNtKORuWVSOhBwc+1fkTaXQs2E1vAGYN9wnGD9K/Rf/gm/wDFPUfF3wubw9dXIMmmSeWC&#10;SSwRuRnJ7dPwqaE1Tk13PIzmhVo1IY2i7TjbVdLPRnwJ8RPANz8OvE2t+D7xmFzpt7JZxs8f3tjY&#10;3fiB+tdV8MbF7PwtpylRlxMZBtOQc8fpXWf8FBPCcWi/tO63bJcF47tkuwhxwWUZ/XNVtD0tbbSd&#10;IjdABHAwmAxySB+XWvm88SpS5V3uf11wrWeYZbh8fLqoP5tajTZpHH54mUEscqpOV9/xpRaXkiny&#10;rvgZIDDk/wCeK1ksobdftiXsRYOAIJMHJH9KRvtq3sd7DGxn6hmj+SQHtyMYrxlsfpPtU9v6/ruY&#10;8k9ynLAnb1PTNNnd5QrlTuKYJznNaLo0Uj2/2UCST5WUck+2OcVHd2zQwrNGxVgfmXcAQfp1pPQt&#10;ONzJjjQHzHiYZ67T1qyghm0qUyI6yxuPs7q/HXkEfT+VRmdkDlGYn1K801XkMTRyAscddvIrFSTH&#10;OPMfNv8AwUZvL2y8FaNYTwFBdzmQfusBgOMhvr2r5GsvCevaxYXOtadp8kttYqGupUGRGpOMn2yQ&#10;Pxr6g/4KQ+IIJJND0DzsyRI0jor8DPqOxriv2f8AwvcS/AbxhrJhDI9jgkHDAb19eo4r9EybEf2d&#10;kUJpfFK33ux/n/4r5FHjbxnxeBc2o0qPM2unJT5kvm2r+pwv7PX7Qfib4A+J7m/srf7bpOpRCDWN&#10;KdsCZAfldSQdsi5ODggglSCrEV9dfBX9rCSwtobb4VftRX+j6VMgzoepaVb6gtnnrGI7mWOWNf8A&#10;ZRpoxnh+w+RfhF8OLLxv8U7HwhcRl47lxlc8kdTX2ldfsN+BPCOjWHjPwv4I8+S2Ae7hJZyw74U9&#10;cdfWts94owGU1I0ayblJXVtj8z4G4DznPaUqlOpGNKMrNPe67I9h+GkngjxP4us/FHjvxvPr17Ow&#10;J1KeCG3i2jslvESsZ9ySa9r8YfCZdS8R299c+Kob/wAKXUHlHSJ7dPvEYGGOK8F8DaN4e13wxAfC&#10;NvHF9nblY8ZRh2x7Vzv7VXxn+IfgTwb/AMIZLfgpeRg2m5SCFzzjGMEdQa/O6Oa4zOc2jBryS7H9&#10;H08hyfhrJJOMtUm5vS79O3kfJv7dP7Mw+B3xtvLbSLsXWl6m7XGmsp+ZFJ5Rh2IrwvVPIscw+Wd4&#10;65J4r1fxdJqWqXLyeKr6e7ORskuZWYjPYdx+FZDfDSLXZXmQIIEA/eNMF2n0ycfl3r9uw1OpHDx5&#10;3dpI/knP/q+JzetUw0OSMndJ/j9+55poyLdajGZwNoYFiRwBmvULBbHyQbcoBgAYFY/iTwToPg0q&#10;9hqaz3BIDxDkfnU1prmmPDgwiE/xYHX8axrxVU5MApYJtTa1Jtb8O6Lff6RLMqCPk4HDVipo/hKW&#10;GSPSLaR7iOT55HcFcenPWrmqXEFzpkpgvkLlDsTzOc+3rVP4dwWf2W5fUioLvgFhWKpzhTbuzqqV&#10;KNfExgorXqRypdW0e1ZcDrjGAK5HxCzLeO7OG3HJK9DXqptNOlj8xNjAY6N2P4/WvMvHNstrqs0U&#10;Y4V+PcHpWmHnzOzPLzjCvD4bnTujLsMtJkD616N4Ev57fQ5YVm/j+VD61w/gi4sLbxDbNqy5thJ+&#10;94zx617p4f8AC2iapaC50CNHgQ7DngsPWubM6qprU6uEsLLEyvF6nneqeM9eFtdWMuWRkIyEHy5/&#10;pXC3LDzMmvojVPg42o2F0sVhAkjwttkDAZOOP1r561W2ktbp4JBhkcqw9xU5bXpVovk6F8U4PE4S&#10;qnU1TG28RdxgV23w78Ean4ne4t7O3fdEgIZeNp7Vj/DKXQ4vFlm3iOMPZmTEoI7Y4/WvVNU8ReFL&#10;HU47PwVA0N5JKBFcJgIVP8LD+VGPrTh7qQ+HMDRry55yscTdx6p4fvjpOtQsjqcDcP1zViC4lkkx&#10;ES2Rjit/xnp+t6+pNzpAM6g7mVsnPtWT8OtKZPEawX25doOAfX0rzOenOk5dUfX08FXjjIwWzPoH&#10;4G/tR+JvAPw7n8F+PbS4voEiK6VOkgMkOQfkOf4eePyrzCfQvDdzdz654g+0RLdTM6YcbuTnoPrW&#10;ff3xM7PlhhiApPTniq15f3kuHeUsBjIfmvLhzRm5Q0ufoawlGOHUamtg1f4cafew/bvC+tOyk8Rz&#10;r0P1H+Fdp+yJ4/8AEXwm+MMGj6w7LaaoBBN8+VDZyjdfXj8a5HRtcnhuvKNspQ/w9M+uKh1DxHCu&#10;uLf6ezwTROCr55BB4Irp9rVnTdOWp5sMDhMNjIYinLls/v8AI/SHWY01LSV1dzgRjeWHPBHp3q/8&#10;OZv2avH3hG5i8YH7TfafOTb39netHLCQRgEA4YZ74OK8S/ZZ/aP0v4peD7nwF4uuVj1a2sH8qU8C&#10;4RR1H+0B1rxi0+Avxtm8Q3Wu+D/Etsmny3byLPJqQjTbnOGA6f414k6KkpRnLlaPZ4qzJvAxdJ3u&#10;fQXx18V3XiX4ZpZ614xudQVfFcaadb3hVybcKfmyRnj1Bxzgiu60/wDZP/Z08XeDbTV7nwibW6lg&#10;VpprS6dcsRzkE4rzLXdP1HwP4W0691q+t54xpLXEtmz7hHOQApIPGWJ4PtXtPgjWPt/gjTrrO1Wt&#10;U+Tpj5Qc19ZwnlEMwV+lz7Hw+wE55aqlXqzzXxJ+wf8ADK450fxDfWq/3Jgki/ngGvjf9uv4K2Pw&#10;V8c6fbaZfRypdWxLMibcEHqRX6LT3jeZt8xz83fsK+G/+CoCpP470hElDsLVyw7jmvvcdw7hcDh3&#10;OO5Hi1luHp8J1KqXvRcbf+BJHm/gf4k2/iTwYNKvIFkvrMAZcZ3KOAfyqTTvjf408OWcnhxNXlXT&#10;WkLvaLwpb8OteQ6Bqt74f1aO+tHxtf5h2YelfQnxM/Zzm8MeBNH+J15qUEljrYQxCB8lSwB5zXwd&#10;bBU4VvU/C8mzbE5hgvZv44fkcZourzfEjxzBbTyFY2OZdvAVR1qP47/2Holouk6eqlmbgqegFZc9&#10;3P8ACfxBcJGFmMkB+zzx8gg1xHiDXNQ1+8a6vZS7MeOela0cLaspdDjzbO5rAyoS1k/wMiaXLkhq&#10;ksb2S2lWaJ8MpyCPWnXGkXsVuL2S1cRMcLLt+Un0z0zVGQsh217CUZRsfmkqlWhU53od/rHxZg1L&#10;wgmki0IvPuySAYXHqPeuAvLh5nLO2SaiknI6tUTS+v4ZqqVCNN3Rjjs0rYtJVHsI6AHHrUZ4NSoj&#10;Stgd66Hw98N/EfiFRLY6exQn/WOwVfzPWtp1YU17zPOoYLEYydqUbnN/ORjFNII6ivUdK/Z21+/j&#10;DNqlkh/uiQsf5Yputfsy/EjTrRtQg0ZbmAAnzIJAePocGsFjKLdrnpy4azRU+bkZ5hTkYDjNXNV0&#10;O+0q5e0vbZ4pEOHSRcEfhVEgg4NdMZRktDxKlKrQnaasxzOTSxNtbNMpyLxk07aEJvmubek3iv8A&#10;u5MEEY5FVtU5kJ2YHoKbpZUuoYd6teIo7eIqYd2dvzq3Y+1c207HuubqYS7MkqeTikSQowOfwo3g&#10;LjHPrUZJ6A966dWtTxpS5Wmi418yqFz9MVXluXk6saiJJoosgnXqTVmwJyc0AEnAFKiFzgV13w9+&#10;GWqeM79IYozHBu+edl4/D1NRUqRpq7NsHgq+OqqFNXZysdrK/at/w14N1/Wju07TpJQD97gD8zxX&#10;uOh/BrwX4ZiAOlC8m/56XKbuRzwOlVbrWrKK5n066hhsWBxCoXaPbHasozVaJ9ZQ4Zr4WalUPNrH&#10;R1sc2Ws6WhbdyWbDL+Iq6+l+EYtOe1mf5ydyMzDcv49/pWh42sW02VbxphKsw6xOGB/GuT1rQtch&#10;0sa7JZuts5wshrkmkqiVz1sRThQw7ajcueEvEsPgnxSl3FeCS3BxIyd1Pt611fjP4m+FdQubfUtE&#10;vHFzCwdXMRGCD3zXjs13KsmM0z7XL61csDGo+Zng4finEYKLp09j3d/FWhfES3ithrVvBdoB/rPl&#10;BOOQM9ayPFfhxLGzdLm+SdGT5ip6H1ryOLUp42DBiMe9XofEt55XkvcOUPVS3BrD+znTleJ6/wDr&#10;p9bw7pVlqVtTtiZz5fTPFVWt5E5IrbsFt7yTJjLMfuqO5rY8Q2en2vhGNJbPZceZlSeoFdsazi1F&#10;ny9XLo1oyrRZxOG9TRT8H0NFdPMjxeRmkJOetWrW7eJgVOCO9UVbPBqZCR1GK5JRTR9HRqyjK6Ne&#10;CczsSzHPWpBjAHTJ5rNt7kxsGH8quRTK65PauScLHv4fEqasywvBzjirEThMEDvzVVXBPNSB0T5n&#10;bpWLTbPTp1IxVy0rGRvmH0xUN9PBBF8z/P2UGqs+pMF2QEgnqRTbW1aZvPuSdufzqo00ldmFTGSq&#10;PkpkcFjdXzNJGpC/xEdK2vC+sa54F1BNW8P3hinBB3Ac5HNRJsiQJCpAHvS5OMZ6monUUlytaFUs&#10;ug1eW59y/sef8Fz/ANor9meLVTqsh1m51LSE02O7u3LtawKMKE5GMDoOg9K+vfh//wAFuf2Y9Q/Y&#10;P1L9mR7A2Wt+KruQarLJAhjVZHVnc7urHaByOMcHpX4t424x2PGaeoOQwPPWvjsy4MybMajqWcJP&#10;qv8AI+ny/Mp4KEafIpKMoyV9Pei7xba35XsnofuL8b/AH/BOv4ufB/4ZfCL4H2ug22v3aG48U6/Y&#10;z77jYUO5ZBnBYtyB2Ax3r8uPHnww8P8AgD9r/U/Bvwp1kyW9o+UaRgSGI5X39fx9q8X0Lxt478Lz&#10;jUfDfiS7tZQp2tHOQQKqeCfil4g8KfEOHx49y1zdJcb5mmJJkz1yTWmTcL1MqhOMavMmnufQ4zjX&#10;A1KVDD4ilJuM+ZylLmau23Z721slskkj7V+Jnwq/aL+B3hKw+IHjjw2YrS+RZoUKsknlt0kwRypx&#10;1Fea/Eb4j6Z8XfAs3hjW0lt5kztLLgg++R34r0P4g/8ABWKw+Ot/4btvHnhVbe10W0t4JEWQnzPK&#10;6Eg8dSTivpz4NftQ/wDBPH9sb9qbxN8cv2xvC+nXWir4Uki0jQZpWtAZo1CwKGgKkvywHbp6VxPD&#10;YzAVPaOnqtbr/I4eLuMMn9rCjh6bnBx96S79kn5bs/ILWbPVPDOqvatM3yN8rjowzW/4E+Jer+Hf&#10;FVjrCStiGZSVU/w8Zr9CPCv/AASb+FX7Q3wS1v4t6B8U/sOvjxTaaX4X8KmzE0d6s7gZe43gptVj&#10;zg/d5qj8Vf8AgiF8XfgH8TrXwBp3hGHxhqMemJqVzDoW+5EUXP3iFBXGDwR+deniONctoUfZYhtS&#10;2aPD4cybE5hjlXwNRRUXfXR6Wv6pXVxdIvX8ReH7HVBBIkc9uHDyx7QRgHOTVfUPBulatEftFpHK&#10;CSSdvFV/+EmbRYl0TWtOu7A2AMbQyodqkcY49x6Vo2XxE8PXS/Y7eaAK42s0YG49Oa/PZV1WqOVN&#10;aH9RYHPsfhMPGni6fMktznh4N1vw/uk8Ma3cWZJztikODx6Hg1u6D8efi34MEaapaG8t4mG50BQk&#10;ZHX1q7HcaRcTpDp2o+c7AABwAFOSMf59au3mhX1qqSahYqFfG1gytnjPY/zom1JWmjepPhfOouFV&#10;crfyOp8GftmeDRPcW8ss+jSXny3aB2iVx1AbacEZwefSvp79mv8AbY0PRtesvEPjLUbPV7PQ9Iki&#10;0W3aNT5DMc7gfugk55r4f1HwL4e1eEzS2SEq33gOhrOT4WGykE+gavc2chHBhlIB/AcGuDE4ClXh&#10;ZOx85X8MMrnVdfCST3/HTdeR+mekH9jf4qfB7xh4q8eeAtJ1Pxb4kZ44bvUrUO9oZMgOjEfLjIII&#10;5OPrXzh+0z/wRp/Z1s/BWnzeBPEBh1eTT5dQ1i9S4BiiXjaiKBkk+/6V8323xc+KnwuvIdIuNZF3&#10;DeAKNwww28jvz1r6YHj7xpr2haD4e/th0u9Xhj+1rE5B8rqBXm4fCZhldeM6VRqPqfPySynMXTxL&#10;bu7tPVbKKSvsla9l13PgX4lf8E8fjT4I8OXfja0sku9JhuGS2lXIebb1wuOfwrxLxJ4G8V+Eljfx&#10;J4fvLISjMZuYGTcPbIr9PPi1+0hZ6fq6eCNQ0+KXS9CnWFQ2T5zZy+c9/wAKoad8Zv2R/iv8YrW+&#10;/aK8GLceF4beUJZqmEdwhEaHaMgbgOnvX3lDiCtCjzVIc3pue9mmQYetklTMcDTlNxTajHVvyS3v&#10;6H5ebSMAigjHBr9T/j1/wSs/Yt8a/C/wNr37OPxQQeN/Hd/JNJosV9GLWwtXdlij2k5VgQo56815&#10;N+0H/wAEBf2nPgn4n1vRtM8YaH4jtdB06O5vtS01nWJHYEmD94oJcd67KfFGUTinUny+p+U5Vm9P&#10;McR9X5HGpr7sk09Hbr56ep8EFsdqAfQ16L8RP2VPj38LdITxF41+GGrWenTSFLe+ktG8qQj+62MG&#10;vP3tZoWMcsbIR2Ir26GKw2KhzUZqS8mme9PD16UvfTRHyeKcvTIoCsDginImRwK2uEYu5IhAAI7V&#10;at3BGcd6qqvYCrdmgbls8egrCex6GGT5iXJb5iKUYJxSgEjJ5pxAxxWN7HrKNyOin7Mk5796QxsD&#10;0/Si6CzGPkHrTVPzDIzUjKRwRTCCp6dKa1MpaIras583Ck4AGOeldR+0Huu/gn4L1HOdl7cRhgee&#10;iGuQvJjI5Jrr/jDJHcfs2+HWjbJh12Tfx0zEhFd+FVq0PX9D4niJqeDqeh5l4xuoJfhxNGiDcbqM&#10;5I5715TKT5jc969W1ZYrn4Z6hhQSskTA46fN/wDXryyWBvMOB3r7PDP3T+d8+hJ4giyfU0+Igk7p&#10;MYGRkdfalFux7GpodNuZ8rFGcgZPsK6lKzPBVKo+h0HhWDwnPbf8Ta7xKFJwxI9eKk1nStLtdMOp&#10;213IuCdqkggn0rnodLvJTiOPt1zU40i6ddjS7gvbPQ16Sxq5LFRpV4vQW0127tm82Od1YfdIPSum&#10;8O/F3xDpd/DeXc/2sQrhIpwCtc7Z6EZ5CkjgYHAyORWrB4atIsMyqcr/AHu9cTrSbuejR9vsz2r4&#10;I/tQWtt45sR4k0KNrTdl0XhFwCegxXK+J9aufFPjLUNfgjWGO/vpZliz90FsgfgK4uCwit2hm058&#10;MXAfjnHetxJFjnWGJjlw2CBwPxrjlFOtzvc9uE+agqbOg0zTvKuFZihw4JKgnJ+tet6nGLnwtqUU&#10;UgUvpcTAY6fd7V4jpc92t5Gl1dttRvuKc/n717fKBZ6VJMYwy/2JG5V+/C1tCSU18y4UprDVE3po&#10;cF4V8P3ja3beWgwsy+ZI59a9X8T6bJpNrq2nXsJUxXUbKCBnuORXCeG/EWnG/jZT5ZEucIM556fp&#10;XpfijULLVtU1y+mz5Uk0TgOeeT/n86zg5xxnK9uV/odkacJ5DVtvzI47S/tdjKNRiJJVlJXbjv8A&#10;p0/WvaPDd1deJP8AhNJdXjQSX1oZZVU4H3VNebao1pcaM1nbRrtVcjAGSe5JrvvhVd/adU1ZJoyR&#10;c6QpOT/0zH+FVg2v7WjK2vLJfkdWAjOpwvi4X0TTt9x4sPDFta35WK1XIYnLdxmt9Ph/Y3Epm/s7&#10;e7YZxgD8a1PEOlwWusJdDcFcDYqng10/gbwN4h8dKItDtx5VsP8ATL24lEVvbr/eeQ8D6dT2BrDE&#10;SnJXRy4anCmk5nPR+B9Oa1WNoYlZTxgFsVD4T+BOueNr1pNA0m6eJJNsl9KPLt4uf4pGwo45613t&#10;x4u+E/w2b7LpluviTUvLIe7ukK2sUn+wnVx7t+Vcp4v+KPj7xNb/AGfUdZl+zgZjs4mCRIvYBRwK&#10;0pXcNWebiajVVqCsvP8AyJvGnh/TopLPwToc4fTNKDbZ0jwt1M335cemRhf9kCvQNQ+F9xr37Kem&#10;xW8pRdO8W3Gw+peGMke3I/WvJLDV7uSxFzcRkhJMbA+cH0/lX0J4Ku7tv2WbSe6RYkk8WybYwTgD&#10;7OmT+tOrGosPJp9jowtWKrU0t+ZHjHg7T7rTblptaRX8qUq656Yr13wfFpWqQC6kuSVz/qgoxnt1&#10;rjvEvh2Wa8Gq2DE7d2V2fK//ANeneGLzVJLtbmwiCNEOYX+6eO4rzYp1I3T1PspyvU5T0Hx1b6Ba&#10;eCNWmmtYYitm205ALAj2p/7I1tY2/gB7wyKvn3bMEiOCoGB26HivIvjf4s1C58OXS+a8Es7LGVRj&#10;tI9h+Fdz+zdpF3pHwxsZodaLyTM0rRK2WTJ4H5c1+veEeFmsyrVX0j+p+ReLVWDyiNK7V2j6V0mS&#10;QHdHcTMOCC0me2a2bFjKRGJFJHXzU9a8s0vXdXUqkk7gLgHDY/Ouo0XWdSuGDRJNIWwAF5ORxkV/&#10;QjpOaufzPUw84PTVHe3VgGWN/s1qMgfMw2gGrawm4gAvIYCQuc2xx/KsbTNB8Tas8Y/sW5cHkl8q&#10;Ovc12nh/4U3xh+1aldrDxkJH1z6CuScacN5HJOoobmFY3EccUlrNLcW6xsSrOOPrTkstNvkEt1fR&#10;MF/vQY3D613ll8MNOZjc6tFJIi42iQ4B96o+KfEHh/w3dQ6Hpfh+J7yQgQRwx5x6Fves+eDdoK7Z&#10;nCtOcrROMm8P6VBMZoIQsoBESRMep/Gtbwj4S1qZZrfVYfmHMcXmfMe/QfhxXWeE/hxLFINX1DTX&#10;ur2Rgz72+WL0x712Np4N017ltSksTHJkFoxMRz9K0niVTXKtSJV1d8zOL0CwvgzWNra3EUqgYE0e&#10;Bj1/z6Vr6z4Pum0511yeAwSxFSoGSSR1wa7OPTrTRY2u4baKBZELsHckjtXC+Irz+3r57lp3yhwi&#10;E/Ig78VksRKsrbI5YwlVqXexzvhvVri0nbwprVuxkgTNpIk2DNEDweO4HFa1rd+Li5GlaWIYW+XM&#10;/UH1qlrnhY3ejJrMFwftlsPNtWhOCR1IPsR/OtfTvHmgahoMWpaZdurFMGN2O6Nu4Oe+aUZyluep&#10;KC5eamr9yW3v7rT5FTWbhgxHJWMjJ/zmlOuXd5cGKzm2oxI+UEGsd9U1PWLpZftmUJOQ0ed361sW&#10;jw2fzwwK3qS2CPetVBtEJJPm3ZbsNGllRmvJ8yMeRn7o9K0DosDW+NrNt7B8VnyXkMoM0YClhhgk&#10;mM/nUtpcwtGWIn3A8ZbIx60uVU1zbEv21WVty2tnYCNZLmAL2U+n41o6taab4bgitdM0qC91OSFZ&#10;HeckwWisMrkLzI5BB29hjJ5rMudM1m806SbSdEvJGUHyj5Zwx7fzrb1Xw7eaLqd2ZvEGm2UELAef&#10;qGoxR4UIo3Hc2RwK+QzjOMveOp4SeJUItOUrSs3aySutr3+dj63JckzGGBq4tYdzmmlBOOivvKz3&#10;t9xgy6X431NCsvjW+tVYcrp0MduB9Nq5/Wqw8PeMtCnS90P4nastyp3Bby689Cf9pH4P/wBerC/F&#10;P4KW6Msvx00W7nEmw22i+ZfS5+kKmpZ/iH8PjOV0Hw94k1qQAHzHtFsIfcFpTvx9FqFichqx5aNN&#10;1P8ADBu//bzVvxOt4TiilU561VUv8UopL/t3/gGv4I1nWvF2vReDPEvhQQajcxu9vqmng/Z5toJI&#10;ZT/qzj8DV4WdrKm5ZFwvQnJzXPXHjz4ja5B/ZlvqWm+G9LdSJbPRIy9xOnTbLcvzg9woFTT+ILGx&#10;EduZNiFceZu+5j2rsyTC5lB1HWThTbXJFvmkl1u/Porux5/EOKy6rTpeyanVV+eUVyxfay792a8c&#10;lmJDBFKQwPIHFWEeKFA2A7DqzDrx1rHXUreFGngQP8vBIPzVWj8VzmYLDp5YZzwT0r6BUpS2PmlV&#10;S3OiOoh8/vhGRnOO9SSagTF5rjG0dh1rm/t2py5aPTQQwyGlkx/Smy/27cqLOdodrDkRZG32681S&#10;w8WH1hm7HfyKdqA/Mcbwegq4moWyfMkgBHXaK51NPv5VESTuhU9R9fWrUOlylN/mM5I53OcfhSnT&#10;pvqXCpLobUviSzjkwmOnORgCnw6npTgStG7En5VXsazLPSrOWURTwguzHA7VpWmnwRylw5weuR0r&#10;nnCjHRXOunWm1qPj1hVJkMLBcfx14D/wUk+NV34P+ADeDNFvUF54quksI0jX5vJB3SfgflU+zV9D&#10;tHZ3KCKRwc8E4x+FfF3xYtl/am/4KA6X8I9MAm0LwTgag68rvX5psn2JKfUCvIzJxnQVKKtKbt8u&#10;r+SPrOE6dOpmn1isrwoxdR/9u/CvnKx9Bfsf/Dq5+D/wG0Pw5ahYJrq2F3dh+peQAjPuF2j8K9Md&#10;9duWMUl4AhPBQE1YvdFilbEarsAARVOMADoKn07TSAQ8hwDk8V1qVKnTXKlp5HlYrG1MZi51Zu7k&#10;2/vILW2Nsm2VZCM/eHFaEdjNImVDEE/eL1YEMO3cXPtx1o8y0llMcMo3J/DnGK5pVXMiEraMLDTl&#10;3YaAseoYEdKnmtvLkUlMjvx0pkDWFunmTak4wMlQ3FLceIdMcCJJ1Xcf4hjNYP2kp6K5005ruRgs&#10;MLHEDk8ZFfmP+1p+1t408I/sfeL/AIZeHvGMehWepfF3XLnUJUwJr2GaUReWme3DZ9u9fqFb67o+&#10;m6ZcSajpImZQSsjOcKAM9O9fiN8VbTwJ8bbqw+Evjuz8UXJ1/UdXl8N2Hhax8+41PXZrwLY2g4JV&#10;TuJIHJO0ZHJr5TiuU3h6cYxfMpXT80m7n6LwNDDurWrTalypO3zZ9OSfsvab8cv+CbFv+1N8f9ae&#10;88MDQhpa+JdLs0vr3TgjPHIZbSRtsPynaHiG5SQxwMV6T/wQi+H0Pgz9nfxFp9nqqy2r+IUezhe4&#10;WSWO3MCNHvKnAYqwyO2K+D/h18Nv2l/BvgHxx8A/ir4o1zw1b/B1o18afD6G9Et1dm4Y5YRRsySG&#10;MbQxzjBUDJav0C/4I0av4d8OeH/Ffwitfh1f+HdRTUf7SlsdQYGXy5FBQNySCFIOO2RXPk/s8LmM&#10;4xv+8p8ybSWl4vv21utD08ZhatfIMbWjNNRnG0V0i+/3ra59hfEKxj1LwHq+gRhpDd6XcRbc8cxs&#10;Mn2rwL/glDrj/wDCm9Y0hh81vq6uw9C6DP8AKvpmdIzFIkkJxIuwnHHNfKP/AATIQaF4r+IXg8Oq&#10;ra6owSMnpsnlj/oK+phaeGqJ9v1R8PhKvJhq0e6T+5/8E+xGkLR5jixg881WlkeaXBm254U4zip1&#10;ZUXdHJjtjHeprW0N44EcRBxj5hn8a8rmUFc5J1urFso9QdxHdKr/AO0vFbdlpsLLyPnz8vFQRRfY&#10;rYqdksw5WNeprR02C9KLJJGUXHO5q4K9W+q0HTxDdkOitnsxmWTcT/D14rzH9tP4F2P7RP7Nfij4&#10;Z20aLqMtg1zo8hHMd5D+8iIP+8oH0Jr11UkCkeWX3feCjJ4qOGW2L5MBJx3WuONWUZc3Y64V50px&#10;nTdmndPs1qj5f/4Ja/HS4+Lv7OVv4c10ldS0X9xPCww8YHBVh1GGBFfRlzpMyKfK+UHoRjivijwA&#10;0H7GP/BTHX/BkgNr4b+IWNV0uNjiNTOxEyjtkTZOOwYV9y6hcJHKW8wY/ujmuiqpU6icdn/X5W+8&#10;+j4mdOvioZlSVo14qXpLaa+UrmRBpF8kfl20iM5fcST75qwNN1bA8y3LKScgHOKswTRbgYsDJ5xV&#10;mTUJoYiIclccc9TUSq1G7JI+ehieh+ZX/Bylr3jDw98B/Aun6RpZliv9TvlBiUl1mVISo47HkfUi&#10;vkW0+Hen/C34LaHJ4p1GF9Yn0qKV9PiOWhZ1DbX9CN2Me1fVH/BwLB8TY/iZ8O9e0tUuNIXQ7u3s&#10;rCSX798Zd8jhc9VjWLn6D1rxW/1/9j7V7Wyj0a88Ya/etDGsmmLpyJItwQA0bSHO7DZA4r8n4sxH&#10;LnDiuyvb0P6K4Aot8Nwqtt3clttqYv7Izw6B4xuPjFrV2RJpOYNNsyDvuZ5VIyP7qovJPU7lFfXf&#10;wlgvfF2m6j49tIUdUu4rQIp6PIwyMnknGT+Fbv7C/wCyZ8FviR8NNV8NfE/wK+iTahqUk2jsNQWW&#10;4tTGqK+5xxv9U7Ywe9fQut/C34N/s1/CXUNF0q4MlrZxyXf2yQqSXKiPeT3OMkelfL+3cptcp9NU&#10;xcKUI06d5SbSv0t/w58/fE7XtD+GPgax8T6jp3lTTW5OnDepa4Idk47gblI59M+9dX+wlYX3iO81&#10;Dx+l2DcNqls1xDM2HJ2E+YP9jkqP92vnX4ja3p3x9+OWq3vw6sr638G2d0w0WPVpAZEgB+9IRwCf&#10;bp6mvrL9hjSra+8MX/j+C7Vre4uDY2Ua8FY4SQZG9N7EsP8AZx617eSYN5jxFTjT0Ufefounzeh1&#10;8UZh/ZXCNWtX+JqyVray2T326+Z9Ky+KtSknDPGFYHJwxxWha6nPcDzTOu0jkbjmufj1JLZVkkKh&#10;F4571HNrtpJ8iT+USR93g1+ySwylpGNj+Qql1PY6+K8SEiS4xsH3ucZr5l/4K0/tTRfBX9mS58Fe&#10;H9SWLVfGLGxhiH3vs4GZT7A8L9GNe8W+pXF1AEllLAnGM1+d3i1h/wAFBv8Agp9ZeDlxceCvATh7&#10;lQd0bxW7AsD/ANdJiB/uv7UYXAwlXUp7L/h7+qSb+R7vDuFjUxbr1/4dJc787bL5uyPsT/gmr8DR&#10;+zZ+ypoHh6+tWi1nWYxq2vIy4PnzqCsbe6RhE+qmvoR5ILlTLAgDEenFZFpcWrpskUKo4WrlussO&#10;RayqwH8LCvMxT9tXlUas3+XRfLY5K+KqYmvKtUd3Jtv1YptBM5EkhJ9AeBWVrnw50PxBdG7uZds3&#10;TiQ5zW1LFcNAGii3Fm5yelZp0eeDUft6yvuY8jeSPypUatSEuaM+VmEa/sqqlF2ZlL8GLdWKQxRO&#10;p6bpD0981znjn9lzw14hJurzwXpd67LiWK7t0k3j/gQr1S1ge7fy1LqMjLZrfttL8iALES3H8fep&#10;lnGMoSUnK56yzfEqly3PjfVP+CVn7LPxTL3Hiv4D+H1kBKlY7JY+fXcoFeEfHr/gnX+zr+xR8evg&#10;147+GXw5Okz698QRa35trySVLhEhZ1XYzHBz3r9PmtLa3XL2m0k87V4r5J/4Ka3lxJ8Wv2etPtgv&#10;HjjULkM+Pk8q0Ulue4BrjzHM62YYarGolbkm9u0W9H6o9rhrOcwedUYObtJ2au7WsfPv7Lv/AATw&#10;/Zg/al8J6l8ZPjB4GudW1aPxLqFhDKNVnhRYY5jhdkbqOrE5PrX1P8Df+Cdf7Cfwjlstb0H4CaX/&#10;AGpZTrNaXl20t08bDkMDM7YYHvWZ/wAEktCsda/Zfu7q6g3M3jbWG3jqf3+K+rbDwZpVucWlqNrf&#10;eBoljo4XC06CbTjGO2n2V1KzjN8RUx9bDSqz5FOWnM7b9r2JtJ1TRLax3QWqpsGD8gzULa62p3Ed&#10;vBa7ULjnHWtWHwtYQAbbIY65PNPGlYcPboq7T0Arw3VoczktfU83noRWib9RId8B2zyqM9BipgVz&#10;vVyT2x2qte3NnCD9rZk4+8OtVYru3BD2ztIo4AYYJ+lZqDkrmCkt2aan5gZHYZOAc18xf8Ff/gJc&#10;/GL9jLWPFnh2x8/xD4AnTxHozxJlisHNxGO53QF+O5UV9NRSvcwBWjCcd6g1BYLqwn0nUbRJrW4g&#10;aKeGQZV0YEFSO4IJoozlSrRmuj/Dr96O3B46WDxMK9PeLTXqmeG/8EsP2gtO+PP7Ivh69l1FZ77Q&#10;Yl0y6yct5aKDAxz1JhKZPqGr6Q+0IP8AUzBhnkGvzA/4Jya7/wAMW/tzfEL9jHW78w6TPfSf2E1w&#10;xIeBgZ7N+e/lM8Z99o7V+gw8QRWbm7TVlBJ+5ngmu3McvcsU5x2lqvV7/jqvJo9jPqdOhmDq0Y/u&#10;6qU4+ktbfJ3XyO9TUFQ7ZwPw7VNHPC5wnBHBGa88t/ibYc29+siSZPKncDWjF42tki8yBJH9DKcV&#10;508txEH8J5d5SV0djNKsK7wuce9RxahAzEONp9K5c+ONRliEvkQhDxkHPNVrrVL69YOl1sz/AAo2&#10;Ce1RHA1NpaGPPJS2O0MttOu6RQR71WbVrKxmMKygjjCnt9K4uLU7uKUL9qnwpIJLZpq6o93cBZz8&#10;7dDk5x71rHL31ehtGXN6na3HibS413NMenTB4rJ8R6x4f8T6Df8Ahi+XfDqNlLbSxlThkdCpB/Am&#10;sC8mu4d0qRAttwNx5qkNVvopljlSPqMuFwRW1LL4bp6rzLXK3qfyTftsWV/4E8Vad8N45JIrjw5Z&#10;AtAQQ0c0F9NCVI7EIQTXkl/p8mjLKykt5OiSRJn+89y8A/8AHc/lX1T/AMFEPDFvP/wU/wDitbal&#10;h9O8NeO7uK5aQfKyyNAApx6ux/M14b+yx4x8I+Hfjf4H8bfFizF3oVl48tbjU7byRKJra1ka5kVk&#10;P31LSrle44rrzCjP+0Zxgurt6vVH2WFqKqoRctND9iv+CI//AAS68N/sWeAz/wAFH/2ztHhHiC4s&#10;7eP4ZeEtQjHmwJHGI0vnRukr53IP4EO8/MwC+0/HH48+KfidrLfETV47hkvbh41mKsIV2AfukPQF&#10;Qy8ehB717bH8Z/2U/wDgpH8N7TxXY+NpDLp9kTBdeGtQWQxL1ZGtn+6eOhAPHWqnhj/gl54b1TxT&#10;azr8dZLzw8k/m3FpNYmKaRRglMhyq7l43Y/CvW4Pz/hbIVOtmMmsTfW8XoukY27+ZxcSZJnWMSil&#10;yU7efr0Wq692y3+wt8Drnx2B8dfiyjLoOkxBtLivX+W6aPPzc/wJj6Ej2NfS/gX4vW/xi0J/GXh5&#10;xJpj308OnlxxLHE5jLr6gsrYPcc968K+PnifWPjX47sf2KPgc8mk+H9LsU/4SvVbBcLY2QUhYV/2&#10;3wAB6c+tav7Idh4o8I/sQ6Jd300CahaaHcXM05JMUSAuwP4LivIlJ5hiZ46cVCMvgitkm3r6u2/X&#10;7jpxeBlSy+FCVTmq3inf7MWnu+7td9lZHq/i742fDfwWixeL/Etpp7nPlpJJ9/B5x6/hXLT/ALZH&#10;wAi3RN8Rrdgr4IjhdyD6cCvz0+Mnxv1j4teI5tY1Wa4ne5h/4l2xsJDEM5A54wev1zXlFprHijT9&#10;YcNezBN5IJl3KSOfwr9ey7w1wNTCRniqslJ6tK1l96Z8HjM1o4etKFGHNbq3ufrXp/7Uv7OGrTKk&#10;/wASliTPyyDTpSAfyrct/jr8BL3fJpXxfsH4AUTWkq5P/fNfl1pPjeS7iggjjmi+bDyrltxbn/Ir&#10;rbfxN4s0+2+z6daNImFYGXCtnHTBOfX9KjEeG2Xxl7mIml58tv8A0k5aPEkublnS18n/AMA/SXQv&#10;Gvh7xSWHh7xfpN2wY7IYrkLIwHJIQ84r58+Pv/BTHw58I/HN34B8L+E21ifTz5V3dC62x+aMbkXA&#10;5x0z6074deGtT/Zy+CQ1/wAYQSr4v8SW5e3t3BMlhbnuQejc5P4DtXiPirwH4O8Ra7BHDoT3GpX0&#10;gWJIQGeVnbAyB3J7HB7+lfMZRlWRrG1auIftMPC6i78vM1u9HsvxPraspqjCFOk/aSs+9vI+jP2a&#10;/wBsTxb+0X4vGiaZ4BFtp8MPnahqUkrBbdMZHbkk8AfX0r3LQtctdd0p9YhkcxG5mijYj7wRyufx&#10;xXi03hfT/wBjn9nwaPoifadV1Nka6ZEyZpztBjX/AGQDgCu1+CmkeJ/Bvwo0TQvEwWS/S1El6mcC&#10;N3O5kBH90nH4V8/jfqWOc8Vg4KFHm5YLq0k+aWvnY6pU1Qowp1LOb1dv6/qx2D38XklcbmGQoFVb&#10;JP7QvEgS3ky8mNm3FSJDDO3nQSSo/ZTyD9K6XwHoV2WfU723QLnEQdfmPq3H5V51WrDD0nI48QlS&#10;puSNTTbJNLtVs9NmJCY3B15J71Z+0tGm685Gew5qeYwQnay8tgDjrWfLaTS3XmeW+0nhS3SvBUva&#10;O8j5iqpxehdt4bObMsIGCeR/jX5W/wDBfQ6fafEOza38V3kN2NGsJltrWyR47dftTx5lbGVzklQf&#10;Q1+pFo6htm7y2VvmU9DX5u/8FPvg8Pj58YPF3w60G8jt9R1G2swt5c5KoYYY2UDHIUHPHqTxX23A&#10;eFliM1rxvZexn+Nl+tz7TgChPFZ6oQjryy/FW/U+Ifg9Y61NZwTw+IIJJFxnzbUEMOnUEV7TbeG9&#10;c1vTrTR5E0+eSKNWSUOVCjA7Y9ulcb8M/wBmv4wfCVRpfizR55Y4nAS9gxNEwHU5x/PB9q9H0jT0&#10;tNDWb+z4y0FwqFlBRuvTnHp618bxLRjga/s5pxlbXzP2yjkVOniIe3haSatc6221aXQ/DcsD27w3&#10;UQ/5aofLkA9HA/rXA/s8/GLQtC/aM8XaBZfF+w8DzzfZ5Dqt5brPFcbLSIPAokPBDNuznsa9gngt&#10;YdINvtbDQH5WcnIxXjX7NGlahp37cfijw58PLTwm1ynhmLUxd+K3JRY7jYjImMksGiVvYMRXwWCr&#10;cmYVHzLWErfej9dWCwuFw7k9uVp3tZ7fzKUfvizd/ac8Rn4g/Gr4R6XoHx6m8fsviUS3drHYRwQW&#10;6GSJS25QBhgSO/IFfrh8NfDkPh3wnZ6ban92kK7eOgIr8mf2qNZ+K3/DRfgGx1bUvCurvY2E115f&#10;hC3K/Z/LmjkKscncT5fA4r9a/hprMOueDdO1SKRWSezR0ZTwQVFfJ18NTqcVQnV25LJ+a3/M/KPF&#10;uclk+AjTtye/ordWmvhhBd7Wguu+5m/FnTSNOg1aCPLxPsbJ6g/5P51m/DTT1FwdTcSR7eiFT83H&#10;rXfavp9tqWnta3SZRsE5/Os+GK1trcW1i0aEDBUV+wZZinTyx4W2z/B6/nc/nzMsSvqkYddV8t/1&#10;LyyJKp8t89uvevOvivo0t7qUMoYLgHBLcE13cLyJuDxgLjOVPWvPPjNqepRX9paLEUgYElzz2r08&#10;pjP66lF9zz8vnKWKichNNd2sr213YmdQcKwxxXqHw7tT/wAItC8MIjJGcA5FeUw3zvKAJ2x0OBXq&#10;Pwp1SF9FNtJO37tiPmHSvazmM1hVZdUehm8ZSoJPub6S/ZAWugu3HOKo3t/pskhNvqOxxxs5/wAm&#10;r1580xACsOxZarahFCkewbRgdMV85T5bps+TqWaaZmTqtyRG5aSQnjcuB+dRpdX9hKYf7MRY+uWk&#10;BVh7Ac5q19ujhG2CBZTkblY8AevTipYV029TyzCbd93c/wBa6+dxXvLQ86VG0rxZUj1MTXQtm0+S&#10;F85X5Sdw9QauSxNdWeWUMGBAOOetTS6fb26hwjNgZDI3P1qKG8imQlbxlA7MoBrJyUtYLYzdK11J&#10;6nOavYahaORp0m5W48hst+XpXPav450Xw3p7LqkWy8GRFasV3SfQ1s+P/iRZeFYWg0tBJdEfeZQQ&#10;PcnNeS+IJ9V8WFtS1Bo5GPJMh4H09K+myvBTxMVKurQ77N/8AqllVSvLme35mL498dar41EjXRcI&#10;n+rhdfuL6Cud8TwzT+GorAA7LiwKEH1IIrT1y+DKNOt7VvOz/rFORj6iqXiW4ng0SwFxjeo6gdRu&#10;P9K9z2cVLlgrLWx+0eGlN0eIqCgtoy/I+S/2HdR1nwl+06YJAwh23Vndp6HGAcf7wAr9ENH1MXLY&#10;Y/eXivkX4PfDS08P/HXxjr00JSNbuCe2ITPMuHOPxBr6g0K6UtGVbgjr7VvjqUa2HjPq0f0Z4o5p&#10;gM84gUqPxxpU+b/t5cy/O3yON/aQa3ju9OnuLYyY8zaAcf3e9eS6jqMMc/mQRjyupjaI5H1xXsf7&#10;QFpfXunWclhKgYO4KyLw33eK8xt4o40/4mnhu0uGDchGKv8AmM19Rw/UjHLIXV7X0+fmfy3xBQoy&#10;zepCdTkWmrTfRdjg9TeGW4K6ahikByGC5GfaqNzc6/pc3nzyieMr/wAtAdwJ6ZrqtZs4ZdRktotN&#10;kgbdwnVh7ZqCbw+lpG8mqXzsQvywStnj8K+ypYmmopNb9N2fHVZOlNxbv6dTIgTUFsP7UmeBNnKK&#10;5Kk57Drk1nvqd/Pco8USF8fMyEc9vx5q7qUxuVBgmZirbfIRMYHtuNULLQdbu9Q2SWQjjA5uFXoO&#10;OCB1/OuunypOU7GM6tOEbskfQJ9Vw8NqPMGCMLtKkd84rZttLe2jEc8KzseWZ1HLYqta311ZOsNv&#10;ehY9m0kDlj61W1DVtYhwLqV7mJuCXnyAfY1nL21RqN1Y86WIU9iV/DtmtwyuWtH2kqwIQj885pkk&#10;0um7U+0edt6TO2OPcgD+VVxey3EqeRMsWByrpkfTJqeWCaZ8/aCpP3QH+U1dpJrndznnBJXRt2er&#10;SzwN/bGjwSoRwYmyxH51nXNzpsty6WpWLKHBaLJB9OarTatdoAUYFk6sMVWvtGjv2F5c3ds4IJYL&#10;KUb6YzWVOhCMrvS/Y5ttCtrFlqckOYnEigAFiwC/mOlYkls1swZ4ZY3DcmFwUJ/xrfmSOaHyYZnX&#10;A5MbdPr61lxx2drMXEbsHJD7skNXfTb5bEOKirlX+0TdyhYRuwPnSYAE/wCfpVYXluN1zbTXEODg&#10;K3C/4V0ml2Ud+pt7e1lbLgKHyMe2T1pl1bSxRPbapo0QTO1lddxXB/MVUakYvlS19TnnK+qObbVd&#10;UmuBBHcor42sZQAWB9OOaWZr8J9mabjPAIIHuOMVcm8LeHtQRtlwY1PKYBIX2B6is6Lw/rmi3ivH&#10;dS3lm5w0WMlfceorT2tvL5DsktGVmtbd7nzFdAik4R2bI/Or9klzIEntbeLeOm7ow6Y6cUmr/wBi&#10;vBiKdo35Dwt1VvcdqybC8ura3aG0vQuD1XnNdEZOrC4VG3G6NiO+1YTBBJFZkn5cD+WKsNcPgyPM&#10;zhgCHVgwz9CTj8Ky7+eSOzEtvJHMxPVcBlHcYIH61iTajfxyj7QpCFsMB8uP/r1UKKktNDj55N6m&#10;zrTgRrcQ3zSMc7lwMLz6Vhz6xLZI0i3UWed6lsNj1/8A1VHcahrEsn2XQpWk5zsI3Ej/AD+FUdUh&#10;bTZUvdcusTjO2FOcnHcdhWytBct7m0ISb1Q2bxfFqeYLmEFS3yneQV+hBxVLUNcOjSeXDqkjqVx/&#10;rxIB9Ooqre3t0zefc6dGyzqT5tvESRzjkVkT6W8kbTWOqJIA3MajGPqD0/GrUIN3eh3RfLpY2l8Y&#10;ai8YEW8sjYJYf1zSx6/ql2RPc6m1qCMOWUMMD1Ncw41G3lLTDJ7qh4b8q09MvrW8UW2oWzRrt/1k&#10;UQG78CacopK6M6kI7WOh1XxroalLYWudqD9/Gx54HX1NZF1tD/a7UW8yuMjIGfzpsel6JEDc3PzR&#10;AkO0uV2nHTAz2qrq8emW1skmhiSDcf8AliCA35+lYxkoytEw9hC2p8meB9SF9/wVX8Q6uYh/oHh9&#10;1AKghTtiFfY1lq/gKNWk8Qalc6fI/wB9reAyRt+vFfEf7Omo3Gqf8FAPiTrVxE8/l27QA7eR+8Xn&#10;/wAdr6ui8Q6fJG1lE5EmfuNBux+fWuHCJ1XUld/E1p5aHqZrQpyxiiukYr8Ed1p2t/DyKD5vE15c&#10;W4YkFbeNfl7dSabBrfwuu7pvserS57RXEcaH6c4zXm+qPYxyxzR6WI5AOABsB9wKo6nHZzqJtRty&#10;pwTvWXB/TP611exV/if4Hnexhaz0PUtT8S+GYlZbnTrJ0A+Rom+bH+0Rx0rAfWNDnwunrCVY58iX&#10;Dj9TXF2rT2am30qSXaeCpIZWX8eDWXdXejRMyKZopN3zPD0z9Ca0p06V7K5DoK256Tpun6PbxT66&#10;1sscsIK2yRfd3EdSD6VgavaXev3R1C/RbuYHG8ffHt2rkU8y+Plf2tLIAuB5ZPyj3FS2Ut9FH9nt&#10;jO6Nj+LA6eo6fjTceRuV9RxoaaSLl5okTyMvlpHITws4wR9G6/rVS/trZF8hdMBOMs8cgBGPbvVG&#10;/EMNwX1GeVZcExhvy7da5zxHczQRNNp0nzH7jRHIFSo+00No0JLS5sanpNuipepcrCcnmYBQPqQa&#10;53UdCm3G+g1m1kLN84SZeetY8GpanqVx9heEPIw++Tjj+VVdX8MrZQtPNqcQnfqVkOQO4yOM1DUa&#10;L5ZPU3eBbesrFvUb1be0e1e5RnPWTcDgfgay4ddtNMjLz6oro3/LF5BtxnrweDWa1jI7GJ76Eeju&#10;5UfmBUt54O1KW3EiapYsCvAW9jGfzINc9WpTSsawwNNPzJb2bwPqNubyzvUgmYglN2ee/XqKwNeX&#10;wvq9lNpsspeWSNlbK5UjHrUd74H15QZ47y0IxwFmUn8cGqc3he8vbYrLDIsq/KDG2QfY/rXlVnVU&#10;Wlqjto0MNCopXaaPFfDWkWnhvx3e6DNdIsVxuQeX8wyOQcfQ16F4ctJYtNZ1I82NSJWVfvisPxR8&#10;Or7w94+s9R1aAwR3S7ojKMBxgjj3ro7eBbKHfJbOA+CkxkyuP8/zr+NuMsKsFxBXpJWV7/ef11wF&#10;X+u5JTmne2g/T7lLoEX1rzj5JEbO78D3rZ0yS2jmUwzJIT0yuNw9STWKskEatLEQGzyoHB9/1rW0&#10;UQSzCd3aNl4O1cjPT+tfG1G0mfqNCm0kupevLKWRgjRFVceuT/jX0z/wTH8c3Gg/FmTwjcTFYNTg&#10;Zck5AdOR+ma+f4VimQMyq5IwPUDHau3/AGbfEEPgj4zaFrHkEAahGDxg8ttOfzrzXU1OzF4SNfCT&#10;i+z/AAPW/wDgo58P9aH7TNlr1zcxz2uq6bE1sVTBjVDhlb155/GuNkjRbeIGMSCOVUBU4wSOOf6V&#10;7T+2rqVn4g8V6WYYwzWdo6RyK4bBYglSAcqR715DJbRvp5WOXzpDMu9PLIxyPzxXz2e1VUqc0eyP&#10;6T4EjUp8B4P2ytKyfyUtPwRVntLG1Pk20y3Dydk3fu/bnvTLe0e8Hlx3wi8skAMx6DrgVbGhSuZD&#10;b2sgCKCxWUDdz0wx5qjctLN8zjy44vlGW5H9a87mbP0WE1NWjL8vyNUeEmsJLe8t/FlmEmG8SBzu&#10;Hs3Hyn69a53UbW7jupJLks2ZDiQtnNSGRULBZN6HIww4pttPGsx87c8bDEiKcEj2P/1qhyS0NKVO&#10;rTblKXN8kimYVknMIkVGIyGLcH0qvcWlxFN50k45+8yDIXp+daN9p1pBYJMGRxI2ECufMix2I6c/&#10;41kfFDWG8L/DjUPEst4wht7N2yYjjOMA4xg8nGamMHOaS6ixWKhh8PKrJ2jFNv5HwB+2P41l8Z/G&#10;TURDcmaGzfyIWKbeB7V6L4F8dweB/wBlq70CPQnM+sRGOWeWHKIo5yD65ryL/hZWp6l4e1PwfL4W&#10;0i4/tDVReJq0ljm9gIOCiyZ5Q+hBII4IyQb9l478TPaN4c1jXI7HSrm3ZHVIQYWcDKhx/ATjg8Yr&#10;9YllkZ4KjQf2Gn62P8xsPx3icLxVmmdRb5sWpxu1tGT7+SSXoJ8GfEUfg746eFtfvwvlR6hbmXzQ&#10;VGwsFJz9Oc1+vWuWkmn/AA/bUtGxJ+6DwhTwQy5GMD3Ffi3qGtW0ljp9/Au26spdhkXowB3KfTIr&#10;9n/2Ovi54Q+K/wAAPDPie+sDOX0yOG+jdOcqArcdO3avkuO8oljJ0a0VtdP81+p9T4O5rGlVxOF5&#10;rvSas+6s/wAj8r/jR8YP2g/hr8ZNV15NXv8ARpbq6LqsDEROvbHZuB15roZfjX49+N2mWeoeK/EE&#10;2qm2h5gKqGiIxnAHXpX2z/wUB/ZA8L/Ff4X3kXg7TAl/pu+60u4AyXH3mjz16Z49cV+anhO41X4P&#10;eN10nxPFLHBLjcxRkwCeHwwB4xg8etfUZDDBYrDxmqcYzirOy6Hz3GUs54fzucKtec8NXbkrttRd&#10;72tsrf1seo3EOnav5sd/HIrKgaLfGcSJn1FUpVT7fJFfQ/ZTFMIfMdcKMfMCccHjim3WrRjWDqKr&#10;56yfNbDdhQDyR9D6UzUfEy6jqD3QgMe8gPG8gPbAbjr+VfZYaMaSstT89zPnr1PaSVip4u8M21xq&#10;DTD5gyAlAeFOOo9q5PUPD8kAIQ54PyuMGu1mvp57orLIsiqmI5EA5XtTHgjZDvjRiecHGa4a6tUd&#10;h06UalJNnnknhO7l0yXUluVXZJtaIjrwcnPaqmjzmzu1tFmAiK7uWOCa7vW9MgntiLaJVbncRxXG&#10;HRXtg8bRAqzHJzjB9R+YqEnKDuc9ZRp1U4rbctyXVspJ85Rk9c1zfjWKCaeO4ifJYbWHpir11ot7&#10;sb7PCzKBn5R0+tUtS0e+WxMskYGwZOWqYpJ3TM8U51qDi0YcW2ORWA6V6X8MfFmp6fpbWEGoNGrn&#10;5T1GfSvPNL0fUdb1WLRrCHfPPIFjTOMk16un7PHxR8I+Hzq93DGqph/JBJJ+nGM1x5g6EqfJOSTe&#10;x0cLYfMniJVsNScox+Ky2Oi0TxP4svFa1GrlNq4UBR0rx/4l6Jc6V4kuEuBzK5kDeuTmumfxZqRs&#10;WaECKRcqSq4IIrD8S/a9e0pNQuHaSWDhyTnKnvXFgKf1ao/M9ziWusxw6sr2OZ0+Vo5V2DLBuK17&#10;PWbuG/S8DEPFKGHsQayrO1klnCIOSeK9L0T4F+JNctodQSZXMqgtn/E9a9DFVaNPWZ85kWBx+Lmo&#10;0Fdo6q+n1HULK21a2t5mDwiTegzkYziqmi2t5Pro1XS7ZpWRSzoenTB/nXc+C/CupeHPDK6JqsSE&#10;xEhWV85X0rc+GPhzTdUTxA9naq062zeSWX+LBwRXx1Wq6fM1sfv2WZPUlSjzr3kjyXfJLLcCa3Tc&#10;SWw3BHPaqsvmTRgbPuDkgVs+KPCOtaRaLql9ZukbsQG981ixarPaMCp6DB46j0Na02pxvE2xkJYa&#10;o6dQtW1rJfbIGkEMKDMjjhhWFcWMdxqMstvOQEf5d55Yeta8E1tq04tRdCJX+8zHgGqd3pd3ouom&#10;JyCoOd45BFdNJuN7ni42MKzjy6o0/Duq6z4M1VNR025G942U+W+MqRj2NdZ4N+LvhSyv1sX8Oavp&#10;l60v/H3YaqWjLY5Lo45B781zXgnSJPFXi2y0WyiaSW6uVRFA6AnFfbfxC/YS+G3g74ISeL9L1WBd&#10;Te1BclwxZmGDt/wxXlY/GYehNQqLWWxx4ilPEzjSjqcH8XPEA8RWtlFo7QypepAhlgBw6oo7diT6&#10;V7z4Q0mDTfC+nxyTv5kNuoAVyFxtHavlP4QX89v8RrfwrfK19b2b+RCzDBHbI/Gvrm2EFvbJbRnC&#10;ogChj0GK/XOCsGqGAj95/RXCtClRyynCO6WvyG7WubzhzhTxg/59a+Ff+Ci2sRar8ZRp0bDNpbKv&#10;PYnmvu+IoBLK5GFQkn6CvzV/ai8Rv4o+N2uX3mb0S6MSbj/dOK9zPZylT5T4XxkzCNHIVQf2ml92&#10;p5ZcWioA+cHPTFfTn7OlwPG/wxttM8T6nc3UGlOwtbaaYtHH6YBr5q1V9gVBjk5wrZr3H9j/AFRZ&#10;LTU9Mlkxt2uuT68V+Y5vzwo80eh+EcDSpSzjkkviTLH7SnhCK88OSX9nZoDbkOrKoyB36e1eAaBq&#10;MWk6qlzc2ySx5xIjrnI719leL/Cy67o09gjrlo2Aycg18ceLdCvPDev3OjXsZWS3lKkf1qsBVdSg&#10;rk8cZdHB5j7SK0Z3PirVfA1h4UOpeHUaKW7Xa1qAGjY45yD0ryS9ZS5IrftNB1TUrA3W7yrZSf30&#10;uRHu9MgcGucv1MchViCQetepQjZn5zm1dzinYryMPyqInPJpWznFIBk4rtWiPlZPmkbvgGxs9R8Q&#10;2trfMBE8wD57+1e/ap4Smt9MC6dGyKiDaqDArw34d+FdW8SavFa6VaSSMrBm8sZKgd6+kdG+Ifhw&#10;6N/YmqwGG5iAjZ3TG8jjkEcH+VfO5rOftVyM/ZvD3AwlhJzqw06M86sbvU7XXUskvCPnG/B4rvz8&#10;UoPD9qumfbhLkEkFu2K868W6jaWHimW8tCNhORt78da4TxDq09xeSSs55Y1NCm52uexm2aQwCkoo&#10;7T4n654S8WqZZljWcAhZBjNeR6pZC3mIVsjPBFaD3TMcMT+dV74GSAk9q9mjeOh+UZrUp4287amX&#10;T1AAHvSEZY+nelIyM5+ldh8wkaGiQvcTpHEu5ieB61Y1yKZjiYYI4PtVTR7uSznWWFyrA8EV1PiO&#10;xjsPDtizXNtM11EZd8ModlBPRsHg9eDzXJNuMz6DCxhVwbicOwwcUlSXPEh+tR11LVHz8lyyaADP&#10;AqWK0klPAotYxJKFPc13fhnWPDvhWASLpkN1cYyXmQHafaonNxO3BYNYmWr0OR0/SpfNBZD19K9j&#10;sfHGoeFfC1nYafZxJvhU+YvODgdRXNyfFBLiUNJp0ajsEq1e+K/DOpaSqQs0d0c/eTjrXmYlyqH3&#10;uRU8Ll7bT1Op8NfGK5Mottab5icJJ/D+PpVzxaLi6tRf2Zs7qMfPLA5xI6/7B6H1xXmqMpyQUyxx&#10;tAyD7+1bVrrzaLZYj3SqvVZW4Xjsa5qdSUXZH1UsSp07zEvLTQdS16C2t7V7aOVlyM5we/FdP8a5&#10;NPi+HkdlpEkTJGVVthHT/wDXXlt94ona/W7jQKI33IoPTmrXiP4l6h4h0Y6Td2cKjIKyIMEf41o6&#10;NSdVTPDxOcYP6rUpJas4W7GJiajqzdwkyFsVXZcV7UHeKPyqtFxqMSiiiqMi5puoS2kokikKkdCD&#10;jFW9U1S61CMG5uGkIXALHOKyU64rQt7ZpIiT2HesZwipXPSw1arOk6d9ClRV3+zh6Ciq9oL6lWHK&#10;MU9HJ+XnimDJPXtSjNc7O+DZICwqeK5KnGTVXeemKA7A9aTimbwrOD0NSC6TG5m/ClmuXufkjGB7&#10;VnRysTjNaWmIHw3pzWEoqGp6lCvPEe7csW2miKIXFwMk/dU1YU5AG3AHTFLvduHOcUgYE4FcspOT&#10;PfoUKdOOhIpHQelPVc8mmwruBFSqF6fpWMnZnp0o3WoixBu1OMJXt9OKcuMip3dTggc1m2zqhTi0&#10;QhWLEEfwnvWM+nPBd4YZG7862J3C52tVaV95HOa3pzaR5uNw1OrJN7oi8iCQbSuPcVJbi+sP3mn3&#10;8kXPRW4pMDtS7yM8D60276HM8NSmrSR6h8Ff2v8A44fAzXLHV/DPiSZhYXCzQwvIdocEEHHTtX3x&#10;+z5/wcHaz4fTXtX+LHhl7rxBrlots2qp8pRANvVewB6cV+XULDcCwyM8in5RjtIxmvn804cynNl+&#10;/p691oz28sxtfLYOFO3K+jV10/yR+1g/4KJ/sVfFr9kbR/2bNLNjBqGt+IEvPEF/c2kfmKhm3swk&#10;PO88D2Ax7V5r8Xf2UvgR8XfGXiHXPhNfxaX4e8P2Y+x3WnzGT7Q3yqF3Zycnc2T2/CvybeWazdZL&#10;a4ZWHIKMQRXZ+B/2lvjJ4A06bQ/DvjK7itbjmaLzjh+/Pr+NeRQ4NoYJP6vUfzP0Th3xFoZZKVPF&#10;Um1Jttp3u5Wu2n6WXZbH11Yfs2/HbQ/BV/8AFHTtTik0Wxu3gtWuWw07KMnb0PAIz25qHxD4v+Ov&#10;wXi0i7+M3wn8Q6BBrdkl/o02s6VJAl/bHAE0LOAJU5HzLkcj1FebaZ/wU/8AiNH8O9K+G3iPRYJ7&#10;KwuTJIwXmUEgnP5V9Jwf8FavhZ+1H8UPC3ib9pHQbebS/B/huPTNI0mQb4FWKEImVbPLMqMccZFc&#10;+LyjGwlf2acddjzOMPEHL4Yul9QpXi03N7NPokvz/A5bwz8fPCvi6aC0u1jChjvjA2nH1Hf3rqxq&#10;ulapd+Xp4+zRZzHvJfPsT6fhVbwr8E/2YPjH4J1rxhouvKvirVNXjGgWWn3Qhit0ZmaQsnRv4QBx&#10;Xqepf8EuP2gPD13ovh74Z+LYda1K/sPtV5ZzYSO0TGcM5JHTNfJZnXw+BmozvF+Z9ZwrnrzLD+2p&#10;VuRLu7bK7+XmeSXPwu1Pxz4006+tL8SW1vIDLtBwFDc4H3j27V7XomuWem6lrPjy9jdbbw/pRS08&#10;2PbukxhepHPt1rxab/hZ/wALdR1Ow8X+BL4rpE7Q3l/pyF442UkHleO3B6Vg6/8AtA+H9d8OXGgQ&#10;686Q3O0zxupUnHOOa541JYyPuary/wCAetjeGc1xuI9s/eu9zjfix41n1VmBc75HaSRi3LOxyfpx&#10;gfhXL2+qXlnDHHuBxyfXvVC71g61rAds+V5hIz1xUs8j+eTn0PJr0o0fZwUD9l4ZwSwOXRotHU+H&#10;viBqmialb6lp9/cWlzbTLJBPBIVaNhyCCOhzX0l8Nf8AgqF8YdH8NT+CfFviF9Vtry8E99cag7PN&#10;Oc8hmbO7vXyKZAHLs+SeST604zF+ST+dcOLy7D4yNqiPWr5Fk+Mmp1aScujsm979VffX1P1Gh/bn&#10;+AH7R+o+F/C3xL8PQW/h7RbdfMs3VSJHA5yOnPNeK/tRfs1/sv8Ax31KfXPBGhWWn32s6i6WEVgi&#10;xLawLtCnjqSc5r4otdRurSQS2l06MvIKsRXQaP8AFPxnpNxDc22tzK8LBo23dCK5ctyuWW4j2lKo&#10;zzMPwTk9Gp+60ja3K9Y6ttuzvq29Xe+h03xT/wCCWPjHT/Fs3hn4T68urmxiZtQmmUqkZUZYhgMY&#10;Hqa+e/Fv7PXxa8FT3ja14K1D7HYy+XcajBau9upzgZcDAzg4zjpX1j8N/wBsX4ieGUv7VibltTh8&#10;q4lYnJBPP58V9CfDj9v/AEvWPgdafs4/EH4U2z6JJr/9pa3eWwAkuxhAFIx1UL1z36ev1rznFUkv&#10;d5v63PzXj3hLMMqwar5XQVSV1dJpe7bVpPrfZLufk+2m3Mb7SufUgU+1UhSoHXgmv2G8Xfs3f8E4&#10;v23/AI+Ty6DoNt8P9AWx2wW1hbC3klESEg8nBkc4BJz1rhPjf/wbyaxokWg2fwa8dxapq3iKWSSy&#10;0t3y0MIPyl3xgcEc9PWlPinL6TUa94t+R+bZTmMpzUMbTdGdr2lp0ber00Su+x+XgQjjNLjH3gee&#10;9fRXxx/4Jl/tS/BPxtrHgnUPAVxqU2hE/wBozaWhmjiAUMSWXIxg9a8H1rwvrnh+4NrrOk3FrJnh&#10;J4ipP0z1r0sLmGDxkb0ZqXoz7ONCU6SnT1i9brVWez9DM2AnANBTk55pxUq2aMAjtmuy5k01uM29&#10;fekVFyd65GMkVKuMkE/pSrC2xmUdutNMznBOLMG8QfNt/Wu38b27Xf7KMD4DfZtdjbPpuQj+grjL&#10;9eTj9K77UIEvP2RNWcjDQ6tbHg9huH9a9GhL3ovzR8LnVL/Z6i8meO2sT3vgnVw7DbDCjDjqd4rg&#10;2tFZ8gCu60Qed4W1mFX24tdzE9xuFccN2Sq9e1fZYbVL0PwjMoRlWd+5DFZgt8w7881OIkXAyM+1&#10;KBO4VA3A9PrU9vZMHVt+eea7Dy+WMRq4CYVcZ5GRSpDkEgnpyKtRWDOSsbDI9am07STM7oz59yad&#10;jKSitSpp9kxkyP4ui9zWg1pcB1dY/lVfvZ/zil2W+nzq4w7qeMHjNXXnWWNGPHGcHt+FJo0pyKot&#10;NQEaeQDuPO7n9PetmDc5SORU3fwn1NUluYrKwNzNGxZeV5wK0I7prjynESxr1+VOeaxcW2d8Gki3&#10;YWqI4llvYo8HhAeSa9aOv2t1pUcERaRhoJDADHQ4xmvI4dKsZWMqSMcHPPJr0izlSz0MTRWpDto7&#10;rHnHpwf1zWqfK0awd6crHN+Hg76rFPN+7UMCoPQmvSfGt6LPQdYubiRk3WsDjbz3UV4zper3smsR&#10;CVXc+YAPQc4/nXpvxXeSLw3f26HYH0qMk57jb1ojNvFRfWzOugorKK1u6/MyNI8dXTMsVvblyyhA&#10;5c59K+mf2TfCx8Z/FzTPDV7MiQ6lbQRF5JNqgMCMlj0/+tXxN4ebW0kUaaTJKvOY8kqO5/IV7X8J&#10;PGnivxf8f/Cnh3xd4suodLlvrOC6EEvlhLcuobBGMfKTWkYc+OhyOzs/yHlWInSwNei1dTVr320f&#10;Q9b+Iun/AA++CmoXuufGXXYNTkstRuINP8PaPPuedUcgSTTDiOM4GAuSfavPL39q7VfGelnw7Atv&#10;YaZCB9l061jEcaj1IH3j6k812f8AwWT+Dnh34Qftj+KvBPwos8eGdlpc6SY5DIiq8Cll3c5OQT+N&#10;fK3gTT9Qn1kQ+UMSDaeM5wawfJON+55mFnUq0Y1G79r9D2Cz8XLq0pMZQsnCsFx19K6rwr4bl8Qw&#10;SeYjO8Zyo28Hj1rkNG+H0tg0ci3AMiAsUJxkY711Gh3Pia0kjmhVZEjXaMNgA9qmLUVaIsVBzfPc&#10;6bwL8Pz4l0+8ii4WzmzcjuT16V9Nt8L4br9nTwvp+lyJEtxqV1d+WRl5SqRpn6ZBH4GvmD4UaRrV&#10;34h1GCTWp4jqNyIzBbEkPI2AAT9eK+p08YbvEOk/D/Qb2OeDw1p6WK3UkuI2cAyTuT3zIzAYzkAU&#10;6jq+zaRlGKVWm+bVO55Hq3hfUoJDafY5E2ORIxTjv6UumeF4lVpZWkC5JQpwT9a+lNL0Pwl4v0yR&#10;dSsokf5i0seMn8Kz7T4MeFRIhS5jBfJRZmxtX+vHpXn+1jy2ejPpqeMnGrZo+P8A4/WI07R7RpwW&#10;ga4+a5YZVQeueOMV9CfsxfBM+Lvhbpmr6LPbgoGVJJVYFhnOcenoK1vjv8HLfxP8PbvQvC/hu2eQ&#10;odsrqMDHTr0rm/2GPj3NpFrP8LvE8qQSRXBijRYC2yUHbiv1HwyzqjhsZUpOSUpJWPzXxSwOYY3K&#10;nVw8X7rTfoj27Qvg7rGlSrNr2nWdzGG2jywdx/DNd7onhTQNPhiuNN0hLaQ9N4yT+dNh8daNo93t&#10;upZrl1Uboo7UrjI96n1Txx4H1GBZ3lv7SRh+7Tbjn3r9unjZTWrP5o5cXKV2rl8aldafceROYgHH&#10;EnQgVKdYujMslteQlQfvJnjn6Vxd/wCMrqCQ3oNzPZqo2syjp7+lYk/x7bxhdyeDfhvps2Sdt5fS&#10;qAseePlPeppe2rv3dv63OiGDbT0u/M6XxX8TJ7jXf+EZ8PazJcXkrBZNhJSH3z6j9K7bwF4D0u3t&#10;DetcxXF+7fvLyU5bceoGa5bwT4Pt/C0a3v8Awjf2mVzm4uJG+Zj3PTgV32h3NrdW4u4/DYSQZIje&#10;Xgdge1dlWpThTUY39dDgrS5b06ZtRWviGx08T2+pqVQksYoMjHocnNZuheIrzxJqEitfI5QsrH7K&#10;OADgdDwfetO1vtdCGG6RY7Ug5Ax0rO1Txf4dsLhdO8D6ai3zgrJ5UfCnuT7/AFrlcZ1VaOnmcVCt&#10;KE22lJroHxLu7O30EadHe3MsjODEivkkge/K85rz8tJaSNBdSMkjrggkA8+9es+EPAtzdRyanez/&#10;AGi7ZsNNI3C+oFJ4t+A8XiCN9RS58ydPvKcDNXQxFOi/Zt382XOtu2reSPMzca7PYCwtowExtBd+&#10;vpn1rmB4e1fwDqP2zUbuFbPVJf3ojYYhlI4PHQHp9a9Kg8L3Wl3x06609ggQfNjsOn8q0PBXwr0z&#10;416/J4OkKRWRgZ7yVsblRQSSM9DwfpiqzLM8Fk2BqY3EytCCu3/l59jryqGOzbMIYTDK7lpbbTq3&#10;6bnAQ3t5ayxQWkInZ2+VlyDjPJrubDwTffYTq+tmDTbNU3S3mqXCwoFx6vjI+lef+M/i9r89ufhL&#10;+z94dstG/s92S+8b6na+fNOoYqrW6HrkD7xwPQGuab9mWw8a3a678YPHGt+M7vqf7Yvz5APtCpCA&#10;e2K+Ywmb8VcRUVWwFCOHovadW7lJd1BbeV2j7jEZZwnw7J08wryr1VvCmtF5OT/TU6fxj+1X+zB4&#10;CNxp2meMb7xhq0DbRpnhLT3nXf8A3TNjYv1JrP0v9pz44eObTb8L/ghp/ha3kwVvdflW4uR77RlV&#10;/WtfSPh54f8ADlkLTSvDdpaxqcRQwQgKMV0em6fbWcex7ZFfbkKEwBXe+FJYvXMsVOt5X5If+Axt&#10;+LZw/wCulLCRccswcKP95+/P73p+B51rXgj9oH4hv53jb456ozOrYt7BjGie4AOO/oOlbF9+yl8P&#10;NT8PaB4g1HQDfXFzpg+1JqM7Sq80cjxs5ViQSSuST6120V49u4wVb+8FToKXS/E93LCulXpBSxkn&#10;jgPqpZZP/alZV+H8swGYYWeHoxjq09FreL/VF4PiXOszwOMp168naKktbWtJJ2t5MxdC8BjwzFHB&#10;pyQWlugx9mtLdEQY+g/zitWTT1kiLfbVBC5xnA/z2qb+2ba7LBkIODgYPIqG382a+XzojGqgfKMZ&#10;brX18KUYLax8PKvVcrt3uWtO0nEWXjVj2JbJ9z/KtCztLYBoDbK7qMvk5xzVeB/LY7pPLU84VORU&#10;trqWkeHUf7HaySl2LPv7k+tTUlJ7GlO8nZuxs29naspSQKvqCM4pVsYJFDwEbQcYx2qvY+IJZ4/M&#10;njgiUp/q0ByD9cVBb6rObjyt2wHGAnPB9qiMZvoVLli7XNKC6jhQxSqAMjbxUrSWcgDqAGPAGcet&#10;VII2LHcrsV4yf4qmitROdwtR6lSeo/pQ4xTFzsu28a7fknjGeoz0qwzW8UYLyAEDA21XtdLgjG5Y&#10;AuRyxqeKBFUTN1PYiuabi3udEeZR2JrVIZNp83YWGQpQ8iphETMI8MMr196itpUgc2+Qozxk9aL2&#10;+VFKq68jnn/PtWDUnLQtSsjB+M/xEtfg58K/EHxO1Jo/J0XTJZ4kJ5eXbhE+pbA/Gvm3/gk/8OvF&#10;N54S8SftAeLGJvvFOqSG3eQfPIm7dI+fQueKZ/wUv+IGp+MrvwT+yZ4UvmF34t1WO51fyRzHao+1&#10;c+27e2P+mVfTfgDwtY+AvBGkeAPDFiLOz02ySGGJOMADHb+ftXnrmrY9q2kFv5v/AIH5n2FNvLOG&#10;HLaeIl/5JH/N/kdHeTW8A2yTneV9adYalHCA0Lsyt97aeDWe2lO3zXhDAt8uD1FaFpLYWgBhUggc&#10;Y5rtnGHJZanzlJl1NThz5psZBu7k9vaoo57G5dpGR1GODjvTI9aub35IrR9q/wAW3OTUqwahL95M&#10;D/dBxmufl5d9PmdlNKQxf7JG5pAzqoyQyHP5Uafqfh7XLho7SxDPCMN5kJT+Yq0mnKhHmSEYGeVA&#10;yKiu73RbTLSajawtn5vMnUH+dRKpT7v7zRQleyRW8e6pcaJ4B1nUxpJk+zaXcSDD9MRsc/pX5CrZ&#10;ftH/ALOniXwX8a/glps+reIIrcXOoeFpbbbJBsdpIbu3YnO9VZWLDGCyDk5r9JP20/2svhp8AfgF&#10;rEl7qKajrGt2k+m6JptjMrvNcSRMFJ5wqDkkn096+bv2Uv22P2aPjz4Q0rw58XPsnhzxppghSZtX&#10;It3Vk5BVmPzKODz3HSvjOJJOtKnGk05Ru7X17bdj9R4IweIp4CtiJxfI3FXtpon/AJnzt8QfEB8d&#10;/AvTPEH7OPw11PVvjj4k8dXmt/Ejxj4gv2S6jtGj8uOxkEjfNGJQZDkcMMk9cetf8EH/AIx/DLxb&#10;8W9T02bxxqV/4w1Tw/Nc66t658sXPmhfKjJyXCRIvzHqXOOAK+gf2lf+CY2lfFSBP2rf2Lvi3pVx&#10;r8UDwXmixKTY6tEF/eRnB+bcd+W55Jr4F0X48H9h/wDad0DVtF+AFp4P1PwvavH4i8PRrhpBI/8A&#10;rhJ/y2TYT7gsc8jj53KcfGnnMauIk0mpRd38La8/s3ttoj6x4WOOy+rhKHu86em12uj/AAP3RiFp&#10;PD5MswZevD4xXyv+yJa2vhz9s34i+GnlCxyTXrpuPBIud4/HD16X8B/2mtN+P/h7TPFvh/wlf2Wm&#10;arbLNa31yhMbZ7bsYz7ZrzXwMkOhf8FEdbsivlreyOTjjIks4ZP5qa+7y7E4bGQqOhUUlaSdnezS&#10;Py94TFYCrUo4iPK+V/g0fWKQQSKwWTvkgVb0+eGyciF2LZ5Hb6VUBhhUGFskjn5cURXIuF24288n&#10;bXHJOS8jwHUk5G5Fqc0bBdgXd0bHIq3FrTocvKTzyQKxjPG8Yi3FjjjjkUtlBcRJ5wZid/AXuK45&#10;UYNXZSlO+5vDWJpQZIbh04wU2daY99cXK7ViB/3qqSXY8vzLRCr7T9896LHVZYkLXsShs8FWzWHs&#10;rK6QKpUvZs+Vf+Csnww1K4+FWgftD+H7ZhqngHWVmuJI/vGxmYLIPorBG9sGvePgF8R7X4yfBnQ/&#10;HNrOGe5sEF3sfOJVADfjXT+O9E8O/FHwPqvgTxNYrPY6zYS2lzGe6OpU/wA/0r5C/wCCX3jnWfhx&#10;4i8Yfsk+NrknUPDGrzRWxkbmVYzgMB6NHsb8a64c1TD66OP9f5/cj63Ac2ZcO18HvOi/aQ/wuymv&#10;k7P7z7IWyvFGbe7wCB97mrkMssTL5sIYA9VPb6VA8pY5jOD16ZpYby7WQq0K7Mffzzn6VyS5pLU+&#10;Vgqkdz88P+DgP4I+Mtc+Gmj/ALSqa9BeaL4Iuo4E8NixeSS5e5YRnleANxBJOMYFeF/An9pz9iLS&#10;9D0nwV42/Zl8QaH4hC5sJNEfcLieR8qkchO9jubCqcnoBX6O/t8aV4e8R/s2ar4Y8SIDZardW8M2&#10;9iNuJBJkEdDlBj3r5K8AfBf4MeL/AI4aH4i8M/8AEsHh0ie3XUlSWOKQR7BMZOPukhwT/EBzX5fx&#10;th8FHHUlGD55RbbXlov+Cfv/AIbY7GYrJ5UK8nyQb5baW0V729fM+gfAfxC+Fvww8BL4J8HaXcNf&#10;+HbYy3975u+LT5JpCzxmT/lpIC7Bm9jWb+0XHD8Sv7P8MP4yaPTrq0h/tW7upNqxIQHz1xljxg9s&#10;V0PjT4ZWmq6Mnw2+E2kWt7p0sqvqK29wDLeL3d2GT8x6evPYV5HH+zj8cvH/AI6vh47uptJ0qK4B&#10;Wws1LOygbVRAerbRjJ4WvhMRKlRjGCfvLc/WMlw6dV1uZJK9r6vte34kuveEPAegeGT4E+HoEmjW&#10;RMviDWU4a/kP3LaM98nAOK+kvgJ4Gm+GPwp0vw5NEi3Lo11dog/1ckh3lPfbnb+Fc94f+BGjaJDo&#10;Wp+I7Jre00q6L6foqEFd6rhZJT/Gwzn0Br0uPUIpI/MiuclsnaK/WPD3JvY4KWYzWtTSPlFP9X+R&#10;+Z+KPEMsTOOV05aQalL16f18ugl7f6ptEUlthR0YtUdsqMRLNE27j5ic1WvdRluYHhM554INc/d6&#10;jcWtztSaQsOMIcg+1fqVLDuastGfjsFTmttTK/bN/aItP2fP2cPEHjQXXk30to1npIVsE3EilQR/&#10;ujJ/AV5n/wAEZvgM3w9+A138Z/EuTrfjy9a682UfOtmjMIx9GYu/0K14H+3t4v1b9q39qPwl+yn4&#10;VndrPS71DqzRHcqyNlpXbH9xFx9VPrX3p4H1Lwz4W8PWHhDRYBb22mWkdraQqSAkUahVX8ABXNPC&#10;zdCagutv1f6L5M9vHQeWZJDDx0nW9+X+FfCvnuet2dzabcqS20dAOlammeZcr5lvbkccEtivNU1K&#10;6u2V7WUocZycY+tdT4b8Xw6TbBNe1KIuPukSjgfhXz+KwVSMLx1fbqfH+0lF2OzWx1AASm424/gB&#10;qW3u7RpFhmjjEn8JbkZrn4/iJoDkyDUY8Bec5w341WuviD4JvU8+O5KsON6sMZ/A15aweJnpKD+S&#10;NYuSV0jtjNcwoAu3GQRgDGa0NOvnLGIxk8ZJHT8K8ws/iI1gxW2nW5iZ+FkzkfTit+2+Kljbxh4L&#10;Bn9Nz8VhXyzFJWUbnTB86uz0LTrY3CECE5Y5O418b/8ABTlEt/2jfgJZFQBE/ie7JB/uWMP+NfTW&#10;nfEm6vwz2lsiID94E/nXx7/wUP8AEt34k/a2+FFml4C2m+CPGF8+VHygWaD9SuK8mvhq+HoVp1NE&#10;oT/GLX6n0/CdD2ufUeXpd/dFs77/AII7ajNb/sai4kXc03jPV3BJGBm49a+s7fxJaRnc9wgwORmv&#10;hL/glR4gWL9kGyL3jRK+v37D2Jlz/Ovo+81qPyA8l8z5PQGvaxOUe2qpt7qPT+6jxs5r8ubV2v55&#10;fmz2U+ONEhGy5vFUHo2aqXnjfSk+W2V5iw4Za8os5xqFuRPMiDsQc/pV3RdYlgnW2uFJX+FyRxXI&#10;8lo07u7bRhSxkrpWO7vfGcbx/utOLOeCWrHn8UatCweFVVmYYWQdKrzRN5oEUr/P8wYVFcQSzoyz&#10;yiR84CoMZFFLD0IdDuU2480S03jHxE7NHPfIB28sZ4qCLXtYEjMbtnXHyKfWq0dnFGxYwyxjgFWb&#10;ipi9muMW53tgAq3Wt/Z0Y6RivuLXNNJ3PgP/AIK6+G9W+GXxd+HP7Z3hCzNvNZakuj67KhwCQ3m2&#10;zMR1yyumfTFfc/gfxf4Z+KHgjSPHPh+1ZrLVtOhu4JEPHzoG29eozg/SvPP2yfgdH+0l+zZ4t+Dw&#10;UR3Oo6Y76WSM7LyP95Aw9P3iqPoTXiH/AARg+OEvxB+AN18MNfnZdS8LXj74Hk+aJGcq8ZHqkquM&#10;dsiu6cVPDKS3j/wPzVrf4WfURc8x4dUft4eX/kk/8pf+lH2KmmDziBGMDjJXOakU6hbMYndHjx8q&#10;gdfzoXVYWBW2nBCvgsx4Bq3ZTWE04jluImI5YF+FrglKaXvI8aDcFuRWD3UcxRQ6xbvuqvANa05m&#10;tSkzWsrggfcIxT5L6wsLYlERQfQcGq0muskQZEZwTwC3SuOUp1ZXUSlUUHe5O2raZLBtZGRz/s4p&#10;qW/mIVR8EDPB61DIbS5HmLEMsPuselEUgt5g0lw6nGDzS5LL3S3i4SavGxYF99mkCyxvtPUnJxVx&#10;JNK1KEQtEyyZzuVuap3PkXifPdnPTCnAJrEvbe4R1S0uJEkQ7skZGM0o0Y1VvZmyr0VKzP5i/wDg&#10;qJqV14f+OXxkuUbdqPif4jazdu+7JC2+owsuf+AMPyr5l13Tn8PJsghAktrO+kiTus0969uv4hVB&#10;H0r3n/gop4ot/E37SnjXXrZi1re+INdls+eouYCY8fVof1rw3xdLLcaVa+KUTfcTwWs0K54ed1dx&#10;9cSTg/8AAajMJ1I4+o1upPX5/pofYUacWotvVrY6b4a/H/xV8JdYe88O+I9R08RvcsL3S7tonEER&#10;2BuMcu4IxX6L/wDBOH9sj9u/9pXVNQ8A/Cn9qK/U6LpsV5fWmrsGkWBnQAAurc4cHGex9K/KSS0t&#10;JYlsnkH2Z3W3eQDg21sN8zj/AHpDx7iv21/4Ntv2OdC/4Zf139oz4gWObz4l+ILq1tIehbTraIrI&#10;oI52NJIV/AVw4yU8bTjTlGLm2tZRT9fwPbynHzwc5yqSfsoxu1e68rJ6XP0/+BPwr0z4ZfDqW407&#10;XxqWq6hE13rutyH95fXOz5nPcY6BewFeW2XxntJ/2RvDHgbwjpV9e22p6Ug1a+tLSQpHHgAwb8YJ&#10;JOCM9iDzXo+m/DTUPBmj2+ieBfEcsenwD5dNvbh5PkxjasrZdOOx3D2rynRP2FfA/hHVb6Xwt8d/&#10;if4Wj1DVJtQEdtqSm1gklcyOibEZFTeSQGA617FRVsPj6NSEFOEXe2qWmiTS1svSx4mHhlWYUa1O&#10;eJl7So7r3det+u+uljwLxx8HNX166C+H/C99ECnyxyWbQllz/AWGDx/KvPl/ZX8Tm5J/s28V5pCz&#10;WboxlXb3APUE9xX3vP8ADL9prwvrnhXWPBH7XF94h8PSaky69PqQ0+4mt7YL1i+RSXzkdDjPIrOk&#10;+KP7YWnaLfTeJfGfhee6svGt5pVimt+FlMV3pqSOLe+3xSAqHQISAOCTX2C8Tc0oXh7GDsru0pdP&#10;WO/kfO0eCcLiK6jQrt37p6dNXy/qfIfgv4A+JNIg8u41cp827yJEO+HHUHcARzW9ruhalpccFnHq&#10;UMtxGwKB0O/Ax3/Cvq7wr8SfEHiHQF1L4qfDv4a3OowoVNpp0MhY8dAdrE/NkAY9+9cd8cPCfjP4&#10;m+H4dI+AX7MWkaRfPf2wvfEWq6m1uIIjMvmmC3wWlIXOA4QV00fEOtilethmo2u2mmrfO33bmeJ4&#10;JhRxKpxqxUrpavr99/wPDv2fv+C6H7P/AIo0GSw/aA8M66fEWmXUlnJc3GnxXOVQleHyCeR6V9Hf&#10;Av8A4K2fsX+Kbq6s/Duh61HOFXzGj8PKoJweMhvSvBfEPwf/AGHfD3xk8TaT/wAKWsjrdhLYpILL&#10;QBdxXE95/q2ZWD/vJXJ+UYIGSRg5rK/4Jq/Afxn4h+IPxLb4yfDvw2+gaHrwtvC91pGmG1W4yGEk&#10;TKQp3RYCMGGQ4YZ4r8To4CXEGLrVMNTnSpxe7kmo32XLb8L9T9LzJZRl+DUcV70rLSN4t7bateux&#10;9c6V8SI/2j/iBB45/sGa28J6XEG0uzvEAkmuyQS5A4G3pj1r0qTVIraFZjAwHQcdPrWBYvoeh28O&#10;k2tpHbxRII0hRMBABgAfyqy2qwMpeC7DIGwVfnFfb4fBLD4WnQSdoq3r3fzZ+fV8RTr4mVRRsnsu&#10;yWy/rqdLol5NqMsNrbRpveQAn0HrXfw3a2EUduh+VV2qM141Ya7H57TWzBJUJA2H/Peut8La8L2X&#10;GsXxBOAp38fpXDmGBk1zdF0POxzm0uXoejL867nXJPcmoriADEqjBHf2rMj1O2t2WBZ+AMgZzmrE&#10;esIxCMueM18/7KcdjzXKLVmR6ncWlrFLe3RVIo498sjHAUDOSfyrmtY/Zw+BnxDnPjpvDVtJqGpQ&#10;rKNas5DvlVlG1gckEEY9sVgftW/EE+Bvgd4p8Xl4Ej0/RLiUmZvkchDtRh1IY4XHvXyX/wAEyv8A&#10;gpRf6P4KsPg18dbF/sVkGh0TV4BuNvAG+SFx/EighVI+YAAYIGa7rYrBYFYulUcG3y6NrSyf+Wh6&#10;WVYipgcTGdKpyVHtZ2en9bH0L41/Za1/wg015ocS6rYMDvVYx5oX/aXv+FeD+N/g14DZpFtNHks5&#10;jJukhgTh2HYoen4V9++H/FPh3xZZrqHh7Wba8iYA7oJA2PqOoPsawviD8F/A3xChc6ppqxXRX5by&#10;3ULID6n1rvo8RUMdT9jmtJVYPr1/r0sfq+UcfYihVVPM4uSXVLX5x2fyt6H50+NtEvLXSCh8M6gH&#10;dfLg8uFwHY8BRwcda8S/Z6/Z28TaB+2R49n8X/szf8Jck/h+wltUutTjRrMHKg/vCBhip4HTHSv0&#10;c8Qfsz/FLw7qBXwulvrFszfI1zMIyvpkH+deU+If2Mfibe+O9S+MPjTQddNxfWcdmmmeHvEEdoqR&#10;xlmLTP5qgqc8dx+NfN5tlHB+V4StjaGIblJWhHdptq6atdaX1f4n61guMMoxUb/WYxVtPfabbasr&#10;KVOSsr68y9e/F/Bj9mnxZ4p/bO8M+LNa+C+k+D/Dui6QRJZaddxzfbJd5YB9oHIH/wCuvrb9ljUp&#10;9D0PUPhHqdy8l74R1GTTt0v3pYFwYJf+BwtG3/Aq8u/ZX8Q+DtD8bad4R8MRXMEKi4ju4rq5a4kt&#10;ZghYo0jE7jnuCRyO1es6to1n4W+OmmfEbSr7Nv4hgXTdXjxt/fR5MEp9ypaM/wC6lfMcQ5fgVk1H&#10;EYR3dJxk5Lz0mvRJp/I/LuPM+eYZ5LA1UkvZx5d/ig5NN80pu7i5X957rU9ZuEElsUxnPGK5eWGD&#10;ztiuUkU8jPU11jqPKBB/OuU1C5MV6UurNfL3HMingV9LlqkpzXkj8YzWPNh4vswj1h7aQpdHaoOD&#10;leK5P4w6jp/9nx3M0JZVYYkT5gB610jXKzAyQkODxtbkYrjfibGbrQLgJuZUjPyBMDP86+jy6lD6&#10;5BvTU8nBV/ZYmN9rnGNqDmPyoUVoXGPMVun4V6D8EpQdLnT+0POwTtzzxXzwdb1K14u024YHcX6c&#10;DHSvZvgRrd2vhvzxZJMjvkOJNpbnqP0r6rPMBKll7ad9UfS5tUg8Ho+p63YTWvmGLy2B6limAatT&#10;xwmIqIlINYsWs3ZQbdNdscMGPK/j3qa2vTE4Z7d1VgSVbmvgZ0pXufMRnpysPsNzbBzbFSpOQAvI&#10;/wAarvbq67mj+ck52ZH6VaGpGbOZo413c/NWR4m+JfhzQojbw6nFLcAHag/rW1KGIqT5Yxu/L9SI&#10;4N1ZWhqTahrq6Lbm4v1YIgAwepHrivMviF8aRJI+m+HYHikdf9c6nDfjUXivxvqWuTGfUrpGjGdq&#10;RkrgVw3iDVDNA0dhpstxJtJ8uRORj0NfX5Vk9OM1OtG7/A9GnkfKlObTfYdaa9fX7C71mMzgHJki&#10;kDjr3B5rV/4SDwwy/Zlmt45mGRGRjd+DV5Tf+O59OuVljt47SYNgw3WQM/0p0fi+68RuY9SvrWaH&#10;GMQgbkP1PUV9biMrlGn7R6Jdv6f5nq08LPlcn0PQ5rfT7x5D5DRkHKSQEDB9657x/bvOYIpMBlXt&#10;XEeL/E+v+BNNl1LT7lfs5A8t3cnY3uPSl8H/ABpi+J1s0NzDFFq1vHmS3VsrIo/jT1H8q87DUJTk&#10;5LZI/UPDLJsZiMfVzCnG9OkrN9nL9NNX0OoTw1a2QfxCCVa8hiWVVQne0eQOns1dD4W1rcsZ2OqI&#10;dgJGO3HH6fhVKG6km8GC9fh7eUFwOgDcflnFN8H6nb6vqcukCNEla2EgAkJL4PXBrphZ4ZxfRnqY&#10;2piaPG96msakOV/9urT7kl8maXximuB4WtdQtoPMCznzAfQj/wCtXk8kl8AXtbnDOuGV0GAD719D&#10;zeDv+En8D3OjyErKI98Rxn5l5H+fevFb6FNOY29xGFABEjFPQ9a78hxVL2MqKV3F/g9j8y45pcmP&#10;lKC6L8Dl7fTra0uGmvnBnYblLt8p/Hmqevpa3rmSO4ikMfRDKFJ/EdKteJ4LO6Qi1uwQTktnGD2x&#10;WZp/hyS7dp5r6F4wP4T1x2Ir7Cla3tJSsfmsnNe9Iig8M6fqOy5aVpFxkkn5lP1HBqa70ibTIllt&#10;b5dhGQrOOfUY61p28kdkUjSMoVXC7GwP1qhfNJdZ32gIX73moPzzWkatWUtXocs605O6MyPS47uc&#10;ssCMeQQqr8p/Cqk+lPYyPHJOEQ87SOvTg1bn1RLOVoLiApuA+6ue9MnvYLhC8l4QuACmeCOnIrsh&#10;Kqn5EuXLqYutCS3zDZMkkZHDMvKn8qqWl+0SKr2RYYwWVmB/EVq3ECPKBauh/uhT1H1pfJm2bFsC&#10;D1JIBrtjUioWaM1Um35GVPeK0e6M8n+FvT+lZOpahMhWMwSSow+R0cFfxPUHjiugfTorgiSa0aNx&#10;14LD8aq3+lWhtWJlePg5ZB1H866Kc6aYQqRcrMwLXXZIrtbdGZMNg7wOPr0NW9R1G6ilDQavKGJ/&#10;557lI/CqVzpNzFNtikjuNgIMbrlh74/qKqLELONVRGhffkHfkfka61CnOSaJrNbo2rHxbrEcgjXk&#10;Yz5mCcn8K1G8RXeo2Zm16FYx8u2aLncPc9R9axfsl5PaJJYxqQ333UgZb17VDf6f4gs7T/TbOWSP&#10;Z9+J9ynmsZUqE5dE/wATmVmy9qVvezYfS9vlk8hHw36cfjS6drKWds8V1KYJAMNLB1I9wev4GsPS&#10;5pUiae31YxCM/NGWO7/9VUPEXjC3tJB9rgjXJ4nb5gfxHSrlSbfJuLlky/4jFqE+0RS284lPGTgN&#10;7Eisi+1HTdGSH7XpBiWQZDq2Rj1rG1DxXaSHfGY0BGcKgIbPTish/E5Nyi2+qAoBgIz/ANOorSnC&#10;pextHC1JtaaGlP4vFqc2S4Q8P5gGGPqPQ1n3813fYmspSrE4DRn5focCmancaRfQgqXWQn95JF8p&#10;H1B4Nc3qF1HasRFvUEgGSJipPPoDXTT97XZnZHCKOyOka98WWsYkWPaAc/aLfh8e/wD+qop9XuFT&#10;ytRMNyGGUExAIz0PP9KxP7W1KWBWTUhOo6xTkjt69qmTWNPtDFaazbA5QFijbkH9aqyWpSwkluWL&#10;e6jNy0huHgjQZIQ5AHoMUat9gnjJiEbsDmKZEKsfYle9RXUWhX1klzY+IBGu7mKCTGMdODWDNdPa&#10;XIWSVpo/4mDBG+voe9EZKa9B/VkkW4rm+j4W889VPzJIvzgexH9ae2qwXsiRT20sYU8F8E49eKqS&#10;2cN8P3TMdxzuMgVs/wAv1pP7J+zTKt+ssgAG0tnOPrVK3zM5U11L2p3UOm2iozSfOQwKnIHHpWbD&#10;fXl1c+WLmPaT1boQfXFWZtNF5Kk1neFwo+ZQw3AfQ8Gtnwf4W0TUNVgiu7iBC06KyvPtzkjqoGQP&#10;cVzV6yo0pSl0TCnSjKaXdo+Q/wBirSYb39oP4q+JpdsrS6oFQwksVzI/H54/WvppLwxo1pDiQscB&#10;JpNrfmcVf8S/sTf8MpfEvUbzS9Gjtf8AhJrmW4lSDUY7mNwX3RsjJk9GIweuRwMVp6P4bvL8rLdQ&#10;M0qHGGbGR27V4GQY+njMt+sdJSlv6ndnVFRzKaTutPusjn7DU9WsFL2ySxhTkxkhh9BkEGiHxrrp&#10;uHZ9FsrsA5KNAu/Hpkiuk1rwjqkMKyXN+zDGcS5kCH2IHFZ114Ot44RK2pwxOw+Vix4/SvZ9rh5q&#10;7seO6cm9ijaeKPCF+Wh1rwMbKXdkSQbozn2wdvpVfXdI8Oay6S6XdtC7c5uLbBb6+v1rP13Q9UkD&#10;2U91FcpjJYSqw+vXI9a5z+zptHkJg1Qwk9l+ZDz6H6UvZ00+eErfiaxo1UtUbN54GubeXMMTswxi&#10;S2lGM/Sqd3pHi3RWYz67b2SsPlW5O449Pk3YrPuvFHjQKLS7gae3AwkltnoPVe1Z91fyzAR3d9GS&#10;vWMxkMBnpir9pUtaTTCOEbldsXxLqUK25iutSknZQd7WsXyj/vv/AOtXLf6Lezb7GaRSB85Pyn8i&#10;MfrXVQ/2fKRcSuQCeGDcHt0rM1KDTrO4+0AyOC3zrEC2D61UKzirG6i4qy2M1dMtbe1nvb/zpMLl&#10;FiAT5vVs9R7cVzN/bzSSEw3e7d1TaVx/+uuzu9Rt9QiWOHVoWLYDR7cH88YrE1uCJG2AM0nP3YsD&#10;9Ov4VPM5b7mlOTaszn0sSqbbm2HIwzd179qrRzQ2btKbZWXP3mA4rYtPD2pXzlo7ghG5JBBAPHYm&#10;qWpWNwoeK5tCwSTas0aDng8H/wCvXLNqMrNlrmuZN9q8Us2N/lnPQEEVVu9Yngj3QzhPLXLso+lW&#10;LrSJHkKQM3HDZQqB+dQz29oVFruBCjoDjNc9acLWQ1CTdzgvilew69exRBHkm2jEjMcdR61raKZL&#10;Kx8uRfOiC48uIfc49+fxFYfjhvP14WUbFWXyw3PHWtJbO70MNdRXquS2UySRj0r+QfEWoq3Etbyd&#10;vwP6s8L4zoZPFPXRfiVbjW7C3u9pWbYXIC+TnH9a2tEkdLtlEblZR0IwQKm0pl1e3W6uLfLrwvmK&#10;Pl75FJcPMtzs8nyzn7wPf+lfnU7S0P2OgqqXM2bljfxzt5T2z7VJAYcgf4V0ngtbp/FllFZSSPN5&#10;gKuqltpzndgdhXP6TbSWturF2USINyn/AOvXqPwc0y+8C3EXjVYpIp2b/RirFSiHqQevP8q8HMsR&#10;GjBqD1ex+kcG8N188xSlON6cNX59o/Pr5HUeI7/VZ9RGp6ncNNdO253LcsfUgdP8Ke+pPdQMUgLb&#10;nRolckgkHkEDmtjVvEd54h1Z9aS/jku0CujzyDJx0GT1PsefrTLXUtKitpjcaWkOotIGhuYC0ZhI&#10;Oc4B2n8q+YxDk6Lb7H73Xm4YDl9nZxjsnt+Wi7/gQWOuWXnNixtoAWG5Y03sR3wXPFZesWmg3U0r&#10;6UZgofpOVUtn2GR+RrR1R7fV7mW4+32z3TtiSSRgokP94E4wffpzzisXUrNbWBUuQ0bAgEb+R+HX&#10;HuKSvZM9DCxjzqSbT7f1qynNZ+RmGaHYwOGWRfmH+FQT6cVdUQqx6q0ZP69xUxliWQtNcsWxlc/N&#10;kU1Lu5Mm9rjeAcLHJ83FTKzPWi6iWg68tIYLdAs8cxK7mManKnpg9q8M/wCCgHxFuPC3wSXR01It&#10;NqMghUxS7WCDsV/iBzX0V4Vt4LrVJorhQryQsWtjDneRzj5j/Wvhf/gp548s/E3xQs/CGlWrQQ6R&#10;bYeF5MlW9PY+1evkOH+tZpTj0Tu/kfkHjTxK8g8PsbKH8SUeSL86nu6eiu9Ox4Z8NtNj1DVER5nT&#10;OMFBzXZfGTwPceG9Ji1HyhPa3UBzMkYBVsdGHauS+F0kJ1+0t7hiiTEISO3vzX0H8Q/7B1n4Sto+&#10;oW5GqwP5e89Jkx3HY96+5xmOqYbMIR6M/hPKspoZhkMnH4knqfJbT266etmtpiUTFjOH+8v93Ffo&#10;f/wSL+OmlXHw01L4U6jfLHf6bctNZxvJzJC/JwD6HrjpkV+eGp2f2O7mtgSPLkOM19Ff8E8fEulz&#10;a5r3wtTX4dO8Q69DE3hK6uIVCi+jYkJ5rOvlFlyAeQfukYY17mLw0cfQ5G/Q+V4Rzepw9n0avTVS&#10;V+nX8j9XdHubbV9PNjMPNV87B147ivz9/wCClPwf1q28W3HhXULPzohYtqHhS8e5WPaoI823O77+&#10;B0HXp6CvrX4cfF/wXpPxAh+GH/C0tI17WrO3ja8k0+KSEl8YeNoZBlJUOQyAsO4JBpn/AAUSg+B1&#10;t4S8JeOvjD4Zn1PSbXUSJ4bGVI51VupjL8FhxxkexBr5PLKeKyjiFYSpop6W7roz964zhl/EPCU8&#10;ZSXNaLlHumlqvK60Z+SPgLxbqKv/AMI/c34TZ/qxMeDg/d5/Sum3/byJXXYyyH5lYcMOvA61T/aK&#10;0LwBp/j3/hN/hJNq8/h7UbmR7afVrRUYkNyuVYgnGMg8g56jBrsPAXgdfHk1nJo0SFG2s8avgle/&#10;1r7qvVWETc3oj8JyaniMe1hJ/ErJej2JdN0nUI4ke5JYPEMbVwW9xVTUHS0laIbgOhyK9K8VfD6V&#10;0gstFudj24wSyE7l9PqK4XxF8P8A4k2Vy8P9nW80anKzYIz+lOONwOMwUaidpLc+2zXhPGYDBx9n&#10;ByfdGE92jgICBzwC3Wq1zp9rcOZXjAY471HrUHiPRmd7/wANMNvJaKTOayW8XWVuN93plzGTn7y8&#10;fgRWEbzV1sfB4mlWoztVi0/NWLtxDZ2rZjRlyeGzWL4qv7W202a3YojPGdoI9PT3qaTxT4eukx9p&#10;eNhyCyEVzXje8tb+GKW1uA5XIako+8YV8TyYKXK9bHVfs1XseqfEfTNE1e0tZbcTbVkkt1MignJ+&#10;bGcZ9enav1P039nHRvHHwkNjb2wlureH5QACzLjt61+Q/wAM/E0fgvxbaavdBjGrgtt69etfrH+x&#10;b+1Xpet+HdPkhlD3ECBSzHIkTuDX51x1LHYetSr078qP2HwbxGFq5RWwcf4t22vJo+EP2hP2d/FH&#10;we+Jrpe+HZm0+/mxC3lnknt9farDfBi8s/D00uo+HrmG2MR3sYCo2kepFfrh8Y/2cvhp+014KGt2&#10;UMC38LCRVIyyuOePxFeJ/Hv4PWfh34OX+k6x4aaN0sWQ3CyEbgBXBQ4oWIVJL4tme9W4Pwlq7tvd&#10;2ts/8j8itJ0mEa75QBdEmPT+IA19cfDbQ2GhW1vYWrtbmBWiZ15C+mT1r558A+EItW8aPbIp8pLh&#10;sZ6kA9K+zPh/on9neF7exYfIkfyKR91a+mzTEqbirnn8AcPypc9Rx6s4fxJ4ds4IDM2xSepHBrk/&#10;hf4k0rwf8TXsZbwCC9jKAluNx5H9R+NdZ8VtV07TjJamXBBO1FHNeGeLJcXa6hZO6PGRyCQRjoc1&#10;xKHtaTi9mfX47GRy7E6Hs3xjl0a58LXtmLN3nd8QhOg5ySfTGK8DtpDYXskN3ZCSJhtYEZx7/Wva&#10;vgR4v074hQXPh/X4Q9/Hbko5P+tXpn6iuG8R/DHxLpuq3VpbaLebVkbZJ5DYK9ucVy4WosLKVKZe&#10;YUFnFGOIonB61pFxp18DYKzxyKHQjrg1JZeKp7aKa0vohIWTA8wZIq9qNl4hsJ/Ku7OWNl4wyEf0&#10;qtbeEtT8Q6msNrbSPcysAEI6knFexGrTcbyPhcTg8TQk3BNd0z339l34N6Na+CZfjVqEf2oxws9v&#10;GGC+SVzznPtR4G+IXxR8R+EdR17xL4juJrM3sn9k21xKSseSRwD25r0DwT8I7v4OfBh7O68Umb+0&#10;IVL2JAAikbqB14964RILu4Nv4es7MLaQtiFB3PevmZVVi8W4pX1Wr7I+z4A4feY5j7WstEdn+zl4&#10;C1uLVT4hvrC1uFkyytKBvznqPTqa9pknu0uGIiMQ7KWyPoK5j4Y2OpaFBAJ9OkWDysI235f512jY&#10;uZx+7APcgdq/eMhr/VsJGL7H7tPCUcHG0Nkcz8XPHMXw/wDhfqviC5fDrauI8vjLEHAr81NYvpNT&#10;vrjUrucvJLKzsM+pyTX11/wUc+J1nonhiz+HlrKPtN03mTKp6IP8a+LZL5nQRJIBng4HSqzPEqqf&#10;yT4w539dzuOEg9ILX1f/AACvdlGlZ4mO30YjNel/sva6dO8YS2rHCTQEE+4Oe9ebahHb26BUlBJG&#10;Tj6Vb8E+Krjw5rkN5BIVCyDeAeor43MKLrUJJdT83yDMYZdm1Ks3on/wD7Wi1K3udPd0dQVX5Qe5&#10;r5w/aB+Hmv6p4hn8SaZpz3IEW658hCxVR/ER6e/avQ9I+IdvFYpEbkfvEBBP0yK1vAvjeLTtRvdT&#10;1Fw8UkW1GYdfX8K+ZwlathE1a5+4Z1luX8QYT3pWbW58yeGNX8Vw7/D+hb5PtR2G3KblOfY8fiel&#10;Q/ET4V+IfA89tFrRhZryHzE8h92PY8V9HWXhrwXquu3XirR7BLQkHzPIACue/wAvasvxrq3gLxRf&#10;6W9zBIz2E235VwCePb2r2aeYtzVkfm2K4BthZKc7vpY+WL/Sbywfbd27xkjIDoRkevNVF6j616j8&#10;e3bXvG0kdpb4WOMJGijtXmlxaSW8pSQEEHkHtXuUKyqwufj2a5bPL8S4LZHpX7PPjTVvDfiaPTrK&#10;JHhvGCT7o8lR6g9RXp/xrudPnvgLRlkk2Z84Lg49DXm/7Mfiey0fxjFpsmmwSTXjBIppT9z259a9&#10;C+Nuux22sG0OnRrMqctGcivm8epf2ha1tD9o4JrUY8OPmld6/LyPOpZfNyl4A6juetZnirRNNh0l&#10;NQszKrlsOrngjHUVoRanfx3IvYbRXCfwsmR+NZHifVb7W5TJPGFVekcYworrw/Mmjxc6dOpRehy7&#10;sUkIpl3Kxj2+tWXh3SYxya0rjwvGNA+3jd5q4Zl7bf6V68Wj86qUqkotI5nvikI5zzT5U8t8H8Kf&#10;awmaQLjNdHMlG54ypylPl6i2SsZOOma2L+Zo7AWO1Schg+3kcdM12/xM+AjfCnwR4Z8U6pr6SXfi&#10;GzNy2mG3ZHtl7Ek8MDxyPWuGiZJph5w3AEZFcTrRqPmR9DRwdXDw9nJ2bMl7GaXLhTioWtpVONte&#10;naRoOmajZiNbARsVxlh3xmsnxJ4JGmsv7wNu7AdKmONXNZnRV4XrexVSPU5PR9Luru4SGCIszMAA&#10;BW1rXhrVNDZUvotpZcgBs8V23wx8L2Vruv5inmhPkDECoPHOk6pOr30/zxk4BB6fhWM8Xz1NNj2s&#10;NwvVoZf7R7nAxRTO4Vck16X4L+BU2s6bDrGr+IY7WFxuaMJlwPzrL+Euo22l+JPsl1osN2LkbP3i&#10;gle/Geldb4s0D+0dWaPSNZltyQMwStlVOOgx0rnxGIlzcq0PSyPJaVSk60/et0IfEfwx0DRLLztL&#10;147cHabpgNx/CuZ8a6Nc6H4ct5Wbctw2WYd+4/lXQ+Ffhfqmq6y0Wu3hMUabkMUm4Oc8D2p/xa0m&#10;4fw8Le208xR2zfMgPAxxXPCrFVkrnuY3AVZZbOoocqWx5DcSZbHOagLk5APWpLlCrHH5VVL88tXu&#10;wWh+TYipJTdxLhsdqgPzHBqSZsjIaod5B5reC0PJryvMcyDnJ5qOnGQH1pp5OaswlboKpwc1N9um&#10;A2iU49AagopNJjjOUNmS/bJ/+ejf99UVFRRyoPaVO5pgjFG4etMLgHBYGjeoFc3Ke17RIkJxyaKi&#10;3gnBP51Ip4xSasVGSkx6HAq1a3TRsNrYxVTJHGaVXINRKKkjppVXSldG7BdmRAR6c1IjnOetY9td&#10;FSMNWlZyiQgE9a46lPlPpMHi1VsjQiOMYFPBpgGMcdqevGM1ySR9FSeg9TnilIYgvzgdTSKuWyp+&#10;lMeQkFd1SldmzlaJHPIoPHPFRg5GabIxLYzRHnHWtkrHnym5SHFsDmkDZOMUkhwdpFIM9QaZHNqS&#10;o2OM0u4etMHTFDOARuGalq7NFNxQ8qG5ycY61GI8PkHv1o85l+Ud+KkjRicgdKewklUlZD0IzhlD&#10;cY5FRtp4klEltmNu5WpQp6A/pWjpdoNwll4X+EZ61m5uJ1QwUMTLlki54V8X/EPwJqNvqPhzxRdQ&#10;TQuGj2SkgHtX2B+zp/wW+/ak+CKX0fibytfe8shbJcXTHdCoGBj8K+OpdofKGnwrZuuLhDkfxA14&#10;+Y5Zl2aw5cTTUvwf3o93A0a2XJxoSsnut0/VH6neAf8Agsb+z98TfgMnwF8W+Hjo2oeIdVV9f1B4&#10;QqMhbOS3fr61PdfCv9kH47eI/EfiDw5q+mppOgaf/ocVlOqPPIcBQTnkZ3EnrX5UzQ2jcxAr9am0&#10;rxL4m8OrKNC8QXdqJRiRYJ2UOPcA814dHhPL8K28M3G/zP0TI+O8Zk8XCrT5lJ3bTs29Luz0vol5&#10;LY+6/Fn7G2oaH4Jk+KWlaootLi8dNMsypZpVBAzkdueK534hfsufHz4XWei3fxI+EeqacniGx+26&#10;ORD5jXFvwd+1csAQQckdCDXz5oP7dH7QvhnR9I8Mv4iku9P0d91rbyE5xuyc+tfZPwb/AODgLxJD&#10;48uviH8avh/a6hqEPhH+xNA/cjbYqY1j3jIwDgc1w4/JM1p2dJKa/Hy2/wCCYcR+OObYDGUf7Nwq&#10;nT15+a6d+ii07K3VtO/kfP8AeaF5cY8tirLnMbIc/Qj1rOmS5ikKyhgfevvf9he8/YA/a88G3Xw/&#10;8QtYr488T6xH9nvb1sPp8I3PK0WCBuY4HPPau78ef8EffAHxN+IPiVPgp48jtPDHhm1PnX95IJvM&#10;lVcsox3zXx2LzdZdinQxMGj9P4X8VsqzvCuriIulb+bbdLdd27JbvsfmfGWHzYx+FSLOrEIVHXk5&#10;r2rxP+wF+0Xp3hTWfiV4f8AX194Z0SYRXesxQN5SksFXJxgE5HfuPWvGNR0bWNBvTZazp89tMhBa&#10;GeMqcfQ16OHxFDGRvSlc/V8LjqGKg3QmpWdnZ3s97Ps9VodN4FtBqeuJ4f0zLzGMSOdwOATwK+t/&#10;gL8OvgZoL2Ou+NXXUrmylzcabOzmObg8t2wD25r5A8DeLI/D3jCHXbWA4ZRFdLjop7/hX174O0/T&#10;fHehwNHqMYjuUyLmJdxPA+X69aWJor2fVH4fx5m2d0MxVNtxpsqeJ/jJ8D9N1W+1vRbWCyAnJitL&#10;ZNoznoDnIA+tem/BL/goQmleNLLxBofjqe3vLO18hJL+beix+gDHgDjAr5R+JfwqvND1yfT7LTJb&#10;zLsUWOAkgZ9K87vNJuLOZ4JrV4JEOChBVk/DtXl1MBRxELTZ05ZlWEzPAW51Jtap63vummfrT4N/&#10;b10nQPh74o8EpZ22r33iu48zVNaLjcLaQASA4HJKlgOQATXzZ8VtA/Zp+LMnijxTrPhC0tbaCGG2&#10;8MaX5ITJ5DSPwckBc9erV8geBfiB428Car9u0TWZZUkTZLDK2cr6c/SvZ/h/8S9C8ZQLYeItWiXa&#10;A8sEvBJH/wCuunL8DDLm5U9f6/4JGGo0eFsVUqVaLSqNOUot625baaraKjpayva12YPif/glz4e1&#10;zwZo+q+BfETvrnimeT+x9MSTcIwJNihsjoT05zxXl/x1/wCCV37XfwC+JV58I9Z+G8niDWrCyW6u&#10;4vChN/5UbJvJbywcFV5brivpTxNfanpskfjv4eeI7m2GklJ7MRbsW7qwIC44681N8If+CqXx++CO&#10;q+MdT1R4PEGq+MLJrW81rUGIuLcMwLspHcgAY6CvQnm2Pg707Ndno7nk8S4DiXNXDGcOezqQs+aD&#10;92Tk5aWe1ox80211PzhvvCut2N2bWbSp45QcNFJGVYfgaq3MdzawPDNEyuvZhjFftZ+zB+0h+wP+&#10;0JN4b0L9o34TaHpej+DdEnYQS2Sk6jeu+WdzGN78cAE+lY3xS/4JmfsL/tCfC+38T/B3XltPGXjf&#10;xPJHouh297H5Gm2pndQrpguAFwQSe464rnXGtOjWUMRScfM4MNPNaFP2eZ4WdKTtra8LvmfxrTSM&#10;XKT2imru7sfifcK+WLV6FpjvffsseKbBIt/lXNtIeOR8zV65/wAFLP8Agn8v7BXxKi8Av8QbLXWc&#10;ANLZ5wG2gsOeRgnH1rj/ANlXRbbxd4Q8UeF72APC1iJGB77dxr7vBZhQxeFjiaTvHT8zycXg1iaT&#10;UHdTjdPumtH80z5r8KSY0jWoCm4vZkY9Oa5TYEG4pzjtxXXae8Wm3/iCzRSALeVEA9mPFcZ+9k65&#10;29hX6Jg5J00z+cc1j7PESi+jJrcscExD65q1EOQue/aqdu//ACzUk5/SpPPeNty5x2b0rsPHleTN&#10;BhcRryAqDkGoBPMJWZZmIY/3j0qp9suZTh5GcnoKt2MJOPNXGDzg1V9SHBx3HKzYyCTg5Jq9YIrf&#10;vHUMOME1SuGO4eXHkDg1Na3cwUqo2qDj61aV0Qm1qaGo3Yt9LlV/m54BHT6VetfL8iG4MhG1BsAb&#10;1FYt5Or2sgnXOBuwMmtSEJNbQyQTjaYwdpHHT9KlwNoTdtTYtrgxp85ADLlRx616AsIexsXcHY+l&#10;MPvckAE/4153aRKqq88S5VQBknk16bZJILLRCq/e0+Q4JwD97r9Kyqe7KPmduF5JwnZ7HH2VtYQz&#10;RyQ25d/MzuXoD/n+Vd38X4I57U2LKcS6VGQOmfumuJtJrh7swCJBljtAHHX2r0r4+xafp2vaUNUk&#10;FvB/YkDTPjqBGOR61jUm4Yymlu7/AKHpYKNN5XiHLZcv5nk3hC1v9EjvY7JgDNatDI2TnYSMjj6V&#10;o6S99bfE+yENw0TusZVlONvTBFdZ8NvFfwy1HXBoMekXa200DJNqUsYGDj5doPTJxzjvW1ffDTV/&#10;D3xasbvVNDjvrW4tFC3unSebHartHzcfxAD8zXRH2kcbCbWiOHCYnDU+ZK97p27n1V+2H8AvAGt2&#10;ekWfw58RpqiHw3plxqshvGmkF1JbkyBySTndyR2yAOnHzTpnwcXw9qQWSPyCjjHy8KAa+jvhH+0z&#10;4E8AeF/Duk6N4hjttdvHmvtXNxaLu/dzMkMTlv8AYAbH+0K5/wCL95aeMvGl14q0a2VFvJA7uDuU&#10;u33m/Ekmp+rVoSc913JpVIpKjvp+J5e9no9tdmL+zZXaUEGYEgnHXFXYrBrW12QaWAsahlMhztPq&#10;QeldNd+AdfvbOK40+yk88DarEcMfX2HGfpWERLpuq/Y5Zftt0yDzPL+5+BPXr9K4JY2jhqlqkkvU&#10;9/L+GM64ijyYDDyqNfypss3Wpan4S8PyeJNJyl7JGRbDKrsIP+tJ6DjIHfnPpWz8I/G2qWnlxXep&#10;RTTSgCWOM5O4jJ5PXGazJfh/qHiQyyajfsscrDbEw3YwBj0FbWgfDXSvDCfaft0qzZBaXywM8/pX&#10;HV4nymCa5r+iPv8ABfR98SMZTU/YRp3/AJppP52uew+EPGCaIjXFzfFEbK5Vvm69Dz0yf0r0CbxF&#10;dukMM08bJJCBHPu2tj/OK+bdJ1yLw/ftNpCzzMfvS3Kht3OT7dc1p6l8TvE+qOrXOqy/Iu2MJ8uB&#10;6DFeZU4gy6psmfbYH6OfG7jH2talFrreT/Q+mPDniPSShtNRnaREQh238HjmvBPCcvhrw3+15eWc&#10;SIlte6lFLGTgcEAnp0rlpfG/iGRFU65OF7DzGHPvzWVav9l8WW/i+C5aS8hlDuXbO/16+2a9Phji&#10;LKsPxBQnVTjC6TfY04r+jVxXiOG8QsNioTq8r5YJNczttd9T7tv/ABR4LglEdpPDJMXICm5wc/Ss&#10;XxDL4KSCS51XUG2AEyeXLxnqFBz0r57b4iadr0AudIhf7QR+9fp5Z9Kk0/XdZkhW78W3chsxICNj&#10;546dO/8A9av7NwNHC42lGpRd4vqf5g5xw3m/D+YVMJmEZUqkHaUWrST7WZ6s9v4o+Lky+HvCcZsN&#10;HiAWWXP+sGfXufpXqHgPwP4Q8EaYmlDSGWQDmZkHzEdyR1PFec+BfipMllFb+GLMeUgATEIH4k12&#10;dv4q1W/Il1KVfXAGNvfvXVWpezXJBWR4OIqV0uRuy7dX6nbJ4pe2Dw2kOyMDAbyslvf2rR0zxx4U&#10;i3G61Fkk4LM/yL+FeY6x45urG2dbTVD5hIEalM7Rx/Wubvn8XeMIx/aGpNb28h2lyMFs/SsvZU52&#10;vqcNOhVk7yaivxPYtd+K9xrd6nhzwfukjbiW4VuBn0Pp710Xhnw/pvhuH5WBnmH76ZuWb29hXlng&#10;vV4vBmnnTraOOWPOHeRxuZhiuusvH0t6gmNvHu2HClsGq+rt6X0McQ3CPLSivXqz07QfE82laWLI&#10;t8yZKYH3u+K0LnxTctKl9DEwZ0G9TIBg5PavG5/H+qglZo0QFvkOcmppfiDeS2rRwXCbiuGYk8VP&#10;1SDlc5vZ15RSPUb3xjYy3LG9swNrDbIBkD8a8M+KOv8Axt+FXxRuvib8H7dNTsJYxFd6Osm3dF32&#10;npkj+dbOkeNZpoXg1PncCCxycD2rV8M6toVwklmLl9yDG5+hrkzDKMHmGDnhMRHmhJWa/rselluL&#10;zLKsZDF4V2nHbrfumjznX/2zfghe2Vpf+JvhvrHhnWLMqLhZbRhC0WfnGcYPUkY9K9V8E/E79lHx&#10;9ZQzeHPjDZW08uB5FwApGemQTVTU/D3hrWovs99Y2tyi5+WWEEEV5drn7PnwYsPGUl14g8B2bWWq&#10;MAZVQKYZegORjAIr5NcK51gqSpZdmE4RWyklJW7a2PuafF2V5hJyzHLYSn/NF2bfo/8AM+gPGfh7&#10;4WeF/COoeL7z46aEbXS7V57lJJwGVVGcDnr2+tePaJ8b/h34mvIorTxZZM0hBjSO8Unnp0/CuK8R&#10;f8E9/gf8SJn02G51e0s7xgLxbbU5AjJnODzzUXi3/gj78JvhzdIng/XrzbJGk0d1DeNOvPIAYnqP&#10;Tsa7MvhxZgKypYvFwqN3teNvyOfEYvgzHUHUjg6kLWu007fj+h7NMjPILiJlIIyMSDkH8fen2c+p&#10;XGimKx8MskdndXJfU2kUi43yBRx1A/d8Z6jB7ivnLxL+wl8URp7x+FvitrgdY2EC280gbdjC9Djr&#10;jNeqfsx/Ab9qLwC8mm+Mrr7dpqhfIOozALMQF+ZgxBJzn2xjrzXDmuO4khmmFdSnBwhK7s/K3XyZ&#10;7uS4TgueVYv2FaanONvfVn30tpqztYYb2WRZEIJAIZhxS6pZbytyL3awPJVj0rr/ABd4V0oRW1tD&#10;qkEd2IC2oLakmNHzwoPfjrjisnTPClrOTCJGZjwCo/XNfolDFRr0VUSsflmJpQw1Z05SvYbp91b/&#10;AGZRNOXwADx061pIbIRiMIAT6rk+5q9ovgi3uT5MYbA/i29K6Kz8D6fFEpmKrI67QrfePrWdbE0I&#10;OzMo1Y7o46xawCmF4XLq/DMOOvHerck8Vshjt7Vi3baOtdPqHhbSLSJZrb5WUfOrf0rHlS1SQi2b&#10;5l9aVOvTq6xTK5nN6GVb6vqDuY5dPZMZ2HeOnqauwX+rNCAbIKSflO8fnSB7uWYiQKq4znApY4ol&#10;cO94Sn8Skf1rSVn0N4cr3Jra81XbumjJB7BqkluL4lZGBIZRjPapEvbWNUKAHauAAOtR3FzliXOc&#10;8juFrBXctUdDskWoYJLmEF5AMdcdaWQ2cKGa8k+VF3MzdAByT+GKrpJIqbVkwO+O9eO/t4fF+f4P&#10;/s5azeWNzs1HWwNK0wg/MjTAh3HukQds+uKyqv2cHJvRG+Ew08XioUIbyaX3s8U/Zgum/am/bz8U&#10;/H2aAzaRoQaDRSVyqwofKhx/vAF/+2hr7Rv9VvbQlGt2HJBYnpXg/wDwTc+Db/DT4AWetXkAhvvE&#10;kpvZFK/MsX3Yl+m0ZH1r2/V9XjtJDFd3QLO21BjJJ+lZYTD8is1dvV+v/A2PX4mx8KuO9lSfuUko&#10;R9I/5vU3tHkiu4hDIoOBkgiuC8SfHrQNA8Y6x4btDDbzaK8cc0lwpYyu8SyfKPQBhWxbeJ9G0UvP&#10;reorAwGVaRsD6c1+eX7V/wC1fovwr/ar8XeIvFRuZNHu2thYpDyrlYVVn+mVx/k18b4g4rNcpyCe&#10;IwLandK9u+50cL/VcVmMaVaKkmnp5n2b4q/aK8Z6tbyQ+C/EEETrGCkptht3EZKkDpiuSX4l/HGa&#10;RbzXPik8kSn5raztwm78TXxDq3/BV7wVYQn+x/D0jrg7R0yPQnoTXMah/wAFYtYuhI2k+FUhDYJ3&#10;NySO351/N9TiHjrE3Uq80vVI/ToZTQhL3aaXyR96eI/iX42vLnzJ/FlykRxvDXByQegrnob7S/G1&#10;2bC68TSM9vkyJHdtuPPcA8dutfnt4m/4KafF7VZWuLfTrGFTwgNuDx25NUPAf7ePx98YeOdO8L22&#10;vwafBqWowxTzxQgGKNnG5uPQZNcSp8T4yajUxErvvNnUsEk1ypI+2fit+zBD8Yr/AFCw8S3h8OeF&#10;9NigWw1eWZpLy91ObAQBWyVjBIAUDc5zjjk/M3hfwx8D9c8a6/8ABY+NdA13xkPEEGgwWs/yQrbJ&#10;C0l1fvcEhVEONmBncyHGeK0v28P279S06z8Qf8Kz1y4/svwoV8M+HJmcb7vxDNBu1DUCOcm2hYQx&#10;/wB15Qw5r84tM0jx80761ZaNqzOxLPcRwSknPUlgOc/rmvuMJSwWVOCqScp21d9T6bAY7MoYL6vF&#10;tU272t17n7zfs265J/wTp8O6J428EfG258f/AA88U6Iw8OXd9uW30OWWXaFdRnh1+cDJxnGetJ/w&#10;Vp+CHw6/a7+Cdj+0h8HrGJPEnhaO5KmSLZJqMETkSoU7xsQSpyeQa/OL9nn9uP4rfEnwe3wF8WeK&#10;pbfWrmOw0zQZ9WnWDSdJ022idZDJHj/WFMjdjOTX0n+w18fI9b1Kz8LT+IEu9Nu420rUbu+ucuzb&#10;28lIIs5w73C/M3UB+mK9bEYmnUglOfNN35X3XRN9/M7qGHq4qbrpWlTs3bS6el7fge3/ALNf/BTn&#10;4cQ/s9eBvhrceJG02Dw9ai2GkRwoPs0u4CTnvkgkfWveNQ8Q6Ze/tq+GvFllcqItZs9LmWQMPn3p&#10;cQN+B2D9K/EL9obwHrHw+/aI8XeAtDmmtILfX5ZbS3R8ssbtuUcd9pB4r9SvCf8AwkPwwuPgFqOv&#10;3FxLPN4ZsvtklxnczJcCTDZ9BLivX8OqFanj61FVL87vZ+h8bxBhaFCq6krvWSV+0kfpZEhTMQTc&#10;fX2q5afZ41HyYJPQVl3V9tXc4YAnI29qtWeoRTWwMLgHqQeuK+2nCbjc/KHUip8poSR3Kr58Pygj&#10;kY7VCLvU4LGRF2ltvyluh+tUGvbpZT5s7lPTNFtdRXDiCORy7HKjPGan2TS11OqnGKs2PsNd1m0t&#10;zJrkSkc5CsSAK3NF/s+/sVuLWJdpAIOTkD8a5+9klKm3ZG3nj5m4xS6TJFZEzC/UAnlPMHH60VaM&#10;ZwutH5bBOVp9zoGtoA+7y8Y5Ga+L/wBsLSpP2dP20/Bn7TGhxmLTvFJXTdbaPgC5jHyM3+9GSv8A&#10;wCvrR/FOlvKYXvEV+pBfoK8c/ba8H+F/jR8Cta8G2upRnV7aIX2isjfNHdQ/OpHpnBX8aeHw1dys&#10;k9V2+78T0clzOOV5pSryV4XtJd4y0kvuZ7rbeK7S/wBNt9Qtp1aO6gWSKQDOVYZHNSDUm8wLJJ0G&#10;Q2OtfL37FH7Sul+OfgPp7+I5JDf6bm2uF2kspB6H0wcj8K9WufivYsok022lKgfM0qgD6c962o5X&#10;VrQUoR0ZOeUJZTmdSh0Tun3i9U/mjP8A2xfEujWvwWvZPEPh281eAXSKlpYTGJ0dgyrKCBztJzg8&#10;HvxXyB+yesnin41XHhlJPs8F9Yt9oN2w+REdGbd2IOMH2zXvv7T/AMSpNe+EuqWNjJJBtmglE0Un&#10;zACRenHevlf4PeIvD/hb4h3useLtNu7qG5szD59reGOa3kYg+YrHjORgg5GCa/MOP8BPBZlTc42b&#10;h+p+qeHNWpVyirZ7N/kj6i/aK8VeGfhzdy6v8DtRm8Oaj53krf6FIqJIVXncpypAPGQM8V4x4D+J&#10;n7Qy+MpfFS/FvWtSvJ42+0u2orIX5yE2suFBOORXmPinULjxNNfabazXKiDAtWjlLqrPIBu252k7&#10;c8Z5r1f4B+B4bfRb+XTESSXYu+8JJ+UHoOmOfSvnMn4WlnOYUqHNbnau+y6/gfqa4ow+Q5VUrShf&#10;kj11v5elz6o034oC98F6YPiHq1qdXjtyL42r7lDE57fhmsO5+J3h7S7/AM7SL95DkbmJ4H05rxSL&#10;ULoyC2Y7VBPJJ259T3qKTWTbSbiN5U/ejPGff1r+qcu4VweV4WGGpN8sVax/NOY5xic1xtTFVnrN&#10;302Pdrr4/wBvsaxexMkuTt+U4b8celeYfFj9pPVfBfhPVfiC2liC2sLZirOcIXxhR2zk/pWn4Y1H&#10;Srvwf9ouLlUkmdy2QTtHQf1r5Z/bz8a6l4n1rw7+zj4Xnkmm1S4jmvFjPbdhFb2xkn2bNY46jhst&#10;wdSdOn7/AMK829DXIZyzHOIUH8C1k/7q1Zrf8E8dB1zXfGviP9prxEW+1axcNBaTTLlsMQ0jDPTs&#10;Prur66TxvaQXSyySMXDkpuBOK8k+Fek2Pw0+H2l+BtFUKllAsUhHy75MZd/qWJNbdt4od2ZZ7dFZ&#10;ScLuySPwrrwOTww+DhTmtUte7b1f4kZ3mdTNs0nWi7RvaK7RWiPYLHx5ea+5E+osEK8xjilv7q1M&#10;gC3xBQZV0c4+hFeX6TqGu3FzGNJtjcNJhY44s7ic9MV7H4H/AGWf2kfiDCt6/wAPp9Os2GRc6vOl&#10;sMeuHO4jvkCvLzF5Vk/vYitGmuzaT+7dmeHwOJxS9xNjtI1yFV2zxK8ewjLEnNXYLyyQm2t7dgjk&#10;bip4Fcl4k/YQ8ceHL+5v/FX7eeiaJEZmY6ZBOs/2YschMbQeM4ANULL4Pad4fmlsoP8AgokZZIE3&#10;sj+FI3jHTncSP518XiuLeFIN8mI5vSMv8j7DBcFZri4Jwi2v8Lf5I9XtPEF7Yxr51wGRTg5XkCt2&#10;01uG/SOW3XYP4iTn/Irws6FPBqj6Np3/AAUB0OW4ZgY1vvCcZU+mdso44qw/wv8A20ZA0fgL9rL4&#10;Pa0xGY7W4sJYWceuBIcf/XrzaXEPDuPlanWSfmpJfkejjOBc4y2ClVi0mrq8Zf5H0VaeInhtRZtK&#10;p3HCrGcivlX9sy7i1D9rvQbiSfbLpvwW8TThVbqzo6gn8q1tV8Of8FU/DVn9qh8P/DrVIok5uLVL&#10;kKw+qluv0rwfxP4k+PPjD9ozxBqXx70bQ9O1LRvgfq4hi0O4lkjaB3ZcsZFUhixIxjGAK4uI8NQp&#10;5DXrUqkZpq3utPdrpua8K4B4fPYSlJNpS0s+sWuq8z23/gl2pl/Yz0y480qx1e7LDBPG4V9DaLrM&#10;kMhFy6sg6Y618BfscftJ/tIfDL4BaV4P+GPwB0zxPo+95FvZ9fFrMJWxvXayEEDjnPevQNV/a5/a&#10;ngUXV9+w9q7qxwv9meLLJx7cMymvsMPk+LxVCMnFJSStquy8z5nN8DRq5jUlGrC7k73kl18z7S1K&#10;ewhBurMkhh0J4oi1b7SgRnwFA+VOtfG3/DfXxgsYFj1r9iH4hRKVxut5LWYL/wB8y/WrWif8FFdS&#10;s+NR/ZS+JsecE7NBWUr7ZSQ1H+rmO5Phu15r/M8ieWVlL3KlP5Tj/mfb+jeIGQIt9dP5YXC5bP4f&#10;WtaLVorqUvGCGHRS3B4618bp/wAFDfC81mj33wW+JFln7vneEZz277Af8itLw7/wUV+EaBF1DQfG&#10;1uduSJvBt8pB9DiOvJrcM4/WXs3f0OmGGxcFy+6/SUX+p9epevOwVpiRnnK5Bp1wgkczRumc5U+9&#10;fLum/wDBRH4G3TrO2ta5bKpy4uPDF+gx6nMVdF4f/wCCjH7LkzBbr4r28Y6n7RYTRkf99IK82rkO&#10;ZUldU39zOylh8Slbl/FHvMlleNiTzFQk8gjmvzkHh6x/Yr/4Kl6xp0FxJaeFfiNdHW4VUlY8XjhL&#10;pR2Gy5XzPYY9a+vLf9uz9lC+Zdv7QGgfOM7JL1UIH44xXzR/wVW8c/s7fFX4R6B8XPhn8XPD2oeI&#10;PBmso0dtZatC81xY3JEc8YCtk4PlvjttNKjhsbhm/aU5JejW3y6q6+Z9Bw9z08xVOqn7OonCXpLS&#10;/wAnZ/I+6dI03TdIhdbJSwzmQM+dx96ZctsuRcsSqvhtuO2a8e/Zm/ab+HXxE+Cvh/X9d8d2Frq5&#10;sxa6hFeXyRmSSI7C+GP8QAbP+1XpMHjbwNqMAjsvGmnyksNrJfIw59wa5/ZVHLm1afXv5nn4rLsd&#10;g686M4O8W0/kdK2tWotljQMxC8Bs4pkmqSGEym25U7SS1ZVn4l0UzLCmt2UrbuFFyrE9x3q/qBW+&#10;SMrIDk/wSjn/ACKwdJQkk0RFSjH3oP7i7b30sI88DaxXdkGom8S3N0pMCtMR1DjDL+dV7QW3ntGs&#10;T4jHzOXwBmmT6DPcOHt526jnHT34pKnR5veHOnzLREya7cpLiS26nJ+esr4s/FWD4c/CLxT8RbmN&#10;GGieHry+JyCB5UDOP1FWpNAuLV2eVEnXjjf8wr4S/wCC7f7RHiX4F/s6eG/hf4B1v+zdY8f+I2gu&#10;ZAA+zSbWBri8Yqeq4EanP97FbU8Ph6sr30Wr9Erv8ELDU5TxMKb6s/ED9sHV9F0b4i2FnpN39qjs&#10;bK1m1Fy2SZ4Lu4tp1z9XP4YrzjXLS+07wJoUBR3uUkuoIlQdZEBRD+BQ/wDfNQfErwn4t8I+JR4W&#10;8Z3UlxqVxpcdxP55PmB72LzsPn+JZSufcmtf7bLPp2hWGoI6PY+JYLW7DfeV3E/mD8ya+Tq1rylO&#10;/wATb+9n3dNudaPc5mwjh1Fk0S2k3xzYs7ZgOfs8bb5pAP8Abfp+Ir+n/wDYR8Ev8DvDngH9l2z0&#10;027/AA6+DOl3HiGBF/1WrarM88yn3HkN+DCv58P+CSPwFj/ad/4KEfC/4Qahp7SaXP4mtbjV0ZOF&#10;0uzP2m4z6BxG3tya/fj/AIJyfHGX49fEr9ob9ogT503Xfi1LpGhSFNymy021jgj2npt3NIeK3yyn&#10;PE5g3FXUIN/OTUfybNcy/wBn4fqN6OUkr/l+CmfWMjPIQBGOE4yMflVfUZZbdCLhyu4Y2KKoX3iC&#10;OKLzYtk245K+Zn9O3FY/iv4reG/CPhq/8VeJZzZ2Wl2klxdSOcqqIpY49+OAOpr6anhq0muWNz8y&#10;Um58t9T5f/bY8WfEHxn+1n4B/Zo+BqwrrGreHL2XVL6WPK6bbSXEDSXMg9VigdVzzunXHWtXwX8Q&#10;/Des/tX+KfAMNgXiv/F9nqel2UoDLa2dzp1u7Rqp4CqzSnA4yM1yH7BngLxV+0/8U/GH7d/xE1O/&#10;03SPF1y9h4U0uKVoJX063dkjZmGGEe4bgAQGYbuQBWn8JfD9nbf8FDI7XSrkXb2XhXy72djlma2E&#10;lqpb/aO1TmunN8FRWLo0UruKak7dUuZpv5W8j7jKJzjhcRVjVt7GC0u1zNuzt3s/wPaP2aLnUdH+&#10;M3xe8CxCM/YPFFveWaMmAlvc2ySgD0AJ+lehfHX4qXPwd+C/ij4p3MaSTaJok01jbovMtyy7IYx6&#10;lnYDHtXA+G3Hhn9urxLptyVT/hJPAFhfqM43PbzPAx477QK5D/goJ8SbrxH8KPDPwx+HUsF34g8a&#10;eIinh63kfCzNC7RpMwHWJGEs2emIx614fE1b6nhF7GPvVFFRS6ykkvzTOnKJPG5tGtUV4xSbb20X&#10;X7meQf8ACGfGH4YfAfw/+1zo93JqUngjxZD4m+ISJFufxBlWi1B1PXy7WKQrEvTED+1fS/7Hvi3T&#10;vEXw+1/VdE1GC6hm+IevzCaJuJIZ7+W5hb/gUM8TD2YVN4Q+G/xJ8B/D+28HyeOLPVrePShaXWj3&#10;OmxpaTx7NjRjb8ygjIyS2c8g18pf8Eu/F83wc+PXxO/Y68SabqENrbanJqGhx3LlpbaGHZGiyMOM&#10;mA24DdG8sEfeFd+T5ZHL8o+rtqUm+aUlfWT1ad7ba2LxtX+2Y1q8ZK9PVL+7f9L3+Z916g8TSyT7&#10;JAQ3AP8AT1qpNpr6k48thEDyc/xEURw3zK76ZqO5AxO2Uc4qtc3+qwsLeYbj2HHFehTi1pF6nzDn&#10;KfURLSa0lZhd+WwJJbNXLbxPAjpFJdGRgQBIGwc+/rXK6j4rmR2gvovJbOA20kMPWq9vcpPcpLbR&#10;7yByyjg/hXd9Sc4XqEWS8z2DRvH88MUdjqUIKgcSGQEgdq67TdetrmDzre/Q7QMY5Ir5/m1G7uoy&#10;HUHYvKg9Pw7Vd0HV57IiVblkEmMHecKfSvFxORQqR5ouzMa2FpVPeR85f8F7/wBtHSPhH8KNA/Z2&#10;sJxda946uXuJLaBiJVsLYhmYgc4aQouO43V80/s3+N/Cd34Asri5vxbanbRIWguzsYyk8nPHHU8d&#10;fSvLP+C/fjTRbv8A4KA+B9QtVZ7jQfC1mNWlB3Ptlumcrj2RFIHufWsvx14Q+MvxL8fQeC/hx4kV&#10;/AduIW1DUbe1DTXDOAxhRgMjC4BI9+a+D41xv9mQoYRO0VHmd+rer/CyXoe3hcjw+LwTnVi24rRr&#10;dNv/AIY/Sz4V/F3XZPDWneJNO8QxeRd3HlQzRyNH+89mGCV4PPqa9R0P9pX4rafY20D+INUFxLIU&#10;23RVwp3EYywOeMH8a+PPih+0dpvwJ+AvhbSfDl7YpFH4k0nS/sLuN4Sa5VHKqcfMASa+kPEXjq2t&#10;/DcGrTWjPhoJI5MLkErznnp71+OVM8xFlKCcb+Z9XTyp4elKCxHNotJJPl+/Y9D1X9q74tafYpby&#10;6vKLl4yw/wBEjwSOozt64ryHwn8Tv2h/jLZ6v4w8RfEye50+a9dLexjOyO3EWUaPAPJJG444+YYx&#10;XS/EDxnFJoceoWYl3OzbVWTAG9QV/lWJ8Cp7PRfggU05DmCxd2dfmOREsmSx6ZI6+9cVfGVMWuSc&#10;r69WdNGjHDcyjK8ntyxSf3pX38z0T4TeEtG+HfjPSn0+RjLe6lHPerJcbgJZY44yy+5AHHTnNfR2&#10;rwaLreiHTb7akpKyQMwIKSKwZGH0YCvlnwhDqLah4e1bUruQzm6gncMpznzAAM9+FHH0r6dt/Eel&#10;6htkmeONMfdI6e+Oor9G4ToQx/DtSi1ePNJfekfG8VSrU80p1lpp310Z2fh/VF1nSYrtQAWUiRR/&#10;Cw4I/MVheJEdLmRHbCs5z9DUvw4kaZNRdMeSb791/wB8jNZ3joX9rrJdLiNYZVB2svJ/zivQ4cnW&#10;qQjGrpJXT83F2/G1zzsypQq0JW20f3/8OUp5xasGgTyyQQCWHOKwvGWqWmraBPYyIBIEPKgjJ/lV&#10;5b7UMeTNfDYR8yqg9K474hX8OgaPczS67NK0qsFR26+2O9feYLD89eK63Vtz5ulh4yrJJdTyHVtF&#10;gEkksBZUDEZaUN/U17T8C3gs/CUcYjBVVOFRMcn0zXgL6/LpzGIy/wAe9GY4xz7V1fgr46Xnh3Q1&#10;sEkjmALYL9Rz29a+5zfL8XjcGqcNdUfRZlh/b4aKitbn0TLrDSQg28cqbOqF/f25qr/bVvCxkv7q&#10;AqT8ylizLXgN58ddVvnxDrcgYtzGoxtPpWTd/EfV7iZzfXJLqxJCyYb6ivApcKYm3vOxwUstkmud&#10;2Xke5eNPEltc24ttI1Ca3TeRIxxgjtjvmvO9Rs3a432U0N4Hb52b7w/PvXPW/iyO8tpEvdSlA27k&#10;389AfSseS8DXx+xXxmWQ54dgBz1Hr+NetgcreFvBPby3+Z7iwUqEE4pNeW/zOxaPVmBWAKUU4wxy&#10;RRc39vp9uHu423qMgqOK5u28SIs6WlrcKZshWxJgJ255xRqurxvdDTV1hSUILqp4ZvY966pYeSkl&#10;I66ChOHvRsyt4u0PS/E8BvLzSPNc9ZEGGxXnWracVvRZw6CsajjzycOR06d/pXod1qDySeXBORgD&#10;cQo5qnqNuJ7Z3mijbbnHv+GK9GnN+wdJvRrTyHWknHlseMfEPwz4tk8L3WnWmtSyLuEsai45Uoc7&#10;Sp9RkY965jXNb8U/CqNfEOlWEF1LpiiS8FpbBJUjKBi6DGGG05K9wDwR09Y1rw5aXqvK1/5U+flX&#10;yzkj09x7GuI+KWmeJ2tF1bRdBa9MdpDH59scMrrGqMWXuuRmvMp4TmruMm1o1dd9Lep+h8A8bf6p&#10;ZbXhyRnzTg3GV/ejtJXWq069L7M9d+BPxGsvjN8Ppdc8P3cMiX0DW9xGkg+SRk446hW7H2I6g1yU&#10;fjI+Bvivo0uq3UlnPLctaIJxhZCBhowe57gY5IxXy18O9K+J3w31jz4orzSHhvzNY3uj7y8Ks25o&#10;niHVPbkDA+lav7RnxO8QTajc6W99d6sXktdYtLmSF08i5hYSOqNwF3YYEf7RryqdTE1XOhWg1JO+&#10;ietn+qP6Gy3J+Ec0x8cfhcZTdCrGSV2lOnzpJxd3ZtXV07N8rstm/wBSvBJaa0ju5nUhlDAr0YH0&#10;r5+/aTS/8GfEK5tbV0FtdoLiFXUY2sfmHPowP513P7GXx38OfFb4O6Pd6jcJY6jHYp9ps7iQB1IG&#10;Px5BH1FZP7aFl4S16z0rUrXUoJbuykeOVEkBYRvg7uOwZR9ASe1dORzqYfPuSUXaSa2+af8AXc/m&#10;fjLJMXSxNahOm+am30urLqn1TWqZ4TN4neW9FtOsc4cjeqoRW3DrGlrZpaDTEjcDqDgk1Q0Tw5pt&#10;zGt3DKpZDhAW3Yq7Nay2jbrnEijIPyAY9/ev0yUqUkovp8j8gxOAXNotCnLqFqk5xcYjYYVZG5Q/&#10;1qZY7TULZok1RC+OfKf5vxFVtRtjdAyW8cQVvYAflVLfFGqmxtlYn74WUA/QVrFJxumcFTLU1ZCX&#10;AZJTbNC7A/xuo2/iRVQwrduGdNrg4VUIyPb6Vbha5uoiiahsJGES4bBFNu9H1KxUOwjl3pnMcobP&#10;9fxrqhVivU5J4Jx0M2TzbV9wtpJEzwykHP4VYTxJNewmC1WVGQ8sQB09MjtWVObSzumaWdo5WB+V&#10;kORj1OKngvtPkbP2qPbnIYycn/GupqEldq5zSw/dGdcah4olvT9okjZDwskqkHH4fSoLiHxdBGJh&#10;ZyPG+SfsiF19cfX8q1bm0SVVV7yOYFgdrHkD2NasWrQfZEtLcGPpyPT862ddwS5Yox5FezODXXJN&#10;20zjzFU5iuDj8OelOW5stUti9/atFtOCyYO38a6PWbXQROLjUIE3t91pYvUfpWJruoww6W1vplsh&#10;2n94pXK966adRzs0rEzgp6RMh73VdMKjSZo5Yc/djYMcfQd/aqt74wt0YWs91cQSMPmQKRk9OQaz&#10;R4i1GK7c2Ghop9GAKkf596WS91q9j+x3WiZwTiRiCASOevI59K6nKK3Vwhgebd2K0+stchoLe4iJ&#10;b7pcdSPpWXNpt3fWuLhJyGz+9tyHTPuKvTfD29uZftcsz5RsCOF9rD2z259a85v/ABP+0H4b1R7L&#10;SPhd5qAkK51hMdeCcA/lWc8RDZanZTwlOMLqaXqzpZPCmoTSCCLUFYjP7ottLDvWdqXhfWRceYNO&#10;kaJfvZT5/wACKzo9V/aK1y2W4T4Y6OlwGw3m6nhTx6eXwavQaz+2dpcLrB4c8LW8PVDcXkkuB7HY&#10;P51jLG1Yy92N38jpi6CS5q0fx/RGfNPq2nT7YBM0a8eTP94D2J60yK+jupGW7tJUXoN3HNVdbtP2&#10;r9eZ2fU/BtvKecPbzsfwbP8AOuc1nwF+1vdaTLbv8RPDMB6xtDpczMjeoy/IrT63Vkv4f4mqngnv&#10;WWnlL/I7iTT/ALDEZdOi+91dlDY4/I1mNba9L/r7dGhGQDGwB/AZzXnWjfCH9ru+V4l+N+muudzN&#10;Ho5BH+yN79Pbmlu/hB8ftNdlu/j5OsvViugRhVOc4y1L61Xjoqd36m0ZZdy39td/4WejW2mwyxFV&#10;RyW4AZuvtz3qreaIsMTB45EYE4Lbgp/H+ledzfAT4meJbPytZ+OuqFmUlns7S3Qr6fdXPtXcfsof&#10;sNfB/wAW+NLrQv2j/wBs/wAa+D7Cez/4ler2ziWEXG4fLO23ESY53HAyOWGa8/Mc6xOV4OeJqUm4&#10;x1ajq7ehrhaOAxdZQVazfeJDaamunXpttU0FTAzf8fMLnC/keDW/MGuLXzNL1QSQlMiPzB8vrgN1&#10;/CvUvil/wb8/FC08Of8ACY/BL416r8SNFkHm2l5oHiZd7jrkIDg/8AY14tb/APBPr4yG/wD+EUTw&#10;P8S5r9JTHJDdNcMyHOPusv19RXk4DjXLc0g6mHnBW3UpcrXqpanViMg9i205Sj3ik189br5li40r&#10;T9UCrHeSxSEYV7Z8EH6GpdF0XXbXXbKG51XzYzcxhVmXLMN4/KvS/AP/AARD+N2sWK6r461K48M6&#10;cyljNrfiAwMnvsVjz9QK1/D/AOwB/wAE4PgJ400z/hbv7ZN74l18X0Safoei6j5mLjcAgIyxxuxn&#10;OBXnY/jvCqMqVK1V2ekE5filb8SKGS0ZPmvJfcUf2pn1Ww8a6XY6XaG5uJFfyLYyjLjjoCc569M5&#10;xVf4S/Bz9o74yeINO8P6f4QutNTUHaK01XX42tbMuFJCfaGXbk4wozySAOTXqHx+/am0X9mHxJA9&#10;h+yro/jvXp3kk0nXdVjjxpqhsYyykjJweK4jwh/wWT/aQu/HY8OftX/Dzwnc/C7VFNvqFjoFq4u9&#10;LDcCYE8SBepXAOOnNfOU874uoZBzYDBxcIpvnbvJ668sL62/E9Chl+T182jTxVVJysrN216f02jj&#10;vjL4Q+Mv7NnxIufh98SjbQ6nZhWmgjulkV0YBlZWU7WUjnjnjpVHTvjJFcbo5dKSQRryoI/TOa63&#10;9q39mmD4eR2/xg8A+LbzxV4D19Vn0vV5L97oWqPyiEkkheQB6fdODjPj2m2ulTzeXbWLOGXAcH5M&#10;e45Ir73Icdhc/wAlpYpTU5W95pctpdU1fR+R42b4KtkuYToSjZX0813X9aHVal8SPC+pW8pk8MIG&#10;3EMDAu5eOvQVgf2p8OtTVmvPDnlNtJ4tioOev3TjvVHWoTpbpJNZpFk4g4ZlJ/3qyL29vhH/AGjq&#10;U7JGflAD8E+mB/OvUjg6dvdbXzPLliak90aU+meE44GjtNMMMecllu3x+IGefwrndRttImRobO2l&#10;c54Y3GMf99Cr+kahc3MaC2zsZsK6rwT6E1pXOhxSje9oi7ucAZP/ANanyexdm2/mLmctUcgmlJFa&#10;g2vlhtuDFI+WP49D3rKuX1CKRlgKuijBiulwD7Bq7JvBaFCVb5g+SgXHbjFSW3h3EquNFaUhus0m&#10;5ffjGc1XtoxW9zN+Z5zd2Wp3im4ttLaLaOURd4GaNK0LUBGdRk06SGJSSZUlxnt0zyf/AK9el6x/&#10;YWmRbr5ZSgT/AI9lI+U/4Vyt/NHKzXFgH5+7blPlHHQ1McROa0RUYs5ye/1C5kEUkiNbIcM80RBI&#10;68Z5zWfqut6ks3lWsC/ZRzH+7wSeMkn3rW11NS1C3USiNGBzgkZA9sVgXWm38chhEG8KfvAdBWjh&#10;GUbs0gm2Zuqa1q16+yK32MudwUDgVhanMWUzSAJtHYAV0T2bQylIb0ANnOMkg1R1LTUFjMrsijbx&#10;NLIFQfU/1ry8ZXpYbDzqy2imztw1CVbFQpLq0jyHWw+peKkFooaRp1x9B9faty40+Z7bfNs3M5xh&#10;uCazvDkltc+NJXhtmVreI4OeNx4xn8D9a3Na3ahefZLG3GGAwvQD/Pav4u4jx7x2ZVcRL7TbP6/4&#10;Jy2OHwKivJfcR2F5rFonlPaq8eBtUA8mtbSr1bkoLq0lUg8FscjNS6To6oirdSYKrghnG5TXR+EP&#10;BmoeK9T8+3gIs4TmedRyw9PrXxmJxVOhBzkftHD3DuPzvGww1FereyXds3fht4PbXJV1S7t3WzgI&#10;CidDiZvT6eterWWkLc6W2oyXMSr5hVYJIXXa3s2NuPYkGtCzhtYfDdhoFho1hp7FcW8wmw0vXhuS&#10;ASe/FRavHq9vJ/Z9tHtht1AeGO43oWAyxP8AP25r46tVlWqObP6RyjBYfKsHHCYdctt22ru2767/&#10;AIbaGdLodw8LzWEkLFeSomVTjHUA1DA91bu2+beGXDIq7gf/AK9aNvcSFY7/AFG3EhVR5JOCGAOc&#10;Njn8ah1q6m1XWXul0iG2JjB8uFsLgdPx9a5q2tNryPUnKpOnOEkmrPXT7vMr61beGZbGCWxeZLiT&#10;7ysuEA7c+lXrezsoLB7bUriK5BQLHFEqu8X+1vPasfVtRuYrsJfp8qjbsAHy89j+tIj2d1E29Xhz&#10;FjeMFXbPf0FZU0pU4tdjenSqTw0Lydt++/4/1uaCWekXEMllHgsqkR3TEBUGOjAZz/MVnaH4a0rU&#10;LvGsaqbO3j+aSVF3HGcce/cVPo9k1xpc1vLexQpKcGRk3EYPUc57YOKfcaVILGS3tTcTTRn523KE&#10;ZP55rSSurGnM6blTU2r9e3nrp8jMu5NP0/UbkmVLu2hDmOS4JTeq9CSOmQK/O/8AaKurHxj4l8S+&#10;PlnkCDU1ihjni3Erk/xDgYx+Nff3xog1PwR8HtX8WajaFFbT5Ft3k2suTxg4OR1r8/8Ax/by6V+z&#10;q8upxIk+q6wJIiSdxUA569R8wr6LhtezxKmt3KMfv1f5H4B49YiljsleEveNOlVqt9OaCUI7aauT&#10;+aPOPCV7s1ETQgr5co24PSvsXT7bQ/id8IEjg05f7dESmHy0+aYAcg+ua8I+BfwP0nxf+z3q3jqO&#10;/K6pb6ykaRBc5iC8n8yfyr9Ev2PPht+wN4J/Zcv9Q8ZfETWNY8aX9mVtrOHSf3mnXC5KmOQYwp6H&#10;JI9sjNetxPL3ozpX5oyt/XkfzN4bylWy+aqQcoy3sr2b/RL5H5RfFjQ5tF8U3EEkJjLHJBXBBHXi&#10;uf0qeWzu47iKUqw5BU4INe6/tieC2tdfm1+K1mSOaZirzrhm5PXHGa8FDlcY64xmvr8trOthIt79&#10;T8u4py5ZZntSHS916Nnvug/teap4q0ux07xtdOvibSYI7fQdftoobf5E+4Z5FCs8igAB2ySMAnpW&#10;l8cf20f2gfizpek6N4j8RW7p4dljukubO2AZpFIKSOv3TyByOM9a+fvD3hbXNdWfU9Ot1aKyAeV2&#10;kAx371Lrl/qeqamt0GILHYisQMD0z/jXpSo0K1WFWpD347Pqc2DzzNcLllTDU5tU5vbv3Nz4vfE3&#10;Ufin4ibxBregaXYX12fNum0OBYLadyAN/kp8iMcHO0DJJ4rr/hv4/m+FV9o+qzRZCxqzOjc7T+Ne&#10;Y3vh97Cc3ctwijbuCqc49qlvvEQ1gW6XIK+TFs+U9QKWJj7aPLNaPQMsxtTA4l15O1TSx9y+DvjB&#10;8PvF2iTapcbTcBt6BY8kj64qvrfxC8Pa1ZOViVQq87eox2r5M8BeNtS8KT7I5y0Tpldx7elbdz8Y&#10;ZXRoEB3O3VDXzlLLZYWT9k3qfteC8QYVcLGOJik0exyT+HfEFw8MSq5CHII/Tn2rmdf+HlldW0sl&#10;pCCyfNtccEfWuI+GPi/UtV8TeTDI5ctkgH14r6Ct/Cmo3mjrci2IdUPReSPSv2Dgjh+ObZZUdWF2&#10;tj6bLMNgeMMLKpTpXtvZHzJruhWVjdmCe0Vhn+6K5fxRpNlFaAwW2xt3DDvXpPxc0y60vXZUZNoL&#10;E4x0rz7WrqZlEZCsrDjivisxwksBj50H0Z+DZ/l8cFj6uGcbWdjn9QtrX7LGqRuJAOSTXo/7OP7Q&#10;/iP4Sa9FC10/2R3CsAelcNcsJSPMgXgdKn0DTo7rVIIpIfl8xd2PTNeVjMLh8bhpUqyumcGT4zMM&#10;mzaGLwUuWSt6Ndn3P2M/ZL+Nt5470u0u9G1R281ACwc4J9CK9E/bS1fVNB+Bd/LqyKu6zk2sVGOV&#10;rx3/AIJa/s4fEXxNo8eq+DNN82IhHgmafYPdWVhxx7EV69/wWN0n4ofCX9lie48Y+FwguEaBLmMA&#10;x4ZT3UnDfU889K/JKXBuKp5snSmnG+39aH9MYvjLB1MLepDlk467b2+8/Lr4DWGj3s1xqZVPtAui&#10;R7jNfQ2veMNN8O6JGUkVXMfQV8mfAPVbhJrhVuNpBGVOfX/P5V67rM91q/hoyz3J37SqMx74xX0m&#10;MwzWKUZPQXDOb06mXOUFZnL+KtTj8Ua7LqFvc7kVip2tnB9/esTUtK0vJLkkdSWGBmsCTwD8Rb7X&#10;ZIvC8VwswUsZIycEe+OtbGgeE/i9qsCW2q+HSSDtaZyF/Eg16k8LKlS5+h8fjMTi8fmrpNPc0vgp&#10;otzB8XdMi0CZZWaX7kbdiDkHHQV99+AvDvwp/sGW3+JHjrTtLkx8vmMpI/Dk/pXxr4c0PxF4D00R&#10;aTpa298/El7BCS/4Ejiuy+HVpZw3by+On1AibkzsjNg/gcjn2r4/OMTh5x5m9u25+z8N8MYyOAu1&#10;dM9Y+L+n/s7+HTKdD+JNrqe5MxmDSpGHuN23AryDVl+Ejw2XiPwhpt++rw3G65N3GqRMnXCkc/pX&#10;rvhv4VfCH4gWjppnjtfM2/LAb6FXz6bLhYW/nXjvxc8EQ/DvVpLCy1N5Y2b5Msg/D5Wb0rzcvzii&#10;37FXv5no4rhSjVi1NWZw3iX4h+PNV8VXd7d3txDaTzZiszKWRAOOAa6zwRrdsl5FcSyt8pGN3P1N&#10;cRBBJcavDHIfMDSjcD0PPNdPpq2mnaqIUj+RXBA9a+vyKGGr5hFTVjvyPBQyy8KaPrPwqsU+hwFL&#10;c7GQdR3q1qt3Y+F9Gude1AiOC2iLu7cAYGfWovhdfx3Xh21glUHbECCVx6f5/CvnH/gpZ+0iPC/h&#10;hfhV4av1W7vR/ppiflI/Q/Wv0GhiHB8i2R5/FXEVHIcoq4qs9Ir730XzZ8m/tK/Fu7+LfxT1LxKZ&#10;mNuJmjtFPQIDx+fWuDFzZQ3G2GdnRl+bem0qe4PWqMmp+YpVlBY9TVWWWV33KTyfWul1JzV2fwbm&#10;uc1cxx9TFVHeU22/ma14qqgdXBDD5cVWgWUPuOetaPgfSbfV9SRdTfECEGT5uo9K9PttS8L6ZALa&#10;z0u2RcdPJBJ/xpQw8q2xFJqs1Juxl6JqVxe+DIr2DcZbU+XIB1x2P5VnT/EHVYoDZLOwUkng1e1H&#10;W4h5j6P5du0nDqkeFY9OR/WuR1GDUZpmnkjViTyVYc1508mqQnc+zlxNVpYWNOE7WPQPhr8VJdOW&#10;XRbuQbbk4jdhnDHiupa38P8Ahm9W/vZ1uZXG4J1XPXIrwkrfRPkxkd+K9F8BNqWtaX9qv4mcRnar&#10;yNywFebi8A6ErvQ9/IeJqmMToVHfzNDWvDsfi/X4vE2n7ISkn79Ae3YivOfFHgzVtV12/GlWPmiB&#10;meQowAA612fiDxFaaJKy2bTBwPmXH864w+K5rSK8jgd1N0pBYN/Ot8K5xasfO8SU8FUck9zl9Ovb&#10;jSL6OeCQpJE4ZWB5BB4r0DWPilbeJRa3FwkgmiUCUtggkYzXnk0fmS5B71atYSo+U5IrvrUKdaze&#10;58bleZYzLpyjTfunr1x498AJoKR25VJWXLqsXP4+9cTrXjHQ0ikTS9PPmHhZZfT6VzTiQg5fGKgm&#10;UHrzSo4PkZ35hneIxULNCjUd1x5j4JLZPvW9Y64s2n3AuJxt8ogR8fNXLyR4OVGKaszocZNdTpNM&#10;+ehjZwupD7whpSw6Va0C5Njfw3qxK5ilVwjrlWwc4I9KqMhkG7rVzRUQXKGUfKDlhUzt7OxOHTli&#10;lI9R/af+P97+0D4msfFlxoNrpUdrpMNpDp1kx8qLYoBKjtuIzj3ryu3vWjlDbulWdduYmmIiGF9A&#10;Kymk2t0PtWVGjGNPlWx2Y7GT+sKV9juvD3iPzlVJ5jkY/wCBV0Mbi8OLyEyQkfKT1X6V5dZ37wMH&#10;VsYNd/4Q1/8AtXThamdQQfunrXnYvDype8tj7nhnOYYxrDz3Ou03QdKn0uRbK8CSxjcu48Een8qu&#10;6faRXOm+XfWqnaMEY6iuSFzeWshSPOD7VteDdbeSVkv+3fPTrXHFNwckfc069N1lhpLcx9R8LzaL&#10;rS6rYErErhkK8Ee1S3OrajLenUZhIVLcOynHTpmrfibxPb3cpsLQ554rs/gV8SfD9tcL4P8AG+jW&#10;1zZzNjbcRBlz/Q0a1ErlUsPg6GKdGjO19+1xPBniu20vRpNRgtw0wXDMAPT/ACa43xp8RL7UbW5t&#10;3I/eZwcV65+0T4E8PfDqOy1nwdpaw6dqkeGRCSqN7c/WvBPEflMXRU5NQsLKlXvLqdWe1HDAOnFq&#10;/U4i7zI5IFZs8hR8DtXVSaVBLEVDBX7cVkp4K8TanfCz0jRLu6kkOI0ghZmY+gAHNe7Rr0vtO3qf&#10;hWaZZjYpShFyv21/IyCS3U00gMenNeraP+xb+0Vq/hibxlJ4ENlp8DhJZdRvYbdlz/sSOrke4FWY&#10;f2QvElvIq67488P224A4gvTcnH/bFWH61jPO8pp3TrRduzv+VycNwhxNjUpUsLNrzVvzsePY55NO&#10;KDsa+nLj9in4QWmh2WoWnxX1nVbuSP8A020t/DrQrC/oHkf5h74H0qna/sqeDba43S2tz5XUPf6h&#10;HHkfQCvPfFmT/Zk38mvzsfS4bwl4wrySlSjG/eX/AAD5vERJxmr+i+F9c8RX8Wl6DpF1e3MzhIbe&#10;1gZ3dj0ACjJJ9K+mtN+Dvwd8LsDd3WiNIpGQ8jzkHrjjiul0H4n+B/h3qNtqPhPVhZ3NnKslvcaT&#10;aCB0ZTlWDYyGGBgj0rgrcXXX+z0JS9dP0Z9PhPBetDXHYyEfJJv8W1+R81f8Mx/tD/8ARDfFv/hP&#10;XP8A8RRX3T/w9D+OX/Rwvjn/AMHzf40V53+teef9Aq+9mn/EI8D/ANBcfvX/AMifnKzAHigOe9SP&#10;A2ORTDCea/Q/ZtH4u+ZMA4J4qRH4xUQQqQc1LEhZuKykuU1puTY4tzwaAx9fzqRrWVVDkcHpUDOQ&#10;cVHus3lzU9ydHINXrG9khYFSAenSs6Ns1YifBzWc4po7MLWlCSaZ0dpcieLO3nufWplJPUcViWuo&#10;ywsAr9PStW1nS5XcDzmvOqU3Fn2WCxsKkeV7k+7AwTUbseopTxnJ6VGxyDg5xWaR6E6mhHIcEn0p&#10;omI+WhiCM+/eq91cJHlpH/IVtGNzzK1aNPVssx7pWI/E5pV2iQIxxnpzWTJrRjOIWxxjNMWe6uCW&#10;UE8ZyK2WHkzzZZrTT0N557SBfnkG70FVvtMbvhWHNVdN0261E7d+3AyN3erR0K4spInuSdjOAcVf&#10;1WVr2CGZyqTSLosXiQTFgfpUsEjRfMqjP6VanshbacroSR0yRVLcxUKeg7VwzTjKx9Nh3F01JdQD&#10;Evx1rWtI3aLzJTwBWbarEJd8o4H61dF9EsPkhSfQ1hNX0PTwclTfNJjpXbr+tJEXydxFVlkMjZPr&#10;VoLgA+tZNWR206ntZXQ8Nk/405gGAOOaSNQD8/NSMq44rK/Y7YxbWpXdCGByc96DGjHYwBX0p8hQ&#10;HA696bVpuxyVMPRm2miTRNW1rwnq6ax4U1i60+5jP7ue1mKMp+or2z4Rf8FJf2u/gh4V1PwZ4P8A&#10;ifcnT9XIOoRXJ3tJj/a6ivDjGW+6KiePIIxzXPisDgsfHlxFNS9VcVF1cH/Aly+h+nHwa/4OA55v&#10;2fNE/Zp+L/w7J0m2vxca5f253/b0Vw6xsnHG4AnrnaOlXvhr8eP2O/j9pfi7x34k1Sxi1aPCaNpu&#10;oskeTI/Lqh64GeB7V+XSuqoEVeR1NOj8/wAwNbysh7MrYryafDGV4dy9hHlufYZBxvmGRQcKcE1J&#10;80re629Ltvu7Wb3a0P1E+Lf7IXw58MeGPDt14E162udY1+0F00cEy+XGHchUHPPABPpkV2+vfsh/&#10;tK/sleNfD3gvS7/SvEd/ruix6m+l6VOXFpG67gkpcBVbbycHHvX5VWHxc+LWhXNtd6f45vHazx9n&#10;V7lm8vGMAZPHSvoT4Tf8FYf2nfAWuSa5401qXWJ7qzFqbu9be6xBNgUE9gvA9K48TkFfenJNdmeN&#10;xl4h8RZjioPD04ukk7qSu235rZLpb53Pse0+O+hreTW+q+Hm03UkYq7SRb4944xnt3pPjLZ+DvjW&#10;umaxqelQ291BZhJruziA89if4iOoHvXon/BPP/gp7+wX8evhzpP7LPxy8JaZoIudek1PxDq96qRr&#10;dhAhjQy43jlT37gDvXuN3+z9+xv8btX8cfFT4N+LrbSfDWloLfRdP0e94uJ1UDeQxOFYnpX5xnte&#10;vl2I9nOk1bqd3B+fPEydWrCVJrZr3l8Silda8zbvazslds/PjU/2eNLj1ubSdE8QyTG3tw7M0Y+Z&#10;8ZIHsPf0rnfEHwL8dt4cl8QabZxRCCURx3AnAOfwr69+Nn7G/wAcvgF4H0H4pS6lpepS+JLnyrHR&#10;4lLXJXGQzADBz04z1968I+Lf7Q+q/D7TG8LeOPh3b2twLhXkQ5BypORjjBzx0p5ZiMXiWpUlc/TM&#10;wxtfG5VKrGop0tVzLVaNp/c00bngCfUvDfwrt9P12xjn2KEnm3jdJu5J/mAK8G+OfhWDTtZ+0aK5&#10;SK6QyJCDkqNxGP0rN+LX7dniO5s2t/A/w4jVcYMpycY7gZrwW7/bB8d6lrrXHijSUcE7SjqRhfSv&#10;qqXDmaVn7blt5HyPCfG2V5DmPLOr7r+aPR7XWtb0pwba/ljI9G/Suy+Hv7QvxN8Ba3b6p4f8QXEN&#10;xDIDFLDIVZD6j864fwd4u8O/EyxNxpbqs6L+8gI5U1Zh0y6t9UihBXcWBxmvOxODgpulWgrn9NZd&#10;mOXZ1gva0rSi0Zv7ZnxO8W/FDxlaav4v1We6uRa7mkuJCxJYkk5NX/2GZnTW/ENqeVl0OUYJ6Ec1&#10;zn7Tmi3mn63ptxd4AuNPVkx/vGqnwD8YXvw+kv8AxBFaGSOW3a3B3YwzCvqMBTjDK4U4K3/Dn4Zn&#10;vLSzmrK2iX+R4HceJDofxD1JjaxyrNdTwskoyBuYjP4Vzlw8KO+Gx8x7Va1kXOp+Mbq5hhLNJeSO&#10;VXsNxJrNfLOWYck8iv1LCNRoo/j/ADFyrZhVb7v82OWZiVGAOasJufbGVCjPUmqygAg4qzDIFAII&#10;xkY9q7E7nDKDitC0sXlndGq5PQmp4IPMViX5zwB+FQC7fIUHBB/OliupmBC9jgZpkKDa1LEtuYgP&#10;MOMnGcEipLWMsNvUZ/Kq6zTqNhOeOM00TqufMdFwe56VSkZSir2LN9PGlnKsYy209R1rU8NxyLol&#10;plV2yLh2PGPSuc1C6S4t2WwEjlf9ZIqnAFWtDh8VazbQ2enKY4N+wTbTgH60e2hHcqNKctEdTNNY&#10;2yLLfX6xqOAC/UV6Rr8rWvhLwxdWQafz7JjEq8kgkgCuM8FfBPSLq68/xALi+ZSSSxITjrxXpVzc&#10;WFlq/ha0WIBbWUxRQqudoDHA/WsalaNWtTUel/yO7C4eVKjU5+qWpxlr4A+MmuXsAk09NKt55QWz&#10;GFbaD6nk/pXrHxzstO8T/E/wx4euI90DaFaQuo77Yuv44Feo6tFZT6JHfWyAtGh8wnse2P8APavO&#10;dUtIb/4j6P4ld1eeGwCW8MjYBYAgs3oo4/GsFF1MfSk1tzfijtwrvlmIpx68rfyZnX3hnw7oXibT&#10;vDWi6BDJBK/z27IV3kEfMzcDj61W8aePbL4calq1pA1nCfM8uytrOVnS3/hLc9T0x2zXp2pfDabx&#10;XqdhLBrUMeoafZG7hLYSOXYnmOc/xDg4HOeAK8h8f+M/AGvaDJNrfh0SalJt8+9WBnJZT8o+ufyF&#10;e1Th/s8ovdI+YVXlx0HHa6T9Gbeja7pviTw015e+G7NriBEL3RHLZPXIGfTNd34F+NkvhCz+x7bK&#10;VIoP9J/0gN5Ksf4M9+K8s8D65p0NlJZeYjwT2xVsLt8sgjGfy/WtfU/hpcatbs9qytFLHl/KuB9R&#10;kd6+GlxFjMNX5Jx90/rDDeEfDeaZHGrg6r52lK997o+y/wBnDTvA3jP4H6t42VX1K71O/Fha28lx&#10;81tEqh53X1PzxjPQDd0zXD6h8G9BsvEt6/hfUnlhgQ7WmgKBu5CnowFeS+D/ABjZfDj4e6BoljqF&#10;9p+83n214ZdpId1X1xj93+NdRpf7Y1lpenQ+DLqEzRTN5UOozgExYPJGBg545NdOJwOW8Qwc4z5a&#10;h5OQ5rxv4SZlNUqXt8LJ6q3RO2nnZG3fanY6Fth3EyA9cVmXfiW91OQJcSlY1IAULwDXXaevgz4l&#10;aa0d14iTz9n7i4ihAbeT/FXO+K/hb4y8F6w+nzW4u7dUDJewDMbJ6+1fAZnlGOyyfLWjp0a2Z/Wv&#10;A/iXwtxtQ/2apy1VvCWkvl3KluzGQYTnkkY61JJEsLDzUJJ+6tKNU0zSI13xgy7fmOc//qrOuNct&#10;p5S0rYB6Ajg15tNvlP0eLTZeKZO5VAPUgdvamhcKHdQeRll781XNzFdysyTAgkDIPFN+1yJHkzcA&#10;CtlJpmqSaNOyuRYzefbsVcggAdCPf1r1r4T2Fh8RLRIrrVYYmgCj7O2P/Hc9a8WguzOypjIJx0xV&#10;zS/El94evku7K8eKVWLKycEflX674feKmO4XqLC4tueHfTrH0P5/8bPo+cM+LeWyqpKhjor3KyW/&#10;lPuvxXQ+vfDPgeG2s0XTLpGC4GBwB9f1q5rf9naayWN3rMMl75eRbxnI7dcV5l8L/wBqKx1rRovD&#10;etaWItRaQRpqB4THTJHr719CfD74N/D3TrKPxTrRGqX9z8wm8792nsDX9XZTn2W57hI4qhV5ovZK&#10;1/n2P8ffEbww4y8K82lg88wzim3y1Erwml1jL9N/I47Q/hhrGqBdSvAAG5GeD6jiujs/h7arF/xM&#10;71pGT/VpEvavULXStCj01Z4dPcqCETDZH4HvWhb6Lp0cK3BtljAHzGTrj3/SvQeInbRWR+VTxLm9&#10;WeOt4Q0KG5NrbWNwVJGZC3Gew+taekeE7CCY2oUpxlXb09M13mvah4N0mBpry6tyUHyKgyWPp/8A&#10;Xry7xd8QbjV38rTrX7PEj84bkrXRRlUqrS6HDnqdbj/E11ommL9njcPMjFQd3SsXRb6F7fyChLKS&#10;dznOef061JDaW2quJIojIzDLHn5u9bFlp+iaCovdXj3S/wANtGeAPeu2Eow0epU4NR0eo3SLS+lj&#10;+0zWMaBCNpZsBhx610Alha3jhtYIUGPn29+nWuT1Txql7deQsWMD93EDgdPb/PFX/CX9p+JryHTb&#10;CylkklYfJHnjp/n8KucUqblOySMqcKjklFtt7JdzeP8AobrKhwCCSA3f0q4vhW48Vae9rq6KsEqE&#10;DuT/AIGur8H/AAN1SItdXNpNcXRwIbQIcJ+J4JrL8T+KZdHuX0jT9OV7qCUpJlvljIOCPc15tLF4&#10;TFTdOhNSa7PY68Rg8ww8VKpTcU+rVjH8GmXTbefQ9avjFd2XyK0hwJYf4XGfyPvU02pa3b5OkeMf&#10;Ii/vFvl/AVheL9I1XX/L8ZXcu65sCT5CnAljP3l/KtPQ/EXgLxBpkV3o5RkYZ3gbgD6exB4NaqlC&#10;fxq79Bqc6S9pTbTe/r/wTRi8beJmiWxsfFst1wMskewH3/WrFnc6zIou9SvJMJ2MxOfeqVlYWVru&#10;uNJjZiGznaQDTX8VX8MpguLICML8xQZzitIUKEf4cV9yOapi6tVe9LbzNSWeW4K5jKxIeSrdfbmt&#10;2DXLbStLzp9m07uAXWFdx/SuOfx3o15F/Z8sLkOABGvHPrXc+CTDYWK3lrYpCxwqGQFt5FTiU4R9&#10;5fI54unUe5t+EtT1ifT0K6G0SsdwM3BbPtWm/wBpefzb23CgdNuCR+Jp9lNq13ZbjDFDIckZGcfh&#10;2qBY9Qu3MV9ersx8xhGM14kpKc27JFyTTsZniW201onm82TzQOmTz7V5vdXmrSktYSzoC33gvXt3&#10;r1GSXS4rqS0KM0iISd44H41yF3Z6hcXQWzeJFJ+bevevUwNRwun+IU171+U5/wC2eKIQvn3DbGGA&#10;oiyT+VS2t1qEJWJwGBOcuuAfyretV1uKT7Pc28MkQB2tEhBH1NJeW9ybdhbghiMAlfu/Su32yvZ2&#10;OrnmnaMH9wxdVRE+SONWxgdqih8V6bYXDQXkaj1PrVnSNHvEXyrnTZp22j70eTirh8AT6oAieFbh&#10;z1TbAxNYSr4SLalJfev8zeNHHVX7lGX3P/Ix9Q8WaZagTSRLGD2LZ5/Cvj79sDxLN+0t+0/4T+Ae&#10;iuRp+lyIt4P+m0m2SVz7LEIx+LV9lePfDMXw+8Gan438QeG547LStPluriSaIgBUXJ69zjH418u/&#10;8E1fgf4y+NHxL8XftK3uhteeVcSwWLJyPtEreZJg+iqQB7OBXn4vG5fLlippRTu3ddNl82fW8OZf&#10;mWHlVxcqMrwjaKs780tL/JXPqTStQ0XwZoUNhCyxW9parBZRIudqqoUDjsBisnU/F1g0LTRr5k6p&#10;mMbOnua7lP2evFWp/vNW0QxOeSzTKDn6Z4qjrX7N/iVUWazNgCxO55NQjH9a1p5xkVOV51439UeR&#10;Lh3P8VN8uHlf0/zPmr44eLdR17Romu9NkjaJmG5jtBXGf6V8G/8ABQTQ9W+J1jo994S8N319PapL&#10;HqC2to8hjUFSGbYD8uO9frP4s/Ywm8d2sI1T4haLZSRueJtRQg8Y6A1W0n9gnwD4YR5bb466Hpdz&#10;LF5c1za3W9mQ4JUqVIIyPSvB4sznhvN8jq4OnXXO9tJNJ38kfV8O8KcRYPGUa1bD6Rbu7xvb7z8A&#10;dK+A3xO8RKLTw98JPEV64kOWtdHnckYAC8L6g112gfsPftXeIcx6X+zx4m2hMlrrT2iAB6HL4r98&#10;vDX7JXw28P27/bf2tIGQDdIsNqOv/AQKfZ/s+/spajrL2viL49X96IpP9JZNOl2g4BHJavw2GQ0H&#10;K0sR90Jv80j9UVPENfBt3aPxD8If8Etv2sdftpJNX8E22lILaR4VvdSgDPIq5ClQxIB7seBWtZf8&#10;E4/jp8IbKT4o+J/FPhKC20G1fULiG11QzzMsSlyqhFILHHrX7beNPh1+x38LPhLq2veC7m41DUgo&#10;WCa7g2DZ5kYOFPrkjn1rw7xX/wAK58WeG9R8LT6BYi3v7CWCeJNu4q6kMAR0ODjNfXZH4fQzanOr&#10;TqytDvG13a+1z5bN+JqeTTgnRvJ36n5F/sreG9LutF03U/G2lw6jdTyTakzXaiQRzXLh2cA9ygiB&#10;PqMV9Qaf4r0K00pY7fSbGNQpVEMK4NfKHjH9m/4+aPrp0zwQZLa1sr+eAwWoLPa7ZGCjI5YbduK6&#10;5vhR8aNU+Fxg1DxYLfUvtotJJAxBUlQxPXqB1/CvxTOqFWjjqkJz1UnF+VnY/fMjq4epgowhT+yp&#10;et1c0Pjr8O/A3xEuZbxtLsoL2NC4ls8B9w55x/WvCfhD8avE3wh+Ms/iW/bzdQs74yRyMmVjUjZ5&#10;ioOCyqxZfQqDXpfgL9kr9pKyfy9Q8QPbWDTbru9dv9bH7ZPJ9K8r/ac0G2+HXjSz1LRkEwguMSTl&#10;eXHfP5U8sxFTCYyNHn5k/wADsqxoYnCSxUafLy6PzW34H6J/sreFvBnxq/a/8W6v4X8ZeGY9V1vw&#10;5Y6nZ3HiDSFu5VKjbJsVsBGHyE19C/txabqXhLRvhRqGueNE1vVbLUZra7v0gSLepEZTCLwoGzAH&#10;tX5S/s6ftQzxftz/AA68aWF55Nm9jZaPei3URQspiWMqSOpGULE9xX6fftk3dtrvwx0C70/TpJbq&#10;31+AxtEcsQyup4/Kv6k4Ky/LFklLMKUEpq6m7K91572s0z+deNMTi3xLClCd6btZea0Z9qn4u+HL&#10;fQrW/S/85JLZGwVPzZUd/wAazL742afHaCSw0aXdn5XD5XHrXzrpWvTf8IXpOozQu4l0+MosknXC&#10;hRx+HWrGgeMNVihBvUzGcB44hkBfTJr7bD5DgZ0+dan5tXjVhiZJ6NM9tuf2jrmK1cLpLNIMBSTw&#10;SfpTLf4yeJ9Wn8mxsVEm3LAHG38fwryW/wDHOmxyMtg7FIyC23qpqrpvxVeymaK1klLlxs3EFnOe&#10;BiuhZNhIxbjTV/M1jWqVHZs9qh8X+PNWH2fU7oYPJMTYI9s96xNd8S+INLZoZUiW325eQSlT0rzu&#10;f4x6xbMZ9Q1CdAxyuECqB6ZHeqmqeM5PF08MqPNJC3EpZMB+Mniqo5dGEruKS8kVOUkrpnotl4gl&#10;urUTw6zIoI4AbnHpnvS6br0M98dPvz5hzjfuwcVwE+t6losYtraYBJFzF8nQfQdKs6Dd3DwC9vdT&#10;dNw++ehH061vLC0+Vu+jM4qo2eaeEpovgT+1rqngCGY23h7xk73mnDOAszElkHp8+f8AvoV7xH4u&#10;ewRhBMZMA4SQc46fWvCP2rNCivvCNt410TUUfVfDN8l9aBVO/wAtT86/ivOPYV6LZa/p/j/wzpXj&#10;vS5QkOr2Ky7YTysvSQA9vmzx6EV4OBdLC5tPBVfhl70f1X6n2WZ0Hm/DVHGx1qUf3c+/L9l/oWPi&#10;XrS638OtT0tLFUIhLFmOTwQc/pXiUMF94asW8VadbwySpKpi86MNng4BU9iK9gez0uLS5oNW3zGV&#10;CgKufp2rB/aH8OeD9P8Ahd4e1bRpoLa6vFkFzAhYZEShcszcMxJOAvHHvX5d4wYWlHG4WpFaO6/F&#10;M+v8NMZKhl+Jotbtfc/+GPKvDGq2+r+IYNRn0OBFe4e4lgjhIR1RMDBz8vzSDBA4x2r6Y0qz0rQ/&#10;CGnWWl6Stibi2E1wIwd7buQWZiSeACOg56c186fs3aV/wmXj280KGIMtrp6P9om2BIXedQcg+wHO&#10;ccHivoz4larZaF4ivLHT7h7pbJIoBLI4YSssaqWGPcE47DA7V5vhqqWJ4l0/5dwb++yR9T4hUq2D&#10;4ZcV/wAvJRSfluec+ILfWYJ5ra2A2Fv9Y79QTxx61HBDdabCgv5C7NjeFPAPbpWjcjUtRzNDasN5&#10;5KgkVY0PQbA3nlX125mPKhhznFf0nCpdan4POq6cLbtG5Y6jpPhDwZPrviIpFFZwPNLzwiAFq+aP&#10;2RJbr46/tHeKfjtrNq01tpu6G0aRfljkk4VUJ67YwR7ZFdH+3v8AEXUPA/wqt/h9p13/AMTDxDcC&#10;NyG+7bqcscY7nj8DXc/sueFfCHwY+EGmeFdVth/aN1D9p1FlJUiVwG2nHdRhf+A181iE8fmqjvCn&#10;q/8AE9vuWvzR7ODnLLMhnX2qV/dX+Fbv5vQ9Z0/S9BlJj1KzOGjO1kfB3HoT64/pXd/AD9nzT/jP&#10;44XRLTWRYwxwvLfXkiA+XCvXHPU5C/UivLptR0G/iZLOd4I4VJ3zy4A4yfc45rd/YT/a98KWH7QO&#10;r+BNd1ZYNNvtNFmtxIduzfnBJPTLD9RXlcYZji8tyarVwjftmvdW9u7t5IrhvCyxuKSqr3I6vzfR&#10;ef8Ake4+Nv2l/gn+y4ZPBX7Ofgiyu9atwY7zxJqcYlcPt6pnoM56ccdK+b/iZ+2P8ffiPcyXPiL4&#10;j6hdxljttY5zHEo9kXj8q7D9o/4A/Eb4d+NNT1yfQ21HRL+7luLTWraPdGUdt+GK/cIz364yK8H1&#10;aG9WeSeytk2sSxDNk/gPzr+QcwzHMMZiJSrybk929X97P7S4E4e4Wp5fCtRjGpJpXbs2n2t0G3vj&#10;rXb25a4u5ZGckvKxk3bye+TjJ4pI9fe7DyPA7NEfnQjjBHfmqdtJd3AMU1pEX25kIbrU99a6dpmm&#10;i8t75YAqEtI/KtnnGOp/+tXlTlUk9z9LpqjTfLGNvQbc7bUC+835Su8sv8I6Hr7H9K5y98Z3Gtai&#10;bTw9qk0NvHjM6M2Rx0//AFVBqMet+KinkpImnIeRGpBJ7njrWrpcun6RIltFblIgcyI8eCQPc960&#10;pYitQfuNp+p1KFNJ+0959uiOs0T9qH4y/B7wmul+EviTqKrMQI0lnMgBBHOGzgAelb/wn8Y65+0l&#10;8c/F+rfFrUhE4+CsNnf3tvEIyttNqsKM3HG/bI3+FeNSXaeP/G620UY+wWx+Rs4ygPPT1PH5V65+&#10;yf4X1fxv8Y/iZoPh6SOJ7jwfoWnQbnwoebWrYBT6Cu+GZ4+ovZTndPc+P4tyjh/DZa60KUY1rXuk&#10;k9WtPuPqv4Yfsjab+yv4FX4b2mujWdKe5lutG1ZlG+W2cLsV8DG9dpBxwcZHWtPVvB9jLLFJsCPJ&#10;BuhwwwVJIzx9DW/8Vvi38Mvhl4r8Hfs4ajrLG7axa2SaRDhpVG/bk9GII2qeTj3rnvFdnr/h67bT&#10;bsBguCkqHA2HlXU+hFfvfCuc1czw0Kc52qJddOaOykvu1P5K4jyGphKaxkoXhNvXs79fX9TmNUhb&#10;TFazllYsHIeQkn5faoYrzTog062qSDZlir96TxPa63fxx3QvIpVTgbR831461izaBJAvnRSMmcbi&#10;hPHTr696/RKNOE6a5pa+R+eV1Tptuxsafq85QNI6ccxqUGK1NK1OzuI901rCoyFLLGOe/fmufs/s&#10;5cfa5wBxhgvJqW61ywsgLYKZs8L5f8qmpQU3aKOOkoc3M4nZ6VBpN1OsL6fgqM/uk5x3NdBaeGfC&#10;DqbvTCnmAcrJbKcfpXnum+OobfEKybCAQWY4I/rXT+GdTGw2734LsPlcvnmvGxmGxEFe7R6FOjh3&#10;b3bmzb+G/h+lwIdZ0uwD7flL2q4b8ccVD4m/Z++DnjjQr3w5qHgTS0h1Kzkgnb7HECEdSpIIGQee&#10;DTb2xedvMjAmZUySH61TTUr/AE0Mst66hOismcD2rz3Sr1FeFR3/AK/rU7o4OlT97lsfGX7Efw1+&#10;Hi/GTxV+yr+0L4N0nV7rSLma00+bVLFZW8y3Y4ddw4WWErIMdQtfT8f7Cv7OFtKbPRfhZpNrlhgw&#10;QmMZ9sHivnP9tW2vvgx+1T4V/aZ8PW+U1uOKC+Ma4WS8tR8oPoXgJT6Ia+vtC+JumeItIt9a0fBg&#10;u7ZJ7e4hOVZGUMpI+hrPDvGUG6NKTXLrbpZ6rT718j6zPZ1MfRoZjCTvUjyys2vfho/vVn8zgZf+&#10;CffwAnu/t9r4NihuoHyHt72WM+3RhRH+yN8PLNpIFl12E7fl8nxLdgLhcdnwBjj6V6HFqOt6xMI1&#10;uGUBCSVcAPn1B/pSJa+LoLgWM14VD8IrLnv6jmu322MelWon6ny/tcSpJKpP/wACZ5tpv7JGky3f&#10;23TPiT41hKqFJi8Y3W0YGBj95zgVXvv2bfEegFm0b9pf4oWRBzGkfjOYgenDZr2/T9LnhgSzvSpY&#10;knKnAPSo9a0q1itjbybCcZVS2cfjWKxzdWzSa/wp/mjaUcZa/tp6/wB5ni0Hwf8AifPo/wDZaftd&#10;/EqDcwLGbWElYnPTcU9q/ND/AIKd/E/X/D3x28R678Wfi/qXjNPAukReGfA9trTR+Ybucxm7cqgA&#10;I3fuySMkQyDPFfrxpZ0Gw1WVdU15GUHmFYiWVh1yxr+eH/go/rniG+/aT1+28STOk9p4iuHmt3fI&#10;SW3tvPf8DNPKffJNePxNVVLANRhbma1UUt9XrZb2se/w6686s3UqOVlonZ/8E8bn1zU/j18W7/4g&#10;6jeFhOtxqU7uuRBDCzGOL3A8qED/AH69I/Z8/Yy/ax/a5s9c8a/Bv4Javqunf8Jfaak2pRxLDaRB&#10;y0jKJZCFO0SAkAnGK4n4TaQvh/8AZ71PxW9uUuLy+js7Y4/1lvH5d1MR7FS4P+7X2B+xT/wVb+N/&#10;7K/wm0/4L+JfhZpfi/QtLjFtZ6al1LZXUTW8jxOivDkPlY/4gTzX5dUl7SSSaWtte3kfZ4ClKrWf&#10;u3a2W34n2l+wl+wP+zv/AME4YvDXxTkv7vxD8UJ/CM+meJ1jvx9ktxcx4lWFkXKsu4orZyV9K+pP&#10;2QviD+yB+zB8JoPgp8OPCGs6BpkWoXF2sb3X2w+ZO/mSM0jnc3J7544r5Y1T/gof+zLb67BoHjb4&#10;TazpuqvCr3NjYasty2G37CoK5O4o2B1IGcY5rvfg18T/ANkT9oi1/tLwTrmvQJhWnX7MjPEGA+bG&#10;QSOfT+lfa5LQ4djHkh7R1WtWuvXZXXpodWb4HPa2H/2imlSTT3Vla63T83959kW37RP7PF/JvtPG&#10;nlHPytJp8gLD8FIryv8AawT4ZfHix8PfDy1+K+m2/hC/1pJvGm2/Mc1xbxfvEtkXAO2SQKGORhc1&#10;xl5+z98HtO0R/Eeo/Hq/020jYGW8uNCkESIWxksGwOoFdO37G/w5n3Qz/tWaJA7wJIkGqxG3dkbI&#10;DfOc87WwfY+lemszyTLqqqOvUi13g/8A5H7j598P1EuaNO99rP8AyPV/C/i34GeAvC1j4Q8NeLdC&#10;s9I0yzjt9PtoLlAkMSKFVRzwABivCPhVpqeGv22PEvxgn8U6HbeHL/SLqKzvP7Xi3PK9z5n3M56E&#10;j8K7Gx/4JprfDfpXx20G5RlyC90Tj6frSaz/AME1Lbw1ow8R658W9Aa3V8AC9wT7AniuOrxDwnC0&#10;pYx6vrB66NdvMvBZZisLGpRp0r+0XK7vXdPTz0M/9pXR/ij4+8WWXj/9mPxXoepeIv8AhH7vR2Q6&#10;okckSXDALKo7lTlgOmcV6bP4C8OeE/FtlOlos1x4a0m20XRTOgLQ28EQRmVj0LtuYkdcivILX4me&#10;HfhLr3hjwB8C/A738utPcrqPiiVB5Fo1usbPFuPLuTImCOADnqMV7JYaxatIH1C9MsgUBZHAJH59&#10;q8zKZw4gziWLi3KjRVof4nu7Ly+656OfYStk+TU8LyqM59OvKu/z0XzLsviG4s1a6uLd1DnIO7Of&#10;UV4Z+0x4bsPh7480X9tvwXoRGqeF5hbeM47ZPn1HRJcRzbx/E0OBIp7BT2r2a7u1vbtIktpJUIyx&#10;gjJGfwpt94Un1DR7xdfs4P7Ou7ZoJ0umVQ8TKQwZT1BXINfc01RpNSkt+nddj43CfW4V1JK/fzXV&#10;GnpWtw6lBFrGh3LTWV1EssMyMGSSJgCGUjqCDkexq+GgupfM+2YGOrcYPpXzt+wH8adH8WeDPEHw&#10;ms9dkkh8D67d6fpN3cZLXenLKwgdcD5gF+XI46DtXtraxYxSnekz9wEXGffk1hOg/ayjHpob47L8&#10;Vg6/s5LR6r0eqLmp2sEvDRuUAILhMg1UOiNPMo0TJcAEMzbcfX1q9D4jsGiRorGV4SflQvtJP4VV&#10;u/FcEEwjhsoo03YVwm5gfqadN4hKyRy/V4rVvUnj0/W0Bjv5MknAK4HHfnvRb2ktpGYE1CP94AAk&#10;4GP1Ipt1ezXtqqahNIdp3IGk4+uBVG+1SzicRyQ/IT8jg8g04wqT0/JHWuWmlY/FT/gpZoniL4y/&#10;8FR/F3gv+1VtorT7Hbz3meIoktUY4zxk8ge5r7R/ZA1Tw9pPhS30Czs4P7M0i3SKITD94zgY3Fh9&#10;4k5bnNfP37dvgnTU/bU+IfiW01KO2uHvdNkYI43yD7FCefbJOAetWfgPHr/w28PpqLeMJ1klk+0P&#10;aiUYOfuhkPUn+tfgHiROpjs8qQl8MbJfcj7nLadOlThJycbpSfbRaHpv/BSvS9P+JfhTwlfeGrCW&#10;O28LeNtLuruVowQxadVIBHJAJHYdK+w7WTw/ffCqFpFidfKXH7tzgK2O4r5u0TTvDHiX4U6To/iz&#10;VllWXU11TWTGSrNsJaKLHTG/B49BXu3h/wAUeDT8KGlXUmWNLYlw9yqsMvkccV+SY2dNU40Unpf8&#10;T28LRxcq0q8nF80fuV9DoPHfiLw/4f8ABrXrwxBIzBtPk5w2wgdRWL8OfFE/iHwKfDVlkRSMsb4b&#10;A+6uQMcdA35YrB8ceIdM8Zx2WkxWUo05FEk0m45mKIRgZ46559q6PwNJcTQ6ZoXh2wFpb2Onm7cM&#10;wzIXbhmwMc768+MeWd0um7PQVS9dLmV7aqJ22gpNa/Ee01K7u0ENmbRmVS2Vy6cfmelfQdz438PL&#10;KJGulGePlPB/Ovl69k1G38S3+oXGpItvLrMEKkysQF83OTnjggflXXTavcMotJr8Ekgg7+vPBr+g&#10;fCbL1mOS1pTltN7eiPz3inLoV8XCSi46Pr5n078F/G8OpjWxKVjtbQxziVzjClCGJ9hszn3qH47+&#10;J7XT/Bdn4v014Li3mcKkm7KsrLlWB/A/nXzxZ/H/AMMfDr4U/FSLxFrsNpcWvhOQaSty237bK1vK&#10;QkefvtvYLgdyK6bxRLqfhD9kP4YeAPEDypqkXhqxW+hnG+QSR2qKd2O+4nn1rwMlxk3x7/ZMHeMK&#10;kr9/js1/4Dd/ia0sqhTcfaapx+9ezu/u/Mw9V+MviW7wIZjCoHyiMY6ehFcL4p8Watrd4surXzSx&#10;k5jLueD61ZiUafbk3sk8RflAMYBx175rLlljCF41nlTfl2li+XPsa/prDYbC0H+6gl5nn0KFKkrq&#10;KKF2s1xbh4btR3GGyAapG3uYY98Z2kH5mDcZ+g6U+e9tkMskXlxBBu2vjDfSlh1WDUYf3eHbkSp5&#10;WCDjAPSvRj7SGprJRkVDqYjJtUj+bjDgH+da0fiOK7t0N5YtFeRqF8x3wJB7+h4rB1S5ezQxzQth&#10;OSRF0688VnWOuPc8R3vGSGVo+foe/WtnT9quYl8nLZnaweJBABBcREyjiJDwR7Z9KrS+MZGkaG+s&#10;hFISP9SOSD61yNzrEv2lopdRVoiCA8QAaM9OnSq91YaurCV9VF5C4+WRWHBz69elJ4WMtJWRlScK&#10;T5kjrdS8QiKLFpFHIyDkqxVzxnnsapn4hRs4R7dI5NnyyOeQ/wCdZmmR6bBlZXa42j97h+B25OP8&#10;4qrrzaTaRmSxhRUC7XRjuYgnPGalYSHwbnU8XTbvKNjqLDWdXvnZ7a4R5duFw/P5Gr8PiHxXaYNz&#10;JIOOAVGM9MZ9K8tn8T6jHEbrTHL7WGEHDL+Na2i+NddvlzK7sqr86zsCAayrZfWteNmuw4uhJ3l9&#10;56FBqN80R1C+sUbflckjHv2569aztQS3ELm1QQY+YlZODnPQdKzLbxSNVtTbiX5QNqqw4H0/z3rV&#10;0vQXv7bP2R5YivyuB3zzXHGkqd1NWKlCktbXMu1sdElkF7JcRvMQVyD90+47/SszxFoul+KLF7LU&#10;LCELyjuqhRIPcNzXRal4XCOGhsCxjY4YH5fxIqW3hsI4kGpWx3g7XDjPrjmu2nXhBaanm4jBKc+b&#10;VPyPMo/B194G8i80AxmCGYSG3a6eNgMjcFcdiByD35Fe123x5+AdtDZatpnw61HTbxcLfCd/tCSD&#10;bhtrnJ5OeD2OK4/VfDVhqkLXmiTcxZ85GJIX61yMTapY6gtg8JRCxx5Yyv5fWs62VUsfJTjVlB66&#10;J6a76H3GD8Qs0o5dTwOPh7eFNOMfelCXK1blk17skunNFtdyH4ieIdE1nx7e6t8NIFsLCQI62mGR&#10;FcD5toOMZwD6VXste152K6heyKiIWYIx/T0rR1S2MxdtT0K3mRVws0ZMcg/x71zXiDTpo4YW0liN&#10;sXzxztyfmPevaw2Dn7CNHnbsrXer+8/Oc2zOnVxUqqpqnF7RV7Lp8/N9WXJ9Q1mSUz6XrUh3ZKLM&#10;uAe3XpVS58a6zpUyw6vZLJt5ZzH0/Ee9ZV3d6rCY7a6tZAqnIUH5fwP9KZL4pubdPsOo2wmiYfKN&#10;oJX8a6XQqU9GrniSq+1d4y+46Ox8XWGpXLQzwJcRmGR1kU42kKSOhzWNL8b9OtX8q7s2MCnhlfkf&#10;nmsK7vdPAa6t7zg5wyOM49DXL+ILjTra2cwWLSqx+Uj+E5zz6daqlBRqe9sYVYVJbRZ6UnxK8G6k&#10;S66rMsuDsEwyP0qnN4/8O2E5hvJ7YMF4dGXDc9D/APXrx77Xq91cn+zI3ikP3mRDj8vzqDUtC1e7&#10;uxb6sgZ26eUcfgO9d69lF/EQsFKelz1y88QWH2o3llcRqFJ24bcOnpzTD41MsJiW6Xcv9whsflXk&#10;DeGPEWjoZdJmuY1GP3Mm48d+1V49XSSfN0jR3cRIIClSw+oxmrjW5tndEvL/AHrtnrdxrmo6nH5s&#10;OpEYyFZXyoP0qOz1HULYyK+pQysMDoRgeua8qi+I0+hu0FzBKCRlZY3wMevOcmtGL4iWlzi4DRzk&#10;nB3R7SCfXFddN80TCvh68fhWh69pFgl5pcl/FDJJcKSrbZOR6MR35qC+vNetlFtPYgoD8xWPiuK8&#10;PfEafw7J/atxGykDGIpvkYH1XmuiuPjlol1ArTaI7IV+f/S8MOexxyPr0rH99Go7LmRxunUa2H3t&#10;zrkwD2+oSQKgzs2fL9M9ulYl9qSzXUlzc6nvKHbtC8559B/PNXdQ+KHgXV4fKk0e6hOMM8U2R+PN&#10;UH1jwBOii9tiVA2rJ5pDdecgcmuiFWSWsX+BPvtWkK9w9xbNEY1YH7rq+x1FQ+XrcTGbQNW81GGJ&#10;LeQk49RWnbal8K5FMEc8szoBtBuCAfapFuPh7qIaOBZ7UryzeeSH/MU1XaWkX9xi3y6GJLF4rlO9&#10;oGtxkcFRtI9OOmajgj11GCsCSc53ruUj2wa6Q6Z4bjtEEGs3bHGWY4I/DIrOvdR0PS0JXVJmI/5Z&#10;tZ5B9CCG/pVRxMZPlS/Azal0ZWewZmO6Ao5GS3l8E+mR/OpbG28dT3SwWQi1KMfKtlLbGV3z/d43&#10;D8K1vhz8YfhZ4K16XXviT8Pr/wAU6elqwh0nT5hCxmyMFgzD5cbu9fSvwy/4Kg/sK+HfDP8AYdv4&#10;P1P4a3cicXtx4XFwE9zKqlSR3ya+N4k4jzLKajpYfATrafEvh/C7/A97KsnoYyCqTxEYvtdX/P8A&#10;Q8L8I/sKftA/FRf7U0b4S6h4dWRgTqN/cLBBg9/mKtj6A11V/wDsZfA/4IXMWt/tKftcaHoYjRWl&#10;0+wuknmLAfMAzYJyc8YNaHxN8T+EP2oZJLXwb/wV2s3t7hj5WizomnjB/gJicMPxrzv/AIdO/ErV&#10;Zm1nwl4/8H+LJHJKz2PiFJJ279Zuc/jXx9LifH5k+XG41YVP7Kpyv/4FNWPpq2SUMJC9Kl7V+qX5&#10;/wCRv3H7d37K/wCzHqC6r+xT4E8X+KNXL7by+jupLOznH95lJSNjnvtNeg/DH/guD4s1DxE8Px1/&#10;Zrit9HnwGvfDusY1G3z1ba4VZPorg/WvA/EP/BP39qbwCDLJ8G9aKRnPnadAtyjj1xEWrHbw34j8&#10;NRro/j/wRf2EgYKpvLCSMfQ7gMGvTjwpwZmdBp11Vm/te0Tn+Dt+B5dbNuIsO0vqtoryb09V+h9G&#10;/E79lT4Uf8FI5Ljxx+zF+37resXUnzzfD7xbq728ts3ePysI688fMjD/AGq2P2Xv+CR+lfADxJZ+&#10;L/i94NtLnUYXV7aWAiWGFh1ZzjDH3r5B1/w3ZQ3sV/YJNY30Thra9gkeOSJh3SRcFD+INfaP/BPH&#10;9oD9qzVNE1m2+OnxHm1TwJp2nskNzr0CvdpIBwFuOC6gdd2T7185xLl3EHDWRyhhsWpYfazSU9dL&#10;KSXvHo4DMKOd4qKqUmpx/rpZfer+ZlftnfsyeHfiosmseH0FjNZTyGxaKM7cHqpxyVJH1Gfz+G/F&#10;/wAC9VstRl0fxTotwk6Eq2UJ3Dseexr6p+Lf/Bb3wd4b8ban4T+Fn7MJ8V6fYTmBNVbUEgjmZeCR&#10;wSRx14ridT/4L0fEGe7Tb+w14HsZwNsVxq90Zex/iEfTg16PCNfjvK8EqSwLqU2rrmnGLV/XXXs0&#10;ebm/9k1a7VSsozW9mr6dPkef/smfGzxj+zLeSfCn4i+Er/X/AIU6/IYrqyezaY6W78GWIEH5CD8y&#10;dxyOa6f9qT9iDxH8Grm1+KvwUin13wbrG2Wzks43m+zbuQh287fQnp0PPJur/wAF1v2vL69KeFv2&#10;bvhPp8RUj5Q7jPrx0/Hiuh+Cv/Bcf9olfi3beHf2uPgz4di8CXw8sa14QiPm6bNkbZWQn50B6gc4&#10;5Gelc9SHGWQ5nUzfCYJU4NXqU1NSU/NJbS9D3KOY5VnWEhl2JqKcl8Mm7SXboeHaZ4T8W60qTan4&#10;P1OMqP8AVrpcxJ/8d4q14g+GV0NNaZPAWuTFfmeSbSZY4Yv9rlcY96+w/wBs39v39vf4R6fY/E39&#10;nrWPA2v+BNUgWSz1O40MyOgYfKWdHwQexwOeDzXzpB/wWV/4KXeJA+mTeJfAVqrIQ6r4dBYqeDjc&#10;+DX0WU8Q8WZ9hI4vC0KLg/8Ap4015NWumeDmeW4LJq3s8TJp206pry01PCdZ0j7RCDBKsSDhvs4w&#10;T+PSqdr4fkth59nqZg2HHm3DE5GeneqmreF9d1jUbjWdR18SXN5M8t1DYIViDMSThew56dMU220S&#10;6toQtpmchf8AVsT8v61+h+0apJN6nzalSc3yvQ3n0me8i81tUluAuf3iqFAHt3NTQm2tIzFb3Qkw&#10;MO0043L7gE5rmbnVNbjbbOzWykfwJgHnjPqankkvZ2RWt4pkYDfhOo9Sa45xcviZ0Jw9TSutN0ya&#10;ffd+IIn3tny4ocsfx71R1OLwkUKpBcylezZAH4VPD4bsb+ENFqCwS4OyMEnn/Clk0+4tVb7RCtxD&#10;gcvn+eRWd4fzP8iutrHN3txa2chGnWkMeR8pMXP5n61zmsC7aGRbO3MLtJ+8kOPm/Piu+1DS7Bog&#10;WihXeeEdy7CsvV4oobQwPaSsCOjIFDVrTqp6JGjjazPKbi2d7gh9gkY4PlnBJ965j4oXM2l+G5GE&#10;zgMcNljx3/pXpGu3MccoW30WKJw+Q23O45/lXjX7S3jFp44dAtYVFxIdrqOBzwcCvleN8Y8DkdaV&#10;91b7z63hXBvF5xTsttTnPhnDHd2lxqkr/NcTbvLyc7RwOP61vafaNpl55sBZ92SDz+OKu6B4U03Q&#10;tFsoLWMmeGEYYc4yOa9K+G/woOuyLrevq9tAr5VHjJMn+A96/irN8whTm2/uP7s4D4MzDN6UIU1a&#10;KtzStov832SMf4feEW8Tzxm7s2gslf8A0i4QjJJ7DPWvZLTS/DXhuKGz0M+bbbBvYgqyMe/B59/W&#10;pH07SbdH0/SoEVII8KoXb+OD1qCKxeVQ1vbLMSuWWMHIx6+lfEYitUr1HKZ/VeSZLl+S4JUcPdfz&#10;N7yfd9vLodHLHpvjXUoYLOKysDCiD99ME81gPU9z2+tMvdE043873mpGz3ZQWVuxLlh2IHr+VZoh&#10;XU76Cyh09LW4jjCrsOTIfU9ga3dG8A+INY1yfTr24iWQwiR7uZj+7XGdwbow/TqOK5LJM1qShhY3&#10;dTliltu99763/PsZnh7RbRml06bxJb2kDYMn2liozyOR1/CulksPAWl2yWGh2b61eC3LNdbNkS+4&#10;U9TnvkCuYtPBllrGux6XNeS4kkK+coLA/NjcO+Mc1cvoNe8F6pPomi61Dfxqu1pYQSjJ6k9QBUVI&#10;c0WZ4uKxFTljVfNa/L8KfS7aV/ldHN+JrhmnEEsDoxADb15P/wBaq02nyWzC1kMgfaCI2Ucg9xnr&#10;W5qFrq2l2Z1qyUmMArMsyeZFuOcjn7p4rnJtduLi5Q3Uavsxu4689PYfSsKD/cxPXy2U6mFgoWsl&#10;rr1sa1lZ6bDaldQ+0FtmEiQhc59T6D0qe40+w0oW1ymuoXkwZ/LXHlHPGcdaZotkPEC3VzHbeVFb&#10;wM6pG2GJ7fKeTz6VH4V0VfFllqOnrrEVn9ltGmIm5ErY4Ge3ccVTa2JqSUeaU5tctubrvt3/AK30&#10;PAf20vi9pWvXtl8FfD2pvcXd3cqb5on+Vkz0ZfXPT618t/tX6hLrvibTPhV4Ns3ubfSlWCJYU3NL&#10;M3XGBzz2r6C8bfsu39p8dLfxZoeoTXYnIkkjMoaSAjn8R3ruPDv7H/hbxn+0D4d8XW3iBtCv9NkE&#10;t1atEpF6cHkNn5WPQgj8q+nyjGYLDYyna7tFv/t5n8i+NWZZjHKcbhMU1CdSoopJ3vRhqvTmk7v7&#10;uhU/YD+CGgeHP2JPG+p/GDQr7TdXs9QeWyjuLZ4XjUKAAwYYdGOe30rlJfi98ItA08S/YrwysoUx&#10;6fdCNJM9CCeVPbvXv/7b/wAX7fwB8HpPAMd5ILq9lW3mSdgVkjGQinoc88g+1fnL8f7TxB4V8VWt&#10;jdaelmFsomi+z7grjGckEnntXvUqMc05pVNG5No/CuHM6xHDGWzjGPNGST16dFY7v9p7xj4G8QR3&#10;SaJpGrq72wZ4dYuldoJPVHQjeMf3h3r5003QNb1rVItI0jTZbi4nbEMUKFmbP0r64/Yv/Z18BftW&#10;W6adPqV5qHil5jF/Y8jiOELj5XD/AIdPbj0r6tj/AGcf2L/+CbXhObxf8a/HGk6v46u4nNnptkBO&#10;tvgcREJkpngbucHnFe3ga2HwcVh27y7Hi5rgcRxDjFipO0X+R+f3hzwvqXwi8E+IvD3xU+EWk6l/&#10;b9hFDZzXBlhv9MuFJMc1tLGwAJ3YeN1dHXjaCFZfP18EXGnaG3i+9Zo4kuBHAJY8CRu4B6HHcV1f&#10;7TP7SeofGv4hXPiDQtPbS9PWcvZ2iTlzFg5B3cc9OgA9q87ufEOua7cgatqdxOstwJJPMckM/QsR&#10;3OO9fQ4nEyeHhSjbTV6aryufMKllmDxtRU059E7uze1/+GE1/WZL52WKNY1cfNGvSqmiaJf6rqMV&#10;pZxsxc4bAyB7mvuq9/Ye+Dvxa/Zoi+Lkmpf2Rqen20TD7NF/x+R4w+eoVh15GD615B4f+CumeEbo&#10;HSYpWi37TLLwZFPQn0IrxquZQVO7f3noYXh7EZliXNSVo/f9xzkfwtn8Q+F0t9H04SNYQbp5cbSo&#10;HX61wOveB9Z8P+Z9stpE2k9RX1HpPhHUdG8MeILm6nVV+yqbcMxBZWba6ZHcDsf0rgfEUun63cQo&#10;9ipFlbqk6Z5mOeHX1xwCKnDVeeN1sfRY7L4uybvK1l9xlfsqaX4csbs6jrUGy4Z+GlU19LWvjzwB&#10;Y3dtoV7qqRveDbGy9F+teI+GbS10nRLeXUmaItO8TOYwVLdUXpwcH3ByPrXU6XpUFzsEuyQK4eJ3&#10;HKDOPrjPFfr/AAnx7iclw8cLCjGUb697dT9O4I4vxnDmXQwNKlF663Wr7+rOd/ar+H62twdStZtw&#10;zzIvRvTFfPWraROvziTt0YV9PfHS/wBWg8OPY+ILEpJEuInVRtYdRg182am1xNMxCk9e9eBxpisD&#10;jc1+s4ZaSX4nxviX9TxGe/WcMrRmr28zCWzufMxtBHqfr2rc0SCSK7gbAH7wEce9angzwlPr8E8z&#10;SjZCmcnA7VY8KeG5dc8a2HhcXCQtc3qQiRj8oywGc/jXyGIo1IUlNrRnyWGyjEwVKtJe7N6fJn7y&#10;/wDBE2fTYPhVZ+ZNGrywqx+brxW3/wAHAsN1rv7K76ND5ctvF++ZVXJJArtP+CZ37NCfAP4QaTDr&#10;wSa/uLRHMyHKkEAjFM/4KleBj498DXPhF4VaK909lHHIYjgiseFqEMRj2mrn1/EU4yq867H84fg2&#10;e6s/EDW1pOybjkbfavo/4Wac/iPRni1XO1IgVJxy3SvDfGPg27+Gfxhn8N6tCc2V+ySAjquf8K+x&#10;P2Y/2W/F3jvTrPxbqV0bDS0cSxQgYNwOoznt0ryeIMM8LmEovSzPpuAoyq05JvRHf/s0/smxajf2&#10;2ueK7iaKCdlaOC2iDGRM9G6V+mPwU/Y3+BB0yG6uvBXh++t5LdQbS60eJlzjuHB5rwb4AeDdRm1u&#10;2tY7yJIEVVWNV7AdK+vPDqLoWllxIE2J1xXz+JzVQahI9/O6Ead3Sdn3PnP9tv8A4Jd+A5/CN18R&#10;vgN4Zj03UbOJpbrQbQYgukAyfLX/AJZuB0A+U9MA81+ZXjuGXSbr7KkDIUchlZSCpHGD6Gv358P6&#10;udW8Lp9ucMWBHzDsa/Gz/go78P8ATPhx8efE9usSxQG+NxAFHGJMNj8ya8DMsHhatqtNH6H4Q8U4&#10;mpiJ5djnzcusW97bW+R4p4ba4S0l1a+QCOMZG8dfeuD8Z6jNreoyXMnQ/dX0rZfxi2p2Y0+3Xy4Q&#10;MYzkmqmm6dDc3v2u6QeShywPf/PX8K+bpxjQm5tan7vjKNDEUnKCXyOJuzNps4uOVdDxmt/wZKNb&#10;1myMrALLdpGwPoSKNV0b+3JLy7EgUR7mQN3A7flVTwXf2vhSOTxJqefs1nMrv36HJxX0WX4i1RSj&#10;8SPzrHzeWVZTl8KR9O/En4reFv2e/hVP4l1Vyswt8WkbjO9sYAB9a/L34vfErWvil41vfF+uXDPL&#10;dTEqrH7i54UfQV6H+1r+03rfxv8AEQtIZ3j0my+W0gzw3+0a8Qdmd8kGv1HLqNSNBSnufxh4r8dy&#10;4gx31LDS/cwf/gT7+i6FjTL9tOv0vBCkoRvmilXKuO4P1rU1u/8ACOoSi50jTZ7QunzxBwVDe2e1&#10;YZBzkUJuBzmvXU/dsfjMbxlc19O1eSxXy4z8ucketXIfEkwQxPIdoOUJ6isATHgE08OW+XvXZRny&#10;o6ViGtEbg8TuV2SuTz2NIddjYDypCCOxFc7LKep/nTBcupyDWjxSvqYvFu+p1dvqSTuqSsNrH5uO&#10;grurnUbLR7BY7NiFWEbAG6k15x4J0HWvF+sJpGkIGkYbjk4AA7mu68c+C9d8JaTDFqaBjtB8xOmK&#10;+dzTF0qlaNO+r6H6Lwthcc8uq42FN8kftW0v2Oa8SeILq5Jt3lzn759awJZNx6mi6nkeZifWq8k5&#10;jO3n35p0qXLFI+Zx+Odeq5SegrAg80i3DRHA45qEzM5zj8KXzMjk102aPI9sm9C2s3mJnH502Tp0&#10;61HYyBnKuOO1PuJvs5IKA9q1jK25q5c1LmbKk0m1/mHFNKFnCpyW6UtwFk5jJ/3ak0y2nuLqNYc7&#10;geOKc5JJtnnxhKrWUEr3Z7zc/Bzwt8E/2dP+Ej+KvhgS+J/Faq3h+2uHKtaW+M+ftB79s9c14W00&#10;cV0dnyj2rqvHnjL4hfEBbU+KNWvtSlsrZba1MzFvKiXoq+gFYVh4B8Yai4+z6FcHPcpXjYGM6FKU&#10;8TUTlJtvWyXZK/RI+tzKjXxVWnQy/DSagklaLbfq0tzNu5TNNx0AqFhuyCa7/Rv2cvifrhUWnhu4&#10;O88YjJ/lXXaL+xB8TL/adQaG0B6+fMqY/MiirnmUYZe/WivmdeE8OeOM0lelgZ69WuVf+TWPExGz&#10;EBV59K3dAkuNMu4sMVO4Zr6C0D9hbwpYbJvGHxb0i0xy6faC7L+CKa7jQvgF+xf4YWO68U/E+91C&#10;dODFY6Xxx/tO/wDSvFxPGGVWtSUp+kWfo+QeBPGEairYupSw9rfFUT/CN2eM6XpMWo20V6QCMYPY&#10;n3qPXPDurwRvF4f0qa4Ljny4yf5V9R6H8Wv2CvAdmqWfwh1zWpYj8h1DV0ijb6rEgYf99Vc1T/go&#10;v8HvDUDW/wAOv2TfBNn8m1ZdRt5L58j+L9+7DNeHTz/MJXVHCtrz0/r7z9dxnh/wxShGeNzRRklq&#10;4KLX38/N/wCSHx/4c+FXxGvr37XP4eudxPAkU5ru9E/ZZ+NPiC4W5sfBGpFc53pZvgY75xivQPEv&#10;/BR74y6tI8HhyfTNEjIKrDommw2wA9P3aivN/E37SHxf8VyNPq/iq/nPOWadjWzxPEWIlfkhD1bZ&#10;48Ms8LMopKPt61dp7qyTf/gKPbX8MePZPh0nw8+I+gabJBEmIpb3U4o5I8dDjcSDXDXvw1+E1tB9&#10;h1i60YTDJNykk0z/AO7gFVrxnWPiVrhRpdR1Cdye7SE9awLn4jXYyyFievzGu36rnuLpqNSqvkrf&#10;ic2P454HwfuRwia/vO7+Z7XN4X+B2jS+Yupz3DBuPItFQfrmlvPiH4NtbcQpY3VysYxF9qvDhQPY&#10;cV8+33xH11/9SQOKyLvxXrtwSXvGGeymtKfDNerrWqt+r/ysfHYzxeyXC3WDwcV6RS/Fn0Df/HCC&#10;0RorPTrWFWILM/zk4+tYeo/tB3axGGDUYogf4YowK8OfUr6UkyXDNn1NRnzCd+Tkc8mvQpcMYCHx&#10;K/8AXmfJ4vxhzysmqEVFf12PXLv4+ajcEmbVbiQPnP704/nVHVfG2vwuhLmRZU3xlZMggivNrWdY&#10;iTIcg9RWx4S8RnTtWjW4BeBjt2N/DnuK9PC5Ll0KlnE8Gv4g8RYuKcq1n5FjU/ifrjSNAScjjk9K&#10;yZ/GmuzkbrojHTFaPxF0OOwuEvYY9qScjHcGuditnkUtjAHrXozy/DYWXLyo+Uxme57iqzU68n8y&#10;5/wlWt/8/r/99UVS8gf3jRS9lR/lX3HB9fzT/n7L/wACf+ZolVPJ605LdG+8R+FRNKu7nqaPPwMF&#10;vwrpqVFFG0eV7kr2sZAIccdSasaXHYJcD7U52j9aznuj0BpFunBzXPNuaNKdanTnc63xFqWhzaXH&#10;bWChmUfeC4wK5WWPcxKH8KabskYzQrsx4rKMXFl1sRCtZIVVK9acsxBAzUiwO/JFNe259z2rWNNz&#10;WhD5qa0JI7gdd1XLW9MZBD9KzXhlShTJGc9M1nPDvsdNDGzpyR0q6l5se0jJNME5AIA61j2t+8bD&#10;J79K0I7+0kXJJU471wyouLPoKOZRqx1Ytxc+TG0megrC1DU5JpD83FW9avUYbYW4rGY7jmuvD0la&#10;7PnM2zCcp8kHoWYJCzAlq6nQL2wt7BFlILNkE46Vx8TbTVyG4cAYJ68V1+7Hc87D1W1ZnRJqyQS+&#10;ZCDgPitue6GpxW8ZbgsCeOhzXFwO2SM1taFekXMULsQuccVlOqrHvYKKlNHo99b2X/CFSRLGDIzZ&#10;Az0H+RXGGPmuz0rwzd6pb/aY5QY1jJ8sN+mK5jWHcS+Q8IR0PzcfpXhVWpTZ+jUKKjhkyrgdAKQg&#10;8AGmrISeTxnmpVQFdxbn0rJ6FR9/YLYMH5PWrxAQAe1VYxtGMc96kExJw1Zy1O/Dv2aJvMCnApTc&#10;YOT2HSq7TDqKY0gLb2J96jlubSxHLsSSTK7HjrR5uO1QBsvn9KfcEqucDnmr5ehz+1dnIkaZh8iN&#10;j3pnnlsq3NVvNYnNO3BjkVajYxeIcnoStLxwO/NSxZ4OarxlQSW6elPS4OePxNJxLp1EndlhH2tu&#10;zj8aLnUbiYBJHyAOKqyzOTmM1Gm/G5yc0KOgVK6b5bFm1YQziaJzGwPDqcH867PwR8fviz8NmCeE&#10;fHuo28QkDmBbptjEHuM1w2/bgEZNdL8KPhn4k+K/jzTfA/h2BDdaldLDAZm2oCe5PYCs6mEpYpcl&#10;SKkvNXCGLeFjeLsfYvwt/wCC4v7QWheKtD8TfGV11+28P2TQafBK2FXKFQcevOc9eK8c8XftNeIP&#10;2r/ixdeL9ab7PazTtthZs+XHyzEk9SSf1rxj9qz4b+IPgl8ULv4Xa5cQSy6aqhprQ5jkJHb6dK5/&#10;QdS1Lwf4Ik8RQSGOSUmOPaeTu/8ArVeXcO5fg5c1OCj5dD53P+Os0xGDeCpztDS/nZt2v2u27d9T&#10;1bxV8V/DeiXr2FnPG4WTCoq8KPrWXb6zoPiq4e3ltImW4O1TgZWvBW1G5uJzNLMxZmyxz1NdN4H8&#10;Sz6dfJJPKdoYEDH+cV7U6MIQsj47BYupUqrW56t8H2vvBvxjt9Gid/LuJvLUdcg9P8K+ifEXhXWY&#10;9XSc27KOCSy4ry/9hG68LeIP2sfDviDxzpZudK0tmu7yLPBVASAT+tftpeeK/wDgnz8efA/hv4WW&#10;FxoVqbzUFu9avxEiTonTy/MIyMDtn0r8j4xxE8LjoSpwvpr95/VPhpxfVyHAKnODnGT6fZVm2+/S&#10;yS6s/ID9tLw5d6Fp/g7Ur1W3XuiFyzdD85rzfwTOJPBd7CWwBcZT3O0V9if8F/p/2dPAVr4V8M/B&#10;GwlDQu8GlTfaC6/YkHLkn7xLk4PpX5+fBG/8V6r4lt4JILiawZyZcKdnT8utezlFCeIyiFeXurz9&#10;Tgzziyhjc6eHpwlzVEna211ez7Pv2OXt9I1Ox1e61GbTJo0dpFineIhc4OcHpXJPyxyO9fp1pfjD&#10;9jn4ofBCb4b/ABY8B6ppGoWFuE02LQ0C75MHMjMRySeTmviDxL8ANC0vX7iC11a4Fsbp1t0mUbwu&#10;eMnucV9Zgc2pzjyy0aPxHOuH8dhcXOUoOzZ5N5m1AB+NCykfMD0PrX0T+1D+xn4d+B/7LXw5+OWj&#10;6rf3F740vr+O5gm2+VFHA+xdoAzkkHk184i0kB+Y4Hevbw2Kp1o3iz5WtGcJctix/aFuoBkJJHpQ&#10;NTkJ2WlvwfXnmp7Hw5NcJ5pgdhkYIU1vaJ4QlSQieMHGCEx0z610uTOVqS3MWz0XxBrMgiXIAOAQ&#10;e5rpvDvwoBmE2sK7ru6E4H41rtLPYIkNswULICAFHIxW3ZRC9iWXzmQM4DuB0pXTIbk2XPDXgXw1&#10;e3H9nXVqi28eDKi8BhjofbvVrwwNH8O6QdH020SS3W5YwSYBbG41B4Z0q9l1G5CajK0b464HsBjv&#10;msyz0nVp7R7W4sPISGfBBbjcGx2rGSu9TpoNR1Oth8UT2QP2GIklsLjGSO1QaneT/wBoaJfOQJEu&#10;28z8T0z+NZ0GlyWNzHJOfNZTkoG6DPQ/570uuXTM+lXHkBPM1EhUB4606UVGomjqddzg0e4+GPGG&#10;oa3odxpqKqbl2EseD7muJ1+91eLxnBb2Fr5iQWbLGqjBkb1yfc/pVnwxfyRXbxOdoiXcQh4I4/Kt&#10;a2sTe3s+tC9FvNHYkW5XoWySc/iAK6qUWq0ZE4VSnQqW3ZY8Z+J08M6Hb3msanPBfW8UaQ7ehGAS&#10;h9iM15B4/wBRS78Py+M7jUZo0MxaewgdVhQH7uQMnmu3lvdeuLK7s/FFmyRzwfNcXkeTJIxyoX0B&#10;/wAK880/4ov4fTWfCfjLwnC1vMoS5t3tdh2hgAQ397BJr0EnUk0meTib046LXQ9n/Yf+HulfHPwp&#10;qkusaNFHb2UDskqy+WWRMFm3Nyx3Mi4HUt3war22g3ll4wn8MaLcNOsd15UtoxKyxjPXHet39mbV&#10;/CfwY8Ea34+TSLldLudOltdH8txJg/JI+Ac7cZ5YDjPXmuY8XaxpnxVvpPip8PtfbStWsEU38Mv/&#10;AC1H97Ixjt696+ezbJaWKqOcd1Y/U/DjxKx/D1WVDEybovRX1UX/AJdzf8U3EuqaLZ2cNinlOs4K&#10;SrkqqTMoHPI6GsXwx4U8L3V3deH/ABnEIoZ1XyZFyPIlPcVd+JPiu/n0HwprliLeKWXTpVuzbMGD&#10;MJWyfx5NaEWqeHNV01LmzsTcXL/NIzOQe3GPX/GviK6xGX4p9rn9VcP4rKOLsopuaSk+azTT1voV&#10;vBsXjT4W+JiNH1KHUo42Y2Q80MGxzuZc9APbtX0F8NPjf8N/GXh2LRfFc8kWqEEXNxI2fNcnpj+l&#10;fP8Ac6NpkSQ6rFJPbzyAlivYHqM9gawNR0UWLt4h8P6m8TrLkRyEglhjJzXqYXP4SpexxEeeP4o+&#10;K4k8LaksZHHZfUdGtupRuk5Lo0tj6N8e/BnUI5n1nw6jSW7chRyB9Pz6VwF5oN9aELNCVIOGDAg5&#10;61Y+Bn7VGueAbCaPxtpo1FCClpZzvuRpDwHbB5Vc5wep68V6Pqvibwj438NDWbPXGuLm45mhaMD5&#10;h1KAdAOg+lLG8N0MRS9vgJf9unq8LeNuecOYyOVcV0W4pqKrx2/7eXl3PLPsk+AqxsoXjGepph/t&#10;OJtsQJAHXb0rp/8AhE/E8tv9r0fQ57yDPLxRklT6HFY9zJfQTeRJZtG4yGRhgg88HP8AnmvkK1Gr&#10;QlyzVn5n9O5bnOW5tQVXB1Y1ItXvF3M241u9s2WJYgSDnpx+ner2mSyXcnm3kW7n5lHf0qzDpgGJ&#10;5FV2BGQR+la1tFZLG7y2+ZCNq4AIBrJuNtjulUmtmSafqum2uJBGyEcBWH+Few/BP9rzWvhtcQ6X&#10;fMt3pyld1u5zt+hNeI3MVtJ8tuzq2Dkk8D2rMvrQwIDE3z78kg9vSvoOHuKc24axCq4Odl1T2fyP&#10;l+LOD+HeOMpnludYaNalLpJarzT3T80fpd4N+P8A8NPido63WmeKIbRYyDLFPKqOh9AD1qt4l+Mn&#10;hOwgey8O68b+QjDSM/Ar81be+1qxfzIL2Re/ySH9a9X+EP7QsGlXC6X4u04zxnCi6U/Ov19a/p7g&#10;zxbyHOeWhjn7Kp5/C36n+ani79CPOMllVzLhGbxFHV+xl/Eiu0XtK3yZ9H6j4yvL+4aa7I+ZsoT0&#10;FR2F/DfSM13cFEdMEqOo9Ky9K8SeFPEWnLqPh+5iuY9vKrywPoe+atW13b6kNjWYicfhX7dRr4fE&#10;U+enqu5/D+PyXMclxksLi6UqdSOjjJNNfJnR6ZrWmWNg1tpzlZE4d2xn8KrzanFcOz3Nzu45Jbn6&#10;1iTQMt3GSSVk+VVT+I12PhX4ZWZj/tjxRctbwKd2yUhdw/HrUzqUqauzhnT5feb0ZD4J+HzeJ9R+&#10;2tBsg/56SP2r2Hwt4u+GXwhvop9SuooA8ZVZRt4PTknp1rybxZ8bH0m2XQPBmlYtl+Rrjy8Y/wAK&#10;8e+NviK58Q+HF0LRG+1XcsyytvlGUAz7+pH5V8ZxvjsVh+GsTXltGLsl+p9Jwfh6NXiTDRezl19D&#10;728IftV/BW88YWXhjTPHVudW1DfBp0MybULlCN5bsByc15v4n+HVhD4uv4v+FgaLPb29w6te/b0U&#10;SnccsBnPJzX532d9rPhrx/pk2qa5IZ7ckyXGTtiyjYAPTFd94I8VW2o6m1mvisyxvKTuMgLbc9T7&#10;1+deGNfGZhh5YuhPkclZq3Ns+h+tce4XK6dKFOvFztqtbH2TqfhfwUmnSQXfxc0WANGQFjuC5GQA&#10;MgV8o/Afxb4d/ZN+P+pfAn4q/HCxuPDGsF73QNZlhYkyO43Qon1bHpxXZy2fg6zt1c3UskjYDs03&#10;A9eK5Xxl8BPgp8X55Naj0lH16ysnh03UJJstA2dw289cj9TX6w8LnUW5uu7Ws/dX3/I/LsHmmQUF&#10;KlPD3hLSWt3ptb5n1fB4o+ACRb5fjDdAAEiKHSznpnufpWhYfEX9l6ztWjn8ZaxcMVIxHYqN3518&#10;4fCKXwdZWeneHPFmkpc3t5al7W6eUkzFOGRsnhhXq/hPw/4KFzvfwdZjONgdwxXBrN5dj5x97ES+&#10;Vl+hyVcwybDTaWEi0tnfc6X/AIW7+yPpF358+ka3cuRnczRg9u1dVZftd/s5WEItdO8CaxKpxkPO&#10;gwfXj8K42/8AD2iT5Tw3oWkQMjDCyW6nBNavwq1XS7e7uNH1OwsfMST/AF32ddrfTioqZNVlDmnW&#10;nK3Tm/4Bx0+I8CpNRwkEdFL+2B8LxKH034SanNER3uCQfyHFB/a48NXEe3Sf2f7qRh/E7yED8hTf&#10;EXiWK3Q26PaIgPQoBgZ+lZNz4/0eytN8WtWaMABkyqoNTDJKU0ruX/gUi/8AWNwXNHDw+40f+GuX&#10;tBhP2d7dc5GZ4pGz+YrJ1T9rfxbeK1tZ/BTSLZcZSRLLccenNef+Pv2lPDfhW68vVfGenvkFjbw4&#10;Yrj1715xrX7Y2nyuzWd/EIccCCIF8Z4Oa7aXCeHqJTfN/wCBSOrC8TY6fw0oJeh9DRftD/GOaIiz&#10;8CaepIyP9BQADPv3qlP8fvjncMkH/CPWNsQcgraRgn+dfLU/7a2r3tw9rZ206qmcSSPgsO3TvV3S&#10;P2z7uOIW0tq0ku0gknjP5V1rhLCxV3Bv5nZ/rDnLdk4x9EfS0Hxo/aAEyq2rwov3VjUIpPPXpUNx&#10;8Uf2ipboA+PBAoJ4a5CkZ/CvmCb9qjVrxzMLeQSDkJFESfxJqlqvx68Z3sSXM+j30olJxsfp69K0&#10;jwpglK8qaKefZw1rVt6I6/8A4KAfH34n6V8MU8Fa348lvJden2ywR3JKmGMhjkehbYPwNWv2eNRu&#10;fgn8JtH8I3HjtdMM0H2u9S3nI/eyfMVIB5IGFP8Au18o+M/Fet/Fr4wRRx6fPcw6YwH2bdu4jbLZ&#10;9i5xmvTJJfitq032aXwvG2MbcLyBx/npRlnD2Br05ycEot+Wy0X6nfj82x+HoU6TqvnSu3fq+n3H&#10;0je/FeyuX3xfFG4l4I++2Tx9eaaPH+mQW3m3mu3r71+STPA59PpXzbc6B8aY4xcWWiwwqrhVMj4y&#10;fSraf8L4JHn6falWGXHmDj3AzXqLh7Kla0V+B439t5m0/wB+/vPd7j4n6A0ZEXiG4aZE4DHnr7D9&#10;KqXXxZuINpW/nAx8hKcsevPHvXjK6T8adSdLfTrSEu7YRIELMxOOgHevUfhT/wAE8P8Agoz8aVQe&#10;Hvh3Pb2kzfNf6uv2SIL6hpcE8egNc2MhwplMHPGSp01/ea/BbnTho8R4+aVCc5fN2+96Gl/wuLXl&#10;tnQ6uq7xnAYbqx5vjzPBIZrzU5FVSGaWSTao/DuelfTFn/wTj+HnwS/Z21zQP2m/jNptjr13ewT6&#10;j4i0s/aItHtI8FogzKMys3BHowNfN/jzxz/wRW+DN2LLxBqfj34h3cDkEyzSRW8jgDokQXP4k18X&#10;Dj7gupWqU8LhpVXF2XLBaq2921ZP9D7/AAvh5xRi4QqyxXLFr3tXo+3Z/eed/Ff9p7StesPItNdu&#10;QYnVriNG3JOgYHYeeOR+ldV4T1vXfGd+YfC/g3ULiW4ZfmtbSSTAz32g8Vv+CP8Agpd+zTZXX9hf&#10;sif8ErYtVuY0aSG71LSI8kKNxbdNk4ABJNbPiH/gqj/wUW8SaS0PhL4H+C/AkMkeIvtTl5I1xwcK&#10;oA4/pW2H4oz+rXlTy3LlBNXtOpFP1cUVi+D8iwWGTzHGOVm1db+n2j49/wCCg2j/AB9/ZN8dWOtw&#10;+Br6x07xoge1vb+zeMLMgUTAKwBbGVP/AAKvEtW/ap+Fmj6BB4Zvbq9vdUS/ea68sbRI5RV69uR+&#10;FfT/AMULv4wfti+PIbD9sn4zQXlvoPhXWdX0yWwh8qO2lht96RDcTkyOqL74xXxPp/gDS/EMo1Ww&#10;1vSY/m3sLyINJEx64r+auMFVjxLiIYuCjUveSjdpN67n9B8Hww9PIsPWo1L03HljKSd2k7a6J9Du&#10;NX/as8d6do6aRp16upW4tQZthJW1JHCbuhrnPhRovgf4ueOv7I+JfjnS9EiGga1qv2/WRmBp4NPm&#10;eKI/70m3H079K4r4p+LvDHg/Q18FaBqIu5Hl33M0YA8x/wAK56x8KnxX4elea3M98IJfscTZIJZG&#10;QDH1IOPavIyeUKWPhVnou9tvM9jMnOeUV8PS1clotjyLwT4jk0jxFoN7HI8bWWoiUSM+FHzqePTp&#10;yf8ACv3H/wCCiPxd/Yz8KfsnwTfBf9oyx8VeNruWxnbT7FwqIwaN5AHB4x8w/wAmvwj1rw/r3hfV&#10;BpXiLTZ7SeNuYpkKkDPXn8a/Tb9m39m74I/Eb4JeEvF/ijwNbqLnRbfzAVLPKyqFZy3qxBP41+98&#10;AYTNuIMNVoYbEOEINSa0aldWs1293ofzjxHmOAyOjGri8O5zTsujT+Z93/sP/Er9j/41fBLQn+KX&#10;7VWg+GPENraBLuwu5UVY+M4BZhkAcZr20fCX9ijUYmNj+3V4RdI3yiJdRAEcej1+etp+x3+zbGAt&#10;h8NbZBkFpgWBwO3XrSXn7HHwPuLUyaT4UtXJHKSKyk468jr1r9Thw1nkEl/aE4+SjFpfefFS4p4b&#10;xE3N4J3e97bn6FyfsyfAbxPII/BH7WXgW5LFQEbUgpPHfBOa2rH/AIJ9LKiT6B478HatKhyGttfQ&#10;Mx7YBr8w4/2NfgzNuf7BrGlsRgyW1/IoTHcAN709f2NltLrPgL9obxPYhv8AVldWkOCPQE1c8m4q&#10;pRtTx9/8VNfmmdMc74IlFOphZxl5f8CR+nniT9g/48wLJ9k+Fn9ojywYH06+hmwPXhq848UfAb46&#10;eBLZpPEHwh1u0CHAafS5AnJ/vAYNfGXhq0/bv+CU0cvw3/bc8V2TovyGW7d04/hOSc16Hpn/AAUu&#10;/wCCyPwwtIpv+F4aV4wt45d0kWoWKsWx2JK5rgnS48wbvH2NWP8A2/F/qiHPg7FO1Os4X73X6P8A&#10;M9hufEM1qy22q6fHbStkOX6/kehpmrGaGCCeaCJUZs7kJzjqMVx1l/wXk+IP2M6V+2B+wz4e1yM/&#10;K2p6Xa+XLjuwOD+hFdl8Nv29/wDglF+0pIulWvirWvhxqkhwLTVUL26ufc5wPxFSuJsbgpJZhgZw&#10;84Wmvws19x2YfhJ5k74DERn81+n+Rl+IbvSbzQ5LHUIGEcwKS+rKRiuJ/Zz1CbSo/EPwHv2ZpdMn&#10;N9oIckFrfGWA9fl5/wCAGvpe/wD2ONV8a6Q/i/4G+MNC8faUIswto9+hlIxkfITyfoa+WPjpaeJf&#10;gl8TtD+IeoaDc6XfaXdra6lBdQGNvKY4AYEdASR9GNZZlm+U5lQp4zA1U6tJp8u0rdVZ6nrcP5Pm&#10;+Bx1XA4yk/Y1ouLktUn9ltrbXvY7YarHaaiumXzzCN3BBQcKOw7V1n7RHw807xD4V0Dw3aae8+qS&#10;WqNaWMVyu52lbaDsGSfunhR35rg/G/xQ8O2FrNqZEMdo9sLmO7kZRtjZdw/Ln8VrrtK+NSfEDwLF&#10;q/hJEmu7IxPa3isFMa4VkZWzuHHOV9a+D8ZMTPERwEqC0acr9NbHteHuBnh54ylV+KMlFr0vqY37&#10;Kf7Pep3HxU1/Q722hsJ9PigLxzSsu4oW3A8DozAYOMe5r9Cbn/gnJ8GviHoUGst4i1HRdRntkkvJ&#10;8rJDI5HJUMRj8DxXx1+x7Hqlx8WtV8SfEq+nuZ5EG5Qxbe7OzbiW6hjg5b071+i/wZ8QeJCYbHWU&#10;MmnSqRtmX5k46c9q/nzH5vxFkGdrEZfVcOZJaNq/e/kfqeY4enmOQQw9S0nS1aa37Wvuzwj4gf8A&#10;BPX4KeAfhZq/imx+N8/23TbCaeFZngEUsiqSFIHzcnjg55718UroN5e3zXcF8zKg3MsjY2nH9K/W&#10;T4mfsX/AD4wWpg8c+EJJQ0ol/wBD1CaDDA5yRGwB/EEV8Of8FXv2RPhz+yH+zDq/xX+F/jO8s5ru&#10;4h0yz0u9lDtI85IYq/B+VAxxz061+0+HfiNmGCw9SGf1JyqVGuR6SSfnrdXbWysj8q4g4by7MnSW&#10;WtRkn73NFR0025bp21d3Y/OqxN5+0b+1aL2/zNovh35wGOVKRH5Bz/ffBx6Zr1mbTf2utIuzf2d3&#10;4Y8R2cTs0ds7PbThd3C5AZcgcc4zXMfspeELTwP8Nl8RaiG+368/nSM45SLpGAevIy3/AAKvT28R&#10;f2PYvqF9OwigUyBUbAwB0+tfv2WYGNDAe2rO0pe9L5/5bHxGa42tVzL2GGinCCUIppNO3X5s4f4o&#10;/HvW9G8A3ljr/gu70HU0cLLDcSJKHJXcAjISCvr9AMc1L+ypbfB6+8ENN/wmmnarrWvOs+tQLdoJ&#10;IDnKR4JDKVzz/tEmuW8N3V58VPiSfEvi6Fri20xhMbMngzMfki9PlAJOf7oroPGHwh+EXj9Gl1r4&#10;fWsVyx+W7t/3UyHg5DoQQff2rjy7BVcfz4ubupXUbq/u/wDB3OzGV8PheXDKDVrNuLt73o/8ztP2&#10;cP8Ago7+1r8PfjB4i+CugJY+KNG0O+ukh0vX3z5lvFKUVQ/PO0Dr1r1vW/21fgD431V7n44/sP6p&#10;4fuGUCW/0Pcyk5JZiYu3PSvge48F+IPhT8arvwj4B8S3Oly6np+zStVuJDM8TOPvMWOXw4bqc12d&#10;h8Wf+CjnwoTyta8N+GvHdnEOXib7PcSD6HjJHvXxVXgTIc2qVI1qNpxerT5b/ofZ0M8xWD9nWwta&#10;MeZdXKLf/b0dPvPtv4e+D/2Ef2gdaOg/CX4j69Zaw0bSf2dcR5MSgfMx8xeg+v8AOqHhv9i/4EfF&#10;u7vX8N/tNzX6aRqf2O6tbXTEcQvno2GBA/2unvVP9lL4vP4W/Y3+In7dPxS+GQ8LavFplzoGhafc&#10;hWczn78gKjlcgf8AfNYH/BM3xd8FPH/hP4jRfA/xRBqF9e+D3m1e6t5SZfOVm+ZweVbk/kPSvzPM&#10;OCsohVxP1e/JRaV73u3vrbofdYPjLiqjh1L287vazUku7u156HpUH7J/7LWmX76Jqn7YNhA8JKmC&#10;KyTMeO3+t4NWvFX7Nf7Cvhjw2NQ1n9raa6iupjG4tktUYqAS2ASxzx1rwbwf4F+Dd2sUR8DW0kyq&#10;N9zMgYux+8WJ6nOSa9C8K+F/hXarGtj4R0uB1HyF7dTkH6ivfl4NYFwjUjXetnsv8zy5+KmeUKzp&#10;151W0+koxT+6LOi8JePP+CYXwo00N8L/AIIeJfH+rRSNvn1WaR4pQM7chMJjPPK/jXnLfG7XNc1b&#10;4/8Ax10PwTY+DrrR/D/hldP0rTbdYo7Py7xHjOF43fJn8K9T0rRrO8g8u1jhhRuT5UYUEA84wK8s&#10;8S6HaRfDD9qpLWMCQX3hWzjQLzxbSSkfjgmvnuKODsk4XwFKcG5TlOKd30WrN8g4lx2dZjUqVIvR&#10;J3lKU3rKKtrpb5GV8MNV8XftN/A/XNQ8TeIZ7vXrrWJtQ03VZ3zNDdKiGJwx5HQAgdia+g/2SPjy&#10;v7W/wEOparqXk+K/CCCz1ywKDcZVYhjjrhgCQOzKw7186/8ABPbTBc/BNtUfDpHqDARkdW8tDn6V&#10;y37Pvxqt/wBlf/goz4ku7tjD4b1/XBa69AfupFeosiy+g2SPkGvueKMEsNl1DMcvSVSgk7Jbx05o&#10;/dr6mHDeM+v4/FZVjnzQr6q/Sotrdub4fWz6H2XqtygtHvI5ljKrkurH+VcXd+M7mO7+y3b+YEOc&#10;AFT/AIV0fxptI/Bnjm4gstQhjs7keba7m+VlPJAH93OcH0xXF6jqFhqKSWqRiZ5WBR4x37Gvs8lx&#10;WGx2Cp4mOsZpNeX/AAx+a5zlVXA46phZqzi7eq6P5osDxRdsu+1lQFThN0uQfrVTVtavriFJJNRt&#10;oSzZURnOTiuci0p7C5WW8uCm7OVYc5Ap76jpjrHayyLIJN23Azzn86+l9jTjaUUfPKL5rM6C1+IF&#10;kdRjsbgLJLtGXRfvAjPU8Z56V1mnavdWU63zqViL4D5GAetcPbaDofh+5iv9f1GOIFgfsLRjzSBz&#10;yOw+tXPE3jhdVgMGiPBFbxEDyGOSfc4+tcFShKvUSpxvHq+h3wlhqdN8zs+iPULDx958bRGymfdg&#10;I0ZzxWxJNPfWKyzXpiA+75icY+tfPsfjLXnmhjsbsLMmQFbO1R9a7Hw/4pl1e0+x3ust5qZDpyck&#10;+ledisodKScFb8TSjiIz0bE/a++HWmfFD4A6zpcN6P7Y09BqWioi7ibiD5gB6b13If8Aerjf2GPj&#10;X/wkvwTt9OvUMt1o+ETDbT5D5ZVA7BW3oPZBXpWp6NJcRxTyMgtinBaTDE4wRXzN8MdLvfgL+0vr&#10;HgSaCSLStRk+0WIU4XyLkkpj2SYFf+BGvCxdGnha1PEN3V+WXo9vudvvZ9hkkvrmCrYCWra54f4o&#10;7/fG59c2PxGmupBLbWFxauoAIkYMBWuvxO1C42LezQhEHEhBRl/xrzaTTdXupoL3S9KlAchChY/n&#10;9K6GKx1zS4UW7tEdY8sYy2cN616VbCYN2skfPOvU5uU6XUvHGvB1YwzvGcbAi/M3/wBaoNN+Jif2&#10;gLPWZkVH+VTPIOPfrVbSp7rUFb7VLAVMfIlXDbvQGo4PA+haqwFxIxnUYAA7+lcjhhYRcZx+46lT&#10;9ot9Da8UwItqL+11K0iz/q2yW3D0z+FfFP7a3/BNv9mv9pPWJvHniDRZB4inB+2ahp07xtPldp+7&#10;wTgAe4r6c8V+GdT0eVlW2MwU/u1eTaqf/X71zyi6ltZDrBhVVl+VFz8px/eFTTdLkV/eS6NLX5HQ&#10;8sly8sJ25uqdmvmj8iP2tvgb4M/Ze8J2Pwx0+2v49Gjt7k22pXiGRWklguIyGcDCkb0UA46CuT/Y&#10;58O6F4r8bar8ZfEmrxxeH9Aup9TmmV8qrzQq+30JQO5x3ZVHev1U+N/gP4e+JNHu0vtH8+G6h23F&#10;rcW6yJIBg7gG6Hj8ia+R9A8JfsQeHL/WvhHqvh7WLCK9uoZNT0yDTQ9vK4+dSFDAspwuR6jFfm3H&#10;HDNGhhnmOCi7SkuaPa/bsj9B4Enj3mDoYrVxg7S3u9LadX1PjrxB4v1X4gXfiX4uX16bXUvGGnSN&#10;oduJMHTbvTrlTHaj3FqgC+pmFfYn/BD74LfGT4/fGOG7v4rqLw/FdypMtjOI3imcRtHE4PKwgvIu&#10;9QeAQcYBr6h/Y01/9h/9nXUtb1PSvg1ourtq8MfkNqnhDLW0iEndG5D4zuw2MZ2rnpXr/hX/AIKG&#10;2Pw8vZ20jwno2k2KS7oYtPt5YAR1X/lkAO1fmcqXFWBrfWKNCcbu8ZRT28mj9DwuPy3A0quHlFVJ&#10;tNWlJcqb6uO7a9UdR8bP2V/iJ4Y1+P4WaT4jPiPQvBUFpr3j24DBRbNIztBa4J+cfu/NYdkYEjBF&#10;eS+Ntcj+Nvxk8XaV40vLS20MeFrbTbC435YXqEzbgBnIUTjPryK5zT/22v2rrGbxD4dtde8DCx8Y&#10;alcXfibU73Upvtl9HIAgiVZEVU2xKsYGTgLTPh9rOnJLP/aI0+VrvUXn8uDUoJPKQthcHf12Klfo&#10;eR4/NswoJZrDlvLRyVpNWbba+7Wx8PXwcKKdbDv30vsd3b7tb6LpY+kv2MNE1nxB8JPCHw617xSu&#10;q67PZYmvbjG4KoYSAnP3YyjoD1IjBNeTftIWfji40fRvAPw+0y2NrdeLNEivpJZyJ98l9bRRQg9B&#10;kynLemR3r0v9m3xr4K+F2m63r+rmWS9h0u6tNLtIxlpIprkzs6hSckeeydegavJv2pPiPZfFLwOP&#10;h98Lvhv4p03xFJrNtqk2px6e5j8yCRJEPmDgBVjLeu4LxX5hxLmWNx2MWH5bQpKUU1pre1/uP0Xh&#10;nDzwtWdZt/vZQlqutrvqtE7fM9z0ibw5r/xUv7Xw4Ir3w54Kjk0HT7mOLEd3eCTdeXX/AAKbcuRx&#10;iIYrs7qDy7Zf7LuoVRzkqqAFfxrxv4OalaeGvAWm6fpWp7rd7ZT5jkjzGP3mJ9S2Sc966o+NZpbv&#10;7IxVgM5I7D61+z8IZbTyXJaOGj6t929dT8f4ixTzDNJ1HL4fdXfT9W7t+bO3tdX1bR4WkjUyZO5t&#10;zZBA9K82/aZ+IGteJNJsPgR4QuXg1jxc5iurqFsmw08cTzkjoSMqvuad4o8c6h4T0W48Q3PiL7LY&#10;WcMklykhyNijJ5PeuD+C3ifUJdY1L40+Koo0v9eUR2MdymTa2KgiKNfQnO8+5FfWL2XPzJJtf0jz&#10;MPJqLbfp6/8AAO+Pww8M/DHxR4H174Y3aW1ppUaaJqNqF4ltJSVjLepEpHP/AE1JPSvV54YWtjdL&#10;cxlVXMe4gEk+3Y14fq3xL028t7vS9UiEsNzFsfacEBupB9uxrp5viIdX8HaV4+lvwBdF7PVAoGFv&#10;osb24+6JFKyqPR8dq83ESlhsyp05P3amif8AeWtvmr/ceglVxWW3teVL8YvX8Hf5M7CDU7qLMJlw&#10;QTkKMj60kmpXcnloZy8e/AfZ94+n1rA0Pxfp725vF1u1lDKcRj7w/wAKfa+KrV1uk1K4YYj3QvCA&#10;QxBGB7cZOfavX5FzP3T5+dNtXWh0S6lfwFpEthGSC253AVv1/lUD6zqs8f2i7e2Q4yIomySuSM4H&#10;0/UVy+p6jaXmn74pWMif6oEkDPXj0NZ8Hia4aTyL1WKg4YxjoD0PFW8LdaWuaU6sOVXTPzn/AG3/&#10;ALF4z/b38c+H7a5In+0aWS6ZwI1s4g35EGvT/hn4U8Lz2mn6JqVgs8010p2yoGVVBAH4A57dq+dP&#10;jT4+u1/4KBeKvE9lL54GuXEJYnPmRxv5OM+oC19afBa28O+KfE9xq0oVI7az2F+UIYrjPHHXJ/Cv&#10;5W8Rql8/rvpe33WR+i5VGTwqhGSvJpWfZb/qexaRZ+GNP017OztRsvLlIobeJsfInfBHv+lbh8HW&#10;PijxTY6Tfy/ZdNjX7RLallBmEakqDjtkZq54H8MWLazA1xfZWx08eYdyMA7DDHj3Y14j/wAFIP2r&#10;h+yd8Ltc8TeCbiS98SSac1npEewbYHKANK3rtVi2BX5hSg8RXUYyersj3pU6luf2cd0r36LfoZfx&#10;z/bV8MQft3aF+zB8LdOj1DTtL0eY+J76KUPHbzOheOMZ43LgZHbd7V9H/B7Udb1ma+1OGJ4oo9Pt&#10;7eJmIAKrjnnnnPpX5Tf8EirXVtX+J11418So2qX+sPLdXt/J87yu3U5OfX+dfqHpnibU/DOj6lqx&#10;T7PCkcIRiAAcMOPXtXXj6FLB4l0oq7Wjb6swpV4VqznTuo6aJWfnd+ZsWun3+vag1rPqoKvqUjug&#10;ct93pnPHXNdHp1rfK32e6uckHCvnAx6H3rkPhTpGzT21G/vzLcCJmlLNwJX+Y8+3SugOrSRzCHUr&#10;Pz4lxny5OR7giv6k8H8rq4XhBSktaknLbpsvyPieIcXCnmHJHou9/MXXvgj4T8d+OdF8T+L7maWx&#10;0S7inTTHj3pOVk3MCT6gDrXo/jbx7qPjnxk+rm4lQLEIbWEp8iRgfdrhbTW4HgUpeS/e2LDKQWA9&#10;c9x9ao6Z4j1A3jKsrBo2x5X49a9PLvDnKMr4kxGdU03VqX3eib3aXd/qcc87q1MOqWlkrXW9v6R1&#10;er217fL5F7cOY15zwCjf1Fc9qarpsDIupzKuchV5z9e1bh1WC9tUvZ77bLkqyAcmsrWtDtLiT7TB&#10;cTKHHzRueOeo4r7PCylB8s9PkcFTELdHOah4is22tqGji9RF52oEcD1yBz071FH4w0O2lVtOiVjt&#10;xslGGHNa40PSVugkxYEjBw/BPSm6j4C09wt1bIjMoJwOp4/WvUjPCvRpnMsY099jIFnN4gkZ43CR&#10;sfkKy8gehqnf+FTZ3DSLIzhiN0itwc+uK0r2w1iG1IsLWNSo+cIQD+XWsOS41iO8UyQswB/eKjkZ&#10;Geh/xrWMZtvldkbwxtKp11NCbwrpvkecIjFIv3ZAvB49fWuc1SC6sYQbSV5EByDH9ehHt6+9XL0a&#10;lCW8p38uTgh5CxXNUba4gt7hYzOZGxhsngHsMVrTj7NXnK5U6vOvcWo231mZ4R5Y2y7uCOGx6E02&#10;e8srm2ZdSuNjk/OxYHHbg4p7xQXswuZJfLkRzlkGAcdiKzNUjtru8EcMJ3MvzKjDGa3h7OXwmLnV&#10;+0ybRtN8OK5hudQdRkkTKTkegHtWoG0Ft1rHdRCIHa2SQzDH3q5698N30dqZVTy1A4IcYIrO07Vr&#10;exufJntVMiE7SH5FOdJTTcZHRSxPK1zHe6daQT36TxNHcWqnYwIIYAe1dJp3iR9IvQLSMGI5DKJM&#10;bc9x715rN4iuGTz7eKO3kC5Vo368dTxTbPx/DNCbXXodrl+JoDgDtk+tcUsNOoryjc65V6VRpXse&#10;tvrUGooz2V0u9htISTBDf7QqjN4hnt5RaXVqHKEkSdSB9BXCC6ZtKd9MvxvUmSOcthgeOR6+4pNK&#10;13UL8SXGo3SxSW65l5y0inuK4p0Eouy2NYSlTkve0f3HVy6vawbpYmETOSWePI3j39qoXfiG+EJs&#10;rZEu43J8xcDgc+vSlsNV8Jauiq2rTRTKwwDHw34+mPWlm+HsDzyXmleLY7dmb9zuk4OOcfSuanjI&#10;UZNVk16pnbWympXhzUpJ/NGHN4dF5N51pqU8cjctE68KeTjg1h6vc+LNIkc3doZE/vhMq4A9uldN&#10;q1vrVk6PqeNyuVWWBwAw9f8APrUk0Wu31kWswGGCuJXw30969ajmDhZ3TR4uJwC2qR1PPri8ubyN&#10;57Pyztx5kWeR9Aev4c03+09yfZrmBWyCRvQDt6+ldDrHh6TT5PK1mzCoyAkwLz/+usc6dYNI0d3q&#10;kLW3IidwVK89K9aGPhWjZ6niVcsVJ89NWMMeH/Buoy+dJb3EEzP83kTYBz7NkVY1D4Y6jKwTw/eL&#10;OiLuEFxGEkIPPBB2t+Yp2s2dtYylNHulkgzwsvUHPQGnSeKZNNhSCC2kglxxulJUew/GsKtByalS&#10;bXrqVHFShDknY5efw9eQXkkCyNYTR8bJcpn6VlaroPjmxzqm+GeJGyHW5Dfjg13WpeOJneOz8R2U&#10;NyjDKs5ww9t3UVm614Di8SWv2/RLp0R22rG7k5PpkcE8/WsoVvZyUa1l8rocry96Cv8Amed3fia6&#10;eUC8ldsckICuPyrG1rUobuUz/wBoTIq4+8dwB79a7C9+GX9nyM9/JNDj77I2fwrDn8JRLGyxSySs&#10;DwhTOR6169BwesbETnRekrpmfdarpM+jr5ljDfJJ8pcR7HU/4VixXel2lwYrW3a2dT8pdNwA9iOt&#10;dBc+DAwCJLJaMwG3MZCseTVDW/Dms2Npie1ius8qqthvzNbxhTWz3/r0Ifs9ih5MN6DNFeT2smDt&#10;mjmLRt9R1HWkZfEumuVvJy64PlzxkOjD3I/rWa11DYh2BaB1GDE7bsn046//AFqnh1aRUEtnqDO5&#10;PKRgJkH0z1rRSqU9Fqh/V+eN2Svf6yZDNZ35ikOAEI+VufT1+tSPrXiZGInlaTA6IA2D9O1Zn9v6&#10;RdXrQaxZz2YPyrNChfae2V9KkPhvxObsx6feG+j3YD2j54IyMgHI+hoWKbdm7epzTwNvetcspr2s&#10;xySLII3CHIEgCtz7nmqlx4zuF3bZZFxwU2Hio7n4U+Pbku1l4XvGC5bDrgj3GTk1BFZ+LtJuETU7&#10;SQgA8K65AHY5NaxrwltNNnBVw9nzOJesPiy8XlW8yXTKjnzBHMemfTtWq3xW+0Kw06+ltgvLb4/y&#10;z3qjYX1vIvk3+hho2J+YRqHU/Sr0Xhnw9rdwsOn+XCdvzfaU2c/lyK1jUi9GjhqqEXdrQiHjy0vS&#10;ZNVKTEDmVYyvvgnk+9OXx7plhGzN80HdtvmKOO4Ip8vwrvNNImkngYLgloMEMPaln8OeHdPtPO1T&#10;w/egOeZYIyVI9T2rdSjJbXOKUsLJ2aMjUZPhF4iPn6vo9jNk5DmyBYH8Bmn6Zpngyxc3XhXXL7Ti&#10;q/LJpWpSwHHttIANSr4F8M6ncGWw0ospOd6T5K/gOlS23grwmts8NlNOlwpyUmkOGGPU1hXw2Gqx&#10;tKF/WxpQr4WjK8JSi+6bRs6F8ff2qPh+w/4Vl+174xskUZW31Gdb1AM9PmG79a9L8G/8FPP2/PDi&#10;Cz174p+DfFkIyrR674fZWb2JBIFfPF74b1HTbhGtAcZySJeUPqPatDwzNDrN82l6nLCjOMKZIeSe&#10;vX868XFcLcP4pXq4aPqor81qe3SzfMacOaliW1/es3+KPqa3/wCCpuq6leW+hfG39hbwPq8F22yX&#10;U9BuVVo/9sqUDAdORmmeNf8AgrV+xXb+DJP2Z/i18O/GNvY3qst9P4HjYJBAf4S6jJIHDcf4V8Wf&#10;Fz4NfEzWtftdV8AfFebSZLKQlI45PkkQ9Y3HeoPhx8JfEPgq5fUtdaG+u7hiZrhZNyt3I56Gvi8T&#10;4f4LF5m4xcqdFWcUpSu5d9W7WPpIcWrA5ZGUIqpXb1eyS+R9W+EL7/gi94niXTfhz+1prvhO6fGy&#10;18S2HAPo5Krnr3re079hL4RfEyaU/Cf9sz4feIIpeYYLi6+zvnsMfMBXyR4r8JeGvErFNY8EWzxn&#10;ALSWqsOPX39+lYEnwT8FpIZ9M8Nx2jt9yW0kKMcc5BUj3r3Y8OcQ4P8A3bMZpdpqM/zSZ4M82ybF&#10;+9Wwau92rf5Jn2RrX/BKf9oDS7czeH/A2ja7wdtzo2twTZHqF3A/pXmfjL9jn9oLwhaS6d47+Evi&#10;eGxcFZlj0+aSMDH95VI/WvG9Kb4peBZRP8P/AI5+NNDI4UW2syPGp/3XLYr2D4c/tof8FAvAOnRt&#10;p37Ut/f24OBBq9nHcMce3ynHvSqf674aOsqNVealF/g2g9lwvVWinTfl/TPTv2KP2i9A/Zj0m/8A&#10;gd8Z7S+1b4b6nMVu7DVoTJLo5fhpYtwy0fd07ckVj/tx/saar8CtWtvit8G5Ita+H2uILnTNQtJN&#10;4gV+QpYcFSDwfwPPW9b/APBTH9pq8sxF448C/DnxojLiaDUtIMDtx67XGfxFdl4P/wCCrOi2Xw+l&#10;+FnjP9iu2j0O4DCbS9C1FTBHu67Y3ACZOemBXwsKfE+TZ5/aGCwfLGf8WCmnGX95J2akfVRr5Nj8&#10;s+p4qvz2+GT0kvy/4KPlbQ5jr1j9oXU3hlU7WhLZ2sPXjoa6Cys5oQI55PKzwJxArA/jXL+L/Eej&#10;6l8QtT8R/DfwleaRoU92WtbHUWVpY4jztO3g4PAP0rW/4SVI4EkgvPkZTlFj9O3tX63GrKvSjPa6&#10;Ts915P0PzathvZ1ZRjrFdV1NKWxu2n2x3NneJuwd6AN9evNNvNLiimjkiVI5FGTEqYOPwJqjpHxH&#10;0KeZrSG0ktLkjKzTRZRvTqeK1o7iLU4xNqdlaSoTgzRuAR71hUjLm10BRqQWxniy1G4tzJBCsRC4&#10;8whh+uKzdQsPE8pYQ2kE4X+4wP5g81250rwysKy6TriZK8wzzDGMdh+tUp9N0e3PmS61hnHIjkBB&#10;qYShcuNSvzbfgcHqEWpy2mzUdPlR8ZSYKDj645rl9UuNetkJiunZAe65H4V61JbNchorcQyoo5Mk&#10;eTzj9etYXiTwxbCJ5X0SRY9uWeJSOnU4ORQq0Iu70OyjOtVkoxjdvseL+KPiF/wjOgz3t5Gdy5Ik&#10;xwp9fpXgng3w/wCIvjN8QbjxW0EkkME+IQqZVm6gf1/CvbPHnw38UfF6+FjZBbbQ4pSj3Q6n/ZwO&#10;c/Wuz8FfD7Qfhr4dTQvD1qsKEfvpC/zSsPp19cV/LPit4iwxWMll+Cd4x0b6X/U/vnwP+j/j62Ep&#10;Zpnq9lGVmofbkt1f+VeupT8A/CJbDy7nXbiOWdvmETN8g49eldetstpOHadhbkYHPJHr1rPuI76z&#10;RGk4boBuxg5psXm+WUeZctggNHuI+npX891as6s3Kbuz+4sBleFy7CRw+FSjTjokl+Pr5mkYEEi3&#10;K6oY0AIjbyyePT3ojvJopm+wahJtAzwpXPH/AOuqy3NqbcwTo7kkjcCR5f8AtD1NPBtrWBb2wu2M&#10;iybQCCTyOox0+lYPY6HDpL02VjpfCmsXEM9tBaW0BEhLXFwVDOi85HzYrS8R+MJbGH/hGdAu/wDR&#10;pPmkneX53zyUIPGM81w8V9BI4j1N5fvZZUYAt+fQ/Wn39/ZXk3kW07vGFAVJ4csvHHIP8qy5XzXO&#10;GpltOpiVOS09NL9H526bHZR2w0ILrUIAJILT29yAYx3AAJIakUabqFyLeyv57ezlILhov9a3qzZy&#10;p569Oa4m31HU7P7lxISPuSRyEbR3BHf6VLpurSNc+VOtuo35aQqRUubsQ8tqJOXNd/1bR326fkdV&#10;f299qhFtpUU6wlyGI5DEE43Hp07+1N8P/DFJtR+1GRLwKu6S3hJJx/vY7H/9dUmt57yzEdreLDEx&#10;fdcNKyg//X/Csb+19U8PasYLHUmJVQC1vnDj8K48OmsOkv61OfCUsTUwrhRqcrttb5av+mdv4j8B&#10;SQWP9t+HG1B1ER8yGTTwqKB1Bbv+HNePeIvE39k3407S4lN9cyBY4AMhCe5H9Kt+MfiLqVoWih1i&#10;aW9lQqYzKSF9Mjt9Kr+H/hH4th8MW/xXt2W8vJbw7rMn955a/MzA5weO1O3O+WO58txXxhheBson&#10;UxVVSqS0gurfbz9TY0Twlc+FfET2t7cG51KOHzDcOCY2YqSUJHKkccjIzVG6+JFj8GPDk/jfxIYr&#10;YXk222mkiEk0B/iZX9M/zrr7zTbfWvBVz8U9XsH+w2kjPuhuNjwHIJBB+98o6V8Eftn/ALUN58Uv&#10;Fc+meGLI2WnW0flxw7hh8cbwCPlJ68f1r7LIsoeJhzbJdT+BuJuJMZxBmtTFY+XM3uuittFFr9rj&#10;466f8eZ410nWoVEN8pKeYS8vzYLYrxP44eMb7WdZg0y9hYNZQCMOWzv/ANquaa9fUL6OeyUx3YcB&#10;GTku+eOPrTNc1HUrvVpo/FNu8V2jbJo54yjKR2IPIr7rDYSnh1FR6X/E+OqY6pVjJSdm7Lysuhvf&#10;Cv8AaA+JPwftNV0vwN4ha0t9YhWO/j8lG3bTlGUsCY3Uk4dMMMnB5rnPGPjzX/Fd8+oa9q1xdzSN&#10;lpJ5i7MfUk9TWVOFMh8s9+tRXcEKFTFcq+VywCkbT6c1106FONR1EtXuzxsRmWNWG9hzvl7X0Etp&#10;ZpJlAXO44Aro9H8PmaUBtTgWRZFzHgkgE96wrbTr+KGPVGtXFt5oXztvy59K9F0zwlolvqd3qLeL&#10;NMmWaANbwRXO6RicHoBjPqP8KqvCTjobZLGM6tqivr1dtO593fsx+NPBeqaHF8Lr7U2fTJrWKK8v&#10;rFhKlsWUo5ZG25HOcAg+mal1b9lnW9J8RXkGma/a39jaDzLK6tCTFeJvAAUMBzzypAI6EV5n+w3B&#10;B4e8SP4l8XI8OgQwtM8Zx/pbKudozywGO1e/+GPjh8Kvil8P9YuPBFn4h8LpqfiCIXC3EKT2tvLG&#10;3EsTrgxqR1JXBxz0r5yVP2uG5ZfZZ9f7ephcfKnR1i7f13ON8deDY59YvPAsug/Z7rUIkIRFKhl2&#10;/Nwe/HTr9a+fbn4TyaRf3ugWEgKxXQEEsh3I2SQyn0r7W1nwxrE/xfPjfUPFEl9Glr5kc0GFivoS&#10;mGCFcgOOcj8q8O1P4bXE3hjXLjTb24kn1DxArWscqHc1uSCSR3+UnkUZXVbbjHZWPXxeJfLS57N2&#10;Wx55pFv4ZsFPhy/t2eCRBFMs/wA3mEHqPXHUMOcEiu98N+GLC5iuhbW6vaw2o8m/nhIjBx8yFsYJ&#10;6H361n+Mvg5PZ2C6t4c1BJbeS8KWkVxJg5X7yjd7g11ng3UL+B4vBd5bHFpteeJTnzFbClwvcg4y&#10;B1r7HJqTji4yvoz3MtrU3Wpu9v61OQ/aG+HLeIfhva6l4cminibTfNLhuDIufunvx2r42uZAszQz&#10;jawY5zX6I/tP6PoPhD4baN4Y0iCNbq/tmQLbEMkswIYFl6oQAefbHpXyH8Pv2WdT+KfjC+urrWo9&#10;PsY7kh5Qc5bPIArhzrMqOHc6tR2im7HmY7DYjiLH+zw8byTaV+19zhvDt3Ppugz/AGST55WxwO1Z&#10;dpNcWuoR3ayMsqSBg3cEHOa/RT4D/wDBPH4Z2ukwy+KtGm1KMqGjuJ5gBID/ALPpV348fsMfs4DQ&#10;5Zl0O38P3KpiC4tbznPqyE8/gK+AxPiXllWusPBSaWl9LH6bh/C7Np4KnL2ivFaJ3Ps//glD+1N4&#10;78U/Cfw94a10SavY/YkEUz8yQADpnuK+pv2rbTQNZ8G2mvXcbiWFNpZY9yhT/e9Oa/Pz/glZ47+H&#10;/wAGvC48E6v4vtZdQs5miijE4Hmx5JDKD1GPTpX3J8AfjBJ8UF8VXOvWxfTre5Fvbq65Xy9vJ56g&#10;19Dkue0KNd1aT2PDz/h2pQa9pHbfzPzN8ff8E9LHxT+05qXxO8fWWnavok8ayWEdlKV3P6Opwcj8&#10;RXuvhf4X63Z6TB4f8L6GbW1gQJDHuG1R6dfevdPiz+zro17qj678PdVjltJXJmsopwDH67fT6Vwl&#10;zY2fw2t2uLzVleQg4gllBIYetTnWbvMq3tHue/kmHpYPCqNFHffs9fBzUfC7rrOv6hCCOfKVhk59&#10;f8K9Qm1az8QaoNOtrlY7GzcG6m34DH+6K+Wbn9p2BANMN4FlbhkjfAx25zVXxN+0VdPowsjqi28I&#10;HzRRtgdO/c18TWwtWrWu+p7FHIMXmtTmbsvM+mvG/wC0/wCB/CTS2VrqAlNumF8oZG761+WP/BSz&#10;4uW3xG+Kl3d7wJJbdCApzwDx+letXfxD8T/ES9u9L8HWxeKAbppnwFX8T3r5N+NHh7VNR8calquo&#10;3onRZNoYHoAP8a7MRSpYPDe+9T7nhPhvDYHFt0neXc4nwPYz6rqCW0koRCw3E+ldb4wjs9LeOztj&#10;hVQZC8Z461R8F2rQM0tsoTYMs59PSqfivWXvb55M/cYhSDXxlRutidNj9lw1F4PCJTdylbxzy2V2&#10;0BwNhByeDXmPxc8ZDQvh1c6M0uJryTCAemf/ANddjr/jNPDuhTs7AM5P1r5w+J3jObxNqzIJcxR5&#10;2jd3r7PhnK6mKxPO17qd/uP5u8aOL6WVZbPDwl79TRLrruzj7+fzJDg96gVDyRxTpAC2c0sUZlfy&#10;0654r9QVoqx/D83KrVu92MKlRkimTTJtwn411OkeAri9UPM2AVzg+lM1b4frZIzhicc8A1EMTS5+&#10;W+p6k+Hs2+re2UPdZy8TMW2gDmrf2S5WIS+WR6Vu+GvCEF1J50sb4Xoa2rvwlPcqIreF2PQARmnP&#10;H06T5bnTgOFcfiMM6ri9dkjgZ1z83Ge9QkfMOOK7zTvgL8U/EE5XQPBOoXeTwYbRz/Sup0j9hb9o&#10;HV4Rdz+EHtI88tdSKmPwJzWEsywULuVRfeRHg7iXE1OWlhZv/t1pfe9Dz34VXdxY+O9PmgL/AOvG&#10;dhwSM8ivfPjNqjajprQvap5ezIUD7vTmoPh/+xH4t8Ka3BruueKdJhaBwfKe7GQfoOa9WvPg38Pt&#10;ZvVj8c/E+2SBuHbTrF5Sv8s18ZnGdZdLHQqRldJdE+5/RPhzwRxHgeGMRgsXFU5VJXSlJWSsld2u&#10;fFuq2YjuWKnKOeD6e1UJbW4uGBt4WYjghVr7VsfhR+x74SvWbWLbWdaiVjnyljiz6H5skfzqSXxH&#10;+zhobEeFvhFar/ca/uy5+pAAFarjCklalQlL8DyavgTUk3PFZlSpp9IqUmv/AElHxhbeEvEd8Qtl&#10;o075PaI1u6X8B/ihrBBtvC91g9CYjivpa9+OPhjSLpptH0XS7NcfcigUD9c1g6x+1JDFE0Ta8qAn&#10;O1OcflT/ANYs5ru1HDW9bv8AI5P+IWcCZem8dmUpW7csV+N2ec6H+x98T7lFa+tEtVY8NKwFdboX&#10;7HvhqNv+Kw8YAFRykC8/SsfxB+0tb3BP/E6uZfRVOMfma5S/+Ps8spKJPKOwklOKT/1qxi35PRf5&#10;m0JeDmRSS5FWa/mk5fgrI9gtv2ef2dtFl/4mN9PdAf35Mc/QU6fTPgBoUpXTfCkG1futHFzn3Jrw&#10;uT41+IbqQLa2cSH+8Rn+dUNU+JHiOQHzr05fqo4pwyTOajtWryd/MyrcfcA4b97gsBBcuzVNL8z6&#10;B/4WB8P7ABdN8HWrBeplRaz7n9oIWbNHp+n6dbgMMFY1GK+b7jxFrN4x82+kxjoGpljHqOq3S2tu&#10;ZJZHbCquSTXVHhXDfFVlf1v/AJnk1fGfHzqKngsPa+itbX5JH0DL+0pqDOyXfify17CJeKx9S/aA&#10;lvblktbu9utxwAr4zVT4bfsn+LPFaJqHiGU2kLAEK/3mFezeDP2dtD8JxBbXSI2f/nvLhia5Z5dk&#10;uHl+7jzP7l+R+k5BgPFPiSlGeJawtJ63ldzt/hv+djxmTxj4h1UF10aWFc53zbv61e0uxl1tlnvN&#10;Q2KxAIjr2nWPCqrG1tcWCbVX74QfSuQ1b4Y6VODNFdJaO3P7ps5P0rnk0vdjDl/H8z6nEcFZlhF7&#10;SeJeI7p+791tPkcrfeDtKiwUkmcgfxN3965Dxhpq2iMIMjb6jkV6LqNtJZIlqZAwAwGxwR+Ncf4z&#10;sXeykmMeWx1x0/xr3MrpqVF82rPx3iyn7PFxilZdUcT4Xvkg1hY7lztZsZJ6V6fLozf2YZdMQSO6&#10;5AIyPwrx6djBdlhwQa9D8LfENdO8MvHfSlZI0/dhv4qMZQqupGpT3PK4WzLBQoVsJjHZK7T/AEOG&#10;8Tm+tbqW0v7Vo5N3Cn/69YMgeRvvYB6Ad6v+Kdcv9f1R7+9mJ3E7RnoKx32gkhj+PavdoUeSKT3P&#10;zDNsZGtipON3G+l97EjwsQMn8zUE0JiOCKjE8qHKyEjPQ1I9wk67XGK7o0oOOm589OtCa21GAYH4&#10;8U92L89D7VCsu04bmhpAWDAmseV3JVSPKSEdwO3FWNNRnu4kB5Mgxmq2SPyqSGZopBJGSGB4IoTs&#10;7mkGua50PjDUZb2eLS5pA6wjBweM1i3jxJ8sIwMYNRtevLMZZG3MTySetRSHJJbv71Veo61XmZ0O&#10;tH2bS6jd49qKbx6H86Kg4uaXccJyxzz+dDSnFQ0VbSZn7Wdh7SZPNAkAplFFkTzO9yUOe9W7BBI4&#10;AqgpIOKuaa7JIMHvUVF7uh2YSd6yuehXPgzz/AsGqWsIMkYzIfbGSa5ARMJDleeldhpXi2aDwtJp&#10;27czRbVB965SZZIXIlVkPXGMGlgqnvWZ9LjaEVSTihnkAnLqMg8A0G1ibJYc/SjzODzyfzojOGw3&#10;4mvUsmePyojkscHbxntioGt5QPlJwT1NXm2kYBP40HGzccdOhFZTo05LVCbaWhh3W7cVY9DVarV4&#10;d8rMO5qs3U1y2S0R5de/OLGP1NWoVqunykD86t2u0nBNZ1HZG+FV5WLMSkDIq7YlopA69QaitIRI&#10;cAc4q9Hp8qwyuB9xQTz271xVJX0Pp8LT5LSO6+H2vXtrGrNcbkL7Spbmqnj+ZpvEcrquFKqRx146&#10;1zOieIjp5MbOR6EDpV7+00vrxZJZjJnAJ9q4alPl1PscJj6dakqd9REiZiADxXR+GvC8V5GbnUXZ&#10;I+2OpqnDpS3F6I7OJiO6txXQ2t8sKfYbi2dAg6joaxVpPU9yjh3TjzMzPEGgWenBZ7OYtExIGetY&#10;8gxkrnFbet2kkluZrOT5C3ypn86y3spo4N7pz35qKkHF6GiqQnoimWA5PNMZt/09KkdRnA6+lRZH&#10;5daUUctR2drj1IiIJIORmkkkZz8xyKjMqg9aR5eM9j0qrMxdWNrXAgZwP1oQkHikBFSRqT8tDuKO&#10;uwhDZyGpaUHJIWh5kRQpUZoSuVdLqNL/ADYp0z4ABIz6VWklJb5DzT40YsGZeDVcpl7a90izaLGr&#10;C4unAjXls1s6Z8ctS8HeItOfwFcfYWtZ1Z71R827OMg9sCuT8R6gTELKMgc5IHauWeWeW6EEEbyS&#10;MwCIgyWPoBXoYPDym9D5HO82dJ8ieh7P8Y9I1n4p6td+MoNWm1Z4kD32obSyoT2Y9BXnniC4vbjw&#10;lDpEUgMUMpyA3U4r7u/4JLfCf45Rxar8K/Hn7PV3c+HfFVn9ra91SzMYCKMcFhnnPH41f/ac/wCC&#10;WvwoXUrqXwb4nvvDc8rs32GYCSJTycDPIFelKCoytI+Dr5nCvV5UfAfwV+DPjb45eOLfwH4Fs45b&#10;24bgzzBEQerMegrtfiX+zN48+C/xDb4deKRaz3cKIzy2MvmxnPYEDrWx4b+E/wAUv2cviE2paJ4j&#10;iDxl4kurcsC69zjtX018BfhbpH7RmuwanqmuGOe3hC3k0ib2ZuSGPr6VwZniadKjeJ9fwzgvb4mK&#10;nscF4K8O6D8FvAs+rNAY72+shCJMnc5YZP4c1y2g+M/F8Piq2tPD/iO5gWa5RMLKccsK6T9qHS5f&#10;Anj66+HzeLItVjsQoWa2TaqnGduPUZ5xXn/gWcjxdppA4F7Gef8AeFfE8scRU5pq9z+l8kwtChSh&#10;FLsfQv8AwWD8NX8h+GaTSeYzeGgD3Od3J/WvGvhnqFj4L0K2sY7XJ+zjfjqWPP8APNfVv/BTPwvc&#10;67b/AA3lmgDJD4e+Vh3zg18423hCFZoJLsKqEgbQD0rnjiF9ShS6a/mfX5fwZTlm7zBq/Mkl8jpP&#10;D3iqK9uxFbxKSyZ+Za43xxA994mdtpJkfgKh9evtXonhyytIL9biCwRcL2x0qhe29jJfG4igTeXO&#10;R6c9z24rkw9TlraHN4iZdhoZaklZn2PrPx2/ZF/Z/wD2KPgj8O/2rfhnb+I9M8UafqLvI9uHeyAu&#10;5PmBPTr2Iry/Vv8Agkz+xF+2BYP42/Yf+OFnptzPmQeH9Xu8gH+6AfmH6ivH/wDgsdd31r8Cv2ct&#10;Kn1CBwPBd9KIIFPyZvG5J7k18Z/DD4xeOfhbrseteEPEl5YTRuGElrOyEEd+DX1eW4ao8MqsZWbv&#10;+Z/J+OVP61KJ9M/tAf8ABPr9pP8AZavDbfEn4Y3hso+IdVsITNat9GUYHTvXiMUM/wDa9xC2nyJh&#10;QVbtnnP0r6l+C/8AwW9/aH0jw2vgT4nT2viXTA64/teESSKueeuc8V7H438c/wDBKb9qv4aar43u&#10;I5PB3jODTXl2WkmwTzhSQoUfKct7DrXqwr1YaVEcMsLNv3UfnVf3c620sdvagvG3GWxnn19K6PRB&#10;qN34fLpDGsav1Dcn3/Wk8VeHYNEeS6FzHNHM2IijAlh2rY+G+geJvE3iay8F+G7Frq7vZVigtohk&#10;vI2AoH4mutV4taMieCqwV2jP8Iw+I4/FiL5W6DAcbjgMBmsbRdS1fVbHUoZblvMtL6TdIozuPmk4&#10;Gfrivdrb9lf47+EviVdeFPE3gS8jvrE+XPGse5Y2BPG4cE1j2P7Fnx/8JW+q6rq3ge5hgvdXd4Hn&#10;UhfLLZUnjH613U8LXrR5oq6OH29CnJxb1PPtFudUfa13MiE8MAM4/HvWH4i165bxNY6WEfat+rLI&#10;RwozX0d4Z/YO+NniOT7daw6f5RcDe90qqhIzzzXiX7R/wn8XfBX4qWvhTxA9pLJI8cpms51kUduq&#10;5rVYSrTneasc8sZRdRQhJXZ2+i65p+nagY7KAN5qlGkdc8HgnH4V3nh6ewtraa2+zwg3StFFNcf8&#10;s5GHHA9a8z0u2KMsrgH5MhR7+p7V6N4J0f8A4SDTrDxNJqCGK4u5Io/LOQJFwDn8KujLlR7uTTU5&#10;Soy6mNp3hrWvHs17p/iJxBdaWGGmTR5VXdc9c9enWuVGmatr6T+FPiT4VD3QZFgu7iLbuIBIBYDO&#10;Cc1649/Jpuly+HrmKF7iS+kliu0T5kjGeuPU8DPWvPbnxFbahq97peq+K4rS7ggIgkmQ5K9QD7jm&#10;tU17bm6EZlQXJOMV/XkW/wBmb4i6Z4evPFfgPxj4YtU0WDS5kuUuJmAjYsApjVidzFtpAHXb7VxP&#10;i3T/AA18PPE3k6Tq1yoviCqvCCJYsfd7cc12/he01DxJZu3iPwXbf2hKgQ37AHeAoAJA6Dgc+pNc&#10;3rVhf694Zmk8YeDZIIdE1ERm4jVldQRkEZ525xz9azqc85ua30PNoUqdFpS6/d6ml410e1vfh94S&#10;1XwzG1rbQpeBopDnd++bIz9c1y2g+Im8PXbJeT4ikyFmBORg8GvUdd8J31n4T0C3sButodOmuJYy&#10;c5LzMePwyK5fxJoulnQ47PTtLEsGqXBeWZYubZ92NgPfj+deBmOAjik21qfe8J8Z4zhnEKNGXNTb&#10;1j29DZ0LxvHavjWLotGy4JKlwVxwfr0rSvtMgdhJJOpR8OqKnDDHGa82thqOmJNpNzDI8doCYpXc&#10;biB2rS8KeNX1GT7Mv7+FIm2qXwcD6V8JjcBVoVD+vOEeO8oz3CKTlfpJW1T7nQSeHb+zul17S7W3&#10;kBBwrnBx34NZ/hzWPEnhjxMtrFeyR27SgsJxhVUnnB7jmup8N6joniSJNKZiqtuZAsnzK2Bx7Ut5&#10;4c8PpC1jbXjmV5gVjuEBAf6/Qf5zWmCzGvhKis9D0s94RyzPKU6ignK1np0ez7Hufg39qfQPiDeL&#10;4a1axXTtN0u2SGwtbX5ASBgzPjlmJ5P1rpZ/g9oXj22i1rSNTW33nYt1KfkkbrjjJz7CvmnTNMSe&#10;7fSNftzZGBGMV7YqN5Oc4b1Fdb4b+NXif4f3tlcXmr/abFYyloiniIE5YsvY+pr6mpictzely4hJ&#10;Puj8Qw+QcYeHmafWcjk1bR05O8ZLy73+86zxt4M1D4d6g1lqp3KT+6uokOxh6jNYM+tIIWhM6kDu&#10;vXNereHPit4e+K2j/wBla0lu0RXasc2CASMkg9u/5VzHjX4KyaXbnU/DMRmiOWWHHzAf1r5rMskr&#10;4OPtIe9Duj974F8Xsq4kqLA5lbD4taOMtFJ94v8AQ4G58RRJB5cTtjdwQOTVWXVPOUuY2KnI3Eda&#10;lv8ASrqxnMeoWJjYclHQg/lVdGL5VVAUH7tfOt2P2mKnJXi0Ib9ZQIgGzjr171Naz+UeEY5OcnvS&#10;2zWwZX8vkDsOv51at54pXChCD0PfmlezuVaVtTU8MeO9d8PailxpMk8TK38DYB+or3H4f/Hu01pV&#10;t/FFstu+APPToe3I9a8NsYba1BEi7pCMKcda07RWuJFPmCMgYH7z9a/R+E/E/iPhiSpxn7Sl/LJ/&#10;k+h+QeJPgn4f+J+FlHNcMlVtpVj7s18+vo7n1t4c1rSEkTUtOnhusAMjk5BPYV3mm+HdT8fXaa9r&#10;mrs0IjCpbRcKuB0PbFfGmieKdZ8OBGsdTKjJ3oOBjpXQ6R8XvHdpbz26+LrpYJB0hfp+ftX9HcO+&#10;LXDfEDjSqT9jVf8ANt8mf52+I/0MuOOHPaYrIqixlBapLSol/h2fyfyPdfjdaTzQjRvCN1bLIqFZ&#10;nEgCgY6AjvXjNz8KfE9xDd2sXiW2tJLuPbLdF9zIAc/LWKvjbxLqs6m0mu7iJZcySGQjdz0rW0bT&#10;brVbx7m/mco5zsWQkAdSM1+nSwuDzLByoTtOnJa9Uz+S8Vlmb8OYvkrxlRrQe0k1JP5nOwfswC21&#10;mHUPEfxQa+gRcm24QMec5NejeBvCPwV8KTbltY5XUgjyhhR9T3pieCdEuIvtE0rRdh5r4zVJ9A0e&#10;KYWmn2006qfmaHgAH3rfKsjynLKXssLBQXaKSOTMc1zTMVfFVZT9Ttr3xf8AByfNrfWDlFJ3lAck&#10;e1aeg+LvgfpNuJ/Dnh2bLpgTyDv64rgLrwFolzAjQm5jlIBcM1a+l/CCS7tVCalMg7HOPwr2ZUcL&#10;KFnJr5niSdCKs7nI+PfBPh3xp8YdN1DTPH+o6LaQRSvaCyk2ATyAA5ByMdzXZeEPjPefBrxNb+AP&#10;iZ4pt9SjntzNa6lAuXxnbtbtml1X4Gve27QWuvI0q4aKTb91x/Svmv4wfFXwJb+OIfC15cvJrujT&#10;GOYFcKIyOevXkDn618vjZUssbnOfuXW/mz7jKXgc6p08NPaKcWrK67ST333Pu3R/iXoutQMumX9n&#10;tkHDzNhgKra142kt/wDVeLrePyzhEh5C/kea8X8IeC38S+FbTxP4X8SwSxXMAJ81gpV8AkGrF38N&#10;fGRi89tVgcBsblY4/wA8V9FSo4KdpRnoz4+rgaVGtKPPZp9j0K68Qpr7MuoeKJrhsDCrNg1nx+FP&#10;BwuTc65dkKxzme8wpwPrXnTeFvFFnLI1s6O6DjbIealfwR4tu4RdajdQK2N/lvLnH4V1rD0Ix0nY&#10;mdNRV41PwOg8U+G/hVdaqIbK1tZt4whEpYk/Tn6VyOs+EfDsEbXq6egQSlcR8Z9D9M/yqpPq0ehS&#10;SQ26AzquzeFyFHcj8OKyW8Qax5jmCfzEIwUIGP8AOa6KFCcFp+J20eWMbX0Lz6HpFqFu4dKCksPv&#10;DkgHpWvb6bpqATxadCpA/uDJ7nNYUGvLfbre7gkUqPlOQMH1/Stiw0/UbvSTdW91H5SDlZG/St5V&#10;IU9JI25XJXTNu0tYJrea5FpGWJAXy0A/l3o8deKbDwh8L9U1Z5RDe20P/EvQoBvkf5VXnpyQfw9q&#10;wk1TXLO8WGS7AgCYYj+96ivN/jx4h1jVLe08Lw3byPLcDapP3pWO1OPpuP5V5+YNRw75XZuyXzOr&#10;AUVVxUYyei1fyNT9mHSIdL0K/wDG19bmWa/n8mB3OSUQ/MfxbP5V6nJ42vPPFxaxOZC+A2OB6Uz9&#10;nr9nH4i/E6W18BfDGwe/e1hRZpAgSCBcfNJJI2Ai5ySTXrXjL4y/8E+P+Cc8Tv8AFPW4fi78Q4ce&#10;X4f05wNLs5h/C5/5akH149q8bM+JMq4foxwtNOtWtpCGr+fSK9T2KGRY3PMVLEzXJDu+3l/Vif4D&#10;/ss/tL/tPRif4deAroaXG2Z9Yv2FvaL6sZJMBiPRcn2r2Hxv8Ev+CdP7E/hibWf2sf2o08TeJkgL&#10;f8Ip4Ru1bEn9w7dzge7GP6V8FfHb/grL/wAFFf2x7KTwh4Uuz4F8EsNsGk6In2OExfwqSoDMMduB&#10;XmXhj9nqPxDqaat8Q9ek1S6ZVE3mTEIT16d+O5ya+dWC404kd69VYWi/s0/it/em+vpoe3Sq8K8O&#10;wd4+2qeev/AX5+Z9Pa9/wcC+EfCviJvAX7AX7G9hYSRF4G8R6np5nlLDI3MxGSc+9cL42/bc/wCC&#10;pf7QsE58b/HXUvDllcKx8ixuvs6qD6JFj9TVDTPDvg/wJp5ttFt7azWNSVjS3Crj6j271w3jL46T&#10;mOTw5pNmXVSy/aWOAT0yO+BXoZfwHkOBftK1P2s+sp+8/wDya5niOMc2xT5MFCNKPlv97Ov0P9sv&#10;9pP4V+HdE/Z70zxxbeJIdOkudWzr8Bn+0XDlC5djnru4z6V2us/8FWPGvgjwtc+I/iv+zj4GuYLe&#10;OZ7i88pFYtIQTgFMlsKFA6k18oR+K/jLp8l94fl8FNc295qiXkerKwWR0ECxhQTyFB3H0Oa8T/bg&#10;8aeIfs+heDNZYQxz77yUpLlsKNihgPck/hX5xxlwJw3Olic2xtJqd/ds+VW6WSstWfd5Dxhm8fY4&#10;KlOMk9Zu1229Xd+h9d+PP+DhmYi4m+D/AOyf4a0e+mWYR6hNgERtGI8bEUcbe2e9eQa9/wAFJfib&#10;8f8A4WeKfE/xd0e6S9jjS28OXfhu28mGC5+8zztnkCMAY7A9s18NeHPE+mXPi3ToPEF7LBphuIot&#10;Rngj3PHDvG9lXuduce9fZ/j34mfs0aX4f1zwL+zh4LvX+H99q8k2nzalceZdxwsIl/eE9WIjyfTO&#10;K/IMHWjk05V6UpRlayfM9u17n6XhZVs4vR5Yct7u6X333PVvDHgjWofg5Z2V7qJv9U1KyWfU7uV/&#10;maSUbmA9AM7QPYV8i/tF/BLx18ONRfV7NLgWM5yssZOFOehr618K/Erw/wCI9LtI9E1aNGMQVYzJ&#10;044/LivXbbwF4U+Inw8Sy8UaVBcLKCJY2UcEY5/+vXxLxGJnjZYipJycn71938z7vHUVTwMaaXLb&#10;a2x+Ufw/8K674p8QRwRabPczGUJFCqlmdia+5/2f/wBmDTvC72uo69CJbxY1JSQEqjYGQB6jOK9t&#10;8Jfs3/CPwOUu/DXha2trhFws4jy+fXJ6CttvC0E2u6R4M8O3EKa14k1OOw0o3EnyI7ctK/okagux&#10;9F96ut9Yx1WOHwy3+9nkYetTwkJV68tUfOH7dH7P3wt17wnbarq/ha5t5jqlvp83ii2tGNtp08yM&#10;8aTSAY3MqMwjznAz0Nev/sUaXZeK/Cemfs5/BrXIvFOs+GNMRLoWShxIC7EMMnp7dq8l/wCCr3hW&#10;0/Zh0OL4E6Z+0RH4q87xVNfzafZQlQ4W2ijbUJmLH95JIWjRBwiREjhgB8T/AA18VfEHwZrcviX4&#10;d+LdT0S5cfvptMvpIWZM9CyEGv1jgfPqvA9KVOi7uoldyu0n000dlqfn/FOFwXF3u4mNuV6OOjtb&#10;S/c/cJP2Xf2ndIXzdU+Duo+TglCiL83OOgJrn/EeleKfAx3eNfBlxp5jkVTDqCeU5zzhQeW45yM8&#10;c1wf/BMr9v8Aj8e/D86J8O/BcA8SeFdPRvFnjDxtr82oSPLKzBVsbV3I/hyWbp3BzXonx10LxP4y&#10;8b6X8Vfib47u/E/iTW7dh9tuQFjtbdYwI4IokASNRyTgZJ6k1+k8L+J+c55xLHLa9CCg21zq62V9&#10;Fd9D43iHw64eyXJJYqnWk6nLdRWq+en638jJuPHemXN2jpoiSWsmA0aFgWHrk1dXwl4Rv2S6trCe&#10;NJn3oVcZX2yelYqaTNCRbzbCHIIOOQQB+lXtGsrqC4VTNM5kYAxDJ/Ee+a/bq8qGHw7quXLFK7d9&#10;LH47QpVq+IjSpx5pNpJW1uauoeBNIurZPK8UyQoGxtnh3BR2JweRXMat4E8UWEEhstRsru0AyTFI&#10;VLj6HBr6G1n9mDxJ4CsLCTxpcpFLd6WuoLZxMGmjiILDzB0U7ea4aD4X+LvGN/fReDfDt7q0Fonn&#10;zLp9s8rJFxlnCA7Rz1OB2r4bLfEThvHTqqliklT3clZau103a59rjvD7iHDQpuph+bn2UdX87bHi&#10;raQNQlEepWSSKeZY5Y8gn05/zxXJ+Nf2a/hXqjtcX/h+20q4kRnWe2wMk+oHevYtdu9Y0uZtN1DT&#10;ktsMQqNFlgOnU964LW/DNjcrNe39/Ihjzt858gDnpX2lOvhsbTVXSSktGtbo+a/s3EYLEuDcqck9&#10;uqfmeK+DfDXxv/ZV8XN4h/Z1+OWs2ao+Utob+QIrAjhlzhu/qK9m8Qf8FcfFnxP8C6j8H/27PhRZ&#10;60Z7B4LDxRYxhJraUqRHIzLyMNg/zri9Y1DUWR7TQ7GF12bFll6/Q46V574p0TTpxPbeJ7Yxyzfe&#10;IGVUY6V4ea8H5HnUbOPLUWzWjXzR93lHFnFOTaqaqRemurt+aPU9C0jVP2kf2cbe58JQtd3vhovH&#10;fW9vyZ7V8sHA7hW3H6Se1cd8P/jH8d/g8w0PwvpFjc2sMQjghuQyugHG3j09CKs/sRfFVvgT8b4v&#10;D0N8q6PrtsbdlT+BiNrDB9AQ3/Aa+gPGXgDwZ43m1f4keFIFj1bQrpodf0pUxsZCFeVB3GeenQ5r&#10;8/w1TBUsx/1cz+mpQi7059r7Jvs2fc5hTrYvLP8AWHJ5uNRx/eQte9t9O6POfhj+0d+3/ceKl1jQ&#10;fDeiJHKVMq3byAOARtLE+mOP0r62+Hn/AAU//bz8Jyxaf4r+F3hS8tbVxvjgvZEckd8lfxrxjw94&#10;kay8MpOs8YyxMscQ+dSRx+FbWheJ723Vr+aGSWORdrgkHH+1719VjvDbhbEpQlhlp5u/33PzTD+I&#10;3E1CrKXPFrazgmfRfjz/AILAftn3tnDZ+F/B2gaIZAGa6lV7kquBwBgCviD9qj9rb4//ALcXxl03&#10;4f8AxS+IE2raboN06QwwxrHDHIVBnkCrxkAbATn9a7340/E2HwL8OdR8USKBPHDs05M8POwwg59+&#10;T9DXk37H3hlNPtrnx1qjpJfXMxSBpRkkBsyP07vx9Frw4cCcPYTNaNPDUFzQ95ttu1tlq3bU+hw/&#10;Gma1clr4itGEU/ciowjFtvd3SvovM9MudQe0jFpa+X5UUYSBYkACoBgLiotQvLi48NXk9xI6paw+&#10;bIWHB5wq/icn6LXRXsWkavePK1rDGzykuIxtwT6e1Gt+DoIvhpZyzriHXtbbY5HBtosrn3BCMf8A&#10;toK+u4jxtSlgIYWOkqslFej3/A+Y4ehTrYqWIktKacmcZ8PNLXSfDkfnoUmu3+0TnBB3Ng4PPYYH&#10;4Vr3V/LbozwXhLSNlQEzjgYBFa1po+kXIa3jaQOvKurYq1p3hHTFDjULnY8nyqSwBB9c179CUMNR&#10;jTitEkjyq2L9pVc5bvU8o/aI03WbzR9O+IEOnsuo6LN5kpVMFrc46/QjP4mvXfh1qkXxN0nStb0U&#10;CX+1kSMBe03AKfmc/jUF/oGjaVFPoFxqEV3DdIyt577gQeMc9c1U/ZZ0uX4B2fibVNZv1m0iwuQ/&#10;hzkEmRlYgj/cB/SvkeIMbXyVyxtJaSVvm9j6rh/6vndP6jP4otSj+qPdv2rvE3hf/hBvDn7K+i4e&#10;x8OR/wBoazKvInuXUoqEDg5YyOfYJWJ/wTa0XwJ8IP2l0s9J8K21ha+LNKvNNvpYbcR+fIY2Kbsd&#10;TkcVxh8OXkskniTxjqi/2nfulxcRFtzqCAVX6KoUVqWviXT/AAZquleOdDaX7Ro+swXUwIwRGGCt&#10;jHbaTXkU8nhT4Rq0bc06ic5P+89fwPSr5vTjxHCnCVoQ9xL8G/m9Tx74qfsOfEvSfjD4k8Q/Cj9o&#10;TXfDT3urXF2dPaT7RbozuX2qjfdXnGAcc1lx6v8A8FAvhCqTX03hfxrDBwIXDWdxIM++Vz+lfVn7&#10;SD3Nj8R31rRkRrS/tBNEVbG8NzjP+6Vrk9EXXZZY9SaxFwY/umQBh1Jxz1617eRTeKyajVvpypfN&#10;abmecZhjqGYzg2pK90pJPfX1/E4Xw5/wUul+HVjZRftE/s7eLPCJf5zfR6d9qgI9VePOB9a6XwV8&#10;YNJ+JX7Jv7Q3xn8NXET6P4o+Iehw2lzMSpaMadc7ODzndtH41ueJPD83xDijk16KMSldmJhlcfyr&#10;kvDvwftNR/Ya+KWll1jtYPjY0kcSHbFmz0yaRcgccELX5D4sU44aOFjfVtto+04GxKxca0nTUX7q&#10;ur2eqez227mf+xFrep6R8I47YXJEcl3vZgucKygA+3SvObSy0/4vftq+M9PumM1v5aW9y6j7rRWo&#10;TcPo+PyrldE8M+INT+Gdp8X/AIU/HbUdJ0nRdMt4bmW3RfJuWChpA0bZ53lkz6KKpfArUfjl4Nmv&#10;fjd4E+H9vr8uq3kzajBd3Rhco7b8IcEZ6Dn1r7PC4iWPy2hT5L80V93mcleFDBY+tPn5XHRt6JPS&#10;2p97fCnxVefGT9mbSNa8Q2Ud54g8KXEmh6yZDyWhIjRvXlAo/wCA1naD4b8Q6fi+CxwRRyBmM0gU&#10;IM9vX8q4T9gb4u+IvHXjnx54X8RfD7UPCsuvWC6jb6bflDvngUJI8RUkEEc/WtXSP2hPhb49mnsf&#10;DXjPSby7t5jHcWo1FPNR1O0o0ZIYEHPGODXHwxWeAq4jLb8qhK8U+kZa2+Tujp4qw88zoUMxguZz&#10;iuZx195F/wAc6PBdH7QNbado928QH7p6g/59K5zTPFOq6TALzw9pEa3DZC3V2fMaNhjJUdPpXW6j&#10;4runiMdt4fjkkVMNKq8HnGDnH+TXP319Y2A+1RadJI0rcRkhcD2HPev0zBt1aSjJc3z/AMj8wxMp&#10;UOlvVGIn9q39/LqWuak89zM5klmlJJc4Awfyq8lzbi4VGl2oVxvI6Y9ah1TUXjK3UemKzsQYxI7M&#10;MelP03UZJ1SKS0gWcjDgQjac+5r141KqglbQ8yThKd+ppo8sMizW2oLKXGdsJ3HqO/Y5rpvDFhq9&#10;iU1D7BJIxbJznIA+tc0PD6zqH+0vEwziWCQqB7HHWorTUPEuhTG2ttTN6NpyJUPydcnPXpXNXlOc&#10;LKxUFCbvF6ntmmaxbSaSDqEkFs2AYhLLk/iBmvCv20zZWljofxT03UvMuNCuhbakIAebKUgEjudr&#10;hW9sk11Wi+KNXuJ0uk0hZUIAkEZ6Y9j6Vs+J/CegfFHw3e+F7/TSsWoWkkE24jcm5SMrjqRnP1r5&#10;PMcv9pRlCa0d/kfRZXmLwGKp1VvFp+v/AA53Pwp8dXOt+ELHX5bVriV4R5sUTcbh8p7c5PP0q/P4&#10;11PU9Rd5vDkcSdD55JYfhXg37JvjnXNN8N3Pww8TTPBqmhXcmn3qj+KWA7QR7NGAw9dpNe2RRw3F&#10;p5omkSQJhi5zuI9K8LLp+2w/NVXvRbi991/nue9muGjhsa/Z/BP3o+j1/AvzeI443VkaGJlYbUSE&#10;bvbPHSpG8UvqTG11m4khTOUkDnn8R071hQS2wLSTyAyYxt288frVLUBA/NvuMZ4c5ORmu90Is5IV&#10;IQNm/msWk8iC4nkU9VkJYc+lYfiW48LxqFW3mk2niN0bCj6VNb+KrPRpQsEoedTgL5nXj2qjqWqW&#10;+oTC9v02l2LNtbuen1rOUWnZo7KFR812ZQGk36AwRwMFBCiReQfofrXg/wC1Z+zdoPxo0q3utAs4&#10;NK13T7sSw6naJsaZecxll5weufUdK9k8Q2emzymXyjA5YYKscj34rnbOxu7LVGaON5YeGkIYlsfj&#10;WVfAUsZQlSqu8ZK1me1hMxeHqqpB2a1XqfGngTx38RvglZuvxC0GXVNDXUpbOe5z+9tLhXZCj46E&#10;HoVyCCK9w8GeJ/BPxRtrKfwX47t55LO78+40rVpQr71HyxhuhAPPNJdxadq3ijxRdy6Ikumr4qu2&#10;igkVSs1wbZImxnj5cSOT0BYGqOp/sSSeLtOj8VeHPDWotqd5K0z6roCNsLnkrhAdwGR1HavzfDZh&#10;Uw+dPLcrqrlha8ZtON1vq9kvzP0irgqWKyVZhmVHWV7SirSSa0Wm7O88RzyXNs09x4btZJLaF5ZY&#10;9isMKCTtI4PArb+AXh79nfVPBOjfFTxX4t0y38Pp4etLiS4mdRJOxhXzU2HkFZN65I6rXkOp/sm/&#10;HTSLKKGz1XxfZr5mbuSXS5MSoV5TdgAAjP50nhH9iwaDopMn9p6gZNzGw1NmW3UFiSAv3cfWvssd&#10;h+Ic5nF81KjyxlFtSUvitqvOy09T4LDPhTJaUov21RSlFqPK07rZN9j6w+FPxd/Zc+Ndp4i8USW2&#10;k6T4R0T7JdaDqhuIgt1F9mu7SbfjpjCHYcNujVvSvhrX/wBpX4gfH39sbSvhr+xFrs2nWHhq5E1x&#10;ey3DIt4is3myyLn50O5gFHbA4xx0vxT/AGY9Ah8B6T4J8Pard6Bb6pANQ1GG3OIZJZ9zgFR0AUqB&#10;6V2P7Mnh/wCGX7OmveDvGOl+C4JLpvBmreG/G1taKPtElwl3HMtypPO5oXt5UPfDL61+Q4Hh6plF&#10;KOJr03XWIk4rqklf8ZJOx+h4vN44irUo4ar7OdJJ2vorr8Uuvm+h2X7N3j7xbcaHr/gnW7n/AImn&#10;hjxTfWN1BIM7k85njYZ7MrZFewaP44sbyURanBJAdu12CHbnHGa8Tjsr34dftBanrdpew3ulfEPT&#10;4LvRdQRgVurq3QRypjqJFj8ssDzya7rxnrHiD4d+C5PG/ibw3LBZ3G6DTCFKm9nIGIkB+8eR0GAM&#10;1+v4bE5XicInSkklols7rpbv5H5FmOFzWhmTjXg+aWrfru/Qd8VL0fFfxha/Cq0vH/sq0WO/8Qsr&#10;YSRcnyoT/vEbiPQV1k5lSAWsWxFA2oWUMpx0ry74W6HfwaW7trsa6/qsrXWpq3zIWJ+4PZB8o/3a&#10;7/RC1nBHaeJyUcNhLiPLJk9j6VtDB1qXvNfI5/r+GlV5FLbQr6hNeyH7JqFtbzbjgfLjGP8A9ddr&#10;8BdC0/xbNrfwS1W4EK+LLPdpBHSDVbdWeEj/AK6IZIvfKCuV1RdOt7kGWeaaLbhHVMnHrz+dZkF/&#10;/Yl9Frvh7W5re5tZ0uLO4ZTujlRgysCOhBANcWcZdWzDLZ0qek170X2ktV+J6eX5hChiVJytF6P/&#10;AIIsOleILO8aK0umZraQxzIz4IIBypHYgiun0/WtRRlnaxMYHLor7gf/AK1aX7RAk1m50745+Bba&#10;G30rxpavPfRovFrqKNtuoB6DzNzL/ssD0rz2y8Q6hYuscl75qgF9kTgHd2XP1xWmTYypmmXQxKeu&#10;zXVSWkl9514+i8PinTktN099P+Bt8j1nSfGCCF5YrNRwoCkbjnuOabqXjrw3ZD7feaUAYoz56KMd&#10;jzgfnXmsvjPVZYmE9+EdTlVEOPXPIrjPiP8AFeH4deDNZ8b+L7iCWwsbJ5eJPmYkEKuPUkgV31IR&#10;hFzl2OSFL2rSVj83vhD4307xp8c/EcettI13c6xczQeaPmG6V3KsD356198fsO6v4f8AFnhO5tIJ&#10;yb2S8YXUDMM7FHJ2tzjk/lXxL8VPhRI/xK8Kftg6Fara+EvGnl2+rXEAIGm3m3ZucD7qk4Bb1Br6&#10;i+Enww+KHgC3svG/hC5trpY4JJYbqznV1nTByGHBPFfyLxZiaeOxk63NZycn5J3eh95k6UuVcqai&#10;m1fRn1H4UvYdE0vVtU0y63NPPiNZISDjd0HPrivl3/gp78O/Eet6DpFppel/a5NKnbWdRZ3zJJE6&#10;FZMIfvYEfKjnAPFfTHgW4s/G3wv0vxLeSDT9UUeZJayIV5jcEj3BPQn1rH+NfgSH4uWWq3/hmR49&#10;RgsUTSpY2Ei+ZsOUZQckNlh+NfDYarGjUU5S1TPfhh5ygoxilpdq+9z50/4JR+CbPwbcT61ommrP&#10;ZT27zxGIblh3ZOBt6DLdK+pfHHiO+1i8utIlhItVu4t6Rp8zkDOPXrivn7/gmlp3ifwNfeMPBl5p&#10;bW7afciGO3KZ2KWJIHPTK8fWvojwJqcUmsah4g121Lh7qQxxhgGA3EZ/IfrX03D2SVOJ+JYYWOqk&#10;7trt3PNxVZZXlzqSvdN2TWn39TsfC2rf2Do8VlbESJJJ5twH5VGIxg/kK3rC5sLstMJVzj7kJ+7x&#10;+tY1vr3gG+t/Kt2eCVshgzDLH1INWLXX/C+k5jKXauFx5kYU8V/aWCwtHLsFDC0ItKKSXyPyetVn&#10;WrSqVGrvU0pJGDCa0VdynDzsCSPqKytUeGO5We3lEjkkGUAgKfeibWtInfzdN1OaHcgyJYfvevIO&#10;KeJr3UrUTWkaSiLGTHgY+tdTu4+9p+BnFrmvGw+Ua5HGlxbzLwoYYbNXrXW9Wlj+zThBznaCMGmW&#10;lrbWCrKJrnNwn75OCFPfH41Q1LSkSZLrRrkzM+SYwNrIe4x6/SuWMk52l+Q6sLw1NGWRpYwDIYyM&#10;nIXkf4io49WkysLp5iA/K4ODVPT7+C2ut915scoUA5GcHPvWtbX2lXjN5rhSn8QTH511XcOl0ee4&#10;8vUoy6lHdzC3FmyMGIyeOD0qjd2s1kryiBuvzeuM1s3sVxPG1zCUUD7pP8QFVdR8eLPDFp91bxxN&#10;EpjMscf3gexz1rROq2uReo4VIJ2mZM1lvImsH2E4MsJBOR3NM1Dw/pWr7zb2qLKB82EIIPpXQ6bq&#10;kKQh4MDYvJYD161S1fxBePKywEAscKSB6VPtKrnax2KUYLmT0OIutFvbSTI+XbkA55PtjvTbWKHz&#10;1WS4UryWAPI+ldHfXUYUDVbRlLHKXEceQD71k3mjW8s4uJJEKNkjamM10RkrWasL28pWtIbe6Qkk&#10;TTW+bmPGWO7b9BWddfD5dVkN7b2pDKMtDnLgYzx611Wm2umxDyVfzI2T5vXtkevFU9c0PVNGmTVd&#10;DvABIC0aBiOKzhUlGVk7GyrS5bSszjp9EaxYvaRujKw3CZeMjp361EpsrTEF74eXY4I3BiV/Pr1+&#10;tdg14usxr/admI7s55Awrcd6oS6c0rtazWGNikgk9D68dBXTGtfSaI9u46nPx66dPgcaVbR+QyZY&#10;JggHH6fWq8d491crfxMpkEe143HVehGRW5HoX9nyPcW6bHmHKqOvsfWo5tC8yL7VdQJbyo2PMjBA&#10;A9x/Wq5qcbtIqOMv7tzK07W7jQpTd6VKpOCrBhkjPYZrVm+IFzd2K2+pWibsgxTA8g59qzbmwksZ&#10;U+0RF45GJYgcfn2/Gqd1DaSW8kAiO0AlBjkfQ0p0aNVXaOyjjJp2RbPxCllmW3vQo8s4ZYxywHSt&#10;E+JJ44SdDuTuf7kb8jk9PWuKiFk9463hCALhAWJJ/GpPs0ckqxWt8yTKOkSn8M54wR3rCeFoxemh&#10;2utOpHXY6DUNb8RTqf7Ttm3I2GQZAx/UVlXNidQJNgV55aCRgrD6HoRTrHxJJp7K2pKh3kfOZgCS&#10;B6DORU1vqWkSypduhbJOEUZ2/n1ojzR+FHJOU1u9C3o+n3khEcSWxDcESoNwP41oano8aqsV4bXz&#10;CRghFBzn061g3Opva3X2q1vI5R/GGBxj0x/WpofEFrdo0V3OElByGCHGPYjn2quWo5KRw1E5KyRl&#10;eIdKvTMUn01ZIsn5I4s8E+tM0fVtW8Mh0NnbpC7ZMVxIjYPqCM+tWNTnu/lmgvZZlx/EvBGfUmqL&#10;Q6ZqJeO4ilhjAyBIuVJPbIr0IxpVqXLUSaPNm61OfNHQ2l8c6ZrcTWereEbZ9mCzxEo2BznI9vqK&#10;5/xN4I0vV7dJvD87xyMdzRyTgYAHYjrSXuh3ggFp4e27cdF7n8f51mypqujon2u2KfNyQ+4KeuR3&#10;/CueOCeHlz4aVvK5TxcqsbVV8zLuNGv9IOyaxkupgc9BkADOQehqpqcen7Yp30xmdycxmIqyNn36&#10;/h713tpNpesW6xahCyTFdquB82ccHOea5rxH4DurDN00Ms8ZYNFLDyRz0Pp9K6qGMU58lT3ZL8TW&#10;EUoOyvfr2OQ1Kz8OJN591oQdA2F81QDg9sjOP1rnNdh0wll0myigbIAW4XP5Ma9RsvD97NbOdR0+&#10;OSGReskhU8epHQ/WsPU9N+H06vazLNb3EJ3DLLIP0rvhiKE58ura7anR9XxNKmqn2WefS/2vMP7P&#10;1JCiHgMkGVZcdyKz7bQtLsbvy9IvriyfncbdhgnPXB46etdnJazzSsdL0/zo04BDhd34HpQfDZu7&#10;cyX+hwxSsuDKCGPpzzWjjGL0sivbO3vIyrXSPEl1b728QWzJ3+1tsJH16VmjwprF5ch0v42TdgfP&#10;kH3z3q/feD9OMbIL6VZtu0xk5Ge3oKoQadf6Mmy11lIgDyNx6/7tCShrf8DmqpVItJl4eHdUsFEe&#10;q2qTAqcsTk9uQarXOha1JcJ9k1RUSJcgMvzADt71of8ACZ3WmwxtqNuLgg4RyhA/PtUU3ibS9YlW&#10;KS3+wu3SYHK59/1qI4iMWcFTAVZarUSLUbiwddQt5DK8a7ZHUEkDvxW5o/xFvTYhNQVJ7dhnBXBA&#10;HtWV/Y17Lb+fY3yvnpLbY5Hrms86TqwYSTyllzyHOD17iuiNaNWO55VXApO3Lqb8t1oN75k+iXsk&#10;bN8rxnggnBwD3FZd69rIxg1aIuqkHzYfvAZ65HUVai0jSZoGjiuGEiqCVCjk+xrIi0d/NYXsU0ak&#10;/e3A89uM1tSrQs7s4KmXVeb3SWWDw1dt9mNxOcDHHU+tQzeDy0Uc2k37BM8GZF3D06etSXFnYWRE&#10;q3ZLqcZVMHH+HvVnT9VkU7IbiKfH31mHI9cetdCq05LQwqYHGx1TFsfB1zr+IZpojKB80nmbSe1R&#10;y/D/AFLwm+9LuWXec+WXBRvzBFWLs3TFL+xHkyA5BVsD+eKtad4va1zpfiJFcv8A8tYnOR+FYTbT&#10;92XyNYwxyhaULowZRE7rIzraseu1xiq2o6Vqrw+ZZSxk4+WbGAe/TpXaSReErlVlngE0aYLb0FUZ&#10;7O2vY2T4fqJJ9wDRNg4Hps71msQ4sTqOm/ei0cW+nXc0Qa/ZYGVsMVTrUmoXOm6ZpYezhmupE+/t&#10;mCMMjsMEEV0GtRXGnIE8T+ELiNcY8y3G3n1x/nNVfD+h+HbqX/QdRkVpBxbXq8YHbPapnUlUipL8&#10;Ni6WLoxfvHLafq+n38QVbWaGU/dRuGB+p/pV9fEEtkNhLtn5S4GD06Guvk8GG3hNvJbhFcgliu5W&#10;+mKy7r4fwGT9yYlZ8Dlz+dc8pxl8Z0Rrwa0Zy2oeKH2r5+mI8R4BUhWJ9vf/AAqVksNTsg1jeCGX&#10;+K3nISTP0zzWpd/C2/KvcT+VEoGGbzOnPBxWHqnw01batvsNyrDMcitgj2z2/Gph7GS9x2KeJstx&#10;bu3tbm0+yazHPEmNpkaIcH2NY0l/rfhrM/h26DwggGK4l+XH0/Cult/DXxI0qIabdXAubHGGW/j3&#10;7f8APAp198P9MltDdappN3YOBnC5dGHrjHTpWT5Iy9539P8AIuNaTtZmBpnjtb6TbrmlvARnE1uv&#10;C8dx3FTfbgS3mXbyxH7pXPI+hrah0vw/baO1jpdvG12ejGMhvTofWqNp4YhtUSW81QWz9TBMpDDu&#10;MHoPxr5bP+Mcg4eoupiqqi1tG92/l0P2Lw+8IOPPEKrH6jh3Gj1qzTjBejteXpFMfpzyrzpwmZuD&#10;s3HcR9KszXmuXEWy91GUIFGIBKcfRj3z6VWmuJ7IjZGRETksnPPufpST3jXcW+ODy0VsP8x5PtX8&#10;0cW+MGa5xz0MC/ZU31+016n+gPhn9HXg/gLkxeJisVitPfmlyxf9yOy8m7v0G2t7fWn7kRBYyMEr&#10;GDgGnzWlqYleC4Eg7jBB/WprK7ig22XmM0ZlU3BYZ+Xrj60moax4di1Ge2m0+6C5zBcQna2PdSMH&#10;j6f0r8Tq1ZTm5zd2z+gve57Ri/kZupxvIm0Fc56s+M/TPSmyLYz2gtvsc/mMn7uWNwQWB5yMcD2q&#10;xbWUWo3sl9BdLNbQtlUlXkg9iOMfhWrOdKtoA1hfW0cpAKgWhCsfqeRWHxam0q/s+WKTv89H5mGd&#10;PEkazNA+MfvFR8k1HbaPNIfM0+FixfCQjlj9B61pX51KMr/a1hGqt8+5SFDr7HnP4U5dZVY4ZPD8&#10;clu8YzIzuGUEd1OKTVnqP21bl93W/np8/wDhim+lW3Mt3eBrlcAwhSNvbDEjqKri1sYrjF3cxqC3&#10;zPE24p/jVmS5vLyKW5uWLux3FhjJPXJqCRLa6gEawoZF+/23Dr26moloawc18T+7oQ/aIIr6OJnk&#10;aIsF+VeSufT1rSHh+3lnuZEvFghWAyQCU5Mq/wBz6+1ZF7NBBshgiPmDG9xJkH0xxUp8VXNjZyXG&#10;oXMdva5LSPJglj7Z7/SsJzS1bKrRqKHNB29f6/ryLup3Rk0CKGylby937yN26H+lcfdfEiTw5dnT&#10;9FJkZ8rOSPlXIPAz396Nd8STeKfDktx4dgmRBcbZDtyXjAYk8dMYrl9OvdBGpJpWoxSgswVyFUhw&#10;w4PPbntXNQozqxcel2fkfFviRlPC2VzpfFUblaK3eu77LzL0NhoN34Yv9VtpHnvkKHzJHyoy2MZz&#10;nNelfD74oQa/4Oj8GappyQT21o8GlgsFM7E4+8f4uK8x13wppvhu4j0uwvFV+WmmU8E5Hygg/MPq&#10;Mg5rwz4t/tGX1r4pk0Le9tBbSBo2gXlnHGSPQ46e1fR5XlssRUcIrRbs/jTiziPH8SYl4vFzbd7x&#10;XRLsl2PTv21/2htS8EeBbX4ER6g8VmshutQitiPMRjwUOeozzg+lfFXi248JahqP9qeHLy/a0aAG&#10;YX8Kq6S/xKCpIYZ6Hg88jirHxM+JF/4+8Wy6lq+oSPBKrRxvNklF6D1PFcfMblYjpqjC+ZliBnPv&#10;X6NgsL9UwcaezW5+c4qrGo7QXn6sfpHhfXPE2pf2V4c0ya8uZEaSO2tkLOQAScKOTgDOB6VPZ+Jz&#10;bTnTfH+gtqSIQhaaRo7mIDoFk9MdAwYelbXwhttYb4qaVaeH9aksdRa5RdOuoZdhWckbAG4xlsD6&#10;muz+J/gHUINPm8XTeHBrOltO0eqwRkpfaFdAnfFJgEqhbJUsCjDphgQOn2qVTll1Whossc8ueKpN&#10;qUZNSTs1ay+ZxWl+E/gz4rl8jSPiNd6FM4JEOu6fvizjp5sJP4ZUfhUeg/CeyvtaaLSbx/EKW7Zm&#10;XTrdwqrn7zEjIX3rop7D9lS/sdOn8MaZ47j1Qwquo6dcPbTRNKMfNFIoVtp67SuR6nrX1L+x38SP&#10;AXwMuru1174ZukOs6VPbyzWaq1/pquh23QO4K5BxmNvlZSwOOCN5Yl0ablGHM1su55lHLo19alrd&#10;09vkfKPxku9N8P8Ah638EaPbKkTus0isoOxgMcGuF8Gqo8R2TPnC3CscegOf6VufGzxJD4i8d3kt&#10;lc+dbQStFbSmLYXQMcMV7E+lVPhV/ZTeM7NNYuDDBI+xpduQhPAJ/wA963r1nXs7WOOdONDEuMXf&#10;l6+h96eG/Blh8atE0Szt7B7S3txG+zT4wsYbGGZi2OvcZH4dR6zq/g74Z/Dnw5aeFfCGjny4UkE8&#10;3ziKXfwwaKQuYpEOD8rvGwzggiue+FXxg+D1j+zRYeH11K5tdds0aC6tksdslzhsRyxvkq6sMAg7&#10;WUg8EYNRaH8P/iU6x6zfuLayuozLaWN/eGR3Rsh1AAz+GO1fN43kVFwPfy+cvbqb2Ri6bPd+HLu7&#10;8FaRcyXNlNZXN1pnnShWtpVTJVG7g/3e+Pasv4XeMvEl14H8Cag3ieZMa5dwXaSZZliCORuBJDL+&#10;XT8aZ8R7LWNA1iPwf4U0W7e5hm/0i5WF2jYk5VNx9uDmtHwZ4LudL8bKb6wuF0ax09YpLKAqtyJW&#10;zkhXwDnJXIOeelVl9OVOjqdmYY2nWr3idn8IPDtn4xsrTVvHuoWluNPuL6e2N7YsYr+XeQsSkEAE&#10;jnNa/wAEfgLqF/8AEm38TvpytpllctcahEJWDRxA5cKrjJwM8HuKsaJ4h8Mx+JdDmvrG7ttH0Rli&#10;XRWiJWLOCWnK8luOf6mvTvjN8Wvh9+zj8L9b+IelyQrrXiOzePSIrebej7gQz46rle+MHHvXq0at&#10;VPlj1CjjpqyTPlH/AIKE/FD4ZaP4mvdP+HkaX17qcu3TnblbOPj5o/7rGvKfhNJqNrPBqNzdzR2t&#10;q8f2wRnklmHP1rzrUpNZ+JXxNtpDP5t9c3YMak9Pmziusth448NfEK48Gi1ka4aZEa2VM+Z0Ix9a&#10;+X4pTlhnST1td3P1bw/g6uLVSx+jNndzWHws07ULC9yIIFeFCSDJkfr9PauM+JGraJ8R9Lh8I6bY&#10;mbUJcG5u3TDR49Pr6V6f4AXRtX+Gvh+FLUAHT4/ORudsijDAj61seCfhTp2oauviCPTlBvMiTavK&#10;7T19q/lqeaU8JiW5b3P6mpYqhRwic9ND8/vjB8PvFnwV1Sw8a+GdWkty90QqRudyOpzyPf0Nfo/+&#10;w3+1H4jufg+7yaUv2+ew3yK4++4Xk1zXxk/ZV8PfESRIb7T/ADHCiWNVUY46duea9U+C/wAIbXwf&#10;okVs2kJDcQWoZQi/LIuMHpXv/wCvkadOly/Gnq+67HyecwyjFYWVSraSfT+vxPn34y/GG9vNSuNe&#10;svFstjdMzb7a1nKjPPGAa8gl8afF7xtcG10xb24JbHmSsckH3Jrof2lPGvhb4TfEnWBqXhhWt/te&#10;5SqqzjdyMfjWR4T/AOChP7N/hXSZotZ+HmuT34B+zyW4QKD2yC3Sv1WhnWIrYWM6ULto83E5ZGgk&#10;4U7R76f5mt4S/Z0+KWsXC6hqWrNbc7n2nc351v8AjXwx4W8Ead/Z2rayX+TNxdzzBQp9Ov1rynx9&#10;/wAFRfiH4p08aR8NPhtBpyEbfOdC7H04UYz+NeF+J9a+OXxf1U3Xi24v7hZGz5ZBSMfh/jV0cVi1&#10;P2mIkl5FUMBja0+VPlj5f57Htfij9oHS/Bqz+H/hjq6TzTxETXSt8gyMceprxnW/EWtX7N9v1Avv&#10;Yluepq7o3wc8RrEDK1vAP4i8vI/KtSH4P6aMSan44tYipwyIpJ/+vXHjsweLneb0R+i5TQwGU4dQ&#10;hrN7vd/gjmYdQuoLQxiYgHsKytUulSB3djkLzXpkHgLwREiwxLqeokHn7PCRu+h713Xhv4f+BE0S&#10;S1n/AGeRevIoC3mpai6MjDoQAcc91IINefh6+C9r781E9vGVcfXw/Lh6MpdOiXreTR8EfFTxDrmt&#10;3zaRo1pcSgHDeUhNcxpfwI+K/ia4CaZ4KvXMhwu6MjOfrX6X6L4E0fw6z3i+CfAmjZ5zcWaTEH1+&#10;Y8fyqXXP2g9K+H+nslx8d9Os0AwINBsYISvsCqg19JR45qYGj7DA0E7ddXf5aH4jm3gDgs+x0sxz&#10;7MZa68qcYqK7czU/yR8D6J/wTj/at1qL7XbfC7Uli27vMazkC49d23H61r6T/wAE5/ipZMLnxPqm&#10;maaqOPMS5v41YfhnP6V7x8Rf25PDt55tnrXxi1bVIIz+6S4vpGGPTGcCvJ9b/bW+Hdvu+w6RLdOT&#10;xI5Oa6Kee8aY7SlQsv8ADb8z5DF+H3gPw7UvicXGUl0lW5vwio/kbGkfsk+FNBYf258TLdjHwEs0&#10;aXP48Ct6P4HfAe1Tferq2okLkjYkS5/WvItS/bcuXlK6T4YhiU9C/JHvVKP9qHxnrDZt9QWEnnai&#10;AVFTLeLa756suX5/5I78Nxl4S4VewwcYz8uRv8ZHuyeD/g7pUCPpXw2hJXgG5mZgfqOlXLXxXpHh&#10;1SdL8O6Jabu4t0yv0Jyc18+x/FPxHqcwGp6hIS7DJXgH8K37O3l1S381LpipX5iWzipWQ5hyc1Wt&#10;+LZrDjTJcTX9lhcL+SX4HsMv7Qc+hwu3/CZW8KFvmSMhR+Qrh9f/AGoPCU3mnUfFbSkscbNxJrxr&#10;4l21jpEMkBuGLvzwTxXmcsbNJkPkV7OC4Sw9SHPUqSfpofAcTeKuY5Vifq+Ew8E1vfX/ACPbNa/a&#10;D/tS9KaLqkgTdhPMHzfnXdz6Zr3grwrovxH8fN5+ka6Hitms5lWWGQchiGBz9O/rXzDoETz61bQg&#10;E7plH6193/Fz4Ja18T/2YvAmk6TdR2sVs7TXU0hwUAUc4FcudYTC5bjMLhqa0qNqT62UW/zO3gnP&#10;8/4oyvHY2o7zpcvKlom3c8T8aaTeJp39o2uryzB13QlsAgHkDivFvF0/il7tgupSgjsGPSvpLSfh&#10;zrmo39t4T063a9+zxeW0i/dOO59K6OT9irULqT+0dfiaQEcwWyDI/E19Bw/gqtaq4Qhe3Vo8vxBw&#10;1aeEjOU3G+6UmfEFwutyvsmuXYn1eqlzBNbttkfJ+tfc9z+xb4UksrmKbR4LVJkwZZJCZAexXHAr&#10;5M+Kvwl1fwB4qu9Cuo3dYJCIpjwHXsa+3xGWYzBU1OpFcvkfz5iMDKrGTpuUpLuzhjn1pyozcKOT&#10;2Hep5rAwr85we9S6Tb7rgSt0XvXC5pRueXTw1SVZQatcsrbx6dp2+YYkrKlkeZzIxyTV/Xr7z5fL&#10;U/Wq2l6ZdavepYWiFncgDArOn7sHOR14z99iY4agr2sklu3/AJlrw14b1DxLqkWm6fEzNI4BwOlf&#10;U3wV/Zr8HeDooNe1mRrq8A3FGjOFPpWR8BPg9b+E7aPVblFa6dc7mH3TXrtk7W/LEMVXhAOPw/PN&#10;fN4vMvrNRxi/c/M/rfwr8KsJkeEhmGaUlLEys0nr7NeXTm8+nQ3oorEzrMq4AIGNvGPSoPEetaHp&#10;0PmXlz5RcABQx5H4VlXHiaS3UqHxu7KefSuh0y5+EmmaM/iPx9ZRTyEfKkkRkbj0FaYDCvGzcYu1&#10;j9izrNqOT4ZTnrc4bUtWklJns7W5KY4OAcj8+f8A61YWrSrdQm5ktZYXT7zeUdpFeg6l+2B8FdMJ&#10;0qL4R3M8CfKkxt40BHsDWPe/tJfs6a1mOfwBqlnuBy9o64H4Z5rtr5LyK7rRXk9D4eXG2V124uMl&#10;9z/U8o1y6SP5j0yCB2xWXfR2mrRjTIB88q4PFS/EzX/Ddzq80/hS8lks5DmKSZNrgehHr/hXLaf4&#10;ptNMuPPLAyAfeauGi6mEUorVn5Vn31PG42LqStG+vodd4c+C3hK0mW+8QuJiOSmcAD+tYn7QHh7S&#10;f7Kt7zw1bLHHbHbJGi9vWoLn4lBkCpON3YE1lXnjF73dHcS7lb7ykcH2rGg8VDEKrJ3sc+aVOHqu&#10;UzwVGMY83Vb36anmNzJkk7j1qlPJk4zW34o0uO3uGuLEHynOdp6isObO6vqqM1UjzI/nbM6NXDVp&#10;U5rVfiR0AkdDQetFbnkBSpjPSkpUzvAHrQxrcsRwvIcAYHqabOgiYojZweoq6XS1t9oXnHfuazXf&#10;c2786yg3J+R3YiMKMFHqxBUgYDg1EDjmnNjHqfWtGrnHGXKO3j0Wio6KXKP2jCiiiqMwooooAVfv&#10;CrenqDKD61TBwc1bsn2uMn8aip8J1YRr2yueieA9Dt9W8p5mU7DnDGs3x3eWkuqNb20QBi+RjjqR&#10;TPCWrXNkS8ZBCIT9KxdV1JprmS5dQGkYsT7mubDRtUufYYrEU1hErCBSDynBPHFO8uQnckZwRVca&#10;q2cNggDpim/2pIBtDfL6V7Cmj5/2qNBLS4IVux9SOKbdxOluzFhjr1qiL6R5Dg9e1SO87xBGY4PJ&#10;FZVMRBLcqMZVFoZ0q5JOKi8tvWtOCwluJVgQDLHHJpYdHlN6YHHCn5iDXLGXMc9TCyctjNWMjnrU&#10;0O5Dmt1PCZmRpFAUZ496QeE5TwoJOe1VODsXSw8lLQh0e4VZkaQcZ5rubfSLW700yQW4bzE+b3zX&#10;KWvh65hmCOuOehrutAi8izSI9v515k3aofVYWk/q75jgtW8N31lcsDGwXtkcfStDwLawSazFHqDY&#10;GeAa9PsdLs9UtB9qiUsM8Ada8++INvaeHfFMf2GMINgZlX1rerCEqWhxYSu6OMuzq7i70rTtTGl2&#10;2DOSpQjpz2q9rWo2KaS8t44j2jt3rhfDWu2kesPreqkPtBMaH1ql4v8AGE/iC4KRttgUnainrXCs&#10;LK92fXVOIF7HlW4mt+Lrm9lEVrI0cSH5eeTVvwve6jfNLAkpYFc4Y965fa7EYBJJ4q1Y6tqWiSiW&#10;3ZkOOeOK3nhpShojwqGazpYjnmzpNSsbu0bEq8nqQelZclzJnbuOKifxreXEey4Cse5NVl1GKTJ6&#10;EmuZUJQ3R6dXNaFd+6zQtVkup1jTkk85p9w6G4KxHKKePeoE1GGG2Nvb/wCsc/M/oPSptPtHuXCk&#10;hRjqTxScbF0q8Z6JlvTrJ7vLtIFUDJJNCkSsY4hwOSc1G7JvNrby5jByz+tRS3JaPyLY7VH3nJ61&#10;ly3Z6LrRpw0EmuijGOA9epqNZGkbaCT6mmq+8eTCnBPLHq1WoIY4iA4zVNKKOaDqV5XvoPtreNTl&#10;xk9hUoVIomlYhSPWgENJiMCnT6XfS6fLqJtXMEXDy4+UH0rON5SsdeIlChhmzndRmSS5aXk9cDHO&#10;a/RH/giJ+wJa+I9Qu/2lPjV8O5J7C3KpoEeoW3yOx5MoDde2DXFf8Egv+Cfun/tD+Oh8b/i9och8&#10;IaJOPsVtPH8l/OOT1HzIvH1P0r9udO1v4VeEvAi6dp9rZ2dlawBVhUCNI1HHPoBX1OGjDCYfXc/F&#10;M/x0q+IdKBz9942+H/hHRnvntrLToLW2w87oFEcYHr6V+b/7e/8AwUp+Dmqx3vg74b6XDf3yO0Z1&#10;MRDGc4yKP+Csn7dem6/CfhF8J7lPsgeQ6jc2pKiTHAXPcZ/Ovzcv3uDbPGky/apmyHYZCjOa8vEV&#10;faO5WVZXZKczoPFfxQ126E2r61MZHmyI4y3C/hXrvwD8UeN/CnwZvvE3hdbhJdT/AHRuIoyfLTvy&#10;BxXzqPBniLVHBuiSikAHPUk44r9KP+Ce/gKTTvC2l+HALSKCRV+0i9OUOeoxivJx15UbI/UeG6Cp&#10;VlUeyPhfXZdUvtQluL95JJXYmR3OST703w27Ra7bSAcrcIQM981+u/xE/wCCQH7OHj+d/F9n4in0&#10;57hPNuxZOAjOewBGBye1cb8PP+CCvg688cRatr/xkMejhvMSGCBPNBByMsTjH4V817dQqe8mvkfs&#10;OCz7C0+VyWx5v+3Bq8t94A8B6n/Z7SSHQY402DOBtHbrXzA2r3sZWZ9GLsMbSV6elfqn+0L+xh8B&#10;bjwjovhjXPi5eJD4fshAptIoy8o9CTwOMdBXhV5+zl+yV4VKm2sNQ1NlzmS+vmIP4IFFcVDDzlFL&#10;lbP0il4h5ZQwqjBHxXo914yvbuWSK1MURQ8MQAPTFb3gX4MfGXx5JBF4S+Gms6q8uMS2unSSJ19V&#10;XH5mvsfwxH8ANG1600vR/AGmoJJVXc1srn1/iJ5r6D0n4+zeEGgj8N2tvbwQDCRKvb6LwK+xyjhb&#10;EYyDqNJH434j+JdOvFUqcT49/wCCmf8AwTI/a3/aL8C/Biy+HHw4RYPCPw9MWvT39/HCLeZ5DKyE&#10;MQSQOwB5NYf7P3/BJP4Gjwf4Yl+LPw+mutSslMmrotyyC7cnoxBHyj0GK+5v2hP25Nbk/Z81vUPC&#10;+lX1/q8NqBBp+n2LO8hBGRhQe3avzx8O/wDBVzxNL44t/DvxD8OXmi273HlyyzwmMIeMg56VWLy/&#10;GYSPsYOyR+U5TjsNi5OpWjqzV/a9/wCCPXws03SLr42/Ckvpelwvm+0NHCpEvQCIAEk+vPvXyV49&#10;+DHhvwvp0enWempbReZkSZLSuMdzX6XWn7XXw08SaTJb2fi+3vYJEBeF5Mhseorxv4yeNPgx4+0W&#10;80nX/h9ZW5uF22+p2duu+M5+9XgTr4+m7O7R+k5DHJZu1SKufCep+G7G20rfHLIZIlygc8DtXffs&#10;t+Kv+FWfHHw547uQGXTtThuHGzcTtYH+lWfiN8NrPw9ZTXWi6ql/Zyxny5FGCD6H3qX9nmLT1+KW&#10;hzatDavGl/CZEumGzhxnPrxXVh8VNxbZ3cR5XglQ9pRjofQ/xp/4KDeFfjP8WNfEGuPpVzPq0sii&#10;NvKnA4wcgdOOmK8q+NOh/FvxvoH9o6R+0NfXsEv702N7IY5EHsehNeLf8FEdY0v/AIeF+PtV8GXl&#10;lPbr4iT7K2nR4hBEUY2qO4BBHHBxXYaH8OfHvjnS4bzxH4mkjjkQHZEDkA9q+np55iMHQglKydj8&#10;3ybgzD8QVajWjRV8C+F/2hfFWntoHgvXtd1HJObezvC7nsSQpz29O1dHJ+wX+054oa31O7+E/iC4&#10;uMDFxfxSEkjkYLDpXVfATw/4n/Z88Up4i8D+NLyG6lDKCHxnPWuq/bN/bw+I7+DYI/DfxN1ex8Rn&#10;bF5UF6WjZejMQScV7VDN8Bj6cVWrNPtbY4M+8O+I8kft6FCFSn1lzar5Hj3xN/Ye/bitbEab4Y+E&#10;mpu8oxNdoVCqD2GT1rL+FOkfEv4Kw3Pwh+JGjyW9/DCLlYZJQ3lFjhmBBIzxivKte/bD/a+1hJLO&#10;9+KurzIjkH/Sdv8AhWD8P/iN8R734k2+u+MNenla5AhnubufdhffNds4YCFO1GfM35HyGWVM1w+a&#10;xeIUYw7K9/xPrzwh/wAIkuqT382qMkk2YpPMB2H5f05/PmvNPi14Xi1zxK73OmhQh/d6haJxJwSA&#10;w7f/AKqz/D/j/RLhjaXGr2h23T7JA/cE4b/Cu58JeIvCuo6NMmp6jbl55PLRTNhjjjJJ4yRz+NZS&#10;h+5UkfUY6VNzkou9zG+H/i/wcnhK78K+J/EslnqNtC8tlJOpQlc4C5H3ucVq+HfF3irQifDXxOgt&#10;rvTtThGbgyBirdFJ9Qaq+Jfh3puveJ7XTYrBL62gt2LpwskQJwG3dxycD3rC8e+H9P0/Qn0jWtSu&#10;o2hYJaJMchnxhBn0ANcspcsuax5FPma97+vQ9H+L+o6loPhrSbfw19nkJ0mZYZIeQzCZpCvucHH4&#10;VwOmQ6vrPg6TVtHuDmSD7VGshx5cqH94uB2yTj1rP8RW2uax8HPCN1pevMmpaVJdKlsnWZBKS2Se&#10;wH862NF8b2NxZRf2Mi27AF5/JOVLYAwPQ5rnrJzbuKCdFaau43RdZ8O6lMt7rOlyStJbss0YBGZ8&#10;cZH4YxXN+INJht7aPXvCcUmn3W4+dbFcjv1rp9H1q3luZNTuLNJrSaXCSFdmZFX5sHvipLTWPDUO&#10;vLqepzIY7hWhlgYcBD0I/QZrw8Th+eyaPqcrzmvgKvtaEmn5P8DlNM8RanBPFfQI1nKFB/d9Vbuf&#10;z5r0rw38QbbU9PhXWLWJ5o0/eyMozkfxHPNcBqdr4eu9Uv8Aw+mpRgSqFg2v8xJOQB6f/WrF0ez1&#10;Pw5rostU1CKS1bdEZFkJYAj6djivmq+XJyvFfL/I/ofhTxSgkqWKdpK1nrZrsz3e4s28Q2kuoJbx&#10;q6qDC9vLjeMDH41WWDT5LOZZ9P8AMdI8XCSJtJz/ABD9K8y0TxFqfhu9iUXyqEZX8sy4DL9K78+O&#10;otUDS6bfRor5WN2cYPtzXnRUqfxJo/ZqGOy/N6ceWcbvWLv+H+RXWLxB4NuBdeF9SSS2cB2iaTGR&#10;3+nSvZ/g58cZ/Gf2PwAv7meWRnnIkw8iqvCI542g56cnNeQ60llaFpYYfOE8KljG/Q4rlv8Aif2+&#10;oRLZ6oE2S7rdwdnlscc5r08Hm1XCQdO912ep8FxjwDh8/nCuoJTWvPH3X66dUfWvjXRPCXiWQ6Pe&#10;QzW95CdscjAlifRvWvPfEfwx8ReHEe4m0x5ICeLiNCRj+hrjvC/x98TafexW3jmdvtVmuIJ3XO/j&#10;jPrnt65r2zwJ+0pceJZTdWjRQWdqYxJblA3msAM7885JraplOGzWh7Wi1Cp26N/oeZk/iLxb4b1Y&#10;4DMaTxOFW0r+9FdNeq9TyS304zT+XIhU5+bI962I9IMSLsPBUFc17Drvwi0n4nWknjLwKqWckhHm&#10;2ty2xHk9EY8Z56V5l4j0HWPB2uyaL4ksZILmE4GOVbHGQehHvXx+MwuKwVTkqxaP6W4a4w4e4uwc&#10;a2X1lJ2u43XMvVeRnpDNGwZkGFXaAKuadbo8wkJ2qPvFmJ4pDdLFIv2qBnUEZKjrUKavFBcL5ltj&#10;J4GO2a5I1G2fTOmnHQ3Gsrgx8HCMm5d/XH0qGyUSW8k7zDEThEXgM3Hf0x/Wqsvi2S7h2Pb7pM/f&#10;56DjFQLq/wAryPAQx+VTu6e+K09paWhioTS946Ky1WW1AENyR04Hr7810vhz4h21kn2W9hRiM5Kd&#10;RXn1zqckK7IbYkOOe5/yaS0urwg+ZbDg5ORyPavuuG/ETibhmovq9ZuC+zLVf8A/OOOPCTgHxEws&#10;qedYKM5PaaXLNeklr957Zo1hP49uF+x3pVA3MbnDD6CuwsvD50PfBaiFXKqg3Ek5/wD11852HjTx&#10;bZP5+muybT1VsEV3Xgr40a5p86za9bNcxju78468H61/RXDHjlkuZ8tLMP3U/wDyX7z+DvEv6EGd&#10;4NSxXCeJVaC19lNpT9FLZ/Ox6/4Y0m/kvD9pQhVH3to3fma6BdQ1C0lEd1bIqhsHLAnH4fnXN6T8&#10;UfB3iXS43troWcp++JGxzn1PWtm4uJodIW7sZUkSQYDKoJ3en/16/XcNm+GzGKq4eakntZn8S8S8&#10;DcT8H4l4bOsHUoSX88Wk/R7P5M1p4dNexRp2MTHLRy7SBj17elfJf7fn7OuhXsEXxr8DxFtU0/nU&#10;VijwZIcd/U96+qLnV71NAWa90/zZGPlQmVcFcA549MVyeo2uoavZTaPqNhbiC4Qq4dPvg8YzWmKw&#10;CzLAzpVOp8vRqPC4lVabs126nyh+yj8fLLS/EMPhDxFqsi2NztYAvgK3bt/nNfW9zD/ayLHot9hG&#10;YbAueQec84/ya+B/jX8Hdc+CXxLkH2Uf2ffTM+lzRtnysn7v519TfstfGPSfFvhK18HalqUUGrWm&#10;fnlf5ps4AAPrgYrxOGM0r0a8ssxb9+Hwt9V0Po8zwlLMcvWOw61S95dfX5dT1b7KNIsVMlqGf+N1&#10;IJI79D1rkfGer3Vok0umlozIQCpHDZ9cdK6rUYL4OyrI5KZ3Erxj2FcV8QBbxIiX90C5XLJHxx27&#10;d6/Q6EFKaPj6TXMk9jmb64kvoBexqgcj96GU+n0rnlfUYb0wzwoVxlVBwcdhW9q19Z2VpDJBkAvh&#10;0Pp3+n/1qgvDZauYrrTkXeBywbjpXoKo1rbQ9aMElYoR6hb2u5vJLSkZQA8CnQ+LdaXzDHFmE/K4&#10;TGF9Pxqd9O0uIiW6fBCguqrkHnrn2rE1GfVC8kNuqNCjA+UuFGfcflQpRn0NLcqtc2tO8TtGzNqM&#10;eBGpIJwQprA+FnhrxJ8Yvj1N4zu/DszeBvCssU3ijXIpEVbd5M+XGgYjc21dxxnHU4rV0DwrrvxM&#10;0y50treaKCO2druaBAXCgcgdvxPAzXz94S+JnxNj8GTfArQ/EM/9nX2vy3mszW7Ya6kJCKuR1VUU&#10;D65r8y4wzjGYrMo5XlkrVVZye/Kn19ex+i8JZRhMLQlmWOX7tbJ/a/4B9Mftff8ABRTxRq9o37NH&#10;7EUUug+GbePy9T1GzBSbUH6M8jj5sfqfpXjPwj/Zo0uyt5vF/j+aS/1Ajf8AaLyQt+8bk4B9K6bw&#10;l4b0vQTK+iaJGGnfJkkYbsgDrXWaVoq6iyS6pMzhDzHGRt79f89693h3h3CZPh05rmm9ZSesm+7Z&#10;4XEHEOJzPESVP3KfRLsLDrkUFgujWEAkiSIbQqcDGO/rWzo2maRfxslzeJYTKgKDJYOf6HNQ39mk&#10;ekDUNN0uUW8UgieZUwqvjIQnpnA6dcCqEGqM+xUt2j2Hqxr65QVSn+7dvQ+YUlB+8rm3c6NBa/vJ&#10;QyEKAWkfdvGOv1/xrAh+F/hyK++1SWAmJwzF3JrQ/wCEgtJoI4SJGKE/Mw+nH6VYi1ywuY33SbS6&#10;kqEbHPrVwhOK1L9qnfUmi0nQdSMdhc2TI54gfedpHTivzk/4KP39xp/7VWteF8qYtItbe1RUPBBj&#10;EhP5vX35qmr3l1IpgvY18lRsaRgMe/15Nfmn+0Rqtz48/aS8YarqV757Pq0qCXdncI8Iv6Livyvx&#10;abwvD8YJ6TktPx/Q+14Afts3lJrSEH+LSOD8DeK9O0OafT7/AEKG6guGHmyOmXVfY9q9q+FnhO1m&#10;lF98OvFIlsrgf6RptycMOOij9Oa8Y8FeIr/w74nuU0OwinNyPLEc0O8kZzgDGc/Tmu/8MftK+FPD&#10;iCW5+HccN7CMJJZts+b1YdzX8vYynVm/dW/3H75lOMoUKSdSaVr9LP7+p7b4e0rTvh9bT+M7nWJb&#10;VIGzLYXGB83oPavaP2X/ANq6DxzpqeGtsrSy3rLA7c71LdfoBmvz++Knx88YfFrUo0upPItxhI7a&#10;I4B7ZPqa93/Za8XeHvDT6dpNtr73t9YyB7+SNcJCv9xSeuPWuFZZJ0pOWrPp8PxHDGyWHS92PV/o&#10;fo5LrGnafZSX+pX/AO6gjLuSegHPTv7CqXjfQdL+E3wu8aeJPj58JtcuvFfjT4fafrfwpvtKJD+F&#10;rE3cgnuXIZcTmLymZCD98KQQpI4P4Za6fjz4W8ZeMvCnj/w/o3/Cv/D9xqWl6dq9ypuNc1SLy/Jt&#10;4oyQSo8zdvORuTodpryL/gpN+3P8YPDfwx8P/DzxPa3OkeLr3SWlS8jmWRJtGuYBGI1YEnG9ZfTp&#10;kcba9zh3L44alLGV9JLRLZ97p/L7j5biXNIylHC0HdX1/rsj5K/as+N2ofFnx8M+Ibq/sLPdFYXF&#10;+o8xYAxb5iPvHJ6nmuO0zWV/st453ZI2XCwRnlx6sf6Vg+EvAnifxlbTayshW1t1O+aQnnnoKl1O&#10;8k0qyayDIvb5Ryferq1FUqOXU8fDzbi79D6Q/wCCSdxqusftl2VlZ3cttpx0y6bUliyEMYTC7u33&#10;yvJ7mv3k/wCCeX7MHhr9pbxz4h8VeP7tbjQfBs62iWiHKy3JUO0e7sqLtBxySSOxr8Ov+CSq6l4O&#10;0vx/8WtP05pr17ODRtHcrkJPKWkZm9AFQH3OK/an/gl7+0L4L/Z1/ZO0zwRr2r27a3q+pXFzrEl3&#10;qccTCeR9xaTccngj+VfN8RZlmeXYaFTDtrmbjeN09Fd6rVbpN9tD6XA0aWIw1pW57K1+l3o9fK9v&#10;vOn/AOCmXwR+Cnwl1jwzJ4B0pNM1HxAZgbS3cJESi5BUdumPxry/9i74UP4j8aX/AMVPiX5g8LeB&#10;41vdSd1+S4mHMUAxwzMwGQO31r53/wCCv3/BVPwX4l/aYsPCvg7R49WtvB+mPaLdLIfJluZNplkj&#10;PG4LjaG6Eg15/wDBr/guRrGl+GpPhL4h+HOn2/h+/vEnuIoUxl1VUDMR97AUcHvzX65w+uMc48N6&#10;WApyd3dtzbu4t6RTetrdz5XGx4fybitYzEK87JaJaS6yfmk7LzVz7Z+NHx2v9SbWfiV46v2t7vXC&#10;11OGb5LSwT7sQzwAdoz7KPWvr7/giZ8R/hR8XP2Yrrxl4E8NyWmqtqrx69c3MeJJiSWiGeoXy8EL&#10;0G71zX5P/tveJPH/AMefgrpnir4OaPd3nhy/EP8AwlGsoyBLKIbQkOMhjuIAJAICj3r6j/4ITftM&#10;6V8DfjDrfwF8dava6ZoOraCl7b317dJHBDPAiqxZicAsvHJ7V8BHIcbhMu+u1Fa1RwkuqaXX5n22&#10;aY/DZhhKmEoPXkU1bqk9vPTp6Hsf/BaX4M6X4V8b+H/jDZafa2tlrNvJZ38kMG0m5QblZyOOV78E&#10;kd6/N/x14gsp7kW1uyiHHEmCdx9f8K/Rr/grx/wUN/YB+MX7N+pfBXR/j5pV94nXXYDpy2G6QQyR&#10;ONzlx8uwrkdec9K/LD4h22u6HoFv4x0++sbnS726eK2mtp97sVUHJTqBz17nNfsfhZxJjMJiP7Lx&#10;d1SlrTbXXdxv59D894kyOjmOW08alatD3Zrq4r4W15LT5E+sxWywtcpqBjwuDsbA+tcf4h8Uafpj&#10;M11Os8ZOSNgZhxk9PxrFuvFV/PcqZFY7yPkc5/D86bZ+HtZ1q4Mt9ZC0tiQwLfeft0/xr99VWTWi&#10;Ph3g6OGi3VlddjN1/wAT6VcGPxH4W0cx3mnsLlJy2Cuw5P5jjvX2J+zT4tg1b4q+EfirZxi40nxn&#10;pa6Z4igOSj3KoqBmHq8RUfWInvXzBr3gXRLfR10drUGFJVkEZPMhx1PrXqn/AATa+IOv2/xoT4BT&#10;eErm40m2v11X+0QMrY2ykuznPTGHUfXvmvyLxWy+u8EsyikuXTTfX/J2sff8AZtgXWngWnyyTdm9&#10;NFrYseOtZuvAXxH1rwR9qnZdG1q4twoABkiSQov1+UA10mneMNSs3SG6umNvj5CX5APbnr3/ADrj&#10;fEOqw+Nf2g/E3iCa3W4sptduWWTd95DIwB49cZrW8TalpejeHLnxAk2YoYiRG+ck8BRz6nAr9Oyv&#10;G1Hk1GtinryRbf8A26rn5bnWDof2tKjh4/aa/E4746eJrrx7460/4daLdmWOzdTKNw2+fJ6/7qHJ&#10;9DmvRrLTLTwppcWh6eXiFrAkUJQntgZ49Rk/WvL/AIJeGdRvNWu/G19F5kzSuiySdGncbnPPoCF9&#10;smvT7mAalGiyKUfBDr1z0OP/AK9Y5PTdTmxk96jv6LoaZ1iqVKUMFSty0197e7LGlX17eSrZWBc3&#10;MsqxwlWyCzEKvXvkj869z/bHu9I8A6j4R+EOjREL4d8KwxXj56XEhzu/79rH+dcL+zL8O9N8T/H7&#10;wZpGHljn1+CS6CocCOPMhHPslfRevfsG/tN/th/HPX/HfhbwXBp3hy61N4rTX9buRBbtHF+7DIoB&#10;kkHyYyqEcHmvkOJMxy+lxXhamMqqFKjGU9XvJ6LTq/JH0GR0ay4bxEaELzq6X00V13+Z8oReKL6F&#10;BIJRIwP/AC0U9j19+tXbXxLc3pAWSOeQHKGBTkfpX2NqP7If/BNz9k0293+19+11Z6tqcODN4d0B&#10;+d3dCkHmTEe58s/SuM8U/wDBY79gz9m4tafsh/sbafcz2xIi8QeJ/LtnYg/eBfzJz7ZIPsKqpxzW&#10;xmmU4KpWXSTXJD75GdDg1ct8VUUL+i/GVvwTPL9D+Cvxu8VeFLrxdpnwa8Rz6Xb2slzcar/Ysogi&#10;gRdzMZGXbgAZ4ParX7Pf7KHxE/by8Raj4J+GvjDTNC03wrpwk1HUdVmZU8yViF2qiks2UPXAAU88&#10;iqPxF/4LLftc/tM/DnXrTVNa0XQfDOpxvZjT9AsyplhYYkUzPliu35TjGea+Mx4q/aSk1vUR8Pba&#10;/wBK0+9by5pBq8kCzRqTtZo0Iz1PX1r5rFT4p4qnPDVuSl7N6ct5JPqnd2b9D6TAYPI+GZ+0U23L&#10;Tmj733J8p9+/C34c+Htf/aFvv2VfjP8AFbTrO+8Laq1lqHiTT2EkU8AXcsiAn+JdvB+6Wwehr3vx&#10;b4G/4JEfCa2vdA+IP7Sl7eXiW5jubKO+VZMkYxsSLdnvX5YfC7wH8XNI8TxeKbbxuiXVoxlimgg5&#10;nbj75ySwwMEGvcb6P9n39ud7T4YfGG5m8J/ETTIR9lu4bgwpeqRxuwQJEOMeo5xXk53g86yqnTpY&#10;jG1Fh7JNwdrN9Wt7fketgf8AV/OcROtSw7lX7K0XK32k3GXzSPp/4R/HD9l+L4BH4xfHPwhq/ifR&#10;9FtlsraLTZSs0R8xVWR8MnGwrnsOeKoXP/BVr/gmF4VVbXQP2ZLmR927y76/QMFxnq01ea/s9/s6&#10;XXw81TWv2J/ihau2j+J/D8v9nSMxKXG1CMI5+8SoOD1zivF9U/Y++DXgLXp/DWteCLNL2zkaOWZ4&#10;9+/aeoJ5IPX8ayyLI8JnGNxGCniqi5LSjyztFxl1S733saZzmlDJ8uo454Ln9pdO/NeLXR2a8z6Z&#10;13/gs/8Asd+E4orLRf2PtGukI3RvLNbykjPqCST7V5Z8ev2gfEOrf8Es/GXxR+E/w/htJviJ8ftR&#10;isdGsYdwtFutOVAkaj+6rkDtzWF4a+GHgr7E+l+HPCVq8NuhaWaS0VY4sdSWI+X+tazXniaz/wCC&#10;d2h6X4PWPdq/xy1x0ugmUiC2cCGRfXCnjHevjfEDI6GS5hRoUqkpuSu+aTk91bfY9PhXOqOd4aWI&#10;jh1SUZLa+ujfVvY+SdNTV/hf8DbT4KXmsTTNaype+JGR96rLgbLNGHBxjk+pNfZXwh/4K9/sleB/&#10;hTo/w9vv2F7m5XTdOitri4gT57iQKA8rYP3nbLn3avIPA/grw54ahOm3kaT+YCZpZwC0smeWOe5/&#10;lXZ6D4P8IXVoY5dEbeucPFDwx+uK/VcJwEq2XUViask0k1Ztb92mfDYvjvDwxtVRoKom93fp6W0P&#10;UPhp+2z+zX8e/wBpv4d2/wAGfgXf+D7qCe9h1m6umYie3lgwIwNxyQy5ql8dte/4I5R/EXVfAHxx&#10;+CPiGw8Vae4XUtX0fenmTuodpVZOhO8HHasL4ReGn0f46eBdSsLJFii8a6dG+IAMq86ow3Drw3St&#10;L9un4WeFLT9o7xPa33gxZ5BqLoZzGFYBflAP0AH4V4lXg+cOJYYKliZxvTb5lJ8z12b6n1NLjTCz&#10;4beKnh1pKygm0lrvvfqV/A2l/wDBN2wuxJ8IP24/iR4UiUBo7LXTHe24b+6Y54+QPTNeveE/h98N&#10;PH1zDZeEf2tfhv4gZx8rXti+mTMQepMbumT3+Svjm1+Fvwq1KP7DLofkyDKkqCO/Xnj/APVVlf2W&#10;vhlc27XOn+I720it13TzWsoVtx6Kvfk8CvTq8GcR5dU9ph8fO/nZ/oeEuNMhzKn7LFYVx+aa/K/4&#10;n3Br/wCxJ8ZdRji/sTS9N1eGPLJLoWtwzo68YOGMbcf7veuP8TfstfGfw46i78HX67RktLbMm3Bz&#10;1YAH8K+RNN8FftIeACdR+FH7Smu6Yygm2ikvGYBR0Xr9K7n4c/8ABUT/AIKxfs4Tudb1yw8aaZAc&#10;SQ6lCrl1B5weor3KFPxEwMLKdOsu0k4t/NaHlzo8E41/u6ns5ed4/wDySPXH0XxV4ciFvrdhLA6E&#10;qvnxtg4wKs6boeoSH7USY5AMhiR/XqKr+Ev+C+Pwf8bhLX9q39h9rZ5HP2jVvD4GVwMHgYb9a9B8&#10;E/GT/gm7+1hLJL8L/wBo2TwdrU7kw6Z4kwse48BQTjHTsTXRS4wzHDSdPNcHKl3lH34/hqYz4M9t&#10;F1cBVU/K6f5fqkc3Ho0tjGb7UtcgA7vvAI49BWcvxJ0bwjMLibVvtG1tyfZoic9etdl8V/2I/jX4&#10;Q09dd021i8UaI5LJqPhy6E6lezbF+b9DXhmoadJo97JprQXEMiSYdJk2EH8a+lwGOyzN4c2HrRmu&#10;yt+W6PLrZVisKm8RTa8+n3opat4+XTv2gIvG2kIRH4pt1eZMbQb63446cvF8v1zXsSfF7TrKcWbz&#10;PcRSENHKGHQjggemDXgfxa0HWLnwiuuaLE0l5pM631m0Z/ijOSB9QCPxruPD1zpHirQNN8U2CD7N&#10;qNklzasCP9WwPA/3WDL/AMBFfP1sLRy/PfZte5WWn+KP+cfyPo6U547ILp+9Qdv+3Jf5P8z1aHxr&#10;4dgVZ4lBkwOZMkgH3HBpt9480i3snlupJGZlGzaMDdzgfyrktMtbaO6jktriKe3Dcqx5QZ9DT/F2&#10;o2UEtvbCOMwHhfKcHk8Zx+Ar0XRpxkkrnhQlKct1YbF42Go6lJA8DxSg8SZCg44pw1jVVl+zhM46&#10;q7ZHFYs2grPILhrhSWGV3Hke/wBKntbfybgJcXW4d2R8naOuRU1lSdrHbCc0rI0f7RiugY51fzMn&#10;Gw8c0us+JofAPha58VWg33MC7rWJ8HfKThExjnLHnr3p+nz+E/PVJp7hcEAIIyQfz+lc541uV8Se&#10;LdG8E2Lw266bMdQ1OUHG5GVo4o29GOS/ttHrXkZvKdDL6nJG8mrJPq3oj0MmhDE5jT9o7Qi+aT/u&#10;rVnNXngbxCPhRL5Guo99dX08967wjD+YxaYgY6OxP4AVwGq33xN8EQNp3hzxJqNlLgm3WxvDFtbP&#10;H3eor6Zk0S1nslszCqowKqEUcL6VwPiPwPYyvcaRORFPb5e2mP8AdB4OTXJwxw3kWTYRUqtNTk9Z&#10;Sa1cnvr2PVzri3O84rydCrKnBP3Yp2Vumnc8h8P/ALVX7cvhJ2Gj/tHeIoIuEjivZFnUD0O6vXfh&#10;L+3D+3tqc1rBffHKwvYI5gk9vfaHCxdc8jJXrjvXn+q6dcRatLaa7bxPlMW8kMe5X47/AO1Wn8FL&#10;ee7+KWk+HbqMILnVEG+RuWXI546cA17+b5Pw3/ZVer9XgnGEnsui9Dx8LmPENbMKFGdXmUpxTuk+&#10;q7q56t8Wf2tvjr8KvFk3w+8DfDv4fa/oenqkbJ4k0YSTBti7xuweN2QPQcV5Svxf8TfH79s74eTQ&#10;fBDwZ4ebV45/D11Z6XcslreXlx/x6NOgC7F85Vj3jkCX0FYHxo1fXPF/xB13VbS8YJNqdw0TK24H&#10;942MdulcRoVrd+ErmHxGt9c22o2twt1b3i/6y3njYOjr7qyqw9wK+YXhzgKvDFOWGi44hU001J/E&#10;437238jurcbYynxRUp1eR0udxfuL4b2d7Wb77nD/ALYn7Rf7QWjfFnRtI0f4DXfgzxL4S8UmcWFv&#10;qDSLBOm6OZcMfvEZXpyAK6z4af8ABQKx8d61ZaT8e/D/AIxnuNOi22yy3wke2XH8EcvGMDGRzgV9&#10;W/tP/C3/AITxfBn7aniO0s71viJoMN7rRt7PbBbawqiO8gHXaBKCRk5w49K8T+Jfwg+HXiWCHV7D&#10;w6kUkaHaUXDbgOxHNeRwzkuAzfLaWMU5xqPST0bjJaNa6rX8Gd3E/EGLweayw1SlD2a2smlbbTW9&#10;k0013R2vgv8Aac/Y9t1ivL74n67o8m87jqegs4T6tGa9h8C+Pv2ffH9ubzwr+0l4auEdwR9rd7cj&#10;PYhhXxkvgjQtOlW313RZILe4O2LUiMxFuRtkyMA8dTW7afBWxt7cSW8tiUYEkBQAR7EdeK+gxHD2&#10;aRjelj3fpzRi0eTSzbJ6kf3uC36xn+jX6n6BWP7OHirxLpQ1jwN4p8PajC6qYBa6vGyvnqeSMdvz&#10;rntZ/Z5+LumyP/bPw2vGQgnztN2yofwUk18j+DZdb8KWyWlnfyxWq/KVtr5lKHOOMEV6XoXxQ+MG&#10;hxi58N/EzWyIydqi/dwB6YJrwquA4zwUny1aVReacX+DOzD4zhSrLlq06lPzsn+v6H0X4S8G+JNa&#10;8GX/AOz7qejXtidQ36x4ejvbYxst7DGGeBN2ARLCrjHcoPWvHdU0LS4oy8V4r/OQQq5wR79qxbv9&#10;r39pm+1PQVuPFMs0Oha9bamklxbqZFaJgSqvjOGAII967P4lePP2dvHN1d694Fe/sNZuLlpms5wU&#10;jRmcsVxnBHOMCvCyaWf5Xm1WljcM1TrPmTp+9GMtm32T3Pr8bRynHZZTqYXEJypqzUtJNfO19LWt&#10;1vfocTqOopazNi1cfIxGRnNfLX7cni/VvEGlr4FgSc2T5aZ4YzjzcZVc98elfSF/4i1KPWGiuIF8&#10;kcxurfKR6V8XftXftZ/Ej4SauNGl8HaN4h0TxDfvLc2CykXEIJyOvTAwMjv9K9bjHM6mXZWoQ+Ko&#10;7fLqfPYKjUm5SvZI4j9jz/goZ4A8F6JrX7MH7QWjJc+Fru4nj027lXetq0hIYE9lzkgjoa+6P2cf&#10;BVh4C+El1BpHjaS70i7g8zRXVPPVopANoVsgdCa/PCD4T/AzxLqdh4qv/g94ijsdYT7RcJZwNOYc&#10;k7vlA3YB/iGR71+gXwej8Ga38B9B8DfBvxQkGkWNqf8ARbl28xFTcfKYY3KwOSQ3QGv5b4kq4H2n&#10;NRbTk9V0ufdZXTxlel+8SairLXU9e0WzvbPwifCmnTRjVLqw/wBHtRyULEEu5z8vQcVS8H+LdL07&#10;QXgsdQ3vFI6aerKGNyUQIhDL1Hyg5I71xXhbxbf/AAzgv/EFjYS3LHTPL1O6njYLCrgCMRg+5zno&#10;R9a1fhJ8VfCvgnw5odwngffqFkyF7gyKwyABlQegOP1r4nG1qWGSbdnbrb7z2oV8BQotVGk9Fq9b&#10;eR0ngzSfHwvJJtC8DSRalLEXnnlwrMjYAwW5YDriug1jwvN4eIsl1NY5I1wY3O4n5eScZGT6961L&#10;P412/iSePXdG0eOyls90SyTDfvjPQED/AIFn61WvJ5tckNxe3vmXEpBZwMDHoK/dfBLhzM62M/tq&#10;VRRpaxSX2vXyR8fxPnWWfVFhqLc2nvfRGLa2t/OQjwrMu8Fnh5YYHWtrTbqSS/T7SzKgGzzDyfQZ&#10;FKfDS3BE0DPbyDHzqCM49PSrEcWqRXBhEENzEhOJiB5g69SOv/16/pipWqRa6nwkXh60dNCz5NwW&#10;kNnctgD7m3rj096t+HPGsWl3DQ3e0gfK7smD9DUfhjWLzTNSTVE0vzJEmDeRPCHQnpyOhFQXFm80&#10;7RT6SQHwuWO3J+vqP61jLEOpJxlHTuOOHpwjdS+R1lt4+tLuRbB4Ebfwjxn5QPWpdQjfSr03MeqL&#10;lznao6Z9awtE0XSIZI/7RluLfLbS+Qw/I1van4Ou57EatpF413bkmPzX+Q78A4GeCcEcZrjnXp05&#10;pbJ9zWFDnut/QktzbeIoxbEebKpGSoGR7/Sql1pV1YtIJpTExyEVxjII9fSsmS31rRp/tEELxuF+&#10;/k8/Q1qf8Jpb6jpht9YsX8xU2+YBhxx1B74reNSpF+7rHyOWrhKTWj1EtJ7/AElN12okjGd0ZYHJ&#10;7Yqvfpp+pkSPshdhwuOGrLEkzS+Q2oIkJRmjmmORwpIBx3PQfUU2wuIDCz3tw27ny/LGQTiul1Ix&#10;95PU4lhKrt2ZcYajptsTag7ApXcD2qiviG5hZVvQUXdhWZQQ3+FSRayB+7ksJSwxsfs49xWlFpmm&#10;+IrAhX8hlPzRP1B/GpeIpxfvofsK0VZFaa6Wa3RE1KNkdsspiOOv8qnutHurGyW42BI2bDgMCACO&#10;Gwe2Kjm8LmwCSwO8sbLwqjcwb8O1XL2BnvftU9vNIhRFbcyrtG0DoTzWM60FJcr0LhTaTujBkswo&#10;ExY78nJXoPwp2mX2pWtxHJPKZo1bA3ZIAz2/wrTW2hWJXt48Lu5VnBKA0y9EcG37LM0vmKDt2DA9&#10;f8+1dEanNpYm+lxuq39jfLsvrGNRyVkReRV/SdbnsLfyNTtopYf+Xe6RQSvHRs9f89azZba5Fq0/&#10;2JiG4BZzgnHoMVWM+p2LB0RIgwyybQcjHPWl7NSjZClViGoaYdTuYzY3CsznMaJ7dqQ6DKsMlndg&#10;bh0E0oGOM+uTUf8AacDwLJ5ssNwTkkKduOmefar66jot5aG3uLVlc8q6L+f0ol7VRsiYzipanM63&#10;Z6dYlGXWgGIHnRGMt+HP8/8ACqcmpeGJIpkGjyyXBHyOzYUn3C8VtXKR2svlyWpEQwY39adYw6Sp&#10;fyLaFgyHaxU5B962T5Ye/dic7u0ehw8upTR3JI0y2t23YVjFllH5UXbaQLiO+uo2JZOZS4VWPYV1&#10;HiDQpr2J5LFUZu4x1HpXOPpF9KAmoqsMUQwoEYy/JP49etaLknrFWN4VqkF70vQybnS7WGZomu4X&#10;WWTckBU5Xp0P9Kgn+1wSboRtXO5QV4b6fjWnHbRpODk7d2NpAYHJ7VbudNgWNVkRdjPhfMyNpA5p&#10;tSUlY6qeLTVpGVbeIIzZ+QNFZXHDyuMAEehzU+nS28U3mrFbuHHzoAT/ACxS6foh1V5AkpR4uFVw&#10;Ssg9D6U+40OztrZXWPyJFPzJGuD275rRRUtJGM8RFT9wvxTW1rblLCwibzWxLlRx+fvVCe6t1mFu&#10;9h5fmuFVjnZycZPpitmHSY9H0+01XWnby75C1pNBMjYwcEOoJK89iB2PSi48IXOr2wn0rVGZSc+U&#10;W+8K4lWVNtp6dztnRi0lUVn2M250a706aWMokbRvhkWQMufY5OevUda53VLmOOVt84YKSCrKRg/W&#10;ujuvCWu6aCxU7gOctk81Ut7DTi0n28XKtjDfKCprqo4lJXbv6Hn18KpP3NDhnby1aTTWljLj/U87&#10;WOeozW74R8V2V0r23iMGOQDa28YWTpxz39qv32l6U1xutGYFchF6A1k6jaW4ZjBGRIvzMuwHI9q7&#10;ZujiIWa179Th5a9OVi5rk3h+7uSkV0E2ttQCQfPntjPtXOeINH0DTHW7OniTzP8AWsp4H1xVG+sr&#10;6G73xyApJhljZQCp9vSrmmajIVeCC72sOJEnxuB7HnrW8KcaUU4u50PFSUVFnJ61aWEFwbrTIJeD&#10;nZG/AFVLl7+a3W+tikYI+7PJ94d8Gu8tba3luDDC8cgfiSKSLBUn0OORUOo+BbS/D31kYYJwApjC&#10;jB9RVSxUYySZ0UMTRnBxknc4q1m0zUgttqMkSyMu3fHJwcVnajoGn2tw0ykNHuyHB3cfj/Sujv8A&#10;wXpscwgvDnGA20Hj0wao694XutMaD7PcMYXG4ZXoD0zW0alKUlqJwbjdIyYLSzu1ktLawMksZ3KG&#10;YbSO/frSD4VLeltTDtGjSYzHnaDjp7dM1ojQ7Uw+YCIJiMhpJMIT2wRyPr0p1jqNmA1lr9pIYuFF&#10;0l4Cu7t8w/r0rCpyyT9m/wDMSc6TSa1e1jAXT7zwVKZLK/j8tWxIImL5+qmif4oaLqQGnTwos4fa&#10;WMRCgZ64zW1qWleGbhPtVvo00hYki4SdsEf7QH86wNW8E2Uym7Hh3ajNgTxzbiv1DCtaajFXd/wO&#10;aVZVJNTI73W4kkV7HU7WTnDmLgjv3qCfxNfxAuLqOZV6Ke+PpVe3+Hs8jiaKWNou4wVJH0rVh8E2&#10;kFwt09u77lGVPy56V0qvSWkkYyo05O8JEcPivSYo/MFj5hYAMkqc/wCFMa1sr/ddW8JVBywBII7V&#10;uL4btpYMxCNiuD5co4B9QRVe48NtYt9ptpGiK9Y+WBBHanHEUVrHQzlhqi31MKLVZtPkZVujcQKO&#10;VYnI/PvV6zvdN1YCS4hMwOCVxiRT3+tNvdEkusP/AGe0Rb+MEAP/AIU2Lw1qtvD9rhTzABwFUbj+&#10;X86J1KU+uo1Fw3FuoG0tXm03VioOD9nuPlb9evSqenyWN/IJLWXyLoHI2ttLH8e30qyzzrGbczeY&#10;w+7DcgbgPYmsnVXsb5wl4PIljJAcr0Ppx0rJtpm0adOoveL99d67PaG112adhk7H35AH4Vh3Og3g&#10;YXOla6Y5Bk4kc1PbXuu6WQ2n3Vvd2x4xgv8AXIpNIn8I+INQeGa6bTrg5yu7Ctg44zyPpSWKhC6e&#10;noZf2ZTl7yjdMj0z4ueLvB94tjqmbmBWwv2j5lPHr2ru/CPxo8MeKMxRaJ5VyVwwU5B+mRXL6p4d&#10;TSrUHVbdry2GfnjCuOff1rmLq+8GWiqmli5tH3Z/e/Lk+mfzqJ1KNSO1zKplVOctFb0PoGKTwLcR&#10;xvqcojB5YIpHHoR61Ouq/DdndNN1FZVAx5cKfNz29a8R0v4k/ZLP7NehJfL+4PN3uf8AgPemXHjo&#10;yyLcxRfZcNnKNuYj6dq+Lz/iPIMkw8nja/K+iT1+4/WPD7wG8Q+NsZCtl2FtQvrUqrlp/leX/bqb&#10;PZPEun+E9FX+0NL10QQFATHcnnPoM81yGqfELSHRI4bvfg/Ms44Yew7fjXD6l4q0zUkcXgl83tO8&#10;hdnHp7VzV9e2sPJMn3skkYwK/AeI/GLGzg8Pll1HbmfxH9xeH/0TuC8jrrG51H6zXvfl5eWlF+Ub&#10;vm/7edvI9C1HU/Dct0uoWYkhyB55SRWOM9ASPxxVWXzLx2udOvmaHPKzp8uf5VwpuY2GBKcE5H9K&#10;WSfU0UvY37xgENjcevrX4pjsdi8xrOrXm5SfVs/p7DZFQwVCNHD2jGKslbRLskdteabb3duLhrTy&#10;WbgzwyEKw+nIrP8A7NsruZbOG9WNx97eSvPsenSuZHi/X7J2jN0CrfeYYw31xUzePtReEWt2kZEY&#10;4JjAYDvzjJrz3BmscJiIaKS+/wDzN208M6xqNz9m0nM7htpJOB9c1mz2t9a3xsbmRtyNgtncP/1V&#10;XtPiCbKTybcypG53MqOQrVefxvp2todlsyNEBsIHb3rNwbZrFYuE9UnH8SzZWF2oY28iyxkDcR2x&#10;VzYJbIrJMSmcfOvT6ZqpZ65ps6KVZEaM/ON5G4fT/Cnt4itXl+z2dkscTNnLSB8fUd6EmonPONaU&#10;/hK900Ab7O07yrzt3c7TU2nyWltYzXFxOQVTESocbifUdqWG3nub37GlslwN2VMB7+1T6rp9xpTx&#10;2F6WQSRgiMLkrn/PSs3K+hUpQuoX1epm6eY3kaZ7oRnkI7Mce54/zzU11GXtXukvIlYYARFIzx16&#10;VU1PxDpllpyjUrSGBojzdY+Zl9MVw3jT4uHULVbLw5ClpAhO6c8MT+NYVKkIeosRXjQ9+en3bf8A&#10;BOg8Q+MdN0GE2lwVurhh8sSY49zivOPE/ifU9VmN9qd3+5ThIM4C9eAKwb7xhBBOtzGnnyB90vnE&#10;hWUHnkdfwroPGOkWusR6LqGi6P8Av7iE/aEjl5ZTzzng47ZopYWdbWpoj8B8Q/GCjl0ng8stOp1l&#10;9mP+bO0+FGsRWvwt8Rx3O8STFFscL0ZgVP0yDR4a+GD3Hi7R4vEccKTXEaKsUxwHUcbt3TpzR8PN&#10;ce78N6pp+laSjyRaeuxXXl2DYyOxIr0GXTNN8G/CRLzxPNPHdQqbq6t75TGFkXldpbpn1HWtcFRc&#10;qsqS79D+X+JsyxWKdPF1m3Oone+7f+R4x+174g8MfBb4ayeGp9Xt59ae/wA2bxJhkizydwxkYr4n&#10;8Q+L77XPMn1C2tnZSSJfK+dvcnvW58eviBdePvGF5rl3I3lzXbtFEZCyxpk/KvtXneoPL9lV4JW2&#10;q21lA7c1+pZbgaeBwipLd6tn5/iMVVdR8zuynJCNRuWjih2B27dAf8K7nwx8GdW1HwjqXiYXJjfT&#10;LYzxbcEsV59ciue0LTrSW2hlgnP2l5NrxFeCpxgg17/afDnUJfB9j4L0vxbp2n3N5CftUup3XlBI&#10;2+8eQcgdSPyqsVivZuNOL1b/AOHOvLsFCopVqi2X/DHhJ0rxD4n8SadqViqw3d9JG0clnF5YLjo4&#10;A4DZGcjjvX3t4D+A/wAKf2mru08TfCX49W3gj42wWKL4g8PG9WGHXJgADc2wJAZ34MkGSd2SoYV4&#10;PqHjI6RbaR8Cdd0DwpfSeBlnlsfF3hu4803cLqTtLjG5ec8gEMDwORXzRr/iXU7vxTca+l/Ks7XJ&#10;kjmRyrKQeCCOlY1YSxdaLjLl5V+fc9eUqGS4N1Je+6rs09tN/wA/+Cfcf7ZHwR/ah8Oajo0nh3wb&#10;qcup22nrb+K21Hwha282n3QGCy3EKKLiBwCyOyq4HysMjJ+f/iB4ns/h7oVv4NtPGK6lqt2wl1fW&#10;tPlLtDx9zI5BHQrj/Cv0Q/4JcftTaR/wUE/ZU8U/sbfGe4n1Txvp+hSLaXE2qm3n1PTwMK6yk/NJ&#10;CxUlWzlef71flv8AGb4Y+KP2ePjNr/wy8XzPHfaVdspli/ee6sdwG4FSM8DrXPldar7edCcrSh0t&#10;q0+t+xhmlPD/AFKOKow9yVk3dWjppp3dnv23PONdl3ahKftJlzIxDsMFuetbHw20uPV9Xa3mlCqI&#10;iwY54YEFf1rnLmeS5unllIJZiSa+zP8Agk1+zR4H+Mer6v4r8fRPNb2EiLDbLGriXuQR1Ar3q0vZ&#10;0uZn5yqqliHLpc0f2WrrWPHfifSYzZxjVNFbzLSzaPKXRDYDAHh1PQgepr700vwPfazrDeJL+GOD&#10;XXiLXpuYdlraApyEJ2hz0wBXyt+0Xa6B+z347m8R6F4VtbCGe7RvDc9rvQWNwvVCq5ALDnkbGG5S&#10;OefR7/8A4KeeHPFPwy06bwv8PL+TxNbQhNUt4ZgI7acDh03hvkPUdepFeNUwsq01M9iWIqRpWiev&#10;63HqGk6Zb6JrHi95NHu42kjeytQs9xIcnKKOT34z61wmvfB+1+K/hLdb3KaZBZyubW9muPKvQACD&#10;HLG3Cj07dPrXz14g/bL/AGkfOa/GpWWknOY2gsV3tznPIwpz6AV5Z49+Nnxb8bSPZaz46umeSYvI&#10;sD+UDnrwoGPwx1r0I0uVI4KUa0p3bPqnwV8Uf2e/2bfhhfTy+MtP8QeMmlYPaXMck0iYPyhycDIx&#10;jOeh718zfGv4zeMfjT4on8TeJ3T97/qbaEYigX+6o7VxFvDaR25jv4C0m/ImZiWY/XOa3vCvhyfx&#10;Tq0Gi6Jbl555Aqken9MV106lKhBzb2PqsqwUq9RQSvJ6Izfg3e2Ufxo0mx8/5jcjqnGf8etfRPjX&#10;xh4U+FXj5vHOoaBb3l1LDsiLp8wbsQe31ob9kz4a/DrV9O8VzeNRqN6LdJGMcZi+zyY5RgeCR6gk&#10;EVw/7QurPJqcFtdWQKHBinUkg+tflGb5tgs+xjhRk3FaPpc/p7g7hvEZDlbniY2k9Uv8z7J/ZH+O&#10;XgfxP4CstS1e3Vb2eWT7RGTyhzwQPpX034W1vw7pGq22i6bAWE8BlBA+XBGcg9K/Kn4J+NF06N5Y&#10;bktHFtiEakoUbP3vcYr7Z/Zx+NsHijUpNL1G7Ja3tBHE7kdOBwfUdK/AOLcinhMVOpBPlv8Ad/Vz&#10;9GqYGnj8Dzpu6T079n8j6mv/ABR4dgtbKU2oczRMgIXODj9DVK08Ta1o+lQ6jdQ+cyI6Ps7xf4ji&#10;szwnf+D4Y4Ld7uKYLaMx3vzke1cH8Sv2ifDnhzXLfw1aX6oZiV8tlPKmvjsNRxGIqxhGOi/4B83h&#10;coqYms6FKm5W1bl21+4+Tf2xn8JeLfi/qL3bmSIMC0YXkHHr3ryuPQPh9pS+cnh+2CBSwklxXKft&#10;JfETxdqnxi12W21iSKE30giMQxgBjjNcPp1xqGosftl5LcOegZycmv6IwOAxcMBT5qtlyrRH1cqL&#10;ni3h1fTT7j1i58Z+CtNOLK/tIAR8otrfd3/TpV7R/iP8N5UzrGqanKyn/V2kO0MPriuJstJs4dMU&#10;T26h8ZJxUdl5cMjFIfwAqamHpVFrJv5/8A+xw3Ciw84OpPdX22PQrv4lfDaUEaJ8OdTu3HAfUdSw&#10;v5KKzLv4mapaQyTaf4S0WzRuzwmRvzPOa5U6xJbg7YSB61Qu9TkvGJZTtzwKVLB0Y62v6ts+gUMD&#10;gKXLCTcvu/Qt6z8ePibbRNDY6hFbxgnCW8AA79K86+In7QXxctdEuJofFt6CgJ2rKQB+Fb2ozRy7&#10;2kICgEVxPjiO01DSri0gAYyIQoHrX02VYbB+3gp0k1dX0Px/jjHZysurfVsXOMnGVrOzvbS1jyfX&#10;/jP8S9c3S6n4xvZST3nNY+nHxb40v/7Otr+eZ3PR5Ca04PhL441OR47LSGYopfG4cr6jJ5rX8CfD&#10;7xp4b8RJeS2W1c4fDA1+p16mWYPDS+rqCklpoj+KsJlvGWe5rSjmf1idKUkpNub0e+9zkfGHw58T&#10;+Eo1udWg3Rv0dGyB9a56MENgivp650e31Wxay1e2WQMPuuM1ydt8A/CSao2p34nNsDlreFuSPTPa&#10;vKwPEVKcXGurSXbZn1HEngnmEMZGpk0ualLdTfvR73dtV+J4rHFJMdsSFiemBmrFs2oaZKBNBJGw&#10;OQHUivepbXwFoNoLHRPBtnbrtxJcXB8x2I6HLfdP0rl/iLr3h290yV9SuIpZdm2Ig5YYHFb086Ve&#10;ooRpNpnjYrwzllGBliK+NjGpBXtbTTpdtfkM8AWTeJbZLtgSUxuwM/j+ld3r0E+g6OJLOQgMAGBH&#10;YiuM+AXjaxtLF9Ms9KSa73HDvnp716b4gvZ9d8Pt9oWEeWDuVUGB7Vwz9qsVOm46I+tyerQqZbhs&#10;VTneUlaTXc8M+JN1ctLGpkLLjLH3rmtL06+1q+i03TbZpZpmCxxoCSxNet3/AIBl8bQ/YdEsXmuH&#10;P3EGfxr2v9nr9lO0+HOl2/jDVIYb3VZJADFyWts9Djp+NethsXD6vZLVdD5jMOE8fmOe8zl+7k9X&#10;28vUq/An9gI2HhE/EL4hMzTJF5kNtHkCMnkZPc19l6R8KPCniH4V+H/D/iC+uLWGGyBU2rcMO4bj&#10;+VczfeMfGel+CH0TW/D9n9keNRvMm2THbAz1rW+InxK1LwVpugaPpM6bH00O8Y6gfT6V806WHzDj&#10;HBwqO+knbtsftlGlT4X8PsRLBxUPfirrd+bZ2vhf4U/DjwjYhfDVhDKAMtIQNx56nvUPiGLTViLp&#10;Ep3DjA6f5zXlSftF+JRCAUQxYIWURHK+xHv6+tVbr49WSDfqV0gjxkuwIx/n/Cv3rL8qwWFgpQik&#10;fz7mee43HzcKknK5b+I2pafoenT39xcLFbrGcl+n0r5G/af+NHwE1z4WnQ9B0ua+8VTXe59UJ/dQ&#10;w5+4Af4vf09asftT/tHXHjoz+HNBvtlmrEyFWIDf/W4r5U8R6i9xdGNX4H614nEWOp4nlw9OT0d3&#10;b9TyK8pZLhnWlZzkrLyv+pSurtppcA4XNXjElhbIRKCJF3cHOPY+lZVSz3LSkAZAAGBmvm5Qukls&#10;fG0sTyuU5ayewy4fzZTJ69K9W+A3g63VB4ivVUuWxEG7V5TEgeRVI6sBXt3gINZ6PFbxMQAg6V5G&#10;eVZQwihF7/kfo/hNgcPiOJXiq8eb2auv8T2fyPcPBGs6e9l5AQB1PzMeRWjPclQWQ5BODsYdPwNe&#10;SWOqXdj8/wBpKqeuDVmL4h6ekhtZrqdsLk7B1Ge3rXy9CE6ukVsf2C+LcvweHUsS+V+fU70+KtI0&#10;rUom1eElWbZwOmeM15p8U9L8Xprs7fap/s7PutgSSCvbp1rQ07x/8P7qRodVXO/Cwy3CMVV/RgvT&#10;tR8Qfjdq9vbR6XaafaxRQqAZLYZII9d3K5HqOR617mCjiadN0uW3nsfmfFPFeUZtebqPlWyTLnw4&#10;8C6d4k05ZfEsFrbKnEk9xJtP5Zrrh8A/hhqFuZLHxUiHHLRgla8Qn+IOoXdtJewa8PNmiKyxgBTt&#10;/u471z9/8SvF9xDJHHr11GsyBCglKjAI9+vFOGWqUm5u583W8QcFQoRpfVotJb2jd+rsexeKP2eb&#10;S9tZv+EO8XWt/sBzHHIuQfpn+eK8g8S/DDxZot6bbUITG2eN4I/nXL3njPW9JvFuNJ1W4jmGD5qy&#10;EEN9RXVaF+0Pr9zZrovxEtxqNsQBFdPxNF77u9ejDAqEf3bs/PU+Ex/FvDub4n2eLouDX2ovT59C&#10;pP8ADPxFb2ovXuISuMgiUGsHxFHf+G7oQXUkcm5cq8MgZSDXaaxaPe2KatpmqiS1l5jYSfoR2Nee&#10;eK7hmn8hjyp5GanCxrOq4VtWeRxPDLcHhFVwClFO1m5c1/w0Kd1rFxcjBH0qlKHf5yKcMMcjg04A&#10;jgivVjGMNj8zq1auJd5u5AylTg0lTPG3RUzn0oWyupeY4HP0U1fMranN7GblaKuQ1Z06EvNv2/dG&#10;Tmp7Xwx4guv+PbRbl+eqxGuj8P8Awm+IWoRstr4ZuiW6DyzWFbEUYQd5JfM9TL8px+JrrkpSfpF/&#10;5HNagSF4XrVE8V6fZfsufGXXJvLt/Cd0MfeBgbI/DFeg/CT/AIJh/tLfGTxKvhPwX4XFzqBhMq2k&#10;l1FA7IuMkec67sZ6DJ68cVxyzfLcPT5qlVJep6s+EuI8ZX9zDyXrZfnY+cAM0rg+n419SeJP+Can&#10;jL4aXM1l8T/E+laXc27bZrV9VheRT3BVCaqaZ+yn8FbVHl1r4uaaWjGfKRZGLcdBgY7etYf6w5bK&#10;PNCXMvJHZS8PeIJr34xj6tfofMlFfTX/AAo79nf/AKGZf/Adv8aKX9v4X+SX3Gv/ABDvOP54ff8A&#10;8A+ZaKkSAsQKmSzJwa9tySPhYUak9kVgrHtRtb0q8liPTNPWyHpUe1idMcDVZn+W3apIFcOMDFaC&#10;WI9OPrUi2AHQVDrI6KeXVE7mr4T1m10yR3u1yrRlcYz1rC1qZXuGMQwpY4HoKtm3ZBgAj8aqXUBY&#10;81MGjuxUajo8rKK7mOM1di0yfyBcbflzjNRwwfvBkVvWORYGENwTkinVq22ObA4L2r94p6dpgY73&#10;bgEZroV0qwu7hC6FExyFAFUYAka/IfwJrSiu9toHK8qK43Vbep9dg8DRpw1QRWekWs7sse4jOCRT&#10;LOwhkuxkgBj1NVop3O5gBknrmrlk5A39CvT616OEi6iucWNjRhdo3tIsLaCDyWYE7uCV5Nadppmn&#10;tIPMATHJJFco9/cAnyrgrj0bGKil1eV1MUl22D1+b/CvS9jpZnjxqJSud60fh6SbyUVHc9W6DFF3&#10;plnaqrWsqgk8LmuN06/00kJLKxJHX1rS1CztJbP7Xpmo7HjwwUtwe9eViaCi7nv4XExdOzNXUvEQ&#10;8L2T3k7A4UhB7/415Zq+s3mt6g+oXjku549h6VpeMfEE+putrI/yx9eeprDtIJLiYRpySayim1Y8&#10;iulGs7dR6SSBSC/BoTzHIVQSScADvWr/AMI6/nCLBCnA3t0rK1WVNNuXhtZt2xiN471ck72FOSpw&#10;5mz0b4c/C+yvLE6lrTqZW4jiDfd+vvWlq/wihcsbOTIzgBq8r0bxlrOkXS3VjqDoyn7u7IP4V6l4&#10;K+M+n6ttstbAimwArcYY10Upcp5dVyqPmTuc9q3wrvrdmZ9OLY/ijPWubuvCN5an5WIOcbXXGK+g&#10;YWtr5fMjlV1IGCD/AIVBf+HNIvoiktsrMSMADpW7dOa1RiqtSm9GfPMmn6jbfM8Lcdx2p8erXUS+&#10;UzkDuDXtF78KdPmDNbMVOM8c4rmNd+FN5bBna2SUflWEsLRmddLMqtI4qHX4TbC3aLb/AHmU8tUg&#10;vRfuLe3wi9hnrVi98EmNioikQgnJK8VnXHh++tiTC+8A4Axya5Z4CS2PVpZ25aSZtW2nx2yht4dx&#10;1welMlkYkkjvzWJHPqun8mORMjBxUsOvTqecHPXIriqYWonqj3sPnFBwSRqLcMnzCQg12nwX8J+L&#10;fjj8QfD3wU0USPFq2rRwtHGuSQzDcxx2C5P4V5wuoxy9eD7V9k/8ESLaK4/a8XxFNoi3aaVpEkib&#10;lz5bsygMPQ4yPxrfBYW9TmfQxzPNILByaZ+0XwN+Cfgr4P8Aws0j4ceHNBjtrPTLKOFUSMDcQMEn&#10;3J614P8A8FQ4tf8AD/wYV/BXnwQiZp9VmiYjEKLnbn/aPH4V9V+GfH/h/XYViZ0ilK4KMcHNeW/t&#10;h/Cy3+M3wl1X4f8A2gw/b4SomjPT8a78Sp8tkfkFOqni+eXc/nh+KHxB8ReJdXub68uWWS4k+WPP&#10;3EzwKq6TFaxTxPeXvIgDFMH5m9M19EftF/sLeIvhFq2o6trEIksrCBvJaKIlpH9Se57V8p+INYla&#10;8WJgY2iGGTpg158qTsfb4OvTmlbY9V8N3T6nd28om2xQsGxkYJ9a988GftA+JfCtlCui37DylBUq&#10;3P5j6V8n6P8AELTrbTFR8o64BAGT9a7fwH8XPDLyG11GfYNmcycCpWGUlqfX4LNaOHgkfWtr+3d8&#10;fbi2CWXja52LjFuZTtYD8a9O+F3/AAUm8YpA2ieLdReNmXBcyEZNfnbrXx+tNJvZf7ABlAJ2sx4x&#10;XL33xz8X3939oN4qckhVA71hPA0pvVHp/wBvYKKP1Z8QftFp4i0NWs9Ua4aaTdIxPp2/WvMvGfx3&#10;s9MjeW61eKMIDwz96+av2Qv2w/CPhvXG8N/GfSjeaZdps8xWOUOetfZPg/8A4JWfs4/tf2qfEf4e&#10;ftBapZLejcummaORIs9sHn8KqGAjTV+gnmsamsNj53uv2z/Dnh3xBDc2VzJdypJwsQJGfyr6k/Z+&#10;0z9pH9qBYNd1Uv4W8LSkMCYds9wnoB2B9T616x+zz/wQg+Cvwb1uLx18TviLH4h+zMHtrNrRY4w3&#10;UZ5O419A/EPxJ8LPhLov2HRYLeOO3j2hVYdhwK+hwON+qUrHjY+nRzGqlFXZofDbwp4E+EXgYrc2&#10;sDRNblcTkEso6sxPQE9T3r84/wBvrTP2avif8cLCOysbRpS7+bFEwUSsMfdQcbR79a2P26/+Cj7e&#10;HPDV14L8KXYkvLgFY4IZPmx0GcdBmvgL4f3PxO8Q/Fi2+KPieaaVknLMZCQNh42qPTmvnszx1KpK&#10;U3Kx6GC4ZxrajSptt9kfXGn+F/COgwmHS9EjtoiuI2jIH6CsnV5rTSNSjScq2w741cjawqDSPiBb&#10;6k7Wcg28fKsjAE/SqXjm8t9V8NyTWodbixG7juv+R+lfOYfERqTtI9aeXY3L5K8WmjD8cQ36aLfC&#10;82eVfFpbcx4wmMjGB0HevL/A5FrqsErz/MjjC59xXb6h4m/tPw1JFI/zBCyq556dP8+leaWmtLBq&#10;a+Rgtvx2yKSi1OVj66WIdfLoxmtTj/jDolxp/wAfNVvLZDJGL1Zg6jcOUVuv416PffH/AMaeFvCt&#10;p/ZloIEmXakjLzgelc7qHik2Xie7Gp2wlWRwX3KPSs3x1q9z4hvIZFI+yQptt4V6IOK7Kc/rE4wq&#10;LY5KNGpkWAqVsNvLX0Ne4+PvjrWrhEe+2MAQ+30NdF4c+E+k+NtOh8U+IdelkMxO+JWH7vnGMmvN&#10;NJtYo73fLHkN97/IrpNW1nWNA0uH7JfyRwYO1QxAHfP413YukowSp6M5+E84dbGyeYNzi1s31R2/&#10;xQ+E3w98LfDe9v8ATAizpFlZXky3BGevQ1842SS65q653JCThcHqMVvah4i8Q+M5nivNQla0DYwX&#10;OHx/Sk0uzEusmGBMJboFHHc8n9MV7OWYWpRpfvHe+p+e8e57lua5s/qUOWEVa/d9zZ0DR7WzCiOB&#10;cdiDyfxNZfiD4oWeleI/7IW2YwW7hZXDHJPt9K173xJpnhyWBNScoJScED6Z/pXmXjZrKfxFdT2E&#10;u+KR9wYe9etz2fKfFYWFVfvrn0b4T+LUdroxudL1Jt9xGApzzwOBzU5+KHhH4g239g60qw3sTFn3&#10;DIkfkA5zwADmvnPw7rWrWyrbWWXDEBAegNa51O50e8nvWDeY0ZVGIxyRgmuGLcqrUnofRYnEQnhY&#10;uMbSPpHxHHHofgfw7qNhPHNJbXd0BKnRxgOwx3zkfnXDX+mahoFxF4q0RDJbXsxxGPuqzH7oB9M1&#10;wHgL4mapbz2ui6tes9pGX+ziRvuM4AJ/QV6t4E1m3/sq+0HV54jP57SWe7oOD90fXPNbzikrJnkz&#10;ckuZf0i7bNZ6/pEnghL17fUxM0lvbv0ZmxkKe2TVS00zzLa5i1G22XemDZIm/k44P1NLqZNhLZ+K&#10;7tUM5RVaVGKujjAGB9a63R5PD2o+JLC1EAEk0BDykbUdipBLH1zXnVqPtdtzoo4qWFV91+RleDvD&#10;XhPxOl5Lbw+XOYoykqkl4iBkE5710GleGPDnjfTXt7C5hXULDKzSScGRjwAB9Qc1FBYzeDNQ/tzw&#10;7oaXFvKDHewsMusnQDHocjFa3hz4d2s+n2vj3Q7e4i1FJW+2aa67d/OTx6Zrxq9Pmnrt+R72Hxd9&#10;peZwnjPwTaa/Nbafb37w+IoN0TALiN416fU/59qwNOOp6FK/hzxIwhmeRVifadqvuxz6fWvc72y0&#10;vxXqM/iG30b7PPFKiJEy7XQhQSRkDp6Vy/jPR/DnibUPss88UF5Ah+0yyDCsR938ST+lefiMM5O8&#10;ldH2GQ8YZllUuWE7Ls9Un5GNoQ1PRddk8PX9/F86b0Jl+VzjjBP8q39M8Q6Hr8Eum6tYqs9qMR7C&#10;ASPr3rl/GfhG61fwom4SW2o2nGnXJQhbhe6Z7/X3rC1PV/EWh6Xbazfb4Z4/9HvGC5UOOh9ORXl4&#10;jLXGF4M/cOF/FChjaipV2lJb9E35eT7Hc6zarrd08lpcO1zCoba/QAdDmobXUvEHhlBrrmaIdJZo&#10;XHzt/tAdaPhl4g03S/FenprIjntNRtRsdnwGZhjA98n9DXWavp/h/TPEl34afUYo2dSsaXDDy2II&#10;75wfSuShHE4R3vp/kfbY3MMkzuX1dx95q6utLPRq+2h3nwY/aavrbVrTT/FtxGY4olSwQuPKAJyS&#10;P7pOa+qdJ1/4Y/HrS00PxNawyXEUWILxABKnHY/xD/Cvz+t9FOkaiYv7MQ2rnLpGMgsehz2Fdt8L&#10;/jlq3wu1N7iysnnk07989ldsCEAPBGfvcfw19NhsywmZQVDFRun33R+TZzwRm/CmJeaZJUdOpHVO&#10;L9136P8AU+hfiN+y9498N3DzeHrRNS04RPOk8TKrJGOSWDY9vrnivHru8iimeHA3oSpJX0PIr2v9&#10;mf8Aar0/4gTzeKdf1T7Zd3bN9okdgdik52FOy+1df8RP2avh38UHfxD4Enh0+7l+Z0Vx5Up68c8G&#10;vEzThWpTg62DfPD8UfpnAnjyqmIjl3FMPYVNEp2tGT637XPmODUbS4jwBhuuRVhr20SLeQCW9RWj&#10;4v8Ahl4m8JavPp2t6RLa+U3ybhww/vZ96xpLSGOPylkO5AMk9yf5V8k4Spys1Y/pKlisPi6SqUZK&#10;UXqmndD7LxGiyMZiFJOCmM4rQk1ixSxMZcAygYGOfeufhs7aCQSg9em496WNbec+dO27aOM/0qlK&#10;Ni3C7ujbTUtKhdI2nAYH5uODWzDq+lSRGKW5G0jAC/8A1u3WuRQW05LLbsSW9eMU61eaCUvswCON&#10;3+enFVGcEyZU5M7C2vGUpJbXW1eQpHb6V0GhfFTW/CCuza2i4PyrJJnOPavPdR1VLaBHW8ZNy/vF&#10;XHr/APWrlr3ULm8lZpJ2Oc4Gc4Fe9lPEebZNVVTCV5Qt0T0+7Y8POOGsp4lwcsNmWHhVpvdTipL8&#10;UfSOiftXaVcXEY1+3VXjJCSwnIOT1K/5612uhfEjwl4rsfs2laxa3Msh+VC21xz6V8apE5gjYTY2&#10;njGKvaXqE1iPMtbxlkVshkfBxX7LkHjvmGFtTzGnzrutH9x/K/HX0K/DniPmr5O5YOq+kfep3/wv&#10;b5M+nPjB8NdB+I3g+XQdW0pWbzhIl0FJdSpz8ted+AND8H+CdfQHw7Fb39m2RIE56cN+IrB8J/Hv&#10;xt4ctjYf2v58eAMXBDYH41H4u+KGm6hG2v8A2Dy7yP8A1phbIcd8ivvsR4hcH5/TjisNW9niIapS&#10;0b8j+a630V/FHgTGVIxpQxmDle7pv3l58js/W1z3+HxDHfWiX0Eh3MORkYX3NcX8Q9SsdTla4WQB&#10;vMIO08Hmua8L+LZG0lLm0u2njePPyv2POKyNf1+9nn8+S3SOGINsUNndkYzX7ZwlndDPMHGrGXvx&#10;0aP5N4u4PxPDmcOPL7jbt5eT80bEp8+yMci7lZdq4H+f8is9b+HQ4o7SC2bZNJmR2ft6j/PpWDa+&#10;N71Wa1MOYRzkHIx+HNSz67p11BDLI8m5ZMAEdBX2XLLZ7HzsoOJs3l+TOY7aMyBiFbJ5X8aoahqu&#10;l6Npsl5qFyBKOURyAT0GOtc9L4v/ALI1IW9lG8ryLIwiX5ipx1OPXAxXPeKIbyfTLnXtTleR/LPl&#10;xL0TJ7/mKUrRVkOlSTknU0TPefGPi6b4U/sVa3430giLU9eeCzidGwUhlJJOeoJGP++a8b+D/wAL&#10;ILPwhbeI9xjN0QQyLnGexNdnot/P8cf2OdV8J6dP515o8kU0MSckiEkAfiM/lXP+FvFUll4RTQrc&#10;rsIRmLPjaV4Ir8y4IwPtsxx1et/G9q0778vT5H3vF1aeHy/DU6T/AHbS29EdZLotr9mjgh1bbhOX&#10;XG4cY/lWKh8TWIkt7bUggdsgbAMqOM+tOTV9N/s5hegI6puTacksT0/KoZjFdQf2jZXpZyxURscF&#10;R6/59a/TYYbkerPz/wBvPsTXnibxLDprWcWsIYo33iFidpbGN2B3I7+gqrqGoeIEWEtFHtaIMRnC&#10;n0qpHBif7VcThtowUBxn6iq+o+KdEsZFS8nfdt2iOLlyfoa1hS5Ni3Uc9LGvpOs6xcXAhh08Mdue&#10;ZPl4+vQVBrHj/TtBAtZNDkvbtgfLgtn4/wD1VmQ6n4n8RK9pptg+n6e6/PIR+9kBPf0qy+jaZpEQ&#10;8pSsmzl8ZOfWtowlKV2KU6NONnZlK+8VvFpN5rvi7Q7iKC1tJJvs0MoA2qpPJ/Cvzyh12x1nxNq/&#10;iedBDHeTzzxQ9dgdmIH4Zr7h/ag1/wDs74AeJGjvTG7aY8auD3bA/XOPxr8+rKx1K70yefToHuFS&#10;RY2Eak43Zxn64NfgnjPiZPEYbDLZJy/JH6l4eUoPC16trXaX6m98BvGV74F+MeleJNKu7C3ukvGj&#10;gu9TiEkNuZAY/MYHrtDEg+oBrmPGl1DL4xv5EmjuUS5ZPOjGFm2nbvHs2M/jVW70l7K0+0XN5EJd&#10;+Ps6tlh7n0qlX4POfMrH3s+aLs1YUnLbgMc8Y7V3nwgi1TTPFWjPqWvXGh6Pq90ILrWGgLLFFuAk&#10;dR0YqDn8RXDTweTt/eq24Z+U9K2G8e+JZ9Gg0O9uzPZ2kTR20MvIiB5O305qqUoQbcvuKpSdOpqf&#10;bvhzx9+z18ANP8UfGrxFoV54mi1CGbw7o11p84SK0nNuSZRk/M5Xy1zj5QznriviDxl428WfEXWY&#10;tR8T67d6jPHBHbW73U7SGOFBtSNSTwqjgDtVK48Ra5daQmgT6pO1jHOZo7QyHy1kIALhemSABn2q&#10;74CsIr7xFC0+PLiO5snFVKq2uRN28wnJVa1+57rq9rafDP8AZw0PQ5LF4tS1gyXMznBAhzhffqD+&#10;deDeIZppbjDA5Y+let+PfiDaa9renXvie3afTtPWKB7SFtpMK4+UemaseL9F8JfGmw0nUvAPgS10&#10;MvfyRNFHKdqwRqCzMT1xuUe5NXQoSxVeMIdWkdfsmsPOW27Z3X7Puv8Ajf4I/AWPSYL2SCTxTff2&#10;lHbr/BEqbEk+pGce1W7f4o/EJ7yS8n8VXplJyzeeSM+hFb3jfwvNe+AdD1nRbiK7TSbBbC6MJ+6U&#10;6ED0rhsvMRCpOf4uOfpX9F5NkWWYfL4RhCLlFNO6V/P7z80x+Z42pibTk0tLa6abHcePNR0v4t/B&#10;zUPEmq2+3X/DbrK90q/623PBB/U15HbCGaJZoSAcZVs/hXsHhfw3pGleBdQ0bxtey2b+KIfs8KRB&#10;fNSActJtPTJwOfWuY8B/Bbw1oyy3XiPWLq9ghdTbwRwhDIfQnNXhKM6OLlTw8G4N6WWifVfeaYnF&#10;rEUVKu7SS3fX/gnp/gf4t/FjSvhh4X8B6P4svYrKZp5bvT43Pl3MSyDbvGeRknGa2vjb8fvE0fw5&#10;sNC0m/S3lubqYCS2GxzHtXcWPc5OB2FcPq3iz+y5t8CLC89uLeyQdIIgfugj8Kjbw3cfE3Qf7K0y&#10;eMalp7MY0llCiVCM8E9+KrGZfg4QUcTSSTk5O667Js7cJi80nhv9nm3ZWVu27seXai+qahO1xLcS&#10;Ox5V2kOSf8a9c/ZW+IviXVb+8+H2sak0tsLJ5bUTHcFkUYA56DNedWPgX4gX2tN4dtvCd5JdKjSG&#10;IQ4+QdWyeMe9er6Z8DPE/wAGNQCwSWuq6xdQ28jjTZd8VorxpIUZu7qW2NjjchAJAydsTHC06cVB&#10;JyuuW3TzOTB1MRDEOVSTS63e/kz13wvbWFlEf7UjR7xRhpgnGPaofF+rafpkX9o3WrmNdgO0EdB6&#10;A965SDwv4vul+2a1rksAIOYYG+9k9cmu++B/7L+vfG/xzD4D+GvgnUPE+s3DfuoY0aUAD7zufuoo&#10;7s2APWvqp5nSweFeIryUIRWrdkkvVnHDCyzDF+zp3nJ9Fr/S89jjn8d3niaKDSdB0W71a7llWKxt&#10;7WIs7kkALjuSeAPevtHXfANz/wAE7v2R59T8YWltB8VviNYpa2mmo4aayjkG4BvQopy3bIx3r2XQ&#10;Pgh+yL/wSA+DkX7RP7TF/pWu/E2GQPomh28wMNjKR8qRp1kkGeXIwD0/vH4W8W/HT4r/ALWvxdv/&#10;ANon4wswluiyaJpMoyLC0LcDH95uCfwHavy2pmON8S81hhsNFxwFKXNKTVvaNPRL+7/w59rVoYPg&#10;jKnXqWeInpHy9PJdX12Wmrs/DfQrnQtAjs5kaS4VAbiR5Bl2Pc1nfFrWDqD2XhKxgViAs10A3Vy2&#10;2KM/iS35VraprdvYQy6kxEcaR75HVs4wBx9f8a6j9jD9j340ftl/FBn8L6etnpmmn7d4l8Q6ifLs&#10;9O3f6tHc8EqmTsHPT61+hcR4/B4DBxp1pqENLvsl0+eyR8NkVKvicRLEtXa29X1+RF4L8P6hoXh2&#10;00LT7oTrBJmSJIM7nb7x98nP8q+n/h5+xp4v8Q6ZpXiX48axB8NvDl2Ecax4mdbUSxEqrmONyGON&#10;+ecAg5Bwawvid+35/wAE+v8AglIJfB3wJ0uH4s/FOGMoNcvU82GCfv5EQyFAPcc+5r4T/al/aM/4&#10;KB/8FLvFVl4q+NnimTSNCtWZ7LTjMEWFGIOFjXgdv618dXz3iXPpKhktD2VHb2kl7zXeMdl8z3IZ&#10;NleXP6zm1VXevL1+7f7z9hPgnqf/AATc0X42eGvgT+ytqkvjDxPp11PqOveNBOzxRwQWsu+JH4Rg&#10;zFRhBjHVjgV+Z/7X3/BTb/goL8TtRuf2bvhR8V9YsfCuk3U1hJa6TCtoGjVyNrzLhpepzk16v/wR&#10;98C6B8Cfij4h1K11W4vb658BaiDdXcpZsgIDtHQcE9K9q/ZK/YI+GmoeH9Q/at/au1qHw14AtJ5Z&#10;0V5BHLqZDEkKeoTIwWHLc445r594LLchzTEPN6kqnLGLTl705TfSN9n6bLqfTSx1SrllCvlELSb5&#10;Xe2m+traW0SSPh39mn9iD9q39oO6g8LeEk1PUb4qv2n+yLNpX3Hq007cJk5yzECvtXwX/wAG+Hgf&#10;4aeE5viR+158a9C8MfZ7Z7mS3uLoXlwdq7tpyyoWJHRC5PauF/ad/wCDh+68OX1z+z3/AMExPhFZ&#10;aRolhG1umr21mgLMON+7p6nJyeetfLGvfHr9obxJpNz41+P/AMRb7X/F+uylY7Wa8aRbdD0QA9yT&#10;k/QV24nNOMM0hCNBLC0paRSXNUfq3ojgp4LAUZzq4yrz1d2t/wDgL53Z65+zl8V/2MvBnx2t0/ao&#10;gifwNo1lNL/ZEDtGt3cDCwp8hB25+cjjOAD1Ir3nx3/wXc/4JY/C0vZ/A39jrR7+aDKQyt4ejlLH&#10;sSzKTj6mvzn1X4d+D9U1AX2o6G2o6nKqmae6lJCuByFXoB/jV/TvhE16ot4Ybezjz8yQRBSAePTr&#10;Xtz8MaOPSqYqrPmaWibSv8urOSnxrgMN7rwynbrKTS+5H1F48/4OPL7ULC8tvAX7NdhokN4rqXh0&#10;OKJsN/dyOOK+D/ih+0H48+MvxTh+K3hf4c67b6jG4K3FuxOQGLBeOBye1e/aL8EfA+gWiPJoqXd0&#10;oPz3Me8jpx+tdb4c0m0tY2tVsIIoQmRGijOc+wrWj4XZZTjyc8kuuu/rucVbxEnSq+1wtCMZLZq/&#10;4a3Ob+EX7an7aer6v4Z1v4maVqc0PhjUPtEN7dTRhowBzx95ht4x7mvvD9o//gqBrPwm+FvhXxl4&#10;I+A2heMdB120lNzJPpySy202QSNx6rlio/3R618aeItV0zQ9LLRwqZlUhYlUc/mfrW7+z54zl1Tw&#10;lffs4/EeBYrK9nfUfDMso5V+N0QJ6dBgfSvA4o4CwOUfV8ZSTdODtNLflfXTtufTcKcZYnP6eIwW&#10;MUHOacqd1o521XzPAf2lf+CiXxc+KetXHhaDTZfC2lXWoeadPsNPMGxGbJUkZ3AZwPavuX4NfED4&#10;N/Dv9hb4Rf8ADQet3OneG9X8beIxFewyBBDc4tFV8kHOFD/nXyP8bfhzYa7ro8OXNgFvYLhW89Ig&#10;GAB+UZ7g9a9q+L58N6l/wTo+BnhvWtJju7aTxJ4md4bkblJ8+KMMPQ/Iea+F45yCOFzvBUqFRyVW&#10;1m/NpLU97hbMsRicqxEsRSUJU27pf4ZM+obL9i/9mD44aXL4k/Z2/a70W9kJ8wWmruofr0yGHv2r&#10;FvP2QP2hPhnZzw6ron2zSgC0WoaTJ9phYZyT8vzL+Ir4CT9mfRkU+JPhR4z1bw9L1b7FfMqKfQgm&#10;uj+GH/BSj9vz9ibVQF8VP4z8MwSYkjuULFVB5BFfrNTAca5RR5Y11iILpONmvSS/U/NsLPhbNq9p&#10;Xo1PPT8tPwPtD4SSX1/8YfA+kXVy5U+OdKjdSMDcLyL/AD+Ndr+21evL+0/40gIVXGtyM6SLkdiB&#10;+RFc3+zV+3F+zH/wUE8bfD/xb4S8KJoPxGt/G+lyajZWY2JOiSh5XdB6BCc9elZP7YOv6prn7THj&#10;LW0E0Ud1r83ksARuCttyPUZB+teHlOYTzTimNSpTdOUack4vvzLbumfQY/K4Zdks6SkpJta+rTX5&#10;GPaWnh6dQviTR4QjthnUjJ4xxUeseBPAeu3yReHrT7BCmCUSVsM3QsT0/wAKw7fWri5KWVzJC4jQ&#10;ZlZQB9PY4qwPE8UMnleeAiuQqjGSM/Wv0CKaqcyk0/wPko0bLSJaHw7udLupBDeGRBwFYfpXHfFD&#10;w74iulGn6bBKIwm6UqpxuPIGfzr0XR/FFrcfLtdjztJ+bkfwmuf1vxHH/b80NxJlVwfLZNuOOOa7&#10;6eLxNN73aJp4KhKq3KJ4tqHh2Qkpq2krL2kjaLmuS8d/s1eEtaiN+bV9OlkBMc9s+3B654NfQt/N&#10;a6rGl5HHACpJ3BgWJB9q5DxMYrZ/LnfekhI2dAue9bSxNLER5a0F5m8aVWhVUqEnGS6o88+FXx+/&#10;bz/Y8nTVfgr8bbvUdLtWO/QtVnaSNxkcpuyMH0r6M+GP/BZT9nP9oe5j+G37d/wdHhXXZyI4PFGn&#10;w7FDHGCWHv2NeHahpl6liz28scsCvxGTnGeeQO1edeOvh94a8b2kln4k0KHypGIZxjKjPY/1r5LF&#10;8JZXi6jr4ZunNbSi7ST9evzPrMNxVmNOPJjoqsvNJO3r/nc/Qjx9+zhrMXgr/hZHwI8XweNfCxiL&#10;rPpjrJNChyfnQc4A6kdPQV4d8FJ9RsNB8R/C1YnFx4YmfVNLjP3msJiS6LnqEf8ArXzR8B/2jf2l&#10;P+CefidfFHwd8YXWqeGxMPtWg30hdDHnkYPTivq26/a2/Zp/aD1rS/2uvhjcx6FrltJHpvjzwq+F&#10;+02tyDHK6r6qTn9etfJcQ5lnuV4eFLGR9pKElKnUS3a+zJf3ldX8z7ThjJMiz6rVr4CpyRcGqlKW&#10;j17fPZrT0MiD4p6vf5gtJY4llO0HHI9T/n0pv2fXbVRdy6sN/Vi2cVyvxY8KX3w9+JeoeFwp8uOQ&#10;SWk6thXjbJVgfcdPbFZ9v4/fy5dK1OV5pFPDKw5B7flX6dhMSsxwVLF0Lcs0n95+aV8BHAYueFnv&#10;Ftf5HrGg+KLK8/d3OrM7IuGZR3OfSt3T4rfV1BjRyZFwJgGz06/SvntfGmoxX8S6RZqu18Eo3Xp6&#10;V7F8MPiPeXkX2a9LkS7cMrDCjJ49jzWWIw0k/aJaGdSLpRtzas7Fby38DaNcanrV6BbWcTSvIzAs&#10;AoLY9+nGKzPht4RuNX+Fsf7Rd3E3leI9UuLa6lQnNrcQniF1/hIjZCv95Rnsa5j4l3jeOvE+l/Di&#10;0vt8N3/pF+ztt2RLkqCe2W/9B96+hv2QtEgvZPEH7MfjSKK20jx5Gj+H7oSAx2+swqfs7AqMjzFH&#10;lNyMjAr894ozTG4epDGUFenQknOP8yeja847n0+S4LDUcsq0al3VqxvF9lHW3zV352t1PKx8QLnR&#10;0a3nvFa3DciRSCmee/UVbm1jSPE1suoR3Edw8Q3KN2N+Dyv4+lc38S7S20TxLqHhLVLSSO4065kg&#10;u4Z0IkWRSVII7YIrB0XQNYhEmteH5HWIHBWQ8MOOMH+dfWQrYXF4WNWk9JJNPvfY8D6rUoyvUeqO&#10;tvLTSNYWSyaxJjJJVimNv41J4BsovDvi2xuLiyEi29w8guiQGVVjZsZ/Cues/HN29pMtpZlJIlZL&#10;gPzz689O9aOheIbvU/D+q6tfxskFhartbHOZJFQAH6Zrxs4lUjltSl0naP8A4E0j2uH6Cr5rTqX+&#10;G8vuTZw3j3QtT8NTie5Aihu90kdxGgZHUnJxg8Hnoa5628R6LcahFFfxWqCH5irnJdu3X+nrXa+M&#10;NRGuaa9laWjTacVOyF2BK+6nt/8AWrwPxb4Qu4rqS7sbmdwpwsbdQcdq+/yzExqUVTnpZWPi8XgY&#10;1azqS0k3f5n6IfsL+LdE/aF/Z78W/sg6s0U+pSJPrnghWUE/aY1zJCvuyjcOnQ14XqmhS209zZ/Y&#10;2Sa2nKPE/G11JBXHrkV5l+x98QfEn7NPjvTPjxDI/naNqMT21o7lRK7MEeNsHlTEXz7Gvof/AIKd&#10;+H7P4efG+x+NXw3lZ/C3xE0mHW9GljOI98oLSLwMA5ydnbNfmuWYzCZfxrisvov91Wd49vaJJzS9&#10;b/efcZ7lNTGcN4bE1ZL2sY382lZO6848sl587PPNMsNNhTyrnSoryzuwDcWsse7y26HisLXfhNqW&#10;j28uq/D3VobeAOWbSb5iVA6/JjkCsWy+M2qaUscWotbwJcybTIg+UMfX+7nir2ofExr65W2uLnEC&#10;AAyxODk+9fY4zC4im3KDs/zPh8BiJ0tHqji7jxBJb332TXdMnt7wsTJEpKr7kH+IV1/hbxitpJC0&#10;utq+OUgVhgAc8juab4nks9YjSHVbOO7t5PmSeFQGjPrkc8V5z4s8HX1pcpcWMkyxRyZjkTOccfeB&#10;7V5cqkKnu1D6HD0YYiClFWPoXTvi7pV+66dLHbqPLwcqMg/j0P8AhTNeTw5rdkXsb1Ypgd6OwwSe&#10;ejD2r54a68S6BIk7T5BGWYYOf8iu38FfE/SyPJ1i4TzJAcGQDjnsa5J0FS9+jI7lQnDSSujtX1S6&#10;jElvc3Slx0ZujDH6GviH9vr4S6d8LvC1n8UbfXbua4vPEDxTRyHe0azCSRfLHojY47jNfbaeKdIu&#10;Yo4oykh2/K2M5NfLf/BUn998CtOvIQxa38TQMzBMLtMbr/PH518/xPThicmq+0hdxi2vJ23RtHGe&#10;wV106f5lT4GeFfiH8UbDwz4w8G/EWS/sdK0uza7swVjltJBgMmz+IdMqTz6EEY+uvA1hrHhvxJqH&#10;iHSLdWnt7Ifb9LuLDCNLhguJRyByRyCa+WP2NiiaHZzRN5cr2qZkj+UkbQe2MivpXRPEmtHUGd9R&#10;mP2icecS33jnufz/ADr+Hs0zR/WpUUutvxPqcHxZgKNFVKlNuf4FKx/bA8Gnxz4i8F6P4VaG4Ypb&#10;6ppksolt95jTdtBHB5GR6g1veE4tOk06GbyQcL8oRfyr5j+IFt/YX7dHjWKyAiS4ltLkIRwWaBM/&#10;yr6Q+HUst5YQBIgOVGAfU15nFeBeEzFYdq9rW+aTPmc4zuvmWI5nouiXmeyfDnS9PfQGtIp0S4mf&#10;zVjkON6dP6Gt600dxALu1+ZEJ3wgYYY64z1xWTfaTdWWn2a2DKzW8IDbOpwMHPqKuaPJK4Vph5AW&#10;Qedtbkg/U+361/b/AAHl39h8JYTCbNQV/V6v8zi+q+1he+poTR3eoI9xpF+TtHzQyP09f8at2V3e&#10;rDHaJAqshAdwgyT/AFrOSRIb4R20yb3kxlnAzk+vb6VoSalpLXRgs5TDqdsRuBJkRjxz8v4V9fVk&#10;7dzKFJxep0EEKJCFiii3kDfGUwV5680y7lljvWtrqzgmMLHfG4zsYcHkZB6Dn2rOXWL6RPMuspIX&#10;2q4QAHpxyaij1m381kmjjjmEu1jvJL9ecCsFCN7tmiq2i42LOo6xf6crCLRYJoiPmjyemexB4rU0&#10;HxZpVxYxRQaZeQr5gZ4UvM4fGMgN1xVCO906yuDFcX3mpLgOEQADnsTnBpbubSoYgtho8cxckiaa&#10;T7p9wKco0ZRV43IjWqxm0nY3otWsbaNp2hukZgRtkZDx+dZ1/cQa8BbPbqZBkL5aFSwx+WeKyrO6&#10;12aNoLuK2ijVfkEYU5Hrn8qdeyXlyqpI9yGCZDbTtz9e1UqUE7xeprGvKStJCJp0NzItq8bjnaqz&#10;FRnnnpzx9KdLBZ6VexWlw8a7jhSiFgTnrWVcS3FhJEl/b7HGDFOrnrxg8cA5qzLqTahKsl1cxpJG&#10;QUeQAKR3zmqlCctVLQtNLdGlFrD6XcmeaCQCB8GTywy45weBVG+1i2udRl1S3MInlYsQkfC554Hb&#10;vwKg/taSyJiluleJvvDqrdCM/wCe1WYF8NzRNezzi0csAfL5BB6dazUIU3zSiE6snHkT0GWXi3Xp&#10;JfsOpZD9I0jbjH96lv21Oa1LWk4Zxnggjn0NV7nRdYMxksrcS2x+YSRNkqPUEUyLTfFVg4k1Jcwt&#10;80bhTvA+net4+yT5otLyOR1ObSxBc6zqvlhLYRwyA7XVs80Je6nat5xYhsZ+VeKsraW11eRteR71&#10;3gSFSfz5rQvdC1COLZp93BOg2naWCuB689fTrXQsRTjZMxcGxmn+Ir+4gEc1zkMR14x74q1eQQXs&#10;xS21QHI4LJxn8fyrBvI9RtfM8+OdSh+VhHyp9MirnhqDVPFgmiuYGjWKPf8AaI0wp+o7Gk6tOmnO&#10;6sZvD88kkTS6Fbqdt5dAYPyERnLeuDUSaeBd79OuN6KMMpQg/Xmqcev30V+NLVN4jyD82SPfHofa&#10;rM91rLSKllIwDDJEceckevFU6jWrZHspK63JrnSJ7qF0+V42zgM2Ch7is+1lbTL0wzrGBIB97qMV&#10;fe4uYZM3VrIN/BHQtxTku9InhNvPAqTRvuQzQlT6EA0lVvGz1RTpyVnsPlOlKVdvMIc8oo4PHIBq&#10;nITdNNJbadbyCNgFFy3IXNXd0LBbB7hSh+Zdko446VI9hosVkI7C82u3UsSDkdh61F3DbcvnjJ+9&#10;scRr+n3S3ry3MUcK8MTCOFHAOO5qhNdWl1JHFc3SsqEbQVPp19q6zV2CRGSaLc0eQpc454rnm0u2&#10;vYmuYXjRT75KnPNddKcre8RUlCWsSvLp0Yjij028VGByhBzj8RVia81WC2MGoW0M4GAJSpBP1/xq&#10;rZ6fG020ySbozmMngEelaEWqLCghuCVSMYU/ezntnpW8np3OWFTlkUJo7C9h2NGwZG+cRPwR2x6V&#10;YtLSK1hzYPJhTlcS5/P/AD7VYtv7EvEYqI0kPzfO2MnnoQetVpZDpzlpHLFxjch6f5/pXNKEpvlt&#10;odlPFRSvfUdqvid4mDSXS3MgABdMrgY6EHuPWpLfxzonnrDq0IYL8pIUY/Ks4sdWdrS7KnJB8xVG&#10;fzFQTeGvs8gls9SjkzyqOOfwOaaw9GmlFlTxM6suY37jw/4Q19WjsJXgnJ3fLwKxz8MPEUdz5+l3&#10;sZcMcjdncPxqzpXiGKyjCal5JaMlQ5XAweOo/lWhZeKdFspTKustb5Y7XIyo9RntUt14pxjt95i6&#10;0oyv1Od1P4Y3U8Akv5Y4ZVBDhlBXn3H9K868a+AvEemTb4VaSPkB4c/zHWvY7/xLDMWR7kSq4A+X&#10;DAis7XdQ0+TTfsUUk23cHVF4UN6//qrrw1WtTauYzqOpK73PEY5tQ0tt1+kycEsQvzD3x3rq9HuT&#10;d263o1U3CMQPMAAC59d3erOo6gFeS3kslZWP7ubgEcH16/8A1q5LVJ7W7vGWdLh0XjzFHTnuAf51&#10;6kIqstdDJ1JR6HRazLp1tcubrWbe6QA+WlswJ3eh6d6wr/VbXUWeSaWNXUFNkxwoPpVEaNomrObi&#10;4spZAjZGDhiO3GRXSeT4Wvoo4JvDZDRR/wCsByTx3BOc9aJ0Y00mnzHVRx8b8tmvM5SDSIL6A2F4&#10;3lhyNjRvwR7mqqeDYNJWW3uNQ3wTgEr94MM9MH0NdS/hIRv/AGjo92VjQZaBkwAMemaoXDLBtFmh&#10;Z9+WCDAz7g8VKT2idirQmr8xybaQNGk8zR7u6t/mOxAfk9efSr1lqeqSufthAU/eOPkb/D8a1tWk&#10;1ecbTpEjcgLLGijB9Dk1Qit/EH2WZRo1yAOGKFcEZzyPyqr3jdmbp05SSuQzXOg6bOwnBTDehKc/&#10;T/PFJd6hqrW+7TruJ4WQZiRS4/8ArVmRf8JEZmNz4fmliJ+RkQbh16joabb6XqlxdebFpM9mwGfM&#10;UkfpU3pJ7kTws7aNMemr3kL5u7eSNjnJj5H5DpSN4jvt4jPlSqPm/dMFY/8AAT1pbu18RyEvcQee&#10;yHHmbMEfX1rJu9CuLicJcSGJg3yuq4I49+tTVlFLcdKDW5fl8a6NJKsDAo4bBEikY4+lTSeJBNGG&#10;t5W3BfugYLf54/KsC+0jVrQZurM3MPUMRyB7VnzSbJPM0HUkjP8AFFN29hWcHCWzNVTbV2jdmnsb&#10;l3juSMSsMSOPut7Vh6lFcaXdyHULdZoScMVGGX396uWaa3fTCC9s2kfoCqdfcGti30BtHjYa7q8C&#10;llOyFVV5PpgZrlxOb4XA03OrNJebPYyjhvN8/wASsNl9CdWb6Qi5P8Ec5p9rHpeNUsIZHiYcouQD&#10;6g4rL1KK21TzJ7nStsmPlnPBWtvWNP1S1uDcaNK9nG4JkF0QQ/8AwDtWVPdQ2NyLly8zHh8ttUg+&#10;ijj86/NeIPFjh7LU+V+0mui/zP6T4J+ixxpmzVTNKscLTfTSdT/wFOy+cvkYlj4g1/QS9tpjTXPH&#10;3lf5F9mzxS6xr13r1ssGrpboepW1j2k/Vv8ACn3eoC7meBRwpwo24ArMujGJcRSYPUZ6V+L8QeMW&#10;f5unDCWpQfbf7z+u+Bvo6+HPCEo1p0Hia6156tpa+UfhX3P1H2zW0ZNrbIIyzffTr+OetMuQQnmQ&#10;yfN0Az1FKFmI3lQXB6HjPuKjnjm37mUrg456ivy7EYzE4ybniJOTfVs/doU6dCKhSSSXRbCQ3UwH&#10;73kDuOoqRolv4jFGsgBPUrVO7Yww7TIQT97npVXzr3aMXRK9FO/v9M/54rmlvZBzSHX2j3Vv80Mz&#10;qy/eQHrSXutXq3UYgtlVREoYKpBc46/Wo21O8tvnJLq5yNwx+v8ASrCarp9/DslOxuOScc1m0m9Q&#10;lBTalB2ZKmv281p9jjtvJffvkcgH8j2FPuYpHs/7QMUdw0icckhF4yTWLqmjXQ3XEUpljc885IpF&#10;vdTt7RrWzZPKyCyhMn3z1pwjpoefiI1I76MtarfrDdK1nFGEwCwt5S6+4+bmpbHX0VG+yyspkXaS&#10;eh9sVjyRW9zbmc6ggfBGxlbOKjs45beNjPGzKB8qqBjH86XUmNVxjZu50tlqDXsTJwxlOMowz+VS&#10;Ja2doGm1KZ8AHYkU2Dux3HYVyTX7wK11bylQnLNvwR79c/8A66q3PjbT4EPnXrOw5dAcjnvnPvWN&#10;SpGGrNXUhJaysdfL4vm0q3a4sdZeMq25DnDL/wACrj/E37Q+pafceXZaobqYH7xJwp+tcH8TfHcp&#10;cCG8McMiZMaOef8AGuc8JWB120uvEGpQSmxspFWURMN7lj2B6gd/rTpU54qPPBWj3PzLjDxCy7ht&#10;uDkub75PySPSdX+IOr6/ClzeCW7uXGVgiQkEkccD+frWTYSWuu2hudY1lrKRSwe1e2YlCOxxXZ/D&#10;BPh7exzXEXieV54rUiK0ktRHgHjIYnkjr+ZqXW9O0/SrJ9Qs9Kt7m61A+TASxPmR9NxA4De//wCq&#10;lTwcKS5nq/M/m7izxWzriGUsNRTpU3pp8T9X28kY3ibQtCHg7RtFsL+K4u5JzcfaYFypDDhDzkcd&#10;jXV+GrS38I6v/wAI14tinEkiKtq0iYURuBn9M461F4G+DV/d61ZaHp9pIl0GW4uUTBFqqndn0Ix2&#10;61uftD/FzwD4KgHiue3tL/U7BFFjDHJ+6R1IUo6nrngjHTNbRh7e0Ufj1eq1Lkj7zd2/67Hd6bo3&#10;gSObULiS+trexGg3BhtDceXIrKuQwHbPUH196+Kf2hv2iPiD4s0FfCV34wvpYjMyRpNNlfKHTntx&#10;jNez6t+0nq/xg8f3vhq/is4NNk8HSNDFYQhRHKUyeevU8Z6ZNfHvjDVLYa7LHeXjSYYiM8HGe3vX&#10;uZFgqccRKPVWYZpKpTyihWm1ze8vTX/I5y71OztJmg1ZRIwBCn1B/rT9H0yXWbxPs8btaO4DqehH&#10;fmqmoaLFfTm4RiQeQue1erfsXftD+I/2ZfjPYeOPD3hnR9WRY5bS90XxLpqXthf286mOSKaJuGUq&#10;Tz1BAI5FfWYmc4UJSgrySPlsqpUK2Y044qXLBvf8vk3ZehrXngL4TeM/Gui6V8HdN1HSYTDGLp9Z&#10;dXzP/HtZQBsHYkZORmofjZpWqeGPHz6J44s53iTS2+zy28oVhn7roehA9D19q9L+z+B08Q6p400y&#10;zSyt5ZJGOmWls4itCzbsR5J+UcgA8iuZ+NPijTvjZpmiaFocbXWr6fFJGjhgrTxscbOepzXylCri&#10;Vj4RteCWr3ab8z77NFSxClUhypt6JJRTS0WnmjyPwvp974XlZtQ064t2vdIme0MgIMxI4wD6+1c9&#10;oPwoufGM+nafpHinTY9S1G9NsdNv5/s7wPglSzSYXBxgHPUgd69N8W2w0fw74VsvH19e2klglxZX&#10;KvG3m2yg5UgHkFT2ryP4kT6trniC41+41pb4lgguVQI0iqMBiMDnGPevpKEp1G5J2b/Q+PzKNKjh&#10;4qceZRb0vZ62uzZ8BeOvin+yN8cbDxl4c1M2GveHL9ZEe1uAySAcMm5SQyMpKkdwSK9I/b71jQfi&#10;b4k0/wDaR8J6ozW3i6zWZ7V4yGhfGHjLdCUYFSDg42nkHjzfwvrnwyn+F+o+BPFXgS7fxZd30b6F&#10;r6Xf7tUOA0UkZH4h1PcgqeCrF1DU4/hPrXwq8RWrefpN8t7YqTnyifllA9iMGuugl7fncfe2b7ru&#10;vmeLVq1I4V0oz9yV2lf4X0TPMlO9/lHJPSvtz9kPxz8Rvh18JNO8IaRrMegvLcyXCaiF2yENyY24&#10;6H3r5I+EPgC8+I/j6w8LWsixiaYGaV+iIOST/nvX6KaN4Qnt/A9v4T1fULeaURDyXdlAliUfKVLD&#10;r+P/ANbnzbEypcsI69zgyHAQxLlOp8iPxPpXgj4s+FBo/j6c3btC7y6hPdFGJGfmBzlTnkAcZAOB&#10;XxxJ4i1b4W/FSbRptXS9itpiun6j5WPPizwrY65GRznBr2/xrrWh6Fqh0mbWbk2j/LdbCH8o/XuM&#10;/jXnXxS+Eug6pBHqtjqk4nZ98AkgyCfTNLAqfLeT32PTxtOEZcsNjuvGfxAtfFvhKC18JGJftMQ8&#10;+4ePfLv4GNx5GOlebS2GreH1Sa6vI3dm5V06/iKm+H8N5oF7HZaluS3uGwuGBVX7cHkbvyzXd6ho&#10;Gn6mghuIEYnsyZ/HiuqV07GdLD6nAXHiwsoa704lhjiI5zXt/wCxzq+l3XiK61KztHM8FoQYp4sF&#10;c9xn8K8k134d3lreltKhQrx8iv2617h+x74X1KyOuXstoY3jswF3DueOPzryuKMQsJwxiK0N7WXz&#10;dj9d8JsqpY/iqlGorqKcvuR6B+0NJP4F8FW11r9qYZtS5juCSQPSuB8IWMfj7wq2l3S/bTHIohaN&#10;dzkHt619ofFb9jpv2o7Twf4W1a9VNOt7aN7yKGRY5HXjIyehxnmv0E/Yh/ZH/Ya/Zb8OWf8AwhPw&#10;90CDUdifa7rW9RilnLYwW3MT37DFfj+Q4LErIIVZQtVqNvXounmfqnF/E9XI86WM5ZVIRjb2cer1&#10;3vsvOzPwz1b9kz4+6eAvhPwNqQhu/wB4kQsZFeQDuAVya9Q+EvgXULbw7Bo17fXGk38UgWUXcxjJ&#10;PcZPQ57V/SIdK+Bnim1ge+l8M3BgAaFo5oW8s+qnORXyh+33/wAE4/2LPjro763B8VdL8D6oJxNe&#10;TadcQuLsA5IMe7IYj+IfkanNeGOJMZg+ZSpzitfdfvv5N6tdtGeRwr475FjMzjhcbgauH5tOdXqp&#10;PzjGKlZ90m79Lan5ofDL4T/EXxNdXFppPjx5DaNgmWbnHcDnmsf443fhDw5oMtjbWt1qHirTVJhX&#10;rv55C+v06+lfpT8Ltc/4Jwfsk+B10r4d+DpvEesxwbZb28gM0sr4wSXfCgZ/uivjP9omx8P/ABa+&#10;Il/8QdN8N22lyzT7oYLeMYj/AJc+teNk/hrn1at9bxbUILZNNN+VmlfztdeZ+t8J8ZVOIM5qxrYO&#10;rRwsF7k5pQc5bfDq+V7n5d+Oda1LVvFV3quq2PkzTzFpYmU8HuDmrHhnT7M3KaiB8p7HtX1L8fv2&#10;YLbxvpV14h0O1WPWbSIu0cYGLtQORx/F6Hv0r5dtTJo8z2YQxsGKvGwxyP5GvscXh6mFXsWrfk0f&#10;eYfCUsPj1XclOF7run/X3+t0dVJcWb27YKhdpxiuej1pUvntYhweOlKsyvFgnGfeueu7r7Jqwbfx&#10;u65rjo0/aNo9nOc6nTVOorJXszppwJkJcnpWVqVwsUREbBQOppt74ksraEM0wJx0Brk9Y8Wx3LOh&#10;YBTnABrow2Eq1JbHzefcQ4DC0/iXMyHXtZe4DQwvhR/EK5XUb8QyKTJ3pup62qTOBJnPSsHUL+Sd&#10;t7MK+vweD5VbofzjxFxIq83K95Ho+iW2nX1ukyaiVfaCUdT+hH+Fas2iW6lJ1kRty5DI4OPr3H41&#10;4sPic2i3C2VwjHb0YV0uj/GzSVjCXl6V44zSxeVY5+9BaeR25J4icJzXsMRKMZLe7tr8zv2sJJpC&#10;sUq57ZcD+dVr6y1WyjL7GbH3jjpWBp/xg8OySYivbZwylWEqAj6jPQ+45q2fiFpE0fF/FgdAHFcf&#10;1OvSS5ou/ofTriLh3GQbpYiPk1JEHj3wf4Q1/wCG13qMuv39n4it5wbayW2DW1zF3+cNlHHoVII7&#10;jGD8633nJK8dwTuUkEE17rrfjLw6bWZzfRO4B2oHHNeLamV1LU5pkIBZydvtX2GQzqqnKM42SP5n&#10;8XqWW4jG0a+FmnOV00ne9tm+lze+CWqrp/i1IZCQsowSBX0No9vHOJIpMkSenOeK+ZPBK3Nt4ptm&#10;SIkB+SBX054Zme22EAYMY6j2q8fywx6kvtL8ieA5TrcOypy/5dzdvnZna/DrSNI01Hh0gRxyk4dy&#10;Mvn0xX0N8LfhpLpfhj/hIbJHuZrjqhI3J+teL/s//CDxTca8/i7XkVNOOXgVurntzXp/iH4iQW87&#10;6LLcG3t3wm+N9pjYdGyKUYwq1FFKy6s/SMPOrh8I6jf6lP4jaB4gutetGvoJ4l+1JlJLkbWGeyk/&#10;54qp+0v458O+H/Edjp39l3F1f22mxrGFOAoI9c9ea5KbRNXtPiTpd7qN5dXUEl6ojme48xDznGc1&#10;kftceJJV+J1xaxRZEVvGowenH6+teVhsO6fHlKL2jTb+9np59mMJ+GvPB6yqf5GHqPxi8ZXW6O1s&#10;IIowOWmX95j6jH615N8WPi7q18v9j214yjP7wqSATU/ivxfPb2mLy6BxncpbP9a8t8Q67DqOptIs&#10;mQG42HOa/VMXmk4UuSDP56VOMf3s93sUdd1OU2+fMJcklifSuQnkMsrOxzk1ueItR+1yuwAUYxjN&#10;YTL83A6185SvK8nuz5nPsQ6+IUU9EMYj7tB98Uu1idoByakjsruXiO3dj7LW90kfPxhOcrJXEtmA&#10;nQ9cMK9c8Ma0LGzjEj7UKDmvNtM8GeJ76VBa6JcPk54iJr1jwn8N9Y1jT/s15YXEYVACvlHOa8bN&#10;Y06sYrc/UfDxY/B4irNR5W0rX0TDxJ4v0ix0FZVuEmeUkMI5fmTn071y9j8VbbT7GXSobaNiz5Se&#10;RfnT6eldFefALxZfJJGIo7aNCSiTyKp/U5qtB+zVMIGfUvFOmRt1ytwCR69M5rHCwwuHpWPYzvFc&#10;VZnjFUjBWStvp/TOcl8e6JciZ5pJA0zL5qRcK2O/pn8KjuvFNncb4tPt5ZfMZWHyckD+R+nFdba/&#10;AHwRbRg3/jQOcf8ALCBj+HNbei/Dj4daKy+SNQu2Q5UrGFwfrW9TG4aCutWcWFyXibFStVUYryV2&#10;eajxBJqamCTQ2JfiFwgByO3Aqyupa/e2MSjToxDC5iR5VBMZPXOBnH1r1ldK8Nw/8efgaYgPuAll&#10;Cjd/e4FWohdsxS28F2EWSAS2X3eh5JzXJPNqEd7feetS4SzOT96cv/AbHz9rHg3xO2oNFDpEsoLc&#10;PFHlT9KvWXwe+ImtKkUOiOoPC7yBXul3J4ktkz9o0+0B5BSFQfbrzVG51ySK3L6p475PLLFOM/hg&#10;1m88i0lBp+ibOZeHdB1ZOvNpPu0jz3Sv2ZvifCqGa5jgQnLRl2H58YrUf9mO5nYS6z4usYTjDZmX&#10;OfTg10Vz4i+H0Q8/U/Gk8xJ4jV2JFVJPiF8HLUlpLW7uG7nIGfzNYPNMbUd4xk/SNvzPQhwnw1hK&#10;fs6tWFu0ql/1MuD4B/DfTwP7S8cRyOOSsKs38hzWzpXwt+BSf8fM19cHGf3cDflyaoXPxy8Aaei/&#10;2Z4RBZTnc7jn9KozftN3FsrRaToFtEpGOVyT71ca+bVNVSfzaQ4U+BctfvVKb8lHm/Q9F8O/Dr4L&#10;tdomn/DfV9SVGBZo4Qpx6cjg/WtjU/Deg2s5XwT8HVt1QZJ1G7TP6Yz9K8Tl/ad+IEYY2V4kW4YJ&#10;jXHFYGqfHHxzqMxluNcm3H+6+BTnhc2xM7uKj82GI4s4QwySox27QS/E+hbfxdruhuZofCmg2u4Y&#10;xJCHKH1FOt/2g/H/AIcu1v8ATfFdjZujZ/0S0jG0/lzXzFc+PvEV1kPqsrE9t5qXSNK8b+KY5ZtL&#10;s7i4EY3SlFJ2D1NZTyWbjzYiaS/ruzlp8dUK9VUsFh5zl0S1f3JH0N4y/ai8c+LtQXUPEXxJuJJo&#10;k2q8b7MA9uP5Vy6/HWfS9TGtW3jW/W6ifdDMlw25T7GvK7T4afEG+kKtpso/3uK1bD4CePL7G+NV&#10;B9X6Vk8uyejHlnVVvkehSzXjfHa4bLp/NS/4B1Ov/HS0128kvNVurm7mk5eSWQksfXk1kSfFrT4s&#10;i20ZT6Fjg1paR+yn4tuUElzeQxjqSTnFb8H7I0qJvvPE8fTOI4//AK9Q6/D+HSXPe3qdEMn8R8Y7&#10;PDqDfp+rOD/4Wyn/AEB4/wA6K7//AIZW0r/oYG/8d/xop/2lkHf8zo/1M8S/5V96PBIrP0X8MVZj&#10;swOSMVaCRrwqClA7ivp3UbPx2lg4U9yEWy+lIYl7DFTF1HX86illqU2zacKcEC4HQfjUkLKjByue&#10;elQCU+v6UCanZkRnFFmV1mYsFC+w7URaU12CIxz0+tQxyjIIq9p135EyyqOhocrI3hCnW0Zlz6fL&#10;aTGOWIqwPIIqxbyYj5HNdXf2GneIdKa5j2rdL0wcbvWuWKNayNFInI4INLm5lqRLDPDTutjQ0j7F&#10;cMYbt9rH7prTawtG0uR4ZiSpPGK5yNiG4NatlMbawkuHcgYIA9eKhRvI7qeIUaTuZ010YiVVuh9a&#10;li1eNgVLbWH61lXd4S7E1SkuXz1/WvbwrjSpI+ax2L5qjNm812Rcwx8HHJJqkdRlP3mJ+tZpuCec&#10;mnxSZPJ7Vu8Q2eWq/NKyNO3vpFOQ5yfeuk8K3wuI5LS6nyrDgMfauQhJzkVraHNILyNUHLNgA1w1&#10;puTPYwlSXI0UdZJjvpYdwO2Qj5enWrPh/al1GJOAxxn0qPVbJ4tTlSUDIfJx09aktIyjKR0zWVNq&#10;Go4U5VKzbOq+yu8xRJGGBkNXIeKdLWzYyiQfMx+UGu7s7+EReXJCQVg+ZuPSvO/E2qtqF7JL0Xd8&#10;qjsM1TlzyDHuFPD2Zlb2UnBq1aXhRgGPH1qp1pQSDWrVz5qlVlTldHpnw2+Jl7ol1HZXkzvbM2Bu&#10;bO2vYbG/F6i3EJBRh8jCvmTR7yKORTPkqK9k+EfjGPWbNtIYgNbgbcnnFKMnsz05qFWlzo70Sn68&#10;cZpZChG1/mJ5Oarh8Ydnz+PNPXLne5H1Nao4yK60mzuQUeBSucsMetZGo/D/AEa6UssLJnONvr/n&#10;Fbodd20HPHDA/WjGSc4/A1XMyGmjiL74WyFc2soIIzhl5rB1P4aXsQIutNOOzoK9bijDAANzycjt&#10;/nFW41RiBLGCPU01JdRqc47M+frrwHNGx8pmQg/ddTxX6zf8G/vwb+Hvhn4Xaz8QNcgjOtarfmDz&#10;5B0hQDCg/Uk18d/CX4Bah8dfHNr4I8N6MJpp3BmlQcQx55ck9AK/ZL9nH9kn4d/Cf4L6d4F8CxpC&#10;bWHc0yHmSUj5mJ9Sc1uvZwp6HNjcZUdLkbO88W/DVGg/tPQmKPjI8sn615z4o8eXegWMsWv3KKkC&#10;Es7nHAz61u6v8RvGHwZR4fEVq93ZL/y0A5wPrX5ff8Fgf+Cp2l+IGl+CvwO8y2u3UrrN8rYMYPBQ&#10;Y6GuSUr6HjUqMqkzkP8Agpr/AMFIPD2pXN78JvhQkN1dFil/qYwyx+oU+tfnfNqFxcTPcTylndiz&#10;se5Peop55rqZ7m4lZ5JGLO7nJYnqTTKjliexTbpRsidbuQc76livnGMGqdAODS5UdEMTVi9y1PLI&#10;wznii3eQnLEn3pbOMyja1aZ0qG30wXlxJiWR8RRgdVHVj+PFZt8uh2U6VSq1O5NocN3d3SQW0TO7&#10;H5VUc192f8E8/ix4h+Ekbpe6zIFQj9x5h49/5V8efDOxuoImu7WIGSd9iO38I/8A116B4Q+I+q+B&#10;FubtraSZgpQlR1NYwxDi2rn3uV4NLCOcz9LdY/4KeTQxnTZ7t5BGSqoHPBH4184ftJ/8FEb3VJms&#10;LXUFW7uziJC5+XPc+gr4v8X/ALQGrXV7NPpkTRmQn5pG6fgK86v/ABNf6letfX108srHJd2yTVVU&#10;60LROH+28Ll1dOKvZn1ronw8i8Q3p8Ya9qX9o3VyfMd2OQpP9K0dTjFlKkMEe1EOMgYr5r+H/wAd&#10;vFvhCVEg1J5IQRmJ2yK9h8LftA+GPFZWDVgsEpHO71r8+zXK8xp1XN+8j+h+CeOeFsZRjTnaM+z/&#10;AE7ndJdi4CgyYKj7yNzmrMOra7ZWVwlrdLOJEK7JOc8EdayVhs9Qt/tek3wlVhwFfPeq73F/ZjBd&#10;lJHGBXhwrVqTsfpWJyXJc4pc0bM5NNa17R7uS31O3LxO53RkEbQTng1UuNML3q6lorb1DAvEQcqO&#10;OvrXZSXtjfL5GrQb19cdDWdc6Jptury6bfNE+0kKTXoUswlzaqx83mHCVGNNqK0OA1qeS41aeaRM&#10;Euf04quLthH5ZUEehq/q2i38dxJNKrNl/vDnJ+tZksUsf3kI57ivYp1FJXTPicRhJ4ZuE46I0tBS&#10;K41CMMB1HT+ddL8RfDE2qeCmbTHUmNQdoOTjvXCi4aJxJGxBHvXSeGvifDpoOnawA0Uy7X3c8V6F&#10;DE1VOPNrY+cx2T5dXw83SfJNp+j/AMmclZRjS7AyyQAJEORmtzRPDV1p1guoXjKpug0vyvk/X2/+&#10;tUPjfTbC8lki0SYSWzIzoVP8WOBWZ4B8eWnkLo+qtiSE7YzI3YH9K+xjVbpKUD8Jp5dH63UoYm8Z&#10;J2JviR4fstc0U3dtKBLarwD1bvivLWTGRgjivcPHeueGo/Cs92XjWd4CoWIj5iRjoK8SJA5YZrop&#10;TVSNzJ4aphZunN7F3Q/ENxpc6MLdXCH5Rjmuq8SavJf6K9xdW8NuojzFHkbiTiuM0+wuNSm8m1HO&#10;7tXTeIPAOsw6Pp9zJcF3uCVAcnt0/wAK4MTyfWIxjoz1MI60MJObV47GLpDNdXsUKDJZwAF5PWva&#10;9H8WJps2nTX+nbYLGXm/RR93oVb8z+dXPB/7DXxe+Hmn+Gvi78StItY/DmsSZhltb1JJEyDtLqud&#10;oJxVPxHp/hfQLfVNL1jU2kUSMfLY/wCtPBAAHbpW/NdLqjxpVFJcq1O6vIU1rV4zZQRXEV3AZN8o&#10;HyvjI2n1+n9K00ezt7CUm9SS7WISywvhW2gkY6+3btXgWo/EfVV06LTNNna3t7dy0I3ksPxrnLvx&#10;pqa3L3B1GR5W4Z95pww7m7lpSkkmz6WtvH3hfxjHD4dDnTrm8uUC3UUmUUg53H3yMD6iu5XV/sGm&#10;zaLr8k0zbAkOoWK4dyGwOh9+fpXxNZ+KNUhnXybp1KvuUbuM133hz9oTxnpy29jdXxkihbO4/eqK&#10;2BvG/U6KScH7rsj6l8FTxWEMVnrt4s0cs8r/AGa4bbcRFicMx7ngGodV0V4fGUvhPxVqEV1pZtTN&#10;HNEm2TJOE3HuQc8V558OPine/EmxXTdQiiWUSvLDevzKW9P6c10Nhr1xql+2maubi5v47cRW8jko&#10;Y8ueo/i4HHtXjYijySaZ3Uqs+bz/AK1JLnWX0XT5PDmoyLfWAlAtbhjl4CGyf0H61QvPEkd0keiQ&#10;aGlwJrjzS7rwBj370++Q6qx0u6EVvcwOzJO/3unTA/nXN69ffYorW4+0Ol3BJkjHysg/iz+leR7N&#10;t2aPfo12pXT8/n3NjUPCFhrNgmk21wIZIlM1iyNgxMTnafQZ6e+awWutWeyHhHxBazi/trh5I7mV&#10;chlI5Gepyen1rpbbxHBcKgtI1e7mjDuIgNsgXJ6+vPSrN3eweJblZFjZAoUPcTfK0ZABOfTk9aKm&#10;Hi466n0WU8X5vl1WLpzuk9nsY8HiXWLXSLXU9P1LdJETb3Nsr5K7QMMR1xjHNb+geI7HVkg8S6/Z&#10;sbixfbNME4Knpn1HOKhk+HFnd64utaBcwpOYAl19nlMgmLfdyDwOh96zl0vxl8OvF1s8li11b3Db&#10;7nTbpCBIg7c8HrxXA8tkpqcHufreUeJ+BxtF4bErln0T2d91/kdnEkWjxW/i3wJqq6XBcMzxBWI3&#10;H+LJHBzXsnwD/aY1SNJrbWNZgjlsoN+BJkTgEdB6njivMxoHhTxB4QluPD0UlraGQyLkBxaSEZKk&#10;dQD+n4143qF/Ppt4ULPb3MEpZJYchnPbIz046V0YbF18sxKcm1F7nTi8pyfjDK6lOEk60E7XS+X+&#10;R+oDePtL+IfhTTNKu/DFlNHf2kV88mrIeY97BVXHPzBSfTGPWvPvjt+ztK+nzeLvA2lr5UKq1za2&#10;ynPPOQPb26Yr5q0L9qnxXrYtPFV/dCJNL02KyFio/wCeYAVgB04H86+hfgF+2ro+vWqWl9eB3kcR&#10;Lv5ck8dO4r3MblWUZxDS0aj2ktmfnHCfF/HPh7jVJuU6VN2nSk3t1tfTbZnjLWsyp5UsbI4bG1lw&#10;c++arXFk1qgcTBt+Dkr0r6q+Jfws+Hnxb1OCPw7pMlnqMVwsepX9oAIkcjcVI7uOM+n1rw740/B/&#10;VvhTrx0+5Zri2bAguGAG4fhX55mWRY/LG/ax07n9l8E+K/C3G0IQwlXlqyV3TlvpvboziYJpEBWE&#10;AAdXJxUd5fvaRktMj7s4NV79GjUu0hQgcgHvisV7mR2LM+fXnvXjqJ+mxnB9S5d3r3kgmdTnPK9q&#10;gZiWLEjd147VEs2flkx06inO3ynPbHU9RVM2jKOxYimniiDqxwTgYNOVcIJPMAcngHFQNMu1GT5S&#10;mSMnpzmmecDltvTj8aluwXuWBPImFVumMlepGaUXZKkH0xkjt6VCDnlcjj0pFQ5LMxPPp0oi5J3Q&#10;3y21NTwf8QZPA95/ZM1lLdQXRxarFyUJ/h54AroLi68TazYzaxcaR9jgEuEj3bmYepHpXHtpV1cD&#10;dHFICCGikEZ+UjkEV6F8NtefVLOTTdbhKzoPLnjdfvr6jNfsHCnFedRwMqeErOnWgtH3S7n8f+K3&#10;AWQcNcWUuIa+EhXwVWVq1OSTUZS05kvPf1Mix1CPzAHgVgB85R8Z/A+lVdf8RSxQxWGhWwErZDSS&#10;LwufQnvzT/HGiXHhvUm+zbmtbht8TjPA9KxodTuRljOM454+tfY5R9IbibK6nsczoxqqLs3tL/Ix&#10;zz6IfhHxng45jkzlhvaLmi6bvDX+67/cmjrPAGnWnhy3ubm+mE95cRlEdhnYx6nPoBn8TVzV/C2p&#10;SSSRfJ9jlXGwDhxg5PtXLWfiJ1XCgq/96M4x71e/4S7V5dO+wpq5ZM8GQ4I9ea/Xsj8e+Cs0dsRJ&#10;0ZS35ldfej+ZOMfoQeI2XSlWyXEUsVFbJ+5K3o7r8Rvwu8fv+zz46uJZI3m0y/VVuIVGFK5+ZsfS&#10;vSPGfwp0XxLDJ8Qfh1BHPol+POK2vJt3PJQj+Hn8K8f8R6Td6gim6lkJQZLZDAg9BxUXgv4nfFX4&#10;B3CeLfBE5v7Zw7appUz70lXceinvj+dfRPMsteP/ALXyPEwqNq0o8y95fo+zPxXNfDnjrhzDf2dx&#10;NltWnBfDU5W4p/4ldWO+0j4c/bon3XQSfGUSU/e45+prN1q20jSEdZtQdLhQwC9xz2HX8K9u+DXi&#10;/wDZX/bSsbWLwv4yX4f+O1ID6ZqPyW8z+gB6ZPpXKfHv9jz4wfAvVZtU+IHgG8lsJ5Ge01yxP2i2&#10;lBOch14Xr0ODX2eT8V5dmdT2dVunP+WWn3PZr0PzDNuGsdlVVRT509rb/ceJpqE12rg3rW9uwIku&#10;XkG/PPIHaq9hF4X0a4N4lzcXk+CyTyNkZ6jit8+HvD+qqFtYAHDEbCSMfUf56Vs6X4W8PWttLbya&#10;VEZGB2NJ1z7V9dHlaueBOtKm+WzRx9p4+8VXt0NNtbFjA7EZwe565qXxJ4Z+IL51C31CVLV1CROA&#10;eD3B/WunudP+xOrrFEAo4AAz/nmhtYuLjTv7P80Bd4ZSoJGR/wDWq+XlacLGCxMFJOMLP7z55/aZ&#10;8H+K9S8BSaHf+IUhjvJAZJLhtqrGg3Ox/QY9TXyPrOsaToU0+keFr2bygQHujwZWHcAfdHJx9a+q&#10;P+Cj2ueJdN8H6Pb6U7JY3ckkd4yrjlcFRn35r4x69a/lXxbxlWpxU6drKMUl+Z+3cFVIwyGM425p&#10;N3/IX95K3difxNAHzbWOMnB46Vv+GvBXirxNoGo6p4e0iSS20y3a41O6AwscY6DPv6Vz9fmNXD16&#10;MIznFpSV031XkfSKdOUmk7tb+Q8iIbhuJx90461Lpt2um6hDdzWiTrFIGaCT7rgdjVegEg5rBaFX&#10;PQf7C8NfE7UhrWmSQWM9zMftenRqFSIn7vlAdRxjHtVTXfBPiH4Qa3Np3iO1eOZoRLbMUwssZzgj&#10;+orlvD+p3Okazb6jasQ8UoYY+tfYfxe0fSP2jP2NfDfjHSbKObxVp179kkVMb3DMRg+3Q11LkqR5&#10;ktjvoUY1cO5LdM+TJfEMuqTrHeyEJI3zMOw9a+sfgD4H+Hcng63klklb7Mr26tkBlZyHct+OB7bc&#10;dq+SJ/DmqaRqk2mXluwubSVo5Y8fdZTz+WK9j+C/xVk8H+CZ4promaW9eSQluckDp7V9r4e18sw+&#10;durjLWUXb10PLzuhmOLyidGhpKTX3f8ABPpeLwrd2EbaT4b1tIonO4YQOTnjn+XNFxb3OgTRrHpG&#10;mrdRxFI5hbqTvOeTxjvXgUX7SlzaXTXFtflGJywJODSat+1RJeofNY5K4IGef88V+zVeK+FU25ST&#10;PiY8I5+3H39D16H4NDVb9/E3jbxZdSXtwMRsGGQn90eg9hTr3QNbsf3C6m8kSgbMjO4f0NeR+HP2&#10;i/tlysV3evkDHzOea9W8IfF/QNUtlhupllyRnjk+9ezlnE2RV6dsPNJHNjeGc9pSUp++UNW0vVNQ&#10;8pLm3X5CcOVwFz3yakm8B+OpZIvs0LQAcqwfAx04I/nXoWhaToXi6YWwvY41l+4oOTnt0r6b+Bn/&#10;AAS3/bC/aIsobzwF8N3sdLhXnV/EEn2K3cYHILjc3GOQMdaWZ5vkGHj7XHVoRg+7/Tr8h4XC5zGC&#10;jh6crr5JfPY+RvD+m+ONOKzSeJnSQx+WxjGX29cbj29q9O+D0Pie/wBVh8KeF/CF3rN7fOFihtIH&#10;mnmcnGAqgk/QV9o6D/wTz/YF/ZTT+3v+Cg/7Zmj3F5bxh28G+B5/NlkPUq8pBb24Vf8AerifjN/w&#10;cMfsx/staJN8J/8Aglr+yTpfh+6x5U/i/WLJZLyTsG5DOzd/nZvoK+HxvG2XVn7LJcG6v9+S5Kd/&#10;JvWXpoevh8izWqufG1OVb2/4P/Dno3w+/wCCVVz4f8JwfF79ur4h6V8LvCn2dbl7a/u0/tGZevli&#10;Mn92xHY5YZAxmuN+M/8AwWi/Zp/ZD8KXPwD/AOCX/wALxcXcqGG78WXEYa5u3xjzC55x9Tx6Cvz+&#10;+LHxv/a0/bk8SP40/aE+LGsXUVwxKi7uH2qpP3VjzhR14xWn4N8A+EvAltFBpOnlpgw8+4lbLScd&#10;c1z4Xg/OOI6saud1uaKd1TWkF8uvqzqnn2WZHFwwkVKdvl8+r/rQ7/w/4b+J37QHikfGn9prxzNr&#10;WsXDtJY6dczForb3AJIzn0r0A6THoK+TbTo3z/O+OAOvSuRsfGOlx2cdvKDG8a4RcEYHTH6VcbVY&#10;dWt5GsNXgjUKCfOl27z1OPx/Sv1LB4PC5NhlSp2jFfcfn+ZYvMc7xjr125Sei/RLsP8AGHifS7m1&#10;TS9iiIHzr0lcYjQ5A6/xMB/3ya1fF37fXx9l/Z/t/wBg39nkt4es47qa58e+I4IykpuZWJeAtxuk&#10;RNsWOwjx2r5v1D4r+JPid4guvhl4f02e3nn1IGa/2kbLeJgFH4/+zV7BH5Hw6sW0vVb83d5c3Ek1&#10;xKDubfI5kYk/xHcx5r5KnhaXFeYrETSdCLdvNrRNfifVyxc+FsEsPS/jtdVe19369ip8LvgN4P8A&#10;BA/tCPRzd38pL3OpX8nmTynuxZulegxyS2EUa7IQhfG3tjjj/P8AWuWh8RRyQiWJvlkPLs2FGPUm&#10;m6r4q00SJHLqkJUEBljlzgfWvvqVOjh0oU1ZHxFSpi8RWc6zcpPdvU+lP+Cf14Jf2kx4cgnAl1Tw&#10;3qFuiEnAYx7sD67a4T/grZ+1l8QvjV8TbX9j6w1WfRPBXw/0y00u8srNirahOkK5OB2IIJPUk1xH&#10;7KPx/wBF+Hv7a/gN7bUIgkmoLHdS7sjazhWGe+VNeqf8FSvgz4e+D/7ZPirxz4suY4rXWLOx1KKU&#10;n5ZFa1jUiP1OUOT65r8hzjD4Cr4hQnjPgVNySf8ANG36H6xgqtahwRTVBfvG2k+qV3f8GfMfgPwt&#10;pHgfRI9cvNMh0zTYAWtbYKFaYjuT1IzVnwRJq/jPXpPEZDvJJkWhcH92ueX9ie3t9a5e+8T6l8YP&#10;EQuLGBo9OjfZZ2w6bB0B/r9TXo/h6ay8NRpbWnzS8ZGMH/61feZThnjsT9dqxtFaQXZdz4jMqqwV&#10;B4aDvN/EzZ03TdN0BpGmtw9wzfPM/TP+cVtaXNpkifa5gqyYO1k6ducdhWRbXK6rOLi7iJG3BU9z&#10;71dnkg0+FHigGN5DZ5619c5c58q58stXdmtbalFMfnySCdx3cEZrK1/xVB4b+fcJHbcEhDcn6+1U&#10;dc1o6bAHTMk7AmGKNemehNZ+j+G59Tnk1zxHDLJIsfmKCOEGepz3yRSknCPMaQ9nfmnsbnh7T5tf&#10;kTWNctwXdd0ETtkAduKueLz9r0QSw4t72wfz7K5U4KOOR+BxWNbvrtldEWcXlxD7pkz0rE8c+MfL&#10;RtEubtjK6jdgdOny4rlxFOnjaUqM1dNanXhJzo4qFem7OLTVulj2/wCH7+G/2iPB6+PtK8hPFWlw&#10;FbjSnbBnePhtvqSMsPfIqx8TJ/7W/YV/Z70N4doWTxHcSMnGQ2ot1/LrXzpZ+P5fhvrNhceE7uSH&#10;UCALpIsgMCeRx35r6fsfh94i+I/7HPwgsPDIiuLvR/Cms3ws84kuEbWLoMYwfvECPp3H5V/MXFeG&#10;rZNxjgsPWnelCUXG/SLktL9kf0VkmPpZ1w7XxNKFqkk1K3WSjJX+dzwTRfFK2N7L4eknmMsgZIll&#10;+7uB6/kDV5NKsm3Wl028TMflKZBB7EVwejnVtU8c3N5cJ5QgmkLCRSCDyNpHr144rtNE8S2UepGG&#10;8DNIG4Pt2Pt2r+laeMhOHMneJ+FY3CRpS9m/i6nvn/BIP4A+CvBv7Xuq/HizsDaW2heHbm7u4wMR&#10;hwpAcdgea+uv28vAWg6h+zr8HvjhZRRwza1oFvFfsvWXzYROshPc5ZufevN/2Q/hR4hsv2bL/R9J&#10;lSDxF8VJU0zRXc7Xhs+s05zzgKSfwHrWn/wWF+PfhT4a6T8O/wBkjwjqYlTwvpNs935Zz5cccXkx&#10;Bu4yNx+i571/O9fMKuaeJtP6n/O1p/KlaT/M/ZHlscFwZGOIfvRi279NNNf8TsvQ8Gn06z0gyzPN&#10;9p3L0jbv9M/SpdC0iykU3EalGYAJk7gCfX0rkNDvdVvrVbmGYPE0IZW37uD9P5VoWmp6hbTujbkA&#10;UZIz/Kv2/wBlJ3Tep+YQxGljsYbp9HZ5FsndxGdrx5BJ9vWuN1Txhb69NI+pFVuAWyZF5BA6Gr2l&#10;+KdctwsV45aMDdG7Lyo9/Sud8Y+JvD99qwgSNBcooDsFxn0zXPUhKjr+J6mCq80rWLc18dLCXKSK&#10;FcnfGhzgdcgelSSLpWtW6XGrQyLHnqBj8apiwvbuxEvnR+SrfKUPzpnjHNJeXU2h2O+a3eaMHIcN&#10;kgfQUoKVTVhiK3LK0HqaWn6Hob3TWVjdhkk4RHGCPYnvXNeOPB+nWLy/Z5gWKHEaL8pP1rag1KO6&#10;skk0uxaYsuUcqcj2qfTfDOqa3bvJ9jdFxnK9Avqa2jUqUZc1tDgly1d56nkeoaJY3NkyS2kTRty6&#10;SjIJx29B/hXiXjr4aa58OvET+NPh2ZkWZB9rskbKyqT0IHb3r6l1f4P3trqP2y11iKeIpva2lyFy&#10;O3+fWvJ/jlpurWt2+om0ksFVBnYcIRjGPaumvQoY/DShKKlfo+5rgsTPCY2DjNxfVrqj3bxf4mu/&#10;jF+zN4U+JWiWzf29o9qdM1u0mH7zEKrsYjrnyyv/AHya8Qv9S1KHbcXOnXMcshO/BOCehpf2Ffj1&#10;pvhD4yap8J/H7XV9beJtMmXR4Y0MjG+ABhGBydxGw47Ma1/F+qLoHi3U/B1yzZsbyWKIn7ypkkZ9&#10;8EZ96+H4Px1bLcyxOQTetL34/wCGTvb/ALdbP0zPqNPF4Kjm1KOk/dlfrJdSz4b117K0E8U+QDwW&#10;GSueK6fw/wCINSW7TULCeNIQ2LgI+Nw9cfn+leaQaovkFlu0YhjweM810GhavZXOk/aEtDEbVQ0z&#10;K2QzZwq49zz/AMBr7jMsw+pYOUrXk9F5t7Hy+Gy2ONxqbdlu/RHqPgi/lvNVufEFxcqL24k2YE3M&#10;aKCFXHbAAH4V6BoHxN1XwrdRXFxqkyIkyyxTLyYpVOUdfQggH8K+a7TxbqHh7Uf7UsZWKOn70EHJ&#10;J9PyrobD4l/8JEDaXBdAq8Rr/CT3yK8OvlUaeWujUXNzL3r9b7ndDEurmHt4uyTVvJLY+7v2mtJ8&#10;G/GnwNon7YnhBI93iZfsfigW6fJb6xAAsuR2EgAkHrk14df6jaWCL9l1J1h2gsgXIf8Aw+ldb/wT&#10;c+J2leNdY8Tfsi+MtUWLSPiFabNLmuB8ljrEan7NIP8Af/1RAxnK1558SNL8aeBNZ1HwR4l0xIbr&#10;SL+W3uIXjw8bqxBBHfv+VfnXC2Nr5bjquSV3rTbdNvrB62+X+fY6M6wdCVdTov3ZJNJdL9H/AIWm&#10;vRJ9SbVdQ0mXR5b2z1DynLZ3iMBmJ7H1BqOw8RpZ/By+v9QtglvqmrRWUMj87nhBkI/HcPyridXn&#10;ivIUuWuVijjHPmSbfmxz+Vd54y0/S9E/Z5+H+japKsb6ldajqhJGQ/7wQqT+CnFe/nlbmnhqPWVR&#10;fdFOX6Ho8N4KOEhXqy6U5r0urHMadrz2kYS44G8hTxg/5/rWXrFobwNd2YHnTOFXj77FiAPqBz9M&#10;1GNQt3Y2k95CsJfAndMFSenXmrGkwPdTzbb5Zkjk8m1ZeBLn77j/ANBH416GPzKth6ShTXvz0X+f&#10;yPIweV0q9bnn8ENX5+XzOP8AFd3e6qYtIEwSGxUoIm481yTmX6nj8MV9VfCaWb9q3/gnN4j/AGfb&#10;7UFm8V/CqRvEPhh5Hw8mllv9KhB9IyxfHfIHavBtY8H2N9pzTz6aTJGM7g2CMd/0rrP2SfiZrn7N&#10;Px60P4nG3F1ptpdFNXgjO77VZSgxzx4PDZjZsZ43AHtXmZ5ltuHYVMJpVwzVSL6trWX37/IiGOr1&#10;cdJVdVPp07Jelrx+Z8y+MdQ1Hw/YyW+ofvHcjywynr347Y9KyvDXxVuGUWOpwyIQ/ChSd3PbPWvf&#10;f+Ch37L6fDH9o3W/C/hC8jbRpiuoeG7lGzFdafOomgdTnDDY4UkdWVq+aBoXinwpqrS39oriFt21&#10;kJBPbHpX3mW57g+IMspYinb3knbs+q+T0PBxeVLA1HGLvHdPyeq/A908O+I9TtdNW70258xCMMoX&#10;I49RXY+C5dO8Z6bNY3xKTtx5UvYdiCevSvDvCfxvk0G8EOowRJGy52pHxk/561778Nrnwp48s11f&#10;Qbq3VoogzqBh+RyD+NeVjsDObcrW8zKOLlhYcrvZiXPwVuDbtHFdwShjzEwyVPsc8V5f48+GniXw&#10;rdO9xFvQqWVkY8D24r6H0i8jskZLi23MkZDYyfyqvr9pp2rW0l6lxIrGPBgntztP4np1ry1LE0Kl&#10;pbHrYbFQlT0fyPn/AMB+Or/SHWHVE3WmdpAHAFYf7e934f8AiF+yrrtz4dXa2mSW10qk5Zdsy7j+&#10;TGvVvGPwZ0/V7U3Ok38VhKAT5Ug4b6ACvCPj3oGrW/wx8S+Gry0nzJpM65ZMLJhSQRnryAeKMzpU&#10;sfgasFq+V6fIUoRlFzsV/wBjq9Wbwhpd15u3/R1wRj5hj0FfTngiCC/1mGNpPuuGkycDHBPNfKH7&#10;Hjn/AIV/piA/8shgD/PvX1t8MbLCS3UskPzL5Y87oSfev4NwGUvN+NqWDS+Kok/RO7/A86VTli15&#10;nz74uP8Aaf7afi6/ZhOqm3tmUEHcY4Uzg9COa+ofhLplk8tmpiUESK2R6Zr438P+LrbU/j14n1Ka&#10;TMx8T3kbtnhtrso2+2Fr65+CmsGe5tX4CGT+A9gRk1pxxGD43m18CqJfJNL9C6l4ux7Npfja0kU6&#10;dqFnAs8a/NIj7tw7kDp06imnxBpgvQolcwvw4GF46ZwPavPdTvrbcJtMtZBNbSjEaE/N7f8A66sX&#10;kVwlrFqEVw0cbJuBdvuj0/Ov7ww2EorDw5Xo0vyO2liJW0R6iPEGkXFiYNM063UwRgK9xENxwOtZ&#10;0es6xJKsGk6ugeeMq8cSbQvHHOB2rhtKurm4mIefEg6S/wB7nFbugyT212LxrlyIyNwDYPSolgoU&#10;22jqVZTijptEXVHuBpl3HPJP/AfLJXOevPGatOWtL8rdgCSNsKyjkkDuK5jUtSuGlTUbS9l2Bzhi&#10;/f061qQXjvaiWOQXCsMnPU5z/LpQ6T5feOWV1O8Tbu7+CeZprWzYJ5YDqBkFsDPPv1pLbUGuArQ2&#10;54H+rYEEjp/n61m2V8pYSxFtuQXjA68dfwrYXVdO07ZJdbpS7DLhQGB9PTFc0oqnZITc5ybmhh0D&#10;Ubq0N3Zl4Edtrb3+6fTmpYL27061+xC8M+3ncDwDjp9P8aWd7G/uQW11xBJklHUgBuwNLDpbPKGt&#10;Z1RRjezchh9Kft0tJi9jJ6xI21EXrhbywcEnhlXIPv8A59KgOk2iuUlhYxE872+7+NdFcaNe2sOU&#10;tIpUZQ6TQtgr36GufmvdSt7lo2kRTu5JP6EVdOq6i9wlyVLRlW98JalEoS0nMkJOB24/OoLTSrnT&#10;IHha5STPZ+o9uvFbtrqwFuSzqHb5SnlY/lVqPSbMx/aJIQCWJBLZ561TrzirTBy5kkihpfiaXRsv&#10;pqbJcDkNkN6nHSobvxvrl5qfkatbyM3WCQDg+2a047TSYZnhiWJHc7lVhjJz0+taEejaPJsjlijC&#10;uud27O096wlKkndxC01qZ2n6rZTXAudUtC+QMlc5U56ce/8AOptSSLUY/MtRJbsMsFY8sM8GrEuj&#10;WEF35AvHAGCTkBT+NKJ0jkTTIGZUUsyvMMsCeeD6Gou5O8R3jFPmHWNlqtrbCW3vgAUJcTR5Vj6Y&#10;om1q80Tw9NpyKii5mBkeIYYD0/P+dVo/FSW159hWIsFB3MhHP51oWcdnqOmvd3cYARwqc4yfSspw&#10;UXeqtLlwqSesXqc7Z6Vp0l55y2skk20GN2bB684roobfTZIkube7uoLncAyt933zntVm70K4ms4J&#10;rO3MakYLDjHvmq0GgapeI0FtaCV4nO9vPUbvzPtWjqUqive3zJ5p9itqSyzKpuNR8xkPypGeRRp9&#10;tp5QXM0qOykfJL1B4rXj0URqBc6NDvxhk+1qpU+uCay7nTJ/t7xWumJMByQLpWI9iAfSnGrD4U/y&#10;FZ8t2Q6vYeDTGZJbRYJEOUkU5FYOrWfyfZrG5G0tmLOSpzjFdPqa6I1oLXVfDcqsvLukxBK46jPB&#10;qsllpMGmmfSGlmRQcRyqMg88e9ddGvKK6/M5KlOO25x813d2l6tvrUSvExwZTnCHsfet5PhrHJCN&#10;RsnQB+6nKtn8KoajLHqd01tsHkg9AMN/WtBfEPiPwrpvk2mmvNa7QWYjcqfXH+eK1rTqSgvZuzIp&#10;xgqi5tjntTn07RtTTT/EdkLSQDEc7KwWQZ556GppbDQ5F86C+OGbI8rBVs+uKpaz46uPEFpLYeIN&#10;Og8ofMjNjg+gPseK5y91G2trP7Rp0iwrgh4y3cd/b/69b0PazVpqz8tjKvCmpe4zpLvSNHV8iFVY&#10;NgjGQ3pWfd6jY39u2n36xQgEhZEyD/wIH8815L4h+Na6W7NHqcgcDDxseD9K5G7+OGq37SvZzmLn&#10;CmZevXoTXrU8DXkc6pzvc9za5h0U7EvI2UDr5nb2xVXU/G3gy4RUuLhIpthAZf4hXgl58UtcjSSE&#10;3y7s/OkuVwe/4fSsXW/G/iLUJred7MIpBxInIOB2rvp5Vzu82CVePwnueq+JtEWJ4NJvyjZ/5aNu&#10;U/T2rl73x8rXZgvWkib7v3jtbjt6V5XceIL2bZLJelhGcqVkAZe1RyeLdXkLJcQtKg+Xd/GOOvPW&#10;uiOX06a01OqlRqVHrY9ksPEU8YDadqxK4yNo68fX/OK2tK8X3lxcbbm/jMRbBRl2OD7Z4IxXz5Lc&#10;apaP9vtJ5iMZKqxDAUX+uXN4VeHxFPatjqzd65K2H5paP8D04ZanHWR9LSwaZrkf+jy285IzskwG&#10;/CuevfAyx3Bl08PCw+8ApYdOx/pXkegeMNc0q0H/ABMzdMnIZJeT+VdPpPxr1d5Flsbohk5dJDhu&#10;Oox3rj9nWg2okSy2olo7naS+Eoby2SSCZxIOrI+0Z9/yqL+xdZ0/Cz2ylRkiYSYOfrWHbfF6G8k8&#10;zWNNQMefNt2wT9RW1ZfGTTbSMIIoJBj7t1CMv+OOKSnViu5yzy3EN2sV72412BPOtlDNn5uev4j6&#10;1HD4ng8/7Nq2jqkoGGZSVznv6GthviDpPiGNrOaaG23HJWNFG33qI+HtPvJNwuI5wVyuGB59sdK2&#10;jiE1aojleHrUXZoja/uII3j0nUI4mmX5i7bgOO4NNg1W8s7bdqEYkfAMrxOfu1n6v4ZMEjHT/Nxj&#10;/VPx+RFU7G5iileKZJ49oIO9simqcZfCU6qlG00acWs6pDultQk0DcOpUbh0596tfbbeSANcWKF2&#10;P3kfBx7gfyrBm1z7LPmG2aWMtxhSoxUF14mtZJfs8rxx7vlEUWXfPso5Nc+JdDDR5qslFd20j6HJ&#10;OGeIeI6vscswlSs3/JCUretlZfM1XhMM0txIzqpyQmM89wKLhLi4s/J/syNlf7rg44Ppiq+k+H/F&#10;XiO6jsLbT/LjmOEudYmFugb/AIF8w+uMVoW2k3Ng0lpr2vOvlEg2+nxgKSD03nJI9xXwub8f8NZV&#10;JqVVTkuiP2vIfo48aZnJPMKlPCx0bTlzzt/ghdJ+UpRMXUPDfh825Os3q2qg5BU9T+n6Vmf8IV4P&#10;vt1xZ+D3uDnCXs7GJFx35+9+ArsHFsqmSxscJnCzyrvkwD3c5NaGlfD3xz4xtpLrw94bmvFVSzNC&#10;AxIAGcDPPB7V+WZ34x4iUHHBx5V3Z+88O/R/8PuH4xr5k5YiStrUlyQ/8Bi19zm/Q85j0Ga2Iivd&#10;WlZFIK2tqdiLz/e6n9K2bDwJPd2V9q2n6fFBFbx7mww359weSDzyK3pPAmr210bXVtFvIpDwm6Ig&#10;bvTJHcVW1/wt4g0VEF3od3ah4jt8xHAlGQDjPUfyr8gzfiPOc1k5Va7fzP3nL6eU5bQjhsthTpR7&#10;QjGMX8o2u/PV9zzfVNNW7VjCjBgfm3A/mPSuZ1jRgUdG5IH3AO+en+fWvRb3Rb0bpxpsihT8zAEY&#10;z2OapHRra4Bmu7SSNv8AnsEyBnsRXzzbktT7fC5j7JXTPIngsdPTz0ujLu4kQAjyz7nvxQZ9MMCN&#10;a2W6UAlnlOVFdB4z8Hypbm00u1Xy/NZ2ZAct6Z/WucisWFpLaND5TxjdMzuPmXtj8a4oylGbjY+y&#10;w9eliKSqKXXv+diuiMxYEyAj7rIuRinGS2lhQNcIWAOWxyQf0qF9SuVh+zqcDPBxVC5u5IJN8kYZ&#10;f7ycGtFUgmdcqVSTuT3U8DIu6EMp7kZwRWfLcGAGMRnAxtp73MXlhjAzIDzz+lNklt7hisWBub5U&#10;PXp61SqPm0M58ijqhgNq777skx4zsiPJP+e9R2dhJqF4yQNFFGOjSthQPf3pVe4TcrCNgPutkc/i&#10;KrS6rdRP88SbTn7hyPx960tHdnDKtJPQ1/tTxIkAugY04JIwM/1+tRXD6bcR/Z4X8mVwctnAass6&#10;pHKM3BBUElgeB+Ncv4h+KfhXSd8UE5nmXtGMj86JTgldHFXzDDYeF8RNJeZ090LLTrby5bVBIGJa&#10;YsQAPTH9a43xJ8TNL0RXt5dSExA+SKJsgD+VcR4y+MOqawXjnnEMO3opPH415Tq3jsyTyLY5mck/&#10;Ox4/OqpYatin7iPyvijxLyzI4tUJK7vq9fuW7PSfEXxX1PVrhtsgt4c/dDcn61DN43e0s9sELHcP&#10;9c4OB7+9eWW0+patcebPcHIOduMgf410FhcSyXSoZDkjDHOd3HpXRPK6EZR53fyPxuv4o53iXOVB&#10;tOW0n09Fsie81XVdQvTc3pM23naoPA9QK9C+F81rd6QQJ5R95pYC2AT2yK880q7jjMsrT+UsXKEj&#10;7teh/Cnw/e+J9Q+y6Zh3ZdyOjbAR16noc/zroxClDCyjTVkfn+Kq1MdXdfFT5pbtvqe0/Bn4d3Xh&#10;vTDqF5YwSJqTBmjniJeKMEqrfTk5Fbviv4P+VrdrrulLBp1hYukjxT3Bia77lkJB69u1O0P4iX3w&#10;ms2g1vQl1K61HTFEb3w5tsZ24A7/AOFchqnjjUvFzvquq6o1wJU2BTwqLyMAfw141SvSo0byd32P&#10;m44HG4vFSqK0YPr39Eeo6r49sItettN0e3is7Fgn2w204ee5wcjcykge+K+RP2sfEw13x/rFjHJH&#10;Cn2yI29vv48vI/PkH8a9V8V30OheEb6e2uZFv/s4axKSYIyfvA9DjuP0r5O+IWsa74i1WfXNR1A3&#10;EkcoWY4w6EdD7jPf1/CvS4fpVcU5VGrR6ep5mbQoZfSap3b7ntvwWKn45wzWjKYrnRpYQueDmPB9&#10;q+ffF0Wiw67fRTTzNcR3cgCovyrhjgE16X+yx491/VfjdoenandlYzI0MbkcZKn881wPj/Tmh8b+&#10;IraRkd7XU5/PReCB5hGfpzXu4Cn7HNJwb+xH82jLGVoYnhWnNR19pJa9PducxH4nFtE1udOjcswZ&#10;ZGyGX24PI+tb+gR6jf3EWpC38tTjBSPAWs7R/Dia35t9pyDbEMuJPl/KvZvhF/wjEeu6TpV3AHhj&#10;cSyhod7LjqvTkGvTx2IjRpNxjd21Pn8vw9evJRcrR6FTxXr2veGvCcbaLqM/2u6jxIsZOX4znHcY&#10;rg7DS/GXhq5sPFWqtPp4lkEtlLINpc5+8inG5cjBxn3r3T9p/U/Dd1qVmfAWkS2t5FCzWwthsKMM&#10;dATz9BzXzldaj8Q/Empx2nipdTuY9P3vHbzK+IQxy21cYUHrxXHk1KrVwSrW5eZu99/I9fMMRg8L&#10;OcKjk5pLks7JO+vN8trHqH7WLQa3pun+N9Ll1XE9jG+qwajIkiJckbS8Mi4Loeo3AMucEtjJ8E06&#10;6knn8udiyvwcntX3/wCL9K/Zy8Xfsaapo9/Zm21H/hEEu7G+EnMN9F8yjB7OMqw+h6ivz1tZPJkx&#10;nOD6162Gp3wt/kfL5hjJVcepy/4fY6/XdMt5/DkZHJiBMDgcr7E1Ua+lvNBt9esz5F3CDBdSPPu+&#10;0AdCVPPTgjkdKg/4SOR9IbT3UYK9/Wl+HeltrV1NZpaStKCHhlUbkQg9GX0PTNGFU6UG59GVj5Ua&#10;+Jgqe0l+J6D+y/YaPZfEtLu5jFuJoxJErn+A/eUA9eMj8a+sPHt+/iXwl9m+F14HmtoTvs3XHHXK&#10;j264FfJPhRbhfi3omi6gZozKfLiMSfMh64C9x7V9W+ArLR4rE6K+uPHqsDMba5k+Xzf+mbD/APXX&#10;BmFV06v1hq8ep9rwTg8szSo8sxCUZyvyy217fM+WPiTrfjzS5Xtb6d2bcfNG3qfcGuch+LviK7s7&#10;bRtXdmS3G1NvBwOmfWvqLxb4R8M+OJ57bVbZIdRjJVwON574zXhfxY/Z+ls7eXUvCkokmtgS9sVw&#10;zAdcY6mu7CZlha6XQ5uJeAc4yepKpSTqU123XqjnE8XBLmK4+3xhRKGBMmCp7Ej+le2eF9ei17Ro&#10;r7KEtw+1gcHjPIr5Mupbrf5c4KspwQeCK9w/Yp0rxN488fW/w+WF5bW6bcGwfkA5OK6MTKnSp87e&#10;iPmMkjiswx0MHSg5Sloj6L+DP7P3xQ+N+s2+hfDzwZqOr3FxJx9htGkRP95hwB+Nfpb+zN/wQF+P&#10;PiD4ePf3PxFTwze6jCgvbTU9L8xcZB+VlcMpH0NdZ/wSW+Kumfsn+IoPhvd+CwND1aZRdXf2fLJJ&#10;jAbOOlfsDpdzZ39hFe2JBilQMhAxkHpXzMoR4hrzwlWfLBWfL1a79rX8j77O+KM88K69KOV0Ixqy&#10;V/bytPm7xUWuVW7O/c/GL4wf8En/AI5/s0Rw6v4v1U+IbAkAaxY3UzRRt2DDhoieOvB7E1xlp8MZ&#10;NNbE8DjnlhMWz+Jr9zta0XSvEOlXGi61YR3NrdQtHcQTLlXUjBBFfmT+1t8A2+CfxavNAtFk+wSY&#10;udMdhw8Dk4HuyHKn/gPrXqUsmp5dT5KbuktNr6brptvp0v21/S/DnxwzjjSpLAZs0sRFXTiuVTXX&#10;3VomtNFo1qkrHgel6JcacS8dzMBgfKrnFaEkdyyDzXdlxxuYnj8a2BYR7So6+pqGS2i2lCDuzgEj&#10;r/8AWrSjiqkFywk18z9TljHVnzSMDUrby4S3AxnBPHasPUol8oyCQHccg59a6m9iQoQSADnJz1rm&#10;db3LCERSfmxwPr+VZ4h3jzM9XAzcmkcxqUEayCRFDEZIIGe/Svjr9sT4e2fgnx2vinT4RFZaupkK&#10;hcBJh94e2etfZOoESjGenQn6/rXzn/wUBhg/4Ug+oXCkSWeoq1u7dwQQQP8APavlM4oQrU13uvx0&#10;PrKWIeHwdWb2jGT/APAU5fpb5s+VNQ8XWVmhCHkdMVyWt+Ko7iUyFwvpzXI6l4mvJCTuIx71i3ms&#10;XUvUkE981OEyaMNWfgvEPiXVxKcI7djqNU8YYGPNJI981iXfieSQHjrWDLfSljvyc9eajlvPMAC8&#10;fjXu0sBSprY/LMw4sxuLk252LlzqjTMXJJJNVnupJRznr61XaZ178VWuNShhTdJKBjtmu6FHokfK&#10;YjMnrKpIzPFKhbtHU4JGDWQ7GTrNgj1NXNcvhqE4MIJA6cVUi0nULp9tvZyOT/dUmvaopQpLmdj8&#10;yzKbxOPm6MXJN9P+ARGB1+ZXx9KTzruI/wDHw/XrvOK2tP8Ahv491MZsPDF5KCcfLCxH8q6TSv2a&#10;PjFrDCKHwfcx7uAZYyo/WqlXox+KSDD5BneJf7nD1Puf/DHASSzM25pG5/2jVvQb2TTrxbnyg4H8&#10;LjivXbH9hP4vzQ+fqMmn2g/6bXyD+tXYP2M7uxKjWfiTo8Jxlgtzux+VYTxmEcXG57GE4M4rp141&#10;fYNNO6u1v95zHgnQ5PF2sw3fhW2VbjcPMjI4/GvU/Dd9qmrazB4Vki23byeU+31z7U7wD8IfCXwz&#10;mbUrf4qF5ZF2vHaWTOG/E1utpvgH+1Rr1jNrlzeBtxmjiWIE49RXz1eVB1lNy0W1z9wyTK8fRy3k&#10;nTtUm7ySXu+qXn1Pqm3nPhj4Y2fh9pk+129ruT5sb/l5H9a+fPiz4zha/a4sJ9yyj51U5KnuPas2&#10;78azXCrCdA1C5wcRm+1FiB+WMVWvdbnjt3MfhvR4i4w/m/vD39T1ru/trLKNDkbTZ1zyHOKkrx0i&#10;u+hV8OfFqXRL6LUNTWR1sMyoBJwQBkDnv/jXM/FDx98SPjN4mn8R6VpTNBIAkLopyABwTipbvSNL&#10;eRpL7XrO2zyQmAOfxpIfEXgrwvbmCLx1MVxnZBLgfzrzKWaYSOPeJUZSm1ZWT2JzDKMZjMtpYKrW&#10;hClBtu8ldtv9DmIP2ffiZ4gja41Fo4RnJMsoGff3q1Z/suWkEivrfjvTocHnE2cflnmr2ofGD4d2&#10;0hY3V1dEfeEk2QfrVab9ozwDYqp07wdbu6EfNKCQ31BNei87xk/4eFb9f+CeRDh3gqi08bj4XXa8&#10;vyHv+zN8NEYm48avcEnIFtCzVo6T+zX8OTIJLTQtWvxnkJbnBrIn/bC1WzOdC8OWFtg5QparkH6m&#10;s2//AG0vi7do8VprUlur/eWD5B+QqZ5nxLVVqNCEF5v/ACRt7PwWwTvVqzqS/uwS/O56PZ/Abwzp&#10;ziC1+D9yz5G17w7B+vWra+BbjS5CYPBWh2G3+KQKSB+ua8G1j4+fFXX3/wBM8R3cn93dITisuTxZ&#10;8RtRBT7feuW/uljmsJR4iqr97WhH5M5nxN4dYeVsBl9Wfa7S/I+i7p9Xt/3b+KtPtfl6W4RQax9U&#10;vPDtrG1xqXxLSVyf3ixzc14VD4c+IurDcbW7Yn+9mrtr8HfH9+My2Lr7s1cs8LNa1sZb0sjenxDj&#10;cV/uGRyd9m1J/oen3Xiz4T2+WvPE88746rk/hzWXcfF34T2Dn7Np91cYz/rMCuUsv2evFUzf6XcI&#10;o+ua1rf9nCVyBc6nj1AWsJQyen/ExMpfP/I7YU/EzGr/AGbK4UvVL9WWbn9onwlbfLp3hFOBxvbk&#10;1jap+0Zqtw27TtIt4h0CiPOPzrorD9nPQEObq8kb6DFa1n8C/BlowY2ZfH941n9a4covSLl63f5n&#10;XHg7xczFfvKlOkvK36Jnl9/8bvHN82I5mQEY2xpj+VUZPG3xC1IbBe3PXIAJ/pXudv8ADTwlaEGL&#10;R4vqVq/b+F9FtOI9PhHHGEFH9vZZSX7rDr8Dpp+D/GGLd8ZmjX+G/wDmj52lt/iFqZ+SO7YnuQTV&#10;i2+GvxB1ABvsM/PTOa+i0sLSIYWBBj0UVIsUatxGMfSolxTUS/d0kjuo+A2CnK+Lx1Sf4fnc8Ds/&#10;gL44vQGmIjH+21aUH7OGuuoNxqKL6gZr20DPAoAB71yz4mzKW1l8j6DDeBvBNFe+pzfnJ/pY8hs/&#10;2bLYKPturk8/wLWrZ/s8eEoebmWWQ+5r0javcUmxcZUfpXLPPcznvUa9D3MN4VcDYS3Lg4v/ABXf&#10;5s4u2+CngaAY/s4se5Y5qre/A7wS8hnXTsE9ga7wr8vT/wCtTZFUgggdKxjmmPUr+0f3no1uBOE5&#10;0uR4KnZf3F/keB6n4K0fSviZb6TbwBoWcExmvXdP0XTNIf8A4ltmkOf7gxxXG2Wnx+IfjstptyIw&#10;MYHpXodza+TI2exxzXq5tiqk1ShKTvyJv5n5/wCH+RYPDVMwr0aUUvbyjGyWijpp2EhkUHaRxnvV&#10;23uXQ5jx9QOlZ64XoPpUsNw0fzA9OteHNJn6rSqcqtI1I9WvUQhbgj1pGvrqRBvuGOOACaprcJJk&#10;gYPt0qQODxwT6isHCx30nS3SRL9ob/nq3/fX/wBeiovk96KVjW/kfL3mf7Xam+cAOCetVzN7/maY&#10;04zjIr9hUD/OeWKSLD3HpUbSDuf1qrJc44FRNc84/rWkaZw1car7lw3APGaia5APrVVpyeM0xpSa&#10;0VI46mNfQvx3fPJq3bXZyOaxUlYHB/nVi2udrDJqZ0tDfC49xkrs63Rrt43ySQDUPiG3JkW57OPW&#10;otBuzMRFtH1rT1lBPpeCRlD8vFYKnpofUuoq+HTMfTrSS5kCpjPvU/iGUW8K2YbkDLc/lU/hmAzX&#10;YQNgk4HtUPjzThp9wkqOSJEyMnPStFTsrnDWqclJpHNzPubioHUjOeaDOd3Ip6srjbXRdxR8tKUa&#10;rZWZiBg06KQg5zUslsSMqc1Ds2tzxirUkzllCdORft7lQApjBPrWjo8pW6j2DkuAPzrEt2PH+Nam&#10;nS7HV/Q1lUvc9nL6nM1c6LxHpB2rqmRyAsgPXPrVCyhE8qokeSOSK2HvVudMEMrAhlJIPUVmmwaz&#10;ga9MgACbkPqayV7nurlhG5u2zq5lt54gC8Gxct6jFeaagrx3TxSfeVyD+Fa974tvvtAlBG8DG41i&#10;XM73Nw9xIcs7EnFdMIpK58vmWJVWfKmMoooqzyxySMjAg11vwr159J8UwTNLhJDsYeua5CprK9ls&#10;bmO6hbDRsGU+4oVrm1Kq4adD6V13xHpPh/SX1bVJxHEi5Gf4jjOPc815drfx/wBXurny9ItlggXI&#10;Vm+8aw/iJ8Qn8XWVhYQEhIot0y4wPMNcmqu3Qmh3K9o+bRHpug/HbW4Zx/aQWVD7c13nhz4m+H9c&#10;XD3KxSEDIJ7+lfP0VvOPmUH8Ku2bXMRBV2U+xrJ1Ejvpw9srONj6dt7lZYlljbcD3BzVhN7gLvB3&#10;ddprwnwz8QdZ0RY445ZHIIVg7nG36V7H8PNftfFF9bW6uTIZVWQL0PPYVrSqKbCvgKtKHMfeX/BO&#10;z4XyaPDpl2tti815jc3UxUho7OM4Cjv8zYr7vsf+El8Lr9p8LXQZcZNvISQf8K8e/ZO8MNpHgmDx&#10;BeaMbdp7KG3styYIhRf0yST+NevwavPp1tJPNIAgGBu4NVVlY+Xrz5ptHmn7WH7Rc/gH4D+IviF4&#10;+0pUjsdPlaMBxwwUgfmf5V/Ot428VX/jjxfqfi/U2Jn1K9kuJMnOCzE4/Dp+Ffq7/wAFzf2hdL0T&#10;4NR/C/SNU3Xeu3YWWGNuFiU5Oa/I6sad2rnVQhyxuFFFFaG4UUUUAbfhAWo1SH7WMpvG7I7Vr+KN&#10;MlHiWS0QggsoiK9MEDFcxYTFGGDjmum0jVZZ9ShvLohmiTCk+3SuSrdM+my3kqU1FneWhj0S10zT&#10;7eNV8uTbK4Xr6mr+tzyw272mmWzSmUMThep/Cuc0O/l1q1f7RMqukm8Cuns/FehaNPbSXepRbsZP&#10;OcHFcFRPdH6Bg6mGdFUpOyPGfE2j6lp100N/aSQvnOyRSDj8axiCpwRX0F4mtfh78U0a4utfitru&#10;FcIwIAINeXeMvhpdeH5ybW5juoWPyywnqPpXbh67cbSR8RnuQyoVnUoyUos5CN3TkZq1aanNDIGV&#10;iCO4qWx0y4N0I4rdnbOCgUmtKD4e+JJGDJoF0c9P3Df4V0TlTa1PGwmDzByXsU/kbHhH4t+JfDUi&#10;m0v3KDGUZuDXqvhP9orRdWCweIoPLc8F+oryzTPg142vtvlaJIu7HMgxitqL4CeMYYw7yW6tx8pk&#10;xXh4zKsDi942fc/UuH+IuMcmS5W3BdJf1c9x05/DfieDz9G1ONyf4VYZH4Utx4L1J182OORkOcOE&#10;OD+NcB4F+B3irR7+LUdX8VQWlvH8zmOfkgdeTXa+PP2nvCPhy0g8N6Lffafscfl/uEDDPfk++a8F&#10;8N1IT92WnmfqeG8VYugliVaXVXuP/wCEcYpscEDvuFZGt+FtPj3MXXLcAcDisPS/i7ZeLSTeat5U&#10;rfcRvlCj0q5qEMjR+el6JQwzuBrzamExGGq2bPqMNn2U5xQUotNvoYer6FZiUbHWIZ5YEkVxfi0S&#10;211sjkDqh4ZAcEV3MyrIpRjk+5rH1TSbF1bzwM16mCxCpyXPqfJcR5T9aoNYe0bnKWHiW+tMBZic&#10;dAelYOqvKNQlukGwO5YBe1bWu2+n2LHyJQRnJxWHLeQSOVyCD0zX1eExE4xTjqux+IZ1QiqvLWa5&#10;1pe5E93dSjy5JmYZ6FqjOcEsefQ090G7KcjtjtTGJHzEH8a9mFaM43R8xUhKEtTX8Aana6Z4jia+&#10;T905wxPavafE/hiLxHoKvZTpG0Sb7b27/wCTXz4TtIbPIOQRW7p3xG8U6bGEg1JyoAAVjkY7VhVo&#10;RnNTWkkd+Bx8aFF0aivFnpmj/H34yafaR/DjWtYuLjTrY5js5XJTAPGM9BXJeP8AXb++1ibXNYuI&#10;3nnbcY4jkR9sD8K5O+8S6tq2oHUby8ZpCMZzjj04qpe6lLO4EkhJHUluauM5zrqMvmcNSGFhSlOO&#10;/QvX2rz3bBQxCgcADpxVZZIQ4kuSQpbt1qjJeOpJjTcO2aFmeX/WHBrtdanH3UzijO7PWPDHgHwl&#10;rOjG7tJGLyD5HZuntXGaxBLpOryaPIuGjkIL46itj4Oa60V22kzufmOY+a1/i74dWFoPEkSAbztm&#10;YDv715bxMoYjkk99j6aeChictjXpKzW5l+FfiPf+E9QgS1lK+SytkH8a+mdL12w8dzaVeLf28FxJ&#10;bLLK0JAklYjKpzz7+1fFl9dedfvKG6HivZvBGpSzaH4a1OO7khngDKbgHH3Sdo/HIFVXtUgnJbHh&#10;87ls9Ud14n17xRpPis6BqenG2cLI7yD5twz0HpxVcXEmpeKLeR9OlW1jCApdfxZ5P4HJrLvPG2ue&#10;IfHqTarGySQNukLjiVOcVqxa7e68+oaBqUbG4t52lgkReu0fKo9gCSa4nhoTSsXSxk6c0pm/pr6D&#10;oWstZy3B+yrdM8Hl/ejGfm/QVu/CqW21rXpdHvZUcT+a1o5IxKSSVUn15rlPEsVxp+iaZr6Issd5&#10;J5V4kfJjjwPm46Zz+lP1/TrvwK1nA1rIttLGXe4gBxGN/wB4EexriqUJXsz1qVaM4Kz3/Q6fwNMm&#10;m6vexRM9heSFljt5DhJNp+Uoe+eR+NdwsGtfE2eawvdUtozaW4W2gun2yJMQpOfXAGPxrkfE+o6X&#10;r3h/Rr/UdfhsUjhCWuoMufu4HzEdDwK6LRfBeo+Ip11jTfEsUt5dwx3FnKXA8/AHA56nbjFbYbLq&#10;2IT5VptcwxeZUqTUp6S32uZ9/ol94D0r+xPFU8tst5cIrapav8iqT8ykDgnAHX1rtPiP8OfDPjfw&#10;xa6tdmztL2K3RotVthtjli6KGA4zXNaHq+qfEfXEs/HNjFod1YeaqQXbYjunzsDYPTjPOO9dzrOk&#10;67pPhKWHT7ixuRFZbZYZsBUXI24B69eK5sThnCEqFZJpHsZbxFmGDr0sZhKrjUX3a91t8jwF9K13&#10;w5ezXOlNHdxRSvE5Q4WUKdpxnr3pPBHi258C/EDSPGlmW8qz1CKR7ZhxGwYHafbNdu2heDbXSBBb&#10;Wd097ChM1m7kFz3Iz2zmue1L4aR6vDPq2n6klrCjAyQgA4AAJPPfPHvXjYRRwtZezdrdGfqlfjil&#10;nGH9lm9HmurOSVt+tv1R7J8Lv2z9d8G+Jru38SagJIdQv5Jo7lZPkbc5JDehya+qtH8WfCP9ofw+&#10;mkXupQQ6kUDRxPKDG+emD2P+Nfl3eeCNfu577TbyMLbzyCSEeZhgxPUD05PT0FdF8JPFPxb+Guqf&#10;Y9F1FL027g/Y55Nsqn0XPX86+mjj6OO/dV43iz5zD4T+yK31zKsRadPVNaP5o+rPjn+zH468GXD6&#10;ppVm91YcnCKSRz1HqK8dnt7i2k2XEWxl4Kng19E/s2ft7W2vW0fw4+KunMSF2+XdJiSM9OCeorc+&#10;O/wV+HvjDXfJ+GenS6lqTKst0LLaEgU8nzD0B5Ax7+1fL53wdWor2+C96Hbqj9/8PvpA4avUhl3E&#10;a9nU+zUXwy9ezPlYXBDYI+YHvUj3DH5cgDtnvXReOvhtrfgvWZNF1WxMM6Deykg/Keh46e1c9Na+&#10;TJ5OSWNfByhUg7NWP6iwuOw2MoqrRmpRaumtR1v58jBIkLMTgY7/AErRNnY2sQm1jUEhYgEW6jfI&#10;34Dp+NU9T1KPStLg0rRJENzcxiS7uQc7AwyIx6YHX3NU7RUtF3xL8+c7m5yffPWrahT0lqzONevi&#10;taT5Y9+rNRNXs42zaaErD+/dS/8Asq1ftPH2tWUax2EFpDg9UtVz+ZGa52WWQuSpyRzwOvWmrcyE&#10;KpQYA6n1qo4ydP4El8jR5fQq/wAW8vVv8j0C0+O/ju1KiHVFVVTCqsK4/QVFrXxn8W+IVt31KeOT&#10;7NN5jhIQpYdCMjrxXFRzhuWYKcDIHeneaScRkDHQ9q7cLnONw1aNSEtjycz4P4bzjBzw2Jw8XGaa&#10;en4rzPZbWLQ/Guiqb3dLby4ZDHyyHGeK4Txr4ZsPDUyy6bf+fbu5VSy4aNh/Cw9ak+FPiS70iaSx&#10;vUJ06RsrKzYWNzwBz6ntW78VtHl1TSRqGnR7pYiZZY16y/KBn8AP519hnWBw+b5asxw8fetqj+fe&#10;Cc6zPwz41fCmY1r4WT/dSe1ntr0fRrucRZ3ttDF5kzDIJxnHIqpJqIjcrHIMA8HNY7X8s3DoVHo3&#10;+FRLcSOcsQSGxX5+rJWaP6e+tNv3Opuza3NJtiikbg/OWbg//WqO41aWcCNnyCBuOMY9hWZHPwCD&#10;jjkE0pPmPuEmcKcnNd+FzDFYN81Cbi/J2OWth6GLi4V4qae6aTX3Mnv9G0zUiLm2Vre5iwYruA7Z&#10;EPsRzXs/wf8A+Chn7W3wP0228IXPiS38X+HYU2HS9cTzCE/u7mz614mJZQrKhPzDrjrV+0MjWTq8&#10;allUE55Kgen5/pX2GE8QeJqFJUpVueHaSv8Ad1XyaPzTPfBPwy4gbnicuhGb+1Bcj/Cx9V6f8f8A&#10;9hL47/P8S/AGp/D3XLgAyXmmruty5/iwOMfgK9G0D/gmZoHxx8Prq/7OP7VnhPxG7oWTT72cW9wu&#10;SAqnBPP4Cvgq3nkmfdIwGOPu9K2fDviXV/DeoJf6Ffz2kseD5trOY2yO+VxX3WS+MmbZfFRdWcPu&#10;nH7papejP5/4w+h5keac1TKsTyvoqkU//Jo2f4M+pPGH/BLb/goX8No7rUm+CN9r+mQl83+hzRXQ&#10;ZV4OFVt5H/AfpXlOofDbxr4c8yHx14L1fRpQCAl/pssWev8AeUcV13wl/wCCmX7aPwh00aT4H+Pe&#10;sR2oGPsepSC5Qd+BICR17ete06B/wXc/aotdNTT/AIi/C3wZ4xtlH7xbqzEbsPfqP071+r5T47Vq&#10;qSqyoz9XKnL8bxP5l4l+iJx9lXNKlhvaxXWlNP8A8llZnxB8b/hBoXxe8G3XgjXYjz81tcAf6uTP&#10;BFfHWgfsD/FW++IL+HdViS20qGUmTU85Dxg/wjuT+Vfstrf/AAVt/ZB8UXksHx5/4J1WqSycte6B&#10;bxNgnnOVCnvXO/G39uX/AIIh3fwov9U8L/DzxXoXih4CllbyWsypHKwwGOSVYAknr2r1sw4m4Y4o&#10;r0sXjcFKTh1pzjNNdpcr29T8v/4h9xvwfGdCrTnSUulSm0k+6e36H5+/FrTPhV8Bf2cfEHgHw/HH&#10;DM+mmCTGC08zgAbj3bnPtXwmetfQP7dfjj4R6v4qsdD+CHjTU9X02a2N3qM2ox7T9odzwO5+XB/G&#10;vK/gzoXhTVfH1mfH8c7aNbrJPfx24+d0RC20emSBXw/HXEmG4ix9NYWnyU6UeVK1vw+R0ZJktTK6&#10;U1KTnObvJ+ZyixyOcKhNSR2Mz/ewK7Txjd/D25USeE9Ie23EkIWJ2Dc3B9eNv+TXMvOin0r4GcnH&#10;RH1NPBQUb1GR29okJyeveut8P/Fvxb4X0CTw7pOpPHA8wkwGPDDoa5R3PXP4VC87D5c1MKlWLunu&#10;dSqQoR5Yo0p9dvJ7ue+lnZpp2LSyHqxJyTUH22dFMayEKR0BqkrnI5NOafIwB1p81RbMj6yWBcnH&#10;3z+NMkuCGJJJwPWq+8nvQWz/AFqeVvdkPEycbIsxX7xsHRiD65rTsfGeuWBBtNQkXb2DGsKlVyp6&#10;10UcRiMM70ptejEsRLZn0B+zH+3R40/Zw8Wp4z07wppGs3sI/wBGbWbbz0hPZghO3I9SK9v+L3/B&#10;dz9un4727aJ4w+NmpWGmSAg6do7fZo8emExXwos/HJqRZN2PeupZpiHXjVrJTa6tX/M74Y6ao+zh&#10;ZfJX+8+nvDvivVvipdG51XX5ohJk3F1POXmk567m6V6T4G+Efg/Sy2o6barNO2Cbm6+ZmJPJHpXx&#10;l4c8b6x4fuFNtcuUGMrur6w/Zq/aJ8Oai0Nl4gYJ0DbmGR781+8cE8S5XmSjRmkpro/0PzzibKMf&#10;VjKvRk5d1c9YttOt4IP30LIpPysq5GfpWvZfD7UL9BdafK043dSNo/KvQfCVt4D8XW4l0LUInBAw&#10;vTrwR+dbcXg6WyEgN1tVm+6rDAFfrCV1eDPyyWIlSlyzjZnmdx8OdWlPnC2ctkF84xj8KzfF2n6J&#10;p95pmn6rqJT7VqUNsVifGVdhu+nGR+Netx6fd2RAtNRABBXMhzkEV5V+0l4c+1w2l3YRxLd6dNHc&#10;hrc/ew4PP5V5WcUcTWwFSnFauLSa80erkuNo08zozqfCpJv0TJ/ih8GI/gb8ZJZ9GkJg1fSoLqyn&#10;m6mEjJUZ64YkZ9qty69pWqWUcd5oqOwGCxHOSeufQ19F/EvTNA/an/ZU8HfGbwZZQ3OseD4jY67b&#10;xAF1t5COw7K+Dn0Y14Xe+CpIpSkUCsUJBA6YB9K+e8OalOvw9HDzX7yi3CS63T3fqrM9vjpzhncq&#10;8/hqWaZw/wARr6W1sLL+znHkZbzIQufTHSofEWm+HNc+DTaho6KNShjEdwjfe3k/KwH6muk1nw4s&#10;1k0WqARrt+VSvzE54xXEDwVrit5wvxCjsoKg8HHTvX3NSjOTVj57CYig43T2PJNA8O6pol6PGVt4&#10;hk0/WtMull07Ofvrg8+x6Zr0fWP2hdY/bK8dif8AaU+Il6mpWtgllpkU821PkwEXJ42jk/jV/wAR&#10;fDHStWi/0jUmEx+44A5Pv7V5j4t+F+hNdYkui8qsQpUkNn1GK+XzzhX+1EqlP3ai2kfU4HimNGDp&#10;zbcXrbt6H2VpH7A/xW0fT4NW+Gr6R4ltjagxRaNqCeYhI5Xa2CfwrkfGfgb4u+BNQKeNfhDrmmlT&#10;jzJ9PdQf+BYxXzP4Z+Ivx8+Fc8c/w4+Jmq2bQEFIxdMduK+rPgH/AMF7f2wPgxYDwx8WPCOn+NNO&#10;wqk39qsjlBjPbnOK8n69xpk1oOnCtFesHb11RUMJkWZLmUmpvu7GDp3jWysZAlxHJbvuG4SsOvvW&#10;hdeOPDcNrlr+GSWTHyFwApBr2v8A4fOf8E5Pj6n2T4+fsRaPY3Urlp7uxsVidfXlQpp8V3/wQj+M&#10;DrNpHiXX/Ck0ihiV1CTbGe4w2RXXQ44qQa+t4GpH/C1NfgTLgmNVfup+ml/yZ4h4a1fREuhd3WpQ&#10;yTP8yBJBhP8A6/NdVbapZ3Ucb211Hs2coCORnpWl8Rv2ZP8AgnJFosus/DT9tFraZELxQajOvPoO&#10;g5zXy/47+L3hD4Vyzadovxf0zVxC2IZo51YkeuAea9aPiBw1P43KD7Si0cNTgDNqjvCV/wAD6Luv&#10;EFlp0B1DUAipFksZSPmUduvI/wAa8rS7/wCE+8fTa/4fsUit1bc8ki/Kp6AL7cV8/an+2J9unktd&#10;T8QrLDwCoUlceg9q7H4f/tcfDE6S1vq/jG1sVXoi2kjM2D7DFck+PeGHJtVfwZtT4DzyinZJv10P&#10;ch4Q0CG2l1HbG9xHEx3lR6fX2rvfiZ8WvEXwk+BX7P2q+Hb2W3nh8FX4do3IOH1i9bnH1pn7OHxZ&#10;/wCCZPiX4b634k+Ovxu8Q3epxaPctpWl6PGtuGuwhMQYtkkbsZrqvC37RX7CWnfA34fW3x4tLXVL&#10;6z+HiQ6eZJGb7LKb6+aUbVPJO6M8/wBa/EeN87yvPOLsJVpwnKEVaV1bm1v7tz9Y4LyfOMnyLEUa&#10;i99u8e3w2/Afo3xL/ZX/AGqLaKx8TBPBvjZYUR9Ws4x9mvTgANMgxz/tCvQf2c/+CT/xl+I3jC+8&#10;deO/EOg6F4L0ba91rUmoK41BMFwIFHJJAx82MZ718YfEX9oH9m+710/8KL8CaxqU4WRYpvs+wZIw&#10;CD1464rT8G+O/wBrDxd4d/4RnXfilqmjaA4JGjpftnB68k4XIx0r6DLKHGFfDTwuWylSoy29or8q&#10;/uvdf1YzzqXCdKcMRmMo/WI2+DW7XeKe/rofXHx8/b50b4c/Hewm+DekHUbnwZpEmj+FtJjm/cxv&#10;tKNPLt4AyA3qcCvn7xLqXi3x7qt98Q/ifr8mq67q0rT6rfXL/fc9FX+6qjgAdABXNWPhCw8MRhdO&#10;jjMu4tLLuLSOfdupp0vhW91NvMOrMiEcAjqfTFff8KcE4Hh5uvKXNWkrOT7dl2PguK+OMXxBFYam&#10;uTDx2j1dtnJ9fTa51nhbWtc8KQLc6Hq8bRAZa0Y7lZc9vSu88FfErQ/FztZ38DW10FYNbl8cjkbT&#10;37V5p4R8G3EqmGW8kHlRbU2HjGcDrXQP4LS8lWPTMJOpyXZsZOByDX1FajT5nd6nzGGxCjJJvQ6n&#10;Vte1mEtawWewZ3E54x+NcdLd6zqGrSAQ4lhkwJHTBK9h/Ou58Fan5MK6X4rshIYlI+2Ivv8Axf41&#10;B4v8J2S3S6hp18hSTAyJM8Z5rNU2tJI9SliINXgzLsfFM9rNHp9zFHbTyfK6P0ckcYNddpuoTmOW&#10;1vFSQRqxIyDwTz9a5yG1sb20bTZrJZGVsxtIckEHqD+lRWmgR6fKzx3cqySSYYNIccnoB0qKmHpt&#10;b2Yo4iV9Ueh6P4ettLsEIKkSAyAxHIBOP/rVVlvtQsiul2EexJOWO7BJJ7+2elSwGXT7ZY7XZtSM&#10;lt7dB0/PArK1rxrYaWHur65jJBAAUZbp2/GohT76nBOUp1Lpblu40x7eF5ZLpfnBCjOcfWvJP2hN&#10;Lt7TTpmN2rw7M+VI+Mj/ADmui8VfEWBEF2NTggMi5HmjBx7D1rkmgk+I6SWl+C0LEpC3VmPTjv1N&#10;XDFwoT5ui3O+hhZz1l8u5y//AAT08H6H48/bP0XxFNp5lj8N273omCbQHVk8s59sn8qs/HHxZH4u&#10;/aG8ZeLNHYJFca9P5eVyrBDsyPxFfSniD4Z+Gv8Agmz+xfN8VPFdvHD8QPGcTra6fIuJbG3YYgTH&#10;UN/E3oWI7V8E6fr2r6NEkuo3TyXN/I0tySx++xJY/ma/NOGcTDPuOcdnGH/gxiqUX0bT1a8ro/UM&#10;9rwy7hXB5cl+8bcn36v9bfI7C61uxvLiS2s5kW4jByMnBPJwK19a8Xar4Jig0c6U3lFFkupVBOJC&#10;OFx7CsbwBo0Vsl14wms2uYrNlbykTLOSR/Uius+wXOsO11eLKyyFnHmJke+MjmvsZYzD4/OXDmTj&#10;R3V/ttfovxZwQ9rhMqi+Rt1V5/Cv8yppV3rfjYFtEjEpk4G1gGX1OOtdx4Z+HGqaM8TXl09vxh5A&#10;M5PbP5VH4J+Gy6PZDxXJE9o80jRQygbRkAEggexFV/HPxBvtPU2BvTKygbmhydo9x717alDFS5Ya&#10;o+bqVcTz2guVeR6t4F8W2HhTULaTTb5Re21wrwXStsZXVgQ4YHg5AxjuK+t/2otR8K/Gf4PaB+2X&#10;p2nRPc6mo0rxnFBGMQ6tCoHmEAcCVAJAfQ+pr83dI8X217bi3F8izEgJvOG/HvX1j/wTk+Nfhi68&#10;X69+yh8ZPEUSeE/ijYpYW95MQY9O1ZDm0usE4GGwhORwwzwK/J/EHJMRg/Z5vhVadJ+96X0fy6+T&#10;PewSUouLldf1f/M8s8ReED4vtnltWcZkICwMcsQe4/z0r0v9rjSk8H/8K88BahE4Xw/8O9OFwsa8&#10;edMplYn0PzCsHxj8PfEPwQ+K1z8JfG4+w6paaoYTboSRId2A6kgblbqD3Brd/wCCgvxM0bVf2iPE&#10;3hi0txIbB4rJVXqkcUKJt/MUYXOaGZ5jgq/2YwnNrs9I/q7eR76WJWBqRj9pqN/u+/Q8TTxJp/iV&#10;3gso1BclnnP/ACxjB+Z/b0Hua3tDjvbiWGfSbtIIQoEKTEgbQPl/HHeuWt9MsvDyx6N5zRXN6Q95&#10;EmBsUfMsXPfHJ9zW/a+IvEVrbyRX2iJLDysT5+ZV/h49eK93BOWYYh4y3u7QT7d/n+RxY+pDAUVh&#10;YvXeT7v/AIB3mn2l/PG0moMm+RcM/mDGKlmh1PQ9JeGKMSpuPllkyR3yO2Oa5DQ/EsGqL/ZkF+Yt&#10;qhcx8duh960nD2kEwvNSmuGdt0IZj8v1r0KrjFNSe/Q8GU3J3itUeufFPTZ/2kf2D7Hx3OI18UfB&#10;q8Gj6pK7Ykn0C5ZjaOTycRS74QvQKwNfK1rp1v8AZBp1/fRSlhvX5CzdMDrX0f8AsffFjwl4L+Nw&#10;8B/Ey5QeC/HWmzeGPFkcp2+XbXgEay5PA8qUxybv4QrGvHfjl8GvEvwL+K+rfC7xPKwv/DuqS2kj&#10;qpAlCOwV+f4WXBB7giviuGHLK83xGUylZX56fo918tPxPSxUvb4CNRLVfk/8nf5NHkfi/wCHthJM&#10;ZNESVpGGTGy4BU+mOlL4S1zxH4NnjsdNnMGFIUMM+vrxXa28s9lceZdtG+WBBPJHX+hqjrejWGvX&#10;BZZxGQMI47t0/Ov1nAOdNXqapnyOJl7R2fQ7P4f/AB18ST3P2DVtU2qwCs4wRXpmk+JL+CLzZ9bW&#10;SORRtLc8e4PUV8v66knhtfNuncDjdIpOPrS+Hvj1aaLOsJv5WgON8bDJ/Cu2pltGuuaCVu1jzVVx&#10;EJ2aZ9f2dha+L3/0SYQTxx8Too2PwcZHb/61cN4+8Eya/o2peFPFunw3CvBLHDdxAH5iCOvasL4V&#10;/GDTry2F/oOqtKjjbcwNjcv4dq9IbxV4Tu7OMtOSrOPMQjPJHOe/Wvlsfg4YVybjoe3g62InaN/v&#10;PiH9i24L+DYLGUJ5lpO6MWHoxBr3z48+NLXwT8LNI1O0vHtpmvWIKNtMjhAMD8SMV80/sheIYbW/&#10;vrdpAI/7XnKNkY2+awH6Amvfv2lfg7qf7Rf7PFx4F0TUhZaha3SXFhc7Sdr5BwccgHaOlfxPk9Op&#10;g/E9ewdnz1OV+bTsaTpx+scsu+54N4f8Kzx3Q8aeHNV/tCC6l828J4kilySzOvUZyfzr6b+APirW&#10;/FP2Dw3okbRtM6xSXbLgDcfm256nJxntXxfpfgn9pX4I6bd2WraHHqd6dkUaiUFWUAjdu4OR7jmn&#10;33xf/bFt7iMTeGpbO3ixIlvYMgxzkcg5zx+grizfgjibGYycpQbbbfM1ue9gcopVsVD29aKg2ru+&#10;tvTufbuuan8cfhF8QptP+IPgW8bTNYtRqVjqNsS4tIcrEI5AMgA8Yzg/Q8V658MvEmgeK9H8vStV&#10;tr5YXIG91DLuP3Sp7gmvgT4c/wDBRP8AaH+H/ic+JvFfh/VrqGeMQ3EGoWzyxeQOkfQgDODXs37N&#10;r6b+1V8Rtf17wJ8UND8AXT263OnaPq975cN25yZIY26BuchT64Ffp3DHHfEnDWFWEzinzU4pJSd7&#10;6afM/Wcy4S4ZzqEZZbVtJLW223VfqmfWWo+HvsjhWs50VgcqiEYx349qa5itpFitboeX/H5vXafa&#10;vNvA2k/Gzwro19d+PNRhudP0yLet9banFMki7gv7shtx65xjpXfWWqtNBEjWryqyZ/fHkdsj9a/c&#10;sh4jy7iLCuthZ83Lo12Z+WZxkeMyKuqdfZ7PvY0LKC6s7seTiWzY4LMny8+ldDBKsKLBZ2EQYDKT&#10;D0Jzx+Ncmr6hpZ2xhSDjMe49Px9P61s20puoxtn8sNwA4xjn/P517NVprU8mMG3oy9Gt7BeiB79Y&#10;yzj51XA9hj8q3LXUhblbW8hDsejqOB7gfWsq/wBBu7qPdbXUTsBuIbkj6etJps5064Z7i5DRvwdn&#10;O33BrklGNVXRdT3WrnQxXS2haWOKKckZaOVQPxpbPxzc2lw8RiWMf3UjH4jP0qmuo6TGceS5cqfm&#10;B7/1pz6pY3S7Y7CPcO5XnOKwdKMfijczVR9GaEniDVNQ3TW1zMIwAUQKDntz/ntTtOAkFxJcIqTb&#10;AyeYu7eSQCvtxn8qwLrxBeKXhhgZJVGB+7wf/wBeKh03U765vDbX7zIMYWYrjGe5qpUfdvHQlSkt&#10;1c6OXTDaKbiDI3jeERd272pw03VIE+13yOkRG9BnBKn1Hb8arjUtQ0wrdWt/FIiYVxu+ZcHqR/Wt&#10;DSJ31i8eeLUIpk8lzkycKMEhj64qJVJqF5E0qXv7hZ3Onag6+dGFnT7pk6kfj14pL2W4gthHA+4L&#10;0RlwT+VZd7ZadbRyLFeB3kT5rgSA4+g6Ypum+JtNtpf7P1OQkjBjdh146E9q3hFP3o/cUnJ6NG7o&#10;2t6dtjhuQm9RllmAxn2zVq+1XSEH2iJwzKpGyIH5B7+1cvqN9p+psW+x5RWJV0IymAOOOoqpNfw2&#10;NuLi1Hm+WBl1Jz9DVexi5XDlurHU29laa7IJ9PsEZzklVYgken51qWemXGmaTef2lbGKEoGiz/eD&#10;Y598E8157ZeKLizhmudFEiTsu1pN52qTyOO3Q1p23xc8QgNo3jixjuI3X5J8YO0jAzjrWdahWqLl&#10;jt+Jg4Toy5rnUS+IoWtIrbzkcxyMpWWThl7c1oW174Z8kyeSjSMh4L/571xU8vhyfTRf+XGUOQqp&#10;N8w/DODXOan430Cyl+zx3MkSg4cFh274rFYB1FaF0OOI195XOp16xd7kxrcNIOW3qTuHtTTp0c1o&#10;2q22sG1uPL2sCcZbPBHp9K4lPjr4Q8JXbNc3y3Csu1WmPAb0IB4rm/Fv7RujajDJHpbKN/zBoW3A&#10;EHp6j8a7qWCxqt7rt3sVFe0PSNR8e3GnEWPiNpLiM8LMrDK4osviZ4cCqja0IcNjDnsOCK+ftd+N&#10;8upKDH+8kX7u8kHp0rjtX+Id9fHzYA8DSAhzjgE55Br1qOUzrK0tCXQa1Z9R678cPDGm3bWti8Ex&#10;2nEq4IJrh9e/arn8P+ZZ2hyjHlFBO4etfM+san4j89VM7MAwKMhP41VGpaqoYkvIyMfmyf0PevVo&#10;5JhacbSdzF0at+ZHtetfGceIJ/P0G5it5Jf+PiCY4BJ7j0rMbx1q88jafrls8BUb4pUk4kH92vJJ&#10;fEgLlpRtct8pb5fwrbtPiC06NbXdt5mxcFG7H2zXU8BTgrQKjSlbVXN3xD4etvEsj3dgcsHO9HyG&#10;Bz6VyOtaJd6RE0E9m0ik7WOOn9K6vRviPpkim1uBslVcEkAMPx71Q8QRXuo3DXuk6ik28AhXGD75&#10;rWk6sJcr2JlQtujhr3ULiOJLc2jvGmcbz9w9sGl0rWtU01/NjupJY88xOB8nuOfwrYu76ONiLy2R&#10;ZAuJAnrWadY0hVWC7tYwcks4fFdaqpq1rkfVtblm6lTWdkkqJEG67Rg8ehH86uzaZqUMcD2lyhUt&#10;yJQN2R6fpWbcLBMpkspFUkZ5YFTxU9uVghVL5xIpIw8e4hfqAKznsrHVRi47F+6mFraLNcXUjSZ+&#10;ZVIBBPt6VRng0zVo/NtFEjg/PBIcHng1HJaapHK0mnOJ0l4AkXpj0zyO1VZ9euoSttd2qQTgfMFQ&#10;Ln/gX4Vg1FrR6ndSdWL1J49JSNWeKMxZ4KFzx+FQCxns7Zn+1mVmOBI55FOg1yCWQNNdh9wAKSvu&#10;49AR/WpW0rTpnM8jeWMbhvlwGzXPWr0qEearJJebPo8ryTNs3rKng8POpJ9IRlJ/gmU0vvE1uwEN&#10;vKhHDPjcpH8q6DTNcnuEU30aiQL0zxn6Gn6B4X8Taxth8PeHNRvB93zIITsP1c/KPz4rrNL/AGb/&#10;AB7qEwXWms9Libn99diWQf8AAUBH6ivis14v4ay9N1q6du2v/A/E/VMs8EePce069COHj3qzjF/+&#10;Aa1P/JTmtQgDRLLZXE6S8bdhOB7e4p+n+Jtb02FJbuUxgc7hJyfpivTPD37NXhyzjF1q/jS9vJIh&#10;l4LZxbq2PY5J49CDxXU6d4C8FeGZxLp/hK1SXqLi5iMjt77nya/O8x8X8toaYSk5+b/4H+Z+k5X9&#10;H3J4NPM8fKo+saUOVf8AgdTX/wApnm+g+I/HWvwRnQdNvtQXHKm1IX/v42FH511mieEvG13F52uR&#10;abYnO4b3Msq+2Fwp/Ouzme5dF86Q/MvyjPUVXaLeoJDAgEPk9+tfB5h4rcQYhv2NoJ9v6/U/Rss8&#10;LfDrKrOhl0JSX2qt6svudof+SGFceEtIeBRrt7c34RsrG5EMY+ip/U1NaR6bpURi0LSobdV+/wDZ&#10;ogp/Hua1BZRjl1BGOD/Sovs6s+A2Nv3SR0r4XH8R5zmT/f1m7+Z+h4dUcPQVGlFRgtoxSjFekY2S&#10;+4pRJDdsr38pCNw2Dk45p9vZWO4bljwDlicn8alnsWcIxkBXdhsLjPPv0oAEbq2dpHIyBXhNufxG&#10;/Pde6zqfBVp4NeKSG8uoLNwBJbT3sZMbsMAowGSFYd8cVtaf8SvDvgXRJNFsNNMFwLgsHgkBCnII&#10;AZeCOuOo/OvO7qWWZwWZjjkYGCPaiN7eJCrkhipG1cYI6dDXNVwVCs/3l35X0PKr5TSxUm60nKLs&#10;+W/b+upP4s8S+J/EV81+b2eOJ5CyKHO1Rn36Vj3fiPxJcRR2l1rd1IIifkMh4z1x+FaU+sapDbDT&#10;I7v9wf4SOP8A61ZTZicFLddqnru7c1ryxiklsezhadOEFHkjZbFa6afUlmXzN0IIZllbDce/9K5y&#10;/wDtMUxSR/MTdlWPGO/NdU8a3dz5gBPmDlAM5qtJa6NBG++R9+w4zFkqfTOf1rGpQi1daHq4auqW&#10;lvkcBe2xuJZIyeN3DHp+PvWH4h8DaZqETyJPtk25JxjNdxdaStxJuZh5gyRkH5j6f1qv9gSJy10V&#10;Kkfd2kE8evrXnKk+Z3R9Lh8wlSalB2aPFNY8OnS7jy5I2dQeB0BH1rKubS2BPbn7pPNe46v4a0fU&#10;bYPdWSksdsczYwDnoa4Dxd4CutPLPYxM4JwyRoTn6VlUppK59hl2eUsQ1CbsziLqH7Rpy2FtbogD&#10;7i2Dl/qazfsU13OsFnb87BzJ3wOfYVvanaW9jc/ZlWQ/KCRNHtKtjpWN4x8R/wBn6cFtiIpegKjk&#10;jnrXO6kKe7PYlBThzQW+pX1IaZpNuJLvVVb1iQD5fY5rh/GXxQtNFjMemQmRiOGccVieMvHGn6Sr&#10;XmraiOPV8n6V4z49+LtzrN00GjW5QDjdJwfyrpwlHF4+VqUXy9z8o484/wAm4Vwco1a6VXolrL7v&#10;8zrvFXxP1S/ZnvdTEcf91WwBXFnxhcandeTo4DM3CyzNhWPoPWqHh+y1LxF5cLjf9q4nL9AAevt1&#10;6j0qa/8ABeoi+B8MWM1wlrMoMqnGce3+FfYZfkFCynUvLyR/IHFPizm2OrONCXKt+aTu/K3RGV4m&#10;8Uatc6kos5pAYl2kyRAKrdx6Go7bVG1vZa6tbwRTEYW7gXZ/32BwR79R707X7fUre5KXdu6hnY73&#10;jILMTz9etQLauulmXASXOUwM5r068VTn7OMbJHwMMZiMfL6zUqOcnrdu5uaLpd3Z3MsE1udytt3k&#10;/Ln3rThXT7WNyxD3LAeUkRyGFZsD6hqHhWG8uXaJ4iIpI8ffwOM/lim6eBIDc3bNbKBh5TnJNeXW&#10;wsFU5pvQ9/CYqc6SjTWvd7HQaZFpyQSG9VhE0fKphsnv9K774X6la2l1AkbFDGR5cSAbW+vNeeeH&#10;rqCJzHDKXUj75HLGuq8Mz2LanDPOigBwA2e/vXl4qvUUJQpKx9NhcPRa56srux7NPdz67eBtQ1De&#10;zgKruSdoH8NZMWpW9m17aiRGEU5QAHO3A68U+x8T6Tp+jPc7BhifunJPvx7V5ZP4t1/W9RuIdF05&#10;p57i7YK8Qzhc8bvSvMeT+1w6m9z53HZ7ThiHSh00sjK/aD+IlzDf22jWM5+UFnCtx6dK8y8LalYX&#10;viBYNduBDb3B2yORxg9Q3866bxX4J8T3/iS7TVJoTPAQpTd0rjfE+jXWly7AjLuOGLDGD6ivrcuw&#10;9DD4VUYvW258hjvr0q31mpF8qezPXPAXhbQPBnxf0WK3dHZNThPnQT7kaNiMOCD7iuD/AGo9DvPC&#10;P7QHiMaVKGWXUJS2Rw6sTkH161n/AA08R6hpXxA0O5+1ySLDqEKkF8grvHFdL+2csh+MmuajaxkR&#10;C4jZxjldyA1GHp1KGdRi5XTg/wAz0sZVoYvhSrKnHl5aifpocn4K1651G3tPCNzFHa29xqCiaYDB&#10;APXLelfQPhL4NjQTP4l8JRzX8sK4iXd8qY56jmvnbwBpf9tr9plDeTCuXdRz9PavSPA/i/xnody1&#10;loHiO4tbBct5YkPOOc4rtxmGq1ajhS0vv2PDy3H06NDmxCv/ACvqdL8YBqHiDRIdQn0K4ge1lHnS&#10;SRkcnqM/h3ry7SfiTP4A1p9Rs7d2mQ7olmYMAw6jB4x/ia7T4nfto+OdVsIPCeqzwX0Nsgga4e3U&#10;SyQjorMBliBwCc46ZxXDeBfEfw5uvifZQfEuWRtBubuNbueOLLRRMcFtvGcd+hOK76WG+p4ay1S1&#10;POrYr+0sRZ2UpNL0+ZS+LXxx1vxJ4Xg0eznEFtcJmaCFcKPUYry+CUkA+tdj+0zoPgfwl8X9a8N/&#10;DbXF1LQ7a6xp15HMJFljIBBDDqOfqOh5ri04t0IHUV00nGdFSirJ6nzeYe0oZjUoN35NNNtH0LDX&#10;eExu+gzX0F/wTT8O6R4o/aKtLTXlkFmYG85lYbTnjaQeDn07186BAwOT3r079mzxgfBmqajqwkZf&#10;9EKKVlK7T68dawxlL2mGlBdS8BiJ/W4yZ9bft8/A/wAK6V8QNF+Ifw50uLTl02+SK4itQQ4UnhiO&#10;2D+h9q4u/wBe1CG5WS0und42DCUn5t1eeWf7Svi3WFfwv4n1Sa8Ex2JdPMSwX+HOeuOPyq5J4i1i&#10;2gDC+Zt3DZx/kU8PhqcKKpNXSVvU+lp1J0mq9Ofv33W6a2PdfAJ034mXEn2mDZqVugZjtx5q+v1r&#10;n/i/8KtWt5xrvh29/fonzQZ4kx2+tc/+zT8XYtP+LNlp+pxBDORA0qN8rbsgAj1zXv8A488PvA08&#10;ICsr7ioVc9eQa+QxFGGX5g6EdIvVeXdH9I8KZtPiTh1Vq1nUi3GT7+fzR8Zax8KvD/ju5Fwlm9nf&#10;LJi5QKNrep9jX1V+wP8As0eKfD/xF0nxdp+jG20+D/l6lQAT7vlwO/evPfAvgu68TfG+DwVJZ7ZL&#10;+5QLhSNy55r9KfhV8FXl1HRvAGjqQ4eNESPA2gfeP5Z/KuapWxVas1Vb5IbdvVn0NDKuHcgwDxdC&#10;nFYiqnzStsl/mfdf7Bn7JunG4fUPGM8FzJGyTmBcME7ivumxt4LS2S2t0CqigKoHAFeBfsY+BNP+&#10;FGiXWjahrz3N9IEK/aZAZduOnuM179bbnXzHGM/w+lerwrOFdzry1qNtekVt6Xf3n8a+IWaYjM8/&#10;nzVHKnG3LpZbK7SJa+Xf+CnvgdL/AMBeHvHttbr5mn6s1ldy45FvPG2B/wB/kg/WvqKvGf2+dDvN&#10;e/Zk1y3063Ms0FxaXCIoycR3MbH9Aa+zqJPl9Y/mk/wucPAWNlgOMcFVTtepGL9J+6/wZ+bsyGIl&#10;QOQce9UZ5WVtw4wDurVvtM1CW5dYoHHzE5IwMfjWZd2sVlF5mq6ra25XnfNcouPzNfPfVatKpJSV&#10;rH91UZQlbXUydSZGBw3zbgQSc1yniNh5ZQMTk5O49P8AOa1fFPxF+E2gqU1j4o6NEehUXyE/kDXn&#10;vir9oT4G2bEJ4vku8HO60tXYH8QMVzYrF4SKs6kfvR9XluFxbtJUpW/wu332sWdQfDHPT0AH5V8r&#10;f8FTvirN4f8A2fLLwfa2EcjXms+csoHKhQQR06ZYflXt+qftLfCmRWXT5sgKSDeXMcQY+nzNXi/7&#10;QXxM+Bnxg0qwg8QeKdEtk02ZmaGVBcuWP+7kD9a8GrWw1epDW6Uk+vRnbxDSqVOH8RRjNQqThKMW&#10;2tHJNXtfpc/OC28Q63qDBItFmkYnpGhNbOleCfiZroB03wBqko/vLaPj+VfV3iHx5+zj4VtFPhTx&#10;s0ko4kittJSIL9GIBrj9U/aV+GVujwyXeqXRwcF7vYB+Ar1pY+D/AIdL8z+ZHwPTwjX1/NI/Ll/4&#10;J5JYfs2/GTUEEtx4bSzQj715dRx/zNXrb9l7xEp3ar4z0O1Ofum83n/x0GtnW/2k/BIkL2eiiQHO&#10;POmLYrn9T/acyD/Z+kwIO2IeacauOqfDTaOKtg+BMC/3uK9o15/5WNKL9mbw8cJqvxIUjGSLHT5H&#10;yPqQK1NO/Zn+EVuQ95Lrl/7GNYlJ+p6CvP7/APaS8VTRGK0DIM9F4rJn+MvxAv8AcEuZvmPAGa19&#10;nmso/wAvzOF5t4dUJ6UHVf8Ahb/M9utvhH8HtFObX4ewOVOM3+p55HfC4rXttT8DaBbeZpWjeGrI&#10;qOdlv5hH5183TeI/iVrBDH7U3PB+Y06Pwl8S9XG4Wlzz6qea554bE/8AL2ukepg+K8BD3ctyiUvS&#10;NvyR9G3Hxo02zjKL42ig2/wWlsqDH4CsHVvjt4PnY/bfFup3GfvKLgqP0rxyz+CvxG1AbpraVc9S&#10;zVpWf7N/imY5u5wuTzlulc8o5fBv2mL+6x69PNePsbb6pkvKv70X+tjqtY+N/gQSHyluJgB/y0nZ&#10;v51k3X7QPh1HH2XRVIA43Dv+NOg/Zjcqv2nUwD3AFadn+zT4egw1zeOxHXAxWMsXkMF71SUvvOiG&#10;QeMOMneOHp0l520/M5O//aD1GSUmys0TPQAVVHx98aopjtDt3e2a9LsfgJ4FtTua1Ln/AGjWrafC&#10;/wAFWJHl6NEcDHzLmsp5vkUVZUXL1Oyj4aeKOKlzV8fCnftd/kjxG9+KXxH1MER3M/I/gUj+VU5J&#10;vidrRLu17J6ctX0Za+FdAtVxb6VCvtsFWE0+zjGIrZF/3VrL/WPC0v4WHS/r0OxeB+b4p3xubTfl&#10;FP8AVnzfa/Dj4l6rh3sp8H+8cVp2fwG8dXg3XWE4/ievoAQoiFVXv0xTSoHGKznxTjZaQjFfI9HD&#10;eAvDNKzxNerUfnJL9DxK3/Zw1l/+PjUYwD1ArSs/2abJR/peqsT/ALK16zsx0xTXXr+hrnnxDmk/&#10;t29Ee1h/B3gTD6vDc3+KUn+qPP7L9nvwfbKDPJLIR6nrWlZ/BrwNanP9lK3+9XW4OASKCBnnI+tc&#10;c81zCp8VR/efQ4bgThDCW9lgqat3in+dzFtPAHhKzIMGiwA+6Vo2+iaTANkNhEuPRBVs8ims3PFc&#10;sq9ap8Um/me/QyvLMIv3VGMV5RS/QclvaRKcIoPsKYQvYY+lJkk9aTIA5NZ2fU7W4pWSsLxjpSYH&#10;TFIXxyPSkyc8jqKozckOJA6flQSOtJkdMZpCeOlAuawE8HHNHbI6ZppOQTn86BzRYz5hTjOAaUA4&#10;zmmAjHzHpS7j3FOzFdDqM80wvxnNKH7YosxqaFZqTtx6UjMQCcCkDk84/OizI5tRSc9TQYyykD07&#10;U0tkZzV/R4VeGe4cZ2Rkj24NUlqjlxWIjh8PKo+iOA+BGitrv7QV1IORFvYn0AFdrqkSLqE8bJnE&#10;jDOawf2VnMnxO1vWgM+VYzMD17gf1/Stq8laa7kldiSzk5P1rvzVt5hbtGK/A/P/AA8iv7JqS/mq&#10;VJffJ/5FW4tNi74skH9KrMBk+3vV52O4qB1HQGq9xASSxxnvXPCXc+xrUbPQgDFTkGrMNwpXDr+O&#10;arOMjB69KYNyf/rrRxUkc0akqUi35o/vD8jRVXc3/PRfzopciL+ss+WHuT/9aomuiSRmoS5NJX7I&#10;oJH+as8ROXUe0xPemliTkikoq7WMXKT3FL57UZPrSUUCuxdzDvSq7AjnvTaF6j60Am7mzo15JGyk&#10;HkV0P9ohrCTcBgpj8a5XTc8ECtVRLMojQEk9gOtc20j6vAVpvD2ZY0nUWtbtZEcDHr0q949voNT0&#10;+G7hkRsDadrZrGhtpRcCJ1IOeQRV7VvD0y6Ybq1LMgBLjFaKLcB1ZylB3ORk++frQshU5zSzrtkI&#10;96ZWi1R8pK8ZsvWVxuYKx/OrkmgzXVnLqNuoKQ48wZ5ANY8blGBzWla6xNHbyQB8CRdrj1FYzi4u&#10;6PQoVYVIcs9ykDsbbnpVi2uNjDJ+tVpv9ZkcY703zNo4NXy8yMYVnRmdFa6pI0RhDcFcVBqeuzCw&#10;/s3PAbOayor50Hy9e3NRTSPKS7Hk1Eabvqd9bMnKjyrcjkYs5JpKMEdRRW+x4rd3cKKKACelAgpU&#10;RmPAp8cJfk1ctrdEG5u3rUSmoo6KOHlVeuxFBYs3LjirUVpGh4HSlMyIPl/Gmm7x0xz71i5SkerT&#10;pYektS9CkYQq6A4HHtT0C4Cq2B3rO+2HPBpy3Xes3FndTxNJbHYeG5dMGI7so46AsBnrXonwd8X6&#10;Z4B8bWfiO5tI7mCKdWmic8MAc4/PFeIRXzowKvjHpWvoPiO5s7xGaRipb5hminKVOVz0I4ijWpuD&#10;6n7u/srftkeD/G3gzTZLlIlSSFRHGB9wY6V7B8R9c0zWfAV1qvhSUfaEhLKhPGccV+PX7I37SNp4&#10;KaHQNUugLeVwY2LZEef/ANVfdGu/tS+FvA3wT1DxrqeuW8NnBYMS7y8s204AHc9K66slKN0fFZll&#10;kqFfmjsz8pP+ChvjjxN4t/aCv7PxN4oTUprFmU+Qf3cJLZ2D3FeEVvfE7xXN48+IOseMpS5OpahL&#10;OC/XBbjP4Vg04qyMErKwUUUUxhRRRQA+JypyO1bGkaubB/NABO0jmsVSAeelOMp6AmonBSOvDYmV&#10;B3Rrvr1xE5eKZlJ67TiqsmsSOc7jz71QLE96SpVGCNamZYmezL66zMpzvP51KPEF3wBcOPbeay6K&#10;fsodiP7QxVrcx0Hh/wASz6TqCX8DKWVgSG5B+tev+H/2jrZrBbe/0uNXVcKwUV4EkhUg5q7aTyk8&#10;GsqlJvqe5k+f4jBT91Hr2s/HbULmRjbKqL2ArMtPiD4s8TavHpelSTSy3LhECknBPevP4BJNIFbc&#10;Vzzg819KfD1vB2haBY6tZ2MCukCkuQAVO3kmrp4eXLds9HH8WY1wcUtzkvil8C/j5oeji/S6n1Ky&#10;8sGRbZiCufUd68Tuze207W93C8cinDJIpBB/Gvsyf9rDwfoGnyW9/dRysF4QkEZ96+bfjf8AFfwv&#10;8RNSN3pWhwwSbs+dEmN31pzhZny0MwxFefvs4a3u5oH3JIQR3Brb0jx/rul4jS8kZO6M2RXOi4XO&#10;Tj6UhnCktXNUoU6qtJXPWwmaYnBTUqNRp+R6DF8VYGhJlTD46Vzeu/EXUL92SByAfSuZlkZ2yWpu&#10;R1zWdHLMNSlzKJ35hxxn2PoqjKpZLto2WLjUby6bMsx+lRiSRcHP4GoS57Uu813qCSsj5GWInOfN&#10;Jtst2+oSQsdxyDWjB9nvkAQgEj86ww+44NXtMuPJkUk4x0rOcXFXjuehgsXeap1NYs1F0CQ4Afr2&#10;PFB0sIuJCc98jpXV6BFZX9mrttyR3qxP4UiuIiEULnkAV5U80alyybR+kUeEFXoKrQtJNHFx2kEb&#10;7mGak+w6fKNzRcn1rYvvCV1b52LnHeqK6fcxNteLpVrERqK6keXUyqvhZclWlb5EAsrQDAhBFN+x&#10;2552YrTttFu7nBjUn8Kiv9KubD5plwOxNTGsua19SpYBxhzOGnoQafL/AGZcLPagK4HDCux8PXl1&#10;4t0m+0a/uGkL25MW45wy81xSujEgn6VueEdft/D+oJcTyZAByOxpyUnJNbo3wVaEIypt2g00cn/Y&#10;ly9y9ucB0chs9jXp3g3SbhbGz06+uV+zxqV3I3CsRnP4VyGqT2d3qctxZMVEzFjiui8IaiunxSW8&#10;qb45oSuP7rdj/n1r03UhyWPmf7NnqobnR6c095dXd3qyPI8C+WuGxvQd/wCtd98K5Eu9asre9sUk&#10;gmDW88/eFnJAJP0rzSDUJYP3bSgoVwxPWul0n4hjQrSZbaQI8mxycj7y8D86zhNJ6nNVy2pJNdT0&#10;XSU0XwVrGr+CtUKXWj6i/k21yrbvKdDxg+ma2tJ0wapoN5p2pbLi0jRYVmuDyFDbvkHp0yfrXi8P&#10;j+C+Eun3UwZJGMkb7s4YnP4V0Phr4qNBoU9rfzA3AulNvKwyFUDGwg9q9qDwVacalRX2uv19Tz3g&#10;MdTpOEX5/M9Ov7HwnovhtPAMOo22raZqs8fnJDtM1uScsE9BwMmue0DRLnwZPcx6Df393p+nSCSE&#10;M2ZIl54HOcCuUbxp4dk1FNZsJktr6OMnzAx2seMcevXNa178WLHV7UXiP9mvihhuDEcCQMCCfpWk&#10;1hKetKdlfYmODzGpL3o3b3Z2nw91yf4ladc2NxrsUzPdvJb3M8eLjdnCq3qMDIFdBdX3xAsjYaJ4&#10;r8N74luvMW7shmQxxnuB0AOM59xXlPh/4g6xpdxBfaTDDJdwAf6xBsf3x2Nex/Db4uad49E8F8F0&#10;fVFhEdvHE3yTkDLjn+8e1eBmeFr4u9WitV0PYwcllqaqK6/rY7LxYnhbXvD8OrWri2vYoi4uGj+U&#10;7QPlPHXHrXnkVjboYYtU0+V3lj3uDkBsDKk+xpdb8VRXet/8I8uqXNvdyTLHcadOuI5RkZIPQDjt&#10;64rq9fOk3Og+fcWEouVQRwpGOjDop9u9fJclRV05qzPoMPicNPD/ALuTaffdHnmueGX1KxHimdl8&#10;mJ1QwxE5j9AT+Fbll4U8J/FGLT9EskWy1SKQub08EqqkhDjvmsye5/4Ru2bT7yGSS11GIKFkJ5AP&#10;3j+taMXhy/tfEaarDqcelwWgil85xwyP0wR6j8s0UalX2vNF7aWLxEnRguWTS6Mz9ZsoNB025s59&#10;ctZdbguEjsr93J+zj1Pc+30rrvg3+0x4j/Z1u49cu9a/tqOckiaNiouipIYEHnHB5rgvjT8Gr+wv&#10;X8WeH0kvrKd/Mea2kMm4kZw3vXE6hpl942gtPAHhzS5ILyLzJ5HdTuiTbyB9TX1GX5nWjL2covz7&#10;HzuJnaPtVNNPp/Wx+jHw+T4U/tIaFceMPFN41p4nvl+0rYBtkHl7fkRfUDjn2r5Z+IngPU/Auuk6&#10;x450hbSYyNOrufOiAYghUGS3AzyAOa8I8cftO/HX4N+FNO+GGgWiaW8UUizalGM3NyWJxluoAXAA&#10;6e1c9+zn+0LoZ+INh4c+LVg9xZXOqLJrmqzuZJ2hBy0YJ6Z6cV1Y3KcpzarGfLeXbY+u4d8SeKeE&#10;6UqeBrNU3pa/M1/hvp6Hvn9vfC7TPAGm61daodPSUyppc94wDXkSytGW29Qdyn889KjstU0vVAH0&#10;u/jmRu6sK6f4nfs9/sW/tC69bfEPwl8YbvT7OySOCw8OPMqIXeT5UUn7oOSzH0BPWota/Zf8Njxr&#10;b/Dj4U6ha3CokRuNaF4VjhZl3bFBJZ8DHJ9RXzmb8E18RU9phYNd1Y/afDT6RSwNB4POm2r+65bp&#10;ebMIkR5EkOAOM1HOiP8ANGSB0rovGf7J/wC1Z8MYTqVrpMevaYCTC8b7y4H0/wAcV59b6v4uvPEE&#10;mh+J/Bt7oSW0by397cowit4kGWY5HPsB1JAr4yfDmaqfI4H9JYHxa4RxlBVVXVvJ3X4G9YwXOoXf&#10;2S0t2kcngIOg9T6D3q7cXegeEwWuZE1C9zxBH/qkPuf4v5fWuUm+MvhDVdNGi+D9Qazt8/vpZ+Jr&#10;k9Mse3HQdB+JqKC/tGQSwneS2fMJzXJUw0cC+Vrml+B9FhM8hnVNVKFRKD7PV+vb0NrU9d17xCA1&#10;5J5NvEcxQRAKqkegFejfDP4l/wBs2SeH9ZIN3DwGP8a9jXlaXjMA7NuPTGeM4pUubzSLuHV9OmYT&#10;wMGA9R3Fe1w9nk8HivZV9actH5eZ8T4kcC4fivI37BWxNL3qcut1rb0f56nY/FHw1Fouptqdmm23&#10;mLF1HRG7j6VzD6fe2ttFe3EYVLgZjywyR9M5H412sPjLTfFen+VdxqyzRhZFI5U46/Uf1ri9b0i9&#10;0nUmsrzfgcwE/wAanpijiTJ44Gv7anrCWqtsjg8LeOK/EOXf2fjXy4vD+7NPdpaX9e4sZCkBifrj&#10;rTo5FLFNxx0wKrNIV2hwMg8c44p6yKGUrzk9QOa+XUj9ijUViQSsTtBPXHNWLa8kjyuSNw7fSqfn&#10;ESACMHuSxqSGUu2G4B64rVTNPaXReR1ZQokGOgOau2UhyEfG0sMkZwDWVGx42j06VraQJGb7uVAB&#10;GR1NaJ31B1bRNKGFJCWSEkgYOFNWJUltLcz3MixxgY3M2axPFfxBtPBWl/bbmAO7nbDHuwWOOuPS&#10;vCvir8adcu7eR7jUXR5eLeCJsKn5e1ehgsHWxc1GB8hxLxjl3DmGlUru7Svb8vv6HqmofEm4l8SX&#10;tppOrxNb2p2cEFT6k/57V8//ALU/xhj8dfZvC+nJCxtpSXkiiAMjdMkj8aqeEfGaaJoWp3N9eEyz&#10;REAs3JJrzK+1JBdSai5Bc/cB6j3r6rKsBPCYpyTfu7eZ/Lfib4jvPeHKeFioxde7ns3GKeiXmzL1&#10;LRGs7oGRxISqksDnnHIpEuntQ3kyFdyFW28ZB6io7m6LuZC3J5qq82TkHPrX1fNOWp/LFSVCi3yI&#10;leb6DioWkwcls9qa0mRu7nvimb+eBTUbHFUruTHmUkYPH1pKaXzxSqc8A9Ku1jHmuxaKYzjGSKb5&#10;gHSnZkuaTJcikLAVEZCepoLmjlZLqolLgDNNEpY1HuPY0AnNPlIdRtkytkE0qyY4Bpg+ZuRSj5ee&#10;fxqTZSZMkmDknJrT8P8AiPUdCvVvLGYow7A1jhsHbT43KnrWuHr1sJWVWjK0kdEKnRn1v+zN+09d&#10;WRh0+/vyHQgEM2M+9fWuh/Ea68QadbyWt1vZ1ycHOQDX5SaJrV9o96l5Z3BRlPY19f8A7IvxivNV&#10;eLTZ5lc8A72/Sv6I4B46eZRjhcT8a/E+H4p4YoYmjLFUFZrdH1vp19LfYtmDyOxJUAfTHP1Brmde&#10;0XUfEWtzwTRvGs24srjnAGMfoK6my8QXUmjvPaPbwkR4VlTBBxwfbk1S8OWGtahLc6jJiQkCNXLZ&#10;y3U/0r9alKc9NLH5LB+wu+qON/Y6/ah1n9kD4wXfhbxyfN8N605gvLdwSgVuN2Dx0r6x+J3wa0m9&#10;0OD4leB7hdU0PUMSLf2QDfZyRna+K+QfjJ8In8VWksl/bAXcSsYnCH5hjo1Uf2Rv27fiv+xtr7eG&#10;NbtZNa8I3MgW90m8+YRgEjjPTHNfn+cZRmmSZm82ylXcv4kOk13XZrufpOR5vkvEmW/2Xm+jj8E+&#10;sX/keh/FfTbuw1cWotRtjiUoxHDKe/41y0mJLRDGq5XkRM3I7cZ+tfZd94L/AGd/29Ph43xC/Zf8&#10;V2dnrsMIkn8MXUwQlsZKqOvX8K+VPiH8PPFHgDxLNoPjfwxd6Xd28hWR5YsITjHBxgjNfScP8W5b&#10;nsPZp8lWPxQlpJfLqvNHz2bcN47JZWa5odJLZ/5HA+JL4aZo8sjErIyYjwM7ScV51Hc3Uche4ZZj&#10;u+Vwfm/z0r1jxholxLoxvEYNBIAyFRna/ofzrzK/0mS0l85X/eZPytz/AFr6VVIyXkeXhvZtNdSp&#10;qGntcDzGiYS5G0MvUetY6QRS3JUKVI5BYd81s3c+sXCNGVJcrnbjp2rl/H3xD0zwLp0l1fRp5vlF&#10;UT0bHUe3SuPG1sPhaEqtZpRXc9DC4aviKqp0tWReJbvw7pkEk3iDToXUrzuUA465rxXxl8SNOtrp&#10;4PDUPlqDwUbH8qxfHnxd1zxnM0bzFIegUdxXJh2lbLEmv5s4344o4+t7DL1aMftLr6H63w/lLy+n&#10;zVXeb+5Grf8Ai7XdRJE+pykYwR5hxVBpZ5OZJWPfrTY1G4kirMcIaM9uOlfldbF4iq7zm38z62nT&#10;lVKxZ+5NIpdc/MfzqcW53DIqdLCNyBu6+lY+0ZUcNUm9CC2vrq3cPHM4wezVun4h67DJbie9kmWC&#10;PZEkrllVc5wAe3PSsmWyCNg/lVS5RlY5OeOKqnWqQrRqJ6x2N3LEYajKF9GfUP7O/wC1D4e0a3Fh&#10;qlvEkwb5SVAz619L+A/HU3xAgbU9KtfOicYKRSD8q/L+O8nt5A0TlSO4Nez/ALNX7Umu/DLWIrG/&#10;vHa1Z+SW6V+88D+IdKdWGDx6Ueil0+Z+a8QcOUsbCVXC6VN7dGfoAy3EEUcstqY2ZgcSdRzWroNt&#10;a3cMiXdzwH3K+MEe31rm/h/8T/DXxO0mHWLW6iYsgUojcjHtXSwWs9sBqCgCJnClN/fPpX7xS9lV&#10;ppx1vsfk2Lo18PUcZqzT1Os8N2mnSTpNt2R4IYDqQK6ZtG8O4E1hcnfv+Vd3Q4x+JzXAaZq8t42I&#10;7V49pG5AMcc5ra0fVTKRGEK4B2huuBUVcOk+Zbk06zlobV14caCY28k8jArgsDwf8a5jWbXXvD06&#10;3OlSNNbt96FpOM56j9a6ddatpMQveq7ISAm7msvXVvYfKmbT2WNVGzceD3IrmlNLSR20PaxmmZVj&#10;fNqcwvbK9fcB81uy8k4z+P1rWs/EV6kywWumF58/daLIBrMfRF1S6F7ocUkBdeYweFPrWlD4kTwW&#10;+/xKd5ZvkMZyT7kVzSgp7fcej7eUXZ7kWpy/ECd5fPuVEbOflHA29v5Vyuva7fW+oLp0loJWzjA+&#10;Yd+9dtda7Nrds00EJjgkBBcLjeOe5ra+G37M3xL+MbM3gzwlJJZxk/atTvJBFbRL1+aQjB78DJry&#10;MwxlHLqDqV5KMe70PUwEauOqKEY3fZHjth4UuvE+rINWQSNuxFaxDcST0HHU19o/s4/s0/Cz9lnw&#10;av7Uv7Xepw6Xa2Ki50Lw9dkCSdx8yO6dfQha4PWvjD+yN/wT2s/7d1TULbxn43jQNaFF3W1rL1wi&#10;fxEHua+T/i1+0r8UP25fGL+Ofjb4gvU0kSFrLTEOE29hjtX59jcwzPiyf1HLouNB/FLrJdl2T79T&#10;7zCZXheHoLH5rK0l8MOrfkunq9uhpftz/tM+Kf24PitqHxX1OO5g8MabcGLw/ZOCu9RuAkK/TpXm&#10;Pwuk0LSvFltqvjLTDqFiwAubcjJUZ6j0OOK9Gsta8CaNp66dJ4Zae3CYSKRxj61wnibxQkt42n6D&#10;Yw2Me47Ci5J78n2r7PA8MUsDlLy+lBxhJatOz+9aniT4gxGNzj+0JJKSfuxtdJdFY1PEniDVfB/i&#10;6PW/gbqI0yzTczC+jB8zLEgbTx0OORXuHwx/4KKfHbwhoEcN7p3hDV1hQjyrnRU+c855r5au9K1a&#10;5Ed+8zSqw7N938D+Fa/hO/gsom03WbR403fu5ccKT2PtXDR4DyClG048ze7bbbfm73Z14vizO6uq&#10;kklsuVWXpofUmsf8FU9dvtN/szx1+yh4L1OAybk+zQCIg98EDjgiubT9tb9kDxDdvd+Of2LJ7RpD&#10;88mk6u69+vUV4D4utdbS9gfTystssZ+aNScnv061nzxxpzOScJkEjgn0/wA+laVOD8qp6UZTh/hn&#10;Jfqa4Pi3HwjepThJvyt+TPofX/iL/wAE2/F9t9oHgLx34dnZspNBdLII/wA81e8G6H+wDqWppqNr&#10;+0N4wtbhHXyEu9LVto7fdUHr3FfMZgk1CcWlvbtIXUEAR8HjP+frXQ6N4Du9Nt7eWXWIYzIzMSYt&#10;xjG7jJ7c1zYrhrFyoeyji6vK9LN8yt53T0PQhxRh5L95h4p+V/8Agn3Z8a/20/g5qXgTQNO8flPi&#10;BqGgSRxaT4tt42ttTiRWBRZ9wxKo9Tk/rXEavrnhX44+Mr3x/wCFb7R7O71e4e6uG1LVlaZpn+Yk&#10;g8Dk9K+V9P0fxRe64dMjkt5YyxZmkdgAB9PXNas3h7X9KtpLm3tomWJCxiWXDcc8ZxXxVPw8xuHq&#10;uVHEe6ujXTe1rrQ9nCcYYDCYb6t7F6tu99r28unQ+iLH9lr4xapfvqPlWmqyohdZbHVIH3E9x82a&#10;6qy/ZO/aWl0aO8i+GOqzxqdwkSNZc89CEJIz9K+SfCPjnXdOZv7M1K5smOAV3tu/DBzXp/hv9qP4&#10;seEIli0n4na5apt/dvb38v6gnFe5LC8WYSmow9nJL+61+TPOq4jh/Gzu5Si/k/1O98Wfs5fFbTLk&#10;3eqfDbX9NmX/AJaSaTOFb8dmMVzF7qfjjwbI1n4usZGi8olZihDBR2IPNbGj/wDBSr9q/wALzD7J&#10;8dpLuMD5I9QjRyMDkEMOa6TxJ/wU5/aE8Q6dZf8ACceDfCHiOAMTAb7S49zDGD0OR6Vx1sdxVSSV&#10;TCwmvKTT/wDJka0MBktR/wC8WXmn/keY6bPf6nJ/aKkyQsvzh1PH19K99/a3trj9of4KeCP2s7Zp&#10;ZtVFuPCfxBkGS39pWca+RdMfWe28tvTchrhrH9r7wn4sI/tv9krwgJi37ybT7swMQR7Cu0/Zr+Nv&#10;g7xv4j+IH7P1z4Pn8OeG/GXg+S509ribz7e11mx3S2xDfw7gZIs9SHA9K+PzfMMxw+MoY+WGlCVJ&#10;6u6a5Xum1/l1PYeXYVUJOhXhOy+FbtdbLq18XyPlnWob9bqK1W3uHUSZWTcckDOc11Vrc6QtvG1/&#10;ZzPhcKoXBzkY+tdxr3w4v/BloNS8S6dbSC6YiJ4ZM44Bzjtn1rjbwW4uVt7l2VS+UbdkY9cGv2fK&#10;82w+ZYONajrF9UfnWYYWth8XKlWVmXLbQvDmtW5g1S2McbopWK5UMGBHH1715x8TfhfpHhuVtU8P&#10;WaSQn/WIjfMh+npXa/aXjnc2+pl4l+Urnnj1qXUbWw1FdyT58wAtGxyOn+PavShWlTmpX0OJ+7oj&#10;xnTPGUXh2b7Tobm3uF/ijfG72I7112k/tP2MVlLH4jaZBFE2Z7cjqBzxWZ8Tvg3eTzTeI9IgjUKN&#10;7JHkAjuR246mvKfE2l3MenyyHTFQbT5pDAYx3/H+tdGJqUMThZXelvuClOSqKNtTC/ZG8W6LpOrT&#10;HxBrdulu1+0iyyNtLIXHPXptLfma+7fhpqdl4h0I3fhvVIb5GAZmgcEZGdyn0PscV+WPw00+S6v9&#10;TuYIgtvbzbgwbbtB649ePSvt79nCS2+Hfj3Tri01lotP1Dw35WoRySAq9yuHVhtOORuGTz061/Fu&#10;Hyia49o4iE1zKp8mfoX+qTr5RLHwqaxV2rdOp7trvw78N+LnuLm81Ex3ax5hjeLBBI6fT3rkYfBM&#10;Wh28y3dgLiYthJccj1Irr/8AhIrHVtSS6tx5bYBVk5Bxj0NXL7VLGa2NnqYBDnEN0sR/Xjg81/TG&#10;DhShW9/VPofLV8P7WmlF2sZ+l/CXR/Fumw6jZO3mHaJFkcAn26Vn3P7PvgbTb0DWtFtlYSbsNCMk&#10;jvn14qguvaz4NuPO02aSUROWdd3yNk9R/P8ACtiz+Jc3iZPsVwgMgOYw5zzxyPw5r0a2V4DFxuoJ&#10;rzSOSjLE4KfN7R+TT/yOq03w5oGmaZ/Z2nW9usUSgogY4xx2rTj+In2R0tHtsKmAu1vu/wCfSuB1&#10;PxFrWiyr/adjmDAHmCPjn3q3p908ttFeRSApLLl8HJA4yD+tPCZZhsDH93BJPsrCxGPr4lr2k3Jr&#10;u7/mesr410jV7T7RNGzM6YLIcMOnbP8A+utHRbyz1cfY28SC3/54tPHt6AcZrzl/GXhwWUWnpNiR&#10;lw5C8ntnj86q3GrTG6M0F01sdwA5yu31FTOnUcfc09TelVUHef4Htel37WkrxXGrwvuGFaJwQf8A&#10;CodU+338ubbUkWQ4wu7GT/SvLIvHsmgWoWe1F2sjcXEPB/T8DzW/a+KbXXtNLWd68MiHIdwMn2rO&#10;EKsZKf6HTKvQcbHa2uq3Ntbx+fAWkUndIrhge3QcjpWlp1xcXoa4063kabghQnT/ACK85uru9XTv&#10;tP8Aam4fwNA+7juCKtaP44TQohJPqo8zA3HdjPX3rplSnVheNmzznUpxd2erRz6jfWsMk+ml2BBk&#10;cRElMHuK0Yng03SmfVI9zZ3RCGEkkc/ka8iuvi+wiM9n4lkVMHegk4/PvVdf2gruztTatqLshUjL&#10;ZIwelcc8txc1aJrHE0Y7npl3daZqMctylu0eCQDIpU/n3pumaho2lzPpOsWl8lvdRANNYvnGO+DX&#10;j8vx1L3UksV8GTy8yqXyCP8AOKypv2gWglP9navG29m3xdDg9RzXQsrxMo8rRXt6T96L+89pvbXR&#10;bR2+wa5LKqMWiLDaVx2PqM1Svrm4wdQu7y08sKQArdT/AErw+P43XWrXb2krtFvVirjj1x0rn9Q+&#10;JHjKKFhb3RdJAd+Mn5fxrrpZNiJaSkY1MVyv3T3q8+JnhvRGPkahuYgkovT9fw61Rtf2gdBh+0RX&#10;EMYzkSrwM8dRj8+K+X/EniHWLiOWb7U5OcbQ/Q/nWBJ4m1SUKt3cOroCd6PzjHT3r16eQ03G8ncz&#10;jjtbPQ+kvEP7R+m2czDRVSKQn5STkHnrk1zGu/tXeIrt1tp1jO0hQxjwPb6V40muyXbxieAumSGc&#10;Nzj+tTTXukT2LWd4pCn++x3Y/D+npXRHLMNRkny3Z6NKpTrRsenaj+0F4ov7JntfLCoS2z0OOwFc&#10;vqnxo13VXYXcs7kLtaNYjkewI7151eaNqUD58L6xNGHblZDvHXoau6brOr27rHdxqsygBs5AOOpr&#10;uhRw0VdRQnh4TbUNDqW1228ThlmuZPMK/MsjEN9TmqkdvrOl3H2uOaUIMkMhyMevvUDTG9f7Q0LQ&#10;uAMsv8uOtXtJuLuHFvf3IaPs/wDD+tWpWWhyTpuHxGhofiS6vSbK7tkuF353FDuOff1q4+lhZpBb&#10;RyIxBIi+Y4/A1WWxdpDLayRxMDhG24yPfFalr4tm0YpFremLLhMfaIZ2+bI689K4K0ZqV6aNKdSL&#10;WpjL4gTSZGs9WhI5G0yREfiD2qlf6m01qHs9jxOcMm7lffit3Xdb0vXogsEzRFhhRJcgn9eaxLu4&#10;voIRbTRROAcRzGMEfnilGrJK81ZnZSXNojm9amtpX8kyb9rHCsOQe2D+VM07U7mxiKWqrMgwrrIf&#10;m/P86kvbO4e5cXUcbKerxpgj9elNsbeMXQjtbdjPnbs2k7yew/wrapiqNGF5zSXm0e7l2QZrmkuX&#10;CYadR/3ISl+SZLd621tKEkhKFxls8496saZ4v2P9mN3Gr8FVkJ2kj0NS6P4L8U+IZVttP0C5d3O1&#10;WER/LPT862LH9lv4jalLLPeWgs2XDKlwdhPrg9j7EdK+dxnGnDOXxtWxMfk7/lc+7wPgn4jZi/ew&#10;LpJ9aso0/wAJtP8AAjn0q41a13rdRZK5XH/1qyZvBkskZNxJg5ySucdeTXovh/8AZs8UWcKJq/iu&#10;1hVRg+UGdvfpgV2Oi/AvwhYxeTrWuaneAqSpiYRqT15xzj8a+Rxvi/wtg7+ym5vyVv6+4+5y36NG&#10;cu0swzClTXaCnUl+UY/+THz23hu+0ctLZ3AmXBxFL2HU4/wrY0K41m5gFtaeD570kbdltDIxPOeS&#10;mcV9FaR8Pfh3pHzWfg60Z15E9yvmt+bZrfjla2j+z2saxKpwqxoFH04r4bNPHGdW6wuHt5t/8Mfo&#10;uVfR/wCA8vaeLqVsRL1jSj9yVSX/AJMj56tPgJ8S/Eluuo6foDacJGx5V1chCB/e+bt+Ga1tM/ZE&#10;1a5iV/Ffja2jOMPHZxNIwH+8doH617W8ysp82YlsjG45GKtWOsvp4MduI8MclmiBOfxHFfB4/wAV&#10;uLMYnGNXkXlp+K1P0DLeA+CskjfBZZR5k9HOLqP76rmvuijzXSv2YPhLpUwnul1K+IA3rPc7EP4K&#10;AccdM12fhzwV4F8MTRvoXgywRlH33tw7H8Tz+tak0sdxcNcFQd7YIC4GfoKvWesvDpNzoP2WBorl&#10;lZt8QLo6k4ZW6qcEg44I618Zis/zrHSvWryl6tn1ssTiKeHVKnpHRcq92KXXSKS09EU5pbnJdZFR&#10;Dk7Ef9BUKSEnaAevpUrR5yiMuM8g9c0htkcfKxXJ4z2ryJzqzd5Nv1M04pDYWiBCqrA994qZhKIW&#10;CsjjJAifqvuKjQpE6yTwb1U5lXoSM9iPbpTkExkCDcPm+UMuDj3pKWgPUQJM4DlCMDBIB4xSTyvO&#10;GaVgSx3NtA5qa1ubuzu/OiUb146Bh7jHQg1Pqr6XcbLmztxbvJkTQITtU46jvj27Uc10RzNVErad&#10;zLP2gTlnmUA44wetIW8tw6ycZ4ORmrfkSEFkXPHCnvTkgt1kLS24YFTjn8qmzaNfaJEM8wu18qZh&#10;lEwrEDIGc44qtHHbRuZGjznsxqdbC3ch1GWUkcGlltAPlzkZ5K80WklcalBaIq+XGr7nUqMHv1qG&#10;4RGjPk25Zl/jHODVy4WEREytnLYPy/hQLFIovtHCrn5STgUnKxrGolqzLlUxfPtGAeM+vvUEkMkz&#10;EiBBzxjPy1sgQmIzywb1yMsQTye9OtLZ76UQabayXj/3bWEuR+X41jOUYpuTsjVYjlV7GGbFvNVy&#10;rZHIxzj3qPU7Dz8QITnptIBO70Br0HRPg94w1MB7yKLT0cZ3zPk/98j+tai/A/QY3EmtXkl2wA3r&#10;GDGjkdyAf618lmHG/DOXVHTniIuXZa/kcM+IMvoVLOd2u2v/AAPxPFGjgjlA2K8hJBXJyDz1FbNr&#10;4I8W+JdIjtIvDc8DRkmO4uQsSle3LAE8V7TZeFfD+hoE0nRIISi8SCPLY92PJ/Golu7fVr1dK0iO&#10;bUrp2wtrpsRmb8Svyr+Jrlw3FcMwjz0aTVPrOVox+9mNTimdTWjT21u3e3yWiXq7Hkdn8BlMajxL&#10;qyuqtuCWa4OfTe3OPan/ABJh8M/D7wm0dvpqRmQN/pLgExHbncxPQHGOK7/xffa74NEt5rvh5rS3&#10;tW/0mAndMVHUZ+6h9zketfFX7WvjjSPiXqk2teEdS8UW+jW0pWaHxFHGyySDoiNE+CvbOB9a3pcR&#10;ZVjqroYOSqTW7Wy+b/Q0oZ4qlWNfH1X7NapR1u+i0dtd7u6/I4D4l/EvTNOvbvUrS2m1B97MTAuV&#10;A6df8OlfP/jf4qeN/EuqG1tdNltopHxv4worrviFf6R4vdVsbjWNIlJ2JDbKJoRxg8qVbp14Nee+&#10;KPAGn+Fokvr7xZaXMkn3WDOjBRyAQwBBr3sqy7DVHz1ryf4Hl8X+KnEWMo/V8vaow201lb1/yPPf&#10;E9v4o1WdxqquJkcgxvIBlex5PNU9c0Q2l/DH5RRjEgZWHXjnmtXWYdQ1OaW8lIkRR8rK+cHoORVO&#10;y0/W9Tvo4Ibd57jdl4t3J2joM9DivucFTh7NRpqy7H8vcQYnEVMbOtipuUurbFa81Xw5DBBpzGOQ&#10;xjOxMnJ7dataBeeKLLSdVkMcshkRS0xB2xMGyM+mRn8cVJMsht21QIrTxErJaF/mQeo/HFa2qXKa&#10;f8GbTUdP1OBjfahMmoKjfOAoBUHPUEH9K9/CU50pXk7WPicXVhiLQpxvd7nFad4m1vUrK40DxBrO&#10;ba2bzEDoNzH03VBJrEc9yRp1v5SEcbjk/wD1qyGmW7kMqMVBPyoG6inrIbZwmMk4B284rxcZip1p&#10;u2p9FgKEMJBRWh0thfKfDtxDKTGDKoUZ/iGaZBqUWPLmYlegB5zUF3YT2ehxT3F0qIxysTdXNZOo&#10;34sRBJuzDKgYFTyDnrXDVw8qqSZ9DSzWGEp3Z08V9byqUZNg3Bhjgrj6UW/i9dO1RPIunMaj5gz5&#10;B/8Ar1yI1a71ecWOlo7ySHAEfcf1r1P4U/B2182HWfF04LJg+QPT3zWqwdCnT984oZrjszxTpYb7&#10;+iOr0jUtN1G706XX5jYWVxgPcx8g47Y7V2PxFv8A4T/DS30XxV8ONT82J5Gg1iCNwruSCVk6kZB4&#10;7Z9a4v4wR2VjplhBaEpBFPiKJf4hjg+1ea/EdJ77wtNJBcPuiwxwccA1h9WjWqRu2ltboelRwscg&#10;jUqNKdS17vuelN8T/gp4ov7hPGdxJb3ruQlzGu0uuOCSOprP8ReGvhpqGhC30PVVuHwREZLhOfQj&#10;+oNfPbGWezj2Skuc7ixzT7KW/smVk1N4lPXDdK6nlMU04TaPHqcYyxKkq9GLv20OvuPCNz4X8U2d&#10;2jouLtG8vd6Nnt2rrf2xzfTfGRbGPS55n1XSbVTBDGXeRiowygDLHIGK870fUPNvI2vNVeU+YCGc&#10;k9D9eK+sf2kfAJ+Hx+Hn7Wvwo+NVkvi3RLa01CHRWjMN5YzWrrLDcRM2Y51yAcA7gVIK4wTyVOWl&#10;neHVTW6kvyOjC03i+GMYsPZNyi/L5220/wAj59+Cmoaf4a8NzWOvadHLFLJkOVYH6ZB5Brobi68D&#10;a05t9Ezprbv3qySFgq4P3T3H1xjvV79or9pLxL+1T8RtT+Mni74d6Fo+r+IlE2uReGNO+x201zjD&#10;XIiBIWRyCzEfeYk9Sa8sthrb3X2lYZHUALtAwwHuP619picPh6TapSUrpO69NvVbHw8JVKcFCotl&#10;qv8AJmZ410/T7a5uZpmWRRkKORuHqD2NclqkTQ4MNyrq2NhJwQD6it/xLYahPqcgnt5HD8/Kh4GK&#10;w5/CuvXEnl22mXDjHH7s1zqUIR9+R5GJoYqdR+zg36JmJd+aJisnUVak+WJBjtxWvb/C7xpdTh/7&#10;GlwDltwxW9F8E/Ft9hvKjjB7O4GK4auOwkGrzX3l4Lh3O6/PKNCWvdW/M4hDtGSBXUfD3V/7Ee6n&#10;ljjkimi2MjDk89v1rej/AGf71CPtmuW68/dVwfwrfs/hT4It4Vjvdf4CjPlnvXJPNcDb4r+iPocB&#10;wbninzVIKNu7X+ZxPh2U6j4xsrHT4fMmub+KG2ieQKGZ3ChSSQBknqSAO+K9H+Ltl4v+EfjPU/h3&#10;428OahomsaZOYr3SNYtXhuLZx/C6MAQe4OMEEEZBBrOPg74SWMxa4uGk/wCBZrY8UfE3w54iNrN4&#10;lvJ9VksrZLW3mvrgyOkKDCRgsSdqjgDsOK2oZvgZUpXhLm6WWj9T0I8LZjTxCdWvTjCzuru9+nl6&#10;nFeGfHGp6V4sttZjQ5S4jdig9CDX6VeDz4K+KJ0K2vPH+kaZHqEMIa8vrsKkZIAyzfw88Enp371+&#10;eU3xM8B2Bxa6Jb57EJk0xvj5IgENkhjRfuhQen518/mEK2Y4iFZUmuW/zP0ThXPMu4SwtbDyxMZc&#10;9tuj/U/TLxB4b/ZS+B/xUs7zVPFsH/CQaG5/0uyuTKkhIxjK5VgQcgj866R/+CiHwh8Na5Hrfh/V&#10;dSa4ib5JbeAgj161+Ulx8bPFesOPIjnlYjA6n6Vq+HtJ/aA8dziDwt8O9Z1B5eUS0sJZSc+m0Gtc&#10;VOFOn78YxVrO7SPbo8WYfE6U4zq+kW1+R/QJ+zJ/wXv/AGDfhn4bivvG9h4quvEAj2TXc9ssrEeg&#10;YuABXT+N/wDg6Z/ZX0mN08F/CjXb5x9xr27ihBP0Usa/Df4U/wDBMX/gqF8aSv8Awgn7KHjWSObh&#10;ZrjQ5beP/vuYKo/Ovd/Cn/BtJ/wWB8ZWq3WqfCmz0hHXOdS8T2SsPqqSsw/KvHwOYYLAKcaVdNPV&#10;qL5rf+Axv+J8XmeV8JYrGyxOOw1pvpVrqmvRRlOLS8tj7k+I3/B2H4jkiaLwB8FNFsXDZD317JOS&#10;PoNor50/aB/4OXf2q/i54bm8Kf2no+j2kyssg0uzVXdT2JctyPUV88/tDf8ABAv9tX9mXw3aeKvj&#10;Le6PDbXV39nZLLWEkeBj90sDtGD6gnHfFcL4c/4Jh+IL65SHWdX64OTdoB+hNbLPsJVXNCpKXpGb&#10;1/7e0uff8KeHmOzKjTzDJcsw3In7tSVWnJXXm5Segzxt/wAFJfiv4kld7z4l6rIXJyo1CQD6YXAr&#10;zrWf2y/GOoFhNqdxPnoZmaQn/vomvqrwv/wSD8LWVvFd+I9f06NCoO4ySynH5AfrXofh7/glh8D9&#10;NRJbrWVkz08jTFGfxZjj8q5XRp15uTw85N63lKK/Vs/VFlXiFKNq2c0aK2tTjUl8vdhGP4n54Xv7&#10;SfxE1I4tXu/vAr5a45/AVm3PxK+NmukiG21SZT91SrkCv1Dt/wBhf9n7QW2RaZdShRyWdE59MKtT&#10;zfAP4LaDb7bTwNAxP3TNIzf4VVp0V7uFgvWTf5IheHuY5i/9qz2tK/8AJSS/GVT9D8pNUj+OMlo1&#10;3c6FqAiC5c+Welcdfav4rdyt1JdKWOMMpGTX6v8AxItPAng7wrf3tj4U02PFuyJm3BySMDr74r4y&#10;+KfhrRTpkbrp0Id7pACEA6mlRz2OHxCo1KMbv+Xp954HFvgXXhlksdhc0qyUU7qolrttyvT53PD/&#10;AAV8IPHnjp2VJTbDZuU3MmzePYnjPtXS2H7K3iOV8X+pIo7kc177Bpdja29tHbRoFW1jB2rjnFWI&#10;olHPfvXjYji7MJzbpWiu1j67Ivo78H0sLB49zrT3bcmk/kjxix/ZK00EG81dz6gCtuy/Zc8D24xc&#10;GSTHUk16kFUdv0pcjI4ryqnEecVd6r+Wh+g4LwZ8OcD8GAg3/evL82cJZfAb4f2QwNGVyP79aUXw&#10;z8HWq4g0GAY/2BXTMwxk1BIcc1ySzDHVX71Rv5s+ipcH8LYCNqGDpx9IR/yMmPw3pFqNsOnwqB6R&#10;in/YoYzlIlH0FXnYEcioWPHWoVSct2bywWFpK0IJeiSKxiQE4UZqJ0XvU79c/lkVFI3zYzWqbOKp&#10;GKImUHoo9qjZf4v61K5qN2I+7+VaR2OKoojMZPy/yoPXBwaC2Og/Omlxjjirs2czaQ4txz+lMcgn&#10;ihjnoKazZ5JppESnoKWB9BTDx0pCeP8AA00uccke1Wkc8poGbHemZHYjFDNimlsjFWkc0pXYbiKU&#10;vzwKbkDqaQniqsjJyY7efekJPUn600v0/wAKC/pRZCcrhuIOCKQuP05oJprHjg0zOUrC5GeDSknp&#10;Ue49c0eYMfN6U7Mz57bj9w6f1pC/qf0qNWG3I96QyEHINPlIdXRD5GVeR1NNLjOfWoyxBBpQxIya&#10;qxk6l2KWyc0u8nime4pFJzinYjnZKX7bfzpN57fhTQcik6c5pWK52PDEcbaC38R4zTd3akYvjnp6&#10;GnYlz0AtjnPetBZntfDGo3UbYIt3Oc+1Z4WNujY/CrOvSfYPh1qdyF+9Ay8DpnjNXTinVivNHh59&#10;W9nllR+RhfsnCWGPxNqwQkC2KgjtkmtTczseOc9qg/ZigW3+F/iLUu8jqnP4mpN2D1611Zi1LMqr&#10;7WX3I+e8P4Olw7TfdX++7/UcWbPXpTSO+elITxuFDN7/AFrlR9q2nuRFB6cd+KikiJJ4/KrK7D97&#10;HPHWmEg52jHHrVqVjknCMip5Y9B+VFT+XF/c/WitOY5vYnyRRRRX7Kf5qBRRRQAUUUUAFC9R9aKf&#10;GmWHBoHFNsv6SDkY9a3bFlsbyKbAwDuwaxdN+Qg471sXt2JYYW2AbVxwa57+8fVYC0KCTNXxBpUU&#10;yDWrY583G5F7U3RLuWWCS0lQsjIVIBpNL1iOW0SCcZ2uPl9eKtR3NvY36MpzHJwQF6V0WtHQ6ZKM&#10;oNHAarF5dy4wRhjwaq1reLERdYuAhyPMJzWTUxvY+TxSSruwUqsV6Gkoqjn2LVtGLthESMmm39m9&#10;nL5T+mRxTbNykyuMjBzmruuMs9wsiybvkHNLY6VHnp36mZUsJjz8654600KvTFKAT0FD1RlBNO5M&#10;bdJBlSBx0qJ7V1521JGcNgdKnicdDWXM4nWqUKvkUlhOeR+lTJAFGW61caOMDeOCe2ajIB9OtL2j&#10;karCRpshyqDFHnMak8nPGaa0HHy0JrqDhUWxH5jHvSE+poKMvJ5o79KpWMdeo5FP3gfwp4Zh0NJH&#10;g4zSvtB+Wpe5tFWjdDkYn61PHKRyKqg4OaeJT0qWrm1KryM6HQPEl7p8ymC4ZcYwV7c11XxH+K/j&#10;HxN4Mt/CN7rkz2aSbmg3nB9M/wD1688s3JYVp3lwJrdV5yOAKm7SsepFxxFNcxivag/w1DNZlQSP&#10;yrSaPuajkTtgGiNRpnDVwUGjJdCh5FNq/cwhgT3FUnXBrpjLmR41ai6UrDaKKMHtVGAUU5Y2boKk&#10;SylbkIaTaRcadSeyIaKs/wBny9lP5ULp0pONhqeeJp9WrPoVqK0I9IcjkVZi8NXEqh0U4PTNL2sD&#10;aOAxElsY1aWgeS95GtwcIWG4+1F3oVxbnDoR6ZFQoGtTnPNJzjJaFUqFXD1bzWhralJDp99ILZwV&#10;ViAQetRzeNtdFt9li1B1jAwFVsVl3F1JKTk/Wq5Yjofxq4c6WrHicTGbskSy3M8zmWeUsx6ljUZb&#10;AyCM0yiqOHmY4SnuTQXJ/wDr02iiyFzMCSaKKKBBRRRQAU9JmXqaZRRa44ycXobmieJp7BgEfAHY&#10;12uieNIZogkhAPfNeXqcMK1tMuGiUHf+Vebi8DRqq7R9rw7xRmOAnyRlodtrHiuWRikCqB2NZEfi&#10;RUmJmAPGM1h32ozAgKSarqLm4O4nAz0rGlgaUIbHo47ijG4nEN3bf4HXN4qjS3xajB9qx9T127vj&#10;++bPPXNUVJjTbShPMxirp0KdN3OTEZnisVFRbt5IVZX6AnPep4pC4x19c0xLfbw3Sp4gqH5v51cm&#10;lsY0IVE9WWrSKKIhyRu4x83StSLUobcD94g2+rVhPISuBxUDy84/rUWbZ2e3jSWhvXniV1UqjZxx&#10;1rPk16+k+VpTgGs8sxGSO9IWxn+VWk0c88Q5SuaUWtXUY4kI9wac/ii+C7BK3/fRrLZ2UcMKYCxP&#10;NUubuRLESWiNeDXr5CGWc8dOa1LDxZMgUNORtHJNcskjVIk20cn60Xl3NaeKsj0nQPH72zgTMME9&#10;Qehx1r0vwT8WoIrBIbxLdtpHls+OD/OvnCC+aM8N3znNaNp4nuYPuSnjkYPQ10UMXUos0qLDYle9&#10;ufVWl/tJ2CalF4e8b+HbZ4pDiG/RAXTrtO70BOfxr1Oy1rT9dSysBqn2qQRb8KvEuFYr/SvhXTPH&#10;tyXCXMok6BWkPA969i+E/wAa73SpLcNONkDEqMZPIxiuLE0aWIfNy2e5FLCOD5qUtlseq3aale6P&#10;d3Wqt56abMsduoP3GYt+YyP511mgXfhXxb4ci8N63qhNwwEVoSRtkJ6qx7AHJ/SuGtfG9vquj67p&#10;b3Eah9PM0cmMbXU5A9efmrkNPk8RS6fFaReeobDRzBTiNj12/nxXjRwUo105bPqPE4pum4zdmtke&#10;g3HxPl8Aatf/AA9srj+0UW13LDBlgrn5VY44AHH4VzOi23jrw/4kbUNU1ExTXo/0sxR8FMnCg1Z0&#10;bSI/AV/slgZ7u7g3PcyfMzxnpkn0Nb+gXmoeL7j+zNUkiH2BXkWJODIMfLn14B4rsliYwbjRumu+&#10;7PHcbvmqWae5x3in4eW3ieCfW5GWUTXhJjLbmQAcsD+f5VwHxM+EOjWvhuPxj4Zt2M9ug/tBFGCf&#10;9v8A/VXqmgX2njxjHc6fI0Nsw2Tw3B+RxkEqPTp9an8VfDq/1yy1Gx8NXcktgpDXT5C9eWVc9eMV&#10;LrTUXNPV22NKU6dOcYyVktm+x8rXHirW45kg0y8khCSK5Ac9gV4Hr1rqpfj78Q/DV5Bf2GuXY+RE&#10;dhIeSgCg/kBV74leAdLtNVmv9A0pLVIkVUtnfLPzjd7knNcVJDMiyW9yEVAOGc9DXv4TPMbhrRhJ&#10;6FSwlCteVj6a+FH/AAU1+OXgW2hsdS1L7fbgD91K+4lce9e6eD/+CnPwQ8b2i6T8X/h/bP56lbki&#10;BcEE9Dxz0/SvgOw0a4tvDseoMwmu79AlmqJlkQHBYD/aIwPxq5FpWiW0D+H77WYo7xQsk0pYEeYR&#10;/q8+3f3r6alnU6sVHF0Iz89mef7JYebnRqODXZs/ROb4Mf8ABOv9oqw/tTwprqaDfSghI7eUR5bs&#10;SB/niuJ8af8ABMD4jaMn2/4L/FWz1eJgWitnk+b6ZBr4Rutb8a+ErVdWtJJ0gI3Q3NuWAZfX2/Gu&#10;5+HX7cPxh+HsVtd6V4wuRECFAmckew6/WuSrlPCeaO0k6Un3V196Pq8t4/4uyWzpV/aJd97eq1PX&#10;vGPwg/ah+FAKeNPhbezRRHm4tITIuPX5awLb4ladFMLXWra406XAzHcwkY/MZr0v4Zf8FcPFlxA2&#10;neOrSO8jaB90gUMQccfjnFereB/2kP2Dvjb4ZtPD/wATPBlml0Ywkl0YgJC55Zs9ck5NeDjfDJVU&#10;54OpGa8mfrnD30jc2wzjTx0Zab395fo/xPBfBfi3RLPWI7xNVjkhmf51Djhj35r2HxL4b0nxl4VS&#10;4tipuoE3W7LjLD+79OlaOp/8E9v2efi7Jff8Ko+JkWhyRXZjs7eSfeHGASzEnPByB/u1pzfsz/FT&#10;9m7w1bt4z1O31axicRx6havkFT0z6GlS4exiy2WDxsXp8LZGb8e4KpxLS4myacY1Fb2kU7c3dtea&#10;3PAJ1WDzLWeMxuGwykcg0tsGWEYkAxyMdj71r/tDLJ4ahTxppmitLau2LsxnlT2bH415vpfxY8K3&#10;5VftbwMw5Eo+6fTIr8px+S4rBVnBxP6t4d8SOGc/wdOrCsoyktU9LPqjt7Uq8gLn/eyOtWQIiMZA&#10;7Vi6frmn3Eam1u7ebK8bJBn/ABq4l+oGJkKZ56cV5rpzhuj7uliqNaN6ck15M0InVJAFcEDHGK07&#10;bWbPTNPnvNQuhFFFEZGbGeB2rmZ9e0vTo/tF7drGueCxxn6VxPxQ+Lmk3ejt4V0qYia+YI0gP/LP&#10;v/SunC4WviKiiloeNn3EWX5LgKlWtUSklor6t9F82c/8Q/ibqHjTXJLt5RHbxZWFR0Arx7xf4iuN&#10;Q1p3kuNyxDaozXU+LruLRYDCsgyFwOeteYahetNO75PzE9TX6JllCFJe4tEfxF4kcTY3FVuSvUvO&#10;UrvXTyXoiXUtVuZ/lMuF7LurLmnZjktz0PNE0+RyarM5JwMV7UIH4djMbOrO7dx0kmcjI9qj3fT8&#10;6Gzng4pjuFGMVskeVOet2Kx5600sQeKTec9KbVJHPKd9hdxByKXzDjIpuSepop2RCbQZPrRRRTEF&#10;FFFABSjA60lFAEiHHPNBYkZzSISwzjpSsCOhHNQ9zdX5QBI5qRADwOlRFsHJHWnCXnt1osyoySZZ&#10;jKqeR+del/s9eP08I+KoXnkCIzjJPTrXlySHHXvV/TLt4ZlmhJDKeDXo5NmdXJ8xhiY9Hr6HbS5K&#10;8HTezP038O/Ei21rwrbR20wDygNLtbJKjvXR3XiO50PSLeytXMC7fOkkLddx44r4/wD2ZvH+o3zx&#10;2txc5dRtVWYgV9J6d4O1HxKgkkuGkyvIEvT25r+ncn8RuFq1KPt66jLsz53E+BnHOdU/rOUYWVWm&#10;9fdt/mbukeM/NaRdQvvMBbDF/myP61w/xV0rwZqmpSW14Nrzco6JjOfb8a6fSPBXiWzieE2seYwz&#10;+djqKz/GvhGbULNb02QE8LZJx1Br7ClxFw9jf4NeEr9pI+PxvhL4g5NXbxOWV42/6dyf5Jnk8B+K&#10;nwJ1xvG3wU8T3NpdxESQNBLtyOoyo/IivrD9nP8A4LHfDz4h6K3ws/4KDfClb9GCRxeIrOECWI/3&#10;sjnj/IrwqHQtQmsQJYNzRNt5HJHasXxJ8ILDWYZby7so+SSNq8njp+o/Wvnc64QyjO5qvSlyz6Si&#10;7NejRlhM4z3JV9Vx1CTiukotW+/Y/QWx/YW+Dn7ROhzeO/2LPjlo/iW0u4tz+HL++SG6QEfdGeCf&#10;rjmvmL4/fsbfHH4LalJY/En4T67pSlj5d1d2TeU2em2RRtbr2NfMuj6N8TfhJrSeJ/hJ4t1LRbuG&#10;QMjWV06Ed+2O9fbH7Mn/AAcQ/tZ/A/Sk+G/7T/wv0z4meGjtS4XVoB5/l45GWBDcf3ga8Vy444eV&#10;oOOKprpL3Z28pbP5jng8jzSXPRfs5vpt/wAD8j5i8deHLfwJ4al8VX2rxRGOI4iduWOOnv1r4k+L&#10;XxIvfHHiKa4Ex8gOQi54xX6Df8Fuv+Cgv/BPn9rH4eaE/wCyT8EdR8C+Lmv2fxDZxQxx2bwsvPyo&#10;cbtwGMBeCcivzGEmWJOffNfmnHfHWLzijHBwg6X88W1e/a63R9Lw/k6yyDnVd5vZ+X/BJ0Yudp9K&#10;tQgAZ9qoxuc5qdLjjaa/I5xfQ+xw9WC1ZcjYAc4/GrCzKF69sVQjkzwD+dS7yo61i43PVpYjlV0W&#10;vNXI56+tTRTbAG3CsxpGXo3FKk524zU+zNYY20tjQurxJJAF6emar3bqy5GPpVZ59rc8imyzZThu&#10;1UoO5lVxnOnchuOD14qNZWiYFTQ7ZOTUDsGJrqgmjwatW0ro9o/Zm/aF1T4aeJobe/u2a0dwpBPC&#10;819/eGPiPo+v6NbazDfBo3iVwFJIU9cGvybguZIGDoeQeDX1r+w78XG8SzL4F1q6d2wFhUn8q/e/&#10;C/jOo5/2ZjJ3/lb7dj5HibKaeY4f29OP7yO9uqPr+78avc3e/S7eRwwJ5YAeuc54q3pGqXN4yzXG&#10;sBSMFY0UgtxnHOPWt7wP+y58e/iP5EPw/wDg54l1IS8obPQ5mWQdyG24/Gus8CfsFftP+ObwL4d+&#10;DeqQqo2mfUkFuo56/vCDj6DtX7DieJOHMLB+2xdONt/ejf7r3PiMFwvxFjKn+zYWbXpt53dkc3o2&#10;qWenobydXbDcOEHzH05pdY8T3uvBAkUgXPJeTgjoB7GvsfQ/+CNGneA9Ej1v4+/tb+FtCBVWew0x&#10;DO/IBI3SFBkdPunpWF4vuv8AgjB+zMzW/ijxtqXj6/tCx8ltR/duwPeOHb+ua+BxPiPw5Oo44KNS&#10;vL+5B2+92Pssr8PeIcZHnqLlit29vv0X4nyRpOs+M9blXw54H0C4vbtpMJHY2zSyHtwFBJr3L4Uf&#10;8E2/j947tF1/4uxL4T0/Hmm+8SXgt9o65EZ+f8wKy/HP/BcH4e/D2xm0f9kL9nnSfD0JBWO7jskV&#10;zx1yBk/jXyx8V/2uf2y/2rr+S48V+PtRt7GQkCOOYoqqfbr615tXiTi/NZcmBwsaEe8vfn9ysl8z&#10;3IcJcOZR7+YYtS7qOv5af+TH2vqfiz/gnp+xmkU3iXxPcfFHxFbF2GkoQtmHH3RtGdwz/eJr5E/a&#10;B/4LB/H79pnxRJ8O/hhocnhnwyS0cOm6RB5UaAcKpwPzzXmHg34PwabeLfeIPEl5dS+YWYyksSe5&#10;JPNdRo2kaXoV1Jc6JpMcLs5OFj6nnJ/GvQwfAeMx9ZYjNK0py3978ktkc+I42yjK6TpZNh0m9FJ7&#10;+vZP5fM5+38JW8JN94/jm1HUZTnbcuXA9ST1rZimacf8SiHbjCLCq4RR6AfT+ddDPB/akgmvrREL&#10;L0fqapDTUt5SbCQtIDkqo4H9K+7wOWYLKqXLQifG4vNsVmuI9riHeTM9plmmWK7iYP1OD2rQu/Ac&#10;N7bJrtlAUlCDEbdfTNauh+HLZYhPM0bXTc5k4Iz2/wA+lWn+02mnmOZz5pAAGOmO9LEYpVIuEGde&#10;HTjJNnl3imyuok8kDYBnlaq+HrDV4p1WSRnt5Gwxfnd9K7C+kguNR8jUrJiWPEoHHT1qIQGzjZvL&#10;/dg/KpyCM+tc+GvU0Z042r7KCVtzM1G7i8NTytYxtLaNt8rdk+WSOcD0zmqur6tpz2xsze+a2QTI&#10;AAo+nqa2LmCwexe4uWCIEIfc/b2rif7HWc+RBed/ug5+nSuuUVTWpyYaSqz1Oz03WPD8Fgv2G6Rf&#10;JX7x4YD1qnqfjm58QXKaXBbKqbwFZR175NZOi6KtvdNHdblBB3FWyCua0F0e2s7kfZZ/MVjwOcj0&#10;9xWHPdHpqnSi9NzoIbqfRrjTrqC+4eQrPk46/wA+9dH4o13U9b0Oez0ERSmNc3MigY246A1xcula&#10;wkccd5aBYtwKb1KsCQDnnqPQ1e023v7MkW7spYESKnWoVOnNKSJc505a7mp8ONc0C4tG0zxb4PE6&#10;Oci6hco8W3gkH8c13UGg/Dy5dTaXU6xOcLKVDYHow+veuK+HTfZdWexuoM/eMRcgbl74re1y2l0p&#10;/wC1NA1TZlwJYPLDe9cNaMI1XGLcX+DOiH7xc0opr8iXxP4D8KXKeZBHJNkdIFB9uBWMPhNrrXKv&#10;pQMAyVjRpPmQDtj3roPBviB/EOqPbwyKjwKGZNoG49CB7/4130Ml7JElvFp5VWAxJt5PfmuGo8Vz&#10;cr09TarLDUadou9zz7wr8NdX02/VhatJcEgBrnO0H0xXQL8LPiHbTNfaXqb25bBdopGUD36V0lpq&#10;GpQn7JcQNERgq4fp059DWpaeJ/EviJ20+S9ALqUUkjk44BrKdOq73UWnvdXM1iacLON4vyMmy1/x&#10;Zp1nb+HfEMvnxhgiXErFgD759a24fB9tqsRu9Qs1jXOQEHH5VK/w+1m2tyL7dLHIBvkkH3ScccU5&#10;Nfj0WaLw7rl4Qu0fZ5k4DL6c/wCeKUKdH2aVBJW7HJWr1VV5qjbv1e5gax4cbRkluj4cURv8qXCZ&#10;HQ4Oa5+S3uLmfybO2PGAykdcD178V6R/bCKslpLcpPaOnDv2PXp/X2rz7xdc32n3zx2M8YjY5Eic&#10;Ag9h+Brrw8uZ8vUxq11D3itNo99bj7Je3Sxo8ePLLA9Rj9a+ef2mvhxqXhXw3qmsaHM9xEEcosT5&#10;dQRyNo5IFe8LqVtcIFmOZFYAtuypFcz4nk0e5uRIYlk2MUlhAyPQjFbywlSdGUL/ABKxMMygqil2&#10;aZ8pfs/aF4a1Dw8NYEtpJJ5+2QXUhxE2B94Dpycc16l4Lk1618YRWV3Bt8m8MchtwSinoM+g/pUX&#10;xJ/Z68EajrF1rvgmRtLurxCJ47U/u5Qcghk6HPr1rS8K674s8HCSKSCFpLzT4rbVbpoz/pHlkFXI&#10;PRuByPSvwTHeHHEuFzKFXCQ51e6le1tep+tZJx7k/wBVlSxMuRW+G2+n6ntPhbxXcadsRZGmtVBw&#10;xOWTPX8a9AtPGi2mlBpdNE1rKNsgbngjnjsa8T0vx1ZadZi80co0zKTcJKOGPfjpSaf8adT+1+U0&#10;ISKNjvQHjA9M+9ftkuHKlSjFqPvW19T8xqZxGVWTTsru3oe0THRLiNbuzkM1sQWaEECSPjt6jrxU&#10;N/4c0i5iivfC84Vx8yq5HUAdfSuDTxvNqUa6jpl4ijcAYsjJPHYe9ZevX/iBy2q29xFG6qWaFnxv&#10;7VzRwFfD1FeXK1/Wo44qnVi0o3ueoQ+K7l4FhvbxJQi7JYZRkKR1FZsniWztJ/tAnjCtIDJGDgde&#10;1eHz+OtSfUWji1H7O7ErNE7Yxz196juPFeptcva6nqAc5+WRRg9OK+gw+Ep1FfmVzya88TRlrF2P&#10;btS8X6EpEksiOQflYcelVb34taRZhYXcSAAkq8n1rxyz177R8jXplGflc8bSB3q1c3em3kDLcTYA&#10;Hykfwn/Cuv8AsyjFLW5hHHV5y5WmenT/AB1tIke3sxGH5IVh0/H8aqN+0Tq+mWoFtbzQsV5dOVP4&#10;V5TE8ceZZriJkGSjO4yK3vDviTSorc6dfiAsQNjM3GOlOOFwkVtc1lWq2TaZ0l58dvE+sOJtNZ4p&#10;UQhyjkZ9+tRv8XfG81oz3sqyoTghzg8jJ7+351QZtGaITWDRK68Axjn6474qK48Sabbo0c8MRZv4&#10;wevPcVolhaS0ijWGHxeIj+61Ldn4/wBQuJFkuNektgp4VnyD25rZXxjeqyXPmyzYGQYG+Vvc/hXm&#10;+peJdOSWQG0Qq/J29FHr7VAPHWm2zbbR5VGcIBICB7VosbgZKzsR/Y2c0/ecHY9Uh8ZW2oyrPHAd&#10;+AXQPhs5qG51ry5hJ/Zsilhwwkxn65rhrPxxc7Ptj2izYO5A3DE/XjmtOD4k6ZfCPzbO4QjO5Wi3&#10;Kf8AOaFVp83u2aNY4XGU43qxaOofxWm/EkUgYgBWV8H/APXWnoXixhu23JV1TkNhuOma4p7iPVYi&#10;9lFLksflAJwD36cVegvJbUB59OFw207eoOfQ0qk6UYas7cPh8Timo0oOT8k2dBrHiB7hzFc2iyhh&#10;94J0rMvJ7qTOy3UYztwvb096ZB4jN3tgXRZtxwH+fJUd8etXbIapdziODRZnK/dfyTmvLqZ9leB/&#10;i1Yx9ZL/ADPtcu8NeOc3X+x5bXn5qlO332sZsF/dabGv2m3RsNuBUZNTjWrHU2eNx5bbuDkDbnvW&#10;5J8PvE2qENDosmOBl0Ck8+5pF+AniS5bzmlt4CQAWa4Bz+AzxXl4nxC4Nw6vVxMflr+R9tlv0d/F&#10;XHWtg/Zf9fJwh+Dlf8DnphfWMmYbgqAQUOMg4659KVvFNo8X/E2s8uOFnQZrvtL+B8cVuE1LxHFu&#10;/i8qEn+eKu2vwN8DW5MtxfXkwI5ClVB/nXymP8Y+DMKr05Sn6L/gn6TlH0XeL6sV9fxlGn6c83+E&#10;Uv8AyY4LT/ErpZllQTxZyXQ9BmtSz1sXUbtYgMBx5bKPl4rvdJ+Gnw40ZMW/h/zD3M8pbH5YrdsN&#10;N8N6c4fTfDlpCwOdywgkcfnXyeK8eMq1+r4Zt+b/AOAfeYL6LeRU0vr2YVKnlGnGC++Up/keb6Zc&#10;6rPIEtLB51cbTEkZYqfUYrfs/AXibWLVxD4cuow33jMFQfX5iK9At9XlHMEQUkEEJGADn29aka9u&#10;WbMkp24wCzc18pjvHHN6r/2elGJ9bgPo+eGeXSvLDTqv/p5Vlb7oKmedn9nrV71911e2NrkAMslw&#10;XIP0UV0GifAvw9pxQ6j4tmzjG2C1+XGOh3HpyO1dDJdwxssZvFfcvKqOlWbTzr1RBbWckz9Btz7f&#10;hXyGO8UuLMfdOu0uy/4B93gOBOD8ninhMuowt19lGT/8CqKT/Eyh8M/AMMm66sZ7vaM/vrghTkei&#10;4rTs/DPgqzha2s/B2nRKy7SRbjJHuTzn3qxPp13aqft80UJ/uE8/lRANJBCSSyzgjOIlwSa+QxXE&#10;Gb4xt1a0n8z6WM5RpKEJPlXSN0vklZDlvtY0rKrObyzBHyKB50I+v8Y/X61fs9XjvrYyJcC5iPBO&#10;7JU+nqD9abH4S8Stam+j0SaG3VxtkuDs/nisW600rqB1HTLw2t6mFaSPlJf9l16N9eoryPrFSprz&#10;Nr1MYxw2IvZq66r9bbeq+5nQSLBsEkUgcMTlT1FOt5cKFLAnHTNZtpqgfEN9D9mnGBhmyjn/AGW/&#10;oeaseYQoDKwySMZx0qozSWhjKlKOjNO3Rmw6zptUjK55pY43kC+WjuenXkfhWfFLn5REXIH3QO3X&#10;8avW89vcJGIW8shcMXc4z/SndM5pwlHUsTyT3JMtymGOAQy46etJ9khyCjDJ6FW700sA7LJKH/ul&#10;SQM/jR5sQyhBGHz09v8AIqm0tzBJpaDk06aeY+RIeAWwB6Dk4qaO1cJgyxk5yuJQCfbBpH1GJoI/&#10;JaRZI/YAkk9iKSdLKFIZ4LvzS43SIRjYQeh9QaScehN5vR/kRszFgrSKcnlQefpVuzdnmURojYH3&#10;ZGCj9abczw3lyLyK3iRcj5cA5A9SOv1oubu1t9SeWztx5bH5YHk8wDPYHuP1ouQ7yVra2Ls8FuIv&#10;Ne0QNjB2Sg/pWv4nkXWtH0vXdLjjX7HZraX0ajlHQkLIQOoYEc+oI9K5gSFCJ1iUpuGQeQD1xj0q&#10;1ZeJNSsmdbVkTcCuPKyCvoR0xjiolHVNdDkq4apKUZx3j32s9GupGrjcwdBknIZT0NNjt15ViAR0&#10;O7Hap1mt45ZoLyyMcoIaNo2+UeoIz059e1RgG5HGGbOCEHOfoKrmSV2bqT9BEthIwMO7cFAZWbrz&#10;29eKim2j5VTkdST0ra0z4deOtVgW60rw1dGFmws0iYGfxrqvBn7NPirxDeeT4m1ePS4XDYcJ5hU4&#10;JGcdiePxzXzWa8b8J5NB/W8ZTi105k5fctThxGbZbgoOVatFW6Xu/uV2edmFVB2lc8Fh2P8A9enw&#10;aldRFktcSB8b4lj3HH8xXs+jfsy+HrN1fWr2a7KtyC2FP4Cut0jwV4O8Jq39l6Xbwllwx2A5/Ovy&#10;3OfpB8IYNOOApzry6WXLH73r+B4WK4xyyCtSi6j+5fjr+B8+aR8OPG+vRG4svDdx5TNgyTLsUe/P&#10;P6V0mn/s9eJbtVXV9Rht484ZIhk49jXrmpeMfDGgwf6bqEECgcB5AM1hf8LB1fxBMLbwT4K1PUyR&#10;8kkVqUjP/Amx+ma+Mr+LHiRnsG8uwUMPT/nnol/29Nxj9yOGXEeeYpOVKmoR7vZfOWhlaH8EPBej&#10;KH1G2+2yLxm4O4H2x0rWXTNE0WMC1jihRRzsUKAK2dH+B37QnjqWN5hY6JC7AOrgzSgH0x8ufwr0&#10;LTP2CfDuj20V58RPGN7rl2ZRNFDKQsUfqCg4wa+Zn/bGbudbOM1nVS+KNJNx9OZ8kP8AwFSPlsx4&#10;nyvDTtjsbzyf2YXm/wALRX3njI1hdWEn/CP6dc6r5BAm/syAzCPPTcy/Kv4kVr+DvhN4/wDiHHcT&#10;RwwaVBADvluFMjL6cDA/U19AaN4C0HwHeGHwbp62qNHtl+wkRuo7+zD2P61SvvE9nokVxa6NZS7J&#10;JC11EoG5yP4lXvnuBV4bMsnyqlz4OgoyV1zT9+T7NX931tHQ8CpxfUrJwy+la9rSk7td7rb03PB5&#10;f2era0hh1Dxf4suJG80rLDfRlYMZ4ZdnygezYP1r0P4TyfDr4fw3UGgQwrqLRFEujBlY/cAf0rob&#10;NofF16l7f200GmRKWnM0RXkfwnPSuT1fS9P13U1eWEWkU87C0iddrOR0wR046GuatnWeYmpDFYqo&#10;5vaKbdvVK9lvpZehVfNMTm9KWHxk5W3aVkl1tZLXbVdtzmvE3wX0j4o22oW9p4nhvWkk/wBLlmie&#10;Nsk843DDY56HtXwr/wAFIfgtp665Z/Cr4N+M/B4sdHiBfTG8Qww3clwfvFkcjPt3r7++JOieOl0j&#10;+yvAMkjXyAtJNaOhELf3SO59c18afEL9g3xboV1efHr4o+BX8SeIri6b7BocMqhgxyRLJk4Ir7ng&#10;dUKOPleLU3q97X+d++urPcwGNlCiqtTEJpaQg+W93bV/Dpbba1z4F8c/Ab4qaPEdOOkyWyph3vlZ&#10;SGYDko6kgnGeAckV5R4s8LalqOrPbx2F7eLAAp3WzYOOpye1fXX7U3hj9o1bCK0vfgnq9pAFJW0t&#10;oQtuD1yNh5xXzgLD4n+FJ/7S8Q281zI3MOmmb5EBPXrx/niv6Qyuvh44f3qib7IWKjUxEVZLXqjz&#10;/UfCQ06wFteaPKWQh1jgUjzAemc+nrXNa2tzoJdNXt5YY7iIsi2pGUJ6ZOOvSvRPGcfxy8VhrmXw&#10;sLO1CkvcGQERp0JBB4A715v4y0fxBoGlzWltDJdlj++nEvmcg54wa+swmY01FKm0fA53k0JNzd5H&#10;N3cd5d3qfZhNJGkatNKPvBe/P0zTfGWux6wkOnaSPKs7ePCo/f1J9a2pLTW9M8Mi2trOZ5L5B5xC&#10;HO30PpUC/B7XtV0OPU0lKzSFgltsJPB/i9DXaqqlD4tfU+VdCuqukH5aHFQ3sFjJmFfMbBAJ5Cmi&#10;1njtZTd3Z5Y/L9T9a6OD4I+PlJEemKresr9PerCfs8eMZ2Emq63axgNkgyZrg+t4Cm/fqI7f7Nzu&#10;pK1Ki/mc38Qdbv7rU00iID9xGFVVPAyM5/z6VLN4XvNW0jTIZ2ZCyMrce/SvQLv4b+F9NvDqOpa3&#10;btK6qJTkMMgY6e+K1Tq3gS0iVTfwlVULgLx1qq2Z4WK/d6/I68Lw3j6tVvFyUV2ucn4S8O+E/CwW&#10;6vbOWdgciUSNGwI9K6e38U2zX0RttcuzEgzAl0nmbD9VIP51kX3iD4e2TyOs7MWJJ6Yz9KpyfEDw&#10;pb4u7aCByDgqcAj/AB71wrEym+bkbZ9HGlhcJBUo1IRS9Lln4w+J7/V9KtLexvTM0U5ZpIVcEZ9Q&#10;Rx9a44yeMbq1a0EE8kbAggLkHtzW1ffGjSElJh0qPB7bSaz5vjheKf8AQrJVHQYjzXTGti7WhS+8&#10;8PHLKsRXdSrivK0TFg8A+K72QLb6e0eBndn861rX4UeJynl6jHEqnozyDNZ918WfFVzIRDCw/D/C&#10;ql74v8bXpCyyyIOwYnNbe1zJ/wAqPIjS4apPRVJ/Kx0w+GqacyyvrdtGVYFPLPIruvGXjHSvGWna&#10;NDrOrgS6TZC3xG2VlAOQSOxxxivEpLzXbmTbPqOxjyV3YJrV1f4b+K9F0qz13U7nFrqMfmWs4k4c&#10;dx9RWNWnVqVIOpVtJbWR34TMsNhqVSOFwzcHbmvLotr/ADPQbfxf4L0nzY/tACkYKjkH8+lZt78T&#10;/ClvIWgCtuHJLVxFt4PtLm1a5bUyxX7yk85/OpJ/BmlWdot7cySFWGV+Xv6H3rRUZvSVSTM5ZvVU&#10;f3dCnFd9zoLr4qeH4jvt7KIuOAduc/jVKf4xLkmC0x9FFc4sOj/eitSdo/ibqfSorSC91y5vLfRt&#10;NjYWlo0zxl1D7R1KgnLY6kDkDnoK3hlUamri36s83FcUY2irqcV6RNu5+LOt3DHyYGGegzVKXx54&#10;suclWZc9Dk1xS69qJuABMQA2OK05Lm5lQhpm5960eXUKTXuI8mnxTjsam1Vlp6I2n1zxRcnbJfbS&#10;x4BfFTp4d8Z30ImeWQoRnO7giuUaVxIrGRshweteueHb6aHRYpLdQxZAcD/PWuujgYyWll8i8FjX&#10;jaso1pysv7zOVtPh3rF84Sa+K7mxlya0te+C114cSGS91S3nWZNy/ZpwxH1Hat271SQQ4mi2knuO&#10;+KqS3kd25SZypON2Tz7fpXT9QtNPm07HrQoYGUGnTu+jbehzj+B7KNsFywGMkZ7n36V0vwp0PwDp&#10;3i60fx5ov2zSZGC3IRirqpwNwI7jPfrUJETyMquybh0xw47U9AqRZBKkcjn/AAqq2CpVaThtfr1O&#10;vB0KGGxMKqgnZp6rfyP6Df8AglZ/wTW/ZRX4OaN4/u/hD4W1221IpeaN4gS2juHZCB8rFhlXUjBH&#10;qOK/Tfwj8OPhzpVpb2+jeB9MthCgVDb2SJgfgK/nS/4I1/8ABVjxf+wf4htPDvj20ufEHw81aTbq&#10;+kLJmWxY/wDLzbBjgMP4k4DjuCAa/ov/AGe/jT8Gf2ivh1Y/Fb4H+N7LXtEv4wY7mzlBaJscxyIf&#10;mjcZ5VgCK/EcNkn1nOZ0ptSld/Fva+6vvb71+J0+K2W8RZVVpYuqpfVaqTpyjdQV0nyNJ2jJdVs9&#10;15dxp1haWMKxQWyIAOiKBiuF/aJ/aS+Gn7Ongq48V+OdcggKxn7NamQeZM+OAo71yX7av7Z/gT9k&#10;jwH/AGrq9zHPrN8Gj0nS1cb5nx1x2A7mvxb/AGpv2j/iX+0F4mvfG3xL1y4ljaZhZxrIfLgHZVA6&#10;Y96/Sa2Iw2Awfs6fuwjo2t21uo/rLZebNvB/wSzPxFxMcfjm6WCT+L7VRp6qHl3l06XZ0f7Zn7aW&#10;u/tfeM9Y0P4g6cbXTkn3aHAr5EQ6Bjg4JNcX8B/DsmgaC9xrV6JYIATCZTkIP7vPavNPCWlX2qXh&#10;N6WmgBDLI5OQP8+legaZ4rmvP+KV07TykBPlssgxv9xXx9KvTrV1WceVLSKX69/U/wBDZZFgchyW&#10;OT5XBQoxSulsrKzavrd9e73PWr4SXkVtaIoCLGCWU8EGr0v+hQKzsQiLxWRaN/ZlrHFMSojiUEMC&#10;COPeqt9qGoahcfcPlhcjPANfSKpGKu9z4T2EqjUU/dVxuo3ZnLFeQecnqa5TXZwIyVPHICgdPzrf&#10;unYIAikHbyM9DXF+OtUj0zT5bhnC7EJ5+lcGKqKMXJn0OWUOaqoxPAv2jPGrXusL4Ys5iI4iHnUH&#10;qew/rXhHxBVru60uwj6yXgOB7V2XiLVpNb1671Sd8madmyT2zxXNXdp/afxE0KyjySs28jrjn0r4&#10;anXlPFSrS6Jv7kezxQlUyv2EdpShH75q/wCpvRxlZHjZfukDGPQVMBjGeKk1MKmqXQjO5fPbDDvz&#10;UO7nBPQV5d+ZXPqaEVTpKJISAM018Z5XOBQSFHHT0prNgcf/AKqlI3lLQRmUdRUMjDGPSnSPxjrU&#10;bYPGe1aRRx1Z3IpWBBHr6VExA7092B64/OoWOTnNbxR5VaV2Mdtoz+VQu+eCBz3qSRsZIqFiB3ra&#10;KPMqy1GsR0x3qJj1anOSOMdfSo2bkg1skefUmI7ZJOabn3601iCaQ88ZxWiRxynqOJIOM01xnv8A&#10;Wm788A9qaW9+tUomUpqwFzu4PbvSFgRimkjPH501m2j+tWkcrmOJwcZ/CmluxpC27kimsezGqRlK&#10;dhSxPekycdabvxxkc+tIWJ6jpT5TFzux5bnn9aTd7imb88Hr6U1pCvT8aaiS5pakjP16UwyR5wXA&#10;qnd3EoU7WwAOa5rWdXuMMY5sewPSuqhhpVXZHh5lnlLL48zjc643MWdokXPsaC6Y+Ug/jXlmseIb&#10;+wtnvI7pwy8rhuhrqPA2r6zq2lrqWqT7pJeTxjPvXXWyydGj7Tm02PnMu43w+Y5l9SVJqVr36W2O&#10;qL7e1Dvz/Oqyzue/bpTw+R/SuDlsfXKupLQk30ZHSmBieDShuM5/Ciw+e4uewpVG7OewpgIJOB9a&#10;cpI5HBoaYlJtjvlxycntQrbRgjP1pjMzErTWkwMHr6UJCc7bkhcjvjjoKbvz061H5g7j8qczpjhe&#10;1O1jN1L7Dt5/Gj4i3H2f4U3siryygYz05HNMVjt3Z57VT+MU5t/hVKwBw7ovXvnP9K6MHDnxlNea&#10;PleMMS6OQ1Zdk/yLP7PGpQ/8Kb1TSzgPJd5BP07VJkseAT+Fcz+zxqTT6Dc6UOgcsQe+RiumlYo7&#10;KMDn8q1zGn7PH1PN3ODgHE+14dpeSQuAOefpihwo5Jz/AFpqsO4HPbFIRIDwpAPtxXHqfbOQbsHv&#10;zzikzxjAxTzHM4z5TZHXApPs82BiFz/wGmjNzjHdkfl/7f60U77Pdf8APE/kaKdyOaB8i0UUV+0H&#10;+Z4UUUUAFKq560g61JkEdc/SgqKuIoGOB1qSNcEZFCZx0qVErOUjqpU9Se3JAHap5J2EWC3fpVUO&#10;F71Hc3WeBWSTbPR9uqVOxdtr5o3HNWptUkeMAPnaeOawluD1zU63QHJNbq6Ihjm42I9Rnee4Z3OS&#10;TVanzPucn1OaaFJpo8mpJzm2IBk4p2wDqaUKAMUNgcmmSkluLG208dKc85YZIz6VFvPYUbz6ClZM&#10;pVGlZD8k9qBx0pm9vWkJzyaYuYnEgxjHNHnEHioMn1oqeVFe2ktiyLpsYNJ9oBPJ/E1XyfWlDEdD&#10;S5IlfWJstLcepz+NPF0pHQVS3GlD5OCKPZouOKmtC0HUmpPKVhlTVMOV6GpopCTmolGxtTqqTsx7&#10;KVODUbOc4xVjaW6/rSPAMcVKaTNpUpW0IC5IxQDg5pTHg9aVY8mqujK0my3Y/MQME81bkDA7Tng8&#10;ZqCwTa2T2FWsbmzXPOVj3cLB+zREUJHU1HIvarZjIGajeMHjH6VmpanRUouxUkj3A8fWqE1s24k/&#10;lWs6BcjNNFuJG5Wt4VOU8yvglW0MhLV3bAU1etdDnmwPLJ4yeOlbWnaFDEyXN0Bt7qTV641K3SEm&#10;IjoAADU1K72ReGymnHWeplRaBFBHulPzY6UhFvACETvjNJdak5JIkrOub5jwpqIqczoq1MNho2SL&#10;kl1EAdqgH1pgvlBJXFZplkdsDvUsaMea19nY4Fi3UeiLv2kv3qxBqE0YARzkdxWegK9T3qVG7k1D&#10;ijrpVXfU0rjUpJ4SLjB9DisC/lDSYH51bvLkLHgGsqWQuxJrSjDW7OHMsTG3KhGOaSiiuo8MKKKK&#10;ACiiigAooooAKKKKACiiigBUHOat2suwhe3aqqHrU0DdKiaujpw8uWaNAQrMAXIxipCAgwo5qK3f&#10;KjI7VKDnp3rkle59FScGrrcTYWbAFTxoIximxDuKec8ECs5N7HTThGOop9qMkimMwB60gcgnmlZs&#10;1c0hZHIBAqENluvallcEYzUauC3BrSMdDkqVLzJk56mkIwMZFN8wY5HakLZPBosxucbCl++ajaZV&#10;PJ60NtI5qCVNxyv51UYo5atWSWhKbsDoaQXO5ck8+lVWXA4/HmmFyM5z1rVU10OJ4uonqW2um3Yw&#10;OT1pyXDHow/CqBdugP6UqyMKfIrGaxcr6mpE5BBBrsPBmqtA6uXGd2OtcLbTseo71r6NqLwTLhiB&#10;nkVjKHQ9/LMXGM0z2/w/r0Vyixyz/KV+Zc9R6V7F4P1fS/FOkjTINbjgvbRCU3tjcir/AD/wr5p8&#10;La4smFWXkgAAHHNei+Hi17dRtBNHHLtPO7H8qzj7u6uetmWFo4ylzLR9z3fw+ZfGmgv4V8c6Okc1&#10;sirYaihCtgnjPc5/rVPwf8N28NeM1lXxEgkiuMNDdnaWHOSD6YrO0XSvFOvaUbiyvUN5BEuNsnEy&#10;qAQMHuCP5VVg8anVdQTTPHeiXMLwuSupQoTtYcYb8amp9WnUUmrS7nxnssRTcowlddv+AaPiv4Wa&#10;npes3dxdQoYJrgnT7hJB5QQDrx7g4rBnbxTpWk3miz6lJErooSTcArJnBP8ASrNz8VbXTIkspLuW&#10;5jErIbeSInKgcPnP14rD1n4leFvEely6ba2pieO4VjJKhyVySQoH+ea46mDpublTna5vRnX5VGcb&#10;ow7q20+81wxahO0t15HzNxzz3Haufk+G9v4t1hpvEVstrZabbtJeup+Yxrzt/wB5uAPeur1HRYr9&#10;LR/Cqi4nvUMt3h/mSMNhEB9cgk/QVNrmn2On6cvh1dRQiRvM1CR3w8kgOWx6AABQPx7104LAzWKi&#10;5rtuaVMZSpYeSi9dfkeaR6brKRHxveaf9hS5lKaPAThbdABjr2AwB+dczd+C9M1nVXjvdbSCfflp&#10;IBlWPv0xzXda94rvPFF3bW3jm2it7OL5oYIeNgChVGKxz8LpNSjtpNG8QQyTGQOyx53lRnH8q+hr&#10;xirWV7HDRxFRp87tpoZ9rPd+EbEaVda201uchVMO5NvpVCeHwjrqLb209oH3giGaDaufwro1h0XQ&#10;Gex8TyvO6sFa3EWO2O9Vbv4b+DdcH2nSLqe1faHKSDjB9DTi3OGiT/MyqVIQlzSuvPocnqFvbaZF&#10;JbW1jaRynjemSSM9Afpn86qWXiBLaeGGyuhCyqS+5uC2en8zXXJ4O0m1vRFq0ly8aH/WFfu4759K&#10;5H4g+HfCnh6ZnsPEQnkZiyw7ORnkd6Izr0oc8HZLz1HGvh51OR3u+ttDrdA+OPxH8F3zahYeIbuH&#10;c/mDEp2sc5yPXrXruj/8FKfic/hxvCvifVhe2kqgOkxzjHfnvXyZdeItRlgWDzz5afdGelUxfA5L&#10;Z/OuyPEOZRp+zk+aPZ6mjWGur6M++ND/AGvPhKPDdtceI7yOdJox59i2CCO4xWt4o8bf8Ex/jFbx&#10;wRWl74S1ORQJbu1kzEX9cdK/PE3cxXb5pA7c1GZ5gQVlIPqDXJ9awdXm9tRUr+f/AAD6DBcUYnLY&#10;pUV+J+g1l+wHP4ysl1r4AfHTRNcjZQyW0t2IpfYfXmvMfid4F/aE+AV6+leNtOkWRMFYknEu4diA&#10;CTj3xXzT4F+MfxA+HWoJqHhjxLdW7ocgRzEA/ka9LsP2wPG3iie7m8b6nJez3yLE8853FU6EAnpx&#10;xXnVMgyPFzXJ7t+j/qx9xhfFnMsNh74aTjNdm/0dn9xma78Xtfu7uS51lWyW+4RgD6CsCXxjc3l4&#10;+syvhwdsSE/dAroPjJ8Q/BXifTdOsPDmhR27wnFxIq8sAOM/57V5vc3AVSEbC54FY1cswmBk4QS+&#10;R4eM41zvM5e0r1pSW+u9/wDgF3W/E99qsxaeYkemayJ7kMxGegqCW4Lk/Xio2YniinSjBaHxuNzS&#10;vjKjnUk233HPIXGCfzpuTjGaazbeBTd5rdRZ5LqXeo9jgZNR0E5oqkrGUpcwUUUUyQooooAKKKKA&#10;CiiigAooooAeh46Ub8nrTMmjJpWK5rKwpOTmgE4xSZHpRk4xTFcchwOn41atZCsgOcD3qmDjtUsU&#10;h7DvUSV0b0KnJNHtf7NPiaOy8QR2s5GC4IzX2x4P1p4rKF4WO4gZx0Ffnf8ACTWzpfiS3mLbR5gy&#10;c+9fcnww1/8AtXQYJGlLYXnB4r4/O1OlVTXU/u/6Omc0sbk0sLP4oP8ABnqQ1C8ugoV32k9T0pXu&#10;7j7NmZt+OCpOSBj/AOtWJDqFz5BjWQ7TnPPNTQXUufPSXaenvj+teBHE1oO8ZtfM/qxUYSWqVjSj&#10;2FF8yCFs8ZwDTZLLTLklJbBDzyM4B/Cqcd60TlpQrDAHPOKleTzI/Ot5M/MMZJ4PtXp4XiPPMG/3&#10;OInG3aTOLFZFk2NVsRh4Tv8AzQi/zQ2+8I+HNQt/Jktiu5vvK3IrifiX8IvCNj4WvdfOoXCPFAWx&#10;Jgk8V3X27jbKclTkEHGa82/ap8UT6X8KL0wttZ1IPPtXv0PEPjCnaCxk9dNXc/PuKPDbw5hlGIxe&#10;Iyui+SEpXVOKeivo0j8/vHl0bjxReuZvM/0hgG/GsSpr+d7m7kmkOWZySahr6DnqVPfqO8nq35n+&#10;WeMqU6uKnKmrRbdl2V9EOWQqMYzUgYdcVDRk+tJq5jGbiWUkKMOTVhZlZBkck1QEjZ5/GnLOVxxW&#10;coXOqliuQvOQEyaj8wDketQNdlkI9aiMr4GDSjTfU0qYuN9CaaXDZphn44H4ZqMsW6mkrRRSRxyr&#10;Tcrof52c5H60yiinaxm5OW4V7B+w1+01qn7JH7SXhr45aTollqM2iXvmraahAJInyCMlT3Gcg9iB&#10;Xj9SWjFblCD/ABCtaNT2VRS/q3U2w1V0a8ZJX16n77P/AMHSHxSj8JwWuh/BOwfUvLby7k3REYDH&#10;gBFXt9a+ffir/wAFtv8AgoD8ZY30jwxeQ6Ej7gBpdjsOCSR8zE9OlfPn7O3wyXxh8LtM1JfsyPsG&#10;5v4iePavZtH8BDSLA2f2OGQcfvA43HH8q/Wslj4RxjGc61P2nVSb0fo9D9dxHh/47YjAxr5VlajT&#10;mk4ygqabXR6ttb+R5N4l8Y/tg/GLVBffEL4mazdjOWju799uT/sg4qz4f+A1xdTm41rVnmDDEih8&#10;HNevr4auvIVFtRyONrDI6+9Pt/Dzh/ONvKpAycEfjnmv0fD514eQio0sVSXo0fneN8KvpA15N4rL&#10;a0rfP9Wc3ongLQPD1mh0jRkRoyQxlG/JPvVwW2qWrLM9zHnIwEGBwf8A61bV8Ftn/wBHinX0wowO&#10;uM8+9Vbc3i3BNzG/ksuCDF3wc17mH4k4VoL93iqf/gSPkMV4OeL05OVbJ8Rf/A2U4bq9mcuf9aFw&#10;vcZ96fprM8pkNuyS7vm2rkE+orcgs9FtkNwZGaQn5Vbco6euOfxrRV9Kk08EWsMRI6qGJ49eOtdL&#10;4nyKa9yvB/8Aby/zPNfhZ4i0J2qZVXTX/TqX+RRtfD97qG2e8YrtIOGXG704+lbC6JDpqvLDbQLn&#10;jORz7/h/WpNPiiuAgu9XUwBtpfB+X6n+VXV03wrEsnmX0cg8w7N83+eK5J53l1R2VaNvJr/M2/4h&#10;/wAZUI+9l1a//Xuf+RkbbV7vZMYtqnnYBnGOaR9Mt0V7iOWSRW+ZFxngD3rSuLLQtNkHkXcDNgFi&#10;JAcn0/lV37ZpxtmnhvLZSqgFAQMVn/aGXyl7tRfejlqcLcW0EnLA1v8AwXP/ACOXtvCNrqMqO9mw&#10;GNyHpj8qi8S+AprmMvPbJGpH8GeeOtbb65PZxC4Jtigb5fKYHFT6nrX2u2EUPl5HUtKMVpDE4dVO&#10;aE4/ejOeS8RSp2qYSp/4BL/I8L8d2CaZbNpJmIZzj14rjlku7a4bCuwIAJAr0b4g6PqM2sy3j2rv&#10;EDsRlBI9jmsO58K6hbqtxC4f5gxTHzDvivTeKwk1f2kX80Y0snz6imnhKn/gEv8AIwrfVdSt7jy0&#10;vApbgr6dePatPTb2+Mq3EWoMsiN8zrzjP/1qeukafKxnuLHEuep4NW7XTtOExCxFTjJYnoOPeolO&#10;i4/EvvR0Qy/NU1/s9RP/AAy/yN618XP4guJZvEl1LNKY0jQuOuOw+lWXm02xEodiCBuA39Me/wCF&#10;YltYi6u44ILpHUORzwcEVek0aKTKSuQwyeGB6/Wil9UjBOMkl6ot4DN5TftKM3/26/8AIY+pv9sX&#10;UbSQkKcjkkivQvD+q6b4s0aNoows8YG5V/ibnP0zXmNzYXunTvHZkR5GQc8EH6daXw5d6rpetpar&#10;cCOOZgrNG3Y9zSxEMPXhdTV1tqjqpYTMoK3sJ2/wy/yPZYfBFzFYre21mIJpDu8xUx78103gfxlb&#10;GT+wPFc6xOjkJIwPUjrms3R9WaOziZ5DMixhY2iuB1wMcZ+n61Q1i2W+lZWkQSHny/NXnpz1zXnK&#10;rQnD2deS8ndHJPLM1lV5qdCduvuy/wAj0G6uNOVzPLH9oii+7IgySDWbfastxD/aPheNVu43BWKZ&#10;dpbA9K5rRfHUGjQ/2D4mZ4IgR5NyhDKPTJzx/wDXrq4LSw2Lfx+KLB0kTIYzqCPTvzXHUnhcM7ym&#10;vLXRm8cjz7ENcmFqf+AS/wAjHHxf8dvrI0nxFYYEgADqDx0HHrW/rusaxe6Xy8JbBMf2iIHacD/G&#10;qOqwxSSqmp6hpVzADlXiuF3rgduabqPjC1t7ZNNa+sin3RJKwbP4+uO9cVTMcvunCUV80epS4O4q&#10;xEbLB1Zf9w5f5GdpvxAuJpn0bxF4JheZOI57KQgyJ6geuKg8SRadqtuwsvNVMEmCbhk/Hv8AWofE&#10;c+l3Vsl9Z67axT2zAxPHIfyPqKzR41sNRsNxkQTKMTK6n5vUrx7Vt/aWUQaqRrRj395f5kx8OuPs&#10;Q7QyyvL0pT/yOd1N9P0RjZyzSoHkIWRTkEc81y+vaXF5zXumXkkmWLurk9z2/Wuzv9XsL+JrZoAV&#10;c8s0B/Tisyw8MatdXa2Om6e1wkhyoIxgemT1rvo8V8OxVquKgrf3kdC8GfFCt71LKK//AILkvzse&#10;eyXVxI+8W7bgNpJGf/1VFeXVxAy3BBHTOejexr17T/2OPjB4puftuh6XFbwlxtE1yoyDj39yKvav&#10;+w38X7GBo9SgsANoJIvFwR+XWuet4icFYd8ssbT+87KHgn4lVpqH9nyT83FP8ZHh9n4oltIvskwj&#10;VGJ2syZ6+pqlq2sSRKZYJFxJkkZGD68/rV34p/Bzxf8AD25lGq3doqLnCiYEnr+PrXivifxjrWlz&#10;fZFuUKjneP68V42J8UuFqf8AAxEZeh70vArjLAx58fhnD5p/qejP8RLjSAZjKsW0ZIXAxWbfftKL&#10;FJy4aRFGGEoIOa8M8WfEe5lLKb1d39455rzrXPF99PK0ouCCOOK+FzjxOo4qS9grjfCGGyWPLVtc&#10;+orv40ab4omBnUJMMbJI3Ax6n8Kk1X4gXmlWnmXc7MyrmOUHr6H618n6N431XT71bj7UxAP3S1d9&#10;qvxbttR8MmF5maUpjnoK8Kl4hYmhqdmDyjLswpybaXLrr1O+1L9ppdNcxi5IcdWDfmDXOXv7Vuow&#10;3DmC9dlLZIJz3rxLUNQe8neUuxyeprOuJNuQ3OT1rOfiPnc9Is+exOEwFKTcKaPbL79qrVZpmliu&#10;nGeCAf8A69OtP2r9VVw8krseBnf0+leEq7Kcg/WpYm2jA4rmfH2fJ3UkckFQm9YI+nvC/wC1y8eI&#10;Zrxtu4E7iciul0/9o621KTDXvmFjxg5r5DhuGj+6xzVm31q9tZVe3uHUjoQa0qeImdzp8vU9rK6m&#10;WYSqpVad11sfXV18Tzf3XkJd+WZOg3dPzr0r4efDa88ZJHqcWpxISBjcc/mK+DYPHOuCRZZL5yV7&#10;k17t8Bf2vn8KLHpurzkDIBYngivjs5444vp0/aYWWvW2v5n9EeF+YeEmOzh4fO6PLF/C5v3b9nax&#10;9oaR8HbW3hRp9WXGOQkeefXrXS6Z4D8PW9uYrmR5VAx9xc/UGvK/An7UHhHxHaqft6KXUDAYEA/n&#10;XoOj/EnQr8BormMqwBAV+f1r4up4pcYS92piZJ/cf2NgPDfw4r0VVwGAw84vVNQhP8XdnS6f4P8A&#10;CFrIJILKQuG6mQj8OK3I9L0KFvm0eEse7LuJ/OuZs/EOn3B3LcEDPU4/Ktmy1dyN0T7uo4OePf1r&#10;zqnGXEGNf73Eyf8A28e/TyDAZarYahGmv7sVH8kjYhjs4l3W1tAgU/L+5ANSpqFzERiYqO20YH4V&#10;kme4K7irZ4yo9KtWt6roIjGdvPUVxTx+KrP3qjfzY50er1NKO/mLCRpt3oNx61NbzvIMNc7RwcZO&#10;RWcqRoQ6S5P90/TpToZ/n2jJGPXpXPKpU6s55Uk9jWFzlzlsjd3/AKZqeGRJwfMm2EKWXnIY+lZC&#10;XO35Q5B4BIxUqPuRm81MAjC9+f5/Wk5NnPKgrGjFOTgSEf3sg5J/+tVmKVzjy0wcjDE1kxTlOhXA&#10;XOcVfs76zlsJreeMpLlWt5QO4zuU+xBGPcUQnZnPVptLYvfaHRi09yIwACSp6/8A1629AHh28cQW&#10;mi3+qXRJKorbVIHQnHPSuRgvA0gjxtVjhsrnmtjVfEOnWmsfavCIuLa38lAqyPg7toDdOgJ5/Gr5&#10;4zicOJw05e5G92m7rRaW0dtdf8z0Cz8FeL7jTN8Ph/SNLhySJru5UyEH8zkU238IaJplq9zrnjW4&#10;kPeCwttv/jzf4VwTeKvEVun2aa8kTcN3I5weQcmq82p3twC09+z7s/6xs4/PpWaUk9ZfceSsrx0m&#10;+aqkm/srX75cz/E7XWX8JaYU+xaak5aLJku77exP0Xoalt/iReaYvlaQbW1OwANbWIB6dST3rhYb&#10;wE7cBD3BPB96etyySH1Uce9UlC1nr6mryqlKCjVvL11/O50Oq+LNd1jc2panNcBcYzKSOtMtLiC1&#10;uB9rg8xejpuxn3z6isWO7jBEezPcYqZrkS4yhBYnIJrVSUdka/VYQjyRVl5aF+crMGBywPZjjjPS&#10;kl12+guCXV7qE/eiJAlTjqD0cfr/ACqssu8A8kk/KSePpVnTLC5167j0yygLSyHCED9fak31JlGn&#10;CN6my79DQ026guF+12V9uQHGVyChHYg8g89Dg1Yjn8whXYgE9OmTW4dP8NfDxt+nm21XXlXJmA3Q&#10;xH+4y9HPt+RFcrqPxF0rVrya/wBfv7GyuS5DKXWJMjqBnG36Hnj8ayp129WrR6N9TzKUp4yTlRg3&#10;Dv1+617eenoa4chMHJGT1qaCeOFyJ0JLKdhU5APb/PvWar6zcOVstFuZyVBBiiYgjtjAx+Na1h4J&#10;+JF/mG28E3AzjLTssYX3+anWxuEw8earUUV5tIwreypR/eTUfWSX5sme4sLmM4+TI3AYOA+OQD1A&#10;qNF+1RnMcabI+WZ8ZP8AWum0z4BeO71Y3vdRtLQNjIQF2X8OAfzro9M/Zr0UOP7W8R3dw2esYEa/&#10;kM18dmfiXwXld1WxcW10j7z/APJbnh1s7yfDK3trvyTf/A/E8wa+tYPmklT5TkESYx61ct9SE+nq&#10;NP0U3Kq5VNoLkE9cY/z+de26T8FPhzpC/utBilJ+80+Xz/31mujsNE8PaRHttLS3hUdlVRX55mXj&#10;/kNGThgMLUqy6bRX6v8AA8XE8X4C1qVKUvV2/K54XpHwn+J+rss0HhswRMm5XuZAgYfTrXX2f7Nu&#10;qX1paXdxrq28uz/SYI0LYb1B+mP88V6DqHjrwnoSCS+1y2jx0UygkfhVDS/i5B4h1IaR4N0C/wBW&#10;unJ8uKztmIb8elfI4jxM8XM8V8vwSow/mcbf+TVGo/geRXz7iHEx9pRpqEV1tpbzctPyG+FP2dPB&#10;2mulzqiSXsiEHE75B9seldlqPhPwRAttLb6BZWssCbDJDGAzY6Enucd6z5fBf7SWtSQ29n4Rs9I+&#10;0rmJ9TvD1/unYDtP1rU+HP7G/wAcfHevkfFP4ix6fYRMfOh0X7zD2foQa+VxOA43zi9XNs2s3pyx&#10;cpyV+loKMI6f3lofIY/NKLTxGYZjCKim7KTk30slC6f+ZW1DxZ4W0C2Bv9XgiUdnkAyaw7j48+FZ&#10;bn7F4ct7nVJicLHY2zSc/UDA/OvofT/2Yvhl4O0H/hH5/A9trERcie8uYhLPIh/iIbqR7V13gn4S&#10;fC7w2IU0TRrS0iflP3AQnHbkZz7V5mH4QyWnXVPlliJu3xT5Iq/dJXfqp2PjqnGXDdCnKapVKrvp&#10;qop+btdr00Z8qTxftDeKLNR4f+EdxYwyPsW71CUAexKryBXZ/Cv9mLX9ch+0/GXxHdSu0gMMOjna&#10;kZB5Rx1YduuRX0N46+Jnw38GWRm1rxZpdlaRcO8t2ihT6HnivMT+3B+yT4UvbrWb74y6RvEeXtY5&#10;t25hxuUDv/MfSvqcNl8sDjI4XAUKUFfVqF35+9JuTXazRyf61cR5ngpRy7Aumns4RlKXpzO9vlod&#10;vonwL+E+iOItT+H+nRRIhELm1U+dnqCTznjODUy+EvD2gw/ZdGjigh3loIlQZQH+Ee1fPvxM/wCC&#10;v/7IVvZyQQ+KprmSNSREsOEYjtliMH07cV4T4y/4Lm/s+eGLNT4csbq5lS53v9vvkA2+gIJIr1sf&#10;kua43EKlSotx35uVpu/R6fdqedheFeM8eufERmm+k5JL195n3eL3WtC1dLpxbPbhfmgddrn0Ib1F&#10;SXniv+3bkT2GkG4XIFxumaMxjuQcEGvyu+Kv/Bw/pV/NIdC8OabHh/3bPcO5K+4Cj2ryvxL/AMHF&#10;PxPg0i40fw82l26TKymSKzJYZxjq1dmB4H4kdaVH2T9k9dbX/H/gnrR4Bx7pxqV50oy21n0/7dTu&#10;fsXc+Nvh9YxXuiW+rpbXUpHlz3gKbQeqZPXnoRwaw7jW/C+haSuqG8s7id3/AHb+cpRffP8AKvwS&#10;+Jn/AAWb+NnxAs7jSdR8WXk1pOmya2VUjUr1xlRkc+9eUeJP+Civxh1Gy/snS9b1NLT+G3W/lK8n&#10;PTPqa92l4Y5tinF1Yxg46K3RXvt38z2qXCGVYen72Mbd9UouV9O/uv5WP37vfiB4L8R69dXt78T9&#10;OsrWF1N0Vv0CsM4yyZwfT1qDxn+01+y58Jp5Na8WfGXQriVoNtskVyrPE4/iUKSR+NfzqzftGfGv&#10;X5HOk6ZfuznLeVbM5NFtc/tY+PWMOj+CfENzzgLFZyY/HivWwfhhg8E3UxmJi9b6tL83b8D1Z5Lh&#10;K3LGn7WUUrWjC11p1s30/Q/cC4/4Ku/sreH9W1OW11xisKs8NzFZMz3En90nGO/B4r4P/at/bt0j&#10;4veMk1hvFGqfZbOWR7SGW92bAx6fKRxwK+TvCv7GH7fnxT0zUdT0D4Ua3JDpsfmXZkGzaAeQAxBY&#10;jIOBzjntUnh//gmZ+3T4+kcW/gO+RkXLeapGR7ete/g8p4Pyt2ljqa/7fj19Dvo0qmCnKeFwkuay&#10;T5mtPW+x6zrX7aGkW/hTUdF/tGU3906fZ7+XUGkMEWCGUKT1z0P1rwbxJ8R/AU08mpX2vT3ErHcz&#10;SSk8/jU/7UH/AATk/aN/ZV+Htn4++KcQigvMh4YpCzQnsWOMYOetfIuua1fSyPGbtyAxAy2RX6Lk&#10;OS5djKHPhKl490fH8RcZ18kf72jrLW11+h9P/wDDQng3S9Fk0KxvWkt5ZA0iGXkn0Ht7Vzep/Hnw&#10;sin+z9JiIYj7wzmvnD7TcA58w1Yi1a5gXEcpBr6mPD1GH2mz4KfiXiq7s6UY/ie+y/tDSiPGmaWv&#10;IwMQ521mS/HDxzIxNpYykZ6LHjH6VwfgL4uJoV2kHiLSkvbRuJMqBIvuCe/1r3bwx4n+G3iTSDee&#10;Eb2CeYYYWtwvlyx9iCO49xXFWy9YR/w7rvdnu4DiZ5rTXJiOWXZRSf4nnN746+KWqq0yxXCovOST&#10;x+NZ8l58RbksLm/MQ4yGY8V6Lqkl/fo8X2hIAw2sFXqP7tc9f6Fd2zkpygJAc8g1knRg7csV8j1f&#10;q+Mrx53Vm162/I5keHfFGpuqPrmPMOMbqWL4aa3cu0U+qvlG+fJNdLCnl26oY0LFsRkdmPf2rpvD&#10;0t5beH51vVSREYh2xkr3HPXHFdVOU2tGl8kc1TL8O6l6ib/7ed/zPMdd+FV3YwrJaaik27qQ/H61&#10;2n7P37J3iD4p/EfT/CV/fpbJfwtLDMw3Jhc5Bx7jB+tN1RX1K182OeKaMMCVX5GTnvn+lfSH/BMH&#10;wlpmv/H6WLXddtNKtbbSLh0udUlZIUk2HajOAdgY/LuIwMjPFedm+KzGjl040H+8ekXpu9FufQcL&#10;cP8AD+Iz2FbFxvRppykld6RTeqWvqeV/GD4f/s/mU+GPCHga40/WdMf7PqkkWo+dbSTISGeNSu5V&#10;bGdpJx6kVwNv4B0NtRNi+jCKIYCyg5bJ9u/4V7ToH7NmgfGPS/iH4++HXxKnsfG3hG8udR1TwTrF&#10;t5R1bSQxD3FlOGMcssRJ3wnB2jepIyK4nw7qOn6Xpw12aJtRtkgLNPCQTCw7SpwUI+lejQ4eznBY&#10;an7XmaaV23ez6o5MVxRwzm2Y1/ZQjCUZOKSja6T917a3VnfqUPFPw28LaBog1GPTUZo1+WRpNpfj&#10;0wfWvG9dWz1K7/0W+aEd0ZwNoz3xx+Nb3xd+OV3rTtZxzfKpOwLwFGeleTX+tXd3MZWkPPQk19FR&#10;oUaMIxgvU/MuIs3oQqyg2nLyOit9GtBdG4k1mD922du/nANe2+KtW8PeKP2Z9AhtdRtprvSNUkSR&#10;I5gWjRwSMjqP/r18ymeRsnzD+dC3Vwo2idgCem7g1GJwccTUhNuzg7o8PLeKP7Np1qcad1VjyvX8&#10;T0aVIRaMY5lVwctk8HHfNUpNS1ufdZxN5gOSEz94D0/CuS03xHqenSBopiy4wyOchh9K1ofEdnfQ&#10;hZXMEycpjoT2Hsa39mripZrRrqyfK+w2TW7u3YmAFB3Bqld6jLKXuXbEgXhlGDU92JJyZWCncMnH&#10;Az61Qu0dYMlSATjOODWtrHDialSKeuhRiQyyhEU7mbit/wCzXFi5tbwEOoBII7YrN8O2wu9atrf+&#10;/Mo6e9dr8TtL+x3kGoxAYKeW+D3HIrOtFziTlNG1CdbszkLj55ABng5r1TwlqyJ4dgEPL7MbSOK8&#10;rnc7iyjjbXf+EpCvh+Bj0Kkk1VBtM9zJVGWLmjoJ9UtZAXlgwQMkp1zWTdfZpZQ9tKQBjJPG38qd&#10;KyLuUgfMBx7/AMulVnQY5Y5ArsUj6pclPQVp7pSW8zOBwDyaltb6WSVYWzlmAyPT0NQFlAwx/H1q&#10;TTlVr2NEU8yDaT25oqzUaTkuiOvDJ1K8Enu0e46FoWpeGtA0fVrmIfY74MscoPAcdQfSvV/gH+1b&#10;+0F+zHr8niL4D/FzXPDFxNgXH9lXzRpOAekifdcezA1wfhi8stb8Et4H12cwxvtms7nGfImHf6Ec&#10;Gi28I+J7GPE1oblB0mtxuBHXJHUfiK/AMTWU60pTdpXfz13P7gwOHofVI4CvTVSjKK0klKOyTi09&#10;HsfSsn7Wnx1/aU8WJ8Q/jv8AEa+1++sUVY5r1xhUz91VUBRn2Fe16tq3gXUvCUF7cWEU0t3Gpe3Y&#10;A/Njrx/Ovkv9nS/V9afS7i33o+Nyken1rY/a+/aH8N/BTwKLbTpc6tKrJarG/wB1SCM/UHFdWExu&#10;NxMnTb52/dS/yPts2/sPJcho4qo1QoUINvlSjFRXSytb3trbvYy/iV+2MPBGpXWjaPBaW6WU7RiE&#10;R+ZuAz37D868q8T/APBSm2u7KXT08O7bsOcXSMRx6df1r5K8R/FDxNreqXOpXGouZLmRmkLN1Jrn&#10;Zby6uZSzMSzck5r7XB8JU1D/AGqTk/Wx/GnFH0oM/q4trI4xpRu94KTa6O769z728C/8FbI9N0Aa&#10;V4otry6KfKvnSbuPTPWtn/h8ZpFm8dppnhqVIQPmMjbvyzX55xWzMNzNzirVtpf2hyqSDOO5xXoP&#10;h7BQWlSaX+I+ap/SJ8Ra8FF06DfVukrv1SaX4I/Uz4Wf8FOfg38R5E0/XrhrC7bgSA8fkefyzXa/&#10;EnWtO8d+AdT1PwzqaXMQs2aN4W5xjJr8gYYLuynDwSlSpyCDgivpb9kL9q6fwRdN4X8fX8zWM8TR&#10;CbfkhSMc+teHnOUYmhhnKjJ1I9U/iXmrb/dc/avC3x3wed5rDA57Qjhqj+GpFtU2+0lJvlv0ala+&#10;lkeiLI6kj9c0nw7tpNS+NNoUTcLa2ZyMZ7Gqv9s6Ve3UraZepLD5hMcin7y54NWPgpOH+IWt6wJk&#10;xZaa7HcfQf5/Kvz+dOcMLWdrPlt99kfu2Y43D1a2FgpJxdRO99LRTf6GvqEqy380h4DSsf1qu91C&#10;hy8qrgd2rxb4oftPQ6JfTaR4fhEkgJBkJ4BryHVvjV4+1SZpZdcmRWOQiNjFe9l/B+Y4ympztBPa&#10;5+bcXfSN4L4axcsLh1LETi2nyWSTXm9/kfYZ1awDbDeR5PQbxT1uYpeY5VI9mzXxJJ8Q/FEj+Y+s&#10;3JYHg+Ya0NK+MfjvSZBJZ+Ip/cO5NenPgPEqN41Vf0PisN9LHJJ1eWvgJqPdSTf3WX5n2S7ZOF55&#10;qMnIx614H8N/2s76ykWz8bWYuIjj97H95f8AGvd/CXivwP4+01b7w5rcUjEfPCWAdT6EV81mGS5h&#10;lcv30NO61R+xcLeK/B3GVJPA17T6wlpJfLr6q4jnHXucVDKSRnOPpVvUbKS0b5lIX1qlKd3OeB0r&#10;hhqfYzrRnG8XoRtnJ571FISGwKeWw3zZqNypOGbj1rZI86pLQZLIy/dP41A7kZIHXqKkc4GCc/1q&#10;FyNuSO9bRSPOqzYxnwc460m/jmkI7HoegFIBuIAHWtbHC5u47zMc96aWyOR3pPlBwX/SprWynuhm&#10;FCfU46U9EYzrRjG7ZXLH0796azHqBk1oT6dY6dCZ9Wv0jAPdqzp9X8IHckPiK34HXzB+Vawp1Knw&#10;ps8TFZ9luHdp1EJ5hHtUbPk5B7VHP4z8ExIPNv4iehKSZx+VWtOvvC+sof7P1RCSOORWrw9aKu4s&#10;8+PEuVVXyxqoh3E5FBwPlzWgmiRy58m8U7R1z1qtdaTeW6b2Gcd1OazszuhmOEq/DNMr556UyVjg&#10;LGOScU6Lc7mNRz9OlVfEniO08H27XmooCVzsIPWtaVKdSajFXZy5nmmHy/DOrN2SINbRraDYZlBP&#10;Xca4vXr2ys5CtzqEa5Pzc8CuW8efE/VfE1yZVkMMQJCJGcYFcXd6hc3DZkuGb3Zq+yy/JZxgnN2Z&#10;/N/FnibGtWcMPG6XU6zxh4l0iWKKzsrneA/71l6Yr0vwd43+Gv8AYltapr0UbrGA6ycEHHvXz28k&#10;hPBpplkj+YN+VevXyehiKKpttWPzzLfELM8rzCWKjFNyST9EfWGmx6DqkRuLDWoZlB/gkByKQvoE&#10;blJtVjUg4IZua+XtK8U6ppTiSyvJIz/svW3pvxL1i1uPtLyCVv8ApoM14dXhipFvlndH6Vl/jVTq&#10;xSrwcX1tqfQ0dvbzNmyuFlAPVWBpssTW7YIB7YrxrSvi7LLJm6/dP2ki4B+or0vwP450vxHZi2a6&#10;Vpf+ebH5gfb1FeRispxOGV2ro/R8i8Q8qzZqMZq76GqzEMTjBFKjH15ou7aaKUsFyrHgg06GGQ4K&#10;R5PcY715jVkff0cRTqrmi9AYMDkj8jUbNk/L0qQxTltghbOewp8el3chyIm/KkvM0nVgtWyv0GTn&#10;2oIOfmqY6ffqRmA4PTjipP7Gvhw6DHXOf8KZh9ZoreSK8al3VAmee1ZX7QjS2nw6t4QpCSXC7sjG&#10;Diuq0/TJLZHu5hxGhYADOa8I+M3xd1Pxjd/2ME8q0tpDtjBzlhxmvVyXCVcTjYyitI6s/MvE3iPA&#10;4HJJ0XL3pppfM9J/ZztLCfwvPLAoMwY+Yx7D0rYm8beArXU5bHUdUWNkzuZunHavIPhR8TPFfh3T&#10;bnSdAsBMJRyx6rmsDxKbmS8d7lGSZ2JdSfWvZrZJ7fGTnUej2PzrLPEKplmRU6eEjeSSTvoe6y/F&#10;f4WWRITVxIQMcKTWdffHzwDbyAW1rI+DwRGPw714PDpOsXZ321nNIPVIyR+lWIfDGvz/AHdLuWx1&#10;Ahb/AAraPD2AjrKTZ5tXxT4lru0YJff/AJnst3+0zoCf8emhvwOrOBmsW+/acuzEY7bRolyTgs2T&#10;/SuDtvht4rvFLx6TcYxk5hb/AAq7F8I/Esijz9JuVJ/2QP61tDKMrp/ZuefV434vxL92djc/4aT1&#10;j/nxt/1orG/4U1rX/QMl/wC+1/xorX+zsp/kMv8AWnjz/oI/L/I8wooor6k/DAooooAB1qQYAxTV&#10;XHJ7U73zQXG6HqcjrUyPjn+lV0BzzTxLt4zWclqddOdldkrq2Cy88ZqrISTzViO7CHjv/Kq8wG4k&#10;UQTTIryjKOgyl3H1pKVRk4rQ5EKF3DOaUcUvQDmkyAM0GlkgJA60wnJzSkkmkoIbuFFFFAgooooA&#10;KKKKACiiigApV6ikpyDvQNbj0jJ61OgC1Ckm0YxTmnGKykpNnXTlCCuWldf19akXDcVn/aMHr+tT&#10;290CQG/nUSg0ddLFQk7MllhyNwH5UkEZLgGp0ZSOCKWMKGzUXdjrVKMppm14e8OtqcLuGAIHyn0N&#10;QyWzWczRyYypwav+HtUFhAFST73UCqusS/aL15tuMmsKjWh79KnGNO6ITKu0rj6EVC7DqKRt1Ksb&#10;OcDvUEyk5EDnJB96uaRDG8+6X7oBzVObCvgdqeZzHHgHg1dm0csZKMm2W9TvS8hRJCVHArNuLsqp&#10;wabNcYyWNU7iYuevetIU0cmKxllaIk9yxNRrlzTcgnB/AinAgdO1dNktjw3Uc5XbJ4IwOcipCygY&#10;FRRt0HtT0Qsaze92dlN6WiKXI7dacJcDj0o8rAyRUNw6ovHrSSTZpJypq5HeT7ycetVadI2TTa6I&#10;qyPGq1HUndhRRRVGQUUUUAFFFFABRRRQAUUUUAFFFFACr1xmpYzzUS/eqWMHNJ7GtK99C5aNmrix&#10;nAzVW0TaN1TvPgemK453bPocM1GneROm0CiRgFzmqbX+0cGonvt3IqVSk2bTxtKKsi08uelMMvGa&#10;q/aMnrSPMw4LfhWipnHLFp6ks1wMYzUP2oDvUUjk9DUbEqK2jTVjzquJm5XRZa9J5/nR9rJ4zVTc&#10;fWgMw71Xs4mX1uoW/tJPG79aQzZHWq2/1FBkyKXIh/WZPcsM+RgU2ot/TBpwkI79KfLYXtVJ6j8c&#10;YpVQN1FM356inI/ek0y4uNyxDGABVm3OwhgeaqwyDpmrCPnrWEtz08PKK1Rt6HqstrcLg45/vYxX&#10;qXgzXDJHGyKoK8YzXjUEpUjtXb+AddkRwkpyN3elDc+iw9dyhY+gfCHj2JDHotzc+VvKmR1bD4BG&#10;Bketelx6xpFx4deGSeIRxnmQsMpgd/XivnK+1Wx0zRZdamP7yJMoAcHNeV658WPGV5dSyf27Osbr&#10;s8oPwRWVWmqqszy8bhIqrzrQ+kPGPivwRDfRXEmswmMAFF4LOCM1xvjb4k+B4graTfx7wAC2wAAd&#10;68Al8Q3tw+6a6dj2y3SoJ9Rd87mJz61zrBrmuzOM6EFe59TaX8UfAmox2WleG7sJcppqRSzKwXAz&#10;uYL7kmo7fw3PP4gnayvXkQReZILznLHOcfpXy5aanc2k4uLWdo3U5BU4r6L/AGbPi9N4jtj4W1bT&#10;kmuOkl3j5imODz/KvajVkqfu7nj1qMLuUdmX9d07wz4gsLePV/DUoLQkfaIG7jPequmeCfC2jzW+&#10;veEPF08Nxg7ra5XGCOuCf5V16XM2jeFPtEjWskcbNmGRRnGSPxxXO6tYQajoUTQaUbdkPDnjzDmn&#10;Tr3fvLUxtyx92TRgeLtY0LVbtJdZ0a4FyJFWWfYB/wADPtVWfTNF0vcyavLcGRz+6U8FecDPr0p2&#10;ralr1lHc29xpPmR+Wf3jL0GO9Z8fibRobU2f9jhzDahnDDvg816HNh3G60Zzy9rZLoc54/8AGMfh&#10;nS5bGxaUvcRlYlkfJiJ6/lXk80808pmmkLMTkkmr/ibV21jVp7wE7WfCKTnArNrgnKUpaik7aIUs&#10;xGCaSiioIDJPNAJBzmiigAqS1ZhKAD3qOprYENmk3ZGlJN1EaLnYN7HqOKozztK/HH1qaaUMvHpV&#10;V+vWsormldnoYmreNo7CZPrSM2OlDHAplaJHnyl2AnPJoooqjMKKKKACiiigAooooAKKKKACiiig&#10;AooooAKKKKACiiigAp0eN3XFNp0eM8ihjj8RreG7h7a9jlBxhhgivs79mzxB/aGiQozfw+vBr4s0&#10;xwrjHY19Q/sfa4blfsbTD5DhlJr5rPafPQb7H9J+AOd/2XxB7KT0mj6bgeJYMHB9hUrbWQSB8bR8&#10;y55rNlWaBNwB8sdM8kjHUU77Qw4iJXcejf1r4lSif6E4bEKrSUkaUaCbGMgFc/U+lSPdG2RbcBCG&#10;ByRyRms+O9lQEyZA74PFOWeGUhi2T1zkY/GndW0OjnkyzG5Z9jkEkcAd68t/bSV4/hPMSFUvnBQn&#10;rivTopII51kABIOFANeb/trxRp8GpJPMzliR+VbYZqWJgvNHxviDiOThDGp9aU//AEln58S58w59&#10;abUt2m2Soq/U4u6P8j6icZtBRRRTICiiigAooooAKKKKACiiigAqS2GZgfQ1HUtoR5oyaUti6SvU&#10;R98/sF6+dY+GA05pAWh4w3bBr3QXP8G4gg96+Yv+CbusK+n6hpXmAH5jg96+i7h2iuWAbG4kjj3r&#10;8fzWLo5pUgu5/rP4Q5lPNOAcBOTu1SivuVv0NQXCf6ySc5HQ1JFqJEZSKQEH72Md6ybdyQSy5I9R&#10;1qGW5njlLRIQCetcrm7WTP0xK8uU0XvYi5BPTopHNRT3/mtJKsiKM/dB/liqE95uUHGf7xAzSmS1&#10;mtw+0g46Vyyq1YvdnSkktiS9u2uEhs1Y5Mob3wOTxVuPVHhja2YblZCAWP6isNmaXVcrKD5UWGGe&#10;hP8A+qpzdhU++OOOOa0WLxMEkpv72LkhJ3sbEety26vGkrbHGHGeDimHVmLY3sxI6buRWXHcbwJG&#10;Iz3IPtSG7Zl3YO04xgc01jsYtqkvvYeypfymyNYmeMRuzDGdtImsPGcGYgE42k9ay0lVoRJ7Y5Oa&#10;iMqg8EPgcAD+taxzPMFtVl/4EyXQoP7K+42U1L9yWD8dNuOFp8d9IZPs6uoIJK56cZOKwoZJGDEg&#10;rySAT7VZtyZEI3AkjgBuhq/7YzSO1af/AIE/8yHhcN1gvuRsxzqzlZYlDcHDoOn406VLTJJtY887&#10;vlrMWYoSHwWAHJOfwqOS8ndRyepAI6H8KP7ZzRf8vp/+BP8AzJ+o4T/n3H7kXJV09UMpsoDkbh+7&#10;H6VSuPsJIMtjByB1QcGqd1qCo7AuWPVjxWdd6i6ylGcn3A7etXHO82X/AC/n/wCBP/MTy/At/wAK&#10;P/gK/wAi7cNbRNv8mJWGcFV5x9aa+pW6phooW4AyFB5rK+2GQlpCTuOCeKZLPJEWkkwFY5AJ7V00&#10;88zhbYif/gTMZZdgG/4Uf/AV/kasd/BNIAYoskhQdgzU9lPpbX0Ed9CkcRlAkkEQyBu5I/DmsRNR&#10;EZweh6EYzU63tu8ZVkyc5VjxitP7czdf8v5/+BP/ADH/AGdgP+fUfuX+RsXWsvYXsttZSB445GCO&#10;DgFR0YfUc1HLrk+4b33dDuVu9ZZnVsYOARyc1GjNIN4OBnqTUSzzOJb4if8A4E/8y44DAx/5dx+5&#10;GzNq7XMY/ekgHAU8kVNDr1zFbGNJ2CE8D0rBWNwhZHBz/CBxxSG9ki+UnIK9vasZZxmr/wCX8v8A&#10;wJ/5mscNhVtBfcjo11y5Zd3nPtbnBfAHapRqd1IdvmNgnK5auZbU2dhwMYHXr2qWLVJAdvmEYbis&#10;JZhj5b1ZP5s3hCitor7jonv7lhu3ktyAc0sdzMxZfN4x681jprAYnc5zjgDjHGKlg1AyDasuMcnH&#10;p/SspYrFPebfzZsvZpaI1XeTGfMDY4xn8a6TwJeXsOpQmMnhsgqM4J71yFlerOxR5FBwT0ycd/wr&#10;o/CmtR6PfhZ3GwHAzjDeh+lSqtVyV5M5sXKDw8rrofSEnxesPCnhcPNceWYwQTuAx/8AW6V4L8c/&#10;2/tM8GPJBcagHVkIGWx1/Gua/ab+PXhjRfC6WtreAEruYxv8wI/z0r88vj98XrXx3qeywR1SLK72&#10;kySK+oyvAfX7Oadup/IXiHxzR4OqTlR5XPon3PTP2hv2xbnx3rj/ANn3xeLd2Y15lP8AESDU7Zri&#10;6uhuI6Fq8qluJDIWLnGelNNy7LtMh+ma+rhk2HpwUY6H8x5n4vcR5ri51cQ7p7R6I3Nf197u6Z43&#10;4J61kyXLPnmoDKSuCenqaa0o7GvTp0Y042R+aYzM62LqupN6seXI5Lcj3p63km3yy5x6VWZ91Jk+&#10;tbcl9zz1iJRfulk3BJHaopGDkkjpUWSepoJJ601BImVeUlZhxmlDEcCkoqjC5IkhNPByM4qFDg49&#10;ae0pAwDUtam8KllqOkkIBXdTEnmjOVcimZJ6mimoqxEqkm7pmzo/jrxHokqyWGpyxlemGNep+A/2&#10;l/EtjbhLzVjuHPzNjmvE6ASOhrzsZlWCxsbVIL1sfZcM+IPFPCtfnwWJml25nb7j6d0P9tXXNHuk&#10;SW5d48jO2Tj8q9y+Ev7amiaw8a31woLYzk4Ir88hIwGM1c07X9S0yVZbO7dCDng14OK4RwU43oNx&#10;kftHDP0oONcqxKWYWr0nvGW/yZ+x/gjxvpvjLR11LT7+1KhfumQAt36VqpqTqu5yOTwMYB4r8yvg&#10;B+1xrngzVILDXbxvJ3ACQnIH1r71+Gf7QWhfEjw9Z2f9owuIF/dFV+YA479SK+SxOGxmV1vZ4jbo&#10;+jP7K4E8QOGfEbL/AKzlc17RfHSbtOHouqv1PRY9TkdsKMdhnip0ukmYFZDuzxxjNYcFxDcP5sN2&#10;rD0xVgTjOA2T3xUqrdH288Ok9DYV3jbBbLcAZ79/SpvtTMQigDj71ZzXlpKke0SFlBDKR78fhipI&#10;biCJ8CwdsjAJY9M1fMtjmdPq0XhcyrkiQgY655FSC/WM4jbOOhI6mqtrqNzbkSHSEO35huTII96l&#10;v/FGmXsYD6LbW8ir/rIXK5+oqHNLqYOnJzso3Xk0XEuwo7ls9DUwvXJHmA46Vz66xEEKiUDHvmrt&#10;jHrmpIH07Q7ycA7FaKBiM4z1pKrHoyJ4blV5aepuNqDTqkjyA/KFBY9MU5bkqRyCc4HFLp3w9+JW&#10;pBJI/B06gklTO6oSPTk8dK3LD4F/Ea8Yfa73T7VWHJMpYj1wBXQlVqaxi/uPJrYrLKGk60F80/yu&#10;Ywu4+Ay4PUgjgc+v41LHeorEsQAOuW6V2dl+zrBGqrqfjSU99sEHGfqe1bumfAj4bwMpu7O7vGHT&#10;z7ghc/Raco1ILVW/ryPHr5/k1NaScvSL/Wx5eupQ4+SQEryQhyfriprG41XVZdmj6Nf3bHORBZu3&#10;9K968MeFPDfhiVZ/D3hazgkXgOtsGb6ZPPethgbWISTvHboBw0jKg/M4rhqYqtGVoQcvRHhV+LaM&#10;ZNU6F+15W/BJ/meJaZ8Kvinqyq0XhsWyDBD3lwice4yT+lZf7R3iPxV+yd8GB48lbT7zULm5+zxW&#10;1vM3mfMCVfkAkAjBxjqK9t1j4o/DrwzYXGqat4zsH+yxl3t4LpZHb0Hyk4Nfm9+3z+1f4p+KHiuS&#10;3sNsdkjMlpCwyEUdDXoZRTxuMrctSHLfp1S6t9uyPm884yxOVYCeNxkIxhH4YuL9+VtFq7tJu8mt&#10;Om7Rxfjz9t740eJbxNU0y+msJhIWYWcQTPoD/e/GvPvFnx+8ea7dSax4n1VppZhukaV+pA9uM1xF&#10;/rF1cSGa8vdzM33Q2AKyvEhiOmSGKTLj7zE9vavramU4WMOXkvf5n4Xi/FDibMsV7R4hxSs0o+6l&#10;bslax9o/s2f8Ft/Fvwz8M2fw48YeELPxDZaZCsFnN80U6KOAGcA7hgd1z719YfC3/gq74H8aafFr&#10;HiH4Y3dpYuVDXGl6rFdPHn+9EwjYY9sn2NfinokaJdm9siVIfG/jkjnNesfDnxTd6PqdlrFiEE8E&#10;iyCOQZjkIPQg8YPp718VxHwBk+aUJOdNTaW0kvwfxL7z6fhzxHynH4t08/wcKnP/AMvIOVOV+7UX&#10;yN9/d89T91fBP7Q/w0+JunW+qfC/WZ9eS5OETT7CZ5Eb+667MoQezAV6RpHwy/aO8U6bPfeHPgvf&#10;wqkReNtVu4oPN9gCxbP1Arg/+CEnjDSfiH+yZef2FolnBeWviq8a9srWNQbQStvAQHnZhuB26Cv0&#10;BS9tNCtHsdY1KRlihWVWkY59tp9iK/l+rlPDOEx1Wj9SUfZyknKTbTab/mdradmfPcYcY0Mkzepg&#10;8twykovR1JOTcXZp2goJXTR8dH9mb9rTXNMs9Zln0jSba6jXzVO+aW2YnBDD5c49Rmuv8L/sCX9v&#10;exTfFb4rzawN4ZraxYxRsPT5SGH519EDxd4h1S4RIpoHgblIzBksPqDVrU7XT7Gyivm01DcwNucJ&#10;IR5gPVee/wDWvRw2bynRnTwThSgkruNONP11gm3f1+8+RxXiJxPKKpQ5KV7/AMOEb+XvS95W2umc&#10;J4a/ZV+DHhG9t38M+CrGeQkeZNMvmOnuS2c13H/CF/DfSZ4I7PS47eaIFhcQ2wUKfqBXM+LvjN4C&#10;+HOjTa14rP8AZEDrkPc3QCEjn73avxb/AOCu3/Bwf8QdI8dt8Lv2QfGr2MWnTMl/qaxKxLg42oeQ&#10;R156GtspyfH8T4p0MBBVZSfvSbdo27t6q/zfZHlUcBnudRli8diZQowWtSbbu+ytfmfSy+Z+4Gta&#10;74R0eQS23iaxuJmXDpcTqcehJ6qM8Z+lYa/tAfC5/wDiQ2/jnRrDVYhiazmvY+T78jIz0I/+tX8i&#10;HxM/b3/au+KHia48U+Kfjn4ikurknzWi1OSNSM5xtQgAZ9BXCXvxv+Kt/qB1i78f6vLdE5M0l+7P&#10;+ZOa/R14J5jVp3eJhTk1rZSlr6tp/O5ySjwhR9ydarUt1UIr8HN3Xk0mf2l+GtV1nULZfEF1d2d3&#10;ZIMl7GbduPse4r4O/wCCyP8AwWI039kLSYfh78KjBe+ML4H/AEaSPIs48fede5PYd6/BP9nH/grh&#10;+3f+zBNB/wAK3+PmtfYYpdzaVqF21xbP6gxyEjB9sVqeJ/2/rn9qr9qZ/jl+0xp1uZ9TaJLsafFt&#10;ihCoEBVCTxxkjPepwHhRmeT4hzxVq1GCcmot805LZbJpeWvqfQcK4XhCedwqVsQnfSCnDlSba1kr&#10;yi0lf7W9rqx7FdfHD/goV+1vqWo+LvC3hXxJq0V3dF5zYW0rQRsckKMcDr09K67wr/wTU/4KxfFO&#10;yXUrb4Ra1DbO6Ey3VyseMkDdtLZIGcnA6V+1n/BNn4V/A7w5+yV4U8d/C/xTpmpaHr+mLcpcWFuC&#10;5lIy0b46FTkYIyCMV9H6J41Ol6VEItHE6vxA6KY931QjIP0r56XGWdQxTpQw1HDU9eVSi5St0bSk&#10;kr+nkfUZ5x3TwWKqYbBUHV5JcvNKcop20dopRts9LvQ/n9s/+Dfr/gpz4h1pNJ1l9KhMkwjeZtW3&#10;qgPIc4H3SDn9K9etP+DXH4y6RrFtH8Uf2otHgs5lyzabbyPJux90K5A/XnBr9s77xrFaWMcmopDp&#10;91KuHjVwT+B4FcBa6vpHjjWtS0TXfD2o2c9kcvcPKsiSIeVkTJ+ZTg+hBBFRjuM85pw9lRxClUl8&#10;KUYxS62fuyd7d3E+ap8a55jff9jCnCK96ycm9bX96b0T/lv5n5m/Dz/g2e/Zr022kuvih8YPEmss&#10;s48s6YqQo68cMCrEH8e9dX4c/wCDdP8AYi8K30ms+K7vXrqxDkw291d7WYHoCVwT161+gV/Y6b8N&#10;tJ8zwzPLPbXzN/pSuzqxPVSD90j0PSsXR5/EPi+3W+vNRljtoWeIxXsaEHHAbOM18NmHEvF1JJYn&#10;E1VN/ZjJ8v3pxurdrfM7aXEmc1IyrQqqNNu1+SKfyXK7O6/4Y+M/BX/BE79gzRtTZf8AhWZvIvvK&#10;17cs2xffmu2uP+Cb/wCxNqCW/hTwl8BdFhS3OHv1gw56ZOe+MDrXvfi20ure+Wx0PVU3nK3bxQ/L&#10;Kp/h68HPcVn3PhHxhp1uq2UkiedGVZlhwQp/rXx9XOM8qTlGpiKtRp+8+eUreS9528+p7dPPczqc&#10;tR4pxf2VdperSSv5Hn15+zx8BvA9tB4b8AfDTTFu4CAt4llH8pxggccg10Ph/wAI6H4JsEGt6Rpx&#10;ZjuESWEYfHoSMV0NnY2nhLT1+3SmfUCQ8TSY+UjuR3+lP/4TCwu5pZ7qw0xYUy9zdzxghPzPFY05&#10;zq1VzztLpGzaX+Lu/UmeYY2tT5OaU431k3q35X2Xaxiaf4ilvL250nwZoFlFHM4aaNLTcqHGMn6+&#10;nSuV+OnxJ+Jvw68IXtt8NfA9zfapHblkurSwARDjt6n2qt4y/acvL/Up9C+Efgy+uvsrBZL3TrMK&#10;jBuM7zxjPU/jTfEPhj4iW/gq58U+OvFN1FPHbtILKC5ISDg/6zBG4Dvivocp97FQUqjk79Fp6JHq&#10;0culh6lOeKpxjzWtCTblJ9G7fLf5n4Bf8FOvjz+0f4p8fXWh/E/xxrRhnldn0m8keNIfmPAj6Ae2&#10;K+NppSzlyc819E/8FFfitqHxK/aF1+6u74XKQ30kcco6EA4yM9q+cpTg5PT0r+8+HMMsNlFGHKl7&#10;q2Vj8G8RsU63EdaPNdRdrdFbR28hTJj3pGlA6dajDEdDSE55Ne9yn586rHFyTkcfStLwz4n1Tw3q&#10;kWqabcMksTZXHf2+lZdHI5olCM42Y6OIq0KqqQdmj6K8O+PP+E18OJqmnQKJ0O24gAzhu5+nerl/&#10;qNpZ2DW+o3HlsyjauMluOn51458GPEcumeMbawed1gvHEUoUdM8A/UE19GeG/gZ4m1/XXbSdAaco&#10;QVublsq3+0O1fLYjLGsVyx23R+7cPcRvMMp538a0l29fmcbpGl3DXkMk9tKcoDDxwB6tWzrfjrw/&#10;p1u2h3Kv9oVv3kMUZ3H0+tdbrXwrufDuqrL4k8UW9k8e3NshzkH0PSqviL4ufD3S5P7OudA0y7ki&#10;H+tmgBbp/eHT8DXoUsuqrWS/Q6MTj6caLlCaS++/ocha6Nr+uW5nl8H6gtjMQy3EsJCqBxzjkA19&#10;Dfsj6VD4f+D3xE8aXGnJdLa6WbaNHyQ2RjAOc554NeBeL/2h7PWoodL0mI2+SBFtJynOCuePzr2m&#10;LXbnwD/wT48Qa3bymO41nVI0R1HJ5ySMfSvluNqUqMMLQi1epUgrL1T/AEPuvCnE0aizDGyvalSk&#10;236f5XPAviX42+Lvw1v4buy1OXT4dRRpILm3uDtmQrtZW9GxwemR1zXntz8Qr6wsrk6PqcyPfJi7&#10;UOfmB6j6VuavZ6/4/kstNvfEjXVsp8yR2H+r454J61y/xHs9M0aOOy0qyUBFwZhn5/fB6V+k1Kkq&#10;FJ0oSunrZ9z+ea2Ir4qo8RJbX122ehxep3TXE5cuSSeaps5Jp0rEn6+9MrCKsj46vVlVqOTCjNFF&#10;UYBRk9c0UUAX7HXLiGL7FcMWhZhuHcfSu6+INj8Mr/wTp+peBb5kuoox9utZ3+YsepA/wrzanRyv&#10;GeGOO4rGdLmkpJ2t+J62EzR0aE6NWCkpK13uvRmp4PAPia0UOB++Xr65r0/xppU+oaDNE3JRd6le&#10;xH+eteRRTNbTpdwsVZWyCD0rubHxr4htrZWvIfPhkThiDyCKtWe56uSYinChUoyV7nIzbzyP4cjG&#10;K7XwHerLoIU4yrEda5Cdka+mESYVmJCntWl4C1UW081i77d/KfWop6TNctxH1XHp97o69pzLxwcc&#10;ZxzUTv5fOe/TrTYZUAPO3jnJ4qOeWMcrggjAI6Cu1QZ9LKrKbuSnDDdtJ7EitDwlH9o1+3jYceaM&#10;YrDjujGW3yc4+Uiuh+HBF74qgjRQcHpiuLM5Ohl9WX91n0PDLdfPMNRl1nH80e4wW+2COWNgNq4N&#10;bXhHxHrWi3Srp97lS2fLk5A+h6isvSofPs3GQdvvWj4Y0pNb1WGwswUlkcKuPUmvwWslUUoyVz++&#10;8JSoYjk0TTtoe9eFda8I6p4o0y90XSIodRfTiNQ2Y2yOP4sj+Ijv3xXw3+3t4suPEXxivLVZXEMD&#10;lERm+7jjFfY/iD/hGv2a9Ik1rxJd/v5rMSRuzdPb+XFfnd8cfiCvxF8f6h4khjKRTzsyKevJ619L&#10;wVldajilUcXyJOzfmfj/ANJfivKcLwVTyfD1f3k5RvFO75Y3evldo42UJ9wHn86Yrc9MU13wSR19&#10;aZuz1Nfq6i7H+fMqq5iwbhyMBsEcdamt71wMbvriqJOO1Pjc45pSpqxpSxM4z3L5ldjuEh/OlF/d&#10;wSBo5SMelVUlA/8Ar0PKD3rLkXY7PrUkrxbTOp8P/FDxVoRAstTYKP4GbIrZ0z4/eMNFN9LZ3GJL&#10;6AxSMDggEYPT2rzrzGPINKJPUiuWplmCqyblTTv5HvYfjXiPC0VSp4maitvedldW07aFm9vpLuZp&#10;5SS7EkknrVVpCeakRUY4b8KebRHXMb8+hrsioxVj5ypKrXbk3dsqswxxQG5549KdNE8Rw6kHtUZI&#10;FbJJo4pNxlqTJK6dDWx4b8Xat4dvEvNNvpImRgcqxFYOR1NAkKnhvwrKpQhVi4yV0deDzLE4CvGr&#10;Rk4yWqadmj7E+Cf7Qvhz4h6VD4d8V3CQakihFeQ/LLx/Ou21Tw9NbjfbsHQ8jFfB9jq01pKssMrK&#10;wPDKcEV7F8Hf2m/EPhmeLS/EN415YkhSJTlkHsa/O854QnTlKtg9t+X/ACP6y8OfHxSjDA5y9dlU&#10;6P8AxLp6o92l/dMQRj61DIwztPPpitMXOmeK9Jj1/wAPzrLHMoYFD+lZksdxGSSjZ9cV8WlKLtJW&#10;aP6jw+Y4fG0FVpyTTI5DgBfTjpULqd3A5+lWDa3Xa3Y8d1p8GlX1zE7RxkHGAe1aJpGFavSS1kjP&#10;OSfmpPm52nt09a1dEt7gQvb3+k+dFnIJ4dT7Yq1F4V0/USTYahsKj5opcZq+f3rNHm1MbhoRblJG&#10;Ra2e4G5uCFTuTxXLePfjZZeGUOneHyruowznseeKf8Y/Flx4Xszo1swUn+JW5PFeE63qUjuZmkyz&#10;noea+myjJ44m1SstOiPwrj/xCngr4fCS179i/wCJPiL4h1qd2vNRkKk527uK5+XW7sni4b/vqqtx&#10;MSck1XJLcn8q+6o4SlSjaKSP5rzDPcwxlZzqVG35s0BrV0eGlY/jVm18TanajMF7In+61Y5GCMUF&#10;z0Fayw9OStY4qeaYylK6m7+p1Vp8UPFdqnlRaxKB1Hzmus8JfH/VrALBrLGePPLZ5xXlHmHvT0mZ&#10;OM/rXJWyvCVo2lBHt5fxlneBqKUK0tOjd0fTWh/FnwNriYW7WKYj5Q4xXmHxe8VT65q0kMTEwRna&#10;mDkGvO4b2WNgUcjnqDVxdXuWQrKwfcOr8kVwYfJqGErc8D6PMuP8wzrA/V62nexDqYEbBEYEbcnn&#10;vVBwTwastiQ88mk+yOTlFJHqK9uDUUfntaMqsrorLETz/ShrZ5BmrDp5IKkZqGW5kQFQ1aJtvQ5J&#10;04QXvELWLRnLLj+lIIlXBDjpTJLqRzjJ9s01JHJxk1pZnBz0+ayJgzxHIbP0rU0XXr7SrhbqzuHi&#10;dTkMprKRhnOKkDYGQRWU4RmrNHdhcRVw1RTpys0eveDPjpfxxrZazELjngk4Jrsrf4rXV4QdP8MT&#10;sMfwr0/IV87Wt28Th0cgg5BB711Wh/EfVNNChrlyoGCFbrXg4nJcLUnflP1DJvEDMqNFU6k726nt&#10;TeMfFNynmweHhEQOrA5p51rxheRB5LmCBv4VChf5mvK3+M65G63lO0fKC4qrffGISrlLDacd3FYR&#10;yWinpE9ur4h1XH4z1yTUdXZGZfEyJIvRZAmD/Wqo1a9Dq91rJZs4KpIG/ktePz/GPU8bYbeIdsnJ&#10;NVJPjJ4jChUkiUD0T/E10RyaHSJ5NbxEmvtnsniPxNqp0x7Xw/Fdee44nTOPoc8GvF/F3hTVre9N&#10;1d2spaZizME79+nSq118WvFM53HVCMdAqgYqjdfETxBctvm1SQn6134TASwz91WPjs84ow+bpe1d&#10;7F7SrDUdNuxA8NwivjzAgPI/CuvsfDHh6OwbV9TdSAM7JZcH8a83fxXqk2BJqEp5/vmpDq93cQ4l&#10;uHYdcFyRXXOjNvU8bC5pQhHlieip8dJtCtzpuhacscOMYZ6qQ/HzWIZC7WFuwJ6EGvNbi6dnPzdK&#10;gaZz/FWkcLFrU46ueVIz91Hqn/DRfiiI/wCixQJxgZXOKoXv7QHjq4z5eqCPcMEogzXnXmsB1prS&#10;N3aqWDproYzz7F23O6/4Xl4//wChlm/T/CiuC3t60VX1Sl2MP7fzD+diUUUV1HhhQODmiigCQZPc&#10;YIpSpBxTFfAwaN+Pelrc15o2HbivNMLE0hJJopkOTYoYg9aceeM/hTKcrHpQCY0jBxT0HGaCAeo+&#10;lGQvFAJWYp+tMdsnihmJpKAbClQZPWkoBxQJbk0kaquc/rUNKWJGKSkhzkpPRBRRRTJCiiigAooo&#10;oAKASOhoooAMn1NBJPU0UUAFKrFelJRQGxMl2696fHfuGqtRUuEWbRr1Y7M6nwbZXfiXWbXRbIjz&#10;bqZYo8njJNe3+Jv2QNa0jwrcatHr8cl/bW5lazaIjzFAywVvUDnpXz54U1+58O61a6xaPiS2nWRM&#10;eoOa+jvH37V+k+IPClu2mah5l3JaGNovLKtGSMENng9eteFmMMZGtH2K06n33D2Oy+rhZxxL97oe&#10;DyxMjlCOQeaswrHa2bzk/MV4pqSLqMrOMFmJLYFRayZYI1tyeAtdUYytdkVp00nymZJLlsn1qKS4&#10;AJ5qCec7+PX1qFps966407o+arYuzaJJpy2cGoCxc0jOX71Z0+3SV8ucAVrZQicKcsRUsiARyHov&#10;41IsLDANblnY2J+V3GfSo9Q0oQfMhDKehFZOtc9BZa1G97mZHGc9amVgoyabJG6Hpx9KRUcnofyo&#10;dmEU6eiQ9pCV46VSuXLHj1qedwi43VUd8kkmrpx6nJiqt1YY/wB6kpScnNJW55jCiiigAooooAKK&#10;KKACiiigAooooAKKKKAAEg5FWYF5BPeq6cHNWUZVGKiex0YdLmuy1G+0VFcTHFN804I3VDK5esow&#10;uzuqV7QshrOzHOaWKMk5phycD86miIAxWstEcNP356jhAfemONvSphLgdvxqGVgeahXbOmahGOhG&#10;TjkmmucDHrQzY4FNyT1NapWOGUugUUUUyAooooAKXcfWkooAcr809XIPWoqUMe9Jq5cZtEyyYPBx&#10;U8cxFVAc9Gp8TnvUSjc6KVZqRowS/NzW54bvXt7tWV8DOT71zcDnIGRWnp0xVgc4545rH4We/ga3&#10;M7HeeJ9We48PlRIe278q801Jm3k571211cG40R0QknZkAHOeK4rUEO40K1zXMHKVIpCQk4yadub1&#10;qNyQ3HWgSMO/Wt+U+bVSzsyVZGB5Nej/ALM99eRfE23tbe68sTwuGJ6cDIzXmYkO6vS/2afDN3rv&#10;jk3qF1js7dneQZ4J4A4/GrpJKepcZOcWke4X1rPeaelpeWrq8MrKjxEFH3N1Pqe9ZuoXNnp9tJHJ&#10;qU00Ybau9eQc9qs3QudN1pCsrNawgyMp+bc54GfbnNM1G902ULe6hGhj7CNsHPvg8V1ezpyasYOF&#10;aCfU5nWb7S9Zdo7vWpoImQKimPCkkk9fwrjvHlw+j+HLuRbiOQspRZUPXPArt7jwwviXWYNO8PSS&#10;yXE8x+zWir5m9sYCgDk9a4b9oDQNY8LQN4e1zS2sruK4CT2rqQyNjPINKvGENLip+2kr2PJXOTSV&#10;KLVyThc09rCVQDsPPpXJzRD2NWSvYr0U94XQ4IphBHWndMycXHcKKKekLueBTbSBJydkNVdxxVmJ&#10;Ngp9vYMPmIp1wAgwoGaxlNSdkd1PDypx55Ihkb3qInJyaVyTxTG4GB3rSKsjCrNtiEk9aSiiqOcK&#10;KKKACiiigAooooAKKKKACiiigAooooAKKKKACiiigAooooAKAcHNFFAFqwl2uBmvSvgz8RL7wNr0&#10;N/byHyvMHmp2IzXl9u2HHPet3SbpocMp7VwY2iqsGmfYcKZrXyzHQr0nZxdz9GvDfj3wP4q8O2eq&#10;Jr9ujTxA7GkCkHuOa0obDR5nK2GqwPjskgNfHHwV8QQ6ppsmk3csgaHkOpztFdHrPjfSvDCsj+JC&#10;swH+rDcgV+d4jLK9Ou4Qb+4/ubh3xawTyqE61RRdtT6p/sK4Ee6C4Vst2IJNRS+H7+AeWYOc84yO&#10;3tXxtJ+1b4p0qTytM1G4IQ8MZD0rZ0H9t/xpbfuLy/lZW+8z4NX/AGLmKjzI76Pjvwt7b2cqyv3s&#10;7fefWD6TdKQ5jIYEY5PH6V5t+2xDOPg4WZMKucnBrl/CP7YviHxCxP2i2lYn5ldME1jftOfH5/GH&#10;w2fQJ44UdvvBDzWWFweNhj6fMtmTxp4i5HmXCWI5KqfNCSVn3i0fId+MTECoKmvWDTZFQ1+px+FH&#10;+cVezrSCiiiqMQooooAKKKKACiiigAooooAKfb8TCmU6M4cGh7FQdpJn2H/wTTsJptQ1K62/IuRu&#10;/KvqHWLZRcHcGBDYB9q/Pf4CftC678ILaaz0lARPIGLelfbHwX+JEvxS8Brr07Ay5wcD2z/Wvyfi&#10;bB4mhj5YiS917H+jf0eeMcrxnDNHKac/3tGOq62cnr6anVCZEQKufUk0x4y7kN0PQn/P+FVGuQAV&#10;2gE9i1WdMZZVN1Ow8tF3Z9Mcn+VfOKo0f0tOaoQc2M+w3m4lLdyO2Bx9aG0ySDNw1qSRzuOK878a&#10;ftneAPDUdzpmn3USXKzBYpJlz8vc4FReC/2w/D+vaillq8lrNBN8qz255Qk8bh1wf616zybM54f2&#10;vJp+J+YS8XuFlnf9luuvaX5fK/a+x22h4la4ujFjzJyAD6D/ACama0kP+qwM9ecZrX1jTYtJUQQb&#10;cIAFdDkHI5I9eSazGuACRIevfpz/AJNeO6jcro/U6GI9tD2kNmQraXMLFVYfN2B7flTnWSKMB5/T&#10;7ozwKSe6APLBlPXjpToraW8cRIu0HHB64q1N7s2lVlFXk7DY5WYkmcg5wQcf5FSNbTLkwMFBOOAe&#10;tT3t/wCH/C1i19rV5DCiKdxc4+tee+Jf2zPhR4bUwW0qzshx+7HXt/Kt6OHxWI/hQbPlM342yTJF&#10;fFVoxXm0vzO+EF66/OoLEHBwRirNmk0UZeVDgk7VAzurxg/t+eBAyqNIc/3srWxoP7cfwt1aYJfl&#10;oRnkkdPrW8sqzNRvKk7HztDxb4OxFTkjiqd/8SPWftOwqpTHHAYVUuZHuJvLjTaoHOeCfxNZvhz4&#10;w/CzxuFh0rxBAHc/KC+P0Nbd/HbWdjNqSEPFHGSHBzjiuN0akJcsotM+qo8TZXiMP7alUTXrcybi&#10;yuGfAmypOGPQZ9PrWde6eQ7KgI4GGbv7dOK4zU/jVp2gR2UWu65FDJcXLSTbm/1aA8cdqzbr9tD4&#10;X2N+dMaOS6XO1rlRgdffFeisox0leMbnyeM8UeHcBifZV68Y623R2bOkSmF5W4bnaMD9eaUpEAp3&#10;AYGRubPHviptD8ZfDzx1pcd34f123mMy5WJXG4d+h70t7YNaqFBOwDgY6CuSSnSlyzTTPssuz3A5&#10;rSVShNNPs/8AIgmaF2BMgOQOhpvmRKgImxjqNwOaik/uCQcAdOM0wzWhk2/ZyOcHNUmer7S2zNJG&#10;TyFEdwjE43KTz06/pSfa1iPkOMIT97P8vWs7yIZE8wMVBHHPWpo94T5SHUgnIHOKSaHGoupaF3E5&#10;220pPHUjGPWovtiqQrOR64H3aaXtEUI0YJ3cdRmnRz6e8+Y7fjZnB5BNJuJoqi7Mmt7iORhIFB45&#10;4xUp2McRkAn72OwwKq/ZUjDXETlFJ9M4Hc0yJXEpDSOfQLyc0/d3QKpHdM0bVWViY3VyV4Rmwf8A&#10;69WIQzIQIM7SR8hx37ev/wBes20EzECIkAYO3P074FWJ7v8AspzJ/Dt+Zg3FZymr2OXE5hRw0XKT&#10;Rqug0+3+03Eg2KDj2BFeSfHT9oi38G272+lXY849wentxVP46/tAxeHNNksbO5XzGHCgg/jXyX40&#10;8Z6j4n1GS+vZ2bLHaCelfQ5Jk1XGTVWr8J/Mvi140QyPDyweAleq+3TzZufE/wCNvivx3Ky31+4i&#10;JwEDY4rzu4ndzlmPXrUk87P1NVnbJr9Iw2Hp0IKMVZH8H59nmPzrFyxGKqOUn3Gux70zJHSlY5Oa&#10;Suw+abuwJJ5NFFFAgooooAKKKKACiiigAooooAKKKKACiiigAooooAVCQRg45rv/AIVfHXxd8Obu&#10;NLS+Z4FYHy2bp9K8/p6Oelc2KwtDGUnTqxTR7eQcQZvw1mEcbl1aVKpHZxdvk+69T9Df2dP2rYPH&#10;jW+mSzf6RJhQCeSfQ19VeGPht8Q/E+nJqGn6bD5bfxSzAds1+P3wW+I0/gXxhZ6g07LGkq7iD0Ge&#10;tfrx+yP+0P4S8V+DrZJtZM0zxKPKjy7FsdAByc1+X5tl6yfGqN37OWz7eVz/AEc8KfFbG+IHCU6k&#10;+WWNoNKatrKLWkkk18zp9P8Agh47lmMeo6lZwJuOH37q17X9n2SVg2qeNc5HJgi6du9d/pseveId&#10;sfhrwH4h1CYoWS0g0mUSSL3ZQwG7GO3St29+Cv7SP2aW90P9n3WLi2SLzPPnuoISRjJG1nDA9RjH&#10;UV5317Ko/FUTt53/ACPpMVxTi6c1GtXp0m/5nTh/6WzgfD/wM8B2cwk1jUdTvFXnaspQdOnHau+1&#10;3wL8B7zQbODw98HxbXdvLmS/knaQTD0YHrXVeAv2ff2in1yxi8UfDjw1p2n38RYX19rolMRKFlLK&#10;o6YH07V6Zefs5fHLxb4Vi8H678dfBGjWcbB4ZdE0ZpZGHqGdhz17V4+N4hymlWhKNPmSe9+Vfja5&#10;8JnPGWGhjKbq49WWt41ZNW1T92ipqT0+F+p4DpvhjQtPCrp/hS1iwMbvs4OBWh5kemxbpr21tIwO&#10;Q7qgr13wn/wT1+GHiC7kbxj+0j4u1dIJWju47BEtY1YDJGQvHGDXU+Hv2Ef2F4rA6jYaBqPiDF0f&#10;9PvtbkuVyCVZGAbGPw4NTX8QcjwlPmVl6yivyueLjePeFqUmpVa1V6X5aUra7a1JQ/I+ZtR+Jvw5&#10;00mLWPiFp4cNwqThyPoBmqmn/GTwbql3/Z3g7Sde1+6Kllh0jR5ZW29N2AOnv0r7p+HX7PP7P/w3&#10;s2OlfBnwrHbSyhreWe0R5Qc8DcwOfrXTeEdA8EeBtTXU7nw9p+k3cfmrZzWVuqRiJ2yB047Ej1zX&#10;i4jxXpJJ0qa+d9u7ukvTv3Pn8R4n5DTU1QwVWo18N6kIpv8AwxjJ6Pe0tD4K0jUfjv4gleLwn+yr&#10;4rn2n/WahbeQvXr83ParVr4H/bi127ktdM+DNhpiIeWnAdgM9iWwa/Qk+IJr6V76wvEuPlO+SBhj&#10;8fSn6fNbae0j6qf9bgiMHv718zX8U86qztSUYLu4affc8Sp4t16d3Tyyin0UpVJu/wA5Jfgj4j8E&#10;fsQ/tVfEK4jXxx8WZNJhZQ8senRhSFzyo2gCvTNC/wCCWHwofWGuvGfjPXtbhUggX94VOfqK918V&#10;fETSfDbLeWl5HZvCX2BQCjBuoYeh61xGqftQeGkaYQ+KLJXjiD/YJpl35/i2nOGHt1r5jHcbcTZm&#10;nGniZPvy+7p5W1/pHBU428RM497BNUINWtSgoWu+6V/nfTU+Gv8Agqt8Ivh1+zdoUWl/Dq0a0szb&#10;4vA0hbe2Mjk/rX49/E74itrWuTyecX2uQGBznrX6U/8ABwB+1r4R8RJpXw28C30U10q+fqxgkDJk&#10;rhOeoOCcj6V+P+p61MZHmllOQx6jnmv6a8MqeNp8PRq4t3nLa+9uh8p4hZtmeLwmCw+NnKVSME5O&#10;Tu7tt6+fX0sdN/bK3R8xp85Jxk/rUOt6peXNiLewPzlsEZxiuXj1hYAGLZAHTPHSr1pq+xlMbnDK&#10;cj3r9Dc9D8xjUk5WTN7whpiLpkc/8S3LF1xXWxxn7Ky2UmCqiSE55IzzXI+GNaVbQJNwok5IOK6P&#10;Sb8NNYqWDYDpyeCMVwYiv7skfQZXSSnBtn3T/wAEaP2+vEv7Jvx7tIZpnm0PxGUsdasWbCiQ/wCr&#10;mAP8QPHvkiv3/wDDutP4+0Wz8S6tp8Jgu4xJb3NpcZUqRkcHrx6V/Jv4R8TNoPiyF7acxsGVkZDy&#10;rBsgj3Br+l3/AIJk/EfX/jF+yl4f8WXGlzTLLp0W2WKQFY32gPgHoMjOOxzX80eI2Ryp5rTrUl7l&#10;W942unJW1ej6adD7HirDYfG5HDMUkqtNqEpXs3Fr3eq1T066adEe6Q3+h+Fxc2mnwSO5YNby4HyZ&#10;68HjNV4dasr5ZtQ1bU5EiUbi7Q4Efrn1H0q/b+APtMiXWo6mkaebm4V2+YL+HSue/aj+Jfwl/Z8+&#10;DWpeN/FWvRRaVYW7PqQRgzrDj5nA7kDnHevhMPk2bYmP7ynCNKO0L2bvtond/iz88w6o4rGU8NRU&#10;p1KjSuld9F1X/APwh/4Lj/8ABTb4i/ED4weJ/wBmzwj4hgXwpoV55T3VnKT9rkABPzDoAeMeor8l&#10;/EGqz6lqUt1NMWLOTyc163+2v8TPC3jP4++LdY+H+qT3Ojahrtxc2MtyMSNG8hZd3vzXhs9wxYnP&#10;681/WnBvDuDyDJqVGjT5G0nLvzNa3Z7HHue06mJWX4d/uaPuxS0Wml7Lq92+5I0hJ4pGmAYgmqzT&#10;sGBz+tIJ8jt719jyH5k8SrlkTYP1p6TAHKtz9aqiTI2bvxp4de4pOJcK/W59mf8ABL7/AIK+ftA/&#10;8E+vHVnp2neIbjVvBFzeq2seF7uctA6k4Z4wf9W+OhHXHOa/p/8AgJ8ePAHxl+CHh/8AaG8HX39p&#10;WXijTFu9JSA7vLQjJQgdHByCOuQRX8W0UxV+Ca/dv/g1c/bOXxL4R8Q/skeKtSlludKJ1PQEkk3B&#10;YWIWZFB6YOG4/vGvwTxe4Uw9DB/25g6f7yLSmloveaSm13T06b3eyPvcrxrz7Azw+Id6lJc0X9qc&#10;F8UG+tviTeqimtrW/XjVtE0vx1beZ4jvhJBK277GH2gZ7Hvmub1P4a+KH8bxL4J1G6s7SPTinlTy&#10;FopQGH3SeRx6V6Lp+kWN+iyrpyTyB+UlTO054P0rn/Fs+r6LqDXviIvZWany4plkKopb1I+6O2en&#10;Nfz3kuVzpYr6xXi7vVtX6d309LnZgcwxEKrpUZdGlF2a17R6vz3DwZZaVphk0vUdSe7Sb93cxzLx&#10;HMOhI79evpXP+CoPHviO2l0O/wBFtvLhupo1m84oxVZCBlcc8Dr3rJ8T+Pbzw7r1pPoCw3TTt5Ny&#10;4ug5Kdnx3ZTjI7gn0rpdb8R33g1rvXbGV76+ukzZ2SsoWEsMk+oGea+hzanDH0IwlJpQfvW/lfrf&#10;t06vTQ9GWGxVJXSTlVs436OOnSyW+76LuWdcj0n4dW/kQ2lrdaky5w75SPNec+MvitdRSgXevo10&#10;Thba3BPHoMdDXOa1qfinxR4j+2+I7SW0geTy5UabjeTwc+h/rip5tG0rQ7dp7aJRsYGQqpZ85+96&#10;5r4DH5hGlU9lho8tNbdPn0v8/uPpcDk+HwnLLEy9pUe9rP5X1svRfM2dA8SprdvDD478PzXkecJc&#10;xr/pCe5A+8PY0uq+CX8NvJptzo1v/ZFzIZ7W52lkdTzg55BB/hPTPpiuG8WfFS/8LrJLosRllQ/u&#10;5ImG3pkbgeo/z2rlPC37Vslxd3HhX4tmW68P6k3l3ot3xJYk9Joz2K+nccV6+Ap/Xo8lZWk9pWV/&#10;STV20/w31PdpcPZtVpyxOGilTWrim797wjeykumye2l7nrum+M9J05JtJgjstMtgDHJcSxqgIPHQ&#10;dq+dv2gFh/aW/Z3+Jd58I/i/Jbar4ONxZX1havlxLGhJjcf3HXo3Qg+1evWHwh8M+Eba58R+LfiZ&#10;Dc6ZJCk9hd27GRbqzY8TDGdwHRhjK18q/wDBVS3+Af7P/wAFL/8AaN/Zk8e3OhfEi4xYXt3p0pez&#10;1+1bIMd3DyjHaflfAIx1r7bhrhHG4nM6an7sotOOqet+q2t18/MvB1stwVdzw0pyk2veULx01kpc&#10;2qutLrWL6bn4AfG25ubnx3qDXBJkE7ByeckHmuJMTyEgKT+Fdn8QNVOva3c6pfQolzNOzzBBxuJy&#10;ce1c7uhRSyqM1/ZtCbjSStqfzln9CGJzarUUvdbb87XM37HNt3Y/ChbSUnkYq1NdKW2r+VRG4YEn&#10;FdKlNo+clRw8Zb3HW2nKzZlPHpUsljHngA1CbuQfKPx5oW9cDBqXzs2jLCRjy2Lmh3k2h6vbavak&#10;Ca2nWVCRkAqQR/KvqX4Z/twRWliujavbG3jmG2We3UboCf41Hf8A3TXyYbpy2RUsd9LGeuPek4z0&#10;a3PWynOY5ZNqMU090z3X4nap8QPFnjqewkuRckYa2ubdyyTRMMq6nuCP/r1x2peB/FGm3Zn1+0ni&#10;R26+tZHgr43+L/Bkkf2G83rEpVBIASoPYE9K7a//AGhV8c2nk+KAqsqfKFj4Y/WtG62Iu6ktfzPX&#10;+v4DE29m+u3byOb0Tw4194lgW3O1Yjl1Y19cftFLpGgfsYeCfDF/qRtzfXjXLRgf6wDOAfxNfO/g&#10;fUvDGtXkRsICk+3Dbn3ZJr1L/goT4na1s/Bngiwt9w0/QkLxrkgM3f8ASvgM6pyxXFWBo20i3L7l&#10;/wAE/cuEpYbKfDTNcYpa1Eo/f7tvxPKdI8SaL4bgF22m+WGYovOQ4P8AKvOfifr7axqbSQ4WED92&#10;o7VPb6P4j1rZbsGWPPAPAFVPHPhW80WFHuf41yOOtfduPK1fqfhONqTq4GcacbJI5AnJzRRRXQfB&#10;BRRRQAUUUUAFFFFAEsXzIVz09a7f4e61p9xpMmgamyBhkwbyOc9hnvXCKxU5BqaGZkPB/Goaa1R6&#10;WAxjwtVSXoX7pZpNVZY0Od5AHXPtUVt5tpeb0JDBuMVJpV08V9FcBuVkByT71LqpU6pNIoBzISMf&#10;WsbtSOvSfvre9zai1bUbcrHdW+R1wwq5HqdjdAKQYWPX0/8A1VZ0y/g1DSIhd26OVUKSRzx0qvda&#10;NaEmQO0a9jkYr1YJqN2z36Vety3TEkCIN6OGB/unP8q9A/Zw0U6145CqhYRRMx9uK8907wrrGrTb&#10;NNt3kXPLlcCvS/hN/a3wx1SPVPJPmtlZQOQw9K+c4hryrYKdKnvY+64KVSOd0q1Ve7F3PUdNnezv&#10;7jT7tSPnIKkdDmuj+FOox6f4+sLkxbhHPuYFcjA9ax9MvPD/AI2nOuWNysc5OZrdjgg+vvXKfEL4&#10;1QfDa+J0dFN0vBOevHevyelg6+JxHs4R1Z/XlXjHLMmy516tRJJHoX/BSf4jafqlnb6RC67mhGNp&#10;7dv1r4T1Jt0h5r0Dx58Tdd+I/n6nr9yZJN2UBbhRXnl8xLHFfruW4L6lgKdOW6R/DviLxKuJ89q4&#10;uN+VvT0RWzjmmB2zTwQaTaO1ekfmTuxaTOOB2pQc01mHQUDvYVn4wTQJD03GmUUrInnkSZzzmgsa&#10;Yp5xnvTiQBg0WRSkxwlZetSLcEDrUG9fQ0u4Yzmk4plxqyj1J5rjzsByTjuahPtTS+D0oDgDFNKw&#10;pVOd6iFieppKCcnNFMxCpra5aNupqGjJHQ0mk0XCcoSuj1n4MftBa38OWGnzRi6smOWhY/d+le4a&#10;d8bNQ8Vaeuo6B4KaaJjxJ5g6/QV8e28xV8huld/8N/i7qvguylsIozLE7BlUuRtNfMZnw/gsTU9r&#10;y+8fs/BfibnGV0lhKtVumtr9P+AfQE3xD+Jlw5S08JRIc45H/wBeopPE3xcIy2nW9sMfxBRXlK/t&#10;J+IbWTzbPToUPYlyay/EP7Q3j/XiRLqKxrjAWNOledT4fop/ArH3GK8UJculRt/15I9a/tP4ru2R&#10;rkEJDZHzjr+XNZ09h42DS6lN4zUPyX8qQ4z/ACrxeb4meMLtyZtdnOewbFbWh+L9ffTp7i71SV1C&#10;EfO2cmu6OUYel9lfceA/EHF42652vm/8xPHvijUNTvjHd37TNEdu4tyTXJzyvIdzMT9anuJnnmaR&#10;skk55qrIMY6V6VGnGnGyPhsyxlbGVnObuQSZz1+tNUc/hUhGDTT8oxjrXWmeDKOtxvIpM470p479&#10;ajeQY5OKoxlJJCl8HApvnHI5qMvk8mlGc4B71XKYe0u9CzC4OOasF8/hVSMkLxUykkAVlJHfRqOx&#10;KjFjgmtSONItOL57c1QsoPMkAzgZq1qlz5cYtk/hHJ6VnZXO2N1G7KF1KDk9/c1RkYFsYqaQljio&#10;xGO5rWKsjza8nUkQ+WCckYpTleKl8setNZcHmtOY5XStqMwwBI/GmtIyn6U8kqeKicgscU0YzbWi&#10;BZnJyDU0dy4FRKgI3GnDauMUNJjpyqR1uTNM7DIzULmVjyTStJgYBpyOpILCpSsaSl7TS5AyS980&#10;0wOw6GtO2hgl4br6VbGnW6naysPrVc7KjgHU6nPtayg5A/Cmm0kJ+6a6F7GAqCEOfUd6T7DCvG3P&#10;v7U1UkN5Pd7mJb2ErMOO9WJozCuz2rZtdNNxIYoU5xxiqGs2ksL7ZBz2Oe1Q5ty1NJYBYak2jJkP&#10;BIHWoxxkmpmQr+dQuetdEWeHVVtWN3HsBSUUVZzBRRRQAUUUUAFFFFABRRRQAUUUUAFHPWinNjbg&#10;CgYhYnsKSiigQU4J3NNpd5oGrdRCMHFFFFAgooooAKKKKACil2kjNG1s4xQFmJRS7D6il8sdzQOz&#10;G0U4p6Gm4I6igGrBRRRQIKKKKACiiigABIOQakS5kQ/eqOik0mVGUovRnQeF9SJuRAx+9gfU1ueJ&#10;dIuZbP7VGCxUZx6CuKsbh4Jg6nBU5Br1Dw4T4m0pZFQAgBWwc81cKHPHRHs0MZKdKzPM7hCpIqDv&#10;j0rofFmgvo+pNbuhCnlDjtWFLHjODUOLpyszjr076ojxxgVJBOYuBUZBHajOOaGk0c0ZSpyui4mp&#10;EN1q/Y6smQs6hl9DWCX9hTknZPu8VlKimtDto5lVpvXVHTSvpUo3om09xnrWZfXkYBSMACqBu5Cu&#10;N9RPKWqY0WnqaV8xjONoodLMWOc1GST1oordJI8qUnJ3YUUUUyQooooAKKKKACiiigAooooAKKKK&#10;ACiiigB4UA08Px60wjHT1o46UmrmsXy7D93GB1xTRknkUYA6UhyaErDcr7gSc4ApQzD8qFUk8H86&#10;VoyhwTmi6vYSUkrhvYHJNIzE8npTMt6mkJJ6miyJc20HWiiimQFFFFABRRRQAUUUUAFFFFABSq3z&#10;DJpKKBp2LML4PvV+1k2kcisyFjkGrtqxyKwmj1cFVakjq9Mu0TTz5jEgDkZ4rA1QW8khaIYHvVu2&#10;uZDaG2Cg+5rOuEmLYEbZ9xV08PVq25Ueri8RTjT94zrmPYelQdK02sJpvlaM9PSqT2jq5Qqcg88V&#10;vKjVpL30fN1IqUvcGwKWfGM19Kfs6wXvg/wF9vtLKFzet5lwXTkjsM9uMV4v8N/hvqfi+/R44GFq&#10;jjzZe3qQPevetW1bTvAHg5r1b5ZES3ZYoQACCOADUQmr3O6hh5wp3Z5r8S/jRqTeJL2w0P8AdRrI&#10;EL7s8qMHHsTmuPuvHmvXNv5E+pSbeflDcVk6ldy6lf3GozgeZcTNI2OxJzVUxs3fv3rOVR810dCb&#10;hGzVztvg98d/F/wY+IOnfEPw9Ilxc6dKXjhu/mRuCCPbr2qh8V/i34k+LPiq+8V+IXQS3100zonR&#10;ST0FcqyFeuKQ4xzUOUpSu2ZOcrWsSQXIVthGa9J0P4T2Ot/Cy4+Ix8S2yG2lEKWW4F3fAPI6gf1F&#10;eWsSOR2qaLVbyGE2yTuI2ILIGOCfXFTOk5bFYfGKhpNF28hUuwaMZyc8VSfT2bJT8qktb9t43DIz&#10;yD3rpodBtNUsl1HSHww/1kJ5INCvCJsqdHGS0OUi052blf0rU07RjK21Uxx3rVuNOsbRQ7JhivK7&#10;uM4qnLfupyuAAePasJ1ZS0O2hgKNDVi6hawWEHkry+MmsG6fLk5rRvLppAWY9B3rJnbc+Qa1oxb3&#10;OHMasVZRGMSxyDTGOTSs3YU2us8KTuFFFFBIUUUUAFFFFABRRRQAUUUUAFFFFABRRRQAUUUUAFFF&#10;FABRRRQAUUUUAOiODn3rUtX2pms2BfmBNaVrFJJiKNCxPQKMk1jVPUy/mTujsvAWtzeHtMvPFNrO&#10;Q9kV3R7uGzwP1rjdT8RXt7ctcXFwzu5yWZuTVnWNO1HRtOX7UxjFyciLPUDufzrBc5Yk1nTowvdo&#10;6MbmGJiuRS0La6jKx+Zqniu2bGG5+tZlPSVl6GtnTi9jgp42rF+8zc0zW72wmEtrO0bDupo1vxBf&#10;6gCbu5Zz/tGsy3n3MM4/E0l2+4Eg1gqMPaXtqem8yxDwrgpO3YrSsWbJptK/3jSV1ngSbbuFFFFA&#10;gooooAKKKKACiiigAooooAKAcGilUZNAF3S2cP17197/ALF2u6F4d+CqPq6Th5XJ+SPdkdOK+B7A&#10;lJBz3r3vwj+1Nd+D/hzbeG9L0yPz4RsLN0x618nxPgK+YYdU6S6n7t4McV4PhHNqmKxLsnG34p/o&#10;fa+l+I/hvqE7JPr01upPyNLann1PXjFU/jL4g8G+GPg/4j1bQ/FMc00GlSmAqu0s208D6V8TwftZ&#10;+OJbjF6sHlk4yi4IBp3jb9o7WNQ8PzeHnsy9vdQlPM35BFfOYLhKrGpGVWWzWh+8cQ/SDw1bA1Ke&#10;BTbaaTelnY8h1LU7i8unubiUszsSST3qz4Y1W8stWt57eVlYTL0PvWVcN85I6ds1Po9zBaX8U1wp&#10;ZFcFlU4zX6G6MfY8qR/HlLMK9PHqtzO6d7+d7n6laPa2F34G0ZrzXYfOOmQFy79WMYzVC6ttHtJP&#10;Lm12z2sf4pxx6Zr42tP2ryNOitZLe6eSOIRgiTAxjFeqfC7VdM8ZeAo/E96t4qSSMscjwuQdpxgM&#10;AQea/MM04dr4NOpGV03skf3fwN434DN6ccNVvCSXU93t9M0eUb01q1YEZysy9/euc+JfxZ8GfCrS&#10;GvrnVImmC/ukjkBJNeD/ABv8fw+BtL+yaTPMtzIMFX3KwGOOtfOniTxjrmuTGbUtQkk54VnJAq8p&#10;4bq4u1Ss2o9rHB4geO9DKIPD4L36jW/Rep6D8bv2j/E3xG1SURXbw2p4WNW6j3ry2XUJJHLO5JPU&#10;k1SnvGY8n61AbhvWv0PC4GjhqahBWR/GnEPF+Z8QY6WJxdRyk/PRenYvSXxHBNEeosn8VZzTktgs&#10;KNzY4NdfsYnzn9oVea6Z0GmeLdU0yZZrDUJImU5BV8V6p4a/a++Idh4Un8JXupGWOaMoJ3OWUV4Y&#10;JGFSw3LKQd351y18Bh63xRTPoMq4yzzK04UK8op7pN2+46vxTquuXlwb++v5LhZeRKXJBrBa8kBy&#10;T196uaRrA8ptPvDmGUYPqvvVLUbY20pRZAwB4YdCK0p0oxVkjlxWNxOKk6spNtmp4b8Z674Zvo9R&#10;0fUpYZI2BUo+K+v/ANmz4+2Xxc0n/hH9fnSPV4VAUE/64eo96+IROEOM/rW94D8Wan4W1631jS7t&#10;4pIpAQyMQcV5ecZNRx+HelpLZn33ht4mZpwhm0Ept0JO0ot6eq7NfifoJfeGJlbepBAJ+Vl5NMGg&#10;tL/rCg/2dvevJotW1LWtMg1QeJSY5YVcCWbpkZqnb67c3crWkPieItGfu/aOBX5pLBYiMrX28j+5&#10;8P4hYWtQjNVFqj2I6AEO1bqINjox/rUy6F5Y80XUfrktnt7HjrXjNxdXaMzPr8PB+Y+f3qjfeI2t&#10;r2K2OtqwlOC6yHC1UcHiZaJ/gVPxAw8Pto9y/sa3SPz31ZMA8hnAA/X/ADmnppVkm0i9iJwOkg4r&#10;xX5XTe/iOIgjIG8808TIAEfxAg45GeR+vtUywWJb3/AiPiLhetRHtRtbMq0TavFjBz+9B54FQS/2&#10;XbMU/teEc4KmUZHTn868SuNVt4VaQa2rbRnjuMZ4rm9T+ItnbBsXpZuw34rSnlmLqu1/wOLG+J+A&#10;w1JydRaH0DrXiHSNE09r59ViK4J+WT8eK8R+I37UUtuZbDTmDnJHDcGvJvGfxX1XUd9tFdNt6fez&#10;XD3N/LcyGSRySTySa+oyzhmMffr6n888d+OGLxblhsvl6y/yNbxl4x1DxNfSX99OWZj0J6VytzMz&#10;MSTVi7nO0jNUJXJOT+Vfb4ahCnHlitD+X85zPEY6u6tWTcnu2DSZFRs2elBYnvSV1pJHzspOQUUU&#10;UyQooooAKKKKACiiigAooooAKKKKACiiigAooooAKKKKACgEjoaKKAHxsQcg85r6t/4Jy/twa3+z&#10;Z43jtb14pLKd1DNPEG8sg8MCeRjrXyfVvTrqSGZWjcqQeCK8zNssw+a4KVCqtH16p90fWcH8UY7h&#10;XOYYvDPykukovdM/pS/Zr/aum+N3wtbxBqXitwrXUrwXFlIIpYssV+XbyMgDp1r2n4etqN94XTXP&#10;C3xH1eZbd99xa6q5cTDIyhLY7cZH1r+fz9hL9sP4i/CjXbbw+2qtLpvmKfKf5gp3dh9a/b79mj49&#10;D44+EIdNa0S0ims1dJ9+AgyM59TjNfyhxbw3nmTY2VJ1HKk3dWbu+x/V9PNMt4gypYvAxUOZpyja&#10;No99La/JryPozw7pWh6n4cvfH2oaFLFbJaRjes5eOSMhiQqnow6Ee9Zfw28RfBNND8P6d4P8aJfa&#10;dHavEWn+WePHKb1PI4JGe+Aa5vxj4ks/Fuja18LNJ+ISaHFFp9nJavbzqC22V97KSepGAR7CvP8A&#10;wR41+Hfhjxja+DLn4gaZrusR4s4ridolllQAyoDtxlvlZc9zj1ryMXhMJVoQg43ko720vzX6W7dt&#10;up5GHyetisLWdSU073UVeyjyaNtpq/vPaSs76Pp7toHh/VfC+qaz9jieWy1S5EmXlBjA27SQfUjH&#10;5Crfwh+HPwy+DulLongm2FpYy3clxqIlfKtI/JYE9TnGRVe01qK9kR5muoo0IzaqC0TemeOKlutD&#10;168uH0pY7e3tb2bzNpYFFOOoH8OcZ+tfDVKUovm9m566K33fLpr0Pn8RPEVYSpVanKpW5rOylyqy&#10;bXVpaqx0Pj3WvDUunooETQFlHzHHIOQcjjivKfHPxktYZpdP1PxEixBSHHmAqBXC/ty/F/wj+zH8&#10;I77VrXWhHJHbuWRnyJHwfXp+FfiZ8a/+CkvxX8Vapc22ka1LDE7kMBKcHmvs+HOCsfxPVlWguW1k&#10;309Pke5lWWZNluWxxmNqvlbfImvefnboftRrv7Y3hr4U+VqWn+JrUWqFkmgjmA3KeoIzXqPgj9sz&#10;wb8RPCr+INOnt7yNINzzw3KhlGOcg8ZH+cV/Mh4r/aQ+Jd5cm5ufF927Mc7POJH61s+FP26fjF4V&#10;8MzeHtN8T3kIkGA8U5XjoQQOtfdz8HMfKguWsnrqmtLHNj898P8AE1PZ1YyjOOvN1fWzsfqp/wAF&#10;Cv8AgrH4d8Bvf+G/AniRLm9VipKSDj6Y7ivym+KP7b/xk8ba7NfHxneorSllCzkY/WvKPGnjrW/F&#10;WpS6nq9/JNLMxZ3dySTXNTXR3/M+CDzX6vwt4e5LkGHSVNSk921c+G4j8TsaksLlb9jSj20b82zv&#10;dW+LnirxNdm98QazPdyEYL3EhY/rVKTUrLVRiUbWJBznrXKrKSo2n61YguiDk8GvtFhYUUvZ6W7H&#10;xkuIMVjpf7U+e/V6v7zT1uPyFJUcZADeoqnb6tPA67W4GRgjNWY75LmPyrxdw6A+lV7/AEwRL50D&#10;ZWtoVV8Mzmr4eTXtKLvHt1RftfEs0cGwnHtnrW74c8U3m+2ZXzsmyOa4fcQMGtrwrdKJkVgPlkBx&#10;nrVyowmtjLDYypCas7Hez+JrmDX42c9GzkGv3j/4N6P2gNc8Zfszan4NOr3QGhah5axROT8jjcMg&#10;e+a/n+1ORW1fMRwUfkfzr9bv+DaT4l6xoXjbxR4ZgtZJoNQsk3qh+5IhyrfiCRX4x4yYL2fC7xFN&#10;uMqcou63s3yv8GfqXD1d5nlmMwslze5zK/eDTe/lc/a+K/0yy09nv9RdZZE+55uST15Br88v+Dkz&#10;4y+GvCv7EcfhbSrx7TVtc1WCCHY/zSR/ekXjttHNfdqXGkXCPP4ijMSAZAB+YV+WH/Bx9ovgPxN8&#10;MfBeoaZqEr3Fp4hljZTIcNAYWPK9mDADI7GvwrgXESxvE+Eo1XHlc1pf3nZ32fmZcN4JxzGVaPNz&#10;QhUaa+G/JK2q6I/B7xPcF9SlO7+I1jPKDwfxra8bQJb61cJGPlWUhcjtmsFySMn9K/uKilyI/Fc3&#10;nOONmn3YoO7GRRnvjvTQ23r29aazDO4H8K3SueQ52RKJCcbTTg/tVZWweRTy+ByaHEca2mpYMnqa&#10;+mP+CSf7SPiD9mT9ufwH8RNFuJhH/bMVrqEEDYM1vKfLkT0OVY8eoFfMStkZNdH8Jtak0H4haTqq&#10;XjQeRqET+chwY8MPmH06142fZfSzPJcRhKiupwlH70z6ThfHxwef4arL4eZKXnF6SXzTaP7E0+M2&#10;m3ZNz4dhuwk1ussNzcRlBk9VIOD+I4qhZan8Sbq6m1vxH8TI5NOY/vdJlsd0LRkYwSwOa/N3xV8V&#10;/jRcfCrwp4q0f43Xt/HJp4ju7Z4fLDkqAu10XvkENnnoa9r/AGQfil+0zqtiuifEuK41PTbizbbe&#10;IhIwR8qsrAEMOhxkV/DUMqzfAw9tGel7Wi5LX0T1XzZ/RlXg7DYahKWHnFu2vNG7t5OS0l6JeTPr&#10;PwT4c8F6R4pik07Qra2M0ZmYpyRzz1z8uf6fSqHjXxB4Q1HxU19qZGE3J5kcwDxgfdwO4rE0PTPG&#10;kt5BcfYL9W+zFTDCoO5O6+ueBW9Z/s9+IvGUdpqfhfw8byO6LeZPczeWYWU4ZHU8q4PG0/yr03w9&#10;j8xwqpRp2d1J6ei2/rc8OosFhMX7bF4jpa/N69W+y762OK8Y+M/Aum6fPd2fiO4mbYdqvGCAw6Z7&#10;15Xpvxq+L2rX89r4b8Et5BOyK5OSr8dwRxzX1v4f/Yt8KWcYn8VCBG37mgZhj9a6W5+E3wM8OW4t&#10;EtbSXaMBGkAx7da9TC8AUKLUqrV16mtHjjhrAp0qNGWIb6taL7rI+NbD4KfF74nWqza/pV1pcxkD&#10;FdPlL5wezY6H0969C8NfsWahN4Yl0678CQ3ZkBeWbUZCkrjuFZeQfTNe3XHxM8LeE7WVfh/OsNzA&#10;xWSyMZmVivbaMn8RXH+JvjF8Y/EdvFq1re6bpGnSITJcXc+Co/2QOo+pBr6DC5fkmVP2tm2vu/r1&#10;Na/E/E+aRVOjCFGnfTmun9y1flZss/Cf4H+ANJ+GENgfEQSwtpneyt5nHnaZNyJFBP8ACejL0PWv&#10;zQ/4OHo/g18NPgfZ6BomswjVb68SdrWKXOUyQSB2Gf8APSvs39pz9oP4U+B/hDFq+rfEUR3NpE63&#10;s9pJsaUM2d/Q7gD+OCceh/nb/wCCkn7YWpftM/F+f7PqUs2laSzW9gXuTJuUHqGIGRnOOO9foPAy&#10;jm+aKpRhalBXbXfojx8yni8iwFTH4qrK83JRg1a/S/S/e9vxufOPiG9NxeyTh+GY9ay3lcjlj+dO&#10;upjI2c5qFiQMiv3KnCySPwLGYmVatKfcNx9qC3+TTCRSkqe9bcqODnbDd79KUHPNMoyR0NFkTzO4&#10;8sM8GgN70wknrRRYOZ3Hhh0p6TuhG1zkVDRScUyo1JReht+HvGGpeH75L21kIKnPB616V4r/AGiD&#10;8TNbt9S8VWgZobNIEfqVCjrXje805ZipyOK5pYKg8RGvy++tE/U+gwfFGa4XAywSqN0ZNNxe10e+&#10;6AulasUm0+ZWRiNwU9K5f436hbTPFpMYBMAyWX3rhvC/i3U9CuRNZ3JXkZUng1pa9rA8R351Bxjc&#10;o3AnpVVZttXPbpZjQxGAnGK1kchKu2QgU2rOoxCOZgvY1WreLuj4SrBwqNBRRRVGYUUUUAFFFFAB&#10;VqztGnb5Vz2qrWt4dvoLS5DTICM56VnVclG6OvBQp1K6jN2R0uk/CDxvqNpHf2OgSvFIAVYY/rW1&#10;H+z18Rbh0xpIBYDIZ8FfrXbeGf2j9C0PRYbHznzGv3VgHPtUk37UumbiVN57Bdo/rXkyqYnm0R+l&#10;YXL8gVFOdTX1MTRf2cPHUcJW4jRD2GTgVrab8AtXt586xOGQNgIr4z+dUb/9p+2nBEdndNx8peYD&#10;n8KxLz9oi8lzs0vPu9y351tGvjHDlO9Ynh3DJKMr2PULHwCdMgS1hubeIIuAPOFQ32kNbfvP7Sts&#10;/wDXTINeUSfHbWZxhNPtl+oJ/rVW6+K3iC+HCwoP9hD/AI1zSo1JfEdlLiLL6a/dHoutT30Ia4s9&#10;WhgkXndC7KR+NeReMNd1DVNQknv7oyyZwXJzmrV9461y7h8ua5GCMcCubvroyuSx5J5p4bCU6c+a&#10;KPF4g4jr4+h7NyfL2Hx3jrC0I5DGqFz8x6U8zBRgfrUMkgNesnJpI/P61SMokWNpwaQjvQc5z+dI&#10;zcYFarY81tAzAcCm0UUyG7hRRRQIKKKKACiiigAooooAKKKKACiiigByHBxWlpatItZY4NXbK7aA&#10;YB/Ss6qbjoduCqRhVvI1XtiDgNmomtXznYx+gqNdTK/e5+tSJqUhORMRXIlJHv8AtaE9hYrKQvxG&#10;fyrc0CCS8ifSi+0Scrnpms2w1l45QZArA9cjmup0q5s/Ia4iPIXcuByaynds9PA06bu0c7q1o2n3&#10;BtXIJHU+tUHbJwKs6pdyXd28sj5JPX2qnnqc04LQxrzvKyAgjvTHxTiSe9MYHJrRbnHPYZIeOlV3&#10;cnjNSTuc1Wdy3Ga2irnmV6lnYfnPOamQAgNn6VWVsH61YgOSAT3pyVkRRd5E0a++KsRxk9vxpsEW&#10;/tzWpb6cGhDD7xxx+Nc05HuYag5ak2jWDOvng49B2qlq+UuXBOSD1raMsdlY/uk5xjGcGsC/l82Q&#10;vjGevNRE7Ky5IFRid1NyB6UE5pjsRnNdCPGnK2o52AGAaYzepqNpff8AKms5PNVynPKshzsDnNRk&#10;gcE0jPg880xmycmrSOWdS5Mr4GCKazAcmmo2OM8Ur9KLai5rxAMCP8aQSkN0ppOB0zRxjPSqsiHJ&#10;3LMFyVI5rRtL5mIy2ffNYqtjkGp4JyDwazlDqjtwuLlB2Zuo4z85znrTicjJXntVG1ui4AJ+lXkk&#10;JHJ6nnis3sfQ0aiqpM6LwTov2pZr4OP3a8e1c34ljP21yWJ+tdd4JkaXS7m3WQgHkY4x1rkteMrX&#10;TiYYZSeorCN7o6sXTi8OYFwu0kGqrY5OKuXowSMVTbn2rvp7Hw2KVp2IzwcUUHqaK1OAKKKKACii&#10;igAooooAKKKKACiiigAooooAKKKKACiiigAoopdvqcUBYSgAnpTguDzzTgOBxQNJjfLPc0oVR26d&#10;zRhs/eoxxzQVZC9eaTAxgCjnPFKelAwopOcc0oz3oGrBnNIQD1pcd6KBDShHSm1JSbVPaglxGUU8&#10;quOlMIwcUCasFFFFAgooooAVDhq9U+A13ayPPZ3Iz0YA9q8qBwc11Hw41SXT9YBiydykGu/AyipN&#10;M1otqVkdV8Z4LU3UMluuAAR/n8q87lUZrt/Hr3N7ClzIQwU4ODytcXOuM1y41p1Lo9TlTo3KpHr2&#10;pj8ZHNSPkE4qOQ5BArniefUskR0UU+OMtzirOdJt2QyinSLtptANWYUUUUCCiiigAooooAKKKKAC&#10;iiigAooooAKKKKACgDJxRSr14oBbjiOMCl6cU5Bjk0jHnipvqb8tlcTrRjJxzTWbbwKVGyeaohNX&#10;JoguMlfwpJQDn2pvmgDvzTXkPfpWaTubynHlsMcc5pKCcnNFaHK9wooooEFFFFABRRRQAUUUUAFF&#10;FFAAAT0p2zHU/lSqMcYpyrk59PWjYuMbsWJDnirduCCM1FAgbk1aiGGH5VhJ3dj1MLStqalgcIV7&#10;1eijtyoMsQyR+dZ9qVWNQBySM81YZzGAVbtxzX2eT4eHs02eRnWIm5KCNSO4tpI/KkhUbeBxV7wp&#10;4J0TxdfSWMzrFI/+rkrn2uWUcYq94V1WXTdSjusnCuD/APWr0cXhKNaD0PIweIq0aibZ7HZ+B73w&#10;7pcOl6NcRK8SZURnqAOSffNedfGrXNUjK6FqeBMQGcqf4ccA/wA66688bXENrdapbbba3ZSY8NyA&#10;PQmvF/FfiG81/VZdSvpmd3bgse3avh8ZThSk4xPtqNVypc0jOd1ByKY8gI461E0pPGajaTJ61xKB&#10;zVMQiRpKaST1qLzGJ44/CnqdwrTlscyqKbFpCoJpSaVfvcigLJuwW6Hf/Kup8MXEulpJcn7rJt2n&#10;vWHY2u+QAVqXE6ww+UDwOK5a07uyPby2j7KLlIbf3jzymVz1PTNU3cueKZPcgmo/OwKUIWRrWxKl&#10;LQS5bC4rOY4JIq3cS5GKqNjaRXVSVjwcZNSnoMooorU4AooooAKKKKACiiigAooooAKKKKACiiig&#10;AooooAKKKKACiiigAooooAKKKKAJ4AN2BWtpl2bKUyLnJRlDDqMjGayrcfN71s6NBC98n2hd0SZe&#10;QHuAM4rCo9T18F7sbkPibUWuvKhL7hDCEBrEq1qVx507OFwGYkAdqq1pBWRw4upz1Qoooq2cw6Ns&#10;VLId67hUKnBp+SAcjrUtamsJaNMY3JzSU8jcDj14plUZtWCiiigQUUUUAFFFFABRRRQAUUUUAFOQ&#10;EDpSKMnFPQMRzQXBXZNbNtbOauPeELtFUo0K80yeU546elYOCkzvp4iVCmXEuiGyG4q6msI9ibGa&#10;LfzlGzytYfmn1NOjmIPJ+lU6aWxUMfLZl6RAScU0Agjilt51nXaTzjinMhyDile250JKa5onpv7N&#10;v7PmufHvxFPp1heLb2tlGJLuckZAJwMZr6Tk8C+NPgL8NpfDel/E+4j0m0Z5TbFBsDPy2OOpIrwz&#10;9jL4rx/DTxjOt2u6G7jAkjzjeB1/xruf2zP2hNH8V6fB4X8ISlYZF3XK9D9Pzr5bHQzGrmMYr+Gf&#10;rvDtbIsBw7KvL+Pr/wACx4z8YPip4g+JWvm/13UTcGFBFFIw5ZVG0E/gBXC3jIFzn8M0Xl2cljVC&#10;4uGcYzX0FCjypWPzXNMydapKUtWyOZzng1EZPxokJJ5NNruSsj5SdRyYu/nJFPRyRUdFMlSaZN5h&#10;PUUquCeOtQU5X55qXFGkarT1LcE7I3Wuk0Gys9aspLWdwrjlG71yayZPJrY8P6jJZXKupzxgjHas&#10;pKzuergq6k+R9StrmlS6ZdNEWDYPDDoah0y4KzBTW9fJHqsb2zECReUJxz7VgRRtDd7SMEHpii6l&#10;BodajLD4qMo7H0z8M/BHizx38NtM1zS9eEEEUZgaPbk7kOM5+hFTP8LfEWmMY7fxZCsmeV2kHg1u&#10;/stMlp8GILi4mwhupSQTjHOPx6VvQX3gPXvEp05Zc3ZQlF3DtknFfnuNlio4yaitE+x/RuS4jmyi&#10;k3N3suvkecnwT4/YS2g14eWDhCuSHHA/z9Kn0bw14wuGnaTxTE81tI0bW7pwWx3Pcc16ZqOjQRlZ&#10;baH5EOVb+6fYVzg0m10Oa5uLV3kkubh5pc9Azdceg9qdHGpaNameLeLltJ2ONbw18SLCDy38WSLs&#10;AVVaPoKzb2w8ZpbyR6p4umUvkZTJBH0r0C81WBLMzXyEoh+6DyDXlvj/AMdQpG/2YbW3kdOoHAr0&#10;8PKpVlex81jMdVw0XzSZma14h1Cw0sWF7q5cwptiAA+6B0PqK4TVvEE8zsWmJye5qHWNamu5WkZz&#10;jsM1iXNzvbPNe/h8LHdo+CzfiHETTgpMnmvWkblv1pgm9TVcNuGSaC+O/Su/kSR8i8TOT5mx88uc&#10;kVVY5PSnO5PP5Uw8nNaxjZHBWqc8goooqjEKKKKACiiigAooooAKKKKACiiigAooooAKKKKACiii&#10;gAooooAKKKKACnRMUfIptHSjcadnc6vwh4lvNIuo7u0uGRlPVTX0j8Jf2tfjLoenxWHhrx5qVsiM&#10;u6OC7dVIHbANfJdndtEwANd98L/ETWuqxxu+A7AV8xnmVUMXRcpxTsfsPh3xXPA46FGb91s+w9U+&#10;PfxS1grqt/4qv2mmi+eR7xi2OuM59eaztD+IHiuLWo9VTUZxPHIHS4WVgysOQQc5zWHYfYL/AEq3&#10;vHu1yqjeewrI1z4yeHvDRaBYfNKqc7QOSK/No5J7ZuEKZ/Xa4myPB4GMqrSuj9rv+CYn/BQrwR8W&#10;/A8fw++OGufZ/FunhY7eYj5tThxw/vIOjDuBu9a+kfHfizwNodve+LtPiu5blbcr501xhcDkcdB9&#10;a/nH+HP7aCeAvFllr9us9pNa3KTW11bt80bA5B/A1+g3xR/4LN/Cfxn+y09zply0XiiWwaC+tgmI&#10;mYoRuQj1OCB25H1+EzrgjNaeNiqNK8ZPtc/I8fT4cxWZyxWEq+69ZRvovRdn2/Q+d/8AgsJ/wUG1&#10;f43eJv8AhUdhZRW0Wj3Ekd7dW85IuCDgEjoDj096/O/U9Z3yFu4Pc9a0/iF42vvFWv3niC/mZ5ru&#10;4aR2Y55JzXH3NyXJJNfuvDmRUcpy+FCEbWWvm+p+WcVcSSxNfkpv3Y6JdEvIfc30k8hZm6momuii&#10;cntULyc9ahmmyMZr6mNNbH5xWxc7uTeok900jbc8HqahdyWzikZxuIIpMkkiuhRseNUqub1ZdgdS&#10;g9af5mcEVWjfaoApzSjHT86y5dTuhWSgiyly6cbv1rQ03UFceVMR+JrF8zd2/GnRy7WznH41nOkp&#10;I68NmE6FRSWxq6lbmH9/F8yHrjtUuiSMp8yFxuBBGe3rUNjqAdfIm5U+9Q3AuNKuQ8Z+U8qRU0+Z&#10;e6zurVKPMq0fhe67f8A6RL1ptafzG4cKQM+3Ir9eP+DbPwcmt+J/E/iYasLY2KxqmH27iw9+vT9K&#10;/HKzvW1FkuIgfNjxkA9R7V+43/Bur8EvE8HwH1/xxfaRAYdVvEW3mnYqV2cg8ds+lfj3jhiIUuC5&#10;xb1lKKSW7s7/AJI/RuAqqSxUua0fZtX/AMTS6+p+p3kWtlJ5s1+Lv5TlGGRn+lfk5/wcm/EuCXQf&#10;A3g220Q2M7zXU0kaqCJAqAK4P4mv1C0nwlrELeZqmvkrs/eRQ4wp+vevzC/4OWvCUSeA/h54yspX&#10;eK01G6tXeQcgOEI5/A1/PHhXXpVOL8KqkGlzaXtvbR333PqMrVKjUrOM+aXsqlnqkvdd/LVXPxH8&#10;cOblvOdcMCQzY681zBJzXVeOCqStHkEEkg5965OQEHIr+7sK+anqfz/xGlDMZWFLgD1plFFdVrHz&#10;rbYqqzHaoyfQU82k4XcyY+tRgkHINOaV26sfzoGuW2o5ExyXA/GrGkTMmoRFGxmQDP41TqxpWPt8&#10;O48eYuc/WoqJODOjCzccRC3dH9cn/BMr9mvwlrX7Dvw01vxB4g06SC68L2c8jKig7mjBPJ7j+lfS&#10;mm+Efgvo0MzWIjvpLaURsYFG3OMjIHA4/lX5PfsMfGn4r2X7GXgvw/ovi2M2UOkosEkd8oCqB93H&#10;tivTfC3xd+LfhGx1GGz+N+n6fBqJDXQu76NsEdxk/Kcelfz7DL5U4uyind/8Of1fjfDfPcwU69TM&#10;VZu8Yq6Vm1u0m9vvZ9/+I/jp4R8HRTw2g0SzuY1zbwXFyokc+3pXl99+0vP4W8Qy65J460+C61hV&#10;8zSWuTEqSrwHT+9kYz34r4O1jUvhzbatPrniT9qDQYLqclppTrMZJ/NuK43xf8VPgFbSRtf/ALVu&#10;kXSWmfKddTUlM9cYNY1cmxmMqWp1reai9/wPQwHhpkWFTjOsptr3rrfyu76X17+Z9/eMdV+N/jK+&#10;kuviH8bbXRtEaBngGkgrI2eRlm5YfQ81Q1j4jfBv4YeDpJdQsZBfyQrIl3fahu88khSVZiTjJHHX&#10;kV+ePif9t79lFI7a38T/ALWdxfR267YkjuZXMXsOK4vxp+3p+wZDAJpfjNqmsGLhYWhlbj0G7pV0&#10;uCq1SS9vWlL/ALdb/M9ClkWUwgqdXFQhGL+GNqcXbvZ3d+t7+Vj760H9q/w5rni+38MWHjXSdDN1&#10;cKk0kMoQ7iQMkngE9CffNYGpfH/4ea94p1ey8S+NbSODTbyWGOSe7O2ceuOh5zyK/Pm8/wCClX/B&#10;O/T2ydF8QXsoORItuBk/ia5zx3/wUt/Y48Y6Fc6R4d8Aa9HO8beXK0iqM47jvV4jw/oY2h9Xk6iT&#10;62S/U1o1uF8DXnU+tQ26SjdfPV+Rz/8AwVp/bJ0qDVJ/hh8NddE8EgIme3n3x4PpjpX5s6jdNNIX&#10;ZiSxyTXY/G/xjbeMvG99q1g8n2ZpT5AlbJC+9cJI2TgV+tcKcN4LhvK4YXD623b3b8z+c/Ebi7E8&#10;R5zJyl+7h7sF5Lr8xrEE5FIQCOaKQkDrX1KR+ZtrqIcKM4pNx6UMcmkqjJsKKKKBBRRRQAUUUUAF&#10;FFFACq5U5Bq7Yai8LcnjvVGlU4NTKKkjajWnSldMs38gkYtnqaq1ICW98U10wc9aIrlVgqt1Jcw2&#10;iiiqMQooooAKKKKACpYVkJG3rTIk3tgV2fg7wZb6haG6vFJU8KAcGonJLQ7cHhZ4iehywNyDgGlK&#10;3JYZNeiS+ENAhI222SOozUU/h/RbdMR2oPqSahJs9lZZV2bZwHkXJ7tyfSnLZzn7zNXcrY6RCAWs&#10;0PoAucn1okXTo23JZoFA6YotIpZb3bOKgspQfmBq9DCyqNwPHqK2b++tmGxUUYBHAwKzLi7DEAt0&#10;7VhUuzqo4aFBFW7YqCFJrMnkbOTV+6lDj+gqlIgJzVUrI8zHNzloyBnJbB4/Gk69adIm05AFN611&#10;RtY8aXMnZjXOOB3ptOcc5ptMye4UUUUCCiiigAooooAKKKKACiiigAooooAKKKKACpU+UcmogMnF&#10;SdB7UPUuDs7jt+OlKJ2B6VCTjgcUbj61PKivayRoWcxLgZrqNJuRFoVwWb2Xn2rj7F/3gHaukE1v&#10;HoSxA/vHkycelcdaNmfRZZXk4MozEs1MwaXknOKcEHU1GiOt3m7jVGe340yX5VqbHf1qvdHCnHpV&#10;R1ZnWThC5Tmk+bHv1qIHPWnP96m9DjFdSVkeBNtyux6puwasW8ZBBqKFg35VZixnis5tnXhoJtM0&#10;NPjLMoUgHPBJrQty63AQqSAeeKj0SGOSFncZx0wKlcwo/wAoJPXOa43qz6ej7sNBNX1BTiBeNvtW&#10;PNJkk5qW+l8yQsePpVRjwSRWkEcWJrO9kKWGeaic5BOKCe5prntmtluebOVyJ+GOajZi3FPkYcmo&#10;zmtYo86b1EJwM0xiSc54pznPGajYjaAK0SOWpLWw5WIOR0qXJbjHSq6nBqVG7GhrqFKfQHcrwKaS&#10;xpZRjnt3qNutNLQVST5h4Y9qer1BTlc9DQ0mKNRpl+1uCp61qW1wrqFIwfasGOTn6Vo6fMdwBPfm&#10;uapFxPdy7FPmUWdv4NLwW81wNwGOPyrnNcn868kbOfm7966b+1dLtPDKQWjfvWXBIGCD15xXH3jP&#10;JKzsc5Oa5luj6HE1b0UkULwA9O9UG4Y8VpXKZSs+VcNXbSZ8hjoNSITyc0UUVseWFFFFABRRRQAU&#10;UUUAFFFFABRRRQAUUUUAFFFFABShSaQAk8U/j7ooGlcAAOBQBgcDmpAoAxTCwBxSTubOHKtRACKB&#10;nNL+NH0pkBRSM2OlMyfWgTdiSkJxSB8daC5PagLoUY65/GkL+lNyTRQK47zD3FG8elNooFdil27U&#10;of1ptFAXY8OvrTWIJ4pKKAbuFFAGeBSlSvWgQlFFFABV3R7+Sxu0uIzgg9apU6JiGq4ScWVCXLJM&#10;6rVdY/tC3RVlyQeayJxuGfXrTIpWKDninFs8msqzvI9unJSp2Ksgweagk7qKtXCYOarOo3ZxUwPO&#10;rxaIxycVZtosqXPbpUAU7uBV6FVSLBFE3ZE4aHNK5TnHzGo6luRzmoquOxhU+NhRRRTICiiigAoo&#10;ooAKKKKACiiigAooooAKKKKACnLjHSmjk08DGaCorUdnjHrTcAe/vTj79aaSVXrQaSYwnJzQDg5o&#10;oAycUGI8n5cjNMyT1NPf7tMoKkFFFFBIUUUUAFFFFABRRRQAUUUUAFFFFADwc09OmajQ84qRMDgV&#10;LWhvTZYgz2PpVqEE9qqQZJFaOnQNI4xjp3rKKvNHr4a7iOExQqM45596sfaPMXFVdRheKTp9D2qO&#10;C4A5LkfSvtcvqxp0kfPZlSnUr7Fvzjkg8fWremyoGGTg571lNO+7AX6E060uniJLLz2NdM8ZTSd2&#10;cccFVbTSN3xN4olk01NKhuDsXO8A+vauQupizZqW+mZpXdj1qmzFjuzXxuKaniG0e66soUVAGc4y&#10;TTCxNDHJpKyscbk2xVJzgn86cenFMooEnYlDnufzqSL5mBFVwx6Z/OrNiu5xljUTsonTQk5zSNex&#10;HkwCQNye1Q3twwOCc0PO0a7QRgdKpXEu7oa5YwvI92tXVOjyoa0pJyWpHcjimBjkEjvzSMxAz3Nb&#10;8p5DqN6iSkkcmo3PanMTUZ4OK1SsjkqO7CiiimZBRRRQAUUUUAFFFFABRRRQAUUUUAFFFFABRRRQ&#10;AUUUUAFFFFABRRRQAUUUUAWrQZbGe9WpZ3to22HquOtV7ADfknvU96gkGB+lc8tZnr0E1h20Z0hJ&#10;bmk2se1aFjo7XR3TTCNM4Jar39g20QGZwwzzjit02cccLOerMEqw6ikrov8AhH9NmVv9JKMB8oPe&#10;s280S5t4/O2goDglT0ouyZYWpFXRn09G7GkeNk602mc6vFjyNpwPWmsMGnKcjmhxkUFNXQyiiigg&#10;KKKKACiiigAooooAKKKVFJI4oGldj4Y9zCr9jYNO6ooyScAAVBbIODWvot2LC6W4Cg7elc1Wb6Hs&#10;4DDQk1zDr7wxdWtqs/lHDf7NYN3A0T7T+tdXf+J7qddikBfQjNc5rM6Ty7lUDI5xU0JSbOjNKGHj&#10;TvEoUUUV1nzpPZM3mjHrXQQxWZhBaI59jWPolm91cKiJuJPArom0q6h4aJge3FcOIqqMrH1OS4Sp&#10;VpOVroZaTwWU63MSspQ5GDUGtarcajcvc3Dli3qalltZoxu2HHY4rMvm8vPWs4S5z0MW50KbWyKl&#10;y5Y8fhVZ2yeKdPLk9ahZia74Rsj5HEVVKWghOaKKKs5AooooAKKKKAFQ4OPWrljLsYNVKrFu2f61&#10;E1eJ0YafJUuaL3fz5UkHOQM1HIfOuPOHU/e+tVGlyx56HuauWK7j71g1yq561Oo8RNRO1h8e+ILH&#10;w9aeG9N1Ca3t4YvnRGxvYnJJ/OtX4Q+OE8MfEGw1vWLg/Z0ZlnZjnCspXP61x+DKwcJgEcCpI4Hz&#10;936V5danSnddz7nA4rF0ORxb0Po3V/2ifAlq5FnJJcIR90KePpXMaz+0tbSr5em6OdpGPnwK8c8u&#10;Uc7Tx7U9I0hUXN24CDnB7151PKsKpXtc+gr8R4109Ukjsdb+Lur6qxC26xx4P8XPNef+Idclvrhn&#10;dieTjmotV1jz5CI/ljH3VrHurhnJzXs4fCqB8Lm+czrdRLm6Zs8/rVbO45PWhjubdmgDJxXpxioo&#10;+Lq1JVZ3Y5cBPQUx3Pf8Kc2B8o4qNjk00upE5WVhCSeTRRRVGIUUUUAFFFFABRRRQAUUUUAFFFFA&#10;BRRRQAUUUUAFFFFABRRRQAUUUUAFFFFABRRRQAA4Oa1tB1N7S4WRXIYHINZNPhkaNsg1FSCqRszq&#10;weJnha6nHoeuf8LZ1G60RdLtpjFlQJGDelc5rPia5uTsDnA6nPWuasdQbGCcfjV2CeGV8Sgnj9a8&#10;2ng4QnofeVeIsVjMMlKbdixBcT3Myo8pz2z6Vu32pGx0xbKNmG4fMCe1YdjALnUEWN9oHJ/CrHiC&#10;63z7AR8igcVVejC9khYPGVqdNyvuZ+oXPmZYHqazJJTnOamuZc/nVORwDmtqULI8DHYlzqXHNIT0&#10;P41E7Z/Chmz3ppYAYHNdCVjyZz5txmMHOachIP4cU0e9KTjkfpVXvoc601JASBwaQknnNND44NBc&#10;9qVjTnVh2T1DEU4Oc80xOnWl7YxSsmVFssQylTk5rQST7bbGGQ5I5Uk1lo3GRVm0n2uCTxWUonoY&#10;erpyssaFqP8AZGrRXbxhxHICyHoeelftt/wS3/4K2/s0+FPgTYfBTxRFc+HLjToWe5vLWPdHJGfv&#10;SbV+YYBycA9Ca/ELUYwknmqRhjnitXwr4q1DSJYp9OunhnhJ2yRtjIPUH1/+vXzvEPB2V8Y4dYbG&#10;XVtmnqnt10Z9BkfEFfJZygknF9Gf1wfDXU/C3xB8O2mreAfH9tq9rdWqy2k9ldC4EiEZDHB5rwL/&#10;AILJfsaeOv2hf2BPFKWPhWW51Xw0q6zpgtjlh5QPnDB5x5ZZuP7or8Pf2fPj3+15+zbd6J8UvgJ8&#10;S9Vs0lTzrO2gui8QlU/PbvGcg56gEYYcdeK/dX/gk1/wWS0T/goh8M7j4afEmC30r4jabbFb2xRQ&#10;sWpQ4w0iKehGfmXn16Zx+a1vCvDcCOGNpvns171tn00PrKPEdXHv/Z0td097Pe1vK9z+YXxZbXMF&#10;7JBeRvHJGxWSOTqrA8iubmzu5r7f/wCC4/7K2jfsr/tpazoXhiJY9J1tW1CyhXGId7EtHx/dJIHt&#10;iviCf7/Wv2HJ8VDG4KFaO0kfnPEtF0MdKL3GUUUV6p82FFFFAABnpUkDbGDeh60xPvU7aMik1dFw&#10;dnc9N8PfH34l6D4dg8P6N41v4LWJMLDHdMAv4ZqG/wDjH8R9T4vPGWoSZ/vXTf41wEMpt5APTtXq&#10;Hw8+Hnhjx1pS6hFeSpIrbZ4A3Knr+VeasuoOd1FfcfeYXirOalCNF152WluZ2/M5i58Y+JLsn7Rr&#10;V05PXdOx/rVSTV9Qk+9eSn6ua9et/gd4Whf94sjKBkEn/wCvTv8AhTPhWCQP5RYE5GSa7I5alsvw&#10;CeNxtXWU5P5njTXM7fekJ/GozJK3U/ma9t/4VJ4TEZk+xIxzwD0p8fwz8KRAM+kxnnk46VssvZyy&#10;lVb1Z4eGlzyK6Lw/Zqmh3WoTZBCkI2a9TXwD4bBUf2XDx6xjmua+LNrY6LoQtbCBItxwUUe9YVsL&#10;7Pc6KEKii5XPItTkLyEE96oHrk1c1Bh5hOap5qqStE+Txsuau7hTGOTSs9NrY4GwooooJCiiigAo&#10;oooAKKKKACiiigAooooAltlDuFJqxcWhCll9PSq9q2JB9a1NqyRDAHSsaknGVz08JSjWpNMx2G04&#10;pKtXtsyMSB+FVSMHFaRkpI4KtOVKVmFFFFUZhT4oGkOAKfb27SthRWpa20VthhgnuKznUUTtwuEl&#10;Xd3sJpOhzTsGCjjkk8V1FjMdDSNrabkj59rcdO9YUd6yMCGwPQUSXrt95yfxrilKUnc+nwkKOFjo&#10;dS3imO6dt8YU9sGqGoeIQ2BECcdM1hNekd+vvVee/PY1UZVTerjqUUbE2tMw+Y9+KpTapIckyMfq&#10;ay3vmYnB/WoXuGPVv1rZRkzy6uaLaJoTalngH8qrS3hY8GqjSEnikZ2xwapQuzzqmPqTLPn7up/W&#10;kL7vp7VWWU4BIqRHx0NU4WMY1+fcdIMrk1EykHCipC5PFN68U43RE0pDMZ4xSGI9dpqUYyKkAB7U&#10;3NohUVIqlMd6aRirTRqw6dqiliwfahSTInRcVdEVFKQR1pKswCiiigAooooAKKKKACiiigApQCel&#10;JTkOATQNbiquDSsfenheOaYQDkVKd2auPLEjbqfrRQeTmiqMSay/1o+tdBLGfscRB4INYNgpaUD3&#10;ro3gZLOJsDle1cmIep9DlEXKDKqpjjFOAwciniNm4FKUAH0965nLU9qNOyIpThc5qlcSAH1qzdvg&#10;cdPes2WTLVtSjc8vG1eR2GyDnIpvGaRnPWmoSW5NdSTseJKSciWLI+b8qtW7EnGTVaPB4HrV6zi3&#10;EdBn1rKbO/CRcpJI2dIjmS3Z1HGM8ikijeZ2x2HWpEnjsLEoQGZj7UaG63FwYWAww61y2PpISSg0&#10;ZV3gMcdOarnpxVvVoHtp3jYdDWf5m04Oa1hseXiZctQWQY4FRM2OlPd8cg1Xkk5/nWsUzzq00hxx&#10;g5PaoicDNBbbTGfJwK1jE4p1EhGOOc0wnPJp7crkUytDkkFPRjngdqZTk6fjQEXZjnz69qYwwxqT&#10;GRk5ppUE80lsXNMZQBngU7y/SnKhzyAM0XRKhJsEHf371btJSGxnvVcJg5zT4vvVnOzR2UG6ckzY&#10;SchAAxx9aXeByKr2rho8Z5+tPL4P4VxuOp9JCremmyC+fAOD1rOlIPWrl7JuY4/nVFgASM11Uo6H&#10;g46fNMYww1JSv1/Ckrc8t7hRRRQIKKKKACigAnpUkcDP2pNpFRi5OyIwCegp6wMwzVtbIIu5xnin&#10;YjXoMH3qHU7HXDCPeRTeBkHP6VHVud02HjmqrHLGqi20YVoRhKyEoooqjEKAMnFAGTingYO3FA0r&#10;gAMYxSr1zSY5zmlxjpQaLRiliTmm56mgAYxS0kkgbb3CkY4HFBYCmkk0yWxOtFFFBAUUUUAFFFFA&#10;BRRRQAUUUUAFFFFADk604gHrUYODmnhgfagpMaVI7UmCOoqQEHoaTOeRQFhlKvUUMMHiheooF1LU&#10;Mp2jmp1YnPP0qpEcDJqxESTis6juz08PPRBcqMf/AFqrOvP1q1MuM896qk7WAyKULkYhLmHQREkf&#10;rxVyRQqeXmmWi5UHA6dDTpuDxWcpNyOijTUKVylcDJ4FQ1YnHHOKrnrW8djzKytMKKKKoxCiiigA&#10;ooooAKKKKACiiigAooooAKKKKAHIpPP5VIEGOeaSMHI4qwsZK5HSolKx1UaXMiu49Ka/T8anmj25&#10;yKrsML1704u6Iqx5WNpyDvTacpOMDqKoxW45uh+lR09uF60ygcndhRRRQSFFFFABRRRQAUUUUAFF&#10;FFABRRRQAL1H1qVeGFRA4OakBwc0nsXDctWwyRzXReGlRLgMwByeQa560ODg10OimNWBYVzOVpn0&#10;2WRjKOpqeJ9Ht3tBNFHhguSBXLeRtbkfpXQ6zqeIvKHQjisCaUZPFdccdUiuVM2xWFoX5hMAde/r&#10;TWdAuQcetRPcZOM0x5hjPXis3iKst2cMnSirIq3chZyM1AzZ4qS4Yk5zUVVG9tTw6sm5sKKKKZkF&#10;FFFAAvUfWrtiMDcSPpVIdatQMNh9aipsdOGdp3JZpu1VpJMnAxTpWJJ5qOlCOhpXquTF3kDmkJ3N&#10;nIpBnvS1aVjncnJAeBmo6k6d6jpkSCiiigkKKKKACiiigAooooAKKKKACiiigAooooAKKKKACiii&#10;gAooooAKKKKACgdaKVfvCgFuXbAdxV1QiDc5B/pVWwTcuM0+73xisV8R7lJ8mHFlcj5vMB9MUw3M&#10;gPDEYqs0+OGNHm7jkH8K6IpWOSWI1tcsxyuxyf1q7bamygowDcYwehrKEjMclTj6VPbRSyOFUHJo&#10;aT2NadaT0F1nypiJ4oFjHQqtZyqScfyraOjXVwOmB7mmppCW7AyuDj0NChJmNXDyqVLooQ2zMu48&#10;exokt8EAjpWmI4lU7R3qJ4VzwKfsJN3Nnh4qFjO+zsT0z+FI1qQM1faIA5wPwpjIO4+tarDyOeVC&#10;KRR8g0eSR2/M1bKLmkEYHAq1QsY+xRV8k91/WkMRxkj9atMoHHb6UmwEcDNP2CJ9mkVfL4yc0GMj&#10;v+lWiqjtQEX0qXQF7MqiNs8ipEU9SMe1TrCOnFKbcDkCsKlOUTanSs7jrcenarKkg4BqGBMHp26V&#10;aiRc5YVwT0PZw0G0OW1kkUNjAPSq1/olyiGTYSAOorRN4kUYRe3Q5qOfVmcbWIxjHNTCTT0OnEUa&#10;E6dpbnOuhQ4NCjccVNfoEmIBFRRHD5rtTurny0oKNTlO4+FHhyXUtQe68kskEZJ44zXW3WkiWbb5&#10;Xy8ZAFc/8P8A4m6Z4S0VtOOmF5XYl5ARz6Vsr8ZtCfJl0jBPcEc185jIYqpWbitD9h4ZxuR4LAKF&#10;aS5i1c+F1nsWkt4Oi/dI5NeZ+JrWSzuJIZEKlSeCK9LtfjL4ahfcdOkAPXpXB/EjxBpmv6zJf6bC&#10;UjdRwfWtcBHEQqWmjh4txGU4jD82Gkr+Rybk7utJQTk5or3z8pe4UUUUCCiiigAooooAKkiYrzmo&#10;6VWKmjcqLs7knJbIrU0g4cSEA7Tkqe9ZSsM5Jq7YTBHBU1lUjeJ6OAqqFZM9a0nwzpmvaHFqNhEM&#10;kYIXsR2NT2ng6ETpFJAM9GAHSqHwX8TWelxXCahcBY+oDHj3Irs4PHvgIy+c96AR0O0+tfKY2GLh&#10;UfKnY/fOGq+R1sFF1mlJGVdeD7DTLB72SBSoTLAivKPFOrpPeOIVCorEKFr034rePdEk8Om30O+D&#10;NM2ML2WvFrydpZSc16GWUarjzVD43jjMsJGsqOF28gkmZhk1XkfLYzTmfCe9Qu3avchGx+XV6rYu&#10;dpx6mlX72cVHT1b88Voc0XqK7ZycVGeTmnO2eKbQKTuwooooJCiiigAooooAKKKKACiiigAooooA&#10;KKKKACiiigAooooAKKKKACiiigAooooAKKKKACiiigCa1kKtya1LYqxDbunrWMjFTVy3uGwOaymr&#10;O6PRwVdR91nRaOI3maRJMFVJAPequoTFnYlsnNGisSzStnCoc1WvpCWJHeuR3lLU+i9rbD3Ktw/P&#10;BqrI/fsKfcPg896gLbjXVCJ87iKt5aAxLHOaTGT1/GlP0orY4nqJkg8nP0oJOeDS0UBqAPWjPbNF&#10;AGOKGNMcp7Yp2ciouQcGnb9p5NRZmkZq2o8HFPjkINReZ2x196Te2QcUnG5aqJao0Hfz7bYT05HN&#10;QWF01leLKACVbIB6fjS20oHBP61BcnbMdp79aVJuEtDorTTipnoXhf4leMoFh0/Qb64Gxt8dvESR&#10;kc8AV3/wG/at+J/7P3xes/jf8PNUk07xDptwJVniG3e3Rg645BGQR3BNeMeFNUg0+6S/e5kikiYN&#10;G8Z5BFXdf8Vvq13LdBQjTNmRl43H6CtcdiI4yg6NVXi+h7GXV1hrVIOzPRP20P2xfi7+2d8TZfij&#10;8YdVS4vmTZEsaBVjX0AH0rw6Q5cnNaF7M06kFs1nup3Vy4SjTw9JQgrJHlZviZ4rEc8ncbRT1gdh&#10;mmkYOK67NHktNCUUUUhADg5p4O4cHFMooGnYkJr0P9n3X307xYunSyERXabSvbcOR/WvOc7iBXe/&#10;A7TJLzxfb3Cj5YDvY46U46TR6GAbdc+gZSAxCqAPQcGoZCuM45/pU0zExqzDt6VVeQ5zt/AGvWpq&#10;6R9bZcohkJ+8cDPTrTJpiBu2+wpGdiD9PWpZLW2ttLGsandiK2SQK5PB6gZrTS4oxciCYyhC0aFs&#10;DnaucV5f8X7+S6Ko2cA9CK+g4tS8EeD9ctdOe8geG9gDo7EENleDXgvx9t4Idble0ZDHJIShQ5GP&#10;rXBmFNxjc7HyRwzseSagfnJJqqzEcA/jVm+/1n41UPJzXBT+A+Axb/fMKKKKs5QooooAKKKKACii&#10;igAooooAKKKKACiiigB0Jw9bFph4wDx71jLncMGul8MaNe6032eyh3EYyfSsK60PXym8qjiU54DI&#10;uMVRl06Td8qmvTbH4WOkSyX7nceSgNSSeCrGwcE26sCeCV6GqoUqkj1sXl8Zq7R5Q1nKpwVP5UiW&#10;kjMBg9fSvU7rwpp4GWgQ7lx0qovhTTLd96wD67eP/wBdegsJJxueL9RSmcba2JhtRLsPJxnFI5IP&#10;et3xMnkssaqFXngVgzHnORXlVIOFSzPXcFSpKwKx65pryYHWmlmPU1DM+MikldnPUquMQlnOcA1X&#10;kkJP3qVmPUn6VGTk/Wt4xSPLq1XIU880hzjIoJFIxJP3qu1znbSFBo59aaXHpRvPpTJ5kOoAxSBg&#10;aNwoFoLvKnk59BQXI5JNIGU96XORSsilJ9wEhFOExUZpoOaQtgcihxTHzyXUlWfPWlLBuDj2quXy&#10;elKHH0/Cp5EUq7tZj2UZyKYUPUflTgdwzmiqRm7Mjopzrjmm0zNqwUUUUAFFFFABRRRQAUqnBpKK&#10;AJ1ORmmPnk0+Jgo5P1pJQM1C0Z0yV6dyGiiirOYs6dxMK6lnSW1iUD+Dp2rkrR9soOe9dPp7C4jR&#10;C2AvauLErU+lySSa5SWK2K5kYfQgdKjuESG3yeuea1Y7YeRkIcADtWLrF1ulKqAMcYzXJBNs92u/&#10;ZwuzOvpzzWc8gJ4NTXkpZjjnmq3JPSvSpQsj47GV3OpoKx3d6AcHNI2TwR9KUCtXaxyXvIkRxvwD&#10;zWrp74QN19KxwjB/8a0rCUoo/WsKq00PTy+pJVNSe7u3fqeO1aHhR3fUUVQSfb6VjzHPIrY8GgLq&#10;Klh7/SsGrRPWozlLEWJ/F9qYr4sR94Vzko2t8xrqPFLJLdFgD171zd8mFytOm9R5jTsuZFWRx2qL&#10;OWxSM5z0ppOea6lE+cnU5mOc5HFNK+hFHX0oGT+NWtjGT5mGOOaYVIqUBfXHrSMMdKSZMoaXIqeq&#10;47UuD6UYPr+FUJRsOzgYBP5UmPUUmccU1nOaXKi3JIk8wDAxSFx3qPc3rSZPXNFkT7WROJQeoFKr&#10;AH3qAFhwDRvNLlRSrPqaEFyEGM8VI9yCODWaspA5NL55IwWrN0tTrjjmo2J5pQec1XLA5NBkz3zT&#10;CSa0jGyOSpV52Kxyc0lFFUYC7z6CikooAKciFuaaBk1IuFwQKTdioRu9SaCBSBuIqTesRyDyD1qt&#10;57KOtMaVmOajlbep1KtCEbJalh7s9qYZi1QEk9TRVKEUZSxFSQ93J780yiiqMW29woopyDnNAkri&#10;qMccUpAxgdaBwOaDycmlrc1taIgBAwaUnFNZscA02mRexISB1NNZ/wC7TaKBczDrRRRQIKKKKACi&#10;iigAooooAKKKKACiiigAooooAKKKKAAEg5FODZOAKbRQNOw58EZpo60UUA3dkysCME1NE3I/xqoG&#10;I4qeBj3PPtUTWlzpo1PesWpCGQjFUnA8zp3q27Ap7+tVXchs/wBaiN7m+Jadi9bqEiBJ6imTOCcf&#10;rVZLtgMZz+NI85P4+tJQdy3iYezshZmB4queSac8melNrZKyPPqz55XCiiimZhRRRQAUUUUAFFFF&#10;ABRRRQAUUUUAFA60UDg5oAmgHrxV2GMEDNUoTg1etyMY9qwqnqYNIiulAqm44/Grl2Rkj3qkx4PH&#10;eqp7GOMspjaKKK1OECSepooooAKKKKACiiigAooooAKKKKACiiigAooooAKfknnAplPT7tBUdy3a&#10;fe/Gte0mKABc/hWVZrkDP8qu+ZsFcktZH0mAl7OFye9ujKct1AxWfPLgdadcTkZycmqVxNnjNOMb&#10;szxmKEln+bj86aJWI5/nUJOTmgEjoa6FFHhutJu45yScGm0UVRi3dhRRRQAUUUUAC9R9asISIyQO&#10;faq468VYjBZDgZxUy2NqO4yTJP8A9emnOcUpPPTFFNbClqxCcDNMyfU09/u0ymRJ6hknqaKKKCQo&#10;oooAKKKKACiiigAooooAKKKKACiiigAooooAKKKKACiiigAooooAKKKKAClUZOM0lKo6n0oGty9p&#10;7HjgVa1BMx5XuKpWWQRWpFBHcKEZsDvWCi3Usj3MP7+HszGWGR22hSTWhYeHrm5XzCu1ffNX7Kzg&#10;hYPjJJ64q/8AaDCAUHPYjtXpRoNLUwp4RKWpUi8P21rgzMDxyc1KI7a2XbHEBxQXeYlGJIHrTfKZ&#10;gM5GSO9bRpJHUqcYkVxdSNwucEcc1AwP8XSri2Z43nGO1JJBEO3I64q1BD0RTdcDGPrUZOOTUs7K&#10;F3KevvVWSbHAp2SMqk0hXK471G7DnmmvKWOScUwsM4zTTRxyqJuyFOO1DHHSmmT0pMknnmhyuYuX&#10;YCxJzxQTg8GmMWz6U2obsQ5ajywFAcfSmfSgAnoKnmYuZkqvjgjipVkDcfrUAUgc96cpIbpTtdam&#10;sJyiy5FtB3D+dPx6fpVVZNp7/WpVm4HP41hPDQmejTxHKrCTmTrk1TmkkBP+NaORJ94c1HJYpN93&#10;rjv3rJ4S2xnW56iumZkjswy1MT7wq9Ppcy8iM1FDZOr5aM8dQamNKV7HnTpVFLUv6Z4dnv4Ulj1C&#10;FS/RHbkHtVbUtM1LSblrW6UgjoR0b3FX7YHABcjB4rVtUa4uUnuZQxU8b+TVSw9tTpjByW5ybC6X&#10;G8MMjvTGMjD5icA16VNp2kX0Ia+gRvlwWCgGuZ8Y6HpmnxCXTiw3HBVh+tc7i46lTw8uS9zlqKVh&#10;g0lUebsFFFFABRRRQAUUUUAFFFFABnFT2xcNwKjhiaRsAVr2ViLYbposnHRqznJI7cHh51Z3Wwlq&#10;bwYaMsOOcVct9QuYV2iT86jkuCw2qAo9FFRMMg4rPni+h78PaUlpIZqV9JKTvPPfFUB87HNTXOS2&#10;Kh5QYxTikloeXiak6lW8mMk/rUTjnNPc84pjnHHrW0djzKmrG0UUUzIKKKKACiiigAooooAKKKKA&#10;CiiigAooooAKKKKACiiigAooooAKKKKACiiigAooooAKKKKACiiigAooooAOlS27kEYNRU+DlwPe&#10;k9UXTbU0dDoXzQyjH/LImql8SpJ6c1c0Yxw2krsxBKYFZ19MCx54riirzPpak1HC6lOYk5OaiHXN&#10;PcjuaYOv4V2RWh89Ud5C0dKDnHFGB1qiUriHr0paOKTPWgWwtFGeM0YyOlALUTqelLR+FHfNBVrA&#10;RkYpCSOaDyOKCcHnv3oJJImIWkn3ZzinQAdqLlcYI5rNNcxu03RGRSsvINPadsdeaiVsHHAxQ7Yq&#10;nFXIjVkobjmuH6bqarKWHtTKKaSRk5ye5ckngEYEa845qoxyaTJ9aKtyuKUuYKKKKkkKKKKAFQHO&#10;a9F+BWpfYvEAVSD5g2lc84PcV50pHQitXw5q1zpF/He2c2ySNtyMPWhaSTO/ATUKx9PtM5HytkDp&#10;URYn5h6+tYPgrx1YeLNORlmVblF/ew5wc+orcVsjB4Ga9elNOJ9XCopLQVNjSHedoXlifSuG8Wax&#10;ceKJ5NBttQKWiSHK56kV0fjDWV0yzFiHwbr5S3pn+VcXfWUmmwC3iPz/AMTD+L3qZcy1OiMopcpi&#10;aq2rPewWUuoPL9mUJEWY/KPamePriQQQ2lw25lXOSe/rTp0c30cckx35+YHmsrxndtLqDRkk7Rjk&#10;15WMrzm+VlVoqlQuctej5yfeqrDBxV2aIycgdaqSRspwfWs6bVrHw+KhLnchlFFFaHGFFFFABRRR&#10;QAUUUUAFFFFABRRRQAUUUUAKv3hXqHwHubcX01vMV5UEZFeXdK6f4f8Aiq18N6ibu7hZwUx8rYxU&#10;TV2j1MqrxoYi7Pb7+7hLCFGB56jtVC5DPGwEIYY6V59r3xmvbj5NKhEKg8Oetc7d/EXxHPw2qSAH&#10;spxXXSqwij3cXmlK+56PeC5hl3llCehPI/GoJrrTkQiXUIk7H5xXl114n1O6JM19I2exY4qq+pTu&#10;cl2P411fXEo2PGnj6bd0dT4qu4pLsrDMJF6hgeKxGO44K1XtLtpcqzfnVmvGrS553OyNZV4JoikO&#10;OKrytzip5OnNVpCM8+lKBx4hkTtk0mDS980VutjzG7sQgDrTWcngUMcnNJTM2wooooEFFFFABRki&#10;iigB2846U0knrRRQO7CiiigQAkdKerZplAJHSgadiSmlPShWHc07PpQVoyOinOOMim0EtWCiiigQ&#10;UUUUAFFFFAE8S7gabISO1PsdhfbI2AT2qxcWJLbVBOemKjVO52Rg6lLQz6KmmtZEJypHrxUTKVOC&#10;KpNM5pQlB6oIztbNdX4RaKeUQSRhtw49q5MHBzW74V1BrW6R8nAYbgO4rDERvG56mT1eTE2fU7LU&#10;dllbHgEFTXF6lIdzHNdl4qumFihTgMnOK4bUJMsRxXJSj759HmtaKpaFNxvPWkWPGc805EIPIPX8&#10;qeRhSMdq7r20Pk1BS1IWjyePypQoAwBTghPX8KcUA55FHMCpq9xqcnpVmGTaMVXyF4p6vgcVMlc3&#10;pSUGTPJ83StrwlJsvQdpI28gCsDzOQDWlol8ba4Dg+xrKcdD0MHWXtjW1ucSsct1HIArBvuFata7&#10;nMpJIBz6Csy9TIJx71nDSR6OO96ncyZlBYnApuD07VJOnzZNMFd0fhPkJq02HQcmkznGD+tMJJ6m&#10;iqMuYk5xxRzSKciloKuwyaOexozSZHegLhyM55plSYHpTHGGoJkhKKKKCQooooAKKKKACiiigAoo&#10;ooAKKKKAJIl7kU6V1ztFI7AcLxxUZJNStXc2k1BcqEJyc0UUVRiFFFFABRRRQAdafjsB0pq9acPb&#10;igpByaDhVpenWmM2T7UDeglFFFBAUUUUAFFFFABRRRQAUUUUAFFFFABRRRQAUUUUAFFFFABRRRQA&#10;UUUUAFFFFAABk4qeIHrioV6/hU8PaplsbUV7xI2cVVkLHkirqRbxjHWo57Eqfl6VnGSTOqtRqTjd&#10;FSinvEVOKaQa2ucDTT1EooooEFFFFABRRRQAUUUUAFFFFABRRRQAUUUUAFFFFAEsZxjntVqCXC5B&#10;qmp4BFSo5wKznG52YebiyW4fcOtVHxjj1qWRjjJqJ+n404KyIxEud3G0UUVZzBRRRQAUUUUAFFFF&#10;ABRRRQAUUUUAFFFFABRRRQAU9R0GKao5qWNcnik9EXCN2W7MfyqxO+xelQ2ibeTVi5iLQghSK5Xu&#10;fQUVJUNDOllJNQPluv50+dSrkYqJScjmuqnFHh15ycrMChAzSU9/u0ytJpLYwCiiioAKKKKACiii&#10;gAHUVfs4TJGRyOOlUol3Nitm0iWO0JbqeKyqysjvwNJ1JMyp08uTBNNqxfRjqKriqg7xMa0OSo0I&#10;/SmU5zxim1ZzvcKKKKBBRRRQAUUUUAFFFFABRRRQAUUUUAFFFFABRRRQAUUUUAFFFFABRRRQAUUU&#10;UAFPAwMU1Bk5p68tjFGxcVdli1yCMVqWoY/dBqlYWxlcKOpNb9pZ+XDtCZJ7VrhoXldnt4aLUCKC&#10;KQjJ/MjpU4hMnJX8KnjWKJdzjkepqrd6tDAB5K/jXotnS+WKLKwxIuWbtiq8l9bx5GAfYGsq71aa&#10;TgyHHpmqUt1I3JJ/OockjjqYiEdjVutXDfcAA/nVKXVCcjP5Gs+SaQk5phZjyTUOq0cU8ZJ6Ity3&#10;pbk1EZ9xqueBxSbznBFZuqzmlWnIsiQnnFAk45BFQDpRux/F+tNVCedljep5zzSgcZxVYSEdDmni&#10;YirVRPcpTRMUz2/OgxZ5NNSftThOB3rS8WXeDE8n2p6xEcbT+FJ5y+v608zgnp2ppRLioDRG3TJ/&#10;KnBG9KVZVJ7fgaerA85700kaRjFkexunSnKhB57jipkRGIAHU09YkztJpqOprGnqMjDAYqQEq2R2&#10;qRYOwFNaEjpn8qpRN4rlRNHLxywORxUmIGySi5J6iqqoyNySKnjck8jPHNPkiNJS3JFiTcML349K&#10;lRJFcLGDkn05NQljkdc+mavaFq66RqKXstusm1s7W7UKnzSD2aWx0fhz4V/EnxND5um6JP5fUO4I&#10;H4VD8SPg38QvCfh86xrulsturDc/p2zXuPwe/aX8Pm2TTb+COIoAAG7cdq6D4o6novxV0/8A4RqP&#10;VEjgkBz8wwRjpXuf2JQrYTmi9SpL3NWfDsyFXwRTK6j4neB7jwR4nudElkDrG2UdTkFT0rlyMHFf&#10;G1qTo1HB9DxqsHCYUUUVmZBRRRQAUUUUAFKoycUKjP8AdFPjicHJU9fSm1K17FRi2zQ0yCOJRNJy&#10;ewqxcXZYkk9vWqYnCrtGeBUby7mxk/hXK05M9qFaNGmlEtJL5jYqxLmKMKT+BqGwjA/eSHpTrmYE&#10;kmoe+h1wb9nzSKc7fMc1CznGSKWeTLk471ESzHr+lbxieNVqXkwJxyRTHOTn2p5PABpjZzzWpySE&#10;ooooICiiigAooooAKKKKACiiigAooooAKKKKACiiigAooooAKKKKACiiigAooooAKKKKACiiigAo&#10;oooAKKKKACnw/f8AxFMqW2jZnyKUti6abmkjTjm222Aao3DlmOassrJGAapynnmsIJXPUxM5ciTG&#10;MQegooHPNJkeoro2PMbuLz2oJx2oooAQdef5Ue2PrSgAUhJFACnpQAe9ByRyaBycdqCr3Yd6G9BQ&#10;eehoHSlbUGxMEDAoxzmhhkdKM8UySWHOc5pZzlMEdPamxdeD3/OnzqRHuxWT0kdUdaTKp5OaKCMG&#10;itThCiiigAoooAycUAFFOKDHFNoG1YKKKKBBTkkZDkU2igabTujS0rxDfaZcJdWdy8UiHKujYIr2&#10;X4b/ABWtfE1gLHVHRL+FfXHnL6j39RXhFW9Kv7iyukntpCrocqwPQ1pSm4SPQw2OqU5pSPcfGkkf&#10;iG3ZYgUeMZjyepFczY67cJbPDqYImh4XePvV0PgRf+Eu0ZdY3FUQ4uEJzhv881y/xKubaXVA9p8r&#10;KNrAHr716FerGNI+moOU1zmfHfGfUPPc/MzHj0rH8SzeZfyMD/FSxXDxyBge9Q6kfNnL46nNfPTq&#10;c8rmmKqOdKxBZIjZVlzleKpajGqsQPXitC2+Q4xz7VS1UZc5qoP3zxcXBLDmcRg9KKc/Wm11nz70&#10;YUUUUCCiiigAooooAKKKKACiiigAooooAKVXK9KSigE2hS7HqaSiigLthRRSqMmgFqTW52mriuWX&#10;rVSJe9TxEdz0rCdmz1MK3GNh0pxzj2qrK3X61PM3aqznLfSnBEYmY3qc4oc4GPWlpj9a2OF7CUUU&#10;UEBRRRQAUUUUAFFFFABRRRQAUUUUAFFFFABRRRQAZJ4zRRRQAUUUUAFFFFABRRRQAqNtOa0LK85H&#10;PIrOqS3cq/FJnRh6rpzOotpbO+hEV3ZhmC/fUYNSH4d3eoRmewxjBIDnBNU9G1GeEAKgb0ytd34T&#10;1Ca5Gya3wQOufp1rqpUFUifQU6NOvHVHmmp+FtT0t9l3ZyRnsSvB/Go9NWS3mBI6dK97j06yvLcw&#10;3EMb5Xo+CK53xH8KtDu4TcaYfImxkKPu/lSrYOfLoH9lqjUVSByWu3K3Gi28yNnI5x2rlLsfvM1s&#10;3wurFZNLucgxueMd6yLkZY4NeYoOnOzKxrcqdiCmFt2f5U8jNMCknJrVHjSuSKo4BOOKbIQBgHrS&#10;k45NRSSc4pRV2E5KMbCFiOgpd2B1/CmNnrmgEdQa0cTm57DlkLHGPpVi1lKsBmqy8HJp8cgDAilK&#10;N0a0ajjJO5vRMHhDZOe9Q3CgoT7UzT7kPGY2apJWBXArjaakfTRqKrRMe6GJMYqEDHPrVq+TLEqM&#10;VWPBxXbB+6fL4iLjVYxlxzmkp/XmmEYOKs5WrCp94VJGu89PzpkYyatxIMdKiUrG9Cnzsj8oen6V&#10;GygHBqeRgOB+FQP8x+lKF2aVVFLQaTg8ikfrSkccmkk7Vocz0Q2iiiggKKKKACiiigAooooAKKKK&#10;ACiiigBzt2FNoooG3cKKKKBBRRRQAUUUUAKv3hTmOBmmUUDTsgJJ6miiigQUUUUAFFFFABRRRQAU&#10;UUUAFFFFABRRRQAUUUUAFFFFABRRRQAUUUUAFFFFABRRRQAqdfwqxCpOKrp1q7ZxFj+HNRN2R1YW&#10;DnOyLNtFhN3tTpgCDUoBRMdDUMjDmuRO7PfcVCnYrTRAkkCoDDzjHWrTn3qIgbuK2jJpHmVqcW7k&#10;Ji7YP5VE6FT0q2MHqainUYzWkZNs5KlGPLdFeiiitDkCiiigAooooAKKKKACiiigAooooAKKKKAH&#10;KRj6VIjY4NQg4p+75c5pNXNISsOduKY3Iz6U4EEZzTScqaErBJ8w2iiimZhRRRQAUUUUAFFFFABR&#10;RRQAUUUUAFFFFABSgZpKcgoGldjo0BOKsQwgDJot4c84q0Iwv1xWMpNnpYehpdjrdcYrTs7YTxOJ&#10;Pu7ePWs63ALbcc9qvs0kQKA9ayulqz3cPG8LGZe2ALkL+FZ0sDRthh+IroFtZp5MLGWJ7YzTr3wf&#10;q7Q+f/Z8mMdQtXSqxTOPF5bKqnKC1OafJwBSqncGtX/hFNWzt+wS89Moajk0ee3JSSNgR2xW060X&#10;seVHAYhP3kZ7oFGCetR1burZoxkiqhGDiiMro5q1N05WYUUUVRiFFFSQRGVwBQ3YcYuUrIn023Ms&#10;oGM81sXSpGojUYwKNK0xoIxcSEKoGfrUd5IWduTgmuKpLmmfTYWh7Chd7lG82ke9UsYOKs3b9cmq&#10;1dFPY8bFyTqEZOTmiiitThCilUZPNK+McetA7aDaKKKBBRRRQAUUUUAFFFFABRRRQAUUUUAFFFFA&#10;BRRRQAUUUUAFFFFABRRRQA5Thfxqa2Uu3T86iVM/L71dsoSMM1L4nY6sPByma+jwCICVgPb2q5Jf&#10;mNQVbB6cVQN06RhFPB61XlmZvvH6V6FOKhE9dT5UWbzUXb5P1FUHcueTSyEk8mhQBzWt7nPObm7E&#10;LREjrQYO5JFWN3y9OaTODwaOVMy9nEqvb+2KY0A71bcDPAqNl7gUciMZ0kVDb8cflSeUVHX86tGM&#10;9dtNZCTxUOkjB0isUYUhXPUVZMQJwFprQ1LpIj2bK3l+9OHSpfJFJ5OTxWfsmieSRHRUnkY4ApVg&#10;71cYSQuSTZHuYd6VS3cn2qXyMde3pSiEHgir5WVGnIYpYHGc1KrsOM0CJfX9Kd5eP4atJo3jGSHp&#10;KfWp45z16fSqyoT2qTGBz2q1c6Kcmi2k6kjC/rUkcsYI5HvmqKuw71IsgI5z7Gq5jeMrl4qhfdn8&#10;qUBUkwDk1VinIIycgfpUn2hScgU7pmiaJyMnjGMdTTJDg8cU0zdVX+dRySgtw2frVXSG2SR3ckEg&#10;kicqQeCD0rf0f4keIdPkUrelivQu1cuTnmhX9DW1PF1aasmK99zoPFGrHxhdm7un+crtyxrmb7w7&#10;dQ/Mibh6rVuKYqd2ec+tW7a+2/K3IrhrUvbS5hTpQqqxzEtrJEcMCPqKiIxxXYy2em6ipWRQrY4N&#10;YmraBPZneg3IedwHSuGdGUDhrYOUNYmTRTnjZDgim1icTTW4UUDmr+jeH9S1u4+zadaPM4GdqDtW&#10;tKjUrS5YK4JXOt+AXhrS/EXxAs7XWIw9uCWZD0b2r0X9pz9n/wAG+BNAh8a+Fr3yfOnWN7EjjJB5&#10;FZn7PXw41ew8Uxazqts0UcPIVup71oftT+PE1uT/AIR2JwywTcEHpgV9g8spYbJ3Urq0uh10oqTt&#10;HU8HmYhiA3TvUlpGZHBP51G/MpX3q/Ywqqh2x0r4aq0tjTDQdSrd9CZjsQRAVWupcKQDU0jZJbPe&#10;qV25/HPesYq7O/E1OSmQudxJzSYxSYPrRk10rRHi3u7i9aY/3jTz7daY2c80yZiUUUUEBRRRQAUU&#10;UUAFFFFABRRRQAUUUUAFFFFABRRRQAUUUUAFFFFABRRRQAUUUUAFFFFABRRRQAUUUUAFFFFABWpo&#10;9qsjAnv0rMTlgK29EAVMk9B61jWdonpZZTU6+ouqW6xMUQ59KyJwQ2DW7ekTtux2rOurXPIFZUpp&#10;PU78fhnLVFBjheKZT5EYMV9OlMrrvc8CSadmKDg5p9R09fuigIi0e2aKY33sg0DbsP4FIMnBJoU5&#10;5oJAFA76AMZ4o3imk5pKCeYeHBOKXPNR05X7GgEx8ZwwAqfiRCpPHYVX980+JyO9RNdTppTtoyKR&#10;Cp/nTanmIcZ71AeDiqi7owqxUZaBRRRTMwoBwc0UUAO3jHIptFFA27hRRRQIKKKKACpbONpJgqjk&#10;nAqKtLw1CJdThQrn5uwzVQV5GlGPNUSPSvCurN4S8JyQrIySEAtjofb865O+vZb+6e4nbJY5Nbmp&#10;3KOklvjCyLyNvT/JrnMEAs1TipyhGx9lhb+zQjIvtUEwzzUjEk/SmOQwxXlrQ1qWasiIHb+NUL9y&#10;zEnrWiRxkCs/UVG4kHj3rem1zHkY9NUim44+lMp+ABimV2nzsgooooJCiiigAooooAKKKKACiiig&#10;AooooAKKKKACiiigApyDjNNpycDmgqO5MrdxTw4zwcVBuKj5TS+Zx/jWbidMath8smBmox65oYlm&#10;59KKuKsjKcnJhTHPzUrNjjFNpmbYUUUUEhRRRQAUUUUAFFFFABRRRQAUUUUAFFFFABRRRQAUUUUA&#10;FFFFABRRRQAUUUUAFPh+9TKfCCWGPWkyofEjtfCNvYSQJLKqBwOrDrXaWf2eIALhQOoArzrQJ3gi&#10;GGPsM11ekamWA3sfpmvXwvK0fTYaXKkdTBdLCNykg560T6uYhksCQO5rJS9UBiH+nNQT3xc4DY98&#10;16Dimj0PaqxjfEmGKZo9UijCuxKyEd/SuMeRWY44Nd/rluuo6NNGeoG5fmrzu5Vo5toHfmvBx1Hl&#10;ndHkYqo4y8hWXJyKYzY6CrEMTSR7sfXFMltjXnJq5zzpTcOZFaSQjvUfXkj9KmktmJoFrKeSOPWt&#10;42tocE4VHLVELHbim7yOgqyLKQttoNk3U8/hV8rIdGoQB93H9aUnHIpxt2Xp6+lBjYcZpNC5Z9Se&#10;xnKtye9XgxcZzWUgKc571dtpiybS305rmqw1PUwVdpcrHywhzzUTWYPT9asYINPRT2/Oo5nE63Qh&#10;UepmzW+ztVd1PX0rTu4sgn+VUJUIJIrenK6PJxVD2ctBkXHPvVhW44NV+o4qaIEkVU0ZUG07IVwW&#10;6UnlknkCp0hZuTSSqFHbis1LodUqOnMyq4APA+opj9cU+Urn0pj9Qa2WxwVN2NooopmQUUUUAFFF&#10;FABRRRQAUUUUAFFFFABRRRQAUUUUAFFFFABTlTPJpo5NSduaCkrjGXHIpKe5+WmUCe4UUUUCCiii&#10;gAooooAKKKKACiiigAooooAKKKKACiiigAooooAKKKKACiiigAooooAKKKKAJIFy4GPxrUs41QAn&#10;+VZtoCXHHStOM7Vziuerq7Hr5cklckmfrg8VXkb17U93xVeaXC5zzWcYnbWqpK4jyYHXn3qMyYzj&#10;8aiknOcCozISc1vGB5FTEpvQn80f5NNkcNxmog/OSKN/pVqKTMpVnJWEYAHikoJzyaKo5wooooAK&#10;KKKACiiigAooooAKKKKACiiigApUPY0lAOORQNaDyMjFIeFIzQrZODSsucmgptPYZRRRQQFFFFAB&#10;RRRQAUUUUAFFFFABRRRQAUUUdaAFAyamijyckUyNB0/OrVvHk9KiUrI6sPS5pE0KKFGTUuFwAPT0&#10;phjIGQaVM559ayTR7MFy6E1uuX4H0r1L4e+DNA1eBbrUl3ybeQRxXmFuMEZ/lXYeEPE81kohaUgL&#10;0H+e3Ssp67HuZbGCkubY9Lt/DvhPTbgFbCM4wRle1X7m40doBHFZRABhklRzXEx+KWuDuEgB7Emp&#10;11aSWHIIJ7gdjWapu+rPpb4dR0Ra8WX1kqlYLWNTjqFHPavPNfmjk3gopbGQRXUajO0sJMvzeua5&#10;HWl2uQFwSORVuLR42LVOT0Rzt7DvBU1k3EZRiCOlbtymM8ds4rLvoieQPritqbs7M+RzKhf3kilR&#10;SlCKQAk4FdB4dmgAycVdsYtpD4qCCEk/jWrp9jJOwSNCxPoKzm1sehgcPKU+Yu20tzdqtrGCfQCm&#10;XthPCMSRkEjNa9q1hoUSlxvmI5w3QYq8t3pN/ZNLNGAw/hAzz6VxyVpbn1cKMZ0rM4a7tm64qkQQ&#10;cGut1S2sXUYwmTXMXyqsx2etdFGbeh87mOFVJ8yICoNJsweuaU9KaHPeug8h2HA8U1jk8CgsTSUE&#10;thRRRQIKKKKACiiigAooooAKKKKACiiigAooooAKKKKACiiigAoooAycUAFPROeaVIs9KkjQdh+N&#10;K5tCm92Ogh55H0rRt8RA5AJx0qrCAOalD8c1vSpPmuz0aPLTiSs/oajJI5B5pGkx3FR+Z6CuxIJ1&#10;Ex24ClBx0NRkk9TSZzznNNXMuYl3HPWlLkdxUQcjvQWJ9uKpSfUOYeTzjdml+tRUu5j3pponmZIw&#10;APX6U0qGG7OMU056E9KM8Yp3Qm79AwScDtQygHBGCKAxUZBFJkZ60XTI2DA6Yp3lqec4puQKUOVG&#10;MUe6ONr6iiMAdPxpOAcZ/Sgsx70lCt0B2voOCZ5BpRGCcE00MQc0pkz2/WmNcvUcAAf8KXK56Uwu&#10;RwRQZKVi1KI/5euKBg8EdaZ5ntS+Zz3oHzxJMDHBoDLjrTA27vSg4xiixSfYerYPB5pwc1F1/OlV&#10;+Oe1FrIpSsSeZk8Cl3DPX60zNFBfMxx5PTP40Ag+1NpynJxx0qelxX1HDinCQ5yTUZJWlzjgDinz&#10;FqRZiuGQjn6c1dtr2J12TYYHqGFZStjpUiTYqnaS1NVNPcs654btprX+0NNHH8Sj+lc1LbsjYIrq&#10;9M1AwnYWJB6jPWqfiKwh3i7gQBHPQdq8+vS5XdHPiMNGa5kY+n6e1zIFA6mvoX4XfCdPCtgmqoUk&#10;mnjBLMDjGK8I0yUQSAjqDkGvdvhV8WrOewi0rVpTmNAobHpX0fCtTDQxP75GFXBp4f3Hr1O9sBf2&#10;qmaO3BY/KNq/4V84fFi2v7Txdf21+pDickZ7g8j9K+mNO8X+H55liW7QtkAcivOv2i/h+3iq4XxP&#10;oYV5o0EcsYP3gBxzX1/FFCOOwC9i9jDA3w8nGXU+eUi3S5xVtX2RY7DtSXdlPZ3LQTwsjqSGVhgg&#10;0xi23rX49UhKMuVnfSSpptEhc+XmqVw2WIFWG4jH61Ukbkk0U1ZmOKneNhPrRTFY5FPHf61ucEdQ&#10;prKSc5pTgEdKWgW43y/ek2H1p2CB+NSQRlyAaTdkOMOZ2ISpHWkq1cwBVyMVVPBNCfMFSm6crMKK&#10;KKZmFFFFABRRRQAUUUUAFFFFABRRRQAUUUUAFFFFABRRRQAUUUUAFFFFABRRRQAUUUUAFFFFADog&#10;S3FbOngpFuI7VlWiZcGtWFiqbPaues76HsZXHlfMTO2cmopNrDpxT0O7INR3m6McDt2rnitbHsVZ&#10;Ll5inewrguFqmVycGp7ick4NV2PGSOtdlO9j5rEyhKd0Np6EYxTKK0OVOw9zgYplFFAN3CiiigQU&#10;UUUAFFFFADkY5wTThnORUdPQ4wTQy4PUtRWbzr8vWmy6XcJ1jP1qazn2AYrShvd67HwRXLKpKDPZ&#10;o4WhiIq71MB7WVOqn8qYVZeorp1trO44eHgnqO1QXnh2Jxm2kzxnBFOOITdmKtk9SKvB3OeoqW6t&#10;2gcgioq6E01c8acZQlZhRRRTJCiiigAopVUt0FGw+ooHZiVqeFiF1SLJPJ7Gs3YfWreky/ZruOUj&#10;IVuacZKMjagn7RM6u/vXefdvAz2FVbmEogLEc81BazG8uRg8Z4qTUZi0mPTpWGMqKbsj6/CvlolW&#10;WTBwD9ajWbJ6VFcSntUcU+W5NcyhoclTEpVLF1G7n0qhqIGOD161Z3nH9ar3A31UFyszxUlUpWKL&#10;j0qNxznHWrTW5PA5qCWMg4x9K6oyTPAq0pRVyOiiirOcKKKKACiiigAooooAKKKKACiiigAooooA&#10;KKKKACnjBGCe1MpyHjFA47i5xSkA9aKTcOmaCxaCcCgHPIpjnJxQJuwMcnNJRRQQFFFFABRRRQAU&#10;UUUAFFFFABRRRQAUUUUAFFFFABRRRQAUUUUAFFFFABRRRQAUUUUAFWLJQXBOKhRN3GKnUGPnFJtI&#10;3oxfNzG1BdRqgWFQOOo71s6XOUi80sc+9cgl+8R3IxzTm1u7I2icj2zXbQxEYI9FYuEVY7o6ko48&#10;4AY4y3FQ/wBu2MZzJOvTkA5zXDnU52OXkJz7003k7nhvrzW8selsCx6O6bxXpCQmFmZty9VWuPvN&#10;st0zR8gsSKjtoric4AOT7V0OheC7y+xcXBEaA8lup+grzq+JdbRG9OnUxVnbQZomjyXFmWEf3mCr&#10;xwaut4QMQL3b4GOMCt82tpplolvA/CfdJNVLvUZrtVV5VYZOB0IrKnQbd2eyqUIU7GEdEihYjaDj&#10;1XNRNpqhvuj8BWu0QA3Sj6VHLbp17E9hXbGmkcVWgnsYr2WxiCnPY1HJabgCEBrXeAB8e+ARTGt9&#10;uVC/UVpyWOWUOUw5bMjllx9Khe1Gdo/lW1NEhYqEOQMdaqzwxrnj5u1J0kzJ04yMo2/oKVAVOcVc&#10;kQHoMnPpUZhXqRWE6KZmqfK9ARyw5q1bDjj8OarpCQ2ccHpVy0UBsv07VxVKEkelhpq+pXu4hk57&#10;1nTqofrWlfSgsTj8azJyCwJPeopppnLj+VPQhVQT8oq1BGMjNR28JfoO9XIoCv3hVzkcuFoOWo8L&#10;hBVS7YAmrrD5cCqF2cEg1nT1Z14v3adkVjkkmmv0pRnJzS11nhPUjopXUDpSUGb0CiiigAooooAK&#10;KKKACiiigAooooAKKKKACiiigAooooAVfvCn1HT1ORmgqIjntTaV+vSkoE9wooooEFFFFABRRRQA&#10;UUUUAFFFFABRRRQAUUUUAFFFFABRRRQAUUUUAFFFFABRRRQAUDk0U5BzQNastWiDGatscCq1uwAw&#10;afJKFXNc0ruR7NGUYUhs8+zvVSWZmNE0pZjzUdbQikjzq9eVSVkFFFFWcwUUUUAFFFFABRRRQAUU&#10;UUAFFFFABRRRQAUUUUAFFFFABRRRQADrUlRjk4qSgqIxhhjSUr/epKBPcKKKKBBRRRQAUUUUAFFF&#10;FABRRRQAU5Bzk0irk5NSoo6n1pN2LhFyYqrg4xyatWw5zUCR889at2ycjmsJtHqYWD5iwkYZSPej&#10;7PtOelSxKAM0rsBWHP0PcVGHLdiwoc81ctiUYNnHpVWBwWwKtxhMYJz/AEpXO2hZLQtx3NxA3mKx&#10;ODkZNWrbxetvIPMjbGecGqKu32dmA7VkXczBic9auOxdavKnE7qHWLbU428gdegrH1qEsxLEqB15&#10;xmuZtNYubGXfDKV9wa1o/EIvE/0nG7oWrVJNnEsZGoU7mHliOe4+lUp4tvO2rUl2rSEk4Xpih57A&#10;pg9cdapRTOeu4SWpjTxEnkCmxQZP/wBarU/ls5CjvU1pbox5/HihNpWPIWFVSoRQW+1uRWxa38em&#10;2i+TGN7A7iaqXAiiX5Tz6VRubzauN3Paps9j0Lww0dS3dak8kheRsmo01sxKQr8elZUty7nk1GWJ&#10;701RT1Z59TNKql7po3OrvKuCSfxqk8nmHLN+tREk9TRWkYRjscNbFVa7vJjzg9D2ppU4zSpjBpwA&#10;xkd6sxS5iOinOOM+lNoJasFFFFAgooooAKKKKACiiigAooooAKKKKACiiigAooooAKKKKACpIIyz&#10;cimKMmrdovAqZuyN6FPnmiVLfIzR5GD06VaiQBeKSUDrkc1NDWWp7E6EYwuViCDjPSgMcHntSuQT&#10;x0prSKBxivRi0cL0Dr19aMetM83B600y88frTcn1Zm5xJTRuUdTURlJ7frTfMJPFNT8yXUSJ8hjx&#10;ilAycVAJOc4qRXPcfjT5n1KjNMkKYGQaTHf3ppmP3Tnj3pPMJ4AquZFOUbjyOKSmNMAOCPwpplJ4&#10;OfxouiHNIeSc9PzoHXApnmc45pfMUnOaOZGd0+ovQ8DOKMkDAOaaXA4FJuJHX9KOYOZId7ilzjGD&#10;UZLHnNLvI70cwuZEqtxzS1GjjI/lTw471SkaRae4oo7Ue4NFO7LskGcGjIzijoc008np9OaLsl6M&#10;d05pQxHANIvSg4HWjmaKtpcXe3XNKJPUUzJPQ0biOuKOZk86RKGHanb+MGoQc8ilDtnn9ad0zVTZ&#10;LuHr+tOU8ZAqMONvX60eYB3oui1IkznmjdwBjv1qMSj+9R5ue9K9iuZEmSOlKHIqMyf7QpGdQeDm&#10;lzBzJFmOTByDircr/arXySdzAcCsxJOfvVe066RJRlhjvmodpOxvCfNGxRKGNulW7K9uImDRORg9&#10;jRqEafayIwMEjFRRExMCvX0ral+7d0ZK8ZaG7YeLNZtZFmS7kyp/vZrqdG+LGqyqsF0CQpG5i3+N&#10;cJExfJ8zv0Bqe2mxhg2MHt3r0I4+vCLVzSMacviRueILDT/EmsTahI4iLgEkdCaxYvCoutUbTI50&#10;BAO1m71dtpsuN3f8ahuJZIL5ZwTkH0rw8RTVWfMzvhGk1Yztf8MXmiusVwAd4ypU1z9wpRmU9jXf&#10;6uya5pgLkeZEvyetcPqilZiCCDzmuNwcGedj6ceS6KijJp33RnFNU4NOdhjPrTPIjsMPJzSqxFJR&#10;QQP9xVm1A9M1WxxtNTQsQOtRPY6qDtMfdkYwM1Ub7xqxMcjBNV3BzmiC0FiXedxKKKKs5gooooAK&#10;KKKACiiigAooooAKKKKACiiigAooooAKKKKACiiigAooooAKKKKACiiigAoooHWgC5YJk5AxV0jA&#10;6VHo8BuGWNcZY4GTW3qfhXUNPtluZrc7G/i9K5pXcmfR4KhL2CaMlJCDz+tPmUSr8x61MNGvHj8+&#10;GIupHVOcUn2G5RSz27jHqprNxaOqKk04szLqyKnIH41VePb8prVuSRHlm6VmTOGY4/OtqcpM8bG0&#10;adN6EFFK2c80lbnlhRRRQAUUUUAFFFFABRRRQA5ULVKsR64pbZQxGTWhZae93KsMPVjgAmspTsd+&#10;HwzqLQqQxtngVahik6AGun0L4a6rezATxBEz8x6mui0+L4deGb9dO161ZpEfEp2E4rGXM9T3sNl7&#10;STbODgSUAZU/lUwMirgAivdrDw14AvdPS80yxhnhZPlYc1xWu698PLPUW06fw+cxyFWKxgYqHQb1&#10;ue4sMqcNZHl+rWRnUyKOe+KxpY2jYgivfdI8C/Djxlab9Em2uB80THDLmuR8W/A64txNPotwJfLJ&#10;IjcYJ9h71vTU4KzPCzPJ5T/eUzy6gDPSrF7YTWc7QyxsrKSGUjoabFADgkVrzK1z5h0ZqfK0Njge&#10;Q4AqZbBgu5uKkW4jtz8gFMu9Qec5ziovNvQ6FToU4+87sfapaxv+/wAkZ7GkvBbGT/RgSPcVDDHJ&#10;M2BXReHvBV9qe2WRdkZOMt3+nrUyaizow9KpiFaEdDEt7R5vlVOvtU76dcw4LxsueR8uM16No+je&#10;GtAiyGEsp4JbtS3V9p11xNaxnHPK5rNyk2e3TyiKp6vU4bSbe4LgpGxI64p16sjuWZCCT0IrsBfa&#10;VZxs1vZRjjkYFZ13qllI3mPZxv6DH9azcW3c7Vh1CnynJT28jnhaIdNuGIZYmPuBXTG50hoyotFD&#10;dc46Uy41KONQsECgDoAK0V7HC8FFyuzn5I3iOyQYPcGmMuT7VevwbhzMeSetUyCKVmjKpT5XYb5a&#10;kVVuYcjgd6uY4/8ArVBcfzpxdmcteEXAzmXacYP40lSzrzgVFXUndHgzjyysFFFFMkKKKKACiiig&#10;AooooAKKKKACnJGz/dFIqljgVo6ZZiRwH4yamUrG9ChKtOxQeB06imEEda66TTLQotneRDI4WZRz&#10;/wDXrN1Twld20QuYR5kbchl7fWkpPqdlbLakFeOph0A4/KpJbd42wRUZGDiqTTPOlGUXqBJPU0UU&#10;UyRQxFJ1oooAKKKKACiiigAooooAKKKKACiiigAooooAKKKKACiiigAooooAKKKKACiiigAooooA&#10;KAMnFFOiXLA0DiruxbsrUMu41JdWhCFl5A68VJaOFTANTEqy4OOa5XJ81z3aWHpuhYxpAQcU2r11&#10;YkkvEMj0qsts5bG0/jW8Zpo8mpQqQnawxELnArb8PeGpNTky7BEH3mIq/wCEPBbai4urrCwg8543&#10;fStzV9NsrKIxWFztZRjavf8AKobc3ZHr4LL0vfqEenQ6Fph8iHaXB5Zx3H+e1X31GV1Ad1Kdin9a&#10;5i/a4UgudwP3TUMWq3cBIDnn+EmtYRSZ63tadLRHTXP+kjEMzcep4qr/AGdPC+8OevBIrOttWM52&#10;tJg+nTNatlqI2GKUZ4z+P1rsjJWM/b8zGM5UlGbI5zu5pwKCPav1YnvUzPb3ClsjkZ6/p/n0qrPI&#10;qttB7AA1otRynFjGOD8vT2qI/M2807exJAPb0pG+4y8cgZ496vRHNJplaXB+YEkfWqki7icAdeau&#10;yqrHk1WmXHzg0NnO1ZlWROSQOaRIwMlqmX5nyxGD3IoZUUk449fSpENXAA4GKcW+UdvoKYSD93ih&#10;UZxyfzqKkVyGlPSRBdLkGqEkZL9K1Zk+UA+lJY6b9suFjXGSe9eO5ckmaVsNKvJJDNHslkkAkU49&#10;hT7pQkpAGK2F0kadGWdQQVPPpWPek+YT05rLm5mdjw31eiiCV/lPGOKo3B3HmrUx4IBqpKcmt6aP&#10;HxcnJWIQMGigjBOKTPtXQtjxxJO1Npznmm0yHuFFFAGTigQUU5sBcU2gbVgooooEFFFFABRRRQAU&#10;UUUAFFFFABRRRQAU5OtNpVODQC3FfGKbSucmkoG9wooooEFFFFABRRRQAUUUUAFFFFABRRRQAUUU&#10;UAFFFFABRRRQAUUUUAFFFFABRRRQAU9RgYpq/ep+ecYoKiSBiO/502WUkHNNLHHPNMY9vSpUTWdR&#10;pWQhOTmiiiqMAooooAKKKKACiiigAooooAKKKKACiiigAooooAKKKKACiiigAooowT0FACqMmn9K&#10;agp5BA5pX1NIr3bjHxmm0r9fwpKZD3CiiigQUUUUAFFFFABRRRQAUqjJpKeowAPzoGldjkTJzUyI&#10;c802FelWFTA46VjKR6FCldXCNAOlWYQBxiooxz0qzAhY1hNnq4anroSrjaKZIpY8n9KewCimFsnn&#10;0rKO56MtrMIMhuBV+1YbdxA4qgOtWrXOchaJOzNsO9bGjDlky4xnoM1kanEolbacitVZNilt1Z2o&#10;7GZmU9+lXCVy8VBODMWcFDTI7x4m4ap7le2apSrhsV1QsfJYhypSuiy98zDO6ovMmYk5qBWJPNaO&#10;m2RnXcOw5NEko6kUp1MTO1yKFWY5Iq7A3ljA/GkECIenekkYIMgcCsua56lOn7FXYy+uNqkk/hWZ&#10;LKzsSamvLgyN16VWraEbK55GMrurUt0CiiitDiCiiigAzinB8jFNooGm0SHpxTSg602nbz3FA7p7&#10;iMpWkpSxIxSUCYAE9BQQR1FSRIDx7USpj/8AVSur2K5Hy3I6KKKZAUUUUAFFFFABRRRQAUUUUAFF&#10;FFABRRSoMnPpQA+NeQDVu2XGKrJ1/Crdt1rGoehhIrmLcfyjIAqK6JCke1SoeM9OKjnG4c1NG/Me&#10;xW/hWKTFyfl703DnrUxQZzg0uwHjFelGOmp4jg2yHyz3NBjJ71NtHpz9KcijuK0S5hKkiuIW6U8W&#10;xzkg1OVUcDFKML1qlBIuNGPUiW27infZ8DkVNvA4pDIOBinypGip00QmH0FMMTdv5VOZcjtTd646&#10;0WTJcIEBhPYYprQuD39+Ks71NGVPpRymfsoMqlGFG1sYxVg4JPHFBCelPlIdJLqVyrA4Kn8qaQw5&#10;APPqKtmKNs44ppjUA5HNLlF7JlQhs5xRlgOtWfKU+lJ5I6cUcrM/YyWxECcc0quc4BzUvkAjPFKk&#10;OenalytlqlIYCRQXx1JqQwjJHNI0HY0WkaOMiMynOaPMHrTjEM8CmNGR0p+8ZtSW4olAORzS+aCB&#10;zUTKQMDP0pp3j1pczSM3Nom8zjgUCQdx+tQEknBpMhT15qPaC52WgRjcp+tPBB6VVWUg8ipkmyee&#10;9aKaZrCoiQYoOBQrBhgCkbhTiq0Rv0AuQcYpA7elNJ7mm+YoOKjmuZuVupJvJzxSbz0J/Smbz2pN&#10;7etLcXtCZXz1qxaHLYP0qksnPIqzayDduziob96xvRndlm5DI+3rjoaYkhyGzzU10BJEk4HJHNQw&#10;IGk5HHqa6VK0TeWjLlkpJLMM57n1qdIJWZmP3c8DtUcUiQrwe/BolvmdducAE96ydRvYzlUtsaNl&#10;AFAd5VABBGTReXdgSVWQbx79ayJro+WQrEcdqq/aGQl5GyPes3du4liHHdmvPrZtkKKMgDB7Gua1&#10;Sdp7l5SPvNmpby9Z+jdfeqUjbjmspq61OavXdRWG0pIIxikorA5QpyrxmkUZbmngDGKC4q7FwMcG&#10;nxnA61H0pyNxjNQ7s2g0mK545qNgSDkfSnyHnA9KYc4P0px2JqO8hlFFFUYBRRRQAUUUUAFFFFAB&#10;RRRQAUUUUAFFFFABRRRQAUUUUAFFFFABRRRQAUUUUAFFFFABSr1pKVRk4oGtzW0OXypUf0Oa9O0f&#10;xbpk9kNL1bYS6YBK5ry6wjYgFRyemKty3M0DKGblRx7VnBas+owdf2VBJm9rVjcaPqTT6K7NA5yN&#10;ozj2NOur7xHDp/m3FoPLZc5aP9ad4R8Qj7etveINkmB93jNdb4gfTl0vHmqF28j/AOtXR7NHQ3Fx&#10;5tDyTULwsWXbjJ5rPJwc4/Gr+veR9vc25GwnjBrOOQeTSlT5UfM4qrKVZ3H9eopCgPSkRuxpcYGB&#10;UHPoxhBHBopWYHtQFBHBoJtroJgnoKXafSpordn4APsBSvCVGAtFzVUZctyvRT3jC8nOKAAOAaqK&#10;5mZNNbjKMZpzDkcfWpoLdpOQMgegolGxUIObshbVCx+71rb02zuGAmjByDVKztQnJFbuj3Vva/K7&#10;AHsT2qaVNTn7x7+DoulG7Oy8H+LryC2W2uYz5nQH1FN8baFouvIdRS4EN10PcP8AWubfUFjuIZ7e&#10;QAKecN1qS9upje7mkyjDIOeMVtWpU1E9+g1VhyyLvhmTxX4cy+k3iuoPzW+8EHv0qPxB4m8Pa7O0&#10;+taW9rdg/vHj/iPvWadQmE/nQyFWU5BBqfxYlvq/h9NXCgXCHbLgdayp8s42RGL56VK8Sq3jdtN1&#10;6PVPDzmIxgDgYDfUV1mn/GK/nZRq1hhGPzSJ1/LvXlNrIEvFMg4Dc5r1y2n8P3OhQxyW8TxyRjkD&#10;pke1axg1LU8zBY2pWumzG8ceFrPxHCfEOjFSxUtIFPDD/GvNrr905VRjBrvrmafwnq32e3nJtZwC&#10;VPQA/wBRXHeKLEWeoyxoPl3ZU46g8is6kOVnHmMVyuUTLLse9CDLUlWtNtWuJ1RVySeKiT5Vc8Sl&#10;CVWooo6bwFo9hKWu71dxTG1T0z610WpawsMXlxAADgY7VmE2+iactvEm2VlG4Huay7jUZJOGbp6V&#10;ypOTPs8MoYeijRl1jaCchuetV5NXZgcDr1BNZj3BPeoWnOevHrWnIE8Yrmq2oM38fbgVG87Scuaz&#10;hPz96pY7lsZzTsQsUpF1XCZIPPY0xmBYkHgmoBcNggsKRpiR1x70WRftUSO+SRjNV3Ufep5bP+FP&#10;S3d13KvHc1M7WM7e0ZWdePxqCZcnpVuVSpqtIBxx3rGLOWvCxTnj5qu64PFXZSAcDrVaUfNXVBnh&#10;4mmk7kNFOYDt+NNrQ4tgooooAKKKKACiilTG7mgBKlgt2kOAKeiIfyqa3IVwRzUuSOqjRTkrkkFg&#10;FwzVeghRVypwc0yMgjJ/CpEbHC+vSnZHu0KVOnaxfgzMgSVuR0NWra9u7YmA5Zd3ORkVQt7raeQf&#10;bBqcXpYYKDPQmpcUenFqSsVPEVnZyP5sMQQn7wFc5Omxivoa6TUpfNOMAewNc9ejEh4oSszwc1pw&#10;jZogoooqzwwooooAKKKKACiiigAooooAKKKKACiiigAooooAKKKKACiiigAooooAKKKKACiiigAo&#10;oooAKfG2B9KZSqcGgadmWopivIqwk5YdaoKSMc1KrEdKxlA9CjiJRRba4C9qs6Stjc3aG8lEabuT&#10;is0NuHNOUdw1Ry2OmNd81zupL1JoRFYzrsUYwp7dKypmaFyFlJzydprn4Lq4hbKORxzVyO+kZdxO&#10;frWkGkejTxalCxeaYSN856j0qG4RJDtAHXmqv2vkDoB6VFNdOWwDkZ4roi01oclWet2OkVomyD0q&#10;xa620WEmJIB4NZ8l1I2QWJ9ageQk8H8ad7HNKvy7HRHX4FIJPbjFK+rxyEBJAT3rl2ncdTTo7pwe&#10;GNXCqyPr/Q6sajGDhyAD0OelPE8bjKyDpXNW8skgwxNWA+xfmkwcdK3U7nRGvzq5szsqoSze/Wqp&#10;YuG2joOapi+ZRt3kjHOTSSagd25HIOMZzRzD9pFdS00bKCxGM9zUf2gKSSRVR715OC2fY0iybzz/&#10;ADqXMn2qlsXDcRYyDz9KcLmMnHPtmqbdcA1KI2Xljj+tROpoaQcnJFhz5oFWtHT/AElSOo5AIrON&#10;zs+UVNYTSGUFSRzxXj1Vrc9bD1o+0S6m9cs9wdm8kDORWJfRBWPNdDY2TSWvnMO+M1karb+XMw24&#10;9axTs7nrYyk5UrmHMNvBFVX+8av3MZGeDVGVTniuym0fHYqLjIhxz1oycdKHyDjNJg4roWx5WzGt&#10;1pKCcnJopmQU5AMZptOVgF60DW4jEZwKSg8nNFAgooooAKKKKACiiigAooooAKKKKACiiigAoooo&#10;AKVFB60lKrY4oGtx21ewpcAjBoprNxgGgrRDT1ooooICiiigAooooAKKKKACiiigAooooAKKKKAC&#10;iiigAooooAKKKKACiiigBUPzU4UypDQVERmG37tMpz9cU2gJO7CiiigkKKKKACiiigAooooAKKKK&#10;ACiiigAooooAKKKKACiilVSxwBQG4lOSF3+6D+VXLHS5LhhhDzW9pfhZ3wzJgeh61lKpbRHqYTKq&#10;+Js9kYNto88xAVCSegAqyfD1wi5aFh6cV2thp9pZIcRrn6VPdNaQxYES7sYYdxnms259z6KGQUqd&#10;O8jzuSwMQ5FQSjaCMfStzXZITOxt1UL2xWFOct071VOTkzwcdQp4d8sSF+tJQevWitzx3qFFFFAB&#10;RRRQAUUUUAFKFJ5pBUgBI/woKirjVTHJp3XoaOaFGCAKGUlrYntxk8mrSpxyarQ9cD1q3GQVrmnu&#10;evhUnEEBDZNXbRQ5A4/OqmO45qe3fY2Qe/aspK56eGfLLUmuE46VAIie1XMo4GSPer9jpts8fmu3&#10;HrRySex3ShGbuZKxEHBBq3brgdBir72ti2cEE9AM0x7YD7gGO307Vm4TOmjTjEqSs2MVTvn4rRe2&#10;Zl6fXtVO/s5EXcQefanCEkycUnyOxjXEgzj9aqysG6etWbuCQE4BqsLeUnG012QStc+NxPtHNqxH&#10;tw2e1aelzlE2hc5FVotPlc9K3/DHhW51CUARnZ3bFKo01odGXYWu610ii+QMkYNU76UohG7rXXap&#10;4KuII2kibO3t3rjtVikjfBBGKiEbPU9DMqVWhTZSYknrSUUV0nywUUUUAFFFFABRRRQAUUUUAFFF&#10;FAEsHUU+4GRk0lsmTjHNSyR8VlJ+8dtODlRKZBBwaKfIhBJplanG1ZhRRRQIKKKKACiiigAooooA&#10;KKKKACnJ3ptOTgZoY1uSRZ3ZAq5bH0qnDx3zzVy261jUPSwe6LK9OtJIDtIBpVPANBB7nPrWdJ2k&#10;evON4FR8hqFbnFPmUqeDURBB4H0r1KbUkePUThIdz1pVbbUZY5PNLknv+Oa1WmxnzEhkzwKQufWm&#10;KGboadxReRSbYpbjLNTC57UrAkYH5Um0k9KaUmTJsRmbuaaWwckGn7SeKRlxwabUrmbuxm/Pb8qX&#10;eR64p2zA9KRlB4NK0idRPM7igS99xFNZSD0pMZppsnmkiUOSeDml38dKhBIOc07ecZAo5mUpsk38&#10;8d/UUB/UVFvPrRuanzBzsm3jpSrJt5BqJdx607OOlCktilJ7knm5PUUvm5PNQ9e1KcDBzn1qkylU&#10;kSsynpTcZpgZvWlDnocUD509wMQPIFMaHPT8jUoYY+vahgCelKyFKEWtCq0eDgGkZGHTmrLR0zav&#10;cdazdNMwdOzINrY5BoBI6VM0f92mlQSDSUOVkODQqSY+7TjKcc5qMqSMZ78U05B25pNpFc8okhbc&#10;M0xmwcUxmxySaAwJ61POiXJsfvB9qd1qOnKxBxWiaaEpO9mOODxmpLYnfiomOOhpYJcNyaza982h&#10;NKSNqG3a4smCDJTnFUJLhojsHr69K1dAvY0JSQLg9eazvElqsF67IPlY5FXNndWb9ndES3xC7s/l&#10;TornIzuxk8Cs8Mw71Ikhxgt3qYs8/wBo2XjKzAgtj1NRzMGUgHp3qIPhccdeRTWlBHHp0FaCbGSJ&#10;liSTUTjrT2kyOODTHPGKzqNWIe4yiiiuR7iAHBzUmc8ZqOnKeM56etSyouw8jHWgYByKTI+7Rila&#10;y1NeZXBmyeD+FJjI69anht2dM4xUUqFGOKFJXsVOnNR5mRUUrdeKSqOYKKKKACiiigAooooAKKKK&#10;ACiiigAooooAKKKKACiiigAooooAKKKKACiiigAooooAKfEPmzTVGTg1cgsZGh80IceuKTdjajTl&#10;Uloa/hiwkvnMax5AXnA/zitifwLe3AaZBjaM/N39qyPCeuDQ74vNHlWGD7V13/CZ6cyBluCePuji&#10;taSTie/RcHT1OfisPsyeS64lUcY9ay9V1TUlQxSTyEe5NW9R8SxT6oLpFwofOM9aZ4m1uw1C2Edt&#10;GucDLAYrW/RGWIrR5Gos513Z2yxprLkUpAB4orRxUonzrk+a7GKDmplt5Xj3qpPPpTKntL2a1Y+W&#10;eD1BrnlSZrTcW7MquhU8jvUltGXYAetOmzM5cjknmtLw9pnnziRxwvXNJU22a0qTlVsifTdLZJ0a&#10;ReOvNO1axj8wFExx2rTklS3/AHjDAA5NQW93Bdv8+CQe4rb2cWrHrqmkrHP3Vq6pu2kD1xVQA7+K&#10;669023mtZFVOcfKfeubit9tztcc5rCrF0lc4q+GbqK3UILB5F3MCKmtM2svyNV4ogUfL04qsbc79&#10;w7Vw+1bZ3rBxpJOKL3E0eRgE9cCo1Ug8mnxAhQp/KngBug4pe2k9j14UU4oVGZBgMasJqErReTL8&#10;237pPaq5IPApFIU8mrWIlazNlHlehZgZt4OcVY1mZ49AEascGTn8s1Ra7WNcE9OlS/bItT0uTTh/&#10;rc7oyf5CtcLL3jLGVYewt1OWdv3+Qe/FdL4c1i8s7Vo5WYwlflz0BzXOSKVm+Zeh5BrpVdDoqrCB&#10;gpziu675j5jBtwm2POsreyiG+G9d3GOoqr4yt1by7hOQUxu+lZLTyRzZU8Z9a1Ly5F7o+SPmX2qK&#10;j50dk6yrQaZzeMtiun8B6aJr0XEiErEpY/WubVQZsV3fhSNbXw4844LseT+VcVV6JHPllJOq2+hT&#10;8R3jyXbL0AHAB7VjyTe/epNUu98jOW5Y5NURKXOc0qeh6eJrqMuVdCR5T3NM8w012wevNMJz3ptt&#10;M4JVGSb2zmnCYjqT+FRBW60gJB5NLmYudosrOfXNPEuegqqhJq7Y2zzMFUc0OdkdVBzqysh8Ss7Y&#10;xWh9mmt7cM7cNyKt2ekwRxB5Gy3pnpTp45bxBbQwk46e1c85Nn0NDBTjTuzDuWUHdms+e5UNgGtr&#10;VPDmqwKJJLR9rcAgZrJm0W6By8TD6irpxtueHjoYjntFFOSfcfrUbtk8j8KsS6bcR87ageKVeoxX&#10;UuVHg1Y1o/GhjnAwabQQR1FFUczdwooooEFFFFABRRRQBJGx/OrEAJNQQru9qsRkKaznvY7sOno2&#10;XYm+Tk/rTw+BjOOeKqrLjjNSCYgYIqrnqwqKxYR+akWb2qqsozinLJkYBp3N4VrEsrlulZF+pEnI&#10;rVUFztzVbUrJlG7b9DUykkzmxlOValdGVRSuMNikqz55qwUUUUAFFFFABRRRQAUUUUAFFFFABRRR&#10;QAUUUUAFFFFABRRRQAUUUUAFFFFABRRRQAUUUUAFFFFADlOT9KkVscE1DSh8daTVy4z5ScHuDT1k&#10;5z0NRIecU6oaOuErrQnSQd6lVu4NVASOlPSTjIqGmjop1bbk7k4yDUbknr+NHmZ6mkfB71cZalTa&#10;krjT0pHjxyDmnHGMYpK3smc7RXkXAIA+lMU4NTyoecfhULIc8UONjjmmmSxzlVGD0qT7QzY5zVdF&#10;bNSKpUYPWri2y4TnsSiUnkmml2Y4BpoDE4Gant7YsRxVXRrFTm7DI43btVyGEBcsvPrUsMMUce4n&#10;k9KZNIufkbgDrWUp2PQp4dQV2IzQxjPftUb3zyDbuwO2KimfJ61HnmsJTbIlU5XZE8QMpGDn1rqP&#10;DvhaSeEXcmAp5xjNc/olp9puUj3YyeT6V6J9pg0jS1gjHITuf0rkq6nv5PQU3zyK2oOllELZMDaM&#10;HkCucv5VmzIWGSemKs6rqn2mcsTkDgDPas2SQsck8HtXNq2ezia0ZKyKt1GW5A6dazp1Kk4Fasgz&#10;mqNzGOTiumkz5nHUk9UZ0vT60lPnXnOKYDnmu2Ox83UupsjPJzRR0oqjAKKKKACiiigAooooAKKK&#10;KACiiigAooooAKKKKACiiigAooooAKKKME9BQAu4gYzSUUUAFFFFABRRRQAUUUUAFFFFABRRRQAU&#10;UUUAFFFFABRRRQAUUUUAFFFFABRRRQADg5p+f4s8YplFA07ATk5ooooEFFFFABRRRQAUUUUAFFFF&#10;ABRRRQAUUUUAFFFFABRRRQAdavaXYNcyqNucmqtvEZJAuK6fQLKOJBLJ26AjrWVSXRHqZZhPb1by&#10;2RraTpUGnRFpMFiOOORVrcsa/IcDtVFr5mfOOp6ZpjXZUHAGCeamKPu6MqdKFki7NdhEIU5I71m6&#10;jfMVO0/iOKbNcswbccZHWqF3MSCQaU9jnxOKfKzP1GcsxANZ79eTzmp7xwWIPrUB64/WrpqyPiMZ&#10;U9pVdyNupopXGDmkrU896BRRRQAUUUUAFFFFACp1p49KYn3hT6C4Accc0oPPNJj2pyLk8niob0NV&#10;e4+NipB6Zq1C5xgmqqruPI6VNGcDNZySZ3YduLLIOegp65C1DHLTzKPWlGFzvVRE8UxU5Jq7LqD+&#10;UqKxA9KyllwaebgHg1vCMbGkcS4rcvQ3zochvqKspfvvyH4HYVkLN6GpFnPY1XJE2p4xo2ob9T8r&#10;lTzzmpXltbg/OAR3FYYnOMmnpeMpBDc5o5EjqWMUlZl+50i0diQ4wenNRrotmDzJ26ioTeO2Nzfr&#10;TkvG6E8d6pQiQ/ZSdyzDYWcIwVzg9TWxp+tQWEYjjX7vAwOlYSXXZj+lSxzRnqOR71oqcWdNGcKb&#10;ujok8UC5by7gA5PBIrm/FWiws32m35Vjzt6CpAwLBgR1qRZSIyp+71INROkraF4lwxMbSOOurF4S&#10;eDVYgjrXVarp0LR+bGOvVa56+tjE5OO9Y3alZnyGOwPsPejsVqKKKo8wKKKKACiiigAooooAKKKB&#10;14oAtWi8ZzVlo8jpTLFMj7varBQ45Fcs5e8e5hqV6SKc1v6VWkj28YrTdBjI/KqtzEvUCrhPoc2J&#10;wytdFOinMpJptbnmtWCiiigQUUUUAFFHWnBB3oGlcbShGPank4pATnpQOyEEfqaXGAcUtHXj+dBS&#10;Q6POOvNXLXnvVRFOc+tWrYHNY1Dvwqaki2mT1/lTygPSmQg4qxEoPXvXMnZnvQjzRsyrNGcZx9Kq&#10;SqQ2fzrXliDDgZwKpz2w69676VS5xYvCvdFEAj7xpwB7DGakaMIe3tTCwWuuDex5Thy7ijCcE/rR&#10;j0qMsCck0bwB1/Wr3J50h7EjoabyDkUhYY60gORmq5miXJNjy4pd+fT2qIsw7Um9qfMyeexKTkZy&#10;KaWA700Fj2pCrHrRzMlsGbPAoBxzijY3pRsNTohe83cQ570U7y/U0oQelFwUGxoQ9xTlTH1p23HB&#10;NJ9aLXLUUgx2pSMdqMilUjuPxq0kO12Jgr1FB6dafj1pGXjIptXVh8rRGWA60bx1zQ6E/hTCCDg1&#10;CujOTaZIHBP3qcJAenP41ATjqaA49afMLnsywrg9aX8agEn409ZfequjRVF1HMo6gVFIOeKlL5FM&#10;kHepk0KdnsR7lHVqa5B6GhwAc560lZSetjnbYjAkYAppBFPHWhhu7VE6el0Sncah7U4nPIqMgg0u&#10;8+gqIycRjzz1NGeeD0pmWY8Ggqw7UOTAt2t48R+90NT39615H+8OWA65qgMjvQ0h6Fqrn0OiNaSh&#10;ysTPOAKXoetMY5PFOVs8GpT1OcdvIGM/nSbgTmjBPQU7ypMZ2GtOZjUW+gxmxwDzTCSTk0942B54&#10;phBHUVlJsVmgooorIApy4A5702pIV3dqGVFXdhUUtV/StIkvZ1REJ9fYVFbWhY5I/St/RrldNtZJ&#10;Qg3/AMBNYuTZ6+Ewl/ekipqUEGnQ/YwBvH3j+FYtwQWz/Kruq3Us8rSscknJrOkOeo7UQ1ZGNmk+&#10;VdBj9cCm0UVseU3dhRRRQIKKKKACiiigAooooAKKKKACiiigAooooAKKKKACiiigAooooAKKKKAC&#10;iinRIZHCgUDSbdkIv3hXVeBmhuJGtJQPnHBNZUXhu8ltftaQkr3IqfRPMsLxWHXODmhaySPVwmHq&#10;0p+8tGXtc0M2V42Yyqk5GBWZqGn3MEH2iFyyd/au8s54NUtvIuIQd64yP8/5xVDVfDgsbUqBuRwf&#10;w+tdKp2PQr4bmhdHn7M+/lvoKsWwWRlSQnBOD7Us9sFuCmO/FRxSzW8gZeoqoq2p4NnCbUhdQtRa&#10;XLQq2QDwT6VBVkw3F9JvbJJ9q0dP8NSyuPNXHGTyKE3cccLOtL3VoZUFnNO2EQmtS08L3My5ZCox&#10;1Nb2naJb2qr8gznljWisMadNpPTHpWiV9z1aOWwgry1OWg8NzCTaUyB3rZ03S0jVUQBcnLVpuIQC&#10;wUEnpk1GrpEvmIwx/OqUUjthh4Q2RmeILQRoBH3Bz05FYVuk0dwOvJ4rc1GVZJW6Y+lYWo6mqSFI&#10;COvWsZtRdzmxEo03dm/HKfJyecVjaxaLDdCeIfK3oKoxazco/wAsvWtJ7hL+xEx4YHnFZ1ZRq02j&#10;KFaFZqxEjllGfSnqo7iok4xzTwSMgH61481Znr037tmSBu4NKrEc1EXK01rlegYUop3LdWMUWFdG&#10;7imzPtqssrKxYNSxiW9mESc5rVQ55JIylivdHwQTXpdlHCjJqGF1Tcd5DqQVx9a6OwtIrGAx5GWU&#10;7hisjVdI+zSG5iJxnJGOlejTo+zSaPPq8z1uJrGjNdWaaxbp94fvQP71ZtvfXFuv2YuQuePauq0S&#10;5SfR/s7wlsDHTPNY+uaNGm65tlxtOWGK3lF2ujnqUHFc8Sk1v5w81RwevFTxH/RWt/b8qqw36xW5&#10;hY89qjhuWYlT0NZtqxj7SG3UhhiLT4x3robrVlsdGj0uCXPGWIPr2rCAdZNy81KYJ5hkgnNcM9zf&#10;Dc0E+VakFxcGVuTzSIxPercGgXk5zHbO2fRatDwrqyR7/wCz5ceuyi6toJYXFTlzNGZ15Jp0KMz4&#10;xV5NGuFOHgZT6EYqza6Hcu/7u2c/8BrNzOqll9eUk2hi6QGsPtI59RWfLbMGwBXYWPhjVrm3EAt2&#10;A7DHWpbD4Zavd3qpJAVTPzE1Mee+x6tbKpTirI5TTdHubx9kEDOfQCur0TwPqO3zHhKntmvQvDfg&#10;bSdCiGY0zgZ+XmtCe2tUiMcIAFX7OUnqergssp4ePNLc4O18IHeBPJn2xgV0ejaB4esRuuChYjhc&#10;96iv9LuWYyQuwweg6VnXOj6kB5sl2wYHgrWsaKud86iirG/fW2kvBiNUZQeeOBWJqFrpaoUaBDzy&#10;cVUeC/QFXnc4HAzxUcqSRgF3J7k5rqhSR51b2c9WilqmnafLEVjgQY46VzGpaLbMzeUmMHjHeuju&#10;mfBGT161m3BZxgjqT0rV0U0eZVo0n0OXl0fqVFVJNPcHAGa6K7jwS2PrVGVQPzrhnGdNnlV8BQls&#10;Yr2zr/CaaY2H/wBetd4xnlc1FJbKRkD8hUqr3POnl7WzMza3pRtb0q8bVScdqQWadz+lV7RGH1OZ&#10;RwfQ0YPoaviyVhwKkj0kSOAp/Oqi3LYPqVUowbgeRVjDelX4NEbGQPzq9beHopl2lsn0BFX7CctT&#10;so4SajYwwxHBpRIOxrWvvDNxCx8kbxjsOazJrV4mKlSCOoxUSjKG6LlRqw1EDt9aesnPWoCCvUYp&#10;VOD97PNZ8zJU2maNg2ZFJweR1FaOuW0LWiNGc9iB2rL08kNndWxdypLbCNvTrispS0Paw8PaUTkr&#10;yExyEY71BWvqVoHOQCay5ImQkEYrenNSifM4zDyo1X2GUUUVocQUUUUAFFFFABRRRQAUUUUAFFFF&#10;ABRRRQAUUUUAFFFFABRRRQAUUUUAFFFFABRRRQAUUUUAFFFGD6UAPRuMntUoIPSolBA5p0VTJHRT&#10;k07D6Xp1pKOe5qTdWFEhHWnCQdc80yilazBNjzIM9aaznoOlISB1PNKBk4FaqVkS25Owmc8k5oEf&#10;mHoTU8Vqz9jVuDTkRQzgDnjJpe1ubU8JOo9Srb2JbnbgVOdPAxz24q07JGm1TgVVnvkUnnJ96fOd&#10;nsKFGPvDvs0ES/vHGc9qb5oX7oxmq0l8rfdqJ7wnk0rtnPLEUofCXWueMjAqF5zyQarfaGPIFNad&#10;iMFqlxu9TKeLuiVpM9e9IshJ5NQF/fNCuScVVkkcrrXkdB4cQmdXJAA5JzWzq+rtcAKrfdGMZrnd&#10;KkZQMHFW3lJ75rgqb2PrsDX5aCsPeUk5phbJzkVC0nOc0GUevWoUSpV03qSO3UVVuWypz6VI0oPF&#10;Vbpxng1pCOpxYqsuQqXHJIB70yll6+9JXbHY+bqO82xjDBxSUN1P1oqjAKKKKACiiigAooooAKKK&#10;KACiiigAooooAKKKKACiiigAoopVXJoAFUk04ccAUDB7UtBaVhCMrTCMcGpMDpimOMdqBNCUUUUE&#10;hRRRQAUUUUAFFFFABRRRQAUUUUAFFFFABRRRQAUUUUAFFFFABRRRQAUUUUAFFFFABRRRQAUUUUAF&#10;FFFABRRRQAUUUUAFFFFABRRRQAUdaKdGu5sUDSu7F7SbfdIGxW9HOUQIuMY6ZrM0yDYgwOcVdJA5&#10;rmerufX5fT9jRRMZc9BSGZl7modwHPpTZGYcE9K0SO2VV2HSzEgjiqlwxPWpHbqfyqCYk8d6iZw1&#10;puSKF1gHgdTUHRun61bni3ZIFVpIipGB35rSElY+dxFOSlcY44FNp7cjA7UytDje4UUUUCCiiigA&#10;ooooAKeMkcfyplPUjAoKjuKCKenApgx3H607eBgVLN4abj1YAdKeGB6VCrDoKenB6VDXU2jMlVj7&#10;07zOOG/Wo6VcHqKlJtm6k7WHbmPRf1oVietJsB6U4ADoK1STBXuPQkjmnqd3GaYg4609AM9a0UbK&#10;xtFsfuYjNOU549KZnnFKGI7/AIVmrtnQpWRIHPc0ok5yRUYcYoMmO351sNVLE6zepp4uMcg1T87m&#10;jzvemm0NYixfjuypyGqaK7A4OPxrME/I5p6S89armNoYnU2IpBIcbeoPfvWLr1mFY7V98Vdtbor0&#10;PX3qTUU+12u8qBtFZTipamleKr0WjlGXacUlTXkeyU8d6hqE7o+SnFwm0FFFOSMucAGmSk27IbTk&#10;jZjjFTxWDnkirdtaKvX9aiUrLQ66ODqVJa6FOOxeTjbSvp8ijOK6G2s7ZY1aTp6Uy8jgJyg5PpWf&#10;PI9RZXT5DmnjZDgikRSzcCtW4sVk7flUEdltfJBwPWr9pZannywNSNSy2J7GPYmT6VMRjqaFUIuA&#10;O1NdxiuV3kz2qcVSppDWI2njFVpzxipJpQeCarTSA1rBanDiJxtYicDdmmsoNOJJPIpK6FseRKzY&#10;wqR2pKkpNyjjNMiwylCk9qdkeopcg9DQHKhFXFLQTigfN2oKSAEkZxQoJOcfrTkj56VIkfrUOVjW&#10;FJvcYEPTPFOWIDqMVKIwOtLtXsKhybOmNC242OMGrMEYqIHBzViKQAYPXvQo8x10FGLJkjPU/pUs&#10;YPGR+VMjlDAbuamRkB45qZUj16TTHBW6ioriPuBVuOJnwCp59qWe0A5B+oNOCaZ0VYKcDFuoyDux&#10;9RVV1c8HitiaCMZBqm0K8844r0Kep87icO+YobG9KNhJ6VbNscZx1prWxAJIxW6ucLoNEAT1NKBx&#10;gCntEw6Cm7WBxik1qLksIVB60BR2WlAwMigEA5otqFlcURkmlKAAAmjcMZpS4POatKJdojdgz+FO&#10;2L0x+tAIJ60Egd6aSQWiJtA4AoCgdPXvS7l9aMg96YWixCo7Z/Gmkc4Ap/brQQCMGk1dCcexH0oD&#10;46GnbPemOpx0rO1iJXSHrJTs56Y/Oq4JB604SHPIqk7bijVJSA31xTGj9RSq/Pt6U/IPSq3RdozI&#10;GUjio2UjkdKsvHjtUTLjmoaszCpAipQxHelZR1AptTJtIws0xwkI/wDrU7cSOtR0AkHipU+5ak0O&#10;cd6bSlweAtNHWplZvQHuLSnbt49e9Ifaiqg76Ml6CMMimVJTHIJ4rKSGCnBp/BqOlU8gZqLpjTH0&#10;xjljTlJI/wDr0w9TSnoHQKVfvCkqSKJ2PA60ogk27I1fC+htrN8kHYn5iBXoeqeAtB03w8bg7BIE&#10;GfriuO0CSbSbL7Qg2u/AJHNdLaXVxr+lPbzzEnHy5PfmtbNn0uDw1NUdTkBokF9vWAEMDwPakfwV&#10;qm3zFtjtJ611PhzR7ezuHmvJF3g4CHsc1d1jxJFbo1pAgHvitY0nMyq4ak5PQ46DwFqE3y+Xz16V&#10;V1HwZqtihle2baPau20LUZ7u5EZJx0xiulu7CGezUMituXnGKmrS5HYqGX06sdEeGvA6PsK4x1qx&#10;Z2rMQdprs/EXw/u2vDcWFqSp5IAxWpoHw2ENgbjUAMt0/wBmuOcZbGdDKpKrdnO6VoSXVmsqj5ic&#10;H2q9faRBb6Z5Zk+brkdj71pvYppLGJGUAZPSsDXtYxuiUrkHBPrWkKV0erUUKELHP3yBXIA71RmG&#10;GxmrF5c73LZ6mqkjkk89aPZqB8xiqsZzdhtFFGCe1ScQUUUUAFFFFABRRRQAUUUUAFFFFABRRRQA&#10;UUUUAFFFFABRRRQAUUUUAFFFFABV7RbU3Fyq471SQbmxit7w5ZkMszKcE9aqK5pHZgaftK6ud1oN&#10;lBZWKK7ZDrzlazvEHhRZ3N/pkY5JLIP51Ztb0G2AD8BePm60+LVWR9isMZ5B710+yVj66FOEoJGV&#10;paanav5KwuCO5B4rprOC5vbUQXcfyt3PBqa2ksZ0DBAGxkmrkATb8iL07VtHVWZoqCeh534p8E39&#10;lcvcQQlot2QR2rKtdClkkBmjYAdSRXrN0WkiZNgPHORXN3WpWllO1td2wAz8pC5xS5Hc82vgaaqX&#10;sYNlp9tbJmNADnkd6uxyRqN449D/AJ+tP1QWdwgl08qCPvYOf51lHUxHL5dwNuO49aOWyKg6VNaF&#10;+41SO0bEj5z6U6PU47pN0TdvmOa57XZpGkEkbEqw4NJoM0wkIJO3HI9az9p71jD60vactjoJbuTJ&#10;Hm+vNQzXblQA3aoHn6/41RubkqeT+lbcyNZVUkS6lIY7Z5FB6dTXOSsXkJY81s3EpntXjU544rEm&#10;ysmc1x1ndni46bbHhAo6e9XIbr7PbmMEfMaoJK3QfrQS7HLHtWN9Dmp1VDWJqwziRc8VIG4wBz61&#10;R05xyrc+lXQQec1xTVpHvYar7SmmxszkIcVFbW0t0zAHBHSrAjZ+gz68Vo29uixnbGFbbzgV00aD&#10;auyK0XKV0YxYoCrde1X/AA8FLPJkZGAKpalC8GSfWpPD99HFI0MrAZHBNaU6fs6mpzSq2nyssX+p&#10;TGYrE5wDwM1JYXxu0ayujzj5dxqO4txJcmaJuvX2qMsY7nzFPIPX1rru2y25Se5PpuoHTZntbnKq&#10;Txx3pupai8E/7mTchHQHINLcCC+kIbhvWov7KfO1ctnsOaTbSsNKpP3UZ1zCJmMkSYz2p1hZTyyB&#10;QhrtPCvwx1DWisjQsI+uSK9A0L4OaTppFxOgLMOc4PFYyep14XJataakedeEvhzd6vcKbqJljyOg&#10;616TZfC3w3Y24jEak45yma6GHT7DTIBbwRqhAwWAqPeCSdwPoKlQT1Pq8NldGglzK7Kdv4f0GwhE&#10;cdonHcjp9Kq3sNrG3lpaKVHQYrZS2jkUyEgn37VDJaQMpV2HHVsU3TSO54elayic1eadodyDvtI0&#10;OeOKs6NpOiwShnhU8YxjNW9Q0OOVg0eQc5ql5E1s209uhqfZRZnyQhsjTEVpE/7iBVAPHNPeXySG&#10;A468etZy3U6rkdexznj1qZLwnCk/WrVOKQ3Mlmv3XJLE8VBJdNnrnJxk+lQyyA4bcMZ5qJ5wAQvN&#10;XypGUqhLJc/MVLdeoz2qpdXysCrEAA881FdXoRGOcf0rIvtSmLZBwAvBBqowTOOpVH6lrUVu42kH&#10;B5B4rDvNVlnlZwMZPApb4s7sTknPOapvCcDr/WtlFI45SY6bU2Izge9QNdLKSMj8aSa3YDAA61Xk&#10;iZeQOo7dqpM5J3Yl2ucnP4VTkXB5q0zEqQxJ4qtKcvg+vXNcmKso3Oe2upEyDtTGT8KkPPApGVs1&#10;517omUU9iHYD2pQpHIUVLsOOaPLHrVXVjP2Wo1I+cip41OcDvSwoD1FWEjD/AC4+hruw0U1cv2TF&#10;gU/dAJHSrUBdHGD071Xj3xMMDrxmrMbBsBjnA6Yr0YpWNYLlNSwmcvudgyng5H6UuqeH9P1ZFkRF&#10;RwOWHGapQqw+cZBJyQKt2V+8WI5MEnuaidKMjojCMtzHuvAeobDJbJ5nsOtYt5o93ZyFJrZkI9Ri&#10;vRrW7bb5lvKdp5Kg0+6gtNRhb7ZbqGPfGfxrhqYfsZVcBCa0PPdLhKuMjv6VeuT6/lW/f6BpFtGW&#10;tgVYHk7q5674kIA4HSvNrJw0Z10aPsadiu6hzz61Q1S1RQWRfxq7I20dao383yY9qmk3fQ8vHezd&#10;J8xmMMMQKSlY5ORSV3nyb3CiiigAooooAKKKKACiiigAooooAKKKKACiiigAooooAKKKKACiiigA&#10;ooooAKKKKACiiigAGM81IBxUdOU5U0FRFwc8HFKpOaar8c06gpMepOOlLUeSOgpwfjkVDVjaE1sx&#10;1BPekDA9DSmkaK1tCI9c/wA6sWA8xwp9qgdffvT4Z3hOVFOWsTKk1CqmzW3i3Xt9aie7LZY81Rkv&#10;ZJGJJ+tNMxI4NZ8srHoyxsX8JZmuiy4z0qlM5JznNO8wkc/nUbc5y3StIxscGIryqDcn1oooqzkC&#10;iiigAoHBoooA0dMkYDr+FXmbA6c1mae53gDgVoE8fhXHVVpH0mAqXoDHf8qjMnP+NK55qJyc4oSC&#10;pN7j2lPY1XnYmnFm6H9Kjkzkc5rSKsziq1HJELEk8+tBz6Usg5prZ7Ct1sebK6Yw9TRQQR1FFMyC&#10;iiigAooooAKKKKACiiigAooooAKKKKACiiigAooooAKfjAGDTVGecU4gHrQUkLSMwHFDHA60wnPJ&#10;oBuwocg80r9KbRnNAr6BRRRQIKKKKACiiigAooooAKKKKACiiigAooooAKKKKACiiigAooowcZoA&#10;KKKKACiiigAooooAKKKKACiiigAooooAKKKKACiiigAooooAKKKKACrFjCZJBxUCDc2MVr6VaqAG&#10;b8TUTdkduBoOtWRetkWOAdjilYqOTTh9R0prDPOenas47n1iXLGyGMw/+tUZc9zTpBg5xUDNzVc1&#10;mc1STHMcnHao2GSfWl3k85prNgHJ6VEtTnlJWI2HUe9QyoCM1KzDuajkYYK1MbnHW5Wiu6AdKhcd&#10;6nkY5PoKhfGK6It2PKrJLYbRRRVGAUUUUAFFFFABTkIxg02igadiTkUhcdqYST1NFA+YcH7Yp6SH&#10;qT9KiooBSaLKv6HIp+c81WjY5yTU8Z/xrNqzudlKpzIkG4dKcOOgpgJHQ0qsR941bRunYlVsinA8&#10;9cVGrYOadvBNJS0NotEm4etIXHamb19aC47U+ZJlOY4sx70jP6mmM/qaaX7jmi8iHNWsOZiTx3pC&#10;2O/600PSbucn8KacjNyuSiQk81Ij4PXiq6ntmpI+tXfQuE3ctwyA4NaFlKZUaHAIK9zWTG36Vcs2&#10;KkHFRzXdj0aEm1Yy9Yh2SnA7mqAGTit7WLRZXynQ+naqMGmEvjb+lQ5KLPKxODqTr+6tyrDaPKeh&#10;rQtNPCj5j1q3DYpEMnjFDMoyVFS7vc7KGBhRXNLcjdVQADgimBsNkdO+KJSSeRSD19KGtLGzfvaF&#10;lLghdoprSE8VGCcUVlI6FN2JQe2KY6gA4FIGI4pGk9TTumtROSGOSOtQu7HpUxBb/wDXTfK3UuXU&#10;5pqT2Kcrse9QM5PXirtxbjOAKqTRYJxW0LLQ8jERmiMv6UhYnqaTB6YpQrHtWhxasSiniFj2/Sgw&#10;MO1A+SXYZSqOakEPPQU9Ih3pOSRcaUmxqRk9j+NSCMcVIiLjp+FBIXgCsnJs7YUYxWo0KB0FOUfM&#10;f6UhOaOjZBqS1ZMkzxxxSdOppVwOc0xiAOO/vVpWRbY6nK23rUQcjg08EGjm1BPqiaOXHH86swyN&#10;xzVKME1ajyADVo7KE2Xre42OGZuAe1Sy3QmO5lGT6VRViKUP600j0FVsiS5JbquDVR0bOcdKsb2P&#10;B7etSxxxSHD8cVpGTRhUpqqUgSPvUHaTgjmrh09pEyoP5VRuoXhJO04HrXTCqcdalKmriFFIpjRD&#10;riohc44zilNyCMA/rV+0icTlBgyEc/rUZBXnFOMyk9RT1w/APFSpJszaUnoQnOP5Um8g4x+VTPFj&#10;jFMaIgdKfUzlCSGh8nI49qVmzzSCLByB+tDRkjpQibStsN8z0H60CQjoKUxkDrSFD2H60yHzCiXn&#10;rTxJnoB+dQ4wc80fWndgptE+8elI3XJAqIMRwKUue1F2V7S4j4zxSH1oJJOTSMARzQZNgJBnjipE&#10;m96gIxRUuXKTGcky2JFbvQ6AqcflVVXKnIqZLgkc1UZqRsqikrMZIhHFR1Ybaw61G8Z6kfQ0SSeh&#10;lKHVEdNdiOBTiCOtMfr+Fc8rogUNuOCBSgYpgODmpB7ilHUBMHdnNKPeiiqWmoCP92mU9gCM0ys5&#10;sAoHBoorNbgSUwDLYFOU5GataZYPf3KwoOp/Kra5nYuEHNpIfpWi3OoyhIYyQT1xXVaf4MtbWLzL&#10;lgSOufStDRdJj0m1UADIGQTTL29csQpwMmuynRtE9mjhow2MPV3WObyIhhV6CmW+rXFrH+5kK4HY&#10;1HrDt9oJIqC1Xzsp+tcdSXLUsjtTcXyos2uo3d7fAPKxLOMmuku9A3QrIsm5iASDxXNwWrwOJQpy&#10;DkcVbPiC9ikDGTgfw9qqlXnDc0VN8vvM2tIQ6Xc+bICV6FsV0Vrr9s8aguOPu54xXB3fix508t1F&#10;TaZfyT5dPwrqU41gp1fZvQ9AGvwoNy7SccCoX8RS3O6No8KBjIHeuXtr+RT+8XjIzzUl1rK2cLBA&#10;Mlcg4pSoo6ViZIq+KtXUSOkeOuOeorj7+8LsSW/Grms3zXEjMT1NZEhaVsYPWk0oRsjw8fiZTlyo&#10;ikZmP1poRj2rUsNAubsb1jOPpT5tLS0JEjcg1zuNzgjhKslzMzEgPU/ypzRogwT0PepbiVYiVX07&#10;VVMhY81DtEzlyU9AcZ5AptShTtzUbDBqLmUotaiUUUUEhRRRQAUUUUAFFFFABRRRQAUUUUAFFFFA&#10;BRRRQAUUUUAFAGTiinRjLUDWrLNhaGVwcHFdHYBLeLBHTt3rJ04FVB4HPPvV5JRgfMcHrzXVTgkr&#10;nt4SmqcUaSXZHXOPTNOW9wS2D9Caz45MNg9PenyTBsMvTPNdN0erCrY37DVAqAE8dzmtfT9QVJsC&#10;Q7SQM1x0F0/G48HpWnZalsVE3AYOc0o7nUqr5TqptRWKQJIBg9Dms/xBplvqEWCAp4IcUrlb2zBZ&#10;x04zTIJo7i0lsWfLpwpI7Va1Mak+aNzktQtb3SbgqQQM8MOhFQ3Qj1O2LBQsqe/3q2TcQXxfTdQB&#10;3BsKx7VjahZzabclM8Z4PqKVRXVmefUi3oVdNcSg2twgb03GraQwwDYihQOpqEQoWFxEMA/eHpT5&#10;piFyxBNc1rGcIcpJLKnOT268Vn3KBmwrZzSSzu5ODULSEHFc868U7DnZouW0SpHlu/GfSs7UdOeL&#10;94q/L6VOl08Zxu/CpZrlJoCrPnI/WmpRmjlqwjOFmZUFuXfaBVx4IoEBdaitD5cn9KW8l83Az9AB&#10;QrKJzQjGECO3cCYkevSrykn7tUbVQG+bpmrsMsSuPMbArkceaZ2YWXLDU0tOCtDwoyD3qYtsIXbn&#10;PTmqkN1boCIpQSRUxuo8b8KF7gmvTppKNjo54tXKOtZJC4GCM1mLE4Jb0rR1S/jkbbGB9aqIVkiL&#10;DqD+dKaTPOq8s6g+CeQgB3J/GrtrEGw7Pz6YqlG5YDcBx3qbzigwGI/GpizoptqOpMFZ7j5fWvQv&#10;A3gaO+iS6uxnK9x0rjPCNi+p6qkXX5hzivWobmHSLVLSFQMAfyqJy10PfyuhCb5pbG7Ztp+jW/kw&#10;IMqcDmmTa/mPLsDg461zE2uMX5kI3HueRUSam5yu4cH1qEkj6RYiMFaKOiuNdtxHtlZcbvXH86r/&#10;ANvafK/lpOMnuD+NYssYv4CN4J9AaoNos4cbZDjHBzzWsbGbxMrnVpq8TEhbjv2NTDUlkUHePyrl&#10;La3ubT5mGT2JNXre4fhHOCaTLhiG9zd+1Ifl39vx61DcyI4GR9eOlUFuQer557n2o+0xsDubke3W&#10;loy5VIslfAQsAMimMQDuUnp3qOS64wcGmyzgKPLOTntVGLmkLLMFbGR9SaqvPuO4k9c89qZPOMZB&#10;5z0qvLONrbuhXkYqlc5ak7kN/I8jYLc96pSnL8/pTprjAyzZ4796r3FyijJGCOvNaRVjB6iNCGOd&#10;uffPWoJo/Lj5Sm3GoLn5X5z05qtJfOSTnH1qk0jCQSlc53D65qvOQHx29aHlkIzzn2qOQ54zyOnN&#10;HPEwkrkUrDnjqfWqVwfnJB/Or7QkkK2R9RVeayY5O2uLEyUo2Rk6UioC3UU5ckVIbZl7H8qQxEHF&#10;cqaUTJU5JiooAzjP1px2n2poGFppLYyTiojJGrsixbBQ2SeKn3IvQ/rVDzCpzThMe+a6aeIUNB8y&#10;ZdWY7sZ4+lOBZCGFUlmIOQanSYtwRkfWuylX53YE0aVvdo+FdfqRVwRKfmU5HY1jo2PmWr9ld/wk&#10;9TwAa6kzRMt21zLbvs2jHTLc1qW88VxgNIQQeq96zQqMoJ//AFiliJXlBx2ApSSZvCeth+tMEVhg&#10;4PvXN3AyxJNbWr3ZmQbzyMisSb5iTXg4x2mdUtYFO5yB1rIvpCXIPati8X5CcVh3n+tP1qcPqz5b&#10;N5OMbENFFFdh86FFFFABRRRQAUUUUAFFFFABRRRQAUUUUAFFFFABRRRQAUUUUAFFFFABRRRQAUUU&#10;UAFFFFABTk6U2nJ0xQOO4pXIwTS0Zpm4g5FBWw+gAU1WzwaUden60DTFGOhpwkPTHSmc5yaOBzml&#10;ZFKbQ9W3H8KvW2mxzQGXP1GKzwRnIPSrlveSRIVU8HqKzqJrY6sNKm375XuIDE2AKj71PcS5bLfn&#10;UFVC9tTGsoKfuiMSOfamE55NK55xSVZzN6hRRRQIKKKKACiiigC1YMobk1pDpjtWVZEeYASa18Lt&#10;A/WuWstT3ctd6diBlzUbJk8+tTPweKayZzipTOicbsrsoP8ASmlD3H5VMVzQEGKrmOaVK5VkSmeW&#10;R0OasvF3FLHAScdKtTsjmlQcmVChxzUZGDV+W3wM4qnKmCRWkZcxzV6DpkdFFBx2FWcoUUUUAFFF&#10;FABRRRQAUUUUAFFFFABRRRQAUUUUAPUYFIX9KbRQO4UUUUCCiiigAooooAKKKKACiiigAooooAKK&#10;KKACiiigAooooAKKKKACiigcnFADkXuaHPalJx07U1jk5oKeiEooooJCiiigAooooAKKKKACiiig&#10;AooooAKKKKACiiigAooooAKKKKAJ7KLzJAPetu1VI4x9KyNPX95x6Vpo+OCaxk7yPeyxKELloMCc&#10;A08gBc8571WE6oOSKZNe7hjfwPehNI9d14JaizuuSRVdpByc0yW4LEiojL3zUt3PPq102S7ieppj&#10;yjuajaXjr+NRvITx+tCRyTr2Wg55jnrUbS56n8KY8nOPWmFsVrGJwVKzbHFmPFNfFJvNJV7HNKVw&#10;ooooJCiiigAooooAKKKKACiiigAooooAVTg1PGwzyar05GwaHqaU58jLQII4pck8ZqBH3dSKerkG&#10;krpanXGomSAt2/lShx3FIrc5BpKHY1TH7lxnNIX7g4pp4pkr4GBUqzdhSnZXHPKuetM8761CznPB&#10;/Gm1ZxyryZP5x9/ypROM45qAKW6Cp7azkkIwvek2kVTlWqStEkjO7BxVmKJjzg1asNBuJgGSIkdM&#10;4rQTR/JwXB4PIqOe57eHwVRq8jNitHYgBc5PArTtNMZRvfIWrUUVunzFQvoc1BPqW1NkZBGeM000&#10;mejCjGmiO/jjbAz0Haq8flxjIHNEkpc7jUMhPXr+NGrdwm4odJMzNkmo354FIWzSc5wO/rTSsc0p&#10;82gx+nSkHyjDU9gDxmomO3jNDVjCWjuPUnoKQE9s1Gr7TjNSIx5Nc7HGVxQx6Gk/Ogkk8D9KDxwK&#10;ku9xVbHBoBwM9KAOMH+dI5wPwzWi0E9EMdt3XmoZlDZ9qc7e/wBajZielF2zjqtMiMCk05IFpe9P&#10;UjGc1ak+pzRpwvsAiAGcU1hjjNOL4GM0wkk5aiTuU7W0Cims3YUiEg4qbaEc2tiTJA4NJRR7YpFB&#10;RRmjBo1AkVhg5HWmsR2pv40jNt6VTbY3LQXvilU4amrkjJNOXqM0JO4k7k8fbip0PFQQgnGBU6jj&#10;vWiO2lew4Mcc804Nk80ylBHeqOi7Q8kigSbec/rTWOBgPn1qOSZU79KBuooamnp+pLbttlxtPUEV&#10;X169s5+YFABHOO59ayZ9QYHANVpbp5OrUuZs4sRj6bVkJLL82QaZ5jdifzppJPWindniOTbuOEjZ&#10;yTU9vcHO3sarUqsVOaabRUJuDNNWDDJ/Sn7Vx1qlDOQME1N52BnP510QrWR6EZxkrkxRM9fzppiH&#10;XAx61XN4VOA360q3eOA360nWTF7SmTCEOcD+dO+yMw5/Koo7oA9as292hwrfgaaqJlxVORXe1KnB&#10;GaY0HPSrzTxsOo56ion2HkccU1NClQgykYiO9IVarbKvU/zqFgoORxWidzmnRUSLafSkI9RUyqpP&#10;zHFIyjPX61VmZuGhXZSDxzSYPpVoQqepx+FIYR2FJxvuR7F7orUd+tTGND2ppgAHHNZ8jvoS6ckM&#10;DEVIkmRzTPL96ULtq4prcS5kxXXd7fSoXHPPWphz1NI0YYcVNSN0Nq5BTkORihl9sGkXIPSsEnFk&#10;Duc0gJOQfSnUwnDZqndAPwMYFR08sOufwplROwBRRRWYEkKFyAK6rwjYJbn7TKOQcgEVzNj/AKwA&#10;iuu02QQwqB0I55rroxT1PTwME9WbM1zJONqnGeMA1DPpoSFpJCBj14qxp727HewUEevNJrdwpgwg&#10;4PTBxXZKVo2R6sFqctqaq8p29O2KqJmI5z34qzd7kYhh+tVyGY8V5VRXmXO3NdEx1KTYIi3SoZXL&#10;LkelRyxSAbl9aiZ3VeSeKzu+pjKs9UyvPMyzYznmtTRdTNp1xjvmsiYDzMtUkUjKoINJTcHc4KNV&#10;xqNs6mHXLXd87YqjreuxzMyxycYAGOlYct1IB96q8s8jnk11RxDsVXx1lZFi4u95OKiinAYEVAST&#10;1orN1JNnmOrJyudDp/iP7Pa+XHkNjrms/UNSeZi24kmqCyMhyDSM27k1N5HRLGSlT5UDOWOTSL1H&#10;1opVUk8UWbOPqTR4Cccn3qKQYNTxqSnPHvUMwIaoWjNqi/doZRRRVGAUUUUAFFFFABRRRQAUUUUA&#10;FFFFABRRRQAUUUUAFFFFABUtsm5hUQGTirlnGMbiMVUFeRrSjzTLtqduM9BVlGULyfpVaPC8ZqRW&#10;x0Ndqske1TdlYlLEncTThJxyfrzUBfJ/Wjcc81DkbKRaEu0cHr1xU8N0EYAetUkYdevqKltB5k6o&#10;RkZ5961pas0VV7HU296YLZVznK9M0zT7rbqTEsMsOQKoyThAFwAR3qfT08ycOGBx1x1rdLRm104F&#10;DxRiw1hmjOM4OQKl85dc0wI4UyRj5SB0FQeOTukjlB/hxWfoF80cu0t35BqLuWjOF1LVFEmtmeF2&#10;tnOB7+tVL6Vt2z096u6soS58+JcFucelZVy7BzluTz1rjry5EVUstRBJjtUUz9x+FJJIBxULSjNe&#10;dy3dzmq1UlYlUOe9IUkzgg1LYTQbwJvu96uXR04PmBzj3NLmlFlQpQqQvcz442DbiKjlikLZBq7J&#10;Nbg4B4+tMM0GOWGaaqTJnRpWtcrpGwHJodHbhT+tSG4jHOaabxFPY0Xlclqkla4iiVTndUhmuHGC&#10;c037dEOMUfbowSQMVSnVQk6K+0RPbyOckdT3qa3ieM9OlN+3qGyOaT7f0Aoc6rJj9XjK9y0oUj5l&#10;FKITK+BVI35HQVf0aX7XdRxscbmAqW6iOyjVoVZqCO8+Hujx6bam8nT539untWlqeoyb9ocn6Usk&#10;rWWnJEOSVH4Gsi4uT13d+RXTTTZ9NQiqdNJEz3W1tucnnBBpYb4o23nnpzmqjSDdwCR6Z6UnnBRk&#10;t7dK2sjU2bXVvIiIZgG9RSnWmkXcJBn2GayFzJGSOSPeomZ4+PXtVKOgczR0CayGQByvu2aH1Ncr&#10;8wPPAzXPpcNy2Tk96cLvGWY4x+tHKHMzeOrBTuYgYHygULfojHMm7OMHPWsP7UZSN2M96UXYwRjv&#10;nNHLYOd9zcfUVDbQRjGSxPNRtfRNkLL+ArFa8If92+Qo6HmmtfGQZ35x1wafKK7NKW/YHeHGR1Pp&#10;VWfUGHAYEE/WqU14xzgke2arz3JYgsf1p3SIbRYnvOSQ2Rnjmq8t1lixPJ/lVaWcq2QefSoHuOSS&#10;D+dZTrJGbmTzS55RumKje4P3RUDzHHBqGSY+tcs8QzOUkiz9pZehHFIZgec4qoZecg80nmdzXPKt&#10;Nke0iXPOXHBpnn5b+pqsZsdaPMyPlqFObYOtEtNOGXbsH1NRkrg5/nUAkxzn9aXzPatVK6M/aRY8&#10;AdAetIV5zSbwP/1UAjOKqEUyJSTEKkUbD25/CnfSlCmt1BMzaGhT1U0+JiP/ANVGzsTShf09BW0I&#10;8rCzTJFboAanimIAOe/rVYHB609HGcnFdMZWLTsadrfEnaQD7E1ehuYzw3GOoJrCRueDgVat52Ay&#10;2fz4ra9zaMtSXUWGTsOR/SsyUjnNXbqUSRHA5z2FZ8rYY57V42PhaVzp9p7pBeN8hxWFdHMh+tbN&#10;63ykcdKxbgkyE5rLDo+Yzid2kR0UUV1HhBRRRQAUUUUAFFFFABRRRQAUUUUAFFFFABRRRQAUUUUA&#10;FFFFABRRRQAUUUUAFFFFABRRRQAUoODSUUAOc8Cm0Z4xRQN6sBwc08NnmmUA45FAJ2Ht0pnWlALH&#10;k0pTnigbuxFJBxV2yCN9+qW1vSpoXZTwaiaujbDyUJ6k91bjG5aq4IJBq0ZNy4NQSj5sipg3szfE&#10;Ri3zRIXGDSU8jPBph4OK1OFoKKKKBBRRRQAUUUUASW7YcD3rXgYmMZ/KsaJircVp2sxZBzWFZHq5&#10;bNJtEzjjNNIPanFhjrTdxIxxWCuerKzYxlycg0hVu4p+RR2zVGXKiPY2aljUBsU3cM8kfnS5wOvS&#10;gIpLUbcuFQjjp2rNlbc2RVm8c81VJwK3pKyPKxtTmnYYRg4oqXyyVyenvURGK0umcLi0FFFFMkKK&#10;KKACiiigAooooAKKllRFHy1FSTuVKLi7MKKKKZIUUUUAFFFFABRRRQAUUUUAFFFFABRRRQAUUUUA&#10;FFFFABRRRQAUUUUAFFFFABRRRQAUUUUAKWJGKSiigAooooAKKKVVzQG4lFOKADNIykUDaaEooooE&#10;FFFFABRRRQAUUUUAFFFFABRRRQAUUUAZOKALljyfpV0NtBIPbvVKz9qnllwpLNzWD3Paw0lCjdiX&#10;N0VJXOKgMzdTUM0hc4zSI/H86tQ0OSpiZTmybzM89fxpGl9wKid80zecYxTUDKVdkokBpN2e1NXk&#10;UjHFVZIzdRtC5wMn8qZRRTMm7hRRRQIKKKKACiiigAooooAKKKKACiiigAooooAKKKKAFDY47VKj&#10;HG38qhqRTg5HpQaQdmTI3Y0u8YqIyDsPzpvm9936UG/teXQmLnoBUMrHPFIXY/xA0jkHpUqNmZ1K&#10;nNEbUkVu8hxikhiMhrTs4EUA9+1MvDYd1pa7DLbTlOCwrX07TolKtKNozyahhix8wzj1xVlZWVeD&#10;gVErJH0uFw1OmtEbdobeJQkZGc96ddeWIy5we9Yy6i0Tbiv5nrUdzq0kw2g4A6c1l1O9zhFWHXt1&#10;gmPPf86p79xyTTXkaQ/MaQYJxn681rFHJUq3eg9pD69fQ1G3pmhvUDmkwOue3atDCUmxMHPWlUEH&#10;gUqKXPP4VK8KqufUetAlFtEDE+tQStlsnFTS4GQKqyMc1LOetKyHDB5pyEkf0qIHBxnipU+U1jJE&#10;U5XJADjdSDk0AHHJ+tHQcis1udAEtjJ6etRyNnp6U9wQKhfpVmVRtDJGJ4ph9KU9fxpCR1zTOGUr&#10;sKO1GfU0daBBxR2pQOKSgBhBzgjnvQBg89ewp+KQLg5qrkcrFpenBoTIOcdqCp6kfrVRiupYgpT9&#10;c0dqYz4OBVS0VkJuw6kYbuAKEJYdKWskncN0Io2jFOUYbFJxilXGela2sNKxYhwRkjtUw6VDCMVN&#10;jHIoR309Ihzmjco4zQWAGRVW5ugg6/SgKlWNONyWe5Cc7qo3F0X4FRyztIc5qPJPU07ankV8VKpo&#10;thWYseaSiimcYUUUUAFFFFAD4n2808ykioaMk9TQWptKwpYjoaN570lFBN2LuNOWd16MaZRQClJb&#10;Ey3Tg9Qc+tSrdA9T9KqUAkdDRsaxrziXWnJHBzULTMOnNQ7z3oLE1pGbQTquRMJmH/66PtBPb6VB&#10;Rk+pqlWaM+eRZFxgUG5wOP1qtk+poyT1NU6zsP2krE/2kkcgD8aQzZ6n9ahorP2shOcmSmUeooMu&#10;e4qKij2khczJTKT/ABCl80f3fyqGgHHIpqqwuybarcimkEHBpEkIpzEHoP1q1JSQ3ZoaDnjPShl4&#10;prcHIpynIpb6EjKKVupxSVlIAoooqQLWmrumX610dvMVwCR6da5zTuJRg4PathZcD5Tnnt1rqouy&#10;PVwWkLmzbXT4+UgD6VM8pKFznI6g1m2twoGCc4NTy3eItvXjqa6XK6PSVRWM/VjiYtz75qvbvubm&#10;n6hIXf2NVBIynINcFXSVzOUy8WjGQ2Mj1NVrloyxxjr1FVprk84/Gq8ly1Q5RaOSpVjHckmVSc/j&#10;mot5A4NN84ntTWJbrUctzjnVT1QO4PfpUROTmnOCTTaaVjlm22FFABPSnBD3qkmybDaUIxqREGeR&#10;x/OrEUCE7ttaRpNmkKbmV0t2Iztp625znH41eijjUZI/CnGOINuwB7V1RpRR0rDIqxwkdRUV1Dgn&#10;itEBFGQn0OarXYVgcVwVrRqaHTKgvYmd0op0i4OfzptB5TVnYKKKKBBRRRQAUUUUAFFFFABRRRQA&#10;UUUUAFFFFABRRQAScUAPhXc+D61et1AGQagtYCRkiraRegrelHqd2HptK4vmH0pyv2pmxvSk+7ya&#10;2eh13aJdx9aXeMc80wZp6IXOAKz3ZqmSQhmYAVoWUAj/AHrdR04qGwhUDec8CpZp8Jtz+ddsFyxN&#10;Yoe826baD36k1r6U6W8YaR/mx1xWFaqGk+Y8ZrSku4oYwA2eCTzWnQ1cuhV8UzLdOAp4A4OOp71j&#10;2KMk4x6+lXridZpMMcjrTYIAZQx//XS5epyTSdVMs3432qv6DGfWsO+kCk8/Wty75h2rk8Vz+o8E&#10;j3rgxK0KxLcaWhUedj0phdj3pD1NFciSR4TlKW44SMOhpTPIe9MoosgUpLqO81/Wk3tSUUWQuaXc&#10;XcemaNzHvSUUwuwyfU0ZPrRRQIMk9TRRRQAV0XgSx+1arEpGQDkk1zyjLAV23w0tnWWS5UcKuATU&#10;T3SPTyuHNiL9jptXuxkwKx+XHTp0rLMhPIBzmrF/IfMLNj73rVKRyD2+tdEFZH2ydlYduJG5mK+w&#10;pBMVb5j196jaRueep7UhbA5NaNEuZbtrxI+JBx3zUjSW0jAbuT04rPCFxlmyfYVExZSdrEj3pxJc&#10;i++1mKgjrwB6VAzFBgnB/lVfzZc5ZsYoZ+rZ/HOaoPaE3nsnI/nzTTdsx+b+fWoixYYApm8nOT39&#10;aV0iHUJ1lyeW6ihZOoB47c9artIQCVPf0qN5mC7ep78VEpMn2pbllA5LYB96rSXBb5Qce9QSTMcq&#10;T9ajZzjmuaVRtCc9R7yMDwajZ88Y+lNkbHQ0zeT9a45ykyHNIcz+p/Co3IJ4pGYg0gJ3Z61mkYyn&#10;cD1wT3puae3K9KbtJ5xTMmhM4HJpQcc0hHqKM4H3apIluzFDEelBc8UnNFUTdihyKcr+h/SmUpHN&#10;axdkF2SK3PNSq/HXmqwZh3pyuQdv9a6IysCnYsbwetAOeO9QiQ46ijzcdxWikX7RE9Lz61AJz6il&#10;89icnmrUkHtEWA2F9Tn1qRZivy1UEpJ68U9ZMDHX6VtGY41C6ZgyFSO1UZyc1Ks5B7H8KiuCDkgj&#10;k1y4uCnG5qqmhSvWxGTmsiUktzWlfudpUfhWY/3q5aKsj5zMp81QSiiitjzAooooAKKKKACiiigA&#10;ooooAKKKKACiiigAooooAKKKKACiiigAooooAKKKKACiiigAooooAKUKTSxruNXILYMOn4mplJRN&#10;qNGVZ6FRUPpzSmFsZK/lV5bRQcmnPbqRgVn7U7I4GVtTMZSDQEJGfyq01i5bhT+VSwWB6YqnUjYw&#10;jg6spWsVEhduoxViKz3HkVbW0RFzj8akUInUVjKrfY9GlgFHWRXTTQTyvP0pH00JyPSrazhVwDUU&#10;lwBn5s1KlO50yw+GjEqSQsmcj61Wk3AgGrkk4PeqtwQSNpraDd9TzMTGKWjISxBpKG6n60VseaFF&#10;FFABRRRQAUUUUAA4PFXbSTaBmqVSRSlT1qZx5kb4er7KdzTDgjqM+9IX4x1qGKQMuafuBHX865mm&#10;j2Y1VJXFZs8E/Sim+YKcOelK1gTUmFPjBY8j2zQBjipIY8ngd6TdjaEOZ2ILq1yCBzxVQ2x3AY/M&#10;VrPHzz196ieBRzj8KcatjOvglN3KbRbYsfpVSUYar9xgDBqjOQTwK3pu55mLioqxHRRRWpwBRRRQ&#10;AUUUUAFFFFADjITTaKKBtthRRRQIKKKKACiiigAooooAKKKKACiiigAooooAKKKKACiiigAooooA&#10;KKKKACiiigAooooAKKKKACiiigAooooAKVBk80lPRB0JoHFXY7Bx0puO2BipAMDFNZcf4VKeptKF&#10;lcjZcdKSpCOO1MYYPFUncylGwlFFFBIUUUUAFFFFABRRRQAUUUUAFFFFAE8M2z+LFJLOzdahyR0N&#10;FTyq9zX2suXlAnJzTlYYyTTaKozTsBOaKKB1oEPAwOB0prdTSlhjim0DdgooooEFFFFABRRRQAUU&#10;UUAFFFFABRRRQAUUUUAFFFFABRRRQAUoYjoaSigAJJ6miiigAooooAs2rLmtC3bjisdHKHIq7bXe&#10;OGPNJ7npYTERjozVSQAbVapY2JU+vaqMU6t0NTLNtFJq57tOurD7lgvQ/rVfflvx9KSaY54qMMS2&#10;cVi9GZVKqctCyvPJ7UvXvUa9KcG4/Hmt0CloK/zc0nJ7U0uo6tQsgI4PFMlyVyRTtOc0rzZBGeKi&#10;Zh60xpRjg/lSbsP2nKhZWyCM5qs5yTz0qRnJHPSomz6dam5x1ZczEU5GTUqDJGB0qNBggYqSpkro&#10;VMkUmlGR2NNTHUU7J6Csep1x2B2A4xxVeVscCpJSR0HSq0jE5NWjmrzsNduwNNJx170HgZoBBHSr&#10;SscDd2PDAAdqTzOeFpjHAJIpvmNjgUKNyXUtoThgRQeDUSvk+4qRWyOetS1Y1jJSQtGOxopeo5/C&#10;qjG+pQKcH604n5SaZ34pQCau1xp2GucLTCcnrSyH59opMc5qdzGTbkPQcDFO6DpTVOV4oZjjI5qk&#10;rF8yUbi04YBHNRh/71KHGfamCkmW4GAHapHYBc5qpFKR3/GlnugE96vmVjpVZRhqLc3IHOeaozSm&#10;RjmiSVnOc0yoSPMr13VfkFFFFM5wooooAKKKKACiiigAooooAKKKKACiiigAooooAKKKKAF2t1xS&#10;U8EMMe1NZcHiizG1oJRRRQIKKKKACiiigAooooAKUORxSUU02gAkk5NFFFPmAKKKKTdwCiiikBYs&#10;G2vn0rSjl4yTn6Vl2rYYD161cSQgdeK0hKyPRws0omhBchBlm6H1okuw7EDv3qkJM5w350oc961V&#10;Q7OYkk6HB9+arvkDP6VMXAHTrUUgzzWVRpik9CFxkkE1GYQTk1K4Oc0xjgZxXOpLqcs4xb1EWFR0&#10;pTErckfrSeYfSmvMy8A1d0Q3TS2BolAzUZULwT9M0eax7mmkuecUHNKUHshwxj1NB9qRUJHIpwjJ&#10;OTWiJs2Oi3HAI/Gpw+0A4qDeFGAfypHlduFrTn5UaRlyInN2QQBSpOzdahhtmkOWzzVuGz2gEr0r&#10;GeJa0R1Uadao7ihjj6jpUcykirAAXtUb7ST6Vyubk7s7pU/dsUpYueRUTJjpVubHPFQMueQK1jLQ&#10;8utSV9CGipGTnnpTSgzgZrQ5XFjaKUoR0pKCQooooAKKKKACiiigAooooAKKKKACpYFGQTUVSx4D&#10;fypMun8RegC7QAefSplI6YqlFMRU6z8da2p1LI9WE42JmKnoKjI7gZzTfO3cf1pwJbkGqc7laMdk&#10;nt+dS24BYZPeo0yeoqRWVDz2rSm1e5cdy4ZhGMBuoqFpvMbJPJqGWdn4B4pqMd2K2dS7sjRTsaFs&#10;4VSxOQO3FMuLkyfKCR64NQGcImFqMSFuOv1rTnWwOaRZtlVn5/GrsSKFynUe/SqNuvAPQ4q8mzy8&#10;5wO9aX93UmKvO4zUJDsILEn1rntTfLYJ471s30ofII4x1rn75t0prz8RK7sZ46dqViDrRRRXMeIF&#10;FFFABRRRQAUUUUAFFFFABRRRQA+Bd0gzXoHgiH7NpDzrn5mAyD1rg7FN8wHPWvQNKBtNHjiPG4ZO&#10;epqbNzPfyWGrkPu5dzEd+xqm52ZUYJPpTribOct37mq5mU53dq6Ipo+kc7Dy+DnPFAk2j5sDBqIS&#10;MGIJGKUEZx6+9Xdkc5OkoC7VOM+1DnkfL9ajBGMg4qJptrfK3fvQnYHJDy3zbic54OaQPt5b8Kj8&#10;0fxHIPSmvKQeG/Chu5m5kryfLwKhMnJDelDNkDt+NNJXHA7UiGxSxB69+/SmMSp2n880MxBwTj61&#10;G7ZbvUy1RN7AxYmm9eeOlI7HOM9aaTnvxXPJE84MMgjFNCknp9aX5iPelAB59a5ZqzGtRhTPUUhT&#10;Ax0qXAznAoAAGAKwuynBEJBHUfSlHAzjmnMuOQKaVx0GapO5k4uLDaOlBAPUfpQuTQdxbGM1SdhO&#10;zQ0jnGKAOwpxyMcHNGF64rWNrkOIirkZIpdq/wB2l4o4PStY2bE1oJtFIQAcqKcCR0orZK5DQwDg&#10;5pSu0ZAp1BAPaqSSFykePWl6DNPCr0NAUAYBpk8rQgLYzjilBI6GkO0YJ4+lAOc4HNUnYNiQPnn0&#10;FDOD97J49aZuBoJGOT2qm+ZWHzNFO/UhM4wMVmP96tPUGyp+lZjfeNcqjys8XHO9QSiiiqOAKKKK&#10;ACiiigAooooAKKKKACiiigAooooAKKKKACiiigAooooAKKKKACiiigAooooAKKKKAHQ/e/GtO3wU&#10;GKzE61oWbfJgHtWNVHo4BpSsWgAOgpyoe9MDj1p3mYGM1ynvJxAqgP3R9aUyKoxxUbSE8A1FLKcZ&#10;BqkmzOdWMFdEj3A6GoZbr0NQPK2M1GST1NaxgjzquKm9ESvcE0wys3SkVdxqRIM8e9X7qOe9SoyF&#10;mbH4Uwg55q6tsrClfTwF49PShVEglhastTNII60VPLbshIx9ahYbTitU0zgnTlB6iUUUUyAooooA&#10;KKKKACgHBoooAmil296nWQkZqoh6iplk4wKzlE7KNRpasm3kHmnLKB3quzEg8kUm8jgmo5bm6rOJ&#10;Z+0EHP61PbXIz8x71n7gQeaFkZR9/oOaTp3RcMVKErmwZ425zmop50X8vWs/7W3940x55HHXqKmN&#10;HU3qZknHQkupyxKrVVjk0587ck0yuiMVFHj1akqkrsKKKKoyCiiigAooooAKKKKACiiigAooooAK&#10;KKKACiiigAooooAKKKKACiiigAooooAKKKKACiiigAooooAKKKKACiiigAooooAKKKKACiiigAoA&#10;J4FFPTtmgaV2IqZ9fwqQLjBIpyKM4Ap+1emKzcjqhSS1GU3aG59OtSBOeTT1iB7UuZGqg5EJUD0p&#10;ki4FWjB7fpUckJweKFNXJnQklsVSMHFFSSR4qMgjrWidzjlFxeoUUUUyQooooAKKKKACiiigAooo&#10;oAKKKKACiiigAooooAKKKKACiiigAooooAKKKKACiiigAooooAKKKKACiiigAooooAKKKKACiiig&#10;AooooAKKKKAClDEdKSigNizBdlTyati7DgDP0rLyR0NOSQqc0mjrpYqcFZmg0ufxpUYHr61US4J6&#10;mpklAHFRKJ1066k7lwMABmmyShen51GJePvVHI5xzS5kkdUqvu6CTXODnNJHck9KjcE8im9KNXqc&#10;TqT5rlk3HGOaaZecZ6VXdiO9IJScEjr3os2J4h3sWfM3cGl+hqBH6CpkPHWmr9S4z5hy47nmnAg9&#10;DUe4Y5NKrZwc0+hpGVmTR9OalYDaeKijAzzT3bavWsbI7YO0SKcj16VVkPQVNM5JxUDEHmqiefWk&#10;nISgDNGR60ueKswVhrj5cEUwcCnM386aaqOxzzs5aCoDuzTwcdqjBI6U4OO9Jp3Lg0lYl3DGc8+l&#10;Krc81GCM9e1LuOc0o2RtzMfS55yKRWzzSMcChyRd9BrnLE/rSKSRk9c0khyOtInTNOKOdv3iRAc5&#10;FEgxQnTpQ7Y4qjTRQGkimeaR2pHckZqMknrTOadSz0JWm44xTGkY96bRQZucmFFFFBIUUUUAFFFF&#10;ABRRRQAUUUUAFFFFABRRRQAUUUUAFFFFABRRRQAqnB5p5GRzUdORs8GqiUmNIIODRSv96kp2TJCi&#10;iipasAUUUUgCiiigAooooAKKKKACiiigAooooAdGcNmrULZAxVMHBzViGTK4ovY6KErSsWOvelDE&#10;VHkg5FOVgeKrmO5Mk3gjmhuen86aCR0ozzwaejRd2xHANRkZGKkPvSFM9K55RaZDXMQmNvWl8sd6&#10;fsb0oCHPNTzMz9mMEA6kUeSo6/yqwkRI/nThbM46GtFUSLWG5uhTZgnQYqN5T3q5JYlhwD+FQy2D&#10;joD+Ipqpcwq4asloitlmOBVuztGmIJWmQ2pD8itW0jWOHfxntUylfRGuDwrnK8wFqIECsMfUdKY7&#10;Y4B6U+abecE9qhY8HBzWDTPWlyxVkMeQ9BUUjEU889PWmOuR0ppHHUcmQyE9DTakYZ4IpjLg8dK0&#10;TOKSdxCARyaTavpS4IoqibIaU9Kay+oqSkKg9RTTM5QTISvGRSVIyECkAwMEVV7mDg0MopzqAMim&#10;0yHoFFOVQeTS7Vz0oHZjKKUrxkZ/GkoFawUUUUAFPU5FMpVBzmga3JFcgYNOEuO/51GcDn2oAzzj&#10;tSsbKckTpL0J/Spo5SD9arxggDP609DiocmjqpzZfjZWXkc5pZFJ5UcYqrFLgY/OrEUoJycVpGod&#10;0HGaGlHGe3NOCsOvpUq7GGDj2p7xK5BB/IdK2jNFqi3sVyxPU06FMsM96cbZiePyqSNAOCOldFL3&#10;pXIcGnqTwjacbcZ96kkuvLjwAOtQBygyDz6VFNOT3rerNRiaR0GXU5CHJ5NY1w25yc96uXtwQpwc&#10;Zqgxyc15cpc0rnmY6opSsJRRRSPPCiiigAooooAKKKKACiiigAooooA0PD8Kz3scbHALAE5rt9Rk&#10;WKNINxyqAHJrivDwzeJgfxDpXTandM7gqcD0p01ds+nyr3aKZHMy5JUnmmNyud3WmwyB32sfapJs&#10;KuQc4HcVueo5XIjKQpA5PenRzYIIA/Gq7ydgf1pVfHQ8VLkkZqWpaaQMMBu3pUZDMcGhD8uakALA&#10;s3HpTTuincYFYDP5U1wABj8cipmKIoycjNV5JeeOtDaQmDMMY7U1pABkdKYzjsfrTWc4qXJLYhys&#10;PLknLEkAYGaaXPUcUzd3xxS9sg1PNoQncY554NISOhNKwOelNKjvWctjN3uLkjpT1xgUylViO1c8&#10;9TWDsyRfalwM/NTcjpmjtXK1ZnSndAcelMYc1IecmmOARSRMlcaW5wRRkZx601uGyKQt6CtDnvYe&#10;CO5xQOQDTFbHXNOBBrSKJbuIxJPHSkJwdwoYbePWkyPStSHe44ue2KUNzz+dMBpSa2UiNUPDA9KK&#10;aMg8enWjcSOBzWnMg5h2R60m4U3JNIz4GCalzSE2x+RjOfzphNNMqimNcAYzipdUhziiUsM8mkLq&#10;v8XWojcDvUbzg+/HFNVFYylUiiO/l4xmqJOTmprmUMeuahoPFxE+eYUUUUGAUUUUAFFFFABRRRQA&#10;UUUUAFFFFABRRRQAUUUUAFFFFABRRRQAUUUUAFFFFABRRRQAUUUUAKpwauWkhxtqkOTirdqCegrO&#10;pqjqwjaqaFxWJHSlHvTEGOQKeSB1rnPbi9NQJNMkQnmng8cUY9KBtJlV4yD0qMx4PXFXWjB54qFo&#10;wOoq1I450LO5EBtp4m46U1vlJxUTN3NUlcwc/ZlpLgA4JqdbgMuMjHpWX5jdRUkdww5BpSpGlLG2&#10;dmXLgIw3D8qozptOO30qbziw61HKdxwT2pwumRiJRqq6KxGDiinuvU0ytzzGrMKKKKBBRRRQAUUU&#10;UAHSnK+eDTaKBptEoI7+lLtz0qIMRUiN78VLVjWM1LRiEEHBFDE5wFqTAamlRnp2ouW4Owz60oUt&#10;0zTtqjkmnYAAwKHISh3IsZGD+tMIwcVLIAOR+NRE5OTTTujKa5XYKKKKZAUUUUAFFFFABRRRQAUU&#10;UUAFFFFABRRRQAUUUUAFFFFABRRRQAUUUUAFFFFABRRRQAUUUUAFFFFABRRRQAUUUUAFFFFABRRR&#10;QAUUUUAFOXoPpRRUy2KjuTxf0p3f8KKKzZ6EfhFp6/cH1ooqHsa0/iJG6H6Ujf6s/wC7RRUrc6JF&#10;e46/hVeX734UUVvA8rEbjaKKK0OUKKKKACiiigAooooAKKKKACiiigAooooAKKKKACiiigAooooA&#10;KKKKACiiigAooooAKKKKACiiigAooooAKKKKACiiigAooooAKKKKACiiigAooooAKKKKAHJU8XT8&#10;KKKiR00NyZeg+lEvT/gVFFZHoP4BlI/3TRRVmEiNv6Go+/4UUVS2OWW5JH1FTL3+lFFEdzopbITt&#10;+NPi/rRRTfwmsdyxF0P0pZuh+tFFYnoR+Aqy/fqFup+tFFOO55tXcKUfcP1ooqmZfZIm6n60UUVo&#10;tjmYUg6n60UUDW48feH0p1FFQbwFTr+FK/T8aKKh/EafZZGeg+lCdPxoorRGC+Ikj6H6imyfdP1o&#10;oqnsW/hIZO1NoopnJLcKKKKCQooooAKKKKACiiigAooooAKKKKACiiigAooooAKKKKACiiigAooo&#10;oAKVOv4UUVUdxrcH+8aSiire4PcKKKKiQgoooqQCiiigAooooAKKKKACiiigAooooAKkt+v/AAKi&#10;ik9jSn8aLHb8aVOv4UUVKPRW5IO31oP3fx/pRRWsdiwXp+NDd/p/WiilPYBKfH0H1oormNEWI/6U&#10;5Ov4UUUM7qew9vufhUVx/F9TRRSKn8JXi/1n/Aquf8s/wooqkY4fZkL9fwpKKKlbBL4iNup+tMbv&#10;9P60UUznkRt1P0prf0NFFC3OViL0/L+dNooqzN7gOv4UUUUxS2CmN/U0UU47mVTYaen40xup+tFF&#10;Wc8hydPwp1FFBSCo6KKCZBRRRQSFPHU/WiiguG4N0P0pU6D6UUUnsVH4iRO1PT7ooorN7HXHZDk6&#10;/jU8fUfSiipW500ixF0/z61Yi6H6iiitkepS6EjdX+gpi/6s/Wiiu7DGdX4hsvRfp/Wq0vVvpRRT&#10;xPwmL2KF794VUoorz47HiYn+KwoooqjnCiiigAooooAKKKKACiiigAooooA1fDH/AB+j6f0rcve/&#10;+8f50UVVLZn1GW/7qiGH/XfjT7r7jf7xoorV7HevhKtSRdf8+lFFZS3IgWIeo+hqd+30NFFafZNm&#10;Qzf6tvpVSX79FFRPciQjdaY/T8aKKlGMgk7VIfu/gKKKQ47kcnamSdPwFFFS9iHuKev4UUUVjMpb&#10;jh94fSnp94UUVzT3OmGwnb8aR/umiioG9iN/ummHr+FFFWtjle4rdT9aVeg+tFFbR3I6g/UfQ0jd&#10;T9KKK2iTLqH8H40rdfz/AJUUVa3E/hAdfx/xoP3R9P6UUVQhO4+tRS9R9aKKzqbES+Egl6fhUTdT&#10;9aKKyRwVtxE+5+NDdD9KKKrqYvYqv940lFFbLY857hRRRTEFFFFABRRRQAUUUUAFFFFABRRRQAUU&#10;UUAFFFFABRRRQAUUUUAFFFFABRRRQAUUUUAFFFFAAvUfWrlr90fWiis6nwnVhP4hc7D6CkbofpRR&#10;XOe70Be/1pw6f8BoooCOwg6H6VHL3oooW5FTYrydT9Kif7pooreJ5dYYOv4U70/Ciirkc0dxe/4U&#10;tFFSb9CJuh+lMooq1sckgooopkBRRRQAUUUUAFFFFABTk6fjRRSZUdyaLr/n0pX6/hRRWfU7I/CI&#10;/wBwfQ0fwL9KKKBPcbP0/E1DRRVx2Oer8QUUUVRkFFFFABRRRQAUUUUAf//ZUEsDBBQABgAIAAAA&#10;IQA8xrJ74QAAAAwBAAAPAAAAZHJzL2Rvd25yZXYueG1sTI9Na8JAEIbvhf6HZQq91d3U+EHMRkTa&#10;nqRQLRRvYzImwexuyK5J/PcdT+1tXubh/UjXo2lET52vndUQTRQIsrkraltq+D68vyxB+IC2wMZZ&#10;0nAjD+vs8SHFpHCD/aJ+H0rBJtYnqKEKoU2k9HlFBv3EtWT5d3adwcCyK2XR4cDmppGvSs2lwdpy&#10;QoUtbSvKL/ur0fAx4LCZRm/97nLe3o6H2efPLiKtn5/GzQpEoDH8wXCvz9Uh404nd7WFFw3rOJoy&#10;yoeaxSDuhFosec1JQzxfxCCzVP4fkf0C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A2boM+lAgAA+AcAAA4AAAAAAAAAAAAAAAAAPAIAAGRycy9lMm9E&#10;b2MueG1sUEsBAi0ACgAAAAAAAAAhAO2OXZHBcQIAwXECABUAAAAAAAAAAAAAAAAADQUAAGRycy9t&#10;ZWRpYS9pbWFnZTEuanBlZ1BLAQItAAoAAAAAAAAAIQDvqquFNAkSADQJEgAVAAAAAAAAAAAAAAAA&#10;AAF3AgBkcnMvbWVkaWEvaW1hZ2UyLmpwZWdQSwECLQAUAAYACAAAACEAPMaye+EAAAAMAQAADwAA&#10;AAAAAAAAAAAAAABogBQAZHJzL2Rvd25yZXYueG1sUEsBAi0AFAAGAAgAAAAhABmUu8nDAAAApwEA&#10;ABkAAAAAAAAAAAAAAAAAdoEUAGRycy9fcmVscy9lMm9Eb2MueG1sLnJlbHNQSwUGAAAAAAcABwDA&#10;AQAAcIIUAAAA&#10;">
                <v:shape id="Picture 19" o:spid="_x0000_s1027" type="#_x0000_t75" style="position:absolute;left:28194;width:31337;height:22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ZUsywAAAOIAAAAPAAAAZHJzL2Rvd25yZXYueG1sRI9Ba8JA&#10;FITvhf6H5RV6qxvTqk10FSsWLNJDrYLHR/aZDc2+DdlVY3+9Wyh4HGbmG2Yy62wtTtT6yrGCfi8B&#10;QVw4XXGpYPv9/vQKwgdkjbVjUnAhD7Pp/d0Ec+3O/EWnTShFhLDPUYEJocml9IUhi77nGuLoHVxr&#10;MUTZllK3eI5wW8s0SYbSYsVxwWBDC0PFz+ZoFXxs6+rls5+at90alxf83c8dOaUeH7r5GESgLtzC&#10;/+2VVpCNBtnzMM1G8Hcp3gE5vQIAAP//AwBQSwECLQAUAAYACAAAACEA2+H2y+4AAACFAQAAEwAA&#10;AAAAAAAAAAAAAAAAAAAAW0NvbnRlbnRfVHlwZXNdLnhtbFBLAQItABQABgAIAAAAIQBa9CxbvwAA&#10;ABUBAAALAAAAAAAAAAAAAAAAAB8BAABfcmVscy8ucmVsc1BLAQItABQABgAIAAAAIQDCLZUsywAA&#10;AOIAAAAPAAAAAAAAAAAAAAAAAAcCAABkcnMvZG93bnJldi54bWxQSwUGAAAAAAMAAwC3AAAA/wIA&#10;AAAA&#10;">
                  <v:imagedata r:id="rId28" o:title="" cropright="5974f"/>
                </v:shape>
                <v:shape id="Picture 18" o:spid="_x0000_s1028" type="#_x0000_t75" style="position:absolute;width:31527;height:22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D8nyQAAAOMAAAAPAAAAZHJzL2Rvd25yZXYueG1sRE9fS8Mw&#10;EH8X/A7hBr6IS9pNrXXZkMGYij44Bdnb0dyaYnMpTbbVb78MBB/v9/9mi8G14kB9aDxryMYKBHHl&#10;TcO1hq/P1U0BIkRkg61n0vBLARbzy4sZlsYf+YMOm1iLFMKhRA02xq6UMlSWHIax74gTt/O9w5jO&#10;vpamx2MKd63MlbqTDhtODRY7WlqqfjZ7p+G6yLf2db1++56qicHboX1532ZaX42Gp0cQkYb4L/5z&#10;P5s0/6FQWX6v8gmcf0oAyPkJAAD//wMAUEsBAi0AFAAGAAgAAAAhANvh9svuAAAAhQEAABMAAAAA&#10;AAAAAAAAAAAAAAAAAFtDb250ZW50X1R5cGVzXS54bWxQSwECLQAUAAYACAAAACEAWvQsW78AAAAV&#10;AQAACwAAAAAAAAAAAAAAAAAfAQAAX3JlbHMvLnJlbHNQSwECLQAUAAYACAAAACEAYaw/J8kAAADj&#10;AAAADwAAAAAAAAAAAAAAAAAHAgAAZHJzL2Rvd25yZXYueG1sUEsFBgAAAAADAAMAtwAAAP0CAAAA&#10;AA==&#10;">
                  <v:imagedata r:id="rId29" o:title="" cropright="5613f"/>
                </v:shape>
              </v:group>
            </w:pict>
          </mc:Fallback>
        </mc:AlternateContent>
      </w:r>
      <w:r w:rsidRPr="0054059F">
        <w:rPr>
          <w:rFonts w:ascii="EucrosiaUPC" w:hAnsi="EucrosiaUPC" w:cs="EucrosiaUPC" w:hint="cs"/>
          <w:color w:val="000000" w:themeColor="text1"/>
          <w:sz w:val="34"/>
          <w:szCs w:val="34"/>
          <w:cs/>
        </w:rPr>
        <w:t>การแสดงละครสัตว์ระดับตำนานที่ขึ้นชื่อเรื่องความตื่นตาตื่นใจ ผสมผสานการแสดงของสัตว์ต่างๆที่ได้รับการฝึกฝนมาอย่างดีและการแสดงกายกรรม มายากล ตัวตลก</w:t>
      </w:r>
    </w:p>
    <w:p w14:paraId="0DE010E0" w14:textId="77777777" w:rsidR="0054059F" w:rsidRDefault="0054059F" w:rsidP="0054059F">
      <w:pPr>
        <w:spacing w:line="276" w:lineRule="auto"/>
        <w:ind w:left="1418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</w:p>
    <w:p w14:paraId="1B51EF8A" w14:textId="77777777" w:rsidR="0054059F" w:rsidRDefault="0054059F" w:rsidP="0054059F">
      <w:pPr>
        <w:spacing w:line="276" w:lineRule="auto"/>
        <w:ind w:left="1418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</w:p>
    <w:p w14:paraId="2FDBEF08" w14:textId="77777777" w:rsidR="0054059F" w:rsidRDefault="0054059F" w:rsidP="0054059F">
      <w:pPr>
        <w:spacing w:line="276" w:lineRule="auto"/>
        <w:ind w:left="1418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</w:p>
    <w:p w14:paraId="4556604A" w14:textId="77777777" w:rsidR="0054059F" w:rsidRDefault="0054059F" w:rsidP="0054059F">
      <w:pPr>
        <w:spacing w:line="276" w:lineRule="auto"/>
        <w:ind w:left="1418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</w:p>
    <w:p w14:paraId="5499ACFC" w14:textId="77777777" w:rsidR="0054059F" w:rsidRDefault="0054059F" w:rsidP="0054059F">
      <w:pPr>
        <w:spacing w:line="276" w:lineRule="auto"/>
        <w:ind w:left="1418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</w:p>
    <w:p w14:paraId="598E755F" w14:textId="77777777" w:rsidR="0054059F" w:rsidRDefault="0054059F" w:rsidP="0054059F">
      <w:pPr>
        <w:spacing w:line="276" w:lineRule="auto"/>
        <w:ind w:left="1418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</w:p>
    <w:p w14:paraId="6BC025B7" w14:textId="455990FE" w:rsidR="0054059F" w:rsidRPr="0054059F" w:rsidRDefault="0054059F" w:rsidP="0054059F">
      <w:pPr>
        <w:spacing w:line="276" w:lineRule="auto"/>
        <w:ind w:left="1418"/>
        <w:jc w:val="thaiDistribute"/>
        <w:rPr>
          <w:rFonts w:ascii="EucrosiaUPC" w:hAnsi="EucrosiaUPC" w:cs="EucrosiaUPC"/>
          <w:color w:val="000000" w:themeColor="text1"/>
          <w:sz w:val="34"/>
          <w:szCs w:val="34"/>
          <w:cs/>
        </w:rPr>
      </w:pPr>
    </w:p>
    <w:p w14:paraId="088C02EB" w14:textId="1F2FD2D9" w:rsidR="008F0B75" w:rsidRPr="00C20C8D" w:rsidRDefault="008F0B75" w:rsidP="00516DC7">
      <w:pPr>
        <w:spacing w:line="276" w:lineRule="auto"/>
        <w:jc w:val="thaiDistribute"/>
        <w:rPr>
          <w:rFonts w:ascii="EucrosiaUPC" w:hAnsi="EucrosiaUPC" w:cs="EucrosiaUPC"/>
          <w:b/>
          <w:bCs/>
          <w:color w:val="833C0B"/>
          <w:sz w:val="32"/>
          <w:szCs w:val="32"/>
        </w:rPr>
      </w:pPr>
    </w:p>
    <w:p w14:paraId="7325A532" w14:textId="7439FB8F" w:rsidR="00516DC7" w:rsidRPr="001422B4" w:rsidRDefault="00516DC7" w:rsidP="00516DC7">
      <w:pPr>
        <w:spacing w:line="276" w:lineRule="auto"/>
        <w:jc w:val="thaiDistribute"/>
        <w:rPr>
          <w:rFonts w:ascii="EucrosiaUPC" w:hAnsi="EucrosiaUPC" w:cs="EucrosiaUPC"/>
          <w:b/>
          <w:bCs/>
          <w:color w:val="833C0B"/>
          <w:sz w:val="34"/>
          <w:szCs w:val="34"/>
          <w:cs/>
        </w:rPr>
      </w:pPr>
      <w:r w:rsidRPr="001422B4">
        <w:rPr>
          <w:rFonts w:ascii="EucrosiaUPC" w:hAnsi="EucrosiaUPC" w:cs="EucrosiaUPC"/>
          <w:b/>
          <w:bCs/>
          <w:color w:val="833C0B"/>
          <w:sz w:val="34"/>
          <w:szCs w:val="34"/>
          <w:cs/>
        </w:rPr>
        <w:t>ค่ำ               รับประทานอาหารเย็น ณ ภัตตาคาร</w:t>
      </w:r>
    </w:p>
    <w:p w14:paraId="063F5E10" w14:textId="77777777" w:rsidR="00516DC7" w:rsidRPr="001422B4" w:rsidRDefault="00516DC7" w:rsidP="00516DC7">
      <w:pPr>
        <w:ind w:left="1418"/>
        <w:jc w:val="thaiDistribute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  <w:r w:rsidRPr="001422B4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หลังรับประทานอาหารค่ำ นำท่านเดินทางสู่ที่พัก </w:t>
      </w:r>
      <w:r w:rsidRPr="001422B4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shd w:val="clear" w:color="auto" w:fill="FFFFFF" w:themeFill="background1"/>
          <w:cs/>
        </w:rPr>
        <w:t xml:space="preserve"> </w:t>
      </w:r>
    </w:p>
    <w:p w14:paraId="480838B2" w14:textId="7A695845" w:rsidR="00516DC7" w:rsidRPr="00DC12D9" w:rsidRDefault="00516DC7" w:rsidP="00516DC7">
      <w:pPr>
        <w:pStyle w:val="ListParagraph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100A00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5542F" w:rsidRPr="00C16A53">
        <w:rPr>
          <w:rFonts w:ascii="EucrosiaUPC" w:hAnsi="EucrosiaUPC" w:cs="EucrosiaUPC"/>
          <w:b/>
          <w:bCs/>
          <w:color w:val="0000FF"/>
          <w:sz w:val="34"/>
          <w:szCs w:val="34"/>
        </w:rPr>
        <w:t>EDGE BY SELIGERSKAYA HOTEL</w:t>
      </w:r>
      <w:r w:rsidR="0045542F" w:rsidRPr="00C16A53">
        <w:rPr>
          <w:rFonts w:ascii="EucrosiaUPC" w:hAnsi="EucrosiaUPC" w:cs="EucrosiaUPC"/>
          <w:b/>
          <w:bCs/>
          <w:color w:val="4472C4" w:themeColor="accent1"/>
          <w:sz w:val="34"/>
          <w:szCs w:val="34"/>
        </w:rPr>
        <w:t xml:space="preserve"> </w:t>
      </w:r>
      <w:r w:rsidRPr="00DC12D9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1AD8C235" w14:textId="0CD597A6" w:rsidR="00516DC7" w:rsidRPr="007868CD" w:rsidRDefault="007868CD" w:rsidP="007868CD">
      <w:pPr>
        <w:ind w:left="1418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87570B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39488" behindDoc="1" locked="0" layoutInCell="1" allowOverlap="1" wp14:anchorId="0A70618B" wp14:editId="749C1B82">
                <wp:simplePos x="0" y="0"/>
                <wp:positionH relativeFrom="page">
                  <wp:posOffset>290195</wp:posOffset>
                </wp:positionH>
                <wp:positionV relativeFrom="paragraph">
                  <wp:posOffset>1080135</wp:posOffset>
                </wp:positionV>
                <wp:extent cx="6798945" cy="432435"/>
                <wp:effectExtent l="38100" t="38100" r="116205" b="120015"/>
                <wp:wrapSquare wrapText="bothSides"/>
                <wp:docPr id="715542369" name="Rectangle: Rounded Corners 715542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8945" cy="432435"/>
                        </a:xfrm>
                        <a:prstGeom prst="roundRect">
                          <a:avLst/>
                        </a:prstGeom>
                        <a:solidFill>
                          <a:srgbClr val="FEBB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6F031F1" w14:textId="7D015286" w:rsidR="001D4DCD" w:rsidRPr="007868CD" w:rsidRDefault="001D4DCD" w:rsidP="0054059F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7138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92713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 w:rsidR="00927138" w:rsidRPr="0092713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 xml:space="preserve">สาม     </w:t>
                            </w:r>
                            <w:r w:rsidR="007868C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กรุงมอสโคว์ </w:t>
                            </w:r>
                            <w:r w:rsidR="007868CD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7868C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สนามบิน บินภายใน มอสโคว์-มูร์มั</w:t>
                            </w:r>
                            <w:r w:rsidR="003800D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</w:t>
                            </w:r>
                            <w:r w:rsidR="007868C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สค์</w:t>
                            </w:r>
                            <w:r w:rsidR="0054059F" w:rsidRPr="0092713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F0B75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7868C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หมู่บ้านซาม</w:t>
                            </w:r>
                            <w:r w:rsidR="00BE7BD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ิ</w:t>
                            </w:r>
                          </w:p>
                          <w:p w14:paraId="27B8D028" w14:textId="77777777" w:rsidR="001D4DCD" w:rsidRPr="00C6770D" w:rsidRDefault="001D4DCD" w:rsidP="001D4DCD">
                            <w:pPr>
                              <w:ind w:left="-142" w:firstLine="142"/>
                              <w:rPr>
                                <w:color w:val="00206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70618B" id="Rectangle: Rounded Corners 715542369" o:spid="_x0000_s1029" style="position:absolute;left:0;text-align:left;margin-left:22.85pt;margin-top:85.05pt;width:535.35pt;height:34.05pt;z-index:-25147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atSxAIAAJkFAAAOAAAAZHJzL2Uyb0RvYy54bWysVEtv2zAMvg/YfxB0X+0kzpoEdYq0XYYB&#10;RVs0HXqWZTkWptckOXb260fJzqPdTsNycEiRIj+SH3V13UmBdsw6rlWORxcpRkxRXXK1zfH3l/Wn&#10;GUbOE1USoRXL8Z45fL38+OGqNQs21rUWJbMIgii3aE2Oa+/NIkkcrZkk7kIbpsBYaSuJB9Vuk9KS&#10;FqJLkYzT9HPSalsaqylzDk7veiNexvhVxah/rCrHPBI5Bmw+fm38FuGbLK/IYmuJqTkdYJB/QCEJ&#10;V5D0GOqOeIIay/8IJTm12unKX1AtE11VnLJYA1QzSt9Vs6mJYbEWaI4zxza5/xeWPuw25slCG1rj&#10;Fg7EUEVXWRn+AR/qYrP2x2axziMKh58v57N5NsWIgi2bjLPJNHQzOd021vmvTEsUhBxb3ajyGSYS&#10;G0V29873/ge/kNFpwcs1FyIqdlvcCot2BKa3/nJzk8aBQYo3bkKhFrg3T6cwYUqARZUgHkRpyhw7&#10;tcWIiC3Qk3obc7+57fbumAOIVeoWI0Gch0NIGn9DXW+uBdB3xNU9uGjqySS5B0YLLnM8S8NvuC1U&#10;KIlFTkLpsb0NuG7qskWFaOwzAbTTFC5hVPLQscls1CuAZHzZBxtK8QIjq/0r93VkSRhPCBlgHcsp&#10;BKE/+m4LU5MeanaGafCOU9MHMFE7w5mcmBEk3xUd4gB1EgoLJ4Uu9082wIlUcYauOcC4hyY+EQvr&#10;BAXBE+Ef4VMJDbPSg4RRre2vv50Hf2A5WDFqYT1hjj8bYhnM5psC/s9HWRb2OSrZ9HIMij23FOcW&#10;1chbDRwawWNkaBSDvxcHsbJavsJLsgpZwUQUhdw9Ywbl1oMOJniLKFutogw7bIi/VxtDQ/DDAF66&#10;V2LNQHsPC/OgD6tMFu+I3/uGm0qvGq8rHrfi1FcYR1Bg/+NghrcqPDDnevQ6vajL3wAAAP//AwBQ&#10;SwMEFAAGAAgAAAAhACrTYnbgAAAACwEAAA8AAABkcnMvZG93bnJldi54bWxMj01Pg0AQhu8m/ofN&#10;mHgx7fJRoUWWxpg0Ho1ownUKUyCys4TdtvDv3Z70ODNP3nnefD/rQVxosr1hBeE6AEFcm6bnVsH3&#10;12G1BWEdcoODYVKwkIV9cX+XY9aYK3/SpXSt8CFsM1TQOTdmUtq6I412bUZifzuZSaPz49TKZsKr&#10;D9eDjIIgkRp79h86HOmto/qnPGsFpye5zDtdlwumSfVR6fj9EFdKPT7Mry8gHM3uD4abvleHwjsd&#10;zZkbKwYFm+fUk36fBiGIGxCGyQbEUUEUbyOQRS7/dyh+AQAA//8DAFBLAQItABQABgAIAAAAIQC2&#10;gziS/gAAAOEBAAATAAAAAAAAAAAAAAAAAAAAAABbQ29udGVudF9UeXBlc10ueG1sUEsBAi0AFAAG&#10;AAgAAAAhADj9If/WAAAAlAEAAAsAAAAAAAAAAAAAAAAALwEAAF9yZWxzLy5yZWxzUEsBAi0AFAAG&#10;AAgAAAAhACJ9q1LEAgAAmQUAAA4AAAAAAAAAAAAAAAAALgIAAGRycy9lMm9Eb2MueG1sUEsBAi0A&#10;FAAGAAgAAAAhACrTYnbgAAAACwEAAA8AAAAAAAAAAAAAAAAAHgUAAGRycy9kb3ducmV2LnhtbFBL&#10;BQYAAAAABAAEAPMAAAArBgAAAAA=&#10;" fillcolor="#febb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66F031F1" w14:textId="7D015286" w:rsidR="001D4DCD" w:rsidRPr="007868CD" w:rsidRDefault="001D4DCD" w:rsidP="0054059F">
                      <w:pPr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27138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วัน</w:t>
                      </w:r>
                      <w:r w:rsidRPr="0092713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ที่</w:t>
                      </w:r>
                      <w:r w:rsidR="00927138" w:rsidRPr="0092713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 xml:space="preserve">สาม     </w:t>
                      </w:r>
                      <w:r w:rsidR="007868CD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กรุงมอสโคว์ </w:t>
                      </w:r>
                      <w:r w:rsidR="007868CD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7868CD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สนามบิน บินภายใน มอสโคว์-มูร์มั</w:t>
                      </w:r>
                      <w:r w:rsidR="003800DE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</w:t>
                      </w:r>
                      <w:r w:rsidR="007868CD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สค์</w:t>
                      </w:r>
                      <w:r w:rsidR="0054059F" w:rsidRPr="0092713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F0B75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7868CD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หมู่บ้านซาม</w:t>
                      </w:r>
                      <w:r w:rsidR="00BE7BD7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ิ</w:t>
                      </w:r>
                    </w:p>
                    <w:p w14:paraId="27B8D028" w14:textId="77777777" w:rsidR="001D4DCD" w:rsidRPr="00C6770D" w:rsidRDefault="001D4DCD" w:rsidP="001D4DCD">
                      <w:pPr>
                        <w:ind w:left="-142" w:firstLine="142"/>
                        <w:rPr>
                          <w:color w:val="002060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C41C83" w:rsidRPr="00C41C8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>กรณีเข้าพักห้องละ 3 ท่าน</w:t>
      </w:r>
      <w:r w:rsidR="00C41C83" w:rsidRPr="00C41C8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</w:t>
      </w:r>
      <w:r w:rsidR="00C41C83" w:rsidRPr="00C41C83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ทางโรงแรมจะจัดเป็น เตียงใหญ่ และทำการเสริมเตียงเป็น </w:t>
      </w:r>
      <w:r w:rsidR="00C41C83" w:rsidRPr="00C41C83">
        <w:rPr>
          <w:rFonts w:ascii="EucrosiaUPC" w:hAnsi="EucrosiaUPC" w:cs="EucrosiaUPC"/>
          <w:color w:val="EE0000"/>
          <w:sz w:val="32"/>
          <w:szCs w:val="32"/>
        </w:rPr>
        <w:t xml:space="preserve">SOFA BED </w:t>
      </w:r>
      <w:r w:rsidR="00C41C83" w:rsidRPr="00C41C83">
        <w:rPr>
          <w:rFonts w:ascii="EucrosiaUPC" w:hAnsi="EucrosiaUPC" w:cs="EucrosiaUPC"/>
          <w:color w:val="EE0000"/>
          <w:sz w:val="32"/>
          <w:szCs w:val="32"/>
          <w:cs/>
        </w:rPr>
        <w:t>ทางโรงแรมจะดำเนินการเสริมเตียงให้ตามนโยบายของแต่ละโรงแรม ทั้งนี้ รูปแบบและประเภทของเตียงเสริมอาจแตกต่างกันไปตามมาตรฐานของโรงแรม หากท่านไม่ประสงค์พักแบบเสริมเตียง สามารถแจ้งเพิ่มห้องพักเดี่ยวได้ โดยมีค่าใช้จ่ายเพิ่มเติมตามเงื่อนไขที่กำหนดค่ะ</w:t>
      </w:r>
    </w:p>
    <w:p w14:paraId="4DE58B54" w14:textId="270445C6" w:rsidR="00516DC7" w:rsidRPr="0077300F" w:rsidRDefault="00516DC7" w:rsidP="00516DC7">
      <w:pPr>
        <w:rPr>
          <w:rFonts w:ascii="EucrosiaUPC" w:hAnsi="EucrosiaUPC" w:cs="EucrosiaUPC"/>
          <w:color w:val="EE0000"/>
          <w:sz w:val="34"/>
          <w:szCs w:val="34"/>
        </w:rPr>
      </w:pP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เช้า</w:t>
      </w: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  <w:tab/>
      </w: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  <w:tab/>
      </w: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รับประทาน</w:t>
      </w:r>
      <w:r w:rsidRPr="0077300F">
        <w:rPr>
          <w:rFonts w:ascii="EucrosiaUPC" w:eastAsia="Arial Unicode MS" w:hAnsi="EucrosiaUPC" w:cs="EucrosiaUPC"/>
          <w:b/>
          <w:bCs/>
          <w:color w:val="833C0B"/>
          <w:sz w:val="34"/>
          <w:szCs w:val="34"/>
          <w:cs/>
        </w:rPr>
        <w:t>อาหารเช้า ณ ห้องอาหารของโรงแรม</w:t>
      </w:r>
    </w:p>
    <w:p w14:paraId="6534439D" w14:textId="0B904EA6" w:rsidR="001422B4" w:rsidRDefault="007868CD" w:rsidP="00452E7D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 w:hint="cs"/>
          <w:sz w:val="34"/>
          <w:szCs w:val="34"/>
          <w:cs/>
        </w:rPr>
        <w:t xml:space="preserve">หลังอาหารเช้า นำทุกท่านเดินทางสู่สนามบิน เพื่อบินภายในสู่เมืองมูร์มันสค์ โดยสายการบิน..... เที่ยวบินที่..... (ใช้เวลาเดินทางประมาณ 2.30 ชม.) </w:t>
      </w:r>
      <w:r w:rsidR="00AA73A3" w:rsidRPr="00AA73A3">
        <w:rPr>
          <w:rFonts w:ascii="EucrosiaUPC" w:hAnsi="EucrosiaUPC" w:cs="EucrosiaUPC" w:hint="cs"/>
          <w:color w:val="EE0000"/>
          <w:sz w:val="34"/>
          <w:szCs w:val="34"/>
          <w:cs/>
        </w:rPr>
        <w:t xml:space="preserve">(น้ำหนักกระเป๋า 23 กก./ท่าน/ชิ้น) </w:t>
      </w:r>
    </w:p>
    <w:p w14:paraId="6FAC0449" w14:textId="6162149F" w:rsidR="007868CD" w:rsidRPr="00BE7BD7" w:rsidRDefault="007868CD" w:rsidP="00452E7D">
      <w:pPr>
        <w:ind w:left="1440"/>
        <w:jc w:val="thaiDistribute"/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</w:pPr>
      <w:r w:rsidRPr="00BE7BD7">
        <w:rPr>
          <w:rFonts w:ascii="EucrosiaUPC" w:hAnsi="EucrosiaUPC" w:cs="EucrosiaUPC" w:hint="cs"/>
          <w:color w:val="EE0000"/>
          <w:sz w:val="34"/>
          <w:szCs w:val="34"/>
          <w:highlight w:val="yellow"/>
          <w:cs/>
        </w:rPr>
        <w:t>เที่ยวบินภายในประเทศ</w:t>
      </w:r>
      <w:r w:rsidRPr="00BE7BD7">
        <w:rPr>
          <w:rFonts w:ascii="EucrosiaUPC" w:hAnsi="EucrosiaUPC" w:cs="EucrosiaUPC" w:hint="cs"/>
          <w:color w:val="EE0000"/>
          <w:sz w:val="34"/>
          <w:szCs w:val="34"/>
          <w:cs/>
        </w:rPr>
        <w:t xml:space="preserve"> อาจมีการเปลี่ยนแปลงตามความเหมาะสม โดยบริษัทฯ ขอสงวนสิทธิ์ในการปรับเปลี่ยนโดยไม่ต้องแจ้งให้ทราบล่วงหน้า โดยจะยึดตามตารางการบิน</w:t>
      </w:r>
      <w:r w:rsidR="00BE7BD7" w:rsidRPr="00BE7BD7">
        <w:rPr>
          <w:rFonts w:ascii="EucrosiaUPC" w:hAnsi="EucrosiaUPC" w:cs="EucrosiaUPC" w:hint="cs"/>
          <w:color w:val="EE0000"/>
          <w:sz w:val="34"/>
          <w:szCs w:val="34"/>
          <w:cs/>
        </w:rPr>
        <w:t xml:space="preserve"> </w:t>
      </w:r>
      <w:r w:rsidRPr="00BE7BD7">
        <w:rPr>
          <w:rFonts w:ascii="EucrosiaUPC" w:hAnsi="EucrosiaUPC" w:cs="EucrosiaUPC" w:hint="cs"/>
          <w:color w:val="EE0000"/>
          <w:sz w:val="34"/>
          <w:szCs w:val="34"/>
          <w:cs/>
        </w:rPr>
        <w:t>เงื่อนไขของสายการบินและความเหมาะสมของรายการท่องเที่ยวเป็นหลัก</w:t>
      </w:r>
    </w:p>
    <w:p w14:paraId="57F230C4" w14:textId="77777777" w:rsidR="00C41C83" w:rsidRDefault="00C41C83" w:rsidP="00927138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78FBD253" w14:textId="63B63FF3" w:rsidR="00927138" w:rsidRPr="0077300F" w:rsidRDefault="00927138" w:rsidP="00927138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lastRenderedPageBreak/>
        <w:t>กลางวัน</w:t>
      </w: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ab/>
        <w:t>รับประทานอาหารกลางวัน ณ ภัตตาคาร</w:t>
      </w:r>
      <w:r w:rsidRPr="0077300F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4"/>
          <w:szCs w:val="34"/>
          <w:cs/>
        </w:rPr>
        <w:t xml:space="preserve"> </w:t>
      </w:r>
    </w:p>
    <w:p w14:paraId="1278DB44" w14:textId="70208CFE" w:rsidR="00020D1B" w:rsidRDefault="00020D1B" w:rsidP="00020D1B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 w:hint="cs"/>
          <w:sz w:val="34"/>
          <w:szCs w:val="34"/>
          <w:cs/>
        </w:rPr>
        <w:t xml:space="preserve">หลังจากนั้น นำทุกท่านเดินทางสู่ </w:t>
      </w:r>
      <w:r w:rsidRPr="00274A29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หมู่บ้านซามิ</w:t>
      </w:r>
      <w:r>
        <w:rPr>
          <w:rFonts w:ascii="EucrosiaUPC" w:hAnsi="EucrosiaUPC" w:cs="EucrosiaUPC"/>
          <w:sz w:val="34"/>
          <w:szCs w:val="34"/>
        </w:rPr>
        <w:t xml:space="preserve"> </w:t>
      </w:r>
      <w:r w:rsidRPr="00274A29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Sami Village</w:t>
      </w:r>
      <w:r>
        <w:rPr>
          <w:rFonts w:ascii="EucrosiaUPC" w:hAnsi="EucrosiaUPC" w:cs="EucrosiaUPC" w:hint="cs"/>
          <w:sz w:val="34"/>
          <w:szCs w:val="34"/>
          <w:cs/>
        </w:rPr>
        <w:t xml:space="preserve"> หมู่บ้านพื้นเมืองชาวซามิ ตั้งอยู่ทางตอนใต้ของเมืองมูร์มันสค์ ชาวซามิเป็นชนเผ่าดั้งเดิมของยุโรป ไม่มีดินแดนหรือประเทศเป็นของตนเอง แต่ตั้งถิ่นฐานในดินแดนที่ครอบคลุมพื้นที่ขั้วโลกเหนือบริเวณตอนบนของประเทศนอร์เวย์ สวีเดน ฟินแลนด์ และคาบสมุทรโกลาในรัสเซีย ชาวซามิมีวัฒนธรรม วิถีชีวิตและภาษาเป็นของตนเอง โดยส่วนใหญ่ยังคงรักษาภูมิปัญญาดั้งเดิม เช่น การเลี้ยงกวางเรนเดียร์ การทำประมง ให้ทุกท่านได้เพลิดเพลินไปกับกิจกรรม ถ่ายรูปและให้อาหารกวางเรนเดียร์ </w:t>
      </w:r>
      <w:r w:rsidR="0061481F">
        <w:rPr>
          <w:rFonts w:ascii="EucrosiaUPC" w:hAnsi="EucrosiaUPC" w:cs="EucrosiaUPC" w:hint="cs"/>
          <w:sz w:val="34"/>
          <w:szCs w:val="34"/>
          <w:cs/>
        </w:rPr>
        <w:t>ชมความแสนรู้และความน่ารักของสุนัขฮัสกี้</w:t>
      </w:r>
    </w:p>
    <w:p w14:paraId="2B8F8A38" w14:textId="220303FC" w:rsidR="00A926A6" w:rsidRDefault="00A926A6" w:rsidP="00020D1B">
      <w:pPr>
        <w:ind w:left="1440"/>
        <w:jc w:val="thaiDistribute"/>
        <w:rPr>
          <w:rFonts w:ascii="EucrosiaUPC" w:hAnsi="EucrosiaUPC" w:cs="EucrosiaUPC"/>
          <w:sz w:val="34"/>
          <w:szCs w:val="34"/>
          <w:cs/>
        </w:rPr>
      </w:pPr>
      <w:r>
        <w:rPr>
          <w:rFonts w:ascii="EucrosiaUPC" w:hAnsi="EucrosiaUPC" w:cs="EucrosiaUPC"/>
          <w:noProof/>
          <w:sz w:val="34"/>
          <w:szCs w:val="34"/>
          <w:lang w:val="th-TH"/>
        </w:rPr>
        <mc:AlternateContent>
          <mc:Choice Requires="wpg">
            <w:drawing>
              <wp:anchor distT="0" distB="0" distL="114300" distR="114300" simplePos="0" relativeHeight="251936768" behindDoc="1" locked="0" layoutInCell="1" allowOverlap="1" wp14:anchorId="68BC9523" wp14:editId="40815FA5">
                <wp:simplePos x="0" y="0"/>
                <wp:positionH relativeFrom="column">
                  <wp:posOffset>951170</wp:posOffset>
                </wp:positionH>
                <wp:positionV relativeFrom="paragraph">
                  <wp:posOffset>115043</wp:posOffset>
                </wp:positionV>
                <wp:extent cx="5938280" cy="1983740"/>
                <wp:effectExtent l="0" t="0" r="5715" b="0"/>
                <wp:wrapNone/>
                <wp:docPr id="84971484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8280" cy="1983740"/>
                          <a:chOff x="0" y="0"/>
                          <a:chExt cx="5938280" cy="1983740"/>
                        </a:xfrm>
                      </wpg:grpSpPr>
                      <pic:pic xmlns:pic="http://schemas.openxmlformats.org/drawingml/2006/picture">
                        <pic:nvPicPr>
                          <pic:cNvPr id="998196885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626"/>
                            <a:ext cx="2950210" cy="1966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89562677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8860" y="0"/>
                            <a:ext cx="2979420" cy="1983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E71C10" id="Group 11" o:spid="_x0000_s1026" style="position:absolute;margin-left:74.9pt;margin-top:9.05pt;width:467.6pt;height:156.2pt;z-index:-251379712" coordsize="59382,198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D3SmcAgAA2wcAAA4AAABkcnMvZTJvRG9jLnhtbNRV2W7bMBB8L9B/&#10;IPSeyFZiWRJiB0XTBAV6GD0+gKYoiYh4YElbzt93SclKbAdIEaAF8mCZ5+7M7JC8ut7Jlmw5WKHV&#10;IpqeTyLCFdOlUPUi+v3r9iyLiHVUlbTVii+iB26j6+X7d1edKXiiG92WHAgGUbbozCJqnDNFHFvW&#10;cEntuTZc4WSlQVKHXajjEmiH0WUbJ5NJGncaSgOacWtx9KafjJYhflVx5r5XleWOtIsIsbnwhfBd&#10;+2+8vKJFDdQ0gg0w6CtQSCoUJh1D3VBHyQbESSgpGGirK3fOtIx1VQnGAwdkM50csbkDvTGBS110&#10;tRllQmmPdHp1WPZtewfmp1kBKtGZGrUIPc9lV4H0/4iS7IJkD6NkfOcIw8FZfpElGSrLcG6aZxfz&#10;y0FU1qDyJ/tY8+mFnfE+cXwAxwhW4G/QAFsnGrzsFdzlNsCjIYj8qxiSwv3GnGG5DHViLVrhHoL1&#10;sDAelNquBFtB30E5V0BEuYjyPJvmaZbNIqKoROfjKp+c5N5zfqNf2++kntkXze4tUfpjQ1XNP1iD&#10;3kVJ/er4cHnoHqRdt8Lcirb11fLtgSD6/Mgnz2jUe/BGs43kyvWHCniLXLWyjTA2IlBwueZICj6X&#10;Uyw1HmiHjAwI5foTZIH9QLzhNFkH3LHGY6kQ0zCOZR0nAoFHzJ6dRQeSdfdVlxiYbpwOp+lZB2Zp&#10;kvZZ9yZM8tkkmY4mTNNZPgu67a2EAoN1d1xL4htIBMGGDHT7xXrYCG+/xANX2ssZ6LTqYAAX+pFA&#10;wYMemsihryo23oxHL7N8hmLO58ceRS2R+6Hr3pJJk//pSnRflqXovtPbMcnn+WUyGnO8Hcc77tF1&#10;/9SY4SrFFyT4fHjt/BP1tI/tp2/y8g8AAAD//wMAUEsDBAoAAAAAAAAAIQCluXYCDZMCAA2TAgAV&#10;AAAAZHJzL21lZGlhL2ltYWdlMS5qcGVn/9j/4AAQSkZJRgABAQEA3ADcAAD/2wBDAAIBAQEBAQIB&#10;AQECAgICAgQDAgICAgUEBAMEBgUGBgYFBgYGBwkIBgcJBwYGCAsICQoKCgoKBggLDAsKDAkKCgr/&#10;2wBDAQICAgICAgUDAwUKBwYHCgoKCgoKCgoKCgoKCgoKCgoKCgoKCgoKCgoKCgoKCgoKCgoKCgoK&#10;CgoKCgoKCgoKCgr/wAARCAHZAsY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37RtNExVyFVdx+XPYD7vyn/HrxmuwsNDDQ/N94r978DnP6Hr+&#10;FUfDdkFbzSJvMK7lVuMYHTgdc/49q6W1Cx/KzLwNoYZ3D36f5ya9SUjzUilNpSvArvL/ABHc27+H&#10;t9e2P61BNp4IVUX5W/u47/n0z/hWy6xyThmfhmDZVeDx35GKLe33bmxuLc7SvTDeuf15+norlFG0&#10;0tfmjXa+5c/LkHrnH6478VM9u3leZbkdQCcjk+ueO3pWhbwleHPyrjcynJAyOR2/KhkD/dG3bxy2&#10;T9ef8fwpXAo21vI8+S7MvAC7TxjIwf147Z/Ka0ty+ImRR0Leh45/z/Pir8OnxpK27dt3Z4wPlGff&#10;/P6Us13bWg2x87j8pI68Y9u/+RTuA2C0jjWR5o2HU/Mw9vYfX/Iqu3lef5cfHILZ3cc9D7dDx6/j&#10;UlxLPONkMaqxOVUj/AfT8z0psWntsWbyPlZSNy7guQTz/wDrx3pkt9httLuyqx9FxnzB0yPX9M9f&#10;TtWjD9mEv70ExrjDKO3b6Hp+X5QXhitI1iRUbzF7tjPAGM/Q1ny65DGqq1yeP7ozjkcc8+h607Bc&#10;6RLhGRfn+8rDbjGTjgdTz9R+HapJNQEcAEce5l4C7iCPQ59B1ya5afxHbpESrZ2rgFW+6Tj9P/1U&#10;228YwWkOyaUNuX5ZEY5/LPPr7flT5WHMdKuowKxMWPu9Mj8x2/p+VVb/AMXpa/6O0oZlbB+XjGe3&#10;5/p+NcTrnjlJpikEyqrA/eXAH48+w/HvWRdeIJ53Z9+MN8rKRgdMZ4z1/nVKJPMdnf8AivzocG9b&#10;c+T5np2H4cViyarLKAzSMy/Nhl/i4/TnsO9YMeqNMiI4J/3mAZx3PoOMdMfpWjaWs90NwgVdv8TZ&#10;5465z759fxzV6InmJ2nlESzySMrbRt9Meh/IHj1/Gq9/dkMUgU7mXKqWPI57+nf8Park9jdi0UiH&#10;pySFPoT/AFFVU0+W4Zv3O5VYBRtHHP8An6Gi6FqY+oGeCHKr5jchWZTzx046fh19OKxbqMyK0a22&#10;3auCwbOcAdPToa7BdAaeVkZ22qvp16en09qvab8Ory8iUpbsQDnb6nPPH+cCnzJD5Webppd5MS32&#10;f+I9G+774PHp+fvWjZ6QwjIcSDvyvA+v6/n3xXp+nfC50aMtj5ht+Ze/55HBPY/TtV+9+FhgClIW&#10;UEZjUJyD2qHVRXIzy6DRp5VC53ksMnb78nnp/j9Kmi8OTyz/AHNuVyD/AD/r0969KHgaIyrCLfaF&#10;OeF4HfP+f8RTo/B0mxfl5Vfl29/89Py+lL2iHynAWvhSVV4TkKMttDdu3arQ8NzmJlC/MOF49v8A&#10;9XHWvUNL8Dkw78KzMPlPl9P/AK9adl8O45VMrxAHbnjrz7ce9ZuoVGLPJB4dmY52NwSAUPHQ+vP5&#10;frW7pXhCVl8z5t64ON3XrXp1v4BsEXElsp5+6vce3P8An8q1IPB1hDL+4jQYXHbBGO3vWcqhageZ&#10;W/hm4Rd3lbt2fm7H04xzyRWrpnhmaM7cf+Oj3/wFegR6BAgWQxbtpO1VUY9P55qS10mKFlZIT/vZ&#10;xnr/APWrPnL5TmdO8Kyookdcr6fw5+takWiQRjZGeCRyB71uPFDEm2IAknp+v86bF5MbbgFXJ65G&#10;Bz/jU8xSIYNNjhTcY87fzHt+ntTigicMOue5+b/9dTT3KPl97dcfKfT/AD/Kq814FbIK9fvbuvPH&#10;+f8A61LUZYMiorMq84+bCj/PShLlVf5W4zkqHPH51TF4wfac+3zYz75oE7bGLct/unjHf8qLDuX3&#10;uxsUbhxx3Oee/wCFQTauH/do54/u8Y/zjpVCe6LDDycMpPyN/j6/mKjaT7oIP3R29qLBdl3+0gOQ&#10;p25+nP49aa8+8ksWY/7PUfX/AD6VBGqTRZWVjuP3f6+/NUtS1eGwBDFWYfwq3Tj0piH32o29vwsm&#10;76f/AK/esxrmW7lxCNqj73Qj8P5VXjmudQl3Y4ZuPT/P0P8AOrRtRCnn5xnj2J9Kew7lq2hPl7C2&#10;G242tzn+v51lavGzT7Cf++vpxWpHdgAhm+bPr1qnc2E9y+ShB4ON3Gcf/rqbgRWcMaL+5TJx8u3v&#10;U1zp5lty5B+9g+2avadpWFG4Zz0G3rz+lbEOks23CL/hxSKicrbaMyHEmeGyrN6df61Onh1pJVmK&#10;fdbK8dRXVy6VG21lX+L+GrEWmxw7TgAdf8/5/nU8wzFsdEaJ8ogK4wRitOOwWMY2/wCfT86vypDA&#10;u0xryMfT/Go1EbDcX6D+9+lSaFf7GMmMp/D2A/KpLexTfs2DnA+ntViNAzbWPy9fu/5FSeW67iOn&#10;vzQBHHCFO4c4brk896tQQ7xnjJH+FQwo2cn+LO7dVq1cSHINAA1v8zEnP9KW309ywb+7061o2Vms&#10;i8+lXvsaMMAcAjbzyRSbKTM+Py4/lJ46biRzUjys6goRjuKebdxlZOlNVFHUf1pFEkYzyRuFWLfC&#10;vtPA+lRQqSckcmrUabR8v8XH/wBemA5m2rsYdvzpBnJYfmaeBvOctzx/9amlwinaeP50kA3b83Lf&#10;makhiaQ7VXdnpRbwTXXCj26VvaHo0UJ+0XK9B/EtA+hWsdElkVZJvlGO61LLaR2zBQ55qXVNftYD&#10;hVwy9FrGm1d7mTeBxnpSSYam1ARuz7Vaik6Dk/0rBh1ABeTjtTjrUkfAbkr+NPlHym9LfRQuNzd8&#10;8mqVxreXxCcViXF9JdS5Z261JbLIzZUfSjlKSNQXk8p3M3vTlmb1NQQozHCn/wDVVuCykcZZaGWh&#10;1upc7ia0bK1Ejc9vSoILNkXIP/16uWRCtgnpUgaYiSGHKcVB9ok34NR3N6i/KZKrtqCjhR+dARiW&#10;pp3A2g1HFJJ941X+2M3X1p/2k4wBQWoll7komM4qFpt3Baq7SMxyTRn1NBagTABuajcEnFKJCRgU&#10;9FL8A0DSsRpblzxzUg05icmr1pbAfeFTPknaBxQTzGX9lVFpOFHAq7LAW6VWe3oK9SrIATnFFPmi&#10;K0VmXofnjpJWCNQIh8oK52jv/j/I1sWlpOkTMo/d8ff6H8fz7nI6VU0TTPMeJi27/Z2+g4z2I4H5&#10;j0rsLDSA8PlxhVcrjO3PGOh9/wAK9Rs+aMGC1Vp/MZcAMOMc9vXJ5/z1AqzbW0zQmV3Xdu/u/fII&#10;7Ht/h71O9mtlMWmGcjIO0Nk4z0+mevpSS/ukLxMQq52qy4/+vz/nNAAITbuD9kb5vlPzAbBnGcd/&#10;6024g8sqPK2rt+YK4GeOeeuP154o+0kDy0bcvAVhnOPYfl6fnwa9zMkh2Y3beBkdDz2oKsSPdumE&#10;zuxzIrEfKM/X+VUzDLJebmk+XcN3PK+3+f8A61SscR5B3bD+8VWxg/X8qlsSHZiQxH3c59+oHrz3&#10;/wAKskkhtwjmJ4ssOPmbOcZ9yB/n8ZLu2+zxq5Lfdy/B6/TuTjtyKsIsnyl4tvzfMy9QPXHX8KxP&#10;FWqSQRmCIxsFUeY27Gc98Y69vXpTWoWsZmq6nI6yOV7kFd+Np4BH9fSsW6uZZU3puXBw0nmfp9eO&#10;/wD+tLy787MJYMQeMtnf+v0z069OcmL7HPNtEobaGIUcgZyP65/pWhmU59cu47eSaEtu6MuCVI6/&#10;X/8AXVJ76/u9kQfLMRlfl5H9a6Wz8KC9iaR17/MuwjaM9z/ng1qWfgRLvE0Qb93gsUX+f+PSjmih&#10;crONTTr6RGdVZm6KqqeM9/6/410Fh4GvJUMoRiMZ/eNjPbpjjp6//X77Rvh5AHZ3tfu9Aqjj1/rz&#10;W9beHUtJBFbxKw24/wAfes5Vi1TPIR4H1Y3aqbVtzH5VRcr6Z/x9wetdx4X8HraWii+ttoXB+Y9c&#10;df549+K7ey0WBiJpoACM8sOevXr/AFqxPp6TMQseS3ZR7dO/HSplVbK9mcZqui215beVHbDvt3fL&#10;jrz9PrjjH0rJg0aW2Owxbfm2hRx+PPHb8q9Ch0UiIu0f1UADjv8Ay/H9arxeHIZf3bQfKx+8M4P+&#10;ePap5x8hzWg6ZA7JH9nYsc8bef8Aez/n8K7HStEVApRB977vPKkdf/rcdasW+g2FtGphi27V+975&#10;zjr16fn7VYdzBCrBenGRgn0qXK5cYDFs44eSFAVsfd29/wBOvFKVSaFg6cY4jx7f59f8If7RDxsk&#10;XORh89v6dO9UZryUzmOL5c4O0fd/XvUgPuba1E/ygDpuKjj25/z3p40+BV3Qwjc3OeRn69f88VNF&#10;FE7mB9voO3vVzEcqKxVcsxZSDj3/AMP85ouMksLW2RF2RfJ/tfT09f8AGrKuNjMItvbGM55A55qt&#10;FMjFowDjcSyrgZ5z649v8aQ3Ww8c8H7rdOOnv0oGkXEuI0ThtvU7VP0GalW82hcq2ev3vrWVJqKl&#10;d3A+b5s/1496ieZieY9rbezZ6+9S0UbT3sOFZiSx/izjH5d/89s1C2qNjMSjAX72P0rJMxKBUxu3&#10;A4/z9aa1zIzbYweenzA/n/nt0o5QL51JpGwPujld0gGR3/nj60gvZDKE+XK9PfmqAjif51PPVsrg&#10;8fp0/pTw5RkcA/g3aqsBc+04XYTz26nnoP51HHIJi28FBnnPTvVeDa06p95c/wAX+frUlxdxRDas&#10;XTAJXmgBVn53Rodv95WHPHUdPf8Ayae1x5ZX+9jBbrn6/lVF5cNmNzy2N23rn60vmmUbHTaVb5Rj&#10;H40AOe8fzdp3e24cdOoP+elQXOotHn5N23hRyMf5/Opls8s5mZmJOcLnj/D8hUN3p010uFP3jn9P&#10;5e1AFGXWLy4f92cBePrVM20125LswH970/p0rZsdCEaqrIeO39fpU66cTImFyGP+P+fWpuOxRs4n&#10;WPEY4Gee+f8AOP1q5JbLje3K/wB3+70rotG8MtLb7kC/7Xr/ACxUF9oLxB3LMuO2P0qeYrlMC3tJ&#10;IpcuvHXJHWtC2jWebzGTAPKr7cdar7vJkZSck1ML1Y24VlBA+Vh0460DNqxihjClmHX5jjr/AJ/l&#10;VxbqNWaPg7RwpbrXPwakXO1en+10q2JdyYzhun9fWpYGq95F5KiMdsfL9Kw/EPjzwj4TiOo+KfEV&#10;jpkCtg3F9ciNB6cniud+Pfxh0H9n34N658YfEpDW+kWu63t9xzczsdsUQx0LN7jjPI4r8cP2if2y&#10;/iF8etavNR8e6nPLHdYks7O1kKQWZ6AKM+g61m2bU6bkfsLf/tbfsyPK1unx38Oll/1ka33I6+3P&#10;9a6jwt438OeKtDt/E3hbXrW+0+4wYbq1mDI3HTPY/X2r8FB8Q7N/DNjaRzzR31nIf3+4n5c5wD9a&#10;+wf2D/2u9W+GfiNrLTdSXUPC9+EfWNNmPzxSjhpUxyG2kcAHIUjvRzW3Oj2EZR93c/UrT5Fk2srD&#10;5l7sOv8AWrBAwPT8hyK5/QtWtbmG3vtOufOt7iFZreVGBDxsMg557flWwt0XDHzT9C361RykzPh9&#10;iRnsM1atkESLuGD3zVOF+cs33eGPTFTmUyRspJ/Ht/kUAaMN+UZVz1q3Z6o27Ljrz97pWREuTjGe&#10;PSrllFGGyy7T6dMcf5/KgDQnl8yTKjr+tRKMnfgbv92myTRA7kbP0oW4Q8Z6n0oKLcHzBdwxyeN3&#10;vUxnCDIH4DtVETsVyh9x/hSG53DGfb8aCi3JdKozkelFvHLet5cYPX1qnHIJJRE/8/cV0WiWkent&#10;9olUHvn05oA0tG0tLO3X7Qoz1pNW1u3gPlQvwe2elUPEGoT7SUY425xmufSaadvMdmxjPzVNrjRa&#10;ut91M0m7JJ5qWxs2BAYD3+brSW6KcDd9d1X4VRDtP1+tUWPi0+Nl3BOT+dQ3ViYuPK61eVgg5Zj2&#10;+lOWMyHJNAGfbae7c7auWthJIMhe/Oe1XoLWJRnv7irDkRLtQ/8AAaVwI7WwjjwW5q15scQyKrPO&#10;V4B61A9yoO4nmlqyrX3LT6lx5aCo/txAO01RacGQkH/61Am+XI/CjlNIxLX2h5W5NWEwOlUoJAT8&#10;x71bjG7mpNOUnVgD0p6kkcU1ISRmpEQZ69KChNjHtT4rdnFOjj3VctoMHlaBNkK6e4HFWLaxIOWW&#10;r1vAoTdijy2K7lFBnzNiiIlMIKjMRzU0JEZ+dqWTyiv1pcwuVlVo1xyaryREcirojjx1pGgjPQ0u&#10;YtGXNE2eBRV2W1YtwaKLos/PLR7WKJsCMMFbLNtOTjHOe/bjP8xnrbK7WFGVs5wN3t1GM+vXiuS0&#10;ySAH7Tja4A2s2OOT788/1rftLhpZfLVvuYyV9uP613s+fJNSkaWUlVbduwu3PHHU/wCc1SnS4Ktt&#10;ZcnOVHcfXt+HXFbe+1WEyfd2gH5s8H8/1rKnScBo0VlG7Hzeuf8APT9KaYFH7NIJDv3DLZ3fdI4x&#10;/IepJ/OoHkEi5QtzkCTkndznv0z7irN1dizDGSTnb09f6/8A6qrKY7+TfFt+Vm6MTjn6ev8AnjFU&#10;LyIIBMx/cNweAvQD257f4VPbSQxymQhn2tg8jqPpxU0tv5b+W8b5UYzu/wAB/nHvSQwfdhVSzfdJ&#10;Cjrj/wDX3p3FY0GnSWNdx27WH8OO/wClc/rLW33wOWHGTyOv4H/PpWni4KYjZ9u7A3dCfT+X61Fb&#10;+FrrU7ncYt2AfvJknGefbgf5xQnYLM5zQNAku5GdhuXdyGXbn3B9x+f4V02m+GUuJd4hPT+7nHTP&#10;9e//ANbdsPC8dhCEWD/ln8si4H59/wDP41YtoJoZsxqoVFB+ZfQ9vwH19qTqByjtN8HQrFtjTt6d&#10;P8D/AIVtWXhSxs7co0Yb5eGGfwB49Me1VbXUmVTChGf4Pn7evb1q9a6qUi8zIXH8QPXjp/SocpGi&#10;iiJ7aWGPy0HzDnhjyfUEDj/CnQlpE3SzDdj735c1Um1SVpTJGjLjluPb/P5VLDepkyHj0C/55pBZ&#10;F+C8WV9sm1eeVzkj2Ap/2vbKSWA+bLfxA9z/AJ//AFVUtJ4j+7K5X+6T17nP5/h+Rpslx/GqZ29v&#10;x7egoGXmu0PZvRe5YVGl2Y5tsyht3uMH/J4+lU/tgZw8HU9FAxjr/wDqpVgkL52t8v8AFigRom5Z&#10;uWf7/KqpPPGe36e1E04NtguPm+pz2qn5yq2I0zu43Hj6jn2Hbn9abNOpBRgODkrt5Pf+lBRQYyx3&#10;BDk7V+71xn0/z+mOT5WGWA4GD+ft/n+YnumSRVRB8u75m/z7fnUdsjBQd6/eJPB560E2LUTYjVGL&#10;bv4zt4B9enSrG8xv5jzblxUCsmFyV6e3P+enb60olC4bzGUseF9/T8vegfQtiXZJt3ZOcnrzz/8A&#10;XpZJVTlJPn245HBqg8xjfyy/bO49MYqv9p81yrOvTjOMgZ/yf88OwrmjJMgDEurHB9h/9YdP1qET&#10;Bny0mPZmqvEz7QThVzyeOKcnHLEMuMht3APr/np/JFEwkQfN2brnv/nnP1p8UqGPc7r8vGNvXmoB&#10;MrrsDbW/iXHI4/nx/kURsR0iLLj+917/AOfenYlFhpVjxIuWbdnbt6jp/n60hkGzfIfmz8zdun+f&#10;wpiNFcjJbJZvus1EZXakPPzLjtn/APVSKJV8yJvMjUdO3H+f8+1NlaRnDYCnJ4K8/TGKUqfvqG64&#10;2rgnr/n8PwoSIkhzgem37uKAHr5vlfdG7dhix6ntSwwOx8tAS23A9uMj6jBFTLbJJArArs28fy9q&#10;sW6PColZMrj+7jp9e+KACKxkLfMRz/Ey9KdELW1VkYZZePmB64z/AFFTLK6nL8fL2x04zVORgG/e&#10;P8249f5j8am40Oe6UoULbmCn5fw/XrUDznzVK/L/AHc/xGmzAdIz7soXpxUESu02GUgbh8uOp/yK&#10;ko7vwRdKlqzXg43Z5/8Ar1W8T6pZS3MkFuSV/vY6VDa6nY21h9n3MJDH/D9P5/4Vg6jewWmnOxbL&#10;SZ+ZjyOKm2pd9DL1LUVWQqrgruPTtmo45ZJDgpuZW5OMZ9T1qvZ2lxfzSCAbm2/KP89/pW/4c0CQ&#10;GT7au0dVz2/xqiSpaXJWVUbcvzfMM9Oa1NPimuDgy/73oeAf8ahGlRw3flSldoX5i3b61Yh1C1s4&#10;mjjkbLcZbqP8ipbKSPlr/gs3feIU/Y7tdA0c+ZFqniyzhuNq4PCyMoz6Z/lX5pfCzwKddvftdtL9&#10;ohjbZPNuOyU45UYAOBnr+Vfrd/wUS8IeEvHn7Nth4V8TatNbyX3iyyazW3tzJLMoEnmovYfu2PJI&#10;4HUHFfHtr+zB8AvgRI88g1e4jEsm5DrMw8th8wQqjAJlT6Hgd+/n4vFRoyUFu/K56+X0eaPNUi+X&#10;7jyV/BPwr8N2nneLfhJpDWuMNdSLtfqO7Hng+v512/wt/ZNTxxoDfFb9mfwVqt8IZ3t/sFmXlE0z&#10;JkgRjMmAoZshSoAz05rT+LPxQ+A8N5YxeAfBmp2ln9of7TqGpKbmd43UKvluS3lqOucAtwc17X+w&#10;VNoth+0Vo0Fp8V9UXQb63uIrmKHWJYmtC8LKs0M6srRsGcfLnDDdkHFckq1SKV73f3edz06uDjKX&#10;7uDjb79r/wBant/7Fnj268Z/ArT9N1aza11Pw9I2nahZSx7XhC/NH7HKMpyK9mjuWZuOQvXg9Pwr&#10;w39nPw3488J/tGfE/wABDWZtY0O01ZrnUNXvSsks15KwaPDqB83lFdyngHGMc17WwdJNrDGOu7v1&#10;r08PU9tRUjxcxwcsFifZyad0np0ur2fmacBTOdrA+n+ferMcgh+YP/nH/wBeqEUnkj7m1uuOM1Ms&#10;ryfMvHetjhNKO4AXofzPPNTfaSoAVj1z16cVlpMUO4nHPT/PWnLO+dw+b5fSq5QNQXCBzlzxzTln&#10;+bjdn054qgtxtbhvr35qeKcqnl+3Tj86OUpFxZ/LXG4UCX5gSM7f8KgExY7jn68UoRhg4pWKLkF0&#10;IphKVztrVbxC5iwqcZ6CsRG2rwfunP1qdCzLjbtx2/WkBJfalPctzu9R1/z6U+0PljLnB7+lC26t&#10;yR+VWILZcDI2igCxauWIZ1+br9KuW4xy3f3qrbr5YUAVbV0b5uMgUFosRshYg8nNTxyBSUyOPeqL&#10;HByDge9Adhyp+tAy+1yASM1LBN5vGce9ZUjliE39P8Ks2s5XhaC+U0GdBw1U5jzkGkZpi+aibzCe&#10;KC4kbuc8FqdEGYYwamtrB5m/CtWy0dUTLrSbNOZIqWtnIRkrWhBBhcMKuRWKYzihoQp+WoDmIVHG&#10;KkhgMh6VJHbEkZq5bWrnGKAchkFnt7VbhsZHPC1LFamM7nqys8afIKRm5DIYDEmGWkYgLgVYRC/N&#10;V7hNvQUcpKlzMhI3VKtqGAqNRzzVu3BIxTHL3SvNaOOVFNS3O3LHFXiMjFV5kxQJSbKUyENlRRUx&#10;tnbkDNFFjTm8z85bCWBpPJBPzEhV6k/5z+P5Y6LS7VI02LK3PdBkfp16cY9K4/wxqcc7KkrspUKW&#10;7rxkYx1H4/8A6+z0q7jQ8yKfkxnJzjHoen4f412Hho1JLaLeiSna/BOckDp6D3/lVGSbyUbcBzgk&#10;8Ec/0/PFW7vUIltfk+bgBcdvTr71Q8952xIyqfun1/T/AD9KSKMm7tLm7kZki+VW+bj/AD+VTado&#10;motJnydpJO1uf8+v41sWAsmlEsv3gByw6kDGcY/yfStBbuDctvblZFGTVcwcpj2nh+6u5vMKc7ic&#10;Lz0JPOPpnv6+lW5fDscbK7qxO351znv1x+VaiahO8AMCrux8wAHC/wCf51BOzy7XklZk2429AOP8&#10;/wCcUrsOVENnoG59rrkBtvfkjr09P89MVuWulwwKofHyfMAF6jsar213iFVcK/TpzVxr9TH+9Taf&#10;4s49PXPX/PepbY0Q3jCT5I4s5Xr2zj6f/qz+FY8sTmfIPYsrdc/l/nmtDUbuO3j6szHkjH+f89fW&#10;ssajDMGViowxK/NycdvpyPTrTWwxkK3CyE5+Zjn/AD/nmtmGynmt9rJ3xyccHt/UVjwzQuT+73Nt&#10;HQDp3+n+HtW1Ya1HBaxwn5s87Of64pkopTWwjDIZe/8AE3Ujsf8AP/1hZI0G3B5ycK3+f8f5U++u&#10;YriZ5ImHXJXbyffH+fwrPafjzVf753H8h19PSgC95yqm7lW6AbeozgdutL5rZMTHd83PynAGfeqy&#10;SnOyIfKxJPsfX/IqQZdAysW+bO1vegCwqqW3MfbHQjj37ev/AOqgTgBmA2jp97PPoarS3Sg4iVW4&#10;G7rx6Z9KiNwV/dBmxgnb6f8A1/8AP0diSy16jRK/yLu7ent/n2p4leRMFxxnPy/z4/L8fWqcRkY+&#10;YI2bC/6w4PB/+v8AypyGOIsrfT5ug4/zn86fKBN9okUfPIvTIG4Yb/8AXkU5Zli+RWbpkdOfw9e/&#10;+earujFWEmD+A/LNI06dPOO7A+91zxRygX/OUJuLfe438ck/5/z0p32gHhMbQp3bWHHHTrz9Ky5L&#10;r78mN3OHwc/hz1/+vTxd8Kc4zyGYdOff8aLDuWZrld/EpK7sbs+/69xVdLpOg3bguNq5O3/OaI5Q&#10;RhWG3bkf7Waam4vtC/Nu/iXIHTt/nrVCLEdzlwrNtY/eJPUkdqmjKt8yfNzjdu9utVYUkPCjC5PP&#10;br6/56VKzC3i3CLtksWyRx1/TsOcUDJSoEe3zGYlRheDn/OKX7QwdlH97lW4I9vxqo9wY0+cHqR9&#10;7qPQCprcgtuVuBngHpj2oAtwt5kjRvnb/stntjNTIqghWkbsfz6dulQRyKi43ls/7WevrUxlVot4&#10;O3HPPfH+f0qGCJxbh1YqxUNgn0J9aem3O7q3BfLHj3+lUXvoztcOu7+L5uG74/z3pkusLEx2nceN&#10;vfv06dqRZs2xcx53q3OO2KkWbylUAqFxhcdqwotbXO8Pu5+6zdf8/hUsWrAkGNkYquF9cen0/wAa&#10;ANp7kBN6k7T0HryP8/5NRyBC3ySr8v8ADtHIx/8ArrNOpoW5k+8ufl6j/H0pyapESVdhtZvm/pSs&#10;BcNuPvGPpnp24qMW6xtuH/6zQl3uXcg56H64/wDr1IiP5mcL67W+lIq5Ye5gWzJZWY7eoOelc7fT&#10;PLKUfhf4Ae3pWldOGbeT93d0AHFUprEj58Z7bevY8Uhmj4Sl0nS5o7m/fg5O3OB/9btXW3Oq6LqE&#10;Juba5WFUxn5a86uYWRsSlsAfd9Kr6rqUz2ot4W+RcFvT8qnluUmdF4h1i2tizWtysxY4+Vq5lNTn&#10;aYOZzy2RuOPw5rn7u9l3HbIzccg5556VX8ceO0+Fnw11L4japoUuoLZqvl26zrEHLnaGy38IJGcZ&#10;IHQUpONKDlLZG+Ho1cViI0aSvKTSS83oi5+2T8Tfhn4A/ZS17xJ8S9Q8n7D5U+iSxxMzrqIbEOAO&#10;xJZWzxtLZr8jNf8A29fidrms3V9L4d0fyLq886SDyZPnI4GTu5OOM17/APtg/tk/FPx1b2fhXxNH&#10;o8Oj394skemraBo4im7ETM/LFhJgnIztGMHr5H4r/ZF0L4p+D18UfCexXQ9YRvm0ppzJa3g25/du&#10;f9WTxgHjqDg14tTMMDKSqTXuy0Un+vX5/fY/SMNwPxJHDzoUGpVafvypq7dmls7crfldX+zza24X&#10;xV+2J478RQNBYeHNJ00mPasttGxZeMZBZjzj2rz+H4g/EAaumr2njPU1vFkDRyw3jhg3bGDWXq2h&#10;654d1y48Na9p0ltfWsxiuLeVSrxsOqkV6h+zl8PNC1DUbjxn40hnOm6QI2mFvDuYSs2FByR0AJ9K&#10;9OlSp6KPU+NxFbH1nJ1m7x3vpZ7Wtpr+J+mP/BNP9t/wF4i8J6f8IfHljqFt4612ZpL3VrorJHqM&#10;yAqqkqAUIVP4xgk43E19b3MrLdDKsuW/iWvxT0rxmmm/FW38aeFfEMmjnT1a6tJrfh0Of3AXHfgN&#10;6cD3r7F/Yc/4KBNe61/wivxW8btfabPcNHNdaiwC2W5uJFlJJZi7EGMk/L0wRg51MRTwclHlfLtd&#10;dPVHo4XIcTnmFnXpTXtV9mT1nZfZb6paW8tD7lS4i2qscn/AvWpo5k3MYj0/T61lxXthqVmusaBq&#10;EN9Yz8x3VrKJI3+jAkU6OSTc2D7N/nNdp8rKMoys1Zmsk3mAFdzcZ59O9AnKthy3+1xxVa3LBsOv&#10;T7o45qRkZwrDsOv4/pQIuxzCQeaAOvVT1/KrEW3qpzk5Y1nxhYDhx7DrVq3lLckc0AaNuwdeDhv4&#10;crU289l/FqqQS7huJz2q1GHLfOMLQO45CcgsOvH+NWYQdvGOec+lQKcNjlec5qxCCR83T/e6UrD5&#10;i1EyA4H15qaOT5shv+BVUVwExn2apI5N4+VanlZRcSUDjHPFPWZj0GP89KrxA54BPy92xU6xEHJH&#10;/wBekaE8cg/iPHvU9vmQ4UflVaKGRjk+uatWoIl3H6/doAsCwwN7CpYIIw2QPpxSQ+ZK24McVatG&#10;E24bfun71BSY6HS5ZhnZUw0Rh8xj6Vft7tLW1CsOgpkeoLcHzGZQvSouyveK8Vn5B5q9AIwuXbHH&#10;eopbiGU5BqvPcb/ljPtSKSci7JqEKtsjp1rJHM3zfnVSG2aYgA/jU4tpYTtzQXyx2NAKucKKsQyb&#10;FxVfTonblulTToIzkGgm13YdPdE/KtFozyP81Vxljk1NEWXpQW4rlNKN8Dg1DO2/IxUaM571Iqk8&#10;UGPLyjUiJPNWojGoxUarjgU4Ix7UBLUexyeKY+DxSiM45FIYyKCVYarhOKKR0NFBVkflb4Wv5bdY&#10;/mZd3OVHBx+Ppzn6dq7XTdWt44WgMi7lyoXdgnnkDjn/AD+PkNprV5bWTOllJswB5m1goOfX6/yq&#10;N/Fmqgsq3DKyvhYxgdz/AF9a9DlueLzHttpq0dzJve6G5cY5P8h6/jV2DUYGk2GRTuBK89P84Oa8&#10;Lh+IetWz/aFkDMwx5fLZJB7/AP66sRfEDXnUxys21uGb+H3GemP89s1PKylJHvsEUQTzHf2G7gfy&#10;/wAa07C0sgdzT/d+8zce3P6fhgV4to/xF1SG1+zSN/F+vPH6HvV+b4hapNCLRZGjXaTuZtuevYHI&#10;/pU8siuY9Qvtes7W48iIqyty3yj3H+NUb/Wmig3O+0Zxu3EE8Zz715/a604HmSXfzNnrIepznH4Y&#10;rQh1YzphnYfOH257ds4quUXMdXpeuTRyhD8wC/LvJOB6fj/jVm88UQs+9bgKV5+XGD0649/X/CuV&#10;S7Qx/NIVUEY3Y9+f5cU6WQBAG24bls9B15/PijlFc37HxClwWErZ7ruPY++fp+PpipZZfnkeA5Bb&#10;aqq3T/6/5/pXOGO2s3aGO4V1Vm2Ptba/PXkA4PHGAeegqzbX7NzE+cr7YwOD/wDqo5QNaNpmDYOW&#10;K9Acj8akN1ISozwUPyuvXj0xk4PXv+tZouSdwZ9o2n+Lk/jj/P405HkkkDqysw4C7uvPJ9x/nFHK&#10;BeFzLIFQblGefpn+X+cVIhO1gV+Xf2P0OPr/AJ7VTjeAbmEfG0iNuOfr602fUgN0E0ittb5fl4wO&#10;386dgNUXqqu7y8nhTnHBz3xSS6llA7DzN3PykDoSP096y5NTygUpxux/n3/rVGXVEL7GkXhvl2jt&#10;/npT5QN6S/Eqs6tjByueMZzn6+nFIMMxDHav8OcHPHb/AD/Osy01FDgGT6MrA465qw120WWd8HJP&#10;XouB0P8A9egDRt5Rv+76qpPP+e1JNfMHw0iqzZOO/wDL6VlrqhY8zZ3fe2n5Tn/I9akW5d084BsD&#10;gd+3fj/636U+UVy5GzMdjls9eF6/j6/h/WhiPuBtp/h/H8vYeuaom9VFMThvm/h64759xj/GpTK1&#10;0u/CyZb5h159P0/yadhcwj3LwsTFnP8AC3Ocf/X/AM+gnhmlcOu4Z+UMW/njOPx/+tUBtpX3HZ8+&#10;7kA8Fj/n8Ksx2m2OMqigMMjHQ8e9IRNbSrJ+8y2BznnI+n04q1E6t++HHPyt9c9KhWKMR78jd0bs&#10;P/rfnSGHI2gKA33enI9u/GKQ0W9ix8HA4wMn/P8AkVHczFV8xiQAAOnfn/Pt+NJEJGhxK/I6KF6f&#10;/XqCZ2QMpPTO7dxj9f17flQURG68t/LWdVOd3Hyk80DUoyVAl/i+8M9P/r1RnmfZlYm+U43YGaqv&#10;emKXlWba2WJXjp/+r8TQB0EOqxrD5k8q53dGb/PPNR3OtLswh4Xgbv55/wA/487LrL2/+sbdhl2s&#10;CPy/nVGfWWU+XvULzuO4AEelAHSz6sxRSr/Kpyu7v/WqN54hMcu1TnI5Xdnv19q5a/8AFVvEBEHA&#10;O0fLx0x/h/Ok8HWHiX4oazJongezW6mhXdPhvufXH0/T0paFI6eDXL++Rks0Z9q/N5bYH1NMj16R&#10;I1l39yNu4ZB7/SvYtB+CHlfD54tCAXUIVJm45345FeJa/wCDLnwvq8E+t6ZJbq10EuvLbCtk4yM9&#10;D/8Aq9KwjUjJmnK0XovEryurm59Qfm6/StCw1Z5F2yzK27oOn4//AFuK2Y/gRpHjFftvwz8VQyT7&#10;cyafcYV0J7c4Ncxq3hTxl4Dvf7P8S6VJa/MAJGX5T7g9KqMlIVmjprPUlAVA/wB5s5yDu9v8+n0r&#10;Sgu8/M3GVzk9a4nTNUG4OCW+b+77f/WrcttTKp5gl6cHLdf6VVhG/wCcuWEcY7Ac9Pf8qCAylH6d&#10;vn+nSsxNTBOchscVN/aAB25yM9S3GP8A9dFiuYkuo0EeJH4z831/z71h6tKqlo05bPrj8KvXeqo6&#10;+WrjP8RTp1qguLnVIokLMGkXrznn/wCvT5Q5j52/bU/atuf2dobfwl4Is4LrxJfWouZJrhdyafCc&#10;7Ts6NIQCwHQDk9MH8+/ip8WfH/xM199b8beOdW1S8aTzkh1GdtoP95EPyqOeigYznGDXp37cl7d6&#10;d8dfGFwdcXUdEbxlMbTVpVfdZuHMflzHdzH12sPujA4FeJ+IbrytLE2o2LQwuwO6Nd0YY874nUbQ&#10;SCTgcHnjrXjVK9SpUa6H7pk+R4PLcrpyjH944qUpNa+8r79F0X+d7R6vq/ib4t6lpvh26u3luVuk&#10;tlaQZwjnZl+Odp289x19a9m0Sy+IHwp0nTYNP1y6+zPC0V5FcSb0SVH2eanXapOzPtyfWvGvCfiq&#10;78M6s2o6LeKt064kbA2zKWBw3tn06fz9d0z45+HviFprWi6VcedaxyyyLjzFSF1KuG6EAE9s/TvX&#10;g5pTr8qjCC9mv6/4Y/QOFa2Xwrzq1qrWInZJ3eqVtL9dN7jfiT8ONa+POjXWoaBHav4q0uKG5e6k&#10;kjj+16e29SXPB3wMpz3KgemK4CXxvY+G/h63w20KVUju5AbqaTcZbx/72Oirnp1OO46V1eox3WsQ&#10;3Q8Masyz31g9l56c743kR2JXPAUxSNk54k7YFN8M/B7QfC9zHNNavNJGo86af5mLHGBg/j6dRWmF&#10;zCjhcKoyk79EtO2/lf8AyPHzThvHZpm9WVOlFRlvOWvV6pLeVmld2enNe7ZzGl/DfUL/AElbdBPJ&#10;cXlwkcyqSisSQAuccDHHGT2qz4s8JeNPCn9o6RcSSWttZCNI4bNSIUJdUznuRk9yf6eoWavYyWuo&#10;rH5dtHeK0a7eTgn1+n06VseM47S+XVLu7WOS3nWG82sTt2q6s3Q+isPr+dRHOqkp+9G9392qPQnw&#10;Lg6eHvh5uPLH79G9X2vqXv2Wf20/GPwAsr7TtN8RzTxyTRwW8N4pkgUdGdkJHOeOxzX39+yX8bbz&#10;49/CuDxHr5t01xVae+tbeLZtt2cmJsZ4OzaG54NfkDo8ml3uvW9lbpKtrAyvcG4yf9YwYHrngHjp&#10;X1N+y5+03qfwy8e6bei+htNPhVrS6vJjiE8NsV+cBTt285Ofm7ce77SVC0ltu15W6ef5nwmMyTC8&#10;QYaUJqMau0Jbap7SfWO8bvbfoj9KILsKhEre/wDn8qkW/wDnAY9RjrnNZOheJtJ8beFbHxrobb7T&#10;UId6srhlD5+Ybh97DDr+NWoCZDvBO7b1A/z/AJNetGUZxUo7M/GcRQrYXESo1lyyi2mn0a0aNIyP&#10;KMRNuwvbHSpVcMdiN8wXBGaowOYl+Z88459v8/Sr9schS+e/rz271RkXLOY7cgnHJx/9etKJiF6c&#10;9T7VlwOVXOzufxq9HI3yqAduOtTYC0Jj129e5p0c5B3M4+lQyPn5g+WpoP8AB6fkOelLlY7l2O4G&#10;MY+8OlWYJOCymsy3LMxAY9P8/wA60YQ/KoTz3pFJmhEwHBJ+o/zxVhAhGdv+771Wgyq4xz9ail8R&#10;6LY3S2txeqrSdPmotcpGpGDjap47U8ITkYp9qsboJFIIb+Kkm1GwguFtJblVkf7qs3JrMss2pYRf&#10;IOfaprWd7Z8sO/3cdam08RRpgkVWvdX0yxfM9wi+m5hzQVHUu3txJLEIx95v4ahisbrZxJUNpq1r&#10;qB861mVl6cdqtfb9r53Ui1cVbW4QjefatC3tka2+U/NWc148j47VYhuGAGW4pcrL1NKMJbopdhnr&#10;VpLiORPnUe1Y8sohja4kOB1+tZM/jiCKcQWsTM2cbj2o5WaRpSqbHaC6IOyNac6sw21kaFrD3MO6&#10;VTu3cValvZnk2rU8uoezlHQnmlS3Hq1SWbSyH96mPSs2ffGm8NljxVvRS8j7JpGFVYfJ7lzTjQ5q&#10;ZEz0qRbXaAV5qRIzUnJKY1I/apFiqREwOacFLUGTkR+V7U1oqsbD600jsRQLmKrx+1FTOnODRQVz&#10;H5t/C3xh8ONG8GT+APG+mxSQ3LGOO/8AL+7np7jp6dvauN+K/wAAtS8PaisvgZZNWsbxd8bwtuaI&#10;+4+nevFvEXxe8awyyi88OSW+msW+zzIpO84x2XPTP4/lXqPwO+J3xH8HfZ/Ftrq63mnyIVexvCxw&#10;fbOdp689CO3THpSpyjrH7jyVNPRmh8LP2d/F3jq/lu77S57a3tZP3imM7jxzj25617Tofwl8FW2n&#10;/wDCHa1oHlov3LqRMsG6Zz14ro/gZ+2D8FfFWv8A/CHx6haWmsTSbZrPIBL/AOP0yPevRvEOsWFv&#10;qE1re6N5u5sNCij94vqMZ7Vw1KtTms1Y6qdONr3ufJPxp+AHjH4aWr+IdFSW+0ncHSaH5mRf69K8&#10;lj8UXEUuZ4XZunBPOOeemDjH+c198Jc2mipNY6nFNceH7nIuLe6jP+j598cfpXjfx6/Yu8NeJbJ/&#10;GXwf1aFS+ZGgVgVkPXBxznp0x71pTrraX3kzp9UeB6b4pjeZZGk3fN82Wz+P54rotO11yqYuQOf3&#10;e/jA9j+frXD6t4D8V+C7uSy13Sbi2mjOdsikh165BwcjHoa0vD8WpXEpUo5XGDuJPbke3+fpXVoz&#10;DU7+11syRMhbDKPvbiMj2/X9as2+qMBtkfoudwyNo/8A1fhXKx/aLT5mjaPy+QOeOOR7DH51esL2&#10;a6VbeBG6YVVbLE59/oORzT5RG5capgqhXc3DMwHBHrn0/wAKmsLmSdGdHIBUDC9D3/8Ar+xx61Vs&#10;vDd3c3yx6gDDu+9Gv8XPc9+frXTaXo0Ghttt7JpFb5Y9yk98j9e/4e9KwXKNlcNEdrxn5R/Fnkem&#10;c9f8M1NLd+W6yl265XbkjIHX65/nWhpGoaNa6j9j1tBGrDCMo5x37Z//AF0axoVlG89zpE7Nbbdy&#10;+W3OB/nr+naixV9CtHcmMsxDYZcsyr0B4qCSdpCwCEFsH3Pv+tKLOMLHPC6s23P7sjPA9uv/ANbn&#10;pSNAu5pXQqnTe4+9gYz/AC9Kq1hFe8lkt4l4bvglumDWdbXM0rrtjb5Sfmwef0/UelWtStndPNPf&#10;vnrz0z+f4VHodlp5ujdagT9lt5MXW0jcqnH+PT+VAieHWFtBmSZVZR/F2H+f5moZ/EPmr5itt34x&#10;1Hf/AD61t+OPhLbTWq638NPEC6lG0TH7GWHmJkcj1/A8+me3nF5a+I9Pl+z6tYXVu44C3ELLnn3x&#10;z0/+tRG0hvTc6i11zI/ck7QOWPTPf8gR71dttT81iEVmyx+X8+P8+1clp4uQW86ORNnyyKegBGST&#10;XWeHrVp9qD5l43MrckY9vp/L3FVykm3ZxvOVCxs44/T29f8ACtW1sPPXIX5lw2dw65/T9OlTaZYL&#10;FAJ3G1WP3tvrx2/z/XYt9LicqyICrEbVDA/w9P8APqPWoY0Z8Vi0KsWGOcN2qeaxeaMx+XkgdNmM&#10;flV+NYVmFu0i+YV4K9OnXirT6afszHIZmX5gvA6f5/D8qgvoYqQEOyx/K247sj2oNntby9nH93/P&#10;5+tW5dPKSYYs/wDeXIBJyeABUV/qGnaQfM1S88sYDYZsnpnj8f0quUVxrWDFdy/xEfdx+ftzms/X&#10;LvTdE05tR1W4VY413HcfYn/CpV+JXg57GXUYdTSTYrfu+Nx9sfXj868H+O/xH1/xey2OnidY5JMR&#10;xqvUdyeOeO1XToyk9SZVIxRP4y/aCuWd5fD2lL9ljlAaSQjcyg84/wAff8a+kvAnhb4f/Ev4fWfi&#10;/QYizTWqmRVblGI6H8f1r48h8M3V3brDd3TNsUFlU8r1/A9R2J5rv/2d/jfq/wAA/Evl6rbyTaHc&#10;ttms2cDy+T8wB/X6fWrr0fc9zdCp1Pe989a1v4caRbXxtZpri3h5Hmen+f6Vn3n7PninVImvPC2o&#10;xXqKo2pvOfp1P1r3jw9dfDL4/wDhP+2/A9/G0hX/AFbL8yn0NfPvxc1b4j/s7eIl1LQbiT7P5n7y&#10;3kztPevPjOUnZaPzOlwjHXoc/wCIv2cfiUYpjcQ+WsaMXxncPpV39i3V/Dfw08eXUSa55eoTTFJo&#10;r2TAlx9enXtxXtH7Pv7S3gL49W7aFrka2mqKoWRZFxu/OvGP2uv2QvF/hfVbjx94Mja4sZpPM325&#10;IaPv26VSlKTdOpoVy8tpx1Pr2w1bTdT1pb/RJVtbqRf31lI2EmH95T0z9PSuQ/aN8GaTdeCL3U5Y&#10;8Blw6cZVjXw74M/aV+Jnggx6Lr+oT31rC2YphKRNFj0bv+P519UfBr42eGfjVEvhjU/FqyTXEIEb&#10;Tfx/7LA96zlQqUncuNSNRWPCb3xL4vsJrfVtLv5ILywUJHcxNhmA9fX15HP416j4B/au1PxBoUnh&#10;v4yaHHqlsflF4sX7xP8AH8DWJ8afh/L8N9buvtkKxwr83mDGGU9CPavOfDd8upW0khTbD5hWNmwc&#10;jP8An9K6YxjUjexhzSjKx7XqOlfDzxXJu8AaoqzHn7NIdobv3A5+lc1dC70eU2t1HtZM4H4devIr&#10;krB4k/e2940bbsqwkw3A/wD1f/WrobDWZbqwZL5/tW3vNyx44+tVyWJ57lpdbEfzNJ8pz7g/5+tQ&#10;y+KStxsWXhl6jP5f5/GtjwVYaL471FdC0azSK72Mf3zdWHYVj+MZbXwUbq017Q3MiPtCKnKk8Z/P&#10;vTsr2C7I/wDhJG8w7H56FSO9afg3UY5/EdrLcPsjaZWbcemO9cIY73ULpfMsWt0l5KnnP+f55Ndh&#10;8N9Gt9T8VWejW2ofvGmClXbgqeuD68/r+NDj7txxfvH5X+NPiBoXjD4leItV+1x+XfajcR3lu3Ky&#10;jeysHQ45I/8ArA1weu6X4n+HlrNc+CpItQ0GSQvJZzxl5LVcHIwG5TGPoMfWuk+O3wZuofE8/iTw&#10;duhvN2bq3Vv9awPzEY6Z6HjBx9QfO/D/AMTtei32kyRs5G1mjkT+6R3wT0/Hn3x8vFc13H5o/qOt&#10;UjTowpVk4O3uzj2svw7p/wCTMi4lWST+0PDJWFVf5bZW3hABk7XOPyP6V9LfAHwJ4Nn8KW4sJ7e4&#10;mluJBdXSwiOQmWFcxsucnDFwO/qBXzprthpN1Mdc8OSrDI7hp7Xdwzg7vlJzz0/Xoa9K/ZQ8TPp+&#10;sX0bXbSWsxjd4+gjkjI5PQjiTGOhI+tcubU51ME5RdrdO5XCdSnhM+jCrFPm0T6LrdLpfRNdPz9E&#10;8L6FYaN4mt1hCLb7ZPlU/MkmeYzz13BuvADge9XLl5NQ1VbSCQHzpdvyuOnXPb+o5FYvjrX5ZfHz&#10;WenvxN5k8i7VbcRjAU5yMPz+B61saXo8kWkW/iQFoZ7hg6hQQeV+70HTIHHcdzgV8y/hUn1P0nmX&#10;tJU6eyf+RJfXUMN9HYTEyLE+2JMcjOOcep/pVjUfDQ8S+A5p57+aHzNSEKpG3KRlSe/HfFRSxPFE&#10;um26KbiSTzN7ttx0I59sUo8TvBpMljI3+ulBXZjajZBU8ZzgjNOMpRs49xSpU6ilCrs000eV/E3w&#10;hqXgXW/7Psx5lreX8S290Qu5gix43Y+o9ARyPbovB/i7TLXStc8IytNLdahYqfL8s+XlJlbzD/dZ&#10;RyGxwCR3q98WdP1HWvGlpFp95ujh0driTBwzSK0cbY9wqhj64OPfifhrq8ejfEweJ9cg86xbdDcc&#10;q2YnBDE4+6R1x+VfXZfXeIwylPe3/DH5LnWD/s3NJUqKahKaS7JbvXtrbXv1ufbH/BNj9ry28C2d&#10;58CPiDfFtPubr7dpsxHMBbarYY44OQxUDnqMYIP3MJDE4jR/lKhlkX7rAjhh7YxX4rwarc6T4iup&#10;9Pv2/dNIsFwjc7DwCCexB/JulfpT/wAE6/2kH+OXwjt/BnizUEk8ReHALMtK2GuIQPkPPfaMf8BO&#10;Pu16mHqck+WT0e3k/wDg/n6nwPFmRxxNF42hH34X513iutu8ev8Ad10sz6Ht3aRmJI68e3HSriO6&#10;hc/N/snpVcWskTYRmBHZe/P/AOurEdszDPG7+LnJH+Fejyn5iTxTOuCV/nj/AOv/APXq3BcTsNyb&#10;v9o4qpDakMCVA3csd3tV9IQqKp4VeueccfTpRyjuSRyvJ3/hyufr0q1bRrt2MOenrzUEMIxl927r&#10;yauW6oN29m/4ER+X+eaVmPmJ7aDnn07Vct4MkL83TGTxTbNImHDbmYevWuf8d+ML/RrKS20m3bzn&#10;XbHJ6N7fzpcvNoUbni/VpNB8PzX0KFpNuML1rz+CwsvFi/arySaOZeWJHXB6VDovi/Xrm9ay1zdK&#10;whx5J6E10lp4ea/U3ljMbXH/ACzdflzxWnLyFqQ7w/rXiBb+GKG4mZLf5TuXhxVfxBaatceJodQM&#10;rblORJu4Wuu0OGP7ILafY0iKNzbQMmoPEvhLWtWtWj0sKkjcK341maxlqW9L1rUfE8cuiaZMPtME&#10;OWKn8q5ObwZrcl8JNbvp22yfc3GtDRfgZ8SdBu11LR/FIt5GA3MAcEeldXDoGrx/u9cvY5rj+Jl7&#10;1Pup6G0ZKPwspaJrNhoLx6DHHlpAWXnp71u2epQF/wB/b7u2VqpbeDY0vW1GRtzbNo+XpV61t4oX&#10;2MufU1NkF4jo5ZJGyPX0oilfUJGhKSLsb0xmrgksYf3krbF6fWriNbFNySKPxpWKUrdDJ1+9ax0x&#10;k8z94wwqmsvw9olzqbrI6/LnLMag1We61PX2jETOn8Kr0rs/D9mLPT44Am04zS2Ozm9jT03Ze07T&#10;44lUY+6MVNJEU6JU9mu0fNVa51K1ScwGbHvWf2jn5pSG2cCzybp3+i+lX7eGGM5UVnx3ljGMxDc3&#10;96pY7iZ++BVFSUpG5FqNsIsF/mXt61NbXKztyuKxbcgnJrQs2APWp5TmqUoxRpdSBUlQoMLxUoYG&#10;pOSQtNccZp1NduMCgkaRnrRUM0xU/LRRY15T8xWt/hdYv/Zuqafa+XDGrxpN2yBzzwRn1zz6cVY0&#10;3TfAfiPTptK0WSHZtyqxqvycY4/l7YxXzHq3jHUr26W8v9QmKfZ1DsWPYcCqvwh/aOk8LeOZLD7R&#10;+5aQj5m/zz/niu320Ti+qy5boueMP2bPHvwV+Mq/EnwPLeXEdtdLP5tzIfLHPTPPfj2zX1t4Q/ag&#10;13xT4YjbxL4Xmt9Qjtw/2yIhjx2yOuM9wODVHVfFfiP45/C5dN+G1lDcBGVb2Sbghu/Q/N1HHcHP&#10;tXlsvif4kfCqa+03UvDJW6tY/mwQyFccYyDjjviidq++6Ij+7d11Peh+2l4h0a3htfFnw6urrT7q&#10;MpNfR2bEYA/iPUHAzg89D0rqPh1c6Pp964a5m/4R7WYzIirIc279+tfP/wCz5+2j4bvdBvPDnjHw&#10;hFvkk27JFGNvouQfw9zjgV23i240rxJpdtD8MNQk0uzbd5kMZXqQegwcdc9+nSsPYzTtaxr7SPc9&#10;Y+M3gnwhe+CIbmyvrXUEt33QyZUyfjj/ADmvB3fw3qdrLaaFo88c1vkNsVuMYx3ryfT/ANmz44+F&#10;PGbeIdD+Nt+9nJdGaawluHMcgJBPy528gdh0r2jSb9rK6+y3US+cqfMy4wx2g5OO5OPY11U6fLG1&#10;7mEqnNLRFPSvA8dvCuq6tbtJH5h8xZFHG3p1HYdeK6LwVrfgjxDdyQaF4eaPyV2ee0ZAzx69c/iM&#10;Vq6AZb6LN5bNKrfLhh1A68fT+da48N22jRJqOklLeLq+F5/DHt39c/hT8yBF0SK5ZbsQrGioDwBn&#10;8x+A/DtU+l6fa3OvWsV4Btlk2DYOADjGeffr6d6ddajAqxwvMrbkUqRwMduf89RXE/Fr41WPw+0Z&#10;5rO5T7Yq7raJWG4fl7Y/ClZlfaI/j4Ph74X8cxxy6nNHKMBUC7ssRn+nbpTbbxrpZlhsbazaZGGD&#10;I0eAOO579f8AJryXwvrPjf4p6x/a+pXsV4jY3C52lk6eo474xn8K9p8PaBdWeis1/axbUX55GAzj&#10;64/ya2UfdVzO/vFW117w9/ab2aRCOVug2j5j2P8AnuK07lYJVbhOMhvl+77d+1UdI8O2usXrXaQK&#10;rJ91t33eOe1Hi/SNf1W6Gk6dO1rbL81xIoycYHAz+Xp06UcutgMPxZfadbv5l1IxjT/Vqp7/AE7f&#10;0AFXNK8B3lz4Gk8Xx3LPbyyY+bngkU2fw5pnmAtGZZVz8ztnp3z3Pft3+tdF4R8f6PpfhW6+HerW&#10;RaG8+e3uD1SQ+3sfSh81tAVr6nnenXOveFdSt9W0y/kVo5cqVbgL6HPXp37fXNfUnhv4i+AfEng6&#10;z1LxPbWLyeWrSrIq7lYdR9c1873+kNbWsmnySK8a5ZT7Hvx7Dp+tY2leMdOso/sP9oc8hB5nJPrj&#10;8uP68UqlFVNR06konpv7UXxf+BEGiMdBeFdSOAscMfT3zjjjv714b4J/aB05LiLTTF5aNMxbcufl&#10;4569eenfHavD/jbqms22q3tzBqG5fM3KkknX8+9cv8OPEF7r1yhto33Z/u9f88VmuWm+RHQ6blHn&#10;P0I8OazpPjLQoYdNmLx7dzHzD+f5j17e9ajf8SSwUm+kX5eXZun65/nnNfL/AMEvjrqPh/Wv+Eam&#10;8xlX5WjlJ9//AK/69a6b9oD40avb24/s25kt7cKDlWO4H+ff171tpa5goy5rGb4s/aO8eeEPivLp&#10;b6tHLa28glDTR/dHU/57/hXrnhX9pfSdV0OK9knjkkmPyqp6LnGefUjoP5V8I/Gv4gWuhXUevXt+&#10;zPcQ7W2t1GVGff8Az0rR8JfEe81Y2WlaYZlVolC7SR19v/rf0rNVKblZm0qM+VNH6BzeMn1LTFut&#10;NEab/m+Xkbto5yOv4VwfjqO71nSZImeRpzDjarA7fl49sZ/wOelcv8NPGUOt6Fb+AhrUkNzDb4+0&#10;Zzz+nP5dfxPYWl5onw/8OTS6xci4nGXm81g5I55xyfp6/pXVCMVqjjk3szi/Bfwi1Hw94SuLvU9Z&#10;luJ7ibd++XiPJyBj8j6DpTpfCa6fKPP2SXMxARW5CLjqR9T+Q966LSfGy+NtDutRtbF7SzTIt/Mb&#10;5XJ7/nnB6Yx6mqvg7wbF4be58X+JdbEm4GRFuGBCAHt/tZB4Gen1rXXqZ6dBll8P7dLALcw+bKpy&#10;zD+W7/PNcxrnguXxnqEeiaZqKxuVbdMcgBgfXnn/AOJrrfAvxP8ABPjPX30XWPEttpdo0mLWbyww&#10;lYD7pY9ARmuib4fT6JBqN/pQsZrmCZbm3M1wAJk4Jx0xnn15PJpS93cpa7HnfgP9pbWv2ZRY2Gp+&#10;FbiRNNuPs91f2WCroONxXv8Ah1wT14r6g0/9oP8AZ4/aV8K29j4mWArdpiG8jAIVunPpg9R2rxD4&#10;mfDmw+JPw1uvEXgzw2q6lLCRdR7vMKvjqByMnr09Ce9fFvgPUPj38KfEt3f6NHumsbjNxBxtkjTH&#10;3lz9eR055rhlh4VpNrSR1xrSpxS3R97Xn7N2tfB3xt/wlngqc3mneZ5kFzb8grngHHT/AOvX0X4R&#10;8e6frmjxaR4kgVo7qHbIsnKnPUV8jfsuft0XXinSofE+p6Y0MDMYLzT7z7khGM4P8jgH2r3XUviN&#10;o17af2/4I01prORQzWox+4b2x2rjrUa3MudfM3p1KdvdZ83ftTfCSPw7461D+zrLy4fOZ4lA+XYT&#10;XkvhfxJrngbW7fX9LmMc9vIJFIHDAHoQOcZ619JfEa+1Dxdfy6hqFqzL5ZURt/PnpXivirwNBNct&#10;cQIYwrEyIF6DHP0H6V6FFN00pHLU+O6Po7wT+1H8Kv2ifDUfgn4p6R9j1Xy/LWRWJ3EfxA+nT3+v&#10;WvMfi14Y1j4M6sVfw/Pd6Hdt/od9axblTjgP6H34zWb+zV4T+Fo8ZrN4m11YbqFv3MbEKH6f1Jr7&#10;Mgvfh7P4cPh7WlS4sZo8Mki7gcjrXNO2HnaK0No3qxuz4bstVbUbXz4BJGvIGG5Htx69e1dRp17L&#10;b2aqxLMuARxn6mvVPiB+zL4XtEl1r4Xah5kbZZrRpPmHpivJ7i0uLCSSyu7VkkjbDLJ6fT/PNbxl&#10;GaujNxlHc3vhx4l/sLxPb373Xlr520tXvPiLQ/DfxK03+0La5t21CNBt2sNz8e/f/wDXXyrrPjHQ&#10;/Dt/b6NrMbRrccfaR0jY9CSOmav6Rrut6TfmPTtdumDKpUpJzjtg56f54olT5tVoEZ8uh6J4l8G+&#10;IvDgmi1uCQ7WIWQx4GM+v+en4VX8DpHZeJLO9DKDHcK3mH2xznr6V01j+0daXtnZ/D7x7bRXzXca&#10;hSifvI+o3E/X8enrWHq3hfw3q2q3VhoHiItHHIGeNZBv2/n/AJx+NTG+0glbdH5k/Hy6uvB3xd1i&#10;xEQjaz165jkjkAPSd+OeM9RjOO/SvFfi74U0xNUm1eTRY5be6fzVkduSpH3h3x6dOSTivoj/AIKc&#10;+Dbj4b/tG3KOsn2PXrdNStJvL2iQuB5o5+9tkLLn+XQeF6tc2XizwfNo1zcyedG2YZAw3BRkAfN1&#10;wQVPXgd6+UlGVGu/V/mf1dgMRRzjh+lJWd4Rav35Vda/ceayaT4TWI29ujW9w2W81Zm2jr29e+Px&#10;rS+E+qa1pnify1uNkKW8j7jdDbuIUnHGQThcZHbrWTd6Jqsl5El1NHIN+C0ZHbpjgHr2HXHbrR4b&#10;1caNr9nNd2bNFHcxtcTMuP3YOWIAHofce2evRUj7Sk473R83Fxw2Lp1VHk5X00vtvbT5nompeOrT&#10;/hYmm373En7u1lS6XB2yL8x5BHzDPr/KvarvXmudF0uGNAo+yxgSJG3yjavGemTjjgDkivJPi58e&#10;PiP4V+MK2etad4d1vS7xTNZWmr+GLNklhZWVQXjjWTIboVcZK8k8ivXbr4/wW9vH9m+GPhASQFFX&#10;/iTsR1Axjf07j/IHzWKw9PkptPdf1+Z9vkubYuWIxVOULuMtdV2W1972uUfC/jP+2dUl0y2s13Kz&#10;Wy7V+8Pu4wvqQevp2ArrtD+FvjFryQT+GLxI5I/Mkluo/JjCZ7NJgDj3964Hwb8f/Hbef/Ykem6H&#10;by3bM0OiabFbkOWx95Ru9OSTyT7Gjxz428Q63rMM+peILy4kjyouLm4eTaCvJ+Y8c/mB6Vy+xpRq&#10;cuv5f5ns/XsdWwqq+6tet5PXy9382Wtfew8P/tN6PpsWu2dyqaO4kaxbzI1d2IxuK7WO3BJGRx1z&#10;muc+KXgyLwjqf9taHaO2n3zGSOTn90+Pun2wcj64+vPeBdC8Q+LvFNz48s7eW4t9Ba3t711gJRln&#10;811cnsP3QBHU7/qK9Of4inUbO60u8sFlsbe3JvAyM67SwULgZAy3A75PGOK7o1pYPER9mr2STX4/&#10;frc8jDYennGU15V5WftJOMmvKKfotGn6HmtleW0qNDIVWRW+VtxIxg5U8Z4znPNfRn7DnjGXwJ4T&#10;1vxJYXEaahda5Yx2arJhgYzljyRwAefrivGdJ+APxE8Y2M/iaKO80nTCQLaZrcSlVJIXeQRg/KRg&#10;dKvy/s1+NfD+j2fiZdO1+4s5JGja+juVWN5AF3iNtp6Z7jPT0NetUxWFxS9mqlndfetf0PlsPRzD&#10;A11WnQco2a1sk001tq9n1Sufs/4S8R6P468MWviXS5VZbiMGbb0V/wCIH3B71oypBFG0jDCjguzY&#10;/Ovzi/4J2fFj4kaV8S7j4Sab8SNSn0KSyuJbjT9W2TPFIijBifCleT0xjHYZOfsW/wDilpS250zx&#10;NfSeVtAjjExG8+hwea+nwfPiKKlu9mfhPE2W08nzWVKGkJe9FNptJt6NrezTV+q1stj1V9T02ztm&#10;v2vo44Y8FpN2QMfSsI/F/wAFR3n2a6vfKBQsJGGQfbP5V5Vq3i2a60qZrawWIRn/AEaHzG2SDGcn&#10;ivN/HPie4uHeLUoRtkjBt/k+WIjtn15H5GvRp4Ny3PnfbJaH0hqfx08OQ2nnaVatMzZXnoORj9a5&#10;WXxzr/ie833F48SvxGN3Cc8cDivFfD/i3xxe6VGbK3hmjkfypFZAmwDjI6Y7+nT3r0jRtcjg8Ntf&#10;wQLM67RGF5BfIB5/P8q6o4WnT1SM5VJs1vF3xH+MPg6KFNOuYZ4jxvZnO33OD0/PNaknxc1Se1gj&#10;14xxyNHmORslTxknp6//AF64XxNHrNukfjWDUpXjfCXFvH80e30x7A9QP4fxq54cv9G8X6qbXVbq&#10;FljDf6PtBzEf4T0xx+Pr0p+xp9Uac8jpbrxjeQSLr2lXcN15eHZWbBZfX9R2rtdB+MGo6ppS+fpg&#10;jZ/mX/PH8q8p8RS+Eo0ni0C43LCqpcNFINqjOQTyef16+ma67Q9Q0zT/AA4tzp8y3Z8sLCFX/Wtj&#10;jH+f6VnOjTl0NYykdDL4z8TXtx5ou2WNHBVUbiuw8KfFe41NxDCd0kbYnRsj/P8An6V4jp/irxfq&#10;GowprWlf2dFHJtkVmOH9Ovt9Olddpl7aT3LTaXdlFj/5bLwD/jWE6EJR2OmMu59B6D8RxdwN/aa+&#10;XCvyhjxim3eu6HLOpTVIdzfdHmDmvHbbxsLOymj1t2NvH95l6/kKdayWOqRpqvh+8NxC/I5PH19K&#10;5Pqvvbm0T2dPEVisij+0Lfb/ABZkHFZ2ueOfD9muY7re3+z3NeXA3BXc0sn03nj9aswJBJJ5ZG0j&#10;BPSj6uo7s2hGJ0V14zvNSuluFBWFTke4+lb+naodcRWiuPLfbj/erlLdIyqQRj5SuWkUcCix1/Tr&#10;LUJLW21FfMhYeZz1FEqcbWR1RXNsdrpOu2mg3siX6lmDfe25xWnceOftCeXp0Zz/AHmFcjZTC/ma&#10;4jnEm/ng8CtC1hCPhfp9KydOJfJC92dBperag0pE1yW3VYIdp2MjZ+tZ9ny6urfnmtpo/MiXZxWM&#10;lyyNNOXQksUIXNaMGduTVKArEvzHp+tWkuVcKgHWgwuy5Aecg1oW54GKzLc/NwKtm7WArioZnNOW&#10;hqwTkrtNSglqoxXKsuVbmpYbg55eo5TjlTLLOR3pvmhhiq81xs+deVpv2xDGSKFEUafUJ5XQ420V&#10;H57j5h3oqjXl8j+eH4o/EfUfCklz4NnilW6htgd8kbdexBHXnpg+vpXz7B8WNZ8MeM5JtelEs25c&#10;Rx4ypI6cdv8APtX6c/En4T/DDxD411EX/l2sb2o+zNJH1fvz6DArziH/AIJ4/AbWPiDcaxpMETTS&#10;W6+c0bZBbkZC9Afm6jGfwri5pcxXtYRjY3P2LPjjeWvhUHTbmSOO6VftCq3XHQ/z966b9sv476Zq&#10;vhBkg3W8iwhGmVtpbOO/+H/1qy7T9i7xH8LtG+3eDtcaa3U8LMOQPTP5dcV5r+2F8LvGNn8KW1iS&#10;e38uFQ8zbwjAY/2iRmvRhUgoX6o4Y0+atZbMufs6eFDe+GJ9Y150n8xt1q2/oD3/AEr0DW/iVfeC&#10;dHMXhzUIpLq3/efZ2PzP+v8Ak18d+G/ij8ZfgD4y0U67pX2rQ9VQLG1rKXjOcZJI+6QOeQBg5Fdp&#10;8Y/ibc+ILtpNCtTCVjzNIq58pf8AJ/Gt6ddSjeRjLCtTsj66+B/x7h+LdlKJrVbW5tfkkj8z5uuS&#10;OxNdps2363Tz7ccOWJxt64/P+VfA/wANvEcPh/ULfUvAfjn/AInsxybFmO1j/u8dq+rvAXxe1G4s&#10;49G8cRx2+oCJSzDAVjjse38j9a6YxTjeJxy5oysz3bRtZsrSyNxGW456jAPT+We3avIvi/8AtFyv&#10;fPodpdLDDH8pCtjP9PT/AOt0rlvEX7QtroUdx4bt7yNZGwcMRkcEYHp/Svm/4z/Eixs0m1WS/wBu&#10;SSzB+oPYc+tctWpGimzuw2GlWlZ7Hv17+0jc3thDaf24uY/lVlb5j6A/l2rx34/ftI/2TFHqt/M1&#10;wzMUAJzk+3r+Hr+fzf4V+M99eeKriwW73QeeWR9xYqAO/Yjr/wDqxmP9p7ULHVoI9TsNRYyR2uVA&#10;XaNxx2YdeD+ffivKqY+clZaHsUcBRpyva59GfBL9pKC5vLe503VmX5wZl3Yxg8AivsPSfjDb+K/D&#10;On2FgJWvNRkCSRq24JHnv3/Pt9a/E3wT8VvFvgTWIVuGZfMI3KMjKbtxA4xnr6D9K/RL9mj4uan/&#10;AMI5p+tQ6gI5vKUIzHLYOPrg124HFucuSZ5+YYOMY+0gfd2mWFnoWijT7Jf3nk8uzH7xB57/AOfr&#10;WVrF3e21sjfZ29ZJGOWJ/wAkfn3qHwFrtj420O3u5tYjVja4k3MN27rnGfb17fWqfinVIbNPsR1t&#10;CtuDIu/jzRjnA+vP098V6kY6njtkMGliW2a+t5y7OG2l2yo9h/nj0rN1PwtrHi3RTcEeVeWrcLb5&#10;BHt7c8/54p3Hia2vraWTTdT+zxy5W1VH+YjOeT2z1xnvyBVz4efEW3i8Qx6bPewzruKT7ZRleT1H&#10;v7+lacskrmfN0Mm3svEmmLIdWlupY1Ty1QRj5cAZPTp+QH8/nL4weP4/C3jOS+0/UpXiS4xx/AAc&#10;ev8An3r7tv7XSPKfzvJ8plyW7DOeOfw/ya+N/wBrHwd4P0vxBePok0brIGY7TxznIrOpJ+zdjow8&#10;V7RXPN/jJfjxh4RvNbs7yKOMWe5ZFb5iSp5HqeeleV/s9/EHXPDWh3F9e6rDceRv2tuwA27rxxnn&#10;GM+3XGNTxb/aXhjwPa6hcRPfaXOpDxwv8ygkDnnoM/jxj0ryj4R3M013qxnMa6erCS3EzHcXOCEw&#10;p5PJ7dcHGcA+TUqv2i7ntU6a9n5H1V8JPHFvJfL46uwtx8wX7vzk5GSPYZPHoCa739oLxDoreH9L&#10;v7+ymaO+kUeWrAH1xyQD0/z1r5p0nWNd+GMdr4u1S23ae6qLJc7o0UleR7/Uc5z712HiD9oiXxv8&#10;Nduv2scdusirDcJLtaLp1zjvx1HXng1tHEJxszF4f3rox/i55fiq8XQ9M8PTQx/ZvJ/eITjgnIPG&#10;BxnODwO2Mghn8OfB6aa7/taSOTyEiVfM8wBgp55/w/PNY+ufEY22mHU7nU1kkkyxadd37sDh+/fn&#10;0z9a8h1/xj/wm/iiSPRLh54LfP2h2LbC+RjnBzkdPc46muWWIUdUbqhc+lvC/wC0DBp1ut9pOreZ&#10;eTzBMrwWPt/PHavp74X2Gp/EvQ2/4SPUwGkhUQpu+Ycc/wBK/OXwz4nQ+NLDwjZ6cipZsJpJ4Q37&#10;xsD+LGcdPTI+te0337XNx8ITD4StdZDaxdbTHAjfMARnJ9B9eRXdhcd7urOTEYHmtyn294+8ReDv&#10;g74Hjt9faFbOGPasaqMuwAIx+XPavDLn42+JfjDNe2WmQR2Oj2mxYYWcjzOODnqc8nP5AV5XpvxB&#10;8U/G/VbS28Va39otoZFMlvkAHHY47jjivRB4O+H6a/JBpBvpxJIBeRKxCxkcbs5r6DDxpyhzXueD&#10;XU6cuWx1lno/hXX2gOmabHb3cZ2+XG5RR+XGOn5+lcD8Tvjf4r0bxVN8O0kEcduoaO4ErbyAOFBy&#10;Bz7g/QVofEHxTo7620Wjy3Ctp8Si3hU8Nz1YD/D8a+Sfjz8SfiFL8YYdCtIre2i3B1vpvuYJyf09&#10;T0/Cs8TUiuVLqbYehJ3cuh99/s0/GzTpHW30/wCIMmj3UjbZI9SUtGfZs/4d+orS+JNrrXjC01DW&#10;7DwLHJrC3i291qmmTYgu48qdxBbIyCRjnqOTjFfMHwx16fxb4Rl0m/1qJLu32GOa1XLOfy6fgR+t&#10;fXnwJ8aaf4z8Gab4M1DRZ/7b0kq0k1pIY/MTCjcRnnv1Hpkdc8lZRjJTRpTUtYs8bn8XeE/BelWP&#10;hT/hGvs/m3ATZbyY8tiQGJx0OQOM98HHWvSfBPj3xP8ABopeaDqNxcwgGR4Lht6MCeBj0rivjD8I&#10;fEmp/Eybwhq3h+4tzqEn2mx1BYjGshyG4Oewx3yPyp3jSLxd4e0aHQvDdteTX4Ea7dpb5gevPQcH&#10;Ge/SuvlhVpq+tzlblTkfRlr8fvAfxG0m0uPEmhrpGoyR4aNRmNs9Dn8R1x1/GuX+I/hKQFpLCMPD&#10;IuY2U/w5HSvCbaTV9Jn1r4dXst1PrAsxc/aW/hY8/Ln0/Wum+C3x58SaP4eufDniLUhcLazrFJHq&#10;FuxKkHBALZ7/AF6cVy+w9m/cN/ac3xFi0+H7XPiG3a6B27gWbcdw/H19/wD9Ve7eDdI8V2WipaLq&#10;ktxbsuEaU7iB6V5Nq3xO8Eap4i+1abFIIUXZIvmDgkfT/wCvj07eo/D74u+GtC00F79WjVsNHJ94&#10;DHHP+Hb35rOrGUo3SNYe7KzItY8W+LfBz+dukX58qyZ2jj7uPxqAePfDvj+cWXiPSvs94y7fPhbb&#10;k+p6eleoQQfD74reHTJpepQSuy5MbMMjjoP0/KvCfiFpMfgTxvHp6I8jPnYFBOO+fzP+e2dNRk7P&#10;Rly5onReL/hf4Mh8OnWNRvbZoRg4n+Vh7+9czo3h24bV4ri1uo7m32qFMXKqvHT14B/SvSdM0zwf&#10;8cPh7deB/GOlxybYCYmSTYw29CD06+teJaLrWkeDNbk8CeF/ti3EchSyaaTcpUE55HUelaQ1uupE&#10;u6Ow+Ih1Twf4Zk8ZeH9OjuL6zws6qCJDGeCFI9CR2/8Aru+F3hdtdtNL8a+NLg+Hb68aSGBmf7yk&#10;jGeeSVHXPORmrvhT4g6fdaxZ6R4l00XP7xWmb7ofPBzz+Hp05617F8SNC03V/C9reeFdDtbySzh8&#10;21jkIPkqOQu32PTg4qJ+67PqVHVHwR/wV88DwXnhfwWYNSjvL3R7q8t7y46SMj7GQjnO0HOeuCR1&#10;yK+AWvNQ0OO4ledljRwHZYxkKCe3ORhjz1xn2x+lX7XJuL74Wa5r11o8f2y3RZplaEnbD5yl1Yeh&#10;HzfRPWvhv43fCK1vLCLxz4TtEutLaZUvfJXP2ducE99pBJUk7W6ZBr5XNK1OjmSoveSv69P0P6E8&#10;OvrGK4RdaNrUpuG+uqUldesrL7t7X8Xv9T1iVG1OaFZv3zFcupymT2B4Jxg8Ht361NRvLy2gjub2&#10;4VG25Fuq7dvy9/73UduMfgNu/wBJhh1WFLkq+QsEPlqfl7n8uenGfzNDxroEejXwtJl3267Wi8zl&#10;kBH3cnrnt0+nHBTqRuketjMPW9jKbez/AB7/ANf8N7KfhNpfxg+FPhW8ELx6pZWKvb3kQ3K6kqzJ&#10;L6D5eDkbcnr0PF6rrl9pV62k3pWOaG4aOaFy24OGYMOvryexxjPOK9y/Z3Laj8CtDkt54Tuhk3Rl&#10;SAAspUDOD2UYHb8sebfHj4baTrutNrnhnV449SuGZrrT9xZZn5BKNg4PGSCcc9Rnn5aniYyxU6VR&#10;6Ju3lqfbY3K6lHK6WMw8VzThBu2l1yq3q197XeyOe8A6jPcMJBNt8tcqxY8Me44wOvT8cnmvTvAP&#10;w+uvFfm69q9t/wAS2zQPdSXEpjQxjBf5uCF25z6AgDBrzf4VaUs/mG9Ty7eGEvdEKfu8DLdOAeMZ&#10;GS2OckV9zfFr9mXw/BZeEfgj8LPEV9ffabVtQ8VW0dm0a3Eana6JIpYnYY956ABsZJzjnx+Kjhaq&#10;jHd/kt/Xf9drjymnGth4LENqL0uvTq9l5N7vzOJ1j49/BX9jr4S6j4Ct/A8WtL4otv32njETXk7I&#10;h8wuVLRoFkUKBnBQZya+S4PjT4l0m6kt57ObTdPvm8xrWzuVaYxlzgkuGDEY6EDOOcV6j+3p+zbp&#10;/wAOr+3+NF98QLzWbfxfJ5mi27W/l/2fHGRtEjAkN+7ChQoHPJ9a+bNQkfVLv7Yzvb28mGk8xvnb&#10;J55P3Ryfy+lfYZNRoVMroz+NtN8zWrcnd3/JeR+DcXZ1mVHiDGYei5UqblFcilde4kovR21+JpdX&#10;rdo+1fAepXFr4Esda0PUftsN9F5+n31tD5buUj8x45olO1ZQqsQy7clCMdK9hi8d6VbeAte8L3iS&#10;abqlt4ijuLHy7c7ULxylvNTvyBG2ACVKNya+e/gX4u03wX4Gm8WeF4m+yFJ1tYXzxJ5H2Z5kGeFJ&#10;kbg452n+I19EfCDwxp/xX8KXz+JRdadeJbrf6xqV43+qaKBEKL2LtGu89wW5ztFeJmmX+2zalGjD&#10;V6u3qtWtrJXufovBGfcvCdetmNb3KUrRct0kk7J7u7dkt+i3H/CN/hfrfxzhjuPGem+H9etLR7a1&#10;P2pUOoRvjCOvRW3qQhPLDoCCDXq+qfDhfDWp6nd6prbTNsIit5mx83YA5/D2r8ybnxlF4w+NmreM&#10;7uSeEf2k8ym33/6Ook2oedxAGVQZ7+3Ffpf4f+Idr8XPhfpfiLUtSt5pV09TeSKNjySbNsg74+de&#10;P165r73Ib4al9Xve2v8AmfhnGeZSz7MPr/Ly/Zstkrtr5669yD4VfEPW55If+Eujkmt3kaJYPLGU&#10;HZjjt9T2qHX/AB94Qvdfbw5amSSNpC8bFf7pzgf/AKvT05wZPiToHg/SbGPw5fx3kM0TiWObAaFu&#10;eC3frxzyPevM7m68T6p4qs9bh0z7PaWsmMWpz5YJ6sc9/frnvX0SlFv3WfIKnLeSsfRWga94FstB&#10;k8TGC4WOOZo2WTGGJGM4PfH8zXKeLv2pPhl4ZTTfAhu9Qtp9WIfNnCG8iLfty+SCAfm4UE/KeMVL&#10;smudLj+z28EzRs1xJHM4WONRks55A2gZznoB2xXyv8Uta07xt8YbZfDcjXMceox2tvcrb481N+A2&#10;w5wNzsQMd64cwxEsPFKL1f5Hdl+GjiKl5LQ+nPCnx8m8U+MdR+GQgk0ptPliWG3vJgxl4G5GwB83&#10;UleeDjvTtQ1rXfB3jXzbS2VVjbbLjup/+t/KvM/23fh1YfBL9qafWPB7yfZ7uRbiFWmbIuIztkye&#10;24jfjkfN9BXr/hiZ9b8Kx+LtUZbjTta2yuFx5kbbefpg5GO1RhcRKr7s91qbVqNOnFVIbPQ6vQNC&#10;0wWAvtO0/dY3yK1zHI2SH5yee38q7TTdH0bwzZ2mu6vrCxw2/meTH0GSc5x3/wAa8l8C+NbbStYX&#10;R5UfyVmAt1Zvv5P0Hbp/9auu8WXmsePtYj0jwrZNcfYSEurfzvlKnrg9Op/CuuW2hhFPm1NjSdeu&#10;/GnxMudHfUU/s23VblFg/jXrjg+/9PWuzk1DTryObStGiCx2sI3RupUK2fX1/GsyL4UWfhrQYr7w&#10;vpa2+pSQrExkm6dOT68/oawfi94gf+yLHSNK1CZJJo1W6ms1P70gnj1I/wA96xkdEbSkkjY186nN&#10;eRW1ndrJ9o2qys23Z0yTzj8/WrvgrXtF+HGoyaFZ6m9xcTyZkhkyyLkfwgVzng7VtD1exGh6haTN&#10;/o6COWZm3DkY6dOc+5rf1b4cazNqcl9pDrbwrCgknPzNuweBn8OR6GspI64Sj8Mj1C102TVtDTX7&#10;ZFKycsqryKyNS0u81HTZrO3u/Jd+AzfwiqXgDVvE3hnwbMG1aS6ljkbdvU8r9D/nrUT6vdedaGOP&#10;zG1DLNt47g4/z/8AXrLXZmtNNS0NS5tr7SPCLad/am5Y04n3fMxz0FQeHdHFxOuoPP8AejAuGkXg&#10;++a1dK+wzy/2LNtkm25ML9fY4zzVO80vUHv7yygl8uxkhwqqOjACs5ROynU3V7HZaHHZkLdQXKsi&#10;rldjcH3rVt50kdbmDG1vzzXGaRo91pvhyE291JGI+WC9Tz0rb8M+JI9Y26dNAIZV5B6bqzkPl3ad&#10;zs7HaArGtW0UXBw7YC+9Ymm3B8rEg4B61qRThIPlXcSfu5rCpG5EZcsi8z3EUyRxruVuWb0q41xF&#10;AuZMA9qro48ndMwHZQKz9UW5nPz4WNT970rIOW8rG/YzeaN9WRLEDudsjptrCtbgWemZe6HoGp9r&#10;rcK/LxgfxGkxezlK7RvtepEnyjb/AHqSK/iQNJ5o+astdQMkLPI2c81UN4sUwJO7PaoFGje5v296&#10;DGzBjx2qGS88oieJvlbqvpUFrdQLEyzPtyvSqvnRfvAJflXlaAjBczNeK/jlGc4NFY6alEwV1QH5&#10;cN83eigXsTw7Ufgb8Ldcfzb7w9CZMYBbPH6imaf+z58JNJuPtUHh1kK8s0czc/nmthYpL6NZ7KfI&#10;kXesgbt2PvS21xf23Hn7vrnArnPIINX+CvgjVbHybO4mhG3+Fjx7frXkPxX/AGD/AIb/ABYtJNC8&#10;catJNZuMNb7SUkHYHDLXtFxqMr7h5Eisp6jv6VnyyX0kqqJDJGT0YdBTUmthni+i/wDBOP4ceHtC&#10;j0Twbd2SwxLiG3eBQAPTtj8Sa8r+Jv7AGm6DcXV9qHgSK8SWQPJIkOQ3+fY19jWtl9oO/wA6RGU/&#10;dGetXrU6naxZjuPMU/eVmBFNSewuVdD4p+E//BOv4O674mHjPw3q+k6ZqXl7GsbqQxldvZVI47dK&#10;9Iuf2KtA1TRZrDxTbCAKx23kM54x/EGB/wA/y9s8X/D/AOH/AIpfztf8Mtby/wDP1YAoyn14xXF6&#10;78Iru80W40rwH8X7jzJFYR2OqSfKeowCa1jWqR2lYl0qcpXkj4j+NX7GXit/GFw/gPxHHqllGpEb&#10;yt+8TA+7uHX8q+NP2jPBnxB8KC98O+JFmsWTJ+ZCwOM8A9skYr9OP+FJftJfD7RtW0a8T7VPJeNJ&#10;a6hHHvQoe3U8Y/yK8g+K3wytvE+l3UvxN0JW1BY8SSBP4OpOD+Z+tc1aU6m534apGnofln8KLDVr&#10;zVZL9LlpW2ncx3HD5Y5AI5xz37dOa971Pwi3ivT9SvNdg2yW2kxNJDHHkMVGc9eRtOCMYwMnk5HV&#10;6z+zV8LvDviD/hMfCmuSaev2xolhn+WJ9pOR1+915HQdcjiup8Y+F3sPAt7daRqFv5NxZlI5YxkL&#10;hGHtkdOueory6sXGSZ6UJq1j4g1y90ia9utZTT222bfu1cHnDkYIOfQZweC1fU37MniXU9Y+H9rq&#10;Pk7Y44z5axueO4Byf8fxryPQ/gL8QNQ0m4sNe8NztLf602LqOPHmR7gQScYxlCR3yeMZr7I+Cv7N&#10;fjTwx4AjtbbwBfvDJGBFJ5XysfXj869LL4e0xC8jgx1aNOhvuejfAP4r6j4Z0ORvETtJdH/j0h2h&#10;uOhbk9MevTtXWWvxq069l1VPENuJJ9pjB8wgdBkHjkjntj6VB8K/hXZ+BrI6n4ktd2pbf3cc8ZIh&#10;9MA+lcp4k8PWep+JrjwzYeG7iWGWEm9MXCuWHb6bsZxnKnJ619ZTjFnycpMj+FPxph8R3+raZYRh&#10;Y7OMi15DYJPYj6duP67uo2OoeBYLfxvbO+2edXvV3DcwJJyfzPQdSeKwvAnwM0b4YaJd2d3aNGIp&#10;ml+2bsybWAwGGMevbIB5FaF18QdI8Q2SaH9ra5mZRH5aggLx39Mfh/Ktny9CUpdTufi18fbeHwhb&#10;w6VqjfvIRtkbjf329ev+fp8mftIfE278RaZ5Gkhv7QjhaTej/KTjjnpzn+Vd38UfDV3qPguTSLvc&#10;1vAN0d1GSuPlPygnvnt/k/PchZ9Xjh3Mv2ST5tzEuykgHP8AkdBXm4rmjGx6mD5dzG+Hfib4gal4&#10;TbSvEM03leRKRvk+UMCfurz3Unt2rgPCXjS+tPFk/hPWYbeO5vG8rZKR6n06dfXbwevStf4wfFLV&#10;tIs7zQLGzRY45la3lSQjGcZUDjuScE+3pnyXThf6/ra+Kdd8RtCxmXaW4dZAcgew4PXHPsTjwaj9&#10;49yOx9qXlxbD9m261z4kXEdxBp6y2mlW9iD5k7YKq2A3HT0HTjrz8heHfiXrlt4mh8O6hdyLBHKN&#10;1jN829eCMj3x2z/h7PoXxg8VeIvhpefCXxOqWq2N0klnMY9xkJzgnnL7uRkYHU8jmqtj+y34l8De&#10;JP8Ahb3inTv7UhVjdPdupXdwWxtbA7heQByKp2lFGd5RlY1vipY+F9e+FGl3GmXN415dXRFxBJJh&#10;oYRwT3wcr0yMMOM9Smi/CFfDvw7+1+JfEGmx2Vrbeba/YwC0medkjDpgZXOehPTJNWfjD40bQvDN&#10;jr2k6BHdLqamEpcRhlt5NpOFGOxJA4PGO9eG61r0d9b3tob6bT4bqXZJbzAsu7qAWyecD655rj5v&#10;eZ1Rjsar+J7PTb+Gz0i8ma5kfMN5CuB/dHfgDj6jGcZyZdGbX9Z8a6hrU/8Ap2oNbr5bMm5ovugs&#10;o7AHB4Ppg1leEbvw1ca5fWSahE9wsCrEqlQCNgORwOB7c/dBrqfg/Nqeka1dahBpAkt7iN9syksQ&#10;ox8ue3PuOwzjmpVVwNvZKZ7R8LPEA8CPYrrBlt0aEM0l1/rHlx8xJbHcnPv0OK9o8PePbdhDrSRS&#10;ZvJirLGPulQeT6f/AKq+U7q90zV9VtdW1fVJz9juBJC0cjNlSclevOMjHTjrznPozfH3TbnWl/4R&#10;wNbabJGrsnLGNipwSvQY+9kdScnqa9rC5koUGm9TzcVl6qVloerXPjLR7Pxrdfa497Xkfl2qxcks&#10;PXHclh6D1xmvMviN4S0v4na9f6beRLDqGkQ+ddLtEkaQ4znIOQQB1HcEelUPEGrW+ka/p95aalC2&#10;oeZ51veTM3CHJ2E8AenQjJz0ryXwv8Spte8a68l54rNm08pM2oSTY85VKEICR/v98E4NCx0pr5il&#10;g4xat2PoX4cPB4N+HieLPC2ox30VxeeWsNxDmVV6Hvn35JGMYHau38FftH+J/hX4uGreH/EdvqEb&#10;DLXURAVMt/qySef5+3WuH/Zp8a+D/ijomvJ4q0uO1t9HsStqY4T+8VFwZl49Px5JzyK8P07UvEDW&#10;99aaP5v9l/ankSRWO4pIcjPqeM/mDzW1XGRVOLaMqeD5pSR+o3gP9sz4QftA+AbjS/izpLRfY8mz&#10;uIVbeHUHkFeRzUPhnxX4W8XaP/wj1j4gtrW42stpNPIDM0RJH3uz4Knj1OPb88/hR8QPEFjbNp2k&#10;QNHHGB888mAxxyvqTmvavDvxBXSNRtdV1WGGObbhY/MPJ/p0/WujD4qjGF19xy4jL6jlbc9l8VxP&#10;8Kfj7Z+IrOO71X/Q/wB99pYlWxnPPHAH6Vu/Fv4u+HfElpHqPhfwtp0ZuH3zZkX5ezfjnOfeuD8Q&#10;fGvwv8SNBTT/ABPrkem31viOGZcYYHgjPPPPU8j61yOow+EtPtF0fRriRZcMsitNvEpPRs+p/GvQ&#10;56c4qd9Tz1QqQk4yRXtfihZWXjyTR9U0+K3ZhxtPEp/vDn/6+MV1ms/HPQNBlhi1O5+z/aFVY90f&#10;ytz29e3HbPNeB/HS0h0SSw1uzuZGuFtceZLIAseGBIyeOg/nXG6v8YfEctjHLpE66gtnassxk2v5&#10;TNjkHtzn69K8x4qUajierHB0501Kx9teAvjzpvhqKx8baTrypbreBTcSZ8stx8pz7nGD1qL4vftG&#10;to+sXHxDbUbeS6aMzNbTMfLaP/ZOCAcHjt/OvhD4ffFDXtQ8QaX4e1F7jUNHXUlubq184ruIxnaO&#10;Pf8ALivq74ma/wCBPEXhCHxMNPkhh1S1VLKC4i+bO3OBgcHOevGBn2G1OrGrT5mZVKKp1EkdP8Nv&#10;2n9A+LdhIND1abSNYmtm+z2d0pT16HoRk9jVbWdN+J/hsWGreKLdbGHzW+0XUcg3Mhbhlz1+leVf&#10;DbRtnjCFvFPhqKbSZG8u1jhO2S2weDkEnGR+HGcV6fqvxFubm3m8OT3jXdjZsYLG3uF8wp6Hdxke&#10;mR/SuuhUTp3OTEUZRqWid14W8Y3OkautpdX223mwY9Sjb5X/ANlh2PHtXQeK/iR4h8I3y3/hPxzd&#10;sJJVjmjjJwikdR/j2/Gvna/+IF7FqE1v9mVLONQ1xHH93djpirXhbxrN/b0M1hq80kHmBmhkX7i9&#10;cVlUqxurF08NK12fcvhrw34V/aD8EXVv4rht1uFs2ivJX2qJItp35JzjGSeeB364r8w/DesWnwm+&#10;K998PoL37VorXMh0maZQyyQbuYZB0ZcYODx3xX0brvx80/4a/D7xRrt34nnjaXQ7xY7W0m2vKzws&#10;oC5PByfx5r5Z0PxL4c+JVnNZ61dwxag2Z9LvIOUlZUHzKzAcEDaVPIIAOMV+dcbS96lZd3fqtrH9&#10;HeA2FlyYyU5+7JxXI9pWT5tPRpfcdJ8Vv2VfB/iu9TVfAWkNp+oRQ/bYdNs5vNtbmIod6qp5ifGC&#10;qgkHoAuRn508YeG47qJtMvYY8yMTHMinaxUDsfXjv+fWvqHTvFPjnSPhzYar4VkZNTaSONrpcYWM&#10;DuG64PGD07HiuK+KPguX4iGPXZ/DsemapcO39pQ2kI+zXEnXzIxn92xOdy8jPIIzgeLlOcSfuYiW&#10;q2b/AF/zP1jP+GqdP3sJTvGS1Svo9tN3Z7W6dNHpt/s76BZWv7NtrfzXqWskdteSGaTnysTP3/8A&#10;18Y+teaa541ubTw/caxpl/BZhpvJt1ubUPJPGfmZnJ4jU5Hyck7u3Q9x4WR9M/Zh8SeHdQjP2rR9&#10;WjlW1eEqJ4pSoSJ89hLgnHsO9ec/GPwVqd2V8HWmshrPSbWOM3sUXMs8kayzytzywZivsABgc1nh&#10;6Pts0nFvRyb+W/z3RtmFWWH4bpypQvKFNRSvZ8yVvK1uVv1WuhofCb9pP4JWsOofDDxrp1rDHq0s&#10;MlxrFtalIkkTgI+GJCgkNkAAHrxyPYvih/wUg+Hngi1srf4c6jqWs6pZ2FxaLqlrD5ccSzROr/O+&#10;N+4vngEYHXOK+DdC0dJrmRogWtBK32bcvMgBABPA64Le3HHerxhnuJprYpNJ5cLTsY1yqjOD7Dr1&#10;9Tx2r6ifDOW1q8as3J26X0va3rt0TP53fihxFHDzw9OFNXej5btJO9ldtP1aZ9B/HT9sh/2gfhv4&#10;J+FOg+CLmIeF9OnSaSVlYT/KgDjq33IskHnPSku/2WNZ8UQ+GfDngux/c6hn+3tdu2O2CRWI2bcj&#10;Cg8gLyxAycc18/8AgS619vGemw+GljXV/t0KWCzyLGjyM4VMljhQTgHJxjv3r2CL4Z/tWyatIuvN&#10;ryXU1w0ph/4SIhA24nC/vcAA/oetfQZbg6GFpexpQbguibdru/n5nwOdZpjs2xksdiZpTm7N2STt&#10;FLRKyva17dz6S/Z0/Zi1jw34m1bw94ljvP7LtPLtIZpMPBJEHVkdeMLvcNnPJ29wAB7ppHw+8dat&#10;oHjC10aci10fwzqVy0ik+XvFtNhRjqzH9euKyPA37I3iex/ZL+GvhbVtVvINV8VeIptW8SahNeGY&#10;RwnZFHalshnTP2d+SdvzHPc7vx0+Jel/A39mrxR4b+H1u8aRWssNw0cY/cRtJtySuGG4KQT38wZG&#10;Txzf2hh6VaUaVL35XjzPVpf1f9QlLMK2DVCpV/dJ83KlZOTtq+9tLX26WPzs8H6LGnju60PW9J1W&#10;5vJvMgWPT7VJcu3JJyQOOfQ9Dn5cH66+BGpah8MYn0HXdU8nR7qFWLyASXEJ27iyr9wcHbuxgcMA&#10;Ca+JtK1nXJLs3lrqM2FkZlKOQX3Nkgkcn055wR9K7jRfj/4v0OwkWUx3ryKwd7ks7/MOAG3dumMd&#10;hjFazo1KnwuxnTrU6fxK59/eFvGP7GV1F/Zet3FzH+8z/aNzauyrJjJ3bX3MeR9fTtXQeMfEH7DH&#10;wiis7/UPixeas2rR4+x214m23j3EbmQLlSNuNrNu6HAGCPzQuvGPj7W4JNXnnuFhZmVmt0ZVOW+6&#10;SD0G4DBJ4IFaviLRNZ8PSWNjqGnbXuLCGfzXzulMgDZOf4gSy/8AAa6KFDEUXdVGY1qmHraOJ9Sf&#10;tV/tX/DhrSHwD+z3qFw1pdWUf9qapNIVYRsPmthzzx94k9enrXA/sc2qeOP2rPAXh27hM1rJ4osz&#10;cIygqyiZCdwORg4HX156145bWsxCyFNvG2M7SWOfqffr6jrXof7LPxiuPgX8YtH+Iy6LZ6hJZXXy&#10;299HuUFlK7xyPmXORznOOhwRvXlUnFybu7Cw8adNqMVZH1Z/wUtuNI0nxc11qdxI19qepfadJUQO&#10;oGCVlV9wGCABwM5yh74GL8EH+I1/8MZrceHNRitbNPtUE8kbLutt5QyLx8yK/wApIzgg5xg1658X&#10;9H8GftQkeHPE8jxyQ30er6XqFj5TXVlbtGGlXYCu5Dwpy2Q8aklcEHjtR+JepeFdKvNP/tfTn0Py&#10;WtZLyBWkliaJ2DxbxwVJL84OQwxU4PGSlUi5W5lo/QiphvZ0XBLTdf16jH1fTvBfhK48a+L7eaa1&#10;t2j+zrGAJLmc52woxBwTg5PIABJ6Yre+AH7bui6hr83hrxr4D0zRbq6+TTNV025fy2lA/wBXc+Yz&#10;AFvlAkBVQR8w2tuTzdPiz8LPiraWXh/W/Fl9Z2sO4xww6U03lSNtBdjuUZ4A3cYycHBNTTfsw3Or&#10;yT638JPHWi69NbXEht9MkuDBe3AQ8FYpMB2YYYLGz85GTjNa4rHfvfdbSW3/AATTD4WHs7VI3v8A&#10;h6H21b+M4YtDivtZsJFkdxG9qy4Ytnnr6Yrzv4myzSeI5tT8CCzuHjhCGBW+6xPLYBxkcDpxj3rz&#10;6/8AFXxB+Inw80G91S6kgaO3WHUN0bRSfaIlUNuLEsxeMxSliBlpGxwMnrPANn4b8PKLfULpodTu&#10;Lc7LhF3hVxkH69envXpUpRq01NdTz5U/Y1Gn0ZZ8C6XrOmapcC81RWB2KW28xtjkD3B/lXpXgiXx&#10;jpGlf2bf3IuZZrrdJPxiKM54P51R0rwd4cj0pj5sk00i+bJOY8A8HJHA55Nc3afEnxNbW91oOm+E&#10;7qdhIP8ASvmy3JGen1/OnJGkZOpseraDZRWOmstoss26Zvmkbk5PNbNrBpV1FGs9rGyRyExjptOe&#10;efzrzzSNM8dRaZHa6JLJZzP+9upLhiwAIBKjIPT0q9Z+JPEbRW8EtrMoiuAJJo1A8zHc+g/nWEkb&#10;RjfZnoniT4Xae0Mfi7wltkulTDL5n3lrI0fVrWGTyLxPJm/iSQnNdD4RjiuZJYjqLxySR7lYjvXH&#10;+PdMtU1Blleb7cpLx3WOGHocVirrRm1KXM+Vs3r7U7NUmsrIeZNJGQyjoFrn9JgudQ1rzrLMMlsy&#10;gBuN1SeDvEWmeaYtaCpcNwW3Y3Y9/wD69bFpY3Wsaul9HpXk28bZBLctilKNztpy9jdfidRDbXmp&#10;26QxXnk95GXvWxFNaeH7HdLMzKv8THmsGzu2025kjgiZmJBC+v8AkVFrfiaG/wD+JfA6/L8txlvu&#10;cc1jJERjKo0uhf1XxlNcXCPaSFYVbp/erWF7cX2lSNH99sfKe1clLa6HbaLstL7z3Lfu2Vvu1v8A&#10;h+YyxxiEnhdrNWEqfVHdzU400rbMuai09vpUcDjPzDcRTdLny2zG7nvVnxNdW8dtDZ7gGNULSVbK&#10;LcoDH+Ims+ZX1KpxlKjddWdAms2rKbcFR/COKbbIZJfNkdWVW6+tcy+qpFwX7/Matjxdp9rbrGAz&#10;Ptx7Uc0TN4epH4Ubd1exRy+anO5aqXuoR4BjdV+T5qxn1LV7+IfZrJyo74xUEVjq16xONuKlyNIU&#10;FH4mbdjqWnjcbmfB+tFZ1l4ZuZlL3BP/AAKilcJQouXxM56PSNHjtIbPSZ/s628YSNWHQDtn8Kml&#10;sLmJA7IJNvPHU/5/XisFRq0bPJcIyq3C49fWpNP1PWU3L1X+63cc/wCelYHyxure6fMnkvFtb+JW&#10;X6VnX1qJGkNuyru7qf8AP9aik1CW4USvG0cmfmXb2H+faq/2qQJvdlf5jndx/n8qBk0cGrWs5dHW&#10;RBxtqeK5gWRYrtDGxbsQP8aktJPMhZZomZX+6V/x+lZOvaVZWkDXMF1MpbkL2oGdFaErzFcpMv8A&#10;dOOfaq+p6P4S1iLOo6RFuP3pI1Ckc+oNcrZT3vkb7e53Mp/hPJH/AOqtWy1e5DrBebmV+5//AFVW&#10;xNyrr3wiuZI2n8LeML6z+bAXzMr9MV5V8TPhb4ult5F8RaJY6xGy7Zp/JCSMuO2B6V7BBrF5ZXjW&#10;D3CrHI37pt27K+v8/wDPS9LqFxInluqzI38JH86q4j4V8afs8fCu5spNKt4rrSWkBLQXUG6PdnqO&#10;D+lcfJ+ydr2j+DY/C3gy+0nVoYZBKsYk2MvI4I7DP0r9BNV8J+C/FAaHVdEiD9GaNNp+vHWuE8Sf&#10;sheCdadpvD+sXFjMT8vlt/h/hxTlChUVpoqM61PWLPgDWvCt74E8TPofxG0q6srfavkTWse5ImwO&#10;uP8A9X0r6r/Zn/aC+FGl6Hb+H5viRY3yxxgLDcqjMnsRx/Kn+MP2OPiPZzyXEGpR6tBvwqzbWYD0&#10;zwa8d8d/swaZNqWfEPgRYLpTnz4VMbD8eD+ta08Jh9OWRnUxFV6yR9uQeK/2bfHka22o6fp+WUDz&#10;Yf3Q+vUD9Ky9Z/ZO+BfiuGS68K+Lhp7Sc+YGHP8AwJdv9a+F7v4X+KvCi+d4P8YapCVPEMlwxH0/&#10;zms2x/aI/aX+F8U39tWr30cWWWTyTgp/vLjGPeu6ODrR1pVP0OWVajLScD6S/aB/ZM8cHwRqkHw0&#10;+Imm3V4P3UMkj+YC2CQrAYIz6gEj0r5N0f8AZF/bE/Z1vr3xH4j8DJrS3+GjuLGZmEQz0EbqrMD7&#10;Zz616b8Df23NC+Iul/afFej3GnutywkMM5fdgjnOM/p2r3fRvjifFqxwaT8T45rOPlLXUmzg+nf+&#10;VL2uOoazjdf12D2WGqR5Yu39eZ8d69qvj3WtIbwbq2j6hpM8rM8kd1pxXc2Qe+A2R1549uK5E+C9&#10;WvPDd54il0H7VJbSNF9rjj5RQBknnJJ75Hciv0M8eeM/h5deGI7fX/DVvqF3sLSXFjGpUJ3OP/rV&#10;4P4T+BPwR+KPiS+/4Ux481KzjvLjZf6d9qPlRy85JVwdvPbGOKUsfTnG01YqOGqU3dPQ+APHw8Dz&#10;eAribUbNZvEFjI0ywsuFkjDc54DHOcYGc57DmvDLbx2ut32paP8A2dbRWklspuFhUZSTgLtGAT8x&#10;6YxyD6Y+1Pj3+wv498LfGvWvCnhG7t7lhpDS+ZNIyK+WAx8u4A8HkDPOO1fLGt/sRfELQLqbUvGG&#10;n3cbSTtiSxtsqVB3LgDJY8ADjI75yK8iooyu0+p7FOdrIm+E3g3UPGup6f4t1LXfMNncRxNpckeW&#10;mjDcKTzklcdeenIxivrfx18S/C88q22paJss5NNaGz03ACpLtfLsuMHJ2nk/0NeA/Arxfe+HdK1L&#10;QbDw0kOsQyN5OpXyFWX5OBgkHG4jr19hyNL45fFjRrbwBbeItc0ZW1S1IjlNq3zI2c7sDJxhTwx/&#10;i7VrBctL5mctai9DK+O+p+L/AIc/s9TeBZdIiurjVNcM+n6wx8zKksGiDAcEGPkAj5cj1NfMlp4a&#10;17WNOW6/tCRpWm3C33KdhznJx0GPbt26H274+fFTXfGXwZ8F+GUimsoY53vVN3cD96ucKfcYl7+v&#10;Gc5HmM+lzXDtrA8QfZ9StIUVrG2yhk/2iSAWyDzjOR65weG17tdWzqXQ6f4V/C/Rrh49RutRhm1G&#10;6sZnbderGoCxlnTc5ALEDheWZsKoLYJ6jTL2TR/DNzo0EbwseGEZL4zgHBxyD6k4GMZIIzwQ1y+8&#10;K6nZ+ILrUI5I1xL9lhTqpALHOTkYzyeCe9dJqepaXd3QvtDu5LWzv4QVDN9088EZ9ex9ffjnlFvU&#10;7YzUdCzo2swy6b9jnuFhm5EaM23dyehOCRgDnjByOgrV8K3EVpqN1pOsrt+1LH5LBfk55PHB4G7n&#10;vkdMVm6Z4Ohe5s9WjaaZmG+OHOSVyCw+XODyTjr+PNUfH+o60niFRaFopA2x9zAgMRjJxxjuPpn3&#10;pRXYty7l74w3E9x4tttBttRuRDeRxiRd2duAT9cDJ9Rj1wc5HiL4aBp7SLR7pmhhlLDr8/f2yM9O&#10;eMdhitvwLYad5t54w8e3pmns1Hk7V3eaduCGx7nvn7o61v8Awq8PDxdqVyNUgW1OpK/2WSV1Cxxg&#10;AfifcDk9ATxXTh9ZIwq21Z0nwXvrrwp4cks4dZs1eS2ZJo2UFWDbRtx0GQD35zngnIxZfHtrfeH5&#10;EitbaOeORQsNvAeCrf8A6gByPWuQ8Rpd6TrUmi2N6yxwSbI7nbvHDJ83TgbuuG4z7kGa93aRff2p&#10;9rWZvLH/AB7hgN3bOcfU9Dx78Fao6ktNh04qnEhj8eah4b8Uk3KvHZ3EbN5irllJfbnt/EDxzn6D&#10;B6qH4gajdaA2uwXsk01vCT5jMNqY5yOOvHv0Y84ry/x891f3tv8Aa7eVVf5ZJvJIyxLH8yMYzk+v&#10;UV3WmeHtSs/hXDa6cyo014WhaRCWK7SWzjryOv8A+oZ81rFRlqO8M/EfxHplmuqeLZprhLid3tV+&#10;bC7emevU5J645xxXt3wi8dJ4jlZWkVpWj3De2Qnp7/07V4f4h8P6dpXh620mfUpZ76T5hCq/u4x6&#10;5x069OpOOMcyeG/iJpXw0juNe16eSzsogVVo1IIII+Xk9vmz0yQfpXVRrVKctzOpThUjZlj9sM+P&#10;fG9va+BvBl1PPfTXM8q2dtlnZEXOVVQT0J9O/TFc3+yN8PPiVpHh/wAReLNR1G2jsbPSwsw1S5ML&#10;TSSkqsUW4ESSAjkdRx0JXP0V+yF+zj8RPjz8VLD4rxWuo6HDapCmnX0jf8fkNwl3HJ8mAeJEXH+y&#10;QQMNmvYPjh+zNY+Afgj8RrDU/DFxP4d0nF5Y2Fq8iT3eqs6pbwoRzlpQ546njHWueWZxjW9ktW/8&#10;/wDIzWFpTpuo5Wtsrb/0z5U+AOnQ6J4uhbX9EVpPtTALJCTzt9emMZwfavW/GGq6J4uaxTX7yW1W&#10;ziaKwtbWQ7Sw5DAHpwvX179q5XXfAPiLwb450nwV4p1iOHxJdaFHqc/h/cZJbAE7RvccMxIYnHce&#10;leZ6l418YT+KvLsdRaSWxvCFhGCDyeOg56cj+9zzyPQ+tctG0XuzGNGNSfMz6GuviFe+C9BkufNt&#10;2dbUx7pug46/Xvz19q8W8G/tGeMpdSutHjm+3eZcM6GNOevqPw4Pf06DItNZ8a+MItQs7zcWmWRp&#10;IclmDY4UDjuM4GM+nSuB0Yaj4U1a6tZ7WRDE/wC9jVhk4HUYIPTBxnnpWf1io3uaezguh9OaX4p0&#10;y2uZ213VN8syefMikkKMDjP+fSsf/hpfSrCWa40DTxJO5MUcckm3joG6fj9PSvK9Cl1PWbJr5Lny&#10;ZJOYY5HKk8nOT0HPP+QavW3hme7sre8srNzcTD/Xbeq8YIx1547Edu2NIYiUZCnRjJWsdF8Xpb/V&#10;/g3ceJNS8RbdYXUlO5seWYhu+VQD0zjPfg9ua8P0HV/Efg3X7fXPD1/51o8itqemQ3Csp5IZkBPB&#10;KjtnB9RXqPxg8F6jrXhDTxe3s0cUcmc8/K+MZYY7ke2Pqa8cm8HavNem3gsb6R+Av2fc4Of93k5P&#10;48jvXDmHs8RVcZJWslZ+h+r8F062DyenWpN83NJ3Ts007fkuujW59SfDD4560dDUrov9uaWkbMzW&#10;Un+k2+SSY5YGywI4+YZU4PTqe+8M+Lfh54qDHR9UWK63MVtr1VUqT2Hzf7R4x36mvjmPwF8bfBVr&#10;B4ni0nxBptnDMix6lcWclumW4GJCFGTjp1PvnJ9H+Gnxu0ZLlLP4t6FY6jEHw2oLcJDdd1J3Agsf&#10;qfxFfCYrI4yvUwslJdk9f8m/u9D94yPjjA4qEaeLtF7czs4/ertfO/qeo/HjXvEHgGDS9UtpYzbm&#10;+C3qzx747tCVKq2OCN6oRgjG384dNWz+IkF1rD2W2TULWRLqNJsId4PKqeFYFiM9vTHJxfFn7SH7&#10;M2kWtrp158RZJbdNzQ28kcl0yLjaVIRDtznpk5+mK8j8dftYabp1peeHPgglywN832W+uLcKiW2M&#10;42v/ABZ4BIGABmnl2X5hVhFQpyjJfaaaVvu6fO5x8R8XcLZbWqzxOLp1KbS/dxalJSStsn9pd7Wf&#10;XU6jUPhb8M/gZojWHiaV9a1xruT+zraRwsSw8CJ5No+X3BOSfbGPM7fSZLu9W/t9LjhKyM32XzhE&#10;bmMn7nU7epAxnjGMlTXBX39u+JLlrzxNq93qE8jb2XJOCe/J+vr+tdz8H9H8A2HiWFviIbiTTwrb&#10;re1lO8tnguVw23Gc7cnpX32Hw+IpxbqT5m9+3olfQ/l/Mc6yOtFUsJhOSMdpcyU32cmou7+5eXf3&#10;T9nL9mzwR4k+J2n+NNb0+STRY7y3S10/zHDwztHHKrtLGdpQNuXaRghTnOK968afE/wn8PPEsnwp&#10;0u3h1vxBr1+YdCtWTD7W4UvtzsyRgAEbjjHqPK7vx7pGh/Bnxd488ISrp9np9zp02mWscZjV5I1n&#10;CDaezFVz0yCa9A/4JyfAzX/ElpJ+0h411S1mubW8j1vUNV1TbkxlNxt1ZhjeVCMc4RRkcjr6GFxF&#10;bC+0lzWTS36ab+rbseTmU8pxuUYenCmvbKpUc2lrZ8vKrqyta+ltLaWvr9ieNPHGi/s8fs8ad8M/&#10;i14xt11bw7b2N7Z6kyHa82AZUG0Hbj5MAj7gIGeM/nL8a/2urTx5aar8M/AdvdSwaowhvtTmZVRo&#10;9wJVEx0KjaSee4JwAMD9tv8AaM8f/tDfGXVbtvEM1xY28wWNGkbaMYRR/u7VUcYzgHkmvIPCltqO&#10;lxzNqVs3nSAsrOc7e56g4PGD1IPpivNweFUf3tTWT1+/U5a1a65I7HQTvY6VbLZ2UbRx+W27zCGy&#10;c9ueOg5Bzxxx1LeMLKYZXbljuVm3Z7Zz155/HjvWPYTW97rIjkPyyNtbdGGDMWx0yM9++D9cCvtv&#10;9mj9gux+L3hx9bvdJFjp5GxprhzK3mrk5VsKxUblA4246YJOfYjaMdTglLqYn7FfhDT9aSTR/E1k&#10;JLW+uFSVZMrtTblWCkcg5znrkMp+7xW/bWsll8YQJplosdhCTGoXZu4YKq9csAR6cFvU8+7/AAW+&#10;Dd38J/im/gS4uN1pZwh7dmYsWjZCcckj5TwBnC496pfGH4Dr8XviLJ4Ng3bbiVZ2uPM+aKIHDHoS&#10;DyQOhI9QDjbmvFI5lKPteY+PLCIw/POjLHIu6PIwCQcZz+PQHqe+K6zw/wCC7fxAtvPpc6NK7bWU&#10;7gT6Y9eeo/2vpXu/xp/YNfwT4Om8WW90sdvEQlvGNz/MVbCIM9cgFmJOec8sDXgngO81LRfEc2lX&#10;lw1vfWswWOBojtZh13McbcAZ55ORxjmsXK5205RktD7MsvGWn6jd+Evin8JNct01bwho1vp2u+G7&#10;C6w5WMrtdQAcsuM7VGSS3PzZHzfffEC58CfEzWh4c+1WenXOpSTpoi3DMsAkYt5atIm4gBjtY/MR&#10;tJyaytX8ba9oPj23vfCl/LDcRL5tw0eF3OzZLfLycgKfU+uMV3/jm0l+K/ge48W22n+Xrlmoa5jS&#10;QK0yqPvEeu0ZA6+maKdGFP4tbm/NKWqNDw58XLXxBFJrMWiQMy5a6heTdIoyF8wjHTLK27nBJyCF&#10;LD6G+Afg/wACfHnQf+EZS5tLPU7WN1aBbf8Aeyq0qhp02/OzJwnl/ezhuQvl18M+Hrq681TZ3H74&#10;7jJmdl+UqxLcYI49c7uMgjivafgXrfi7w1rdrrWnzfal24Ee4huGDBgCvHK7geoO1uo20YjDKUHy&#10;l06nRn2No/7N3jPwQ+srqksV1Y6lJJHBZSRu8qhFkZZfNZVLSIh24KqCGBycEjJ8BeCm0TxZJF4x&#10;vf3tl+7hha5B8sg4KOATzkHgn0OK+hfA/wAXfBfxf8Mw6PHM0Vxtae3nMrbkbIXGMAZUqyZUsG2Z&#10;DMCCfN/H/hPVdS1BbfUrW3kS4j/0XVo4yZ9zLt8uUbGVVUoz78BsuApBA3Z5bjHSl7Oez/BnJiqc&#10;5Sb6/mUPFHirUfCmn3msDUF8+6VUs7XOQuCOOvpVv4KeNviJrlvNe69o0JtWY+TJtC7T/hXHeKrK&#10;2t47SXWJZLi4slC/Z1XnI65/SsyH4z62NPuNG0GZlZWLyR7fuAZ+WvelY5aceaNke5W3xF0jUdQX&#10;Sobny7hX/fMqfKfb6c1R17xjpmh6vJG16lxFuw0H8SnPUY7V4/p3jq+bQZtVOmss1xGyyMeNjA8H&#10;Nc1DrXiCXULWWe+/eMpWS4XlvfPvXPJnZRw/c+ntD+Nnw/hicaWfNuI8fu8gnGOnXiuq8OeKfDXx&#10;DsW1GzhEci8SROMkV8gWUN14d1/7XcyyLFJJhZlzzzXuPwx+InhDRI1sI2kWZsGR2U1j8W5vVw8Y&#10;RvC7NPX4bG11i6tBZfudxO7b8yn1HtUvhr4my6HcLpV8vmQ/dSZuo9q6aO68L+MbiNrAoLtgdjbf&#10;lf65rnNZ8Bs99NDewrGpb5WZeDRqa0qlOUeWaOuuPFVhDZ/2j5gZmX5dnIrnY4v7V1ATTg28MxLN&#10;ub73+cVm2FpqfhFVg1e2a5sS2VkHOyta/l0+4t1uLK+V0EfVuNvtWconRR5ab93r1LlhDplpcvDb&#10;TO0ZIC7ema6XQfFCadHJJeMu1G/d8815td+M7bRAYLeTc+Oh7VkP4k1TVXADOBI2FRe9Yyktkd0c&#10;LKtrLY9N8VfEKzu7oPZHeQPXpWbb+MdSnbO/g9BXIwrJanZco3mH9OK2dNG+aFHVcL0XvmuaUebc&#10;7KcadGK5Tr7O/wB1sLi9I56L3ra8M6pprXqxtYKRj7zVyui6fq+qXHki2LL0U+ldJBHYeC4N2pyb&#10;ptuVVj0pRoxjqc9bEXi4btncLeafJbt8irH/ABYqoNV0Kzj8yEqSwyAa861X4oyC0MMQ3Z6c9K56&#10;78Y3l2kYMjKqrnhupp6HLTwVWW+h3PiP4krE6pCPusQdrYxRXmdxq5kGCD16mio5YnpRw8YxsdZo&#10;nxK8Ia9bJrNhrMLWbKF8rI3Bjj8Me+a21j0u4hEsMeBIdyt0r5vk8TeBvDXhK38VfFfW7bwveXXm&#10;QRKk2CGXgNgc4PHPUgg816Pp3xogi+C7+Pb/AFezvNN0u3O/U7fB8xcdfr9QKz5WfBqR6VPos/Ek&#10;IVxt4Vu3b6Vn3OhxywsJIWUsCW2/l2/x9K8n1P8AbI1TTfhsvjjwf4ft9WhmUG1tRMPOwTjOAxI6&#10;+neuk+Dv7X/w0+LOoWXhxVl0zxBPCDNpd7DtJb/ZycMOoz60csuW4+aOx3Oj6WlnAs8Nyyt/GjdK&#10;n1S2gu49lxZrIu3+Fv8AP9K0rvUNAhjmGqSw2qw/NM8jBQn19K5yRNE19Wbwz4lt7rg48i4DEde3&#10;/wBapLM6Lwzp0NyYot0e5jy3ANXp/DsyOtxbXKyRqM7fX3qPTbK7ETW2tGQNC2Enk7j/AD707+yN&#10;YEshs7lWjxwyMef5f1qybHH/AA0+I+j/ABR1fXdNtfDt1DJ4cu/IluJoWVX46qT1GPQmtu6uVtI9&#10;1jBJjPy/Mev5ev8Ak1o2tzLojXCR6Wi+aQ03kxhdx468D36ioTqWhakscckL29xv+6y/L34+lMkL&#10;K+jj8s3aN93LfKefataymjuwy2wBBI2/Mf5en+fWq40qT5bjCuVUBNuGWs1dO8Q6XqD3yz+dHI2T&#10;HnAHPb9fX+lIo6IaXIybpZXA3cYPH4/5/Kq+p+GNDvIXTU9PjmVlwTIoP1PPtU9l4klhMMN3B/rg&#10;dme+P61mfExvEPiPwFq2l+DpUjvrq1ZLW4LABXPB7/596YHL618Avh/rivPDpabWUlvKb9QPSuE8&#10;S/sneHJLVlst+5jgK8YI/wA/hXZ/sp+CfjX4N8NXmh/F6aCSTzA1hPHcbyc9R9Op/nXqF7p96B88&#10;XK/eZf8APr71pzzg7JmfLGau0fCvxA/Y1udKne50/QYW6ndCmD+n+FeQ+Ovg/wCK9CSSC0e4tpf7&#10;kynBPpnr+tfpVqsOqxQyNb6It0vXbuwf/wBdcH4s1bwa7rH4r8GXdmufmZ7Hco5+g/H0zXXTx9eO&#10;j1MJ4Wm9tD82tD+JXxw+Hss7+Ir+S3s4UKFWjLqy/XGe/c/h6+j/AAi+NPwn1yA+T4tPhvVF3O05&#10;4SZvfk9T7Drya+nPFXhz9nbxNaTWyT6Wu/IZZkEf88f1rx34o/sJeA/Hmkz2WlaZDJBcLhnspwOP&#10;w6/kaKssPio+8rPuOn7Wi9HdHmfxH+ON/eNf+KNKaHUmW1NoL6ObcCw56++Prn61wtp8edT1l/DE&#10;fiLQo7ry7rfOm0Kg2AZBzjvz6de2a1vFP/BOX4j+DPDUeg/DnXrq00yK4Es0L2+TIPTcMckY5wc4&#10;B968w8e/BD4v+C/i34W8Vxabc3WiaNJIdQ03f8jMVwG+UAnAJ4Ix+I58yWDqK6hqd8cTTcddD6h+&#10;Gnhr4KfHn4jf2Fr/AIHjs7eTR5DHHGOfMAJXHB5DBenTNeP/ABS/YH+Ed7cXOgeF4L7RrfxBJIl9&#10;czSGTe+WGUEu8KdufuqB1r6M/Yw8c/BXXvi39l8a6ELRrrSfKsC2QIbglcZ6YPJx7irf7W/gTxp4&#10;c8AW+vT69DeaXpuryzHZGVe2X5jnOBnOD7kZH92uX2taMWr9fyNYxjKSPzQ+O37I/wAZNfhs/DNp&#10;4lsdY0/w5vtLSEq0Mqx8csRkZwoHAGeTXn/i7wz9p0ez0e08ENaxW+pLFf3Ulu+8klh5eQoADHjq&#10;OxwMg19geKf+Ep8G+DZNf0dlukvmk3ySHpuJx2J5wPc/jXnv7PHx3s/DN1qWm+M/Bcl7H9olE8kl&#10;qCr/ADnkHHUngY69TjBxlGfkdbj7tz5u+LN1Honi238K6PD9qjsbWEhlQjy85IHbIwVI4IwQMjpX&#10;0X8MP2U5/FH7HNx8X7Syj1C5s5GGtae1oZL63hBIW9tSOW8sgb4cNvQYX5lyyNdfAr4savr+o2+k&#10;Lo11aqjW11NCokLKoHRh04AC5Bx9BXun7PHxF0/SPhRo+kaVevD9hkkjaTaQsqugO0jjcOo9sUpP&#10;3Nh3lzaHzJo0914V0a28I6HNbrrkKG2kjmuIt0sgC4K5znOWOcdz368T8TfCWq+EJf7S8a300d5M&#10;qutvAjPIXbpnaNv5N29ayPiz4J+H0/7QerfGTxd4+g3Xus3Df2XpT7EtVV9i8dFJ25PrkmvpD4Gf&#10;tbeGNWktPAPirwHNJp7r5WneItOiDPAoJ2uRjAXGOORyO1Zc3LrFN9+htzSekrL8T5A+L3xg0G7s&#10;F0rwXqKx3TLm4hkVeHzkduvTsMY967PV5PEPgSex0zU737PO+j2dz+8VkZGmgjkKFcdt544xx7Z9&#10;d/aM+A/7Nvx31TVvCGlXa2PjLS3+1/2jpNmILmeP5m/eR7gs4I5JB3A4+h8/+M0+o/Fb4mXviKyh&#10;guoY7W3hnubTmNdkKoTgE8DGDj0qqNanOWl16hKNSLu7Mj8MXGmXzQ3VzDJ+8UxTkxmTeCOOh6Hg&#10;HnovTqKq3nhkade6lYWpmaGP9/5jRn5fmJCj8cZPOffIrU8OeHND0fwv/atzelpk1COCKJdylmcZ&#10;+Y9v4uxwR7110WialdXmo6Tr+nRraQ28Uk0kSsfKAXIPT6DB9O3NaylqHLdWKeo/BXUtW8A2eoad&#10;aiewWGO7aRiA3nA87icYU5HUgAdyc12fhv4WolndfDjxRr2n6hrVnsZUsboSR28Tqdm5uAWIXJUA&#10;Ng+hyd34ZftJ/Cn4E+BJJY7i6vLu3Wb/AEWOMssMRLHJY/LlhjCk5zivkfU/HUvxo+Jt3L4F0V2u&#10;Na1KS4kW38zzJGZsjgYAwO+PU1MYykZyrcrPefiv8MdY8I61Dq3ixvJ0/cWgPd+eNxHT8SeOneuX&#10;+K/hz4efHPwVZ/CyPWJP+Ev/ALat30uys5NqvZBwZnY/cO1NxA4JZRjg88p+034c+J/wftfD1x4+&#10;0PWPsatDuuLq6MkkyMqgw7wWVSpyFB6g+pIHe+GPCekWSaP8T/CStp7WsayaZrl/YfZXhcjmCcYC&#10;TxsPl3gBh1zWkq8sLG8o3vfXsHL9Y92LsfrL+zR4b+H/AIU+Hnh7RbeeBW0+2t0ZuhdoguFYZ4yP&#10;w/PNe23fgH4cfErRLdNVkj8ldYXVLiBlBEssasIw2f4VZy2PXFfkfdf8FDPHPw8TR9I0/wCBGraj&#10;qWpPbwQmG+CRySS/8s1O0hsYyfb25r688PftE6pZmGKNG8u82mWWScfu2PWIjPByOfpXzvPLD2lU&#10;jvszo9jGtJqL1R1fxX/YZsb3xJrXxZ0fQbJbi/TyZNQS3829lgBOIgcHagPQZ7k1+bP7U3wc8T/B&#10;X4nf2jPoS2el3UjSNNNFtJkH8Bx0yOecDgjsK/WzwT+0ja20ljpWo30lw0y4kSE7RGD3ySMYH0rz&#10;7/goH8C/hb8XPhzdLa7pkv7NxJBalZJA2OoYk459OfetcNjoe0spXWia/wAhujUgtUflBovxe8D2&#10;sVxZvp6veXdw0AuIG5QdN3B5+Ueh6/lT1PRrfUr6W90ux+0NIxe3uGhPyngEdDtOP/11l2/w0h+C&#10;vxDubHV1WbT4YZWk+0KGkQD5QWHr0J29foSK9P0X4j+HvDPhSOxGnwN/a0bfaLiP76RE8N0z0I9O&#10;ccZr6WjT5nucs6nu3PPdJ0u40DR7661zU4VuLVfMWGOQjagb5gRnnqO/4DIq74K8d6kWbVruDy9q&#10;iO3tYsdAmB3/AMn3zjF1iWxste1uw0PUhcb9P3tJMwzH8/LEnOTjPTOR6Eca3wx8MalHZNcSvBH5&#10;dvttprpvLSQgLhs44YkjGeeccVXJeTSEqlkmfRf7Efhbwn8Qvjj4f8IfF7SYbrRddM2nyLcKHjje&#10;aF0ibJ6t5pQL7sD1FfT/AIk/4JqfAf4Q+KFm+GdpNbzSzxS3V1q149wxtlJ3xxc4jJBzwOccnvXw&#10;p8D9S8f+L/G3g3wL8NNMh1jXl8V2N7DayXBihmS3mE7DfgkKAh6An0BzX3b/AMFSfjfa/sjfsZ6t&#10;q3hK3uNP8TeNLyPR/Dlvd6l9oktTLEokaNvmGI41c9+VHPNfzx4tx4ww/FmWSyavOn9Yap2TfI5R&#10;k3eUdVpGd7tbK/TRYvHYqFONGlUlGNveSbSet7221vb5H58/8FMf2ov+GhfiNN8H/A1y0PgfwneM&#10;hjhI/wCJjfL8jStgklE+ZEHHO5ucqR8xaP4FttQLpHbrtjXa3B3Zx1PHIzn8uffqdN0o2Wk2qRoy&#10;uy5bLHOMdyPQkds8c9Tjc8P6dDZGa5tjNtKmNGY4PI5Y5Oep49/Wv3jh3IsFw5k9HL8MvdgrXe8n&#10;1k+7b1f3bI8iPuxsjzOTwhp1ja7p5Y1ZdpkjbjCtnB9hhT+nGar2FqNVtmubaAw2kcjYuGU/MoHp&#10;9d3XGB74qa8UeIPiHrGiW96q2MckYupJsABeWIz2HUdPXpk1a1fT7m+0+N9OiRtNU7bYWsyp5g4w&#10;7L1/+uOte2acxRN3EAy2gO3Jy0eMAgDPJznkcnGMke9dV4Cjk1PVF0DQtKF7eXHyRwzMMg5ySvPP&#10;Q9jx615/fSXETSqszfd/hUH5Rz69seo+9ycVufDqa5uvGmi2azssl1qkETSLMQY/3g5B6jjnP8+h&#10;OhVz6C8V6n4m079mX4heFPHGmTT61qGqafHYs0I3IV1CZFAGcAFMY5/u19eftOfH+b9nL9k/Qfgf&#10;ovhmHSv+Ea8OR2Osm33K91qD7fMWXYQWCtt5JJz2xivlH4hXWusuhmMySSalNZ3zbrdpBJ9mvZmR&#10;eMcthG56jP1qz/wUh+M9v8cPjDef2fqv2PT9U1j7XcSG3MYGVXIG4ndyOFZwCRwBnjlq/vkovvr8&#10;rHRRj7O8l1/4YyP2OvhHd/FrxE+oXcdws15dPJDOyloZIyck/MfmPDBgeOmecEfV3xV/4Jy6Tofw&#10;ZPxAtdajj8qFBFaMm4v1G1eOOoUMc5yAQSRjpv2CPAHh/TvCNp/YcTT/ALmNZGkwZDjIVj1x1Xt0&#10;HtX0F+0X8HPHvxL8A6ZpPhDT7prewMjtDbs37xuVDsrEEHB6HIyoxyRtmVZ+25Y9CXHS58A+H/2U&#10;/ht8IYrD4s/FDX7G68L3VrPNG3kl0V4nBMTMQQGABxtPIPTnj6j+B/7bHww0/S7HwNqnhfUPDqwz&#10;BbGG4Eca+X1CMhzsJUhgrAOBnPcVPp3w2m1b4Oat+zz8WPCctxp2oM0KblMbR5ySQwPUkDJGCTzx&#10;kV4JqP7IXj3wt400uy0bxzqWoQNeIwtbyPzZl2rgEy8HIOMkjp1JPXZSdWVmw9xRs/vPrP4g+M/D&#10;1r400m/06OGdrxXjaaHLL5YG4cg8ZyR16/TlfhN408F3XxA1+71h/JkjihVWfoFIYsygc5JyO3Sv&#10;Kb/wN4g8MXdlDd3LXFxZxlZlbI8ptuCuO5zj6dunPR+C/gH47+I2u3Vjp8DWt3c2qo0lwxiO3OQR&#10;nBI549QfpXZ7NRo3bscXMvaWSOs+I37V/wAJNX0+HwDcNJdWqgSXlwq7TweMMjbUKg7ixYcZIxg1&#10;4r8Qv2VbXUPEdx4+8NK2oacsUROoSXWPs3mEsiM2/ack7sdSrHp359/2LPjXbeO9U8O6x4xuNFR7&#10;iYtatboZFilPLRyFSVypxuUfj8ua+sn8L2Pwv+BGk/Av4caWPs8Cot15YA+0Zi43EDk5Ibpjn2zX&#10;I/3VuWV7nanTteK1PDNA/Yc8T+JfCf8Awsu9s3htNUP+jrOPneFP4wpAOMjcFIAOBnNea6Db3nw6&#10;8dX3hu/s5lS5ZwslwAqupyR9B97I4IPr1r9Efg+dUn+ENr4U8RNIs1hIWRZkwGRenJyMcfXgdRkn&#10;5I/bS0Gw8L6//wAJNot5JDLcSBmsy+7dlgCchuhz6E9gKujifaScJGkZSjNHyjDZ29h4mmsJyfs8&#10;d0U80Lncu7AOFIz+H0719B/BJtYMlr9n0PdHJMQy+WybiemF3Mcg9ie/T10fhr4G8A+I1km1Hw3b&#10;G+usurXELoXZlxhwFY/MB6ev1rV8ReN9W8La1J4I8S6ZD4WjW1klsr64ukEV0VUkRGQopjkLEDJD&#10;dOMjkdUq3NaEVqyvhZ9M/D/V7i4aTQbW4mt9QsUjZWVtpR879o2nn5i2Qe/GOleiad42sb6JbjWY&#10;l2rJsmx0AJxjoK+SP2cf2p5L/wAQah4c8U6lDJbWMzfY763jCJKDtC4TA2jCZ+UAZZuDivob4ZaV&#10;/wAJjBqUumXVv5kyidgXGJWQqpVcdTgjjqccdq8mtTkpNvSxoltfYx/j3pmm/CnWm8c2V0z6frGJ&#10;E2xj9z2wAv3PmHXrndjOK8D1r4g2d1rt4/h2GaOOeA43D5hye3H+T0r1z9qafWvE0mj+DL6zns7H&#10;TYZJo2nbAk3EoRnJ3fPEWzhSM7SDjcfGdctdKuvEVj4ftIGs/NjKGaRgAW/h9/b0zX0ODlUqYOEp&#10;HKo06daSOm0qz8SXfg+4gVJkWEqzyNnDk+n+cfrXZ+A/hzq/inSrWa1vZrefzsMZ4sDfn1/z6Vq+&#10;B7Gz0bwBdaHqt6suoFB5cKjcz8cYOBn61n+L/G+q2Ogf8I6NTuLNoXElx0B3exUfXj9RXTKmo6sq&#10;NaUtI9yzr5+yeMLXw7qMSvGlwi3BwMdBkj/Oeteh69oFhp4ibTLbzFuI8LsX7o9c14/ZLqWq3lvr&#10;2q3JaKR1LNI3zE9s89f89q+gPDjzXfguOaGw+ZYRskmPtU8ujNKlTk5dTn7fxDf+CZ7S3sN3kq+d&#10;zda7K5+OVnqVslpeaPukjxmRu9cR4hvm028mk1cJsRRJH0wcDmuM1/xrPfXrT2FttVv4gOOK56jS&#10;OqjTjWs2vme0eIfij4Xi0D7NJcCRpV+ZQfufWvN5fFuo6m/2fSUZY24+979/SuNs7yBDJcajN5jP&#10;0Un3q/a65ILPy7MhAzdmxge9cspSkeph8PTpbanURwzkLJf3W9lXHzuTtGeg+n9K0LLxFBp8kSRw&#10;b/lxwfX0rkrO7upv3Tk4Zslj1OPavR/g14b07UpnvdTh3SeZiN2XsB2qYxcjoq1I06fNLU09N0DW&#10;dXP2rT9LkaSReWm4x/n6V0fh74e3egr/AGx4muMfN/qx79hXW6fPYaVbrb27bR02r3HqfWuZ8ba7&#10;NdXrKkh2hflHPpVSieXHF1akuVaIsX/jg6Qfs2lqI1/2SM4rmfGPjC/10xbicdS3XPauS1vxBJ5u&#10;xp5NzLndUugaotuftl5cI6r8qxsOawerselSowpxU7ak0t/LC2yRiDuolvFI2OQrba29ZsdA1ewS&#10;eAxwXATt0aua1m1fTTvaRZB1DI3Wk42NoVoy02ZYe58tFkeYfNx83T+dFZEt29wixxM21e6r/wDq&#10;oqbGvMupyH7dGkeBdNtboeGPB+ta1cXt6rSC8tWMFgM8lCTwOT0PA4wR0634cfASG1+FUPhfTvC0&#10;lx4V8YaXHLd263DKLSbgOAM5GeccH+eZ9XuvjX8Qtb1Gz+M2veH/AA9osMYMtrb3BWZ8jII55x16&#10;/hWb8Gv2lvAnwN8Ur4c8UfGix8QaCyi1tUjl/eQSZ6lcY+vSj3uVJdD86fx8zOA8W/sv+Cf2dPEG&#10;j6x4L8XajpcOpXH2f7LqlwLiGcbuVTLEjrjgY5qx8bbjwR4i/aH0bR/Ap0+w1nQ9NiXyWmEM0snH&#10;zZ/iGB3z156mup/bO0XRfiL4dtPEdn4embT7jUEOiarb322GCYnj7mACTjqSPbJrhfhjcfEDUNQm&#10;8beOf2W7XxNqnhiZMalZTKl1sUfeIcjeMH+HnntWseaUeZvX5EyUY+6ludD8Tv2V/wBof45J4hOn&#10;/HyXR75bWF7nR7plWNwB2bpjpzn8q5f4UfEj46fAs3Vnp3g2y1JtEhNpJNA5cuc8uAD83T1z1/DZ&#10;+PviKD426JH8QovipL4dtlx9u0FbhoLjZnBjUrnI68ZHbrmu0/Zz8GfD3wx8MpvGsviG8vrWG+P2&#10;W0u13XOe4OfvD0PIx3pc1qaUvusDjed1f1uaOvftka/o0jWEfwqvpr2PSftU0M0ZVWO3JA4HH5Y/&#10;DNWfgD+2D4T+MXgXVPGGu2C+HV0qQecXZiUGT8x44HB9hTfjL+1L4L122tdB0zwPcRzafDi9ZrHM&#10;21AP3ecAYI74x9K+fP2fNa0P4zftBX3w58P/AA51DRdF8RTbJpLizZQYwOnzKOOoz7mpjTjKm3a1&#10;ipTcZLU+zPBPxO0HxtYf2nYNDf6ec7dShbch6enfFdDbaPoHibTn1jTis0XRmZTx+BFeO+P9Ktf2&#10;ZtBvPA/wR23jHULebULBefs745bA4VWHXpyP4snHXWd78YodT0XSPCXhZbS1vlR7yaRV8lS3JTCn&#10;KnBz0z/OsbdUaX7nXWmgz2AV7DUGZOhUnK446U/UJpGt2iFvGzKpGzHX6f5NeMfHn4u+I/hF8QtO&#10;i8Y+LJIbO51VbX7DpdqW8xt3BOemRjuT0z79Z4w+PNl8PtSuJfGrWsNnHMvkW65a4kjZchgufw7n&#10;pxgg0+VhdXsdcLpWtllljxszuikXJXmrltDpt5p/2gbcM2d0LA4PpXP+CviZ8Pvif4Yu/EPgm8+3&#10;W9qq/bBDGWaFmGQrKeR+I/lxdj+wRW8jaTOqtHtM0e4Zj3ZwG547+lIrzNeGQQRr9gunz2Dfxe/+&#10;f/1l7qmpfd+0sF5B7+n+e1YMfiu2jm2tPHJJHwwjIO0+n168fpUi+KYdV8xbS6McyNjc8fAP9ec0&#10;Aa013elPOilDnuQOf8/Wq8GrWt2/kahjY/Gx0DAj/PtTI9SJDLceXlcglcFc9+P8moo9R8p1+22E&#10;MkYGRLGw6f1oAyfG3wY+FfiqEyal4Zs5t2dzKvlsO/auBvP2Q/CRm+0+HPE2qaPH97ZazFh/P3/C&#10;vUJtZ8OBsXLGHcNoEmMZ5+oH6U1o7+0j+2ade7kK/KuTyuKpSktmS4xPFbv4VfErwYX/AOEe+M8d&#10;9G3S31SL9ORXE+Krr4iWjqfF3wY07XIV/wBZcaeQxI+lfRGuyXN5p4utT0yG6Vl+7sG4f5x3Nc3c&#10;6N4PvofIWC80uaYbV2MVweOnY/yxWkaltWv6+RDgfNcfiD4EHWVvNS8Haj4U1CE4+0eQ3DA46cL6&#10;/lXSfEaa4+LPw71D4e+C/jVo9xb6oirJDqShJBjPAbH8zXp3ir9mfX/GNqUsPFttex7flj1CzDY/&#10;HAP5n/CvE/iD+xH8TdNvvtNv4ShuLcHLPp9wVLe4/wD11fs8PW+LQSnWpao8f+LP7Nfx0sdDs7Sw&#10;8KQatp9jGEZ9GkEjSNwMkcdvc8nrXB6p+z1qmoeHI9I8MrHYX1rH5t5HcQ7XQ8krtIHBxznsTz3r&#10;3Oy8GfEX4aXO/wAMa94m0mVWBMckJljz77cj867S18S+KvHCR6f8RfCeja9+72m8spBBdhf8fy5H&#10;asJ5bGNpU38n/X6m8MfJ6TR+anjnwddfC3wtrninxrf2flwvvmYKR06Y59sD+fQVieB/2hPit8Pf&#10;2XLfWLfw/ppudc1Xz9H+2TM07tcMRDCF/wBlQD1wOT716D/wU80PQj8Y4fgjpOoXqaf5cV9rFvIw&#10;32yu58uMsPvdWPU4x19M/wDZy+D/AIS/aK/ac0q116yWbwr4LtIotPtWz++uAu3djOCFBP1J9q4a&#10;kJR0l6v0Ot1Y8t18vVnz3Y/CO51rxS1n4h8WySa9eSPJJDCuVE7ncdmevJOOT79K+pf2IvB1x8GN&#10;Svo/jppvljcsemSatdR7k55OwkcHqP1Ga/Sbwl8B/wBnvwL4cuLy08AaXZs0e5rqOyUS4Hfccn/G&#10;vnD9pH9n3wx8WVk0vWLHztPVd00dwFffG2SOpPtgipUlJ6Mj1Ryo+G/wIv8A9o2w/aE1C1W5lsZl&#10;87T4QI7ebP8AFgYxwTx0NeQ/8FWtftv2WPiDpvxV+FXgq3XwP42f7X9hjsseTc4DSSRSKBjJxlck&#10;EjPFemTfDTw/8I9Ei0uwSZ7NY9ksNxNl9uMdzwPp0ryD/gpz8cdMi/Zw+EGjXtsNQ0rQ/El5DeK0&#10;m2QxsisI9wBPAUY7HJrSeHa5ZxV+jHTrbpu3YrfC74a658X/AA9pfjrQdJbVLG9xes0Pyvbqpxhl&#10;5BAx6A8Z61h/tDfFXxB4DD+FYZDZXmqTLEjvGAyQqASeB2AznPb0Na3wa/bR8K+BdTh0X4Mw3Unh&#10;bUtLZtDjjHzrNjc9tI3Q4ye2eOhrwv8Aas8Z+MPiD8TW8Vajpkkk91bx28NhauGaGMkBiAFzk9Mj&#10;HWsadLmkr7HVOtyxfc1Pgv8AsWfHn9uu/ksvhf4xk0bwlpN55MuoXisUupzjcwRMeb1GckAdB6V7&#10;d4j/AGMdW/Yr8GyeK9Mtbfxl4m0iYLNpsF4bQSRnBFyImHOP+ee7nGc5wD9wf8E0PBnh74ffs1aX&#10;pF7pDafMsQdowpVhv53P+fP/ANaof2gNX+FHxG8Y6p4etYre7vvDtytvfTrahdkpVSEJwdwwcjsf&#10;0qvaRnLlRy+9H3mfMPgL4qxftG/D+xk+IPwwurHVFWG4k0O9USKLhJNw2ZyCMqCMc8jPNaHxU+O+&#10;g/tZfBfxD+z78KtDnt/EPgFoL/Uob/TJIUkh3AMqyMoCbVJJzwwBxnseCP28/wBm74EftLXPgDx3&#10;9rbUIbe3gsZLXTBJZw3Es0YKSSMy+WfKJIbG0MRk1+j3xQ+HHw7+HXwp1f4w6HokdnceKtNWDV7V&#10;I491/gkRbhg5G5jkDr1rnx3u+7bRanRhZe9frsfkd+yX8a9H8a+Kbn4GSa5HJJ4Tu2ktGUBwQdq7&#10;0fqWUnb7Y9Ov2jpvhjxP4f8ABEnxDk8Nrqmn+VJ/bVpHFmWOVF/1kS9ywGdvcg98GvM/2sPgH8MP&#10;g38RPhr4++HHgzS9I1bxRYzHxA2nwiHz13rsZlXAz94Z6n3xX1zqF9oFt+zJr2lW+ox21zMy3Tlu&#10;GMZRXJQ9njbLgexHevBxfJKXNHRNfiepRlK1nvf8D53/AGe/EFh8X9ch8WS+HWt9PWYxwQqGV5Y8&#10;8MwYDZx2Ga+mf2g/CHhvWPh2kPhW+OnyNalPs8V/9nlT5eCCQfzxXzn+z7498OeCLeLVRbwW8zSY&#10;LRwuwklJxuHy4Iye3HPWofHHxy1r4za7dab4svI0s/Mkt0i+xqZG2/xewx+Fc+VZfWqVZStZN/ck&#10;aY3EU4xSXQ+WfEnwAsviZ8Yp9B8T65C1ra3cMV89xcjISRnxuwRuOAeR/Fj1rsPib+zP+z1r+pSe&#10;HfCvhu6hm08Mg1jTWO2cqBhCFPQHGfTHNZ2oeE9W8T/HOX4b6R4fhhbSNPbUI7qQMPPVSSo6erEY&#10;7Ad+lek+H/D2r+Ifh3beBrbxJsuls3kuL1LxFNqpOGQqOSTyBnjjrnk/ZRfs1ozx2+aWp896v+wx&#10;4cuXjj8Ba7eJJq1iknlqwky4JBIB5I5GcYwP7oBrN+In7I3xr8PeANK1V9XtZNAVCLeJJxHPIx6q&#10;yjII/H2x3r3iTx94e+CVrNqejFtT1KPTPsukyM7PGkn8THqBknPr1ArhY/jTrgsNN/4WNNbui3TT&#10;zwtIRznJz24/xwRxUqtIrlPL/hhqHxc+A3jjSfiLpfhi+trvS7yOe1mRQ0ZKY+U+X0UgsDk8g8Hi&#10;vYP+C8Xxhn8cfGv4MeB1udting2TWrq2hOF+0XMcZDDI6gJIPo30rsNJ+MHwu+PnxB8N/A7wFbR2&#10;914gvoLN7qNBtUSSbSRnjgbj+FeVf8Fwfh9pEX7XOj+KtLm2/wBkW0OnSxSNlUs4JBFEVxjH/Hw+&#10;e3yV8PnGKw+K46yrANLmhGtX13XuKkrevPJ/9uo5cRqlf+rnzxDFZhlQ8BuT8wyuT75B498+nbFq&#10;1ui0phhVdsan70eAxwR26dP175Brjr3WNQsJjayICWjBRgxYSB164Htwe/I/HV8H301xa3WoNyqw&#10;Pzg4HyHqO3U9Omck1+kxOHocB8L9Ll8XfEbX9KaRoobnUGM8i5LeWgxtweuS3v0Ptnb+I0FhYSzQ&#10;WZIVWZFDjbhgMfd6KAAeM8dqy/2X3s5PiH4unkmVvIkXbLJErKAWbJwe2OfUcUfFy9tL3Udunnyz&#10;uOVaP5sZ/hweh78fyzVBL4jgdZ1FBP5U4ZpFztduMrt6D1HtjB/Wu9/ZX06XxZ8Y9I0qJFZfLuJf&#10;3hwkTiCTy3zg8B9vODjI715Xqk7CTz5UkZdv9/pkgA8+o9Otew/sRTB/itM0Ttvj0eQ7lXG7504P&#10;v/n2qKkrU212NofEfeVppFzD+zB4b8Gahp8MlxputRrcSXSxxDm1Cbw8gK8szH5gfbHfyf46fC2H&#10;V7zRbrUHhs47e9jM0KyGRd4x2RFHU/5xmvYZvFTad4f0yz0ia3a3bWo54bxlZ9/7oRhdoycYxng4&#10;GcDNd78bvg94n8d/D6313RYI5J7fa8P9n7k2uoHzbTgt3ABXOefp4OVZlTzDCuvB7TnH/wABk4/o&#10;e9mmBngalOk1vGMvXmimeh/sg+HNJ0aKy0otHHGYY0RhGzdfRsEn8/Svtrwzaw+GbSJbNFa2l/5a&#10;ZIznjceuOncjGO9fnZ+zfr/xI8P2cOh+PLPVGeIf6y4t440YZ643hiQOvOeOhr6m+DfxksbS6jSD&#10;VvOtidslvJ07r8pPtkA/XOOK09qo1nc4XTcoaHoXj4Q3epzJrPh+QWPO678oSY+7zjBAHH14/Pyf&#10;VfCllY+IzfRMZIUPyzDqwBwD9O/ak0n4u+MPhj+1xD8LvGOtSah4R8aRvBpf2rL/AGS758lVwMKs&#10;igAZIAPHVhjt/HWlXEHhPVtT061hja1LJBFg5A7cnnkYx04Ir0aLi9TjqRkrI+efiTrGl6N4g/tc&#10;659nkWXctubpVMvvnOT+B/Ovev2Z/i1o/wATNGXxBqOsx3d9a3G3yXmUzKoxh+m4Kee5yc5r8q/i&#10;P8Q/E3i/40xWniXxPPb3Wo3DBbNdx2Mw4QdlUcYz/Ovfv2DPjz4c+EP7UOn/AAu+J97JqFjr1olq&#10;i2kNxJeWt0+fIYLGD5qF9qsnL4O5QdoB7cRR5qOj1QUbX2P0+8Q/Dbwn8UFL6zZR7RGRb6gp2yWs&#10;gXPB7qfQ8dTzgVyfww+F1xp/iOe7udTeS30+Qv5zfKGiAzk8enPXrznFdV8IPFEWueFP+JhYLGut&#10;W6f6PG+/y2PYEH5hyRx1Az9ef+LPxVtrPUdQ8EeFLiP7Pp+bfVZoWVjJIAuU4+ZMHg5HP0OK8mL5&#10;VZm0o+9oY+o69P4g+IF14gtF8nT7eIxxqW2l8DrkDHf9PpXyN+3hZQastvqEv2jarMUmVVVQd3Qk&#10;ggDoTkYIHYA19C3HiC7liFqb+Hay5EcasNv5j/Irwr9rTTLq602EmxnkPm4kZZGb5RwRjccd+cEj&#10;B654ulJe0uUo+8kZnwx+H3iC+0bT/EOlvbSIqq00guI/NXPHRT1yT0HHbGcj2DxD8PrLW4YdS8T6&#10;RNqLMPms/IVgrgYUHy3KhMHcSBwdoGMMp439nPX/AAZY6Ha+FvEXi63s9S8lZLVZrvyxsywKrvba&#10;wJHK9Mjjua9S1DQ9Nt1NqI2mRpGEVushdWAbIXOSBnnHHOfXJq/bXlvsdFSnKMmjwDxt4INv408y&#10;10NbNZIUXy1jKHy14CknlhnJzx146V73+zr48j+F6NfSaxqFuxjfb5cImtycDG9AwbGUU7lyfTPB&#10;HF6nY2Es01vPoTWQkuWdctvEgAGAO569Md++K1LXStTOnNJp80SxqyhsZzyANuAOTjGf6ciq5uZa&#10;7Bqo2Z6t8X9J8CfGLQ7P4p/DjWLO6sdOt/L1Oxs12GEB3ffsOMY3fMv8O4AAqua+d/Gnhzw54z1O&#10;611dWhhMa7LZZGCsWAyDjPP9f0OpoP7Wel/s8eMGg1cfaobjEV1DZzAtbtyRKBn768/KcfexnAOe&#10;luNF+A/xqtrj4t/B8jyo7pbfWLFSyR2Ej8ieOMqCsbnK4OVU4UY3BV9bL8S42oTWnR/o/wBDkrYd&#10;0/3sNuvkM+DEel+C/BM2u6zqDTXpQs7SZyvYAZ5GMen51zOuXcvih18QTKyxmT99LJn5mJPI4HFX&#10;PEHhaVftGkC5N5a28O0tH1Vj0Hb17fr2y9N8PaneeHpry71Py7aNiJLfaccHrn8hXry7GNOSUua5&#10;c8HR3N3cfZZrgyQ7j5aqDyfT+VeseI/GN74a8JWujWV6f9TiT5sAcVwPw58efC7QJYdL1NLpbqRg&#10;scnlnYWOOc1ueLLtLuy86KaGaJs4WNtzD6isvaU4x5U7s3/eVKi5lZfmcrr3jubUbnZqF1JK44Vv&#10;MJGP8/zqO11W7um8oNt2kHrjHcVlNYWlpO+oOFYbziP+7zx9KWGdobtlV/lKjCrn/P8Ak158oyvq&#10;e1TlHlsjoLa2jlmEtw/y7uWHT862oIxLLsto2kGAFK85rF0DSNW1ZVFvbMyNkswXdtx25r0bwFZW&#10;XhG0e9vEikmZQd8i5289R/nkEVPKaSrcuxteCfhVfXSpf+INtvFw0cbNg/j/AIV6Ta3Ph7wtYo0T&#10;L6KRgV5v4r8e3xuoVW6YRhMsEH6Vy2pePrq6tlhN2zNDIxAkPHt/n/8AVT5orY5/Z1sRZyZ7BN8R&#10;/PI8pwNzlVH09Ko3niG01fWodPabafJLNnv7V4uvi+/6xTY2sx3bv/re1E3jC9N1Devc/vE43c1H&#10;MdEcKlsdx4lmW41MWtwvyxsVj8te2Kb/AGzFb2H2Q2u1t3yNJ/F6c1Us9RlutLj1We3VkRsqzD5j&#10;xSeLNXj1UR3MMLQlVG5eefx/GplHqjanPaLRctU1O6u44lujhucBug9Kj8WX01lfrYw5+VPm9zTN&#10;AmlSZR9mK5+6zN933P8AntVTxJvhmZ5Lnc3c7eRWdvdNI1P3lmRwalP8wmlwAflxRWDfakIWA3nn&#10;0NFTqdG50X7bnwt8FfGXS4/CC+IrzTvFMdr/AMSuSFijyKo4VscEf59K8v8A2bP2fLOM2Xwy+Ing&#10;Wy1u+hSV7q+mAhlhA7F9oIJ/HpVjRfjN4y8WeO4tR8aeL7e11q1vhaW+nzQho5HfgbcDd3xjAH1r&#10;2jxP+z94/ufGNn4pvbF7KWC3Muo6XayeXFqSgfdBHGSOx7+3NHtJwjyNn524xqSukZdtqE/hP4fe&#10;JvglrfgwaZ4Ztl8/TJPEEvmbJfvZR+eNw4zg+mK5bwxqHxN/aA+FNj4T/Z+8YJ4f8VWF5NFeX00b&#10;GG7t2B+XPykjvnnHpXqdx4s+D9j8KE1Hx5pX2m01LU5La80O+dZZ7FADhlUZOB7dBXg93468HePp&#10;7LwJ+yb4yuPDF/pt5/omoSNtEjbuFKclh9RVQu9bdeu3zHL3f61+R658Jv2QIfHXw7tfgp+1N4Gs&#10;dRvdIeaZfEUE2JCxbKqMdue5xx071zcXw08SeGvGE3wkl1BtS8O24eK2RZszwc/IflU5wMjPXPX1&#10;PU+CfiD+0X4XebwN+0lNY380kJK+INBl8p0THBdOefcfyrlrHwF8d/Dvjabx5ofxItr/AEFrgCGS&#10;+ZZAq9V3E9M9OTn6VN5NtNry/wCAVZcqsn+vzPOvGuhftH6F8SbfQPDcenaTDdXXlLqWsXQb7QuO&#10;BICc9Dwc/Tvj6D8FaBpWv+F4vDGualaaX4u02DK6rpMflq5P+36deMnj61wf7SHxKs5rizi8a/CC&#10;5vJNoWa9tF8yKQEHkFcEfjj8a8s+Hnib4VX3jeO1034tatpeoJcfvNG1pmELoP4AW659vT8RXLKU&#10;b2sK6jLc6OL4L/Hv4efHHVNc+JU9vr3g++dZtWkadonli7OH39V644Ne+a98S/gv44+HkfiT4bfG&#10;u5t5LKZYoI7ViW3R9EkDAFh2OPf61yPxhh8Q/EDwVD4i0zxXPpun6W2bqO1hLrJHt5VuOQR3B/Kv&#10;LPhR8RPAXh7WpPDfhv4e60um3SZjuvsvyXMoPJwAQAfoce9TZ1I3/IPgfqdVr37Xvh3Vrqa1+IHg&#10;G4hIuovI1j7KHtmEZ/1o3qNuRjPJPP4VnftdfFCX4sXnh3xv8LPh1DqVnpu0rqkMg2zcfNFJzgDr&#10;jqfYdK5/9qv9oj4y2fw5tvhpY/BiO+sbiZmh1RlRt0A/gwdprjf2ZP2lPClpPZ/DD4n6ZqXgm1km&#10;b7LfSKVtGbbjaWb5efQHp1NaxpPk50vx/pkSqLm5W9/I9a/Zy8V6j8P9VvfHPwludHa78WXKxaz4&#10;Lt5922QDBlUZyCuT26DFe1fArwT4E/Z/1fXbHxF8R/7QufFL77q31RmDxPyVWMMegD4x9K4Xx9+y&#10;f4Iu/C2jfFf4aQW8GppdeZD4k06YgqvLB3Zeqk8dAOa5f9qfX9e+Ip8OW4nk0nXNLt1WfXoNP8wN&#10;nADfL/CxHcgDPPesX7z0e5cU47o1LCTQ/A3jnXPhVdWOqa3JrF358PiS9uxD5czZaMA7voOOeeQO&#10;ap3H7QP/AAqPSovEfxp1mF7oTyW7aHZwlmudvCsjj73Tn64OMZrzS8/Z3+PvgD4iR/H/AOP/AI9s&#10;dQs7Vka0glu5EilIGYwSeFH/ANf0rp/h94fvfjXZR+CviL4MvPDsi6lJf+H9Vt4Y7ixaTO4DfxuB&#10;zyAe5zg03GO7d+/9f8AOZ7LQ9G8KeIPiD8Yfhp/wmXw/Men3iLI8lndfMGhzw3Bxkcd8Dnk1jeHI&#10;vi3pWk/2X8eNV023uo7pW0++sboxrJG5+UHPzZx6YJ/US65+1L8QvFXi6T9lqXwjB4X1O6hMNp4q&#10;8PHz41YHgugTKBh+I9q5/Vvj/wCAPg/q8Hhbx94G1bx14it7xI5tSvPLjhtHA2kYJ5QjJ4DdDk9K&#10;nle1iubuz1LUPG2hHxdb+CtK1q18RRy2+9b61YSJG2M7SQTz8vcnp0NRWvxq8LeHPGum+A9TtLqy&#10;1S+kKx2rYkUjOC/HReDzjt+Ncr41/ZS+OPwy+KOmftKfsw6h4f1ix1BlkuvDd4xjS3LjkI4OCmDj&#10;oCDzjGcea/F745fGj4j/ABx0/wCH/wAafgivg+3uf9Gs/EOk2huZIN55dZUJGMj0z/UjDm2f9egO&#10;dtz6T8S/Ev4SaKt8PEnjbT7X+zyPtTCfaqFhnn/DvzWpp1xpHiPQrfWdIuLfUNPuoVeG8hw6uMdi&#10;P/r/AErxn9ob9lz4N6d+ytJrGu6pFfX0lrFDJrlldBf7RuN22NiMnncefbP0qD9nvxX4t+Hfw+03&#10;4Cfb7OTxRp9ut3/ZNrCWkEK8uj8kbsYx069ODU8sXG6K5nzao9301ZrC3jvYbV4oW4zGpP6D/Cum&#10;h1DSr223byGyMtt79uPxrwax/aP8VWt9pPijxVptrougNDcLqVtdqBcb0JKgkkAZ45IxnFdZ+zT8&#10;aj8cbrVLhtJh0+1huFj024kmDfagc4HH3W749O3ek01qUpRO/wBT0LSdTRlvNNtbqPtujXd+R964&#10;jxn8GfhjdQSXtz4ft4vLy8kiNtxj65A6fpXY3h0e4nmgXUoVmhuDBIJG2kSBenJwTjnv9a83/az8&#10;ZXXw9+A2va5b6rb3EzabIbb7PIrSZwcMADkjPHfr9aSlJbFcsZPU/FH9vqCy8UfHnxZ4l0nU99pq&#10;WqTWf2mSTmCOIiOMg9CAwJH1963v+CS9xd+C/ix4j8A/EKZZtb026ikjlkYM00TAbXHbng+361rP&#10;8EovF3h2TwN4glk+2C2ZPtDxZ/fHjeSec55rk7Cx1PwH4o8L/GQWu3WPDTtpXiL7LlTNEDtywz2x&#10;kZ6ZrhrS5ubXf+kbr3rWP0h/aB8YfEiz+AXia58A6e02p22myyWcUUYZlwpO4DqcAc+gPpzXyl+x&#10;L+3XqvxMs/8AhH/jDrGj2+rabr39jrqVzblVaQxeYgl6KN4LAEnBZccGvrb4CfEuHx3pmneI/Dl7&#10;DdQTqpaPcCwz95WB7c9Pr6Zr47/4KXfsDr8A/iLN+0f+z7YrDofi66QeJtFW1LQw3OCQWcZMcbkf&#10;fHIKjriuXByhUvTe/T/I6akUrN7HW/8ABUPwt8S5/hbrVv4KEdveSmOWG4tptscoOCVVxuIBz+Nf&#10;Afjf4Y/FTUv2adS1nWryFNDsTYHUI7yZ8XepGXaIosgMpVdzbvfBGK+hPEWpfFGMaHBqHjaa4WCz&#10;tZpIba/eaymcRqTgHhlJHoOc5rwL9p7xNrurJZ6d4h8SXAs01I3c1luK27S7Gy2wEDgdOlepJypx&#10;S6CqYWVON+/U8T/Z78f+KvtEfwRtztsLrxCt3bzTSFWt2X7yjjvxntn617d8bf7a8H+ONFgikjmn&#10;Fv58IExBdVIJzkAnqOhP+Pzb4U07Vtc8f6W/hmxaW+893SFohy65I4/zivpr4xWF9feE9G+MXjDx&#10;LBZ6toax+ZpawbhIrfLJHkcqACexz7daxqWi9OphTvy6n6Rfsg/HzR/G/wAM9PvtN1rbJDbRxX0c&#10;bfMGAwSe2CRwRn8a4f8AbJ8T3f7Nfxq0v9p3wroFxrHhf4kWLeGvHGnWaFpdO1DJ+y3yBTjDMxGS&#10;RuzgEFQD4p+zJc6P4b0FfGPw91jy7ONIhdWJP31JyVx17kivrdvCXhb9oL4X6h4T0bxLMl1NYLOm&#10;n3Xy+XMoWSJgMkkbgM+gPQV5H1j2GK12e53U6MakEpM+BfBP7PGhftaftgXWl6PDarHqlmw8Q3V1&#10;C/mNYom2eSPIYvMseWUKpbcgKjIGf1A+NPxg8K/EHxpovwp+D93cXGgeF7GKxslt1dISyfKSNwyy&#10;jA59BnPNfDf7OHwJ/aO+Fv7V/hiXV/hPrEMun+KLGXUb6HT2a2NqJ/3hMo+UIYw/PXFfQHxt+Jzf&#10;B3X5/hh8GrC1bxVq/mfZ7iGdJP7Oi3HcNrH5nUEc/wBRx05pJTlGMJJpo65YKOFlzd/6/E+cP+Cm&#10;n7TkHhz9oLS4dO8U3mpQ+HrRIdTktgGjgmCMUgUHGAGxn3qt8ff+ClniXQ/gvqPgm2Lf8JBrUNvJ&#10;os1uvEW1UBJ5+6wA/UV4L9s8PeLv7Sh8Yamn2qdpnuHuCNzypIdzZ6Dk57Yz04xXBxeBY9f167i0&#10;jVJiLedUs5p5chl9gQeO3+cUo4PDyjFTV+X/AIc4pYipGT5ep9zf8EmPhVqX7YHwd1rwhrfi2+l1&#10;jTbqVpLG31aSAmOZH2ABSMBWHGM+nvVjwR8TvHHwH+K6/DLx/pEcP9mr9l1K4um8xlddys+70OMd&#10;8jnPSqP/AATI8W6v+x/8aPtcGnfaYvE1vGv+uP8Ax8K2VbJOCOuR9Me/1d+2p+x5dfEP433fxJuL&#10;vT9Ph1LRLe8uMk4eRhl8f3VAA+vPFeHgcTmFPiupg5r9zOLlTem65eZb33vuu1up21nQ/sjn+0mk&#10;/wAbfgzxTRIvFljqdz8a9H+Hms6ppd9HNbQ3Wn2JlUqDlSdoLAEjbkjA6+leeeIPgh8XdU1ufxZ4&#10;bEZk1Sbdd6fZ3BiZQVGxCCRyFHcgZ+tbF7+3P8ZtB0+T4EfsqeJLbTtO0dlg/tJ7VZX1CRWxIVDZ&#10;XaTkA4OexHWuV+GfxZ/aql+Jsuu+IfEUKwrHKLhp4Ywss6qMJjaMHOeFxgmvp8RKnTv1seZR55S2&#10;3O+0X4V+N7jwpJpd58PNWh8mYDzjCGw2R8+QTwOTx+Fct458DeHtQ0+O31m6ltZPMKHMJEh28HPs&#10;Mfr6Yr6v/Z68UePfifpAurjXWtVXi9hJ+WNu4PFSfGH9hWO5vNP8SeKfEUFxpV9qSma+0W7DTRq3&#10;ZozwRj0zXn4GtWxmIlBRtbr59jsxHs8NTjKTvfofnz8R9Og+H9r/AMJD4UuWtdQt7u1/s+8tW8uS&#10;GYXEZSVCOd4IyOarfFz4qS/tcJDq+ta9DfeINPuJbS8ee1EJvCp3HkKqswIB4B5+lfe/7UP/AAS/&#10;+Fmm/s3698WPCvxZ1KOHw7ZnV/sepWMTeaIfnEWVAK5IAyc/zNfJK/8ABPP4vfs3+G/DPxT8S6Bq&#10;2qaD4sQano7SW5xZTXCAmKWEcxyYPc469GytdU8vwv1pYqVNOrCLUZWXMlLdXtdJ21SHSlgsRRhG&#10;o7KU0m7Xkopa21Xfa+rPijXJ7h0t7K6G2a1kuLZkyGKMknrntubGMj8sDb8JkxeCtSnLbpGlYRLu&#10;xuweR9OR1/vfjXXftLfBfxD8OPEaWv8AZdxNJdSSXElvGu8xAqp52grjaecHI2sDjaRXP3vha+8M&#10;eCI9N1LS5oGkkllcSRjhuAw56Yx+GRXrRndI8KpTlGTRxf7OKXVjrfjq+MLrAzQr8ucFjv8Al9Dw&#10;e/qK5/4iXrG/kYRJLyVLBlUk98g5HHTIPsfb2H4SeG7a1+GWpXflBf7Rvbh2dVOZNuxQPQ8Z7eh+&#10;vi/xCVrPUZ28sP5cjR7WGGDd8g8r/n6Vo5WWhnBXlqcokV28nlLIvyp+8DDg9cDjHA9P516r+zFB&#10;cp8Y/Dun6RfNbyXUsgeZZNpcBHbb027cqP0715PpovJLxgHydzbSImOPkzkn39O+e1e6/sVfCO4+&#10;J/x50PQIQu63aTULgzXAhUQW6O5+Z8BRnaDk/NnAyTXNWmqdKUpPRJtnVTSckj3XWPjj4eGmN4a8&#10;JW/mro+uPnybiNhC7qpO4o52ky+cMkDGOxyB+mn7E/izw98ZfgpDZ2UKx3FmrCSNbrzGJU4LEMFz&#10;ycZ5XjGRwK/LD4u/Cr4XfBK5uvA3gnxgtzdaxqkl9qEkk2BG4ZsxfKOVHYjJXnOccfUn/BLL9sfQ&#10;PAkyeE/EMV19hvWWGz1D/lm3J2sy+UW3deNwXAyBgA14GT0cIsu58Lfkk3Jcyabbd29Unq7v8T38&#10;0r1qip06tueCtp26LTTRWPq74jfDuPT5ZofDV9Hpty33v9Fjk3MOD8rKcDLE8Ecc59fHdS1fU/D2&#10;qldQ8SCR4+Wm3m3LLnnIZjnocDC9eSM19N/GH4dal4iT/hJPDayPugG2SGZUZ1wCNxDq3TnBOBx3&#10;NeBePPCmi6tAdPsbGSx8xSlxMYVSPI5xvDfORnnnncMDBzUVbxlZnNS5XHQl8QxyftIeHR4dh1s6&#10;f400GJLjw7qAkXcLmJhJEwZQR8rIoYgZK5OOte+/Bn9pLwF+1f8AB24u/DwXSfEMEb2nijQLqXbP&#10;pV/GSksLoxB8styjk7WBXnIKj5G0DxJP4X8RpBbfaluNNkAjuIrh+eeBsc/48celfPP7UWn+Ofhh&#10;8e9Q+P8A8N7qSzbWJTd6xY6VqLW7XFuQBOMrgj5iQSoO0yBhg114PEc37t9dh1MOpe8uh6H8Z/gl&#10;a+EPjFqHiLwloNnrEz3DvGsFqXlDNxvDqMjuPw71e+DXw1u/iN8S/Dc/i/RGtbjTbxJbUCR45lmy&#10;mWUg5WTKJyg3ARjngVT174maprvwz0PVNK8R6hB/a2j288kU1+7zBXiU5du7Ybk9z+dekf8ABN74&#10;pWth8dtF8O/EbxHNJp+qQvaWf266zAjg/KgypO4siqPmAwXGDuGPYVasqd+xX9npfnax+ikWp6H8&#10;OvAsGuXD7LpYdum27RhiW+UBtueUXerMw528DLMK+eNS8Y6Kby40bSJY11KaZp5JoE/d3UrfM2cE&#10;4ZieGBOWznb1Hhnwtf8AaG8L6TeXHx28QazqnjK4uJ7Rvt11JLcaNbGXEtmPOO9A7oivHkrmEYzl&#10;mbp/DemancXEKWPmSRrgy275hliY5OV/hbt1x+OMny5T956mHslE9L8GXmt+L71fKs2UFtswSEL6&#10;fOqkgr64HBOR904pni34GePb22vviPrljaXVlbW7xQ6Stm3nvg4+4zxl3ycABwc7dpY9fQPgf4ci&#10;WWFrlmZtw+ZlAYH/ABrvf2jtRPgz4cLcWV24kLKGhjkT5fmBLDJDcBQTtJIB5wAuUp6XJfuySR+Z&#10;nxz8D6j4j0hfFejWXk3lqfO2nc0gw28srZLZGM8DBx0PBrZ+An7U3iA6GdO1q9vJJNNUtdSxyAZA&#10;bliucOvqoyQOmcqT754o+GNv450ORVkYTbceY2PMLY2kk4HOMZYcls55JNfFnxe+DniX4c+K5mj0&#10;6dYSHME1uu1XUqRg5DYA5yMYIJHHWtadaFb93LTs/wBDujHl95K/dfqfcfhTxHoHj6GO9uNYttsq&#10;hrXy7hdpYgqBkk4GUXOVPDqNpIBGxd+GbjS0ubfS7Z1SFQzKu6MsmY15JYKvCuxUABQeEGRn4k+E&#10;PxP12x1j7Jp2tGxmn8tLc2KssbSAD5ZN3GSwzj5hkqAe5+g/CPxu+MWoXsPhv/hH/wDhILif901h&#10;b28jyXGcYChSdzE4yNpyCRjmtVCtHYcsPCpHmicP448Cpq3iKbVFttzXUnEMisF8zGASSOf93gYG&#10;K9m/ZY/Zf8WanZ3ni7SNcnsYbaP7JeNZ2rrbXik5bc6yAEIwRynlyD/Vsdm5GPbeG/Bnwi8a+Fbb&#10;4i6vZ6jvdtl7aLqEUscbsCShKqVBPJBIDYB4GAR6YPize6vpWneEvh/4LhtNLsoSlrp1vNtjiYdB&#10;woYZOCzZ3EbwroCQPRoU6ztJdOpwYirGnenaz2MeL9n7W7KI3t/4x0u2ZkBZpQV3ejY+npXFeMfh&#10;dJbzNB/wsq1mjlkJ8m0tcqD6dR7+ldbovgzxHreuSWfifVWjkjYNJbyyZOOo6dOD2r0bRfhj4bj/&#10;ANNm0aJrhV+8ef0/yc16LrSXxSuefG0dj5L8X/CLx1NrlmPC2lTahzlrpZFVQScdGb+Wa7Dwx+zt&#10;8WtF8Xww+N74W9nd2+6OPazsRgdioH8/pX09baS2kSLPFaw+Wy/dQDA9v89vxrUGoWl0YdQuLUv9&#10;nyrI+G+TuK5r2lzI6PrVTl5dD55+J37NFpo3h6DXPBvig6humX7VA0eGiz36Dp+R5qj4Z+BUNnfj&#10;xB4gvvMjjVT5Ld8AY/DjpXbfH/QfG/gC6HifwVrlvN4b1Jm843ELMbdjzgkEdOa8f1X41a7p+kPo&#10;zXkdxJHlDPtwrqB1ranU5k7m1N1ZQ92R33i34l+HvDulroWiafEN27BjwAMda42bxnrmplZUg/ds&#10;3y+gweev9K4OfxBdanMt9dNu+XqvGc/481es9amWD7Kt2uVYjanQc+tEnzHdSpxppHYTeIbsXCia&#10;TLLgbfM4H+c1Nqii8WOd4Y8tnKq3Oc/r3ri7fUbyGVpknZ+7d8c++efb9K2G1kqI5gZFOw4Ck4xj&#10;/wDVWXKdMZWOysodBi0pYGjxIy8s3ZvSsu2+z28vlPaxyL1Kqf8AOKq6Zrqz2uX+8y/NxkofTis+&#10;58Qy3NztgChlBI25OSBz7GnYUZO7PRNLuorvwo11cXMSrbvjywMfKe9Y+peK1u7BrdJF2RyZRlAy&#10;Oema5/TvEt5BpLWqglroYYK3f1/z/Ssq8u5IrcRK7Z3Hc4z14oY4r3mdTb+Jr+Q4Fy23d8rbqZNf&#10;TeUzzyhixyyr6+nt/wDWrnrG8EIaPztu0ndxS3GqutwokddvTHpxU8tzXmszZ3JPGJJMNz91e1FZ&#10;sutWludpmHPJZfWio5WVzSPbvHnwS8aeFfGUXj7w14Ns9N11h5ZvmtUurS9BbPzxj5k/3hisH9o7&#10;wr8d/iBpVpr/AI28V6loOpaUyI0XhS+327x4/wCPgo3OOee4FdxpH7Xtl45jtfDHgbUoZWtRHEzX&#10;9o2ZeAPmJOU5z82D+tQ/tMR6/p/gy1vLDwvJda9qI8i2tY2IeF8fMCc4xtyR2Nc0ZS5lc+LtGV2m&#10;c74A+Al7r3hDTvEvxC8W2d2tzIky6lcWS292NpO5M+hTB75B6VxPx++HOheH/hp4r+PHwz8FsJ7S&#10;Rore80W6X55EH+tdcYweM4yQfXnDZbD9oX4w6To/g+50eSxt7e7dxbkqGDRqqNGSDwQvr1zxXP8A&#10;xF8f6bdWdr8CtLh8QaFprfaLXUoY7hY01DzPlEwYcqQQcEHkVtDm5tX6ryI93l2KHwQ+MHxN074f&#10;w/FH4t+BLjx1pOuaexf7ArPdaXIehcYyfqBjGc477viX9rLQZIP7G1+c6T4ZvLOMtpcGn7Lrr/Fu&#10;xjBPau+/Z4+AfxR+BHgubwX4Jv5r7RZNNuNSsNRuo2W7iuQoBtnDjaQrAMOgZXPHGa5Px1r3x41y&#10;e1j+NnwUs9Q8PFo5pNQ023j3Bd3zKGJHI6hgcEjoKr3JSdl+P6ExVRR1/wAz1L4aafofxJtdP1n4&#10;VeKtM1bS/Jjtryzd2jlgXPzHDZ+YduMf13P2hfhF8EdN8Etd+LdL0nzp5Egh1G5jRWikLAbieOOe&#10;noK+e9M8deB/gzpWq638FvB2uRrdagkNvrmt6eqJYBs72Z42IZSDgbgCOOteh/CrWNG/aIurvwZr&#10;njmzlv7IR3VvFNcCa01CVByuCOVPfBBB7eucoSjK/QuMo2s9z01PC3hv4a/BSfw0vje18UWd1Dvh&#10;t4biPc9ueoBBGQB3Jryjwr8PfE+ktB4o+A+o2N55MLGHQLrasyDPzDGOR1/yc11Z+FXwbOs6toZ8&#10;BS6NeLabZmlZ4bdoyvzmOUMQoyeOO1fMPinU/jB8HvE+qeM/2c7iLUrTSZlFxt15ZJbfJwX+YAyR&#10;g4zgk+1aUaftLpP79iZy5YrT7j6i1zVvA/xx03/hFfGvgZtN1mG32XIRDsViBkqwHFeB+KPhlr0X&#10;g7UvhxZ6VbrYzXLCyk1SzF0uDwH3j5gOnGe/0rcuf2r/AI7+HtGh+I/xx8GWuteGb54rZtW0FcNa&#10;XBGWQ7VBzjJBPB9u/ungHxd8OfF2gr4p8H6LNL9usxOtrqFwIi8OOSpfjP1pfvKNn06dVcFy1NOv&#10;42PI/wBmXxp8Vvgn4LX4AfE610vW9F1DdHpdzpN5+9iJHMew/wAI7c1hm68NfDn492f/AAkuneIT&#10;pkfyNqRt5ES1BOfnGGUgf59K7Lxj4C0nxBpureOPBPh+4t9U8N/6TAt1ImY/XG08/UVyvw1/aw8E&#10;vrIuvi9raw28kZ84SxSv5knTgsNqgH6mjWV5Jetg5eVKN/Q+j/EvxG+A3jn4c3VjqnjLR/EWg28K&#10;G6jt5hJI4HPzIc8jGfbHtx89ap8b/Cd7qFrN8GPCk2raO181no9pas8M1vOgJ27W4Pc7cAV3OifB&#10;bwf48mh+LXgDRtP1jTWgcSf2e2PPJ7MowNwz6fyrV+Hvj/4X/s9+GG8FeKfDsOi3F5qjXGnt5QkR&#10;JG/5aHHKEfn71EeVbalS5vTzPH9V+KiWHhCb473XgTXPBviiPXG0rULqbT9oYd2aMH5l/wBokgnn&#10;Jrc8S+AfAnim00yX466lp63GpW5l0nVLW6EMkshAwz4yCdvqxx2Pr6B4y8Wa58XviB/wrSSKym0+&#10;8sRLb3txCrQvJ2wRyc8cHGK808NfAXQ/D/xpk0vxX47tLi4tIfLutJum861hVhkYVz8h6Y2nFVdb&#10;7CtL1O5+HPizTf2ftAHwi1B7i88OXau0erNM2Ukbny2P+B6VH4R0nUJfGt1q2m+JtRW1ivklh05l&#10;zbzru+aMs4JIYZwR36YrJ+LnxX+Fnwr0WbwPpPwrvtYuLtld4fLaVQRwJYiM/wBOlY3wC8T+MvHH&#10;hvX9O8X6drUOlaVeRvLYTYhvLK3JyJoz1ZRg/gPwqeVuPMPmS907v4x6z+zzo3hPWp2+FHiTULNr&#10;hVuNHjgLW9nMuG85F3YTBwTtz0HGOvgPwf8A20jd/tA63YeJ7Kz8P3GqWsVtpviiKMCO3VF6tu+9&#10;wACN3brivpAeMbWw0jUvB/w5+KmleIJFs2mt5tculkmJI/1Zde+cDB6GvOvhr8N/A37QHw/vtPu/&#10;Dml6P4i0W+aPWNP1LTfMtrtWGfMQ8FT15BOMdOacXHldwle6sU/in4al/a/0uW08BfGbw5qXhvRb&#10;eEeILu3tHimab5tvP3cceuMc+mOY+O/gPw/4l8BW+nfAe71jStY0lEn1y48KkzW000KAB/LTO1jg&#10;5Ixnng4rqvCur6X8F768+GPw78O6Po+sw3AjvY7zMdnexnksoOcnrgeueSRWt4G8NyaRqGoeHPg3&#10;8RG0OPXrxobxpLfakF2wOVVydwB6ZHSnzcu3Tb/gi5b7/wBehT/Z617w58a/hto3gH4pwX1v4kNy&#10;839sSs1vPLt4V2DctxwfXsCaw/jZ8C20bTPFfhBPH80Vv/Zsj6eJLFpVkYDdtyCTg4+8M/X06bw1&#10;+zprXgzW9R0TxJrupSppEkc+m65datFKzZP70A9Qv+yeecc5zXXftB/G34SQ+AfEXhXQPtU2qf8A&#10;COy+XfNGWiMixEA7xz09B09uRN/efKXFbJnw3dfBVfHml2fxJ8DX8QjvrdLuBlxghl3frXFfED4L&#10;6pp5T4k+HtKkvGvIRF4ks4yGAK/KJSvYep/PtXpv7BmpLb/s8af4Q8V3Aik0uRreGRs/NDnKnkno&#10;D+leja14ct545Ne8CeILf7RNbmO2jWVB5vPAweWBx2zXzuIxKjUselRoycbnhPwnGq/BKGHxFYwX&#10;EVldNn+yVU7ScnGzuvzHoP0rP+L/AO1D+0547vGHhqaSz0232edDfW0brKufmV1lVldCOoYHI9a9&#10;28Jt4w8aeFLiz8aeHrWyv9JbczNGF89GY4Kjp35xxmuI8a/DaTX7ZbK7nZS0eSinrxnHFcqrU+ZS&#10;R0KErcrPnDVvFGl+JNRgvNS0HTtBjWFWghsLForSVCwVtkabth8wk4VVUq6kADNeC/taeCdH1y9k&#10;t9Ptdtr5KiS5uEaMSSYYkqDg7RnGT6V9da5+zJ4Amuobi9vrmC5tXXy7iNv7v3CQQQdpAxkH7vNe&#10;S/GLwfqHxE+JXh34OeItQ09ru6uHmU6bDIJLiFM8bSNofCk8sB6V0f2tJXVRPlWt9/vtqdk6lSth&#10;40bLTTz0212/U+Nfh54bTwd440vxEloqrZsR8ufukY4z7Hr9K+xB8EvCHxg+GV9Ho8UK3d3GrRTS&#10;Nu/eY7gHpW34q/Z18G6Z8YvC8S+BtQt9HcNb3n2yyYNuRAQwHO/PP3c/jXpnhv8AZ+8R+Gri/wBc&#10;+FVteXMNy24W+sW72saL2C7/AJ+Mf3RmplmVGtTU4vXstWcP1eVObi15nyp+y14H+Nvwu8W6t4X8&#10;YeHZrvS7SyuDJc2gwWlSB2jVQT87FlHCgkA+2a+iP2f/ANoXwtplrp1nq2my2kpTH7yQl1kAAwT1&#10;BBH6VveJP2bpb5IvEPjbS7e8vrdg+3a32cSYPGAckcnIzzXzn8W/gZ8fdI1f7XoDWt+17eySM1nE&#10;FEG5idx/ujkjA7VlTq/XLuceV/1qaStRSSdz6h/aQ/bXmi0FPCPh3xdNM00Iim2yZW3XPBk7Htz1&#10;4qP9mT4Jy6qdU8a+OdDvJfEF9o9wNHureNWRVw2C6gbgScYyeRnk141+zf8Asm3st/HJ8QRJP5m8&#10;SMzFmb+62Dn3644Nfpz+xf8ACTSND0xrvUC119sVEVZl/wBQEG1UXuAPTpWUox5uSHzZpGpKMbs/&#10;Ar4k+BPiD8F/HWr+D/HmmSW91NfTStFIu3ylJ3nBJxjt7g1g/CP4rajrHimLwxpOkSLM1x5smF3A&#10;LkZPfA4H19a+3f8AgvZ4KttG/aG1jxZYxqsK2tvBIVVQFcxDgcfxDOff3r5D/Zi+F9/omlx+Jby0&#10;MVxqF197blli/hAwfqeBmvajWj9X5n/TOWVOTqpI+gvF/jrxPommWeuWsLQyWLLNbs0nlkhew59j&#10;wO34V+oPxe8Rap8Wv2Arf4x+F9bia6l8G+akK8yKjxBjk5IODkcV+Qfgv4TeLvE/xo/srxXrN8+n&#10;T2UpaSaQqsm0kIFJ4PP5+9fbnhT4qftQeBPgbb/s4+GfC0MfhG40to7u4fS1aURtn5fMU7RlsjOO&#10;v5j5vHYSpis0w2Jw9RRnRcns3zRkrSjut7LXW3Y9CnKNPCzhUjeM7LdaNPR7Mp/smfA74ZXvwntP&#10;HSW/2XWlmcfbo23FHB9DxjjvXr0Hg34J+PvgwvjnxV4thWGfVJrZLWC38uSWeNtsjKQNxOccDgZz&#10;x38T8Iw698EPC2oaVrq3zWN2Zl8pfLEZwSCcq5aMYyxIwT8uDwA3z34n/as1TSra18H2l1Jb27Xj&#10;pNILozNJuKZUKM4yQoyckZJzgZX3owrVE/X8Dh/dRs2z7K+FXx6+GfhmLUdD0bxCs1rfQxGxj+bf&#10;Mp3YY7QzZwpGSMZHJA5rtvDv7YXwlXTv7P17QNSkWCRDLBLGGU8jIVomI3L82WyVyCAxwa/N2H9o&#10;jxnf63Ho8mtX0chQPNdalMdsJYgFjuAzkseT264ALVlv+0leZvNMbxasc0a+VDfKfIDkQkhwsoO0&#10;gEKc8c5ydytXoUFUw9JQj0OWrGlWqOUj9B/2l/26NF8ffDvUvAHhTR5tP0jxFHDZ3a2erJMwtimZ&#10;A8EqI0cgx0VmUqNxYcgJH/wUW0a18Fad8Otb0Sz1rQNG0mCz0vTbyR4FtkC+WJn4Ikl2jlSBtY8F&#10;sDb+ad5+0FZ69Y3Gg3ut6hcW5KKrXUO77Uv8AIORu3qpICnAbccEMKwdI+J8er6nDY6fA6w3sf7i&#10;GO63qrbSy5UrgfP5oyRztcjO5RUyVSUruRspUlTUFHS/+R9cfGD9rH9nX4areajfaRBfLatFPaxr&#10;aqY5NkwDJ94kMySSfKS3AzkAha8r8S/8FXvgH4ms5PDa+Ar6GzkhkF5bm1iNvd7C/loRzkYdtu8b&#10;RvbhckHxfxj8Mk1zwjcS6zd2YvLG42yq18vlu24orZC8Y2vhWXjJB5Jrk7z4OaP4S8CzxXtkt9dX&#10;y4tGW3UuuVxkZG9e+ARjOM8E4x+p0XLmk3f1NpYutaySsfQPgb9uP9mrxHZ2enX/AMNtPtZLlrlL&#10;7TVumheRW+dCrBREZM5IyME5J3EiOn3f7O3wM8Y3/wDwh2g/21/wkbajPJYxapZwrsuFba0LfKfO&#10;TMYUu0gVCXZY1+Yt8q+BPDGlTXFi1jpM1wbMRiYsodo5PM+903qFZtxCnGAAW5NekeNPjV4g8M2h&#10;XSNBkOtWk26zfbJcrbRkIrhVP3GCb1dDlW8wsMfIRX1ecZXpSf3krEU5/wAWKfyPQtY8E/FrwxY2&#10;fiPw94M8E+Kf7Q1WW11CPQvCaXLWcyRIqcOq/KwAc/MCfMTIBkTftWHjHQfhN4h1S1+Gtiukazq+&#10;l/ZNS1CGzICl3DyCMHcY03gAqnQKnXBB8L8Lftg/ErTdGNjrkmqXB+028loyyERrLGgikLhQN2UR&#10;sYwwYZJJzn6G8K+HB4Y1LSLbx28ct94gupJWWKI74Vc790pB/wBaWXG3bwTwTjAdR1pR5KvXT1/4&#10;Bph8PGrzVKeqirt9u3zfRHnfx78a+HvDv7Po8K6vaw3HiK8vCzSTW7LcW/O/Bbbx8hjXliCCMEqg&#10;Cx/DHxPp938IIZNEsmtZluEdrvaoWaTJ+fcnlpkZGRIATncT/EeV/bdm8P8Air4+XS+HWjkht7KL&#10;zfKUIryEEsp6Doe23nIOWyTofsZWlrqn2nw/e3UaR3V2huLfyS/mgZwCCCpAwMr8xPsOTvGK9mcf&#10;NL2jbPvn/gnh/wAFBNd+Hl6vw4/aV8QXcukzKILG4v45M2v3dpAwQ3QnIAJ5+g+zfid4OsvG/h61&#10;8f8AwxvjeWMUZlT7OrLCYyvPyeWTnBBwRuAPTkV+f+j/AAP0prBtFi09pLFv3ew27OrYAKyqcAo3&#10;rkYIAGc7s+o+BPiR8S/2YvIh0C4XVNMuYUj1DT7iEH7XbBjvBYAMrbePQFc9K8/F0ab02N6UnzXR&#10;ua74H1PTblvDs5YLeTE2M8mnxrKkgXzBjlcxsm/r8y7AQoGccl8YfhnrmtfDuHxt4dtYpr7wzeW9&#10;6WMYZZrN5hHNnO07VA346fIc56H6k8Gad8MP2htKtfiF8JdQs4ruaG2uJrObPnWFwvmQyCTqVPzH&#10;IJP3Tyc07S/hDL4H8Ry2WoWsL6TLbvFq1rcNE0FyXHzKVYHG8SYPzqnzEgnOK82nGpRqKT6M741l&#10;y6Hw/wDH/X5fEPxX1bVY9MazGoX0lylvC3mCIOzNt3ADOOm7A6dByBa0/wAK3Om6Gun20n+mQt9o&#10;g6/KsrFjg4+UgY/FcjGBu9H/AGsfg/ZeFPiPJf8AgawuF0W8hzppmuPOYKMb4/MJPmBXz82WLKUJ&#10;JJrivDlhdzao09muz7MREckgthFy2c9DkjkfXPf6CnVh7NNbH1GHwP1rldJXTS/r5H0Z4Xl8QfFP&#10;wX4b+Idxql0daa4fS/EiySKxuvsiJsufTLxyQqeMmSORy3z8ehfD2xvZb+eM2DLG7DyWjCtHgAeg&#10;BBPUjkfnis34YfDRtL+HmmwXV1cW0l5L9vmt93IDou0fKf8AnmqMQcEFsdjXvHwQ+G9nqeqQWCZ8&#10;uP8AeSsVHAz0/kP8mvGqXnWfLsfP5lGjRxdSMNUnb/P8djW8GaPF4F8KT+PNfVI4YFJg8xgvmyYO&#10;F5+lfOfxd/aDvvjbqdu0eq20NvGzGUreIsa4JAJQMPlK5+bJyD9c/Q/7ROtW958L7rTo0he18+RI&#10;1jkQkRKcM6twSOD8ykEgHB6mvi79ngeDn+IviDx142uLS60qG3kWPRpYBLDK5MX+kSKVAU4VVDEG&#10;RhuLeWNnmOov3b1OHDxjKTb6HqHhLWPEunRQ3ljbR3Vs0Zb7QCJVbocg5+6eg69Qa67xX8M/CfxZ&#10;s5LHVPD8cLPGcziPhXP8XPHrmvHvFOr/AAz13UptG+GPgZrjVfEVwY21iNg9podoDHkwIQFEp6IE&#10;AbJz5ihQD6b8aLqb4K/sX2reBbGSHVdQvPsN5c398ZrloC4M05LlnZi7oH2jI8zC7OBWdOEpSSud&#10;1Sn7PDqs2tXZLr6vy6eZ83fFX9i7xX4d1681HwII7k202x7eC6G6NurDdkDjcDg4YDqAeDs/s/Re&#10;L7f4r+H7zxDcyaDfWOoolxqlxa7Y4513OJujKUUKrPkAbc5+XJrufgZe+N9Day1W/vrm3urxQgkm&#10;VpFY4jYoHVW2gZ5RyCQeff6M8SeMbXwVpbsNC09rm6t3tpW+xofOV1YSI+BgodwO055UH2r38LTr&#10;VNmtDhWOWDlte54J4X+Jer/DX9pbWvhjqlmI9E1HxQy6tpyWIK+X58gRoYoz1jDtsVG2EhQflr7I&#10;0T4WXGlX4e3sUhhZf3iNhSp9v8/0r5UtPDfhrQr2PxhpXhm3s9St5vMs7iJnYx4yQRuYhGBwVOAR&#10;wRg11Hw5+IXjHUNXLR/2lqEy4/eKZXZeevfjivThh6kYWujkzDE4bEcns07pat6X7bN7fr5HuPxW&#10;+G81oq+N9Hube31Sx2rtuJNiXqD+A5xz7/04rQ8PeNfh5JZrBrurQ6fcrHl7fcXZT3A2jmqeq3ek&#10;3XhuTWvHWqpNqkNuEsbWWQEqT04B6/WvKb3Wo7TfMLCM7nIUnOWbPTpUxTkrM4I67nrer/E/4YaV&#10;AwtpL67bBaNoYPLC/Usemf8AIzXNP8e/CGm6XI0fgWRppf8AVs2oEYz6KBiuNjstY1G2jup4InR2&#10;zIqk8DrVLVPA8b3K6nfssMI+UGH5tufUVpGnHqX7sT1vQfi98D9e0K48L+KLO6t1vIiLi1kzJGxP&#10;XBxwfy/Subb4Tfsaag8dto2j3ckhkBbzPtDK31ydoH5V5/F4U8XLdr9jsYJkXIhnaIdCMZx9D9eM&#10;+lddo2n3qwR2msXtwsg4Cx2owT6ZFDpxjqmxxly7M6PVP2V/2V/EOkNd2AudJkVWzcabdOAuPVHL&#10;Lx9K8fvf2bPhno+qyLafHOS6jDfLHb6KfMI9N+7aT17Yr1m20jxzpsebSSRrV1K+XjqD/KuE8RaW&#10;umX4A0W4t9n3nVCcehJopw11ZtCtUjtJlOw/Z9+Ft+qq3jHxBCzDO66tYArEE9COnWsj4q/s9a54&#10;N8NSeOfCviRda0q3IF9Dt/f2o7Mw7r79h+nsPgb4UL4k02PUtS8V+dDIgZbeFBx0616Xofgfw01s&#10;2iatpsUtjdQtBeQyMSssZHINZ1JcuxpHFVIu97nwto9xPcXa20Ljay4Hb8Kmls7VZfId28zzMM2M&#10;frXs/j79mpfhxd3XxB+GFhc6tpELsk2mzKXmtx03oerpxx36/SvHdfmgudJTxIu2CRpwI416kZ6/&#10;/qq41IuNzup1lVloatxo9pa2dvDFOskzSAMFx6e1Z9zLZ2M08c6/OvCfNwMnv/ntWdZ6q13drKQV&#10;O4KvOfrnpWjFp9v4mluI9NUqYcAsy5JPPH6H6Uo2cjTmcVqUo5D5BnXbw3X681XumDIZMe7fN3B9&#10;qqW9pqy6h9hVJFdpMeXg+uP85qWJL2zvjYIsmV+aSQfr7VfS5XMR32smLy84A2+tFPb+x5Z2huny&#10;6j7ypnGOMUVF4l8xZ8AfEn4ifCn4ow6F40+G2p3miw3RtbjWjY+dvkBG0bkyAep7Z/Cvpb9o3T/B&#10;Pxg8FaZ408HeN5rPUNJZY4bqOR1jOf8AlnKByhHUEjjkc1en8AfEA/D2/i+Huu6f4osGuEuIZLq3&#10;EU24coCT98r2bg14T8bPF37QPje7m8NeJfh/f2cM0KtPfW8NvGs+zncs0ZzjkdfWsIx9tUUo2XfX&#10;9GfH/wAOLT1T8v1PXvEujeGddTSNSjnfUJUtra2vL2zuHhYNk/vTMhB4GBnBzn8K8pvPgJ8FbrxB&#10;bWnjD4i65a+TITpV1e6gJI7Zt+51Rj8r8hhzzyAcGuw/Zz8GXWl308PxS/s/RLGTSWXS9Yv74Kyy&#10;D+E5IBJBOQeuAR2qvr3wn8JeIba80Pxf8WtNn8O67FLDpN9pchaW2m3YZlwD8mTz2zzx1qF7krXL&#10;+KOx7V4X+OEOl+AbgXmu3msRW7bYL+ysU/ew7dmx0JznAyxAxzmvnv4bfHj/AIVP4l8QzfFXwzNH&#10;4M1C8mezNxm4QRZIVFxlQACuV4xV/wANfs1fGnwPpK6Dp/j7Ste02HaIY5VaFnUDAeNuSGx/EGBz&#10;3NXPh34d8e/ELXbz4bfE/wAJhvDdpGz7VsYxI7M2POdjjd8pySM5wOKIqnG+t1+PyHzSaWlmeEN/&#10;wUT8JWuta94cl0zw/wD8I3I7QvZpZqqSoCTk4+9kdT27YrL8O/tlaH8P/Cf9heB/DGn/ANnahdfa&#10;bWK3swZFZmyQjlgyrx19q9x8ef8ABP34Ha/olxeWel6dqkUN0yxatasIj5eMLG23cCVHQ556ccVw&#10;HhT/AIJ9fASO61DR9fs9Sa60+3U2tlBrEis0bdVVA6jgH0OCPxrujVy7l1T9DmlHFc3Q85+IX7aG&#10;ufFfXdN8K3mo3VlbxssM8jagW+Q/w5zj26nNejeBPCHw31f4Y3GhXGtQ6RqRuFmW6hBb7XFuOYyc&#10;gBgApBORk9K5n41/sUfAvw14hsZtO8aeJNPma0jjs4ZtMW4WFdoC/Mg5Ix1znI5rPtP2JfjPYalc&#10;Wvhb41tLatbrLJDb6e/npGRuy0fnBj2zgfhWzlhXTSpy5fkzO1b2l5K/3H0z4M+EsPxO+GreAPDH&#10;xJujYpNG95a2CBC6LgqJVPSUHq6khh2xwPIvHGuRaH4tn+Gms2Gq6bo9iqwWOnapCyvJKrfNKhB6&#10;NnsSORwc1q/Af9nP4/8AwbgsfiDonxJ0bVYpLhX8lWkQSEn7rMRwTyMMB9a+gD4e8AfFJrzS/iPe&#10;yWmrXCxzaXNdbdto/wDHCTzuUsoP05FcEpxpzavdeXRnTGLqQ2s/0LPhbwHoHiX4Z6P498HaldaZ&#10;pej2Igm0/HmtNIZcvlsbiPmxg+leR/tB/AL4O/FzQZPEXgHwYu6zikmv7WN2tUjm6t1O0ZHPtX1r&#10;4d8AaZ4R8BN4e0KyVrK+kPnWsdwqquQNzxsOvPI6V81fFD4kar8D7bVLbRdKOoRXplt7u9uLfG+P&#10;ay7ZUx8rAE/N0Nc9KdT2icNzaUYuFpGb+xb4v0n4Cx3Xh2/0/WIdPmg82aN285opRxkL0YEeh5rc&#10;+NHw7/Z7/aokn1Twf4kvLfXIRkw6bI0M0nu0WcN09DX57654j8eaR8SJvFHw5+IGs6a0N6H/ALB/&#10;tB1tWx0CLnaFOOhGM+nFfUPws/aZ/Zr8R+HtFv38cNofxAtbzF+1w3kSWqsg3JhwPPAYH7vGMeor&#10;vq4WpCXtItu/ZbepyU60bcjS/rsL4T+GS/DS9kn+Kvxf8QaHMzLBYtNbNIsgBwijBO1+M8c5r0q7&#10;/Zh8L/Gm7i8V694tnvIbiz2f8JJot01vfLjgPIG+SXHTaw4ry/UviFrH7Qvje613wr8WrfxdFocw&#10;lurS3lihaFEH+u2bQ5HHUMwznGa9M/Z0/a0/ZnHw38R+HrbxFqN9p1o6rcS36r/otxOSFMTsdzLv&#10;Xrg4OD0NRUp1kuZb9bLa/wAvzKg6fNy9PMX4Ofs96x+x58RJPH3iz4tJ4g8Lt+7M2pSATRRN2aMn&#10;gj24Oa7D9oXxR+zH408Kah8Q9NTxBfPb2uYtW8M2kzlsciNwCAyeoPFeWa9caF44kNtq3xC0v7ZJ&#10;pM07/wBs2rxyStuG2AkAYJ5Kso/pXdfDa78MeFtK0fwho/iXUreO404P5Mmm+YZJdwDOJV6oSTks&#10;Pl6+tYVObm5pb/caQ5fhWx5XpnhX4d/F/XYfir8HrW6sdNKwL4u0trXyG8wf8tAHwucr0UgnB79f&#10;ZtePgrxd8U0+CvgfxhpS3VxpqnWLqzudsgR1xtRskBxw23kjiue1v41fDjWNI1nw/qPgx9KhW8x9&#10;lvfKe3vvKfDSddgIKjKHk84INc54l8YfBn4Y+CF8KeC77SbHVrzy7+wvNNVJre08xgXHnAbuQPus&#10;CV6Z6GpfNJ9f68yl7pL8Q/2SPF3wv8MXWneHviGdaksL9rr7RrSGS4jOcrEAMkqePnzxjvXDan4B&#10;8dfELwxpvxE+EHiptI8UNqTW+qaNrmofub6RRkeSWAHI6YA6/n9baL4/8Dax8PdC8R3PixbibR75&#10;Vm19YW2NJt5SVBj5WU8EjAIBrz344/GP9kDxn4x0m60q/fUPEGj3y3FrFpfy24lVgQHLER7iRjnn&#10;ntSjVk9bX+X5lSpx7nE/BvUNa+Lmm6x8PdRl1Hwj440thDdx3ka3FrdFMHYCeRkA9OQMn1zFrOo/&#10;Fjw/8INa8C+KPD+myw2trc20jRriSGN+S+w546YYdM11Pxm1vxFqPxPutY8Gyw291f6fFqLW+nWa&#10;edKoUbWYZYggZz644ry3xF8QJY/A/iQ6hrWo/wBqXFi3nzKp8iUE8o+R8p9PTH5NSjKLa2/ILOMk&#10;meB6Tfr4a0ObS9GcxqzeTbhePmc4z+Gf096+ef2qvF2peLPi41v4K8QXiTaGiWun/ZrjbHG6Y81y&#10;FPI3HjOeh/D6K+GOjP4r+INrotu26S4v0KqF6Een5n8qtXP/AAT18O+DpbjVbfxHMt5LcSz37XCY&#10;U/vd5/4Gxbr+lfB451o1JTgm7aH1GEVLljCTtfUq/B79t+68M6Do/hz4r+CY9WRprawF0jskpVzt&#10;yx53HPPOK+otd034b+ONOb/hEk8m8hjy1sV56dvfFfN+vfCDwDZ+AdQ1q08QWtxqGjW8eoR2+8Es&#10;0Unm9PopWvozSfC2jtdW/iTQpQjTKsimPgHctceCqYyNPmrRs77Pt5G+Lp4f2iVN6W/E+f8A4laB&#10;c2D3jrAy28LZEyt145Br5L+CPjrRtf8A+Co/hXwf4ptmNveWc1hYzf3bh0JTn3wwHqTX6B/H3wrZ&#10;+b9klbab6PzEXb949D+OfT1r8/L34T6tp/7cvg7xpZXy28lj4qsDHcLnEYFwvJAx2/qO9e17CnKi&#10;9dJK3pc4I1JRnputfuPsv9uj4Zah4K8DWPjyw3Qnw9qENyz+XuxHnD+4+XPNdP8ABPX7D4jaDZ6t&#10;aXG+OSFWDetevfta+BZ5PgL4otvFQjvIW8PXTb0X7yiJmHHrxXwP/wAE6P2i7e0tpvAutanuaxuD&#10;bqo5YKvAJzkjPFZrDzwqlTfR6ejKdWOItUXU+ytW8B2txFHZzWy/vmIYv3GM5H415T8cPg9p/hvR&#10;ZNX0vT1i/wBHYb16k4Jyefxr1DUvH08s1rJodo13cPnyrZSP3gxkjI6dPpXAfGub4s+J/G2g/DKz&#10;8IzJp+pMz3d6sRZIevBbp29R+tcNbEcsXy7nRTo8zVzjv2cfC8Gh6PY2OrXzPLhVVmXkkKSQT7V9&#10;hfDHxXovhXRJPEWoXKi106zaa4uG/wCearknA68dwOtfOF58MLv4a362jXE0rW6eYpWQBG+UjoBy&#10;eOh5xXhn7S/7UmtCC1+Fum3syf2/cLpyxwHoWBcO/PAGz0/OjD1atrsKtGDlZHG/t0eEvEn7avxU&#10;vLnS8waDdawbm8vp05hjhVUEQ+YgnaTkdMjOccV5PLp3hHwjrLO+qQ28FvP5GmuMM+AAo+uQo4we&#10;Pevt34b/AAdng/ZK0PwtZW4S98q5/tG83ENdTeaUZySeh2ZHvn1r4o+OX7LvxOtviFZ2dhc6asF7&#10;dKpuNSm8qCKQtgGTKt3OAMEsRgA5xVUMVLEV1Rvp08/M1qU6dGm6jX/Asenfsk+FtT8efF241rwt&#10;pdu8NraxhrgbJBHGTJkqW+UfMCeeRjnjOPrjxdeeD/Dnhaz8Mzy29z9hjVZLlVGyRlGVYDnockZJ&#10;OScAVyH7NXwZ034EfB9baJp5tSuIF/tS6lhktvtJEYwogkctEoGFIbDEjOAu0V534+8U+IbXWLnV&#10;tb1OOKzhAEaHGEY8Adtx5HAz0/769ehQhh6jm92eZXxEq8VBbI5j9o3x22s7otOjFwqRyGWNo3Kt&#10;GVwSSX2hc45Ayp7jJr5C+Nfh25mso9XtdMSZmk86NFhPykK2MlTnqcEAg9hngN9K3llqmv8An311&#10;uma+wk25eI1DA7gGddu3pgnJJYHoBXHeKPAyXvgxhJat5tx5sMm0BuS5OMtwT85GCfx4GfQp4iMW&#10;csqbsfCHiL4kJdi1sLn7VbyQTOLjdIDhVGDHk8MqgMoJbA2Z4wlcX4n8b+L9X1qLW545FVZCtm1u&#10;rIqI42hgCSQOvJ5Pua9H+L/w9XwZ8XbbRr3wystpdLHBJaw7Y9iKWeQoWzztBJYDILemM52i/DzX&#10;/GOmS6Vd27Qw29wPtSxwiNZI/MUsh3HBwxJG0HG0cMSBXb7SNrmMYTbaKPhGD+2J7d9bvVhRYfIt&#10;GuJhmdgNiuGUn5VztAXcckEDjA9St/hwur32kaNp8LGX7DD9vmuFYo3mbgqkJuJOMEfKcjlhkbTb&#10;8N/AHxHZa9pji1vB5CxTLb29uIWTmZ9u7djG6TcSCzHnI4r1v4Q+DPEmmeK9Llu5p5ry2kU+dNJI&#10;ywMkZHJRcL1Y88qcYYjBrCVePc6I0pKOpY0P4Uvpt8fB+sJau1rZM0l1/Z6N5aYUlAhDttJ4Iyf4&#10;QSDjHLfFH4Xav4nFxMs8axrD58lxNZmGONV3RhnAGVDDaMcqABwcha980nwJe6GZru2WWK91KRnm&#10;uwqMYg2HZnb5cHcOoXcC5YZA+Xi/jDmfwleMWu7W3s1klkWORjJPK4DiRPLVmAX5flIwD1OTkxGp&#10;zPQbjJI+Rr7x5qWl+NbPw9pmjW9vcteFds0rNiVtqnhowwAGcKNpHHtXrXhjw/4nfxkmsah4d0HU&#10;47XZ9j0fWLwRxXh3DdJk794QAYVgxKspGcGuV/Zq+HGl+PPibqnirVLv7O+nts05pGLRtcM6nBkD&#10;Y3kZzhuMEnjkan7SXwcuPAVy97qcEGpXVzIViWCHyZI1Hy+YoVdqgfKu47icZOGIx3U5cpzyue5e&#10;AY/h9qniH+z4vgVp+g3dnD9smtfPjvIGeGWMLJbsQWRS43fMSwaNCCMAnc0JdK1/44akmo3K20Fu&#10;C/msxWOKTBI3EjaCe3zEjC8AdfEf2JPGuqah4w/4R/Wb3VZGXSWhj/tiNsxRnDqiyl2yoKBuiY3E&#10;gckD0HwNpNt40+J/iZbrxRqul3l6htkkjVWh2AbCcBOWKMibcnpkjO1l46l5Y5t9I6H2cq1ClwPR&#10;pU/inVk5ba2Wl+uzWnY+ePi7fXPij4yeKvEUlpA0I3RQzW5ZIpMIRxwuWwT1IA6H0aT9nmW9074k&#10;WJj1WRpo4xI1mLjy4ZlHU9gTn16AdQcYz/EHhyeKfxFYXOseZNa6jItxJDbDaBjaC33VJ7NjPIZv&#10;mABMPwe8XS+FPHNhe32pWtrY3UcUVzIygx7cgZZeWADBiDjGQM4ByOqOx8b5n64fsr3/AMOPF2kw&#10;aPfXTRyyR7cXG1QXAJJByGcHGQBknB9K9G+MPwMknju4dOtg8dkYrS2kI+/u3tvUjjAO4ZHp9a+f&#10;v2RdLPjTxBpo0ZfMtmula+mgh2iNdwJ3FuM7TyRnHHUgV94/Gaws4/Cc2r6Re7bGx0llaO32qpTD&#10;f3RkqqoxABGO2B14cVHmNKb5J6Hwjoup/Fn9nfxO/in4d6jJbyTGBrqHy9wkCSq6rIme4bhuCN3f&#10;BB+k/Cn7evwivtPudO+J2g/2bHJ4dS+nuGsz5b3yI4niDjKkFl3oOGw7ZGWxWH4u+FK6noEOmTWi&#10;SXGp2yPJdOg8uIb4xnBPQBtvAAO5Tz0ryTVvhPrGnpIJMPCoIaSJdyTRsSoYcYIP61yxb2audj5Z&#10;a7M970j40fs2/HXw79n1+/tbizi0+S9tbU3O7yAZQojjPDeYVwxbPzM/YKM8rrfjn9lf4RavcabF&#10;4Pt2uls90GoeYZomJAAbEjHB3FccA/MpB5FfLV58EbDTdUnt7WTUNNaN2jX+zbplC4ZeArAoB0JA&#10;A46HrSyfCbxfdRx2mkeM2v4V2mGG/UoyRjp83zZzjngD6Z52jTpS6m1PHY7DwcKdSUU+ibSf3M+2&#10;/BP7THgTx54Xj8VeE9K1XXPMmzDb6faZkdcsjD5iMMjK0ZU4bdwRySN/wN8fPiH4t1TSm8OeF77w&#10;7a31mktxHqFvLG9zlQN8YYKduTKpJyPkUbVdWx8KzfA34hafq+leIvCQ0nbpciz3EceVcyCQM5XE&#10;bF3aNQoOFK7jgng19x/sUXuq33ha8v8Ax3cRyx2upTDSZI2aWCGMJCqRxTgHz1VQpZlAKyO6skZD&#10;RrjU5Y1eVfIxjGXs3PsTf8FAPHPhOP4QjwZq+s/Zbu2sZJ4rdr9LZpWjAlbbnKlsAkrwxx7Ej5H+&#10;BniGXXdP1XR01HbJfNHiNidwUADg9Cf4Tye/JxxY/wCCg3xBh+IfiebwxZ/aNPms5ngkaT9xICsq&#10;tNG53qQpiZmVijo4DcMVDi7+xh4Str7SLrWp0+0Sy3W2R8K6Lxuwj/x8n73BJXB6A1UvdpXZpQj7&#10;rPpH4G/DU3DWelWtnHJLIyq0ir8w6f49ax/+Cg+pHxD4v0P4TeFLgm18MafI0qxS4825l27zjkcB&#10;eM44bjuD7J8MfEnhb4Y+FbjxfrkwhiWPY0xhZ1hJ4ViF+bGcDI9fz+cfE91deOvFeo6g43Pc3kkk&#10;c0MjFZGY53AtgjPHXg8deaxhU9nJMqzqS8kaH7LMXjC7nbw14utoJrUR7Um1CVQ0LCXAKyNCwViW&#10;A5XBZlAwQuPoXxto8en6XYxaiVlKs3mSquwO2OSB2ql+zb+zs/8AZdn/AG7YWzXkkUsv2htxePcj&#10;IpZQMMCCCRkBujA7Rjl/i74i8dabdxaDqM010sjCT7TJYeSG7AHC7QccZBOevU172WS9pJ2PMxvQ&#10;6TRPDljqLzbbQ+SvCqzA5PTisfStItfEvi6fQfCfiK6sYYYQLxLWcqZVB+6cdu1Hw303xRqEyyav&#10;di1t1+4vG5+45xx61o/A/wAMQ2HxO8QRys37tQC+75id2Qc4z/8AWrsxFeVKrGC6mFGmpU5Sb2R0&#10;+leENM0hBpltB5e1cmSTODITnJPUnHer0XhKaG68qSOOSNZC22SPkV0OqjTbQfaMM4847t388H/P&#10;9UuNWtWg8xGz7Lg/j+taXkY8xHpOhQW9vNsgLtI3UjgNQ/h2G8uDJFZhlb76eX196dpuu+fGYTKo&#10;bdj5cc1bfV5niaKNQjOMZz0pe8gvzDTotvFcZilWNgQdrdD9cU2517w/pyt9qK7gMho1yQc89eaY&#10;mqPIUimhCs3LFl/WquraDpesjDoqKvLNG3Ud6fqBfh8b28aq9pfRi3/idxz0z0rQ0l9D8TPHBDcr&#10;K8jHc3B3rXGXnw+sdTmjtrJpNk2A53DAXn9a1tP+FkmnXP2rRNTuLOSJiQ0bAj9aLR6Mq50GqWY+&#10;HRm1HSjGfOYbbfHT3A/z0rBfxTqziTW9W1draELhEjj+8SOma5z4hnxxpWtQibVW1CQRDyYQg55/&#10;ix+dU49W12OInVdBkWaZ13RqflA45I9cU+QcTo9J+KawXH2W2tZppSSvmDO2RT1Uj3ry39rv4XXu&#10;l2Gm/FXwdpDRaRqHyarawtlbaUNy3sG7+hx7mvbtE0nw3qNmszSI0qIDJGcA59RW1HZxaiptbi3t&#10;LjTbmFobyG4j3Lhhg4Hr0/Kuep3RtTqunJSR8JXGvaXbosHmHf8Ax4+Y+YccYzjB/nj2rZ8Jatq2&#10;lX9vNpnlrPcTYkl2jDenX6nr0rN+Nvwd1b4R/E++8MX15ts2l+0WM0OSGhLEx8nnIxjnrtzW14Fv&#10;fD9t4ehubm9aV5JAIdzbdrDuce/060Rl9pHq88Z001rc9M8K/D3Qr5/+Ej1C+j+0NI26Nemef/rf&#10;Ws3UNB0SxiumMbRsWbB6kn0H69uKo6J4rnjtrpVmiYIwO1O/HTP+ev5VPEHipnuobS68w+ZlpmQn&#10;KZOQfzPT/wCvUVMRKWhMKbjJu5z1zp2hW0r3MsrNPI+GCjkD0ool1HS5bmVX1GJgjc7s9+R0orPn&#10;l3OnmOnvf21b3U01C30f4Q6zo6rb+ZZf2deG2W8YAheUY7ufUZ4+grzT4V/t2/Fzx4LS5t/DskOk&#10;6TM9pNo9xCWnLH94ZXkKqpVQCAu3OccjNeW+Dv2iIE0tvC/iS4mt/OjCQ3TDZ5SkZwD6HpnPBJ4H&#10;Ndwlx4UfQriHwnJFDJdEvNJYyBW8zGBKBnqRjPHNfRfUMPG6cfzPgPrVWXU+wPhPq3wh+LWl6fq+&#10;ueJra+vL7SJrXUtOuLWJGjLscbeoVwuADyMA5GTXO/EH4L/CW08Ey+GrS/hXWbVkTTb+NHbyI842&#10;mOI5weSW5APoOK+MNO+I/jf4cvdaf4y0qW+sZLsPb6lpZ2TQ7ueR6ZGTnIJ68E12ngjxfpcviO2+&#10;IXh34h3dxO1v5d1BJfHcpH3fkJ+RgcnI4x0xnFcsstqQleM9OmhtHGRlGzjdn1n4F+G/jz9mi9XW&#10;/inqN/rXhu2td1ra6WpuFFweQ+07SFA5yeOcGurOp+MC2k6h4jXf4b1S1XzNQ0mPyZLWRj1K43KM&#10;nkcgY9K5L4dfti+CvHOh6fpfxY1FbaaxkXDLGcT7B8rbs/KcgE4yCOtbHxe+OfwcudFbxJYfE/Rb&#10;C1kuI2vIptVjhV9pzlTnAb+fevKqUayqWlGz/A7qdSny+6/8xvwx+FM8Oq6tY+G/HSatDHe72sfM&#10;Kwyw7jvIZGK7ip5z3HoeOi+Nfw08OvpRl8P+E4pF+zxpCyxl2jVRyrsrCQN1AbJxx71+e2h/tQap&#10;b/Ge48b/AAb8VXNlYyXckMaRTFo5PmwJUUHqWz7kdcc192fA79p+38b6N/Z3jhEbUo1Ba+s4wEni&#10;PRmXPDDvjj2HNb4jBV8OlN6r8jOniqVSTijifAHi34T6r4ksvBmqXM2m/wBm3oMa6lueO5RjyCpJ&#10;+fIPoD6V0PjPSNBvfFUXxj+D+oW+qXFpavZzCwzHdQgZAGzg4XkbSvSuj+KHwn+CnxPVr2bV7Wx1&#10;BY2ePULO4SNhx9454bHXBrxKx8H69pmmz+L/AIceONL8U2dvdf6ZqGm3QSRfmwWbBwzYB5zwRWEV&#10;GWqfyZq7x6HtHwg8L6d8QPgvrN7qEl9p6tJcHUFb5T5mFZZFUdMN82PUV87/ABE1/wAefDTxaPC/&#10;xGnm2t++0/VIuPNjI4YZ4YYNfZvwu8b2XiT4bw6hpl7HcxXELJceYuPmC5AZgPvYODnrwa4r4o+D&#10;vA37QWhTeBte8JfZbzS4VEW5uRE33ZI3/iHbsQeKmnUjGXvLT8hyhKUPdep5L8Mv2mvEej2VrBYa&#10;gup6fIpDW7ud8fuFznp6ZruNY8afCn496Uum3VyttqU0eyAycFm5+U/3hn1r5R8ffsuftAfs/wDi&#10;Oa/8OR/25oKPuXbJ++RM8cY6gehyew9e/wD2W7uH4k+K5NJng23zWdwbVJ1Py3CRMy7u4wR+Y5ro&#10;qUacY+0pyuvL9TGnWqc3JNW/ruefftE/sw6x4a1wtqfh0w27MQlzCu5T/usOVPtXzf8AEL4U6p4d&#10;1+PWtRsZXikytvqtrhZl+XgPx8wz3yPfFfp98KLTxj8Y9C8SeHtavFklFmrW813GJAlwGUop+oyv&#10;qAfwrh/jn8BdA8Q/CFV1HTItLvrO4VnxDxeMyYwMcgDk124XMbNQmvK5lWwnNeUD4BtfBXiDT7a3&#10;13S71vIEM1tdXenzGIyLIORIBhgcDB6qQxBrjPGHw8h8JeF5dV8Lm4tpIZgbq1jmysq5+9ls4YdP&#10;519c6b4QtvDnhjUtEk0u38mNflulAUnac7u3IH8vz8vk8Ir4w1VodFniaxe48jUYJV3IyHjzP89f&#10;wr1o1IzucLjKI74fftK+KNZ+H+n23i7QLPxGukx7FutSuGhu/IX1lBywBzyfp1zXqvwE/bp+Hnw3&#10;ubm08a/Cq68uTbNp0unawzugPUESDP3SB8ud3fsT4Z8WPgJZ/Du403WPCmpultebl2nDASnJKlTj&#10;KEDPr165rzXUdPn8B6/DLeO9tD/zzkbNuSVGArY+Q9OOgxgGsZYajWg01p5NlqpUpyTTPvXx/wDt&#10;RfsRfFy0W8u/hrd28vmYuG8lkmh+UnJIOXOeOhOa861jxL+xLBZWf9mX+twSSFvODbmeOMnALoq5&#10;fB78HBwelfKnj+81S5nsvFnh6zZmjgcXEIm+WRtvBHqvA/HpT9R8c614t0SzghtfL1NcKkLR/NNt&#10;A46ZH6f4cvsKNJJRcrepv7Sc/iS+4+lPH/xq8QjRZ/C3gv4hQx6TfsJPsse5TIqJtDYzk8L+ntXn&#10;Ol3Piiy1RLLXbaSS1umz9qj+ZZFPt1B/X9K5vRvG8EtzBqkuiP5lpaBTan5Shz0xyeclcZ5HIr2T&#10;4X+NPgzDpOn6ZqGsWcb388Zt4bgg+XIDwpHVSSOOxrGVaFOnywgWqcpSvKR9kfs/+APBvivTIb/w&#10;/wCLbO916HQYo7KaG4Dyo0aj5SpGMY+Xr0rzv/goH4Y1L4L/AAe1DxDba1awx600MFzpagIRM20s&#10;Rxzgdge1ejfAfVfBHhG2i8VaFe6fJfW7eQ0LTDcGbpwASDXx/wD8Fhf2sD8RfiFofwW0Ca1WHR0a&#10;81I280bCS6k+VVyDkMEGSDjh14r5l1YU4tSdvU9mnCUrWVyx/wAE4fA+ofEH4xadf6Va+ZNas00k&#10;bZ2qFXPJ9ea+3f8AhSDaj47vNF8XjyoZF8y1vLcfvEUHkMPQ5xk18cf8Et9f8aeB7fWfGmgaOsyr&#10;GiMGkG6YdWCHIAYLg8nmvqv/AIaH+M3i7WpLS48ATaXBdRlbG+KncGxlTuUkHJGOmDWOBVN0XPe7&#10;v+heI5vacr6JIj+JP7Jvgmz8R6h4ts/DdheRTw7JkW3j3SwbCA/QHjo3sfQVwWjeDNb8PxQR3Ony&#10;Q24jBhZs7QvQc+ldv4E+N3xYl8Rs40iTXktbP5bVpGDKcEv8inbuABG0gHjiqn7TPxq02++G8WmW&#10;2lW9peXF0q2kSwmKaIA5bcucgYzjIwe1VmNGlWw7lPTlW/6BhJ1IVVGPU8u/bY0DStJ8A+G/HWja&#10;krS2dwUvtvICt09vWvmJfA9tr/xUsPFUKKEtbyKfI4KlWBBwfw/OvpjxR4Ov/il+yp421QWbPJpV&#10;mTbbVJDNkPyPUY46fePNfOvwr1u21K/jSV8yLbxkHjgbB/h+leLGpKplyna3Y9BxUcXb7z9Bvi4P&#10;D/j39nDUL7TpxcLJo7QXC/KzKxTY2R+P41+PPwf+DEml/F9tRt2a2kebE/X5trcA+4Ir9TtU+Bdv&#10;oum2T6LZatHeX2lrPG1jd7I5hNGHYOrcNgEjqOvA5r4qGgJ4R+LuoWMUC7k1QR7Tg/IWBGPwwa9b&#10;Mo2UXF9DjwMvdlGR7p8PvB+ovYRahHEzPaXERWds5A3LuGffp+Ne8fE7w/b6/wDCrXbLRbsWOrJp&#10;ji2uIlw0cm35WX1weaqWkWnfD74HwaE1qP7W17VTd2+Yx/x7wtE35E/nzXa6j4o8IeINMlsLQpcX&#10;FvCxkRVyenOPXrXDk9OMpVU9bpfjc6MfUlGNNrTV/ofKfiHW7u48Dafrmq2266lt1FwWx8rFef1r&#10;5M8c/s+3Xi79o/wxqNoVa5bVkW1hZW2/O2O3YAnJ7DNfY3xt0VfDXhTUGkhxBA3mx7l4Fcz+yrYa&#10;Z45+OlnLf2qyS2MiiFlXPzMwAYde3v8AzIrzY06lCUqct9jslUhUiprY9q8QeBdN8C6FD4fsdPEN&#10;tb79sO35RuYtjHfrXzz8YfAvhuLxxY+NfEGkjUFjZVsdNWz85pJydy8EbY2AXh85BHfJFfbHx8sL&#10;NbO4kVFMqMrLtGcqR69ODxXzL8RdPvL7T2Gm3TW9wrZjmiUb15/+sPY4xWscJHCYxPyTRlLESxFB&#10;rz1M2a5e60D7JPCqzb2Wf5nZQVP3VLAFj1ztAUE4Hv45498G3V/O3kqWU52xyYAHXk49efyI969V&#10;8BQaTo9ynhuctDFbWvzRySEsY0A5we+SQpOcZPU9NfVPA41jUmha2YOvMyx7j5RIbYnPGSR8xycD&#10;bjOSD6fLKqrxOFfu5WZ89QeCP7Nt445p5WwPm3Mfn5yTz3OBnHNcr4z8HQ2Fu0qQ7FiyUhj6s/O0&#10;9BwDjgen0FfR2ufD66l1NNNs9NZhDF8q+SAz/eOe+TkfXHoRisL4p/BrUYvDEzxaVI0seyMxSROu&#10;4j7+WC5C7tyg46Y55zWShU6LY2UodWfnF41+HGjeKfFXm3dnL9rnnkLxpEq5SNX3uPlOPvyDjtlj&#10;7eofDv4E2enSTaldeHitq26O2WRTtaUIcDkdAixNk8jj6V9AeDv2ePB3w/1eZNb1K9OoavpUL2+p&#10;eWxaGd7l3khAGcLtjz8pB24ULyAe+vvCngDw14bs7jT2t7wR4mmgjWOJ7nfIMO6TBiAvmRq+4BQG&#10;jGcsVrKrWrfCjppqktTwPw38Cb94JvEP9l7WZZJbiVrQN9nhZtozuJB+ZugwNxJAznG1p/wetdL8&#10;Q20NtY7rixtyzboFYM7kjKZUkkKAGIOdpbOBX0Pp/jHwNpeqw+BvsVtDJqVtLLGYcbW2DzSGOfnk&#10;AmUseRuGcnJrz74yfE/4f/Dq50TWdNe1guoLyOJl+3oySeSwhlP3ThiVd1ycyF1yAcNHzqOIc9zV&#10;1KfKcf418MX2nXOb+CQJG0ZyoZQ3yfdOOxJ6HuPQ4HF+I/hBc+P4P+ECs0aGO8j8tpGLHYmBk4yM&#10;j0JJyQT7V9RWGm+CviX4Oj8R2SRtb3Eah/s80cjRTyNn/WA4b7qAO2N2N2SWNcr8Ufh3o/hJLTwz&#10;eLvtvEzSWUs1vI5ZY2iY7DJnIJC43KQ2R9Kr6xUwtNzkrqKv92ooUY4ipGCdm3b7z4cuPDWk/BTx&#10;1qHg7wZf29vKsPmyRWtwmy4DhmLAs2xxtDgrwFyAuAG3M8VrZePPAV9pHiaOFbi4dmmuZoTNNbuB&#10;t4YsoAU4UsAxfdjK8muY+PXgzXPCviPW92sySWelq8UMLS71kMIEBGwsGwUAO7K5yCGPAXy+D4je&#10;L/Emsf2TdrbGHT3lRY4SxVVKgMylSG2HCEH7pUKW6KT9PRl7SnGS6pM8qpHlqOLMDQbHW/hD8boN&#10;LutTkvGt7iORVa6/0eaFj8pJdxkYPTJA654zXtkOkeKdXtfF3xB8J6HdQ3VtLJIt9b6kzE7QZN5w&#10;2womFj3IDlTgqAwKeK/HT/hIV8TaZ8TPtHk7o4gLh2dkMfTJG5gFyMFcknnIOST79pni62i/Z6vr&#10;u7n0m60/W7WO0ubSK4jQJGQAQgIdt43Lw2GJ2/MCmBcu7HCpONJ076Xv89jw3wHbeIdYvrq4vrqc&#10;XWsak0TXTALLK8h8skhhwAzAFcZOSBjFfS3jr9jV/Cvw0s/F/wAPdJt5tY2/aJL+4UyMjBcknJzv&#10;JJyVzyfu5PPkH7O9npOo+NNM0bTY7KSSO887dcErKSrKIgDkJzkcHJGD90gV+yfw9+E+n3/wWtRc&#10;6Qq3E8e4rICfLztJbk8cAkbjkdCegqalT2cbozPkX9h7xhrth470fwzrGlTG4BjVYbzaqMW+X7mF&#10;2A9Se5VvmO5SfuzxDcanpt3M1/DNJZtDI2pM0KlGjEZEYXoAAQoxgb9wwoDSEfIPxp+H03wo8Qye&#10;P/D9hsvLW4E1vKoPmPEpyy4VSzEpkAAA5ORhuR9M/BL4swfGD4Lw+OLe6kfVry0S2a28ncI5HBIU&#10;YAXcUw7KCAu4Lu43Vx1pe0jzI0jH3jM1/V5tU0XTkju7W3kh1K2s7+4k4ZI/PVDnIGCOmR8uQOp5&#10;oEvhW08Ntd6uWk+z+TDJlgY4oxErK+FO7IJPBPVmPBOar/Ef4dQNqcOram8kMMtrF9qs9/yTOP3w&#10;MjdGx8zEbArM4HIUEYej6ffT6rdfEPVoJIXbVI1s4Y9wXdKU3IQWIxvVgcgArvPNcPM1I6VG6MLW&#10;PhzoFhcxxhZWt5NUaOSRVLortI+GLdMeWqsG6EckcGrvgX4deHfGlxHdaVIzI0swj2xkGPacYPAD&#10;ZVdwxkfMcj5Tjpx4c02+1OTSxqVxcTPbteXEMVuwjYRo67CR95m3hfmyMIRwea9H8D6b4U+GkH9u&#10;6pGY9LvriSawcPmO1SQq+0qCRtB24PRflGcYrSnKVxS2OK8OfBKS51Oa7aKPyVzHN5fI44JPoMnv&#10;0x0rxr40/EK4/Zs+It5D8KXjsbG5mB8UXGm3RkVmZQi3ZUSbM/vCeqbs53BwDXf/ALYnxyvfDEVl&#10;e/Ce7lt7u7zbWepLcmO1viW2tEWyoJUHcQT8gwxxlc+Y/CF4rzxLY61NOt5J+6kupJrVI43mwDIN&#10;oPzJv6biCR1HWtK1GFSnaW5phJctXmlt1W3y6i/DL4RXX7R3i7VviH8afhpfeGbPH2uz1Cxha7M+&#10;/fJDDIWEzQp5cgy5MzQiHEm92BrIvfjJb+HvHOreAPg5pcljo8ka22m3TyyzXNrdpHHGJbiFVLiO&#10;SUkNInmFQC2z5REf0I+FN/YarHDb/Zo42kTayiMbZF7gjpg1+a3/AAVl8DW/wz+P0x8HaQmkw6k0&#10;E0c9puA3g5wAOFIZd4+7nn72FNPDUoynyyba1tq/8/uNMxxtStTjHDJU5JLVRi07W1s1dNvV663s&#10;7q6fov7POr/FDxp4Vh8VfEy8upb+5aVv7NkkIjsE85wNgC5bcqI245xnC7QSD9D/AAO8CaXpV3H4&#10;z8UosOnwoTH5ysRKx4UBSASSegwa80/ZA0m9srPTfC1zsW1tNPLL/oZZ4JGbe0QcLh4wzuVL5YDg&#10;l02LH7v4maH7bBpqeVJN5g8lY5NqryMNjJwDwB1yRnggGuSt71RyT06IijVrSppVY8snufQHwNnh&#10;SBbprARs0I2RyQlcKAAOASANoHA6DtXg/wARdC0XU9ZayvwklxbyMLWbndszwv3mwAGUY468ADFe&#10;z/CyQWemR20Mrb4rZtzGTczMBjk9zXzj4X8YWnjW81PXdMe7+ztqEqQy3l5bzG42yYVsoodOApVG&#10;A2o6qMjGPYymX7y3kcGKju0dTpNhHp+kRabFeSSISo8zJB3ZPvz/APWrS+Gsa6T4s1jULTjzJlSR&#10;W+8cICe/+f54MOqzPqEMxiIQSYYMp6/y61u+D0a31e+nWyZWuZlEjn+Lgc9fw/zz69SHNUi/62OS&#10;MrRaOt8SzW99aiMMA4OeQeeP8/nWLPLDZp50UyvlQBGcc+351t3gW2kWE2TSc7UkPJJx+teceMNW&#10;vLW8lhjscLHJuwx2lQO/Hp/n33hG5kzSufE3l/u5mWORV52SYxz1qQ+N5RB5llM0iQ4Ekig4TPqe&#10;34157q+uR3ErPdu0cgOG75H1/D/PWvaPgNqGn+FvBlxP4jhjhN/NvX7RGMSQlAAGz2PzEZ/vcVU/&#10;djcDm5virFBHDLfQLJ8wDSN129z06V0Ta1ZoI72zm/dyRhiFb5T6/qal+JXwOstV8Pf8J38LdNW4&#10;+9JeaTEu/Azy8OOoxnK/gOwPj03j280CZrO5t5I5EbbcWsylWjYdQR6j09qzioy+EI8257RZavZW&#10;7edD/ESdozx+Pp0rZsPEchi3faI9nl5be/X2rwp/jYNTg/s6W5WFgrbeRnpUFr8W7oL9ma4Xdu+/&#10;+P1qvZt7l8rPf9N0yXW5zc3E2zzPuxxjgfia6eW38N+GdKOq+IHhSG3iyz7eT7e5rwTwh8a9R00r&#10;ZPdIx3bS27gY9PX/AA71d8T+KfEvja/Avb2S3s40YxDtISOtZypyuEYmv4v+MvhwavdajoXhFGk+&#10;zlbP7QzJl8jBZARkYzXY/Bz4u+E/iCo0LWtL/sW8ZSyskmYmYemeQfrXiAeGx1DEyecQ+1ZM/eYd&#10;B/8AWrp47u9h0pvENjEiw2q5uAcBgB147j1FVKnHlsXeJQ/b/wDA8cWlaN8SLvTJGWCQWV80bAkr&#10;nMZGeOemefvdK+UbzxodSijSK3ks4WmZYEHP4/n/AJ9PtKfx/pXxe8I/8IZ4sez1fTjMkrW94vKs&#10;vTBHIx+lef8Axi/YDh8XWSeK/gPFCvlRMbjQZ73v1zEzdyT0JAHPSuNxlT0l3OzDV4wjyyPHfDOp&#10;T2di0d87Lt2h9rNwx5B/ye3tUl19s1TU2vfOVI2jwWEm1mx7etGk/Cf4o3OvDwc/g6+hvLWTZdLf&#10;Fo41PqWJIKnjlcj+ddvP+x78bU06fxCl7ov2ZIV3MuqbtjEdCCufxqHTlvY7HWpreSPLBqEelXMs&#10;MA3BWx5hfDH8x/KivrD4KfB74c+APA8On+L9P0u51aZi95qEVsJGk5OF3MAdoz9OnpRRKnOMrJXM&#10;JY2nGVkr/M/P/XPggi6QvmDyZvLIby8jDKDwQeF7dDgjOOBiufHwr+KPhF11/Q7/AO0w+X8yebtL&#10;qMELt5GcdcEZ55r9FvBnwZm8EahrGu+N9BEWmaTp8g1C8hj8wSxOpACcHIJI9fevln4heA5NKubi&#10;38J3dxeaUsz+VJcuIJmj3nGduByp6fXGK+lw+OjiJNLp+J8dVwsqceZnC+C/i7our50bxRa+TdRx&#10;7ZJGX5154yGwCM49+/IrL8dfCv4ZeK7z+2/D/ieOzum+aOe0uFhY9MZGfvc9fp14zuaf8HfDHxKg&#10;uLTw5Pv1CO2kEMd2m4jjpu6MOPTnJrrfA/7OHhjw54D0X+3dFjj1KK+kjmutu7efkPP+yMNjp156&#10;Gur2kI7MwSkzy7TPgh8fvDdzZ+LfC+qSahYqzR28t1054KqX9j/+utzRvhLb/G/TNQ0zxv4Nki1S&#10;yiEqNGpHnKM55HRscjHBAOeTmvtaVNNj8B2egG2jzFGronlhlGEPykew/M1y2g6RYWWow+LbpMNH&#10;F5Vw1uoDPI3CgqOnDDPXGPauf6y5dNTX2VranxVpH7MuueA9aa38H391HHdcxtJgwp9775HQ5GM9&#10;Pxr0rwPD4w8L+B9WtdO+JVvb+Kbm3a1sNP8AP2yMOW3KD/gSPyr3ifwjo3l6g5kWVoZsw/vAd55z&#10;n6HBryvxd8MNQutah8VeH7iGK+t8CLcAeCxzg/7pOD24HTIrT2ntNGTycuqPl3U/E/xl0zVLjQvi&#10;jqerzTTTYiaS8kMbd8Y7A5HQdeK+uP2LrzTfgfbzfEvx3pl/Omq6a0a6ZbzbUk6NulXB3cZI4yP0&#10;qWL4P/Dq402WwuoEu3WPMf2gM3LKOOvUMM544pLjX44NNh8Oz8PbRBVkWQFSFBCgejH168D3rOty&#10;VqfJb1HT5qc1I9p/Z5+Kgk8VyN4B8EXA0XXtQ+yX1j5u8K/VXiPAGMnrx2r0Hxv8Dta8d+GZPCfh&#10;iKSHWtK1Q3WlyfaMK9ozlcBjjjIzg5IP1zXz38LPjlovhXRY/C0cP7uOVZGt+UlLDGXVgM9QM+4r&#10;3rRf23fAhuI9QvbSazmhiws2fMQL3GR2+vrXgYnD1oVm4xdvvPVoVqcoWk/0PWLrwy1p4cs9E8VK&#10;t1ew6dCt823KvKEAY898jPvXA6P8C/h7e+PV8ffD0zabrmn3atdW8KrsuFH3gUPqMjI9e9NvP2sv&#10;hf4rt59Xh8S2rNbw7zbW8gMjDHXaTXoXh7RL/RwPFX221e4uIfl+zgNmMgEc+/FcFpQdnodi5ZLu&#10;cr8Jrq48MfFbxBcaXokenWep3kYubG6xndkjzIySCF3E8dOeMduV/bwutV0S60GSOx26a9rIA0Y+&#10;UyA8r+WPzr0bxDo2kfE/w1NpGuwm3m65STy5EboCHHv9RntXkeu/FK8+Feof8Ki+K/hC48QaDPH/&#10;AKOdTkUHd0DI4BIIGeODWlGTVRO1yaiXK+h846zZa74t066eysGXdGVbauMrnjB9a8D8NeFvHfhH&#10;4tW8KvdLaz3gEjN35wVYYHPXg9x+FfpBq/wM+EVneQXWm+LpLWzmQXSWTNvaSFlDqYwPmJwRjg15&#10;b8W/gTa+H/GMuu+D7yHUNPMizO00e2W3ZgGxIMevRhx9Oa9jD5hTV4nn1MLNxueW/E34YaVr1pLo&#10;unX7SPaEXAhZB5kTKMhkPqPT614D8TvC3iPX498UdvqNiVK3Efl/K2DjII5Vs+mOOuK++NY+Cmr6&#10;P4Vj8eC+s4DNbE31nqFwilWwRlX6MCOR0PPevC/iz+zh8V/Dmhw+IvC2hyLa32ZYZorfzFO45ySp&#10;79f84rowuMpSaVzOtQqJXsfKujaVaWtofDmseYkbrlY5wQ0bY6hsdcD9MmtLRvBWu+Ebq31WTXre&#10;6jm3G0nmi3YYEEMpLYyDggcfqa9sl+BuoeLobNdb8A3iaoV8u5uoICsTrg/NngZ6cY49e9bGrfs3&#10;6p4Z8KWGkNrTTWK3jTrJMoePaQA6qxzk4xkE5roq1qCVr6szp06kne2h89674h8Z6r4ljl8cPoeo&#10;TsNqrbwR21zIN3DZVV8zp6ntzW8Jvh5NeWp8PeJorOaGZZdupQm3nhAOAd6F0fg9wMkn1re+LX7P&#10;OlQfD7/hLtAvmtp4dQ8u40ueTzIY1cEblz8y/Nt6HHpXnsvwa13wDqGm6x430+S48N3/AM0dxpsv&#10;mblGMoyHIRg2OMDPTnmvPqUXVe/+R3RnGmtD2Tx18TvFUHhOS08FeM9LXXLm2EMesRrMk0HGN5VV&#10;Ck+jDoenSvkTW/gx8YfBeqXfiPxo0niy+1K88/7XCrM7+Yc72WQ7v7xLdzn3r2vxL8NvC/h0ya34&#10;W1S+kgk2vp8apgw85w6jOR2OAOv5XPEh0rxXb2OszOy3jtHHCsMbeWY1AUe5zjg/zNePmGV4bE0k&#10;ne/dHoYTHVqM9LNH09+xD4w+CHh34Jab8O761vm1hoVubu3jUI6y5JI2cFxzjIzkdOle6+KPihp3&#10;jTSB4I8J6BqDXlxcKLJo7EMbOEKN6nMfK8ZzyRzzXxT4e+Lmt6HPpem3mnw29vCxLXFud4A2cAqR&#10;kdjkE16X4E/aDv7a/j13wjq8ek6hDHummkYpFJgc5YgAgjIO4H0rxfZ/VbQhsvQ7L+2vKXU948Fv&#10;rvwfutX8WWU+lXG2xD3lvIjNb27Zx5jFcckZP/Ajz0r5z+Nvxt1P4sfEaz1Wz8EXdro8NqYbG4tY&#10;XkhIU/vJTklkUsTgsBwOK774h+Jbf9oDR5dJ+JmiXWix6pb/AGe41rwkT5TsozE8iQtk/PgMpUqR&#10;/CeQeb/Zr/Z++I+n+PPEtl4v8dWN9qmtWMdr4egtoZ47WOKOHDqGmA2lg0r4x1x3OB4+bVsfWp+y&#10;pRvF7tPX7jvy+nhacvaVHZ9mfQf7OGuaZ4T+EcfgTXWt49P8XaXeH7QtvI0n2h8xqCcbVUIM8n8q&#10;/PT4SLZ2nxcvvDFtc7msbq4tWXgZ8t2XP14r9RNC0nwzffD9tLsXSx/si3aCO9tpHhkjKrn5shd6&#10;8Z5BGOnWvyZ+Mmo3fwN/bF1iazmW4tLjVDdw3AhKeas43Zx25YjHqK9GpSccrjTjul/w5yU5c2Ml&#10;J9z9bfBfxI0zRvhJ4Xsr1JLlbzRYds1zhktz5Y4aTOAmVOMnI4FfnL+0op8HftLasZrtZvtjR3Ym&#10;XJWRTwGXkkgjkE569+3118APEmifE39nbR7fX9Ys9Mt9O1BopL6OT9+FzuChASXJz3GMfSvj79rr&#10;xBZWv7UeoTapG1xb2tnFBA7RFN8eW24ViSo56E8YrpxFT2uChNdUvyMaEfZ1pQf9an0V8SvGl/rf&#10;h74X+Jri58tG8MNEWUj52iuWXj32BM/SvVtL8G+GdC8Pt4uu9CumN4xnjuobh2UHGRgDkAjHTIPt&#10;XyN8XNavvDPwi8C3i3Eg85J7izVZAV8suBjrwSUYH1GK+sfg58Vdf8XfCDSdR0/wzDqEcenqjOkx&#10;jC7Bg8qGOQBn7vpXl5JiP+FCpDul+B3ZjS/2OEuzf4nAftFWfhDxT8D/ABGltqMf2ny3hFvtYOMj&#10;vnB4/Hp1ryr/AIJxXWn6h8fP7Lty0ghvoWWRo8ZAOMfh+Fe9fHDwdB42+D+u+OZ9Rt4ZLeyZvsll&#10;qC3GV3hDuZY1/vDGCSAcEc14n/wTKfwZoXx8X7PeRzRzXPklV/eMrvGyRHIzkb8c9B+td2Ycv1yP&#10;ml+Zy4W7wz9f0PsDxvoem+KtRaDRJYVS6t47iWHPOHGdwwecnNfKfj7xHZ+CfinJ4R1SMSFL3yg2&#10;3g816V8d/FGpeFfij/Y/h3xBdWd1pdrb200kMzRpkKCwOwdPm/PNfMP7VvjrxJZ+M4tX169ZtQuo&#10;lljdi3zKT8p+YAn5QO3Q1hnEKiyunW2aaXyZtl7i8ZOnurfkfVvgL9mDWNU8VX3xEJsFjvLe3fTk&#10;uF+5EIvv4A7Nzx1PHqalXwJb+HBNbXNrdyXU0xgeSNSVZm65JAHLY5xgDj3ridN+K/7VWk/Dbwjr&#10;3gDRrbWNIk8Mxf2hbSW4VlZZZFMomDBoyuVBUjBDZzmtDXf2iv2oNGvdNl1X9ltNQmdsKum68khd&#10;gu4HcVKjI6DIPpXs5XTUsBTa6q+6POxs39amn0fY7qD4PWMcq65r+myLJJG4mW32hl5JXLgdMEnk&#10;cDgHBNUfGXgOK01JYfEXh+O+tTC0cK2MaCXYW8wvsyC2SDgcYC+i4HG3v7c/iaLw9Imu/sy+Jyvm&#10;NbzR2N5DPIs4AZwRwwI+bAwenHtx+nf8FUvhgdZg0LUfg54gumttg+0NbhZocnDAptJypx1OD0r0&#10;Y4ecvhjc5HUit2fCP/BQ34s/EP4P+MrXVdHvpLaTQbj7PJ9oYqY/JkEpDFecyorxngf60HOCc/Nf&#10;xR/bVurnwO+oeFptQaz1ttSt9Ut4YUVbaKSOFLdASu3G6OSTy1wpLs+0FFr7f/bl+Ftp+1x4k1DU&#10;fg74CvoI7jRXnvbbUJoleaSFSxaNFLOXwrDDYyFHQV+f9z+wP8TpJL6/1X4W+MLeysB5l60GmyNF&#10;FGGGXU7TwOpxkAc8AcZzwMfacyjvrp0fmbxxEnTs5bf1/wAAlvP+CgOuX11a3+nQahFqGlNO63Fx&#10;qBMd2srxibzFj8vYJAmcKrYztJdfmXj/AIv/ALZPxG8feIr6d9aKWVxqCTQmKIRusP7txEeoKhoh&#10;guGOM5yDXb6N+wn4I1CBZJ/FutackQR5G1LTfLXa/KnLJ8wPFey6H/wQu034weC4fEHwS/bb8F31&#10;99mRr7R76NImtpWXf5ZcSjJCnO0KT64zxzYiWCwLi63u30V0/wDI3o08Vik/Z623s1/meb/ssf8A&#10;BT3xp8IvD7eH/Et3cH7PJGLVreTf+43sTFg+gKYL7uEIBXOD9OfCv9um98TfFTRviP4b05b7TbTU&#10;W1SRWtFUkm3ELRkEsdyvvHzZyD2DCvhv4qf8E1/2kPg34jGl+JY7W7tprxra01TR7hLlJQrFc/Kw&#10;29OhOQMk5xXp13pB+DenWngvTfEtrZw6Xo7Sas3mYmnnZOVkYqcKGLHCqvMhJIHBl0sLK1SnZ37b&#10;FL6xG8Kia9dyH9or4x6jq0+ra74jv/t1xfXf2iSNbg5lLlv3y7chXDMd3IIUjAGWB8e8IXGpeIfH&#10;DDw3D80hjuI42mB2SMFV+M4BXn5jnBRO3W98UYtb8S6q2p39ihjCXE15HHKFXlmZh8/zoWYAKpG4&#10;bv4sZrkfhfI48Y2s/wDaiwxx3iq0kkY+XlU24ychhleo78jrW8IqMSJS1Pf/ABD8NbjxV4em+Fmq&#10;3Z2yQrcrO8fzeVHyzqvG0FvMO4kAnaMgkGs8/D6fR/hLJFaXkgvNL8tlu4IFhlZTKwZ0ZZNqfxPh&#10;m+47KVX5SPoDQvDt1e6HpetW2n2kk1jpqvJJO4/eRvlPK8wncxJTcwPPU49PM/2hNDk0HwpfWOl2&#10;7KtzC7MI7Fp084ZwQqEnuQD1XapABBzEpq9io6XOZ/ZC8JatZeMobuK8Zb61utkkPLHOMjjcBlWx&#10;8uCcZUEA4P7L/AnxVLrvhCCwvdH+x/ZbXY5+Vm8vG5iWG39427ccYxvYEsBmvzg/4JMfDzRfGnjm&#10;z0e7S4ES2sstvHcR7iCATuVSTgk7RkgYXOBzuH6OfEcr4UnntdMEdpaLCIpBbQjDKFViCNwwcbRk&#10;MD8/HTjLFSSSFHWVjyf9qe2svE102j2FioHkiW4fcQY4RKsYz0IGDj1yfqT4r+yR8b9M+DPxol8F&#10;+JreZdN1OMQeGo1UgWyy5aVI0VRhhkqNoO0SoGO1jXovxN8fWs1lqHh23soxdXkZVpFkMhJ3ZWPO&#10;eWKu249iy4JxmvG7zwFqnijVb17E7desfMntZLeNZJCGGJYyDnKsmQF6FhHnOM1xU5RlKz6nTy8s&#10;bn31qXg3VfEV/ea20nytpq7bdcMIFA+9hSSXbnPJUEdWwucnQNCutf0RY1tVkM2o3Fysjj5ZgCEZ&#10;sKRjJbBweCcnJBrxb4T/ALfPhzRvgVDo+oyM1xEs7yzXV4jbmUlwqlWO87iMkkq2DtO07V67Rf22&#10;vBmh+ALqWzijh1MFI2t57jdHGziRsn1A8oZAwc9+VzM6ajOzZ10cHjK1NTpwbTdlY9H8LQaPrmk6&#10;h4k/tiPy3lurWJPL5nj/ANWr8jnmMPjG3D5wM4rw/wDaJ/ay8KaJ8OPEHwku4II7qxt53t5JpmUT&#10;W6sYgq4GDJg8qMc9PvZHiHxW/bfv/DWiNFba1LarfQyFEjkHyTbMsCRyQGEZJ+6CNvHy58v+EHhj&#10;xt8aNbb4r/FKxVbG5mFxoOmyR/M7bg3nEn5to4CDgHZuA6E6UYx9n7SW35+hWLwVbA1fZVVae9uq&#10;XRv1/LXsd58MW+Kvjyyhn8Z6zdXUbKotNLuJG2wWqvvSIDswLs2MZUs2OrZ+q/hR8NrXT9Ns9SS1&#10;Xb5qD/awT0wOAR39fxrzL4V+F5NFv7GWeFvKkdo2kU42TK4UZ6kKTlS2PT1zXvXhHbFZra2x2tIA&#10;jbhgEBfvHjqxwozjpyQAMZSqc82zKXuR5Ue1fDTTkku7UW0LRyLKpMa8q/8Au/r29fw+H/8Agp3f&#10;ab8SP2+NP+Fmm/6RPY+H7ePXI42YRLAHeZldcYc5MY4BCsUIbd9z74+BFrPNqNnZ3jxt+8jVlJDB&#10;EJ3cEHjk84xjJHrXybrGk6B8Tf2x/HvxcfV49StxqI060CZ8y0ityVaCVSBysuR93lQhBYHJpVPZ&#10;e96/ft+plCPPU9DqPgfaeHPD3hUrqixx3Eis6xtJxIRnKbc5IIHQ55xxXQaDPpFxq8niPzI2hjkD&#10;QqFw64f7pxnGCxxz0HXnB85uZFi8eXguYZFjW6UKq/cICJk8++fw69zXUeHte0yz1mA3sK4nuNzN&#10;5nVjyoIx7d+p+teW6jdkeh7P7TPp74Oyy6vfxpu48lmbOOeOTz/WvnC+8Aab+z54Ums5bq5uLGbx&#10;JcnS5naRglu4EkcXzMQMN5vzKRuAUnByqew/D/4nW+jWTPYRhpmPlybMnHGdn/AhweM0745W2gXH&#10;7Pd5q9zZrJHbzW5OesWTtGflbHzMgxxnnkZ593LZcmIh56feeRir8sjxO1+K1nfXEd5bndHGQFG7&#10;gNjHP/6v8K2vDnxD8YarriJPc2EdiCGZlkO/Oc8DHOfy4/Pxa/1XSbeSODTZlQYb92nTdjGOOPT/&#10;ADnNzwnq3ieC0kupJJJFJyNrYAw3HP4D86+tlh47nlKpc+sLP4iaTcxNb5HmRLlljYfMcY/z2rzL&#10;4reMYdXnWyhcZGcnzOD+JGP5Dn8uR8K6r4nurv7Pp1pNczTYMMMUDSFu5wAMn+WO9a3iTw/42s9I&#10;N/feE9Vt7ZlxcSGzkjQfMDtJIwRkL1I5H0qI01CRXMUfBui/8Jv4ps/B4uWie8JVZFTcQAu78+PX&#10;j3r6Ih8Q3PguTTm8T+H/ALXaW9r5EzI2CwAA3Mo68D6V85/DO/n/AOFn6LdWVx9jmGoR+XJztPzD&#10;5OfXlfxr6g1hYdejY6lYqsiqeA3BFY1/iV9ijz+78fal4D1yaX4R+M5pLGa8WRdJksh+73feAbPC&#10;jpgAcY54roofET+Lb/7b468NaFqpb5jDdaMGYHHTcT9O1aEHgOaZhPp2kBRyIo0Ub2A7gelQzJNZ&#10;t9lfdC23Ijkj24/Os24vbcnY0Xsf2c/+EZu/EmofBrQ4pLHAkjTTky/rs45+nFW/BfhX4AeOtGm1&#10;Twp8NvDtwR91ZNNEbrjkjBHJ+hrzfxdrviywl82zsY2RR80cJ5bnr+VU/CfjnUNLl/0iQ26zMWVW&#10;jKg+3Hf/ABo9m3HRv7yrnpUnw0+EWvCTTtK8CWdrcSZjW4sGAaBwOyEkZHpjmvGfiZ8MPjJ4Au3T&#10;SVudc0tn/c3mn2xyg7h4xlkPHXkdOQTiu+0/VZLvxTa+MPD9xuurcgTL5mBKo/h9/qeldJpXxJ1/&#10;S7ubbdG3nmuCyxzfMpXP3Rz9OPWiLnF9/UOY+etKi8Xafp39sXlncLctMRCzWrYBA6ZOBn9a29O8&#10;Oa14m0TVtU1PxNHb/wBn2Zna2eY/vM/e4Hpx6/jX0JrnxL8CeIIf+Ed8f+GF8uYg/aYY/uvj72Rz&#10;+VcnqPwF+HOrltTh0S6aENthmh1aQwzc8K3OQaqNfurFN3PHY/DFh4Z0ZPFOn6zBeRrIi/uY5VXo&#10;Tgndxz1GOuK2PDvxF1+4sJNHTxDBbC4uB9njJIYsOcAk5x9f8a6v4nfs+TWmm2+p/DDTrjH2Tdee&#10;H5ZGkywPLpk8kenPt058uufCXivy18N3vgmZrq9kC2bn5Gt8kDbgjgn34raMoVIknaX3iDx3FfXV&#10;3cPDcQwxhIpJrjaZOM5UY5xXMaz8WtWmSbTJZLiOGZh5qrJtD46dOv8AX3pnjDSvGXha7Xwfq2jX&#10;Vo0arGDLJuXcBgsjcbhyPfn8KksvCHg/SWW58SavLLIdpZVG7twAPbkdauPJy6EmpDovxfvbOOfT&#10;NAvDasoaJZGXgHpwW449v50VHe/FK+tITpen6x5ljHLm3wNjqAMAZB5GKKXveQH0xoWr6H4P0NvD&#10;uvXCXC6gvmXdhHzGFZcSIM5yuSxC+n414X8d/wBlifT5p/Efw1i+2aXcKzfYm+ZolIOQPUD8/wCd&#10;d5r0+mXcEa31nezJApULGxUHA6/y9M/nWxoXx++FenJb+CNQn+x6g6qkK3StGsjYA+UsMZzjvXi0&#10;a1SjK8SqlOM42kfn/dx6/wDDXxQ2o/2XNndue3mjCq7AHIVscZBJxkZOfrXUT/Fu28eeHg9s7WrW&#10;ZUG3m5KMp44464/xPHP2J8Q/hv4F8T3Ev/CTeHI4ZGG9pFj+ZuOcgj5uteF+K/2ffgh9quLnwv4s&#10;js7hv3bLCg4I5xggqPfgGvZpZhRqW51Znm1MHOHwvQ8TuPj14rs5v7M1pGZnbKrE3ykE9h657H1F&#10;d1oPxRt7Tw4sWqeJo9ruDEzOVYHpzwMnPsD9K4v4m/Bm28MRf27b+N9P1Ca3k3/Z+I5VG7hkBY5J&#10;OO4xivM547bxvaXWlWGs/M5KSLt/eA7m6g5wT9CTx+Hpx9nUjdHHJTpysz2n/hO7CG9uJ7S8aRrj&#10;akh4CgAYyOOnTqfyqprHxW0PQZI7fxHFJbRSN5f2hrcvGOvIZcgcYHOM4x35+VPEfwc+L/hrVSPD&#10;Go3MgG4xxrM0bPgdSM8Y4AIP8+fXv2LtX13xb4nufCHxluZCtjD80Vy3JIXIGSTxjng9fyrSVOMY&#10;33M4ylex6N4k1aS501rvwxeRyRTL8sy8q3A6gHp9fX8/M734r32hak2neNdEaO2jh3rqULBk4XkM&#10;vVT156dehr6T0/4HfBDxJqUVtZT3dncR3XmQzaffBUl9VkXI69OPTsc1a/aJ/YV1CHfq3gvwlNe6&#10;fLb72a0HmK52ghivWM46ggA4+prnjisOqnJL8dDb2NSUbo+dvE2neHb4W893eQ+Zdc2O6fY5+6d6&#10;NnqMjBGCeBzXOeKvir49+GGpwv8AaZrrT7dlOoRTwbjLGWwFBA7ZHPJGRng0zxP8MfHHw80y8s9R&#10;8Eatq1vhWsodWkcizkzgBd3Qfd4BxwMYwa6XWtSute0ezvdSg/fPCBdWc0Y3ROAAyHGQR3Bzn8ea&#10;6ly211Rl73oXPDXjHRPiFZ3moeMdBi0V7bElrKLwZkgPRwcDnv7ZxXonhv8Aav8Ai78IvDli3hjX&#10;p9b0eSRFX7VmUNFuwcdGBAyeBnjvXzLr3ibxY2/Tj4GaG3jkU2ojus5UnIbII2nkn29+ld1p17r3&#10;imO08Q22rXlvb2kjfaNHkdFjckDc2cZOcdTnGMj0rOth6NSNppNDjUqRfuvU+3fhD+1f8MvHOqx3&#10;Oqpa6Tr3kyW0M1z+8glBKkhWyccheGBxya6PUNS8ZfFjxY3gXxR4QsrnT7yRRaXbf6TC0gOPNSRM&#10;FADjKjBGTX59oNN0Txadd8MrIt00J8y2F4WQruH8GcZyByAOfwrsPCf7QfxH8GXuNC1i/wBPJcmK&#10;SG4YAcemDjnHevIrZTaV6T+/p8z0KeOla00feHjX4EXFppOl2/hbVtN07VNDiQQ315DPLMJEkZ8b&#10;w4XaM4XKMdoHPatrVP8AhE7trfwj4jF3dreWMcc2r2keFa4wA+ccxZOWBI284yO/xjpH7bvxU+X+&#10;1r+LUGDASNeKdx+pBJPOefTFac/7c2o6PZXMr+Dry8a4j2Q/2fcRr5L9n+cE9umD9K4JZfjNuW/z&#10;R1RxeH3vY+0fFuk6HqZ0jTYt7WNrCIL2LhmlQKAucqVbtn17GsO88JwzeG5PBXhCxksLPzXaMRzb&#10;ihPorZGP9nGOa+d/C3/BSL4c6vZJpHj7w3rmhL5WyfVCvmMG2/eVETHPU4xjngdK9k8HftOfAjVJ&#10;I47L4u2N4fKz85Mbn6gqP8+uawnQr0fji0axrUanwtHK3/7N3juwe4V/ibeCxmYSfZfsabAw9hjB&#10;9wRn0659C+G3hex0j4PSeCtenhub5tWe6jhubVVXaUVApzvGSFzwe9bnhz4ieEfiFYXN14T1lZHi&#10;bb5Vx+7ZhzhgpwSOPSmys8sCiUNGwbay7Rubn73HA9uc+1YSqTluXGMVseUeMvgT8ONae4stV+Hq&#10;wxzfK0lhIFySRyecdelch4s/Yz8O6n4UGh2mvXS29nIWtrJYY9xbqAvzrjn1Ir6AvI7BpEhgguG3&#10;fLvZ/vH88dayT4etNV1SSxtLieOa3H7xmXcigjONw7nHStI4jEU9pMbp05bo+XvB37DXi/WftI0X&#10;RtagvLGES+Xq1qDFNFv27UbkFxuDYychTiuT8VfBT4teB9TuLK/8GfaPLmKzRxqN8arkBlC7gG5f&#10;DYA5r7tTwNqFzFFbx6tNNHBwrecUHTkZGDik1jw/D4i1FYNU0Wwk+x/PDNGgSRW4PylfmAPPNVPG&#10;1p7ijRpx2PgWL4FeFtc0rykm8UWd4F48/R97DoeqYz6DODg1w2ofAjxPoV+1z4a+JWnXkEm1I7fU&#10;3azk6Y2lWBUHOAMP36Y4r9QLbRtG8xri+0ePO1gyu24YOc/Q9aqXXgD4d6yhEehQswk4kMQV1bOT&#10;82M1zScZbr+vuNYuUep+cWleEviN4f05Ln+1dThzDvNvHp0l1HDhsFS1sJcDHOen06V3Pg/4v/FD&#10;w9p2n6zpHjltWs3uSn2e3b7YI5ACNxt3xIOM9B/SvsHxX+yf8DfF2tyeK9U8KwW+qMTuv9Nb7K7N&#10;j/YIA7dMfpUDfsveCP7Iays/E+sxx7dq77iOcNz6So3865KmHp/ZN41pdTwKz/aF8Xo0Otal4m0s&#10;T2dyjrp2pQ3djHKo5wV+5j2I+lfGv/BSPxZHr/xxs/ipcazotrZ6hpcarJHqH2hRLGxDr8gJH3lx&#10;uxmv0lvP2SLazjY6d49Vhzt+0aLDjp/0zKGvLvih/wAE9/CvxRv4/Cfj/RPCevLO2+DT7uzuo3JH&#10;8QxK2MeoxgfSpjh/dcb2/Er2yUr2Oc/4J1fFTQfB/ge31ZfFGk30dxb7rmWeMBrUKSDIp5ZePlPI&#10;7ZFeOftG+ELv44/GvVPiH4D0WbVNDv8AVlh+1pdxNI4UKGcIzh2XjO7HfrXpU/8AwSc8K+G5rkeF&#10;dKu9EmuLWS2uZtI8XXMTGM4+TZNG6kcAYI4rJ8A/8E0vi78LPi1p/wAVdN1zWtStrGKS3XTJ5LZ0&#10;8psH7yuh3AqvOMH0rheFx+HwsoQkpWvb0fTt6Cl9XxGLjN3iuvqY/wC2pqvg3wjoXwr8G6zp0klo&#10;+irDbwpuha4aW7dF2sB1RtxxjHTPBFfRX7Buu2vwqt9e+G/iXWZo9K0i3iubHVNcs9oKtEjbd+FV&#10;j8+3cvUoB1zVqPR/BupeGrHQvjH8OPE02qabF9ntZrQNtdDM0iqqrKQGBcjgc+tO0rSvh3pFzGmj&#10;N8SdJhkkZZ7UregIOOflV1OCDxn+XPLg8tqUcVHFNtOyureVmj0a+Mpzw7oWVu9/Mz/2hv2mPDPh&#10;ez1TwD4g1Wz1q+8T2Tw6Ta6SfKt7cKrOztsLbmyoODhjj04r5Z/4J3/Eix+HH7WcOpa1PH9lmkML&#10;Rq3QlhyB7ZNfT3x48ZfB6y+HusapFrusa5fWdjJ9l0mWxdpppEBI2iWLJfIHAIOQPevgH9lDwh8W&#10;7j4g654wtvgf4jhaPzo7H+1tKNu7zsP3JiWfYxBlG0svChssQDmurGPEubqcvNbZJbf5mOHjR9mo&#10;Xtfe7P1P+Ivgs+JvH2o6x4lhnuLHT5JGgh0+NJZJSXODIPLZgACvY8fTNfAn7ZfizTPGn7QzWPg7&#10;TJpNO0nyrEzRIZoY2Qc4kQbSgOcHsMdK+0Ph5pfxN+On7PenR6n4m8R+F9cvbH/iZWO0C5t0EJHl&#10;mKbazNhwM5ZOma8Z8M/8E8bfwx4mvtc/4XDr9xqS6G7R6TfRwMsA3ekYA3MCDuBfJBBwRzOYfXMw&#10;wsI0o6b6u2vYrB/V8JWk5y120/M9y+B8N/dfs8eH/DGiRruks1El2IDKIHEjMgIV1+XPqdvY5roP&#10;CfgDU7PW7q58e/ETS9Ps5riSe30e1vBM8kaqx3IW5X5m3bMHbtAGRXJ+FdJ8aeBfBOl/D74WeMw1&#10;yx3alHqmlmOZ48ZcoUOEQ/MGDDcTggVcm8M+J7/xbqfjDW9Ms9esL6aKy8O+H9MjEb6S6ID5sRcj&#10;YVb5+AGbkjjg+rgpVKeFhTkrNJXPPxEYzrSlF6NnWalrXwp0XSdQ8QTaNHdXFrcOsE0cR3vIuDvj&#10;3j5W5XLAgcHj18r0jwxaeJb3XNd1Pwlpl5bNdXUUlzYaPvPmMFZVkRgj+YN2PlJVt3HOCe4spbi5&#10;0e+XxH4njkuLfRxbzaFLCVt42MnzXMMsiJIsmzBLMzY34HY1mxXXivwV4Z/4SUCVX1DTY1023s9L&#10;e9kgmDvvilCsDJIxjiww5Ug8HDY7I1Dn5Tz3wv8AB7QdEaT4ifCHU4/DzWM0sMkN1ZpbXCGRwpDm&#10;UF0IUlepyGUgHcQdG30/SbOG11DXtN8zWvJuNLutNtLpfJPzFPMDrgodnysDkseMA8Vt/D3WPGfx&#10;l1e30T4r/BzR7/R7q7kNhewQqlzBIoLCW5hmbd82w8g7lKHnoDX0/wAEeH9e1GKz0z4OaloOv61d&#10;eVqWqI8kMVrexP5il5Ix/EPmDAnd3YEc37Tm1ZPLbYqS+BPDvh7RND8O65YSSrP4g8q3urjT7a5L&#10;WrKPLgJY+YsTZ+U4yAWzgAGuR8b+APhh8MPilZ3HiDwJ4Zkv7vTJF1adtLYW+nIIzGioQofeyAZU&#10;nnrnBBrvdV+L3izxV8KZvEkvgSO48X6JdfYpdL/tOOVZpNjSechJ8skqCzJjdgLg4INY/gv4neHN&#10;Z1jU9T+Knh37BfXGpLFJMsam2nVY3XD4JDsQCrLubaFBU81SqMOU8p8f/Bz9mjwh8CNc+I9r8E/B&#10;9rdaHY3F9HqlnZRKu6KNmUYOSCSd3zAhdvKmvxW8ReLL74kmzh1e506G31DUDesVuYUZfMYId3C7&#10;8M27LjZhDnI3V+tv/BV34o6j4F/Yd8deGtOtpJJNWt/skN1HE8Kw/ajFAxZyAoBRnU5bBAXHPNfi&#10;7rupWWgW9jo1tYyMy2Rjhupg6SRMd2U2rjOCAehAJbbn+KXKVSRpT91Nno3xk+I1gNNvdP0e8sV2&#10;N5TtJF+9lmCjKRqV3BdygEn7oHLZYYsfAD4K3mqpZ+LptPk3RTfu7e4RtsahcF2dSN/zPkYUjlgQ&#10;c/Ln/sx/BPxZ8bvFEfiE6Qt1b+XJIjRwrw8UMhAVFACsoXA4OWA2/wAIP19ZeDfD/gK6tdIhaKG5&#10;hYNJasvETNCyyrIG5IUIzhVDhy6h8BlWsalWNGNnub04yqSudV4G8PXMvw6WDVryO2hhtfMt2dc7&#10;o2MbyZATcXMZiwobbgg5AbK8Z8evhiNU8CXVirTQSpazOsitho5V+UncQdp5z05B6tnn0zwjq8Hi&#10;PSRZ3McMNyYftEkUMSMh/drudZCTIjGTYewHzZZt+TxHxGuE0vw5dtPcq8ZmlSFim3KMV27vlGQT&#10;jbn7vHTkV48sQ/aXR6FOjeNiT/gjzr11P8Yriz1KW3W6ZsRtbt5okI9GXhtwXdnHy8ZAAAH6PfGH&#10;QYB4dk1C4tomlkaZ3/eL0Mo+UcemPy5OTX5L/sKfEeP4S/tcw6bqoaS3bU1hdt7IhUsGD7T+R9eo&#10;6AD9ZPi9qkcHhW8umnVoW06MRtF8wcNvzxkB/uoo5OCeR0Fd+KlePN5HFGLU7HyDrUFta65DqmoN&#10;MLO4ad7i9tBu2ZwQxcDAXnGR9TyCR3Xwrj8GeHbu48b61ra2MkcLxA3EHlQv8wD/ALwlVmlJUj93&#10;uXIwCANxx/jBq0HgXXvC+gXIkWFbkHULhd0sm47mI3OM7QXBPXIZcqMjPnPiDQfEHiGw1bxraajf&#10;XFtb6khFxcz5eVS7t8oA+RRg8A7cv7KBwU3aR0yjzRPj/wDack8VeEfjz4mg0rxHNHa6xdTT2Ytf&#10;3X2aN33GPAORjLxnkZAyecAcv4g+L/j7WNTNxB4gkjV54nEa7doEMaxq+DnOCMkNkE9uK9S+OGgr&#10;qviGMMYTI1qzwNJMFZ8YVgoY87Tn6b1A68eb+A/hD40+IHiKz8E6PZRhrqZ4YLqY7VjJmb5skjIK&#10;ydjn5RjivoKXs5U02lscvtsRD3Iydk9rux1HwF8AeLP2ifjBo+kQPqmqaPaxo2oGe4ZxHbECYwyS&#10;YDPI4cpkbWPO35Y8j7y8M+GNI8QW1x4H1aMaFqSLJbaQ8jGFGYKpRQcYAVWOeeO3Wm/C74J+G/gT&#10;Z+D/AAr4Y06GOCPWl0/UmsIcAs8cZEhBYvlgSxZiW2k5PArpPGmuz/8AC6fFFl4fsjfafp9nbQyW&#10;d0y+XHIkX/H0ON4b93GrSLtXBUHJUZ8jGVoy0WiWx3RnWqSc6knKT3bd397L0+q2994Q0vUJYhbz&#10;3NnFHrFq2ImW7jm23IUbsnEqSOMYC+WSCc4r0D4fXV1qOs7d6svnuIY1YEAh2Vl9SBhRuHBxxgYA&#10;8l+E+mat408Qahqkd0YVvJor147bf5Utwzr+8yFABKnB5+YL8wBGa+hvhB4Xk1V9Jv5pRKx/4+Jl&#10;XG4kA8gZOePXr161wRqc0i5x5Vqe6fC0y+HNETVCjb4osQ7l+YzE7EIXH94++TnpXgvxL/Zy034X&#10;/GXXPEGg3cVnrGrO72f2q4m8uQS4kG1PMCYyMNtyf3eflHyjtvih8StG0fxr4b+FX9r29v5dyNQ1&#10;iWS58vy0gVpeSOmCu7njGB3443x5+2f4R+JPxK8PfDIaTb6xJN4gS2tZIb1J8wtbzu8qmMllUlPL&#10;2nDMS3Tbgkq1OOKpRv7zlZLfmT0f3aO/S3a505fHGe/7JOzT5vRa/o9DpPDPw1v9a+DN34f+I6aX&#10;d+IZozLLdaXZyCNpUZjGyA8gY+U5znrxmvlrxbqfiTwfqzNf6jNH9nZZBHtOFbG3PtyFP1r7d+Cr&#10;C9k1jwFfXF0kkkbvDJEwY2qgjbktkxkd+K+a/wBqDwMskd/fxbbqRfOjmmjw29uWz05yQPz+td+Z&#10;YKMI+0gtt/n1+84sHjPaVnFqye3y6F7wh49t7hZJWlaObzlZF3NlVwMHoOw69R1r6g+Htvp/jX4U&#10;6xpWvRtNaz6TLJN91S8YXzQAAeDlevXnI9R8I/CfWdPn8O6XfXsjNMzPE3l7m2tEduWx04AYEcjr&#10;zyB9u/sp+IIX09LeedfL+yttWX7jR8MQB6bQRxnO7JHANY4Oo42fYMXT0dupzsXw/wDgN4g8EyeA&#10;tQ8Gw6VZzuvkahbLELhHz/rVJBbdjgls5HXIrIuf2dfgJ4H02GRNZ8R60GuFAtZLpE8sBskHCoNp&#10;JIPJPHBFXNc0DxN4a1m609I40bT7iWFri4UKgKsV3KXA9M5wT7Vn6fZR3mqLqa+GLnxlqjHbNNdS&#10;SLaxHBz90gHr1OBxmvr4yqbqTseD7rPRNKtdC8F+GreDw1o66Ta3K+YqxuxJPTJLEk9PWt/wd8RY&#10;dJtVm8YavK1jOSk0lwBshH8L7+mfY9a8v8TatfGNpNf1CxhkSDy4NH08mUxgdFL52qBjtuOPSvKv&#10;iL8QvGs2l/2Hp91cRwRsTcRoQI5VBGBk9Dnr049ax9nKWrNorm0PZPiT4B+HPjTWY/jDo2p2dxY2&#10;Kq17b6e2ya8kLYjIU7QucjLEngenNclr3xH8dajPDfXOofYdMWZprR7NhGxUEjBI+ZxjaQchT1HB&#10;zXkGn+L7n7DDaRavtSONWuIocgM5c9c4ztXODj0p3hvXNS1vxDbaRc3M104jEdrF5ZICgYAx2A6c&#10;nGBj2qpKTtFvY6qNGMfeZ9ufBjVtQg8Oxa4uq/2jDeSM18kygrDIW5wDlgcENngHn6VxP7SniH4g&#10;Q6uvj/wOsC6ToN0LXU0wWdld2C7lIwYs/LnOd2CR0I43UPFWn+DPBraDaXskN1LaPHG0LiNYnK8O&#10;WOckNztxzjGR1rttL+2L+zvqnjG1kkvIv7PjshCmcPlAqStuUfdl2EnnPbpzm6fLLnOWT3Zi+FPF&#10;2ieN42j1LwrDb3MjY+029xIiuM9o8AKD9B9Aas+PvhPdLfXljZo01uqh4fmLMVK5wOOccjjnIrhP&#10;hjJ4ztvEMd3JovmBVLSx7eqdyOfx45r3Hxz4g1K0SHxn4RsrWTT7/Syl9bt8sqMiYYKO/A4yQQR7&#10;1pUfs5LlM3qjyrwKmg6ApNjE0bM37zaQMn04NdXFdaLrI8q7EeP7+CrfgfyrlrbwFd+LPC114m+F&#10;t7dXTWkHnTWNwwLSJ0+QgDJHdecjvXL2Xjqayn+xa5FLbzRjEkU6lXAOOxHpzWnxbEO/U9Vh8M2i&#10;p5byNJGDwJpM/wD660NUu54NAk0W0uVi8+PY3v8A59etefaX8QYIESNboFF5Ybhg+lW7nxvYNMl1&#10;E+5t3Kn1qJRkO56Ppvxp13wXY2cep28F9JCwRZFQ7lXHA/8Ar10upap4I+MVkw1C/XT7q2kDQzQu&#10;A2MA5BI45P8AnFeTL4okuGUtGsmVywboBVqO9gd9sUGzKg7l9fp61jKC32ZR1Pjf4Sv8TP7P0Tyb&#10;qFdOd2h1iWdGhnYqODg7hXzr4z+EXj3wp8QbrSvEtqx2ybotkm5HjyQGBr2+xvNSis20uy1SaO3m&#10;fLRrIcZ9Rn+lcR+0T8UtN8F6houjaney3V6bJpGLYZkQt8uT74P5VrQnUjJR6Ey8ir4F+Gngx4pJ&#10;teETTYCrDvI2qP5miuBu/iRomuSb5HuIcDnaxzn8/wDOKK67S7kn1AZrOS0S7sovJWVRtWdsSEMM&#10;glCc8j2z+VYWueF/h74ujksvF+i2lwgIwrRB23AjBBzkHJHIx0rS1Lw1puvIp1G0WZof4ZAGwRzk&#10;dMHv7VHJ4djsYlOYyqfIrSfe9Oo7/X0rwDY3rg+HfGujx+H/ABBo6yQxwJHGxX5hgY4brnAHzA5r&#10;kdQ/Zu+FWoaFqGk3kl7JNdrm3vLi83yWrDup6upHBVyeOmDgjSWXUUlwWbZuyxVxzgdvQ9eee9Wr&#10;S8uXXy3l8wMeE2+/XJ+orSMpR1TFyp7o+afiH+wB401KRbnw5rlnqghwIFlm8qQKOgYt1/OvN9a/&#10;Zg+KHw9v5tRv/A2oWjq7YuljEiyDkAdCMfT9cV93RPdr/oa3Kq235trBiPy6dvzq1Ld3NmFgnlkf&#10;dHu+ZduM9Cd2Bjr/AJ5HoU8yrwVnZnJPCUpeR+bvjHQb/wAQzqNahnjZGyZJICrjn1456HPXvx2h&#10;fwB4y1lYr3w3Y/aJIcKZrdFWQ4A6gHdn8ecnrX6LXek+E/E0udV8O2D7jtbzrRGbv1ODweuc/Wud&#10;tf2ffgxPqeoXniHw/b7ZYVWwGno1vLA+cly6PyTgYwAAOoPBHVHNo9Y2/H/IxeB8z8776Dx34T1F&#10;b3VbrVtJlXZ5bTZTdJ/wId+nfj16n2/4EftkfGXw8ieHf7cuLyNQR/ro+OeMpIMA46lT1PTHNfSY&#10;/Z03K1vZeOLyawVsw22o2Mdx5XHQPlSfp+dO8Y/sgfCrx/YWqa/4es4dSQfvbyztI4/P75ZANvp0&#10;ABxU1Mdh6y5akf6/AccLUpu8ZGh8Lfibp3j+Bn8V6NcXFzJgrJdWcckUZAHTYBwcdCPxrvr/AMG+&#10;A9esvKuvBWmskg+dpNPTOf8AvnIr41+KH/BPr4l+E7iTV/hJ4suJ4VZjHp8eoyxke33uMfj/ADrl&#10;dJ+MHxT+Ab/2N490rx9ZrG2XfT9VeaPPvnDD8RjFcv1dT1pTv5bM39rKOk4/M+svGn7HP7Pfia3a&#10;4n+HkEMknyyTWf7st+I/yK861v8A4JvfB67st3hnVdQ0mO6ZvM2SCTdnvgqOuMHkda8kP/BRzT7T&#10;bFoXi3xErM+GTVLhZFU88lXjOPevQvAP7WPxM8TrHe2fj7w5cW8nOLi18zbx0zEF/lV2zCjG/M0T&#10;zYab2Obv/wDglpc23iGPU9K+KIjs4+JLea1GZRz1OCeuOmDx71i+PP8Agml8XLT/AImPgXxTYagw&#10;cKLW7maGUqRywcLt4x9c4r6Esfjl4onjD3vxE8EwkKTiSyu0/Dk+1SH9oLUbYiOXx34FvlXho11K&#10;eEtz/uP/ACpxx2Nvvf5L/gEuhh7bWPjnX/2Hv2n/AA5Fn/hHLm5wqhPsNxHJt6ns/I7dAa5fVvgv&#10;8dvDmlmG88L6ta3Lj+LTnIBA4J4wc555I6+tfcX/AA1Xp9m7Q3Oj6K3zdbfxMvP03xpU1t+1r8PZ&#10;pVbWdDuIznBNveWkyj8RLn17Cto5hiVvBMzeFo9JM/PO10b4pabdSW/i+2+1Qunax8soRwAMgZHP&#10;cZyOPQ2tK0MxpJcQwTxgY8l8jHqRnPf/AD3r9FY/j/8As368RF4h1MRMq5IvtJMi/Q7Q69B61Nc3&#10;P7IHjCzYNceEJYc7R5kccEg4HPRWx+FOpmTlG0oNFU8LGMrqVz88LLV9U0lo7iyvbpZFU/MLpkBY&#10;Y6kA9/r1rY8FfHf4zeHL1LlvEusWMjfJi11LfHjPU5+bJBweO1fcE37N/wCx/wCI4o1s7XRZ7qZc&#10;j+zda/eOAemFc8c+n1ri/Fv7Nn7I3w+SOX4ga1LoEdxOIrUXusb2mPbb97PrjrxWSxeFnpKP4I1d&#10;GqtUzxzR/wBsv46WVqog8XR3W7nF5AkhXn1K5POMnPTp6V1PhP8Abw+KMWoP9ottG1DjL+ZaNCRg&#10;eqEfmQa9JT/gnx8HPF9p/aPhjV9Xt7faDFcPcIyyLxz8yjIPbt3z64ll/wAE7fBcOtXNhbfEi8ka&#10;FVF15MkTvF1PzqFAGccc547YrOpUy9x0jr6WLhDEc2rLWmf8FBPEibf7c8EWc0bLjy7O7dW/EsCP&#10;bpxWjJ/wUC8H26LLeeAbyMsf3ki3qnafTlB+lc9ef8E9mMrJovxZURMcLHdWBjbOP9kkHHv/AErJ&#10;1X9gT4l6dMyaX410e+YJxC0jpnjt8mBg+/b3ri5cK+v5nT+8O60P9vz4TK8i3+k6parMx3Knly9R&#10;1B3A1vQft6fAZYUtTqepQBf72mgtn3bca8IX9gr47faWENlpckYXdHu1TGT75Ufqazbn9jD9ofTB&#10;M58OafIQMfLrEQBOOi7mUcY/rWn1fCyWkvxRHPU7H0n/AMNyfs9Xo8ufxFcLt5XzrWQY/SrUf7X3&#10;7O18M/8ACxbaBf4laOVd3Xr8tfJo+BX7TUMfkaf8MYZl2nyme2tpg+DztPORjmqMHwg/ad+yTalL&#10;8ObNbX7QYlb7LY/NIMkpyvXAzgnJzkdDjKWHpdJ/iiozl2PtCx/aK+DOoQ/atI+M2l3UwlZ1hvLw&#10;RqVIwI+QvTqDnJPXI4FTUv2gPgTp0L2PiX4vaC7zbg3kv5WOPlwyksSPmwQ4r5g8MfBv40XFvOni&#10;3wX4QhtraVBcSXlvD5jIeC6JG43AHhtvK9xW1efs366NAuta8V/s/wChvptreCN7i18RSW0kp8zA&#10;KKYnfkEHp0b85p0ad9X91v8ANBKcuiPos/Hb4U+KRa6X4b+NWgWqiVWVY7qFAo7hjNgsSeSepPOR&#10;SeK/2ifDtperp2n+IrBbC2n2ahqUciYbgnbGgLdePnPHHbIr5nb9mDwVq91DpfhD4N2CzyWbztbt&#10;46nEpwM7RtgDK2wMdrAAnbkgHNc94n/ZD1KK5nvdK+Cnhux3yxoq654+uGmhO8Kd0YTzM/KRwpXB&#10;PXANdP1ei/tP8P8A5Ix9pU7fn/kfSOuftO/C7SvEO7W/iVo8Hhv7A32UWs8TXUcisMOd7bemcqRw&#10;M965vX/2+PgdoevzWekeOre9020hEQFmFL3Ex/iJVR93+JVAzjIxXjem/su+LNHS6bWf2e/AKx2M&#10;0VuI7q6u3LtvXOGERkbAYHhcMA3JruNJ8AfGPR/DtxY6R+zv8L57HgTTW8010tuI9hXCrbAuAGPI&#10;ycM3IIwH9Xw6e9/nFfqw9tW7W+//AIBn+Iv26/hj4iVrXxD46vJf9GdrcWukE5m3DCfIykjGOM4H&#10;XDdK6Lw9+3j+zZaaDNpE8bLqEEU0dvbzaC7SM4TCEkDd1A5xk9gOpzdL+HPjOHUYfENn8O/h9ozW&#10;4aXUbVPD1wDdYXy2LJMwC5OOdrdcsVq941+D37Q9t4c1nSdC0D4dNtvvtd4t9puZtMjcK6IGUzYX&#10;uG3ISrcqSTT9jg72V/vX+Qe0r2vp93/BMS+/a/8AgRqxJ8UDxdDdNZmG11DTY5y1zOZC0gjaMKwQ&#10;8gLhgpByPS1pn7Xfw98LW3h/w3qOpa1aTwW6ltQvtDkjcEySBoyZFdpo1DKAVK45ODkGuWj1T9tv&#10;TteXQNP+B3gbXltbiZJdI0m+TEkhTmfy2lATOcHCsNyn5SuKveCPHFxqNxG19+zhdhrdmt9Y09NR&#10;guNLtrt4drLlASGbO4BgCducEZAt4WnbRX9JJ/poL20r7/gz1rw98afgjZ2Nve+IfEJVJLU3Jtpt&#10;QeKO4nCnzYx5jBJCWXCIxTJzkjNbfhz4n/Cvw18NrXSfB3iDw/ZW91Y3WoLZfb4LaaOMj5jtlf8A&#10;eMR8hVnwNowSMAefa5rmm6Bq9v8AC/QvhDqFxaTWMd7Bqt5D5tgHmjiLRyDKq0iSp/dxhQRgEgcb&#10;4h0MGx1PT/CnwWtNHvtB08ktakW63MirvJiMcxRAxPlKHZVbHODg1y/V/wCtNjX2h6NZfE79nf4V&#10;eJfDfj3T9Y1T+3LyaW3k03UdSEiQWThsS8GULEB91FbkEcAVS8U/tSfD7w/4R1HRvE+i65cSXF+s&#10;kSprhnuJ3hI3MrkB4I1VlZXXaWJPPU15VfW/jKyit/D8PwRudc8P3dkt9qepXFnDcS6d+6dPLSNS&#10;7y7SODtyRsA+8QeOvvDWjfEUW+g+Df2T9MXxJ9tFvJJqkgtY5twG0ssqbg/zE5245TgEZOlPB31e&#10;3y/z0JlW/rU9l1j9rb4MfDj4faHLd6fqkPhvxVfXVrcJBrInu4kkVRIxVizHksy7WyCrZ5LA8X4i&#10;/aG8IXN//wAIpqf7R2nX3ha71KC3W4uLd/tkCE/u7lzFGkpkiDAuxI3LwcqOOT+LXiKX4f8AxAtY&#10;fEf7KOraf4JtLNWtdKs7Fbiez1BXMbPFN+8RUd42VlIDg8EDFXtH8WfDX4t/Fe2F9+x9e6Pb6vrs&#10;1xr1z4gtRaWv2WSbcAAQXMigqCYgFCupKofvX9Vgo3afe6tt/mT7Sd7K34n0h4AsfBWqX1jrnin4&#10;w6Rrtv4g1VorC4t7uOGW68vf5RZEdfNURoOGUsAZBxwRLpmjaVHfanDN44m1Xw/GzXGl2wtfsyJc&#10;mN9pil3IsqsXPysWB+UH7pNeEfHx/wBkv4UfE/UvBkfwzurEWvmQTa1pmn/aF068SL5EYmDc6nIB&#10;aN9wK/N0JrRm+MP7IPxK8I6PqkuopqGtaN5CQatex3Nv9rCpmN1ijIR3ijQRGTAYHG4blrCVCfKm&#10;k7f4TRTW2n3nzL/wW48eaYPhBY+CdSOoqt1exTWuk7kit/3Q4DGRwSfMYECNmBG7OPuj8v8Awx8K&#10;vEPxF8UXs8OlR2tvDa7bqZYlaGNjGVKqo28kkN0YLkgkEcfYf7dHjRvjZ+0pcmfT5IrLTbZUsIZL&#10;p5iI1LlGcyKrLnlthAxtAIPfn/2ffgpaeJfGFj4VhiCtdOsUzblDIBjaS2MBgufQnBxniuem7Rdz&#10;q5dD6f8A2DP2ZdB+G/7M9jrV/oES6g8jG1uJrnEd2OoK56hnU98gEgjG4nhPip4TnvJZhZyp9ntm&#10;zBaxoqxvG0j7VXgMU3g4IyqnIG0EAe+XXxo0Ox8HWvgvQZGaO1sWtFWSKD98qoyLgF1A+/u5B4QA&#10;n9583AaYttrepL9qnjnWWZZWChdueQxUjKuHI42jOByMdfFxtbmqXR6GFh7upx3wu8EeI7TTJry6&#10;YxT3V8LjzkYeYYxGODx1JDZzySSDmqPxr0o38sHhy3t1TahmY7TyVKgAnjGAMnHUkdCBX0H4R+H0&#10;utjz7rTo4lVVdoYl2kHOQu0duvGTjtnjHE/Gn4ZalaXuj+IrZ2j8q8eO6+QyFgy/L8ucnnDdgdhG&#10;QOvluUm7noQ5UfHnx5+H+rfDzXdN+IltczGO68m3DQuB9muI8FSM5+ZgoA5yCO/b9Pv2e/iRc/HX&#10;9lrRNeiKvfrDDb3EcagFJEY4yMYHOM9eORmvAPGnwHb4mfCbVPCllAsd99je5h2oG2zjLIgGSD8w&#10;Cn2OBXd/8EnvEmk+KPgdq3ha2f7LrGj3zR6pp+5kZZlP3uSQMlefTAznHHsUputhbPdHn4iKhW5l&#10;1JvjB4eu9S+JUAtgs032KaS4kmk3KhHlBjjIJyF2bsgqCwBG0VU8B28Uuh69puo6ct0dO1iRMXFw&#10;2FheJFAVmHJxvyxAySGbPAPX/EcXEni6HXLZ7iO+06eOaa0jj+aZBtGw5bAUvw/VlwBkAGuZ8VeI&#10;Ta+NX0G7mH2fULSKaNo9yCaRQQxYg8DZt46ZwT6tyxlyyuXy80bHzV+058JdJv4LjR9JB+2afcPJ&#10;pd35eGR8bWRdwPB5XkEEhSQcDHmH7Jlz/wAID8cdHj8XWepx3FvdeYtxqFvH5K4QbFX53G7dgk45&#10;I5Azivp74qeHG1rU7aHTLNTdXhUQ28S8yliedvO3PGFznkDmuM8W/so/F2DWYta8MeD7zXLNpmIi&#10;0GEz3kOyR0k32w/fCNWiYGYK0Y3KCyuwQdX1yVOFl1PQyvL8JjKk6deXK7Nxfmuj9T61h0BxAiwO&#10;kc0kkd/YXM3DSMAwXOHHODy3cEDgYx5/pOmP4l+MviCUXlzdx6pG6RyW7BUZxEwcKob5iCNucDna&#10;QSDhu4+GEeq+NvgXZXNldQxNLarGt3H98oDhgSQSD157dsVg+IAvw/gt9N0/UpbeaSBlt2jj8x2J&#10;x05+XhTlsKRkEc8Djq83McUVy3XXY1PgPZwwwX+rQWcm69vPstvdSTBmuBH/AMtBnqMlzkDoR161&#10;7noPi7w58MtBuvFOtXduINNiMjGSUDc31Jxk46etfLVj8Rv+Fd6e16sBhuobdI7W1hk2wW4Zmd3J&#10;kYY+8cAE9FBziuY8XfHjxv8AF2ws9F8F3Ml+2pXSxww2GWjEhK9ZEPUrknOTzxgdao058tyajUpW&#10;RlfF/wCMXiTx5rupXuia/s1PxZbzW63vzr9kSWILIflR2jkEYCRkK4BlJPPA7D/gmt8M/h7/AGp8&#10;U9R1rVI5LjQdVsNT0O+1DcrKkdxI2I5AqOPMjDRcRqMOMqpyq+Qtb69r/iTwt8RdN1ZZtN0vWYVv&#10;o/MEhtpHcAXckcfA+bZ5g28GSJGffIyJ61+xZ8Kvi98Pvibr1xqXiK+0/Q9f0qSf7foMUkcck4m2&#10;xt5jKreYwuJV8vBUoW4KqQnsYOjenzQWqvf+vlp6nd7SWDo1YTlZyjFxs07ptPRrTvftZp6po++P&#10;HfxZ+G3wt+F8en+HbLTZdQuPMWd76GQxhpOZFBQHcflUgZA79K8HsX0nxjpGraZ4jEVlDPbv5SND&#10;JtNxkYVMjPqpLdj69Or8DeFZL2Szu5NFt7gTSXEgaMiNby4jUkrv4VOFO0sctsYnnJrqND8S6H4h&#10;uFudSjtLKaRfLuLeO6RkjAxljsc7sn+IDJGcHjNdsZRlTlCavfc+a5XGalHofF0vhtvDdxeQDVbi&#10;OS11qWP7LHIfM+ZEYbduDyDn8QOuDX1h+xz4pub3RJDqbrJHZyLeczNKUSRgSpfOAMEgYAVRtHOG&#10;Z+H/AGlvhunh/wAT3E1odkd1CJUZGDBvMVVcnP3sbDwT0PPtV/ZA8Z2tt4/Ph+azG1mC2zEs2Au4&#10;bGUc5IYDgtk9jzXz1G9OtKD6Ht1H7Sipo9s+N2p+HfB/xK1Rr3Rkvr+aT7XI15cb7dDIokIVc4OC&#10;T36iuB1D4s+LPFCfYpNQkNvkq1jp8JjiHthe3416L+0jO/hu10fxynhDTbz+0LVrcXV8fMKyRtkj&#10;y+Fb5ZFUN329BivDNT+J2u6lftLrSSMY0KxJHGscSDJwAo+6OnQenWvr8LJVKMZW6dTw/ZS5mka2&#10;talqUCyWkNjDvZsq32gfjkg8jr6fjXA+I9fsbeYp4l1FYk3AwwouFJ4JUBclsY5J9eozVm/8ceJp&#10;baRbh7VZpI/3drZruaJenLHJyc+3A7CoPBPwn17WJV8Qx+FpLqS4mxDcXUyqC2TnBdtuRk/Kpz6D&#10;OM9JtGnGOrOZ1u7u9Rvzd6VD+7bcrLI2xsCPG4bgcZJJ4/DbkCvUv2bdHjl0e8vDY281xHcIm6TC&#10;sjYJ4JBYjAHsD6Z51vBPwu0vRPE0ieO/Ds2sFLdml03TPNMSjAyzNGQ+OCOAAM5ye13Tte8D6BrF&#10;54s8J6ZJpenqxW20ya881h8oyct85+pJ478Gp5WmFTEQ5ORHR3PgZrq4jvdfBuFX/l2Ujb+Oe3tX&#10;sXwvSC48DajoGrWUi6ZLYBMQrwhDnHyjrhiOmMe9fPr/ABa0rU/Mlm1iCK1ikxJcNdYUN1OAMvJ0&#10;x8qtjvivQvg/+0z4MWyk8LTzW62c6gR3Ecn76NuDu2nIYFgCVxnHbtWdaNR09jji9dTqD8M9Ys4v&#10;7Y0hmns2ysc0JD4OOhx049QPQgYrQ03R7ubwlcaPcp5pkJaSzdf3jxEEP5bg5VyDkAdccc4B6zwx&#10;cy39nNpyX0H2C8t2e31TTIGZZJjtGHXBXfgH5cjcPl/i4o2F/pMTt4e1WRft6s9xGxz5csODiSJj&#10;wyg4JRssvzZ/iA4XUk1qacpwvwNtvCXgXUmfQNVvkhmZ0jtbiUSDIGQFc7cHjv0II7VL4j8P/Dn4&#10;0eLPseueBnj1ERn7PJcTeQGYZzGrowGTzjJIzUWveCb2TUZNYGoILiG4ffdRkiOXpgzoCcHOPmAB&#10;z64qxJrNqniNZfEfh250m/awYHYu+OWRR8rKwJEgOAdwzgnOTjmuZ83MmFu549+0f8KdS+DNmuva&#10;bLNb6dc3QT7HcRt51r8pPL5IdcgjdnrgHOc159pXiPU7S3h1W7trmO3mkxFNNEwjJA+6GIwTwcgd&#10;MGvsb4R/EuD45eG5PDvigrDqFspjt7yLadwPB4PU5wecbhnHIqjP8NtQ+H0N7e+LpJZlS4w3kxea&#10;ki9VlUAZA7EHkHjmuiOJcY8s1qjNw1PA/D/j2NYPkvVY4+Ys1dJofii51K8S2t28x5MBVjOS3tW9&#10;Gfhfr2t6hoV7BZ3hvnWKb7RbKv2diuAwZQGUjg5B4x2xWba/Dfxt8MvFMMvhzw1pd5b2+7Blkkjl&#10;OA3AJYjdx15B46ZquaEvInlkehWHgDxXZaYmsy2K3Um3c0MMys8XH8SjmvLfih8LrXxprDazrckx&#10;upNsbCSMfuwOi47AV7B8MbfRfiGi+INM1/VtB1FiComk75Ixsbgr6EZ/A1L8fdM8S2fhv7fqmv6K&#10;syyB7eSTbG05xynJByfxxWEakoVPMqSPnq4/Zt0yKFJrzxNHG7f8sxCeBRXXJ4J8V+KLn7XoPifT&#10;ro+Wpuomm2CF/wC6OuR154zRXT7aXWRPKeuyrPOB+/kWMIPmx74z+P8AjVZ4beNYYHP3MhtvHXnI&#10;GTnGB1x15JNXBcwrExZWC+WQwxtyARn8Mf496gYMYvmO5duW3Y4/M8ce/pXkmhPBYvIsrsY8cbWU&#10;YLnoWHv+HUVGp2yFERWkXoypwOMdv89jVe/1PT9CVrvUrmNbdQrySmUBVUgcseg4yTk8d+mKmv3v&#10;9PsV1Kzt3LPEGhhDquQemW9x9RjrVcwEm/yPMIRi+QGj/iA6Enpgf05p8txbhfMk8tpFZm3mXpjn&#10;sMHIPrWZb3ourFdSuQMvDmaOGQyGHA+ZCQcbx93uPfpXM+OIvFj3+kt4f8X2NhZ3FzD9qgudFa7N&#10;wpkGYN/mqsZYEJkqWBbj5gKpAzrLzU3aItZNhl4H3ThsD09PT8qj8O6pd3eof2Zqkka+Wm6JIX3N&#10;tOTzkfKQT06Ek9CcVH4j0y+uJf7Q0+2OnTXDfu7W5uMxCMHhScBgSvU4BU8ZPcj1mHSVj/sq0gF1&#10;JtEsm4tsXd/CcYIIwcHsAvvQSaVzrRltppdKhmdYZGSSaFdyqwP3cf3sHOMdMdK47Uf2hPDTXl54&#10;dx4gt7zS033U1vpM4ZFJxvxsbKk45AIHrXW7JJN13b2dxJHM2ZJrpgscjkD51A4ycEDk4yOembuk&#10;x2ETQT3d9DNIijYqsC443YY7sKPpjp+bVuoHzx4r+Jug+Ibrf4L/AG259NuppAI7PXLU26knszvE&#10;u30HH41zt3J8TbO6WLxl8SbrxJp8nH2nQfFlrMDnvsKlsY9q+qtduPDmtWEmmarpFncQTN+/t5oR&#10;LG3odpWuTv8A9n39nPWn87Vfg54b82T5WaTR4xn36A9B61vGpG234L/gGbjLueH6h+zh+zx8UNIS&#10;XV5/FdpeNFmVrjS3n2n2aOEZ+vH9K8v8d/sNaD4fP2z4bfEm7jkXhVvLeWBgeuDlE9fWvr3R/wBk&#10;n9nW6uTcWXwu0+OGOMHFrG0Yxz3Vhzn09O1Xbv8AZa/Z40y2a7k0K8twEOGj164iAbPH/LYc/lz6&#10;VtTxlSntJ/cjOVGMt0j83fGnw2+OPhA+RqOt308Iz+9gunZcY6Hqf0/Os3wZ4m+J3hmT7ZpFq1/t&#10;X5o1YlSM9CCcg9/ofy/QrXv2efDGnR3Gn6V4j8XQ2fmKfLXxBJLCAehZJEIB7d+eK4/xD+wV8L/G&#10;kTahr/ibUraQjMbSQ26uy8g7v3ansev6V3U8ypSjaa/r0/4JyywklrFnjPw5/a1tdJtI/wDhLPC0&#10;9l5bfvPN0ZW/8fa3bjj1/nXq3hD9sT4L6pqFvq3k6QLtUZInutOhGVI7hpIVJxxyo61l+Iv+Cf3w&#10;u0Oyk1Pwx4w1e6hVYxdWtnbwzOBkxttZhkZYP1bAIb0Na1j+yjoWrC3TRtJvLVW8y2h03UjazPcO&#10;ibpY4mMXzAAHkqM4ON2OeWrLBT1jdFQlio6NHoWjfHz9nbVY2j1C10uGVo8yzWulhW9z+4aTg/Wp&#10;7X4l/spXtxJpttqnlyzKfM3294iSL9GUZH4YxXky/srfCfQvHtl9rtvKtVjeVdSj0mzuhuMbDZ+/&#10;gMa4KkEttGOgU9NqH9m74WaT9q8NQ/D6CTUIbeSSOTVIRGvnM3E5VI9scRWWJAynkjHDcjlqRo8t&#10;1JnXTlUe6RqeJ9J/Ym8TXK+UYmupivkzWNq5cKcnK+XGxJGOeD14J5ryX44fs9fBG/1Oxuru18UQ&#10;Wayf6LdTWT3Esb4G7ywRt52/dBXJwCQa7q4+CfwbsLuPwJ4w8BfZJLC2MFnr2m6oxE1xgEJ5LSBY&#10;guVHDHo3HOVdpngf4Wi4d5/BmsR6XHbxQ/2tcRyW4Em2PcV253KQTnbuKhicseaKdb2b0kypQ5t0&#10;jwnQ/F/iv4XavJHo3xc8YTQ2sKsljZwxpJuP3Q6faCQvc8D17Gu2uv2uvi3oU1nYy6xHMt62Gkbx&#10;AsbowQsFlHlM6jI2nAYZ45GDXqFj8MrHxde3Wp6JY6y1n+9ggd9WmaZ5lViQQ5ycAIWIyQG5IyCN&#10;zRv2c7WbS9OPizw+LP7HJC17fXWquQEdXZ90bSEBV+TKkjK5IJztFVK+Hqayjf7v+AKFOcdmeRWH&#10;7Z3xKuomstM0eaW4um8y1iXWLNlZsDO5hARF2AUlc9u+Yrb9qX9oNSt3pXh5luI/u2x163Me8jDB&#10;wQQw+U4yRjOQFNe+an8Cf2fNL0+605NNutX1Bptv23RLfNtbSSfOm4F22INrYZmIw2SeARR8FfCP&#10;wRaRXWoNoun60gjjt5IWDW6wMSxE3mLEVYN5bBcYVjgdSCeVyw8XpE2tN9T59+IH7WH7YkGoNNJd&#10;QQ29rp/myf2WlsfIiYYLyfMZDt5z8q4K7umDXG6t+03+074stbOzm8eKlr9k+aG18pkcZbLERguz&#10;H25OO+K+r/8AhB/hPNYa7rdv4fsdJsZPLj/teNkmvPMzsSXj915bIrBowxbONxzgVHqvwj8KR2X/&#10;AAjt9pfk6h5HmWs1jpcSmUCMFg5dYyCcZMRVn3cr33bxrYeMUnBGbp1G/iPlR/2svi1bQLcQ2Vnd&#10;Rxt9mXdqFx93IJHyyLnAIyucfd4zjCW37X/xbtd2jaysX2BlLW1m00slqzAOTJzKTljyevIxxk19&#10;N6j+xz4YtfEEMd7cafNHdWkP2hltBbi4DN0yjlWkC7fmIB5IBwMngH/ZH+G13/wkFvJPdRxR2ssu&#10;k302mzRJuTOc7gcPzuDOrKFVs98X7TCS+yHLUXU8Q1j9rz4uxXlgLPVIbfTY7fyns5od0e5j98Yw&#10;qZJJAw23dye9Z/i39rj9oSXTrifSfHc1v9uwlx9lt0SOR8h2fGOWJUdAecEc4B968N/sGWOrCTRL&#10;+VrK4mhDw+fCsysQm9iBBlU3YIBbkkAbADxyPin9i2602C404/FuxiJ3z2sd5p5QmMSKqMW81U2f&#10;MAV3K+eijADdtGWX88U7fd/wDnqLEcja/M8N1X9rv9oK6uFv7fxzLZXUcyyLc2dolu6sp7sepx2J&#10;xxjAGRWh4a/bN+OWi6YI7rxJ9ua0DLayagskew5MiONhAK7mfHHqTzXu3xE/Y28fN4IsNVi1HT9a&#10;vIr1U+z2cPlqkEgQeYWY4U5flfmXKcOcZrxvWv2XPiN4Zvbazv8Awn9jZbwQyR6hNGjMMkMinzMM&#10;c5GVPBzkGvUh/ZtWNko/gefL63CWtzYs/wBv39oDSLS20211LTbPlWgL2ImuAAq/Kjsd7KP4eeOw&#10;zxXOyftc/G3xL4xs/Een+J5rfUk5WS0Zlium3EuZVD5mBIwQ+TjjkHI3779j/wCKFvoreMtI0aS7&#10;T7XGLzTrd1862QqfKfaYyJFd0flctnH97I45Ph34s8MWtx/wmnw+msLe1uJIo9Zt/MXy5OATuIXj&#10;MiAqSR0OO5unRwEruCj+ASniFu2d1pv7ZH7X/gy2+33PiCz1SS4VUaSSFWlRUbIAbIIB54GexIyB&#10;jF0H/goZ+1VaeK5by9kfUlvI3S6t9TtQ8YV0IKBgC2MD5WBPVs9TXF6Z4b1a+uraxvNemjjbdIty&#10;jKdh68kBgeMHnjrzmph4esLe2h+wrcQuzFJiyblMofBHyAbOCP8A64Ga0+p4P+RfcR9Yr/zP7yHV&#10;v2qvi/pHxEXxrotzqVjqUc7tcQ26SfZ5Gb7u2MMNoAIx2BXIJ5xf+EH7Q/xc+HXxUu/inJp9ve/2&#10;mH+22N2yvbzbmDHKEhT1b7wIAbvxTG0q6mXyZyy7eJXVwRKcZJyQc89eOpPviOSw1OW0W0m8ownH&#10;kwxocjjHqTnI7jHJ986OjRlFqy10FGpUvudB4n/b6/aH1HSv+EZ0O70vS7OGTdItrCrmTaWwPn3K&#10;vHXABOF5yK5XUP2yf2imvP7XvfG9nEHV7W3s10+HySpcyfcKFDhwOcFgBj3pLf4aP4gtd0yxyxyI&#10;u3zHCs2R15IIIyQMAH9MSr8I9IuUisWs4ZH3L/x8fvlXjHQ8YGPrn0yKyWFwy2gvuNPb1Osmd5o/&#10;/BTH9pPTdHSKK18L/a7e3Eba1caKs00iKNuVLkDOFUbVVeEHAwMWPhL/AMFDvjT4W0nX7zxn4Qn8&#10;Q6XqDQLphuroImmlQwYRyCPdkhkxjcF2jjBOOMHwlMNhBcTr5lja/cj+UHtu7gkZyCCD1p2qQa3e&#10;SQwNpaXNnblh9ngfy42H8IPTb16juT+MSwGElFrlRSxVWOtz1XW/+Cg0/irQYdEl0G406S6uY1uQ&#10;t40rXcW8kl5HwZGQnKjjoMEdquhf8FAL3S9YtfC/h/4b2M2gzNI+veezy3V6SjCMgu58so3OUYEn&#10;qTgV4LqmneI9T1aTyPD9rZM0WBNME4GegGcZODzz6Z5qr9hj0qMC+1COLy8MbiOFfMZc87Rzk/rj&#10;H1rP+zcKo2UfzNFi6l73PrrWP29/Ak1jNpy+F7ja0hDRzS+YRIqgcuZ96xsoVTtJJKrwSOOX039r&#10;n9nXVp4bXxb4C0/TX02xa3tbWfSZtQjjAlLBY53mErKwZidyoRkkEsPm+Vr/AOIWomz/ALM0DS1Z&#10;ixjhuF+/tPT7oHv0HfrmpY/CXiK+8MXniTxBYSGVbVpF3naqKoY5wvLNkdsDJ6VjLLaEab5br5m0&#10;cVJyXMedarp8XxE+Ifir4oaHp8iWOsat5Wjxt88aWyEKOQoUjglM5+U4G7g16j8H/hcvgq0fxDrl&#10;kbiS8uFtWi25MYVl3lAxYc7T1Xo+e+a9y/ZM+F3hzwv8DbC/1WxjXULy3M1wzR/6sH7u3I4HU446&#10;sOelcz8bZbr7c1ppsrKvlyJ5ccgLTYTHybTk54+XqAz45wa+KrVHBWR9BTjzSscLN4Iu9XmivYLC&#10;3j2xytFNHauvnFpF+XLlSwCuq4CJu6cBm3evfBf4HX19fJcX1syx27FplByrNnAA9SADg/ljoIfg&#10;rZ67rM1jpEEcjqpUxl1Axzkt05XcXKg7uCTyduPa/ib8Vfhr+zR8OLjVtWu7abWzbh9O0fzlDzuz&#10;7QSASwHU5xj5T1xiuCnh6mKq8sVc6KlaNCndssTaV4f8HaX52q3tnp6SbRG95cLCvVUGWbAA3FQS&#10;SAMj1r5I+PP/AAUv/Z08K+LNS+GJ8OvqE1rfGO6vpmaKO3ZW43KULfeBUjjGR6gDgfjB+0H8WPjL&#10;flvFV7JJpu5tmnrcbYwpbcF+XGQMd+f0ryzUvgPc+K9S/tTXPBMjLfGJlnkjjaRVB+8PM5PTgk46&#10;kYBOfoaPDseVOb1PLlmslL3T7h/ZI/a2/Z1+IOo3+n+I9PXS5J4zHbiJzdEr/GWeMEbTywbAwqnJ&#10;wAa9a+Hf7KHgL4AfGPWPiZ4GvWt7TxNCPMsl/wBUZGAYuM88tnjHf25/NHRPhtdeDL6W/wBKbypL&#10;PDfZyFWW5ZsjDEDa646jP061+iX7EPxUm+Kn7O1xoN7fX/8AaXhW7WMi++8IpQTHtYJhk+RwPmZi&#10;Q2cDApYrL44ON4KyZVHFTxV+tv8AgDvjXf6Tqkn9p21+sd1DHJJ9qb5Qg25IyoLAkqN3OCoOCSGF&#10;eTeH/D0PijxPCj2X2iOONXHmK/yMOnQDacHBA9sgnJrb+Muqa7o99dXfh2RZFilEt1bTZCNlf3jZ&#10;JKE8IygkdW4yWrtf2MPg+3xbk1DxZDqKNHatL/Z8KndcXEwQzLGFOdgkVR8zHG8ZAJJz8/VjqelT&#10;lY8E+NPh/wAU/D/x7Yz+G45tNnkt2aGZ2JDbgyED0OM9sHPOM4r69/Yq1zxT8R9Ik8VeLL2WfUZm&#10;ZZVaExq77FjLlNzLlgoLfKoJJypJJKftv/DfwJqng34dfEnwnp9tbtJbyWKXGAzTbgJgrZOZDuMx&#10;C5IUq2Mc1e/Zt8X+HPhd8Nbj4g63bNa6XoVrNdTLG3mbYYA7Mq9C3KHAIyTx2OOJx/fb3X9f5nW6&#10;n7rbXYr3yQp4h1pZDDJHfSpcbY2G1tybW4IGCdudpGeec14/8X/Ot5Jhb+XGGUeYyoCe+0Fug43E&#10;jGMDkc85/wAHPGPiTRNNvPEfjfU4Zp/Ed82o2ksLOYRbuMxrH5gVlQRbNquFZRgMAeBX+LesiHQL&#10;zXXTMy2vmruwdq9cYzzx+XB7g16kYe11Z50pOnofO3xa8aS2fiWz0HTZ3kkvpVghhjBB+ZWAztOV&#10;fI7EY3rgjAI+h/2Uv2ctK8P/ABot9F8XXrWt8nhfUbm13M0otbqS3AWbd8m7apP3sD5Qu6vmX4Le&#10;HZviF8f9LS7nmW5uNRtRZ3EMnNszOp8wYBG/aG24x8zKcDmv0U8JeB08CeOl+KPijV5pbfUL+K0h&#10;t52TZcW8SZKAAnO1MK2P4txJ+ZgNcU/YuEUaUPepyfU/O3w/b3PwU+O+vabZeJbGS3j1KQWtzI1q&#10;6XMLebsEsAlfCuodfKYjeCM8MufsT4ReJPGsMun6NpPg2P8Asu8/eXeltI2yyQxl0lgCuDLG5Mqq&#10;+coMq4Ukk9M3/BOb4AWnii+vPEmkR67dW8ckceqa26gBPLK7VYrCrjaWyuZAFHsc+o23wL8N+IPA&#10;MXgnTf7O0VdJjaTRLjw/Zi2uLFt3lM6oBIZjtTdkqUccuJASR3N8r5oPfdW0f/B/rUyp1aXs/Z1U&#10;7dGt0/TZp9Vp5Na36yDxrp76RbaZo2pyWW+6WdYYWRDYgx7miiQFfNAYKdy/KSWIJ24CWGveGdSu&#10;tQ1TVpYDfw2/z6TctG0axbNzNlcY5/i4ZTlSOleT+DfibpsOuDwR8UbvUpNUVHFrqnh9gbXUoyhA&#10;e33P/obgD95ES7K3CM6bXHWX3wR+Hc8/9lapo/n30mnx3EMmpahdJbwhwH+Z4zgEbxkuu0nOWXAF&#10;VTtPV6fLVGVanOi0n11T6Nd0+v8AS3Od+NuqaJ4i8CLp2heIY728019sFvG24rCcs+0AAhVO1eSC&#10;MjaOoXw34Y6rrXwx+Ktp4gcZjjYDEamQpuUjABx0IUluWJzgrgY+im/Z8nttSM3hy202OZY2X/Rb&#10;KbY2V+QCaV1VyxPZflGOpyB8u/FiPXNC8VTXNvKsMU65YPC21flxt4z1Ze4Iyy8gCvLzCnGliIyj&#10;1R3YOftKbj2PsT4yRx/Gv4DW8/hK71CTUNBvEe4WYgyyRShVZ8cF8N5Kggk4DEk8mvCdM+Dmo32q&#10;MbvW5mZVDSWenZvpg2OSdu1EUtn+IFcYwa7n9jv4v6Z4n0+PRdThXzI4WhuITKpE9rICjqCR164J&#10;4ByD7dD4n1j4g2mqTaBpugW+h6fZ3G03dvblY9o6ENtVW3DJAPXPpmvayzEOVLkXQ4cRzUZepzD/&#10;AA0svD0LXNz4eis4Y/8AW3WpTI8ki4wFUMqx9Bn5Q789Sc0um6v458U+IZrL4c2qzSIoMYiALnHI&#10;Aeb942QNuwFc4+7jNdr4A8AeJ9Q1a51rQfFy67cMoT+z7zNpIjsRkx/OVLYH3gV+XcOc4ruD4X+H&#10;fhSy03x1qlvqaakd0XlSZWW0Y5ykhbbsXaflLksc8ZC4rudaMd9TlcnI5rSofE0z2os/D1z/AGlL&#10;zdosgiSAgnPzsQcjBG0gEEY6kCum8VfD/wCGvjHXbfxT4s8HeZfR2qxzzSKTFI4Jy8sWNkrEdWbd&#10;nAOAQCO+is4dVsUuPCOr2mpvHbgzWs94u5AQNqs8W7GzJA4I5GSQoFcD8ak17RdCntdB0rULrUJL&#10;dnVbPSp541fOeqArwVBCs3HXiub2tSUly6CtFbmf4g+F/wAPLvxBYrJ8OrG6+0TiN7yaG3VY+igB&#10;DjceQAqjHuCawbPxLoPhXUrzRL3VRb2rFYo/7IsUjEOBggHewYZ9hyD7Y8bv/h3+0t4i0yfWZlju&#10;tsm/UEuNRMctghPlh5IyeByOE3FeAwBIFdkv7MPxN1v4XW/i/wAOeM5/7ShV2vrWOzjaKb7pzDlk&#10;baAed2cgFwByo39nyq05kc3ZH0t8Lm0+zRfEvh/WI9StriNEvPJYqzdEVynXjaOgJHsODsa+PC+i&#10;G1u9XtYbeKSYXFneNny1kbkjOcIxAyQOCN2eCwPz38I/h/4i8MB9SvNe1aG+iXNvLbzRBLhcfNhf&#10;L2kkY+U59M85HS6f8aZvHiTfC7xJqem3bRM32iNozFOhTerEqSRncR8yfMGXlOorlnTtJ2dzTc7H&#10;UvBF7/wkt5d2Vzs+1aZNJp7QSFleTy8qgIwykMeh5IGO/OP4Y8ato/gy0j+Iegz3CJceRcXcWVaz&#10;mXPzgYGMjDcY6njI5xPhh4w8YeEr19A1bR7zUNMjuJIoreaB4ZgF53R7wMtjDBASeeAMgns28QS6&#10;7pU81noEetaaZiZrq2jKyq2eFkiK7XZdxBK4OMZwc1L00ZRX8MfDvQfDPi2z+JXg+9t7i1ml33S2&#10;k2ElVhkOE5CsOQVOO3ck16Fqfinwt42tJNDtL0R3iyYgWa2kj8xecECRRuHBBxkAj6GvPV8H+ABE&#10;vinw1qc2mfa7WWLdpssmx4z97EYBdWDYOVHB56ZDcdZ+JPFXw88WWPia41ibUtHF1tXUNis9tnO6&#10;NwoCgEA/MAMgdjkUaz0Jdi945i8MeDfFiw6t8OdDu7mVspeRxpFNInZhkDdycHBJGT9Kl0X4oaP4&#10;2uH0zXPC2t+H1ttoBhhDRuNvBJJIPH93mta71r4aeOrF9F1fSo7qP7VJL5F5hlVtu4GFyBjJAIwR&#10;1J7VhyfB2wv7Ga18E6zJJDbDZcaLq8jEI2McSffQ9sgkcVSlFx94WpT1DX/ht8OPF0Oon4pvcQLP&#10;ubR9Qt4uVJ+6HABXP97tWHrviHx3418TvH4z+H8r+FoQ62t5MqyIIGfIIlQ7g4B4bA+lcn42/ZT1&#10;iO4Gp+HLSSG9bKzWmpXTOy5GA8M4/wBYAezY9CRWl8J1+J3haKS21/UYbeWzUBbi3uvP82LOMSxg&#10;5yOm4E4x6V0JU1HmTu/uFrtY6PwJ8RfgxaXN1pcHjZdJW3ZkW6kjeRplBAA+ZeD3IyenvRXWw/B3&#10;wN8XFa58T6HYM+I5IdV0uby7jgENFKoKk5yGBOSMYPNFYSnRvrf8GS3JdCDVrlQ8dpo+lvtkkMkj&#10;z/Nhig/IHYB/d3AcjrW/aXtsmibC7XUgmYxysrRgjj+AgEj/AGj1965kyi31mIyu0a+YB5Tna0mO&#10;SMtjgjqACcDjGM1tRWl1q0DG2tI4B5bxKVyzqA2CVJznqOnGR7VzAOnv4or6SaOdV8yMJN8u3Cr0&#10;HPGBkke/1NQTaiJCqWRaZo1ysirlkzg4HXqOeg4qWTwnqFpo40K+vtzEfNdyZ847vvNu+9nkgbcY&#10;xxjAqm1stjLJpGiL5SW7IbrbDtUseN5LcucLhiMkDGeozQENvCLyTbpoa1+0tmRZkKMx2nG5cA54&#10;4BA46dq0JLWOICe1gaZrf/j38xjGmRu44BZe2WGepAFXrY6LMrM+qyTeX+8dbKPBj+XsW5Ycccc9&#10;s1Hq+paba5UW0kUMu4zLJIFUcYyc4/iXr0w34ksBG11HfSyNZWEe3djdtJY4OPmz3Of071DdWl/D&#10;HvEoh3fMoIGV4z0ycHPOOh9uCaPhfV9J1Qf2v4fv7e+tWu/IZmu1khjcuy+WGTAUhlbgnPGDg5wm&#10;teMY9Ol2f8I5cWzw3Ajkf7BIw3M4AG3aeC2CXI2qNuWAZSwBpwvYwAC+1WW6ZshVU7V/hGO/Ptjt&#10;2q9baZHBtu7p1tYRkMjAuznI568f5zXnJ+M0us+P7T4Vabp0b6xfcw2+nziZbc7mV3kaEMnlooBL&#10;hmwd6j5xg63iKPX7PU20nV/Fen6ZJaJC2sG7uAJCsgxutcqRKVYqo6AllBKnOKC522s6t4YgtFvo&#10;JtzW6/eaQorj6Adu4rDPxRW3ln/tjT44baNGLxx25ebapO5tqBzJn5eOvoORXG6nf2uvXeqahdi9&#10;uLfTdUkgt9P0+6uFe1dVjkhFzJDLtAddz8MmQYgWHmENxuleKrnRdQg1/VbqwW1GqwwG80Zhp8ul&#10;ToySX0ImumeRUzLiVEkOSrMhXMgqkgPXF8dalr4mm8MaxZ3FrbSKl/uvkRbBnB5nBYMmOWIOW4xj&#10;oDwfi7xt44uPDzarqE6xyyMj2dlHbveSXMB+ffCImCujR/Mr7xnzOPukU3z/AAp8RdFbxL4UvrK5&#10;uNJs5G17/hGWS6Rt0hLGXyhkeYI1O4AO+PkwiECn4J1Xxv4zvtb1DxX4htr2+vmS0+xafcI2pQMI&#10;ZR9meNMCGTH73JG5l4aJQpClupNzetfFlj4z0q11HTrrULrT1jUxXlprDrMMy4JjiWKNQ6udjeY/&#10;yhec5IMXjv4ofDzwJdR+Ebf+0IYvtUiNBHbxRJqDy7YzM3JVWUEfMREuSCMjmqf23wldeBdT8I2W&#10;lao1xNfJHdeGfD8L/brOOVdrbwHWQKi+XuiRA6nG4Orqwk0T9nXxT4mNj8VNT8Tz+D7wWZjt9L1y&#10;4ha5sIwsYVwxUyR5Hm5TzMjaDlt5ZNqcYt66GVRy6f1/Xqavhaa6uF1a18QX3/CNW1vqC20em6qF&#10;u55Llz5bulxHIAcnK5WUKG3BlBANc78UNfu7jUW8ZajrGuaLNF4ge1j08ES3FvcMIAGKJvBBUjCq&#10;SVJxgEc2LfwzocnjVfFGtan498VyalcOJPLulk09IlDDc8pkFvuCtn7wUo2duMitzW9Ig8MeCX1r&#10;SfEMnjG41e4lbwzqV5ENRmQlisg8uBI7d9rIzibOQSV5wpbSdOMWZ6y0MnQ7vxzaa2viaL4ePdX9&#10;wvm6XLo6NJGsUEeGlljuxEDJJ5YAKpG6EAkszEtsfEzWnTV7W/1yeO11Ka1aC01uO1uLnZmRfMWa&#10;OJFQqkZJUlSCqffQk1myeNvEHgL4YeHfB/jLxXa3Gq6oyhYWkeH7LC+1UgZo+E287jI6OC7DI2g1&#10;1WheM/EEHhrULH4c+BLXwzcXFwbG51TTWt7mOZ45/La6DQRs0pwSAZGX5iwJVlc1zsuGjOZ8BaN4&#10;MsLK88GeMvH114sfVLZEh0uGGKH7LCpdn3F8MY2Qq29lLgK4XJPzdVoHhPwl8LtPkufhno+l2+n3&#10;zLE1hJoM9xtmTYzNFKxhQoD87knBERIOY2VeBvtJsNI8cL4h8Ia5dx2f2dY9a1SPT7qS8jkMWxGQ&#10;20zySySSOGZcKxXaPlYkt2vhy0s7XQdN8Ra3qOoeb9shgh0FNIjja5tZEf8A4+t/nSlZNu4yMI5C&#10;BlkU5Ix1R1aMp6H4jbw2mqeHvh94RjuLm607zdU1C1SK00+AopaTyzaIVEhDZQSTFlPU5Ug3b7z/&#10;AIjR32p+EbO+aS7Y2WhyNqBkScZxNIJ4DPGjKCQpkZFLFcgbSp5Xx1rPiWLwhrDeG/hVp8lnHI8E&#10;2maxfFn05xkoZRJHmGIqQUiWLMiHcWQgZg1TQdUnmsdQt7e+1HWI9DWa80RVju4UuoUwPJjDecDH&#10;vWRVkKAA45wyqbiNv4w2elfDvxHDo/w5uP7P1CWe1f7TqOntebi0KxPvYExvLsYA/fdg2Rnvwfi3&#10;4i+AvCOjtoHjawttH1m2na4tYbe3uLoMqZPmg7AoOduZGRAQ3+rGOe413QPFfxGttS0G68Uah4Vt&#10;odIW8t9UWz/s0xhgVkMm0s2VCuQsqDaihSvRhy+kR+Ko9d0P4b+B7xNQ1PWLKTzvE2saSpsruF7Y&#10;szRyDKk5DllEfyux3YJc1S5XuBpeDviL4IHia4fXPGU2sN4gtmtjNfzTW8PlALKZQ12HhYLJIOUW&#10;NkdT8oDYroluI7q8ksfDMdm82mmZNLsrzNyZJVd+Vu41kMRQOzAAKxDoqkH72L4o+LF3of2H4d69&#10;o+oanC1y0NrcHwy7xs7OTCm/97FCgQoQFAYFBgL8wGl45SHwssXjW/sZbXSbizhixZ3QihRlV2jk&#10;mjv2SMJ/CMylDgDAdgTPKrjTZg+Ffin4I8MX76C95p0mpTxtBqNg04jkE6psNxuTc6LlFJPytkL8&#10;o5au68Gwa5B4zaf4e6np+paXNZgSSf2mqTWmV+aFpfKMh+fDAByAwXdjIz8y3f7ZOl+I/E9vaR+L&#10;rHDawiRTQ3h+0QqJV3MkkPlLtcbRl1IwCBgdO28W/E/4Yax8YNY8IeJ/Bsln4ZjnXVNR8QW1rcwz&#10;wxyQxBA6Ls81NzKjq3mKdjuAKrk5egc1+p13xD8UaLZeJtL8TQzaxayX+LaOaG8STT3kDSQyq8we&#10;MB/lJDoAzAlsDO6jRfjV4e8Q3978P/8AhK7W+vfKsYNJi06aG8F7LDMG2nevmyFixU5Uod8gjDAL&#10;u4DxD43vfFXjHQfhDovxZ0/UNFuNJitrqbTdWMbWlm8WZ5TbM6KoRVKtwGdNzNjKufR18Kab4X1V&#10;bvwf4NsNVt7bSYjJHa6bGtxqESTvGJjcSrF5e1WWJFaSQMoDhmZSxuMUo3fyM5S5pWRD468Paz8Q&#10;tE/4SG08Mw/al1c3el2hunsb92ERjKW0k5c+UJMyGF1jACAoMYWuZi0PV9bEXijXvFWoSrfWclw3&#10;k2MN0qTQoXSIB41SQKUZd4f52Vo1KEkV0nwr+On7O3iP4lR/CD4U29vP4k1CFZmF1cy3cdlJBGwa&#10;2eRgFLAGVtqkglyC3INZni7SfCXh7xXd6P4Z1axvtUhvI5fDtvcW9rYzWN0su97Z0jRQ0bFiSWDA&#10;h4wFJ+9pzSjo0TZPVE3gX/hH9b8Q6l8Tb/4kynSdH0+WK1knl8+NLeFYkmZI0Z0xiZP3WW3uSoAA&#10;wNj4ia3qelaFcXEmkf2uuqX0lvPb3EYuF8zeApWL51WMPFcBNuWG1kDZ2heH+DfgrQtQ8bXXgv4t&#10;+DrPwvqupRzQeGxpLXNxbyynzWlePyz5aSKVAQqW2CMhvmJc93Y+HfH+l+Hx4WnsNYvrG3nuAPEE&#10;fiBpLhWMoHmIZPMkLfM7BXlBQgkBWIFKWkhx2ZDb/AXwJ4elaz8YeCdPk0u1kuL+z1L+yYJLcqyx&#10;s8QiXbIgwpfaFCoRIu9zybX/AApj4Y+F2tfH8Hh61mlEC3MIt9K3Q7ZlVFH2WEH5HDqu1yQQ/JyT&#10;WH46+JHjKS8vvD3h34fX100m6WZm00pauh3bUYMYmUuFjD4ZiqknLEsDaPxZ8AeF0kg17XtQ02aD&#10;T4LTSdKsNLlW50tfKINuJjvjvAG6qjFk+zrvTIKl+0rPqxcsL7HL6p+z3+zzFqWn3OlXdvDdI7u1&#10;lNfJdwSrJnEMcWG34OQOpJIIBODWLD+wdpn9oXL6Tq+oLcTWu9o7u0j8uOHfncH3hMDIwFZiRuxn&#10;Ga7B9Q8QWd1cQ+HtNuv+Ei1yyvLfWLHUL5ja2lxbbgomkRGRXkLq67CqtlkRuQDN4Pg+KHhtLxZf&#10;DF5a6Td26rdz6hHbqthJHAVad/LnWN4jIsf3lZ2QOGIZd77RxmKjqp/eR7GjLoeaXv7Heo5vl0nx&#10;VpN9DY3Sq+pTWM8UMcmeSJdp5yyg7V25KnsSOW1r4CeN9HuHvV8KRXkjYONMlS4boGDhUYMNwIwS&#10;o6n3I+hvCVjqniCZr228V6fGtvp8Bj1CHWCIXKmP/WBGKrtdmX5C5d1PTjHZXNv4F8NaBH4r0S60&#10;7xZDcJIwWW+ikflnXcsjsoZOGjLF1VdpJ4yV3hmmKjo7P+vIiWDoy20PifxJ4R8b+FZdninwZqVn&#10;HJCyq11pskeRjOVZ8LwBzkmue1rT9ItUaO41LcJB1jjCspxk5BPPIJ7849cV946z448J/HzwXP8A&#10;Da/0FtOsLYxyfaNWuFgS3UFlWVTHJz/skZU5wQfunxWb9lPwK2sS634a8V214tnL5F1HdXjMbYMp&#10;y4ZvLUgbSvzKqttbIXgDto5tScf3iszllgqil7rufKOr3upanNJD4YjjkZm3Z+0AY/LPT8MZ+uLn&#10;hv8AZi1nx5JcatPaXE9vbsGuYdPiZVbOAS7EA5LHhVXOM88E17RqXwr8E2FzdN4e09tQuFulaGzs&#10;2WbCjLNgQlUOBhW+Q9TgZxj2TwqvhT4aaFa6Z4T17WNL1SbTl+2ThWghhDy75ozHNCy/3gDtA+b5&#10;mwdwutmsIx/dr7wp4OTl7zPmOx+CXw80krc2PhO1aaONUjBYK2BkDnPJ55I59T2rnfjl4UXRPhnr&#10;B1V4kWa1+zQQk7ULyMI0G5OWzkcjBI56cn7U8P8Ahaw1KK/utY8BaXJZmzj1G1mutFEMF1EWfdKs&#10;0UQkChXjYR/MVB7DivM/27/A/hPwp8BdN8OL8ObGz1TVPFKLBc6fHI0drHHKkjSbn+aQhEKlgMKZ&#10;MAKCQeWtm0fYyVnexvTwcvaJ3ON1Cxl8MfDXQrCTUTJJDoMMVxJGpAdtgwSHOQSc4bPr0OBXgHix&#10;9Q1nWZpxPIkjDylmihIZ1VmwpXg4/jyTgbsEgCvoPxpJPL8PobC8RWn+zrHMquoLnZzg8cgZGeAM&#10;55Fea/Cf4UzfEb4h2emWQkjjmmhAu5pVjXyyo3ucYUAEZyTgYbp3+Nr+/UUUfQ0XyxbZ12i+ItN+&#10;CXwsbXngt21rUYZBplrNcfxc7m6cqp7AcdB0rw3xD4F+JHxm1STXteNzfXG1ts0iO6N83+rTCnbk&#10;HPTHy89a+1j8Lvhb4j8ZSeDNL0b+1tStVFvZKmvLCwkRvmiidoxEQwG3DA5LA7+MVzf/AAoHV9Tl&#10;1C003QtfsbezvnYWsdrAPsg8w/undiPMLcqDxt2swUgla+uyuODwOHSfxdW/08jwcZOtiKt1t0Pl&#10;PQfgRc6FbtqWt6NeSRyfu4VGlvIqPnYGO9QC24lQo79D0FSf8KpkvdRdNW1QW5VjGBJGY/KZP4So&#10;YbeBjGOM/TP158RvhB4X8GWsPiZLfxV4djt4/LuI7qJLmKY54Ec2QjnG7JLDkgqoAwanwz8EeC/G&#10;euXMsHjS90qZYfOS61jTYoyTvBCqN/zthlywxjOcYNel9ew/JzW/B/5HL9Xqc1j5WT4D6DqdrcSS&#10;227z5I4rS+LSbAwB3fxcN3xk/T09h/Y++E/iHwRqE2t6UsMeizSahZ39zPdx/vMNEkIC7BIJDNDM&#10;QrOyhHXAVm+b6T8I/D7xNompTeIdA1nQ9Qh0+4aKfSrHQ2BmZSsbBo1I80E7d5BYDceRzj508PeK&#10;/iF/wT6+MkPwv+I2q+H7r4PaxdSaT4a8Qab++vtCdpbi6gFx5zECLbLMJJX+UxwCUyBg4k8HNMb7&#10;bkSXu31676babX+W59Bk+FjKnVhf32tFdK6WrV293ZWS1ey3KPx+8Owz3M2oyR/6uGRVZ2K+SCQu&#10;4bRyMdeCcHjGaZ+wb8Rf+FbfEK48P3N8ZGn2vGsbEbWWQSKMYGPmDcHBAYDHr2/x00i01mGS60m7&#10;aeNn2TStD5bFsfPwuR1yOPrjHFfP1lrl54D8dLqEF3MvlXi8Lt53earY6ZbHBDf3uc185Wjq0joo&#10;y2PuD49eHrDUfAmteE0t4PsGm+I7XWNPTaVVLK5XHlgjLKm6Xbkcgo2No4Hif7S/j3UPBPwR1HQ/&#10;hbPfWOrR2Ae1Gk75LyG3EiwtIgQrufMqZJfkbmOSFVvozwtfaV8Svhxo+s6DfzSW3iLw3Poq3QmC&#10;7bpVM9sp2nowZlyMcJjoa+If20fgyvhv9p/wZqsd1b3lnqzWemX9qvlzQwX08nkumcsp8tcEAqcP&#10;/eGM8Osdf68jsiuaVmaXxk0JtFXwz4TtYDbsI7S1VfMBIOwIU4wMjnpjPpiua/aC1yU2sml2ix/u&#10;1VZFV/vRqCQOvCn5fXHX3ru/ifqttr/xitbeSQqmmW895MoBHORGvt/Fn6gdMmvE/HniN/FHiDyY&#10;5FuBNqCxxwrID5mZARk54GVbjoc89yPZpx9482cj1T9g79nqz0TVbH4rayLeSS58waGssylJLhpA&#10;N5APzFeCFIOOvXFesftieN5fCPxO8I+FbW4m3eHNBtHvy0e1BcTgyuTgnHy7FPsB0yK6L9nbwxa+&#10;JPEfhnwDdWSx6d4F3ajfTW0O0OgU5j9mBDcHuq9zivGfj74iPjT4naj4o1id1a91Se4n8uVhuDsG&#10;UEnATbtA4Bbg5zhRXDjpXqK/9W/zudmF+E+oNT8RjxX8J9F1+71T7PZWqEDUIWxLDcoqgBcqePLa&#10;Nsg8mTk8Yrib20uvEdquieGvH2pC3mybqbxNqa28MgbadqBwJH4HIwV4GCAa6D4MX3h+2+Dyw2l7&#10;JFcaHeNd26tIgJgkIjdXRgwI3LGCpBK5YE5691Y+A/DPhWFPibcWFrb2f9nvLFYPpqFLVmhxIWLZ&#10;DAvllyG429dpr2MHUj7FN9DzcRT/AHrPPdF/ZQ8G+MLeRdV8d2+rXEOJI20S/Cy2ki52yxNG4aNw&#10;DgNu9exIruvhZ4g+IPh0XHwm+J9xpupTaPcKnh3U49PUtc2jbTGHVVfypwW2NkgylQwHzDd5F8Z/&#10;2ktI8L6xHovw+mumaSFoLqVLeIFmI6QpEoUMAxzKfnw2MKcNXO/C7xf8Pvh14u1DxDrl/qR1zUtP&#10;ubWa1mmctbA+ZH5RVR+5w3JjYBjj0NFarUqVFKKv3f8AwOp0YdRjh5wn1V0rX1utd9NLp76dNmvp&#10;vxF4q03wTZ2t+3gu+uvtliJYv7NiLwxwuxVB8h8sNxtxwenrivlf9qi0sNe8TSa7N4aOmrcqZprG&#10;4UqfmYo5BYfL8y5z2ywHGQfpD4W6rb+LfBV4ni/Xr/S/ssR1ay1yYOrquShXD4MiF5OFGCSSActx&#10;z/xb+Fngv4w/DbVYLvxYuo3kNrJJHrGk2rC8R5CQzTxv800IyGLbgwKgBk3E1ji6X1ihyxXvJ3Jw&#10;1T2Na8tj4x+H/iaX4Y+ImvtNn2rbzM0rWcnmK5P3FDbsc7SRt/AMR832x4ZuIviJ4dXQfE1hdaTf&#10;X+nr5vnWhV5cfOuEJG75k+XnnAHbFeI+Ff2R/Den/DyKx8H+LNaubzS9S+0XUvmFYbqGY7DI0JZx&#10;GUmSyIAf5gnzeayQhNv9opvFXgXTPDGp+CdWm06+gZ/tl7FcN5V58oZ1dTubgyZUMWIUcEhGNcK9&#10;pg7T6qx2VJUcV7i6n0T4R+Fep+Ebf+1L29jk+0SBbXdG9uRIjYOA0pO8Y4IwQ3zKRip/ih4T1vxF&#10;Jb3fiGbQxpOmqxunv1aYN0wWZie/A6k55LcA8V4L8R3Xxo+H1rDY3EllqUcSRyalHYrM0cW3LRt8&#10;ysygsMEFjtbpgVxthrOof2lceF9c8Xatqf2dG+2/Z7Z/KtJF43MHPIU5ByEPOOK9jD1PrEFUizy6&#10;0JUajhJbHtFj4H+HyWS+ItD0NxCJt9m2izMqhdvzDIcbsE8DgAfQGsPxb491DwnayaP4e0x2W9zL&#10;d3uoXjySQZBIfbK5fJ+7kAAcHoMV81eM9eT4feI4db0/4gwXWmyfP/otqVmhk/hXGWBBBHIcAZb5&#10;RxnM+IX7RfxA+I0baL4R16+gsxhPOe4IhkxhTuBOGOMdupzkGuyOHlKzvdGLl0PRPFXxPk8I6lO3&#10;h/WWt7y6t2gcxsu7yimGU54AIY9R0JP06bw7feMvDPhxrx7zUrgtatPdRxtIFt02lmLgHkjncxxg&#10;enOeJ+EXwu/sOC38V+LfF39oX7R/amjjtwI4XfkMHDfM2NrcLgEYBIwT7D4YvL6z0mPxdKJLnTbe&#10;QszQXDSSRKCd0m1VBVBtJMgcYHpxmajj8KKitLsh8Ja/pXxL8GzxWkkyyabtnvDDGcFACwmUJw8i&#10;AyAhs5WRuVKgh/gPwsfFfi+z07xbZ2ky+TJLo2rWkDM6MFZtm9gDtYbhsI+8c4PSum+Evi/4eana&#10;tN4Ks7OTdMyecYU5yPmEiKv71TtOMDdtZuWPXlIPEWlPrWqeEW1a6tPEEu144bm7imaKRWEwa3cN&#10;h2KjaPnyRIRntWfNq7aDL/iC3h+H6XDah4gn/sqZANPvFLEWhbooBBygzjG8gfdIXgrP8Mdci1nW&#10;59V0Pxzay3i3Ki4uLN9nQYAnhyFbOcbvv5PDnBFVtB8VWz3Go+E/Fviyz1JXZhJHJhbiKTftDuky&#10;hTljh1LHkgnOMGnpXw/8N2Gpf8JPpGknTp5t0eprpun7bi0IiO242YdgvyBnU4XBDbGyaj1KPTNc&#10;03w5qNzeaZNa6hmZRNd/Y4RIGG0/vU/6aqwIZsKWBBKgHI5Wz0y9h0T+wvEF/wD2zot3G0UeoW6F&#10;d8R6LKvt1GdrAjIJ4NXvC3xU1/4f6jN4Z1xbG61C0Yu0tqyCG/hcBlGQWX5k8tgecMeTgYPP+P8A&#10;xFfeK9JvNc+EEtxFbSx/LBNL5f2a4R1bYwP94bwrc7tjA5O0KuWRPMed+P8AQ/EXwX1zboWpz6p4&#10;V1JgbG6diGt25JhZlztdezdDjPPIrpvgL+0DNe+KrfwV8UbW3e1mu1QapIqhzz8rM2Bx0zzxjPFb&#10;PgKTUJ/Ct1qdzJp5ka4+z6nYW6LNGRzumeFlCyc8MOpGSNp+YVNV+EmnQ6ncTaLaW8cQgjnWGE+Y&#10;nzHphsYHcMpxjA21tzwek18yFGUXoe2eMPEXhbw5q8nhy+17y5lUPjaCQpIwTx79Rz/OubvF8Ey3&#10;TXIl02T7RHt86aFl3HB43gHB555/CuJ8c+FvFHxI8JaST4sS01LSd1sy/Y5JhdQYym5YxvyPmUZU&#10;5A6d65P4i2Fto3ha3hb4g6T4XaHat7AkTOt6RxvA3K0Tg8bSoyD0GDWHKu5psekX3wI8E6+51KDw&#10;7CrSY3XFrctCz8fdJjbDY/yKKy/h38aPh5BolrpmpeJrpb63tRHcX+iXA8m724UM0Mv+rcAAZA+b&#10;kknNFV+8WzDlLmm3QVYTa6VC0c25huctjvg8cDgkdec5wOKkHxGS0gknsdTj8mCM7fL+6MMVOMc8&#10;EEZPA245Nc34h0iy8eeF5NI8b+Kb/Rb6C8uo0srG8jW6nRQ8SRiOC43MQSspxuDiRcADhPJfG8Hx&#10;L8M+IF8HfCbSo/DOl6lZo0lzHDdRW0UxcrJOGgjKrKzCWJ1iZthkYsV5NQo9DG57XqvxDm1D/QX0&#10;rUrq4W1WeV7OzMkTrkD5ZThA2do+ZhyQRxkjnrXxt4/1XxnHZ33gv7LYanaW8+lzMLlp4JJkJxch&#10;oVt0Hys2Y55CuOeXCjznwF8QvDXwu+GMV34n8Xah9um1a6iuvD+p6vbQTTXTzxObiK5j2GOGOTjL&#10;kw7WaGRF+d17jVvD3iz4i+Bxa+MbSSxm09vPsYdP02S1VpxcTGIYuQsMUbKBkrINjx8k+bGyu3KF&#10;7mboHjuXxLfw2MOoXGtXs1lGvjLR9N1B7F9CjJImdVRRPK4OEDiSJXXLocESV0mv6RY/GDRb208K&#10;eHNP1a1sGVl1yHVC2nycMJFjnYxeY3yGJ1wFxIDvG5sef6Lolh8SvD9z4QXxb9n8esJbqPQ5bcJd&#10;XbJCoAnlliZMbpUzKWdiUPzPhidzQfifNqHjbUfhr8PvhtJa69/Y6nW5rxI4bm/jVYz5ksyRTPhX&#10;Y5MsiKTyQQ+QW7CJtR1ey8CeIY9N0H4pWF9JEz3ljZ/8Ih5t0sa7RJb20VrCmGKNIWchwrAoygFy&#10;3Uat4SvNNt73xrZeG1a6bR7OK+vr6aSSKaGUBllQKYlljEit5kJdih7Ksm5uNm+DDeItPkPjnV7e&#10;TS7qWQabe6k3nSGLyvORH8q4ZOVICyx+dsJPyZUyVa0v4TeI5dXj0jwd8cvHmpXl8TY/2hb6eJ9L&#10;WZY3bdJC+BaqsrYO3AZcANGS0lL5i1ucNqfxF8MzeDNSm8ZfEbQH1L7TcXdvceF8SJbEK4mBEfmF&#10;J5N75Yeazt1yNzC74VvXsNL8M+OvB/gS78SaTq1nBJc6TYXFhc3kVsiyRQjzLlxciNGVsIySYNuF&#10;MiIuT0nxO8FeBrcyaafCpj8RWWkB9QC3H2qbUIw7NJPGizTSkDJYpIQCsio5UfKPQMa1rWlaPqXj&#10;HwxqX/Ey0k3FzrGnw21kI7hbd5kBmkmEkJLkou9Y13AB2BVvMfMt0Fm9GcPpGr+IviX8a7fw1N8L&#10;7i40e6uJSvj65WAXdorW5CFI5G822/eOobai7olLLuUCQ1/H3wj8X61fWdhZ+PLTVLWG7ki1ki0F&#10;/NP52wNH5jiafLjYuz7Qqt8qgpla0LDUNBOtLZeHtrx3lhBcXF94ljvpNNupkby1AmPlxzmQeYxS&#10;TfG0jEGQ+Wm6Tx1f3vxi+I9n4B0vTJL60s9l740ma8ih85FDkMLaPa90VYokbFwVZFDlwWDtPXQr&#10;odT4CsvAfw1XUvBemTSab4i+0f6Gk23TIL2eS5cww5VPMuQrFFZ9jeapLbWMmCljdeGrC9bwFpGo&#10;3ml3UpW61a5uLBp0abyt+0PM7Qq0YwzMqFVCbQMkgZHjzxt8GvDfjHw7oVh4a1ifxF4VhhhtNKOu&#10;Q20DWpjTMUyly06oqM4VRIu4MCzBQRy3i/RvGdv4/sf2gvDhsbfS/wCzvtd9HpdvHG2oeaB5lvJc&#10;Rz4uEUgt+7CNHgkIGkUserA3/Dlt4Kt/F+veH7S8uoNJj057q8vbe7kto4rhnG3LW8UbNclRJukW&#10;ZtgUbk4GdHwPPe6RYSf294Vu7iPWBbwx+JNLZVmu1jkLpdz5hj8p0jdcyPM5ymducs1ez8cXfha3&#10;0jwnqXhjR/stxJHc3N1bI19FcQm58xhFdzTuZULRKGiC+eQqsIeQibGh61pviX41RWOmXOpxy2Oj&#10;zyx6P4gkutpt38yNbiKa4kHB6srwmQEspIAFaRlykyjd3RQ+JPiHwjZiXTPil41utBhtWttP0u8e&#10;YzTXkkxccQ2r+bG2AVG9vmG4gjkDO0a80rwh421q90F7q2tdJEdrfa0s8VyoUhlMW/8Ae3ByCWEa&#10;+WBhBkAsS3W0XVpW8LPqdoy/aJJ49F0GM39xdLgF4kEcii0G1eeWVTvOF5NV73wj4U1Hwrb/AA2u&#10;fBN2dXt7cqt3Y2tx5VwGmHM7L5cXlY4LPIWDRNvB2g1q6nNGxly+8SfEP4san4S0i1hvIrDVtHh1&#10;aNp7y+0iWZp7iRVaOBf9Yiygyq211RlG3cAQDIftGjwv42+G9h8SfGvjnRtPaT91BZ61qKRzRbm/&#10;eGIKHVycINqgBkcllDKFNK88U6n/AMIzpekeL4vGVnLbrdp4pm0NvPWNYbZYvLlaJJoPLkyJmJmL&#10;Aq4BBCot/X0+FXhTwTZ+FPG3w70LVrOxZ9X0PRNavxqkdvEz+V8qyxFgoRt20Abgz5IZCq5W2HFc&#10;1zk7/wAYfD7w5YeG/FPii9sdctb+0klvNOurdjN9iQeR5/kCWQWxWVJSPLAWQMPlh8va/qXgLxLq&#10;mp2DfEDxXpkOnzTaPLcabeWOqNcx2lmsUcrSmO4WTKn9ypPkqy5JKgBSeJm/Y1/Z48ZRQ6j4d8L2&#10;OlQLZSWmoatp+lpZ3NhMCHS6inQs25Dtx8rK207m2Fo28O8deC/2mvhD8crez/Z88b6h4oWPS7V7&#10;GTUNYhVnmdT5iRlmjMsYLMg3ou7dyMEEv2VOttKz89CnKdPW10e4/ByH4B69ZapqSeJ7Sztdb0+S&#10;1ms54TN/pLsqGUbJEj3BlSQshZskuskeCRyvx3/aQ8G/BC502wt/G66hNHpv2PVrGO7+2XE1uWZ/&#10;LbYxWEPnYqvum2hdzgct5f4g8V/tM+N9L/s/4i/D6TQ9Wad7nWLxtDjgvrnIChVYj50yd2UDEgls&#10;hck+UeLPB+j6J41tms9Iu11q4dI30uaIiTfgEHawyGZdp9xzwMmrWEl9r8NQ9vFx0/yPorwV+2d4&#10;n1FrPUvhZ8KrW1tY7GKwg1C8B82KEESOiLHsUIZDKTkE4fGcYA9NbTtCj+Cd14q1fxZfeGm8N2ct&#10;7eWHhvbHHdyOVSJcvG5DAnYAMDL5yCoI+dr6fxn4OsLbw34f0G7jaOG3u9YvrG3EiwpK4AUsGGxc&#10;kbnzxuGSFyT9O+HPi94Q0L4aWK+M7LxLfXU11Hb6heS2MclrLbzKg8u4hldjPHjOHKjO5QHG4A89&#10;SKi1b/M1g5dTjvAOtz/Ezwtd67oPiPSrjQF1uFmXxlZTRTQtny41tpxJIkEio4HmRBNg5KgbQel+&#10;LXjPxTpmnX1rYeDdWuAht0urPUpjfTIgQE/YpF3RLucRo0pzh5hujRkUGTV/2UfB9po+uSeH73X/&#10;AAdp2oWsU8lrp+pTrbxsZI2+ZJAcKuyVcLuCByy9I3XP8CfCz4f+CfA8eu6V481KSxjEXmXy6xtR&#10;3Iy77blVjdV55Mb4RyGy2Cubf8polbc5XRNL+HniaSL4j2P7PviZob7SI9M1TR10eOzknCJsY7WE&#10;azpu2uOX2DeQqrGrDudD8P8AhDw9peh+GtC1LT49YSwV7ltPsBbSu7NiKMTKD5TpnytgG7dKSQy5&#10;zg/F3xfq9lo2i+H9O1u306xvrxoreax0eL7bp1yAySCOOKSF23tDGdzRpCoLAiX5PL6HSvBuq+E/&#10;HrRix1e3vmVrfT3k1iZ4NV8gbGmeJGEOAmB8ypw0UjB9+Rpyu15Ec3Yo6f4I0bwd40tNS8N6fZnX&#10;tFa4/tBRatdzPayxv+6uIROqt0LAOPNlWPy0OSHa9rGr+M5bLS0u9NsodNh1B/M0t49l0kLS7RDa&#10;oiRwoixfPvkVl3DHCneLHgfwd4cu7/WNRm8bWF4+mzHTLqytJreSQOxNwYz5NrGUGUZsK0ygGYlh&#10;sbGP8R/iNoY0W6+FvgGbUtQ1axvoI59L0+4cSOmDMptUt/3/AJkiJuVndVDFQ5Csd1XlJ23JVtw8&#10;F6rr/hDXbXw18Q9d1Cb7FeWurxs++S5t99u6+SXVzHOIWMnzPhcK7YfjZueIItB8baNa2vj+fUNN&#10;vrq4e7kj1KzSCaYeaipbIdoWLOEwqsrjzTtxuLNT8R6Vpv8Awimn+Mte8ATXf23y9Ujnt76S21iG&#10;ZFGEYFvM/dhSrZby90QAUr15fXfDuvazbXmjeCrXxho81r/on2m2Ms1hIfKKqVkwAuETd8qGM7GK&#10;uw+YT5lHZ/DXRfDnwa0X/hXFjZ3ut2upanIs15qWrG7kiTzmKLAsZP3WkCsqYKiMsy7gd22kmnav&#10;ZW/jfwt4hRJWSOO1ht/Nhmnkjk8rbKrZSQbx5bZjA3bgNjEgeN/DHXfHFn4B1TQ4DY3Wj6VavDqd&#10;rqWjDT5LiN7lY2vPNuFYST/K+5WCblPBlYAp0Ft8QL66+I+pfD/Tm1a40uHciSaTpYm24QMJXLl5&#10;UOZRtLQKjO7fvAA+KlFtkp20O21XVdQv9D0ya/8AB00dzN5CXI0S+Rls3diu77PNLgsrHYPKV3Jw&#10;iO4OByPiYx6d8PtLl1DxJeRxWOqSR6zrE2pLHefaw+2OKVreLlCpaNCoH3gMbRvTtPFfhK3k0K1g&#10;8MQtpupSSLZTWsUVzHPJAWLI6rZhJnj5j+ZTlC2WLBCTx1uPhp8MrG7uU8O69ca1qV5fQXvhfUZr&#10;e8a/VVKxrcyziV2iByI2V3QMXUtMAGMrUbML4NT/ABP16LUPDPgo6hdaXqesSWOvahq19HJ9ilCs&#10;QzRm2HzSoY/l2bGG1fk/eMPR/D/hz4Ufs6abqGlwza1qV3drFDZot3d6hcSyyPud2tVzFDtIjCNG&#10;isVyNmAS/Dab4P1n4i2DWXw68P6f4N0nU5mkbT/C8LWV0G/dbHuktvLiLqPOG1pmiBmAzhCrbHwf&#10;+CvjHw9Y6to2u/2BBa+cxs8Ky3kvlySNseORisIyWb5RwN21gOS5NCRteM/AfxT8Y6Wt/asljdQz&#10;TWxmk0n7RI0Lkyh/KjkjAjJDLtJbG3BErPtG74T8GeDvCukrqnxH+JOiwf2fGyXljDMDFCJCyRsq&#10;XC+ZAWXsRwQxyV2hfNfBfxu8ffC6y1LTPEXi7SL7R7ORzPC+jxWQ0F4w4kRfJLeaxBBLbQB7ZYHM&#10;8B/Gvwv8UfFMPw61Dwt4kk1LxBM1raanexzQW9wrYiaMkqJjAXBZjjKlmydo8sK0ika3xX8b2Pin&#10;UE8R+Bo9Nht5rctpbTa15sixqxUeUCDtZ3RuAShzk/dBPD3kfjeO1bTNHOrfbGk8iN7q5W2344d4&#10;2iTLKscTbo53RsN8q4Rq6nw5+zxrHiLxMuk2nhu60OGxXy7q6ksru2ULvH7u3KSqzR5Zm835jjIO&#10;0Y3dX400bRfDkq+E7jwhDqtr9jmaO4uLqW5klt1VlZzI+9gN7updt5jYqMMzAGlJRFZvcr/DxNG8&#10;J+J7iw8K+H/7WMmm+fJPBdxzNEzthGiiGwBOo3MsYGVwAxVWov8Aa9f+Jd9ps2p3l9Z7fLvLG+mT&#10;zVml/cRET7mjTa0m8BlJUh843ndY+G3jrx38afiVcfDuy0izt5bEu2tt/a8satDIy/uDDtjJk+zM&#10;7iWSJl37FKxl3YZ3xR8W6n8LPEWqeC9c8BXup2S6iyaU9jexrFLZD940bq+5mfarbj8pbDgOwAIV&#10;pcwro6nU/Fo8PwMl5qOvzW15eTL9h00S3LhecKDK0q4RWfcASCAM5Xk+G/tcfEHRPEPjfSvDOl6t&#10;b3WnaHoqStJa20dvH5kz/KPKTaFZVBJBCn99wMEAezeJP2mvhx440qTwX4l8Aap4Tk021W6t7y7s&#10;ntpILiNS6hgCTswkZzknO35RtVq+D9B8WyeIrrxRczJJJG1wTBM8bfvppGdjkqBnbhBjk7SoPXBw&#10;xN6cbS0NqPvS0PQta+KH26JLC0kXJTZDyytux935QSMcg9MbhyM17H8LfhnqOleBLyeX4SahrNxd&#10;SQst9Y3yKYgMs1uGEm6OUr13AsAuChzkeCfsl/CW6+JHxGt4IDbokkxMMtwwVRhAcEnAJbYqLggE&#10;yDHOAfsDTdd+K+ieJtW8OeHviJ4dh02CIXuoSWtj5ckForCMs4WIRAg/xckDncq9OfL0pSdV9Njf&#10;Fe5FU++5xuleGPC3h3wPB4g1z4FeIYGvA66ncTTXOI8SqVkX5SY89C4O37wHBKiLxP8AHb9mrwRr&#10;UNx4KjuoNQ3K8h0/xHMwtMruLRnzSHULvG07Tludm0qdLxX+2N4ml8WWfhf4Y3ug65C0jQXE8nh6&#10;+ZLVQ6+XzCXaZvlA+VVXJyBnGOX0fT9U1bVtR+IHxL+GmveNp7KQSR/8I3pPmRpu2sClpMInZNvD&#10;MikIO+QK9jmlJ3nf0uefy9I2+47HwjpXhP8Aaf8AF0mi+GvFF9b6Xb2sl7Nd3/kyandhwg2q+0qI&#10;1OMck4LEZGdvXePPDXiL4eXmk/DLwD8UbJbq8kFvY2eraMLmQ+ZuhLOY4wFQ+cVG/CMSx+8efDdC&#10;/aXtPH3iuRvhd4Z8cafBHJG6xRW0sJSRmIy2fNQAtgAYUDODnqOu8ReHPjj8VPE1xe65rskLW9sZ&#10;YdE+3WsKwqsjFZ2ZLmTey/OFIiyVBCj1znzRdnovP/hi47XR6B4X0Hxj4C07TPBfinWfC91azCW6&#10;t7iG6m0+4AVCilHtnGY9xzgnGTjPNR/EX4M/D34w/DTUfC/xb+E1tf8AmX27UNNt5/LcpGVdLou0&#10;iyEbk3bywf5CSrA8cX478Va5f3ljZf8ACUaOupaPp72lrHc2sExQorP/AKy62B8EoCPK3FpSd+Qy&#10;G94S+Jl7p+mpHr/jSS3kuZo3mmj1ZdQ2Ig2qwVgWjc52ALIBtTlMgE5tSlH+vyNadSVGalBtNbNb&#10;r5nlngjXLTW7nUPDNxdSTSR3DpJI0ZGW3cAdgBk/XOa8n+M/hFrDWfssoaP7RE0ccyKzeU25GyoU&#10;dfkC7s/Ln0zjX8Ia5qMHxw1KAaLJZw6f9omu7qTlZ9+VUDkYY7dxx2hxjOK6r4z6DH8QfASa7YpH&#10;9qgk2M8MhUearjjPBwTjocjcMc4NfO06nNeJ6kqfLaR0X/BPH4uyNofiL4N+IL6CNtNj+0WJhjEb&#10;L/y0h+YcfKyRsWAPylgd3Wuj8Naro/iTw1rniXxFZxiSGP7XZ2zxlTDMZVUcPyCr7uOox7Ma+ZvB&#10;2pXngH4y2XxAhsLdrGRwl1aNN5eY96oUJXcdm6QOMAk4wcAgj6h/ahtdJ8D/AA8/4WN4SksobLxY&#10;0a2thagRlLshRJHtOCAXPmc8DzT0O6qhFRqCl8Nz5b+KfjOTSbfWvElu3+mapIIrX92SGji3jB/u&#10;5bd3H8JByQKzP2dvANx4p8T2+rapHJGzXiCxaFSVC7wASCDkAqdwyCdzjOAcYvxhY+IdVtPAltLN&#10;5cEPlKscY2uFVS5PPcjoOct04Jr7o/ZN+CHhxvE/hewvLLy4fD+iJd7hCAtzLhmDk464baeoyM+l&#10;egpKnH1Oe3MzrNY8N2Hw3+FWoeEFEVv4g1qcmYQ7UMyKU4BA6luCBz8rA98fMXjFdRbUdPW7sY7i&#10;S81qBY7S7k2Jcbigm3bQzY3BScKQUDbtgIr638T/ABb8C3viC7jk1+WKeKZpFP2eUKwYncgHAzks&#10;STlcscZ7ee/8Ij8Odb8f/a/s91DDqU6C6mtZRDE6hlfJyh4AORgjI28nArnrYX2ii+vU0o1+S99j&#10;L/ZpsfFHhDwJfeLNM8CyagbsQ6TFa+cbfyVBSSRwJAOFRMnagYsw3fIfld8bP2jfiadN1b4cW3w3&#10;h024+WKS7s9YeUxx5y0RRY1VcjK8Oy7XIZQeB7FYWOieCdBbw1ZW0MWnRyTGS4vmDYkbcCWWQIBu&#10;aMD7+CCM8liPEfiBd+FNL8WalrWp3q+TdXssrNtbLByW5BGTjOM9MjjI5relH2dPlFOpGpO9vz/z&#10;sfPuvXWkax4mWLTIJo7y1Vn7eYeBkb8ndkk9+/vXoHgvxto3hXwYrjw9ZRTRos1zNHapJL5pQjBf&#10;oSNxw3XHQjpWHa+AtF8f6xdavZ3NvpNmrbYZLiY+bcuWAAjjRS7kknBxtwDk9a90+DP7MXgvxxpN&#10;x4e8Z6ZeWrRhDayNmOWKR/uHymO2TIYEnBY5BBAJrtVPm66GUqiirdTy23+PPjjxHpP/AAjyatM1&#10;jLIHYNIAq8fL8o4LYP3uw44yRXVeC/HN14dmWQX8i3EZ4kjY7uR/niuG+IH7IHjX4afECTwvFp0n&#10;2VGxHNvK+Yuf9bGQRu47e/RcYHpfgP4ARwRrPd22pTKvDCab/wCJxXoqnRp09OpwupKctT2DS9d0&#10;Lxb8J77xD4puY7O4vb6Czk1KOYRySoSJOWKnkPAp5zwCBjNcj49/Zu8GfGrwTCuk/Etv7Wt4fJ8v&#10;UpUe0uFaIK0ZCJ5iMxCHK7iAM7GJAHVaF8GNI8a/Cm+8Kp4o/s9P7QintryNRMtvLErLiX/ZKyt/&#10;EMEZJ7Hyc/C/9oH4e+IfK0LRbe+XzPLjvdOuIpYXHXklsrkYI3bT14rzqmHo17xf4nRTrVKUro6P&#10;4KeHvHvwG8OXngrxdcyaffaXqBTTdVim3RX9uW/dxq3zAkhGJjch0HllgBtz1Xxsh8Kalo3/AAsX&#10;xC9rqEN4pt3S0ZLaRJdjfI8gMbMpH3Q5JxuGCFLGLSPHHxF020u4vir4Ve202NVt5r6OWK6jiIPy&#10;+aEaTzI8fKDyFyoBOSrQ+PNI8UeLoIde+Fd4iWcex77Q9NiYswJC+YEySwDfw7QygggN87Jlh8P9&#10;Vjyxf9eppWrPES5mj5uu/CvgC+u1OmHUvJhhx5WpR7sMAflBK455K56cck4xSGsaLpTN5lxa27tG&#10;3l20LBnAIOOThlGMjOBwevcfS+hal4Y8YxxweN/Cmm6siEGO4uLZWmRgu0fM2cgDoHDKPT0yvi3+&#10;ytotldx+PfhL4Xt5LTVX3EQ34tYLeQZGxkZlEZIP8DhTt6DANemsRpaRy8nY4rwvb+PvEHh+FNE0&#10;aKOK4C28f2q4VViRQcu6klyo4HCn36HHYfC+3/aQ8D6rDeW2i2OoaNGZZU1K0vFaGJVG6R9zLvQY&#10;wDlAzEcA/LVbwH4b8f6e0aj7PY3MMgiuLG4k2PGgG10ZPl44wQAePoa77QJNet2ks9N12JpsNLby&#10;XlmQshU/M4l2Z2gFmLBiPlOOea55T30Rso9ixH4f+H3hK4/4T3wfr2n6T9qk33mmx3i+TM275vKV&#10;PuYOeFBByNojUGuV+M3wosfiFYDxBpF0smoXD/aLPXksh9rVTKAEYh0WchFAyTwoIWNGOBr/ABD8&#10;L+Dj4js/EniVdQ0rUr6FZbgWVn5tpelgzltrMrK33AWBPQFlLPuKeMvhLcazrNn4m+HPjtJJGsP9&#10;Esb9iqGOJwpCHAMTjljGAxPL5+cUoy1TuQzx3/hcfgiw8YT+H/ifounyXOnM0SajEsiStKDgNJJG&#10;xEy5AO5y4bfkcZr37wz8WPB+rWek6Z4l1K1sZriP7TpGoWt55nlqXG1ZVySEbf1BYgkjnBzWvvg3&#10;/wALN8M3GmfEbTU0HxRCuE161ZMzb2DKXO7Em8My7lKlQGDkhiB4lL8CNZvdWZtd1KaC+tW8mRpL&#10;cCTKHAByOo6Z69PSteWnU62sTzOOjPcvjn4C8NXYvtT8Madf299p1ikkb2rJPBc5m2mP737t1J5O&#10;4fKn3WJ5x/g/NDHr8+jTvfRhrWRb60myZNuzIZWAGSDiTkY2qSD6s+DfgN/B01/quua/JMsmlzpd&#10;NKxlVYyhyOxUH7vykcGtHRNOTT9Yl1jRp1uf7QunWFrjDhySSIE/jjO0kIvO4DAJ2msr2i4j5VzH&#10;I/ET4H/FP4D6T/wm/wAMrnUNWsWupJ547eYF4LdlJLqhTfk55Ac4545+X0j9nX4keEPjF4TWCO9j&#10;TWI7J42jjY5uof3fyKpPGFUjZjKkhl4yF9Q0rU9HvdLSy07VobhoYVhdYZlZmKqAQw6E+ueOc5Hb&#10;zvx7+zZ4a1q+m8Y/DeWDw94k3GVZoPkt7mT1kRc8noWA3Z+nM+0jNWl9/wDmNRcdtjP8UxeIvBup&#10;2t94h0SW5VZ/s/n2oDeYu7AUhhliCDwc5HPYGp/iFb+HPG+lWev6NoVnqWoWkYTUIdQYgSQnC8bT&#10;uBBwOjZJwc9D0/gVPGmraS2n/Ffw3arqlrsLXUiiSG9TBwcgjfg9VYL1Bxnkcz42sNDVY7vRorrT&#10;NR3FY9W065/0YYXEhySyMMA5VipYdwc1l8LsWeO+JLn4U6RrzaJeeAbjRbpLeM7vtTqkqLlPlyBk&#10;AjaeAQVwRkZJXpGs+INL0uC1034k/DXS/FSyW63EM1m5Vo2bOShPKxnnMatsBwdq5AoraNSNtWzO&#10;y7HnviHR/DvgPXbPxF4mvdS1LUvDdzcJBIbyeTTVgUoghuon8xy4WRwCS3ylAg5iiXF1Hw1B4u8d&#10;f2F4HttQtfEljpdvP/Zum6VZQKLMzQ4jS4vEEg+zljnEW5cLHhfL2VJ8HNd8UfCfSZtA1Lwx4r1L&#10;S9QuJ0/trxZIHhsINkiNHFHGAwRjLJ+7ZCuAjFxsIHVWHi/RU1xrGXUr7T2+z/Z9H16LTVSEYzJ5&#10;VzO7OjLE5jUFXjbCEK7Kc1N2jNHn+reBb+98Df8ACG2eqwxeJIb+SW+k8N6Kt8uoRmfykea6s7Np&#10;bSVGUFvkiJVwGO5XRfQfB9jdeFfDV/4c+J32EW8Fyz2cnhu9nEcwkmRPMS5WRvnDAOUfdIwkjDMh&#10;DpSWPibwF4ltY5JrTR9QhupJ3v8ATLfWppp2uCiMv2eEeT5hdkjePeylQy+VuZsHZ8a+LPi14uW3&#10;8T6jrOl+D9NZkW30/WtNdL27j8uRWw1vIjwrvZdirKr7s5YD5HTfNoHUh1X4GfCm1s4PF/iK31y4&#10;tPBsytpkeoSuv2V5HS5+1Rl3SWSUs3mFsnIMqdAsdcjp/j/xp8ZfH/8AwiHwsu9U0jUn3Ty65r2h&#10;uLbUGMcrt50gRIIHUCONUERB3L85cFxueM/iRoviLwhNoN14CutHt7FmVhHZ6XE97amTy2mFrcxz&#10;bFjYgEvtBaUEAhgR0/w+stG8VX2l6dJ4a0u/k0mNVu9V1/TXjmljmDl4xLd2x+0ByrSb4dqhhyB8&#10;yFc3cfoecS+FvA/gzVbrwWPAmi6y0m03+rxwXDSWl9K/yuPIhihUbJQGIkTcseSASznfHj/XvgrP&#10;Y/CrxBpNvqV/rVuunw/afMuIZZnMnlxfZbeTaUA3ABW+YLlipGR1+veJPBuk69ezeLNdi16a0Vnt&#10;5NH1C51Kezu8/u43t4EhhjVQQqnKsxwOuCOX8W+P73xBb3PhPULS4hisNIMrax4V8hl84xO2wRJi&#10;4twq+Wx4YjBQqrbjRuHKlsbc+r+FfEHimH4k6V4ph0XWP7LXTtLmZ4twjZd62UsUbSTeajl1JPlY&#10;3/dyDXNeOPD/AI88J6lD4g8a6jBPb2N88V9dTWckT2+BuQM9xM5VSXVvNVT5a/d3krjbvPgbpPhC&#10;z8NaxpOvDS9N0GT7VeabrN8zx/aZIMx3bJ57MC0rSKzcu5GDkESnm9Z+KHjJbq08V/DzRPCuqafe&#10;agtreXF013b6zK6OWzsmjaF1jVUYTzsQkmOcoWYtzbE7bnSW9j428OeDrPxLoHhSxvodL1aa9e3v&#10;tFkk1F4XChoo5r94jCzIwwQeQmFBCnEXjvXEk02CVX0/TZBpa2urSrH/AGnq0eWjMsUkap5e5SyB&#10;9yoA8YAJCxqc7U/irZfFnwnqGjaj4A8QWcNtqSSz3XiPT45PssqRSeVO0ckiCdDtkbagZQXUqQWQ&#10;vlX/AIueWWw0DwfYah4p8MWuktZarD4ftYpLe2u9kONRaBwVeIHJUKAEeNRIwDopai9mPmW5p2Fp&#10;8PY4fDPxi060k0WTR7eK80i316/S3/tab+KaS3S1aUEhFASPbubACqSWOR4xubL4sxWuk+OfEMPg&#10;zw/DaR23h+112+jklnn/AHfH2df30yBYkU+ZJtdkXLTR4Vta3e08MeAovBfgoyWviPw7bzLpepX9&#10;u01jqeJoLp3e1gmkk2OoCjdIu4MRs3YCU9O8MReENJu/D/8Awmc3iDxlYTR3Orx+FbWSCVtwaCSK&#10;GGBE82JwyBm8xzGxUlQApa1pG6/r9BGN4r/aI1jxRqkeg+A/HMOtRpPFa302l6VaXUc4XG5plhuF&#10;k8kLtXDHhuGyMJV74OaDp/g7xPfwfFvT9Dhtby3kF42m+IPJtrq2ucCGXzJQkj7IlUq4yd05Qr5j&#10;OFra38Jrf4hahH8cPC/wjtbjSbWG2XULW+0p4boW/mN+/OVYTpsSON3VyQoJCqN71vfHHxJ8O/BW&#10;kagPHPji+1zR7iSN9D/tuNygkRN+yEwKqt88xyVeIhVZDjqb93SMev3k6vVs1fF9j8OfEd54e0+4&#10;sNP0nTv7QM2iapDqkgF1Z5aOSB5jsZYXRpJFjJcHzJAVTetMjFonhPUm0/XLiz0+z0CGxk1a8hj8&#10;u6Vwo8sTs0sUjKhVNkkaKMKvyhcjg/hf8R/hn4ps/wDhJfEPxAGm3Wn2bL9qv7yKLz23F3VWAd5n&#10;2Z+8p3ALGAWw1bnw4+PXwp1mPVND8Q3McNxfXFx/Zt9bWKxzWYkZWjeBlJZSjksI8qi7Adx4wnTl&#10;HdPQSnT30HfCD4keOrGyutJ8JmG+1K10to18PyeMYTNcSCQYTasIzcPguDuI2yMC2crWF8QPjLce&#10;Fdb1PwB4u/Z+udMvLyRby4sry2gm82Z422s0okyyq6FgEdHCqQCQvys+P/hX42eDZ4PF37KmnaNc&#10;6osKh9egurb7Q8lzPKoUvMgWSQE8yPlkXYSYySo8m1j4T+P/AAT4fuIv2jk1VvEer6wt5dXUGrxB&#10;rmbdvcNtRopYtxjyc7mcZVgMgdEKcJe8ra9L6/dfb8SJSnHT/hj3i4vdFvvCtxrfiXwXq2palJBL&#10;da9pmhq0jTTBFk+1mNpSsAljn3bo4iSUkbJBLCl4x+K/j74Zaz4Z8Lt4KTUNPit4Lm3k1W1Rr6He&#10;OETJySgXfuRCqn5GYtuUXX/4S/x3HpfxB+F/xfh8K3lvp8emajaXVi8i3kx81/MNwXdgjJtTAjJy&#10;oJPIA7nwr4U8exaDDpfxmtLaa2belpr0Vym0wgea6qV/iYorIWUMhUsoJXA524rV/caatWX3nlGt&#10;eFfDVsJ/H/jn4mazqOm2scb+GZLq40+axvY5PLcwmGBIiskMbeWcsoDRkgEBFrttVuvhJ8YdJk8a&#10;eH/AGn3selQeRDrlndPBfWKyTMYogJETcAzMxUOUH7wgZII5Pxz8BfAXxj8dXWr61ptq09peA/ad&#10;N1iSwdlWWYRv+6lYgS7jES2w7tikPjcNz4reFdC8B+DdM+Hun+KPEWi282o21sr+FZp3V49rs6ET&#10;eYGd9wYo0ny7XAdihDOUr2s9fw/AOV63NTVPhwnh7Vv+Eq1LxFDqemXwBvTfabHZybBCJOJogsu0&#10;Alm8xJOCSzgqWPkfhH4h+G9Ku7iw8Jalp+oWd7e3DaTcSWUT2VyyRq8e63BZfvt8qmNNxYky7d7N&#10;68fCOpabPa2fi2HQp9FsdNjlu7i48PLPcahZBpcRXQcFH2eS6DG0oEIwVYE89o3gfRvCiN4d+C3w&#10;Vs/D6yae76frt1IJLOWcNN80bhTtdUU8CdSHZMMQpYpSVtdfyLttY9T8Z6xqPhf4b+GtM8Q2eq3u&#10;sSW8T2upNaoxwCVRJCFPzoQobarAhgc5bI4rUPgNpNvcWUnjDVNfn1W2xDHY6frV3dBp2lTdKHmf&#10;KxlAse5ZEwhXdtwy1Fpl944tPh9Y6b+0H4g0/XtSs4JpVtZrXfFfxiNjGDKxQRSEh1DMNhKJ83AL&#10;cvJ8atY+IyTeIIBe+H7VdJhtrfWtLvrSb+znSbb9okkkt2SRvKjIFugm5VwSjESRZxUun9f16A+W&#10;yudZ4e8VeDoL+T4VWUmpal4s1bUPtmtf2nbzGQJgBnuBGFhit9jupQZQRhMIVIxevvChn1e10PXI&#10;ribwv9jMEOk31ss1u+VWAAxsshRdgjKoJeNoYgs8jvyvw7g0z4c6zdfE7SPin4x1rxEscttqTeKP&#10;D8Nuup2LSlEWOCK3LzBSqFmhDt3KLtWNsbxl458Y+Ks654VEWi3cWpOJ9L1jw3dtNJG4X5YWcxKY&#10;ZPJOSwWSMCQjAQvQ/i/r/Id9DeXwhpEMcdl4X+Fml6tJayK0jXmtyaekTOu11kEEDt5ZWOQeW5Zm&#10;+ZSJG3V5r4K8N/EBP2hNJ+JfjqzNjbaTqVrb6Xp/huQSMrRAylC721vGwKk5l2lcSqM9Mdw9l431&#10;nxdYxab4XbR9aW+v9Slh8LmKaxvokxCgZLl28ydhCCFwD84yYhnHf+Af2YLjSIPEWtfE/TftnmzQ&#10;6hbR7kVZQdu1sMrRq6FFDfN8pA5C7ZXOblFy3PN/EXjLVfih8QNHu774QSJM2otbXOvavpqzTpLu&#10;Hlu09mHkQp5qJtiljIeRlwURyPUPh58E/Elpf6trln5vh+6bUI7y6ksb5E81V/fGOSfyjOIpnX5n&#10;O7cEDrIDmOvRtGuPhb4L0u3trzxFa26tC0KW91Ilvu4yX8tiMY2lmbGxSsmCv3B5T+0R4ktPFNtp&#10;l78OfjxdaLdQ6j+7h0u4inh1KZfN2gyowmLosZZlDMGAXKfcYT8RVtDvPHvhXQvC+n3msT6N4q1E&#10;31i0OoWlosV1LfsiyDypYpP3ahxlgfMVWLFcgbQflX49fFf4k6X8TtFtP2evBOuaLYaTaS2d00mg&#10;tb3QNtcCzFrLOGkWeIeQhjZZCrLMEJYhlHp2vfGjx1fRXMHjDVfsupG1kGoSWd7LbI8I5ZwqFo1f&#10;EcjGZcyLEyqI872TBbxe3xQuL7w3oOvatb3y6h9hvvE9nbRzS2riJlfzDKImnRZG+Tym2hZVPmAn&#10;YNIe7q0RL3tjrPiR428b/FDSdLm0u3/4R5vsLDWrGPTJtT+z3KTb/kUTJGxRxuG9JEwTncMGrHg/&#10;9mfTdWuorvxPYxrcfZ1vZpbra97HdRoVWORAgLQ5G4MVC/e+XDGuc1XxF4w8SfDa+03R9M0PUdc0&#10;OXy9Q07Vrd59PvZMyO8/2fyA0O4yR7YxGrERNnC7ybvwx1L4s+NPCt/pvjy11jQ7W8jmhnutF0me&#10;2kvofLleEqb6NzNBiJIkkLRjbcOrqRh2nXlL6nYeMvjhrXwsgvtC0Xw1DHfSLJGGt4lkjtWRdvMC&#10;S+ZLIEEZKRjBMZICjcy+N2C6B4506yfwBrzabqGj26q+jXdmsZu2iw3nLG0sck29UM5VM4V2JkkU&#10;FxsaZ4X0y08I33gK78BahJHb6pvFp4w8MwrpTXRl8v8Ad3Qih2qSM7t37tYnGXwintP+FAeFrLVI&#10;pvAOn6VpevaXbvcSSaLYx7Y3WQwQsPkR54kilIJLAKd5+Qtgnux0D4jw28+GfjX412huPA3iFfEN&#10;jdXF3HZT6xrl0rRgQyj7P9l2yR42kPgksglQKSM49K+HngSXwd4Xh+GHxZ03UJZtPuDdRtosUbWM&#10;Cq/lurPauGkjMkkE2JFXBi6Fd1a+q6pb6nDd+DfFHhzRZL6z8hZLjS7MG4DGOSMwkbwTNthYuEdc&#10;RiLG9Vl8vJX9pOy0gvZeNPDs1p4fu9UcR2d14dk87V5MALEzyuRuR8MzDLMNuQcZJzOeiQWUdTud&#10;V8YeIdYWztk13UNVXT5pr6+vo2gilu1WaSNHMUUf7vZuA2xqC+FBALLVfwp8Pb7xT4IuLTwr8U5t&#10;NstcsydLj1zSLN4LW6aVVeVEgWDzflLR8/Pl03bjuR+M0T4gfBjxA+peMraXTNPjmgWwa/026KXM&#10;gUAeQjv5TlSVdPJByWw2QHAZNJh+DXjHwTqS6p8XfGmm2qeIALjUNXeXcssaBX/e7jGwIZmJIDNl&#10;sZCBjNrAdv8ADXS/Heg+AptG+Oes6X4q1AagJtFmtVCzWsaB90DJchVQb1cLiTLK+B5eMrx3xD8L&#10;TeMdan1Hxp8Kbm83L9sXT5PElxZXE0IzGrzBCyp5dwJcMZQmDk8bQbXgv4wWbJpPh3wz8UrjW7iP&#10;UZEn1LTtPhgXUoBz5asUckxxknAYl+BlWOBztrP8d/DciJZ+GPt2jXNtcTQ6TcwqyswjQG4QRP5j&#10;nakchErkqCn3tqvVRvzX/wCADtY5z9oP42eJfAvwC1DwmnhvxFahlNppK3Vws9jLGxKOvmMu4nar&#10;hFLuAGLcALXx94e1W6s/BVrpLRgzXQMl0qsAm8hV7kqAAFHJJyBncDk/R3/BRLxRq+k6PZ+D9S1x&#10;prqWEXTWlvFH9nk37IkMICoWAbzxl9zYz1wRXzh4AD3nxIg0eNI2jtQ5Dc/LjJKjg59Tu6+wIB83&#10;G1NG0duFhsfYP7KXwk8R3HhOPVNOTQbKOSGOBotYhcqztJmRtqjcfmWMdVILcEkHHpOpfAPwR4xh&#10;g8R+PPEN5r0t1uEMmk29vZR3MXKEjaBJKsexcbpSBgLgn5TU+GMjah8L9Esb3TrKSGHT3VY5rSWN&#10;lE91M/7udWH71lm2hcsCyRAqBuJ6TSPC+gaFYWt0msXl8q3KvYqWa3SwzC+5LURKrxx/OwaPcUYl&#10;mHO6ujC/uaKS9fvMq79pVbfoZf8AwqzwH4H8Myw6d8NluIfs++KZdDhlkuCCyFB5P77ecluVGDt5&#10;IytdBDb6RomiXXjDwvoWqRyxzCJRs8l7iPzUZ5njmaNtvyj5doZg3BYBdtmXV5b/AMQrpf8Ab0Nn&#10;qF6zf2fJqKtLmQMjA7A+XAIxsyGfhQ3Q1LfG3s7u58Qa1ZW0LND5a3DSPGSoUvsY8ADBYjBwOuMg&#10;E6c19WZ8psX73ljq62fiBbi1k2+fbLp8gAl7HJfaHYv82QF4HKbQTWLr3jK2thdaZ4h0eW7ZWDSW&#10;kdmkpt42+U7hzvjDZY7hxuOCNuFzdR+Ilt450lLXwh4jt78RwpFtiuJFhmi3urxysJBgcHd8x2je&#10;dpxlodBurL4feDLrxKLnTda1S61B57iy1bX/ACYbC3Z3QFJJQHkZFECBipClvkPzuGOZDsU9f+GA&#10;8ceKbbTPFvwym1LQ28tIryXWzbLFIytmVCFWQ5TzRhF3Z4BPSrPwy/Z3+GHiyO5vfCcE91Na3Akh&#10;bzn+zwW8jt+6ZGJKTBEZsK20HaC2SVN/Tf2kvAlzpq+KV8S6bfX+n6az29jp+uNNaxqFkMTEhowq&#10;bsxupVgf3RBwGFcHD8a/Alzqsmr+DvA81jrUs0kt1a+G0mkFxJswCJEmjbAK7jtVlLEMc8q1xlU2&#10;VyWo7nkX7QkOofD/AMS+Jp7dfLmS4kVkuIx5nyb8bgp+914B69Kf+zRq9z8TvDPiLwbKjfarWE3l&#10;rEoG5iNwlVCrtkMm1gRydqgc5rq/G/gHVfixb3nibx5eWvhrEL3N1H4itnVT5SMfL2bG7DbhgdwH&#10;AbO0+Z/s4eK5PhH8Z9P1JvtVvp01q7abLcMIzqKqWijm2htoLTRsjqeAw2lnK4b5zEU5UcVzeZ7d&#10;GUamH5fI474h6NY2Orto8tm0a2duXtWtfm8xiFLruIOBsyCpzlXZh90itjxD8WLyX4S+FdF1+SPb&#10;4fW6ksVjkYb5S7RIWU5ydqZKgcMpwK7T9or4fJF8TJtV8PhFjeXzre0ToYHjLIBnjcu/bk8ZA5HW&#10;vnH48yxeHbr7EdY8q00+xjjtYIsLsTdsDgKCOSwPHc9uc91KPO+Y5ZytGxt/Afw/rHjz4j3Wv/YR&#10;dRx5geVmCxqjrKPQDeD1BJwAp74H6P8Ah19D8H/Cm6udcvI7dtQkjsLeZj95JBllXZuxkhlwOO2O&#10;QD8j/wDBPf4Y6pZ/CrxB4xsrAzSSSMbccgCRTExwNxxzG5xyPmbrX0z8WvFFutjp/h+11aSFdJt9&#10;8i2cJMwuHAOM44QKqoQpyCWzkAg7X5qiXYztyw06lIeLvh3aa5/Zfhf4Z3upXENxJulksXEMLKoL&#10;YOSVbC8rsBPyjbk5GHY/ECHTLptZl8LSPqSzNPLZ4+z7ZPMJAViMggjnC4AIAPpnap4r8R+HoZNM&#10;k1OS1sGl3/Zb2GNS5bB3FWyyg7gBgqT0525rgLrxf4Uilb+z9V/tK6KmWNo7gzsMbdzrliMY5xwO&#10;3U89Hu9TPlbO68a/E7xD4pLXOoSWen20fy+Xp9oJHILDC+awLHBGM85O7BGDnyn4l+Lre6fzCscd&#10;opQW81xuQyspOCWPY89MZHtW/rfxf0LwD4PnvPFMix3F9j7LZqu3b8zYLZYtyNp4UgY4ODx534bm&#10;0n4k/E+yXxNYxappqW7t9i82SNp3KMFX922cAkE4ZcbTkkZz3YfDua5mtDnqVFB8qOr+HvxE8CaZ&#10;NZ6vqfhZdQ1Jfu3H2yQB8swI6FEULj7isMY6EGvpD4PfEybxJcf2tJ4g+yw/O+l/8St1jnKkqFLG&#10;Zuew4+YcYArxf4Yfs26no/i3zfFP/CM29nqEUgsdMAXUZFUnhWMkh8rBI+YMdo6nqw9b8OeDvB3w&#10;otbfRX09IbW1UO9vdzJbuq5+6cyr5m4NyxLN0PJJA1rKna25nHme5p+NLPxtPqsl54f8O2yyHY8l&#10;xe6tNHDBMMHP7rzHIPPG1RknnGAcPxh8Gf2n/iR4ct9d0Px7ouoRyQs95pNncTWhnb+55h3b2PQi&#10;TYM9cda7mLxLotuLO4M2IZpWEUkdxLIm7BUbVjDbiV5yPujGTXb/APCFa3N4QhPwl1eDQNQjXbN9&#10;rt2MUrDrhiPl5JO7a3sKwjJxtovmU1zI8H+DvinxL4U1CT4Z+MfDuqaCW+aSGYlZIpFyVlQnh1JX&#10;kgkMB14BrS8feJtV8L+JMaZrqhZpWWWa3iZEmOBhtuAFUnrkA/NzznHr15d27+F10D9oG1srLULN&#10;S2l68WVlk45AK8hhn7uBuHYkfN5lf2/hn4t6dNpWhaveG40i13xtcZkR1QYKryCEGSemcZ46505o&#10;yqXa9epnaSja53Vy2m+Lvgs3iLQLiRfEGhsqX7RqC80fm/cc/wDLVdo3LnOMFR1rhvHmia1aDS/i&#10;34HMbRzWHmXcdmu0F0kcHATKqwXaMHG7aT1PJ8CPFOh6BqN4NQ8SRs1xDJbXFqN0bv02srH5cggH&#10;5h2qT42fEP4keF9LuvDFpo6XVjdNG1u1xao9vKrYJ3Fk5bHfJ6DIznE8slU5UVf3bsvap8Yfgl4h&#10;0xPF1lp9uNQuLdWuI2jEJFwFUHcwO6QZBwC3A/IaHgf4h32v+Ar+zXS4rhZpQslmzYV0XP8AqgDz&#10;IDhsYJ4z1K5878J/Dm38XXsf23wZoMVpNtM8rWaJtz1O7C7fr615PP8AFTWfhL451r4T6/o0+kQx&#10;6lI2npJLvZLdnLQndkhz5ZX5gSCD155r2PPdRYc1tz6q1a10TxZpDa7oNrMzQvHHcQzWyuu3J2ye&#10;SVAdkUlAwyeM4XgDpodG0q+0uE6VtW6VmH25IVV48PGyb0BXPCoojb5QYwckE188eHfEOqeMPBtx&#10;p/hLVLSPxVBItzo15Goh+0qqndAzLggsNuCxwCgGUDE10fwP+LHiPxd9mP2WGHVly3k+c0IuXLBu&#10;HVhhiB82QTJ04JLHjlz063I18zqjTUqPtFLrt1O28eeOtR1DS7SDQrOO6htUc3+j3NwkawyKECrF&#10;lVbcSzLvLNxsBAzgnh7xK9nHa+HZ9KurFWumn+zySRXAt3ALFlYHaUVcAAbmJDAsmcM6zs9D8d6r&#10;dWz+F10/WIYWaOFo9pnQkyKhVwHQnaTxj7xz3B5jUfBul6HdXS6fbG3k+y7IWmcxhpQ6qUZRwGJE&#10;pyeqnBKbht0Mrdzr/H/h74i6J4k07xL4b1qe/wBHYrPH9jO5bWbO5t6j70TMpxIRjHyt83LaviDw&#10;vpN1qsOna3alL+3Vrf7UqFZZcYEJkydhBDKMgBto6kKBXhfiDRfivoej3vjjwP47utVuLGCO4/s2&#10;9VYnkDnOXj2ssrc712lU+Q7sMu1l+C37TV1eXJ0bUbNre7VmabR7hnjfYSF2xhsY249BkFsk4FaK&#10;nOULx6EPlTsz0r4i6Fet4GvrDQbu4t7fy3i1qS2jDXUGMHJAJ/c54Yg8huTgEV5b4L1TXPDniOz8&#10;3Vvttru2SPCpTcpO0jnrxmvTPiGJtQ0lfiH8O9Wkto7W4VDHajNxE2wt5RQsM5Kl15PKtgAAAcV8&#10;J/iT8N/H2uroem3mmpqFxtSGPyvsTOVA+RVDPCWb7pDBeSfrV03aL0uL7ejO1+KHxPtPhh490Xxl&#10;HpC3wuUY/wBpWriHfMvyyxyKSckh1LEqCfMwMEV6n4R8X6V8QfD8Xibw1OFj3AXVrKwk8tiAdp44&#10;BOcOODjofmVfFPir8O9J1Pxnc+GNW8NzahcRwyanp63TTQqN6bplXy2HVVPQMN8YUZxkaHw91rRv&#10;CEC3XgzUZNEtzGhuI7u1uXgDIhBjfgttfOdwyVbbg4zWUox9mrXuXE9rhuJ57UQ3E0amZGVo2O5Q&#10;e5BwQwwTxjn26Vz0Hgbwwktz/YukS6a9xE0dwtrGgikBPP7uVWTB2jlR349RueFdXsPFmmC7tYo1&#10;uljPmeRdBlb1I5DYwVPIU/OBwcgaUektPEsUxWFvl81Vj+UtwCeD+XJxnnNYlHnviH4O+GPEenxa&#10;dr2necbeTdEtnO1tsUjoQGO45Jyc9wMehXXS6ZJDI0JE3l/KYyx35zk9S3vjt06UUtQ5Yvc+ep7f&#10;4Jaf8dLTwQ9rr0usaStvd2Mq2CXUOnvIu+OPexBXLTRybsMQxB3RqCx6TxT4N1lvCEsWp6JHdXjL&#10;LaW+i69qMNtZtbCWRY3Jt0Pk/IFfbhwqq21VclhxvgXUviN8XfD1va36wRxtaxWc1zqMaW9m1vgq&#10;BDOp85EdQ6EKhZGYbGXDGtHSfDGi+GGPg2+eCMafdM1vaaf4gu724gluZt1yZpLhR5gaPKq8kYZH&#10;gVtxLuRozGPc4z/hL/GPw28Q6V4d1v4Oah4o1AXEl1f6b4RYJY2DGV0JWRFSRQI5t4ZgCzAjIVuN&#10;i+8TaT8O5LDw94k1Tw/Y3F5qL+doOn7I77UbgI7rDBNdTyLjbcANIZyEQsirGPlNzxDf+JvEduuk&#10;2/hrU9LsmvFEepaa13BPHEsyNL5iIjhlIh3ohYt85APJxjT+H9S0zSJpdJ8etHpfhSVLaP7Vo4ie&#10;LzvMaP7UtyjrfjHIV5EGVGCpIU0l0CRn/EvTLg6ZoPi7we2k22sXF02o2kevahZPNLC8alol2Wx+&#10;RVdVRQDIzFCHKAk2rPR9Z+KE9r4vs9OaHV/DazadLqEk3lsqiKMvw8IDREtIVY/MrLHwzAyN1174&#10;x0Sz1Zr/AMaa14f0rVLPT1t1lGoRo003mLKZEjlkdVjLeWwBbzQf4yMVxPhLwrrvgzxzB4q8Dw2J&#10;0G8nFtN5lrb2rQzLFvIjgtbZFlmOFaFpWZty7l8zaxD3RDD4v+J/Dtveafpmn+IL7VZJLqOws9Q0&#10;WPzGtxlCyXcYuAs3llFOHLIyt25AzfGOjfEX4aaw2pfBf4fzw/2pplzHPN4c1kqmpTrsWORbe5hk&#10;iLEuz7PMikYRzDjMbSegW/wNtTrE3xQ8N+CpfEeqzXE0moTNeNYQ3uWbzP3DMiLyuHC5WVsF1JBW&#10;uN+JUfwr+EujX3imb4veJrGbxBefb4dH02++yw6aXbzNkCrE2xVwIwrKygADDYDVpFp2S19f+AKV&#10;+o/Wm8Z6R8ILe78a+HfM8R/a1e8hk037VJNhRAk8j27gpMgklVuXlYNnJULVzQbqPxLqMNjo0GmR&#10;y6bqCwzabqGtSvJZOm2SWa1h8uOWKQS8u8/IYhclhuHknjP9qjTvgRHZalB4i16+8QahavetDdCz&#10;uEUPuEciyCFSH52MpRHLB2yySKWk+HfirQf2nPinafEaz8S3nh3xAyxp9q1C+WTz5UPB83ahQkcD&#10;5SAABkDGL9jJU+Zqy7/1+Zg6lPRJ6n0Vrmo/ED4leMzoGk67pPiDR4Vkl0m9S4ksru1gZgCs6xRF&#10;dkefLb5grYLOEHyryV/4Ok1f4g6p4rbwJeeB21SzktZPE/hfWoLhdRhRceb5EzbSmdr5SFJmO1jh&#10;mJrufizf+Gvhf4qtfGHh34i2dr4g0nQ4oNW8uweT7WGRD5sm2NwpIBy5BZlZBxt3nzKbxx8O/iv4&#10;Th0f4gWWp+GfD6xyw6TdWNudpdv9ZKruGLMUkZAuSE3iQbWAas433S0/r7zWVurKgfxt+zrZTeIt&#10;a8TQ6t4XkkXU49Qt7i8ju7xQ2wSnDyMp8yRBvV2DnBJXbx13hr4iRfFHwa2m+DfiVFYTTGO30mz8&#10;cWcNzCghLkJKQV+zqP3YZgrbQON5XCnhbT/E8PhvSfAul/EaTUPDDXkly+saxYm6sZbSORmAZJUi&#10;hh8nZvfcuMENlQFFc/F4E+Kes61cfEXS/A/gWTSjZRW80OjzyzXUcXzAXjQFVVAFXO+N3+bb8jLv&#10;xfLGWr3X3fj+gknHb+vmN1/wXD4ytrbRvit4Km0W4mtZry7uvDeqX1rbxxiKKZVHlboQ23DOXiIU&#10;EcLgmvMPif8As/8AiPx34C8P6h4R+O0t9bzag8etabBa+W1jEAPLdYEd887lJ35fdG/8ThO0b9nD&#10;4zeDvFkPin4ZavqV9qsEjywx2sMMcnkDzCGkiklSTLjygQFOxn6MTtX0/wCFviG/0gR+HfGvjiW8&#10;1i/vUS88O31nbW3mgYYlkJQzygvtWZM7iCpBG0DT2nspc0Wn/Xn/AJilDm0kj468YfsR/tMTfE61&#10;8F+A/Hel63od1p4l0nWQ6xNkj5g1vGZJ94clRtVgQQx2kShOn1T9kfxR8LNYtLfXviEqanYqDqkz&#10;hhbyxlg8UyI6b2V0ZAOAC+UYKRhvrLxRpkl14kj0zwP4S8P6Xr9nLHLY3d9q8tkq5KrGGiiQeZKy&#10;xFfJIcZZjnblmztY8Ya/8ItRs9en0xrq6vNLurT+wptQgW525kIuCrOY2mQKFb5x5o2YO52RdVjq&#10;07XS/D+v0M/qtKLbPnS8sPD3wrvpdSuP2jvDJvDAL3S7XVNFup2jHlnEUk0coMQEmzdsiLAHcEON&#10;ldtbWngb4pz6brfiT4+yatfW91EfC9pqkcdpp20FDKqxl3nPIH70Es2FDIODXRaZ4F8JfFXQfEPi&#10;nxN8DtL0HUI1guraRvDNvcXvE5VUdTCk+fLIxJEgBAV2coApq+Jv2RLjWorXxHpMmrami+S1lNea&#10;hHD5cXzebhFhLbAyswBUPtYblJBJOaL3dpei/r8Q5JW0X5/5mtrekeNvC01n4W13wu39k3g8621D&#10;+1o/Lkctt3iTBaQEsXIVMnd1JUmvZdG8Xx+FPhzNdzLc3237PL/Yd88Uku3y1MCMUVkgQqm4SswB&#10;8sY2McV51/wra6vNH0jUrDQ9KtNeWZG0m4aCNbWRU+ZVkRA3mRspyXkjBVowHKgnPL6Xq/x/sbyy&#10;8P3ngW8uIdHWGUapb6tGYpJfP3JNcQpLlnIUx7mAbjduYqmOTk5lfT7/APNm0bxd3c3LjVPhZ4U1&#10;KxubrT49JuriFJ5olt4x5DfaG2JJGrF2VkA3HBA353KxKrkfEvU7DTluvh54q/tCS1hlNxcalpr3&#10;ht5onSMxyzC1WOIETNGSHVt+cb04Deo+J47DVZpNO8Emzsm3CSaZnkuVkmMUe9YlS4BAAUKuE3Md&#10;+QCCRzcHhvVNKupfHEun6Xp5uLeWGbUtQneOKK3kjMbr9lnQqcjJC7gmDj5jk1mmty9bFT4R+PNb&#10;8UeLdU134rBJlh8ItDDpq69ClsPLkhEkvnRkNEwV13l2eUgkMWACjf8AiDo+p3dsV8H310Le33+X&#10;fWsMMsKfu3lLTSSOI2GxCpdmcMHypxJzX0Xwp4P1X4mxz6hb32m3FjaCbSXuJlji8xCpCybfmR92&#10;ZCkYH38hSMJWxqWpa69sumeGtCtdEkndYoV023URxlcK6xsj/f8ALGUGVxtfHP3Zly300Kjscbpn&#10;gi48IX8nhzxvrlvHfX+oL/ZsLeHU2WTCASbDdHdGn7wbfmO7d5biKKNznXudc8AfD7SFt9OtZLi0&#10;so5rX+zJ78yWJz5kiZjk4dmjmLOAXZQ4RQBIrLQ/4RHxz8R/EN6NcW+0K18vyDeKtpOY5zJEwjc2&#10;6+ZF5iIw3sAS3lcYba+p4W8Ct4chjHjcGNXs1tF+xxqsd9C7ANJGyymNlCbmcMEzgkjGDRIcTJ8e&#10;ReLfi5ozWljpf2yxs7doI7ePS42hjhScBZNvluI2C7EwWKsokf7g2i54L+BXhH4heEbfTNY8Xq9r&#10;pbQxvpN0wmW2w8ckUkLKAqO0rLGJVUgoSmGEmK9H0ifSPCNrqFz4R1OHT7W7uI7+0xJss7aYhioi&#10;+bbLlkXcFZFbKDauXavNvEnj6617V/sHh7RtHaO7kV49S1AeWyyK3MZYEuh+8FbICggAKMEynLoN&#10;8vU3rP4hWvw81Xw/8O9L8O3a2DakNNis9U8PzqxZmO+VJsGG4jOwMDG+5jIx6AZ2/Ff7RPhbxJ4Q&#10;uLvwOv8AaxhuDFDb3EJjX5nUeW5k5HysRuU8A8DDLXmFte6LqV6r/EHx99uhsIobqKBtTidhMFdS&#10;qDcQsgMn32yX8sN8m7cZPFmqfD7xDcQ3bfEmPSZGbKw2uuKskUccgESGKMSr5cfEilTtUtgliVIr&#10;lJ50h3n+Lk1Ge58a3M9rfW2lYk+z6Ni1sIYJ5LktCrxiPAVyqsrbwFKbQQr1J4b0fTtSvLOC88K6&#10;bpNzdXIudd1K7ltpLu1lYkpujlWbO4x4LfK4aUMuMEjmZ9c+H+l3dvdeIPi3P/Y9nMZ54RdmOSRm&#10;Qko0sSozJ5rtnJ3MMnIJAXn9c+MmhX1/pcenavbrpej26iyht/8ASoZZI2aXy3ikXqNzHG6RVbG1&#10;VDE1rGjVlsjOVanHdno3jO0u102fVdQmnutqs1nDY/Z3FpIs22OUZEcm5ZxEwl4QqfnZ1DAzaHD4&#10;o17SU0jVdLtdUu5VxcabqWnxql4plYSSL5kskTptKRlogGDSFVDYC15H4u/aa+Hmpa22oabp+s2M&#10;lywW4nh8iXMgZlXy2Ft5mc8bd55B5GSKfpH7XniPw5Iupx3U000lvPGJp45CxUuWwY0be8hbHyjd&#10;uIwwIJQ6/U8RbYn6xS7na6t4Efwne6f4s8WaC+koNW8y3kOmATQiMLhYJB5kPmMQxG7b82Om0Fu8&#10;1bxXaar491Dw0NZCXU14txptr4mWSP7LJHAzrbIYpECL5ihwvm8/K258Or+Had+3z4Y0WwvtE8X/&#10;AA5k86W9VI7vWFltopFLKJJGWSNSM4AZg3YbsnaC67/a2svE+qQa7rfw81/UJrZcxXlrPeQW6MWB&#10;W6XjYTgBchdm1QcMcsJ+qYrrF/gP6xR6M9jm8VeH9W8AWK+JPFlva2dgLqzjsZNBabSL+4ZTFbFY&#10;5QJnEZdcAg/NauwLBQTkv8Kb6C90zxXqsfh+S38PEXF3Z6TbxST3sUaSuvnCMbemXU+U0gQuwZWX&#10;I878SftUalcaZD4d8TTx2LyyTPYy6fp7SlFUOvluyPGoZUlZegAzwoILDBs/2q/CxhutVn1nVtcX&#10;7DHGtxdyXFrJaBm+4PIm+YMOqkDIIOT1K+q1/wCX+vy/EPrFJ9T6L8QfEmK/trW78beE7Pw/pGqT&#10;Rf8AFQ6gySqGSEgoYmfzSRLlS0kRVyoLKoO+qmj/ABh8CrcXWh+Bfg03iyCeZRbTR3QtbW6dYyfl&#10;jmVFBAI3bPMx5jFs52nw3R/2zfh/4V1uHWfDXhKRbpbJorZnhmt2h+RkMzuSWbKyFipGGIyMvVrU&#10;v+CjHhu/0u1stQ+HNzqF3dXEjSQ6XfRpbzKzbtskCqwCEeXjfkHhweS9L6rX6QZXtqX8x3Nx4+8f&#10;a1rdtD4jstA0qxlMl19hj0x5IN0lqWMzXblsybUfCqjAOiIAcbQyx+BfwXOiTeI/FRm1qTUr5YrG&#10;4GlzRrZjhgu+CT7LIqDJcbRsDysrsyqp8hvf2u4PEviq11TXvCMcrafCk0UZhaO3hjj3bcxt1iU7&#10;v3aANyQQcsA/xR+294j0G3/4Rew8BWFi10irM3mTFnjDsQXk3qyxkHdtYsdoXvnNfV8QtErfd/mH&#10;tabPfLfwVYXM1xpUH9n65osFtIrLDqMupKJGilkEr52+UTGXCLJLHh2z+75BwfD/AIIstFeHXpvB&#10;19bzyapKltcXyxrOyhRMhGH8pSCGUnJV0wNq4IXzQftQ+OtSsvsmkfDDwrYo0iS2sljpImZ1CsFO&#10;/avzA7huwd3LYJJNL4s+MXxW0T4Z3Wr6xbRwteW62Nrcw6TAkkivGykbmiMjON7s0hII6ksGBGMq&#10;dSnG7NIyjJ2R4F+2B4ytPFHirVtb0e+lWza8UWKNGqM0UaNFb7gvCsFy3y5xu4xnNcd+ypprav4n&#10;bVFmkbcm2KOTO2MkZ4PYYYZyOcjpyDzXj3xTqd7rmq2oXNpa2sjyRoSA7BQccEZ+59SRzxmvTf2F&#10;NQv/ABn/AGY2r3bRyXWrIiSSQ4KjGCCMHIXbgKRgYxtGMV4uIleSiz1KMfd5j7F0bx1pH9o2ej6l&#10;O1vDY6f9mhubK5DRxK2cbXKfdG0LjBX1bkMOn0fW2LXFrpds11PCwe1hur/y/MALYIKqFj2gnLAZ&#10;Ij+8RgDO0z4I+Hjra2E3jkyzWvl+ZHYSCO4hbyyAS0YZkDRo3y5Jc7iScg1zcfgH4daB4pZ59c1q&#10;4EijddaTCkcSLH/o0n2lmVI49x83qxZtpYyIzFW9J2OA6DxhougfEHxdbnxLrVvo/wBkmKbdGvBI&#10;XjaN28tw33CrPuIIJJPIBPGpr81zrtrdXXh7xnM0EemkWdrb2w3NKA0ZUyKPlILlhIOFIVzuQ4Lj&#10;4c+HVx4UaTRXjuri23SrZteG6mExhSTYpO4RkuUXgZ8oDcxP3eD8V2F5rtk8es+IdM0SDf5Un2Vg&#10;29GkOd06M7N/rpdyl0ULuIAy5qbjMlPi54Z8S2WoRaD8U9QuY7FJLaaGZbiG3mIjMgjhkaYumCcF&#10;9zHcuQWRS1R6j4YsNf8ABt9ex/Cvww3i+TUI7eO61HxNdIYlEvzyTKJWEu1duNpH31O1hhW8tstR&#10;ufhV45X4ft4dSG1vkWCz1CzuMCWFzyHJbDBgecFSvzBgcbR3T6hoGipAmu+MI7e1+0yCH7Ksbx3E&#10;JJwwiONoy8gHCrj7oBV1YlzR2KVup9IaR8OLHTyya/4z+z65JaLFZyXczeTaTmNmREuCiyTKhZ/v&#10;M4IyGGeW5Uw/Fjwf4hk1iz1dtSW8t2trW6jnRke1WSTB2u2wKFi3BV4Ubd2G3V5/qnx91O+8S3Fi&#10;dM1BdJRoBuYj/S4TFEY5ZMqMmTYTxgqSoJJUCsX4k/F7xHoscmv2KW7Z1OaSa8tbXY0QfewA6hOS&#10;7c8jAKngGoXPJ2sV5naeNPDfxD+Ky3M7eEpo7i7tT5U0cYVLl1TK7CoVA7qCAuQD3A5J83+HXhbU&#10;dU8c3F54x8mDT9Pu7cLoNvdujWzeVMyW5MbB49kd229c4YvhjIS5ra8MfHvWjZTN46kmjsriTc0t&#10;0dyxSlAAzDPJIVSyjlvl5GBWhaSeJdV1CTU9P8K61fW80bNY3EkPk24T+9ukUgp1zyByOcnnKWGV&#10;SopS6fcbU60qcWom7+1foOg2fg3SvGXhKQx20EH2BQ94skiE/vFXpkoo3Dcfm4+Y8gn8/wD46Nqe&#10;qX9ys1vuWGZHimDdEA3tGR2IOCD1wPVTX09+0F8YdXvbi48Ga3qwmbTtw+wwXReKCTlVVdrMu1cE&#10;bhkAZz3r408fXOpHx9HYaZcbYmmzJEseQPMyM7eobaEBz13fU1pCmoxsjPmcpXZ9zfsi/H/Rvh5+&#10;zlpvhXTtOkuNZuJ2S4kll221sXj2l3yTvK7mPAUHKktxiu++J3xL1aAXE3g3wUzBpik1w0zXE+/5&#10;s9ht6q2SMsQOe6/NcWmWPhv4OfZxdiGW6hktPMiKncxyCwOcEbFfB9Mc969W+EfxEv8AX/hbanXr&#10;9Y72xkks9wbzd6JwjiMBdrGNlzvBIbdjK7WbOPLGo4mlpSp8xxPjPwr8VPEk11c6wtrGvmoomuLw&#10;ny+PmGUVn5bDckdG4+cAdR4Q+DMWsfDxtRtvFNhapJeRobi8hfzhCGKmRI1PzHnIDOMtuJIBFUfE&#10;GuA6gyaW7zXFwdkK28gMj8HAAAABw4ycqOOasfFf4hf2BH/YXg+JvJt4hEtw0Z2oVTngjBPQZPqe&#10;ua9LBYdVqjfY5cTWdKKXc5vVPCv7OfhnxDIfHF7feLLyMKqyXlwba3RcbSVhhJPA5wZQDtGCOM/W&#10;X7Mmg/Ba40C31XwD4JtYfun7RcRMq5BZxnzWbk54YEkEkDIr5h/Zc8ByeM/FcniDxV4ftZdJX/j+&#10;/tKwSdZnILAIJN37wErz/COucgH6filto9YtfDXhqzt7G3jULb2dnCsMUY9lUADP616eIjpy3f3n&#10;DTk92TeNPD3xy1i5gWx+IaeGWmZoIdQs9PS5spIwoIVTGsZjkznbkl+nYBq8S8Rf8Lk1PUP+Eel+&#10;I2m60Y75YoL6O08nylLD5jLIcBy3VFEnqecCvoz4jtD4c+D2uWvj7wp/aVhdWbeTaSyEJLc4/c4I&#10;IKnzAuWByAG7Zryvw74L8a6h4Ih1Pw98N9N0+C4jeS5u7q6k06O0YYUSMsQErBvm2/M52jntnnpv&#10;rZfh+ZpIu+CNS+K3g/w+viDU/EfnYfZaWtnODAMHkdjjp8uF9DznGN4s/ag8d6BaTWlpayNMhZo5&#10;uB5bMOdrdup6e9WNDtItD0nULvXPHn9rKsm2WYQmOCIgZIQsxaTGQNxA6DivLdc8TJ4n8QSab4fJ&#10;kXnzGVgUVTwSfU4GB6nI9a3p0adSXvJMxlUktmR6f8RPiV8Q9elm8STzSjdnzpGLbScZIOOefevb&#10;v2e/FWg6Jr0unJrkK33ks7T7lwny/dyWA68Yz0618vePPF/jjwnrF3YWUNusIiO1lUl2UnB/yD09&#10;Kv8Ah/4jreWthZz3lvYyGSNLt44ZANmcDIGSOAOK6KmHjKnZaImFTlkfdmu2Xh/UdHl1nxL4Fhuk&#10;PE11YiOR9w5y23kHH0P51w3jqy+K+vOtv8Fb+3vNLhVY7izkVvtaAsPkKOpyMkY5J5rO8EeMv7D8&#10;I2es+DLmfb5my5hEhdZOMh+eQR37EEZx31Lz45+Dl8UrFqWnLZzhY3EsJKSoMfMrEc4POc5xnjFe&#10;W6dSEtrnUpxl1NjS9CPxI8D6fo+qfZ9Nuba3nea48wxNHJsARyAQHw5wc54PBGTXI+OvgJ4Y+IXw&#10;9ufD3xcvZhcaXceVo/ijTVEj6eGDfJOGIzCzYOMkIdxDDLbvTtQ1LRvFmiHxr4HhjvZBtGp29mqq&#10;qIQSx2c59MDjCgc9+28KaT4dvPAC6ukqK7WrNJI8QKkZJ8sjJOADtPOQDtPGAMfaSi7rQ1cYyR8S&#10;ad8Cfjt8FbprmW7s9Sisdtys+k3Du8cGcrcL8o3xjhiVJKjLEABiPSfgp4Uu9I0ab4najbzQ2tv5&#10;11FcrGfJM5/1aLjoN5Xjtx0X5h694q+Dlwmn2niH4dazcaa0Kl7aGBvMjgB5by84Khj6HaB0XrXB&#10;6jcf2V47sLfWvilp/h/+3pvsniLw3ZzLJDcSpJgzRxDIjWVfmcOifMTkLzmqlWVSPS/3Dpx5ZWPS&#10;tA1q18baDB420/xPp8F9Zwb7u3mkMRXcTja3VOAM7Tsw3O0gmpPE/wDZvja+mitLR11q2s83Gj31&#10;q0Ud/GxOVRioEmSHjPJUkNtXGGrgPFn7PfijwVcapJ4H12TVbHT5BN9h8lfNlgbh08xG+ZlBB2kL&#10;xuIxnDQ/CT42jTYJNP162kaO1UxeUzMGtyfldo85Mbk9cEDseOKz5eqBS7l3wFD4b1K91C18H6zN&#10;ZtcLMx8OsGWfTpyysVgJIAiaQZZcsG2/LjAI8l+P3wk0+bUo/ipDaXWntastrcXVrG2wuq5IbaAh&#10;OWGRuDFcc8E17V4u+Gnhzxd4i034u+AL26ttTuImkkkhVTDNIiZbcqhdjsV+f+HDbtowS+h8SPB+&#10;oeItItvG8Ph8zXN/HGuqWcUQaMsPlLg84BRSxzjG35iNoFaU6ns5JoUo80dTw34T/Gey0rxPN4M8&#10;Va7GtxJ5azbt3lzKUHLbujrk/KwOCpwTjNec/tK/C/xL8H/iC/xD8K25l0HVrtpIZoYyqwyZztOM&#10;qARyMHkfQ1Y+JPww1HxP4sbxZ8KH+2ajZOqX+jsD58qovDxHJEhwuNoJbJGA3IHrXwv8daN4n8Hf&#10;8Kh+MnhdrWG/hV7A6xaGN4mPCvuO0mPqQckBucfez2/C/aR+aMPi0e/Q6f8AZU/aW8OfExIdF+Iu&#10;nrNqFnaeVDq8n+uWE/LsZsBmALnqTgkkAYrX+NOi+MvBN3NJ4Z0u7uLK7jb7PdWt0qiX5NwKEv1P&#10;Py/e+7jcDmvMNF+GOl+Er240PUtPt9NubOa3nstVhtRAkwaMNGrsnHzRMGznOc8bs16/4H8WKn/F&#10;u/GyR6lpszeTOGJAgyQQyr95Fy+7AIK8EHhsclaMOe8fuNItyjZ7nlXwtHxt8P69MuqeH9bt4dwS&#10;Rpd00sG7oyxq+4gEAnA4Krkrxn0XRvj3rfwnlk0n4gaxNrmo/Y18qzuGW1n85ZWzjDPhdh3bjwTg&#10;A4Xnkf2sdL+L3gGYal8LLGw1Tw3JcGzke+vo45rGdPkMUvmuFkQgLtb0+VwPlMni9p4i8PXum/2l&#10;8QPCdvHryyr5N14Yuo137Dko0KN5SAjALhDuGdrA1PJ7R82w+bofc/w1+Jvhn4q6RHPbRR2moLH5&#10;l1pjyMzwDOM78ANng8dN2DRXyZ8O/izoUmoXUPiL4Xm3t1iUWTQ30zMQMbjIQwBYnn5cADjBPNFE&#10;qEr6IalHqWvFP9p/EG+t18NazdaLqlxKPsf2q6l+xS2/zNLcGN4JLWQBxtUgEYOcoVCi3b+CtJ+E&#10;/ii28dat8R9U8Za9rV7LOljrV6gsJreW3wHcLaFlO1Y1EeOF27SuwA4+h/8ACTXPiaTx9oXjLQ4Y&#10;7HUDNpdvq2sTzyW6pI2xUaTG7YXyN+FYqM7hnO/431CX4j6ba6f4q8eeGJbWx3C1hhtVs75cbgI4&#10;ysskPlkIG+YqclcADBOnLy+7pb5XObmvqej+I9S8aN4T03V/FVzpVnbR6g1yum2eq29pC1pG1v5S&#10;sZUaR4mIkZgpVyvyspLBF8w8WeLPiV438Vtpus/BizsLOO1WeGOO5u52SN4m3XIkAMIjOepI6BTg&#10;lquXvxD+HXiLQdE8F6lrWvaZNosLR2l9puvIzsCXLYwGSPduC4OSAigEjdnyX4jeF/h/4juLbSfH&#10;Xxo159tyTbyX+jMI0zxvUG554GMhVJ44qqNDmfvafJ/oE6yjG6Om8f8Ain4ex+J9P8QeJbbxBeXO&#10;n3ttdR+f4ge9hsWiYyI8EcpdVdcqVLFlABQowJY9b4Z8c/Dn4h6RZeHZfGGmalpf2/7ddaHqscth&#10;tvEV1WZZ4gyxja/+rCBQwcjAZVHHSfBm9PhFfF/hnx1b+JhDDDFc2scLrdOowhkEZyX6LnBLYJYj&#10;Ck1zOsaNFplnZ3sfho2TXkm21mumWNZDnG0E/wAXQ7Tg4wemM7KhGUdHt/XqZOtKLvb+vke2Xdz4&#10;6tLxPCl18JrfUrOSCSa31C61KTUslomUtHKGcRsWjYhm52qp/djk63jr4qeBdMvdN8CX3wpureZ9&#10;LtJ2stQW3C+cqbYZU8xTuKKdgyQFwyFQQwrndD/aG8G+CfC9r4d0bx5Ja6pZwpFDHIpa3e43B2Zl&#10;J/efe2jGDkKQvpi3/wAcPCUsY1D4g/Fy3vpobiKaz1CxmVJ7AoXYQm3eUB1OSygsuSAd4Cutc/sa&#10;l78r/E09tG2j1+RT+Knwg8EXlrBqt38NtFvLnWLiKyvtLuNHO6LyAGSKKWJFVWVY1AKlWKsUYFVC&#10;juNQ+H2g61pOm6P4e8LaTqF1ZWMB0dtStVt5dPlT5JLNFaMrKgIzgDAyCcsrOfGNC+Pnwi8ZX1xb&#10;6v4RgU3E5nhgs9cmWS36nzEiBWOQD+4oC4BCsFPEjftq+CfBvit9B1Pxn4ouIbVRBax6gLaBk25G&#10;UjeV2HzKCp2EY4Bbdmuh4fFNWSenf/h3+Jl7ehzXuen+JvhPcarot5qXizw9p8Pl3xjuNbsYWhlg&#10;m3iR2DxW4fAV/L/eo6HJKnhSKWp/s8fCXxPZanffC/xJqoEES/Y447kS20JDYLbHTzJYgSvAfcd4&#10;O04bPml3+1Jo/wAULzU9Ht7S1azsyI7q21iCQzwTOwxkqQm4qhO9AWIbkqdpqj8If2wNb+HPirVt&#10;H1P4Q7FhwsJVWWGaPCHZjzJgWBaNw7fLkc4AJFxw2MUbpa9tP1F9YoN+Xcu6tof7W3wlt4brw1ZX&#10;GraPcFpI7rTrHMnlZdGJWMPtUYJ2hscA5PyMfUv2UrvULrUNW8Ua1NcaldX1tLNeXf2mOO4gLsC8&#10;mXIPCFvlXIHQjHFeSaf+1ZrniHVdQ1TxN4SHiaxuo5ZLPTbxVljtXfIyG4ZSQRgbASWBIzg1Ys/2&#10;mNU0eRtN0Gw03wjKsM1vaXE9yJJCzEmUFYTsCgkoHYhxjABUKa1nhK84W5En1a/q5Ea1GM7pu3Y+&#10;wEudIsdFiuPCnii4vHXSzFNqk1ufs8w84Bi6qCCQrIpIzxtJ5AFeR+I9O0q08R3Wm+KE8M3U2o2l&#10;xAra9plx5diywbmRXYIh8yTahCu3lZUoBgivm/xJ+018ezqGlzeKdb1Fbvzpre1WJ4LK2m2HCyhU&#10;ZUkkaMqvyhz91W4HMfiL9oj4k6jfyWsnimMSWN4xtbGaKa3jhdvvINiMivvVRuQEOF3FV24GcMrx&#10;EZbr+vkU8dTelj648O/Dr4OfD+DQ9W0fT2sW8x5lltbxmspbiNQgm2lmG0SDeAWTaXIwWXAmv/HH&#10;witNWmuYl0eaZIPMaSCNZpYrg5JULKzARgHiNQEyd3yg7R8V+OPG/wAT7zw3Fq/ibxr9nkvFZrtG&#10;1qT91uaTYx3RFnHyjc6J95hgcZbHtfF2papc21xBbaJJDppDeZa395cIqKgMRKGFWMjHgE8Z45LK&#10;a2jlcnrKRDxi2UT6e+LPx28GeE9U/wCKW8Y6DHeak3nahcahbWsO+VSwDghSVVlG4MFBL7gwU7Qe&#10;P8N/tYfE3V/E9npUnjfR7PTfM3Saki7oolQnLRlYhH1KghcljxyevhkuqLeafbxWFj9qvNzfZlg1&#10;C7t4MKxKblhkDOTktjHBClW+ZlpkGt/FjXtW0+a18BteGZjHbsqXEPmRq4Ybn5UgEbSzMWHl8seB&#10;XZHL6KjZr7znliql7pn2Je/tMfB46la6x4S8SR69Z2P2gyLpy7VmnMYxthDBC7lcNkKO+042rn6N&#10;+1N4Vtbd9PbSrvTby/usxTPcCSbeGCouCArMD90H5l47lSfmPQNL+IH9l6pa6D4Z0+EXDG1vY7XV&#10;5Wb91yWKGJFLEkgZbOVYZABFV/E+s6haeHYbO+0qzt7i1mV1uL23SPfCq7Fw6sZCfmU8MAo4IJxt&#10;z/sujtqafXKu59TX/wC178IfDmojV/DnhKW6uLgJ/ZccqycyYkQBCqktnpwpUF84Oa8t+I3x50/x&#10;nJPFaa/qWnWtxNHM9tp9w8n2iaVTJ5giSP5flIH3SByAOSg8wi1yB9Nk0m78URw/Y2DR2od1O5nI&#10;Q7sqBkIpG4EheBuyd2NqWi67oiy69Dd/2p5JIha/kS4jkhRUz8rjhwAeAqkHjAyGGlLL8PTle2vm&#10;Z1MVWmrHrNh+0rJeLYWtob63tY/9RcyWE3lqcDc6u6KACggGVAJI5GABV2b9pbx+k8lxa+LyzWVw&#10;qNJcQAQu6Zw6k5Xy9mM/OCgUcEZFeLy+ItT1XVVmtPDN9f2iLGJp5rNTGNnX/SfvDYG3EYPAPK/K&#10;Dv2Xww1HUtbh8q+mh06aT9zbrNtzA6LIi7QS6om/DKCHHQjaQx1+o4fdxRKxFTZM9h8Jftq6l4ds&#10;bW58R3zLdQxs81vp0LOW3jeQoCEPwgyVB+YY6hcbnij9vDUdUtDe2nh61s0jh22dvPcJJcSBlTIa&#10;HJA5OeTIflB4wDXlT+BtE8ERSG9u7dWvociaZGDGTc0ckilzuO4FfmJwuGG4ZXGN/bV3e6Ox8C+G&#10;BIxKraS3ltcXMcAXdJs8kQ7A2Wf+IrgtwASTl/Z+Dcr8pp9Zrxja513jH4m+NddjmtPFfiWPTVh2&#10;Nb/6GY/KREBJUuYoyo3ElVBwB0ZSSatxrGo+GdCvNR8QeIdWmWJQZVa1CT7Si7V2xoVUkncWAO0Y&#10;DDncuLq2k2mh6u1/4itVt57e1t0vba3WS0tHVfMAQSxIq+YGYZVlLAOSpAXDYtn4UNrctq2s3eoR&#10;rITGqx6tKrI6Nv2MFSTKBWX73bYxzjjaNClGNkl9xm6km7tlrSfiSl7p/wBjtplvo7qR7SzZPNaQ&#10;nP3fmXbKwCjKrvZt55YYIzn+JvihL9Bd+GY1j2s8KXcbwqqsd2d6IwILMmfnwQq7sZrTT4e+DdVf&#10;7XdeHVa/aUwyfupFW4AYKGjkU5G0LHliyk4BySOda3+GU/hSe+udEu5YbeS2WOaPbPCzLv3ZAS4T&#10;jMSfN7N1q+WnEn3jntS+JXiJNXjsrf7JqF00fnqLaGJDDGsasAGZD82/BO3eFKn7pwQml+I/EmmW&#10;NvcX2nSXV1HchZoG0mOO5fdIWH71lRXORH1284O1wDW0dP8AEOs2OoTR67b6haPcCWxtdPunZ2Y4&#10;xColgywwdxB3ggLj1EU3glItUj/t2DTbWKzmadLgwQ+dKAFy4MRSPgqVJ+ZRtUZbacJqILmOW1/U&#10;viCfEUWvz67HY6au15H1jT7chd2W+4jk4wSo5fBzhhyFjPiz4nyxX2o6R9hjht71U0cQsgKR75MG&#10;QwDBBCooG4IMq2GGCupbfCHRn1WPUNU+JdlqUPmG3aO81H7PJ5WdxjJKK2AI+CGwpYYyBXUeFvgH&#10;4X+JerXHh3wV8btD0e1sfmis1YtNEq5wu6Q+S4yoBGMvgEYwBUylCKuzSMZSdv1OV0T4kXOv6efD&#10;d5Y2v9qR+WLrVPJtJGSZphjZEXw5G4nkAZZScsuHz5te1XV/FE1jp3i8TICttG11o8kvljILYWGR&#10;QDgNxgcgZzkken6T8E/hzo8qyeLf2lNNgFtGqedb647BEBkYYCo6s/O7IYhWYlcALjvdK+HH7Mui&#10;S32reJPjbBK76d5MyxzRzJtYxKwIZFcfKiHaXxuXnBwTzTr0od38mzSNKUuqPAviCieFLax8NXMq&#10;3Gmz+ZPK0h8ma3+R1wLZ2J25ZWGG3Bhg4yCaM/hO+0uyL+GYPEt35tsP9KW8Z2lRom2ct99T5hO1&#10;Q5Ty2LDjafovQV/Yq+2w32veJrO+l+wyfaVktZ7jMW8rtIJICkZU4GFDBdyjhNSP9oL9kLTr+bTf&#10;DN3p2hxxzP8AYRFpGFZVb7/G79227chJjIJbCNkA88sVKK92DfyNlRjfWSPnCy8E3vim1az1DWr7&#10;+2J5mOmW8+pKPnwu4QGNAGDSKAoIbKg/d6rVvPhR8R72zGpaJ4evLdYJEjaBYJJGJLAB9vCgKCeC&#10;FCg5JLZI+hLf9t7wZ4R0q20PRNdbWV3MLUw296+91b58FyitGQqFlI2/ITwu4Gl/w3z8ObXw7JbT&#10;eHNauLiSQJcXcdrGfPQGPAGScqFjcbjtyr/Mo2jGft8VfSm/6+RSp0esjz7wf8APG9vpSP4l0yxT&#10;TVjEkGjxS/Mq5KnaXdgvJbO/JLEYHy16joHwc+Cmtr9lC30Ns8jpML4CRQxw+wOiqDtBBZhnjIAw&#10;RXmniD9ubw8Fkgtfh7I0cVr9pZ9UuI4bSLBKxscFWJ2uXAyxw7HkkrXnnjj9pT4t6zt0yynjiLRs&#10;6HT7eFJHf5QWVnV2ZSVwN4O3qMF8GJU8ZW390uNSjT21PraXwf4W8MRsmkrbrc/Zc77Vmj8kZBWM&#10;AsxPJBOOD+Jr5n/bG+PEdn4vsfhtqckLXVvZtdeSol8uFGHmSyEABmVI0mlYoPlVTn5VJrl7bxP8&#10;Y/H9t9rl1C4uJNkbNHJfMGPGNxBIVlJHOCcZ+mKvj79m340/Ga60XXm8GyTXmn+Ymj3KWvmRhyFU&#10;iQncowXTBYZUspGTiuWpgakVdyV/67nRRrwlKzR4xr/w61nxt4Sv7PTbeS417VWuLnTbW3gkby2K&#10;FollZgcF/MBY7sIVYB8AEfUX7E/7O3i8+A9F8U6TZ280a3BvPs/MrmMQyyu4jjUjYflQHOGkcD5S&#10;cDz/AMKfsNft9f2dNLeWOi6fJuuYobwXhyrNE64cgKV/iyG4GVJIFfbn7Ifwv8dfCD4GeG/hvr+q&#10;WtnfeH9Omsr5dMtJZV1KIo8SF3kCqBGZDy+QnAYR/Mx+dxVDEqpGyVtNmm9Pme3Slh403eR5pq/x&#10;t0id471vEOo3GoNCJFhgs4BE4VfLRSQ24KEU4BBxjAUgkU7xhqfiXVtU+x+B/hZ4k17TWtbdVuNB&#10;vmuLXzDD8kKl4d2UL7WXJOE+UqvNfSWhaL4J8N3d1NoXg20tLqCV5I76HSLeEv5kiqIVOxFyOuC2&#10;RlQCwb5du68Q2GiaNDYndPc3QuJEtL69wwlQO+0sfN3bcbW5OFCktxsPdzdTz7JHy5c+Fv2sfEPh&#10;XR7FPhhpuj6PYqsbXd1fQrNGS4INx5krbQMqeF24cYADcxWnhj4o+PPHd1Drv7Q9mt1I6SGDwbpU&#10;lzsRFAVA0flxKQz4BdsY35dWI3/V8Gs6areedPFtLNIY1jhVxGJT5asGHBZQcfKVQ4IwpLgnK1N/&#10;DN5ps154ivNJvLCSC3a/kt5D5LTYzGzFss5Kgk9TgKDkHcXzeQHzdo/7Hln4gmuG1z4neIPEBili&#10;KzaHbWVrGrPu8zdJK0xJ4yFGHYFflJYY6Rf+Cen7N0CXT61pV0msRt813/bs93JYguykuk4IclQc&#10;gJuyuODnHrnibxgunWFlPp+lQ3FjCwazXT4SyptOCVbcEI3F23YbuMbc1xusfHrRbW4vrfWfHeh6&#10;cRISlrpYW5mZAz4R1j8xHyOGK/fVycngK+actF/X3C90838X/sC+BIPFMMHg/wCOOpafeXU0NpaW&#10;cdvF5nmg5UFN6PCD8mC3AHBxwRV+Ff7G3wo8JfEiHxH4h1u68bWe9odSPVT5kYUt/rNi5VnHnGRS&#10;rBtgBjV26i8/aG8L+HLuTVPCOo63d3EsizxrNcSeVBLsbBiWRsR4BxhIxleMAHnk/E/7RfjvxIJD&#10;Z6muns0bI0sEzfaGHXLyMQSeo4A7DsK2jCtLRL+vzJc4nT6Z+zf4C+BmoQeL9D8ZW1zcxxknXr64&#10;We5YPGMvFbybI8gMAdqgghu4AGPr/i5YpZru5urjWL2NSy3uoyvIpTGRgMFZcE4xll7c8Z4qHxDb&#10;XEsdzcXcksy5WfO5mkkHzcd/zwfcHpi/E/4rWfhXwnITi3N4zRLJM/3ezMd33R+A+961Uqcox5pE&#10;8/M7I8r1zxM9/d317q93B/aX2iWWSNpAcGRmdY2yTv2g8tyC2SBg4XyRtTs18WJqt3Islw0ymO3t&#10;wdsamQZ3LtyX2qVJ3bT0wBgGXxj8SdL1fxPffabGS6+xrLGlvIXhCfuQ23KHJkJ3YPDqSO4IGF4B&#10;8K+J9f8AFa63eu0j30JkgsLXbL5EQ+c+Z8zbWAfIDZOSR/AVHPbpHU3Xmem/tKQfEy58KeHrLwV4&#10;Mvr7T47eQahNbwfaFj5g2ZRcuTu3nIXI654YVc+AmiftBal4TGly6JP4dsy377UNSKwkbcDLRuVk&#10;ZmUt1UE467SpPvPwWt9N1aG1s7uKaHTrGPOpapLGPlwf9XGrHlyTjngDk5wA3sumWP7LmqadbWOp&#10;eArmSKFiZdWu9ZlYAqAxwiMsQYnr8uBuzjoa2/s+8ud3D65GEeXQ8G0DwDqHw50HOl6k2o6tqiL9&#10;q1q4UBvKb7qop3bVOQ3GSc89AR7z+zT8LNC8KaX/AMJd4w167j1KSEww7rblbZsZHLKQzcH0wKva&#10;z4o/Yx8HavD4q8PeNIdbb7XGy6PHvkkK+j5J+dRnBHykgYUAVzPxD+K8mtX7J8LPhnr01nbs00mp&#10;3tn5bSr/AHm27vl6n73r1616lP8AhqnTi0urPNnJyk5t3Zs+NJLGxZXsMQwwNiGONRGqDsAqAAfQ&#10;DGe1UvB3xZ8BaHqz3fi3xRaWDR7d019ON/XgKuevTqR1HSvA/iN+0X4y1K8kj0K1jju42I/fxMEQ&#10;9ONw7H1x1rj7vwtrnxJWfWvE5+1SZbzYoGVNy9cAZ54B7Y/I13fVZSp2Zy+25ZXP0Yuv2mfg4uiW&#10;6RapJcR2riRBdRKRIwQqMYY9N3Ydf18U+Lvx3/4Tm4uLDTdajggZtssNsrY2gk8ue3JwM4547V8y&#10;ab4ht9IiWxN2sC+WoWNBsKqBwMtxgdOuQfTtg65481LSNRMehao3zcq0ZB3Hg5zjH4c496mGXxpu&#10;4SxEpaHbfEjxlrM8S+FHuJIdPPysjt13Hljj17exFcLaaN4p8G30ep+Fdab95IN9sx3DoOh64/Ov&#10;cP2XfhzpnxXM/iH4omKbSo7hY4bNZNhuH25JLqQyhcjpgnI5wCD7lq/7L37L9hfWet6Naa1bxgqk&#10;mlrqQaF153fM6s44PUMOgqp1qdF8jRUacpq9z498QavezWwuNY/0i46tjqcYwOBg9R2r0X4H/s7a&#10;p8SfBeratcx6lbahbyMbOS+smFsxRTvic4yvKnkEhSK+5Ph98MPgN8OvD83jbwj4VsYJo9OOJLqE&#10;NPjrtLtlmyVHQ9h0rzjTviZrfhzxUusR/v5Z5GE0bYKOrDDKVPUEcY9K5XjOe6gjb2Kj8TPmeT4q&#10;3nhvwNFpNl9oW5t7w+bGzkEKAF2nPQEDHoR1zxVjxhrnhzxloOm/EjV7y7tLo/6Lc+TblDNtBO4b&#10;m2sFKheADhxkjAru/wBpb9nPwrcvefGz4e3F5HZw7X1jQ1XckCH5TIhUfdBIyD65B4xXnWheEvCn&#10;igR+Hb7xS0Ol+YXVNwZYn2j5gMcdB0B4HtW0JU6keaJm1KMuVnffss/EnWvhzpU3jHTvETSJHqCx&#10;+RIT+8h55I6EHgHv+pH1FH488Opo8nifwXzp+oWolvbP7KfLhnJG9gQQWYEnI6EHA6ivhex8V6T4&#10;aK+HVLCQzmPnoecBj+Y+ua+j/wBnjXJr3w/f+DrtGuIdTtmFmm7/AFV0FPlsOgyT8p9j7YrhxlHe&#10;Z1UanN7p6h4Cu9X1Nfsul3cm5YS1mbWRXhkQhiUeMgFWVvmXOBgkZPBPj/iz4V+E9e8ZTal4wsr6&#10;PUpL5jJc28wj6scsVk3YIb35PpV/wl8RL/wD4hmhv/LhjhujJHcbsSkH5THnI+YZ9OqfUV6Vdy6H&#10;8R/CUmo3yNDb26LHJd2seDA5xhxyep4BPUZ6EfLx2lTdze/MUb3Xb9dG03wnd6q1nqe2SO11h5Pm&#10;O3aAx2gAtt4I7K2dpavO3u7TxB4k1LwZ8UNBm0TXvNa3bVo7Xb9pmAG12HCyqcxsWBBKn72Wro/B&#10;/jLSY/ES/Dzxk7X2n3E2IdQnhVvLnU/u5Bg7gVBADcEjPY16F4o8I6P4utIfFGrBGXTWltLpxcKk&#10;iIu9YWfKjLLIMHByw2gAnip+Er4jI+FHgXxPolleaRcXkM1vY3guIZozlvMjdkdCjc9A2cZGQpDM&#10;MZ1PEs/j3wfu1zQG+0W80sPnCVSm1dr7wjgDYV+mAFX5SrOaxYPg34f8LePrybQ9T1DStTl86byI&#10;5JfJmRkJaZCQdpEjAMFYhcqAVLDFnU/jdJ4Z8Z6f4U8baZDZ6dqVwyQ6vb3xWG3kYBcGKTkxncpI&#10;JYYJbkfLU/FIfQ+cv2gfh34y0fxHdfFr4M2txcQ2yxT6tpcamOa3MijEgjH34z8pOAQN6HcwbIj8&#10;DfG+L4p+G49N8Z6BHMqY82JQ3yEH76N/AwI7EZ5U5BIP1B4s+C/hjW9Am1LS3MP2hhPazWcy5XOS&#10;dpA4QltwXJAPK7dzZ+dfjn+zL47RbP4gfCzwzYR+ILfcuviPZbtqSM48uUA7VZ+u7gMxYklgFI6q&#10;VSM7Rlv0Zzyi4/D9w3xCllpsCxXeqXE2g3UjJY308xHkSFT+7kKr8rqOj4KuoH3eVSaD4qf8Ir49&#10;0+21LU91tdXEMdjPBGwWYqkS7gwYsATgrg5AwcrwBk+EvGerW2lnRviz8ObyzhnUwXi3ls6203By&#10;u8fQkYIIxwc9Oh8R/BW+m8KRyQW0mseH5rOUaPdRovnWjBkKK4QHlenmDYJOc7QQtaSsnaX9f8Em&#10;z3R6z4zktftCWeuW1vcafrdqrXsLNuidslXO9WOSSBLuBBAkVhjg14L4/wDhZo/w819Z9K/487gF&#10;7ORlCkhT80bcbWdehx2ZTgbgK9C+GdjqXiHwDF8PdSWT+1bOYmxnlAXHXcjcAgMMEEk4Majoxxxf&#10;7W/gfxLpnw00/SLDRZtQ1iTXI5oJrG3eZ4YRBKJBvRT5YcvBxlS+0EZ2EjGn7tTlv1HU+G/9eha8&#10;Maz4e1G02zWcRdV+baoorxDwr8Ofj8bAXmmaRqB+0KDDI2oRphBkMCjPuB3H+LB46YOaK7JRhF25&#10;l95ipT7HnE/j7wb4puFfTtM1WQyQvcX1kkV5btakBWJQeYiyZUqQg25JULwy1l2/ir4YeL9YXTvC&#10;PjLxHDqt1HLE14sPneUXbZJmK5dmUJ8mQrllUEccsbnhbUvFEPhVvDXh/U9N1a/hsmlEtxaLL9n8&#10;xQxKGRiQHTYpUoc4yTtUGtX4R3vxW+I91b+IvEup2/2OOdYDHqm+3S8ZjvKKqQnAyAeQB82U3Hdt&#10;97lUdTyLmFpnj34WaCbqHWNZv9J1K1Jjtb6/uJi4kBBcyrvwCQCuQgC7sop6Hopv2tPA99DY6Vr3&#10;jDTLyGH5VC6fKtwsm3+CYFdoYg4ZsEYXKHJxrDwH/aa6pD4kEPiXTL64W2u9DvJljaCdMlnCKoJJ&#10;CHHzA4iOASVA4P4h/AT4XeGotQ0a0+Gtrb3cN9IkGqLNcSb4FOBvQlQXOASU65+bC9Dlpyeo25LY&#10;7zTPiV4ztvsvxK8J+JLf7DJFLDN/a1wzTBAcyPHJwrtl3JJxt2DrXJ2fg3VvH3xDttUk+ImpNMsk&#10;c+pLrUEjvGn3t0c4kcZZiVGRt8thu3MoRsHSItNgu7iS38fXKmS4V5ReRzCSEbVDF/3ipsBLMTjg&#10;8bjjiLQfAN1rMt9q2leKvEFvJPbt9jk0N1FuZwcqzvGrb84DMh5Ynh8Lk0qcY6rT5C5m9zrb/wAI&#10;eAfC2qajaaRpd5rl9bySNdW93rFwJY42G9VSNMAr1kV9rkZLZHDDMtfFcWnyx3Vl8M9N0uxjvDP/&#10;AGtrEj3d1u+eNyjTEtKRtGEwUGFLOrENV/RvCXxGmtk1O8tLTfb2kyWV9dKYbqNV3OBGyKynnovq&#10;2QGzUni74H6p4m2z6T4gmuLeGwM1rHCojZ8nrKqB0xtG3cDHkkbioAwJR6smV+hreHLi61bRLvX7&#10;y5/tyKxukkuJNYUARrkxgxZkZFfDZy49uwzQi8Q+GZ9Qk1y51LRba4kVEkmtVlM1zG+0tHNtjB2l&#10;FbABCqV6khTWqs3iCDQ4/DXjPRbZdHWEW+xlldbVkUiIcxncp2KTiQZGO65qxY+CNKla1t7C1sI3&#10;ltomk8y1JhKnopdWIUsEOC7YYbspuFGnUDkb2113Tv7UOgX101vYXyra6HHpCERRkfM6M4UvGrAg&#10;Ak4VwSWINX7bUtU8VwWsZ0uxn1bT/NlQNYr5sasVTcBICVClVX5D8u8feKkjrtR8CeAddvZL2PSJ&#10;LWSSGRLGSFf3cTOG81clS+0gt8pUqd2ARvJV81holhZf2lc+Gmls2jMazXEctwh+UL5uBEzYzz83&#10;cd8cEWh8rOBuNP8AGUHiOcWOlWhtY5lSRWsIpJZLhRguCGRthYJu3c42jaQeM3xN8Ov2h/Geq2sj&#10;R2MiSN5a+TClu0pD8+Zk/Lw6glvmyB1JYV6tZeJNCWwm0eaWxkW7ty32i4Ut5XzFxgZDOCAD8xGC&#10;FIGcA0bzSdL8c+HZra00JbWC8uFuZLizuXt7eRdxwwZSOrErjnsBjvV32JscXo3h/wAYaZpLWnin&#10;QbFba12/aIb+Z5JLQAA+YqCRZFbO7awH3hgZLEG1onh74YX+qXOqaZpNh5M0yr9lvNNcST58wI0q&#10;THzQd0YxtHzfNtyc51NI0HVbi88mDW2hXS41iuLOSNpmiYbmwrtGSGAUYUgnacgcZOpHpXxAW9jh&#10;8M6FdXPnR7Li6kjJWdSpcxgkxooPzK2BuBQLzxin6iRV1OA6PZTaNpVxYWMYYlWkmaF8lsOHwgYq&#10;VUZTOAMAEnKtj3X/AAnnimNdP8O+MNB1ZJEDTNC0szgOuWAaVTkOUiBDMBna2ADmuoktfFUF7Jbz&#10;poOkzmVTcM0ETeUApYx+WYtylCQucleflO3mk0HxL4m0vVJbTxFPZ648AXy7ybTV84EYxuxy8Z+Y&#10;8bgeODkipWhXkM1TSPBOm24s9Q1ISXd5G0d7fqqhFKgq+07JAxIIB3DBw3ODvGXbW3w+8UquheJt&#10;JvLm7jtPPsJ1u54SF3By0ZVo42dlD/MFxnB4IzXQ6pB4d1eGSeytrWEs5MmFCjcYwFdSGIYHgY4z&#10;npg7T5lc32raDAbqGWSS3tZNrz6gQzowYAbWjVg593UMBlcE5FVGPMJs6u88bz6bB/YMWktZ28ci&#10;tb3UNwfljIO4kg4UEOOwUbcEDoamq/EPTda0eLw7p2kWkdxYzLHNb6gkaxyhWOXGGGQSy8qoIDEf&#10;MSWrCstK+JHjqTyfDy6XbK7iRdUuo3VA3OI3+Rt2WIAAGcs3BAYj1nw3+zt4I02e3/t+CS9vI7hT&#10;++8qONX8sc+WC2BwxYDAORhTjIJKEdwjzS2PIY/AuoRX0epeGNE1RluF8poBJ5hj34BVDuGAMoAu&#10;AThDkgNn0bw1+z3r6T2JvNdjWZYFmubMQrA8LMxVthx14DKzJ85JJyc49B1D4ieAfD19JYWcKi6j&#10;yfOuIzEqOysEDlmMnGGAAU4XkfKa5fxhqN5HrPk6jruv2skdqZL6Gwtke0gRGOQ5iBONgYFm4Cth&#10;uDU+0k9lYfLGO5f1PTvhb4OKNFp11f6lCwVbW189pI0kVmVzhyrKBt+ZMcEEkg5FLVrnxvdrb2+o&#10;apo2h2t3GzvZ2+Y7hlJGN8hwN23gB3VgSRyQVrltW8aWniNIUuvFzLAu8rLDqGx2yMBNqDAwdw2n&#10;PIDLkEgN0PSrvw/piyfD+wF+y25F9dxxwyTwxnKtG7BuYyULAFcFSM44p8vcObsdJq+meJLpmvPD&#10;vjW1uG1LSYEZJrdZ3ilUZVGVEk8sgdd24j5QZSSprF1TUINzeGNNn024viUzHJaxyRyyZdcqQib8&#10;/KcZLb16AlTWOtvbzXUmrXWr3X9pNI0a29po4UR4VFO6MoV2kL2wM/MMn7uhq/hPxZPc22pab4jk&#10;syLf7LK0cBdCAPLYkdIxt/hRQSDwvPL5Utw5rknivXN2ovpdtr9muoRLFBqFrqEwRLkhUK+WG2FS&#10;pDZ84sQHXG0DFZsN3Hp1vHAE3aj+7kt7i5uktthx/qwiybyqg5JIAJwcDapq9YeC7nVoru3uvF00&#10;62O1tNt76aOZoiFUzllKKxB2sAyKcnrjZuDp9Du9G8uePX/OWGRXWYQhAjKBuUZYMQMtyVx9047g&#10;XKtA13KkmqabrdzGtz4olnZW3bhHuiQEHHzBt2SzZO3kbieucM8SXXg2TQpdStpbi2srdFXy7fXX&#10;M08ilfmm8yI7mBIGdo27gMKqjGlbvqS2U2hw6jY3CXUzSRm6v5PMYE8MqFCrEY29SGAzxxXOaj4C&#10;8O6dayLr181zeG4ZDHa24CqM7VUttCkAgDAJbbkcZGCyAuR/FHS/t8d34RtUQ3jN5hkvPMKED++s&#10;bylVUA8EEHn+E7sKXV77+3m1KO8eS4Uxq0MepFGmz5nAIiG0kseGJLA4+mppPw3SFW0uLT/MjlmK&#10;hXmcTbmGTlY8jHOPmBwDzgkGtbVfAWuwiPRLPw011cWuUuGNvGGnyqj5pMMDtLLnGNwyMjABn3VI&#10;FzHL+InkGjD7F4pt4Li2VluGwEIXlnJJc/MMHJJDDOBnBauTu4k19Wv7G7Xb86tJeuIw7gEAb2l4&#10;2jAyMnIJK5XNekP8B71raCy1K3t1Vpd048q12AbjgmQRZwQAu0D5uu7JAqaL9l+HWImW98Wae1rD&#10;kPBE0GYyzHHltLkKPu5I7gjqcCeaK6l2kzy/QB4pvL0JoMekRyXJUTwwSvcvKQ5bcW89mYrhck5y&#10;MkdDVq/vfEGj5i8Q6tNfTrIrtLa20cqbmGTmRwzREEDMb4GAoOAQR7Pb/s9fB3T7a3S4+KWl27Rx&#10;r5wka5h3Lk/f8u2KHAZOh2nGBtyWOr4f+AnwQ0LVE1e2+OXheMrcLLPdRveTSSFWJUgbAuAduMnq&#10;c9c5xlWpr/hjWNOT/wCHPniz8Z+MNRtI9K1PwnDbxR3YRfLmihkWNgG+5CMZx+LFVUjI4foum3Fr&#10;eEafbTKbdVWVrycfu8tkvG/YggMMcnHQHdj6Ytfg/wDsrabPDbXfxtP2j5ZN2k6FMslxIirxkgbc&#10;dMqSfl56ZMO79lzw/qEuo2dzdXdtHp/2SWPUGMkaoQP3kavbrJHLtGFZZTt+baoYkjF4iP2Yv7n+&#10;ppGj0bR4fommaxbW9xZJdNIZds7W6pJNI29SNzu2duflyxZgRzjJ5sTfD3WNckt9L0DSdaupLkLH&#10;HDYyOsiHA+8F2oVCn+LGdoC9hX0xq3xb/Yy8JL5/hX4b6hfSeXGVurqPzJYmURnaA8sm4ZYsBgnL&#10;jP3Bmlf/ALc/grRLlbjwD4Ent4ZJkLRx3ZijDbiVHltCRk4HJDZIAG3IFYSxFaXwU389DVU6a+KR&#10;wXgf9if4j+OJ7PVdd0XybOFQ4m1LFvsZtzqxyF805QuWO7BXjkZPZ+Ef2G9Y1DxhcP40vrNNJn8t&#10;1mtrh5WMLDcySK5XBJ4Lrw38OS3PMav+2N+0P8UdRGl/DrwxPZo1x5yf2Vo9w6qMYLCWTeUQs2Mp&#10;sIXIGQxB6ef4x/tTeD7CPxN4m8RW/wBngheUrNHBccohYiT5QUbaBhXKFgh9OMJvHP8AlXlfU0j9&#10;XWtmz2zwl+zf8J/h3EurDwrLOs10sU17PIDGrSfKp8pUCAO7HYzErgDGSRi34/1Twn4Tj8U+IIdI&#10;X7Z4XhgGoWLbYocvKiLF8uUaPDbiMKwDYOfmUfP9j+3v8VPEV/8A2Xealo/2d2tpJrXUtLht7Sdo&#10;NpiXzIlLqFYBgo2r6ggsD5/4w+Jv7UutX+rajfePvhzfR6t5kk80mp2CvKQNw5lQSRuxUDKsF5x8&#10;o6cv1HEVJ/vZJerNfrNJR9xHuXgr9o7w1pniG3a7itdPs5ovs91Z6fZBo0mWRGEyv5gCSEKmTIpR&#10;iMsrg4qxY/tBeP107UPCHw5m8L6xprK2pWeuaYtv9quI3k2yjyFwqyLtGUKmQAKVzGqvXzj8JtT0&#10;jxZJL4Z1XUvP8UPcO1xpmjvDcGRVQGPBjDKCGIy4LBRgbc9fXP2c/wBlrxDJq48QaYs9hpEcssE1&#10;3ceMEnvLksWWVlNuGSMlW2LlVBwC428tdbB4ele7+/8ApX/EmnVrTsa17/wUKv8AQ45rjX/AAsZW&#10;uIILi3WOaGO2j2OcZaXEbbXVdgAARckHJIPE/wC2t/b1vaS/BXwLpl1eXhDXTW9nJfecY/uMpjdX&#10;OGOMtuHyqvO0g6mpfD34U/CnTLnwx8ePh2mu2OvbzHeahrTTzLIsoxPE7BlVNxLCJ03hkXcMHbXE&#10;3n7KHhXxtqUkn/DTfjqHw7NdMkNv4g01lS3hwXCPOboR7ucbhGq89FHFZRp4X4uWy+bX6/oac1Tb&#10;mOkv/wBrr4yWt+08/wAOtH03zG3SXXiTUPIMjhQzPGs0iNjedwDF+cAk81yPir9pzx9Lp09mnxMs&#10;2N3cOz2fhzS3eTd8zGRpfKXGcZ3BicjPHUY/iPwd+yh8PTcaT4cs77xZeYwbi81ZkhjweCPJEe71&#10;53YweR0rkbz+xbqSaRba32yMxlgRcmNSMhR14A6DPT8TWlPC0ZaqP4f5kyqyWlze1LxvZ+Lpbe98&#10;S+JfEmsMAdsl5dJbvwuRGrFpNy56AKDwTkYwc+O5uF3Wun6akCtD5YU4IKknAJ4DcE8/n6VJ/bth&#10;aBZtLgaNlUGGbIIRlHBT+9xj6HjINZ9/q8rmWC2LGKNA5Z5Cwzk/Tp144JIPOK6FRjHYn2hem82C&#10;IXN1qshhUbfLjXaqY5I6cjpjOSScZHSozrdo7brG0GCuzc0h5DYySfQnj6ewNc3eG9ku/Phi8zK7&#10;RJHnDDqBub5jkcDHA4PWpYPDmt6gVt4ywTgKducEDrzxwF65+veq9iT7Q6qx1uEIJpb5VhSOPduX&#10;arKD15xj14JJz7gV82/tH+LviNL8QZtS8N6pPqMMbeXb6bp8TMHUq2ByuOpXd2PXjkn3WP4XJcgN&#10;qmoynd8vzseM42k8jByexOT6Vqaf4N0Lw5bJLa2CPNtPAUqJCDjaScnkd+Ac5HU1nPCqpa5rTxCp&#10;u9rnifwq/Zn1nx40Nz4wa4jutWud95GY2hzK5GZTzuYb8uAQFwyjbhQB93fB/wAB/Af4UaRZfD/w&#10;P4c03R7iKPyv7SuLL7Qtw2OTJ12k/wB5R25zgY5Hwt8MdN8P6ta674s8W29jJaK095p9paqwgUgg&#10;FpHYAsDIOFB9s816J8JfHnhPSdW0/WfC32i6tWkkd5m3bjhwAWwoByp9elYujTowtTXq+/zL9vUq&#10;S95/Ih8WfCPwr4hsZtB0bR7bStRkk8yGTTZPM0+7U7RvkWMkwggHBXaAeq9a8q1n9lb4uSE+H5PG&#10;3h2106e53TSWd88irkYyBt+UHB5bB+UZ7GvtTSbb4QalbTeN7wwz2TfuWjuLJWa33gANvC7toIx1&#10;7nvXC/Hb4X3sdpa6V8PfF134d1LXneDSbu3SOWzuJvl2ROz/ADR7wSA3IGRjoc4wxVWOif3hKlB6&#10;tHm3wu/Yw8G/BtLXxJ4ltl1KWRg0V4sRkUD+8uDg5IHIO7nuBXo/jOYnwvfaf8I/EWn2814rJ/pV&#10;38qr0+UgfK2c9cAjoOtcl+ztqv7VPgy+TwF8VvCs97Y/aPLuPt0kbbFBG7a6twQB06eor2D4i+FP&#10;DN3ZS2tpZW9xIzIu5owrmMnOO3OOMHjjjBPEVKk/aXm7/kUox5LJWPzm+Jvh6+8Ma1c2usXEd426&#10;T7RNEyNGzEZJJIBxuPUdDzzzWJo8LGdjZpceayyBoVk43eg5zz9TX1D8Vf2R/D3jfxHJpfgG7lgu&#10;GOIbO8jESDADZUqRj65HOc15tL+yv4l0fUJbfxTf6fAkMmYLi41dI1OO3BLH8u2a96ji6MorXU82&#10;pRqRlseZ6j4fv9UVIX+XEOJUJZ8c9jnn9Ow5FSRfCKefy7h9P3SZUMpjO489Ccf5z+FegaroPh3w&#10;1bxxQeKo9S1BHIlFsjSRIuSciRsbj052/U88u0zxfL4cmbVtUdfmUYFwwVV6YOPXP0/UVu6l1oZ8&#10;ttz1T4dWlh4N8O6b4StcNcCPfdMqgZmbBYdOozj6KK6rxQ8bada6fJPJ5zMN21j8oz2/yK8V8LfE&#10;iw17XG1GznDFNo2rNuHp6fiP6V6ZZ+NLuHbrFvaK1xbqv2aSZdyrxy2M4LDjHp/Pz6kHzXOiEjqv&#10;GHxCXRfDselpcMcRhY49xx0GT149a858F/EnVb3x95Ubxy9mR4dwjU8cHpn3rE8Y+IfE2pX7W+nW&#10;ck8zsWmk6AluDzn6j2rO+G2j+NtB8Q/b7/S2a2aQs+xizDnjGcf561nGioxZpGTufZ3h34bi/wBH&#10;vLbULOFrXXtOeB45oVkjljcAEsD2AYnp1FfBPiv4UeN/g940uvCHiaWWJoLhkjaRPvKpOCOP/r1+&#10;i3wT1q18beAbNEkR7rT7fyvLbhlVicH8uOntXF/HDwx8PfHNjcaJ8TI7W3kZmFrebt8k+7LKRt6E&#10;E7SxJz6nBrz6OIeHqNS2Z1VqPtdV0PhUacdSu4ZJ7WNtv8e0fKuexPQ45/8A1V7x8PlHhPVLfT4t&#10;SZUbbJD50gLOOTkFc56fqM4rzr4xfCfxh8BtT83Vgb7RpJCbXUF/hU8jdjtgcEcHPaqXgvx5cW2q&#10;2OoTXf2q1jY71jIbaCD6+3btXoTca1PTVHLG9OVnoz6K/bN0/TrXwHbeOdNihS7mVZXm+8LmQ/K4&#10;II6g5k9j29cv9in4sx6xp83g/UdZka1kjddStmZdytn5SmflY5J4Pc8ggNW34lm8IfFP4XWvg3xP&#10;ezLY3+6bT72AkvZTYwxwcgg5GVzjjjHBrxzwN8FviV8DPiQuoXV5a6hoezcur6bzHcrwoDru3Qtj&#10;kqcjOCC3WvPjyui4S3OrVVOZbHS/tYx698NbGx17TNOuI4je+XKr/ehOcEle3K4HfacZNeteE9a0&#10;bWLrQfFOpSM+k+LrGGK7hWRkXz40VWLEEZ+YRSE5BLMe4rG+IENt8fPh5e+DfDN9cXV9pbCaxy43&#10;zwkoHgZRxvCqpByM7cdwBZ/Zim0Hxho958KLyZY0sbxbzS4oyo8uWI4lTk5XcuMA8jk9ucZa0/NG&#10;kfiZ6w3jfT3it9O1aFWH2c+Wy3BdiF+UMWX5m3AZxnJIYY4OOS+I3grQvEuhyTTWlvq2myeXdRxr&#10;I0gwfnWVhtPHzEnG4sTnqMN1ev8AheGa4EsX+jqtxILhIoRksMgE5B6Nsbco+UgHBUtjC017bwXZ&#10;Lo95FtinvjLAywmI79yq2GUEbeVY54PzH7vI5zbQ8z8Ln4t/CbT11j4Xa3baxo80m+LQ7i8+07UA&#10;IKLKcZKvkZGwsCCV4xXWWH7R/ha+vba08Q+C73wzcCMQQyRPviVM4G0DGUGAMKTt2gZyOKvinwsL&#10;03Hin4aX1nZ3F1H58YjZmivHALKFwdjK4ctnBxjIYsM1ydt+0j4e0S1uPC3xY0CxutsgS6sZ7d90&#10;h3N8ydouxBByASQTxVx97S1/QiXuq9z1650jS57i3vtM0mG8s9V8mf8AtCPBUsMqCRgHaAZB/eVi&#10;RjcPlh8MaRp/hrSP7N0GzgSOZt4t5eYT1LkEYG7mQg5+YFAPlXjz74T/AB48DeDre5spvtk2j3jF&#10;re2WYSNFJ2IJCjleG9QFP8IB5sftW6J4u8XS+BfDHhKGOzumM8srRrKiBWAZyNpDcgdQASeAScmv&#10;ZVJaRTJ9pE958J2XhPx74hZNW8IXmj6nYow2yNmOe13lGAZMAg7jjbgqW9mBm8W+DtJ0C3m1DVdd&#10;sp4BIVZriRVbbID8jgH5idp6YyAwCgKFrwH4w/HD44+C/DV1rnhTxlZy2VzGDa3XmRQ7WyplUnAA&#10;+TOAOcg49D8/+A/26PF8l7bx+ItB0a8kjkZ4/t1mMxHgBTx0yAMY5xyeM1pHDVakbr/g/oZ+1jzW&#10;Pr678CSWEDWdvp6RN5oEjNamQrsGAnALjkk9Cp6g42glHwp+P8vxL0z+2PHHh6GxvNn7uSyjdC8e&#10;1CuQXJwQeOccfjRUcsouzNo3tofBfhH4ZfDL4J2yah42+HWrabCpWG4lWwuLNZJDhhH+/jLbgiMd&#10;xLM2d+QeF6rw/f8AhjUb+5i8KeNbjU9BFuo+w3Gmln4bcGdyCuQiykAEsFVjkqNp1rkeKdZjur/x&#10;9p+n3ilVuYVugscqbcqFVRI24DDjcWOdx4wuK5u38KfCbQY7rXrv4nR6faxbzHpum30cCGTHD8Rh&#10;ZH+YgoDltoJPVT9ZzX3Pm9noU9I8K2vgTWLjVY7y6Z1kkS9hWZmjlk8w7X64P3wAuCAU5zkg7Uen&#10;+HdVs9UNz9ujhtrHz7prDazJ+8YgldzMDuL8bd21ugC4rWtofAbaQs+iW+n6h/aP79b24uoopDc/&#10;38K68nDdNxLYPzcAGpi68Jw3Gqz+DwZFnZJI9N169iKZAcN8m1JWYrggnJGOmarmu9BmNeeAfDv7&#10;u705bm+XyXljOrM9uIYyoJCuArS4A5VwGHzE4PAlt9B+EU2nWanR9JnmhmdZbGWTzNvz7QgikAVS&#10;WzkAkZYkHJOJD8YNT8QxTz6H8ObvTb6NVaOa4gVwV2rjgMu5cx5wSwz977xze8GfEW7uLKTwx8SP&#10;ACWzNZ+X9oez3x3b5PGWzjhhkAjnocmq94Xu9DQXw4twXhNnptlY28OII/tLGO4h+6wV1jJVWbaW&#10;jUuuck8gE8bq+q6NoWp3Hi3QLSXRdQspMPa2t+sUOxlbO/Ma9sjccYwBlVGK2P8AhNYLWzutFgh0&#10;2dIFk/0eOzt0ZFJJC4ABXnqMc4yCSaxU8U6t4itpFsNBjPlTLuhhWMSMxUBg2OCRljyRxluTg1KT&#10;1uJtGvonxB8M+IdEuNa0HUIIY1YR3gtLmYySk5BZztjKIcA9icHG08CpeXXiG7nhksPszaakYVrW&#10;1vJ0eRsBVCv5rBvlG47cjsxOQahsvDk+r6g1vd6BdaOzRqUupreNVOcD7zbgcfL/ABMT3ByGpNO8&#10;G2+k6etlHHdzPdMJ7GOS6i8qRh90iNcMVDBv3mRk5465rlj0D3ix4n0Nre9j1u70aG1ZlUxWsm1m&#10;l2DqTnhhlVxnKlu+QKg1a61CVFhh0jVoIVZZJIbeJYdn8JG5kbIOE+VORznOap3/AMN/jAty2oS/&#10;E64jhk8sLbLpsqyBpCBnIbBx907SG6nODzraTrHxS8N3c1lrHi61k8mPNlBcWbyswJ5JkdDsUgvn&#10;yySueSQMm1srAzJg8dHw5qlzBb+E2uNObeLqRYXkmgmZWAD7UJiywf5QRkDkYGK3PBfibRfEAj1D&#10;7ZHYRtIpkkTSZIXh2npkvnK71YSbTweMFSayfEOt6nrxawbxDJpuqRwLBCquVimUY8uRMHcGA7jI&#10;ORnrXFw6l430a3utC+IltcTQyzLNHcQzeYokDKSCM4AP3uQADg98muXmRHNY9M1qzR0vLpfEr3Uy&#10;o/2hdQ3RqzbccxkFSnBIYkhT0znNc/4q1m61Tw6um3jyWi/KVhhkSXGWZgI2CKxAGflBJAGOnTlz&#10;8TJLe5ufDt7avHEnyWl08bTR42j92y4JXP8AdI/iHOAQdDw94P8AiJ4usZdHPhFpluLoMlwsJjjg&#10;XPfIzkcgHtjnjatNR5dWLm5thmta1nwVb6ZdzRtqOnMWguJSyMecpGWbbx9MnI7gYpkVh40l0QeL&#10;tH0X7RLI32SSNZFEgXaWyAThh1IP+z3yCOstv2fvDekxRy/EDV7qOT78cdmW83ylYBgwPykEkEFl&#10;XGcZJrtoLPwh4YvLXQ/Brw31vHE1v/pF5skiZTuVtqn5wST8xABxk8Amh1Ir4RqLe55d8PvhJ8Wd&#10;V1Mat4guhZ299blJtNtYUeMqvAXqQmRlgwLA9tmF3enaV8LvAWjX6va20cs1622RVkieUyA7MnLK&#10;Tnodo4yciuO8V3OoapORpUt3NcWeNthcarEdzhNgyMdGwTx0ZiMADAx7zx9qdjcLqNp4IS2vrW1Z&#10;1dIZI5Iy2A0Y3R7QFUEMVKgjqaGpzQ/did58RPEGveHdbh0bRNB8OQwOrND9pnnkyyjJ2t5QjzyF&#10;5wBuA9CeR1bUPiQxuLLXfFlpGJnYw+dqBs/KVhgmNYlHJ+VWIDEq46DOMtfiV4ltNJSLWbnULC6v&#10;ZNkzNGkgaQkducLjGfvEj0I5jmaz1KWz0hvHtusdrIv+iyW7rIrYIbDqvlgsGznYrDdhu9ONPl3Q&#10;c1za163+JH2251Xw/wCILWyLKqTRwX0pKhmBILtGNuOWDE+wGCMZSaZ8U9F1CTUNG8R6XG3+rm86&#10;4g8yYs2WQyc4XO3G4gA5ya100PxVb3p1XSr61mtPIaOMWM6LOy7WO/MYbJxwwJ4b6Gq0HhXxfqIF&#10;rrNzfK5mRXW+jjaQblCliHBAGc9s4ODRol0EVrXRtW8Qa1bXF/4ItpNUSNJZtQuCy+bnaDlolwCx&#10;+UHI2nIJO410EmhS6nO9m+tXVvHCyzm3VdqYGArbtwUHGMkKoB3fMeM5EHge603VG0+Y2t1b28WI&#10;y4iikXkj5ZFBwQMMOox1zyDp2ml67pGn3Fjo95i4WXzYt8bGNmHG5W4OcE/eHfPG4gD8mHyNbwr4&#10;Re1he7vImkjRgtq11fQASc4aPkL6LnlsAEYIxnF8SHV9S1qSPUJ4h/pHZvNaaMHGG2ttkxgEDAPT&#10;jjNZd3D4p1Mm81+/tLVmmkHlK0bBRx1xu25OB2AIJOM8zP4Y1C0iWe41RLqRY/N3fYY5o/LBChj8&#10;+0NgAHGSw4yMqArW6gTXNt4ttbqN38WGNrdNrKsfkwBGUANtUnLe657EYHK4L29zY6pKH8YNMrIQ&#10;sisy5fLMOF++u4jsvTkg81tTaKDH9mvrKS+uZrhVjZbV4QODwQjn/d7ZAGepAz9c0DWotZZl0yyt&#10;II5HQpb2rJJHk/vE3qc4wRglfUdcmgCk2uadoNvMq3mqSN+8d2UTQnGF5bAZW6HAc8ZORk4rsdLv&#10;ovsS3Nj4bW4mkSPbI6ErgkkscN1bGeOo/hIG0chpnh6JoJrhLiO3iFzIy+YyJIquV4ZWznsRxkYy&#10;MjgbtxoF74h2abGm61QfNHp9rPKfMLElHcIm3IXnB5PU4JImXKONzWvPGl5aRfYbIaXGqyK09x5I&#10;KI7E8Fzwcc8gdPzHP69401rWbqPS7PW5ryLInuPs+1wspIHy/wAITJOOcEEcn71djpv7PnxC8T6X&#10;Cmj+HNR3QyNKsa2e3zW28EvwduccEnOOvc7kH7H3xeQXAj0u6t1mhO37RqmxoflIbBkYsCQxJK7Q&#10;CF4BrndajHeSNo0asujPLBq+p20UN7b6ZcSLDZukbNPGodR0dhjryRuwDwo6fLVPVvEGvu6xxW0M&#10;MAVj5LeWGdDxkktu7EnaAucADHI+gtK/Yk+JAtmtdU8Sabb+ZtP+kXLSEkjbhcKcEfvOBkHgL2Js&#10;SfsBXttYrFq3xLsdPgkkjjsoYdDdpP8AXH5VbzU5+VsNjGOQASM5PG4WP2karC1n0Pl+XXnUw6qJ&#10;J5POlL/uzGURhHywVgpbnjJP0GMCsXU/GXiR7h7STRYzHGsn7ld/XbheCx6EfdOPu4xg8fbGn/sF&#10;fCuG3mt9c8ZX140+2X7TbxxQPaKSx6ZIUtlskjHyYBUjnVk/Ye+BVtOr6jp2r3kd0w2rJeJ5JUZO&#10;dxCrjp0POGyDg4xlmWF/pGqwdbyPz+m8WeJXtZBYRWVjJMpdV+z5Y8Y3Kqtt3cHB2nBPeobLVNf1&#10;3SVsftt5PdKESGO10/YzLjPzMhXnOTgrgDkc8V936p8H/wBiiy0u4Wz0nQ9W1KG2lSLTV1iadmcK&#10;Aq4VyRn1Pq3YcdX8IPgr8Pv+FczST/DTRdL1VbxoBataxQvdRgArKUlB5QsV3KF4c9TmolmVGMb8&#10;r/ApYSV7OR+dNjpPxHa68vTVvFkjXCy/Z18xvMDBhhQOCCARjtj1NeheEfg/+0zNM0fhjwv4zaOW&#10;1+9FDcRrvJG19+AOcfewDkkDoDX6GeE/hpdw28eoa3qQ0u2t1lW2tbVj+6zg7ztC5J2gY74B3ZAA&#10;x/FfxR17w/fL4Z8Kx6Hpem/L/aGoXULyyyMRjcxLQA5OAWG7BBPCjNc0s05tofiarCRju2fAfxB8&#10;O/tVaBdWmlXPh7xddXF1P5VwLhbhI4eMEbmURg8D72Bls9Mk9p8LvDX7Y3hSym1AfDD+3NI1WOG1&#10;uW1zV4LG3aORlH7x5GV3KlYyxUgqUDjBKtX0lrdxqFhem51Pxd4ftri3aNpLzUYrLUXcmL944kuL&#10;oyqvJAQK2NqAEmsO9/aU8EeCdQGueI/Fvhe5hSM/2odF0xPPuW5PBjd13HAOfk75wMGoeMnUjaME&#10;P2NODu2/wPlyf9j3xh4jvRYa14Hfw3bRTTGDWNF8YWeoRSFpFCxLGnmSmJV3sDjcufnyWjFdf4K/&#10;4Jb6ldO9x45+L2orbyPH5Y09vlVhCWkTeyEPul2IHVVAC7gHVlK9be/8FCItX1u4uLb4c3mpyLIp&#10;iW6unFrBx1WHY4DDOSwbdwAvfdJ/w0T+0/49tMeDfg21tHF/q71dPmdgCWbHnOxUKByMY49ccbOt&#10;mPLZJR/rzbM4xwvNor/I9U8Efsn/AAT8BeZpXh/wzJbzQkIt5ZyTJeeofzg29hnCkOW/vAHcCWeM&#10;fiZ8IPgxazXkN9fXGrqsLW8j3xVmVY+CcyByQDjaRjI5GeK83Pwq/bG+KUnmeJ/Hi6TbzxgmG61H&#10;y9y7gW4tkI2g4+9gfKRwcA29B/4J46deP9p8e/ES+uZNu6ZbG325BxkqZCzfxbQccnjqBjjcYuV6&#10;1W/pdnQnU2hGx558Sv29PitrWr/ZdB8Rx6RCVaK1ks4S7QgkLkEjcMbFOMk8HBJJDeP+JPib438V&#10;XDXniXW9SuI5toWS8vCzbuckEk9PQHPTvzX274T/AGC/2ZtCiEGo+HZtZu0nZSlzdyKIhgbd+xlD&#10;HB/2RnkD5jXWv+zf8MNCgi03wb8NtBsJZDsa6OlK2WAw+ZAUMmB2Eg9CvBraOKwdL4Ikexqy+KR+&#10;dtprN9emS6e4kZVCsPmZhgc8k89McZPPTnNb1kdUa0WOSyJV2+9IxPX5vQZywz68+9faFx+w34D1&#10;Z5r7xDrMzSN8xj0nTIIUXKnBIGZCcg4BfopzzwbWkfsAfCKO1Q3viTV7tWZirwtFGqgYyMlWJYbu&#10;hOPc8GtvrtCxH1eofHcEGoagqtO8m3OF+bIjHPHXp93HPXnHNa1r4fVRGwhWVkbYBJ7nkgnr0POM&#10;8cH09y+J3wf+CnhGRdO8EPqWsatHgw2+lTPMytjoZBlU+8OmTkHpjFcjpv7Ovxm1UrHc+CbnToZN&#10;w23SrBGu3hy28hzycHqck8dq2jWpyjfb1J9nKOhxtppGns6TbneVXDY2/OBnIOe2cfj3rUSe0sl2&#10;mPbuXMX2chsnbyNx4A5B9M17NpH7MPw98HaGur/FH4s6fpu6FWNnbyLBliBj55M7h1BUJkEe2Dzf&#10;ibx1+y74Kshonw/8Nan4s1RoRFPc3V06wud3UfKM9BwEAOB35qVWpydopsOWS3Z57qWuTW426Rag&#10;CS1CvPuHBAz0Iz3weOpJrH8QzXmg+EV1awsLq6u5JhHptrBG0hZuCTgA5wMY/HqK9j8E/smfFDxv&#10;q8fiDxZ4Xi0nS54I7mO1hjIDKxzswWLA85YE555716yfg1qava/D660yxhjuGB0j7Q5VTIuSR8o6&#10;5OBzx04qZYmnCXccaMpI+NrbU/EnxB8R2yanrUmn7mRL5b64Vpbic9QIgcnacDDYI3YwSDX0v4A8&#10;NfE+GTULrwZ4RuJNKs2hSSdI440kTIyyI5LYyeenrjim61+xp8WrDxfNeeGbXR9PVG81Y4dPVTM2&#10;SdzNuzn26nJNevfAH/hbHw88O3ngr4uJZ39jdQkQyWzDMR7qVPY5xgZ5HvXNicRGcfdt6GtGi4vU&#10;8d+O3xz+Kf7OXjJPDdt4f+3aXqNoJmiTT9wk3bS8cqqpG0HpjjjPtW34X/4KD2Fv4WtNG8UfDb7U&#10;Rt8m3kUKxZSTwpX5SF5H0rv/AI12Hwru9CW58d6n/Zeg6fHgyteGNoiAcYPLYOPug9B04rwrUPHf&#10;7I37QXjGPQL/AFe9WW10/wCw2OvTYzIw4R24zkdBIecHn1rjj7OUfhfm0aPmUrX+R734I/ac+Bnj&#10;i+k8QDxXc6NfXkCxtZa0zxpJk8P3UEHjdwcfTizc6l4xikuNb8K6lpOuWVwNtvtliAHz5LOyvk/3&#10;eBkHnHWvHtW/YibwrplvpFv8WJV+zq2yPWoRu8kkNjeG6ZGQcCuj8GfDP/hDLBfEmqfFPSxZqpS6&#10;uvtClSDn5csB25wT2GM1EuW+jNFzdTg/2pL/AOKNu9xrXh7xlcadHDtjm08ReY8RZORvXAxz1Jz7&#10;GvK/h18R/EP9lW+n23wk1u+1BzJHLrE2ks3mhmJJ81h05A49K9k8V/G74BeDvEgtLDxbPrj3UbRu&#10;2l2KyAkjkMHTBJPHHcZFc43x0sLrUo4fB3wT1S1jZgrzX8ksY2g8uQoB49h/jXoYeVSNO3J89jnn&#10;GLldSPNfFvw1+NnifxWmn+H7CPQHvY97Nd6edvYYLIp6/h79K4n4o/A3xd4Tij1Dxp8S7GS8kKH+&#10;zfKkkd+eWwRhcY9TkZ6Hivo7xtrn7S3i+K1PgXW/7Sjki+W200s08QyRsbcSfx6YPavO9Z/ZG/aS&#10;1i3/ALfvPBt8ZLnd+8uCTuIPzZJ45+v8sHupV+ZJyaXzOadH+VM8d8M/EH/hFdsQcYMeY444NpLY&#10;4PU84/Wu18NftJ+HtOizrk8sXyFFXj5T/UY9fSn3H7EPx21CSTUZvBFxtaNd0hK4GOBxuI69/wAu&#10;pqnb/wDBPT4s6xdRpNbW9i1xzCLy5AVmwOOMjPX8a2lLD9ZL7yI06vZnUaL+0b4ENwxhnLNn5WaE&#10;Llf8/wCeteheFvjJ4F1xMWOowh2/h3Bf/wBdcL4Y/wCCak8Lr/b/AI+hieNiWtbaEtzk9CSB+WK7&#10;TSv2Fvhtp9us9l4v1xbiNB5haRBjnPUJ3H481x1q2E/mOinRrdj074JfFi+0jxxbw6HrawrM4jkW&#10;Rv3cilh8v0yK9a+Mnwst/Euvabr2gafbszzL/a0cbcK3UsB05GefbNfMOkfA7xj8L5o9b0PVP7bs&#10;fOHnRyr+9hGOnuPcDGa+nvhJc6X45sLTxZod/cW95bwompWssgZiAQGPp0HHGDgZHWvJxHLz3izv&#10;p8yjqjV1/wCFGk+OvDF34J13RTLZ2/7kJMoYiJwDHtxngKSuM/w/l8pfEL9hnxh8JdduNf8Ah2Bq&#10;WksweS13Ykhy38JPUD+WOua+z7Tx2J7T+z0s5oZLFcSCZSx8veqqRtGG4IyDjk8cc1PcpFqEkstj&#10;CzSKvmxQLIVE7c42sQMMCvfGO4xzU0606PwinTjPc+C9a+LNz4ftLXwsVkt5rfLmOQDKlz93HY8Z&#10;rtPhZ8QZvE3hzVrHVZf3n9nyv94FSqoSCPfco7V7F8fP2VPA3xgt7TUotPa11ZMMkdvsha6GPmjJ&#10;28NkEZIIyOlfOPwy8Na58JvHE1vrrXFvdWNwY5bC6X5SuT8rKRhgenuK6PaU6lN23MFGUZ2ZtfDX&#10;x3H4D+Jljq2myOoupliuIQpKtk4yQPr9a9Bh0LXfg18UtW1xESO1WYz6XdI2DOJcleBjqv3gRxj6&#10;VyR+EVt4f8ZXHimW4aPR47nz7XzMZMbHdGv4gr71ta7q+qeN9djnDsdoVV3/AHVjUAc+mFHP0Nc9&#10;SV9Ubw0SufSHhTWNX8TaBZeI7m3Vby6tw83lxjZvGQO/AwO2Pr6x31nZ3yf2Rd24WPALMp25JZmw&#10;O/ykZCkcDp6Lo+D9Mhg8E6ZpL+YksWnI8cciDDLwT9ee+e49Dhms6M7edZyMVWTa0jxybC3J/eY5&#10;+cHnOD36d8GaHF+JfCenrZXNrptn9jW+uMyqLdPLyVwx8tvkfcDgsQCcqCTgFfD/AI4/CSLXLS71&#10;tfDdrLqUcOLPUrEFZpGhTcyNEAFbci5HcbSB2VfowC4k/wCJJrVr5cxt2a1vlRVWaMlh6nlRgEE5&#10;wAccnFXUNKZkuIb6MFS3zIrEqx4yRuOGyV6DkkkgjC4IycJc0QnHmjZnwKvxf8OTBfDGsQtayEbZ&#10;mZ8LIpJAAb0J9xz68VveGND0zS/Gen+J9J8Rtp9rGrJcSSDMbRsp+Vh1IzgnAPqMda9c/aP/AGO/&#10;CHxC06TXrfT7ex1KTA+2WUO8SEs2S0YI79SMHHO5hlT8yf8ACNfHH9n3XLfwrq+irq2nzXJjtwzN&#10;Ik3TJhfHOcj5cEgDoCa9mjUp14+5v2PPlGpTep6H4tvvHPifXNU8F6GIX8P6zBFNNLuyA+CpZJY2&#10;DN3wXGQDt27eDo/DX4N+FPAqW/kpHcXULKyXMkKmRMc/K2Mjn3+lP0TRfHfjfw+lzovhZtIZYt0w&#10;1S5WF0yyLt2E7zyy4G3JU7sAAsOz+EfwxvLZriLx542Wzmt7j51+xGaORCXyqszLsceW/D7funkY&#10;NKpKFOFuZIqnGblsdw2tQ2WnW98mofZbq4T7zbmbylGwD6Er65+T3orX8a/Ai81wQeIfhfr0erW8&#10;yqsluzJC0GBx1I9MEHBBwedxCleZ+7e7NpfEfEXiC+8V6k9vpOh+N4bq4mWNBcagr3kYycH5owVR&#10;MZwp/vYyR10YdAn1e9+0X0+k3dxEwRYtPgx5ShsjbKq78HtgZ7Z+WuJ03WdL8X3ayXtpJbs9xJLM&#10;1nJHKyRsMpwDwM7gSQQPl4JB3dNp+iPNqMk9r4quLNZI286Ftuxo+Oo35A+XA69c9a+u5T53muak&#10;lxcKbzStMtrzSbzcYkljm/fqd24pv+8GzgkgjGe2MjN1HxJ480Tw3ZKdPlnurdWEeqMw8yX5f4zg&#10;jbgDk8YyRmtizPhqwnhbxxrE9xcXbkx3E9qgjUDKAfJtLr2B3dgCeDQ9h4g0G3tbPwt4pt9S8m98&#10;23s3iDqkbBicgFWyemCOcjGeaNCjh21/4s6pPPOmkaf5MkLLJDdan+5I642kbsbvU4+bBPJxtW03&#10;iaw0COyj0e6sbdbgrDFpMm6MnONp8w7WJPzDo3pkEVuazqeiagrTa3cag21t8AW2TG7qq4duAB1Y&#10;p+oAp/h2y+G0UTW02jXV8syqt1FdTCSNWGSsZQP8qltrA5yMkVWnYC/pGpaaEk1ybTFW6a1Rprea&#10;3iknXcWPzRJHknnjOD2OOQcPU7aS3VdROp6lLZyRfapLVdGkikTDHKt5ROODnLYO3qMEVuasNPjs&#10;H1Pw2ltHN5zTxWIhTy3IwEBBX5ThFGeCPT5a4O98UWHi7WH0eWSSx1RYW+0q/wAzNnjjpuGBjJxg&#10;D34UYuQ27Ho1jeeFLd2l8H3d7C3yJFDcKyscyMS7s43t0AG7so6A887qGo61dRzeG/7RNlDbSZs1&#10;t5iPJAXA3AYK55HJOCvQADHM6T47Zb9rDxRbKkl1uiLedjryHYk8jr3+X6ZpupyXWr69LY212I7h&#10;pldbhpGKxw7d24gZ+XGD/EMZIXOCNY0+Vi5r7Gg2rajo99JNNcySW13IshSfjeGAztB+XqTkA5ye&#10;gHNV18faLplmunBRFIrM6wqCWYcA4znrkDB9+MA1q6f8PPGOsj+2dW1a1htmUkzQxvIkvGF2IQhz&#10;gclf769fujf8N+HPgp4Vlt9V1SGaS8jkZ4ri6s1wnzjqjjj513DAyB+NVzRt39AtI84tbzX/AIh3&#10;Vv8A8In4aupPLt2DI9uoDLuKgh8gAghgPn6jjJBFdvoXwR8WfZnufE3iOO3hniAjtrxju3YQfIAy&#10;szY6ncARwR3q7qvxc0yDXX0DR47q3hkt99tLbRlY50LMAoZEBV/QHOdo4OKt6rrMEn2VtSabXr2a&#10;HyLzTpdymEcEAqN0u5QQMdflYkZYCpcpegcsR9vqHhvwxBLpFho1gsluikSXEKRqW3E72CuFxk8F&#10;WZgMA5xWFrXxY+IDLcRzacsln5n2a3s7NhAZGZQSzBJT5hKrj5hjL4HUmrV5p2szTrqGi/2JayQS&#10;Czmku7NmePK5wu9cjg/6zYc88DpW540N54a8LW5s2F9qkaqbi8VklEUbYyFRMFUB9T2HQYAS5b7X&#10;B3scHY2ninxX4W1DVofhtaLDpbM0MMzGSbb+9z5uXLFcu5/eNjCY6dMKCa4udRXUtL0mVrq1tUh8&#10;ua9f94Cn8A4B2EYA3MMFeoAFb9x8Ydfh0D7Uul2qXTsAJLO3dPNKsf3rNwzcbupI59Rk5ep/Eu/u&#10;x9t12aRoZEWUNa2HmLExAyN2AcgnpjpzuNarm7GbcTQ/4SS7ub2PTmh1CJVkK3CX0LTSKxjzlCuM&#10;DGPc7lJZua0rq00m1tZDZaKu3aUnN9NGTEeh/eMVIOT3wRgeoJdoOv8AizVHaeyuoZtPjCKlxIsU&#10;bOu0ZLqpVm5AG4MCduDy2K3pvGtzpuqQaXZ6St7Yv+9kWO4MMhy4IbjAByuDliTt7cCpu1sUrHI3&#10;vhXR76AXl7dxRzebsazlvwzcoRuGZRwCe5wQBgdam/4QjSdOsIzNbWMU0k6LM1vpyTMkeQCGchvb&#10;k84HOOK0fGXxB8Y69PO3h/wotuyyA6g7aflZlIYZYZAcnBPJySW5OKLfVvAQ099U8Rzr/annsyrH&#10;OfKZOSGI/v453DkdsAE1XNIfukuk3Og22ptaeH5ru8uI4Y1hhut0IaTdtZGCH5zzgAAnLDghc1a1&#10;abW7ppJdTvYoLZtp2/ZWVgwOMZK8HttLKeDnNZ+kDR9e8arPDI2my3TtIsjao+FIzghFZuCPZhzj&#10;IFcv4ttrbVtbnNz44WW53ZLTEhWA7Z3qRzk8A5I9QDU2vIfQ6LULGyurhZxf6hJ5jErHHbplVK9C&#10;SuQDnpwcDqcZqxcRXV7iyutSt47Vbxt3nKPMDHc20FACq5x3HzPz2zyemaPNejzLSbS4YbdQxmku&#10;5N/B5YY3Z6dAc4OeQM1rt8V4YoF0a5SxuryNdkckLKmNvTG45k4OMnk5znJUgd+gjRtFNjqkc9p4&#10;Ws76WaMRSXTIjQw5ONx3jqcEcDGDkdqq65Lb/aYZW1e2hKxxlLNbiMiLK7SAzq2CRg7W7jgdMZmo&#10;+ItXiUz3l59nFwpLRSXkTDbyCQFc/wBP0xS6BDeME1KG/hbz5GUyR3EUhI24Y7Qr7lB54x3HuD1A&#10;0JNWmvLH7LYantXzgsdxJh33oigodgUY5AHy4A6+tR6b4CiuGh1HXJYQQ6zTTPMB3b7uNxwQDjcS&#10;CQRg8iqOua7HbaZDeWGoLvmc/aorOyEYkYMeQCvAyMYA4HTIOKp6Tr+n3bwW0l9qS7pDJI1zqIXy&#10;2A5zGZFYpyCcLjg43A4E+g9Lnp+maZ4Ymlt2+1QwxtD/AKQssieXMuAdpVunIIBGBnIxgZr0X4fN&#10;4D0WGS40/S7NDKQ5hkuGmjTgMAAjbFzkfdGPr2+YdYvpodVks9NnlW4j3tD9nTap4wFGATuJOFyQ&#10;QDj3pup6V4yd5NP1+/8AsM0ccZgga2O5yWGxc7E5IyQ3fI98c1Sj7RW5jaEnHWx9xab8Z49F8m5n&#10;8RWVrAsymSFcBQoyc4Yjcc4PI4Kr6YMniD9sX4H6RZK2p/EuCS4hiKD/AEHdJICRnbscZzx90qSA&#10;uTu+YfCq+BfG+pXvm6fo99cTsgjhMkEkn7pgemAWBwQMgjrgCuusP2PfjJq7rLbeBbuO3jw2JI3t&#10;yQRzlmxzyp4ByGzg9a86eX4eOs5/kjsjiK72ifR1x/wUW+B+my3FtaaXqN+qsHt7jzmLeZgZZg2R&#10;jCqc7uqg9TivM/H37dWh69DpqWZ1C1t/JU4jVQssm7OS0RAB2suRtwp5+XJWsPQf+CeHxN1J1bWv&#10;EOn6e8jKslrJMzMoHVTsQ8gA5BOSCMZwcdjp3/BMbT7SQy+MPiLGsZmLz/YbEKqx/MSQXYlyoCBR&#10;twwI5FZ8mW0nfmv+P6Ff7XPdHPXH/BRx9I8IQeCLT4ZW+qQ2u87tY1RnYr5m4IQAvyDnC/MRvOOD&#10;gZOtf8FLPjJ4ja1s9M8IaPbx2shit7eO0aZvMGT5mGO3noewzwOpr1/Sv+CeHwI0wbry+1jVjJkK&#10;3nwxxLh1yxXAcA8c7uR7YFdPo37IH7Mto7fY/hXb/uLho4zfSl3uERFIfLSFV3Z6YDDK8Hcah1ct&#10;jqot/wBebLVPFdZWPjvV/wBub9ojxHqJitPEbLG0Ig+z2dqo/ck/6plxjpgHqMAc9hH4f8R/td6/&#10;YSWekR+JpLeMtJb/AGS1kiiHPBYRBVB7FtoHzAe5+3PEXhv4S/CO1uNYg+G1lp/k2hcWdloqRuyi&#10;VVLoQoyASOR6kc4rS8OfED4a+M3h0Hwjrf2q6vpo0gspLWSO4aIkAlsHAXksRvIwDnkik8XSt7lJ&#10;W/ryD6vr702fIWn/AAf/AG2tftt8+s61ao0qLt1DxMEcFt5+6CGbovbgcH32Lb9h/wCNXiz7PN4x&#10;+L8KPNbqsha9urlvmO4sVPlgBcckFtvPJBzX13H8NfEbwWbahcxaQ15JJbx29+TvaRSAuzBYFdxQ&#10;jn7ueARkZUvhXxH4c1OFNTs7eO603zjeWk1i0nnREEJho5eM5O32IzwGzg8bUveMUvRGqw9Prr8z&#10;xDwH+wN4HijaLxR8QPEF1GsbIzWvl22WwGwOXbr154+mTXonhT9jj9nDSzmz8JpfNCwaO61TUJJW&#10;3BVGNmVQjB+9gAsGAPGR6IkVvcWk2vvL9j/suNZrtWPmNbOedjIeTkkbeCcFeSDg8f48+M+mfB+/&#10;0/Sr3Q7y8utRtnvVuLzZaqI5AyBQdpX7qtnjq7ZAJYVn9YxVTTmfy0/IrkpwV7I0tJ8B+B/D9lfW&#10;/g7SNN0G6icQw3GkaUgyEjEpXAhbdIVQknDD5tvJU57rT/h9cx6Sul3N08zq7SfarqYzibzI8vhu&#10;iIvChAqAL0A3ZPyr44/bL/s6O80Hw5FHY2Edw6wNJcNJMY3JcLvY/KRkEbSNpVecqDXK+Hf2rP8A&#10;hGLSS68EGO1vLhiZL6GaRp8HBK75GcjkZ/xwMX9UxNRXaM3iaMXZH1p4z1K08BapDp83hLWpri6t&#10;MSLpdkLpoEOcAAMFULszltvI4J5FWtF1Xwl4lm1jT9Nubq9vNA1IQalZWtozMPMUssgIDbl3iTrk&#10;r/EFPDfC+sftI/FPx/dyR+JPHWoJaOvl3lq2uO8crKcgspwWPHOcg46dz9GfsqR/tIa/NF4pga3h&#10;8P3C+Ut5eKIlCqNmIIY2U7z8w37cdckkYpVMJOjC8rFU8QqktEe3WFjPdaU9xcMtv5MbSTWqzK0i&#10;IrHypHYgDLKhyuSB8wyTu26FnFarFi/hkjeaT97HGx5IAHLEjoQOQMEduoribT4NanouoW2o3/xl&#10;8TTLY6p9qh8vUNrTcA7JWKs8iDbgIcLhzgAsxqv4x8eeBPgloE1jossVnLNeT309rFcH55s7Xkd2&#10;+8A+1cFhjaAOFNc3L2NrnV21hcQzXaafds8d1dbgxZ1+YRjh92Pnwm0dPugEfKKl1HWPCvh7w/c3&#10;3ifWPJsY2BVZIdxmIzujZWBJPOMZU9AcZxWDqHxO+E/ifwbHe3vxVg0Sx8s3Ed5a6pHDJcRbCsm0&#10;ud8Z3ZXaMngYZgc1wuofFDwbreqRx/CXwhrHi6PT5s6fJ5Mn2P5lw7tJL8oy2MsvzEg88mrjTlLY&#10;nmidhr/xHNvYzXPw7+H+qahfW2+NoLVYimA5GZCo2bTgH73bjoDXi3xY1D4jKg1j4o/tAWmiTScf&#10;2TpbLLPt3kn542B55PIxUHxZt/iT4ehkk+J3xVs/CtnNcs7aD4fnMlzKuem7PB54zkDg4Irx271v&#10;RNZ1GTT/AIf+DbqdriRUe6ula8uZPm68jbHju2APVjiu/D0ev/B/Hb8zmqVDXuNe+FGo3Dm30DUr&#10;22jbfda3qdyz3MxJ5VQrBeR09M5IOOet8CyfEG51231L4S/CDTtNtfLP2e/1a7Ch2ByD8+So/wB0&#10;EGsrwv8ABHxrqH2XwzLpEentHeed9p1KVPLZxzuIQnd14AOCF616rB+zL4yXQmvb/wCK9rqkKp+7&#10;hsYPIP8AuLyx4HHBrepOnFWv/XyIjzS6GP4l+M/7eOlznQdZ8JMtxLJ5lr/Zl9amB4SgG4PuzjnG&#10;CAeOgr1H4LeMfGmpiLUfHmlH7RcKtvcfbJlDRFiN0ybSxBH16CvBPFHwu+KWk/bPEbaf4lt7aFfL&#10;tbe1s2k+UYJLM53NknsBxXTeC/HPi+bw7a2Gi6e8N1DACzXdqVkRuu1hw2M9/r1rkqwXLol8jWnJ&#10;p63Oi8W+FP2iPE2o6ro2j/ErV9HaSXzIZL64e4WWHcMBgFHHB2kN3Gc1W+G37P3xb8L+PNN8W6z8&#10;b5rn7LeK9xCtsyjaG5KhyRjqORj61jeB/wDgo3r1h47HgjxLZWepW1u4ivAqgK2Djbz0I/GvqyCP&#10;wH4u8Pf8Jn4U8V2UlgsazXE3mrm3xyVbpjHPBrnl7SmrNJX8ka0/Zy1R4r8f/hJafG7xVAdW06zm&#10;s02/ao3VHAG77wRuhPOevPtUPgv9kD4aeEZFuNP+Guj3SYYRzs32e4jbnGQMo3ODnHrV79oX4geF&#10;fD2g2tx4Q8S2d3eXExkEljcAlVXH38Hu2MD2NeDL+0t8RItXZn1642q2dv2gqv4dqVONaUfdegSq&#10;U4y1PtTTNQ1rUZI9L8RalbTwrAsW6ZQOSfulehxx04rCsvg54YkhvNC1XwPpr/aJhLNcWMGIZUBI&#10;T92xOGAP09MV813n7TvxA1q3tbdPEcVusOMt5gDyN/eJHOccfh9a67wj+2R490O9jttRltb+Jsb/&#10;ADow25f94YpezqRKjUizqfjvp/g34F+F/wC3dH+HNveTyMI47a30dcowztO4Drz7ZxXztqf7Svxu&#10;+JOuReGNP+GmrafYSYW8mksnEnlj72MgcEjPU19n+H/iv4X+LnhC61rSrdba402MTX1rd4KpHn74&#10;bHIH50akNUgEN7P4Ss5IbqHzbG7Vd5njbpgjPB/UY7VVOpGPxRu/Ucoc/U8a+D3wturrxHDdaF8Q&#10;dtrHMp3mExXUJxnkE7SR6g4/lX0PraeIfIs7jQ/EYuLi0fbqTTRgrOmc7iqnG4YxkY6nNcVFceIt&#10;KaWSz8FWEKybNwhZ0YYPTb0PXsPzrr/CWoX14Gtb7wxFBDMuGa2kLAscE5Bxz/nms5TlN6lqKic9&#10;8Rtbn8J6TNf2mitKqspmgs7gAyHHJ2n179euR614fqX7UEGqahHDcabGot12xw3kYcn03Agc89Rj&#10;jrX0z4u0K3utKaC0DIZEZWEjHa6dNo/unnrXxx+0p4N+IXhPxB5nhXwo13bRDduRVa4Xg9scj6cn&#10;0rXDxp1JcsvzMqrlGN4nrXwv8WSeMtSa2ltVht1ZDJ5OYwg3Y3YzzjPr3r0i68ASJLHcLocl3a+d&#10;ukurW+8uYMDxmMnke2a+H/Cf7UqeGr5YJLS8tbyKVfNQrseN891PPt716v4c/bk1PzGtrCaNr5uL&#10;hmypK9c4JAJPJyB0FXVwlaMtFoKniKclqz6N8X6Toek6Ms97BNDbSZMlysYxGo5+YHle/b9az/g7&#10;468CXPiC90vwlryXVxHb7p3tVKGRdwywB6leM/WvOPCf7QeufES0+zx6hFMtwNsts0aHzt3AXHvk&#10;1v2Pwe1L4JarZ+P9N0Cz87yGmn0yOTbMkbqVYYAwT2I7HpXHKPK7M6Y+8tD2nxHZ2+u2n9sWkiRz&#10;LtDxsN3mDGQxHsfUHBzxiucup/FEMd1qvhvWtutXF4skizOphKKMZAxkE5Ynaee4JznS8H65Y6zp&#10;dn4o0e6aTTb63EsRLAOshH3HGTg5xn27UeI4FZ1a3sm+XdLJIsmfLQDJPHsDg4PHapGT+Add1nxz&#10;4Vmj8TWEcOqWt80Uiw5XOBw6gdiD2646Vw/xv+HOi+JtRGo6/GY7+yt1P9oW6gNsIA2MCP3mHxjn&#10;IB7AEV23hXxNCZpNOnvVhuZV/cXUkbHOGBA+UgANx82O1aXiLw3beLtI+z66iwyvDJ5U0aliGVyA&#10;cjv8vXnGfei76B6ni2o+GtH8SfDax8Gao8k8lvPvj1LTWw6FS2EfIO5Sr8YHBQDOOnRfBv4FWdy2&#10;qaRq3iBbplt1h+1RR4wxYMCAeoKgZ/3iMg14j+0ronxm+AccniPwXLeXmmSuGa3dPMG3G3OAOORn&#10;14PSvKfB/wC1n8RtYnzY6rHFJuzi3UJInTjPrx2xWkKNWpG61RjKpCMtT9GPF+mX+j7bnT0VYI4C&#10;kypGBIGGNrDkcAZyvHseoOXpniWaWPbq0w89lMcdzG+1XIbryMhuAxAU45GMYJ+Zf2ff2qvF8fim&#10;403x54kvNVsry08tLbULhmMbZzlOcZ7fQ/SvbPDd7H8RLGSbwbPA+3zDdaXcKGYqSNpT5yflwCDk&#10;EMehGBUVISpyszSMoyjc6a8/sy+VrO6ie3WZShjUhSp2gBlZcfMOCCMHnjnoabZ3jWS6Hq9yLpIW&#10;CW90wBYorZw2CBuHA4xwy8ZXc3O22saFrMw8LapNNZ6lHmSG188GaL5j91mA86Lcu7awJB6r91a1&#10;NIn+xXH2eSK8aG4uGc6hbzmSO2+TDI0bt+5VhyFQbSSx+Tqcyinrl1b+FtYtdKurG4Vbq4SHT9SW&#10;2a5iS4Z8KJdgLxjcFxIcJkkMybhmn4g8B2viq2e3tbO3mhuLlZJ4ndQBxhsYICk7Rkn+4owep6aP&#10;xJHFHH9p8m5sWcRxapbT+YiyBtv7wbfkA2+px0OOKhurRLaJ4bbzIfNcfZ2SbaGlBHXB+7nrvC5I&#10;IxhhlgeQap4EutDuZkt7dmlW1mEFvNukYxAJLHtz94KEIOPvbWB5yV5rxzJr+g+F38TaINSkuIGM&#10;bWdi0bPjYWCbmdG3NgfIWLsecOQM+765LDqqWt5qGsRRfY42EIaNmiOG7AAH+HHJAGSSW2ha4zX/&#10;AAzDBeHW9PZpJLe3ktm85Uwqs4HlhgRvGByCASdoyNjBi+orXPh2w+J3xG8SXskHjDTbrTLiJTjT&#10;208QKcHG/G0biPu5PI6UV9iXz+B9TlWbxXY6LC3loftmpyR+W2RhFWRjGWO1ePlAKr0BBFFdixkY&#10;6KCJ9nbqfAvh/RrzT4bXU7DSo2hZkTzVkCpHuxwWO4HjO3kc5PG3nsIPA2vXUEl9caHa3FsISBeX&#10;Eyr9myMDeVGFHUjnnAwTxnhfBus6f8TLGExtbXWpWMmbyF7JY2dVB+4cclTgnjrk9TkdjYeJdX0K&#10;aOKx3F2myyyTNIeBt5HPYn8/rX1fKz5h8pb8N+DvDsurxXOqWtnet5Gby4tSkgA3tyRJIzNkAdh9&#10;4HKjitjXfHXhzQdKmtI9Itre0abyvLjtwGV84GRt55BG7OBjsOa4n4t+KE1PfrOkwTC8t1Viscmw&#10;yMAuBuXJxwR6+4HB8q8YfEPWPFVgWvdQ/snU5LpfLmhZnQNno2PunjnbnO7vzT9k3q2LmUdEe13k&#10;6ANq+j3cgh3M00QIPpk/N0wF6egOMZzXNR+MdCt9cmg1nTlhmuLhpWKysArHkHHy5A+bjkcMPSsL&#10;4O/Cr4txaE8a3jGG54a+m8xYzkg5RWAPt2yGHU16JofwOOm6nO/ibXo7qOOMSr5e+4ZhluWyvljI&#10;IAGQBgd+afuR3HGMn0M+xuvFd3YtaWsFxNDNJmO6eQ/KhYbXR8Y259+/fjMA/Z58Y+KNXbXpPEX9&#10;myqFL3lrG/Q9V2kDaMAHHJ+XGM5B6QeNtDt5bi38P6Jchol27dQkYpIVJzJkZB3BQOXA6cHtmX91&#10;418aQpHdal9mtxHn7LpU0kLBMsAV3LsGB1I+vbmYylutCuWI24+FXwt0U2s/xM8bX/iT5RuhUeVG&#10;WU9d0GGIAyPvkfNypOBXYeHPiX8IFht9M0/R4dPWOR1SW7tXCKRwBCwGWO5fbnJB4rzSOTxFpdzd&#10;aNpAmkjNrIpu9UWKSdTuUgKdx4AbPH45wSEsvE/hU6VBpA8RQG4jkAgP2UKUOCG2fdWIbWbBAJyf&#10;Q0Nc27Dmtsdp4pt5tQuGiTX4fsskhkjv4pHlzEATtIyCT0x8xI449M3WPDMOtadHq7ahHdWdjG6T&#10;TrIkrQKPmbapk5zjk7VI9TwKqzavNregjSPGGjtNbwQpcabIskTgwqNrfMrEr19xk8jninb+G7Lw&#10;xfzRaVdXBtdSt2jktrGbfFMHTB5wSeVbqcj5sYGAXcR0WqeJvCkulW/9nai1td7mlhkt7dVK5U4U&#10;JswuBt5w2MZBCk45K5+LR06PU9P8RW63lzdYikvLjETQ4wqPG6kMy4Y5wBwR0xVa+tPDeiw2d3qO&#10;i6xYTQx+WN0zss0ZYjIKnI4zg46gZ6ZW3dT6GsFjLGlxcWbsFuLUxiPylK8lXYcqQMckdxg4waXK&#10;S+Ypan8SY7CRXutZmjnXbHHeR3ExjG0BNx5PBHrkezCuk8A+Idb8dXclz/wlO6ziyZNQYyGSQgfd&#10;yOgYYGCSBxzyM6Gt+D/hZodra6xAFvt1xm4WaNW8j5SSfugcY9uOnesvULJtasG1XwvoDRQxt/pV&#10;rEsbzW434IQblbAGSOTjJ5z0OaMth8rudNaeJNOi1VvCV18QbG3hCs9r5yDzXiP948+YMjkYGcA9&#10;qpWL2630lhp1rps8l1N5v2vTlWEEYYZeMbQwOTlR16nk1xn/AAiHiDULqPxTYeDrrV47fLXdzcWk&#10;kRjU7vkZcMCM853HaG3EgnI606d421YtpRit9Ihe6xazLdb2gYhAFTO5wccckKAOpHNDlFdQ97qi&#10;PVNN/tq8min11mij58q5QoFb5gNpXGDkngHII78ZivtT03wZe+dp11HCsluryr50zKOUBUPjkkje&#10;RtAHTGKmPgWbSrxtLGvXk2rXDt5jW9uZAilSCSVV84G3J2kZ6DpjrrL4Y/En4kaGNCm0y8NvHJhr&#10;2GDeY0ycEnavzHBGMDI5x12y60Y6t6FRpzlsjzDxBqq+J7N5ovLjDKGmbTbgJkbQRuRiAc+wyMj+&#10;8axLbS/EljZQ3D/apbd7oxx3B2bmfcMArjkkYJUFsY6gAmvWI/2XfFejySWE2lXmoSRyNNNawxon&#10;yqp2vkp+eQOM4xxjsdU/Za+J174es7v+1F0+3uFC3UcMbpJEoZgdwwMnYqMXA/i78gw8ZQh9pGiw&#10;9aXQ8MspvH3k3GoRRWUrMzFWEhim6MNu4qUKh9vGenJ55Baaf4wvFbUJPDq3DJCUkMhXht3BGApH&#10;PGCvGPfJ+ltL/Zw8EXoGnaF8QmkmWyjhuLW7t3WYlX28Yx5zfNk8EkKTyFJra8K/sF+H49NXxT4u&#10;8X39na3DGG3iumWLYpfcHUOrYJO4BSowOg545pZnhl1/BmkcHWPlXw+2haTtufErTeTJlpLeH5Qr&#10;ZK5C+UM4+Xv1UZBGRWVrUc0M1rNoepmKaVt9uZrlVjkiwAc/MCDkHhj+PWvtyP8AZN+AvgvRZJNR&#10;1aa9dmLomq3UIkZMEEBo+43d8YOM8FTWvD+x78E7C1mj13wbLbzQhpEub68Uxzx+YoVwYpMjhsEH&#10;rs7EZrN5tQT2Zp9RqPqj4c0rSbzUPEMdze2Gn3lx96NfOGwL1+ZSSrAtn7pJzz1wR1GgfCj4h+NR&#10;dWeleF/s9pbwLPdLDa/LiQkfKh2Ox6YAByVJx82W+t5vht+yxol9p9jY+E9Bs9Wuo2ikmuoZNqsA&#10;G3gFioJIOUztATn73HTeFtF0XS7htc1ODTZLdrXydPXRWTFzsIVSrA9AxOe53D0IrGpm/wDJH7zS&#10;OBiviZ8i+Cf2TviVqusW+l3ujSW/nTLHbSXkwtVuFKtwqlm5wMYOCe3Tn0vw9+xPctPPY61r8NrM&#10;YfLawtfLZ2LDekeU3b8/MR1yFYkZxn2e40/x/eWrSeHfFGn6THMrLNNcaKbiXduYCQfvVQEjkgoR&#10;lB9B534S+AeufCjxtD8S9F8cLeXlu8lzHJexosUjgjhgrMzBg3AUbh71yyzCvUT95L5G0cLTj0uY&#10;el/ssaxoEwlMkFu0Sl7d4XkmlVTjATd5SKxDA44yM9MYr3QaN4OHh7R9H8aeH/7Sv9NtfITWLmxM&#10;syKx3eXsO5VVM5Cb8Ag4C7iaq+I9fbWr3zriyUNJNvkk2BAzE7jyOg5IGedx9emdo2narZam2pXH&#10;iK/ulFu223WFDGQcrtwAC2OCMknv1rjqYipVd5M6I04Q+FG5FBZxRWsOlWq28EkrQqlrbiLdIVA2&#10;suBk4VAcZO0cDOGFzRUfVEkheaSERyKA63RT7SuMnawHG0cbeGbqmSQKi0rzLmRVLeR9o8sqskO1&#10;VOA43bQVON2ORzlhg5yKCeMvCjeP9L+F17r1mNauvmt9NjZtrkqcEso2pkhsKRzgf3hWJoa+s6wI&#10;rV7K2mZfLaNtzA/L5a7eZM7XJGDu3Bhzg8kjJ+KHxO8MeGPDn2jxZrH2MXEce23hupFlOFYhE2kE&#10;H7o/uknB707XRJ4f0y8h1ya80/7K00PyxpMojP3Zo1jVtxzu+RgBwcgg18l/G/x78LbDW9R0/VL3&#10;xZq1xE7zxyXWqSItwxQHm1VYjw3GSR8oJKkA1pRp+0lYzqT5I3PZrn9qyPUfiRc/8IN4Sl1KztnZ&#10;rpmVvJmJOFmZURWjX1G4AjjC8Yn+PH7an7Pnw3ggk0vVZvEnmQ51G3026Rls5GVSYX+UkvuyNueA&#10;3J4xXw9H8TfGnjrUofDmmM2n2crGaaPw3DO1z5Wc5ZmMmM8L36dAMA+kaT8L9HvrOG08L/BT7A2X&#10;eS4utSnQPI3VpEdyxfLA9MZA969CWDpQs5bf1/Whyxr1JfCdHB+0J+0NrngzUvF8Pws1A6Ne61cX&#10;FyLqMotpGfLAEmPmiUhP4gAdgxnFUtI+MVtq1ohtruG1uMq7QxzcI2f4WxyPqK+iv2OfBnim+ttU&#10;+F3iSNG0nxJp1xBqC2EZjaBjHs37uCuFY7cYwfSvGvhV8C/hL8PLnXPhV8Z4/wC05INRnMFzHbND&#10;ewPhQv7wHoMHgFlPUqaz9pR1SW3bqVyTsm3953PwJ/bS8U+Hmbwf4ws7e6tJJFW3XUrh5EjycBgA&#10;CQo+8QvfpX0Rp+qw3vj3SZ9B8X6fq2m3Vm1xBDqWprcfZJQEQJFKB5pYsWGx2bj3wK+KvjR8FdT+&#10;BHh9fiT4X1WTxR4Rbal1cXUBW40+VsY8xSo3RncuJFwNx2sBxu5T4eeN7PxdqcMfhPVpLO827rRb&#10;i7CRrIORhm5UZHr0FYyoxqe9DT+vwBVpU/dkfcXj74seEmsPEVt4xutJ0PVr+L7PAlreNP8AaLkx&#10;SCKVsIrRbXYAhxwR2wAfD/j78JvG3jKztfAVt8TvDTR+F7ORVdriVpFaQ4dSIo5GBHlqO4AOSQSQ&#10;PniX4y61oU8ug/ELWbzVPF11rV4dUs7qKSW4iuEkCxABSwlyC2MYGeeRX0T8G/gf8WPixeDXfitc&#10;xaLYCTe0clqJNQuFAAALMMxKe2c4AHA4xoqMsPad1/XYr2ntrxseE+FP2FfjX8TZZLbT/HPh0Xjf&#10;PcP9suN1uG3DcQYQOAvAyNxYDpnHv3we/wCCX3wI8Iac03xgn1bxAyxhpkSeS3hMm3dJhIQJGwVy&#10;pycq5BU4BPuWnr4V+G2lSKjwWNnHEEst8nmE8kgkkliM4wcEj35o1KW9vbWzvbXWgtjfxu0rW90H&#10;kVOApjxG25g3XOAR19pnjsRPRO3oVDD0Y62Kfhr4Bfs+/C7UofEHgX4RaTZXP2wvDdXFiJ5YF6Eh&#10;5Msgz2zuyRjaOm7D4u03XbxZvCfi+1uoIfMa+hjdZGiyrYLfeVMEYGRywGeAc4OnPqU3nad4pike&#10;1inMiwySMzH5QoDHC7RkcY4G3rzxht4CsvEej/8ACQaFa/YLj7VKkltJIY1LBmG4p0bg8Fsj9a5p&#10;OU9ZO5ttsdBcXdrrWkX8dlqdra39m+bOax1MXEk0mNqtMMn5nUBed3976efal8FPh/rPmN8R/H+o&#10;6hHA25bCf5svtx50aSjao6DcVJG3g11Gk67feEbJ/D10Lq4ZI1vG1Bo1jxNwOBGMZAUEdRgY7Yry&#10;v4oW3h3VLD/hIdSt5ry4WVUjjuFZI7mMvkBVQjcxyRyTxzVw+LQmTIU8c/BfwjrV/pvgn4IQ6/qg&#10;j8q0ureP7ZJHIMDBlkBUZyTnKj7uBwSeP+MH7QnxvbTH0vxb400fwXY43w6Lp4DXhH3QCqenHfj2&#10;xmuY8Q+Jv2jPHeo3Phj4Z+Cr3w3plviCff8AudoBwSzufr0/DGeOO/4VJ4R8O6hKnj/x22taouGu&#10;rXS5tyxsT0eR87iRjj2PXjHoUqMN57/e/wDgHJUqS6f5EvgLXdF13Ur7xb46uZLy1szGI1u5jI07&#10;4PDFueOuPcV2t18drW50eS30mytdJsY9zWNraxCPfkcs5X+HPOOOv5eT+IbXwRZXc2n2mm3uoah5&#10;gMFhasFjjY9Ax+83HXaM+wrY8AfD34ufEzxdDoPjXwrJa6fp+5ooZoRBapH68/M+T7kdOmMHslGG&#10;7ObmlsXNe/bG8L+ANRs7ix0W81y+trhJp7q8vCsRGMeWsY4Kd8H19s16J8Fv21vE3xQ8T/2g+gtY&#10;aPHeBVihxtDH+EAkdM56Yx9eGRfA39k3xf8AGu2PizXrXTL+2XyLnR9Ps4zbFyu3zHDAgn5uMdwM&#10;9Kx/ir8ArXwb4xks/gt4Mu7PTzx9qtbWQmX5slwRwPw6Z4xXPL2M3a3Q1j7SOqZ9q6R8ZdQntGvd&#10;V0/7PaSR+UhNwrKRjAO3PHHWuW1f4t/Di3m22sKxs1wGuFaFZEZcYwPT16/0r5U8H+GfiVr8M8Xi&#10;7xfdaPo9m23czOskzgj5ACQQOoz69jXrnw1tfhkkJks7SSOaJgPMaTcX9+fWvOqU409bnXTnKR6J&#10;4/8A2TfhXrCQ+KLz4e6JcQ38fmQ6hBCY5GDYPBWpvhZ4N+Hvg/wp4i0C1b+z4f3cBh1KRnadT15B&#10;wAOxIHXr6exfDDVW8W/DO90n7GsDWLLsRSrYXPY9B07Vn3PwrmvLa61XTNShklvoxGBdIJFj+mO/&#10;Nc0qk2rNnRZHiPir9jz4Q+NtNh1G3sL6xkkhEQudNvCIxxyzYI6/X8K8P+Iv/BMfxbFdyXHgb4jX&#10;0kO8ELcK0m4Y+ox19T/Ovr/w14D17wv5/hzxXaJcWkilreS2kxGz9gy9vrmuG+Lvxb+J/wALLu1k&#10;/sW4t7WbBddpkt1PTk8lRx645rWnia1PRMzlSpy3R8xeBv2DviRY2OsaP4xnjku5bdk0u6j1IoYp&#10;B0OPf0ORipPBv7HP7Q/h+7+w6zr9rGsLAswmMhKk9hX1f8OPjR8IfjXrS+HNXsX0fXJLfdbXWGSG&#10;V8fc3dCPY88/hVrwz4F8Tt4s1LR/GOhtbWdvCZNOvrW5MhlAPIdT/DjoQeMfjVyxlWV72CNGn0KP&#10;wI+DNgPh/wCJPAt/rw/trVrD7PC1wn7jqCjAjP8AEBkda4XUPhx+2p4J0j+xZ/tZh0m7f7B/Z94h&#10;jKk4yoyCFPXn1PfNeo+B9E8LWS3Vl4Q+Icl3dLK0s3nbd5Iz+7X1XHGOoxnjmuvuPHKf2Jb2KwrI&#10;Vh5WSTaJOeQTzz7Gubn1u0bcp5bYfGn43af4PvrX4keB5PMjj8u11Z7cxmOTHcrwQeRnscVxPhf/&#10;AIKAa58KrmTw78QtP+3tczB7czLtljOANqnBOCAOo6817Enxq+G+rRf2LrkUltYliLhdvyx467gR&#10;z7Yz+NO8Sfs5fCT416Kvi1NHsNTtDF/o94sQVxtHyk47j6Z5q4Onf3kZyUujKvw6/bL+HfjALb65&#10;pNxo7SSDZ5mJY3BPU5wV/Wuw0rVvhv8AFPWJYtEvbW6ks1LzNFGQrR8DIyOccelfJHxL/ZVsLDT7&#10;fVdA1qRZYbhxcW9vdyBoyG4yr9VPqOevSu3+Dtz4t+E7W8mrGzEckOJJLGPdtQjj5vyB44rSVOHL&#10;zQfyJjKXNZnUfHL9jn4X/Fy9vdR0a2htdTHMd1GdkkLdhkYO0ZztORz0r5Z/aQ/Za+Oeky2trH4Z&#10;jvIbePamoWuEkuMd2LH07ZI/p9waL8U/A120tnqtrHIyKu2XeQ4Iwc8dR14PWu50DwtDq2iyXs8E&#10;GpWM0W6OFcb0Q54B5xjj8qdLF1qWm68ypUadQ/M/4a6L8WvA9mDrvh28WGHGXGPk6d1NfTfw7/aU&#10;8SeEpI/FsFtNcQw2CJ4htpDu37JRiUH5stgjJxnqa9O8UfAfSoJh/wAIysXk3FvKLnTb5jiWNh1Q&#10;j0bBHp29K8bb4GeLPhj4t/4TDwZp8d7p947w6pot8PMgMbKUYPyMqc5HcNj0qK1eNZ3asyoU/Z6J&#10;n0f+zzffC/xj4bvNV+Hk6pp11cPK2n+Y0j28jYYlO2Axb5ccZ9OKveKorrw/drBqjfaLeRSYJBgq&#10;q49favmKGXWf2cPiXBr/AMLLC+/4R+4aO8+x5yrKRl4OvLKMjPoSPc/WGiePfC/xX8Ax+IdIhhWG&#10;8g32bTMFy+SGh56SKRj1J7HBrlNtVucfL4fu9zapotxJJ91tqEfKRzkDPbP6etdHo2uPqng/7DLN&#10;++gnEYdF3bDjhtvBKjqRnnNcjc3lz4P1F0hsd9vPcZmtTJjyFzjgnJPP412ejSWkwj1LTbxYI3Q7&#10;4LiPdnIGQRyVYEDkdsjNJAzi7H4teEriHUPC3xM04wXVvcLBcWt9Hv3OWAaVP4Qh5GMscgnjPPkf&#10;x+/YJ8A67LPqfw6lhtdSkXzbXUNPYqyljuRiowsqnkE8HHpivYP2hvhq3xM8G2/ijwzD5eoWcxZo&#10;Y3O3YRtPHAyCFJ74HtXlvwK+KF54d8UXXgb4hGaNI4ytnO+4fZ36owP8SDnIB78e9051IO8WZyUZ&#10;aSR8i+IdS8ffB3xP/wAIt8TbKSJhkQ3a7tj89VbjOMgHjgemQT7x+zz+0RrXgWX7Vo2ovcWs8iiZ&#10;DKcyIGBA9R9QfboSD9D/ABK+Enw0+NGjx6R4i8PQ3F5JCs0E1xCJIbtgP9YCQcE5x1yARnNfEnxO&#10;+FXxC/ZO8VNHe6dJdeH57zy7OaTIaMMx2qfcAHk5Bx68V6EatPEx5ZaM5ZRnRd1sfc2oeIvhP+0P&#10;o+nudSgt/EUkbN9kjcxyq6v99WwPnwAwwckEgc5BytX174mfDjU1vNUs28Q6ahMTTW8yJcrGDg7d&#10;ww+M7gm0MSMMwIBb5M8O/EOG6vLfXtIvJI7mNlkULN80eCPTuD+Rr7K8BfECx+L3wvi1qKaSfVre&#10;MyavH5UYaXDklQNu0AgDk4yCeQVBHHWoumzqp1OaJJ4U+IvhLx3HHqPhHWI475o2861mi8mZ1Xhw&#10;8R+V9uSMgsA3CyA8jUt/Ex0RTH4hto7W3hmVLbVLdtsOMbhuD/NHgBx/dAXG4ZVD538Qvhlp2owS&#10;an4at5ftkmMLHcCCRnySHV8Fdy7dy8HGOCp5Hm4/aB+Nvw38WQ+FvFOgw61YsylriOIR6iI2+6rR&#10;72WZgrK/yhjtKksmQawjzdDQ+ltUsojaxkWnySRtl1UshZeo4xkHCtg9sjnqeV1K2eKCaa9d3gVg&#10;Emtz/q8jaSQMc9Cc5we4HB53wt8cvDia1PoEhnsoY5tonwDBkSOuFIb9y3XKPjk5Ge/aJrejasJL&#10;ZrwRyLhg1tIuQG6kY4DbiM5BJJ4yKLhsefeM9K1mS7W+0TVLd7e5UGey1Fi0JZchHXayhZFG5W4O&#10;RjJyvJVvWvGvw/8AEz3Fr4e8W6TcfZbsrJjUFXoMZ+U8/XkHsaKV0Wj8t/COo67eeIZNT8EaVJJc&#10;WbNu+xpwrbTuB/hHXrnGMHjbivUtGh1Px0VsNd1HT9P1KFvMmgaZXkRQOT+7yrjOep4x74rI/Z7/&#10;AORT8Qf9hGT/ANG11P7Kv/Iz+JP+uM/9K+4lN6nynKTal4G+EWmTfZ/Hnjq8guLhMeXatHEXPGSu&#10;ctgngZ2jvnGK3tHsvh14Bt7a78KfDg2FvcTiKHxJqOnNeGUlgQRI7BtpHTHyjPfFd0P+Qyf+vLT/&#10;AP0atbXxK/5JDL/1/N/6UtWUqj0TNFHqeX6R8WL3SvFjeHfElvZ6xvuGSe4WzZoxHuIUoHJKsQeV&#10;Udcjmodd1adS2n+GfD19++VY5obW3dmZeSv7pcAELzkfj3rmLP8A5H9f+uifzr7W8N/el+o/kamr&#10;P2cb2NKVP2mlz4v1f9mbx7o9s3ifwF4j1q31K6lEkmh6tIscEcRRt3IyWyRwo7HA6ZMGjfDP4yW2&#10;pQ6d4n+HNw0NzGIFutOuCxDZboAM8Y5GAMDr0J+6vEX/ACGI/wDr1X/0IVgQf6pP+vNf/Qq5vrso&#10;xvY1eEjzWufOnhj9jH43eLfDzN4RiMq3oLeZqeVlDk4UBgvIbGRuwMDnpkYsP7CPje5ghTVtDKax&#10;aN5N4lnMfLW4BYRsdrKd24gFcY9M8k/eWnf8iZZ/9cV/lXnPxi/5ff8Ar9X+Qri/tbEczskbLA0e&#10;XqfPPgr9kn4heGrZtN+KHh6YO3mQtcR3crGJUUHIUnAZt4IXnJPBxxW54H/4J23N5qr6rZfE+e4h&#10;RRH/AGZfWQjkZGPEmQcIxxt5ABwQMkZr7D+Kn/Is3v8A1yj/APScV5B8OP8AkWJv+wfN/wChvWUs&#10;yxT1Tt/XmWsJQVla5ieDfgPYW2kyeG/H+j3V3Isf2eHS10sXDSAIRHJIMkg4Xd2IA3dOSlj+zJPc&#10;2Aig8GQ3Fi0hM01xKIo9u0/OEKnHyY5HGCB05Hr/AOxt/wAi/rn/AGGJP/QTVz4/f8fdn/17zf8A&#10;omueWKxG/NubRpU+XY8k8YfBj4Fwamul6NoLC5jhjN+vmCRFZ1P8TDJxgHOdoHv1b4e+CPgLxQ1v&#10;qWseExpehmDYutG6EMgYqWLEYGd3ODhc7hkkkCs34A/8lUT/AK/Iv/Rorqf2gf8AkcIf+v2P/wBF&#10;21SsTiLpcz+8fJDsh+ueB/hR8J7SO0isJrjT1t3EclxMd7LINrbASFblX6Evu4wcDEuh/s/292k/&#10;i3R/Demx6S20wxazJOs1xGQCkgXyx8p3A884GNucgden+si/7C6f+lK1kftGf8ifbf8AXiv/AKJS&#10;p9tV35nr5j5Y9jnPGumfD3whNZaxY2ky2NxIqWqQIFmlbYvyYkAIAG484OD2Py1pWN3d67bXUvh+&#10;5sdJEMxEMV7cRRNcW/lk7l4IYb1JyWzgEnJxVv4gf8hrw3/2CG/9J5q8T8U/8jJJ/wBeNj/6RpS5&#10;pStdg3ynsvgi7sdM8YXt9oV/N4lvbe3a6to5Zl2wZbadqRuTtzxuKn6rznU1m18Q+PIILu0hm8KQ&#10;WN00c0kuwLKhcq5jO8lcBiASB1Awa80/Yb/5KTq30m/ka9b+L3/ISu/+u1h/6PkpS92Vio/CY/gj&#10;TvD3ha5W7jvZNY8UWenvDZ30kXmmBstgKinczEkpjgnkcFhnk/iD46u/GUd9qF3ZrdHRNl3MsarF&#10;PBG0mFLRTHCqpIbIwTsPzLuGD4Af8j7cf76/+gtRf/8AJU/HX/Ylw/8ApTU+YeRz2i6NouoavqNn&#10;Jp8cl5JH5dxb2esXLzQtuQ/P5zhQEO3Me1nPXoOOl0HUtd0/Rri3ubm+sHhu2hh0maTz7e8bDN5b&#10;Fwm0s0mNiNnLLucYIrkPHX/JpPjT/r+P/pbFXt3ib/kG23+7p3846rmEc9a/27ZaRJpOnQXWm6go&#10;hmljuLbzVjJj+Vu3mgsAMhs4+bIxzoXx03SdPvdW12ZrVbeQSl3Zm3KMM7qW6Hcg4B+YDj36C7/5&#10;Cc3/AGGF/wDQLevm/wDbx/5CMH/XS8/nHRH3pJFHpngn4oeHvij4SudU+CcdrrFvpuqLbzNeNPbL&#10;bySb3BTfETJ84PyjnEnYkV0zaZcx6rb2Gr2jQwNaym4TzldruXbgqm/btw+OoJ2qoPJNct+yf/yR&#10;eH/sLf1r03Tv+QDZ/wDXSP8A9GzUS92VkBj29lY2ciPNBCsN5JHGxvZtslu4b7o6qW2hUGOm7PJA&#10;zJ5SSubi4tPtG6ZT8y7WI3HcMYxk8DAGT0PueMf+Rr0j/sIzf+inqPw5/qpP96P+RqRlbW10WTRY&#10;9GaxmELON0EJ2YLKDIVMeDkf7JOe5rN+HXgnwJ4T1G51/wAK+E/7LuGZS90m03Mq5DvGXYsy4O3B&#10;6H0GBmDxF/yPmm/9g+X/ANHGur8O/wDHvcf9e7/+gVVw6lDU/DOi6lqLt4n0O1vLG4jUX1xcKDJL&#10;gYUnII3Y4zuyAPqDR174c/BKCG5lf4d6RI0kflrHDYryiBgp4AUDHTuRwevHRv8A8fSf7y/+gCsp&#10;v9Rcf9cZP5pRGUlsBzdl8KPhlFZiXQfAFjayIVCrHCykDlSu1SFXp789jnJ2PDfwH0LUkms5tECL&#10;HDJMvl3kgmySMrt7jAxyQASetdZ4P/5C1r/wD/0Guk8Ff8jBqn/X+P8A0WtEpS6sVkcXpPxK+Dvw&#10;d0+40211+38P6myhZ01OZ3aT5QwKtuKlcEfdb8civLfFXxa/Z0+JTX0niWTTZtSkkXydQ0u4t2uI&#10;3jyA++RVL7gOhzkE8iqn7Wn/ACGovoP/AEE14V8Pf+Rsg/67RV0U6PNHnuKXNa57H8RNB0b4j39n&#10;rGk+DL7VtLmtYI7zTZ5I5Le6ZOctHEflBCfd6E9McVQ+Ef7BHhXwn4mvvEGh67fw6PqsBMlhfsok&#10;s4ZGJe3BC5KqeA3Bx1yRXqXwW/5B+m/7q/8AoSV6VZf8hOf/AK8m/kKlVqkE4pmfs4y1Z5/4U+BX&#10;wZ+E2rrdfDb4e2E15eeWLvUJJVaaQZGXMjkuSuT3POBxmtZdA8eWet6pPpniuCc3EafY7WZQiQ7W&#10;kK8dVOORz64Petjxf/yEf+2j/wAlqlc/8jbff9elv/6CazlKUnrqXboY2s+HNW8Zavps3iiSM/Zb&#10;hBtkZyJMO5LfIQN2WC5JwAAO1dDbeH7GWeON9R8pmkeOCGOQGRGKhQDn72QTx3LUnhP/AFH/AG5z&#10;/wDo01q6t/rbX/rpa/zWpGc5qdnHYu1pFLvYKv76SPO045DbADgcYUcd+5NUL7XdRvb5dN8K2ttd&#10;RTSATrcbnRVUAFR0O45wOeMmt3xb/wAjBcf9cZK5nw5/yKMf/YSb/wBGLVICv4yOneBTdXXi7Wor&#10;fR9yrNJcYiSAYZsZbn1GAc5I9seV2fxN8B/HP4haf4T+FujXV7Z2GrQtea75ZZI1BAIXjOOnzNzm&#10;of8Agpn/AMiTpf8A2EG/9BNSf8E3/wDkD6x/12j/APQDW8YpUfaGfM5Tsdb/AMFEv2Yfir8TvD6+&#10;LvgR46ujNHGo1Lw7HOIlmAX78Z4+Y8ZBIBr55+B/7EPxkn06GHX/AA87LJcZnjiuCJI3xyT9ASM+&#10;vTFfcvxD/wCQRN/uD+dR/Azo3+639KdPFVKcOVWIlShOV2fPfhX9jjwp4e8QB9J1Cwt9T+1B45rt&#10;nkMPYgISBkc4PUHNdx41/Zx+Gui6fPqXxb+L2ryf6LthWzlECRqTkkbAuSfx9sc59C8Tf8jdb/8A&#10;XQ/+hCofjj/yCl/64t/Kq9tUk1dj9nG2iPlIzeB/C2rnSP2cPBzNsYrdaxqUPMpP/TSTk57+mPev&#10;of4EfEUavbQ+G/G13YNdLHteGMKdp9c/5FeK/E3/AJfvov8A6Ca5/wDZx/5G9f8Ar4/rWlWPtKd2&#10;Y05ONSx7p8df2IPFXxJt7nxd8JvGUlncRszy2N4peGb2X0PTkHp2PFeH+H/gH+0d4evjY+JfCzQM&#10;iZwsnyykd1yBnp3wa/Qn4af8gE/9cV/lWN8Rv+QjY/7q/wDoNcarS5LM6/ZQlK54X+zXqvjrwbpX&#10;iDXtb066liiVYZo5gdpJPXnt/jXSeAfijofhDUtYudN8TPdWt7A0sukFGml0yUH720ZOw57e1dYP&#10;+RN8Vf8AXD+pr54/Zq/5O11z/sWJv/QRWHxMvayPcvhZ+0r4E+LmpS+HdMuEkvrfdtbyTEkzA/Ns&#10;3gc+3Wu3On+FvEEa2txbRstwrKLa6T72ODkH/PNeH+Af+SiWn/X5J/M17Z4l/wCPnTv+ujfyNIry&#10;POfFv7KXhi2vrvxB4Furyze45ZLV1eMewU9Dn0rD8B/ET4i/DW/iQ3FxqejtM0V0lxZBrixVThsj&#10;OduPSvU9E7f75/8AQ65rRv8AkYdR/wCuj/8AodFwK+n2/wAB/GWrwXvgfxRpX9o3spkFisyxyq4J&#10;3HbnPPoeKk1TQNWTWmS30t8fcmijJC9OCBj6f5ya+NPij/yd3a/X+tfojpP/ACJ6/wDXE/zNO2oX&#10;sfI37RXwtbR7661N7vVJmhja5GmxzbQ2Sc4xjI6e1eJfCb9uv4l+A77/AIRKx0vWrW1W4YpDGjPs&#10;GerD6V9uftLf8eNj/wBeMn8q+YfD3/I6R/8AXQ/zNdmH5JQakrmNSMuZNOx694d+JHw2+LHgCPxz&#10;4v0m7N1FdeXdahZZXG4fLI4HXnI6CvEvjL8RL/4a+KYbS0+Jtk2j3AlCxyQlZdrAYLY+8B9P6Y97&#10;+BP/ACS3X/8AsIvXyb+2V/qZ/wDrxb+aU6MIyqcpNS/Lc3PhX8StK1HUY11D4gQt5EmPOWTb9o+o&#10;/LpX018FPip4og1D/RdS+1afcKIfJtpPMLdFVT0IGO/avzB0j/Uw/wDXaP8AnX17+zN/rrL/AK6L&#10;/OqxlFRjzInD1G9D7jkgtpNMhNpPcG2kizAyk77Y5zsPcYNSnwT4d8Q6biW7mmuI45FkYps8xW3b&#10;dxAxkHB/CrPh3/kXn/65n+RrS8OdNQ/3Iv8A0E15x2Hz/wDFa/0jwL4VXwx8R9HmkVJGdb5l3+Si&#10;jgMVweBjnHOelbnwA17wENLbRNF8SG4hurhXsWjZSqO2dxYe5x/Wmftrf8gK1/3G/wDRZr5s/ZP/&#10;AORp03/sLP8A+jVqNmUfaGq2em3CK+q3TR3Hm7S8ijaw3HnOenTjGfrXS2Ompo+lwu1p5c1xcBV3&#10;Kzbgyj5l9c9O3P68V4y/1P8A2zb+ldtb/wDHhZ/9cIf5JT2CxTlu4bDV2SQSQwz/AHY2HyykA/IR&#10;2JGePpXn/wAbPg5DqunP4p8GRwxTNFmaEJ8zggt1yQCMZHGeT6jHaeLf+QJff9hA/wDobVtaZ/yK&#10;/wDwBf5Gha6EnyT8Gfiz4y8F63P4Z8eWUjQwXDBTIuevAZDjt6d69q1i5+Fvxj0P/hDvGZtZmuvl&#10;tJplU+YRtOGU5K43AhiAvXDZBA8o+MX/ACGLj/r8/q1M0v8A5GTQ/wDr2j/9GNVvpJaEbaHkPx0/&#10;ZT8X/Ajx8qaMi3mj6l8/+hyGRrclmTy5AR1DDPGeCMnOa9t/Ywg1bwz4vktkuJGt7qHy7qFvutyo&#10;/Ejdn6V1elf8k60n/rtdfzSs34D/APJR7z/rpF/6OWtHiJVYK44U4w1R6lqmi2V7KNRj0+OS6GGj&#10;k8sLJGfVGH3TnnI/+tXOXvhq11K2+z+JrNLpYY1lh+3Qq6xyrlUIPAyDuIPHYBhnFdTZfcs/+uC/&#10;+gmq/iD/AJCT/wDXFP8A0E1zmh8/ftHfs7yePp31XwB4lk0fVp1G/aoRJvu7pHxt4BZM7dxAPTPX&#10;zj4cfDL4m+ENB1rwF4y12OSHUIgsyR3DujunPLBQRgF+QQ4BPGOD9WaJ/qW/H+QryP4hf8i3cf8A&#10;XxD/AOhiqVRqPLZE8seY+eYf2YNbnvpofC/xcmjj8x2S0u7ESTRpkY6GIsP9rHPHSiuk/aG/4/tO&#10;/wCvVf5UV0RlUlG919xpCnGUT//ZUEsDBAoAAAAAAAAAIQBpWOPoX6ATAF+gEwAVAAAAZHJzL21l&#10;ZGlhL2ltYWdlMi5qcGVn/9j/4AAQSkZJRgABAQEBSgFKAAD/2wBDAAIBAQEBAQIBAQECAgICAgQD&#10;AgICAgUEBAMEBgUGBgYFBgYGBwkIBgcJBwYGCAsICQoKCgoKBggLDAsKDAkKCgr/2wBDAQICAgIC&#10;AgUDAwUKBwYHCgoKCgoKCgoKCgoKCgoKCgoKCgoKCgoKCgoKCgoKCgoKCgoKCgoKCgoKCgoKCgoK&#10;Cgr/wAARCAbfClI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ByxKjc3UY+vFLgquDjHQ7Vpoc5yC3+72+lCtuHIOP9r8f8/SvYPJTFHclenX&#10;5cZp6ld20/8Aj1M2kOEJ9OG78f5/GnDb9xGwPTJxU7lAQd5P+zlqUdMIR0544FAJJyWHA6//AK6M&#10;72w/yn/a71IDlRienG3C/pRuzhScY/z/AJ/pQAegRfUHP+f8+lA+TAbp2brj17VWgDiMjp/47R8h&#10;3d8HH0obPLDg9M7elNCHKnGDu6Lj3pAOO5/mIPOcE9etOC54U5xxgU0Z/jHv/n/P+NOVieM4zwvt&#10;zSEgzgZYH0oGM/MDx12nrTcsCozznO3jHT6//XzTmyG7A9fegYM23nHX7px1pwI3H5h/TNNUYGfT&#10;uFxj/wCvTl3E42/L9KAF4U5B/TrS7sjdyfemgMPmw3Tv9KVQQ3C/L/IUALwcDH6UEFVzntQCR0Hc&#10;d+nNKhA+Quce1ACjB5Vv0oBGMqf/AB6gbsc4/wAKGYqNqc7un+NAC4O7bzQMHOT0+97f5FHUf733&#10;cmlwScDj6igAO5ufzzQpyfU/jQCBjIPHvQAGGV+n3qAAgodxTPrt780L1yPXFOwAvzA+wppBK8Yo&#10;Ad7k+nSg/wB4H+VN/i+92pRuC/L/AOg0ALg9aBgnBFAwF5HHqP8APtQCV53Y/rQA4kk4ZaNxXJA/&#10;GmsueSOB1B/+tTgMHAP3v8j60AHzk4IoG4cj0pvBGQfx/GlJA/8Ar8UAKDyML1bBpwI4A/D1pmec&#10;nrt9aVeRgD+tAAAxHQdOMUDJTcE6Ufh/WnA7TgH/AOvQAYYDPvigPg8jPPcU3gEANjjI96cSAc98&#10;UACHccgbl+oNGS33V9qOBn0obgZ9KAHAAjIP5U3p3pRt+6focrQWz1FADg+Ru20oGKaSpPI/+vRg&#10;4yDnn8qAsOOTyelG7IwT0/zmgEfxA0mB13e+70oAUFScr29ulOVc8img5OM59s80pAxuIXA70AKM&#10;Y9fxo+TGT/ezRk7fl/CgcjBBzQAvHbqeKOSoIHvR8x4JpO+ePy680AOKgcbf06Uu7HA/OkBAO5T1&#10;96PegYuBjOPYUoG4cHrTeuW59KU5zyOPT1oEHom7rSjjoKAV3ZYUISOf8mgb0AkhtxGfpRyGxupS&#10;Qen47jQWGcKf/wBdAC43A5HakHrjp60gHOcU7K+hoEGD6cUMexP+cUADnigcDdigBT1xmk6DOaOR&#10;kqc+2etHOMr6elAC8Ht+dIRjhTRgKP5UZ43Fv1oLF9gQfakz3P60owBjP0pOM43d+1AxynnO6g/K&#10;OBSBR0Ax680o4+7+VACYHQn/AD6Uobjkf/WoOR95aQkdzQAKTn7tL0yff6UgJ79P1pQq9VHFAC5z&#10;yP50nPYfkM0AgjNAPy5b+tAAcD5gffr0oO4ckdPWg9ODQW2/xUABx39e9Kg3AqcdKQ8dB29aA24f&#10;j/doEx2cHP6UjA44Pt1oB44b8u9IBj5smgYpAA6jn2pcHG7HNAx9aBjONtTIBOAQBScZ+YndS8Hk&#10;c0g3KdufmpoB2B1DZoycYI/Gm53cle1OIUc4pgABDYIoPAoHynr/AJ//AFUYzkmgBFOcZFL0FG4D&#10;nbzSBdxz+dACjBXqKO33qCAeTQeo5+tDAOAcmjjO38KOuRmg4PUfrUbgGMnmlOcZNKMA/doPXk/h&#10;VgJwvXp70nU8CglSMYp3H3dv3qAG8KcZ/MUo4OW69aQDBxj2zTj064/pU2ARcseRS4O3OPwpCGHG&#10;KOc0+gByOcUo69KBk5Hb3NA5Pyj26VAADs+QH/61A69foaDhl5X8qPw/CqAACeM96MnIJP6dKBwe&#10;PT71J329M+9HUB2DSAAtkNR1+brij6Ee1ACkc89aRgORmlP97d2oHPOfwoaAUbVb170cFcsKME/d&#10;PX+GkH+9mkgF3bsj+dHBGaaPlG4LmlOCcH9arRAKADyR+NBHy8enT1o46EUg6YFSgFYD+I9aQ8nn&#10;9KXoME/WjJHBPFIAwMcdv9mg8jkfWgcn2oKjP3qadgAhuxz9KD83FHfp17etBG7/APXSAOM5x9OK&#10;aRkEU5gOwFGDna3egBGLA5IpcZ5JpQue/wBT+NNzzyff5qAFwMYzQdp+bpQBlslvbpQMY4NABgk9&#10;c0YOSf73Sm7s9Oh6+1O2jNAAAMcUDLHkUbu+e+KXbhevfrQA0MAOD/OlCjpmgEA9PwoGMY/z0poA&#10;PIwf0FIAueR2/OlUZGBQR229aQDc7frRgZwKd0IY/wCRRxtyTjHvQAMGB4pOc57dPpQQQMEcn9aX&#10;hmwT9eaADnqD3ppU5wPrinHG7NIBgcLz2oADnZgCjv8AKKCOSw//AF0bffrQAo6Zwab1+fsOf1pw&#10;yOTQwzwaAGgHODSgDvRkgYb8qRSP71UmADdnp+FGcHAH8PBNB6Y6d6M55zkfyo8wAtx0p2Qf97tk&#10;0NuJOT1pD83X/wDVUgJyR8p5oH3cAe9L06f/AKqXG3gg/nQAmPp+VIMFc/5NOAHI+7Scj5QaAE9F&#10;/nSnGPw6UE4OM0hIzjPGME+tUAcZzmj73+rJzQPXP/16Nx28Z49aXXQAwD3296ABig/M3QfhQxG3&#10;27UgAkdSaCN3Aoz2H96goNmO/tQAMOWGOPpTSeck9adknqetAHf+nWgBMZO7qetA+Tk8UufU/lSH&#10;KjC+lABwe/T1oJJGRRw3I/HNKTxy1ACA8ZBwuaM5H4fN7Uu7Dbie9ImDwG7ce1AC4J49fbrSEKTj&#10;b0pBgjPr29qF55zzVRAOCeBSnBGaTA6gf/WpQflzn60MBCAelDKTwT/OndO3X+L1oGCMZ3fhQmAw&#10;Y6dqU8NjP/1qXH/6s9KRuG4/Wm1cAIJGDQQDwtBXbxihhyA34VAAB8tIA2Onv0o4PzZ/DNIQM4ag&#10;AYZ4J+uaP8KCxB4/yaB1wKAAjmgcEc96CCDkjt70FQfmosA3BxtI7flS8EYH+RSYx8vFOwewp2Aa&#10;2MglvcUcjjPSlIGPXNIc4wx/SmrgAyTQ2BwPwoxz175oPI6H71ACbeMD0pRnOAOn1oJzmm8bsk/X&#10;NMB3fhqac44//XRweo5ozlelMB2QepxTdpA4/wCA0pU5AJoyMqSKAE2ccH8u1GAGw3fGaXGTnH3R&#10;270d89KVwEXOeTSEjoTSjOQM/wD1qPU9qXMAHO7I+lN+g/CnEDufzpAW/iH6daaARR3alJOf0pM5&#10;5NL05O2p6gIQp+6v/wBemkAjr3p5IPPv6UhfIyf1pgHTPPSkBJOWApcEnJP5H3poG7mqAUtgL1/3&#10;qRhng/jSnIHJ/SkyM46dqWoC8k5xj3pMnPJ9KOOp/lS+x+nSmAgxnGaMjGOf8aGAxgjFDMCm4kc9&#10;/SouAnzEH+tL8wIJNJ2wCx45zRtHbr23U3sAFcNtpMKMjFAHPPX8u1OK5OFFFgGr14NA2no3X9aN&#10;pxwv45oO4jpx1o5QDrhd3fHSm4YgH0p3C/Xr9KCO1PYBrL8uT9KMEj5qXpkjr6/1pTndgH/x2mAn&#10;K8lqQt1JGcf3ad14AxzTcknHfpQAYGc/y/nQ3A+Vv+BGk525A/TtS87iT68UAN4J24pcrj5geaOP&#10;ugKaTPPJP+NADjk8kYy1NPAznI55pSe5NJkDHzUAABPy/pTQNzcCnbjjJPagDjbigBAcnCmgglcn&#10;j/ClwSOn/wBekZufxPpQAgXPI/z7UmCwzS5A+Xdn+lBww+70oACWxnFN+717e1CjB3Z/hp2GC5B5&#10;6bcdaAGrheVPpQAO5pQGUZH+eaQghsg9+9ABjK8D35o+U9TQMbsqqj0xQAM5z/wLNKwDcAY3D3o2&#10;npu+tOGR8yjnGMetIR/kNTAQ7gdtIck8jn8KftI4x+X/AOqmsoA2/n2oAHCgYGKbjHTr0z+dP+b0&#10;701yucsfTH9KAGAY+UmgqNowPfC07kfeP5U1yRzwPrQApQg9Of72KQ+hHb+lKFYHc3X+VIB3BU7e&#10;Bg0ABOetISc4z9aUsAAA3tR8xDHPfFACEb+WP5d6TGDkNj5e56U45HBNNCqeAvbmgBNpLZJP+NHy&#10;55PWnDAYgDPf6f5/rRtPr07UAMxjO0n1+WlXqVb6dKXGW39OPvHtQp27Qq+3JH5UANY4HG705pxw&#10;DkHFNAJPP604Z28tnt/nmgBpAGMn86CWHJb+L8BS84O56GGODjn1HSgBMfwq3+fWjGSFH1/yTTnB&#10;wSSKb/tenFAAAVOR09O5/L8aCM5Xbj5j+FBAJyD156U1lUjJH5d6ADbnkNwf9r60E8bmHy+uR60v&#10;ylcEfj3/AM4oK4+ZTjvQANjcCT7UgU9gex+WjYoOMcfSlHXHHGNoI6UAIOAQTj1pAB2OfenKGJwv&#10;P09KQjDY2+1ABuG/awwvU/pSMOy9v4fwpduB1x3pzKWO0qOvXNADcbhhiD746UFtr7WPX0Y0H73I&#10;3cf4f5//AFUNy4A/DNACZbOfbnntSkEjJbIx6/5/yaNpxg8d+v8ASjJHUY+ufyoAAgPJZQG9eKaF&#10;GN27FOVQq5+VuO57U0AbsEc7f4aAAj7zN129KcV77eP8+lHA4PuaAoRetABgg8r+H9KQZIwx+lO2&#10;g8Dd97+8f8mkAAOAOfw5PFAtRAOcgD/vnilActjNL1PA2rn0HrSJlF5Pv6YxQNABsQkt3+maBk9R&#10;9709jTidoY/ljtxRgt242/ex1oAac4z2FChh8wQfL1/ShgucKOV4+brTxjnB68UANbGAAPbr2pEQ&#10;c55/3e9O2/N82eecetGCqZzx/nigBq5KjAOPy/z/ADo6cg9Orf1o2jsT35204EKRgt79sUEyGhQE&#10;wenak2buQvuB3xTmKj5yfbqePT/PrSbccgY570EjR8gwc9fmoAwQQPvfepwVuoPy+ob9aPmUbvMz&#10;xn5e/wD9egrQYU2OCc596QbjgZZeP1pw4XCovyn7pHGfT/PrQyheOOOO2KCkNVWU/T/P/wBehlfP&#10;1X+L8aNwzkj/AD/+qgAscqPdqCWNIbbQyEnGf5dacT0AyOw460EZG0FsdQo479vagkaCRjaf4vl6&#10;800qc4I4/wDr07CE7GU/73rSELkN/n260AM8sAEkDA6980BsEkliP9ofSnlckHPKg/h3x/KkCkBY&#10;x/wHIHSgpa7iAkn+ZzjI/pSKAGyNvPG7j0/+v6UoODu9ef8AP6UEOgZQf4Rz9TQIbu+TP0zxxQwI&#10;O7g8c8UqjaSmW7f5/nSbdzLsGMH+9nJ/z/nvQIYJZQMeXn/gJ/woqQOMc7fxX/E0UAOIGPnb8fWk&#10;xngrxigMAu3PboF/TrToycjafz/zxWgCRZUAL6HmnDLjp0pPmbgfn60vJ+YHAbk+1TdCFCiP0+bq&#10;NozSq2TlsD1wP8Pb+dH3uWdvu9xQQGTBPrUjAHbyGw2709vzpwCmQYOfmI3fh6d6buH8Sk98f/qp&#10;2GHyMf8AvrGaAFaMMclBuz3Xvnp/n1pd2RhdvfH5/wD66Q+iNSkNwOw6DFAByV3DPuv8u2etGMnC&#10;xnPp6D9acNoO9v4eKbyFAPYdaAH4JX+p7f55pOh2quAP7v8AntRg7d2D6CiMHO0ge3HX/P8AWgAA&#10;K8KvCnPy07GRkEdMZpAykZxz1peCvAP/AHzQANwdw449P8/5FOGQvC9unr/nNNYAfxd8NzSthSOg&#10;+booxmgBUIB5G71/xpQcck/j+PemqVPQ/wCP+eKcqp18vHFAC5IOAf4vy4oBUKWLfi1GBtyTRkkc&#10;559/880AKGLLhh/WlDORn/JpoU8dB64zTuuGFAAnzcqc0Dk8rj09qDuxgn3owVPAx7en+c0AGAGI&#10;YYHtSknOT+VGONvbj27U0ge1ADui5XntzSoVxkjOOaaVU4DjP0p3Xkj65oAQcMQrD0O7/OaFJwCp&#10;pBwPlP0+n5Uu4uNy8Z70AKWzztPNAw2Ru+vy0Eg8+nagkkY5oAdtXCrt/L+VAHy4zjPfH+femlgo&#10;wo6U5GK8hcHtQAEAfMq9qFBA/wA880AHIG7HYHNAO4knt/nNAAcYxjv/AHacD0ANJ0b+lALEYA7f&#10;5FACnrkUmMN9f1pTknaF+b1pCpK4x3/u0AKTgfLnPtR/DjH6f59KM7egpTz94H6UAJkjlT696duH&#10;TPHUUMCXzz1oPHzMfpQAK2OB+eaOo6/nQcjoDQQQf8e9AAGI6dqXcQdx/wC+RSgDABY/X8KTC9B2&#10;6+9AC7zntnHT+VLwBnFIT83Pr+dKuetAxdx+7/TrSg87sf8A1qQLx1/Sl2gDHXcKBAPmXBTcufSl&#10;yCfvf/Wpu4A4zz/n/CgY+8q/nQA4AryPp1o6H2FBA6g0Z3fxdvzoAVMjr/e9aQkDhTTtwxnb+VGQ&#10;BuJ+tBYgHHFKckcf/rpDgDkjH86VAQeKBhg43Ejg0YUAbSaQnKZVv4v6UpOOMd6BPUXnI/SkOMe9&#10;HC8Y6j86Vc9cf5/yKCeooK5zuPrQADyaRdwO7+GlGeufxoHYN2DuBxR97jPekxg4PrQB7/d9aAiK&#10;M4z/AOy9aU5X/wCtxSbuMKc0Z4x+FBQL04alOT8xHPQUg9aPVj0x6UAOzgYH5UgI/wD1UmOuT9ea&#10;cQDw340AHJ5H40Lj7v8AOkVQDuz/AJzS8UCuAJB3M3PejI6FeBSDpjmlRjnn9KAuGW5pMDoO9Kee&#10;ox/+qjkLyKBgcnqp/OgYI4oHK4b/AIFQvXBoACcZ3ce5FHJHA/Sjg9CaDg9x70AAHOMfiKcPkwQc&#10;nHWkIy23d/nNJ8vTP6igA7YC07BHGeKTHGPzpfmJ560AITg5Bz70uRjp/nigj16e1IMLwaADAHB9&#10;PTvQCxP9PSlxxljRle5x60AG4ggcD8KMY4z1o5JzilOeo59qAEYFhkA8+1GT/D+NBwfSgMQMKKAF&#10;LZ5Y0mQO3fpSnBBP5fnS7R1z6VMgGrkfd7UueMbqFK5wf50jdPm+n4UKIDuBwppMdVI/+vSH8/b1&#10;pQGz1qhMUkAZXim5I5P8qcx56UgHZv8A9dAoicZ4PtTsISOPemnp1p2RjgdOaRQZPYUYHPP4Gg5U&#10;ZXtQSMYWoAQYBBHT3HSlC4G0r7UDn5j+dKM+p/Oq1YCfeH6/SgA98596OvNHzDj9adgAZP59aCQO&#10;9BwRkGlIHrxioAOR0pTg84pOmc9z0pOCKAAE+mPwp2SetIT3I/SkII4IoAMhuD9OO9O6ttPr1pB0&#10;5NGeck00AucHOaGJ+8D1700AgcHvxS9Pu/XrSABz064oJY8/lS7iec0EMBjPHrQArEnOT/47SbsD&#10;t/jQR/CDij5dpUtyfegAzxjNAJHUdqFGMMxoOQ2QOlAAF5wo/KjaOc/n70AD0/Gj5QPvH65qloAh&#10;AK59qUn5s9896CGIznH/AOugBcY9aWgBgk59KDnuwoC4bpzQwyc/3qH5ABO08npk0DAHP0oHDZz/&#10;AJ9KM96QBlcZz/8AW5oUEnkce9Kv3ufX1pMfL1/+vQAEAj/AUE54HrQcAnP50BtxwOPxoAD84xmk&#10;5xtpc/xYx6/40pXCYz/+qgAPPI/GkGQOn8qO2Quc07OTjI/CgBo+UcGhsHnPXk+po7gk0bu4FVyg&#10;BBHU0DgcnAx96g565/8A10buP0qQEByQCaViCOTmkyO//AqXt0oATknJNJ94c04ALztppwefWqiA&#10;48cj8vXikJ5/X71IM+tOIbDZqQEzxwo/pSAEDGB+VKDxub/vqk6Hk9PTFAAMhv04o9cHp+tLgD+L&#10;p2zSHDHOOtADuepNJg/eB/8Ar0r46UHJ53UANG7qQD7UA4oOfX86UjjO7/69AASDyDnvmjB+6T9f&#10;8aN23/a+lJjHOPrQAZ2kkf3cUpXaMs3QevtSYJ4JpeAdxbP4daaQCHJ5y340cZxRkYwG/PvQSF5/&#10;SkADj8Ofu0Dp8/rmgjPykdsUYGOTQAYw33f4v7tGdvcUEfNk+vGaNp6g/hQAMCTlW7cUjH5uRSk5&#10;Ge/ajb1Cj1oAF60Nx/OgAA4/nQAM9KAAZHAA/CkGcA8UpB9aOSMZqrAJnPNIcscDd0px9CDRtw3I&#10;+najlATvu5x9KCo6k89PrSsD34ppGfvfQGjZAKCc5Azz2oA4xjigkjq1JnNIBwG0YoP3uMYoI28Z&#10;7UAn7ob6mkAblyDxTVGO1Oz3U00cHBqogAODnFGDnkUAEtnNGCeR/KkA0H5cA07IJ4z680AHO4Cg&#10;Yxzn0qtwGgnGVHvQOueD604468/1pPmIwB+VQAmTwC1Bbk5/OjIHGaCcHGatbAIMZ5FIAeh/GnYA&#10;HH5+vNGMnFMBoIGAT+dGDtz9c0p6bs45+bjpRyDk/hS3ACAOFxSD0pT8x47frQSSeR+tTsAgwD8t&#10;HQbqMk/Kf/1UYOf5U7gGfeg7dvXn8aDz1/Kg4PIHfrTAa2f4R9BnpQcqvNLkYKk80oyTgHGWpMBp&#10;yDznpignByp96B8w579vwpQcHlmqugCKMd/0oJzx6Cg4PJoA2HjFTYBCMrgUuQWz05zSHpuBoxjn&#10;A+lUAnJGCKXtmkOcZx/+qjAxgbvWgBQOc57cUgwDxnr/AAigcg5HPrSH7u0nv+dTIBTn17+1Cjmg&#10;4AGWz3oJHQdKNgEySd2f/r0EZ4/z/nNL945H60gJAwT79KAA4Ht7UpIbqaFwB8w9+KADih7AIcNS&#10;Ek5U9qXHYn60Hn5Af/10RAYfcHpxTtqEDI9ttNJPcrTiSRkg1QCAdvXil7/KfwpMbjgnNLn+E0vI&#10;BGAHf9aUY79ewpvbAb/vmgEngn6+1MAIOOT6Z60gORtxn2xS4C/d/wC+qCyjj+lIAAI4J7+uKaQR&#10;0HbvTjnGQOnX86aTgbj2/WmAE8ZNDDJ47+lOIJ6/j7U0E9WHHWgAYKOD9OaDuB6/hQBjlj/n8qUk&#10;9FANACbgcEjjtSZ3csO350rfLzjr196BjHyn/wCt+dADc8nmlAzzkfl1pDgHB6gfxUvOM4pMBABj&#10;Kkeme1GQeT6cmnFXBwTu7c/SkbcWJA5/+tQAZOM5pDgc7vxNGMd//r0vydKFoA0gKclh+VIVOdpC&#10;jHH0p3OcH9TTTkj6cGmAKOP5UE8/jxTjnOCtJn5SMdaAEwCw4o5xtB/XrSjdnPApMEHd170AI6kj&#10;LE/j3pedxHPp6UDPTHt0owM43fQ0ANwSNwOePvUuTnB/4CvrQcrwTt9eKTJHT8KAEIAP/wCqjp0X&#10;jH3aXBZcFs/hSZ/hzj696AEZscY5x6GgjaP0oAJ5FHy5wP50AIVPLZAx+tBBxuLZFKRzyP8Ax7tQ&#10;Tg4JyR/tUANw+OPrxSE9GB7/AFpSB/F/+qgkj5ffAoAacDgjkdqAcnn8KUg9Nw9qF6cf/r/+vQAN&#10;wOBSOeQSvNKRtGAOo6YpAE3ll/u0AG0E4Uf/AFqGG0ZU0dxj8vSgKSNo/UdKAAEE5JPUj5ab823P&#10;97t+FDJ/HkfU07ccAf5/GgBi/KwUE/TFL0TJ68dKME+/Y88dacqqfmwMd6AG9Thc44pGBHORyB39&#10;qU7hxn/vrilAUdR0P+cUAIQSce/p7UD7uGHLdc0BeNufq279aCpHLf3f8/SgBCoZckjbj5d31pAp&#10;28L07Nz/AJ60rLtbBPHftikxwD7daAAqOjHop/H3oUFRsJJ4pcE/Ls/rScEZA/8ArUAIxA+TH8X8&#10;NIxx1XIz3/linKrHrz7rRjLfePbj9aAGjgAEd/yp3Lc5BOCBSbR0A/8ArHFIAF+UHvQIGwPmJ49/&#10;xp2GPy98fnRkj5efz6/5FGwE8r/30tAxpPDcY55xQSGGR09KcMjp2HJ+lBAz8vHp/n6UCGkZOFYe&#10;wHSjd9Pz/XincZ53e9IB3C9qBiMSw3KNx/P/ADzQyYXaTu4+X0FBG0sCo/qeKXbw3Gex/wAaAEXa&#10;SuD7/WhegH3l7Nx0pxIznP8A30KOg27unb1oAQk9T1/i/lQctnJLUuVjHzj6E8596CVKnjuBQAFc&#10;dt3y/wAJ/Skzlc888n/P+etKNrj5l/75NAXj5ip28GgAwp3Ff8+tBzlRgdfl6c0vHXGeM/MtGRsw&#10;f4f4jQAi4bCkBl59R+NOzJnIbthf84powFII4NH3Y8k/e569fagALZPB7f3uv4UE44x2/SnZYHYa&#10;TdgZIJ28ZoAacE5b+GlX7wLhf8+1OypbPyt83QCgDcf4j7mgQ0E53A8kY2+lICehP+f6UpUrjB+U&#10;rkfLQflXn6/WgSQ05+9jb67l9vWnbTn5j9P8fypARguAemOuaQgkhiP4vmoEho2jK4HOQu4ZZvqM&#10;/wD1ziggAYZsf0/KnbmPJ9Ouf0/z7UgG0fd6DHH/ANagHoIGBUk/X5v5UcY246+n8/zpw3qPudPb&#10;P9KaePlOPfPf/P8AWgQ3YHGPpjp7ULnZtLdvz/PGKVgx+YsR82SyrzSFeBkZ2/5496Bphwr4K4+b&#10;o35d/wDOKEwDuPqD83f3P8/wobbnJwAW/h6f54pHXkkDvnp/n1oEIMnDAbfXgnj/AD3ppb5/MYde&#10;mevQ/wCfwpxyeSe3H+f8npSHIQDdz/ePH+f/AK1BXMJ8oXB+UZ6dM+/16+lACsdy/L/tKOvTn9KG&#10;Izkhfvdc0L8pGcnnp1oENVmI+UFcj5V9KM7h1GD13DoMen+f8VVQq4Yk9M5/LmkBZQCHCjGeuMe9&#10;AK3Uj2yNyDH/AN85/pRUgilxxF+cZooHYcCcg/e+UjPpQMhCEXHOc+mPwo46My/iD70Ng8jcM9ef&#10;/r/5xWhIqkrjYP5kUqkbc5+XHvxSEFisZZuW/iz/AJH/AOqlGcqR977x+WoYDl6Zx16UbuMnpj+H&#10;/P8AnNJjb/D+NKDuUDeOnynPWkA5VYDcc/ivtSAHPQ4z+v8AnFIMZ+VerfX/AD/+unKSuBgdfmwK&#10;AF6EYC+lCbeis3+z/nFA67cn8e/+NKWOchu/Ge9ABgA5AHT0pysct1poJ6L1/SlYYYsqnmgBTtHz&#10;MeRnt1GP8/lQT8pyufdv89KAf43X+lDFtpyPbbQA5QOTu/ixSDkYwfrz/ntR8+7PXdyF9felUBuW&#10;9Pl+n/6qAFYjduL/APAaQAIMj+LigDC70LZyBRtYfKFPTHp+H+f8aAHZJONvH86XgE4Y/WkyGB4P&#10;86Dgsdn8PUUAO3DPJIH+z2ozj5V+tNHXO3tz+VO3HO4t/F27UAHzHkD9KXOw/qvNIfmbDE/n7U7k&#10;PuYYz/tUAA5PBwP50AgZycf40AbD8vP40c5zuz/SgA5zgr0/H8PrR85oJxnJz3ob5TkHk/XigBQH&#10;BxjNIW5ATPPc0ZJbaOPRcU7LjnPTmgBCQQXUY44/KkOTjL9falyuPYHFBKsNuM9s/hQAp2gcJj17&#10;ULz93v2Bo5B2gn/P1oBJHBHWgAx39+MDp/n60f7NKC2M4/M9KQjI2gfSgBw+6TmhTngcfWjBKsB+&#10;HrQDzmgA68lfl/nTlyRwOlNA4B29sUN1Kk+/60AOYknLGgKFySPp7c0DOevv0oU8cD0oAU4/gPfv&#10;SMdpBY8/zpcDqwzzSLjC4HzfjQAp5zg9WpTnjCt1/Oj5SNm78c0gxnpn8O9AC71zkHmjvgfpQpY4&#10;YkehpVGf89KAFC8+vY0EnqPpQOTtz+lHRRnrnp+H/wCugAPB3daXbz/9egYPznmg5DZHYcUAKV4+&#10;9QxJfBFGRgMaCSVzgexoAUE7sDJ/z0pMsRuK+/FG0MFLH3owR900FLUVeeAaUHIPPX/OaASRy3/1&#10;qBgctn0oDYUg5wOnT0oGWbcG60nRcZ9s/jS5OMkEcUAhcn7uO+AaANpwBTRkHBX3pQSFz09Pl6UF&#10;C4xyPrRnPBxRlc9cds0YK84/+tQIADjGM0rAN8ppckdP/wBdJtPVhQS9wOBljSKCD82M/wA6cSeS&#10;T26etNCn0oKHE8ZA/Ojg9KNpJ+b9aNy5yp4JoID7vP8ASlwcfJ+tIMJ/Wjoc/wCRQXEUAY6/Wghi&#10;OB3oYhhktQS3f/CgYgzSruJ+9Rt7elLgnrQADpnd+fekVsL83HrSgfPz/KjLfTvQS0CliMYo4ZvS&#10;hu43Ucc5b2+lAw4z1/SjPHXqtJk4Az+VLyc8fUrQMDkHOaABgmjcF9+acR2z+VACMSRyMfhSDnnd&#10;ThkLSKvOKAAfNxjr+lKMDbhqQA45NKDgY2/kaAEAIHNBGOwpR1xn/wCvQAehNABznmj+Hcf5UHjr&#10;9aTJzknP4UAKSRwM8UMCTjC0p5+8OntSE/L9KAF6DjpSYB+n8qUZAwCPT6UgyDjHy/zoAOTzigb8&#10;4x/n1oJYHPNOJzyalgIcZOR/9ejGeQfypCSc8U49M4/OlcBpxnJ+vtRyeM4+vagnB6+1ABHeruAv&#10;T6UoB7imF/4QR9aUNwQKlgO5PJFJhiuAfrz0pDt6rTl5OT/+qhMBNvPDUp54GPyoBAHDUA4//VQA&#10;YyPu9T/k0Ek9Pz9aOB0pfvDI/wD10WAQjc2c0p6e1Jwefw+tHtj5ulDAUZznNKw2jaoP1xQcZ+7y&#10;DR1PzVIB23ZP5daCeSFFHGT+fSjBB4/CgBoOeDTsdx260h3Z57fpRjjFVuAuB1x2ox6mjI6/0z2p&#10;OnQfmKPMBduDj+lIDSjnr+frQclfrR6gAwfu0mATtDfjSjJOff0pMAdD3qQEyR0604FQc4oU8ZNG&#10;G6H86fKAmSxpQST/AIUAAHdQMk5P1pAIeeT9N1LnPO6gccYP1oJxgMaADqeme/egAgcf99GhgQO1&#10;BweaqQAQQMUHHc/xflQCAcjv0oxjk/hUgBAK8mjjqaVc4wB9MCkYgrgUAAyOPxoIA7UpCseRScYz&#10;7/lQAAYb/wCt1oySeSaM5+anMP4qYDeaPmz97vR05B604Y7UIBvXpSrnGc//AF6TocY6/XpR8rZ/&#10;i5pAAAI4/wD1UpI/u+31oADfy6UnAHXvQA4Dn/CmkHqT2/rS5PQ//rpP92gAVmGM+vejk8Z7UHqR&#10;mgg569B+VPoAcHp65oGQ2cd8YoBULg9M8e9BwzcNSAaScZJ+n+c04n+EntScnijvkGqSAMnkhqU4&#10;YHacn60ZO3GD6UYwflOfpUgBHGM0m45xSjlcL0pBkDG8DvQAoK9R+Pagluu78qAOefwFBwRQAZxw&#10;D+NHTovvijbznFG7nigAY4OetBLcnb2z9KPfP60HjqKAA5B9aTjOc8+9KxIAOPxpB93pQAmcdT+F&#10;KMqeDn1ox6FvSk5J25FAApyMhe1KM+ox296Rc4z+PFOHK7s9qAG5ATigDDdMUD72A3+NO24+7zQA&#10;3oc+tA2Y5xTjj739KOemaAG4y3NBwwJIpWIHGaB8pyKADr8uM5pCCFzjr0pQCRx+lJntn+tAB16D&#10;/wCvRnPQd6AWxk5FGx/Q1UWAh4GAP/rUuR3H+c0cYx09PanYznnvn60NgMIIGKNoJpflzuFA3Dk0&#10;rgG0Dp81IevPPp7Up29C3X/69GSOVHBpgJwTnHrk0gwM59KcOD0o68/pQA1vY0oCjvSc42gU7OBy&#10;fz7UXAaoOME9acA3c/pSHjk0MCOdv/1qTATGU/wozk9adjBwTim8AbR+lNMA5zyD/jTe20nntuNO&#10;PoD+VNHJwetHxAOzj5c9ePrRweoNIQRgf1oIQjr3p6AI3y85IoOOmfwoIHbd6dKNvr6/lU+gCNgH&#10;cf8A9VLyO9BAIxjp3oBA6gVSAQ9MFfw9aG64b60fMaBknj1+X3pbgIAwGf8AZoyvQCl2jbjJ9DSn&#10;hefxo1QCHpkj/gQpNpPAFD8EkUE7iSB1poBoOBkn/wCvQMHlT3607gHkfd9qCoxx83t6UwEyOhJp&#10;MkfLnH0FKFBPHb6cUjZYdevrQAEn+tGT6Y9/ShumGXigZzuIxQAcgYNB+tBHqc/Wg4xwOKADDEdM&#10;c4/Km8g5zTnwf4qMZ5UdfSgBGwRjPFJ15Yc/yp2eKQAqMY/WgBBuwBmjvgGnNn+ED/OaQegP4VIC&#10;beMjPrRnAwKO/Tv2HWjjGSOPrRYA46hvqBQoyeStBI6CgjOTjPrzQgEBBGCe479KTkrzk04cNnH4&#10;+tIvBxj7vSiIC57n6daac/X6UvPQ0nOcYx/SqACpPA9M0gDDtk0p2gZAo9qnUBo254P+NGOwX5v5&#10;U7Jx8tNAIUfXNUAcbuF60Fvmyf8APFGSOD/KjqOc570AGQRj8emaCefY0LhjRxjmgAO45B/Kgdc5&#10;/wAKAqlSSTQN33s/pQAjHPTn6UjcHCgj+tKxXqeOMdOlJnOMnvQAZIXBFJkkcnpxuzS7WIxkrQCc&#10;8DtQAHHYdqCFAK/hQcdcUfIf5UAHyjqvt060md3yhP8A69B4G7GaUDH1H1pIA6H5cZ/nTeg2g/8A&#10;1/rTshjwOM/lRjPUfWmAh5PA9m9uKTBAP9aGAB9hSgknCj2oARhk9f0oA3EZNB/2G60ZP3T3oAP4&#10;s5/WkIB+U8fSlx3HNAUY4/u96AG5De/aglscD8qdjgULnHXj2oAaSAm7/wBloPPf3pVDDhfp0pGB&#10;+7/3yPyoATnP9f6UhGRjFKcfe4/+tSMpA6UAJ05x60hIAxnvx0pwA6lqCcc5/wDHevFADSRnapNB&#10;JAz05+7ilOR1wP60uDnj6igBjLj7x4pG3A5zTuOhX6Cmlc9MfL/FQALkj5BQMjg0E+g/+vSkA8hv&#10;pQAmxm6L/wDX/wA/pQSSMIB+NHT7o4zzmhgen5/5FADWxtzj8MUpXnp+lLnbyQdvf3o5/iHegBpy&#10;x49P6UAfMc88frRkjgcc9qCAF47UAGMrhTQc9cn8+lGMDAPf+70pdxOOefpQAmASBkelB3MMHncK&#10;OM/d9uvWgHPX+VACbQVAxx0FIcnAwKXO054x3pMt2HQCgAD7vujOKCBt34/LtRuLdsnr1pxznnOf&#10;97pQA1S/TvR845J9NwoIIPT8u3NHXB2n8f8ACgBCDndjrx1pBnfwV569qdty+4Lj696QlF4AHXjB&#10;oAQDJ39eO/b/ACacc+ny+9IBlQc/55o4zkt16+9AC8feBPpQoLrnb2+Xik3kEAL0796UnIyQF9OP&#10;egBFU5wTnjA5/X/PrQ3T36dKXJI2kdwV6U3dzwKADaOWx9QQfWgDIywxTh/eyPxzTW5b05xQAOd7&#10;9ef50HcV+9zuocA8Hr0ocA8E/Vm5xQAKCvLijbngdR19/ekQkElW7/L/AI04jPDduBlqAFPPI+77&#10;GkGcYJwPftS5P3j1P3cDvR90bitACEHPT8DS9yuR6ndQFKsAeDihgDz7daAEZgOvU9qVAAFDH/d/&#10;w/z601Sw+56mlZWHRW9enWgBW5B77uFpWXAwye3PegnAxuX1/lS7GVcFemN2e1AByvRe/wDd6U0g&#10;g7cZ9FP+en+fWnnJbKj73HT9KYvI2sx7DrQIVlyuAv3u+0/0pPlztUbRjvinc527v0puSw2k/N3z&#10;16f5/MUDDKtwMf8AAaQYLbmX60oL/dP90Y45/wA/40H5e/8AjQTtoNI43Ff93j/P/wBahQGbJPtm&#10;gfKOnPf3pysA27d+QoAjBYR7ievO4E0Ddg/Kv+0f/r05ucZ5I9VpBkKwAz070BuJgbOW9v8AP+e9&#10;G0eZvHzZ/vHOKG3gfNHwPWgDAzjv+f8ASgkaN2SGUHjHHGKNvRd21j/D0zQOmSvXsO5/z9aAFK8b&#10;tvQ/LQAALyGY49dtN2gkYPOcL8pOf8/0FOYhflJ2/WhnHDduPrxQAza2OARwBnHH19KQt2I3KR97&#10;rSqoIZSc/QdKTcdm/fj3oHYaR/FjuTj09qUgDjPIAwP5f596XgdWz6f55pq7UVcHn+H1Hv0oGIxY&#10;dm9eBSEEfNt29uKdjf8AKdvbPP8An/P1ppyWXAz/AHT+NBIG39I1/wC+v/rUUeeex/8AHh/jRQO7&#10;HHAwQfzPTmjJJ4+b0oLnHHG0/LQGZSM//Wxke9aCHAg8Kc8+vv2oVSDsVqFOSCVxuH4GjLAcrt7r&#10;t7c1MgBhjnPfH+FO+XJA+X3HX60fKD93d7MtAXk/MTz8oUe9IBR8oCA889aCxHAJ5/X/AApMKMIr&#10;cd+acN44Lbdv3jSABnqpwf8AP+FKBlMYH+e1IGy27HXnjHSnIOPve3H86AQAYAkYt9TmlAbOG+lI&#10;rLnI69v/AK1KNrN8u3r2696AFGd24Bume9Dg8krndnHX/Pv/AIUYCnt29OaFwT14/wA/rQAqjEnP&#10;r3/KjHru/DFKuC25T/wL0obn0477eKAAYB3j+X/1venBmHOecZ6fpTcgds9qduGdx7noaADAI3Dt&#10;13GlXrw2aQkn5TxQGxj9fm6UALgjDEHj/a70ow3T7xPrQMr/AAD155zQPu8HnGBQAIzEAhfw/pTu&#10;BhSvfI9qaTgAbS3stOB3N8o9vSgAOfukn/GgnIySTxn26Um1iM7fpSkkHGf/ANdAATkfMcfN60Ix&#10;A5yOOv40Hk7ie2efpQQrnbnn60ABww/pS5YHJA69+9IwwOPxBpdob7x780AIDnhj0H5Upz/D64o2&#10;8460oJ69FoAF3KoPv6UFQxwD254pAFHO7pS8A7R+lAAzDdu/Kjou00EDHzn19OaO/K/N/Fx0oAXG&#10;eD6j0pRwdpH/ANejPGMZ5/pTQMNlj/SgB2GwV69qF49v60feXJH/AOvNA3Dv7/SgBec5A68c0u3c&#10;Mkfio/z/AJFICQOpxS7hkMR8vegA2sDuVs0Dhc4oOQuW+9j+lO4JwAc0AABxg5+b2oA46UYAONv6&#10;0Hkcjr3/AM/WgAyAeP5U4nJ6/wD16a2c5z79ueKdnH/1qAAsw6H8aR2UH5n60pJI2mhsN1/n0oAC&#10;MHav1+n+f6UrMvUjp9aOAens1IMgcGgBwGTtBoXA6ZNIPQmlU4xjtQAuRjKikPJwfTigc8UbB/CP&#10;egBwHPBoGDkAelNzkNxTsAncw/8ArUFaB944HP4UAYPC0L3DCl4A6YoKEUnO4CnDAGAO9ID2B+7Q&#10;Dzgr+VBMgRARj/PTrR0G3H5Up9hSAccDrQKO4A4GT/8AqpfcigYIwef6UZIGD/e9aByDkZHb+dCY&#10;Xo3FKTxkgUDJGfXn60AtQBJ4/wAilLNnk++CaTkN1z3peig/0oJG9QePyp3T/wDVQACc4NGAPy5o&#10;KiLyx4/z70qjPBBpowvHtQGxwDnHFBQq5A6cUpIzim5yN340oJA4/vUALzjv+dB2g+4HTNGRtwB+&#10;lBb+6eMUAGCPlzjnpnrQG3NyKAo/h/Sg8j9MUAH+zQeVJxjvQMd6BkGgBwAxikzgc+maOcfrSHA+&#10;Y9etADhtzkd6Px60AnHHpSKcnBH4etACgHGDRwG5HegkgYIowdvy/wAqAADIxnr7Ube5/Wo45JHk&#10;2uKk+6QT+P8An6UAB3AZYcfnR8wJYijOFA+X86MEcj0oAMZ5x1/Sjvj+go74zR3yT2oAOSeaCe5O&#10;PajOB8w/+tRyeKCetgGSMZP+FKT3A96Tt1pec8UigGO/86Ac5/XilOOn+c012VOT/wB80WADgHBX&#10;v6UdemOeOlV5ZwhxnmmvdIfy9KVhXJScHJFPQ/Kec1VFwA2Tj61Oki4wp+n5UPYZN1Pakk4AoRj9&#10;4/Wo5plVM7sUICQOmAdtAcg4I7521V+0qx4Jz/Kpo5Qw5qRXJhlf6Uu0E9Ord+aReMUvfA/CgYuM&#10;nJ/zxQCCf84pMYOf60uTnlvxoAMZOex4pAQOlKOTwPegjHy+tMAzkcA0BeDlc0Ac43dKBnaGzSAA&#10;DnbjvSDp1/Sl3qoxn3xSbwScHmqiAv8AF976UcnoaBjHrigbhx60MA65GO3IpAecKKUD07UYGcA0&#10;twAcnkdaPwowuPrQM4z79DVIAHtR24Lf1owR0/Sjq2KV9QBS23AoJB7fl/KjgLnjrSEA/IV78471&#10;WwChlf8AnQvJ/wDiaSNABsRKUZznHFSAMo3HH40AEjJ/TNKMnhj/AJxQeWwF/CiwAR2/Ok7fhSjO&#10;Mj/P50ckZHp2pWAXndgL/F/DTQvG7H3jxxSjapwD9PakKjpk++KQAOef8mjJ6DtS59DnPNIcZwee&#10;aAFAbHJz33YoK5OFFIcjvmnElh+NABjtjmk2HHJpCvYDHajG40ALwRn370AnOPf7tA29AfakyuOD&#10;9aADrye9Lz1JP1oX+7hvpQcYyKAEDfNyO1Az/EN3FA2haCvHHfigAAJbaRSj69+wpMDHBzRxncf5&#10;VQAQd2WHtQAN2Nx+ho3v0xQcZ5NSAAEDHPXBoyf/ALLFGcZCigg4zmncAwOp/WgAEZI/rRwT0/Kg&#10;4Dbmx9aQC4zznnHOO1BAC9f96kUcYUYpwUEcGgBMjGFajr2+lBXJwpo7jDdqAA5PINID2b8z3pxH&#10;OR9aTGM54oAQgHHHPUUpyB0/I0hG3+lB3A5/yaAAHP3s9O9LkA5zSAjHPvQPl6f/AKqAA+qnNJtG&#10;OnXNKhBHB46UEYOC3SmAFh1AoO44wO/cUYzz/Ogrh+G+lNAIQfWlPB+UdKFyR1o25PA7f5FSAf7Y&#10;o4znB/756Ud9oNC885zVWAMhutJk5Az+dKAp5U/rSAEHn0oQC7huyRijhABxxSHjvz3oHXG334ok&#10;AvqQeB0pregoyMdP1pSCTjHH/wBahbAIcD29enFAAPf2ozihQRye3pUgBGTj1PvzQDk8kmg4xkn8&#10;AKCpJySfvetAAB3A/OhsnPNHAGNuTQcen/16pgJgMOc5pdvO5uP8/wCfzo4IxnNBwF6VIBjjAb60&#10;jA5yvrz7UpJPJHPvTcepqkAdDinMQBkDb7ikOc4A/i4/lRnK/j/WjlAQfdoIYnHGPpSnbyVH69KX&#10;g9f0o0Ab8x469zQx45H/ANejgDBHWmkE54G0UwAFv4jmgketAHHyg49aGx1P86UgAYJwf1o69eaO&#10;v5+nShuuOevNNAGcDn+VBOBRknBz7UmBjmgBVAHzY+lHIGTQ3LfhnmjHc8cUwEHJ5OKQ5I3E4+h6&#10;0YZV/nS/L0B/h/KgBCcgs478Uc9c80pODSDrQAcFuf73tRnnI/CkOCf0xSjHDbqAAhcZ6cUnQZZ6&#10;XkLx+lGc8Hr/APXqWA09OeuKGIK4NKygdenp60g+X3+q4qgDJ6n8KCMHDEUvGOPSkJGMA0AHI7UY&#10;J6/jxQoyen+cUYGcE9v88UAABPKDpSHsT+HFKSCaTIHB9OlACBcfNn39cUoJAwT9f8aXjrTcYGCe&#10;PWgBSD6UnRTj+tK3zdBSLhwQAPWpQAM9z/n0ow45P/6qFx1xTtqnp0qgG4AXgdeAaAMHj0oIwfvf&#10;r/n1o68MPr70AIox90d6UnJ5Hv160pxmkyoHTd70AIxx8v40hznJIBo254wePQ0pbnmgBM85z9Kb&#10;uHA605VJPHH4UKSPl3d8fWgBpAPf6UFdxz3pxGTuI6U1st8rD8KAAkHmjIJxjPvR15zijOTg/qaT&#10;AQ46MOKU5Vsg/rQFOAB16fjSFvQfxdKEAMFO5Tj1Peky46igAZP+104ox82Q31pgGADgk/jR3yf7&#10;3NC5PHy/5FO4b5gvfIz2qdgGgkKSeaMknr+JoP3sGlIyOn+7xVAIeeWLce1DBh8xH0oJzz/OgAk8&#10;EUAGW+8KCWODuH+e9IAAN1KMYztoAbvKnnt0z9KDgD5jSgYPPrz09aRQSM0AAYYz6e1L1Pb0o5zj&#10;p9KAOMleh6c0ANGcZJzx09KU/ex/tfWgAA8cijcCcgf+PehoACOBt+6aQnJ5/n3pV4OMdaOVJJFT&#10;9oBpO3g5px4JxnHvSEkryfypGX5jgfpVAIM7sq3ajOGwB70EMOo69KD/AL3egBTuxyKaCByR+GKc&#10;AvcfmoNN27mzj1HrQAAH7vOO4pBwvv8A1pWGTsI9vrSNzjB696ADAxj/ACaQhRzj369KUD0U7RSc&#10;EHCrz/SgAOQaTtzjjrSjI/g68fN2oO0DBb/gOKABsDgD1ApoI3ZYU4sDyOn060whsntzQArMQvfi&#10;hQD8pFBHQg/5zRznJH86ABunFNABY/gcf5+tOI+Xrn3oblh/vUANA7IcAHvSlhnINDZP3cf0pDgD&#10;gdsigBBw3X2/+v8AzpTgn5s9c/SjAHyg8ex/WjOR96gBN38I+nakBCHj8jTjndkH8T3oGCxI784o&#10;AaEBbjk9+etAGRgfhn09aUHB7fWk59N3qMDrQAAqRzmglWAycUHKgFqP4cqePrQAYH3gPy+tHO7A&#10;b3HH5UAfPgZHt60MAo29/wDa7jmgAdQozj+XFHKnBX8OcmlYnDDp+NISM8/ez2HSgAIBONuB296F&#10;JU8n7pxjI5NAB6Ff8+lLgkgMTzx/n9aAEQZHJPt700Aj50QHHORmnZz1b/ebdQOT8vpigBuM/KP6&#10;9KVmIwO/vQxyvzc49fcUrDJxu/8ArUAN+YBii+33aCvQjsc05lGAxB/2vmpMkYJP44xQAmMDgdei&#10;0uCBgEcnjHr/AJ/zzS8H7p496Ch3fMfyoAQAEbd27Pp3pRyO9B5wCOd2enU0cNxjPFAgZVOWU/pi&#10;gjKj5uc0oPHDH5qMjOVX8aBiAZPzH3ycD0/wp20t/Dn/AHR/jSAlPunp0/z9aUbQcFR/wKgAYE8A&#10;/X/9VBAH8H/1/wDP+c0uDuAH1/z+NJxtw5+9jmgAO0Dy8e3PagfI2cGhvmXk/r+n+fSgqQNrc0Ah&#10;q/L/APr60rc87m6djz/nilG4tjZ+VBIZCGH16dKABti8KeCcfhTT1wP4f0pcM3B60gyDyMfl+lBL&#10;AgFfk6bc/N2FNRiOT+HzZpyggcqOOnSmvuBz/e7+/wDn+VAwKBOhHzcdO1IMA7WWlCtnHTPX/P50&#10;EZOMcegH+f8AOaBgc54YU0fvD8rnp6+3/wBenEsThRt+tIThjx6ZLHp70EyGlQ7M2R7HA/z/AJFJ&#10;8uSwIz24p2ThQW+96n34xSHhdwzkfl0oJEIGMkYY/wB2m/NH8uSefm9accEHLfX/AD2owpGwg43f&#10;XHvQWN53EIzd/p7/AI5oyQd2T6ZX/P8AjTiQWyy5bpmmlVbkDp/tUCW43AYMFBYemf1z7Um7g4z8&#10;oxn3pWI342E984zn/PFIzI6kcdcbf6UBERlz90dvl6j/AD/SkIPQnG7/AD/n/wDVTiv3j0HoO/8A&#10;k4pAUHI4575Hf9KAsNEbnkQH8x/jRT1WMKA0DZ/3m/wooAbt2k59P8/1pcY5MnLNk+1N5C/MMnP3&#10;en9acBt5P69/WqZIm0Z/i46fn9KeHPCY74Az15/SgFQQQd2Dg/lQvAwR7MMVIC7gfmHHPPNKu3O0&#10;jjnnHt/nrTQyk5A3DjpzT1Vi2cjAXP6/WqAT5vuqV6frmlAAKgjPrxSYAZhzTgwLZHORikwABff9&#10;ODSkDstGXK8/3euMUb1cNz/3zSAUkE7Sf8/5zQp54I9PvfpQOy5GR+GfSndAFDdulAAOODn73FG4&#10;4LEex/xpp3D5fl59e3505gDwBkZ+7t/KgBzALhc85oUYKqxXp69aBkgEH/gJ7f5/rRkMcJ36UAOU&#10;D7+Pdf8APejbgcfRhxg03Az0X8e1OYggYQcjt0/z+dAACM8sPvY6YpRyBt+n601Sd+Q2MZPX9KcR&#10;kZYcH0oAXJY4zj/P86NqjkD/AOv6Uchc4Lc9KB8owzfgelABxnaq9sf/AFqd85BJ6D3pAw69vSl3&#10;YPI96AAMG4YDp+VH3xjnrjmjBJzx68UYLD5MdaAD5ep5/pRyq/h+dG8AY3tnv7mgbVHH9eKADKbv&#10;mz1PY0ADnd9TRk/dBOPrR8oBbt1HFADggzlfz/CjqMbgPTPajrz198UEFTjBx6GgAOc49PvChmI+&#10;XP4ZFG4huRxQvXK9u1ABkZPPHWj/AGR35x3oBJ5IH0xQxzkkCgAyF4Y/59acpC/MxpNwIIH8P6Up&#10;IPJ4oAFIJ3U4AhN2fpTeAuWP/wCqlJKncwP5UALksMf1ppCl8j8/Wl4PGd3/AOulAy27170AAHQY&#10;+vp1oHJ2kUpPGSP900m4A4PReaAAHHGfenD5Tkj86FHIy1DNu5ORQAF+Mn8qXttz1PcCkYgnd6+l&#10;OGN2P5dqADO04B/OjIJy3Smrt/8A1U/pzz1oATcGPyEH6DpRhhyopSO2z/61Lgj5fT3oATAJ3D+E&#10;0uQyk/rQc59/Wg4zt9BjPpQADjp060o4G0E46UmzPB/lS8kdD+tACkgnr/8AXo46kdKAT/C3/fNB&#10;LA8UAIGH3m+opQDxht1OAYH7vK00jAwfSgpAT/exSkIBnv3pMg/xUoK44agYh6DHFKecgH8cUZXH&#10;Qc9aDhW3EdOtBAp3Fsd+KAT3oByOnbikVcfKKAFAIOCKCCG6/wD1qVQSNtJk9Se1BaA53de/p0p3&#10;K9BSBiRkhqQhQvYccigWzHAr/nmjBHA/z70AnoooPXIoGgzt6gnj/IoAAOTn/GhSCSS2aB8wyFoG&#10;KMjsOKAWPakz/s+3SnBipI6n2oAAQB0oBI6r29KaAcFWHWlGOpH6UAL8ucZ/Sgjn5R+dB6ctRk45&#10;oAcT83B46U0EZI9P1pdxB6dDRwBg1NwD7y5A/wB35aOSd2aUAg9MfhR3z1qgA8cflk0Ac4OKTB+7&#10;k+xFLz1U9OfpQABRt5bPHOKM8/IKOPu+vejIzwaAAA5OCfy60fLjBPFA3dMdaFyckNQIDwNzGk4x&#10;yvQU4Ag4Az70nHXH6UDDGW4FHfBNA9WFBByKABB07UKCRwcdqXb3B5pMY/xoF1Agk4/Clzz6UDPT&#10;rSdDgH2oGOAz6f41HMQEOT0p+8Hofr7VFM5+6TSuBkardNG7bR39qrR6h58/lq3p3PNR64zxEuzH&#10;arelY1lqO2Td93c/b0/z+tLQDoftuLjy89M/5/z2rQsrhZDsbr/OsWwiaR/P3fxVtafEyruYH86o&#10;DQQknOaqalI8S7VHX/ZqykvTn/69UdWlyWDr7dKBMpRXDNMV3ds1pWkpYcj/AOtXPWc/n37gjhSP&#10;xrasS+cgk9qnzFY1ISCnX8KViO/FRxyDp+eKlB3LSe4BgA80ZGcFvwpG+6Pf9aiacZA/2vWixRMW&#10;BP8AOml13Y9Kry3iRjccVXF8Hm6/xenWiwF8P3x+XekL7eBUEdzhS1Vru8Cow3UwLj3Cls5psUjO&#10;2M1lw6ikp8tT7YrUslJUHHb0oXcCwFPRvTP0p3BztHehBtHApysuFYUgGjC/eb3pRnkd6OpyV5PP&#10;1pWJPb+LpSAbz97NL/vUpGOOKBluR/KqQCAkAEnmkIKnJz64IpyKA3HNHB4/8dxUgIRxwfxpFI7n&#10;P1p3zZ5/XvSDAHWquAg/p+NG3J57UduD+dOGB82360XABgfxfnQ20nbt/Ck59v8ACgYztzipAQg7&#10;ScD86AAeR2pwBFDfeziqQAPTnjvSA45NKcY6r19KT5icipYCqQBmjl/y44oXI4ppIOeT+FADjjjd&#10;1poCZGTSnIXGBSk98t15oAaOmFbt2p2ATnIowQuGH+cUZxyDQAnGflpGJxkN/KnHI69z+VABbAoA&#10;Qn+HP+c0BuP5UbhmlK8EZoATb6n8PSggbfm3D6mht2OEHT6UbVxtH0oACMDH+c0nByMU7jJOfypp&#10;2k8//qoAAcnGKBkcnrS8YxQckdT19KAEAAAx6dKVg2fu+1Jgd+nTpQQo+X5qaAXoMt29O1CgueaO&#10;2aN3OcUgE+XP97NLnqcfpQFycdvf60ZVsZGce1AAQvPr3pQQOCTRweMUgIPzKO350ABJ6+/el6co&#10;2aAQR3/+tQOeMe9AAQp6txQopNp3ZWgjAyB+tCATjOf9qgBgMn+XWgZPSlPyJmnsAhzjcx/LuaAA&#10;OmPpTiMDbmggnnuPwpANJHSgrkY/kKcBxx1+lNyMenFAATxgDnt/hQADwfr06UJg9vwpxGDgUwGg&#10;Hpig8jOfy70Egc5/OgDJwR7UgG55HP60ZbORzThgt+lA56L19KdwDcScn+dJjII3UpJPGKGPehgJ&#10;x0xzQqgjIpMetKSeRmhAIQPvUA55Bpe/9MUYAp6AJjDY9DSjnkUgDMaOQcZOQaEAAEYHT5qOvAxS&#10;n0x+RpCT2P8A47VXAAd3PXvmgZ2nI7UFcghv/wBVAHPy/hUdQAgdDxQQ3T/9dBwPm+7SkErn+tMB&#10;CgbqaDkDJ7/Wjk/eHb0oI+bp/wDWoAAQTtKj/vnrSHrn+VBAJ5FBPfOakBD60Ejr+YpSOMZpBn7u&#10;Pbp1rQBpHU04L39vWjOWz+lH3V5UVLAQFQSS1ISCOD+n6UuCeMfXjrSjH3W/WjYBu3HAFGCe1AYA&#10;Y70YAH9aoAIxwDk9qToetKc9WNAGB0xSAD1+UU1jzlaccZJB+lNwQce9MAySORRgEZx/9enbc9u9&#10;ICBn5aAEGSOlLt7Ad6MlWzn9aQc8+nWgAAJ69T+tBH93v7UpVRxu79qTvyD/AIUmAnP3lPX9aRsM&#10;Onv9KVgMn5enP1o4bg0wD5WPJGfrScHofy7U7JxgdNuOabkjvzQAY9R3NAbIyvGaXGPY0hYdM84o&#10;AAVxyOaMgr1z6cUcls4Pp0o+Xpn3oAOpORxR74o29yaG68GpYCHAbAOaGyMcUvb/AHuvFIuB82fy&#10;oiAuFzgjNDDPHP1pCSDgH8KXOBwOlHkgBV524+vNJyec0HOO35Uw8DOOO546VQDh935h+lH0bt0o&#10;XG35f0NIBhfl+v6UgFY4GQfWm5I+bOP8/wCfyox6jj370Hkbc4pgAUduKCM8A9eKbxTmPbaaAAHP&#10;DUhweCufxxSn7uBmjCjgjb/eoAaDwR/3yMUHrtAyPTdQMEbR9T7UMAOMdanmAArA9P0oGQcA/nRs&#10;55OeO1Aye35U/sgNyP1oIJXG3vS/Lu2kd+lHJHO7mkgE2k/MD/30KCBuzt/zilZcrlqUhWP3flo1&#10;AQAKAv6+tLwy7R39aBnOc0Kq9F//AF04gN3DGR8y/wCznigKD/s8UuQEyQv5UhIO7k/4c0wDOM8U&#10;JhhjP1ANGcdcetKQfQfgaAGnd9PWk/jwp7flTtoB3kcdKQDdnANAC9F56Z7/AEoOSOlHWgdMdOfy&#10;oATYB8vt+NG4HgEfjS/MfXnFABz8px60AAxjdvpuM8k96UAg5JHXNJznjqT6damQAQMZUfepHBPG&#10;Mev50uQQSV/4DTdpPzbeep96aAAvqo+9+tAwBkE+9KMZyB7Gl5BbHemA0ZA+Yfd5I9aQZwxAPGd3&#10;5Uoz3B9acwHTOccUARlQTlRnigAkY/8AHmp3J/Mbs0DJ/n7UANK4HUUBR3YU4dGI/KkI56UANwRy&#10;B06UfU/TrS9Bwe2aMDGSRQAjAsgB47cimlAeS33mFPGXGD+Pag4HIP0FADcHGCv3u9A2575+v607&#10;BzgjPpj/APVSAMO3+fWgBABncQfzpuwlssKd8pGFAPrSBcjcV/D8KAEAYfKp+tGDtyv4U5gec4pu&#10;B1A7UANYEc84X/ZoGAcD6kLTi2TnPXjIbNBII5H/ANbvQAYwQev5U0ADjbx9e3rTgcY78etIeego&#10;AQrg429P1oPXAVew55/zzRtOCBS4U9+PegBM5HX71B67gP1o2gcA5yPXr+P+NKckZyP5UAIct37f&#10;pSdPutjv/wDX6Uo5G0tz7HGf8/5xRhhwf88UAJtHQjp6dqDw2XP4UY+XaWwNv8QpNp24bd1oAUYI&#10;6fWkA2twf85pxIDe2fWhvXf6jFAAVA+UmkyM7gw+btRwflI6fr7UhOTuY/iDzQAZbfjK9OnrQoY9&#10;f+BcUqrkKCP8/nQuc7h8v9KAExhdv3ug+tGDnGOTxSDf0z77fX/P9aCC3JB4P4frQAHduJWgcKTk&#10;f73anOqn69OR0pDnOdv+fSgAGdv3e/505QSMgnPbNNBB6H/61Ox82XX/AOt/n8aAGkLjC5+aggue&#10;OPwPFO9hxmhxuG1j3xn0xQA5doOcUhUKQuO/c9aTPY/Xml5XgA57daAEzgcdPQ/ShgQMqP8A63P0&#10;o4+8Bz3+Wl+6uctt/wBr/P8AWgA5xg/N/k0Fc8hs/rSAddg4/Hn9aXLA5J49+9AAFCnJH3jj5v50&#10;m3IyfcHP8qAvHC+3Sl4IIz/u89KCeYTBcfNk44+vOKRk5yeP89KXjOAPvMBn14owQcYPP60FDeQM&#10;j8BupeR90L93jkenv+FKeuC3Dd8U35W7/wAOPvUCuIYiTlVbg8/5NIN24BT0HTbT8HGQPb5aaQF5&#10;5H9eevPvQKIDlfvfdHamDpkHDbelSYDHBPHTrSAEnCjt1xk//qoBoTyyPlBGOg/z/n+VNAXOEx6f&#10;5/z2p0gJ5xxnOaTndye3agFoJ1JcD8+9IwIXpuzjH+NPdWxkt/nFMKKT9z2+YdvSgIiSMy52FvTk&#10;4z9aap2ncob1A45/lSkjGSO/Oe9KBtxlCf8AP+f8aA2IyRjMnbn9f8+v8qFLAY2nd29v88U8qN3A&#10;zS7NxIbbz+vHtQJsjPIznnpuBppwTywIxkfl/n/PSQAsd3k7unLL0pqZzgDnd64B/D8KAQ3Y/wDt&#10;f98iikMDfwrx2+c0UD5mIAH+VhnmlyVGGHb5gB1pGYj5mb6+1O5z9717D3q9yRQoB4HYYHt/n/PS&#10;hCfvcduM0ZKj7p9e3FKSScgZ7nvUAByRuY5X0px25ySOFyfr+f8AkUZBbcq/TvRxj9R8uCaAF4O3&#10;npzn8v8AGlBPRpPl78e1N+Rh0wM/NxnmnDeB8xz1G6gAI7KO3zHnpThvz82eezUg9M9fuj0pQOdw&#10;X8cCgAXcoVs/j+Xv7UKOiZ6ggY5oG4clT93H3elBPyl93/1qdwHKQeARg/rQpYvuA5P97tQc9c7c&#10;f59aCSyBhk5/u0gHY44XFOKtnt1/GozgjIPToPSlClhz6etAC9DkHo2e1OP3flHt9f8AOaRiwzyf&#10;T8aUbjz3zk/qKABR3A46fLQS2c4X/aNAbJ4HOOmOtO56g5z/AHqAA8DaAcZz8y0YO7G40gbv83c/&#10;WlUk9B2oAOAvGeelABHGf+A+n+fxpT1xkcD1pGHy4x/D+VABuJwMfpTiykfqOOtNwc7nFBJzyvbG&#10;CvUUAO4DDB+UcHp0zijc2MEfh6e1B65X8se1A+9gDheKABCVBwf4aV8AYYUztyeNtO+fOff8qAAH&#10;aNw/pTgB+VN4XGaUHB5oAVenJo3YG3/IoGMcdPagMSMc+o96ADjn5s5oGScq3PvRztxnA6Zx1oXc&#10;Tg/M3+z2oAdkkYBNJycjb9aMLjlfwwMU4Ek89BQAcgbW/OkHyHaooPXGOn60YYHO76GgB3X5c0gX&#10;/Zz6cdaRCc4zx/OnA89cf0oAUe//ANak5I5HWheny9aXOBjPt1oAUBm5FAYDk0mM84P5Uu8KPm/z&#10;j2oAPm77jx2oDYoIJP3TnFLlscDmgBD6Ef1zTueuP0owc5Ao6Luz3xz6UAKNzNyaQYzyv4UoABx7&#10;4o9B6c0AIfQGlz2VqXLZx+FGQCMCgAUnoOnTFL16fpSZbdto6L8xxQAox0pcENjsW5pqgZwMDmnq&#10;ecCgBucHJI4pec4C0cHvnA9P880D5Wxj3ye9ACkfLgmkzn5T+R70ZX17daPZh+lBVxScjj/PvQSM&#10;nH1pNw78/h1pQR8oIoJED8ZPSnD+EADp+dABVuvegf3RQAcZ5/GgEDgg/hQSMZyaCdvVun4UFXAY&#10;I27u1AJ6D6ZNGT0GKMA8kCgLCggnHSjBxg/980qgcD8PpSY7k9OlAxRk8mjIzj86CQW6n71GcHFA&#10;wH3tpFAoAIPr7+lGf7px6UAAXjOB/jTgeOB+FNGSP1pckEAH2oAUMcYAOaBx91fm/nR3wc9e9GQT&#10;/LNAAQuPlFAG7v09qFZj279KUHHf2oAQ8c46fpSjjjJ9frSckYHaj8aAF74pQAW4PP8AKmhucY56&#10;07PcCgAOP/1UYJbd/jSbucdutKWxwf8A9VS2AueRx+VGQDlcN/WkBGc/nkUAk9PpVAL9TQMLz+Qp&#10;Bkn+VHXjnrx8tACtkHpSkjpQNu7qDnvSAnv+VAIVvr14+tHfn+dGST/I0H7mcflUrcBrEng1HNIV&#10;4b60sxOAwP6VWuJhwckdaoCR7ldxAbtVeW+RW3E/pVSW82MCxz/QVmatqfkycP3+961JOpJqx8y0&#10;bMuOcVixW0kcChDnLdaa+v75vszy4+cnaOtXNKujdTCFB/F8x60aMdze0a1IjUu3cbvetrYETp+V&#10;Z+noflb+771pB8DHWqBFO4lMIDIvfpWHrt6XPPXIwuf8+orcvYedwFcrriyqAQ/3WIK7qm4uoaQ5&#10;M7b1xubHT3roLYRwAZZhgg43H/JrnfDk67N8h2nfjgdMn/P+TW4zKBljgH9aIjNGK5L8L0zirMTN&#10;twD1FZ9hll3Z6960YiEUBuOm6hoEJcS+Uu7PFZN5qaxTbA31q/qW9ULL83HYf5NcZ4ivJYz50Dsd&#10;rfz/AM/maANK9179+sQY/VahtdRkkmPPQfNXHWmuyNN9qaQ/exjHQ9xW3odzG1lJPNKN27Gfb15o&#10;3G46HQ/20IINwfd6+w96p3mqpNEJAx2kY2+1c5qWvJaWkiCYDd+n4fWs/TfEH25Bmbc2c49/b60r&#10;hy9TuNLnEj5DZ9w3WumsBiPcV/D1rkPDksbCNAevPTrXX2EoVQGPtTiBb74brgUK4Y7qjZhjhsH0&#10;9aY8u35qAJt3GF+tKuDg/pUCXG4/ex/+upkfK7se9CAcGYDig/L0oHPOfr70HGMVICbeMNRnnmjH&#10;H1oyw7UAHHJ9+1LgYPHvRk4wR2oBz1z6UAAPOc0gO49MZpcDqM9etAx3OfwoAMg8fhjFAweTn3oB&#10;OMbqAQDg+/WgA+9wQabn5unWlPXcCaTNADlHcUdDjpSDlsH/AD7UoBbgj8mqlYAUn8QKMjbgfrQD&#10;6j/6/SjqvPPvUgAb0XOPaj3B+maF27thPstGM4JP5/SgA2nksv5Up6Yz06+1IMFcL/F1oBZhk/yo&#10;AO240Ek8kUmSBupRyOT+AoAMk80EA8H71AY465+negkg5xQAHpjFGR2PTtQB+dH+8aAA+xHFC4z8&#10;p9+KDjPX9c0pUkZx+FACEDGce1BxwSKD6Yo3eX8zHHrQAhLEZxxQTjkilGMY9/zo5PG08UANwMfL&#10;+frTiDuzQMAAE+4zSng8fiaAGjJ4P8/ekOMAlv1pfmPalJJbOev6UAGM9FoPXJNAzjGKPlA3A/pQ&#10;AN0xigntnHNCnd0ajHHTmgAJGc03HPDU4bexoJOcH61UQBj/AAj+dNwA3H0o5B2nilBOefrQ+4Ax&#10;yePWjCkZcdqQYJ468c05QOpHWpAaTjtSgkfN6cUgIzgfhRt4ytNMA4YdutAxkc/rS5Oc4pMKRtYY&#10;7fSmAEHGAfypckjBY0oyTwKTA6ihgJj1H/16MENyentSnIOG/WjAzgj37c1ICHk5zjNBJx0JNKOO&#10;WP5UmTtxQAcZz/Om43dB09qdkDgenzUYxzt5FMAI3d6Qrjkn5qU56YoBOdr0gGgKaXoMjueaU5xj&#10;/wBBoHB6HGafQBq5Axt/zmg5zkr3xTgCf/r/AM6Tpz75HvQgDcccf/qpcH+IYpCFC8H/AIFSjJ56&#10;0gA8LjP1oxz1OaaBxx+tKME8haAEb345z2owccCgZPelJyMYHr+tMBPqfwoHOcNQOnSkAHb+dC7g&#10;Lx/C3503AI4PT0pxzgE9DSdsVYCAZHc0HJGKAcc/lRg7sGgAYg84/wDrUBQTgD9aCCwwetBDAAMP&#10;vdKkAHTOKQ5H86B159e/alBJHXtQgEwDlaTgjDCnZzxnvTc7Ru/yKYAAcdc5PrTTgcKM8045K9ab&#10;g4xupRYC4GOefSkBH3hSjcD6UhPHC/8A16oAwev6mjJU+lGcrgMaCRtxk/lQA45JwBSNx8wNGR1N&#10;JyRyPwqQAr2yabwBn5acOT39OlAGOpqgDPPNNK8c9+KX2PbmkBBbG4UAHvijBJ25/KgHI2kZ9Kdg&#10;45FADcZHP6UpGPnBoQDuaDyOnzUgEK54A/SjIHU/40Ec4/nRtHQc0WAAMEEH8TSYyfXt96lUMcZz&#10;x69qDgjpS2AM9gTj60A55b8qMAcD347ijap4x+O2kgGng/pzSYOOD2z9KceBwcetIuRxVXAMnqTx&#10;0prdOPzp2Cece5z/ADo6cHvnn1ouAA9s01snp3pwLHn/AD1o4JGymAjlT0/pzSY5yFx60c9cf/Wp&#10;QCT0pIBCxDcn86GOBhl9uBS4HSkO1evPfNMAwMUm4IcE/mOtKeOT/ShgOoWp3AP4iPwxSYOMnmlI&#10;GOT+NC5Bw38un+c1QDTzwf5Ucb+F96ccgen+cUiccj60gE24AyOO1AHOBQQcjn5aGGB8q/5zQgGl&#10;cnr+ZpV4UqSKXjHJ/OjLqaAEUEHP5UvDDGfx9aDwMuaMEnOMdulDAASXO7/9VGQ3yj/gNGM/N+P9&#10;KAAMhR7cDrQgG9M56j+7Q3XJ9McUZOeTmlPPr/hTATGP4Tmg+gWl5Ht3/wDrUZIOQM0tgECnGe2f&#10;SjgfKV6Uq4IytDEnOPxpgI2M8j6UDk4H+TS5Yf8A16Q8jPoKAG4yT+vHWjk8nFOPPQn8BQwYcY6+&#10;n9aAG87cbaCNwzu/+tScsdue/T/PtTs/xdz7UAIATxjnGaCexNBBzijL45brQAgyRkE/jSAckk+1&#10;KFxwcc8/SlI56YB+lADR6j8aBgtkGlyu3lqacH5duB7UAHI7e+KT34z/ADpeAQy/hSjngf3f4aAG&#10;/L94+vU0NjHJ+tLjkYJ9aTPYn8qAEOMYPSjaQcEnjv60uecnn+lNLZ5B9/l796ABvRR09aCARkD3&#10;oIBGQed1KS3dse9ADSNhxiggHqOnalOScnGQ2D9KBkdB/wDXoAMZO/8APFJ2yD7ZFLjaM446e1IQ&#10;Ow/+vxQAdB+uKQHB/h/2qdzjgfTuKNrDr60AMC5XgUAHoG+tLwThh/3zQFfHI5HXOaAE3A/Nu+9w&#10;ODRtIOFJH9P0peCc9frRuKgfN3+agBp5OT60HGcj3/GnZOMBfm96byRyKADcQcDt/KjcTxx0/ho3&#10;HPy4x60rY3Y2d+cigBMEHzCremKU8D7tJlgOxxQPmOc/X3oABgDGcEelHzZ+agBhzz83T/P1xSse&#10;OB1/WgBCo6Er685oI/woIy2OvtigY6Ec/XpQAilfmOOBxxRtTbjbnPXd1pRw45xz+VNGehGaBABk&#10;8k9fzo45yP8A69ObkE4zz6U0kj73rnNAxSSuA68/z/z/AFpQwPIX3+lHKkqP+BfSkOW+UNn04/rQ&#10;AoyxPl/pQhJ6haC529j3xRuYfxfhQA37xwP/ANX507kH5sUAq55GOfT2oA42njcAfvdaAHABRwev&#10;PFGCG+6zHqaOQdgDenNAx3NAhCOTtAz6cUoDZwKAOCgP8OOlGAANuOPbrQG4MmW3L3+lJ8x5Bz2P&#10;y04vn5tuB9KQkjn1+7QKwYwMZ+vPSkO7P96lA2/U/kP8/wBaGABwRtoKE2/w5+XFJypyW2+3NLtA&#10;/eKvP+yaUN8uFOd2Me/+f84oJkNK479OCc/0pDkcY/3ccZ5p3yY+X+Ltx+VIVBTaT9TtoCI3ljkZ&#10;z7Hr/hSMdueP0/8ArU5l3Hn+L/61IobGFXr933oDmGhlZeM9SeO9BYfdVOo7GnOwK4A9j/nFNbAG&#10;Sf1oBgQA3y9Mcjbx0pvOeFI+bj5qcQc9PU4/yKAq4wjYB/z/APXoCOw09Rjj2PHamkZGEON36U8j&#10;bnHC7u3Y0jY2/h97n1GaBbjTnHB6f3fxxSkbhkbuKN2Vy30z+NKQOcj/AL6PWgRG4+bIX5sn+H9K&#10;T73H8O7B+YU9hzng/Nnnkj9KGBD42+27pigroRhARks34A//ABVFBW5Bwq5HY7m5ooJI03BCGwu5&#10;RnHenI+FGMfe+96j8aAcrkD15U/r/n+VJ1PI578flV3Ad5bBlUxgjsOtAX5RLszz09fekAGBleP5&#10;U5i2Mr6dcdancBwVceXkj69KaCWXcoYHv044/nSjccoP169aVThcKeg4AFPlAChxgClYjfuyOD/e&#10;pCCCVwcewoGR29vrUgOTPTg7e3Gf89KdnI3YO3r9KaSSOMkDtjrSMNpzgnpQA/gfKrbu/wBacWZD&#10;/XFNBLLx9aUhs5DY5+XHf86ADP8AC3+eaccsNw+gpqhvrx/dpScrhs9PQ/5/WgAPJ4GR/u9P85pw&#10;ViMZJ9sfhTUXC4bG3OPyp2D1yPQH60AG0A9PmHHPf9KX5ickn35/WgE4znHbNKQdpwvQ9Qo4oABk&#10;8Ff97FL/ABYA6e1JyOVP8PtQQOh4/wCAigA6j19z0p3OeVJ7800gMcA4+opWAVcqvfAOB/hQAvOO&#10;R/wH8aXgtznrxz7ikVfTrn+70oGNv+eKAFxzg7ePwpV5OcZ9+1N4HVs46/5zR8p6Hn8DQA5sAtk8&#10;ng57f5NJkn5tmf68UuACcjjj600kkbW29M/5/wA9qAHdeRnnn60DJPT73U0YJ6nFAUgZoAHLYxHx&#10;/skk0HONoC9KVFBUfP8AjS73Xk/jQAf7W3/61GDnJ7UAHgDceKFKn5qABdoPPf8AuilwzDaf8/40&#10;bt3DZ7+9Ip+br96gBcYG1QRRtz8u38+9GCT0HXOccUu3DHaOn60ADdOvTn71H3Scgj86AAeAPb9a&#10;PlAwKAFBwcHHFKQRkDO7GMevFBwD0/zmjPzAkdsfrQADayYx7mjvhV/+vSqMjkDrQcEf+hZoAOny&#10;ge+KXIzknp+nNDc8A9vWgbs4K/lQA7gldxzz8xoBOMD8qQHAXB6//WpRlhgH/PNBVwYrjPb+dKeT&#10;19aQhi2cUc4yf6UCDB6jr6UHJHv6U7j7u2kwRwB+X8qBoXJ7fNR34/nQCNoBpcseD+lAmIc54/Sg&#10;Bs8GgDsT/wABoyQpyKBDiuBlvwoAYd/w20Z54+lC5P3c89PagdgbntwT6UYOMhuvTNH/AAHv2o47&#10;K1AgAJGM/TNByRQSP4jigdOnegAO7IC/UU48NgDj+dIOckn9KBgjcBQAbsdxS5IGCeaT6/oaRfvY&#10;HrhqAHcZzigEAfL1x+VHAGRRu469+lAAfXb9aBk8H/8AXRjHNKCehz+dABjPH480dOTSgZbOaA3y&#10;5UUFMAcGjgEYWgEn5T/Kjljtx2oHfQOPX8PSjnuT/kUpBB+b8+aQ5AyCaBXDkcZ5p3PPFNxg5o3b&#10;RjP/ANagoceB1o9sUgyDnPv0pV6ZB/SgAOcMSf8A61BwBn/a7DFHPRTz/doGcc0AC9PlFBz0T/8A&#10;XQGGcGhQDyT2oADwM49+Kd1GSfwpvJ+Yj/OaFG7jNADsHbj0oJycNmheucfh6UYwflHPbmpauAHH&#10;UfypeMgYpMc7lpRkc5+vNUAhyTj9KVRjkGlz83Xrzj0ox6/99UAG3naRRgnhv5UdeKOaUtgDqKDy&#10;OKAnOFIoI4xipAr3WQMr+lZ925KeXnn02itSZdvzH8azb6Jj8/8AF1FWBj3ty6yeW+3Ld/X2rD1m&#10;eWKViwO3dlc9u39RW1eypMxVl9T9OawdVeVZFaY8KcZ65X1FSgOZvYJ11b7T5zfvYtwX02n6/wA6&#10;6bwU9xLqePqNvPHt/n/CsO/MS63FGy8RqT+7X6Hr64zXXeELZPtAeFflHzdf/rVKQ7nZWMWF3v8A&#10;jzVgnjJ59sUy2xtABp8h2AZPH8qu5IxwrjJHX1rnfFGmAoxRuW545zW68+xchh75rK8RXqfYWk4J&#10;XstMVzgk1s6fd/YDlTNJ8q9gcHH0yP8APFdRYauL2FY/M5UgMa85+IF+y3iajAu7YWO0L1brWt4F&#10;1uO+2yOVA/iXcB9O3v2rPyK5fdTPSba8CLlGzz+VX4rpGHHXPr7VzdvertZh1PTmr2nXankmrYkb&#10;E8gdPmA5GK4rxbAsdxIobG30966i5vCI2I44PP8AnvXHeNr+MLkuquf4mGPal0Gecy6iLXU3tt2F&#10;LFtzKP6Gta11y6gtRbrL05bn/H+lcXrGrw2uoymf7zNgDPbP0/X39auaVqY1OZZ0lyYyQyq/BPcf&#10;l69/pxNzaS0Lmta7cC9a1tuAoK7tx55H4Z/l+g0vCGm3k1/vmk/dqBgnsfp1GKpaPpJvNekKjd82&#10;Aeuf1z/n6Adz4c8PLApSRlG046D5Tj+X+NKN3uS5cuhtaIPJCpHnBX73Pzcf/W/Wum02YnBdvmFY&#10;NnFHB8igFlb5l/p/n0rY00IqBnfP92rRmays2zj+VUL25EanaeBz06VNFeKxMQb2rK1OZZBtz8oa&#10;pAv2d754BDd8/wD160Y33fKDWDorkBV3ZZW9a3YGK8n9arlAsKDt5I96XOBwOOtNTI7H39qcM9N3&#10;BqQAAZIxQAW5HrRkDgCgemP0/wDrUAG7K420YOOmaBn0+mKOgGTTAQ5zS4JOMZxRwF545xQQQc7T&#10;/wB9UgBc44H9aTBAycClJ7lfegEZ+UUAA2g5z3/pRz1x2oBXG2jOBjBoAPlIbH1oB2sQfwxRnPU0&#10;Ekgkj8aAAZzhm/LvQwyMnNGCMAtTmKg4FADRzznqc0FvQfkKDjI/zijORj/0KgAbJYmgH0oIO3Ao&#10;BP3SPrQAE/KeOOtGPX0oAwMA9KPb1NACnrkLmkx/ED+lByRuIoGflIAx1oAE9jQCQcj+dAJzRjAz&#10;14z70AA4HJoA7A/eoOCPmoAyMA/pQAHHY8+1BQEndj8aNxJ6nrQpAPymgAYdsUFeOTR6HAoIAPFA&#10;B9TQc7iw/wAmlySNpFKACen40AN2gnn/AD3oGeiv0oB3AnFBIHtigAwcjDfmaDnq340p+929Pekw&#10;e9ABt5yB9aNpI5P1+tGSec0Ac8f4UAGSOmB9aMsPlK/WjGePz/KjHHJ9z/hQAcgYHFGGHUduKO+P&#10;woOc859qAAAnpj1pAFUbQOKXO04xRhcYx/8AqoAQZ6gdfWlOS3Xn+dHIPB+ahgCfl/lQAAZPIozk&#10;Y6D60EDoaRsAc/kadwFchBuYZ9hUcdxDIMd/oeKkxxtJ4x61FFaRxSGVTu3UASEnOfrS8jg56/lQ&#10;Dnj16UnGeR17UkApz3FCg+/+FAXI460bWzzmmAHryKb/AA7iOnanMobnbRyw4/8ArUAIV7+tKFA5&#10;XvRgkZX0xRt4wRihoAORwvFIM5HP/wBalxgctTWyOSe/ehAHA6mggDgDv1oByME0N8w6tTAMj+If&#10;73vSAknr+fel5zwaQcHpUgLzgYz7Cgnn5vSgDaMlqOM/55oAMZP60hX5QF70oxjaF4703pgY/OgA&#10;z3PrnFBwOO3fFAIYZ/HpQ2O2elAB33AYpM5GMfQUbT0IpGGQBmqYAM7s0FCR/nilOcZP60ZHpSQC&#10;YxzQ2P7v8PelI7dPU5pACThcVWgCZyM0vBGD+lBAxgd+TQAcrmkAjZ7k0m09+macevB7f1ppOeFO&#10;KYCgsSc+lNyoGPwzSgc4P5UYHbg0wAZHNNBLjJP44pzAE5FA4O2gBrscc/nilwSMDjt9aQ9cgdad&#10;jv8ApSYDTkcf1oJwM/8AfOaU8HGfzpDxmlFgDAnnv2pvoce/0pwJ3HFHIwf6VQCYPUCgYPIFKQBw&#10;AOtIPUigBMADA/ClByvWlyRjJx7Chdw/xqWAEFhikC5xuHal6t1oX1I70gEH3s44o4PGaUjHNGSD&#10;kg/XNWA3Iz0/I9KXapH+9S7h2NG0dz/49UgNyMgZ/IUAdu9BPYGggEbQKQCHd97H45o2kDcp/ClO&#10;B/jRk4+f9KQCYyen4elIBjt9M07lhgNTTzxmqiA4gk8fWm8gfN6UBhjP/s1ABxx68YpgIQOcjPP4&#10;UnJ4/wAinAHr696ME9VxSTACo7j/AOtSZyPlNKOTgLQVyMk//XqgGggcnNBwD0x+HvQMdM0ZBblf&#10;/HaWwAFJwf6UcdAKAABkrx9OtB3Y34/ChABBA4NA5xyceuKQgEbdtBbH8dMBM7eo4pwyfvD6c9Oa&#10;QjPTrQAFGG4qbAJtI4Gf8ilGT8/p/dpSDnAag5U4HHf/AOtVANb1B60YJBIO2gHbx/496UDngjrS&#10;3AMHOA3Wgcjn86Bg8g5oGSS1MBrAk4z34oJOcg/pRv5z2/nSbgG/z/WgBwx94jpQFBPT2pFX5um3&#10;n0oGcZxQA7B9Kav97FHL5z/d9aPVse+akAGCOPp8tCgsvHH9KPmw2SPwoZVz1oAFxjmjJJy3fp7c&#10;0ZPXPG7PWmjaMAf/AKqYCn/Vkk//AF6XGRg44pApJzjP+fWkIz/F79aYBu3fKppfvHgn+opOSOD6&#10;ZFBzjK5xQAnzYyPrSMwDc92p2GBwc800qM/XrQAeuFoBJb5R8p9PrRkEcM35U0gMMMaAFJGeB+FJ&#10;yp6U7O1PXjj60h46f3ey0AIRyFAU5oPTAX3oKkDd7flQct/313oAOR0/Sm4IGNp9v8KUA9Cx9c0A&#10;knK0AKFDdB+NIRnk9ueB3oOS2ee/akYLn3z+dAAy5IIPej3yP8KCG4YjPPSjBwSD2oAOhzt6/wCf&#10;8aFyRwMZ6UY+YkjGKBs24/GgA5J25/8AHabwB0x7YFOyTzzz1puecAf/AF6ABiB1Lf8A16AF6OOf&#10;8/pR1IJXv7/SgHA5Pp8vpQAEg/ODz17/AJUZ4wWHuaUgdCaQDcd2c854NAACpGSw68U0kKOB+PTN&#10;OyQcj5fpijdtAfd9PegQDjgv90YH+fw/WkXgbSOvGKMmP5VJ4pec4J/i6CgY1sAcnvhaML/EG64o&#10;AYHB/wAiggHk4BPP0oAAuG2r+FGSpzk47kGjOflH4UMhzgZx35oAAydc/KOf50Y4HHJ6cdeDQMDo&#10;vTigt8v3R/jQAAhvlDde1GSTy2P+Bf8A16ArY5H/ANehhn39aAG4O45P/wBagMEGcY/HpS5U9CR9&#10;DSYz8xT8T3oAVxkZA6dPzpeQxA9c0BCvc+mBxRkdPf1oAFJXn893rSgkNsB6enekGBwFXp+VOGMc&#10;Dvjr6UABwXx+lN+7yG5x7/nmhWOMh17U8gjnb+NACFBgZH50EZOPwP8AnFOO0gFR2x+FIfusR9OO&#10;KADdnIV+gzz/AI0oUbt59fWjocqP8/5/Cgqf4s+vJoAQjDckflSqCjFst64C+/8An/JpCfl6dffr&#10;/n60vIwcZ70ANy4+8Pbge9KpOcZHXselKdoPz5/76odnA4Xd+NABtIO7PI/LP5008nKy8txj198U&#10;uMKMjIHt7UqhMZP+P+elAhowON//AOvFADMejcnjjJ/z/KhQGPHH0X/P+TQRux04+hIoEtxu0nAC&#10;Z9floZVA9xnrmlOQOg/LNKSD8wGfyoFYYVVV+9zt4xx7ZpDghjnHGfmp2HDYz3+6T/nj8KQhRhM7&#10;RgUDsIduc87RnJP9aRgem0ntS8KTz8tB2hi2fq3qaAEA3+/YY57U0hQN2fpn/wDXTzwNp6n73vTS&#10;Wd+W/i/yKCQcZOF/i69Tim45xu9l9jTicHarcDv6GgBRwe3Hzf4/56UFIjdXR8rH78/iaNgx14HO&#10;7p/kUpjbPy/e6fp/n8KTaMq/vn3oB9gwy/KDD/wIHNFH2hV+UyJ/37NFAcrK+GGQD0OfvGnqXJ2h&#10;dq/7v60xQwGFTc3/AOvFOI/hKjrgjdT1JAIDywI+h9qF2/wso7YGKMZyTJ+P4/5/OnIQWyhX6ccf&#10;5/z7gClk29Af/rUpG3lWxTdoY7MBv738qdkcjZ39eM80+YBxQBcHH09aMDo3b1700HJ2k04HHy9v&#10;T/P+fzpbgOAzuO09fWk3gHKp/n/IpApYZGfpTs456t+tIACqFxkctyKURgjr/vc/5zRyNy56c/59&#10;aUNk7143frQAgPcfMc/xU5gOpGM/7NJnjbtFAbsCPbkD8DQA7A7D8uBQCTwT14/zzQBu4HX34xQc&#10;ODg+/wBf1oAXAGDk80ZC8nA649jS4ySV/D6Uin5sZ/LmgBcHjOfzoOMHcWIPYcZoUldx29euaBk9&#10;CfxoAOcZC/TrTsZC57+i/wBab8ijBb2PqKdhgMg/l+VAAAoPJ9flJoH94j9aQOMAv1/Ggj5uPxX0&#10;oAccluF4pBjGc8D26c0ZZ+cfmKPlG7Z1z70AKcY6H1/D/wDVQASM0gKfeC5/2h+NBBKYBz1Hy/8A&#10;1qAHAYGD/Kgktwef6Ubcs3sfzoGA24/jQAYAbBH+fxpV2jkD+uKQheqjnoKHJ6H+9igBU9l49PWl&#10;AJUfL7UgwW3fnThnOSv+NACHIzg4+lKDgsCc0h5/i/z/AJ+lGATy/wCXpQA5cFeA34GgYRf4fxoP&#10;yrl159zRznp+dAABkZx+VOYjH3fz/wD1U0HH8Xf060oHcNQAuAcDIz/KjIz93jvmjB/n3oHT/wBB&#10;oAMDdg/hSgnGAfwo59KXOehoAAcH5Mn+tBPHK5/z1oBOMY704cnHrQAhI29M0oGRgimhccgbTTun&#10;v9KAA+u2j5S2WPWgbQMk04nH0oARvr7UuCRx0/nRjO1T9DQvXDUFLuA27sN+tKpHABzSZBGQR60D&#10;Gdo9evpQAqE4zjqeKUnjp3oB9G7dTig5XuaBICOxU8UAkHrSHj730pQfkyBjv/8AXoG2AwD1/Lvx&#10;Qc49MUN83AoAO3vjPegkNv69cUcYz/hRnI5o5PagBxOD049qaQcdKNoXnnk9KcAc8mgBAM8DtxS7&#10;dx6fe7+tIB6HpxS8dz+dBa0ADIBUUctn+VA9Qv40ElgRigXUPmb+GlGD92k+9wcf4UoGDg//AK6A&#10;VhAAGz09felQn0pAATkfnTtvYH/PSgoGzn/69AKgdfpQxyRQMMcn+VAhMMKV8jpRx0B9uKAQy5FB&#10;OwowByKVmBPPr+dN49TS84x/M9KCxPunIGaGXjn731pSR3/ClzkDj60AHRc44pCe4HNL2zg5oY7R&#10;nJ/2c0AAHPTijJ9MfQ0ZA479etAYY+XGfY+1ABgZwTThGuMgU3kYX0pT1yBQAmcqBnv6U4HnBoHX&#10;j0796AB0B6UAAPcijj0oJzQdpOAfwpMnW4L7Yp3XkHNNLDGc+9G4Z4HNEShwxjG3vxRkH5UP4UZB&#10;AOfeoml2ruz7UpAS53dRzRkdce30pkcnQ/hStuzgUagNlkCr1469aztSYyrkdv0qzcDIwT+nWs+6&#10;aSFsk/WjyAxdRgZwyrH97rxXP6xcuLb7PM/zR8bh6V192YlHmqOTxiuE8Z31uqSCOZRwf4xx/n+d&#10;D01BHKjxG6635Mj52thie/8An9ea9S+HpE9u1yW5bo20V8+6dqwuNYaWeT70h3Y6+n5Y/kR1zXuX&#10;wz1FW0iOUnj/AGcc+tTB3NKkeVHfJJ5YyxNI9yzrtXP021RF/Cer/Xd6+lPS9jZsLwvIzWhmLcSb&#10;Qdp/3s1zmvX8qs8YXPy/n7V0j7JI8I1YepWe5sk4DfL9KQaHlfjqwubwbgo27gQx7d89D6Gs3wZq&#10;F9Z6mlnMcLLJndx+HGPT/GvTNb0CC8si/lr8vI+X/PbNcff+HYbO5eQSKrLJ5ifX/HpUOOtyrx5T&#10;qk1KSOJY4j8vT9OfwrS0zUnafa0mff1rA06PFqryP/rBnJbpzWhpyCBN+Md/r7f570yTd1DVWS2Y&#10;qWG5eGrg/FutQmdvOk2/L0PUd84rX1/U91pJFIcbVz9B7/5wMV5V4x8VJHfPHPMuAuPvE56DHWlO&#10;XKVGPMYOvPJdeI7gqflCn5emc03wdeTxxclvlkYSLt57cdP59Kivbg/bZmT/AJabGVlHynI5HPbn&#10;1rR8P6dbLBNdQou5lwo9/XnrWO8jq+zY7bwNffZlF1qK/O0hZSD2P4/ifqfpXomiXMb22925JyO/&#10;4V4umrMLdS0nl+XxnjBA/rXcaD4hzZwQwFthA+bb26e2K1hLoc0ondJfW9tIzr0B9aktNZjux+7P&#10;ToC1c3eatFaGN42K+Yp+X06ZqxoL+bc/McbvvHJ/zx/nrV8xFjr4LpgN/OMcnPSqV9cjczKQPxxj&#10;3q0xt7OxYAbmK4xiud1O8kB3/wB7t2+v9aAOl0KfCr85b8a24GLnOefp1rl9Eu0jVF6t/FxXTWDG&#10;RcMKAL0YyAPalCk9R9KWPBHGM0ZPXNSAcgYA/TrR8oOaNpA3YoAbOCT7+1AAGBGB/wCPUDvtoHsc&#10;UEEdDQAoIBwfSkHrmj+8Pzo6/N/kUABxnIoUk/MBQPmGSOaO+D+lAB7EUHA64oyWXkfrSqeME0AI&#10;B2/u8U7qMgmkXA53Zpc7OP7tADcZ5I60YP8ACtLwMkHjFJk/0oADyfn/AP10cjn+VGQeRyaDgkYo&#10;AccE01jg8ml6t8xpOCKAAcduT7UEZ4P60fKDgcY60ZGMZoACRyAKUFs5FBwOQaTrwT+FABsBGAT6&#10;Cl25NIOWyOnfjpS9R60AISSMD0oO3ABXqcCjBboPzoGRgFenpQAvRcA0hyOd1KeeTSYGcEmgBeBz&#10;SYyM5/D8aXcSvA+lIvBwPWgAxzgfypzY3c01ACA2fal4XjFAC8n5iaReuOetL05xSYzwccUAKSAR&#10;waCMtvNA56mkPB4HFAAeOooGB2zR3wG+tJx19elAACW60YBbNDLjnNDDbyDQAAEZA/WjAzn/ACaN&#10;xHPPFGPQc8Yx3oAMkHP40c9fejAz0pFxjp1oAcAuMD8KTCleR+VKRkbQfy/lSFSTg0AByDnPXqTR&#10;z/EP1oOT16GgjPP59KAAnPBNBB2//XozjqvX9aUr6D6cUAJjtigfMeSKNrHkUKqtQAEY5FB9B9fz&#10;oyRwaD1wpoAOozjpQOmPSncZ6/gaMHord+1ADSDnn6UdDQSMAU4Yxk8frQA3GDlTQy7T06UuCvy/&#10;zpByfu0AIRg9Of5UjAKKcWI9qTnqR/8AWoAXJPQGmsST/wDXpcZ4/lScYyOnagAJDfMPr9aCR6/r&#10;QeRig4Pb3oATbjIwPSgYHOM0HnqPelOW+WgBDkDG760hOT+PpSsSev8A+ukwPWgAXHcL60fL09vX&#10;pQD2ZvyoO0rgCgBFznB/GkJB9+9O+8MZ9aORxnp6UAIW3Nx/6DSYHRzSk44JpMenNAAMbutHX+Gl&#10;OR8qr3pAvAwT9aABiSOR3pD8vagHFBHJ/wA4qrgCgZx+YpByOe9LjPegcYIai+oCH2/OjacYPWlA&#10;5/OkxzuFO4AAc7qCBkAUbWPyr/Kgnjn86AA9Ny9Gpp9R+NOHoKNwweaQCEetIemBR9fqKTb6Z/Cq&#10;Ad9Ow/KkKqfpQSAuPXjNGcH/ABoAauQCCP8A61O46LzRgkdaO/SkwDlewo3ZHT6UZGOBTQwUdP8A&#10;61JIBcg0p3EhvajgdPwWhc52k8USAAS3C01iBzluKUAZ6ZFAOThh+dACBTtwOvQfnRkY/GggYyD2&#10;5oPyjOe9EgAfdzmjIHJPXvR90dD6fWgEkZ21IAetJgdjS7iDik/w7U0AEnODSlRn39aQL2wDSkd8&#10;9vzpyAQccj+VGeM4zSdyOfXp0pehyfXNSAhxjAPtSc5xz1pQByFP503BY9c8+nSqiAo4AwKORnGa&#10;TbngmlJGAf4ee1DAQEgYFBCg89OvWjGSTuowPX6e1UA3LFcgdOKUcHhqHIzw3/1qQAg4J/DmgBcb&#10;Wx/+qjPFJnJ5796N+3lgaAHEbjkY6flSDOSSaTIHVv8A69KTzyPxqZAITn5twoIGflUd6MsBjHy/&#10;TrRn5cMaAA5I5X8aaTkYVfpSkEqSB/8AXpGyDgH8qoAbPVj7GgY2hdx/Wggl9oA/OgKTxj86AAE9&#10;unSlI9f++sdaTHbFAXnkmpQDsjdyPbimk8cf+g0MAW4P4r3oY5GAD+FUAblODlv8aDyoOPpQOf8A&#10;vr/P86CAOvNIA5yTTST0A6CnHf1K0FiO+D60wGtuzkH+dO+XseKRhknaP/r0oJAxmgBpGRuwOtCn&#10;/wCvRwOD/nilXnjP9aAEOOtNbGcH6U4nH3u/HT9abtG7n+VAByeg60DaeQu7v/k0DITt+FGBgjHX&#10;7xoAOOnr7d6FBxkfhRjJ+frRgZyO/Py0AN244KdutGCvCDFKSfvBfpmkJH93260AD5HHP50bv4vW&#10;kY7uo70Hcg4IoAUqRgE89emabhlG9uvehiAfu9+9Axngrx+tABweTj1PtQWpGJAyo60ZzyooAUfd&#10;A2fl1oJI5yfTB5xQxOMkDGP7tN35G3/P+eDQAZJOfX36UqEdVakIyenWl4z0oATIJ2rjrQCepX2p&#10;WHzZY/T2pMZ+Uf8AAaAHAZOD/wCO/wBaaeMc9s7qcFxzH6k5pOegDHjHQ0AJ0xgUEEjp70Ftw5He&#10;hjyx59OO1AB8xGN3T3/SgAj5scj9KA2OeueaOh3A89+1AANoGSuMe1J1OA/Tj60uBnDd6TIx98ev&#10;QUAIRjAQ+23/ACaNuCGb1607aWXr/wAC/Kgk52kf7xoAT+L8KUFcbj7YoLY6Acc9aDy2Pw+lADS5&#10;IzSlgW2qe3B9aAoJ4XpjdmkGQu3O7/e+lAAWI3Dp+lBO7qPf5eaOCfxxupSW6k/m1ACZO7hetKTk&#10;7R68UrAE/OPwHagLxtxQAhPJTPX/AGvWlGf4vu/nRg45YYH+c0KFxnPfg4FADlHUkj8e9Jlgc4AP&#10;8PNKVxzj2x/Wk4JHHFAC7gW2t/PFLgY4HIGC1ABz05P60mGxknpmgBRwcD5v9ql54bHQ8dOaTA+8&#10;o7ZGOaVSM5k9aBeY08Lk8n607Oflxnv/AJ/GkJVPypQDjn170DDvuO73UGmkHChhzQwLE89utLkB&#10;juH5UABUZ3FcUhyOMc/7XeggYbg+tKAegwOaCdhvzOp8wY7D5fWkKgjkA04rn5l/Sg4PU+9AxH64&#10;VP5ik28bcfd9c077/DMaQDPLLu24+bFAm9RoJGcfL+FDksMEc/xUpyecHABzTSu7rlv60B1EKqGz&#10;u2nr9aXAAyenpijkkA9/8+tDHHOzA/l3x/8AXoKGhg3IIUEUZfjj8fQUH92c9B9etB3KMng9R7UE&#10;CHIfJ9P7p/l+VIU5wc+4I6+9OVk64+bt8w+lNA4wc/jQUhD8ozltvQ0m1c9B1z9f/r4pxXqc5+X5&#10;iMU3k8AncB60CfxDSEJyUX8l/wAaKk3OeQce2KKB2KmVdVYPn5cBd3Xt/n/OFG1R8y8Y+9t/GkG7&#10;G0D34oyccj/gS9P0rQgeDtYc/wAX5dKFDbQsh9/m7U0MynaQfenNJ8x3lWpAKBj5s8DmhGyBGzqO&#10;f6UmBy2cf7WTTtuQpzuapYAmSyqh9h3NOzjquB1OKaMldueevPT/AD9aFUDg4+X6nHNNMBzYzhhk&#10;Dj7tCsR87c+v+ewo4JGD/n+dCyA5446VIDtoJ9cf5/nQG3L3PTr1xTQcjbk4PIx3pwweuO4+nHSg&#10;BWYjpz/wLmlVsNncD/tCgFh3Y8H5j3o6/l6jmgBcgdTSg8fMv603qwGB938+KUY/u7ffmgBckrkh&#10;lxR/CFYd/wDP+fSgbSOeO3QGjGNwz1PP+c0AOJZnyw43c5+tG0EYGfcccUBlHIz9PSgHIwFXHSgA&#10;3HqhPTP1pckfKw/+vSABuVb8M0EAkna3+0Qf8+lACk44YEnB7/Sl4Xjp+dNxt4bqf04oJBYbhn60&#10;AOAUcZ6dDijjIP8A6Fx/nijhTyOnX8qAVxgH67V60AG0FuDnHryaOAPp975adnaMe3O6mqNzYI46&#10;dKAHfMp2le/5GkBHYcbhkCgEAY9OaXdgZK8/SgAIwdgUf4/55oAxk/1/pQu9u/s3WhSOQR29P8/5&#10;FAC8kcfWlzznHbHv9KauFG4N+tO4zhjn+tAAcj+P9KUcjr9P8/hSDpyOmfmo5K4H+NA7jlIxuHzc&#10;/nQow3I/n0/z/k00ZJyD+tO4UY59eDQFww2CAc+9AXqcYoJz1/yKNpPf/wCtQIVQR/DjHQmlU8ZP&#10;XpQoYj/61AwM5P4YoACDnA/SnKM8GkByuNg/wpR82eaADjcDTurZPWm/MeSPx9KXIHAx8vHQ0AIU&#10;Knbsx9BTgvp+FAUqeG/+vQuRyfX7tA2wUE8BaCoznJ6UELj5hQdzDlvpigQBtp4PJ/HtTlweP09K&#10;N3+1yfegDJ6d+1AwyCMc9aUNzgj/AOvTRx2pcnJGB6UABbrkdvvf0pxBH8+lNYKCCtKxOc4529D7&#10;0DiL97jnIHNHB4Io+Ycg/jTS2Rnt9KAkOJ9aX6L68YpFJzuxQSOhJ/GgkAMH5R+fanEg8fpSFdw2&#10;/wBKQ5B/zxQAvI4Bz/wKlPHDHg/rSAcYApQMHI/n1oGgwWOTn8P/AK1AyOTRtJOCR1oLA5A60FiZ&#10;2r8w/GlHIyTQAccnv60AH+EdKCXuHB4LUA+jcnt/jQeOM9PajJDcD5u/vQKwcjqvp+HvTuP7tJ8r&#10;Y2rSkhuV/wD10FgetBbB4Peg5Iwe/wBKOVOdo+tAncMHqO3pTunzZpMgjgU1gTyTQLcceeSOKU8m&#10;mCQ55NKGUnIP1oKHYIPI96PlBoUnGD+g6ULwM7aAAfd3EYowen6dKMccn3z6U1pMcZ/KgB43Y2k5&#10;9qXGFyP88VGs2Rwf1pwBPX19aADBzwOBxxTjzwRQvAoxk8L+lAABxnHbp2oAz91+c0Djnb3o4zyK&#10;AGtxwTUZlxuLf/rNTMpYbQarSL5bfN+XrSYEskxEf3qrteGM7Sx/Kq8t1IoZKz7u8ZPlZuQ360CZ&#10;tC8DICr/AHhketQy3YJ2A8/zrPgnYgNnOfUHmiedIEMhP3etHqI1bS5HTd0qy0kZG0n7tcymsrG5&#10;ZXHXGW+lE3iuIHBYAjnnPrTDU6NwmM9f/wBVZGtkRKQjY6ZaqqeJEDBGPzY9ah1fUYpbdpEfPy0D&#10;OX8W+IJtPjdzJ0GTwePw9q8d+IvxCYWkkyvuXaCvzYOM8jp39zjjPFekeM7f+1bWR3dl2qQNrfLj&#10;rzwR/nvivD/iDo1xEu6FmaNkONy8o2Bznt6//WHHPVlJJm9GMXJXM7QvE5u5o78yMkrSDdCGwSOn&#10;TBPb+YB5xXtfg3xbHBosUCH7yeZ3+6e444Jr5ns5G0qwt9SR1MkLMWDJ9D2P0+nbHFexfCTXIdZ0&#10;GK4i+VghPJBP3v0H4dO/U1nSn71vI2rRio6dz2DSvFFzOzR+eSd3J7Yz1/z0zXS2F7My5dfmX72F&#10;H+T/AJ/DkPBOmm6uFuZQq4744/P+X/1hXfafawx8sfm6Yrq95nHK2xas2klTYT1XoakvNN+XHdl7&#10;Cp7QRjjH8XSpbp0HJHQcLT9QMK801o4iA3y7SCD3rgPF8AtUZJNytGSGbocE9P8AP/6/R9QupHyh&#10;YgHjb/8AXrzv4nurW7SQRN+8+8qcEj/GlIDN0bxFFdf6CGXdG3JLZyP8n/PFdFHd732xPlf972/z&#10;+VeVeFtQnHiCS3SX5GXapB56jnr/APXxXpWiWNx5bF1PK7V2nNTGXMVJW2KniNJr6ykhgiyf73t+&#10;VeQePLZIthEm6RMsVYElip5yO4PP+cmvc30/yI2LRFm2j5sd68r+JHhkWcn2sg7Wl+7nkDGOvpj2&#10;/SoqRujSm/eOQ3retFPb4UCHLN9Qef5++ccjmum06S4kulFqfvR4dSeVwev61xb65/Z+rw20LKPO&#10;YqoBzySTjnrnnt2rW8O+IJp/E0kFrta3DbPlbJJ7jrj+RNRFo2cXynS6l5f7sJu3Yx5ar8xX09eu&#10;cY6569jr6de/YbaPJOI/lZmxu6jHPbkn/IAqLSdIu5tTZiNsajKKvfPr69/zPvUl3AXvv7NeM/M2&#10;ZGC859yPwrRLqY+Rs6RqcuoyLPIp8tO27OB6Z7ius0uQq32mUcdvSsPwjokaDbcqVYt8zbf1rQ8V&#10;apBpFt5dtt+6fpxV+ZnI1NR8UQWwbzpG2gc5YDsf1/xqrpwOsTfawuVVj0P6dP8A9deX3Hiq/vdf&#10;WFpN0fy7vmHTjJ9D9PavUPAzLdRp5ePXbnHbrUxlzSBx5bHWaVZMY1byznr9f8+9dFZRsi/MMelZ&#10;umR7UVAuO1a9sTswR/8AXrTckl7AEHBpxDY28LRwOMUoAIBqAE+YHO7vRh88n8c0AYPGVxRjIAzj&#10;igAC0AkDHP1p2MrnHt0pAMHk/wD1qbATB24C80D60deRzx1o6/dpABG0ZpxPPoe9MBYE/wCFLn5s&#10;elAAS2cDn2ApduDnJ9qRfvHignqtADtwDZX2PWgZIwRkf54pMktx29qFA6g7aAA5zwf60p/3f/r0&#10;0A45BpSM8/zoACQTtPP/AOukbg7j/wDqo7nC/wCFBIJyD9OBTsAZIXJbpSoMfePekHHzGnA7Ocfj&#10;SAbt3Dp/+ugqG5c//qoOB8yn3o2/3gtMBTz1/Wj5iMYo6HBz60Z4yaQAG60hGeP++jnrQT2I/GlP&#10;P5UAJksOtKME8j8KFzjLdc9qAR/jQAA45yPTikPHGP5U77vAFBAIAz36etACMGPU0gLHnH40AZI6&#10;/lSnjnFCAEXb1X60pweq+9N57D+GnEk8j8aAA/ePJ/8Ar0Y49qMZHFGeOn/16AAfKoANAOBkelAy&#10;eO/X8aTaO4oADgH5j/8AWpOT0WnAgDOaMDp/k0AA+U5A+nWk98j8O1AyOgNBztx6/wCc0AAHGc4p&#10;DkdO/GfSnYIHT6U0euMUAA44x/nNKAAcZPX/AD/n2pCB2X6ZFGCDyf1oAUkDnP8An1oA3H71ABBz&#10;tpRyelAAPmXNNOMZxTsEckfmaQnjvjbQAh44xQNo6ilPrkfnSYHJyen9KAAHB/4DRkD3oC8/j1oP&#10;qe1V0AOhytKMDgdKBjoB0pR8w6Y/2RUgIOOv40uOCwX8qQqNv+0f4qUEY/nQAgOKTIOOR/n3oJBH&#10;FB2hDj+dABxn680bt38X4YoCkHOe/wCVHG3g/lmgAyFPH8+tGOPej2B/3uaQkHI/LigAHXAWkwCc&#10;D6fLTgp6H6mk6nHrQAh3Y25x9DRgZzjp/epSQeCOnak6jGP++aADBKc0ZI7UEAtkfzo6dP0oATpy&#10;PX86TAK/Nnp+VKOuWPFBHGSO2MYpoBBuPVcZ96OAMKe+frQAQec0MMnvSAQjtke3NLjjb+FBHGaD&#10;noR7c00Ag5GMUh64Vf8AOKXPHzf/AKqUjByF/wA4pAN55U/oKB/eIpeAMBf1pAOcNQADjrRg5wPY&#10;0p9c/wD1qQHrj60ABJ+UZ7DtSHk5p2DuwB+VIc7MY9qADAIyfWkPzDaT/wDWpcknBakAH8WaoA3Y&#10;b8M0m3P3Rz9ad0GQaaeucGgAPzmjqeKcCV6D/GmlRnrTuAgBxjFIcHgf/Xpxzgkn3+lNyfw9c0wA&#10;AAggdTQAVX5eM804YAxxSZxzjFTzAJwOAe9GSO2aBnqtGCTVAADdhwaTj1xSt/dA/GkBOMDmpbAM&#10;c4xjsKQlqcDzx6UnKikAnyHv/wB80ozjPofyoG0jigDnaopgJnPHf69aXAxj9KTBAwD9aO31qQA4&#10;P9TR0GSPu/pQwGNrfhxQduOpq0A0jjl6dwoozlslfrTcZONv5ikwFwQfl5oBwOlKQM5x/kUgx0B+&#10;po5QAgZ4/u0YUH2pCcH7w9OtBx15p2ACD0HWk5IIYYz+OKVvU7aaNvTPT0oAMN2oOMcCnYGCox19&#10;OtAzu5P50twG/Keh9uaU56kUgHHKH8KB/vUIBBkfeH0pWwMjFHGCPejHPI9+n+c0agNwucAfX2ob&#10;A4I+m4daUZxt2/maUgKMOOM44+tUA0ZIyD/nFDDA3CghgOnfoKOCOB79amQB0baG7UcnjGc0HjoP&#10;0pMDOAenc0wBefun9KRhgfL9c04qSuOv+zSE5JGcimAhU9j7ijOPl4o6df1o2k4UUADHPINHJGD0&#10;6EZ/SgEKcE59P8/56UBhu4FSwDA6Y7ijJI+XNGAx2598jtSFmbnPShXAU464OcccdKGxjAP5005B&#10;6n8e1KTkbSefzqgAgA5zSkbVwabt7dKXcMYxn5aAFOc59qDkqx20hwByfTJoOdvX8u1ACEEcLRnB&#10;Kk//AFvelGB8x/HmkXPI/wAmgA98UhHoORx16UuMHP8A9bNJggcAcdqAEPGT+dGD03UEMOo/Cgl8&#10;/Ko/+vQAMP7oHtSAsDgPnmlxk5x+FNGB8uBjtQAH1X8KMZ4BPFOxhjzn8KaAmNoH5/8A6qAFxjhR&#10;7c0i7SOv/wBb/PH4UjcdBg49qU7ugP0zQAmegT+VJkMu3filXH39vP8ASgDnLMaAEbDEtj6UYOAN&#10;p6Z/yaG9QuP6UpwOp4zQAm1Qc+nFNGR8oHvUgUk7+fU0EDb83zD0oAYFAJ/i9Tg0ozjkZx/jSZIB&#10;GT6UuNrZx37igAxnn8fpQML3/D1owDzwePWgANk7uaAG4wcEe1OOMYz2wKD945H8XpR8qfMRQAEZ&#10;OcGkwR0H+f8APpSg5/DFAGR/UUAJnIxntSEgnA6HmjlvvD8+9Ged3vQAP8q8/nj9KAu0YH09qVSB&#10;z39cUKD2/wDHqAECKFyCf8mgZzx/F255py7guDjr60EZPTj3oAawKAhm9c/WgKuMg/lQT/CPXIp3&#10;3gQRn/GgBu1SoHpRjI2k8H/P+NHUYbp1obkYweeOeKAEz8xVh9STQMY3Lz8v92lG7d87Dr60meN4&#10;Hbr2/wA4/pQArDI24xn2oIBzkcLzTRtY8p0NP3ckde+CtACDIbLFvl9P8/5/mq5xj+8fm69aBk8j&#10;5qX7o5DcnkLQAY4+79M/5+lG3naR+BoAbJ+ejOBj3x1oAcMcHr/ex2oBOQXY9cdKQfeAP4Upy46f&#10;eHTNAAuMYfn+lGABgntyP6Ubs8E9frx+dA4O7v8AhQAZJUkt/wDWoDMBk8H3+tKRuGc9KTBOSW/i&#10;/OgAOMYH0NAyD82fr60Y5AYn/GgbVTIHb/vmgBMMRlcfjSBeeX7enNObcox65PQelADdcdh9KBND&#10;Th2xjqOq0KzFd/r/AHacznJYf5NNG77279aBK4Y2dR70H1CjdQ4J5H6UmCAdnUeh9+lBLEwSMBfd&#10;elNZlxvj256fL04qQZXhSPams3HXp+lADSF6ls80KzbuT7/L604AjJ/w5prcnJFA7h8w+76g85po&#10;XHzbW+bkYJ5pw2n5j8u6ghmUfKF5ztx04oC2lxpGz5Tlu5+akLbQMkdRtp237uRz796aPk+VBjd7&#10;9P8AOKBxAhd2WH0O4elM3EHJUjnv39Kky20qOf8Ae69aaBgMDy3QdPWgGR7M87P/ABzNFTbWPIYf&#10;98iigOYo4wNoPzA9P0/xpwJBzjjr3FNGzHT+H/OacTgZPPOW9qq2hIHJP7sr9T2GKVcngL8xxjC0&#10;DcG3liaMc9tv/wBegBQrH5WG35fu/wCRS8p95ufzx1pNuPlbI7ZoXeeny/UdKkB/8X3sle/9f0oB&#10;GBjb7e1IWIA+U/7Q/pQrPEQqjHOOaAHfu9vyDB/vUJiPgNlfx4/zxQdqr9wA9v8AOaCM4XPbj/P+&#10;e9ADlYMpDNx6UAll3YH+9RnBBZcH/d/z/n8KUHsufQbifyoATcSOB7+mKVcK2R97r1pcbug+XvxQ&#10;pJ4VW+p6/wCf6UAO4Y4K/L+v0pOWHIBPt1oJJ4K+/WjB4C//AK+aAFwSu7dS4Uk4Ptj/AD+FIBlt&#10;/wDn6U7Lt0Pv7igBDubP/oJ+lKB3JpDycHj+goLbhkZ49KAFz3+br69aOD3oKZPzA8Ub8DHOfpxQ&#10;AHAGSvBH6U4ZBye/X5uR/nigHnA9eBQ2GXk/rQAAHFA46UHaR05H6UMdzLg0ABJ6Dv8A3aOxzilP&#10;TIGM8/SkHHQZ/p/9agBxxjYTnn86D8vQfhnrSLtB3AdfalB3bjj6UADYP3SaMDjI7elAJJ+UY/Kl&#10;TIJGPfr/AJ4oAUfex6n+7/n/AD+FCgAZLYNImS/BpU3H51GPqaAAKAy/N160q89f/wBdIcZwT70K&#10;PTH1oAcc+/8AhRgKeWz36c0Z4xs+7zRj+Edf50AGCeCOf88U7jv68c03vgelOwGU8Aj0oAMDJBFB&#10;5HJ4oAPRf4eetByV3p+HegaBdwP+eRTh93A+hoA4z7YozkcfWgYuVIJNGe7fdH6Un0FGeNwagVhV&#10;G7oaXvjFA+9kH/OaNuTkH/PSgYdflx/3zSqM8A0m1l+6c9cU4HC4BwOw9qAsA4+XbxQBx/nigH5m&#10;5z/u0Dnr+AIoEAY9uKOpyCcUp652/wDAc0hAzwPegPMcQfvN25oXaO3tQW55X8MUdT8tAgCqw+7/&#10;AEoA52mgKSMig8HJ7e1AABxnPtRzuwR9KM7hxz6UZwBQU+4KN3+GaOp6frRgFdx/Xt70bvk2g9ua&#10;CQBIOScfjTgCMcU0sBzmg98qD+PX/P8ASgY7AXqPY89aBz2+lJkHkZ6455pcbeaCwX5VzmgHnrx2&#10;9uaAem5qASvANArAAO7Z96Mc9OTRhupHt/nmnHA6mgWqE2+vUd6U8HaKbnjaP504855oKAnHOaAc&#10;HIXNGDjgUBeOv5UAAJGQRTZMHk59KcQ3cZ9femzZ+8oPJ+n4VIXIXcA/MaYLjY245wKiuptowT+P&#10;pWdLeYztb/63eqJ1kb0UmTuyetPDdzWRpt/HJH98f3avrcErtx074oBFonuar3MpU4z7nFSJIXTC&#10;9PfvVe+zjjr1oG9hqXLb9pb9KtwShhk1gQzlrgjeThu+TWvZOx5Le3J/z60kL4S5u75peCen6U1S&#10;CMrTsYGcfSmUBBHy80KWzzQcYzR8wHTkdaVwFwRUVzGZIyOfwqUDIxSON3A4pgYd5G53Ke561QlO&#10;W/fH7owdvcetbt7ZFw2w1j39vLF88keFYYNTcBsExY7M/c+vpVXWrxokLLz6NmokndPmGPwpLhDd&#10;2od25YcH146UXuT5nI674kvNPmUDcA3yjnr+n+e9S6br39pojS/Nu4bjke9ZnjSyuUl877wVsll6&#10;Kc8H6f59K5/SvEkunXW+Zsqrgsy9x/n/AD3qb6msY3O3u9Se0kiYcgnadrdD+VZmpeJZvtn2cSkI&#10;3RW+tQXevRXrRnzeWClR6/T3/wAKw9R82XUJIwx8vYd23PXOevpj/wCv6USl2CKOluJ4NSsGFu/H&#10;Xb7fT868+8eeGHhlURIezHg8E9/wz6d/aul8M31qkb2TT/vf7u7OCMj8TTr+1t9Vt2gmH7zBDE54&#10;wPep+KJS92SPnTxLo9zZszyKrWoyPugkYHXjj+g6d67v4JXappCmzkZkzjnocYA7+35cDrio/H/h&#10;Zo9GupWZfm37VUZ57D9TxxV74G+H7mz0CGMFiu7935mMheFI9unSufl5ay9DpqSUqbPafButQwDJ&#10;G0bdxXPQ967Oz1e1vk8xW/DP+fevJby7m0FsRxN975zg4Bx/PrWv4Y8bwnbGztubsB19RXUp9Gcb&#10;Xkeox6ykP70v908qDUc/iOOZtu5fTr/n0rlpNRElvtBwxXLc8ViW+paxb3bM8bbOi56Dnp/ntT5i&#10;Vrqd5Mn22bbC2VxWD470RrmNUjVvl+8Sv61f0DVw7r5jc9F4zn/PFW/ExR9Ndo3+YLu7/wAqAvbY&#10;8g8M6Fbf8JJHEzDczY9f8/rXsel6HAlioK7icferxm81e20PVxdSyqHMhZW6Z5+n+cV6x4X8TRXV&#10;hHOfmHX8DSh2KlzaFjV7WK2j+VNn615x8StKiMJdepb+nP8AL/OK7fxNrJnlAVW2r2/CuQ8UBL2z&#10;89Zdyo3zKF46ninLsEN7nzJ8WNRj0fVFMUyxpGxcHsOcZz9T79BXUfB6xuNSubLV5AvzoBt5wO/4&#10;cA/5NcT+1Gmp2+rwT2cLCNpVUuueASDyB2/lXpv7P62YuoLJjnaoLfN93pj65GP/AK1cUdazR3Sl&#10;+5TPb7PwmtmkNwoX7u4r1/8A11z97Y26aw7Rr1c/d/i6HFdvrF4lppqwBd21ME++K8q8X+LV0yQ7&#10;S6oz4Kg/Mx56Y6d/b+vZLlijhhzSkdVY+Kre1s2wvXO4561yms+LzrM8dnanczNg4+n0+n5VSgu5&#10;L/TxNESW+8EXoPbn+VaHhHwTcyXX2+4Qsd25cL0HP9DWcnKVoo0jFXuy9ovguQzRzSr8zZDfT+f4&#10;/wD6q9L8FaO+nMqsmOnFUNJhjit4xLBg4zngc12Hh2CF9r/e7djitoxjHYzlLmNaytiASa0IIgo3&#10;DH09ajigQAKh+lWIlAGAPyoTJABv4kp2R3+lAABo7YFSAcZ4/wD100N/dpeqUg3Y6UAKAC2aRtxB&#10;zxxShccA5pT13f8Aj1ADeM4A60uMDBX8MdKTndjPWjAxg/lQAY3HvxQScZYmgrg8LQenNAAdxHU0&#10;YJ4H50MQxzSkktwfzNACEHGKXIxgihsnp81JgHnFACgY4VeFpBnof50vApVz1/rQAgG3GT+JpMHo&#10;f/1UrBlFLx93pVJgIOucUhJzilUNjJXJ/KkOSvSkwFJIWkI3dsUEbm6dOee1ByW/rSAM5GT9aVl4&#10;wBQDz8v1pBxz92gBR19PSlxTWAxkr+nSlbAHXnvzQAAMG3Ypdoxg0mPl3fhShc8Ee3WgBuMcHmlK&#10;/Lgn86OP7velHTigBCHbk9zS8Acf55pM5bjr/FSjrkigA6cYyO9BU9SOlHOMZoxnJI20AAGBnOe/&#10;FABB6e/1oGP1pDg/dPbBFACjjjPPagqen+TRnJ60DqBmgAx3IoA9SM0NtxlTRtOeBQAhOD/nign/&#10;ANCxSjb0J/SkPTOfTtQAuecCkH3eR/8AXoIyc0de/v8ArQAoUg80A57UMuR6dqBluM0AGD1A/Gj2&#10;xk0EHBz3oOQeRzQAY/8Ar0hzj2peMDP0pMc47k0AG7/a/Wgj2xSEEHp09aOF+7/FQgBiV6dqAAPl&#10;INAGBkH3pOg6/wA6qQDtpxkikG48L+VKOfmpOd3WpAcfr+dNxtbbz7U5QemaQnHIPr0oAQ/N1NAO&#10;ec/iKOozu9s5owSd2PegA57etB54BoPB5HvmlBbNACYwcgcZpM8ZI/zilBbt+VIAD+7AH4UALx07&#10;dRSZI6Cjp0Wg8HP5UAAHy8dqQDjGKMEt1/zmgg5yAMf/AFqAAZPOKTGBnNKM8AD2o7Z3A80AAP8A&#10;dbr60gwR1pfu8nINIwXPOfyoAQ8nGKXnHrzRgYyQaByBle1ACE5OeOeOKDxwBzQFAPP60bM/N1/p&#10;QAdBkg9ev60gz0YfXbSqOOP/ANVHTnHPtQAZxxtpvI6H86XpxQCudo//AFUwBhjv+VAz1O6l4JpM&#10;5HJpAJnvjt3owF4I/wDr0EMDknFBx/D/APrqrAGRj8c9aDjjH/oNOAYnnNNJGOv160IAAIXA9c0H&#10;n/69BU9cfhQRxkE0mAnAFB5OAxzS/MBmm7c52r+XNNAHIP3fwpAQO3el4Izj9feglh909Bnk1QCE&#10;k5BoOMcjtSkYPp2pCCePX3qWAFhjBA60pxtxtoI3HHFIc+nPtSATknGKMEHp7UEHrxRgg7c54ptA&#10;IRzgUjbv4mz/ALVO5znFB+9z/OpQCc9zQc5+UHI7etLgY+b0o5znFACYOMkZpF4yP8mnH8KaAOmf&#10;+BUAGTnijBA3HPag+n6/jQR7VpcAIwOBmgbeqj8PWjocA/maNpHBPUZ5qdwBeG4/+uKaAcH3p2QW&#10;waaeGx+HWmgDcM5FKNpOSPek2gDKihSSvPOetMAHzUMT938aUnuP/HqTn72O1TygNA78/wDAqMBq&#10;VRu5IpOnQ/ShABIJ5HtQcZ+v60FRzmjIxmgBOAOvFKPb60mTnH6UmeaOoC4AHI4pMtn5aM5+QN7d&#10;aG3Akg1QBkFske1IOB146Cl27eM//XpDgDrQAoY56Yx3pDx1PPXmlK4+UCmkc5Oc/hUu4Cjj86M9&#10;nP5UHBGQPypeCNuKaAaQo60YH8I4+tKBjk5/lSkNjdimA0DAPFG0Y+70/CjIBxg59u1Bwvf64oAA&#10;CR8wFJtbGV55pRkfd60ZBGcfhQAAgnI9eopu3PGP/rU4AEDIoACnpx1+tADc5+dhR1oK+pp3I6Lt&#10;5oAQbs5IHNJkYBC//WpflPLD3pOScEN+JpABU53Enpj1o6npz0pd2ejfSkHPOKYCEDmkI5GKdkfd&#10;3UHJXkUANzn7v1oyB0ApxJweKbzgEHqMUABLDGB600AMvI4NOO0fLwOaTIJ5I/DrQAcNyKTb0HSl&#10;xltyt+ApCF3d6ADkjPtgbaFUgY9vz5oxkYwf54peQPmUHnv3oATOORQrHG1x9falG4n731U9aQKN&#10;oY56ZoAQ9cDH5UuCy9P/AK9AXGc4HvS8sxoAYF5yR+fagj5unT/OaM57ZzQeDgnNAC4XHWkAGNoX&#10;/gNHQZAP0oDLtwTQAoGeTTTjOMH2z9KdywwRu/4DSMf4iOnp/wDroACx3ZH0+Y9aT1wrf40gJGDk&#10;/wA6UYI3Z/H0oAXPOWHT3prfLxn/ADmlG3sc8+vSkPqD7UAKMgjC/wD1qTvx+fpQqlUxtpQVXnB6&#10;UABz0J/Skycrg9uaMnn+lLjK9PegBOT8wXtSrnqBxSKckbSfzoJyM4xQADL9R1Pzc9eaCQfl2e/F&#10;AbbJwKUcL0/3fzoAQAg8HFJuVhwPbFKfkXae/wCvtSH5j1/P0oAUnBxuXHtTcEcsOemDQzH7gG7H&#10;6UfKHyP/AK9AAMlvmBBz1x1pxII5JpMngj/vrjilAC/K5GO+6gBQMd/zFIMn5lPt1pw2I2enOOaB&#10;kDaPy5oAQrjtjn17/wCcUpwcn/0GjIX5h/OgZGGJP19KAHBeRke26gIOy9uxHvSKd5OM/XinYwMb&#10;Tj370AJxjB5PvQPmIwnX7x3fpSk4DK2aUAcjPXPU0AJzjP8AIUq7s5PakOc8fnSM3OAd340Ehkbe&#10;T2/vdaF4+Yil5ByG/lxSj5RgfyoKGkd2+YdOtJwWwq5pSAwJRev6UvCncpoAQHP8C/7NJIAOD36b&#10;qcAW4IpM/wB0+9ADfmBO5f8Ad9qN/OcfMO9OYDZjBH/AaMZyCOvp/wDWoMxrKejDp60fNtzto5xx&#10;93tQCM89/r+lADVGOcYPahsqeFx6cUHkY+7mjBB6e3SgpIaRgjcPx/CgntjnHalxlcPgjPT1680i&#10;njDH7vb0oB7APVRjuPem5cN7ZpcbsNk42/xf/WprBFfI28nDf5zQERBt6rIvJ+9np+P40NuIwT3z&#10;8v5UrDK8H60hJxksx79fp/SgoNqdpj/3zRULLCGIZF/L/wCvRQTykJG58Mp442/hSjgDd0HH1pB1&#10;zg8dQCM0fxAjk+w/WtCRyM2NoHDDPI7Y6/55pyBgcKuGx/e6fSmBww2q235icZ/X/P8A+t3ylePy&#10;9ahgKFKrs2+3bNOCqBhDgey9KaAxGFO7jsvT/I96cGOfve30pAALYw3C/wB3dTh2b2/vcCm8MMld&#10;vH3fSgjJ5HQY/TNADkxyM49vWlAJGwH8KTIxtz/9f60oL7cj7vrQAu0FuB6/p/8AWpc4YqvbjP5U&#10;gJPLD1z7UAfLuI9PxFAArEfKR+VOUEqMjjp3oPDYBNDDaNu0du/v/wDWoARQCQpU9tq808gHqmcD&#10;86T5s8dN2W+Y0ZUbguP89qAFU5XgfrigFS+SP0pSQAcHg0EseRzjH/16AEO7oe1Lwq4zzScbsn64&#10;/GnHJb7vegABI+bv15Xp/n/PuYOd277xz96jqWZcd8D8KNxI2lfyoANnHBpVBUZH/fO2jgtuLfe5&#10;5zQvyjksTz8xFACls8sO2eB/Kl6D5l/iwfzpBnkAUhKqM4HtQAq4B5HHck048Dcp59OlN578dsBa&#10;cQGXr8oHbtQAMflww7/l7UrZAwD7UnAB+T/vqgMobnFACgZwAe3aj+LkD8B0pOOAx/iwKXIOCB+l&#10;AChicAA5+veg8H7360Lu6ZH6UbeckNQAfd6inMCBgjNJkOBg459KDx/DQAoB6fpmjAHy57Y4xQBu&#10;9KAcjBb/ADigqQ4dSaTcFODShR94nmjGVx3J7dqCR2PmyD1pA38QNCkqOD9fbmhQc4KfjmgBCcfw&#10;4+lOBJJw309+KFyOOKBzwooGtxecY/764NCliny/KP50hViOTj29qc3PO75qBticZwy/49aUkM+V&#10;GaAMLjH+f8/yoxnvQSLlsACk6Hgj1+goY+vSnFcjbn270FdAJyMj7x96NxI4bNAbpkD04pRuIyT1&#10;5oJFzuOW9KbzkjH+cUKcfePrz/n3pecZYe314oKXYCpzgenGR7UucnOPzpD15PT2peCeB60Ehjse&#10;efy96a8iwr8xG2nZ46UhVJF2MOtACqQ3Ib6c+9GctmhAgX5T39KQ8D/CgqIo29e9G0k4PHajAHK0&#10;pA28/WgGhSSBkfVeaMY+9z3pFUlduaPlkXA+agaDp8uM/wBaB/s9OvSjBzx27UpC9h+JoGHGOB+W&#10;aMccrQD6GhSfxx3NACg5OO1A3Fef1pMAHpQpJGAPb6UAL/D1pS394/pTSR3Ofw5pwPcD9aAEJ3AA&#10;jH1pQc8gfgajMu3liKckgPf86AHEkfNu+v5UyTJGKfnjJxRsXfycUAZ93E24gk+1YOsstmOOjN/d&#10;/Cuou0QJyeO9cn4pcS2skYxv2/doEVbLWZIL5QSuH7+o7fTNdNb3aS4Oc7h6V5bDqLKzESfNuG3j&#10;HXnOO/Su98NX/wBpsklJ/h+96f8A16mI5I6G3d8KMcdaNRwY/mP3uKSBsJnO76imalIRbNIv8qoD&#10;JyIrvAbB46f5/wA/z2LIqsQJX8K56abbMrP82H/Ae1bti7NErMPl29aSFui+j5Gf69KlyM7hUEXB&#10;4HftU6j+6vvTAcAvQGgDJx+XFJ/Dgj5veg8cDtgmgYuM8GjcoOWowDz/AJNMkUqOntilcBlxcIF5&#10;bjOOaz7qeFo/KIqa8ErMSF/irHvGmjdmJ7dfSkyftGdrQgtW3Dp1+6P85rMi1dIpMM/7tvTt/k1H&#10;4k1MtC0LcPk7W3H8/f8A+tXG3viWfyGRCy89+fp2pXKimdF4o/0mBlQeYu353zyfT+voK8w1Ytps&#10;kmUHEmGbHbJ5x647cV2una+72f2K4diG4yP4Tjt37Vzuv2UdyPJuol3SAjLZx9PpUS1RpAor5tyi&#10;lWYRqvdevHTOP1+nbiqOp6p/Zd2l1LJjcD96QDPfk/8A6q6bwvbQXtkoaJt0e4PwOeTWV440a3Fr&#10;5Mw+deFbHPTp2yc557Z56mk46XNL62KPhy8Fze/2lDNtjmYgITk5xjHT/PHfpsT6qlnqn2i4dfLd&#10;SNvqeen4Y6DtXJ6DapaWcljGzlm+ZfMPBwVHXHOcZ9Aau+IbyS6sFtYojJJD80nHJHrjp/8Ar+lT&#10;FtRHymD8Qdesrm5NrDMr7onZEZs7yBjoOe3/ANcd+q+D1zC+kQwWsisy8s20AKCPx/z3rwnx/qEj&#10;eKFtVuJR5YZowZDyBn8s5bHp684r0j9m7xJeay0pkDbUAZm8s8nuOT2P4nNZU6l6hpUp8tM9i8R2&#10;LXln5axD5lG369aj0Twk1wkc4G07s7f9rOfr/k1qWwnuQvmJtXb8u4ZP19+K0NIuYdPvdud3GPm5&#10;5/z/AIV18qcrnJ8KNCz0pLiJUki+YDDGtI+HYbizb92AR/Dtzu5rS06KG6tvtER+8vbt+NQ39zJA&#10;uCrY549feqIvqczqdnNpz74sZBA2kdRn9KtahqBey2O2G2Y+8Pl/yP0qPXbs3EfllwrKce3X/wCv&#10;+lc7qmr/AGO38uZh8o3L3xz060hx1PO/HrLfax+7TbtRgfY56HNd98NNWil0mO3hmLMi/Nt+teF/&#10;Evx8+heIZjIXYNJsyuBsXgbsEc8/4V2HwU+INnLYPJHn5l+VmbO/n8sHHHFYRn+8OmUJeyPWPEDv&#10;LCwjX5v4flHr19MfpxVax0zzdOeKZvlZsqW4O78unt7Vbsb1daC7Nu3BC888ce/+RmhP9B3QO3c7&#10;cL93jvWv2jDVKx87ftXeEItVsoYrAhDujbbzkYJB6dOvX6ZHFbf7OdqpSCSWPbJ5f+kL33AYPb6n&#10;r0we9Q/HfUW3Mkbr8vOfRSO3r/Q/nVj9nq8W6WNreXMbcPJk4LAkdM9CB69uOK59PrF0dV37E9s8&#10;R3qXFpHbQ8/e+bv/AJxXh/xhuby0v0jSIsGbc23oABnnj1P1r0Pxh4zi02/8oOoVlKBXBwMf59ea&#10;8yu9ZXXr+5F6yswjwu4g54xjkdecd+tXVkvhRjRvHWxpfDzXkOp/YJCzKdvzH5QpPTjjP4emO9e1&#10;aNPaRacsgb5tnP8AtV4b8LPC7/2jPdk7tzna23n1znr3/T3r1mwjmktmtjcsWXhevPHt2z2p0ZOU&#10;R1Y2djTvddWzVXT5semMmtbwv41iYqrOvGcY/wA81zt3odzqVqyRHsctjr3HfpVHTNI1CwdH8s55&#10;PA5/z/hWnvGXKj2rS9cS8jDZ61rQSCUbt3NcP4Tklkijfadxz+n/AOquws3Jj+Vs/WmSXCTwSOtB&#10;GUHFAYNwX+lBYA4b9KQARxSfh+HqaUNSEgNxmgBCQOlOI44NA/3vy70DJOTQA0jnaW/xNG1hyfwp&#10;wIHQ0nPb9KAE5B6cU4gk8H9aQDH3T7Unyg5HpxQAuCB+lDZ6Zx6UcZyfq1RyuQflPTpigB4YMflF&#10;OJBIx+tRxNlsj8eakb5vmAoATODjGTSjjoKGABxTece+OMCgA2nrSkds/maCA3X1o6HI6/zFAC5G&#10;cf1pp6H+dL75pT97AH0oAacYwW+nFA5bB/IilXBGQP8A61Icdcd6aAM/j9KCAFxj5aB85zilJx1x&#10;j3psAIbsf060hOcDNKSpHWjAPA+vWpAM4HX8M0vOCT/+qgZJ5Ge9BwqnJ9jQAdDg+vSgZH3sflQc&#10;g8UmAWG2gBTkLjP/ANehQScf1oA655puccEUALgDAA9/pRuz1B5pCcfeGKcuP1oAAB94UY2jFNHI&#10;wwpffBoAXnPX9KB/T86B025o6nJ9elAAev3hQTkccc0Lgfe9KXkcbqAECcjAox1OO1A3E425/GhG&#10;7g//AFqADGKBjpnvR06ce9HBGD+eKAAde/vQDznPWjc1GNvQ/L/9agADA87v0pNuRj+VKSeAWpOS&#10;On40AKMZ6/nTTgAfX+tL9RSEnGf60AAB5C/zo4HJpWPqfejBbmgBOSMgH86GI55NLz/hSZHcUAAU&#10;Dgen92lO7qCaTGR8vFHXigAXnofalJIPrikyQOn1o75P/AaAA56kUbgOrUDOOvSjd/Cf60ADcUY4&#10;4oO7q31pM5OcUAKMKcnPrSKecEe9KTtU5HSkYHdtK/N1oAM57fjmjkNnHPqe9LuBwQvstNByMY/F&#10;aAD/AGmzzxQSc5P6Uc53Y6/rQOP4vxoAOO/0+lAxjJFCnIxkfd45pDnG4enrTQC4YHA/GjpggcUZ&#10;3DINBGB8oP4UgA8jIFBA/CjHzdKawHHHTsvegAO7A/zmjJPAHXig5A4PP86MjdjrQAbQeMfdoDKR&#10;wBQArYH/ALLQc9iaq4APu4Pb1oOBwaC2W5H40Y3HAapARskZ/wAmkJHQ9O9OG5eS9NYFhnp9M0AG&#10;cdT+NGcDgfjQMgYxz3xS556HFACd9vegAkfJ/wCO+tDDnOfw9aMgc+9NgAIx7Y7UHgbj/wABpDjs&#10;aUk7f88UgGnjlmpeAuSaRgcUpyB0/OqQCH6dRR1+8fzpePu+9ISGGAelJgIFDD8epHSlPP8AD+dB&#10;+b6HnFGMDrSATJx2+9kZpNzH7v8AwKnYI6Gkxx96mAgDDoTSleelIApOMfrS438E1QCdHzx/jRj0&#10;oG49/pQSAev/AOupuAAHHFAHQYo5xz+FBJz/APWpgBBPOT9T24pOR60DcW3H8hSsDu9KkBrgkYC8&#10;fnRwR8vNADclufpQORk+v1qmAdTx2b8qM+9AHP3fwobK89B7VIAPbim4b1+tKc4Zse+aTPcn6EVS&#10;ACWIyF/+vQfm5B96Dgjdz0xk0jKR8vTtVAJjaOexpyjI6U04zkn8cUAke/NABkYxt/TBoHXOaUZJ&#10;+Y0AHqec1MQGj0BpSwxwf8/5NGMZwKOMUWACD1H0+tIM5yAefeg85znFAwDnNACYJ7+/ejbzwDS4&#10;+Xb6UoGeBn34qgG4x0HWk4xj2p2TvxnigDA2570AJt4yDRjkYNB54J/+vQOnJwaAAnIBajBBzj8K&#10;Ax65x7ZoOOp/lQAmN3UfSjGThuPfd0o5+6QN31pAMDpwal6sB3LcGmjODu/z7U4EfxCgkgc/yqgG&#10;5z8x7mjBJ5oCtjPfrR0XBP5/59aQABj+9/8AXoHT29aOAefTvQd2T8v4+lIAAJfAWg47A0hwppMc&#10;7sj0oAcV49vWhTuO0cDd60cDgf8AAgKaT29qoBwwVCnb60mcjb36H2pB12noP0pwPZT+dADduBub&#10;/wDVQCfQe9B3Y4H86QnA4z/OgBSuBkHp7dqawIHH1607ILZ/DFNG0+npnigAABbn8s0EErkAD9KV&#10;gQuATSbSWoAMLg7j1ozxgGjOVzt7cUZIPTj8KABdxGAD16Z/WgAnpn1zRyRnH4ZpMqRwtACjJHt/&#10;n/P+eW7d3zBvxpzf7R7flQQM8n6e1ACde/Xn6UmFIyOn+70pcKBkevNISxPLUAIT/wDrpOGH6+w/&#10;xpT0zj6UrFBxigBFTaBhf50nGcvnr9aUf7S+x75oymMNQAh27f6+tBAycD+LvS8A4pAdxyBn6UAB&#10;xnkH72OaQ88E0rHAwD9N1B9c/WgBoAHzULu4YA8/yxSjcV/+sTQ2W+vXvQAnAG3+ueaG4H8zSA5Z&#10;hmlGGbgn6baAFOd2ePxpN2NoC9O1BBK4znHfFG1iNpWgBGwF4B+b2pCQPlKdOmaVvu52/hilC4yw&#10;H+cUAN7Y9aUk/dXn/dWjkcetG4nkCgAB29Pz9aQbWyCeKcCccgdfWgkjkfpQA0gHnbz75oRCBxjm&#10;jIPVQMc9qci4GcHp27e1ACnOCpbHf0pU9aaRk4x604cNyf0469KCbsBnPyj369aGPb/I/wA/0oJB&#10;GADQFJPTAoKFA7jIpFUk7j93tx+lOwRyKAMcsPm6fWgAwehGaVQuSy8fRaRW+bjjIpRkHO3n/wCt&#10;QAH5T0xxn/61KNo7bu/WhQVPzDn36UffG1jQA0525V+e/eo3kTOVH14qRjHtGD0/OqV5dxxpkfeX&#10;n/OaAJJbli4RPXJPaprdwR0/3s1lR38XnmHzFHPbP+f8/ndivoojtzz9KCS3y4y3PPWjDMMAHj9K&#10;jil83G3+dTKcHk8H/OPzoGDKwHz8f570mFA7c/pS5GMt+K7aDtYbgffvQKQ0gMd23nHX29aapPXb&#10;jbRM6opBX/6+Oaz7rVIoH2mTjHJ69qAWhpbwrjee/f8Az/n+bdx/1mPfNYzeIUMm0vhv7v8Ak5q7&#10;aXi3ABLfeXO3AFAFwdSQT8vTrTSV5B/9B+vrR8ucn69x/npQZVOArdxQD0GglVHzH3/KjJUgBeMY&#10;+vtTj8p2KPxqre3KW0OSVHB46EUAh0l4gcwhd2OGOODUc2oRoMnlv7o4/wA8fjxWDdeID5+yNQ0j&#10;EEdwvamwXF1IfkfLbcfMcdaBm4btiSHP8P5U6O45EgPtg9z/AJx+tU7Gww3mPN83bA6Zq8tqAjEn&#10;GeNvY+9AAZXBwI3/ACNFO+xqeQq/99GigXMV0HGD0/l1oZRt+b6/d4P+fypCmeGbcdv92lAJG1Rz&#10;jJ2tVkjunKfjk+lH3PmUfe56UgKkMCPyP+f8KUY+8VI4xnd1pdQHcL8+7/6/4U5RldgJAGdx/rTF&#10;wBvLYJP+T/n/ABpWIGMr3zUsBzZZcuv8Pf8AlQpBLED/AD1/z7UL93n+XFGVAyx/DHTmqiA4sVOR&#10;3/z+dGcn8cc/5+tNIB+91xzmngMT03f05qQFV1K5OP8A69A67eMd80cqc+/5n8qUFuFCfj6UAIzj&#10;qW+6adnCqMDryKjuVlMe+MGi18wJuuPvbccNnHPegCZSvpj8aad2wkH6570HBUED3605WULkH880&#10;AAOOCc0p4GO/akYHbg9f50FlLElevoaAHAsQdz++aAPUfhjrR/DwPmzTQ2Rn/PU0AOIUcnn8etGM&#10;8N0o27zlfxoJ+bzAP0oAUkAZApcnsKblSDs//VS44yw70AKGBGRgdv8A61HzbuVoJyOfT8qU4+8K&#10;AEBBbG3d6UckZKjnk+9ByBwf070mc9B+H40APGSVyKMYP9KFAyTt+U0HOclenXNA9hSCh9unPalG&#10;B2ppAY8L1HanDLnjd+FAhOf4V9sUoAHO3rz3o4bjP1Xml+bZhh0oAUDJxt+ntQGH/wC1RndwBQSS&#10;3PB9qCtAXjv+NAGDgUqncNoWkXBbg5zQDY777YBA4oU5JK89qBgnFGee3tQKwdfpTsDOD60gB+UZ&#10;/rSgZOCu70oBgf727r96lKgncx/OkDY6D8qMgM3H6UDiLyDuHH9KNuR0pRj7mPegJ2NAMBkDkUuO&#10;cN/KkAyfmO2hT6CgkcM4w35U1cN+PP6UAnGRTie3XH0oAQHPO2lGdvD9Kbht33utOypGQeKADkHB&#10;/HFHQAnikO3gkY5/KlBw2fWgtaBzj5vwoyccdf60N15//XQGI/z/APWoIHcZy2elByOSenamnOOD&#10;07U4k/NigroHGOP/AK1B9gOaBnG7cc/WgEf3s/1oBMMY4H86U5xjP5UgyTjijoOo/WgOYUHPWlB/&#10;ummnnlm/+vQu3bzQLcd14x+GaQDHKkUjDbzTiFXtxQWN6HnFOORjJ5FBbjd60DBHBoABjBBNGQDn&#10;NHOcZpQT0oAN2ew+9SOxzkc4pc/8B5pkrkLgKP8AgVAivdXYiGSOe9VRqwU4kbvS3aM53D8Ky5be&#10;5Em3n5ejc+vSl1Ezftb+KZMB+D69qsq4K5z/APWrmLa5eKX5mZT+H+f/ANdbFjfM42FuRTFqS38u&#10;1ME+w965TxEXlOCh25PO3Oa6TU3whKk8+lYeoyKsDeYR+Ofx/SgaPMtWEmm6myq7YZvlY56eldj4&#10;E1PKRwtJ8vUD096w/E8Vrd20jt8u1sjHb/Gpvh5Oqpv2Y2yd+3H+P8qz2Zpuj09XxjH8qh1J3Nsw&#10;B/z61NaLFLaLKrZ+X1qtq5xA4X0rQzuYt4WjYO397O2t6wuEigjUD+GuXvLtpEaJ/lxyvX8q3LKY&#10;fZkPTav+RU9Q6G7DMN2D9Oaso68hiPzrLtpiSDu/OrkUy46/maoosMrfwvj1px3D8fSmRvxjd046&#10;0pznbnpQA4DccGmuex/Oh22/KDxUF1MU5B781L3AWRkJ21QvIFZeV465xTbnUiHVSf8AgJ+tRHUE&#10;mOxj+FO5JyPjKyWJ2lRPlY/SvNvEE8lvcKIW5ZcbeDn/ADx/9evY9agS4tnLpn174ryzxhoTW0kh&#10;Y57q2ckd89/6/wAqiRpFmNYxyOUlhuNrYywxxWTrWvf2fdNpd6rdSY5AuQFx0/zz71saVCk9uys/&#10;lsrAr1HP+R/npXmPxv8AEsmmrGvzH5sLtwTgDhiewxx1HJGO+MpPljzG0I80rHpXhTWEMBtrWb94&#10;MqNrZz3/ADzTvE032iDzrnMbAkM3PHH09vx/SvMPhh4zmMlvJeMy7lI/3SeOfbGMZzXpt7D/AG5F&#10;5kp3M0fTcMbh2z/+qnCXNEqaUZnL6Vb7NYRRKQiyfNnGSCQSAe3p6+npXVRaGtxI3lR/e5XOR1H0&#10;+vaubivBYXsflBWCsxwpJyvAP9cH298V39peW8+nLcWxDMQq7vfrn3/z1ojaRMpHzx8bvDsWm390&#10;zR+XLJCfLWT+LgZ6d8Y/yeNH9lDTdXsnmS5h3fPjlDyOxP1/DB/Ku9+I/hi28Z60GkCqduWLKMqc&#10;9/bqO3U9a2/hV4GTQ9VkFtDiPbvVWXG72Pqff296z9nasmjVy5qb9D1XRtI8zS1tkHzFcMT9Oc1l&#10;63orWF6s6yNx2Hp/WtnRdUjsnEMkmGztP5Vd1CWwugZLhl27f8/zrq6HFck8K6qYY1j/AIf4h6/4&#10;VrajZRzhZIzkY6VxVprUGmX/ANllHBztPbPrW3ZeJVaQAS5THGe9PcCh4m0eT7NmMc8jOeuc/wBa&#10;4PxMJYsLNI38WMdz24/H9favVTfWWrRlI36cdf1//XXF+LPC5kbz8cLwvHQ0iony/wDGzw7c3mrB&#10;y7L12yD5gVx75/yfXqfBKfUdOvZtOuY92WyjZPIXjj0HP0xnpXffEXQjdag0CKyqykfKcbfx9emc&#10;f4Yr/D3wtBpmtNbG3Ztw28KOe3b2/PiuP2f7y6OzmXs7eR6B4b8YSQvsRlLK2MnsOxrqEmS/tfPn&#10;Zv8AaGQcf5/OuTbw0ljqCqqDnI2qvuRzjOOcfjWpo8k9pKkNy+7bw2eOvbgn+X9a6o6aM47RPI/2&#10;hNI1IxTm2GN3LMrfw4PXNT/s22jWvh8xz/6xTIVXdnAzn+eR6cV13xVt4yzG3jDxyLt28Y68n26n&#10;/JrF+HWoaRpcVxp9m4Ztn3l9cY7e9YcvLWR0xlei0RfE+68yB4g+bh1+/nCrkdR2zjPX+mK43SPD&#10;FzKkd5NcyKxJ371JLLu4z0754J4yK9I1XRbvUdRhM0LEsMZ29Qecflzj0PpW8ngiC3tlmcbW8sMu&#10;BuIPbP8Ak5p8vPJijLlic94J1aHT5VsnQs7j59qfdJz+Y+leh+GoIbmVWjXazKAcdcHr/wDXrzy3&#10;8P8A2XX2ulTdgruHdcev88+1eu+BdLjiZXlhwQOoGMcVrDmMp8u6Og0Pw+Bb7lVeRk/L14oufCZh&#10;ZnWPd/d+Wui0u3VV2g9Pu+1WZIgqFSBz1rToZGFplk9sF3AcHnnrz/8AqrorVfkBHfr7VREcYk2Y&#10;FaFoVxt2/WkwGtb3P2jzFl+X6VJJJk5DcZp1zcCJMA5/3qx7zV0tzy/v9eakDXSYBcq3H1pr3JBw&#10;H6VjJrjSqNi9eMVJb3pllx+dMDWSQsOPXNPBBOf8iq1uSRx+dWkxnNIBxJPBPFN3dh64pzZPXv8A&#10;4VGyY+Yg0ASAg8/nzRyRkVEj7R1pXlTGaAJASen/AOuqt0+G+7Unn88CqeoXaI2S20470wLFo5Zs&#10;E1a3Z6jpzWPp94plOa0FnU/zpASSOAODQr/OuW7/AJ8VXnulUdOg9ajhuM9TxQBe6qMn9KdwBktt&#10;59KbGwaMHA5HahiM4z+tACkjGCtJkLwKU88kc1FK23g8UAPZyPm20oYHOT/49VUzcct+Oamgbc24&#10;enrTAkzTsMONlAOOMfrTTgDqKAAkD5eDTs8/3qa5wMZ6Zpu8bsHt70gHZJ6ilx/dNN+YfjS5OMns&#10;fWq0AcDjrQ2Fxjp0FNB78UoAA4H61ICkgfxUcE/zozyx5pGwRt9ufagAPIz2pTwcFeTSE4OScClO&#10;SeRQAAqBgH/69BCjgLQflGAf0oX7uaAA85AHP/1qD6Zox/Dn60L67fegBWwOT09qTp2+tGCGyP8A&#10;PvQD82OlAAf9k/Sjj7x/SjrxSYBbH9KAFJwPu49PmpAADjPf86QkkCnDBHB/SgAIO3Ix+dGMEjGK&#10;F6ZJoyAduDQAcH5f5UAHqp/Ohxg80fdP07+tACYI5/DihsMc+tB4PTjPpQBtOB3oAQnv070p47Ug&#10;5AB/z+tKWGflBoATOeTjt2oGfunuOnrRht2QQf8AdpR93B//AFUAIVPUD39qCTmggEDijv0oAMc7&#10;qAccenbp70Z+brQG560AKAM8N0pOc5oHFABB4FABnHJGaFOflBFAGOD37+tALHjPP40AAz0Io6Dg&#10;U4Y67ab8i8enFADQCPm/l2oyQadncaQcHCkUAIMN0pfTaOaRiAvJpSOM0AJnd8uOKTpSnAPXd+tB&#10;wRkLQAmGHX/9dIfcdPanN97DdaCMnqeOlCAACRg49KPunaT+VIw44pPXOP8AP+TQAvTlR29OtJyf&#10;u5xQQDxil69P1oAQY4G6gkHoaPQbaCX656Z70AA5wQe3+TQxyc4+tJnsf/1UoPPT3zQA04PzYozg&#10;4/Kl7YNAyRguPxoAQjPypTgNuSPrim5PUt+VO688UAJgk5Aox/8AWzQ2P7vftRyMkjP6UAJnByf1&#10;oO7I7/0oBwcHv3oGAOKYBnHWmnOOT7dKXrwwpQOxzx3Ap9AGnDcCg9B9aMA8EUdR6n8qkAOf8aMA&#10;nkUEbhz367aFYDqP/r0ABODuzTSR3NO3dvm/Khjl84+lAAT82M/lSHP92kX1P86OcbvUVTAcT6et&#10;NLYHFOyc5FNwPp/npREABOSKDnO7PuKDnOKDuyQwxx6dOaGAcg4Pem4+bJP/ANajA6Gjg/OaXUAO&#10;M4I/+tQGwNy/rQSDyDQev9acgAhcYoHXj8aBxR/Dkn6URATr1X3NJjcPpxxTh97g01izBhmmAbQO&#10;SfpRkBuf730oPPT+vWjHOc4/u0aAA4I4603n1HApc5GcUv3R15HtUgNGehz9cUYx0P8A9anYVfm9&#10;6bux1Pt/nmrAXAI6fdpN2GyaFJY5x+dOOR90f5xQA1QwwNtIOMsPTmnk7l6fhTSeMAd+maQBnvnp&#10;xRnng/5zRuYDP50hbnknPSkAufU/lSHg5xSk7uQPpSMM8lRQAgBI4P0z2oGMYRie1Lx97H/1qMMO&#10;CKoBBgjPr3owBn5f0pQRt6/Wk7fy/wA/jUpgBzjg9aCe2P8AOadk454+tMJOzkdetMAC5GcGlbk5&#10;A9qD6k801+QSaYC8nt9aTgjGP0pcAjBHPakPYsaADcWOQO3HFBwOtAxjOf8APFGRjOKAAY7jNBUb&#10;dxNN+bPA/KnPy2P85oAbxuwPpSgt0P60gOV25peOm08+1ACY7utCcHg89+KB15X3zRnB4/lQA057&#10;HvTvUmggY64oxu6j8NvSgBrZyDn3oG3dkGlyxbD7f8OKRenPFAAOnWgDjaF5oYgHcKAcDGT6+tAB&#10;uIXcp6/xUhHc4xjP0pfunK5B/i96M8Z/9CoATnGAP++vrSfL12/gTTuCM0gHYHp2FACHofmpcgHG&#10;aQtxk9c/LntS5P8AEPwoAQkBcgdaAdrYDCkC4OB09+tKOvWgAIOOn403IH3dv0FOyB3+Y005Aw36&#10;96ADbuxk/e7560ZOOF7/AN6gZ7fjz1oAyMgd6ADdkjj/AOvSE8dKQkZzj86Mk/OD9RQAuc52HvSN&#10;uAwG+b1oyoA+bvQxATj1zQAMvZf/AEGgHHXv+ppQcjj/APVQASchfrxQAAZ4yWIHWk+YAf3R70MP&#10;pQCTkMPzoAGBPBX6NQCoHK7h/OgZY8dP/rUoz0J9sUAI3vyfTHWjOF6jHt2oB2cjH+7jpQp4yF9j&#10;QAEbvlVe9BHHDe1BII2luvGKDjOc9u3agBOdu4cHtSgHJXt60L12sevvQcnn07mgBDzuY0pA3Abf&#10;xoY/NhPw20EcZcZ+tABkHHAPc+1DlVO1cfkadnnBb9aryy7Tk9vccUCsWF+ZegB65pwIIzuqGB1I&#10;6dfyBqVmJ4BXpxzQKQoznAH3e30oUoen4/Sq9xcBGwDx2+WoY76Mkoz/AC/wmgZe3Hsfy6UKxPSq&#10;st2F5D7cjpxRa30LzbUk3fhxQJIuewz7f5zUM9ygXAP8+DRcXHl25kU7j2/xrFudW8n97JJ+v48U&#10;DLs9/jJY7U/2gMf5/wA8Vynibxklp5gQ47lt2COf0/8ArGo/EPidY42RXVe53Hp7V4343+Ilpe6q&#10;dOtdQ3KHKzFZB3JwPpwPxBH1znLlLjHnPSrfx5A12SHLfeKDfwfT8+mT6Vvad4gutSuFaD7pbq3f&#10;uOn+eleT6PrETafFqEVh5MKSCQKw5Kdzkr1we36YIr0LwZqsM0Spt2+Xgc4Xdg9cen060oyvoEoo&#10;7zTLh8KZZFB9j0rWikDruHP8q56C+hUBd+3HCt2NadpqIZcK5bP1/CtEZF7OMgg5/u9MVDcXkNuv&#10;mSNxj7vrUVxqHlx5Cr9306+3/wCuuL8c+MTp8LTPdIoCn+IDPHQZ9ab01HytvQ19e8YW1oh/0lfM&#10;YYAzwP8AD/PrXOrrUmoXW0Et7Lyd3r615ifiDcatqJa2Z7j5seYrdcnoCe459PpzXdaDvW3XCLx9&#10;1Aw+b8/f+dSpcxo4OO50djHMTvliA3fw469q3tIuPLi8s57568fpXJW+s3TSebc7NjcHa3Q56dP5&#10;1NL4mksbdigXpuVsgY7ZOT/n9KZJ2F5qSou0OBzz70ttfrNkqno34GuS03XI7s75ZNzPyq7hxjt9&#10;ce1ay6nHa4CRn0+Y9OPwoJZ0BuY1XdI4K+9cn4x8TxxQMluy/Ou1ccjJ46c5/wDrVV8WeNIdOtf3&#10;k6bm4VRJ97OOefb1/wD1cvpl9c+MbyQJCdqyL+8bDAZA4H59f/r0nLogsjY0a5lnZgCeG/i+8fX/&#10;APV/LpXV6fagR73GayNP0pdMtx5WwYXc20ZP0zxU03iA2assbsxUZXsOmR/Kml1KOhgWKPluv/66&#10;ne9jhGMKMAbQW5FcFrfxJSxZdy7mc4QK3fAPbpUGgfEB9XuFhjGXbd/rFPy8frxRfWwrM9EE8bDd&#10;lufRTRXPLcaiVB2Rn33Zz+lFMg2VYNxt5Ddx1H+fWhHI2kA9MU1XAXLNyeOaco3LyQBx0H+e1aAO&#10;BYcYzt/hHagblHA3e1NCt98Y3YzjtTlOVw33W49f89KlAOC84JwfT/PvSjJYAAfTb096QlgM7Ovt&#10;0o5TqML1PalLcB2FO0l8d6FG4bm57UBQM9+Poc/59/6UNgtkINvXjjv09qpAKBuG04577ev+f8+t&#10;LuUHHfP9f8/lQCQMFu/97r/jQVUHaBxjp/n/AD+FLQBwKkcH/GgYPLY9iRTScneD+H9aVmJK7+uO&#10;xqQFDY5I/EdulOUAt2xj72femjOflOec8n/PvS8ADnp3z09vagB7EFeh/wB00BMtnHAxtH4f5/Om&#10;k5xz05FKdp6LQALwdzEf5NLlWbLmjlgD3/uj+dB3DkN3x+NAB/HtC8UoACc8kdKCdq5zn/P/AOqk&#10;GcfMvH92gBy7QcHg9OtGzJzuHutJ8oPBI9qVWJHJ68/LQAqsc/Mv50p4/wAdtNTI6EHv6/54pRlQ&#10;IxhaAFJ2ntgUhy2Rnp6ilI3HrRww3E5HWgAJB4xS5yM9uw3c9KQg7eh4x+dAORz+R5oAFHoKdjHB&#10;b2+lIO4x79OlAIPDAZHHWgBdwPRv0oUgfM309xSoCRyKTAbr0HvQA7twPenDK8iowAPlQcemKcAe&#10;oX/61ADk65BoUjHI7ZoHB5P+8etAIJ3FuPegAGMYB9acPQj0oIzkgULlW3A9eOKAADjAH8PNCjA3&#10;Fvb9KOQPuc59aAF7f8BoLFABO5B09KUkZ5bv7UfJ1PJ7GjvnOcdaA3DJU4B9qXn+If8A1qByOTk9&#10;u9Jkqfve/wB7pQJMUHjrQT/DgUpIPBpoY7duB/jQNDix6fhQdoG0D/epAFY4z/n/ACKVSSOaCQGM&#10;dfbkU7I7oPzpqnPXvQVbPI79KBCjCnH5UqkNyWpq45H6U44bcCfvZ5x1oGGeOn0oOeMf/qoUEnB/&#10;WgHJzt5oHcN2G57UvGDz9OaTcfu4/DFAJIxgYoJFABOd3SlxxzTeDwT19KUksME/Wgq2goJz0/Pv&#10;TXOzJJ4p3uKrXUmwD60Ekhm2H73ueetOSZGGF6ms2Sd1+ZEzn9aVLtlBBXp/SgZqZGM/+g0Fv9n9&#10;OtVLe7UgZH0qzDKrp8p5/hoK02HKGQYApVGBQwJ//XS5BGD2/wAaBcwYIGVGKB0wDzjpQu0EE9KD&#10;1wD39aAYEsSTignPVenTHaghQcBfrmhulAJgoHpTWBYhSRntTWk2P0HSnLLkbsA0FFeSAL8uPwqv&#10;OkS8f5H+eKuzEYyPwqlJvdvlA4/CgllO6tY3HmAbaLR2ADB+RTnulOSVHTB54qvDMol8pW+b39KC&#10;TUmQXSb1Xjb69K5PxXFdxBmgb5VHRun+fxrrdNkLIUJ/h+XNZXiOyHlMSB8wzyM/56UFnlOrXE9z&#10;L5Jl3BuG+XjPoR9frVjwjemzfy1wuQC2e+eT/n3rQ1fRY7aVpDHhWbcvzHt+PH/1657VL7+ytR3p&#10;wu75SOAOR/LPr3rN9y+h6z4e18tZ7N+7t16/54qbV73fasxkPp8tcL4O14z78zfw4/HFbeq3xNqz&#10;BuvHTpzVL4SOXUpXV+ry5Ztu1uc89+nX/CuisLtmgUHnC/NivN7nWJ4bryzNht2FXbyfz9Pp3rrP&#10;DGqSXNokcj4OPmzmpTQ+XQ66C6JRTu3H6VpWj+Yv6H8qw9NEYYFip3ei9K6CyVVHQfgevtViLEIY&#10;DO3t3qbnPPPuKaqkjNOGccDrzTBCSYPb6D3qhfMyqWDDjpV58bdo/wD11j61OEjYu7c0DZh6vdBZ&#10;T8+455yKp2GvILkCaf73FZPjDWfs0aiOb5mzyG9B9f8AP51yT69dwXYnjdvnbLKvUc9ai9ginI9b&#10;guILu2OfmZejetcP8TbWJrF8oVGMMx6U7RfFUuMueNo25Y8cfU0zxNqtvqVu1vMF+6flH0/w/D+V&#10;P3WOK11PJfEHib7IrGJ9vlskfC88noO5559MAn0riPHtrd+IrX+z7xH+Ug/e2FiccdcZ/McH1567&#10;xjojy3TZiULIc4ZOuAcnPr147cfSqt1pBaO3e4TzNnE27+8OhHvg/r2rlfNK6Z10+WNmc/4a8D6j&#10;4aiQXO75Pu7Uw2D36dQfcn8q7nRHugixQTGRHbP59P6Adfw5qVorOWS10qWXzCVJX5Mbh/nn65q9&#10;pdlJpt19km/eQsRsZvTr68/rVRhy7bESlzas5vxjp1xpSxX9o5ZZGHIIOGPUcnn16f1FaXgfxVMd&#10;cj0WY/Kqnt1z0A+nH0B/AbHibw3aCza6Qh42bc3+wcfexzjn+npXIxaVf6H4iS5hLN+6Ux7sn5s8&#10;/oTzz784pyTjIStKOh2E8K3Xi97Bo+iqWZumB/P9Poa7rwnYwrDIMncuD94nI49vpXD2upW48Q/a&#10;riPa01uGyzfXrx/k/Wuo8AeJLW91GWAlVXbhV6HGOp/L8q1iZy/Qh8SXl1pL+YG27W/vHjA9Pqf8&#10;45p3vjGf7D9pWWQjaGx7c479eO1b2u2ovLloSmF27u/t+f19q5S80aSS8kst3yr93vz6flj86Tv0&#10;BcvU0tE8VxarF++O75gWK9z6/wCf8a2bmGRITc2wf5l43d+P/rV53oLahp2sTQzAKq/MV7Djr0ru&#10;vD/iVLu3a2wyyR+vA/D1/wA9CacfMJLl0DQfEU8Nw1qUP3gDu7fj17fy6VvNq6XpFhchv3gBV9o+&#10;U02z0OC6h82KL99t/u+hxjpVW6sHCbjJ+8U5Vt3IqkiHa+hxXxAsobfVAsvyxvk7l6D/ADj071yX&#10;w91uH/hLWgvHUpGW2SbgcjOAM/54x7iu3+JJfUNGacnbNHGVY9/8/wD668K8LjUh46E8JLFVZGO3&#10;Kk7ugJ7/AP1vU1zzl7Oojemua68j6Y0u4tb7Mkq8/wC109z19v0rJ1aN7aWTLEbmPLMcH3/ziq/h&#10;We5hlWO8cCRkG7ccYPft/nOat6pp881+1tKx8v8AhdO3fHI/z+dbdDDY80+K+s3lpokk8EhZvJPl&#10;j7xXjgnj/Oa8H+B/xk1Ob4kXtne3DNHEyovzD5Qcnkg98dOcZ744+hPHdjYma4sr2c/Z+AxXgL1I&#10;x/8ArP518h/Dq+tdD/aF1XTgvmMtxJLCMjL84DE8cY7dPbOK4a8pRqRaZ6NJRlTkvI+4/Cqtq08e&#10;oXwEcaKq/MoHf0I/n3/CtTxN4gs4JY4I7n93t/hYEf8A6s/nXnXw98T3t1o6wzsrFTkbcYPXv3BO&#10;fXrz6UTapNezm3S58yQMW3K33eBnPJz27+ldSnaKsccotysd/oCw3+opKAu19oY49/8AP5V6do9u&#10;sSLgL0wpXt7V4/4J1BxEs03+sHfnjHb8/wCleu+E9RivrOPdLu45b+taQZlLSVjptOcJHuqS5u1V&#10;dxz/AI0WcStjA+nNN1KyklhYJ6Z/X/Cq6iKtrfLJP09/pWtASkOGGPU1zKxS28oc568881rR6qv2&#10;XIb7ox97rQBJql2q5Oe3t+Vc3qBnkmaWRtu39f8AP+fd+r66iKZWlwwXP4Vjpqg1FdiyEd+vSl5A&#10;a+nefIAo+6Op9a1oRHaopbtzXOx6t5B8p3+br8xq2dWlmVeAzY9f/r00Bttqvl8iVR07VYs9T804&#10;8wVyrm4u9s1udu0fd/CtbShMXVy/PTHsKGwOhinLcFakEmPvfSq1sufvj5jTndoxmpBExII3Kfot&#10;QyyFepxSRXQzn/Jptzt5df0qkgKd1fPGGyen97tWFq/iENuw3Qf1q/rTlIyRJ3+auC8Y381q+6OU&#10;bhgjb359PpQ2CVzoNN8SKLvyzL/u89K2o/EiGBmSbOOnvXlNrrlxHch1l+9xw2Tnpj/PtzUreKJr&#10;Wdz9p/j+6G7n+n4VPNoVy3PUxrq3EHmLIODwabDqwB27vpXB6D4ie9/dJLu2r2PXnB/mPzrUXWvJ&#10;fGQ3zYbnJ+tVzaE8p6LY3yyQA7quq2QH/wDHT2ri9D8RgJsZ+d3rXTaffCQKFH3l60dBeRfDcZxz&#10;6VBcpg7gu38acXweQfSo5ZcAg1OwzNvJ2il3KenP0q5pswkfKdP8/wBf5Vk6lcRmfkr19auaNcD5&#10;lP8ATkVQGwzY4c47g1C0uBjd1qvLeqG3M/t9KrvqKjL7/wAaN9gLlzeqgxuz6mmw3Qdsbq52fW49&#10;zMZv4sAVpaFcCWPzG/i5qQNtG3DGfrThgHaB70yNj1U5HvTjggL/ADpgA68mlBGNynv36U0DB+7+&#10;lKCCMgj3/wAaQA2T2oPP3TQeRiigA464/X9aX/a96TgH5jQQBnigBfbdmlzg4DfrTTxy/wBaXn72&#10;fpQApPv2obAOQwzmg5z8p/nRnbx+FAAwYdev8PFBOBjNJ2wB0pACPl7UALwTg/j/AJFKM43H/wDV&#10;Rn3pAc4UUAHzA4pVfI2rz7U3pyT+tDOwG0nj0zQAE5O0/hTsE8YFN79uKFC53H3oAccf4Um3HOKX&#10;5B0//XRyDuI59qAGldvbHaj7vWjHHJ5x60ZDHkY+hoAXoOaCSO31oL7gWX5qQMx6/kO1ABgH/wDV&#10;0oGcHaKBwOn59+aCexX3+lABj+6KCMnIajIP1oyScEfrQAc9QP4vWijr8pozigAJzwT+FHsD+FH4&#10;UAbTjP0oADuJwKByOB/9ejkf40HkfdoAVhltn8u9Idqrhj3o5HHNGTu4NAB+PFBPGcUYGMD9TQPU&#10;/wAqAGnJG7/P0pzf3RRyVyF5zTSAfmDfpQAEf5xRz0X8gKCAeD9KByR/SgAC4+XFBXHHU0cgfMxy&#10;OTRnoApoAQE9Me/1pDwPv8jp/nNO7AgUmSPlagBMDPANGfmPNAXnP86Bjby1VYAIxjI/SjkYIJ/W&#10;gcdP4vakY85PSlbUBQSynJA+gpDycLQSS3P5UuQWwKdgAjnApB1xn2OKQDK5X+960q9SKkBARk5H&#10;Sg5I5/i6Cl5+7mkzxwKADtuIoY5XgUEZ+bNBC5yBQAZJoz1/L6UEAjIWk56ntT1ADuHelONoJUcd&#10;qQjPApPmP/1qQC9Oi8e9JuPr+dHzbs4HFB+bHy/nQAc9TQRkf/XoJGMdqAMjmgAbjrTc54pck9c0&#10;nfOarlAU5xg0AjPHrSZzwKCcdqNgBTlvekOCMAfTjvSscryfbHpRnIJbpQgEJORk0dTkf/rpTx/+&#10;qjI6CpAQnjk9KTnGcUox0Ucfw/nSEEcGgAwScr+dB5HTvRnuTRkAZ9P0qpAGBt/+tSbu46Uu7P0/&#10;lSHpimgDnGM/5xSsueWH/wBakbbjg9uaQYyf8elJgKeTuA+tIMFcqP4aDn7pHNLjnoaXUBBk8k5o&#10;ySuDSHITnAFKenJ4qgGs2DkdaUMBwfpRu7YzzSHpwe/3s0wAMc5xxSkNn7v5dqUjPJb3puR2oAOD&#10;z/k0cKf8aDg/MR+FNYGgB2/nGffmk5xg/iKQYzye9Gc1MgHLz070hGOD/OkbnK/pQAev1600ADcD&#10;uK0vI4I59KQ57fgPSgtjk9h3JpgB56k560o67Timn5cE0nQ7QffmlYBd3HX8fWhiCetJkDkc0Ebe&#10;M9+tMAJI+8KM5OP5UHGc+38NAyR1ycVGoAR/C36UDaDlvrSZOCu7dxxSljuwKsAxxyD0/Kmls/MK&#10;DgHI7H1o4zu3dvzoAXouSKCMjp3pRu7t2puewBoAUnJPP4UgJwGH04oIB7UAHbg+lABj3oBIOcfd&#10;oPOSDxigbSeD9aADII9qMj+L+VG736LTc849P0oAPl5OeOlAZcKD9TR1HJ+tGcc0ABP+109aC2OM&#10;UFhkfl1pMAdAeaABcFMke+aUn5N2f50g+Xvmhjzjd06UAG054PQ0McjBNJ1+XvQTuGWPv7igA7YP&#10;XvQSehA60YJBGOf60c9c9urd6AAcdB7UD125oJYcn1pvA5bmgBzttXaD/hTfqf8AOKUEA5LUgO3+&#10;VAhQecD8RikxuGM0Z9ujetHbntQMHbnn+dCkgsRniglcbQcfhSDIbLD/AIC1ACtuCna3T1zQxHQ/&#10;LRyQF/8AHhRkNz04oJiNOccfyoYkjnp9KCSvJNG4jrQUC7SOMdMjinEY6Hr7f/WppJ9O5yacM5z+&#10;eBQA3gA7R9B60bmxj8clelGw84b5v50EBhkkc8CgBp6ZLfgaduCgBcdvvUowy5+b3pASeQffAoAB&#10;tJwe2O5oIKjnOcUFgOGPUfWgEBuB6fjQAZwfX+lAKkZ7/jQNmOgGOlAzj5mz7UAGOo/xpwGPmI/+&#10;vQRgbdoxSSMqrg9m6ZoASWSOKPcx24PUmsm81eOGTJC/4f5NR67qrWyMQ2OMBietcZqviO5kfy4E&#10;Uxrzubpnjt+f50Ba51Nv4gj+07HkCs3PzH9fxresrr7XFvj9f6V41/bN9FfLcM5bHO5uo45xx9c1&#10;6R4X1hZ7WOYP8rr8zbeOnHf8KlSuTJcptXoIGCf1rGvbpbLdIWxs556EVs3l7F5X7thnHXd71558&#10;TPGFhoVhJI8q5CliGzjGM5471TdkVGLlojem8UWs2Y4ZVyPbqPx6/hRp+vxNllnX5VVixYEe/P8A&#10;nrXzb/wv3zNc/syKdVG3dsLfMynvjPoOpx1+pHV2fxx02PbumaOBfkaVoyqk4PQnnt0xnmsfaxfU&#10;0lSlE9y1PxHbtH5Sydv8n/PNcd4g8V2lpDJdtNwqsQOSFHrx/QVwdj8YF1oppemKHaR2Tdg5wPYj&#10;8Pesf4lfEC10u1+wafClxKIwZCh+7kc5/H1B+lDqaBGm+bUyfiZ8QtZvZGtUvXjhB2nY20kEEHhe&#10;/T37dxXH+Hbea4vYZYZFkLfIrLkqBnkYxkL34+YEjBPbjdZ17VfFOp51PUtse/BhwTuA6gDqcEdO&#10;/wBK9R0iy0fT/D63LXB3QKjou1VYEABhx6jPP4ew5ov2kju5VGNkXZ/F/wBjt1srq7hWHbmRYl3b&#10;mPLDg9c5znJ69D16j4WeJ9R1VY4GLL5XySR+Yfl6k9h7fr25rmdO8JaeYGmW3SeaQtJ5YT5U4Hyj&#10;r3BGDk8t2qa003VtK1PbBujS6/eBmbjpn09c/l7AVr70ZXOeXK0e9aXeRra4d9zKMbVbOevTrUcv&#10;jJtMmUMF3FsKu7p/tY5PH/665HRfFMt1D9l024WTzIwdy8qMfeHXOQR0qHUmlaQSrI08khCnyx0y&#10;OhOe2fw54rbme5z8p3l340dbTzyvOPmbBGMdR/n3rw34wfEqY3K2paN5JmUQKG3Z5Axgcnn27471&#10;P448cX/h+wMhjd2ZvLjjKkEk98A8DryeBnnHSuW8CeBdY8XSjXtWO5pBgbGLInsNwwewPbvzxWVS&#10;o5aRNaceV3Zc8Avf6jqKw290yKrbg2z5SO59j7nJ5Nex6Ppd1csqid5AqqWbhVcZ5H+ce2BxXH6R&#10;4Zs/D8yOY9pRv3k3PIOM54z1J9eg6jiugh+IGn2OyW4uNka/JtOWZz0JA7fXGetXTXKtRVPelodP&#10;caQLePzSR937wzhevH5fjiub8T6jdvCsLyLbrJuGPL55DcdPcZ6dDWnP47sLnTC8DfIv8bHAz1/D&#10;v+uRivKPH/jAify5jtAkZokjjwyDIx3xyNvoOKqU4xjcmEXJ2Z33hHXUtIlmWOaWRo8/MOmCFKH6&#10;Hp61rax4ovLay+0N+6U8DcMZ+mPUZ5+vSvPvh14tjurZXltWZXmfy3wPn69v8MfTFZnxi8diytZh&#10;dXrKPLYBRIQHbAYLx/MA9D6Gs/aJR5ugez5p2JfEnj68uJvsFlK1xdTEskkq8YBORjpnoPQ+h4z2&#10;PgDWJLXZE82zy/l9+ecn37epJPGcGvme2+IHiLxFq7Xej7bWN5sxzbG5UqQy5HP5YAK8d8emaXrT&#10;+H9Ijt/tm6TycSNL0HGVXkYznJPUis6dS8uY2qUbWPTPHHx90Tw5dx6Ul3GZG4/1g455PqeMnjPH&#10;PrXH3nx5jv5UXT52kf512ccsDxjGS3GCWyeOcc14L8R9UvJPEZt57iP7RNMDDuydmR958/xADgYz&#10;7ciu/wDhlpSzzrFp0KzSFQZLhslt2ACckZIJyByRjPtU+2qSqWQ/Y01G52ol8QeIYY7jVk2NPtZY&#10;eQLflty4PHocEZ9TyQOq8F2c8DKy3G5vM/1jOp752+/YdPTJ9L/h7wfHHp6TXc6PNu+bC4Abjv1P&#10;T8j2rqdE8M2XkztsYgkMq+Z1xjn0rqjG2rMZSWxajkR0V5PJ3MuWzKOv50VaHg+ycb0kk2tyNszA&#10;fzoqveMjqR02Abvmx2HFO4/xOaQ4HBFOLYGGYfTP+PatOUzGsroNg7U5e4ZMdqMHhsfyp21Sc7fy&#10;JpoB3H3l7jp6UN2H4/L0pCFVssO3+f5UuVXgNz2x9P51L3ABjoT7/d6UIMr2y350N8x24HHH1pwB&#10;B2bf8aAAkg5z/wB880YOM9OaBj7qsR/vdqXDL/Du7tikAg64I69qcjcf560AYOQf1pAExz9fpQAu&#10;35ghoJO3JOc0bMc7eO+e9GQ3bHH14oAUAN1Of604jB5Q+x2k0iqScY6+vODQBjtkDHGKAFTcTgjk&#10;8f8A1qCMjcB/PkUn7vozdetKDjv1569PegAy3RQfx+lKdu3g8Djr7UmGHP3s/wB7tSjJXDZz7t0/&#10;GgBxIC5HajHQ9fXqaAAV5fv3pSdvIH3ePrQApJzt2/TrSHB4b6/X/PvSELjAXHXr2p3Q5J/4D/Sg&#10;AIxzuz6+1JgHOPX+Klxg4/i70qqOo/8A10AIR/d9P71Jt2hucdqfjI+Zdo6hvWgBc5/JT/8AqoAA&#10;Qq8j9aBvIyv0pyg4yD9aBwDkH0x1xQAgGDgrn+tLwfkU+340Y3H5gO1LgfKcUAIOv3v16UvGPlHb&#10;mlUZZUHG79aCD1I/H0oGtwAKjO6gY3Y/X/P0oOC2ST/vUA/99UCHYJ4NNz95hx/SnbcHjigbQNuf&#10;Xp2oKsBIBxjigjkFfpxRkD5Xo+Vhg8UFIUlScE/mKUZHIX8KDjqT+tBI3c8eq0E9AAA6/rQzd9po&#10;xzj0/SgfMcGgkCMnn8aUcce9AJ67e+e9IWXGPu57UABXHT6U5SCcqwx0oPqBx+dGCDjOR/OgpgKF&#10;AI296Oi8jP8ASl5+6je1AhB/s80uCeSfrz2oxkcLSnOMfpQFgOH+amjA4JH5048dWH+IoOQcZ9ua&#10;BAMD2/wo+7yTR8yjOaCCGxnpQAbsr1x0oUEDBHFAU5wf7v8AWl3ADjv0HrQVqxrnjr+dVLhA0mME&#10;VbKlwTxUbRFm5FBJQeJg2AvH+0Kgu5ig3N+PzVdmUK3AP4LWXqTsyttfb6880FFG51loHDRH5c96&#10;vaf4gU4LsP8ADpxWHLayTSnnJUZ/H+v/ANc1YtNIuI4suzK2OqnA6/hQFjq7fU422kvnp+FW4J45&#10;huQiuLkvrmwQ5J+Xr7mrFh4pcv5ZHzBffn9KAsdgfX/IoByMEn161naZrMFzGo3ru/StFWDnch/K&#10;gNAYgEZH1ppmXGP5/wA6bcv5Y6cVmXGpBJhk4+bH9KBdSzNcY5Y0tvO+3LDqe1Z897HvK456sTUt&#10;rLsbBGF60FmqFEiqMD3FQXMLCPCL/wCO02Gcjhzx3zVobZE3Yz8vegDn9RiaFWk3HrlmrNebbGtw&#10;Nvynn/Ppmt7Wrffb7cVz91F5cflKOvHf8sUEm5pt2uFl3AH/AD/Sna20TxeZ1Hv3H+f1rn7XU2ii&#10;MbzAtnHBxmpjqa3diyfxLwPekBi6jamWchhu2k7evNea+PzdQ3bLAMqo+YdlOfpXqTwxMPmH3m6k&#10;5wf8/hXK+N9HgEckZj3dNzbs4GP8c8UpRvE0jucb8P8AxZNB5izEfe27edwAH9Mfyr0qN2v9D+2w&#10;nc3Hvk4/z3rxnw1pt7Y6pcFflVpMqvt7H/PavaPAtvM+keW/zDYFPy9sYH+f5VnTvazKqJJnJ+Nb&#10;dkslvI3+UyAewOOO3oAPoTWh4f1mZraERDbuUevNSfES1MOgSgRFSn8Kjn9SOe1ZHgC2MkMUcvKh&#10;+G3dBnp78n/Gq+0T8UT0vS7qSO1VnJPsPWuk0q9aRcEdqwtJ03/RgszFmxn5j61s6ZbvGuwrjFWZ&#10;7G5CQeVHNSdDjPtiobP51APOamJCj5f71J7FDJ87e27r8tc54kuFSGQOSFC/erfunwnIrmfFI86B&#10;to9jx/hRqT1PK/HV3OgdRI33tx4yO/A9enT3+lcxY6kJrj/SGPC5Hy5x+P1/Cuo8cWU7O58tv4Tx&#10;3+pPA/TpzjvxJsDp8fnF/vYKhYyQDyMkZ56fp+NZv4jojsdFd6gYomu4JVTbyxHyg9emOv8A9ese&#10;P4gxXd39maTgNmPkZ4P1/Org0htS01DcSttOWUDkD/P+fbnNX8CzRzpcWQO4nLP9ehPbOPTPHftS&#10;lzboFGL3N3Ubu0v5o4/Iyu7f5g+8ePTt19qpazBLNOyqC0ZX5GVTk4/z+VRXE4tbSOS4XleF+XBw&#10;QfYDt/kdNrwwseqOFvYFb95gtt6rnqQcc/SjyKtZnA+JtVj03WlkBk8t1wrR87jz/n19ewrvvAGq&#10;W/iC3+z3LD5VykwAG4+2D07e/wCNZvxk+HcD6cx00f6Q/IcPgkdeOevH4etYvwOvdSsbg6Tfbdys&#10;cOyDn/Z+oz1P5VF5Rqcr6h7sqd0esX3hnzdLk82PnbncO/P/ANf615z4haHRZo11EiNbeQLu2jKq&#10;RjP0GR0/pXuVhFFc6GMJltmMqvTjPrXgn7QsC6dp9w4lZP3ZO7eAUAJJb0PyluPbOK1n7sbk0371&#10;itrniXbeK+ntuaNk3R9gD/Metbnw1e5fWJJAxZSfulcdRkYIHb+g96+Z/gL8Rda8R+LdQ0fxBMZp&#10;knx5asPm5wR0xt4BwAMZ/L7M+FPhy1n01LyaNeFzuyOOOgx+NY0Ze2d0bVI8idzdm0+4itVnKZI+&#10;96msqK3WS9VfMwx/oa7a5tlawaMFT8uduK888UXz6NNI6Hbnn2QDn/P17V0P3TliW9Q8MxG6bVIV&#10;yGb98OMHA4/l9aq6LbR2t40qP7jrz7fWqdr45R91tN83+z6Zq1ocO5/tMO3DNuU5+7z0pXiV7x21&#10;hdxBF8n5t0fI3dD1rI8S6qYrrzTIFTgsB+POPwqqur3WmSM8cCbT8zM46frgD8Kr6gJtXaSa7c4e&#10;PGdvPPeqb7EqJynjXxAkl5b2tsync2JMdAP8f50fDz4dWV5rQntYx1JC465PTpXK+Pk1bRvFdusb&#10;nyW6njdgkYx/n19q9S+BtxC12VklT5juA/yP85HTNYpc0tTV3gro6qPwLFC6qItrJkKRj/Pen3/h&#10;qMReWy/Mpyprq7wxgB1Xr2rB1vUoxNtjHy9G3cY6VvZGCPnX9pbWF8MaTcTwr+9ZcRqMZPHbmvk3&#10;4OeB9U8XfFC6u0WRd83VWLMFz1JY+7d84GOOa+jv2wvEAkOyJY22sWkjkG3ge/5/h7VjfsmeHLDU&#10;riPWreFR5m4bipz1z14/i9/Xn18yrB1cQoo9GjaFFyfY9P8ACfw41HSdOW3edmx/q2DckDGeQcnI&#10;Ht+ea5/Wp7jwXqYe72sssmz5jndkcEnGB24HQds171Lolq1vGxbawXr06DivE/jt4eu5S1vJCyw/&#10;MzSLI2Rx/gOfY12VIxhH3TlhPmlqWPCnia4u5EuI4ePMCbVPT+WP/r+hFexeArib5XT+KMHHp/nN&#10;eB/BTTry8EcF0NzLkAbx2Jzjrxz1/livpTwRowisIePmCjHrRR5pR5hVrI7LTLrfGo6cY6dK1FMZ&#10;j6flWGivHGqg7gFz16VoW115kSk+2R/n+lbamBX1OyUbmjVeRnjjNc7q141o3l78A/3u3tW9qN+D&#10;F1788dP88VwvifVEjcTs25S+D833aPUZQ1u/LOqLITyd+D04/wAiodPvJBcKsb/KevH+TWZrGqQP&#10;bPdHgrzkt7j8v/r/AIVzuneN3ju/ImA2qcqGyNvX8zUcyRooux6hHaMWW4Z+vb09qs2sZjud7n5O&#10;v4H+lcxoHieDVyn2afceCc44/wA/0rrHmYRKQvY5UVa11My7aCNZtij/AIDj8a2bC1UKHX1yDXIW&#10;t5J9vRicDOG/X1rrdJud8Sg5/Gi4GpEqjBNNuMYJU+uKaJ1C8H6fSkacFcH/APVQrAUJZGhlPH09&#10;6kS8iZdhP3qdqFurQtxjisGa8NoSJOx/nRsBH4m1FrSJmK5G3+leQ+NPE7efNGk2DuAXLcnjP0r0&#10;PxVq0T2zbmXHZuxP+R714f8AE8xvdyPbyOrLw2E6e/PocH/PGdSXLG6NqMFKWpo+H/FSXzTW00jd&#10;QAytxj1zz6/Xn2qDxVrNxY24eOXaWbaqnocnjj/PSvMPD3iK4h19oAG/h3nd947uRwefu5ySO3PB&#10;rpPFuo2l3pCypPwrfKp7HBHPPTnHPda541FKOh1So8sjt/ht4vW7vTaif5i3O0kZJ/AV282oMyTM&#10;rNnn8K+efhR4kW08ZR263W5fMwkbY45H6/59h9CCS1mhdt24NIecd/8APvW1KXNExqU1GRJpni6W&#10;GDJb7sg3dvwrtvCPieWbDynvxmvHdV16zsklsLadSzSDYrKcDp9Tz7eta3gjxFfPHGskmT9M4/T8&#10;f69RVc3QxlDS571HqMbpuDe45qvfXu2MlJPvfhXL6V4g3Waky/MOG7VV1jxOIl84z/jWhnyyLWt6&#10;7AtxsMu3K5FSaH4lhmfZG42heSv4d6888TeJUli+1ea3yscYGd3Tn/Iz/XN8J+NJ7mSOGJ87m5PX&#10;GR/n+XI6zzFqEmewyavkkhj61k654gFtZkLJ/Dke9Vba7meyE0h3Ns/iOTXM+I9W2zLbiRgqn5st&#10;1/w/TtVN6CUS82sTX1wkSScSHJ64H+eP1rvPDskscSo5xtGOP51wfhKxiupYnAHykbvX/PSvR9Jt&#10;40VcH8c9fehdwka9tMwGDViNu57VXhhWMDB49qnjXau6hEj9wxswc/SghgOfrjNABx83rQoB4H5V&#10;IBznn1o5Xgnt1pOCABRyRj/ZoAUcjkUN60Lz37daDg5OPXHvQApOAMHvQcH+QpCeeB9aGJ6YoAMY&#10;PHX0pSMHp3pOenIoyM5I57ZoABnIIoYMOfxoz8235aAVxgj2oADyelHfkf8AAqBkDOKB9fmoAAAO&#10;S30oB9D9aPun5vu/54peCNw/8doATJPf2oJxz265o98YowFOR+NABuDc0HIOW9aMDrQORgf/AKva&#10;gAIxwWzRyenHf/69B6kn+XX2oyRyp6GgAJzkE/jQTg5JpM478UuCRkigA5/DGeKFIxuoHJxgHNH3&#10;V4H6dKAAAE4FHKjAo+7yBR8oGCaADtuxQevt0oU9aTkHGaAFX5m96QH5uT/9ejGfvNScdMc+9ACj&#10;JHNG8gYOP8KT5uv5ULjFADuOgNICTjmkOfShWI4/pTuA7p1/GkPJ69qCN3+K0oO3gmkAnfJNJkLn&#10;n2+tDD5sYoJI5oAU8N8w9qQ8dPXFBwBjP/16N3qc0ABwPu//AKqTk0YyKVQOhPBFADeh6fk1Kcbv&#10;/rUmMck5wKFCqSP1xQAKFxmhsY4HagrzyOPrSEHIOyquArYIwaMf7X/1qUEldxwP0pB8vSpACTjn&#10;9aQYxjP/ANalx/Djv60YyP5+9NMAyQQ2eaTgLgf/AKqUkdMc+9N5xg0gFGGPJzSEDPJoAB5x9aCe&#10;cnigAPynPag5PDfzoPyjk/SjJxnG3igBMnGR+P6UZw31/Wg56HpnuaQD8aroAY7fnil5wOd3vS8D&#10;oabjODtqQAjaM7qD6Y/3sUEr/jQd3XFAB05XHTtQR2O78e1IB6/l60Ag8Ac9arcBCSfvUhY5+YU4&#10;7cfN60hxjG2qAAQf84oBAX+dGTyQfpRnnGBUyAM9Mt9PekyOo+lKCpOM9fr601cEfKakBx+99Kbu&#10;4z+dGexoOC2cd6qIAzcdf84oHz8E+26gY7/jQc5pAKRk8/WkH93FHOdxHX0puQp5H+cU7AO3c4Pr&#10;TchunRetOYnOcU0ntn86foAZCt07GjgLuPWjHGAf8KBknIOO5qdQEzx1pSB90ijk89M+3vQDzinb&#10;uAZC9R2pvGM4px5fpTSfzpoABzxmgksOvB9aD6sT70ZUtikAY43HnNA7A0E8ZBFBAzn1NUAZOev+&#10;f8ikznbnGPTFJwO/5Uo64b60AJk8Aj6Z5oAy3GDSspXoaTnHAUjr+tK4Cgeg5FIuc8ijGflzRtVf&#10;50wAgHjbTRwfpxS8lSDQBkYIFACAnox5ow27I/8A10o5GPT1owB8u38KAEY7RlhR1zj/AIFRwh4X&#10;6du1HPQn8qAAcc4HXFALFtpAG2lILHj+WcUijI29c/pQAjAd6MjoOaUA5yM+v0prFsbfXnkUALxQ&#10;Ay9B0pMndyP1peTzj3PPSgBMZ/U4oOG7Yz93NBwfvDn880Y454470AHAP3s89fSkKkjG3NKRnnP0&#10;oz3/ACoAMZGce/pSLnG3PGPWkBB5P6d6NpH3zQALnt/F+NAOenPvSDryce39KU9MZ9/agAJycZ9s&#10;0H5uM/qOKGLEYo6456cigBCdp/8A10nOen1oyO369qUjH3un8qAEb5hgn8KOnzelBGflx9PamkEf&#10;N+lADiAOKDkHH/jvpQQF7/Wj/Zzt7mgAJx2pOxOP/r0uM4Pp60mB1x+PrQAEFx+g5/lS89RSHA5w&#10;KQgnG0flQA7kfMDTMk8dqcd2Onf0pOC2G/DrQALllye9LyGxj6UmPm5//VQGJ+bv3oACNwxn9aAr&#10;YyPw/wA/WjpxijAX7rcYx8tAAw4+XApCFLcJ27ClDKeAQMenagkNwo/LvQLYawAAx+lBYgYxRgFg&#10;M/XmgHjlf1oGKpC84/T2pflFHBGSOOlA9zu7etABnaOnXmmsB83z/wCc0fNj1pzHGT+lADcktnBp&#10;doz0z6UmMDAHalO0jBPvQAR5I6nk0g4O8+n3vSnc7sN+FNIP3i/+cUADsFJ2qp/yKjknWIZc7ccA&#10;Cm3E3lcIBnFZsrh3JYFm/wA80AXlv0Iy5+U88/8A66kW7imUlXB4xkf41zt3JcM+XTbGr5Pzc0o8&#10;RCNTGisoXr8vWgkTxRE6xsoLfNkE/j2rzXxZr0Vi724n2t1cqx4P+P8AkD01PH/xH0m086H7YEdV&#10;O5mbgcfgOPcjpzXk+q+NdM1VmjsY2klkDGQ8Hacc8jPHHOeBxkdKznNROinE17nxdpNtdJLNesoL&#10;fN3YjP8AnH6muz+HnjSPVo5LKG8zHCQFkDDJUj/9f+PYeIroSFDKS264YB9rDngDOemAcemePevV&#10;vhH4bg0by42V/lba24FeCM+3fjp65zzWNOVSUtiqkYqJ6NdeI7l9PeaUBSOdzc5+n414H8b/ABxK&#10;XuIV8yVsZ2q2MZ6Z7j1wRjp7Z9d8a6uUjVbd9qLgMdoO08jP5nP+cjxrxtoulahe/wBpXd3JsaTH&#10;lrlmY8Zycn09evqOK2rX5LBR0Zwfww8D3eqa2+sT2SyyfNGskjFmwMkAcep7n/AO+Muh69YWbS22&#10;Ft7WFnlhVtwbHXOOBjaMemeMGui03xX/AGBNJBpzxKi/u49z7c45yAT/APr9smsnX9QvvEcUw1vW&#10;Ejt/LLFN/B43bR05wBngY+ua4+SEadup1RlKU7tGH8NviNql3YG9iMcb/wCrhaOP5lHUkAE4Y5ye&#10;3HPPXJ+I/ivU5bJdLsL4GbO15A3Ucnb+oHt3rzePxfN4e1eSwhdFt1YwwW8eE+Y8LknPYjoO3TAA&#10;Ny/8STyaevy/NI+15WRi7MD0xj5eT1wBg8E7jWPtbxsdChHmuctrnxNs/B9639r6k88ysS1u0nC5&#10;U5QnHPJ5z0H4muz+Hnx1n1ZYRqN8I7Y8YVcspA64zuHbGOfUnrXieo+ELrWvFE11Y6Ws0zL8sewn&#10;B2gknAPHv056HjPofg/4X65pOmwX2oFY/u/KznbyR2A+UHcpxgEfka54yqc2htUUOU+wvhN49069&#10;0VLkJJuZBLGrZAK9Twe3U4A7YHTip8RvGIMfyy+Wy3AOAvzbRzkDnAx3xjn345f4U6ZqFtoircec&#10;dkYV1kI5+UHtnCjOe4zwM9azfH+syLKwtdwVjjDEAHjH3h0XI7V6DnJ0Vc85U4uTPdvhNc21zo0d&#10;vaLtjDF/MzgMCef59STnv612VydPSF7eytV2bc7lX06f/q9a8D+CfxFtl0u3tZ7xV8lvKby2yRgZ&#10;BAKnce3/ANc8+k+N/HEGi+HGvX8z97Htj8tSd2Tj88HPP44AJHRTqR5DmlBqVjkfirfy69r7aZHN&#10;GVWXaq8cqAT+OOh7c+mM+rfDLw5p1losLSRrnaGT/Z4AI4PXGB+VeC+HYrjX/GKyJPN8822R5M52&#10;/XPJwQePXPFfSvguXT7LS1hjdG2rtLdegxjr9D+NTR96TYVNEkYXjOzRkYQrlVUliY159yeO39PS&#10;vFviD4gi0uOS+uyywW+GCJg44IOcj07nr+HPt3jlZtRtpnkn2xqp+VpNvpz/AJPevmn4owzeJtfG&#10;hR3Nxt3bV8vdntnJwVHru5AIGfd1m1E0orm3N7wx8XdW1m38qHSJAm8eU3mFlIz94nP9e49a0Jbu&#10;5vB5txp0TNwH3c7Wx2x75+XA69elWvhV8Lri0so7lrUrHvwyMWw+5vvYJPHHvx3547S38I317L5E&#10;YjVGVlXbGeO6gEDA/qKiMKjirsUnFS0ODuPGcPhHzo7xlEg/e2NtjhmHGOmQcfTI9MHHm/xU8VW/&#10;j3Uo9L0tdythtRkUbVCq33VxjJyfrxwT36j49eAtbtreO/tZ8SQqQ3mDaAvBJA9CFPGST29K0P2V&#10;fhOuuQSR6gm+GOTz1kkxl2J4yPQDkZ5GMA4FZy9pKXszWLhTjzdTB8AfDnUpUi1y9tEhhiUi1jZc&#10;gfNlWPGM4Hr2J9BTvGGpf2PfyaX54b7PNmGKNufRcccnkdcEc9c8+zfFuysdB0t9G0Fk8yNdvBHy&#10;ZH6nAB5HY+teI+GvBAk8XR3txcNfXG7aWmUMFbbjec849Mdf0qpR9naMSY1HPVnS+Cvgtaa3fSeJ&#10;Ndi/0q+jY7ZJACFK5wAPYY7g16noHg+x0qKNVt2ViDGSsPPDYAG3PBxnvwePSj4dW0tlcrDfBfOU&#10;mP5shseuOf5/0r0CG0057gPKuWSRTvkIJPv7Hk9u9b04xjHY55zlJmdYWEktlsgBPy43Nk44JyOe&#10;xx+R6YrX0eeLTpUWdf3m3btHGQcf56960kjgsYvKSJf3g2YVeOOn6f57VwfibxWLDVDZ6dslm5Df&#10;N0K9yTjB5HfgDPNakRTkdt/a1wvEcY2/w9On50VxH9ua1L+9OuxLu52rI2B7dKKVx8p6sFO7C8/7&#10;opSTt5P1ycfjRtJfI7jjPf3pygBtxUAjn6cc/wBK1MQ2/OQR/wCPUDIGf7vTOOeKEGAQGP1/yacM&#10;ZOOcc0kAYynHJAx+lPOQOnfnrSEAnGP++u/tSsvHPzYX+GpAAd/LZ9fpQNhyvVs55+tIcr8oLZ3Y&#10;pw5ySOvvR0AMPjaQzD3707AK5GNo9egppJA5/D34p2xt3Tp0I6fzpAGxT2pMZB2knBNPAVgfy9KF&#10;Ut2P/fXWgBpHl8F8Z7f5HNDdef8APpTirHIP3d3SjGByvcf/AKqAG4wrEj6+/tRxjkk80uz5Qq5x&#10;TlBI3fyp9AGrnbxn0xRx/Fz/AEpxz03cntScO2wj2+7SACODtHWjBT8s8CgYbj7vy8H+tAYAc46c&#10;jNAChRnK9PX0pRuzgn6e/wDn+VNDEtjbn23U7quMf59aAAAEEkNnvhafg/e9aZgd/wD9dLnAwPXv&#10;QAuDnp36UKCwyB/nFHAI+Y9KBkNgD6UAOwM5BpcleQfz5pOd2S2fajKgcgbc/mKADGRzjPSnbcHp&#10;mmhmAx+Hy0bmzjt+Hp1oKSuOBXdy1A4O0UEjHRv89aVemc+lA/hAdMGnLkAZH1BFIuAc80uPlDbh&#10;jrnbQSKoJ4H/AAL1o6+nSkAOeezY/WlXJ6/5FAeoFQe3/jv+NDZzjPfj/CgHPcU7AI+Vfz/lQUNG&#10;N3Kt7fnS7VxgHn27Uv3eM9T/AFpF6ev40BsAZePm/WlBzzuxjnvQc98+n0prDB+vtQMcW/h+960Y&#10;Lck9aTpxgfnS44G0cfSgze4EZbn0/uig4HzClB9OcflQfmGc/r+lAxeTwAcd/egMQcsOaQYI2/N/&#10;hSjp8xoEHbIpQNx5pF/2u9AO0cigqIEbvmxzS49Bx1+lB4H+fypNvH+eaAe47DbsH6Uf7argfSkU&#10;MTkUbcnj/wDVQFhSQOV/lRn+HPTjrRuH8WaAQDjH40BEceW4+vSm5Rh+lBU52E0EZ5zQMOM/jRj5&#10;cN+GaXkjn19aUhiOTQSUrlcA4/8AHhWTdwnY2M881vvCpRtvf0qvJZBo8FQc/rQPQ5mwhaKZhhl5&#10;rZgiUxqduMemKR9LVX+7wOlTw25jDKDx070BIytQ0wSFihyF9QM1kXmiXMX762U+/wAorqfIMcmO&#10;qn8jU0VuiclevBU0FHI2k09k+T8vb/6/8q6TTdaYYZmLA/3lqa80e1uIyu0DNZNxYTae7BidueGo&#10;JZ0F1Il1B5kTD5q53VppFLbR93hQB1p9lqjW42o23d1qG6uILuRtn3v4lZenFIEQR36bMP8Ae2/N&#10;mtKxnaZtrMfb5elZNvGxui6oGBGOP88c1qWm1J12hcY6D6UwZaWVd+GlH0zWrp10kibH6r1965bX&#10;dQisn3h+vReag03xfbLIu+T+H8qAOr1Zd8Bz1rkdZu4opcs3y8jr61rXmvIbb906nv171x/iXUxI&#10;wxKu4H5v8/560MCcTLLL5xOF24J68j/P+elWLFvKbdI33un9KradCl7DtZevzLnjH+eaqa5qraej&#10;eW2Pl+UN/n/P4il0uUaeoXVuybCRu3E1z/iC4E0Pkt0ZSFOfy6Z5rBn8aNdTSJ5jb0OGBx1Hb1z9&#10;Paqq+L4tSt3ty671bMbf/q9sGo5rlRWupDb6Tu1b7SvEbqdy4Iye3pXrHg1YIdJWYSKPlzjjmvJ7&#10;bVra7i8rzfnjx1b73JH5cA13nhTVVXSF3Tdj1YHHUf5+lEbc2gS2DxytrqOlShSNu/7uOcjt+f8A&#10;+o4rJ8IWkUVgs4yNr4bd1NVfEurzRwTIsg3bvmVmJABP+FSadrI/sZYLUMXjk+bb2+o4xzRf3gXw&#10;npei3cQijjJyuPve9dDZW4UZ/KvO/D2vO7woY8bdvTt7/wCfSvR9LkSe2D9yO1aGdizCPLOCKmJB&#10;TcD+lRFSj5ApVk2nB+lBRX1Esigjv61g3xR35zt/nW7qRQx+Xla5vUiI5Pm75qeoHLeKNLhliZHR&#10;ePu+3v8A5/WvN7wCW9Ng6DMbEbWxgg8kfp/kV6l4z823gW5ifczL820emf8AGvLNWuV/tyO6Rtpk&#10;X7o4Gc46d+tTKxpA1NO1MRySWV3HkfdBZeowMdfas6+1y0TzrS2dPL2nHOQD3GO/+fTmrq+oalCr&#10;loc4/h9MdOvf8P1rx/xL8QtRtrm4t1+VZH2sr8cn078Ecdjis6lWMFqa06cpS0PVNTis59GaBZNs&#10;gTcPcjp+fvwfxrL8N+Mxpx+w3T7dh2nKk9Bj8/1/r5bF8Yjp4jOp3J2yn5GPAX5uOAPT8skdRVm9&#10;8WLr8ra1pQ2rGWiuNnJDArxkdyfXnjtmsHWi3dGyoytqe233xE0zUovseVaaNsK24ZPJ5xn2z6fy&#10;qr4Y06BtdaYPt8zlORhTxwPXt+X5eT2qXrwrrSRt5kdxhY2Y/d44HTg49vx5z3WieKYrizW9s3eN&#10;JGUod3O4fw+vH6+tXGfNK7MpU3DY9o0vUZtNUrlpI2+XqSfqf89q4f46aC/iDw1NewH94qEYXPIP&#10;6evtVzw94vt51bzJsqyjZ78//Wro2gt9a0eQmJZFaPJDKCAfp/n+tdMkpRsZRfJK58efDPwhbeCv&#10;Fi6lPA1vLcTfMq85Gdx56HoD3I298V9keEblbTw/HLBH/wAs+gB5OBx0/wA5/PwPxZ4a8nxHhkDJ&#10;bzbl8xeMZ5HXpknsf5V7h8NLv7d4cW0Q7gqHDemD+WawoRUJNI0rScol6TxkRuiSVht+Uk8Y9e1Y&#10;GuOmrJvll3HZ8y7jyDjtzz9eawvFH2vS764aNR5cjH5jjluR19sdPeqmiSao5kmdmLbcEccj0x+v&#10;/wBbNac2tmZqOl0WLPw3ObtpI428tW+Vm/iP9fpXo3gPS40t8PEx+bHsPb9ayPCE1rLbvZqoDKON&#10;y9eff/PNdNY3A02wDw85UHYpzg9aqMYx2JlJkHjDT7e0t3Fj8rKo2xg+n+f/ANVZHhtX1B/sLHhu&#10;Dtb+Lv8A5+tUfiT4na106O780qVk2r+IPc9Pr0/Oqvwr19bm5jlnkG5mU9eqnp75/wDr+lHN7wlG&#10;VrjvjB4GX+z47oBdyjO73/z/ADPrWP8AC/xLb6XrSafcTYcqM/4Z/L8vxr1j4g2Vld6N5sgUtt7/&#10;AI//AFq+Pvi545m8JfEy0ksDtOdphzw2T14PPTjH+NZ1pqj7xrRj7T3UfXMvjmyilWCe8X7udw7+&#10;39P88Yep+I7S5lkVZtxkUncv6Z/z6/Wvm7xP8a9Xhtv7Qkj2eXHlVRuvHJIxngEdR2PXFWfDPx0X&#10;UtEkvrxtzLGExuxn8D7H2yQe2Kz+sQ5rDjh6mjsZfxu09fEOvzGWZhHkKq7i2eeoH0Pt0r0n9lj4&#10;ZN4d0GGSOHbuJcKyYbPv+tefa5q9lqqx3wsRJIJAxbHBHc989/r1r3z4aeILPTvDkKQldzKNinqe&#10;ODRRjF1+bsa1JSjSsdReXaWoED53BSenHSuC+I0MevwL825tpRsDpxnnn27ex71ueJtUkuk88SLn&#10;k/KvHT9On/1sViabY3V6ZFkEjKxPzKucjng/n+f4VtN3dkcsV1Od8JrB4d1C3IDABj824qR6k4x6&#10;5496928D61DcRxpG+75fmrxbWdIkXfLbKFCnHyrj3Hp+tdv8Jry8KR8sdrDr9cY/z6URfLoOprqe&#10;tTRtt3huT3xTkugieWvPr+VBHmWKyseQP6Vhz6i8N28YB+Vuc9+aszLWtPi0Zy/fOK4fxdNbxlY5&#10;h8uQWCtz7f5/+tXVajqSizklz9MfzrgdcaXVbnfAdvzZ3eg/zz+FEhx+IyfGswisfs8MIG1c856j&#10;jk5yeM/54rjdI0aK/lXzVUlSTu2+vTAHt9f1rv8AxLpFzLpkjeSRtUhW9ep/P/CuZ8OQXlneNFeW&#10;7KqsAuRnvyT+tZSj71jWL5ToNB8OXmmzR3dk38JOxa7u2a8a1Xzw27+8QPz/AJVg2Gr26SopyVbj&#10;LYrpoZ45bXduHvWyjy7Gcncr2gH29GL8FRuHcf8A6v1rp9Pco2wHt61w91q6WNyo3D5WAXnv6H9K&#10;6vQtRE8K7xhvr2NSSzWiugZtmavW67huArHE3ly5z7itazuN0WQw5qhBdgDJH6VyXirYYHdWbcM9&#10;6626kjZDkcdDntXB/EK+jtrN1En4gc//AFvWpKR4/wDFn4mHw9DIPtA29P8AWYz75/CvCdb+N6eI&#10;ZmsBL96YLJtjXBXA4zye/H41d/as8VeTDLbwXbM6HJXbncMcdM4wfr06d6+NNe+I2p+HPFkmoXrf&#10;LuUqsjEDG7nkYA7ce545ry8RiKkZ8qPZw+GhyKR9UxeJNMsVuLmXCsm3hsDCjoc44HPr3PXtUk+L&#10;Npf+H57eSXdNysK8fIQPbrjgYyR7cEV4OnxrTxJZSGzYeY0Y4XjGBxgZPGcHIyMcdyDm+H/Fd7qb&#10;XUEsOX83jJIyFYnH0wTjnI444NYe25dEdXsZS1Pdvh54wu9P1qDUWvFwZs/vHAHzEc8nnjHWvoJP&#10;jbZaNZBNTu1VsEszdCoHH0/T2zXyn4f1hNX0qFrSeTzYYfOaTcOi5xuz2IA9RnFXfEevalrlnCsU&#10;mI9rcfwhsjA5GMZOOnTpnFa06s6cWY1sPGo0j12D4z/234imNlcjBvWOG+boufXjgj05zXr3w41e&#10;fU5JpDMVzJ16j6frj/Oa+PfAMOrxSNqpi3Ms5DMz5z8yq3BBGcZ6+n1r6Z+HnjFbLTljl+WTapY+&#10;YG+ULxnHPUdfXPToNsPUk9ZHPiKUYxsj2WTxI+mWkkPm/d+6TnPT35//AFV5/wCKvi2bWXyGmx/u&#10;biex6AH+v41cuNcE2ntOJg26P5M/TtXh/iS+nv8AxJLCAzNId0Y5G3nA9jzj+fpjoq1JRtY56NOM&#10;panp1944aS0hDSYWRhuw+AFwRnjt/nNXvB2qqNVWN5flLqeAfU+vfJ69h+dcHZW2tWenQqwZVhb5&#10;sSHG3kDp0/D0P1roPDOoxpqkUDfNtbazheh4JH1yfp+VTGUnqXyK9ke4Q6x9n06SL7QpZU4VmHH+&#10;ePz7VwuoeJZLu4kkfdy2VVfT1/T2qxf6m5t/LgJ/eYH3hz/n+dY8NkZ7lVQKf3mzdx6f1z+tbykc&#10;0UepfDi7ElghQNhu3cY616XoZEkakk+leVeFpUs4Ft1+UK3ccDk+1el+GJvMi69Tn8+la/ZsYy+I&#10;6WIALkLt+WpCO2O1Rw8opIxmpGJ60iQGCOn/AAGg+5pN6N1bHY0uSTlT+G6kAEYHt1oxkYxRyGzQ&#10;Ru5FAABnBA70AqeAc0DAHIXmlZu4z/hQAmSCMChgBwD+dA9dnvxSr7UAHFIQuPl/n1oO3GPxoPy9&#10;RQAD5uWJ9aOnG6j5c7Q1BLE8fzoACV6UEcZOfm4zSAZ4/wDr0Z4z/kUAKRk8GjgDg0AcYxRwBj37&#10;UAHOc9+2KGJ96CDyQaOmSaAFXphj9aQdfmP4UHk8mgNg47ZoAOq4Yf8A1qMEDg9+lCg42mkOMZ/p&#10;QAdiP60p3k47/Wgn+EHp2o6ZFAAOlJnsR81KTjrRnjA4/pQA0kFefTGacSOeBTST/DS5GOfrQAuQ&#10;FyfWm4wfvdaXLE5x2z9KOexoAT2oJ5zmjvjPb5aMHv8AhQA7Geq9eKQljwKRQTyc/Wj5c5/VaAAZ&#10;H3un8qNx68e3tSbgvRvpgUp3BuBQAHlefWgk5ye/egHP3eaAM/KVzz3oAAe+fejODkNx/KkJHUml&#10;4J+agAyQPwpMnG78KCBt5/CkyMYK0AOJ7Y/+tSZJADLkd6AOOKTv1H5UAGe2f++qUZNJwCT0oPOM&#10;j3AoAB1zjr0zS5OeRSY544oIJOSfpigAHIx/s0HDDjijnO3mhj6H/PNABuKj2pMEdQcfypcndx+F&#10;Io7VS2AUY60BRjLD8qPoaQgZyBUgAzjBHNHOcEZpCGJ5ajGO1AC7ccgZP86THPC/p1o696AFwc8U&#10;AAORnH/1+KBwOlBz0/yKBkdf4qAA9zupCDnp3/OlxtGc49qB1/GgBowP4aAPXr70rAdAmO/1pOOu&#10;OKABiAc/rSH0pcgDkfypO3Q0AByOMYpDyP5UHrkDpQcHg1SAD/s0YGcj8KDgjBOKAMkFj2peQByv&#10;ekzuIDD9KTJJwaU8Nw2aAEOPxH60KMcmjjrnt96jr1/lT6AGDt56/wCeaQ5z04pSNo6frTeehx+F&#10;IAG48n8aAPl3DFAI3ZP3qXOFx+dNMBOT0/Wgg42kUcHqPz9/8/pQTgfKaLAH1poYjj86XPy5J6Ck&#10;PXB/KqAUHnH+elKf7i4ppxnI60L129MUAB6ZP40DHbn8aXaCevXr8tIcnsaAAjC4zz7UdOD/AJ/y&#10;aGY7cFaAuDt/DmkAmSB+FL1P4UHheGOfWg5xg/LS6gBHP3vemkDn19aGGOc9aUkZzimAdTwc/QUZ&#10;yvI/+tQFO3BakY8YY4pNdQADHT64o+6SRnjk0Mc/KpoBDDc9CAAuRkGg/wB3A7UAnnn8l60mMHJP&#10;eqAUj0UZ9aac9PX8KGbaPu0E56fjQAHb0xQCMYHTFDDgErQWO3k/jQAZ/iNBwcCkZl2c9fqKN3zY&#10;NTIm3YATjco/+tSE8ZA9+tAGBgEfnQxyMEVRQMwC7uv40MD09OKG6nI/z/jRyaADDLx+Zox/Gy/l&#10;Q3zfd3buq8UDkbmH0oAQcjI/D3owo6/lRn0A/wAKTOR/WgADE8fyoCrjgdaGwB7deaDx8v5igAJ+&#10;bIGKMFuox2pH+Y8+nP5UvDZ5oAD8ufQUEHAyaR2x3/WlDfNk49aAE29Dt/8Ar0jFR1o3H72P++qO&#10;xVu/rQIAOOPxB70bSfumkzilB5zjNAw2jdgj3oGR/DnnnFISeo6UpwACT8v6UAAH5E9aApU9P/Ha&#10;TgHp/wACFLx1INAB90dPpR1OMd+eaQcEZ/z0oBzyB/47QAvTjP4U0bsbt/vTgcjOMenvSdP/AK/W&#10;gBOcew7YpWB9fwxSbju6dsZpRnqR+GOtACL83fv2o2sV2+v60KMcEnjvQu37pWgAJIHBagHJyBxn&#10;ijOPrQRzn1FAAFK8c4FNYFjgAZxwcninE8Zb6UZ6uvT2oAQY9/T/AD+VJt53K35UuM/KwpVHvQAD&#10;d0J79qQfKMl+MUoPRVPy+xoywXAHegAJGOfy5oZVz8x6jtSHcCcmkz2bBoABtzyff6UHlcEcUvAH&#10;AHNBUkjb/KgRVuhuGVX361Etj5cZbr1H6Ve2Ank52/dpk+BEzD8aBnPa+6QR+W5x24ByP8K838e+&#10;O4NPjFjBMV3cDy+ufYf5+naus+IGoOI23N8v8OOp+hrzdvD0mpX/ANtmh2hOB1Bxnsf69PTrUSk9&#10;kVTtuzj/ABRoOraiqyxSN5rAEMX2lOOnbvn2/ECqHhjwv/YmtizuP3jXH+sTy92OnO3pt5I64z9K&#10;9avfDMEFk1zc243Kv7tWb7uM8n6n0x0rGsPDdhosslxNEpmlbMca43dzn25/l3rP2fvXNlU92xlz&#10;6IivHNJK7FBlVEYB3demeecnHXpjHWtbSNVuNJiaC5J2yIwVm+bOAMA8+348gcVY1GeCOERTSBWV&#10;cqudoz6denH0rjfHXjWVImmtZI12xARqJOd3POfbHPtn6021HUn4tDfvdRufEtvcWz3TL84EvO05&#10;7Hrz/Ln8a4X4geINI0/T1NzIZJGG3y1ZVMe3nk8EchumT/MUfCfxFtJmaMzAzTw7uEO0f3fl9sDj&#10;/DFcB8XNYjlv5p7u1mb94zRW8a5Bbg4PoDgc8dfyxlU902o0/eOQ8UfGYG7kdo/LhiYGPzI2ywPU&#10;7QMkZXpx9WNS2vj3TdX0rcbxnlZT8i/dDEcj0xtwRkYA9+a8Z8WXGrz63cPdfZ1DKfLjYDjb0Bz0&#10;IHUHk8ZPXPReBtL8Y3WjjVL2F2WRfIt0OS4QZA5z7g5wBkDpwR58aknKzPT9iomvDe+EV0zUda8Q&#10;aLHeQxqZbG3uNSmg3SAKcsyKzMST0O3nOTxzz3hBtT+ImtLdGRlSZg/lRyFliyPu85wc4+bPX07z&#10;fEnw94g0zQ2iXMUcLbvvKSVPGPvcdPQ9+g4p/wCyhaXtz4hXTILZriJ3z8ysqjnjnjjbt9cc0L4r&#10;MUvdi5XPoj4O/s+x/Zo9bm09duxlWMyA7AT68d/XIOcmt288BaLPqQtp9t0q/Lt81fk25HXGMjJz&#10;zg85HFeiaNBcWfhtohdRxqV+VgxO3PBUf4enbPNee6Nr8dp43m0ySyiYRXAbztvqPmPcn8Rg59c1&#10;6Eo04paHnyqzqSuz0nSPB+n6b4djEq7dsXsoJHXOOBz6ZP1rwL43Wzav4gkt7QyCyTczbc7mIzlQ&#10;evRj355969p8TfFSwSybTbfexKjaFwAOOvfj8B26Yqr4S+Elz4svkvb+FztYs7NyMMMjr37f1FVU&#10;h7X3Ykxl7PVnkPwgsNK8Hw+be2qo1o+1pG6hQRtYE9SAOvTp0HX2m0f/AITjTE1Zwk0m3NvBGoCo&#10;DnJ6csf0/DNP+IvwOsrPR5j9hIjEf7xYVB7fQ5xz1z/WtD4M6Zb6bYxwtCZJlUr90bY48+3fIH4/&#10;pNOnKnLkexnOpzaok8OeAhoai4dP9Im2uzAAfN1Jz69/09c9noFxM8vkwkfLwse4YB7/AOfbvxUd&#10;/ePdXK2OmRFmLYkmz8q9vz/LH1NaGnWU2mx+Zu/fMMxqOcsOtdMYqOiMnITxTYKNNbz4PMZx8qNz&#10;uJ/l1HT/AOvXmmmfDJNV8Ttm12RrIdoxg7sncDjoCRkd+OlelT2tzfSsXn82SRctu6D6YHua1/DP&#10;hS1spPNvPmbOWUnOTnH8sU5R5mJScYlG18L21hbG2QDaPm+/07dTz+vc9OKtWmjRMS52oqrnG4cn&#10;PXArV1RLNf3rpgDO3jrwefy+tVYNUgiGQi42ZUtwBg/p1q+pPMzzL4xaRHt+SD5ZPvbRtzxzg9en&#10;PTP61yHwc8ZxWcr+HdJmPlrlbidfly4Y4VTk4OOO/rnnFQ/tc/FqfSoZNL06QJcSZSJdx3Nn09M+&#10;/TH5S/s4/DZLeLzL+YGQsG+b5ivylSDx1P8An1PNKTdayN1FeyuztdZ0DUvFEqxWS/LIcSM7emOv&#10;qOnfJx75ps3gc+FdIZdLKNN5CvI20/vSvU8Dv19fYV6PBp+n2dnGsUUYI+Xb17k/jxWJ4k8uZvsm&#10;H2vuiI4+63T8j6c/StuVGXN2PK9Di16fxLLO2yS0kwueW3sB3yeef8c84HVH4jrpd3CbiP7shjmy&#10;3ygdmY+3657d9W4s7XSbdLiW3WEDIhiVenA4x3P5V8/ftH/Em101Jrm8DNHHMrw28MqfNg5xwTwA&#10;evtjuSMZfu43ua06ftpWPbPF/wAcrCDRpIUvSsxjXbGv3iMA5wccEAntgdTjpzdvqsmralItv8od&#10;91xJjJ3lwGB9OffqOBXz/wDC7Xte8ea0LuRlZpy0ayXGQwU42hfQ9R0B47YzXu2jeFBbabapcXBd&#10;/s25UbCrGy9vlHsfXOPXFTCpKrqXKnGnodYj6ZtG7UOcc/M/+FFch9mVeG0wZ7/u5B/KitOYj2a7&#10;n1AAd2RnnoN3anhdoxnn+9npz/8AWpqsGYtGR23bv8807AHzIf6+9dByBjHLHhW9P8/5FACnqF54&#10;9c0oVMKqkegx1/8Ar/zoQ4bbn73P0pgKFUrnd049j0/xpdjA5XPy/wCFIMKDhuOzUoYDJ8z1xuzS&#10;tpcAz1wc9hjv/k4p+eTkYNNILfKT/Dg49fypw44J/i4+XvUgLyvDfX60uBtLb6T7pBXIwfTP9KVW&#10;ZWwMfKf8igAB2ncF7YoJI+YnryT6URgjHI/DvTl4OWP4+v5UAGO2ce1C8nbjGO2KVVDAKTn2waQD&#10;AyTjmgAbOQTQqnKr+XbNPAzyAfqKMgtkN9DQAxdq8ZoBPZfu/U9v89Kkx6Hj/epvQ5wF/rQBGAMb&#10;Rn3FG0k5P1JWpMFep2/7y0m0gcnvnp/n/IoAQkleP71GQCV96U7V4XptzQUOMFh+PYUAC5c4P/oN&#10;JyQ2eM8fKKUjjA6dKGKkscj1+7/nNAC4buWyPfrR34HHb2oYEHIYflQQAD69RQA4sT2/CkXIHHXP&#10;96kKqy4XpwG2n9fwpSpbAJwf96gAJA4J9/pS9DnNJkfdx19ulL8w4B/CgcRSBnIPFKp5yv1pN3y/&#10;e6tS9cHf+Q/+tQDFPIx03UpznrikCnop7UpZWPX9TigQZUjIP8VO5J/+t0oBwSrH6Uc7t2+gYfNg&#10;HPFOyT049aQYIzkflSZBb5v/ANVA2Oy2PWjlScKcce1G7Ay4GO+e9ChWP480CDJz8x4pCMn5T+dK&#10;SQeG6fpQM52470FiZxQCScE96XGDtLD/AGaXCkcUEuIgPPJx+FKByQDSYz0HtQCVHA4/KgkdjcvK&#10;+3SkwNuMdP0oIJ/z14oK4G5T/wDWoAVf7wH/AHzQCc/Xv6UZI+7+HqP8aBknOe9AAcM24k8ULwAr&#10;Hj6UA5XG4fjQ3A2n6LzQVoKmMYz9fxpeWGRR1/z7UYUnBI6+lAmG5ic/7VL944AFJgA9felyM4Jo&#10;EKDjn8qARjd046UDj7rf8BoCgce9BURQCBn5uKTGTjZx2+tHy9Qe3rTvl/pQUNZgFyT+tRvINuP5&#10;iieQouCf1rNn1NFbyJGCnsGz+XNBHU0mRZFyB/8AWqNo4zwBjPes5tahEHysvLYxUD6yp5H5n9aB&#10;ly5comFPXpVVLsjCOdx3dfWo57t2/e7sY6tUcarcurGT6hR1/wAn1oBF+G9b7pz6YxTbieKeFo5s&#10;c9mpTZRtu2H6/lVW6tHXdsk+72FAGbf25tENxbkFRz15H6+lcxqniaO2ueXaNuv16f5/Wug1GW/g&#10;Xbtz/eGTXnnjpxY6oLh4v3cn3mXkgn0HfiovYqK5jtdF16KaHzmbvs5Xv/kVrrfJvSTf1POGz/Kv&#10;DvDvjxNF8Q/Yp7orC5JXzBgdT39Ov1z0B6eiaJ4o+3SrG8y/eB759fX/AD+tKM1IqUHF2NHxvLIb&#10;NmhxuC7sDvj/ACf1ry//AITm6s9U+zuzcSbYzyA3BOPY/nXrmoW638DGM5XGNvrXl/xA8Dwi7F4s&#10;KmPbllAwf6469OQf5klLdFU+XZnSaN4vGq2XmxXHTIdd3t0P+RWa2ri7ZpWdW2OflY9vXHX68cVw&#10;tl4iPh3UF0e6m+WRWIbzNpHHBIPJ56fh1xTU8Yx2d21jLP8AelzuVsAAdxjIH4/SodSPUrk10PXf&#10;D+qNdWipC33fu/n0qh4+aeCMX0T5VV+7+GPyPH0zWX4F1qBrfYkzF5pNy/Q5PHHXrWt4hkt5rKSe&#10;6nVlZcK3pxj+v+c1pe8TPaR5++nmGNb2AmK4OFZf+Bc8Zxjvz1qvNY3GjxNqML/LuGR3BI64z9RW&#10;brXjy2sr06bFKqkDaQsq4yTgc9znsTnIxyam07xH9oU6NcQ7WljLrHJHt6AdQfmHHseMcdcYc0dk&#10;b2luxNHivXP25HwyzHeq44Hp+OB7c16b8PbqC600gN/qzllDA7cdq4Ui0066e5iDeXdRqcbehx/X&#10;1rpPBmpxWe9oXIWWHhTkenH1/wAitILl3FU12L3jiwNtukRf9YS33uQ3P6e/41zHhfUbyO6aJi2y&#10;Q7eRwMduvvxmu58UQx3+gKYlDeYwBHXPr9Og9fp1rB0zRYjPDGq+XtbjPrnP155OT19ucEk7kRat&#10;qdNoi3kE4uGbEe7qP8a9M8MX6mAMz+1cG/2axtFhln52f5wf8/0rR8MeJJs+Wx6nnb9a02MGejl4&#10;3X7360xwCcj9O9YllrZkgGG+b/a7VoW96oRd7dT9aoaG6hINnDZ//XWHcyRsWcce3+fpWzeyAK3d&#10;e49awtWEbxmWFsdc8UgMPxDaNLaMjk7guU/w/PH1rynX45RqDTDbhRuCnuc9u3Bz/np6rrzBrVQr&#10;5XB3KG5x/h/9btXBeIrcbzIVyV3Kc8np274x9OPSol3NIyschdXN7JG0s91+72krJ3GSenFfPHxY&#10;1uzh1W4SJdzxzAMQpPTAH0BPHTp16g1734lsrm60pooHIG7b7E4I4Ptn36Cvlz4vmdby5tIn3XE0&#10;gbCjdhRnng9Dz1x1HTmuHEM78L8Tscj4z1u4sdZtpFmSSObHJYsTIFbK+gI+hPHfk161+z3qhv5E&#10;tJ48faA3nebkH7zDIwcfiDwcAeleA6xba5aIftUkwW3bfCiyZbcHIzj06enU8Yru/gV44nsdahcy&#10;RrmQfu8n7vTHU4OT9R6kA45aclGV2dtT4LI+vZfC0dj4ZYW0UaqyllYKvOPp+PT+lec32uxaNdhm&#10;ZoY1kbzjgHGeAT9Mj0/KvUvCXiuw1rRWtY5Q2/OI3z0IznjP/wBb3AzXnfj3wnot1q8ke/zjcbWU&#10;btx8zOPl9TkchSeG5r0KnwpxPOjL3tTa0+81IQtLZzN8gzxkjd94hecZ46dDjnuK9I+H3i2aFja3&#10;0jInl4fexPXpkj/e9e9cb8P/AA/bNpcekWoVpoodhb73TAz9QBj2xxkdeo03wndaFPGbpPm2ruUn&#10;knHX88+v9KqmpbkVOVuxzfxgSaxvP7TgmWPfGyiX644/Q/8A1q6T9mzxrbXuiSW12wV4yyCPrjHb&#10;8sfUH6U34veGrS80qOMDcZlVoT6MRwPb19vxrlfhXZS+EfEzQxgOLi43/KpJ5HQc84Pbtnnrij3o&#10;1kwjFSptHpHjKzg1CSTDbd3TkHBBPOTn/I+tQaboL2pjvBy2P3irxtQ46fj25+tW/FE4uLbbEzLv&#10;cfeLcjH/ANbt9aydT8Qx6VZhHn25+XK44xn0/H8vY40+02ZRcuWyLet366Gv22znH7tvlK449T+N&#10;VrP4mHy5Yln4XncHHB64+v8AX865nUPFljd2pR9QVi5w20E/N746j36DGc1zdxYRx2razvTcZD8v&#10;B2oSST6Y9sEYHbpUzqO+hpGmpbnb+LL7/hJdBaSFfm/uunLY/P39+Pwrnvh5rt1NqiR2sbrGvIGD&#10;yuAPXHbp7dc1h6N4vv5HbSozuxIy43Kw2446+345Pcg1s+A78HxK+lzQFVV92FXaE3DGGxj6fUHG&#10;cEnJS5pIbjyxaPbdb1i51jwiyWhyxhIyDnOB1B/rXx38WfDmrXPxUtZ763JQS4AUfpn35PseMc5P&#10;2z4T0u11HQJbVGyVX5eD0x/npXj3xX+GIkkknjt1+1RyFoZGXp7dfbsR+FXiKcqlNEUZqnUOJu/h&#10;bFd6At+1gxVfu/MCFzyACc4H0+vbnwj4qa4PAiyRWE23ypiGVn+QAHluffnrgEDpmvrgrLF8NR5i&#10;MzeQEb5d3fbgnp0PTmvjT9sjVrQeHfL0pJBNMdrIBkv8xAOMNwRnABHbqcGufERVON12udeHlKpO&#10;z7mt4Y+Lf9o/ZNGDbpcqfLWPp8oBXoMYwevv719AeHte12GKDyHX5YhujjPTIJ7jjnjpx0+nwb8H&#10;/Eq2/i7T9ZvFkbzG2llVjkjvyfQZ7ZPHYGvur4axR30UF9Jdbo/L2/M4ww69f89c+9Z4WcpXuy8R&#10;TjGKPStKmvdTto5bs7ML83bPTPXHqe35dtCOV7Gb/R4tyFA/v05/qKyrOYRwvHCVZVBB/d9CO39f&#10;8KWy+0lmXd5m3lcMeFz93p16jGScV6EdDz3ub0Vq082RH8soAwR0/M9eK63wL4fGnlWSPluePWue&#10;8Mwpcsiy7eefm/z7V6FpCR24jYuGO3GapdzKV7mvPOsEHluRXJatfodQk+zHHyg/X2q5r+srG58k&#10;sVVjuC/xVyd3rjRNJEh/fH7nXg8ZPFU2Ir+JPFM8NxNbRyZ2Rnp0J9vpWZoOrpqOopAqjavO4Y44&#10;/L/CmXHha/u9wZid6k4+8Tx7/X1qTTfCVxpSM0yMpbGWz1/T0qNbmllynQaxqNpLGkGVKn1/oSOt&#10;MsfDFtqSq8a43fM3sSOv+evvXP3a3VvKr7mPOPm9Rj/D/PNdH4f1qaEfZXBXC4yc8D6/h+NVe71J&#10;+GOhkazoM+kT+ZBuULzj+n+etT2+s3i2/kBvuke3P+RWxqcqPE1xJKCpX1wT/n61zeqMLQfaIjuX&#10;ptx/n0PvSfkC97Qkv2WYLNE4lkVtzbcc+9XPCvi6OaTb5+Du28dPpXG3PiCOBi00x3MuRwTz/PPT&#10;9PSs06rfW+orLCPlk4+XPfsemOn5/Sp5uU05bnuWm64mpESRy/d4DYrorGfNttB5HFeQ+APETwRK&#10;bicFST1/r7+vvXpmlahHLaKwlzWi1MmrGhcXbor4HT7tebfFi4mFhKI1/wBWu7Kt065Pr/8AXrub&#10;nUVWLc7cHknv9K5DxHJDfQyI7cr97JPIzScfdHD4tT4u+Nfh3Vr7UJruSIzKsT4QwnngrjAPoPTs&#10;Mckivkf44+D7hJZNb2kLEuFlLZwMdc54wMdjnceo6fpN8VfA8U9hcXUo2tggMv3t2O2R1yRz/iQf&#10;jP8AaP8ACVnDpF5AIIY1bcTubG5sjj5eozj8PQ5A8jE0bHu4OtzKx8y/B3WnutbewAWTav3BGCWU&#10;Z9Tz8vp+fPPtnhvTEttOvGu7PY0kO4ksVwenPoOP/HRyMmvnjwPctpfipoom2SRtlc+oYcegIXJ6&#10;47cAYPvt3rt/e+FhdTzCNWtlEjcEbiAQM47EHpgE8fw4HJTs9zulcseCfFEsdpeQ3sgSSMeVCvrj&#10;k846ZGPxrtPD2r6de+Hvm25XcsLKpOfmYjg9Pl/HkemK+f7HX7uK6kaC43GBtjblw2Cc+vfPft+v&#10;U33jq5sNLVbJvlS43KxGCMjr24J+tVCVokVIybuj6D8J3dhp2jR2lu4LyMzmRpc7V43AnnHUnj6g&#10;13nhS/maVrQKpXzgGWOMgsBgHsMcjt6N16V80/CP4kTXmvxp5shPnDdCrAZYdeSPXHy9PvHqQa9l&#10;8E+IjY6yk0Usb/aGwjM25i2f73bG3oOnPOcV0wnexy1Kb1sfRunwy3nhvfcJuDQAsrLn5cc/p+v1&#10;rh4fBEl74pF7Ko+Z23N82fXsenTj37V3Xw+vY28Orblgu5fmbGN3B56Ajn8eO1SSxWuk3rSToi4H&#10;y+2D1Jxz+PqK7uRSSuedGTi9DP8AEmgTNoEwsgFIwq7cYB7jHPbPH/16o+EtN+ySSSzhn8pvm9gA&#10;Oen0/wAjjY8R6rbSWsVgkx2Ox/iOORwD6ZP8+OtFtCdPtltxIBJLnHmKcADvj6j6c9qrlXMEZS3L&#10;U80hv5JkIZR/Du79P5/pxWt4f064vNQe/SD5T6sDjjj/ADn8q5GDU5Z9TMEKyKrsMA/xAt1yD7//&#10;AF88V7B4V0WH+yo2iX5j90deM+np/nFXH3mYT91Ffw/Hdy3YZmPXdkL0x+f1r1Twkg8lGOR+Ht0/&#10;SuV0/wAMvDIJcD72Cw/z1rutDsooY0CAD6VqlYxk7mxCv8PpRIAVwKQfKvH0prTAHO6pJEZxzUiv&#10;uXK896pPdL5hUHip7aYMCGcdc8/SgCxkI2fSgZAqNphu+Y9acjZ+Xd82O9ADgOcUuOcYx2pASRnO&#10;KQjuE7/dxQApY4wPr0oxxtGDRggcnt+dITxt3Z/CgBcg8EDb7Um5gcFaXBx1/U03gHrQA4tkZyaN&#10;3fNHXhjRjn5aAGg8/wDAevpRwvBHTnmnEgjr/wDXpFGepoAUctnqaTDKPl7D+lBBzjPHWgDJ+VaA&#10;FZsZ25+lIGxwPWjCkYz+efShQD396AFyei9PoaQZ7UcYIY9fSlPqDz/OgACjHTHTORQSR98fp0o9&#10;Bmmnk4xQA4seVx+dJyWxz6UcfmKU4wR19aAA5znPH1pM5OB+tI2VXcpP+NB56sPmPfmgBQeMgf8A&#10;fVB6ANQmcfe4x60HA5x/9egBMgnk0BlAz6D8qOCc579aAeOtABz/AHeM+lABHTrmjIK4/u80cA45&#10;oAMfxAUchsihi33g1AOTQA3DAcH9etOyfvYpOA3JPpSY5yDkdqADodpPHpTgeThv0pDnGCevrSqd&#10;oyT+dAB1OcdD+VJlsYzxS/520hJI5NACdD8wpeg6UhwBhWHrTuDyTj1oATBXtSdB/WjBxR93v+FA&#10;Bgg/Kf8A61GRjn5f60HDH529u9GBmgAyCc/rRk5479P8fzoxnj+lGeMDigBOQ/J6d/SlPAwx+vFG&#10;ATxwO1AbBzQAHHQgn8aQ89WowT3/AEpCQRjd+VV0AUfd+U98cUg+b5TijaAMn9acRkcGpAbjB6YP&#10;eg5+6frwaFz3b2460pwFx/8AqoACuf3YP6UnLfdagbcbg3tRx/8AWoAOBzjp/n/69GP7v5DtQAuO&#10;D+dGOaAAdODRk7sj60FTjAPSk6/KSP8AJoAU+3bO6m4wefSggE5PbFB5FUgGk/5FO+8cYoIBGD+l&#10;GRng/eoAQDHTn8KQMByPxOaDz8poAI6ntSATP8RPBxQSG6jpmkb2PvnpR1GT3H50wFYKRyO2KQgk&#10;YP405tuWyf0pvbOaN2Abjnj8eaMZGcf/AF6TLKckfhml74BpgIT3I3f8BpFIORj/AOtSnkZI/wDr&#10;0nI/nR6ABwMKaC38WR9aCQD2oLBec46daSugAcrntS7SenSkYjqaB+dMA5PAH0puzjIO7P8AFinb&#10;cr1/CkYAE5HbjLUosAYE9zScjgfhRwDyecmjHOST/jQAZO7n8aDzyDn6UvJ6HvSA84P0OKoAycEe&#10;9AwKMgDmk78H/wCtU2AUEdhzQQevbPahQAMA/wD16Tg5z6ihIBDtxQQQMA07GDnOPm/rSEAr+NUA&#10;DJbhaQhgKCTnAH4ihSAeGqWAbiVJ4/CjkDAHb16UHaBk/wCf8ijG1uG+lNAJuOMk0jZJK9vWlw3P&#10;zUpHzbmNMBvLDdjPFHC84FGT1OcduKBz90UANJA6c+nrS/ePX/x6kUKT1o5Hf60ADtng8Z6UmRn5&#10;s0oA6luv86CQOB/KgAPT71KcgZJzik6clvwx70Y7gdKABsDnH5UZIG4/e25xRhSmGLUZDdPUc0AN&#10;yR1P4ClHAyo9qUAKcE800YIwx/CgAy23kfrRwwCnPSjBxgdKD1ye1ABjBywpASvFAbjAYUoPGN38&#10;6AEyMZU+30o6HlqTcvZtpobYvLeuR0FABnnC+nqKUr8uc+9NJI4OM0vXuB7+vegB2NwwKYfbrShc&#10;naGP+FNdGPI7DFADgxNJyoxmlIBPB5ozzk4+oNACd+R7ClPpjHpRu6nP60mAflA7UAKc9CD+ApMH&#10;Oc/40qj5cY4HbbRwB0oADhF54oAwdpX/AD6UgA9O+fejqM7qAFAOeG/Er1pPmAJ2d/8APakyMbjh&#10;f73ymnN0XjpyKAEAGd23/wAepN2Nv/oNOIO3BPP/ANam8nvQAZJ7jj0pxwcYPFNKljy30oJHUP04&#10;+7QADHr1oDdgx+lGFPal6HcT39MigBBuD539hmj585H/AOqjBVtu7OePrSbTnluR3agQgAYn3pw5&#10;PX8aQcHCE/TjmhcqNwagYuC3OSP6ULnqOlJgg7x1+lMacLt+b5aAJAAf4ffvSY74/LvTEdD82Bn/&#10;AGl6VIAdxB+nOfyoAB3IGPeh8MOvHtRgk5z/AOO0Ln72fwoAQEluoqtqEhW3+o/KrWCTy33fWqWr&#10;KRA3GP8AP+fpQScRr1s2pXDRHdjPze3sKW28NwwxIJE/h4UAgA9u/wBP1rXj0nyp2Z0z835evb/P&#10;5Vn+JtVjgdooX27uN27p7+3+e1Iopaw+m2lv5lxtwv8AEGHPHavNPF/xK0XSL/aHHmSBVhEbf6zs&#10;AOeg9R09KvfEXxMtlpzKl0POZWDM38GdvPPBOf5V8467PrniPxvHC8c3lF8yLs2ll/vEFeefXjtW&#10;Fat7OyRvRpuR7Ra6ymtRqYIPMlkcEjJwPYBfx54A5x0rlPF/gPXvENww+2yQ2u0Hy4Yd27H047cZ&#10;7evf0D4e+FdYbQ4ZCfISRV+VoySCcHH1IznpgkYxW7qHhe0t4nur6dtzD5UVivb0J5JwPXpx61Tp&#10;80dS+ZRlY+V303XPBuvCGOeTzLaTzI42VW2xkEkevBbrgc/QV1snhka/F59yCZmjBbegfHA47/xM&#10;euT61rfEHQtOGofaLOIzT4Ijji5Iz1PXsAOnHPfgVj+G/EVvpl8qa41xFDNkMkzbmXOeTnIGTj6c&#10;8dxy8qjLlZ0S2VjyPxX8ETq3jiG1mLbYZllEe0YBXBzg445784OOBjHufwu+Gmk3nh/7ZcWKoRHt&#10;K+WBhwxAA44AAzzx0+o6TSvCOgatcw3FuyrI211kkU5TDDJAbHO38+mQeK7TwxoNtYXVxpUG5hu3&#10;BWbG4EqCemO/K9OepzitKdHllczqVp8trnhfxE+Bdr4i0ybw/FbTNJcx4ubgKPlQqwK9Dzn6jnj0&#10;PA/A74I+IvCdk11FbfZBa3GZm4DuoYA7sfMSfTPr0yc/ZOoeFo4bXZYBUbrIx4DZH06ZxxggDoK8&#10;+stK0vTdRvBcXSiEMfLhViQm4E4I6A9cAfjjqXLDR5kw+sc0OVm54f0yeXSgDqP7pFyix/Ozd8fq&#10;D09M8mvMvF2h3MXiz+0oFCxTKVVuOcbfmHqMd89e3NejnW20S1XSkuFYybmhVVO5+vHQ8YHXvn2r&#10;mlWHXNWi1iW2VoYxt3NDkZLcdf16+w5O25WkZU5cruznNL8PTX/i+3RlkZGZUTcdvYYB+mCMnGO/&#10;WvqT4f6BFYaTChT+HcVzkAdh7/8A16858CeDHTxBJf3NiyzSBT+8jw4GD09v6jsa9cgElrbCG3wA&#10;U+Yn+n+NaUY8upnWlzuyMH4wXcGm6DKsZ3P5ZEe3Byew/p0rx3wvfz22nzWOixSSXUzb2k8zcEXk&#10;DJ6nn+h45NdB+0P4wms0/s3TGVrqRxltxATPG4n/AIF+fpUfw20C10/w9HIY5GMnzSTSY3TEgFV6&#10;+uPlGMdsDgTK8qlkJe7FHSeD7dbWAG/k+WPJZmyRvzzj1J69/wAO3Sw2qyRrJaQkttwpK9Pbjp/9&#10;celM8PeEN8MV1qCo21f3MKrwvv65/Tp3BrrrXw5iL7TK20fwhlOcda2UdDNnN6To5sJhLK43tkNj&#10;qK0JNTgiIhiiZiDjI6Dp/wDXqfUbe3sVaWOP5hyWbt/h/L3Fcd4o8VuXNlbzJDx87MSM8n/Pc5wO&#10;9JiLXiTxRbQQm6vRIVh/hRgcZ4PGf89PavD/AB7+0ENEkklvLhYVVm8vzHGDxgvgfN6H1+td54s1&#10;HTrnRZhZJ9oZo22uwYhvTg9cDjOO3qefh347+K7m58XTaTb3DMGcHzQ5bbhiScgbR2AJA4yB6nmx&#10;FWVOOh14eiqjsekeHLXVPjR8Q18a6jcmOwVsRtKwwMNwAO33sHnP0GK+t/hxpum6JokdnaPE0g4k&#10;2tu5xgkkd/UcfhXyv+z5ompXejtq2p3a29pDiSAM2PMJOOAe2ehPOCAMHBr6Y+Gk897B9oa4ZrcE&#10;lWfouB2z1+o9c59Fh9NerCuei28yIglSNcj5lZTwf8iuR8ceLrPRL1YJfLebzA3l/wAQ9cD6f19j&#10;XQtqe6za208sp8vb9o4A3D0z06jqPwrxf4m36JrscVpdTXLySFGwzHdkdxnk7iM45+YH1rpk7ROe&#10;nHm3Ok8Z+JrC107bqV+rzXH+rgVeGUHkYOOMYz29exr5G/aJ1ddW1iawtLz7VIdq3UMYIG0NnBPb&#10;7ueeOVOOor0b4ja3q3hxYzHprTXlxcbVkl+YRqRtzt5AAGM8jnHPGK4AaXPrd75H2O4uJ/NY6lJH&#10;ENtu2MZUDIA6jr2xz0rhrVOf3Tuox9nG5d+AOjLphj1bUzMI4eF8pS29iTwCM5+XPQYyx7817Va+&#10;LtEsFe1ngaFYnby3mcfKpwcduBz645zjivPfDtx4d8P2v2XVNOuJrgwtDGpYnMoXgAjPy85wODjo&#10;dtU9c8cNfz/a5dBmUFWRY3k2MG3EZI29sZ78ls8Yy4SVOO45Q55XPQLr4k2txcyTxaDf7XkLLsmh&#10;xgntnnH1orx6H4izJEqSWlkjKoDKyvlT6Hkc/gKKX1jzD2Pkfozvy2COOppVO7kfePXjvTAQOM+n&#10;enK5B+ct05z29v0r1DyiUMp3Efj9KRQVzjbj8KA+Dlh+O3ryaVW2jBLCswHnIPI3En/JpOBgH/vn&#10;NISGVdi/WnfKBtHcdPX/AD/Wr33AM4XkfhTlwOD+tN4UNuz+fTnrTlwH4x/nvUvcBQSe3SlDZOR9&#10;KbuH93mlBJHzH7vr1FIB20dd3T/P8qX5QPfv6U09mC8dfmpw3L2+VqADKscHj1/x+lGASXA7Y7UF&#10;yASfvdODRls8UAOzHu+UYpcd9v8AnFIfc9uB/SkHXkr+NADxlQC+PWgn+IjjoO2eKaNtOBO3oee2&#10;aAEwNmB6YyaCuBnb+nWlBYE/MAR7UDOMDb9KAG4I+YD6cUYAPTnd+VOUhRnb3+72oIBXCnigBOMZ&#10;B79uM+9Ifu4Pf3p235doHzf/AFqTGR83/AqAGDcG4H/1qcowOn/16ADuKEdKAQVDE89aAF3Y2gn0&#10;ANKuADzijPA47etGCBhf60AHQ5HrQvLYB5ozxu4o5IHWgAIBOQetLnaP5+9J1GemOPvUAFeSPrQA&#10;7leMUuTt5bsB+FIN2cflijI+5k0AOIwMgf8AAaN3r/KkHzDYBmlDY6D8aAHcg5yaFOScMSOhOaaG&#10;+YZPOfSnAJhRu/H0oABknIPX2pwwDtK00sByKUPubIoAXcpGCOMUZB4Bz/8AroUkjOf1oyO4+lA7&#10;gFAHPr1obGDk49evFCt823P6UY5wfu7aB3AnAKkcUdVyOce9Azn5B/8AWoHB6cd8Z5oCwAgf/qpc&#10;Hbzz/wDrpAexo68GgLCtjPBx680vyimqR3P0pQQMn8qCRchfvD+tA55J/OgD5cUZ56/SgAVscDv/&#10;AA0q5K7T+HpSYOen4U49OB7YxQV9kBwcAD160uechvwzSMRt3e/8qBwenvxQSOGSMs3/AHzTc4FC&#10;kk8DrUbtt+THagZI0qq4x+ZprTrnJ/8A11TkudnyscHtUBvQDsk49OaBFnU5mCbkOR/tdq4vxLrT&#10;WR3c7Rn5t2Me9bWqax5W6F2+b+Ek9a43xRdFw20hty5255Yc8j9KGVH4itd+Mmt9qPLzjnJxg+nO&#10;OtbGg6tJftgtlX/2jkf54/P6V5hrLzLdhgzBd38OeDg10vg7VLzcnmLtYKP4sk/j+X+c1nze8aSh&#10;ZXR6DPdEwFUYAbc9enH+fzqGw1Qwvu83epJAzxWXNrqRJ5cs5G7PzbqgtLuWVt5zz93j/PaquSdS&#10;viJYH8v16k1YtdYtbtirP6CuN1N7pyI4X+b+Ee/SnaTLfJkS78/e6nrRzai5epveJbi2SFvm2/7S&#10;5xXnfjK+stQsJkuCpkBzDx7+mcHP49a1PFGq6rBGUh37VB46k8Z/zzXml/quqSXuLosqFiN69VXG&#10;AO3qOffnvUSki6cZbnBfEHW5bfUFkSXcY235Vtu0dunOeRjvkHHofQPgb4ut/EcMN2LpXkxg7eo9&#10;R0/DoP1ri/F/h8OxvDErK7dlB3Drjtwee36Vw/g/x23ww8SSWr7RazTY2klSr5PGQDweuccY7ZzX&#10;Nz+zq3ex1uPNDTc+yhrUEVuEMoG5chuw9/esHxZr1r9nYfLxn7vT3H9e1cNpPxZttc0lZAxTCjcH&#10;YdT/AJ//AFdue8T/ABBUXVvcfa28vfiRfM+63T15x7f1rplU7GEaUr6lP4iPI1zGy7VdfmVg3O4s&#10;OmD9OR14rM8IauNZu47OWFmliUqzR5+Ttn1AP9B2xWP8QfEN5erb6pbysuxlWb5s5UHJzjpgZ574&#10;+tZvgbxdE1/JqEchH7zDDdkqOOQc88e2enWuaUlzXZ0Rj7tj2PQJv7CvFebcCOPlb68frj1Famre&#10;IUuYvs/zfKpKsVGTnufy79/159dZi1C1bUgysvkqXfd+Ldun+FbehWVvqjLsib/VjcuByOefbjr/&#10;AErddkYOPVnIP4Sk1nVpL+OAI27J2RYYrjrnOeAMjjGOOOa3tF8FmbS2S8iDGNmaHd3A9D3+vXr2&#10;rv8ASfC4guxIijsW6kdP6/561p6l4fjt1M1rtVGU5VegPp/OiNMTqPY8f1yeKy0xP7RKx+SzeZGe&#10;x9c/5xVzwFrMd4tn5MzSxyE+Y2cAkHGD7/nVP4zaVIdJ86HdGyleuOe3cH/P60/hRqFtbWsNs9yW&#10;CylIw3XGe/P1/wAjiL2qWNErwue1axaiLRI59xOZM4x146ev+c1yuoagh1CFrFtuxssc8sM8j/PW&#10;ugvtZ2aJ5N05VNo5xwvH+e/rXm2seIDFr6w/PtZQy854zjp2Of0PXrWtSXKY04uTsj0e5uTdwxyG&#10;Y7l9B/n/AD+NXtGE05XKZO7jrz6msfSo4ICt+1zuMgy25un/ANetbQ9atTcEI6k4z8x6fSq+0Ta2&#10;x2Gn25jVRISSoxmtCK7W3j8tm4Ue1YdrrQuYuG7clc8+9TSXry/NHx+lWSasuqFR5T/dIIz2rE1L&#10;URAjQrJ82Ovr2qaYyLGrH+Ifd/X/ACf8jndaaSO/WRpSY24+b6f5/wA9ZvoBNA7XkeJOduTtK1zX&#10;iVBbKY5D+7aTkHHoeuf8/wA67Hw9apIzfvB8p5Yfh/nmuX+JdtttpCnUkZ+mMY9uKXQa3OFu7GGe&#10;CaJduXmBXaMgc/T6815F4x+GsKa7NqF3EwTdmFixbjsBnrzk/XPNe0aXay3ke7rtIYt7Z/U/4VT+&#10;Ivhqz1AxwiP5PLzJjpgHn+QrGdPmjc64VHTkfHPxB8BX7XVwfsnlwRybvmXaCSTnJ5zjBx0Oc1zH&#10;gvw7cRCREUtEWLRswIaM5wx9hn+XUDAr6E+MHhJxqlvpthalyyfNN5RG4FhjgD03fTnPrWPoXw2u&#10;bWVYLOBo28sMx25+Y5J7HnLHnua4JUv3h1xre6ivoXxTn8GQLHqodvLUGKRX6dOueOOnHTB61Jr/&#10;AMZNKuNuv28xdo48zRRgEMcHlhk46Yz7HmuY+LWk3yyHSWs40V2+Z1zle3Unqef171ynhzwvfatO&#10;tnaaSzRSOI5IW3Z3H+IEg4ye/H3eveiVSUXYcacZan1R+zn450zxMkeqw3Kszrl43kBbOTuyccjI&#10;/wDrDv7xe28GoWf9ox7VWNc4H8S5HUV8Y/CPQ/EXwo1KNXupJrfJEVxs+7yDtJwM8Dv6Dpmvpv4b&#10;+JpdS06OznVtzKdy4+/15HrXdQqXjaS1OHERtK6ZQ+L/AIps9O0VfNkb5WAjZc8Nn6+354rN8Mka&#10;t4m07VUcGOVdoXjbjI5+taHxs8BvqnhmRY7fzGbBXavU9uOf8/keJ+FWrvpetWfhq+uD5kKgxtIv&#10;JXHp1zkf/q60VJe8r+Q6a0+TPYPGSOtzDJAyoPuhj6YB7d/0/r5h47vtUhSWOGLzFRmDBTwR6dep&#10;9O3416D401WB3hhif5vL3/LknjPPsPrx71jy6fDqAjEtsHLcMGXPfjj6k++a0knJtJmdPSOp88ar&#10;qmvWWpSeZE8ce7ev3sHHf0yOv4e9Lp/xv+zWZsbx2iRXZfug7fXOcdCMhuB2r2bxb8JbW7d/9HUe&#10;av7w7eozkDr1+p6/QV87/Ff4Mv4c1iV5EYwzcRny/ljUryCfUH8MnHTmuGpCpRVzuhKnUsmR6x8Z&#10;Yft8dpYXIVppGVmWYDGDgjCj2PTkDv2r2L4b+N9txaXMyBfPhUbiwyzZz17tz65GOe9fJU3hXVNI&#10;1xWsVkkjjmEjKzc+oCg8YAI9ccV9H/CDTr7WPCkMd06zSCMCFWfLIwHB6DGR9KmjUnKWpdWnTVM+&#10;u/hTr9ok6rHKNkkfI3dPb2q3460ezmuZGYKWO459v85rwn4d/EnVNCkjt9YLLt4+bjByOP8AP9K6&#10;zxx8d9G/st7s6jCskcZjkXzBg8Dr/nHNegqkXE8udOaehTkuo/7PvNHkuQ0cQ3R4JIJB5P5Z+lfD&#10;f7ZGrJJq8dhaKrFrj5WYArg9OvXA6dumOhx9HeH/AImWfiDxVeSWc8jR8ps4YBT1ODg9PxAyMcmv&#10;nf8AauGnR6ms19dosnnF/MUhVTnOG54GSO3XnsQODEVIzp6Hp4WLjJt9jz/4M+B70eKLfUdRt5WS&#10;UsVZWOVIOOOevPt0+gr6Q8B/E8+EtZi03V7vy44sMoVSMjPGMD256dOOvPjv7NnjHSfElkt0ZFaW&#10;Ft1wsbjrk/T1x2/Wp/iT4ttb3xWHSX5be4VlaND1xg8H1P8A9b0rmpS9nT511Z0VI88reR9i+E/H&#10;NtrVoLe2RpN0hBkOCD9O2B/THcZ7Lw0huYY/MGFDYC5IPWvE/wBnjUDf6Jb3lrL5itECWZcsTkDj&#10;16flt9c16wurzLb+dt/1fLL9044yevIP9favUpy5o3PMrU+V2PQNKuYbFgXbap5Vm7Dr6f5NdBp/&#10;i+1tFaF7lSzH5R/n/P8AOvLbvxvaTaMZg/zRqSRuI4GRn35/l7jPnniP462/hsyXF1Kvy/PuDH6/&#10;r6H8OtV7SMFqYxoynsfQeu+K7a1i3QsN0mVjTg7m7f59KybCaF7j/SDuc/xHqf8APHT3r5vb9p2H&#10;xBqH2yGf7smJIi3Cjg5+m3v79PT0TwX8TI9Tu1fU7ryQGyAWJAGevPHXjHP49TnHEU5SsupcsPUj&#10;HVHv3hfSVuis0g+Trzmp/EaxEER4YL3x1P5Vx2k/E62CrapcqqHkFjj046VtW2qPqqiMngrnheor&#10;qurHPZmO2nzahIUSQna4Oc+/X9PpRc2T2cud25i+PmX3/wA/56dRp+grbByy53KCD6H/ADiqOs6Z&#10;HApBdeTn39qmwFdbdJ7Rly3+yw7c1zetWV6kUmT5iqDtwOn09P8APpius0pPLt8y/ezn7x7iq2ux&#10;RJA7Ig7D69eP/wBf9aXQcWcHa+Gl1GfzHUblXKn/AB7/AF/rzWvJ4Tf7E32hQNqna3rx+launxRQ&#10;R7kA2lx+IAFad8okt2jZflbrxwaqKG5M8pj1X+w9QmeWXascmFVeM5Pbk/nXbeG/iXbz2SpDMMKR&#10;tLdv8O1cn8QvDDoZjCvyycbsE/y6f/q9a86sfF1z4Z1hUuHJ3ybH2Fufm9B34x75rGVT2bN/Z+0V&#10;z6F17xlObDbbkN3+99fr7/jXIw+NZI5Slw2GPLf4fj+R9DTdKuZNY0nzUcfMuVKt2xn354rhfiBf&#10;XOhW0l15nQ5Ug46cjn8O+RzVylpcI04vQ3/iP4itLjT9olIDZC7f5fWvk79oPRZ9fMkNjEy+YpXe&#10;mdq8gqBjnrz6H8seuW3iW88T2kUCt94bZFBwOv8AhgevXg1uT/C231nTAt9ZHcy/KzZPOOmevH0z&#10;9a5Zp1lZHXRaotNn5g+M/CF54Z8YPdfZVz95vLxlAevbpx9BwMDOK9G+H8d7qukyWv2jdvtlc7Vz&#10;0xnHuVwe3GMcc16Z+1d8Fm0Ge6v4oM7cmRoF6cZB25yR94DHofx4P4QQwjw65lxvVpIZPr6gn1A/&#10;LPoBXmezdOpZnre19pDmRxt74du9He4umjdPtkQKsQfmwwJ/i/2f/Hcc0lzpdylt9lUBlmtyW6nC&#10;8c9Bg8V7PqXgmz1TR7W98pUZZfJbCgljtbg4+ucnOc9+3JeL/C83hvW7GCG03qwAbbGOc8EHHTHp&#10;+HPWjlt0JVS6uc74D0DUNF1p5fLZFmUSbd+AF4znjPOP8Qccew+Cddmv7i3g8o/NFmFcj+EjIxg4&#10;zxjue+RWbpPgaWC2cLbK7Mq4DKcDkAEEc4P4cDPIxXWfDzwjtmtYbmJtyn7zcMBxkdPY/l7ZGsIt&#10;bGMpxlsfQHw28QXM1hbq82zEZJy/U5PU/wCcVJ4v8TSXsnmrLJthyC0X4fiOp9h6Vyc2oyaJpEbQ&#10;NtaST7obGQAPQHjn1rY0e3sm8KS39zKsjyMoLbuwJOfyHXjqee1d0ZPl5Tz+X3uboYGneJb1PGX+&#10;nXDtDDlPlYthSvb8gMexPGOPXfDVwuuTCd5F8sLs4xwPf3/X9ceI/ETVY/D8EJshtlmb5mJB3A7h&#10;jA/2ccfz6D1H4Uax9s0uGza43SbirNjH3T05PpkZ9vzKLtJplVtY7HS6V4Razv8A+0yoZWyF+bpj&#10;jvz/APq9q7bwX4sEG21Z87Tj0/HmsO+1WPSbBbbdtVeQw7/y71hR60sdzG1oOGb7wJ+XJ7H1FdXu&#10;09jkcfaH0HoOq213CspkXG71/wDr10VpqSN/q2FeM/DfX55XxI4ZdvGGHQ9f8/416JDqDNCPLbjH&#10;HvVxk5I5Tsre+EwwzCi7bYC61z2lX7lR8/45/XrWneah/o25nGQKeoET3JEvU/Mf7tT21+MYxWDf&#10;amYZMowbP92m/bZGZUz1FGwHRRagJXEakf8AfVX45vk5P61z2n3RhHzHPfNaEd+BzIQKkDWR8tTm&#10;YAcVRtrtJioFWg3GN360ATAljnn256U3OO9AIA60buOW/CgBQ+ec0h6/KaB8ucdaMc5YUAB5P60c&#10;E8g0byOKBtAoAXaN2T+dICucjr2pPfJpSOcEf/XoAGI+8eO/0oHI5oPTI2/8Cox3xQAbv7nSnA+m&#10;KYOSSfw9qUkdSO/9aABc4B20uBjn9aQfdx+FAJwP6CgAzu7f/Wo4HOetIueh7Uo3UABO3gn+VBY7&#10;cYyP8mgEHofegnPHvQAZGeBx0ozzjmk3DGAeBS/71AAOnr60HP3uOKASf71Nzj5SefWgBx6bSaM4&#10;GCMfWk3dto/lS8jnnn9aADI7LSZAAB+tICeoPHalycc0AHXgr9aAAeCfypDyMjv06UBweOv4e1AB&#10;u5HH1z0oOAcj/wAdoBIO3H40E56UAKSF7fe60uD3H/16aTwdrfiaM/3jQA5hnk/rTe24/ShnZvmB&#10;oYg9T+NNAAZhwT9c0dcYP69abkjmlbj7w+rUMBQxJyx7fnQ3cZ/SgspGffr6UN6KtIAOSc+i0EDG&#10;c0cjp69KQ4KYZfyoAAecFaVvY0HH8J/Smn7uOelABg5yaBilJ5xz7igE+vX2oATOe/HelBI6mgE4&#10;XPH9KTIP0oAXBYfMaDwc/wCRSYydoFKDggA0AG4jlhSZGOn60H2/lQR7UABPoW/Ggknkfzoc9jQC&#10;2fmXvTACQeP0oBXqPXmge3Az2pON2AM96QBuJ60hJxnNLnbxnP8AdpB0xQAcev50e4bvRlQNuPyp&#10;Oc4pgJ9R+VDKD/npRkk+vPrRkjnHU0gEIz0FJj5hwP8AP4UvufXNL14K81oA1jnrjP170A4HyjFH&#10;3eVGKOB1+tT1AMjpjmkxgZBo3E/L1pDjGT0qgDLD7xP5UHcR16frR1OM896OOu2pkAZA4z35oHy9&#10;uPeg57kGjjr/AEqrgJnPLH2pQSOPWj+77UcKM59/WlcAAAH+eaCRjdj86CN4x+FN4PQ0WAd3wD34&#10;PpTTnOT6UEjOMflQDzilEA4PBP0owOpFDEgZ7+vrQTzg/wCFUADGOnagjFJgE8//AKqGy3zZ47+1&#10;ACr93cfrTeQenenYx6j8aQE9j/8AroATk8A0Nj7wFAwvejcRwFz70gAnIwD1NOYnPB9+KaTk/Kf1&#10;/CjcVP6UwDPPX/OaaQAeOacTnj+Xajk9D/8AWoAaMMuMUpKg9f8A69JhgcEfX8qASDkf/WpAHOfv&#10;dKBweaFwTuBH+9RuAORzTAOvb3pOQeR9Pal4JytNwcZx07VNmABRtPy0AsOx+9QcK1GaeoACScH/&#10;AL6oAOOB970+lBBxjv8ASgbcZJ9qYAMEc/zoHJ2leKTg9/8A69KD33D8TSYARk4x7/SkbIGGHsAa&#10;MKORSZXHHHpTAVgWwCcf71Nzxu2/XFLjC5Bz+NALE5oAM7mA3YpDkjyyo69aU5xndnikfpzQAnzE&#10;ZFKAckY/TpSbwRu3fXFOUHrQA3DH5ulGcHIHXpjpQRv6BvegfT3oABnsfp1o6/MFxtoHA5POfSkz&#10;uyMnjvQAbmbcR0x6UoA6g/8A16TAAGBilUgHJ+tABkNxuo+cfdpA4xlR2pTgNuB/KgkPun5Wo+Yr&#10;jbR1bNGAegz+FBQnJONv4YpT/e20Zxxj/wCtTST37dfzoAAVH8PfNGcjBFRySsnOP+A01LtN33un&#10;vQBPlcjb+FNAHp+Zpd4+9u700SKWxQA5io5x7UD5jgn8KasiK2wj+HjNOAB7Y7UAAAHzLx370qsS&#10;vP40mcfe/wAihmByd4oADkc4/Sj7vqPb0o5zjGaOMYNAAAMcf3fmNGD3b5aBuzxx+NBJBBK/iT+l&#10;ADGyrZHy46/L0pC+3qRjPpSnIGD6VQv7wQtgD5l9M0AWpbtANm76+1Vmu45htVu35VhXmrXKtmKL&#10;b74/z/jTbTUzvMROPp/nmgDpoJxIm5Pm7D0qZJc/PldorMs7gSRYj2r/AMC7+lOudRa3BLSbf904&#10;oA0/N5wOvTb0xTiykc9e1ZNlqsTyYPzerda0oHR+Uy3/AAGgRMDtOefaobqET8YyvqRU6Jkfd+tD&#10;ZPGPlx70AYGtn7LbFwx+brtPIrz/AFe6e91DasbNjA+VunT/AB+v5V6F4njZ7Zgjcng5ri763SyX&#10;zNnvnPJ/E0io6nnfxCuLW1t2thAnnScx/LyxC5644A21y/gPwrDceIIyumBpZHV2ZpCMn128cYHs&#10;OB685vxe8atpniCZAOVZcvu4UY9zx1B7k/nWp8JfFEVxcElvMLSYZoY+Ac+30POa5+aMqiOnllGn&#10;oe/6JpFlZaRHC8yMyrtK7ehx/npXMeLba4v5fsltc+W3T5UBKdfUGtO41mWHRtscTb9o3HP3en51&#10;geG3n1fWGFzc4XcP1AGfX+lbyfQ51damevwk0+As8Nt500p+eRs5I7Z4549fTpXlPxd+COtAXDrA&#10;Qsnzfux8zt6d+3GBx9c19YaXpdmlsqIFZ253HH50a54EsdRsW8yNWZ/vDb1zUypRnGxpHEOOjPgz&#10;wP8AFdvBHjS00jxPbyRtazbVkkUkEEBe/cnkZB46HnFfQfw+8bWmva9dptf/AFixsWU8r1HfG3nr&#10;n1xXP/tAfs+WV1G2p2VksckHzr5abSNpzkEDjuOOnBqv+zVrWkROq34VZoWFvL827ew+62e5yGGf&#10;YdK56ftI1OVmtTllDmR6t4/uLDSvDrEzCPEZ8wMxx06fQe1eaeGdC/tJJrgll+ZmWRkUk98jPTj0&#10;BByOtdz8XIbHULeK3K7hkFYV5YjPPTqc4x9frVzw74DtINHWC2ypZdxm254PP5c9PpXRyuUjCPuo&#10;8p8ZW840y5stLum+1KyMrOv3iGzx7fd/rnmtb4YWza3qMBmQ+Wqgn+Fc7e+OMg57jHOAe3fRfDC3&#10;kaZred9q7vMbAGT/APq+tczHp03gzxXxcRxWzY8wMoOQe+fQde1Z8rjK7K57xsj0vw/bFNR/e7V7&#10;7VUZc4+v4/WurvIraO1Yg/KBjcOOMfzrznRPFVld3zXE1x+7jbbGu/A56duT0/A1f1D4jaZLP5U1&#10;ztVTtWPPVvfuP061tGRjr2OE+OtjYeXHqmohhFHMAysw4U9CPfg11HwysLjVdIh1MWjKnl7beNgc&#10;qh7n0P4459cY5v4oNFf6PJqd/sVSuY0btz15OMnp9Cfodz4PeMJda0iO4jTZDGg2lScMf72Wxge2&#10;O1Zr+IXK/IeuaDobxxrPePzj5VK46dM1oyuWBiUgbTXO6Z4kS4+VZ4/+Atn5gcH/APXWrb3KTKQ5&#10;XP8AFt781sZHO+N5pIbdhG2MDj5c7f8A69eXSXNvLeGCbcy+Z83lRE7gRnn16/17V6z4xtBPEY1x&#10;8vPOP/1V5d4gdtC3zi2Cjny9se9mOOnPvipkjSInjE6fYeE5JY1WGGGAqRKPvcMBn68Y79q+CvFn&#10;h+58f/GybStJvHdY76SK4m8tV/dNjaRnn1zgk5BOcnFfY3xW8YKvheZteZooxgtGMEc/LzgdM9iP&#10;Svnb4C+HJvih8SpI7C3NrbiRmvrpmDE4dhtU55+X+LPA9sY48Q1OcYnZh5eyTke5eEPCnh/w74Zh&#10;023LStDFsCqxXPH8W3AHPGT2611Wh+I/s/8AojCRtzYjihU49iQOp479Ow4JrrfD/wAN7a00xbDQ&#10;9N8tFVR5ioPm4+9nHP8A9frW34T+Gun28qyajCsjK2ERV+UYPHH+eK6Yw7aHNKpzasxdJudT1axe&#10;6kLQxmHezbcHnk9+36e5ry3x/qVva6vNcxvCq265Zy24EkEdfXnkkcelfQniLTdNs9Oa2+ybmZCu&#10;3b8o746V4z8QdI07VvOs9MMS2cYxcTNCW3nIO1cjnnv7fWnOPuipayPm/wAa31/408WOkKKsYzBC&#10;qfKd4bIfrjjjHfGenBPaL4Zh8OeGFhtLeBZJIB5kjSlWQnIz14xnGBnIA6cVx/ivxG1hr731lbM0&#10;cdwI7ddo3Ln7xJycH6jPPc9bGq65rPijSZNH0hVWNJCs1yzLhuOTkqRz6+rEHGeeGOjbe56XY4H4&#10;gfGT/hDrh7a005Z7qRSiR844HGADk9SMdsgAHtqeH/EeveMrCfUNT0638tf3siW6DGBgF8jLA/j+&#10;HXHB+MdF0exu7eOBxLKzN5lw0ODGcHtyeevTP97AJz6X8NG8N6ZoUM2ozBm2Os0LIFYZxj0zjHt7&#10;daxjzSlqypcsYaLUvx3lu0asmnZBXILxsWP1+brRWdL4m8S2srWttp9mY42Kxne4+UcDjacce5+p&#10;oqtO5XspdvxP0pQ4UHGO/Of8n/PSnIAQrbduG7Z/lTdwxvHP49aeCXHLf99c/j/WvaPBFBAGA3Yd&#10;/wCVOBEZ2k/xfhTA208Z+7/nrSoYwMqP4jnmp9QHqVPA3Y6UoyVztPX2/CmxqwP+76t0pQzIcIe/&#10;r0/zzQA/33deR049qUdME7qTBLDJoU5G7A65/WpAcBkjCn2oV267t3+1QVA/hyPX0o3MBuPPqaAH&#10;AYJOFwF6CgFQxI5/2aMKp24pFYDB6entQAoIIwxb8+lORynXn1pN5OMnHHalwT8oG7jnvQAqJlc/&#10;Ln+H6f5zS7iRkU1m4znhjRuBH0P92gBxzu2gj5vSnEkHp+H/ANftUecgL/kU4YLcc80AOYA8t6/0&#10;oJG7lxQM9ctz+uaOpxu6f5xQAZ24OM++e1KG52o1IOTkjryPenHcx249Pl7UAICQoz8vrS9Rx6/S&#10;mjdnt/s0ZOG69f7vU0FW1A8YPT5vajZj5ce54pTkgEn24pSAfldv8KCRrHj5hkd6QqwP5fep+N55&#10;XqBRkHt/DjGaAGkYOD8vvSjCEYU/4c0BAfTmlzJ2/lQAAnovX600YHf3+9Ts5bOPY0ENnb/+v8qA&#10;G4BAGO3enc9hRgHjBH6UHGckUAOB6HPSgc445+tJGdvBP8P5/wCeKOVGQp6etACkDhQPemhcDnrn&#10;jPSncdvT86CcfMDQUpCqQx6+3TrShgByeaaCQOB74pcgjr+YoJFDNzx83TnvSjI6f5/+tTC2Oe/0&#10;pwyeo/8ArUAOyCMZ/GjPOV4X+VNU44/WnAnHWgBCVAwPwo6HOMcUvQ5Ax7U07W5H0+lBSFJxxR8o&#10;GM/nSD0UH2FAHQfhxQK45T83B60Hg4I/WgYJ4HsMUDD8hP5UCFyOoXrS98bvz70A9zx3OaadyjIH&#10;vQArMoO4AL6UocK3UAVXnn25/lUa3W44PUfSgC6HBb/2X0oJOM5GOlVkuQxO7+9UqShvmB+h9qAJ&#10;VO4bj1/zxUcikjIGf6U6PJGSzU4yKqcmgDL1BQFD446Vk3kwdlCy/Nn860tdvPLjZlHUc9v51xes&#10;a7GZvlO1v8/57UDLGvXM6NgsP9n1/wDr1yF9q0kV39nuJSi7d0cjcY/zmt99aS9G1sbtuB8vX6/5&#10;Fch41QJMsxjZc5Xb6fr69OOPTvUvyNYoqPJHJfiL7Pt2yP7geh6H/PvipdO32U5ltzuY8Rr3Ix/P&#10;vj27YFcZJ4qu9E1DZdQyFdxK7scqSR64z1z06e5rS8P69JeTtHDcfLLGGXsxyT+HTHpWalE1cJJX&#10;Og1LXZ/k3XDL97nONvfvjH454/Creg+IbqdlgBDLu+WQ+meMfmPzOPbJurSTUGKs3y/dLNn73B7j&#10;2/8A199jwxoxsLmMKrcfMx3YyMjI4qkRodXpwuJW/e9eudvB/P8Az9K6LTtOhul3BQGK4Ur0Pc1m&#10;6baiKRWEa7Tz7CtzS82z43YHatDJsx9e8NRzfJtbcM8ha8v8ZeGbi3u3uoPvLnpxgY9ecc4r3C6i&#10;+0REOF+bOemBXDeM9IALXJX5Vzgex/8ArZ/z0mUblRbTPD9Zmh1HTrjTgIzNGXddp4U5B/UZGPb0&#10;5rwX4oqwu2EUvmebPtEmP4hyeoyR8p54x6cc/RPjTwgkjyvbnEn3o2yce4z07n0HTkZNfK37RrX2&#10;htNqRl8v74kSRQG3Buuc4ByPT2PPI4MRdR1PQoe87I9E+FXjFk08aVf7vMx+7blcqD/FyfbHb865&#10;b4yePdV8G+Zepd7reT5WDMVG4ng5528HryT7cE+U/DP9oLS0mOk648aupIj8xwGXtjr6HgDGD645&#10;f8a/Fa67oy3iXH7uNVMn7xQVbaMgEdT0YDp6EBqwdW9Pc6Y0f3uqOv8ADvxTu9S0ybUSzFLptsYZ&#10;h8oz3HGTywOenTtitLRvElottta62/NskVmzsIA56HuR6frXzr4D8cyaJdz6Hfx+Za3H7+0mjkHy&#10;/wCzgeuDxnAz1PfqPEPxUgt7e7tNPmaKSdNzbBj5mX5lwCDnnByM9cnsM/aXjqaVKXK/dR9X/DLx&#10;uDYLpmo3zSO33WD9euPo3XvnGeMCvefhhqEMlq0iIrFdu0euR0/yK+C/gn8Q7nUJrcGXEyqB5jEl&#10;W4Bxn0yvQY/Doftb4J6ur+GoLiR9rN8xbfnB9Tk+5H09unZhqnPp2OHE0+WLfU9WOsLDGS8q5VRn&#10;5fpxx/n9ahk8ZabdxBFcNuOPm9Pf3PGPb86808b+ObzQrlraMbo2XCjzCVfOM9M9Bt789uOK4zSv&#10;iunms32tfVVJAJGTyfQn+Z6Z69Uqii7M5Y0nLY6z4qa3axrNFcKfLV1b5h8uM8c/lXnPh3X4bHWp&#10;NP0693CNhJEy455zjnPOScZx+ODW54r1228S6a0NxbMv2iNisjR4YY7e4I9hjOea8z8FarYx+M5L&#10;fVBsEzEBZJCXyrHH/jvHrkN0JrlqS95WOyjT913Poq98QRavohFrc/K1qXy2cqMc5HYjkY9QR255&#10;H+1heR290Su/Z8rBTyc4wfyOc+vtxTtPE0VtpEwjk/1aMI1hywKnBAx97g9cjnuc8DyjUfi8x1yT&#10;S7LaVRMmZW48wg55z3xk57MSOgJqpUjFK/UmnRd2ke8/8Jk8FnHNNcZWSLDSFwOw459R7/hzTvD/&#10;AMTdIWSQW92nzTYVQeT7Y/L3/OvF5fHt1NpqPDPl23O0ae+Q2eh6de3QDHQ8/pnieRb+TN0uZJVi&#10;DeZwmMk4A6cng8Z2nAJNS6/vIPYJp3PsDw54quJYJN0oJ5PDY7fjgCu00HV4b87O6Nhh6d/pXzb8&#10;PPE+pzLbSRyeYJIVDyc5HI4IGcZ+bHTHYcGvU/CPiwLMlpCzccsrcAqcnOOe1dVOfNG5y1Kbjueu&#10;zR/brDMXpgdsf/XxXH+JMyyMIiy/LgH3rpPD9+88SxBgQ4+VjzVXxdokohM8a/K2crz6f/r/AM81&#10;qYx0K/hK+ix5fmDdtK8n6frWf4ztfOWfOMOhO09ARz/n+tVdAmk0/VP3iNx6nrjOB9fwzW5qUcWo&#10;o0aSZVo2GV9f/wBXrmktgZ5zok8NrdXEcqYVYS7Z6g/14HUfrVy7hg1xPOiUNnjjGOmM9j17du9U&#10;r+CfR9VuvNbb5m5AxYcnjHrxxx0qz4SdmWQQJhYl2szDkHuP5e1Qn0NJdzD8Q+AIbmeN5YDI0S5T&#10;G7rn246fh9Kx7fwjLoVyr3JA3BvM4GCo6nP4/wAq9Ym+yw6TnoyLuz34/Xgc/WvLPiH4nMemzSXD&#10;JEsZ5LfeC5+9+Bx/kYpSjGKuOMpN2PHvi7otxd3SyWi4MknRumOoOSeOn065xWh8GvhzFKzNNZD7&#10;R96JpEA/3c++MD3OPwuWccniKWOaCFWjjnPzbtxb5c+x7jp3PUYGfcPh94LsYYY9SaNA7YLKq55P&#10;f9D2x+HA56cOepc6ZVOWnZnIab8KYLvTpbWeeRd2S0e3leRgj6YHbp29djwjdweHbiPStWHlsvEU&#10;oXAkUfxDrg89PXgcV6PP4cs0lNzbttYKO/XkZ7dK85+JtjA6XGxmMiLlVQj5CRgEdvz/ADrolHl1&#10;OaMpVHY6bxn458PDw60V3PDsUZbccbuRyPQ+1fNmqePtL0X4owNHdrKke7bIQw447kY469cYNecf&#10;H74rePPDVlcWRlmZYdwXy4yBgjAI5J9Ouc9smvmfwN8ftRufiXbRaxc7YZbjapM20IEyQucZ3A+u&#10;DjHUEkefiMZdpWO/D4eSTbP1Sgv4PEES6jbkMfIypx8o4P8An6Z6Vf8ADdhPjbcR/Lt4+vr/AJ9K&#10;4n9nrxXbax4fs5YG3LND178DG3GeDjB+h7dK9ct9Ot4ys0gwmM4zn8TXoU2pR5kcMvd0IrTSF1WL&#10;7HOV3L0bH6gH2xXmvxY+HlhrcMml3NsqsM/MSCQO4/IA17HZPaiZWt9u1efu/wA/asDx1Zafc2j3&#10;duP3ixszbl44xz+mPpWko8ysTGT5tD4h1TRpLXX18Pi05W6LRyHpsHbcTnnkjrnkjpXqXwiFlb28&#10;WUjj2sxlVdrbRjryfw4/2aueKvDlne+JbPU7RfLaQ8sVDMhznI+pHU5JOep5rZuvA/8AwiNra6nB&#10;EGk+9Isajbu46ggEcfTjrjqOGMXGTZ2SlzRRF8RrWTTr4ajprfI2S0YGWPy89jx39c+ucV8jfGr4&#10;xanp3jtvC1hflmusjy5G4xj720N83BzyM4/Ej6G+LWoeJf7GF1o0sqi3df8AlnnAA5BIz2HTtXx7&#10;rHh3Wr747Q+INQtVkjW58pW8sYDHI6cdzxjjJ6HoefFS5rJHRh4rlvI9U+AWtz2+7Wbl5/Md2Eik&#10;DOVznjkcgdcg5K+teZftwfGeyvJP7Ogk8yYbomOQCWIGR1zyCOCM4B5IPH0LpHwystF0i41rSn8l&#10;YYm+eNfl6YZAAM4APIx19wa/Pf8Aas8QXeo/Eu4S3u28uO4YMryFtnPT2654wOcjjmuepGVPDqPc&#10;6I2lVdnsjq/2a/EniXT9UMFpeMDcsd3OMg5z35PHPXA+teoXN9qsly13dxszbyG28MGPA5P0PT17&#10;dT5b+zpPD/atu92Y0j+YqzL/ABMORz9M88Yx16V7y1hYw33+kTrJbylhH+7wSCMndxnoe3GOuMVj&#10;T5uU2lyxex6b+zZ8VV0CC3VLyRYuWVWHGCR04zyz9eg2gYByT9M6H4t03XdNCKnlqyghW/iU4yB2&#10;P5/UV8hfDzQl0q/jtzEfJYHa/KNt/vk53e3cHABwDx9CaFdtoek/abNVjZWAk/dkEA4654z93ryP&#10;UfNXo4eclGz2OGrTjKV0anizxxYeEY2tb6ZFVV+fbITlAemD1P6V8z/F/wCI91rGuXWnaWNsUnKx&#10;71VgA2CTz2OehA/WnftS/Gy8029f7HfN58Zy0aT8Y5Bz14OT3OOO5GPDfDPiHWPiHrzLYzszMuFZ&#10;V27PcnGOenX+IjjNc9atzS5UbUaPJK7PRPBOoalDcf2aGkknDbWS2l+Xy/4hg+27jk8du30F8OPE&#10;V/Pp8Vxqquz2twQu1vvZ5B9WByecDkYzxmuZ+Evw08PDw7bXMlrtaRlNxtkBy4y3AAy2M49s9Tkk&#10;egaHpEdm8Jv+FhuBGPM2kso56Dp8pXPpjjgVdOnKOosTOLskekeH7PWdQWDUlaTb8vQcY6ce2c+/&#10;0xk+meF9fXRbXfdXALbfUYxn+X+fSs3wk+l/2KLaNVCNkNsUAHv247/jXL+O9SitoJBZFh8uGCqA&#10;Dxk9SPXt+PFegoxpRve55j/ePl2PZtP+IlhdxfJchl/h6/4VNealb3ssbKR+8b5gpz29s18kS/E7&#10;xtoc6xpGzLHNy208KDtye5yMHknqD7V6T4E+NKavqcdldybPMxsk3jb9Ov8ALPOaUcTGbsTPDypx&#10;uz3K3QA5gPBGD071zfirUJ7RmimU7Gb73qf8/wBK0vDviCC+Vo9qqyr/AAsD/nqP89Y9S0tdY3wP&#10;95Gyv1/yK33WhjGyepy9n4lnAWF5tq7iB83ucf0//VXRx6wtxDH5VzuHTcozxjqMe9Ylx4Mlg3Wr&#10;A/N91lXH4/X/AOt7Yv6B4cdNwkf/AJaZLZ/AnpSVzSSiaN7Zw39lIZIxuZcKePz/AFr56+M+hf2J&#10;4hjvoomYeYDlWwOM/MPpnt2/DP0dqsP2GwzICNqfd59/fivJviVBZ68p0vbGzbS6/wAXA/Dn/HP4&#10;xWV4WNKMuWepn/DjxPdPBHFcSN80aks5I56ZwTxkDGP59qvxa0e4u7U29v8AxEZYLnA9ffg+nr1N&#10;M8O6aBEI4JVjBUcYIVifvFec8kDgY65x0Ndje6Y97o0MxG9tgU+mcjIxjpnntkdPSpiuaNmafBJM&#10;4X4aeAVs7eNZLfdtOF3Lgk57/l+vrXrK+Gmjs0jAOW/hAxu9/wDPrUXhbRoUMaBc9Bkdh/n6flXc&#10;jQvMSNCrZ/LB/wA/zrSEOVaGNSo5WPl79rL4Tf2n4fkvYrVWkEbOzMq4ODkfe4wOvYcd6+L3sLjw&#10;/wCJzo9tbeXHdXhWNFztUhgR2PTjORwAR61+qHxX8DQahohjWHcu35Vbp6Z+mP5dq/PH9oX4dXnh&#10;zx3/AGlZwuixTxnb0ywJIBz7Djpj3xiuHGU7PmR6GCqOouU6PRfCyXWn7Jj8zxq67scY4JK49Pbr&#10;nnNcz8XNMsdO1yO2lkjUvAzwhlztcEj8cjHbPHfJr234W+GYNS8Iw6s0Ss0KBegGVLgjHXpzx157&#10;8ivAv2jrbUrn4gXFrb2/lfZ2Rl3g4XkDnj/ZP4fU5xmuWKfc0jKUpNLoesfDfRtN1vRbO/uvmWSF&#10;flLL3VTz8uM4I7njp3NX9VtrLSpGmjjRY1kCMsm4OCckqeCQSBjgdcdqd8AfCOtJ4CtmmEmxYwF8&#10;6EBgOW4/76UEZySB6c8/8XtX1LQNThsVWSOQuEZHATGAM/dXlRkqM9MeuMabQTIjzupYwfF3jdrz&#10;W5LGO6VRHJ/eJKFhxnjtxxn6CvQtF8SyDwxC5lbau3du67tuP/1deQRXjK+GFu/ES263LSyNIpPf&#10;LHue/T+XUZIr0d57bwz4eWwEQLldyfwjvnPcjB9D1PQYFZ05e82ayhokzgvi14i1e/8AGun6PAq/&#10;NMpAXaekmc9OeB14P0r6Y+BVvHHokJkT/SPs+SCwbcTxw3Y8Zxx6dq+Xxdx+JPGNveRw/L9qwI42&#10;+Y8EDHTjAJ6gkc+lfU3weeWG18xI1+4FjAY4yHwMdhkBcY45wAO9Yf8AiuT6sjEcvs1Y7bUNCu78&#10;4fv93BzjnIx68HH4e1F/4RmttGWWNf3vXp1/z/n0rq/DNoly2+dysZGfm7Z5z0H+T71s+IIdOEEc&#10;CYZTzhvx/pXpculzzPaNWOb8D6a0UkZkYs+AW29scV6MnnQxj128n1rn/COghp4pMfd5+hrqL2Bc&#10;hMZ+XOPpVR2MZFjRGLEkHp93nrWhdhpLdoyeq/0rM02QKFZiPfFPudZSFjulX8Kokoakk0LrIPmC&#10;/wA+lVLbW4knRp3yMEfiKj8Q+ILaNZAJRxgY9f8AD+vSuB17xQ8UcwiwdueN3r29h1/zmpuiox5n&#10;Y9IHi623ZWZdvTduxyfxqay8Rm8lxFMu0ZO3J5/z+NeAy+PL+0aXdOY1LjaC2Dkk579MZ/8Arc13&#10;Xw+8Z/aIo3klUhh9B154z657/wD1pjU5jSVGUdz2rRroyBS568dD6Vq/afWuS0/XIYoYzkFmX5T1&#10;z/8AWrRj1GWQ/u2H4GqMToVuN44HSpUkG3CisuxlZsMGNaMO5RkN06UASFtz5x70uTnA+lIpB+8O&#10;c+tAyB16UALnjH5Umcj5aGPORR93PP0WgAJJPNHJ5NCsduT07UHA9/60AGQBkkYxg0oY525pM85B&#10;FCgEYFAC45zu/D0pCCTkkd6PcCgnt+HFACjPehif4TSDrjH4UBscmgB3T+I0YxwR+nWkPByRx9ab&#10;uDNzg/7VADif196QBd+GoJ5wD09eKD6fyoAU88kfjjpSep284oyMZy1INucj9O1AC9ck+vSk+YCl&#10;UYPGR9KMEDLetAACMZJo4POKOgywo5zwf/r0ABJU4P4e9AYAYGKTk85z9KU9MAj8v8/5NAByflUc&#10;HvScAZI688UexH1+lB+XsD60AHJbOPpSlmz6/wA6aMdxz0o+X0oAXPGcUAnHBxSEkD2/2jQOBgCg&#10;BcgDP4UnOMhvwpee/wCNGR/TjvQAgGCcn6+1LnjJP/fOKP4aASD69qADdlf5Ubjnr+NJxtX9aAAW&#10;570ABJx+opRgHHvSZYtgc+tC88E5oAOnf+tBOeQaCBnCnNBz1P0oAa2Px+vtTs46H8aOOpP60b2I&#10;yAMdOfrQADjk/rQWPOWoyQcD/wDXQN2cnrQAbjv/AM8UcKOeKb8wbCjmnclsr9aAEDDsPfilxng0&#10;mcdT/Ok69DmgAILcCjI9aVht+UmkOG6n8PSgBeg+9QCB1NINoGPQfnQD8uAwxTACO/8AkUDjp/8A&#10;royexo+bt60gEG7BYYpOegNBxjC4oLDGdvSgAbtk0YGeOnt2oJAGT+HNHsKAEbIXIFIeQPcUHJXp&#10;+FHQ8VaABgDhaTOfm3EUpPb8qCW688eualoBMrjmkHzcr9aORwSfegAHHzcU1cAJ6Dt1wTQMnkn3&#10;pOpzs/WlBxxQ0AhOPSlHUEH8KAB0BNA3Do3vUgG7aMH8qbnjjvQDjgHtQ2OpJrQAJI7/AEP+e1G4&#10;56e/WgjHJ/GjH8Q+nBoABuI/GgfKKBx907qCAp3NioAAMNgcZoJA5A+lIRznv39qUj1PbinEBp92&#10;GB1IpQwB+akyc5/CghmJGP1qgDjr+WO9BGe3tRyfmzx/niggE5X/APXQADqOaQ8/w/gKThjS89+a&#10;AAZxhh70udy4cjrTAAByeM0qnA+Y8UADHHU/rQTg4Y0E8Zz700DsG46UAOyQOR2/Om5x2/KnAgdu&#10;p/Sjr0oAThuQevWlJJ+Y+vWm4+Xy9vFAIxk/UD0FACgg5z0pGwQf6UH0oyMZz/OgBBjkkfl2pc0g&#10;A65Xj+dLjJyR+lAAwPce5+WkJGOP170mPmwfxpw5+bigBCzeuP8AP6UhyCQMD3pRj2pMHuamQApz&#10;8xP/ANakGM4H1/z+lLuAIYfmKTJ5x/KqAXAU47mmgnqv15p3FIQevPSgBMrndn360AdyelKc5I/W&#10;k+YrkmgAz1APTkc9aGyh+8f9nvR82M4zj260HBO3Hc5oATcVUtj9KVsLyD9KTdhsgD/P6UpzwjEY&#10;zj60AIc4x/NeDSdshe2ehozz1X15owDzmgBSNoYAdaQn06t7UDcAcUY3YGDz1zQAE7eP5Hp+tKpC&#10;j5jSLjdgL7GjcTwwx3+tACjrgn/69IwA++O1O+XGAtN3BRlifwoEAJcZAobnAyPwpVY7ckn71I7B&#10;Vw56CgZVuC23k9ueaqm52uOf4vzp93exgeWH/wCBZrOmuTGWZaBdTWFwGTzCfrVW4vxE+GLf5/Gs&#10;278QQ20G1pf5fL/9audufF1o9wsKzD5eVAxSbsM7m2vRM+fz4q9G5xx+dcZoGuGWZnR+PXaef8/h&#10;XUW908kWFP4ZpgXgckMfzozjqx4x+FV4JUxuZmzjjIqUTq4zHj/GgB7c9h/n6UZLHt0zigENwv8A&#10;9Y07n+LNADehyf8AGglTwxoYkHAbrTWyAQuf+A96AIrmbYm5WxxWdcLJLu2gFmq9LGZDx0zUZiQR&#10;78fnxQBhanYCfmSXj+6FPpWRey2+lR5hQs3YBcD6ZNdBqjxwbhIPw7n/AOtXM61fpIOX+98vP8uP&#10;akAaJ4pZp/sxl2ruwGz+nb29K3Ly3a5/fK3bGCeK47TtNa33Ebj3ZuAv0H4n+ldDpXiG3msvs7zL&#10;5kfyvubp9f8AH2zSiDLlnPcWK7Jxt3YK8frWppev5PlZXKnOK5fWteSYGKHJZW/h745x1/xqx4Zj&#10;vLyIT7lAbnCcdf8ACmB3UNwJlAWrGMpwN1Z1jDJCF8+4yMAda0tqBd2fzpkmNrqblYsc4rz/AMU6&#10;oFgn8s7VUMWk9MV3fiyfy7YwRt8zfpXiHxJ8TsZ5NN0uTdtVmldeueefy6Cpk7I1pK9RHz78ZVTU&#10;/HMt8EkijWbbuljKkbe/X9M8+9dp8G9Ts9Lu/I2syuuMg7dx5Hy8Djg44PI5HXHi/wAXvF91qOsz&#10;Wuluuy2bM3l54bJA5ABY4Hr6HIJrT+G/jPVrg7g3nXRXbHv4yeQADjnnBOAB6g15sZr2lz0ZR5o2&#10;PrfWPH2k2WiK168cII/vcjHXNcDF8b/DdpqLW1neZZZctt69uAB26cYz04rxHxt4j8QyWNxY6jr2&#10;6XflraNgPLUg4U4HXDfxHgj71N+CHh7UvGmqRpJo9wm75GkaNl+TdjcAfXkckAD+932eIlKpaKMV&#10;h4xjeTPtD4e/EC11aNbqW5X5slR6LnH1A6f5xXfQ6xZTWxlaZdoXJzXlPwz8BWXh3TF820jXZ8wG&#10;M855OSct+I6e+c9WmvwxSiE4bcvzdwpHI7fSuyLfLqcMoxvoZvxSFrqelzGBYwzRnBzzXyt4g1K5&#10;+H/i+bWLGU+XcShGRZvuPnAOOe/QYz8o4zX2JJZw6laSG5WPHO3b/n/PvXzz8ffB+iacZrqZ/Kjk&#10;UrujjG4KVGeM9CeOmST34FY14SlaaOig7pxZeh8ctrNtpetpbs0k8y7hw3lZAB78nnj2x6ivSNF8&#10;X20kX9jifm3IWZ2YLgduCR2yP88fDFn8fNH8D3V34SudXjjuLe5D2vzjfw6lQMn5SR7YJOTwMV6z&#10;4V+Mkt9roV73y/Mt8vuk3duBjsefY9c4NZ08RHY0nQ7H1dbavZwSzWdg+5nQEsx6H8en+RXkvxCf&#10;+0PEvkyzSGMFw6x7vbrg+x9cj1NM8EeObvUNS+zwOY18ti37wryDkfTj8M1R1mxkW4urhYmlEi5e&#10;TyxtyWz79s/TOOO28pc0TGEOXci8C6/Bb6rNY38jPceXGTt5Aj4xjHsfX1wTyK3Lq3iu/EP9oxWb&#10;Rw2y5AbaMEdDg9+fqfyrldKt7lPF9ldvCxkukZGWKA7RwOSWzyTgcDGcHvk+oWHhq41FVs3+WGDm&#10;d/4pG7g9CPy7/WlT97QJWitTy34v309/bNHfXz/vJCkMYHVW+U/L24/Qnrk16Z8DvDFyfDNnHMTF&#10;H5O7y1IX5ickgY9cjknp69ed8deEsahDcXIZY1uNsJjO3dhsjP0/wzxXs3w40FLHSLe2hhCrHGFX&#10;GTjA6f5NEY/vGwqSXKki9puhWVlJx13fKOT94f8A1q1LZ4YjkNx/s1M2lnO5YT+P+f8AOap6mjWa&#10;l269eT+NbHO9Sj4ivIIoWYn5VGcbf5Vwer2K61cbrqQhW2hFHOc5JPHfoODx2PQVf8Z+Iri3WRVG&#10;/gnhtqg9OfyrhNV+KWnafuv9Qv0jt/LZQyFsYC7s/wAu+ecnsCrq+pUVLoedftY2scGjHQVj8ya9&#10;3IscK9WIx68hSSe+DzwOK6f9jf4N2uhaadXnj8tpZBNIu0DbuBOM5OfvdeOR0B6eB/Ez40n4o/GO&#10;Oy04yCzj2rJP9xR3wAwGSozjsCpHuPrX4V6/pGheCrWztbyEy7Msittz1+bjHfPPr6muSHJVrOS6&#10;HVU5o07Hq5ns7SEQRsFVeKihvI4w8jphei9/xP8An6Vxw1W+u3803bHuyr8wOMccfz49a53xz8Sp&#10;vC2i3U97cRsscfyJ5ZLPnjjB69Oh/XOOxysrs5VFy0LXxW8eQtN/ZFldFPMkCSzqxGxT1AA5/EdR&#10;6da4HxPqNrrvhT+y9H8uLTYYiJJ93+s4zwoGcEgn16nivM/EHiTxn4315L3UbVre1jzIkMkx5HVS&#10;ykjBx0OcgYwCcVrXC+IfECLoDlobWIndDHC3Ixjrk5Gep6jGOcnPLGtznSo8trHA+Mjp90WtfDuk&#10;TSRvxHLHEQTz8xJb7w+X1yBnI5qO3vv7M0X+1dSb7FCqBVjSXcxx8wUcglsAY9RnA7ntfEPw5cRr&#10;FGJgse5I4do+VSeG4xz7EZ9CB08k+LEOheHtLmutXWN493mPlCouGOVZUOFPXB3YOccnAyeepzQ1&#10;OuMoyaR5z4l8YTeKNZvbfSdLkNvBJiN952I6kjdyMDk4+9jJXnArl/EPxJ1bw/Hc22mfMqt50ckk&#10;xAI3AMPVVC4bkAc9q04/FukWgvL+OCFpnjdYraRvl/iIIypx8oPJGeT93PPk3iDxguoeIPtM4Wbe&#10;G8wqoCAEAN+BGQRxyBgdBXHKVlud1Onc7xviX4wuWNxam7Mch3RldRkwVPTH730orhbS51OC1jgi&#10;8P27qkaqrSXybmAHU/J1oqeZmmp+8g29eM07JHG9uP8AaH8qawDDpk8hcd+OlKRgY2/nX0h8qPBb&#10;GCc7uMqtO2nhd3B9zTdvdvyxTh6Z4/zzU9QHIAE5H1/z9KMEnH8XT73bNIck7SvXO4ev+c07KuN7&#10;fN7UmAbSOhz7/wBKcoXG8n7vr3pNqn5sc7ccU7JYkZ9j6dKQCDaBlivXvTlUFvlUdM9aQDLZUHnp&#10;ThxtZg2cYPH+cUAIQynJH40vXI3fxfw0Ebj/AHaCoxQAYPUn8fSlLFh976cmlwcZz/WjIx+Py4NA&#10;CArkHOfcGlyex/8Ar0ZGCwA9OtAx2Jx14oAcM5+/9KCezrgdTx/n1pqgsRzQCVPI/lQA4Hvn60qk&#10;no1JwxyOmPzpQTnmgBcr95R9dtG1s5B/SgNg9P8A69KDvHBzQAAL0Az+tKOejdP1poYDq3/fVOxz&#10;uH96gq4ZOP69aFxn5Wz/AE9qNnP6YpSueB35oJBh3xjp+NKuCQCPw/Ckxx0NBGTyc0AC8/LS9t2W&#10;/OjnHzL0oCjLfT+9+lACNydp+gFG0AZKj8qUkAZBppXIwO3QUAOIHQ00gkfMe1OIBY/T1NGSBhWw&#10;elA07CHuR9ef8/Wl3cYzwFNN2kHBH580KMckUCHZB4b8RR0Py9+maTIDbePzpOvIPp0+lADhtI28&#10;UZyeu6gk4wD2oPucc/5FACgfLnJ/GkztBPFAI+9+Q9PalyABgfXmgqIu/eeKAefrSLwPm6fyoz0J&#10;PvQSL7MO3pQMqufSk5Hy/wA6VepyOe1AC5x26d6TaG5I6c0hcr1+lKDxnHvQA5eeCrc/rSjdjPFN&#10;6DLc/wC1S4OPlHX2oAcCA+e/akcDbwaUEZ5Wmu42nd9M0AZ+pTMg6/j/AErEn1pY59qt971/z+Na&#10;2qncvI+q/wCf88VxGuzziVvLJ9u2OKAR0lv4iRj5ZfgnFamn6mjr5bNn5uvrXlKeI57e+maU/cYb&#10;fl/E/jW14e8dxPc+Sdyr1z6f/XpXRpynpguEUb959/eqt7qW2M7ZO3PX9KwbPxIt0mBP/ve1R3N5&#10;L5eQxOeR70zMh8Q66RCSkmUzhjj/AOtXm/i+8n2vND8o/i2qD04B/wD1+ldB4w1WW3hdjMvyr938&#10;8mvJ/FHxANsk1o04PzHapbrgdCOuM+xP04rOT5Y3ZtTizpdE8USZ+VwWjOELsOTyRnn/AD3q/rOt&#10;22raP+9G1+jD0P5f5/SvGrb4mQ2NzcLPcrtI3JG3J+nX+nH5VFdfFN10q4tftG6Nl/dy5JK9cHjG&#10;ff8AAjoKyVSJ0exJPHHiWRpI/ssbL5MrLI0hBPPUEjOeeeffI7VP4b8SSW6wsoWOZQP3fO1hyCT+&#10;B/yOB5tPr9zfafNvnEyorOscZ+bjkc/hjPTFdPpF5Hd+H/7RYMkzgDzBhQMk8kE85xmsFK+pu4Wg&#10;rntfhvV49Rs1Lqv3jv8Af9M12Hh0RNuulT7pG1vUen+fwry34d6jYNYQyXUx8xVxJ82S3X8z7dut&#10;enaBrOnJbLJHKDuGFUnr2z1rsjLZHFNWOptNSLwKUH+rXOT0Prz+NaEGsl4lAdWO3j5utcl/b1rZ&#10;vIFdMH5ucjGff86ji1seYGDsq9tzcjpV3M7XPS7O7hnt1j3qfl6elZHi60zb52rhPm64z+NVfD+r&#10;LvWR8tu9uK09Vc3FtmP+760wPGvGun3AXMZx1Jz27Z6Y9fp7V8n/ALUXgxtc0+SEBUbz1/1jAnOC&#10;Ocn0Hvwe54H2V48EkW6RJPuhsKfp6n0r5t+J6QalrXlPJ/e3Hd0ccDPPHTjj88Yrjrwjy2Z3YWVp&#10;o/O7xZYXvgvV7kzvMqidm3bTxyCOe38hzV/Q/iP/AG/YNYXtyPMjkEfmMvDryM89Tj1yc/TNfQXx&#10;d+CGn69pdxqMA+fafN44Udc8H+nXpivki48KXvh3XmlmdhDHNtk8tt2Fz7cH/wDUOOlePKMo7nsc&#10;0Xoj6A8KfBmbxr4bF5pESb48yIrb8j5mDjj5Txkc924PJrK+I3wyufDvhm3vL21bdDKFaMgZ2HHp&#10;0AIPt8vvXuX7MGp2eneDI5R5VyyxlFZUG4cYUgjquQeueQOxGbHx01K18ReC00eZYSlsZJYdlui7&#10;S/ysucA4YjOCxAJyOlbxo/u+a5lKpy1OU+fPh3r8ehata6gk7H94PLh3fTIJPsPXp0xivu34O/EW&#10;w1TQbeASlWEKgK0jADpx15PqMnrX576rYTrPDfWDGGOGXnqDtDduOMD68/hj3z9nDWNbfUrSWEs1&#10;u22JV9AO529z6fqOtGHq8tQWIpc0bn058RL2/wBe0v7Nps0vmPw20H5/zHTGDj0POR18/wBD8M+I&#10;tOuVvNXi3NkqrLwSvXr1PB/xAzXuXgrwSdRjWZrfftjBZmT2xjBzx1/OtrWPhvaxStcPbJ8rFi3b&#10;rXoui6kudnmKooR5TzGOae/8PKLaFpJI2/eRyNz90Ht/gfpzXh+uxarpPiqPU/LbK3JTyjjleeMd&#10;xyOO+OucV9OXMVjpLSziOOHyZN/7sDb1OSc9vbmvBfjNrGl6Zf3GqWzKRDONqjBPLEZx9c47isMT&#10;Fqne+p04eUXK1iSTV/EMnhaS9j3LlXVsZB3YzgdOVbsPx7EfMPi7xpqvgrx2z6hIuR5ghjbHTp1y&#10;RgEDvnn3GPqjRdTt/EngySwsfKUeXmMDryeT9cY9TmvC/j38HjcpHqFwvmNu/wBZgbSn3jz68ev1&#10;7muStGXs0+x10uX2lhvgDx6lzKpubkbfLypPAUEZwcjb2I5rW8I6pcpqUk80u5TIJG+YDHAGQSBy&#10;M8+me2c1xNr8PdV0DSoQkLTR+SG8xchY+p7kYx+J+mAKxda8aX/hJ2j3vsxjzNuGJx0GRwMY9frU&#10;JvqXy8zeh9PeC/iFb6ZMtpDMfJZhlVYAxtnr3I5YHoBjGcc17V8NvEttq80MkU+5mztXIGB24zyC&#10;B/L0Ffnv4I+McVtL5IuCwKgfKgZlAY89McHGAfXuAK+o/wBnP4jWU9xbXMd+syuqtncsmCTwDjHG&#10;O+OeccZrroVveS6HLiMOuVvqfcfgS+DJGZJOnGD9K7RrOLUbXyAvDfzryPwJ4utrswtBIp6eZ04H&#10;r/n0r0zQ/EUEi7I3z06HOc16iPFl7sjB13QvsM3mKOc8Y9f8/wAqpadPnT38xjvhkyV28kfmfWuw&#10;1uK2uYxIwXDcZz0NcdIkFpq7eWWw345/LiiwHG+M7iJbYvNuCiYzKzeg9+/NZ3g7XjJGtxbjdHOS&#10;WUdsHGevt17mt3xjokep2t1aRrtwxEbDGV+n0+lcl8PwxmuonjXbHJsVm6jHfvx+nHTrWMrqaSNo&#10;xvFs6HxX4gbSbRpAWZZV+ZRz/kYx7fzr57+K/jwvJHbSzMo3nKhiSucHI56ZGencjjpXs3xEt5rz&#10;RpreOVvlX5VwDntt/I18g/GCTWtJ1Rrm4bzPkwF54Jzxzkdz6ZHpiufEysb4eMdz6F+Astpf2Ysp&#10;3WSaT5ug/dqD93tjt7fTNfQGk2UNvpq+S33V47/5/wA/Wviv9lzxzrFpPFeahbyrCqqrNGB0xwMc&#10;cEnv9eK+odA+KUM+nie4k2eWffHTue/f/GtMPUi4GdeMuex1Wt62tlBsSTMi9Qqjrnp+f51zZt4f&#10;Ebut5GTuOMYyMf16/jUz6tb6iisAuPNBLNHyf6d/88V1OgaDYSwCV1/3dox/n/I+nR8Rl8J4R8a/&#10;2eYvEehyMsaMyxHy0boc+nHB6j/9Wa/Or9oD4JWvw/8AFkd7p/7lre6Ys3mFduDkZ44x+HAyR3r9&#10;h/GGmWY0ueJguxlPfHHv+FfAv7ZfgvR9W1C4ht4lVvLPmyLyQR8oX1yee5/E4z5+MoR5eax3YOtL&#10;Z9zp/wBjf4n31votnaaoylY1BkZicnI+Uj0yOpzgHA46n6z0rxZHJBHbTs0kh43N0J+v6dOor4g/&#10;ZC0bVrHQbgS23lSWrMy7c7XX+LOe2DnjgHgc5x9IfCfxhDNFJpl1LvEG3yVZeQvpg/hjr0rTC1H7&#10;NJk4qnH2jseuy+IXsQstvHlXXawIHHHWuN+IXj5bTSpJre7YyrwVQquASB3GD6fWr1zqUk1m1xaq&#10;QpTKonf/AD/n0rxP4h6hqWpW17bxXOx/Lb9zvw3tjAPbjdz9etbVKlomFOnzSF0/xhNcaktrfTCN&#10;/OMqfMeBuPPoT15I45PtXq+lXaajo0Yn2srRjZ2x7d89B19DnHSvkE+LL/TdT8vULtme3bdFu5Jw&#10;xGMHpgr06dfw+mvhT450bxN4Tg2yqskdqAysRnd+npj9PascPU5pNG9SnyxuO1HwZFr2m6g12F8t&#10;ZyVDZw59Tx09R3PNeF+Kvh1pHgOxvtcLrI01wfIO/hWAwCD+GD9PcivdPFutrovhe6jEyswfbuRs&#10;nBB5/Ijpn8a+Ufj98Xb288G3emJNtuEnUqGYk7t3UY/H6/hWWI9nGLutbGlBTlZX0uj0rxh8RtF8&#10;K/CK6v7qWGGNrcmPao2liTkdD68Y9fTNfnzr/hbTfiD4qm1CK4MhupmZtmWZUyNi/j69Dz0r0L4m&#10;ePvFHi34a3GjjxFDb2+nRh5F8zDMC6gcA7up9Cf6cx+zhe+Xq63Gp28vlq22RwpY9c446fp/j59a&#10;p7aUUtj0KdF0uZs9H8Jfs+TeH/BseoKu6VWBMilR8pAyOvPQ9MHkjsM9XeWsV/oltfW13umSL94F&#10;lIPysQSDg9COp9CRXWn4keHdK0prW7uI/LaAoq7sBQB94dccZ9entXjOqfEy3tdRmOnzrtjZjMqt&#10;8rE8ZA9N3PTOfzrWUYxskSpcx9AeE5LTT5bOaeWQrjZPJkkM3HPGOSD/AJANWviF8Y9N8H2ixi6/&#10;dTL5YjQ4Dt0J5PTCjrjPPJPA8p8MfF7Srvwl9rndZLm1yFbhQuOnTryPbHt28f8Aib4u8TfEHVo7&#10;DTJ5HjDfu4ycDbwOx/lx6Zpyq8kdA9ndq5Z+KPiHWfiX4jeLS45GyxVmjzxknjp09unT3roPgh8O&#10;LnQ9TOoSbg6KDGY+oGc4GO4z2OOOncehfAf9ly91jQ4dcubZh5kYDYU5LH3BwMD1B65HfPoN78NL&#10;vwnKILu3zhdqdVdT3Vjg8kgHH5+yp0pSfO0E6sI+6L4L8Y6j4OilguR+7aTOX452rnPbqP8Ax7jH&#10;GHwftBQ6xqaafHcBF3Bw20LsHTgkjOPT8R1xVHW9EceHFYxeVuUpG3mEBjgYAOOvHTk8exr5z8Rx&#10;6v4Z18GK+aFVmxtkcqA33QcfkPXgelVOc4xsEadOpeR9seG/2moLK1e3TVEwvMatIxGQOAPcjPb6&#10;E5re0r4pDxioNu8cmPl3Y+Y5z8px04IHb8M8fnqPidfaTrar9slZMg+WsjbePlzweDjPPPT0r3b4&#10;DfFuCeyhM2oqGVjj5j8xBPbHHGfx7k806eIqSlysylhY3bR9gaF4FGrxQvNbx7tpCrtHHPAx6kYz&#10;7Y56ms278A3Wgax9qjQttHzKseFZSOp9O/4jjpWl8DfiHZalbJHc3GZFUBeAuRzz+Rr1qbTNK1bT&#10;prlI1JYE7sAZPb6/WvRjTjON0cFSpKMrMo+Ar6aPSlYzZk3bfmYH6/X/AD9a7ewAaWKZlwzNnb03&#10;e/TrXHafBHpcSeUvlhWztxyfb/PXPauv06+spkhaJjn0HXj/AD+ddEehyy9427wWv2cM8K+Zj5vf&#10;jrx7fyqPSVhE+2Rfru9Sf/r/AK0bPt8TRBvvc5wf8+1Pg00xR+YSQ3Vj61VzMzviRMlnYswGNy/3&#10;c5496+edY1a+t/E7T25Zo92Fz0APfOef/wBXpx7x8Qpnl04uq5KRkOR1H0r5x1G8ZfFOGO3bcMdr&#10;4HzE/XHrycjpmsaz2Oqh5mlbeLrO01LyHjeP9599VAHU8ADPfI9Pyr0jwpew6nYfZZJPMZsHdtHB&#10;6Z/zx/Txjxfp7a1aRz2o8uRTuT5fvNwccdue56+mK6f4S+LZoBFa3zK235G4/HOc56/54rOMrSsz&#10;adNShdHt/h6FYrkLjdtwV5JA5ru7GGKWNefy71574d1uK5gW6z8ynDjnkZ613Hh7VLe7tVYfLjoM&#10;811ROGW43xJpcl5A0UifKykYxXx9+1v8Nbe3STUxbEMtwjtwOBxnr2P5+gHU/a9wIposYB4z2rxH&#10;9qfwbBrHha6iihBaSE7TjOPQ8+/6ehrOtFSps3wsuWqeA/BHxlp9n4eOi3lxtkVcSojbWXknr26/&#10;h271x3j/AEuz8R/ElrWOzSRrifYzqw46ccDsQPbjnjivLNK8Q6/F8ZLi10+WQWqqv7tTge/6egGO&#10;eK9W+G1hc6t4hj1O9DYWZv8A63T/ADxjmvLjV9rHl8z050/Z3lc+lvhh4ettN+H8K+WoCwD+HKjj&#10;04zxj6/rXzB+1fe2MviPFs21Yid+3HOCOMk4J3ZPTr0xxX0m+rXWieDPLiYn5v4lA/8ArAEkD05r&#10;4c/aR+IM1x47FnA3zedlmZjzjOR+Pzc8gc9q6MRNRppGGFjKVVs9Z+Hkui3tsmsfZ1Z42xJtI554&#10;z9CPQcevJrlvi34gu3djbyMrCZSqru/eZ45XoeCfb6jrt/BbTbm58IjZFtMsJ3fIOuM+368Z46nF&#10;cN8atBvnEpjuf+PfmRRlVAyw/Hkgfh37c9R/u9jrj/Gdzp/gf4Eh1TxCturyfNN+7Hl5BA9cn3/H&#10;HGc19YaN4Rh0LT441gZNj5JVupwDzjqOR+WelfNH7I2qXRu7e4vDvmWMh5PbIGPU9s9evrX1qNQj&#10;1Py1JT5o/m46/j+f1rqwcY8nMcmMl73L0RJo961omJVb5TgbV46Y5/z3pt1r63GrFVlbBbGGPO32&#10;5qnfO0T+XHHuUZYr3+n8vT9a5yHXmi1uMxjpISdzduPQ/wBK6pS6HHy8x7x4Vtoo4EcsPu/exVm4&#10;Zri5KxJlffsK5vwh4oims44923gdPauu0yLz13sv0rVbHOytJC0ELYY/T8K5LxDqMiMyLIBt5x/L&#10;v/n2rtdSjWKFt3pmuH8TRJPbSSRnlVJXpUSTHHc4TxB4sKyGOOfYzD92wbjP9O/uR9a5VNVkuIpp&#10;pZt22TcxZe5H+Ofy/LB+KXiKfSr63trdseZMoZsZ2gg5PvwfxxjPIrm4tfuX01Gt59qtCpO7Cgj6&#10;YP54/AZrllU6HdCn7tzW8R69aSIrpcrHtOfvYyewHGOp/Ot74eeOooF+2fbF2r825j1A/wDr9jXg&#10;PjjxPNA8kcznfKx3LnnGSBznnA68ZAPviodM+KF5pFiI7SbbLt3yLH2AP8ufTGfyrnVa0ro6fY80&#10;D7Y8P/ERbq4y8gYodqjdyMf149+a9M8N38d2iu789xu/OvkT4MeKdR1kR72aTb8yndjcOu30x0+u&#10;R0r6T8G37r5cfmN2Dew/ziu2lPn1PNrUvZs9S09YsgjPP1rSQcDB991YOhTMUVnB5HStyGQbefr8&#10;tbswJtxHQdvSgdc5oBAPWgnAyT7VIBuP074oGSOQelJn3o2qOtAC8k89vbpSZBGN360cj5V/TtSZ&#10;A60AO5zz+NG49RSAnNKDzgCgBOM4A+X0pdyjOT7jFIeBjP1pM5H9PWgB3Odymg8ik/D/ADmgkg5z&#10;QAFsryf1/SlbliQe/ekLDGf60ietADs56D/OaTk5+akwT36UEEfNnGe1AAQT06Uv8OCc0mOclaU8&#10;csKAFHUktSMc8Y6UgIB2460oOMAGgBMg9RTgTnDCgFepJNNPptoAcM9D1puBgA/nR2yT/wDXo6DF&#10;ACkDqBQBg8DrzRnI3E03GDuJoAUkA4A/Sjn1/GgEfdI/OgEYyQPrQAfKT8p9xxQPl6npSDldwH5d&#10;6XOORQAMOcijdk5IHTFIfn6Glzg0AKMr/e9KTJYdKCSeM/8A16bn+8KAHHPbP50EleCfakJJOBQc&#10;jgcYNAC5PTJ4puRjIbj0oyQMUp5G80ALuxmmjaev4igDByFo3jtQA7ccY/SmqccAdaNxC8Aj6UZJ&#10;PWqtoApOONu0+9ICeo6YoPTHajoOv61IABufOTxRlSeWo5K9KD3JoAOP7ue1GMDA9abkAcc04njA&#10;NAACFXI/GhsJjBpvB/rigHj6+lADjkjOD0pAfUUEhhx6d6T9c0ALnI5pADgc0PwMlOlBzn7poAAS&#10;epFBzjOPdaQnA60HB70ALuAG4/jSZxyWz/8ArpODxj6UK3cnnrQAHPY9+aMk96AB/dpCQDjNNMAI&#10;BHfNIeeo/Wl7hs0i+jVQAeOB2OP/AK1Hy5yR09aAcnGKDj0/+tTATIzzSD2FOx9OlGeM+tJgNOGG&#10;VPHNB9SaXAx/KkIYcAe1JgB45xmj7ox69eKUkEkH8aTjbgUrgAPy8cf/AKqMbhj8D6UfNnJAppID&#10;Z/WhoBSRjA+lIQAOFpcYOPbmlye4pdQBuOD9KYcYyW/Olyduf/HqOScZrQA7HJ70Hk4I+tBAJyBQ&#10;TjHr0oAacDjZ0p2QD05o9s0Z3HGR1oAbjAxTuDzuphIYZJpSwbG4UAHTj2/yKPlxyp/4DQBzljRn&#10;+Een50AJyDjH1FKRuGf60HI+YcU05xzQAEkDkinc44I9KBlWzt+lNIwD8v40ABO7jGB/KjdxyfQ0&#10;ZGfejlhgNQAE/T8PpRkE5L0HevJWjHof1oATHdl4oAGc/jxSkYO3+VNwRzgc9OlAAM459KcMj5yK&#10;T5cfe7d+1JuweM0ABOfmGfUUDOcmjB42j8qCcDB6+tKwAvHfmkK4bnd/n/JpfmPHH/1/Wjv7/Tmm&#10;LZDQewPvml4OG7dfrS+5P500cfMB9OKBX1BidvH5UHp39Pu0duvegff+Y/8AAjQUB5GTSbd3JY9K&#10;AV3UhXPBGD1xQA7jv645pAuDnNIM9Af070dDuY0AB47+3Wgkrx3FCn0J96OmQPyoAOFPI/xowy/L&#10;369aGxg/lQDzu2n7vOKAEOD82eP5e1KvyjIH596AS3IX6U3qeB+FADh13KDnP50AjH3v+BUHdnBP&#10;5c0hbA4NACvkDk//AF6ydW1VIo2WPr+WK0Lp2MbJjvXO6xaS3WYYuB3x0FAGe2vSXMrLEjOc43dv&#10;8/1pl9qrW8Bbao64w1WYdHkj/dxJwvJb04rB8VxlbdgJMMvTOOD/AJIpDjFc1jjfGXjYWt41tFI7&#10;MePlPBz/AF5I/wAmuTu/GE1vKspuJOeNrcDOOnTjt7ce1bGtW1q9zsQruxjDD3PP+fSsHVtKgcpG&#10;k33nwvzfmQOn+GMVjLmOuMYWsek/DjxJ/aUUc2du77u9R6f4/nXo9jqUTx4Em7aeg7/nXzz4f169&#10;8M6lHDdzfu+iqwwR7e3H06dxXqXhrxB9qjVkn3biCpDcVVORz1I+8d02q8ZjPC85H/6qmtL8TOqD&#10;+9zk+9c2L4QkRGXLNjAJrS0zULdZFAP8XzL61qZnUQFyihvWpNoxktVOC7QhTj/vmp2uVxxzjrQB&#10;IFA5HGKRwfur296asiucn+fWpDkdTnPQBaAIdufmHXqcj6USIAny9F+tSfNnOfl9Kr3ksfksrk/4&#10;0Acv4q1F7SFmUc9AF7Z4ri5PENlBKZr2ZSZDnYn4nt1PH86vfFzWm0/T5njVvkUn5euMfy7/AErw&#10;TVPHV3LceZdhmUNgqrH5+Pu54+nbv1xzlUnySNadNyR6/f8AjFLhpCGjhhj3KXkk+U++QeP8cVzs&#10;XjRbfxADFcttkIHl7uc9iM/WuBsPiAtxCy6nHIyx4ZY3Ybc45b3z1GeentihN4k/tbU1e2s2+b5F&#10;3fe3Z46+5HX1/OPaLuXGk1uex6h4oe3zJGFbkeZt6Ef0Hp/hXU+GPGKpZQuGUeYNyhcHqB/X/Pev&#10;IrPXNVutOS2u7HypSuEVjg9eAf7v+Tx36TwbZalZ6esV1PlhMwjUcnqRj+VVGTvsZuJ7ZpPiS2nR&#10;S0yux4O3ucVuW+p4ABY57dia4PwbZfZ3DTjc27LfNx0/n+v1rrIGYxrsKn2U/wBK2M2jO8fXci2L&#10;pbJ8zKcMoPHFeBfE7SNTvrO40ywgYNJG7TlVJbgZx1xnIHcZ3H8PfvEVu13DtDY/3if51y8/hdBB&#10;I0aK25eW2/e/H6+9TKPMXGXKfHuvfB6/1WzjsItOZX+0sDBG3ygnnceCecn+gFW/CPwa1nRQJTtj&#10;8hdhIj2gYPoenHIA6deOa+mx4UtbVJbgWytvkO4Yzk5/UZFEXguztLdrm9A3vgbdvTj+Vc6w8b3Z&#10;0PEXPn+1+HVrZ6gLu7tWuGk/hkkIVT6eg6Dp6HPSvTPhH4RsNL1lbtVij6ONmMdcE578jPODn6Cn&#10;/ESyvY7RBaWzKm/LzbivH0+vvXL2vjW10O8jaW52iGPc03zEDHb8QSf/AK5o5Y05XCUpVI2R9R6f&#10;b6QLAwxRruK9do4x79q5nxDpEKvugTPU/L8uP0//AF1534I+Nq3kckVosix+Yds0nQnHJ/XP4V2+&#10;k+IbLXrSOSyufMWQZLbj1xn9M/T9K6IyjLY5nGUWPm1LV7W3VNn3ht28Zx9P8/4+LfHfWfM0y4F2&#10;W/dq2c5GOBgg9Acc9efxNe43yxtbiKebczLnd6V4r8ePDVrqMSpZxtiM5kZVUnkg7j69P1HSlUXu&#10;s0o6TTPzm/abl1CbxwviLTrcRyeYEdmk+Zs4O4/TnnPHvjNeu/AVtP1Oy0rxVqd5G6whYpbdJQW3&#10;lsbip+nTv6+uj8TPgD/wlcE18Y5HbyztjZN3zA7gcH6dcH73fms79nXQk8Da4dA8U6fMEW52xiT+&#10;PIK78HjOM/8A6sV48Y8tR3PWcouKsj6E8I6jeXvi+1sbOFYbORMGSNcZx82R69Dnv1J65r3TQ/DF&#10;s2gXk842sVJyynPQkcd/5fjXlui6Rczazpd9eZiVVX92uANuSoHv1PTpu4Oa9U+Kuuw6Dokc0T7b&#10;VPluAWADRnj7x6c+9enR0i2zyqj5pWRy+kadYLf28yxBn85kh3KGVgG5xjOOPoOfXmvXPDekWqMZ&#10;ncn932479B+PvXivgvxGus3C3yTMttbttRVxywx02+pOeeg9sV6tp/iiy0/QPtU9yrH+LaR37Dnu&#10;c/jWkCJqXMkZviHTDqniu3hihDJHICo9evt6/rXrnh/TxDZx+Z2VR9cfUCuB+HGnSazrC6hN0LZX&#10;5R/L6/zr1aONEjC4q4mbIJEAfkc/55rO1O1W7jaNc5b+IKa1J8rnJqsGgX5pDu29OaYjz7xt4Giu&#10;7F3WNRz8zAjsQec/T/69fEf7S+peIb/4gWngTSNWktbeGbzJGjb7qjCsoHc5C9z0PHY/bHx88fxe&#10;GPDMzW0qrK0eF+cDt+n418p+Gfh2vjHx42u3g85tymR2XhVyCFXuORkt7H0Fc2IXNaK67nTQfLFt&#10;mN4d+ARg02a9s7cwxwx7ombcPlU4xjnHrnr7DivZ/gvbQMjwSH5lZNzyZJPXjLHrn8cd67aXwtcR&#10;+G49MtlVV27X98E+nXr07npiqfw88N31kkl+7qvlr8nPCjJ4Bx0x/k9auNGMJXiKVTmizs7y70TQ&#10;dDa+vT5cceTjOP8A9fFfPnjfxy3i/wAbCWW73QpN5UMJbgKOhGCeeW4PA6jHNY37X37Qk/hRJNIE&#10;kcMKjbjzPmbPHHB/DoCa8y/Z+8R3+t6jJ4q8R6f5ZkT/AEVWkPzruBB9yAATkdd2TwMY1q3NU5Ea&#10;06Mow5mfT3g34daPFpa6vfztJeMof1KHqO/GDzwAT+JFUfE11onhkPIlvGqR5ba3cqvpj0HYdAeg&#10;yK5/V/jzbWGnTgXMapGn752mKrn1zyf6H19fm/4u/tQnXtSuLHStRikjhUebcxsfLPHQEdiOuOOA&#10;c4p1K1OnFWCnRlOR6N8SPj/apqc1jaJ5ki4TzmbAULk84/3R6Ek9+K+cf2gfFE+p6dN4h1K6VWhU&#10;ArcN8wJDfKvopIU5xngAYxXE+I/ilYSXjX2o30alW8oxhS7S9lyeBkH2OPXmvLvjF8Sbm50mYXGq&#10;SIlxG0cfmK2RjHy8/wC8v/fI6YFedUqSqXbZ6VGjGEbvRmN4o+Kt3YXstvZGGaTzFxMR0UDjAx2B&#10;54zxyeK5vS/E2tzXAuGupGUyYVkwu3g/L+vp0zWV4R8Lax4u1cfY0adTNk/N8zdeB3OM/XvjvXqO&#10;m/s96zFbx3F/IscLs0arJJ/ERhTgjBzn19siuaMZSWh2RlGxmwX3iZ4UddMtJAygiSWKMs3HUkjO&#10;frRXrGm/D7QRp1uHuIy3kruLRyZPA6/JRWvsZBzR7n7iRthtucn2/wD189aUqrfKvPtTE4GCQe/T&#10;Oadwf4vlx8w79Pr/APXr6Q+RJBwOBg/7Xp2/p+dOJLdCfl79qapAIYj8Pf8Ax/wpwChcnnI+Xv2q&#10;XuA4cYxnP+eDSxsBg5poHYfN2X2pwJyc557etSA7aT8oXtgjtSx7iclj/hTQeNp+b8ecUKMNliV7&#10;dO9VYCRcDtRhmcpn9OlNLHHzH3+lKBk8px/+upAXaSNrbh+VOC/NjJPrimpxlcf7vWnYyuMUAAOe&#10;AM+vShCRySeOenShuV247cfSjnOSevY0AOyAOT/n0ppb+JuT9aUE52senNGcZ5/Hb1oACp7ng9x3&#10;o2sVKj9elKEIGT/KghAeCPvf3qADbv8Am+bOPypcZbHHPt0pMYXH4+lB3YwzKcd/XigAw2fvH605&#10;emOntTWP8Zb9KccqOD7daAFBI5J/+tSq2M8fmetN5A6H6f57UpJxkHr70AKADwQP8KcSoPPOf1pg&#10;5O0UnH3T+WO9AEh5bbnt/D9abwwzn/61LnIz+NKNwxlu+aAA7scGjcTQBkdPxo+VeO/uaAAjIwPT&#10;+tAAB+v6f5/rRtZTjbSBucgH1oAASB0pDggEEYPPbFKQcZz/AMBpMcZPWgBwC55X/wCtQM+n5U3k&#10;9PrTstn73egBMEZVqC2Rkv2oUjPzDsKABnA5x9KAA5VsO2e1AYDnP5Ui8Hn8s0KW4HZf0oAcMg8/&#10;Sg8c4+vNAwPmK0YGcgfhQAHeF+XijA25Pr6GjtwBRjaOSaAAHjFOOFGCcU3fg7h125ox2GKAABT/&#10;APqpwYjnFNLDdjP507Pp+dAAGbGR27Uo9AfYn9aQYHzA0oJGGbigBSTt4xVe7nUI3H0z/nmnSSrj&#10;Ib/P51m386+SQRxjqtAFPUtSZVyN2fyx/kVyevXaSSs2du4ZVv8APT8qk1zV7qC5weiqSoLdfw/O&#10;ud1HWZLqz8oN8yyYyeQM9+nT/PtUsuMTH1eS7g1Fop9pDKAN3y7vTnkjv271zM/ir+yL/wDs95vm&#10;kU+Wydvbjtx+dWPFviR7GZrlh88X+yDn+LqePX8foBXGeNL+wvrhLyF49rctIF+7yOvcDPBz0PB6&#10;c4zlpodUI8x6V4Q+IkKzBWuFVtxV1Vst7dOnf6ivQbDW7eax371ZscsOi96+M9R+It54c1aO6a53&#10;JuKsqqQCCe/oMdvbA7CvVvBfxojl09ZZWWNhGNyoxO7K8nuSODnH9MVNOstmKpRluj0L4oaytvYS&#10;M5bKxllZTkkc8f55r5A+N3xJ1TStQuHhYElgC27dt+brx1AyOvPOCRnB9s+JHje51izmjjl24/1L&#10;blJY5Iz6Yxx379unyh8fbm61m4eCGGTb8xMZYc8HnJIwf1HPtnnxU7x0OrC0rbhonjzUdZMkOr30&#10;izw5IaOMqGbdxz2GfTj15PPRT61qL+H5bqxaaTZD823Dblx82SOgz6fXjJrwzwtevb6p/Z2qWjIs&#10;g2ysFHGORt6AfTI/A16x4P1++trd/C8t5HJDMWMZbG0ggnAznGRjjGSfTNctOR3Sionb/C+C81qJ&#10;p3Vn8uP5duMHPBxjaM5A98j2FemLpSx+D0u7SDlFPmQgZ6DjjIz24z6fQ+e/AUy6PqclndOhSRWG&#10;XBHRuevUZYZ57j0OPT9Y8Q6fbaLNYyBvKWYhVVc7Byeh4z06dPbiuunFcupxVZamB4W8bS32jtgN&#10;sjmcL5YOOCMg9cHHp07V6Enj0rCsVi7eZHjdH8wOBgeh9++ffpXj/hyfdq13bCZfLkk+9CQDuJzu&#10;weMlduTz1zznjvobew0VElX99HMfmDYI4HRR3HUdOMk1dOUuUipGJ22leMmvgkyuvmSHMir6dD36&#10;jn05robHxCkr/uydzHGwYI9j+vXP1rxTRfiDp2lXTXkMm5d5Xbt6N3HJ3Afe4wcENnoK7jwx8RtN&#10;1C5XyZVUKowdyHPJ6kcY47e/46RqLuZSpq1z2/wtfBsQP0UDpkcfjz6/5Fb9/rSrAYihGF4P9fWv&#10;P/DupjylmhZo22fL8oxj0I/z7Ua743jhsZI/NXcqnEiSck+mBz/j0rfm01OZx95JGT8XfFQstMk/&#10;eblX5tq4+YY9+/4j618ueJfFFzPqMzvOPMZj/q5Ad/OSMn2/Qfl7b40kv/FFo9u8XVeMHO7jPp6E&#10;549eleWTeCbC6llt7l5PObiEbgSOeVJ685PTjg4yenFX5pS0PQw8Yxi77nJeIr9LfSporrf+8TO9&#10;cfJk4yMf04zk5r5J+IWlm71+70mazVWZWZflbBU8ZHbHOcj655Br6s+JtuLHTnguEP7tceVkcZyT&#10;jrnPb36dK8N13wdqOuSSeJfsyr9ncbSoyAB2XC56ds5C/TA46x3UPeuXP2Y/Fk3hjSm0fUDJulXE&#10;MO0bcY45x83GAVyeV7nkdHrniDU9fimvQFaKPKxqnGMZyT0x1z6fdNclod7baFAz+XJJHDj5gwy/&#10;IG05HQ59c4yc9QNaH4nW1zpeoJpNtuVV3MsiZ3dAMdsgZYY544PNTf3eVszkve5kjHs59D1nTLiI&#10;6csM1vI2yQMVD5GNp4J5yPy+or2z9jx7WSdbS4jyjTELtA5w36/49SeTXzd4d8UT6ha6lbWdoY3/&#10;AIWddvXBA4GSM9yfXnvXq/7Luu6zo1//AGlqMW2G827ZUYZLqQNrc5IOT1I5UDnHDpSXMiq1+Vn6&#10;cfD+wt7fSE2hchQGG3POOv8Anr/OTxXNCloXjYfKvzbsc1w/w28epBoMG+fcCu3PTdwMcE98ZweT&#10;VXx38TWjikiRkKtnrIO2eDjHv+RGPT2/aRjE8XllznG/ELxNY6aZ7MoqrOu3liQGx97ryMk9x+df&#10;JHxR8Xzve39qLgrHN825sKVcHGCOnGcdjn1Ir3vxw174g064n8yT93nyd7EZ75I9Dg+5B7cmvlf4&#10;o6Pq9hrcuoiaYwyMoO1gQqk8Dge568nt3rx8XUlI9bCwjG567+zba6r4l0q6nuJHWNIMttf0IzgH&#10;I47Dp34wSO18eaPZPpI03WIljUR5+0beMjPfHY8evUccGrH7Muj/AGPwc7abIBdeTtjkwQmehHIw&#10;MYI4xwenAFYf7UutTeHvDe+ILEyxn7ny4+Q9T93kDAwABk9iRV04qOF5mKcm6yS7mRdw6XqXhy10&#10;20iVZZGCxqvO0Y65x1PXuM+3NeWfFb4bw3lvILrTFUIrrEgjKkfIFJ6dBn1x39cafwx1bU7myt9V&#10;t/MZpGAKrjg7ScdDkZHJ4PXrgCu31XSbi605tdvVi2ruDNIdrMQDzkq23aM/zxwRWKarROmL9lK7&#10;2PkS/wDA2teFtQmmnO795uwuRgZOQR06D69ehHPV/DX4yan4JRZZ5wsOQ24IF2uATt6HrnoQcdj6&#10;9zqHgmTxBqDaXpczfM22RtvzOhHC4wM9B2xyeK5a9+FUJ06bT1RvLeRTDJEpJVc5I5PUc8Yzx7is&#10;uVxleJq1GW59P/BH9qh5reCVbtRuwGTk8k9xj2xwMfXoPqf4W/E1tdsheCbf8uQufbrggH8x+or8&#10;2PhVol9HdwaZDtZVkRWXd1weoIGMc8HscZHJFfcfwbhu9Na2hBWTaqgYyfmAGQTng8t27H2r0MLU&#10;qS3PMxVCEdj6U07Vn1G1zIh+70PX/P8AOsXW45bO+WRmzgZG4ZzU/hud90cayfKy5wT7f1FbWo6K&#10;lzaiUN9xj+WP5fWvRZ5Z5lqHiRF1KSwbCvO7BdwOCfb/AD+p5j8EeHrVJ5Y4ogyySZ3NjjHHfvnt&#10;WL8TdLu18QW93B8jW9xuYnHGQAT9Rz2xx15rtfhw8LrtncFmUZ+YdjyRj/PNZR1lY0+GJU8aaC5t&#10;sxwqyeXjaM+/P+fSvnv4l/Byy1bxB5F5Jww2sdv3MkHHOeg9u2e+B9UeJImkATdz1VcZ7noOP8iv&#10;HfGkhsbsSTWzK5k3eYrc7uwHo2Me/wBckmasIy3LozaOV8O/BoaHCt3p8Ajh8vPlbMqPb19OT69q&#10;5P4ueKtQ8JL5RfYI9okXGRtz04Bx0P068cV6FD8S4hbTRwyruQbeScR/KP1GffGPz8i+I81v8SdX&#10;axkk2xtLtZjjn0I46fXuOoHTnq8kadoHTTXNUvI2/hz8cTlbe6nXY3LMVK7+B29B1565GOOa+kfA&#10;vxD0vXbCMW15u3fdZcHBx0+o4z6/nXyZcfDRLDTYC1kz3MKkSSI3l7snsDkHGPcYHfoNr4Z61r/g&#10;bUliaBoo923by24c8dQf9nqQM+nVU6souzCtRvqj6t8Q6rb3dm8UYbc0Z9clsHuP8ivjz9oKysZP&#10;Fey7QOVjcMzcALnIyMZGD6Z5xjHWvdtI+KCXLbDFJs/iDE+nf1/+sfbPz18fZP7T8Stb2wBaQNiT&#10;aVC/eDD3J49OQAc1eInGUdBYeMo3O4/Z90JdZ0Dy9HAhZoGB8vsR6jGQc5HPTGe5FLrmnal4K1tL&#10;23heRd37xYxuY89frx+Pqar/ALHt1JZaTc2HmlZFVtzNHyOO4wMc7iOn3jjvnY8e2us6Zr13eXU6&#10;yRiORmYsCwG7g8jByPQjoR3JGceWVGLLqSl7bXyOsT4jaRceHLN4IlVwNs3I6856emPfvXmPjfxT&#10;p9/eSJHciSXZuZdw29Meu3jgc+uenSjoOsSazpF9BaE74M7VuEyB1OcE898cdvy8v1y61i/e5E5k&#10;SdZMQs0e5XGCB3JyuTz19MVNSvzJFRpcsmcb8T9M1uLVrjXrOXdbmHfFtT92pxgBQxOeBjsTkdCK&#10;6D4TfFvXfBccM9w83l3SqYfOwjNgrzk9iDyfx9jsfCfRY9d0drLxdAJJNzq3mSM29Tkncec84JHU&#10;nGTmu01v4RaDp3g63t7OySdYyXjkjXaFHTBI6Ng5GOOcHB5rnjTlfnidEnT5bMueNvHVrrXhf+00&#10;nb7PcKBIu4lkbg8jIzkc9emMd6+dPiL4aXW7f+3tQvRtbPkqzEAx4wQQOR0Xt1r0/Ubq80nw7cWN&#10;1AV8tW8wk8Sx4yAeRggY79e/Az4v8QvH1po2nq0Uu+KbLbfM/wBWM9ccc547/wA8xiHzxdwoqKqL&#10;1MHxb8Di9pDqsa/KRsdo2I6qMnkHA7+nTrnFdx8N/gRZ+GdPGovp6jcuxZWhOA/975cgj5R6k5B/&#10;3r2geJrfxL4V0+LSo4/s7MUkkXPzMMc4GTzkjjPOOgr07SLvTNH8HtDI8ckynEOECsMYIzkDBz9T&#10;zjJwayo04SqeSR1VJy9noj5/+LPhTU9Mlm85pGhwTJN3zyMEAemOox0Oe5+efHF3f+HtZXTRNuje&#10;NXZw2Af884r6s+KHjrRtc0m4guYVjltsny+ApBXHHHHOT3OPWvkX4l6s2q+I2WA4jUnALAoAc9we&#10;CetTOKvdBGXunYeGfGN1fvbwruaIR5mTGM+wGPpk459RmvXPgP4fbVPFFvLrdkrR+WvmeWCQDu53&#10;YyR+HbtnBHg/wpjjlg89LwLIrg/vGwMe2OOc+4I98A/SfwTvYLKa3S3lgk2MA3lw/LKARweuTyoy&#10;ef61T96dmEuZU20fevwk8P8Ag+Lw9bW8KIsixYZtvb6ZPfjr+mKyfiz4C03V4F+zmNW8394/AyAc&#10;fTPXivPfh/41urSOSGW5IHkgqrNznHYe2BjHYe5ok+KWuX13NbeTtbcYmPmc5zjPA5HHXtj+HINe&#10;l7al7NRseb7Op7W7KXxM0A2XhOWaGGMrC+UdpABkgHuDkckev518tfGfw7/aV0uqo8LSK7B/kO0D&#10;2weT+PQAnjkfSnxJ8dFLO40V4dvmQ7U3svzZH3iMZxgL34zx2FeI6/pFvLeXSXc/mlo3iTjKoccD&#10;0AzgjnPIzjqOWtyy2OvDxlHVnzv8RrWZbz7XBGW/d/JI3zDgHI6cjH/6/XV+GvijV4LQy2cjfu2B&#10;LBsFjjHHAwcfz69RXf8AxD+Gy39okunRovlSEbVZdxVhx3556HJPOcnPOX8LvgvqV1cLDb27eWrE&#10;xiTPzAjtgc4Hbjr+A5eWR1e7e57V8GfjFrejvYzQzzSCaMBVbpuwcgnJ45xxz6cnA+wvhN8Yzqth&#10;HLPN+7ZMfP8AdYDB3fkVGASea+OfA/gg6HMNOvbdpJFm3EZ427duOV+bk57DPHtX0F8MdBeJVhtZ&#10;FVQgZZGbLsuMEbwcdSfXGPXr24eVSL3ODFU6T2PWvFPxBSyRvLuOiM3yt04zg98/TIP41V+Gnx1t&#10;dU1FrKWZVdXJbDZXGcdDz68njjrXmvxbv76x05bRlmTMZ+YM3A6Dr68885/n5H8MNe12LxCsT2rL&#10;MsjblZuG5HQN1zgZ68dR0I1nWnGqrGEcNGVO5+i3gnxLaXqJINvzcr05/XkV0+oyW6r5gbhunPB9&#10;q+fPgr4wuJLNYr+Rt0bHq33gCBnH5HHp3NevR+JVvLTap3Kvv09/0/xrvjLmjc4J03GTRR8ZXSPu&#10;iSD5Xj+b5c9q+ffFujGDxHNeRgHYBuDAkHrjGTxxgDp+XNeteO/FKafDPcTSjYi5VmbG3HT/AD/+&#10;qvA/iP8AEbToruS5hvD5m4K0nTLZ4zyOOnft3wayrSjbU6aFOW5tLqEZsBa3Me7ycsi+Ypx09SM8&#10;56kZx+JxNMvLrRdZEty2I5Zd+3IGD1I+hHr78cVlWniy5uGjLMPlXPXLElgPTnqc455Oeua6CG3O&#10;oaVcJdHzEgUMzR7e3YHJ46dMcY6cAYqXPsdPLybnfeBPGdylwEjnLLJ3X3P+Pvn8sD1rwx4hWOBU&#10;dmDD+6evqO1eM/DzS4rgR3VvG4ZSDtYAZU46ce/r9eea9k0jw2XWGeJThtvUdcCuqjzanDV5WdlZ&#10;6yJbTMmB8udw7/5+vauI+Mun/wBqaBJuGVZCrY545/8A1V3elaUwshHJD25O3GcVj+PtE8/RJImG&#10;P7p6Y/KrkuaLRlTlyzTPgm/+F0el+OY7mGFV+0XW5nSPopbHoR39fTHTNet6X4Q07wr4XkuLiLaz&#10;fOu5hn2H1xnjnn0ql4z0+QeObaB4FJS8UL8o2n5+vI/Tnt7GvRvE/hS41LSFUKpjLfdbPXj24/8A&#10;r/geClRjFyaO+rWlKCRz+hw6n4i8NXplbqpRhgkhcdMg9f68fX5I+KPw1lt/G95q16Buhm/crjHz&#10;BevpkjP1Havuv4WeGxJbXWnSAbW5bPUn8OM//X56Z8r/AGhvhzZtdyMbWNW6r+7CklQ2BnPQ8+mf&#10;5VWouVJMVGtGMmjlPgXpn/FOrJJGqxtCr7Hx8q44yB+fXn9TwvxVVZ1vlkZgjLskG0fdByAMduPY&#10;5Ar2/wCEXhGS28ApcXMZY+WI5CMYzjnB9enXJ/U1yvibwHHcRfaYbdWmExXns2TwCeeSevvyTmsq&#10;kZexR0xlzVHdnK/APQrTw/4d/tQ5ErkkOd3zcYzzz7n6ivWLT4pW2jy2ayXC/vI8cdQc8e2KyfD/&#10;AIAn0DwpbWwswwc/OxOSD0HYfz/Lvw/xC06+stSSS2SRfJZi/wA33sHcOp/2h6cYyeeKjzUqasYz&#10;5atR3PohPEWn3ELTK/zMmGUnpxyO3vXOWunSNq8k5lG8sdsm3GPpgY7fpXm3gX4n7gbO/Uxqq7d3&#10;PzfQkd8/Xn2r1DwXrVndAGZlG4Ence5749y3/wCvmuiMo1FozGUXDodd4WluLUx73PzNtX5j+H6j&#10;8a9m8KTxTWKsepXI5FeIWNyLrUoltpSVX5gfM5z+f4+nrwOfVfC93KlqqMMM3J+U9MfWt4nLU7ml&#10;4km2hsfdYfLmuL1yaNdJkRx/yzYZHb/P+fbt59LmvoN0inmuP8cWwsNNkKRc7Sfc47VT7kx7Hyv8&#10;fdVWzn8pAc7ldty8D/6365I6Vyltcy23h77dIjbZLVdjSMMAHv2yO/BxnHIzmu2+IuixeIr5pnTO&#10;2XOFQBif7vUehHOfTmuH+LrS+F/BKyXsGdsJVCWIY/MO+Oeg5HXNebUvzNnq09IJLued61rVo7SF&#10;IVxjCZh6cnB9MZzkH/8AXTe0lu5Yi8Z/cxLvdl6senOCOMDk46cE9+I07xK+vapNqnnhXjZi67vl&#10;Yenyj3xn/Djo9K8Q2SaRNfXsm2NVDbZuPUH8cZ568joOnHGdzv5eWJ75+z/4jgsZbdbmfLNGxKnH&#10;yglehz/sj6dzwRX1D4D1MzyKEK7d2D83Q/5/n+fx3+zXeLqGqx388vmfNsWGQ9MNlS3BxyODnGBx&#10;7fXPhIx21nF5RGFj5xxj/J/XvXpYV3ieTil72p65ot2DGh3LjpW9ZXSsVUP1GT7V5jp/imSC5S3E&#10;3s3P+f8AP4V2XhzUjcYydzdBzXWee7nVI6k7cU75VOD2qvaF3QFs+uasDpu5xjikA4cdT+dN989e&#10;KDnOGNBYYyf/ANVABnnpxRuGcKP/AK/FGSD8q03oPTiquA/GTjtSAex9KMg9P50c54H86QAOTx/O&#10;lZTnJ7dv60jc9BRjHfikAcYwM0HIGKAc8lvejeg60AJnJ4NGRu4//XSkZOR39KTpVRAQbs9f8aUf&#10;N19aQjBwDSkMO9EgFyqn9aCxDcn/AOsKTkjpzS9BxipAA2T97vn0pDwKVSScZ68Dim9BlgaAHHnk&#10;E+3vSjrgcUwcjGfpTlBztP0+lU9gDkNySaB0zn600ndkfzo3Aj+dK1wF43YA/wDrUo6nvSE4HDdq&#10;ToAcUgHYYD5T3pMknmk57ig4XigA+nejcoHLN+dAPy56/j0obB4NACkkjik+nf0oG7+L+tHXjNAC&#10;7xk5PfmgZHXpTQecDnNOUcZHNACNlgR3FKc9qaCTwfT8qCT1oAXjPP1xSZyPvfnQzHvj8aMjPJ9/&#10;pQAvOetGcCmnOM/N756UvXrQAdflxzS5GOc/4Uhz93P50mRjP+RVABwQOfzp3b/61MU9qX5guP8A&#10;IqQHds7sY7U04IyDR1GGUUDoQDj+tAAenPegnjOaTjO00u/dxnHpzQAFsDg0MxI4P1pBt6lu1GW5&#10;Yg/zzQAv3jnPb2oyOufyoOc4JpODQAoJyAaT6ev50nXgj+lBzjhqaAUkHofxpDyPmFJnj5ufpQ3H&#10;/wBana4CtnHf3o3Ajr79aCTnDA0m7kHHU1ICkim5J/z1oyQPu/h/9ag8jIB/woACwPf8zQc56/Xi&#10;mk5HRen+f8+9ByW7+/HWq1SAcAy8fzppI6btvNBJwBihiPTmmgDp+HrQ7Z5LcUdOT29KGPOOPSkw&#10;DPODRwPXik+XGMflSEnnjp3xRYB2/k4/u9c00sMEfzNBOG5NIcg7iPlxn7tFgFHBx+VAOP8AGgDn&#10;gUjcc4p9QFI568jignvn8RSBirfMO2aRnzwWoAdu/h/Gk+Rf4qRv72fejg8j0pgDEkcj60FmPG7H&#10;9aAwPBB9sCjkcqc8UAA5GS3tRu7igc7sfU0h5OTxkUkAoyOAzbutBYHkgc80hLE4PH96kzk5Hf1p&#10;gKGGMgD35pBluD1ox1Ioxgt8lAAWPQn8qTjHP/6qUdc+lGSDz/OgAzkfxfhSA7ecdKAPU/8A66Mc&#10;ZIoATIUnP8ulLkNz2zxSLz8o/l0oBwNpXoKV9RMUMoHNL32nP+RSMMn9KQjttz2/+vSQIcCOw684&#10;o25ILE00YPQ/Tn2o/wBr39KbGHGMHPtSOB3P1pRnOWPXnp1pDuPAHtmmAH2OM0oAA5x7tTWJU56f&#10;WgH+6fp7UAGMNwfyJpcnGTSAkHK5HXFB5GcfnQTIcMEYGaaxxxjH0owSMijr8uOvagUdwG7OQPfp&#10;1pCQG5P50u3Bxnd36daaVEn3hkL09qCw56fmPxo4B5P+e1AAxyOmflo5yT6CgA6DGT7470Zx9P50&#10;HAGAp+9kUgy3GP8AvnsKAFJzyG9uKCDjij+HG7vRyeo5oANwPX6fNSFgOP4fbtQFA6n+mKTAIzkn&#10;8aAFHzKFI6+o/WlGCfmGaMjHH60Hj6HrQAgJHyg0Atn14pCqscMcetOwM9KAI2Td1/wqtNakr8vA&#10;b9au8dB+lQzSKBnb7btvWgCjdQeTAygc/wAVed+PJyimKH7x6sxx3x/n2rvNY1Arb7XP3hy34dPr&#10;xXn2u2smqSssYYLuwWXuPSgqJ5l4u1I6dOsybndmxtHb9OOMe/NbHhi1j1aETl1MhVTtGOP15/Lg&#10;fhVX4heHP7Pti0cfzbc7doB6ZwMn/PfNQfCPWWlEgvm6KPkVfutzx6emPbHqCeeL/eWZvL4dCh46&#10;sILFf7QuWXC8R55z+Xceg9SecV1Hw11lL+ySaQ7R5YwrN8wPTnnPXIzgdK5P45a1CNMaIA/3maNw&#10;vToM85446ehql8O/Hdh5UdjFIoWRRt2/dXjb6/h/9bFTeKq2L5JSpnrTa7cfaWeU7w3Cpyc/l9f8&#10;4rX8PXF2kiXM0e3f0Bwf5fz+uK4fT9XTVdTW3gLME5O773tn/OefrXYf2ta20YmkuF3Ljd82fl6f&#10;59jW8TnkrHYDVLrGTjb/ALx9B/8AWqxBeSlN4kLL7Vw0viuykZUnm+U8LtHft/kdOfSrM/jSzFqD&#10;9p+Vem0/p+f+elPmM+U7231KB/neZR2+n0960ILqKY7Vb3+WvJNI+IcFzqCw20+4MVzt79vXPp9M&#10;iuysvEMQRVjLFG+bzN2Mf4flRGXMEoyXQ6TULpIY/wDWbf8AazWPqHiW0jiZzIxwP4fxrC1zxbCE&#10;ef8A1jKB6fLnp3rzz4keP7zStOeZx5K7OPmHX6Z/x7/WiUktRwhKRm/HDxit5BJaW8yLyAFPc59D&#10;29f/ANZHi3iPTBo1idRubrG07jtk4J28A/8AAs+2c461ow+J4/GeuSTXsiMqHG58MFOT+XOevTI4&#10;AFY/xD8UaJEFsYbiOPy1BOFyw7ZwQcYyOpAJUfSuOo+ZXO+nHlaRw938QtTutbk063t5I9q/u1LA&#10;Ag87vXphgen/AAEV698Eg+tomovGzTdEQyNzzjjIGM464x82OtePWenwaxPJq0VmHgxhWm+be3Yg&#10;4Jx97PPB4x8ua9J+FOu6l4csV1CWGSS4jwdmNq9SvTjAyBwfbPWs6Uve1NKkVbQ9N8dWsljp5unT&#10;ZJx5QaTaOgJ9uh/z3yvAnxSWbUXgun2zKfKKtuyOeOvsCeABxyelcb8QfiPrerQTXEMca5jCtG+D&#10;yckDjOeo7YGa8O0/xhrWheIxqM+oeYvmny8KRyH3r1HQEfe5PseoqpWcZ3RnGlzRufoD4P8AFBlg&#10;jnuZFEmdvDfw/wBOfyxXeaTfpjdJICvPPTk/WvnT4S+P9K11rfUluWlaaMBo2UkyHsPf2HXk+ox7&#10;THrvl2am1ZT0+b+EZ6c12U580bnDUVpHRatf2+Asu3aVz83Qfn1rntV19Ufy7dlZeMt0/wA//qrK&#10;vdd1K4+VWbj+9zjj0POetPj0ya/cyysyll4bHIz0+h47f1qm+wrdx8eoXMy7wn3f057/AK0XUbhl&#10;uJpWZn4C7hgfr/jxSRabOkPlncvOcYz6/wCHT+XdfsF1eyxxvFheR82efb6f4VQjnfGen2t1p7yX&#10;0i7XXB3kndyOgB/z6V57eW9pq8n9kaRYRqsTYmkx905zk85Jz9ccHGenovj6yc2rWqbNxUhdo6n/&#10;AAz/AI+9Zfwv8AmVzPcvJummLP5mCoGT2PAHQdKykuaVjRPljc57T/hlfoPIu441tSzfvM8tzkYx&#10;+I7E/XIrsPBEUGgznSFtvJE0ZeN5OdxAwfT2P5+ldhqXh4WlgF/i2j7vHH4/5H415f8AEXVr+21K&#10;MrJHHGjqVZGO5ucYwD6djx7d6bUaeqDmcjsL9NUMzGxuvvf6vdnPXrjOP5/hWNrvhUSSNYXQjuGZ&#10;dzOy7jjA5x0HH049KvaFr2mz+Hf7Rubht6qU2gBmZvTHbjn9c1zl58S9+sRta2037wEMOS3HTIxj&#10;+Hrn9ej5o9SoxmW7/wCH2i2tgv8AoabAd5iCnYDt7Hv9fw9q+Qf2zbjWfh/b2/jbSmMe2byGkQLH&#10;ndnHA6np7Zr7hiuGvtIUSSRo8i4Ksy/L2IPGOvQHPT0xXyf+278JL7xd8MtSGm3X+ry8cbfL8wdW&#10;GBk9Poo9e9c2Kp81O8VqbYWX7y0mcv8Asq/tB3fxCvbSDxFfM148ZTbJPuwMHDZ69TjoPrX0P+0D&#10;4xt5Pg1PqUds0ka2ahmVQoAIxuBzhD068dfQ4+Fv2PobnwZ8YLc6rGgb7QGMqjd8xJBA9Bn5vbjp&#10;zn7Q+LsumeJvhTfeFBcKWjUxMpH8O7IPJ9Cf9nn0OK58PKUsO0zWrT/faHO/s46nrXjXw5a31vbA&#10;W67v3m5iA+7awA47Lncc59a7vxP4h12XxZFogklENvhEj+6kkh/HnB9++azPgUND8F+B7O1tbpfO&#10;VQkaLINuMcthuS3tgjLc11Gn+HJtY1iJR5jbW82Z9xYnBz/Q+vHHPfojF8i1MZNczbR7Z8EY5I9E&#10;W9un+eRR1H5fp7CvQTeIY8u4x2968w8Mztpqx2/msFVQuGz0xx0+ldhbakcRsJf3ZOC2eM+ldSOK&#10;WrujUu7nePNY47AE9RWfqep/Zrdiifw9zTbrV7OCLc86t3x1/wD1mvM/jZ8YLPw7ocpjQ5ZcRj3P&#10;TPBABB705SUY3ZUIym7I80+OXiKTx14jj0CJm2JccxrndtB+8QOe3OM5OOc4Fd14A8HWfhjRrWMJ&#10;+8dTv+XnHHHY4/A+vvXk3wOe68eeLZtXvYflSQFS3I6EZPbPHtj0717tamH7fGjS7gv+pjzwxGD0&#10;PQ9PxA71hRV/e7m1TmWhuW+nLNafMv8AD+84z9cf5/pXM+IvFGk+E9FlsYblVmZZEjUcn6/QDmuh&#10;1vUodG0mS4Zh5UMZLyMx7HI/z/KvnHU/FV3rviy+tozJM8k7iOKL5mVSoyMZ9CCOuefpWlSfLoiY&#10;U+Y8m+L9kfGfjWRruFroo2TCqnjGN3UgHnk8845B5B5PxY+ueH5szanHa264ZshVJViCAF6qSNxx&#10;64ORXq3xIm8PfDXS2lv7f7RqVzGT9nXiT5gAVwD3zxn156V4H4p1HxZ4z1L7TbW4tY5NjmRvmLMO&#10;GJUnvyMcn64NedU09T0qPS+x5z8U9X1fUJ4YdZu9T8uZnMdvNlXm5PzMpyVzwcdt+SSckY+i6Hfr&#10;p4j1cxWMAiGFMwJZT6ccngjqMbsc16tpHw91S7vjHokVw0kisscnlqXJBwWP8Xdu+QWJBBrj/Heg&#10;Cy1RRLlvKbaQbotll3ZKhuCxPHXGVOAa5XTktTqhOL0RZ+HPwt8N+LZZI4fD0d1HtzG/mBtzcHPX&#10;GeeuCBjkjvwv7TH7OFxazx6jqunx2cU0WY4YdoUHPA9CcgdAAB6V734B8er4K8HK2h3UMH7lnljn&#10;3Hc4JbHXrk4x09K8z+I/xF1H4heJohHc/b1t7rzrVUjLKVkPyITk/MrcdRn861lGn7PzJjOcZNtf&#10;eYf7JvwMXUrtb67gkjiaJEkn5+fBVSu7ldoKlfYnk8Ej2r41fB7QPC/hKTVtZ1FmmjObdZZGQCQL&#10;zjnGOAOc/Tgmtr4I+FV8A6Yuq+M9TS1dZ0ZoWkHyjOAvGd2AMAgEHacH+9V+MXijQfHCC4hsmktm&#10;uRHDu+85yDu/Qjr970wapQjGlruT7RylfY+fU8GaHeIt3Jrjs0o3sw2ck85or360+Fmlm1jK+D9N&#10;x5a4zIvp/u0VHLLsV7TzP1AJPALY7fN2pwJzg9Ou6hievvnFABKYBbHRa98+dHr8pA2c/wCz/KnA&#10;EHlP1pgCK2V7/wCzTwW6N0/hqZAKNxXbu68/SndSRnj1/pTd2Od+P6c/407BVunsMHmpAFLPwByv&#10;1qRc7sbenTmm7UVcD69DTo+3PH+70oAA2DnP+cU7PzbSuKaVx8x/4D7f5/z6UKMHG39KfQB2BjHb&#10;PPvTs5JBfA75NN5b5sUZG7GP8etIByZ6E9Dn1x70FiOmP++aOSOhIPOaXB6qfrn86AFOc8NRj5s4&#10;7/l/n+lJhs8pmlGeobNAAOn3vf8AzxSnOBxSDds2D8MmlBBA+bJP97pQAgAJ3be3P507DHgnaMcm&#10;heBnH1o57Fvu/eoAbgnnp/nrSoAPmz+FLyOsdGOfmbg+poABgnr/AJ/yKNzA570AE8jP5UpyTgjP&#10;rmgBF6bSe1OAUqQR196D83JPApDlQcZPrxQAoYHn+Gl//UKRs5JBx3+Yd6D1+QUAKpxzn9KUA7sq&#10;TTMHrn3+lLlSOn5dKAHfL8wyp9aByOB+dGe+Pb6UgZc8H8PSgBSMnDcdjSZLHr7UHA/h/DilIO3c&#10;PTtQAmSOePT6UjdOePSnEHOF/lSAg8LtoAQ7Qc7ce+6jGGzuz2FG3B2Ee9KPmXIH60AAUngHj3pB&#10;uC4H4f0p2WxgHnrTTnO1V/SgBeB246detGFOQV6mkb1X/PNHqMUAOKA0EnOcbu9NyfX/AMdp25s7&#10;T0oAT/8AVSAKOn+eaU+n9OlKCCPp/OgA6ng8elOBIBBP6UwZzkilUj8B+tADk6g89KXpwf5UwHHU&#10;Z96UyLGOGwP5UAUr5ij4/EGsa+vuGBI+b17Gr+t6tDCjCTj5fXpXE+IPF0FrIoaUqc42nr3oKirk&#10;fiWOXc027Cf3u3b/AD/nFed+Jbq50gtdLNuUD5lKlsLnr19f5e1dtf8AiCw1C2+z3U69P73t7V57&#10;46uLeOCS3aUNvX+Jx8uCDkgnnnP+eazk9Lm0F0PL/Hvj2W1uZobqPdFyJAoGegwc9eehGSfxrB8P&#10;67Frk8kUNyJG2LtRXPBO4kZ69Tn8++a2PEGjx37NJKY8xqwkXbjzFzlcdxjGO5GO3Fee6QZvBHiZ&#10;phH/AKN8ySRmMcYPTHQdOO5xg5xkcUubmuzvp8vLZFjx14ZF/DcCNRC0O4rnHUDP4AEH/wCtXE+D&#10;vibqOnhtM1C4VZbaU7V2/Ljkde2B047DryK77xL4rs5re4161dkiZSW2nK8jgcZ5OD+Q4r5/07U9&#10;K17x+1/pt3EI4JP3iZC5UEBgccj+I/0GBWFT3ZJo3pq90z3jVfH91d2PlrKNwXG7IYID16kHv6d/&#10;cEee+L9NuNavPs8y7gymRtoA2rkKwAHPOCP8Og7PwroFprWhymJF3KN0btIobuATjnnIGM8luuMA&#10;LqWj2tiYdMmuE3SR8MvDKc5/i6/QnnB44olGctWEXGnKyPIF+Fst/qiXF/CvmFMr+5xGqgg9Og47&#10;85x9RV3Uba70rUIXglYKrAdPQMcjgdM9O/5Y9qj0jS5Ibfz49sskZBleIbt2OnAzngfj6jNc34x8&#10;GWkbuZkOLjZ5M2OOWPzD+6dxHtwfpS9nZA6ikzL0X4hjTrnzrdm/dzHb5eCdwCkgcjquB75PbGaf&#10;j34rXh1+bTYlj8t256fI20YBwCByce+OoOaNB8NxLqWoabOFXyWwjMvX0yeOhGc+pyDxWNqPw+up&#10;vGE0s00jGPY23GcqcYwO/UfmRTlKpyDUabldne/CgXGsaisskzO0m0xvtGD+HGDkdxzj3NekeKIr&#10;qxsPIF3t+XMZxjaMqCDjG4fT26YzWT8H/B1qGh1J4WHkqvmPyc9c9sE4x6k+vSuk17SZX1BftcW5&#10;VyV2ZOBjkYx/9YVtSi/Y3ZlWlH2lkeN6tDrVpqU0cEDESSE+Wy8q2AMDDfX6Y6gc16v8FNE1PUIt&#10;0ltuTjCszjPOe459u2PzrmNW0op4ijkim8uPaRnO7BznHXnqMdep9OfaPhZd6aieXn5khBXy8njg&#10;Z/Dpz168AmijC8zOpL3djqklutLsV3vxHBgq3Tp6/rn25rzv4i+N0E/kWs74aPa0cjAc/wCznqR1&#10;6fSvQPFFzOLTZCyNmMgtuGTx04/D/CvN7rw3a6nqUltPBIsgb98zDAztxn64zz0yc4rpqPojnprm&#10;lc1dGv559OhlaKORuWC+Z1zz2/iHP0IrTk8PaLcv5krfKf8AlqcDnGTxn1XrmqOn+ENS0fTVie3X&#10;y423iTjpx0x3GP8AHmsPxR4/i0ctDcQGEyAhdp+76DB75z1NK9o3kV73Nocj8Tvh5Jqt5JHZHzI8&#10;tszyF7Afnz+f1rzabwDqVhJ9hu45DhvL+6y+ZlfXvggdc9cV7P4S8aJ4iklSe7XzN2VjdR2I4/Xq&#10;PTI9CeIba31DSDDqOmrG0jn5sDaep7ds+hHHrxnnlSjP3kzqhWcI8tj4Z+LUWreHNVuLeIf6O8m4&#10;LwPlxnJGenUZ/DOOvkqfEW507XZdKE7fviAjK2NjD1yfUnvxng+v2d8X/hJba7Z/2ha2+bhpjDBJ&#10;ISzSjJ6c45zyRnnAGcnPxr+0D4Fk+Hvi+3uGiVo5pmDSqx+bJJJzjryK4KilGVzsjKPKkeu/s8+E&#10;JPHWpTRO3zMrJtI+V+M5PHf9c9ec17/4D+FCaKTbmJlaO4+eFmHzDuOvbBbGTn1wefJf2OPEei28&#10;kM5iRt0R3M/8Iz37fwjuenvivp3VoLWG0XU7C6Y/aI9qyKxwcAAHGQB6ccYOM5674eEeS7Ma89VF&#10;Hc/DfVLqPQZtPScu1szKp5xIO49M849ie4xTdZ0/xBrkrRRgyQychWzz+XJyPYflyeN+HWuXKauN&#10;MjO1ZZdrFW4QHkE4PU8DrjBz2r6H8KeF4NQtofLCMu0Bsrx9Dn8vf8a7acfaRSPPqfu5XPPIPA8q&#10;6V/Z91AWkkj++ABnn2/DPQ9OlfOf7Qngi00vUpLV5gfMkUzoy43HqPfGc8jHB5zzX3deeELaAbzG&#10;rLHGR9/1GOffFfOf7TXwue7uW1WzUr9nXeojwMkD3OB39PrSxVL93ZI0w9ZynuYn7Ll/HaeGprKM&#10;blVfLjwTuX3POeCT09W9q4n9snTLvV9JnAc/Z5I90K/LlH7YGOuG+pI9K3fg3cR+GI7bRbyP/SJ8&#10;uvyhWcDoSD35575Ge/Of+0xM2p6dZeedwuZMNGo4xxk+3Tjr+nHJKX+yNHXGNsQmzz39n/wvJpuk&#10;Lujmbz48P8pITge/ucHgc8c13HxO1aXSvBzxSR+WrfKuR1xkevuP8jI3vgl4St/7Gs50i3Myksy8&#10;lTk88n1J/wDQuvFV/jp4GuNS05pkzHFjbs385OcHp2GT64FKNOUcPddhzlzVlfufO0fju00C+CxS&#10;orLIDGw+Veg+bPGODx6Hpnv3el6n4b1HTJtSvZI2jk+Zhwc47gEcnIz64PI4GPnf4qSXem6rOIFZ&#10;GD/LuzxwcdSCOOvv61a+FXxTdrVdHvAzSNjzlZT8yjnjA64B9h6HisY1OU6pQ6XPobwb4cbRbmTX&#10;lLxrcKWSRI1VZeuCf4VYZPfnFfRXwY8c2stvaTSXQkZVXeqMOcjj9RgZIwVHrXzLofiGyTTf7Mmn&#10;ZImjVvvFsLntxjrj8s1q+BfiPL4d15tOsLwkwvHJJ5h274z6ZGC2fX8j36KVT2exwVoyqLQ/R3wd&#10;ewXljHdKdysg2svfj+ddQ995UTsw+Urk54xXgf7PPxZttf0n7KZ2EkS/N5mPvfh27fnxXpw8XRSF&#10;YVkwrHH3vf1r1IyU4JnlVI8smjmfiFDAJby4kG3A3Ix+n+HT/Jpvwg1SW7tLu8uGbzFkZW5I2nPQ&#10;/wCelc38QfEkdtr8kMzr5RPy7n4LHovXPr+ArQ+C11b3NveRofm8ws2fU9f8/wAqzTvUTNLfumek&#10;w2clzby3kz7gq5yx/H/H9K8i+Pdnd2mnTXmmLtb5U3dc/n/+rPvXsFw4g0pLUOPXsOlc74u0e011&#10;IbYWvmfux8u35eo5qpK8WjOm7SPleDw7qNpavazySq0jCRY1fA+8Tnk9h7c89M4qSPwkNKb7WolE&#10;0vLbgOnDYPXpjvzyeTmvftQ+HtnpcpuXtWZWUfIVBGc/T2+lcL4ns7EXj3Fwiwqp+f1PbqegyRkd&#10;Oe/Nc/sFHc7I1rvQpaUbHEM+qLCdyciUD5sHoOf7w/NcjpmtHXdI0jWII7jSIRt8vhlx973/AF44&#10;/lXB6xqBvr5R9pVreFtr/NjPp6ckD6fnXcfC3+0tVspobWJvujaG5YqeRzz+A6D86pSjLRg+aOqP&#10;N/in4sj8DXdvLbxtuXafMPGAM8nA9ce3BPpXhPx0+MKRa3a6xaSeYXbdJHuA3qy85x7Zz+nqfrrx&#10;9+z23iaxmu9QhIXrhU7fiOmc+/T6V8l/tJ/s66pptumrxCeNbdmaNVHTkc4BJzjjtyAT1weXEKpt&#10;0OrD+zkvPqevfss+KtM1C7hvYLlVaXY0ixLxhVGB0GDu/Dknp19d+LnhVtRB1CzvWMbIHVlwwTGP&#10;fkd8HORmvjr9iXVtUbx8ul3F7iJGw1vuPqD2P+yPXsOe/wCgUPh4XejfZrgFlkj42/dB2de2Dj6f&#10;zrTC/vMPZ9zPFfuay66HzXq9idDll1OyxIrR7bq2jkwWbqeP7wOPet5fgppnijTLXWLWLmRdrbQe&#10;SWOf19+gqb4g+F4PDOqSxaiyj/Tl8uTkd+v/AOvt9Sa9e+BMui6jon2C1mjZoZmHyqOMY9OPy/lV&#10;06cZTszKVRxSaPGYPhFJ4Qght57FVZWbf82OhyG46cenp26npvOW98KSafdWrTSq/KeXy2TwO+eh&#10;6ew5xXsHxP8ADFpc2Ekunwne20MQvQ5x37/4fn47oVm8erXFrqEzNIGLrb7jkjPHfnnGfqOvFa+z&#10;jTlZdSVUdbc8h8baI97o11pd/bYDw5twqlSeOhPGeOv0Br49+OcDeDvOhvIWYbmZVYDAzknPfHXo&#10;f6V+jF/4Ol8RRSGK0yynEbN2A+9n39+BXyJ+2p8MYBo13dS6azPDuDSbdu5QDgjPzHBOOPQ15+Kp&#10;y5bo9DDzjLTqeefs865H4lsUs0mxbWbrKsbMdrYyNrHPQE9T/d9q9s8YaVdWukLNYuqyGJmcqxLY&#10;wBnnn1PPU+nQfGPwC8ZXPhXxE+jxBlaOYoGV8YIOAAcjBJ+nFfUnjf4jaFqPgmMC8Rrhodsx2kMj&#10;A5ztABxweB6jk9Ry0eWzZ2y2R4t8ZfGd3BNN4c04qJCxMjoxyckD8+F6/wBTXk994K1BrrdsaTzV&#10;JYMD8ox6/U11utaokHilTLcNMzKFBbOUz1HfsT9ce9e8fCD4I2ni7TzqF/EkiswwGXAwyjHzdc5I&#10;9ff0pJOUrGb5YnzbpGlS+FLeWZTIFkG1o1U4PB5+mfr09K6j4YfF7UtK1+1UxPsjm2t5RKrtPrjj&#10;jPsenU816R8cvgWfCbvdpHG0IZWaH+6ezZ9iT16gD3rmfht8FZtf1dXt4jIsjKVbyxkcbs/kD+H4&#10;5fLKOwc0XG59mfs9+IdH8W2Fu0SlS0KjEsRDAEduueB1yc/nXtNp8EZdasPNs7IbnyzbMruz364z&#10;x3/wrxb9mTwFqXhm5W3ZcLuw23IXAZunqeCPxPpX2T8OpbWLS1tLl49x2ljtGD0/SvVw9PnguY8m&#10;vU5JXR8mfHD4I3tnZm6niZnjlLNJlg4GGb5WxkA7e5x8o6c18xeJ9O1rw94pePUmVY5ZsluisTwT&#10;yeOnpg4PXHP6ifEjwho3iO1kj8tecgfL1PHOfb1r5T+M3wf0uy12a7tY2j+WZZvl58tuoxzkfMfo&#10;T7VliMNaScTow2K6SPlw61dyatb2MuPL8wrs3N8wU8Ddj6+/Xrjn6E+BfgPTdXWGWCGNjN8xby2y&#10;VwMMMHsM9gen4eDeKfDlrba6YoUEjLNIsjyccdVJ5OOwxz3ya+lf2Kr+xuLyKzvnPnfebzNvBz09&#10;hke2fwrnoxjKokzbES5YXXUv+Mfhzc6FeG9gtFZVZSrcg8tjOcnHHOf59+l+FuuQ6vuiWPbLDGDH&#10;n7rcjPfOOn4D22j3bxh8K7XXtDkbylY+TtPXg4//AFV4XY6PN4F8VTQTJ8zbkjzxyp6j8vy+vHdK&#10;m4SOCNTmVup1fjjwZZ6xZQslujbUL8fnnHTPv/8AWNect8MreHxPYppkUcPmc3G2EKM8jjA5PT/9&#10;fB9ZkuZY9O3IgkYRsW989x36ZyfX3NcfLNcWTrcktHJuaSPOQeRn06A+2Ofyc4xZdOUtjvfAvhv+&#10;zdqjjd8uxevQ5/H3981sav40Xw1pszT/ADbFPy+jdM9evP8AntynhL4jWenxvcaxMMqwKL/s5YY/&#10;D/CuT+PfxOsjoc81q+5WYFWiIbcex498/r9aqU4wjdGPs5TnZoPiT8SrvUNEeeLIRlkHytnIPHXO&#10;CPy657ceGx2txqcizTStIrZmaTBLEjA9ckYGOpPNaGneNZ/FXh+aGW7xuYNtkfnHQLzjsep9617P&#10;yLJGjhO6V25QJ8yqOvrkfl93knpXBKXtLM9CPLT0Rc0fww1vbf2jKPL3yBxt9AQcZPbAB5JrW8Me&#10;IcyyBk8yMqsbblPzZwSeuerA49vXoKusXvh+LzLLD/LGF2k4XGSPqc5+n5CC2sZrO38iGLHl/NJu&#10;bJwc49P1569Oa2ty7GcnzXudv8P/AIgWOgk2F04h8ub5S/UrwMnjHBxntnJr6F+GvjG01iwj8udW&#10;H58HtXxz4m8LaxJpiataqytIVb7oGGDeg749h/j7V+zpNrFhZWdvqMjK3MTBugwT68+n4/nXRRqy&#10;jLlaOWtSi9Uz6usLmKSFeBz6Vl+ODDJpUhTbnbzuHWq+mSXKQqfO+XGV568VieNtZlh025ZpfuqR&#10;z93pXVsjij8R8+eI7S2vPiGo8xVaK63ZO3n5uv1x6/8A169Svpbf/hGMxKd2AVHtt4/z714Rqur3&#10;d38RpbjlWtrjdIjdH56j8Ovf869RttZurvwq20swP3ipGTx1/IDkcVyU6kZSdjtqQkoo3vh5qUVt&#10;HJICNxwSqnJyR/n/APVXDfGHU7TVpZoI3jWRsOpZeevXOc8kZHfn8av+D4dQs9NkvN28eYzAYIzy&#10;cn8eRXmfxY1e4kvmgmlO1l8zywF+bBxgc/j3HTpxmpVH7JExp++/I2tO+IMej+GWsHKsFmwq5xgE&#10;k468dxx+lU/BOoXXi3WoxZyjy1bc/wDtDn8v8ivM/C17eeNfE8mmq+6ONiNyscKQOmPU/h1r6I+D&#10;Xwuk0q0a4JZtybSzA4HHb8R/njGVNyrNdkb1P3V79ivqpjhhaDZzHIflx1HcD16AV5L8T72O2tbq&#10;9TDeYzMrL6jkKecDoOTx09OPVPiXptxoiyOGZG6KOmQSfy9Py9a+ePiFqUv2GbS2m3M7Ftq8YzwB&#10;z+PGew6cVVaVnYjD63MaLWXWYNG8kbMzBhnDLx0x65HP5+9ekeAvGd3bzW9m4Hyx7mbjnpg+5565&#10;7V5f4U095547uTcUaf5jjcRnGe/OMnt347GvXPhzo9lf3P2y5TdkZVSo5Cjhs9QcYP4d8VhT5joq&#10;W6nq3w61NL2882ZvlXbkFuCeeB/P6cete1eG9QsFGWb32/5Ht+uOK+fdHnlgv/Lthtj2qoXsOD6c&#10;e/vg9q9G8K+J5Aojm3Ky8N14x6+/v7j1ruptHn1o63PYbfUrTyt3mLiuN8e30V1aTKj/ACspAI55&#10;xmqQ8SGJWCyHap67uv8An0rnfFXiRzaSODtIjYnf0Xj/AOv9KqUrbGUI3lY811GwjTUmkZd370fK&#10;edwPb3+7+P8APwT9rDxYsPhyGzt2Oxm2goUAySvB56kbgOnU9Bg16H47+Jlpp6yxvOpk81lWNn+9&#10;gZPXnp6emK+af2pvEj6rocjQSNuLZVY85J3KeoBx0GT7AdQwrzq1SMYuJ7FGi7Js8x8L37XKtPak&#10;rA0hbqOe5OcfzJ4p2o+MzY3DaMkgKPMVba33vUDt1HuevINc74fvriHw9HZSs6Mc+SqsB7fp+uOl&#10;Zb2+of8ACQ2+ZfObzm2sTkH6+vbv7fTzb9D0dtj6Y+BPxQstIvbXTra4YL8onYqWySQfvDt/FwO3&#10;PqftDwD8RIPEOmwtaPgLwy7sYbH5fT8ce359/B/wNdS6rHdXLqv7tRMWU53NwF6dc9u/OeOR9SfC&#10;rV7jw3aQ4lZVLZaNn5XOOM9DnI/DntXoYWtKKs9jz8VTjL3lufS2l3MMr+apwzcKuc8cevv/AEr0&#10;bwYfLi3Dnd/n/P4V4T4N8Q3mpXC7mZV28AnA4PX8T/n09o8E3csu1T0I/oK9KL5tUePUi4noliRs&#10;HFWM87vbvVPTSdgYn+HpVw7fu1RmGTjduo3CmkngAUbhn71NgO5P3jj0oA9fr06U1cN0HWnc9R+t&#10;CAADjJajOeKMYHH60H+8SaLgGeePzzSLjODSHBHIpy5AxyaQBkgdMUZJ7H/GgHavT8utJnHB/wD1&#10;UAB3DkrSHP8AdPNGex9KMjHWmmA7jH/1+tJwRmkyTliKDwv/ANlTuAHgAA0fMevt+FAIPel4Y5B/&#10;E0AKWPY9aAMnrim7sHCj8MUEEHGO9SAE55alyQT/ACNNyD8pFK33gfeq3ACSpwKDn7oORj9aBkc0&#10;YGOf1NCAA3XafWjAJwRQMdGoJ/h5z9KkA4H3aAQeTxR396TndgCqWwC7sjOaCSRkCmjA4Jx9adwW&#10;x+dKwBg5zik3DrmjPy4oLDH+cUgFG4Njn8aRf4Tj+GkHTp2oL8UAAZs4zj8KAc9BzQPnXGPpQTQA&#10;ZOOen92ja3ftQDx6/wBKCfm+9QAck459OtG4k5z0oOc96N3eqiAcFstjijdj/PWmlRwzDntQPu9P&#10;rQ11AXBz9BilPJOPp9KbncMj+dGAARnrUgOXBbgc0nX3+nemk45zx9aUFd+QT0/OgBc55H1x/wDW&#10;o6nNICex6UDIIJ9aAA4I4/OlyMfWkJI4xRnBx/OgBcZGM96TI7A0feAyeaReBkDgdKAFwGGNtBHO&#10;BR95+P0prYxj9aAHZxmmg54Jpe336TJx8x7U7gAA659DRkNwpoYehpBwexpgKB/ePtRk45pMHGP5&#10;ikwBzjn6U9EAv+6KQ4J/woyB0oGM8UwBc5xnK/ypuMHqP8acTxwKaD2FIA7/AI0clKOccfr3pO24&#10;D+GlZgO3d9tJuGcj+fSjOf5UbsDJ596dwEByM5pQPlIpuFI4x+FHTv0NMAOegXmhgR/n3o6jofx+&#10;tJnPPfP8VTcBScDPr2NGMrhT+dB2jnPX/apoxnnmqAU5PIGPrS5ycZpBzwDSZ569vSgB3PVulN5A&#10;wTx+FHfI4/pQSBxmgBOT6emKXcTwvrQPbkfzoyQd2e/egAwFbbjH+PrSEsTuYfz4FHAbOKTd3xmg&#10;Bw46AY/GkzwSc0rYHOMUmBtwf71AChwPvD6/40gxjAb/AIDSYG4FfXpilXgg7iOO9AClhgcCkUjH&#10;J9hQTjlab90Zx/nNAC7W6ntQTjIOPy6UHaDkj/69HX5WHfFIAAJGA3FLn1PHam4J6rS8Y6ZpgHHU&#10;t+lC5JyfxoP94GkOSd2D/jQSmxflHIJpCCTlTx29qBkMwI/Ck2jG3v2oHcXPTntSEYyCe/8A9egn&#10;sFP59KXvhR3/AKUDEJI+ZlPrRxjBNGVo+bP3qAsDEle/+NAGe60ZP+HtQEPXdmgm2oEZ5x19KB1w&#10;BRu4wT370vUc/TIoKG9ifypcbRgDOOnNN47Z/EUvbOeT79aABWBAPFIcFcZ/+tSnLNkmk4HCnjP5&#10;0E7h33E/xetHI6/4UHdk5ycmjdtPBPpyKCg3EjIPzfSkAG3FKxUHLY9fpQUJXDJ+HXmgAJXGe1A7&#10;MWPrQTxgfTnt/nNIpGaADALfxUoK5zTRz/DxSgN1H1oAUgjndVW6iY/OPx/x/nVrAB5x1+bHFQ3D&#10;eVEXLHpxx3oAwtUgXa5PzMQf4f8APfisy20i0cKrovHJOME/lirmtXqRxln6r3zisO68U2tijO7H&#10;OP4m7UDVzl/i9pNvNaSKrLsVWD9OePfjv+gPNeY+G7630jUWggkRlkbLszdsd+5PPf8AL167xr4w&#10;i1GRrYTMxeT5evPPJ74/Dnj2rmdQ0Jrq6hh02PaOsjbRzjJ/Pj26jnoBzy+O6N4/DZnn/wAc9U1v&#10;xH5luj+XGrDci9W5PGQP9oj09x0PI+BpPE+n6xb2JspFjdcxs7D5V/8A1Hp2zXuh+F8eqXzNc/vI&#10;4/m2sxUuD0HX/P1rDuvBsOm3cbR2sFv5chKheSM84JP0/Dj3rGVGXNzHZTrRUOU6Lwlp7aWqKdze&#10;a33nzyvUYHT+vsa6DVdQtdOUM7N93cyovbHX9PrzS6XFbT29tHbDcqL8x74Hb9PameKRbfa0kl/e&#10;LjC/N6925+n410RVonHJ3kcB4m8SarbwS6hLEYoskJt3bsdz9OR+fNc5B40vbotPq1zIkabto5Az&#10;n9fw/WvTdY8MLrltJM9rti5yxXg47gA8/iOuOuDXFan4JtWtprTylXb935eAMcYx7k8fXmsZRlc1&#10;jKLDwv8AEyFJo49u18jy1VTnpjd0HboPSvbPC/iddU00RFtrBf4u3oPfp9frXifhP4VzWlwmrxQO&#10;sm7/AFknUAk+v4Hj0PWuuTW5/BwkmMm5WYfMf4Rx9Ofmx+P5XTco/EKouZ2R2mr66trG15NtULwu&#10;7kkH09P58V4b8ZfGUt15kN1cPjP1GMdOmDnucY9ecCus1zxfP4gg+1LceXGwG5VbjdgnaM5yfT0P&#10;vXhfxo8Qq832KGfY7SbGy2NvXrnoc5HTGB3wKyxE/dNMPS5nqSeE/Er6zJPa291bWq28gZY3lwz8&#10;nHXJ9cdOneud8VWV/wCK9Rj1S13bI1O1mjOzvkkeg9zj5AMZq38KLOG+1RrJmiK+Xun2qDtGQOc9&#10;h79O2c11PjmPTtAsI9MsblF3cyZYqD03Dg8AY/L0ANYQ5p07s7HGNOWhzHh7V18LWE1x4hvPLhkX&#10;e2M9SoYjGRnJDEDHPc9CdTw349022WS6W+CyOuY4fNUbBjJ4GM5BHX15PFeTfFrxlHJcLBa3Al2q&#10;BI0isqrnqQOMYHPueuOBXO+CIrjU7D7ZqF/cCKMDHZmxngc+g7j3yM5rL2lpWRUqaceZH0ULO38R&#10;DzrnW5FhZmZpJM/ig5+p/LrnnjPih4HuWv1bRJGZRllmdgMnPXAbk46Aevr0Z4d1MraeTbyrbQwt&#10;/rGwrBuMjOB1Jz0OCe9bDeMtD1i9g037aWO1QxVuT2CkjgYz0z1HfGRtJxnHUxXNEvfs9ajeeE2l&#10;n1HUGkulAEzbCVUZHAyeMkggcnLHtkn6s8A+KdL8X6bHJBN5nQsT93POfw/xHrXzH4ZbTFuri10a&#10;13blAmWLaVhOc5PqcZ/LkenrnwN1iLTdVjsvN3QsV8xmXAXPHIz+PPr6dNMPLlfKzlrxT1PZJNKm&#10;nnEcGFUD5mbB57Y49f510mj6O67FdB8mfx6/l/Wn6TaQXeorsk2x8Fflz1rq7PSYT8wHUfnXoHDJ&#10;mC+j/Nny1xjv25/z2/lUc9msDtcnaqqMHpz9P8966ufTV5QZ21Qu9PWRNj/Ko/hHagm+p5n4jja4&#10;n3ojf6w/MVPY/wCea0vC7WenQqin96wBIbnH/wBf3rW1Hw6smVNttGP4V6//AFqba6SQ2be3x/d3&#10;Lg/UdvT8qnW9xtmb4j1Am3Z45TvVj/F7dPb0rxP4oQa3cpJqok3srELHyQF/px2/U5Fe56/4em8h&#10;t06x7h+8bHOP/wBVcfqvw2jl06QveTSSOMfNjAPHGMe35/lSlHmiaQko7ng198Ude0XTfKfR5GtR&#10;zxnYCWxxwOCMYx+YrqPgzpd/4v1FdQ1ot5OWEe3gjnGCecnqMZP4DFanjH4KT3Wjqj3LNIu5VO4k&#10;DI78H2/Kj4M6HqXh+y8t18plbZJ827cRx9Og+ox2xisIxmqnvbG8px5G4np114TjttPeOKUszhh8&#10;uMA47+teO/G34fSat4S1a2kkk3XVs6svqCGwORx0HP8ALkn1W38VTMv2dsjdncGPC468/U1neKRp&#10;lxo00dxKWlaNlVucdMZHtitpKMlYxjK0tD86viPpi/DiTSvGFvqMZmaMxTKmd0bgcE4B+9zge3Gc&#10;VnfF/wDblutJ0e1NmjXEl9Z+XMzMMrIF2E9e4zj1OTzXpvx1+E0svw08SaLoNldXN1btJNamONTy&#10;CGHUYwT169vx+HfDnhC51zxnpGnX3iO01P7Z+9ns7WRmazYvjy5AQFBOM/KTkY5HNeHUcqb5Yntx&#10;jTkuZo++f2M/iH4q8aWFjf3dtcMsuFDM3yEkAknI28cnI9O+DX294E8KnRrFprrBuJkBmY569x14&#10;5P414j+yZ8KbDwh8OrHUb2xhTNojwqgC7QOn14IHU9OxOK+iLW8OoKskGCn8T+vH8+lethYyjTXM&#10;eViJxlUfKXLaygiXzJAPm53HHPH+fWqfinxbDodgzrKsaqvy+Y3XqRn8f0rO8TeKotBtmmuzwq8+&#10;444GePWvmn44/tIWsumNNd6nHDCkpjVGZssRxwB69focc81tUqKCMqVKVSR6f4q/aLFvA4t3UyH/&#10;AJZsxUrxnkjPUDtk+lfHf7X37U/ivU7uHRbArHvkG6FoyWCAAMMHt83QnPBz1FUfE37Q/hS10q4M&#10;/iCJpl5kQXBBc9D1b5eeeT3GRXzXrXxE/wCE7+IY07T9RWaSWcBikjMuGOGyTjrx2zxn1I8rEYmp&#10;KNkejh8PT3Z90fsqfFzXbbwkskel+ZuVU+1GTqRtyAARjvzxn8q+ivh78RbzXbhLt4xDDtDKsrZJ&#10;5IzzjsP1weK+U/2edJsLfw3Ba6lrMdvYwxjiR/v5AYfN7jjk/lwK7/XPi14Y0aL+yfCurmTy2ZRM&#10;jNgL/XjnJ681vQqyjTTkzGpRjKeh7L8ZfjHa2ejywzapBBDtYSTSDquCSw47LkcEcnPPGfI/hJ4/&#10;TxRJJ4k062ZLc3BEd1Iu8yZUdM89cjoDyDz0r5/vbzxV8ZvibJ4eGrSvYxyLLIWbaq9BtUnp8vJI&#10;wMnaeGxX2V8E/gDe2VtZy69KYYoYVe3tVwuecEjHTjHsOaqFWWIqXS0FKnGjDXc5vWvhbN4niS4S&#10;wluJWkb/AFsZYKMkZJIx15wcDB/Kj4Z/Zak1HV0m8SJGvzLtjjwuAMjaeM5+h/MZz9YWvhfR9F0z&#10;y47WNVCn0yfr+Ncj9o0mDU55IgAzMdrx9ACPXPr/ADrqlQpt6mHtpdDwnx/8E/DXhmw+wWFkUM3E&#10;0duAu9ckgMMHHU+vBx6186/GL4c6hJdPfXAgs7ZZshvOIJyeOR15B4z65z1H1h8Z/EV9euw0kQ/N&#10;hQ0mctu9BnHHHuAfQA18g/tV+JbnSrFptR8RQzSBmMsbcnAz9wsME5OeM4549eXEwhTjdI66EpuV&#10;2eU+LPidA9ing7TdHYxx4YtuDZJAJOei9u+On1rc+CemrAZvFWoSQxtMo3XTL90Kz8R45zwAOen6&#10;fMM3isXvjGY3dw8dm0gfylJy67hxwBj1A7Z7Hivc/h7rCa09vdazdTLZwxeXbwwL97J9OcHGRjPB&#10;wcHHHnxlLmuzvlFSjY9v1c6Z4yjawfXm8ueEE7xj7rbo/u8Yzgg8YAxjpjWh8IeZAL+RYWbIMKrI&#10;SvGTxjPUg4xzznrxVb4VeGLPV4VvZtNjjijkBjjaTMjlQDuJHQbm7Dp1xXaw6PFqfiWPT20ry7WW&#10;TyzlwMORnbgnJPX8NtdEVfVnFOTi2zsNEbxIui2a2ttJ5YtYxHtUY27RjHzjt7CivXtP+Fugpp8C&#10;SLGzLCoZjKBk460V3qlI4vrET3pS2SGHPTtzThuIy4HTkmmhueT0HHUfpTlOX3btu71rtOMUAK3y&#10;lenQ/wCfrTxk/MFwN3zcc/ypiZA79RxTwwV9oHX+6enNTIAQnOzd/wDX61ICwXO48f7VNUsVwFO7&#10;FO6tx680gHLuH3vrnPWgggbnB/z3o+4NoOPpQ2w/KMhe7CkAq/MMgf8A16XGRsf+dN4HzEc5704d&#10;fL/OgBw3L8xAPH5UZyNrNnb/AHh0pCOM+mDml53YyfwoAFI6qNy8DNOD7lwOO34U1cMcA/xf3etO&#10;bewzj8+aAFIyflFICMbTxQ2WPHPt64o3Y4weeD70AOHynk896XkkYG7tn1pM4GCq+/vRxznv0NAC&#10;jpyPp1pQc9f170hYkHA+797FHTKt/OgAHIzjn6UuD06c0EYG3OPzNKAAKAEJ46qPwpc+n1oUqcbe&#10;fp/+ulUAYz2oAGXLZHTNATBO4/5/z/Kk3AEZXrS7uOPqtAAM52nOetGBxj8M0Ehx/wAB/u0MSo5P&#10;U0AA5PBPShv9r04z2p3K8nj+VNPB9qAFLZGAaM4P3j+f+FIwI5Zm68k03jcePbtQA7f8vJ+uO9DH&#10;sfp3o3fPy3fmhcnrlT/n9aAHE8ccelGD3+tMUle/H931pWJxgbjQMBwu0GnKSRkimkhRgChiGO30&#10;/WgQEYXkH04NBJ7j8aOFG7Bxz1owFXGaAAgZ6d6Qjndu/wCBc0vzDt+P4UDBOWH14oADgrjr9D1o&#10;G5TkH/8AVQW25B7cj1oDDGfTjFADlAGTnOaQADk0uOmaaAQMk/p0oAXnO3OKQMp6Gg85BYD8KdnH&#10;B/OgBMgDcRzVDUbgpExDH/vk/wCFaD7XOFNUr2xMqbAFAbhm64oA8+8c69eQQmOAFi2drHHpwePo&#10;Pz9q8j8YeINW3l4vM+RgQB0HXg/XGOv+Fe7654bEyMXHKnPPGfz/AM81yHiTwLa3VtK11CPu/Kp6&#10;f59ufwrOcZSWhtTcY9DxPUviDNHbnbc7JvLVj82Du65P5e/+HOeK/iZK8LNG00qNGxLn5lyCPmzk&#10;Dn0A46+9bXxl8H29gty+mytbttblfl3Dv9TxnHsM54FfPs58SSCVCGVfMyW+bjjqcfzHTI5GMHiq&#10;ylF2OynGFRXR7LB4nsNStFjklaTdmOZVQK3QZwM9sZ+nfmuJ8Z2v9uWd1ZJAqTMN0fynj+QI7dx1&#10;6HiuDstc8S6RMt5ITIqLjyznMbBSenf7x57Zx259Bt5LDxPo0OsaC8cj27/OqONqg/NkgZxhT3xj&#10;b3IBpRnzqxt7P2ep4zfalrEcd94b1eaaNJAy/vHb5ucccE4wT6ZOPTjzzwV4a1TQ9Xkmm/1rTh1S&#10;Rep3dgfwGMcjrX0Vr3gY3cQ1u53RpFdKJ18sEkepPTHH0HoetYnjbwPoHhrWY72NIXiumjlSWNh8&#10;rFhjoOOSPp9Oa5/Zyvc6vaR08zq/h5dW58LvIbcJuVRIrHacbR157hgB8uODzkDOB4+8Qy6fCmq2&#10;QSONmC+XI53dB0HQgHpntg96XRdditb6TT1w3mQqQ0b46LyeDxnpnOe/XGbvjWyXUYIrfrIcKsgV&#10;fmBAwTwB3HGME+2BWt3y2MPtEXw810+Lbm3jvLpVkjiXa65bfxySOMZHHOevqK7zxBpUviDTfIEE&#10;mzb8wOME5Gc+h56j0Gf4SeR8N+FW0iKz+whQ6yblZWJ4HU4B6nqTzyR1ruvFni63sNDS0mVVZNo8&#10;zBw3AOcHGD0/P3q6fwvmIqfErI4TStIMUr53bnuGVt7dSB8nGeR0GP8AarW8O6dp902oySRq7TYj&#10;C7vujaPT2wcHHcdsmp4QdNW1uZXPAvG8uMyMrBtv/jo6D3+nXsIvCa/2fcNYZkDFWU+WAuCB6A4G&#10;M9PX60RjcJaI2vha0NvpkkMic/6toyowrepHfoe2M+nArT1C0S7j3Kzh5N23gldvbkZ689u1Y3hD&#10;wtrENlPdWrSLIvyNuc5BGeeRjGT0/lWxYrJZ3sMM8atu+8WYnqSMdCc4B7/n32XwJGLS57nnHxS0&#10;WW3tHu7G6YtuzNHIrDkEdB2znk89sehu/B7V9agihZ7hpF4GfMyMdCflGSOSOueB64rvvEngCy1a&#10;62/ZMjguw7dSQenHH0H87Xg34frot2bfyNvyr3OT1/HPJ5yOOM9qz9lL2l0V7SPJY6+CWS6sY5Hj&#10;JDgZaNcgZ/n+lW57CwW4ilFvs2Y3BQeOo/r6Z9e1WrKxUDymHyxjOHzzxwfXtV4KXlSTy/l/hY8L&#10;75/L1rssclyDXLOVLVY4bXdujyoPGBgen/1+n4V5X8SfhNFqDfb4Imjk++yxnB7AepJ/A59CcA+m&#10;eIfEaWuvR20jrt25kdudo9+fX9KgsIE1/wAQqVYeSqZ8srx16njJ/wAamUVJWHTlKOp4n4f+E+p2&#10;QhvLCPzI4z+8RmPO3JzgnnB7dR6cU34pT6l4bMklp5ke47oxtBCvjA4HIGT1zwD34z9MyeCtLvtq&#10;2Mah0X5ccbsfyrzz4xfCG0vrO4kE7KxjYbPm5OO/GT19e+PQ1nKi4xtE0jWUpe8fMY8W20/h6Qaz&#10;CzSLIWGwcEnIJ6kjJbGeAMnnjn5Z/bftftf2GL7KSrTK0cwjbC4zxnrg8de/GBjn6bufDezVLzRr&#10;5njkWNlt5VBCurcHk5BGD1GeHJx6fOX7Qum39rJb6RcWrCKGdRcLIu3qfl5J+vTt2HSvNq83LY9G&#10;nbSSLH7Ls2oeFjbxNock8V5bt5LNMA0ZxnOMZ64x69u2PoyfXbo6aunajcPEzSMu1mK84IHUcbh2&#10;6+3GK4H9l7R4dYTSYzB+54MbNDy49fTJ44zjgV7Z4t+Fz6vqSm3kcTeYCVZSCG5z0BI9xgnAqqMZ&#10;Om2h1uVVV6HI+GvFFvo9/DaXF9Gy7xtYZcHORt3ex56jPvmvqTwF8S7Z9Gt5VulA2BRu6fTIJ56d&#10;+PwzXyr4d8JynxFNpOr2xFva58pQvzJnA2+4HOc8EYzzXfeHr2SCwvNLgkJkjwI8kZYdCM9D29OM&#10;dMYropTcXsc9enzXZ9UQeL4bpfJefPmcHJGfUfjz3rlfjLoFte+E5jHGrfKdwCgk5zke3Hr6etec&#10;/D/x7eHVo7O+naboUZR94dCcDgnn2H1yBXreqyR6lpJkYbo5Izluo9D/AI/T8a64z9pFnFZ0pI+Q&#10;vHWu2/hG5W+aQ5hURrucBlXoWwDg+hz2IHvXO+Pvin4e8X6hprS3ilIYd8gRg6qSRg5APIGcgcfp&#10;Tf2ybPUNOW6GnKphX51ZnYKeM7SCcEEgn0yx6c14D8LtO8Q6/YpHh3ZbgCT5mOFBbjkZz+n58+Ji&#10;Kko1HBdT3aFOMqan1Prz4OeMLe0mt9LgjXy5ULx9OeMEDnt7cAY6Z41Pivq9ne211p7Xe2HkNyRv&#10;A5xjgA4weev61yfw00S9sNMg1S8hkDQRfdPBkPcjuOg7Y7Hg1r+IrWDVLdn1OZk3KAN+OASeeV/m&#10;TgZH17ouXsbNHDUt7Y+bPjF8N7mVZr2zs2kZpAQVhOB6lsD5c+pycHt0rzvRvhRcaX4gtbya0kMc&#10;JV5MDkH0yc8HkHkYJ+hH1/onh6G60VbW7RjHvPmb2+6Q3HI7ZXr64PUGsrxj8ORY3Kw3doMKWDK7&#10;5Y/L1+vzA9+eOnK80qHU6I4iyszi/DXgW01PS45fNk3eTmNox9/Hc89Tu9PwGCDi/ELwNP4a8Qw6&#10;toW6aKUbBIrBcrgfxbs8cnkdCPrXeeFvs9pe3VsDuUHYoA+YEtyozn2GRn0xVfxBYpqmk3Okvaye&#10;YysF8s5+XqGGc8EepII9qpRjyjlUal5HZ/BnxY/hi/tXe6aRpoIQ0arwTuJGWwO4Ixx7AdD9M6PP&#10;fT+H/tizM7NbiSFl6suehJ5yR369a+Kfh1rjWeo2dlqg8poWKKZRg+3X125wOuPoa+2PgVqMfiTQ&#10;7S1WNdiLtVsbvlPQfUAgc+47V14WV3Y4MRG1rHknxnuvFEE8myPKyKMM2SOB06DjnHTgjqBXof7N&#10;F7dz2ck7z7j5YPygkHPU8DAx7fjiun+MHwyN/JHIsC7VXLFeCOPvDsTj/wDXnplfCPTLXwvq15Zs&#10;TFGuV+bHbjHY9+/tzW0YONZNmLnGVNo9D1TV2uyFRD+7xjDeg/z+H4itnw3bRan5czHdtBG3/PXv&#10;Xn/irxNZaQkk4lO3by/1xx7jp0/xroPC3jizt9LjuTLtWVd6kL25+v8An2Nbc0ea1zn5Xy3NP4hw&#10;vFbiJYiwZs8MM8dvSvAPjMLmG63N8q/e+7/dzxkkY6dc+teu+NfiRo6MsTzbix6gdf64we/v9K8x&#10;8SRXHjG/V3tt0e1unVsn8xg89j7VnUlGWiZrQvFp2PLbfw9quv6h9us/MMPzK0Yj3AN1zxj/AGfU&#10;DOcDofpP4K+EotJ0WGM2/ls0fzM2cMcf59ePWsH4c+EtNmt40S3T7u0q0fPGOM9e2fTI/E+nNZrp&#10;Nl/oqnaM/LtA+tFGny6lVqnNojU1C306809bPyl3MvzDg/56V5B8dvhzpeveFZIPske6SMlf4ecY&#10;5ORj8OeK6e/8bD+0vKSb5o2O7njbj/HP/wCviodfuX1rS5gI8/ud2C2fXHqMZ6nt1rSTjONmZU70&#10;5HwH4Gs7X4Y/H5IN/wAtw7pukdVIXrx3BH0+vc1+gXw/8QaXd+Forx5E+VcbmI+f14/Ovz+/aKtd&#10;R0X4izarb2pjmhkEsEwb+MrxjuBwR368jqB6z8IfjhfjwatrLeOJkhDvH0UEDBAzx39O9efhq0ad&#10;SUX8j0MRTlVpxbPVvj8+heI2geCZfNSX5Ru+8B+HGPz7+9M/Z0+3aZ4gNvG/mQzSb938Of8A9fH0&#10;/X58+JPxbEWnSwM7K0itIm1i21eoHTnp0wefbGO2/Zg/aL0W2t7SbU7tVUso8xmUYPv05I54/l0q&#10;OIpyq7k+xkqdrXPsbxxpsNzobCWPqv3u5/CvmP4heLLP4feLIdVv5WTc+1l3clcHLDn/AB6cda+j&#10;JvH2h634fW4imVR5YZvm+XOPX/P8q+M/2zYprm+utR0mRoSq71ldTx83b8z6YK9eK3xUuWHMjmw8&#10;eaVj2HS/HOma9pS6jYskhkU/Kq7sHAGfXt16+vpXzT+3vqjT+B5jbRhmYMuQ2GTv93GT+WRjBrE8&#10;IfGfVvC1vF/aczR2cTNGsytkKpQDlSTnj15P8vG/2vvj7/wkmn/2bpdxtUZDNHL153Z25yQfTtnH&#10;Qc8NbFKVLU9Gjh5RqI+c/Cl5JpniKS5tPmkkf5SvZuRwR7Z57fhXqkN3f6laxrLM7efGpjCcr16c&#10;dBnJ/lgc14b4f1cx6v5pi3fvM+uOa9u+GpOoajCL0+WyLkFmzhScDk89+388150VeJ6GnKWtP+HE&#10;lzMNQ1Nhu2hwu3b5mB90ADofXgA9xgV9Xfsz6ppt9oMegs+xwNsasdzbeACR6f544r53v7gJewva&#10;zboVY7srt+Qgcj19fw/O14O+LV54Vu2u7KdjbrJtkcMEwDxk8dOR68Htk10U3GmY1PfPfv2jdO0v&#10;VtDjt0DMWj8vbHHuLv8AeHXjnkjI6E89cx/s9/Dyzh062uRD8sfyvjBJYD3G3oScj1xgnIPm8Hx2&#10;0HxBq82n6rLGsckO5llcZZsgqeTz7+ucHFehfC74q6LZGfQry4jj35kEnBUNuHJLcYO0H8D7VpFx&#10;lVu9jN80Yn1dpHhK1SCxvdNgRlc4ccbiPQngAY9+o9Rz0WreILnwXbx3Ilba0gXarDDZPIzz09TX&#10;ivw9/aE0u9sFsLRg7Rcg7s7uOucnI7dxkdu7viT8dNOu9HbT7i+DsrE8Mv3eSTz6EY7jgZ56+iq0&#10;OVtHnypy5kpHp2o/HvTln+zs37zd8qs3P3QCTn39M4+uM8P8YvE1ndaSbuBF/fF1O6QLglQD1/Ht&#10;jg54rgfA6Xni65juDIu2STasscJyOSB8vPXnt65zXd+LPh3ql34Vhumz83/LM91C468gEDjoc46Z&#10;rL2k6kWy40405WPlPxgEl1SSf7OnmRzhtv8ACuR2PUjg/Tn3r0P9mTxBfeGPF0byxzeXJtfzA2Pl&#10;LZJAI78fdODycZGDyPxA8EXfh/xF57XjSxyNjaGz5h5Cjj6dPy6V6F8F9Msr0x3f2PMdrMY2wvL7&#10;snvk56/L6c9xXHT5lUO2s4ypJb3PvDwv4ltL/Qkl3LtaEFeeemeRk9M+vSvFPjTZWia6mqRusflt&#10;lcAcYP54IP8Anvp6P4tXw34fjDy4KxqNvJHbuOvbH+RXmfxM8cLeXQsrVmkXJBLNnjc3+HUE/jjn&#10;1KlRciPLp0n7RpHa+GruLX7O0t45PlWPcoC9/wAueTn3xxmp/E3h7T7rUYW8j5l+VmVhhhgjuOn4&#10;/h3rzPwn41/snUYRBdDcIWZYdpUM3649e3XnIUmu8bxlPqLROg5khON/bAyM+oznoe3es4zjKNma&#10;ypyjK66Hg/x78XXHhLX7dY7lgvlszBcDdhQN3J6feOfQ5HQGvLPiV8bNU1eeHSElZY52VmbzNq89&#10;jyOp9ecemcV6l8VvA+peNdYuLq1b/VlpDt3DjGQSRjHyL1GCCRnHAHgnxJ8A6jZL56WzRXFvPnbj&#10;K7gSOD35AHAPpxg48+s58zsd9FR5U0eufBXRLzW9RikilkZNgMh2naDkHjk49e49u1fR3g/4Mi4v&#10;fts1lu87B2eXs+mQAO/HIz1/DwH9lppLGC3kuFVmaYL/AKwN8gJB4zxkj0wf1r7Q8AavbXIWEJHu&#10;3DaqrwOc/Qc+/fpXVhYQlG7ObFzlG1irY/BO2S181rQYaIDbs25wMZ7/AIfjnJPPI+KPhoNL1OSe&#10;GD5WICtt3HOPr3/x/H6QsWtLq1QMo27f7vt796w/EHhGy1SZ32/8CODmvQ9nHY8+NZ812eHr4Shu&#10;dEmj8jcF+4rfwjHoOPX/AOtXYeBtCisILZ5YvL2AFtyj06f5FdNb+ChYoyAbEf8AhyeM9/8AP/1q&#10;Zp8UNnILZk+YMAPf/P8A9akqcdxSqc2h3dpceTZRzRNuDDODnFcv471KGbTrhIJtrFDwfpn/AD/n&#10;F2C8kttM+Ry2xhuVvQjoePf/APXXHeM9TkfSZ7gMVZVzt9fxqpGcY3Z82+KfF9hpnim5s57j/l8Z&#10;QNw+RuMk5HPb6exNemeCfGWlP4WVfNCfcYY5yP8AP1x7V84fHO4uNM8RT6t9oaTdK2PMBXacHAGM&#10;ZGRx+NZWk/F+7tNB+x21/IOc7o1XLnjLE9vTHoRivIjW9nUZ7dSinS+Z9paHeadJpX7t/l2sNvTr&#10;146459O/4Hw/48y2SXF5fw3AU29uuPlwMFuVx+OfXkehFYvwq+N1xcaUNOkYLJK21uuATnnd17dD&#10;zwMDOa8x+OvxcuRpt1bwzKslzcGPy2kVkKlVwCdwBB3N2OM+2RtUxEZU1Yyp0JRqNnffsmGGVrjV&#10;Libcs0jNFtbLHLHpxkdRnk9x15r7c8ExW1v4fR4yv71QQw78f4/Svhf9juCG98NW9wDvkkmDqGw3&#10;c57ex9evWvsDSdVv7DTbeIIwVVA9O3t/hW2EfuK/Y5cX8b82Ufi34c/tm3lETLuBx8wz/DjpXyf4&#10;w8DXUmv30l0BmCZTCqv98htxB5/hO5Rnp09K+xtYmiuYFmZWyyHb8vQ468GvC/iTBY+H9X+3xxsq&#10;yNh0buc8Ert5OPXjAU89rxEYvUnDylHQ4seAho2gXD2SDzPK+VuT/COuT8pOOnTBHfNdx8K/D2py&#10;af5ksf8ACuQ3y8dccEH/AOsR+Gb4dubO+t3DzqVfkYcHgMVJ4A+nfHvXr3wu0uD+znv5YwvzZZzj&#10;pgDrx+WT2qKcIu1jarN2dyvZeEbmSPfHHtzyo3HnB9/59OOffTuNOk0PTWkLbcIeO/Tr7/5/Hp2l&#10;tbbam6NVZdy7ZAxwW9s/ka5/4kTudMb7GepBVQfQdf5fjXS1y6nHFuUrGXb+MYrt2jMi7RGeWzxn&#10;+f4etcT8SviLb29jcWjy+X+6Y7d3T2x+nTn2yK53xL4s/sjztjjfJKoY78sM4znI49uvQ9a8h8f+&#10;Lbu/e6USt+8Xbu6YYZDcnr0Jzx071yVKzirHZTodTgfG/wAQH/tS7uJLoiNMpGoU+mCc56+nPUHv&#10;wfOfiR4y0/VtFCpIJJIZMNukzk469c9Qx9+cY4NUvilq66Ck87puyrFmjjzjHbkdM4646fSvLYvF&#10;smqC3lKjyt2Nq8YA4x+o+uOteTzPqz2/ZxilY3LPWFnSKG4VI2jTayqpPb+7ngk/z9hnZ8NrBNq1&#10;vqCQKscbHc3DE4IJ4BGR9c4OecVx+l29zq2qQySxiRppFCiQAfL9BnP6fj29r+D/AMMbq809rm+i&#10;XfHJiOOUZ2Lnk9c5Hfpy1EY62JbVjvvhdJZWc0dzeSqyw/NIzKB8wGMDGMk9D04POBg16HH8TbW0&#10;Xc1g+1goVyuCy4xjIPJ29QT71xWn6FFp3h+aNE2eTMpG5hJk559Rjjp0xzgdTo3FtBd2sbwtuA+S&#10;PafUkqB64wfzGO2eqPNHY5eWMtz334Q+NTfL5Ua7cFQVXAwfbJHOQTnnv1Oc/RPw91hnaOFm+ZXB&#10;bggV8mfAfQtTk1MQ/Mka7Tt3BgBnBz09B25xX1f8PrCNEWRUIbaN2efTj/P9K9LDylKJ5OKjGMrH&#10;rejXO6Bd7dPStHzcH71c/pkwiQYHPsKuf2miR4Z+vHB610PyOQ0JZQozu9zUAu08zCseuD71n3+q&#10;oE+/zjqO1VItTR5Npfqfy5osgOkikGOD70/3Y47/AErPtLtfLzu6n7v4VP8Aa14JP/1vejoBYDep&#10;zS85x+tRCUE4J61ImMYHpSYAvPU0AdCr9qGYscjoOetGeeD3pAKBzkikI/SgEY+ak8wdPSmAoJ65&#10;oGMZNCuDzn9aOR91qLAKRhsZpD8vX8fajv7/AMqG9T+lNoA6cj1o+bOVzRlQPfp8vamj35FJAO4A&#10;69aDkcZ/P0pN2M0ZJbH8qQCk/wAXNHuKTdgYAo3KeooAXcehOaTJzu/yaTI9KCQOo+lUgFbpgjNB&#10;AI6/nSZ9OKVSTwadgEBCj5PrQW4yRmjIbpn1o5HQ+1IA4xnO7NC8jgUFuPWk75zSuwFJHb6GgsAM&#10;CkC5HP8An3pc5Ax74p6AABzkmg52/N6elGMDOfrQTjoO3rVAGRj5RSd85/8Ar0HpnFA4O2osAoIz&#10;wfzpBx/D+dGWIyPqOaRTgY/+vSAMgdTQSD/D/wDWoJ5wD+fajv8A8CpoA+6M0cZwW/HFIWwN1B3b&#10;drH9KsBT0zgj6UA5GSaCyj7v503cMZ2nntWYDsY7/NRnsVppJI9KXPYmgBX+UfL16fWgkM2Cc+1N&#10;4ZcYNBII+bsaqwCswxg//qo+8cc+gxSZx3/WhierCkgAkDtQcA5FBLE43fr0o3ZGPb0p+gB97IxR&#10;lTyOOeaOWbOP0oPu35VIATxy360MFPzDr+NBPOR9KaeRge1AC5I6jvnikye59qMnqBntS8np/wDq&#10;qkwEbplvSg+nahj0b3pF25zSYCnnkduaPlxgLTcqT83Iagkk80+YBVLE9P8A61JgbcZoIyDn/wDX&#10;ScoFNIBcknHP60nTpSbgCBu/z/Og5JH9KcQFJ7Ej1xikJxxno3pQzEnp1oBOev0osADB6UEc42/j&#10;SEgjBPfp6UbsjH4cLR1AXvxSHAPDe1IGBbnv2pCxztUijqAvBORx6UHHUGjMY4yeKRju/iqgDgcB&#10;qXIxhRzSck/N+XSgDjAoAXI7/pQpIP4U1iSMk9/p+FB3EnCt74oAMbuMfjRu5xu/Ok35+ZgKXHOc&#10;fiVoAP8APPejqM4/+tQWye/TFB+c5J5HNAAckEkfrQHz3oABY80ZYDAX8KAD7zcmgeoFBOTtNBJ7&#10;9hSJ5gPByaMZbb/WgEdCKMqOBTKDGBx/XrQGTuP0prScAkfhS7wBgt+dIli9DyPf3oAO3n0qITK5&#10;IY8dOW608sduSfeoBDtw7ihSmMk/T3puVJI/nSk4OWP/AI97VoO6EwVPGPwo4Hylvagk5GV4oxzx&#10;169KBigDg/y/z1pMbhhvpwKMFsfT/P8An3oOcAY60CDgGjLHknjP8VA7Aj/eoHynBNAteYM5Ckmj&#10;5gOSeBQflOSTR06qRn+LpQUBGeN1IFDDNHfGaQdd5P8An1oAAi5XNO3d6OCNv9KQgcgjge/SgBCc&#10;DA5/woY5IIH55pW5H19KQ5B68fWgBB74HakBA+b8KXPy9aXOOT2/SgAPPApBhRwPpSknsMcZ+lNy&#10;Bz3/ANmgQcj6deO1BwOfXpS4Yfdag+v+TQMU7uOT+NCgt97tScDr2NALE4P0PvQAqghc5+lZ+qyr&#10;91h0/nV4n5Sw+v0rJ1L96SMAL2+lAHP6z99pFPP8ORwP/wBZ96838ZyXTT5Vcr/D83f2/wAa9Q1a&#10;CMR5xuxk7c1wfiG1H2qS4lbHON24Ht0qZbGlN2lc5PQPDMtzKz3FrtVhg7V+Ujn25/zzTdXQwahG&#10;0eFjDbZGOeg6D3OPwz1610M/iLTNFi33Hlq2Dy38P+FcBq/jW2vNQlhiuVXLZxHxuP17c4Gffis5&#10;OMTZe8euaHBbXVsojAwV+cq3XPXpXmvxplutJtm8qEsrTquAyjj19PX/AA7jsvh/r0cmmpbJKkez&#10;O7aPuj88Z/wPris/4haPZ6jYyzzAsY13Rxq5yT2Pv/npVS96GhFP3Z6mL4E1KeXT4RPcBY4o9z7p&#10;AQvfrjr1PcY9qdr/AIgk1OcPp7ulusgB2MNz4OcewwRyOcevbHtbiHTPDE2ns0jXEv3ULdFznHfj&#10;j/8AX1p/hyK6u7q3sBH5McWSzHb830z24z2xjGai+yL5dWzs7jTdRk0+N0nEcfl4ZYznPuDkfp14&#10;rktVvbPTro2c8iyOzfcEh+bnHJHP8uvGe3VaprES6KwmuY0jhX7vmD0yCT1yeTnpXzB8Wvjhp3g/&#10;VpI7aT7ROzYhSJipYj6YHQdCRnJ9CKVWcaa1HQhKo7JH0lo+o6U9uJbyZdqfNtxnIxn3/Lk4Oa5D&#10;4jajDqEV1Ihj2xM21VkC7RzzkEdD1zjHJOK+dbD9pfWYtOl1G4ljCxruhjkxsC56HBGce56D6ViX&#10;X7Ucvi/UP7HvLlI7fdiSNpisan7ucgY3YI+U984PLCuWpiqcopHVTwlTmue9+H7mKHwrJqySr5cK&#10;YVmkK4QMACfQc9AeT34r5J/aP+Iep6hrZstOuFhYzEPIzKCAcdgCM9+h/Tj2Gx+K0Vt4fuPmZ1jX&#10;abeBSmW6tnBK8EKOw9Oua+efinetqeqNqV3JtZ2IZ/MPy9eQPcd8nvxiuWvNyikjrw9HlbbNj4f/&#10;ABfv/DFnJILqSSaRAHZY1BQ46HGNv3uOoPPFZWt/tC6n4muPIF9IyRt/q0RiDnOARnnrnjPAxwAc&#10;8Jrer2VtYNY6TaSGT5jLJwoHIxz1P49MVh/D0T6p4phSwvE7/PIx29SM8MM8/XPHGcAc/tJfCdXs&#10;4o6jXPEGtahFuNtMYzJ+8aRiv488Z7jGTyPaug8IeOotKtUsXuhIzIBIokClgDnH3gT9fbFdrY/s&#10;8Svpra7rOqM32gfuYSwy2OmB2PXtyRkHnFcZr3gCbwuyS3f7zawGGKjaCP8AaHbk5/2uMgc1y1I2&#10;bIXJLRHWXPxJkvtFg0uxj+zq+dyxsHDszEcsCOTuHYkBeQBmtrwhqHiG8n+w6c00fVXkWP5pSBzg&#10;dgRgnPQfpwd34ui0rS/uRGQnEW1gWb0x0/DjpnOK6jwF8QZ45FW3aVWdSZpY05PQcYBOeecjgg9s&#10;VXNeWrM5K0TtvDfjTxtoOrNosUjRxmTZcSOw2p0+mTyOhxnkcjNd98P/AI0SWN6mn2l1JIFkKtIy&#10;n5iD3JHzDHuAOw4zXGeD/htqvirVg8iSRwyMFZuR1G3+I8j5fpzXdap8D7fw1Asml21yT5eV2qMR&#10;tn0U4yTjt+RHG6VWOqOSp7PY+svgv8WNN8SadbhbhpJlRTJ83Jz74r2TQtctrtdqsvy/7Vfnl4A+&#10;IOv/AA31ZZEWSOGc4kZn/hznPTHOG7fTIr6w+E3xMuvEFqtzbHdG2P3gbI5xgfXGP8mvRw9ZVFbq&#10;edWocmqPbZLqDGd33fWs59Qgkdo0GdpI/H/JrJ/tqaZlgR93mLlmP6VJbo7ozQoRj/Z6/wCfxroO&#10;a3cvSwi4PTv93n/9VWINLCqrBcL3xVexc+aoZm4/vLV5rqOCP962G/h6/wAzQFjB1fTRcM0bTyBf&#10;9kgU1PCFlLY4kVzxn5m9/r/Srk0kb3O9379Dirsbx7NgP/16BnMap4W0aOzVJbNXxxtZag8OeDNJ&#10;nWQPYr8zdcnj1/X9a2tQUXCNHjIz/Ee+f8+tT+HLVrZGDE9PlzjkflQL3ji/FPwut5JFe1Xbzhdn&#10;b35/H8/z4rxp4Y1jToPMEW9UVivbJA4P5/5Hf3W4jjY4KKR9elcX8W5IbbR5pU2qQvX3qZR6mkZX&#10;kkz5tupLDUPD2rrDbQiSbja6suNwIOSeQePUdvevzZ8B+D4/CP7Rd/aXJFn5OoOluz4HG8lQOCRy&#10;MA/lzxX6CaRD4j1D4hahp+lSIwuWd0E0ZfnOQMHAA4J4+mRXyz+2f8LNf+FvxHt/H1x8v26bZLIC&#10;3zMRwTzwAp247c4HavLxickp9methJO3Kz7c+GXiG1n+G1jF9oaZl3JtGcINpO314wODjqOvFesf&#10;DSR/sKS36bUH3c9+fTHTHp06cV8u/sP+Om8UeGVsrBTLNLbxyLNIxxHgAY4PYnJBOSSehOT9HSyt&#10;oFtGkt6Gw3Pyevb649x+nHZQleCZwV48snFEnxuuYH8OMpCxxjeWLcnOP0+pr84vj74f1zx3q2oQ&#10;6NczLYwyOnnSSDa+xckADGcAYyQeATwcgfbnxT8R/a7BrDUL3dJMozux93OMn0AzwW9vevEPFXhD&#10;VNV0SaDR7JLWxC7JJmmJZmXncCo5YY54yceozU4mn7ZWRvhZ+x+Z+YPxe8N+LdAvXifWplhZ9rKr&#10;EIeemcknJB7fSu2/Zh8L6c2tWc1/5l3NMR+7jcN1PI54HT24zjHJrU/bDh0sa62gaHCrMs2VWMhm&#10;BJwx6nPQdzg5HrXp37D3wA1hbu31nVNJ2/aFDi4ZRkKOnQk4BHXrnnB4I8flfPyI9SVoRuz6B8Ce&#10;BNVvrGOS6uJGjRQY4LdV2x46Fu/fGOSNvFReOfD7aPZmznWOGPaBcMwVcNnAOOfXHUjOexr6c8Gf&#10;Dzw5pXhhJrgFyo3+W0yqu4DO4kn+YyMccV8n/tnfEzSdP8QQ+GvCyNd3MLeaY7eQlGIx8pwCuMd+&#10;R1GOx9CrRVKjqcNOo6lSx7F+yb8LvBWl6nFq+IZ7hpBwV3EenAG3IznI5HzdK+jdf+LvgzwrPb3M&#10;mq28ix7QxjkGBuOMDjJ+gJJxjtXx9+zLrmpWHh5NT8SXtxJcXUO5oI8+VvPOOAO+eSfXrwT3f2Ob&#10;xjrcaaVF9o8z5GkdcKCcH5cck+3r2GCK1o1OSklFHPUpc025M9w8VftBWc2m/ao9QVIxGpVEbqp5&#10;znkjIGOQMGvN7j4h+NNQWTUg0ceZlWGNs43bhwc856EYPHftne8J/Bjw5bIt74u1JnDL80G4L5bZ&#10;zxjJ/Hk810lz8MvB8NhJqbRuFKZjHUKx/uhvc/Q8Ej5RW/LVlqzGLpx03PnP4j+LvEty0g1/xV9l&#10;URyH7PHkPjcAM5xwQ2B06kjIwa+R/wBq74g+FI7KS20vV7i+m+V5GW4ZgScAc88k9s4yPWvsL49+&#10;G/Avh+S51O7tf9X5m2Sa4IZVK5yuBwPlXr0AGQO/xh4rht/ip4+/4RrQtBh8iGfY83l7t+ZMgnnL&#10;8cheg2nGRgV5+IutLnpYXltzHi/wk+HniXxtri30WhMyu3BaMBUyRtLfieB1PIA7V9bfB74MX+nx&#10;x3l/pLsQfueZ9zgEsxyVz935cNjrkZr3T4JfsqaDoXheGcXC/ajGpMi5Jk5+YfMCRggYAxyMjBOa&#10;9OsvhslpYzW9tBH5MThm2x5LAqMjnn+IntjnqOrp4WXLdk1MRHmaPE/CJGhbb3VbhEXKxi3UhpCe&#10;cFic4YgZ/Hg8HHtnwH8K6L4s8W/a1iaPOG8tWAJI6kfMe4PyknOeRxXL6v8ADRtssjQozLJ5ZjVS&#10;SQ3yrkDpyAeMnB7kDGr+zkNV8L+LkguZC0j8Nuwdi7BxjOcknoSRW9OLjUSa0OetLmpux9bwaBpa&#10;wIBaR/dHTb6fSipreZZbeOWO8+VkBXbMCMY+tFeldHml0Eg7QP4fbFP3E5Q/qen+f6U1CrEbG6/p&#10;R1HFUSO6n5j/AJ/z/KnqQx3IT/8AXpm0568e3ajPG0nr+tTICRSAPkyv0HWnYGcf5NNH3s4zzj9f&#10;rTj8vbofyqQHKQOvt35oyW56/n6U0MmOue2c5oG5/lZfwGPagCQ5HG3oOuD/AJ/Wl3L9wHj0pgJK&#10;42/7uBTipIwR/n1/z3oAcuQcH7y+/SncBT8vbr601emdo/ChSF4znFADs7W3+/NA56gcdBxQflGS&#10;MEUd+RQA77w8w9/73agEbdpzmmk7ug/h56c0uGPKZ+b71ACktjhuP/rUFioztxRkYAH1NDDqxXtm&#10;gBwOW278/hS8r1PWkIJ4I/DNIxwPvH+WKAFwScHP+FOAbO7P400HJyc0fWgB2cDJXP4daNzEZ9Pa&#10;kDEE4Hv8tHB5P/j1AC56Nnp9aASeNv8AKjflevHWk4zk446UAPzj5Qf50cdm985oAGceZ6fhRuB5&#10;2igBcnoD+lKScbj3/wA4puc89fxzihem737UANbBBUn8/pRuUckfXgjNOI+XI/CkK85IoAaXIX/W&#10;LzRk4wT0/wBmkJJOM9en+P8AKhenKgUAPyckhun6Ugx1P046UgYAdMe/9KUdNozQAZGOD+FKTx8o&#10;pMBfmBozkZ9qAFLZUndj8KOvK8Z5xSE4GSfwoPv+FAC9BwOlGMjGOP6Uitt5DZz7UD3/AEoAdtON&#10;opFbnAJpGUYyy0uMjcR/3zQApJP3vz9vWmmQqcsvt3pzIScbT+dQz5+9/F2w3WgCUSLggNTZ59h2&#10;Eexqo87Ly279OaqXeqhBtkbH4enf/wCvQBprfxB9rf8Aj3epQyu3IX/CuTfXUMnzPj1Zjj/PStCw&#10;8QJMPK3fMP5UDNK8tlf5lHXnJPWsLX7Ffs7HZuPr6Vt/bEZFYP14ODyKo6yY5LXGB83WgR4D8UvD&#10;YuDMS+Hb7u5flPJ9uBn29e5rzjSvgpHqBMMkYZWb720dSf5jnOe9e8eMtLt7hmNyNqryv88fT9cV&#10;T8N6bDaIy+Wu3/b4H5fj+lYSpqU9UdVOryUzwTWvgPPosTBrL9w/Eka8ZPoOMHgDqOxFYOj+EG8M&#10;6i09tC32eYYli3FlU9e/TPce3tX1ufCkeuQPbXEaurjGBjj3/wA/pXD+JvhdHZyzWq2eN2dp5wAf&#10;5Dn/ACamVGO6LjiOZWZ8++O9Nv7fw+02mgssso3R7N+7uOnU+vFeN+KfED6jo11Ya8ixyQAxiNmP&#10;7vJ+vJ6fl1PNfQXjvSB4auZdOuiyx3Df6NJMhyjA+xx1IPfGfz8Z1DwKs2o3l08DSeT8zRsOHOcj&#10;GR05z0ycHrXJWT6HXRlE5Dw8upw6tC8KeXbhSFhZ+JFYjpu4GcEHp7cDJ9OsNQlj0NXdGaWNfM3S&#10;E7iF4yPy6eua3dG+Fem3WgNrFtp2TCyvudNzhQFyrdeMbSBz16c1qa94MttR8JtqVgjQyrGRIyqG&#10;DsoAyuOuDk9cc9cgmiNOS1NKlWMtDL8KwzX9gtxYxNJHE25VXhcckEds44P/AOqug+I/hyO+0FtS&#10;gtW3fZx8qr0xzn+X9PSqvg6VJfDe+2kjwu3c0nBTtnr7n39z26fWdSF/4TW8nZfmBSVVXPpwR0z1&#10;9s9ScHO0V7jOeUrSXqeLfCOW4m1aRmQJN5zM20feO0dOCVG3I7Hgde/u3wbfTw1wbybzFuJh5atz&#10;8vPT1579D+VeR6RYWd5q8d3b2zQi1hY+YrMrNyRzjvz93n8uvqX7MmgjV9J/tG5n8z9+wLdCASSA&#10;Oe/17/Soo6Ssx1vepnrnh/wqlzZyeWGjj3cdcMv58cVz+u+CYYNahl2Dy0b7oUDufb6D/OK9U8M6&#10;BcppJZY9qsfTBHFQ3ug2yg3UpXd/Fjqfb+ld3Lemjj9pyy3OcsvDe0rJcIVVcNnJ5474Prnr60tz&#10;oNtZ3ZurhFAPC7lGR0z+HH612USWU2nRgsqlVy3Tpj+tcn4v1u1Kramb7r7f14H6GnKPukc0rleM&#10;WMd1lrn73AZm4HHXnv0rO1nxXZ2ysokXKnbwwwDkc556AZ7cZrhfiD8R4NAtGtVd1kTJZVbk4/Ef&#10;55Ga8a8YftHQ3WotpflPv8w7tvzN90emSDx1/L0rmqVoxN4UpT2R2ni7xteWmvLZPeq2JAPlkAI5&#10;JJ9hk/pyO9en/CjWYmaO4a+3RyAtCx4JJPT3J9z2r5WuvG0eu6ot+s3mP5hRwEJC4PzEY9ctj0xg&#10;5HX1b4ceIpyi3cV065xtjbI4zyOfrk/UVlTqc0r3N5037Ox9Pad4msbRsmcMxUKxVunvVfxattr1&#10;uQTmRvuqce//AOqvAfEfjfVLFptT0+6dtg/eZbHf8vT6+2K674afFD/hIdOUXcrLLtU+/J6e/bnj&#10;PPYGuhVo81mcsqMoanFfFbwOqXrXLaWpWaXzDIilWjBOeGyCQPl74+bsea+Pv2zbG50q28idZHWK&#10;8Xy9xwzKT0HqBn+nav0l8TeE4db0xb6K2+by/wCEA8YBIwfUZx25r4Z/4KD/AAd8Ta34bnfS4m3Q&#10;4ljbJ57EMe/T8/XpXLiqPJBvudmHqylaJhfsga1b6ayw+YZlXZJbn0O7J6k4GNwOOMH1OK+mPiP4&#10;w0vw+EuNu5kVWRtoAXcQcYz06D8a+P8A9k7XZbS3tdC1CHy7i3iEckJiG9pNwyzdwB+Gcdyc19Ef&#10;Hy5ltvCELOjPJ5DL5eAd2F9ew6/N7c++VCTjRb7G1aPNOBy3i/4mLbeIm163mjCXLKLhlbgkdQOo&#10;BJH+BAqzrXxBi05re80+VZEkj2SSbvu9MEcEkdfX3yRXjPha917xVNdWt0zmSLiORgGJbBJyv4gZ&#10;xkE9RyR6RoHhqC68P/ZprqSSKNVdZG48vHXjPTOB6cnjIIqI1Jyu0XKnGKVz1f4Wz3X263uZmZY5&#10;Crsys3B4B78cdvfHufeptYaPSWW6f/ln/dzu+noe/T9M15b8EPBsuv6Ta30v7z92v8I4bbyRjpyf&#10;pXpPi/Qph9j0uBvmVstuIJUZ9Ppn16e2a9CjGSp3ZxVHFySPnH9pvS4L0yWd5I0ckiF2UsCc4B44&#10;PBKjOeyjAPAHK/s+/B+K1lVIrVts0Z3LwuccnHv16euMDmvYfi18M2vdStWvVZt0yI57uc/Kcnr+&#10;vvnOK6H4deBV8PeLYxHEsduI8RsijgAjjnH1xz92vPlR5sRzS72O6Nbkw/LHqrmfqXhBF0WOws/l&#10;WD7nXJxwAcc+v0BI75ri/iZaalcaXBp9lGyzKwCSLjsODyM84/wxjJ9+8TeHUtNSW9cqYfL6SdPX&#10;J9//ANVcP4t06zmjN9BDuMacqw+8Mjt15HJx+td1Wn5nBTnHc8I03xFNpUS6ZsO9ZI4zCycZ7jB4&#10;HTgk/oKv+NfEc89hHd6gVXdEHVl2quOg9eTg9eR19Mw65YRXWrxm3VfM80plYx02jAJ7Yz+GKw/H&#10;fh/xAdDRLyNmmZ/3Kkk9evHIGcnGMEZ9ia4/eUbHbGEZNNnOP4hXVfEvn6WnlxlAit12yEnJ75yO&#10;56984r03woms6Xpi3ttpdvfRzJsuoZE6nbgnIOQcn8dvPQ1478OfCGp/235ULtFI8zMJpPuJ8u3j&#10;OTuyOp4BPqOPoDwl4K1K08NfZku5lZl2+Yf4jj+gOMf1PJRjeQ61oxR5/r/h6CzktfEGowIm6QrM&#10;y4AGfkHXuPu56DHOetfQn7OHjWDQlt7S8uW3YXzI2UeoUkkL1yBjHUcnvXiPjW41O10WYXlr8s/M&#10;IKneCjg5GOvoeM8DjjnP8A/EfL2+qWytC0i7ZP3Yyw4DEc8AMSeMf0FQqeyqGVSMqkLWPurxh4ss&#10;plSGSWNSyH+Ppx68dvf/AOv4vqPxEtLTxs2nRSKrXTBXXdnkcEY/DrXn3xQ+OGpwaTa6tau8caLi&#10;bJIx3x14PP1/M48OuP2ivM+IcawagG8tiVZWDbmwAW/Dn6YyTnrpWxUeZeplQwvNe/Y+nPFvxHt7&#10;5V023vQ0zsxVseh2k4PcZJ57DJ6U6+8fXsGgwj7Q0RjXbtcEeZjP5Ant17fX5+0/4iDUrtzp9y8i&#10;hcyNI3K5AOPmy3YDIz0PTiuz0vxZDrGkLZ3cm+48xkz1Bx147Dk5/wD14iNbmky/YqNkdMnjTUZ/&#10;E0U00rzRo2fmXAYj1x/wIevB9RXr3hD7PqIjv+yqSSP4Dzn9APrn8a8q8LeHDai0tQs0kMr4+RV3&#10;c54Gfw7Dueete0+DvCtzpzw4jfypRhVb+EdO3br+nrW9GMlqzOty20Oh8O3UFpL+4jXd1bCjIycZ&#10;+tbut62p0Rpooy21cbemeOmaz49H/si7z5J2yN8y8cfl+X+RXM+OfFA0BzKW2xyMQWfnHHp27H8D&#10;6V1c3KtTktzPQ4nX/ET22tSTeZtfcvzD5WK5OPw/x+tdh4P1dbrSJftNz8/lYO5j0I5PQHPXqM/r&#10;Xhmv+MW1HxTI9t8scigOJG2rtzxgHvjI9Qcc96t6T431C0la2hmVU2EMrfM3p69Bxz37e/HGsr3Z&#10;1Sovlsc7+09pehBby+lKs0ZYs3ygLkbe4+v159q8R+CPj7SBrkmj38oX5i0iM2AqkfdA6HH484+t&#10;euftCW2oa14XmuoIzLIyh2YtjLBiQOD0G4cZ6jPevh2y8Y6l4c+KUltIzeX5hKEtj5ck4+hyOCR1&#10;6dK4K1Re0TSO+jByp7n2p4k8DaRrmmSXf2V/JeEkB25DDsepAxnJ755z0rgtM8EPp17apoQ32/DN&#10;1ZtzEcZA/ToOCccCvXPgS58V+FFF5m4XywVjVTwGUcfngfgCDyBWj4Z8FQWDyBiskiTO0ZZsrgen&#10;PAH4Huelb+xhUSaRnzypuzPTvhbp+r6t4RRZUkhYWuD5g+UMTkjHuePTnrnp5z+0ZoseleHrj7Tc&#10;xyfaV8qGeRx12jIxnvk9fTtjNfQXgS2sD8PEnkMccnlgfLgY9sfl/PnrXyj+2m2o39ofDelPJ9ou&#10;JghKsBuU5ByO5IPGeRjnGOd60Y06HNu7HNTlKVbl21PnXVdOvtZsm0myuWkgy22UFjlsD5RxngED&#10;JA57g14P8XfhPr2mMt1JDcMvzCRs8r1bGT1wPXpn8K+/v2ff2YE+yNdahA01xNbiSNjy44Azk9z1&#10;/Dsa5/8AaU/Z9s/Dvh3UrU2y75ImkVmYg7hk5zjvlh7Z/A8EsPNw57aHfGtTjK19T83vCegwifyn&#10;QM6sx8s/xZPQ57/TOPavXPAQV4kieTasTA7WQc4+bnrkduTnqfUjM8B/DK88TaxNdWlvIu12HmGQ&#10;AYG4D35xjGOSR1r1jwb8H/FNhZy6W+noLFbgv5hjHmY4yCf/AGXrgHpzjlo2a0OqWmhTm0PS7qNp&#10;Ip2hVog8O8/KHGMr+IOeO3QGuH8WWcS2Lw2lz8xhJWOPqpDY57nG3qDycV654o8F6lB4SWW20+Rp&#10;FDOG24Zx83y/Qf496+b/AB9qWs2999iIaNm4k+b1J68dv581vKyM+pUn1W70e8h82eQyKgSTyl+6&#10;MEducYUD8q73wX4u8X+IfEUWk4kZZFAXb256Z7duRx9K5Ow0l9Rjtbm4i3EzBZGUMcqW4J54x/PP&#10;4/R3wc8KW2j6tod8NL2hmWJmVgzFuBkfKAAeOx+6BnpUJXkEmdN8GvAnjdL+SK5fb5isM8nGc5bJ&#10;B7FvXGW6Vvv4K1nUL2Zr5nz5w3DB2quccg9s46H+I8CvZbHS7Lw9q9tctHHGssI83nOVwMAe2cjo&#10;Ov58z4r1/T9N1ybTJYl8suzLIq4/DGR06c+n1I7JUIxjaT6nJ7Xnl7q6HYfAm+0LQrFLC5Kr5iru&#10;VG2hcjqF6nJHpgnjsQfUvFXjzw4NBTTdybVjBjKs3QgkdT6dz6dq+Yb7xNq1pei3sGOWyygtnnoM&#10;7uuD2PA4PcEZfib4yeI9HubWKeZlhC/6yOYn5umCOVPJHOCc98ZrVYhU42Jlh5zlzHXfEiHRdQuE&#10;08BpQ1wzqzZVcg8nnOOw9P5VJ4EuV8MX406KBTGzb3+Xp/sjI55xwP8A644jwv480zUJo49cuQJo&#10;pMeWmQCSM7ckDOeevbtngWbnX7q41CEOYzF5xMjKxGDluTzjpnkZxj1rBS5veNeVRSiz2bxf4xnu&#10;PD/2CxjLNFGFWRuT07f3uR+hNedtq9xeRSX14sm6NSvzLjPODgdyP84zXReHbmPUoVs/M3eZtLMZ&#10;MBGztGccZ+XBA6ZzWL8QtIg06ylMQ+ZlIk2oAI0bJ6evOBweMD0NbSlKWrM6do6HDy+MLSK6hlfU&#10;t62bMu4N/CvT8Ov58d69a+HXxCuPEPlnP7thhl8zGARgAc/h05yeTXyT4+1cpdebpVw21LpgknOM&#10;bhnjnjGARg555PfvfhF8QdR8P39mf7QYWkn7vziGXtwcdSBwPzrnp1P3hvUp3p6H0z/wjUGn391q&#10;q7F/dPsQnpjn5vbGPU9T9Pmn9pTxbY6ddbDcKY2jk2srHIJJJI5/u9Dycg+mT75eeN7CygW0fUol&#10;+0R7iqyA56/L1Ht0+pxnj5M/aOF5reoN9kfzv3rs6xNlQuAd3BI/iPHJ564BrTFTUadkYYeL9pqe&#10;o/sy61DqjNK043KwHl+nc8nrjH6GvrT4bXOoP5d5FIxVMFvmwDz+Q5x3PQdxivz9/Z61m68MXrR3&#10;UjLH5w3LtIPJ6fj7k9Pxr7w+Gnj3T30OHyHDTRxqJGj5zhc8fUf/AF+nNYOXup3tYjFxfMz2vSPG&#10;flpGLjO5k5Pr+nf+QH43Y/iHZNKyPMu5j0+v4V4j4z+KljpMH2m3kKyK5CxsuMnggZ7ZGfpxkAYr&#10;yO8+MPiDXL9orQyBh/EFO4Lzx169MjnjjGK7J4iNPzOOGGdTbQ+w9T+IOmrZs3nLtx949P5fjXBa&#10;78T9MttaRFl3buhHzDPQDj1z9K8L0vxP401yBLGW8kYeZltzdWxkj0x09e3tXbXfgjVtQ8ODMLNJ&#10;Dhl2ZPykYPb0o9tKotEH1fllZs9o8IeOLLUBukkQxz8/NzngH8eufx79ar+ITBdlntxujJwee/5e&#10;x79a8BtfGPiDwTcSWzXDeUjZ3MxXIGfXn29cDOOK9O8LeModSso4FljkZ1Dbo2DALjr7++OnvVxq&#10;KWjG6fJZnzT+11G+k6lHDawiaOJx5u2NdwXD5x6YBz+HpXzVqGs6npWhl4IG2rd53buvBx+GM9MY&#10;xX2X8etAt9aEzSDdM7ME8zHYZ+70PUZ5B45xXzf4m+Ed0PCGqREbmhXKqmM4P0HJHy85PXPPWvIx&#10;NNutdLc9jCyjKm79DQ+EHjSwstKaZ5l/eNlFXHy8ZwNuT82f8k4PDfGXXE1bxBbW1o8k6yyZkj3/&#10;AHQXyDnPBxxn245yaqeFFu9P0C6juY2T7MuWlEJBR89euOcnA98dq5nTrsa3472zyDa7BPvdCrcc&#10;Dj279PzyjL3UjRx1bPub9hPwx5HhyGWcfNwSu3pnBxnv6/jX1zp+lQ34Ysg24/P/AA4r59/ZM0yL&#10;QfB9vNKyqZI1LDBG5sDPUDv9PvfgPofwxKLhFVDwedueT2r28PHlopM8PFuLqOxS8Q6a1rbSW9vA&#10;NqqQrt9Oa+afjbFKmoLNcruU7htZQx6Zzg9Od3T8cY5+sfE0ST6ZNDHH820/Ow4+vSvmH48WkVvB&#10;Pvdi7OQ4Tntj26kAHoMHn3MR/DJwz99I810XxK2iw2U03SWQqCMfc5P0PX2+nUV6t4W+Kax6UltZ&#10;Tfu24GGAx9Bj6+1eS61pwbQLS1t1R5VhCo23uT1+oz6cg8A8GpNIs9XW1toIlaNcMfLbgD72Aef8&#10;49zXLTnKLOuUYyPZNO+Jdx57I8uY89emTkA5PHfj6gdc89FqPiuzvNP2vcZ3K33j/EDwf885NeV6&#10;Xpl1p0X2m8dnZWGWZSNvfkfTH1H0NNv9ccXPkxeZuQbPvfe5PPfg5/nx2rb2kktTL2cd0c38Sblr&#10;zUmVMmPn52/h5+YkEdBk8Y6L+XA3YbV9I81I1VdrAsq4b7xA6DOOnc9fbB7rxNAj2k0rQ7lXcG/e&#10;fMeCR06jHYcH9B5h4o1mz07TZII7kNIvLKoHzEhflyR2Oeuec1xy63OqF+h41+0bbRx6YJCPmmaX&#10;b5g/h5OOuPXAAznOcCvGdNsRdXG2K13RhwF2tnnHb8QcDPfr1r1L4oXp8TXbabDFsWOESbYwMgYI&#10;9OnI/DHHrq/DX9n7VNShs7maHMs0fnMrjd5a8jcQOcgf+hDP3snjtzSPS5uWJjfCjwXLN4hj1WcK&#10;0nl4VRnn5SCcg8dR6Z4PHNfRnhfSbnw3pa3Yg2QjmTPt1BB7cdfpjFO+G3wVs9GkjkMDSNL8yLMM&#10;ADj3JI69B3wScGu8m8Lx3h+yzPCsMPCmPADkd+PbjB9q7KdJ7nHUrQ2PK9e1W7isod0bSXHmSNtj&#10;UNn+JVHtyPwBB6CtfwHdPqWpxrOjSL5ihd+B8uG4PPJwMcfng4Hd33wz0p4VeG3aRoxncrDnI5OB&#10;7HHTGPTkHmILG407V4UtbQRrGreYip/dDZz7lR9QfTk1XK4vUn2kZR0Pof4U6CLeBbuNwsknzfLx&#10;8uMc/wD1vY+le2+BpXCLlmXnGK8W+B9zDf6XCmAcMA/TdjI+nT8/0r3bw/pCWtnHdxA7tuWHPpXp&#10;U/hXKeTiJNydztrZo1svRscAnr9K5vXfFDWJaEyLkdPm/wA//XzUl94mW1QMxHT8v8/59K4bxPqM&#10;uqCSRD24z/Dz0/T/APXiqZjGN2bN147EiBEk+83973/wq1pfiYy3CyM4x6n/AD/nFeQzardWU0fn&#10;SHaz4UE87e5/If56V0Wk6pIIEmMvBXoT7fX/APX1qYyNPZ2R65YeKIm+Uv8ALn5SPx/WtG31dLlu&#10;vbrXlml3l1IPJgJ4JO78Pr/n+XbeG5m+xxAfxe/rVpmPLynY2d0ZW27/APx2tGOVXAwevWsOGYRK&#10;CD15qeLVMOFLe271pkmxxnP4Uo6kVVt7pXA+an+eu7aNtSO5KxOcj8Kpz3Hl/wAX61MLhSNrVT1F&#10;Q6ZRv06UBcmtr5Zu/wDwGrgPyZC1z1pdlJ/LJ56fMetbdvKJEy1UMsEDGCPejJ3cN+OabuH8I/Wn&#10;ZBOQuaGAnBzuHeg4Pb2pQccYoYcYX6fpSQCKT3H3u26kU0oOO/txTQQR1/WnYBSBilwRyTQCQdoX&#10;v60mey4p2AOPur+dB5OCe/8An+tGWbvRnB5FMAHoVoOQOc/eoyMgk4+tGfQUAHGcD/8AVSEN0JNG&#10;B1DfrSkc4PepuAEAdKQ5HPtSDOP85oOT0/nUgBxu+7QTxg0HI9aCMnH5iqACcdD3o3AD5vyoxg9K&#10;PunOPmx/WqACSKHOAAaTIAyppcAdR+dSAmGC8nmk6f1pSCeSP1pBkDJakAu7jGf1pB05OeKOg7dO&#10;tBPpS2AXjjHzYpM8fLnPTpRg/eowOmc80AB/2Tj8KUk54HtSHB+VqTJ6VSAUn0/nTQe4P/16cPu4&#10;U/8A16buIG5hREBWK46UHgZxScs2QpoJz2/OmwA7lNKDhtuG/wAaCR3H40jdMgVAAT0Az/jR3xnv&#10;3o78mg8c/wBasADDGd3vRxt/Shk/ioYkDBNMBO3vSj0xTdue1Gc8n6VDAc3NIGHQ0mT1H1WjcRyT&#10;x7UgDrxmgnjn0oH4/nRyHHr9KoAwScZ6elGefl9eKASTjH8XWg5ztpWAaTz0pSN3XrSAk8g8d+aQ&#10;e5p9QF/i5NGM8j/61IFwPu0vI4J780kTzCAdGbp9aH5GQKD+H40g65z34qygyejA+tIpIGSM89AK&#10;CCRjJ/lS4IyBipiAAnrn6gjpRnJzzkfrSYGPWk3qOv8A9aqAN2B1oKk8AY7UcZxijPYt74oAHwWx&#10;n9aTPO3H0pcgDJ/759OaQn5vY5oAXquV/Cm9eaU88H1+b3pDkDaTwKADPOd3+NKWHYUjEDgCjp0J&#10;56dKAHMMdhx91vWkODyFxx3pMEgMp/KjITqO/wDWgA5zgOfxoOcblP44pcHoRUU8ioNx7fT+tBI5&#10;nROp/wDr0quhO7rWVdX4DYBwP97im22qmOTy2kXp37UuoW6mwQRzz7U1mxwBj19qgS9Myhlz6VKc&#10;uCcbT1phcqz3Zj4z/wDWqu2rhB5Qb8qk1FE2sBu/H61zeoaiIZdmPm6D2/z/AEqdtyjp7OZZZBhu&#10;nXmtAZPG01g+G7kNbqR361tCXPJI98mgSHj1z9Pmo+i+2KrSXkcbHJpVv4mXIIPrxVEosdTz2/Og&#10;ZK7T+VQpfQSDEcv09qUTK5xj2+7QORLkhMMeD2oP3cdD2NCZbof15pSC2FJ7npQCQnfGf1o4x8v4&#10;UEBchfao5ZgoJJ6etBRIhA4H0oG4rwahiuvOOV7/AO1Uzcjls+1AAMZPFIRgc9qcSSfr3zSAY96A&#10;AgqcHr9PekAbPAx60u1SOnWgA4yox9KAEyWPTvSHcR0pchjgfpSH7vJoAP4cEfhQRtPB+n+f0peS&#10;eG5pCuR16H+tAB3yBTRtB6//AF6CDncvHrQRg9P1oAMFaUD5aQ5CqwXdxQoIbPr+ooJTDAP5c01u&#10;mQce1SYyNx57nFR3BUAlT+VBQk0pUbSe3zbu1UrgpJlTIF2t8v5VHe3bQLnIx7f41j33iG2to2Mk&#10;+07fl68mkmCLOotGvB/9C6V578RJYLO1afz9oDfeyeDz/X8Kv678R7W2Vknk+Vf4mPTp/wDrry34&#10;q+K31TTvs6TYjkH3vMxkYPp9T+YqZSiaU4OUjy34tfFbUhdSWdpcNtXcVT+I9f8APrxXF+CL/wAT&#10;3d201xO3mszGQq27JG7kZH1+XGBlfaqvxAljkvpIIw22Ni7My4ZmwTnseQfXjHuTVLwd41j0KWKB&#10;R5RusPCzMFzluNp29Dn6/KR615jk3Uu2esqcY0tFqfRHhvXX0zT0MN0vmDl9nRW9G6HOOPXP6dbf&#10;6vaapo2+G4VroR5KN1z0B79/614bo/xR0mxhaG1eSSNznPQKDnGOegI6DIznGeTUniX4xaVoMAub&#10;C8aVliJbdywyOoz0P1x1roVeMY6nPKg+bqdVYeJIJLm7CAPIPugvznJycdevc5/x0tN8Tz2+ktrE&#10;k3liUfMzLtPTIxz7j15GOmTXB/Be8u/G8s0kUAka4YhmVv4Tx0z0/Tjt1r1TVfhfONMWHy2jURnA&#10;Kn5MEEDnAPGOR+pAp03KUboj3YyszkfFPja3Xw7JDdX/AJbFiwRWwQOuSegyMnk/r1+W/GssPivx&#10;Dt0+xfbuHmMudqZ6Dp1II6c5IPtXsnx6gk0O3XTYL4MzsyzbFyVBCZxxjOW5I54yODXl+kpo2nK1&#10;7DDJ503G2bOFbrnB5HQc/L1/LkrScpanoYePLG8TnNW8E/ZNFFxqupxHHH3uAo43d8nGec8cc9RX&#10;myWSXHiyO3DOPl2v2P3ck9Bx78Z7+leleNm8uyme/u9xVd6wxsAqfLgE4H1IBA9zXmehXkOoeIRO&#10;umOsasS7bjuK/dxzgnOcAHGScHJwa46nLzJI64yl1Pf/AAn4VuZvCiNFayeS0IG0YcngckDtjOPY&#10;DAHGfFvib4a1C28SNJdTqyrIwVVb5I8tyAOnU5z7cetfRum63ar8OIzbXambbsabcMEk84XuTnp0&#10;HbqCfH/G6WU140MkpVVUndIwyc45bn72OOeMr1AroqKOliIyfM0jy7xN8P5bbTY9RsI42knUGaZo&#10;gqp0P04z2+uKT9nzwZDd/EO3slBZnmTzJNoXed5OevPAYdR9/wBKPip48TT9O+waZfSMJGO6ReFU&#10;9DggYPY9u/BzXV/sh6/pVl4jijR9s8i7ZJpFPy9847Y9M9FPpxjGMZVEFSUowbPtbw18IvDmmaNH&#10;qN9skuI4f3PnNllOACRnAA78Yr5t/ap0fS9DhmuEj2M8v3VUbjyMfVcbuwznpxX1FP460aDwtg3s&#10;Zk8kOfmUZyfQn8P5Zwa+K/2qfiDYeI72bT7XVfO2s5kZWXnGPkBHc+gOf++a7sR7NRSRwYWVSVRn&#10;ireKtb8Sa1Dpltb7VRdq3G7LNg5AHcY9uOe1fVP7LvwkXWbdZb0tIyx7VKrheGPsBjAOPdck818s&#10;eD5kn1mHyRthVdvytyWyeQc5POM9O/0H3R+yV4u0tdJtbCCBmxu3IqlQGJP06+4P4Zrjw6jKp7x1&#10;YiXs4XSPcfh/8MbOzslvpNOZdi5VpV6khuQOnGPU4z3zWvqvh2e4geKe2aRgo2rj5vTuP8O3Xv6b&#10;4K0SPWdKWaWMoWUFVK53d+mMg81p3vhG3treS9LL3P6fXFe5GEeU8OVRyldnyD8X/AgtNBmvItOb&#10;z2+VUjXKscYx908YHJH6VY/ZK+NC6TYyeHtQu9s0TBDH5YZg2cAL04yRz3z0zk16P8X/AAjresQX&#10;UCthX3FVXnseOQPUDvmvnWy+EvizwJ4yk16KW43SXG/93udsZ5yGyNwP1657ZrhqxlRrcyR1Rl7a&#10;nqfoB8PbldVt43aXzGPTceq9uldqYEt7fyxtHr+XWvm39nn4yR6aiWXiG7VZmPyszYUZA+UZ64A9&#10;OD3Oa92h8Y6bcW2+3uFdhj5QeOvWu6nKMlocEo8srFnz/Jl3Yx/d9utZHiDxfDAwETl2yQx9Pw+v&#10;+ec1meIfGiKGAnWPoFDN6+wz/ntWJpwl165WaxdlVsktJ1HPX2HX8vypsVtLnUaVrhuJQ1x97gjC&#10;84/x/Ct61vJJfkVSuf4sk1g6XoLadsxNuIwdxzz7/rW1apcI7K0QC/3j1FMDRhsw6bjGoHtjmnrL&#10;DbhgqcbccUW0u2Al/wC9ntx/OsXVdTaBtxmVQvT/AOvTJ1L15qeBtdsbevavPfjXqC3Ph+YM6+TG&#10;M/N26HPUZ6Zqr4l8dXNlcbri5/d/MRt449ePy/xFeb+OviFf6zYS6atuWj7liDuB/h5HoOuazlUj&#10;FFxjLmRi+ENFisfFVnrkl40CySgTbmAHDDnP4k+nI715T/wUw0TS7z4bXEtjMsjQNHKH3DDhXC8H&#10;rnbJyO/Tk8V0Pjzxbq2geHZL+3t/L+zyicDcxZgu0nJ5PTPQHIPfpXzl+0N+0Lr/AMV/AtxZxWrp&#10;Ktu0ClvlwR35YbumenOcc544cRUp/V3Hqenhqc/bJo9c/wCCa8s8dgtrbP5aMmZpMNuLEDOSQDgY&#10;A/4EM9xX1vr1mlpYtqV3Ew8tj5cYyxZugPHofy9q+Tv+CZdhd6fpEMf2dA8lsnmStHnzGHzAgDoM&#10;EenOTzjB+tr1rjxFqKxiJSkany4Y2GFY45P0Gfz5xW2F/wB3Rhiv4zbPJ9R8Eazf6pJqskbNMwJc&#10;t1A6bTjk/n15+nm/7WcmufDv4cTKmrrDIVYLtZkz83HpyDgdOSp56g/YGl+FLDSLWS/1ALJJJlmM&#10;jdP8BXwD/wAFIPGNx4m1j/hX/hmLdNJP5crRryigtzkD1PXjGBnPSqr/ALmjfqPDy9pU1R8p/D7w&#10;VB8UPid5t232uOO6USTTdcvyxxg9u/YdewP3x4M0Ww+HfhKF20a3jVY8/vIdp+XnKj8ScnB7k15f&#10;+zX+yZf+EtIh1rUNscg+ZmkjxtdmzvyDn+JueABtx0Jr0D9ou01Dw94Oawh1Jo7to8W6rGQ24Lyw&#10;xuPyquPQZ/CuGjGVGm5tHdUl7SfJch179rvQpdPbwzo8EMbyKyb5JDwfqOvPJOOR2715XpHwq0zx&#10;14rjfTbQF5pPOvLxdrvuGfl5/wB/v02+h48W+H/wX8STa/cXl9qt1c3jNmZ/vRwfN0+bgnjt/Svr&#10;34F+EovB3hb7HFZM0zLlpPMJY5Gc8dfwJBz1HNEZSxEvfM5U1R0uSad4f8HfDTSfsNlbs00bNua4&#10;kUhWBZjkjkY9cdv9oE9t8P8AxDrMsyQ6b5FuYxubaqxjcD/CMktzj0GMcDv5j4xfUNcdi9k0NvFc&#10;YWaeclpRkt0zyQGXoTyvJ643vD11aaFDFcW94skythQjkALjhQOe2GAHrzXRGXLKy2MZR5onrHib&#10;XZLK3e8u77zrhY8ruYbAc5xwPr2Gc/UClovxEvfEumTXU2oxW+RncOoGzGV6jGCOTwOfSvKPGvxE&#10;vfD+nzXF43mSTDbah1ZmHGN+CcsO/wD+vnz3wD+0Hp+l39zp91cfNJITvZgABuwVUYGSeB1z+gNS&#10;rxjImNCTjsV/2q/Es99eXHh7Trma4mmyBu4+8vc4HRW44wOehrn/ANlz4D6n/wAJbHfXenSf8fWy&#10;4vJ24c87do4ycgc44wOe9dh4Pi074jeOTdQxMzTSKYY5GDM3ynaRycH5e3A6dcGvrz4c/C7wn4Bj&#10;hF3tW4aFHuAWC/MB0Az069x61jToutUU76Gs63sqfKavw58G2dh4agsFsS83k7Z2kUklgACT+A/H&#10;8a0Lrw7dQRSFvL2tHuX5QM45/LoOn86nv/HOj6UHjt42VUzkjOB04Hckn9etVbTxkdWm329pJ98n&#10;lT3Aznj2/wA816j5NjzuWUtTnPE2hWsMjRLZbm4MZkUY3EE56AHlcZOevrxWJpvh6ytPE0N+trIr&#10;SFvM2qNsZ+h+9y/fI6da9KtrcXgJVV3R4O71XORznAPfOc/jVHWPDYg8u5t7cO0cysshVR0G0jn6&#10;ce9Zyp9SubSx2dhdaP8AYYd2nLnylzkgdvrRWVFeQrEqiOHhR1aitDn5jv8A7wyT+X1pV5XZk+vO&#10;eOKblgflzw396l5Xovpn29q0JHKSSQQR9T1p65DEKeQcnb/n9ajUqckEDnru609ZMP8AMP4fur0H&#10;FKwCkqOqdeVyKdkn5lP0z1phYhCAPwxilLY7fTilsA4MpPbP9MUKdy8L/ujH+cUEfP8AMefSgNzj&#10;DcDnp6/4UMB27PbGOi56044XoR69uaYD/ePy+n+elLuO3v8AQ96kBwC7skd+mPapFIxyPeoiDt2o&#10;fu57fhTz8x4HRj1oAcH3DdnqelAJxwOG6HsKA3zfcz+NJ7nP6etAD+DyAV96UlgQfL7/AEpuQDkf&#10;h7ClDDb174A/lQA4kAnDdsdfagDjORz/AI0MxGdxz7etACnntQAYGdu1eaCflAOfxHWjOTvI46dO&#10;tDZCg5/3qAAAtxn6/wCFG7jCexoPXBP/ANehVOOv4igBVPzZX/gXtSqdowRkim4O7eOWoVieAffP&#10;rQA/cA24UuONg4/Om9Rk8+lCsuct+GaAJA2Xxj3z/n/OKAGIIz9KaAW5AxTs8DP8qAA4zv8Azpy4&#10;JBY00E5yMUfNnk5549BQAKpdfmH4UBWxjJ9f8/jQGAOV+tGQBkfWgBuCe59elNbI5B/4DT2Uk8dD&#10;xSYA4BHp81ADcc56H0HajIHJ/Whhn5ccc9aDgHazZ/3aAA4IIIB4p3ByAfqaaEB5C470AuTxwe2R&#10;QA45X5mGeO/egnggikHPA5yf6f8A6qUfJ2HXntQAZ4+99KCCfnOff3ozyBjn/ZperYK8jjOKAEDH&#10;byfanAsDn+dDAseRTgDnp+fegBhIA69v6VBO6ryx2r/nippDtX69vWs6/kkVGdGHv9aAKmoz5XMb&#10;7XU/NlsfWsPVdQm2Z2jcvem6zqhi+djj8e9cvqvi+BIC7P8AMBjzMd6RUYuRJqGvLZy+ez/K2NxL&#10;cZqGx8W/ZrhpAW3Kv8RI3d+ema5jUfGNhJMRKAd2VZWYrj8SOMdc9PpVT+17KG8BluI2SRdyyFsj&#10;HrznocHFRzdjT2be56poni8agjPFK2OuX6euMdvx/WtC41yOdNwYso9Oef8AP8q8m0zxFHYXTQWs&#10;ynd8y89V9D07+takXjyBEMEsihmP3lHJ/Dv/AJFVzEyhY6PxCI77c2/Z8p+YAce9c9da9FpxUSyb&#10;V6DC/nz+fXFMfxLHJHvklVgV+ReBg/4/41z3irxJbSWLW0sUbMwYfw5H4+2eef6UpSRUYt2ueneE&#10;NdtX2skgxjorZ28dePx/z06HxJo1nqemfabQqW2/Lnt7H/Ir5v8ACvxRbTrxtNv7yTcX/dNvBGAD&#10;1yQAw9Ovv0x6Xa/GGD7AI1vFb5fm+foceuf84ojUi0Eqconmvx58O2mpPDG0KNtdwyydO3rxj/OD&#10;zXkHgmSzk1F9MmAuUVmUNJ8zbMnAI7EY9fTr26T9p/4uxaUf7XtdSGzy9h+bKtz9Dk8AcDr+FeJf&#10;Dj4tWF544Wa2lbY2RL8xHJB47kHqerD+dcVapBVLndRhL2dj3j4faw2k6fNooVVjjkaN/MX5V5J4&#10;6E+3Y88DvLPrUdjpN9ZQRN5e5t6leed3QEgdR/8AW9afhaSWW9vNUtTHiSTfiH5gQxxjAwMAfUce&#10;mKuG7m2X1tJtRZIAYzt5cY57ZAzgfh05wavsZy+N3PH7/wAbXXh++ez0qSRIZMPt3EKQTzyDjkg8&#10;8EHHGM56bwT45ub/AECOGSdmkaTYm5sqf7uT6HIA6HrwDiuY8a+DxaanDeaZhPMk3qyyH5pF78Hj&#10;HQ88nP0r0f4Y/CzUJdEh1M2zF5FO/dx8uD7cfp9PXGn7TnsbS5VBNnE+Ir218N+HtSnkZoXWbYG3&#10;HcFPbPpz0z0x1Lc+5fse32mv4Va6aQs7SLu4HGR0HAHXH/1+teK/GG1IvJNImtMx+bv/AHa8yDOC&#10;Dxk9s+oPvXTfsreNptLsZNOtpMQpKo53cr1BwMhT65xntnNVTko1rMmceamz7csLmG10LYB8xyce&#10;2Ov+FcVr+vCGZmS5PB5bPPJ/zz71Fq/jHztJFpaTMshUBffPXt1+mTWF5E+pWbo1yxm64XPXPBx0&#10;r0JS6HDGN3dmnrXi2Wxg8y3lGzqpXoTnOOlcvfalFf3DXEYYs0ZO7+I8e/1689R+Bqkd1ZWn2a/n&#10;VpBu2tIxJweOmeB64/8Ar1j6XrtlPMNMY/w4TdgNnH59ePU/pWcpe8aRitzn/GHhyK886UWnmysu&#10;MFgNo6FgCQCenP5HtXzf4i8KLJrl1ez2/mL5rN5jbUCsO45H9T8xxg4x9Tauk93C0MAkKqvIXPJw&#10;cD8Tj3rx/wAS+EbmwinlvY1YMSzSbTkgeh9eM9T14z35a1NN6HVQly3uc38I/D1pqMdwdRstzL8s&#10;kcigN2/hB5xlT0Hc81614RtLJZZLSeDdHI37uRmLNwc45zz147DHPFea+B9UGlwNBAf3gKiTCkA4&#10;PK+2M4x1xzz29c8LxW+qaRFeXciltoZSjHH+7+o/TpjIVHQdaUuZlibwZYz2ckVp5bKyFZIWb5d3&#10;uAOT7jn9Kx/C2nNoGqC8UeWo+6q/3uOMHH59cj6Z3tQkexsJNQ+2blX72F7evQDjIP8AXivN/iH8&#10;WrPw7FJLp1ws0Mj4mVmb5R/s5Iwee/OOe9XNxirsyXPLQ+ifBvxD0/UbCOxvYWjljXZIsn8RxnJy&#10;Bx15xjPTPFc58evB2geMPDRvIAvltGys21eOM9+MZ57jHXNeC6V8fm02/t7CFZvJlTdHtbLBTjOe&#10;fXj8MAHNew2XxN0q70EaZexFVfB3PGflPJHX3x+o5yM17aNWPK2T7OVOpdI+QNf+Ga/C7xsviqKR&#10;UDMYwrYHsF6dOeuele3aHptz488GeZrEyFvs+FZVOMYONmR1HryDn3OPG/2wPEtx4PaG3iuW2i6U&#10;yLkthSd2Vz04ON3px9O8+Bfjy08Q+HLPTPtm2RVAaabDEdcgZ78A+ufQiuKnKMK0odDslKUqKl1Q&#10;/wAHfBpxcXFtLp7mT+G5ZnGMHAUkH5h0HuMAHNWtN8AXfhC+utP1OfzIJ18xWwc4zjqeD27cgZJ4&#10;wfoT4feGdHu9Ja2hj2kBQ56D+8SMHPp+XqMVB8QfhrKdKnmNpukgy67er8HOcdz/ADrrjh0o3RhK&#10;s5dTN+ANuNEt5i8oCbd0e5tuRzjr7856HrXqujW8WqS+deQqWbLDn5fw9O/+RmvnbT/E7Wl1Doun&#10;zbZIwG6kYbnOfTPTnvn3z9AfDjVDrNjbRmT94f8AWbW3Yx+fP+e1bUZrlsZVo+8mWvG/w3XUNMbW&#10;IU3SRqfL8v8AiP4f5+nbnItPh01Y7idgrqT6LtPTAyO+c9c4r23VtPgi8MiPYrbcZz24rxH4n39t&#10;b6vbafFhSrhpdrYG089foB6jn0orKMI3JoylKaiW/iIBceH82rKzFccYHYZ5HOPx7fWuV1bwjeN4&#10;dMNvtEkkREisx6+nQ9c/zrrb2dLjS4YD/ERjkHPHIH6+1XtFnsLqDypBwePpWjjzybEpckfmfMPi&#10;P4ea5pmrQy28XzEs4ZnP3ueoG5ugC+/HSm67o91eyRf2jKztGqySQqxwTgEDknpnr+vc+2eP9MtF&#10;vW8iMCNlPyqpOR+PsfX8hmvlz41+I73w1qs+pw6t5MAYeUvmA7gWIzwT8o4+nTp146kY0jtp1JVI&#10;2R3Ph3w94euNdSxjtdyxyLKoUlfwx6jJGR/KvS7Lw9psiGygnLhV3bfU44Bz9cfh7V8g+Bfj+8us&#10;/b41k3MjBPlPUHIPUEe2P06V6TpXxc1i18TQXtxLJLbyqpXy3GA36k/pg9uDWVOtT5bpblVKdRtJ&#10;s921b4YW3iaxnhmsFkf5WjyTwuOw/Dp3zyDjFfPOreDbPwlqdx4ZnGyPmSCRUIUfdIIIPHbrnoST&#10;0NfSfgb4p2Gp2UOoxMjMygMzSbQynn73TuM54HPPFeXftO3Wnwu2qWUnk7mXa3uB0J5yvfA9enBr&#10;WtCnKPOjKnOpflZ4vret6trHhW508urNDG4kLfdAJHIOMsMDOAfyr5O1qbxN4f8AHLsyFluSQrW7&#10;deT/AHRjp8uOQP1r6y029s5dRb7FPG8c8JkcFvv8/M2ezdAf09+c8dfAfw94huP7c0i9/wCPdd00&#10;TYbPIyfcjP6DgHp5tSMqiuehTlyadzi/hLHqMcLXM06lljCzKhO5lB4A5x/PoOCK9ksNQFukF7NM&#10;21FRjiPPl5YZwM4ycZ5JA9DzXF+G7XQPD+itJeOqyRqFdvU784IGOOhyO+OBkY5/xB8aU0dZrm1S&#10;PyXlLIswHbOeAOepXngYPGGqo2px1HL35XR9a+EviDbSaRA8hjj8mXKtnJBUjqpPT8emMdq9p8If&#10;FrRtbt7djcq3zfKVk4bgc9c+vfOBnJ61+Zdr+0rfaVpcdvb3hjtvM3RK3LI3cZPTooyO2T716F8L&#10;/wBo/UBFaoblm3SZ3rkZ+Xk56ZzxkjqeBXVHGRictTCOWx+lWoeNNGvLVYRKrbhj5sdR36+x/WvG&#10;Pj34uSSNLa1J+ZtjbI+V65PJwQQD/nivMn+P0umaQstxPtZfmVmJUBjzjj0O3gD17Zx5549/aIh1&#10;qW3himwy/MZCuMMOue+OOR6HvxW1TERlG1zGnhXGR3dptNzHBp+WkiVirjOIuRkDH3iOOTxj17bn&#10;h/w5O2uhr+fy2KkyLnOQRlT8wP48g+5zXlfhLxzHEI9SNzuYZYqqjAU9MZHXrkdAB2FdJb/EeW51&#10;+N7a8Cx7l/d9ecHJHQHG33/XnCMo8t2bzjI9R8SaBp99oc1rd2sY3wZbe3y9enzdOnXIx7EA18Jf&#10;F34UW0PxOku5LRkaS4xvRcDIJ5JxgkHrkcDn1r7fi8R3N3YMum/vpFJRm3biF256ntlT1GD+Ax5N&#10;+0P8MFuLGXULO3Uzxw74/Lj5Y42j17c8Z6HtRiI88U10DDS5JNPqO/ZG8b2trp8Wj3Um5raMwzBh&#10;u6HG4j/dOMdcYz1xXaeKPG50fXGtob5vLXcZGLEE+3XPb9QT7/KugeLfEXgnxpZsBJHHMVV1HY9s&#10;8nIB/HsM5FfQVxpreI9S0+/Eit9ojUTfPnBGDkkkZ9QeenYdcqdSXLyx6F1qfvc77HsHw3+L51Lw&#10;vdRQFvtG8tHFGhVgSeDwfQ9PbHWvGfipf6vrXiNdVubXdHC21s4XoTtySe+f6cda9G+B/hpZPHCo&#10;67beaPEcbEYABIPAHXntyRxzyD6N8SPgJYaxPAYE/cqvyhsZyM8cD055556nNdXJVrUlc5ealCRs&#10;fsw/2LeeEreaSFVmhQho2A4GSOg4x6Y4+ucnyn9vPQRqHh26k0mRkaFfuw5zjrxyM4z0PHH4npPh&#10;5dXPw98b/wBiyXA+zSA7Yxj5c46eo9OvSuL/AGuvG1pdebBHIqr5YX5m+U57H16Ecj8qqpKLwrT6&#10;aBThKVdO++p8p/s16Haaxe3VqYZHmS5PyrEWwnGScDB4yDyMY75wPqvT/hI0vhq3uZLBt6LuXk7x&#10;7t8p/XP8XIr5m+A0ekad8UJlJVg0m5kb5ssFJxjbk98AdT25Ar7S8L+MdGg0eC0+0BlaML/Dy2MH&#10;8sH6Y4rhy+MZRbsduM5oSUbnjPxg+HlsuirFY2irN5RHloozt6DryTj+nPr8YfHP4Py+H9bXXN3m&#10;K3Llc8tnkn09cZxx2Nfob48bRNbtfsiXMcZuDsZunzYyMjkj2HORjjjjzvWPgFb6xBNPq1i0iv8A&#10;LHCF44z7/mM4PHXmtq1Hmk0jCjX5VqfGvh3wbLbWUNzIptmlYHgYLrgHOcZ9PphfUV6fbW2v+DrK&#10;ymuL3dGsiSrJvORyCc46Ke/ccc966h/AUxjvtIk0xo0tw+1ivMZz8vfIHPuAeD0zWBr+q6ddaE2m&#10;alNJ5sMZRS7EHcq4HyjkcNnnnngVy8rjqdnOpWTWx6gPifBqEsJN3DIoVXZmbG5CDyMjp1zyT8o6&#10;DBpPFulap4ju/wC0YWZlADDd/CCew6gYxx+fNfP3hv4jXGq6xbaZbTKyx4Vm+982R2HQYB46YP5f&#10;ZPwQ+HGl+I7COXVNRZpPs6fL5gI4PQDn2B4HX2reF62iMJSUV2PKk0q7W0ms5ju2IQJBGcgY4Xtx&#10;z6YwW6HNcP8AEieONFuluYUkjT93HGoUgkcYH3jwOw6Y+p+pPFvw08P21kTZupl2sGjVgM4HJ49+&#10;nueSK+avi54R1afxJDBHZsvnT8Yi+8gGMDryRkepxjvy60JRVmi6VaPK9Tghqba9NFcRTNH5a48v&#10;aMKWx0xjr+RPPUg1paBc+I77xLa6R9vZ7dWXy1WQ7O5xjo3B/HP1rurP4IQWPhOPUrJZI5WnPmrI&#10;xb5ex+bH9DzVfwR/Zmk+J1iukMky5CrHKqmQZPTHXn9Ce3FY+zel9DV1I7nqXhfQ9S0e4W5V5ipt&#10;8FfOAAIJHJ4I/Eg9ucAVz/xD1u9u1ngispwzbmVo1Jx6YHAGQCB94/SvYfCthba9ZrNeQBVVP3cY&#10;zlRjAGc9eOvTnv24zxh4IvpUK6fYL5kak5jXjjkLx0PX8sDIFdUoNR0OLmjzHyv4j0O+V5hf6eAZ&#10;Jj5O/hWHHHGOOnIPGTj3y38WS6A/2Ebo5FZVkDccfLkD3GD2IwcZGOPevFHhm1i8Nyfa4Y3aRss0&#10;inJ+bjphs8549OAM8fLfxYmuLC9+2xt+9Mmw/LtxzySQeeTnpj68VxSjyHdTlGUWeqaT8abm9ufM&#10;ln3LtG5vVt2SCMdcZ59z15qLSLu88U6neaoz71V9sZZcjBIPH0zk9e/qMeXfDSWXUI5LaSRnby2X&#10;5o/UEfe7nnseAPy+gvgH4Fhm0po7gyPhQ5XAAPJ4I4z8o9SRjPQ0ovmsinGMU5HJtp/9m2M19NbM&#10;sLYkVipwzdc49MknBIx7EV618Ivi1NJp8cMVzjZGq8r8oA544z1BYcHJPU4Bqbxn8NbfVvBskVqh&#10;a4ZR8ysV2sOhXgDdnGT9cVyfw1+H+t6DDHHNos235jk7lCnLEnkD1HYnHr1OkVKL0OeXLLc9O+Iu&#10;r/2tE1wNRbY6qGVZMlOvI7HOCOuSR05q74J8NQ3R/tCSHzN/7qTbznOBnoM8E/njtVSzsrPWbFZG&#10;t2LDCyRuudvPTp79SOPmzxnPfW89toWgG2W1/e7s/KoYSKBjI/Ie574rqjFSepz35UrEcujroslv&#10;f2bbgz/MkWML0/HseeTwK9x8By29/pOy4t49zghV4z05znv68cV80av49tB4gt7UrmObBEat8qcj&#10;8vw54r3L4N6jPcxqty67d23ap6cd8nn8ffiumjL3rI5q0fdRxn7Qnhe8S0ur/SG2u0fy7u59cZw2&#10;Mg9D0yPfh/hF4q1IwxWrXILW906ZZi2xVb5QTxxjHQHIIIxxj6j8deBIdVswYy2xlydr4OcY6jnG&#10;D/nAFeUaR8F4tL8VvNEm2G4C+dGrFQHG7pzjPXk9Og70qlOXtLxHTqxlTal8jzj4h67dLra3d4Gj&#10;2qrJH52eDySOORnjt/LPBX17b3d9qVq86LFJG0kf3eVUZ3dPbjPIP513f7UuiSeHYGuIY2O1Sen0&#10;575Hrnj6da+RdT+JupReIjv1Ro/N+XjIUZHocfXngA+nTirS5JWfc9HDxvG66o6if7PHb6hA7f65&#10;SYVXnODj6dfrnkgHnOF8FfCaarrtr5MDXkzTAwNjKqM5AJxgHgYHJ5PYVyEXxKgvdbksrhNu7KrH&#10;yNwweNucDr37dfWvb/2Mrqzl8SRyzqk3k3GFkaMhpBkk+nqep9cDJrmg4yklc6Kn7uNz7N+F/h27&#10;0LwfbxTAqvljCngD1HPuT7+wr1jwNeGZE3NyDhvYAf8A1/51T8L6Ha3+jLK8indz8rZyPb/POa2t&#10;OtLPTPMfbjbz0Ne9GPLFHzlaXNJnRaz5Fvo8hAVt69u9fK/7S1ubPS7yeLhngYbs/LyDgH5Tn8fw&#10;9K+hPFnjKws9K+yu4L9PmGMf59ff6V87/HG+ufElwFtkYqcfMo75GR0/A+ozkHFZ4h+40aYVe+mc&#10;z4G0CbVdMjudSj+ZcH519Rjrn198de+ceyeHPhTBqOnw3LWq+Z5YBJTB7cZ9vrzxXn3w5sppdZSz&#10;t7T93EFX5lHy4HHTjt1z1HTtX1D4V0uGLTI2aAblUHcfpRRgrFV6j5tDw/4geATpVgYza/ebKtGp&#10;znJ55PY89sYrzO3+wWgkFycbl2MGzl+gHPBP1Hfv6/QnxvvtN0yxnubySPiM8HHJ9Ov6c9T+HzXH&#10;cx3+tT6vdN+7XLRxKw+XPQ+nOPf7w56GorJRkVRleFzP+JNnqI8MTX8BbyzGXdY2JboeTnp+fB+m&#10;R86/ESbxLZ2kmqw2UkLTSBY45F+YgDOflbHfGevoQQBX2Kuj/wDCX6cdHvSGg+X5g/bIwAc+35eu&#10;a4T4v/DDwxLLc6fawwt5UPyq69HKEbuevXoewPPY8lWnJxv0OyjUUZWZ8a6PptzrHjlPtdmIYXVC&#10;0aqQ4+bOAO5yR0PUcn1+yvgv4UsRpq3FxarGq2QViWPBxjBzycFVHfkjrXh/hT4YT6v8Ymgt4T9l&#10;socbmz8oUck9OTkdRgZ6jt9QfCzwa9jbTX12jC3WP7rN1/x44x27H0zwsfe+bLxFS6tf+mZ+sT2l&#10;tBcX1pZMphVgo243YPHToevc9fYVxR8UX8bmK5kXy24Xyxy2cnjIxg8DuP1z67ceHLe+0m4/sy33&#10;Y2jy4zxj0Pv9Mc9MdK4+6+FbXNwpS3ZVhb532n5mPJ5GOePxz9K6pRn0OaEok/g++nu7aOOa1Zpm&#10;XO5u+cDj6cn/ADitOD4I3Gq2Z1H7KqM4w0a59vT0Pue3biuu8H/Ddrae2k+z5w25sxkZHQdT169M&#10;GvWNF0eBbNYWyo25Ofz/AEraFPmXvGMq3J8J5f8ACvw4/hKGOGVGXLbdjcY/+tjB7Y/QernxfbW2&#10;nKgbb8hO7cOMDr3rlvHKWVjgW21doJwAeBzzn0/L8M15fqfxKuU1KPTojwzbfMPUnHTjv1/z0rmj&#10;RVjPldb3j13VPEq3Sko54k+9u4Ax7dqbA6TWbRs235fu/n6iuU8Na/b6vEpP8LEc9zjuOg+vTOe9&#10;WNb8TRaWjMozsXn8uv5DP/66pSW5Ps3eyOa+JWu2+maosfnLGx/iU9ACTj6H6/T2s+B/Glnq0KzR&#10;XPmfL8vJ/EY9cD61478XvE8+p6p5sOTHgkt83IwOn5+n88VV+Fvj77JqENhe3BUSH5v3hO04PGen&#10;6cYGO4rm9t751yofuz688KxrPbRy7SVCj5f6jn26100WqR6eI0Rtu3v+HSuG+H3imwmtVgjdDxgs&#10;rcE9Py/x7VY8V63PHcZtmZv90/8A1vWuy/unBKOtjvofFUMsG4S8g9evb9aqDxePtbRmT5d2M+vP&#10;WvP/AA54lF2xJl+Tblfm/XHpViHU2NxvWThWyc4/z2/SlzC5T1zTNcD2ysTipm1vPy7/ANTXD+Gv&#10;ESzQbDJ827C9+/8AT+ntXRQAzwNMH+brxVa7kWNR9ewdox97tUw1JZl3M2fl/vVyt2ZI592H4/2a&#10;v2VyxhDuwz1xmquBfFzGk7SsMEenetWz1RFhU7u/rXE6nriws20k/N1/Gp9H1prkfK2fnx8p/wA9&#10;qSA72G8VxxVmORX5U1zlpevtCn6f/XrYsJ/OVcNup2YloX1wRkimhiRkD86AcnG09KB7Dp+FJDAA&#10;/wBKAeMg/hSZB5xSsW+8eKsBASB8zUozjbjigcj5WNNwMcZAoYDuSCopM/8A66RdwbOfpQBznFTq&#10;IXHcn8qTHYLQdoOBuoye/wDD6UhgSetGB0I/CgHHf/69G4YJzTYCnoRjrSA88r9PajJbjH6UZIGQ&#10;c1IBkg0DO3B/Ckyeg/lSA7fmLU0ApGeSKXJPU03gDj/61AyBx/nmrADk/dJ/z2p2Tj6djTcE9aM9&#10;Rt/ACkApGFIB9qTIOD75oJwuDTQueCPypPcBzYHegZX+VJkHvwPekztGM/lRuApyPvd+KM5AwMUh&#10;YkdP/rUHHUCjRgOJz26enakyc5NINp780E9gPxqQYcZ5A6/lQAD1GMUnzE5LUEtnBFAC/eOM/lRg&#10;L1FIcA5I/M0u7HeqsANwMbaO2MAdvrQDk8fhTTQA7Pzcnt3oB43IepppPPH/AOqlBzzj/PrTQAT8&#10;mAaQM3UjNBJB6d/WkyCc4pXsAuQeF9KAx64o6nPtigkc/LmgA5zg0NuHzHA+tJ04JoJbrz+FSAvy&#10;g4oyMdf16UhY9CO9J15IJpgHOQQtGCehoJ54OKM89P1qwAkg0HhaAcjj9KbuB/pU2JVxQeMUEHGa&#10;Qls4FG7jn60coOIA7u1BxjGe3fNBx1HFIMgYx7VQfZBmPNIQoyOlGfbpRkdeetLYoXJGcN0pGA6E&#10;0mc/MTQTj5f60xIXknJHvTeB/Wjklc4oLj0+lAwGTtzRgDnP4rRj+VGRjcPSgB2STxSKQDnPFNNK&#10;Dj7o/WglgG2uSpOMY+lAHPBP0pFO4YH0zSsCeO9AJhu5znpSjnn09qT/ADx3/wA/Shcd6A5gJAUi&#10;qd5lVzt+b+VWywwQR/wGoLkZGMe/BxQUc3q966AxvIfw/n/nHSslbi9aUL5pC7uR6Gunu9GNw2ec&#10;enH+c1Q1DQ7exhO9u/rjHFSBb0O9Vv3cz/jurbDJtyh4/rXm8niiGxvBaKMMG/h4xxXV6H4livbb&#10;97MoZR3PWjmJ95Gjq2EiaRWPy/3hXn2s37PqSu7bVVzyc9P84rptd1rELLHOP6f56VyGpxqjC7Em&#10;f3mWy3Qfn9OfalIuJ2Hh2Uw25EjdV46VebXNo4PHdeK5jSNULzKCxA24P+TWhdbli3hs0xEup60I&#10;R8o6c/MvFYtz40kgZvNkx0AHX9Ocdf51DquqbW2RzD0OD0rg/E2uRwLIzXHCqfu9u/40pSsVGPMd&#10;1YeO3Nz5CSZbcNxzwefw/Cu50W9a9gV15H+8PSvnXwt4og1G/jnhvF3eZn5cZ59j9T/PvXsXhvxT&#10;Bb2HlvINwX+93pRd1cKkYwO7+0woNh/KnKykYLVxaeLPtVwERu46H36/pXSadqaNAJJmzlfXrVJm&#10;epoyMoG6szVLmSMeWr49e1FzrQz+7+VenH86xtU1gzNtiyCOB7VRRcs9UMcjKWx7rWlb6isr4J/7&#10;6rko7l0Y+WNzf3uOlaGmX5EmQwYgYJqLi9DqoyT06t7insufmA/Os6wvWIG9j836VoKAy5H5dqsE&#10;AAXn8OBUU0+FwWqZmwOhqhqF0keVb05H4UCW5Ygl83jGakaVAeBn3rJttSVn2p+IyKknvPJHB+tB&#10;Ro71x1/rS7wT8zfr7ViPraiTbvz+P6Vo2NwZlyBn+VBLuWmBDbTjr+dIVYk8574zxTiSOMZ/4DQU&#10;I+RqChAMkbutNIPTNOJHOOPf09qD8q5JoFYbgHoe3pUN23lx5Hr6/rUkszL8p61kaxqLwxndKBQM&#10;zNdu5MNtbjqR03HP8q828a+K2t4ZJonwIwTkNwev+fTmuh8V+IIEBiMpxyWbd27/ANK8u8a+JIbl&#10;ZLS1MflhseZGDnjHPHf8fTArOUrGlPc5zXfFOoND9t1mdctJiGLcSwPQN09znrVFvEenX0bPdOFK&#10;84YjJ7ceo4/z2yPEMlt5T3DiSQRqNjJH26Z2/wAI46deT9a4qbxRbaRqkV3c26eT5m5oZNyqy5zj&#10;5cEDIzkEZwemTXJKpyyselCmmrlH4t6hCIJZrSAtiNi3zD5lz1HUc464UY4GeteOaveXkFtNqs7y&#10;NLcXGEVIx+8XsOBzkN1xngcZGB6r468Y6Brkc92ojnjSMhmdmKp3CrwRw35jOc448e23Or3knl3b&#10;O6zM0ZZ+cZYKc5B+6Bzk/pXFU+LQ6oGv4T+JM9hbrp+rK4n2bmVWwdpOOgOeDnnOBjk85M/iHxaN&#10;QT7HbL95dix7+AMFc56Z6gheevFclqaf8IvN/aOtReZI6qY4X42jIweD8xwR6D0wODn+Mf7VE0Gp&#10;3FyyhowyWvPKhdwz7fTI781nK/LY2jFSlofZ/wCxzNpmmWMcHmRtNJzIygt8xL857/kMZ7859v8A&#10;iF490vTNPa3F0E4yzklR+O7qMevrjvivgz9nb47z6fqq6dNqCpuQJcEclQcABAT0/Dkk5zxXqvjj&#10;xxqGp6e11b3WfOUvuRh+6BHXIPTkHuCMbjyQe6liOSikjzamHm6urOR/ah+KWia1EfDmhLJdSqze&#10;ZIBww3Ee4OTtwD1OegFcT8NrPW9U0vz1szbt/CrKd0RPXlTgDPGD1/StTUfAWr+IdXTZayKrOFk8&#10;lvlw3GckbvvZ9jgfU+9/CD4UaD4e09btw7DYA3mKFZM56DGV4I9654RlWqNnZKUaS0PnjxX4Fm0u&#10;CeW+aSSZky0THLY3DPOePwwD3NeNak+o6HqjQ3disZdgQpIUdCQQewPB54HIxxx9s+MPh1o0Es10&#10;6xtcSP8AuoR945I53A5GSfX88V4j8RfhHaxTnVr+RE8tQQkYBY8/dwAcDrjjuKzrUZKWhUa0ZRuW&#10;/gro82reHVhklJhVQqEhgx2j5gBkk8MRyR1C4GAWXxz4AsrLVJNLxIqzYJmeMjCEEjaMYHb375ru&#10;vgbdaPDp8N3dNDGttGDufCgZ4xkZB7g9evUVnfEbUYtX8XMbeMSwyYSNFjVt/JJX7vPTkYzye/Na&#10;cq5UZqUktDwP4ifBPUNa0j+1bLR/LhjO2P7QrHjpnp64wc89uoxU+AnhyTQfEheWPYyxZdlj3M2A&#10;2CvQnOD0OT0JXv8AUcnhSJvCf9o620dvBH93zlGZOxGMZPH4Y9c5rxnT/D3274lyQtpzNazPuMiq&#10;E56jd83HOMgEAq2CMcVMqfLJDdRSiT/E74oT6JpE95bCRFaNlVvNMjSknggg/ISVx1z16kcfPFxq&#10;B8Q+Y+pRSrubPlq2S2eeTn0z1wa9Z/aLkttQWSHTLfLWZURxxwkux49c4+bqeOfrtryizmk8MpHf&#10;3+jJdSvl1h3fLGhAOCfXqPXHPYVnL4tS6Ww2y0mTTL7ZKfLjZtqsrdfl+70wccHPHJA7Cvqv9kXU&#10;2jvYbeRzItuqrGgHKhgSQFHH9R9K+TzrN7qmstd3yxxHO/y4487GPORgdSPX2+te4fAj4oS+Dtdj&#10;YpcMGGVXygeAuc98dBntwSAScVNNqNRPzKqx5qbR+qHwl1q2vtCjMuVZRjDNkemPqD/nrW54k1VW&#10;t3ON3H97ivm74S/tEaQ2hR3T30Mfy5xJJwuei5BGWHTseOhFdnpXxhHiK58qLUY8eZgLM2cEc4we&#10;f6j8K96NWEo6M8CdKUZWsd1oXhiz1K8a91Oz82RuFVssvT0/z/Ota8+DmgX9mx/suJfMUdF6Dgn6&#10;dB+VZeh+O9HgiVo2jaXAPzSLgA9B79e1Xo/i7p8sOGnTlcZDAds+/pn6D8q06md6kdjxP4ufC2fw&#10;z5l34ajZHX0w+PQYPfr6jOPU1xmlftNa98P7ZrHWLNmZZFTdNIFCg8BhnH+e3evdfE2pf8JlaSWV&#10;jLtVuWleMHoOo/P36g18w/tCfBC/fUpbqzu5GjdcrtkBZmBDdCDn9euMd65asZ0/ep7HTR9nU0md&#10;dZ/tD6x4yuPIsbRZGkmzI0c24sSOQOuF9yMkfjn2f4Q6rqMdgLjVlbO4h9rBiex78HPO3JwOM18a&#10;fCiw8U+BdQt9Q1i/eGEyKrtJncQSdzDd+I4yDzX1x8O/FmmzeGxBb6hubaCW3DOdvPX6Y9OeppUJ&#10;yd3IK1OKj7qPZNLuYmKXCjduzu4+7/j2rXdLiJFnaHHGNoU5Ncp4H1i2ttLWW8m37ucls47Y/nWv&#10;qXiaO6tCWkVey49eOfSuzocolzrjxTeTI+CT1645x/X1rl/GOuyRQ+aJyoDfN1+YZx2wfxzn+tXW&#10;NXkiVrnzdx/vAEDp0yff615v8SPi5Y6dYvaMrN5nMjCTlugwQO2Cep4HvSlNRjdmlOm5M2rywl1C&#10;4Ooy322NDnlsEnONuff07D0xzH/wiKXtyzvNFtwCNqjru5x6nH19PevH7v475UyQOyxrDnKMewHr&#10;gKMH29fTMfhP9o/T7y4+1Xl1KuV53SBu3TIPBB68DHftnn9tSvudHsalj0P4v+BbL/hGZobm6jjh&#10;eE7oSTk5A3BmJ7528YPzZ7YP5lfHvV9M+H/jy+jmdpbN7gtGjrlWYZLYUHCrg8Z5II4GQa/QT4j/&#10;ABS8NXPhhbi6mbbMo2orjJJPv9ScE4AGfp+ev7bM8XiLR7m4ttNMMVrJ+73R7e4GQo6cFeOOpxiu&#10;PHOLjoehgVLqe3fsH/tBJBJb6VZX8iqWUTytID82Nu0D6cdSW2nsCD+h3wwY61Ct/FNiM/NuY4bJ&#10;59OP8+9fi3+wj4hu4PFdvbSXDxncSq7t3oN3X69R1+tfrR8MfiMLXwrClu67fLy0hbIc55OfcsOD&#10;2P4CsuqXTUmY49ReiPSvjH8RNM8E+Fri/ubtVVIydzA4Py9M49v89/hfwbe6f+0B8fP7Rh0L7Utj&#10;eKvmNISpAfOOhOOSegxxjrXZftpfHyw/4RxrU6mbeLorpG3mN6gA8DjgHv7c1mfsTve6H4Y/4Se8&#10;khsY5F3RwyKFkIbHPI5ySF45ODjnga1KntMQo9Ec9On7OjzdWfSfxJ1Hw58LfhyupX9ssEMKL5cO&#10;0ru3c5bGMqCeeOMV8a+M/j0PHXiW4jt9GuplaMBQAseRlsdOSP0GfxHeftM/FFvGRNjqHjSTUCpx&#10;a6ZbupVzndlguWYAcjPJ9OMnyzRvCvinwxHJ4q8Q+GbW38xTuaQLHt7YUPg9B1x15JxjOWIqOcrL&#10;RI6KEeWN+p6X4e8U+DfCehNdadoG24Zv3kkvbIGScEjPbJz064BzreHPjBpNkbqWyEMixndsHylm&#10;ySWOSRgZJ6Dgjr28F8X/ABP8caur6H4Tht/ImgeNfsturMjLncW2fUfNjgnviuDsb34meJryGysr&#10;3Yrf60MrY+9uDv0AIBHPTGe5GcfrDi7JF+x5vev95738TPjDoSalcTarqf7t4w/k2ar5znIyvXKD&#10;GzPcjOORXPeBfiNf+JtXmaDUZY0k2iGEHkkLyezc46dc8ADHFfwp8A/EtwrTahEt9LDu8zbbbYyu&#10;Adn93nr0HO0dAKtaJ4X074X+JYNY8WSJBIbzYqswiLofQcnj2wQCB05p/vJSuxr3Y2Ot8UWEEOnG&#10;a/vV1DUbiPMNrkvu4OeSzHAyMk5ALdPT47+LnjK78H/ED+yZbmNZVkZcWtwfu88Y47EdTgbccV9e&#10;+KvH+h6dpMkug/YpPLjZbi4dtwCnphuSeMcr0DdfT4n8aaHJ4s+KFxrV28Mkdrc+XJHFnbLluVHB&#10;J+bI9ee9RWtextTn+7Vz6a/ZU+Jw8GWkPjbWNQZ766jVreEzZ2oMDG7gEAtg7QASTkg19DWX7UXm&#10;2kKJcK80w2ySQztIzLyAUAycDpuP59QPm74M2upeF/Ck9vqvgbTZ/wC08wY1S285rZAMo0XzHHPO&#10;cEHaeABg+w/Dv4JzWdiLk3Q3L9wR2aMz9cAEjA4IwRkc4xjBOlCVXlSRjiI05SbPZPDPifxJ4ptY&#10;7t9Kt4VZSd7yFcjH8Pp7np6ZrqbBNTtYYbnUdSt4RsKqqqW29Bg5zngnqfQAdxy3gnw5q8MX2e91&#10;NLeNbj5h5mdqnjO/cSMbvpk9BnA7TVvCmlWeixzy6gzskRLOzdQByfyB55IzxjNehG9jgly9Dr/A&#10;bw6iRJE8kvygb9jDOd2PboD+H0rodatT9neJrfcu0n5oy2O/HXH4cn61yfwouonnW3tZmK5wvyg4&#10;G7142/TGMZxXo2t2Yj0xrgD5gOdrc/Tnr3/+vW8XdHLL4jzH+1tWj/d/2jcLt42rMFA9sFuKKpX2&#10;vXy3sygJxKw/1g9fpRWd5Gns32PcRwuSOvXihjHjIOfvbcf/AF6RcsevbGGpUYE7i33vfrmuk5hw&#10;IXj0Pr2oUsg3fic9qQE7cKo44+99KAA+0gf5/wA/nQA8EschffDd6XA279vtlfSmcMGbaPT605JF&#10;yf8AZ4z1xSsA773OCPpQeFO5u3bHFJkE8t7+lLgg4A68/L09P/r1LAdv5PJ9f8/nS5xwe/FICTye&#10;fbb/AEpQBnjt6f8A1v8AP86AHMdwwR1+9SqxzuHbjP403co5IXp2HWguR8nT+7lutIB7EHoeKUOS&#10;M5PvzUYcH8P1FK7sA0jH6fSgBhnBl+UdGx9afbzb3wDu24I96oXEmz5iS2OTRYTs5WU/xfTpTQGq&#10;GXHJxxxT1HGzfUKSKw3bwW+tOEis3Xv1yOP8ikA5n3D7rf7tOBHzc803cM7F68E0Z425HTg5oAcG&#10;ppUdCuP+A0EjupbnFNU4+8Op9P8APegBwckLn/P/ANanbhnJ69sVHnAwVHPT2oYgHJG3PqetAEgJ&#10;655560cBQPu4/wBr2pvyY5bvxz0oBweB/KgCQMvQCgklSf5U1DtAAHP4f5//AF04MhHt2560AOXs&#10;Cd1AYdd3/wBamg9vx6Uq8ndk+vGaAH7cDkfSgk4zupqj+Lafcf8A6qcu0nb6daADqBlcflQQFG3F&#10;DZPIyD06d6Oi8gfj3oAaemB6YoJO/jqfajGDn8z6UbsH5fp16UANDKvDE9fWgbd3yr+f0p2R0GPf&#10;jrSYwcgf1oAQYHG3rRlgvHFODYbGe3rSfKF6fUUAL+HXrS/KD8rfh2puc4UY5pQTnDAH/wDXQAq8&#10;Lkr/AMCz7U72H9aZzg7WH3eBTlI6DoaAEkQOMYrO1G0DA4/AGtRQvbHtjvUE0auDvPfv3oA4Txbo&#10;8jQsyMu7+HbnmvF/iZqk+gwtKx/3WJwVHr/n+hr6E8TxxGJg4P5d/wAvp/k182ftGeIbHStGubrz&#10;VMvklFG08E5/zn17Gs6suWNzoo6ySPL/ABL8arWCJra5uRDeRKzRM27kf4jjrj2PQVkW37SmmSxp&#10;p8t9H5ka9d/y4PHHfGR6Hk++K4/UtLn8V3U98ti6Mqkb3A9c9unrj9OeeB8d+AfEMO6XTrKTYpGG&#10;jUqzLzn6ccA85GPU15sq090elGjHZn0ZonxKs9ZlN3p91ynzbVcBcY78HH8PcdupFXrL4gjXb9og&#10;wVhIGj3JyrZIzx17enWvk/wX4t8QeHr2OSadArcg7vLyf4hjd03Fhngc++a9u+H/AIng8R3KX0U2&#10;148b/n2tz13DAXH0+vIqoVpS3CpRjA968KanfXsQguzujx8xbPB68fkf0961te0uAWSwWsW6Utnc&#10;vO3jJzn8eP5VyvhDxT5KtaahB8+4MrKo/ee3H09uv0zqN420sSN5U3G8FolycEk8np/k59M9kZR5&#10;dTjkmp7HHeP/AA1P5y3l0ojZlUI4Tl/mxx0GcZAJ9T05qDTBrFtaAPPNuMf3jzgZPP6ZzjGMdeK7&#10;LxPAnidEn3bo1P7xlYb1O7OMHkfzPpyMy/8ACK2cSwyW0hbGDK27DKeuM/xcY7/njmJR966K9olH&#10;U+Rf2mdJ8Vt4evrjzJG/d7mifIywGQy475+b8c9OR5D+zpcT2WphdcMiwtnaJM5+Ue2N/OO5OB9D&#10;X3B8avBGieJdEksHt1DMoVWjjHz5OR1HXv6dO9fLVl8MbnS/EH2KWNo2tXzDKu4jlujNz6DAGSD7&#10;VwV6TjUujuoVIumfSEXimew8OWN/bpuikiWLavBAJIGRk8c/h79atQ+IJvEMqtFG0bSQMJty8nrn&#10;Ixz1Pr+BNWPhb8Ob3Wvhx9jZS0yrlY2OTnBAHTHbn6+jVZ1vwPfadZtq8gZREmGZj1HB/THqfwwK&#10;7Pe5UzllyxqNMqaD4at9dv7e7vp/mijZNrEfMu3qOD17/n1r2bwn4fkOn28MMXFsDu2/dYc845/P&#10;OO9eTeEr21lFjJdMsjbR+9jYMD2+uR6dfqRXufgERwWO+G4eSGdiVYggc/XtitqVmznqPQ+efj94&#10;Ut9U8RXBDQsbcs54wyn72VOO4HKnoeeTwOd/Z60rULHxbcR3Fo25HxK3HJ4yeuf/ANXGMV698X9N&#10;gg8WXkO0K00X7kDvg8n9QB06duted+BrmO1vbyITrbzCEiOUMT3OM7clh0Gfofpyzj+/Tfc6Kcv3&#10;bXkepW/iOY65JbT3Ugt2clG5BGBz+YyM9u+Oa76H7Evl3AnA/dgtk+o/L/I7V4LH41ZlaNp1a4Vi&#10;MA/KenI/DPfoO/NdR4Z+IZ1C2XTHd/OaRV3f3vl6cdOfw5xngg9UJxuYyp+7oa3xo1m5lnhi0tyy&#10;qzMzxnlcKcZx247/AOBrnNIuVaWMW8ciuGXzd2cHnr2zxjHfnPB6a1vbXl/dOL6AmGNsjcy5BzkH&#10;jqM554yPyO/pvhrTotP+3CJW2rlVPYenqfp7d+aUk6krhpGNh3hrT7e6QC8Ta0nJPXHPT6H/AD71&#10;/iH4H0q606SS3hXb5eA2PlPHY5GMbj3xx9azrrx5p+nfJHJGsUMm3qGwOenuMd/pjJNPfxiviazV&#10;GkkVZJPlZv4PccfrjpntTvHlsL31sfOfjPSNa8JeImGmW5aHzDubbjaPl598Yx+Poa9A+G/jNLHT&#10;lhuj5YeML8+WIyp+YHj25x7VY+I/hW8jlN5JDuLL8rR4DeuBz0xz3PBAxXErpd7a33m3TKu5cbV4&#10;GTx04A9eM4x+XJrTmzq0qRsz0Tx14qtJNAkhsmVTty233PA9Ccc8+tfNXirw5qmuytLBNMoe8GIk&#10;U/OcgkdOOFznsO+Rx7Kty8t5NY36M0LSN87ScRjaM7hzxz+VbGh/D7TBtmdVIhUKFChtnPPcFcN9&#10;D+VKpGVayLpctLVnj/hj4b3UccT6nGPtlnGr27OoHmMvTvkZ4/E9+3p2neOdKvtGuLLU7by7m0BX&#10;bITvBzzwB2wMDnFd74P+HuiXkkN2lsqr5hdZGYfIpORgdMgfzz3zXmnx9+H97pt5cXXh63KhomZm&#10;WNTvXkeoz3IwAcjgc0eydKF1qHP7WofM/wC1J8VNC8YrKFn3T2rfum3KGKgnPHcADjoc45HFdf8A&#10;skalca40LKZY42RApVQMEHK9D/tYAHQkYyMGvlT4oT65/wALMHh9IGH2i6KMUUqN2ckDHIwfTuK+&#10;vv2KPDd1baL9nv4jJn5Thxz6dDjuCeM9fauGjL2mIUjrnTjTotI+rPh144t4dXW2s7iRmcBTG65U&#10;jB98dATgDp35xXrJurTxFZldqy/u/m757YI54/zxXzRd6XeaZK97BcZmgB8ncpbzTkkHgnr065yV&#10;6ck+kfAP4pyX1pNaayjRTRj5llI5XG3JAGBnA9R3717FKprys8apT+0uhwfxW8FXemeMpLvSstH8&#10;uxVIIBz068HAbtzg17b+zHvexWe5nLrJtwrdUbnj2/XpXDfETVdJdp7ncG3bpYMLndjAxgdeufQ4&#10;9a2f2dvENvqNq0UbBUZRtj6gHr0xkc/nis6cYxxH4mk5SlQufRutXYj0VmClgsf3fT/PNfN/xU1C&#10;81DxRFLaTeXHG3lbhzlyTk5P49u3bNfQGq6kDoKoU3SLH8wH+fw/Pk15TqPhuxv9WiZxgK4b5lHB&#10;x1/yfw5rXEJzp2Rlh/dqXYabps9nYjUrz5sR5CnnH0/P071z95q01nE0EDP5zPuULzgZyc8jnBwM&#10;f/r9S1Xw8V8PhBDlmQ/ex+n+c15L4rS10nU5PtMP3o2baFwfTHK9MHkn/wDVc1yxRdP3pNnK+JPG&#10;V3LDNHc3HzbfLZeobkDIz14J4Ofxwa+bvjjYHxMk0SzNxIxULH1HTPHsTyBkde1exiSHU/Ecl3va&#10;NYULKuON+B1z6Zxx68eh4bxXpVlLfNc3DN91mWT5SVJOR68H689B3NcNT3lY7KKUWeQfBr4Ya9e2&#10;58mJYplm3MWiPDHOAfQnB55z068n0a++Fes6XotxK6sVibPmbsOjDg8A8g5z0wPpWl+z/ewah4hk&#10;sYoeJmzGztyG54wfUnjn1x1IP0HL4DsL7TftHmh26sm35GVT1BOeOPbOcHPJqKNGLpmmIrctSzPn&#10;D4Z+LvEehzNpFzt3RtmGJZASB9wkAn2/Me9bnj3xX/wlOgSaNqF1tlEZEbFSSrAjb68DJ46noeor&#10;W+IXw903TdR/tMlUuLcqEjbd7nAOfl+U9STyDgnpXC32oWUsU1kBNK0eH8xcfvMqSe45yFHoCB70&#10;vejGzFHllqfOHiT4o+Lfh3rTSXsSyQwzbYZ425YKMDHAye3oR2HNa/w0/ab0fUNYmju72QZk+60g&#10;KqCOR78njHt1rnP2jree+1mcQpmGVRsEnWUdiOTk4OcjoRj1FeAaDo+oHxYJ7G82yLyVVs559M81&#10;wuUonXZSWh9aeOPipoN/o2oRpasVmXMNxv2+Xnr/ALvzc/8AAsnpx43b6/qmoRyJJbPIm4nzmYk/&#10;yzwR/wDqNbnh7wvrNxpDPqF3JD50eCqSA7ueOBnHbkjjgHGTTZPCV/pd+i2p/cyAFVCZUMD0POAc&#10;Y6ZzuHanLmlqVGPKV7OwTU0cOrfKx27lZcH06fz9+PTqPB+oQaLqX2e4eNWiAETHBC84A3Antz7Y&#10;x61nweGp7zesVwImaDduXgFcYyRwOp5GeM9K5vxXHrOkQySmT94rgqq9OnqM5xjv2I74o5UV0PoS&#10;x8WW+sr5t1dZSDiaQvwGwAR7DDdPXJGeDWPpXgzVPEPieR9N3JAW2J1U7ATngY9DxxyM8Y58n8E+&#10;LNTgmjhdW2yEA+W20MNvBPTp16Y+Y9BX078MrzTYvCsd6g2SSw7Jdp3AbTnb3IOG9OPyJuMeZ6mX&#10;M46Mgis4vCmlzm6lMieUYV29EA4JI7HBGCcdM/TmdN8SXN1qgLGT5G3W46bCegP6Z9uue+/8QNej&#10;i0EyR7WP/LSKToMj7vG4jjrx15wMVzfhTRbvWmt5RKsS3GzYzsRsUYwxJx0BGDnOfqaqT+yhRtLV&#10;nvnwl8UW1vYxpc7WkZf3iqDl3BGAN3rjdz0zgDgEemx6Lp3ijQWF0ysSSWU4O/jkevp359DmvAdN&#10;0+fS9XsbkxyCHBjjKgNICM5Yjnd3HbGc9xj2D4d6/Np7ro8l2BHgNAu7O1SoG31657e3oa7aMvss&#10;4ZxlumeC/Fr4cQ6LrUupfZSsLM3DcDeoPKg8Ag5/AVqfDTxjYSeGlt7i9Vms5mRlk4Y88Z3HHOB+&#10;gPTNd18dbS58QWF1FaWzHzPl2qowzDk5468e3PcV8tm/8Q+D/td20gRo9zSeYQqnjuOMccn/AHSc&#10;888FT/Z62mp6FNe3p2PtT4P68s3iK3NvL8w5Pl5woKjaCOv8I6dv1+nPFdof+EdjmD5bZudeB7/p&#10;XxX+xj8QdI+Ilpa6m7OkyyxxudmdrKOOn/AueGx9DX2R47uHk8GLNYyqxWHES8YPA79gR/PpXsYa&#10;XPTujx68XGSXY+aviB4xXSPHVoz6j/rJBuk29OgH8v8A9deVftAeL7HVLUzKZGbaWZsHDfIc5J65&#10;9eenvWX8ZvFlzc/FE21j5ly1rK22NWChH+UfNnpx1wDxz348n/aD+Ld7p+itq1hp3liObEmA20KC&#10;cbuB6DkjnP4V5dapz80b9T0MPTcZKbRj6ddeI9P1hr/TZvs6rjaoO0jAz0Pc/wCenGjqn7VXi7wf&#10;dJpMN35o8zEjM/yuo3AjoCR0X6sSeRx598LPGmo/FO78pJYV58sMsYyOD9OMDnPGDnPWu88R/CO3&#10;v72G5S3nuFLtmYDdxxliOnUdTwcHtk1yUVKMbRZ3VuSp0PVvhR8arjxdrEA1C52/OrrDu/iXOec+&#10;me54wfavYp/itpWoX5sbadXYplQrhgW4PBAPGDx78njr4D4C/Z68QXFmZyrIFJZd5PPPqM55GDjk&#10;/LjOKPA0l7ofjqfQvEasGibCvuBVgCcMODwcdemcDPJrtp1J0427nn1YRlt06HtF54L13X577U9O&#10;sSI5ocedIqbumRg5IHzDuOn1yPmP4qeAPEPhTVLpZ55Jo5Q/lyNEw4B2hsD0GB9Pbr+jHwV8PaPr&#10;HhcJeBJF2/u5+nBwM8jOSDjnJ+hryX9pr4G+HJrG+H2PLMvmL8xw47nAHykHOe+T0OSa3q4eTgpE&#10;06yjU5T4H+D+iatpPiXzLm4jDNdYYHH/AI7n2/kfavtz4FeILfSdEJnjkbacMuSQGySc9AcDHt06&#10;V85+B/BOmzardQXd/tk8yMxs6FQMe5wcAt14r66+Afw5/tGwATTk+zzQrJ5sedoOOw/I8+xIrDCR&#10;fMrI0xH2lfYuWFjeeJLm6lsZy67dsyyHkAA4P1G054PIHB5rzv4v/DyfSlbUZUSSONdzMqjcPu4P&#10;c5GMdj6A4Fe/Xul6N4Mv1uLvaqyLxuUY5bHr6kZ5PTvXhf7VnxT0fSbNXF0rxsmc8ttzkEd+M859&#10;8k8iuytGMabcmclKXM7dzxS6+J9xp2ox6dPft5PKiNXLLyBx+J/LpnjA5bwL4in1vxt9q0+dVlWZ&#10;WDKoAfuBz/k5x6Z425tda8W+IrW6gEjLcSEY3MF642g+4A4yOPTgV778DfgOLPxElxND5YVo5C2f&#10;vrxkjAz97J+np1rzoudSStsel8Mdex7j8GYp9W05oL9CkaMylGb5sHqBxg+vf3yOK7/X/AssujtB&#10;GoxtASQLhjgjjr0/Hg8cda0PBHw4Gl6e4QNDNGuDgblZRk84Az/jXPeM/igvh2CTS9WnwrlgLhuh&#10;/wBk8HJ/n29D6sYxjT948uUuao+U+d/jz4G1vw4GhsJVkRovmjkxnOW67iScEr+H1r5A+Mmp2X21&#10;tOndpPlwzthuSfYdgOnYcc19r/FrxrpGtaBcTjVF3RIy7Rk/PjrjOfvEfp6V+d/xv1e6u/FEt1bS&#10;rIqyMrP+OfvZyenuPT38vEWjK66nqYfXTsdz8GGtra/S5JDqdzR9PvYGT06AHP5Yr6I+GHiJ9JdJ&#10;bYrIso2yNuPC8HJxn1PYnpx2r4s8EePHt28ljtZZPl3Dp36D3Hv9K+rf2bfFGi6vc2llL8zJhYVG&#10;D0I5weRztznOQwxzzXPG/MbyUXFn0lZagt/pECfZo1YqSdp7lsjI7Dng+meua6vwXoNvLaIjWtud&#10;zEhmUkZ6AeucgnA4wPes2HwtHqljHdpP5aJCuza/8Ixkjk9Rgc55565FR+BrTXG1BPIut0ahjtT+&#10;LjI5wfXoemB+HqQTVro8yfkzorzwG9pqW+ws90e0CZSoI2+2f+A/p1qr8TtPubLSntbeAJM2CrMu&#10;5ThcZPGOefxHNejeE7W9MLGWNS3SQtkZXJ5IIGPy65yO9XvE3gu3fRJHOntJgFo4+flyvT8+nvj8&#10;ej2d4Oxze1tLX/hz5Y8H+C9R8X+Io782iZ88s0DKcK2ecc89/wDHtX0H4Aiu9KYWs6r+5x8ynJCY&#10;+nJxjnPT61yl94Qfw7eTeKNLtZI93EoC9T689s4OfY+ua1bH4k6ddWLXEdyqXUJUSpk8Z3KQecAY&#10;/kTzzjOnH2e5pWl7RKx7Q/iGK60RbIIvmgZXI4B/+t/n24SfxjBLqJmurny2bB2+WRwD0Poev5A9&#10;Kn8L6va3Gki5ty26QsrL0JbGfu9emPrz688T8RLBdDvW1F4mCyIGjVpOgwSQPoefwz252qTcY3sc&#10;8IrmH/tO2mm+K/AW6AK5aEhmUBiuF7e/8u9fmx8edNi0LxDHc+eB5j4MipwcD+6R+Hpj6mv0M8Zf&#10;GLwv4h8L2fhe28OfYZbeForiTzM+Y/TA7gE8+ufzr8+v2n7OTUvFdu7RMu2aQtlNq47bcdsHJzzz&#10;Xl4+UZWaPWwMZKOp5Rf6zPN4pt5I5dqbWXdu4xgjt9f19q+kf2Tdbm0KeHUJZAWxJK0ezJ24Iz9P&#10;lz+Iz1rxnwp4BmutVF7dx7vlU4C/cyM5PXIx7H7vpXrv7OujXVlvZ4mZmbylAycKuBj5T0+nJ5rj&#10;oa1Ed1b+G7n6NfBX4m3PijSIQjbFIzGfUc8/Xr+nTOK7jVtbmtoFeP8AibO4duPTNeT/ALPPhHU0&#10;8M2pmkYyNgN82SDt9e/P07j6e2aX4UjazRZlVmXJXptPX/P419FScpU0fM1uWNRr8DyvxJfeINX8&#10;Q2+nQxER5VeOhHp/TOc/L0x0jvfAdxJcySj7se3arHhjz+XXgD1+tekal4a06G7kmljTc02F3Y44&#10;4P8Anrn86eoTQ21nJdzbeVy0Y54/z/k0vZ9WwjUstDC8BeCIYdSa6t13KzblOOvSvZbVJrKzCtGF&#10;wv0xXC/DAh75fOTCr93pgD+vpXda1rFukDwbtp53fN14rSGkboznJykjwn9orVpJo5Lq4kZYoz14&#10;POOOOOeD7Ecd6818K6RcayP7Sng/0WMArlvv46kZ5xntzXonxnX+3LldJs41kMkvzdxycdM8Hlcc&#10;9AaNP8L/ANn6fDpkUC42gyMf4n+U8kD5upxx+tYSi5VDphK1Mw57K6to2litfuIrEFvb2H+e/WvM&#10;fG+pOImjlhkSS6jaWZuh4x6dP16deePoKbw9bCxEEqKAYvmVlGNvP414N8XbXz/EUWlQLkzS+WzK&#10;cbUP+17Dk/1rOvG0b3NqD5pW7jP2fPAMd8ZdfmXH22TczKM7xxn2Ax78/TGfXrnTLfSPDMkEAVWd&#10;sZXPXgZA/wAn9ao/DXTYtL0O3g021+V4lSMgckHvntzz1yM/hXZXuk28ptbEncsYBbknLen0/l61&#10;dKly07dSKtS8tNrmf4W0N4tI8rydpnZTlhyP5dK29P8ACsFu5QWy7unrjkcd+O/et3RtHSxWIOu5&#10;uuMdBxzge9dR4f8ADaXM32kp/FwNv6f59K3jFJWOSVTmMWx0JYLP5YApxyu3oP8AOP8AJpot5IYH&#10;aVtvbBGc5/n1ruL3w+kVuX2/l/n2rkvEEMeno2W29+3HH0q7WI5tTyj4sz3H2eQh+M4y7Hj1/wA4&#10;614drgmOoSXSK27Zu/AgH15xx/P6+x/EdrjX1aCJdijhTtO7PsO/Pb+dee+ItBXT9PaaWPco6q7B&#10;srjO7nv7CuSsuZ6HfR2NT4f+KBpVnHp9wXMjfMzHu2BwOBknPHTnHGc41tU15LhhJdTqyyRl2GSA&#10;AM5Y8ZH5d+3SvnvUvjbBouvXOnQXb+cmfJ47ccA4zk5PTJ9qv2PxmZ7aSN5F82Ntsi9d2QQvB9Pl&#10;7kkdffGNePLY19i7m/8AENEuFXUIomLNDiQ5Hzd8d/6/yzyNpYS2RbU7WeT522QjggnJ5xk8449s&#10;e/GsPEMWvQxWJlZ5OB97kdsgjr0/T0ruPCvgnTtf0gKyqvk4JBAbLAgY7+/HHJHSpjHnehpKfKWv&#10;g34+1S0u/wCzboOGMYPyr/HwCck89/0r1a91ie9s/PebI2sfm9e3Fea6H4MaO+hm8g5X73HA/vZw&#10;Tnknv+HHPrcPga6u9LkkxuZk+VSRyf6H2rqp83Lys4akoc10cIfGo0q8IDsqq3zMOgUHBPt0o1H4&#10;tWNopIvI/lX5lPVeSB/n6Vxvxo0m88MxTXTE/JuZcL04x+HJ6fjXhGvfEH+07tYDqctuk0hE0kS7&#10;jGvQ4GRnvnn8uaxnWlT0OiFGM1c+tfht8XotZ1FbWC6G1TlvmPPPQnj17dvSvozwXqaX+mxleV2j&#10;d/n/ADzXwL+zRb3eoaw01tJLIvm4hkZQpbnGWGT6rwDx696+2Ph801pp8ca84Ufxe34n/P1rfDyl&#10;KN2ceIpxjLQ6rV7eEFpCdp5Oa5+fXDZztBJL8rZ3Engf5/pWrrl28tl5bP8ANjnAP8vxrzjxBfSb&#10;pHWfb1+7+PvXS/dRglc0p9bSZpFU7mbptH3f8/jWx4ZudtijyyFc87fTnvXltv4t+zsoZDuZT8zE&#10;DJ7D/Pf0rqtK8TJLaRuejf6vpgjOfw//AFVnGV2XKNkep6Xd+cFG7t7c102luQg79q8r0LxPG0sc&#10;QLZP4g/5/wDrV6R4cu/tMKkNnuM9q05jJm5kEf5/z3pTtXn9aanIyD9KcfcfrQKIfd7n8KM8cUZz&#10;/DSZH8J9+KooXpj+tBIB4P6Uc/dBxSHd971H50AKAMcDj8aAe2R6Cmkknkd6cCCMDPr1oAMkjpSZ&#10;AGQMf0pMhjnNBOOT1qbgGcdv/r0uccA0in5eP50MSeQKNwDnOAf50AAHJH/fNG//AOt+VIoAHzCh&#10;ALyOP8aCd33ifY03r0HWhgSc/h9aoBQcHBYfWjII+Y0gJHDH2+9QeOMj8DQAewNKzbV9aQcgZOaD&#10;n72CfWgALckY9qTJ3bRnpSlgefu+1B77RQAhYk8Dj1pc03I67T+dDZx0oFcUNjn/ACaU5PJHFNx2&#10;znvQCc5H6UC23AsR1z9aFBI5FGQeTjdR83QmpZQE44P50uQTz+lN6CgA4yaFoAuSO/04pMjGaTOO&#10;Cfzo6ryP/r1QCkjPP/66X5ccjn+VNJ4wVNLu5561CAUgdC360m75ulJkY3AUbgR+uPWqYDicc0n0&#10;/CkyAcsKNwzmkADOetAA6D0pD16H34oJycZ2+ho0AXOfmam4AUt0GM5/rQAcZFB28HHtUgLk4JpD&#10;tPNIWx1PH40v8WR/+uqiAZ55/wA+1A56fh7U0MAef0pSxHbNHMAu7/YNHOMcfTFNJ28E8CjPzfNQ&#10;Aue2aQnBAA5/3aMknJH6dKacgZPpzVAOyTzmjIxgikbGe1Jwe1ACk5G0Hmk3H+7Ruzxn/wCvSFtw&#10;6e5oJ1QoPBycUFhjjb+dHToRTTtxyfrxQHMOVlJJNIODlaQnPI7UA5/2f6UBEXdzj+VIHz/jmjIJ&#10;2hvwP+FBDN0/H3oDmAkDr19M0ZC8Yowe5NNJ2njFAbjgzEcNQMg8H/OaMnbnPT0pq8gFhzigBykM&#10;MMKViAnQ01iCd/H19aUnnG6gOUXORlVODSYGPu0hkVRlm+nNIsyN8v50DQMQqZGP61yXj/UZrKyk&#10;lTsOFyK61iN2S3/fVcL8U5BFpsiLjdsJG498Hn9M0Mas5Hifjn4irpF2oeb99I+wjnGfftgfn0rd&#10;8CfFSGdI4WnZSy/KZPl4Pf8ApXlfj7RrvUdWdh5mS21VCkFfy5yeBn2NUtG1268MDLO24N8yqwGD&#10;047f44+tcPtJRqeR1ulGUT6RGtR6lzHL2O73/lVHWdRhhhZYpV5Y/Lkn3z/L868/8N+PrWW0W6hl&#10;/eScMB/D1H48g8+3tUXjPx/YPB51tcRpJt3MM9R6g5HJ9/8AE1u5LlMox96x6H4X8RQpOAZBlWJb&#10;d0B9Pz7dq6K78RwtZuI5P4eq8189eGviXPfSTTWkuxVXruBzg4zgc9h6fjXQQ/Em4tl+ySuyyMue&#10;W5+v5Uo1lYJUpKR03izxSIJFj89lmb7ke7OfXPP/ANevJ/iP8SbS3j8qOZmk/hVh9Ov4nOO9O8Yf&#10;ECKVt7OGnDALGrdcgkDg89O2MZP0riZvD91rN9cXl1F5csrbdvmA5buQMD1Gc8YPU5zWNSpKWiOq&#10;nTUVc7L4d+I7ZpFnR2WQyLvOeT7c9OMdPX1OK9Ih8aSNIBbTfKi5P7wc8A//AFua868KeBtU0rRG&#10;uRbMQh3SFWyq5GN3XoeMfoO1dDoXh+9a6k24dTzj3Pfn8P8AOKcebsZ1OVs7rw74gmu7pLh5G29F&#10;2sTjjrXeQeLkS1WFJDxxuX5uB+teT3F7baZEo84742Ib5eCcD09/QZx71e0nX55bAmONjuOMhvbH&#10;5Z4/L2reMrGMoJ6o7y78T3Mj4abCY+X5f1P+e9P06/e4utrMG3cs3rxXJaTd3F1ffZpwCseN2NvX&#10;AIBx6Z9u/St6xeeFmu2/vbV2jpxyf1qombR0kxxFgPznIAb/AD/kVe0ezllO0KNx53enPrWTYK9x&#10;D5p+8Ovy9e1dJpMqKy7Og+vPv2qkSaVlYeW6qzen41pKhEeSO1QQyLnBPXn61M0yKuT+LVRKIrty&#10;I6wNVnm8zbHyecH0rX1PUI4I8h+n97tWDqGpRgb0bc3PPP8An/8AVQAyzaaPb5gK4A3Nn075p2s6&#10;oxPlQj5VXlu5rGk8Q+dIbWPj5ckr0/8ArfnWpp9i2rNvct/t7h7VF9BiaNbvcuJhGfyOK6iytzBG&#10;GK+n4VQs4EsjtQbhnnpWtD8yYY4wMH2qloIcpJ5x933oIJBI5PQmncjGfwpuOST+VMoAxAAJz+eK&#10;GLDgf5FKBhulIVx0X69KAIZgzAoB3rA8RWqGNiQzbQeQeBXQt8g5X5T+FZGuESRMmDnpnkY4oF1P&#10;CPiXd3iS+XZW+5mfHLdcfgf8ea53S/DOt6wkguGjVGXG37o//Vjj1r0jxXo/2vUCFh3bWOOuec/l&#10;/n61RFhaaRA0t2W67j5fVvp/nv1rPl97U6IysrI858YeGV0rTGihgjYtht0ife57jpnJ59R09D83&#10;/GfSNba4uPK3xRwqxYx5+Xk9cfhk47Y7Aj6i8a+JYru+jSEfu2Zd2UPOT+vHfoPx48Q+PD26aXcQ&#10;WQKyFfmkVW+978d8f0rkxEYyjdHbh5PRM+Prj4k6raaxcaU6y3FxuKrtxtHzdSOfm68g9vY1e8G+&#10;Lb6bVvsbxyRTLGUPI+Rt2CeB+Axx69K3tF+GUupX8ms2OjM0gdhJIcDkknIB5xn+7zx+dzVPhrba&#10;Dcx3dhi3ZmCmPcVDAk5BYjPPzDcRxjuOnnJSvqehdOOhh+OLmG1mU3+qSSKvzRx7y2MsCMlj19R2&#10;xnuM8nf+LtNjsJr3UdRaY+WVit2Xk4Iz+ntjJNdt8UYdE0jRxbaTbpPMsZeSaMH5WwPRjtHHcnPp&#10;mvnHUdU1ee4uI4SiqzH92sgGF9Md+3Trn1qanumlPyO8+G/jzZ4l+13sojXdkNIAyqpbjj6Y4ySf&#10;w4+sfBvxA0WTw1ClxcnznUPgt+8LFcck/h16A9iDX54Q6trmm+IElkY7c7o4zg9T6Ef/AK/Svdvg&#10;/wCML6S4t/tK5jDKyjYTlyuOAOB8wznrxgdxU06jjoTOPNqz6s8Da7DdTNe342wplo41yAfmJI59&#10;eTnB59sAegal8abHwp4XS4e42rHH853AKeDk5I9fb+dec+CfDE91aDXYlYt8pg3SfKjN1OOwxkY6&#10;dh6V578R7bxRq3iFtOF3J5MgChtpXcBlQx6dieMdwOea6lOVOOhy8vPM7xf2gDrczX5ikb52EePl&#10;G0OB1IHT0Az+FcR8Qviib+V3Ct9o2Y2Rc7c47EHdj654x7V2fgn4GXf/AAjrXixOkHOyaZRk8Y9j&#10;ngd/TrxmGz/Z4CCQXb7jIPLVA4UIAOPvffxx1x249RxqzQc0ItpM8T0X443Wm3xTVGkiaH959nXI&#10;24QcEHrjtnnGemMDt9C+LEPirXLfUbTLkKBs25/i5wP5c59e2PJPjx4Li8I+LJtO0yWT7QuRI8ML&#10;BUYgHHBwvzbvTp0BFWf2b/Cmr6hex2Nj5jXdxJ82ZCMcgDg4A57cdMHGDWMZS5uUuSjy3TPpnx98&#10;VXl8KR2t8zQ/Z1BEbkjcx3YyPoPzH5ee6H8V9I/ttS5RU6TSMoXBJIxzjaOckn+7Wt4v+Fd5p2lt&#10;f+I9Wdl2bVTZuZssO+Sefm+6DgA4z0r5l8SPrNz43j0Owl/eSXO3aGO3rhcsxySTjrxyOnaqlScZ&#10;aoUYxlA9s8Y3tr8Q9f8AsnhmBpVZhLK0akRxgnnjnJAPrn17Cuz1L4Q293oqQadZRSSxw4/eADym&#10;GMHOOoOOh5yDx0rof2dvgFqieGl1jULRVdVzGyq6oAOMknBPC5A5z3wTgWfFMt34f1AacmowxQyT&#10;bNzNt5xwPYdO4OM59tlT928jGVR81oniV/8AA14LkajqtltRs7ptuzccc4HHPJ/L6U2PwQ+jyGHS&#10;EcOq5kbqz+v9MZP8JGRXqPivVvsVpPcui3Futu5VypUDAxwcHAyOT696818IeIta1vxARpsipG8m&#10;MbuRgYw3GPX+8O3oDjKFOMrHRTlKW56F4Ov/ABRLpjW0lntPzCRmjLMDjC5AXbx8oAOPu8DGa19J&#10;vPFXg29/teDULi6bcTsjhbB74xjaeR1GemCK9g+C3wumk0i3m1S2a6dolIV4typkZz04GOPwBzzz&#10;6RqvwR36HLDpmjW9u8i/ekjwE9/mGDnPX6ZIIrshhpyjzJnJUrU4ys0fMEv7TnjfSdVgt7sxLDcf&#10;KVDbdhOO4I9s+x7CvoH4Q2mreN7NNabUWmjm+bd5hAZjgljnGAR0+oxXhfxG/Z1e08WNLq+oSXMm&#10;8bY1yvBHT5ew68duPp9IfAK1PhHTbeFox5fyqsZ5wePX8f8AIwDD+0dRqZlXlT5fdPUNB8F/6Etu&#10;VkEfPmGQc9On4U3XPhVo2rXCvLaFyqny2bHB6Z/z/wDWrv8Aw9DZ6vaq4TanUe9aw0Kyldd6cDn7&#10;1ejZHn80uh8tfGH9nmL+x57+wA3Kd0fy524x+nP+elfOOieIPiR8OfFQ0vVb+Xy5JyBbGQKrIT1/&#10;AjggcgHvxX6O+LrLT5LKSLyFwF+83sD/AIV8vfGz4f6LcTXGpWMKNNJkRyN8oYkYJIHOAM4Oc/jj&#10;HJWw/wBqB1UqilpM6T4a/FaDU/Cy2c9+BdeUd6t94dccc85z/k1sW/inUPs73mo3TRxbg0aL3yB8&#10;3YAZPr3r5Ovdb8cfDnVm1GaOBo15bc3fcOOvBxyeoGcHByD3Vn+0Hpmr6Ks19ef6Ui48tWzmT+7x&#10;2GPrj60U8R7vmbyw6R7F4i+IsK2U6w3m0+WwbzJOEHrzjn9PX3+ePHviefU7hZZJZDC1wFUiQjf8&#10;4G35ugyCOg6ZzWN4u+Iuuayo8qVvlzmFJORxnHBPOfYEAZJ61n+HdXW7Vl1Pczq+UUIFEfPJ745H&#10;bOCCAAc1jUqe00NqVGVOJu6tJpUGkzPq1yF8pWdVlJyowexPJOeO3b1rxKf4owR+IbjTrWdYbeOc&#10;vEtuxDAE8c9u/OPp6ln7RPxUt9E1GbTWkmBmh3eXJuRQnz8+4+YjvyOcAAD5x0zx3daj42k80MYS&#10;Cqs3bn07nPOCPoO1cNSp71kdtOnFxvLqfUGv+OrrU/C7SLdTHanmSyRyYHYEEk5A5zk8AAda+Xfj&#10;94l1vXmvYHuJVj2Z2u5PHU854yOw3dfwr3rwlqOi67pLWV+irH/rGXJ+THXJXC/z5A6EYrxX426j&#10;bar9qj0rS44rfy8GSMqP4cnkjgfKewxgHPSpqX5DWPLFGh+wX4cg1LxZBYyKGUybVVtxHUDJx9cn&#10;tjt0B/UvQfBFlpPgGS9upUYQQNubeRkbcnH1Bxz71+V37CniSw0vxjDNdSRxrFKRsU8npwAG6A4b&#10;gE9+wr9EPif8e7LQPhpIY4tvm2eVQSbHXCHJwAORkdOecZNdGBlTjTk5HBiYuVRHyP8AtG+L7/V/&#10;iO2jtMRCtxy04G7AHUjsOSeMHn61FqHxZ8eLpcegWVtNIixqyRLIFYcnkng4JAxjru7da82ttUm+&#10;LfxYuLeG3kuJpLwGVm+ZRtbB/HpjkY6c19qfA/8AZlsr7TI9Rk0FFVfmjkabO5yd2TwBnO4gdemF&#10;7VjTjKtJ8ppUdOnFOR5n8GvDvjka6vizxLbRb5FbybU42RqGKqCzZzj5STjr6AirXxnuvH/iqwjT&#10;WtR2Qlfks4SybmZTlAFBY8Ac5BJyeelfU1j8BLeKRRp6STdFDMy7VzjhQckkDOMnjPc4NO0f9nDS&#10;bHxDBPqEEk7cDbdM0gYYI6kY6DHy+vQYzXd9WnycqOX6xTu2fGPhX4O/Em60oG10i4tLbzMjy1yc&#10;8EE5Ix9AM4yPr6F8OfhFoVjeQwamt1CuPlRWy5PQdQNucjp34PNfZGvfCW6bw632WztY4vL3rEtu&#10;M9M7QB3HsAcjpXjviXxDoXw/u2TVfD0flRk7V5IUHB5OeMgDoM9OOoolhlSs2yViPaaJGsbvwp4V&#10;0tZYWk8lYifMZSkZ7BR0ySM9hwfXBr5c/aF8MeMPH5m8V5a109bZlVrh9ryDAxwuepA9uTx2r6W0&#10;65T4lJHrPiLww1rBGxGn2ZdUxjcGbZwM/UHAB6DpxHxn8G6VY6BdaxreuNaW8cYMcLLiTkldrHkK&#10;Tj6EjI4GKqsvaU/IKMuWpufGniyfXNe0+DR11We3RsJIkKsBnHC7QeWODnHHPFe5fsn/ALG/2mBP&#10;GfjK+X7QsSyQ2OW2xnBwxO4EkjHzA8cHFYH7O/wlvPiL8RLae609vsa3QnhheLcGUkHPHAGQeCSe&#10;x9T91WPhTRfhvY2gvlDIsg3L5e5Q3LEn+8T8xOMnvxXPh8PGo+aRticRpaJ5fqXwFbTNRhupFWZm&#10;hTy1ZvkPzdcDjA54P6HmvU/DOjrJbSWM1qqlcodpxwVAx9OePXOfU1F428S21zFFqT7IcRqWXbzu&#10;x0xnn05zkDI5xWf4b8SaYt5JYf2v8vytIFPzMckMuCdw9MjH4YwO6PLGVkcbcpxuejeCfC2lb1S5&#10;s1eRyvViT9PUf/WxXaeK/D2knQZIzZKp8pvlPygkDOc9vr/s/Suc8H31rpmJokWSTbhFLBsLxxgc&#10;/wCe+cVU+InjO5/1D3ce+NiFVd2CvIIPY4yPbjPY10XtE5felI1Ph7pdha6wEt8AHaIzvPT5s5z6&#10;Y6e3Wu+8TXdpaaBI6Sg/ucqWbgccD6ZHSvKPAPiSKNo7u7l/d4OWVvkOPbHP17dOTWV+0P8AHnT/&#10;AAh4QuS97FArQSJJNM5VQwDE49QNvOOnucVLlGNNyHyuVQ881X4p3Q1S5EdwzL9ofafNiGRuPbfx&#10;RXw5q37YunS6rdSReTIrXDlZBefeG488miuD63E9H2fkftECeg4HuaAOp69/r3zQpXA4+nzUHBGC&#10;NufXtXrnjioQcHP8I68UbnUZUe/OKXyyOvzfNnH+fxoUOOd/X7xznNAAmCNi/McY/wA4pehywwKa&#10;AwPX/wCvSE5bYy8/ypXAkB2jBDDFKNzDGW/4C3+fWmxSgrknn09KcjqnGzt9MfWluwFOQcHH50bt&#10;rYHzc0hkZRhV/AdM1HPKqElXb3pMCUyqVyG987ajMrK+Rx/+vvVb7Uf4Zf8AdbNKJgcsD+n+f8mk&#10;BcgZWX0+b9fr/kU6VsxsTkcdfWqkNyF3bst3PrSz3oQYLZHQZ7UAV9QlAQ7z2JySOPeq9pOkcSNn&#10;H0XpzVXWr3yYBMSflyT+H+frVTTtRR7YO7/Lvw2aAOrikHkls0C9UDep6dff+VUre5P2FZN/f1FI&#10;ZmOHyffOeucZoA2ImygyTyB9P85pwJzhfzzVeyl3wDDc9NpHSp95z9zIz69aAFByPl/D0puM9Gz/&#10;AHjmjrxz/wB9UrMAxYlsfy9qAA7c8t27/wCf50b/AJdpx6UnzbeE/wDrUA44DH/GgBxJAz+OAT+d&#10;Kd2Nu3t1/wA/560m7jaBRzjJ/n7UAObJ6t+dAPYH35poJZs/nSgsOXPT3oAeGKj7v/1qXqNpOOma&#10;YvK8n9KXIYc/oaAJFfccMOeu30oDbxu20zcMZxn3zTuuD7Y6/wCc0AOUKy5Ygf1oDKG4A603LBRj&#10;d6ilyOmfpmgBWbseaawYnO1vzoO7PsaQHHIXr7UAKx44OF9KAMDrR0O4Clzg8L/vc0AIo44big5K&#10;sAaMDdn8adlc9Mf8BoAaAMfMe3UGnA46d6TpxgUq7ScY96AABgOD9Kc23sfoKaB6Htj1pe3A/IUA&#10;KThQwamXEqqhB6jrt7UrAhelVbhyFKk8euKAOd8YXLNZsVbt93rn/P8AjXy/8f8AwndeK7jaVkb5&#10;j+5j7n1+mO/UGvqXW4WmhYn7uDy3avOtc8KWV5d75FDenI+9WdWn7SNjajLknzHkPwy+DYtLDNzB&#10;96MLtXC78dzlOfpz+groPFfwO0fVNN8uPTo1ZYcPJ5fIyP0+mD0HXGR6h4c0q10sLEWXbkkBuf5n&#10;/P8AKbULzTBIw3qWf73c/wCeaI0YxhY0qV5Snoz4l8V/snak8skUVotvuL/MsZ2Dg9sHP1POeuB1&#10;4TQfDHiT4V6lJdvA22Ff9IG842nqQytjAGevUj3NfogdG0DV4XtbmKNc9wAce/8Akdq4Dx/8HtEu&#10;7e5tLiyjZZEO5eodcYxg5GPbHvXPPCreJt9a59Gj568I/FB7rTtszBpVYGKbIJaPHOOecc9enHXt&#10;2Pg+ZtckN5DG3msoYBlPI9RjGff2xivO/E/wnufAutPcabtbTpeZFUEPG2G+YfwjkY6V6V8Oba4s&#10;tHhntYFXd8se07SxB4yO/wCuen1yp8/Nyy6GslG14nW6NDa2jtFNM0ayDJUEbfr27dPx68CsjV/F&#10;kPhu6klsLljb+SQ8LYx67l25PU+n6HnS1+RfEGmiKOJo5Nu1lTIOcY6Dn8QR+VYeveC9VS1hurqC&#10;VlbcJNqDAznkgDB4BHJB5PXmt5KSVkYx97cx9P8AGuheLdbWBZ1aePllbHzdR06n24x68g4ytZ8H&#10;6bZ+J/tFzCsi3k2JIdoJGV4GeMdh+J6YrOv/AAF/YXiCPXIRIsTYMc6ruKtyMAnoOeRz09qd478Z&#10;zaHqVnrLOrK0atIzKc4B4J7Y45A/+tWN7fEabfCe+fB2wg0fztLTyvKmj3LCuFxk8gDP1/Adqr/G&#10;ddJtvCOpWLwqsyxMFct3wOCO+QfrnuMVz/wd8cr4ovLPV7Vxt2eXN3Awc4/yB/I1r/tK6Y93pE0t&#10;pLt+U+Yykbeh6gcY7+/4Vve9B2OaUZe0TkeLfDfVrbVtFbTrm6f7RbsVid1OQOmV6ZHfB5yeor6M&#10;+HAS08N2zmfdKkeZfl5fJzwTz1z37/WvhvSLjVPD/jm4tLOXMfmb2VsfIy5GOvTHcD07Cvq/4ceJ&#10;mTwzGt2WaRYASBxtJA5I9T3696wws4u/kdWJptQvfdmH+014huNLna9s7ssI5HGzcQy9yN3bIUgD&#10;HUdea+dbzx9PqHiZbmxul3TKUuI41Ay3I55xngYz0A5zgmvTf2jPFUk1wtjNMJPO4VWPygbvXOOg&#10;PPvx15+W/DmpXDfEn7NDfMYXvGKr6KFBJHAwckdeM9uuefFTftVY3wlP3G32PZ7/AF24lhtbgTMz&#10;Rq3nsij1OP1wSATge+K9B+H+tHUbESq3l3DMGZlznr0UDvjPI6/QceaafAbS4VvKZvMuNrM3UrwM&#10;e4IAP4fhXotxq0fhi0hu9MT7OOFXbJtwDjgn156n65FVT6thUtZJHtngHxFaPZNDexs2c+XJ15A9&#10;cjueMAdvTFHjHxReaRYSW4tuZl/uHpzj8c9OnIrzfwx4sEAt7hbkKxX94kiAEYI+bnjPPvjPTtXe&#10;T6npnjbTVw+3ZGPNwwC5Oe30zwenf1rtjK6tc4uX3+Zo8X13W9UvpLiDz2Zl+6zZwxx2KnAPJ7+t&#10;d58M44hpsN3cSs23DMCuWHGR2GSCB+YyeM1H4l8CWyT/AOiW/wAsbZz8vpweMen1/KtiXTho/hfz&#10;bJNrSIfkBPyEjHtnoOOPwxWEYS53J9DoclKCSG+MNRt30zM8qbY2DSq2AoAP8ufrx7V5dr9697qs&#10;l2kq+WrNl2z8wxwSc59TjOQTjmtLxxH4k1Gx2QeZHuZj8qklCc465z1xnuBXmGoN4g8NaW1jqpWN&#10;W5X5yMr/AH8/xAj06+/Ws6lT3tiqdNo7zwxt1HVWMj7l3KvmL82CSd2SRxz25HqDXbX8oitJLbzF&#10;CzAfPs+ViDx64BPTBBHvxjyP4P65PFD5RO51kDKy5XC7twPOcAH0z1/L2CMxP4ba4iYTb9x2spGB&#10;g8dMgnHXPP4cVTfME/dN3wJrNlcFbMxsfLi6CMkqv+evOOnA6Vq/FjQ21LwXN/Ztu0srEv5aYbA7&#10;/eGBwO+fXnvwPwzvwdYuINRUxSf3nwGA984wfT09xyPctMjtptGkiV/OR4MR/wAQHA9sZ/Suim+a&#10;LOeo+WSPy3+Lnwgvh8SpvFbWqs0Dbo1WHHJOMjocc+nHqa+pv2MfB7z2K6m4mjj5E3zc8Dj6c8HH&#10;p2qH9pTwNb6V4ohu20+OONoW8yPoJD1/PvnoK9m/Y38O20HhFIbm32rJCrLyBxgcYHHXB/HHavPo&#10;UeXFKL6HoVa3tMO30OR+LnhvWrN11bRJWZplVJEc4D4JwQPvEDdjnjaSOcCovCObbTXaGXypCcL3&#10;JAyCce4YDr/6Fx758Qvh5YWumNerbedHuLNGATuGOR/9b2Oa+fPiLLH4ItB4os7gC3mRfOV4+EXH&#10;PX0AOfYnpnnsqQ5ZXOGnJSjZHF/E/wAfXS6ZJCpk862nO1WwwLfxDA46Z6AdRW5+zp8VDa+JLWyt&#10;FVYrgK43KF2sD8y9vfnnj6jPl/inxRpmq609/GryRtJ5Yj2gA+uDngY9u/evS/A/gI/2LBqGnkRy&#10;w/vbXaOePm2t15z+JHpyDy06kpVrx6HY4QjQtLqfY2j+K7K20rMx8xZU2yMW4VsdDyeP89OnnWu6&#10;/fnx/G1pEwtmkXbtU4Y4AzxxwfwrG8O/E1LDwbH/AGuduSVIeTdg+vGMnPpjgfjWr4cu4fF72d/E&#10;3AmxsAHHJ6D06EV2VKnNHlT8zhjT5ZXsewXl3cv4cVoolMhjG1dvtXjvj7TTqF5MZrZWWPAX5iCT&#10;19fUdeOue5B9pgsJo9ESCF9zbccen51x03g+W6upmuS7KD3PX2xXTOPMjCk+VvU8AvPCK2ZkubOG&#10;RJDF/wAtF6KcqASPbJwVGR+debfGJYtD0Dyvu+ZhY42bpu4545HBHBHB6nFfWviTwPDeaDIog2sv&#10;3V56Y/Xk/r618ufHzwDc3Whywrb/AHdwG4bsttwRgjp29+B2GeLER9nC6OyjUjKdjw/4V/EGbw34&#10;o8qwVnXztjSM21sEkscZyTxjcRgA5IAr6k0Lx9Kvh3zItRVufM2hcdhkdf7uBj8iO3zd8OfhHpvi&#10;SW5vtS1SO21CxlzuaXYEYYwCpyG9Oe3Xrx6zoulaneWizyXnzbVDRDcFIxg5IPI+nU44Nc9GUo9L&#10;nTXjCaTuU/iT4us/E17JZ252vHMUYJhnZiMY6jp9fXnBOaM/hF9YslFpoqrcfI/mLHnKuSec+5Oc&#10;gZ9eK0pfDOk2mvC/WSNlC7ZA/Y5b5sccgZz6e2a9I8BC2SOHzLeMBoyGRRt8sYweo5GeOO+eOtXC&#10;E5yfMyOeMFoj4f8A2yPhj4x06NtYnsdsbczKi5ywwS2c9OCPbB9cnwP4d/Dtda8UQpd7jGzKH+Uh&#10;iOpAHHPPHQcda/Q79p/wpJ4isZodSSPy2j37QuAMHPXpnH8+e+fmP9nbwto+t+NGtbqFVWO8LK2w&#10;7WILZJ5z6YyB6ZBOa4K0HHEJd2d1GUZUrvoegeEPgpNeeEE02O7dYWjb7sZJCkHPcjbnHr1+mOT+&#10;Ivwy8SeEbKOSztWujCxa6jIXcueuc4znA6Zzgc819s/Df4eaSmk+WlptY8K4UYOBkdAODuHXHGOm&#10;c1S+I3wl8NG1nuNRs94k3A4HoeT7DvwR+vPd9XlKN0cn1mPPY/OGbxraRXBt2uDC3/LQ8jB7KeQO&#10;g9AcjI5rQsNY8P8AidBp17ceYph8lVbkI2eoY9+/XueCcY6D9qz4Oad4WvJtZ0WPyUl3btuPl9/Y&#10;fQe+TivEfh/r1zoHiZLDUDt3NhWbGB0wwznHO30JHSuCV4ysdkZXPaNI+Hcml3Et7Nat/Z8LAiTg&#10;YPboRjGeOCAM9e3UQeMVsbbbZSNHHbqBGXzlcEbs8+gHfnH4GjZ/FxbHQ10YFpLeaDEgZN3y575P&#10;P4ZBHrk15p4r8RTWEXlWs5jWcjyQufkPPGAef/rj15vmjGNx/FI9Jm8Xf8Ju/wDZkNwvlxrvmVV+&#10;UcgZzjBBA6e3fv3Wl63YaBp6W1xqy+bMFETK/wAoGc7fT8D3Ddeh8N8L6jDoVjDLFKFaZm3IzfO3&#10;U4JyD+GRwPervi++1xdFjltFZ3LbY44pASuR09sfgOMeoqfhvIiXwpH1b4d8S6D4rRBY3cV1cx7C&#10;zRyKxZdoLDOMDrnbxyTnOTXYeRcW8S3cd95iwux+Z8sx5yDnBXOOMg9Oeua+df2Yo9Tgto73V45w&#10;y7k2xnK7e3c/dOP59ia+nl0y0uNJX960iDAHYAZ7EZ46H369c110ZSqRucdRez3Mrw7q0/iO5kGr&#10;ZEKq6N055zuBz1+6c5Hp9fP/AIvfBB/Fj3EWktBaSNI6sZPulT0IbBy47dvmJwe/qXh7wfePftZ2&#10;hZvM+UbF5j469eOn6V67bfA2w1XwqumT2Ss3l4UPzkY+nfP44Faqj7SOq1FGvKjsz85f2YPinqP7&#10;OfxRv/BfiuXakN6VWRZGaNVOSVxjplgcYODjC5JY/eHgb4+W/jjwLMlrqsM2F8rzFlBBI6f4/U4H&#10;ofk39vD9ni38L6XdeILDS9tw3DbcKQSfX3J6dPpjnlP+CffifxHFdtpmtXU0katlsk7QwxjPYfdz&#10;2+914rnpVKmHm4SN6tGnWhzQPrHwJ+zz/bkV74uuRNMtxdNKyEkt1PGOT+WeQea8b/bH+FOm6Z4F&#10;upItKUfMUYeX1GQDwM57fyByK+5tA0+ws/A0P9nBULRLsV+duece/Tp9OO1fIv7eerm18PXFqXRp&#10;HQKrSglXGeB6ZyPb+ddFajTo4b5HPRrSqVLX0v8AkfD37KuhalpXji60mO4EcE0zRyL97dHvEgB9&#10;FDIrE8H5e/IP3TYaJoGl6Db4toWEcvy5UFhkkFvbPQ8c4GfSvh/4GeJ4H+IC3vm7f9KBA2jAfPXH&#10;Gc845GM9DX3l4C0+28S6NaxGDzA0fzqvCqCSAMd+mMeoPsa48LHmudmIfLFI6rwtYaDdab9ts7qF&#10;dq5ZQuCucnb15PH4ZxXlvxf0bQp9bfU9NaP7QqDcwZdshPQc8k9cYyeSOa9B8TfD2/8AD9gselX7&#10;corMrN0UdB0GOAADwOfXNcJceCtUi1rI/eRttZ4WIKlQTngfp6fjXTU+HlaOSnrLRnonwe+Juq6L&#10;4Xh+0wOs3kjPIKvgDnIzuyCPvZx06ZFcL8YPjxe3v2rTpj5cr/MrgAK43EgnJ4OD1yOSc7iAa7D7&#10;Hpo0srZyeW/lKbiJjk5ABOORjk9QO556Z8R/aD8IafqUq6laX3kxoWDxqo/u9Ap9CGwAMjk8ZpVZ&#10;VI0+W5dGNPnucdYatay+NYrdZnVpMo/mMduQQRkYB5x+fUjjH3N+zb460qw0RdMmmUyLbqNwx6Du&#10;B6EccEV+dX/CS22i6yt/pBTzI22h9wOSDx36DHqOle4fAL4k6/q3N02ZFXbE208qccnJzx7AfjWe&#10;FqunLU0xVPm1tc92/aN+IttNqjaVY3DyNNHtCcYCkY28dC2T149Rxx4L4r+E/ir4gWbQPfoIo13N&#10;A1vtyNxORu7ZHQc9jya9OsvhB4w8Y+K117W3mWF23xSZP7tem0846sfp+OK9Uh8KaDYeH5IJmVZF&#10;Tc0m0bh+P5gHqT9a2dOWIk29jnjy4e12fHPhjQbHwrDNYXtmqzWsizRyL8u0rlSV/HpjGOvvX0j8&#10;PvGXhm/Gm6xNFCrNIEKbhyc+456YB44HWvmL9ohNe0PxNfahpyMu6ZtzLnAK5GcjnOevPr05FcL4&#10;G+OviLStNM73Ug+zzKzxrgE4PXtk+/QZHsBzxrKjJpHRKnKpT3P1n066sb7R4b2xmVt8YVtvcHPT&#10;p2r5F/bIGp6ddSRxunmeZtWSORtxwp4Uc9fm6cdeTkEb/wAFf2s9E17wnDHHqKlolCOfMX5fX8gK&#10;wf2jPH+k+IYZLkv5m5SF3N1Ye565xjp+vNdmIrRqUdGctClKnWsz4wv/ABzq9sLiC9v8lZ2R4eCp&#10;PJyCOScfQdOvSvMfHej+Tb+c3zMzENubLdMdR+XPTnvXcfFK8tLfWZ/s7KGm+9HvJGeT0wOR6cDr&#10;71Qh8FSX/hxYIZJfMmT5G2ncWxjHsM56f058mUYnrKTPE2sLmC6ae3ZlyuY+vJ/qOteofBLxzruk&#10;6tBbwzTL9zO2TaSARk/geee/Xrzq638CNU06zh1ie2z5m0LlccH6ngnHTr096reHPBFxYa1HHJCd&#10;zHYwdfm3Dg/ToOcds9eKnqHun3J8Ivi1f6xpiQXYYRyQhpoyPl9zy2Mn0/P7xFeoeA/FFvBqcUc+&#10;4E8szE5Y4/iIHbIPcnJ69K+ffgX4O1lbBp5ZWVmCsAcgKV59Dwfm9enbrXtXhXwtrqyRzpEwVsqW&#10;lYjksp7k8Z564r0qMp8qPPxMaevKfR/gmBtV0u3aKALN5YP3z78njk9cnH511Nj4YvZbb7NcRllb&#10;+FsED9P88elYfwfWIaRaq64kVVXbjg4AHTivWLGKyUKwC/Lgdq9OJ48tzzvxN8IGubFmgtflZe+M&#10;f5/Cvmf4+fBLxH4RlfXND3KrTbpPl6eowevOef6k4++ofss0G35cba4f4i/Duw1iFswIyyN/q9gI&#10;6VNSjGasXTrOLR8xfBhvEOpQQwz2WyUbPM/uyIOSRzjuOvPPbv6L8T/hhd+IvD/lW6LlYsr5inpx&#10;jA7/AFz0HfgVq6F4YsPDmoRxiyWPa2GXaFH6Y549q9ItotP1LSmtJGUsqkE56jv+PWlGF4cr1G6l&#10;pXWh+cvxP0PxP4L1XUA4k2w8+YueOemSO5I9DjpgdfnH4+6naal5eq/Z1Enlsd3HyscckAcc+v4Y&#10;6V+gv7VHgCzSK8vbS3LSbCPlj3dun0zjuP51+dnxV8Ha3qGoXmlR2ciqG3LFtAOCSSBzyMgr7fnX&#10;j46Lp2TPewE+a6RU8G6vbhraJ5I/vMQqrnGVOMkcHHX+ec4r1j9mbwtq1n458mZWELT7lj3HDZUE&#10;84BJ5PoenPNeD/CC7gv/ABFDomobmEcuyUBQNy5/l+vAPtX2d8JvDjaTq8Wo7FW3Me75owu3GCMc&#10;f7Pb8+tcuGvKovU6MV/Cb8j7E+DVvaSaRDbQQ7VjT7jAgr36dufx9z1rspNXt7Cby5JhlT82SOPe&#10;vMfhl4mhAZLb5VVeMcZ6Y+g/ljrWL49+MEek6lM6XAAXg7seuOp/D9fevpPaRjC9z5uVOUpXO08Z&#10;+LLRLqXyrocNu/1hyOMcY9M/px1rNGrwa5BPbpI20cKqsRgjHI44Hv68dwK8hb4kRarBPqrThdrF&#10;m3HO3kEliBkcH145pvhD402Gm6VdS6jOpzJluQze3Q8D1x6kDPBrn9tHm1Nvq8oxbWp7d4f1V7BZ&#10;LxZG2xLhQZM9/wCX3vb8q4f4p/tCNpUq6dpqlpCWHyqfvZ6Ejp27flWSvj2W78LS6tG3zXTMsIiQ&#10;cKSfw/H/ABrJ8GfDOfW5Bq+qw72aT90s33d27rj8vpinKcpR5YbhCnHm943PDPiZbi3XxDrIWPzO&#10;VU/ebBzjH+eO1a1v8RLO6QyQ7nZpv3g69+nHYYPfPsc1l+Mfhte2unrbxXTR+oA3Zz2wOg6fgfoK&#10;j8FfCebTj5t4GKu+AwUnAA/+twcjPXtSjzxaikXJU5e9c3PHPxGg0Hw02rT3Ua8BV4JzyB375/zm&#10;vH9G8S6Z4/8AHMIlMfmYLN8vRT0BOeBjOCevt1Ff9qzxBNoVtJpyvJHG7Dy1LfxZz+Hufb8K8j/Z&#10;W8Vtqfim5vpSfkmEcad8Zxz+f+e3NWrOVZQ6HRToxjRc0z7i0GzgFpBZJEfKXhc8k7RyPr6+/wCI&#10;rQa+ggvN8h3M0gYlRwOcHPr349u/FY+iatdXNgjRrtAUHjG09h/+rtx7VDYx3N3r+yWYlWYHcw98&#10;f55/Lt2xl26nA4s7izv5ZIWumb5Wk/L8Pyrt9A8Vafb28cJIZdvG7/6/+f1ryrVdcgtmj0u1VQv9&#10;3bjHX9M1asr28tkVssef4m7Dn/PPrWilbQxlFPU9XvfF1oybYmHqufy/z/KuJ8Vaklx5z7gepXce&#10;3OPT61naU+q6hc4nY7Aw+U98/wCT+P6TeKdHu4rTZE/z7cs3Tjj+nf2NVcUY+8cPqn2Bl8styzkM&#10;vPOOD/P/AOsMV5L+0T42ttB8ODTopU3sC0gK7xycYxnPrnnpWx8SNa1CwvZLdJmWRSo4BIz7enb8&#10;Pfp4f8XdafUI5r3Uym7awjVpDjbzkYOcD9OPy461TRpHfRh72p4L4t8TLceIW1WMtjnEr9Q3dvzI&#10;PGMn1IBF7wXrb6rNPqqXPzDkhMrtYknA29gMHp+orlfH2qCWeWSCPcuW27uRyfQc/wAP5Zz15k+F&#10;+tnw/JEdQKi3mizKu085GCcfgRx6DOcDHlqXvHquHu6H0J8J0uJdS+0PF526X5WU4BXcfl7Y6ZPo&#10;TxnFfRmgNbafpTbIvK3oG3H17jn6/ofQ18v/AA98b6dDc2rGWPsJI1Ytk5POPpntjHFevS/FBLq1&#10;hSwlVWbtjlcD+mfz/Gu7DzjFHBWpye56p4Ev7PVdTWAKhZZP4ee/Pp6dD6ZwMGvoLw7ptk2hKoC/&#10;6vHzc18UfB/xVd2PjFZZ3/d+YVBVhhVxjv7k/UZ9M19f+CvESf2QiPcruK9j7fXpXbQqc0TgxEXG&#10;Vjxv9qPw8J9Aurizj/elSNvJ9Pb+ox+NfJEvw9uLm2kuHs2cQudpwwLfOfbp1Hbk9M4r7V+NATUG&#10;uIkwy7cqOzHJ4H+NeQ/8IrDc2N5bDT8gQsqFlOTyD09c/hn8KwrQ5pm9GpyxszoP2afDlhYaZBBJ&#10;HGrRopb5urKM88DI5GBz+pr6QsbyxsIIkRyf3fVe/wDkV81+Atdbwy32Mttk3DdH02sc5H+fyr1/&#10;Q9YuNTtoZIiWkKjdnPAyfy/pW9NxUbI56ydzu59WtruJgjYbb1/z9f8APbzPx7dL9mfMu7Odq9uu&#10;f5/y4ruLG1dLdjLIQWHB4Gf8K80+JF3Fp1ldSSyZZc/Tv+Hb/PNXJvlIhHU4y+vZFhjaEBmAY9/f&#10;jjr068dvx6zwjqP2kwh3x+7UKrtkcDp7/hnoTXlU/iSF7T5mLf6wMsinruxjqM8/y/GtnT/Ekmny&#10;rcO/EmNnOcrge3zc49+a541NTplHmR9BaLHbpJGwI/Pk8dT/AJ/pXqHhUIEVVxjoK+d/AvjG6luI&#10;1lkXaMLy3sMjB/D8/evd/A+oC4t1Zs84+93966oyucdSLidmhyMsfr+VO5zyPeoYLhWTIFSeYDxW&#10;hiOOCehppGe/8qQTKPmH97saXdzjHH86RTA9drH3oGcfU8U4lS3I+uaT5ick0yRPYj/PNBO7kfpR&#10;wWB2fT2oXb6/WgYBl3YwaQg54z9OKUHuDRz1NTyjDAHekwOuKUkchT+NNy38J/8ArU0rFDhyM7ff&#10;FJ33BvbrSEDv0NGSeppdSWwYYOM8e1AC5x/k0O2flPb601d4G4sW+bP0qkUKcY255pdw/iPPp60j&#10;EA9cUc/eHSgVxc7Mj+tNI5/zzTsg8H8u1NUkcpQMDzzQW9KDnGQfSjnHPWgQZOKM8cjpSAjpz+VB&#10;64AzQQLnIxge9G75eaTPfPv96kyp5FACjrgjj69aDwOKRiSMAUHBH86ChT1xkfhSBuMnrRuA5U0E&#10;8Z3H3oAT7w4pScDAU44oXpkE/nSD2GaCheGHIoPA5J7UgPGW/nRlelKwC+9IcAdB70nTJJ/OjkcA&#10;49xQwDcAOP71BJ2/z9qCSeRQSCNwFJXAMnqopoHOQKUAY4XP1pN/NDRAu454FJnvj3oOOu38B2oz&#10;j5uaLFIO+0GgFiufy46UDJORTeO56U7BzDtx6uKMknHakOPy9+tJkE5I6UwuODDO4n6e1IM5yG5p&#10;F69P160g9N1Ax+cHBz/vU1gCMc/jRuzzj/EU0HAyCfWgBxOWyfSgDIyR2o/4CaTOT2xQSmLlSQNv&#10;+f8AOKQg9x3pM7eFJ6UA8dPwP0oB7BkgMTj60Fl7daD1x/kUhIyMEegoJDcSen69aX5SMmkHy/d+&#10;nXNJuAGcZ47UAKzEdAOOPpQMMOfoff3pNxIo4zx+lJgAHvQeu3/Z70KRjH4Um7+Ej8qYC9egoXO7&#10;AP8A3zSbjkYGB/FS89//ANdBSBdwPIxn7tEh29KBnuf/AK9DZbcPf1oKKV3Myvk9enNVkv33Ybp7&#10;1duYQqM2P8+lY99cQWhbe/H93/JoA0W1ILHkN64561yPjb/T4mjIP+zt4x/nr/kVFrPi+CEEQSKu&#10;0dG/zzXMXnjYX7vC0/O3K9+v/wCqpumEUcxq3gWxhE93Mys8mRnPbHAxn2H1IzXnninwoIbgSW4y&#10;zcuI26556Z9foPvdODXpHiHxBG0ZWCTdtH3R2OD/AF/n68VxGq6hdPfm7I8uFODgFizevTp0/wD1&#10;dcKkY3R1wlIwriBPD0q38Ui7V47ZIzgjpz9OnOTxjHI/EvxQ9xpEghEm6Y7mZfurk8j2Y9cHI+la&#10;PxC8RACNLdSkfmAyRxyAbvYNzg/gx9RgVyQhl8QRXCTHy4XVhukbcQCpGQflycYB45Hp0rmnLeKO&#10;iK95MtfCHxG1zcBZ7hVkjJkb99hZcjG8Y752j9Ouc9trqJqFpNd6JcYWNceu5h2weO/TA78V45Y6&#10;TeeBNct4LB2uI7iddnzbgFPIyMHtg49q9x0Dw7Nq2krdaV8ivFtZt24k7f8A6/see1FPmloKp7jT&#10;PA/GvxC1aHUlsr+7kV1l29GHU5G08eg7YO0DnpXpnwq8Uz3EFu7W/EgDiGTG1TleRyMe3vwMd+Z+&#10;Lvwh03VdQkudrR3EKnDLnIf1OPw5PTjjjntv2d/BZu9IjMkY8yFjt2Yy3GeuP58/TFTTUvaWNKnI&#10;43PQNA8TDUHXR7orGnTYMgP+Hrx6554716JougWy6V9t8sYjTDDHOR6Y/wAa8x1nw8/hvWv7Quj5&#10;KmRdzc544yeOeK6ZvHIu9Hji02Tcu3H6AH/PT611Rl3OKSaloYfjyR9Q1U2kBZV8zbtD9D+fPYe3&#10;rnFegeDPDgfSo/sqbXVVOSP17+/HFcLo2m3V/qy35tT/AKzLucdM/qPy716r4a/cWoht2OXUDIHT&#10;Hr/L/POkY7sVSW1ivp+lRW88kDj5mb5mbnA65P68/rWlcCJY0hSULHHgMx4z/wDXzmpry3ttNhiW&#10;FmklmyTz0/8ArVh6nPdwW/k+SSeB2/z/APqq9tDHrc39L1OP7QVikX07DHXjAPt/+uui0u+WUBF5&#10;GfTpx/n/AOvXklvqFzDeZEzLznc/8uvrXe+D755lUKcyfxZ4P/1+35d6EKUeU7iC9SOIh+/3m/Dp&#10;WXq3i2OzZkx24DVU17V1sbDzeWLLjA5/z1ri7u41DVbncqMdx+6FPr196d0JK+5t3fjF5bkRQzjo&#10;Tj1/zz/9equrauLW0keNmMi84x1Pesaaykj/AHshf5f9r/8AVVS+u5biVLC1iJYY3H1Pp7dfp0qS&#10;+Um0m6lmuwDGvLfNu7jof19K7jQfE8Ct9ji52gbsr0rg7awu4IWlEh3dFwRx7VqeG4ruS82MrKG4&#10;3N9aFoKSPRI7ySXa6MOe9a2myvsA2/yrJ0CONIRCMntity1txDxmtCCVieSVpvmru2uR7Ul3II49&#10;w61h6hqvkuN7dT8ooA6BQu3K88UMoXoaytK1ISKDvOKsXmsRR/6uRSMdKBIlueIyT9DXN69qUUYe&#10;ND823+LP9PeptZ8SxpEyE5ZeNvFcrd6oL07SrM7E4bbjHH1oKj5mfq1/DFuMsrM3O3bj/wCt64/C&#10;uV8ZX8r6U9lCPMnkXDbdvCk+3fv0Pf6VtavauLjcFk3rjc2T/kVzfjOe10m2WaXlm5LMBx+J6fj3&#10;/Ool8JtFe8jg2tPEdzN505McS5IVV29OozjgYI5B5HPU1418XE8SeItb/srSIdy5+ZsHAOOPlBxj&#10;H5579a9XvPEulXev/YDqabTkL/vfTpnAPXOM1Y8G+AI9U1r7ZbRtIGb5JF+UZ79MHt14rmlD2miO&#10;yFRQ1Z5V4c+HM/hOw8mR4nMkZ8wNlmOT1YcYAIHOOT7CvJPidput6XrlxBqlrJHBK5bZwvOAu5iH&#10;+76joc8jJAH2V428JtY6a0enpDNdD+H7pZvUjGMDvzx+dfOvx38JzabZrrPiTareW7bGbAkYL255&#10;GSffnuM4xrU+WJtQqxfU+efHcWsXdjNb2cahc4mAjbccr69Dz8x4BB+hrhPDvwv03Vw26Fty7mMy&#10;h8lsfe4zxnPp9T1r1fw1bS+NNVl0q5Iht1JCbY/l65BIIz07+uMV6do3wl0nSdMS4trFEAj2LPND&#10;91SCM45yMAdM+23rXGo+01OpVOSSPj69+H9pdC4tHiZZkYmM7PvbeDn3zjgflnka3wtUWbCznVZJ&#10;IQNvmfKI8HB7tt6Keh5UYHevW/iX8P8ARNH1WBh8y3gZ1Zl6YHQcADjHr19OK8n1G2vvDPjhYba3&#10;OZpsx/Nygz949uBng9DnvWMo8sjbm9pG59ifCHxDJ4t8Ix+F7NFhWM43TbctlevcZwDkDsfoDsW3&#10;wevZvEccl2wW3t+Zn2gd84z6e2CAO2MY8j/Z61i207VobefWI4vMVVedNvzLlfkGTlumcgZ6/U/Z&#10;mi23hyLQIPJvhM5BB2uGwxGc5wePrnr7V304xqRuzz6kpRk0jn9GtrJfD09rLJsSLmM/MG6cKvoP&#10;pnp24rFeTTNEVShSNW2/vNpUBThTnnrg5yc9e/UZfjHUpbSW602xuJGXy8rHv42kk8A8rg/X15xX&#10;n/jvx1qCWUMVraTRSxttyVJAPXJyBnOR8v59K1c4xM4xlKyR5d+0zb6dqfxNMKT+ZCqKDuyHTPOO&#10;oGSc+554657v9lvwBp+jacb+zsZDcXEjfebHlg4OSfmbqenXrXh/xu1K81/xGbqxlLE43SPN83Iy&#10;STx6kew29+a+kf2ZNTn0/wAH2/2VIXlliEkkjR7ACR1H4Z6E49DgVx0XGVbmZ1VLxp2L3x+awtvD&#10;k1paxDfGjNPK6HIPsMnv2HbtxXzV+zb8Obrx18Yft15pCTRrdMyQ+WSD/vEBu3HuT14NfQn7Qeq+&#10;I7/TbqC1dY4wmRJjcIw2CTj7vGcjGOmc44rjf2VLd9P8VrCsqlnuMsSoDOg5GcN0yBxzglcjtVVE&#10;p4hExk1QZ9taF4Us9F8Fxvc6YscMcOYlYFdxwRnqc5x29eM818q/tFavoF94jKQxPFsk+WQDBIBA&#10;64x3PQ54HUcD6O8WeO5x4a2GPzF8kqkEMeS7e+Pqc5wOvWvjH423up+IfH0doluiwSMBOqsVEy5y&#10;dxyeOc5B/PpXXippRUTkw8ZSbkzTvdHvvHfhe3TS7PzbZU/dyruZflBG4BiOx7jnrkgmtf4Mfs+L&#10;DfC/vL2TdBMoaZVC7mxk8kevuRz3G01peD5tPtdLXTri62W0JUv8338YO0k9Tz6/4V7l8NPEfh/V&#10;obfTdNghXdEDuDKTs4244OPcHOBWFOnGUkzWpVlBWR6Z8FvDZ8OaNG0j7nCr81yRkt34+v547da7&#10;TWPEuniAWk97Gz7eREv5n/6/A/WuVsvCsMcfnHVp8sm5YZGLk8Y9R+NZOt+EfGlvI08M3mKwO0ch&#10;c9c55yff8a9HmcY2SPNspSumX18JeEte1Fr27tTvWTKuzbu/0PHrn29q39Q8C6dZ6arWkqxomPun&#10;rxwOnA6fhXB6PP4q0XVllu9BmmUKNuF4HHB/PjJ6AjPeuwufGsF3p4N7FJGeuGXjr+n696cXGS10&#10;C0rjdA+IL+HrnfdX2LaOMKzkBcjpnnkn39PXiu10v41+HNSjX/iY92X7vf8Az+H5181fEizuNVaa&#10;6sJ5Y1XcWG8rhcnjAPJ+uMY7c143H8XPiB4M1q8e+jaS1jbI8+4JwM8e/IDdQfTB61hPEezlaRtH&#10;D+0WjPtrx78T/MeS2hlWOHyz83J3D04HHHfkj8zXi/ib4j2DtJeLO20MVOV3bsZ4GBnoep4GOccE&#10;eV2n7Qlz4wLWF3q/l2qthk3Yds4xwCS2cZ5GOMjjGOb8beP9RNlcDRIVZI8neWXarAevfHHftjg4&#10;qJ4qO6NqeHsN/aS1K11zSZLn+1o7dm4STheqkfKAOTzxwe+TivlZ/Fd74Z8VH7PrNxJH12iZ2EYJ&#10;zzknaB6ZOPavU9ZXXfH7K+rXO1Y3zJNI3TI7gcHJw3XHHYVg+I/hXqV3ZSQ+FbV/3sG5rp2LcqQC&#10;cg9xzx2GQK82p70nJI9Kk+WKTNLw98VbXWPLazv3YrIokVky6HdnvwfQcdRgY610U/xUh8KaHNft&#10;JLLdQtI1vF53ynjcCcEKD1znvyM18v32qa58L/Ey2M+prGrMVm2vnGc5zx1Pr39CK7JfEtwvg+a/&#10;03zJYZn2faFXfliPulvugZGMN25FTGcluzSWsrWKnxLv/EnxJuRfQWe1pJGwuwnn5drEeykkHvx6&#10;iovh78CtQ128edLWSWTvIyfu1wOCT6dOe2BjOTXUfBnQ7DxLL5Uudsc295FU4XA+nPHTnB+nT6a+&#10;E/gfQbcTsLRVjDLItxM2MZPIGe4yOMjBPPY1pCj7RpszlUVKJ8/2fwe8TW1qsNtZTESbXZ3UFC3Q&#10;ncc9Dk9D246VwfxA+F2uanLeaAksXmfMruuQy4JBO7GCM/KCBng9O/3hrngQ6np8ltpFlAkKgNJN&#10;I4yw3cgbQAAeTjpgEfTyv4s+AX0ZkTRPsaqsbCfy/uxgjJJwDyMc9cEngDNXVw9oip1+aa8z4f8A&#10;g7dx/DbxRJbfbZrdo5mB6ZO1uue5yM5yR7HrXrPxF+MA1/wcugyeLLi4by/KjtdwMa8AeoAx2bnP&#10;41418brW30r4nXTufJh80szRsSz+v3ucnHfHOfrWMt415rFvcWtq/wB7EayfMOT16cdK4IylHQ3l&#10;27H1H+xT4M0eHW/Mhsbe5ups+Y9woKoqjIYYIzyQSAOcDmv0E8D3ktvpVvo6ahaNNJCN6eW251Aw&#10;BxkgenTaeMHmvhn4C6p4l8EeGFmt4o1uZFjEMKr90Hn7xzjrnjHUcdK92+EPxD8RrdLq100000m4&#10;bFj+8cg5GDnAOM57n2Ar1MPOMEos83FRlI+xPCmkzW9qt/d6gqecu9fJjOSxGcAc7sgg8H6etcrr&#10;fiG5u/Fb6LpeoRWrLGGa6nbaE+bqMk5bIPsAcn1rj7P4566AtmfD9w3Qxqp+YA98LjnOOBg49Ohu&#10;aB/wmGt3c17Ho0dnI1uAVkbcyrvJGRjtx375B5r0faKWkTg9nJbndyeOdHt/DU1trOvQs0cbKoaQ&#10;bpPQe59SOMc9K8K1z4c3HjjxdHr15uuf3mYQyhtgYABvugHvwBggnrkmquveIvEv/Cwl0U6n5kO4&#10;Ca3jtDlm68njjH6jIPavfPAfhe9tbS31G8mieaRCY42jxg4Py44wc+oz69ah2xDs1sX/AAY6Gf4P&#10;+D1zp+kw3N3AwdELASADaR19s+/Tn3Ir5n/b58N+I7fw3cT2ryQwKoP+vC+dzjAHmY24+Ug9QcHN&#10;fZmteJNS07TlupYFb5D8wUEH8OM//q98/Fv7b3xd0S80m70fULh2hZ/K2KQm7cOAPfLLwPQn1qcT&#10;GnGi0Vh3KVXYu/8ABPDTdOvW/tS+gLSDhVkiKsqgDJ3DvuGDuySQAPu17v8AtHeMNO8OWDMCZLpu&#10;Yoom+6V+o5PPocZP1Hzv+w1rx0Dw/f3VofmKxSxrn5VBOM569M8ZHQetei6zFqPjjWZLG4la4uLg&#10;RtLtbiPnncTyTjJxxgn0wDjTqctBRjuVKL9rdnmdz4lfxPJi5vbu5kTa3/Hx8oGc5zx2PpgEk/KA&#10;Mdt8LfDOuWV1b22m6LNJuYiR2ZlGSmQDt+Vecjp1wea9Z+GfwN0TSAHk8O2rPtbc7IcZz344O1R1&#10;4B6d67630CH7ciafpNvhGVo7jaMA55xj8Rx698nOlPDy+KT1JqVo7I5zw3pfia30eR73UlRpI8iO&#10;OM7Yx+XHPGTk4yBXP63p3hLUdXii167uJAswMgj6e4IIPQfj2O4gCvS/EuiGPTvLF82FBG2MYCgn&#10;P48fU8Vx+keFryXUIb6e08yOOQDeybsoDwDnseOnfrW0ktEc8ZdS3cqml6U114ctPJWM7f8ATFJO&#10;0KQGOOB07+p75r8+P+CiXxV8eyTyaBHqljI1w3l26QxHepLHldvoCMZBIyCfQfoV8W7a4j8CXO7U&#10;I7RVt3+WFeVwuB6Dpz+JznNfmmfAmjfEX9qFmuGbUFtr1JF+0ScBscnJUhem7ueAa5cdKXKoLqd2&#10;DW8+x4vafsX/ABAvrWO9knKtNGrsuE4JGcf60fyFFfrJo/wZtU0m1Q6fZ8W6D5lYH7o6jdxRWP8A&#10;Z/mafWp+R9OLnfuI/wDr04BRt49ecfT/AD+NNCqjbdpx9aVBuGDjAOORwa9o8UT74z+h59KkAyMe&#10;nOD25poIBzuXORlg1KchsuF6f1qWA1vutn0/EmoOrbkIwOM065K+ufw6Cq0Fwd/zdG5Ur3osBbw3&#10;l5A/+txTkkJfCr7+1McjylIXp/DVY3TpIGVf95sj6ZoAtNKFLHjLdd341Xe5WVW+b7vPv+H60srs&#10;ys/JHOSMj/P5VRlkKqzAtv2nn26Z9utEgHpLjdgdewXv60SXDIwJzjJDYxmqVndGTzI3Ycc/d6Dp&#10;9f8APWpN0szsAn3W+YAn06Dr/wDqqQLKTmQs2/nIw1ElxKVZW9M1HYri48sSDd/Kp7qMSwnlVYDH&#10;zLjFAGB4nvmtomguFby2zyvIPf8AKs+wudrKySblkYFlXt2/CrPiZjJZNFICJI8Yb+Ej6/56VU0u&#10;KK6hiaJv90elGpUTrPOMNmgHXbnqP8/zqnNqJRIdr/6xBjd7+/PrU2rKq6ZG+8hmUhyR3x0A9a5D&#10;UNUlF4sDOPkZeA33gT1wOpz+HtRKRJ6DpWoAx7z36H1FaiyqwyOf9quS0i5DtEiyD+9wo5/z/nNb&#10;sVyQh3N1GB3zQNml5vO7jmhX7KBVWGRjwp7Cp7VWC+YzYJ9PrQIlU7jtx0/z/nih/n+YCgbjgUFs&#10;jI9c8GgB2VblTSjJ7HbnG7NIyhuc49aOQ2fWgA6rt6/jS4yMqP8AgNIwwFwPfHFBOOApz9OuaADf&#10;uYge9OypPB/Smk5bhz69qOSen0oAd3z0/lTlY7foKZ8oHH6ClA4wemc9KAFDA8hfT71KHyM59vrT&#10;dyjv14705W4wFoANyFv0pxAHDHOO+fxpqkYzn6e9KF56/rQAilkGP/1U4fe4/wA+1NZc/dWnZB59&#10;aADnHIoA2nkdutBXBwT+NBDDIxnvQApJ68etDB8gAd6TPHanfK+0kjrk0ABH8I+h3UZZjnb70inH&#10;B7DilIOBtPbFACHLdDVa8GF/Dr6VayCP881FcRCTcPwH19KAOT8S3psI2O4huqhec8/n71514j8T&#10;W/mNCku3rhhjAyP8/h9a9G8W6Wb0lA3yj06cH9a8o8Q+DpLvV5E2tjIwen4f5IxUy20NKfKytqfi&#10;a+htt0d43TJ2j+L/AD2rzrxX8WtV0a+WdWc7ZCSv8IGM9u+Mdjj9K9NPgaWVGdjuCx42kfh15z24&#10;rgfHfgmwC+dGWIt8ttU/cIOeuOc8Dn6+9ZVFU5ex0U+Tm94r+FPjdqN1IBLPsWPBkjm+UqMkceo/&#10;iGMnB7V3EXxSj1INZ6oGXcflmaP7jemQMH3Ht78eaW/gBNXk+y2ULbUkLM8P489Rx/kDu2lqfh7V&#10;PCayRXplQKv7snnaRxyOF+mT6980ouoo6lShTvoVPFVvbvrEkzGORuf3fJ3dRxgdfY+vHHNYvhvx&#10;aPCd7/Zzx7ra4k3QwbdvldsZ7jJI56YGa5n4ieObnSxJd+bsa0bLNCCMrgHGOM8+w9q858ZfGpll&#10;j1FJMhsNJiTODg+5AOQV5HOBnua551FF3N4U+aOp9GeDvEVn4k1p445QsnmHdhfvcjHy9z8w9Dg+&#10;lez6Rb2WraWy3VsFk4LLgHOB0GevWvlL4MDUtW1OHXtFuWmglXDKjM25geDwRn5h1HHH4D6Y0LWp&#10;ZLH5h5gK4V09fUdMkdO3OBxyK6KM+ZXZjiIqnZIq+KvA2nXiyJeWZKyY4XIwf72eoP514z+0P8F5&#10;Y/Dq3kUQ2437lx8nGQe+eR2xxkGvftJ1N9aj2OrebG2GBHJ4P+e34jNVfiRo1vrPgw2nC7coGyMj&#10;PGf6d8ZrSUYzizCEpRaTPl/9nvUtd8KeIbfQtUaUxrJzlg0Zycjgc7stxjg8dMHH0H8a2gOgqLVt&#10;/mKqngHPHXk89c55H4cV55BomkaHq1tFPZ/P5hbO47V5AxnHTLdOgxjocHu/ixKumeEobojzI1QZ&#10;idhlfbJ68euc8YyM556MXCnJM2qy5pRaPk2/0KfSfijDby2ir50e1vmwwywwRjv+BAyOwAH0P4e8&#10;O6hDaxwWr7RJBnaf+WnHXn1H5ivOdU0jT9a16x1M2zGRbpfNbbtZ1JODgnucc9Owr3638NzwrazR&#10;RfuxCN569c5wf0x6N2IqKFP3peptWkpU43PmP9qbwlPfQxymT7PNGX7Y9RxkctnJA64z16H5p8Aq&#10;bv4iLYRxJlLoo0x+6jZznnockex9xX2d+1bolpawfat48xWYx3CLna2AQD+XUZ6d6+R/gXpy3XiK&#10;58R3W5Tb6kTI6tlgM4zw3PT0GOSM9uPFR5ayt3OrDS5oJH0FZeGrm7u54rm1VvLt/MBYD5m5xgdR&#10;39MfpWTp3iTUn1wW1zE80S7jIrKMqw5znAxjAGOf0466G/kh8K3GrCZxulJaVuTkHBwQRkjptBJz&#10;xXM+FtLbUtVupmZm86QJHJ/z0GMnccZIzx0xz17V0Sjy2sZ97mhZ2uo2OprqZh32shRY/nB+YDP6&#10;YBGe3bgV33wz1t5b1pTM6+eD50bdTnIHT0Ix25pq+GdO07R5rC6ZVWa3/cxowwsjEY/EH0/LpVfw&#10;jr2i6ZqkcX2tUkjj2uu/ZlgM8ZxwcHHXpjpVxUoyRjpLQ9ItvDGpPPJ9sgZYnyYZFbHOR7f4+lGk&#10;aNLCsdpeIrMq7FUL0OMY9M8H+VdTpOp2eraDbxRRhmCkd/lyBnp79ueBT7WxjS4hj+zqxGDG0ahs&#10;8/zzn8ifSuvl7HPzMo33wnsdX0WB7RNpX5vu8n6/j+P1NeN/GX4N2twTDfRhWVvlJ2jIB6/iP1Of&#10;SvpN55bSCMIBt2gjLYBPHp/hXlXxvuVvkEhvWztY7Vb5s88Y7fXuRgc5FZ1YRcbl0qlTnSZ806R9&#10;g8I66NBvIWhaMlI3yeQSNv8A6EeenHOOMenaf4u0yxigsYbpdrLlvMkGXbOPXrwB06+nUeT+Lrw3&#10;OssXuW8xZD5U3khmU4OSRnHfvyfSufF3e2l9Ld/apFaNneTzI1Ujg52cjHJ6Dd90AnkEcEZez2O9&#10;wjUPebvUNKhm8+DK307AEwttAYA46ndjp1A6nnIyOt8C+NdQtdPmiF+snlqFHTBGDk7uhJJGDXh3&#10;gbW38Qa42nagWjWRtkbToQRySAegBJ5Gceg5wT7z4I+GFwAskDmRVXDPwzEjA7cAA7l68YropuUt&#10;YnLUjGKSZ5B8bfGN14rv47DUbUQmOUlXBBZRgcdPU9e3tivcv2L9T8zRodNvQG2cK23GFHtn3B/r&#10;XlX7S3wo13ykvrSL96r48znHTnttAx+v0rtf2Gdeks4ZLXV2/eQMAfvKC3TGWGepzj+XArOnzRxi&#10;TNpOP1Z8p9T+JtGh1HTG04RHbIv3u4/P3r5Y/a08EXmjeDriysbQu0pwo2g89SePUZ/DvX17p08N&#10;3B5hVW3c+vU8fp/nvXmvx18M2muWUn2iENFGuXG3Ib5c+o/P8Pp3VoupBo87DzUZ6n5leFLK/wDD&#10;Pja10O9hkkDSMVfZuAOTnBPfsP8Ae6k819Z/C/w7qV3ax/Y4BBG4R4mZc4c846Hj25xmuDuvhdb6&#10;p4zeS009t0NwrA8blQ4/Lg9+M9ORivoj4e6NZto8Qt5FV7bAY7QcEDPoPr279a4cJTlzS9T0cVV9&#10;xLZnkfj+W88N6ZeaRcWzrKsbOzbtvRdx7cgZx+nuOd/Zi+Nsqaz/AGPevuH2hUs/l+9nPOBn0PPA&#10;yMdQAfZP2gvAEWreHZpRZLHiEGRVU/M3J5OMDn88/Q14T8D/AIR3o+LkcpieK3jI+xnpuTKkk9xk&#10;tnGAAMZzU4hVIVo8o6M4yotM+9PBV/8AbtNjuLg7t0YZmbv/APWq9/ZaSahJKykRsfuVR8MWNxaa&#10;fbxjAVV5x3/w/Cr15qqrdKiFeeG5xjivV9TyJfE2ZHiTThcFra165AbjkD/P+RXDePfhHY6npqLc&#10;W+0NJuk4GWOPrj9Of1r1K1s0nn+1Rn7wzu74qbxBo/nWofGOflzScVLdFRqSjsfAfxd+CF1oPjSE&#10;6edsLSnzPmOMZOBjPHP5g+pzWTqmp3WjRtaQzndbqF3Op5G4f/q6nn1619RfF/wpatq9vcPbq3ny&#10;qhPr/n/PSvN/iB8IFk1LfFbM5kjVd0Yzn5ec9MY9PQc5rhlS5ZS5T0IVualFS3PJ/B/iK01vXZLG&#10;eFduNoPB53HsevA56YDc9zXrXhfyrHbI0o8uaPPzZbywB1zyeo+v1xWR4R/Z9TRtWUR2jeYr+YJ1&#10;jO1GJG3cQoAAyceg/Gui1XSbjw9BcaVdRbWwot5CuQDnO0kfiOOvI6Yp04yiryJqSjLRHkH7S/iC&#10;6OjtM5z8rfugw5bsNwOecjjpj86+Vf2aNSlj8eSvG+d18Qyrt7tkEA55HHHcMK9a/aa8a3vh9tQ0&#10;HUJGhiMeY41KsU4OBxke/PfHI615f+zn4feTx013PO0ckkivtVjycHn7pJ6Ed1OcHgmvKqy5sQvU&#10;9SjDlon6CfDjUZLbSlkWEsVwSzMNyL6YPT/OazfiLr8k2nTaZLcNtjQkMW+5x6fkB7jtnmXwXOLH&#10;SBCky+SsSnzmJYjjgHnGQTjnjpzzmuC+OWpnQbO5eG6O3ftEkko56+vT0xjjbjngV68pONM8uMea&#10;pc+Xf2nPHltex3WiIFUhj80qgcj+ue3sPevlPxJCtxEbwbvODfuyDjLZ68tg/wD1+K9X+PVydY8Q&#10;yNbXTPI3CMzAZ9W4b34wcY+ua80vfC+ptE0Sq5TJKu3GW5yv6Z7ke/NeNKXNLU9WMeWOhlyeP/Ef&#10;2SGNp2k2ptB65AA/PGAf8mtnw1rs+o23m6nLvaNgqMf4On4ZyfY56+lQeHPBMt95ZvGaKNsNGy43&#10;YJHC57ZIGP8A9VdJd/DTW9BRbiDTWkgmiAVfL+bGB1ABwR+BPOPSl7zRfLHdDNS8W2t08Nvaw/Lb&#10;yKHbb8x4Hb6Z9a9V+Dclz4k1aG3ukMjT43HaxCcjDAdv4s47ewNeM6hot5bxfbLORW2sPLEiY6fx&#10;d8Y4HX8K7P4P/FGHw3q8MuqQrGyZWaIr0UjGcMMev6DjHLi/eVxWSPsvwH4T0bSGa3tQqxvCrsqq&#10;uHZccYzxyeB6H611F14uih1WGz3iNfL2n5Rls8YOOMfMO54+tee/Cr4paVqtvJPqF7HcPBCrri43&#10;FVIJJGT93GcqB1IwMAVR8da7fWltNeW6bSwWRVEf3G+Ujp/wHvgE44AGezn5YaHE48zPfPAvj/TN&#10;K8Rp9uliVVl3YVhtA6cY49OSM8dq9k8O/GvRHaNbR42Xgjy8ZIJ+9n0z/kYr859K+InjKe6EMIbd&#10;I2IbbzMEEhj93oOnrnJPGc59x+Bknja61mG4vBJJDNhgY48gjpn3BGO/49a2pYiSaVjKph09bnR/&#10;t/yr4p8OXP2WHC+Zhnj/AIRjG4YyOMgnoP5V4P8Ash6Bb6J4vkmuVby5mVkYRkNk5JQqe2Ac/Qet&#10;fTPxt+GEut+HpBc3KsWhxIrIDmQr1A65GAecZ6cc15f+xv4V0+48YNpE0Lbo2bckkfDDf8uTjsMd&#10;cE5zjqaxq05Srcz6s1p1I06aiux9C6t4puLe3hGn3EkcMcKgq38IwAQc475+tfOP7WGkyeOdGmuL&#10;Ryxht/Mfa24MoAI4UdAf175zX2L4++FUbaD50FtyIWVvpjH06E9Pxr43/aA1Obwn4e1LT7tlkkWF&#10;vLLL0Y57HJzwCOM962xnw+9sZYPllUdj5Q+B3w2ur3xXLqvku0bXW5ZVkHDBgcnjBB6/gema+3vh&#10;h4gtPCFhbrfK0cfAlCDjjbwPUgge/HfNeR/sPeDLTxi80k+nM1u8yhnP3WbJU885wMDgHoDkkgj6&#10;o+Jnwchs/Cq/2fb7Z4UVkWPkE8c9D83y45wOM1y4GFT2bqHXjJRjNQZi+Mvi74Rnst15OoEkYCqs&#10;g44Bxxg4B/H9a5nwp4y8J/apNS1G7juI1UhSy9FyB6++Me/bg188fGvxLJo+r/Yrm6ZduPl8vPmH&#10;PDc9CRzkjoKi0Px02p6UbPRt0znapcZ+YngnqeOOB79uauWJfPeVtCYYdWfLfU9W+Ivx4sNH1ePQ&#10;NJufKjmyu5QMpg49OMEjt0Fef/EnxTZ32gXUEO6RyzossaZBx0HHsyn6flXE+MtE8SRXEN9JFIqu&#10;qyOFz+8ycjbnHrgfl0I3ezfCr4XaP4jX7dfRK221AaOWQMqrtGGAOCMc846k8LgUuapVlYOWMLI+&#10;H/iR481vwnqUka2kgJmbc0y8lScdMDrx2B645r7E/wCCfviDw34rtre81O0X7QwVdrSZB+fGSD68&#10;e/Oc8CvM/wBtn4CWtvZ3muxWTLDGxZZCDndluQeOOvU9sjiuJ/ZD8Y6l4Qv7e6s5tseY9/mM3OOw&#10;x2xn1HHvkYxl7Ot7xtKnzLQ/Y7SrXQ5/D8UlpZgL5YO1VwQuP8j8cd6838daBbX9xKdNk8uTy8be&#10;OOBkcdc+vuKzfhd8Yo9V0m3067fDrDiMuwJftjqM8bfX2rpmsLXXb9VgLeaknzN5YXBJ4POOOW6d&#10;MD0wfa5o1Yni2lTlqfO3xq+FNrHpF4NTiPlzRsPmj4xg/wAIAA59s8cnvXyFqvhqPTLu5064HzMr&#10;Dcw79iPrgg8cnPXJx+nPxL+HkXiHwpJbyWHzLnDGPKg8E/55HAzXwR+0p8MtT8J3k1ytpmS1kZo4&#10;2XDFflKkZxuwSeev04FebiqKhZo9LD1/aS2PJ/g/r2v6X4sms7GSRbfcwEilvlYdvyAII7jPHOfT&#10;fiDf+KV8PNd2180ioQZFZTgOR94nPU4zj0HavKvA2sS2+vxWj2DRwXDFo26ssmMYzwB1+nB6YNfX&#10;Xgv4RaT40+HS2FgI7gXGEaQQ43SZORwefx4yOM8CuenGUnZM6qsowV2tT4vTwb4l8Ta2t5eW+R/C&#10;2c5HXHHXr39PrXp+geFLzQ7aNtYiUR7/AJdvGfoccnj0NfQY/ZdTwraRzLaR+ZCdzLtLKoPTHB75&#10;J6cn04PN+NvDy3Gnto0MbD7GV+4QueD1GDgE/NnoOoPBp+wlHczjWjLY4u4t9N1DQ42BSNLeJvJV&#10;1IbLZ4HB4wPw2j6Vy/8Awhi6h40tY9PtgomIaLcoyp75HuB/T69t4R8Balc6RdW85aM28rfZGbo/&#10;BO3/AIC+c4z644JPQHwJFpZttVtIWZVKKke3aWIOcfdHr246njJFTycxtKT5T3r4MfDzTbqCza8R&#10;fMVFXaqqAcE9P844r1NvD72sUcMEQ/c5Ixzn8cfTn8fSuW+DDWt3BEHLOdoBUN9zJyM4/TJz9e/S&#10;apeX3mSW0bN9wlW79+Dng/jj15r16Siqdzxajl7SyIfDXxITw7r506ebannZUlQAOfzz/hXrOleP&#10;vNto72GfdGw9fz/z9a+QPHviqXSteZbu9Cu0geNgoUA9Nw6Dk7SGxnnkAiuy+GvxbuIbGC01O4Zf&#10;tEKuN0h5YheMHuQOgJHJwMUoVfesyJUPd5j6z8PeMHkHmyyHHT9P89Kt3fiWG4bYsp54rxvwZ42b&#10;U4oVB2+Yzbx5nHY4Ht/n3rvtMT7fAs6TsCOJFY5wf89v5V1R1V0c0o8o3xpaKqRasqbWXhiq4/Hn&#10;/OKw9H8S3IuhJEWK52su7oMY/wDrf5zXSeJy8WgTQEKSsZIPH59uM+9cF4b1BXv2jQH5ZB/D0IPQ&#10;/gffp6c1MtJFR1RW+MPhS81i1FysDPuH7wheoxzz2GP/AK1fEP7S/gyLwLqC6zcW+5fNzIU/h56E&#10;duSw68Z461+kniG1s7nwsyOV4gBzjvivgH/goels2iXlvFP+8aGTaOdrEc49znpwTg8d64MwpqVP&#10;mZ6GXV5Rqq3zPir4b3og+NF9Yfuyv2rfDhD8+SOnpwcnp0Nfoz8MfB1/d+FYb67iChvlXcCeAO/5&#10;9e/XAzivzt/Za09vEfxmjvLqHaojCLuQfKQwwp4+bjgZzyR6V+uvwY8H2lz4FhjkUBPJDFW5Huff&#10;t2xXDl1Pnk2ehjqzirHHeBkudKu3mmdvsykAncOuee/GevT+teX/ALTviZNKS8aJWUqztujXgN3z&#10;/wDX5Hoa9I+LOs2fgeY28Q8uNlHznGB1HX8/w9MZryX4syW/jPwvGLWVtsitvZSArYODnA5/Lr6H&#10;GO+tK0HE4aMeaS9TytviM+keH5IJ9S2NcQKrO0o+VgvzEZJ57fy6Vl6P4k1PxBqtuWuQtp/HuPyh&#10;QN2f93jgdeD3PHmfx78VXXhC9tNDDqWabKmNSBzwSexI2nP3hleRjp6F+yRaz+OPGawyoHtLdlyr&#10;E/e5wNpyOnXnrjsOeKN5T5Tun7seY+xvhJ4eGueGYGFntjjUKvyjK9ccDjPr06fSvQtLksEuVgsz&#10;GsduAHVSPvf5/wA9am0jRJdG8HfZLGL5QhEZOTg56dPfj0FcvplxNZa1JpLruZnzIWYgP0PGfUnn&#10;jGa9SP7ux48pe0bPStK8Lr4ouRNcHcm4N90fNx+v+fSuxl8E2lppwENkDt/iYf5/yaT4dWtvYafE&#10;JTukkUfMfX29+frXTa3qkVvpUhjQfLHx+VdSXc5ZSu9D4B/4KDaFPpmgz6kfMUq2MbTtfPHt3bPT&#10;rXkH7G/hlbJG1AwqzNNtY854YqR+Y6992K9b/wCCinie6uXTw/ZjbJIysOFG3L4zz+IHI5z15xT/&#10;AGXPAc+keAP7ZlgTLM7yHy8k9zjv6Dr3/Lx6kebGNI9yn7uF1PRtX+LOn+FbSGwnuRGXBX95njjj&#10;v6cc10Hg74saLqNiJIpleTcyqyYb3P3c/Uc988Hp8gftZeMtSsNZhs5pGDRtmER5DlSQCduAOg7H&#10;ghfauo/Z78Razf6fa2bLIGeQ7pJGVgGwCR93OTu544xjtitY4iXtOVdDGdBezv3Pq7Qdak129aBY&#10;nznONmOvbP4+tel6XpdqtmGuX+ZVJ3M3T/PNcP4L0yy06wjmZwJFXLNt+6fTj/Iz16Vd1Xx5HDL9&#10;hifaNuGG7H07/wCIPrXdD3VeR5sovmsjoRrUNterCBjHOOev/wCqrF3rp1W1kMK5jbIVcY4FcBDr&#10;1zq7ZjHVsr827j1/l/LpXX+G4YUto/n+bhfmXA/X/OPwpxnzbBKNjzX4ieC7eb7RrdxGd0aNhenA&#10;x36j+XP0r5f+MsFy9rMxgfJmZlXAXpwDk8Y9D24+tfYXxv8AEOn6VpDRSMoUr8zM2Bjk8f5x/X5H&#10;8Taha+Ir+6sLU/6s7dzH5AfYe2CPr79OPEpdD0MK3LfY+edd0eaD5Ll5M7Ts6D5VHPXrg/TpmvMf&#10;GPjV9CkaytJNxVyWUN1YZ547/Nj8/XFfSnj3wNaNbXFs2qW8H2e18yOKRpC0zgDhdiuAwHOXIUnG&#10;cdD8y/E/4f6pa3BYRN9zmTbuCn13E+uMdcH68ebKPIeipqp8J0Pwm+LGo3l3DDPLJJlgY/l9hzgA&#10;9SP8ivon4Va1d6zqUdnO7Sbo9qv97gd85z3Havkr4M6cV1UNcSCPMqr8vfOPpnPpnqfQV9SeCpot&#10;Hitr9InRmkVV9AwbAIx2Hc9sirp/FcmpHmifQfhHQo7S5E7AsUZgzBhzwG4I75OOuQB3Br2n4deJ&#10;p9QtGEM7F02K244znj+Q/P2Ar5k8O/FGG81mMxT7tzYkjWMsdu35XHAGM5H0bjqK+iPgmvnW0dm8&#10;e1hjzM4bdxkj6Dg5z37V6NFq9keZiF3On8S+HrrW7T+0BGSu3HK8n0z1/L3rltM8Oul2tqLdlXcx&#10;bd0Gcg8nrwfr+te6QeHrZ9A8pNvzAenH0rJh8KWZv1AiXdu29snP/wBf/OcGup0/eucftLHi+ufD&#10;u7sdeV7cMFLEqFj98n+ZHf8ASvV/hdopa2V7hAf4lz/n8en51v8AjHwrZxW0dyVV2RsN69O36/5z&#10;VHwjeW9jdrAjqArADn+n+f0oUOWQp1OY0NeuTYRloeu3oD35r56+PXiZxazW1uu6aTLJx1K9R/nr&#10;jHSvorxTZRtbb1I7lSM/T/D86+Zvi9p6yeKxYRfN1bard/TA68Y9D9OpmtflLobs8x8I6bqPiJIp&#10;7gSKsk25VLfMF7jvx19vz43PEWn6qt5btaKyr92P5gOmMnJ+7kHHpjPWu8+Hfhq10qzJuIFj/cth&#10;WUd+hH4Z/E/iWlNM1DW9iZbau5MEfeY/h7Drxng5rn9n7p0cx0Xwm0mUTRtKd0inO1egG3OB+n4f&#10;nX0V4NgMFrHHuxhQOccV5X8OLCwtbVZhEzNx1HJOO/69+1el+HtSRcFjtXOP511xjyo46suZnaxz&#10;iOPJbFV5tW+faWx25qjLq0SwFkk4/wBk1z8viJZLxoVYNzn5en0/l/npdzHlOvh1N2O5W/8Ar1bh&#10;1BGAG6uXt9USKEyNL144x6e3aprPWCTlplOenzd/8KEw9DrI380ZWnbs9Ko2NxvAb/Iq6CSOf/1V&#10;RIuMfdoODyR16U1jlcnnPHSgnBIoKiLluhPejcScd/rSbjnBU0EbuenrQUGevajoMn+dJk9SKAWA&#10;+77fLQApGegNAzjgU3gDBP5mndCKBaXAHnr70hGT/gKTOec9R6UZZutAxRk8ZobBAJWkGDwVH4f5&#10;9aAeOPxoJsHDZ/lQR6HrRxn/AOvQeDQGwbuMHgZ/iNNB3dR17U7IXqcd8U3020FAzelLznApM9j+&#10;dCnnBH0+WgzDd8uP0oDljuz+lGeeRg0EjHFAASP46AvqfrRxnJXFB44xU6orQQevt3oIYHGe9Kcb&#10;TikLY5z0+lUSHPUeuKMdifrxRz6UEN3xQWhF4GQfrQuGYf5zRkhst60cgZ/yKBhk7f5c0Dn2x/hR&#10;yWzj9KacEDn+lADicjmm846fT2oxzgnv0/rRnByBQAFsjJWkDHli/vxRjK8D8M9aCR6/rQApxuyG&#10;6etIMH5twxmk4By1A9N2f6UAGfU+9G7J4/KgcnOf/rUjnjb7evWgzF7c45oy2OVpvOfmNBDY5PtQ&#10;Fg47fLQCOnAoAz0/Gg4POPagpIUtjqKCcg7ulMOOpH0pSMHHHI/h71P2gFbIbrQCc4xTeh9KXgHA&#10;PHr+FNA2IcE5C/lThkDPFN9gO3ejO7kD3+7TJAlvX/61OY4H0poYBcHJ9qDjO3pxQABu6jP+OaAB&#10;/e46035cdO/rTgUGNv5UAGQOabnGSD/vUZwOT69qUBeufrQAoH9896Mn+tIQCOlJnsT9OD+VK4C8&#10;sOtHyrxjFIBjotAwDgDr+NMYu4kbqUemPr/Wk+6Of0pcen60DkVb99sbMT9PavLfiv44h0O3ZjLt&#10;253bW/T8f8969M1pwLZxk/drwf4q6Ve6xfmFYsrubhev168Y6/hUTvy6GlJXlqcbaeN7zxPqO1ZW&#10;WFHwxVunI4/l14zXUaPpiapeBvm2tw7BuST+PXp37etYvh74f3OnxsRatjGSrqeP/rZx/wDXr0jw&#10;bpMeUwFb5h820c8fpxj8vyyipdTao+XYq/8ACECYeXBBu+UbtwyMY+nofxrF8SfDw2ti2yLb83LM&#10;ue3Pbqf85r2SHSYYYmMSkfLlqwPE9kfKIAOcdew/OtuVWMo1Jcx8n/EzwhdT3/2cW7+WpIZuclsD&#10;8vbnsa5u20I6LaHTXZmZsMo3D5c7ufTj8z+lfQuu6LYR3EimL7xx8o/p+H4enrzupeEbLV7Mw2tu&#10;qluVKLjJ9gD7n8++K5ZUfeujqVVHz/JPDb+IIdIvrdlD8qyRgYGc9Ce2CMH2Fe6fDbTkTRftNlcp&#10;tj+RlV8njp1x/Lj8K5fxd8F3SaO/e2HnbMHCgAdcdcjHJ7Z/psfDaK78MTNZXsirBKcKrZxu6kY7&#10;j3/+uailFwlZjqyUo6Mr/GTRrUaPLrdvB86qpbnO7kcdvU+/P0FU/gFrcUEYuIZW875vNXcCwYHg&#10;9ec+xOe56A9P8RLS91DT5DpCR7ZG2OG+YINw579ME9P8BhaD8PH0nT21rw8skdwIflXbw2Duzwfd&#10;ewU5HSnyyjX5kHNzU1Fsd8ZfHsNw80AdVk8kq646jpng9P14HtnY+EnhWfXtCs/NZv35Yt5uMcnp&#10;jHPPNeWXmj3up+MJtevJflDESR9FboSduTz83v0OeRXv/wAP7vTdDhs7aHaP7w/2c4z+n559c06f&#10;vVLsmp7sToNS8MW+jWrRQL8y5O4Dt6VjeFfEFzJqUtncfcVvl2xjLdjnPv2rd8TeJ9PubORY7qPc&#10;wIbcfr+nXj+owcX4bWX2rxCJWkV9y5yqjjJGB1//AFYPauh/Ekjn/wCXd2ejabZebZqyws0rKA2S&#10;OPz/AMmrV54YSG2ae6jVmx93/P8An6VtWcFrp8OxY1VVX5c849/zqnqmpLOGXeuxcDb61oZnn2r6&#10;GJZykcK+Z6L0x6flXQ+EYBa7UkVh2+b9PerKWkbu0xVc9Ac4/wA9OKqPqUdjcMExhc7mPf8A+v7f&#10;41PmBuanbi/XaY92efYcfpU2leGra2ga6k2r2G76VhWur3M3JlGTwMn/AOv9a0ZNblitSzSMRtz8&#10;w4p9QOa+IFzHan7HZJlpGPzdh/8AXzXOaTDOb392Ubavzbhx0/8A1/5NWtVvZtfvZJoU8tVbG5s9&#10;B/Q4H5Vo6DpsNpbCNH8yZ+W9h1we/wDWpvcu9omjZWFtJbKpUkhufb179T/jWpAI0wUT7voMZP8A&#10;+uo4NOFuB5ibpNvCjJ/+sOfr61YVnZQnk+3zN/n+dWQaXh/UGMnleS3y+orpFvEjGfbFc1oqSCZS&#10;igL/ALtbLRXHAYH/AL660ITJL653qUV+vuP8awr+AlXMvUdf85rVjtXfnJ/niqeuKsFs2Ru+Xhdv&#10;SmJbnO3HiiPSA0PnfNjpuHPSuVuvimZ9Q+w290GZmx97/H+Xr171yfxv8UXGi6c4tlxI2RtU4J7A&#10;dDnJ9e1ebfDXxKl3qiXd5euJNwBlbKhcj5sLjB4x0yfX256lT94kjqjRbhzH0kbnbapMZNxbHytn&#10;HpVaXW4rNN/kZbov49v8/wD6+b0fxXBf6Z5aS+Y6qpJVs56Y/rW9a6dd3Fms1whXzFGVC4xz35+v&#10;tmtoyvsZ8ttzO1vWx5X2glV3npj0ryz4wa7faxb/AGC0uGjjVsNJGBg98474/r+Fej+K9MjR8zzl&#10;RHwBu6tj09P8981weqeFpNQvjdXxxb7iVjkB6Ac5B/H049c1nPmkrGkfd1PMbbwRp8Mi3c9xN5zq&#10;MIZtpfHUHbyc8c+mee1eyfDjV9L0HRlkmlI+XBkYr93bn/P1rz74t6jFoOl7tOsmjkWHZGyqeRnB&#10;AGPz9cdPTynQPiP4lspvs2qyljJuEcbHOMe2D8pGe355rljUjRlZnVKDqRPoHxj4vW5v2jsNRjjm&#10;kU43PjAznue30Pv614t8dPA99r3l3dxqH2hk48sq3J7HqeduMgchQSOaj0/Stf8AEV3/AGzeXDRx&#10;xtxHubdjHBLAYAHzZxgcnqa3Lc3upW8kVykjRxr80kmF5z1G4ZJA/wBnn+SnL2kdRQi6etzyXSvC&#10;knhwNqE0fllcFbdVbJGcAZH4f/XrY1744eG9S0H/AIR65RlaDj55PU8gcHoB7gDHHSuo1S30zUdH&#10;aLyyAVUeVzjb/e9xzjk4AI5yST89/FH4eeJbbWV1O1tJmiMmU8sEFAMD5iffnsO/ueeblT0R1L3j&#10;U8eeI7LxsnmNZrttcFZbp14x04PGOTyBnr+HnHxJ8KyNp/8AbK2vlyFR8vnbnY567QOQDxxxxjnp&#10;XR+ArjWtV1xfD99KV8uQeXEyAu3GfqPp3z9K9w8WfD2AeBhpt/pMTWkkBLSQwBmbIAHQ7j8ucYyc&#10;YwTnFZcvPFyNIS5ZqB8q+DPHkOj6asJ1Aedws0sIPyY6Z98Y7Ede+BXvnh/9tTT9J0e00WS4lk2L&#10;iZnYswOMHovTg9+9fL+v6IfDutarpkxJWGWQmQMACufm25Ptx2yD6CvO77xVqU93CLR2hjhbG5mw&#10;dw6Ht6dfWsYzlT1ia1KUZSuz9F/hl8SIPHF3JewWrzyy58vcchRwCx+mOvHQetct8Qr6/wBO8XNo&#10;1rbLHa+Wd8mdvHoSemOOM9R1GRXkP7Pvxxm0u1gtzNG2yNSxkJVienrgnPfsM9Otd14g8d614tW7&#10;8QNdLb24DrIzSD+7nK9+OuevQ10e0jKNznjDlnseZfEq0v5byS3jZ438xRI3LEDuxJHPJxyAOSea&#10;9k+FXiu90PwBHb6CWaaNR5rNhtxxyxz+nA69T24zwF4U0nxRqOy6kMjXF0qbCuCW3FcgDACcocHB&#10;PAzzX0d4Z+CFnqBh0XSLGGG0iG5rgx/M/QZIz059AcEE5A5mlGTlp1NK0o6pnH3fhPU/HuhwWmoa&#10;1JN5jqzb8jd/iACegwRgdK6D4XfC6w0fWPP0uZo/srDbJtJZ+DxkY44bGB34Pauo8baV4c+F2gpr&#10;txJGFt4pQPOfrzzx15BwcDr2ziuU+Dnxb0/x0s1zCfJt5ZmC7s7mO4YZcjr1zzkAE9NuerljGaT3&#10;OXmk4+R6Xc+FfEWoWElhptym3csc95GwIhGD8i8jDdAOvYdBzxep/CS4vtX/ALK0+3Zf3e6e5jhB&#10;bgdM455B9M475zXu3gPwzo2pWUNzaQxwr5e4NJh2XOctnPJHOMD19xW5d+D9LNy0NvCyxsuBJuG5&#10;+M5JznGfbOB9K6nRUo3OVVuU+YNV+C7DQV0zQreZTGpDFl9c8sD6+px3/Dqvhr4C1TQpbWa61GUR&#10;x/u/MGfkyAM8HgDj2wcD393fw14estJ/s2LTlaaRvu7SWPPfPJ6+x9u1YOpeHYri9js7URoFZt4T&#10;kbsYwoyenJOOx681PsIwldB7aUkek+C59LtdKW7mXfM0aht3JDDqDn0PrW893p12FuZWVmxnb0Cn&#10;rXCO8+kaIJRbMoVmCqrdc/Xrjjnp/Oq+h+MYrUSXGpzhX3gqrdF5z0GM/h3I681081tDlcXuegjQ&#10;ri4v/Nkt1CsflGOn+eK1bDwhp12CJbFW+X7qjr7fyribL4g2d/c/PqEapGfmX7ue+M4PYexrprf4&#10;m2VvD5ouNojzuyxP9Of1PtVcxm+bqZ3ir4VaLcsz/wBlxxcfvPmGPx/LuK+Zv2qPhH4e0/w3c/ZE&#10;WS4ijJhW3iz82D8vUY6dff3r2X4p/tGaLpUMsT6tGZHUhEViWHHcA/TgZ5OOa8e1vxP4r+KUbWej&#10;aSyQzblWfbnA6Z3EcDryc5BGBmsazpTjy9TqourHW+h+dPibxf4n8JeMJ/tjeTGJm228POVzkd8Y&#10;+XjHHrnofUvAfxMvfG2nWuhX1wzSSRlVhywUptAwAPvd8nuD710n7QX7KGsx3MmrX15Mw+Y+W2QO&#10;AW2kEZ7ZOM4APA7c78NfhDr/AIRnXVdR05l8kDy1dSyJz95uBnOMDOBjdxkEDxOSrCfKz2lKEqfM&#10;j2TwJ8C/D0/+laleszNu2LFubbn02HPQjnOeenU10msfB/SL+KPTbBJrO3kjdJ5Z48D7vTHQHOOe&#10;uB6GrnwW+LOh2N6ml+I5I5bowhAPKJUDbnZ05PJ54yFwCa9Q8Tano1zZG5kSGGGNsszLwD02kY98&#10;5yfoR19KnTp8lzzpVKkZanwb+0F+zN8OvDt5Ks+pvJLIWaBY25kfGR1GcZ7k889K8dOtyw6RN4T1&#10;7xPKRb+ZFYW8027yFJ5UDJ2nOc7R3PJzX2V+1n478G6do81zovhl5rnYdtwigO0mMKFBG3BYnGM4&#10;x06g/n38QdE8TWPiWbxdJp32VWuCzxGT7m49Oxzw3p9K8+vGMZaHo0ZSlHmlufVX7H/gX+1Y/M1O&#10;4+zxbQdhlC44P3sevykdgMjk52/QelrY22tQ6NaM32WNgklxGu8MnGCOOecj0z64NfJ37OXx00y4&#10;0mDRb+0mmkjj5CyKGZlIz6Y5PfPHPTmvYrT47jUtXSDTNFNmN4My4HzHP3Vwx/HocgHgcVtTlGMV&#10;YwrRlPU+ltWvI7/wwIYGaFI7fZJIrKSuBzgdugz/AL3bivGfjnqTv4ehh0iLy4YYQzPGQCvLYPI+&#10;7nj7wGOmc4PD+Kf2gPEOnTwWxDRw523HmzZZOM4xtxk85AB6fTPB/Hf412Vzp/lDxRHbw+Su6FSp&#10;Y8DJz13Z4+YdmHPbWVaMo2Jp05KaZ8m/tC+IdW/4S9p3svLhhYxxrhfu545A/wAB6Zqb4Pz634r1&#10;i3n8tY4o2Xy4yoO7HPv71B42tLjxtdza2rSPa/ejDfdzye3bj2HX2Feh/AvwRaLcQzyg5H3Y8jk4&#10;GAMdu/PI6jpivJlJRZ6Ki5XufYXwJ8G2zaCy3qyS3D2cYVZJtqtkd+M/4fN3zj1rwR8JXgnOyzkj&#10;kkk8xtufk4II56f7o9R7580+Dmma7ptmvlxbVWABXaQ/ux0wwI9cj2Jxzivov4HWFxqFq1ncy7pF&#10;2lds3LKTuz9Cf7vbHzYOR7OHjGfQ8nESkpMk8IeA/EOlyW/2abzJFQ/NMobYAD1Gem3HYDj1xnlP&#10;iX8Qte8OeJW8D6T4mghuJAyy3Ukw2qrL24ODwcAe3QEZ7z4yeKT4Isxb2d0ou7h9i26zfd4OTwM8&#10;AHp146548h8LeB5vHfijeNOk83ary3zzbmxvJySOhz146568kaVHy+5A54Rv7zLvww0zUrrxjJBY&#10;s2oKsgY3HzKrN97d7DPTHHTHSvcNC1i9inSO9W4ToykP8u35RgD6e3bqe+r4F+FUWnW/l6ai7Ghy&#10;Wmjwc59wT26cZq94isJtKh+13NpGyLDiRw2317nhfxHQdq2p0pU4mdSXNKyMj4hatpi+HJFu769w&#10;EZtrSgbVB68YJHPP9OK/ND9vK7msvESX63c0jSSMZGkkLZXd6kcHG3IHfj1r7v8AGHxI8Hw2s0L6&#10;TI2W2yedMHVjnnjOG5x16nnnINfAP7fepeFbvSodRj8kTCXbHFC3X5MElSvB/wBWCDzwMkHrzYyX&#10;NTOzAx3udd+zd8adM8P6ZCJr0TI2m5njjkUfdYNwDnjOOMY617P4e/a90PR9Rtbj7GqxyRB5NpXA&#10;fgDG4dvXOTnjpXwF+z54a1j4ianaeHtH1KS1sYd63k8LFPMUjpnBGcjp6emOO6+Kvwz8TSara6f4&#10;Ymubq3iVVikEjlS24AqOx5/un+I5++M8Ma9WCTijqlh4Svdn6i/Bf4+6T8RmWC3mRk3fNGkiNuwc&#10;Zznkk5P4c+/tWn2H29VuvOZYmX5tuecc9OoH88fhXwT+wdpWseD7G3Op6KuIvm86WYuzYA6kYzgZ&#10;6+oGB1r7D8Q/HTSdF0NXzHG7R4jVWwOh/McDpn0xXr4epKVNSmeTWp8tRqJ21zc+GrPe87qyxnBa&#10;RcjP454/nWR4l8W6BYWsgVkVOWEe3buJx0yBzn19K+aPH/7UGmPc3jaZrLGRIsM4k2gdeBnB6c5O&#10;FPI7ZHhviz9p7xydULabq80UbeXI7SXgeQgjh/ZATg5yPTnmlPFQhsVSwdSfU91/a6+N9gnhC7sf&#10;NEayRyBYlbb/AA457jPy9eCSOK+Yv2R9Js9N8Ut4htNR8ua4mYy3jODhduMHt1bgfTPWvn39oX9p&#10;3xV4j8QyaLcavNPdSTjzI1vNyKMZ34BOOAMcDHoK9b+BOkzWnhuGGSydrzaZJfOYKo7FefoT3I6k&#10;jg150q3tqykejGh7GlY+24fiR4VESifxZIz7RvLQvknvniivnZ/COvByFtrcDPR7+XI+u0Yz9OPS&#10;iur2k+xzezXc/UlQVPX3Pzcf55NAClvnGFJ+b5eTzRlcgfz/AMKAMnlee/t7V6h5IHdlQJR69c/5&#10;/wD1U4Btmc4PrTct3Ptn/wDXTsDKnG7PHapAq34baQh+Zc4+Y/071lwzyCfymXHzEVsX8fmwbt3t&#10;+FYxh2sSw6tn9RSYGlM4jtVDKMYGcf59KzDcGPaoYcEFsdj61pSZazXA3ZXrWNeSrGWZtw289OmK&#10;QGjHdlCuH/NSetVbllbd5Y+X+L2z37mo4ZpWiZs7m3HH+f8AIpsJa4ZpPuDHoOOKLgUWZ4bptztj&#10;GC2307Z9cVY0u6H2xmjwUbhRtqC58x/nmAHy5JI6Y6j3FRaFCUUYLfu2+bHb9Pp/nmgDpLVCkxcd&#10;P5UXMSkEoeg+72zVi2QLb7wvVRk01kVm+bA3jg+/+e1AHJeJZwIGVvT5Tuz9f6/l7VlaDqIQRywO&#10;xjbll3duRn2/wFdB4hgR4pElQsFUjac9K8/0rUo9HvJLTdiMdELfdX6+3+TRflLieialcxzadGsE&#10;oyuc4YVw+pJNLfLIThlkzhs9M4/M/wD1q1LbVPtun+bayfKZDuVecfrTrTRheXK3MXOw4ZWfr+tD&#10;i2EdGXtBvntbjyp24HC7h6HHUD/PpXTW9y0y87tvT6e3Wsuw0RbYcw/NwWUdc9q0LCZPM2ovPTnt&#10;xTE+5rIybMjrj271eiVtmBn/AL5/SsuyZC3lhht3Aq3rz0rUUp0K/pSJJPunK8gt69aFBAUM3pQN&#10;uf7v45xSdOT+eO9AC4OeT9dv+f8AOaDhTz+Bxj1o53FQPfgUA9x/KgBzj0U89OKCAvJ4/wCBUHgZ&#10;wPp60nLcE9T/AHetACngcEemCKUtnr25/pTQ3Axxz2pQWxy3b+9QA4c/KT7AZoyS3J/HFIDnCrx/&#10;vUrdN/8Ak0AHUbRnB96djcM8evWm4/hNL8oOeM570ADdN2D1/KlwOQOhP50ZAXeCcfhzQq/xHrQA&#10;Ec8jBPrS78MBn35pMHOCw96N/H/1yaAHZ5yD+Xc9KDnpj/69IxBGHb8aXcACA1AAPl785z9KFODg&#10;g/0pFzjJXn3pUOTyucc8d6AFUccjuRj/AD9KUE9O/uc96bu56dRilXJOQf8A61ADvlx8x46VFLIi&#10;Ly+32z/n/Ip0rYG8tjv81ZepXj52ru5+9QA3UUSdWw6+/H6daxZ9CsnDOVXofl9/X/8AXTbnVHib&#10;cZv++VqB/EVuYyXk6Dpn2oGYuuWb2kEixtu+XBwf8/56157qkElxdMS0jMzYLDPTPqPyrtPFfiC0&#10;t9wfABX7wxj/AD/hXnlz4itobsFmVQv5Ac8jHTGDnpnms5tdTamXvBXhw20bS28nlspyuAPmGe/H&#10;pjj8K6DxX4Zg1jR2bVdrKqN99R+WT7H6c1g+GvE1td3gisbhZGUAbT12+uT79/8A62O6DwX9qsbA&#10;fLkt8o/LmnFXjZDlKXNc+MPj38NtUtbp7SxmaMSKy7V3FdpI+vTIH4dV4z8zat4O8T+D/Ei2+sW8&#10;ht/OUMu8jYMLkjgnjOOevHXFfo98SvBVrr4mtLiKMjd+6YoWZT+PT/8AX714D8Z/hfCNFnF7p+Gh&#10;jLxiP+PAAzjuOOPX19fPrYf3ro9HD4hRhr1Jv2RZ9OgvY9MsbiPBdiisxwy5BDc5zxs5z1wMcZP1&#10;O9hBp9us0G3y2+8qnp16Y9vYDjuK/O74NeNtU8K66yw3TxmC8D28isdsi/N1xxkA55AzleowB9uf&#10;CLx8fF+iw3EtxvDKVkBbkjJGff8AyOcVrhKkeXlMMVGTdzTuXfRPEi39kpVWX7q9GBxnjHrz9K2d&#10;S1X7Zp7MsoVCm9XBOQf5Dv8A/rxUOu+FlvI0nsiD8pHTgL/Q5x+Vcjb61deGriSx1MMsc3Ck5G35&#10;iM546niuhPkeuxzxVyr4gtdO1BFlSRpDCm/zPlODxx064A9MA1q/Ey8S++HjWvleYfJ3RvEN34+3&#10;6c49a4i+vXtLyS9tb2RZo3YSJuLKy8enT8uP0HY6Bq1r4v8AAE1pqCeW0a7A7AbW+Ueucc+vPPeo&#10;i+aTXcqz08jyr4fanDdeJNPtZlUxif5zuwOB0bk9vXtx619Z+H9ItdV02C7s2QfKo+UfeUY6c18Z&#10;eIX1Xw34tgltGb5yx3KM8bsEjjrjA44x6V9mfBnVYtT8D2cyHdujBXHQgDg0sK/elFjrX9mmeXft&#10;WeALW78P3U32Zn8uBm8sYO4kBc4Ix0U8+5r4AZNK8C+Nb6GKb7PNIu23CuQMkht/zHnqfXnv1z+p&#10;fxs0OK68LzF4txaNjjH3sdAM+wx+Nfkl+2P/AGrpfxfjXTmeNZrpWZ0bC7cDByMYGST0HJ79Bz5g&#10;lGKlY6cvlJy5Wz6Msr7/AIt9/ZxmiluJLcFtnTpjPAHQY9xgd85PAdvPJpskdw0kbKAT0ygBxhSe&#10;vfv3xzmuC+GcviLxP4Qh0fTwzRYVGnZgfMGVOOnTqece9ep3Wk63ZaII4rQQxbsLJI2SODxjjPGO&#10;p6e1RH941Lsa1FyxafV3OmudWsrLRTCbyNdsa+VGp3BcY9+T0xzyewBxXndtdzS+JDc28EkOWY+Y&#10;JDtHI5xgjHQDvk9scz315Lodwi3srFVI3B2IZSWXBbtx3/I4AxWjqsL22rWuowwZim4VgOEGceg4&#10;OVyKqXvGcT074UeLtW16CTTxEzCFVVQ2dr8feHHJ46/5HoXhC81GaTddMrDqzNnIOeVwQB15457d&#10;q828GXlpBfQXcborTKA3l5GTjg/KDzyOuPb0r1bTfDV/bWyajFcyMJFByOcjGcHkjg/Xr7V00uax&#10;y1HqdDqt1HNZqS27b/exwf8APr2/GvHfixo91ewyXNpLJtK7mZvXA5H4juc88elehSwahMrQMWBk&#10;XGPb/Ofrz0PNVLzwlc38bWTxiSPcNzNzlgemT/j1/Cqqe+rWJpzdOXMfNmm/C6bW79tSltY5kaTO&#10;wqzZx0OAentkD6V14+CelavZKfssccka7F2wt5ZBDHGfYlj3IOOpr07TPAr6JPJDawphs7SOp45z&#10;6/564qa81W3sdNvI4JPMkhOZI9w3L26ZB9un5cGso0Yx3OiWIltE8s8F/DTRrPWWjaBY51mIeHkL&#10;nPOd3b5chs8deWJr3P4f3OlaGGjuZcyf3f7/ALn+ffOe+a+ftb+KkFrdX15JIvlrJtWZWU7Wz8w4&#10;9QcfhznNdd8OfE7+OppLnR9VbzVwMyY3K3tjtgr9T27U6c4RdkZ1OaS1O5+PGtWMelTSNaAw7WL/&#10;AC8Dt279+wO3mvnD4U/FnT/DHxDfRdOvoVV7gFUQ4ZuNueBwOw6dO54r2z4teB/GGt+F5I7W1YTC&#10;E7Zo8hcdewPOevGPQc18IeJfA/jvwh8bf7TM8m24vdjKxIYAYJzgDHfvg/hzx4ypKFWMktjrwtLm&#10;i4t7n61eAvHWnaxo8S+ep3LlmU9D3/X+VUvH+swvbOXeN0IAHHP1PTp/T3r51+E/xF1hPCNtbmaa&#10;GTam9m98DgjvjOO+c84ArW/4XHfX+oQ6MC8jTNsVm+72569cc9+leh7am4p9zjeHnGo12OuT4Yad&#10;JqbeLdNhQfNgZTcG6D9B6ds9+A2/vbjwvrcN0m5beZcNGuDsb68D2xxjr9NzwV4nsU00afczfPJ9&#10;+NmHHOAPbnP4fSuV8Qaw9xrs1jcLuRXZIyxBznp+H1BpKMacVyhKUp1Neh1XjaODWvCguvK+9CQp&#10;8sZzj1ycH9T61z/wl8Nacj2c8IUjbtbaMbTkA+2PTqcY5zzUWkeOLO402bwzfN++iVgRJgFuB069&#10;j9c461U+E/jW0fW47KO4Td5jBczEheeBj8vofSlKUZNMcYy2PpaGxKaBH/e24yBXMTI/9oIkqEbj&#10;g/NnPUdv5Zrr9Fuorzw9GCc8fN3rK1bSt06uiH7w+b05rpkcm0i3oiJAFDrwfu96m8S3EMOmiNem&#10;4ls4NNWJreESsG27c5zXJfEDxYNP0yWdWbcvQe3/AOv6/SgN9DlfF97pt/4igtZioZGxGmfmOc5P&#10;8/8A61bUPh7TtYmwYlyFyN0Y7f5/zmvDdV8cajq3jmO9ikdSjBWXHzFT7jp279/qK9n8Ka4sSRm4&#10;B/fKOTjg/Xv/AErGlOM5SsbShKnGNzePg2CXS3lt4NsqsP4c5Gc5/wA+lcN8UfAkOo6PL+7w/lsI&#10;mbI27iBjHf8ADrXrOmSebGyK2VkGMVl+IdKt9QF18v8ABtZfb1+tayXNEzjJqV2fmN+3Z8Mpb+4Y&#10;Qo3nKPMHmHIkAGcg465zgHIPU9q4L9m/QtL1HVrW41K/8j7O0ax7Y/8AWbRgZXJHIyPTuM9a+uv2&#10;s/Adr4k0++W3hPmW9u2CIzz0I6Dpkf5615F+z98G5lukR7J1248zrhvReQMYIzzjGe9eHWpWxCt1&#10;Z7dGrzUb9kex6T4gt7XQ7e2lfcykDfIQc9t3f+7155x04NeT/tDeI47bSJbSG7zPMxkZW5KAAkN8&#10;v0+g+WvRfH/hi+sIo9H0uPy5m5XavKc/qRyP5Z5rwj4teFPEWoTrGv3Uj3zHgk4PT5j224/ya6K0&#10;pKNmc9GKlNNnzJ4rSGXWJpbp8zPJtP7vOcgZPzEcnPPXr36VpjwxBNosdxcltvlMiW67QzZBXpkY&#10;6k5x9emTe1vwzJP4hzcWTPHbsU2q3Vs9cZHBx+R9q2NG0jWtak+2XiTLAu1ZtrYA74z3/i45HX1x&#10;XDydz0feM3wB8OdDvNRsftN6qGFPMkUKTGPnyDgHIAzz64wSR972TxD8Nra+01bNbNdqoxaWGMZw&#10;Pun+v/1iTXltnONP8XLHoh8yMyjzG2jaI+QV+u7tnBywwec/RHgxtct7Bf7Us5PJu4SOVLbPvKDk&#10;gY4/n+A0pxjexnUqSjG583ePPhjJpl5dXmlSeYpDrJbqueF65zxj58YHTFeSeKvD0QCajA7W8sfy&#10;SR7S3fHXH4Zxn2B6/Z2t/DObRpLi6d2mSdi0kJ+bKnIye5Gcemc9eOPC/iR8M72H7VHp9gz2s3L7&#10;YzgtwB+uOevAxUSp2KjUjKOmrMf4YeM7u7020t7K4kimjQhVViQY8BSOoODgYGe/bkn6Et7G38c2&#10;lhaXDeSLja/l7QA24EnAAzyOeQe2ehr470T/AISHwr4maC3hlEcYXcuwts+b29/r6dufsL9nTWtJ&#10;1KC1gafy3WJRLtYFSx5zxgAZ2/oO1Ol70rCqaK9tjvPCPwNma8t5XjgkZs7bhPu7O4GehwPpnGeT&#10;X0F4B+H8+mWUVypViVG50bqOhHHVeAe5/E8ed+EfFcGn3bW0tyq7UC9Pm29QcL6ZJxz/ACx7R4E8&#10;QWV1DHHLNGEk4RVbIJ/z716lCnTjJtHnVqlRxOf+NWlTzeBpViUlvL645Khsg8ZzyAfTjvmvEv2N&#10;9ab/AIWOXuz/AKQtwyTE5XI5OcAAZxx3yccjpX1V8QdLsLrSAJf9VJHkLuIw2fvcf/W7dq+FP+Ep&#10;/wCFYftHeRZTeXDJMzOpHC5CnPI4JPUc9ccZBrHFy9nVjJlYePtI2R+mGoRQ6r4PY7FyIz/q/THr&#10;9K/N/wD4KAeF9Tg0fUr5Y/3cOW6lVH3ipJAHHXPQAfmfvb4feP7XWfh+tylyrZi2j5uc+/8A+qvj&#10;H/gpLfaVpfgS+1GLy/30bJtbGG9cDH+fxrTHRUqHN2ROBfs8Q/UyP+CdurWOneHbSeIxnzP3kqso&#10;64PQcZ9c/KCM8DBr6l+PHi/S9K8G/wDHwoaWEbhvH6gdfzB4+tflb+zF+0/efDnTobC2udp8zYVZ&#10;DnGSB/Icde3GK+mPF/x/1P4k+CLe0SVt6qfMjJ29j0GAQBx27enFceHxUaeHcep1YihUqVkfOf7S&#10;Xi66174jzW0IZkV3ZWMYYbvcc45A68c9uK9C+AV3a6pqc2/Tok8yRW2x7lj5JP3ST6kheTkYz6cL&#10;8bvDq6bZ+dJbN9tJ8zc33xxx3A9ffjHaj9njxRcJqawzxqzMuCWX7vQjOTg4/PHfrXNG6ndnXa0b&#10;I+qNe8H2GraYqT2nnK1t5km/A27QeBznOF43HnBzwMDL8Bi8stfXTbW8ZCo3SpkhcHnI55HOcD6H&#10;gnFW1+L2maHYNZatIrCS3IWVvm4PIJA6g89R3/AZui+NdN1K8TXosGRWHmRsAxIIzkKT3GOg42nj&#10;JFdbqR76nNyt9LFj9pvVLTUPA15od0uJ5omeF9w2jCnI4x1HHb5uxzXxv4B1y38MtMbORW8u4IK7&#10;twPPXngZPUkeoxzge+ftQeL55dHkns7llZoWKr1x3xjjnH8/avlvwFNPqV3dW0r4cSN8u7GOc9Tn&#10;t7ZrirO9S51U+bk1Pu39nj41/b49LDwxZ8tlkVlZo1Veo/Ec5IxluOWzX2n8HxH4k0xdQiSRZxGD&#10;IrZAY84zn1xkjOR/P8yPg1ql3oFnZzTMD5U5F0gb50BPLAHp07ep6np9z/C39obw/o+mW7LqEIby&#10;034bgLg47fX06dO9ejhKt/iZ5WKo8ux9Hak+nWHh14T8sjR4VSctz+PXj/OK+Y/j58GdP8T2/wBs&#10;urdmkkT5VWHcqkt0HTsefm9T6CuwvvjvbaxqEdvZzrIvRlOck9u3+JOa9P8AB/gBfGlnb6jqVt+8&#10;iUN153c8E9+ldkuWsrLU5qfNS1bsj4I0b9kuXS9ck07V7BY7OZlmtZCoG1ju9RnawPHIx6AZx9D/&#10;ALNfg618Aw2+l6l++WQ43uwJ3ZHU46cfmfxPvPir4b6Zqmmyae1hiSHcYSsYBHA6dx/k9uPNNYsP&#10;s+mPHGq/aYJCY0JIy3OMfn19/oazhh40ZX3N54qVddjt/iD4U0TxBoxt4/L3KuUZl+77ew9D/wDr&#10;r5d+IfgH+z/EGoGK2SbdvDDaFDAjAOTxnPT6D2r2yH4iXMGhQzXU/wA0TNGzbMZ9T+efx47ivJ/G&#10;nxAs7i8YG4jlkaRmJ5Jbntnp+p744orShJXCjGUdDj/BmgP4ftbh72xLB2baq7trNgDpwPXPTv3O&#10;Rivram+n0uWNUkheN42Yt+8fcG5PBLfy5PTG3u49SsZ9LkuzdxgbSu1wuA3HBJ7gZ/A9cGvFvEfj&#10;3S7PxNHOgX7jK3I+6CMD34z7HHvivPqP2cYnfTlzSdz63+BK2DeHI57tWXMW6FW+X0PrjOR6evU1&#10;32veHl1PT/8AR0wxX7inbvJ4x19P59ccV88/DD4uaZd2NrdQXSwoy/MOcjj/AOuB+XXrX0H4B8R2&#10;HjPZcIdi8Haw+/zjPT/H3xkCvQoSUoKJ5tb3Z3PA/jR8BNY1d1vwskm2T+7/AAkjn5hnoe365OZP&#10;hV8L5dNvY01FGbynZQsm77pUD0HqPTIXoc19X63oel32mLbXEKszrs4x9a5W/wDDVhbXcdvY2qhl&#10;I5CgZOT6f5H1q/q8Yu5n9Yk42MzR9AHh64jRUXyd33lx8vHX/PevRPCtxapAZhNnOA3zHb7fzrBF&#10;m0rrZ3qht6r8z84OAf8APFa2m+H5tNnyqblkHBKnr/k10RstDGTudBqOlx6jZF7YH5h/EufXjH4+&#10;teU6npkmk3/7mYr82GLN0x0HHbOf/r17J4YhYL5M23aRyjelch4+0W1tBJdKFb5yR3x1Of8APrRK&#10;N0KMjOuL64/4R9Ji+W2kMFxXx/8Atn+E47/Rb2ae0DMIZdpkz3G3p0BJI5HIx+I+tLHy7jSndzuw&#10;7fKDnP8AjjivC/2kPBeo61p15KYCI2j3fKu3AGSOg69vx/EcWMXNRO3Bv99Y/Nz4G61cfDbx5JPd&#10;LthW4UbliU7RzwvB6+2eD3r9NP2cv2htHuPAkUIvEkmX5FXcN33tpP13Ejoe1fnN4w8Hz6Zr0lxJ&#10;FucSfvNqggAccgdunHPXHYGvWvhRLrXhKKx1FrxmhkkVVijO4vgD8vw+g4zjx8DWlSkz1sdS9pE9&#10;s/bF+I1tJpc09o+14wFwvcFuvTr8ucZB9Opz5H8Jfife+Lre40jIZbSMrx828nuPXHTAJ4z0Nbnx&#10;10PVtet11a7uW+zzKCtuWOMEZB5yTz3x+mRXI/syeC7rTPFxsBayTNM3mKrOxXbkfMcY9CB7DpXV&#10;UlN1mYUox9mtTmfjl8KPEHjjxbay3WlSR7IWMfyyA7guAWA5JBweOoC16z+wx8Nrjwr4njieGMtt&#10;QyNIDkMDyBwejE8ck47YAPrfxQ+HWk+GfD7W020XJhydvBGe+egPb0JUfUc78FbWPwvqt1dlI4wv&#10;+pVQSWGRjr7heg7c+2kKXs6ychVKkKlFpH1ektumhNbRybgoyzbuc/8A6gM/yqt4B8Dx6rrTai8Z&#10;Zln3fdJ9h7f5xmsPwF9t1OwVrhmZZG3c9snH5/h1z7V7V4N0GDStPjCJ99cnjODXqR948eT5WzW0&#10;jQbaBd8q/wBMVV8ZyONKlWLOQpOS3GcGtaLz5Jtqnao/z/hWL8Qp/sOkzOR1j2/Qf/WzWnkZR+I+&#10;Hf2htCt/FnxJjtL3fKY5MbI+W4z9306nt+deqeG/Ctr4T8ArClujE2pZlVcAHHsc+56+5rkfF1gr&#10;fEZtSA3zhgD82SgJ9+gwOnqBj37TUdUR/DTHUUaP93j5v4gB1/rxXnU4x9rKTPVqSfs1FHxX8SfC&#10;uo+Pvi/IdUiLRRyNw0fytg8EY64yAQQR6civpD9n74IXENjDrn2TyI/JRdoBD8A/Lnng5JPJycHj&#10;GDV8N/Ca3utUHijUrdFDSMIuCdzd8nHQ5/IY9a+iPh3p1tb2FvpkWI4o/lXcuM46d+v8808PR5pc&#10;zJxFa0eVGDPpl/BZKIIxt2hdyr97HHpzkdTxXNyaPeLqL3d5buVP3ug4Bz/h2Oa93utO0iS3jtoQ&#10;pZeTt5rg/HFzptgq2iwrjkk7Tx1PTtXZKJxRlqeaX/iWTRtSS0s23NM2306hSO3HUdBn2552oviN&#10;baLpMjrdgSKhb5mB9z079B36iuK8QRHVdaSOydleUkn5uAuSM9MdR9TxXN+N5YbB/wCzXu/3RtyP&#10;LX+LnnA9uSeTz27VyOpKLdjrjTjJXbOC/aE/aF1TxPePpWmSrIq4O3IO7JwN3LZAHrxyufUcL4cm&#10;vTD9tlgLMCX8xvvA89c9PXkdeSODXoei/B//AISZzdfY9zSEhJedwYent16mpp/hj/ZUDWjSJtjV&#10;t37vOGIOAAB7fp7c8vLUnLmZ2RlThHlR4t4i1+7SZbzU52Xy5D85+X8Bzg47cdM57VyfiU6Vq2lA&#10;pjzmJxI2O6kEYI98g55HX0r0r4jeCJdUZrS3if8AdLlW3YVdv15Hv1zj3Ary0+FdThlaI+ZujT/S&#10;d0fQAY7dz/nNZST2ZtTtujz/AEpIdG1l0dNrJMWAZQQAeevpznOM/lmvXtC1y81XRLiYQ+b5Pzsi&#10;odp468+w4P414/4vgmg8TrM1myoD03Ddgk+nXHH9K+gPgL4e/t/w/wCfFHHG3kMGkbruA5OCOw/L&#10;j2NTD4gqO0R3wcbUdavvtl7bKq/at6qyfL1xyADv3cjqAPc9ftb4Ms1polpOf3bTYdsvnqvB4PQD&#10;b9TxgdB4J4O8Bx+HbjT4xZqwmkCeWI/lJPP64P1BzwOK+j/hnov2ywtNp5VFVmAxn16jjJz+Yx6V&#10;34aEos83FSUj1G88W2uk6Yshm98HjA/ziuY0v4sWN1rX2dbkfeJK7ueh7CqPjuxvl064httzNGh2&#10;9T83X8/8+9cb4H8G6n+8vrxW3ffDKzBQTnnnjGM+n6cdcpSukjlUY8t2esap41N9pMjCUudu7aT0&#10;Of8ACub0LxLB9sUx3S53bT67sfrwcf4Vm6/v0C0LwbVLRtuzzx+XSvOdA8ZyR+KhaXDlfnVY1ZSu&#10;7JAGPw+nJ7cZUpWtccad4tn0vqOqxvoC3xfnYG+Xpk9unPX0r5y+IsN2/iNtQdflmbALH3Bzntx+&#10;ft39ptddiuPCaxyD+EAHofw59v8A9VcJ4k0y0v8AVGS5T93GuUVcAhumQce9OouYVH3ZHI+KtfOj&#10;aO0NvtE1wvyqpI42kY4HA54wfUngYqj8K9LuJ9SkupyG/eAsxBU8Dn5cDHbtz+Yq54r0yDUdQaOF&#10;/ljUHK8gDuo49R36/jzY8N2d54as/t6lmVs+g79cdz755OO2MYv49eh0P4T1jR9Ts7GzW3Qkbfvc&#10;8KMe/T+WfWp4vHYhkW1K7e+FJGO2c/5/lXlF98Svs9nmTCuzY+ZgAv8ALp+VUdO8aXN3c587G7aO&#10;vzckY49v5ntWntDD2XNqfQCeNBNZ+SsvUY+9jP4dAcflXH618RbfTrlmedfvKzMrk49Px/T3rBtd&#10;X+w6c17cvjbGWAZwfTH+AzXiPxG+IGpajrrR6ZcyeXuxHszzgnJx3Y7seo49c0VKnLFDp0ea59Na&#10;D8SYtQ2lJstI2FjXnHHPT/JzXpHg/GoQrM0hI3ev5j/PpXzr8CvDGpXVpDe3sk3zHLbuvX3zk8D8&#10;B7V9G+Eo47W0SJV24UD73TitKLlKN2Y1I8srI62wyny/hWlF932zWTZSEkESdTWpDkrlT9VrY5yQ&#10;ccjj+7SEMTwe9C56gf8A16XkdKBoBj0/4D6Ujc8EA84z60pUnpQQQMn8KB9BBtJzQFA5C9f8aQhc&#10;85p3f5Vzxn9aAvoCgnqB60bQT2560KBswMfzoJ2/MDQCE2YUkdM0mNo4p3AGT09aDwOnpQUMYY4O&#10;KUjaMYyPp1pdo6Ef4UYwOKBWE2npjr1p2OSf8igKeuKXnPIqWxjAGPIX9OtBG0jP86kZc8kU3GOM&#10;YqgGEY4U+lJgjoPapCD1H6U3YCdqjtU9SeUafUc+tHOMGnbSejfhn2pQhPPNUFtBnOePxo2k87vx&#10;pxUnJc5+hpdvqc1mHKMOTyByaRg2MAdKfsPQn8KNqgdvaqQ7DCGA2k+1KQccjpTtvovPpQFA4xRz&#10;DG7Qv/66QKcYz/8AWpwUAcH8KOMZJqgG4HXHfHSkKv1AP5U8lum33pAuBz/LigBpHGR/jSH1xT2U&#10;t3P1zSYK87qVwGNxx/Sjax+b5ueRTud2D/exSH/aH/16V9QEHTPOKbg4OD0x+NOTbjJxRjGcHHqa&#10;olsa2RwRn2Apv8Wd2O9SbeN2fb/P6U0Z+8w/CgY3OOnT+dIQCoIPbn3xTiCOMDil2k9+vFAxoGR8&#10;3PsTSdBtzwKXBzgH8u1B3Ly3egXMIVz8n+1SEc8j+L09qV19T7dKTAUBRUvcgCTsGB+NHIGcfjQD&#10;nJA/OggnjpVANB4zjt1pW9Sfy+tBAY8jb/SjknJHNACEhRzQ27HejoPl+vWjKgfL/wDq6UgAnI5/&#10;SgkgbSvfr7UnAGRwKQsoGM8+nNMBd23r0HHSlHdiaaDubjmjOWz/ADoAcxOeBj3o46lf4eKbzjg/&#10;WlPIwO3NACjgfKOnajbtwo+gpAw3cj8KCc/Jn8qAFzjp36+1De2OfSm9DzTh935cDPbpQBT1G3M8&#10;LKRx/F9K5u48Gw3c/mPArMO55/nXXFV//WKTy0zyB1/iHWgqJxWq+EIYrRkigXPptAx+lU/DemzW&#10;t5jbu5yvy9a7i8shMuzZz1yBVWy0WCGfzIo1Hf5e9Ty9R8xNFbsIgpXovBrC8WeXDbSOzfMM9P8A&#10;P8q6mSELF8yj0rjfiEzR2Uj56Kevc+lUOOrPI/Fd+t3qr2sRVVX5WcNgdz2H49/6103gHw0l6u+O&#10;PaAxDMwwc5PP689Sfzrip4rl9XFyB82cLwf8D09K7nwjrj2pS1iDRhVztP8AX8axj8RtU91HSav4&#10;Q0uLTsvErNzt3DqSf8f/AK1eReM/C4sLzzjDsQ87VPzcdOM468/hzXsOoaxK8GIk3bTxgfdrm9e8&#10;PprljJcTP8y87ueAO1VKPMtCac2tGeY6FO2o3v8AZ9xPJlg235/l4IHfqP0z6V1EGnx29lJYRqoM&#10;kfz8fKSDyO3TOe3NZdv4Vkt9W+2QL+8i+6C36f4dhXXaloT6ho0d7ay7G2jOO5z/AD/zzUwj3Hza&#10;6nzj4g87QPHF5d6nLE1q+W2rlc5yFUfjjOP5V6d4e0abVLCzljB3IpC7R1OT0/rgfjzzz3xV8ER3&#10;lwuoQu0aeaGkbjgg9yRnPHGfWvW/g9pdvJpNtZttaNYVdFPuOfqen58CsqUfeaZrUqWSON13R9TS&#10;2kjt2kB244z8vX8Me3PGa1vAt9D4fMNxNITlwfn6sO2B/n8sV2finSrK3idZIwqtjKrxkfz/ABrz&#10;ia3NxfiGMMqx8DJwrZPT9P8APfVx5ZXM/ijY9gv/ABrJJprO7LGqrn5jz/nr/TuK5ey8c/2jemGC&#10;ZdqNjB6/lj/P41NaaHe6zYqxmXy9oH+8f/rf1q94b+HTQyJ5VssaLyMr0/POOgqtWzPTqFzq10VV&#10;y67evzcj34Jxj/PNZcmpXE9z9jYHPA3KePqefTvXYal4at0tQk/3l7Z78f4VjReHwl0JBGpC9Bt+&#10;maeotCxo1taxYjkfdt/vN0/D0z/PtWjrUcD2/kQf9tT6D1/z/WsXW9S/4R62a5ZdrY+63JP4Vn6H&#10;q1/qYFtC+5mb59vQcdT69aG7aCLVvo39r3zRQxMtuv323EFv8P6/rW9ofhpWu9mzcqtnleCRmrmh&#10;wGKFLfy127f3sma2ob3TrchEZBtGGOetNWAjj0sLG26LcxHBxxWbf2cqtgjb6Hj/AD/+qugGpwSL&#10;thHTPPFVZYxcttO35j8vy1QFXQrZxGpd23NyV9a6SOE7Q0ijnuaq6fp6wybgv+78vStB/lTIX2NB&#10;PMUdQmt7KHez4461yHiHxLGyFcrtAzy3sauePNUmt42LSfdHH+NeVa14kZY5rmWddqbtvH8Qz2H0&#10;obSKjC7OB+Od3DfmW6n8vCLhV8vjJB5Psf5c8kEDzhL+Pw7oVvdzxMrKwOBksq4LFuvXjGSenWrP&#10;xJ+Ikup6xMIlYQoDIFdduSMg59hxnvk+uK4/xH4g1O/sfscfzL833lPyAdOvXknv79q8+pKLk2j1&#10;IR92zPSvhl8UNNbWdtzL5a7crufBY4Ax7ZOPToPw9ig+LNqdDeW8m8uNY8Kyr14OMY5P/wCr1r4g&#10;nu9Y0zUBcxyNHuYbfLkO7JI4zx3Pp0684x3fgnx/f3dv/Y+rXH+jr8skizAKR/tFsep5z+fFKniO&#10;XSxNTD8zPd/EHxW0S+ihNpchd5w22Upxkj29c88Hv7Mi8TaffgvJcR7VULHErcgg9Tkn/wDVjOMi&#10;vnfx74yj09Fg0yEwqWyrshUr0U5OfQ469u4rc+F/xM8zUI7C41NHZUUmUyEsx9CM8j8P5U44huVm&#10;S8O4xPUviN4eOv6VI9o/2ePy9xk8nduGOT064J6nIOOnJrwfVtOtNJ8VwvIiSLG23bJGGGB1+91P&#10;TPbn8K+lNK1PT9f0bZPFJCwUEI3qR1Pbpj174zXE+Kfg3Bqc66mYAxBYxh5CNnzA5I9Af/18A1Va&#10;nze8gp1FFWZe8E6BpXis75gsa8blVjkrhR0zgk46ke2eAK6mX4RRS6RcXSwx29sx3RqyqFXGR2x/&#10;COufyrI+HegLoknzuiheFkDc88HOe5xg9uPrXXeOPiPaadoK6W3aPEreXlQRxnJwOuP1+h0io8l2&#10;ZSqS5rI8H8cWV1ZeIRYwQiGOEB12sWDHPyqT3AGPQemOtbVj4O0XxTorXGoxqksakRbdrM3Ubt2M&#10;8A+/vyOOb8UapJr+sf2pBJujjBZxH1Bxzznn6epzVU+P720H2C2jmeGEFpI14B745PXHPUDmsfdu&#10;0zojzJXR5nrPwjtYPiHLdS300PmTExsMkEDp2BwcAcf0Aq58VvjBc+GvCbeGry6WbEefMHbGMrnn&#10;JIOCMEfKOT26yTXdI8S2FxrHiGFre6XG1Wy3TkbunBYn8eme/hP7VcFxrdgDbR/Lt+aTyjluuQDn&#10;H8vXmuWp+7g1E6qPvyuzxmHUZfiBrd5a2c8awXDF9zKflBZmHPHPK/4jpXL+O/DOl2/h+5XTo5l+&#10;ytlmBHLgnn8c/wCetaPgi6l0XXDpcHlls4mk3EDGSMcc89MDPP51Q+IXifVdSZtAtrZZPOYB5Y0A&#10;Ld/r2+npnvyacp1379jifhZr2ox64sMJcKX+Ubc47E4zz16HPH519DSHXP8AhDYoReM0ARiYftHK&#10;5HzdQPft1x368f8ABT4K6re+J7e2h0iRy0Jb5YyqxcfxEE9eOnJrpvGPhLxT4Zv/APhHogJF3ZTe&#10;xwI/73pjIP49B1o5XyEqSUrdT2D9k+SDVPF9r4ftLTesO2RtznaVyp3gkdMcbSeuOmCT99eDtDtY&#10;dKYajarFAkJD/Mo3cY29T6jGOAT9K+QP2L/h7pul6b/a9teNNqDALc3kmMZ6kDPJ6e4weo5Fe9/G&#10;X48aB4F8MR+Gor6ObULhBncx3SN3Hv8Adwe4OK9PByVGlzSf9djzcVJ1KnKjx/8AbX8dp4z1EeCt&#10;Fkk8lm27bePcVIUhduRnsDjr9ATmr8Avh/f+H4YxdabNHC029gu4O3oMHkfyG7jPNXPhb8K9f+Kv&#10;iX/hJtaP7tZN0ZVR8w4IGDkY4zyO/wBDXvuj/DufTbNYrazxHGRjpl8Z4znpz+oqY051anOxupGE&#10;LE+m/EZdAs4bRrT7PHsADN82B/ePHqc+vPtmt7TfiNpd4zw2VxvYJndvyvXr1yOMjkY/kfK/iTZ+&#10;KoNjvCq+W2FxhmBLAYPPAwKm8MjW4LBWmsWLEBfM+Vm+vJ6+uOnp3roVSSlY5pU47o9PstXN/etI&#10;kp2LNhdw25GRjoOM8j/AZFb2iaUDeLdQrJIdu0kIWCegPb/9f1NcX4DjZNSji1G2ZlUg7GXJLDrn&#10;v1Hpj0Jr2/wXpdteqn2e0Cx4xs/T+VbRvI56kuXQxtas7qXSvJht2wx+X5u3p/gK5K48DtcIymFf&#10;MO4LIy5288Y+nPHTHFeteINLiVGk+9/Ss2x0tJtrCFl+bn1+mf8A9fNact9yOax5/wCF/hBcTXwu&#10;Jp5du7dHGrAAYzwcAex9enJ4p/xE+HN5Z6ZJLZ3MyYT7qsADgHvweMj/AOvXtGlaRa29uojgXcOC&#10;zfSsfxhoNreQOsnzMw5IX+R/z0ocIyVrB7Rt6nyFpPwTu7nxf9ouVkuN8mdrhuDzwd38A6c4PJz3&#10;B+hfCHwo0TRNLSW5t1DlVJWNQN5AA3Efl6YBx9WXvhWPTLjzId3yk7V7D8fzrW/tC8urWGGCT5tu&#10;1v4u3fHGfxxn8BWdKnGncuVSUzhfGfwr8K32prfXcETKpI8tsttU59Tx9OOeR6Vz/iD4SeF77TGS&#10;TT1hjhhxGsjbSAAPlDdQOAevIX3r1638Oskcl7MjyO2Cu7nbx/ntxXLeI/tq3Bt4rYvju/3V4II6&#10;f5z7VTjGzuhxq1I2sz4i+NPhe58E6s1/pUUlvDbz7WuNuwLy2Nu7BJOANoI6c8gk4vg/9qy6vYpt&#10;HvXhjMUe2NpWLOy+3cnsMDB/Ovfvj/8ADGDxDaebqtm0rMrMreWg7EYwcgDqOhPGRjjP5+/G7wBq&#10;fhTxu2rCaSCzWQ+XESuB16nPXjp35xXl1uahLyPTp8taCaPrLwv4BuPi5BJqWq3trCZIX8mKOMSz&#10;MMkbV+UAZBPBBAJHY5rk/iX+whcNpbpco7JO+YrYZ38BvmkIOScAZVcepyBmtr9g34o6DbxW9xr9&#10;8000fEcbfMen3s9hjnp0Ir7UfS/D/jrTvOughWTDlQ2GI9Cenbp+Fb0aNPEUkzKpXlRmfmHYfsla&#10;n8MvEiX/AJ0gsZPnLfZwmFOOeWOMlcDn+Hr2F340eBnOoabP8PL2Zmkhysdu4WMDI5AHYD1OMn6C&#10;vqf9tjR7SbwZeWXh63hR7VifOVgPvDJwMjOeM54718Z+FviJ44uryDw8oiCi4Xb5kgXcpIwOg/X3&#10;6cVzVacaUuVG9OrKcbnZP8K207SrbU9V1PNw0ayLM0pLozDbx1ABIXgcnuSeK818cfBy88RePLbQ&#10;IdPn1OWeLNvHt2gZYrlsnoBjGODjvzXuV5f2ejWMk2rpBcS/Z1LN17kEL2zk9fbHSu5+AWmNrepj&#10;xHDoKxrDP9+dMvIgbOehPQ/mOT2qY04ymoo29q6cea258ffED9m7UPh1obTanIySw5EiqpAYqeTg&#10;4PsOP7uBzWn+z1daOupW73V15n+7kHIOByT14HzAqT7HivqX/goBoXhjTfhlNrNvBby3DQktsjDM&#10;rEbQfTsVxweh46V8P/Ai48Uar4hQ6fasV84bizMoYA85IzkdM8Y71x4ii6eISOinUVSiz9Rvg5oX&#10;hvVvCMEzTK/l2+GXyfkH145PQdhnsOMdZLP4N+H/AJepnUVUTBo2/eMy5AyAT26njkDI6V4j8JPH&#10;Hizw34Alkm0xZI7VAGuOVRMKOcYwPoAcHPc14P8AFP8AbKm8Qa//AMIp4ctrqVjMrNeLGQoOc5Hq&#10;OowevXjJr1JYqnSpprc8t0Zym7vQ+tNd0G0+KnjB7iK0W4mkRVhjaRm2FSxxgc5yWIPqMnJGa9z8&#10;HfDOXwdo0FvDawqfk+WFcNuwPbIHA45x24FeAfsX+KhdWKX2ubkup4P3P2hl3Y49B6gfmAK+srHx&#10;Dpt8PLikST5vmbGB6k/n9OldmGUZR5+rOOs5JtBpV2dKhW3WPd8m75sdP/1n/PNc/wCM9VWW2k+0&#10;kRRBdzEfNnHfnpz+P1rc1uWSWBfstzCrK3G1cgZ4+hrj/FWj69qlpsjZJAWO5lYgjgY5B459Oc4r&#10;obsYxte58x/tQXlrZ+GLi+NjIscO8R7x8y8BeRgE5zxzyCema/PX4s6bN4oS9U28s0i/Mjb/ALig&#10;7sEk4HfjOcn6Z/QL9pDwzrt3a3w1GeONIdsqq+N/yk4PHXOU6kjIzjIAPgHxW+ETQeCZtXubJ7S3&#10;ks23LMy+ZO2DgYGSg5yMEc47ZNePioSlqexh5Q0SZ4l+yZ4o8P6NqP8AYeo6LJJtZWEKJlmkDLx0&#10;7qSpYYIBbp0r7ct9Gj8X6VGU8PtpuntIoMNvEqYPBB+8Wd8k+g/Lj4f/AGU4L+z+IX2nTYI2mWfK&#10;xysdgHzDnkE444HcV+icHhDxNJp0bX4s2kkjUrG9xtWIsCCcc7iPqD9eanDKTVgxFo1NCDwyNA8G&#10;x/8AEt1CNpo+ILdI1dVwM52gZ65IJI56d64L452HxM8VQeVY+LtYkuG+VY49kat227cnIHTjB9Om&#10;B7P4C+G9+NXkM11bo7xj5rePlVLYxnsR9eSemM16BdeFvhzotiJdRXzboJ/EdzKR1wM8DPqTjjrX&#10;d7GVSNnocPtFGWh+bXij4Y+PvCM/2URXD+ZBKrO0jHY4x8wUHqAR83J68njPm3j3TrnR0uhrt3dN&#10;cLB5ixfbAxOOdzEH72AOD0OcZ4r7y+Pun+Hr+b7VZJb20cah33KvGBgjkcnIHr3POOfzy/aMubi6&#10;8dTWeiq0sKkrLNN0yMLwMDdx7cDA7V5uIo+z0uelSqKVmkYn7P3wrg8afE37f/Z8lxGl4vzyE4CZ&#10;yOg54HXgAHmv0S+F3w88HeFtCt7SDQrZZpY4yy+SCzHuOFGeVB74PJJOMfMP7J/g290aO0vtN+zX&#10;F0rDc9xtYRfMegyeTtGcdPqa+rNL8Ry6VpbxzCOe62bWkk5O/JyM7uTyck9wBgYArbCxjFXZnWk5&#10;bHYwxaWsKqZbeP5R+7aN1KexA4GPaiuO/wCFl+JW+ZfDuoEHoRYvz/4+P5UV2e0icfLI/QMRueNp&#10;G77poUlc/gTkUnyhuNp+n/1qFztwD+frXoHmkUsxjxsI9lp6XKsflkHT7uRVK+kKyY3/AC7jnj8u&#10;lQW1w6S/MTtx+XT/AD/jS3A1Jn3q0YP8PKtWTcKdxXb7bl/z61bMwb5t/P8As/5/w/WoLsPnIRj/&#10;AHRu+lLQCSwkLWjAH7rc+9c5rs6+fhvvde3tWvFcyRFodx+f5f8AD+f+etYviFZDK7Dn5sLhsEe/&#10;PT+nvR0Gi9oN0Z4wsbFh/Eu7v6VJqsohw8f3SQPlGQfr+VZvha5aIyQorLk/Lz1I56CrmtRFP3hG&#10;N38PrwP/ANXvSH9ojiLzp5gXIbg9PToeans7JbRzO4G48MNvFQ6WbRSjLIpDHa2cYGP8+taN3JCq&#10;7NvUep4pBfU0BIRaI4/u9h1qJLnz8bou/wAvPX/P61Vt73dp2yMDKHaT0HB6Zx6f56UkDyIpV1+b&#10;qM+v+f60Ek2u2Mc1s28feX5vbivG/GGi3NhqPnxyfMvO0HjHf9P1r3eCJJ7bMwHP3lJPTFeY/E/Q&#10;4/mu4flZOdu7Gf8A6/4UTXulwdpHIeANZuNUv5NPiH7rdt3bvu+3Psa9Q8I2sbSmAjK5zzj+nXmv&#10;H/AcMlnqtwIi0aic7FXnbwv+en1zivX/AAbeCGBriX5Wx8/y/e9/x4/zxU0ZXjdl1F2N2YKibgV4&#10;HJX+VUbacSbyFI+br0qxd3kJtmbO75dvXHXr+lQ2pAibK87vm+U/5H+ea1exn0NLR1SVt5LYXp3r&#10;WBKjknnH8qzdKVRBvPG4/N6//rq+8u2ACQLgjHFQSSCUdMNT+WBPOOaqmQkH81xk1YjZSMgd/wAa&#10;AHZCnJPX1oJGR8v3e2cY4oOSNuM9qAz9O30yKAFYEjJP/wBb3pSexz/Om8YDfrikbaBycYXjjr+V&#10;AD2IXgfnigZx8tJkbtp9aF2soAPbrQA5SAd4XbkUgXPGP4eaP9ok/wC1TgATg/U0AGV3bSDnHelw&#10;Qck/p0pCpztA+i460oyD8rDHv2oACFxz3pSecg/l6Ug6ZH6dKVmPftwKAAn+HGKN+Gyvyn60Bx7e&#10;tGflZSMfyoAcORnHv0poA27d2e9BfIxk8nvQD3C9+1AB6fzpQUxlue9HI47Z6EYoHHOBxQAuRjn6&#10;8mnL14Ht0po/3PvetKcA7cUAMlz0Izn/AArLu7N3BAz8wxuxWswLHr7c1DJbq44Htx/L2oA5HU9N&#10;SAvJtyuMen1rltUKRhpEX7vvjK/jXaa+oTiT/wAeYda4LWojNcSJu4xz7DFTIqOrOc8QTz6j8qIy&#10;jG7arH29K5rV/Dc8hBaJtqxbFCN978Oc4GeK6C8SWW9xHPgKuBwMfy/x/pWhawyywCRvmbpI2Ovf&#10;Bwf1/wAieXmN07bHkCTv4X1VTLe+Wu5i3+0xIY9Ovf8AE8HnFek+CvGbvbbri6VjjKr07e3XB/H+&#10;vO/FC10nK3bBY2ULyw3A4zjgZPGOwxjPXFecaX4qu/Cd/HBvk8mZsbVzjOPoSOo9hnv2y5vZy1N4&#10;xVSJ7frlwNbkMtlOPMX+HhdwB57c9P1rz/4qaTe39jI8sW5t2Gjb+Lpz6Hj068cmo9P8X3kkswiu&#10;flZvlediAeOfoevr+NPbXtdmlmtbxV2tHti4DA8gfdxjtjGfxzinzKQoxlE+XvG3gafwnrjTRp8s&#10;hMke6PduyrFtp45yPrn6c+8/s/8AiCDw9LFYSXP+h30mVV+AjjJZemOowMgHj3Fcd8UtRu7GGSyu&#10;LCVfJk3LME3MqYxggfMTjGMZ4x14Awfhd8Q7TUNch0szLD52DbMsK/LKvGRkgjIUkZPQfhXGuWlO&#10;6OmUfaQsfamm6pBPprW7Sqyld0bF+F/+t/KuG8UGz1K8fTbiNfvfu1dcZ54we3A/WtXwhqker6NG&#10;JSyt5YEyluvH4eueBjn3xWH4q02HSNZ33l0oEnzxnzBwcY9OnY9On413OXNE4VHllqclq2nQ2d8t&#10;voyNNMy7ZI1b5mGDjt2Ax2OfTHPUfC+9uDczaRd2c0W9D+727QDx0/Tg857V55P4xtNC+Mdppl3f&#10;fK33Y5pOExk569AD+GR3xXvHg1bLXfEUc0UO0+SB5iYYrnscHkgjpn8+tRT96d13NJPf0ueA+PLS&#10;68N/EGSK4jLWPyjqZM5Y554xj0757V9Cfs2eJrO78PJDb3CMsRyY1PKe3NeS/tTeFptH1o39s0h8&#10;xPmC8dOeemBjPb/6/NfssfFG/wBGu7ywlLfu9qkvwdzEKFAJ46DkjoB3OBEZKnirPrcq3tMO31Pq&#10;v4s6pFP4VuHjmCrsYbmxjGP0FflH+21GmqeNYdR+0x/8fSh9q5xyOuOD09znn1r9GPiV4pnbwO89&#10;vNJu8osoHPYHoePb15/Afn38Y/Blt401xIr6VAbjUDJGrsflj+8CP9sj5umcA4IzzjmDvTsaYCDj&#10;O51v7NWowW/hpZHvI1gDJtG7BY5zgjn/AGf8k17ne2hv9HluJ7xTII/ljVl4bGeuRy3uBnHORXkP&#10;wu8C6lo/hS3i0lJHV3UsQRtXI4wOCM9uwHr1PeaBpHiLT9NVZXZpHZmYk8PznHB6HPrnjnGRmaV4&#10;00mjXEa1G7nH+PNLvZLiN7q5eFlOGjzycjO30PIHX09sV2vwntpNQsI7DUZAsbrmHevI+8Rjd2xy&#10;fzrE8eWEuoWLxQvJJM75hXaFwx5zz2Iw3qw9Oa3vg/PfWWlpa6nBG7QquGYYZHwcgZ5OPf8A/WR/&#10;ikSf7s66HQb3R73ylTaA29sNjsTwccnnJOB74r2z4Y6oZvDotbvLMh2qu7LZxn5v5Zz/AIVw7INW&#10;hiuLZFabyyqDaRxjOD1+b8RnFbnh29vNM1i3tXRfLkOJPlIxnGOehPt7EDOOeyHuyOWXvRsdwbOw&#10;CLOSo+Yjgf55/wAPbFXraKxitllmX2IPr69f5Vk6i3mqsMa/LuBGG5Ix/nj29qp3t9chEsgMryCw&#10;x7DH5/56VtexikQ+LZLNN19BtXkiPae4PX61xN7p7NaSXNru8593mEZIZfwz14xn69q6TW7O41C4&#10;ksLZpNo2lgDx178/161bHheK0h+eLdt/urgfgR93P1qWuY0Wm58tfEP4Q3dncPqF0rQ2s0gUPGp2&#10;kjtjGMgjGDz069vVP2YvDdn4aupjvj/eMpwPukYB4GcnGeP8BVz4uWc2uaf9hhij+9t8thhd2VAO&#10;e2AcY5/HtQ+HdrrHhZVuJ0P72QGOSUHlSPz656f/AKueNONOtdHRKpKdM+nbnRrHUvDUkUCLtKbg&#10;qqOO/wBM/pXxX+054Fs9H8WrqtxbhWjmMiNCgVuMf4H6Dj3r6t8LeK5xbrDJP+6MeCpJzjsf89fb&#10;rXzr+2hBILWa6llYBYWZcc7unGME5yynjoQfWqxlpYdsjB/xkil8IPFnhzxif7G0uLake0tHuGec&#10;jj2JBOOM5OOemtD4WsZPEck0A3LHuMbBsBBktxg9v6+mM/Jv7Lv7QVpoHiK8XUbvYI7vy9zYOMEg&#10;D5iQxwD2AI64xg/U2ifE/T7i2bX7SVIjO214Y2zG/I4GD1257DkcgDrxYWtGvCKe63O3FU3RlKSe&#10;jOl8LX11dyNDq1z5citncvAZce/Tjv7/AI1reJ9Eu4oF1qKST5Vxu6cY+p9B+P6eMad8ctMl1O6t&#10;3vB5kL7oyy7VfnkNnOO4/LgV6p4d+JVhrHg6NHfcsoZVjkzuHfbn+IdT0/QV006kJdTjcZR1seW+&#10;OfFOo6RLfaoG2qq7pFDFNnJyAPXKjIPUkYxVP4ReOJLy5/4SS2u96+dl2VhlG3ZIOMc/zBH1rsPi&#10;X4TtH0S4uFZRDdRmRWVefvAqADhQPrzkjr0bwjwbrUnw/wDE0mlXMimG4mYlFYc5+ZsAElRxj0Pt&#10;gVy1uaEtdjuppSo2S1P0d+G/jcan4PiuN43dPvcf5711VrqqXqKe4wOK+bfhX41dfB0jabcbo48Y&#10;bacnjkDkdOeg7fhXaeG/ip9nuDa3UmcSfKc/L1789fTHXjpkZ9KnUUoK55VSlL2jSPedQhh+xb9y&#10;8x+leG/tDyXGlaI0tihJY8Fc/LnJzx2/L0716Np3jGHUdOETyn7uct+HHH+ea8z/AGgb4x+HhLJI&#10;u1pPlOT398emfXg1dT4SaP8AE1PLND0yB7yzupQiXHmkgPjB6/09hz69vYLeJmtIYhu3RhWDfXAx&#10;788V4j4YmubvXrMrNx5i7s8bug2Yzx3zjHXtXuEcVzeojRs24Lg5OTjjuOp4rCilZ2Oiu/hOn8O6&#10;61jCsN221eqybuw/z+hpuqeLrW0lkvZJQqurFRuHYf8A665LUdYFnZeWxXI+Xaq4bvz3+voefpXD&#10;al8S7C40W7gF0PtEG/awcjoOhJ9QDz+vatJVOUwVNSZmePvEOh61fajIoaRXDL8rdQPr079fbGez&#10;PgBoEE1rdT3EULLz+8TGDzx/P8PWvAvEfxVk0vUL9Ym2uymJo/NxgFuo7Z4bjIGRk9seufs4eOpd&#10;W0NrEq8bLFk7vlKYAGMZ+p9RnkDgVw0akZ4mN1smelUoyp0HbyO01LR4NZ1a5u57csNoUt5Y4GPQ&#10;nOcjP09Op4Xxr4G0xPtt5dBdskDLuKdAF3YB5J9cfXJNeoF4YbGSBiHmk5VY5M9vvd/Udf64rxz4&#10;u+PbDRo7xHnZoY+CvBy2fy9BnnlhjsK6KnKl7xz05Ss0jy7R/gXoWoeI9Ql1O4UebHs288KOduCf&#10;9kj0xitDXvgfDoXhybSUgI3bcqqjnjkZIGDnoffn21fgXd2vjTWZtWvb512Eb4VwAAPr2wMDngKe&#10;+DXX/HXxZp2paC9lpgWZreMsNi5bcNuTwB0LDA6c+nI5acISpcz+R2SlUVRQWump85eBfhNpg8Tz&#10;W9wNym4CrMu5cN8mQOfvEDOfU9uCfpXwx4ObStPka/tVCrGqtGRhVP3S2PXO4df6V816D4vnstfk&#10;8yLypVnx5m3p9358cAtyvO3ufXA+kH+I15q/hKO7AVt0QG5MJjgHPOG6YPHt0JOJw/s1JyJrc/Kk&#10;upg6xZxxarNp+9GRFUyDcM9sDIwuOvuPbpTbb4FaHrkDSzacFMi5tY/LXk9zyuc+/Xg9ORWDceI7&#10;4a6ssd1HLMrB9vHAJOSy98EdyBx9a+gPg7ZWviOCRbaJWmjjDSzLwACMjggep/LIxzW0Kca0rMzl&#10;UnQ1R8K/tRfABfhnqMmq6bF5ayD5dsfBZT90seCSTnv1PYZFL4FfEDToLZIJ4FW4kj+WQYwGCtyw&#10;5wOpz+B7V9cftP8AwrvPGNhfWlrAGRbMmNZMp+8IPH6kjjqR0618XJ8JPFvgvVJom09jFCzhtsPz&#10;BQcg8Hn3x79O3LVp+yq6LQ6aVZVKd5P1PcLy38Toq63p264kkU7vMOVdSB6YwQPf14ra8G/GbxT4&#10;duEF3KynHPmcN7D8AcjA546ACuo/Ze1bS9f0e10PV1RoNoVfulT2A+hAJ59+2K7b43fs+WNz4ek1&#10;bwz96KLezLnKHHBXbnuOePxAFbQpy5eaLOfmp81n1Oc1X9qrStc8NLFe6ksbIu35WIwgGCecHPXo&#10;P8a+SfiR4nuPFvxYXU9PmTzvOBVi6lXOBnPtnPTk9eoArC+MWs6/4T124hmk2+XcMd0cwyTg8gZK&#10;r90fxduOwrivAnxGS+8QKL+6WN4NjGTd8zBRjjPH0zk/MOvU+bi60qkrM9PC4enGF1ufo18B/Geo&#10;2Xgv7BqsnyeWxjKsR5jZILduxP8A9bpXz9+33f8AiHWPB9xYlpJE2kOrKxDsDkHgYz0x69Oa9X/Z&#10;88d+FD4bVLkxrIu03G9Rw2OCODnn8cemCRxX7YtrZf8ACM3cv2cq0ynyWaMhQvHPPJ6jOMY5zx17&#10;K0ZTwqVzljy08U2kfmnod3LZ+JvIjvSu1sxxyY45yR6evNfVfwF1u5uFS9uk3SpHukVuQ+FPJAA5&#10;6D1wc9hXyxdaBcx+Pp2C8iYkKzDocnII7e/vX1Z8BrLWIbWNG0zau2OUzLIdwXg474BG4c4Hr78d&#10;H4kdUtLh8bta1HxQpuoLCUmNyFZWB7njucdeM5x36VxvhFb7SrmK9jLQy7cyR7Rk/MeSucn19T9K&#10;+tvDHwm0bxLc+WloNoUuzKoLFjwMd8EMPTpxntU8c/srwzafJLo2k+XN1VN3GSPlAz34+783Q9Ot&#10;dMqcviMPbxjofMHj74tWUIWwubn95uYeWyggdsHGe+D0POfQiuX8JfHi48P30trb3HmQkbIHL528&#10;kYPPQcn36dKm+O/wK8V6VNNfixeNo3IeHbno3pg5yOSASenHIrnfCHwe1i7X/iabgUbZI5jPHJIG&#10;O+e39RjOGtzffc6/4iePLrWrZrgzK0eweYMt94jOQOf1/wAK8X0/WpNF8SzQWsTKJsMHRx8p7f56&#10;8fWvZdZ8Df8ACM6Wy6ndNI1vgyRo+eG4yuMccjjp+GM+O+MrCOw1WKfT4+N3ynbjdz149wfYc/Uy&#10;1Lm1LduU9i8G/EUTaU2n2TtvmXLs2WGc8cepGf15rvvhHrfii+11tO0yV2Xaq+WMhcY+8DwBkfXP&#10;pXhPw9vLe0jEELAyDG1GIG87lGB1yevqOe/SvrH9my00jStZszfLH5021mXcuCpOPTO7dnOMHkDJ&#10;4DXTi5SVmY1v4bbPqX9nT4S6rJFHq+tozbVG0zLk9iPp09Mj8sfWvga5TT444gvykANuX2riPhKu&#10;kT+HrdFWMHy1O4c9QP6Y/TiutV/7NuFTPH8LdM/l+Fe9TpxoxsjwK1R1JXOt1zQ4Ly0/tGBOdvzb&#10;e/p/Ovmr4/w33hsPf20Z/wBdukVeM5JyeO3r6/pX0npevQCx8tn+Vhyrdq8S/aNls9RiW3Yq29tw&#10;8zouDkc5H+R7c1U+FipP3jzTT9HfxD4Kl1Z4vm4LZ529wen0HqfbPPz/AONfC2uG+kE0Em6ObMKr&#10;ICuMnuOuRnPp79/rn4XaJBeeGksLcho9pLHso+vPOCO4/UGuA+IXgbTrzxSjWkKqsMkhZUIXA4OT&#10;gj1Oeh5yCe3FVpc0U0d1KpaTj8z518eab4ltfCPk6PNJHcN80cm0licDtkZPTt0BPbJ+dVsfGum+&#10;PV07ULWT5mLvtcsAc49eP0J/Wvuj4tpo0FnHaRW6gKufvYZcFWIx0xg9cde3Ujy0aBoer+OI9UEa&#10;loVXzDGgOeOoyD8vJPcc/iOHEU/fST6ndTlzQuU/hJ4F8SXFxZhbSSO3baWVfmHIz9AOvAGf519J&#10;eFYNa8Mw20VoJA3AlZcArjGT2xjH69e1VPg7o9pJ4h8hbZFjVc/LtwcjGCRjoc+/sCa9cj8E6Vel&#10;LtIVjaFgzRpxwOcY69/bvmvSoUuVXR5tatzSSZNo2vXt55dpdlt20Hk89u2c/n0/Gtuw0+TV9Qx5&#10;X+1uY9cfWsPUvs2kytexzKpiwF4IIHtnrjB9TxgVc8H+M7DVNRWOxuFbcqkHb6/17Y+vvXRHzOTl&#10;7I3hpJjuQZF8wenHHqK30EEsG6U9EJVj2461FEEuAAPvYz0q7aaM1wxLv8oGOtaozMKHxSNJv2S4&#10;cKh4DE1x/j7x1GwngiO4EnC9dxz9fb/6/Nd1rfhRZwyun3v4ixyP88/56+R+NvCE1jrpNxKNp+VN&#10;3Zue2eh9O3OOtRLmSNIJdzqvhdpH9tWDSyoSjPnk8Afh3/xqD43eBra48L3IWNNxtyVZuin15P61&#10;t/CXVLe2t5NOZ/mXH+GfzGPwNX/ixcRTeHLhV5byW+Unvj6f561PKpU7M0jKUa10fk34zs0074qa&#10;voGoRrLcNhbO28vv2btk5P4Z79+9+G/hHxDq2kN9uspHjt2yvX7pbnPYDADZ+g9qwfFfheXX/wBq&#10;PUJbIsz7ZI490J3Lu68c9OQenT64+kfBHgSPSPCi6lcy/LHZFJmkx8xwSG6c8fzOeteHhaP72XzP&#10;ZrVk6KfoZ3ib4UaprPw/iurtR5luonyo4YAcjI4xnGT9R71k/BrwD9h8cLqiWzLECBCGxgDPCgdR&#10;yQfXn0r07xd490O18A2U6XMfyM6TBT0HOfQ9B/XngVyHgnW7G01ixkju1VWUO25vU4xyOxz6kH25&#10;runGKmuuxzRlJwfRamx8aXsrm/kl1EKoaFQx6AAde/XuB3yOK5j4TWtl4l1+6SCORreGQ+WrjaSc&#10;jqcdM9O/ftXJ/ta/GG3S4t/DuituurhhH5alUJXB3N+HI47LgcjNekfsUeEr2TRftdxb7yzKSzcg&#10;kjJPoc5B7HDL64Anz4jl+8mUHToN/cfRnwq8Kea8SyRKsce07VjKjp39f/1V61bacIY/LSP7tV/h&#10;74VgsNLVZFw21eo6fz5rppbeC2UEr0/WvQj7qseTJ3KNnZLjL4/P9K85+PviGDRfDVzPIBzG3yj6&#10;H/Cu81bWY9PikxKo+Unr/n1r5r/aw+KFtZeG7uJpFZo1DRgMOSM459TgevXp1rOrL2cGzSjH2lRR&#10;PLfh41/4j1ebU7hlaPzMHa3UgY4Oc9/X+la3xduo/D2lqb2VYlh5SNGzuyR/n/GvNfhd8WrOyCl2&#10;SFI93Bj+bryeD+GBkgjvVL4qfFEfELxfb6LbJug2j58kc5DHOOCAR26ivOp1P3Tu9WetKHLUSS0O&#10;zfxw+qRWsGlqqrEFL/MCFbv9cHnP8s16F4V+Jcy3EVsm1VAALljxg8HgkeuOR0rifhl8OIvEt1GY&#10;ZWWFf4hlm46cggnoPXjH4eyWnwjsNCHn2ES7vLycr2wOeOCeOpx1PTjPXTjU3OOtKOw668fW+mW7&#10;AzMWUBjnHftg+uPx/lx0muav4pu7ma4XC7jjbkBic47en0/HFO+Iy2Ok3YWNTv8AvN0HPocdcfz4&#10;7kVzfhDxdEl95awFmbaojUZOc842+2fz9qqUves2TTheLaR1Og/Du2sLZtQ1CT/SLjIRm7LySfcn&#10;nP4elc14p+HNrqV9HLBCQqNsjbbgHoM/oPyrvbW9n16SOO13fdO5l5AHKjp6/wCe1dVonhIXkizT&#10;WKHygDHxyeMf4f8A1qrkjKyQSqSjueIwaHqHhmGT7NYs0jNnlRx/snJz3HT0Ncl4y1CSyjmllX95&#10;5mGDkjI4x149e/8A9f6dv/h9bR2e6SPnGdzL17nt6V4h8bPh3EdOm+yQKGZWRCo49MkHPc9umfym&#10;pTko2RVOopSPAtZ8Q2l6sqIyq0gbzHboeSNuT2GMZPbI7Viaz4WinTfo8W6VgEVkyCeuDgcckEcd&#10;SMY71FrXgzxNca/LDpzMY45MNtbhhjuQPYjHHHJwRXqnw9+FBltYfOyZvLRtrdV4B9Mf/q7cVwxi&#10;6ktUd3N7NaM+aviF8IdXmii1C2hUfu2Pyrg5wD/n1x0rrfg5qFt4Tt10+5jMbtGSh2geUwAyDgev&#10;+cV9FeI/AOkLpy/2hAhZcjbkfN+GevGMnjjn0rwPxvBpWg6uxtlG2ZssSgPz7SAMEnk5Hbt+NE6f&#10;K7j9p7Tfc9g+F+rzeJ7aO62bmhkCSxjGE2j1AJ5xnPT1r6W+GFrDJp1q4Rfuj+IZAHY44HWvhP8A&#10;Zo+IN1p3ieSxviypM22b5eMjglSGIBxyRnjHT1+x/hP8QNM1fSc2MgURyN93kD5iCNwGDjBzjrn3&#10;GejD1E7NnFiIS5X5M9H8ZfZ7SzkduCzHbz14rk9K8RwW9hcWqiP7+I+m5iF9O/WqfjbxS2o2a2tj&#10;NukO7ecck59z+hqb4VeD7vWLNZ7qRpGkkLt82Pxz17f5zXXzc0rI5eVJanB/ETxrrcfyJHInzHaG&#10;HXpjPOTn267T161xvw60ubV/Enn36bfJmyu7qcYOOOMHjB9+3APufxA+EysjSRK3XDHbgdf89u/b&#10;FcNovhefw54sWeeL9zJ/D82FYYz1PqM9D37gVlUhLmTZtGpHlaiepaJ4buZ/DMUccTACTc3Ge3v/&#10;AJ+leZ/EzV9S0O8jijbEjXSh2CHleevp+HvxwRXtemaxbwabDboRjy2yvp04zjmvL/EdhaeIPGnn&#10;OVbazYVieBgjj261pLSJjCXc5n4bw/2/dyX2o2zAvLtjLKMnPU9j/PG416HqfgpdS09YY8oFUj1x&#10;9ffgfj+NWPCPhO2sbeS+ijCjewX3Pc/0/D8+gswt1J9nB2x8fN+P+fz5xRGPu6hOeuh494r+GwsL&#10;T92Cdi8sM7iPb35NeWLrF5oOuGGd9y9V+bH1GOoAAGO3NfV/jHRbJtIZEhVt3VvT9P8A9fv0rwnx&#10;V4Gthr322WMmTGCpbgd8nB9ffoKzqU+XY2pVOjOc8QfEXUNQlXQ7aPb5yjKrGePqMn0PUD14I4p+&#10;CvCR8Q+JWuDhoWkH3sMwAH3sfiPrnPatJ/BUhuXhV1HmPumZmxwecZHsv4A9K7jwvpVn4Z02GK0V&#10;V+bCnbnv1HTn9Rx9KzUZSleRpKSS0PUPhxZwabZJbwJ8saqo+mMenWvQtPuE3bY5BXkek+MLe0CR&#10;RllwuW2qevp/n/8AX3HhXxZBfSKm7Lbvm+bp3/zmuyO1jhlFnpek7mHznNbMQZR0rE8PTGeNWfuP&#10;yFb8aEjr/OrRnygBuHPWnKg7H8KcEPTb+HYUoCg4zRcOUQKM8d+aGXdTgQpIowM8j/61LmKI2iIO&#10;MfrTdmGxt7cVMV7Gm7cHj9KOYViPAPJ+vNG31P61LtGcbaQr3z+lUMj7KcClwuclulPKccqOmKNu&#10;eAPbHrQA0oFA4owMZIp3fjj8aOowAM0AIRjpQfUUvPbrSbh1oAQD5unSjjpntS4JGCOlJuIGQaTY&#10;AQQMikIOMGlHqR096D1wTSQCHpSdfTpTiccU08DNUAduBmj5c5A4oHygjPegE/3sVPKAE8YIo7cD&#10;8KATnj8KaSMbg3/j1UA4dN2PpSHA46UgfB5NG4f3qAFOOhGfUUhfIIApuTs25oyD0/hPNADjx0/S&#10;gYK4qMnjkDPXpQWGcZ/LvQA4gN396Rufl54pA/quaaW+6QPxoAdjPDc/zxRuHTdTS+Oc01nGd1AD&#10;s4GGNJ8px6e9Ny2Ov0pN2TkE/Wgl9yQ7Rx+dNLKOn8qbn+f9KTcwJwBzQCkP3bRkd+1ICpAKDP0p&#10;hZSc4/Hmguw/Ljd/n2oG2OyMYIprHLdaTJI5Wkyc8n2oIHb1XPTPrQSpGM/w8/LUZkB5Xbj8KGZS&#10;eT160rFRHFlzwcUbtvJzTS+5eT7fWk3EcDrjmmSOVz93Hbt9KXIxwgx1FR7xnCj/AD+VHI6H6/L7&#10;1ESl3HBiSckUMw6Ucnt1pAwOWWrJFJ980ZJHH54oBA+bI/Gm5z980AO3ZPIoy3WkxxggUuWJwoqW&#10;ANxwRjv0pGYEFcClBUYJIX2pucfIWFUA4tjmgYIwB/47TVYEYLe+aAdgwcnP+1QMcSAeR+FG4E4I&#10;xmm7sHKtihSX4z+NAmOzhulG5cdPxpuT97+VAbnr7Zz1oKiOG09V4Hr0qRAF6qBzmo1b8fwp2cfK&#10;R2zzQFgmzsIxXF+PIfPtHGA3yn+HpXZXDMqfpxXM6/afbNwZfb7tA4ux5CNMcX5kKgctj3H4/jXS&#10;eHtBIEdxKQuey/5/zirWr+HxCS2Nvf5Rz/n3qOwnuEPl4bCj7o5z+X9e/aoNZSutCbxRqtvpaLBG&#10;Rzyv+0ff/P8AKqGi311fHd9nby93Ctggf5/OodSsrvUtT8rY21eFXnB56V0/h3wqbWy/e4GPXp/n&#10;r/nok9SNLGRJpFtbXPn+Wfm/HnBpLV7ezn+wSzL5M3+p+YY/Dnn/AD9K39Vs7FLB4ZGO7b/Dz2rx&#10;D4kfFnT/AA9dNDJcsoV8qoxu5PC4yck+nc0SlGG44xlLU1fFGn2n2y50q43bJJNy5bHP/wBcj3PF&#10;dz8JraC20+22pyo2szDGfavD0+MGneNrorBOkdxJFu+VlOJF6N1GAe3OeO3f1T4WeL47vw8kynhW&#10;2v0OX4BA+hrOnJczZpUhKMVc6Hx3JNcPLDaR8KMVx76A1u4gnRlMnzFjkH73T8h7dfWvR7bRm1e5&#10;UNHjoWwOmf8APeq/iLRLSPUFPlD5flJPPtj9Px/npKN9TOMix4Ltd+mxxtHt28bv611lvMsaeXEi&#10;9Pl3L2+tYOnGK00+Mt8u7n5e+e9XLSdmO9ZcL1WtCR2orJPyg4x+VVodO8lPNddvOTx71fEsJfaJ&#10;Plxz9aq+JdQjtLAvEw3dPvVPmLrY81+IN4dV1X7JFG2yM5+99/jrx29PX8q3PAGgTx2X2mUhdy/w&#10;r19/zrB0WWPW/FhMZwrYMvGecfz/AMmvRWSCK2W3gCLt445/pSiuZ3Kb7GfJLfk+RHMrIOPu1IzP&#10;9mxsbK9cf59aVrLyIvMErcfw/wCfwpraxGHWCFVbb97b/n/OKbEJDqt2ZxGifLkjcP8AP+c1taZe&#10;gPtPtVSGzRj9pO3aP7wzz9f/AKwprXSW8+ImJx96kFjstMnikj3KKsSrlPw7VzmhaySmxnAYtxz1&#10;rZGpxD5ZD27/AORVk27nJfEK1Mtu5AzwT+n19q+ePibcy2txJGXZvmO3O3senPfj9e/OPozx5cxm&#10;0YhlPX7x9j1rwP4lWcJuFnFqrOzcBx9454xnHP8A+vsM51PhNqO55rZeCZ9V1TMi71lb5mkXbk46&#10;DHQ59MdfxrpL74Y6Nb2j2MNsrSLGOir8vPT8ee469qc3ioeHo44JJhG2zO8gHryOAM8k47fTPFNg&#10;8Z2+tJNYW1zv3EovyAnk8HI7cH0zjGTXOvZrQ7OaTZ4X8TNJFtHcWcWwCMELOrYUZJGevPAPXp+Z&#10;PA+Hdd1+DUTEjMFhkwG2sOd3GBjp7YH4V6n8Y5Y4rlo4LZpO8n3lOGzt+Yg4+76dOnPXkLXQbm/s&#10;I7iCxhRozkj5uGz2yOoB6AHORkDvxuPv6HVGXuanIfEfxlqbab9lePy0Ztq72xvXox7cY/Ucdget&#10;/Zp8P6vq2orevL8zKr+bHwFXgYUk9SCM98HuQcef/FLQmv7tcXEjTIxXzIVJDEEcZ+7k8cZyDnqa&#10;9W/Y9gutD1CCDUPmtwwHzIAqAbuDgc8bjg9M4zxWVP3sRrsaVJcuH0Po7w74R1OytVaS1mJbBChu&#10;Rg98854+nb0zvXNvHoFgryRsd3DRfePpk9uPrivRNK05DYI7xKysnyD7xHb1+oxWP4ntvs1uyi2h&#10;ly3Oc9O4/LP5V7Kp8sTx+fmkeYtpsmqawbyG/ZEX7yqxUDg8Yxkn6k+3rWD4s0TxLrM8kGnWUkNo&#10;VIZ1jP3SD82SQACB1zzjjoK7FpYYddVzaqyw8FfMOG69fxz0Jx9cVta54q07UrK4tY4BHDsCtJ5g&#10;zxzkYbOMdckcHk9ax5Y23L5nE8H0DwxHopk/tWQ3EPmZbdyy5/hHYcntngDpXX3Xwv0vVrRbrS4V&#10;W3SPPlvk7n5xxjk85PTr2601b3SNTmbTNGVWAb+H7sYPAyxGOSMkE546V1/h+X7PB/phRI7dQNrE&#10;8MOuTnHPoM5qYxi9C5SlufNnxk+Hc+i2ElxbWAjWNtiNGpHB5xx3PPr1xXyR8b/iTrza+uj3c0kU&#10;MW4DPKhtvBGR6Fs+p9O36Z+M/wCyvGNo0WrRQrErNxt5btk/4H6HrivjL9r/APZ//wCEh1BdW0eD&#10;bCrMCowFfkDA5xnJGcEAEknrXHiqLjHTU9DD1VyrQ+QLjXbW/wBekOmXe3d91ZV+/wA9fof88VoR&#10;WFrJcW8VtqIluFceZLkEJg9ACOg/P8jjtvG3wQh8O+G5L9UZZo/mk6BkPIPA+g7DHrXmtnfZg+x6&#10;bYqt5JIQ8kn8H0HY/hn9McLOu92fZnwX8R+F00uz0Sxhhh8uEG8nj7YXqc+vuc47ZwK5/wAZ+I/D&#10;GrfEC4TSzBeeWWDNuBUD5s4AxnnI5HGBXzLo3inxrozf2CNfaGGVW8wwzbSy8Z5B4GR29PxrrPCl&#10;k2ka5Y22p3zP9ouEdjJlsg4+bkAnkHj0B9CK29peysRGnJXZ9l+FfHFj4G+HccGjQLDJcYa4nl+U&#10;7ecHGMnAAGBnn0zXFXWv3nxD8cR6ZZTvJcL+7M833uPTPt07A8cnpzep6/p+o6mYL/V/LsbOI7Ss&#10;nzOwycqvOPmzjkEfXNd5+zr4Vk3ya7Y6cD502I5njzux/d5+XBzxwCFHPc037SSSMZU4xTdz65+C&#10;PhnRfC/hS0tbm5eSZ13tuUZZu/159Mfka6zxZ4ysrCRbcNHCmzDNu2scDI/PkZPTqDXktr4uvrCz&#10;W3stQhWYY3BYxw3UjHXOc8+2T7Zni698TamFlm1tgQwIEbDsc7Tt7EDOR6jsMV6vtOWKSR5bhzzu&#10;zu7DSl8X6yt7cv5vPyLtDBSO+ck5/Tp0ru08I6TDpxjkg+6vzHeM+3QcdOme2K83+FVvrDRLCbnz&#10;lbAHnRlcYIHIxz1647c47erXNvqMGlmPToFE2PvRsM9OTz3/AAxx74q6aTjexnU92VjBlCaJArW1&#10;p5yq24xx7UGM9zn0HrzW14a+Kh066WKZfmZtqDd94egz7kc+/XvWO2kanOW+1LwmQ4bbzxknrXn/&#10;AIwsvFGlM13ob+Wskn+s2bTyVPGc447YP68KUnDVISipvU+jrbxHHrk0cYYbjgH5/etJG+zMoI3F&#10;V6bunFeHfC7XPEMd0Ip5C7hQXcTBnYf/AKux69eeles2WuW+oRpA20SKvcg7sfj/AJ5rWMuZXM5R&#10;tKx1On3Vxdv5K/KvYdP8/wA6u3VsDAWEQY4xuPas3wwbdm+efdjr8pwP1rav32WzPG5wF+QetURa&#10;zPLfH+rJpjv5jddwKqDn3NM+G1xaararOenmceucdfesD4x300N7sCLzJhAy5yf6dffPp3rW+BWn&#10;3Swy3N4Od2UjCgKOB2A/zis7++VJe6ekajbxSWHkQoVQL82OC3qOK53XdFtvJaQqqqOOM+vpXQXk&#10;9wUy52KpH8Q3f/WrnfGOoLa6RJLKoRAv908/5/HnFadCftHiPxp17TdAja7eP5Y1bdNL3wOi/wD1&#10;v6mvjX4ieEbf4r6pda82mGSGGXEZ7SkcE57/AMJxgkkcj09x+LGh+Kvit43axvLiS10mG4JMckgX&#10;zm5zjgZHPHIz1OMjHX6T8MPD/hXw/wD2nf8A2UwrEdqrHuZsDtnORnt07HPbgqx+sOzWh61GXsYp&#10;rVnzH4X+GOsfD/RF1rStOut0jNtkfdzx945ztUA56DGMZruv2e/2oLptX/4RDU/EEyjzWTzc43YA&#10;zgluccfgO/Wm/Ebx3r/iHRdQ8LWemyQwW8u+Ly1CFgOMei8HgZyOeMnC+E6D4R13w340k8WTOzTR&#10;yYlZY2VSQ3bI+ZT2OM47feI4ub2FRcj0NpRjW95o+9fGXgm2+IOhNY2Y8uCSD94/3lCHAAAHUkdx&#10;jPXNfFn7Rf7NeveENTbU/D7T26SSYZ2B3N1O7HPr07Y9q+2f2bPiFp3izw5b20yBZ5IiNpwXJIye&#10;uT2POTnueCTQ/aQ8B+HNX8IyKtvNNMi/MyjC5wR36Hk+ufbrXfWoxrU1OO5xwqSpT5ZH55/DH4lX&#10;un6/J4Z1S88zy/3JllG7KjOCB06k8cnP4ivpr4LLfaboEuuS6jbx+dC4gjwd78HqW4AHTaOOO/Sv&#10;ln4yeEbrwJ4pWeDR/sVtDebeFzgEA8jOB2zzk5BBFfR3wi1jTNU+GCqrv+7+dhDK2SoG7nAJwT8v&#10;br15Jrgw7lzeh3VIxeh53+0X8erG98J3XhfXNWLTXfmqkLck5BUgkj6e3XnJ44H9krwbp15qC3F0&#10;m3bMN23OSd2c9COcHqT9PXg/2o49Fn+IFrbaTaMIllO792Tt5z8w9OuMduCBmvd/2VtMtrLT7W4l&#10;uBbKuGeOMHIGeu3tjA6cDOMdc8dS9bEI6lFUqTR9E+Nrm3svhp/YEMIt4VhVWZo924Y6gAMemOe3&#10;8/lHwB4YtPGPiG4i0SwAht7kqtxIxJl6jd09R057dCCT6d+2L8aX0bQoNE0edo5NpikgRvv8YweT&#10;g9MdffuB4x8DdJ8cLP8A2prF0yr5m63tIwHY8nGBtOc+wx0HseyrKM6qicsFyx0Z7DD488QfDW6j&#10;a31x4xIuZP353KSOBx3HXqBx6dfV/g1+1w2rwR6ZDqk0aKyqsl3cLzntycnheT0wO9fPHje1gkIf&#10;UNNnDf8APQx8OM5RQAuWAGOmc8DisXw/bmz1Br+10i62wMrJasuwgE7uQV56nAyRycDIojUqUqmg&#10;VKNOpq1qfc2k/tAobj7RJJJNH5oUSKFG7pwASO+R6dMeld14f+OugX8T2ByxhO+SNV5HG7PXqQM/&#10;l7V4H8FbnVvHumNaaP4IuJN5USTTR/Kgzk5wMn/dz06ZGK9Qh+DXjdrFr+CxazdYwpXj5cDuc/MB&#10;nvgemM4r0qdSo43Wp584U4y2/E8V/ac+NMi31xLZaW0aBvKRZg+G+bO7jHHHBJI5HrivLfjRrOve&#10;J/CT6r4s3NZtbrJZ2SzYjlDADPQlsY/zxnf/AGjvCeqab4hxr2oxtHHIDDbKquzYYfNxnGfUY74P&#10;Azu6t4QvtW+GdtqV5aRjzLbEM0zZUAAY4AyQcjHT64ArkftJuSZ1UoqnNM+P/wBnLSdX074tf2VY&#10;2k0LfbWim8tQykq+OOAV47Zzx1HOP1k+EvgfQLHQLfUvEC3lxcSRhmluOW+6CM9f856dK/PP4Lab&#10;pWifHASXiQSSySJKrR7QApUK2AMbcHPv39TX6mfDfWIJPCNpJbW0IY26nyowM+mDx1BHPbg+gq8v&#10;je7uZ4yUouxl3SeFo2W507T/AC1ZCE/ckZAwc9Mdx3zyB0rkda8N6j4oLLY6bIsfzD94u3IKDnuO&#10;vOen5jHqOr+MvDWhBZdXljWYcLGrDceM9PzHPY9MVw3ifx/ay2NxNcXS2FkvzNtcqzgDlQcAIOR0&#10;4P8AL0JKPVnDG/Y+W/2lLzTvBlxJJres7JII9xaSRfLhAPqO5x1PXtnkV8F/EjxlH4m8aXFyLmRr&#10;G2kZVk2gFh1znkE9hyRx0717v+2x8bx8TPiF/wAIH4Ks5fsccjeZcK5bevBYEngkMOvr3BwTFon7&#10;L2laj4NjkktP9VsXbgqhk6NncCCR+fHGADjxa0vaVHy7HsU/3dJJqzPN/gv411HXL230fRrGZV4D&#10;eThWk6ehAxuBOOmea+7f2d/hLrdxp0ckGmPcTSTYa6kBYjHQMxJ/nnnivCv2ffhVa+CNft4z4V2r&#10;JKAGdduCOSW565AxkYIU9ua+9/hV4v0nRtFjXUHtbZWjHyq3HynkcY9hjOc4AHr0YSkpO7ObF1bW&#10;scwnwE1xEVH1GzVlGCv2UHHtRXpJ+M3gJDsFpIccZS3+U/TkcfgKK9H2dE4PaVD1N2G3DfwjnvTg&#10;VUbl+71z7VA84XJ2/e9e9SGYPEzen/1q2ZzmdqUgaUAcd/X/AD/9eq8D+az5Xbt65/8Armqut3/k&#10;3BJnUZPqAR6/jUFtecCUAcn1Ax07/wCR/Ol5Abdo0UqhW529g2BVt7DMYAf7tZQnKsJIWO7p7H/P&#10;FatteRyj92e2MUWAzrqzzEyu3IX5WPY/rWFd3TlPIvAPTzB0PpXXX1st3AzQj5vZj61yWv2hWFxK&#10;p+XJ27s0W0uBDpVwsUqyK2R5hUcckf0/z05rUmkW5j8kqzfLhTx/X8P/ANdcvb3LC3LLcLuVv3i5&#10;zxk8/wCelbeg6nb3sO9gpLYGBipRb7lS4XyrjYPmZvvbmOOMew/w9qkTUrmSPEf3Rwq9M47f5zVm&#10;6htbmTzWUfLjp9P/ANf1p1lpP2ibzTskB+8BwT0NAuguhXBkmIZhtkyCv/1/wx+FajwESLLjgcKO&#10;eD9PpntVeKx+zyKEbBHzD/OP8Otat0Unt/PJwxGR09OlMkfp9z+5ZQfu8kbvauO+IVv9ok2Im47/&#10;AF9/8K6RbmKO7EedpbhhisLxbCtzPuEZZjgfMfr+VJ7AjzXw/ZxWet3CtKv7xsqeFY89O/HT9a7b&#10;SdRnsnazibJWPMijPB9eorn4LSC18RyRlPM+XcAW6U23vZYNXkG5WJGF3L6dO/A/x/POmuWNjon7&#10;x1Sayby8eGIKdvHy4zyRkcY/PNbFiZW8u3CHd/y02965jw1B9puPNLfNtHzNyd2cntzzz26V2WjW&#10;aNJ5rjo2F9/etFzMyl2Ne2wx4P8A9fip5nBhwARu42gVDDsUbl49MUXTh48BshuuGp9CBFuS424/&#10;+v8A5/z72Irhdir0449qyndyxIPzDJ6VdglkVMOTnAx7UgNCLngj3YelObn75NVYbgOuD9MAVY3j&#10;7w+9/n/CgBwZd3zD070FeNjc/jUfnAjCsP8AP+f8ipNwC8+vzZagAxuHzA/4U7jBGaazexPPJpSx&#10;xgxfWgBeS2R2z0al3Fm4wOnam8Nyf50uCo5Xp7UAKGB74HXJ4p4GFJpisSctSqckKD9KAAkdSnP0&#10;oxwQT7YoGCdqr+FLn5sEfWgAU5Hynn1FJ8xTCDcf88U7jGcf5/KjPzAA/wD16AERpGGXX6ilbcXz&#10;70AZAOzpQoBHG2gAB2kYzwaDk/8AAfajdxg//WFBBIJ9eeaAHg5HbApN+BnIP0NBznCn8jR1HX2o&#10;AV89B+FK4IXim5UDDCnBlKkF8596AOf16wedGKo3H91uvv8AlXIX2gSSSPKi/MT3/wA/5Jr0a4t4&#10;5D93PesjWLOOCLzF24ySR6GgqMuU8q1fTlto5GSJY2GTuxgg59e1cyNUuLWKWJLpmdVLL8hORj8f&#10;bvnr6nHY/ES5FtEzWzBTub72Pr/jXiniTVrs3TCNvKaV8NnuMHv2H59PasakuU6KUeYi8fa/LqcX&#10;l3Ue7htrMmdpJwAeD7Z69AOcGvJ9d8S7J41jl2zQzE53EKy4z16qcduc5x6gekatpOoNpL3EssmV&#10;TEjLhdw6k/e245Pr39gfMPEfw91jWrm4viJlwxwVYnqT94emM9hjP1FctTmOynyxO18DeINH1Rfs&#10;0d3tY/xL8rdeg9hjHbmvTLTwrLr+ki4srrc+35ZGYnOOnPJ/rnqeCK8F8P8AgXVLC5W7kmaNlOyR&#10;du7fyCGPHTAP8ugr2n4W6tqWlrHbJds2MAZHy7sjj65/mB0FaUZdGiKumqMT4jfC7X9U0iSI2Uks&#10;kaHdMF8s7Bzj5Qcg54AycDng18sat4L8b/C7xfNei23QmRXjZYyrKu4Ywg4x06HnHXpX6Q6VcWuv&#10;af8AZbyERtgY3KPTjGc+9eIftF/DGxllbUWMYESnjau11JH16j6c9jmithuZXRFKu4ysznv2dvjB&#10;Fq7mzuZWhcQ5yxK/NgZ47Z69Op6ZrqPFXiO18TXE1lGrNNtJjkDfw4GMH1/XLemSPn23F54c8SPL&#10;pt4rJaTEx+XIFyMjjjqoxng9AeQcV6/o2taNqWl2+rQTMpaNf3i54+XBH5/Xp0qKdR8tn0NKkFzc&#10;66nzt8SvEGtx/FJdShfcLZxIpRSgBDI36578n6A5+vP2UvHmoeIFjvNYm3SSRLvduTkL1ycHJI57&#10;ZPRa+dfjD4Ot7qebUbeSOG4ZcRLHJzuPXOMZ5I9AAc9+dz9j7x9c2mrSaYLrZ5e5P4Thu+fUfTPQ&#10;96ypSlTxCT6lStKi0j6a+POji/iN5fxt9naFw237rKevH17/AJetfIGl65B4A+MFvYC8CRtMBNBu&#10;CAN0UE9O/wDFjgjJ6ivsHxbqlzrfg/yLVFZ1Ykhl5POcjj26/wD16+H/AIs+Cbu98cza3pKTfaLW&#10;8RWiGN21Tywz229sgfStMZ7tpLozLC3+Fn1F4u8U2174JbTJrqMeYuIkRcDa3znHqRjpkcnvjn59&#10;vtAXxl8QIbewOLbfumkLIPMlz1PHQY49cZ96768s9W1T4S/bbO4kWS3s28h9xznDc8jLc4GOhPX3&#10;yfgCum6pbx6tqF2vnjMUkm7JR+VCjv05+uBntWOIaqRimuzOuhGNOpY9h8G+Bvsfh2K7y1wxTYAV&#10;5/D06nvirun+CYZ43vZEVWjZirDjGcdz26+hGe9dvpNna2HhaO7CJt8slRy2B69P85rjJtR1DTkM&#10;NnIrJMxyryDGMnr0689eK9BxjFI8/mlOTsYd98OtMu7xjdKTI0hRZAcByx5PB9M+mc966LTPhtZ6&#10;RarfQQ7Vb/j4ZT1XA5H5nHYZq5ZW8VzbbpnaNt3mRrwCWOOR+uB7nmrVx4wisbH7NKu6NVxlQdoX&#10;j07Yx+H5VKjBalSlK1kVdd0p00pptNiaOVVYwuuMg8HhT6fnSaf4kF5bxTXarHfHapVRtzjgkD1G&#10;T9eefSKbXbi8j+16DM0ih8tFjcevbuMc/wD1zxXP67qNj5v2dnCsr71aNj6cgjtzx65BocktURaX&#10;Ke2eF57XU7GKfbynPzuQQf59fy6Z61Ne6OTced5YO1fvBcH8c/hXD/CjxPb7m09pPmYKd23r7dTk&#10;88n/ACfQH1aGC3LSBVPl9Sw/yK2jKMo3MpRlGRy6rJYapJMEXn5fmA9evTpx+v1qObxhYxmS3uWV&#10;fLPy9efr/kc1h/E/xhb2Fnvsbj94w+VnPA5GR9cZ/SvI9a8d3d9PLJaSBm2guzDHqcYz+Bz3PbNZ&#10;yqRp6G0afNqep3+q6Vr0v2K2KozMwDY2Hbk4PfOM9Oma61/Cay+Hlt7RI2ZdpDeWMbh07f5968a8&#10;Bfbp5/7RiTy7h0BXcw7jOM89gMfWvZfDEWoRaXCtxeuVaNd0Z6dOvt/kU6clLW24VPdsjkfE+sa3&#10;oKwpMm2b7snycYHGemVJ/Pk+wryf9oLxdaa1p1xZXytDNGjBJWkH0wAccduP72c8V7V8TfDJ1ER6&#10;hFeblWRenUD3x06+tfNP7QVq+nRvq0YaOSPa5WQEfLj19OevTgdua5cRzRizbCqMpHwb4ht9Y8I/&#10;FS5srXy5YVkDxsOjZ5OOBkY9cYJ7EEV9WfBgeLvEfhqxhLMFVs3DCRtrhSMDOeMn5sYBx0wOK+Z/&#10;FV/aat8UZNbit49rXAiKyYDKT0BA77Rj346Gvvj9ljRbGbwLbJbW0O3ptWHOQTzn2IIxjsM4wDXl&#10;4Snz1HFM9TETSoptXZhp8FZ9O1CO/lhkibyQGm+9vwD97POPx6Eg8YrL0nxNqvhXxA/he/i2w+YW&#10;jU42EFefyyR7gn3B+hPH0UGk6Ltht1Mm3KbW4TjjoPTP5474HgOp31lq/iRi1qyyL8sbsxYxlhwA&#10;M8gnPXPAwOtd9SlGm7I4I1FV3Wh6mniAap4QW2vUcwxI2RGiHZxgD5sKRke3AxnODXzN8WrN9J8e&#10;RapZYMK4b/R2DKw3nnpx/CMdc/jX0d4A1i3lin8M3UbKgXBi5+9jd8hyRxg8Dv8Ar8+fHLVF8OeO&#10;20VrbNvcMpjlbGFJY+pHcAYPY9+RWeK/gpm+H/jcqPoP4SeMYbjwp9lthKsjIo2s+7BHUg47sO//&#10;ANem6/4jOn6tbqkwZmkA4G3GCP8APJ6H2zXJfBrW4TpNtaI4kZlzCsb9uB1xUvjMqfF0M8kcimPa&#10;nl8MC3IB/P14zjqOmkZc2HTIcLV2fRHgLx/Y3SQ2cl8qzLw2PbHbJx9OfxHNWPjFrmmf2THa3s/3&#10;JMbvMxt4PPHt29fzryPwZrlrp+osYZPJbbjzGXaSqn7p4xjA45OCM9zXM/Hb4mX7rHGLllZfooOA&#10;cEZ7nBH4HNdEq1qb6nMqNpaHo/gG30/UfE0MKN5ix4AOQWH49sDt39OK9ph+yRMqxtgbQNvbH+f8&#10;8V8h/Ar4ly6prSCJdy7VG/bghuOASR68Z+nYV7PqHxYubGf9+sjYHJ8vdn1OPXnjNGHqp02ya1OV&#10;0eh+M/DMVyjXtuW3bSdo53H6dD9O4r5p8T6ffWmv332CGRm8xpRtYjHBI6g8Hjr3r6P8KawuvaMt&#10;6fmVuGhyflyOmOcDGen614r8f/Dmq6D4lbX9IWRY5FPmN13AY/8AHumO5x7VVaKcOZBh/wCI0z5h&#10;+JrahcwXl1Zy+TJBFuKbSRnbgjnPc9MEEY56g9H+yJ4t1X7PGWBR5X+bzFHHHAznvjGDgcg+x89+&#10;LHiS4HjW60qGMsl3D8y4BEZGQGHHH/6x9feP2UPhTd2nhGO/ktPOadPMm3fe5wcEDt0xz6evPk0O&#10;Z4lW6HrVpL2Pqenaz8RbfS7KWO9ljWdhsjkU9FC8nA5I+Xt7enHyP8bvi5JqfiG6065ikEMk8jqh&#10;YgZ5GTzjkljjOPevoj466Je6D4VutQhuN0X2VvsXmsc7trLk568ADHB9jXyBJYah4l1abUpy7L+8&#10;dZpfm2ntkk55x3+9weK3xU5X5Dlw8YWcj3f9mfWDpfh4tdxtHJJIvzNlg3A/rx6c++a7zWdf8OWe&#10;hXBieP7TcL+53YLOpA47ZBHck4Jx6V5D4O1uXStHinsJ45o+sg8sYYt/EQQcEEnnjpxjNZvjz4g6&#10;fr+tW9lYX/lrE2/dtPzuvXjd2PPJB9MdaUans6KKqR5qjdyu3hjUrXXLq+mjSOOQ+dCzNjzMlSAM&#10;4HOW5AyDk1r+AviX4gg/4py8iLQXEZESqW5B5OR+WOM459qzPGGvf2/on2SzuJJordcsVY4O09R6&#10;jp6A49qzfgjqFjda19j1I7hayLtZsjzFGSWyDjHI545OeKyXuWUWaWUlqdNb3HiLRfGEOqwztJb3&#10;bPs/d88HIXg8HbjjsOeQK+0P2TLzSL3QEu4AuJI+OowSRnIJ55HpkZPrXz3q3hTSdV8P/wDEqtW3&#10;24327K2O2fqAckHtznB4r0L9m/4ip4e8ILYzWqxs2Fxu44BJOeMDn2Ax9M9uH/dz1OOv70dD23xv&#10;4Otmgu9Vu03EoflWNWwc8YB69uM/415to/wB8N+MvDV9bXOnwiWQExiPoM/XGTjjcD/e9a674leO&#10;RceF/wC0Yrhn8woFjQ/LjcM/qcHrwevNc/Y/FePwrOumbG3XEYDK3QsME8j6/wD6q6pxp8/vbf5n&#10;PCU402l1/Q8t8H/DfVvhHq9xbTR/uVk/dyKhCrz0HI75P+PWu30740WkUI0fVGjlWZWdG3AK645B&#10;xwef6V2FxaW3xPtlgeP95tw0S4Xg9d3v6/SvBvjD8M/FvhHzL7SpmVrUmSNFztfaOnHB6eg6DHvz&#10;yjKjH3djaPLUkeEftveENPl1GXxPDE0a3SktJIo2A7D0x0wW6AbefUAn5W8E2Fvd+L3WNdq+d8m5&#10;QMHOecd+B2xnrX0Z8V/iFJ4rsZtF8VK32qEGKaEqWXdhRuXPY8D8BkcYPlPwU8H/AGn4q+W0Tl4Z&#10;PMy2PmGRyfpnOf6141ZRlU0Pbpc0KaufUPwK8P6xeeHbePUUnzGuIjJGd7Hkg5yQxxnHXvjqKb+0&#10;xba5daDJpX2X9x5OxQoy0Zwe+70O4AjqRnjke9/A3wSdZ8PjTbXSiv2faYX2YHQZwc+oOPrz3rI/&#10;aI+G91H4buYZbXKBWZWSIHoAeMjjv9MA9RXo+w/2fc8+VVvEWsfnD4F+GMfib4nTC+njYNMyszf8&#10;tFznJ56d+D19OBX1F4W8OLoejxtYwqJIfLy3k9O4U9OSPoMg+2PBLSb/AIQj4q3V1qM/kMrssx4O&#10;RuAH82B6jv3zXs3hX4kSajp82E85HP8ArJs4C8njvjd2AAy3X086h7srs7a0lKnZHq3wC8ZXVvrq&#10;rNbqPLkWFgzkZ9OMeuehr6j0TQLXxLprTWkHmRTBiFnbnOAc9SB29+n0r4i8LeIb3wtMdVuoJvJd&#10;wY5l2jbg47Acg/Q4H1r6A+Dv7VPh+G2WwlvYY7hWIdPNAJwcd+/4f/X9XDVVtJnmYil1ii58V/2Y&#10;tP1y9khubFZUdGchkDKy/L8vTpyeD/Efc15F4l+Gfg/w/p91bXNmpWTDMYwAIypyoPtknGegB6Yx&#10;X0f4x+MOjXPh9rmLUYVCklmYgjbjk9PQY/EY75+Rf2iPjdolz9s0/S542nkXEexscn0J65JOfd/Q&#10;UYj2UPeHQqVJR5UeO/FSTT72Zi0jXCgCKJ/M3KrcjA6nPTnJGfrz4L8Q9L1OdZLV44/3JxFJjaep&#10;GfXnb6Y+le2ae9vqgF1fja+ze0a5I7Y9cnhSOnP68/4vg0/Xbv7PHCqxxx/eiO1S2TgevHI+hrza&#10;jv7x6lNe7Y4H4dadILS3mgXdJGCzbpOVb1PXjHrmvpv4aC4s7W11BL5vOjkAw+4rtB2nHHONmegx&#10;yeOCfCF0KfRYft9ku1reRdx3dcDqSPbt2Geeor0b4P8AxBml0NYbp42kt5FjXJAIywIJwOPmPbuT&#10;nuSU2kEo+60fbXwR/aSutHso4tUdd7TeU3cKcDHbP1yep7HIH0B4b+Ldhr21ZZI+WAwW4znGOfp/&#10;nv8AnnoOqX8UjRwRSSK25oV3dDnGwcHuTjjPI+g9K8LfGTxP4Su0t9dSUrHDhJFYkbenfBBxk8+j&#10;fWvSpYqUVaTPJqYT7UUfcl94rgtgsFtONzHCjd1/+t9K8T+PXie9+2xskhKBsrjpyDj65Iz0xwvT&#10;pXJaD8dbq+fzp7j93JlWYNnL5HH5ZIHfFcx8aPiHZ6nozz2d0vyR5hZMH5v72MkZUDOO4Y465rWr&#10;WjKF0Z0aEozszrPg98ZXsNburOSZdrMYgWbDADgHPPPfH5d60rr4mWlmZtUvHXcWYLJIxJI6fhwc&#10;nHTsOtfK/gv4mRw+L49FsrpFk+ZVYZUEk5DYHcAHPpxj1r0bxTrs9hbfZElZvtB4KsGZeDtzj1xt&#10;/kQK5o15cvodUqMea6Lnxh8T3OqhbqwtdscjjbIuPlwpB5yMHr9A3YivJfDmv63bfEmOxuJQsLbR&#10;3+6jDBB9fu9e2fpXc3bXUmhbLu6DL0LDqoyRySevqOuc9MZPn+seKrLwx4utZpCPkZkd+cD+IA88&#10;ct7cfhXHWm+dTbOynH93y2Prv4NSy2k5m3Lukj3BS2fxyT6k89cbe1ekeGfG9m+pSL5sKxvCd6v3&#10;Pr9cfzr438K/tSWelXH2Oyu2+WPCKxPYY49BkfXoataP+0xHb6jJf2944Xc+5mlxuOO+D3GD16jr&#10;XoU8RGMUrnn1MNKUmfTnxX8VwQaS8VpfYcOdyxsdw69Mewbj2HHWsH4C/FfQ3tFu1uVWUttkYycL&#10;gDn9Bjjp14Ax4Te/tAReJtN+xwuWkdSv+sxt43A5yePmA/xxmqng/QfHFnCt5p4w0x+dtv8A9brj&#10;J74zil9Y/eJrUPq/LB30Pv7w/wDEGxu44xBIpYqOFPTgda7nQLq3njVvM3Z59e1fGPwx1zxjoV7a&#10;walMxhUqS3bHYjBAHbHpzmvpDwH4uEwjZZGVdvzLxkH35rvp1FJHn1aTps9K1BBIvCf/AF+3+NeW&#10;fGLQ3khF1brtkClo8AHH+B69B/FXpem3sOqFWR9yhv8AP4VS8ZeGY7zS2cKCV5Y9q0klymUX7x8u&#10;eCviL4n0Lxd/Z17bPHbtJtWSXGDjsDj3AHB6dRitn4w/G06VoU0d3J5cgXEO7PzAjjPPHOPr/Pq/&#10;EvgPTJr5bhoF3LIWyyjcfp7/AJZxXzT+35ZahoeiSXWnXPkfud0bq3JbHA74789STjjg1x1XOnTl&#10;rc7qMadSpF2Od+A2gWvi/wCME3iaSFm+0MxD525ywYg8Z7ADv1+h+ofHXgKz07wY1pCFVZomGdvV&#10;j36/h16e1fGX7AnxKOp6z5nnKFjmjErHHzDIJzg4J5HQHI654r7k+JOuWlx4E8yGeMmOPKnpzjnv&#10;wT+HXtiscHy+xcjbFX9oonxL8VPGsngOM6PqkirHMTGVLBgzAngAjv7c8DpXN+CvGetanf8A2+GV&#10;mhs1ZTcRMOQpGDnuMZ46e4LVyP7ZniyS48Yrp8I3KZl2yb+o6gHJ9z36fWm/D3Wrzw9p/wBmg27j&#10;blrhmb7oJPy5x7Af48VwSlapZdGd9OPNFSZDrja58QPjrE6jzFh8uKPqVX5Q+fl69Cdo9RkcAV+j&#10;H7Kngyfwv4TtRLAUKxjdtXrwOckc5J6j9Sc18efs1eB7Xxj43/tNEAl+1b4wMbipXjOTn+HkdOfc&#10;V+jfw28HW9nosUch/h+b5s57Z/T6134Ol7zmzz8ZWfLyo7TR9dFnCse/8qm1LxLvXES7m6Y7VTud&#10;D8q33Rtxt6f5NY8cUpn2M/OcV6R5Zk+PNfu7eIzeZx1Y5/X/ADj9c18OftU+MtS1/wAYW+kR/vYZ&#10;pgkhxyO+MYHfGfmHsRX3B8RdEZdHknMnWM7dv14/Wvzv+Lt6W+LsmmC5JRJAXVd2H5wBycfw55H9&#10;72FcOOv7M9DARXM2T+EvhilrctdvcorM+JFj9eOPlxkZ67s5Pp0rH0ewki+IMti0yt5HLMy5UZJz&#10;8o74+pzg17F4ZTS77w9JIwMjeXuO7IOTg+6jr6844x2o+BvhNby63ea1KJJOVZWZSQoXoPfr+g4y&#10;K46dGPu8q3O+pUlrd6I9M+A+dF00mRv9axJVYSDkELuPr17/AP6/aE1mC2017if5iyZzz6HP+f8A&#10;9deN+CJo9Jk+yKu9ht+Zcgld3ofoB+A7V12v6wLLS0Vdq+c3QsOnHH/1vb8D6cPdjY8mpHmloUPF&#10;ttZal9o1CTl5D8o5GGwOeT7/AORWR4O+Dskr/wBqXKsZrhgVby8DHfsff6/jXN2fje+8VePV0IyM&#10;YYJ/mkVhtyCcjr9Ppnnnr9LfDTRLa7jjcJtRRwRj/ClGMakr9i5SlSjbuR+AfhlDp1pGZoVzjBBU&#10;D/PA966K7sbOwViiheoG3HPFb1/5Vtb74k4T7q49ulcnrl5I0jl3ZQM7Rk8VsrR2OOU5Sd2cv4v8&#10;USWQI4ZNpG3I9M/j/wDrrwP4yfEV7i9ktYOflJVto2789cfQ9O+frXqPxB1C6EczzsqxxocnqAD3&#10;6+/6ivmr4j3ZvJmWFwwjXcY89W6jPpxnrzXPWlNdTtoQjIbBf6WbBdamlZtuUlHbC4XjjkDHqOnb&#10;kVpaP8WfD2msv2Sdd2WG1WU8cEnr2ORz1xXivjjVNS0LT/sjSN88YVrf7uzOSM8ZGcHvwTkAnGeG&#10;8O6hrEV/b2Oxpt7ZWRm+98ykE/iOe+R1PGOH2zjJWR2unfqfR3j74gSXNn59ndMFG9h5ZzyDyfyy&#10;PwPXBrxC+0jV9c8RfZEg2KsgIXbzzjsT1/Pr6cV6N4a02LUY4/t1xg43ZZgCvQjnr+H1rrtM8LaH&#10;qDrdWaQt9lbCruzuOTnnP+1+uarllUCnKNPc+e/+EF8X+D/Eg1W0gZVWNtrMpXcR82CFIJX7vHsO&#10;/FdZ8LPj7qHhS/kttQuGCtJ5NvGxD7WbAx1AxgcduAR12j2vW/CVh4i8NeXZlVliJZW+8OB3yPc+&#10;x6+4+er34ff2l8VrfS7eIPH9sV2jC4CH5SOMbTjBHbgc9MDOUJ05afIrmjUhf7z7I+CWkX3iXR4L&#10;i4Rjl1dl3cZwOffv1GOeO1e/eGtKt/DthHbqu6Ur8xz0+vvwcfWuV+Afga303wxa/wCjrG32dCw2&#10;424HYH0P8q7i/Fvv8hW3bQcDcOv5da9ajHlgePUlzSI9Tto9asXhjj+Yr27Drjj/AD/Xh/GXgVIY&#10;oGZAsjgj7oPp2/H8cfn6h4Z0vYiyyKGyuce1cz8WJPszqCyjy+APrj/P+RWj1REW1scrNaTxw2s0&#10;ZOPJJZl47c+mf8+vHk9l4nmT4jf2d5vzMzgruzx949uMnr6fhXsAvPM8PGZYxwhxt56/59uteCyx&#10;FPjK0sTbjlkx94L09uMc8n8ulc9aWxvD3vuPpLw3bPfaHH+6+Zm+6M/l+uf85qxPp9tpa7Iidx+Y&#10;8nJ4qPwS7QaKsci/dUDI+gz/AJHSmeIbuS3TznK7mONo/wAj/J9q2jsc/UzPGev2lppzqCu5VAyP&#10;XP6/59a8Y1zVH1ueS1tvnmkRvlLDaMds/Xj0HvzVn49fEKTQ9PaNrhg7H/Vq/O3uRx16H8BXP/A6&#10;Q+J9QRp2y7MOGPzEZBPf6VjOXNKx1QjZcxpaZoV/5ha/bdJI+V8v2GM98e3149K6C60i7NjEkTru&#10;ddrfLu54GM9ue/0NekJ4N057RQluN3lgY4GB2H5Yqv8A8ItgYEG3bz83r+JquRE855na6XqcGpLF&#10;cM25nxu644J6A9c/T3FeneCdMMOw723cZPBOPwrMl0C1sp2kK7fWRl4549fSuh8M26yTKkbDcTk4&#10;9z/n9aqMLakylfY9O8JStsWMke+2usixsyD+XeuU8J2jRqpK+6jkV1MR2Ku41fkYkq8dD9KNmAAa&#10;YsoB+b8afvUjJNVoAFcNwP4sUq8Hg/SjGCQKAPQ+9T1AML3FNxzSnGKMAjtSAQKQcbaPeg89aCcn&#10;JP5npT1AN2OaMcZJoHcUD1/SmgGhRjIoIx/9ce9KBzkUjbcAiqAMNnrxSZx8vrS4xwKCMcZHPpS3&#10;AaQMYHpjFHXgfypcEcZo7Z20rgJkgdaDnGM+1GecbP8A69AXPQVQCZz1WlIycg0bcnpSd8np/SgB&#10;r5znHakH90Y/HvTjnGBTQrD8KnUBDnqR9fekY9Rn26U5h26fLTSBt/GqAbuA96GOeO49aMYPT8qO&#10;+T360ANZuML/AMBoJ5J3f4mgDjIzTehxigBwPb5evpRuz1X/AOvTc9sUAf7PU4HPWgBQuBk0hfml&#10;Gc8UhTJzigBpYr0H+9Q7bev/AKDQwI5IzSEMDgenUn0oATocMPbNIT/BjH97rTmGQMeoAxTCc9v5&#10;UEsN25eT+frSZOMn65NISPvMe+ODSdPun+KgkUuANpXdzQzcZB46/hTS3HJ7UPx+FA7h5oBwD06j&#10;04pT1IP4cZzVQ3USXmwuu2QAK27qctkflTp9StraRUlmVd275mxgBQNx/DNK6Bb6E7EE4QrzSFm3&#10;gY+9n+f+fyrz/wAVftHfCzwjYSX+qeMLNdrOyxxzKWIUKWwOSWG5Rgdz6ZIx/EP7YXwR8M2cP2zx&#10;hbS3Ulx5cdnayCWXdvYM5VScIuyQEnjIwOSK55YrDxunJfedEMLiJK8YN/I9YklZVwW5P3aBIu0F&#10;jj5sr+H/AOqvK9K/ay+CmtTpfReOLOC2nby7SSeZVyoJVnxnON3ViAPk4qS2/al+El5bf2rD4qgk&#10;thu8mTICjBYAZ6ZO0n6YpfXML/OvvF9TxP8AI/uPUi6oc7j1oXkYHXuBXkfiv9sP4MaVCrQ+Izcy&#10;TXAit47SMszY5LDtgAAknsfasFv25vhzZX99Jqcjx29ruV5cBl3/AHQoIJLHcpXCg5I4yASMpZhg&#10;4uzmvvNY5djZRvyP7j3tisY3E8dqiaUhDJjO3JZa820H9pn4c+Igstp4gtmwqsqmZQqM/IDHPXHb&#10;rwfama9+0J4X8NXCWd1eLK14GWFY/mJbJGcDJ4wT+da/XMM43U195H1PEc1nB39D0yK5hkj88/dX&#10;rx09qhl1K1hdt8oYeRubn16V4b4n/aj0nRtOvItGs7iZ2sGkVliyu4/KuT6nggdwa47Wf2j/ABlq&#10;unwva6XLZvDfLaJLJysuXXdITj7qjqc43Hb1rGpmWFp/aub08sxVT7J9NTeJrK2aRHmH7tV3EkdC&#10;Dz+hrI0r4kWV7I13eSxxRMreWzMOoIz+Qr4v1v49+K7G8h1PxJ48jh+07U8q3xl4+AGI5PzFwRn+&#10;HkcZxV0XxHJ46tdQjuPGFw0fyi2jkZ4hEJgJio5Ac4KjHI5HJ4NefLPKPNaKO+OQ1+W7eh9dat+0&#10;L4J0zVbfSZvENut1M+5EMw+4Bkk8/wCefQ1tS/F3wlfSRJb6zDtbJfdIM8KGx9cEH2r8/PFiTX/x&#10;Aj8YXNwfsckdydPsOdszA/KoY8lFXYCSBx025FRW/ia6kuDpnhq+uLprW1hF3sVuLmbY/wAz8gja&#10;wyewI5BrFZ5Lmd4nQ8hjyq0j9FJfiR4c+3C3i1OIlVcELIDyOgpt58QtDh1CTTG1CESQeWZh5g+T&#10;K5Pfjivz3vfiy9/evb+HfEN9t+1TLBLDv2eTFFIqtkElt8jde5UAZrL0f4seJNf0/VLm51+U3TXj&#10;faNamusRwx7sbsng4QgKp6shPYk1LPf7hC4fl/MfpJJ410ctHapfxrJMSFBYcLxn8s1pvrFjAqxe&#10;ZyffoK/OS08Va1qFtN4y0jxTqkaySW9lpMUbGW4mZpEZpSn8PyjCoByXXPXNdVbftS/FvSNSaze5&#10;XzpLhja213JvMEIPliWdwdu7hnwOoxgDmtIZ7R+3FoylkFf7Dufe0d/bvB54nBDfc96khlRgoBHC&#10;/Ng18XWn7e2q6Tqa2Nzpi6k0cMZU2zfKExlpMdgTwuSS2VI4INd58Lv22dN8Ta1cQ+K9NnscNiFV&#10;2sgAB5LZAA4/X1rtpZtg6lkpfecdTKsZRTbifTIdTjJ/PvSrjowrkPCnxT8NeKrWO903V4ZxJHke&#10;XIDtHHHH+fyNbtpr9pqBeaKdfLX7p7e5r0I1IyV0cEoyjui/cPiPBxtPtVFrOOZsnnP3hzSHU4JM&#10;sj9T8vuaiTVYmYpG3fDN6VdyGUtf01ArFYz8vSsCPS7O3ZppkA3NkMfT/D/P00PFXiS1jPyzKq8H&#10;JPb2/wA//W5G68VvKWURscc++fY/n2/SplJIrWxsJLBHc7bROQSMsT27fzHIq5Jq5htkhD7u33uv&#10;+f61g6LDeXV0083C9I9wwFP/AOv8a3pltIY9zhpGYUK4NGH4v8VwR6Uwitm39Djj/J7/AI/Svi/9&#10;qaw8Q+JNcOr6ZeNHb27F5o1JXzcbvkyB9zHB7nHTBBH1z421SNo2trG2BG0g+3qeOn9K841T4aWm&#10;tWcxuU3LOrKevCkgdD/EQTnj+Ljnk4Voe2jZHVh5xotNnw/pnxV1Twl4mhup2aNdyi4WTcR5mfvM&#10;Pckfl65x9efs0/EeDXZbPSLe+3Ryx+a25tx3cD8eMd//AK3zf+1B8FYtBhuYbTSfLjdMeZt3Nu7Z&#10;wep64zx34Oaj/YR8eP4f13+xtQkZpI5vlbdztzx1xx3/AD6V5dGcoYhRkehXp81HmifqJ4emt7e2&#10;+0tKNqr+P1rD1a//ALRkMqKdrN9315GBzx/+use18Xwnw7EYD+8kUAfln+tanhCylvJvNmhwoLHl&#10;f89v8a9tO54tnE1k05ktoYmVsooBGOv1qO6e4tky8eF/h+b8v6VoyzRo7E5x/CxrC8T6iYoGYzKq&#10;4ztHU/SqDqVJvE0lvd5M6tkfdDcHg8e/+NQeMvElkui4M2/cuFxn5c45x/nqPXFcPqmvMsjTrIZN&#10;rDy1jbg8genqa8/+O3xcPhHT44p58zKm5V4GT6foR+OMiueVSMYO5rGm5S0PTvAU80OqedkcrkMS&#10;ScHHoM4/n7V31re+ZLtWVRlfvL/n6V8z/Bv4wS6jaHVNSXy5Gj8p+pyeBnvz7+pI6Yr1bSvHF1qE&#10;S3NiWaNcBgccY/z/AF6U6dSPKKVOUT0q+mt2g8mAfeBO7d7Vi2lrcrqTSEdW2rx7+3+ePzb4W1JN&#10;QKpOys3GeuR+X+ea6SS0jVA6RKm3/Hp071rpLUzLGlkJZbWH8Pp0H+f8msXXb5YnYROy4+79fWrV&#10;zrUemxYMvbPzdvqK4Dxd4xdmZIzlVk/g5Iyen/1uveh2WpUY3Oz0vUoIIV23aiTHHPX8Kkn8dxRS&#10;COa4XPO3J/w/H3/p55o2oJqMDTCV/n4TjgHGMkcjPtTY7G4mm2MX67l49un04H9Knm7BynTeMfGs&#10;cGnOXuMr8wZVzz0/z/nNeD/Er4lWN9p/mSzLtQFgrZ+YkYxx154z656V1nxX0rV7bSJpYXmZvLJA&#10;DEhcA9V/r2/CvlLVdY8Q6h4juNLe1Z/LkPyOpAboe3XPXqfoa5a1Rw0sdmHpx3N3xJ4k1PWrqOWf&#10;Upo1VdvkqSAvbGfoTwOcdwMmtrwZ4hbS4XkazlmAHGVDbugJ3H1xyCMH61F4S0Z/ltNSs1kmebK/&#10;u2OMd/fuf19q9At/DVtZoIE0pv3SlQYsfeOTz+vPqcdqxjGW5vKUVaNjzjW9H17xLrEUpkWKH5fv&#10;Y3ODjjacZ/hJ6da22+Hn2XSEhOpoxYBtiA7mHqDnjkDn+o51NR0+wjvMQFQvosvDL3x6dOPoPXjd&#10;0DQ73VbpbK3jk8vG4yKg+bAxtA6EDnj1H4mowjfUUp2PPj8G/DVw7JczSS/u2MjcSduuMDkbT0xj&#10;se1aXw2tdE8O3y6XdFYY7disLN8pXZ2C478d+w7DnvvFmitpGmSKtn5LCLcq7ck9z7jP9K8c1vQd&#10;ZmuE1Ozu5Ee3k/eKyjjk/eGRjg4+ue9TUjGm7xRXtJTjZn2H8OfF1vrWlraafOp8iMKsn3gRzg9s&#10;dM7ee1dMdCuDbM4kWTdnAZflAx/n8ua+ff2cdTv9WvY7R5/JSRRw0h7Anj26fmeB39+bxRaaRAtv&#10;cHzAOBu6jt/hXdSlzRuzzakZRkcP498FamDP9knjWNlJ8sk8+p6Z4A9T9QK8V8ZeFfH80kkGn3vl&#10;pFgrEoBPGDv6jg4IH654r37VdUi1m5+2RXJmWQ4VI5OBkjHQ/wBMH3q5pHgHRZw13eKqSuo/d8cj&#10;3H8/1qZU41Ni41OXc+ZPB1r4gtbmaO6jm3RlpJt3OOq/qN3Tb9BjjW8ceM7/AMOWq3N1qHzfexuY&#10;buew657cDv8An7z4j8EaKgwsEa7fTn5uw4/xz/MeQfED4Z6Dd3DaxealHPGvEVuxyWbnsR269+v5&#10;ZypVIxtE2hUjI8Iu/wBpWDTpp21iVrZVbb80e0SY5OGzx2xz659K5bxb+0Do3i67htopGhtlZS7c&#10;EIQDnGexz34wx7HBl/aY+EWsNpsmqzKsEUnMIkk28c4UDOSxIzgDPXGO/wAi6/4j1nwdrzWDSytC&#10;rkeZsI+UEkYyOR7+orz6lSrGVmejCnFo96/aH8QWM3gt4fDsDx+X8scZbkptb5upHTC9s5GeNufB&#10;vht8KtS8WadNFbusbLllbaMsvPK9/f8ADtWtafEGz8atb6O5jhs7VSWCyhWbHJ55zkZ6YBP4Y+gf&#10;gbofhKfw/NqFxdR2sckTRu3o2AcD3/MfrWMf3lRs6PdhFM+O/Geox+Eb+TR7uPzHspPmdWJDEHP+&#10;cYxUOh/FDWNW8RQpo03kyOcK6ZDLnA69e39feug/au8OWy/E26k0a92WskhKsevuMdu3auT+Dfgx&#10;rvxxHatPti3f6xlxyc43ZPTOMjqfrWbXvWCPN7O59L/CrRNR1qaDSLz7RdC4kQ3myPOWx0J9fmxg&#10;dcnkgE19Q/CvwlrMNo8tw11a6fGoCosZQbc4IOc89T14yMZ6jH/Ze8MaHd+GfMstFZS3Bbb87jce&#10;d3QnaM9RnP4V9J6X4dt9L8CLv0NYY89duQRgcYzjoD7n9B6GHo3XMcGIq/vLI8i1WfRRCuk6aZt2&#10;5hMz5OxT3PyjLfXOeOTjBvabpbzWIjhvLthtIZiwyR0LkduOmTzjnHUWjDZz+KV+0xQlfN+SNj82&#10;3Pv34PPTp14x7Bp3grw7c6HHPBZ7pGQHPy5OB05GMc+nb8uinTc7s5pS5SP4MHRLVI7CaNd21huK&#10;kbucnt6np19cZIr0PVtas9jW8V0I/kwAo2n646//AF/zrys2l74c1SKW1h+ziRsM3new9efQZ65z&#10;15rqbq0t7i1F3Y3kjblzJnjPQY9enXHbFdNPmtY5pb3H+I/GlvbRtaQRyMygM8qxkkc5HrzmvPPE&#10;Hib+1YPJiuvLhEgDSKeGOM47HpzjHB98VpeKHur5f7Kgtfs4fAmuQoLEcdPfOPT8q8t1fRkXX49M&#10;g1tmjjyG3j5OvHGSSenHXBXrWVWUtka04nuPg+CzttN8zTjEyqoVpNuAcDPU5PA9/wA+Kt/8JrdG&#10;9WK0s9qr3Vflx/dBGP8AD0xyKo+DRb2Phq3NvqizJ5ajEK84HQ8jjk5x/k6C3kmoYa5tW+UExqHz&#10;uHp0/wA4rT7KsZS8zuPBfxEge4+yyhRtI5dhnPvXdXHiOxWx81JGPy+ue2en+ehr5d1rxx4h0e+a&#10;KHTnWLdnzpos4yQByT19uM89hyi/tFXQsWS7m+zxIuP30pGO2OSMfy/mD20Y6Mj2NTdHoHjjVLG6&#10;17+0by7UfNiNV+YdeOefXOB+ucV6l4QttM0PQFlBIfbk+ZxivkTw38Sb7X/Gi27X6yW8cq7WiXcx&#10;UPkAZ6HrxyRj3r3fxB4+lg0NYtOi3bYcsxcZB469j9KKdSMlzFVIyi7Ha6jrtteXixi9VVU/xNt/&#10;GuF+NfxCW30w6JpDMWk+WRo2G7hgD9Bzz7c/TDPieaLR21x7pmmkJ2rH97Jzxx6fQ/U8VV8H/DK7&#10;8c+IVk1SZvKkmDyK2QNo5APQ5/wzTlLmXKiYxUXzM858MfDTV/FniSTxLrN/cNaxsQq+YcNuxjoN&#10;xAHc5ySeOOOw+JVvJb+H1stM0+a4MeFIjXoPQ8j1/QevH0JaeBvCnhvTNv2RPu45P515f8ZPFmg+&#10;H/D1xJLLH5wVhHAq/gBgep7Ypez5IbmsanNJWPnfwd8HL3U/EK32rvn5MMq7l3EYIJJ4wMYzz/Ua&#10;fxc+D/h+DQml8MWyPdspzMqhYowPmKhQo6n0APGPStvw5q99rM/mRb1jO5m2RgM/zdCQoHpx9R9J&#10;vF/iK0OkrplvP5b87pGbcowCSOuSMD29d3XPP7Om6bTOmNScKlzwTwH8Q9V+CPiOQatfb7fzgzMu&#10;MfeC+pHU7QDzznHHP0noPjmb4veHduhWscytJvWQ4KpnjseueB39uK+V/jZ8LdS1O3kudN1JmeQ5&#10;3SPu5B9AvQc9OSB1xmu4/Y+8Xan4AuE8L+IdU85VdRuXiP7xz16nof15zWNCpOFTklsVXipe8tzF&#10;/br/AGetbvvAsl9DdRxzQx+cYhHwcAkknAIzjpyMk+4r478C/H7VtF0+Xw7Zaku4r5bsRtKHqD39&#10;M4HT9K/Sb9ry307xF4YkheOWaPy8tEsnysCMHIA5z2GcZA54zX5C/FLSpfCnxTuLK2sZFjkmzHHH&#10;k5Oeo7nB/P8AGsMYvZ1fd2OjCy9pDU9H0PQ5fFfiiPVtRmEyiTMas2AGwTxydvI5yAfqRXex/Gi9&#10;8A30fhqxm3Sgqu3dhckYOMYDZ5zkcg9euOa8DfGjw34P8Nx6LpOhCTUJIf31xPEMlc9F7AYz0HqM&#10;npUPwy+GOu/Evxy2sCyDM+53kkUc9e2Rk8Dr3P4VyqL5tDqlKMUrnV6dpfiX4q+JY2mZcTXXEkih&#10;8Dsv+yDx1J7c4FfYXwe/Z78OeHPB0cmou91eSQkhZcbVfpnv0yDzjOORjpzf7OPwb8O6Narc65Ij&#10;SQyZt97HnqV4yeen+ev0l4ZuNHg0eKDSLZY/kCpM5BJzjJGO3OPfpXpYaj1kebXre97uh85+PvAo&#10;0bUxcX8cLLHGxltywaYlgp7/AN3A5/3ccYNcLr050e9dH0iOxt2jVdzOxDD5g2QuATyOckDIGOa+&#10;nNQ8OeGr3xE6RxLcXHU4XkYdhj8zg/U8YNeQ/tH/AA3kNussVsYSozIY1GQAuAcDAAGRjjHQc0ql&#10;OSi2iqNRuVmbH7InxY0rRmTQLm8aGKRsvJJIOeOScHHY44A5+mfoD4tfHjwR4b8ISGXX1jjWNjIV&#10;ZcY29eeh4zyc8cc4NfnLonipfh5qT26s8kgKsk0jOGHXJ9e3TuR74PrHgb4ip8fNMj8Lx6ZNHbwz&#10;RvJ5L4aZg4BHsARz0yWH0JRxUlDkW5nWw8ebnOD+JniPxD8ZPHtxqPhPVLy6jWRTar5e3ewJy+du&#10;OSPTrxzjdXeav4C+L154DW38RalMsfkhPIWQARdMYGMcDOBnHH1x9QfBv9mbwd4f0NdbuvC8NuZY&#10;VCKwwFwGxjGOnXueST0FV/i5L4M0Pw7Jp+laR50irlWXISPrk8HHr/h3NwwrUXKb3H7eMpJJH5ep&#10;4kuvh18V4zrerKrJNiSaScbl6EBj6gcZ69+ec/eXwb/aR1PV/hvJHo2ry+THFthbcAFPUL/dB47d&#10;cgZ4Ffn7+0V4X0zxd8fG0/Rr5mXzQHCY4PGFXj0wO3Svv79jH9k6OXwZYXWpq23y2MMbS4XkDlsE&#10;bsEkY9xjHNcmFVT2jUEdOIlT9mnLcbc/EL4ny6zCdLt3up7ot/rpA2w54zuIHJ/3R07jFZPxd8W6&#10;x4W8HyeIfidr8aRvA/mRwylWPX5TuyAvJPHTsBwa+o9U+Bej+GtISb+144mjUs8yx9Oc8fiT/kHP&#10;54f8FFXi1rUI/C+ieJ7y4mllIihhUbpM5z0Hy4x0GeD9DXZXTo07vW5z4dxqTvG2h4rF8SNH+Jnx&#10;Ra7S2X+z1byhb2+1N+3KqScDPzEdiduRzwK+ktH8d6hquk2uifD7wmx8mFW81pCI4lwD1bCAcYz/&#10;AHh3xWb+xn+xNqXhjRIvEmtaR5t08ed8mCUJ3DA556g846ccV9YeF/gH4o/4RxbWHSIIt+RuaFS+&#10;W69e3JP6+mOejRqSia1K0PU+c7bRfiHpF6sk1/a26rlyyyfxFVJLFn67iW29Pm+gX13wBBHNeQ3m&#10;teKby7YyArGyrtTByu1eRgAYwAOh9TXa3H7Ld4LaTUNavLdeAVWGP5QPQZIye3PHfjNN8NfCzTfD&#10;8ii1+1M5hIBQhVk2npkZHt+uMV0Qo1Iyu0c0q0ZR/wAjror7VUiVI7zUtoUBdlrFjHtz0opyDxSU&#10;Ux2Uyrj5VW6GAPT7tFdHMcuh7vNexh1CM3o3zVLDct5TAP8AL6ZHpWDdak8UgWXv93n/AD/kUQay&#10;XfyxOpLDH44/lx+n5dRzmd4zunjjMpkVQ2R93/Pt+RrK8L62r3i28kmeN3TA59/rWn4rtmuNP3Rh&#10;vufe8z7v+f8APrXHWqTaNeR3s7feYLkjHv6fjx69uKl+7IuKPTlYtKuBlV5z6VFFeCC4YxA8fejP&#10;Q/5FJpN5A9pG52tuHp1/P/P8qiNv5szSqoZVJxtYcn1564/OqZBv6bqcF1H5afKcY+Yn/PWqGu2T&#10;ShkaP5GHHBqCwnO0q2R3+7wakmu9+YJFVv7u5en+f8+5cDhdYabw5I08atJCxKyhVPy//X+uKNGv&#10;vscrNZuu2QF1U569+/8AnmtDxhFHJF+/tm9JFU5yvqP89cVgeHS1hKtpkta7i0bFT8hzyD+vX1rP&#10;ZmnxI6+SU3EMeoW5KP1ZccfQ4q5pmo7ZNxDKw4bLcfSnS6PFNp6tbrxt+XDYxx1HpWH/AGjc2lx5&#10;N+GY5ILZxxz69fXvVErVHYztGfnG7GfyFLZ3KbXhC8A5Xjj0rAXWzbw7HO9eq/Mcj3+n44+vWrGn&#10;6rFdTrNkCNvvKy8gn6/h3oCwahPJHcsQW+Xnt9P6e3as7VdWjNyQzAK3PbritbULVWcnb8u3bu/r&#10;9a4zxcJ9Gu5AzN5Mg+Z+BsPr9PXH/wBagImRqmsSjxPJcImF8v5+fb8fYf8A6qzGv7i/15ZLRGWN&#10;cqx9jn/6/T0FY11r1vceJjIl3hfut2JPQDnHfIPHPbtW/omnNbXD+d8qjlVVjwemev16e3pWKlzH&#10;TblV/I6jwtdvAfsirvZW+bYx57f0rv8AR3jmRTANue/WuH8LaZKh8zeP3vzINvIGf89uwrvtIs3R&#10;VVI/uqMdK3gc8i8UQDJDYx8ue9VrifD7Oyn+H1q9NbSLCW9ucf41j3rrGpJ9eRjNIgsiJHOUGCf4&#10;vz6VYkAXL9QB8vOMVVsbgP8AOT8u3FS3kwit2ZjwRjoaAH2r/PtcnkVcD5TcDu5xmsaG4ZZFk3/d&#10;4K881pmdhbrgdRxzQA4z4baOgqzDt2gMegrMbkED8mrQtgrquceuetAEzZP3v/HRR90Y9vpQpJPC&#10;/hQf7oI/2vy/+vQA4kZ69smmqFIyBx07f40rAnhsdfbNKenVh+PWgAAP8Q+mKA+DkntRyBzQrgLu&#10;znPTg0AO7fMPvcUZ5+b6DNNHyn94/SnJ05P40AG4Zyfypc4GQRwaQA/dIU5oIwC38+1AAORtA9gc&#10;Up6cv060mR03fSjPBGFLc0AOXLDn1o+nf1//AF0YYnnvQpGAGbPvuoAdgHlhSFgvQdqQYPQfXNEn&#10;3CenHAoAgurpIF3P0rOl1+Ibl398HHbtU1+kjrgH881gzwzSPsCe56nFAI2T4jhWBmZx93sw9PSs&#10;TXvEUT2zeRIMsDkVlajJcWyMJAxCtgFm68+v5e1efeK/Gj6fdSW/mNg5K5PT6/ln8/rUykolqPM7&#10;IveKr2TUCPLk2hv7oB/HnNcLqPg5p7zzDL8nygNgk5HOc88j17fljSTxhCJiLiJgseCzt2XPc9Pz&#10;65qTW/E1sLOSFJ0Xggu569e/THB57d8d8/dlqdEeaOxyWs6X/Zyy21zdJJD13LlgM55JA/X8vQ1N&#10;B0bS9S1X7IhDRyfvAuC23jrkEYOPfp0rn/jH4yksYvtNrIwaRd0ZGdrDOMHnI454JyAB8vfD+G3x&#10;AF5fwyb2Vrf7rGMsefT0HHuMdhwawlOKlY6Y05Sp3PpDR/h14beBLcWKb5I9rbs85Hrj3NZ+rfDS&#10;DQ783Njcs2dx8t1BxnnAH1//AFjpWl4L8RPdWsM0rLMyqDvibHXn1Oef5d8c613qSXD75027eFYK&#10;Dn2I5/z3rrioSjc4+ad9TkbLWtTtbltNKMfLX5fL9h6//WHbOKm8Z2aeJNDY3EDeZ5bK0b7l3Ajk&#10;fqOvbtUtzNBb6ov2CJWU/LMi9vU8Y9zz3rRsvEWkjNteW37s/K6sMbSQD/8Aq/p2nfS4aXufHPxc&#10;+H0/gy9l1rT7RuJPMaOMHkdemOOT6jt34rl/A/xJ1DwjKLS+uGk0y6cNbzSDmEkEqpB468Z6ndz0&#10;r6o+MGl+HPEel3GlGJfMhU+WxhO76A4/DPfOO9fIev67o+mw6t4A8QaesdwsPm2s4yd3Lcqe547Y&#10;5J9xXn1qfsql4s7qMuenZm98VtY1021rrlhdM9rujdzJjackbgRnJOTz0weK5vwN4+fwv8TIUa68&#10;uG4nRm+boT155J+Y9SeneuI1P4pI3hZ9Bj1KOZFtZIl3THdHz1OT05JHQHPOc5rM+Fdr4h1rU9N1&#10;XVGaRkkT5toOA3fGMcgnngnIPOTXJOo+ZSNlFXsj9JLDxBDf+E2nJW4jkt18naw3RjGO3Tr6fyNe&#10;E+ObKCy8R/29aMpEfz4i5YZIUkgDPqcDvnpXS+HrnWfBPw1i1C8tmWFVKsI92FXHXgnJyM9D36da&#10;5nS55vFWmyavYMJFZw7qwy33gR2x2GRklQe4Oa9GpKMoK+5ywhyyueh6zpVvoPgI2ttEqtNbs3lq&#10;NuMjOAOhx8w6AY6+leM/BvQNevfiCtnFHJHZzMZG3FhjB4CjAGOO3PJz7+9fEizdPhN9slJjkht0&#10;f7uQRjODjpjJ9Ome3PD/ALPF7/wlevabq2mEwqLdV3LwD82MdeuO4z6HHNZ4qClKC9DWjL3nI+rN&#10;D8Hpd+FLfSkh+9HhtqgAf4f/AF6wfFHw1h01En8rG3ljt6f59/5Zr1HwybWw0GFpDubb/Dj+lcl8&#10;S9dhtraRjN8oOV4zggdO3Pt/+uvSdranm8z5rI8rv70W94kWxwx+WTC87enXPfr35re0zwVZ6pEj&#10;GElWU528Z4x3A5yc9yK83vPEst/rUkSwj5fmG1vmGSP1z69Oc4r0r4a+OdMttPEV7JGpVc8sdoP4&#10;k9PwxnoMGsIyjJ2NZaIbefCq50S1W80pnkXk7A23OT7Y4wO/55ryH4532paKItZ+ytHtZvtCMPvL&#10;z6D1wfbPSvoe/wDHul3enSqjhdq/NHn7o/Hp1Huc15N8SYo9XglsSiyR3G4H58Zbj1GffOc85560&#10;qkVy6BRlzS1PL/CnxdTTdTi1GCcRwxqokhYD5lIGcEnnHoeenvj0yf4y23iHSfMsJlWFseUV/iGO&#10;B9eo6j6dM/N/ij4ceI9M1oG0WeRZpAFHlkKR7EKcEnBwcA5OGOa6z4ORy6neR6Hfq0L722+avRz6&#10;A4z0B9vpXLCpUj7p2VKVNrmTJ/iT4k8T6/rS6ctxJt2gbMnGM9vxz659u3WfC3wJcW14tzqyiWOa&#10;IIr7t27cQVB444HXrnHXGK7Hw18K7Br5l1X95cR3A3O3BOPXLdOnt+eK9I0fw9YzWnkRwKu2PlvL&#10;+Y4A9e1bQouU+aRzyqxjG0TA0TTtGto/sxsMKu0LtwNoxkE9B09/5ZGzdxNaaZH9nbldu3j/AA46&#10;evFaE3haL7YjLb/PuyxPOegOePz5zWs2iRy2PlBDtHO1gMD/AD+I/lXVGOljnkzz99ShmH2nUCy7&#10;mx3+bPtz1BP4fp5/8V/hjDq3hyS9/dSQ7WMcqsxw2Pp+uTXqXinRrSKNY7mZYVDY3NjPp0zz9O/b&#10;kCud8WanYf8ACPTaTFe4G35xKowO2MN7HPT+dc9XlUXzHRR5uZW7n5S/tC+Cb/wF8Q2aCOZbNrry&#10;51XPy87Qc+/Tk4J+uB9wfsYeM9P1DwnY2zHcJIlSbAG/IwO2e+O+cHPeuJ/aY/Zs0b4g6Qj2+qQx&#10;ytL949j2AOeucdc5GOB1Y/Z38J3fwkWOz1XXldv4mMgGMkZBwT3yM4JAPYHB8GniaeHxVmz36mFn&#10;WotpH1x4z0Ozv9MjjSXImXC8ZwMdePx9ua+c/jR8Obzw9KNS02fZ5bBodrfxDnOBg9B+uBzxXsmj&#10;fEDRdQtoV1DxBbhtq7leQNnjGOvvj6j2qvf6doPiPTpPtHiRZsZZfKuY+TzhDjrz2yMdO4NepUxO&#10;GrXakvvPMp4bEU3ZxZ4n8OPFPiG/j+xpK32xVVVKt1PQkcdeRkc4PasP49/De78Q2S688Lfardg0&#10;ytHyuOcjjpx1I6dQOK9K8F+DNI0nxDcXMU7Ksjf8tCFXIx8p57n5hg4Py+1dL4u0zT9e0uSwa7jj&#10;LK8cZ5XGc4JGOPX39u3O5Qq0tZHVGM6dTSJ82fC74g3eiyQ3F/cL+5ddrc4OzOMcZ554HT3zgejX&#10;HiO38W3y6pFED5b5k+bO7jryOcY69eevryuo/s061Y6q32HVY0tpJ1Kq20FOR+nTDdh6cV6F4b+E&#10;7+GtFtdNvbxVVOPPVvmZhjjjgDJ9QeDkenLRxMVDlbOiphpSkpWLP9r3lhbq4tNsQYRqyjLZPHX0&#10;wRz3xzz08g+NXjPUIvEFvaSFvLjO1flOMnqOfc57fwk/dxX0hJYaFdaMukeXH5sL/fC4LNycH19e&#10;/GK5XUPgx8P/ABJK0t/eLI0rYM21lZs9jjG4dODzwecACtq2KptWTMY4Wp0R5/8Aszwapcat9ugs&#10;QOPmTDNtyf4QT/dI9/ocmvoybwjfvZLqUunqu8BvMWUFVII9MkZ6fn1rjPAcPhz4bKumi5julaHc&#10;rKWZjHkEAkZ6D8OOc816LY/F/wAN22h/Zbm6hkiZf3YZsdt3HqOfp9K2w+Kw8adnIwxGFxEpXSO8&#10;+F9jY/2fHCY2j+X542IyP6j8aPjj4F0nxH4YmEUaMzW+Pdemcf49a81tP2l/CHhFUt2k3R9FKKeD&#10;uAGck8cevp3OK1rb9rn4Z6kFBgkk527eu1uCPf8ATsRXR/aGBlGzmjnWX46MrqLPifxT4QsLb4tX&#10;FnqU+JLZfKZWb7nuM9PrnjAOAK+tP2ebT+z/AAv9lvZVBgU7FUjlQOMcDC8DgeuPQV5j41sfgn4s&#10;8calr6r5d1KS0arGPMXABG3JAU5PHfr1wBVrwb8VvDGh3EmkGcfu1MYS4kG7AHO7HTueh7dM15tH&#10;HYWjW5vU9OpgcTVo28kXP2mNUTU9Fm0GDEjsrLF8uM/KR78HoQfX8vk/X0/smEaOePthZWWNhx2H&#10;A6n2GQPyx9Taj4p8Da/qf2+YszeZgMoZhu5OPrjB9CAPYVgeIPh58FNc1VdRvJPs8yybl8tTtOOv&#10;GQD8o3E9wwzxWdXG0aknJPV/kOlgK1OKjY888EfCC/vPDATz5JpPvEKvAJPI4Bzxke+efaG9/Za8&#10;RQzwahNIyzbt7LuIIj4BDEgnHQADkD68fQHg2P4aeFLaO4t9RUxw8qVx8/tx16E5xjg8/wAVdNrX&#10;xe+FKWRill3HP7nEL8KQOd2Dg428emORwT0xq4OcdZJfMwlh8SpfC36I+ZR4Lm0KBdMNsbiRm2+T&#10;H8rHdsB4xz3wc+g9a8l8daT47+GevtqOgaTtiuI0aNoSfnHBbkHB7deme1fVepeIfh7Nqcs4LMsj&#10;52iPbuG7qR26ep47HAqK80X4d+NLOSLVbuErIuI2ZR8vOcHPIBODnHGRgnIIylWw72kVHD4iO8Tz&#10;34JfFbULxbRb2CMR3Fmv2hdgIZ1ODjGeOTn6/wDAa9p8LeFbq58SQx2NsI7d4889wCpB/U5xwTjG&#10;BmvNtN+A83h/V49X8LX0U1mqkNFvUHbgdMZG4g88DnB56j0r4e+ItX8Palb6Vr9zb28UjZs5ixXb&#10;GDyme+ScAjgg9q6KNak9Zy9DnrYepGLUYnfeHdBv/EN/b6PfQu1tvLPHj5Qy9CD068fhz0xVi/8A&#10;hZHrfjiF47T5B8mOy9MfX+I8/wD6uu0/X/Dmj6JJPb39v5pc+V82SpwA2fU9eM8knrXJWnxRuLfV&#10;4xdQ+WyzHy5WOflIyVz14559u1ehzUVFc0vM4nGpfSPkeq/DfwBp2gzsZV3IzAtz3xz+oqj8c/Am&#10;k32gXVzaqqfu2O5Gxj5ev+SOfyrU0bx7pf2JZDIu5uQFOMjoOuPy/wDrVyvxD8XvqRkt4b3dCq4k&#10;G77uTjPrx046flW3NT5dDGPtOdI/MX9r3QLjQvGVxeCFo9qF3IBGeRnjGMckccE4PGa4/wDZv1Fd&#10;d+LdlPBKyyR7W3MPlPzMPQ5DYx9SK+qP2xfAei6t4bvNUUwrNGvmfLGoI4PIbbngY5wSc5xwMfDf&#10;wH8WSeBvjHGbh1jjMnl9BgjfjAODjj8sdeK+drR5K2p9FR96jy9j9nP2eNEgPhvAVQxRQzE8n0z6&#10;H1xn8e0fx78IWR8L3U9xc7Ny7ozn+L1PTjmsb9mP4raJdeFrcSXu0/Z1+/yegycehJGCf5ViftI/&#10;FqOW3m0i0uY0URkMWUfTn+WMHJ49q95zh9X3PBtL6wz80P2h/CssHxZSK0Z43ZyjLz8nzdMA9OD9&#10;cV3/AMP/AA/dabaW7XkWVLeYsU0JVTznJ2856D2HfrjpPG2labrvjJNWuLVT5ZbazIdzY4HROfXG&#10;COM4BzWhpek2V1fxy3Uaqsa7n3bRkAZPyqeehGRnn07+HGneo2j2nJezuzWmtdZ8Y6P/AGPpNiye&#10;Xt2yqMbflPI55598c88815zqPgH4l/DzxR/wkOi+ZNsfEm2BZUbjB3KwxjGOC2c/hX2N+zN8Jh4m&#10;0lbjaoSQkxtJCQCSCTngYB4OOeBj0r0bxV+zr4Z0vSGmvfLeRvvPIfvrxweuRx25/r6H1adSPMvv&#10;OP6zGnLlk/kfnnq+s/E+bQftE+ryRwqUDRrcO3lkdMc85Gcdjgjsa4S98R2iTxiSPz7qRin7xQRu&#10;OSeO/OTn068V9k/Fv4aaDpXhe9tdCsYW8/cNqqOTgt3z9Tkduwwa+R7z4L+NLjxV/bk9j5cP2w5Z&#10;SuW/unrgYA29eueoINcdWnySOmFSEo3RHc+HtbudJZdKhI25CyeWfu7e+OM8+g6153Bq2p6Jqcw1&#10;dw0sE2PJZ+W5/UZ9+Pxr6x0H4W+KtN0yPVZGby41Ct5zAH5eBjBGO3XHp05r5h/aHgnTxFJqENrt&#10;kh+URzQEYGenGBwO+Pxqa0LRTZtCpFuyEXxrYavZzaKLlYZpI/l+QDkHlefUcZGe30rV+Cps2vbi&#10;CRdoj5kG8q0gz0JP4+gyR3znzKTWtLmhcxTMP4sdNhx/T8+1aHwt8b3vhTxlFdX7yNA8mI9zAttx&#10;3z2x19j6EGsY9DRvU+1Ph7oei3tnbXFvdeUyna6yZ+bH4Y746cdOOtdJrf8AZGos1o21plxuCoB8&#10;3PH068jt7V80r8aofCV//wASa7aSOQDCxsB8xwcY9ee2Mdi2K1/h98eNSn1qO4u3YqvPltHyVOef&#10;ZgcZwACSOec10qtHaxzSpSk20z3W40fV5Lk2lqSvzeaGbuu31yOfUfU84ryv4oeJtU00XWhiQ+X9&#10;9mH8C5wVyT0JHb8M8Y+g/C+q6Vqel/2y8aQxtgMDH95gvrx/D6/lxXjXxgsL3UPEcx0qxaSRof8A&#10;l1kLck4wCysDjn5j0JAPtda0YKVxUvely2Pn34feK30zxU+o3E4kk8/MIbb+8wcjgnj24Pv3FexX&#10;XxIij05dVuJ12OmxTtON24EADPy44H5cHIrhbP4EfEHV/EH2D/hBr5Z5JXMM3lMozy3zFcqOcjPP&#10;p647zS/2NPjl4i0YS6hZ2MOxsNBcXTqww23oBjvnt06cVw/WIx6nVLD89nYdefGDSLbwtLdw3DSF&#10;lbzCpKjBUna2D3BAz3JJzXhGu/E/UvEmuPLvYl5iUO47lY9B3H4d8Z619V6X+xDb3WhxQeIddhtp&#10;giiZo283a2SfxwcZ56c5HJrK07/gl02t+IPtPgD4k2ubVN8ltc/KRwCMADtnqQc/hzj9ZjVlymv1&#10;epTjzW0PnC60vxUt3DrKHiTDLsbdnj5iD0GOeev869O0OwhuNCju7Zv3i4E0bMCVx9fX3x+uK9ui&#10;/YtlsrIadL8SLVbiCQsq/ZwoJA6/XrnscnpnI8++In7JXxZ8FNJq/hHU9L1a1ZsNb2MzCSFSOuDj&#10;qOnscZ7mo1qcd2VKnKWyM/4dah4e0/Xls7tFYrJlF3DueeD0PyjHtjr1r6+8H6v4UTR7eyTblY12&#10;u3R+PvZ6kencgd+3wXYfD74q2Oqbr/wvqlq3l7YJJ4XUS+4yD14HHHrjofUfh58VfFtpG1hqMciN&#10;b7V/fRiPAJHBOTgHJHXqOeOB24XEwh8zgxGHqSkfVVz4s8P2upQ6dLNGdrfeLAZyfwIPt/8AXFep&#10;eBtUtWnV47pWWYDYwz830/l2718J618QdekuH+3TTYX5ly3zKvXhjggDPIHbn0r3r9nj4h6lqGnw&#10;uVZmZV+9tbkE7vTPcH269efQoYnnlZo4a2GlGNz7M8J30azCOOTg4x3rrr20jn0uSPrlea8z8B6r&#10;HLbQXkzNtKrw38OfbH+fSu+j8QxXFjvQLhv8mvRieTZxPLfG6x2t0zF9gX+8vAP0/Wvjz9vjV21b&#10;wDJNDcMI442R/lC7gV9+nB446+mTX1X8dfEcVi00e5U8xtqY7fKT64//AFivhT9qn4kvqPhDW/DE&#10;xDM8ZkXcw+bgMR09N3QdRjuMefjKkYxce56WDg5aniX7BusXEPiW4trJpBtupEeTODgq3OR/wLPH&#10;fOGxX39418YR2/gWYXN4sgSMu23nA28H/Hqfb1+B/wBhPwRd3s5ubaRV3SGRm27jktgYA98ZJ45x&#10;zzX2D8TNPu9E+H8d1OrTPNlREsec5A7E9eeDnt9AOTBy5aMtDuxUffVz4+/ak8aR3csOnyQwCSxk&#10;keO4hhG+TewI3uPmYArgZ6fNjANZfhK71690C3h3NvvIw3AweOBnP3uBjrnkd+a89/aI8UatD4lW&#10;O73Opb5TJlsrux0Pqc/z65r0r9nq5i1a+sWuDH5ca71V3KsMck9iOD6ntx0WuT4p6HTHljG3Y+u/&#10;2O/BKaDqEWs6lCyyBsSMykfMSNvHbj27/hX2/wCGtYRYI1ef7qLuG3vg5/rXxX8CPEsmqa9v03a0&#10;UbKPlHzAFfoT04PTPHQHFfTHhPUb5plkQbVbJZlfj/6/PX6e2K9zCyXs9Njw8ZrM9kXUvPt8g9R6&#10;1zd3qdlY3jbJOBWDrHjt9H0/I4wvUKfTtgY9uv8ASvPfEnxQtoUmv2ufuxltwcA8Hng9PpxW8pW6&#10;nJGLkzsvjF8QtPsdAuPtF2q7Y/lVmHJxwvPUnNfCN58PdX8bfEC58YWrnylhZYi7EgfPuz69OfTm&#10;tP8AaW/ankgvf+Eaivtq3DchZDtPOQO3T3OCRz2z1f7Omv6TqmnW7XV4m1S37xm6dD7EEZJwT0J6&#10;HAPnVqsa9RQR62Gp+xpubNnwr8PNV07TbbSleRhJnzn2gkZGMc9s89cV7R4d8BW+meH4YECZZQJG&#10;/En+ZPp9K8+0/wAYWeo+K47Cw2tbxY425PHUfL36D0we9eu6Vqtulqv2pw24YOOxH+feuqjGMdUc&#10;dapNrU5i58DRaaBewBtq87dnQY+91H8zgDt28z+M/wAQZtHEml2l2wuvKIUMv3OuT16DB7AHHJNe&#10;ueL9eurSzk8qFmVlIxtHTt6/5+tfOd7BD8S/FV1camA3lsF2liCuScNnHIxz6+nGBU1pOMfdKorm&#10;d2a37N0N5PrzatrM3mSXDfNuyQ2SWz1449MjjGeQa+zfAN1YadpkVvHzI36f/X/z6V8/fDf4Xp4U&#10;0OO+sxlY0Xy5GByRjtnkY7Y5OOea9A8N+KLmCeOB3ZW3hW46n+v5n+laUI8tPUzxMuaTaPYWkMiM&#10;Q+e1c94n08fZ2fDL+OCea2PDOLuzFzcT9sEenvWR8RtaGk6dNIflC/3T054H61scq1Z4N8e9YOma&#10;XNAq5CqDJuzz1JH5en6mvj/4jePJm1qazsrhmbYhbaxOOc988Y7/AI9DXsP7TnxcPnyWSY2TFgOO&#10;wyR1HXnP4egryDw78JF8Yyf27eWWDctuhaSRWKgEYAAHAPpyOTk151eTnOyPXw8VGnqcaPEsfiXV&#10;IftsuI42UbkP3mJHHT0xweo6EcV614J8HeHdT0yO7e3H7uHCxycljjIAI4xuPGPyrHg+DttpN4wt&#10;4FjXzGZn2dfQ5OfXJ69TweMa/haPULTVDo1kx3Rt80jScHaOnUDIGeuMehzWUFaWqLnLsbN7oVha&#10;QM7xiGJflX5eqjkHoPb6jpwKxtE8bJpmuxaeZMxNJnztuDtIPB4/DjqBXpen+G4/EGg7dRhUNEyp&#10;HMcKTwcnjvnHcdSfeuH1TwELbUYZZYP9XcZZ9uGwD0GRnjI6H0962lGSs0ZxqJ6HSf2PeWF15i3L&#10;bbpVKhc/K2fp1JxXmumapa+EvjNNeazas0UoZw6qdqtu4IGRgEZ4B4POPT3bSvDtgttYtDJ5jvMz&#10;ruYYK46eox9AOM9q474tfA19S8a6XrGmWbNvlxu3fdOM8Y6H3HTOBRUg7JroyVUTTXdWPpb4J+NL&#10;a98N7rNjt27Nq8kYA4J9vbP6V1ttHcNcfbJN20/3vpXlf7LnhuTSbP8As26Yt+8LOSev+cema9qv&#10;obZbPyFON3Ct6dq7ad+VXPNlpIksPE0dqVDSj7v97rXEfE7xNp+o3TRmXncevHbHf/PIqfV9O1G2&#10;m862J2szdPr69u/p15ryHxZ4jvrPxKbRp/8AWXABKtt2gnt69vyweaJSaQU48x2mtaw1l4YkWEqN&#10;r7SCDweP8/5zXkfw/ePXvipcSvFI7Ry4VmySwz25/wAivStWinuvCcaQv/rJ/wC7kAHPP1wPasv4&#10;IeCorPxjcXNxbDfJeFhxkEcf5/Hms5czkjoVo02e4eE9G8rSPPk4KnlT9K5rx5qKW9vJcSrny1yu&#10;BgD+XevQZUhsNEeNCi8lse1eA/Hn4n2mi2LW0kipmTb82M5PORyM8DrnH1zitZy5ImEFzTSPFfjB&#10;rCa3qfnXM7Y8weTkBgeuPwzn8vY16D+z/wCHrTTLX+2UiSNXbdGw/i54yfw/+t3r5Z1T4j+IfHvx&#10;ct7PT4PLt1m3fvAdxzyDuOD9Ce46HrX1z8L7q5bTbeGRSvyhfmyMZA5Ofx755/GuWjKMqjfY7ql1&#10;TPXLTxHZRptZFY/j2AzWtDf2sq7RDy3HA4ArltMtomRfkb6Z/wA/0/pWnAb7y/NKsu3j3/l6V2I4&#10;OUuTeH01STg7c8/h2/z2q1o3hpbO4VtvpyOx461LoZu/lDDI4GN3Tk/5/lXUWul7irgdMHpj/Pah&#10;Emn4fgKRDP8A6DWpPOqJkj/69VdLgCrn0/2elGpSlf4uOvWqAkhnDSYHP/AavQbhzj/61ZGmSbpB&#10;n29q1klRFwB1NPQCXJ25pGJzz+tMWQN8hGacGGcr061IDjyMH8qTJ6Z7UhOBgdPTFBIHC0gDvmj+&#10;LJP1oU+opN38Rq9AF5zgHt+VAPG/8aM9/wA/eg+mP1pgIxGNoPFGPUfrSkj1zxTdqgjn6cUAJggY&#10;NLnORQACuSv/ANag5BI20mAhJHX09KTpxTio69eaMDsf1pRAaSQe9Lk9c+1LjI+9mk43cU9gE9/X&#10;2oBOcqfyoGQOf50ZyM7v1pgBIzn9Kaf976+9Lu7EUHJGCfwoARhxjNJ3O4/SlxxkpQQM5/JqAGtk&#10;HpTWTAx+tO2kfNSkds5oAiZQfu0Mp5BJBqTqOf8APNIFxxmgBhQbtpWgYPPpTiQDg9KTGV+9+dAD&#10;TzhvahgOTj8KVcdDRjBxjp7UARkZYj9aCMcg/lTmLDk//rppwDgigCNlO3n/AAoyT1/8eNOyBwP5&#10;U1uFPagBu0DgY/Ko3dUb534b+82MU43CBc7vu8Nz0rmfG3xH8OeCtDuta8QX6w29t87zNnAXjP5Z&#10;6UnJRV2CjzOyN97hUQO38LKGDHpk4/nXmHxX/ar+HPwra+tdW1eNrux2s1rG437cA+/UlVHHU14D&#10;8Wf+Cijw2k2l+H9AkX7RaulvfbwySNG0g8xR94grhtpxg7SDg8/KPi7x1rPxH+IGpeKdfFvcXEc1&#10;xcNI140b3EiTtgMAAqoUVCCANxU4/hx4WMzinGPLR1Z7uByOdR81fRfmfTnxa/4KJXEXiXTR4Pgi&#10;/s63uLdLiaVyjSSsxaQ9OIwiSEMeuVPqK8p+IH7YfxZ8aWB1rUfEgtOES309JmRtsrhsBeS279yQ&#10;VJIyeo4rx3xT4j1O91q81OGKBYUzFceThjLFLujSQpgfMow2f4gRkc1z2lyf8JSAniTV2ZLKxjto&#10;90hLSN5TxqN2Dv2synO4nEIIIIAr5/EY7FVr80n8j6OhluDoxTjBXXVjPDvxX8VWum2ttEi3d5rV&#10;tHDZTzwbxCxkV8IpG0ZCbnc4yN/YDOh4a0jxR4g+PNx4V+0tbx6LOYrvUrh/lMpXcZI8A+YzMw2D&#10;k92z21PhB4b0Pxt48s9Z1+0a3sbPw19nslkjEcNiAIo5XL7SEGA8hJyx3ngMwNeweA5fAmsDT9R0&#10;Hw3NpVpas0C6hffvDdXXzxxzfcUlQx8z5sk+WwLMAdvFc7lHoc6Pglqvg74R2viLxHZQiD7OyWtu&#10;b3zRsZyQ3yjGwbjJvyWPP3d5I6b4Sadreo+H4dR8XXq6S2tLFdabBM4ZLO3jgBT5Cf8AWMvmtyeD&#10;t5YkZZ+0r8Q9W1q1vJPDduselaRo9tFaw2qbSwO8iQktt2rtkbGAo2N/DyeV+HfjS48Y+Frzx74i&#10;M1wtvClhpzSTSotxHHOPMxzl/MmhZX43NFCvQErUaczKipSgr7jfGfxB0C1sLOPSNHmmvmubzT7e&#10;2sriRmu5LdDM8nzDIGHRTnDZBAxnNX49Tkg8FN418b6lFb+INRlnZoYb7bEs277ttHtVQiJIBuBc&#10;FiWPO4VwPim11bQPiH4f8PeILOOTUU0+6ure1+3Bh5l0h3iZQcRbIo5pSrMSzuuCUOWZrWvax481&#10;+81Syimkg0WZf7TvWgaaKGNo5JMMQCrzmPytqj5Y03ZJJwr15bBH4jq9A8YeEPA2hTN4nvxLe3ck&#10;bxrPeL/oCeZbxyMkhfcZJG2xqu4BVL44Ga2fDvx18MfE3xPcP/Yl5eaTbPzNFIzOzBtxQBcYUBjk&#10;FekhyTj5vEtd0XUPir8S4fBdm82n6fafZL7XdSh2rJaq1uojUMdwSRkJ2AFnCkgqCq+Z658Xtb+F&#10;nwZ+F1k+h2UmmwWUMg0PQ0ZVkKLkG5kYtwS+1QGySxU5ZxlXblpq2/YHyym29u5qT+JPEOo2epal&#10;/wAJzY2awvvbTrcmSYXDlGZFZMhHCsirHnd0ztGXVvxL8VQeEtONprWo3l3e3ELrYQwTn9yjSFpC&#10;gCs0snz7vNClQPmGTwfDfh3L4r1a6PjHxNazSyfbC9h4b0thHDBH13SzFtqA/ISTiWTH90knuPiz&#10;4y1aPRRr/jaGO+vWmJjso7w29mZMqZGdEVVlcbUAAd9oyCOciKkuVWuXTjGWtjn7vUbu78Vx6nf3&#10;N813fwv/AGfNqEhMdrH8h8xVGcgI8ZUvhvuk8Hnr/D3in4aeG9OiHhDV/wC1tQZZJLlnvi0p4XzJ&#10;AjyKrRlXzhgd2SSdqlR5Z/wuTW4/m1LTY9UazUvqkK2aSeZyV2sORGFUrnd8qKq5UHryPhDVPH3j&#10;W9bUbJ7i4utWuGnt4WkAUYbYvk5IMSoCQ0z4XC8EcA58spamrklofad98XvhOfDGl3lx9he2vbrZ&#10;fXFvI+222BWe3zMQrEhRIzDPPBwqkHfgsfhZqekNqUPimfR7C5cPNtUeZdoFRYwFwAi4bcZAArBt&#10;uTtBr5Bl8Tr8PPBqNql1pupSQ3bTR688JZ3kIQbbaOQARxrt4kKKXILFsKAdGw+NeteL9Nj12/vb&#10;uCHRpvN01W1P5EZxgNJOMLuDsJMo3HIPzndWn1iotbXM/qtOStex9SW3gnQGgn07StY0ZWV1+eO4&#10;KxQL5TJkMPmY5kIxherFQDlq4jTPhct/Z3XhbQLm1h0QXQu7pobTc07wy48sLhm2FfTsyrjcOfPv&#10;h78U9PukaDyrV3+2GT+1rSNlVpMY8tJJGG4c4LYkJHPygFj7P8PPjn4vt7h9OXxDqFjbMuxpIbUN&#10;5vCrtAbLgLnG0KpwWI2kEFxxUZSSn+BM8LOMHyanF/Ey98c/Cb4qWZ+I0l0utXGpTLo+lx25aFjv&#10;dd3mY8tnYq44JEYIyBWXofh2+8Zazcr/AMJGtrMWkm1hZb4O0UbGQC3t0X7xYk7mzkkNkkct6J4t&#10;eP8AaD1FXuvEWrLejT5rbTdWu1eZbEs24vbWyK6LI4GxnGCFwQ24ZbznVvhd4r+E+teZ4Q8M6h4o&#10;uI1MWlQ2M0ssMbeaQ0802P8AWMckuVyrn5fLQbTtzU6krxvYx5ZxilLc6mS0svhHr19oD6DJI81u&#10;txdXEiRqIocfM27IaQs42qByQMkruXPEN4u/4T2Xb4a1SRreC88uS0tmGIIyG+d5N21t2wjc5Cg5&#10;OSFG7J8a6d8WviJpmneD/jZa2+n3N3MJofCvhW3LX950Uid3YLaREYwzl2G9nwy42bqxfAXT76bR&#10;7bxP/aS3HkNp1vaW4TTdMaFdsryOm03TkrGgEgGBhcHari5RvpeyMebXa56DN4q8SfCrwzF9s8bP&#10;ZrNHFHD/AGazokS87Yo1J3OcEMzHkhhwD06/w7+1/wDEj4e3Fhp2sXB1KzWNXkt0HJjGFBdgMs3I&#10;JOABjALEYrwLQNd8R6V4ui+J/i2/dLO13Xukw69dRtPcklvKlMY3HbvMbAKCN+FRJGGKst488N6X&#10;I/i24Q6xcX0KNIbqH7NaplMrHBEQXlUbkLNIdzDoFJNVTxGIo/BJomphaFVWnFM+0/AH7aHhbxnL&#10;9m1PUksfm3Shm+VVH3iW42gDr256816VpXxd8OeIYHGhajEy7OrSDIX+8R6c/jkYr8z4/jP4b+IE&#10;A8L6bDqFvp9tG66pqtrpzsqvlmijUfL1GU65OckgDjodN+Ik/wAML7+yPh740t9YZFWa7i0ljNHB&#10;IW/1TvxuYbSWC8KM4z29OjnWIp6VFfzPJrZHRmrwdvI+9NS1W51uSSKM7djZG3IYfrnt/KrVhpYg&#10;jj+2PlvvM7Y4J54/Mflx3FeC/A39qtteaGLxvpb28jtiBAdwnY4AIwMFRggnOM5GQQa911Lx/wCH&#10;tQsvtMF5DLuBHlq3A+9375IPfJx6V72HxtHER5kzwsTg61CXK0b0Os2FlFt85V2k7fn45P8An/OK&#10;p+I/G81tEotmZj04Xt657jHWuD1zxP5wk8q5O1eJjEQST7nnHTOe34jNfTbi7miaF7vMee8gbdn1&#10;6D+X6g11+05tmcvsXHVlfVPGs93fysHZgrH5XQe3XGfX26ckdK7XQ5tNXR1muS3nNH91lHLY54/P&#10;t+deWa3CdLuhd2Fv5rGQ+Xl19hkfh+XPtnrPB2rS+RHd6ksUkjMUIz9znqenrnp0P41MJvm1HUja&#10;N0cH+094dvdc0DfbQJHJIpjWRlP3ccj2HTHHTPpivi3Q9Ru/hd8YVsorni4YCRZRuVcdOBwMD37V&#10;+gHxPs7e80u6OqXnl/uSIVXBIz7YwcgnAx64wM4+F/jb4IutK8SR+IIJ98iyZRmm3AgD7vJ6HoBx&#10;17A4rzcdGXtVNHq4KUZUHGR9pfBT4nyeIpLGG92qkafLsbhjggDH4HnueOK+kPCGoWsWmtPKBlun&#10;tz/n6fpX54/AHx9dQaWbm8mMbM+5Y2cjZg/KOmeQQB6duxP0Zofx4f8AsOGC8ljMiphOTjkZBx36&#10;dM9vrXbh8ReC5tzzcThpRqWWx71q/iO2tAx8zPfcPbH/ANaud1SW31WHDSbi46sO3Uf59a8zk8fT&#10;a+Ujstx2kFpFyw5yfTr+gPpXXeHPEdhDpjXV0d5WPOSR/LH+faumNRSOf2coMq3uk2enytfXmI4U&#10;XMh4zjGB26kfkPxFeYfE74bnxpq7avJbNIzEQ21spOF5GCeOPbn+LHqRq+JfizY61rP9lC73lnO2&#10;ONvvEDI/P+WO1eq+ANBTVrUahqGnL5aJhcrySe3+ODg471laFb3TXmlRPHfDXwYm8G6dHE1ria4X&#10;5hJn5eeTk5wenfp+Y0oWv/D1vmObO3Bk56YwccD6j/8AVXr3i0abFHmS1KyP8isxHy49+f8APp1r&#10;znxtpUYtWTTtkbSfMcRjc358fl7fhXs+WOgRqOW50Xwm8Tre3CzrJukLY4PCjoOvf+deqzSM0Ecs&#10;hbp0z3xXgPwzv28Oammmw7j5mdzH+9kDPoB/TGMYr2nR799Rh2FGZmXoq5PH8qunL3TGp7szmPGs&#10;s8UrC1Dbmz5I656jt/Suft/DNzqlsqXgY5yTuJ6/5/rXomteGmuiJ5woPUnbyRnr0ptp4ejt1DAh&#10;t3P3Rx268/5NDjzApaEPgnwdZW8AeeA56YKj19u/+eK2Lnw9atdIDGvu3HzVteHdL8uLarsVHG3+&#10;natKXS1MhPlKPmrVGfMzz/x34DsNQ0xYfsysNvKsuR27fnXz0/7OttN4rm1Ca2Xc02WHODxxwPQ9&#10;APqMZr6/1fR/PtDuAH90H/P0rnLTwWsMhdrf5m67V64/D/8AVUSpxn8SNYVpw2Z863nwRm0WdJdO&#10;kXczjc3ljg9M9e2cj+Y7as/hm40TTIrWeJZH27ZJFU7jz0z2/X1HevavEvhNZDuEe1lX5SuP8+vv&#10;XN6zoai28qf5mJwfr+n+HHOaXs4x0Rr7Ry1Z853mlXEur/voPLXd1ZThT94n2wDnvXqXw7gi0qyV&#10;D5f+zGy5Ydvr0zzjvWh4g8Lae0HnvaqoUDDrwRyB2HfpjpWVplhfadG1no4yytlIzj1zkkYxx7Y/&#10;kM4x9mypS5kXPGD6PdQfvkEf9793yeOMH6noe5FcF4m0/wAMWGmSTKI2KSZ27iRG4bHIPpk4PfsB&#10;g12Gr+GdQvGI1OaY3DffVfmCHnPQnjp9O3rXK+OfAWrXejGOW1uNqgtt52rwTkenrnj1yM8k9b6D&#10;ptcyucv4S+JnhXw3rUN6l5CjbgrfvMlTngHIHP8Aj1yAa9Aufidp+p3yj+0I5Y5owVZWLHt+I6//&#10;AK6+S/jD4T8QaJbTS6RZy27Wsn+sO4eWvzYOccnGQT2Oe5yPO4P2nPFfgItYTX7SGOZl3SRsWz7A&#10;9B19ccgDtXF9a5XaSOuWHb1P0HsPFen6LqRvzOskIIHl+d3J/h5HNdLZ+Po75ftkDKI15VV74Iz1&#10;HpjHfOeM18G/D39pO78easthq1zPFDt+ZU+UFecH/wCuSOnocV7t4f8AiRc6g629r4mhW3j/ANWI&#10;1O0ZcAEk4ZjjABGeeeScV0U8RGWxzyw53nxT+NENrD9jgkzKV+Vhj1Az12/r+Hrxdh4laaaI222S&#10;6k58tssBnOPQeuPT2ri7vX/7X8ReTPew3XnyBY3idjnJPJ4O0d84HXpkHHeaQ+laCqSzX8cz5Vna&#10;EbpPXr9D1Izz9alVJSle5fs1GJ0mrfBuLxvp/wDbHiHbJIqbF3Lnyx14HHbAyO314+Uf2nf2R4Zl&#10;uNT0fTJGkXB8zyxwNucDoM888nuMdK+3/DvxB8K/2Gr3txHv2fd8k8+ygjnsOnfkjmuM+I15pGuJ&#10;PFbmVWWPzN6s/wAi4Jx82cHBx1z6dzV1qNOtHzFh8RUpz5WtD8ede8Oap4L8af2Utq65fCpL8m7o&#10;OeR3PTjr75r6Y+CeieIrnwqtxf2UO1oyTJKwKnjnjq3pxn61zP7SvgfQdM+JscoLKEuBukaNtzNu&#10;DEZ47HjA+nc19UfAH4c2esfDW1nt7Vo1kQFHVfTgtzjPTp7DocZ8vD05SnY769SEY6nwx+0dot7Y&#10;38tzPp0i28bfu5mwwf8Au49Byfl7Ad+3J/B3UGHiCPUNMgXdJ/qzNtAVQMnP93Ptk545NfcX7Sf7&#10;Jmj+JNMvNTk/1yxt88yth+QxHXjp2Htx1HwX4Pj1H4f/ABButEuIX2xSEKjRFiMZ9/8AEY496zqx&#10;lTqWZrSkpQXY+/Pgl4w1+LSbGKx1RNrSZZEVsuuMM2Bk4zkZIGe/AAP0HqPxb18eH0h1CKMhogdx&#10;xkjPJ6/dx656/l82/BbUJh4XtTpllMkzJ++umU8dNoTI57DOMA5A46v+JvxB1mxlm0tYpo49uWYu&#10;F3Lg9RyDgDjg84zyOOylU9nT1Zy1qcZVNjovE3xhjtfFi3ml3LSO0ysqsxIBxww+XH4nt1wRXsfw&#10;x+O97rGkC0uZgjgYO9x8mcnjcPy6nOepJr4lHiO61fX4AtnJF826dpnJMh3YP3vQ56c/QYr3L4eX&#10;mpXWgRGwsLiG2jUM0sWcsOMHp82T8vI7DtwCjWlzMzqUYH1Ba6lcX95bXt0/nmRl+WMlsLnnnPr0&#10;5APPPFdLrrPp+lZ08eWR991YgqME9fwGcZ/w82+D/imC7tFWNkjjiUbvOX5jwOxwRwO+TxnAq98Z&#10;PEup3ehyWOi5ztw7QwMOB053AY9l5/ICvQjL922cfs3z2MjxH8SLy8i/s+1vVt445P8ASCFKuMD6&#10;57deK8yTxD4dfxHJcXlzsTzGDSSYBfGehOM4J/MHPpXnd/4y1hdfm0fUNV3JNJtkWJsK2H+Un5Mk&#10;djyRz2rqYNDtbe2h1FbdmYMjKkRdnc4BIDk57HJ6duMAjjlUc9zp5F6HtFn8UPslivhzw/50O5dz&#10;SMu0qcjPsoGM9R0HQGug8O614mFxta782UcbYFyVPXb74JPtwMnJ58c8E+HvFXifVYYLYNZ7sf6P&#10;CCckg5DSZHAz78tkEjkfRmk+BPEWl6FGtpK27apDKu0kYzjk849f1FdFPmnqYVeWLsef+N9G8Z6v&#10;eNbS3y2UkzD99IoUgH0I6dPxJ9q898R+ELKzhZvsVzqEyngwRtIqgDo3QYHTp39zXu8nwsPiHUxc&#10;ahcSThJPuvMRnBHHUAD15PPUYwa7/wAK/CyzltDBBpcKbUwrNEGJx0JY8t07+ntVOj7S+pH1jksf&#10;BUnjDWPhr4nh8T+LdAmt7XzAVRpsj1ycdCAff6k4r2yw/aF0O/gtdsnkQ3EQaJFjIDfdwDyOeo9P&#10;Wu5+P37NP9tQb5rWKbbysbDdswCRnI5AOPl4B684IrlvFPwUufB3guO8g0dfPS3zHH5Y+VsYB9Mc&#10;dPTA784Rp1qN0tjVSp1Dd+H9/b+ILpbzXdZhHnRqLe23AYzxwPfjoPT617fo2p6H4B0lLiRtzEAq&#10;snygDHb3/wA/X5O/Z00SfS7y48RfEa7lt2gkc2tvu2hVzkH5cFm4xznv9Tm/tCftN6s12um+B9Lv&#10;njj+aS6+zskabcHd0J6k4+Qcg84FaLEU6dNOW5k6TqSt0/A+ifHv7Q7Tztp1g2DsIExwQo56DI/M&#10;8e+eK8P+IfxJt7VmtLWc6hqErBoyJGZckn2w3/1/WvNvDXiO/wDFUsd3qN1JJlctcSSfKv8ADwpP&#10;zDvknn0JNa3jW90iwuotS0jUobrDL58kZLORgj72CAOvAGRt574iVac4m8aMacjuPhj4iMfnRaqP&#10;MumwzrIuAF9ffj+f4jYvDpuv60LK3gWRoyGVWjO4qMgdckDp6DnOTXAeDJrKSZbe0ZQysQ00nCp3&#10;IP07nJAOBj093+EvhTR5VWS3uUkkb77ydX7jPPP65rSneejJqaJswJPgdo2p6EyXt3IqhhIDDFuG&#10;9c8emOvtz+FfOP7Smj6/8ILiPXvDSSNDbyLvX+Aocc8jrg/UZ7dD+iK+GdOm05bWCzVc8Hyxjk9s&#10;9fT649K8m/aW/Z+0fx74SlttQtTIkkJQ/L7fiT7f1qsRh707xMaNZKVpHzL8PPFUXxr8Msdd1iLb&#10;5G6KOSXK5xxxz6dMH19z8YftZ+AbjQfHTroK27HklY23MW4BzjjBPoMYGcDkD6I8PXnhr4EeObjQ&#10;fEttGsX2g/ZzN/ECQCB6H6HkntivB/26PFuma54+judDMSxNCT5i5+UHHBGezZ7fXkc+XiJJ0tdz&#10;2MNC8jgfhz8MvEHjTxXbJe6ytnbyKUuZm4YAH6cEDHp06dCfsn4ZeGPC/gDww9p4ZndpbdZBNeXR&#10;yFxncecc4JPPfsOTXjn7CHwon8Y+JoL3WjJFYwriTc2DJwQUHHTkZyQOnHUj71n+GlpqmlrbeGvD&#10;z28CblWRVKggjqGbPT0GDWmEoylT5kZYmpCNS3/DHgHwa8TeMtW8bSJEZmhuJCWXz2XJPOMY+7xn&#10;3H6/Ren/AAv8Xa3ocjEtZ2+TgRSMrZz0B54yc5PXmuN8P+GfD3w68YQvD9njbdHJJPNjIbPUnAHU&#10;8nPvnPFe4y/Evwrb6dIIdWtZVjYF2jYbenQnoffnP07dtCmuX3mcFSV5aI8v+H/hXW7LxVcWkEMn&#10;krJsV5QWKjPVjzk+uR1BPoRk/H2SOGxktLuGWSZlKr8pH8R7DkDH0HP413Q8aWG+4ntrtF2zZXy1&#10;5z1yRx6Yzg8YxkYz5T8W/iLqWs3k2meHdG+YqN6t82MDgccHP+cHmrm4xptIKfNKpsfHfxav9b0a&#10;K8uktVt/vrI0j9crkqpbr1HryeTxivRP2BPG+laBex3GoXZuri6bAtOPLXPQMf8AHt2NcT8dvDni&#10;fxE8mnWtwVM0xLtHCo2hs4UYJbgH3Pauq+AXwZ8TfD/Q/tWlW01rIsod3mBMi/MvOfqQRnj5fxry&#10;ablTqX8z0qkYzpWZ+hTeMNa13TI7i55iaEbYYpCRx2wMH8eB09K83+NPgzx94i8NyPZqltatGRJn&#10;cMYb6HJPuvcDHOa9a/Zw8Hi+8E2+r+J7lry4ZQyRyfdj74wT16c8Yx7mt3416M0/hZ4LdYgwVtqs&#10;owODkntn6+vUZr25U/aUryfQ8eMuWsrdz8f3+F90P2l5rOW+aeSO8/eSNGWDHg/L/ePOMDB6e9fr&#10;D8BPD15ongizaZcf6MoMjLgYAH6c5znHXk18Q/D/AOEmv3f7UF1r+swReX9oZhJuw209efvcY6dD&#10;jv2+9PGPi7RPh/8ADZry9uY42gsdoRlxj5cZI7fl9K48BT5IymzoxdSVWSikeE/toftTaX8ONIk0&#10;99UC7O/mbfnK5C+vr07Z69a+Sf2f/DWrfGz4mv488T289xIlxvsIplLKil/vH8P/AK5rF+N3ivxF&#10;+0d8cJ9K0uO71GzW4VzZwsQoIz1P+1g45PGexyPqT9njwjJ8JdJSDU9JtbafyF2SNztBI4xzk4/D&#10;5uBjOM+d4itd7I05Y0qNlufQ3hHQrXwl4UWS6uEE21vL2lcDK5A6Yzn88VJZeLm+wbU3OCyhnzkI&#10;ckck5LEnjA6E+vFcTqnxI0iaGOxl1Npd+5Gfb98fdO3PAHA9ueKwY/EcdvatevfeSqxssW5/mAzj&#10;qTuJ5OBgdT6V3+0jHY4/Z82p6Vrfiy1hkWW5urgkZEcagc8ZGBjIBAz79Se1R+F72XXb/N1shg3M&#10;GeZsKCQOrEHPPH+FeX2vjOaa8EkpjZmkLFmkyVU9CXYKoHQ4+U+wzXRWfiXRDF9on1eGUocosM/y&#10;MfY5xnnHt7U41IyYculj12C40BYEX+0V4UD/AFZ9PpRXlv8AwnmpJ8kd6qqvCr53QenC0VfNEn2c&#10;j13xTfxqfLjm2t6f/XrL8JanJeySAthhJyF7ev8An0/E1a8ZM9zGXiCkFT8z8DPT9RWP4PWK1vlg&#10;jb78eN3XJx/gP5itLmMT0Q6dFcWAjaT+DDZ/z9PyrgfF1vHB5gZwvU4XqTng16VZsraYDt/g+b5u&#10;v6VwHjuFLlpEEYZl9Mf/AF+c/wBaJbBHcTw94mj+yxQKGx8p4Ytk+nTvj8ecdwOw06Dzol5OOrd+&#10;1cD4UiM5WOcMcSbRlcZPPI9TXomgwubRZJFO7b83r681K1sKWkie50+FodnzK397oRx06VnSwyRH&#10;yCPMA6NnBFa1w5ZsRkcdVbNZ8sEpbZs6fdxyKpiMvU40nsmt7hHVxuwxXj8a50QCCTaFwu7+Jv8A&#10;J7etdRqF4bUNDNGzKxyN3Y/41j6jBFMu/wCz7WB+b5cZ/D16/wD16mxSN7w3qEN1AunTttkj4Vuz&#10;CqXibQmmkYpGeufMx+v1z/nvUdhBC0MchmZW2ngN0PXH+e2K3RqNtqNo1tcKomjyf973p76B1OLa&#10;G80a6jEx8yGRsZ67fTI+vf8A+tU0ks1ncxiBG/1nzKWx/wDq5rW1uyMtrJAqe4HuD+Pv271j3V6G&#10;tI2nT7q4Yd859v8A9f6VL93Qe+p3dpbW93ZI4myzqCp3flXG/FWwkt7NpfJ3fJ93cBn/AOvjj8a1&#10;/Amu/ao1sp5OnMf0/wA4P41P8SY1l0/ypQGXa3UHPT2p6OJOzPm3StAdvFy6jhh5kjN5RYLycd8D&#10;OefzHYCvV9H0giH7Z5HzMAFG3ABA9s84PYdsd6yZNGsLe88xvLU+ZnbkZ+v5f5613XmWttpcMMRV&#10;/l3ZPYf0rGlHlub1KnNFEmhW8di8ZkUZ+4R6/wCf5Zrt9KxHbBguN3pn8v51yGiKLiMMo+XH3jjr&#10;+FdjYxmOABR/CPlro6GMie6O61YgdFzWBqEwJ2FGPcDPSt29JWDouWzXN6ncqrSMxwc/xDgj/wDX&#10;/npUklmxlY2Yw2TnHP8A+qpL+SPyd0v3c/l/n8qoxXjGCNWXb6/h6/nUN1qXluIZB948c9aALqiO&#10;Qqok9l29TWkVbysOv8PArJ0mVojudO3K4z/n1rUeVQhbzDj0z25/z+FABFGssiAtx0961Exs4H4g&#10;1m2igXA3cY5+Xsa0ovurj6k+lADjndnb154GfxozuHIwKMZG3pmjdnjPbj86AHDJ4A/T3pucjOPw&#10;Hej5QuBQp5b5uaAHfe5x1pAV2+/rS4PUt/31SjHBAJ9M0AIMn7xJ9acoJHzH6U0ZI+UZ9fegAE8C&#10;gB2Now27j60dBjNNUnqR/vUoG5sdd360AL/F935cfw0o/wA/40gZid2Oe1AY9M/doAcDngqfl6UD&#10;J+UD9KapPr7cg05SSckDNAAqnqT/AJ/z/OhkVj1PqTSgDODS4XGW9MGgCncx4Uhhnvt9azZ7mOOE&#10;7Vyy8fN7f5/z0q5qt1BGoJdeea5zU9QaNm8iXt3xz/n/AD3oAg164tFsmDxLu9emP84968r8caLb&#10;TCa7kO3c2GXHU545/E/nXpWoXPnxYWJsHIz+A9vpXJ69pzXBaJo9yk/3e/HPpUSNKb5ZHhHiI38U&#10;ksFsWj8tcbo5MkqeMjA6fN3x0HoKqaH4s1CSwW3uYPO2uu5d2GHPtkZ44wOnXB4r1HxV4LtGtPMQ&#10;bW24VvTA/TmvMvElve6GFZbLzIo1Zv3Y6+pHP/1+M8VzyjKOp3RlFxKvjbwVP4ms5ILK6W3kC4WA&#10;khRxgDOTkEfzHXFc5oPwpvdBvGuJZ2jbIPllSMnJ7+vTnH/1ujs9budQuI1e4VfMT5UwCBgnP1OD&#10;jocdOvI9E8IeHdPu4Vk16285DnczDJHA4GO3t2x2zioUI1JXRUqkoRM3wdr8ulWUKpPJ+7T95vb5&#10;uMcn1A69fpxgV1mieP8ARr9Pskx2FWwrNjByOn1x+HX0yOf8deC9N0a1/tLTl8xd25eTk85+nfOe&#10;MY79K8vi+K1l4T1ldL1GyZYy4CtgnZx09uRjB/qANHOVOVnsY8vtNUfSVlb6TqgbyJRnkrnGVyc8&#10;YP0/D1rnPFGkyxLJLPdyK2SN8fp/n1575zxVDwF4zb7RGQqhZU+YLJ9wdOQQOwUfh2616ENGi1CB&#10;RJOsiSc7W6AH/P8AnrWy9+OhjK8WfNXxIvdf0aaLxBp9rJIyqIpMZG7jHp689s8V8kfti+JNctZr&#10;fxU2nCyvGiJaSHdtKhsj7vRuew7c8nNfp3J8IdN1WwktEgH7xAfLk/vdSf8AGvDP2g/2O4fG3ha7&#10;0+7g3IobaNvMfboBjnJ46c9ua5cRh6lSOh1Ua1OMvePyluLrVNQsZdUsrtlX7UVaE564BznufmOR&#10;x69q+0P2B/DemeLPBVlJqcSXCtsUyNhisg3EYz1/Ikc188/FL4C634K0rVNPksWiuNLuN6+Wp2vG&#10;fXgDGMdeRnjrx71/wS3vp77w9JpuxmWSZDHtwQgB5HrnrwcE5z6586jFe0tI9Cs/3aaPtjxp4Lsr&#10;X4ZroN3ZmRVtzGzMPv55z05z/T8K8p+Fnh+Pw1r934RNsyW8knn265Bwu3GOevzDjnv78/THizR/&#10;tPgpS+GZYxt9v/1frj3rzGbRbKTWbO/hh2yRSYbapO5e5zntgd+PSvXxEbyjbyPJo1FzNMpfHyxX&#10;w34Nu9EM/lw3Wnll+XAUlQOgHHXPXt9c+Y/s4AaN44jt7WRSvkqf3n8A78ep/HIAx0rq/wBvrxnd&#10;6H4KTVbaVfMiZWToWX1Yj2H4HvXgf7MvxNl1X4jW8mnXnmW/2dFVlYEfKAST0J6DkY5A/Djxk4/W&#10;IrtY7MJHmw7l1P0w0WK3/seOa4n2nytxG3Jx9K8/+IFkbuaZZZ38naVaQAeh5/D8uO9dB4L1eTV9&#10;FjeWVVAjB+91/HNYPxQZJtHmgin2ttzuRuc8DIOf84616UtYnmxvGVjyPQPC1uPE9wbd90fXcOVX&#10;PXjPHJPIx0yckYG5a6IksTAq7RnG1Y2+aMY/X07demOa5O6mvtKv/KPElxLg+bwSCwPTpwAB3PP0&#10;r0LwX595brHdrs+XKtxz15yB3H8h1rCKjtY6KkXy3OPvbW8s7tra0uW8tWXa+4fJjPH+Rxz7Cr0l&#10;7ZJbxi5n+T+JncfLz6kEdsduvPArrtY8IsYnmkhCrJzvk7N2Jxz/AI/jXluv6XIL8QxzsFUlmZWK&#10;5x9O3y+gHPbrSlH2Y6f7zQ3vGGjR67JHNp7KzQbSnQZPBOPTPHQ544ri7vR7Gx12TUNH2xz4LyLn&#10;B3ep4/8Arfzrbs/EthoGkfa9U1qG3WBSf31wRtYdup55/wDHskA9PHvG/wC0H4YtdTuGhUzzLJ8r&#10;Ky8nHH+6Qc5GCewJIxXBiMdhaa1ep6FDAYit7qR9CeAfGczr9p1a5WNd7DbIMAc4BHXuD0z0HTmu&#10;kk/aS+Fngv8A5C2uwxs2FwzY+bGQOnXr3r4Z8VftD+KZopDpdzPDFv8A3pjkwpQn7px6c849Oeee&#10;LjufEvjO78+7uWaMvuZrmbhzkAgDGevH6Z5zXm1M+lHSnH5s9Glw/wA38SVvQ+9Nd/b4+FtnfMuj&#10;h9QYopU2sZwvXHJ/D29O2eS8c/t1azaWn27RdGVI/lGZJsnnOMAdexxyfw5HypL4stPBVg7WKRSX&#10;Ds2996cZJxxyAMMeo5xnHU1xOrePxrd2b++ldWQf89PlVe3KhSeuM4x1HoBw1c6zCpGydvRHdTyP&#10;A09bN+rPoj4h/tp+LdSljF3r8UULNu2wkIdueCDjnkjg4755FcB4s/a2uvs8UxvL/cFbe3nEEqTj&#10;opwTyCCc9PvV5Jrt299a7rrTYmZSrs6tlm+XA44Oec56c9zgVa8R+IPAF74chg0rT9t7C37zzlZg&#10;yc8nI6k49hjPBOK8+eIxFbWpJv5noU8PQpaQgl8jpoPjbZ6wrXhmkhZS37l5clf3Q5KcYG7PzccJ&#10;6EVDqnxR0eyO7Qdek/h3RjIKg5xgj5Tgk9+3XHXzW3uXa1kXEEaFcR7Yxk4AyBtB75YYGF3ehrDv&#10;59RsFl1WxEM0cJ+7tK5HplhjODnHXjvWXLGR0XaWh6Uvx91e1eRLfxBIE5Abb8w7HOPpwfQkVXtf&#10;2rPHGm3Elrba4WOf30hzlVx0HPA5Pvxn5q8lutZsNWQ6jDD5cjNgKOo9uTjt9TnNR2lhBc3X2tpj&#10;HuO5Srbc5HUDJyMH8PzFXyRiTdn1j4I/akiutGNtrdgvmSx48xc4wAPlIGDwMfUNzgHnIg/aWW3v&#10;3EerSNbtl0G5toUA47jjoPcc9Tx4JYay0UixDUllhaRfMaNwAh6gtjtjoCenc810fhpfDkxZtT1J&#10;GZX+7K3zDnJGMc46/wAs1EnKPVlRpxfRH0JbfHOw1TRY/N1jdNtQn5lO0jBGME99469cdeM0pPj/&#10;AOL4dObT18RCSOPHy7tpXB6/dyOM8Zxt5zkceDSeMvCluWsrXUt58vb5gUHdj3I56YOOBz3xXO6x&#10;8SYIr4RadfbnkAG5MkA4I/n2zjj3zVQlW7szlTo+R9JRftCeLNNtJGnvmjaTAZuFw3IBwcd1x97q&#10;W9Ku+D/iZ4/8ci5XR5vLeFVEihc5x1UEdMdgOcd8185W3jbWnm3QK03mcs0fmEMoAAH5jn647Gu4&#10;8F/Ee1t9LvJj4qh0meOMqiu5TcdrHHy5z1x8o6delaRlIlxjE7Cb9pLWLW8bQtahuVkhbb5h4xgl&#10;QRnA7cdO/TqLI+OeqBJAtw95HwceXgouSTzk9sY4PXjpx4lr/wASE1K8GoTy29xdK7GVmbDOwyM5&#10;PXOQRx36DAosvEd/e6hJ9mjCPzlui45ywzyeo9On1yc0g9nE9Y1L4pXE9q10lgrcAeWzH5G3cnGT&#10;0LfXlcYzisO3+L2rWBcw6bIymRzCi4IY7R1OOuOONvQYAGK5mzGrm2Wzn1Vkxyqso6EE8c+hAIHf&#10;rk1cF1aKiSyX0btuAljkVVJHTPUgkk55HA44qeYOTsal58ZtTvZfMtI57eYOSvUF17Agn+WMgjrw&#10;KwY/iTrGt+IGuJWmhneRQT5LblAI4J5II689fXNdTrdp4cg8P2t2ksMhdQhK9cHgY29FxjnGTgns&#10;M4Gtal/ZmmQXlpp8V9HtctJGu9hgY5I69unvjGM0+aPYPZy7m7c/EfUNFK3x1NZNqrumYEKDyQDt&#10;6ryQeOc4PbKX3x7Zo1hsbuQMzFNqfMQBx9cgD8AOvJNef2Wp6TrltMTbTOqoxy6LuHzdsDgE59vX&#10;gGh7Symu7c+FLeTzTMDt9/YnJxwOvQZ7HFMR2ifGbUdVnazk8QfJIwUwtIVAwRxwD6AYHp3zmrWs&#10;fFXU9EhU23iFrhpsbm84sCv5dSSwIPP1ribD4K6/r+pqf7Amt4ySVO3BYYHHPfHXv3rorb4JLp8T&#10;Wl9cvDdRx4Mc1wATzwAM+ox065HoaLwE4y7GzpXxv120jS6ub6CVVlVTHIAGCscY7FRwT6cc13UH&#10;xctrvTWlsLf7PLJb5WaHhmPfjJ/n34J6nyf/AIVtHpU2J7hpI9zGOVZgy8dzk8Hd2z29QaXxFp3i&#10;KSEQw2ssaxqP3w6y5HOPfgj3A7Zo06C5e56xp3xX1WC3t1l1sK0bcxxx/M4DY5wASCR9OMfWTUfi&#10;ro3im2i8rxPJazxsFaTlgOchh0PXgNkEZ7H7vi2jeENW1hbi8vNUWSKGNvNZQdxC4Y/Ko/H6DHbm&#10;XSvBUcAM0E9xcW+794y5+VSMfVj346EDjoKr5iUUuh6TcfEf4q6BHCbTxfJNGZFEMXnbuAWIBypH&#10;PPUHjB6YFdDpvx5+IGk3Edn4uNxKvlxmFpIipOejb/TB+93P158hsrvVJbY+HbC0e4ZXj+yyJcfv&#10;AoPA25J5G0cdM9eMC1FqfjPUVt9F1hZrPy4ysMjR5LsMZ5HOMn73VtzHjBNJMHGPY971n9oLxRpH&#10;kXFh4gvLWR02xruB+XGe59eOc/hxVvwr+0545kuJJpPEFvJuCjy7iNgVBUjJJ5yOfTk+hNeH6no3&#10;iS+3XN2xuoo0Aj8lc7dp5J2+nHJxzg8irS3F/AIBBYSrdSSbVZmIH05xuxwce/Oc817St0k/vJVG&#10;i94r7j3bxV8RNH+Jlj9n2WTmfzPOjWTqRg/73/AcZyMeteNTfsofDnX9UfWp91jLHcErHA6qOGzj&#10;q3UN6YwfcVd1fSNa0exlv7zSJI98YeGS3BLRhh+fLH3zu46VDbXWrWulxXuo3ksEzSERtLIMttbk&#10;4J+bBwCSSf1olWrTleUmONGjGNoxR7Z8Kp7DwdYwaXaahKy26qFcIG3AY4znHt0HGaufF3SvEHjw&#10;2934b1yOFkbazXMhUHjHBXB7Y/HHTNeD2XiSx8H3U1/JrTTBlkZYRIWO0AnGM/16nnvWh4S/aHs7&#10;a1kmj1Jp48sfLib5o8DkkDPHyjpj8q6I47ERjyX0OaeAoSlzW1NDxh8DviP4duU1Hw7dw3ETONzL&#10;MgYKQMcNnjIHAz97Pc5x/Afww+K6+IAdX0Oe1WCbOyGNdroSACNvDdjyTkHvhhVyT9pHUrmBb7Tt&#10;HluI4pGEZLbSp+mRzyfcj6VvaJ8XPE0mhx6xdyvbxoqlplVlK8cld3TO4nryOPXNxx1RO3Qn6jT5&#10;T6W+Efj2/wDAHhyO1t7ObhN23yzuX8DyT/Mn3qx8UvjhrF/oJlisJpNuP3PlncDkHv3OBzxwPavA&#10;v+F+69HbJJovi62u7gOuI1jAzkeueM4OO/04NVov2oPHdvqU2nTQKZDw0jQ7cj17DseBg4Geeh9D&#10;+3LR5bWOD+xLy5r3O5sPF+q+N4g50y6EfzqzRwt82fqfcenf1rqfBnwq0PVhFPqVvtbcHYszDPHX&#10;jGcjqSPYgYFeV6j8a/FcktqNFdQskipcPLCVRGIHLcnHJ5yMZHtWvF+0D4706+urfT9Nt7xWYGGS&#10;NcK6kAY65+U9jgA/XjOnm1O/71NlSymrH+G0j3HXPg5Y2uhrawQrJGRj5m4jGBnA7/l/M18K/t0f&#10;AfW9N1pdT0qxk/fy4LJBkfKPu9OhHPQ19FaP+058WV04bIY2hkw+51JG3Yp6Yzkkk8jOADzmtK21&#10;jxN8TrS5a80qN5o48y29xCMDGdv8wAMDj261XzTD1oWhF3Iw+V4ilK85Kx+bvhz4Ua5fjFxos8J2&#10;n5HUjdg9MkdufbgfSpb/AOG+tWbRWclpPEsZUbkjJLAscdOn4+nsSf0Kt/DemGfz7zTbWNoflmRb&#10;MbTg4BU4xn5cjHPXI4rVs9N8DaYIzbxaaW7yLbqCz45IAHvx3IJ69K8/69pZo9CWBXRnxb4P/Z68&#10;Q+MHiiOiXV4NoMitDIrL6PuK+g9B06+vvXw//YGgvRb3V9rk0NvCButeFbJOckY/AkH3HpX0TFGR&#10;oouLWSxs2+6GdPvLnB4OMdPasbVbFZLcXWleKFuWZctHFKGXpjkfMMEZ9c/lmZYmp0KpYanHcXwZ&#10;8HvBvhi0j0ibXlnWNVTas21iQOGwmC3BA5/Dirr6R4U8PytNd6HbyRR4MMkcXmN1IOD155HTpnpn&#10;FYkd/wCDLPypv+EUZ5d2JGaQlR7AZHOMe/5883421TV4daTUtDEljCpVm/eFsqfx6Ekg5BI57dc5&#10;4iUo6s0hh481kjtdW8a+Hb228rR9ZhtZOjC4tSWx83OMjGdoJ4x644rHj8WSaRcrNrevz+Xko81r&#10;GGVmBONwGMD154/n5d4g+K2oTsbzSjY3vlyMkkM1yw35b+AAYHAHBHQ8dea3h34v6Jqd1NG3hjUI&#10;bnGJIrqzDBmz3OM56cgnp06CuWVbXQ6I0bKzO68R+PPDE0ErTXep2twMiOW1jIUNjg4yc4/DrjnB&#10;Nc5oHiBNVtXtTfXreZkQ34Yo27ruwGxjGeoPI9jjLvb7Uby4bWtA0j7N5bMZrcQvtds8fd44wPyr&#10;R8MeJYVuVkbw7C2R+8t5GyEIHXp7EcYyOnoMeZylc35VGJbvLP8AaT8Ewyal4dks/E2lqxby47gf&#10;aUU8gEEfMQDjkE+vGK4hv2lvDdlr7WXi7w9faLqUOBNa3ELxZ6BgDjb178Y4HAHPpV3N4o1G8e48&#10;EacLRlb5YfMG3Pc4/MAeuRnFO1vXtP8AENh/ZXxH0bRbrcDHcJdWpSZHGP4h05yRg4+uarSxHvLW&#10;1yz4K/aH+GXi7S49PvfESxlfm8nUI/3Z5G3DDgHgDJPU9TkZ7i30z4NeLVA1Pw7p86yIyLJa4BwF&#10;x8vPTjp+PXIrwzS/hHaaRdHUPCcWn6raOm99PjnDSKMdVGckDA4Oensa1raaTTJZH0FZo/s7MZ9P&#10;ZfLdSCQMdOg/Tk9jWlOtUpk1KMKmh6c/wG/Z28RXAt9P1max3LgSSMGVMk456gc88gcV2Hw4/ZoT&#10;wFcC48Pa7DfWrYKhXG8cYIzj9fwPpXjXhPx9o2o67Hfy3i2l0w/eWt5giQZ5+Ysc8djzgc+ten+H&#10;fH+p2N79ktrdo0mTdG1tMdqMAOcZxg8+uOnPJr0sPmLpyu9TzcRl/NG0dD2jQGu9F/0OeF1MfVdv&#10;Xr34HsOw9ucdhpt9fXlgqQLgH7uT/Tt+VeTaL8bIo7RR4hKSbZNv2jbxt9GHqOnT8+/Z6R8UNOso&#10;FvIoxJaSEBpIW3YyBgkDoef17A5r6LD5pRqO0nY+dxGV1oapGX8Y/BupeIbKO4hDCRXyyrjdkJjr&#10;j+f68V+Yf7ZekeJfDHiWaa4LG3d28zA6ru2nt2wueoz+NfrbZatoXi+1ZbS9VmJ3KPT1GK+IP+Ci&#10;Pw2tBpl7qqW/y/Y5JJI9mc5JXjHQfPnv9zp3BmEadWjzwdx4Dnp1OWaseLfsPahYWWgMwlXmRWLl&#10;gOC204OfoOf/AK9fRPxX8W6R4g8Jx2sko8vbsDFjndgnA+XrjJJ7gfSvgP4V/FWfwBNNZWt0+5nK&#10;/IoBAyM/oPbkdcdPoj4S+J7n4n2yaNcySLJ9qDbXAw+V5H/j2OcZHBxxXHg637vlOvF0/eujzj4s&#10;/A7WPGPiS1vZbEraqzlpGztGRnP93Hv+FZ/wt8LXFp4qbTbCPbGJBu25yu4nB6Ad+n6ev2D8YPB+&#10;m+Gfh9JchVWR4h5jddjbeT3Pr68E+9fK/wALdbtrT4k3Ul+VZZ2CrG+CQxzzj9PTr2yaqpT5Kivu&#10;wp1ueGh9xfsd/Dez/s06oU3eY22PzIvmQcArxx154xjOeuRX1Vp3gSysrEzMOWXK8ev8+OPw/P55&#10;/Zk8Uab4f8OrZy3KrMmA0f3cNkcZPv8A5PWvatR+IjnRd0M6qy9V9P8A9ea9rD8qppI8PESlKs/U&#10;53x/pcRMlufmUDGRzx+X9cflz4L8U0i03SbhEvJI5FyS0LHKnOeg5+h7fgK674m/G82jzpcMVjZv&#10;llH4+vb/AB9civGfF/xC0vWLe6vdQlSPyQzKjnG49c4wf8r71z4ipA6MNSle7PiP9oTWdXbx5Nsk&#10;3/Z5RgKTgdSfrnkZ56DuMn079nbxv4plt40uGbasYZfmZWIwePYEMfb2554n4saFa3Ovya5fMyoz&#10;fvAx25UHGOcH9SRx+HrH7Mn9m69Y2txJabYxIu5FATcN5wW559AM87TxXk005T5r7nrVNKdux9bf&#10;s9+EFutDGp3yHzHUldy/MctncTk5yQSPT37+2+HfCtvdQJI67fLbJXqcc98c/wA68c8I+ONM0R10&#10;7Tpxs253NlRkAdD7kjrnk9+/tXgDUF1d1FtINu4EkduPYdv88V7lHljFI8OvKUpORm/FfQU/4Rec&#10;2tpuZI2HQAk8jHp/9evnHwJaW0PjdoLgr+7uvlzhcgngk988cYz6dOPqz4o2jTaVJZRMDujwzbvb&#10;p04/+tXgvhvwfH/wms2oXD5O1jKVU7WwOMdPp+PtU1o3kiqMrQaPbtF09ptNW1VPlEYC4GOw/wDr&#10;96ytc06x8PXCTk7fmPKtwv5nip9J8URaa/khW+VdvzDrxzXBfGD4jRuklvYy+Y3kbj5Y6Adv059j&#10;WspWiYRjJs9U8J/Ei1gsfs9xcgMnGC3+fy68Vxvxo+K+lf2RN592oCltv7zngYJAyOMe4OMe1eCr&#10;8XrjSrb7HDNunmUlT5pwhPXryDx19cdunl3jn4l6n4n1yLSGuJwrKd7GQYb0+8eRwCf5VhPExjE6&#10;qeGalcxvinqNx4q8dedZzs1qq7mK45IxnAHfjv8AQ9a9R8DeI9G0XTlswQ0kUZKlWB3HuM8dxz3w&#10;AMcCuY0DwfdaxN5EEW5fmMyxqQJcge4yMEjr+Hpq6X4dn0SZQ9uWMa/xDAC9McHpjPGMnn3rmhzR&#10;lc6ZWcUjTvdcv9YuQlrF8pyFVVCgMSeOew9fxPTm/wCHfB6jdqMryJJvV2UsdxznsSeev49ateGY&#10;NM1LHkvGv8LSfLz75x13YOfb3r0jQdM0NLP7UbdFaSPLFOh+memeDx0z+W8ablqzCU1HRHD3Wvah&#10;odubXyNjDBX0OcDcD+P+RmrS3lhrFkun6hYr9zzBNty3I4+p5z/TnjY8T6Xouo3aPZsvmeWV57g4&#10;OT1PX17fUU2LQJrML9stm8sFfMwe20ZHr/OrSlci8bXOL8R+K9Y8H+J9Pt44JLizkbKtnhc/Xvgn&#10;uMdOMGvW5NQsLrTbLXZo8/u/M2spXPyn2+o7ckjvXmPxliszBazq255pF2OsgynAxgH0O39M/wCy&#10;uq+Jb/Q/CMNneXGwwqVVtpZSqtz3PHTHfHqMCovyNp+RXKp8rW+p7Z8MNRgOplrGVi0zZ3bs4Hp/&#10;LivVGsSyq8+G2tu9c18ufsw/ESO51FtOuZd0hcMueQQRye+ecc/Q19PpraywrOSu4quF9M/5NdFO&#10;XNG5x1I8poNpGnmFo7lFY9cMO+2vn34raH/xWivbptC3HDKD8h45OMZHQZ9Pyr29dQnnmLL93p+v&#10;/wCr/Oa8k+Md3DbzXeoDav2dGbLL6dMfj+eDVVPhCnfYn0ueOXSodOVA3kx8npjjg/8A1+Kf8OpG&#10;sPEc91cgLskY7mY8/wCf16+1YfwXupNV02S4kO4tcfeDZGOePrnGPr9K6zxtpzeHtMmvYvkbZ8rR&#10;9Rzyfw6/nURd4qRpL4mdTr3jVbnRpLW3l/ePIfmOenT15x+uK+bPjF4Q1n4h6mdOsLhgiyeWdjEb&#10;iOcn9OwJGcHpVPS/jHqltq11cao8iwhsJHGvzbicYGQM84B/TPU+ofCdk19F1q4tw0s2B93IBxzj&#10;jt/nJGahyjWVi1GVHVo4T4d/sqaJo8EmpLZbrmE5mlXPzNnr7DgHtz7iuz0LSZNHv4re6dflkyA3&#10;rjH5fjXtVto8NhozBYfmlGcL2ridd8OrPK1ykP7wNgHHI/zz/wDWrRU4wWhn7Xm3N7QNKYQruG4O&#10;oIZu/wDnr6fnXQadpMkkgiYYXr/nNYeh3MiWkfnDbtwV3D9D+NbtprkbZdpFbtj8K0VuhizobHQI&#10;FC7V6VqRxeUoB/CufsfFUYH3t3GOB1q1c64fs5kxu77e9USbIvYoOjbR9Ky9d16CHrN8v+f/AK35&#10;1z2o+MEsjvlmUbeVX14rkdd8Vz3ryIZSBuyvsCce3bOf84HIaidpZ+MoBcExy5HX/wDVXQaXrzXm&#10;0o/XrivN/Cehy3585izZOMH6f5/zzXpWg6CltGuD0HPvzRHUHa5t2ZeQZJ4x196tEcZJ96it4wqh&#10;cfp0qbOeoqhIbgkYFBI/yKU49O9KR2NS0MaWOOfT86aB3/kadwBQBjhR+FACYx378e9BHfFKc4x/&#10;+qjjGd35UwEHQnP86PmwoBb8KUgk/MnUUHGDz60vUBOvH9aT3pSFIzn8aTJJ/DpRcBc98fSkBG3B&#10;P40DGaPm6EYovYA4H1oJB4NHIXjikyAP0p3ATHPXp7UHgZBoJOcCg59aYB3zj6UHijGRz6/nRk5o&#10;ATkCkJYDcV/+vRu9KD167qAAFRwD1oJ4wRQcnvimnjPy/pU3AUY6A9v4aTPOD+PHSlzx601m4IFM&#10;AJ7t1zzTSATg/l+NOJ/GkJbJy1MBuNxwew/yKaWCjnGBTmIIPH/16awCjkEdeKAAnvx79aaTz8vT&#10;69aUZB4NMeXy2y7ceuaVgGyoudyHaV/z+NRmeNSI5DtZvu5JweKmZlb7j5/rXM+PfFOi6Bot4+r3&#10;6WvlQNOsjMBtUA5fPHTGeuaXMkrsIqUnZHP/ABx+LXhj4aeFLjxF4i1KO0h8hlhkY8tLsLBcfxZ2&#10;nj1H0r4D+Ov7SniD4pX1zc+IJJrHT1ZZlsRcOsUihZAZZAvB5CjrgHbn72BY/a2+Oep/ETN3r07D&#10;S7BPs6QLIrRvdeYw3YHcJ93JyRgdzXz349+Ict4za/GiyWdxHLBHlWEcW6P5D04BY/d65xyQa+Rz&#10;LMZYibhT+H8z7TK8sp4emqlT4n+BseJINRvNfm0CLQlkNj/pVs2nq7tKolSFmPK/eCZJABXI4JGK&#10;4+3FxJrMNnqF217cQ26rpl7Gvl/2jZ5E7xjJADIG3Mcbw3+6RW14W0258M+EtUtbnVbW8vNNspP7&#10;LuGKlxYxSJOxfByxDRg4PVd5Xjkc7qOla/q8U3i/T7Nv9DtpUjtrpSuN0McXmAADLKbg7hjAaMkg&#10;AFR4/Me1ymXY6zJNaabBHqE8194h12OOWO1YS+TDEGdgo5YqBMvJzx904yw0PF2lXNlpLeHLO58u&#10;ePWJrOKZJWLXsYhiRGUDkgOZB/dIYEcCnw/CjV9Mez0rRZYke4uQLSWFd0omVvIVSV5GNhkz02lS&#10;AGBz6f4I+HumeOUbxBaGa8/sHXFsLLybjbILaCWBZpBubI3SXSfMeBtbkAjEyl1RUY9Gcz4PsvEU&#10;ljc2Wuaoki2UU0a2fmK0crJCsm1lX725reUEZOFB4wSR33gi21h9L0/w/aWzzWXht5HKyRNtu7x5&#10;RcRGQMSdkYkgZolIXdI6kgyAM3WvBmr6N4utfh/q8cJvo7SLUPECwyKqW0zRmP7MM5LDMsS4PJGe&#10;eWFVfCvii41X4pR+Ebu4uBHp+17mKGQrCrWl2uo3d6wztYSxpDCm7ALbR/DurO3Noac0Vqeb/Ev4&#10;g+KPHXjTT/hDoYubyG4N9dzG8UrHcyW261t3dshRGz28KsxIVSMHHJr0j4b6tYeAfhnZ6/qd0t/F&#10;4ZtFh0rTFkcqZWUATcDliGVuSOXBPDgDifBXhu/udO8Uf2V4fi/tzXr6Lwz4VijaZfs/mM0l2IMn&#10;A2K8Erbh8shbJwMHpvi1N4O8NW+kaPDdyT6do9pNdwW9nGp83Ms0Ub5PVm8oSqR2mXAwFqmrRSRi&#10;tamp5jJovjHUfEmtfEvxZ4lmvBqnzO5kV/tCQhfOZeQqRmRtrP8AwxjhWBO3r/DOvW3jfwRofhrR&#10;J5LXwxpc15q+qXH2UK2qzyMiAE5O6SSVZ2w+GjhjZAwAJrz7x14j1TVdAt/D3iFw02rRwgQ2LKY4&#10;441MksaHcf8AR441hLAEb/LjIOTgdL4k8MeJjoXhfQtHtLe3WHRY7y3sZL7asNnIv2k313LwqjEu&#10;N52ZkAwMZxUbqOoS5XJWL2reNtTbxJa+CPBnhq4Elsy3N/bW7bTFJKCRJNJvX9/IgVjuKlEwAqDc&#10;BwX7Q2razfXdromq6vLdazdTQPqk0KBobCEgJHBBkfM7c7WwoKqSAFwTt6l4x02BLTwh8ONKZtUv&#10;185mysWIfvyXU7NnYZHBlKAblAVMnykVes0/4Y+D/hvc3PjjxFcQ6xrkVu1zCurQ4t7ZpF3GZIxw&#10;qoAF+bc7eWBhYxtkUbRkpP8Ar+v6uVL348q/r+v6sX/gn8PfEPjNIU1Ge28M+HrCHy77UL2JpVWH&#10;kzFVbiToAXcswc/IFyWHXabo3gefXbqHxT4r1jWre2RhHDryrarKXjMS8QzeZaLGrZTIcMVcYJOw&#10;8fPd+M/G2l21xq2o3dlpN1uT+0NSm+yw+WGLeZHDwzMMsSFOVA2r1cryvibxz4C0bTrfwppviO+x&#10;GjLbtZxx2VuqvlSypn7VLvQYZmOSCeWVVBh67IIvl0uU/GWk+I/HF1ceCvDmkRtpvnvHNdR/aJpj&#10;biZsmUswj27g/wC7PG5WPGMme50HVvD3hO8l8N6hNJdi3e11K4jmViIflTd56y/PG3CeUgXADbiy&#10;ruOrpfhvx5qfhxdStPDd9q1lGpkaNV+x6VAvOTLLK6R5I3HgqOAdjZOCRUNhNf33gqzjWaBUddPe&#10;3uLezV+nzyjy1JGSApLALjbxzjrE392UjiNK8J6NeLba145EMsNuuLGxlQOkkhJAZgGRZAMEc9Sp&#10;JwOTp+KPHWgag9pqHizUl+wWTKtrbxtFHE5jUKQigBT/AHsxJlhgbRiqniPX7bxd4wsdE8OfD+8v&#10;msYoVmWFtryLG3zkjcRArn5NxxhcEDJ5ztS8PeIgJrVEhtJJkZxcfa90nkhBtHnndIUwT8kQVSRg&#10;8520/etzFx934TUn+Ilvbzx2Xhea3vV5Sa3gXyUXcM58plVjk+q7eRncMV2ngb47Xmnad/Z+ieEW&#10;ZBcobiSS4FsigoFUSSs5XGQOCvOPlVck15DbeFpLl7qysHaSwVvMvLjTUmNxcjIADOrD5eSdu4Dg&#10;9hinL4B1bT7DTb23SPTbeSFrqGaTzrhETq6xtESmfU5BBGDg81Ps6fQftJH0Zp2u+M/iBpU0FnfP&#10;bxqyG3XTLxQ0kjkxv5UShXYFsguzEbV5UYVa9e+D/jPxx8KdHubDXrGFrG83W1uZruW4luO/myPw&#10;pdQeEjQKikfMDyfmb4T6lbeDZGGntNArQvLG1jJIJr2VOq/KAEXOc8EA4UtxgdNb+OPiNcTPr9l4&#10;Uu5mnIa3jns5PMSPcM+XIyjcWPLMSSu0chVGVCUqMrxFUpxrRsz3XxV8JvDfxa0TVL2/1zWLfWtY&#10;tZLGzj03T1+0aj8rImn2zZ8qKMsytLIC25WAzk5PkHi39kHxD8GvDEPiDxHeq1xDGLS20m1sjciI&#10;eY0oF1Km6GR8j/VgsAsSh9uQK9Z+HllHBoiazL4pmXXIre1+7PI81vFInln7KsTFnZMADk5A4Yda&#10;vL8UfH9zq+sfs/8AxU8PTaL4Ys7CYSRzX9o1zcYP7h7lI95wA4couSzE5O0EV6NOUKkPe0ffz8zz&#10;ZxnSl7uq/TyPkfX/AB7qOni58ReMLhrplXzJIrSSN5HkYZ8xmcu0shU4Vi+1OAEwpWo/Huh+OfiX&#10;4hl+I+s+H76PfChj0ldR3STZ2JFHsXHlhUG4KwAVSuBsC7vVPi98BvC/w5ku9Z8FeJ7q7s7twLa8&#10;u7dJLy3zhIbeKOMhI5SMuHClvm+XBAJ8J0ifXG0+4sfDl/D5drJ5l9datqm+OO3KfP8AuVwN7EEk&#10;sXZuFOGzul+7oWrSV0afg/4p32iXs9h468WWem6UrPEPDGm3G6RN33WdlXAI645YnG7ca9Dt9Csv&#10;B3gP/hL/AIZa5cW+l6k0cbQ2Fsyy3DMq/u2kmxH5YJAJw+8naMnpg+A/gt4W8XSX3xJM5tbGRnEW&#10;yBHcoxOCr7GCOQNoAXcqL2yCMvxb8bfAPgHxDDp9vqlxcW6qscNnOyuZAkm6Hbt3PuDjOSYwDkBC&#10;NwItdLCl3ueo+G/iNfavqFzp/jCwj0+1ss2t5cQajJMIimM+ZJsGWJRVWNdmScDk4r2XwB8TfB+n&#10;26W9q/kMFb7NYTSMkkcf3VaUcfMx52nng4GF5+Y/B/7Uer+OvEdv4c8fLONBjLSXUNh5v2i2Rn8w&#10;uGiUBWEaom5sD94xPUk854m1r4l+AfiHN4c0mafXJPtgu/LWQMkUbQiSOWVwDiPbL/eUdyBnAuDl&#10;TfNExqQjU0Z+gulePtM1pVso5ppvK+UTqpWFADksp6Yzzng9setiHxHLGz2kcMkf3Q3mK28tjjGP&#10;cdBzgj6V89/B39ojwrq3gGDSri+1HXteuL5vMhhtxBaxQoqhYg/GIwy7hgbmwxwOcezaX4xtJ7bN&#10;7ayWkxBkktmHlySA/dI4DKm0gA8E46DOa9vC49uymzxcRgYq9kaUbXN9tcNJHJHJiTapG0AZAOTx&#10;2689euBibUfF0Ph5nS2lz8oEm4HK/TJ5IyMHrn8jjs91qGpRpF+7tbjAaOPcsajP3s+hBPJx6gnF&#10;N8XaJo9xp4TS9RWRTzJMq4ZiRjPYgZOOOgz34r1o1LxujyZU1GVmYXiD4qHV4vs91MeGIHmNu4HL&#10;HOO47HJBx15rxT9o/wAWW0OizXGnQJthiY/NkY55P3QCeM5J6468V0fxB8WackTacJ408tiFZFIy&#10;2ecjqeRk9COM9c188fHHxPqutwSPJK7QxRkR+aqqoYE9s89B+XuBXJiKnNTszqoU+Sehd+Bni/U9&#10;Tvlm1LUZYbWPcPLXhRznJ4Hv2PXtXtHgb4qHUPFskDX37piERRh3c7jgDcOcEknr24xgj5a+C+sJ&#10;qrnTbaJmYthlXJ3kjGOc9ie3evevgp8Mb3UfGP2jzpEi85TIWXCswOeCCQMAjvxxWVK6krFV+Xlb&#10;Z9jfDfGo6dHb3qyRq4BbcuM449Txweozkdewj+OXi1/D2jf2LpU6q0ke1pGkGAevp04/ziui0rSN&#10;P8JeBI75EO5Y/vMv3iPXueOv58dT43Fb+Jfid4lm0x4JJI/OIWPapO7I4GR9fTpnmvTqe7DlW7PN&#10;gry5nsbn7Onw81TxVr0eo6sjyZfzCzTHaDnrjt1+nWvsTRNLe10xYXUIqRj5Tj5RXD/B/wCG6eBP&#10;DVvZld8yriRupbnr7f59K2fE3xA07wvGVvrjcwUttXp0/wA/nW9GEaVPU5as3Unocl8WNaudNmaG&#10;O3UJ/Fu+Xr3ySP6+tef2niI3enzXF1chpmUose77x9frypOPYYFZPxZ+IOteOtTa20xlghjZmLYy&#10;8n09MgcH1BzVXwV4aFrNJeXcsjXEqfL5jHIb5RnnoTj8vpiplOTlobxjyxTNPTdUvb7U7e1sI9jt&#10;J85ZcbgCefp6/h06j6J+HNu8NtCrn5lUbmwMf4D9B+leT+APAV5c6mt5exMrMwcLzkDA6j/PPoa9&#10;z8J6RFZ2Xkx8Bfu8Hnj+dXRjKOrMK0uYvX+lCYEyEenQHt/n8qrWViBIsRXhccbT/k1vizSS33gk&#10;/L/FVJEjiusxnjv/APrrcxua2lWSxwjAw3XpVhocHNFmojTaOOKcJEZtvbtQSDwq6eo681X+xxqu&#10;/Z/9ercpIGSfxNVJ59rEn5vwzQBR1WzhPznae5PrXB+KkijikXAVV/iJ4HXn/Peuu1bVEUMqH+Hl&#10;R1rhfFcks7eQYmEYbLH/AIF04+n4cUmaRMPWJormFba0VtkQ++cjp3/OqujaDqE+6a2xCrNjCggt&#10;z97J/Dj/AArSsrSWRGhNntUAKG9QBW5o+kwWoD3AI287VXFRuVch0XRLOw+cRM8nUtJnrz/nrxVX&#10;xzJpdjaN9vVVCqSFODyFyM9Pb/OKseINVGnJJIJY4VVtwZ2x+P4f/r4rxn4qay1+nmT6oPJ5G3zM&#10;lu56EZ79e3pnIqUuSI6ceaR5b8b7yHxDDdw6fDDDbq7AKOQ3v3AIGRzxx75Hzz4k+Alp4uu4Tptu&#10;VVeZPLUZbuAMH16nPGcnpX0R4r/smTTmubiGRo40byzv+aTGSMHpjGOffnjFYfhvVNPF/HC9p9nj&#10;YYWTy8s/sDnCknGcj29cebUjGpL3j0oycYux5mf2XbPw/okOoOWM8Cfu4bNSZDjOM4GfxOB74qre&#10;35Fl/YbySW9xGojbzo/vAAdNp69OxI6HA4r6UF14Wg0NrlIPtE7KxWNudxAGS3THGfoK+Z/2iEkk&#10;1WL7M6W7SM37qGQhow2SeM99+e+cc9M1nUpRp7dTSjP2hgp4/wBc8DeKWsllE2393NNGBtK44wGH&#10;oTgHpz2FdHB8cL+K9UqLnyZdqND97AwMhm6cjPGMgfjXEaFp8fiNm02R/Mk8ovG90wwVOTnv1H5c&#10;9+a3bz4Sa/o+lx3trDcTSFyBbxkbic53DJOR0J7Y7VhH2iNWqfU91+F3xDtb64i1G4jWNvLDeWqA&#10;ZPoSeAMnoDjArpvHOrWcmiSapPbKEYFpNsgO1TyQRjnsABwOa+a/C/hn4g+DJW1e+muoJGVXWKHJ&#10;7kc9ehwc574roIfiN4z1OyNrq1x8rklZhj5mBzjAHHf5uoBz1rqp1ny2Zzyp80ro4H4jWR8c/EKy&#10;sLDTJls1bIk8kK03I6E43sN+SeeueuMfoJ+zR8JILTwRbw3digjSMBUVT8y4zgd+v+fT4o8M2ura&#10;b43sdQ8YXqzQ7lbzHYiMsG4yPTv7Y7V+i/wK1q0ufCVuroqgRhSqrjHYjGPX/GngFzSbe5njptKy&#10;ON+OPhXSdM8JXRt9MTcsJII4z+o5+nOfqa/Fj4o3cOkftBapDMmP9I/dlcbfr8v4c9+PWv3T+P8A&#10;pVpdeDp5mddvls3PIxjr71+IH7X+nNoH7QBhiG12clmXAJbeeMDoegx1wBU5ouWUWa5dJuG59ffs&#10;hy3Xifw+lsk0zSLCPMb+4RwO/U55Y8c8YBO7328+Buna1AC9mskcnzM2BlnwRnOOuDkNnPOCRXgv&#10;7Auu6Fp+l+Uqs0jIpjt1YthhkH9MHpkcdcYr66sfiDYLAscNoPMyRu37jnHQevfjn1rbDxpyp+8R&#10;iJSjU0PCPFX7MFhZahDqVxZRxANl42+V3wSce+DgensMcbur+DJfCfhWa4mtkFhDHt2vKAjKASM8&#10;5zj0w3T2r1Dxtry39vGE1PbIF/cscDntnCnP59PTmvPfiBF9vsGiV2uGdW5mztK4598cfQj053U6&#10;dON7GftJS3PJD8dtR0jULfR7WHYjcYWILxkj7359umOOa9NsvHWoa94bmsnkjjjmVx9qVd3Byflz&#10;1PuRwTkds+bfFLwL4wvLKPUZxDbrC7bFWLbI+WY5BOehI7DkY56nh9Pm+IWnaZNJeakEtfO8tZIY&#10;zIwHHT8O/wD9cjm55R0dzbljLY0fG/hjw/pniorb6z5k20fKrtuzjnlsYGc+uc4xgEV6F4E1PRdO&#10;srWw1C9+1GZAq7ot2Bk8A9ecd+CF7858dmu9MutPkkkgZrw9Li4kbcWO4r83bk5I6nnPAxXE/wDC&#10;4/E/h3XTNHauyQuVDbM7gHOWXjpz0K9B3GRWTq+zZpySkj9HvgPpNq+pNIJUZ2yFj4yOcZ575PXH&#10;Q+1er6r5McDPfzyKrD/UxsFB/Mepr5C/ZG/aFvLyGOXXpkWWTLLHLgkHIHXpjdj6kZ9cfTmn63Ye&#10;In/tC5l+0L5e5DuG1vfk/XrjH1NepQqRlTVjzK0JRl7x2ngixsLhVuLe2jXgfdXGPy6/y/Su2hgi&#10;tohICqqyjOK4PStWSC18yxZFjLAM3PH49D9avar49itNFaS4ljVRw3fjIH6Ej/69b3RzWYePbiz2&#10;+XKVK7wVD8jd1/Pj/Pfy79pH4oxaB4ZhhsCrXRT5A/RR9c8HH6+nbK+KXxptFs7Zbe7O+Y9A3JbB&#10;B544yP6Dk8ed+LNQT4keJ7Lw+t2s0heMSYHCgjkDJ9eevfg9cYVKvu2judFOlf3mdl8D9KtRpQ1D&#10;X447y+uGywmjDKODjAYc474BHHtXWXnwRufGYM7eF7aC3ZgF81QNuCOVAOAc/ljoeK6T4ceHtA8J&#10;WMcf2tWfyFErsAccdc/56118Xi/TSj6fZXAZ85XLcn6e9aRprl94mUnzaHg3i39n3SU0uTT4dKS0&#10;jVlVrgANvULgHnJbsMn8PSvEfjP8Hfsmjyf8IleeZdDGd0RYFuPlPJxxngHAP519gateyX17JazL&#10;HJH1O1c4Ppjn0/yc1yPjXwZZatYSTWtusZjXEYCDgnH5HHHH456VnUoxkvdNqdeS0bPjH4fHxTpO&#10;rR2Pim3nhZUA424wM9R69Op6EjjpX0H8M/HtpoUeBO8WGxKWHL5zzwDgZGePXrWNe+AL3StZWb7M&#10;ymWbGI/l3DAOMgLkeuOlb2m2+maNcmC6trdt3LIWUhCOuDg49/qfU456cZx1TNqklUS0PTPBHxmk&#10;1O6W1t5VbaNuJAAQ3Genbn9K6L4j+PLe08JTT3cyNIsRAjZgMcenOeCK8q0DTvDt7fNdaUVs0kYl&#10;5N+4nA6j8W7nmoPil4T1q90me08DvcaldsvM9022KHPGcdz+vvxXVGU1TfU5XTj7RWdj86/+ClHx&#10;Jm0/x7Z6va/6PMJGSSJSNxXcSNwGD1J7ZNfNMnjW/wDFuo2N3qEmfJ/dszr2DcH5cdvQ8Y/L3j9v&#10;L9mnx54OvP8AhMPGmuz6lctOEWPcUjRT/CoxgDnvgnr358D0TR5IbGFnjVWaTJjmk6KB3+vP4fhX&#10;zuI0nqrH0GH5nG1z9Af2Atc0OK4s7vWJD5DRqsNnv2kycgZAXJPXHGeFORkivtrW/G93N4fke1tl&#10;htSp8lfMK9sdMDjIPb+ufy6/Zq8Ya54M1GHUr1We3jmV286Nl5yfm6c9MdCOD6V9qaR461nW5IdV&#10;8QTNIhZ1jijjIAGexyTjPHQj6HOPSwOI/dcp52Ioy9pdmR420bxL458axyTx7YY5P3Zh24QcHOR3&#10;J5yevTgVF47gPhcW/mW8iWkmzEk83yDaMnCjHzY3dsHp1NemaV4k0621C3m1GJXm2jar7fkHqMjG&#10;SO/07153+0/rcGuXdvbWt0qTeZGYdwG5jgAd+evXAAAIx3Ok4RjDmuZRlrbYpeCvEMLxR6JBqkhZ&#10;vmTzJCpb+HdjuBjqRkk/no+JNXsPDtneWMM1vtmh/wBZBn7hGR154HYY5B78V574F8HNDqb3GsC4&#10;3QybmVIT/eyO+Qp+7yD1GetcX+0l8aLvSbu18N+HrC4jZlAm2x/fB4UZH0z/APrBrP2nLTuzWMOa&#10;eh0fwy01PH3xQb7NazXEEUweZ2G1QudwAGMseOvb3zk/RGu6TpFvpTaDp11HHugCjapbcUO773JX&#10;nHQYBz14rx79lv4f+Jl0FfG/jG7khjuGd444YgqkZGAABz3zzgg9O52fF/xUtNF1KWwtLm6VUty8&#10;cax4aXgkKWx0yOOoHT+IiqjLloptbkVXKTdj7E+BEhsPhzblZItq/wB3pjaMdyAMY/D2xXn37Qv7&#10;QPhTwjbTRap4ritpVjbajTcKCDz25GM9scCvP/hF+0/4Yl+HZgGrRszZH7thkZUZ6/Tvnvz3PwT/&#10;AMFDfj/Z6z4kmsNB1R9zShS6OW2lTj7wODn+QrorYr2dFOOpjRwspSbbtY+kfh78Y/Cc3i648XRe&#10;KzeSTTMzSbW2hsLjGRk4x6DjGOoNM/al/a6l8URQ+B9EvrwyTfugq4PdM/LnrjPfPf1r4t+AuvSS&#10;20SR6wy/x4aQ7VY4O7HQYPOenFfXH7L/AMFYfEfj5fE+p2TaxdzRttae6MkaHOOeDnP06cDHArz6&#10;datUXIjslSjBc7Z6x+xz+zldjR4/EcelPYx3G2W41C+I86ctyzbuqD5eFHIHOQTXulx8KvCYkkeL&#10;U5ribyCV2rltxPPzEH6dcD09es8J/DnxJJbxPr86pGiqY7OBlCqR07enHU9/XNdZc6Y1tppsLXRk&#10;jQIR9e3X/PevUo0VGnY82dZyZ8t3vws8YXXjC31bRPD0ioFcGS5ucMeTkLxkHOOQO5+ta3iHwj4t&#10;g0wtPolvHGqMJJreNC5BU9S2WI5IJBzjOOtfTnhr4cRXqG7uLhl+b93t649M4rQ8Q/D/AEBbEpfo&#10;GXbk7gFHA/8A19BVRokqvLsfnxrE722rrp0NjObhZP7mdhBAJfkfTjnb3GK7Xwv4fnkP2I6ZCNzY&#10;ysBzu6A8rkj0JyeeOtesfEjQvhl4b137TFawpJJJiRl5JJ3ep5PBycf4HI1zxpHpVks/h7TnMSrj&#10;zXTLe7Yx6dW9MduaxjR9m22zodRy2RkJ8OIJ0Ew0uP5xu/12Ovtt4orMn+MXiFZ3W41FUkDESL5i&#10;/K2eRRVc1AP3h9A+LZYhatu+7yCu7BA9cf06VzvhiXfqkModmj8weWzN83H+TXVXkEOracI0QeYq&#10;5554rnf7Pl0298tEVWUhiu7j64GCOp5rql3OFSPUtLkLWhZgPTgH06/Tr+dcT4xnt5tQkh8tcs2G&#10;z2/L+XpXVaPfvLZ70lLZTr6H+veuF8X3CnUJNykfL8zEnj6Z/wAiqlsKOpa+GiJNNIjBRhjt3fj6&#10;9+nA/wADXothBtiP7tVG47W9PwFcF8LYJJLdn3/KX429+n59j+PHavQLZ1t7Lcx46e38qI7IJfEZ&#10;Oo3rQ3O/fxjDYOP1/wDr0/Tp475vMhfO3oaxtcvil02eAx7gZ7e/+NSeGNRaPbcZ3LyemPx96W4G&#10;xqWmG6+Rl3bu3OfbHFYLzNZAw30R2/wvzyPeuutvKuo/OR+oyQ2Bj6+lYuu2BaOSOeHduO1coOQa&#10;TEZN7K32QXdirMob95GcgYx9PT/Diqr6nHOiyxM8bZ3BsjP5/wCNXtLlfTbhrNogVkztUgDJxjj1&#10;/n7mq+vaJ5Ra8sx82MvGzcE568g859qCiPTvE7T3TadqDbZFbG4t8rf59zUWr2vmTyA7lWP721uP&#10;r7flnn8K5fWrwfa2MTMsnRdpHy9fz57DnitvwNqUk04iusMrRlC3OWHb/P0/Gea7sVy9Sx4WZra/&#10;Fuh2yoxdevIz247+ldN4wu47nQhcRsDIq/NlsYPWs+Lw81vcPfO38R8oc9P8/wCT1rmfiB4tn0Nl&#10;haQ+TLtVlbopJAz7DNP4VqLl5nZHIeJNdRb6O0Zl3ed3Yc+uOw6fQfUiurtprq5ghlXd/q88Dg+3&#10;b/PSuT1e0t21SGG6MczNcK0ci4IIxnOfXj/D1Pe+H7Ozgs1kjjGwEiPJz+P0z2//AFVlTUm3qay5&#10;VBHTeDozcwxCRxg43fMRu98due1dnAAq4UD+WK5XQbyEybFxhYx+PFbct+kCHf8ALx8o/wA9q6N4&#10;mG4utXnlJsz2/OuVv5GlmWMDOWx0zgZ/H/P0xV7UtTNzJhn3burf5NVLZY7ubfhmUc8NmpGu5Lbg&#10;vjA/3Scf57fy61JLaJI6q555Ld/anNPHbRmMjA7bvp1qvaagLqZyyfdYDkdvXNAvMuxO8Y2MP93B&#10;qQTEHKsP93b+lForPyw+XBwV5pUtlaRTub6UCNDSsuu7AXnHfj/P4VpLwucH8+vtVPSogIsY3Dd1&#10;xz0q78y/Kxzt460AGSvDfw04AEbQcYFNGAvyN+C9qU8npn3NAC7lOcUinA3Ef7vtRjj5dvH+cUHH&#10;QjtQApx0C+3X9aUDHT1z9aQkZ2A/hSr93jt3x1oAX5TyXB74zRkenP8AOkO4nBOfwoQg/MH+bvQA&#10;uHYfMPT8aUBiQCOvpSEj7o6elBPPJ6/57UAKMEYwaXKgbSD1/KkzgbcjntS5+fG36igA7849T7Uu&#10;c5BPboaAeuz+dAwRz06f4UAOJ7t+lVb24KjIJ455ParAG4ZzVS+jPls2fbmgDntc1YhWD/wjkKff&#10;/PeuI1HWbqO6Yq7sv3kO3vwa7670yLG2TblveuW8R6CDEzWqiPcG79f/AK3T3/Kkyo8vQzdI8UxT&#10;v5d5G2furxnb7fXPPtV9rmwuIi3mK4xwrDr05/z+lc1JZy6eNs7hcrhmU857fnWfe629n8hcKo/i&#10;7d6XMaW7G1r0UVzG0MCj5UOFVevHH6j/ADivO/E2ly3ypDEi/wAPyp2569R69OenHNakfjK4+3vH&#10;FcK25eEZu3PHPTPXI/8A16EFhPPCb+KZNu395uHQen+ff6VLtI0j7u555ZfDWz1W+iknxHNHk5BX&#10;DDAP8/fOM89a6GG4i8Kk2F0EzEud0mdpUcDkk+mOpOfbiptTuNP0xJLvUEZdzYUbiQ3oOM4yT1Ax&#10;x1yOOZ1XxPpy2LxzXhaGXJiWRhlW4GevHUcdDWdow23LfNJGb8T/AIp6VoukXN1Y3ccvlhmlRWLb&#10;SOueMEe/Tg/QfOA+MOnfEHxYsS2PkytJiFmXAUj1OOck/UEA9816jqPhSbXkl86OSS3kuNq7QRnI&#10;UDPt9DjrjttwW/Z9VbqbWdEtQphbJjki2ru7nBB2nb35xkHAOSeKrKpUN6cIx3PXv2dNb1TV9uie&#10;LtLeG6t5BHv+b5vvYwed3TPuST6ivoDw5ePDcLp80hZQT5bNjn2PJ5H+TXi3whsvsekRJJEpmt49&#10;sbx871wOOD8xGOe/t6es6FPbaiq3HKuF+YFee/Jz+Hpiu+j7sEmctV8x32myxSj+HhsfdGP5Vl+N&#10;IWR8lT5MyEMuBwfx9/w6VN4e1GEHybtj8p4lzzVnxTokur6K62Uqs3mblIH1/rW1+pzH56/tp6Pb&#10;+HfEMl/DbwNHcwtBNG0YO8Z45OORkc89egxXnP7An9m+C9al026uvLaO8KW8e4fMuTzkHaeOTjnG&#10;DxkGvd/+Cgnw21C58Ealq+kSf6ZCnnI8a7SQMdu/3QPTn6A/D/wA+Kj2njqNri6kjk4jmXdkJKOd&#10;x4HfHtz6ivFxDVOtqj2cMvaU077aH66eJfFCJ4FhuPM3IyLhWP0/zxz+XHA6fr1n/anmi++8rfuy&#10;uVycZBAHPUH25ridZ+JNxqfgyytbZpLjCp86LgBc8ZHfnGeory7xD8S9X0nxc13pkvmWpjwEbezI&#10;+dzfd+h7HHbOBnurV1zRa8jjp0HztF//AIKIeMDcfC++tWvPJkMAMimbjp1HU4PT3A78Y+fv2CZZ&#10;b+9iv4JmWaO7CtbTJnKDBzgfz/TGcRf8FC/ilrWuwmx0wTGOOEGSRGwGJwc9Tn29wc9ap/sZa1a6&#10;Dodqh+aWabLyN0AIxz155HP+T5deopYxM9LCU5RoNep+mfw98UO2kxb7nZGsahdzEE8f4/T04wQO&#10;lnv4Z4zDcLvZlxy2GT3/AM/nXmfhSW21XRbOSOZkZ1X7vzL04/UZ6n2ruz4p0XQrRIbkRyXO0Fhu&#10;Ugd8E/z4OPpXucy5dWeQ6cpS0MLUvh2mpu97BEBNxtVeQEycc9jkk/j2wSJLfxd4X8D6W1vrOo26&#10;yQodnmHn5eccA9AfSuN+Kf7SOm+HdMnltoGmbYxkkjjU7fQY9T19CfXGK+V/H/xf1f4h38kttJcQ&#10;hpMLDFuRk6k5IYgex6Y9OlePjM2w+Hfuas9nB5XXxK9/RH0h8X/2k9QvtOCeDUEyog3MOOMdenT8&#10;hjH1rw/xB+0Dr+oxXBklWOVWZWkIwgAJO0Dg+hyc/e9wD5bqvxPurOy8siSZ9+ZGuFDZUk8EngZH&#10;B4/Trx/irxnDeRK5nMc0gBJXcxPJGSTyME46gYA49PnMRmOJxEruR9Fhstw+Hja2vc7LVfiN4g1K&#10;RxrniOaSZn3KvmbQMZx3PYAnaDwcfw1ydvr/AJd88Ya1njVf3nzFx19scZx7ED3weC8TfFDStFR2&#10;XzXkcrucsCXYZyT8pzknJ74OD75elyeNdb06XxFp5ufJR23bVzgjOWbHzEYzz2J/CuT2cnqzu9pT&#10;j7qPTdS1qxRidQ1Hy/mwuWXMTep6jJBz155645y9K+ImsGaay8PahH9m8xl2w53MuMY9uO4GeG+p&#10;4m18N67q5F7d+XJD5fysEDEDuBx0yBjnB/UR2N5/wjzyLa3cO6ThWRmDjrwOOvXkEk9jnFVGCRPN&#10;J67HQeJ/FTWdy5v7+OQs+JI1XADcHGO3cjHQZyAOmfb6odRhV5LySNvMxvaMjdknI5654IwePY1z&#10;uo3Ophjql0qT7lGR1ZcnPHOCcgkdh1B6gSXNl4lbTvtzH7LbRxndsDAE+vp0/wA9ar2dw57HTa74&#10;vu9GMdrNdMYY2CyRtKMhQB2yOMdewrk/Efj28e52aNcMN33zwrL6jOc5G7+E9O1ZsA1fUpfKlkkk&#10;2OAFfDAnoO3bjIOOR371r7R9Sn80uEhj6FWyCXx7DPfucDnB6VUacY7kSqSfwmnaa/aaVpDnV9Wm&#10;EzLuWEOzZHTscfeXnjuAOlc+fGf9qSfZhfPHt+VNud3TGc/l9PwrN1W1j05/9IlaSRd20M2DwRkc&#10;H0/z0qha6Na390JY5xD5bZCr0HPH1rSMI7kOpPZHQX8d1axLPFdMIw+VZicE579gTyMdP1qle+M9&#10;VWEwI7fOuDuxjG0DPufy+pyRWxd6Tp0GkQ3Nrr21wufL3McHgH7vQk5POeMdOKjlstMfTjNLzcDq&#10;vIZs+2McEDg9eecVK5exUubo7HO6X8QPEtjetFJabd4xkR8HnjP0zjjGPzzuSeJWu7cLqN46llOw&#10;s7cEAj+n19OKx5YIbWRmbdu6LiM8L6fn61oWd+lzbRwy26ttUGTgqB69uuc/p+Okox3sZRlLZsNC&#10;uYX1Erq08rQtJ90/NnB9Djn656exNd8kXgyztFvbbRpplCjEzsBtYHJP3iORt/XrnnFg03T7bR/7&#10;Qtk8phyu3leOO45PXj8c4FV/CXiS+nvpUku/s8O7b5iov49egPsegrOXvbGkfcep0Fv8Zb7TLkW0&#10;WhW+d4IG3k9Bn2G3nPXIzkc557xVrPifUrpbzUNkazSHaq4CkZ2kDn8M8ZA9eTv6/wCHZpNPS80K&#10;L7V5kwZUikBYnH+yBluevb6c1Xg+HWseKViuNX8u2jUqWbcOPcZ6YznPTB4z0qVyrU0lzvqZ1vpr&#10;PZq9vukkjXcgjUnBHYZJ6c8/y61q2qePpFju9I0m7eFNpRvK525wCMD2GfU9Aa63wh4f+H+m2Ud9&#10;qWoruj28rIWU9MEZ28ZJGCMcdcZx09h8TLPTF/szRLCPypGBF0rBR3IJCgAnGR3PXBzis3LyHy2R&#10;xuhWmvzqmpavdTW7YGDIv3sbmwOecAgdexq54fRbPWvtM+nL/ek/fMFAB/vNxwPft+FXfHOq3+t+&#10;Z9pEazAmTzlCgsMn+76Y9T2HuPKNW8VXenXLLda9IqozNIVk5bqe2eTnHTrjHsRjKoKUuXVnq3jP&#10;4n6jcLNZ3iwwxeWcrCpyfm/iY43Z6dQMjjrXM6b8VfHGn3DaRE8M2neZuU7t4K5H549iOh9a4O18&#10;a+HMST+ILq+vPMyFPqcAEgnheM9j1GSeobBqmt6qY4vCttMIywUq3KrnHqT329s9e2K2jSilZoyl&#10;Wb1TPTLD4qSaNLcA6As1o0ZZmjgAHTbnjrx0HHGcYGc9F4X1nUdSsRq3gnRl+VQWuGTOPlweNuST&#10;g59DXA6H4E8f6Fbf2vrN66xzKqnbI38S9uRjhf06dK6DRYNc06yWw0MTLG7Mrfvg0akZ5+bPA/XP&#10;PPNQ40yoyqbnXax8R/jFpjxtfargb1RpI4wD14xkc4OOmR3A64dbTePfFE32/wAX+J5F0+TCqyzH&#10;YrNtyCw5PBySMgkDqTiuUgsvHFpe/ZH1IzPcLiRY9u5gcZIIGcDnJz2PTAJ9N8JWYXwDaprGtLaa&#10;et4BeIq7XYc5XLA8nGdzZ7DA5FOMYhKUnEtfDr4cfCrxFbXTeLfivJYtbXLCHzEZlIGPnOQCM7Tj&#10;GDgYPqeqv4PhlYz2I8PXV1q0MimO8+zRl0CjPzcYHBySOCAMDOcDrrmL9nnQvC9rPB8PYtUkMbRs&#10;6eXHu77sKOpwBztB9wWFV/hzY6fq2n/a/D+g/ZUtQXmt2QKV4OMZbcflP0wQOBXSoxVoqxyc03du&#10;5w/h79mzWdb1mbXdI1G403R7iJop0kuGTY3Kgn/Z2jrhs5rrPE37K/w5+H/hG11NfH80ktywDW0a&#10;K7TLwwToduAW4I6qM4Ga9G8PHUPGOp/2baeIzHo6HMlm2EkOCBu6HPp8xHY9jXaaN8C/gZo9rB4q&#10;1SSZRb3GyNN0n7tg3zHAYEdOABjjGPXop4aNRaL7znqYqdN2f4HkN1+zP4Au9P0+30rwtqFu8/lS&#10;wX/mMyHhVIO1cAEDoDweehOe88BfsL+G/FF5FNN4lmvrWOPYsaqQ27aMMxzySMZ6D5unTHrnifxL&#10;8D7PTYPB+veIQcKktoxuZQQjE7cDcODg5wTjgE9hV179o/wt4S8NqnwY0qzv3UKskKyBcNkAnvnH&#10;PU9Ont3Rw+Dpu87HDLFYqppBMd8PP2SPDfgywbTL3TIZIyZZVuJ5OzHv/dxx2z7AGuf8efBHwlZ+&#10;HbiHSdIs2vLKbzIWtvmY4bIOBj8uc98gHOHqfj/46+LDb3jeLlsI7ltwsYo9zRgjpyOfqQMA555A&#10;ydR8D3+ha9N4u8a+Nb+NNm8R20jeXIvIJO3li3bAwD07ZVT2DjaFPTuy4PEc15z+SOL/AGidAtdG&#10;0qHSNU15ZptQijlkhtmVWiYEnnkHGOSSBg7BwOD4eItelsoruLWDfpHGTDCu0FhjnPfnPXkkd8iv&#10;Q/iT4E+GPxT+IRuPB5uoWhj8xri6+TccjJyUPT7xwQQDt4BFaeg+PvCfgOz/ALKW6t5GkZkWSOEm&#10;EApg7i2ASB7HPBOc5ryKkYyqPoj1qUuSku54bBq/hW8mFxrmgXQbeQbfy2XHTII24A9ORwenSq8s&#10;vgCS+/tLT9KvLHcuSJCAzkkYJXpjBA69QCe1fVsvgT4fa7J/wkesX1mYPs/mLIqDa21gSPlGGOB9&#10;4dOMc81z3xl8N/Au7+C0l3pmgNd3mm3ALSWkm11w/wA44B6YBJxyMnB5FJ4WUYt3RX1qMpJWPDvB&#10;egp4+1NbHwHplxuijLXFvdS/LIFGQd2V4z0JwRjJIHTofiBoGi3Xw0t9dPjCWEWl1IG0yMxqyHPL&#10;NtOcg5zknnjAxgU/DfxXtvBHhhtP0nwlJdTx221d0LR3G0pyy8kBVx/d/vY7VXtvFXw98V+F4dIv&#10;LC8i1KG4cXVvcQloZGbaC+QwwPcKCQec8GseVcprzS5jg31XwndRwyafd3lxJuYMyzsCcAYQE+mC&#10;euO2Mg10Xhf4oa+tpHazaQVFm5jjupstJJ2A+YDOBjt69+D6T+z5+y/qMXiS7vPEcFh/wjckKT2o&#10;uI9jo2AF5K7sA56HOcZrrfCPw6+H1rf3niTxjPbraw3AS30/yhk7Tw+WxjKjtgcZI7E9jKyuHto8&#10;zseb+GPE+q+JNTm8M6l4fvhbzQ/6y2si2z5OoUddx59MjPTOOm8LfC/XtCmbUrTxk1xZSTKsztDt&#10;cjptYYGeMeozjGcGu18T/F+G2TT7vw54I/s63WORbi7ukHlsqnAwAOg9MAjPfv554u8YaX43mm06&#10;C/klure6UeXbxmOFlz1U428LjALY5AAzzWNSMaeidy6cpTd2rHsei2nhy58PxwWFu10rHO63lfKu&#10;ME85OGz9Oo6cVZXUvFWiWE17YWM3llDH/pHG5OhUkdTk9cjnPvnxd/Fd7pvhwaP4Fv1s+dkk/wAj&#10;KDjjJJyT7Yx7d66LSfFWo2PhZ5H8VTahKkeVaS1T5pM8Lg4C8fw4xjoR0rP2ly/Z2Own8UeI/F1g&#10;sGmvbsJo/wB4zQBt3b5WYc88ZBwOvQVD4M8PRQapDrPiDT1ZbRmJWG+VmHLEYwThsjGMknHHfPlf&#10;hqDxH471V3/tby7cTKj2sdvs3SFduQ23k9uSOpPHf0SPT30/SI5PD/in7PtYJci4mLMjZJ53A9cr&#10;0BIx3IqY6u7KlorHql38SPAUumCyg0ngZBjO5lUbW2nOPyPTuccmuTn1nS7tpDpXhi3htU+aSaMm&#10;Mh9vsACRx3OODjGAcXRr6NN0FxfyXk68i6aAKqfL3yT0x6kGti71Kaw0V9RvtXmlsdoE32RAq7ew&#10;yCMD06DJ7/erbm5tTLkUdgsfiN4cs55rCDw5fSPGzbZJM7QRj5iW98e/t1q1reo6FeWCvb2FrfTS&#10;ZUKt4F4ycHrnk8HJyAMjsB474z+Jsus6fNo3gH4eapqAmkaPzhPgL93lgDgde4xz3NZnwn+El1qc&#10;Hm+LGvLG4PzNawtvj6e4PPI5Uk/L14zWfNLY05I3Oxn8JRLqnmw+C47VZOHkVQS3GRg55Ax/9frS&#10;xeGtauHQT+K1s2LhfKk3KpQ5OfvZHXHII4JxgHF/W9M8NaBbK3hK8bzIsK8d7K7KHPQ8sOc9+vuB&#10;04vxf448fW9lNbzaXFcuGJt5FgRlbgZKgnO724xjrxms7WNOY0Ljwr42i1P7FpPj21uI43DzW9xd&#10;qSW6AenIB5+UYz1xVV/BPiOPXn1BGjhabd5iW98Dz34LD8V2H/DyKCz8Wa7r8fibxP4zuLGNDmWO&#10;xhZWKjjOC2046HnGMkdK9N8AeJ/h/eusUfiG6e53bd0671wOPm6DB5HPA/kA2dX9sPw50Q6j4htt&#10;VREOWupNPaSMdBxIo7D8iT6mpdC+KPgP4nSyaVda9bFVDNCxVfMdsDA3N82efQdO/NSaj8RPjM7y&#10;aH8NLq1jdV2yC4t8lwedy8kAjpjt25Oa5fRf2dtB13Xm8Y+JL7T7jWQDLJHDNJJsk65+U8dsbu49&#10;wBpGMX1MuaXY9EXwT4T0/ZPpkc8LdI3a3xjb1HHPYZ4/hHHHG0mneMmK6x4a+y6hLyfJuJkZiAcE&#10;MM8DjqQc9eec+Z3Gj/Fvwnqi3Z+ICfYfLyumR2+ST2weDnpkYDA57ndXcfD3xNtAtPH2m6xZNnb5&#10;n2ciMsNo3ZGRjjdggAc9gauMYxdmTUm3G5avNC8P/E1FtPEfhabR9SjYhLyzYsoOcHjPQ/gfx4rU&#10;8NWuv+CdUjsPEE8klozbbebaTjH8XAyD3xjk8cmsnWodO0fWI9Z0HxovlzNieS6VcKuR9704Hqfy&#10;HGxrl5410PTIZb6JL7S5FEkdzazCSIEjB4bkcn0/PqGoxW5leTtYm8WXEWjeI4otYSG40+8f5NUs&#10;JcGJc7v3gz14Bz7da7XwPp+ueHlih0y8jZWH+jtz5E8fPBBxg5+gx13V5d4i0LXfEfhF3sLP7ZA0&#10;fzRxsdyKe/DHI6EgAjvjJxV/4Fa14l8I6FDpcd9Jc2sZLG3vP+WeBn5WXjpxwO3pitqfLz3RnUv7&#10;M92gu73R/wDiaGKSwaMkXUMi/wCqbkBvdcjsB+RrF+Nfg7wx8TvAD6L4rCvJdbkjuo/laOTp971x&#10;z36dDjFRaF8TItX8u5SZpbYxsZIZPvxjAyv+0O9berjTrjSI9YtEVodqtJCuNo5yGAIPI5/yK9Cn&#10;L3XZnnz+JNo+EvjF/wAEw/EPgrXJfFPwz8Swa3p8m64jsZoysi4AJTHO7P6DnPXHpv7Mvwq1LQ2t&#10;7bXbBrC4ht8SblCbGHTBI+nfHH4D3TxERFP5sk8kdvhbhJA5O1SCGycHv65zgDvis691XTrdbO11&#10;+T/kJXEghkWMKUbd16jfnGe544znNbYetGlU97Yzr0pVafu7nC/tKz3j+HpNLhXeLjYvl7d3ykr/&#10;ABZ4yM8kfrXyf4P0qaP4oRrYqwjUbt6scrh24PA5xn3r6++Onh/VIdFjv9NgluoxPiQwtuaMMnDF&#10;cdc5PT04618t+ALq1Px2urBLVpM/ubVD8vmFTuLcjjOPrniuypUjWqJruccIOnS+R9OeBk1nRbhL&#10;m0Yw26oq4bkrhc9M+rY988ZyRXqVn4i1KXTZJftrLiMlvN3ZGCAcdeR1/wAKyfCvgX7P4It9RkdJ&#10;GaFH+XJX+8eOmArdPfmvM/H3iPU/CjT2lncMoWEhlPPzdO+MjPUdzk8V6HN7KneR5/L7SpZHN/HX&#10;x7NbSzo06x7SwkCZyc+hBHY//rwAPnvWfi7LbXEkbXZaNZN0i7uB83AIPtn+vHNbPjzU/EfjvxfH&#10;occE32dmLSZk+Z8jpyBjg9OAQelW/GP7PF7p3hZXtdMkkaePbNNufqPYgfyry6zlUk30R6lCMYxS&#10;e5534r8QzfEyWPQPD1o2flEjRodqL29MALn2x068e8/CD4V67o+lxppVlNHNFHujkOW2qcepCjgk&#10;jJPTvgmqn7OvwS0zw74rtUu7VRIZFDO+GYDHBwwGep5PX5sdDn7AsNF0HQ9LWNbSONmVFGw7WLEd&#10;F59cnHXk5x0rqwtFz1l0OfFV0nyrqfPNpea94avP7SvrqZVVvmZg3TPJBJOeT6nPBr6K+BXxf0iP&#10;TI/tN3sKKvJj2qcnJ4Pcc5/pzj5++ORt9GvLh0aKHcv/ACzkyCOQAeCQfz47Dv5l4a8e6vDLH4es&#10;N/lSNiRlk+Ygnrx1GM8YBHbgCtvaexkc/svbLQ+3Pit+0PokGmObfUEZ3Vl3ZxtI4z9O/qenWsn4&#10;WeJbLVrRrhhuuLpsqzfwjGOePl/HqBn1FeQ/Cr4fTeN1tTe3E27kAM5Xbjjpx2HpjHXkCvcfB/h6&#10;w8MapbQfZ2LL8o/3cZ79/wAenr1ropSqVJczOepGnRjy9TqJPCWp39rmMM3mR4yuQV/H/PauE8Z/&#10;DS4hSSXUWLb1IG8jOPTnt/MHHuPd9H1S1bSFedB8q8bR046V5d8ZNdRN1skzbmYhQqcew68D64ra&#10;pGPLqY0pe9ZHzN4l0mTQb6a9IY7t67f4SGBHtzyeOvXHbHPnwvIbn+3ruHb8w8m3PGcHgH2GPXjH&#10;1B9v0DwHqHjnUVnmi/0XzG8z5Rhvp2OAfYfTqOsufgpZXN0tobJfLVRzgZwO/v0H0HfnNcfsJS1W&#10;x2SxHLG19TxzwAt/bRLeG3KrIzBsx/MpxySAMjgfqfSneJdYYu1pBEJPMYBnVfmbnnp/Lvj6V7Xf&#10;+AtM8P2Js3gULJ97zGyRz0/QdPTtXnmoaXoq67HHJwomA+UgDcSflPHHbjgYrX2coqxnGfM7mF4A&#10;8D61LdfaZLhtiruZVYEljhQeOh5Pp17V6TLcPpFgw8mT5Vz8jZAUsT+PI9O/41v+ArDw8I2KttG1&#10;TtWX7uRwDyfw6dO9a2oaBBe+Yliq7Wz823tnpz6/j/hpCHKrmMql5Hm0c0Wq6ws8k+0gY25+7yCM&#10;9+n+ccnrTqttLZyRTxr8mQCqg84z+H09azb34a/2ewktbhlkkfKIrFfTnr/PP+NJvBPjJpcRyN5T&#10;DHynd7An9QenbjNL3o7IL36lTxfplh4g8L3Ftp96qsxw2+Qeo55zzz1xjnOK8C/aH+NOl6Z4QWyu&#10;rxWurWGQbWk2jgkEAjO7Pfn+LvXvvi/wTr1joskUSyMPJZdqoF3nvgn246HrX5v/ALbFp4j0jxLI&#10;LF/9ZgzeXHgc4B3Ljhj0/DtnaOXFN8vqdmHXNr2Pq79jrxPcSeJLXU/tO6KSEhWaQAbcLtyB7kYz&#10;z+hr7g0XVZZDays/ybcnnpkf4/yr4V/4JteF73VvCFpe3SrJNJGp3Ov5DpwoH69etfcnh3w/qU86&#10;2zK2FwD04Hvxz+f5V0YVS9mc2MtzJI6QSSD97Gq44yUrwP8Aap1bV9M0m8u9PhaTKjEan75BJA65&#10;64J6HAOK+ktN8OOpSOWQ7eevfnP+f6dK83/aI8DWUungOi7m+6dpPv3yK6KkW6bOejKMZ6nB/snX&#10;YvtCVyNzM44ZwW7dfp9Pzrsvjnd3Mmmtb2hX7pMnoB6H9f8ACsP9mLwenhieeORQ287t3JB44x7c&#10;f57afxb1iCCG+e4bdtjYjp78D/Iyazgv3VmXLWd0fJeq6vqGreKPs9sjeTNfeUzbOQo4LcckdfwP&#10;1FfUfwHFvp+hwTXu3bHCq/L/AA8ggdPf29hzXzLqmqWotTFo8ccdy00irIF5PLEn1GcoM5IGR0r0&#10;rwt4513TvCtrbRwyyvIrFdygZXHAJ4PPv2PbjHNRlZ6nVW97RH0tq3ju0LNsZdo6Dpj/AD/ntVXT&#10;/Fem3VwoKqO2WPUD8K8G0m88a604N3I8MXUl0I6HPIxj056fTmtyxuNYsG8wTFwp9+T6+/8An146&#10;fac2px+zPcLm800riHGWUD5evbtXPap4kj04lHlwuO/fB7fTH1P88Lwtr9xexEmRv++cAj/DP0/O&#10;q/i3y4IGKQq7cEdcA5H64zWnNpoSo9GdjoOsm7Cs21ccht3vk4rbudejhtdxnTb0LM3+eeteKaV4&#10;w1JHWyj+ZgcbQe2exzkL15rorC117W1w7tzj+EEAH35/n/hQpXDlNTXfE8L3CulwC27+Fv4f8/nU&#10;Gl2c+osss7Yj3YQLnO3p+fXv3+tVm+H2oW94tw8jsdxJ28f/AKx/h1Ndd4U0W5i2x3cJ3r2AHr0o&#10;SlLcPd6HUeDHtrZY02Lt4A+Xp+Nd/priRQQeStcho+ihNvlJ/u4FdVpcDxDYe2K0Rl10NVAoG4/y&#10;peFHXvTYyMYZu1K2SeB+dUMUAA5P15oxwCe/v1oVgDikzxgGpQAcY3EUAY/pRgZ5H60n3jwfbFDQ&#10;BgDpRxg4FBJHT9aN3HbpxVAG3J6U37w5NKWzwB/9ajdxg+lTIAJIPWkYDGKBjoT7+9G7nAH/ANak&#10;AYoUgH/Gky3BzQNucmn5AB+ZvkPNIRhs0pOeKTr0osDDrwKB93pQfU0jlevNLqAhDDp9OTRt4yO1&#10;BIXgUhJzt5oAUEjgnijg8j60ZAHA96a2Rziq8gDHPA6UZ6kGg8cE/wD1qGPY0kgAfKcAY70mSRgc&#10;dqQ8DA//AF0EDoR/9eqAAT0x1pOjZ3f+O0A/dZj3pB82WH60AIQc4I98UmQOBinZwPu8U3cRyPw6&#10;0ANJGfmx+NNl2kYYDnnk45pRIrOwB3HHSsbxP4gsdCg82/nCx5wxLcqegP0z71L2Dd2KPi/xKfDF&#10;nNe3rqLWOMvI3GAnfd6Yz19K+I/2p/2qrjxhqbaDBdodFsZitxdSZDSo6uD8/wB0jbtI9QQ3Ygei&#10;/tY/tETNfR+CPDl/mOWNpbidW3eWhBVoicgcggjJx83pgV8d/EfxlaadqX/CO3HhK1ure5z9mIkZ&#10;fOkXAkVHAxkEggHIJOejBD8vnGYyl+5pP1/yPrMky2MV7aqteg3XvB3ifxzeyTaPewyaDFbvJei5&#10;vgizW6eWjRAAEpcLMqyLwcb2PQEHzLxBq02nBvBUdot1bWtx5NhqUMX79bgMdokAIB5dVO4YG7aw&#10;5revtQv/AAndtot8bix0u8tHW6eSDy7iJX43MBlW4K57dwR0FLS7Hxfb6nfeEPEsn9rQ/wBmpcQ3&#10;kNqpM9vDM7mXnJBUjIxgMFGMDivA5vdR9Hy+8NtNQvNV1bwzDqemMzaj5sd1bzSMvm2rHZKysAQU&#10;CBlMfGAFI+TIGXbT6ho3iW78KaOyX62ni10uluIVLXUfnW7YbLf8tFO0rnbtQ5I3Db0Emi65q/iL&#10;TYNMm8u48u6isxYsA9tfrG80SIFAJ8yP5lYdcYUnNd08emSaHqPxKgjh+26xo9m+tWsmfM0++MJB&#10;lAABGZVtmJAwCcclQKS+Eb3ItHsrm31aHxnrWhouoXV9PNZaezZ2fuJSrtyfvg2865IUhsdi1aXw&#10;2v8AT/hT430nwWdTtLmTUtduheT2+biH7JHN9plj2g/Nl4ypxkkqO3ByZdY0q1+KGj6rZzNLpdt9&#10;itJLOGJvMW4kX7O6EYHCw28Zz03B2ViVasOLX7fQ/FV9qdpGY9Ws2MmnyeYQscjRxK6qe3yOGznk&#10;q3A3CpbDl6HR+Tq3iLxh4imudWuru6/tK/hbVrhs7JhNFFHKq7jtj37mBwdpII5AFc5P/aWi/EW4&#10;k0TQ86f4o1jT9Atg0zBTLKftH2c5XaVXfEGHHKqDnca3tI8RaT4I0zVLr+0YprfTby+2Mrlxehd9&#10;28TEZOGeFF7HbIyncNwPE3l+st14XTRruVoLjWtM1Rv9I3t50aSNskXaC7KIlwQOXB5bOBMSpe9o&#10;i0/jJLL4g+A/DXh3UonvIrW7E0e3b/plxHEt1IWxgFCFjXjOSMk4NYPjLTbu7gOjRusky2P2q+lk&#10;YK1rZwvLHbQhOMgolsq8k7gR1zhjTWunfGvwT8QJf9ItJNH1DVbOYRskrzyXsRRG4JOPLO3ChTuX&#10;OeTVCXx74s0bV9T8Q+JbDzv7aZ4LW3kWQZVGEUaDBIPzCYhVHPmg91xpy/18zPmSZUk8L2et/EfT&#10;/APnNDbaVBa2uvalEo3SSTEPLbKc4LkoxZlztERHRW3dD8ZdS1r4iaxqGv8AnfZbfVplaGx8vzJW&#10;0mzk8lEHUAzyRRAccpEOqliNzwhozax4y03wf4p1+RZ/C+h3mq67NdySLHYTXapHLlWGC8cc00jE&#10;HJZm6HBFf4xfEJ/FWmXOrWWhyWt9cLLqC2bMS7QpEs1nFx8wCQXNqqxjGHebAUEmo6pIu3c5D4We&#10;J7T4MeHl8T22mw3HiTWLhobeGaNpsOEKoqxk7SBuUM74AA2gFi7NF4j8Wv4NeLX/AIh3balq1+gl&#10;ttFS8Mkt8f8AnrI2MRR5OO5ZlJQgDfXSN8MrPQNOg1PXxEl9JZh7rzG+W1s0hMjAYUcGMrlwQNwW&#10;LKtjPK/Db4QeM/iv4s1H47tLbx+EbO6GnjXtQv2WIywKI1w+RuSI+XhAzBt0QwwJUaKPPdshyVOy&#10;XXQ3vDVn8Q/Hkq3vjvVTb3cduIrO3W13Q6fb70aGFYpUG3Jyw4dm3hiucGmWXwe+HV54le/0rVIN&#10;aulcHxDqt8rLZ2kxI2wCWSaNXmYqwwrEnY2QoTjE+Lfxll8K6g3w3+EWmG8vJsXN1r2oQoLrdysk&#10;u0swiD4OFfdIAc/KzYO74Iuz4PtLe++LHxD0vQfLZJbPSo447q4gQ4bcbfO1E6HdIpkPH7o8ClyS&#10;5b3Dni58tvUS48I6Xeamus6ppUd5LJIr6dMs+oXhK44wtxIIXJyMksAM5HHTaTw1r2rylPFGp3UU&#10;Ky+Ymnw6bAo3bdq+ZLG/3QT/AKpXxzjjkjRv/G/wx8Q2P9oXngHXLrRriSTa2v3Zs0nyGxIUikaZ&#10;nGBjEKJwGaLaMHnv+Ei+F+h6jJq3gZ4o55ZmM0mp2ds1rBGQCDEN8Cg4Vgf3eANp+bJrnfNJanTH&#10;lWqNTwn4QsVgS18NaRHcKkiSeXdWU/2XzBjM1w0K+XKwLNtWR/KX7uGy7VgeNdT0wFtAnuV1nxDN&#10;Mi3VzpukTywW+CSyx/IqSjAz0YA4PzYBVT8W/i1q0E0Gh6z8QNU06Rflj03TktLeTkHL3McpeYZy&#10;Bn5VXkLjisMeKptNIv8AVvElnp9zMFlj0u61KZTkFwplxCMjknBLEjv8xDTZlxl8joJ9MivdElt/&#10;G6afY2rkS2zXDEld2GYhd4JmYkDEcWANvAXaXxbe+sPC1/H5N08jQhDY6ddRvcyKyxjaxVYkx2/d&#10;oSQOSccviLfeLviJrn9sXNjb6hqF4WWEaXo6uoYBtwiRERZXAAIDsRks3yk7l3fEPh6XRNMjsPHH&#10;hyz0dTA0k2n3njIeZHuJzI8EDCZzxkgKcAD0IL5WTzqWxoeHfEXhYmG38Ya3rawyWommurjT3tZb&#10;nA3eWgnchh/00J+7kBemM0fFi3eaTT5fh/dtDA485pNXWGCFSdhYuFXJyTjcXbG7r1GXB4L0PU9R&#10;36LcTQhYIzNd2e9IuTgO5O2RyeflHzHGBnpXW+GPHcvgvU7a7ttcupbjTSTMp8OBm3hWAyAxO3DD&#10;HmsCDyMECq02Bt2ub1j408KxWX/CW2ENxDIFLy2un65dZMYdW2M0calQ2MZY5IH0avWPgLdeGviX&#10;rZ8I6x8PoLbWo7WO90FfEup3k63txbFiLcrja+7BHmXDBF2jAcKFr56s/iAPEep/ZdR8cx6SqTM0&#10;NvDocscnLb98pkn2pkhT/q3LEdMZFdb4c+LPinVvHLWnhqz1XxZqNos88rQzSpcS2m0bt4RQz8t1&#10;3DGVA6baui/ZzWlzGsvaQ0dvM7XRvFXjz4c/FLU9vjLw/o9yNb+2NqH2iCeK2aZ8ytEIoSpSMuyf&#10;MRkfdz0rB+NSeDtLuLz4geEtHbxNG+syXMF3daTJcWMN4fJ3lbazVY2Bdm2b2IVdoCkjjy7x78Vo&#10;PDGoQ6QnhTSdJvZA39paXZ6SEFsoEaxKjySIzSnY7PtUkk4POa9H8PnW/B+oap4a+IHgeGyuLq0j&#10;u7W3tZJLyCQlQACzO78IZRthIy+RuABqve3W1w5Yt+exg6J8V/j74l+H1/8AB/RZ1t7HVbG4m1B7&#10;Pw6lvO0MatNIiNkDdhWG1VLYGSp3GvLtK0651K8F9bWMel2EMTeTql9OWvLojsmdhL4zhfkHXBzw&#10;fW/G/hb9ofxxqOo634KezsEu4fs8cc1jHloWIXy47ffOUBwmWKqeOvr57P4A8Z3fhm8i8afEzVIf&#10;FUMkccPhP7N+8t4U3LM0r+asUJA2bFK7myMbMAtspc8VdmLjySehxcHhr4zWIurKDwvqui2klmyX&#10;lysCR/boHYZwqdSV2k8H7uewrT8N+LYPB2j6t4L8XeJiYwovZNGvZD9o1WdHSKOByGJ4EjvtPdHJ&#10;QECug8Hap8U/+Eb1fSNF+GX9pRWOnx3WpXE1w11MqxuMJNKpX7MnOSkflt/fbGGGJoXg/wACXdjc&#10;eKtU8E21nBMt5FYXQ1NJv9PWEyRoWnkVRFuwCUV+GID5xWid9zGzSsj0bwZ4zvLfWbzX/G/jGWzv&#10;NMWBNH0XQZIl0jTYowWETyq4V3+UgjJJJOc5Nes/Bv8Abf8Ah3dXiWnjTRI7jUrq6jCXV1cNdXM7&#10;McFiFTHcAAKAB+Z+TtE8VLpCjQvGFgj2ZaOdrUxSXMjKG3bU8s+WofPOCWbOCwGa7/RPi34RTTNH&#10;uvDQ1bR5rC58y1sZtNi/0y4LMSQyhF8tSI9qtvwSxycUc0qcromVOM42Z98t4h1DxBZprcFottZy&#10;Bf8AX2Plyv34QgsAOflAHb1rmNfWS606W1FtJbquZN1wf3pYYxwOFHcd+nU5rw34e/tn6nD4xbQf&#10;FunNcapLfQ295PqF95fkIMYOxQQRhshRge7Egn6j8M3WgeJ7eyksdV02WeaMGS1h+Zlb1yOgAz0X&#10;J3jGOSfZwWKVT3ZM8XGYN0/eR8n/ABD+H3jTxf4ta2g05oYY/nVpocN1IKqDxj3BIHTjiuR+K/wm&#10;8U6V4YksdSEkdmylRNDH7HIb9evUV9/2fwgi8RamoVIwVRVaRYRgcY7jnjP8+M4q74z/AGUdJ1fw&#10;1/ZIga5VWyvzFccdOc45478Hp2PpywcpU20zzY4mMKyTPzK/ZT+FTHx+sMp3QN91mkC9vUZycdgR&#10;1r7h0r4aweD5Y30yPdMGEpdmIDqQSx9eM+vbvznyvUfhE/wV+LFtcR2rxw3ExSXOCQD/ABZ6j8sc&#10;Z7AV9PX8Nre+FY9YXb5y25b5cMePug+vOBn8QOM1OGppwu90FapeTitixPrsWveHY/DFuzeb8scv&#10;UDoOMe2effHUHntPgd8JNI0MSa1qKx+YR8u6PlRjOBxz1/Cvmv4a/GKa917UdO0+WRmS68tvMb5Q&#10;oyAR09f8a94n+KC+CfDEUK3Ba4xuduMknk+ufp1OOgzXZRqU5y5mcdSMo+7E9E8d+MrfSNNe2tYz&#10;GPu7t21jz2/n+f4eL+IfE3/CWXLWtv5s00mQsaxhtvGOcjaDkdPUjoMZw9c8da742nmMq+XCq4Us&#10;x3MePlC857ZOcduuK7z4X+H4bXTEtks1Kq/3mxjp1x0yeR9PbrXP7SVkZ8vs46nPaB8Kdx8+7uBA&#10;ySK/HDYzwR7Hj/8AVxXW2GlaVFe21pbWgaX1bJPGQeSOuT9efwOhf2T75LBF2tMcblbkAgdicdj6&#10;9ORzXTeBvCcJiW5ETCTb827B+h4+taKFtiJSdjW8J6BJEPtVwnzdfm7Z/rXV2shiTyZGXjBP+FV7&#10;S3S0iBb72O3r/jVe/wBR8vCQt8wOW6f5/wD1VpsYNu+pt3Grrb2/l8n0zisi1vnkuldXyd393jNN&#10;ieS4kSLG4nn269auwWUVqjSzHLHpuphY0m1020IRTyO9V7fxJHJdbDKfbNc3rMkw3eXIQy/dxx71&#10;k6fqpF0pPmM24lu/Ocdzx9aTfKHLoeofbMxsM8Y4PtVe/nVImdfvNz34rPsdSBCguchMjpzRqN3m&#10;3byyFbtVEmXdSzTzeTH8pXjcBVe/0OS7fylOFGPu45+vrVm1jyBcXUmOfm3VfVDPAVgIX5cD5eTx&#10;QUYH9kKmImIULJhVx+pqXUDa20XmNJ0HPynrjtjrVy+glVtgiZVXBbbnJ9qy/EAn+ysRDxt6jn/P&#10;/wBajQo8h+MHjGCGKWEXLrvDYb2PcYPIAz6/gea4nTND0vWoTqd+eViypkYNvyegwOB0/PoT06zx&#10;T4E1TXdY827QpH5vH3eeeAMHqM9SCPT0roNF8CabouktNLYK0gTKxhTy2CcY9/oax5ZVJanTeMYn&#10;gHxN1O9t45YbXTN25t0IbIx834dDj35+tcVq2oGSzg1HWl2tGVEKWuGYnGAu45x+BPqehr0744eH&#10;PEAvFbS0Zd3G1o1Jb39u/PA9T0FcHbeB9S1S/jOoNLPIrDcsittYd8kdsEjjj8q5KkZXsdMbcpTH&#10;xE1/T9JK2OhKUWPMauuC+AM5+X/6xPHy9K5vXPCuseNoG8TapY5k8sGNjKBvIPYbu3BJxkYPBwCP&#10;Uh8LNWv7GNp7qTay/ubfIBZR/FgA8Ac9gccnkVzPjXSL/wAHaFIui3Cm4Ufdh+XjsCRwCc85OfT2&#10;j2bteV7FxlG/unjmsf2Noc8cNrpR+3xq3nNvwsLAZ3cH3bHXrngdfU/gfr+m3nk2+tWq3V7NPtG5&#10;t3ljksOMjue+eOQOM+E+LovGfiK7WW4i2zK295Y/mbBz0w3Q85B6/jz03g/X/FWgIv2xb63WGMjz&#10;jHtVfmx05z0xgg9eQRjPPGfJU20N5U3OOjPsnUfCfhOfSy+owQtJHCzLHEcsh25IGfUZ9vWvKPFn&#10;wu8L3ejXEr6PcrMVcK0blCB0AzwTj6gZPbtT+CXizxrrN9b2U921wjMGR5owx2npgbR3/AcYwcV9&#10;WQ/BmPW/CYvHgCjYSed/YDv7dRz9M16EIrERukcMpSoy5Wz8ufG/iebQfFtv4Z/tGYXELfKZnbnk&#10;gkDIGc9D0G7vjJ+/v2X/AIlXD+BtPk1kPtaENnnGcdc88HPU9evOa+N/2+/gzefDjX/+E10a3aGS&#10;OXLSKx2sxAB/ixlgo9jg9eg6L9mX9qzXm8M2ei/KyxoQ3nSHcF7Nz94Bc8A5B6kk4Pn0JLD4lpux&#10;2YiP1iimlc+rP2lvivaf8I1Omn3iq8cbMFzwxHQYHX8MfUEZH45/H7WtR8e/GSbUmuvlWYxqzLhc&#10;bsZOOM5ODj098D9EPjT8RLnxTbXTxwLH+7bzPLumVhxjgAfMcY5wcgcc818S6D8O7Dxv8VbyXW55&#10;IYvtTBy6mQOAcE+o4IPt1p4ycq0isHFU6fzPTf2XT4y03WbWzsr5JJGj2O7ERksvPoSQCuS3I69D&#10;ivufwf4J8VXujpdwJsY5zKq7ug7nOc47dj+nzL4F+F1t8PPG2lt4fv4ZLKVV89pJFwnA4CH29j3P&#10;bB+8vg3e2moeEQsR8xo4/kCsD2HT0H58g81tgYc0dWY42q+bRHDWHgi6gZrSGzMkirlppM9OPy68&#10;cZ461zHjyC80pm0Xw9bb76TdG0rLt2nIycnoB9McrjFfQA0yOyt5GQ7XkVm+VeQvfP8A+r868O8R&#10;q7+MvssTK0zTfNcMOY8lsnPXAx0GB+Ga7akOWKscMZ31Mqy+BF/q2lrDq147vy5aFMAHg5PJyQT6&#10;jp3OKef2fPDOiaRItxHuk8who1+bZls47AjGev8AXn3mxl8N+HvB6yJPGztGPMaNd3p0xySPm6c5&#10;P5ed614iu9eJttJgmkbd8qryF98njvnAx354pSpU4rzKjUqX0PGYvgBFqEF15Glx7ZM/L0IJ6twc&#10;Y/LvzmvL/ix+zP4Y8LO2s21zvuI/maFGVtgUjgZ5GOST74JwK+vLDwz/AGXZfatRuN8zRn93u6Hn&#10;j8frz1Pv5P8AE3QLi/1FrLT7T7RM8mcxxFVyT/Q4Gefpjk4VqMOTY2o13zbny2b/AMZ+BNdhu9P0&#10;plVZMq32VmZCccjJA3EjpkV7J4Q/ak1zw4g/tOS48tcfvHUcN06dO/HXr7AV6p4N/Z9sRpsd74ii&#10;Hnqp2qmPlznBByR7dj15OePOP2pPgdqb6FO3hvQms7fyw0nlXGCML0znjI/hGR1IHJFc/sa1GHPF&#10;m/tKFSVpHqfg/wDaw0jx5Pb2djrca8H95I33QOM5IGfw/Qdes8S/EXTJNDura3naSZ4vvpyRkcY9&#10;xjPPQ49a/MvwTqXjb4d+JcWjqsSswjjaNuRnucdRjoAO/TFfQ3hr4yfESTQY3huILWORl86WRfnI&#10;wGABYLxjPXnHUnpVUsZKUWnuRUwqi1bYteK/i5feLPipF4F0jT2VrW4HmNgbskdM4AHIXjgfNzjr&#10;X09+zn8NvMZda1GzZZpVVleTLF1yD+J/yegrwH4A/C/w7qHjf+2VuVnuJHBmn3ncWH3+SMZ6dOuO&#10;p4FfWWj+O9K8OWMWlQ6pCCqlfKVgSzZPXj0Hp6da2w1P3uebMq0uWKUUZHxqu9d8G6dJe6RazfLg&#10;5XO3ryS2MgY7+vPFeHfC342eN/E3jm60LVtVSztY7ja3mTbs8YG0IM8Ybrnufce9eOF/4WNYtBe3&#10;KyRf882l+QcdOD2PXsP0qj8Bf2f9D1DVLjXbrQkYrJj5lyG+g9Ov+eu1SNSVX3XoY81OMNVqauja&#10;9BpfzWTzTmQZZmRByQOOvHToB2xjitG98S2thpLarrksS8/Kvm7segxwC3fj8q6L4h+E9F8O6Ssc&#10;emqsyjEcUbKCf16Z5x0/OvEdSe80q+a88UXJuZmYLZWqyfLCDnChQMEj15PGQAeK1qSlAiMec6bx&#10;BY2Hii2EmoSfY4t+5Y/OZd2f73HA9Mnj0Nea+PvBMhu9mibZ/m+ZRGxJ5GCM8/5PIxXqHgLw7c6o&#10;0epeOL5o1kX91YsoHr1wc+oIyM9SK7670IQ2kaaPoFjMuF/4+FUd+nf+f1pOmqkdSlU5JWvc+b/B&#10;pv4o2fU4byPHzxxrAfu/e56dCD82MHOe2a+iPhdY3viLQVMNusS+TtWQqP8APA4/x61534+1TVdE&#10;la5n8OR/NhmVWJEnTnjAz1Ppx2OKq/Dn9oF9OuvKuGjXzBjYmBjsM9wMY5z3HPrNPlpy5WxVOapG&#10;6R5d/wAFOfh14b0T4O6tem0+0XTQ586VkGPmGSvuB6Dv+FfmX4Ik0lb6OPU41ZdxbyzuA4GTkAfT&#10;2/DJr9C/+Cn/AMR4L34bLaTa4YLfUJkiuWtYxI0MbEgkLuXzG25+QsucDnqa/On4kaZ8MNI8Yx2v&#10;wF8ca1rWitYwma88R6THYXK3G3EiiJJpRsBOQ27PJGCOT4mYxi67se5gOaNNJntfhTW4IEa2stO3&#10;blJjWMADcBxtHsccZ3ZHrzXuvwz+K+tan4d+2z+GZ5pbOTyvJi2gbQPvN1POPTPrjqfnX4HfCvxx&#10;4x1mGSz+W3hXzJDsc/LuDcAY65B/X6/eX7KP7MU76Fc2txGvlLJ1lRenJxwAOmB0zwDk9BeBp1Hs&#10;RjKkIyuzy5PGHjPxP4it2ijaKGbG8q2PL68HHT25yMZweSfW/Anwt/tvVV1ARpM0ke5pz82WGDwW&#10;x6YyMZBHPeuov/2b/DWnGaxWf99bzH5ljKhR97Pyt2/ujpgn3Gv4Rig8IyrHp19lY8BpJ3B2AN29&#10;OMnPfHFelTpS5vePLnWutDlvjDc2nwdWNrPRIfMuUaMeZLuwAMbsADou7H/1wD8mafpWv/F/4qSa&#10;jq8kMMNngyLGwbDBjuBI4HOBzk+pB4r07/goZ8aLuwsodM0zUUjbzssynJHAGAuDk8r3GQMe1eNf&#10;BnSNYutEuPFOq67NGzRsIrGHaGZioKmQ5HIJyBnk54B4rnr1FKs10R1UqfLTPpDUPH+nfD/4cRxS&#10;CORbVGCwrOQWUcALntjv6D0r5B8dftDal4r8c6hYyWUkFvskSOES89AMFhjA7fLjgepq54i1r4hG&#10;CT+0r+RrUT43yXQ5Unsi8u2OM984wB15L4j/AA2+Ja2t94n0nRbyxsnhYzX12vzSMEJwigZwBwD6&#10;An6Y1qkprTY6I0Yxjc9R8AfE230D4b3Wj6faMsu5nlklZpHDbioY4GAcjPHJwOwNfGvxQOufE3xl&#10;c3gLR2tsx3Z7c85zjJ5+vPfrW5Z/E3xna6U/hK08QT7WbM/yLuIxyBkfLkMc9Scmu9+GPgWx1Dw3&#10;dRXciRqqFpbiRVG5u3brk88gcDoKxlJyjY0jFddDzX4MfD7xf4u8VW+laTHcsnmAMV3DjcAefoD/&#10;AJGK/Xn9hj4Maj4R0m2O4q4jXfJJEclc857A8+/Le2a+Z/2PvhV4O0OZtVstHa7ZmLNcQx5UADlQ&#10;x+8OvODxjnnNfafwt+KelaFF/ZOm6G1r5O1V82MnuMnjgZ+nX6nPVg6Mab5pM4cbUfLZH0z4X8PW&#10;dnZrLdyiRtvBZqw/iP8AELQvDtlLum8xl+XbGu7LdhgY61zKfFHRotLa41TWh8q42xybmbJPAAHP&#10;fjHavCfjB8UvE3ivVI4tG0uaO1LbIRLHtaZiSR16D8z09DXqyqxjE82nTlUeh9D23xinTQ2vfsa2&#10;dvHFuaS5bbjjr7YH+TXiXxx/bb0PRYJEttQaRFkCNMvSRixG1Rjn1PXA/CuX8L/AH4g+Or6XWviZ&#10;44vHjjO6DS7Vh5Y4wB8oGcf3gSTgdK4340/syQeGB/a0Xh8SNGSYYZPvSkDOCx6fU9M8YyKwnWrS&#10;jdKxtTpUXKzd/wCvMreGfi/rHx08URQ6XojrbnEsZuIyGdgBgj/ZGcYJP3ucEjHvCfA/UNR8NRWm&#10;oajHHuUCSO3yP3eOgJPTp6/genk/7PFwyXcP2LwW0e7CMoYFV5+UBshQQQOD68cV9R2Gna1qemxl&#10;0dUK8gSDBXn1PHGPzx0zRh43heWoVpcmkdDzOL9l7wS0al57hm2jcwuJOf1or1RNAnVFWTT7osB8&#10;xy/X8BRW/s6fYy9rPuV9AhljWORhujOe3T36fzqr4h091uWZBu3fMp2n34/z/jVzwzeWU9k1uFbz&#10;EOGjbr3Pp6fzqrd3j297JZ3wDRH/AFbYPy+o9+a1tpqYFzwxJLHbLIzllDFcqvT078fy5rnfHUsd&#10;nfNIJdhXB3enrx/k/jXRaGC1tJEZPut8rc8VyXxGaaeRYouGk2kfMenr7fh+mah/CVH4jb+G2osl&#10;m0abdqu2NvT/AOsOPzrsp710tPmP8OWG7p/n9K85+HdtqChrdTuZZNpby8enXP8An9a9AbTWlt2B&#10;mzhevYVUfhCfxHH6rfS3s/2WE7mPK/MPlyPr06H8RWt4bt7232mQZXqGGBkdfT/P41HJpiLNIkMe&#10;Gkbg9M//AFv5VseH9PKR4zuOMH/D+dJXuFy9DcSk/umKt7jg/wD1vyqbUp1a33SfIev149/xqNrS&#10;VC0kcny7eMj/AOv/AJ/nSvL5Sn7wfMCflGOPbr/k09SSlOm2TG35lbMe1en+c1YFyupQkOfu8N7f&#10;59qxdSvr63uNsbBlYDaTzj0/p19qdpuvKlz9plQxqW+dWbHBoTKsZfi/wzYz3C3j/Lxne3bp/UUe&#10;GolsbmGcq0nkuNzHjnOMdOnX8a7K50+x1PTZG+Xcyg8jH+frXJ/ZZtOuPsyAGMP97gn/ADk//X71&#10;G2pSkeiXzxXmm9VVmXK/5/CvA/2gQ0OmXEUyMytlW3N7E9fXP/1uleyaDPd32kqN23y8Ifm6/wCf&#10;zrzj4/afBcaTNb3jfK0ZHUZ57Y9+R360Vveg7BT92oeKfCvxFete2ulXM7sODDjLbl6dT17jr6d+&#10;K+h9GPlacsYGfl243fX2r5q8M6bPB44jW3x+6k8qNcsxIB9OoGR1yPfjNfUHgTSIrm0jZnL7l67i&#10;flwP84x0/CufC35WjqxS2Z0nh2NY0jmZR26/3RSa3qq/NHGrcf3W/wA81Ymlt7UiCNW+Tj5R0rG1&#10;CTcGyOo+XOOfx7//AFq6jiKUF41zdGKFduPvM3QDPauh06FbeHKqdze3PSs/wt4emx9saI4Y9SOv&#10;p9P8a6iy0o7AdgHPPy9e1A2Yd9az3DbQhUdW25GO/pTrLT5EO4W/4Hn8P61tyRKhY7Rz+v50yN4k&#10;lwgHTpjvQSC2xt7fLL8zY/lUKFSd+c88VJc3gb7rc5+6GHFNs3Fw/sP9nr7fhQBqWKBYVbg55Ip+&#10;4KcZ6dl7e1MEqqmxD9WppDN8zfL+uaAJhJyF3/gf881Ix/iA7/NzUcAwvK81JvyMFgRnmgAL5UL3&#10;xQrDhc//AK8UdTg0AE5OKAF5Ldfp2zQpGdxxn8DSAsWxn6470ZI6cZoAcTxgD+VGf9r8f1pAMEMB&#10;+FLwMLn7vagB3yjgjgfzpOo+b8yaM4OV7+v/ANakCjt82OentQA47QM57UfMvK//AFqMkAAjnsaF&#10;bIznPegBwBI25NA56DqPp2po+/n8acCCOR70AG4sdob2psy7xgt17CnbcDhPf9adglv/AEHigDI1&#10;K3/d529F/KuU125S1byieQDtXrniu01grHCSeK8z8d38MAdy25trEbfb3x/n+aeiKiUbvVbN52aY&#10;qqnovYY9gev+fry2sfYdRlZY5NvX6Z/+t69arXIvtQnzbSBWZcfK3rjj8+9ami+GYYo/30PzMw6d&#10;Mdug+vr069Kz5mzX4dTi5fC1xa6g001wGjb5l5xjB78+h9uKr6xr2o6bI0Ud7JtZQrRqxz1wefT+&#10;uenf1i40fS7aEIYlDdQFxn615v8AEHwjp2peYdzYPKoe7ZAGOmBnr7Y71MouOxcZKUj57+Nv7Q39&#10;kRyWlvO006qBIG+Y57YH3W7d8c9ua838JftA6h4kuSiyybVZVb5Cw25AJz+J9enrXqHxS/ZqvddD&#10;y6fZMyyKoSR88qCSM5A5zzgjH864rwJ+zBr/AIe1GR4oV3E5jMmfL6g4wMdMHqevpmuCaxHMz0KX&#10;s1E9z+DPiL+19IjilSO78s/NIvDqSP8AI6DPfrx7NZaLomq6GzS2TxXCjc2+MZZf7p59K8g+GPw9&#10;1/wmgle2AZmVn2sQrrjqBzk/4d69m8K+KI0eOw1SxyyqNrquPz6Y4x9cHNd1FNRtI4Kr968TgvEG&#10;iX2grLdafMyh2B3Jj7wPTqfy7Y98Vu/DrxAutWrPLMI74LiTGcPx6+vI49q2PHfh7R9di+16aNu9&#10;R5mFycdc8d8fzJ9BXHWenXHhzVssI7gxti3n27Sy9MHAwT07cE/mP3JEqUZRPVtJnvbd1mZNsb8n&#10;d/8Ar+v/ANat+DxTHpUTTOR5Ui/OvBA/CuS8L+PtA1C3/sm7uI1Z4/8AVyMAwPbHPGf1x3rN8Yvf&#10;2uYfNVoS+FYN2JAx6Drj6+mK2drXTMuXoed/tdXOm32hXJiuwsZjbaqjc24FeAM8kDnB4OfQV+Yf&#10;hn4D/F3Vf2jJb6x0iSVLi7aTzY4v3bt15KY64Oe/XIr9Spfg5N8R7xHuZmi/gbcN2eOTjAznPpwe&#10;ec5r0n4f/s7eFPBpW7h06HzFxuZo8Fj07D/64xXl4mi60lY9LDTjQjr1PEPhR+zz4717w9DY+IrP&#10;yD5CpIfJ3EHPqcZ469Ofwrubb9hPw5e/udUu5FiJ3LtyrEg5z1J7nv3PaveoXg0+3WCFQqhemKyP&#10;EnjeHTLd5Ul3Y54kHHvSqezpwtJ7FRlUq1LxR4P8Tv8Agmh8KviNo1xYapt8yVced0bHpkdu3UVw&#10;+if8Eyfhl8LH/tLTNewqn5o3uCFJ7Eg8Z+nJOOvOfUPHn7RmolJLPR5oxISVVvMPYcEdzyfTB6ds&#10;nx7xh+0JfalYyafc6v5k7fL5nmDAk5+UISSTg45PUd8HPmVsVh4yvFM9XD4XEyjaVkdH4i8ReHfh&#10;7Yf2Xa61CZo12R/MNz4Xr29V/mevPlmofHG9mlmkuNUUssmXX7R93r1Yd/8AZPWvLPin4zF3rAW5&#10;1FvtUmTHDCeRn8ORhc9MHOB615/qWn+Ibq2kvzPKXzuXP3VXcORkdBuJyCejV5OIzCtW0uezh8up&#10;U46q56N4l+NGlLqEl/rU8kkkMhLAxlkLZbrk/Nw34r1zkA8V4m+Ja6nYMnhy22yMrDdDDtAT7v8A&#10;tZ5HHUAe/NYCaNaabZ7tfuFnLZLKykqPk7gDngduhyDkVz/iSez0rTY2trtCipszNwSOPu89Mdun&#10;Nces3dnbyqmrIh1nxDe7ZLRr0yMWLSLIBg+2MfUdhWXY3dnfTxWzyRPJu2KpkyJf9nIweTk+nvWL&#10;cafe6jcCUKzNu3M0QIVCCAST2I/Htn31tG0y50q1cxaWu7cA+xiXQdOB9e/rn0xWkYkXDUPAH268&#10;WWKeExtl4yzgkKSWJ6dju44rsPBuiXnhrSvs0upJHb3CMjLkknIGQfwb8e2MDPFw+LtH0u6aa9um&#10;jdtokjh4VTuyOpAHPPJI5xgYOYV+K3h6+VYL2eWTGdzecSc5xgn6Z/AgDnJGlpGbcUz0DxDOWh/s&#10;y1kaPbght7Y6gDAHPYZGfp054HU4tN8KX7XV7Mtx5jbo/wCLJwSqhdx4984655rN8SfFPTtH0hZb&#10;Jllfy8D5CD90AEfjn1Ga4W/+IuqeJ7hlvGwjStsXAB5I6DryRn6mqhSl8hVK0Ed5d+LNQ1eRbaGJ&#10;Vhx8pVRkg8ZwPbntnuT0K+J7jUv7M220sk+4ncqyc9cYJ43Z57e5ziuQ0t9SEgjS42fw/L1LZz0z&#10;7e9X4b/xLY/6CEb5OdrZKrxj+LjIx344zV8ljP2jtqVLC/j0eST7XH8jZ+VlGT3P4kgdh+ArL1/x&#10;t4guJZH0WBVBXa23PTPTjpgccVe1LXYtQikmurFZJFXttXJ9OnoO/v8AhyFpq0b3JghhaHc2PvE/&#10;0/D3rVRvqZc7WiZq2K6rq0DXV3F5LQtuMZbHy8Y9CT16dv02LARaTO5vNGeRlYqNrZycgfUj0+vt&#10;XONea4JAYxllYuJdvufz9fxq1N4k8Sxvsu4W27gvznkDjv8AQf1qZRbKjJI29W8Uw6vprWul6YI5&#10;VBH3jkjg54PUc+1Zmgax4lsZ42d/L3fMsbkDcemRn37+oNUbzWbdLP7RIT538W0k/wD6/wAe9RSa&#10;1FqEAuRJJ8seF+bOOvbIwOen+SvZ6bDdT3r3NnxL4+ney+z6jp8bSKdvmKvtgHOewFZnhXVr7VXa&#10;PT1CpuPys2MdRwPXr/k1lajM92piRQN395f4fT6fy/Oul0d/DNn4TEcslzDeLI3nSfIUde5APOen&#10;PT6Yq3GMY7ERlKc7tnSaXbBdP+z/ANpqG8vCjzMdgP5+1czL4s1DwrqUmdP81ixTd97P/wBf/PXG&#10;M2416yaN3sLuQS/32jwMHtwc4xx06e3FU7fWL/UlYSupPUnactz6+pNTGn3HKpeyR0SfEzxAkqta&#10;K0JVtyxrkgDrjrz6dPToea0Lz4h+ML2y8641RpVUjEczhiBk8jI/Pv8A05GSCVHWKOQsR3PfHfn/&#10;APVwary+ILmwl/0ZNzb8/OvIPcE0/ZxfQn2s47s6+31vXp4f9KLtGvIjZ+nTAA6jt6A4rp9I+Kuh&#10;6RoRj1WAiX7qRIu75ueM9uvbp+NeZx+Mtdu3iW9bbGF2/u8KCP8A9fft0rRsPDd54kLwQWrSeY2d&#10;wBwTkZPp6/nUypr7RpGrL7OpZ8VfFLUPE15ttdMkjVVB3CY84/LAJ5759+Kq6do15qE0MNvatLNO&#10;45CnjI9+vUfmK77wR+z9dyq0Hii4+xwqoLbto+Ujg5bg8A9uv1r03QPDvwu8GA2WmxLPLA2Wmf8A&#10;g49CM4xkZyM5/KJVYw0iVTozlrJnJeBf2dbvVNIku/GH+iwvHujbB54G3688YODz7VrT6Ponhqw+&#10;w+FbSbzI3yzGQLkfKec8joec5yPbNdJ4s8aaCImsn8QNHvYgqm7gZHTJ+6OeB+PNYsMGg6lOX8Pf&#10;arx4/mugqEKuRwSffAyB1z0zmufmlLVnTGMY7EMfjnxFrVlJpOvXLG13Zj+Zjj5snBPGPftj3xTX&#10;vdd8O28mmRu0nmNlZJI2G3Bxwpx3OM/UepqSG61AaoyRQ+cFTdnI+cnB2kgY98dz9eLU2h+OPHEG&#10;zVbRbWNTsTaMOvUEDA7lvToAO2aIgdl4A8YfYvBrWPiowliMw3f2g74dpUjOOgGfXGK2fDvjL9mu&#10;20a+0zxvPNql1y0RjjP3iF6N1BBHJJ7tkdx47c+F5dK017C81uSReghyJAwbI42Z6j6knHFHhf4c&#10;eKtW0Oa50LSB5cEitPNH/rAuMnAOOuQeo9q0j8RnKPmfU/wGh/Z88TeTJrt99nt1kIW3KgMSACjE&#10;YJHCgHJxn9ew8BeMvCq/Fe/0DwvFeQ2EYSOa4SH5duD1xnJA28cdG9TXzzoehR6DHdLpTTSyT2jF&#10;5ppQAr/L2xjBxx1yF7ngt8F+OfjpfIuneGdLksYZEdpry4JKspwMhiOcZOM+vHvvTqctlbY5qkW7&#10;u59neI7L4KaFL/a3ibxWLFYpPlXd5ZZTjJ5xkY+pBGO1cJ4u+OPwnhuHm8J/GhLyxt2WSewjhLqp&#10;687FGOvOeMcHGcjwzQtK1TxjYao3iWW61y6s1Y+XDMx3EdGI4zzkEH0J5rgdM0LxV4xXVtT8DeFP&#10;7L0xt0d1cXEYBeMNtLhyDycscrkjbgda6ZYiXLpFI5I0VzfE2e1+MPF3gT42eLLiHVdYeOP7GHtW&#10;023YMEVXILDJzz8xyMY9yM91pup/C3wb8NofEkXhu7srX5UmgkkK5YDdkHzB/EPUk4X0rx74VTfD&#10;n9nrwxJq0k6XGuXSx/ZILi2MgRs9QpCkFcMSe+7uAMcb8UP2ifF3irVTDf2ER0yweRIsRMsIBJwQ&#10;D/CPuk4znPrgY+0Ubt7m6ouVl0PoHU/26vCfh6NZPCegw3cMLHzN0K/KoBYbTzuBGQMd+TzXiPxN&#10;/wCCgfib4gal53hi08maRyCsxJiCgEDqQPukjp+XFeReIv2g9cm0+LTW8J20J2MVaK2AZlBHc5JG&#10;BgfjWT4Z8bQ+Jb6a3ttAhuHmyFtZHClR329Dx83tjrnmiVatONmxxo04yues33x3Tx1oLaDqV0kO&#10;uMuIzaQiOGdBx1JwCcjHXr2xXMeDZPiX450y6+H/AIS8M3WoalDcZtNNhQv+7AyTwB6kfjwOmOo+&#10;HH7LvxQ+KuleHtb8PeEpFa11BXeRX2B4h/CGwecY5PAx3GCftPwnovwg+DcDeOPDvhj+zNX0mxjg&#10;uJTnLqQRgk5yCee+Aemc1VLDup70tETUrKnpHVnyt8PfgZ+1n8XtGt9G1PwpNpNtYyMpgvbgxksu&#10;MYXHynORnv054rW1r9iP4v2+qRtfeJX01b5BHNp8lwVLvjjv19+5Jxjmu4+IP7cF74n8XnRfBAW1&#10;uYdx/tKTMaueclcggYGMnB6Ej2k8SftO6x8W5FFpJZz3mkxp9vuZnx5cwwfkJAxk4B+gPGOS2Fto&#10;2xRliNLpHNaf8JZ/2YvGGn+K/iDry6m1xbPbrGGVg7chVPH3SW7/ACgDk5PEvxU8WaFpV9eQWHhu&#10;38N6ffbVe+2hHjY7sYH3cEMp4JP4Yz5X8UfjJPD4mh8Q+MZbe4vpJ2jWG3fzFttsjDO8ZB5L7cHg&#10;15Z49+MHxI+Jupx23ifU5by1VgsdszAKFDE+oGeOoHUVjKpHaKsjpjSk5KUj2nWv2jNB8MeGF8L6&#10;drsmrXl1IqrNFF83XHzEYx0HfB64HWq/gnxV4z8UeNZLiZVvIYYMQ2o+YkDHAzj5s5xnv+dcf4Z8&#10;I+Ab1o47MLZbrEAS7i58wE88dAQc4A/h9K9E8MeG9M0yzX/hHoLq6v72Fo1aRWjChh0GO2T646cD&#10;jHFOqdkaVtDUuPE+t+NZfsOs+IYdL0u0mKrbwqp/dDGQ4BKtjPGO2eOMV1NlYafDpa+HtBijjt5G&#10;+e5aFdzdmGOSedwGfcYIArkvD3gyWN2/4SK4lUPGUaOGMbA3PU8M3HcAfUjNXLzTNe8trrQ9Qt44&#10;45yka3Gd2N3TodpILDHGTu78VzSlKT1NoxjGOhd8ReGZfClnNDiHy5gwzOgXoOvByT3xj65xkW/A&#10;moxm1XTp3t44GmPmS2OCDgnuD1Iyfx+lTeEPh9caldrrfj+eOSJSBbw3EhxJxkkcqoOB+hqr8W/E&#10;/hXwrKuh+HNSkhvy5S2jt1yFOMjPTHb14/UjFsHJI6jxLD4MMCxabZ3QvWkCpdbgevO71B24PUjk&#10;9sirHgfwXYae9xY3ateXU0nmN56nzFK5IZSzcksfzYY65GV8H/gv4jjv/wDhJ9aluGeSDd511IpI&#10;BB4AxuzjHXvwM12M9z4yF8IdNnewtVUtJdKu+afrjaMjHfqd3HGOg0t1MZdiXxBpz22nR6hrtybW&#10;0j5MUMP7wLxknIPPJ6g9B0Nclq62/irT1i0jW7htPutg+xS8eY2Qe+MdwMjt0543r/ULGWRILvTJ&#10;JYlkJkurpgXHPBAJ4GCc4IyfTmrNlqXhyO3W7fRbm6jjXzI5JlCqBzjgHGPlGTk/d6epLyHHzOY0&#10;bwx8Qo7D7B8NfCthpaqR/pN8x+fBB7dMc44xz2HFZfxA8OfFvwrZrP5qm5j2nzLVWEfQ4JZefXI/&#10;nXRX/wASAs8thp01xZ7lMW2baxUbFwwPzDue/p1wKhFn8Vb7VfOe/upLdpMqtnN5jKx5+aMjgYI5&#10;B6LkjtU76IbdndnD+G5fih9jmi8c6VpETSEr598pU7uf4g3p3Pf6VJcaEt9qyWet3bLD5any7GYL&#10;5TE4OM53DGG55468ivVNY8LfETxNYf2fq/h+y1qwt5CfOh2rKq8k54BHOOx9+Tk+Y+KvG/ws+Gtx&#10;cRS6ZeQ3QjVW2spQc+mc5z2yOufSqcZIlSjI7bTPB3w18NeHnmk1O8bcvlN9vh8yN88E7h0zhTxj&#10;BIGKw9S0Dwjo8DS+FLeSZLhmcTR2p2qdxPUE4AA6n/CuV8Caza+L9eNl8PJ9UbzQTcG5Y28LDB5P&#10;GOjdMD2HPPX+IPBPjTwJctP4h1bTxacFbbT5mkkLA4AI5zzxnGM570Wk1exV1ezZUi8K634ttlu9&#10;U1wWqvIfKtYVRCQP72AN2Dg44/nXYfDbQtR0K1tzcR2clqrOJP3mOpOCRjg/h2J6CvI/GfxX0uHN&#10;zBYtp8cMh864Ks0nUcY5A+mB17E8cf4t/aw8ZeG9JafQfh/ePYiQmOS6iMLOMk/iDz6jP6qKlKWg&#10;S5Yxuz64i8fxXU82gWzRq6N8zWLIG5wOpB6A4x0Gep6VR1vRPFryR65oej3F59oUkbpc4/u8ZPIz&#10;zkbuOoHI+efgb8QvCnxz0NPEmiaPrlhqkFwBfR26jbGADzl9qEHA4yTj1r3LwZe+MPDKpfHxVdNH&#10;a5Q2UtuCSMdCVYgc9QBx+Vbx5r2mc75d4HSS/D+DxHo32LxNpcmm3SxjaZ4GZCB1Gex6/wD1sVl2&#10;+h3GmacNChv7+xXdjzreYSRng8jrgdOoxkn3ru9G+LfjjWbJbL+wnt1bKNJIpZVwOSRz36/yrI8X&#10;+HvG9zaTagJNNkmiDENZ7o34IJ3L91unLY6HoAK6JQhKN0c0alRTsyv4Y8H+L/CtxHPDqKuskgEj&#10;GNkwMjjGPmGOgx2HrUXxLuv+EC1yG/mspIbW7bMrRNtCFiMsvVSMDlfQZ4NVvC/xs1PTvM07VdUh&#10;kKqFks5IztIB7Yzg5HHc4zx/Db8Q/GS3fSvtWoaTBrWivLturWTa0kTEnoDkjBz+vsSR9nyWTCXt&#10;OfVF46tpNranUdPvY8eXhoWh27zjlgTypJHrj0zWj8M/Gxvr6OQDzLW6+Ty1cNtYdc8nqQeo7iuD&#10;e98M3Npu8IGaaDjFs3MkKYP3CRkgDjbgdD3rS8J+HJtIuW1zwPqTTfaFzcWck2VBGM7QSduQD24I&#10;FaxlqrGUoKzTPXL+TSngm0eW38yRkYQBRglGOMD8T39eOtcHrPg6V/AlxaoqySWs8b2MjsrMu1uD&#10;znt3x2z6V0Gn3/8AwkVpb3sk0lnd2eUuBjnvz6gghfmPUDvyay/FJuYdI1CeBxKrndFAuNpOMdTn&#10;kkHnIwRx610ytLU54+67HO6n4m1TR/HrRXz/AOi3ECNIzE7G2qAVOeP0/Ajgc5cfBHwb4l8a2vxm&#10;8HrBbyreIt1Zwxg7gfvOAO2D+WehzXS6s+iX2r/2lqd5tsb7TgVEj/MrbACDz1456D3I5FP4T+ON&#10;Bhgk03TZV/13lW6rJgbAo3MD25PoOOfaop1PZ1CqkOeFj2a11bRPDvhi+0tnb/RdPMka4+9uGEH8&#10;sfjXxj8bviXceJfGM2k6GnmLIyq20EBmIJI6Dk/e3cAYHYV798aH1PXPA95rPw9vpHvbGBoJrFBz&#10;cqCWbb0wQOOOMMc+3iv7PfwF8S+K9fsZvEcrGQ6iZL7b1DkZ25HQgbRxkcnGMHHsSxEq9oRR5UcP&#10;Gi3OTNr9nP8AZm1zVb7/AISXXLJGkn5hLHOOOCOe2CeecY/H2L4q+EdG8K6E9gPL3LHhnbohHf2x&#10;nPTP5YPvXhj4Z6ZoOmQ+VCylIc+6gdO3px7ivnX9qK+828urewllZd+G2qfmUA5x9MgexI6ng9zo&#10;xw9K5xLESrVLLY8V8H+J7az8TC5t87oeHdvl27R0/AD0OM11h+PN9fX5jmu/vBhDGoyDtAyB/wB9&#10;dfftim/Dv4Tw3fh6bXZdJkLqrOp5AOVHpjPHPU5PbrUUHwD1eznbWZbJv3kgdVjI4zwOSR8v8+PX&#10;jCmqkY3RrU5XIbrHhU+K9Jk17VbsMkkeZN2eeDx0P49ifWvEtbs5tA8SLd6XYr5bbQgUbunQc568&#10;jnB+XtivSfif481H4caPFpl3YybZM7VVfunp9ARwDnHXt38u8MeIdR8Wa3tgDbWkBG5soMA/3Rwf&#10;p0wPQms6ko3t1N6Xwn2J+yve+R4atnliYyuAq4XI75HH+eOle+zeFIJoY7wRbpOdqlsZ5OP889/S&#10;vkL4VfFj/hD7i30kuu2Jo1bgnBOB0HsfXr6Z5+qPAXxK0/WNJjmE6yM0IeTc3IPTBx3/AJ9e9ejQ&#10;lH2djzcRGXPdFy5t9as1eWZG2rkr1Cjgf4frXmPjO01G71pZL1n8p2Bkb7vOfu8dsfyr2eXVNP1W&#10;Hy5JI2XkseOcfy5rhfHEmm6/eRaJaFVbzBn5RnHU9eeRn8P0upHTczh7psfDnSLdLCNgiruX92vb&#10;BIwB+P1rpJrTTrVmPVufmHPTn1+v+c1neEtEk06yjhi2ttULHjsMfl2/X8atatatZ5kkdmUsMk/z&#10;/wA+hrSOkTFvmZwfxXvZLTTWeAdj8wb9cemO/wDOvINC0rU9d1X7e6yrJHnHzdSPfjt+Pt6+x+OW&#10;09rCSaQddzFh8uDnOeh9f89uT0W90jSpWXEe9m+Ze5I9+SM5PHr06YrGa5panVT0iZ+nX95o14Yb&#10;mZgEULtPQ9sEexOeenHHp3WjeMLSHSsSTKu35mZgcYzwfx9a8z8ea3HPL5On3P77LBW3YPXqOc8d&#10;fT8cYp+Htb1bUdHSOeVVXftXy/fscHnHHfnjPvKmoyB0+ZHo9r4gtNV1BYRIxXjaNwyDx2+vpXof&#10;hiCyjhM0nynH8Q/Ed8mvHfCFtHb3IuLuJmuFI8sJlivYnggcH068fWvT4ZMQqse5XHJOc9MdK0h3&#10;ZjNdjV1iCzuoWhlt1ZT8p3EDk18K/t6/Aj7beQ61aWO6NZ1LKynKYICY+bp15xzk896+2tAXUrm6&#10;2SkbVYHcM5PJ/wAiuP8A2mPA1n4g8C3RlsY5m8v94GU5GCMfd9Bn2+vQxXp+0p+hph58k7dzzD/g&#10;nXoNnZeGFtPLVXt3VGUd8c+v6E8GvtfStIheFZI1Hy8jA/Svgn9jzxcvhrX/ALF9pZi1yyMsknC4&#10;UHJxkZ5PPOR3GK+2PDfj6JrBZRKvzJlff3/WlhZxdOy6CxUZRqXOlu1FsCd3zfwjjnmvLvj3q1tF&#10;owlucbt3O7tx/n+ddhqviy0uLZpIrpY5Bn5cjj8M9P6V43+0D4rXU/BdxIrN8i4YR4JOP4fx46ev&#10;brXRUl7jMKceaoVfhp8RNJs2W2N8puJo8bC+4qobBBPXH5/hkV4/+198V9cu9XXwl4UnVvtGFmEf&#10;3ipznH+Tz64rwXT/ANoS903xldavcXjQrbzNBHHnB5Ycgg+oPQdRkHA46jwBqGuePNfHi+ZHm3Ni&#10;M4Yhm+nYfT16c15rxHtIci/pHoRw/s1ztbfmdD8J/g94n8T6xEt27rDCqq0bSDJ6emff3wOK+pfA&#10;/wAJ9Ht9EhtZU3NGuANo69z7fXqM/hVz4NeB7Wx8PpOq75HJLsvGS2eDken413ln4eWyhbD8LzuP&#10;f3rso0Yxjd9TlqVpXtE4+bwnY286aatuqrgfvFjHX8vT6VHqPgq2BaaKHcsa/d9Pfj61sanqkKTM&#10;JAI/m4Zlx/np/nmtO3u7O505kQZVueB1+vt7VtoZ8zPJLvxBH4c/cpFtVcjcy/eHc/y/zipF8S/8&#10;JXbrFEN7EgtvHIz68Z9v8K6LxV8MX8Sv5Vqhw3Od33lOcjP86z9L8Hf8IpqAEqbtx2t8uPY8dOcn&#10;r0/Ks7S+RXNHc1PBvgC1Zlu9Qg/eZ3Pjpz+dejaDa6PahYCi+m71/wA/lWRo8aTWqywn7o9Oo/Tt&#10;VTUdRmspw0pIPX7uP881pG0TOT5j0S00nS7xcqijudv9atR+GoEPyR49sVxnhjxlGqqs1x0blu1d&#10;7pOrRXKL836f5/8A11VzMntbdImxt9qv24Vec8/hxTAytyp59PSngbeR0H6iqC5MHAYYNKHGM4/+&#10;vUYcnjB/OlZvmznNAcw/fk7hSljjGaiDHOAfajzMjB/nSSsHMSblxz6/lSbs8e9MZyON3/16TcQO&#10;FI7Uw5iQNkZFLv4piu2eD/8AXpA5xgj3FTylDgR1/L2oBz93bTCSvHXv1oyWAxRYlseTlfXFJkng&#10;dKapBB5oDtnk0xrYdkHjNGQOCKbnjijcAKATHDOM80EY6k00Ejp2o3ENz+VAw3DqTQ2Dk5oJ4znF&#10;Jnip3ACxA/8ArUHcTkmkLd/xpAe+KdrALlifmNBPGSMc5am5IHQ+tIWw2M0XJiPyScUwksfrRu28&#10;GkyF5GfXiqKAkEZx/u8UjdDxS5Yrke/emk4Gc49xQAHJPcn0ozz1/wC+qbkE4z+GetG4j5h+C1Mt&#10;wHMRngY/pTZQT828jHpTXYZwB2qre6jBY5e4mWIY4aThf8/4UIBt/OijfcMytjCyR/xcdD/ga+b/&#10;ANr/AOOFj4W08eHDcL9vY+ZDIPlwmcEnKkY+9wcD3GK9e+J3xi8JeFPD1zq11q0e23iZ2XdyF2/e&#10;H95QcZxk81+f/wAUfH+o/F/xne+PLdmVZpFhs3kR1eNVZiNqLkMS3clTyMg8Z8fNscsPR5Iv3n+R&#10;7WTYB4it7SS91fmcn8SdTtvC+hyeJNN1OS4kmXzbw3DOsq4J4icE4OAMksVYPztztHj/AIz+MNv4&#10;h0ix0DW47XVI7jasO2ExTJwclJsbPMU44bk7ADjkV03xQ1vXrxrqzRbmeG3m86RvLXE3IjVdxJ4y&#10;c7CSM54yBjJ0XUfC7xLJdafbw285Nx9sWxAkjnWPiQNt+ZWIj8xOQG3ZwSDXxrleVz7hRcY2HeG5&#10;7PWPDCaTfNJJZ3ieZb3V3ErxQtvG23lPWMnAXO7GGXBblRtaDZaf4O1i3uofEN2yLeiK4W6hTbE7&#10;SIHjJbPGcoysApEoPRlIh+Heq+Grq61Twp4/v4VkS1+1x6SsgR2GVc+Xy29fKG8EDAABGGHNefwv&#10;FoWraVq2l3a6hoesLbT200uA4jEwt9rMWLMEDlQ2QcIORhTTiR9o0LfU9e0HxtqXhvw34ctbxluG&#10;GkWqpuYyKy+SoXd0RSoIwSViuEz2qGLx5qHiLxfpyHQgq31wLDXrRrORIbhpnWVd0m0gSOUaNl2g&#10;B3J242kdp8TtPbwP8SIdXN7Iup6zpElxpVwrFI3vN0TSou1yBv8AtXmBvmG/Oc7iy2/iV4fsPh78&#10;RJL60gNq3iCOG4tJLaFD5MgV49+0NnzCZGcbghBVRzwBMu5rHoeUfHOG88AQ2s2ja3Mqw3VlKLvI&#10;3BsyuswAPzlkdw2CRmQ8gcnF8ceJtd115LrR9IkX7PHHeQQqoXy7iWIoQfm7kW6hcnPy8fNXd/tG&#10;Rad/bNj4fjTzor7S7CC6vI1LIHW1mWYoAvUbUVRwWY8dTnyrU/C0/iiCTU/DInMDzQWdv5bbc7Lq&#10;O3LtvUMMKsHzMoBOc89FHzCWux1njO6t4L/xZpOr3LQWtvHHcLPBIvyyTTeTnYoDOGVGj2gEAN16&#10;g87Y+KtY8H2+jePtBsLeW78OeI3t7q1zjzleV5HyW+4QJADgjBcHnFVfH+t21t4st/D2mwlBPodn&#10;F9rhYfI8TyufKx3/ANLUAEDJDdWOan0eTVpNA/sK2sYW/tbQ1uZLd8oyXS2UcT7/AJSTiaw3cMGy&#10;dxOSKF3DyOt1eTTv+Eam1zRZb69XSdt3p0sao0Vrav8AaFZY3zjAk8tR8p2hQBnpXD+C5tb1D4l6&#10;IpgmvdP0W3CsjR7opbi3jZ8ncCSy/vCD1Eky1oaf4wn8I/CPRfE2gWKXzWGqSPBCG8sPbpazOrEq&#10;TtyyyScH+6QcnibxHcNe6b4d8UeFJLqzuJ9Svr90jVUlNqb52jiAQgbQIlz3zICDg81e0SeXmkjY&#10;8C69YSeFfEFhcyzXlz4oheTWJ4p/nWKNHmk+YglVacxphclo2YDkZEUni7SR49kOoWkuoSeHbONb&#10;rT7e2V47m5jV5Ircn51fzrm5eLbyxSMElREawdS8VJ4c8VfETRNHihN4skVvpf7sll33LyfuwOF2&#10;NGnABO7C89DSvrLV9D+GN8ZRIdSTUo7Y2fkRQqZmWG3U4y3mCMG5jPIJ3yMSjYFCXcJS7dD2TRLb&#10;xN46tbD+1fE8MdvpKw6t401JthN/cySNci04GFg8yJnZWHRV7Ilc94p8cLYfC6xsbRry6bUrqe/s&#10;dN3lY0YooSVkRgqYZ9yqqfOVXORkmj8evHdl8OPghoPgvw+kklz4ijbU7q3ZmkmlhMAAV2i25l2C&#10;VW44SYlgNwNc34quLHTvDln4XuvEFnrGpNbie+g0+1Kt9onYZUsNrBQGCxom4tl/uMq1VndXMYta&#10;o0fgt+z74uurq38V+L9Pu44brTF1dr6+EaRmEhRHOTlpbhjxsTcoxyfLUkntvEPh3wvoWn/21eaj&#10;bo1xbrFpa2lx5kt187FSJC4kuZG3OTMEZNz4DyKKt33ivQNFnufDniTWLfWo9Js7eHUL/wAQfLYt&#10;cRjCWkKoNrQwFXAjUPucbtx2/LwGr/Hf4T6leSab4J1r/hIvFV9vF94kmnlS0tFIbPkqrBi3QJsy&#10;iKM4+ZgCopzehVLljv1K9/4Z+Eepa4zeO/iRqHhtpLeNbiGPUVS4IPysGDxo4iYniNAqbTkg/eq8&#10;s/7O9yh8M+Dfid4m1m8+4raZpkshChcgee083HGcqgGOpHGMvw/+zBonjJBrFn8QdS1y+hVpWj0z&#10;w8DbhwdxJkaRogecHy4y2T3xk7Npf+OPhBJ/ZfizWrVN02RZ3niS4gkWMngN5qKoJ542rnsQfuzL&#10;l5bLUOaSld6ER8DaMlxLcQfE6+jucKV+yyv5ijbnLFFkiLfdz8wbjkA8Bl1pHjG7LamnxF8Ua1DD&#10;bCNRL4geTLMucbB5YjAUnOCxGOOM1t3+pfCvxVpUPjbxL8S76GG3V3vl0KE3vlqw2GN8DCAZVc4G&#10;7fw5xWTpXww8I/EW3a4+GWk6tbQo2FuL7THSN1C5wFijuDySfusByc4OAeeUZdTpjOPNuY+mXWoy&#10;6u+hWqX0TSYWSWRtyS85JOSjEkE9VHY/Wa1+DvgfS9msXOn6heXbzLt0uaF7fayA5B+WQD5sfMxA&#10;bAIzXPfEbwJ458A3cmn+BoJNH/0UrcLY2KwzzM5AKZEhuHT1+UAZ5XtXKaD4n1i/uIdO8SX2s6hc&#10;LLuNrcSTSQou0fO/7reF3HbjgccnBOdIwfLeLHKpG9mjtrvT01y3k0TwdoWtW9nbybpLO1m8xycj&#10;MhAjVsjpv5IAOdpwKuaKdQ0BDootbXRYUYfbpZLhWNsoLYQjna/BY5kWQksCK9k1v4f+IvD/AOzJ&#10;H458Q3GleGbq+1b7L4Z0K08Nw2q6knlbzPIJmVymD8u6MOeSAQwK+G694I8FWeqRajrsesa7frdZ&#10;trCFkje7L5IdpWB8uI4xhFBAIJO4E05RadpddTOMoyV49DmfG2k6RompLf6H4m1DxRHJ+9j2TGCH&#10;dyCzNJtDAbSflxjgBh1rrfh58TI4bddB1bxFY+H7dfk26VcSwTvuPGGhZlfkfekL8Hgdgtx4mt9D&#10;1Jp7bwxY2OpW8axtZ6fdE29lFswRJcbyWdhztKlie4ri73wT4qs71PiY/hee9sXvBPdTQrJJE7Ek&#10;na3klMDaQWVWOeSav4lZmdnF3R6hoWleAdYuLe8sfiXYw3Emq7f7MtLeWVoY3X5rie4kgeJU/wBY&#10;SuGC9fvYA1PH/wAVvF3iPWtHtfFd1qWt2trp5h0OW/16FtluUfc58hkwcncpm+ZVOdp4B838F+Iv&#10;+EqN1Z6p4p02JZI5zb6bI8zPDIql41RdoAXICKoHDHp1JybrQEg1Nk1/4m2urs0K/btkZaO3LoQV&#10;dzIWfYw2kDg4GMg5IuaOhScW03/wx2Fj8QEHjJfCnhzxt/bFvcWSf2q2kW9wY0wdzqpLB3RdvL4A&#10;OOBgA1b+OumNp2o6f4V8Njwqul6lbmaPWFhlkkvEV3G0SyZkZ/NVlJCAZUAHbk1q6r4g1A+DYfAP&#10;gfWNJ0vR0tGW+vtN0v7CutxMwIMxixJOuRtUSY4BPO4mrnw78H+GfFlrarrHjW3urXT3ZVSzkls0&#10;jjbjlxARH87csWbqepOaUpRunEpLR8x5NqGn+OPDtk3hy70WG30W5sVefTdNuHma+tw7f692nKRE&#10;lWKqArdwpJyaXi3WtAvdGsdNnsdNMmkLKttBKszyZcx9ZZAzbVZTtVeAXbtk17x4s8F/BzwBoeoa&#10;1qfi6HUria+W10ezju90zgo+XMjNMo4/jJiUAkHBIx538WvgN8QNM0mXVL+DQvDM1jdLZSS3OpRR&#10;z3EwuGUlBvdmYKD90H5U4J6DeHNKzOWSj0PJfFni/wCImu3csb6lqFxObaOBrw3DBPITBVQv3im0&#10;Z24HTvWf4C8PTfaZtddbi9WzkzNuj8q2hkzx8xbpgHJ4I/n6tefBC00fxjPHefEGG4hvtEN1ZWln&#10;p8rSmFk/0dJ+FQM4VSVZs4bODuBqCbWPG2gXGnw67otlZ6TZxGe8jOjqpuGPAjzCvyZAVcFumcnk&#10;VpzaWRm1zas19D8d68I5prG00uZljaS6nsLdlAXZhWaQlduM452k7eOCQfT/AIffEv8A4R3U7fUN&#10;E8U6H/adrZZlhXVFaAZZjkCLJdgCVJlfIwPfHy/418U3XjbWI4bLTdSutsm5dKmkkKxtz3aRvqFC&#10;qMnhRXqPw5+H0fmx6hH4avYbjOLaC43QyXDNgRqiNku5c4+RunOazlFw95bmkeWonF7H6dfs6+Pb&#10;TxV4estWeWCbbGP3lvIFVjgZPJwOee5r6K8PTWN/ZbUjwGGDnHB/P/P8/wAtf2a/iJ4v+H3ihrnV&#10;tDa1gUhGjt7SWZnCnaWbzCGC7jgsAq/KPmGK+/Phj8RItf8AC0Oq2mpQy27YDSwqeW7j8upOOvoc&#10;19ZlGPjXhyS3R8fm2Xyw9T2kNUzzf9t7wpZQW0OvQKu5fm7/ADYyR065/D2rFsPGeiH4V/2O1+sl&#10;xJpePKj6qNm0ZyBgk+3p3wKz/wBt/wCI2r2eiSPYWS3EcbLuVHdiDxggY5Pf8DjpXyp4L+Kvi1Y5&#10;PCJvi11NIzRh5dhZfug89OB39fXmqrYinRqTgupNOjKpGM32Pe/2VfAtlqvjvUHdd/mTI8yt/B9D&#10;2yCeOOg9cD2j4s6HpFnpCxW1urP8okmfvxx8uMY+nfnHeqP7I/gl9I0Jru7jUzN8zSRx4x8oODwB&#10;nHBwAOPz6z4gWdxqe6C0t927J3MhJ/D1/h69K7KdNRo7HFKT5zyTwdYraagoe2ZmLZYyZGT1P4e+&#10;Op7V7n4X8QabDZeUjRKsMeHZeoGB0P0I56V5HrukXWmHCyyB9qHhssBnOTjtgdMZ5rA1b4g6n4et&#10;5g93uSEcyddvA+XPOfm7/T6Uoy9nuNwdTVHpXxB+J+h2OrQajb3kZiXb+83jnn3I9ensR1rtfh38&#10;ZNGvtOBtnjDHnbv7/wCf8+nxJ458U+JfF+pLf6SzLGWzHyd0rkt1yTgDPH45717l8Afht4ti0a2v&#10;tQuplZvn8vnHPXOOeDj8PXPCp1qkqmiHWowjHc+mYvFiXMPnPKo3che5/wA/56VjjxD9qv1Es235&#10;sY38jJI/PpXMiOTTovstxN823YG7rxj+Xf1Fcb4k8Z3mjX6yQTK0ELFmZpeGOcjk/Q//AKhXRKpy&#10;7nNGDex7zb6zpdj5Ya53MvOWf/6/+cVT1n4m6bb70e6XAU/KrctXzVrX7SNoizFblY3jXbt3kZPc&#10;DJXPbGMdhnrXm978bfFniLxKsNtPvjY42pjkliOMnHqPzz2JylioppI2jhZSV2fYll4ptdTX7Qbj&#10;O4kbc9f8/wCc1o6SYZ2acKrY6t6e/wCfPvXhngvxNcWmjRm8kkzsT5mk3YYk8ccev613Pg3xVql1&#10;IyZaRW/1Xrx6+5/p1rVVObcxlTlE9PGrSALsGPmwct70XHiWxijAnu+dvG3HP+R61zKG5MElzLc8&#10;5z8zD3A/Hj3zWHr/AIijjKm4hdjnGVO7b/jxWnNbcz5T0Xw/Oupy+a9wpVfuBf8AP4V2dhpytD5j&#10;PtXFeK+D/HGj6W/naleqnH3WYYHP+e+a9Ah+LOiGH93dqFzjCnIPNEWmEkzotRiit1Yxj7x/h7n3&#10;rnNcvlnBjKD5ePrWR4r+LGl2SpJ/aVv83Kjzvx7fnXm998c9BW9l8+/Vtudyq3yrjufQD9OKJSS3&#10;HGEmtD0YaVYshvJpUIZsqM9Pbr/nimXWoWltGymMHCtt+XOfrx1zXmw+P+h3lntttVT+HazSbVP0&#10;OO3f8qoaj8T7oJ9tkuV+63lxhgS3yk4xnp0/PvzU+0j0KVOTYz4l/YrwteS+XtVuFXOQCOeOOPl7&#10;8etcDplzZR6pK8MSzXG352LYUc9xj5uB2H4nOKo/E/4iyzBmWZtrSbdjKhA5OAO46n0PrmpvhXND&#10;qTtdWqZmyv7yTLKuTnr3OcDtya53UUqljpj7sdTsdF0TMzXWvXjt52NsKr/rMdB9BkenH6Z3jX4a&#10;6fK7wQ2PmT3K7Wt4znqOFP4kcgccc1uWPiix0G5VJrUzTD5Y/M6lvzBGO/tW9oulXuta+t9eK6mW&#10;TEUKqflAHHQ885PtmtPdlojOUpR1PNdP/ZMtNSeK8u0/fq7MqKRwpIPQjj19O3uW/Ef9nKCx8PtZ&#10;ajF9liVSYV8z5m/TpxkgE/WvqCy0W38P6esKtumwNufmAIAH4HjPoK5rx/YafqelNPcq8mz/AJ5r&#10;uaT/AGRg/wCcU3RhyOxMcRU5z5e/Zr8B/wBg69JZzxcK4aNgo/ecgdvTpjsefSvqrQvHb6TpjWVw&#10;QY1Qqw3Ekgcfy/zzXnfh3RdG0tpdVj09bf5QN7Md2PUjj37ke+RWhr93rNtprTaVo/2rPLt5RIOM&#10;ccHrkZ9ORTox9jDyKqP2077M+f8A9vbXPBfjTwRqasgjkiVmzIpVjzjsfyz7deBXyf8Asl6RY6pr&#10;nlterH8211ZQR16kkYxx2x698V6h+2nD8WvG8c9hongzyoWXLXUYPUAjrnjkjJAA6dcZr59+Fmpa&#10;v8L70QawZoZz/F5gx6Ecjr0/A9a8TE1ObEczR7GHg1R5b6n1d8UfCKWvg2aGG8jDXEYX5W+mdpz1&#10;zwe+D7mq/wCy5+zzo+keZe6loX72R/OjmZTnb1zjHX5mx7DjqTXM2vi8+P57GwgMt1+8UY+9vII7&#10;dFGcc44PbPX7C+BHhax8O6BG1zbHc0O3EhDYyQSc9T+OCASDyBnsw8YVqjklscuIlKnTsfKv7Umm&#10;3PgvxDa3GhQ+Stu+3yVIA6gfMAOPmHbHbjqK+gv2Q/iePEen24nmZwUA3XHOTn5iOwGfccfQVc/a&#10;G+BH/CRq17LbpJ52T+7j3Y+Xk56Dt79Meo8d8Imf4D+KI/t8LBJ5Nq4jGIzxzgYzwPp9OlVyyw9e&#10;+yZlJxq0b7s+2dSilNtJcgqqtGcYTrx0/wA/WvnbxZomqW+s3X9nfLJcSfPMRyMtnAPXqp6HH417&#10;N8KPFkXjPS0kN3526JSG9Tg5x7dP51y/j/QVi1mcrc7TNJsZlPzDkf4dsdO/QdtX3opnFF8tzY+H&#10;3hBdb8L20mq3jSN5asVkkB/zyevUdD6VrDwDY6QVTStDaRsYbcQBgn1J68fj644rrPh9BpegeFLa&#10;CKzLStHk7UOefxP+f0sy2uv6rvZLRYVHKs7DI/CtIxXKZuT5jkNR06DT9MfMCedIu1pGTcTnjjJ4&#10;/T+leW67plqmqNBE7SXDfMz7cbcdRjj/APV7Yx7N4k04WEQW8nZnx/CpzjnjJOB9MVzen+G/D9rq&#10;BvViMkkhJXzHJ6gnJz17/gewqZK+hcZWJPAWhfZNEWz/ALL+fPyqFOVbvk/X1ya5n4wfD281qwZd&#10;SmZYzkbYZtuF9OeO3r/jXpMWs29vbeYxhjVT8yxgdMdT+PX8a5T4j+JV1Cw8m1jZs5BYZ/8ArH8D&#10;weeD0p2jy2FFy5rnwr8b/h9pGgapMohEMLFvKWNCcN6sSTu9eMZOM8nFeGa9ea3YTLoun65MTPNt&#10;jslJy5XoCOf4SeOvB44BH1x8WPAU3ii5bUbe3bZDuLSq5A7jPIBzn2HAPtXhfgn4Iav4t+O9vpMM&#10;wZYphI0jrllOAM4x2zwO2Oc15GIpPnSS3PapVJRg5yPXPgZfa94W8D2sa+EZBO1uHzAuz5gB2K53&#10;Y78Zxz1FegaNpl9ft/at/pt0spyPJZW2KDgcdNxH4Acd6+gfhN8IbPS9Gi0eKKNljXEg2DuPbqT+&#10;XpXoGq+AvCGhaL++sofPfJG3HBPU4r0KeGkor3jz6mJp1Kjstz5v0vxLpvgKH+1vE2p26K0WFkuZ&#10;uF7HGWHHfnuD7Z9U+CXx78O63aTW2kajEsbMP9I2hd2fxPp2rzP4sfsw6b46vDrGrXc1xIvNvbqz&#10;BY8+i87uvXAHHtXH2fwt8U/D+Fra3jurazVQWZlGSqg5H6546YHtU89alUd46BKNOorpn0/4i1ey&#10;1+MwaFM15dTLgSckA9MnPbP9frXGX3wbfw/M3i/xS1pdX2f9HEjbsZ7Dn37/AJ1xHw+/al8I+ERH&#10;4YbdHNlvnulWNpG6n6nHPv8AgTW74p/aI8KNos9/d62Zpvugbj+6bHQZ47D656mtvaUZRu2YxjOM&#10;rI63w94c1S4uotR1MQq24MlvEw4HTJGDntxnp6V6Bb+GNR1OzWCOeOLdxuY/57187fCP4nnWddS5&#10;uLmQrJIDHE+B/GOQCD3OOfx4ya+nNI1GR7ESSRbV+8rM3OP896qnKM43iZVE4yszi/Gnwdu5LJ5P&#10;7T3N5ZHzLu65r558c/Ca7sYNaL6g3mbWkjkVSm04JLccn+vPvX1tqWsRajC0In+Xkc8/Xg/55ryn&#10;4weGXk0e5ukSONfLJYMpGR3HQ/n14460VKfNG/YqjUlzWPzX/a/12y1j4Ivot9rs11qlpqJibAxG&#10;uC3YdecgknBzkZOc/LPwm8KW+reLI4NQuWby5sRgALg54254GfocZz616l+1ZqM+i/EnWvDotpFt&#10;WZbiHrt4zzj1J3fmOtcv8HNJe916NorZQ0YB+YYUnoM7j/tdunt1Hy2IlzVrH1NH+Dc+2P2a/Cel&#10;LazXklx5VrHBshji7ORtwRgYAz6YG7jrx9sfsvaTbQ+FFIv1ZZF3LuUZI/A/pXwn4GXVfDXw/wBS&#10;1S6vI/Mk2t5dvlUU7l+Q/wAXTOAcfNn8Prn9mvx7b2/hLTzeOUDQhQq7juHAHzc549+efw9vAyjG&#10;Vjw8fGcqnM2es+LLXSUuZ4ZUX98oOOeecV8//FmK102e8TTJvJ3QktI2VXp26bSee2T0zXqus+Lv&#10;M1PzLuLO1SfmU+54/wA/yzXzB+1b8YLLRruQyXgtlI/fqcqoUccqM7u/PTnrnr2YipGNO5z4eMpS&#10;PD9J+DvjD41fEuVtRlW7VZWVk2naNp4G3sOT8pOAfbmverT4Mad4RhuNBXSIby7WFGMaxL5cBBwC&#10;TxjH8vcYrI/Zk8feEF0Uaw2qR2Mckima6kjKtI5+Zgm7jjKcg456/eJ9o8O60ninUJrLwnoUt4rQ&#10;gNeSqFT0yeOenvn+fJRp03G/VnTUqy7HhWtfs5aRPBNdzRW800jM80zZCJz2/hXHzdO3415j+0tZ&#10;aFa/DS/mi19tq2DK03OwsV2lFHHY4AHORkjAGPtfxB8M7G90hm8T3gmPLiG3cpGvf26eg44/Gvib&#10;9qHRotT0K48P2HhOW1sbLUGSS7kLqXQbm+XIzgA5Ptge9RiKfLCy6jw9T2lTe58T+BfAOveLNWmn&#10;hmmtrVd0kjqxBfA54OM+nXqcdxXe/ArQ9Y8WeJbXw7pMxmhaceef4nAxgZPfrnGfp6dRq6eBvBxt&#10;3vof3a2+VhUhWkfawA6dOOoHGB65r1z9hv4Ian4o1qPxTY2tvFC0x8nzk+boP4fTbnBPJ9q8+EZV&#10;Kyij0JyhTp3Z9CfCjwz4p8JeCodH0fQVkuFTDNI3Q44Gdx7/AJdsdtrTvAfjOab+0vEHiBo5vlMk&#10;lup2pjAwDjk4yQO2Md8VL4r1XxF4LVbGC5XyocB7mRgvHQg/N6ZHPUAeuTytv8c7O+sJtMs9QhHD&#10;A3M04Hyg9h07dScD0r1OWnGyZ5Osm2dt4m+PvgD4WaOTcTx+Yh2x+YA00jZJHHO3gHgjPQe9cn8H&#10;vj1a/Er4jNe6yjSXEcjLZ2WzbtBOMsozj5SvU55wexr5l8ez3fjLxO8Wi3Vxq1w1wq/ahavIkKvk&#10;4H3jwuACTnn649q/ZN+BaeAbez1e8vJF1A5M3mM+7ce4Azg9fTg89ec41q1SrZbG06VKNPzZ9+eB&#10;5Y4dGW8kto1ZlyGbgdO3OQOv/wCqvN/jvqtjdwpFDBazzSSHHPXjB/DpnBzycciobDVLq4sY4b7x&#10;o6iMBvJhbOeADnrx1xj+hrzX4963daJpmY5pQPO2+dHnzHz0+UZ5DdPQgZr0KkuWmcNOny1Nza+H&#10;PhqR13vcW6MBG6pC3bI69sdD7ccc8fTngbRrW00xRuLbVwuO3t/n+pr4p+E3xP0bQLWS/wBa1SSz&#10;XMhk+0zfMSgDA43cALjoMErzj5TXttp+1PZahZ/YPC8/mxqo3XXGCvHIJAXkevcfSs6NSnYuvTnK&#10;V0j39/7CDkPfjdn5qK+d5tY1uSVpCQ25idzTDJ9zRWntDD2fmejWGnwSW6TRzMsxXKtwfTj3Ht/O&#10;szWZC7vbhz5xHzKcDcMds8Hn2H44qHSNeEBWGdi25gGLtyR6cHH9OnA5qbxAkV3J50Yffwdy469T&#10;/Tp+nfSWxNtRPBGq7r+fTrpSrEKRvyN3Ufh+h49s1HrVmsl8sm9m2hl9xx6dv8Ko6JLGmphJ1x/D&#10;huFY9emODnP8+3GleSyf2i1q5bcrA7mGNy9M+/T/APXSXwlWJvh1AqavKkmNvVWxz7Dr0/ziu+fL&#10;wsY3wqr/AA9v8/59+T8FWUv2ySOSLaGjBxzwP6f56V0WpagLO1aEjaD90+n+eatfCTLcpWsKMWyo&#10;5Izlef8AOf5Vq6SsSwbs9fU9K5+2u98W1JvvN/CBzx/n1rVt75bexEjs2NvzY6/yovYTRbuLvyX8&#10;iOVtwOeh6/n/AJ/lj65ZG4Pmq3zbeGwf8/z6U55TcuzPn2/z+P8AnipksrqRfOkG5Qf4uc+3/wCq&#10;luIyptEuJ7VofKEidQp+Xb07Vl6jpF5HKWkix/eOOe/+ea7GS4+zjyjbsMHJ2jrzUuoWFvewiYr1&#10;GN3Q/wA6fKVzHK+GNYmjR9MuH+YA+Wren5/1747Vl6zrA029lEh2ruzk42/U9x0681o694duIW86&#10;yuFEsZzG64Df1H5/n3rmfE0z30DG/j2yMuG6r3Hbv0/LNZy91FR1Z1HgXWxK0sMcivHgH7wI4OOO&#10;Txwef/rVyHxzvPt9hLBn5SAi/KT35x+Xtj3qt4de6sL4Ymk2KSFkOMjnHbn06H16Vl/EvxRZ2F/H&#10;HqY+ST5d6/zP8sj8TWcpr2eppGNpXRzXw88JHU/EMd7eW7ffGxto9sjBzgDOBjGORxxX0T4e0u30&#10;fT0iU/OY/pjj8OP8+teQ/BzxJZajqSwxIV2/LmQDJHb19Cff9K9nLQSW+Ngx/F19Prx+dGHSVO66&#10;hiJS5kmQTymR22bcb+ffP/1hjt0p2naY19MZHibaPY/yq3p2li6cygMI14b5h83t9K3RbQRxbNoV&#10;R09q2MCnaoLaNQn8NWlnEdo0m/opPzdB9ao3VxHC/wA7Ng/7P68VDd3MQs2jSYc8Lt/z6VW4ht/r&#10;OwEJt/uhiT/Qd6oQagyBrhFY7ucbv/re9QXZM67Sx287WH8uvSrmjaPNLaLJMR5bL27/AJ1O4wju&#10;Tc4ZCyr6sOtaKzAKFjYKOhzUU0VtANkSfMvbtTI55JG2iI5bmgRpiUkYx7DDcn3qxCu5y5XHcVBY&#10;225g0g+Y9vwrQC7W2gev3aAEClRj+6Mf/roJB6A88UZ28enPC0H+8WoAd8x5Ybux96QAY5oPIy/Q&#10;jPNGVyAB83cetACl89x6/SlwM5YnH8vamgk9KUkjg5x/KgAUAuWYtn1pQ2ep9vu0n3TyO/XmnLjG&#10;0sAcf0//AFUAIH2ktkfT/PtS4zhT39aAzFsbunZT0/xoUopGfxX1oADyoJyKdvIP+eKaxBTgc/jz&#10;QoK8Y/WgBwIK4BLDb1o4PQUh2ngjt6Uu7u1ADgQ3QD396HbAyT+lA5+Y5H0psxPp2xQBl+ILkfZ2&#10;QnO4Y+U98f5/KvN/E2nrfyM0j7e3zZyR/wDW9vWvRtbhEoCDnnv/APW965fWNMDu0jJ9Ardfr+ND&#10;VyluclaaJAVWNVzt+/uXnr19P5f4W7ltOsoeCNy+vU8dfWrWts9ohWKGT7v8JOf58fpn16msBre8&#10;urphcSnyzzjb8vp696nbQr4tx95dtcsBCdwPTPO4/wAqoy2EmoyRwXMcjqeMcc9T3xn8R+eBWtBo&#10;kxbKHcqkccAH3xUzwQxCOF9o252r3/r/AJ9eCJaKvbYqyeG4GswsVtGPmx8vb8O/1x2zVaL4bySh&#10;Hkijb+Fl2lSQT0HHHFdHo+tRxbYZlxu7N25Hbn/P1rXEdrPIsVswJ4+Xj1quVSJ5pRMbSfASvbKY&#10;8RyfKRtHB47+/wDU/jWf4n0c6ZbtDNGuFVtwPGeDx39Pzrr5NRttPX9+wUKcFv8A69cL8SPiFotp&#10;EyPPCBt+XOcZK/mOcf56FrIn3pM5h9Y0+y1GQQ6i8MinLhlwvU7eT15/A+tYfi2zvb63a8iZozjc&#10;jQF2fPsAeOdwx78dK5vUdViv9Zlu9KvHLLHhY5iWA6ZYEZ+bOBk9MDrWp4Pt/FFyIWV5I/lOFkjU&#10;KRu+nTGMAflWPNzaHVGny2Zxt34n1GTEFkYzcRORmNysqnGMkNzj8PUZ4r3D4UaTrXizSIZfEOBJ&#10;uz5e0Ln24yOoyPy9TXO6f8GV1XWI9Y1GwVmxtZHUtg+w6DI59v5ezeDdFOlWXlhcfLggfyHH+FZ2&#10;nFlylGxoaD4f0vRYMQQrnb8rf5/nU95exIOG4C5welMvJ/KG4H7vO6uT8aeMbLRbWS5upxGNmNvG&#10;ck4H6n6Vz1qypxNaVKVWQvjDxra6TCzTvzj+9/if1r5o+N37R0GjtIl1qccMa5K75MY+Y9/qMDpn&#10;pkkYqH4zfHW31WK4tNPumkYbiE3OvIPA5GOx6evPt8i/FLW/FHjXUf8ARQsLR87fLLMzZycucbh+&#10;PGOhr5jGYyVTSLPqMDgVDVo6/W/jrqmos2jtseO5j8xV89ThfmVtwXJVwwclWJO3acDcC3MSXWvy&#10;20l+0rPIsOY44ZDmJQCcgnGDyq9cY5Oe2Ppel2ui6bsurmNboMSrKWZmbYcHGBnnORznHc4riZvE&#10;2qeHNauDqGslN2flWQ8cfeyOM9+h54NeZzSnoex7ONPU7bSLDTJo5NZ8SndJktuaM792M4AxyM+o&#10;xxjgHjL1n4tWxeTT3tCyxwsMxzbTuAPXI4Oc89eOMk1zreLbK+MrSXu7dIBtXLhev8sEjHGT7ZrH&#10;1HU0uC1rBYzySTN8pZVGVI/3efvc4I7c5GaqNPXUJVLbG54X1SDxHrEzS3Dm3jmZV3ShVVScAg7u&#10;uSMbQffAqb4lDwgLlTZ2m1lwrDczMMH5vQDoxGMD2HFcfea7d6RZ/YEttzfOrRmP72R6555Pb+7+&#10;eSYdf1VZJVgZmDYL+WA27OSTu/3sc81vGCMZT6GhZ+KNPs5V+x2gKgKW/wBIbKkj7wwBgHHOex4x&#10;VnT9euLlXgXylUkZj3Nhm6/K3Hrk9D275ripfF174alaziVmZVwJNokJbJxyeF/DHT3xWXc+P9Sk&#10;TbLduqFcLJnBUHjgjoR+WOPWtfZNmPtox3N7xO9mbjMJJ2Nj5WwNw7nPPcj36elYtjdWVyWis9E3&#10;uX+VlAYDb1+uefX9Qaxf7dDl5dRlkl3NhW4B47YB/wAirGleOdN0yTY6rukUiVmz3/yeP59Dooy5&#10;TGU4ylcPFGu3M0H2SSwhWPZtZWUdh97rwfp9eao6THHE8UEQ/eeZk7DyeQOn8X54q1ceIvDV7vvJ&#10;G35bKAjBJz+Pb9T1PApukXEM12t7Hb7Y1A/ebuxPYkduPTA9K0t7pEtXe56FpOhQ6V4eXUL9mmcx&#10;gQo7YHUjOBjA5PGew6nFc9qNydSuDOc26nA3S/MevAJx6bcdemfaqt14k1eRv3N2qurBhIvVe+c9&#10;e4+h/MzaXCZnF7f6irKy/LGuflIPQDH0+n51kouOrNbqWiLuhHw1a3zW+qu0sNwuFlTDfLj6559e&#10;cEVzPiXw5Z6bcTXujStcQ7sxt5ZBA/D+eeoq541kskl8yxiwu7cqSSDO0joB1bj1+lcXquvXBiYW&#10;2EZRluQTnGM/59KuEW9jGcox0ZqWM+t3MzWun4YqGPlhQSq9z68f560ag3iD7QJpgrRhl+WQDB4/&#10;n/WuV0DxPc2urrcSlpAGA2lu3p+XH0PfpXoFprdh4sjW1wEdVAX5iGJ7dz/KrnGVN7BTkqmzOf1t&#10;LuSwjuCySbePLVQPw6/59Kp6ZBGRvaZlVTlkzjcOmBz7V0178O7GS1WSHUNxViJNmfz+n49jj2zd&#10;b8IyW0Kvp0kjbWO4K3t14/z9KSqR2uDp1L3sTahpWmrb+ZY3kig53o+RjnGT1wPrnkd6y7v7fNEs&#10;AlZmbC7Wbovr/nmrmkreW8v2S9Hlqy7R1GBn/P6fjNqGg6ypWW0RmU8Rnax9PUY6YoWmgPXVDtP8&#10;EyT2iqdQW3dstkyhc+wyRzg9jj6mqc+hz6JfbobkyMjbu4z7nJH+GB9Ku6Xb3tnIsd9YTZDY9iO/&#10;bmrssWrarqsekWdkqu/7uOX7zNlup985znnHWjmdyuWPKZS6/q2pEPNpyxSbTu24XOB0xgdRjpz3&#10;60kljqd+c21ioY8e+7ntn+ldcnwQ8XmxutRv4ZgkPMkzE4GFJHXBHOB7H34qlp2hS2SLb280jMTg&#10;SR45546Gpcox2CMJS3MrQ/Cuo3V0xvItmCFKYwfy6578DrXoHgPwVraXKnT7zllDLG0nJHofqfX8&#10;q0PAfwputQg83UZrjLBfliXg4wf0Abpk+vevSLG48O+E9HNpaeH0aSKImTKkFmx/u9Tg9gcdM1y1&#10;azeiOyjQUdWcx4iudfsrHbc3ihkPync24naR93HJwRkgHP4mn+HNLk1S0k1IxyedjdPvjxjJ5yON&#10;pz9ayfFmr2N8z6np1i0Nz5peNmkwvUnb1PHT1z68mqfwxn8b6hfTBZ4WRomDwyLwoIBOAPb25x68&#10;Vm4txubJrmsdA+l2tzeiXUtSsyvBCSKVJbHP3uRwPTGTXTeBdZvNJEkAu7ZbG4URTSxwkMgZcZOR&#10;1I74OMk8Dphat4W1My4+zNC3lkPIrAqPTjqB94+ucfhAuojwxuWLVLV2biQiX25IOeCOMYx+lRd9&#10;CnHubSWehJLPqGnFZ7hV3LPMu1kO5u3PIJ7KT83Qcg8rd+INau9fktYNcRkVfmEkxOxscr8uADnI&#10;6/ywLEmsQ6zOFjuooRIrrJ5PR89eO/JzjoAfoax5/Ck2i6kLqEFmkZilxIACTz1HYn88A8DGK0j5&#10;mbXY7TTxqMTRzalexzRnEmFztAPGMjg9e2eaqePv2hIPDGlTaJ4bik+1lVEflu3zFT6AdAeozjgY&#10;9RxniWXxfryKiagsdvG2c52JyOg6AcH8vXipseFIre1g1D7O15HgC4WIMQxHsP8Ax3jvnrxUY21Z&#10;M77IpeHfF/xo8c6g2ra14guY7PaGNq0x8tsc4Izj9O/NekeFvFnjTxVpt34b8W+K49FsArNamM7h&#10;IxyRztLHnI75JHqc+Z3LXd3dSwWGpNtUfu0jj9sgcY7fh14pr+ELYLHd3s8izo2Wt5pDlh/wIkjp&#10;6554zWvOvQ5/ZS9T2Xwv8dLzwH4fj03w5DP9qjl3edG21ZQFA+ZeM9sA5HqMdacPxU+Jt9p+paHf&#10;WYtrW+kmnk8yNgqtIBu2pjp82eemfpXkvhu21iHVVvTdta28dxnyZR8wbnn5unbnk9q9I1Hx1Drk&#10;ZsvE+u2rQRyCOAOsbSJGMjAAAB6deCcZPvMpS2uVGMd7HK6x8QtR0uaG+s9S+0XC5OXk5VgMtkK3&#10;GWJPY56kZFa2p+MfiP8AELwd9hgt7eGC8uo1ka3j+UHO5VwPZWOAc56ntWf4Ys/glN4zuJPEF9PI&#10;q7stGNsMmAOCDj+IHgcYbH+1XSeLb74U+GjMvw5up1WDT1nkhKgeaDnkZwc7TnjgdOMkU+gHJaVo&#10;lh43+I+l/DRvEP2fVobgW8ly+PJdSxyM4wRux2I6jPGa+09A/Ye/Z5+EXhKHxV8Qdbi1LVCwO+OT&#10;o5GSNiD2JA44Axk8n4h0a/8Ah9LeT3lzb3Gn3Us6vbz7mUxNnPVMYAA9RnPHv2mlftH/ABPi0m+8&#10;KaRZ/bbfBWO4v18yRI1yVYZPGMZIGPvNg5NdNGpCmtY3fmYVac5y0dkfcGsftZ/Dv9n/AMN2ervf&#10;Qf2YdPUWOn6btYTydCSowB97PUcEgFs1458VP+Ci3hXxFeLdeF9M3XDW2PL8v7zdNrcMBgAEkk9w&#10;eBivmDTfGGi3Ol+V4gEd9JdQH7c10pAikDDjJGBngEjkbc9RXJw6rdWlpNc6dp9naHaPLX5mbjuv&#10;OPr6egoqYqrUjyt6Cp4WjHU7/wATfF/+1fFv/CVal4VtTBcWskTWlu+yQb8gEdDxkAZ54645rkdN&#10;1/xHZaw0Gna1Isd422YzLkKuO+eMYPp0zVTwH8P7rxfex6ky3fyMTIyRnj1x1+vGa9Qm8GW1xbxy&#10;C8T92u1l+UyBgOCFx7HG45HsTiuOpUjF2R1QpuWpy+lX1hpts2neInjnVpGHnFC8rHaR8vOP7voP&#10;XPfrPCvhaW9gF7NZ/wBn25ZhG1xHhpBk5G7HoAOASSSehrQ8MeD7VXj1qXQfuBhFNeZIBP14yBzy&#10;D/D0wa1PEOka7qb2728qNt+VlWYDdkgHJJJxgjvyMepNc85HTCNjsfhv4b8Mi2h0vw94Wd5I5s3F&#10;7LGxAYhiMHO45A7nkYH16m6vbjwtdtBZX8N5jI+zKwAhY/xdOvAy3PHvyPP/AIX65rFpbSWVgZo4&#10;I5P9KlluN4zjpgkY4A5znjtXfadqPh3RbmS5F35p3Foo7iM+ZuJyMBcZO7HuBzzzjnlualC8m+K8&#10;t75ws0uIZ4VSNZkyqtj5cdOo39M/w4AxivW/hd4V0BdPh/4TOfThJLH5rIqlI074y43bvnOeAc8H&#10;iuX8GeK9S8T+XHe6TcLapJhria3EUf31zyAODjnPJJwKtePPEejaXe2+l2tkZJ7xlRI42UhV45zy&#10;T654BOeDnAqO9yJO6sXPiJ4y8O2+rPJbahZTeVNkW8tuZAOAOevX+9wctjqag8N3GneKtfbV7Xwx&#10;atcTZlVJLdVCbvQYGOOvPv0Oa1dP8J+Ffh14Zm8XeMlhs2t4iot44w0jrgHngFeOpOMdsDAr5++M&#10;/wC11rupyyaD8JNHW1ijjKGRyil1x+nUc7uevB5rojRk9WzCVaMdj6fvr++kSP8Aty92wrhZba2k&#10;3ttDdCMjjGOQMkgZBz82FqfxO0K2k/szQpVWNY2ST7RFtYAAY+foDgd8jBGTnp8rfCvTP2kPGviN&#10;dVufGM0Ju/ljabUGUdQSQT94kA5B4OM+hHsl14H0/wCHyw3fiHUo5r5tqyNHKzSFlUddpGCMEgdu&#10;xzndErx21KjaW+hdvvHGvajff2F4Y1GVpnnAkkktdyl9+OpGOM4HUcLz3rv9AgvX8MyWXi61adp1&#10;xBcQ2YVlbPIBVV57YI7HryK4HTfFHh+3tXt7J76PUI1K201tG2ec8k8KMAHt9O1anhO/+KIhXU9S&#10;Ed7bksY5ZNQ8shTgdE5J4z82MAjJGMVEE3I1qW6HT6Z8DYLuWKSTRoA0jBZbe6i8tlym0j5yA30z&#10;yMc55rv/AAh8MbHwfanWNVttqmMmOSGAYx2O4dOONpXqCeOlc/4avrnRUGq+KL/y2kXKxzbSB8oO&#10;CxI3Y45yf61zPj79qHQdP1E+FfDcsWoXC8SxwoyMBxn7px0xzk478EGuqmqVPVo4qvtqkuWJe+IX&#10;xY0+wW40PRoVu7gQsPMh3LcId20Yx8rjr3Ofmz6V4P4h+HOu/EbWpNR8bx36/LmHy7Rmkdc4y3IH&#10;XOc7umO2a6aw0rT112+1/wAQWGoaXPdz+cN1u/lmM5JIZQTx2/ng1U+Ldh8SNRtLfSvA/wAWrtVm&#10;Up5fl/IuduT/ALJ6r1656jIGPNKpLU6FFU42Suc63jH4c/CNP7J8Mad9t1NgNsgtmLSHAwM8e3Tn&#10;BzzwA/wj8SfiHqeqyt8Qr6Pw1Zs4nQSOrSFTnhVIJ3cDqCcgNwABXRfDz4NN8O7UeINXsH1LVvJL&#10;XGpTgZUFeQq5B7gckEH2zXO/Er4sWukWEkFp4Hmtp7qVme+vLNdyAnk55GTjI5PXJyduJ929kD5u&#10;p1Pj3xb8LtD0S3vbfw/qGqX14w+zvJCcT8ddhIO3A6kY9PUZ/jr4Z6v4x8GR6r4j8QXGni+WPbps&#10;Nwsflk8AYBOeMZHXNebeAvjJ4L1LxUdX10PqBikaXy1iLM8mRgA4wMDH3R25JPX2jw/488f3Ejaz&#10;c/D37ZEG3QzTL+5hB24Az8xx8uQCcfN6kElLlCMZNGNaeA/GGifB1dK8Hv8A2Lbh2CyM+6a5bdyx&#10;K5PIPQ455GBV3wl4w+JHgbSbyKW2tfLaNWjZndppDtI4XIOM4PJPU85PHp3hPTm8WWa3ni02ItRJ&#10;vCzTswduTkjn5RgDkdTxx1vW/wAMtM1e5bVNBv7FWt4XXzNi+WoJyRuw2cnvnn1IzVQpyfvEzqRj&#10;7p5z4P8AG/jvUklim19bOVptqx+WqliuNrfN83THUnvxWxBoHxzvHa80D4vW6/aOFt7hVYbiPuna&#10;GPt9DknjNbUvwY0nV9VHiPUfE1xceRIS32VAETHoVHbv1HbpVrRoLbwkd2mzwhbdflM2WG0d+HHr&#10;ggD8fWleL1M3aWxzNt8LvF9ytzrOrvAbm3mEcqxSNtn3NgAqRuXjHykDkjqK0tB8QXlpp/8Awi3i&#10;Dw8YbjYEaS6kGG4IGcAEHG3njPQkdK7aNdG8QuNQjvLe6nmRSts0gIAJ7fMSOecEd+Ogrnda8X6Z&#10;LLP4b1rRZbGVNygfblKFueUyOQORzk9OgJJrl5dUw5ubRoydT0TxX4N1G31vwtqUc1jNIQ8N4u2S&#10;JPZs4ccEcgdeo79Z4dV9Ekh1rVboyJdKqyNHKG2H+8dp9x+vU9fPdX0vxtZTr/Z91byW7NtjfywJ&#10;Cp7HAIOO5wTz07V1Gja9q1rpH2O60HzGVMM7fLkgjBRhnAOO4x6jk1cJWkZ1Iux68z3EEH9v6dIs&#10;n7nN5Ft5YKSS/APQHPt1ABODDDPZ6lYXsdvb7j5ZjmhETFlXpuHGcc5IyfTsRXA2/wAV5fDlosIt&#10;5lhmYND9rUuozjKEryp/MHHXqK63wD498Oa7IkLSR2c0kZEkLBQ8ZYdAR1GQPTJwMDIrujUhJpHD&#10;KnKEbnCeJ/D2pf2Lquh+Rm1t4MabcctuXPIODkNyRx2NcnZm50O5kvPB0UKag+lqt3GqgtG6qELY&#10;7MNwO04J3A56g/RmgaKlzrFzpF/Db3CyR74dwBWVCMg/jz0x1zXl3jn4aXfgrXdZ1iK2jXT7rTWm&#10;3LksHQYXb/6CfTAxjOampQlbmRVOtd8rOe8K6lrkepx2tp4qhkZGYNCz/NKwOAdwHAxuwcZ6e4H0&#10;H8AL3wdqM0c8ECJdx/O+F2rIcFcqN3ONp9wPTqfkzXJdV0mRbjQ2jlkksIjIrYVVV2ACng4x1+hP&#10;QnNeifBj4l3XgvW2tr9/spRlO5rUtGwKnjIP/wBf608Hifq9dOWwYzC/WKDitz7jkn0xLOa4ymPL&#10;2qxY4/zx+lfLHx0s4tf8VLZaPYq0lxJ++875iEyMYOODxng55GOeK9MufGuoato0N3ot0slu0ZaW&#10;TzP3fTjP0I/QevNPwj4Vs/FmtQ6nN+8ZpcbSoyVDEHPXHRcZ7DvX1cpxxEfd2Pl40pUJXe5H4A8D&#10;Npvh+GCfTUdZMcLyoz+PJAwPqCOK9Ai8J6bc2n+kWkeI48evYjPfnrnn9Sa7aDwlZw2ajbhVjB2x&#10;9z9f8P5Yrh/iZrknhG0awso8yMpPGDgAE559h/nFdPwxOTmlOofIv7cHgfQpYJ5tOsQz+UQyGMZH&#10;T5R7YGcDH8OOa8B+G3w3v7aCSWfdDJIu1eu1ieOwxjOen1+v1R4i8Jav8V9XfTbpZCqtlt2Dgbs5&#10;x365HrnpUmqfs82+jXFtN58cao2R8mPu5Gc9yQe/PHevPqUPaVOax6VOt7Olyvc8l8M/BbxvIF1Q&#10;PlcN5O2MnsMYyOTnsOv0AJ6aP4jaj8J7ZU1iWaRnGAEb5k4+8ePXII/QcivqD4c+FfD2meH0txGm&#10;8x7Rxj8cenPT+mK+dv2uPA+i6i8ts0LSed9zbgBjjgZJJHXA4/rm5UfZwvEyVSNWpYwLL9rfXNUl&#10;S3hvVkWQEfLJlQc8ADd9fTtg12nhr4qSxRfaby5dbqdd23l2XtjIPPOOTj9RXy7ovhyLw1rMdxqN&#10;jIIt2I1ZQcLkAMPxPXHAGevXvNP1Oe/1JGkmlk2zFfvDn/a5B689+AACcGsYVJ7s6JUacdD7Q+FX&#10;xGtNUsszzRt8xC5b5uw6EZHOfx47EVpeOvFkUFi1x50f7sDB9/TofTAHvivnf4O+KZLWXy55ZPL8&#10;5iyjryeo5JH69TjpXR+PPGsBt50e8yFkydrFsKSMjgndgHGMDB/Cu2NR8uxxSoxUzE+Jnxgj0yJ0&#10;kvfuAHzH+UZ9GHqOe4Pp0FeOal+0vZ/bGL3TRjO35XGV+boOdvcjryBx1Gcv4o+MZtaN0mmzSQsy&#10;/L5agsDgnHT1H19uBj5q1vTPFqeIfJYyLGRuLZwpHXqcnJ/yO1efUqS5tDtp0oqJ9aad8bdK1JFu&#10;SRJJN/rSsm4jKnByMnIPOcnvwB09E8E+MNMvoY9QeUI0nzHv1G4dGIPHuR8uOgzXy/8ADjQ9Z1LS&#10;FVtKk8zjbuVuAM7gG4CngdMevANeheANB1rSdWja9imit3YrIy4wmOcHrg+2ffr1cKkkKpTikfUP&#10;h3WLZdt5bRO0ca/Nkcc8g9SDzjpzx06VozfE63DrAqt5m7BCIST1IAxnt9T6DI54vw3r+n21nFpy&#10;Qj5yCx4+bIycjpzgZ/WtR/Ba+IWWexOFZsbVAyBjp9cjtxj8K7eb3dDjlCPMeoeCvF1pd20clpcM&#10;zN8zNGCNw9sfz6cfhU3xbvGufCMzCIs3kvtO3qSPfpjP0x1rnvh/4KvdPby0upCC3AZgdvuOg557&#10;fX1Hdaj4DuZvDUsc6iRTFzu5OCORg/8A662XNKNjK8Y1Ez8+tG+IR8FfGdrRJGhRr5jLbdCfmZV+&#10;vLc555PfFfY3gTxJqGraOt5HOzAgmNN2T0/D6dO1fDf7T3hfUPDPx+i1BG226zCVmZSu05Oc+vAP&#10;8q+1P2d4zP4Usr+4m823mt1baf4U/Edf04+tefhYyVRxOzEy5oXsdReHXZLYPbys53HuR/8AqH69&#10;Otef/E6x8VT+GrmG33GOSPYyplQrYJ6Ad8fQHIIr2zQr+wuJGWZF2lWPzcYwf6/1qp450nT/APhH&#10;7maKGJWXdtyMZ/X2H4fjXdKnzRsjjjUtNH5NfFRW0T4kJ4V1NtqyXAaab+9+85Uc/wB4YA4wB9K+&#10;2f2dfhk//COWVzZ6cI4Qy+Ws0Z3fQ8DuM9OPqBXzb4+8BaTr/wAd45Z4m8xNSXzFWQs5w4ye205P&#10;B9/pX6F/Bnw//Zng6GOC1jXbGvb2/wA8+9efhaalUfkehiqv7tFzQtfi0MrpSsqlvujaM5/lnIwP&#10;0rT1v4h2tjbKsrLllyeynHA/Tp/U9OY8UW4tHe4QK3l/PtVe+Pr/AJyfrXmniTxFcahMfKuZGmkO&#10;Fj+9hSc9icjv26dq9CUnFHmxhzanayeKZvFOubMFYt2Nq44wfc/09Px7Pw9diWNRG+5R95mz+vX/&#10;AD1riPhn4RuL3TV1G9KRswzlZODx9T3I9APYV02oaxZaLbmCw+ZlGGYtjt39RxTjtfuVJa2O6stY&#10;020tfLZlZnbjHPXtWHq1rb6leYMaNvyT/eP/ANbOfT8a4uPxnaggz3C9QNpbI69v89vz6rwxr+m3&#10;Mqm5Dbi2OR1P4mnzc2hny2Ol0HQ7iBPl6dQ20+n+R/nit4t0R7i1wYxu29xjn1rptO1Oz8nerR/i&#10;f896oa/runCJvMKnPHbj/wCtWltCPtHlsVxdaXqWGkZVB64+vPP9fp616D4Q8YJ8qzXabc/Kcn5h&#10;0z/P8q4zxPDDfTNdoN23B4bqKoaTqElhMDFuzt/M8D+Q9+31rNe7IuS5j3vTPEcU6qVl3Dttbrmt&#10;CPVrdmGHXIrxvSPFc0TqPN+XdwP5nnmteLxpcs+FJH6Afh/n8qvm0M+XU9UgvEkGVk/z6/59alEo&#10;x1LfrXJeHdZmuo1eRz79R/WugglYgFu/tVEl/fuG4t/49S5Yc7j/AEqFZSw+YU7d3/rTAdkdSx3d&#10;+lG4qvBNIDjoKRmYLjGPagB2eOf59aXPy5BPSmMTjg00HDYH15oAlZmHyikLeoP+FN3MTkk/Wm7g&#10;w5oAk87Py5+nNBJznP41GTtOMfhRuJboaAJgQRml3KOv86iV8jJ+tAYYyaAJSeck80gJAyBUZfC9&#10;c0BzkkGgdyTJPQ8fypu7J2g/jmm+YSCSopu9scHFA7kmQuAD+NIWOM5pm8nnFDuo4JFJhccWI+8f&#10;/rUb8dD2NRllY4BpC+xfp+lCVguSbgT6/r/nmkLheF/Woi4Jz1z7Uu7H+eTTF1HMRnI7e1IWzxUb&#10;SH7wFJvJTIOOxOaCkyQSbejf/WpM7hjPGaiLEHKgUEl3HlttxQKQ6WaZfux7h/stzWP4h8R/2Fps&#10;tylhLNtHIRQWx06Z5/DtV241KCFcylvlGN0Klh/9b/PNeOftJ/HXTfA3ha5t9Lf7TqE6+Xb2MwCb&#10;mYgbgTjKj+LGCOOemca1WFGm5SdrG2HozrVFCK3Pmb9q743X3xSuJvAOg2yabpun6g0t1qO9ZY2C&#10;LxhN2UIyd3y5I5xjk+WXK6Trs1vb6fZWqLa+X5syyJHIjkcqrb0Zgx5XaCoPXOeNXw/pXh6WPztU&#10;DSz3d4ZrnT5ZjPA8gO8GPcCBgHByNpAwc8MeG+J7eL3u5p/CVk0Notw0MO7TbXf5YGcfM0DMqsTj&#10;aWIIX1yfgMRWniKzqSe5+iYWhTwtFQijP+KHh3xDZ+JpoP7AkGn+WH+VjKvkySLnepwHjZ8Rlj0L&#10;Db9w5zdF8G6F9kisbY3VhZxMVuvtUa7klcMsnlgjcQpQKRhWXLr0OR2nhqwkuPDdveW1pb/2nCpS&#10;GOTRza/aSIA52RycMDFtY7Cchk+YngY762L3U47VfGGoLeatp8zSW+oWRbT1KvCjGGR8Mw+45BZP&#10;LPOVADthY6FIq3Pw9+H0XhGPVtXt7m+1zTtNnu/DV4ssg2IUbdFnl2i4V1VshdzJjJ57iw+DU3in&#10;4FaPpHhHUooz+5lhuZFl86GK5+aSPeRlmEpjQsMbTlztIJBr/hKPR7QeCIruaOy8SaTqEeg3/wBo&#10;aaMSLbxkIBwySn5FIAzmMrjB50vC2la58NfAHhrRtAtHu7rUtHmWaK4U/uryO5SUqMAYWQPOpbng&#10;D5iKettSftaDbW9n8beN/C2n6qu640HUZLO/UwFSbW5ikyu5gSE+0WJjzgfJLGM43CqvijxxqPxR&#10;vtN1tLtZZtW1lBbNNudohBcXtzEjd8bIljCgBuxG4kVd1HXLDwd4yv3024js77VbK2sprhYyZduL&#10;0xvFtKncDMm4n7xUryCQMPwt4ft/D/ivw1oht2W8tLUazqVx5hBtonENtCpQniURXV7My4/hRhkB&#10;wVJe7ZBF+9zM5H4k2d9rHxV8N+GLPUWX7P4uUyWbYWGK1Ep2FV4YqNjqpbAG9eQekWt+H1tPht4g&#10;svC2hzOtr4gbTreGOFXMiNGt2SW+9g3Qn+7g7YwCTg5qeLW1Hxn4517xrbaFcWlpf3F9ZaFZs+2L&#10;est2+QVUAokYus43DciE9Qas63qun3/hDUvDEt1Ct1p+vf2jHBKjiTLPKytPlW3TH7e0gUcAohBG&#10;AtR5G25xeo+D7LxPc+G9Kt7KN5pbGOxkjs51k2SR3AiMrE4XJDEn5sYX5iSOeetdYn1KLxHZ6Y8N&#10;vF5n2LS7rT3Ece0JcJIdowTu86FiTgj5jgYZR6bZeNPD/gbS7fV7mxMF1oOk6jcLOqhkSC1tja2k&#10;i98vcTfaCRwS+R90Y828B+GUvvhfoya54fS3vbx5b+Uxks9xCFU73QPkqWWdsLtBEKg8zqwcV7tx&#10;P4jOVLrwR4VtfCOoaZPBC3h2386KWz8hLdbudpCV5YuApVFDYJEqdDxWx4L1uy0XxTY3F8Y5V0fR&#10;7yLULeSNsJdEJKCvoA7thiRjHGeK6LQ477V4Na+JeqaF5+sazrMj6Fby6etxJaWsMYYShZNyRBdl&#10;vFE7Z3hZip+UA8de6Lc3PiXWPFZiWDS/s8drb3Ed0qxnzZHtt3PQCMmQ5CjMeTjNVo73FqloUtD0&#10;i78TftGvZ2lnetp/2dWuJprf99LcPBtidSgJZmnH93Llc4JroILC11jxb4o8H6oVt49Z1HTrG2a8&#10;tyJFVrgLNMoPzAsirJx8r7SAM5Iv2XibT9X1tvFnheCRZZ/HUeqX94srN9lsrO3tTG+7HChp5ckg&#10;Lkoeh2nu/H9nptp408K+DvBsr3OtahpOk2drdRrIj2MzR/ZrgqWbb5wZp8MB8rJGAQSwBJtpfImH&#10;VPzPL/iPofij4i/tOeKta0LTZtei8I26WsN5MqpaafOoiw0zdFx5JC7m5+RDkI2bkGueCvgJBb3f&#10;hu4h8ZePr6ea8sbO0S42W90DsjdgNoVIiskxZQTuiQBl+R25i31nxl4p+Mmr+Efh3vmh1T4hXcUU&#10;cXyrcXSRgibYTgiPzXKFuESNc45z7f4K8PeEfBPjZ/CPhyOAjw7p8MWseIWuPM8+YRiSSdzklII0&#10;EsnlqAZNigsvm5a3LltddDKEea9u54rr37JnxZ+L39iR/Fj4oWmi/bPMeW02rIsMYcb1SGORYgFL&#10;FpFBURjaihykhTr/AIafsN/BDwlYHWLdvFPijWI0YWseoyQCIZX551to1Zk2L8w3BlVpYt4AOT3f&#10;w9+Knw3+Jmtaz4zv7lfsOn2/m3V3eKVt7e2UCJWlnBz50nKKsI/dxK6x5Yhq53U/2zfhvaavD4c8&#10;GaddXl8qmG1ttPsTPJaqoYiWSaQTxxsxcsVhjDoBgSrj5n7XESVthezoxld/iXte+C3iLRba1g0n&#10;wXeWrMBHYt9hsrLKj70kZtvLkuYR94SIhRupfHWrbeBtaeyt5Na/aYuYVgkX7PHN4iW5uLY5IY+T&#10;aRyfeOApRyoON5zxTrnwT8Xfix9ovbzUtWtrrWJlkaa9hhi0ubcTticpO1xO4ZPlBwQwOUXeTXG6&#10;B4L8Y+D/ABDJpnjW9TUmjYmO3tfEtooDHJyba6nl6AZ+VTwPoRjffU6O10bGq2vh211W4uvEmjah&#10;4qj2kLq2r3zW23bgB0jjSaTtnLSLk4JQdK1ofh58SL29tbn4MfE+PVtJvAp/sU69bzXEjH7yJGzR&#10;ggBducMCpI4IKjW8L+IvFYu5YPD3izQ4dJmkQfYZ/s9q0bAjkvugwRxkefkgcYJFQ3fwe8G6HcXW&#10;qapr1jdXSIkx8qW4KuSSRIZGuZ2LcKVwXUnZgg/M0t3K5bbHG+J/EfxA8ArNoqabZaDeRzLtuNa1&#10;yzDN8i7tokRwo6YO8lRt4PBrD0bxh4j8R+J7O7vPEGhkyyxyS3Ph2G7bznyeWVIFYPgnIEkeRg5G&#10;ST7d4Q0nw14ntvtuhfEbSree3gVo/wC1ND0hXYsPm2yzRyOGJH3im0Z+9hgxp+IlsdX0prLxf43g&#10;1R7rAt/7QmtIGsZQWR9kMUyiQqTyYtgO0Hd1FT7ttio8zkdLrPhGLVPDMOiav4Gl1DxNFOzRz/Zb&#10;eRbaSbzvkaxglEkahSWMbMzMY03KAAT4t4g+GeseCpZo9V1HT7hZbGO5+12+kH7P5LgbVJUHBVmZ&#10;TGrb92A3Qg+h2Pi/UfhR4lj8QQaELyFdka6pD/Z1oofaCMFSSeQTtGerfOcc9P4/8f3vxY8Fr4nb&#10;xEuktbWagQWenNGBKSVdmKFwdwMabRjnJ96r2keUPZuMj5p8ZaH47iurPWNEsrPS4bdYxbzBkSR3&#10;xuVo4IhLNkAFvMbLHhtwGMW1Hh/UbW1n17U9c8V6krJbSWv2wCO327dqDEkrMoDNgO0GDnAJzWra&#10;+Hnlm1bXodCPia6MzR3Gv614ogt4rbockEFUKsMLvlDYICAdBz/iK31+9FnqH/CS3V5p8O0wxaVC&#10;vkpISPm81oxwRgNwS3RgMkmlIztZ3/r+vvNTwrpvxI8U30Xw80LwPpdxfaxMXh0SCCCJlVQSC1xK&#10;wZ/uj5Q79GyVYZHL+KU8SaDNDa+IrBo7G3ijlt9J03TSsXI3MmASoYNlWaRt5KHKsaXS/iyulWkv&#10;g7X9I1VYVxFpKyXW+1tQ8oaVUj81I8sMfOMg/OSGYgruzahp+luLXQ5tWur68mUNi0bcsu0bVihM&#10;asMFQQGfAAO0Nwat6dAj73UydD+KvjDFvYWHhqz0+0K7YJpbMzMyMCJB5vlbSOcFVXGW9znuNO1X&#10;xV4ht20v/hKbiFpZVF20yybUGPvlQB6Y/wBXznhjg4yfGPgf4s6ddta619qttUjhiurjTZLV1kuI&#10;2hVkZlUOu4q4OGwAeSAeKxfCOv8AiXQLiGW/8IyQzSXAXzbezSKWJlJ+f5YeevXGemSTnGM4qWqN&#10;IytoztrXwp4pitJis+pXyWsckljJpvh03xeUjajnzU24xlshjjAwcnmDwponwx0nTm0r4t6nf2v2&#10;qR5tWvLqzu2LzOrBCFidyrRk5Mm2Q5bBHIFalolxb6hHqHkX3k7s315YWRh4Lcvm3IK4DEfMozyD&#10;2xyHxj0O41/RFvvC3joWk8F2xtWm8YIkxHzsXbzEj2qCzAsDITkgD7xDw87SSZNen7rZ0Hwc+J3w&#10;X8J+EfEmg2Eunx6xq1kLiTVta+1EQ2gfzfLgidY0V2+QKA3zfKCWHFcXD47gvtWfSPBtoNbsJPL/&#10;AOKg1abUWhiiKrvDW9uVwFYlf7pZG25GMed/DzWtM8NeI/tGr3TajJPG9qtxLunEB2lN3mSqiEKv&#10;ba3pxxXcaj8RNH0TSV8PeKfHup61fWN6+1bexj+xYzncUkEauxOTu+YYzg85rufQ4I/C/M6z4t+P&#10;NN+HmvNdad420/xQl7Ct9HdeDfC5tZ44nk27XknjD25JRiMGTHy/hxtl8ZlkmabwJ4Pl0u6nVl22&#10;+uXc91NJwQ7zSfLkcDClecfL0rmbjx3dnU5LzQLPXOYylx9h8H2cahDj5PNDBhnnkkkcY9o/EE3i&#10;CK2hudMvr+aO53kRwQys9pIXdDGxMh3P8rNgEggg9M4KnLIdPmXyPRJdc+JF1aTDW7CJItQiX7Ot&#10;9q2+XCsPmIGS3AIVTtA+YheTX1d+yT+0nL8PtUPhLxrqdrPb2cKw3VlEm82ROAVLBQIwOnI46ZPS&#10;vgLwvrmvaf4puNP/ALEuJbq4t2W2a7tCrglOHVAxzjk5LHOfoK7u0Hxl0Nj4k8Q308Vv5qrI2oIb&#10;UBt3TaoBfnPUZ79KzpyqUKinB2t+JdSlTxNNwktz9Nv2kIdK+IXwvvNQ0WOa7hltWaMjbGO+3YMk&#10;8dieTweSDXxP+y3bWMvxJ2DSfLukyY45GDEDOF3dMMRnjjjPrXr/AOzb8WheeEY/D/xH8SW97psi&#10;eTb31hDL9nSYgt9nMjAruwoJHT58tkEA5Xw48CXa/FjULzSp4ZotQvzNdfZ9vyR4J2ZXHygE44OA&#10;xwB0Hs/WI4mtGVtTwa1B4ajKPRI+5vg/DOng5Yo4to/5asV5ZiM4xzgdOvXtgYrX1DRp9TkU4I2N&#10;ndu9e3ueh/8ArVb+Guiy3Hh23QPhfKU7lHb9f8jtWlrl7Z6MqxxPuZVwsfHJ9/8AOa+pivd1Plr3&#10;keY+MvDemabHJcXVpJNPt2qq5BfnoB1/DPX6k14T8SfDmpa1f7ZrMQw7j5FquOVAOC2epCgcDj5T&#10;kkdfpDVNl4z3Mdq8ks3yj5uxH/6+3/1ud1XwOhu/7Q1u0Zec+THIS2Mfxc//AKjzxisalPnjodFK&#10;py6M4j4C/AK0v7eHVNas8jZ8vmLgyZHB55OMDnj2xnA+jNC8OWOjaf8AZ7a3VF6Mw4x74FcJpPi7&#10;S9EtooxD5a8BV2hcnIHQY5GO3HeptU+LtnL+5TU1WMqQWyAPXgnnp25x+VaU4wpxsjOpKpN3ZJ4v&#10;1Cyjvvsb2pZY+WwpyccZ9hz2Jx/PzL4u6zor6Iz6eI1ZW3XCLx2Pc8dW/X6Y5r4zfHyxtori20+9&#10;b7zCQ4JG7n72epyD19Pwr5/8R/GjxLrurx6RFEz7phlY487eSMk9+3IyOOcjiuerWjsdVOhJe8U/&#10;il4i1CLUb24gkWPy8rhZdrZySANvUcdzxjoT0m+CSWmpXkd1czu0ayZ8wKAEOMnPHXOeMZ9RjOLn&#10;ibw1ZR+GptR1O82B48sqsd0oIAPA9BjgDoB061wfgPxhYaH4htrVcxxm6K/L/vZYck4HHXnGM8kc&#10;8d7VNTtcY+z0Pr+xn3pDM7KWVV6fMwXrkdA3f04yMjNeg/Df7JboL68v/m25WJpMnAHJ+hxzjrke&#10;teY/DGNNXt3FzcyNmMFB/DHxu9cewyAP5Vvtappc32myuJBHHzJIT97axzwMfhyTmvQjpqedNc2h&#10;7Rq/iDTxp2+1ZVJX5WLfe4GDj/Jx2ryzWfEeoX+oeVa+WyeaVUr0I5449iT09ecYxc0aLWdftWGp&#10;y+Xbqpx5hJDDPTHH/wCs+1dx8P8A4ZaRqDRSSwFtuMNkgjAGPrwB2z+Oa01qbaGHwbnnC6brlpaN&#10;fiOSQsg2+ZHubBb73IGB2+vpiqkk/iuNYdNti63Fyvz/ALstjA57dB9c5PqcV9EeKfC2m6NpzNZw&#10;KreWduB3xjPH+QPwrzm1sLmWRrrAZ8nDN8vy/wB0fT1odLzGqi7Hh3jXRfFl5I1sNVkLQqDJtySc&#10;8cAHk/dPHXrXGS+FPG0cU2pQWE77sH7RuIyM/eIGSRjoMnB/T6is/CsE9yV8gbmf5nUnLcjjpxkj&#10;qMA+ldQPhFpt1ZRxmJV77o12knscdM8+n5Vk8Pzapmn1hR6HxGlh4qWXfqt3cxMsbGR1jVNvzHIJ&#10;/j7DPXqc+nO6j8Qda0R5m/4SNVkVcJH5zMwXB7KD/IjBGK+xPiP8K9BFtJGYWYFv3m9mC49MZ/oK&#10;+d/FfwF8M6r4ikvbpYlk3YYR/wAORk468gb/AHx/vEVhUo1Iu0TanUjI8z0jxB4k8Q3p1XXN11PN&#10;Jm2jkBC+n8RHJGe5zjjnmvZvDvibXtA8NQwy6VDbyNuYSbR8gz0w2Oc89vQ47O8L/s66PosLS2tj&#10;NJdLuYzPDtz0YY6Z7HjPUegqn8Tl1KHw9Hb20kayw8STNIeMYBxgbW9Of7vFSoTpxuynyzkd58O9&#10;c/tm9jxd/vnwru33m+gPHH8/19q8OWth4ei+16jcKs21WeQsAfvfqc/l7Zr4p8AfHG18N3S2k2rD&#10;fEcbkXaDgDJ29PUk9fYdvWdK+O9h4it44tUv5Co/1kjTjjg5G4DAH1x97HGK2oV48uu5hUoycrHp&#10;/wAUf2mdD8PD+ytLdpbqTAVdjHblsdMY6euOue1ZeifHLy9JJhzNdyLukXIZmPOB9MD349DivM/+&#10;ES1fx/rsI0axZrNWDGbyiqjkcDGc/d4JPXoRXrnhb9nGxsoC0Nw0bsoLsh+Ytjpjpt/XnknNaRlW&#10;qSuiJRpRWpx994i8Z+IL9k+2LaxlSI4Wb5mzlSSMDnj3xnjOcHuvhrY/EC80rzNTms5LcttXdkA5&#10;67R36tweOOtU9Y+BsVs/2k6k0brKCv7w8+m5sjIz611XhjwXPpdtHJ/wkEckiovysF244IH0A4wD&#10;6fWqhGXNd/mTOScbKxR8V/BvR/FGll9Z8mZvlCtGu4Lg5xnBJ5H8+tfCn/BQn4JaB4b0SLX/AAzN&#10;amaNsXB27WUHtwcngemRgZ4r9CvE2s3mhabJJNa/aF8sj92W+Xjuce/b2r4M/b21tNb8PzaedHvY&#10;pHYy/Kn+rPXJPfIzn8DzmufMI05U7panVgZ1Oaz2Od/Ym1TRotLt7CayXezL5kzR5Y7f/rfn6en2&#10;FF4hmgto7W2P2ffGu6S5YE7uBwORjr6546lsV8AfsYay+i6/Di4aSCGQqF6bvcYHy9cdB26kV94X&#10;Y03VtDgu9WnSFSmdsjDoMHp2HGcnk/gCM8HL9zdGmK96ozsdO8T6TNaSW5ukmYnaWkTgk89s9fT1&#10;7cV4l+1hpgGg/wBoxQQmSHcVYFgcE9wfwOfUdsiu18CaNc3WqTXGnQhrUN8s0mPugDGMHkcDqMct&#10;3BAu+Nvg3P4ot2kubdtrLkqttgn5ePT3PPHp7dFRSrUbWOWnKNOoeRfsp/tMpZxN4f1CYRyoxPLj&#10;G3OeMj0z2Pr06exXfxVt/EOoW8VjDHM32hQ0sYO33yQTgj69T0GTj41/aQ+EGp/Cyb/hIfDuoNp6&#10;bl3xhfl27huPAz0A445PBOOPRP2Xp/EHjfQbW703xKzE9WlgKt0HUnJHyjjnJBOOOvLRr1LqnI2q&#10;UYOnz9z9BPDfiS2h0a3sYLZVkaMBmZhuJx2/KtK6bUfse9r7Y3b5QNuf69K8p8CtqOm28Ntd6sgk&#10;jX97Ku3kA4wccDO0eo575rur/XtFsdJE91qEjNt/P8uf5V6kW+U82UbSON8eahem7jg+2thcnduI&#10;29vTj6/y7Y7+IFsY40huFkuC2NvmfdPXnAHUfXrnnjMniTUdAuLjzLgtIrE7psElunXpxz+naub8&#10;Y+MbK3gjtNJjdfvbZNhOcEc9z17/AJ++cpcu5tGN+h0WhW2o3c811qt3I/mf6uFkz1HzA9DjOMYx&#10;6c9BU8Q2WsXirLPBD5Z2/Ju6+/Q+3THYc9aseEtUsU0+N5JvmkUBhtB6duevf3z1HemaqbWbUg89&#10;9mOOP5IWjDbMHpkflnp+NVyrlB7nl/xg1q38L+HjG1mdxh/eTpCQoUZxjOeSO+D054zXgH7OHxZ8&#10;LW/xSZruVVYSMzSSTAySsBggYAJyD1z0PbIxq/t7/FfxBpgbR/D17GJrhPk2/f2lunJ5PTr078cn&#10;jf2Cf2V9Y8WeJo/F2vXQkeY7kt8kRhePmwM7jk57euck482tUlLFKMFc9CMYxw92z728NfG281KV&#10;YfDtliHoZGyuf9rGOPX0547VreJvFeoJYC2h1GSe+l/1Uedu0ke2Tgc9cj6103w4+A2maJpMYvYo&#10;0/iWNFG0ZPYdK7S1+Hnhm03SCyVpNu0tjGR3GK9SPNy6nm80DzbwDoV5oVq+oeIr5prmRiWiaRiq&#10;e3Jz61m/FGNLzTJIixjU8YVtpJ5I65GcD1/pXqer+DNHtIAogQttwFydo4/n/nivNfi34Es7vTmk&#10;uLkq3lkCOFtoYcdumOff8eQad+VoUH+8Tufm/wDtSadqtv8AE1ptElmaEfeNvIqtLzj5do5Jx0Oc&#10;84B78/pHxH8YQqtrNbbmjUhTK5+Q5OMFiATgjpwegz2+tl+ATa54yknk0cMokO3zucLt3YHtnHHQ&#10;55weajvf2aND1N7611KxSxDLlJltsfMep3kH1xgZHPTnnx5YWpzNxPVjiKP2jif2evjGllcWlxr1&#10;tDawrP8AuikysN2e4GcdB/F1/AD7S0/4r6frGi29zp9zCysoHyyevfr/APX5r4V8d/BXxF4A8PzT&#10;6PcyfZ42YptXyyMnggZGRk56Y+vALvhv4n+LWiRwprOrSPD5aiSN4/lI/M7e2OxK/jW1GtKj7kkZ&#10;1sPTqe+mfdHhvWIbu/ULlisnzDb05+mMZ+vPeofi1fQppEzSIqp5e3PQ9Dx+VeR/CL4wajBYfZry&#10;aPzGYJuXvgc5HODgdjz+VdP8YfHMM3hCZkv1aRrVvuMOeMcHsOce24fWu72kXTuccaUvaI/Lr9su&#10;6S5+Ot1PFEBGoI2x7crxkZwx+Y8c8ZBBqT9nLw1oNxP9uv5lVN43YIUSdflXI/iyoA46sM8EDn/j&#10;nd6zrHxl1ZtUPmIZswR7wQM/MV5Oc5PTjrj62PC+r6rpVvFpmk2p8wrsYKG5BJGF4yT3A6DPHv8A&#10;JVJ2xPM+59VBfuUfTvjXVNP1P4f2ejeFdNlYR3UaC3TKq20j5mOeOeM8Z9ulfR/wOvri1sNJivIg&#10;0sUezZGowBjgEeo5HTOR14rxv9l34Y+OPiFokdzNocdpYELIt5cW+6RyV6DPAXJ6hRu25xya+k/A&#10;fwqbR9XjaO5Zntyw8ybD4HqeOufyGAOgI9/B05aTPn8VVjPrqbvjrV4tE0yTVP7OVsRsRuk5GQee&#10;P8c/hmvyl/bW+KHiv4j/ABfbwnocSlVnyZEXbGnUYPJHQ5x15z3IP21+2x8VvGfgnT7nwZ4T1O3a&#10;8vFYQ+YGdj0wcA+5/wDHeBk58l/ZN/Y4fWZpPiF8RbGbUNSvf3rNcW4QxoeCcknqB6Z9s9axUpVq&#10;nJHpuPD2ox5nuzgfhN4R1yx0WwtJ5Z75vLUSR27HZJgDON4G4nnnnnpxxX2t8Fv+E1TS7aB7CPTb&#10;ZFCqHYszheCcKRg/iT/Kr3gb9nzQbDdY6V4bjEsbKI7mRGUR5z8yjjvnkdcfl0/iD4XappNn5lqx&#10;dtp+TcAuMDg9iv6nHPQCqoYedP3jCrWjUvb8Tb1H/hEYNG+2zz/aptoLbZflXj04/Xr3r83/APgp&#10;x8YfEfhzXEttPskt7O4m8yNBIVY44IAB9Qcc/wB7BOQD9cfEbxX4l8MWTJcTRsZl2xxliEUjqMj5&#10;v8Aa/Mv/AIKNeLtS8VeO7Oz1DVVmWGMr5KcYUE46EE8HjA9uwAnG1v3dlobYKlzSOP8Ah9qeo/HL&#10;4gWejv56w718xYF3k/NtOPXvycDrkjgV+pX7Pui/Dj4T/D21U6mqXTQk+XCd7nIP3mx1BPPAAORj&#10;Jr86/wBizw/qP9ownRLDy4y224umYB3HXCjn5h1yemSfQH7Fh8TWep6DD4S0bRPJjs5t7fZflXae&#10;N7k7y/U8Oc8jB6Vx4W0byOrGU+aSVzE+PXj/AFH4peIb3wh4Z1aVbVVjkmjhZVU5PJPA4wOcZJx6&#10;Zzx/g39mi31HxHDqnivWLyGyIZ3LsV8zGPk25Bxg9wOo+YHmvpL4B/B3TLeykntvDxkkucedcXce&#10;BI4Ay5ycnPoOgHpk10/jL4Wafq9zYjXJY5YlkkVre2Y/MMDAznONqgEAjpye9dUcO6i55HL7aMfd&#10;vY8C8Ua74G+FWizWXhLS5rrZsDXMdwoPG05Bzl+N3Uk5wOmAOKsP2qfCSSNbR+F9WEkcbLuS3Zvm&#10;J+UfeAGQpO4DGM9MV9Ur+ytp/j/zIdG8CeTalvmuJpGO5gApGDkEEAc4zjj0FbWk/wDBP3SbOdLu&#10;W3txIzK21YVwvUbgTnGCSRjHU56ij2FaTtHRB7ait2fKNp+0lruntDFDdXFn9ojVFWS8MaxsMgff&#10;Lb8j37n0qTxT8WvFGs+HP7W1fx7ax2cKiTZNIjNu28fxEZzwOO/OSePqH41fsfeHbLw9NqGqRidY&#10;wDMqEey+3GDxk9Tz618vWn7Kmg+PPFqwXGk6lb6fFMVZI8KG68h1A3A9evdtpxxUVKdan7r6lQnT&#10;l7zPFfEnxK1vVPESpBfzXEQumV5vODs67cHHoACxHcbsZPSvqr9k2603VrO0vNU1O3tYY40MUUjf&#10;vM5XqTg9cHAyDkdBWFqX/BPrSdLWHUBAoWOFv3c8zGQjPTggkYB5PrgbelWNM+EH/CJC1i0fRGim&#10;XAhEKiRzk9QMkYznJXAwck5wailSqUanM0bVKlOskon2LD448DpCqReJlVVUBVWEMAMdAcciivkF&#10;/D3xPZi0GlXUaE/JH9sHyjsPvUV3fWJfynH9Tp/zr7z6s0bTtZuJUaYssbYO1l6jOc8/0/Kuk2Na&#10;ov2pWaKP7w/uehz/AJH9b2k6URFsEuML8rqoG3p0x+NSTWUrt5JGcgjHqP8AP6V1ROLmuc3q7RAp&#10;cWq/3SrBhgen+euc1XfUxNrtrfxsE+YgrgdMgfXNWtfspdCgZ5FMluzBmVckj0wOOfb0HevP9R16&#10;40rxMsTFha3HNuoz8rDORnHcYPXr61E5e9YuMeY908LMstyzKFDbM53Dk+n+f5VD4zvPIDqT2Jbd&#10;nlefb/OPwrF8GeKLa6mViRvaEHa2Bzn6ev8AMetW/Ebvqk3koA7Mv8/Tj6/5xm5fDoZ294y9GvpF&#10;uGWK4x/dDZHP5jOK6aDUGUJFMhk4G4jAH/1vasnQvDUpu2+zR7gq/N0PPrn0/wA+lbkmhy2sWZkY&#10;DpuVc4/zzQlK2oSLulJZ3cixGXdhuAFHy/pW4unxLATBIG7g1y9tew2ZBY4XOP1/+vWhFrManbFP&#10;kr0x+vWqJJL1ZLdsSIu3pkilsryFt0IdlZeny9f8/wCFVr3xA/mYMSsG9VGf/wBf+NQW2sWrS7Vh&#10;+8uCN3+fyo+0BQ8WJIrKbXbt/wB4g9+ciuL128zCrXaHMLf6v+8Prnn/AA/GvRNT02C5jZjE3PDc&#10;5z3/AJ/jXI3+kgq9nONy87VZSucHoPTtUzRpFnO3dlC9iLjQ5jGVXdHwTyOxH5+nv61558XLq8/s&#10;5L5kPnDKSbWB3kZ4HGRk/wA/eu70y/8Aseo3OjPD86yZUtyOnv7EfT+fDeM7aS/uLjQZ7ny9n+rZ&#10;j9zgYAyOvXvXJV1jZG9K/M/IxvgHr+pDxJIoUP5bAKqxltnQHB/L1yK+p/DVlNcCOa+kwrKCqnv/&#10;AJFfNnwX019N8S+TEys6qoY44bnqR36gZzn9K+oNGib7HHNOct7f4Gng01R1DFP3vkbEUkNsPIVM&#10;f3fm5pk17ubYfl3Zyd3WoDM0gWOPd7nGOopJUlEe+RSOOflwP1rqOQp67O0SMzN945Xv1/z+tcjq&#10;3iKeG52xuypt25B+9z/n2rodXvFVNs0o2Akct1rldct7ad9qKcMQflboSccZHJHP/wBalLYuJpaV&#10;dm9dU385wfmzn+f5fpXYWlzHDAqdlHb/ABrnvDvhryI1luSF44RTkAZ9uvT9K6NLOKOMN5a9jyaa&#10;uhSt0IZ7jzG+Tdn0qW0hdpMtH26ipBCHGESrEMawr5Zxu6/54oJLdvAIgPmOcfeqRh3xTYpd656e&#10;9OUBBvC47/LmgBcKp3A8+7UgPP8A+uoWlXOCRSrIjcj8qAJ8bx13duaQZXBXj6DpQBkYFKcHgn6c&#10;mgBDxwoXg/Slyc7SvekJwcFunX/Gk3YP+NACjaWzj9KUn7p24DdOaGw3J+7/AHj0oGNxGM/jigBc&#10;kDg+/wB2kB75PrQgJ59qCAwB/nQAuQ3A6enrSoduAFxQAAevTinZwM47UAJ14OT9KXO4Z2//AF+K&#10;aW3DBNOwAcgnp1P+etAAAD1PHXmglMcn5aRio59ecVVvZzHGSjfSgBNQMJPD9jjNYN/HG7h2ZeP4&#10;eeOPSmavrottxf8Ah54Haucv/F8Kux3btvzKvQ59P5/r6UDRY8SS2cTDcSCP4lP8qwYZ7e7u0t94&#10;X5+dox/+rp/KsfX/ABdPd3DQq2cxgMV5/wAkcdsYNYem6xdm5E7IcbSVz1Xp/jj1+neJTSNVF8tz&#10;0yIQRYto356AE+n51Vv9CmmlVtwVt3ysz+v8xWDo/iKRblcS+Z32/pgce31rc0zXJ7u7ZZGyjAEt&#10;5f3Qf8/X60/iE0zJurS/s7zywhLKcbien/18D9e9K3iZtOTbLNwvO5fX/P65ro5r7SpDuwHxwrA/&#10;oR1P+fSuN8XaIbuRp7ZtoL8svQnp69P88cUtVsJakOv/ABSsXha3u7pVbdtXc34Zzn+eP515f4v8&#10;ZWWsySWYeNpdoK7pNuO57nI4P1HtS+I/DOoXGoNHbQPkMSoEv97uP5VgTSx2ssdvNa+Ywkyjgjcr&#10;DAByTnjA79+3FYynKW51U4RjqifRNHtdER5pSu7zCWj+YgnA6/nkdfy6ejfCnxdb6vYLZrbpv3Yd&#10;QMhGxnB4H17/AOHl2i6Zruq3XmqzBNxV/l++vQEjJz7/AEHJ6n0Lwf4E1PTLtdU0p90csn3EAXa3&#10;OfbA9KUbx0itCpe9uz3fQGsp7GMK21x97HTNaMki7MKe2NuP0rkvCK6pHbqt78rL1+bAH0/l6fnX&#10;SyS+XD8o/h4yaipIUY9DN8T6zDp1k1wHzhTtWvmT46+Ob7xFK0cd5JHbqrLujYKNp4y2RjHXr3Oe&#10;2a9j+M3iePTdJdVb5pMfLj5uvXn/AOtXxh8Y/iMViuokl2yMzANJKVweDj8cAddv4mvmMyxX2Ln0&#10;mV4W/vtHm3xs+I2m+GLma20nUMNv2nZj59u0bjyc/hg9PeuB0Hxk0NhLqt/eSM0ygtjA3sS2M9ev&#10;v/eHHeuZ8Z61JrGpM091iTzWU5ygyvRm5znjp3Hr1qnZSyXE0cUEQaNcE8HJ55J6dM/oevFeNbQ+&#10;hirGndan4x1X7VqASQRSblk8vccLzkEk5wee+PyNcFDo6TavJd6td7W37trZzux0BA6E45r3LWNb&#10;03/hCf7KaFo5vJ2Lxw3yDIx/FgsMYAz8pyOTXiJ0bUV1m4n3yeUH8yTagOfXAwcjHp69TWtK2pNS&#10;OqNmx8PRhftCw+ZG33pFY4y3bOe/PHf8eL8XirQPC9q0aWiy3LMfl6fNggMckng444x6HNYeoeJt&#10;ZfTJNH0+wHAPzR8Ads5P4dvXjmuL16w8QWsapfBky2512lfTGCfYk+g7+laRjfczcuXU7u6bUtd/&#10;4mMMm6R8bF+bnGOOMnHJAHHb145jxjqXiCHzLWyuvn27FbduwcjBOf0zn0rT8IR6hewNNFHJ+7+Z&#10;1YDgdeOPTjtyaj122treTzBcrJMq89iOBx2yPrjgj8HHSRM1eNzjtP8ADur6rO0b27SE/wAO0c5P&#10;+R+VSeKfC2m22miZgysozt2FcfmP/wBf1rft7mUWTS6dfrHNnlduNvGNxOOn58H8a5jVtS1WRJEu&#10;nDbTuBWQ/N+YPoenX3zmtoyk5HPKEVE5K8027dliVD5e77w60y2+y2l8RcR7l/vMc4546nrWhq9/&#10;q10I4LN9qr+GPbn/AD+grCvoNRsLgT3c3y/73Pfpz9fpXTHVanLJWZptJoENxs2N94Hy1bke3etW&#10;38RW09stpZKyKF2BlyMj3/w6frXKW4iV2domdcfn/Sr0WpWLTx20LhGZsMVHb8O2D396biCkdV4f&#10;857lY7S2aTzWGeGOOQAeMdv59a62LQtX0rc99pA+7xsbd3z2AzyMfyrM8Ka9ZaHD5E8G+Qrt5/h7&#10;54J6YH1/St3WvH9m9gLfarBcEhlwBntg/Xr/ACNckpSk7HZTjFRu2cF4mSWWVn0+BxmTPyksMcnB&#10;5+nrnH0rnW8GaxqEz3MsO2PPU/8A1q72zn0yQqGjW4aRjtWNRtGe/wDsjHqCSB9TWjaeFb6+u5Le&#10;OJvL2sdzPjjB7cemPWq9pyE+wVTU80l8GWdrEvnllk3fMyk4Pt79/wBKv+EdKsotQjsn1ONVlkCK&#10;zKeB689q7K50ex0+X7RMoZZGIX7x29Bjrjucfh1zUN34Gu9daWfRIVZlj+VVVmJzx26de/4+pPbc&#10;y1Yvq/LK6NSCxtNDnW7kuFuo5c7R5hAGOME9ep69f5VL4gh0KeyXUNOmhhkVdx+b7zcdOvpzjjvx&#10;yK4aLVdd02X+zLmzVju+XzM/LkDHfv3+v1FbMENtHapLeW2ZVG4xbcHoOB3549etZONupvGXNpYz&#10;9YutHN0s6yFmBxhd3J6+w/D9elLZXupW426TcNHFhjufAyOcHAB6dueetNFxBeTKsGmMqLuVv3m3&#10;rjoe+B/XPtpad4dlaNpLoSM2OgyOB26deo6Zq+a2hnyuUtC9pEqawBbaxqCxsQfvLycD26Dt249a&#10;Wz8OWVn4ixbX+5Y5GMbKfu89uenPU+n4DBTwvqx1BTDcCGPzBjavOCfQdOmOa7HRvBl5a3cdrG7S&#10;7uZXb7pBzggDnqD0z7ZBqJSUeppGMpbo9Ik8Q+PNH8H/APCMfYJGtNUjVC7RK5iLc5JxhcjLdeme&#10;nNUfC3grS9Jjhn1fSIW8uTzF87HzegJJ7jHHI9TVrwzdeIZpk0+63taWvzJ8zMowcHBzgHtnnoFO&#10;RW/4ot7e4hS2spI+FIVFuMLuzjHqeueOMjIyMkc0qknodUaaWpo20un32krJYWSQW8aAxmN0ByMj&#10;OQRjn3I+grm5/FH9lXu+70aPaWCwssZO4FQMEscnKnjAxnJxVjwnp+o3SjTQ0k8cbAsGVg2ASBkZ&#10;xgnA9sc4xxbudYjufOs7DT1vNoxM20kdeDgHcTnH5nr0rJuzNehzV54bfxhe+YLny4mbOPlJORnH&#10;tg5JJ7dad/wktn4U3eHfDFlI1y21WkUBtzAHjkeuDTde8Zzx2Zt9Mg8uVvljZWHQdO+cDpn2A5xV&#10;XwbZyWeNQ1jVYIlZvmafKn7q4PTB4AAxjB6Va8yL9jI8ReKPG06SLqEjW8TqyxxuAWKt3HTnn2/n&#10;WFo66j4llbS57ZcEn5nj2Nt9MAepHp+teoanPa3kB0uDUba4HzHaLdFbb055xj6cHnrkZpwx6LFe&#10;t9vsGXauUZcYZhnHrjgcHHUdOuNOZJWSM+XXcz9L0m10u1SGx0NLhkXPnS4PU9Ojeox2PXisfV/H&#10;GrW+sKsOjJbrGwB2x7i3Uj+fPuB05rU8aeMtMsLZf7I0/wC0Sr8rLAwyoDfd5HTjr0HOD2rhdL1n&#10;7Re7NSsbrYzfNG75K98bQBjnPHYZ+lEY82rFKXRG5N4qbxHdf6ZZqwWYCSDzCg/qfXr2JHqaq+Jd&#10;D0rWbl7eCBLeaMjdCuMqR26jOfTnHH0q1aQaRZl2UL5rLkfaCFVOOc9uoz2z79a5/WvFdhptzdTt&#10;PHdXOSY5EjLAkdeSThfz/Q1pHV+6RPbUuadfTaGzQ208Vuq/L9oCgseAeoz6cA+3GawPHHiPxBLd&#10;q9rdedK+Q0+QN3P8xkfiKszfEVL22U3UMattQbI4/vD8ec9MjvwOlUL3xZDcXv2a5tIVjZdm44LL&#10;3zk/Xn/69aRi+a7RjKcXCyZqaJBFpDrrfiDXpLiJ4xJJDJ83pgfXtngVW1XV9P1i3uILG0KxBgqy&#10;GTbsGQPx7D0Pv0qCy+HUfiJVnk1iSP5lLdWBTt+nQcDnrXUNaeEPDlo/h5p2bfF8rbQfM5zjgDnj&#10;pz+holKK23FGnO2uiKHgz4ZeFTpWtW/iXVY5J2ts2beZ/FkdDgc5Y9+2ea5++a68OSNZWNwWkHyx&#10;3AbJK/j7cf54vTacsMck8mn+Ym0Hy1nywHPI9Mf1/AaGj3Wm+RNby6EqKpYKoXefXOBjHcf4Zp8z&#10;3BU+hw8ekXmoXLX+pa/5cfDZVW+Y46+n+Falv4ghuHitIr1m+zgpuJ4Kk9+3Wugvp9M1m4WwsrCN&#10;XByzGQRjp1/Ko9Yt/DWl272+qpbQvCvKwr85PJ29+f8APpT5+4/Z8q0Za0bw/DLdQ22mNDI03G3P&#10;BBz3J/pn9BXWeEvhRJeX8up6lcWccdrIUuIbi5G9mBAOOMc/lge9cH4I1Xw9Jds8omtouokk3YUb&#10;h07++eR61ua7q8d9d7PDFvM0Oc/aGUjuewPoevtj1NYy5r2NI8vLc9g8P22r+O/GVr4I8IwR2sHl&#10;7nuI5BtXCjoBgHpn6epOK46+/tXTtVuNKih+1PZXDwTShiVJHcc+tc5pGtxeAo11YeIJv7QkjI3W&#10;07AbT1GevGBwO+au6N4p1rU7afVtKsZmkLMxaSMndknkAd+pyP8A69Z8qS0NFK71On0i41vWNSgs&#10;7t791twzRosreXHyOeMYyfpyMZr0Hd4mtdGj0vRl+zx3EW248mMbgSTxuGGztznA6Yz7c14Ti8Ua&#10;9aRLqlnNbRq2+RmwhbaSe3upyR0455zXp9ho+nrbW975csbLtdVZyjSHaMcN8zcgHJA+uCTXPI1i&#10;avwN+EWnyWq6jq1veW9uJA0n7xl8wk4JboRz7ep57+laP8M/h1o+sTardvFHNhfs801ruL4yduTj&#10;bwB7Hr3FZ+i+PbPwn4YX7DozXLxx/u47jI2j8AOAx7c8ck9a8/1b9pDUJLhvDl5pkq3E7OFiigwB&#10;nGMH73Q+o5HPUUe6P3jvvjF8Q9P03S0htbl2hkXZI0aBdvPQMfx/zgjkfh3qOn6zG+q6NrpRoT/x&#10;/SRBtnI+VevYAZ9f14e7+Huq/ETV31AXchjAUzW+xnGSCdxxjqM9vYk5GfUtN8O2fgrwjDqdpp5M&#10;kP3laHKBwRzggZ7Y4z06dKqMXLUzk1HQ89+N+v8AjnXCNN0yZVtFjO03H7yVj8wORjBznqBkbh1O&#10;BXN+G/gvbSaa+ta+im4kkCyzzN8oLA88epPfqBxzjGl4z+Jur3euyWGh6NH9lMm2a+mZVO703HOO&#10;3Bxznin6T4c07x1c2slhBd3TW+1ZpPOAiGQTg89OrHHY9q0kpcpnHllI634eeGToWmzXiNDeNaxl&#10;7dY7oK23Pylfqed2Mc8Y6nQ1bxD4G1e5tY4vDt1asq5mnt7c8MMHGSME5zxnnPA5rJ8V/CG/t9Jj&#10;TSPOWaS6X93aTbcbc8ZILA5HbnOR3pz+F9f8GaWtnqepwmHaohN5F5hLjaMZBZiCe5HcEcE5z5dD&#10;T7R01r4v0DSdGWf/AIRiaaMuC7THbJ0HPr6enPrXQ+AvHfhrxdLHZaBpU0KKxjuS0jbF4zx6nr6f&#10;TkVzGh+A/F3irRLPxB4juLWwibcse1Tz74xyRg9Bg9yeCe4stC8L/Cnwxl9RlF55O238raxfnnIx&#10;tA3DPHqfXmo3iTLlZofEjWPhP4c0X+ztcsoWmki3Rb8sznJPB5PIxzu4x+FeX+BvBHheLxLN4wfw&#10;zeR2sr5hbdkqCOOcHswx9enStbT/AAP41+Kt1BrfiFdZNoV2r5aIqpjIHGDx1PftxzXXaN4O0fwJ&#10;ILOHw1dXSt8u+W9dvl+8RtHU8AdPrjvWtSV2Z/w/dRqDT7XxRorafpc94tvJ/rId2TtPXvnknrz1&#10;x6Zd/YWi+CNGa20fRtLlu/meW4uot0oPPtjOB7ZwfesfxZ4Y8WacYbnwv4quNLj3jbbw2qsCCT65&#10;Jx9B+PFZuhf2/wCMYZre58TXcxEiq7+ThiM4znBVRjPt6kdKJS121FGL76Hmfxij+Kp1CTWNN1RF&#10;hXEce632+TznqMZ6HsePXPHHyeC7nxVYvY63rmseILy8jJka4UpDEvdVHA6n1PPY19NtoPgPR4ng&#10;lW71zUNxEbBmKgnjbnG0HH8IBGPTu/WfCAwGvNYtdP3R7xYR7QxPGR0BLZznjrxxnAXLK2hanDqf&#10;M/hL9lzxd4RjOs6LpUNqN3mGWa4HmIM8bcDIOCeT6c8gY9H+GOheN1Dadrnia1eya4eSG1WFpGaQ&#10;YHsoOD7j2Pb1Hwh4d16Cw8zU7y3WzVtw+0Ntx0yCueT79MAewrH8aQaT4WeS4s71S03/AC+Qx/uo&#10;wQflHI28t+meeRWXK/iZt7SPwo1LjRdN00xz3eoxqsS/vIFDSlOg5AJ25xwcEexwK53W57a+V7lh&#10;cWumMxXyZpQnmMcD+E9zn8MZ6cczp/xk0yU3Gk6JezNHHHmSaYENMxAAAwCO68AEdOMcUmp6edWs&#10;4dc8ZXC/ZzjbDJdbPlGSMADAPXPIORn6VKouXQzjTd9TXS+1+yvY5tAubW0sd26OGbDrMO4OSQfw&#10;yMHnvW5o/jvXdctM2NxZ7Q67Uks9rFV6hRx1z+n0FZ+n3fhrXbLytY1JbDy1xatbzIxOMDccc+h5&#10;+pPNYNx8MLvW5Xg0L4rTRszMzR31v5JABJDKcYPr3AGeRU80ug3GL3OpuPFHhnQrpm1LTStwkIKj&#10;7OsZ+7y23GMZ5J6D15Aq1p3iO38QXVpFrfgeye38pmt5FX96BwvIfI6DnBzg49azvDPw41jw/ofn&#10;Xd1Jr1zeL8zzN5ysMAFTgdjzxx82O2af4iuPCPhKC3fUNI+y7uLi2m3KA3OVBYYBwTj3HatI8xly&#10;xLPju38TaBpEd94d0lfsuxjGjTJwvHTB4IPPI+vSsPS/H2pagiRzYhWPb50MkhXaTxkjqOnBHGfr&#10;VW38T+C/EZltPAmtQ29xIu1rO9vGhVSF77vlPU9z14HFUbzVde8IRy6rrHh+O1+dna4sCJ2UDuQC&#10;Q69cgYwO3HFN63uEY3VmdXf63ocWhLFd6x/Z+pSRkQi+Zfs90ck4DYwSB0B4P5Y1vhx408NXd7Jo&#10;3inQIrj7LtkgmsxulVT0dc87gVGV6HJGOK8+8N/F/wAK/ELw1LbX+maZq0kd2qG0s2Cs64ClgMnJ&#10;BJ4B6g4xg1Y0vwr4Mn8Tw39vrN5p0su0W8c0m5flzyp53jgA89QOmK0UveRi6futM+ivCfjZNDni&#10;m0zUl1CxYZt5HzvUYy0ZB5zgDHX+p2vFo8NeO9KXSNSRp7DUOmGI2Z9SORhh2wSfpXkMWhyeGL6G&#10;4fWMI0mWvII+GHuufQheTg9e5FddrkOt6P8A8TXRrleYVlktowcFQMl0A9Pb+or0adSXLZnBUpR5&#10;k0YWv/BAaIdW0++u42Wa3jFq0edzKpLDjtxgdeeg7V5LZfE2z8W/EDUPA9ldtDa6fOsMkcahpLmR&#10;VHQk+vTjn2r6u0GXQ/iTpdq2o2ixXrL+5lDYJA7nkHGPfOc9K+Zvj58J3+Hniq9+JPgzT0X7Qxln&#10;jgJZpJAzliODzxu4BGCvGAAFiMOlHmjsVh8R7zjLc9K8D+INa8LaI2h3t4zCduFkk5B5+Ud+PxOc&#10;9q734MfEX7F4j/sJwu6ZVdZN3Milzk9OmDn/APWQPkb4O+LNQ8R6nJqGrTtazSHBbUMnHpgnjPsB&#10;3x6Y+ifA8ieJ7TTb+1ljW/s8rIFAz5ZJ5yOcA5PPqemMVtl2KlGooN6GWYYWMo86+Z9m6Jq0GqWq&#10;yLMFVV+Yk8CvJ/jt4p0yxEj3JbMgMcfu2CT+HX8vpSWfxRstB0aTzm+WJTtVZBgf7X9PqMYFeUeI&#10;PEjfF7xNa6ehZo4rjB2ygZBb2xzkHgZ/Cvp51o8vmz5eFF82q0O++BOk2d2ra81tteZiF3c5XOBx&#10;24x07Vc+Mrvp2g3F+lqzeXGwCqvJH8+cH6811Hw30ay8P6WqPFxEOVPbge38/wBa5P8AaK8e6RpP&#10;h+RXEbfPjgA/h35q/hp2Jcuapc8y+EXxF8R6s1yt3bzERtIyqR91c9Oh9/c11upfCq58ZXEeqa/a&#10;sFjbevHLdtv06dOvtzSfs1eFf7XsIdTmRVKgHCx57A8ZPPr+fXmvT/FOoHSVW2C/u1CjC5/L29P8&#10;nGdOHNFOT0KnLllpufL/AMaPg7aC8SezsNsanJVf+WYHOBjPbH1x3rnvC/wLuL1mukV8zFWlJOSh&#10;+uAQQcfTjHevePG2oR3dw1svlsskeNzNwoz1z+Xt+VWPClvZWsWXhzG2V2SRn5D6fy496n2MZSuz&#10;aNaUYnk1r8IL62fzLV27Fvl+Y47jpzjn1qx4j8ArPCttMV2puDqG6ruPH0Hr3HpivojTND0C7gWa&#10;1tQobd93HJ6cHHp6f/r5n4h+Ere1gEC2rPmUk7VGVzx6/h+frzUqMYx0M415SaufK/ib4b6bbzbb&#10;NmVWRh5bdU9MYwcdfXpx6V5vfeCEbX1uotByG2gDnG0HG4dRn7vP5DtX154b+Fv9pHdeWzDc25dy&#10;9cHp19Pb19aj8T/AnTD88Vk3MgP7vPyA57k579c//XweH6o6FiDyP4deGYrO0hs/sIkU8qWXHfry&#10;OmSexzweK7fU/DmiLaySwlo/lHLEBlGRk5Pc8fXH0x0Fj8PbLS9PbFyudzbmRf8AawMnoOpPvz61&#10;41+0J481PTLCa20S92s21VmVssQGIbGepPsSDjPflyXs46oIydSW5T1/xM/hfU9ttdebG23y15K8&#10;Ar1x2HXsfpyPcfhP48sJ9JtxJDuZl5Y4XbjPcnp9QO3avlr4S6HrXjXV1uNSuTcQtNhC/UsTjgE+&#10;555JI9+fqvwJ8MjCkAi8xIwqlRI27OQMDPHb88/hU0XKWxNbkjG3U9C8O+LvJ1Hb5gk4+6VztruY&#10;PF9jd6e0EjFfkIyPTt9P5ciuJ8O+BbyJwLfa/XgrzyR3PvU+qaDqOjozyQSR+jPkjHP44/wrtjzb&#10;s4bJvQ+Q/wBua20xfHkF8kyt5sgUMr9cKeMYPv09cH0r2r9n7Ujd/DKx0+1fcwh8tj5nT9fX8ee3&#10;NfPH7degX6n+39Jm+a2k3yRtgKecc5GcZbpkDv7Vtfsc/tE6bfeEZLK7l8u4tpVDW7SZwBgZH4g/&#10;X864IVOXENM9KVNyoJo+pPCqas+sR2PnsirwGK9ecc/jnp6gfXtPHHhqZfDc2yRSrKflLDB46/r7&#10;/wBa8q0f4iwSTx3rbVfzFVWZgMEcHv65H/669HuPGzah4VaVfmPljcG7tg8f59K7YuMkzz2pc6Pi&#10;ZvDMdj+0SS0f7w6j8rNyT6cnPPHHWvuP4eQXP9iR2kzKqpGu5uOvp0HT/wDVXxtHqM/iD4/Pe2EL&#10;PNFebQwXgMJDk8j64J4/OvrfSL3U9P8ACy3cx2MqENtPGc9PzziubC+7Js6sVK8UjP8Ai7FDa6c1&#10;kGCtI3zSKeQOc8V5r4Y8Ha9qeoxzW8O1Vfaf4iMMcjHOByc88dM+uV8WfibqtxqIjt3J+ZkaNF8w&#10;sdw6AD0HoDn8a9b+Ad1eXOlRy3oXLRZJKjIOevQdh+o6cVt7tSVjJ/uoDYk1bSIm3RN5caYypOcY&#10;z6//AKv1rifiBqGrzwTW2n27M20kNIDtHv8AX/PFfQ1/p+gNY4m2NIeu7qBXGaxoHhXUJxBEIw27&#10;aMEY9x78CtJRkZQl7yPlpdU8baJfSQ3lvMWSRWC4z35Jz09uMDOD3r1fwr4u1lLBLhoWWQc8LkHP&#10;cd/f+lbHi3wZoqXwl8tSN2VbaD+P17jt1rR8K6Hp8SfZ8DDHZ/qxxj/P4+tYxpyjK1zScoy3Ra0z&#10;x/eva7Q+zB6f5PPP6fSrD6hqV6BJHMzZ7bvXv1qG78LrHcAQxfxDdtPfp/k0R6e0S7reQ7f4s5PH&#10;rWvvdTP3ehaEN3PHGHTfu5yy8nj0700ae9s21LbI3fMrd+3+f/r1t+H7O6vWRjE21sbv4cmumh8L&#10;AYfbj+dPlM+Y5Tw9o815PsRD8zDH+fp/KuusfBkgCmZPvdPlrZ0DQre22qF+ZeMgV0KWyPGqlO1a&#10;KJPN2M7w/oy2cQTb244raFuoTCj60y3gIYfLjtgVa3EDP8qokjRSR/wKncdf6UfU0EjOMe9AAQQc&#10;UZIHBpD6AH/JpPlHQ0AOzngfrQoxxQpAP3uaQnYOn50AKCCcLRkkUmf4ce3rSFz/ABD8aAHHjg80&#10;0nPrTUk6MP8Ax2jfnnPb86AHE+oP+NJuBPzUhI6g9qQ4BA6dqAH7gx+XrQWGenHpTBjGSTS78cc0&#10;ALxjmk8xjxnmmlsnIPbvTWfd1Hv9KAJtxLAHsKARtIqPJC9f0oZwR/KgBzbm7dvWmsccgH0NN3A8&#10;gd89M4ppIP8APFADt2OcduaaXHUmkOV+XP6UjFd3A/XrQArNlcbv/HaQvjnH0zxTc8YDdTxigvgl&#10;CMn0B60ABJHT+HpuqGW4nQZWRVJ6bgf8KkdJ/vxsu4fwstZ+oa3PbRsZbHp1DMNp/HijYe5x/wAW&#10;viEngPw7caxqtlZ28cMbE3Fy2YnODgcHgn3Ir4l8TeI734z+JLjxV4qa0t7O6XfZ2trdfLaL93I5&#10;5LFd2Qf1HHo37Y3x2HiTxF/wrLSLm4gSzmWTVI47cTxlc/cbcRz1JXPTt0rwnVvGfhrREWPR7q+0&#10;m5ugxgk+TzZjHjmK3I3ZHzbsAjOe4FfHZ1jfbVvZQfurf1PtslwMaFH2sl7z/Ip+K/H0nhtpvAen&#10;32nXmnhWVr7UndhEvIKgLA3TJ7DoMHji58IbeH7NJq0OsQ39szK5kh1BbdoM4G0RkI21mUAbsBsr&#10;6c8zr+reH9SuDb6zqWqXV7GiyXFvHYo14BLkSeYqbDGu8pnaN2GGMZOcbxLc2HhK5a+8Ax39rqFn&#10;CzNstZpkETABjuGNgABVh94bT8oOQfCWh7/LdHpPxOOiReNt1ybGz1b7QY7G0mvjAZZiY1V/nVWJ&#10;Vgh3nJ3cEAVV+KPgLRtS8UQWF7oyyLeTSWd1aqVaXdNHslaPGB5k0DOrFWDByGKuUJHnureJvFd+&#10;txdeLpLHVlaJb2zvtPmZoRIuZNqXkRXDJISpB3Iu4DgMRTtT/aB1e30e0vNbgulvrXUo7eKaaPc1&#10;rqEDJLHHJ8x8xJUDbG4JO7qA2BczlcnSMdT0r4PTvD4AuPhx4gu2vpNBuLa603Vp5PnkRligguQC&#10;uEZozCcrkFYyx2nIGbr2pXJ+Jd5pmnFisepSwyXEkzbBCUuC/wAw6ECTPPUIByMVpwX3hSx1ux8a&#10;+HZPMh1DSH0jVI/M228cA8+6iljbOd0ZnIT5cbQAD8oNZF6NXudVurvVLCTdCizPLKQYfOu7a6cS&#10;AZ/56JgjB2nchHFayehjHc0/BPhZPiT8dIbzXrS3NnYaZb3k8bW3/HxLHK7YJ3Hb88QBO4Ehx0Dg&#10;GXUZPsnjDxHrdxZLdXV9r8TRMzb0crJJb28ZfP3IlFpIUyQC5BBbJE37MF7ea74Q03WZXDXFxdWm&#10;qGRuWlsWkuYHbduyQfLi2r38sf3ga851jW5/GPguPwvZ+J7dW1DWobO6mklcPMZHCGRRtO9iyDCj&#10;cqiPfkfNTlH3Rxk5VGb+h6bYeFfD+o/EC9FsbPT/AAsmn+DbWa5XbNI2ya4uTwN3mSzrHnByDIvH&#10;FeQWbXPwp8GvaeIdSZ9d8YX5udSkm2zT+SXLJHlsjfnyz8xG3qMlRj3b4g+O/C0Wkw6hpGj26WFo&#10;lrb6XpdwsWDcFd6whOuIhFESCMGTuVJI8JtvAuv/ABE8WWeuPdx/aLoFdJkZj5JHmsZZyzclRC3D&#10;AkFpCScjFZmq2KPg5YfFeleIPFGt3LWPhyxjj0y4jMSmScFxtt14ChmkjeRsA7Q3PAJFHx34v1nx&#10;5Jda/wCFIFj0OG3FnBPsbF9cM8EaW8KkbvIQp5j7MbySCcbM3rzT31HUz8IfC88jaX4ftZdS168v&#10;4Qk010YZvMHRlA8pgQv3gCxOani1bWtD8ZyeEdEnazh0PTFso7uOEhY9UkQSXM8SZAZ7aNz5cYJZ&#10;me1PPyEXEjzZf8Wa9p3w4+DFn4U1zUblG8mN9WuWvme6vZld82Mbbv8AVozPvcfKsk0uwfKScC11&#10;RdS+ENx4w8YrBZC9jMFjp9gfL2xBImgi2gFlBSIAE543Mx3MDWF8VPsPjD4oR/Crw59luBpeoJZ3&#10;U9tN5lraW0eEhhR3VWIVQdwI3M7TNklgK9E8FW9vcXUS6M8d0ttp63T2eoXGy1s1tIHBvJyo2hBO&#10;4bBJYpAMEE4qXEuMjh/EWn3vh7Sv7QC3BvNb0/UP7atVUwpG0UUREDquTsJkXjGcqhOMGu18CfE2&#10;9k+JGsfE66Nxba1p/ha+/smGVOJtTke42Oc5UNDDKjM5IUOqk/dJrG8XXV3dfCXxtqcVu0jfZ1/s&#10;mae3zJIk88UKFXx/y0jVHYDtInIzg8hrNpY6Fc3unWc8ja1rF1d2+6VZFGl6bDKbg7d4DO0peEjO&#10;G2NtGN523D4TGpL95c1/gbbaL4E0a4+Ik+uWsMsNm9roMTwtiVXmEN1cERndiV1WEBRloVKqPmLr&#10;m/tI/F3TPBPgaz+G+l6pPay+KJmuNcmezVbnUEaVXAkRSNiSN+9ZRxtSKL7odn77QvDfw4+DXwnt&#10;/E2tS3OrSRaet5DpskKkXNzjybNZF3gbNzwYjTJfdMSxjQ7vIfhb8KtW8deI3+LPi3weviTVL4jy&#10;NS8QTFNPy0hRUhgUq9yDjaDlIhtJb5QwrSny83PLYzqSkockepHoGi634y8MaHZa5YX2geCFvFlh&#10;s9PmMmpavI/WVj8pUMFPzgZxgJkKUr0TwN4O+DPgkGx0T4E2l9c3YaNdc8XXU6WsEaEnZb6fADNK&#10;oC8vKqqTgsFJ3H0bR9Eg8PiPT9e17TdU1iGz3NLHdG2t7SFFGIYIYQzhSSCzBBlSACu445nxBdeI&#10;9f1C4tPgn8PLfVdUD7LXV9WjtoNP09CysHt7UO8lxISG2vcM397LN81T7SUpWQvZxjq9S3r/AIk+&#10;Ft3ctpmjfDzRVurpo45DaeGxqepX8ajBkT7Pds0MTbwgQSFfk2+exUCtfwrd+G/GmmXml6TYyWMG&#10;nwfuk1vQZ1czCQIywNFIzRnlujRPxgyPya8rv9A+LOj+IF8OfGDVPEl9pmoq51DQfCqwySXsxUpG&#10;bkFDDyyqAAsrbVZeTlq9I+Hej6L4c0O3ktrPw34M1S3vMafZ3V5DfXAVYjj7QIcvA7MCu3yIuOSF&#10;6tE6fN71zaE+XSxxPivVPG/wwe11aD4jtrml7vMks2sZl2RnANuwRXk+YY+YOQCc5B5re+EX7Q9/&#10;4i1G8gtNMWz0lWlDLcW8MbRqXBXzFu5Yo2658szMxIzg/MR654N8R+OPFGrxJcLoOuLGjR3F8EVI&#10;XhXqJbe9uEncFePkb1AUZFcn8Udc8KeBvEsfiZvgX4gXR4Y3VpvAN08dvGTlk328sTRxguADiUEq&#10;T1J5qEKctHuKVWr8vvHRate+KLdIvBvw6jv5WLsqjQby2tpIt5GAttMYVLYVslmOODmrMHxUh+H/&#10;AMN49W0f4LnR7q1vjBq2uaeI2tonKsRZgTI8avkFjli2Bjb3DNMltfjN4Xj1TwlrGraLf2DFJ9L1&#10;lWtrp4GBC7N0dz9oXk5X5SADhSAM9BYW3hOSzk8K/EbXr6S3tNPzcJqml3oSNC4AKlfKRVLYAzbl&#10;CRxnOKw5eRu6N1JSirHF6oPAPxdsrW40ew0+31SNjOtw2gtHFtY/OjNAVj8w8Zk8pgOOoBNa19r3&#10;jHwb4quEniGneG18syWS3F1cwqqgE/vNi+WHOCSVUD1IU1r+IPCfwOHg+STwNfnU2jIdrh9CuLeO&#10;UKgIP2txEmSc4bKDaO5yDwh0z4R34h8SR+FbzUr61V2EMDNIqqMDO5TubJGeAw4AyCaz8mzWL7GL&#10;8TfiBBfeE5rRNS0WORrjfFLYahbyPHbnOY4olSYZweCAhXksGOGrn4Pg94d1zSYPE8+vXd4t4GE1&#10;tiGO7iXnaSqeVI0YIx94DI4XoKv3viTwW97Z3OiaDo/nQqTcLq8yHzm3bvukykfKe6kn6iqWp6/J&#10;rV7dXV0/h2xt28sLY2uoXUIjUKBkbVXef7o75OMAVUdDNlbXfgf4B8Iap4b0DwN8QNY1vUtahVRZ&#10;2EM63AnU4ddhQyKBwASGVtrcgDi3cL8TbDR4l0HxJNqWmwW8jDTWheZ41Kg8tG2QTsTOByAN2BxX&#10;cN4r8O+J9B0S7gs7NXFj9gsYII5l8hYwGNy+1ysxkJkXdIpzsI2oAorzzxRovgJJ59S/tTTymn3E&#10;cN3dLpNy0XmSiTZCzYjijZhG+0YBby3IztzWknzSsEfhuzb8GapceJFECXAa4jVptSgu42Ky8jIP&#10;KknkfLyw6DJxWX8W9cvPh/ex6zovgWGO0mAIvtPvbi38vGVyrEOMHJypweuec1zk+g+EPE+oSNo+&#10;j28k9tGBJeDWXhR8+nlM/PBCk53HqSRg+l2HgiN9Gk8Ma54ok8m7ZC1iu6dxtIG1We2VcgZYliBk&#10;Yz8pxnyqMrlc3NG2xy/wy+I3h/xF4njtYPETWcckKRTS33lxGJRzmOe32liC3TZyRznqPaPiHD4P&#10;fSG8N6n4o1bVLS6t+Uj8m9dJFPKhCkj87tobcOASccrXz340+D0nwo8YQobRoYbi4ElvdaxDJHxn&#10;jGAEl4IOVGDgY7Z9e0fTvF+pa1deHbjxx9i1S1iSC50/T1eZ4SYwzIRuVVdR985Yr/eXtNVLmTiV&#10;SlKSakeKfEr4R/AHQ9Rn1PVtJ8cWaBXk8htNO5gejYMirt3Z3HcCOOD1rgPDtj4E0XWbLUtJ1KEw&#10;pMskz6kzRuhzyvltI6njpkjPf0H1pD8DvBxS71bUNeM2oW84k8zULclCoJbcFMjbxg8qeoHXgV4r&#10;8QLM39xNp+h2fh/xAyNhRZw/ZJVKk5PyjcB7HA5+ldVGrKUbM5a1KMZ3X5FXU/D7eOtJvvHNz8RL&#10;VoZr3/SI7cRzm3kd9yRotsSRwpAztyVPygAGvMb+xsfC1+zWlhqSrFkLcakjpubPzMscbDaAB0LE&#10;8ck8iuwjj8QaBqsUGjfD/wAUxyXEipPG1wLy1aZyF6rwgJIAydw74zWxrfww8YX/AIjuNNuvC1u9&#10;9YK8t/Zas1x+4j2F1LbTxwRgIpBwOeedL8srGbjzK5n+BdYvPFmiR/214uMdjGpaa30pkjmQKQo5&#10;wCxJIxy2BzXQWVn4N07XbiafwZqUN5c/vbVdS1JnhXackbEIBAAx8xPfPXnh7zwjaSa1Zw6f4Ttb&#10;WUsy/wCjzpDDL6YLxo2M4GMnggZzWprHhHUvtFudN8G3Fm3l86j9oEkUy5+Zlc5z65HXB6jms5e7&#10;sbU/eWp6pP8AFTxb4i8RRx3VhutLe68yx0W31KKG1tcnaeFG1mIwAzEnHAIwK+ovgvd3F9e2PiG5&#10;Wzt5GVHuoFmaTHVcnjDNjqSM4yOcc/E/gK8uLrxIll/ZV9PJaMZSs2rBSV+YcAJt5789OhJ4P0V8&#10;CfibY+D75E8Tata2PmTt51i0yM0MRQEIwLMwbJHLDvjAyRVYfESo11JmOLwsa1Bxifo14f8AH1m/&#10;hW3W3lXzJFUfKowOOv5+3ftVi209tRO2JWkkbqB2rzf4L30PjiyXXjfb4ZCFhWJvlTjJQrg4IJ59&#10;D3r6A8I6PZaRZLt2+ZIPmO39P/1V99h6n1impn57iIOjUcH0MGw8Iz2sX2qSL95tO1R0Hv8AWsnX&#10;/Ds7ygSso6g98+39a9Kltg8fyxceu3Ga5vxFpzMrEJjp/nrXR6GCkeE/FbR7vR4ZbmPc8bKSzBSv&#10;OSfXk9cHt9OK+evG/wASnsbr7OL1l8wcqpKbfbk55yeMY56da+pfij4Z1PV7FrOwyseG+bnjgc/z&#10;/wAivkv44fCPW7GIa3fSMsKuSqy8jGByMEHtg47elcGIi0ejhbS3MvRZtE1LS5L/AFCzWRVkyzZK&#10;gEAn72c8d+nb1xWL4iSz0O7a80bQljhjjy00gHJKkjr1OOgOeSfpVTwdZeMvE961lpNu0lhHL9wJ&#10;wy8AkDPTp1wePwHo958C/FHiDSppr2bZFHGwR2Zi3I9G5wfY4x2A21hG9SN0joclGVmzxHx741W7&#10;09tL1K4kMskjMrM25jyPr3Ht+GKw/h14VbUrhL66t2IjkDQrJIAeuexO0Y79efpnc8ReFvDvhjWF&#10;jntTeSO2xpJpcHkjkDPAA244HTvk46iwMdnssNPj2rIrbliQMzDBGd3c5xjk+ntXPZ895Gl10PWf&#10;A3xCbw7pkcarvbhRKrZVSOuOhPJHT+hFd34X+ImleKdXS0CCOHO5i33dwHT8Ox6DHoSa898MeDbr&#10;ULCW30qeGQcn5cFUyOp4OD1ODnIFa3w98BazoXiGKOQySfNuJDK24k7euRgEkDI9M13RlO6OKUY8&#10;rZ7jp72l3aNP9r/d8BV4GOSeOOfx9j3r0/4a6lZpa4eZemRyB+PNef6J4bkms43nglwq42be/f69&#10;Rx1HPetbTnvLN1hMcmGbapwfm/xPXtjHXnr1x0epxS1PQfGF3Dd2+Fnj3EfKN1c3aaNb2mnM+5c/&#10;3umO9WArS2yyyBj8h9vx6f0xVCe/MlpNbordW3MV+v8An/PGl0ZopDXNN0PUljZ13MCflHX/AD71&#10;Zm+K8MCSLAv+rUjkZNUbbwbqWpamLgI+QflZskgZ/Hr/AEqn4q+Gt88H2dJfLXqzbRubv17Z9etR&#10;761NFGL3PK/j78cb17XbazNHG7Ffm3fgBj+n/wBauB+G/jC/1PVVuLiwMi7uG2hcqQCCQDjPXnnG&#10;Dxzgena/+zzY+KbhpL+3eRUByW+pzjAGOO+eOPx6Lwt8D9K8PWCXMS+V5MeQzZGCOQ3XHXPUH9MV&#10;hy1ZVOZs6ealGNkYeseIdeGgfa3stuIss7YUHHcnP1P69q+bfjfrfjmDwzLe2mkXDQ3sxji1JNrE&#10;vgkKMHg9Tz9a9f8Ajlqt7HHeQ294x2nZHHyoBwO5+vHbB9jXztpnhX4geKru41CRljjflWZflAwO&#10;AeckcZI9fYCsMRJylZXNaMbWZ4prCatrutJpllfSLfKxXEaqBwc8nsB+Y7GvVfC99N8O7aDUPEOq&#10;K00MgM0azM2FHBUKc+h7nByeDxXXeDvgvYaLqkMuoaWs1w5HmMzAkjd1GO+OOM+mRisP40aFo2ka&#10;VdWGk6fMz7TuCrk8DBxnqRnPqOMcZA4/ZzhHmO2NSMpOJ75+z5+0XpetPb2elXcYhXhVaRW5Oenv&#10;j1APHYHj6Fb41eDrfSoUbVEEp6qzAYPXuR2x9M81+Q2h+LPGfhPUDNZXW0owaSOCQjOD04wR3zjH&#10;rzXrmg/F/X9etIIrewmurq4wi+Y7Mp3EAE55J+716Zxgda6KeO5I2Zy1cC5TbTPtLxT+0h4Ql1A2&#10;EWv27BWxticFvvdyOv8A9b16eqfDH4g+CNXtY5IdSimkX/WMwHyZJ45/L86+EfAXww168uGR7JpJ&#10;riXEzrbhlPJAXdwOhxjJ69yTn6F+H2v6t4L0mO2isJrho1GZI4hiPsOT7+nJ98ZrajiJSk+Ywq4e&#10;MVofSviG2/tSxaazbcrdF444/wDr9K+N/wBujwZaWnhq9u73TfOl8tjuY459B7jrjn/H1Kb9rHR9&#10;PtFjm8xTH/rFfuePb/65/CvmX9tb9pmLxLoN5oiBY2kiZQ0q8E7ex9+O+eOoFa4mpSlRepWDp1IV&#10;dj4f+Hvx3fwZ4znXT5PLjhn/AHKMikMQR7e30H8/pbwZ+1Rr3i6ygSbUVT7OoAWO42qoGcDq3X19&#10;QOOa+D7iUp4ouLmaTcZJizbTxnOT/nFfQHwHXQLsQwalLt/c5XlVCZbHI5yRx2xk8nmvBjKcdEz2&#10;HGnJbbn6Pfs6+OyLSOS4v7a4yo2ssowu4gZAXPQDtz9TjH0ppV3pepWazEou1drqxGBwOv6fy4r8&#10;7/hr8TLP4cyLeaTdLdJHgXDD5mK4AO3I5Hpkc5z716lq37dHhHQdBR5dTa0Zc7lOOWAPHGc5I/lx&#10;np7WHxEIxtJnj4jCVHUui1/wUIXwyPCMkmp3qlpGxHHHIpbp3Gfl4B9M8+tcb+wYPDdnBHHHqTqv&#10;A8vGfm3HkjGTxzz03cYya8B/aP8A2vrL4oX8032uSS13YiVY0weO56fhnjFcL8Bv2hr7wXqnkWQm&#10;nLTExp5m0BSOpx7c4HU9q4J4iMcVznZ9XqfV0rn6ta/4+stMnZdGTzPMUKZG5G7B4wf1A5+nBryn&#10;x38ZvEtmZLV7yaGaQM0YiBbDdgcEH68nP4Cud+E/xNuviBaxlpWbbtAZnIQ+u0H229OP516Dqfw4&#10;0uewW6CzPI2BtygIbgjd+HYk9TXpOcqkbxOHkjTlZnD6T8Ybu3gN1q8d00ytmR5cjOOhVT/unH8x&#10;Vf8A4W1qGsah5VtA0cKOu6XGZD0zn9TnPXvWz4p0PS/DGiz3EXhVhiNi7M2SF7sPoe+OcY7CvHE8&#10;StqGuxw2nCqdrxxOeo654yCATwPbnuOecpxsmzaMab1sfSfh/wCI9rpOkR3Eq+X8vzK23IXPOeSP&#10;wH5jNeX/ABu/bB8PeEL6SxtWiFx5LBlZ1LIRx7jHHXnn14rivjD8TPE3g/wi7fZ1skK7hGq5ckAH&#10;rnqRnocggmvlHwRpvjL4wfEi41Saxkvo47obFTPkn5uCxzyOMnsO9TXxUo2hHc0o4aMvfZ6to/g/&#10;xh+0h41h13Upbh9P84NHDCx3MM8ZY9SeBgdMd8HP3j+zzpPg34Q6LG1yiQtbhQpfsPTHAGPp6c+v&#10;n/wM+HqeBvC8et+IXhs40hDR28Me0D29ORjv1/GsfxL8WZtX1xtLk3xQ+YwVYoCu3jGR05yRyfzP&#10;UXRjHDrm6sxrzjU93ofYWg/GXStSlWG0vlbc2APx9fX2rt9E8R280TSs+ZNufl6fXivmD4aaVdyw&#10;x3s1wyqyqF3ALhDjjJAxg56frg59G0zXr+1uFM8xkVoyVj3cLx7e30Fd8Z3WqOCUbSsj1y6vEuRu&#10;eUcnCj1rF8U2VvMu+aMu23hFXv7cY61yfh7x4P7Sa3M5ZlH94cfzHTnkg1d1PxgJ4ZJWumYj5V+b&#10;qfbpz0/OrvpoRytFvwt4KsoZZL6W0VGfkfKO34cd/wAfxrE8ReDNN1C+dd56su1cjPse/b2rU0vx&#10;bPb2f2WOPc7c/M3Psfp9cin6WJtS1Uo5/wCWg/2v5U1Yfwnn/if4OR6tpXlXNsscIwYdww2PTcc8&#10;Z7fn6nGPwR8L2+hKltbCRlBTy1OAOOSNvQ9/p+de93unRyweSwyuCPlrk5vC93KkqWMe9ctt3fw5&#10;9+/+fSpdOF9i41qkdmfJfxW+Hdx4Stp7zw5dSQzEOVO7AJyzcY47r1Hpzzz87/FP9pDxz4Z8PsLr&#10;VVKxq3mTbgAODjoc5z07/ka+9vi7o4utObSbjTnQsMM6IDt5OOvHPPb2xiviL9tf9m/RJPA9/fWx&#10;kSZVaSOFWPBwQOCAc9Oen0rzcVRqU4Nxeh6WHqxqW51qj5I1zx7p+veIpPEdxerNJJOGKoOVBI54&#10;J79f0Ne9fsqfDy2+I3ii21K+soDD5sYEW5WVsd8sOvsTnP0xXxroGna4uuLYndG6PsYs2Spz0P8A&#10;n9a/RD/gn74Zu7KS3mv0YRxqjyRvGUxwD6YYY/DI9a8ejGFTFRTPSxE6iwsrH6HfCv4dQaN4Pt4I&#10;8QotvtCrHtyvX+X+e1WPEt5Y+EtHF88ixKi5kY449/8AH/8AVXSeHbi2Xw1HcTkKnl5+bC9RnP8A&#10;n3/D51/aY+Jcmrzx+E9Ald2kkH+pYE5yMYB656V9VUmqULnzdNc0tTyzWPCer/Hn42C+neOO1t5j&#10;hVUs4HBB9AfQkEjmvrvwt4FsPC+hW9nb2Sx5XaT0wP8A9X+eK539lv4Hf8I9ocet6laK11MoaSRs&#10;fh0H8xxXrmoabJAiqkWNqnbnp0rOjT5Y3e7HVqcz0MXSdFFjvkLZMnP3cf5/z+FXXreaWyaIRjcR&#10;gM4+X8u9aH2uG1lEDFtx/hz8x/8ArfnXPfEbxNpugaPNd6jqBt18v5fUnnge5rb1MlrI+Zv215dK&#10;0LwLqF3HeI9xFGHjPkoQo3YIGTnkEgD0J7jNfkV8eb2bX/Gc2rT6mk0ksp+8wbYMng9s/SvvH9uv&#10;9qXRE07VPDehX8jTy2rR+dMAzKpOMAZKgH6nuDngV+fuiaZba7qUdrE8lxMZgvlwqWIBPUDPX/H2&#10;rwsdUjOr7p9Bg6coU7s9d/ZttfFeuahY6T4cnkeNdplWBfLX35HJxx1AGce1faXwR+Anju7KXmry&#10;Su2CsEMjN5cfYsVIOT25yeOvJrO/YJ+A0elafaanP4b2rIF3mSPG7POTuGTkZ/i9c9sfob4L8N6H&#10;Y6Xbg21sCoBDKoB446/Q+1dGEwfN70mcOLxXv8q2Pn7wb8NfE+kXEVjqGqx21qyhsI7beDz19T3/&#10;AF9Os8O+E/D2n6pDFJci9f7ZHIJJHCrzx0xz6ewx716t4v03TJY1aDT1by23KfLyAPUYHp/Oud1D&#10;/hE7Bftdxb2sarIhkZlKtww+nfHfB969KNNU9DilUlJHXWCCys1RJRDGhwuG681k+IfiXo3hmNpr&#10;7X4I2Rf9W043HnHTr3/HjFZ/iPx54TudIbTfDkEc0hVkWZZMhT0z/h9K8f0/4FQ+I9Skunvby6u2&#10;Yll3P5afNlcDdg46Y54zTlUltFXIjGL3Y74t/tBav4ktvs1nbeTbKwWNpB/rGJxnA64+uPxrW+Du&#10;leGrXTBr3ii+3MjM0MUn8KknGOenI7c4H47Vv+zHd29tG2rtLNtU7Y2YnHGMY7joOc/h1rotJ+Ht&#10;5p+LePw7G2V/dtuJJPpz07+lRCNTm5pGkpRUbIw/FPjjwLdhWsrGHyxuwqbQHPv1z26j09jXm/iP&#10;SB4gbboVgrSK+DI0vAyw+6BzgdfvD+lesXPws1Se7Mht7JP3wfZcR5xxz/Q/0OK6bw34A0vTomMk&#10;MPzZ3MqjPPYc/wAquUZS0Yc8Y7Hzb/wrX4lDgeJph7LbIAP/AB6ivpxvB3ghW2nT044/4+G/xoqf&#10;YruHtvIzfDVnKswM2oCTj/V7skD/APVjjB6dq6qCPTZ4VSR9vpu6D/P+fWvOdAuLqOAS/aNzqo3Y&#10;Ycdgfr3x7Z71tWnio2bKJP4ONr926Dnvzg47VsYtGp4r0i2mtJHgjXdtJXvkcfnyO/ToK+VPjff3&#10;3hLXmktkWS1OS0O0Bo26ZXt1xkEZI6ckZ+pNS1GDUbE4ufmxkdiBn2/H/IxXzN+0ja6rHcMSztHL&#10;uVHU+npjv36E8dx058V/DubYf4jW+A3j++1t1gllVpNoWTaxHuMBj7diQP5e++GbBrgKp5kwPMkx&#10;04/+t/k186fsw6FewXLIjMWZtpZsnDADg5x6HHH8PFfU3h6yFtZxjdtXAICjp74/nVYfmlTTYYj4&#10;jV0yC1gwsMa9tzMOhzU95HDMuNm7vyeOKomcRPlG/wC+e+B/n9KsW9w8r/P93uxb2rdnOYusWtiH&#10;ZXC7vcc/5/xqnbCzO1Lc7T0wrH044/EZ49Paug1m3sypkQKe5z/n0rnftJtrxZRtaM4/Dn/9VSBY&#10;nsrxl8uGyzt5Xj/Hv+FVo7eSc/vYXVuxKj3/AC/lW7p9yLwKNvP8S9MVNe2JlQSBPm6Nn8KdkBV0&#10;n7Q8flXcbbl+42zqP8/zrN8XWzoXeMqvyEtu7cH/APX+H1rSknmt0DQ/KRyRnj/6w/z9IdRvNP1a&#10;0Ex2rIvDLkq3vx780SGeKeJLl9H8URzSWpWOb5PMZlUAYJxk8/eOTzjoBzyfJvij4qu9G8WC7Mqr&#10;G0m0MxxxzzzwPrz059a90+Lfh832ly3Nru8xNskIRSCcY5xjoMdvX1Ar5V/aX8TXcumC405khltc&#10;CeNflKsOMkfUfgBxjt52Ll7OLfzPRwsVKSt6HsPwYuTdeJVNvLiPZkqwwTyPmGGPGT35Ir6n0DT3&#10;nsVU/d2/T8BXx1+yRrbaxDp91PDuzbofu5XJIHHAx25wOQcetfZugyiHRoy7fLj8x+VbYR81I58U&#10;mqlmWooYbGLdheO5/wA/5/nl61q8bxskMi/KuVO7GPfNVfEfilYXKg8f7P8AF69a5+51jz1WFI5P&#10;MPyqm0dx9f8A9VdNznUbmP4k1maFzvfBZiPvZz/L61Y8JussXm6lMGkb7qlW4/Tr/nPpcHhGKWP7&#10;XepJ94fLu+nT0P8AnNSWlvb2XyxQY253Dd/PByf8/gWe7Lbjy2R1Fj5s4xjjH0Gcf/X61oqiSE+a&#10;e/A7f41jWN2LSBQu08Zx7fnV6DUzK2Sm5Vbqv/16DNmrAqIdkaY/limSNtfK8/N09KhF9bW9tu2n&#10;/ayvT9aoXWsbpGLdC3Hze9AjVt5wG3bh/vbadLde/f06cdPwzWPZ30k5yGydvOD9f5/pVlPNkXeT&#10;t9s9vwoAtLNvYBXU1ZtkyuM49vX8v8/zqGCElRkkD+EmrQUgbs0ASYXoT3xSAg/MGGPekzlcEUjl&#10;jHkHP0oAeT0GfoCelGGzz9ai3c4x3PapA27nBBJwPagBy7QODhv905P+f5UijuR/3zQo3DLHr0oJ&#10;b7+6gAIZhl268YNB7EP+lA5OTnOMHdQSQMYoAdgHjPPtS4IGVbH9KYS23ge5oVuAfxz6UAPK5OB1&#10;9qGbZ83A+n+femFlHPYH5qgllJG3HPXjgUALeXixghm9fl5rH1bUc5XGO304+tSalM+zO/8ALuKw&#10;b9p2fMTHr16dqAMfxZqUluh/doy+hyMDHWvP9d8U20E3l+Vu877qswXr1O44HqPw7V2XiyHU2t3k&#10;l+6cnH4Z56Z+leM+OJrxLzBjZVWX/nmcjOPx7D3PPWsakrI6KcU2kdZZX63ce6f5dy56kkDJI79/&#10;vdT7nirQj0/T7ffv2dixY8c+v4n/AOt289XxHrDRxhopY9pGVMnKtjpnHQA9c/Xrmrt345vmg+ya&#10;lb78/KxGQwPcYx+Xbg9ukqcbGnJK53dlCl3CJbG4G1sZ+bPGRx/+sj/HoLS2uotP8wOc/dBGeePU&#10;+n+fSvItB+IEGn3C2ck6bWkJUqRyMds4xzn/ADmvTfDfxP8ADV1ZCC7uBuZQc7gu7nGOpyc9h/jV&#10;wkjOpGXQnvJ5bfi4dlk/u9M+3fp9OlMXW7ibbbyxbl67sEMo3fz/AM9qNc1nSbuEFpfLLElTuyB7&#10;D0/z+HPah4g+wss1ufMKnDL1x+R/zkcDnDvYmK0Og1PStMaASou4g/p+nauN1vwpppvUlNt95vlC&#10;kKV45xnI9foT0xWnbeMPOhM10gZ/7pPQ469v8mq//CXWVwfIvII1UsRxhvbH88E579KmUkyo8yOa&#10;sLOz8O+IPsck8bRxndukx8y5zgZ44GeTgHI9yPUfh9qukQy+Razq0ch3LGG3ceuMn0/z1PFanptl&#10;qasV8xum1n43c5GSMcnp36+ldH8NfB15bXjahNcl1kG5VZSPckZ659T+eeKzTdM0S5t2emabCt1F&#10;5rj5dvy9eT/n+dN1Wc28Jf8Az09atW7xpB8q4G3risHxVdNHaytG2MKcfN7f56Vy4iVotnRRheR4&#10;D+0f4w/fzWKXHypnz8NyCe3txjpz0wR1r4z+NGn6/qEc0tvcssUbFZJNu5YyW4BwOuQR6E8Y4JP0&#10;d8cbqabX7iaMruy5LSY2hgmBjoMYI56HP1FeE+O7fWJ7Filg00aAtukyfXOeOOuT83zfrXxeKlKp&#10;WbZ9tgo+yopHz/qKWheSCeBmm2gP8pAchiT6d89Rwceua1/C3hMBWnaRQrDdGyt1wMgtyB0XsTye&#10;T3Ff+wJL7XHjUhWeQGSSFSCrg9fQ57Y78DrXX3NhdeEbeO3l05bhrjhuOoPJJbjGTjjjjvnFYSZ3&#10;R11PNPGU+v2zt9iffDyWdl27uBlfl3HIIwffPXJzp+ELCfVtOme8eJWSH5UAwuSRjuBjHfGegGep&#10;vePNGh0rbqN6Q3mSZJ24AGAcLknOMY46YHPGBn6Jc6bbQAWCNIzbf3SqcljnCnDezY7jPHJ41Xwm&#10;P2tTStbfzNQj0iK3+U8bmXEmc/7Q6YycdPTA4rG+IvhufTLqP7fDuQSDyy2AD0789gPm44z6YO7N&#10;FraXTap9jWOPf5iruxgckfdyAcYxyDxWN4isPEF4zXVtDMyrJu3cnaeueOOMnk/h1pR+Iq+ljR0S&#10;y06y0GMx2LDbCHmZcrsUnbz8mGJwf7wJXnHNcXqWmR3l5NPGJPJXcJlRuewz16Y744HOBmrWuR+M&#10;LLTzb20axpNwNkxZhmNQQRjk8nqMDKj2o0GP+zZwdesl8t+ZJGzgcfeXGOnt0/Cqj7upMvesmc3B&#10;4chkmjtkgkBbLLIFIG44GR6ndj+779icvxrb6Iq2un6fpzxzxxsLiSZhtmYscMowNgAwD8zDKk55&#10;Ar167fwpqEStbMfnLGRlByOAQeM9Dn1/OuSl8D2vjPXWjgRVDH5pGU5Ocnv1wc5ODwPYmrjU1uzO&#10;VL3bI8jv9A1iaw/tFW+RVIZ+cA4IB/T26d+3OS+d562cxLKvRRGTx/nvXu/iDQrfRbSbQ5Zo2j2Y&#10;yFG7Bww6cE/w8c8+vTz/AEnQdMm1/wAqB9zeZn7u4DJx9D/9fFdVOuranNUw/vKzMI+EtRezCixZ&#10;Y25VuW465z6e9R+Hfhrcapfi6vG+RWz9e+Cfw9M8/l7dq3hq5h0KGKKGNpGjwzPhWOAuDjdk84xw&#10;cc49BmW+iatFp/kvYIsjYLPJHtzwVHXsPfgcYqfrT5dB/U1zalCw0DQNJ0+O5W3+0GNBsVoS3zKQ&#10;em7GMc8HB49xWPfeGbDV5murQsFCq37uM4XA+Y+3PbHf8/QLLRNU0/SVzpvynbuk2+YCAxJ3ZJPI&#10;JXAH16GstNL1RbmSSFoQ7bvL2YGF4Occ+4xkn8xWManW50OnG1jnvD5tLOTzYbWONl4U3Hzc9GPH&#10;pnPTI9+K7GztYpNM8ue5jfeqrHGqnkj+HPB5J6jOBjBxXM6b4X13U9Se2fTXRVdWzzz0/TkkdxXo&#10;WjeGoxaR6fa2zLecH5Zui5GWIyCM5IweqknArOpI0pRl2PP9V8N3Fu+6G785FkxJxt56YyT1znpj&#10;IU9OtNXVLnT5NlgJSwKqx+7GRgZzxlhx6fjxg9zLZaLbILjxLOvnKQ4Vs8++CeAeNx54+ua8+1/x&#10;Np4vpLbSrHzEHVd2VRsDPTn9f5AURlzaBKKjqZ2oLDc6r9snn25wWIJ47ZJ7ncM9PXmtK5/sRpkQ&#10;HzBuIDRtyAeMAHJ7kHgfjWfd6Tr9+Bd2tgNu7O48k9/T5un6Vd0Ob7Adl1B5ygFiC33vlxnH49Ov&#10;NamaL9u+h3UK2dppTfdDEtgMg54wTnPTofmwM96tl4NKgkiEoYuwJ8t2AA5OASOn4HAxjkCodL0f&#10;UNSZv7Kstzxq21lRcZzk4xjjgZOPbpmn3Gj6xLhJbQr5e0ng44Xn5se+D/8AWzWfMubcqKdiGxst&#10;R1fy7m4uEhVPmVf74wOM8H1PHUc+pr0nwV4N0y7g8q4mXyUXa26LbjoCec4OCOuMbjUXw68FXWut&#10;B/aUA+zqQu6Nipb26exHbj2HPSahcaF4HtphpbeS3y7ghHznHUEY6kN05/JTWFSfNojohTUY3Zpx&#10;NpemQW+kx2MUEI3PLMzKQ2GPzDJ5A+bnjg8/dIFHVdD8Ba5cb9O1PyrW2jAmmkfqRnIC59wOQRnG&#10;QOK4HxFqmteP9Qa3jvJI7fr8pb/aBx2Jxk+mfpTfDXgjxRfsulpC7RrJhiAy49c8hs8dz6exoUbL&#10;Vhza6I7S++ItrcW66F8OrCeaNYWW4umhLZbd1O0Y/HHPccADB1rxelgfsdyQZJvklcN5jPz0KggE&#10;dQcdfzBf4m8RaV8Pof8AhHrcwxyeWfMDL90nqOe/vyfU14z4t8Sz6v4h8vT9QkusyLt/dqNzegA6&#10;juP09TVOnzMzqVOWOp6TpzhrhruK53ZjJZmk3AY9WIOPlH6dR0qhq1xJatG39mrIrbhCxRlBjLHd&#10;jPUA5XPqKy/DFnqN6sM2t3xjjOQ0Xljn8senp6cdDWzrPxF8MaNYLpGm6WsjBRukZQzyd+eSB8xz&#10;noeenGa5feshcy5bvQ3rbxXoVnYww39nFC2wtI0MhDDGcDJwM4P6c4OKydX8ZWF6zQW0s00jqBiN&#10;zuXuDkHr0HHHbHPPnGpahey6h9pi1AQozD92O2fUgegHc9B3q7pmq7YsWt0d3Xc0Y5zxnPQ9z6Z/&#10;GtFR6mftr6Graadqms3Pm22lsvz7kkZcMTgEdB+I984zitOx8AxX0X9oXl28U0a7lEWY2TK45zx3&#10;BzznkdMUaTqtpomgfadXucKykAi45GeMADkZwDx/d6YNcrD4tntJLgWlyphuG5cZBKcEDc3I49ux&#10;9aOWT2G3GKVyPxzqen6VaLbWbPMsYAaRpAW7kH5T0xx+P41ysurahfRMYEZVeQ4UL94++R9PTpW/&#10;oUPhs6Zeapqusx+dCu+O3jb5iwzkAdCfp2+lc1q/jFdSlP2S1CKcjb7eg7fkOprqhHSyOKpLm1uU&#10;JLHV5x9luJV2qc7F+8O3BHt9eldbpnws1PUNGa5up0j/AHe8eYpVjjnvnjnPIHTNU/BsetahL9tX&#10;To1hVstNcIMckHjnPfHbOevp2F94ltYLAaXqXiCKZwAfs9soKj6quO/cknipqVJ3tEdKnT3kYUNn&#10;HY2y6XJq0m35sNC3zdOfYYxz0OOvt0vwR8L+BZ/FRn+I9lqV5YHcI5IXDOrc8rkHLA8jPGQfauX1&#10;nxvHeQ/2dp1mI22YaTyeRwO+Tjnv/LmodO8TXXhmwVLW1luJmXdG7yEbMjjH4emP0FTaVjTmhzeh&#10;0Gr/AA6J1ZryHxKI7WK4KxxSRuxVCeA3Gdw6HjrketVdbhs7aPyrPxA0kjLwixMAQM/hjGG44w3X&#10;IxWX/wAJ/wDEvV4PO3pCs/yqvljnac7vuk53HP1zmqsmteL5bxk1nUIXZeFUrg+xP4+vNCjLqw54&#10;20TG28c2n3Hm/wBsNwM/KuCpweRjnp7irukXum3t95l74bmujGMytJJtL4Iz/CeOO+fxFULeDUn1&#10;dftdm0cMjZZY2A464Gc4H4V6HoieCv7Nab+x5I2VdwkfaO/Xlc9vf73foCcuUKceYZa+OPDFlYm3&#10;i+HNvGm3LH+JmwcEnHHTqMfTnNQ2V7J4jaS4h0r7HDu3SMuSHI7YA68H6cfjWufFfhW2vodOidV2&#10;kfdXdk4HcjbjIPTGc5rUvtRk+0NZm1iWCPaA9vPkupUHt35APT0x1Ax+RtvpcyrhLdL5bLSbKO7k&#10;aMFhtbcOM8e/H9BXoXhXQfEmiy/adV0+5iaOTzPs4DRjd1A4I79MeowDU/w2n0+0nZtL0C3kuD86&#10;3E6gRjgc88gde3Ud+h7GS48QLqR1rVNWsWEbYuDCwCqcchME84/E8+9Zzn0KjHqaWieJZ21mOz1h&#10;7WzjjURRwLHt+QgFQu4ZDHp24HOeSew0WHxj4k1HZ4d8OSTQrg7b6TpglwArH5hjnOFJGcHqa5u6&#10;/wCEBlFvfXNjIx2qP3Vud0qqM5CjGB6ZOOjHOCa6HT/E/wARvFt5Pb+EvDckduiFJPLh2I645cjj&#10;nJwSBkjiudnQvM6vUNA8YWMOYJLeHgpIssmUPGOvLLg59OgPvXn6eFrrxH488vXpJNNjGA3EjSMO&#10;oG0DjOfUH+6TnNdJdSa14KtZL7xA8khB/wBU0zPI4Hc85A+6OenTsMYvhXxZdeK7i8uhqV7bQwYl&#10;jjXcu7+9k5xk5zgDkjoScURJkesLLoPgqwNxFHNMuVK2zLtJO4AFiBgg/MDwd230OK8i+N/xlvZo&#10;QstnJcM33bHTVCAHb8pckcHbgAHHr6VryeG9a8R2c13pNtNGsisGuriZvkiwOV7ZJY85yOTXnQ0m&#10;OHxdb+HNBjOsSLJia8jaR2ZieSMKQo5ONvTPqc10U5tHPUivmZPw98K/GH4lXsizeGYdB0uRgvmX&#10;QEkrqSRjL4zyfvf4gV9R6BoHh74Z6Fp+k21k26aPcGnuFZS/JJUKvoT2xz9a53w7c6LatBpMPhj7&#10;dcRZZvJYbQS2cEseuPdueeDiuy1fWY9UslstX0i3srWN8wra8huPvFjj0OcYyB1xRz82ocnLoczp&#10;Vx4Nv7ubVdX8QQ28ccygMGZULZXuvcHA4PGeD1pknjvwDcalHHewrdSQ7WtIZIW6BsbyDg4+UnuB&#10;jBK/cp+k+EdE8Qa62oafoq3GJCFgijBj38jcxIw2OTnuSPYVseKvhNrF7PJrdlcW63U0CxyQqqqu&#10;3P8AFgZzhucEcjg4wBK5nHQPd5tRdE8Vtrniv+1biMSWce1bO9mVY1H+wI3ZRnHTkfd4yat6na3H&#10;ibxEPLmgiEMiurNIrrIoYY5TOerct06EmsXVvAGhfC7TbfxN8RdUWSWZQF8xUUIcNyB27fNkHkD2&#10;PlnjP9t7wF4Z1Sbw34M8GNeFiVkvNQIUbuxA+bPp9PUfLSUZS0KfLGN2e/3/AIj/AOEd+z28yK8S&#10;xqF+z5kUudnB/E7uRn6kkjPvv2hfh54UspI7/RdQEz/u7eN49p4AwOGO7jnrz74Ned+FfFviO/sT&#10;4huLOa4acqoNxI3lx5x8sYBGB0PCjO0Y2gcdx4A0Dw7J/wATDWtHtZrtWV99zcFQi8klizHjn8ee&#10;nSmqk+ayCUKfLdml4Y0oeO9ZXxNO5j8795DDdSSsvptK9CMA9CRzgZGa6dtSttAEttD4g0ebyJiT&#10;a26+Zn3IXG05wMk46ntmt2fxl4U02zklleyMJX9zHbyfKeORhVy3fjnk84Nebx63pHibWp5F0hLW&#10;HzPlkeN1ZtwxkHBPHX3Pp3qS9n11M4y53toa0Os6/wCNJNmozb0Vt32PTrdVXaSOhbJz0xwCT0yT&#10;Wpb/AA7n0Ly9Tm8L6lJMFDBRGxyOMnLcDoTjIx1xWv4J0zwt4Guv+Eimt7qaadk8tzGWXBAyAuc4&#10;43dhz3BrmvjP8frfR4mWPxtJp9vzvaa3CY4HAKyZU8cMec887a1jTjy803qYyqPn5YG09xotlYvN&#10;e6HeRSbRKzJKCy/MAOPTGPXAP4nx34nfECHxxnwppNguntOoQzSXUazdOGKnHbBBHTntXDTftBfD&#10;q5uGvdc1zVmtWP7hZtVO66PbCpklSTxg9McHobvgvxLq/wAVfEA1PwT4Xaz0uELG8ccKltoyxZmJ&#10;B5HOe5Xg9qzqfCXR+K7M/wAJ+A77wJPffa/Hq6zfLcf6LbR2hZyzdAnbjk46fXg16x4P8H6NrumW&#10;msfFzwLcRTLEVaFr9Ar84BMZBOfTqPXFaWn2PhLwMP7akv7OxkljV44olKs0h4z8xJBB454/PFZ9&#10;j4+1DVibW38PNdShc/aGjULwAo4AY4z6EYHfgZy5bO7N3LmWh3U3ww8D4tdRsbO1hhMLG2ja3JVR&#10;wc5ymDjJ5OMEn0xeh03QtPhe0ujcGNcJFMyLMu7rj1AGM9ex4xg15VrPxe1P4d33mX8UMNttYmCa&#10;RVKt327+RyQfT64pNA+KE3jGIa/ca7Z3NuZFQyJdH5DjIyCwyckZIz0/PTmj2M+SXcr/ABd+IcXh&#10;O8b+yJGtpIX3SCOOSGUHO3bvGMnLbuQA2BgncxrAHiP45/EBEs7uzuPIMZ/eMkU0E3PBIJx90nBV&#10;iRtIP+13OsjQbgfZPEZvJrWSUN5NxIWUAjYSGC54we+cH3OOi8MeE0m0VpvA08NxGr5FnfKGi75A&#10;PUHBXnsD3zUpybsivdjFNnl2jfBXw7c2Ud78RPD8cV353z31natsK5P3gM8dsgEYHOCDm3f/AAt8&#10;AaTbSTXd+11ZxqHjuLe9LCPG3OTyRnORnsDg8g169Yal4p0PTZpfEllcabHHJtkaSQXUCr/eEmCA&#10;CPU5wR3zWHqXhzwne6x/b9lEjxTki4jtZQqOOjLgHa4PGB344IIqnTZPtFzHz74l+EGj/wBqf2j8&#10;OtPksb6SNCPsq53NuzHIpBw4zjOOQOe2Rv8Awo8SeLPEby/Cz4uaR5OsCPdZ6ksZgZ+MLInAxgKm&#10;SeDjkA7TXrtz4W0ueZL7w3NZzK7Zkjh2tJCwOCCnGQSRwOcnOcAEZus+M/DWq2sGi+LfDi3DWIUQ&#10;3CsEu7bBwNrYzwyk7CSeQck1pGNlqyZT5tkZ9rceL/B2o2/hr4iA6jpt1yt4sQBiVhjeDgqQD1AP&#10;Udu/tGkWttLodmYrtZmt9s1veQNuEiHAI+hyR298Y48eOsx6vo39hT6u2oaXF8lrfPETPYvjGJBj&#10;LRk4X+mea3PB8/jeHSZLPQbuz861AFtbeZmGZhg7eTkAgcHp+WD0UZcrOWpHmR7PHam7ngu9Ic27&#10;Q3Hlqd2IzktnHp05xnAyM5NYHjjxNZaI8nhbWNKW9kuILhlhmTc0WdvzAcHaPlOBnnjpiovh74+0&#10;3U4JvD90JLeS6t3dbdvlaC4U4IAPHr6ZGOhqG4+Hl94y1eHxRHq0kLr5bXNmi7ppQXHyqzE7UC4P&#10;r9K9KMvaQ9082UeWd5Hj1j+zdpkcUs9lPb/2j9qDxNcZzLDgHg8dc9hwW49TL4Q8X3/gP4lNYXN9&#10;awxqVt2VGbI42rk+mOST/e/GvWZNOvdMWS6vA0uyORopNuHVR8vfkZ+uf1zwfj3wvaXstnrlkscd&#10;1DIyuu3kc4DZxyRyenX6mvPqU5UpKUd0ejTqRqxcZbM7vxrdX11YsYWk3XmBHGpyoDAjdgAdT/8A&#10;WPYaPwX8C6hokL67qUfl7pMxxyB35B4I6ZbJA5A98nkxeArm38VaRbNcvCsmmNsXEhBbBZhwT0C5&#10;GOevOe3c+JNc0mPSWjt5IYXhh2R4jbJ/M9sjgYxz0r6XByjViqlz5zFxlTk4JGN8QfjHfeF7f+z4&#10;yCZGJZwpGE6nnGM8Z4POe3WvBfjD8T/EvjjU4NMsn/d/aArMjAr1zjgnjA56foK0PG1vqvi7Xzp1&#10;lfb3mOdzNtx16KvzdOwyO2MZNekeA/2eZLDR0utUsl814wV3KCVP90ccdeOv9Rt+8rNpGCjTp6s7&#10;n9mm+WHQY4J7qBgrBW/eZPCdD+A7gEYOR1rr/G8Nu0EmZXbcPvjpzwM5B79/r6Vznwy8Iy6OU04x&#10;/MpB3J1x06+n/wCuu18Q+G5Xs2VMksuQfXj884z/AExmuuKfJY4pS/eXPN4fDkmuxsonVjJt8tlz&#10;uA5JHbAP49O/Wr0Pw91aGxd4k3EgAKq4ByRyOOOncd++ONjTtNFpcM0oVj9zCqPzx6/1HHt3Ol2N&#10;rdWHyupO37u7PT6j19qFG60CUmed+HLvVtLkWCaFs4A2sfunjPb6+3PfJNdi+ly3yNcXQDFm+UMu&#10;c/T/ADz+lV9XsUXVo4YuFXr2xwf8/wCc10dtttLb98VVV61UUZyZgLpiaO3nNGflUDn+Hp/nvWJ4&#10;l1lIoH+x2wkdUzjHfHHXr/n1q74w8UW4LJ9p2wgEbemOev8A+uuDvfEv9qTjTtIk3feDbRyM+uOh&#10;xn3/ACxRKVioxueWfFzxtrWgGRYLllmkVY45N21gB6erZZMgEjByAeleGXXh/WvHviLzL55mjEuy&#10;JnTaCpI5HQnIyduOhyT1C/UXiD4Vz69M0+qwt864bbHtAUc5wc47ewK9wTiDwn8P9E0fWUBtEhG3&#10;Yij7vDDHByepPc4H0JrjlTlN6nbCpGMCf4H/AAX0Lwvosf8AoMeQoO5VUHbtA/PjPt2xk17RpugW&#10;b28UFpKdobBxzt9ccD/PNZ/huxsLS1WKOJNnl5Xb2/X8K6TS7azilR0cKVHzEZx64/z+tdVOEYqy&#10;OOpUlJ7mpoXh14FURurfj1/T+lWfEGnxS27LdwbgfvAd/f8Az3xV3RhjA+0D3/xq5evbG1ZZptw/&#10;u5P0rT0Mj5H/AGzPhJo2t+Erq/tLciTySq7fvKx75xwM/h147H84Ph7c+JPCXxSmsEMkNu0gczNG&#10;efnwQwz1xuGPf8K/X/4yeGtG8TeHbm3ebaeRtXORX5q/GHw1Y/C/x7JqKj5Xvj8qsM/M3ynHXAO7&#10;OOf5Dy8ZT5ZqS0PYwcnUppPoz6q+FUEOqWlndXDsqsoLL5vzPyGGfXHPBxtAxXu2oaXYxeFmOmNw&#10;qZ2xt0O3HXjrjrXw/o/xT8QeFtAhg0GWa4WR0ZmVWbb93cc59D06HqeK9S0f9pqSHwklnqVyscxj&#10;yzPIMHPfjHfOeOo7jptTrRjF33MalGXtNNjG8G6HLpvx73xEy5vnZMcAKW64545GDyME/WvrHXRY&#10;weFRbRyf8swzcdO/px/njtXwj4S+PC6d8UVu7p1aSacmNww2rkkd/f8A/XxX154J8TL4q0CN0kMj&#10;TR5VmyPp9P1owtSOqROIpyVmzk28A2eueJVt9gl3SZwwLYOSMkHjHPX+WK9e0nRoNGsI0s7lV2fd&#10;VScZwf5/j/LODdaIvgvT31aZf9IK5VWbj1Az06Dnp07c1z9r8R726vGa3f8AeHlR6LnoAD0/n+Fd&#10;EeWO+5zycqlkdhq+qX0qTRtd+Y3Tbnp0x07n8evHNczdx69axtd+XMxwoVl78DPf0/lWtoq3uoSf&#10;br7citnKhfw+n9RxXZW2k2Gpae0TW6bwuQWUenWq5efqRfl6Hh3ijxbqD20iyQsm3AO4dRn2Geen&#10;PtxjFXvBvjx4WVZG2spAWMqeR2PBPX3Pfpniuv8AGPw1+3S+ekQXy2+/x8uc5/mffmse2+HCW8qJ&#10;FA2xedg5C5HQ+/P+c85ctRSuXeHKdt4b1BNbmFzs+U885xxj1ro4/CEMq/uovlbPXnHX/P8AjWV4&#10;E0JbAxq8Z+6Cf09Mf5/CvStHtItioy/7tdEV3MZS7GV4f8INCvyL2z8o6+3St+LTRCoRv4uR0z+l&#10;XE8uBdrH5vUmnNPG7YZwPerMyK2tgh3benfHeriSRpxlevtVS8u47dc7+Pr0rKbxBGZ8B93P3c80&#10;AdGrKSClHmf3u/68Vl2urIY8hg3sf8/WnT6l2Vv/AK9AGh5oP3aXeR0NZttdmdueP0zV5MHk/wD6&#10;6AH5O7lqC+en51HlljwP507hfl3dKAHBgOST680pbgNn36Uwfe9KQsehoAdvJ5HrmkDdMHt2NIW7&#10;+/WmggcYNAD9wPz7vrQX54amgnPUfSkPX5f0oAcWzzn3HtSA7eC/PXuc00ntu9/rRuB6d+nzUAOJ&#10;2nGRuPr1zQzAtyKYCxXIOc0cjjFADmPJx9Dz0pd4xu3dOx7VGWwAvb+lGcAIP/1UAOVsHIbtRvz3&#10;xTAzL3/4DS7xjAoAcW9/93JpsjHOCeKCQvBFIMjn5umODigBWY5Iz83qT/n1FNY7RkN+tCvg5P8A&#10;OkLcgrQApyAR3/T6f/qpMrIdj/8AfLd/ekI43D+gApspjAzK69cjPUfjQBHcSS2q5ihkbvtXDZ/A&#10;kV5P+0x8Wbjwd8PNSlsVSG9WEiEXykKhKnDHv29CDXqWpzWzW0guMyYU7lXP9O1fKv7UnjOO41mH&#10;w7pOvQ29rak3N0xkO+E42qoVlI5PBB9VrhzCt7DCylfXoejl1BV8RFNeZ4bPotnoHhyf4j+Ldds/&#10;7Tv42mvWjuJLeRuRuRQhYTsQByoTJGAM4Lee6x4rTxU/2Wz03xFbSXlxkQravYpJkBfMIePJJyxK&#10;hlYhMknIz0+m+CPFnxp8U3F1o+q6bHY6KPPmtbyOW8Nwm1fkLRFwzKVHyKy9cnpWFq/ju5ks1sLn&#10;xdaJpKwSQizs9PeKRgVbCH5HO4bgvzHd6gMc18LU1Vz76nJrTsYvgP4caT4N8UR7PD0dxfQ+ZLqU&#10;S6el5I7EEEGNk8xtpY8gZ3YJ7V1nirTPGXh2OS0g1SDzr25aRrDTdFZJYrY4ZWaOWRArl8gx5KuA&#10;C4HSuJutf0nXpm1Tw1rnh/xBeWPzTLfWbC9jk5DLEtszMAdo+53bIG4E11mgXkfxFkTR/BXj/U7u&#10;aGzlfT7O9vDNai5Uo01sRJ80TLHuVd6CQ71zwzA46yWppze8rHSaT4O1D4i+H5J/AaW8ereG1USW&#10;tvqjTJr0dxajzXBJ2QtKzs0aNtWQ7xlDukTmPEnwq074zeE9S1XwxYXFlr2kXCSeItKu7fy3kWMT&#10;FZkRW2+ZmMO0fyMJYXIG1xEdH/hIrjwLcHxV8O9bvLjyJN/kWcCRwz5JDQTuAW3gkna6kn5iqyE8&#10;8l8VvijJpvivT/jt4F+3aVeRyW9zqDw3BkW7jTclzFJCON8RlIwMLMm1sjavm7QlFxXcynzKTZW+&#10;HF1a+DbZrfw3rdw2i6tZi702GaCRlKqVZrdmHUeVK6ZKkfNE2VwVX2qLVfDnjj9liPxRaXP2ma30&#10;9mt7iNjDNO0HnxyIFdsq2ZjIMjClg2eM1574j0rwD4k+M2mv4e0+Cz0nxg8sMemmJY/sV80c0EzL&#10;IWHEo8rKFSrIVkAyBn0L9mVH8L/Do+AfFln5txZyGNpNqsGCR+S7GJivzqN+7JIaMYO7bHVx0lqR&#10;PWKPPbOeX4YXnhvQNF1xp9N1D4d3Wl6Je6eryrci0llPGDyyQLu3HbtkC4LbcVj6rpfhz4b/ABs1&#10;Cxu5EuLLwnrsVgnkyFQW+wSyrL8sjYYxWdzGOBzIpz8zEdL8MfBtiPEHiD4GeJtKhvLrwT4oXXPD&#10;sUkytHfaS00RKo8hAU+UR5fIVSjh/L8x2rsf2lPgnY/2npOuaVcQ2tv4m1rT1e+aQC3t7iCGTcpb&#10;b/FJbbSxzvS7yuCyxMpO8b9h0/dko9/6/I+c/jRqcV94jtvh/paRPJO13b2UFvMWGm2kJdZrrB25&#10;Z4ApB6kOCD84L91omk+H/CkdpoLXkq3uryQzaky5K2OmwogSCNVwAHAOcnPmMowFJrmfhz8IPEuq&#10;/Fy38T+NLaTydQ8UTaRqluqyb7Oa3W0ujBIMZCyCNVGOGTZnowGl8S31f4f/ABZ1LUdUvA19aeF0&#10;m8mbdm1ucIltESrclsiUrwxPljPzbRnI0izzTwr4o03wJZax411vTI7jbNf6lIsMpFvdOMlI0GFJ&#10;ilCQRgEH5ZZQPnP7vgPBWqeLNTsLc6a0l1r2uSSw2SQxyyzXuo3LxzTTrtO51VlEPmRhnL2kKIHa&#10;TbWl8Vo4GgukkkW400315Db2dnIHMsVsY44w4zuHz21xIcgZ5PRuNzwnD4m+F/he58fSaBDceJ9Q&#10;ks4LGY8QaPZrb3ssxjc/dwZU5VuP3ZBBK4qNlG73JqXckuhD4e+Gvgn4FSx6n4j1IeJ9duEaezsF&#10;iH7+Zv3Z2/MUEKzny/PBLSCMyKTEEVul0/V75Phlq2n6HIY9H8Sags+sasoH2ieBFy1t86rsSJQk&#10;ZfG1MPzlmAyH0DR/C2iX+k/F3X7i88VeJo/tGoq15LG0S/MxZpCxdFii37s5Hll8FSkbHhJW8Q6r&#10;r118Q/EV3dab4Z0q2Frb6f8AZzGt3GpG23jibhEDFVwTlSWdjuVqSvLVsp2jGyX9eZ3vxY+Ky3fw&#10;0Xw/pWkiNtY1BbXTo7mRoo7di6u2AqgbYoorYSFgNpygGVkNeZ6td6pYX0Oi6hZXMkviLWJIdJtC&#10;hN1b6RFKFdlVN2GnlDEKRhGtW2gBuNbwfrGv6vqyX13oKyDT4kk1C4kjYwWqnLxxfKoB4JkfnMjk&#10;DIwxrt/A2uaRrnxSvPi9qNxHJpHhHR9Kshdy3q7pWXD+VDJIqrE004cqcbvNn8xgIgyio2hpYiS5&#10;o3uanxj+H+veDLDQPDfiGKG11u/drm6+0J5lnpSy7xlyw2sYIG8tdu9N8s2Dwd274B8SQeE/CV/r&#10;Xw08IwPJpVutrD4m8SzvFHKSoj80FiWZ9oKRxgYCo+du1IG85b41eMv2q/jtdeH/AAwlratHhte1&#10;6XTcWmkwoT58qxMMuN27y0lJIBRCHkC7e+8ReNPh34R0DRbfwjpx1bVIXY2U9wY7pbFpX2NcxJI4&#10;jnuWKsPPlACFQwaNRFHSlGSsmEZRku5Xtvhtdal4iOu6x8S31H7VJ9quEh0O4mjuX3MryC3QGRkU&#10;/KisUh4USuCRFVxPHHiBLuPRtJ1PWfspRvs8Vvq0E13OoCoxkuIpjaQqcxo0KNcOo4KjKCq+l6r4&#10;nhWHxV8f/wCy/Dfh8Xwm0/QPEmoSXE2oNkH7bc7Ed7uQr8qsIyFAAhSPiQel2viDxl4xcPp2pahF&#10;assNw1hpekwaVc3A+RYDyZpNOtSCF8y4dppFWMRw4GwRyyNOY8uVPFzrJf8Ag3WZoVt2MfkWKXtv&#10;aLtjCFhe2rR/KHdgZXEMZOdzFcGuT0zxVPH4lgg8S+J01SCa4W2uLHSbazu4QzMv7k3Fy2FB5BdW&#10;2jGcj71e1+O/hTc+K7+1tPiUugrKtw4sPC+oa7qczQ7seVJMyefcZXJAR1hJ3FhFGNzV5r448OfE&#10;GzvW07wz45stRtbSdreY6X4ijWEyISjGCK9IEnKg/I+H+UnmqjtZkc2uh2NlpPwg+JFneS2Gtal4&#10;J1eS0xp9vo7W1pcXWZFwvzXErS5Y7tgliXCAlj5YFU9OuNWkv77w58RdR1LxJDp8bWuj32m+OEnm&#10;mlZRsKkOz25Csd6b4VYdXwADx/gPS/ipd6jJ4Z8X/AXxAFMhMmp6Fb3Vn5sp580m2EkbMBknKk5G&#10;A69a6q2+JuveFNfT4a6f4qj1S1kt/KaLXNPikuFVZg3lGO88sFgSMKZiODhcA5FGQSnG6W55Jr0P&#10;xG+D+rw+KNTu9WXSbqcun27ULhbWZk6eaRf7kZfmC8ZOGCbwCa9j+HviLRfHukR3dz8bLWz02ORZ&#10;Xm0/wXr11BFcAABBPdyLGjknB81tvPuBXpHg7w14d8baFd6pb6NZ6Jq18oKQ+D1bTNWuePmU7Qlr&#10;Njr/AKvyw64LYTJ4+38Y/DT4Y+I4LLx9B4i8x1aOc+K7XSvMBUA7Hk+SSTJIK/vMZ9cVcveSuZxX&#10;LJ20NbQvF2geG4ryz0PxL9ht57cNHeQ6HbLczIynMsclnDIUAAB8wE5YgKmcmuf1bwH4Pe6Gnap8&#10;S1sUlha5lgaxnvGePYDje0KTpIVIK7wW2vymPlHoOhar+zr4g1E+J7K50ezjnjVWv7a6j+0LJxkP&#10;LaAyKwAXCAhOoDYIrn7+L4Qav4vkjtNb1LUbW1mdLe+t7i3jkcI3L+bJcI5Yp8oQEHnO0sXJ55U3&#10;HU6Y1ObY8g8Ufs6eHbLWZPiDY63qRsdxE9tpml3t/ICV3H9+wgXjhf8AWHOckAsVE0+kNHbW/kRT&#10;m11SzWbTY9VB08zAs8ZMcWn3BaZRyu7AJPDNjIPovxA0LwPaaz/wlmi+Glj1CHdbrYtokFnKzEMu&#10;9RI0rXKlDuK5JYFRkciua8KeIfGGpWsmmaTpeqSNfogig0TxNBpxiIJ+RIzbysDyTsVhzu5OcieZ&#10;s05DA8I/AjxnfahD9h1UafDPMyaa15qn2e43bNzRrABPMcAsSHwzAqCh4pNX8BabotnNpnxP8F3U&#10;0dneTedqGqXS20ocRRnySlxHFGmwFyCEDkucnoo6zxrqvjDwrp9iPDHhbVr6SCGH+1rrxJaz3l1L&#10;JvkI2S7HjdVVvnduOxGNpOLYz+M5L77Vp2kf2k1xiVrddSgW3hVn3b3SIltwZsH7qqq843YBfqNd&#10;jH8Pr4C8PvHd+H/hbeR2Mkcnlajb6hp327eCx3xFHCIMd+T3GRgNsRyeOJE/4pD4e3EljqN0m1tT&#10;0+S4uBsJHzLaAw+oOfMbGCcHFb9t4H1mfSby+tPCVzp91HN5Mmof2eJ7Y5UqV2u0ZIydy/vGI/un&#10;isRfhN8ZNIvY9d07WEWSaT93NpH21JlRRzticyHHqSAuQMAcGi/Nqw5baI67Xfht8TtR8LLpl/4O&#10;sYtPLMrXlxcstvGvdlgk8vy1B3DLKAem0g4HB+CNZ+J/gua/8IWGpJcXawLjTo5MzW8ezO1Y9g2x&#10;IWB3DbjLbWIPy9z4d+Gc9hNa3XhTUbOPUljUeZqljJE0m75mAKAFAwDfLlxjOSuABpeLtN1qw0qO&#10;Qa1osOoR25ivLK91QSxxtvzuALGHawJyNin06kBDUm9GzwnxN/alh5mi+JI7yz1GbMg26dblvOJO&#10;IW4YkBiQCzqcLwgyazvDHjr9orwpqya34fs9S1a80+4RrWKS1uriGNgNyvs8ooWXnvz0x1r2D4nW&#10;Pivx34Ehu7zXvBqC3nWNZpPEsVuke4dF3tgZOf41HU7TndXkGteE/ipY6l9gtHsZrSNlLTaF4wtd&#10;SOcHA4kds/NnjBHI78XC8dR1OWXu7i/FGw+JHxF19/E3js6P/atwiiSTVtPuLeVAODjy4oggPLBF&#10;BGG6nqcvw3rur+Apr61TWZhHcw+XdyaDNJFHcKADgGaIu27Oc7s+uRyI/Ffjfx1YxLaahreq2dz/&#10;AKotcW9wkirwu4PC2H4wAx3Hpg9RXK6p8RfHFxObTW/FOtfZgyN50dxeTFkBzgec/wB3IyM9PxIr&#10;aLlJHPKMY7IPGNl4P04x33hm3nh89cuk+rIXZtu7ccxlUxyuGBPfPFWPh3rOt6Tdre+ddT72YLHC&#10;ytI56kCSNhkdeQfXHSui8PX3iLxLaEaFrZuPtEz/AGa2mZlktVJzsDKuWOwc52kg+pIqrqPhP4m6&#10;Jq02rWnjsyx2ChodQtjeeQeARGvmp8xBzwMqMHBIxm+a8bMzjHlldHVXOu/GHw7LOlpoAm0nUoWS&#10;6h1KwR8KQRu5CZwHdQxOVLZ4OMdhp3g/UNY8DQw2cNpp0Nvcy3EzWC+YqKy7tokQ4ztBQ5Kj5hkA&#10;EA+SaRq41x0uJ/HVrb6hLH8/l3DiM84+baFAJ6k4JB5J7V6L8PdGgEkJ074x2dvNPGUkubfVFiXA&#10;H3N0jbwOcbRnknJxiseV7G3N1PtL9gP4naZ4Utf+ET1dr65umkMUKyx7sYALE4yBgfw5LEhjX3Z4&#10;f1WC5iWQR+XtH3XUqR+B5r8m/gL4s8SaD4sjj/teS5trG4UtIbN42mQsBtVhjdwMnknIGSSM1+k3&#10;wy8dWmraRZ3cltdbZYVKvNHtwcd8ng+3avqcixXPTdJ9D47PsJ7Ot7VdT1Zrq3KMTIv/AH10rF1c&#10;R3DiMSblb/OP8/41PZanayRhYk/4DjnpSztC6bnkXav+11r6I+cOdudFtWjZ5rcN/vd+3T/Pevl3&#10;9sNINaeHwlp9pkzS4kRUDfLnnjH09+OM9K+oPHXiSz0nT2EJV5pFIjVRjFeDpoWp+JPHsdzNZRO3&#10;nbpmHdcnjA9P0FY11zR5TpoylTvIr/AX9n210bw/Dda5ZD/VqQp29ifQ9D+WOlZ/7Rmraf4f0eaC&#10;ACOT5fLjADEYJGSOnQ9+M9cYxXus3iPSPD+iGznKxqMq0meOB+f+frXzj+0DpbfEG8Wwjm+zW6Mp&#10;k8tcMSG6j0OS3Tr+OKmooxp2RdKUp1Ls+KviF4slGvXGm6Zb+cY5NsjRtnAyMDk4OCeOnKkepPWe&#10;AXvtZeF9ZglhVflZI16LleDwOfbjJIGOTXoGq/AbS9O8yfTIo0kySbl2O1Tnt6HOcKDn6VS8G6Ld&#10;WVwtpcQ5S3fMZ2446YI79RxwOn1ry/Zy5tT0L3TaPe/gv4ZgXw6qW0Ukaz/6pTGWZBg4HzDA47f1&#10;BFeraJ8LYrW5hukAZz8zD6k8AEZHfoefyrG+Dd1NfaYrTaaI448eUChGTj/a79Py9sV3cd9MjLMr&#10;Ku0/d7Hvn/OeletBLlTR5tSTcjd0jTBbw7EiXb/ER+XH6/8A1uamGlHcvygK3Cr2/wD1U/wtq9ld&#10;qFkcfL9/cxOfz59/85rSuZ7MrtDtjOMeox0/z/8AXrY5xos4FtNm1V/+t+v/AOv3qGx0NHlcBMfN&#10;xx09P8+laNuI32nOSy4Xjj/P5VdjhhgG3dy3VfQUA2OsLG3hjIXb8o5y3J7Vz/i+zjuZDEHKqeWr&#10;afU4Y5N3mhecf0rB8QSC4kzFg8gZyMY9KTEirouj6fIrYiXYh+bcvWofGUck2mNbWcJjBX7zDOfp&#10;yM9/rketbWhWGLcE8KFBVdvp/XNT3OlPdgtIu3bwxHfj+eKf2bDUj50174KNrmpyXV3BJteQ7i3O&#10;QDyArDkdf0x61z+pfCqx0WIW8CL+5baGbDBW29CMHPY456ZHNfRPjWK2s9LkFvGu7bjO0cce3T9a&#10;8j8X2V1bW5uHnjjUsWbDHC9849eTjGT0HespQitjojUlLQ8uvdPuRdeVpUmxFh38gj8cD+QJxn3w&#10;fIPjHJNd2t9Ct69vsH3oQHYKQSW+QnbyC3Oeg3Z7ej/Ff4hWfh6KWM3Sj5SAsrfexnkhiQDzxj0A&#10;zzXyH8VfiVf6xcTQRGYLM/lNtYh8YyegHG7PAI6g89TwYipGKsehQhK9zPh8OXUs67b4zxxybbhG&#10;4Ve2MrjHoBjGOBkAGu88A6rpWia3bxvZQx+Twrsw655yWzz7H29ePN9O8W2uj+HV0yxs33LNh5o1&#10;DNIDz36HOfXAx1yCOm8P+EfF/wARryFIrYWNvJ91o9ucAAD5sgqM+3bvha4Yv+VanZKzjqfcHwQ8&#10;YaRPZrHfXMMi3B27oZiQnbAwOuQc4zjp0Jr3OytvDt/oRs7O03bkxI+35U4GeSCATx05r4C8P6Jq&#10;fw4tBpq66rNatu+xtG42YA+ZmBByPUnHPtXdeEv20Nf0BZrXXoTHb2qM8cm51Uhc53ckAHJzkA47&#10;DJNejRxUY6TVjzq2HqXvE9g+LnwAsbkvqWkTp5ysCPJU7gcEcjI/kMkfn8M/tpfD3U9L0ie71DUT&#10;E0ZwIcbdygHjAJ5475Py8Y5r6kn/AG1vA19p15Npurx3EjA+WvBHHHB7AnqQWxyeTxXyH+2D8bJP&#10;FHhyUtqEc0lx8sO1gxxx12/cHT0546jIyxc8O43hudGD9pzvnR8b3V9apdNJLjzlf7+wHJ/H8O/F&#10;ek/Bz4lXOglLSC081m4VtxznYVXvznOPqSa8xudIu715LqO2X5euW6nnn3/Gux+BGkve+IFiuNqu&#10;shP3s57Dnj5eeenB615aXvaHdKy1Z9HWeqeItTMN7BpxYFOJEk6HDDC/7IJUHIA7cDFZXxc0bxVq&#10;ejLPew/ZZGUeWrfNweoHbqRnPXpk5Fey+Gn07RvhpMnh5LeC6VcTXU9yzBm7t0A+8v04PJAxXjPi&#10;XXdQv9S8q81Jrzym2tJNcEK3rwOv06f16eRRSTMubdnkreH7mGzkm1CK8mbhoxGRtxnPIJ6Yx2x+&#10;taHwv8I61rmtrcRXUdoyyEGGTCluMbjkbSME8HHXvzn2K58IaLq/hzdYaTHFMzZmZl3Ejn059+3T&#10;t0rJ0D4UeD9D1RL3UvGFwjRrmSOK32DHUAE4PXP3Sc+/SolG7uzTmutD6+/ZH8B39tax2ktx5srK&#10;SrQXD7SwDfON2Acd8HIyflHzZ+jrHwxrNisiLqEK/wB1fMG0L+XHH1yfQZx8p/s7fHPwl4Z22ttL&#10;dbFUhriRSGbGS2SMc9T3B9B/F6lrnxq8HCD7PZyXXluufm+RD3JO4Zx1HOecckYr1KFSjGmkmeVW&#10;pzlPbc6b4haddanbz6RFcWflSbg5WRmZ8jngAggjPAHPJJAAzV+F/wCzVp8Vg2rag8MbL/rFVtqr&#10;x17jjAxgdeegyfM5vjdcteJBpemIy7/nkWN3ySegGMH059W7iuv1H9p3TvAvhmS51rxPbxyLD+7i&#10;+7tyOfvcYzxzkk9eBmnGpRlU55dBOnW5bJHKftm/CfWvFOh2+h6E0kaySbPJtYdp2nGcsOQcDGFH&#10;OVHIrpP2S/2S18DeGLe7NuomKKZN2VUEqCTk/ePuMZGQQRxXnemfGbW/j34sjtbK+EdjHJ80jycH&#10;5t2cDIbIAxwA2T65H09oM+p+EfD0NvourPONmfMk7/L0J98r+A7YNZ0Y0atR1CqtSrTjy9zYsvhf&#10;p+pzTWd9eXEh67V6KM8HoM9OmO34UzTv2XtBvZl1OSxjYKSfLVMr9MnnHXuAc8g1laD8XdUsJ2M6&#10;q33szNGAo9+WJHp0P6cdXb/tF6Pa2mLzcFXO7tgjjLdh7flXf+5lqzj/AHq0NG98IW/hyFVtINp/&#10;3euB1P8APqOe+K53TvFEOn3skV1YhtxLDcoKgleTnuT6jjg9c1a179oHw1qNn9nsZG8zn5c/Me3Q&#10;jk5/yOleMfET4taPbXUsX25IW2/vCuARwcbsHJ49M446cVFScY7MUacpHrEWpaTN4hkvLkxru+4u&#10;/GOR1x1Oc+nb2rrbKTQtSuTbFkO5wxZWxj2I54xyQOlfINj+0NpGo6p9kfxXFBDE255m+Zn+bkDa&#10;ffqecnvkV6FoH7QfgrTvKM2vFPLXeedpxgdScDt1JwevJ4rKniI9S5UZ9D6YtfDlvFKZYnVOo3bd&#10;zHB9D3+vp09dvw7ZxR3W1H3Mfvbs14r4K/aL8PajMBaa8sjM2PL/AIvcdePrx+ABFej6R8S9LUQy&#10;RXKs0qg/6wHgjr/X+mOa6uaMtUYyjKJ3muN5FuwYKF6jLYz+dci+tSRTMoHkq38XOeR6/wCf8I9U&#10;8c2N5cpFDdK7HujcDj29P8+lEOiNcJHe3MpX5chUXAGe35f1+tO/Yz9TNuUj12+azkt1Zf49wDH6&#10;fiM/1riPjr8JNE1Dw3deXpqsGUlkVtuWwTzj5jj1zx054x6PptkvmMd6hV4+vT1571B490y3u9Ga&#10;G5RW3R8joDxz/n3puMZRcZGlKpKnUTTPxG+Lfw98OfC3466tpt9Kiqtx50EWVw2VJGdx789u/fNf&#10;U37I3xj8M6ZeQiBoAtuqgeZhCc7QAvAzgLjHHK42kk48s/4KW+FFi+Kv9q+UyySWu0ybm+Yg45yT&#10;1B9/5V86eFvHnijwjN5mnXEqqzcNu3AL7Z9s/n3BwfkpfuMXzdmfU2dfCqL6o/Yvxx+1z4f0/wAD&#10;tFba0vnKoVFY/Nu752txzxjggnsMGs79lb4aaz8TNcXx54ls5WDNmB5s9OOcH8uh5GfSvhz9j1NW&#10;+Lfie2v/ABVqYS0V/wB208hbJ3Z+Us3QkEc8enY1+qHwy1/w54O8IQ+Q8dvCkYCyzdSOufU8+vP0&#10;r38PUlinzy2XQ8DE0/Y+5E9d0ezs9FsY7JCqhQPlC4wRUWvXFuLRmklAXb615Jr/AO054T0tJI7W&#10;eSVlJ3Oi5HA7kZ2jnr/+uvKfHv7all4luW8OeD5zdXUhK+VGx2jAOdz429iT1GM9ga7HVpw3aOSN&#10;GbOl+O37TXg/4aaosU+sWq3G47084ZxznIJBJyPzIxkZNfNnxk/art/E9h5j+IpmBZl8mDe0uVIO&#10;35TkNgnGfUEZByeb8XfAj4lfH/xe13qBLTSMCtxIj4ij+V/lA+bPHPTjgdwPVvDH7E/gzwL4WivL&#10;rSg9xCMxmQgFec56fLyeecnntiuHmxFaT0sjr5aNNI/NX9qi88f3/iRZDps2m6fdbXX7QAZ5FI+8&#10;c5Kj2Bx35rvf2Hf2ZLDx7rP9oXRikXcp/fRbie+Rj+90xx1/A+p/tf8AwivvF3iq2s5FtYpLeNvL&#10;tVO52zzk478AY688cHNeufsM/DCy8JL5N08vytsUSNz97dyeT3Hp3z154KdKU8VyPY9Cdblw/NA+&#10;hdH+Ctx8OvCcKaTdSfNb7HaMl5NvJGO7kgZyTnnnkE13vgjxKtlpK3niTUZoo/vNJcKEHA7n69vX&#10;vnirXj74keGfDWgLvRJpDACsKNnAAGM564yPyPvXjY+M+o+KZ47cyLDbbmEcEZ3swHPCDvjvk8fW&#10;vZbjTloeTL2lX3pI6746ftMeCvCOlXVtpuq20snlsFzMQyttOGC8lhn2A56ivknxH+0V44+Md83h&#10;zRdVEIacq8EMDF5MMDkYBHRTwASdtfRmqfCHV/ifYMbfwhCqSDElzeWatNIhGCScZA69yPbjjJ8G&#10;/syeGvhx4p/tZ9NhVhIrKrLuYct3/wDrEdT1wRjWhWqveyNqUqVNeZ037MXwt8XavpSxas7QRrhX&#10;/eZLDkHO7Bzn2Ge+e/1B4N8E6N4eso0tbdRtXDMuTlhjn9Pr+lea+EfEtnYRqGKQx+UpjXHUcc9P&#10;88Gus0jx5avJJam/zIueG6kYUg8/z9a6qcFCNkcdRuUmzstQjgePaWG3+7kHFV4LW2SVQV3E5Uja&#10;PT0/pxWWPEayHygfc46dOmf85qzZapatEsnmhmx16fh+WaszLWoeHIL9d7R/NtAbnp9fesnUdCaz&#10;h2wL8q8Yj3fyrXj1hyNing/dHrUwm+0W+D83H8XI6/hQBxW61X5WjOR/tyUV0L2UO9v9Hxz/AM8/&#10;/rUVWhWh41bK9vdbrSB/ljxs3Y3D29x/nHFa6xXGqW7SxBSvTsSre4xXNaVgXzR3lxGkigkA4BIz&#10;259v0rXs7qSwkEto+1sY2tzxnkdT2H+elQtijSGlWptlilkZWUcMidMfXt/nmvJfjjpQtLiFbmNZ&#10;GLY84r1B3ZBJ7cf0xXs1jq2naxbtE22G45LKzHBIzkj1+leT/HDTr6xv4WZGmj2gFoYwduT1zj9O&#10;PbHQxWV6Y6d+YsfBTTU0rUYlX7rorKy556jPU549691to5PKXCsuevXPJ/8Ar14t8GZlj1G3h8vM&#10;ZjVfK3bcDGcgAf8A1+a95insJEWWDavfbinS/h2FV+IijiwcyLuI5Htkf41Fc3Zs23SN+7+nFS3F&#10;wT8u3jb8vPHsKw9R1PcWSQMw3YDKo5/D/P61psZk2sakn+ugkwcfLub9elc3d6vcpL5wRmXOSV9c&#10;c/XvWjIiSRtEBvU+/wB38P8AGoEs3jOVTqPlHpx+Q/8ArcVJUUaeh6sipHcNId3y5Xdz9K6Wz1O2&#10;kRVLr83Tb/KuRtLJZU3Km3no3Qd89OKsQxXVlLtt7ksD1WTkD9aq4mbmqWcwRpITuX129Pf1rn7+&#10;13lZJBtPruxnp/T1rUh1aaJcMVXdxknj6YqK8gt7yPz1dUYLncuTnn9KHrqNHAfELUIrbT5bWeVV&#10;VoyYpNvGcccdMH1/lXwj+1nf3ul+Kluht+zXe4XXy7gDj5D1+XgZ989fT768d2NhqVnNZz/fVCPv&#10;5znufwH+cYr4U/az0XWoNZ+xrC01rJMWjjK5+YgY56ZwD9fQcCvLzLWkehgeX2ljvf2JvE07ada2&#10;8dt5O1VGG5YYP06c55Bz19a+zLHxcw0pY4rjcyjG7dj8Pp/n6/nf+y74nbw+8WhRqB5bBZXlXAK5&#10;IzkDqRwfTsTjNfY3ge81G4t1e7vdsMhIjBbr+P5/0qsBU/c2DHU/3lzrtSvZtQdkUbm6A7v8Pf0z&#10;2rV0KwnsZFu7y2b7vUqePoce3+eKs+FdFhulF1dH5VOAWwSSP5VuTXMEg2YUr0Ax0Fd0Yvdnn81t&#10;DL1DUJREpt4GZWbsDzSWFnLeL5ktuQ2MZbqV9fWpZokN0I4nyFXlVbn61o2aBNqkf4fWqERS6XLC&#10;BtXoPXrUa3JgfaVYc57dq0dRWNOZT8oXPzdv88VlXN5G86rGv3TxuUc+v6UCvcdcX1zIyxmJgp6K&#10;1JBZXVxOuz8lx8tWIkkn2oY/l4Hvmt3T7OOBd38XHNAEGn6OIIwiMOfvcdaupaKnXqPWpD8vyZx/&#10;eNODrgFF/wDr0AAxGf1+lGRtyBz/AHl+vWlTdjK4x7YpCWxycCgA3g5UfhRJnZuH3v51C0rjkMfu&#10;8+1SeYDDkgevHFADQ4ztzjnFSoSYgQf++qrgljgD6cVNAf3atn+H+lAD2ZQfmoLA8d+23/PvSM2w&#10;bcsO33qjWXnDBvWgCcYB47/rRuJ4Bzz69aahJTj/AIFz1pzDH8J9ee1ACHqoFLnd/Tk03kc7c8/1&#10;p3T5scUANkyBnHQflVWeNjwij5v73arg5Gcj5vY00x5bBf5tv40AZNzaiUMHbd/Ws+fTZCMRfe2n&#10;HOO1dA9tuk5/zz/n/OKhntECFiuaAOH8QaNc3MbAsu0tXG674Og+0sFTaNx3bQP89f5V6VrEgV9z&#10;n5eo56fpXLaje2lvOXlnj3HpubGefXuKW5pGTOE1L4eJAWvDndgYX88d+nPP/wBY1yPijT9UghEE&#10;dmFVWAWRAAFA789a9O1LxdpdxKLWB13DO1dozn6H6HP/ANavNfih47jif7DZL+8zu+9weOuO/wCn&#10;fGcVlUUeW5rGUuZI818YaZcwtJ9nZd+0q0cjbVz6KexGP89a4uz8eX+nalJbxQz+bCpAXbkyL6kH&#10;oxxx68Edq7HxDfrJdLeXuoLKSQGVZVVsY5/Hj9TjFctJLp1/fLdWFtIygfMhxgjB5DNjv7dh61yT&#10;VztivdLGg/tH3sM7W19bz/uz8jxZVvvEYB6cc9+e/bHf+Bvi2muH7LeRPzINzsOnTOCRjqPQY55r&#10;kLDwhZzStfx2TM2M7euzJ5X7pyOB6cnPOa3NE8P21ncFoLWW0cgmQrGGQYxweCe479ieBiqj7Rbs&#10;mUafY7yTWnZmgjlaNBwdy9B/veufw+vWptH0ptVusQTuzQsX2qF46cnrnn/69chqOsNoE/2iSbdu&#10;Xb5vUH224z169s4H10/BXiOCHUYtVadIfmPzKflOTyOTknJPbtwDir5lzamLjoeoeFNGmlKrdwYj&#10;VsDvuxz35/vfl3r0TQIQ6Dy49qgHg9PrXK6J4n025soSJ42zj5QwVmyeg7k813OkwxQ2gMSn5up2&#10;81pU+EmN73Jb2UQrtT5cZP3jXKeM7kRWM29T/qz90bu31rpb4jBfK/KOvb61wvjfUlFtLArNyuQG&#10;/P8Azx/WvLxUvdZ6GGj7yPm/4hWUl/4gmdkKrJJ82cHPGMd+SCP++R3Oa5PX9G0m00OaxurWOQzI&#10;u7agyRnoR7nqR1APAwTXpnjXTzNBcXkUaM3mnyzsJwMkY4BJxuzjPUceleOxXT69qs0Dn5eeNpBX&#10;PHPy47n3x3INfL1LRk/M+sp+9FeR5LqXg1NA1RdRhtf9Y6lVWPhTnCjgDuDn09+SekstF0+8tLc3&#10;9vG8nkn5VA+ZmUDn2wRkA+2a1vFcml+cYbyc4j28qxI6HkAjBJA+8B707wHcWt3fSXSCJvLVt0m1&#10;uODwBk4yuecdvY1x/aO2MvdPJvi/4WuI3ERsxGqptGW2iNVPzYxwf16dMA1zHw70TW57lZU0dfLg&#10;YqsiNjI9+c9+3pXoHxo1K+1vX49Mt4gjMxMSJIPulgCOcH7y+ueTxyCe98EaHpHh3QIZLyMbHXL+&#10;WSMsNox90Y+8PwxnPWq5tLCXc81k0PWfEVhHavZTqu5cvGpGVz6nB55HTn8aqQ+B9ca7XToNPmLK&#10;rDy2hdlXuBk8twMhh15GRnj6IvfC2neKbZdR0Oxt4VU5O5lPJxnK5Axg5559zkVDeWek6DCr3Vun&#10;2jfjbhvm45O3rg4/H1weC2hPN5Hz34v8HWPh5bdr+1ZJJOIyi9W39MHHJA7k85PauLubrR7CfGr6&#10;Uk0ZUJHKihuMcjgfz/DFe+fF3SfDV9ozalNcRQzBSY42YAjgDICgkHO7H8gDg+JnxJpllbtCum+Y&#10;pYBZCmDs5z8uRg9Oh9OhFTc0Wph38fheeNX0p5FfzCrebGThsn8M/jjA7Uum2VtY6jGiahuVh80i&#10;4K7fVjjOeM+/61k+JtW0KKZZNPj/ANepKxb2bp3zg5OcdPXqOtVfDBjiDSXw8qFhyZG6HIPAwFPX&#10;GD+eeK0a924o7i+LfDsmuXIa1n3bsbpMLleDjnv1HQY7Vl6b8M7zT763do123EhxKrjK4IyCCeCD&#10;9On5bBt9TSWSS1uv3cjL9xgWUc4AOeMg+n4nu/SdSudGvxLcyrM3mYbLKp3ZBByTzkfhng5yaOaV&#10;rJhyxvexvzeB5vD1rDLq+rSCNWXerDHy98gjp7HsceudI6PBraR3OmQ7em6R4xt3ADJ+o9fris3x&#10;FDaavYLqRul/fDcqy3AznjggsefpgD+WHqw8cTxw2OnXrKschDRvINucgd/oOx4f3FTG8t2J+70N&#10;jxZrk2n+RpojV/3eT5cZwOcdRzjIA46kjoRVexuLGFVluLQRbmURtHH8344PfP69emY7fw7faBMs&#10;/iR2lXZuZtxK7cZHvjgducVH4p1S6toFmsrSVPLYbPOULjAHb+/z79KryQ7dTpotVtlsFjjsSrS5&#10;cnbymVzkjOPf2/DItWOl2VwjTwTSRyhiXRYwCevUY55AxzkZ+tY3gi9ttbijbUV3NGufnjHzDDDA&#10;6Hp3OMD15rvwY/Ddg50+1hjkjO7f08tfXkfTg4HesmaxfMea+MNPGrblbTJ3Xc21VCgk4HPI6D0x&#10;zx0Oa5XTrDwzZxPFe2MgkGAu6P5t3GODnIx+n516JJ8UoNS1SSxvLfO5m3tHu3PgdwR1J79cj3Oe&#10;d8RSW9xqDHSdPhkWEY3KyuTnphuNw9+mCcetVHmWjIlyvVGBJo+r3EezQoZkhZiGXb36kdsdO4FX&#10;9C8FJokrNc2zTSN8sEQPOG4/mQe/PrWv4Z8ZyTn7AumKrIoO6KEHgdRuA4xnt+XIz6D4U+Htz4kj&#10;k8Sa422JI/Mj/hDbSeexz07Z5PNOUpR0FGKep5vcQajZ6ZJHDbi1aRfbOD0IJ6Dr06gjPGMGm+B9&#10;QhQHULmWaMjLxkmRtw6dBxx9Oa7Xwx4Lh8RePJ4LWym+zxSFY22n5iNqkLxyQefUcDgnFexaJ8Jb&#10;aw0+fUb+wUqqfureTBCfQDkY+VRgZGMepqOYvlPDLrxd/Yumro2n2Hkqse1n5G5c8nvnOTzxXmfj&#10;Lx1N4p1BdI0WSRf3mGkfO0nPXqfpnvxXo3xN8N6hqepzPYsyxtKQscjDcvPAxjjHHPXj8s3wt4M0&#10;IXzRtoaySRphgWyeSCMjPB/h6nuecE1cOWPvESUpaGX4Y0iex06OGJmO9VdjFyHTkZOOcYUds5Nd&#10;Fd39vaaDJqceuyWzBc+S6gbzjIHsOevAPJOD0j8W69FpOkw2mn6VjlQZIj/rVON3T1PA57eteZ+N&#10;LjxJ4kC2ttqirGqANsXqfUleMYx3PT1qoxc3cJNU42Rw/jfXPEfizW5JLW9aR/N3SSqo4OMZOOnA&#10;+ldp8OPhrFYwrruv3Xmuq71zy33ue/Tnp/Lvs+Avh5omk6SbrUZY/MPzt8o3deOOTnJB7Ywc46Vo&#10;61p2vyeYlrPHHaxt8zecFXhTjgHk+5A79a3nWTjyRMadHllzy1Zj+IZruayaZNSMUCH5WUeoyR16&#10;A4/T1rgvEOoafcApFJ5twMlpGB5brnk/N7d/zrX8W6VqWoS7ZNQxHH/q1jkBB9hgnHbA7c5APTmb&#10;eGazuBAkqyKjfM0h5xk/U/h7VrTjZGNWcpStYk0nwpfXjC4u5JNoOR7+4/X+ldVJpGiW9rHd3N75&#10;atHmRXYfvFBBOOvv2ArJJDxRXAumVlU5jaT5Vz7D6duefyg1azsba2aW51FJSxJ+zQ5xt7dDz060&#10;NuTIUYwWhF4k8bQWttstbdVjX7u5shhxgc9sfnXPafM2r4v7zVljh/hU9eP8/U/hVaRvtVx++sN0&#10;a8KsbdPTBqWS1tGnFvFEX6fd+XOR7f59ehrojGMUc0pyky0+h6F55isNZ3eYuGZl4HP9feul8J+E&#10;fCVpEL2+n3LGzNvkbG3r2/X0PTpmqmm+DltNL+3yaasM23O1WXcRjOeTkcfrT7ayl1Lc0zysFOJF&#10;XjOM9Px/nWcpX0uawp8urRqa3408FR2clpYtMsYj2mONiB068k+p78cfj5/rFyNWvlGkq0cPUu36&#10;9K0p5PDlheSJqsYK5AEa9VHvg/5x3qhFdfb7sRaVos8saNtEarV04qOplUlKWjNfQdB0OyUrNqU0&#10;0hPzGJc/nnjrXWWWlWn2dGstNmvCy7Wwh2j8u/Xjp7+mx8MNP0u513TrfW/DTrb+ahuHVcHZkZ5H&#10;t7fiK7n9o/xr4D0/WE0D4MPfJbW8Kx3ZuISpmlBH3RnPYY6d/wAcJScmdVOKjHU8X1RhoKPLdX80&#10;Dnd5ca5AA6/1+vNc5Z+IbK/vZDpxaSborNzjp/n6flXQ65ot74nlaTXb+G3X7yyTHbn8eeD15/E1&#10;maVoMaTeZo1j57ZwZIVzg5xk8Y/HNXHl5ddzOfNzWWxci8S6k6E20b7tmxmaT+L8KaS1xGMORJN/&#10;Ap3ZPT271vaD4Ig+3yXniLX4bWNd37uYFWDY6Aflz7/Wr+o+K/Bcc6WGj6fGjYwtx5fzN/8AX49v&#10;pUc2uiNOXTVj/h74RvLIfa9ShgbexCtdQjjPQ9NxwfTjj346KDw/rUEv2hU+0LGxkWFV+Xb2I/2T&#10;68/hzVfSNM8Za8sdl4bsdsbMrKwA3cnqWJ4H+eABX0J8JP2eL+706PWviJ4osVaWNXW1hxtXjKlz&#10;37euMnpjnnnL3jojG0bHlnhPRn1yWSPWLYWSoNo+fIIB75z2xgf/AKq7Oz0qOS/tbLS0+2LAvmoy&#10;52KVOcHPB6fT8qj8d6P4W8P+NJNStdZLW9tICzklUJxn5c/MR6ZA5PArqPhhrL+K9r6RoV15NvJ+&#10;8vVIjj3E4+bkHP0JwM9Occ8+bc2hFM6jwn4S0I3K+I/F2sXV3MsJDafbqDtUEg8DtjrgDjntzv6z&#10;4q8QabLdXWjeGprO3VBxKjLJwDjsOnA68D2rovCEui6DaP4u1mez8tWKR28Tg7uCclm4wCM9/u4y&#10;OAfPPjF8c5vEks2k6QWg85mCqsZkY8kDClSQR0I7EVPQr4paGT4ksPEN7pM3ifVfFv2O2MzNJDbo&#10;u5yO+fTBJzn/ABGX8PD4w8Uak9n4e0S4XTYT5k15M23YR82e2B9c5HI6ZrrPB3w70LU/DEd14g1S&#10;6+b5Wt5ptpk5OFI/A4wuSOmMHPY+EfA/gXwlFNql5ql3Jb+T/o9kjKYx6g9eMDIBwfbJrSMdDGUj&#10;mvGHxA0Xw54Xl0bUtI1DUfLjYMltaqInYjuxA59OONpx0yLHwH/4TPX9BfXR4WtdNtbpdyyXCBpG&#10;X5scd/TJOPSrmu6pYX15HfJbQXarI32ezhjZo2IOAjHIBwTkgfjyAK7Dxx4g1zQvh6La18OSrd3c&#10;QEem2MbdcYVm2jjvnOckYH90adLGZJ4dj8KaI1xcw6ykk1zhFNrCW3vnGBkkjlT1PORjqcw+IPDu&#10;o2K+Xfia8urvIht1Y7YEORk8fKM47j8MVk/D74Qz6Xt8Q+NNW8q6bLxWYjZ/KZuxOAc59hjP4nqr&#10;LUrq8na20CcRjyzHcXDpsCY4xvbk56DrjH1pR2swa966MGXwfq+hTrf313Dp6FcRwtJlmIAGSMde&#10;vXofXvreHb3V9DaS/wBO05ZLp8GOa+mIUvyeBnJG7Pp1Oe1YOteHPEesahcaxbeLriSC3h2+asi+&#10;WGznODjHQY5OQc/TQ8MeEvFNvDFq2via4uLjcI7i6kJLLk5xuxtAGO3XHtlLyQ/U5X4pfspeLvjb&#10;qP8AwkHxO+IuqQ2ijMNnZwqqKMHgAsPQ9v61h+Bv2Ov2aPDmtK81/q2r3kMm5WkmUDP4A5wfXH86&#10;91svh1oVzYRy+MfFU0wjjXy7WOZmJ+UZxgY9+xJH5874k+J3hH4cWU2h+G9AmlmjVh5h08uoPBC9&#10;QTkn3I/CteaUI+RnyxlLzLtx8MfA+iQ21xYamsKKuWjumNwQoPQDkDA+mMdzzVG5+IPh4+II/DNj&#10;d2f2eLHnrHYNLMMk4GFUBDnrweD0PWvHppvjh8Rtfkv7HxWtjaM37iOSzaMLuOMAckknOcHPPuK9&#10;CHwp1Sz0NSPFP+mzRh5PsMPlySnHJOSAc89Qeo7GoT5tYouSt8TN2TxP4Ql1+LQNN0a4kmChvOkY&#10;DbnuOAe2fb8K6y98eaP4D8Of2ncwQKeMXlwvPUdOcE/n+Ncj4G8IaF8MtDm8Q6/4lh02SVWM9xcT&#10;RPI6HqFUHGMgjvjb25rwL9pn4z2Hiu9k8N+EvD/iDWreGPzElWT5Bgn5guRkDt9CKqKluZPkO18W&#10;/t1eEtU1abTl128W1RHR44VXcx69D8vJB9PXjFU9L8ZeG/i9ZyXf9h3iWd1x/pEiu0h9lBPPHUgd&#10;Ppn5X8KfBr40ePvGEbWPw21e4haRR5dxC0UCfNnc7senXv29iK+rvh9GnhLUrXRLi2ilu7eONLiz&#10;sMLHDxyCxbCkDPcnrgnkjSacdLmdO0tbWMPVPgT4dguY5YfDNvFdPHt+16kxlkdCxXkDAXn8RxXX&#10;eGtW8XeELePQvA0OnXUkYG5IYTtB68lcAf7zMcc8dDWrq9vafELU/wCz5NSjngVdvlw3W2GEhs4A&#10;A+Y9OccDPQmu88H+B/h/8LvC66jqljb2z7djyRXO5w3XgsTkcn8fpURpuXUuVSMY7GZB4yv3spLr&#10;4keA9MmihZQrWaNI23qThgM8HO0AZ9ckk5dvrfgnxKVXwzrGq2mN5WOPTTCqknPQpgdWxj14xnnB&#10;8R65pGv3bXHhnw94ivIVkIupo1WRCTnghiO2Mke+ecg2NL8K+NNG0zzdA8I3VjDt+aWSUrvGd2cZ&#10;24wfqe3BDVMubZ6lRjF6rQreKPDPgXXJ4bbxp4c1O+3NIFkurAFCDgk56Y+YnqOnbinaJ8E9F0WS&#10;4b4faD5dvIFYw6bbru39c8nnjn64FXRP8T9TvEs7fUdHFsqjznut0rtjIIB28Hpx6emK1vCfhnWP&#10;CuoNqnh/VLi429Y5LxNqDG5gB8pAz14I9cYOJjDmLc+X1L3g/wAM2F74eksdW1K6kvbeZRi9gVWi&#10;Vv4TGcbs/LjB/pnaXw7Jotus9z9ltTJHth1bSWKxySDHyTRNwpyDyPc9q4Hxx8UPGUrR63ZeHGu3&#10;WR49RhswovIc5+4F5k4IONpzjpg5Dfh78QU+KcaXEWo33nbmFrJGrWcyrnPlPE/7qTHOMMeM9O+k&#10;eVbGUpSZ6ZceOdNs45PDqtdWbMmdzI0lvK+MYOASoyeCBj9DXIyeF9b8Lag0BGqTafeMZJo7G3Se&#10;BJCM/MvMic/xY246jrXTWvwr+JGjmS7/ALYg1KxZR+4uofLkQBhgAAkE5x3APpmrNjrn2PXLfSdf&#10;uL6GbaxZkkGxW+XKgoSwJB6EYHX2rVa/EjG/Y5yDwp4QM0dnc+LxaySAfvLhTuzgHO4bTnODnOTw&#10;eTwLPjr4VWC+Gfm1yHU2RcWt1LM24qM7cSZHQcc9ue2Ts+K9K1HUrVNU+zRastu4IKhfPjOBgBj9&#10;9ctjDdwMqMgny3xVPpmnanGl34u/sNrhCX0+6zGJeP7rKQMjpjIbnjuCVox2KptyluN8P+IE0jxL&#10;/ZstlPpd+0KD7XbgFWUHGGUg7+Bg5zwPWu1uNTt4Zbe4hSOO4mYC4t4FPlzqTyVHGw4H0PTr1xPC&#10;eieEJJLeO1v5VjbcbW5eFbqJQAMruBynLdOfu9+DXsWkQeAdSs4PD3iqO2hm3f6DqkDl4ZzyAu7q&#10;h9jj2qaMXLS5VZxjLY818fW+uXo0r4j+FZCt9o90Pt9vyWaHrz6/LgEnjn6ivTtM8T6Lq/h218Ze&#10;H7ySzmhVd4jJO7K4KMD7nByOCMnmsrxJ8NPEGnH+3/AuoyXCq5a502Rs+SeCQp4yMAkDHRuMcGrv&#10;guHTdSvWto7X7HNIrpJbquFyuARxwpByD1AJz357qLlCdu5w1YwlE66dbPWPCLXLq0ckkh3My5ZW&#10;L7SpI9CV7dgOa5+L4S3Fne3GoXtwzQyfM2ITgkDGR+GOnv7Y6TSLaTSLNPD8zyNBeb2UTqCY2AHG&#10;O/qMZ9zWpe6kZdEmsbZm8yOHBXbjYeoPTnIz9cdq6pU41NZHJGpKnpE8R+Gj6n4b8Wz6U0EYt2lk&#10;aVmX5pSR979fX/GtPxjrq6tC1sZlXZhVzIUJ6vz15IA6dR0zxXQ+IvDupT+EtQ1PRrKRpQqnztuZ&#10;FbeN2MZ428498ZHfhvGPgG8u9e0/VNAE10LxvNuWjyFX7qnf2Cnnp1HGO9GFlKnLkLxPLUXP8jov&#10;hF8PvDWpXq69cSwmdI1ZVXHQn1OP8g4616/D44srCH7LqEir2jO7OT/PmvJ2j1nwvoZDR+T9mkKr&#10;sAA2r83OMY6/l+GeO1f4sT6bJ597eNJ0DMM7NxPYYJGPrj3Ne9TmqMLHh1IOpI+m/CHiPT769WZT&#10;8yqD34Gfr/P+mK67V9Qj8krJKowufxx/gOK+Xfh38VZry7zZTKxeQGGSRlBC4POM/wCPTtkCvaDe&#10;6lqWjMFvlVvL+bbk57dTk89cZPFdFOopbHLOlJSOX8dfFy08K6t9hmVVXcW3bienOffj681vfD/4&#10;1+G9atFI1RFbBbauMgDr9O36DmvEfid4C8QeI9bZbcSS+ZJhSV/hz06+h/X3o0P4ZeIPCtvHeRoz&#10;N1+82Acc+vGSO3fH1x9pUjPRG3sabjvqfRFt4qttX1HdZSI23PzZH+f8/n0WoXq/2cwE5yI/vM3+&#10;eteK/CWLWYdY3PGzfP8Aebsp9h9B+XTvXtV7DaxaU9xcuDn9Of8AH6V0RlzRucs48srHifxNvr25&#10;kaztblo15JZDyQT6/dHfn/8AVUHw/wBV0vSHjQzM0gkbzH4wc4wAOSfp6Cr/AMTbm0s5ZEGneYJF&#10;Ax+HHU9fz7dK8m1Z9fs5W/sUyR8ldyj7vbqvP58djnqeecuWVzpilKnY9r8XfETRdF0lppZV/u7V&#10;6A5HXjjqD/nNePN8ddGF35v9obdr43fwnJGM/jz0Ix6CvOfHV38Q7+P7BNOzR7yN5QHCZ9euc45X&#10;3PHSuK8PfDjxTq+prBs2q2WYS/KQCDk4x156ev0wMp1pOVkjWNOMY3bPoi2/amTw9cQ2bHzI2YBW&#10;B2nn36Z4H147V6Z4H+ONv4ilj+x3HmGTa2N2duSOOP8A9XPU5r5Zk+A/iKe4U3LTiLzi5EjvtPOc&#10;lRj+7zn17civY/gj8Pbjwrcwtcx+Zv4LcEbcdsjI6cY4+tVSnV5tSalOny3PpPRfFjiJdqsGYA4x&#10;nJ61oSeJ5LmHknc3HIHX1rL0W3s4LH7Q1mp+UfKW5+bv9Ov+cVTHiG3tLvAt1jViS2Rnvx0/wrr9&#10;5HC1HoUfG2rxQ6NcS36usYjLN8nfB/z0/wAa/Lv9t3xfezfEmGz015PJN0FbbGcqAQOvQYycAe+c&#10;V+pGt6jp3iO1azeCMtJwCy8gkdfyr4T/AG6/hD4f0vUBrEVvGsiyMcSK3z5wPvdzk4Az6+5HDjoy&#10;lT3PQwMlGTR0X7OXgOx8ceArWyWHzJPLCTDdjc+4kjnt29fp1rhv2jfhrrnh62nisRNbu0zfMq9O&#10;Dweeh6fXsMV6L/wTr1Evpzafcyt5kchG4sTjJzgZAycE9R2I7CvbP2p/hZo+peA7rUXtQzNHu3KB&#10;uwAcDJx0BJwSBmojT9ph7l+0UcRY/LHQPGupDx2kZ1CSNraRSzM23cRxxx1AyB9PY1+jX7Inj6e8&#10;8PQCeHiGNfmDfM4xz97kdu56e9fnb4E+GN34o+O01jaRs1u14yyfKeW3ZweR26dj2r9N/wBnP4M6&#10;l4f0aC1jjZY5dpxJnIB9eOeO3uexrHBxl7R9jbGOPJ5novifVp/ENjshtwy465x2/wD1e3XrXH+H&#10;PDF1p2ptezW/lxqwKoGHzY+oyPXt1/P3LSPAltb6esT2oYleTjp9OPasfXPATSX37hdqiTgjPT29&#10;MCvV9nd3Z5EZpbGBJqLpGjQQLt4+q/nW7oXii1tjukbbn7wZupPf/PoKbP4JvFt/uqcc9Pb9ef51&#10;zut291aoyxxyblbG5eg/xH4Ue9uGjO0TxBpdzKyyXCMG4Ubs5/rUkNnpV/8ANCnzZyuSeOe3+fWv&#10;BfEHxEufB1/vvpWZQ/3cknHsDjnI/wA9R2Pw/wDjBYalP5MWoRhcLlQemT15Pr1/Kkqkb2Y5U5Wu&#10;es6bYJatyejflXS6XqNtaQbpHXG39PWuMt/ElhcW4kSdeVyR/Tr/AJxWH4h+IFzpzbIEYpnG7tnH&#10;Q1fMZ8rPSdV8TQxFljlU5HC7utZD+M44m+dxnjjr3ryc+P8AV7q9O6XgtxufgjJ/L61tRXJu7ZXO&#10;5iemGPPt/n/9ZzX2HydzstV+IPnRFIMM3fLckVlabr091LuU/e9+f/1+1UtJ0CbUnXfH9736c/Wu&#10;u0rwPBZuHRd391hmjcUrIuaNLNJEow3y9vStu30+SRR5npnGetN0nTFhUDy/95vX/P6Vrom0cDvV&#10;ogqwWoiPyr+FWo8Y4PTpRhBwV70EleCfamA4OPvCmknOB9aQsDwR/Wkwe/8A+ugBxGRgce9HAPWm&#10;gqDtBoJBHX8aAAj+Eg4+vSnE/wAJ47elNyQeD/Fn6UdPlxj/AD0oARsFTnvSkL1PHFGSPlH6UisA&#10;ckcnrQAvQbcDbTSSPy79qUnJwBTMED2PGRQA4EjkDIH1FHC8Kfejjrn9aNw29aABi33+n9aQcAZH&#10;/wBelHTBHHWmg/xD0PNABnIBOKOcYw1JknBJpQcccmgAYqc5FDAH2pCSG+X2z7Um3+EA9OzdKAF/&#10;h27s8f1oJzyRSA89eN1KCAME/jQAD5Q2SSff6UjMSuCm0d1bFKd397mor6Q+QxL7Vxn8fzoA434s&#10;eKbLwXoVxq1zaARxRsWljcfJxySDxjHX2r478Uanc+M11jWQkV810fPa6FrCI1twekmXGAD/ABbS&#10;OOBwceq/tja5D4kmsPA6AyeYzPNtjO8KuCVyCAcruzzyPTrXgUI0R9ZlNt8IdSu9NtreSIWgmYQX&#10;DAjMjsJAJFQqp+YnPQDjJ+UzjFOpW9l0X5n12T4T2eH9p9p/kcX8S7HV7K3jHh2e00Mq6umoaTqB&#10;uHEbEbiwgKBBjGOHyByDuzU3iLxIPFP2Tw7ovjn7G15ZwiOQ6WFKssQ8uZpMfeYeoT5GOeCAY9Wt&#10;fhd4x+36fN4ouLG+hYTP9jMjRxy52+Szwo429ARjcMqTkFmOf4n0BdR0u0S68b391qSiObS9Jm1c&#10;3EM8QC/uWSYgONwdSVG3j7wK7q8DmsfQ8vMR6d4c0PV76Xwpp0kM2syQtIbq+0aDyJMNuPk3CvsP&#10;TG1ZAMDHHbe8M2WkeF9buv7V8ILOtwoXVpbebzozNsJW8XIDoQvmozIWYqyqVcYat34S6bremao2&#10;pyahq0c15bqb7TYYAphm2DDBd5jbcuSwIG75s4KjbB+0R4w0Sa1huhrlppq+YyLfNC1p9okcYEL5&#10;3IiHkk5IBUg7W+Yyl7t0O+tjJ/4SrR9a+0+BbzwrHqF9q0P2uxTUG+x3F/8AOp2rPgLISu1kkyQC&#10;U4Ck5yU8H6f4h0Qapp8MjWlrdj+1tLa3Tfbx7m8wqI1HmK8TliGQyq1mV8vMpxzPgHwxqOq6vJba&#10;R4xt9ZW4aO6tNG1DUv3hbdtLQSzsnlTrInljM5LhXCsCVU/Q3gLVrnx5rEnhXUbVzrlvDDZ61YzQ&#10;qt5byI5e1vo2Ta88BkJUgxgI28/u3WZW0jHm0IlLlZ4d8PdOsNb8J33ww17XlTWNFtFm0e71TFys&#10;0KuDGNp3LL5SLs81B/q2VxknFdZ4Z+JNx4s0uHULi1uNH1yS+uDrlpCYxDPeJ5e2+icKNzyKA+EL&#10;7jwynO+qf7QnhHXfCuuIl+mpWenXMu7TPFEdrETpsjRqUtriREBRd0isiylceWMtho3r5+utWn8G&#10;/Fi303WdAbdNIsd1Z2l8JLdyx3NLFBgCaJozlY8HCvkDoxqXMtEOPLJ3PZv2g/F2qeDfFmkfHXw7&#10;G0P2ezVdXsGhCtB5kUgkQITv2uJ5mXkruLA8SAD1zwD490bxn4IvvCeq6rJqWk6xY2t9plzbXAkd&#10;bV1QQ7g2CZML5e7aW3wpIvzowHn9mth48g/4VL4ksLebSNS0kQaJqTziQ2Y2/u2ikcqXjH7thG5V&#10;4lfaGPRuI8JxeKvgbYW/hDVoWhk8NiAW2qIryW93YNe+WyZ3gMVQwPgLuaN4yCDGC0xkt0FSLPZ9&#10;Fsr3w3401a81C2j1RZNN0XU45Y5iY7pJEnsWnhbAz83kMX3FlS4ZTjCYPj18HfD+pfHWx1RNM3R6&#10;npf2vSZIoTtu3imF5bwspB58onaVC8CVT0XHG/syeJxbeKfF3wx8XfbLjT9FvriwW6hjZCkN/dRK&#10;ZA4PCtKyyrjkFJTgEkHqtP8AiTdfEPwZoMXiCw/0qLxHJp9rcRhWmSIOEaRQWOyMSNcrzt2hVGcD&#10;B093lM/3nMeNxfAay8QeHvF/hOz0/Ze+H45rfT9QkbDPbl7e+IAZdyvLaAxkjktFLz+9xXJfFq80&#10;vwNqegfDPSrdtUv5o5L2O23K39q332lIoyyLwsKzwBVXo4jXqu4n3Lxh8ZfDvhiDxJ4l8Gac11qW&#10;qahqp0JY7biUx4trYKWbky3LxBBgYXzAD8or5/0/wvLqvjnxR4+htft1vpFjB4N8N/6T5p1K+VNs&#10;ssTlsC3RRKzMf4XRgRl2SXGL1K5pdfI5iTTTprr4+tG/4SHXdembT/C9qu6OMpu3maQcbIziWZmw&#10;u2OONTguXPP6AfF/j3xA/h+zi/tax0o+dq188m63woJVfmKxqPvuS5UBewOc9p4h8E33xB8WWfwu&#10;8B+ILjT/ALLayW2sa1ZL+/uGkZnuorcIMu8qrhpWCRrEMHAfa/aXXg74d+DrO1+EWjanHD9lkD6Z&#10;4TsbHfcXJBBOpX2N7yPsyY0l8vko+FXgHTzD7VjxTVNH8Wax4e/svQrhrXT5pN2pag/EZUACMybh&#10;8+WffyvIfcADlVTwj4I0w+Hprrxfeai2g6DqDeRYww/Z/wC0LhjJE8kjENtZpQqLjfIBGwRD5bFf&#10;RoPDdprEl29xdQ2fh3Q3+032ragPMSFVBVJMgIZ5jkRoq58ySXCkohY+J/FX4s699oX4dfD+6upF&#10;nvJorWdXf5VMkglkG4BmcqTFuwCqhhhSdqOMZy2CUoxO68N/ESN7i6s9HtLG20lps2OkxW4gsdyu&#10;Ua6vYw2DAnKIksheZvmlkYZ3eyfC/wAXeBvgZpi61rVv9s126ythNfaX59ze3TBRG9vFuVSqL8qL&#10;sWKPlizgKx+ffhN8SvD3hTwzrHjSw0zS7210FVaO+vrNJDLfI5WJIF5VY0LAiRgDkNjB2lDwn8RL&#10;q+8aT+Or/Wri+1pZ41hm1NxPdfaGx+8bdkJIWAwCGkATAQH7rcNSObmW+57l8SfEvgv4NapH8RvG&#10;+tajrfjHxFCZc4I/s3zPn8yE5DI7OVJnY73BJiVeHrN8O/tDfE7xB9l+Fvww0PUNFs4fmmW1z9qe&#10;RsiScu4eVZJAo3ziJ5AcKvl8seT1XQdIvPFNv41+OXxU0q51Ca6jlZdXaUwWSkhv9VkzSy5ySGSR&#10;ufncZIb1bwToXiOXanhJp9T/ALZkWGfRbaxfTreWNnU7JWmMUkkPyRsIAUXGQrPHurOVlsaRuct4&#10;l+HvxP1L9/bwaLZai00pvIJxbtqU5eZWM1z5282cYVgqRxK0hC5ZVJzW/N8IPi3oltJ8Q9R8ULZa&#10;l8sD3OkWtxc/alSJVhHnXDjcGA4ZVKcEt146Pwz4B+Dvwu8UGe91STRdUWdoor7Tbi0jusoSgA8p&#10;JbqHJ+XEIhbBOZZEIYUPGHwefxJqsnjA+MtNhi1CTENz4i8aRSQTyOTuBivYLmeXHQqWVz0zxkSt&#10;dhylvc8ah+KvxHm8Vro3ibxZcXkdvqImhsf+EiR54WVjscNGoWN89MOTkD5MGvSrfwZ4l+KijxJp&#10;vjHXLa8mvN8y67pOqTWhlZgzCS6ijjUZzzlUB/vgc1oa/wDC/XorC8u/hRZeCmm0rTU87UNP8J3O&#10;nO+/aNzM0Z85d+eIvvqp6qpNcJ4b/aH/AGlPAVw3hfVvEnnoq5e4s7G+PlAFlCIVLP8A3cAlD8gG&#10;cCtFqzKUfdVj17wRFZ2l8vh74hftFaC1xuDSS6bNeyxyDZgDc95NCoC4HMYwFGCOa1NQ+EHw20PU&#10;INXbS/COpXUUklyLm01ywhYwr1Zo7m3hYhfnz8zAZ6ntm/Dzwx8RviNpV941ufF+kw6DJGD4im1P&#10;wzDdeSmBgSvdPdlFUlR80YPOduSc8P4s8B/DSyW3uLHxFDDrHmRmBvBNjYacnz4ZWXdDBLvIAxIP&#10;LRiDsUg8TLm5U2Wt7I7Lxj8VfBsukN4K8DeHLyztYGaXbp9pZfY5t2Fd0lsIn3H5UBbOSFAJ5rzL&#10;Rdf8GweKX/4TPXrfTQsiyQxx+IHO3Lf8traSaONiPvAKoOc5znjs/hz4g1/V9Vm8JeINZ8QalO0a&#10;x3K6/wCNhGwjxuBYG83KoUAkBJeeh6V0+q+DfiH4T0ee1+Gnj7V7fTZW32enzW5vbIsRzhTBE6J2&#10;yjMQckAhcid9WX5IwvFfh/QdW8Gtq1vYi1jbiK8ittTaUR5OFMSWzwsxz3kIxjgc1m+BbPwHrFxc&#10;Gw1u01zUFj2TRWsDbFX5cOyGKKbaBgFcLghME4IriNc0T4ieHfEE+ifEvxbptvdTP5f2e08YML6R&#10;S3ISPf5jqAdwjdVyCdpbIBfD4L0Dwzq6u8N5avcW7GOG+McKyhVG4xNOCcYPI2pkkL8w64umdMZe&#10;6ezalaeOdK0KPwrqGu6bElwrR28MSpHD/rFO021xNFMOVVcOX5ORwd1M8I+CviZ4be5g0jwhb29m&#10;1uypZ2LSJ5jY5fy47kLnlsAjqDyfvVyXhPwF431SCPQvtF1JoxmaPbdag1xGNoHB2XEJTgrnYxIB&#10;OYzznuNJufBngPQ10XUb5TqioyWt9D4iEahmbIABeF2PQbGySehGTg5SeZmPpnhnx5qjhfB1pqXh&#10;+8uflmhuNWfySAAGB3YHUH5c8/mRP4u+B2jPZrFqnxM0HS7y3kZfOns5Xln/AL2TIDEVPXC+YSFH&#10;rxrWfxFtoLtpEsNYuo0bc1xdeKopGX5toYNK8oVgAwyu04/iBY4rXvi/WNJ1mDxXDqXiCGws5HZr&#10;WPV4bqzlLEtgpb3RmAB7FZfoAeKjTSHKtKWh5vqXhDX9GkW9W+vbiGZf3WoQ6fI8CqCG/d+VGiDc&#10;f7rk89E6DW0jWru51qOfxS2myXTr9ma11q4trOSOLdjaMqWVjjgspx3DcVseOfjJ4i1nWTd6Bqui&#10;z3k0jrH5Njb2twVIJ2kzRicZHGA6MQOg4NUdAvrPTLN734u6Xo9jMI/LW+bwmQFbPG8/Z43XJwM+&#10;cf4TnGcTy9hqTvqaOqS+Vo5XXNB8OyaPc77dVuJLe4DDb8wEkUSrjP8AfWNz09j4x48+GPgrSZ5r&#10;jTtF023W1bEaWdr5xVj8xb92zKM8ZzKuBzt5wfTvFmtfC19I8nRvGs0N06rLb28FuYY5m3ABf377&#10;TtUsBv5I4Ix18z+Jnwg8eeMbYahFremxWrR74ZNUsv3ssuCTGBaoxQ+zHAz160c3LLsacseW7V2X&#10;PCfg6w1zw1df2TqOkWdvBEBJdRavdxLtUk/8s5ZUzg4COq5HTH3hiTfBjxOsf9rWusx3FqxV9trD&#10;DI0mBuI3xsF6dNzqDzjkGuQv/CviHwo1qmsWeryTTSAI0cMapH0XcHZy33tvA4APBrRuvh5qF5pU&#10;PilZLiMNNHtja/SIv8udhEU3y+mSATx0JNXddzP3pdNipY+IrHSb/wCzwx+JJo5GZbxoJIIVPXA2&#10;q7M3rt3DuK3NQvfHPiOwjtfD+h2txHbxl9t5dXFrPJEuCi/OxVgF7Bsc8UeEfh38MdW1C+m8X+PY&#10;9Buo4fN0uTXLe9eC4mBBMUsinCqRxvII3ccjrxOm/EPwWLu4nS20dbxpGEazW9xt69mSRCV6fw9O&#10;g9Nfi1SOWUuSVmzY0e88feGtXhvL/wCB9xthuCJL2SYToqsACSp3K3rg5z0Hc11Xh7Ub7xlJ5F14&#10;W8P6c1qTN9ns9Vh053+X5mZTGEYkbeQR93jFc5qnxA+yndb6VZxwtb/ubzT7ORtwDdT9obcOOMKT&#10;9OBip4E+Olu120GrJ/Z8E20TXEdm/mSnBK8YOcHGMnHzdQOQPa6X5mi03f5HtXgvWP7EsIpb3wYq&#10;b2UPfWd0s8Kr2P7rOTnGSpzkdBzn7T/ZC+J+tX+hLpep3bTwwuRDcNIFG0889yeePWvz38M3+j6v&#10;qa+JPDvi2PVLhpGkktLNfKuQC+ApTKlsbv75HpX1T+y7r2r6Tr8Mlzb6hbB+VbUiqbOuFUlizYAP&#10;QY+9z1ztgK0sPioy+848xoxxGFaaPvjSfFEcNsqG6Vdq/Msff3yRz+VY3iv4yaLoUQf7askkjYjj&#10;Xq309h/nFeIfEb47p4cEdm1zcNNJkqIZG8w4HPB+ucE5II6dKqeAoLbxRfDUGspmuN2S00fmEZHZ&#10;hjkgfy/H7hYjmsonwrw/Jqz1PTfEeq+M75bnyZGaX/V7ZM8fp39uTXo/hv4Zf2dp/wBpL7rmRcsz&#10;feA4wK47wdDY+EbcXerSwidc4Vm+524HPp+PHYCukk+OPhqytzGb6ORto+63t+v4Z9K6I2e5jK/Q&#10;8m/aau/EHhjTXa1XbFGQ29WAOQf/AK/86888N+MIvEukQxRxS527GZYwdhAPPAODjI7cetO/aZ+M&#10;MnjHW18PaRf7o9x84K38J98+3oOmO9M+Hlte6d4ehtbPRG2tD8zJGPkZl55HHTjGT+lccpc1R2Op&#10;Riop2Kfi7Rx4hRtN8PSFRHzM3t/ebqcgj3zjtkGuGT4Y69PqMt9qetymO2k3RmST7w7qR179cY/A&#10;CvoTQ/BWm6Poz3z/ALyaR8yOMNtOeRyO3J5/Xis8+DYNZvftaRTBY0B2eh6duOP0PXsKJUebUqNZ&#10;x0Oq+A4eXSYEubhtq4VsrtB98fXqP/116RrXhm2CfabeXcNuAvP49/5Vx3gLw1LpFujovy4xlvTg&#10;Z/MdvpXcTX0ItcPcKrbf436f5+nrXVTXuWZxO/NocBqPjE+G5PMGVj/LA6f4f/WqC2+MMVxdqhZv&#10;LHQ+Z97+n9PypvxGs7fVbo2Tsfm+WXDcdSfw7c/nXKWngq4giEFvEipnefLPzFfX/wCv09qluSeh&#10;tGMGtT2Lw944F3atJJIfMYfKu7P0/wA/y6VdXxwyubUTBmHHy/XjJryqDWLHR7dRfTIjKuCG42/m&#10;eefz+tQ6d8RLY3jSNNuy2EH8R7Z/pz6dB2pSXVmTp9j1641d3G+Ye6lB096hu9bhit1mljk9SzDp&#10;XL23jXTCscP2lWkCfMVYfIff/wDX781YvdbW7tZBMVEajBk3de2AMfh35NPmJ5dTq9K8aW7lQcFW&#10;6NnrzWm/iiJIGSV+q/Lt5/GuH8PaQbhtodcB87tp5z3P+f610ep6U0Om+fKWwVwOOvH1prmJ5feG&#10;3/lXw/0pN8eflXdXnvxfj0630OTT7CJjcTZA8ps7VI5Pcj/PpVTxt8X7XwjL9hnaFh0jjMg+99ck&#10;Yz6dOB1Iz5p4j+Pb61cnStGgt3EjZkdsjjHTkHIxnkZHWs6lSNrG9KEua6PBviz4J8Xa5r32SN5F&#10;imYsrbv9YPm9OQpGD+Wa4+D9naax0+ZRbtdXkg/fSSAhEBONqgqc9TyO27r39k1nxboljqM8+pav&#10;GFaM+YqzDMnbC9u3b866fTDpiabBqEEMl5cyR/PcTRt8g5OSDknj6cYx154PZRlJno+0cT5q8GfA&#10;uPVtXa1voGUwsDuY7Uh+bI6Hqcjpzz2619VfCj9n7S7aysmmtGgjHyrEP9Zj/e+uDxzz1rn7JtB0&#10;PVfJtHhikuLj94JWC8bsseRgnnGQCPpnn6H+Ht74fhs7YTzr+5UNz16dMdfzAP07a4ejC5jWrTjs&#10;c9f/ALPmjC2khtbDMk0YDNsOfqT/AI+9fO3xx/ZJtlupv+JbMxKl9sGVydueuc8kYJAOAB0zivta&#10;98dWlszQ26r5mO7cKPc/5615941iHie/MVuqXDNH821RiNePzOecHH+PRVo06kbHPSxFSO5+X/xC&#10;+DGreEo7hIop7c+cSsQZj69exAPyj0rx/wCIGlazbw+Zrlw0afd2tJknPViD/TBOee1fqx8QfgFo&#10;E+nPIdA/fSRnAkQNk4HboOmRjGPxwPh/9p34G2/hiTUL69g8ybez2qR44BPCbQRgDJyRxjpnnHlY&#10;jDypavY9ahiFU0SPk++0OxjX7TLMFh3ZVQv0Pbr/ACqt4TvG03xVG2lnAbOCuduf8nPpU/iW9jje&#10;S1YbgrdOrfyFXvhOsUnieCSOPcVYFY/KyC3oM8Z+vbH0rg+1odUnofWXwj8Ma5478M29pfQtBbzM&#10;AreSR5rccbe4xz1x2rvNK/ZsXRr6NNB0qOdZlUyO0Stk+mBnk8emPfg12H7PGuaBp3gaM+IdOtpl&#10;itgSscO4ov4Dn8MAnHPAr0g+MPD0Vz9oh1oWKyECO1d8bc9B3Gcj2P4c16tOnGVNOTPNlUldpI4p&#10;PhLaaPocc0nhaM+Wu/y44y3TjoRzjJHOOhHfFePfHfTNK8P2qS2fg6SaXywEmaM7o8j8Mc4HX09T&#10;XvurfEe4jkkgj1SGWNRhip3NIQM4wCPc8nt6dcvV/hLd+MNGvNR1bUwZpoWeJMY7feLDr/EAB7EH&#10;PFVUhGUbQCnU5JXkfHnhj4zLZazHaPorRwp1DzHhuCRyeAML39+ckV9efBDQ7/4q6XZXU1nbQo8a&#10;sqybWYk44PBPI5/PsMV8j/GX4NeNdGmutVkt1EMc77mUY+QdOpG5jz2/+t9DfsD/ABnt9OtItHvI&#10;v3keCwlkGAM7c88deeh9cAg1z4eSjUtPQ2xN+W8dT6itfgDplrYySTyJGmw+ZJHGBg+mQB3/AFr5&#10;x/aD+HXhXVSfC/hyw8y6nb938hIRs4y2On4YzyM8Zr6w8afEa1t/C+LCdZppVYGNZPujrkj6DPt0&#10;9q8n+EnhTUfih8Rl1FtPX7FBNnzW/wCWjZ44HB5HoMD6V24mnCTVOPU4aM504ubLH7In7JGieG9F&#10;iGr6c3nSfO5K7vmPPcnj39uPSvo+++D3hCTSP7NttPaIbT8yvnP49/5d67Xw/wCHLPStNhtrOMZ2&#10;qM+1bFrowkTaU9mVcf5/SuyjRp0oKKRyVK0qkrnzXr37OSPevcaTrVxCCxxEysQeevXnv6VwWs/B&#10;PxPZ3bLC6zjyyCrcgAA9sdj+WM+tfZOo+ErTyGPkNvHRuOPz/wA9a8x+IPh6PT4HNqu4hSDHH6Dk&#10;59OB25/SpnRpS6DjXqbHzH4v+GfjyIxy6bYyLHGwO2NsBuRz1G3oevfAyMcc74n8Faxf2P2e58NS&#10;NG24NMiH5ww6HPGD04I9fSvo6eGXV7PyDGF8lsSKU5kf1OeoII7c56HtX1SXURcW+nTW3k242n5Q&#10;BnPYbhnv7Disfq8XszaNbXY+Jtd+F0WgznVNU05o4Y1ywitgcEE8jpwD1znr3HIzbv4pXHibQk0n&#10;wl8NbpbWNgn2prc7JiWx1GBnB9f0Ga+kfjfMuoXkum2Fqv2dIyrbcKATk5I245Hvj3IzXG6NYXKa&#10;GLTR/DZTy2zNdTYYuC2cBcHacEjj0bOcccsqPvWTOqNSNuZr8TlfhR4d8eeINOu9fh1q2sZIYfNj&#10;tPJLea2PulscfdA2+mOvfe8O/tHeMmslfWbU2rQt8zMhBOOGJznjJ9P7vU1qaFod/dTyFA8UiAYd&#10;lOG6Z44HQDA4/Ss+80PRdH8QrY65P5i3B/1u3G3nGe3HfoO2aqMZRikmEnGTd0eheAv2gtKnuIrS&#10;fX45JmkwwuGxtwR/D1x9APTivbLD456C2jrCdahmfbj72C7cYOCOfw6/pXxr8RfCXhifTbqKy0uW&#10;2khUuzFTndjGc7TtBORj37V5Tq+ofErwjbpe6L4gvJbaLEi6fbzM0j8A5wOo65OR+PWhYipRumrk&#10;/VY1NYs/TTw18SNM1K4KG+VPm3eW3J5weg7889vx4rW8Za5Z3GittbcAvy7VyWzx+tfmn8F/2sfF&#10;setpY6413EhbCs8wC8DoFwTkgAnucHoen0TN+0+tppDWck0jL5SfvAAq7cDk7gOO2cAemecdVHF0&#10;6kDnnhZRkkfO3/BTLUpYXsdUkttsazMHUqoGNuR24/XjrXxBDq174g1RbaCzWTzXGEycZz2A7dvy&#10;zX1D+2f8VdO+IIkg1LX0mCMrLCkw3KmCeOMHknHXg56CvnTw9qPhjSXSWAvDJuB+0htzDknp/s/n&#10;nJ56V89WSlWbPoKblTpqLPqz9mm7034V2dlrGv2X26+eGN4LWPcx3bRyTkAnLZOSccYxyB6/8QPj&#10;v8QLqVdb8eavNpulMqmx0i1ys0y4xg7TwCMHjt2HWvknwx8c49HvbWLwrm+1if5FYqSEB6Bc4PU5&#10;z0yM9zX098KPCl3aw2fj/wCJ9z/bGqXG3ybWZ9wjc4I+UDjG7sBx6YrsoSlJcsX/AF5nDXjCLTa/&#10;zOR8VeNvi/8AFJ47SwW48N+GlViZftHzyLu7YHB6+vsTnNfQn7LX7NZvdPhmsdNXT7NipudQuY90&#10;9x36tjGc9cd+nHGPcaDrfiTVrO+8ew29raJKrWumRr5Shs8ZHOc7c5ye/Tk19XfC9tPk0Czurq7j&#10;SOWEeXDGw+bpjkEdx6fhXbh6ClU5pa/1+Bx1qzjG0UjsPh/8PPDPhrT10/SLFWVeGnbqSByee+f8&#10;jpR8TdA0KfSZFlt4wqxszM0YO3j05x7e9Wo/HGm2ETWscu1VYAFVIz+OP89q87+OPxnsdB8LXVzb&#10;WbExwlnkfAI4PTrk9Oen5GvSbUYNs8+ClKR8/wDxB0/wbpXiyfULwksshj8tlGQTjnnoTz+fPrWe&#10;nxJtLFv7J8EWCrKylvMVgR9/kcnr7DJFfI/xk/ah1/xB4ludM05pFZrtt32a4O519Rj7pxzyuf5j&#10;6Q/YV+F3ifxLCuteIVmRrjaNvBxuGcZGcjGPfI98V5dPEe2rctNfM9apD2NHmZ3c2hfEfXryMS6j&#10;Pd7o1Mq/Z28sNt5A3HqA+ODz354r0j4MfAGx02/h1fxNcSSXRkZ2jOTyOM44C9CeBxn8T6rpXhTS&#10;dCit7Oysoy5hQDdn5eo6ADGR1z+ldRonh+zjj3SRbmK53Bic8da9CNCMfeep5tStJxsiSyFlp1h9&#10;migjjRFHyjj/ACa83+Jlsupari3n2ruhHzAfMC4BP1A/ziuq+IDvpUO5sxpnIVkJ9MHOP0rm/DkU&#10;2oTR6nefOuxRHu+UZGCAf05rSTvoZR01NrQfBUQ0tZLxDNmLG0qPx4x/SqGo6Zc6Trfn2wjhyuVm&#10;dmbaeOo6e/1HTjNei21mZrUKiKqtzyxBGR+lc74w0/T4D5l5c7dy/ejbnbnnt/k+tP7IKVzDk1fx&#10;FYuJJLi3mCKu5Y+GJ98cdwferj/EezsLON7xZYZJEJ2beN3HHUc8/l+VeeeJvGnh/S3eHRp7yVif&#10;nW4wqk+uSPr075+h4TVvjbqDxKuo+H445F3KPMuEALEngbcZHfHLZ6KcnOUqnKaRpuT2Pozwd4ri&#10;8SQC5knI2ysvlqwzwec88f8A167ZdUtbaH95MsY6Bmb/ADxXyD8IPifqc15cnU9YW1hjunaO3ikK&#10;hE478E445/GvTLz41afa2gj0u5W428NK2QTjHQdeMenftzmoVYyjcU6Uoyse1HW9Pz8sjf8AftqK&#10;8Gi+MetyRLItzD8yg/KVI/PvRV88BezZ0NpoWnyyN5ofd0XkqG4+voab9iEEptok7b1VeT1x+J/X&#10;681ca5skjElqx3cF04+vb8vx/OrezbpftkalZFYYbdjp0/w6cGkSrlnTVj1ANbFl8xeUbuBn1xkE&#10;H+p964b41avcab5em6qN1rJIEa44+TnvxjH16fTmu70q8sr8k3CLb3CnHmdM4xjP/wCvv7GuI+Op&#10;mi0hmuLHzo+m2Nxzx1BJx3+n61NT4HYuHxanLeD9X1Pwt4nhT7VHJaT/ADQtDJ1XnkqOgJ/D6kV7&#10;VaeM41IvIZUb5Qdobdjj/P8AnFfOXgO41V9Qj0+3tUa1aTdCZJMlc9jxgAc9AOOtezLpTi1jnsR8&#10;+3lw3A456/5OOazov3Sq0FzK531n4hGrT+XZhdy8MByO3A/z/wDXtHSwZWaY/O/XYOB7Vx/hvWZJ&#10;RiOLbcQjDN6nGc++cmux0rV2uWzIVjfaPl29R68n+tdHxHPJWdhPsKWeH8vD9M4wSvbgf5+vfNvL&#10;xYlAeLHpICPlzj/PYVsXcrTNhTH/ALI9/T/PrWLqiRSKyzWmOM9Mjtz1PtQwJNK1W1uPn82Ms3+s&#10;9G6Y49a3AljPZq6N/DjbxzXmNyZLKfz7GX5V+6nOV6HHGM56H6fl0fhzxgslk1nPDIskfUN29sD/&#10;ACefapvcqUX0LuqSmDJWTy+B95vf161iXXiSWA+XMzqzfe4yvTseBzn369q0b6CTUFXyG8tS2QMH&#10;B6n68/l6e+RqXhaNAx+0Nu+/5Ybhj+WO/wCYo1BcvUzrnXk1EyC8PVNpdSPw4Gf/AK+OOK8J+PPg&#10;59ZeaUyq3kqVYbRnJx8wBJ9Dx7CvYb60uLO/zFuWNgy/NjcnQ4yOq9Ov415l8bvFFro8b290IRlm&#10;2hpCNw3YIyPxOMHp7jPLiOX2b5jsw7cZe6eSfBzwhaaZrcyCH94lwrJtZc456kHPGehORg8da+ov&#10;COj7tMt/tHEMce5ZNwPbrgHg/wCOOOK8W+FcVnL4gYzWg2SrvZuc44Pf7oPX8sdq+hLe6jXTobG2&#10;jMbMv7wLgen69fXn2zWWBpx9mzTFTcpI6aw18HTo7SGVY1Pys24ZyAf/ANdXv7UaBRiTjOD8v54r&#10;D8NWVu1v5vlKAjZ/HsT+Hbmtyz0qaaYTXDbVX7m7PJ9a7zz5IvaZgp5xkwzYAweRUqynz9yj7vCj&#10;P5/5zUtlaW8QXarEdMHt/wDqqS7tY3+6dw7j8aCSjqFzLLKFd9q4xwwz168f5+tMsLeCORFCqT/e&#10;K+vbP+RTLmxPmiVBtYt6du1XtOtDbOknVs5DZ6f/AF6Bo2bLTFCK8o57bj/9er6Rqo37unP6VDb3&#10;GYQwPoc7v8/0pJbyPyiEbrQhCzTskmB/C3y/lRBMCdp6dap3UmfmCn+XH+fpTrORwOCu7I+709qA&#10;NLeQeR75oPPGQfpVcSqyK6kH9frSpPk4bGc84/nQBHOHDHlu+AaZBIV3ZP8AF/d/z6/57LfE4bC9&#10;OR+FUTdKVbI47igDRDHJIPX1H+NWY3GFz/8ArrOt5Ny5I+7x06Vct3VY13kevPagCaRcglfvL/n8&#10;Krlm27dvU9MVOGH938SajeX5vfNAEsXIw3P+f/1U8Lxhv4R2H/1qghcmTCt/9ftmpNwI2lTxQA9S&#10;GPT9On+FIpy3X2zSA4FKpBOSvP50AKWJY4/9B60o65U+3HemkEfMAT69adgk5Y/KR6cUAHVuPzH0&#10;qvf/AOqbaTwM1YIz27evU1BeLIegz+NAHGeMLz7Lbsy/mBnHNeM/EDxPd25ZbcuVP+8M8dzyffjJ&#10;/HFe0eLoXO7K7hk8jr9c/l+dec674QbUrp4pbZcMMNx8vuOf8498VMoycdDSFup43L4m8TwSSPDa&#10;SedtB2qx5wenH3jj1JwBznvz9h/aGr3sl5qMYTqFYAEgj+HA569SPwHUD2q/8BQWTMxt1Ubf3nHU&#10;ZGQce2egx34rntW8OvcRFYIz/tfKOcHgD247e/TkVz8kluzr9pHoeTeIfCtvqiMkV1IHZduOmMfX&#10;Pp+ncHnA07wDJYTP/Zt1IW34jUM5AOTnC/1zXq+r+Fbcxqbf5WIK7doxtOP1/Mc4x60dK8MXsF75&#10;olZWjwy72G0Dj8iD9RjHes3BXNY1FynO6f8A2lY2rPeo0hGXVU2t8xHPp6+oHB6HADD4j1a1g+02&#10;Gn3Mjt97cASoxxuHBIOOOPr7ehw+HYr9JIlhVty/vGCFc44xkccHHb+QrU8M/DOzvvnFhDIzHaqy&#10;oG7DJPb0PrkeoquWT2M/aLqeS3+r61fBJrixjn8zJbfn5z+APT2HvjBrlxe6jaazJeWxaGOOTa0U&#10;Z2kLuwSuOvf056ivp/V/g5bvYmXZbofLx8sanAzyOeevOT+A614B8YPDGvaFqckccfmJuy21h93n&#10;qAPUYOfrkjOc6tOUdWVTqRlKyZ3vwF8V6prWtrFNIUgjhVlQSD72MYz14HqBwOuSRX03oBkns0cz&#10;Z+Xnpz7V8z/swQzxadvvrWSAldw3KcbcY2gAd8D6jn0FfSvh5xDYrFHJuXovzE55rOMnJamlWMY2&#10;sWdWkSO38r+uc9f88frXlvjnVPLn8veWjbluvTGMjHXHHHXmvQvErSSHYrMeD6f5xXm/j62kliZS&#10;mfMxuXpyMjOef6cdxzXDi78uh14NLmTZ5V4r1GSXSrgwSk/KxfkLkcnoynPPT/653eKaFdrLq1xc&#10;XDyLhnLTeWFKgAZIHBJPBB6naO9esfEe4t/D+kS5RVMijhk2hh2PXrwB19fWvFfGBm8OWL3WfLlk&#10;RjtG3e2WPGOg+nHJ7A8fN1viPqaK90x/irptxdXUN1ZdFk+Zhkbh1IG44x65yeBiodDubjS7La8g&#10;jIBTYMgru+XHfnjk844P93GSmvaxfWkkt5BuZW+YKDzj69cADp+PtmeIdekTRmt4H2zSYjkAJXbk&#10;46k/UcntgnOTXI/iOyK90n8L6MviP4gR/aruRt0oCmRyHZs8L/tNlsFTnIOOrGvbNe8L6fcabHpt&#10;hCAzYEzbOME9zja35enIIAryL4O6ZeXmqQ6iY2A87cshCqzDZheuPU8em4DOM19C+HNEnu7iOW6h&#10;iaRUO5D82Mg8c+nUjPXoRzT3didlcxPCHhfXdNkjgvLmSNVdT5fkg7Dw23nPIGTuyPTnbWj8VYPD&#10;Wn6AwkibcF2l2cq7IcDjHoCx6DO0e5PQ+IdSsfDen5Vtr7cRxqq85yNuPxx6c+2a8ovvEd54l1P7&#10;Lqjg264ZVbBK9TnHHPf0AJAxyRUn7ONiYx9pK54T8VdQ8Q6rrK2+nOzQ7nyu19vp2XkZHXkeowBu&#10;8/1nTfE7aktvZPLBvIDMZmZ1Y49Mc846DOevPHvnxd0vwroWn+Vousx/bFk2qguMtlcAjJ+6SBye&#10;Oc+qg+fnwTqeu6b9stLvzJQoZZI9x3nsvv8Aeb3J6gYJGPNys6nC8dDz/wAP6dDa6i11r0bXixkM&#10;Fb5uhPqMdtw6ZGPodXXINM1pI/7HtGZIVBHT7vqMnd+BBOMcgnB1tE0210tJE8STeWy8bWXgEDHY&#10;jJAGc/me9SvZW9lbrfxr+5WTO1o/lPPOASAT39M4HI4quZkxjY43UtL1jTbNpY428lMiPPUdtoJz&#10;jJJxg9RngDA5rVLi9jlLPbmKRZNhVjzzx0xnGB1yM+9emSatYeKk+x2YZg7OQ5YBWwvbjofn9O+M&#10;YNZ9h8N7tLt7m6k8yQZ2InGMHozcEHLc44BB5Heo1LbilBvYwrLStWuLZTd3MkBEf7zdIVyoHTvx&#10;n3B7HBwK0vDcktpMov3kmGNsckMIaRwpGCrnpj9cdecjrNM8DXV2ft2sXlvbq3ISPazHnIOOmeF6&#10;8nPvXP3Gp+HtNvZNPeBZFZhuuXUYP0HfAJ5Ptj3rm5tELltqa3iS8hudOjuLSz3fKMSyZbOMEtyS&#10;cBeQSOAMc8NXIyW90121hKjTbQdsY3ZORnAGc9vf1xnAr1Dwp4dtdX0JPtd5HCWhj+WW5PI2gfdU&#10;YJwQMZ6Af3a6Lwn8EkkvVvIPlXcJd+3hsqG6cYz/AHf8MnNSsaOJzPw+8BeINVt2eHTPJjDK0UmA&#10;M4GS3T5ugPGTyM+la+r+HdJ8N2LWHi2+Z/MRd8ceNyLlwcjlmDAsecscexI+gU8OeEPCfgp7yVfM&#10;m8lgGwd2eoAUdcnGeD3Jr558ZXWqeKNUljtdIkmi5KtIzYXI+9tUDdznjP8Ad+hGZrU4a8vfh9py&#10;yWllZ3FwXn3Rt5ZPy9cn5fZRgno3XimeFvBH/Ca675unaDepAw+aLO3IPOQpLY4zwMjGBjnNdp4Y&#10;+Et8979pvUjWGZlkZixUjLY4AznO0HoSSTnBzjvfC1rpPhS9/svTL5WuF5CyMuVfpjDcDpk5JOMd&#10;eKrm00J15jA0r4PW+nG3cabDHJb/ACqsihnbGTyeVIyc5PUjtnnS8aX2qX8kHhvQ9aZI1ZQ1vG20&#10;t3GcdsDHOM5PTmu61ZntdOk1bY8rsMRttztwwxj+794nPQ9cc1yHhrTzqdxPqep2yvMzbkYZbPAU&#10;HHQAHPPHUdjisjZHS+A/DOm+CLC2gt7CCZpbUecfs52yru9OSRzkHIC9upFJ8Q/Fl/pOkTfY9SbL&#10;4i8uRGGMBvlwOrBkGfcn5iBx0OmeDrWfw/8Ab729e38rd+7CcEEDKk9OdoAHQjLYJzXmvjaxkTV5&#10;P+EThf7PJI6yRMwK8ddxP3myOmM9euSAveQc3McikNzeW02oX7LFtXZHGxPQHkMCCOBjgd/Wud1i&#10;4v7Z1s9M09SZUbfMMgYH8XHU9Tz+Ociu6l+H+uXzrd6xqX2OOHcqq8m5gmBjjjJ+g7nPtwvjj7Gt&#10;+mmW0iiRWUmRMAtgHCkAA5+uB+eTUQlseZ/EH7RZSPE2oJ5ac/fUMOSdmANvXpnjP15tfCLwloUu&#10;7xF4jgmuCj/uWmXK8556fMCxHGRg884Iq6fBWnav4ghJh3SMwMkck5ZiTxk9enPXjHXGSF9rTw/4&#10;Vt/Alpo1npSmSONdu5Czh9qZIznkBecKcd89K2lU5Y8qMacW5XPPr2Ca6lay0jQ7Sa3baUbjAzgM&#10;fkIy3b8scHFcZ4w8DXzqJ7+T5V/1iqxPY424zn5uc9ckA45x3XxBLeHNNjtNM1FF+75e1uNoboO2&#10;QeOg4/M+a6Lp3irx/q0mh6RrK5CEyNePtUc7iee3HPHQdOAKKaluVUcbWscm9hLNfTWFlYsnnZC7&#10;mJB746D8OR175xUOq/D/AFfQLdbjVLE+YzbY/JO0kAdeB1yR9SK7zTvB9/4O1SO+1JI76VXO1bXL&#10;qr7lxyeDzkDHByQeCKPHNre+JXR7y9t7JNvyw8K2M5A9fvZ4zxuPTpXR7TXQ5/Z+7d7nkv8AYmo2&#10;KNJPM3ksf9XNkc/jx+X/ANaq7voLFY/tPzbj+8Ve57Dd9Ov41teJSlu/2CxY3Kq21/l4HQdR1z0/&#10;D8qOnaXeWV+qNo5kkb++uAg/Tjr3xXQnpdnK42dkV5/Buk6qY4tM124ZsBnhVD8gJPv1xn+tbkPw&#10;7l0JGaOKQyeXktNj2BPPfr2x0xnOD0GlabDpmmrJDEtmzfxNb8DI6jPOc46dMd+0MMCa85S812Sb&#10;EvWVmwvJOQMAZxjvjBz9M3Ul8jWNGG9tTDtvDet36yRWnls0MZfaGRtwX8entzyMYzXK6lrS6YZY&#10;72TdMrN8vmd/pgD/AOtx0rv7628NaJDJp1v4hWNn375owfm6n1zgEfp9Meaatpunzax9k02b7QGx&#10;uZVzu5/P/wDXW1Plluc1a8di1penQatbyanNp7OvBjaTjoT6c/hk8/r2Xg+31PdG0CQW9qrA+ZJg&#10;dsYAxjP/AOomqXhLwDrGpW62cduHmXhIZmwpPHOB9ev4HrW7FoclpONLnWaQ/IJGtlGE5HHHTHH6&#10;55zmKk1saUotWbRtafcX2tamjWsu5rdiBMQCEGM5CgDoSfTpTvGfi3w54c8x9YeXVtSf/WxLlQPr&#10;jHoAPTJ64Wo5o7DwoiyjXFt8xgbY5MEcdDyeo/8AQu9dR8KviL8DmSFfih8Pft+1mH24SfOD2BGf&#10;uk5yOo/Q5RjzSv0N5ylFaLU8Z1H4gHxHdKmtaTbRwxgrFbrCScZLY4OTknr6d/XS8Kf8LA1V3Hhs&#10;mztlAZY0Xb6n72cnoeOM459a6TXtK0v4sfFttO8Gafaw2stwY9Pkt12oV3cN82OTuzjHXjrkn3e7&#10;8E+EvgbodvY+Jv7LOqWtuC+x9yvgcYHQnoc8jGOnAGr5eXRGCupK7PBr/wAFXXg42994xJkuL9iY&#10;2k3ETkfqTk//AF6PDHhPw7qupSRafpQ3tJtaRlJUqTgfMM88jsceor6I1b9rHwL480KPQvG/wpsZ&#10;Y7K0EGn3EcKmUSkEBuQCi5wcDse4Nec+GL/w3ap9j0fQt0bbjJ9pYKNo+bAIO7A5PBxx3OKiTtom&#10;aRTlq1Y9G+CfgTSbG3a/jnhjUFfmUDco2gBtpPHUNnJ6MSew2vHniHSdF1mSeO2kvGDEW8KzlCin&#10;ow5wAB265zlSRkcrpXjyGx097TwxYzXM0jfw5JjYdepJAIwPU8HJ4B6LwXoKalEdV8SLH9pkw0MK&#10;xsEX5mwMnGc8YwD0XiuOWh0xbkjH8F/D62+Iniptb8R6VNHY2ziUjyyEbJJxk8rzjuDjHQ179puo&#10;+C9L0ZdFbwq/2WCPZb2scDbiP7vTgnHvzk5AyKm8I2i+FLBLe6Sa8nY7YbZVC7OFwQAOM4yfr2wK&#10;6rSFGl2Da7r1xDartZ1tktlHG3IySS2QAp+91HX1cYilI4jW/GmmW8S2mpeEPOhm+W2t/KOcZAKj&#10;AGAPlO4jJHJ64rgJIYJvEC28Oh2UF1IpKpbzK2zgYHTgEAH5jg9OBWx8TPjXpdzey2Vn4d84Kv8A&#10;rGlIaTHAA2HK8MeOT82PQVxvhHwXc+Jr5tY1iO4jt/OVo7GGH5g3CngA4yTkchhtHXrUWuyuY9l8&#10;K/APwYNNj8Sa7dSa1qUy8OrMI4yQo9cZ467Rjv2AyPEljoenaivhaTxZLeTXEgMOmwxr5cK5xnJz&#10;046noCfYdRb6zpvh7wZ/ZkdibORYduI2AEQ9GbJC+4BBAIHOOOd0bwV4d8Uas11BFI19d8xTxyFV&#10;Tp05yV6cYzyB6iuiXLZWOePNzNs9A0nTPhx4G0S3vZoNPl1JYwzNgMsAAZfvNlRgHr0H0JBoaH41&#10;OtF/EtxDC1rDcEKqRsv2lupOV+7GSev8QUetcF8WPAXi42tvoOn3F3NZrIqzQQZYSsOQvGAighvy&#10;6dx2GmeBtUGjJGFjsYlULbwxr87Z4YfkecA5weB1pKUm7JA4xSu2XNW8dWNvctcQaMt9eSKJPs8Y&#10;AxnHBY528MflGeNo9KzV8V2k06za/py+dACzWqsNkZ4OTuBBb8PQdBilt9NtNC80eTNNdrCfMn7r&#10;nsRjj165B9e+N4PsNU1rWXX7J9sXkpDGpZYgT94k9ABkfU8dM1DcuZI0io8p02r6HfeKrm31BLRr&#10;PS4N5227YDNgAjp90DA9PvcEKK6bQdTtdc33ukWkt3Ja8K0zYEagKSAzH5iGY9yRz0YDHnmv+MPH&#10;Opx/8I7pOjRtcW+5LeONhtjYAgszHAB9CBk+vQHk/GGtfFzwv4VkfxJ4zsNGskjPlxQDfI7lSe3H&#10;XHbg4xjnKVT3tBun7up6P8Yv2hbD4eWbW32i3jkijbcqwlo2BGPlwqgE7euecjr8teV/DPXpfjhq&#10;7PJeW9rCshcta2/L852ruOB0bkgnPA6EV4v4J8FP8W/GS6l4+8TapqSszLb28MhjV+pXG5ge+c56&#10;YJ44r7B+Fvwp8B+FYbW3stDhmuDEFmRJmn8kr0BH3eM9TjGSMt1OtpVJamXu046mtpnwa8M2B89Y&#10;JpJid0fys23jGSUxjnOOv3cZOc1ma74al0vWGS2sbK8dpllhjuJnaRefpk8YGPVu/brvHl9c+Hoo&#10;7PST5d9IGjhtkmGQGCrtKjI6gDkkjHernhyLQPBeir4n8capGt7dNmFpsFlDfwgE4znjjknvxXQq&#10;ceaxyyqS5bmJ/wAKg0G30d9c+Jt0MSKJEs5rdQFXIYr8xO0Db/FyDyCAcV5D478VfDuS5k03w34f&#10;s0tWYGZTCJTJjjbmNiqqOwOSCOCNta/7QHxq0rxRcr4c0nxJ9ut5sqsak/ONuCMbsE7unHtzWv8A&#10;CnwRNBbW9/riaZYxqQY7JY9zexLE+oOPpxjGKznKLlyRRpTjJR55lT4Z6P8AETVtPXw7YaHNZ2d1&#10;GPLh85olRdxzgnoM4IXbjB79uuPwS8LeH7L+x5JLW3uG2tMFt1Z+V2/dyWJPy9yMjOeOd7WbKOC1&#10;jn8P6xc3Fw/zSRwkgEjnHyjnIx61wHi/UvEmgwNNreg3k8KIWFzcyberE/cZhuJ9iOOc9a0tyqzV&#10;zP4ne9jrI1+F/hiybTbHzLq7gAUSrbqWPPbadoGPQ7sHtWbcXvw/1qJW1XQbcTRnbGzWpkYg4K/K&#10;MqDg8+pHYYx4VYfHf4oeM9XvPCHgHw3pz/vcBre3MkkkYXO4YCoe54OMHvyT22naf8Tz4dm1/X9R&#10;0bS7ZGZVhhtvMuSxbjI+YA5I7fUesvmQe69DqPG2qeCdN0vy1t7TTwqhopFkaIbs88RhTyS3GQOc&#10;9jjgrbxr4ij1L7V4Y1G4+yXDBZJIYppVkHILhCwxgZ5OSe5yafoGieMvHEayeMtLk+ziRkWfUF2Y&#10;AOMgYXbxz90dR9a9A8L+GPAHhWAJcbopI9x8xr/Z9cbFKtg88HAxnHcxJc3U0jLlWwzwv4Ra9CzX&#10;/iDUtPmaMCKQ3MQKrjlsOSDlgeDyD170/wASaTquiPINE1OzupJGAWO7tYUJJHcq2Mnn+HJyB6AS&#10;eIda8LaNoYl0DxFp7SSMN0dsoMo5HDbm7Njpz+Wa4rw/9ntNcbUdV8G2txcSlkV11AqxOCNzbhsz&#10;kg/MCfSn8KsK7k7mn4d8PWWrXkxTQLjRdbjm3yWtrNGynYN2V+bBTGeMgg7uMV0ia3badbvo+rQw&#10;6bcRx/vLu6aMGSTdtBkVS2dwAPrnd1wK4y98ZeEZhJmOGCe3lxHNcaskuHA6ZQ/Kw2noOg4745rx&#10;D4pvrq8W4tLfWJrFmYQ6bfQjUbHdtOUSUDfHjHRTjjGO1SXy9z0TUPjR468Lz+V4y8Ny3dg526bq&#10;2l3SnYeCBv3AEdPvDseec1ieKviVrFtFD4x1D7btR2MOoRwKzbMHbuC5Oc4/i2YA6V4VqnjT4nfD&#10;fU5tXXw3NeaJdTM81jZyqyRfNyojYDeoA4A2sP4hziuy8A3vgzxtbR6v4M1C60U3XzR/ZL6SSDc3&#10;BZ4X+eP5sKTzj3FVrYz92+h2f/DTEumG4Nzp2nyzW6iWGTT5PLSdCA4V484U7TgFep6HH3V1n4u/&#10;B/45+B7jw7418N/6PE3ltujYNaMVbYxwC0eezAEdzkHJ52y+B+rXGrfbH0qGO8gDIrOw2XMeB0Ze&#10;HGCByvXrz00NV8KWvhM/bJvh9LBtjVbddzrJEoAYjcNwI5PykkE8etL2k1uXyU9LHL6V8Ifif8J1&#10;bWPgt4/a5DSfvrPV/LmhMBU5VyCzYzznkcZ966Lwl8W/ibouipfarpareWvzXth54mtb22JBMiNn&#10;crqejdcgA5GTVvRtR8PWuhwz6fLNHJGCy+dJld2cbR0KcZOAdp5BIzXK/EiC70HUPPXQb7zJtjQ3&#10;GmSgPBISVLqM/vUzjjOeCB0Ap+aHGOup7XD+0ZfaLpcfifSdT86xtPkvI1mzJb8A4kAzwcAZBIJH&#10;fBz2Vt458G+OYLfxzoF/HD9pkWdoVyGimPyvGQPu7gOfQnuK8F+EmqS62sfh/wAUWitNPCI7fVII&#10;TH9pVmwFaM4BIZunbJ4ArtfDXwubwfvj8LzzR/vhLLpbH93LH8xbyeRj5h05Kk+hropzkzlqRitj&#10;33TtVt/GfhhrRblRf2MiyLIq8KOdsgA7dQf8MVNY3F1LqLearSbseZGq4IwMN+BHPH+Ncn4SvbR3&#10;ivILsNZ6hGFy2GaEOQCCPr+GR+Ndg9iuhaU1y0pAt18vzY8ndgBRzntn269K9GDurnnTjyysjU8T&#10;mKy8N22h2xKw3EKuXGQT8w+Xj2yOO2OnBNfRdI0rTFlaVxIlucfd6HB4+bIA9Cex61Hc3H2/S0vG&#10;kMZig8mE5+YMDj5sfUe4wfrUfhvTdRu45bMtIsd8zrIzZJ6ffYA+o9hj263GXLWUkiLXpNM5Xx5c&#10;WGu2Fw6oscMk7MobHyqDjoSMEkDrnj6ceHeOdHZNPe+itnklZP3TGNid23bz8oC5BGcj+te8+Jfh&#10;rNplgz/aJPL8wCRmXOU3buPQYz+PYcViTeHrDxTJGiWaxyJ8oXk9sc4x1w3IHuOma9bllUV2ebzR&#10;iz56+GWr+NdI8SwzLbMm8YjaT5dpI4UcjIJU45AB4+v1l8Otfn1DRoby/wBRhG1CzKrEEZwB169e&#10;ue4PfNcm37Psnk/2sIhtGwRbWOMdzx0zk8YIBxjGKw7+/v8AwS3lfa3jWNSiq2flHIIPbp9T7nvU&#10;Iyp7mdSUaktD6A8Jafo2pTxyXsySS7zu5OF69iB29hzXbyeCtLaxEawbUxjbgcdcdB29K8O+EfxB&#10;W9nMF7Lu2qr7vxx0zyP88817ZaeJomsV2yDbtB+Xt/k12U3Fo46nNF2Kdh4LTTZ2a2jjX5stjjue&#10;vHvmptfBjsmt3i3ZX5euf/r5/nWjZ+JLGRlT5d2Rjb6+/wCH9as6jLpt3zIFyWO3p1zVPyMrnkms&#10;eF4dbum+06b5rFgEVjk/4Hj8Ks6R8KLG8i8uexZdxGYz8nTp0xx7d+c54x5b/wAFTfG/ij4V/so6&#10;xqHgnVZNNuNU1CHT5L6GRo3jjeOZzh05UsYljyDkhyM/NXgf/BJ/9sTxhY+ONN/Z1+K/jC+1bRfE&#10;tnK3g+/1qZ5JLa+iUM1oHfLeVLFkopOA6YUAuQfPq4qjTxSoyW/U76eDrVMK68Xouh9i+M/gto6a&#10;czWVjET5bbcRg/N2Jx1Of881zHhP4IWMWo+akRcrIytGyqe4GTnOTjj8Bzxke7i2gv12owyvy7uC&#10;R1H074qXQPC8ESBTCOMbcdu+frmuz2cWzj9rJHkvinwBb6ZaqGt/li+ZVT36jpgcdvf8k+Hdlpdt&#10;hNm3ZxGv4D8/z/Ku/wDibpW1GKx87ePl/X6Z/wA9z5jBJqOmXE0kabk3YX5cDbzxyMk4/Dt60SSj&#10;K5alzJnrWlPp0mnieVf4R5a/y4x0/wAPauP8S6ery5t7kqNpJ+X05xx061Q0TxJqCQBZufK+7t/i&#10;PPH6fn+i674mVLMzXE6x7QfzwOx/Ac/ypuSlEjlOT8Ra/rGnmG2s5lZlkBKhRk/Nj19Af/rdvnv9&#10;tfxUtz4Oktfs7eaqZYghgTx7c4OT0Pb6H6BQW0s7XE0sas7Z2nPAyAAPTgf/AFzXmX7T2h6Vc+CJ&#10;LtNPEsrxqMtEGDf7XPOAPxBHeuatGXs3Y7sPaNRXPAf+Cffja703xfcLqVw20zDyk6/L0AXHQ8bR&#10;0HpkZFfYX7S/xW0vTfh5JiVZFaEjzOq5I5BwRkADOM/yr42/YysdNvfHDaBOPLuJZmG5Vzlc8/Q8&#10;985GRx2+iv2rfhx4h/4VdLb6ETJGI2XYy5U5HUt1xyTkH8RzjnoSksO7GlRRdZHhn7FnhjSPGfxZ&#10;udR+yxOrXL3Dc8A5x8uRjrn8MV+kvhizs9K0uOIxLyPm/Dt+f86/LL9gfxnJ4B+McvhS6YLmQqzS&#10;dGO5sY4Bzj8cnrg8fpRD4jku9JV1ud67QSVY8cD2rbAu8GzHHX5rHp2maxp9xEWWVc7eRxkdf8//&#10;AK6r3slrKrOh+ZeCy/n3ry6PxXqlgGjWJm3Y3fMSAfb8uvb0qeD4h3CR/ZoG3blGc5x9Dn69v6V2&#10;cyODkZ2ur6hb6fbrKZNvXIx7+n/6vx6VhXWtaZPu8tFVmzu3L6iuL8ReM7qaZrS0G5mbO7k7Rnqc&#10;HmsGbVNflf7Osrq7Idm4YB+p7A0uY0jTla5w37SWnC+h+y2kck02T8scjKT0GD6jB/Dn1Jrlfgn4&#10;Z8WaWP3s0nlpIVjZwdjJnrj1IA5J7nA659WuPC5uH36whmZWyqvHuzyf/wBfHrW/4Kk0WO78uazR&#10;WXa25owSe35j+vqeOb2XNUub+05YW3NLwzNfjTApikPy5G4nrjPYYFO1rTtQ1BGLW5XqM7QM889P&#10;qPb65rttEudHMQChR/Edvc89Petg6Zp2pRhTAvY5UdP511ct1uct/eueFtpV5p+oHMu7nPy8e+M4&#10;J/UDv7V2vh6O2ktQYYzu4+XaDjg+v0OMj/Guj1j4Xxgm6gU/Nxx1H41k2+nnRrgxeQ2Vx8uR09P0&#10;9sVMY8o5S5jovCdtLA8Znz2yx5J/X/P0r0HTQvl8n/dFcR4ekjcLLtbj/H8K7XRtvkqQAvstaR3I&#10;kaCxKp4FPPB4J/OmgBc5/GlPJ+ZqokQjjOe1I2V+YH9KPlByD9KOCcmgBBtx0+h9vShh2zTmzt4p&#10;uCBuUd/SgA7bCfzoy23IH15pBtx8opM5brxQA4su3r+FGdpHAppYsNooY/L157YoAcVz0LZpm5gw&#10;GTTmyuADTT8x6/lQAvbOevFN+Y8gmncZ+YYPt3pvBOSTnjpQAbhxj6c9qCSOR065o6jGfSg4xkdP&#10;woAAMjFIWLoR+FKdueR+f503C45OTnv2oAdvycHI+gpDwCcd6TkHk9sdaOrZ24oACFz8o/OjJYbs&#10;+3zCncgYPfoAKbncNyn8f8/5+lAAf7x/L/P+etABXHFHABIJ+719KULxyTz60ANOF4L/ADVzHjrx&#10;lpvhmykudVumj2qSGVuD+A5zz0rpLhWUZM+3HbdivM/j34r0rTfCN5ZyG33TRlF2wl2Jz935eeen&#10;6d6yrT9nScjfDU/aVlHufLvxU+KWo6trepXka3enhZHRmhsZNyW27ks5YlAQvULxgY+bIHnt/qXw&#10;3v7KXSl+GsN/JdLCZJoYYczttOXXcGJALHAcZJBYoMYNX41a3fwQ3V3oVlA2ryxE281xO0AgQZUs&#10;4SRSASvAdSpIXGDzXIfDXxD408N2l74li8YHWLyGUJHG89zNOysBhjEqoNh2hQyg4PUEivgqtSc6&#10;jbP0CjTjCmlEyrvQPhv8OkOpXHhy4khs5C11H4mtBI9q23IOYlkmK7tj7FdBgY+UkAaXgzwfpPji&#10;6k1KTTmhhktvMs49NmBtb+PcWLGCWLeJFIPzxyiTC7T5vzrWTomsfFnXfilaa7rWo6cbF4rgpYyP&#10;ceZBIEIAWZIwV5O/YCxPTGCa9M0T4eeKNVsH1Pw58QLWC8a2ltJIZIofm2yPIGKvhSxMkfIXnOCV&#10;PzLzbyOm/KXtB8XatH4eurbXEsdDk03URbXTWfltbG3ZUeOaMtFFtBUBQjOQNsYKgjZVfxZ4z8Va&#10;HA6RSN4l0tZpruLVdP8AEQhmltXbbNvQsok2sQy4KvvBUbCU3aOn2tk6XWjeJbTT7PUFtyde0m3k&#10;L2t5FHtdbhCU3jCnAZSSmF3FgCR5CLvxBpOoXVx4auZb7R7e5uGvNFulME2kRMd0gUN5kTphmViu&#10;UkRgGWTftSydLHT+J/hP4E8aeHbO+utXew1TSo/N0fXNKjEItWdtuyfCqpTayGReJGC+arnLM+Bp&#10;fi3V/DGs2+l3mpW8dxps0f8AYHiWJ45hFcPdRxSqU8xmMTHyZFJaTZDLgM4dIBS+HjRr4ybxR4L8&#10;eWR0Vk26ho+pyTNJbxO67Gg8psxSKSpV1MOwiPJKkFtzxv8ACmy1C91DTy0MOg3wjdXs7xWjs1m/&#10;drfBG2hLdJ3Ckx7t1tcTJt4YrPMVGO/Mj2r4fftO+E/jHpep6B4j0uz0vxBDb7dW0u5IcTIfleWI&#10;kbn+cBZkXKuDv2swYP4H+1/+zlpA8O/avDfgxrCe3s4r2zvrdXgtwPL3FIioMSr3CAqoODGVUtGe&#10;Z1vwvqnh/TrrxWbm8hvvDetWTeIkiffPod1+9U6grqHjmikRRunBIcrmQeY2W93/AGeviWfHmjaR&#10;4A8efZ59QnzbIGVfJLIsqvas54Qs0azxjcRh3C/cULo6km1clUowTcdux5N8D/i5q2p/D3S9U8bw&#10;yXVxpuoDTL7VorjyJPnlWONpi3KzRT+UrHOTDdbl4G4epar8JdS+LHxLvPAkGpzW8evKiLL5xkhl&#10;lktpxJMmPlH+lRRMe7FlbhSc+M/Ebwf4b+EXxA1/xRoY/t/wd408Olta0t3Y7JlvBaySb0K5ePc/&#10;mYPWSVTwzFvRfh/8TX8G3lpc3mrTXM/hyOJpGmt5PMtLi3ieSXcC2ZXklZ2O4goLqNgEyd8WjzC9&#10;7lOe+COqxeOfhT8SPF8EJ+0WtzclVuFDbwki3MEOQQU/evMvy9PtC9lGbfhHU9Rv9a8F+GdIn+1X&#10;11Yx/a9RljDzXFxPeXV3czqyqDiRYY49xJ3C4UH+JjFY/DSbwNP48isoUm0Xxj4+mttPsbeIxRw2&#10;sMM0rzjksIlnwoyVIFu5DEhSblxpOm/Dr4can8W9Z1OGHV1tZ9E8Nxpjy7JpELTXBUKB+6jV14IX&#10;hht+cbiWkuVFx1jzM5nxw/gBPEQvLzXVurfw5YrbQ+WrsxnkVjJdmNQG8qGGJypChmYnayHDjzPw&#10;Z4tHjy1m8bap5mh6fdxm2treyuGSea1kfyksrdCDvlkOBI+HJG5skBwKPivxt/wkMGr+C/DtlbzX&#10;F1InhvT7plBczEolxcqDyRDFHOgJ5LXqYHykVL8KLbW/Gl/EfCer6b4d8N6TI1lH4t1FihF2V27L&#10;QBpHlufKMUQEYd0AG3yw+5tFF8hnzL2jaOr0PSNf+E+gax4v8MxWWn+NPEissCXVyW03wxpYHyvK&#10;+GFxduwUHaZAh+8FYRrXD+INU8CfAHw3M2v3N1qmv6ox/wCEo1zWZIoTKZP3jW6RxSmVSxZGeNX8&#10;wjazSRBlQeoeNtCsp7S18L/AzwlqGrfZWmt7G6v7Wdo5GCJ5t5PLOyrbxuxaR1XaxJZJHkjbC+K+&#10;IfgFc/D/AOJlnqfxU8a3HjTxFBJix0bRspZ2Uu7cU/eDL7HZmKqozjcXUsdrhu23/wAEmXNslr+R&#10;p6zc/GT4raTY+HNFspba30m4WRbjVsJbaIHULHJOw3xxTY+WKyijaVBuP+sLFvKvi34Q8P8Aw4W3&#10;8FeE/FsN1da1CE835JL9LfbiQuisUj8wu+wiQqY8EFQcP7xqtra6vNDY+JLfUNN0W6XNto+paxJI&#10;t3cdN8MEAiXjOQqrcsW4ddzM9cX4/wDh1pvhPxBqGoW0ml+HbOPc2qSNp8cV265yXHmXFxcs7YJW&#10;PKnB3Y4p06iTsTKnKSueT6m5sND0v4b6Lpq6fHJcfbDqF6pYq6ArGFG3kD5ycDYzqOAFBr0/wB8Y&#10;vh98KLS18FfBfwRbzM0kj6x401IQ3FxeTOB5pR7lGjiAQtGW5UqXIRGcyVh6V4g8K+JZrbWbXwPc&#10;W+gtDJaafpU0xt5NSgLOWeSZi3lwYVRLKCHIJiQoMGn+I7DUfijq0d/Cvh7Q9PuLqLTvD9nZ2qxp&#10;LlxvkjjjACQIvzbTkZcFyzbnFy10kRHutTtvCn7Snw88D+J4fHngj4bwax4pvGaTUvFWsK0hi25y&#10;LQLgIMLjckZJG7A5JruvEXjfxl47M3iP4iahD8O9NbT49800gg1HU1lUuqfN5lxbwyjcvJWSYMzc&#10;ruWvE9f8Zyfs2a7cS+E/D0OqSarcb7e/1jy5bjyVffEryFcRLsEblFG4lvmO0FK5Ox8T+JNe8R/8&#10;LM+IXjhtL1a6ZpzrENuDd7TwZII43TbKdpJkZkZgP9YxOykqMZLmG6sqbt959E+E/h34dkFte634&#10;l0vRtNsyRbLqGnwiCMhckR2N1IouWdQB5riVyMN1IVdvxJ+19pEOnSeBYdA1K6DZjs9c1jW4L6OW&#10;HdhQtrDbGNEXhQsLQlcYI3Ak8x8CNe8G6vpsOpQrNPYwwwrqGteImOqTl3lbhVKiztQ2Aot2kLPg&#10;HeCpFe2/ErxE/hmCHWPDem3Mk8iib+2Lq3m1O7kHB8tbOVfs+V5+aVyFCrsI4BydlK0jaL5rNHl+&#10;t6/4k0i2t/G+u/F9JLpZo4H0/WPh1bW00xESCGGGOSQibAAXny3VVU7jlTXZWvxP+DWoeGLjxJ4r&#10;+G632qaLcx2V4114X1W1jiuJE3om+21OS2LsilkV4yW2HOFGaxfAnxs+OfxH+I1x4d034p69pdvH&#10;cNPHDqkdvbw26FThJDFFHHK7N8oUBGZvujgNXtnxr+GEOjfC/wAPN46j8V69dG6kv59WjFtpun3N&#10;55oUNN+8Mjsi4hR3xjy32qxZgrhG932X9dCak+W0e5x3hb4zeDDq0mjeHfhVNpP9u2VxHqVw1pLc&#10;WTRCGSSSMxGQF2cIqqiJj5yGK554jxjceJNC1611T4ZRabpVjJZq99p2oJe6dbq53F2/0VIggxtA&#10;ElwTnruDVh+KfDHxe8G6lY23hT4y2ekwzssn2G4t0U3DNkIrTTXBeZS5YcKQMZ5OK9D+Fk/7R0zf&#10;b/GGkfDm6s4FVGnZZLyX12y/ZbWSUDPIBaME4wehqNZBbv1MrSPG/h/QbaG6+LFjrunywwyBI9EW&#10;4iifIDIu2BNpBLDH74Mdo3BMjHbeFtYm+MWkLJZ694qtbW0YPNc6rpCNcXSRvIFaSKG5lBhTlhvC&#10;k7W2szLh+J+J48U3tvN4g0L4iaO1t50h/s3QPCd4srvgDEX2p5EBYD7ygPgHbzuxw+oePPH3g2eH&#10;Vdf8S6tq0MMys/h/UJJbdfL8wnCW7MQPkJAkXYVVlx82MnQ0W97nqfixfgJezWPhbxLc2UkhuPLE&#10;axmS2IIHLQLCxiLPztIVBk/L95hzkPh/w/4B1qfTvDNlcalpBky2k6PaxCKU5U5aCQ/IMM2HV3JG&#10;G2Jmumtvh83xb8Mw+LrLUr7w2+1TBcap4fnvZI2Bbb++u0cNnBGBLkArtxxVLxB4b+IGgzXmj6t4&#10;dtdYuNJ32umzWOjzWUV2AoIMT+S0Z53Mo3DGc4BYkZyi0ioyvLcy/C/jbQfD1zNZ6AljM1vI0S2F&#10;9dKrRFTvKoPtSOcDjAVuRg4+WvWvCfibWviBp8V9rHjOxhjYwtbssAi85izJtCkyM+Qh6jcCoIRQ&#10;c15x4Jv9d1/w+3hn4lz+JtHulm/4l95q+g2mo29txyrebGoEQ3FfkG8ZUggKUrpE8NW1x4XttJnh&#10;0ezuZrtoZbpppns5oF8vBMU4fLF1cBA8YUJ8hHDVNipSVi5408P+NbrVpNOu/FtnY6XawlP7Csde&#10;nmNzgnJKPK3mfd5BROCfQCo9E8aXdz4fk0XTfiQumzW8+by3a8GVjChgvl3DbCvP3kI2/XIG9ZeD&#10;Lbxba3Gkan4Nig0+KAjy7y32wSMEKhhHC7OecYyyE7uhIGOL1X4R+DLO4m0jSfjheaHcWxQ/YNQU&#10;2sbEn5WKz5Z1GcYJB4Aye9e8iY66Gh4gttF8XzTaZ5eg+IrVowWu9WVL1omHKsJp7aTyl+9hd0uS&#10;o24ziuRWHxH4VnksfDPjPSYrW3jzFHpnieOKB5nLnGUdYwM/KBtO5RkbuBXTHw74s8L3cOpajq1x&#10;AltEf+Jjb3tvGtzkcYW2fjcQCCpY8c471/F1ppWvWNrrl5oa6grbNy2t5JqLfN82QrSoZSP7oOMD&#10;gtg4cuxUXynD/ETRfi34lvIbmz8D2dnL9mLSWekrFd/aVUHpFJC+99uOwPPX+Ec/c/Fzxf4Uez0P&#10;xT4MZbGODMSyQy6ZeFsAb9yPArcAY3Lz3BxW18Tj8LPF99J4Wg8BaTcxLblVt9f0a/s5lc8gLsdh&#10;GrYyOVb5hnnOc3wPoWh3tj/wicWtarpE1qymGzku55Y4lHVgjyvuQnjJQ/ePTBNZS8zaMu2xxviG&#10;Ww8Z3Nxf7tYj87dJDNrAsr8MSB8huUi3c9gzEAfL1yTl+G7240a7a01Tw3ea5ayKV8uxkt7ckbeC&#10;HhQyIC3Bwg+XjPNUfF3hGK08S3jWWkaY8silXm0aFdlxlidzK0jfnjJ5GMgipb/4WS+E7WPV/D4k&#10;eGdY3WxksVilEhOCERkG4DGcKT396F6j67FCXwLqN3rDyXkt9ozeaS0kOr295HCM4xt3L/EVPzFc&#10;9smp/Hn7O2oG3i8X+NvEllqCsI8+dbm2Mqlz8zNtbPQnjOTk8gc6Ok+M/GrapHpMfjLVJI1ZmXTZ&#10;bOXyYRuJ+VVYjOOcH5cYyRXVadpPiudv7b8Ma3q2n3+0/b7fUtE8xJW9EkSNlZepxKM5BOc4rSMp&#10;Xuv6/UicYyjZ/wBfoeL3XhTQNFWNIdV0mCFPvMmrPJGmGGFYbQAcHn5cE59DUnh7wR4avba/1QfG&#10;Ex3ESeZa6NFMZftTB143oCoUKSeRn5egPFdh4x+GN1rxuhrHgyws77zN0ep6GrbTs5YSW6ZUELkn&#10;G05Gewz5frlh4u8OTXFpd2sIgM3lx6tHZ+SqkkYwQBj3z+fGR0x95bnK7xdmjuNI8P6O8ra4dd1f&#10;S7rduWU6Y8kTHOSSY84UHHUFskE4Ar2j9n3xD458L+Ibe9ivIdYtzJG/2xWdZMvwG2vtLMMkKCSB&#10;8vGCAPnfwz48vr8z+GNdkuz5m4G8tWZvMUMeDkhuueVO7jB4JI7rwBpP/CNXsd1Z+JLCTzGQM11C&#10;hmizzsyxOTgjGR7etYz5o6m0HF9D9IvCvg6/8XfZ9e1mVVMgUtFJGBt46leefmGeO/BxXoFhead4&#10;OsFg8PWkO/ZhpRH8ox3GMDHTn1/M+U/s4+Krjx34MtbGTU3uGhXy/tDfK20ADqTw3XHT3r3TQ/De&#10;lWkAaW6kKxyEtIWXaOuAM55H9eDX2uXSjUwylHqfDZlGVPEyjI5+w0PxB4wm+06hLI6qp2iRcBun&#10;TIPHPTnGBnJzXH/GXQdS8OaHLILeR32kwqWGAMY3Mf6+h5x39uXxv4J0SwaaK6hVlPzM0fT3wB15&#10;r59/aU+M2nawf7O0+SSaR38uPbGT5fuM/wA8c4/A9dTljDVnFT1qHmPw58Kf2r4j+2+LNQEkzSZ2&#10;7vlA7A7vvHpnHJAAzXvwn03RtLtbWO7VojkZWLA245PGOcY78DGcDivCfh/pa6ZqjSalPJ5zYO3H&#10;3Bx1BBJ6Dr7jHr7H4SFnKI43RXBjDLJKhx2xnPP8+rZxmsqNoxsbVNWeh6DpiWrF4bhpFkbHl5J2&#10;N04GBzyeoPX89fQPBk+nXckkkG6ORgdq+vXIx0Az2PasvwRpws5ZBeRszNgBW6KvHPQf/Xx2rvdN&#10;uo2SKJlVmx9fTNdkdUccpNaDbLSmg09VjUkrx33Dn1/r/wDWrJvIbhpVgiDr2O1Tg5/yPc5rvLWy&#10;gmiaMou0r04qq/h2PeGEILE56Dg5p2M1I8/1DRrfyvMvhtXcD8ygZP1PHT065+uKZSG3XyorZdh/&#10;hXnJ9Mn1z+Oa9A1/RpboBWgbah4+X6f0rkb/AMISwSebGjNkFd0mcH29xj1yT9aDRO55/wCMtEhv&#10;dPaSMyfvGbZ5Y2vn0yPw6Dr2JNed+JfC+tR6l/Z9v53k43Oepfrzw3I6EZ9eMYr2GbR5LOQrHH5m&#10;xs8/j044GeOKzL9pdWugos1RVXY0xx85446dCSOwA/HjCpTjKVzaM7HlHhjxLq0V5cWWq34fyQds&#10;zt0AJ59+ATxyMZwcGr8PxUhsrHP2iaYQ5WSbG3ceRlc4/pnpwMVZ8ZeFb631v7ZbRRyLuXsApBAX&#10;06ZH0zUmk/CX+3lmt10JcfMXEmV3ccc59xjqR69zj+8i7I093qVNI/ayjsIQIb63UNKCFWTcwGdp&#10;zyecnHGR+FdNrP7Vvh/VvD/2L+0jJJ5eGWNip4+Xr07eo6VmW37H+nSaW0slsWaRiXVUXoOxPp9O&#10;a6Hwl+yvoWmxKJtGjkZVXazQDqAOfTru6Adec96j9a2djOSoXurnyf8AGjXfGvifVWs9NikWG8k4&#10;zjJG3O1m5ByCRxknI6EYavo/wx8dfY/tWq63NCm0opaQtuOSemPXj36Dtj681T4FaKNYtzDpVuio&#10;3yssakrjjk4wevtjnoeateNfhP4fi0HMVlHJLu5LZbJ//Xz+H1qPqstW2bRxEbrQ+Q/hp8HLZPEz&#10;anrkc10zTZj86RpGfqD1zgg9OmCD2HP0FD4R1uy02OfT9BWQtGSscjbQF7Hkkk4/LIGOa6bwZ4Bs&#10;dO1aG4m06NV3bY4kyeMjjnr2x0Ofau9v9DQSMyWyt+7wSf7vXOM+ueAeev11o0IxiTUxHNI+TvHA&#10;8RaZrxkurJY97EslvwEI6E4OMYz79h7b3hr4mXmnQpZRSs1xIuG3Z3KfXAGfccDnPsR0XxgtoNO1&#10;yS4vJY93ltlcLgEE8sSM4/w6cHGL8PvC2l63KqiPzpppv3jxx7yMHseMAfge/bNc/s5QqWTNZSjK&#10;F2jr9D8X63MVivJWmZmwrySbSFz+g5PXr6jOa9V8AXuhw2aR2pkkl6t5kjMVbPOB9fpXmPjfQ4vC&#10;llHJFJJtjUeduKx7mx29cfzrzHVfj7e+EZ472ySZZeAkfmAmQdtgJJ9Tk9Cc88Z29p7OWph7N1F7&#10;p9TfEDWLJoZJESNpo1Pl7xnacZz355HHAOevNfJP7T/hm4sfDN5f32lrcXl5vWMTRktzxhQucDOO&#10;pyAegyK77wH8aLbxLqCvd30MlxJ0t/MGD3z2Bzjkjqc9Oc8t+0h/wkut+G7y7ivbWMSw43uo3Hg+&#10;vC+3T1x2oxUlUw7ZthYyhWR+V3i7w4H8SzWNurTbpi25OdzHPYZABOen61pfDzRTZeJII9jQzeZt&#10;Vjn5SSMdD69QOcHgZzXatpF5D4oubMJH9oMjea0UmGPJ6H16D8utZXxHsrzwrpi6lFpcCiPrJG25&#10;ien5beMdOa+d6nuSj7tz7o/ZatZ4PCy2734uHaNHyoDCL7pUegAHcL+RDCuu1XwUb7V2fUtElkiV&#10;15jZs5yPYZGOxHcknrn5U/ZJ/aI1loYraS3uY9uS93Gm7bkdRg5wOmB64Aya+yfht8TNF1rSmtpb&#10;mSMKpM00yhXdse464Hr7dq9ijOnWja549eMqc2zkb7wz4T8N3UepS3rbv4bfcOPYBTyeeAe2e4rs&#10;vDmqaVqKC7TWI0t44d8YLqAxODwpAzwTgEZ68HjPkf7Qfxw8LxCbw1p2mrcTb2PmqxXJOAGPODk5&#10;/wC+sfXyXQPiSLOVtam8UzW+zlbctuyxUcDAzu4Xnrx1AztPaRpy01KjSdRXvY94+IHw98Ca3aXl&#10;34lv1umuNywwtJlnycA9xjIHHIHXPAr5FOut8F/ixJHpc0VvbiUlI2G5cgnps5BA5/n1Iru9V/ad&#10;1poYbJNGvnXJKyKp6kDkls8nHryDzyTXh3i7V9V8QeL21iTTyrySEtHtG7vgn5e+M54z+tcuInFy&#10;UonXTp8sOWSPqDR/2pbbxKkWh2F3cTSTYhZo1DMwPBYDJyoGQM4HOcdTX2H+yJJP4c0OK41UyRrJ&#10;tkZpoVXKsM8AZGeg5+6T6jFfFH7J3wRufFmp2viTWNMVWjVTDt2jaxGcBR16d/y6Gvth9N17wtZ2&#10;+l2FlJsGFgHJ8vucLgEj5voOB6mujCc9/aSOHE8vwRPqDRtdtr+3SWCePb13bjyOvr9eR2rpdOvo&#10;l2l3VVbtXzl4T8Qatp9m1xe69MsigBpDHhScYzxj0B9cc9zWnZ/G250AKJle8zx+7jCZ9ePr/Mdq&#10;9X2kep5ns5H0Bqd/YTweT5g9TgVwHju0W6gk+yxHv87KD82Rj+Q6jArh7/8Aab0myVU1bTJLfeRs&#10;jklCk8j8eenNVP8AhoKz1mFobOwkWPp5hY4IxnOP8RVc0e4ezmtWhmn+H2gvGtzIGz95kXbuXuBw&#10;Tj6fz6HxF0ZZdHWa0/dRxkt5gfouOpJ98Y/TArPvfiZaWs5efRzt3BmdmUde/wCX8+1TRfFvw5ru&#10;nDSpQ8dvt+7tKl/UYODnn3HSo5o2tcqMWeIa/wDDzxJ4+15XtGW1sYVAaSSX5nbqeV4OSPXPJ54w&#10;ex0D4Z+JrfT49H07S4Y4xt3MVRieevJ7c+2R1659S8JXXg2Kx86a12xhRjezc9ADnHJOB7cc9qNY&#10;+IXgyylWIRM25seUq4A7nO36Z59aiNKnu2be0k1axwMfg5tLWS2TQFmdeGdufM7Zzye/Q5ORzXB/&#10;FHwP4g1mwW90vR5GuQuI9i+WMqee5J9eSTjOOBXseq/GLT2tJXsdGUA/dmkUqDnkj36H+Xasr/hK&#10;DLpXkx6cpmmk3M0hA6sD0HJxnvmnOEWrBGUovY8WvPB3iWLRVk8SwrGrLzBawgsM4z853DB9x2+9&#10;3ON4g+GHhvXbZdOuIJGLRAxW20rgnB3OcFWDEDk8cZ56H1Lxv48sdImSGa0bUJAcBYYwcEE5HA9e&#10;h9ckgHIrF/4TPwemsQz65od1HLI2IxtYoF5yT1wT82VBwT9c1zSjHa/3mvPKOqPPvht+yNpurXf9&#10;rCxj8uFh5K2wRVRSehwCG6gnHtxyRXOftafCOz0nwjcaZpOm3UdwlqW/dyYPJ4JAKkkc85PTBBwK&#10;+ioJvD9zKklrrslnDyJI2mKKvqDwMDHHp+eD4z+1XrmjyaFcadoGpWrMbdh5jZOOep69x0PrkClU&#10;o040bI3oVakqlmfld4t1nxFomtzWl3LJlZTtSWQttGfUH+v1rFk8WXuqSDT7W2+bndtk9ev0OB2/&#10;Tv6r8dvAuj2sss+l3Mckm1lkaFicybhyQ3f8ccjj08d0SLZrKusfnFWwrsuAf8+2a8WT3XY9aUbH&#10;1L+w58C/+Eq1eHUdTu5I03Z86NQXxtyABznofU5K8Dv99634Wtfh54GjuNPR0uotpjZmVmUhQM4Y&#10;YGABxzjHvmvkX9j/AMf6B4Egg1PVbTfcjabdZEDMM8FgQeSCRkDHGTzkge3fFj4s+LPiDDDavr0e&#10;mwzDO3fmUr6cfd5Pv3ODwa9Ch7OFHzPPrRlKoux4x8aP2mfEugfEW1bXPEUtxDBJ+7hG7amDn+Fh&#10;u5PXJwPXgn1f4S/8FBI9SlstH0gXBO5hO0sny4J6/wB4DHrkkDuckeKr8BL3xz4/+329iLq1jUBp&#10;51HLZzyMDgYyMnkZ9eNSH4d6p4O16QalaLpscFwDI6q7K2eN2GHykccEc56EmsYyrRlzXKlDDyXK&#10;z78+EXjTxh44jXUruD9zN/q2EgJxwMBcAtkkfMTng8DgV5D+3f438caH4RTSdNkgtY7pj50jFGZR&#10;1J+UjtyPXjHIqx8IPit4S8NaPBcDVmxFAqr5zjLcAEZOTxxwPQ+1fLP7ev7UcXijxFHoNvq7LDDI&#10;zSLbMORjkHByTnHUnJ7V34itbDb6s46dGTqXtocXovg/T5dci1E3v2qbcokmW1AVeMsVAznpjk4G&#10;fqT92fsveMvC/gTwivl6vGt08aL5jSBXC9zz7YHQdOD2H56eBPira6lImlaDbyTTbvvXUg2qemTy&#10;ABz69a9z8P6L4st7a11HX9Ra0tIo2ZGaYcDdkHBxnAz8vfHbPPFhans5c0Ud1anKrGzZ+hWgfGHw&#10;5PPFbx6otwyn95JDmTb8vQsOnVhz2HcnFejWvxd0TT9PW7DwRoxA3TTAcnGAODuJyeRnFfB/hj4j&#10;+NtV8P29r8J/CM00ykRm8uFKr2+ckg9eeudw9cim+Ifh5+01rWjm91n4ryQMMlo4FzIWHC9dw6bc&#10;8D0Fel9cl0jf8PzPNlhY82skvzPqT4tfHvSL63khXXLUNjcI8r/dPytz19iDnpnPTN8IfELThp0N&#10;3rvjWESnG23gkxs4BODntkd+gHBxXx/o3wF8UwahJqPiLxJ4i1SRogds8hOTjsCDn6DHbr1r3P4W&#10;eC9Cg0GNJPCk1xcM22NpJGyFO0EjIzzxyc89zxUwxE6j1VhSpU4R1Pd9J+MfgBNPjabxnGvOAk0p&#10;Ge/ryfX2qPU/ihpVxayHQrqS52rnyY42Yn8Mf5/MDg9G0O10m0W6T4ZGZlkU52hiCuCB/T1P482v&#10;F+qeG0sGkvvAUtrcGIhRCSjg4yOB9eeOCO9dUZStd/qYKnHz/ApeL/iJr0W2Kx8JRx+YjDzL5QpL&#10;cHG0MSeMgL398V84fGn4jeJNL8RZl8aLHM1vuj022t0DbskBF6sq4x6dQe/On8UdL+MF/PLF4H8V&#10;Q2cLKdsmoTEyBSPmAx3x0z0xj2rP8Bfsy+LtYnbVr6wk1C6urcCe6aXu3zY+UDhemM+o5AIPHVnO&#10;pKyTO2nGnTs3Y5r4NfFe7m1k/wDCSlvJaVXjSZ/lRs4IJH5g47YJ4zXu2o/GLQntIlhSPy3hDqLe&#10;ELvxg9TgsRjPtjgDJrz2y/Zot9E1qMTae2fO2+X9jXI4LcEHgAgduvbgkt8V+FvEMdpZi2tpJBGQ&#10;seJNqj5OOevYdB7mph7SFy37KcrncRfEHX54lmg064MbqGT943Q9OiYoryWPRfiTGixpqjKqrgKG&#10;U49slcmin7WRHJHufcdzqto6iTTb9slCECxEjPYHpjp+VLpMmoXcjK5OxiR5bDoeAfwJ6elV7jwt&#10;bXcS3URKzbMBo22474B47n68d6z9Ji13R7g2cubpGLNBIy/MvQHLD3UEcE9vau9u2pwLlsdtpmkJ&#10;JGVkgVSV5BX+X45rmvixI+l6AYruHzbdV2qysf3f5c+v5V1fh3xBbahAtrettkbBCyLg9M/j6d+n&#10;brWD8XrJ5PDkwJUqo+9xwemeh6Ejt3qpfDdEx+M828HaX/Z9/btaQRybpsswY85P3ueo/DPy+1e4&#10;2dlEunR7LNF+XvyOnpzXzn4JuNb0+/8As0b/ACxSZtyWwoz/AA57fkT244r6M8NXNxNo8bXdov3e&#10;WDEnnuKzoSTuXW6Mx9V8Oec3nWeY5M8/OO3f1/8ArVRTxNqlpMsdzKvlj7swT7vfnnjt/wDWrpr6&#10;xF4rFUZSwzuXqRn6dPf+dcb4p059OcyX0Xlofl8w45Ocdcjv+f4VpL4bozjrodXoviFtYC4McjLn&#10;dtYc8+nf+X0rVSKBp8So3KjtwOOn9a8Ng8Uano2sG7s5n2gBj5m35/bjr2PbryRmvSvA3xI0TX49&#10;0t55cm7DRvICQTnjvg8jr6/UUoVIy0HKnJaok8U+HLe1uZL202rJ15+v+f8A69YOmeKLTTNUia7Q&#10;Ju42tjaR3GR056+9dJ4h1KymtmS3l7Eq7MOAPf0rzXVb/fe4UNt8xsxysNrH19gOenpSnLlZVP3l&#10;ZnrkE9ndYkWH5JFzmPuKjuorT7UqSMw+XHzY6f1/+v8AjXN+C9ZfUrNLdV3zRjojA459fTr9ce9a&#10;V5Msfz+ay442s2Mfnz3+n8qrdXM5R5SPVvDa3UjS2wVufmVWwDj6968J/aP8HRtp92kkn7zb5ySL&#10;zsPPY/QD2HvivadFvLhb55HuF2tuz7gE4zz/AJzXln7RN3JZJdTpGsu6Mfw5ZfvZIxxxj/OawxEY&#10;um7nRh3KNTQ8z+E+v29xqMEl4FW9EYjliV+uDjPcYzjkDAB9M4+lvC0UI0iNrnYVbJ+8Tjjmvhnw&#10;f4hu4fiFDe6TNHGZm3SbmK49OuByCT0z83J6V9heBhf6t4ftxJqbGcAFnWQMCfTjIz+vfjpXNgan&#10;utM6cVBqzZ6FoF3cNI2Y8w4BXpyfoP681rXGvuUGCpZT8oBHH+fxrB0WyvwsdpG2/aMH5c/nz+R5&#10;6+1dNY+Ebi7+ef8AvfNhvu/j/wDrr0FfoefIhsNSkZvLfhuOBzW7Y273SAzOdvXr1Oaih8OQ2wx5&#10;fO4fxc1oWaLFtUD5eo9uKr1IIri1hgKpBH83Xk9T/n/PamxYB2jJ3cemKS9uoldnYqMnGPT/AD/n&#10;0rPj1dpp22Njb94/0+n+eKTA2prpok2dOMZ9f1qutwC7KTlTz161nzX7tuWOMN+OP0qS08yba0rN&#10;jPyr26UgNSBPNbMiHJ7EdD/k1JKy2w25yOm71pLZgY8D2H3aS6jYwElOfQUAV2nIypPy5yo9P8/z&#10;qWCUbdzE+vzNVCUeUrI/plfbmi3uigVGP8Xy47+/8/8APUA1p5DNFuZgPXcKwb+d45Nu7B3fMV7D&#10;t+NacN2GRYy3ytxuVvb/AAzWdqMXl3BUthu/y9fegC5pc4mhLbvvLmtBWZAq/d2jNZWlkQyeVgj6&#10;/wD6qs31yIBu6+/p/n+lAGpaThyTxUNxOPM2Kx5rHTUzFGJRIvX+92/z/OrB1BbgeYWG5euP8/59&#10;qAL1vORMVU5+WrkbbjjHvyKzLUDzAWkHua0bfLSbvy4oAmG1QWxx79DQASevPemrgnJ//VTkHoO3&#10;pn/PegA3A9APoaAdvOeR93680cIe3PA2/wCfrQpwOG4/lQAqEYznj1ptwAyENn/Ip4543e/B+lIw&#10;U9BigDA1mwaeQ7V3Ln5fr61ktoJaQzNGA23G7HTmutlsFZslf/r1DdWkawlin5L/AJ/z+VAHl/iX&#10;SngiYKDt2kBuuDj/AD/Sue07w4HTz3IPB2rt6fl6c/413Hi+BZHZUh+ZuOBkj8cfh1rP0ywi+zsr&#10;ODnOD3/z/WpteVjSMtDnoPh7ZzxNcrHukbI38jPHT86gi+FIs/NvFULGeQq5wOPy4/Dp+Fd5ZGGO&#10;Py40+9025+bjrVyGCJbcfuznblQzfWjliHPI8ysvB72szeXHlOdzR9+mF6e3t+vOhpGm3ltcjyox&#10;+853HqvI/r6Vt65d21jCxc7QFJZR2OM//X/zmudXx9p1rE1wrswLbfl5HXBxxz0Pft+FL3YheUiX&#10;XtQ1hEW1NwAvT5Sef6fh/KvPLj4YXXiHW3eWCTZ8vlMykHtnPHHTH/667fTNWbX3N75fyq2MMOM4&#10;+nX8T+tdn4W02xl23Edq24AF12g49vy/z2pSiqm+xUZez1scP4b8CXOmKolsEhXduAjUDbjv/tH8&#10;O+RjJNd54dsri3tsluWOdwXP/wBbPFbF+plbaUVV/wB3GP8AP4U2RIUhaNFDN1b2/wAisa1OMVob&#10;06kpvUy74AttkxjGec/mK4D4pXiW2nNOhU7dzLjtwP5d8dvyrudRlMMv7rGfcYxivLPjbq09pp7O&#10;rfKI8n5uMkgc9Nv19/wrx8ZLlps9XBx5qiR4p41upNemD3zfu4nJbcMA4BB6Hpktk9MnGTxXiXxG&#10;vLjV9ZWGyvCsEbEs2c/N2JG4qGzzz17YAr2fXriFdJkKhd3zIu0fxHocg9cdfTHbt4xr/h2SxW4u&#10;ZJ28to3bd5QJJIH68joep56Gvla8mz63DxS3OW13X7LSZhp9tcrGiYB+fheDlenYc9+v4VyOm6wm&#10;paywvoAyeZ+73DAHDdse+fTjt0OZrWpRz31xJYX7TFNwU27NuLE45f0/E5yOvJNv4d6ffavqIWBG&#10;ji6MyqRu9eAo7d8jHHYgnK3unT10PaPhiJop7e60+2ZYY1LEx8k4Iwp5JGCOmcEcdwK+h/B9nENP&#10;W7ZSuMD72c4GM5z6c8dvyrwr4ezWulfZdNhhZYRIijqCfzbHYknjnpXuHg8x3dhCwMawsCchlLBR&#10;wCDjpgEZGB+WTdPczqfCYfxa8Nfa5P7Tm2xqqAqu7OB04/E8kg4P5V85+NvidaWd9JaWUAZY5MyR&#10;Rqo/3jtzgdPu9Tz1Ga9w/aa8cfYPDDaPowYMyANtlO73OM889scYx1zn598KfD8aiW1fV5YfOZiy&#10;r97GVOOCcE/e/E55yKzq8vMaUVLluzmh4d1vxgxvv3qxZMkKEAbQuc9+Rg8cDpxyDTlj1eOdjtVb&#10;dYzsZF78nGMcEA9MAAk4wMiu78UaMk7wwwarlFZtwVlBDZ5JOAvAJ6d8eu6uf1mfQdCu47Qs1w7r&#10;ho8llB7ZIx+HXJXjNY6nQcvPp9hLB9tuRukBLLJxuOe3IOB7jPPH0x5Ly4u7f+zRtRW+Xc6/M3PJ&#10;4+mOo9Peu21bSIfsa3sW1Y1ZXZVYcEdieeTuwQeRnBySAOL1W1gEn2hpCqw/IyK33uOnTHIGOeT3&#10;xWkdSGrFG5uNN0K3Szs7uS4uPMT5c/eUjJBA6dzjryOmRj0Twr4E8R3GkrqV5bM29WZvnzz1z656&#10;9sDpisj4MfB3R9e1ttXuZWkb5XhJXLH5gcc8N/A+RnuBXrZ8TaP4alj0RI1RSqhQoPJ+7gE84G0d&#10;eD9KmUleyGr7nEzaDG7k30M7Rr97zX5C8NjJ59+/J6EVyOrQ+FZta+zQ225BjYysVVVz0wpxyT06&#10;H2yTXU/Evx5paap5WS22RkWJRgcgA5b69yT+dcgkKnUYbrR9NbEkhcOwIymSMnHXOeO314FEboJW&#10;PQPC2iW0GkqJ2Ef2eU7RDL8xxj5sj2HHGcjPrXSXGt6vp8UcdldtDGrDe0o3Y5G0HnOecZ55A5GB&#10;WTFC1v4Uju9RmjaXyyY1yBucgnglQeQCMkMBxyeRWHp3iDxJqV8q6vcxw2qctuhIO3jHOeTzgZz0&#10;7ciiOomdv4+8WNZ6Itpc65cSScZhUcBeB8/HA6nGep/PmNEuHmk+03OqbfMVgqB3bYT1Uc8emScE&#10;H3yMPxZ4+ti66Bo9ishUHc7RNhuv9cEEHv7kVreHLDVLvTmXUytqox8vODxksWAP49sMB3wNNkZP&#10;sdtp90k+mj+zpVaORmO0jDOnXKKMnhS34cZGONTw1ceH5Lxr64tzGxkyqlTuk69V5wc/QdOoGBha&#10;VD4W8NzQg3N4JMBmwrLt+bk47YyrH03dQMVs+EfBs3ibxM0mnyMkbEuyySA44wOBxjOOucDHXgla&#10;vYOmp0Wq6dr+vLDYaPFCYZyfuTZZcMCuQTnt+J56nia08P6XZXX9jx2W2eU/NKO7nHPqSDj1x19K&#10;3NF0W/0XXJFutYWTb8uA4Hl/LgnHzc8H3B+lWbfw3FJ4mn1WTUNwVC23kbflBJznOOpPHfnHe1En&#10;mMzXvDwvdOOkT6gywqoVY0+X5cbQff5ewwMjHUDHKeI5fDfgjTI7O1m8y8kjxC20FhnrgZPAJA3d&#10;enXgH0OO3svEUzXlhI0jxne00y7lHOc8Hp34Jx14rznxnJoeo6tJqeokPJBtCsY3ZTIV68ptOR6Y&#10;+6DwDgEggzhfGPhj4g6zolxfxX0qx5Z0jZMYAGffj/62OprxlvDOvXuosuozyeXvxM277pDY68Zz&#10;jsR+mB9AazDd31jG02rtb27KzRoqqyhepHYZGOoH/fI65en+ErDXdTi26O8oLYaZWwmdw2g8gDkZ&#10;4IyOeDg1EZcuiNOXm3Oa+H/w88M6RbPftpDajOsivu2fMcMDjrjH3vTP1PD/ABx4m062WSHw95Vv&#10;OzlZN8gO0jIBGfr1Pr3xz22rx+GPh/YzWsk8azSRnjptOT2xuJx7Lk+pryjxXpiy6msPhaBGkdhI&#10;p3hcE8ZXn2P8gcAilu9Sto6HJeM7G91O4UahrzTNJFgq3yKfU98Yz688/Q5sPw7ntbQ3UNwsO9Tt&#10;Zn2h1Gff8PU+3Q+izeHNXTTo7DXHjt5JMCN2twfbAbq4+mSMfjVLVtOXQdNXUdW3XQt8eXGZFRTy&#10;eep446EZ/PFaKfRGfL1ZwN6mpeELHzZZ18xQdss0n3e5PHPcZ78/hXnuuafrev6xJqIsp5k/imWN&#10;xu6dec4yQPSu/wDEt9J4x1Dy7cW8MDSZjj8wjnoFAzlyQRyenI68066k8feA9LmsPD1vbmCZ9rKo&#10;3Z6DJAz2PfqeCM10U5cvqc9Rcy8iXwR8Jv8AiS7tVhhtXm+aOOOQ+Yy8cc9Mc+mAD9DYv9P0bQEa&#10;G3li3MASrddvPtn1wBjt7ZWPWtet9Ittbu7pMrgLGnyJuySOw3HPTqc9OlZ87DxAnn38aspkJ2tG&#10;x2kZyAec/L696zfM5XNFy8tkih4iuLeW1XUNRnh/eECKNVBb15OMnoMn644FcnPpYthNNqN6is5Y&#10;Isw5OO2O3X867+98M6YFgvLfbunbcvnEgjG7gbsZyenPI5x1NY2seFdL0h7i9L+ZKuSYgu/bx3x2&#10;GPftxxg6RlEzcZM8w1xbSxWYWsCssh3DkA4z7++au/DXw5FHFJ4hu9Ldztbyzu7j69R6/wAj0q5a&#10;+F5PGV/G0NuI1eT5/M/gGM+h7e2D7Yr27SfCfhPwbpNnphsnhVVzJJI0ZdyCPfHGCe/B/PapW5I2&#10;MKdHnqcz2R5zHpWoaW8Wq6zutY5iFFssmGC59uR+WDjvjFXLvUtH0W4aMailmshUyKWGeec8DOfl&#10;4z2xxWx4i0CPxDqLGwmm+y26485c8dBgDJCnrweQB16Z5m88Lw3dysZ0t8fLmaVwzdBnjJx247/h&#10;WKlzas3ceXYxdSbRbqRblI2uFbG2X5vvfiPp7ccU6DwJpNxi+ur+RVU7ljbhTx1+vA9eh610mo+F&#10;9J0rR3vtKtlaNv8AV3EjYDfQYGevPIGR6VvfC3wfeazpjy3OgSSRFvmumby1Hou7/azjaCOPWq9p&#10;aN0Hs+Z6oreA9B8TaTJD4u07U4ITazebDD5ODt9egAyOg5/CmfFvxRrvjnxLHrOu6it1qEgWNbW3&#10;QrFEAAoB7AcevP8ALrrayk1Vl8N6VKzQqq+dMjKqxA92PHXB44GfvVk+MvBmnWQ+waDEIFjUFflL&#10;PK3BOCTkfL6knB7dojUfNqEqelzT+GXw0vvEreS0Kt5aqGWNuVX5TwBzyB25J46V2c/wz8P+DlWf&#10;UbpXbdsWBSQC2eAOPUDp2znnGdz4OafH4b8Nrc2djI19tL3k0i5EY/2ScbT9RyOnHWvp1zd+LtYa&#10;103TWWOO4AmkkVtxOMYXAzwOCOM8ZwOuUpSctDXljylPQdA12TUI7rSrKO0sfOAWP7OGPVlQhCO2&#10;Tzluuecc+jWP9m+EVjk1S6juL488Jxbgj7nX73OCMcE8ZyamU6L4Xij0a3EcmqSR7FaOICGzG05J&#10;JGC4weTwO/Irzy70HxH4s8TP4M/tA3VxNIrXlxJuPloDnaTjIXkcgYyQDjoaUO5HNpofTPw0vrPx&#10;PoH2/QNPjk8zK/bmx5h4K7lGDxnjr2OcZNY/xK0O4v7WeeWe5uWG8tbqoUuTwBjA/iHPXoa1vBHh&#10;oeBPDkOnQ6hG1raw/vvJQnAxk7iec9eMfrxXnPj741XVpfLpfhkXDtJgRqDlWORzvweMlhkcZyQD&#10;TlJctmTTjLmbRxv/AArfRrLWftmvyzmeOYmHS7TLSNj5huJBCk8DsR/LsNJtNdSFdUgs5F/csE0+&#10;1DeaFzwxPVAeMk49c55qxpPhPWdcgXVZ7BdyvmSO3J3sMZO5gfp/dyfUjB7LQdB8Ra+W0IWDafp6&#10;swubqOIB2TPc9eVJPJyT1PUCIxkVKRxrp4g8Y3raXq+7bGgRbKH5iT2Zu+eMHnrjHXntPh98INV8&#10;ERNc3+qLPLJ/q4d2WjYHg9wD0GB1OMjBBrXRtM8LGTw14DijEOWaW7VhuZhkE56jo3uQuDycVraV&#10;4l1bWYFhu2j8xjsYecu04OOTnnI+h9a2jGNzGU59DOsbSTxG66b4ZS6v7qadVkaad1hiI6DPJOOo&#10;xgZIAzipvisD8NbPbquprcX3k4ihtMGJTjO0gHP0yTk84PQXtSW507RvsttrNuJGkO+7jjxHGVIx&#10;tzgsDhgWA47YA58h1yx1jxb4uVNC85rhGytxdQEI+O6ruzxjv97ngkVpKUacbWuyEpVJXvZFzQ7v&#10;xt4osBPq88lnp8khdoWgBaTk4AGRjpzjHODwOnT3Hi7SfC/hQ2nh/TWt1iZnkeJirSMw+6Oo5P48&#10;cdSTFb+FfEdoY/D2it9ou1P+nX02AOO2Bk4Bwcgeh9aqJoWs33if/hF/sLXCQ5eS7aPCqTkbQue5&#10;zgnng49axk5dEaRUerOx+Efh6z8R6bNfeVtmPzorIGKNkkAtxjqO2eD2PHi/7WvhTxDquv2+i2/i&#10;eO1s/MKiPasGVJAH3sMcg9M/jkA17x408UaT8M/h1JPFqUGnp5e6FbaDa5bCjoWxnJxx2Kk9GFeE&#10;fDLwRovxW127+IPxA1qf93I5hgS3PmFQMbSoU/MQTnAIG7I3AgVUlypQ6ipy5rz6HW/Bb4OfCLw7&#10;oseq6/cXWqXnlI3mRhiEbI4PYHqCR7/SvRr3xfN4P0COPQ9Mgt4ZWZY1kceZICOm32z64/E1gxv4&#10;NaJNG8M6XqEMNqv+kZbYqA44zjJYZBwAMg98cXrLwjZ2c6+PfiHrzLDGwlsbFZN0jqM/NsGQAfXc&#10;eDyRjA1jzRVkZTcZbmx8K/DGvaasvjv4galH5k0bG3VtuIjxjAGO3r3JHOa4P41T+IfFtzcDw7qu&#10;nsgI3TXbCUnrjAAbIOe3GB1GK5P4yftP6v4m8Rf8IF4fR7ayjcLLdTofMPy5CIvBUH6fgeMUZdB8&#10;Uato9vp/hzT7ia2dtqyNGsWz1XJxzzgqvJ68HiolUXLyxHTpyT5pFz4N/By0ufEMeovZrI6sC1++&#10;I8kcZGSdueDgcjg54r2628G+D4NQjtL2Vr/yVy0NnMNiMeQWyw3P7nI9Biud8IadrWlaDHpGmj7J&#10;MYT5pVf3gbIPPJAHbOSfc5qx5tvpsS2t3qd1qExb95a2eNyyHuWA2ehyR1xVU48sVdE1Jc0tGdlq&#10;954V0e2jkezSNomDR29xeYYqBySu7LDvtPfsO3C+LvE48VXMkejWOmyyKFjmklhIjCc53cZPUZBP&#10;bnNUfiJ4107wnpk1/NDZ2sYx800ytLNzwnPc9z0A6ZNeR6j+0b4qk8Qjw6umaelrLJ8v9nQyl9uO&#10;C0u3BBB4OMY9a2lU92xzxp3dz1jQLnwb8K5pL3xR4ge8nuIdkel6Npu1pWI6KRlgOh7/AM85l74i&#10;v/GOqR2/hvwM1vDCuVka1JeJOR8xlwoIz2H8PJrC8OaPrvi3Tf7WtfDE0bLGI/OMjSIilRglhtIY&#10;EHsQB1zXoHhn4b3MemLPqWq2jXHl4kWSZvJDL0yzMBnHXv1AxWaUp7bG0pRjEoz3U+nKt3e+Jda2&#10;xsztZyWu6FtpGFCqpPpjBXjnjIrF1vxx4Kkt5W1DU47FGWRrpo/Nh6g5IVwy7/YYyBxXTa7oHiXR&#10;dOm8QaZZ2rBVPmXEUzNt91+Y4K49umSO9fNnxm8W6hrviBvD+oS3V55is2230YKkZweTJ69t3G7g&#10;45xSmuXcIa7F3XdD0fxBr8l38Pxqt2HYPJcJfJHE+DkEFenfI9yBzwfSvB19PqOl/wBla94HN7H5&#10;OySNNUVrhccfKcjdz2zyPXpXnXw50XVvB4e00bSLhjN+8dry+81iFB4YD5RgE9SMYyeK9s0v+2fE&#10;Vjbm00bSLVNq7WvNPKbVHfzY8FGJGRwRyM0oq73KlLTY8m8Qfsr+EPiN4jmufCvifUdLuhIWbR9W&#10;hVJDgjAViVB5AyA3BHPQ11/hX4JeI/BZmXQPE955cfN5p+x3zgLz5RLEd/mQkHdkqD8teo2+nzWm&#10;keVd6kvmnaV8nUklLDP+rDuT0PIyev0xXJ67JJZXcENzrslhcgLJGJ498BB5ALrkqOTtPIJBycnn&#10;TlWxHM9ySbSvCet6PImvaEL5FYp9qWHbJGxwWSRQACc98HOecYFcnD4B0Pw/pX9u+A763mtY7hzN&#10;C2FltCTzkYDIpOB0wDzUHirxt4j8I37eNBpHmqyxjUbmzmM0N0qnBd0yp3DIG4A4wOT0rk7z9qXw&#10;5qN7N4x+HGu2sOsaYS11axzqCyZ+ZZYGwXGM84J+ueZ5R8x6P4B03xLDB/ZM2uJ5PyzR2Mi5VTg7&#10;grcb42HOf4eBhRitW51xFLabq0ImtY0zNGzFJI1Iz2G10A+Y5XgDr1rzCD9pn4TeN5YrTTbqDw34&#10;lg/ff2bLKY7O+zgtsYoRExOO2ARkMOlYPjb4uajr1lHYyz3FjrdvcN/Zt8zrDLExyPKd8BJU67GB&#10;OR2yCCpK2wc0T2Twv8LPAmr383iDwVqAuYZfnSCZg6hsYICY9M46hu3PFdJb+BtGuLRbC4tIGjb5&#10;ms5mVo0YfLvTcMgkAgjIOfrXw/4T+O/jj4U+KZz4kvLrw/Jd3DRX1sFLQRTh9xlQLnyxIOSoBQk7&#10;gO9fT0P7RWu3HhY6jp+mRyX9mjNNNbxhv3ZXguM/vIzjPBBAXPoaalGO4S55vQtXCav4e1AeGLpp&#10;I4fOZ9I1C4UboJAAQpJ+8D90EZPHPWuq0T4jJrs39iX2mN/aEcLSLCsW1kG0hm54YE4x2IPQkDHn&#10;MfxnuvHXh9ru/wBP0+xvLKYSzXVjOGEQyRvIOQAwboQMknGRnGxo/ivQ/iBpUesaBrR0vVtPkWGe&#10;aNSiqCe65B2n6kAg9e5GoujJlTvHVHpfgrx7aah5+j6wPJaS1zHL5YGyXAyvXkEjdnp16givTZpo&#10;5La6sWm85prVTJHv/wCWnAY/QkA7en51886faeLItNh1GPymuJFSLUI5tnzqHZSynpnGOR1H4577&#10;wPdX1jrTRa+7JG0ap5iuSY+BznOcfKoyT6V3UKr2Zx1qS3R6F4aaY+EljuSzGTywo3cq25c9jjPB&#10;4zxyeDz02lWUXh22knt1YiTeY027Tg8kdD0zxx29evA2uslYM2Uu5ZL8RoMHJUE8DPHGD0PGOeOn&#10;XP4qFnLb2+9W8ybZCrtt3gAZPXoRnrnP4gV2QcTkmpHTaDpQv/D8kdxbKs0is2wndty2Bn16fnj0&#10;rlv+EIu7DWpGdTGsKKPMUcDqPzPGfwruND1tYNWQ3Nuu1owE+bh2z6D/ADxzjpWj4git7u1m8gr5&#10;jHcpXHynn16jI7V7OFtKmvI8fEcyqepT0ybQ5tCS2O1TGmVVhyOnT6D19K8H/aD8JWIcyaU/zbyx&#10;jSLIPJwT379voevHWeI/7e0pJBbxzbeQBJH0G4ZPHtj/AB6EYdlFceKrqOS98xj8u6MNlkfpjr6j&#10;g/XIzxW9RqUeUwprllc8b8M+KPFHhvWYWMUissh3lMspU++fXIHpxXvXhv4patqOnxRwyMxCksjR&#10;/kPr1/U1Xb4G2t3brOY2WQDdu3c4xgEgHJOT09TVzwZ4ASGLz5BDuSQhlKn5VyOPw/Xj61nCM4lV&#10;JU5HQabq+sXEPnkckEEheSRkc/5/pWxZ+KZknWG7LAmTBTpxx+ueKn07RbWztI9i9cfebofbPXj3&#10;qzP4dtbiRXG0Etwx4z/n9K6DnbR4L/wVc0seLf8Agn74+SAbprb+y7m3TjcrDUbZePfDkV+VOg+K&#10;PE3h7w1pPjXSb+SPWvDusQXtnMpG6J4m3IVx6Ng8E+wxX67ftw+HY9Y/Y/8AiN4dmuNw/wCEXlu0&#10;3f3rVluRn/vyBxzzX44+BPIlubqSIWdxbWvmL9oZyQw3AKVVsEnPqOh5POK+dzi6rRa7fqfS5Kub&#10;Dyi+r/RH75eA/Huk/EDwvpPjfQH/ANB1rSbbULRW7RzxLIoH0DdvSvQdNkVII2Xb0B3D6V8Rf8Ey&#10;/irc+Lv2MPB0tzeK1xolxfaPP8/IEFy5hB+kMkI9gBxX154T8SLeWS+ZN/CAp6+vv/8Aqr38PU9r&#10;RjLuj5zE0vZVpR7MteJrJNTYKV7Yaufk+HsLIwhhHzcs2Op/DGDxWlf+Jo7S52MdwZsbgc4q5Z6x&#10;JdWu224I4GDz09/xrV2ZicXqfhC20pGMWNznGN3T3ri/GawQQySux3KpxyPfr7ZP5Guy+IOrz6du&#10;jTLSMuVOOBz3P+eM1w3h/wAPXviDU997J5glbcq7uD+H1z+fU8is5dkbR2uzj/D2h+KtZvpZ508x&#10;VbOVz0DYB9v0roPiD8Hr3xL4EmTUt0knlMGXJHY468jqc+ufSvX9A8A2NhbG+8gbmwW2qDuPrz24&#10;qXXooZNFniVht6Fd2OemOlHs/ddylU95WR+bHw38KXPwu/aHa3uFaPzbvCyKSfvdQB2yfmwccjvx&#10;X3J8TI47j4UXE0lsrMtm3k+Yob5scEj04/Tivl342afZ6R8fbXUpZlXbcKyvIT1DYAySACMnp/Li&#10;vfPH/jyxu/hXN9lkUKLFgFZh2XPcDOP/AKxwM1w4dqHPFndWjzSjI/Pz4WaXM37RszWc8hVbpxJI&#10;oJB+brnAxjrx659K/Sb4d26J4YtZb26UssY8xg3BGM5r8rPCfxc03wV+0fJe3Fwk0C3Tq3HynB75&#10;PXHrjHqMGv0A8BfG+w8R+H4LyxdmjMY8uONskcDjAyM8H8jUYOcVJhiqfuo96uJtKu7H7OAqbsbn&#10;4zkev5+nasq304yv9ks2SSPPzbWwSPz/AP1e9cDoni3U9cmls57loVjxtEilcjnHPT9fb6dXpviy&#10;28Nxr5lyrt90TH5dvGAc54/H+tejzKWpwOMom5deCZ7WRZocNJz8rYYD3+v9ajufDZcCa5C7h264&#10;4+nt7dPzq2XxS0d7rbNd/I+dvTJ9/wDI4+tdhpGvaJqNoZA6szfcKE+nt9fxoXKZ+9Hc4fUdJkjU&#10;+WyjGAVY/f47+nr/APq55m6S9sLwyGLYylSdykZOMn+fY/XnmvT7nQoZbppfL4/h3cc4zn8q5Xxg&#10;IIJ8N5fzEDDfX6dQP880SRcZdyjo3ifUYwsNvuwqjczZ+9gdvz9a9B8I+L5LidYSG3c7uG9ff2/G&#10;uF0GKzMeY9rNIx2t5fHT9fwGOorofCmnyxXqyRthcjd/LI9evrREJcp6zYTJPBlufwqveeE7W9fe&#10;8ePRlH6/56U7QGWKFQWGB+ntXQWzpJHjAzt/M1tuc5ztn4TW0YNGvy+31rasFeJQuOR/nmr3kKyf&#10;d68U0xKvzbfz7UAOUnbyo9/SnEqf8f8AP1pq5Jz+NGcH17cmgA64wKGPHJ9//rUmduM/X6UmAD8y&#10;n2oAXkZ+XtRkk5C0mdwyQeetBIAwOP7vvQAobYMge1I+VXGRx3oIYHBNGM9ufWgBM9z/APWpTtHQ&#10;k03CnoPejPP3sDNACjruAz9KTDdfmoTgbT36+9BG4bqADkkgfT2ppOFw34bjTiQeopAxHLHbQAHP&#10;8O78KDwMdP8ACkHHBPt60gbC5HpQAvGOR+DfyoJI+Uemd1Csef1Xnmkyw4UZ9Of8+1ACqcrk9enK&#10;0h4OMfhQHVuV/ClOSMigAyO4/KkHoOv48UjLu+U807Jbgn8KAF6jkUpIByDxzmmnOSAPy7U12dFy&#10;u31oAr6pMjQMiGPcVPU8/XpzXzh+0vrlppV6kaSxm65dI1mcZHTA2nIJPfpwfQ19A+JZ4XtWSSQD&#10;gheNpPvnmvjb9pRYdQ8cSWk0M2sW8b+evlW5ke2Y7R5cfloGz/dOCwJI7Ejyc2rezw9u57OT0VUx&#10;F+x5trvhfwdeM3i680G4vry8l2NZ3UjbfNbjEb5+XLFchgR1BI3CvN/it4qey1WHR7vw1r25ZUgt&#10;4/Dk4RIh0KsIEXBD4xyqnsx4B2PHfi74eaz4vaLSZdX8P6xpasLy2tUMLeTt2yPGI4HkDLg5zhcK&#10;CehNaWleHfhZp00njDxR4eu7zzpIxZqzXFveRZPDvJE8PnA84VEZn49zXyEveZ9lBtROe8AfDy/8&#10;V+Eb611DxrY6LqXlqbO+0tZLid5ctmOZMRSIf7rCNgGBBYDDVtnwBr3iHR47HV/GdndTJfG60q6a&#10;1gsNS/dygSh0QqXmUhSc8sG5RmUU6f4cataeM9a0jUbeVre9hFxbpo0MURnyqqh81pcFgMFRIXYk&#10;ckqdp9MD6Pa+CrOz1XS7G5jvpGhtZNW0+5glyyl/Ikkd9rkKrBBLt3ruQbFBDKPYqXe+55l8RNO1&#10;HSPs89jqsNpaWcKuviKybzreymj5PnRffjTkbZYs7BhJodiqR5Nr+q+K/DviFfFnhOwt4bqZpBvs&#10;ZJ1trjb5YcRqTu8sBlb5QwZJeAynAz/i1pvxfk+IUlvoHi2x054pBb2yXV3czRyxrJsT9+gkLRE4&#10;UeZiMcKSdu89l4X+H+ueKvCmpeFm0640/wARWWm/btHtWEaMLqNyV8hVGJFZfMGE279wBViSUzkX&#10;DqZUvhfwx4jvv+Ex0vRls4Y1D6nY6LMLe80yXKSNIhjba8JCmQFQQMFSgYhq6HRNZbwtq19HNeR3&#10;cemtKrTBmIv1MohYEKp/fcZUfNueNVBbqvUfCu58Har4i0q61uwtNPS+hS01eLT7pkglSdRA6gFl&#10;KFJPOyOP+PdeAQQfNdE0PxC2t+LvB+vMBqltpscTyMXVdRlhc/ZrhPl+R3MMEZLFSHZDkMCKwd9z&#10;oXY7LQdY0nxDa6pJrP2aa4bw+xnuoZgv9qWLkuJQ6E5dHigUMVIJSEgjoNLwnb6h4RtrfW9Nli1i&#10;+0+GOK6nnhEbZtpF+z3EZjBXcqyIrpkKVEmMeaxq98QPD2k6H4csfiJYaZKulXXgO2Yzwx/OqSXK&#10;54BKkJcNnqcAyZHzGvMdM8WRvrNgNTvVX7R4guLR5pH+/bvJewTFc8YVfKwuM8qMcHI+aLCPLNHp&#10;llrvh7xD4tuNSttt7Zyahqd7p5aNIVaO6hjlmQgkH5pY8s2ABJ8vB4HjOnaRrfgv4xa1FZSveR3E&#10;n2CRrxGkVnuLeM3TKFOS+23TIwu0Bl5ArO1LxEvw+8faXoV1t/0fTbya5KsUTzC7LdcBQU/ePuTB&#10;z+8GCd3Hc/Bi8gvNXf4jyQMsGg24lvnhuYmW+1SWwkmER2bt+GuXOSMkxqGKEKr7q6Vznlyydjpv&#10;ifealpngfSfDegNHPrX2ryF86ELHp9u7vuYlhlDk3MjY/gaJTkkivH/+Cifiebw9ZW3w30q4u103&#10;RNaNj++yW1G7lCTXsqYUYSNTGhY9OB1BNeq+IbbUfGHxK8Lmyt1uIbHUI/7av3vFAubj7QiKOS2Y&#10;y5LE8fJDOflDLjyb4j6fafGT49asdRv3k8K6Wv2L+0FmCq9pAz3OqztgZLSyyjBA+ZjgHbE9FJ3l&#10;d9ArRajZHkvw98M6xs0/QdaW6tdT8Xaezyaf9lYtYabJvyI1LD/SLo5AyVxFJIZDtfJ9z8I6Jpd9&#10;pn/CO/DXRp9XvLGzNtct4et3vIdOjVNssbah5DWgkYAmQxJ5YUFfNfjHk3hWw1zxJc6p4vW8tdPt&#10;tTkgisYtTV8yJLlovPijUtLEI0DLax7iwALK6jFdtN4803RrZfhv4N8QeIvFmuNChv8AxALaEpao&#10;JU2WlraxSyRwQpIMs8AeVpEwkqou9+io+bc56d47Hda7458A/s2xRx3V/Y6t42+zstnpNkt5Lbaf&#10;ECoDuxjXz5V7lljRAAEeJQN3jes/Ezx94l8QLANU0otqMzxw6ZbWbXE8m7OUtra0by3Mjfek+0SZ&#10;bBJY1yPivw54Q8NXl1pI1iyv9SuJibrU1uhqIi3bdqIsKvbGbdvBZpZXwQpAOQNTwnqXiH4cTp4c&#10;8J3um+Hbma3/AOJlea9JbQXrxK2QzQSMBn5TgyFyv8O2lZcoczudtH8MvGnhqK8bX/H+veH5Y5AJ&#10;IrW4ge6JwE8tity7REtjgxgp8u5gNufP9bsF0Xw0bzSNX1WPEbn+y9U1i0XzVxuLyCO63NlsMAYo&#10;8jac4xncP7SHhj4Z6KPD3hX4WWfiBZs291dxKLZZmkwCHnhkPnggMwUTBAcExjaAOi8PfDzwD4/8&#10;Pf8ACVfGnwMdMt7yMTabb2viQT3DrIQFdbWO3nfYGxh5XXJIC+ZgKMvei7s0+JNI+ede8V/EDUtU&#10;t9U8Z/ETR7eCaRYpNPt9lzKwUlCDChbcwxz5xLttHzEYx1fgi41HxRqsfhP4W+DtQ8XaxDakXtwH&#10;LW+l2xJ2xuIsRQhiS8mXO4sVyvO7q/FX7Pdvqt7DY/DKymtjv8vz1kt7i3WNDjzJ2hKygDkMdgQE&#10;DcF+Yir44uviF4X0W0+GN/8AE+KYTXyi/gs4nFvp+VG5ygjS3EmOBku4z/ebjp9rTqRVl/Xy/wAz&#10;n9jUpt3f9fP/ACOf8aeMbjWPENzYappcGvanY+ZHpttZMqRPeShULfIMBFIgRFXj5cA9SavhT4H+&#10;C/A9vbeK/ivLHrWpSqRcaep3rvyQEX94VKgDBYlCqnKq+GA29X8Ka/8ADq4+x+EtJWbXoyq6lqN9&#10;qBZdLkk4xMyYJnBc/IUBVyQNzRnbU8USr4xjbRrO+tW0/SwttrHiJ7dmEkqgkxxxxDcItwIVAqq5&#10;VmJGx5acZNWUdF/X9eZEo80ryV30Oy8I/Fz4dN8QNI0PR/A+q+IGsNiz6jo8W5dNjYjzRYwMGGeS&#10;3EIcMuQ4HK7GgfFn4aaT4pmuvGXwr0/Wru6bY1h4lhM18XdvlZwzTW8JHrIjvjPygnNcv8L/AIcf&#10;EPxRr0FhZz6Lts7MXjaXqGj6I0lvaqoPmN9pBQE7g3lhQSOcHBx6NpfhuXSLiDxjrGgWenXVvIot&#10;LWPVrcqjAsR+60yC1s45CdxxLKDhGyGPBmcY9PzLjKTdmeuaz8RdK1W1svDfgvwvb6XrVzCyzaDp&#10;M+nK0aMuFRo4rRmXOCxLAqd2dgwoPK3Wh/tE+FfDSf8AFw/G1hq9vqambSdJlZLSKzjTkGOOK3Yn&#10;cQCyBkCj7pLKR574S/aC8d2uq3Vh4Yn1ayRbrZf3zapcXTySs/3mmtpIlYvzjJnLdMN1r2bRfD3x&#10;B8a+Hkv7x9csVWBmjk1bQdQu3VsDPlPfx2luq98hZiASR0IOclKOxolGW5ydp4m0jSfEslzc+Hpv&#10;HMjqi32satpt1cR2yEbUMgvLmQSDoxdIi2FOFx06y0+KN14t0t7SHwv4Z0a3XbLIv22KOOLkk82R&#10;eZCXcsGMTb2bGMkiif4C2R0uzt/Enj6G9vJjL9lt/ELW2mNuXP8AyzuJoZpwW2L5kcyCMZYrnCnn&#10;9Fh+OHhDxAttYfDnwLqNjDLILLxFqtvd3HmwksMsbKecDaMk4Yk8DcSOJfM46lRcYzdjpIz45KTa&#10;BrPihNS02ZQFX/hHn1BsyIGVPL+2yTjjB+a2jPAyF6CnpXw31bTtWlk0HXreO1kh3sup6XLax3TA&#10;58uKCZZe4A4Vh3zkADsovFmmaZp0NlrnhLwzfXUTqI4bjwfJbRRTHOTBNfZc7SfvvDNnIG1uQYtY&#10;+KXhptOOoeKdQ0HRS14xW6uNQvdUt0boG2x2Sx4HzDBUqFIAUZxU+9bQu/LK9jZ+C48AeFvEU3/C&#10;Q2GoNqi27iSy0nWJ4I1m6s063AtsqSQo27gN+QCVFXPFmteIpLCCy8N+EtHvLRYZILy10/VLWedV&#10;UD55PKkSVlBYnciKVY5JBya5Xxd46istGs7LTdf0/WPDjPGzXnhfwnHOp4PHlmBjFjk5dOc/e2kC&#10;nXWu2Xh3wtcWOlaUniKO6Yv9lk8WWt5Bb7MknyJbWKaHaoJZbd22hMjAwalylblfQShFy5jF1+z1&#10;PWdFu7nXvDV9o0kU6jbeeIj9n2qTgJKVkMbcY+YMASQGyAK1PA3jM+CRbaTJb+KdzZH2OO1ubiFO&#10;4XbNIWXGNoYIFK5OMEVx9v4tv5ri2vfhx8eNT03TcGytZtF0fVNRhhbBLQs0ksrQZ5zHFDwHU5Cv&#10;XrXh+/8AGtv4djj8S/tF6R4g26c32jw7d+BLWP7YGXdtbF0shcZGRIVIHLRjuFP4rMxfG/jDxt4k&#10;sI9Jj1C3jmuHBWXUbyKGRLduNjwpcOpYgHhogflBwucV6F4J8Na1oelLPbxtHIoRGmmuLdbUMDg+&#10;XtThc5xlgMcDB+U19J0LRrrS/sHijwHP4ZtWkWQ2mk6XMJWjwGSRoooWAZSPvB88Y4xgUb/wh4gh&#10;1i+1Dw18WPE1lp63C+VHq2kR2Fqo7LK9+iebhd+VGOB2HJI3erCbitEdPraeB7CBtc8aavp91eXE&#10;hjmtrWO786TBJzi3jaQEYHzbAF6l/wC9ja34IjZf+Eh0PUxDYtkfZVuNS4YALuMtwm1Dk45jAyeA&#10;DzWvF4V8c2NpDrGg/wDCO6hI1q0MN3b6hZhooiCfM8q0D78DccKyuemeCTSl8CzaPcWtxFqcdm1w&#10;FaGGJdXtmZh3Fs9wA5C7hv8Al45YYO6t1Hm0aMOZR2ZzfirW9Q+GmiLpHiTx9ceIF+z5uLbVrL+0&#10;giSZAXzQ8SxA5bktuIXG09a8A8UP8L9Sv0lhP9jtG7bo7Y3UIjU9HWGcIseDyMOwJ7ngV9TyW+ha&#10;7pMeoafqFnp8dxEY5NUs9aae3mxkPGHyBMBj/lm7MPvfMeK8F+MmveMfAOkzQ3/hj7FPJLtsbltN&#10;ikjuot2S2SQwyOGALggtlDkgc9Ze9Y66D5o3W54vqPwo1nT9W/tl5tLvdLaTNrr+n6xZx9Rx5iMz&#10;KXUsM4dORk+tbiab8SPBfhv+2NC+PslvZWtwpjj0rxJbKttzzv8ALldDwcZYAnb8uc1geKtZ8Nav&#10;crq2t+F7PQZLxs3F9od5PHb3bEbs7NkiK2fm6qCAeB1HOXV5ZaRI2uS3V5dQs3+i3kDMkeAEG3KS&#10;MpYc5cO7dzggYg2V7bnevYfE7xJNF4gsPjLqF9fFGnRv7WEwlUjAIkLDB6gHaAMYGOtVbKT4yeE9&#10;TbxDrmoeJblo5FX7dBq5ZYXyeHdYpFyQPXPGTnqMvw7f6FrmoNe6V4HjadZV/wBMmlMshZhjcW3K&#10;+3IJ3Entk9qqa98JvH+p36eI5Ld4rOaNnikW+h2HaSCMTyoGOcg/MTjA5HJmLcZWZTjGWp6D4y8T&#10;+Mtd8Pf8JBf6DrFwWTKrZXxkV2GAZDKmxckZzxnrx6eU6h8S7aG6lbT4Ga63brmx8QXDFRyflVo2&#10;ViBnndnnb1610/8Aa/iPQ9PWO81axVTEhazuJrZZZQSFzGvlyserEspxjv6Zej+C/DvxLvV1LWda&#10;0+R1ZVENtYPcTDcQC7cw529eN2ew7VvTlpdmMorY5nxB4la2s5rmT4Un7KpUyLp960wiJIJk2Sbp&#10;M+44IPJ551vh94v0i82314NOubNGjcC7m8m4iGeRlEHHAHOOOPpga14b8C+Fddkhg1qe8t4p8CW1&#10;tTHJCwI7JccdR1wQQRXa/DbXvh9d3ck9xpGozQ7V82W6YRruA+csfnOe3J759cupblM43UrH2N+y&#10;P4x0fUI2n0HVVWFufLhQsW5BBIK9ORyAeB7ivoe71HxEbWO00nTPODbjhJMgjHIJ4+b04JGPoa+Q&#10;v2f/AIgaGniOPw5psMVna/djRZgjNNweVLfMMH+E5zuPQg19sfCd/L0NtSvNPtQyrshVV24XB+bg&#10;8dxzjv74+gyOpzUnTvsfM59TdOspvqed634O8YeIyz3sDQLFIUZY2zls49+PbGMjAPFWI/goLu0h&#10;nstNmadjhriePcfbHH1/X149fsjJqd2V+yBY85LRsCoJ7jj/AAIFdj4a0W2kTC7duzHQYA/LivoI&#10;0Ynz3trbI8T8J/Ay9jkNw+nMyr0DNuIH5f5x71pap4XvtJuYDBZbPJbA+X0wRgc45GOOwr6Ft9Dt&#10;rWzzHCm1vbjFcl4v0+wWCTzIItxU4z3rT2ceWyI9pzanncusyaKqmV2Vdvykcdu/Tjp/nrl6H8RL&#10;yfVRJPqKR/N8qhxzx2Oe2R29O1V/iXpVzd3UdvZXzRhl5WNTjk45Ixn88Vy9l4a/s4ySSTSCaFfl&#10;CtwBgdR+Htx6VMnI0UYyjue7eD/GM80jQ3smc8/Lg5HHP+T3rutNvo7qJWVu4+bj1/xr5u8M6per&#10;eRtc3DM6528j7vYf5yDmvbfh1fveWiieXHy/Lt7n/PNXCXMY1Icp1RtUkddyg5+9xVTUtNt5w0Ec&#10;X3lwTt71oyFUwq5+7+dLawpM2wjq1WZnCaz4FjlRhbZXc2T6n8awU8CNaNgw+3mdce49+f59a9Wv&#10;bOF90KhT/ebtVOexjFuFK8R+v54pWRXMzzGT4cW5mW5tlZm3DzF28H/PbFXofDNnY3Ec8UMf3cN8&#10;mO3Q/wCea7SSz8tcwxZGOGPX3/CsrV7Eg7gpEinq2fX0/wAijlQ+Zvcn0OO3SA2s8S8cR/571qXl&#10;rbQWrRxKqtj+7XJprv2a7+z3LKrKPus+CffGP5ev1rYtvFSXLLvVWOOqd+1PmFtuYtzpty2oecI/&#10;lB+7UGo6BFqFs/mgN8x+9k7ee1dhHDbXFrxFtLdMjp/k1Wl0nETN8w+p/wDr/wCfamM4ePQrS0aI&#10;JFjaynaOx4P4HgVV8d622kWrGIBZNu6NeBtPsPXnj6VpeKrt9OilMT/vAf4s8D/D+VeY/FLV77Ur&#10;KW1jkmLNGw3K/bHUYHHGeBzzUSlyx0LhHmlqfNPx/wDH9xqniSHR4d22dnIjUlcYUbRnk5IIAHXJ&#10;64xj0D4B2Emj6I+pylYpVUMsStk+/PYf4/ifN9W8GW3/AAn1vcXkpmXdiG33H95gnJwANoG30ydv&#10;rzXpnhyKWawuZpp9q/xKp/1hGflC4OBweOv9PPp8zqOTPQk48qSNLx949WRg2n2dvdTYCsruoVB6&#10;455zx7H8q+ef2hF13XFjg0q7jtprk58m1B8x+hKn1XHbA9+DXZ/F698TeGraW/sHjj2rwrJuROSQ&#10;CvBdvm/+sea8m+E9/f8AjXxY114lvLi4Vcx+XD8qhsHpkFs7c8jI4OO1Z1p875TSnD2ceZF74WfD&#10;zxF/a51C18TXCeR/rkWb5dvAwNuc/Xuf09uvp/D/AIusms/FN6flh+aRowOQv3s9uvfjA7ECu28H&#10;/DTwo/htF0mxhhuGUE7U2nOOFzgdOhzu+VeemB5r8e11Ky8KXgsLVYWhX/W9Mc/3hnnAJPpk4979&#10;n7Om0yo1FKqrHxH8SEstK+Lep/ZrrbCski27RjGfw6gZH1zn1xWL40u5vEGkQ6XPfqttJMB9nVuT&#10;zj05xn1A7deaq+NfHOrL4vuNQECXE27ZMuwMpB6Z55/lnrzWL4almn1yO+ueI/O/dx7uAc4Hpuwf&#10;X0yc9K8TmPW+zY+wP2OP2Wk1Gwh1Q2qfZ9vm7WL8ZA4I6ZHHoevQc1658T/hdNYQKumWy2fk8tMs&#10;J5ODnBPfp6ntntUv7GvxD8OQeFba2c7W27fM3bmb5VPyjjB4425zkHjIA9t8cX/g/wAV2JmWPKqo&#10;Ak8s7iPQt+vqcduTXtUKNOVFOLPFxFSX1ix8h6d8NdR+IHiGx8Ka9NDaR3kqxx3Wdm5TnLM49Pl9&#10;Oc+4Povxb/4Ji3Pwx8Mw+Mo/iPp2oRHaUskRvMIJ+YKc9i3UnkEn6Yfxs1fTNO1+E39x5duuVRVw&#10;N/zEcnqcAjnHfiqHg3x7rsBmGqapNJYXEwWKGORiFOD9eT6ZHTGKzj7OMrSVzT94opp2+W5en/Zm&#10;tbrQ45m0oSRbdkkkjGPacD0bA78HqD+FfOXx5+FemeDDJfQzyQy7sMFhBXceVPqPz9uK/QX4d6P/&#10;AGj4Ya5t1iaI/MFKhcsD2XBxz6jIPT3+Lf8AgpC6aQmDA0c6/cCuEB5JORkdeCAB25A7mKpQhRUo&#10;lYepKVSzO8/Yc1VXsbe01W9WRkdXCRybWPQnIHPQdfQgHgCvv7wrolhf2sN55axwqqjay9Mfrj69&#10;x7V+NH7IH7Rk3w+8QQxX9wfKkk2yJIw2tyMLk5ABx7Hr34P6S/BT9qrw14j0mI/afOlbBht07DGS&#10;eSPYZOM9uoq8DXp8ii2c+Lw1SUuaJ9RXvhDwkmm7ZbNkLLnrtAbHB46CvIfiL4SubEyP4X1OMOx+&#10;Vpoxtj44/Hp1H0rF8c/tK/8ACPWEi66k0LEExxCQttAUE52jqfbI7+tcHoPxzvvFeo/aYQzIzEC4&#10;fcyJ2xyPmbPHHHrjpXfUq0X7vU5Y06q3RqS/DzxZ4klZLu8jnmZmPmSY+8OmAMEf4Y9a6TQ/gbrl&#10;varcGZoHRB5bb2ycjr69h/8AW610PhHW7NbdLn7WjNJtBZtoY56KoHTOew/Ac16bpNrFq1pGLe2G&#10;3aDu3Y6jvweePrg9aI0aco3JlUktGeMS/BXxhd7p73W1aNeI13AFR0PXnOO5z0/EzWPwQ8X2M673&#10;8xSoL7WIYHt2x27Hv0r2u38O29lbeeRuK9tvHGfT6+lWLueO3tVuJR91Ru3DGB+lP2MDP28j598b&#10;6R8V7bT2sNI05VhibbuU7SfQeo+nHXB71HaeDvHFtZrquoWaqZE2n5d25sYz0y3ORz2P5+meJvGs&#10;V/d/2TaRpuXO2Rm6MDxxj0I6Z/HitLQoxPpWJpBJJv8AkjZRwD2APPGPzpKmpdWaOpLl1SPH9B+D&#10;fxZ8TazLd+ItS+z28sn7mPbgKvbp6k9ugrpPF37Nvi2bTY7S01cxrtPzfxnjj06f+zV67pEyWqrq&#10;F9Dh+qpkfL39Tn/P4dVHLb6vtZ49y7fvFRz+f/16r2MVGxm60rnyDpH7JXjm11eS/u9SaZ9p2lmI&#10;4Jz0BIx09uv0rZsP2evH2mXK5tI7jqVZmYFzz1PJ6c9/TuAfrbTtB04oz+QCP7v/ANaodR07TIcv&#10;9mjXB+X5Ryf8f6ULD01sN4iUuh8f+JPDGs+Frxk1nwM1033FkZd2c54HYnj8z3ya8n8Z2kHjaK40&#10;GL4bx2sM0EgUeTyeMcccHnjkY5P1+zfiZHp5iZZTCzOcbd2D9f8APpXC2tvpckrXksMRZYyHbbjb&#10;nr/+vGP6qVHm0uawrKKu1+J+P37YfhO78D3aadZ6PNb29xzLNImxdw9Mg8YyPXgE818+6RdxQXYl&#10;EC+bn7x5/wA8f5Fff/8AwVPsfCc1otzAwknjfb8z/cUnlQABgZ/kfevgvTrGU3jTFVj28qPLPI/w&#10;wOBn6V89iIqFRo96jzSppnuHwA0b+0YpJdQ1SaGa5YLEV6px1HPy4PPGScYPGM/WPg/4VfDuE6Zf&#10;+Ltcm8tWZvJjlGAfTAP0zyc9zg8fIvwG0nxbqWuw2On+GJZGLKNzRsCT9Rjk5/DPtX1zY/Djxvps&#10;Ntrs9jLKbfrDN9zcQuPlGOAvHPOMcitcOoyW1zHESlFWPc/Dngr4cC2hvtMv5raF49iJGu1ix5Az&#10;g989uvfivJf2odH0+KJpNEkkZekiRxlpJAM5JKt069PpWldeJvirrVlbufBFxDFb3KI0fGQvTgYw&#10;oxkbuPQ+70+GfxR+JeqKPEWlQw264f7PGzFSqllwWz8zZI6lQQx7Zz3ykqkeWKf3HDHmpyu3+J84&#10;a98VNM8OaepfQJG8lfvSOyg4GT2O75TjA6hmzgnJ+W/GPiK58b/EC6uLkeZ5kmyOOPO3aDgAAdv8&#10;+9fbH7R+ga7oPw21O3svD+mxRwyMjTeWJFwM7cMMAY29+p+uR8e/DvRbnUPExvp7QTM8nzrHkgc+&#10;vOBj1/8Ar15te8Xys9CjHmjzJHvX7LPwRbVlW8+2w6Xhty74R5gYDjGTycZ7fh3r6Gh+HHhj7fb2&#10;Z167vrj5gzNIXU8AgEduCc9f1xXJ/AOx8IJoUbXkN40ilVbyOIzgZyW2jg/n04zX1B8CvBWj38j6&#10;1o3haC38rJMjKWkPAP3yf8cE9OOOzDUea0TnrVnG+p1nwP8AghKdJt1vBJb2yhRsaNhsAJKgA9MA&#10;/gfXv63qngL4WeFtMjfVYY1O3C+Y2C2R93ntx09fcioPFHjq08HeFPOTasyw/JmQNg49+O/T/I8i&#10;T4p+LviRrX9maR4Skun8nP2u5m2Kvb5doLMPTsecknOPWj7OnaJ5TjKUm9jq/Gk/hhpFtfCGkxp5&#10;g2tJcRhQ3bJABPPHQDpzitj4T31nNZC01eWOaQOoLcbTn0x17VyT/D/xnqslnNrYt7NTIzzIkY2r&#10;x0wR6eoxz2NdNpQ03QLd7aBDJIqrhRHsfI7cnBxwePr34V5OV9iJWasemjRdKlsvKtbeCHn5GWNR&#10;zjnFY/i3wpMsGZLSG6TdlWZeQMfy/L2rE07xvNKYxbiQRbuT5n8P1IGfTGPrnGa7XSLjTtWhBxzk&#10;HbJIePz/AArWMuYz1R4z4h+HXhshZbh5Qu4rJHDGDuJGO/UdOnPSux+HXg3wcNMhttPsmth9nUfu&#10;26kYHPXpjp/hXV+IPBNtqG5/Jj8zpFuAJU+v6fnWFc+I9M8F2S/22pj2rj5epUHvjJ6ZP+FTyqOp&#10;XNOWhpaj8LvDGoXBkmWWQ+dvJEmSeMfh/wDXrlfEH7PngPVZQioY5fM3R87mzn6H0wO3GaQ/HTQN&#10;Qlezj1e24w3lx3KyOuPZSTyOfSut8O+NtBurJbu0gaZmGWaPHORnOQSMfz61P7uQXqRPOv8AhlPS&#10;/wDlnAu3+H5V6fnRXqx1q4Y7v7LPPrIKKr2VPsV7asZmiWGg3NjFPGj7mXuCM8d89fpVXX9A4D26&#10;rJ8pJK8Hp6f5/mDB4a8Q2d/pywpvVlYBseo6fj+f6VcudV3KBvYMo6qee2D7f49qoyOdMVrFdLDM&#10;gw7dGG054P8AiP09xz/xR8RNpGgtFHMxTbhlkYBSAMY6HP4/4V2GqBb2ItcIG2tw3IY89M9//r/n&#10;5v8AGjQrifwvcCLcFMZZZOcA4wM98jH+eazl8Lsa0neornBeHfGEF4V/se7USQ3H+r3DnBxu+XPA&#10;z16fKPUV7z4P1m6PhmMyxfN0zkZ6enHP+eeSfjzwims6dqpQ3siqtxtLKvJHTOBznaM5/pnP1P8A&#10;Du4guPCsIvZFZdoVVVsKCOoOOOv4DNY4eTkmzbER5Yo7K01O4lGwW7Hdxu3cdPeo9QeG7VrfUbY4&#10;ZSG3AEDPsevWqFxJJBaqbSbEe35VXAHt+HPX/wCvV21El5GBcNlpAOFXOensPr6frXSch574z8Bu&#10;vmX+inC/w26yYBGOgGODgHBI698VwNxcarpm65urNlYNtdcDJAXOevJwe/X0Hy19LWPha0eDLoGc&#10;/d46e/8AP+VYvirwTa3cfl3tqsi8jlRxn8OoJ/z2ylRvqjWNW254ToXi/wAYyzyLps7TRsm/yciT&#10;jPJxzng4wOSCPQVetvGtjeX/AJWtw7fMU/vJIwWUnsNvXueR1J6dK6vUvhZdW0q3/h26MLRtuXb8&#10;pxkjB45rzzxvHqM1xJpus2knmNyJGU8t1+XjHt6+/as+WUVqdEXCex3HhTVZ9C1FprGT9y3zbw2c&#10;YHp3+mBng9810t1q1rrgDW06uON2VJx2wBxz0xn8q+cvDnxW/wCER11vD+rzsjNHtVpP9XKOgBwP&#10;TvjPX2x6p8NPFNrK8arcqtvIxyqsuxMjtjHy9T+XtiYVk/dIqU5R1O+8PaLd3zSIs5+aT7/+1/Uf&#10;j9fbH+Nng3Zo8s0qq0kiNyybgTg+/T+n6dJoUd5An2nzFA6qBnHX9B/n6cv8ZPGcEFgwE6t5keY9&#10;x254PHXI/mPWuhqPJqZxlL2isfJNnoElj8TY5o/3kclw27Yx4AYkZ7d8g/XHrX2R8I9JhvNFiQXB&#10;XoMcZZse/OM56V8b2muNefEqHUBJ8247cj5R8/GSOxOMjqMccjn7I+DGqNc6Isnysw2jzC3A+UfT&#10;n19K4cDy3lY7sZKXskel6VYizCxonzdfl6k10ens1vEULbl/hrndH1GEHZKfurwO4/DNaE2tiNcI&#10;fM/2fbNelE8o0NQvI0O87VHu3WsW48RKrqYyR/u88H9azdX1bUJyyq4Xd90Dt/OufEmpyXrIpZj7&#10;AntUy3A39Q1Y3EzYXLHHy+/f/P8AhU+h20s4ZowdpYE+v05Ht+v41HpGkhG36ihZm+8qt0/Mf5xW&#10;5FeWtqq7Vwd2VquUCW20kwoDIn3f4aSWHyX8sSbaBrQ3FV47dKp6hqWd0maNANK2uNkxTdheec/p&#10;VqeVXiJKn7vHP6f/AFq5WPWpEkDRgnpx/wDWPf8AL/DQXW45Y97MMsOOv+f8+1K1wJL2UOfk4B+8&#10;fU1TS4MlvsXB28fjnpVW71VAGKuuR0BHT/P51R07VHe6aNx97kbvX8aLAjoLK8IRjOPmXjd/9ft/&#10;Wkl1CG5mZXcfLxwaobpZpWkTtj1z3/z+VZWrX09tdHymweu484/w/wDr0AdPHexSTrHANzLkden6&#10;9qknklnTZKo59+f8DXN6JqnmXeXGG2knb2//AF4rcWctJ5rhvUD0/wDr0geg+KywWXBAHt+HWoGu&#10;XhuWiD/e+7uY+n19qmN+GUFWHA+YY6e3tWfrN2XbzYn7AjC56U7Abek3m2bDsfl+9x/nvW7GABt6&#10;5/WuO0a8AmRpJcs3fkf56V0cF4DHk8e2aQGgNpO4CgYI6ex59qqfaAePwx/n8fzpwuwDln9OelOz&#10;AtqcDOadjB3H26d/84qoLzd0P5djTxdqT97/AB6UgLCsMZP5+lP2jO0AiqouiwAz6/yp/wBq5zu9&#10;+O1AFja2M7ao6xcIkewRfN05+pqSa7I6df51i3uopKzKrce3YUAYGvwtdTq4QtuGdpHAP59P8mmR&#10;2Iihxge4x/n/AD65zW7Dp6Xk+9lwuOnerL6XFGuNm3t0HP8AnigDlr0Oq/LHuK/3qnuJjbab+9+Y&#10;4GMj3/X8KuX9rsnJAwqj5QKqTQ7yElHy9fvdTxQM8w+KKX91atIr/KcjDxjHAxzzx/PH6edg+JEv&#10;ViiWeSNXVRlCNw5G7PPcn1yR05APumueHY9SbymK+WOPqOPw/wD1VDZ+B7bT1/dwJlV+XCDj9P8A&#10;OKxlT55bm1OpGMTlvBula/YbPPslKYDKq846ZH6//Wr0uyv7m2skDxKGC/woRnj61X07RJrdFaMb&#10;VCcKprQaASstu6qePY4/wrVJR2MpS5jLn1fUZpwZYtse75hu6AevH+fzrSSVHhA3/MV+6f1qObTo&#10;87nVWZTkgnPHrx9abmEMVU9sc9uO9RUjzRNqcjK1ErHIykevr169Pf614p+0Bq8USNAxBVT8xZN2&#10;OGxxu7kAdsgfhXtWvEhWcBvukhdp24yfQfWvmv8AaA1Kc64baEtueTA+8Ci5OTx7foCOM18zmM3G&#10;m0fRZbT5qiPLdb8QXcWlSW5jK4VjuLsTk7VPXGc49gC30z5f8T9a1OTQ1tZU2tNhVVMjK5BJ65IJ&#10;wD0H48V6J4p820SJ9yhmmzJ8u3yipVjz1Pc+mW5B5rn/ABN4Nh8TWS3CDYpUyKqrtwoJxknHf/0I&#10;9c183yuUrH1HNGMT59udHtZNbitrWU7JN8twoj6oD8p+YnJ4HY5yTjPX0DwP9h0OzU2UO3+KXaqo&#10;23jHT+I5HfjPbAzcvvh5cw6s91Z20vls2GIUfLgDGSTg/wCeoGBqaL4Ze8iWyWJgU5dGIBbC4C+g&#10;I3HuBk9MkEkoySKhUUjoNL1K4na3NtaMLXcR5m5tp7kB+csAFOecn8QfYrPVX0zTIYp7raqQqDuX&#10;5jgKM/KcHkH2G3nHFcZ4JsNI0vQ49Nv7WOGTj5lXDb+DwSeMBcZ49OcGtzUvEOkrf22mRbRHGqhd&#10;rkFmXgdSeRx1/Q8VPw6sq/MY3jfw9/blxI886qpyWVVOd23A45IIBPtyenWuBZIdHeY/bBHDHHuk&#10;kZQwU468Z4ww4yM59xXrHjq/sY7XztJZTHgHI5UsSMbs9MZ3c8+wzkeG/FZrtrWaeG/blmPBDYAT&#10;kAnPQfNt6E54PJGNSPvG0JPlOZ8b+O7C1n+z6dceZJtCMqN/vf7PU568Y2jqTmucvpFu4rfUYpSZ&#10;M/dkZYyF6cHg9vu5J/PFc9bSBLgXQMksqsSsSg7UyQWznPBYYx6cYNTXXiuEXCXdy5WVlTyo/mA+&#10;7jAwB6gdvqe9cttiubub0mva+uiLCqvJDIo8yNmOWAwS3zZDEDv3A7dBX0jRbrxNZeQVX5WJMkSt&#10;t3FfucN32gD0BPrW5pGtCz0P7RqyKruUYp5J2kbsgjA79cknofwdZ+NvDzCONYtmVDtN93aOQVyc&#10;fXbnjnkHGJ16BY1PCWk2+gWYtbi5jVN2VVct5nBz8ue3v3wW9o9Z1DSLgzLcbo5FRljZTtJOOXJ7&#10;KN3Bz0x0wahsS7TyXC3DBJsbV3Bvuk8jIzg4bHOATn0Nc34n1Cxs9QW1j8uQtu3YU56YyC2Ofr04&#10;B6EVKV5FP3Y2MfxMdMv3k+zzw+cHCxySFgpX7oBznkY6e30FbXhXS9XsreOHUZ4/s7jbvkQ8ttG3&#10;LY7Db0yBtxnoBmT+H9Nu51nt7dfO6N+76AHJO3+HkDnPfjrz2/g/w7fai32UHyU4Xa8mzdnJ459M&#10;nJxzgj0N3IsPk1q8tJBEFY/LumU3QkJ25xkk8rlvrjsBjNa50PUtcvln2rFBH/q1VQFXnBIxjkdM&#10;4xwOOhrpNdgijjj0t7GbhgpYDCyHdt4B9QvPIwM9cHMNxYQ+G9Bh1Cad9oiYLGcZB57c8cnH6+0x&#10;ZTMQeFnXWtvmvIFbaH28Mg9lJ9OpAOBmuo1iW10q1hvoo7iNvLYKsaCJgACByvJwfXOOeDjFc5ee&#10;K7e4ijuQVt8HKxqw7ZBz27HgjA46drmla4dfnNrc27KpmyWZhy3r3I4wPx5z0NkM7TwnHE1gHuoV&#10;WKT/AJZugXLMcY46ISenUljnpgd18MNMupbqa9nUwW7LuVVcg/dJyCF4552/l6DB0GwvdPsIbmCy&#10;3RwnKxtlQvz7sbiOcNj16DgdT2Xhq6v2EEUlvGvy4UrgfLtXBAXHGBg8c46+lRXvGcpaWNi38Pm6&#10;lkeK9ZfLbzDIwb5M474xno2cdPxNWrnQ7hbJtG0W3aZpAI/3f+rVsnDcHrnkHJyc9ehi1nxrpVmF&#10;0yBWZtw+W3iOQcjPHQdR6/UVp+H/ABDfRyLOXEcceR5aN8xfkc9SOePoK3XLsYPnsQSWD+AbQwzB&#10;5ribc25DjBIBxx7nt6EHB68xpvw+8F6xNLcr4e8xmky0qx8L0GFxnHAwcHk9TxXZNrBu72a616FW&#10;j6R/MV2jPJ6dOnU59ei1j6HrsnnyWei2qNbsoDSPIPlPzccnOAvbjPsOo1G9hRlJLU5nxT4G0+4j&#10;kSXSwscSszyMW9zknn19SMMfrXmN3481nTJri20R1VVyG+yxZ98jq3TA444yQeh9U+KGm7beZZbu&#10;adpOWjjkyoOTgMRjnAPGQR77q8wGl+F9GVdPdDaTE/N2Bx0HT5sD8sn6jCWkjopyvE841i7srnVG&#10;1XU1uLk9DDc5QBdx5HPHGRyM4I4642vhwYtSu2utM08L5SoWabC8DDZx8xPY/wAI4A5zzc8b3I1C&#10;RdG0nT49yszGZoj0zvGVyeTjd0I5OD1qXS9Dh8PeHbiTVrVY72TdGm2PheAeucZx04IyexBIk0aO&#10;isrPQrPXW8T6pcfbpI0+fZ8gjyAwGcDdgZ6nsB6Z8z+MHjzQ9TupdOisG2s24xxx+Wu3GMYBxg9O&#10;QTj611iXDaZpSWV5p8k0ccbSseW398kAdc5HJHJxg14n8SrW51Tdc6ZFJ9pmkKbbfG3dnG7jGThT&#10;3PQ984qOpnK8UVLbwZeXssmtaPpvlQwKGXM2c5x8v69Oc5HrzHB4f8aeNbxtMuPEira4UBovukBf&#10;6DcTyOg9hW78PtI8baZH5Gqao8kM2f3EjlvmIIAwDknAGecYPsK6nxLFZaXp0gfT0thuJbyeGC7s&#10;nkHOOgOBz17A1o6jTsTyrlucPq3grTfDtytm9614IYxumO1VGDgqG6kccgHPcA8ilj0LVryGS91C&#10;6hh01GXbH5aYX5v9n/65x+Vbun6dceO4HtbTTmFtDtTzIyAGAHHzE8ngkc4G/wDOx4t02Tw3pcen&#10;WEFvOq/MvmSAEHGQwGST068dPpRzMn3ehxGq2MdvD/bN4kzxoTt2xkKV+nHOD1OD69q4rXF1fWf3&#10;9hZtDbs5BXd97rj9P5/n2hj8V6w8ker+IobCFV2ywtGq56nj+8efz6dCRm6VpNvrOrNp2hXk1zLC&#10;2PMb5Yzz1xzg8EevPTrW0fdM5e8XPBnhO90yw/tK1s47i8+Xam4lg2SMngZ+6cnjOCfr1Vh8MfGP&#10;iJ47rW9Qmt7cbTN5jmM/dH8P9/GOSF4J5712nhzwXb+DtEbUfEFzGsyR7923LOSc4ABO4n0Pfv6U&#10;dY8W3OpTfYNMaTO47f3mxFYqMZGfmJ7t39e1Yym5S0NlFRiZevWHhm12aXp2s3Cx2qlplGFZm4G7&#10;HVR68lmAwCeM4/iXStBuVhiefyjHHu8uFPLVuBwxOCcEnPTj8BWpp1nYeGtUn8Sa/wDZVEkxwoA/&#10;dqSMFQOT6A9MHjB5p2j+Hbvx1r0ZstHMMaygRsq9FPQk5wBjHIAz05PUXcm5Y8G+An8aj7PJ4djH&#10;lsojVm+YYGMntnAOOp9MnOPTo/gX5WiRz6rq9w0x2s1tFuhjCYI5OCASM/eODxkHJx6J4G8MeH/B&#10;UFvp1xaRi/jhUzR7SzNxkgn+HjHHGPQdKxfHfjbWPHl7J4K8B2tvbaeu4ahq1yzbY8HB2j+Fs88E&#10;ckZJ7rcOY8l8S3up6X4dm8JeB9MjiZZFjW4VtxC9wuSAGJIAfOfTnAGR4P8AgprCXa6/4m+1SqWB&#10;8ts788dtvfP+zjGe3Pf6BaXNh4vXw1pC/wBqXMNyGkuNoaP1LADnAzxwQecdTXs2reHNP0DQWtEt&#10;1/tO6X903AeNccMR1GRnBAzgc8mnG4ScdDz7RPD2n6f4ek8O6jLBavImZNuN7ICcH7uexxnOcZ46&#10;VyniHx2+g61F4Q+Hlgs2z5bi6khzGhzwVKkFmBOST+OeQLVwthdaxL4fsL5pvLZZb6VpMoW67Dnj&#10;A5/76OetTXvh278MXtncz2EDJNGXjtyQmEGWHQ8YBPPUH1JrNXTK6Efj7WbjRNNtNL0gtda1OyJG&#10;ixkKi7CC3Q8AqcD169eep+DPwt1670HNjcyNLJIZNQ1aRf3kjZ3FV77s989+CD1s+B/Cen688GqR&#10;2CXjsUeRvurEMlgoOPlPvkHg5IzivRvDeoX93ff2NpoMKqrBfsy7UGASRndzz74I5znptHbUxk+w&#10;axomoaH4dXTrq5/s/S7VdsnmSZeQ569DuJx6AA8jPbk7Dw94W1t1n0HT/LmuMlrzUl+abHPRWwOe&#10;nBPKj1x23ib4fXclq+taheLujXP2q9mACnnopOW/r05wK5jwdc+HdO8X/YZNfgaOFdssjOXdDk42&#10;gcDndxznPtRy+9qiVL3dDs/DXg3TvDtot/YzTTXjMC25fJUqGJBKKQWIyPU8jpwTe1u78a65YfZv&#10;sklnayw4kkLFuNo44wAOnHzZ57dJJ/HcGqX0en+GzBdKgWFmnwyt2xtGcgc9TkE/gW3Vp4jvpM3b&#10;STfLlXumxHExweVwOTg56g7upro05bIx63ZX0C40jwhbLaSp9onkyZsxllTn06d/XOMcc8OsPErX&#10;kH9l6Bp1ovJHmLGdzrnkfLx2z1x9B81WG8JaDdOtrr+usrbh5kaphnAJwDgADj2POeuc1zPiAXNi&#10;kunfD5JIYSF8y8uJPLREA55xjOfUYB9egm1RehXuv1MrxZq+q6zqkugRLeWcm0hrgqEG0nqAuGOE&#10;K9OQc8rgVZsbYfDnRjfWdrd6hrlwWFrLqHPy55crxtyVHUljz0yAKPwya20K2l1LV9Yj1q4a4aL7&#10;TuLpjceVyCzcDb2BBz8vFdNb61a6x4gWCK1kku4o4zcMuV2A8DbgYBwT06AEcE0SlHltEUYy+0Zv&#10;ifxTe/DPwZJq2rX1va3TfvZLq8bjecgKikk8E4wPlH6A+DuoeINa8Jt4m1Zrm8a7b91I6hM899uP&#10;zxWb8Zf+EN8R6ra6bq2oRXkdncKgtypaKOTGcKDnzHOD26jtXoQ07QdK8BxnUtch0+xaErHDOxMm&#10;BgAdsnjnHH3QOxohrL0HUdorzPmf47eMfiL4i8UL4c8MX0MKeYBND5YMkgznb5hJODlVyvPJOD39&#10;K8Ly+MfBHw8WCyu9N0wSR/6TefZVknmUqTnkkcDkEhuCevWuLv8ATfD2tfET+0pby40uzg3C3ZGR&#10;i77cFufl5IyN2MYx/CMdd4r8LS3Xh9dSma4WyVVc3EzN86kbtwP8WMAn/gR5zippqTbkVV5eVRLX&#10;wi13W/Ey/wBk6JLOzW9xuvL6/UGY8/N82QqAck4GPTdyK0Pi54pTT7g2K38cjrhVkjV9yDOMqMgs&#10;SeM559SwFU9M+KGgeD/BLDwb4buCsCsVbyNmH5OCSeefr16VwXw/0L4wfEbxm3jXxBc26aYi/LFH&#10;FtRTxhjkHJAxyMDgHIxiq6WTIiveu1odz8Kfg1C903i+bwZaWMc0jSf2prE6vJKDjlVJwi8A85Pt&#10;6dpqNykbLFe+ILWRlbZDHarucjOMheASOuexB9cVh31zp88cEOuatNqKxSr5NnaRuzSt1HKgbVw2&#10;DjAHcmrlzCuiGOxtfDjtI0ym2tVc7nDHC7mXgKM5znJ6DGKqNktCJSk3qU7r4oaRcRLplra3plRm&#10;Hkqrswb0ATjGRnjjnpgZGhpmpz6vpTWdlrUmkabvb7U8NtHFPu5/v5wcZH3PfBIIq7r2lfEGDS/s&#10;EOp6Poszxq8ccFsGl6DJLY69uvXHHWvJPF2pWeiam0Nh4j1DWdQYOz+Z/qQxycbMYxkA5I5/UVrH&#10;cnSS0NDxH4W07WNQt7PwlY6jqUbSpGt5bySPsO7aCcgHJGMsAmTnHOK2vBfwS034ZC5vjpv9pamb&#10;gtJb7nk8vdnh3Ys7gNnhiOcjpyb37P3w68Z+M9OOu+LPEd1bxsmUVJTHGV2lQQMdeecYBDZ5zx6x&#10;qXgTwD4I023u9XWfVpGj2RC6cRh2OMHqOepzknnnpXRGlKUebY55Vkpcpytr4l8WaXb7tY06xMbS&#10;ALbupSJdvcZwfT1yP1IPEuga1bNqeq+F7RWWUqostQ84Rsq5yVJyME8qpIwc8HAOlrw8NW80mpX3&#10;g6OKN9vyzXywxn2BGW5HbgHHvXhvxq+OkV+P+EF0vUdN0mG43KzaTJvIyCQC207cnI4Ofp1qZe51&#10;uELS2RrfGL4neK9FuPL0g+FfsW3btvNSlUjkA5iC7c8AYX19hXMwapoGvNbzT66wl8lix0+FZCjE&#10;sCRKVHy8tyzEgYzk5rmvCfwo1rxiP7U1rx9pbQCby4vJswzu2QD95d24cZUDjd25Nel/Df4VN4cu&#10;4/P1S1vI5JAbdbKFwsbEggsXbHy8DAxgE+grH4jZe6aHhvRfCmowpdzhb64kOIrzVv3TbgeNmDjB&#10;5xyc/wA+phsPiNbW8kngPxZoTSKsmy1upfJVwoPyFdvJH94EfkaW58B6vNqBvtQ1W1kjiGYbW30t&#10;1wM46l8YxjoOfrXH67LplvdHXrrU9P02bT5ZDJJd+bA29TgHzEBOMg9+fpVW8g5g+Jl54s1nTrnS&#10;fiB8F1F4LRz/AGlaXQjjXK42GZN2BjoCxIwOPTkfhr8S/DXhHSF0jU/iA2iLCyRXFrf28T28fyKF&#10;w45wSGb0YDPI5MHi79qbW/DYjlS28P3UMkIEwfWo8uvBwDwW7Z4PXt1r588X/E74d/FfxFHDfi30&#10;24kkwI7eZdhyOFVmVGA6Z3Bh19c0+XXQFJPRnp3xJ8Zz6jcz6fotnY61aagred/Yd8FkDdA/kEL2&#10;54DLnuOleJ2X7NkPxO1qaOfx7feHdchYrDJf6e8Ujx527WbA3D0OeT09B9FeDfhj4M8GWkXinQLe&#10;8t5vLBhuiwnVmwMc9EyWxnIBJHBqbQfiT468YaoNEm0Y6t99Qskf2aaBRuzsJBVmPGAMZzxUe15d&#10;EV7Hm1Z5p8PP2QNX8IhZ/Gmu2+vWcP8Ax8P/AGbJvUMQd8bRk8gj7yMCxOO4J9f1HT/hu3hJZtP0&#10;Yatp90saR2d62Ss0cmwiIks6sD/C3J6EkEEdx4V0O6liC22ryWbzJ/oqXR2nftVMSHBDEHg5/nTZ&#10;NI8MX2vyi40Kx0vVXtwGtZ5lhjvOTynVQ5yOCuDnHGaJNyCKUTyvxj4I8HeMtGuNHv8ARbiePyTD&#10;PBfWe2SzbO4RvyMLnPsCPwHM6B4Iv/hdc23hLxelxdaHcwP/AGRLNHtmhG7cI0nVsHkfLkjuRg8j&#10;6F0n4oeCvC2rzaX8Xmh0+S82x2+uTw7oZELbVSbHykcjnI9eKdqnhvw+bNr/AMJ3Fvq2m7Wa48P3&#10;Fx5qpH3aCXdkqOWAycbeCODWcoNrctTjzbHnVt8MtL0HWrH4tWbta2OoQNaao0iBo7qMgBhKpIKu&#10;G79OvXjG1ffB3/hXPiaHWfCMPlnU7NUkmVdtvdxsSfugfKQAy8459+a3PhV4m8B6f4pn+Dfi+W4k&#10;0/Vld9Ph1X+NMYeISAY3oSCD8pOD0PXorzTNQ0sv8PdVv1uhbOx0u4LEi7tzkgYxtDrgA9B3GAMG&#10;o0/duN1LSsc7ZadqVjPZvE9xJtR0uoY2Vt1sXwSo+9vTLbskg5yOd1dJ8UNan8KaboevaRYfafP1&#10;COxvLmFtpELAhGPY8dfc+pIqha+J/O0Wy13SkZms71YJvJbcyKBtDgnnHHIOD0/u85v7QfiSPUfg&#10;ZcyXGWmtriJJY4mOQ4YMkgxnjk55xjiuulblaOGpzcyOt0/XodOvdO02ZIWnjk3NNDNuBdpCRn6D&#10;nnGAOcDkdqLKa71ux1syyg27SfZVVv3YzlSTnGSEHb29q+Uvgn8QPEOoeNItN1O4K3djcMsk8bBo&#10;1fdu6nr8uQOMgMfQkfY+iwy6ilspHl27W6P5bLwrNuYgd8gFf8kY3ovnM68eSzOl0Jri80yP7Rfe&#10;T97ZMvytGi9Wzg8kg989PerHhzxDYWOstBdzxizKs7FmAMjdySM9sd88e+Kw9d1S10S5sLLzvMjW&#10;HZ5SuR5hyOOD9P5Vj+LNMdbT7dChSSZiNqkhEj9MDp746kfWvUo1HTqHl1qPtIM9WkufC+s2gljj&#10;hk3HMfRvp078DFcje+HLLQ7mTULSCNWYuzcjA5+nPvn057GuR8LeMNVsPLV4ZhGzYZWXHyYznJz7&#10;j8hxxWh4j16XUYZhBc/NuO7aOTkjPPt+nPbFeqpxnG55MqUoux0umeLorqBoXlVlX5XYNw3ufcj/&#10;APXjpqeG7G0iPmIFkRmO7DcH0B714i+syaReTRX0zeUG3JtkwBjBxz0z1/E+9bM/xsi0OGO3gveq&#10;4/eSDk/Td6Dp1yD9KcamuovZvoeseLtQhtrcS29wAY2bzPl545H5/oPxrP0zxzYG0VfP3SerNnA/&#10;L/D09a8P1z41za3d4eVvL88qwDAYBAGCe2Ovpz7nGhoupazLcxXIjaRXYBZPu7s85x14Gcd/1qPb&#10;e9oP2LtqSft4+OF0T9kn4hawsW5m0MW3zNyRPcRwkce0h6Z7/Svx40LW7Fnk0qO1dvtF0VKwsqAE&#10;HgqMZAwTnPXI5B5H6c/8FUfF7+Cf2BvE15HKi3V/q+l2dmvljlvtIlP/AI7F+OK/J/wDLdXs6HSJ&#10;XS8WZJoXjjBxLu+bk524B3Zzj5Tn28XNFz1U+yPeyn3KOnVn6bf8Ep/Fdt/wojx54dtNR3HSvF0F&#10;5EnVlW5s0TGMnj/Rz075yeuPq3wb8TftaeS195bR8NuXHfHHHOSO/wCFfCv/AAS3vLYap478OaZM&#10;y/aLOxu7pduUVoZJYwN2TnInzkdB9MV9U3Ohf2RC13ZyME3AyP5rDaM4wBjGTjtx1z0zXXl1RvBx&#10;a9PxOHM6Mfrk/v8AwPXrvxNf6gUaCZmTdlpGUAH8fr/nvXaeD9atUgVru4HzDDKG4HP4/wCR7V8p&#10;6j8U/EWiTf2XpCblMhDM/UDPXPb/ADyOaLH46+LtAeS2nt2vPJ4ALE5HOCOw6HPbpXoKtGL1PP8A&#10;YSeyPqLxZcaHd3W+6cNub+9kdOBgH0/z1qlot94b0GH+0FmX5lyGVicc9u3H+c181WX7SniLVXBv&#10;NKnX94U2pDkj5vuj14H58njpe1n4z6rZWUc7JKhZQvl7W27sZ6989e/ABHfB9Ypt6MPq9RaNHu3j&#10;L43W/h+1kmu7pUjXIPzct6cf4d/pXm+s/tT6JPayxW+oA4yMKvL8Zx7g8D05rxTXNbm8S3TPrGux&#10;QwtgiONhhgTx1/HkcEn6mur8MfA/w74q0fz2l8zbjEm4gkk89+mG5I9MVnKtUk7RRp7GEdWz5s/a&#10;d+O8mpeL49Qjmbzo2YRxlvunOD65OeeMYG7uK3dP+JfjTxZ8PDoOn3LMkOn9ZCx3DGeSc84xnOeA&#10;OK439t74Tp4J2vpdk0gWXzN7dVGARn65I68E9qx/h34hkn8EeZO3lyQhlZVcjO1RwR05yxJ9+/fy&#10;5c0JS11PWpxhNJNHkfg/wPe618WbizmSa6vGZ/MZSG8tsEknt1x059Pf76/ZY+EHiLSrOH+2AzR/&#10;e3MzAY9A3TGAOBxjnqOfA/2XPBdrc/EX+15o43a5mxvki4bBAPHrx+Hcc199fL4Y8NQtb7S3lj5d&#10;q7umPfHb/wCv32wdG7c2c2MqWiokkHhCB7X7JZW52spVmUncf/r+4/LpVK58GXjRNEkGHYfJxjsB&#10;jrjHX/GpfDHxBafUxZeS2GCsrgEAtwMf5+vFdhqGsRW0AKxKd3BVu3+evvmvVjyyPMvLqeP6t4L1&#10;+e/a4WbDKxO1eQACffpwP++foa6Dwl4rvdGXyLuSQSxttbeCzfz9xn3P1rS1fxja23nCaJF2jkN/&#10;d7emOfX9Kw9W1NNaVhpkG7cuWAHUHggHvxz+H5xyqOqZduZao7KT4lnUrby7c/MvRc4BGBzzx1/M&#10;j6iuYvdb1PXtR8kH5c/KGHQevAwOv/1vSDRPC2p6pN5UsLeX6MvPTv7EkfgPz7TRfBEemeXMw3FV&#10;yN7Zz9fXrn2+tUlKYnaIaJZSJDt+yESD7oZiWPv09ff2rtPClhsIadBwflXb+v8AnNN0HTIThXi+&#10;8xJZcf56/wA/euk07Q5IEznj+761pGNjnk7l/TIpFCrGrc8nr710OnK4UK3r6/57Vk6dB5K7dlbV&#10;qr4AI/KtDMsbuMfzp3UDCZ56UgxnAPf0o6HjP40AJg4G45pCMPnPNLwOf73SmsTjIHNABkngFutB&#10;GOM47UAnPy+vp0ozIT8p/WgAGCMtz/s0hIXgfjSgjdkD3poPb8AaAFGMZ2jOfT2oyQ3H9KM5/ioy&#10;ScjrQAhwMAdx+dJ2wPWlILH8OaaQxOR/+ugBecY/yKOp4T/OKTJzgjHH+FB+blhnv1oACMY+WkKq&#10;M5Htn8aQEheOaUKuSVNAAc9HPtS5IOQKQqc5OOf9mk6jNADsqVzlfUY7UnQ434z+tJkjkr60ZG3p&#10;jI7d6AAYI4+mKDtz9386OSNzUFuxoAGOOcY/pQG3Dle/4A0KAB93/e/KgDHBHTg5oAATjjb/AN9U&#10;TTYXZIevBGKAG289/wBf880ydJpEDRFiytuG1sZ/H6UAc18QNa0ey0iZL6TzflbEZjZU9Mnivi34&#10;w+MtG0m1ur2VdoNw5WHTZFjuJl3c4Z1k3BBvJwpBCsR0FfU3x58TeG9O8M3i3t0sLeWRjOTuOQBx&#10;0565/wDrV8U/FDxFN4m8TMmkWtrM1rEt5dyDMYZTkBj5h2OSo2hk5Vs5DYyPms6qXkoH0+S0uWnz&#10;26nmmh+FLm9jm+M/ii18R6gytG1vJdeS81yAMiMNAUaVsgcOVAQ4PQGk8SeLfE/xS00674Z+AtrH&#10;cLavFHrA09rm4tSxbEgjTcZI353Elgdx43BS9jxT4z8V3unzeG9V8H6Sklq2dMN/DbNLtRlycl24&#10;B2kvHHIGAGVz0d4KtvEE3iHTZbW+ngmuLVnlsp45LW3jcMEaFWT91LD/AAqzqnOR2JX56T7n0sDe&#10;+Cl6ov8A/hKNdsoZvEUdrHNMbiCe3kWfhBL8pXzEMX3kyhJYbwRuzX8a3lxofiO/146npbQxK88N&#10;rDcR3cEAUM/lhhJHKgdvm8s/KCBuLZO7pWj0Lxhr66ba6Nq1rqGhzvb6kY9HAuEWSFhu3jnbyrDC&#10;lGGSAHK1L4o8TX/wi/tC4l8RSTaLJ5UyaotrzZZ2BEaTBDQExMdzggZHPy5Wd46lp+9c8fk1e2vv&#10;DE3ifT47XxHom1l17wtHGk11puWAkmspj5EnOxyJI9yFv3ckZCF6veGrjQrrw9p/ifw18U7i8t47&#10;y4fTPE8KrImlHarH7REdskML+cCxO6OObPlffdKwPE/xmvX1f/hI/h/4l0qGOS2CzabqjQSTwNsy&#10;oBOWC55Xecpt6AAk8M3iTXNW1nXNPsfC39h3N1Il3cTaZeMQs0QZftI2K4BeNpA+SAyv82VXNK8e&#10;WzE1Lmuj3X4sDV9EEXiHStJkks9b0+O/ntNPuAbRb1dokmV4X27ZGaNw4JRisZZhvLHi9F+L/hvS&#10;/iU2q+L7VrrR/GdtLHNcTXjRtDcLhLmHcwIU52vwygDywCpw1YX7P/ifU4Y20HWNaP8AwjD6ibH7&#10;bZ3Su2kzzH5yhJyLeQKzPCN2Nu5Dnch19S+Cln40vdS0qDRLRpbGT7feNp11tSe5jkVGliwoUrKp&#10;G18FVc4bIYscZRipnRGblDU9jvp4Zfg9b6B4oinvofCd1cWWsC3iDNNpV1AqzsmGwq7VjlQqRk8g&#10;4fn5i8dazqmh6y96NQa41LRre5vvtCybre8imb55lXAKJ5hhJBCnEuc55PrJa8+HviLRtGutVebS&#10;dUt7zSLeO4jYx3EbGYWyEkAq0atFCyFiVeAISMR481+L/wAIvFmn+C5fGWnW19NJatf6fNHNbsz+&#10;RIzIIeoK4FvJKmQPlfJ4GKd9VcIr3XY3vjXDa+PNJ0r4veH5Ps9vqLWH261kgX7RbrLqmnNMxAGd&#10;pWLcrHgrNjILYrd+H0g0P4CQ6Rp6Q/2hdW82oXVnMzNKrziDynZ+h225jVSG5Jt933g1eMfBv4ua&#10;9olnc+D/ABG8081rp1jfNHMrSebDAwjnzuHzK0TcjkYiHcA1a0D4la34P1KNPGFsqyajc2On6k7O&#10;6izazvEaANs+Vt8VqCAo+ZUQjg86SUn7pjG0XzH054O+3WnxK8WRAW6ppFrBqM91Haq0slt9lm/d&#10;/IpXe/mxRKrE/MshQ7Xrw74xSab4V0XXPh94Bia81K9UtJa2sKQLCJZj5MeQ24O00wUM/wDyyVsb&#10;d77rvwH+LOqQ+I9a8Ta/L5W7xxpsF9cQybN8VnYTSRISOAim3jYhRnA9CK8h1Hx/e2ll4r+Kup+I&#10;bNr7WvHFo1v5WQqQ2sMpiVOSQqGeFiBnJRVzgsTUIcv4GdSpLcZ4tuYLHx7Z+AfDupyTf2AsOh2j&#10;aegmkluwoe7ktRgfN5jBEJ3ANMzjaRGB674R+FfjGw+HF1Fd6bpPg/w7ctEtxNqOqxXDX0RZNkdw&#10;5jnad5QBi1UxtI25pHSIRRjmfgr4F0X4WeAf+Fk+PfJ1PxNf6fNPHbRxrK+lWspaVgVJVRPIkkRk&#10;ZjiKMgEhplK3vC+q6h4su5viJ8S/Guh6LpsF09vZ3EmoQCx0TcCXWEeXKLqTaVJAXdmRGO8BWSpS&#10;1sun4sIx93mfX8jU0X4Vz61pcb+BtQutOs4ZDbXUmqXiMjIACIC1haRMny/wSXbsNvMWABWD8arH&#10;xJ4Z0C40rRvFmr33m7t0PhXS5tQsNygKPuFI8hQ2PLVSobOclsaXxI8Dw6hMbmPVtb1eG2tVe2ma&#10;eTLW5+WOW7ubqQqhfClIIUVmBX92o254P4pQ6l4g8P6dBa6XLZaFDIzW+rahrN1BaRlH+d443d3k&#10;6cvEoYn5RzgVEXzSRXLaLZ5x4T+I8dh42MVvoHiIeIGZYrO61aGCOSBGB4jgWAuo5x8rlsHOGxXt&#10;fh34M3PjDQJ/FPiHwB4mXT7iEJdeKte0WOS4vZ94jSOOSV5HznEQWAuzdSihdteM6NbahpM1x/wj&#10;njLS9NjZXj/tptDuZ3Bx8wjW7jO1u4ZQJAT97OKvR/E34O6NJJqfiX4rfEjWtU2eTHfatp/2e33M&#10;oUsxE73LjaqjCgHCruPQDqlHn+Ffn/XyOeMuV+8/6/rqehT/AAk8Za/q11ofgT4R3FnZWumw2djq&#10;Udvc6edOkTy2M+3MiNLIFlVpJJFdjIGIhCbah8YfDX4i+Dr5Ydd8Q6Xon2OSFIV0/WHe4uZmG3Bd&#10;dqwPt/1jITISCAyh1Jb+xrHHFdSeM9C+H80+kiYm/wBe8RSeRbQ26kM0gSMozsvUBZpGU8+WSoNQ&#10;6p8ZNAuPH80emi+1CSS7by9X1BWifzAcFvOlJkUk4bbbxiUAiOMoN2cve9o12L5ly3M3xfBYWOp/&#10;8IH4XvhcWvhuxlbUrzbjzJ3DBpvurHGispCoQ8jEFmw/yrzfgTw43hPS9H8feLdVm8jUrw2/hPQr&#10;FllubmRGX98B8yoOUjEqRSKWLBRvjJrt9U1vxf4p1W3+CWnQaH4d0WwuPtOvrpehRRSXbtgh7wqA&#10;w2DbthkYyH7pwzAV0e7StU12wtfhh4OuJC1ukOrfELXodx02yXHnXAyBHEcJhTvbhCqYBCiublVv&#10;6/pkcrlqV9Y8e/FDUUj0PTPDOoecbXzY/syzvJFbu+d/kwulvGrMysJLgNM2d8jY8sto/CzX/AOh&#10;6tNpHjDQPBOgpCN17qXjPV7jxHeXmcEskcCzRwt0wR5W75fvYK1U8c/EXQ7qxtPAGhG4kt9Nh/s/&#10;Q7fUGe9vESR3feBxiVsvIABujLYVVwynob7VvgR8D/C2n6N49+D2gnxJcTMRGJ4L2+sVMaj98wi8&#10;hXZwxCurzR7jynZR9By1R6HB4/8AB+pOdP8AAfxG07R9JhVfstva6pc6KJ42b55ltbOaF9uBvLFk&#10;BP3gcg1zvjzVPg14U0+aO3+Nc1yXjmW6m8K61YRG+BJbE8rXjSTN0VRKnlqOxd91cVovxc+GGp3A&#10;tovFj2LNN5klvpotruZVAIA86CzdVbJHMvzAA8DINd/8OvGdrf21xN4f8DW+qZRDNJq3iaXUJN20&#10;jzZIIrWS2ix3aSVAec7M8KUu6H6Mo+CfGvhxdMtNN8GfDzxLb6TfRpHBqniPxE+mrGmMF0t4ftsk&#10;2CSvm20cGM4HUAaPi3xh421bw/dW19+0N4quLSMyJ9qk8Jm+skzyGY39tJMwXJG35TwSGAwK07nx&#10;p4t8SeHZzp3hnwzdXTXTRSSWXhm0uJlCjO66uhPJD0DKF+f0AHArm5fGeteMPLsfsOneJNQt22Wc&#10;OqTWUlojFcHCTFOByACpGOgXpWb8irXM3wV8T/A2mQQaNfftE2OuW9talLqz0n4SwR3BUSHajSOm&#10;QDnc21+OgI6jpU/a90FZV0C18SPel/uR6zIsNqUUYCG3tFsjGW+8WczsAANxGRXPa/8As+6Td6fL&#10;4517QvClo1mjTNo2keIi4CKM4MZt5Y9wzjIdccAEcZsaX4kg0TT0stO16PSzeqzS6XqUdzPa3JA2&#10;7TLPOYLhT2AHy+pKmq07fl+gKPmddF8Z9D1vT/suoaXY6XYCY5ltfEU7RmbqVYFLiffgkFZvkwMZ&#10;yRV4fatLvFXw14k1zV7fy5AljDbrPcafGR8zQxXkSxRxgrnbH8oMZCjg5x9O8d+H9IkdLD4f6Fod&#10;58sTTeCfDuoWt1tVgC/nR252Z5JKM689BwDoeMPi/wCGvDiWNnrHwc8Wala3kMiG61y1KJedGfN1&#10;GytKCd2fNVgDtygyazkuqLj7pJ41TxDqd0/je61TVdetVUBtUt/DbWbtEJFJ8+YAwypwFP2mExAD&#10;CxIMvV7wH40XU57gJ4i0Czt4WV2m028mW6kkZV2yQxRXBQsAD92EBsBgOi1j+Fbrw3qV7c6r4H1i&#10;88J3EisLWwsNQtRHb/Jgn94wRugz5aqp3fdHJrovCHjTwXf+IrbQ/ihpdjqeoW85H9pTaRYXBecf&#10;xCRb5mQcD7pIBH3cDgjG71FKTjsegWHwv8JfEnwtb+I7fXvEWoL8zMCkduq3G7BYxyBC+44yQ6YH&#10;TbnJr6j4U13whBcuyeK7rToFZodPsbW0W28nj5Sstw5APJDMoK5OSdoWnweGvhN420DOtWUekz+Y&#10;fs9zD4v2eY8ZbDCODzIsks2BIW78ckm54L8AXvheza+074n3sljOmxbW81yPZDg/MP3VuVUcgAIr&#10;ED07VKK6IUZX1bOeaz8deLNLWz8O+E9e0FbENA2m+GdNEkLSbm+d1hhMRPOSwYHPVumdXRtd/aAt&#10;92j2ngr+zJlk8yeSx8PrJfTwry0TSSrMs6kKR/qi+W4HyDPQ3Hi7/hGFFhrC2t0sckZYwa1aXfmS&#10;BshpVnjjdSDggp0yTtBwDm6pqsniuZrPTvAE3nXsyndbXPk20AXks5lVNybsDlCC2cY+UCqcVH7T&#10;uEnzacqsO1W+Pi2yn1XxzofiKG/a32S+bai3u4QBw3m2wjmJwd3lysoHO4DG1fJ73Ttd0i9uNYsW&#10;OqabexxxJpd7okFzaSqARsk+zxwxXJGchH3Oh53OAGPs39sfFfwjqskFz4IvNOtfsqwrcFbFpNwG&#10;0NvIc7Accqq5GTtGcjyX4g/Fa4j13/iu/DmiLqF43+i6gVJ+0MCGHnqkETg7WPzjcflJyBzVTjHq&#10;9fQdNyWiX4nl994F+GOty3kej+Atc0tYZsyabEztaXCb87xG4aSM4xwqktx8vUjmbr4UfDS7u1gt&#10;7jWtFvrvdPHDpunl98XGSJfNhVsP1Qxxlf8AZCivfdX+KtlBoi3/AMQIk015If3epaHqe4bQOEzv&#10;inYDGCNwYn5Q3OD454w8I6B4n8ZzeKdH8b31vMqpNHcpGspwAqKEV5VPRcdS2R/rXwpOHLy7M6IP&#10;m3RyN94G8NeDZ5LyztG1Oa22NN/aumtYzD0YtFdMuM/xKR1+8TioNLnurxpL/RfBdzJbMUKNpuqP&#10;E8bdd8gILMSB97fyOOecb/jzR/EWgbrvTnjuIpo0j+0vobQTKMDIEqorOG6gk4bqd2SaxNL1Xxrf&#10;a3Hdafd2+nq0Ba9/sn7JJNJkBQXRghPowIwO4zmo3NL8prw+B/Beu6FNqmqX+rWN0it9ohsdQhbz&#10;DwGV4TtJzg4KscY5UYNcxdX/AIN8JCa4m/tyzmtyq7ZALR1K9HAhUbm6cupJHrzj0bQ7f4o65Ctp&#10;p3iW6urlY9n2G88PwJ1P3kYRhRxjoRkj14rz/WI/EvhnxG32mLVLCctsWG5vJlhRthO18KQowThS&#10;BjKn7oq49jOatqLrF3pHi2/W11W1hulEaKt9fMsjvIoABE0Cw+YQv98HkHknGOo8HeBbzTtRUaF4&#10;luLW1WZdqx3SNbvnqp2oyhcclXfJzjjnFHw/qmpx63PBqHhsW8u5RHf28FnNHLnBJzJEVfhhwGXo&#10;T2zWxJ4c1Hw5ri3Oq+ILi0hmbzBcJpTQtLkqA37n73Bxw3BzjIp+RN7O56z4c+DGr6NqNpr1l4em&#10;eSNlMgsLdRFtz9/MTnd2yCMjGcHHH3T8JPDlnqvw/wBOupbpJsQAhZoAmGxzuHDA9cggHtx3+G/h&#10;Z4a8H22r2t/4f1Rbq+DAySQagkI5I4G/Ld8nnqOhwRX6DfCmz0Sy8KWMkUQimNsu5Vk6vgAg4Xk5&#10;/wDrcYr3sgjH20j53iCX7uCJI9HvdGgMpXaufljX5fyAxj8O4/E5uk/Eaey1RoUiYKrbGzn1xnj+&#10;ef8A6/c3f2S4s/LubN2DLtGGzgDjjuev+cYrKHw+0+6BldJI+pX5drenY/5/KvquV30Pk/d6mpb+&#10;O4ptPCPdruC5Zdw/z2/zkVh3F9Hrl+wZsnP3uwGeMc/171g+MrCy0KZbyDUtjKMKqyNkjv8ATqPp&#10;+FW/AOq295Ku4fNJllZV/h4/+tRzdGHLZXLj+BIlkW6mj8yQch/Tt6d/T9Ky/E3gvT1tN5t1MzYG&#10;4cbVA4GACfb6V6Xp8ENxDnzN3y/3etc/8RFs9P02S4mb+HPHH5fXp+NPlFGUjzHQdN0jTb+Sa6k8&#10;yRSPlXooPYEd8/5616V4I1C1W1VYCM5z8o9v8/n+FfPusahqWl6tNq8OZpFK/u920svHUfX6/wBa&#10;1vB3xxggG+/uGXLLujXHy5I5zyep7cj6YrKNSPNY2lTlJXPpK/1dIF3GTknONw496httfjEvlbtz&#10;dW5HFeUab8RJvEk621lL8xYDcvXk8H27dO/416X4W0GZNPSS4Ri20ct/nt9a0UuYwtZ2NRNUeeUL&#10;GG/327fTirjJE6BEU49dvvWb8ltP5b4z/e3dff8Az+lXptWiitf9Gi/3iV/z61RI7zI4kYFV4H3X&#10;PXr2/wAa5HxxqCCFltLnbIq7uBwOPb/IrQvr66mZobeUF5Gxncc//qqmnhEahNuuZW3HngY2/wCJ&#10;oK2PNbuXWZ777QLhi6twzJgleuD1/njNb2matNNNGIvMyrfvFZeAcdPbkf5zXY6h8O9PjTdakjuQ&#10;R+lctd6RqemXm63tPXdx90ev6H8qnYu/MjqLDXIngRJLpY2P94jg/wCfate3vrW6tmR5I9y8fe/z&#10;z/hXmXia6ijh+0HzFZeNqqfTr+Y61zf/AAsRtOu3Q3u2MbvmVeozwB/n1o9oo6MSjLodp4z0uO8V&#10;1ilVW3bvmbHQ5B//AF+leV/E2+0TQtJma4lK+VG37yQDc3PX1HzYHpmub8fftL6XoguEjvWMy8qq&#10;MQ3YHjPfj0PXr0r5f+NH7SPiTxzqLeE/C+p3Re4YlpFkHGc7VOeTwecAdeTxXNWr046J7nVRo1JS&#10;OguvHuneI/GkVzp9wY4oZyH2yHAwBwOpGew9WPsK968ER6Cbb+1da1dbeNV2R/vFbaMEjb9RjHy8&#10;fjXy18Kv2e9QRI9S1W4kkkZi3kbXznC8DBwTkknn6HvXtp8Kmz042TCaYR8/dxvx6ntxjoOvvWFG&#10;Uo3bR0VIpPRnPftCa14W1DU2s47hWjHMcYXJI7nnucEdRjORzmvIPCnivRPBuotqJDOoXdH5alM4&#10;AIwBn3yMZ4HHSvS/E3w08X+IoZNXXR9rLgIrKSduSM5xknrxzis26/Z58eapDGbqyeKSRF2Q7X9O&#10;PmJ5+vTnvjjGpzSldI0hL3bM6X4dftIaNeGK0ku5pmLYhjSMhypU+4wvHrk7ew4Fr44eOvCvizwt&#10;JaawWgiaMtMzAE9OAeMnI9B/D2yMu+E/7N2q6SWu30pGuo9u2RiR5Y3Ejk469xz09Aa5X9pjw14k&#10;0CaEapo8kkEgx5accrweOMjHbPPfBOK0lKp7FqRMOT2y5T4u+K+kaI3i43Givuic4R9uMfUHrgn6&#10;Z/RbDwvcfYTKbGPy8qJPMb7zDHOOM9O2Dz9apfGO3v8ARNba8e3mit5HPzOOh68Dv+f9KyvDnxE+&#10;0S/YDdqI5DtkViTn1PPf8+nbt41SK6Hswl7p9jfseeGvEmriO9sPmWOMLGZugVVYjjoPvcHng4DD&#10;pXvPjXTvGOkaWt3bRD7QMGPncMg598dR0wetcl+wfFFJYw38DLHm3ztkfaBk5I9gMc89QOQOK90+&#10;L1/bm3LRxiaReqohJUZbn1z9eOe9ezhafLhrpnj4mp++t2PFdH+FEnxNv1n+IFpI0hAWGFeFfqcf&#10;Q/3sjnpU/iH9lW98LagNTaZo7RW3fZ4pMYUNkBiwAHAwcbc9Mc5HpfgD4g6TbXEMl4QlwrbVYxbT&#10;njgY/D/Ir16PQfD/AIotWvtRt/MeRf4yTj/vruM+n+A3jh6dSPfzMHiJxeux852vxS0X4daY0cN0&#10;0arFhkkuAeMdMj6ep4I618m/tWeN4vjpc332dwzRn/R1XozNxyoxzzjpnOOfX6s/ak+DttNpk15b&#10;QRwsNzboYRktjnpk4JzzycEc5Br4V1TVtP0DxVNaX1yUKNhY5V+9n7px/nr9a5MVKS/dy2O7Cxj8&#10;aRyvgH4AnRN114jS4WZVaRFaAk5znB6YBxzwevevVP2cviXf6b4tk0C6aErG2N0mXReOrD0wMY4/&#10;i+ldBZfEjw74d8MTar4g8Pw3ErWxig2j7u7uB0TnHbtwT38k+H/jLTvDHxTbxHdMrRyXCsqKQ+zL&#10;DjtntnB6jHPSuHljRqJ3OpyjWp2tY+8X8GJrnh1L8W1xPeSDPlr91Dzxzk46jqRjn1A5S8Hijw7a&#10;rJrgjtdpP+rB+Tgg45yMDbkADv7CvQ/2fPHFj4w0COS1t2jaYKED53EYyAO+Bxxk+vGa3/id8Hrf&#10;VIo7rVJssVJSGRsckE8k/e59QfxPNer7PmjzxPMcuWo4yOc+EXxN0vXpIbKCfzGY4WVl3koezYGM&#10;kk54zgdBivqvwBrSS6Sqx+Wn7rCtye3v7Y/yK+M/D/gS/wDAHiI32ntthk58naq5UntxlRjJ9OB7&#10;V9A+BfiFZWFkkUcDb327n8snqcY4/LpjOOfTXDVNPe3OatHm1Pc7Ge3mtTAkiu27LNnORXEfHbxr&#10;B4W0Jo0nVVZtrEsSRn+Xc1J/wmFrYaRNfSs6yeXgbiOpHGD/AI//AK/lz9oPx5quuao2nRatNIsk&#10;24Lt4/h9eMAEng9R74roq1FTiY0qblK7O1+HuuSeLfEazwS8SMVZ426rk8Fsn6fn65r3bTbUeHtH&#10;zCG3sCXLMW7DA9uOw79MZrzP9nnw0lr4ahaO3QyfKu5UAU8YzyQT3Hfg++K9afStkMfnX3zbfubu&#10;h9v68GihFxhqFWXvWONub3Vrq72LebmWZSucAdfUc/T8PavTfB0uoS6ZGl0/IOHbzM/h29u9ebeJ&#10;LI2ereZDCV3fdkwRngnoMdPpzxXa+BLxYrNo5bsNtbnceBnoc/5NWviIl8J6HDcpFbBVGdvcCud8&#10;ZeJdL0mya8vrtEXB4ZsE88+nrXP+LvitZ6FH9gt0M838Ix8q4PJ6+lec6z4jHiOR2nge6nWTKQrk&#10;4PsD/wDXxinKXKTGPc5P4ofF+HWNSa10nTpWVU+9IQqg8H2B4Pr+fWvMfEnjDxndaXfKuqfIsakb&#10;QojB4JAXHPfqTx26AeyT/B7V9eWO91ZFtVVNyxquDt54xxgfp9c1gzfD74f2uqnR4t0soVhvk4VM&#10;HOccDn+np155RqS3djpjOCR+dv7cegahJpaXMl40jK6vNMz5LjOAp7A4XOAB9epPzT4O0RZtXhjk&#10;HmRmQCSQ8leCfb9SM98194/8FPLfwHofgWHTdHG6fepkZRw/zdBjjqG6E8dc18P+AWlvNZje2iI2&#10;yYbaW4GD3zz14OPy5NfP4v3azR72FlGVFNH6C/sS/DHwtBpdrbanaW/mTKkzF1HmOWUZB4PGB1yc&#10;lj1xz9qeJfAvhH/hHVtbQ7lx92Mbc89ABwB04J6cZr87vgX8Q7vwHNpvk2cuV5ebOFXa2MjnsE3E&#10;evJxk4+gdI/awjl1M6CmrrJcBd0r3Ei7R/sjseRnsD6Zxn1MBWpxo8rR5uNpVpVeZbGl4sm1zRbv&#10;WNFi0WK3srX97C9xIDgnnOwDjn5u+OD64xbz4n6ZY6euoXWpbUWFBtwNvUYwccYz7DjgjpXN+LPE&#10;qeLfE15NrXiRJYWtCrR2+W3EnAHAx0Az/MDisvxvqvgC28Do4tJrm6h4ZWQryGAIORkDtz0yfatJ&#10;VN2iacb2TPEP2uPjfqXiLw5faK2sbreZm+VeNse0kLn5WOS3OAB0xhRtryv9mHwVqXjDX47XTo1Y&#10;G4CN5q/Ko6k8twcBsAc9eByDkfHrxRot7rbaLpWmbpIXZpnmYED5iQOPTeB0A644rsv2QGvrbxBB&#10;b3WoyWsMbqG8ptpZS2ACRjOSM8dcZz0x5cpe0rps9WK9nC0D7q0L4caB4J8GefdQwzyeX5gjgkAE&#10;hG0Z+VunG3oT0HtWHqH7Rc3g3UVjlePTLNBhf3eXboPT7xyvU57461HrnxTkj8N/2X4U0Wa4eYMq&#10;XE0ZC5yBz3PbrzwO4zXP6L+zvc/EC4j1zxdq73FxJIZPs7Fec8n74O3nI6DrjvmvScpbUzyuXW8z&#10;0b4RfGK2+LeoQaUrXFxJuRA10pICgHDfP0yDzgcbm6EYr6u+FPw403S9MbyrJY/NPzSdS3HfPJ69&#10;/wAzxXyP4etND+Bl5Prd9crZfZ7xQ3lAZYGMfM2Mbuh4AUcdM9PVvDH7VlpfGCy0S5aXzG2rJtyG&#10;IHOfmPb1A5FdNGpCOk3qc1anJpWWh75r3hPTzOrCaZmj3FVDBVzjr0OPwya8x+Ifw/1fxDdZt9Zk&#10;VWkKLG0a4Kkc44znp68DHAORM/xE1hYf7V1bXF9Y4920Dgn33dP/AK9JpHiTTL21mvZNeee6d8sk&#10;lwN2COMAe+P16YxXQ5Rloc0XKJueCfhpqeiWFm0t59oxECfMAwMHOflx/X9a6uxv9N8Pb2vLuHAB&#10;KZXBIHYZ6+4rzW/8byRRRiz1qWRVT935chPt7E5/XAPpWn4f1jTdSk8+7sZ5JGUDdIpYY9cYPbjn&#10;OKSlHoKSl1NzUPiVe6pcf2fodrJDEcqZGXBY9iM9vYjk+nU51z4Vg1mxIvYWnZo2Vt8O4HJ/Ad+u&#10;MDA9K6jwn4N0i4vTdzuqs3zbVwM/h/nP8+6szounIscZhyOM55Hvmrir7kxly7Hxr8Sf2er201Bt&#10;V0SOSNgXZIVhAj+704689hyeeeRUPhfxh8U/D8sWmXFqsKRriNlj3ZHYfNk9PQ5GR16V9pXGlaXq&#10;qMphjbd1yBz/AJ/pXB+NfgxoGoKzxW7RyNIG8yHC4OeT0rJ0VGV46GvtObc8li8WeI5IlkOozLuU&#10;HatsuB7fdP8AM0V0g+CGsqNo1a4GOMKy4H04oqv3nYnmiL4N8SQT2ctqYF2deHHCk9fy9uPeujW8&#10;sZo8XA2t7civNfh5LLPdMJ7KUSGPO/cCeO2c/l7c55rsWmWIFrkqu0ZzuI2gdz+nb/CtIu8bk1Fa&#10;VizLeOBsijVv4Se6kYzn0qp4hj/tPQZrWVYxJhgPM/zz/n8c7Vbe6hdZILs7TwzYzjrzkcfl068d&#10;qF34wnt4XhuwzLGv7xuFUD3z+HOOg9s1OnUFHseL+NPCcNsly9s+Xjk3BnPAHXj/AA5x29+t+HHi&#10;+6g8DyQEbmgz8uOCrZ6deN3HrwOp68r4/wBfsIZLuSNv3cnzDf8ALuOemQOORjPH41F8BtSGvaFc&#10;W0Myyx7dscTsDheue2OMdDx+WeOMrVLI7JKUqGp634R8WXF5a/aXkLKZCArY/dnPXr/kdxXpXhUx&#10;/ZvMmjVpJP4uoUegzXkHw80C4DM9w6/LIA+7+I9Bk9z34AyD/wB8+q6O1vDYmPzSuzI37uOMf5/z&#10;z2U7uJyVF0R1Iu7dB5Y+Vtv3t2KqakwmtmKsD/Cd30PHBrBudSgUZidX7keZ056iqs2vW8qbRcMq&#10;t13SdMd+K0uQixrVwIU3xLt7+npg+9ef+ObFNW02S9Nmol8sleDx/LnIx/8ArxXR3eprMkgivBuQ&#10;/dYj3x9KTSLKW4Ror08KuefujI7fy/r0qJLm0KjdO58p/Fn4c65eaNdSTN5yx5MCTRfPH6YPUcjv&#10;jOO+TWf8BviPP4fX7Fql60iQtlJGYruwQcZBweenQcnPUZ+kPid4I03XNBntwqiaQGP5YyzYx/vd&#10;OmO/6V8V/E/T774c+JzpZLJazSO63JznjPPPOTz6kfUV51en7CSkj06FRVk4s+1bb4jpqegK8d2f&#10;NjjxINwOeM55Axx/PqO3z9+0F8WLzR7C8un1LzYREySKzbtp256A/U4xzjjsKzfhf8TtVuNN/srU&#10;LqZZFj2RzSZw5HQ4Ix6e5y3oc+W/tL6Jc2tvJqjXDLGzbTC7DEmeTgdBn5uBnOMgmjEYhyp3RdDD&#10;qNS7+RS/Zy8a6h4k8aySySGTzrh5SynICY6AgHHPTjr6mvvv4UNdW2nmRNuFXDMcdhwSfofX396+&#10;Gf2IvA+nXV1Gbp967t0aRhdi8Ee54y3IGcdz0r7y8NaEuj+HDDYldvlfKu4YIA6D0GcYAHAOSOaW&#10;Xxai5EY9rRG1beNRNOyqzbPukrj+f1/I/gKu2PiF5ZWhAPy87WIBOcfrmvLta1zU9OvROt6oKy4P&#10;yjjgHOD15/yM4rX8GeJlvbRr3UAZGRt23b5eOeBz+H0I/P0Yy6HBKn7tz0u2jvdRfJwsbfxc88fy&#10;/wA81r2mnJZpmFVdun7w9f8AP+etc1o3jK1lgVnHytgKo9/XP/1/ary+LEuN4gj3c55bge549Mnv&#10;0+lVojDlZtXN06I0yPuXHyjd7f8A6qoy380zgKrfezvPQDpWff63fuoyGVQTubb+v6fgfyqnaaqP&#10;MUIwWRjyrAcnr9cf55o1FynTQzyu4j2/dO5SV/z/AIVe/s9ZYWWWTrx16Z4rNsbqeG2V5gGJBO7B&#10;6en/AOr/ABp9xffu93mn0PzcD8M/WqF1KOqSNpoYxH5lyCNw4/H8vyqnpupySNJas/zDouD2Hp9e&#10;v6++f4k1eUyM8LqV285UfnjH09+lM8PBri4VndTsVd6gH09/881P2jRK+ptXVlJOv2hB05bOcnn/&#10;AD/9eqMJljlBR/mX7u49/wD9f54rrIBYGzJEnDLhvmrk9Tkj0+/35zuf72Putn/P50SFc6rQZY7i&#10;23FuTxg/U1T8Q6WWnyV2rtz06+w5/QU/wdeRzIyJIpIIKjzD0Pb/AD/9etXWYoRCsoJ5BC4z0/MC&#10;j4kL7RzmkWUUN5HKAPmHI9W+g/Ct25CCPD88ZwuOP8+9ZcZaCRWWTG1hkMef8/WtrdAejfN/tMD6&#10;f55oSFIx7uV1UfOVOc47/lWfdajGYURpOvMZ3DnmtLVIIppPkGGX0b9fz/lWHe2rFjndlfXGMfmf&#10;/wBdJlRNTSpmVlkw23Oe/wDKuoglBiA3A/U9f8/1rzvStUdJvIc4z65GcHsfz/zzXVaTq3nwhGZT&#10;Iv3enzH1x+XP16U0EkbvmyE/KfmPHXvT95Jb5uvK1mQXayvtLsy9N2B/npV2J2ZmRz/wI/SqFoTC&#10;fJCqVH5cU5ZmB/i/757VCud3TdzxQQF685/uigSZZjuduTu3f71OW6IUjP8AFj2NV1JPWTdt6/n+&#10;OaXa2cozdR9BQDYl3cHy2THX2/z/ACrMLO8od+e53f41oMiuORn0OPeoJLIM3C9P7tS0SXdKlCR7&#10;Sfm6HHOamkkDbipU8/n3qrBEYVyVz071aXaE5G4dBluDQ0VczLmNnDMT+tUJocjzZGy2cAbefz/D&#10;+Vb01rlSR8v9Ko3Wnjy2GCGbjihoEY7GFpfNEm7AH4dc1K8z26qIU+bb94LVldHjbb8p3dOvB5q1&#10;Bo/QRkcDp/npRYoyL24vZYSUGOx+X5Tz196oXN7dwfOd2Gxnjp/nmum/seVSc/L6VVutHidWOX/L&#10;GKLCujCtPFF1HOSINvynp24PNaNvKb6ZnSP/AHj681E9rb2rsoXPzfd4H+eBWnpFqywebJ0bPHrW&#10;cr2NKfxHOeL90WnyOw58vIbaetfKXxS1W3j12fULiRv3K8FUOM9yDjsMZ6849TX0p8cPFFto2g3A&#10;hcbyny+49s9f1+vNfIHxIvIbWCbUdSl3lW3qDjAA+YnqOnU9R6E8Cvkc2k4y5T6/J480eY5jW9ZH&#10;iLxGlhbxqq7WWRs9CQPY9uOeBjtius0rwUWtWvbwbYY1x87H5FAIC89OOOenHPGa4HwW1rLe/bJb&#10;tljYgM0bYUKuAARxngg8e455I2vHfjCRNLbTLHUnjkYgt5TnjB+bAUA42kZ2n1GWzmvGp2Tuz3Jx&#10;lsij428Qabb6uLLR7GOQqzBpFQBAAMjkkhcHp39OtT6XfWsaeQkSmZlD3AhXcXIznGB6fUnJ/HE0&#10;HRbWzs1E8m50bPmd2kznG7dluh7DkDpwDR8QanqGmRfadPuVy25WkzkK3cnnJ4b369uaVSTKpxSJ&#10;PFvxBv8ATvEkGi2O5I2ZUGwg9uoxzkjccE9TnIArWgtNU8Ry2jtdyRuyhtnlt8+WxnHp24GehOcc&#10;cf4T0ufVtfe61VMtJMwZlJzjg7T6nHbPpyQTXrXhDRYzK2tT2sccatvdW2HzAFzjGAM5PUHtwOa5&#10;7OUjovaJk3kM2lad5urQllCsY3fbyNoy2TnkdeewPPFeLfGLxNFJAnlwGZPM+9tVvl+bIHXI3N7H&#10;J49vavH/AIntp1uLCS2Z0ThrhVJHXqegxj0AwB6V4l488OXfjOb7BpDFo432bi3O3oeRnAxx14z3&#10;yKOW8g5pcp5out2sKCLTykkvysOM7SzfePTcBjHJ49M1Ho+gajqGpfb735kGNrTuFJXk9OuOnp3x&#10;2pt/4N1TRNY8r7b5nQB1AkO7k9M4/i5Oecgc9TZsNR1LR4wt03RdsoSRRhgTwDzjgDsQDjBPFW9N&#10;hJ33OjstMsblBbXuq7YlZldto67eQB7cDPuRTteuNLglFvZQ7pAzFJJuAFyM+udxA7jGGGSa5H+1&#10;Lu5vVlgV2VpAMfMCDj7pyCOn8u1bdl4qtI77ytR05R5fKyLH6NxyOw69ARgd8gZyTNYs6SxvWvEj&#10;mt3aORIwWUqc8naO5IGMkdf8M230JtQ1PF5EzMuSzYJUc444+7k/l7mnDxiDP59hpuWhkKrGCegO&#10;WAOAM9ePl7cdcXvCuo282oNc6rcqpT5sGRcbt3QBiTyPryepzUaxC9x3iHwfbaXbnVbGeTdje244&#10;3cDnn0z2PsBVz4L6lYQ+IJWkuJJDGuxlZtwAweMnjGMcHHJA6Vs+KrbTv+Eb+0yXCyfucxx+UWK4&#10;OemBtPy4IwMdCRg15RoN5IviGRJdOkSNpM+ZsJB53YULjnAHIJx6DrRFc6Kl7p7d4r0+GfxAt0sy&#10;pHGiRs3JCZwc5yQWBz7YwMdqm10Raroi28Tr5G5QVSQ7TjHUfQcgZycnHJrmLbWrvV7qO31OFtgy&#10;BM2SX4IPXnHIPYcYHXA9Ht9Mgv8ARre0t5EUqgWNpSFjJA4UYAVgPTP8PGRgAjETked2/g2wN8o+&#10;0NOzENt8zbn/AGjz8ueeT09OprsvA/h7wXpNupZ4mnD7Y1YbgGDbscDJJ9iSemRnnZv/AA9Zaf5b&#10;CZZbj5vKjWMtnuMBeBzjHqTjHUGlY+BdSu76LV7sKVkkAZFkPIC44BYE5JOeDxjp3ok6zXPFkCaC&#10;kVpaeSsSr5UghEe7rjAycHBQ5PzZz06Va8AXOt6xI13qkfk2cj/MzTDlQeAx78AdP0xRf6fYSGLT&#10;rvTmkkkVVWNl3YPJyOcKflwCeVyOBxm9P9ij01bC202RXZSfmUqNuAQu585IOQB+J683He5lK1tB&#10;1n4l8P6jqq2Glw8ocRttwwYgZAHbJ7c9e3bq7Hw5c3MS3U96sKOwZIw2cYHBOcA/TnHX0A5zwb4d&#10;vTp01wLOS5kt4wsELbRgElvTnLHv1PTHBHUeCbO/1uZ7jX7pbSOJsMu4cLnrjr+oPbFaxXMZ1Gox&#10;0Gap4Ij1CJdMN1LJ5cp2+Wd24r7dxt2jJ6YwetJH8PLO0iaX+1Gt1XDkLICeg4cAHJHfjB9q6pL6&#10;w0vVGOnafJIF6zSAhW+bjnIyMke3LYySayfG2r61pOmy69Np8My3GPKjtyOvXLAsPQH73f3IrXkg&#10;lc51Uqc1jyvxp4i0DT92iW19eXEzfdkkhOGwByBhiV464zg1kWsnhW4YWlxYPcXG7+JckLnJJOBs&#10;x6nB7cAZPZafaya35Ooap4fltZ3A2o8yqvU9sYfjA55/E89PP4G8NW4Orz2yrzlhHuyc88cgAdOv&#10;HOfYYezctUbe0UdGeJ6h4N8P2LNrqOvlyKxaFpFKhtuCOhODycHkdOcg1i3mjX2u6xHdR3CRwxqS&#10;W3FmAJGQoxnGBkYJ+h3DPafGvTIbjTVutOZrW32GQLb7l3nkhAw+X+ZzjA9fL9Bk1i8vf7M0RJpk&#10;kkZWkj+ZsAjBOM+vb05PWs5aHRCV43Zx3jnVfGUHiGawsLhZGjZhHDMvT2+bHGexGPSql9oHj5r+&#10;3M9vat53zzBl2EDGSwxhiODjtz09fTL34MQ6bNFrfie0dpVlG2SGRQeMfLjHfOPXGOhxjJufhZp3&#10;jTUJbyae4jtY5AvlqcrMuSeTkYJHTOM8dgc0n0JZR07S49KjW6FnNeXYRt0AZWiDbW4yD/eXnAOM&#10;9ex808aapdXOrNBeaurStNta2ZvMcj2ByO2ccd/TJ73WfDd7pr+VpniAW8IXEkKzYdvlQMQoxxgH&#10;hRkY5JA448fCWPT9fHivxNqvl2cyfdmUL0HIxkc9u+AfXitIxV73JnK8bEt14vtrDS10LSNb2zcD&#10;y0VgrAnt7genXHYZzT1KCdLBb7TvEEb3U2PNjcfMOQeMcjJI56cdMc1s2es+DrnxKuk6T4Whl2jf&#10;c3k2SRjgjBcE9+DjOcnAJxBd2fhLxBqjW+jaf5bbiJG3fIygc5wOg4PfGOc5NLlsFzzTW9M1u6mj&#10;tZbkfZ/l+aFt+eSPvDjqO3t2rvPh3ptj4bst1rpVxNIcNGqqCGUMc8AjgnAIz6jNdHoHws1LxFHJ&#10;e2P2dY4VyiwgElsEfNk5B56DoB3xiuigsf7H1Q2+rX1vDcM22NYVX5eRjDMR0687s7TgDgCpS5o2&#10;JjFRdyzcaBcazo32vUTFHMicblOEGO/sSOnfk96o2emaJYlRJFCsjMojkxukcYHAGfu89yCMHrnF&#10;XNYl1C305TfahK3mHZGq/M5bPBUHGAM9eemQCciq914P1G0NvPcTs00sm5mDDZEhOec/UjoOM8Hk&#10;1lFGhxXifw3Pr/jL7RpsO5fIBt7fjEY7HIzk8e+W47gV6F8JY00PVoRc2Ei3UcgKzZwsSDaf+A5/&#10;E/MO+cpB4Tn8LanDfO0hl1BcySMSGPJJPA3Zbgc9MsTkjj0nwx4D0260Zb/VtNeGWTCrGucH1aTc&#10;OhznB7Hvyaq7asTYty2GuapZLb6aB5c2Wnmmky4YdeVwccZ4osvhnpnhrSmutf1FUhu5S0YZieSD&#10;kd8H6EkH3OBoeI7vTvCeik6nqMLSeWFtobWY4RSON2DzwB2wD1IJ45/XtTs9dubHT7u52x28kZ8p&#10;ywjGc5GQcDBJ45c98YqoxM5SZ6R8GYvDHg2O68R22lRzXDc/amUqFBb+HJ6YzyRyT7Csj4s+IJb+&#10;7k1TRUVZJIcTXK5yy59yQoxnPXtnGADAn2rUrJrHQYWig2jyYmhdvMO7lj145HHBOc1bsPBlzPZ7&#10;/E93m3tVZ7hsgPJxknPvk4BIHGBjto+a1iPdjLmPNPCuh6VaSza3ptl5OkRIXurydjvuJsZ2rkHj&#10;IxzzgCuq8NaBqHxdhmnNnNHDIoCs2fmjAwBliB2PXgn5ueoy9Sht/Heo22k2tpcx6XZyDYUJSOTD&#10;HDANgHnHPPBI963v+Ei1zwy8YXRpI7OE5eFBuZ9vO5gBxn+XqKzXL1Lbk9jvrfwzo/gzw5/Y2nXc&#10;aoqL50ixlmk56k5GATknjkA5NWvDWo2+ltb/AGOzjVUh3wyYJA7lgMdefQnp0zXI+ELL4k+P5E1y&#10;6sHsdJUq0C3DZeQZGGCg9PuncSOEXBxyOimk1DSryS603SzdSMDGwkYqiblzliP425OF3E8c+u1+&#10;qVjHrZsq+LvFNhq941nq13JG0g8stIv8WT1GDgZPXqcfmeBfhzoen6ixnuWulupATbW9qFRVH3Rn&#10;qxzjtz6eti+8Nzajtv8AxTrtrDM33bW1j8wjqNgwDk88/MOSeD37vweNNtLf7cWkt1t2y3mbpA/O&#10;Aeh6Dtz2yMAUQpuTuyalTkjaIul+GotDjMSx2tjBIu6GG0hy8hz3PH8PTtio28FajcF86w1tCBuk&#10;je4GST9OnqODzznIwKfxF8da1Fb+VokMOnQxspkm1Ild+R024zjkfTrXns/xx0HRS1prdxDcXUny&#10;xwyMfKfnuuc4GQ2DjPBAJzVynTi7ExhUnG5raj8NNV8QeIl0208Vxx6WWVZmhKsOvK5Od2eB6D1N&#10;ZvxI0LQdRP8AwglpqF1DYLsWfdJtaTA+7kYyfYdd3pwdLwn4l8SeLb06ha23mWrM26aNCVROflB3&#10;AdM8+n1FcX428S2Op+LZtCWVpHhz5axSEqOTgAYwWJxg5GMfSsZSXLobU4yUtTrPB/hvwzaaLNLa&#10;BbK3tY/L+WTc27Yc7SeCx5x65yByK3LHTRbeDryKziZZGZlXcw3JGf4sk/ewfQHGPQiuZjuptI8M&#10;2+m3drI19O3lWenw43jC4yw6IMZ7jJ4weBXSRWP9i6LcXTPCsy2+5oWkzGDxgdsduT0z6CiNhSb7&#10;nn9h4W8OaJ4iaPUXluLrcrq8OTg/xEc+memMjv3rqPHtyureD1s7PTZfLjgbfPuBVsf3mxnqc8HA&#10;wD6YPhD8ONP1rVG8R+Pr3zDPJut9LVQFLchvMGRnpj6gHIyAef8A2tvHWv3lr/wg3g7RJFt1VRcT&#10;xp5UEPQHAwdzY+g6fSnGMo02+4SlzVUuxwXw18L6V4s8arbRXU2oSw3HnyRx4Ee3eDlmOcAg9RgA&#10;jHGa9r8Yy6D4okh0OWea7tLBQlnptigVXUA5yzcHp19B3yCeJ/Zx8ETJ4dk1K408WNozKPts2TNc&#10;8fcQcZXGMnB564zw9/F+nahq0vh/wdo32vUFLCG1WYL06yO7HA5PUD8uBVR9yFu5Mv3lS/Yv+NtG&#10;8Ta9fWvg3Q9PjtdPmlDzwwg4OSCVLeowTnoccckV09l4e8NaJarHrMkdnEB8sELbBMx6sQM5+YHk&#10;9cdc1W0i8tPBthceJ/Fy2rXbQgm3SbhcBTzkjpnjgE5/PD0u48UfFiaa5isbGx0jzMq3ElxNyBnj&#10;GATxwB6Zxg1V1H1I5ZS9DV1HxG8WoyHSNMjkeFc2MUQTcTjBBb+HPLY255OD2rf8Nt4107T5dS1+&#10;w/0yYny47SJ3kKMGG0s3cfLllGDz0yTXV+A/Dfh7wjpn9oz+HLeSRY85SMAbxuxjg5ySB16E9c8+&#10;bfF74teK/E2ux6NpsX2e3nVo12nyxkngkg/N16Ac4565Ozj7OPNJ69jPm9pLlitO5yPi+41vU9eu&#10;NB8Nacv2m6+W7upN07bt3QnPQegJAyePSb4f/CfxDYeLkn8RTQ6hHFHG/nY8uOEhSdgKgbuc8k4O&#10;3njOPU/g18MYPDnhaLxL4jyst8oaGJsRqcnOScliMY/U5IIw74itq21rXw/ZRW7BVZ5G3Qx7eQc4&#10;GSTz0A4wODU+z5Y8zCVbmlyxLc/i/wAL2TwaDpGrPbqIwZfszDcR6DIZ+me354qR38EWkSy6boFz&#10;qE2cSSX8hLt1G794CT64xgc8jmuN8O6XqauyaxFHNuynmWUDqUwf4inyvnjJP64wcPxb8MPiT8QB&#10;9pk8XzaDZR7VZ3YuCp56pt3DGB2HPcZraM6jjsY+zp33Of8A2g73W72zeTS9VntlX5Vs7eaLcqrn&#10;IXgng87cZ4rwP4feJdU1nVZrPXvEuoyWfzhrbSbEefJJ6PJkBF567TyDnOM16b4m+DHgzQg1laeK&#10;9fvryD55LjTb4W8bMBz8pyy85yB/dqt4YtvEWlBbF9bmlX5Xa18wTMRjGXVlGOP4sEH1Y1zyepty&#10;22O48FWN3r1gum6F8OJljWPP7+WZiV25/wBeWI/g56kHPU121nf6t4V8MeddeC7RFVA6pIykQKMk&#10;g5UFjzyRx74HNH4U6Lqmo3I1O/tNeIjffb28FulvbgKoO4gMU+6p684I49dDxj4m1uJ2EWsW8NsB&#10;88McIZo1GcfvEVirAEchecjNaRj7lzPm96x4T8YPjsvinxQ1j4W8J6499Zp/x9eGoS+07s42hh23&#10;Y68etZPw4bxrqFtNeXfi3VLS4uy8k1j4gsdjgEf3ZHzjdxkDFV/jamk6lqdx4i1u4khktzt/ta31&#10;yM+WNvAXEasTx0LA/N3yazPg5byLcvrfh34j/wBqWVqzPLJqi4zgknJ5LKP724AdMjkGYr3bmknq&#10;kdD4t/ZW8a/Fmxt9TtbC3hV1cXkkhjVSuAScggAFe5yffHNSeFf2Q/hJ8J7GO80zTrpbyS48tZTd&#10;SSoZgflA3Fd2GDE4A/QY7fwF47j8aQtqF3o880fllYZrS4eSIknnEYKEcZw2W6nn71ekWXgTwtc6&#10;TbLeadeWVysqSRr5kigZzuOFA2jluv8AeGQcAGk27pE+7GzZ59oF/wCOfDh+y6jcK9lDIpuY5xuV&#10;oyuARg7uhye/416FpcfgbWrWG40660545NgtWuMxJESTlEnVQVbP8L45B75FWPH/AMR2+HWnQ6jZ&#10;Wd/dxxuPNkm0VL+Ecd1iJYAdODkgZ5zx4hrX7SPg7VNSvn8GWmn+ffTYv7jTYf8ARy+zI3wOQ6nj&#10;qynp34zPux8yvelqkev6hcr4cvZtJ1+6kW2vGLQzSzqYpGbcNhcDbtLP/FwM/eHbnPib8JbvXYBa&#10;+F9Sed2Kx28N/MokjdRw0Mq5yRxlCDxxnIxXz98RR8WPGEFzpngjUY1Hlqf7PaKWBbpdx5iPKk5A&#10;yDkjjjrjy/4UftFftVfCayn03StG+3W+nXLNcw3Ezi6sSrD5U2N909htIGOlJRUiuZxPqbTIvGAZ&#10;fDfx3+Hh12BVMc0cpHnNyVYDftMvy4PBzjPXv13gvwZ8NfDyx3XgiRFtbhVWHSby1dXthhQ6bgAy&#10;Z+XAYYzkjOcHw22/bMtfi1pQ8PeIL/VNN1GaTM0kq4UtknbKQm1hjAB2I2Mgk8Y7DwRbeLb+SLxV&#10;4TjIuI2Buo01BNsyn5d205XgjqcA4U5HWspS5ZWNIx5o3Pc9R0n4Qx2FxYt4Slvp5LeT7RdX8xaS&#10;ykKfuzG3BVg2MOPTvXMeGZPE0yL4X19ov7QtI1ksri5/5fQu0pIjHG11Iw6/3STyAa2fB9zc/EAN&#10;Jpmvww69pcW280fWYDCsyhsn5uwIyRu3AjdgtyBb1rw4PFc40HVxN4fvo5d2ntHtY6deL04zggkg&#10;cEK65B5OK196VmY/Dpco3mgR+BPF8PiXTlVtN1yIx3Wnyr8ttPtB454XI5BHqR/tZfxr0S8sfC9m&#10;sFtI2jeIGdYWgjLNbXUZOUZs5BwDz1GMYOc11gni1i5k8E+NNNS11FmWY3VruWMTx8LKhYDKMRjG&#10;SQVIPqevi8NWl/4cu/CGoun2a8uDdW7Bc+VNjO5eRkEg5APJz6muunC90c9SVrM+PvhxoGm6T4sH&#10;heDR57XUprn7Zczecd22IqeY8EcjHYj58jJwK+ytD1pDFZtay7TK2Cm4t9wbe/QnjB6nA4OK8R+L&#10;Hw9vdK+Iug6rc2hmhiV7T7VBGN0UciHdlv7gCIRu/U8H0XSb2536ZoNzcoH8kqXGOGzlWXI6HKHg&#10;9efYFO9OTCparBHZ69Mt/r/2OfiCNmEcoYM0pHXHPI7D0x+Na0moxana/Yxp4jjWPbC0iDI7lWA/&#10;H/OBXjumeIhqviG4vrnU54rxZ/K0+CRTtih3HdJwR74JzxzjgY9h0GE6ZoMdxMFuLp0CrGmc4Iz0&#10;/X8feuylUlKTZx1KajGxw154wGlTywXKruGf3bONynHA6E8YOfYA9Oa6XwR9l8SiPzRt+VvmPJfr&#10;n14PX8awvF/gI3E6XVpZy+Ys4dppOMYJ4HYckjjH4nmtbwfZtpKQ28jr97KeZNhmbsBgngdv849j&#10;DuVtTycQlzaFjxn4HsW0oWjxvncD5kijjORg5PqT6ZyK8S8ReCb+KU26uwKsQrBfu+p5HA5I/EHH&#10;TP0L4t8RBIVgHzFmzu8sYHHXqM8f5xXB3WjW2r37tDH+8Vgmzgc7ec9xknkdeh74racYt6HPTlJI&#10;831PxL8LfgX4Huvid8ZdZXTdLsdqNcNCZXllP+rjjC5Z2IBOBzgEnAyK9++Fdv4P8e+CtN8Y+FdW&#10;tdW0fWLGO80rUbb5knhcAqwzhgeApUgMpUqwDKQPiX/gsLeaXov7O/hPQL64EL6l40WZG25dY4Le&#10;QHr1A89frkV5H+xf/wAFGvjz+zF8P9T+APwz8B6d4m00XzSeG9S8QTSsNGmnyZVwp2tEX/eeWzKF&#10;d2YkhmB4Z46nhazjU0Vtzuhl9bFYdSpbt7Hdf8Fyvi9P4n8c+F/2R/BF5vk0j/ia+KAsnypNOqrb&#10;xMezLFuftxOK+WfB3g4xXkOkppQhaztf9WrE+aeVGA5IBOeR75rtvG3w1+I2ozah498Ya5eal4i1&#10;a9bVPE15wxkZpNzM5H8J3DbgBcAADHNYPhrWLCXz9Nnka1nhYtcSSKFj2qpJjJUMWBCkBCF5OfWv&#10;m8ZjnjKjnDY+qweBjg6ahPc+sv8Agj54Shm8OfEv4j3To3napp+n2vzbjGipNJJnnqd0fHP3fpX1&#10;td2Mk6tY2jfvJNy7U5ZQM8Y7En2GAfbn59/4I3WEeo/st+K5pQrNefEKYtMowZALO15xgDv7da+x&#10;tA8J2FvGpKLu6qvB/E/55+lfVYCHLg4JHx+ZVP8AbJvz/RHAw/BTTb+x/tC8tF3b/l2qDtOQQD0z&#10;09v04yfEPgjSPD0qWFrEkkhO2VsjceM5/wAO3X1yPYPFGp22i6U0ije2zKndgL0x/ntXz+vivXNe&#10;8X7IrRlTcm1guCeSADnPXOf1Hv0z5InHCUpam9pfgBY9RYyaIpR+38Kj8Op6n8R6CrniT4cReJYZ&#10;ItQscbVAA69C23qOuSc/X1Ar2DwV4Ql1HSI9QngYSN1VlJ2cjp/jx/huSeC7WFfNuEXdt6ldx/8A&#10;rfzNWqehDqcrPjHUP2XdW1TXJNRgnkjhVgFWRSN20HrkgkemO/eu/wBA0zxP8OtJXSp9O2wqq/vF&#10;jbIwMctjHb1457Cvpa30fw8XFv5ceUx+Puaw/iHpWlTWZtIreP7pG5sc+3bj25FSsPGOqK+sc3xL&#10;Q/Nr9sDxVF4kNxproRvk+bardR0DY54yR6gfTFeD+GvFP9jaE2ltNuLSEgx+rAZA4yMgfX5h0r7K&#10;/bI+CEWqW0smjr5AjwnmBmwGK45wNx9Oo6gc9a+HNR0QaB4mexhnEisy7SWJ2Ht1/DjqMDJHBrxs&#10;XzRqXZ72FlzUlY+of2OvA+sa5rMeo20m5p4lbP4g+mcck/Xt6/Wuu/D7xVeWMdnFqDeTCgXDbsbu&#10;31wK8n/4J/6j4abwjBeXkMKyqiiONeMjnjnkD2zzmvsXRR4f1GKONBGzDGdxB5+h/oK9PB017Lc8&#10;jFVZe019DyXwD8Ohoz/2tqUrNsyQDwRk+mfr71389loupW26KTYeCG3Y4xnr+J/Ot3xToENlaM8S&#10;nazb2Kk8fT8Ov1NeV+Ib2+0+6ktoJWjjVmKM2GB/H65/D6ZPV7tNWscvM5ssaj4Rtbi8ka3iV0BD&#10;J7E5OP8A9X86ox6BJaXA2Isa7vlYDoevp6f59Njw74ht5Y3SPaOMl5nHB7n9f16dqoza1C0zW8zM&#10;CrfKu4HPfqMf/r461L20K97Y6bSoRBaLui+bZiQ9C3GP8/8A16jnuQ74ScjaQXUke39f89KtaJNA&#10;2npEE+UqFO7Oe/TjH9PxqrqMLRnexzt+8MEY46df8f5VaM0dl4RICR+Z95VAPb2/+t0/Ku0sngaP&#10;Yr9uvf8A/XXi+k+Op7GVbJAvmKccfoMZH0r0Hwj4hn1SFZG+UNgqN2R/LrVRZMos7O2st/LEdeM/&#10;StBUCjj0xiq2nlzGMn2q0H5xu+v/AOqrMxcnrn9ablmOc/X3pxGXxSEndn3/ADoAPfGP60h/ukfT&#10;ig4UErQ2AdxP4UAGDj1/DrTd+WyPTJ9qMk7gp/LtQTnBJ96ADbnhR+B+tBI5I/8A10MckAD2xTS3&#10;HTvQA7ocD/PtSEkHdnp60hBHB6mjkHfgfQ0ADEgb/wA80bsDcv8An/P+etBGV3H/APXR8uP55oAO&#10;i8n8M0EYABpNxx93/PrSLlecUAO+Xg/jSHJGSvv0pOQMn7vPWgcpkr049KADCqcev3RSkEHDfXPp&#10;SAdFNBOBhRz2oARTuG7PHb60qj/ZP59KCCed2c9KMZOcf71ACDjvj+VL0PP86MhSQRRsOM4oACeM&#10;txijOB83/AqHxzg/+PUbmJyf1oAa8ixjMh2gdTt/Oqd1dBYGuZ2Cp/CsgO368dT7dP1q5LGZIyNz&#10;KvHQA9846Vg+LL6DTdOlu7u5GcZxtC/hnjNKTsVFc0rHhv7XnjTR9J0+2tLxmxu8xTp8iebyrDCq&#10;+Vbr/dxg+9fMx1Hwhp2jyf2l4b0nUJ5pd1rDerbPeo/zCPY06o25SCCEJAG7rXcftEa7oHijxxN4&#10;U1CC3uh/ril3K0ZEYJfPyqxbGAchfYkc48Y8Z+JPBN14m/tCw1K5h/s+1huN+h4aRQhPzSP5btvI&#10;6EYPPTg18Tj8RKtiW+2h9xl+HVHDRT9SPVNb8ZeHoZfE9/pXhtbeKJV0+S7uiro2DnakMHygFSCx&#10;JBHRjioPhzpPjvx34mm8c2miXNrqmm2KS6fb2sj3FvIu92cglsLgyEBTjbsADgtgZniS90rWb+2u&#10;YJLqXTZLsxCOa3u9/G0v9pVYWDKRziUkbkbjCmvSfAF9ofgq/wAXX2OK9SJl0LUrixEdvEzopEUU&#10;z/LEpKqu4hyhO3POV874panpRfu6GRqHxK13wb40jh8V+E7vVLyPS3MkGm3SJPBGpyk6LJH5pj3E&#10;NwWZSMZYArXA/FP9qLXvFXiOO28K6Trk6xSNC11JostvcQhjzHN5YQhf7y/MGZmI4G0eoeKrLWvi&#10;hbnXtN+0Wd5ZzKtxI11tjWQKxffBJuhuFYL1Mls+XJCk4Jy5rfT/ABJ4XWTUbHw62oQ8R2/iLSlu&#10;5rApKqRuJI1WcQBlEZbEnlh4xtYbQzk/dsOPxXPBbb4OeKvG2t/2Rq2o6PHb2tyzCy8UWDW7WjNl&#10;fs8wQLIFOMiVGAwTyCMLpX/w18LWEv8AwjfiXSZfD+pWNx5dz9k1Sa+0+JFCshiMzCSLZuVo5XZg&#10;FmxvKNsi7H4mfE3wh4J1WPxbr3hez0+3nn+zaulq29WJUsUmVDnAkd9lxGMhWRwrxuwEfifQPB3i&#10;3RRZ6JdNM+qRNP4baOKJpriVY3VhFOvmxzB8SRGAvsMm9hsDMlZXl12NrR6HP634Y0rXvE8ltqN7&#10;Z202u2LWWpAXnlrfzQqHxLnGJVdCUY7WDIMtIpRmvfDT4oahJfTfDXXdRuLq80m1uxqEiyBLttPd&#10;5LaciLAaaaKIiTK8hoOeS5Pm2ua1rngVoNX1L7Zcaf5aJqEQ2lpLMFo3ZQQSxxngKxDRiTAzubhf&#10;jv8AFvUYvFml/GXw7qlvbyQ32YtS0seWou2UETKjZ3RSoAzL0YuwIXBB0p0faMyqVPZq57X8efFF&#10;23iXWPBOv2tqsGquus6e/LK+plB5i27A7RHL83XALocKMJj07wT4t/4Wt+zxosonM18F+0+ZcNhn&#10;uIJm/dOVPy7y10hJ6MNuMSg18reMvi3o/wAV/Bf2uDUys+lrbiGW4uEkjtlIzFGSfmCBzsRyW2Bd&#10;rdCR1X7J/wAcreDSdY8JefHDDcR/adP+2RMdyOoSWGU7SF8qSGHJbBBjcgkuq1pKj7lzONaKla50&#10;/wDwz/p2sfGn7No8v2WdvD6xFXhEk0n2mGTT3fainhJIXYqQPmmXOM5qLx/4JsfiDp8FtJ4ZFveq&#10;2kGa3upw0eowR2qPbDedoLrHdQxHDbjltxDH5uyvvHdrf/EjR/CV6WgltdL/AOJdNNL5VxFqTFHh&#10;B+VtolVo84JAk2kHMQqu/i7RdRSztNHFrMtnrj2QE0nz/wBn3nnG1EiROd0fnL5O0grsCEFS64w9&#10;5Sv2OiMoyjr1Plzx1deIvB/h+TxPpkd55gFrNqK3GI1cWkctp5m0Y5eNlDA/NlZSeuat6v4evfFe&#10;qCT4f6NcSafFHpd0sJyyQtcKJHZh0PCuPm6CGvbv21Ph/Yap8DtP8YeC9Zh1JvFmprJpsa26qbeW&#10;EyzTwsVGHYMw3NuJcSAnOMB3wrXwDF+yxpvivxKk4sIbjTr/AFmWNCkt5FbafPcrp8TZGFdp4lwO&#10;xduQpFdfNzQTa1/4Y4/t8vQ+XP2g9Y8e+F7bQfhvdeZDNqs39palcfNLLIi4KiTP3hH+8Yr0Lnkk&#10;KuOh+CPjvxFq+sWaySQaba+H4jPm6s/tMekw5yLmSKUNG9zIW2IzbjucFUUgMfTIIvDw8Aap+1b8&#10;U7zTpdY19brSLBbqGREjt1WGMpCvl4Cgec0siybynyKVY/Nlfs2/C/UfG3habRPCp1CO18RX/wBq&#10;1nWoYYxdSE7vs9lbjBCXco5LZKRLcx9XCISUoypWtt18+pPLJVr336eXT/M6HxH+0pocHm2eqeIb&#10;/XJlYHXL7xJet9nt1KsHgA3gEtkFlHlk/dVS3zDiPGPi/wAPftA+Lxf3PiS6WELHHa6Tpujm6vbk&#10;jGC4V1SxhHOyMbcKoJDHJp/7VPwStdP8J3ul6YlhZ2uizzPHp9jmTymUhJPMuAAHw+6PzHJaV45s&#10;N8ioe4/YQ+EGl6PpEPiDX9Ktz5bL59r5KTKrsFaNEVkKrMw+ZiGZlQ7m2kEAo0Yyimtx1KlSLcWt&#10;Db8P/Bbw7oXgmXxp450e+8RWulw+X5OqXUT2cCt90C4SYsMMQdscyktu+UAEVzcXiv4HeFJW1+60&#10;HR7GNo3TT7bT/CNrfXFvcKhUBmuUAQZAJkZ7gqckAcmvsvxZ/YPxU8NWtn4iu/s9hGfMYLfJH9o4&#10;woLzdd2cFuMgqDgBA/yz8dfBf7Hw8eWuhv4Ut9SbS2BuZ7bVpIrW6vAxDROjJ5k+QR+8WS3X7odM&#10;7YzUqfK7NkQre0jotTx3xD8bfF974Ci0nUtZmmikmzdeVIUaHeXOJJWIEZY5dEiGWDEkk5Ao/Dq9&#10;Wx1WbWLNJNMW7k8t/ES30qzTLg+YIp2PnOcnnYqRHo3PX0KaPwV471K8n/smO10Lwo8kmqX1woht&#10;452BykSKIkVmcsEjh8v+995k8viJtJ8W+MI7jX9Ql0fwrpPnK9razSQrdRwrhlNvBNIrE42lpTuZ&#10;gRlsEBs4vpa3c0lzXvueo6ZdeH/EPhrT/CvhP4a3i2+gtLPrX2aELPqEzuzRweZMgIH3Fkl+X5d2&#10;MgEPNqPw+vfjDrtv4A17UVtb63VGuPBvhSQrZ2aoigXF9JKY4yxLBQEOxQBhZmc486OiG01O28Me&#10;EfGuvW8F5EI7VdRVINrSJmSQizEhWHcThowWkAYZTmnjxf8AGHTtF0z4L+FpRZW1xM6XGi2OI57l&#10;5MBt6DBXeuV3SMrPGWjL4ZlAo9bhKXSx20Xw0itvFl5o/gS60nS1aRhquuWLMly0bDc0MDSsI4ow&#10;BhpiUT5ZMbwCtaXi3Rvg5f3sOp+JtKl23UcVtbakt95aaj5MaxRSIZlVp4VRCvm+SsTOp+cjbWWN&#10;N8WaZb3I8VaiupXtnAyXUyMsNjpU52ZM0sqbWYHbwqeQxlVmlBGGpeBvDeoeJ7htSsTcLr19Mx1X&#10;xxLqirJdqshUJA13O3mZG0brfY2N2N0fSXLTcpRVzL8b/C3WpM654e0B9Oh2rDb29j++UsBgF0tr&#10;STJzj5SyED5ucjDPDZ8e6/eQ+GPEev3+qR2sYa30vT7Vbh4WIKq0NpcBSy9TlYCRgYyPmPvnhL9m&#10;zWdH8F/2vqfj3TZLeSbbfah4q1BorO2XLZdLmG43CTJH7pnG08kd6xdW/Z98F6FbLovh/wCOc9no&#10;9zIsqXOp6pZwR6kxf5pEkzmZAByYpWKqUXBP3iMrqwe7zHJ+C/gh8PPEOrTadr/ib4ktND/yxvrS&#10;8WSPgDKxrAqomCW2+2cDknsfE3hL4E+B/EVvZ+GfC2gahr0bKq3XijUppLjzQF58o70B288hsMcr&#10;Gf4dfXP2Tvh/qXhSTTrj9qK4ivLhfO0fQdB06W2sZcjDSSbIRLPuOVE+0ghcklcCvMPEXwi8C+Db&#10;5Td/EvRTBbwxzzs2vXWv26ycL5nk6fp0MSA52kSFiW53PnmnF73FGUZSOt03w94ruMar4p+I+h6X&#10;Y2twBI0niC4tVVixUBIZrdIx2Idggwg4GMV0yanbeMtQuNB8PeL/AA7cqokW1uLz4lPN5+F3NtUL&#10;xIOV/wBYuVOFPUjF0PVo49LjvPCHxN8MzGx077QLe30XSbOdMskex445yx+dxjdbI5UkbiQM2PE/&#10;xI8Y3MDJov7P3hmTVNQVlaa18GjQdUEoOVO5r2Z5ju5KmGPecHkGs7Rloy/3nQ7IeG/hxd2VpaeM&#10;rm6udRVZjJY291pcHk8FSDvnuL5oz0yCCepx3pz6X8IL/Rrzw74H8QRRSCHMmg6poEchWTg/uyUl&#10;L9870k+U8sSA9ec+BvhH4rLrafErQb7SLe/dHh0nxn4du9PSd8cKrxaf5c0mWOGDscHqPvDs7bwh&#10;/wAIdeqDHpOl+ZcKbW1TT1t5Y1Ug84d7lflyflkZRkGTZk4NNmGqehmfCbx/pnhrVpdHt9VRb6Ga&#10;XFzZ6nZ2qwMScI0cbkqOOQUBPACn5Vr3aw0rSfHENndaf4k0pNahsWdb6xvFmuoVAAKqkEWS3QH5&#10;kIG7BHSvPfEvgeDXfDLeI/Enhe31RPMxpOoXfiC0aZVyc+TIkcB3HaCrKJclSN4wWFnw3J8W7N4R&#10;pdtqd9ptmpEyyeID4gWNgVcA+SIpMKzHIUOo+7uxgiftbAtdbntemavd/DeK1WTWNNjuol/eahrV&#10;tJZC5YjCBjNLIcnBG5w5O3jI5LdVj+Iniu3k8xPDEl5cSbLW4+0SSqz9dokkmHmOPUIBwc4GTXlL&#10;/Fjxlf39ja6B4C1bRppJVVrpPBsl3aoSWIYypcPtLE9XbzN3XaeR6xo3hzXm0Zb7x/4E1DXJ5YZF&#10;uLWzkhgmjbpvUu7KPlJU7ZPfaSA1bfF7pPLyq5gv8OLS0nj8WeN/jQ9vJZQK/l+GWjh2KAE5a1nZ&#10;QvHzM21ctklsZMmnfGvwHqV2lqvxD17VN2Aj6fp8hhRSSitlEIcZIBbcecgtnrj30suo6gbl/him&#10;h2f2MxNLeeJrGadRsOI2LIyxphsEmYsVyQhbIWn4b8I65ocyNDoNjrUsC7I4fD+oXonYMc/uwbe3&#10;iLYALOsmFJ5++c5+8pe6tB2jJXk9fkeiaH4S+B+gRzXuja7NDdzsRfQSagvytjcR5dweD2A2Y4JP&#10;Ynzn4maR4d+3LrnirwrayBU8qGS8vJVAd2bC7jDGnzdmR2IzgDGK3LHXdP1TT28N+L/CHiS1t/MV&#10;UKiz1praTdjMjNc3DKcs3GQwy2BwQKN5pg057nTp/EWuWse1xcSX225+UNkMsU7xOgwRhgSpwwGS&#10;TWlSXNayFTjaV22cDquveJvEPh7f4RhWXSbGb/SGkkg8uDB2bRNMEAAJ6ZDE54JAJ4bXNA8ZadbJ&#10;f2l9r0ck7xGRdSvImseQQPL3N1AZSCi4AIyORn3mfwHps3hdY7bxB/axhSVbSfVLGC1S3YhSBxFw&#10;VBBJy5wScsOvmPinwbqel2z+L7u5+yW0amNYpNUia2VcncY2LRqrEq42/J9wF1Q5SuWpGSkdVOcX&#10;Gxyuv/DrWG037R4e8fhpEkbE2nanJi2JK7w0PmMrAHOMBMnB4IxXF6/8Pr7w6lve3HizRYZJpP32&#10;o2u6Fcp8uWTcfmz1KlQCPu816J4e8J2t3oaXmh6fHrWnwrjUJbHXF860LNjn5mZ1OCoIKk7Wxnmo&#10;tXa/nml0nX4ptU0+ZQElvJo1njwCR5brIrSJ1wrL1BO49p5rIqKdzhLaw8VJc27eI4ZLp8hV82w2&#10;CWMYAaO4BKnjnG3JxkHkGr3jXVPDXiGWPSfFVnDbyMoSO+a3njvE2YOGRnZJl6jKgE4HIzxoXPg/&#10;U5Rp+maPrmqT3E0TCOz+1SQRLkcRkuQOehw7YJ9OmDqHh+MXdxp+oaXfM0aMI9Nuk3TblCMTJE24&#10;MoZlUMh5GDnGaqLCW6LHhjwL4ygt4dM01LPUBMpxHazDzZYyxIZo5NynC5yQp54PAJrc0Dxh4n0s&#10;v4WbQdP1M29xm6t7jcLpsAY8tDhHIHQgEYxxxmq2jwaX4d0E6h4Y1x7sQTbjp2o2jKIJecBGZiM5&#10;LEgnnk9DkvvNH8Q+MLy2h0bU4184bo7eezjWO4I5IzgFOSxyrDqowOALViJXsevfCCz/AOEiBT+z&#10;5rZt2FF9b+TLE3HJXBzzn5lYgexya+6vhHo80eg2sNs0UhKgyXTTeZvyo6vnk/ljtwK+R/g5B4os&#10;bX+zbvw3I80flmdd4k3e5Zs4z0HJ9/b7S+FcdnL4ft7i1W3tikYDQwSkLGcdAPb6DtX0OR07VHI+&#10;Zzyp7iR0UmjS27I0lwuFXouf8irtlK5ikRmZsfTnisTxL4t/sqJt0vmNuwrM2Bz2+v8AjiudtPiK&#10;0sjxyS7f91xx/n8/0r6fmPmOW5B8WrBGsJp44iWU42L82fX14ry7wpr2p2NzHcanM0PzbfJjwMkY&#10;656dh79q6L4j/Ezcq2Fq4LN8vlrtbLZHHJxjB7n+Vef3Gtx214up6/OscLR/KpKrn3IyMj8B279c&#10;ZSjzaG0VeNmfQfhTx5YvYmdp9u0cruyAMZH+cdK84+Ofxw03SNPke4vFxvxGi/xfT1OD/nmvMPE3&#10;xlsNI0m5zqMm7zG8mODGSfYjPJPHfGGyDjFeP614vXxnqkaak80kkh3jy+QnpnAO3qR0zlvrWVTE&#10;W0iaUsNd3Z37+PV1m3kvzOF+Ulf32PQZ79x9Oo9CcbRvEyS6mk7MJtsg8xFYcZyMdueozzzzjg03&#10;TdFCu8zaTO6eXt8vy9vy5BzkEkj2GSfwrkdU0nXxdteR2s9h/BuDH98clhgclTk47eo9DjKUtzoU&#10;eh9Y/B3xJ4dDb7uVI2jZgqrD94g4z6fj6cnnNepX/wAX9H0+z8q0u41YjCqxyTgen0r5V+F6+IfB&#10;mjQ4tZJfMbc+7PC8tk4OOn4jv1revdN1zxF4gW4v5LiCJVyFky8m0nOMHpj27+hFdEaslDY45UdW&#10;z1vUfiXfanfxyNeeQm7Kx5wWHbtx+NW9O+J15fFrdbgKqp/FJ+P4/hnj61leFfC2iRaalxfPIzRo&#10;OJMjr3wO3p/Kql3o+nNrqyllVFJC5LKenb268deT+GvvbsztA7jwrrkt9qTOJGkfIDNuPH+fT0P0&#10;rtrS7iso1E3zO3uK4HwxaWmnWYMMahiuFz25/wA8/rmums7e51Db5Sszd2Hc+taozkdIuq206bXU&#10;8Z2tjj86xdRuIpLjyfJ2hjjJ/wA4q5Fo1+eMsrKv3c+/6nr+P51FcaYbVHuZj91W3fKSAKBHM+KJ&#10;LG2ssyRbzjLPwc/Q+v8AXFeDfFL4heH3+1WgMSrEuWdcZ6YwMHr+vXrXX/Hzx5dQwtp2lsqyO20s&#10;W6+457f59R8+QaDqnjC4m+yyOyLJuaT+J88jqP1x+WMjmrT97lR10YdWeX/FFoPGGpvp+kaNGI2b&#10;DTOqK/ORgdMDB7EZyBnqK6L4G/s4WI1I6hc2MbFmHmNDtYKpUfLuZT/LJAyOOnpehfA+CO9je5sN&#10;q8YxtD4yODk9zj05OeOa9t8JfD+x03S0F/DtVeFhZuFOT688+3HXkg1hTw/NLmkb1K/LGyZieG/h&#10;/wCF9IFjZWaNLv43MvXPtjGOB+XTmusTwhoNhO9/qen2rKYztzH90E9cY/zmtOGy0sTRm0QBlfKs&#10;ueP/AK3P+cVLrGjPcv5kRaXHCqynv+nb0ya7YpJbHFKcpbszE8L6PPYSXNtHtaSTPzR9Oe+RnpjA&#10;6dOtZ8/hvTbOWMfYUc5H3lChsntgZ/H3I6dOqs9C1Z7FWvoG3BshYzx3Ptj/ACc96jufDuptk20/&#10;llufMbBx83pjke+cfkMO1yeaRx2q+INI8LQNA9m3msrYaOXao77iTwPl29ff614p450HWPihfyNa&#10;xeaoJzuZgckZBHHTIxn/AOKOPoHXPBaMsX2iVJgxIX5tzHJHYZ5JGc44xx3q/wDD/wCGvhTQLy4u&#10;Zo9sk8YMjyKOfwIxkZ788+9ZypyqaPY0jP2eq3Pzh/bA/ZDuV8CXXiGKGSS7h+Zjz85BIJwMYx9T&#10;6dia+J9K8G6to+sQ6g9iyx+Yp+ZePUfnx+Zr9qP2t4dIPgfUYrawt0i8ljvkBycY/Icc+2TzzX5g&#10;eLdI1HT7C4murnc32nKQ7Qy8lu5HPI/E+nbw8dR9jU0Pfwdb21K73R9T/sLS6heabb2UDTQfPtLF&#10;s7jxk9+cHJ9iO/I+mPHfhrULvSo47bUp3UL8yqOBx9BnPXPv0Oc18wf8E/fEkd5ItoIo13RgyPHh&#10;uF6DPIwAOhPAXvgV9u3dpo91oCWoRTIcncrY2jHv7n1Bye5zn0sHHmw6PMxjcax8w/2H4gsvGH/I&#10;QmuER9x2oAoGcZ/+v/8AXNfQnw98drpHhlG1oqG6bWYM4buM8dD/ABY6c5rLf4dae+6aOyaSbq7N&#10;8xz3x+ffGe4zXlvxh1GD4Y+GrjVBeMbhzx5gXJJwOM+mRnqOfbnSP+z3kZvlrNJDf2z/ANpXSNA8&#10;MSFIGZ8fIsahieRjpnGfpjgfUfCXgv4J+L/2j/G0muRWs1vayTb4ztJIXoB19McYzg570/4p+N/G&#10;Px8+J9r4Ztx5kP2rYIkdgGGeQxDHPHVSx5Bx1r9DP2MfgTongrwlZnVLOPCxK3yqMHjP/wBb8Ogz&#10;zxr/AG6tfodkpfVKfL1PmDxJ+x78RvBvhuOPS3eTyVDu0jeZj5fTAzz1zzxjFfG3xE0Xxz4c8feX&#10;qNvNHGki7WjQqCq4AYD8OvPWv3K8Y+GPDWraX5UeY424/d/7vXPQ8f8A1+1fHv7Rv7Imi+IdabxJ&#10;BYpI4kJZuFwcH2GfYk4BHGDTxmDtG8ScNilKWpi/sG/ELUlsLTS3hCSOuXbyGBbLDJzjOMg59Pav&#10;tGaCbxLpvngjy8Y3LyW9wR7/AJV+eWjQ3Xwe8YWcF1fTW9qFRpIFkOWPsO+cfdPfg89fuT4O/Eiz&#10;1/wrGlhOrK0OPMlzz2yc+nfJxxWmBqN0+R9DPG07VG4l668M6fpumyWPkeXn5n+ZV4555/E4/MCq&#10;3gSWDT7pbNFjkYSKNwK56f8A1senFM8VeOPDWiziy1Pznjkb5m2fKT7Hbk+vI/Pvh2fjHwLaTTSp&#10;qLfMoMkjQ9fQZ7ZwT0HGOvWunmjGehycsnHY9r13UdIu9I8prKJ90YYbnAx3/P3GBxjpivln4l+G&#10;9EsfEjatqMkKxrJjc0vX5hyRjBzgH3ycZ4rZ8UfHbwxaaTNFY+IJXuGZlVAvzHso+9kZBwOOgPYc&#10;cnouhXPjO5hPiOOa6WabdHCVL7fxJPHTr3GOe81qiqWSNaNOUY6n0J8M/FXhm38P28unQ3VxttwP&#10;mULH6csev4Y57emhr/i26t5GlivEtW5IjaTo31z169B0zgda5ux0bXY47eKw09beML95lX5gO+QO&#10;SOffr3znQg8Cad9se71jXZHZvlSKMEAdzxn/AA/GuiPNypIzlGMdbmdqHiHxCpgludYuNyodpWRe&#10;DnlskfyH15NM074p2dgzWt5qUnmLgfe2jHYHjqM/kPrnY8T+CdEggjuZbTa5z5as27OPbjIx6Du3&#10;B3GvJ/Es+haT4kklvLG3aPO1V3bQMY9SefbHORUVFKA6cVI7nSNf1fxPfzW2gQNJA3Et40fy7c8n&#10;Pfg9PUV6D4dn0LwpbLOkXmXGzzDNIoz74wAcZbv+deB6B8V20q3+yurRIzbV2Iyg8HrgAnHqc46A&#10;9ieOvjM09nGkN2sZIVZI2dCwJJySZM7QNx9DjH0pKtGMbsqVCUj2Lxx8b7ZLeb7RdrHFHwVztyOc&#10;dRzxn9c5HTxZ/j3pMWqTXNxbIVZiI2ZWXaDg5PBxnd057Z9K8gvNU8QeJ9Rlvtc1mVLIySeXG3Cr&#10;0+b7wUk5I2qCBjjOATj+Nr2206VpWP2hlOV3xgLu5OMbs8dc9vr81YTxE5O6OinhYctmcb+374+0&#10;HxR4Ykt7a3+aSZQrYPPXpxjpx3GcY9/kDStWNi2+FlVSnQDqNvr69fz5Feq/tP8AjQa5DHbJNuVW&#10;WSYAbtuQM7sEgZwD6E+9eFmWJCoSJl4+flfXkf5x+Pfwq8vaVWz16dNUYqKPVfDfxw8TQD7Gt3Lh&#10;WH7wyEqD0Bbrzjd3JyOeeK7/AMPavY6xrlvrU95Iot2YM7KV3r8xJ68nJPXoAPQCvH/DOpeHdNs1&#10;Z42ZlAHzoW2/yHH9fbncT4h+HI3+0yPI7qq/Z4wxZiw79MDnjtx2PGNIStEmpTctT6k0/wCJp0XS&#10;lh8OaPfXEDRhm3Y3MCSMnAPt8ucc8YxmvHvip+0R4/vIptA0nw4tqok3PJK/zKCMFMA465Iz13e1&#10;cRF8XvGWsz/Y9Ma4W12gRJNIVG3bjGU6g4PGf65uL8PvH3iAfbtPs8wyBh5qxMqMPqe3Yd+fcGtv&#10;aSaaTMY0oR3R5e+r6lqXiGS7l3zZz5m/JY85yT9P5ZPv9Kfs43sMLRBrYEwtGd0ce4cHdk5AAGNx&#10;+p644rzvR/C8tqrWNzpcUSRuQ0i9NyqeOBljknv79MGvTvg5pHgiC4WSfU5LqXusahduD0y3PB7q&#10;enXJHMxj7xvL3dT3rw3ql94m8mGwne3jkYhY441yMkepwAee454xxXofgrxD4Z8IOyXOqNJdeY26&#10;VpvmzkZJGVIx145xgc4Jrzr4dN4MmgtZbhVgjjdvlZlGQc8NnHHJ+o9SCa6i71bwXY3cs+j6LG3l&#10;gObiaMthsnBXIxn3B559TXoQlyq551WPNLZnr3htfCXxAgmuU0t7tpJAfLhhLEjaMgE98DHUdcgd&#10;j3XhL9mfSdQuo7ybw01iI+VZuCeMHgHnoPT2rA/Zz8QRLo4a00cqnyr5kaGPHfjcRxjoSBXv+l+J&#10;444N9ztXJxwcjB/PFd9OMJWkzzKspx0M8/AvRLfTYwlt9o2rj94cjoO30/yawL/4QeGLdWWTQYV3&#10;YGFBHr6dAAePz5xXqFvr8M0SFmA+UcZ5FPuG0+/g2yqjDPtzW3LEw5pHmei/CLT7Xb/Z6eQq8Y4w&#10;eOBz/nrXSwS3/h20y2iRzhU+/brzgfX/AOt9a6ddA02T98uR1xtaq93ol6YytndLyOBJz+uaF2Qr&#10;9zz/AFD4kWTXbW+paZNB8+z5ox/j29ueMVmT/FOzsW8y284Isg3BoSQvXjIH/wBfFdrqvgy/usyz&#10;28Mg/vebkj+v+e1czrfhbxBYjdaafI69PLIxgcdOcd/89KTUh+71LOmfHjw9HIR/asYbr+8c4Hvz&#10;jj3rp9P+IdlrcLOl1FKoYBsSccjj/P8AKvnT4u+ANa8TyQyR6HdQ7WbbJbRleCPXGT0Hpx+VZXgu&#10;x8UeB4Ntnq8yL5ZbddHhjnO0Hnpn6gkZrNVZKdpI09j7uh9UDxFb4/1P6D/CivB0+JfiKNFRtM0+&#10;QqMF3vjlvc/MOfwFFV7REezkefeDfjFa2GosD5MazIefOHoMZ5GceuQMcds12Nt8VtMv7hSupssW&#10;4BWVjlsnPrjAHXJ9+1fPPxQTTND8SR3FjCyK1wWmiadsDceGGPT047dOBWS/i6ztWjNtqkir5n7u&#10;PzH3MeDn8cdvywK5I4icNDveGjO0kfV0muaTe2fmQX7KrBSo3ZDHqCQfr29PrjgvEXxE02wjuILv&#10;Uo402gK0a/xnBzkDgZPcAYHPrXjMHxItbYJFPfzEOAqqZGyzbs4Az17ehOeOBWJ4q+IvhvUERPLk&#10;hLbTMvmeZvyRzxhT0K4H9RTlim9QhhuWW43x18WNP8PRXTy6m06z/LayyMG3fL90EHGCOxGR0Oad&#10;+zl8VYreVrmw1BR5j4kSRlTIOcDAABG3oowc8jqa8P8AjV4uhurX9wkcihsxN0ZsYYnPHr09T6dO&#10;T8A+Ob+LVYYklmh8tfn8sbwSAcD8iT+WfWvN9ty1Ls9D6vzU7H6ReGfizpdvp/2aS8X58FoEO3BO&#10;Ow7HP8OeB0qSD466XYF837KpXcvzAMBjjPI/DGeoHY18nJ4wa+tFh/thJz5Q34+YhtxxjP1H4+ma&#10;qaf4gv7C8kigupI/MUhVllBXqOcsD2B9eveuz63KJw/Undts+vL74ty39uZHuIwI3O4eZtbvz16H&#10;2xnp7VXs/iXZ3K+ckNwqnkq3Ow9Md+vQdOuMA8j5ds9Y1VIlT7Y/lPnEYbzE544BHXd+OfrXZeGv&#10;F66Zabra8dIz8yq20YHHQDrgHr3A4GMVUcQ5asPqvKe8aj8QtNaD9zceW3ynbKMlT6enbHHH55qz&#10;oXxje28stLCZufLEjDO3OAOccY/XpzXzpr3jXUI4JSlz/wAezAeZ5ecdcEc8ZPuB835crpnxV8SX&#10;8p+wyynaM+ZGCDjI29Mhuf0GPQUnipRkH1W63Prrxz8XNLW38u8l8puN0bSYUZGSM+h9jzn6V8gf&#10;tI+MrXWfFIuFZWVRJvbzFOFDDKtnJHQ9SOvTIJqDxf4/8TapBGt4siMm4HcuOOgzz93I9+meMYry&#10;rX/EGppcGDWJ1uEjKhdy7iigNgg56YB9Dnj1rCvivaaG2Hw6hK5694d+IXhqw8r/AE6N7eMbYd20&#10;qowMA4UjjoegwDjgYrB/aE+IOna54b36bOuY0/eqsrD5gMA8889ue3PavKJtautDSW3Rj5e3s3HB&#10;we3bp/wD6E8b418T6ncacJYH3Q/ckDn77dz6ZBz7cfUVzyrS5bHUqPLaVz3r9l/4uaN4cuJDBqDx&#10;7GD7ZDjJz14HGTznt19QPrmz/aS0O/0GHSYNQibcox5jDZux07ZwMnGc5745H5M6L4y1nSdUkS0R&#10;sMe4JX72SeeDwe1eq+D/AB94nM6Sx3Ui7mVUwDlRnoFz7AdsZ7CroYqdGPKia2HVaWrP0E0Xxvb6&#10;zL/ad5rawxyZMTSSeYr9cZyeBz36HP47Q164ZI75LrzoVXk27Fg4P49D/PPXrXyr8P8AxJqdtLDu&#10;vFkUqEkG8nkLwADzgZAP4jjAFegSfFbUhZRxedEE4RgvB7Dp1OMZ5HTHoK6oYr3dTlqYWSeh7fb/&#10;ABDvbKweSKzdWDcMeMADBB7446dgvtXSeHPi5d6ji3uIcSDIZlb5h74PHXn8OfSvl5vjBdJI7RXM&#10;m5o1AXGR97r0PBHp6e4xZtvjTe2rRX1xcyRqyfvCvYEnjHGe47djiqjikupDwkrbH1va+MrvULHN&#10;28Z3Ku0xsSpzxwR159xnOeM1AniWyN0Wl1lY5W5+8GzxnbwD+Y7dfSvmZf2i7iGH93cKkbZG5JCz&#10;LyeGOeuQPm/X1pXXxjm1Fftkl+ol6xsXbcBgYGc8ng9cAg+9ayxkLaamf1OTex9e2nxIi4guLpcs&#10;MKxbKhf89vbsalvfGFlFul/tNduP4Sefl9Mf73T0Poa+R4fi/qt46pb38xmmVdnmc7OmMc9Prnp2&#10;zV7RvHPjC6vds2oybdu75yex6cdTyOc5HvxT+t32RH1OZ9I3HjfR4S3mOC7Mcqy8npnnkD+f607Q&#10;/G1tZq9zLJtXd94qDsGeTgH15H9e/go8RTWEm+/mW4WRtyKzZBX5cc5A5znJ469CeK2o/Gme1XyA&#10;hwUC5ctktt5HX37EcnjPSn9YUdWH1aTWh9MD4taWP3cd3ghSeABnv3xn8M9DXKeLPivaNKzxv5e6&#10;T51Yg7uRzzwcnt/jXzhc/FuSELepeKsZb5WUghQCDkjsPYAdOuKXxL8UJ9QsImimXezZVS4AOeR0&#10;Byegx747ZrP65uaRwfc+jvCfxkhs9XUzahH5bNt4kB4B6cY/HoBjtjn0q9+JunXOkLMtzu+cfdbr&#10;x19//r+9fI/w48K6t4qurfUnZ5A0m9YkdtoPcH8wOPXqOa9/s/hjqc+gRxsZPJ8v5ipxn35PXrW1&#10;GvOUTGtQjFrU0tX+Jdosbi2vVQ7uP7p59v5e/wCWvpvxNsha5uJ2LR8Mu8DBxz1P+I/lXgvxo8D+&#10;INGikutMuLhjuy0SZOOcE8dB06fTkkV5ppvj7VrPy47q7n8xV+ZNwGdoB6Y5/I9u9ZyxMoys0EcK&#10;pwTufZ8XxH0y7PlNOqt1HzD2z39SPzqO68V6a/76O4V2bJyp52/QfX3618lxfE3Wb23UWc52tuUM&#10;DliQMZ98E9/bjk519K+IerRfupNU807SSzKNx7k8fU5+uKpYq+6D6rLue+634jtYn+2Wsq5ZsfKM&#10;fNxxnPqOmO/SrmjfEReGMq8L8yLz8p/XJ/z2r5/1Lx9eshikZo42XdxID5fOB19+MDpjPTph/wDC&#10;yPEdhdNcWU+6WMZYn+IYXGAM468jjjPsQPFJS2HHCs+wLXx5ZuFeSZTv5G5hz/j6D/IrasfGlo8e&#10;57gfL/ePX+lfD138bfEZeWdLny8LuU/c+XB5BJ7n29vQ1r+Gf2kdbudtte3Sq8WdyqM5wOv+Pp+V&#10;VHFw6i+p1D7Mn8WQKGkEijaf4arJ42tZF2+crHpnf0//AFcV8zL8WNf1BFaxuGA242rIOTnpkYye&#10;M/4ZApkXxC10boWeRZWXaq7uc/j0OQCCO/oTVvER6Gf1WSPp+38bWwXP2lf6fWr0Xi2GeMYkXng7&#10;sfXnrXynb/EbxPBNskmyE+Y7sgjjgYJ9v88Gta2+MGush+zyZwo2/MRu57fj/n0SxEeonh5H0uPF&#10;cD/KZPx/z9fX/Glk8WWkSqHP3j69f0r53h+JurSReYJW8xT/ABDIPJ7Vm6n8ZtbigCSurbtoXZJk&#10;McegznvnvgdD0L+sQ6k/V5H01H4vtU/fNOvOB6d6uw+KrGSHd5u36D9K+RLP40+IjMqyTfuWb725&#10;uWJyMDv6ceh9MV0Fp8ZNQ+xG1NyWb26D6D/6386SxEJB9XmfTTeKbYNkTfe9PrU0Wt2dwMhl9sMP&#10;55/zivl2P40659yJs7T8yswHbHtjP5/litLRv2gLyGZ0uo35Bye//wBYcf8A66pVoh9XqI+jZ9St&#10;VfiVcdMcHOPbv1/CoovEsChsSjIHTf2/z714LdfH5EDbp2OePL5OCPcfUdf0rn7j9oTY+LS5ZwR9&#10;5VypwO/PXPHoaHiKaF7Go+h9Of8ACRW2xpHPyj9Kw9Y8a2UQkRJdvzc7WH618+J+0XcR2ey8kXcB&#10;nCNkNz78++O9Yl98drq8AjtJ3IZiuT27E4/z29Kl4qn3H9Xnc9/n8f2wkCLOFbbn5mBx+I/zgH6V&#10;uWPit7jT9jfeKkZ/HtXzz4d8eT3MyXGNzbvmLDBBA5B564I9eo+tdrpnxAu5rZiLfYpU7WXPXPXH&#10;+f1xUqtGW5rGjLmtYxP2htRuJHS2SVm3NhsDsc5GQOOh6V8vfHfUby5VdFt5GKuuWZm5B5Bzu/Du&#10;T6Zr3L4veILiNZbtF5VW2uF5Y55AOPTGe+B34x8u+IPEN5qfiyS9ubdpIwQXk7rwTx1xnHtgbc+l&#10;fG5lU9piGz7LK6fs6KTN7wpEumaGvOfMVRLIUHCgHvjnII4II+XqAc1ej0KF5DeX0DH5Gb9y5Bz1&#10;GPy/HAxXM3PjOKIx2kojWObnK8KEx168Y7ZHHH0q1rnjOY6V9lsZPJ3YMm1gFye+fTGemfTrXn6H&#10;qMp+ItS1OC+kjsWaFG/hjG7cc7RnGAMYz1BGeeMmqOkWNxrOtw2lxK0kOd/7xSC0jY+78w5yeM5w&#10;W5oj1dJYlBbztrAvszhTu27gB24z6/TIFdJ4KsNPN3Jqt3dldsYPmcblAJ3HPHv9e/PWJe8VH3UY&#10;/iC4i0HxlaaPaS+Yc/PJkfLnncDjHoQBgdOnWvWNLea50NdK2/MjDzBCBhnz0znGOOeP58eE6Rev&#10;q/xee5u4t0MFxtjXduQ8AsuAR3XB6A7Sc5r1608XR3Ey2Niu1VAXd5uAuAD+efQ9OlL4StZFHx3o&#10;d79lmsbOxVn2bmnaEr8p6tn8OB+fIzXAXEkejWSwtcyNt37juyMY9T2+b656jOM994m8azS2/wBg&#10;sZVYDiSST/lkp5yOSDnI7dSOleXeNLfUrWyAgTER4ZnUcjqOW4OOpyD3xngifQpbHL/EHU9Jlm83&#10;SpvnJGctuC8ZXk9cgsxGSASAetcbcX/+gLCsZXIxtLbmB4Dc457cHv61pX4tow8skwO7qox1649x&#10;jA9Dj3rmddN3OitYRyBVIZWLlRjHTnBPUj8O3JFWuw+FHUeF7KI2jTva8DkGTHz9DggjHT+Q7kEU&#10;fF179gKzmCPceWaV2boD0AJ5zwMHB/Wo/DHiCSGwZdVnQKuDhV5/XGTz+H0qquo6xq99LZvII1Zm&#10;G5xjL7Rwec9AeegH5VPL7xakuWx1fg7UbG+syGtjM8mGkLbccIRkL+R57AEDgGrdx4bvLS7XWJRH&#10;brdSqQiyLyDgZGOvXr2PoAMVfBmk6jCftVnPtjib5pPLGT2+UgjPOD+HPTI2Luyn1dvMkvfmbcZO&#10;oJ5xkjnqcfjjrxjF/Ea20JvGup6fo/hmP/Sd37nbMvDF8tzwBkg9eD/hWf8ADX+ybvRLzXNS0e42&#10;LG8iyMVHJxyRyMZzyM4yDweK53xVqNtplwujRhWk3f6twjcjHT5ev8x+nTeBY7yLSfs11btLFIhX&#10;5Gxuz0XrjBJBwcdcHjpfLaJnKTcjZ8Cpe6pqX2aOPbt3IsbNn5SDxuI64UKTjg88Yr0/Q/D8yCKw&#10;uv3DpGNrrhWA4+7z8oGCeO3vkVj+A/DV3C0cCWUcMci7ma4j/iHJHTGOR3zwMEivVvBvh/TYb5v7&#10;ZnmZIw3mMuFJY4ySw656/XGeoqoU+YzqVOXQxbHwL4f0i2m1q/uJppixZmUb2HUgnf7Z4x+Zxhmo&#10;6h4ue78nRLaSOEt+8km4xjjbgn5u3Ppjp39SW6s0iaDQIEaPjdI0fynI6889iemTjPpjA1vSLuae&#10;SXcvnNubcxwAducEseSMYPHI4q5U7bExqdzHtNPitbSO+3M1y67Vjjy7YIIz2HHysTk4PrgCok1u&#10;7u7ttPRI49jZ8uNtzBs+/pnnuTycDArqNP8ADsej+HWvrm2bzPLdYV2/vGQnAAGeDwvXrtGM8457&#10;RLe0OqTX00JnmkyQF24XJBPOONpOMcfhzT5JEucTpdAS4Oii2tIm+8RmNAo78cDGf6Z6VozeE9cs&#10;7Nby81AQxxghlfBCqx6k/gcZOcEcCtDRLCPStAa8v4hGeqb1GV6HCg9MA8n37Vl3lwvie6aIahIl&#10;sq/IrN8owc9G756dMZ9DxuopR1OfmbloNtovs8LSJr5d3UP5nCsQAenGMY56DPIx0JTWbiW5C2n9&#10;k3EjLjaisMBuhB544IAPHrzmn6RBexSyWmlabHt3FGuJlOSpABZRwvvyePTvVjxcmt6fpbJpGoMb&#10;rZlcSHaASDkbR0PUdeOxHNTry3K05rE3g7S7KK6jm1i4VZAu7yVmyemBuOeePTjHGcZzZ8Uw21/d&#10;ie2kitVC7gvEjH+I5znHOD2PGfrifDLRdQN0Zb20murhdzM2Mx7SW9Sec+ueldR4iurmC2EbWdqr&#10;7cJslC4I75GSeB14/GtI6wuZy92Z4F8f9P8AEsZhl07RHuAsg3ebuAxnkkcegz2PGAetZHhSL4hq&#10;lrdLodrpyCNfMuzIABgZ54OM99wAPfkVtfH2/kukNxB4oOfMH3nLBCWX+7njOOffk5wRh/D25vdc&#10;0mO1vdTuL6FWYFInKBR29eCvcDOeM8YHLJe8dkG+Ur/Em3eSwaPVfFslztZd3lwg5XHTI4IOcnGc&#10;5weMsXeGvEV1r+gQaT4f02WzjlXbNctIPMcYA6HIGenJznn1z0HiLwNpniHT47Sz0loYfl8xmIXP&#10;qSfUc/8AfWfWr/g7whYaBHHC0phhj6+dzuyTuIPU4HPBxkYpRjK4pSio6njHinw1eaJfPY6TarHc&#10;TMcXMjZY5HI5OCT1HPUAYx0xtV+HOv67pLHxBrRaJWLh48gAZ69cZOe2MfWvXPFJ8Ba14lm0ZPEX&#10;2m5UlBJNb5z77QDjn1GeRziuW/4VLLcXzX9x4smvLcuWjWQMVwP9kZzlenI7jHSmvdDmTWp5b/ZF&#10;n4Um8iPRGZrhtnmQ5Z/QZHI/wPbtVPVPDGrSaS11oOzT43XcP3IMnPQkgDoOcZ9R2wPW/Fr6HYQ/&#10;2PYTLIFzwsAzvBHbjGQPc9MH0oQTi8jtEMMFvDyzRSfM/Tk54Cg85IXqVxQmNWI/ghZeIfDPh2M3&#10;F+sK3WCs1yx/ekA8gbiTkjGBknB5pvjqSzfX4Z2DTLb7U87yyvt8uM+2OB9M1l6342Oo6ncWHh6G&#10;6kaH5fNZtsadsYPBOD6DJXGCSM2/BfhKy0uSTxJ4vvXvFkyYlmhb5jxg4IPbuOeOgxRuHwyGR69F&#10;4g15Y7i3/wBGtVUuzKCCwHU4Ixgk4HIzjvzSaJPrvjH4nJYSXMy2dvJkwxnIZgc8gD5yccArwTkY&#10;wakZJtQ1Ty9FaO1hkx9ombq2cDjgYUe+PXnt0PgvUfCPhO/uYNPsmvr5pPkmWPOznHOOOhyefqPV&#10;RCR6LdalpcL22k2NqIZNojWNlUsc56DI3E7uewPTHUeh+C/AMV/pd5cazafZ4Eh2SmX+MbeQPQc5&#10;6Z6ZAIzXI+EfAH9m65F4pnspNQvJFLBudkOTyVH3uAeoxnIxxkjpPiT4kuY/C507WdQa0mZsyxgA&#10;F9wGOeijI44GAB65rWPu6yMpPm0izg9YHhzVNXNp4S01o4bNt11qV9lxgEABN3HTjOTnpglSRW0D&#10;wKPH/jG0l0Z5P7PsY/8ATGMhVSQAeRnGSF9gAcDNXLbSLGOzS31OX7PHMyqtsq/NjPMhHBz1HTsB&#10;wcCvT7TR9N8CeELbRvDmivHNIieZcyLtY8Dk9MH/AGemTz3BdNXWoqkuXRB4a03wr4R0CWMTedHE&#10;6+feTMDvGchUOOFG4jdgZ28D15Hx9q3i34tmPw54WsriHTfMw00a7DNjPzEc54GCCf1Jatc+GvEN&#10;5exrrXzW9v8AMtrbyFFdhjBJxk4G49+npitHSvEfk27TmaOCFV2/Z48Agg8bjnB4HGcD5u/fXWSs&#10;9DHm5ZX3M3SvC1r4N0WHTkkiG0fvAo58zngclmJ64GQOpPAzteEPDizSzGLRZb25uSd1zeKNsSnP&#10;XJIxyTnp354FUptC1LUdXt9V8QeXa2K7XFvJ88koyCTtHvjjnueeK7u71O6vLSGPw4kMNqFIdmk2&#10;Ice3tjHByc44FVGMSJTlsU7/AEj+zIpLvxBdteYBPkrP+6IzxhePfHHfJA5rhfEeujXgyahqX2e0&#10;XHlQ2W4s68ZPbAJHJYgH15zXaeM/Emk+FdLXUdVnju5FK7dtqu7dgngk4IA7kkdOhIryeLxX4n8Y&#10;eJz/AMIqkNnZrJs8xgPnOOXyeo44Jzw3UZqa0o3SRdJXV2dBYWN7dXVtLDp00CRx4i+0W5aSXAG3&#10;A6AYAPI/i613XhiPxVdWCrfW+1lKhY1kxxkYJbp1OO5O32NHw8tbSO1xc6v9uuFX/WSI+wnrx16E&#10;+uB3zyab4y+IE1htg0yCS8utm2FoeFHy8H2PfPJ+nWrjGMI3ZnPmnOyM3xppGm2FwLjXPst6u4kw&#10;zSZ2dex9Dn/6wPPIXHg/wVc6t/wkqaKl1cTKRG1zHu2jBwowMqOck/7R5yaf4Zk1Hxh4ilm8WSrd&#10;eTGH8vnyI+QO+QTjvzweT1NdnbXfyGDQtMhjt4I28ubacBj0IyCNoyDnOWz+ce7NXNIuUNChB4gk&#10;jsJrWdoWuNvyxQqU8kAcg5PbPrz1I548706LVLH4lLqcum2814zDbjBZRjoD/B1JP1z1NbfhbQLn&#10;XfEl5q02oi8bcTFHFGdkRP8AFuHXv9fUVj6l4o0n4VXd9euI77XtQfZYxr95cnOWXsB27nHODWes&#10;rXNPhvYm1G5toPHcuqa5PumePENqrFSW9CFyVAxnHqOfvYrt30u0uvCsKyXUbXEvy+Xa8yBj6fw5&#10;Bz2wAK5v4ffCFnJ8c+I9RjN5cKJJ2mlICk8kA8gDk8AAfe7E11i+LdOsNSh8PaNpU0oDA+atvwFx&#10;k7c8gdeeOB2INXTju5GdSWyibfgnw7p3gTwo1/8AZit0IS0k0l1uZWxkdyc9eM8dtvOfE/Etz4q8&#10;ceLy9zrEb2vm/MrMFihYHIJ3Y3kZJA6Y7EEV7L4jN1NozNIptwq7RMy4KMRjBOQS2PcD6DFeLafq&#10;9gPiWvhOxZry6U5ihK4VgCCTkjb065wMHocgB1Hy2iiaa3k9zr/izri6H4Oj8N6Nrn2HKg318qkG&#10;JMHKBnyF4xzkde2K4vwBatp1v/Ynw/iaRtTkxNfbt8h9TyAVHJzyeTyRjFN+N+j654g1q0t/EzJb&#10;2g2t5THbu25ORyC5JPAzgbh0JGPTvDb+G/hT4CW4s5o7Wb7OGklltw0jSbPlVeu0cN6H8SM5/FK/&#10;Y0j7kLdzi/GHgu08OX1ppV9fxXl4x3XFnI5dQw53lSQWY8euOck8133wla8v7O0tfD4srIrGfMuh&#10;ZqrHGNyqG4+8OwxwByCceL+DL7Uvij8VJBYGz29ZL24bOBu+6Ohdgc9hjn6V9O6Unhv4ZeE9umYb&#10;UJIcyXk+FkfA5VAQSBxnH61pRjzS5uhnWlaKj1MTx18TrLQJ5dB0fQ7jVNQMOHd1xgZ6nOAeh4zj&#10;J56EVwfgbRvFnjPxks+q39rpvku0kilSzfeII2EEt6gtgHnr1qrq8fxd+Jfi6PTPD1va6Tpckyh/&#10;3rSXM+WOSNqlQvI4znjBJBGPoT4dfBzTPBeg2+mt5a3bKftLQRqzMxAyxPrw3XPv610RjOtLyRzy&#10;nGjHTdnP6he6fpFj9r1nXpIbGz+9qGoXSxxrgZ+VeeABwuOBXK6Xc+F/iBqx1OwtJNQswp26peRy&#10;KspPAK7wAwz32/Q8cd/4g8P+AF1tbvUbhrqS2GZBtMwVv7u3kZ69OmM1yHj740fYbaPTfDHh+NpJ&#10;cLbqq7pc4O77oPI4IHr6VtKKXxMxi+b4TL1rxLeaAzW/hzWZrWOFflS3hj+7ngq20HqSOMjO3vnH&#10;mPxZ/aN8N+CE8vVfG+kreTZ3tqVxJLOrcjaEjc7eucqPXgkZOb4k0P4seJNQa913W9PsV84brSRZ&#10;r26lRs/LgkBNzbRjGB0PHFY0n7Nfw/1iNZbz4Q6xOXlUTXEaC03MAPvO5Bxg9v6E1jzS2Rtyx3MS&#10;fxV8KPiTqME8niFdeurjJZbeG6YRgcnKueBweSPqDxXu3gD4R+E5dDV9k1ikkiyr+8XG0852hmCn&#10;A/iIPvUvwv8Ah54C8LS2ukaB8NNF010+SZ57wzTKOpO4HOe59j35r0bRfBPiD+047XSL+GOxbdti&#10;t0fdGTjC+Z5mARk9QcYxzW1Oit9zGpW6bHG6r8LfBOk2kepy6vHtaNmkW4uXaLqMlY4+JDhQOSeF&#10;A+vjvxm8e+LfDGltJodxcfYlj2RSWMAPm/wgBFVmzwSOzAgkjv8ATfij4d3KNJPY6Bp95NJbjd9t&#10;1C4kkbb02xjKkHGcZGc81wup/Crw/o1z9v8AGazRtsZobHaqgc42jozDkc4Bx1weaVSnJPRWHSmp&#10;K7dz4p+Hv7O/xa+POvxeMfir4yktPDNtdeYtrq+UklUk54Kk4z26HPTuPoPwp4J+GdleNoOh6tJe&#10;fYbcSXMPkkWsT467V65JG3JJOMnoSe90vwn4Rm1COO48KKtmhzHGYym3Azuw+WJwB1rU0zwFo6AH&#10;w14C8yS4nw1wtu/z5+9lCBlR64JOeuajlui+ZRMu4vtGtpotMbTWubpsCGBbf5ZckgDClti4zhSR&#10;knqMmvPviDo/inwtqskvhzxhbwCZA11pcesTAW6FRkeVG4Q5684OcDkcV6r4j0LUPAXhuaXxprtr&#10;aPcHAs7NQohXB+V+xbDABTweMnkZ+XPirYDxZq1xo+g2FpfW9xOEkml1JljRSAwcg8Kdo649MZwT&#10;WdT3dGaU/e1Rwnxi8fa9ZXHlWXg6+mvpL5ki1KwuBMkm0bfmWCRSMg5wRnjmsPwj4T8WancTeJde&#10;8SR6fFJIvNxpMssbHjKkOPkzgDKPknHBzx6Ba/sh/Az4Z30Pi/xd431iRtuLi30e/mMKr3HyLu28&#10;ev8AI16VoUfwz1TSpbH4X+NLfVI4Y+be8ugtxbndnO/YGdemcnAxyKjS3ummvX+vyPN/N8U+FbbT&#10;PiD4K8a6brEN1cSR3Gk3VvNFGrLgZRgCAzZwN4BHuAcegeHLwfESBZfGvgmGO+W3Sax1ZSjXMaEA&#10;piXZmVQQSVfOegBBr0D4e+B/El9Fd6JeWXlbkZV1Sw1WCa3mUryCAVdGB9l9PSuik0DUvDviS18K&#10;+LfD9qm20xpuqzXfliZ/nYoflCyIcjhWY7sZHej2bkg9pFPc8V1LwZ4HuPEn2O/jsIdUlLB5LnTx&#10;bSuwU87uQCT6EZ5yMddnwzAnw1ktbO+0++hWZj5jLbpJDJx825cAjHQso9M9a7j4sJpXh+3ja+8I&#10;H5I/PtDIrTW0hHfd8yspBK4wpyeDnpwmm/tnfDfU7dfCaQ2g+ztlobzDQSEgghWbDRH6kH2asvZc&#10;stWae0co+6jqvGUGn65Y2Hi/w/ps00em/vVnswqajpoQ5LQtkmSMY5TDKQeQRurL8Y/E/RfFfhqD&#10;U7fxH5uoLCUi1SxkdIblVHUH+B07xnJC5wGVRjmW/aU+Htjqa/8ACJPLpV4syvNZ6hb+Za3ByRky&#10;DcqMwAw/QkYbsat+KvCfgPx7fzeOfhio03WrsK+q6Tx5V+wX5mMecLKMFg44YFufTZcvLuYtPm1R&#10;6LpHiaH43/CU6/4WvUk1/RYVliuY2G6RkHzjgnerfNx/CVORnNdV4d+Itn4k0C9uZd9vqWjym7e2&#10;jYMnmBD5mP70ZwHHpjHpn44/Zt8Q+Ivgz8eJLTWorrSrbWLzfHa3Eq+UzYO6Lfxw27p1wAT7/S9/&#10;bHwX4+j1LTrRl0nVLCaGS3YbjHMOMYznkMMdstz0zXRTm1r/AF6nPUp62PUNR1Ox+IPw0vNU0V45&#10;LryfMhO0Ycq4LR4x/FtZO3OeuTWbdaVZyiS4SLyI7XT/ACmkaLb5K7mA+hxj8SD0xXLfB7Ute8Ge&#10;DovBevXVrH9qvpHW63GQ/Z5PmWQbjlDkkfmOtT6Dq95rOlXia3eeYqyR/aCx+WV8L8ufQsm3oefq&#10;a6FUjK1zn5JR2LHhvTLW18UTHUrzz5IdpluJW2qwA6AdCB03EHBGcc4r0PwV4qt76SOKOMRw7vmu&#10;J5DtIABwMcnjPPf3BrhtIe41a8JubeNPtU32WCJlGGGfvbuenOcnOfwr0LRvA/h3TL3e0HmRxKd0&#10;jY+ZgOvHuQPwqoKW8Salup1Hi6OytbFLvSYfOj8vftwM59FGck4z3z1wTWFoGj2zXJ2hVY8ltx4z&#10;3Izk/oeB9K1dOnPiHTJomg8pY90cbtN9zbwTjHJ759R65qj4U0gHWJLW2uNyoB500mPm5PH9e+SM&#10;j29rDT5kjya0eXQPGWiTNaR3CfvAkeNxycnGMYzx1z+GK5/wdolxFcSS3Vsu2RjlQCoA/L/OQK9Y&#10;udEh1KxjhDeZ8qnPpz0/z/8ArW38CmBRIkDLuBK+oyf8/T867uTW55/tPdPzG/4LuQypo/w00TyH&#10;aFpdRuHjBO4q8kCce/ydsfpXzr+y9aX3/CdJ4Djlkj07VLaT7YsMIfC/NDkAg/MBITuIBBI719If&#10;8F5rqRPjj4J8M28TMum+FPPmVeQnmXUvzEZ6Y2c9OMeleG/syeAJNf8AH0fiCzsrq7uI7GSeLy4z&#10;sWYr8iDAJILckD+H1GcfIZ1KLqSX9bI+yySMvZxn1svuPVLnxHqOgaFqPhax0WdY7GxntluNSjXz&#10;CwDb5S/HUeVhjjLLgfdrzfV9N8K+EvhNsXTrqa+8ye6/tIzfugShQRlUQM0hADbvMAUKV2k8r9If&#10;FGy8O2Xha4a7t5/tniK2a6vo7pirXiRhXVgnynvsAxjBBIzwfm3476NeaT4Gzqe39zZzHyW+XYeo&#10;KMo5HJ4PXmvnqPxqPdnvVOZxcvI+/P8AgmZ8Nn8AfsS+Db7DRXHiH7TrN18v/PaZljbnnHkxw/X6&#10;V9EaVeSp+6gjYssQG9uxPOf89fzrI+AfhGLSf2c/h74UgRlXT/Auk2+NpyStlED9D1/E16PpPhCK&#10;1g3LAvy5HHO3np+H+e9fpmHp8lKK7JH5fiKntK8pPuzgtds5b5MXUG5FjYhc8t7D/PesLwx4Agst&#10;WFybUBZJCyqV6cY79/8AOOw9Z17SLSKFpQIxIqsV55Pp+mPyrIjewdWtCVVgc7s52jmtXFXuZqVk&#10;bmia9b6TBH5uFQKBtbtxx9O9U/GnxHsLTT2vVuVSNFbc2DxjHPX361wvxB8faZpam2W7XdGoO0Me&#10;eRxx/nGfSvGPiR4+1yXwtNaebMI8bfMmkADYHXnjBPBz39zilOqolU6Lkz1U/GqxgvPtcV6ssfKb&#10;lfA3ew/CpE8c3viPU44T+7UsNufpnP6/Ue1fOvwW+IemeIbh7Pb50y3m0+YxUbt2c47HnBH0r0rV&#10;vGcuneIYZZlSG3CZkdZtvY4OTnHt/wDqrGNZyjdm0qUY7HQ/GbQYdX8D3EVrGkjmM/Ns3NuJI4PO&#10;OPbGfpx+Z37THg2fwf4g/tm4kk3XF9Ii7lIwA2AM85//AFZ9v0ot/it4bfw7JHd3Uckm1j5eR+BH&#10;/wCv3HHNfAv7bc+i68n2u0uFLLcNKCvy7lLE7h+ZPYgevFefmXLK0rnrZfK1OUbdSn+zp+0Pq3hG&#10;KG0srZnRPmZT94se557DH1xX1t8Cf20H1e4+z6uxUxyAMzfKDzgDjtnP5Zr4p+Afw91XVtMFpYaa&#10;szL+8knYcN1/PgD6niu48bfDnXfD2jxSkyLNI6sFdQvYnJAOPY+5qcPUqwp3WxniqNObs9z9O9C+&#10;LGkeMdGEsN2rblH3ZgeemOD7dj+WKwPGegy6huNjJuEgO3y8gd/l68+mPyxX5/8AwI/aZ+IPgbXU&#10;0vWhMyrMEkjaMk9B09B1A6dDX2d4O+PvhrxJoS6t/a0aYVSzNJt+XGR+GMfj616NPERqxszy5UZU&#10;3exuQ6LLBayM6ssjLjCyH0x3/wA9ajg8PeXL9tv7vJAywLZzz05P9PfOKWLx7o2suphuUZmb93tb&#10;vwCcd/TPFS3GtQTDZZx7h33cHHp7H6mtNCfeNGw8UR2EiwRqsYxjJYdMD27k9PxxxV2+1Y6hbrNA&#10;y5c4PzZwO457fn61xsMEl3cPJmQbSMyCQfKcjH+f/wBdb2nwh7YR7/vN/EAQePY0+ZvQTKlvaTHV&#10;Vk8xv0GffgAdSO3869X8ABIIFeZsNj+/XAWUG11uYLd2b+9txkYGO9dLpOoy2wWJt2cfe7g88cE+&#10;34VUdCJanq2n6kvlhi+e4NaUE4kXcPTtmvOtC1y6nlUjhduNu7r/APX612Wl3pZMb85+78wrUxZs&#10;k88UAr0LD8qrx3IkOFH+f84qQNleT04pgOJY9T70vOOD3ppOfmB68UgYkEUAOD4HFI24r83emliO&#10;hOTSs/HHHqaAAuc4U/n60biOv4mm8YyOOOtG/A4H40AOLfPtH154zTc45B+lBYbevvz9KM47cZx/&#10;9agA74GfwX9aN46elNLErn39qNwyNnPvQA47QcE0E7ic9fX8aaMKP8/lQxx1P4UAOyBjLfrSMQ3J&#10;UUhkO3Cmhcnv+NADuS2Qx+vNGWOMH8KB935fx+Xp70Ix6g+lAB1zyOeKA2Pl9qQ4HGc5/wA9qU5z&#10;nvnt3oACw+8cn6UY7dx+tClSM5waAOcEfzoAAFA/vfhR8pHJz/nrR/CTikLyAABB/wB9daACRiuC&#10;u71+bvXFfFPxL9n8N3kXlQqFQ+ZNNONpH0IP+T1zXXz3DFWVLZvY8f415d8cvE11oHh+7nidJG8t&#10;gryLiSPI5xgc+uB+tY15KFNtnRhYe0rxifFvjbx7f2PiS+1DxBoq3EEU7st0xVdiH5fMXzAw3Bhx&#10;t+Yggqcrmuf1DxXrltAx8JeF/MsN015q+oLcvC0AOFyzOokRvvsFJVPvHAwxHoZ1OTVYbr+w5dBu&#10;LjUtsH2W6mMV04ZeY414XzGY8YYBSMY7jx74h+Hr/wAQ32qLrvwdtrPVP7YEVvPYXM8FuIW/dCac&#10;RtyqP8pIG7DAtlTub4Or3ufeU+iNLwV4f0G68SXmoXuuT2+pTTJJHM96bpWYxgGMhc4ONh/iBxkY&#10;+6Oz1bTp/iR4GEVprFvJB53kaheaXfLEYwGXkq/7snA3Y2Lk4A4JI4j9l34Ua34tu9WuNI0v+z5J&#10;CC95o98UeNB1BHluyr8rdWHTJVSQa7r4lePfGnwanWLxf4M1W+0+6Tyf7ZhmMiMc42yFEVkPJ27k&#10;dZPqSazjH3bs2lK0rJmNq/hXwveaBb+Dde1zSI/FVvJ9osL7zlhNzwP30bwKE3Y+Rg6li/yZBww+&#10;f/jr8ate8FeNL6XUlkhvNPuis1vJCpjuwjOvnAK52OYyquikDKK0bHdlN/xP4/1T4s39z4W8OWet&#10;TSrNJcaba6p5dzC8ipGWiVhBEMlR8yEmQAAgsMg8H8QvBfinxBqFp8OfHHhSxXUm0+Jbf+17q5je&#10;Nwv+jooYpvjkVflwRksQ25o8AXLzaouPNy6PUydH/aGTXJ7yy8RarqF9DJH5NjexzFrm1iWTenz7&#10;laZEA+VjtcAlWB4FR6B441bQdbaWK/Mvh/Ubx/tC3kMK+VdldkV3HJE2EnwwDgvtmj5IY/KtTRf2&#10;fZdV8RzaJpeg2un3mnsJrixuLgSMnzKFaORnwFJ3rkMByuQCy11fjrwfdP4ZhvNS0ua8s4Y/Iubq&#10;xcSvFGF2CV4id4ZZE2uoLMGRmBZSFEznC9kXGnJ6s5vxL8VvENl4lmsvEeiQx6hJGq3n2syq92JM&#10;Oku2QkbiMfMB+9UqcluvHp8AL3xzLBp3hy1uW0zVvtENjYm6SW1iYkNshkbcjMDvYxblI2qyFsgD&#10;2XS/2evEHiL4dR63rN9b32mx7FtdSmukWPySUVYxKdpIYlOrxgHbFuBYoa3w1/Zx1ixsLjVLPTNS&#10;02G+naGO6tFdytwod4lfc24ynbJGAGjdGYK4JYJU06nJqiq1Lm0ep4d4c/Zb+JfgfxF9qtYNS0qN&#10;LdbW4OrRg6fcCbKvA12AFjBYYV2XaJNvzZG6tP4Y3viD4AfFhpvEvhaTU9BVTF4gsJAkV55UsZja&#10;4gJJbeYRuZOVMkTbgfLBHs/iX4dLrUNn8QfDty0Oj681utxaWBZLOaGZOT5Tnos42lMEhsbc4yyf&#10;FP4DeLobfS9Ah01dYTTZFitZbiFY7iS3VvLiChuGBkEUbYOUl4CnOW6ZV5S+I5Y4enH4ThfG8t4g&#10;t/GnhbxdLrzeG9PhvJb2YCSc2cdwsdvchGLBzFFcmNwrEjytzqpDAbA17StKS+8Xy6jPHoeo+G7e&#10;21yOP/SFst1x5isrEYwjoHVjyr7RgEZPE6LpQ0+W38VaHb3Ntol5c/2TfwSSFTZ/armQRygfKV2y&#10;RMCcAAxqOQdo1vhPpvjLxX8IPib4FvtPFsslvKmiXklmyrcTLdXF6IkxnLAEExqHG1B25KlaSv5/&#10;qFPmi7Lse4eCbvT/ABv8BLzwz4rv083wt8WYb+zlWYvI1pd2+GGS4+Xe7ruBP3ADkKSPA7rxxFP8&#10;FJvh5JbzyT2d1MtpbyTM8TXKxG3JI27cpbK7Zz8vfPAJ8MPi88jaV4f0bVfsNxq3hi8lvWEjt9nm&#10;RlniVww48pY9vzH7oY+55TW5ry58bXHg6O7uPJluG1TxVqVq2dzNIx+yW+BtDvKSgxkM4Q4whJ0j&#10;H3bPoYyl7111/U6T9qTWbP4g+I/h3+zV4cu47LT9I8PWb+J7qORygV5DIyIn3mwpViFG5yQTngj6&#10;Xt9W0X4N/s8Nr3he8t9E1Cd7a10XUItP8yTSrGRXLzbAGCTCOHUJiN3MszPljEhHxj4B0Px98SfG&#10;178VLjSltl1a4aGz8twsNlZWzLGXLN0j3iKHeSASzgEtxXon7S3xj1Dx94ttf2d/hhbGWOFI7Nmt&#10;Yy+2O2QRq67RuARIxGpAywkmO3L4oqU25RjHpq/1HTlHlc312/Qu2njbRPjKlrpPi7Wv+Ef8AeF3&#10;jurvR7UZudRkO0K10y5V7qbZxETuVU52qru9m9+NOtXh07HhyWx0lroW2naZDZmVIYBMCtlFggyT&#10;SSHzJpNzMzEA4CVa/Zx+E/haz0dtatH0+6GhEz6x4m1PDaLoDkHcI48bb27VR/CJCzhcOVIUdpD8&#10;VbP4l+JLGbw74I3aLosbPper+KLFo5L2GM7ndIVGy0solxK7AAHABI3BRMny/COPvPUi+JfxO8Xe&#10;F9ESPUtKvIb6SxWS5t7RSZQJHaOKDzCdxJKyZRArkI2XC9PF/h9YeHDeX3xZ+PGoXVrpsEkVpb6L&#10;pEe682y7mjghyMQ7gGDOXWQ7i2yTJB7z4y/EoXfw2Tx/pMC3Wm3F9JZeH5pYHtpNcvnHly3ESJtM&#10;cMcbBRtyVRoY15Z86ngj4V65e+A7LVPHNraQ3Wn2LP4c8PwIn+gs/wAxubzLYidQ0Q8thFjcMuER&#10;6nnko6hKEeZWE17XvAnivwb9sbwVa6Pp+lI8+k+HLJriSPTWVeHuPn/eT7Sd8rRqydFBIIHIaVqn&#10;gwpB40j8M3WratGqwaXY2qsvm3Djcu2Ndqxg5yWlMjOSxKklgtLxx4t+F/hLTm8J+E/E+reJNSvE&#10;UT3H7x7W1RWJYrgRJgsXIijicqMtvD5rP8P+DvGPjXUbXw54c13WrdVt2kjtYdPRrqOM7hIY7eFP&#10;3aN8247ypJ/eMOcEY9WVKpfRG1deDNau9Vvbz4l+Jzpck7sdS0Dw60l9dBT83kzPbmFWblSY0cgf&#10;x4aootI0fwlpGpW3hnwHrHhvQZEaG4uoSqm+jctlZLmZAqxsSoNqly4O0gq7Gu3+Hsd94W1i++H0&#10;V5aeG7Czd11bUNYvo3YNGw3x+UyNbhgOD8pXcOXPAqS41j4YatYazofw0hbxFdXWnmy1zUDI87XU&#10;TTRTCCIqvz4khRzkgKFCgOCaOr7FcqcU+p5rperar4nltdI8P+Bby306zaJJLO0vEkuriYMDiOdg&#10;zROSu0pawggIoYsQzH0bTfjrq/wz0xddk8BWmlzTTLFaaV4L1GGF1AJy+oawY5Z5WJK5i86NGwSS&#10;PuDl/Cnw48XeGr668W+I/G2j+FtFWMmSwmWR7xlPy+UtnGonYsOAh2od2ScAkdTJ418K/Z08Y/EX&#10;4d3OnWNvGYdP1TxtdXfm3G3hAtquZT0BCROEXHzMBgUPXRE6JXbOr0HSr74kaKfGHxH1C6tbueRI&#10;9NuoRe3cRJyPLjmgZ2XAGOZWU4IKFRVPXfBuiXGur4e8M6o11qX2Y+XdiO7t44ZGJHmzmzjJmO5j&#10;lCVydxLnAUponxrudXkeb4faCtpa3C+XJe3TadbvJEWG1UjmDPHEOCAMsMZMi9K6Hxf4X8V+LNBv&#10;9SXVNE0lYXEkt9quuahPKucklbeNoUCfLuyXdPl5OeKx5eVmsZ8yPHbHwR8ffDl29rPoepeJpGZo&#10;rjT9BtRJ9pIZlAexj8mZSCMgSjscjrn03wn8StRSWTw/8Qf2bbi8h/s8LNodxrFvZqQiguEszHMy&#10;ybcfdkU46BATVLTNDt9H0az1HRPil4c1Nref99fWP2K1njXfkiFEkuZWzjIYwgAsCQxzjqrDx34W&#10;1jSLrTG1K7uNSsIRJ9o1A6U8cI+6c3P2OB4FBz++zEV4OSSQunMnuQ48uxxesvLYXJ8SfBr4c6Tp&#10;/k7Re2d1qenLZMxbCKbdYY1k543MVIKknin6Fr/xX1fUP7K+IPww+H8i27NcrImuQ7oVwG3rDY3M&#10;MfqSdxx0GzkH1Ow+IGl+PNHjTxb8ctPjWzxFA2k+PdT1CZk3YPmMjKqpnAyW247EjJ6TX/D/AIP8&#10;JaHFqfgD4g6dZ6hqylPt15eG/lkIYHzFjuWhZtpwCdspGM/KOtXjqSpSlJanlvg4WMNxd+LtH+E9&#10;nM8OGnvNAZ2sizf8smmkjj8zG1QAfPxg5cnBr07wZ4s8W+LBPFrcfhzXbJkWOTRjrq3clvgqVHlC&#10;9k27RyFEHB9Oh5mCx+O9lNcaj4i+IN5q9nHdFpLjTY7nSwA3OC1qvU56CRQR1I4J7K/8d6Lp1xa6&#10;5q/j4aLHJAoS1sIxbzTfe53MkhLc48ySV1BGSc5IxjymtS+1hjRf8IRqsmuy+CrPTd7lJ9P8UaCs&#10;UEqgnm1eeAyySH5SB5iR5BACk4G7qv8AwjPiLRrjT7fx5Bot1IqNe2d5emFyNvAZLeS3YKV6Refh&#10;xg46kXvCOmw63od9f/C3xrrGmyBhJJG3jBLpUz1P2eF0VGbkncGI5wqnJp0Xwd+Lmo3aHxzq3h/X&#10;Izb7bTT30qDaYyyuMBQsgAIH3omUEAZyM1fL2Iuluzz3QfgT4Y+IeozahqB8Ta9cujk65Z6xaSeX&#10;8oBVYrhGKj5QdyXLsQBluoHXTfBm88P2lvoK6hdPYww/6UuqakJYpwMmNpZJXRFYqdoVcjsSVAz0&#10;WmfCnxfIBouh6T4ls2s5Ga6tbzxDp9nAVOTu8sBZNxzn96P+BejvF3gEaxGE8Z29jqEke2SHQ5rH&#10;dJbtt/1ySwgLuBzgrtHoT2vlk46on2nvaM4tvBvh3V75tW1bxRa6fDbqTNdLPGsalRxGZ0kkQgA/&#10;cyuCBgEfLWxYfDbQtctbPWrfxz4j1yBZma3tbe6FtBJ8wKlPNSOHCsuMKvJPBIJrNj8G/DjwDq8d&#10;3D4NJ1STLWd7rU0pkByp5V5nlbcdvMSIMDoTzVm31S50q4aL4j6j4cmk84z/AGe4a406IKR0bzQT&#10;cYBADEKR8oOARiNI6MrmlLU7TTfEQfQJLXxV4e8ROywpHPdW9ik/lggbk+0QMYht6BX3gAYKgnaM&#10;rVbPwDrNo0+gaHHbzrJEPNvrOOGcMw5AkEaIjYbKhpMnGQg4IsWEmmWXiNdO0Hwp9jjd1HmaTJcL&#10;FIyYCspiBjB5PG3cAOWGSaj8aeG/EmuQSXf27TI+VK2t5pdzaTvJn+GWOdVkbnGHDgnkg45vWUSY&#10;2jK+xjeGtR8aaRJc3j+KL5oY1j2alGsDwoBjek9vGYmcFh2yCSNzZyKxviH/AMJRavNc6bBfTWtx&#10;AIrG3HiKOG3n3nJ2WwRDA2AcbJHCgdsCuy8HaDrMimfUr5heQOQzTR3FvPA2RuMM8cSKowMbCCgx&#10;94d+Y/aF+Emtavp8d5pk1rJJHHJLBNHpEEyjqx3SoqukmWUDDIoPQIOKzlCXLc2hKPtLHgXjKafw&#10;Lr0PiG01RrmzaLy3aXyYrhlLFHgMnmElQDhAHOSpIxgbd3TZvCWtWaQweML618u32R/2koaOKMn5&#10;Q+1TvKluGVM9SSep4lNN1iK6udGurn+1Jtqm4uPsh8svt+feWOcg9ckE565FdJptjpuseHLaXwtc&#10;/aru2kWO40fUmZY2I5bYyhscKflIVhkff61zdToWx0N747l8L+GV8GLJa6hZq3lB9rJtkycguE4z&#10;yQSB/u8ZqTwvaWmrz7NQgtrxFMbWIZo7a808KgKmOdTHuXIOMhenTmr3hLWJtT+2aJrGiTSL9icF&#10;Z7GNJrNV4IDYVXA5x6Y5U5IrHEOladLDrvh1tWuLOFv9HWZGkmsp32gsuTlE2h+OmCchtuKfvXDy&#10;N7UdZ1m7sbjTvHh0m+jm+TT9ckZrW42bflilnQN84zgFlIJHJFcbBZeFzFbx6NPq2mzCQpOZFSQI&#10;+4nau1Bubpng5zyD1PUJo51jxbcX2jeMdPjhjTffWF1bHy9jA5GHIOHbfggkYwMHAreudCitrKbx&#10;FaX0GgrGPJVrhDLE5LYwWOdwJ7ng8f3sVtG8jGXunQfA3Vpdb3/2P8RLpo7ebM9nfWUnLZPJUgHO&#10;cjcMHH0xX2N4Y8T6pa6HbxNo09wu1Rui4wOPfBJz24r5H+G3hrxC/h3+07PxTpd5bi4V5rq3tUQR&#10;Zb7o8vlueoIJ6c+v0Z4R8XQaHoVrb32uyLGtqoCSRsrDnowbkn8M8V9Dk/uyaPnc2jGpFM6Lxbq1&#10;5dWTT3BkXrs2x5546nP/AOvH0rz+HWLmNNmoayI5eGWOOMAemC2P5Y4Gfp0XifxfbXlsqaZcxTNs&#10;zmGRc56cjvk5H1/CvL/GHidooJI5YfLZmwpeIEHv0Hy9Qep/HHFe7KR4MadzU1LxtpVsrWcD+dIV&#10;YKA2foOfvdeR6e+BXnHjy9eO2LXcy/NJvt442G4r2Abpx3Hb16UlpZahfXvmaYskMr7hukJYc89c&#10;cZ49PXnNdlpHwwsIpV+1bru5ZWKq25lQlS39CMn19Caw96ZrHlpnm8fh/TvE2kSaq8OoTXStst7W&#10;GMBBkbd8rMp6AghUU5xjcmQx7P4ZfB65+zpfahpDRXXRm3ZH04PTOec9K9E0HwUumt5cFotvHuXY&#10;q52lc/XkHnvj0rqdFtxpiQ3V0sbB2VVwv3RwTzn6+1aRoxumyJ1uxn+FfhFfSxoq28UasmJNzY59&#10;x09PUZ/M61x8CdOit5LzUbVWbA2rGmNrep9SM/pznNb0PiBdOnSdp1WNmBVFzzwfT3/yK7PR7lb+&#10;13Ntyfu9Mn/OK6eSDOeU5HjOseGz4au4kt7ZVhbhFVQQOR2wOn9fbFa/h7wxapbTRToWkk+Yu2N3&#10;p064H19cGup8Z+HLe7k+T7yrlVVumOn05+ledeKPiAPDU621xKBg4UF8/XnPXr/kCptGGrCLctju&#10;LDw9JHp8ccFuY1jYldq57+31+vqTWDr+lvHqAKBlZBx26Afn3B5/EdTseCviBY6toy3Dsu3aBuVh&#10;68deef6/Wk1PVIr26/dj94rf55yPQ+map8rjoStxng26vLyVbdyTHwAzEnpx1+uf19q9a8LW8Ntb&#10;qQvO0k7u/PTivMvAUEQvFMqfdX6kN6V6NHewW0AlWQLt429DVQTM5fEdCby3I2v9fvD/AD/Wuf8A&#10;FWq7rd4bYdjn5vve2eP6f4c7rHxBtbKZrbz/AJcZ5/z7VRXxfbXu6781lj25JK/5zwf84p83QVmj&#10;g/iD8LbXxTrcN7exAopO/CcNnPbq3GfSs3w38ObbStSf+zUVYVYnuQc55xyP84rvta8eaKoWCN4/&#10;MDbSi8sOORjr681z+l+ItLllYrP80j/N8w56dcfz7VnKMOa5vGUuWx0lr4PsbU/a7i2R8r8vA/L8&#10;6zbu92RyGUBfLfEKs2c4IwT1/HjPHbk10T6nbyadGUkjLKnAyfr/AC/KuP1TzdRjkZJGGGx8vcjt&#10;+PHr2wKvS2hK13H6VepdBLcDy5pD83ygY56Yxx75rvfC+lwGOOe4fcygcbc9f/r/AEry/R7qSK+j&#10;SKHnzCGDMfU859OP8mvVPDlykWm+a8jH5c9ep/zmiDJqLUnv9Rtbdd8gHy/Ku7/Pv/nNYmq62fsj&#10;GCDaqj7zdAOeg/8ArevNYXinXJLbUfOu5P3bN8sW/J6nnj16VFrkmq6rppshdNbxyj5lDAEDPXPr&#10;29/ypvYrl7nC+O/jKmk28ltouny3N0jZVYxuII78Yxx6nPpmqHgP4l+Mtbv7XU/FWiSxLIxEMKqp&#10;IUeuM+/GB+pz6X4S+DVnrKxSLbfKqgs20YJ+ueSe/fk9a3rv4V2/he3a/trNbqTHyqzHjA4GT/n8&#10;qhRqcykxylT5bJHk/wAcPD1r4m8K3d1qOri2D2zCOGRirkkcZznHTPQ9cfX8u/iB4TstOm1VLfVL&#10;iS6a4dYo/NUgjPIwfx7/AOB/QL9sL4gavomhzwxaLeCR0MarHGQm3kkNtJ7Dv6jFfnsPEt+DqRub&#10;McMdzlRu3nIPXjGOpAB6DPzV4+aOMpaHt5ZH92zs/wBlHxfe+EtXjhbUfLk88L80mM4J47AD73Hv&#10;wOpH3t4e+LNjqOkw2QvN0+zJT5vvEjt2P+JHvX5e/DfVLvTtd+afywrK0m1edvOdvIycHv3+oJ+t&#10;PhD49S2so1SKPdsLNK8XK8+uSB36HH8hjl+IcYuDDH4eEnzH1ZpHjC3NpJLc3EfmRhizK3I+g5HQ&#10;dePoTXxx+3Z8ari0tm0zTtQWNmkI8uNQrPyD/vY/AgZPXv61qfxC1SXT7j7HAVZlYMsTL8rbe3qc&#10;jv6dRXyV+0RYXGqa7Jda/NLHGp3L5hXb5ZLHBUdD1PtnpzXZia3NTscuFpqM7s2P2GPDH9v+LItT&#10;1CxeR2/eb3XhTk4bLAjHGffA6cV+kWiXbaVoa6dA/l4QDEaom32x68D2wO1fnp+y78QtJ8HaYL4e&#10;XL5ePMeR+H5HJY9TnsBznAxur3nU/wBrTwfp2kqZ/EMcbsufKSTgAjIJwCTx3wMY/EvC1IU4F4qn&#10;KctD2TxZ45urSbyW8SmJpjtQzXSooyRwWOAF6cnGO/HJ5X496d8Yvhf8ObrxZ4t8PqtrbXUUMdxN&#10;qHE4kX5ZISpKzDj+E5XHK182+IP2pPD48V2+taUF1WSzuFnjtbqASrK2cBTG+RyMnkY546V3PxH/&#10;AGkPjl+3ZDaeCtS8P2uieF7ORZrfTYl3KZFUAeY3y7wOSOABngEHl/Woyco/dYhUXHla263Pnj4y&#10;XGt+NNbXU7vWxbqkheHbIG29c+685yM4Pua779nT9oPWNH1G18JXPiPdHuXyxLtyrZAxkLyOw5Hv&#10;nGD6lJ+xn8Po/DkV1qWmmW4jh+Z4+PnA4HPU47EE8g9Tivmn4rfBxvh94pHifSbW605bWTEcg3kO&#10;pOR0HGR75/TPFUjUw8+fudUZU68bLWx+hHhXVLjxfZKLHSYixbfHNEo3Z6jJwMHJ9/0zVyfwxrBT&#10;7Y+kKzMAMtHyOchgPXB/mTjivDv2S/2kbabRrew1XWVadPlVfOBzgjrz6jpgZ6jvXv8AffG/w/Cs&#10;KnXYY4ZFyqqCWb1Xjv8A4dfT1aM6VSCdzz6lOpGT0OM8Q/CdL+4FrpvhxFuN2I5QpRU5yecZx3I5&#10;zz7GvQ/hp8LLfwtpsN9rAHn7csxb5QMdefYflWHa/GeHXJpP7Isn2rn95KygHOMgflwOM/hTbj45&#10;2NpbrbX6+Yh+7FGwA246EduuP+An3rSPsoyvczk6mx02veMNEimcpqvmMq/Nz8pwB1AXGfYA8d+A&#10;CeFfFVnr14zm6kdoY/leMnBz0PoQOO3U9u3kHjL4t6Pr8zRjw1dW/mKwSSOPapx0PI6ZPXHTArX+&#10;E/jTRNGQyaxfrDGSMK2G24IJbPfk/wAz1JqY1vfsEqdo6Hr2veHrm/Ed7PqH8KlV2g7Rz8x5OOOB&#10;z0yOua8e+NOg6XpMbahqt4ytvIj/AHh3Z6bgvfjuST9Mgi38Qv2n/CXh6VrnT73d8oxNJnaDkDjJ&#10;57ZA44968R8XftFeF/F2sefcXIvZvNARYyzfMf4dmRj0ycDk/WlWrU9uppRp1Fqyn4iTW9Zm+z6J&#10;58Kru2zSHn6bTyM8deh9TxUdj4R8cTWElla6jGwaEszvbsxPHckcjHHPfqcZB3tIn0XUDHqfiK4W&#10;1XO5FlmG4KTgDqR0x3Htz02fEHivwHHohgg1+WMhWVYyU3DJ4Bx77e3UAZJOK5uSNrtnVKb2SPGv&#10;FniHU/Dc5sbzUIopIzjzbW35kPILZyfbt/FyOufLPG/jhZ5nOsTTSvIhWNGYgcdiq4x7/h0r1vxS&#10;uharcyT6Y08wMbFW2hctweWA78emMHnnNfNPxw8RRaV4gZ18iaTJ+WMcE54J9eMcdTnNctaXLE7K&#10;ZzvjWObxBq0E08oMbKcbdvGecHBPrwAPz4rHvfhnrN0GngXyo1+cJG3BPTHX1GO3UHpXReE9Ql8T&#10;apHLcoVRZVIjSMYUEgDG0HGPTg9K9c0jwvpc1mZL2BWj3Zzs5GP9okYGMdO7njNebK9ztjHmifO2&#10;oeF9V0yKNIbXYpQqyhjuyBzkZPt/LtirPhXTbFbvbfRbrhgqgyMVUZPXOM/1yTXr3j3SraZ4YrG9&#10;QLCSvyxLySckgAgKDtB5zyTzWb8PPALr4njv1gDTMytEzqT1PLccEYwTjt1ramny3ZlU5o3sdl+z&#10;v+z7d+NdWS/1TRJBbyGMRwyQld/P91s59eh/x9k+N/w2vPCnw4vpH1OSxji8x/lbAcryvRenvkcf&#10;U17r+zd8JxaaTDqGrRRSObdXVVjHb0x0AyBz659a8W/4KE6zfJpt1pSz+TbzN80ak45JOGwRzn68&#10;gYBOcelKmqeH5medGpKpXsfFn9qeP9Q1ma20u8mkt2uCu6NS2w5wRxwOB/F17njJ9++Bfgie00Fr&#10;ufQmjmlUtwq43cEbic/KPu4wck567TXKfAXwNY39xGv2SFlW4BMjSMWABIzjpjGScjkkn1r6kl0+&#10;60XwjJbaZJDG8kaoqx4PJGTnHpz04OCcc1y4WnzXkzprVOXQ5Hwtd2ejW8l5raxzOP7jEKx3fdxn&#10;5zn8e+OlWtb+KNmtiI9OiWHeBuXeF3AkjggHtz6gc98VyfjDTdas7wafDAu+RUPlrHhd3QLyeABy&#10;OcdfwyfGFlqWmeT9su/3ixqUXaCzEhugIPB/L64JraUpcthWUj6M+DvxsvtGtfsjeYw88sG2kbjk&#10;d88tn2JXHHQAeuQfGma4CzCZ12tlkDDavXB4xz+PHOMdK+Tfhje6gt7FzJ/rEMm5/vYYjAPXJB9A&#10;enJ4z6/D4ggtRNI8cZkiQAsoPmD5sY4z6c5OeM9snop1p8u5xVKVNy1R7bH+0VHZy7LrUwgZk+fz&#10;ARtzgZP0988emK9A+HHxTt/EUUSLeM27cWkMgOOcY7+nY18Laz43Ooa9GonbdE0YcrLjA3ZIB44x&#10;z16V758BfGEFlFGbm5UFl4Xb0wwB+vbv6471tRxEpVLPY58Rh4xSSPr2y1mNrPcZsf7Tf5FOi1Dz&#10;2ykhO77rV443xu0i0AhfUl+7jduznHt+BPtXS+CviJp2ourx3StuLBmz3GD7c9fWu7mi5aHBKnKO&#10;tj0gLOI/mkGNv8NZWtTkQ7QrN+A/n2/nQ2uWktv5iyn13Nkj9axdd8RJEmw/M2/C4bpVbEEtvYQX&#10;ai4uI9xxhcgYHP8A+quD+Kmgi4Uny1Uc+uDwcc9R/P6Hr6FZ6laR2mNq7gAGxxj/AD79q4nxndRX&#10;F2wkmUq33fl9c9fXjoKJfCVGXKcHB4JcQINmn/dH34Yy3TvnnP15or0qCzsBAgWFsbRjay46f7tF&#10;Tp2H7SR+OvjD9rDx/wCNr/7ZD8PrwptUKwkVt2AeOg7/ADAcnH1yKp+LPxVvP3w8AaltjUBNpDMG&#10;BBwvODxt/kK+9PBv7KfgTQdbttHl8KiaBlxGcKYx0+XkdOeOg6ZBIFepW37Jnw32/ufD6kbfm3IG&#10;yOhB7EEdR3xzXlxwdee7PXliKUEvdPytvPiP8YYlEkngu+jdXxukb5DkEn5mbqSr+vK45xVNviH8&#10;QWwJPBt8VkbbD+6QmR9xx8uc/TGB254NfrJcfsn+BrqNkNgm4/Lt8vPHOe3GfQYHHfANZF9+xp8P&#10;ZY/LOnRsrZQqYgM89eQc4Y5xnHUcUf2fW7mf1un2PyC8f+I/FURWa+8O3lmq58tZIzgEcc+3PXgE&#10;e/TF8E+Mrya+VrjT2m2Sbl2gqoPpj0HU/wCRX6jfHz9g7wjeaey6NbwwyOh3hIMI3c/Ko4J74PPP&#10;bAr5v8N/sv2WhfEKPTb+D7Y0GcrJ/wAs1wBs5PUnGQTj1YDry1sPUoyXMjtpYiNS1meNy/ErVrPa&#10;w0ybaqssiLCrMvI4O1s8EH079qqW/wAQ/F+tyhNP0i4kZeeFI+XPY5BUY49Otfe2gfsPeGPEWjQz&#10;XOkw+ZuV1aWJZC7epyBu+UHnv3Ixiup0v9gzwpIixw6TbuvRo9i7SDgk4wOvt6DGK2+qV9GZSxVO&#10;EvM/PS1+InjGxgzLpF6jW8jKzCMgcYyARjJ74BB49qs6h8fdW0qyktdQ06+jY/e8yBlVOO3ocf5z&#10;X6S2/wDwT38MwWf2ZNN/d7CJI2ClWyB14H4//rFZXiX/AIJxeFtS0aY3fh2IL95WWP5wQc9Rjrzn&#10;Pcnp1NLB4jYz+uU5M/N3Rfj7e62kmnzXyxs2VZXYqQMYxg+p9f6Cu1+FXxIt9Pjk82FWZn3LmMsG&#10;bf6D8R0HT8K9C+Jf/BLxNMvp9Y0C9+zxwyD5BIyr16Hg8cZ6857Dpzv/AAwb40XTo9S8LatOYmky&#10;0bv5g6+qr6bhkleOP7wHLKnXpz1R0RqUakU0dDp3jSLW7W4eSDb5Z+f92uRxkkY+o7Ecf7JFc3qc&#10;ltdXAnWxidJPmwYwQQAB905ORkY5P4E5rKj+Efx00vV5tAsNSVfL4VZoiqy8Z4+UZJ2++cZq3/wq&#10;n9oWG1uG1SKVIoY1WRZLVT1P8WQd3ys2DkkAdD1Bzyl0ZpFRjsxuoP4SubFtPn8MW8ipKd0nlHcv&#10;br0Iwo47YwSTk1xM3h7wXf3s2l3ehIxZsQsIehOOgyc5OeevNbXjDwR8efDMa3cugwz2jwiX7Xbg&#10;lSoJ+bC/NyBuO4ZGcE5yK85vPiH4j0e8W6u9FExJ3M1q2wD8O4GeOP6YzlKPNZmiV43R01v8IdB1&#10;3WVt4odkKPtkyAfw6fnnH1Fddp/wt8FaNqKQajdyW8jOoCq/HP8ACzZK/oOvQ5YV5/4V+P8AdXN2&#10;zWUSwtKDuWMlWOR34z19CAB7k57KDxmurwm5vbWVTtVm2yH5ju6bucdDnae3THIqPsyZc0ZXPQLT&#10;QtL0qcSJ4hCwMvyKsicdM53Yz0Bz14H3eRXSJ4Z0bXIoJrXV/wDR+QVKhiSdu0tjoecY9cdelfM+&#10;ofFB/Oa2htplMcgCSbX4XIIIHBGM8YHP0wa6Dw/8X9O8P2a21tcXTMzNiKeEnYD17AkAgnr+HWq9&#10;pHoZyjLue53vghV3TNq6+X5gOPs5yep69Mcfpn2rh/Eclpb3sljE+yT5l8z++c+xIAwwAzxyOuMV&#10;jSfGKwk03zU+03bKrBtykYx0z8p28Y+uPoK858XfGPSRqvmSC4356LIAc5PHynKj1ye3HbI5RKh7&#10;u57LoVv4nvJGgtmhlMO2SSYNkbSGJ6E4P6HPX06Wy8H30MbzX6bgoyWRuFweOvT64/lXi/w2+JOp&#10;T6sdaS4QExh/Lhj4J2gDcN4zkknvhj3PFd9J8UbmaXbJplwFikw3+jk5z83JweOnOe/QYqocu45u&#10;x6C3h24guFNnbR/NHvYhsHHAyOmcg9cn9KuiPxVDbhVsxvYhdrbeR1BIB69RzjpweK8zufi2tpCo&#10;80/uyPL2qTnHY7RlRkZHpngAgGrGi/Gy+VC8F6zBogzb8bjg88nHGcZbK4AI6jnTmiZN8x6Fd3mv&#10;XkcUN1prKsjZRdxYt0GOnYjp7jsQa4HX5fF0okiTSZW2fexG5KnrjA6kZ/H361rv8WLmd2Tzd77i&#10;qqq/M3XHC4HGfY9MYxxTuvGepGTYImZWdWY+YxxgngLnr78AYxxgYmXvFQ3MKz1jXbXbJLbXGd2H&#10;Xy2CkevzDrgegx0q1c+JbkacDDDJj7QA0bL8xGPfqMgcdCWxnHNXrTxobecxvGW/d/djwSARyBuH&#10;Y8YznHcba0L3xrFc26ywCMsqncc4w25hnrz1xjOc59jWfs/M25o2Ppb9lPVbe60uD7XGyrI+Yyy/&#10;ewAMc8gk4Przzjv9caWdMh0eP90rfu+W9Pf/ADivz9/Z9+MDy38dheXkdvHGxUeYGZuvqcAjv6qB&#10;zgGvqjTvjHpMWkRWf9pxyM643GTAzj657dRnk16eFlGMDxsVGTZR+OaaUqSZX5vmKqWXHOeevQcc&#10;9Ofz+TfFi2Emt3FjZ/LG6v5bLEqoRuI45PU+3ORk8gV6v8fv2jLDSFVHuozJLIVy0qrhj26HBGQQ&#10;B/tE5PB8Q1v446LPcw3No3lowJaViBgnk52jJIPHTryOTmsMROMqhrh6clqzQtYv7EkktnCOzSEP&#10;JxlflztyPcEZ/Md66TQL1NShcrux5mF2quMjPA5wMfUfjXmut/HeCW7a+cptVlUqYwc8Zx0x+A7Y&#10;HTNdf4W+MOjSOstxDCoVgWEiEqpJ7cZP59+Bxms4ygdHs57o19ZubiGQB7djGSrqdzNxjnsMqBz0&#10;HGemTXNzSXbt9q0+2mzjY3lrlSmcgfkMY6E8cda7SP4meHr6Nofs9rJvj4MzYVvxPJ4U5JH9QNax&#10;13wg2n/al0+AooJ8uQcP0HXJ4BAwOB27cVyqT3I1XQ8r1GDU71WZI5FmUDaqyAZx17jPGOQe59hT&#10;9LsYNOhWf7O7N5Yxtbd6Yxnp14Az26nFen6dqPhDULWRJrCNljX93tbI3bRxnHOAe57D3FRxX3gP&#10;UtEYTWEKyBcNIpIY8depHt1JzknAo9nfqXzvaxT8MXel21hBJeX/AM0ijy4wxBbLHqD+HU9iPp0T&#10;zQfZo7lCskbL8jNk/KcHr049+Oc+mfL9a8UeG5NQEL37Wvl7htXqFJAwQW4HHp7nFd58OfiB4MuH&#10;h0SeVZI4/uzc7Swx1zk565+n5kZxVk9DKUJS1SLzFXGevz7i2DjdkL79Rj2+tXNN0u6itPMgjiVX&#10;YGTKnJx164//AFjPSuqstH+H012I5YZFyijbuUYJZiB789RxnGecmuv0TwZ4K85TvIU8LmTHrnv+&#10;B710KLZzylZbHkzx3VtA0RSUMrfvIhGeB6H8c+nT61i65M7RSC7l3bmwG2gY5z1I6jn27c8CvoDX&#10;PAvgOeDYgBdUJX6Hjp/TGK5lfg74I1JtyXU0bqMxsMfu8AHOPr1zjPH4kqcmKNSLPI9PvWjtJIWi&#10;yFYgMvyg4JyMnJbnPvge/M8T2lrHO5dlRm/iAC+nTPYHPXrzgYr2Wy+AXhefTmEcqblZgJYySCuc&#10;gc5xj5T36d+grQfsvaO9x5sV8qqpUqO5GehJPT65+lHsqi2D20TznS44ZoZDCpXfG2FbK5GV7Yz7&#10;9OmeewzrmylWza5lJwjH+I7g3YDvjPHXnp6V75a/s+6dBZMm+MD+FVBwBx2/zxjjgAeV/Gr4SzaH&#10;tfSb5Y8KSFVjtzg8YXkfQEDBOfap0pRgT7aNzl4Ldl02SZo/OCNhnwT68Z/izu2gjPXgcgnlde+z&#10;mNbhGkRm++rcZPrzjOce/wDhe8JeMtH0Vo/D2sTRs+/upQg/Nk5J569enU881e8St4L1ACbzNrsS&#10;WYKo3cAfMB0xjvwDxznjl0lHQ21jLVHK2UF3rSRwzSNksFy3csuSAT/n64rpbHS4ba13wyqzcLhs&#10;44J/p24PTNa/g6DwCsSyXQDblJ2s46ZHG08Ee+e2cccb89z4DRcWoWPexCbXJ5HXLA4I/HJ7ZHS4&#10;01y3YOXkZ2iXi2FsGaBmK/KqxtvZvYd9wByR0IyD6DttC1SC6tVWz53rnsRjb0yGHY9znJ+ueXsv&#10;GHhRbOWyWBO6/JnKjg5JHPGOvr78VY0rWNCtWD2E/wArYKqrsSRuHHGdx5PelL3Y6Mqn70ldHH/t&#10;B3kkNsLeJx5zn7wkXLHrgg8gY7jB6/j4vc+Hf7O0tpbtI/Mlb92NwLt64Hc8Y/qQDn2T4tXU+pTp&#10;tTzXC/Ksn3e/J2kgEAE8c+nqOP1LTrW301Z9auVEn3Qyrgn6EjcfujpxgHk9vlMT71Zn1mG92jE8&#10;n1mwUaZJdyX8jDzM+ZuIKqoUYwOh4JJxxwAckGucvvFcT6elnpE6+azF5G6K2TjqcHGOfQ8eoNa/&#10;j0rrmryafZHbE0WGbhvlyeh544HAOCQfU44BNWtrbxWulWkMhjUFvlyrcHGXGDzk5x39+lcnKd0p&#10;WSOz8NxXjanDZyyzNthzHuOcA54OR0JxwQP61o+M/ETI32LQr9Y1X5CysSoIPIX1PU4GeB65rJ0D&#10;R/FGo64zQWm23Zdy+bFuJ6rzuByOccE4xkd6ZJ4V1myu5dWupYt7YXZKGG/K92xkkkjg5xg5yetO&#10;n7txRn7xrJA0Edqslztdc/chBfliANy8deflPYcjPHXL9jXTY54p1VWAC87twBwBnPHAA6DqOTmu&#10;OsbdHB1K7kbavmeXIWbdhgAD95d3AYZByAOh6VmQ+OoL21aCG/dZpXI3CQqT1A4CjnggZ5wQOuc8&#10;/Kzp0PR9Sgs9LTzhP50mwbTgAknOFIbBP5E8YNePfFnxJq6XDW9qjLHIsjfuersRlslecdhg/wAW&#10;M8VpeJPGcmnxRRXc7MsY3bWkO5lPcHcfzz6j6cP4u8c29xa+Ulu0gk3BtygKTnAyCSQEB6ZHJ6jm&#10;tIxZnKSvuZOlajfW9w0F3KwEzZ3ycjIP5jGB04A+lXI7q6QMk8CxwLk7WUZXoD3Hoe2PauV1XxBY&#10;XF+nkySKxbMrKp4x7HoOfXoPXmt2W3nvDiNkXGfMmOAWwOeSeme5OCfc7a0dPqzPm7FC4hmuLovH&#10;O38RaNQwZyccYHsTjkcsM11OkeKT4su11jxMY2eGL7OrRQpny8EHeQBuHOPmJIGB0xXLeIL6GS9/&#10;sjS2/wBYylYxzgcckE4Ixgcjp6jFbnha10i2hY3CtJNuG2SS3OVIJ4GF+9xk9jjnAGKicfdKpy94&#10;vHxbOLdru2l8qLaWSGSRc7d49s4+mAMd8E1DD4x1K2ikurGcR+YpO7zOR8uPXIGc8HJG7p0rkvF/&#10;iK7nuRY6ejSxjIZpIziPABYAZ+9uzzjpjHJrT8J2FpHp7LrNyqqrBvLZgNuT3yOckDjGffqBHs/d&#10;uzb2jehJEhuNTjv5J5GmD4j2ueWPYYGAcEfTB9c16p4I1PWbe2hvpP4Y1EO1dpPA28nHpzjuBivO&#10;xeWehyRs8W9vLO2ERclQCPYA5HJJJ4zjtWtpvjfXPF13b2Swrb2sePuqCWXHU8DAwDxkjtzRKLJU&#10;lsfR/wAPbmZof7R1a+Hl/NhYeQi5IDDA7YHOVI6c7a9D+HzLqWpNFbW8gXaE8z5WIwx4Kk8Zz6DG&#10;3BGa8p8Earaac8dvEsly6sWmCRnacf3fQAq2eQNo65Bz7L8KPCXivxHua+svstrIpaHaTt+YDOFP&#10;qMZxkcdBVUU5aIzre7qdfpnh/SbGaR7mH7RMob5Sxdhk8Dn7nPQdefQZqjfaZIdQXUbqFY1XBVmw&#10;DncCRjGegHIPP0NdxZ+C7HS7X7ZeoVaP7vIz+HTnIyOO/r04/wAYnVbu78i0eFbXr8zEZ7be4Oep&#10;yMdx2FdM6bhG7OONTmlZMwPF3iHUtQY6Doqx2ULRfvpJF3Hox6AD/Zx3x78C14I0Gw0G3jWzJlmk&#10;bc0jqcDnLfe7ZJGBjv34pkOnXUjLb+Sf33DHb+7UbsqvGQSDuxnJwTn1Orp+kQ2yLb27vNMzbpFV&#10;QSoGB/DkAD2x6nGazjzXuaSty2LWoi712dbKxtWZduJHmT72OpI64AGAO+QMcVpab4A0+xsn1e8g&#10;Z36bE+VieuPY9+T078YqSwS4v7mPT7DTywIIlj2dBnuT+gx35zmtrXLS6stIitnKyLu+cKSyjLDg&#10;9sdj16/QV0qK3ZhzdEcZe6fHGGFlZJbw7l/f+WfMVPXgfX6DuSOZLX+zrCWOG4h85pG3Nt3BVIDY&#10;GWOemT9OgPUdDoOjz3Bk1O/tC0RbHDcAfePJ+/8AoD2yevQ6DofhyyeO+a13YXbFtjGGA6EMMdev&#10;TOQPcU40nIh1LFSx0OxttJa8jdbcMhwvknd06Y6jgev1HWuS1XQ9MiEl5rOtW0KSxk+W4wTxxj68&#10;Z469OorsvGuppqVu2i2EkljtUlvJgXLcjlck9+vT1xivJ9RtdJ0SSS5uNO1C/DId2bgYY8YwA2cZ&#10;HTt0yelKo1HQqHNLU8n+OMGki3/4l3LB2HneST5mADkZ9h2GRwMZJqn4IsrLRtO+0xa9cyMdrRxr&#10;CYoxgN0TgkjCnrwMDJ4A6bxuE8SyebYz2tmvlnyVCA7SxCqu4BcjleQQQOOmKPD/AISbT9Ldtd1e&#10;zEZdTHJHcq2FHHAIzkDkAkEE+tcTj710dvN7poX3ifw1YabBqknh6JJILMRqZGkXziASXbexV3yc&#10;EjjAA4Arjdd11fEupLqV9qiqqgn7ND/ApJxxnGOB0UjPHXFSeLLzT/EN4dKsomuDGu1pI1QKACPm&#10;3dsccAD25waymgt9O0libYSuwL3G22HmPj1zjoevPB6dcVMpyvYcacVG5B4ns9EitZh4akDXm1hN&#10;cMfm9ec/Njg8Y6Y4Irn/AAlonxJ8RaiYre3uI9LikIknZSu7BGB0Gc5I9PU8DGlY6vaPK1w/gVo4&#10;vM3ZeNpGzjO4EngjkjC5GefvfN2S3d1eaMwtNPuIY4WZJPMyu1cA4fjI42jIyRnn72Klals8z1Xw&#10;/a6xdro8esbZFU/ubcg/dBLLnOPcLnccEAEni0nwfmttMXWYTdhpNsdvDtOeuNx5OeepwfvAjA5r&#10;sNL8J65b6mt9b39vDFH8qtHCocE8AA8t3PTJznqODrX+j62dOurm513zA3ztJdTBFVSDwFHU4HGe&#10;R7cgvk0Fze8ed3fgux8N6fJq2tSRW0lwu5lyu7dkn+IHAxgc89u1aWi+FvtmlQ6tr95b3duMixsY&#10;1O18EBWyMszZzxjA9sCovBXwvtPiD4sbVPGd7PNaWbHy0hbbG7Y5LDttPvnvzjI9dt9U8GaTcstv&#10;oe6GBcLb2q7VB4HzMSB3GQN4OPTNVGOhMpe8cL4b+HMOr6lcw3WhZhuHw19Jb9B/zzQrj06Dtwel&#10;Xrj4UaT4H1eC6guhDDuO39yryO+M5+X5RkEgY7diASeg1Lxh4+8RyfZvD3h2PT7NtzTOqBmZcnOd&#10;5XOfUcduOTXoPh34bxX9va6prurwKof5FupjJIw5P0znvlgM4HYG4U+bRESqcu5e+Huj+ILDS5tV&#10;v7iMlom8iHaSduQRlu5wR6jPfsOB8ZaJ9q1iY6lqX2yQNiMEYVcEHnk4IPvn8CK63xH4sm0G1Gie&#10;G28napEjElMKFGAoBy3Hy8c9QMVi2fhjXNbt49Qug1nF5v7qFSRIy88MAMg9OgyeccGtZR5rRRlG&#10;XLdsrfDH4cwtr83i/wAR3v2mSBf3UasRHbkdM5OF4HK4zjHTAB7mKSfxBKsmmWQXywAsnlfu1wFP&#10;HuR04/h7ms3+wbvTtNW1WzVbeaTbHGvzEMGG0842k8nnJ4475j8Y/FG+8P8Ah+PS9H8ONBIsZPkL&#10;II9w4DAnI2A855P4nga01GOjMZylJ3Od8Y66+m6xNoMV1K/3fPnhJ2leQccYH8Py9iR17QeD9Ctt&#10;Zube5knWOOPaVdyCm0EE/XuB359c1F4O8OXmpzLr8tgt3NdJ+8jyVt4+p3FcZKnODnoV/GvQPB40&#10;eLTo4rm8jutQk4SOFP3aYOCOcA8Ag4O30OcAzGPNLUqUlGJPem0jsVgtrSSebySPtDqMDgEYAB5B&#10;OQTijRTf+GI5tQlhimZs7WknEhUZz344z0Ge2cDNPmsGtNXWw1C++0zLy1nHMB1wOQP1OMfnWl4m&#10;0jTDpaXOvazb2e6H5LJMY6Zwcnpj8B0561o4vfsZ8yVjyjUvFd/458W/2XqNlcSncAIbXPTK/KMH&#10;jJIAyTwQeh46/wAP+HfCngnS47u68Mw2LXG1VtbjIdvQjglSRk4GcfNmsKw06PwxfyTwXC2sMxcL&#10;Jb2371u/3m5HJzgHnkck11fhvwi08/8AaQ0NbdVYbry+Jklc7udq7sg4B9z3bqKyp03u9zWpUWy0&#10;RzDr8QfFOpeXdzG105mKKsamPcMctubkj6YHtireveFdTEf2Cwb7PBEmZLhlOW+XpuJ/unr+HOMH&#10;qrqx1O+eNZ5t8MMg+WYBVYDqeAfp0J/nWB8UPEWnW1ut7r16zx78paKvyO2OB5YOD165PbvTlFcr&#10;bFGUnJJF/wAC2MN14db7W3k2caqPLjRQbltwGGySMZUe/wB32JxvHHinw1FYrHo/nXEyqqzATHyt&#10;zA7c5wCOPbqT2q74WvTNojaz41tpLezkgMlvpkfy7Ex12rz7jHc8ZGK4afxfYeLtRuLeDTZIfJmx&#10;HbxxlF5BOWONueOPXb/wEROVoWRdOm5VLs6nw9rckGlNpuiWW1p1LFoUG6X0wOu0AZ5wD0PGK5qD&#10;wzaW3i5L3UcKs1xulkdFMj8YKgkEcnqewI6g4Hd+DxHpenyatfWK7dmYflw0mV5AByQOpOTj1Dda&#10;k+HPgu28W+IZfFfiGHzCvCLHlVt1/E5Pft1POc1fs+aKI9pyNlXVfGUeozTW1hppt7GzX/j8mjYR&#10;hSMccA5OOgPpjkDOF8OptV1vW5NWtoPJtY3ZYbl1AZ13Ak854I57ZJ7Yr0Dxbpmk6nBJo8FpG1uq&#10;jcyxhkOTjjj5mOOB09ueabPceH9Mg8N6daxwqVxK8ZzICScpnHyn8RjgZPapRalqSqkXGyRz3xF8&#10;S2tjavNczNfx2qfNDu2xoOuTjGGyB7+vHK8Z8JdZ0e7mv/FJtY45pGaO3mXJYAHDAcZUZBPY45PT&#10;NJ+094m0bTvDcPhSXUGWe7dSsa/eJK5BbAHcAnk+59Of+DEUXhjQ5NVazNzdKd1vHH85lZgSSc9M&#10;8ZA+UDB9QOepJ+0OinBOmbl3bXmo+NY9SuNPaW6juGWwjydsZZsB2GO28Hpxxn0q18bLTT7LQEXx&#10;JqKwzLCDL5L7pM5+4AMhTu4wMYx6BjXWeDFHgjw9ceIdckhuNWui0ssVvH90YbgblBxj5jnjvz0P&#10;nPgdtW+Nnj7VrvUreGx0bSyxkvHjVjJL0wpPYZxkZHHbmly+75sJS18kd9+zV4V0CEh4bSPT7tYP&#10;Mk2qDIFYjHzEfe9cDHP0JvfFTWrnUrttL8EaZC1xu2XOsahIWWAEN9xBnJPHTIGe/Qa/hjxZ4f8A&#10;hr4OuvEun6NJqV5cAlZpZgvnHaTnLEZXH4Y29AAa5LS/FR1vUVvdRHmSXUjNJHGvzEAAHH8QAGQA&#10;D3yTjkdC5YxUTnfNKTkdZ8CfhTfT639pt9VkdYW23lxLkuxzlgDjgHJxzk55z29km03TNPtJHutT&#10;+VuNxYqQw6jr6ntxk1zXw50fUZtCbSrLSo7G3bnyyx8yT1ZieefXJIGAR2OF8SfGOm2Wtt4N8M3I&#10;luvJ3Xs0cLTHnOEUsOCcjnJxkHjOT3U4xp072OGpJ1Kj1M34m6i0ttNp2l+IorWPd+6sbF1kmbgZ&#10;3AdcHHy8DOPqbngf4W2Wo6DcN4gi1C3WRttxeXkKwyTrtXCgfwqe3r71H4csrLwgGn0Lw15mpTM2&#10;668nzm25GC3Rc4z0IOOg61qDxFqlw6prevapdLNOFmhs9LTcFz9w5xsHA5J6jIHWqjFbsiVR2sij&#10;c2Oj+H9TGi/D3wvC1w21pJ/Kjlnc9clhluw6qTj0HXWvLa7lsl+2WNpZrtUzXDSSKO/3l29yOe3Y&#10;1FeeI9Z0+DydJ8J61bxsXLNJJJIo56/ut2PcEjoO1YmueKLpGj0432s3CtuEsWm267g4HIy54Xpy&#10;MHB/On7oleRespfh1BK0dreXEyyMwb7NYtCoIbGNzgMD+AH6Vr6PD8PNGaTXpNMvJgrZVJpGZlbj&#10;aB82M8DqSK5Tw58O7u+K6rqzaou7bshS6cOnPUquF5+XOcrxjnFd8ugeGrWxJvPCMcnlKga4naJi&#10;WA6ZLE9eRwRnjtVw5rXaRnLl5rJmH4u+Kuo3imHR/D9/HatuTzPtEbOz5PACyfic9CR6YPk4sfE9&#10;1dyavrPiJrGJvk3XeoRTyQdwCWHB3ZGB+ora+KHiP4fK76J4amtYr+STc0ce8bgMtubyjhhkZJ6e&#10;3GK820T4Qx6qsi3+t3kzSZkELWtxyD3XzNoyQCNxzwOpxxxVJSqVO52UlGEOx6HP8QPAGl6cftnj&#10;aZ5Ayi2kuZnkCtgAMeAO4xgnPHvWPYftG2+oXkdt4X8YazqEly6xCMaTJthG3Jb5BkLgr8xO0A56&#10;HFZet/sxeGdRNonibxjqLN5ytcWcV0BcPgfdcrnaPZSD16cmuutPAvg34VeHE1HVdeXS9HiVZLfT&#10;7NTJJdMMNgu7HbyCcnuRjkHN2qddBJ0/U4L4t+KNU8Q6bcL40urXRLW2k8ya6vb7zJpeFbcQqlUX&#10;aS2Mtknr6eRaD8H/AA8hvPiToGr2dtZz27stx4mmiuGumK/wRK22PjkKfmPr3HUeNdL+Jv7RevQ2&#10;XhTwLZ2GhNfO1jNqkzb9Ql29SFBIUgHc2BjO3FenaJ+y1PBpUNp4rsNEvLy1RG0+1tIRDa2qEguS&#10;GY5z1ORuIHJySRlyynqkaqUYWTPKvg9+zb8RfEeuf8Jfr/ibU7zRZ12RpJbpbWbLhcbSjtxztDZz&#10;jtivU9T+AfgfwLYx+KvCNppNlqVvH/o94dQZWiOTuO5Th8ZBO48445xWf8WfAWseH7eN/CvxA03S&#10;bqGzzHb2c1uYyoOGjHmw4AGCQRjpjP8AFXzjrWvftWXfiOTw7a6BofiK3u7vbcXULW7XaKWwJAAE&#10;DKOpYIwGMkc8rlUdHuHNJ630J/2h/wBrf9rn4S6699D4T0O+srfcsjWsPmCePrvBBDDCjBBzjsew&#10;89+Hn/BV7V7q1n0vxVZ2MELyASWt0vmRnB3ABGOeCB02kAD5ia63Vv2Tfjr4zW61jxBpk+h6hC/l&#10;WczXlsyyN8xJJj2gAg4+ZRgAeuK5fUv+CU2t3WrRapr3iu1sr6WcpNG+mia1nz/Euxtyt1yvA7j0&#10;px9nZqf4BL2j+DbzPTvAf7W+n/Ea3ax0PxjY6YFhMkkccTiEtx3YYVgTnfnOccY5qpq3wl0rxZJJ&#10;rfi2w0/UjcMYxrWk3ptZGDfcjljZcCRQQAxOGA65Oa6P4afsieFvhdbW8GkfCeTWLqM/8fkes/YR&#10;MwJXCxHeoOCBhwoOecZzXrlzoGvaZp/laXDp+krHZxq1nq0PmRuF+ZVOG8tW4xuzgbc7T904yi3s&#10;buXKraHnfhT9nnQbPU47/wALXn2+ELHbWS3mpR8+sO85Ktg/dbg9ixNdV/wqjTG1by/C8tx4f8RQ&#10;xssmj3sYUvkHaVYDbySo4xz8pHIxJqfwq8INnWvFOm3Gi310oZRp+oeZCy4Hyxyou1QWPRkIOQD9&#10;4muo0zVYtO0z/hWfjjxY95a3UanT5dTjVbgRAj91uQBbhBhR8oDgnBUDoRiuonO60OduPhdY+Kl/&#10;t/VdJktbzTbNIru3GPvRnBlIXPzK2MN95S2CGxx1PheBtc0uaGVYNWUwpJDaRJgmZBskIBO7ODkL&#10;/s/L2rbvtQ/4RLVY7DU7tdY0W+RobTUo1x5bADEbbxkMcBgTkNhsc8DnLS6l8MfE+bVbKxk2M0cd&#10;55ZKiRm+VZD2DrhQWAwRknrW3Ko2Oe7ldGJ4r1+Dw7oULTXEjR2ZaFZJuWVnaMRgg4xhmXuOCQcA&#10;1qfDC4ZfBlvD4jjMl5dRxSXkb/N8yt+8I4HXDAE4OACc8E9N8SPh1o/jjQW07UNNWRpJle4kj2hz&#10;H5qt5gYcZXC9+M9++L4TW00jwppuoafbSRrI7QOsm0Orb/LJbB6cMR9SST1rWMeVk8ylE1tQ1iO3&#10;8T2epQwNHYw5Nmu3BclyxPA7k9Tz1PrXoHhzUJ5rD95d/v4LPF5K33QxO5l6YLds88c85Ncbqdjp&#10;fiLxJp7QN++s7GfKNDtiO6RApI6ZUjjGMenWtGTxDa26XD6K6pGqkRGXKrK2QGlBwTjI2jqMc84A&#10;G8bx1MZpS0R2dlLqKW8ls18sNuFG7ZHlvuE4PB5554BOe2a6Dwzq+itMtv8Aa4wx+9I2AW7gn/Ir&#10;i9InuLmI28t7H+7XKrChDySAe/CgdOc881zt9Dd+Gr251RLySAx8Qx3jM2W4K8g8/MScfNwRwece&#10;hhanLLQ8/E0+aO59MaTqGkRxpHbxqxCgsV6D6kf41cm1fT1j/eNt+XGW7+3Br5/0T40zJax2Nu7X&#10;D7P39w6hVzgn5V47fxHOevbJj1r4r667qbeyYrwBtk6Hv2GAfTsPSvYjVieO6M7nxL/wXjFwf2jt&#10;D1qymjW2l8DWnnRMceeyahMNowfmwOoweO3ccH+zLMln4u0mxs5VtVtVF150beWsnmRvsUsvIx8h&#10;AOME9egO9/wVhn1z4hftFeB7O9KwKvg2V75rrG2KGK4uZHY5IJIVW+XOSQQDmuX/AGWfHPwa+FHj&#10;KSbxvbSeJtVurtbDSbOaY2WmxQq5UzPNsM0qks2Igka4jyxwAK+NzePtK0ktNWz7bKJOnho37I91&#10;l0LxDrfimxvoVRrfQNJkjvmt1C/u5VdgYzglvnAG3HBY5PPHgn7aNw2geHY40EC22q6a03lxSN5i&#10;XBBEgK4+VSTkDjH48/VnizxPpEHhez1J/EsNnNPbx/ZYbVAIVQSK5QfKXCnkneHcgHp96vkn9t2e&#10;O7t2t7GS4VbzTSW+0fdEkbyxqVbI4Od2OeSTzkZ8WlGMa0T1nKcqcuh+sXgf4jaQvh3S7C0nj8ld&#10;Jt9m1uNghXaT6A8d+/0rt7Xxtp8p+zpIp29Qzd+mOvt/Kvlj4d6pfn4Z+Fdfur9jJdeE9NuN2Gxz&#10;aRNlmHU5PXg/163wx46ayKh3maRvkyzYBzkLxj/PPTOa/SKda8VfsfmtSj+8Z7L4l8X2y7o45Np2&#10;ltzcZ9xz0/wrg9X8Q6hdlmspJIy3O5kAx6/41ha38QbGEKxhw/8AdbuvUkcn8R1GOar6b4ltZrSZ&#10;ZbYMyp6Ek+w6HqO4yOetU5X6kxp8pWfQBqF4L65Vpf32WT0wDyf+BY64wMHtxR+OnhBV8CTTWsKv&#10;IRtIYAZf0P4jHOOvofm2bX4iafYsTNA7biW2yALjJydpJA6Z/HrjJrjPjL8WNTvfD11bxAJCyqdr&#10;9x3GAeuMHGTgDv0OcnTVNmkObmR5t+zv4JbSfFrXdou1ZJVLI2BtPAIOec8ev07ivS/2n9Jvl8Fi&#10;8tfLik2hm/hIf5fm46dRxivmH4f/ALQ2reB/H09rqTN9nLjaf4owDjAI7H5hjnoOleqfFX4/J4t8&#10;L2unwRs+/iXceBj1OeOnTgc9ug5oVKfs2jqlSkpJnhNj8RPHenSSWcU8krSsyPukblSenfrwDxzk&#10;djg+XfF3xTr/AImvotPuxNGkc2EUkjp0ODgZ5Pv1yeAB9E/D3wtZ6lG11EiyRCTcwI5ccZBGRjj6&#10;HHHc15p8YPhodS1Wa43+WqMCdy4PTj2OeScYx6kivOxHu07s7sNaUuVHtv7IFrot54Whto7ZWmVl&#10;OUYHJwMdCc9APw9wK9C+Mum+HrmDzrpkEzR42LGMA4OefoM4/Hk9PnX4M+Idb8CoLOxSTycgKeee&#10;ORnPp2+X8+K7zxHr2t6tCkmrXka7mICLks5B5zwQecfTJrpwtaM8PaxniKco1jhvGWk6dourtqkE&#10;XnRsrM7t8xOOQc44xjr7jk9uUg+J+uaHePZ6Zfvbu0eG3R7R1GB068ZB7beMV3Hibwrfapp5+y3E&#10;c6ybhs8s4bnJJG0gc/5zxXDt8NLqw1ZmlhYbZiZImbKhc9AO+7I6Y5P4UPcmLjazPoD4JfEU21pH&#10;Lq0heSZsmRlypGeDkDGOe3b64r6C8N6zb6ysdzDZ8vnDLIfmHqB9P05r4s8F6pY6ddYNyC3mKXjk&#10;YYXjJGCBkdu/14r2HwZ8XbuREUeYFjXHb32g5PXjODk/WuijU5dzmq0+bY+knto4YmMh3cYjWOPj&#10;kdu2O3IxWp4Q0v7VMouXO1mIbPUj1zn1/Q+9eIt8c0XTla4+Z7cbg27gY5PAPGM89McDPPGZafti&#10;nSLtbfYjFMfN5oGMdckY5PGcZ9iTkDp9tTuc0qVTsfYtp4NsxGpCKcD+GPHP5VXvdFgt22+bx2Ef&#10;AH4V4H4b/bh0PU7XbHdP8se+RZVAZeM8jJ/Mkenpm/qP7TekXnzJq0bBsH73zHj6ZPP9fqdPa07a&#10;Mx9nU6o920p7O2ABlAO7b15Ht/n1rq9KuIiihZR/31zXyvZ/tG2ymOH7SPm4wW684HQc59Pau28P&#10;/H/TjHiTUF3A/wAUg9uc8Z65PBA/nUa0JdSZU5H0JHdW6YYyjHU+n1q1DewOuEfoOa8Bufj7DLN5&#10;MV1zz36+47+v/wBatbS/jFLLEspcHH944XgZx0/yfXrWnPHuZ8kj2pbhdvDZ6fnSm5hT5mcV5Mnx&#10;iinG2ElmHO0MMtx1+n5/pWXq/wAd47M7Wl/vbW+UZ+nNHNEXLI9sFxA/O/vR5wRtu/O3sv8AnivE&#10;rP4+WLoWN0OoClSP8/4frT5Pj5YOTGl1GzKxUdCT3+uPw/Ojnj3HyyPakuY84D5IHr0oVwRvSTj2&#10;rxmx+O9hOUWWfH8Py9j/AJ7555rasPjLp09sshuc/LktuHP9KOaIcsj0zzF7H2/WgzL13fjuxXmt&#10;x8ZdMQZW7T7397r0/wAf0qnJ8arOR8LdH0UI2SPrj+X40cyFys9S+0Lu4ZeuetKJkPyq3TjHHHfN&#10;ePXfxws0+Vbv5WbCncBjrn6ducHtj3dpvxx0+4Ksb5Mf8swsg5OPrz35HHOPWjmiPll2PX1uVzhn&#10;wSf5Uguoc4MgX8eQK8j1D412cMO3zedvAYH+eP61mxfHu13+ULsqd3zKCc/5/nj3zRzxDll2PcGm&#10;DdW/+vSiTOSjV5PY/GuylCk3OD/F82PXn/8AX+VacXxh0wIA10vK4/1g+Y8/5/OjmRNmejb/AOHp&#10;zSowJ2j8hXnbfF3TcMJLjbhc/M2O/wD+ulHxh09iWkuh2+8w4/z/AJ60+ZDseibjjd6D8KAT8xU/&#10;TFcPB8U9MkUn7TH6844/+t3/ACrQi+IWmtnbMrN02jnqP/rfp69HdBY6nouSOpzSkEda59fHFhnA&#10;lXtzuBOamTxjpucrKp6c5ouI2hwRuHSjOBu/yKy4PFFhKB+9GeOhqyNZ0+deLpfpkUAJql7b2yE+&#10;aqnpjofr7/hXz7+1D4mvdQs44bRXkmVw8fzFYpQN3y9eOM/eGK9q8R3OnGE+cY1VY/3zGQZ/Uj+X&#10;5V8p/tBeLNBtNauLnVryOa1X92sdw7soPYhiCD369Ow6GvKzWt7PCtdz2Mno+0xCfY80l8P2uq+K&#10;E8R+IdHutLm+xzxWtxLfRQXG1w8LGEbXVsI8w3BgRxgFiCPPvD/iZfDto3hm68Sz32naWSGvr3U0&#10;N1C+/A23EOE2gNhjKSSoOPLHzVP481uXxsBZeHdbh1B5rlBENO3rJaLkj5nEoIOHbghQc/eIAJm8&#10;DXnh7Udes/Cvxs8K3lndblSLVbRI45cfwuZc+ZJnYVLuHIz95cbm+NlK7sj7KMdLs63SdP8ADvgw&#10;TSaZHb3F5qFu8lndaPD5J+YDY+RceSvmYZhhMtjknoPnfxr4y+NHiTxHqngW18RWVpLPDmKG5ktT&#10;O8G9GHmtsCynI4x03bg23ivevHHhzQJfH1vDa6Prlvpcq/8AEvuorqH7QGKjEqP9pZ95POdpSQja&#10;QGPy8v8AFXxMnw3NnpXibTtevLuOAmw1AWM0H2dpAFVpY8pItq2wrhS6Id+Gx8lPXsUQfDD4M6p8&#10;JbNvFnjfVbm1uPLjm8UQ6pprOl9a5/cX9uVY4SIsu/ARl+dgY224634hjw74o8Ezab4tt9J1S90q&#10;4hfT9Qh/f2+xZMQT+dIdyliWV5YWXATcoxE0bcfqP7THiP4c2NroGs+GZtPs7ebDx2txbST2oK4Y&#10;i0njEE8QLeYGheMkOCVzljxms+KNeu9Gj8bfCfw+upaHcyRx3Wm6PI3lSCRmEcyRhcJNDNtSSNAW&#10;2XAjYSxMpMy1WhUU+a8hf2jrI3yx/Hb4GaV52qafMzeNvBt1MJDJG+6OeZV3ZMTFvLZEypWRcBdi&#10;u2To/izw/wDFzSI7rwlr00McNvczNcOhmktowSRHKAVeXG0N5i7ipV96KGLDC0uK28OeM7TXNd0W&#10;5trG4tJLGex1OP7PNpN4AnlxT/MCymMLt+8NjJt37U2y6/4SvodU1Pxb8FLXUm1+G4hub7SYbi1S&#10;6VCpKz2z4Y3HmDYyyxE7nilDDMioZjqkn95crx2ehk+Avjgnw98Z3nhu98Uv4c16BUezvra5P9n6&#10;9GRtAm3JJteRThmCNHKGwyAkh/VvCf7XOmeAPEzavoHhUW+nyPDH4v8Ah/JqCtFbA4ZJ9OkZgYQu&#10;/dGTm3IkjCMAGc+N+J/Ba/H7wR/aOsWAWTTUkMmq6f5SxwM5AbzFjldoo3be3mFEVJGdR5hLMvL6&#10;3+zZ8Vb3QbW+0/Ub681TTYlTTpnV/M1ASylxB5iPKqSP91QSNsqgPDEZBLJtBU2072MJ+0T1Vz6D&#10;+KF/4U0231zUtN1SG8+HevwrdSXFgGjNt5wbfd26gZS4QxeaYM7VePY2WiLLq6T46f4q6P8AD+wv&#10;Gt7u9t9R1C2vbxZl+y3cSwrLPICx48x8XIHLRtFkqV5PgPwv8b+KvBHw5l8JeNtNm1DRr5VSS4mh&#10;aOVYNrNAwQnEMhjdnEe4gSWZYMyPG7dB8OdTt/B3gzwzrVgrLJ4Y+I0D3ipDnbaXEENuznfuUo3n&#10;JOuTtAn2c7avS7TIb0UkejXMngq7+I3g46jHYf2f4u0eGXVtNjTP2e/EcuoHcMbW3T28hKFvla4H&#10;ygcN4745lj8B33g74laDqu+e98PaSbiMfdW8jsootpAz+7eOFUlVsFlbJyuM9t47kOneA7j40+FD&#10;a3EPhfXNt1ZtcMkmnELLZ3FuIk3FMSgyKScKl4n385HK/EW/0Xxx4d8Nx+HNStXuINS8mO1uLrej&#10;QSrp8YlIUZ+YoAVGAn2WcD+AKuXqPm908u+F1h4vuPEGqaXDpyz3UnhwnT7ONkkYrPdmzZixZtyi&#10;NXXg4/e54Fej/GZ7vX7rxF8KtYttLtY9N0HfcXOmwKvlC4v4p1XcMnctsHYEdpGXnJzX+BF9aL+1&#10;LZBPDdtDDd6fLBNa6gBEgtzdQtCGbdhTvaE7lIzuBGMmuq8e6FqUPxY8ReDvDateX13NZ3WqILfc&#10;YUnjgALMBwqIGVY+cF14Jzu0lL3r2M4x921zz+f4feNNG8B+H/FNrJaado+gxS29pYrxJdT2ttvl&#10;ncgBfLgmcrtzli0p+Yl2PB/CGex8SeKNUk0251Oa81C8FtqGoWdkzXk0spKfZLMKoUTXBLoPlxFC&#10;sxAbJD/R37a3hSbRfhvpfgDRFmmWGzKhli5ZUO+eVR/01vJY14BDYYHnJPj/AMK/EPhT4D+Co/DF&#10;xpjDWZtPks9YmLosgmu1bzwXYZhAh/cHZhgEJDoGdXa+BvqQ0+Zdj2jU/CPivUfBkPgRNPSy8NW7&#10;CBoba6jW1laP71vHJI4W6MbAebKmQGwJTOdtvByvxj1Lwf4b0uTwhpN1pel2Lsq6lpjTrBBeXa/d&#10;S437nnSM+WRCypECpaRScsPPPH/7UXxD+J+nR+BfgDpcuh2LLHZzalp8KJc3+0lUt4uQVhUMWOX2&#10;4VTIS/JyL/4OfD6x8L22kW+vXXiXxn5f/E81e4lzp2my5ytooYhZmjzueTARWH9394IVNxs5O3l1&#10;+Zp7VS0ir+fT5f1Y7jwLqq3euw/Hr4ieIJNcXQWjtfDtnpsRkiiuP+WDYONw+R3VRt3HAUjcWj0d&#10;bPiL4m+MtN+C17rLTS6bDNrHiZVlBht5GALtdSPtUiL5Wd2ZhudkQFTubndHg+InwXitX8LadcT6&#10;m1sn2rVNfjRVt5JdzKyidF8vKeXIscSvMylcyqp2F0fj++tfAF3Bo1pLcWl1fR3HiLXrhWRbzUN5&#10;cyzTR/vJgjMfLhzI+fmOQBslrW/9f1+Zp0O+0Xw5Lcavqtr8EvBWsNp2nXTwXWpWtvFc319P5mUF&#10;xdASxxOqYHkwiIKc5L4zXJfEjXPiBZiL4Taroupo0kbeXa2OtS3UtyPvZKPNKNmOAyxxq4UHLBam&#10;8LfGKy0bw7/wjXw1a+0/R47RZNUvJb6SOK4RP+edvbZmlYMSsayXEseMsoUKQjfC3xs8UeELqM6P&#10;4y8PeF4riZgLrXDY3V/duzEAyW9lDJNHg9FcOQScl85pKMr3sLmjy2bM/R/gj4R8J6fput/Fy21q&#10;GxV3lsNDuvDqXH2ps8Hb50YYDj95I2wHGQQam0z47jU9TbwvFolx4Z8OLcBbjR9Dc2014ufkaR7e&#10;FQpztHMxUHojdD2C/ADSvEOvR+MvGf7RHgZbrU7l7qf7ZoMY1LBUZCWMqo0nJwFKDJBPAxm18QvB&#10;fwQ8K6imk6zbQ6vdWEUc9lcavc22nzz8MDvs518wRAqkhCRT9SA+QSa5lbUj7WhN4h8Y2V54Zg0T&#10;wb4c0vwvpV3GEj1K9uDIlzJtVT5lxKRHIPl5SAoAT91zxWPoSa18O5R4q1bUPDmlrIDHY6prWi22&#10;pTXCgEM0TPG4gXIwjGN8nJyCDVey8L6ReawdR8RfErw/cFVY2ui2Gj3Om2dpDI4KSwGTTpkmjcg4&#10;DpvZsFckKzdD4t+Ifhnw3eJ4d0TwPqmueILqHf5mjeHdOsZ5IjnLCeHT7qfYNoUtLPG5O4tFGKz5&#10;exfNzRszmJ9Z8SnxZPrfiv8AaNmj0+aQyFI9W8kOcbRicFFDfuzs3IVyAAFGDXqVv8C/2afEKx+K&#10;vGGuahe2rK72L6pqEsS3owGLu8cdzJJhSeQcfL0XIJ85trWSbHiK4+GXhnSZ5N7Q6xeeGrjWpI8A&#10;HD3cc8dsSWXqUYgqQQMkGQ+KtQRbaw1f4k/DXQ2j8snWNO0m2ubyPeqM0ipZF/IcDA8tRHls7zn5&#10;qv3uhMbapndeO/A3wQvoBonwpSK4ljk/0zwzpOsytA+QCFy9jIN+AfmKwsBxhs7ar6L4W0fxbbWv&#10;h/xb4PtdJhkPk28Wqz3l3A6Kx++1wYLMuRzlUYjOcAHaO58D6bFqnh1tSs7ax8XRrAvkeJPGGkyW&#10;9rAw5L2zJ5cMJPygrFdAgj/WZG1uQ+L/AIM8Ya3rEMN9baZFfXEXkx6l4esZUbAbDKn2e2muJsBN&#10;xachDk7WYZZs3Flxkr23Ow1j9k3wdZaDarYRzXirEzx6foOikCZ0G4hY45I4iwxtJVTkHLKRXP6B&#10;+zPN4gjm1jxD4V8X/wBn2Vl8ulW7PBLMqnC75lVFCEZ5MsZABPlnNR+Dn8T/AAZN1p/g/wAbRzrc&#10;bU17W77RbOws4JVPmeU1xdTXGWj2FzBCFcnDfMvCM1vxB4k+IniG3utQ0dvGmoLfL/ZmratHcf2W&#10;JNxJe1tIY5PtbOFI85UjVAmwNJsEj0I6Pw14f8JacEtPhsixz2zbG0W2vrm9J34xv+zM5Z8nBaef&#10;B4+TbkDttK8H/H/xRoWo2+latrmjabDLt1C0ttQtbOIKU37pZJLVUVQnHytM68cxc1j2vj2z+Hkj&#10;aGunteXEMZb7B4J+Hst3bxOoIL3EqDyZxnGQHVB6K2dsfiTxp8Z/EtrHd2PgPVdH0uyZJ4/+EimG&#10;j6VIM5aRrcXCvGvzffV7pWB4VSchRgtWw9o9kdV4M+DvxEkvmezg17FtJts/skeqTeTlcNL9pmaF&#10;SmPlDRyEEE5BHB9J8KeHPiZoU7adcahcaekwLNbLqgN1IRIArLst1eWPC9Zck5I3MOG5L4T6d+07&#10;4l02LWPF/wAQfAlnZWUi/aG8PtbiCI8/IPLtpmDjghxLE5DHIGBl2s/Hu20WO6+HnhH4tTTau1wS&#10;+6zvbWSZVyUDGfzpwCBgbYdrdVJZWNaQpwjq7mc6lSV7W+49s0L4h3FjF/Yeo6usnk2rCGG31CJY&#10;9wP8ccajy8nPLLzjBGc1m6lBpvjJZ9B8a/DTTdRt7hFY3EerpuXLZ+YRQr26FtpOM9q8btfDXxO8&#10;WXdt4p+Nnxk8P+G9LXbLp9ituu5AACXYzwlzIf7ylTnhTxgdPoPjPwlrNqVtfi7Jr1rayeXHC8Nt&#10;IkvycjfclXLFcDiJRkYLkEmt41HezWnyMfZe7dPX5lfxDafDP4fXEqeJPC/2HRYSYWht9ckmXaVG&#10;P9FinlQEjOA2JML0wTtx9MPw3vYVm8I+LLzRbdo0aCObw7KFRZPlyv2h0crjcSURgOCWOATb1vxh&#10;4Llg+xSXelhW2hbXUtMmWS0YAKjC4kuMRkblJKSq3I+XPA5lvF3w3kv/ALHD8VvEOlaldMw+x3E9&#10;1p/mSrlt6KBIz5cFMjO4gjuAcKm/Q6Kaly7s6pYtTcy6ZoKDUNPkj/0rVriCN0TeOGZRIxjGfm+Y&#10;opI5KgClj0Obw74b1JNJHhzXLFd7TSaXrX2ZRIVyyvELuQEgD7hAAJwBjJqnoeiaFobR+JtO8ISS&#10;N5hKX9tFJLNO2Qu0TzQpcAkqQWYcg4Vioro9M1/4Y38MF6PAa/2hdbbdr600tILmNQcMX8slJcYA&#10;IJJZc/KRybjGPLqTJy5tNir4S1fw5q3hyTSfEN5NO1rabpLWGTyZItp3KRJuDnJYna7+W3UfdNee&#10;fFTw14x1LRriaPxNqDMkR+yXDWMTbVDFCG2uwZSAAdwBAK424zXqOhR3WuaJf3Pg7ULG4aK3Lwm9&#10;Z5lXbncqqjt5TYwQqs529QMkHm/F3i7xgugL4d1DQle0uE82WCS4SV0X7uYgxZWHBUKEIYHAAOcZ&#10;1I+6rlU5NVHY+bm8ReLNMtbqDxWus6rHblUltbe5byzHu/gOfkB4GyJ2XH3duCAvw81C0mjJ0LxZ&#10;HdR/vd2j6tC5urcbgWUSk4yq8FX2qevNdL8SIvFHgnTf7a07x9oMkH2xRaaXNZu0ksZQEt5uxY4H&#10;B7KAVbgBcmsqCWTxZBD4ph0VI/EFrGjTNp7RLc26K2fnClfOTBG5mAK9/UcbR2+70PQD4c0XWXi1&#10;HTNc8vUJ4o5bOGG4+aGbgkBkYb1CZyu0cMRkZ5wfF2kav4aVtT8OavcR3EdmH/co1uJQrfcXDkZK&#10;knZxyMYbh2Z4fs9C8SCO50TTIV8Rx3waSxtz5UjZO4RmOR28zaScEBTnoSRmtbxFqd34m0GfRte0&#10;9re6tZAGuoELTQrlWWOSNkYSAMY+AWOGYgkfdqIup59p3xAv/Esc2heOPA0dnrTW++a4gj8j7QoY&#10;H/VspTJAXptJIbkkGvS/Ben+Lbq1ZL2K98xodjyN5S+Vu4+ZSeSM9s46Y71wHgn4f/EC4hk0u6KS&#10;3dn+/t2uiI45GDFl2vlSo+YMq5UfvFyFB57rwHP4h0HVJpbTwKst400fmyahOWI7+YVLPtUknHI5&#10;wcDgVrDfU56jVmd/4K07xbqcLRXGhyN5ar9mUsilzjaGZNmNwbng4AGTjHPqOu6jEba107+w5l+y&#10;woJHuG3AYIyR94Y5PJB7fUYXwX/4SO71QapqHhezfzl2JM1q7rAu5Ru3SMCcqowcZ54GBXofxF17&#10;w9pky/2nrS+dcKohVbQvxnduJX7pwGHc4wPY/RZdTjGN7nz+OqN1OWx84/Hjx8nheeK+0PSIb1ZJ&#10;Nkz/AGhYpDgDoA3I5xgLn5T9axfAPjubxrFDeak0unqy7pI5s7W6DaCcFj6t7Hgmuk+JnhXw54ka&#10;N9J0WKa4kdvPZgTsjU53LiZR9ODgZGM5x4Nr2oX2g69PaWlzbwW8LK1vb28SBVxj5R0YDpxu9jXb&#10;KUoyuzh5VUV0fRNx4+0Xw9aCxsJo9oON24ZLMTtB53cHjByfYmu8+Det6frU3lzzFpJANrEdRg7i&#10;O38P068nmvgvxx8UNZtolS4vEj2vu3Rqd23p0JORn1x/Q9p8Ff2rho80KSX8irGw+dkO4YyQWKkc&#10;445J/vHGfmKeJiqmoVMK3T0Z+jU02lw6X5BmjaRY23BZOW555+v8h7issazZx2EMV1dJ5vmcbmz0&#10;PT1HU+uAfpXzm/7RhudNLDUy3ybfLlIDtwcZAJI4B4P8LHPSuZ1P9r+yhsWS7mK3EKlsI25lI3Be&#10;Qfb34zx0NdksTT7nPDCTkfV0+taRdah9l+1ZmjIKjIyT1I9/T1xXSaD45TTtAMlzMwO7aok+X3xy&#10;eePT+fFfDvhz9qqPWta+0xlhvbG5mHTJAPbA5HGDjd0HNeo3nxYhl0coLlcncflkDbvmAxx9ST2z&#10;xnkCphioy1QpYWWzR77qnxLtNSVmtpflQYZlfODjj/Pv718yftM+L9Ru9XSIHarSKGeTuwX1Pr8v&#10;54PUZ63wRr51ibL37bWbChpMYwevIOSBxxn+g479pGCynVSAI1g5YFcBmB49MkDPcKevfAmvLmpX&#10;NcPTjGobPwp+KF5p+hKZ93yE7OOny8dzjOP0I7c9cPid9ovPNin+Xp8xOFyAfTnr19fyr568NL53&#10;kpCyjzNqNGq9BjOMH244HXByO/VQ21+s5ggkVfKXesnmYz8vXIwc5OcAjG4AEZzWMasuU1dKPMfT&#10;Pw1+JcEc6MZsxzYy24fiBx7k/n+PXeJ/irp+m25iEwZmH3R6n6D/ACK+XvDd7rWk280Mt1tc5ZXa&#10;PO3j1A9j6DnrkYHO+Jfi1rSXw0+6um6j52mbjkD5f4cenJ6decDoWKcY6nP9WjKpc9vu/GWoaxrb&#10;LazNKu4lpNvzBc/d5J49/wAumBU8U/EO+0axllQSfuYyZFx8w5yeM9cnOOTgMOSBXJfDTxDatteV&#10;NzzfeLsDkEgfUY5PU8dDwSL/AI40y5azuEMZ84xgTJ5m5mBHQ5z644I649Krm5o3QuSKlZo82f42&#10;a7e6tJBcFtrKOC3v/QFjn0xg4Fep/D/xvLdadFcSRu0m5d/zFsZHOW6HJH+etfOvxHW48K6tb6jC&#10;u7zpmPpkkjIKoR0BA7e4GVA6v4ffFaa3Kae4U748su8bW56jvt/DjHbNc1Oo1KzZ1VcPFw91H02f&#10;HcdvbgR3v8IG3ePlzn0OOv8Aniqn/Cfw2Ue2S5aT+EAkfNk44wADyR+fXIIrx25+LEQj+zyrG3nL&#10;jJbaIl75655xjpkfryPjj4tvHZMltcQp5ir5fJJ9eR0zg+oBA7YJHRKukjljh+bc+lNA8c2QR7g3&#10;8K7nB2NKD16r3JPP15rauvjzpOlWclnHKskqKV/1g78e/P8A9cnuR8X+CvjK11c+Te6k0i/dZVkb&#10;aeM4BLNnA6jJGevWvUPCd7deKJ1t/s7GOSTGZMkAfjjAx7D14zyoYhv4SZ4eKl7x6t4W8Y6n4s1y&#10;K/u5vPRpf3Uak7V9++Bn/PNeraB4b+13a32onJkI/cx429OpPrkdz098Y4f4ZaVoOg2aurrN8oO5&#10;lB+bHTken/685z6JoviC1Mn2eBF3ZPy+pz/n0/CuiO2py1H2PR/Ddhb6PpyWyKqjblT6/wCNS3zB&#10;4ygXd374rJs9Y+0eXE068D+F+vHFahjnKK6ruyCCvce9bbnOeIftE/DzRdV0G6vtS0wMxjZVVIy2&#10;c56Yxzx+HvX5wfFD4Jx+H/HepC1uQsN1NuS1UnegLnGPb5s+24duB+q3xPtrm606VTFu5zyDnjPT&#10;14z+dfGPx28ACLU7zXNRDPJJuSCNJWVXXb7Y4z39gOp483MqfNT5j1surS5lE+MPBXgIXPiiG0mQ&#10;qpkyq/MR34wcZ4B9sE5zX218A/gfoH/COtqsrqrFcs24sxXHA6fjz19CDk/J2s63pHgjUX11HVSV&#10;ZjtYLkDcwTnk/Mw7dDxk812Wj/txy+G/Db2iW8n3G8p41wuMnIHtycccE/jXk4GpQp3cz1MZTqSs&#10;ont/xkuvCPgSD91qMKzZZYVMgDAEDnnPQevrwa+V/G/gm18fay91q/iy2k2tho/OLbTgg4DH6cEc&#10;468Ai34Y8OfGf9pvxAupCCaPT9xbbyoI55bpwRzjnr2NfT/w4/ZZ0X4d6HHqFzoP2i9Ql5DJAcH5&#10;QM4wcgE9+Bux6E9yX1l3tZHHzRou3U+ZvFXw41TRdIbTvBcKGz3f6PN5K+Y2Coxl/uZz65HXg815&#10;fdfCy/1O987xT4hmiVmZ2Y5UFuvTC4HTjjg9Rxn7W+JfhbW76UfYvDkcUK42yMuzavIYKpXgEeg7&#10;E89vGvEUekRSzW2o+F1l2YDMseWUf3R8mX/i7kjOcnk1MqEY6XNI1ubdHlng+10bwFMyOba6VcbW&#10;m+Zduchhg4753Hr2xkZ+mv2cfiT4YkvYQqQ+Xs+ZVYMp/DPGNp7YyOvTPy98T/DmpaiF1HRY5I4Y&#10;Syx+ZFg7wRxyBzyPXOK6D4K6b42j1GH94qusgk2bm54bqwJHPAxxwvGcVnTk41NEVUpqpHc/T3Rd&#10;Y8Oajo6ywxxrEyFV6k4wOeMZz2xkeme3zj+2zZxXXhmb/hG9Pt3eQZXCDgkk+vPuoHqR1r0L4bnx&#10;Jc+HIbbVDG6lQi7ZlJK4xtxxyMhsgEcds5Pnf7TPha88VeHpdP8A7V+yfJn95GwLKOwxgkZ9cAe4&#10;r08Q/aYe1jz6MfZ1dz4T8N+P/EXgrxTJpMkZdi3SNm2luOT0AwOecV7d4b8Z3mv2kJn1K8e4VVOI&#10;2GOG5Xqcdx/tA59RXkHjTRE8N619haFrjawVpHmyoyRyD+GMZHY8Yr2H4CQ6RcJHFZ2ct1NMSWkV&#10;QVBHJUgg7h2PsM8DJHiUebm5T2JxSR6r8O7vxLcGPdri28MbBpI5JCxjXJwxIxjdj06Lz79jrnhO&#10;eZIdV0XxLHLOqgokoX5Qe+cDp/e5Gc5I4B8f+Kj+LfhrqS6npsDNCwy2c8IMY7Dg9uDx7/etfDz4&#10;v3/iK/aK+n+zxyKC21nQbccjocHBHTIz16YPoqUY+6zhqU5SleJueJ7v4sQTtcahCt1HuytrBtCr&#10;xxuyQCf5Y4B61m/8J34ittHZ4dBaZQzCOJWbH3RhffG3PoPpgH0YrpkWnCWe4mZnGQzK3ltnvnGe&#10;eMk8dh1Gaq2Wn3NtHpqpHGryYYxqBux8uG+UdMHAyBnPGDmq5X0Zm5JLY8N+Jvgn4n/EfRV1B4Ps&#10;MOzOyBQc/KhIxkZb654bnJAzX+FXwn1Tw9a720K4mkYBFvHViC2NoOW6YJHA4+uMV9eL8PLW80i3&#10;22bfuUXbtVgBwwHXJJA69PvZIB4GrY+GRpVv5D6dHiST9423O7APHHJ9OB0PcmnHC+9dsbxHLHRH&#10;wn8WYPHPhW9a50+4kjjx8qsAvXPOehyT9088nAxXnA+Ifju41VrLUZGby22LubOw7s9evI3cY5PP&#10;0+/viP8ACbQfE1r5EFnGvl/eXywxcnAwOnIzwDnnBwelfFPxk+FY8P8Ai24Frb+SPtKiL+HO45Db&#10;cdFY8euM98jnrUpUzppVKc9UP03xT4mGmedqF39likACsoDgLtU42hj3weTt5POflrxD4iWoutfk&#10;v97vuZmYTSHdznjH+f6D2uG0uNM0T7PqaedCyhiFZgvzDGAcdMnng9cZBznlPH3gxdQmjSCHaDtz&#10;IFCqysODwMlc5/oOw56nw6nbGKkrI4Lwpr1xocXmxDEqKF+T5sHjj2Of5nit28+M+s6iGtFnHK43&#10;euOME57nI6nrzU1v8EJ7qOSVBLG6qxO75dpxn+9kD3OMmsOP4ay22sLFfTMkTSfwtwvPqev8unPO&#10;K4eaMpF2lFHQeHr7UtStfOSZtzNuk2vyAM/0GR3O0+nHrHww8O32sXFm1vB5bLJukm3enGB1wPmI&#10;7HJAx1rE8J+GIDpi6dpEx3CRGk3K2G5+hA3cZ79BnANe1/ssfDTWr7Wwt1ZbkaZSGCncF5HdRncD&#10;zubpxn07KdOUpRiY1akYptn2T+zP4Jj0LwPHeSJNM3kHdNJ2bHTHUHk9zj3xXzR/wUIsbiW12PHs&#10;VplyjfecYToAcjpt69PTCivujwN4Ug0DwHDYWMHlnytq8EZ4/wD1ccfjzXxt/wAFA7Fmlhjkkba1&#10;2Ayq2N4xn0z6kkAAYI4Jr2MdBRwqiePgZ3xV2fPfwn02502ziigtlVZHG7fxt+X+L0B7HJ5+gz7f&#10;4QS41exawi1JWkDESTSNuww4yTn5iMdtwySO1eRaLBaWlrFJDahtoCjKHkYH3gTg+vYAseAcivcf&#10;gzatrG0R27EKzJyv30HopXJ6nJJJ+lcOFVvdO7FVObUw7/wFJrE8j2Tq37oM08cgHI4Izk9M57HB&#10;+tcj458I2eIruNGm8nl90hwFEZLADGAMcAY5PUgA19K6v4e0fStDnlkhjJjgZj5kf3tu4E/j6egP&#10;UgV86fFDxPbx6DG9giif7RIVaXIU8sOmQcZC/UHnoBXRVgoo56M3ORg+HPFlxoN7JbW8W3y43IuJ&#10;NzLkEMQCOcYYdDnI9TkSN8R9Qms5p3dna4k2rtwwyPmIJ3YAHHYDnoOM+Q6z4x1O0vftn2qSNpLd&#10;ZG2sxwCp78twfQ9G5ORkWYfHBjuJrAW7GSSPau1lK7l4JPynvkYw3IGCAa41U6HeqMep19p4pu4t&#10;ZN1BeRs00jHd02sHO1Q5ODn5uMYzgAnNel+DvjFJoumOEYBmwcw/fYZ+X1zwM4BI546V5BoeiXjL&#10;He3SXCSNucLwpjycnI6kk9sjgj0xVG58R3OnPc6P56q0oZI41Uu8Z5IO7IB5GSDkHB9AKIycdSHT&#10;hLRnsPif9ou+n1RnivJk3TJsV3PzYwOeDjueuT9ea9R+Dv7RM8F1bteXmFdixYscZIJyc85I69ev&#10;frXx1HFqmqzC4uUaQLICNiAKUIGQRt5xkEr0U7hzwT2/hPxdB4dmkuZLvDQsrFY41UjqNu3+Acjn&#10;ge5HQp1qkZ3bCWGoyhY/Qr/he9hb2Si9vscOq/OEfIyMDnvjtz7c4rnbz4+/2hrVvYWF6zNIuW3s&#10;u5sdMHPXvntXxXN8fczxrb3Q84rII5GbarZbALf8COeBgeuea0dI+Imq3OpfbJroonk4WPByPlGB&#10;t3Hr83OTn34I7vr/ADWRwvA9j7xsPi/aTWjWsN5ul8tSWnkIxkEZOCTgEAnpnP4VmXni2fUtThDz&#10;sysyhgrHK5OSB6k8DPt7Zr5b0f41tbXdtbIX2yMNszAfNzyzKBkAEjnj5cjJrtvCnxo0+fWltLm+&#10;3SRuhk4+YbXAbGRjnrkZJ9uDWixcZWTOd4SUI3aPquDxOiwov2ebhQPu+1FcZa/Evw5NbRzM7ZaN&#10;WP7xR1HpmiuzmRxezfY+QPh9+3P8S7vVY11HwLesvmL5S7Qw3H/aGfX+6O9e5aD+2t4ruLZHn8B3&#10;ihVDMxV8Ac+w2jJ74x35xnuNO/Zu+HWn6xDdaZaeWu7DbZPlz64x156+ntXqmm/ALwWLdWjtLY9C&#10;jFV3dP8A63TpXNTo4tK3P+B1VJ0JWdjwJv23yH2Xvh++t9rKN00bDGec4PA/E+9RP+3PpcGG1HTZ&#10;4/mK427cnjHIJBz6Y6enUe+X/wCzj4Nn3H7DCSx/1nljI9xXP6h+yr4IuwwfSLdlDZIMK8fTH0A/&#10;DNN08d0kn8iObDy6M+bfjn+2tbPoskmlQTEbeT5oxgjt1J59cE46Zr5Htv23Z9U+JUc0miSSbsJI&#10;OR16nnOMjPPJPU+lfot49/Yv8C3+gSRyaZDIyqwUeWPmzxk8HOfxxivkPxz+wPoWk+MW1/Q4YgqT&#10;DfGF5x3A9vRfTpnkDixNLFXTk72OrDzw8dEeh+Gf27Z9M022kOizW0LMqtJMo+RSOw6HHpgnAIr1&#10;f4dfte6T4lmWGzluDuYfMtvhVPAPc5ye5yRx0ziue8AfsgeH9b8NxaRq2kW8sKx7YZGjHHOCMnrn&#10;nkY6dOtbdn+wv4a8K6lDqGlxCPc4DLD8pXjHHPv9Ow689EfrmjWxnU9jzWe57nofx60i4gWYyuy/&#10;jk8dPY/59K2bv4+eFTZSR3eoRhQNu52xye2a4XTf2WEaAXMd5cKdvPlzHG7k5HXqcdwK4H4tfsdw&#10;XWj3E/8AwlE8LJCQsnmH5D3Iyefxzz2OSa6pTxEY6R/E5FGnpqaHxE/aQ+ETSNFqXiC33LuaNWk+&#10;Zsen88e+Tiq/gTx/8NoNIW7h12GaKaNj5bSD5fQZGVB5HIPfivh3Xf2I/GGpeKLhbvxDJcLFORH5&#10;lwWAjLDkA9CB7du1dxH+xd8R9E8IrfeG/F16CseNguNwjOByDk/Ljr09ugNcKxFaUuZwO6NONOny&#10;qWjPpHxBrfwz1HxC2p/2tby3ImQrujUsRxnnG0n5R+X4V2/h3UPBeoaottfT2kSSxlf3kKMCvbaR&#10;2OV/HnAxX5qeJ/hV+0t4V1j7V/aVw6C4zHMpywwQ285PU9e59cV6J4I1n9qS+0ttHvNYaSHbsUs+&#10;1u56nLHr/k1NPFy5tYFyotR92SZ9R/Gqx8D+CHuLu1nhjimgZpLdMKvruxkEDGc+30zXw/8AHbQ/&#10;Amn+MINZ0zU4khlkbzo43DZYlgSR1wT69/rXa+OvgB+0z4g0WS+X4hXk4TLNbHa3fjA6kcrj8cD1&#10;+R/jj4X+K/gS78/xL53zSMe/ynIHI6ZOffjHQYrmxNVzlrCx1Yd8sd7nS6HJos3jqVYyq27THy5D&#10;1U56jA/kPbjrX0l4d+G/htNDtLphDcNIFM0ksqjCnqBg88DHfOT3r4f8BeIfFWranFZ2TZmk+6zr&#10;3/lzn9a+lvDFj8Ql8J/Z3lvN4jHl+SxO7gnHXAGMdfXHsMafKtzolU6nt6fAn4eJPDeaHpazPAoZ&#10;o1wrKSenA44OOucDIzXtfgn9mv4V6zoMN3d+CQ4wyuvI28+v3tv14P44r5D8AePPjFpl1HYQaU0M&#10;asoaSRTvkAxgMTjjH5dB04+mvBXx3+MlnpqWtz4baRYxuCxqVJHGTy2emOOnp057KMqF7yX4HFWn&#10;Llsj0Q/scfDB7HyY/Ccax7SV3KAMg9TgcfTGPbkivB/iv+xV4L8QzzFdHW0mjYssaqdobtk8H8fb&#10;ryc9x4r/AGuPjb4WjWePwZmNtysqxNlMAc++ecfrjivnP4u/ty/ErW76RbXw41vJuIfyV2g+o5HA&#10;xnv2PHYVUqYPt+BnTWJIfAHwDsrfXbrQPMkzbXTbv3zbVOcBsdgePm7454OB6r4c/Z103yPsfiC0&#10;m2qpwzTZ6fw+vUfeHXjPv826X8Z/ipZSHXrO3mWabcJn5Jk6nn25POcegGCa6PTP21PiVdN/ZepW&#10;22TGGXn5iO5ABGefr2rmpToxj71zsqe0eyR694k/Zw8PafDK1pazbfLw+yYx9+edp56HqeAMd64X&#10;W/gTBbyTLZXdxb/LjzBMzZGOVIYcjJH5EdsVj+If2zfilbW5tYdGFwJAqOzwk9TzweefT26d65W6&#10;/ay8bSiSa90F1MmWZhtbHGMZ7YGPfoeKqU6D2FThU+0j0TSPg9qEsvkp4huPNk3MyzTZDEHjg5z/&#10;AA+p46889vp3wNvjpUkja/cOyyfKZYwcc7cAevHX26DFeE6F+2B/ZkitNpkm7OPLa3AIweOenIA4&#10;6HceByT19h+3jNbWy239mvtYfdTpt59ep4HoT60oSordg+boj0aX4I6haCaS48QzbUyd0qh1cHpj&#10;nnoRnIx+RrmfFug634bsX8mVW+X5ZBD82eOSMcHr2HXuOKxbn9vbRby0VZ9DkDQ4DKypuX39wOfT&#10;GO/blvFP7Zya5ZPbaV4caYSLjy/Kwrct3GOck8/ljrRKdHoyVzLdHMav4/13RdVkAvPsrtIShZmU&#10;OBg4xkjqenb8DXpHw4/aQuGt5LGLXZLi4ZRthjnfI65OQO3GeRwO+MV8t/FX4meKdYvnlm8JzQxM&#10;+d23vjHJ+vt37VnfB34gR6L4rivdUI8ppDuDR5yfofT/AD1rHmcdUzS0ZaPZn2rruh/Er4wEP5aR&#10;7dotvl5GSCPoD7dDn0FYOofsrfGrT2aG5mWZYpf4mJ2jbuO3PHXt0G7uTivXv2f/AIqeEL63tdQl&#10;tPLVY18rzJMn1OeM9fYkZPOOD69f/Fj4d6pYMI72FpLgHKrMPTbjgjqPx5OK6qdKM43lLUxqSjRk&#10;oxWh8E6x8IfjJpN39nk0ncu1dskbsvsBzyvIA4/GpNA8N/FG7maOyhm/d/uz5b84B59e/ToOnfp9&#10;UeJPiv4MtU+xz2ytuUoQsy/KVPy9M/MR7DoMHk1zXhHxx8OtLuWZrWFS03mYaPcGYrx3yOvH1zjq&#10;Rn7OPN8R0QjzRbPK7Hwv8dPLjS1t5gyqoVmkbevoue7d+ckevauz8HeDvj1b3TO9tdnOAW52v6Dg&#10;cnrg8DPbOa9s0Hxr4Gn26mgRluFG3ODhhnjGPcAfzruvD3xH+HV3PCYrsCSEhpgVXj+Ig4J24APB&#10;x7jNbQoxt8Ry1HGMrWPnfU/hr8ZdPj86C0uGwm3e5HzbR15wRkk5646DkEjk5tW+I+kn+w9S065U&#10;ySZWTcCS2fvZz79OPfnNfcWq+Mfh5/ZSXYvoQsKuWO0FSp53e/545PsK8U+InxE+FiajHPJcqGt5&#10;PlZVKjjHfjp/PmtKuHjHVSMqdTmex8a/FWXxpLex/wBntOsu0IyyA7TzyOpOM4GOMD9PT/2ek8YS&#10;SR/2nY6g151jVRuCkHOBx9MAY/mTL48+I/w6sfG9vq8U1vLb/aFeRW/h7Dr7c9sYGcV6/wDAzx/8&#10;KtQ8YJq1pqFrbqzBQj7V344+ucA/XIBx0rmUffSTOv3ZQd7nVeGdC8ZXjK8lheLtGFkaMEHnGc46&#10;9T15+XviuwstM8e6dEsdvHeRrtAdfJIDev1+mPw5r2zwz4s+H80EJ+2w8qpbK8dD7f8A1+v49nDf&#10;eCr1ljt7i3Zm+lepHD6bnj1K0bny9rOseO41+Sxum3R4b92enTbwDjv6/gDzi6d468dWt9tbTpOO&#10;SGjcFSAeQQcdecemTntX2VL4W8NXUO+Zo+f9kYH6Vz+u+F/DFu6xz/Z9vI5Vfypyoz6MmNWJ4l4b&#10;+M1xYw+RdW7FunGc7yec9cHPPcgGt2w+Odtu8qW1YNuUfMxwy/iPr9cGuu1H4f8Agpx5CWkOAudu&#10;O4z2z+H/ANauV1H4W+FWnZEUYzw2GAwO4yePriny1orSwv3cupqTfHvRra08+eWNY153eZ/9b2/G&#10;vnX9pn9orwrCZPK12EszbUTzATnIBB9s4HGPXqK9g8b/AA60pNIWCJI/K6OCvTr3Htj/ADxX58/t&#10;6/DnQ/BN/a+JNP1KRW+1YkgBzuyOeM8c9f8A65rDEVMRGm3ZGtCnSlUSctzoPBvjGDx942kms7ye&#10;bqHVZnA37iTt29cDPI4/DGPeNG+CH/CZxxh3mjmXGAZGDDjnvwfbnr17180/su/EL4Y+HtYj1C/u&#10;4gsrKZOjY5J5yeAOM+ueK+5vBP7Q3wK062hvZPFdpH/D80g6jgk5PHPr/hXLhf3ifM0juxMYUoq1&#10;2UfBf7MUFmBHeW7MvO8MxO7jGTkY9f09K6a//ZT064QzWenBehVmYsVwOevXPr1/nXQWX7XnwDjf&#10;cfGFiV7P5y8/TkD+dai/tm/AmA7W8V2jbcjBkTt2AJ9fw969Dlw6jZyRwSqTfRnE237K2lRx4ubK&#10;OS4XlW8oMAcnd8pDZ/mPxJqDVv2aL/Ska/t5WZV/5Y7flCgcDpzg+tdZdftyfARGaFPEsOFxuPBP&#10;I46dzx78getbejftIfDjxtpEj6LerIhj/iUbTxnv/X/GsZLCtWckXTlWUrpM8B1/QZdIhkluINsi&#10;7gJHcggZGe4zzk+4BFeXfEq+tdJ0KS6vivzRkoqnPkjkkk8dQOfT3OK9V+NPi+O81xzH5e2SQny/&#10;M5AAz19Dxxnr6da+ev2iNdu5bOHSgFk8xlO1vl3ZBIHI6nj1H0r5LEcirNJn12FlKVJNnll7Jqut&#10;i5n0xmY3TeXFJ5mPlwcHkA4wc/j64NbHgb4feHfCtsuveI5o5rmXEgjbPBHCnk9BkY569+9Sx65a&#10;eFvDMk+pJtctw7cbBtyMZ6ZHU5yT07Z8503xH4r8U6w/2R7jyFG7dJ8zMMDAAGcD2BzjtXPFNHZL&#10;llp1PRPiT8Y9O8PaA1vDHbpH5O1VVd2eegOCTjIPBwSBxxXlWnfELVfGsrRRXEjYm8yZQxBX5hwO&#10;n12n0571U+JGgaz4pP8AZ41HaQwLMrjJzjjJPPJHv9KXwz4csPAemxzmPzrhWyZo49qjC9T1zjPX&#10;IPPTjm7Xhd7kLm9pZbF7xv8AFZvD1omiW19HvO1Gk3DsoYdsk7/15PGCMXwxe3EFtHqN06/KwPkq&#10;wUHA9Gzzk9x29DXLeN9E1rx1eyavpWmMIVkbzpFbcu/24zn885zwTk1/CW6Gxll8R3bQxRZzH520&#10;gbeAFPUdckc/ny40o8o3WlGTVjs9W+M2haxE+iw5XaNq+Yu3LY69ffHHJwPpXJ32sC51NYrZlZeo&#10;WMfMe5H+HTjp3rmfE+vaDuxpUTbxnaTluPUnj0/TpVjwZZ6hqVzHPCGVBIDlc7nx2AHUZ64+tX7K&#10;MY3Riq0pysdRZ6fqMzZa1Vt5CMoUNlu3HGOTz06d++1fz3OiyraW/wB0ofOWTP3d3XjBzxnHY49R&#10;WXca5qOmhoRKytGyNtUbgowSTyPUH34x9LmkG51K4Op6rkhtzOnUHOMjr7j15HXtWbXU6U49CG1f&#10;Zr3ntA0isx8zaM7yevHP5YI9+5j1DV5rhHh0u33Kf3bbSrYz1B+XkcHjtn8rGv3cUMjXcKLHJuyV&#10;LAKu49Bx6df8mqvhaX95M7nbGEdpDsDE8c/w5J5H/wCqoceo4voVbHzRJGl0UO5VEu5jkgdiOpHT&#10;jPfgYAFbmiXd9eaq9lb27KOSzxsOCeM5PGOB7j1ArjdT1SSTUWt7aXaG5G5tuOevXHP5Vpab4mOh&#10;QSW0DFrp+dvmEhs/h6fn0qZRuUp20O8v9Ptm0yN3u4o41yJ/Lx6ZO49T065J478Z6L4RW2l3V/b2&#10;8Wn3VwvmESecSkZyMA7RxnJzjAzg8evm2jeIIUh36tGsrMT/ABEqpHzY9z0GOetes/s/wXut6sbP&#10;SZ3ZpJC2I4znb/vYAX2/DPWolHliCn7x9cfDHw1o729pqH9nqJF2rIFUn5t2Mcj6DoRxjAHFe3+F&#10;rZI1UedIrDH3csxPGecnH4A5z6EZ8t+Geg3Gi2SyW8q+crBZHkUnc2ScD8gMAcng5r1HwbYao1q9&#10;4toqDbuHnncWJ7t3/PJx6d+vDxtocOIlzO9zb1q9le1zZWsYY8CR13c4OMcDJznI546Vw2r+ErvV&#10;S1xfX7fMxYRlunOep4APHTke1dnqa306+YLpVduFRjtw2QBjHb0x0P41kXusS3ED2gu923IIjUDj&#10;HqO/GenUdutaVlzbmdJuOxyc+hXi2ckCQRwRKNy+U23PGM5GNxJx24wPYDN0f7ZbSPpS3Y2ycs8z&#10;AdxjnBGBwcfXGe2x4hv7p4nh03S286TISRY9/XbknPQZ9uv1Gcnw58OvEepXa3+s6lJGmSPLjXBO&#10;eg3ZJHI6gdjgenIqb5vdOrn93U2LDUNY0afLTtLxny1BVR9cnPUdPw6YxqXMPi/VguqTJIgXHlvt&#10;bauCM9QMjPsfXjtNb6JcWLYSGJoY/l2yLtXk4JwSSW/I5JNa2veJNIj0xY57+SQHlo4YSuz35HXo&#10;Bn39DjqUPd1Zz8+uiKOl2eotbNAdUAZl4XcC6+h/PBz0yO3SrXhq+h02OS11a/Vm5Zto+cem4EZA&#10;568ZGDjjjH0PxHrFz5gt9OVbVlYlWYhj1GT/ACwc9T1OBVWK81+S7km0Pwou7OGuHYkg56gZzjt0&#10;xz3HUUo6WFyt7lnxp4jsJW3aaqmRchYplALevYk9eozgZ74rzDW/EElhK19fvb6eu3CrdTGXHPTG&#10;BnqexPXniuo8W3niGCVZrp7MTZw261LBeD3/AC9DjnivOdWliudVMdxp6zMqkO3lqsZbbyB35Hpk&#10;5bviuWpK8jrpx5YnA+IviRpl3dzpcTT3kfmbdot8KcjJ7E54OVJBI755qloOqeM7/XPsZkFhYqrJ&#10;9nmjA83rnCtwT0X5R2JyCcV1994P8Vy6mo0vQ7OxWQ7FuEA8wLl+Qc8DAPI74HfFYWvfCvxcmvw3&#10;9m6T3zyBWfzVVW5zkAn5uAeMAjPABGKm9yrW1O18LeA9T8UzSNZRQxwp95vM2lyP4T0OPx7dQat6&#10;v8KNKsSyx6vFC+7G23kzKi/nljg85GDnuOmr4U0LX9M8PxjUNJhkbhvOeZfLXrwAvbn8MdOa2NL0&#10;63a2Zb+0tfLEpfcEDHIPr9QMdefXFQqd90X7S3Uq+GPh34e8L6NNe2upTXUyxsWMmAxznoBnOQcA&#10;fpya8/1i5vNS1a4g0W/j08Btoe4k4YHK854GQd3HfkZzmvZJbvw7oljDpxF0gdSjSBRxwPxHJA69&#10;znqSeI1P4ZeDNY1yPUtO8N3S3TSFvtkjMASecrznG7GAMd8U/ZdiY1bO7OW1HxPaaJYHTJLpri6m&#10;h+T7PajZLwePl257c8n35rB8J+APE/jvxIuq614cu0WOb91G8nIH3h1wSNpHA6gdc4r06fQ7HQjH&#10;byDbdLhopI4l3MOM5OO2R3/OrF34F1ec+bp+pXKs3zsjKVjGR/s4yOnU+nXvXI7ake1jzaFKz8MX&#10;WjWUtuIrbba7QttaqGJUAfL8vY4BIz83PGTUtjoPiW8ma5uRp9nD8pVXj/fO3Yjjj64GMkdue88H&#10;+FPDug6fJqlm/nXjDa0qq2VweBgAA8gYwMH36njde+HHjLxJqdx4ubXreGGTiOISY2tt9fXHHXIH&#10;vmrdPlSsKNTnerOs0bwNOmnebCVbcANrXG1g3rnPH4kDpgdDXUW9pb2th9ims49xjYscbVU4zhmz&#10;7dO/PoDXF/Dqy1rRka11PxB9oRVKpMWG0c8AcAnheMcDrxmqmv8AjSMz/wBn6VdfbkyQ0sjFUHYk&#10;bgCepPXnoRW8XGMb2MJKTlbczfH15a2ckd5pMyRzSNiFI1G0Nu5AAz22nHT9Mb/g691G606SPUPM&#10;jZIS0kkjcy8ngAZwAewHPSuc8NW1pqNxca7qFnJcTw4+zrtDLGcdOCN2Mj06HsAa73Rkk02w/tbV&#10;bMNIcma4bHygchVHc49uNvOTWdNOU+Yqo1GHKV5/E8sGntejSZI7j7tvGVG8qB1xkEcfr1rF1jwp&#10;on2NvEvjy7+9JuNnu/1hHA9mPTJIx04Aq1peuX99qTtZ6XHGjKW8xlH3AuPcYJ9wefzwfEM7fEbW&#10;kj1C8LafYPtwsZEYYEZHA546kkjqPrrfuYryNnwpaap4+g+xaFaJY6X5heC2hYD930bJIBPTOfXO&#10;P71bfiHSNUs9H/s7wtc28MvI+0rkbV4GQ3XPP59MCjS7q08KaFNcaddK29hl41O1M/0xxjvxxgYp&#10;3h7dfzrcLbzeWzb1hkU7mbsTwMAEH8fwp2VrPdg5O91sV9M8NCyt4Ht9X8u4K7pLmbB7c98EHJrL&#10;15NCtLnZqlzdalfSMHjhXGGIYnGeAe38wQea6KfQDfNcavLeRxsD5aWkbfKmM8fmTnpyD61y/iCw&#10;SDdfKn2eVFAjuVXMh9cZz3I/L8azl7uyNY+91M2a+0vRNQ/tPxIyXNxC22HS41Hl24ycggH72Rkg&#10;eg7cVu6RrHinxCY72zNrYaevMobGMnngjGD6kD8yc1zPhX4eR3GoyarrusNDa7mZI3H7x8c8gHqQ&#10;CeB098Gup0q0t765VPD9nNdNGfKSaZdqvwcHOeRz19jjPGVHmCXKX5re0gf7Yb1Y414NxcuDuznG&#10;1cHLd+p59MVg+TpHiTXl1S3T7VbWpEcc8wLbpM5BReuR14A6ZBq7ceFlsUa61q/iuLiSMkWMUxYJ&#10;gdME9PpxzmqtzqXm6b9rn05bRI18shkKlOBuCqMY79Oc/hSl5lQ30IfFeu+HfDlmbaRf7TuFG6WW&#10;EEvF14yD9/IA7AYzkcGsGxs/EMGnJcHwn9naYfu7dWCYjBJBOBjd0HYjGcntLoXhW6a5jvbNWVdw&#10;eP7udxPOME54B5zjByemR29pY6fpcX9q+LLuO4uBEPJs1lMs0hJAA29M5Udx2+gzjF1Hd6Gspey0&#10;Wpy2m3NzZaa2p60jwKxysJYbcqxw24jqemB1yMHvWjF4o1LV4IbK3jaxsVfEcULbWn9y3JGe/c8j&#10;jpVDX7G+vddjvfEEimQkeRaqw2xc5G/oO+MYyPxBrotO0O3kj8+4sPt+I/3cr3B46kAA8Ee3U5Jx&#10;WkebZGcpRtzMfeaprWpaR/Yejj7Ha277ZroKVZiOhDDjjbjP4852nP1DVrTw/HHqmoyyXU3k5t7W&#10;OTczs3d+RngdMgAAcCqviHXfEGi6RcRWFpDLcMxhhsWY7EBO3LFcnAI6jrk4PJNZPh7QIbfSptd1&#10;rVUvLy3TfqlxubZE2MlMenA5A6Ej0AJSlfQnlXKeReL/AA5d+KvH15448Q6p5iwsGb5QsMUecmMk&#10;j6eg9t2CO18DxrD4Xht7QJBbzSl/MO7dcHJJI+XO0dTk4Ncf421DxD8QPE82m6ZZQ2fh+0ZSyRxg&#10;vcMMn5gCPQ9cDnJ7V6fdyaNpPh21GobYdscaWFoigSSPgEIB26Ak8nqeccc50fDZGH8avGH/AAiX&#10;w4k0jQrUx3WsKI/O+bLD5snAboOcD1x1OBU/w48IRQfCrSNEdP3OoTKt2tvzvHXBAx1ycsOuBkcn&#10;PCfE2bWfF/jOHRtW87zIV3Q6XEvyW6s23dI+M7vQDkHB9K9q0bTbXw7ounLPfRQ/Y48fYfL3J8zY&#10;3sT97r9wdfyFVTXNJiqPlgu434leJ9J8P6DDpWn27XkseNwxhI2A9zwFGCc8gkAnmrfwP0q21qC3&#10;1u9sfMgbJja6Zi8+G3biBnAzkDHXPWuV8feC7nxh4zs9LtNRnLTSYu1VsLHHyd23nk4HzH+Z49x8&#10;CeGIdDWCw0m0Y28Ma7riYsc47LntnH611UYOdQ5q1SMKKXVnSPHfL4all1jVWtIbhcZhhERCk42q&#10;TySc+/UDtkcnaP4S8MxfatNh3SeX8qKqySZP+0fXPTIA9hW74rnm8WXEOmTO32OEAMJVAhQAgeo5&#10;9Pf1qO90m7vYY7Dwn4IhjmU7Y9S1JhtTGMts69+OOO3SvSSu9DypS7mJBr2pyaL9t8U6BBpdru+S&#10;S7ZnVACRnaoHOMdM54z1zS6H498SXN19m8F+HtTvrTk/a10swo3TG0y7T1zznseT36C0+Hl/4YuJ&#10;PEmt6jq3iLUnQP5LKqW8TDA+QMAFXHPGW9TXGfFr4rHw3ozLFo0d87Ljy4LtyuCejlcL2HfB4GSe&#10;tS/dxvJ2JjapK0Vc5f4q/Gn4h6bPLb6zr9vYq3MenW8rXF2d3ybQE4BySMHPUnPFc14e0/4h+J5Y&#10;fET6msI+YxTatcvFIFG0hSAfmHfoSOeh5HAa1+0Z4nk8RSafZeF7y3/eArLoCrN5YOBl3AbHTkkD&#10;AbtjJ09A8f8A/CRXtofFmqeIJLq3mUx6aumzDzcsfvlTn8QByeeoJ4ub2kr3Z28qpR2se+eB/F2m&#10;anqTaPp19ca1dRKPtXl2JMCLxgFyMLg57k89ulXvHOr38ULaXZTbbdYfmXTbRY9nB6Bgdw+nuPWq&#10;9v4i8ZaVawvZ3zWVmiAtaW9jskHQkvvbr29evXiuF+IPjbWNe1OFdW8Z3NvDMyrBpeiwh5pW5yC6&#10;rnn8sdehzvOpaNjnp0+aXMZEXh/wXHqUJ1XxPqzXUk7BbU2u5gTgHGScHuccH0HNa93omh258iG3&#10;vpJlTbum1ARNs5y+wDgDJ+bDc84ya7TTvAtj4b8PJe69KukxTR+asTSbJyAeA5Jy57jnA9Kzbfxv&#10;4C0W/wD7Jsb6aRpG3xW+n24murhuerMMLj8wMn1rONNR3NJVJdNTi0tLbw9fzaxYeEv7P01V+0XG&#10;pajt33m04LbmY4U5OM7eD0658B+LPxX+JXjLxKb7SvFmn+FfC8N5tjvIY/tVzfyg9lCn5TjO3GPY&#10;9vrjXfCsnjC0a08V27LCFWS00+5QSHdtJGVPBPXOePT35qw+B/hbwbrH/CZaxYQ6hr2RFpsGoXS+&#10;VbrnK7YlU4wMZAA5HHTNE6cpaLYqnUjHfc8g8Mn4qpow1hV1C4nun8vTbiS8FgsXAPnOMA44PGCo&#10;P8J+UB3gW18aecmpxeItWd3iZrpjr0LWazAlNv8Aq8uQp3D8COvHpWseDtT12KWb4h6/rWq3dwr/&#10;AGfR9B0crbwLx8rO+D2PLYznIAxmvMdT8TeGfBWst4P8EWdwtxCwWFr5BcFm+9v3KAijLDlyeR1z&#10;wcZR5dzeEubYzfiR4J/aa+K+tSQaN44s4bN5AskFrZi4mjAPDB/J6Y6DJHP1Y73hj4Lf8IzLGvjT&#10;XvEGofZ4SrLr+hSJat0BQOkYQKRzknAwDgc1618NLPx1d2IGp+JIfLiVf3Njbttj2jOHfBV/qMDj&#10;jk1J4z+JPiX4a2z6ufE8wjYZm8jR5G86Pby3VhgfgeD64o9nHluxKpK/KrGN4IsvDWphdHmhNvCq&#10;s1rHZ6gJ7IKACAybm2kcjbhR6g8Vna74Rg8OanNeweFrC78/Beaxu47dlVRjbh1MbhS2fmZSD+vN&#10;+LfixB4/8OtqHhXVbG/eRGWSOxs1hKgcbCyjzE656IMdGJ4rxfR/i5D4V8TpHN8TbqGzhuM3sXiC&#10;N7j7K2MACdELKMcqCuCvQ56YvtY2jzHuWrfHXwlpF6dNstBexukXzbv+17THRyD88cu0g4wTtwcj&#10;PXFa3h3xlqXiW1e80/xJNb7nC3FmysrRhTwySOvcYOSrKexPFUoPin8Hr2zbUfEnxFhso2jVobiz&#10;aIQsp53KJFKtk5w3yEgc8iuf+I3hzwJc+Ev+FreGfFWqjTo4Qv8AbvhuTPkbDkeZbLlXjyecYIHe&#10;j3lrcn3ex2XiLSbIWiaxHA02oYSaRoYFWUx52u+xTslz8m7au4dxxkZl/qOla3qM/hjxHNPqXhfU&#10;58WsYUCbT5Sgw0RXO0HDFSeBtIPcV5XpvxU+LnhB7Af23D4r8L3UjSWdxHFtZjkD5DjdDPjgrwrF&#10;BkjNfOf7cP7bXi6+1RfBvhi5udPjjhFtcR2r+XHeISrSeYvU5dehJGVY4yxylL2krLc05fZxvI+v&#10;rX4rzfDLxLDbr4kt/GPgjV7hLOS/hu0k+xzhvLBkKsy4LLt5PDFgQMjOp+0D8QPBnh/wVpvj2Txu&#10;mkC7uYkVZGD/AGhQ6lXK7gQo4Uvjoe54r59/Zz+Fl5qn7L9vq1jffY5tX+1ahq3lpmJ4N7KQFLAf&#10;KLROf7zLnrz8gftT/FTxD8QviBL8PdE1SW+sdP8A3UTW9xvUYbIjDcjqTkAH5icd62pxlL3OhjNx&#10;j7x9i/B/9r/9ob9o39svSfDPhLxLcab4T8OzLe+JbeG1eKB7NcqsNxuH71rhAPLGPk8wHgozV9He&#10;L7qfRPDTJawKnmXMbwbgWaLdd7s8gZGNw9cE+teA/DH4Lax+yzf+C/AdtY3076ppom8ZajPKZnur&#10;2W0KkOx6rHuESIc4EQYck17p4umv/FyeGtTt7iSO206QXWrSdQzRx4GT1wHOTnPDD0pyl7zS6BGK&#10;5U+5pfEDxvB4L0tr+UL5mozqixoMyFeFAP8Au7WPoTn3NWPAs+p+JvEbeHIJ1SaN0EjwKD5agqRn&#10;pswv6n1FZNlB4e8bacuo32oR6hDo0zW99HuPzeVufaD6FnQcc4OBnnG18GrfVdP026mu7JbH7ZO8&#10;txtUqGUjnqR68E4wR75N3bqK+xnZcjsevaCun6YoXS9m6V3eS4ZtjS7RjdnuOTjGO/rTfEnhf/hN&#10;YVu7/U9sZOXZPvu2MD+fqP6VTTxHoenaX/aCRLLJJGFhkPIAIwqDA755/H616N8FPCkGo2iXniSY&#10;TXLIojjt4vujAwAM56e/evTwnvVFFHl4r93T5meR6d8OrrT70DdIVXCpGu4rjOfmwB1JzjP8q1I/&#10;C2vx+UyBdwYszbSR16HP88+2K+jD8N7HUXZI9FW2ywH3Qzcdv8+3pVpPhVbL+5MHvt4/WvaVNRie&#10;PKtzH5M/8FevCnizwl4k+FPxR8OS3FrqJ/tK0jurBmjaKSJ4ZVbIGVOJjz+XTFfLvwWg1Txd4xis&#10;/EOpfaJo7j/RzfXLOqszZkO5iTuJbdkde/cH9I/+C8Xw0hsPgf4HvrW7jtpLXW9Sl82TO1sWQbZ9&#10;WKgLnvgd6+F/2X/hRa/EDToNYS9igt7WZmuWEeBFK0aDLcjnG7gemeowPkc6tTrSXe35H2WR+/hY&#10;S7X/AAZ9FyeE9Q8bWVvAjWkdrPZ7fOGSzShQxcBicHbvyAQpzzXyv+0hruND/wCEVFvIs1nFfLbj&#10;5vLRUmfpuA5I5z1zu6c5+wZPDttoGk3GpaI15qzX1zNeQwwyGN0V4hHtX5yFQKu4AAAg4Jy1fL37&#10;VnhTU7fwzNrFxp0cbXFxc3I3SLvUs7xMnycEEqCACRn2Br5+iuWrG570pc1OS8j7O/ZVuNS8Tfsj&#10;/DnWvsjY/wCERto2+UkOIt8WePaNevXHfFdtaWz2spktrJv3Z5bJ2g/z7e3QenHpn7BHwXsrr9iD&#10;4Tf6OuZfAVhLJ+7H3pIt7Hr6sf1r1GT4BWjKIfsw25+bgd+tfpFGl+5i/Jfkfmder+/lZdX+Z8m+&#10;Irq7F+0cdrwWHmMseCVyOvqPrx2rS0XTtWnh2G3bY2WZFXGMD9B68cj8c/SE/wCzzbSOqvaq3I6r&#10;k/5/+t6VraV8BbOKHPkLu6szLz+laKk9zJ1vI+Yr3wZq8ww1u3zYzhRjAPHY5wPbvg8GsXUvB97J&#10;pU1nc2zLtU9sDjIPfjkDGfpz2+yG+CVk8QX7OM/wnbyOKz9U+AdmYHkECj5Sfuj/AD/+qj2IlWPy&#10;91v4OrL43a6jtWZmu9y+YoKqM+hwMntj29qseOvC+r2zQ2VyrbiihWYfLjHY9v15GOK+2dZ/Z60i&#10;y1WfUPsKq0e7jbj5vwrE1X9nez8R6cuo3NpGqp8wVI8k+hzn6ce3vXL9X1sdzxEZR2PFvg34a0XR&#10;fDDSJeMZPLCowAxux19R049K88+NGh6Vb6i0enyKsvmN/qlwdxIyPQAcD+WM5H1R4d+AKQ2cci2B&#10;VQzeXGqkDGevHr/9Y5Fcf8Yf2WZEtZNflh2tH+8kyoXJAPUDgDA9zn8658ZRk8PojfB1oe2sfNvg&#10;7w3d3MqRWdu3y48v35zz6nBHYAZx0rul8B310qzXC/KrKfmyMe3sOn5g8dK7r9nX4Ty+JNTkivLT&#10;cIpmU+hIJB/HoM//AFxX0xB+zZpsmmqiaci7ueIx6f596nL6MpUbizDEcla1j5D8N+DbKym8i4+b&#10;5cNg53Njr7Z6cf04h8bfCzTbvT3nto42lEbKvyrk5wccdsH+fIyRX1xH+zDbwXDTrp672B528Y64&#10;/Sma9+zZB9l8sWKqrN821evBHPsM/wCeleh9X5jg+se9c/Oi5+GWoRauxigcbpFAwxOM98gds/8A&#10;163EttT0FFiFtJHHkLuAYcenbBz+GT0619tR/sqaVNc+Y+nIzls/OvU5yc565/P9Kk1L9lDTbmHL&#10;6ejbVJXcvA49ce34Cs/qslqjX6xGR8b2N5LJB5VzGD+83sXG4EHH+PY88+9Y2t+ErWR2lIK7mJ2n&#10;HLAckjrk5P8Agea+zU/ZN0Rj5Y00FRISygkAcHIxyPT396yfF/7Jmnm189LNvMCjPyj5u2T05/lR&#10;9XkOOIifFtnpCQ3DRCeRgrcLu756bep/XPtnNdx4XspJrTD3TeZx374wfr1+nbp09qs/2QIHupZG&#10;hkj/AHmdqr1wf6f56c9J4d/ZVtLeQYsew52kEDPrn/6/J59VGjIc68Dx3Tvh9quoSfallbC8cJtJ&#10;6Z9mHv0Bz9K6C38NX+gP5V3dt8y7/m+4D/d7jnkn8BxgY+hNK+CKWlsv+gqBG25fbjr7fh2rG8Xf&#10;BkXUQjiVlVc42L9z1+n8vWtfYWVzH23Mch4D07R7eDJbd8vJkb3xxnoOR1//AFd4YdKtrFSJo8Hn&#10;OcH69/07+9c1pvwm1XSYNqeYx2/uzzge/H+fzqHVvCHjqW3a282UD5gu08r/AJ/w69KuKajsT8TO&#10;hubq0MCtbzfej+bDHnj6+n+etc14sis2VpO2CflOf4T149PTHJ+lc9F4I+KME6u2oyNyRJnP6ew/&#10;wrpvDXwu8WM5lvXkmkfG15E7ccdeB/8Aq7VF5PoGnc8w1me7hmNxayMrbGGY2KhuMe/X8/r1rR8P&#10;R6lrDYWSTzFGflw3PfnGf/1fhXp0/wCzte6k6ym2k3FssWG3Gf6Y+ldb4c+BTaW0cItgqYHKjGev&#10;X/P50ezlzXG6kdjyb/hBfFkq+bp8vlsvAYZO0jj165HuPr26jQPA/iKG186a6bbGuVDZOOM+vPT/&#10;ACea9p0r4UxKnlumVYhifT8+1acnw8gtrExRr177j+daRh5GcprofNniqLVLKdkWduuGZSQCPbjr&#10;gf4elZFpd6vcJ5k/mNHtJ6jn6e2RXrfjL4T6jqWrGKC3kVWOGIXoMdKksPgVqgh2SRMy4w3yE8dP&#10;Xmj2cmxqpGx5Q1reXsG9rplbqTnrhT/jjrzjseayb3U5/DcmVmkQbyFj3YJx6fT1xyQPXFe0P8G7&#10;63n8qS2+VW4Zl55/D/P8uT8d/AfUNXtnWG3aNm3YZAevXnP+QMj0wnCUUONSN7Hm6/EOK/PkeeGy&#10;5Gd3zFcenHT+tWIfMvVLxXG3/aWTbj349vT2B7VFa/s4+M7XUfOCq37zO0xjGMZxwffrXoXh34G6&#10;rZ6WFuhIzbctuU+nH/1ue/5TyzZcpRjscRD4hu7ab5Z5NvJwqnjj0zxjPIzn+kqeL9XPyw30hVvl&#10;UFic8jJ9zz+ORW3r3wM8RzXjNbwOq9Mlc+oHUE/l0xx7zad8CtetWClJTxjLKSDxwOTn159xRyyB&#10;zpnOnxFr2AIrr5f979e/15OT792xaj4pF2XXUJW/eE/KPc44+g79a7y3+C+rK+5oG3bcbip/P/P1&#10;9asv8I9UjjB+zndnDfrn9afs5Ee0pnGQeKfENuyo1zIzf3lb+LHrzz15z+dbtt4y12BNsk7SP2Az&#10;jAPH4fj29anuPhlrNvP5nkNu5wVTJ6Hnr7/y/Btx4F1lI2KoV3ZbbGgUEnv/AF9aFGURfu2Ur74x&#10;69p7eXI21VIUfvNo6DjGM546DtjFXdH+MWr322IOVYD5ctjPPT1Gfy4xXJ6z8NPEsz7mtsH7wO0j&#10;3xx9SO3T16z6f4M8Q6fmGK18zHPHGSB04B6Y9+9H7wOWkdnL8Zda06XfKzBWyUbd8rAfX2P1H6jo&#10;9L+Ns2oW2VsyzAYaNwSPpkn/AD79vMYINbd2t5dGZ1ZcbWwyscd+MdAORg9O3FdR4b8OXoj+zm3a&#10;BjkLC0e7DfXvke3bI4NHNUJ5KZ1N58Rb6LTp7nVIZrfbEQDHOVHTqNxIByccg5rwXVdTvfEV7Mby&#10;7uLWNJGMF0qxtJ5hwV4eXAHAPQcEYyentHj1j4Y8I3Ed1fRI91HtWOZcKT652kcE9OM4wK8JvtM8&#10;NXgk1S3k1C1vRN5sMfmJO8bhckqmcmPrwOgHQEivnM2qSlUSvsfUZTRiqTaW55v8StJs9O8bSSeJ&#10;dI0u3XUj5dxrHkqGmIXhzINqoeOg5ByCMFiOg8E+Evin4RhvDe6cNS0r7OtvPLpsE1wHjRfklSCV&#10;tyHBUblaUnbnIU5rJnH9qeLn8UazrWox3NhKRDL5DW7ZIVN0ZJKkbUUYG4kDoe/ajSfG+twR6Nol&#10;hNem3Vf+JbDo8kBRDIU8xJp5ojtIcEq6sOB1FeRTXNI9ib5UPHi/wB4r0RUs21PTfES3qx2q/Zgw&#10;eRVHyTRp5XyOq4JJC7lGSwQivM/ih+0h4/8Ah/YQXP8AYg1DSNY3Wl3bjUJ7dVmQFXj2eaGim2bW&#10;KupKclcquak8ewfFC21uO6vH0VtNtW+0xm0jxd2wH98o8iOpRl3LgM0YICuVC10Gl+JrG4W78P6l&#10;o90v2iGO60+4tZN/ygp9xHJ8x1I+UEMrlcZU8CuZglpfc+ZvFXh6a5VvD3h7SbvUNIutNe+8NrqF&#10;0ZL6wmCqwhhfJJcBwTbsfnV1Kswbae5/Za0bwdqFjrWtaTrNwum6hpcq31naXCy3EcYCnzjBKCHE&#10;DpLkEKzAxRncxQN6R8b7z4YXllY6NbrZ6Zqd1bpdSXEV4V8y8ti8ThUdiySLIWZfLwSoK8EADwmy&#10;1fW/A/xlvPF+k2djPcTTSJ4gsZIomWXzFwl3GSQQJA6iSLoGJzgFNs/EVzH0Zd654fk0Kfwx8Y/D&#10;ek3QhuYrO61hFMQ83P7uOSclmhRG+UI4ZEEy4JhmXyfPdW+Btt4f8VR+LvhHqTta2Vwn2yC4U+Zb&#10;QTTFXjMbv/qmZzGwVtyylTlllVjxnj7xZoiR3Ws+FdQjjZtP8i8W8ZpHubcK6x204z8zxKGjBc/P&#10;GjJnMZ20vgr+0Rc/Df4gt4F8b38k1rJI1pb2+rAzLNbtHtkgkbo23CtHLkE7FDAE/KcjtdC51Fmr&#10;8bLC78G6xd+PfCHh/ZrGjyu82paXazNFcCSSSMtmMI4JK/NGHML7iWidmdRgaF8a11+x/t6ytrHT&#10;5rO6a21S4tmPkbDJmNF3AeUCV+ZGEfJBi2qVQ/S3xff7foE3iTTdTtd9jHbyaldSKkaJ5siCO4Lp&#10;zslbBbbujXzGOMpkfO9joHhDVfGD6xpun2TarFJLqV1atblf7a0WZ1h1Cxk2/wDL1bZidVA3FQXU&#10;nKCqXZobb0aZasfElnrur+IvD3iQedNIvn3CrCsjTwupmd2GwMsgxcKWBLbpYXJYx5OB4ab+yPF+&#10;pfDXxrco8Y021tL4ySSLb6tZLKQbjqCPL8wOCOVCbT9wivTfDvwK1j4eeO9C1bTNZuJ7HxD4ce40&#10;Np4xHdx3VtKpZ2ZCwJEY+dUJLcM6bVfZ5p+2t4QTwv8AELw14k0eSOzsdS0eG61jTIY22W09wGnk&#10;YIwGYiZPLZRwm2MHkYpxjzSsZ1JaHReLdV03weuu+BtRtl+w/EHw7PeR+bJiRts6i4hYKpBlRcXC&#10;tgeW5bOUfbXmf7Ovgu51Cyk8X2ohvLH7Rq1jHZywqf8Aj1230Uipn7xSbyyvJAY4Jw+zh7P402vi&#10;VNF03ypDHo/iayu9DsSys/2S6RYb223YwxEkUBAPGQxHpX1X8Jfg+/wO1/U/hqw0+ZrXUI9dj+yx&#10;lI44byDV7UleGwHtIIWC5YHfzg9NZR5I2ZjGopSuj531KG80zwRopSdr7Vok0+DVNQhC7pNzLcLC&#10;G6/u1kmXGBgRRjoFNe6+BvA/iuQ+Jfib4k1uVtZ8R+ILOSa4jhCyvHbKyqqHoCZlDMMLkvH6ivHP&#10;AX9n+IPFfje6XULi5tfC8j6pptxGrMqJBqJgjLAgAb0eE9ARlQMcg+x6h4Y+IHh3wZfa1eWXkab4&#10;e1Yi2tY7pQ0kqeaAcFtzBUljkAHqGyu3K4ylKMmjeKi0mY3xt16XWvEUMs91CsEup2unXlxGyukU&#10;cUn2i4jgYlvmluQsUSIGLfYiRwziuYn/AGaNR+IXivTbzxjrtxGt+zTaztsX3WdusvJiIyjNPN5s&#10;MIYgAWl5LIyJAzLjXnjLT/APxE0jXNU1yEx+G9HlPh3TdSKta3GtXQbzbuT5cGK3BaZicnMMSZBO&#10;Bi+Pf2lPEXxv+xeCfCt7Pp/hOC38m41CWNLebURlFu713OcPM33iGIjEkijiQq+0Iz3RjNx5rMpz&#10;fDxtW0mbWtJ8St4b8MW02y81C1m37Y25WxtIuGkuZCSSWZWP35PLDKgvat+zh4u1K2/tDw1Ppvgn&#10;QbYw2Wm6L9u8zUtRnKg5KMQ8kjNg52gHdmNMYBmt/H7yWOm2vhbQ7n7B4fdodNv4rFltIro8boxM&#10;R5kxbadxTduC7sKiiukg1z4t/D2dtW8L/B3UYZ2CC58Ta1p8kNwgYsWLyyOxj38tgyo7gjlVxRzT&#10;Dlhud58Mf2RbvQfCd14u/aE8Uy3EdhDuu9NmmkSYlEXNs88gHluUURmMbjGhO5VZy8fi/wAZtI1r&#10;4j/ELQtO8Jazp9h4ft7TFnYQxsbSyhSVgI/L8v51yu4qQ7uxXJbGTvazb+PfjlftpWs/EdrHRbeH&#10;zZWZhBFO7EjybC1AU3MhyfnJK5ySzNg11N7Y2fgLxzpfw/8AB6aXBdSaWrX1veN5kWl23ID3ksyq&#10;iz7CXKNtjhjBJZi5Uxdp3Q7X0ZjafY6Fql3Bp3hJ5pJNN06JtQvLyCSTz2Ys6yTRxkebP8ygblkU&#10;hACu1BWTbeCvBf8AaFxfN4Q1bxZfaaq/2hqNnarqqxyYbMZ2SwNbqB23EcNkIARUPipJPiBqM3iT&#10;X9bmk8Pwo0Wl+a1zBFqjBzGXihVw0rsc/vApTB25Tmuv8I/Db4peDPBq38HgeDSdrFYbm+vEVLYs&#10;GDeZKyeWnAHyJKZASQcHg5X5Fc25efQ5TX4YtUnuptK0XWFiCbptD0rSVsbQltpKu9pPKoTA6MGx&#10;jnk4p/h3S9H0l7i8sPDkiwsgf/iUwxXDQoOPMlvvsvlhN3OwKcADLK3NRapqvjvX/tPhu2+KmoXh&#10;abF5cQae0cJbOARJNNI8oxwqqgzxtTOK0tJ0H+2fD0ek6j4p1y80u0UyXgt1MzW/lgsPmEEhQspC&#10;7UWJcg7mUDNU5XRMY2Nhvhr4P8QXNvZW/wAaPENrqEkRjt7Uw2PlyZzuhmlkuLdJI224CeZIFwcj&#10;nBv+FPCZ8K2t1oFjeaoLG1eSe5WSx1K8szJgIsjQxbbNh8rNuM0oPTJAAG/8NLC0v/BdzrPgv4ZR&#10;yRGYJ9ouNcuJrvao5wlwsdpFgAkgLJjJG4nk5OoQa1rOmxXOtaJrNq6z/urzUo7i4Kr1CH7VEIlV&#10;ckgRMSM4HGMKUny2KjHqzA1bxH448K2i2mmfD3xF4iZZFbT7C6tryKzRgflxb/ZnAUD/AJZ7wRno&#10;Otc1rer2tpHN4q+JOpabp+tPdKsem2sxtbePA3eQZvIfJGSGUvHjPdhXst18QvFa2ljpen6v4Tk0&#10;+NVkuLNtemkwNw2M0MDKqH72R1GcgdMv8RfCfRvHl3DcWOuWd9p08eL6TTfBtzOYsoMrFuEjxYPU&#10;AIWJOGAwSozV/eCUZWujmf2Yf2kNb8ba8mlvotnC9t5ixaxbakc29ueoQyRSTfLjO2MBO5xya+i/&#10;F3jzSda8Gf2R4O0TxH4q1GOMTXk93eLb6ZaQ5b99JcmNBEMgna2wk5/dn5g3zrJ4L+HvhnxNNpOg&#10;6B4kNraxltQvZLqPT47bbwpE11LLLjLbdqxI+Dww5Nen/D74x/DHSdC+xa14TtdcMbNLpk19YRm3&#10;t2ZRyudiFztyZmCylfnZmXdV3jzabGLUuW+7M3wx8K/hT47kl1HxvrGpQ2q24Nx/wj93DBbxx+Yr&#10;GMSyIpWIlQ4OxEPzbTuXNPtdK/YBubi6vYvhg2sNcXCxahdSeJby/vbn58JGs0aXGWyNpiV03DaS&#10;CAcReKvFeo/HHVtmtfDzSfEGm20JeF9aUWmj6bDGQWlWBgpnLFyA0yjk/LkE59K8AeLtO1TW9N0b&#10;RfDnhthaw+Tp9t4PE9rDAp27wDCu/JKFjGiADjJB6rm5dEPluSeG/CvgfUbaGx+FXww8ZeCtEtbo&#10;zXN7qBnRQ/lgmeRZ1gdQRkbQhQkfLjNdv4F1D4deEC2o6F4P1XxteLem4bVrfSV2xSruAZGkl2h8&#10;56FjnnI5NcX4ks/gH4c8SXXiDxWnhu3vImBGqW95BcagJ8hSzzXMkq5U9D5qOGGPKGARc8Ga98KP&#10;FllG+vfETXtc1SSSQx2V5rkd1IVydscf2mQ+RkY+WK5jYkDPYVrrzX0MunU7HxX8bbttUk0e98Kz&#10;abbtasrW+ua5ZQMIzwyR28geVhnOcwhWz94YFXrXxV4r8K2Cr4I8Dajbx3ibI4ZNSj0mF5WU/uza&#10;sQs5ZduHWJVGB8xbJWjoPwt0BNVn1LxB8O5rVbqRrnT7XWdS09440ICjaN2XYcfKT8u4gsTzXRWX&#10;iHUraaRWXTNFt2kxamC5SJZlXLFjHbmFGIByMtIcdDjmtIuW8mQ+XZI8X+xfGPUNW8rSPBeuKDNG&#10;Zf7Q8WWTQoGPL7LeF5JFPq0m4enTPQ23iPxn4dWHTPGmi+CGtYblni/s2O/jSAk/MpmVEXzPmYEq&#10;cjnIA4r03UPCg1XT49X1rxhcaxayBW+w2/h+WZfM/ugy3DRbtqj5lRcDPJ7cv4yu/h/LpczeH2ih&#10;1aFT5yx32k208LHhXMc0gRu/HluOBznAMSpy6M1jUjLdFifU7S8j/t0yzw6e1rj/AIp+9jRrtm3D&#10;ywCUnYru3FkkVsEHeaLPVtPuLVbe28H3VxI1vJ/xNNWt7uIBy7hAxlklWQHoWMjMQQuENcb4U0Tx&#10;de6f9t8Q/FXxBGPOVIf7d8M2rw3nzHIilQx25GCfnxkjPy5JNN0ix1JtUfU/CepJYRPMUkmaaKH7&#10;U6EiRoWe5M7YI2naSvXCk8mJc11oVFR2udD8PND0ybWovEM3xCtNRvbFkla3t7UR2cDIw5SRmk2q&#10;vHGdmMDA3EDe8Q+LrvxF4yXxSsWi65Ct5m8msNSCNA6rgESwlYAAMfJImR0GckVS0XXPHFjDFHre&#10;sa9JbsxRf7ajjdkQrncszjEigkBchuuQV5FaF/bWetTQTaNo8NrOsh+0XCtMqTKTwGIHzIec8+hx&#10;8uDsn7tkTK/NdnF/EJ7Wz8UDWY5pYljZltbqyt4laOR3+4Xjb58gkHJDZYkhskVJ468c+D9U8O2t&#10;jqeuJa28kMha2ubINb3JIwCqNFlB35GFCsPetjWrTW9H1N7fUtAS1jWLaJmuPMhduCEUj/WIQD94&#10;IysMEsW3VxnxGl8S6gkl14B1uOW6t3Laho9xPEVb5fmLwsvzqVzgljhM4OcE5TTimaQ5ZWPNLvSv&#10;BviPx3eXPhrVNJt9sES3lhDemSFl2gEKBhkVto4cEKAcNggV0Fl4K0fw1rH2m0srrwvJMd9rqGkb&#10;JI87MKSHBZSy7sjoc85GBXK+HZPFOqeI4NU8M/2DZ6hoIWeNba3iuftYVlGwQ+YGVgcboxnOM9Mi&#10;u+0TVZNZ0lpm0nVobhVkeG2urWRfssjdQEQKzIc8HGQCAK5fM6FoWZfD/gzVNNurHxHPGuoRxCeO&#10;6jyjvKV3bjGRgMw5ygKngr0IPLaonijwytzpRmu7hrqLdbLefv4pVXOAhkydpHUBuRx8rcHpL/Qf&#10;E0ulGTStLtdWdY1Ny7zBJYIydgZRJsZhnI2YJzuHQVlp4f1qXT5FsNXSO3jaOK0kmhlaG1Zmxli2&#10;HiDP8owW2k98gHTlvsiJS5Sbwf420u3t4YDY2aMquxsra4kjls3fgRgNuC8jAB6eueK6y48Ty/EF&#10;AkVzHo5ZfLs20i3w8LKqoVlXLFgxXJL4IYk1x/hbwENJ8WL4i8XXl3puqJAw2pKstpeKOR+9RSJE&#10;6EZXIGAas6nY6nc6+3iQ6tLI0KhDJbthbsd+irgAtt5yvvnBrpp80Y2Zy1OWUro9D+FUHibU/GXl&#10;TahqFxZQTRlZooUX5gT975x0x95lOegB5rU+Nng7xfcapNdy+JtHbKja+tzYijjLjkIgyzckDkc9&#10;uoOP8E/Gdr/wkNppc63kJjm/48fMDOhH8UhRVXvwpyBx+Poniy/03WdT36foNpceUxEzTRb8Edye&#10;mckHrgZPUivZwEeaOh4+Mly1Nex47aWOqeGNJl0iGCGS6mXEn2GQ7T6gFuMem7g8+wr5t+J+oXmn&#10;eLVvoLpTcG5besfAC4ORzj39MjsAK+xPFuqWen2cv2Xy/MkU7WhhTIxzke2OOeox25r5b+LHg7XP&#10;EertqoiLLHJuT5VG04GOnTtjtyuPfsrR2OejymLJ4I/4Sa0h/tWBZH2MqrtACKQBuwByOD0xwPxr&#10;m5/h1p2i+IY9YtY5Ny7SytOcvhgQRgg916ZI4PuLNz4m8SeEU8h4fN24X5s46HnB79OucZOfWlv/&#10;AB7NqrNfRWbC3DfIsjiOTb0I4yMke/boMc8r5Tq5bxO413VdKPhuM2N3I07IuxioVRxkYA4wMnqe&#10;mevGPPLT4c6prsrS3OoMrTSfKu4FmOeeQQMHGB6YOPalqnjt5xHtCqVO7aykhgO3XOMBR1/nivQf&#10;hx4t0C+8uSaYxM3Ebbep25PGM8+5P8iKjKM5WIfNTWhneG/CeoeHbyFbmJeflaSRt5C47EcdDj1z&#10;wfbtIvHhit7exk02NGt2aQ3EcuXkz8uOc8A8D07+tdZBFoj2Eks8EbKy/u9xzgk9xnoO+fcdxXmu&#10;v6hawT3G2ZW+UlGZhlsHIB/Dk4zzkc81o4+zMOb2vQ9f+HfjQyWv2xbryyv39uBuBK8g5OOPfnt0&#10;rnPjp8QbVNK86K4UsZSrgqDleeDznPH16nPFcz4G8aWdpC0Ud2duxR8wzknJYHnBPTPp9cV5P8eP&#10;iK9rq8lpaLIzeZkqrqxEm7qcd+Oe+fpVTqfuwhT952PVtC+INnFcwyl1UJgyBvmJU59O+fqCeuOt&#10;dVdePIbEbtRkaONpM7gBliSoHf2x0HOR3Yj5t+Ddxr3jPxANBs7S6nkYjfDZwF2xnrjt68nGepHF&#10;dp8ZL4eD9L+yXem3cN4Y/lW/V1Y5GFznnPHIzxz07ZxnLkua+x1PoHS/jD4VutLkEuprHJ5bNGsm&#10;QN2SeOuOCOcDGa8/8beI9KhM99FdZbzCfmPBwSeAD059/Tjt88aZ46vrGFYDqEzPkhdrFlXvgKMj&#10;HI7fxfXEXjD4yS3ll9juCytG4ZSueMdvTr/KplW5o6lRouL3PqP4LfGSL+2haS7WHyiNmU+vBz65&#10;xnkcDnnNerP8W9CjsZgl9/rHISSGQ4yTnsTtzt684JJPevgbwN8Urzzg1pcMBu6Fsbupx29P8K6v&#10;UPib4i1DzjNc3CxxrtkbzgcqRzweOMYP4iqjiHGGhLwcZO57P8T/ABdpWsrNZ2dyh2MzbYmPy5O0&#10;gLyOv5YUDhRnn/AnidLDxCtvcHGxG4ikOCeABkc447Y4B/HxSP4j3l7J9mW4+bcC299uCBjGemP5&#10;Hp2xa0zxzcXesJIkzBlGMLIMnjt68H3qfac0rmvLLlse7ar4q8+yvPMulkOQIwsgGee2F6AH34zX&#10;n/iPx1v07dNeSLI53lln6rt6HaPrljnPA7DMNvqUyWnnXTySrIynawPGepzxnqecZHtxnz/xl4gj&#10;k1FI3MoO9vJjf7sXbH1zk54yOc1UpERbTsztfBXxLisNX81BmRvlVs525IyDn+XQ+navqD9nnxXc&#10;Xbxz3Vxuk3E/6xSSfcnODnPryvuBXxJ4RWG6vTqfmLHsXI3ZO309Du6DpjNfQHwn8ep4XshLLKV8&#10;5l3LjDNzkDGfTPzH15qqMuWWpjWhzRufYdrrt3ay/Z7eVN0jfKFBxk4H6nHPGK7PRLg2sQS7udu3&#10;hBv3DoQDwPrycdfevB/AnxE07Vri3uJLxd4XChATt9MZHXrxgDPevUJPH+lfYvLSdm3bDI2Cd3J+&#10;b6Hn6d+1elCSaueZKErnungDV7W4t0ZZmk2/dZwB/k/5713Vpqam2wG/8er5m8H/ABusrCFYxc9F&#10;+Ug7sdMd/wCo6/hXS6R8eLW9u44YdQTa7DjOM9sc9enbNdEZR2RySpVNz0rx/rNjY2E08jLlQSzb&#10;eh6n8q+H/wBr34r+E9Gnmt7SVf3vXywFbHI65B79PYcg4x6J+1p+0RD4b+HGqanZaltZbfduQjPI&#10;6j88Zr8utf8A2i/FPxX8Qx2GZmG5QxWQ885J/E9+xJ615eZYhcns18z1MtoSjJSZu/FjXxqUbNYS&#10;sLfzH27cjdzu5+bnPy9yenFdV+yj+znqXxW8QR3fiCLdbxzAtGFGCM9/0Oefx7ZPhbwHeeM7+OGe&#10;NREse5ty9Dk8cc8kdvX6Z+8/2MfhbpHh21t7ie2+XarLJJt/H1B5yTz269h4+Bo+2rKLPWx1b2NP&#10;mR7r8B/gBoXgbwpaxQWEaqsYIVoVweOo49Bjr35zW942jEZ+zpIoDsP9YoCk9ck9x19+nvXQavr1&#10;pp1gsUEioFVchs9K4Pxl4jt/PWNblWTzeW3DA7/yx/h0r61ctONlsfL80qkrs53xboOqXNg5WaFc&#10;L/Co3KTjOM/rxjjvXyv8c/D9xo1+ZoS8eedyt8wXP+A6k9+/b6g8S+LrS4giVb4KqHLfMOpPTHp6&#10;9/wr51+N2p6fNqU128G9Nxyd2Mtzg9fp2x+HFcmJ5dzuw3Nsz5/8VvFcqqXryNIqKI/3YBTCj0yD&#10;kAEHPXscCq/hz4jWuieILe0knjdbd1KyZ+7g9sYI6exzwPUbOu38WoO0s9gBFGSAqsGOM8jgjk9f&#10;T69/CvHV5cHxAbi2kP8ArGKLGNu5ccjjnHv/AFJry6kuVnpxtyq5+i/wH+OWiagsUBu42ZlHzbx1&#10;xnrjbwfYk54JqL4za5B4okutO03UI3ZR5rNDlimB69+vbjHHpXxH8KPinqGialbi9HlgMACx4XaD&#10;wOOvIA6Z5Ar2XTfjIl1p0k/2tmi8nc0flhguMMe2MYPt14wcV1RxUZx5Wc31WXNzHlnx18N3ei3r&#10;Shysbbj8q9BkDkZ574wSB/LV/ZF+LSRaxHpN+VlPmMF87727JwBnPJPGcjGfSuO+NPja/wDFkwtr&#10;aJ5N2RJIPlL4z2OOQT+nY1zfgi21PwzqVvdWkEkDeYvmbZM8kdePYfQde9efKSp1udHfKMpxsfoR&#10;4l8GaV4/8Mu72vmNMud0ag8Y444IzweuOuODXyr4x0rxb8G9fMlzbv8AZVmxH5MZ+6GX5sZPRQO2&#10;Ppxn6n/ZS+IuneItMh0i+RXuGXZJJIwAJIBJ+vPUHH5EV0f7Qf7Oem/EDSJJ44VkYx7v7wDduxPX&#10;6dfpXpSp+2pqcDzo1JU6nLI+StM+NZ1WyjkE6wyLn92s24844weRxtBGOcEdwK9P+Ffi6HUNbhsZ&#10;yvyDMskinjpnA9MgdQDjuOMfOHxi+FviP4Va+1xdwMtuJvl5yAO56DHTpz+gNanwM+JQt9ctY7Ys&#10;QzZYr97OQMdRjk5+o7VywqOMrM6pwVSNz9IfBtzZ3tstuwXZ0VlztCgDoD069vWta+t7eTbJIBMq&#10;8Iu7noePUYx+BzXiHgr4ky6Ro0d3LCrjB2hfuqOgIHpxxnsPwO/p3xz0i+uY411Fdsh/ePuAx+Jx&#10;6ntnr6V6ka0HHU8uVGpudRcQPKJi2GY7uCDhsEZ6/jx/LrXzb+0P4W0jVL+4ibaDG5I24Ug9Ooxk&#10;cYHAAzwO4+jtT8XWFzatHptjHI20/M2B2PTH+NeS618M/G3i68uryHwyirM+0yTKVwpx83T7u5eO&#10;fb0xniGprljqdGHXs2pSPjrxJ4d1S18SR2VkTIwKqFjiOSxwc8EYJ9ySeM16Pp/wl8TnRY9d17SF&#10;RUUD5snav+1jgDqdvb2r2fwn+zzHbeI5L3VY4FmhAG5VJ+YAfLzkDnsSADzgnrv/AB/uvDfg74Xv&#10;bfa4ftB4WON9xUcZ/h7E8+mPSvPqUeWm3I7oYjmnZI+cdN8PedC5NvHGw53Mw9yDn8fU9MVxPjTQ&#10;NLtrtXkmMgGd6qoGTwTj0HTvj5uDwK662awmsd0uoEFXyrKA2Mn2JyR0wOf5VTtvhF4j+IF4ttos&#10;eULKwaRdofJwBgAggH19z7DyYLmqKyO6pLliN+Ft1p0etfZ5d0JSPEit91hhsZUHvngdyOw4H1d8&#10;BNX8K+FLhUhljEhChGbBbk9iOgOcDHHy8DrXyLqfwA+K/wAOdS3ajcW0NurEZeTa2eAPlIHUADjO&#10;cr6A1xvxS+MvjP4dz28OnaowkjZfMKNkEjIJ75zx6ivThV9hZtHm1af1iNrn7LWHxJ0q90QRW0yt&#10;+7C/L1P5dc18i/tx6l/a0kJt4cKtwCGXhjuHVT6nPXB5Ge2R5L+yn+1h478TWlvp8ok3bgGkPynH&#10;fHPI54479uManx98Z6x4l1eGHU9R8mPI+fJYueuzAGTn5ccf3sZ6131sTCtRTRx0cNOjV1Kngbwv&#10;LqcVv++CZjVlaPvuYtu5PcnHB57Y6j2v4GaJ/YtgrLJJ5e4qPMzgYbpk5yOP/rnGa8e8AappNpLH&#10;cm8/0dbeFVdR8p4XnJO5T8x645z16n1vw18VfCnhvSYZ/wC1Va4jkZ9smNzHnnB6cHvgfTvOHjBS&#10;uzTEc/KbXxa8RalaaXNbRmSBpLVyJG+XOMAYyezewHHbv8hnw5c+MNfk0VdWjIS4IaORjwScngA5&#10;zwCeuB279N+1D+2N4atdQjhu9cxGq48v7VtMZAyARnPXGRxjPtXzHpH7VfgKx8bTeJ/7Vk/1n7pe&#10;m1d3QkZ7c+mcdaK0oykrszpyUT3b4sfDW7tmX7BDJu8lVzt+by1GS5YYwcZJ4PU8iuN8JeDr4XL3&#10;t/aRLMG8uRpJMqueucjOev1BHWmaZ+1rZeOpwG12No2ABEjA7lznGfXgkEgYz9Mek+C9U8N+IbOH&#10;TY9PhluZZFCybSflUAYzuyx5PXjO4dhWE4RTTR3RrL2bEn1SK08FtbacyltpQLHH0AbJK+jHA56k&#10;9MduSttB02+lF3fS+YW+ZXZt3U/dHI79SRjGMnJzXsMH7KPjXxDoi3Uer+TayFmENvZlSG7sPm2j&#10;Oc9RnPTBAFnQv2MfHmrTR20l/JZxxSDzJGX5iuOSASCGxgdB+gwuSb6GUsRDl3PNZpLLR9HmntYZ&#10;JkARQWQsu84JQgE9iemOufSvI/GvxBlthcSPayLK7N5KeY/yc4PB6EDPQDHHFfX0H7AfjdLSSJNb&#10;Vo45dx3qXLHdwO54x6ivH/j5+xP460TTvtNppqzY/wCWlvGS7nPUgnbkgZ64PtxUVaVSMU+UqjWo&#10;6q9z548NeK7++v8AbKxkbdv9kHAxknj2wB26AAjt7n4mR2FzCmo3shBk3SNt2svckYAwc+wIA7Zy&#10;PN9R8Ma94Q1I6deafdxyFwEkkXhDk9NvAPX+nWvRvgz+zJ8QPjVerCkU0Nq0x8+8mtz8/T7vAzyw&#10;HXgkE8Vyq8pWjudnPGnG72NzR/jUtxLC3nmNYG+dZJFZQvXBB9/59D0GhpPx0mtdaWZbuPcbhflU&#10;MmT1ByCMHjPIbkYGOM/Ufww/4JteHNI8NrDNoDXcgw0lxcRruc5PO7J6EY69hwe/NfFL/gnpp1rJ&#10;9t06ya3kST7yqFHc7Rx36+p4HrXXLC4mMeZmUsZhajaOZt/2lrpIETyi+1QN4L/Nx16UVgyfsm+N&#10;EkZPtUbbWxuaTk+/WipviO5ly4U9s8B/tI/EXUdRhtPFlnq1q0bEfLCHV1BB7AEHOD3BHOcc17Pp&#10;f7TGu2VgkcsV4rRKFk32rcYHqCeOc++0juCe+ufhF8OHjVVhhzwvmbMtwTxx79/5V3OmfB34ey2E&#10;byJEWEeFbZ0yB/gPyr16dHERXxHi1KlGST5bHgqftVeIVY/aYpo15D4tycHrg5x6j0PH1xeg/aK1&#10;qeLBmVuMhvKbt6jPA7dsnHTNevP8BPh1E6mOOFf7v7odPTH0H6+2at2vwT8DR25tGEJXGeV59eT3&#10;555PbtitfZ4j+Yj2lLseDeNP2k9T0fQ7htRuPnj3L+8UqvTknJwO/XjHpxXx345/bI1+78btaaHK&#10;yxyHCyQ5x34bgbeoOMgAgAkdv0a+I/wJ8BajpV1bGK3Kty6hQOoHOAOegPPoK+F/jd+zD4e8N69q&#10;MmkSCTzvnjEUfCv5jAgEMcEZJ498ZH3eHFwxMVdvQ6sNKhzWZ698Fv2jPEF34Xjn1K8WKSJVysyt&#10;knCjrg4yfXHIrfv/ANr61068aC6v1jbztm8qThvTsCM9/wAPQ1ifsu/A3T77wdt1O7t5keJWG6TG&#10;AABjuME5yejenFdjq/7L3g7URJ/azRzSIxPLDjpyCQSOntkfStaccVKmnH8QrRw8aj5mdl4W/au0&#10;nUrOGKz8RWjYUFljbLAcAA+/t+faovH3x/8ADN5oU0Ut9FP5inckDFn4GSAoHsePqeBiuW8D/sk+&#10;HbTUZ4kEMcc3z/6v7px3wBxx25Pcnv1etfsveDCskktwsisp3Q7g3PqBgdDnuBySecVtF4prVI52&#10;qEZaSZ81P+158M7TXpdH1XRZbd/mQMwK4UsTjJHQbhk46kkjnNeu+EPjX8GI/Bpjs9T3FvmaNmVs&#10;tj15yeR9a5f4q/sh/DvWjGh0ZfMhwPOCnG3g9d2R15xwfTqp4PT/ANj25tZ2g0Se6aEgiSNXO0cZ&#10;zgHnPTuD6Z5HNzYqlLZM3UactE7Gt8R/i78M9cn/ALL05PMVjz5MY+TnGT06cg+gBzzXefCu/wDh&#10;jFpkVtd27OxHzzLDnBwOpwMY2jgnIwfrXnM/7E+sm+F4b2ZZFKbGZiMnd0C8Y6DOM8Y46V6R4J+B&#10;mv2VjHZXtmrMsiu3lqQ5ZAw+8CBg7z0G4BeGGOah9Y57yiNuMafKmdV4oPgWLTVurTVI1VSQqvC2&#10;3GegHXI9OvynrXw/+2x4l+HyaLqGjLGsztCwVWU/e9R1x65GOvHevs7xP+z/AK/rdi0cksiyR4Vc&#10;W42nOO3Ht0546sK+SP2mf2HfE9yzS2t3tj+bzGkb5lfGOnGRjLE4z8vXoKzxntnGyjoVh5x5rSkf&#10;E3w4XTdF8ZR3TzKsUjBdwbacHj8eO3GSfwr6/wDCE3giVdOvoNehWOBka6WRRxHnktuwuR8p469u&#10;pI+QvGHwP+I/gzxb/ZV1iZWuPLVrdueoHrz09cZr3Twn4Q1LT7O38KzXt1ukx+7YN5YyVz3wAPqD&#10;jnKkHPnU3yvVHqKMpJpH01ourfC3xZ4ltTo2p28YbBE/lqvzN820gYK+nc544yM/S3hTRfhje6Fb&#10;GDWbfzI4z8ytwwAyenOMHI+tfNPwP/Zt1vw1qNrqMazrDcAFYriPdlsncDgA5B9ST8wOMnFe8ax8&#10;CLqOOHUdPgnhmZQyqvAJ4OPunJByfU/SvTw/tNW4nl1b6K5c8f6H4Lj0W5sLrUbXb5ZaGQMv1GOe&#10;uQPTJ45B5+Q/HWi/DGHU7m3kvLTzZJSi+U6cYOAc5z26dwM9q9o+Ifwz+KeoTSfbrhvs0TMrNHDh&#10;upG5vb1A/HPOPmHx9+yH8TbrxDJrEJkLGbCyQ/ID265Cg89e2QMjIYZYicpPSBpQjazlI7bwT4X0&#10;K6sZ/PhtWiA3bVhRmK+uBxtI9+COpPTh/GPgbwNb61Npyi1hm8xSredx1BI5GCeD16A/Wu28BfBn&#10;4oWnh+a2svD0cmCEkhuRuVjwOemOuCc4znk87OT8Ufs2+LNeu2v7qC5jmlk+VlZtp6+2QSevIBJU&#10;885wfwJNHYpc0m7F7wb4E8IQxr/alxGvmQuIvmVopTjI5ycH/E9OlQeKPhh4dJa9sbBZLdl2TL90&#10;lcEngcADnkcnsBzXPQfs4/F+2jWDTTK0bR7mRMoTgnI5AzjIJHTkntWXrHg/48+A4mfWYDND8ySC&#10;TzBsOeWJ28Dr83Trmp2jrEL3qaMtax8GvBOpOxj0tFZRu2/88wU6HCgZBwevABrQ8N/ArwjLZ2iH&#10;S4hIUaSPdIoLPjHU9QQM9SMng81xcfiDx1pTw3smk3jfNj5gQMfdAJJPcDkhuSAc55uHxp4+0pvM&#10;bQL3cY1LK2584AAO3bx83vj5QAOgrGMo9UaWaR2GpfAzwG8SO2i27MrY+XAJIPT5l54yMAknkY5G&#10;Oy+Fv7JfhDXNQ/0fToYYo2Qoqr8pH5H2xjrg8dq8Rufjf4/06aOyvPDkjSeW2xPKKoyn8Pf0PAzx&#10;26T4XftbeJfDcqrLYzW6ib5WDZUfLjJypzkHI4yOPQZ1To9TOSqdD6A+J37EnhlPCcipYwsFhDAm&#10;P5kXABHGBnvjAzgdep+I/id+z1o3hD4gRIkixoxBeFV6ck5x1PQ9e3J9a+qtZ/bhnvPD9wupSyXA&#10;NuoWNRkLwFIGTkD1OQehwRyPkX4zfFjWvH/i1tSWORdkrGOJl5ZST83y9SQO579+peIlh+X92RS9&#10;tzWktD274Z+Fjp1tDbwTT+XIg2DzNqc9cjOMH9d4AzxXReOPAelWV9CbO8ui0nzN5c3EnQ4OT3zu&#10;6YyMeleC+APjD4gSyXT4bm6MMS4UqoZVHBICn7vPOQQeetbTfGPXJJGa5t76RVVgTgbgv8XHG0/K&#10;TjI4HfkVjGUeSzOi/vJnrD+DNPuER7iWabdtLRtJ94k8D72MDjPQjPoQxvH4V+HV1CESpNHGrcf6&#10;Vt3NjGOy9AfTjjJ6V5DF+0jqlmzefpEjYZsMq4xnqSAR249c9COQdbSf2ryH+0SWzIQ2Cf3hxyTn&#10;JIzjJ+9znpkfdalS6sfN5Hvsfwo+xW6pbahdeW3D+ZIDlcjkfgpx1HB6d2a58MrvTIf7R8P6/Osw&#10;QmSPcGWMbeDjICjGc89B3AyPK/D37XmuWzL5GlSsJI0KxpCAzsB1OAD0II6j8CDVvUP2mfEup22x&#10;NPuAseQv2jK5GcBSOflAAHXIB6jIo5qKM1zdUbOuW3j9dKSGbxZOsbLmTaevyrjoTyRnnOTg15jr&#10;fg3x9q9m17c6usbTS7FJ3D5wcdu/Oepxn8A3xj+0/rs0rQahbvBvbAUqU3lSeDn6j8vqTm6N8cNQ&#10;12T7DYhW3Mz7pFXnJ5Kk98cnvkHFKXs5bNmkElo0cv438BeKrmFkl1UyMrAM0m4cHndz0/M/1r1/&#10;9mz4ReL9M+ztFr8yxrINy5PDHn+6O479cD3rjfGfit4rNZbtIxGWVpF+6S3qe3VSeO3HqK7H4C/t&#10;R2nhu8h0m/tVeNWC7WBUrz0XAwvOecHnp7zyRurMHy7NH1x4d+F3xM8q1fT9fZcxrv3oyZwPTk8j&#10;P15PGa63wxo3xP0vUFz4ik+ZvutnB9hj+WBjOMVwHh39sSKe1jax8OPMP4DGv3e5GCBkYGBjBJwD&#10;yBmTWP2xI7SWSVPDl15kf8ICcnr6+vfgjrgV6SeHivif3nlv4vhPqTwoviyaz/03W13KPmUsc9P5&#10;D/Iqbxf4T8W65Yta6ffr5m4cMpxxhv8APH9Qfkrw5+2/4lsfEizz6BcLGzbWZcPjBPHoTjPoTjqa&#10;918HftneGbuCK4uNPJHyhzuBxyecfezkN2OM8E8Z6I1qMo8tznqU5b2+46jR/hJ8QYT5kuqHnG5W&#10;Y4PvjI56cZwOT3qv4w+GPxL1C1Igu23Kcb0YAoMdf59Mc1pWP7YXgWeRo7a4VtzEeZuXbt4zyMjr&#10;79B2pNb/AGu/C0UGy3t2cs2FXaAc/wDAuO34+9afuOW3MYtS35dTzDW/DvxlitxpESm4Rv492Ngy&#10;cEd/89BXyj+17+xv8QPG1hJr7avMtzZw71tWx+8wMsARn659ifTd9tQftN6DDfE3+nNtmOPMI25O&#10;PX9Bz/UV5z8fPjJ4Fson8Ri/ja3bDSRqx59fXt6cccdQa550qNSNnI6IznCS0sfB37On7Geu+KdX&#10;msNcmuI3hkHy+ayocnGCcnj/AD1OD9XaF/wTKfWI4/t8rszZzvUcAjjv29+n4VW+BH7RPwt8YeOm&#10;vNJ2742VZFWMAtjOT13HA6ZB+8R1r7W+H/xR8B3ekraw3MMU3kj5JFK8deOO3bisMLh6NS6kzqxO&#10;IlGKklZny3p3/BLnSYFUm5OVA+bdznrnv35rqNO/4JqaOoLNdMvmKd6qvqxPpjucDnHtX09J8SdA&#10;t5GP2m3UZ/iYc/5/z2qKT4r6XF85kTjnnoR/hx16evFdn1TDR6HD9crM+fNP/wCCbPhCzl8+SNZC&#10;GBaNkC5UduB6ntjGB7Cu48M/sww+E9OmkWwt0QblgWGMDr1J98fXPtzn0a6+LsTNhIlKjd64OD6A&#10;f5GenSqepfFAahaujR/Jj7u7/I/EmlLDYTsaQxeIvY+R/jL4fm0jxBJ5rbUhLfu2UgMAc7jzj1zn&#10;rj8K8H8Z6xbanrpubqYSNFlV8xV+YjJJGRjqODjn0BOK+n/2kP8AieedfLF5K87XbjaOx6dv05wO&#10;lfJHxDhm8PwTSeZK0eDGwY4GzJ7E9McdecdOpr5HFw5a7SPrsHLmoJvcy9futP1qyYLFAVZWCttL&#10;NK2M5xnkfgeDnnNedz6x4pa+lsfD6+Ta5IZoVCKByMA4z2PPr79eqtblG0S4ukgdpPuqFkI3dMAD&#10;uSOeMAg5OcZNz4ffDebxBdGfU1eFpJF2LHD8sZJ3HBxyep46ewyBlb3TbeRg6J4en3tqN9ex3Mnn&#10;crGpJXHYErjp3zxjOegPP+LbrXL6SSxg0Hau3cYcnds545yckg+3I4Ir3m7+EvhLw/H9tvNfbz1G&#10;VRZjtKDou3scdMAfeJB5weD8c+L/AAb4UW4ZrtFu4eGRm/iweoUAjqOMjJ656lO8dDRS6njWsfEy&#10;7+HWmy+H4IhHcXO9p9yj5iflJOenTHGD2+nlN9Pq/i3WNlpbllDdV5z9T/P8elanxE1m18b+KpLo&#10;xttEh2mU/M4yTk9ctz16tgk1tfD7R1055L9tsOzP+sUFm5PJyeCOPr6dj0RShG/U5ZylUlZ7FzRf&#10;hLptppsd1r86xv8A8tFkycZxj8Pr7etS3PiPwx4YjOkeHYmnk8zfJLvGV68EjoMe3fHFQeJvEcV4&#10;gszbtDbNn943DEc9OpweeQBXN6Z4WSZ2gsrk565aNcDn0bA69/T0zyL3viD4X7h3Fr4l8P3dhJeG&#10;KEyJGnzKOF/L29CDj1xxjrrWpXF3JLYqywycnLfewQBg+n6Zz6Vz82h6hpjeRI5K72G7OQvJ4469&#10;D2GAB68b/hO9sbS3SOaPy0jjCNtfqM5GT1GcfketTKNiozlKVmXdRuRaaesglZotzCTb8q7juySD&#10;njsOMcducFvHNfaYzWC7U2gbZMfOpI5H1OcDjj8xsarp+kG2tbme2j8mZmfyhI24g474OznP444N&#10;UbzV7bRdQj0D7O1sqrsKth8NuBKklRnJ+nJ7AnGZ0J23OXtVk+0te6q7SNlWXK89c8n6575+p4rW&#10;0Lw6L1GluDuKjchboOOM++SMdR1564kFjbTaixuOfNuBwbgFm5ZSd3pxnIyeT+HUeGNDNyZraNoY&#10;90e5dzbVyQeh6nn+Efl2EyY4xM3RdNudXkS2s0xDu2iTb8ww3twcex49DnFfTn7PMVh4d8u00pVm&#10;kx84XLKvG3cd3seAM9T3OR4T9gi0GCGzjkkifdt85CpxznIywPI9T/hX0J+y2mgaXB/aFzqCyTbQ&#10;dqKM4OMKSCSvLDkY6emSMXItRPpr4a6W6wnU1vRxH8qyAMo4xjg4HJYgYyMtzivTvClhc33mRy3k&#10;OXYmOGNwQOpyT3PHBzxzz2rg/BcNxqtn9pt447eILtDO2TtyduByAOBjHIAYckZr0T4ZWunPqX2g&#10;6vJN8x+Xfuy2c8847+uTz1PT0KK2PLrS1ZW8aeHYrlzFHfyeZIMNhiu3J9Oo449q5yz8K3ulRTPD&#10;u8yZeZJGx9Rlsc5A68Z546V2njnxbY6YZAsqQeVy0bqGyMHDKP8AOfzx523x2sru8lstL8qaQKV+&#10;8SCwz2Ud/r0+hFFRUlLVlU3UlHREMjeLJb5ba7jhQoxJkX5lJYDGGO0dcY4OScZyAKbreta1pNsr&#10;22sRhZMCFW27WwBx8xXOcr0BxkdRxXJ/EOw+JHi2TzrTVJLBYvnBjyRIoBGCeq5x2BwTuxkZHL6P&#10;8NfG2ny7de8ZNPCzASJJI8hJ3YOcgknj5ecDCj2rl5neyTN+Vbndab4p8YyXDJqmqR+T0b5hyAM5&#10;98j0HB7dK1XbWNakkuJNRt/s8a7mzFuyBkfeOM8c/h+NYHgTw9qGlamq2cMd0oTPzSqNx9cDHcf3&#10;WwWPHWujuNQ8RWbrbW/g2czLg/vJQV/76KkduQOp9D93SN+pMvi0Nzw3qmuXMP2bQLO1LCPjzmZW&#10;xnG4hQARyO/B69DT5fEHiewSZY3t2fLLNFaw/KOO7A9eTjkH8gaTRdU1XQ/KN9aW9uuMvFHnjHoM&#10;ZyNpOehzgfeNYXjL4pas2tNpmh6NNKFj3Z2bT743cAY9c9fqBpK0Y6siN5S0Q628ORz30l5d3/LN&#10;vVbiHheec8+uPQ59+KpyaLob3scNtoXnTKo/eooXaexwBxzz1PrzzWbB4kuL9/tNz4e1Cb5SZfKu&#10;jIxPcEKQM9McjGMccikTXtWLeTH4a1SBVUAxysAB2yMrzzk5zg5LE9CMVy9jR8xe8U+HJVsJn1DQ&#10;Ay7flihuNpKhTjaPb0PGMc9c+ZXmnaXJqKzxK1m6XBIjadgOOCCPvHPHuOc9OfSkW/s43v0vt2/L&#10;7b5jIqNgkdO27nGRn8jXO3/iHQRcNBq11ZpIygRm2wDIwONoHAxlcEEkn16GpqJbmlOUmrF7w94w&#10;8F21j5MF/J9o4DBoG/vjHBCkjBGcZxjnJ63G8Sm9mWKHxRYxwthZFeM/vPxH+8OSMYbJzjnm5dO8&#10;My2Ek3h7RbOSVCGmkjz+84zlsdvl7npjnGMSW3guHUtFm8Raho/2W5iTYsfGQuCD16DnnnG7nPQ1&#10;neXQv3TZsofEn29o7DWNInUSYVJshgOc7cjBbKsRgc4zk5Oeu0std2839v6vYwock7psMxI6Ebu/&#10;zYx9ODnPmC+CvDut7U1LUdQW4+80clluEo+7jqNzbQo+8eSAc5Jq1dfCzwpHYJatp94JgoO6MFD0&#10;ADEEkAY9D6A9gLjKUdbfiRKMZaN/gddc21vNf79KtrS5miBMNwzLyCd3UjPXnPTB61W8Qa14ytGt&#10;o20aRmYrujimdgueOwPPB57Z6HAFZOieANd0GaOa30e++xrJmOPzCy9tpDdccewGOOOR6DoCXsEC&#10;3N9ZFPJXG1nDOTwcj2+vJB497ipS30MpWjtqc9Df26yfZdYFzHPJb58sR7d3PQc8gg+3APan/wBk&#10;Tzt9ktfDpm2zDZHIwj67edvHAOcE88985rq9Zs0uYVuBMseG3/NboqjA+Vuh/D2P41S0/wC1tKtp&#10;FA6iT71wTyTgHnp6/eOSc8nrWvs9bMj2jtoU28LzzzpYXf2eMSLiSCJWcr1GGb1wD6fxHjAqja/B&#10;29S6Dq6+UvzZkb0GARjqAOORgDr1zXW2N/FpaxWlpBHPcSELJuTaqgjBAP178cnpVfW4LRreeJ9U&#10;V5mYvJFbsWRMYyxPQNgdeMgt26W6cRRqS2ObxELlNG0eOECNczTR7QzHJ4HPH8RJX8TgVp6/eJba&#10;S7aldRlCo2w8ZUHuecD36A1l+H79tHvZb6y05GFyNgnL9cglRt69Oe4xg+u3D8ZayY7dtauZiPIl&#10;ZmjEm3nOR9TknsTxnGcgTH3YjlrIta8uk6FYR6ZoCs11dR5kWOQtkEj7wB44J46Hg9Kk0fS9T0zw&#10;+NAvYre1t5GBTyufnzk/X68enPNUfhTpPiLWtSk8X6v5w09suGkUDA6jHIwOQc8HjHvSanfav401&#10;d5UmNrpdsxKtGjAP85BOMZYDH3enbgc1m5bFRXdnU6Zp+nJcx6bpSrefNtknbmNPwPUc9v6ZrUud&#10;TktNPYQ6fjbMyNcLIOTjO0Y4J9+Dx25qrpuvwWNp9khsxZWQb95JM21pWzwMBsYIUDGeFI9CBy/j&#10;zxZJd2kcGnMt3HJFi3jWP5QMYx/tDgE4PVh6ZGrlGMTON5SNqPVtP0SCTUNS1K1Ez5HyuAirx0Gc&#10;E+/fd+NcjL4psdXuZ4NHXz5/NUySyOrKMN0BHX1ySBzxkji14M+HOoIwu/Fd+sxZt7NG+AO/l9Om&#10;OewOSeaua5LpODp3hzTtkCqd7NHtVhknOR7huB1PJ5xWD5mrnRFxi9NTJ0/SdOhuD4h8R6hM0a7U&#10;hs/OP75j90E44yc4HbrgggnstG8R4nmlv4/sFuxDKqsWBPqp4LDlvXj9Of0fwxYPqMN9d3K3Hl7h&#10;D5u1lHqVGPmbA5bnk9sCuim8ETLbf2jq8qfJD/x8NJ8qrydqqeMZ98/KCDjGKipLYmTj1MtxFLfX&#10;WrR3cU/kktH83TA7npuJzgEnt6jMGqy6HbQLqeqXUdxcSR74Y/KO1V5ycZxjGOSRnHQZq5p6W1ro&#10;k1/DZsY0yy+epPmdwB15x198dOCM+OwMj/8ACReIGaRW4+ZNoA3A8A4yByORghh14rOW1i4b3MK9&#10;8YXmkWMks7yJNdfKI2jAZvlAJwOVAGVHYHrwTjV8DaVdQ6dvsbqZrlzuutSuZAWVGbnYuevTGeeu&#10;cc1bs9BXVNUxYaS0c0y5WZojvHGNuOQR8xySOBx1rrNd8LG30dhJtRpIx5u6RW8zCnk9VAGD0z78&#10;g0UoS3HUqR2OT0C30bWNeysO21hmA+0XIP76XjCrnqSc9uBz2Ndl4gvfMaOztDbQxyBVmmaMb+nQ&#10;EH3Hyjn+vH6HpjQzTancXnnRqjC3tYlAVs9ctkZ3HqP58CptHkvdQ8SytHaXElxFJ/rIwBFEM5Jz&#10;nG7Oemce3UaRl0MZRvrck+IUFnNbQ2kMEkiquWmg+RUAG44OBvZuBn0yeCRXD6xY+Iz4X/sLTrVb&#10;LTZMhlkuAskpz/rCT0zjn0yfqOn8feLrq4s5NE8NxMtw3zSTSylpJgDligHCAjac5yORxkmsqCBr&#10;vQjLezSLax/8fN7eTHdJgt8ykZBxg4GcYxnvjOduZmtP4UcL4Lnnk1aTQNEsIYQkgM15t3F8Kcom&#10;48nGOPm9+oJ7vSvDsZ1RtS1hW86OF103I8zYOu4bSct6+/0zXOWmoPd6kr+H7TEkbB1fcRGgJ+8x&#10;3Dd0GF5J9DkZj1rxVqdnFNZeEnvr7UJz5Ml+qhdjNxuU4xx2IxjaAcZrn6am7u2c9deK7WP4mr4c&#10;WOCO9jm/fKJBuLEcj5jzwOecYGMHNew2dmup65aWuosifZdruke1mmODgdwMnHGD3xw3HhHgvwjq&#10;HhDx5b69qSeXLAjG3jWRZd8zLuZ92ScqB2IH4Zz7HpUr2mkTala2fm3moRmRZHwBEqpt56DJzyMD&#10;k56cVVKQqsbrQ6LQddsj41dGsJGmVcNJJj5N2MIevQAHOO/rgD0DwtDq3jnVZIQ0jWVmigCNSiu2&#10;PTOTye3GcdBnPkPwpuoIrtXu991LeXjFSsnz3Ds5+bcB82Du49Gx2yPoU3yeEfBclybC3sWZj5cE&#10;KkMxx06nJJPUZJJr0sL70bvY8zEvklY5q61KRNbXRrZ4km/1irI26TAbiRlAwAD0UjHQe51G8Tm0&#10;uXs7C3vJLr5jJOUBdSP4RkAKPxyBzzWb8OIpdKivNe1WGW6vrqQSSmbaoiGD8qgDA9D19TjrUGoe&#10;Mbq91SYWmkpP5k2Rb29qYoVOPm3uAWfnOTgYx1GAD3Q0je5w1NZWMH4j+L/FkukNHY6skNxwY7e3&#10;/wBMuJBjPqoAOD7ds5GB8kfGX9lj40/HjUIjrviq+s4fM2rDda6i7WP3AY4kCqxG0dCT6k4z9kan&#10;4W1rWDKviW+udMs2O9rfRbMGYg/wEqpO4Mffgg4JIxoad8NNRGmC+0nwRb6X5kClH1ZvMkU5BMso&#10;JDEk5xk5x1K9KznRlUqX7GkKkacLKx8q/Af/AIJceHvh/px134hfE/VtUkkhYT2Las32VQQekWA2&#10;Rg5ORjHTvX0j4A+CmkWNrHL8M/DNsEb/AF19d52nP8SsOT74yTnr1rpbTwTpVrdx6v4m8Ti8a3Cr&#10;tjh2QqwHG1AxVdvPA+nOTjd/4TC0NrH5OtCK3VW33DM0UKAZG3aCSe3GefQ5raNGnDcxdapLzMPU&#10;fhdoGgWK6rqkFnqF/FlxNcK/kRnHUKSQcHvt/PGTyGpa54T8GrLrni3xvZrqDJI0ccVvErJjJyqI&#10;u7A68gfjxTvHPxX+FOn20trd/E6CSNXJkMLSS72yPkRugOc9y3HrXzH8Y/2mP2dfD2nXng3wr4e1&#10;bWNevpjDNommho55clhuldNzFT0wRuGeAM5HHUqRUrRsddGnLlvJsm+OfxT8H+O/F8el23jLWL3z&#10;GxBZtbvJI5LBSyqQAgyeC3fpjBr0DwH4j1vwha28Xg/wxHDLdKYo5ZN0s4CgAq74y7E8naPXpWT8&#10;AfAcWn6Va6zrHw/0XRdRmt98VjYwh2twM48x5N7PIATlnbIJI+Ujn1yfxBbeHzcXXhTwldapeKm2&#10;2ttNQK0zMCc73bYgC4JYnGCp5O0VjCn9ps2nPSyRy/2T4hRwNqvj3xrIJriTzJF84JHbREkDLj5U&#10;zuHUk8fhWXqfxx+CvgrUDoltfwvd+Uzf2htkXzmxz86g/LyeSMEnhTzU1v8ACHxl4r1ebxR8aQ1x&#10;NNM5i8L6PIZLe3i2nask5ZV3DHzNnJJ+XnOfJv2lfhb4f1mC38My3VxbySHba6bZiRoHJHG2OMoW&#10;fJHzMx9fRRUvaR2/EUfZy0b+4reKv2+bv4i6/D8JPhDpmoz30zeVJBHpZaGOTkNl36bQT8zDnnI7&#10;V618Hf2a7mw0mHX/AB1r8mqXVxKZSsMwtURW243GRlZwG/gwF6jgACvNP2Xf2XNB+C2tTeLNY0u3&#10;tLcwqRFDG0zE9PLYEbI92VJXDt8vUcV6z8Qvilfat/xK9P8Ahp4w1ZpLhIYGs/DW9YRwP3YyiKdg&#10;4LZByBnGCD3d56sLS2hoHxRu77wDFdaha+NPEHzFjHb2eoQRNHjJYRsQVAAP44xzivk344/tQaXZ&#10;Traa9q3jtZ7dneF79raeN9wI2+aGRgmQOgAx2z0928Z+BPjNBob3Vv8ADaOztpm4W6hgF9IeoG2M&#10;cMP95j25xk/OXiD9n/4T+IPGkWseOrXxXbLLuEt1cabEbcngeYd8iuwQkA5LZGOornlJ89nsdEIq&#10;NO61ZpfDvwx4p+J163imLVJYYYoVaGGaNSbgnaPL3GRSG2nIw7ZO7kkbD7HP4An8aaTNaarY3Vjc&#10;qwadrWRxMIgfnYE5Y9fuMHHcEgEHm/h18OpvBMtxN4IvfDOt6WtqCscMzxTRRkg52QBEJxkZ6DcP&#10;mwRjqtB+KY1jVF0nWdFj02Scedb6nL50tpINgPyuAscZ3gnY2/JOfmGC2cpdi4RluefWv7PEZ1i8&#10;GhfEK+sdV3NJYsGjhXkLgNHsKTId3Py456A8V3fwn0bX/CviKdLlNJtdQmgAkkgLxWt/woZfKX5e&#10;R6Hr0GCBXpD2mn+K0V9Cv9MubuOQyrtYNHKm7hiFIKAkj5gDg44IOTheIfjV4EldvBfxC8I6fPf2&#10;u3zBavtkUnnfFIqqckjHAIDAZ5HMru2aS12RV8dal4X8C+C9f8SafY2drp7aVeTrBHaoY2u/JPl5&#10;BG3dv2ABgMgcggV+SvxAnvPGXxc+0SQXX2afW2ija4X5mAcEgjPHB+nXHAr9PfjvJZeMvg74ol8K&#10;+ILm8gj0NnvtPvJwHIV0dSVK/eUIxVlOCUKt1GPyhhkm1vxHcR3MsytbQyyx7vlbjlhj6Ct8PG8m&#10;/Iyr+7FJ9WfSHin9vP4kaP8As16b+y38J/CkOn2MekrBqviCZjLc3JmkM0yIudsK+ZIw3csVA5XO&#10;K8m+H/hLxRpFhM9pa+XcSyKZpFyfmRtyqQMgndjj6dMV0/w/stBm1HS9Q1XSWkWa2SS2j80PHtVQ&#10;hDAtjG7rkZ47dD7Vd+HLDx14eubzwFpTabb2Fmh1DT7pR/pEiv8ANIjgnZuCnail8sQMbSpHLXxn&#10;L7iXzO6jg4/G2e8/sj/tX+Fv2zvDepfDrxhYQaf428MLDf6cVlI+1wxRRxuQc8sGUqw9JFbB2tXr&#10;dtZMfD9pc6Hqlxb22pWt2I0dBm3bbsMbYPIVuehOADwcGvynurjxf+zl8ZdN+IfgXVZrLWNL1Biy&#10;yLlWU5BjdQfmRkbY6HqCQQM1+i37KX7Vnw9/aF8AWdjo975fibR5Ma9oU+Fl8kgbLmIfxxYREcrg&#10;hgpYDILd/NGolJHmShKm3F9D06HSzb+HUTU7HyWub5VuGtkSNZt+N7Hjuc569M9s1h33iabxP8Q4&#10;fAOnX8klrZt5nkWe1fN3EYBKjpkAD1z6Zro/GXiIaQtvoehafJNePButbeNifKUHaGfuNxk45HTH&#10;bjT+GHgzQ/g/pt5411y9j/ta+YKxkYF4Y93I4Jx0yzZHH4ZUlzStf1CMuWNyb7dF4QZb3U7mJbqE&#10;bLKzjhDeRIc84XjhfUnkjGBkV6H+z94q8R6h4miWLXfKjmZRDDJIylsZ3E4wGyCPfg9a8dibWfiN&#10;qvmjTZo7SZv9FhkRh5/PU9MghQc8Db6ZBrs/Bd7ceCNRt5UisXZZzG7ySFdwB4A6gEDB9M9sDA0w&#10;1VxrqXS5hiKcZ0Wup9vaDPHDaxw3F0itjdI4jxuz265rViliIzH067itcb8KtTvtU0iOe60zy5Ng&#10;JkMisGJ7j/P9K7eG3ZB5jYHrlq+vjLmsz5CS5ZWPgX/g4HsIrj9mPw3qZuGjWy1yZlxt+d28hMc4&#10;5CGQ8c8ema+Af2Jb601TwFeWNhd3lhqcOtKtrqFkudsh5AYN8rKBgYbOQzDksK/SD/gvn4ffVP2D&#10;31xbQSR6X4tsmuJDn9zHKksW7jJGXaNeh+90r8wf2Ktcm8H+JPFyWNrN57WkcdtDMxMYk6PIWxhT&#10;j5gSACBgdq+N4ijatL5P9D7nh2TlhYpd2v1PsP4KeDtb1rwleanqFvqFvCt9J9jm2qv2YKADGVXn&#10;LfOAmdoAGR2Hz5+3BJDPp11/ZttcQw29iJGSVTtSdp32qSBjOFJIzgjnAJGfqL4Ua7pR8MyTXNms&#10;d1fRy32oW0c26aNmlX5Q7Eb3yygtnkY9Vavm39qGfSfHXgLxJdW+nNYtHpGnyNZ7f3kDGQhwzFTv&#10;UlWIO4AdRwcH5yPxQfmvzPfj9teT/I/WD/gnjfRap+wr8Jb1I1T/AIoTT4yu3ABSIIf1U17QI4/4&#10;l/Na+fv+CV+q/wBt/wDBPj4W6gI9udBlQL/c23c6bfw24r6DTpwBX6lh3ejD0X5H5XiOX6xNeb/M&#10;a1rAzf6vmpI4IlOBGOKBhRSggH6VqzIesUQHIH51HeRwLayM0f8ADUgBzjH8/SqfiC5MGlySD+7/&#10;AJ/WlsB4r8VNUtoZZ4I9q7dxY/p/j9fTvSeFUS78OxWkkPzSH+IAYUVyXxG1hrvWZIGbKzXCqS2e&#10;F3bjXReDdUjvHjS3RcSNsj29l6Y/Sov71i/sX8z0Tw94TtGMK/Z14Vf4f8//AK65H9pXR9NtPDNw&#10;iwfdjYHs3Tk5PQ9f/rV6r4ZsmEAldOFwN3qcV5L+1tei18MXUhkx+5ct1xtwfTk/Qf0p1I/u2FHS&#10;aPnz9ivVxe+JNU0+5i2tHqTcs24Ek+n5/h9K+3tDsbR9OUGHt/F9K/O/9hfX5Lj4heIAp2sdT+bI&#10;BJ7ZLd+/59BwK/QrwzeL/ZaYP8KjI+lcmWv/AGf7zqxytX1ND+yrMNu8vIqnqml2Zi2tB2xyK0Y5&#10;lk6CmzwiQfP/APrr0DiOSNlZQT5dFA3ce9aMVhZT26/u16UzW9MaIiRT/wACU9ar6XdyJL5bv/n/&#10;AD/nrQSUrrTrKC48t4e+P61m6zp+mXMghe3X7pH3c5rpdTtYpl80Dtjn0rl9Yn+zal+8cfMcZ3ev&#10;b6ZApFalrSPBunInmi1X6ZzinNomjWdzxbgbiM7sdRWxoFxFPaeSvZcdevtWP4mW5iz5A5+8OvFM&#10;WpDfxWC52oOV6+tc3qOoaNHP5c4UtyPmxyD6Z/zxU39oy3W9Wf5lQkcn25x6fy4rg/iNHqNk32yC&#10;SQ/Nls5xgjscf5/A1nJlxjzHpumW2hahb8xI23lenpmlufC2hXdxh7Zctx93r+defeAvFF3CBHPI&#10;Wy2NwY/gP8n8q7KLWGYrIG246qvQfh0qlZq4pKUSyvw80OaXzPsq8eqjtWxpPgrSIgpWBMdR8tZs&#10;WvrFIyM3GPl5OQ2f8a3fD1/5yc/KW5H5f5/KnoLmkXf+EY0yGMP5K8L/AHelR/2dppYJ5a7vpWne&#10;Sfu1KN1X0rJVpBcFiPl9eaCbvcu22lWW5Sf4f4ccVej0ewZOY+q9xWXaXGx9rDHFa1vMSmVH/wBe&#10;l7oczK58KaVLKHWFfXp1/wA81Zi8NWkS7REMZ9P/AK1WbfJGVq0FAOCKOoLUxbjwlp8h3LEv0qGT&#10;wLpcpIe0Xnr71vDGeelLg9u3NCH6HLn4aaKzbjaR5/3RU8XgPSI4/JFuv4L1roODR9T+lUO5zL/D&#10;vSJOtspGP7tL/wAK70jO4Wq5Xj9K6XB7H8aBwMkUgOfHgHSX58pW78qKa/w/0uQZa2Xp6V0XfBFO&#10;wAeR/OjQDk5PhppMg+a2T72fu/pVe5+FOky8/Zl9/lFdkeBwv60BQDkIPxX8qNEBwbfCHSnO77Mo&#10;7/KP1qtc/BbTG48r5e616KFDcgCgEg5oJ1PL2+CWmbg6rjDZAHOD6+/anS/DOzsodxWCOLJD3B5X&#10;vznHy/jXpkm4c7EO31JBrF8UX1tZ2UlzcBoWVcrMqsxDf8Bzn8jS90qO+h8q/tGCHQL3+yNSu7i7&#10;tZXBXy7rcpG3syEL+e0ZPJNeO+Przwh4X8HyJf8Aw+1S4Xa4W8trqMva8fKro/zBcseVDkbRnjJH&#10;oHx08b2M/j6O+l+x3ti0wSY2OMSsOSWUKBkjO7JAHQk15F8W7vxL4ruo/DHh3TdHWxm3RwrqFu0a&#10;HILHy9kDgYG3ADLuJ7GvicwqRlXk0fcYGm1RgmVPhTqXiC3sbdW1S8vrGW63iOxklErxBQWQlsrM&#10;SMZKBsA8HJyO+0rxv4+v7Cax+HniNII7fct5a2NmRKGfjHz5VVI43FUYE43A8Vyfh/wTdeH3tNX1&#10;XTrPSrjT7NVtdRugslueoLFwGdgCTwV2AZyyjrznxC8Q63dfEXTfBeg6la2ccnmSL4mtVFxIJFjV&#10;1CyJtCpuxH5aRZZDgK5XnjhKVM7JQVVsg0PwppfiaHVLPQ/F8lvZXEExCa9ayTva3W4s8cvksVeI&#10;hQxO4Md5wJC22vA/iN4p174IeLtP8PXei/ZdJmRpLeSKU3tirFBhI2ITzUyhClSwZZME4dcdlq/j&#10;rUvD1/qdl4qkmjN1Is412EKsaNyqyOkciyOWDFZGAXB+8Bnank+reIPGHgXxcx8Z20l1oerSec2t&#10;TeZKv2aUgrKzHPmyQExybyhcqOcdpvfSxpyyjrfQ0PiFr2g/FrTbhdetpLfVpLzdPfaXJGypIqFY&#10;ptzNh2eNfmDgCQZYkSBmPl82uePPCl6t7rXxYaEwwubPUr7TbpWQFSjIyqrxldpkVlkIB8zBUhsH&#10;6OX9m/8AsmSPxHZ/2R4gs7obP7N0u4mxq9tJtdLeGdQiNKI3MiRu/mMyKi+YGjU8D8b/AIWX3w40&#10;u68SeDtMj1bRbi6mkt/s8zrOluRwhjYlLkrG6nMqsXXzI2XeksYKdT3lEdSkrXW5XtfEWieM9Eut&#10;I8baj4Z0/VtN00vFqmg3I/0h1XO14okkPkEor/JtWPaSu1eDdj+H3gX4ueB7ey8V3UWm6j5MbaXr&#10;EkO3ypDu2fOGJZC6N+72SEBXVflcMvz9B8SLM3Gn6x4U2afeL9oMFutmkdvZyxyA7I2I2qxH7wh4&#10;sMCU+XqfaPgrrV9qfgOS6vHl03TtQkLSXEVrKLexuMM32m0lgdyB5ixu8aklDHGULlmC7VIyjFMy&#10;o1Izk4nvnw8vo9S+EyfD/wAT3Wnr4ntrX7BY2MmoLLY63DvyI1+UFQJIOh2GMu8MoQsWb5B1b4uy&#10;/B39oZGudHvrrRrfUotTt4dzw3NvGhy0bblJWSIb7eQY+eIMuOEYe2/ETXPEuvaDqFl408Jt4d8U&#10;afh9dNvGq6Zr8bBkFykSkxidpItyyxjyZD5iDcxCyfPPjnQte8Z69pOseINRt7idoWvtH1T7N5tv&#10;fqHxJBKcbiqsp3cFlwSV2sNlUuWV1Izqc8fhPse1+I/h3x14N0O38M+I7H+0rPUPtfg/W9QuAqTH&#10;MS+Rcxqww0iXMcsucghZiAcEV5Z+07d33xcv7Twd9max1R9DNxosNxIqxs6CeaS3Kt02jzk25yZI&#10;XQBiyBfKND+I2vaAl94I8U2trDLrVuj2qiHba2t/FIUiM1uBshDKDDuQGJkdGKqAAei+IvxA1v4r&#10;6iV1q4h0/wAZeFFeS3e4uB5urywqjbN8XPmSWsYUNwj+XJ8xeZQVGDjK4OXNG1jivhB+zR4z0n44&#10;+E7HxRo1vp2j65rVu1u00iXEJbypGLKpPzRSKFYSLkKcEAlcH7c/aH8S3Oq/A2P4mWcVufFtnpV5&#10;pct4bhVuD9likOEQrll+0tcxgJt2MISBg5r5r+EHjrR7X4ZaXca9bwXF3bNdy6e2paekxfl8xgSZ&#10;yWYzZdQJOMAgjafR9X+OGk6v4Lm+EUA/tjWtQk1CS81OEIs0hu7VXE6kt1Se3WQFQMNLuADKMzKp&#10;KVR839WHGjGnFOPX9T5L8DfFbWbSx1LTrW58hPFFrbWN1cXTMTIDeLI0i+u1rcbj79+BX3p46+Ky&#10;eO/A3hbT9N0mNRrHiRYL3T/OYiT7TdQQsoXB+WOGEjk4XzFYeg+RfjF+zhd6hqum2ng6JcWfhVtQ&#10;1m10pRnTZDcXd3LHsUfIVhZ12Mxxs6gKAND4TJ4j0nwq2vxzLcSRaTf2durMWjhvireYGIOCuzYA&#10;xICuCOA26takYytKJlT5l7svvOD/AGhPDPij46fF3xT428L6U1v4d8Jta2rQyW7BZG2Rht3UZ3tC&#10;pUnGZEGAvT3jwp+yTonwI+D914j+LenQzatZ6TDc+KLe4uFhuIg0fmwadDgMYj90zNjzEjEbIsat&#10;5tL+yLbXHhn4O6fba34El1u41XxRc+Jdcsry3T7K8ttC620bvJhFVH2yMCfnRQjBkbB9Bi8b658e&#10;/jBJ4I8RLdz6LpVr/aerXeqWJjeS9lRbhELAbC3y6fGyOXOdyoQu1iTqXXs47IIU3FupLqeR+Af2&#10;itY8G283/CtPhFfal4hgdrHT4ZLExlbsAGTbDF8y7ANzLEqvGNu50wFJf/A34t/FfU7fxN+1r438&#10;Ra3fW8ckmmeENOhCLA7NvkWNZJ7dUxndJJH5mCctjBI9ctpvAXwS+F2oy6krab4h1C/a4lNrNCDJ&#10;zKsbSclY7VY0ZxG7CPYiqVYOd3GNq0yLc2cPhy6vNNuARPDqlrctDfIkmGkuVS7U3DF1O1UZEU4R&#10;Cyk5x9pyfDobOnzyuyvd3Wr+GmsdF+FPw4vNHgkumhV9Muppri5xF80cklnBctNguDtadkxjK8A1&#10;zF/4PubvR7jT/E1y39nadIH1bSLFXlkadZPmtpI2lARTJ5cjCVgxCiV9qqqp1Xh7xFr3xQvrTwf4&#10;j0bxNqmnSZto/D+m/Z7G1k2ltnBJt7Zl3BvL23LpsZmdRnE3xZ+G/wAOvD0en6dotpDImmrmGxvN&#10;QffZFoyWWaSytbWFQXKbkSQzYLYUZGJi0Di30K/hTxd45uNOX4m/2JDqS6VpqxWM11CbbTdOVgPM&#10;VWnG65n2BAZE3lQCzFAQ55fXfgpr3xxvLbxf8VPG1rbaRb2a/ZbXSZxe6hflRj5djfZ1GMfKJDIA&#10;MBWORWfLbfDTxNPFofin4hLHYaYxgt9D0HS47OzuH3FgXmuroPcAnByyuQox5WSMdJqPxH07TbOH&#10;wvao9rYXVu0VtDcXYhm1GAdCY4wJJ48dCQihRgMSQgppx1iC95WZY+GHhzwPp8k1pr3gjVbWzt1M&#10;U8ni+W+McEX8IFvFNDIc8nL5U46pw1dp8T/GPiS98M2vhf4Z23hHTvD9lCE+1S3Fqkcd065V2YXx&#10;QuSjAMZHbC/NExOW898G+A7zUfFbGTwj4juJLaRriwmvlh0DTbVCf9ZGJIWfZjkyIseOSzDmum8R&#10;+L/iN4hvI/D/AIQtbJbPZ5l5rTeIr6KKVCwRAk2VklRnzyszRyFWYR79oOf2u5VvdNT4Q6j8OY7S&#10;TSvHeq61rl1u82GPVsTafEF+/wCS0cwkunyQmFUjGMcEirXi/wAR+AtVvV8S+KPh22m2okaCGb+y&#10;Lv8A0kbvmQi5cRqQgACxlwucHJOKx/E9z468CappmnajoV01rd3IazsNN0u6VpmyvmfvLtEaHLjj&#10;Nt8pYsGBxu0ta1H402di0Hj3TrXw/bR3Ti2jhvZ7yRISCqJtEu4jAGGUSRFv4k7Js05epW8OfDD4&#10;QeKbZn8EJ4blvpF837HPa+X5Xy4G77OJ484GPL2Pg5yBzXT23wI13wJpsd34zs9L0v7Vb5shptzA&#10;twrMTkwxpZsN3I42IRu4ByorzX4fa147fxM06fA2XxhdXXNvcS+HMNaHd94FomEWdrDLnY2BgEdP&#10;cdQ8Fv4g8HrrHiPwDb2ssEcZvFk8TeGtLLNk4SZ2kmeGNTkBU8ogg5OcBDklJkc0VE8z174X3Wse&#10;I21LSbzxJeeTHI9xJeX0txM86kEPFHarEyMDj70kecjAB5GR4h+KPjTS7afw74X0i1ilZs6xq2t+&#10;Mv8ASANpBM08x8yKMDIURxsx3bfNByranjDRdPCLb6h8S72O3mYLDpOl+Km1G3yknymKWeGdEIPA&#10;CTnjn5M89P4b0H4o6np9vc+Hba9vJLeMHS11bVrcR2zkHDrdNDbQozfLwJndf+ebk5DjdCauYNrq&#10;V9r3g63uPE/iSXXoWIXT9H0TQDbWPmN9wrc6hJHNcHA+/GhBJ75JpP7b/akl/wCKd8H6VNptnt+z&#10;Rtoem3dw10oBLK8spghYgBiyrwSmQDnJ3Lfwf+1J4q1tLTWbC30/zGWS41y31azmB5O94TdTBJ3H&#10;rbqFAxyRXR+J7H4e/DjSY/BFjrNxb6hdZGo6pp+mf2vq14ucMxkiaNbfg/NFG6nuVcDBpIl7WRyH&#10;wAm8CaD4rhl1I6DB4gdmht/J8N2sd8ruAcxyiVrVDngHPmfMRgV69oXwx0GfUb648Ja1rlzfTSON&#10;QkWazt1STOSMWctsssnykHc0qk4yjjgc34B8Q6hbq2m+FLHUdPt1uJftFxJoKfb7mPAXfl7S4hVR&#10;tKkvARjcC3Oa763+J3gvQ4LddWv/AB5c2sMYENv9ujs9JjdmABJsxaW8p3DGHfbn7u3OauMu7M3G&#10;S2OD1X4K6Ld+I1ufEOpfEtvMkV9Q/s+4gtbUbSCfMjjFvdThezqpAJwHYDn0rwN8M/hV4cMAt9Ts&#10;1vJ5iky+MPFoiaaHqqMs3mTHucMq4wScY4pzaj8MNfj1LSPFMmua80zBI/Ds+rX9vpttL95IzDYN&#10;BZsCuWYvLOxJ+8w4O94O0L4cafciw8KWVjA0TeWsVrZpE0LoQpjEnn52giJP9XINoHbcGF8QNPl7&#10;HtWiWc8GlNAw0GabOIra31B54mwOY/ljhAO3kMFdcDPIxjznxhonwUvdQ8v4geIZGkk3HSbWzvEt&#10;0iVcjJ8+4eJuD95UUnGSuTked3/xH8PaP4xazu/jF4ktZkVv9D/tSa7tJI1b5fMj/s2K3GDj77lg&#10;CDuBIzc8YfF+bWtEhtdR0e88X2twscn+jRzypOoz8ga3WF/MyqnEkkigDIIHyvvKouXYzjTkpb/o&#10;Yep+MdL0LxNJH8Gvi/rkrRqyXDSM04tmDFGLi9lSM7tpG6FNrH7mAOdmy8Vya7MsnxusJGuLkqjX&#10;Vx4fvpIr1Sd6gfuJ4VZdygeWRyMKQSQfOtd+Inw/0ya3utN8MNpslwslpIL7Tby4mt4w2XjdyWuZ&#10;YyTxwu3GdhBGPQvhh4iTUYlNpYR3kMcW20jS8jlezZk2s+67ZTZfME2xIy4VcOuODzxvzanRJR5b&#10;pG5o2uaXb3EOhfD/AOHMjac0eFtSupW2/J+VwJLaRUzwfmk+b2IIPVLb+H9Mjtb3XrW4s7iS8Uxw&#10;tYI9vvDnKGWKJggJwMsC4Y8EdqOv+HB4fs1e2WS8je83wtr1s8jSwbBkp9kUjKnvGfupvYjI3M1e&#10;xs/GmmiazjuNMvrV0AguLlyjrvI3oSd0ilTyX3knBEZroXu+pjL3rdiDxZd6vdaTfRPpmmzyWNuH&#10;msW2+aFUBy6CQoUO0nIJIxtK4Vmrz3XPFtm+gXmk6xcR2cjWpS21C+yfsXXY3mKVilXJYKwyVY7c&#10;H5Qvowl1ex0rTZL69bUsb4rG+EySLLHvIxIrYwyOR8rbSdu3k4I83+I/hD+3NCvtH8HfEiaG6mg8&#10;u4tbXT5VMIITzItspzLAcN+6BH3flPBZsanNua0+XlsefT6p4s0qTUtE0rxDF4fvL6Jf7SurPUI4&#10;TOuchn3KHG/dvyu8442gqDXc/DjxTJc30mjeJvGGs3t1JGrSJfeb9juVySjRTlTG4BHCy4ySehzX&#10;kP8AYPxOsBKLzRUvrNXH2Wa9hMihPlMoDOd6Kn3gwySpAJ+Uhe++A3jKI6g3hbxDpDtbXl60sdxp&#10;mpiRXmwEBMXSNipwNpTI+9nvzm72PQvH3gvwzfwak/iyFbiwVVC3WnqvmR9CoYA5DKxJG3htvc5z&#10;z/hnxC3gnT3hutRt9V09oYpI5seYixODjZnBjfaMmPnO75CGXn1rXtEj8R6bcQatayXFtBDiO4XT&#10;YVltoFIUxSRsMeUNu8rkbtvBBAxyN34Eh8PaZHZ+GNLhljhty+hsknlpJGykOuTxzghVkUHBYbzg&#10;g9EYyWqOdzTVmYNtaaVo+hXXiPQPEup3mi3mFsRHGztat18ieMsrYXna4+flQTjgt0rUYzpdqNRt&#10;Ftml5t5o7VvtEKg87k3KcHGBt+b1BbOcPVvHfj6w1WbSbuz1LXtPmZluIFgWOayjDHIj3MG2rgNt&#10;+bI+UN1FcrqF34atvGMEZt9I028kdRa7Zrz/AEgKAofy2dgrkAdTjIYnritFKK1Rm4OWh798ELbT&#10;Lfx/Z29vbzNcSTM73Elx8oBZQBgyFjywGOeh9seteLfh74g1Qt/ZJhC5z5fzE7sLjP15O3B6fifP&#10;/wBnfw3quv8AjnTUuxfWsabS22BEhVQAc/3hn0PXsMDNfZ1h4M0KWzjkt4Wl+XLMsJXP09vrx7V9&#10;BldPmpts+dzOty1UkfG2u/BfxTekxG5WX5/9V5ZHyk9MEHGAffp061y2tfs4eJ54WjGnR7zuCybs&#10;gc9Bx16cnqDjkjFfcl/4N05iYTDtKsGX5V68/wCe/T15qungXS70FLqMnafkLHJPYf59zXrexi1Y&#10;81YqUT8xfin+z9q+kB31XRlba3yzspYep3cZz7ZHUdT18R8UeB9e0WKW3Omszcu8iy5wMFufl6n5&#10;j2yARz8tfr948+DXh7xBZPaXulwsrDl/LGf/AK/bIPXocg4rxvxX+xR4O1BmeLTlwTlYViBUHOSS&#10;O5IGM89s9K4a2Dd7xO2jmFtJH5T+JJpIImjjtGf95mR2HUY9wSefXnPr0rZ8BPrL30On2UMnUNhJ&#10;D83QY6c8+uB/X9BdU/4JqfDnUTNL/wAI8qvKxO6GMr19gPl5/HAx1Ga0vBf/AATr8BeHIkGn6Pls&#10;gs0iDsemQucZ/wAnNc8cHW5rs3eOpWPk2bVfF1poY0y3sFkaOEHcqj5B0Hrg5Pfklu2efO/Gvhfx&#10;5LbXGtncqqrtKNpJ3Z5HIzzk+uea/S//AIY48KWske3Tl4jw+Y8ls98889e3ft0PPePf2TdCg0me&#10;LS7OMLtJ8lVPAzwoxjHboRz2FbVMLVkjKnjKbla1j8x/D/jnVILd5JmZcMfMlX5cNgjqOM45Gffj&#10;NZWt6fN4kvY7phNMzSFlj+ZiRgZOMA47Hp+XT1r4rfs2634P8TXtoqbrUTM7XC2/AAAOOcHb0Pt0&#10;AHBO38IvgLLrF00kMTNfKuVjhhYLx1JI+U4U8AYxgDPpxqMnLlZ1e1ilc4P4LftE+P8A9kHxtB4n&#10;0Lwzb3EUsKpe2t3ak+bFn7oYAFTkHkZ5HPpXP/tfftXD9p7xfb+J9H8Gf2Gi2oW4tfOEg35GSrAK&#10;efvbccepyK+m/iD+x/NqejR6pLFOzqdrMIxkBeMYOc4Az1BxjHODXhPjv9mq4tdaeO3VVjlhaaNp&#10;lLKqbhwcDJI+uRk9TgFuNWEeXoNSpVJc63PBo/Et3aRKjRbWViG3vnd06478frWT4g1S6vbny1G4&#10;cbdv90gk9f8AP1r1q9/Z01KeZobeTzGWP5VVRncR39s8Z74/OrY/BzWZrCQyaOsf2fG6VlPyr2PX&#10;j0/UdqwlFm6lfS5514RneK7ijeUr1PzN05wfwPJ4x/Q+oXMEMNmqKrSFsnbGgVQDkkcjOevI29fY&#10;45i38GR6XrcNlMjLL5mfnyNnP0HTIHXtx2r3/wCDfwsh8TaNHcTWEkjA+XLGsZjkyCAqjHzK3Djj&#10;bnaOQMmqpxctBuXKfPj+C9ZvL2eWeKSONHYy/LtCjOO+B37D88cQsieEbuOeyuZFZiVZWw/I5444&#10;6jNfXvxN+A+o6JapeWXhX/Q5Lf8AefuwJF245Izj9R9T3+bvGXhu38T+J4otL0uRYbeQhty8nkcE&#10;4HPT647YpypypyuyedSjoaB8dTz+F2ism3GOP5nK8KCOBnHPTvjOOM15b4q8VXX28MZXjzJldsjA&#10;8DGB0OMf5PSvqDwH+znfaroXnTWK5bcrDyGG3A6ZzxggcZ9e+CeI+In7EXxMuNatr/TNBURyMV2M&#10;cM3cHg9x6HGeCR1rWUZbmfNDqzzrwL4mdEW4lhVliKkxrCB8oGBk4579yT+o67xP8SJtKsoLOEsj&#10;ZLDcMD8AMYH1z/M16p8JP+CfvxIv9O8/VbGG187cmVk3sMNwWCnPUE84J447j0W7/wCCberyQwSX&#10;k6zYjzJH9lA5xyRt+YE+49hzxVRp1pRukZ+2o3aTPBPh98fdQs7u1K3TP937zY2r1zgHp7njkdeD&#10;Xp3/AA03Pd226W7+ZsI3mrghMk8ZBGfYjr+dVJ/+CdHxK0XVGt9IubVYVJKFw0e0c9sNnPXv1I7A&#10;11OjfsCeOYmaeaRtozuSP7wHBDjnsdx7dBTjHERlazKlKi43djm7b4xa80myHUmaM8BlchVJYc7i&#10;M9SflyCAc5zmu98B+MriC2+33GrzbwoOGm7EA+g/n9etXNH/AGJ/F1nObT7EzRK33s428k5AwemV&#10;PXucnAAPrXh/9nOXSbNYk8NtC0fz+aka7Q3XOPqT1zz15xjanCrzXOepKj0Pl79p34ly6/4SuvDk&#10;QkbzlZfmc8jDcHgHJ9O3Gc8Y+Yfh/wCDn0jXI5LiFkQyZ+ZM5OT2x1Ppg4/WvvD4pfsx6jZ+ZqIt&#10;VfbIXWMdeM9BngY7Y/E9vD734YXWq6ssb2MYbkZ53E8ADPAzkfd4JIx9PKx8qkatn1PSwsKLgnE6&#10;D4W3GjaYUTzLddybmACqTyO5IAXKjvjtkctX098KvHem2N5Hpi343Lj5RjjuB6k8574HTvn55+Hn&#10;wS1C+uI/Lij2tOCPnOE+Tgg84wRjGM4HXpX1J8FP2VtWS2W+vLiYZVV8uM9cAcfmD/nrtlcantLp&#10;HPmEqfLqzqk8WjxTqS2z3six8btvygdR6/Xj1A5HNbHivwtbLpnnixaRWwWeRiD2PX06Dp0PtXff&#10;Dn4D6T4bVZTpgaTA+aRfmGP8/p0A4rpvEXhOH7AYv7JifIwMKTu9uvHP4/TivoOWTieDzR5tD4l+&#10;J+pxaGnnbrqNY1wvlOT/AOg98cnH457/AD38VfHKT3kgtIZFC/u9zTPyOcHOQOnHbjrX3R8UvgHL&#10;qAN/Y27LNHuZlh24C7c5IxzyBgZ6+nBHhPxJ+C89zaNEulWtrIjEtbeTuzkH5sqAOCcHkZC8c5B4&#10;q1Oo/Q9DD1KXLbqfNPgiz1rXonR7ZfsvBmjVvvJjBIyQBgdex57DibW/g9pV3bR6xBps1vsZQ3nM&#10;Qu4Y56+vGPcDqRXvHw3+EfiLQ9KumtLG1ZfNxNLIi7344Axnue+PU47854svWudTh0KTRUh8u6Bm&#10;WNDuZehz2xhunbjNcVan7h1RrJSPn74heEtP8PWn9oShjtUCNvLA+bPAAGcNgjHUcnGMYrndE8UB&#10;lnsIzIYySTtwhPy46Y6d+vA9D1+svE3wV07xD4TQX2mwrLCBtQYDK3GTwDgg9eP4hweTXzvJ8Mpd&#10;G8YW+lfZFjhkm2+Sq7WwCCPn7YPGT6e5rjdGpHc6/ax9Dj9O0W/uNYjnktGmdgVWNo2DHHVccY5z&#10;nqMcnArq9W08qqC2hWNlj+6tuFJGMZP15/lk4r6h+D37Ium+J9Viubq2S5VYdwhkjO3aR8y/KVBB&#10;PqCvToOnaeOf2L4F0+Szs9BRuV2FlbntyAOBkZJA4ycE8A9ccJWlDUy+t04uyZ8c/Bb4ya94G8T2&#10;9vBfqBvUHGQrDd1PtyD04J+hr9EPgN8QdG8b+H4x9r+0OyAyNsCrzjnn0GMnpnjrkV8AfFH9nH4g&#10;+B/EB1AeGJLhApeNIQxk6n5ScDYeOuD/AA4x39E/Zq+PcngK6tPD+v2M1nK0ion7khcgevAHQ5+Z&#10;uScnjBWExEsNU5ZPQzxNKniI80Nz6Z/aT/Zp034iaPKsdsuGU/6tCF69sd8A+vf3r5P8M/sdXvhj&#10;xf8AYW0OZoZPuv8ANGiYAHO7Hck5HUcDvX6C/DDxjonjfSY1jmW4V1BE0rZ7DBOQOvB6jtye2vq3&#10;gHQ1k8xdPt8FvmKqo7DHzenAyOe3bBr1p4WnW9+J51PGVKceVnyXb/ALxwmm+X9v2xLHlVWFnHHA&#10;3N6Yz6cjjpXK2HwF+MH/AAlkctxMq2Yb78zDDDpxsAG49Dxnt06/aFnpXhe3LC+jVCvO5R1+X/D1&#10;/CqF3oXg/wDtVZzeLtyoXaSGI6A8E57+3c1FTB3S1L+vc26K3wF+EslxZJ9uZWZB826M7gf0H8xz&#10;Xs1v8IdPt7PLLGq7txJ4/l+fpk9Kp+Bdd0a1tVttPCq3f5cEn07ZrqrjU/Mg2xPt2rjPbpXbCMYq&#10;yPNqVJSldnzj+0HpNh4OtLq+s7bbshdml8kZ98HPv6fmevwX4i8dXPxT1S8sftEht7W5ZlX7+Pm6&#10;k5Oc4PPTnpX6FftOeH9a8Q6DeWlkqq7wsCWIPbJ4GMcL6447kjHwL4Z8IT+GfGN9Y3JmYR3R2tIq&#10;AvnJ3HkA9z1HSvBzaUoyse9lfLKOu5e8HeA3muLezmtI2kDN5m4hduGHA6DjABODnt3NfWnwE+E3&#10;w80izhvNTt4Yp41A/d4Y+uQMZHIPzYH49K8H0yddIf7XbWXmMVO5o4lbO0YAJ5IByBz2z9K9K8DW&#10;/jTxJbtDZI1uzBk2om/GBjPzHOM84wxyufUnLK5RjJ3V2a5jdxVnY4f9s+++HMOu+RZeKY45vM8t&#10;bbem7HXG0gnJGeuB9Tnb8qa38G7fx/rUNvaJBIrSKW8lioTknccjAA+oA+uK+s/F3/BP+Xxhq1x4&#10;m8Qa1fedM/mNulY7cnoBkrnHXg8d+hM3hb9mu3+GuqW9v/apm8uZfmbpjBGOnBAUdzxx9OutTlVl&#10;eUbHLQr04wcb3K37N37Lvh/wl4ZTUrjS5AuA6tCu7zCQOfk77S3b+dcB+0Bo2h6V42jupysNuIyx&#10;WY5AKtjIVBnuDuBCn/gPP0z498bWPgbwgzrI3l+X08vqcZ28eg68joc9RXx18RNVufiBrl1qd1qP&#10;kQ28pyogxncRg9C2D2yOw5FXW9nCKih4d1Gm5Ghq09nq8Xn6XbbY22KFjlbyjhduOrDgt27tksQO&#10;fE/2oPH83hjwlJDa6mvmCFsx2ZKiPI4JLL19QM/1rstW+Jug+FdGV5PEFx5R/dkJu2ofL6EMDk5P&#10;3iOkYP8ACN3i/wAX/iR4E8XWEtjbz3dxmFQzR2oAUYwM/ODjJAAx1zzjAOHNGUdAm+jPk7XbzxR4&#10;g1SS+1C/mkkkfLBpC2Qen8v0rEu7e9gdpHLfeyG55FevN4U0qZGS0mzt3FpFB549D05OOeeRWN4o&#10;8Dadaoiru3N8/wAxAUfKOM/5/ShSJ9nI4zw/4p1nSpo5bK8kTacny5Dz/n6V9sfsH/Hi/uNdh0jx&#10;Je+dGW+VpowxAxjgYz6Y7Z6+tfGKaIVkRGl3K5x5e7vz/h/nmu4+Hvie88HTrdaJNJE8a5M0LHcD&#10;/dyOg47YNVrGV0ZyjzRsfv58GNX+HWoeFrd4pz5jR4OHB24xgcdPb6Y7GvRvDfh3wbc6lJcSSmTz&#10;GUKu7d+fYdPw59q/GX4G/wDBR7xl4Vih07XR9ohUKgkVvmGCOcsRzjPJAznHfNfbH7Pf7dfhLxXL&#10;AINbH2gp91sYC59sYOORxyAcdQB6VPF05OzVjz6lGpFXZ92DwZ4Y+zSJHBtWRTuG0H/P/wBb2rA8&#10;a/BXRfE9nJbIkbq65aIqPmPX0/zxXlWp/td+H9Li2XXiCKNsAKhkAOcH0zjnHvz34z1Xw9/aDsPF&#10;6CS2u/MVvu/Ngc9D9Pfp246V0KpTloZ8tWPvHmPjX9hzw3f6yuqXnhiGYq+7mJeO+7jHp+HBA711&#10;nw++C+j+Evvab9mjiKiMhQO3rj/d9++TzXq914vMtq0luVkI9ecntxk4B965fVNWudREks6/MVPl&#10;qpB47cnkDnvjBx2yBKpU4u6RUq9SorSOn0nxDoenWHko0aRrxt2j16YA9vx/CnX0XhPxLG0N5Ywy&#10;Nt2PIq9OD1P514l44+IekeDIZJZplhCsx8zaQoyfXAI7/l6dZvgx8XP+E4uibLUY5I+eFJLKP6Yz&#10;+X4gV7Zc3KTySiuZHqB+EfhgnPkKPby+lFa6anEEA+1hePutjI/8eoq+WPYnnqH5m+Ef+CoqajdR&#10;w6jbX+VkD+R5XzOcjoT1I56Y79+K9U03/grP8OrPTFS9tNUjkCYZV09yvOf8PXv3xWtB/wAE/wDw&#10;nDcMIfDSK331aO3HU56cdOnbn26Ddtf2E9BurRob3QZGjUqys0Y3DBzjHT8fz46+ZCOYLqehL6rI&#10;4C6/4K+fCwtn7Pqi8/MrWjDgt1AII6Z4yBwCc81JY/8ABX/4VyssU13cImAFKxEE8DoGHrzzkc1o&#10;eKP+CfPhuVd8ehwlgQzJ5fDL6HAxwTntivKfHX7BunQQzyW+hRsq42lQSu71Jwc47ZIOeMHoYlLM&#10;Y7v8AVPCyeh3Hj3/AIKwfDzUNFuJNP1v9/t2w/Kx3sfpzxnnHHAwfT5D+Mn7bmveL/EUmq6PqcqQ&#10;ttAb5gFUZxzzjG4j0J6dBW/49/Yx1Pw6TeR6UwkHyx7UzgAj2Ocd8/1FVPBH7IOr+IS0eqaEyuuz&#10;rCRgk449uc9+nTvXNUqYio+WZ2U6FGnC8bG58Kf+Cgvizw1py2k/iFXbci/NJjA69QemMDp06881&#10;7x4B/wCCgGm63EraxryNM0eVWBtxLDtxkjGMYPT65rx5v+Ces18rQroOzdGAyxtyuRx0HGD3Azz3&#10;6nO0X/gnZ4m8Paz9t0qWRW38/vD8pI9fTpzj6dq0jLEQ2JnGk3Y+3PBX7Y3hrUYPssN15b7QWZpA&#10;oAH8unGTnHOB2x/HP7dXg/wfbYuPFlrGyyZ8uOZeG4OPrjj88dePFfDP7LfxJhtgLKVl2gASSxFt&#10;ueSQOhGMcHjqRyBWbqP/AAT813xZdyX/AIrSS5mkY+c8ikYOSOOnfJ7ACtPrGK5bJamf1fD8z1Hf&#10;EL/grF4Sgn8vTdQ85myr7l+XPTOemOewx1Petn4Xf8FING1iaGaeeSHbMTuTad2fqcDPtydvauSu&#10;/wDgl9o5h/d+GoW2gDzWjbbzgDj1zx3yO/BNR2n/AATg1TRo3uNAspLVt25VRiACPvDnI7HHT8qx&#10;9pjVK7NfY4VbH0xb/tyeCZ7ZZLjW4Y3aPLbix+b6DnnHJ55zwcnG54S/bF8KRhXs9YDxsQPlYMnV&#10;c7t3Q8+nIPXj5flTR/2CfEVzJLcXF7dKJD8rP2zkZHLds54/LpXtvwO/ZK1LQYW03UdLa4xGPLkk&#10;XYepztP498ZHXPOOqnXxdSW1jnlRorqe2r+1x4P1iwkm/tiFmjhzhG5YYHC8fh1+mcV5b8Uv2oPh&#10;14tjuNLfX7dZNjoqs3X1XOcjtz+lbnjD9mQ3GkSPY2L2ztEys0XHOeOg4HXoP55HxF+1B8BPiH8N&#10;ZWvdLtrmXzXZo5VQrlwDhdoGG6t7Y457rE4jEQjqrodHD4eUt9TO+N+r6FpurR6imoW1wPO3o0Uw&#10;fvznrjoOoGR27m34a+NvhZdbtbu4urcMJFDSTId0fq2MFjwfTnBHPJr5W1w+PJ75otVvLl23ESLM&#10;pXb0ODuzn/61dD4B8OXus6/b6XK8+2R87Vb5iOPzz0+przVUcpXR6MVy6M/TT4P/ALbPgzXLmwtY&#10;ryGWK2jEbbm25VSF3YIHB5Izg4IOAK9/uf2pPh6dEa5utVt4yqAqPMBKdDnjp/nivi39m39l5r20&#10;imn0hHbcvlzDjfyOTlcgn05x2Nez6j+xjrV6MebIdw+Zio46ZOcjJz+GPSvVo1sRy3SuebiKNOMk&#10;j0DVf2rfh/cxTQyz2rFc7tzDaVwfU/XOOvT2rmY/j78NXll02RbT99J8q7hx1559wenbp0Brj5/2&#10;INYgSbVWaRbiNQVZZCAMZ9x1OeMnr26V5Dr37LPxAtNckvVtS8kLAI6RsAGySeDgY+XPPQDkVM8R&#10;io6uJMKdJx3Pq7wF8R/AmjQ3UEsaeTInXbhWznBUAEYwp549DmsnxL8X/hZpuoeTPPCkc2FxtGBn&#10;J9OnXpnr65z5X8Pvg74l1+1a1lkkyqncRBzu2k/eVRj9Rnae/B4j/ZQ8TaxOz30dxI21RHNGuxmO&#10;TwSe3sce1V7ap7NcsSvZxjUvJnuXgmX4fa5A15ZSx7W+78wKgccdT9e/J+hq14z8J+CJrZZ5rK3K&#10;qP3jbRgL3zxkjtjj07V4z4L+BfxA0W3/ALNtbye3KnLHhs4GOB6HPT9Mk1oeNNA+KWleH5tPtr2a&#10;4kaIi3RoRjnGCwB6DkewyR0wT2suT3oEezfN8RmeJtA+HtzqDpbabG8om24XByR0Bz9eB23D2rG1&#10;nTfAmPsbWNuVSLG1oxjhRggkDBACk5/PpXnuq+DPjYmqM091uVcvCqqckDqd3HUY75H45OnbfDD4&#10;w6pdhzcMVZSpjbdyuRxjt2PTpiuT2nM9InZyyS0dyxqnh3wNLcKzafG21VHmGPrgY2+nT0GM8jnI&#10;rlvEngnwaHMn9jxqjSEs3llcbjgrnjHtk5G38a9s8HfAjx5aQKLuz85tp27oQw65wCfYfTqK6nWf&#10;gJ4juYWebSVdZE/efuwMYGQx/wAevboa0UHKOwRqOnK71+Z8aeJND8IaXHdeW6xrLGBMqoVHUHAA&#10;x+ec4+teT69H4Js9UjDJHIu7Ep/vjG3ceOvX3JHqa+rPjX+xd4p1BZrvSpRDIq7sNGfm+hGOenT0&#10;wPSvlX4l/szfFTwbO0uoRQzxtJtVocqXxngdcjj9O2eeSpGUJbHTTqwktDsvhZ4b8JMzeVbQ4a6E&#10;nlzIMqoPQAjGMn8ePpXuCfDjwBd6O11fadaxpLbgsiW27YRjIO0d+M+mea+W/hBpfxWu5P7O0+yj&#10;G3KxrMSu0euMcDjg4/HNe2QeD/2oVhZ4dIsmikVWUbwdwGeuBnv9Bwe9Oi7LYznUszM8c/DT4eQW&#10;siSaVbeYy4G1BywGCAfXOTgcHvg5Nclo/wAPfAN5t8yKESF/L8toz8qMcA/l6f8A1q6LV/g7+0jc&#10;pIt34XiUOrD/AI+C247ezMMfXnv9a5nUvgx+0HpRaY+FpHUMQPLlZdwPTt36/wA+1KUb9Bqp7u57&#10;V8Ofhr8MZ/slmuk2jsy5+7uaPaDkk85PJ5yO5+nvWgfs5fDbU9CtbaSxijkiifa0a8FcfdHPPQeu&#10;M/8AfXw5pd3+0V4SvY7iDwHdYj2l/L+XI+9jp798j8Aa9f8ACX7Snxuisguo+GriJ41O7JVB+eBy&#10;ME8Z9gBmtKc6cfiRNSVRQ901v2hv2X/hrpFtfStaRQ+dgxtCNuUycABQe/8AvY2jqc15L8LvgZ4L&#10;m1+6tWLL5MgLRySY3YBPcn0wc/zrpPjH+0n8RfENtJp8vgq6kZmwzJbnAyCB0zn8T36cV4vaePfi&#10;BpOrjU7LQdQDGYqVjhPzDrzgYzioqOjKd4rQKMpKPvHsXxI+DPhWPT5rGaXy/wByBDIXXBfKkL3A&#10;/AfXOaqfA39n3wje+I4re7Ecm18SGQ9D8uMkjoCSCDz7k15L43/aA+IbWard+H7+OLaTH50bFM4A&#10;zlRzwAB39+M1Z+B/x78WW+rLf2mmzTbXX7pxgjHPHb8vTnpUSlGUkkaRfvNs/TT4bfsu+ATodu6W&#10;S7mUffUEY691HPRj74/u8dlJ+yj4Qltdz2Nuy+WQWaEbiOO+O/8AhXyT4R/b38Y6Tp8MFx4U1ANF&#10;Ei58hiuCeTnB6euPX0NbWpf8FFviBbFJFsXMI2hvl/E4I7ZHvjHTkV6Ua2DjGzR5lSNaUnyn0fL+&#10;yj8OLm1ZZdMj3eXgj1x90fT1HT9MZF/+yL4UfdPaOyttI4GNwI749SBnP9efnjWf+Cm+v2wVE02Y&#10;SbRvZlXC+5yc+uOvXg9qXwt+39468WXMn2G1lUjjccLjkZ6+2T+dEq2B/lFyYq1z3DTv2QrVZmnW&#10;9aRjJ5jSSYLMQAO/0PIxyT04Fd14d/ZY0GWyi+1zt5sXPPXHp9Pz7/WvG9O/as8eaTYrql9YY2nF&#10;xvbGOemRg556dSPXGa07j9vVtCshcajbNGy8Bdrbj39B1/D6ntUfqcdbWFP20tDtfjN8DoZtEXSL&#10;PdGgjADp1XBPP+fXFfLX7UXwjv8AT9Ch0yzvJLgTAqbfdgBVOccAkdd3uOPauo+KH/BR671aCSHS&#10;9HaRuiq2Mnr6ehx2NeMa3+1x4xv8XWuaQt48bFuG69MDGPU9ie+K5cRWwtSSUGdOHo1oy5po9Y+E&#10;X7LWmeELG18X6ZH5j3Cq01vu2b029wBwfXnBPHPU/Qui/CjQvEOhfabfUprW6ZehmOFY8Y44/Svh&#10;XwB+2T8Y316PSrHw7JJb7v3cYJ+UZ4BABDfkT+le9af8TPjZ460o3vh7R/stwIVM0bDcgOSSBg5B&#10;B55HX8aKMsOr2Ta7CrRraX0Z9R/Dn4eafeK1preredKuBukZfT26d+vtXa2Pwi8LmdR5+8bumRwe&#10;SOAffPavlz4V3XxmWBrvVmmjZOf9WfXp1+UZPp3r0jTfi7qLW39m6xLJZyxtgSs/oOe39PwrspSp&#10;8qXKclSNS97nv2lfCvwzbN8iRdANyjaSPwP+fbpWhJ8MNAZdsa7hg5XqpH+FeD6P8V/HcD+QLmSX&#10;adv7uP5WHrz/APX/AJ10Vn8V/iEgWzms5svxvTBx6k4PTpzxW3tKdtjD95fc89/bI8N3uky40fUB&#10;b+YrBv3Yxj6c7uwJIx/Kvjfx7/pz/wBnPCJJImYANHhpXILdcYVRgdvx6ivpz9pXxjf6pFI09yTI&#10;2c55IB2jpg4zkjqM5r5s1vStUW6zYaask033pmbIClfunPCn6dcema+RzGpGpim4n2OX05RwseYj&#10;8FfCHWtbu0uNPt1JCsdyqAZFPJK+nB5J9eM4Gb/xW8ST+DrO30bwlbrG8LFJWjfbwRn73+93xlSO&#10;eTzetfizJ8N/DzabK5864XLLGwU9Aevc8/xZH+1kAV5pP4tHia/ZruWVmkZXk80E7mOecY+ox3PT&#10;rXLf3TrjF87K2s+I/FWq6M5vtZkhj8tt0VqxUu2RnOD82eeSQPwrxf4iQ3KwedPYyGGZT0IIO085&#10;zkjIzjnoPqa+jpbqw0nSvtN5o7YZTtdmy7E5OAMjqc9R34Bya8n8fPFrataTaRDarIyoGfG459R2&#10;47c5A47CiD1LqRfQ8HbSJJ7mNoLQbpJmCttGBxk/L6cdT6V2Ok2t9o2kqpt5JiysfMc7YwvHzFuM&#10;+nfv2p91psHh/Uy13OphVlx5mFVsclccHj2Hce1al38YdPfy9O0iyjhhjlxu2hievAP+A6gdRydp&#10;NvY50knqZep+FvEl4v2lLfbGzHc7Jgvk444474B9arz+Hzpu1bCX7RN5e3bH8yxjOMHAA/DnkV0m&#10;keLbqSYpBatNHK3zrNCxVGII5IJyR15I6enXnfiVq9h4asWXT22ztkMzLl1YHpjB2n+uPrUrmvY0&#10;lyxjcheSxbjWWDXHmBo9rAbONuDwcseeAeg5NXNbXStD0pGiuQlxw0ij/WE++M4PHr+ffy1vFtzH&#10;cSX9zct5jMGj+b+L1x+PTim3GuX+pbLu51gzbOVhZu2Pf2A6Vt7NmHtl0R1HiHxtJeRW50wGH7Hj&#10;J/2+OmOwx/8AXqxpN8PEd7HcHdIwy0kknzZI79Mfh0OPy851Wa8J2idG6lgo6du/Xp1rW+HPjeXQ&#10;bmXzbXzX+byueR+GOR7USp+7oKNX3tT0fVr3yL+NHKMi4Vdq45xu4/Pt2/Gus8Apc32p7pJlaNkA&#10;ZmU4x36c9cDnrnGOprzTSdak1e5hs57YNsk3bVz8oyBx7n9f1r0DSfFdr4cZoYIF8sW7BsKeeCT/&#10;AJ6c81yyj0O6nKMtS54gn1bVfEC6dFcDEP8Ay0aM7cdcZ57e5xzye/vf7MXhRpdSjvLi0eaPOYdu&#10;TuJGCMKpwSMDnnHOM5FeN/CG3PxG8QzJLYdWyzIvLDsAOSRg/kOnSvovwFrdt8OdMuLGBUVYIcMN&#10;3I9sgZHJOcrjGB71z1PiSNI/DdHuVr4/1i41JfD9kVWO1ZvMChhuXruI4J754A64GOK3PDnjHxG2&#10;rtZaDrEO1VwUC7gvqen168gj8a8N+Burat4ou77xNPMvlsJAu1stszxyfUrtHGBjHoa7fw897aeJ&#10;/Nto9qn5GWRQBt/hB467SDyCe+fTojUlbU5ZU481j0bxRpP/AAlc/wDxObg3E3zNsjyyHnOevru6&#10;Dv17VyHiHXNF8JW5Ftogh+bLXAVnwcctg8cc/wCRmtDxD44tPBV2kuubJomI3SKobb7dTjnHPXnA&#10;9a4/xF4wsfF8qx+G/EEmJFI+ziwxtx1wSAMHGP8AOCpTXzCMZL0Kll8ZNNknEEOqahffMqstrCqK&#10;o5XPHpzz6Ac87alTxda6sW1a5vrybq/2Xc+eRyOo44YcHAxgjg44fxDceIvBN19tsNZ0t4GYiT9y&#10;vmEkHoQTuyMZGc5C++Ob134hpq80eq3eu3kiqw3R6eqlS7AAnqF4OPXv0zWPNJbm3s42uj2zRfE2&#10;pWbJJpXgr7PNDtEkk10d0i9uFI/Ln8ea6zUviFpvh+1STW7q4W52KzCAll3dz1yc4x3wD24rwvRf&#10;HOq2Wgx3iazMdke/bJEfu44x1GCehwcg8+2rD49vvEWnKvh2/tJQihJjcREiHqe44+UkDnjHTrWs&#10;alkZSpe9qexWnxVj16CNm1CX7O0ZUNJIzcZPBOOOnv6dBSS+MPBtlIzXV/ExYfvHXedxGP4h1znu&#10;eOec815Hpni/xnBqaJLemNo1V2jFuWTkZJ3YwO56H6Yxi5e+K9f1i5XSbjS+nEdxHCrF1wOOPmUg&#10;gdep9OM17Vsn2Vmd9d/GLwDZXklgWEb5+W5jutu5SccEgfTB28ZOemc/Vfi3bRP9tlhl1JesbWtw&#10;d3Q5XHJBzjpnse9cf4h8SaRoccVr4o+H0erWc2N00eFliYj3xv4PuMfjXC+OPH/w78P/AL3w/oep&#10;WknmBY1uN4VTxjkZ2nnHUe/as5VKi2NY06b3PZLnx98P/GVo0F3d31rcPGFhjkh/hPoT14+Ukcjj&#10;Heud8N+BdCF35OpaRefPGvkrMUKyd+uWOenGefUjk+c+GvivfaxJ9qu7G3ulVdkke795gEf5457j&#10;PGew074kWmqtNo154b8QW0gZtz2rb1ZRzkAAEjjPqQB6Yqebm1ZXLGCsjtk1z4eaMy6QsElrLEcK&#10;yR8n3wc9ccjPJPGa27S117U4I7rT9duprM7C+3aJBn2xj3yOck/jx8XxH+H9pZ/YIvh/qWpMwAka&#10;YqpQ8no4ODycg8A/TI29I+L88UkcPh/wLcQRox8tbi4HC5Poec5/AnBNae73MnzdEdxpotLXTFtr&#10;jS2uZAPmW6VcNg9hx15xx1+tSHx/dabzceH7WFN43SQAyN3Jb8ePr3zVrw58Tb7WHW2fw3Zyc4xI&#10;VzkDpnd6YHtjHOcVBN4u1O/1T7DJ4DjhyuPMhjJHQjDc4HToTn6dTtKXLHR/gYx96Wq/E3xrQuLJ&#10;dUuBqE9vu+aDyR5brzkcgH+fJ46iqus6413aLdaZ4eupugKbs/NxnOR0xggjpxWj4e07XtY0eQwW&#10;yxx5+X7y7Wx0Awf0/KmaF4S8WwTMbqf5UY/NGoDKwOQQu3JOe/X6ZzWkVJpGUpRiWLDUre0iXUdU&#10;0m4iVWLLG6g+X67vmIXp15GD7gGNPGWj7v8AiWaZJdTM2CiqEUnHXLHnGO+MHpxUet+C5tTjDJ4j&#10;u0kTh/3wCemNmfQdxz+Gaz0sNL8MT/2fbXEN04GGit2LEZBGfYbfU/QVr78TP3ZE114mt0Db7bfe&#10;SdLOJCSQ2fl4JyOOmPU5HSsPx3FpulafC+val5M2/cbGDHzexxyRyRjHTPJ5J67TfEOheHyb1tHi&#10;a6kyY4416HPOe/HpXNappd1rOoy6rNaqbxpPlVoxtXj8yR2AJOPalKN1vccZe92MLTfEsVvpzeKd&#10;Z0eeXygY7VVY7nPBJPOMdex4PODxXN+LbHWdU1Gzn1S1Zp7i4xHYx5AXjIdjnGMfjxXV+IfO0t1s&#10;73y8Iod9p+VHGV/iGMBuMDnrUGjSXa3K3jwfbLy4uA+5U3YGMKc9+edoxwB3yRm49GXzLc3PEl4N&#10;I8Ir4Y0yBwkqKbieDHzD0wTzxjHOcD3q94a0uXw94VWW2iUuse9RO33iUHJx0wfoBk+tV5YPCcms&#10;LF4i1tjKrFpEaTnIOSqjOPTOBx3I6Uanf3GqQN/ok1nYxlUtiMjzcE+pJ7Dnnt9arzFdWsZM7XPi&#10;m9mt5nimjlGwzSnKxDPKj+8TtBJ6ZGfXEFpoMtxqMltpdpJOrfd3Nw/DE4JOMYOPQ856Zrc8M6Po&#10;WmWP9nTzqjOSWjkwpZTkAbewJ4GCMj2rRe/1uK5XTtNsTJNOuVlUhdoDHB/2eDjAHXJqfZp6sr2l&#10;lZEP9kWfh+1P20tK0Y2rHHu2KfT2wDkcjp24rmdW8T2v9oRaadN2Bn+XzCPlBJwf8Bj/ABrrte0z&#10;dEumi/aS8lXfIqfwDHpnHGT69a5S8+HcpvLWwW4l86eTdtZtzBepwSfTOOgGBwcU5qS0SFTlGWrN&#10;Dw1aXmtRSasLYx20Qwblun1ByTndxwR2zUXiCPVtfuV0vR9Tn+zW6rG0bDKynAHI98Hvg8Z5ya9A&#10;k8GXcmlWvh2Gb/R1kzL9nYjpk49sn1PY+uBBcaZZaVHN9nl/0eNdu6IcjHpjOcnnp+Wc05U3YI1F&#10;zGHDpjDS4tPn0kzbm2ruXAZscuR6Adj6jpVA6ZdarOuhaIu6GJ/391NJ8pbJ4GOoGFB9O3XNa1wu&#10;u6zO0ltFNDDu8s3TfMdueiADIOcc5IP6UyHSfEOkWqaLots372TCuc5P+2Rx8vT64x0rGUbmsXy+&#10;pWhvrexnbQ7BpJp1QfaJo0O0cMSM8Y5PHp6ADJq+MBJFo6zTXTpuk/c2atukfGcFiOSOPp83Ujgd&#10;BaeGm0e2h02LUzcXU0m+6ZcDrjABI5I9uvXjpWZrXhrWrO+eO0SE3Fwck3GP3a8HcSDwMZOOpOD6&#10;0+WVhc0bmDo1oktlD9utPIjWPeyp95Y+fmIPJJBxnj2xWjfaP4j8cae+j+HzcaLpMZAb5dkkwz94&#10;ew+vt6CtxdO03SIkaC5kuLj/AJbXEy53epA6YGOB7Yol1gakJHsxJGy4HmM3Mn8h1JHYnNXGMUtT&#10;OU3LY4Ofw54S8La1HYSahJ5KZOpTc7pmBOUUZHLcDOT1x3OaHjfXNP8AEK754VsbWLK6dbyMcLGB&#10;/rCgzhiOc8nnr1AoeL9Lu9Q1eS71Yyyo0fypHKy4AYjk9fce3PeuN0nwtd61ot5rNy0q2s0pYNNy&#10;JF+4AMj5VBHAxzxjOc1yyk72SOpRsk2zatPEvh++MPhfQkNw8kJP3CA0g4O8gfcHTAAGFxjmsjUt&#10;Sl0ESaZotzHuG5JJZJNjvL1Zid2cAj7uO/AJ5p9np58MS3VmIDHdXUIb7Op+dwcjB6888Y9+o5Nm&#10;50Xw7o89sdbt1WRofPnjdCWJ9Mcdieo798msnc2Vhvh7SYrXxNBJqUrTXvkhmaSHIG/PzdCeFDcd&#10;T6113xO11tA8MLaLI/mXcexpjwpCgcdyDjB4ycnIHasn4cWjah/xUF5Gscup3u1F2nPlngKvHAxw&#10;eBweo4rqfiPpVt4n1m18H2mkrdTTR7hGowsUfAMrt25GOev6lxXuuxMpe+rm98BtMbV7uO+s9Pa4&#10;lLqLe4mUIkS4BJCjt8vOTwccGu++KGm674otbHw34fjN1NJIqyyRpkZ74IztA9c8Y6+lH4ZLaaRY&#10;LoOnlNtriG4vLePaM5xtUn0J69OpHSvSIbzTPDmlzarOjWqxx+Uoyd0jdgo5JJ9Bzk17GEpp0rNn&#10;j4uo41b2MvTfCVvpWlx+FdJulkuI48zXTMMBz1P+8e3HpnOKv22j6V4Ss/sWmr9rum+Xcqb5skdC&#10;R7/gB34qpo+tRG+nuDZXS7gURmYBMcHO0Hrk45547A1zfiP446bod22iaDZm+v2G24uIY/3FnnOA&#10;8nQkcDue3UYr0FKnBXZ58lUm7I6y6h1ewt/tsr29iy4C3VxLuJZv7q84PsR6Y9ax9Q8U+B9EZ7nV&#10;vEX2nn5pbu4b5gcDAXOByegya871v40Xgm+1gf2jMNvnalOvl2sTdwgblzkcY9Oe1cfqnxw8VyvG&#10;fB2mzahJc3Lbrm3hG4MN3CEgrGcAc5J7ADrWMq8VsaU8POS1PYfEeo6p41uVtLTwe15bx7WEM7CO&#10;IAHupIZzwcg4HGDnjOT4yt7rSNMDeIrPTY9PWPy2s125iySMkBlXrg/xY79jXM+ELX436zetqWp6&#10;ouno0e15byRrlWZjnJQFPmVeD/D7dy/xjdeHPClrcal45vrjUnjhwTdRpFbuMYZwR2GOnXAI56nO&#10;VTmi2/xNqcOWaSPB/i1f6p4rul8KeFJdU1C3nnPlWulwJGYu2N5VVABbPdsnnJ5rjU+EHh3wfs0/&#10;R9D0rR5ZIM3V898Zp1ycsPl+YvxjaCCSeQK6i++N/ifx1rN94f8Aha1rZIs2z+0LezaKGHqdoaRQ&#10;07n0UbRn73OaueAvBj3OqSy+JNWnvLwvvu57jesMQOCzKf4zwCBkcYOccnzeWPMeheSidl8HPC7e&#10;INOt9P8ACOjTW9qGj+2anrDSl5VyCSikBh65J+mTyfWvEt14Z8HaKsGs+MJoo1DlfssJyMN0TOee&#10;fvNkc8e3N+HdO8Xa3Ba23hlYbPRU2m5uY2LPKwPCqcZkbpxkKOvaqPi74bSeNL2PwhperR+aZj9o&#10;VpA7BOjFjgliRjPGOeg79kfdjojkvzSs2eXeJv2nPjR478QN8M/2d/hwI7GaUx3XirWNRWRk4XdJ&#10;hfvMP7oz6dBivSfhJ8AvCnw+0VvHPxDnudW1hozPqGqa1cMzXUgyS6K5YQgdMAocfga6zwx4O0X4&#10;d6NHpnhLwXfaxdq7FZpJBDHGT0y54VenXJwBx2rE8bi+02/g8Q+O49LjmjQkRpdSMkTeigupZsdw&#10;AOn4q0ormlq/wHzKT5Y6D7TxF4Y163m1eOC+sLXzlWGNWlCSkHjYAi7uhyOFXOScHNcfr+q+P9BW&#10;ZdLu7XSdNdmZriS+Zt+48/6wjyzksPunHucGsHUvir8YtfkfSvgzplioumZY9W1CN2igOeNihtzN&#10;kDlzkZGARg1ueFPgz8SYbdfFHi7xhpWqa2vDN5ghQoG3EBEcc/cGSikEZOaxlLnjobRjyy1OVv8A&#10;4BeBvihqH9reMvis0xwxMmn6nOcknqxV3QsB2AAJLZFQD9lX4UaHqEmreH9YXWJYoXgZbea5jljJ&#10;G3kB9oJPUgEc5Ir0V9P0zSNS/trXLfQdNljX99qE0KTeY2O+3HQHHLNnJx61T8WeIPDukpa+INQ+&#10;IUmFhBhhgU2jSsu48AfO2CTjq2PrUe7y6mkebmPK7T9lDxvFrkfiG08B/ZbWO6Zre6XW3t7oRgnO&#10;54cZIB4Yn8R0rtLb4QfCvwXpDw6nrt9HczSZmkuryaaN1GzCbZGMchIz0+bOSOtJf/FjUvEl0lvo&#10;+vSXFkY5BNHfTff+QgBXEqSN1YcgnIOcYwdu08HeBNW0pdM8ZpNJMoLLeXN1EIcZz5YDmQED6Fue&#10;2ax91/D+JsudL3vwPAfFXhe01W/a6+Gfg/UpLi1aR7q90KRrdIIzwJNqPJ5ZwCDwoYE5yBgTeEvH&#10;0Xiu+/4Q/wCM+m+IdHaysz9l8Q6hZLf2rQg7mWdwqyRgEjDrgjjBwAtekfEb4MeF/CRutZ+Ht5rW&#10;mXlxbKFSbbdWUkOMeUwjXKg/OPlwAP4a8x+HeuarZpeWN5pMd9Yu267h0lhcCFBw52Ffk+XO+Jhh&#10;s8YOMZ8nLLU257xVjp9Tg1D4YLD4k8L3Gl3tklmYtQ+2yNdaTqVpJ5kRikKj5c/MpcHK5AZccj83&#10;v2ivhdrf7P3xqaG8sW/su+H2vRbx2WZbq1cnHzAYZhlgeOGHTGK/R6x8H3XgN/7S8H6tfL4b1W4k&#10;+1af9lS5s924ER+WrJJGxUcZy3AHzBdwwvjB+x/8Hf2nvhHc2/h2YWslsrTW+oWas6adMxVFxGTv&#10;CtIG3Rkbuo/hUDSj+7qeRnUftI+Z8AfBf4n6PoPi630DxgHutKdVt/tEe3faxOT86kg54dsjGSOO&#10;MCvpTQvEvjLw3e2/iPwhcrc2UKwaZeTQ/NGY2ffbTDGRhW83GR2CkDGK+PfiN8KvF/wZ+Il58NfG&#10;0EcN5az+XJImTHL6SI3dD1B9O2eK9C+CHxu8QfCqW58Aa5LDLpWtJDHGbpPMhiKyrKDjIyuc55yM&#10;1njsL7T95T1027+fqdWCxXKvZ1NNd+3ke8eNP2bvHHj77Rq98LSHUpJGmmtYkDGUE7UKkZLNgAfN&#10;knOSTXnmv/B/4i/szfE6x8b+CtX/ALO1fTbwTaLdNj99Gedsi/8ALRHBKlSuHBbtivsH4H+NPA3j&#10;C40PwhqQ+ww6hDMkP25j5Nq0a78iXAVscMP4hvGeCK5X4v2OheLbu61u0ht7vXLSS6i0mw1RpESK&#10;UR5SRVONwBKlSR83bGDjyqOJrU2rvQ9Gph6NRPTU9g/Zp+Mvg/8AaP8Ah7c/Ea18M3Wm69pMe7Xt&#10;FmmZpIroTMB5ZY5NuXL4YHjG0/d59M0mz0eRg3iJpNQjufmbbJHHAqKdx6ZbB2HJPBHAyCa/If4Q&#10;/GX4vfCL4qXHxa0yO8uprW4ZfE1rdqxju7d3+dJgOilsc8bWwRggV+snwH+I/wAPP2k/A/8AwmHw&#10;y1KJdP8ALjg1Py5g81lcLy1u5ABAAA2sCQ6gsOpr6GMXc+cqe7r0Ouvbu91S6UeF7yOJcAXtysR+&#10;YDLbIz2AUbT0ABJJyDjmr25h0+8Oo30ZuI9OkRbbyoshGHo2cbu5PIXnFdbBfaO05t/D/kx6baQl&#10;T5KfvLh/u7mbGTknhRx39aNc0W9udJZ9dUeTNIWhtY4cs/fGMgYH1/Doa0lHqYxlrY+hP2e/GWka&#10;z4Ms7/SyxVlwyeZ8oHOMD04r1Cw1yO/g86GRlhDbWZ+Cx9Bx+or5S+E17a6bcFDBcZ8wLHCJPLUZ&#10;PA68Dr7jHevevDXi2ayVRfXNmxwBHCrsVTgcDkkn/PtX0mBre2oq583jaPs6zseff8FVvCa+OP8A&#10;gnr8TNEmO3Om2c6lui+VfW8mfyU1+Mvw8vl8N/tCWvg7wXO00N5CheOQnyTmBS27YxyUwWBH3WPt&#10;mv2K/wCClfj+zk/YU+JMGOZdHigVtygHddQrn+f1/WvxG+Ba3mueL7OaXWWs766hkfT7jyizAoru&#10;MEcg44IOfvdAOnzfEcf3if8Ad/Vn1XC8l9Xa7y/Rf5n3/wDDxZpfCtxZ6zqVrHHYwyJ51qrBbWPY&#10;jrvHDMrMWGQBjAAzwa+cf2knHhrwtq89rcx7tZ0SKRZYd3lyx8Z4JJ4PGWxyGHIr234bfEJ28O/Y&#10;dU0qG5DRSwRxqrRytbxncWwuR8rOVGT2+przL9pDRn8fSR22maNax2a/bbK4t+Vkk2/vF3fN8qqX&#10;BO3jCMW9K+Up25o3Pp9nLzP0a/4Iq62mtf8ABN7wHGJt39n3WrWjd8bdSuGA/Jwfxr6sAUDpX59/&#10;8EEviRp2lfsk+IPh067ZdD8aSz+Uz7ikd1awsvbpvjlA/wB3nmvuT/hPdOLYLD0/zzX6jg5e0wsG&#10;uyPyvHQ9njKkfNnRgHuaUfIMk8f3q59fHljtLEjH4Gq+o/Ee0hs5JIx93mug5Ou51UciMdoNUfE6&#10;btHkGf4T2rhbb426JPffYEmUyL/Ce/8Ak1ta18QNPl0aQswPyA/Lzzj/AOtTRUWfNPxuvv7J1mG3&#10;Q/vWnCoQvTceT/n27V6J8FNCmvBZyzbjsj3ct0b8Mc18/wD7R3xS01PiXZ6ebgKwuFGGceuPrz26&#10;/hX0x8EPEWlx6FbzFmysIJ+XrxXPTlzVpfI6JxtTWnmev2eLa3WNSOFrwL9tS5ki8Dag6Af6h9u7&#10;oOD7+o/D25r1yPx/pbvsNwF5xgtXjH7XXiDRr3wXfedKNrQsu7PqMc/rW9S3s2Z0buoj4S/YV+IN&#10;tD8ctbsJLrBkvi6qzdFz0OBgnp6DOcYHX9RvAGo/btHV2bPy5zX43fs9ahYeFv2prxkm2wSXClmj&#10;45yOemR0Pfgj8K/WP4QeONMfQ4V89W3RjBX6V5eVVIum49mejmdO0k+6R6raTLnIPSr67ZV5P864&#10;G4+JOi2U+xrtVz/tYra0b4haJcpxdx/724V63U8rU3Ly3SZGRlrmr6JYJtwIXbjrWvP4p0p1YrcD&#10;P1H+feuZ8UeJNLWQ4vE5H3c1QjRa93wMu4k/zri/GmplZlZG+Xd93+X+f/10+LxXaCaSMXQwFyPm&#10;/Cud8R6jaXF6We6424Vf8+6/57TzFRTOo8G+IJHP1bp3/X/P5V0mp2sF/ahyVJNcd4LFmYwyTj5R&#10;n6fnXUjVLXyPKFwu4rlRnr7UCZweqOukak1vODtZsbugA9f8/wD6quvw2uoaLIHG5lyfmPB4PX86&#10;teNRDNd+eLkfexjd1/z/AJ9qmkWcWo2Jt/tAkLJtO1uv+eKnyKXc47R72G11MsMLj7oOce/6V1i6&#10;5b21n50k3Lofl9e/f/P9W3ngAQxeZH8mM7fl7da43xLba7btHFb7vLRssPX26cdOnv36VOsdyviO&#10;rsNQufEGpqkZZY8gbfx9/wDP5V6n4M02WO2W4cH1b/PvXBfCnQ7Uxx3V5KqtgHay/h3r1e1vNLtI&#10;FiW5XGOelXEzl5ElxbPLHv8Awqq1pKImcjJA9KuJrmlnAa4XGfWqes+I9Hs7Zma5XtjpVk+8Ns4G&#10;ebB7VuWtpmPBHT+73rl9F8W6RLNxdrxgkfWuii8R6Qq/8fK+n3qSt0Avxx7B0p4G3vVEeJNJI4uF&#10;/wC+qcuuacelyPpTKLmQTkUYA4xVQa3pwG/z8fSoZ/E2mRxljcqMUgLkkyrxxSLMrnOc/hXE+Lvi&#10;fouiRNM9+uVHC/jWP4L+NWleIrvyo76Nvmxwwx/nmlzLa4e8ldnqXVcj65p3uRWfZ69YTW6v9oXB&#10;71N/alltx5wGaaAsEsB8xojKk4D5rO1bX7CyiV2uV+Y+tRaX4gs7qRQk6/MaLga3XkHH1pRjbkD2&#10;4pgvLbblZVoW7gYf65fz60uoD+COBSEHbvU4+tNW5gPIlFO8yEdZV68e1O6AjmmKJl8qM/eXkCuW&#10;+JEyweG7q7Mse1YSS+COPcdx+tdRdG325F3s44715B+0F4rXSvCt1DFLJtYY2xRiRXOcHAJBH/Af&#10;16jKtOMabb7GlGLqVlHzPl3X/FOtw+KdU1+zuoZIYpitxM1viN9xxlUZQM5AGN2Mg9c5rzfV9Csf&#10;GOv2+q6l4XtVW6Co0tnaxXI2lORNDIOGXBzkDaRkA4G3vdT1vT9F8LCz1SNrdHmZt88OQQSQqdyx&#10;P3sYyB71y0aWjeHLjxFbeJLARiQyQ+XGzgOA2MeYuVf1XgFWOQcqR8HWlKU9/M++oKMY/gS61rGi&#10;6To3/CPaHq8NvHbW7Rv/AGlo8iwxsikL5ZxtQkhRujK5+TJHUeaeONI8Ra/pd1dxapJeXUlq00Ok&#10;2Mlo817DyPNjYAyhx+8QK5bIO4EMu2r/AMQbTx9qNtd3+ieEpLi7jjSW10dljt5XYJn9zvG9nwx5&#10;JB+QfKcg1xfw++FEmraxaeN73VvEWh6lbxG8jsbe/bUZNm4AusUypz5nVgxVWyrqRjdl8W5t8OzO&#10;S+Hl/wCDvH9zceHPFPjLWLy3htHhtrK5t2ik0/zGKM6tJI5KY4KopK8HL+WxXrvEdpo2iaO3g3xB&#10;qU0dnY2JjvLmbSDcCPEcYiuHiX7qZjw8kWVU8ld2dvL+P9Z8MeL9am1M2VhP4p0+PytQsr+QW1xr&#10;8QZiJ0RBnzVUHcnDxMjFCp2hoR8XtB8Qac2q2H9rSx6cwk1jSZivnQxyBD9pt5ohltsg4JCPukKs&#10;xUilKPNsaQlbcjHhP4l+FPBMNr4akuLrTY2YTPb7ZG05WfzopIGUMNhJLIFzE6l1zG7qi6XgD4oP&#10;8WdN1L4ZfETR1h1+4VprFktxJp2tpGyM0sOF3rJ5TPuxkmIknPlgVgx/tBSaD46022tdVs4dYNi6&#10;aZqN6qLDq8ayjEJlRUHzRiORcrHLFI7BWy5I9K8HePvgh8bvsvhGz1e18IeJVvlm0C41azSW1S6b&#10;dCYpWiw9sfNfynkKOF8xZRjfuB7OT3Qe0gtmfOusfs92Or29xrFvpzW858RS6RrVi1gu61l271mR&#10;wVDEMv3+pVc/3i3oPwH+GGrfCe81/wAB6fo8lxDqVjJcabDeTiaO7kQBXTIVAj+Z5JUkkEOmQ2K9&#10;L8TeL7jRNO1zwf470FZr6SOCe6tRsc3FwibopUlG5WdWikhDod4ZgMsvl7Mvwl4z0a71yO/k1qx/&#10;snVLxbq3uLiN1eFcNILd923yJBGI2SRhtdIF5YKcOU6nLYmMIc1zB8f/ABo/4QnwHpHxf8I6VDrX&#10;g+9uoLPxbax20a3EamI7XZ2G98Iyq27EZMKjAUqEteAPBfwy8Q+Ib2XSLea70vVAdQ066sP3d9ol&#10;75bSLNZ3DYJjeKEN5MrurKSMSkMW67TPDXhDw7ruu6YTHDZ6lpEsetaXNZ+ZawXpVZop5UZSUhuI&#10;5BdbAB5UsMyqp2jPhPwpsLPwX4xu/gxb2+qW+vWesTrp7NLCYbjSZENzHbRSbTunjbzZIpuUeHzA&#10;hOQGdv3d1uieb37PZ/mc7+1t8IdI+HWn3V9p7Sx+JLHUI7uC+W+C2cNruIZobcRKVR3HmbN3lxqx&#10;Cjbtxc+Ndx4S8VfCjSviF4d0O10/UtU0tJ9Nt7dXla2uFbfdJ0IeJZPNKrjaI5m5O0V7TpFrpHxm&#10;+G2rfB7xSY7jXvB9i93pVxqUMklvLpkkf7yHzIj80SSCTajLmNJcKX28/O+lfDfWofAVr4b0Gb7d&#10;4fTXrrTdPW7YTyadLPAGhXfF8u0TbCr/AC745jwDlRvTqc0VfoYzjyybR3ngOw8PeNv2aYZNbgtY&#10;7zw34m0+5jjtY44T9lJ/fAoFAlykE43FvvAd3Jrxjxja6vc/tTeJ9H8NQxz6VHfWcWk3KsqpDFcP&#10;CYm3BuiopBbnlTnknPUaR9o+Ef7Od98R4njuLbULW3014WjHE0d0z3AyeVbyZYmHIz5jYBC5E3wN&#10;8IWFv8UdYfxbfWtusBsR9qkdlWRGgjkUoGPO5VmDKSADIMdDVL3OZ/1ujOT9pyx/rZnWeIPH/i3R&#10;be40zX7cJrPiDy7TVtrlXVLlC6qVIGPlvyAgIAERGB1pn7Pf/CO+Hvh34ht70SXdnJ4sFtY3VxEk&#10;UlwzMl1PgHKudsCRhS43KT0zxv8A7cHxG8N+Fvi1rGqQ6TaO0+p6akwaMBhGlzHMEyFG04j4bps4&#10;OOg8v+NU6X/hX4ZaX4J1VblvFPiSW7ks48eWiwzXFvuIxlcR4zg42kHrmohHm0X9WNJyUbN/1c0v&#10;jv4s1nxtbaP8KPhReteeJPFGrakq/YFZEWKPKPMAORviiSJAcEr5pIAkXHovwegsvgB8FtFvbi7j&#10;udb8UXDXc/nRERWiQuiy3TAHLrHFAix5DDl348wLXnXwT0TQbBNJ+IMervca9I15/YbKz7ywlkjj&#10;J+YlY0Cocgc5IGdpIw/jB428S+NvGmk+FtDnubrS7XwnFp2qTxscpZBisjDC/K0jKTlQS5Zm53kE&#10;3fs1t1ZMfh9o/KyN74SWlj8ZtW/trxvDc6loen64txtkvMza7fLGvlq56eTBGryN8xVQqKMZ3V6p&#10;qH7VB1e5uBoem6TDq2oZj8y0tUmeKALmGFfN3YURhjvLBmB3ZVQM8H4a8C2PgL4VAW3hi8aJTFY6&#10;tazXnlXd5ujVzp9ugxJHG+9fMkVlDASbtwKotLwv8OIfBMcfj2fSoNLur6OS6F6lxK1npkbuUPly&#10;SK/mTuFfax3EcBFZtoBU5ZfoFNSjv13Oz8c/EX4vX93N4C0DQNPhuL61Caxrmq+ZPZ2MZwv2a3hy&#10;kTOuAru21AwZSMDcc2x/Zps5vEs2oaz8S/E02rbAbfULNodJt2RVAVlPloFUEnakTfPjCk5JEKeG&#10;PB13r2m3uo2/iDxBrWvTeba6XdfuY4oYxhV8lPmChV+Ys67UQ5ABNe4eFfCPwR8TW8OpWh1XTdHs&#10;bgC8v9KvLj7PcEFUeUO2fMjQjaYohhC21d2CUx2+HQ15o21PFLL4H+CPhnFH4xnsfEeo6lHcNDps&#10;l5bRvb6m+ATtDywSxbWG0l94J4IzmtvwT8M/FXh+4vPGHxF+KHh3w2104EiDxFdLcKpOCoMI2s2A&#10;Ok0YUZyGBFek+IPA3ijRdXubTw3qVrCtvb7YNMsYTNdxwupOPP2hmD/fH3RlthII2jxrxD4B0q08&#10;TL4v+IXgLXrCRxJNp95LbyTSMQeQLeS6QKSSuSQAT6jg3zPqTyq2hc+MWrXviDUF8P6X4/0e+kaN&#10;Z0+yIZJLmbHfDyCbAKgNNMHyMDaCBXQfs7eNrjwdrsOneEPD3irxFqeoWvmNreuWcmnWNoQuSTbG&#10;RVYBVYtI0oZgBtK4LHgtD1XUZ/Fc6fC79nC8kvvO3y654hjT5dxDElIY1WPK8Dc0vB6Y5HnPjr4h&#10;/tC+F7y4tL/RGs45rkStNZ6OFAwT8kcpQ+UDk7iBGXHBPYuFO+isKdTufXXxB1nSfE9jqNxpnhqx&#10;vtUmDrqGuWepXc0FqVYjywlmZY7cDAb5rlEOeRjNc5qfw10O70FbCTxXq+ralNOJILRZLsNbll5E&#10;YgnuInBAII8vdznceleb/s4/EW6n1G2u/F/jbWLdUUiFY9bjjZFO4tj7Qsqhc4ORt9sYr3zw/ffE&#10;fV5rfQPg2+oWCTRut1eWeqJdXMkbAkv/AMe2SGbOCZQN3QAZrGUZKVjSPLKJ434f+Hcun+KhBLov&#10;iyFWd/tFzbWNml5jPLNMkcsoUPwfMOeme5HsXh/TPgR4Nt7NdO+FviDxDDsjaQa8b66lvJ8OjSw2&#10;cKCOVCNoFwfKY8Zb5gBqeMP+EbstF+z/ABk0q+mnt41Js77WYLO684ZPmNFa3B3HPG6XL9sjFY3w&#10;+/aS8O6Lp0vh/wAP+D7ryFPlTXV/rVtGsrliCoZ4gZOWxtaMYA5cLkEUtbsOV7ItePfjH4E0yC0X&#10;xd8M9HsY5FCW9p5dpahkB+RJorGG8uWbcOBJIrDoQpYk8dq+t6n42K6lruveIrXTZZt+i+HPCXm7&#10;JlD8MsUaLna3WVlMikYZWr1q50vSp4/+Ex8Y/CizmgWNGt5NU1azguLohs/u4YLRw+M9cDII+YGu&#10;b8BeJPH/AMQNdutfbRtJ02z02ZdtnrGpJBbwBG+V2h4YDBUjdEpH8LZJJ1M49TifGet/ErVvDNta&#10;yfDT4nLb2kZki1C48SWsUMsirzFm104GTrwjOvcfKc4PBPjjxrpk39hXMQ0VvN82a2N1KL15SODJ&#10;5FxcXP0wkY5HzDgV7D8U/hVrnjTw/a6h4okbXud1hHp3hh5Iynl7i0a3mopLIoUg74FVOny8g157&#10;4Y+Elp4QtoT4S+GWpW2oXpwynR7m1WVizAuYk1CfbgndudFAHK8DNXP3Yk05X1Ov1/4hpP4anPxF&#10;17SLFbWONbc+MtFedWmblN8V3JNIANrESTKmSuStcr4f+JPi/wAQyw6bpvgfVPHv2ZfKt9X0/wAL&#10;mysbMyfKRHIUX5dv8QwpyMKvQ+laR4BvPKGoj4VaffXm4JNBr2sW4lYEncBJC9yVG7syhsHn1rJu&#10;PBumeHvDjeKovBXga5ELCO10iz8Mp4huRJn76yl4ZQRnkFHHUnAyQuXm3J57HZeE9X8ffCvwZFJa&#10;eENFN+0nlrNfLPqEjRAHIVY7pQuRggOQgwxZRzWj4H+L3jfxfa3EFt4L0+O1j2xtPpfij5slflZo&#10;ljkjRj975S5A4yQDXnkN7rfjljD4z8ELDozMkjafeXVlCLtM4CmCI+dGAy54mKjGNuMVX0TU38Je&#10;IHbwJ+yNrMbXW6G3kkaO1jlywdXCPOd64VTnywOMBznJNVs9CuWLvzLX+vM9c8O6dq97PrGveNLb&#10;xRqaWQ2waRp+rCdVkZiA7Klrby/KAASCcAjjg112n6F4K1rQyRpbW10oT7Q+i6k63BwRlJJnKuw6&#10;HBfbyflNeP6l41+L/wAOtLkv9a0VbM6lCfLs9EsUtjHg5y0734ZscEtlTwe3XU+G3xg8bajcNa3u&#10;teX2e41yWMonPaUXVxnq2SVfAxgcZNxm46My9nzaok+IXwautHsjq3iL4geK1i1C6do9OuotPuvl&#10;HIdBcLGVUllAKtIxx3PNcdb/ALPr6ZcLp3h74dX2s+W7Mv8AaNnHHcRYyDvQ3EbKDk8hDjJPIOK+&#10;mbX46waTo8fi7X/F/huNdPh3PeXsVwYzDwoLO0MUZBJGADuY4xjkVxfiGXQdevVlh8TxatFqDs1v&#10;HqOrC1knz1aLYGd1z05OAByGzWs6NOUU0xU61RaNHl9n4e8N+GfESaXL4TudFmIUrHO1nBDEwHEZ&#10;LJuCkgEPggkjBHbqNZvPHurwWZXSFs7ncALG+uIbiRV42uJlKtLGcn5W6ZHJIq54s16HX9SutF1u&#10;48fLNNCm2W3jDWewbVUruuyqhMYyVBbaTjuavhXRPCepWMc2heLWzCzo9vfwMATn5TwGMe4ccNIp&#10;GeFIFRy2ukVzXs2XtFvJJ/DsWna/YI01iplt7W41BZLnczbSqMHPzH5lXc21jw46leZ1C3tPE+pg&#10;HWEmjS2Mcd5awul7FGGBCsMNvVCoBCjlQpIwFY9x/Y+oQzNey29v5YbfFJHuUyKcZ6qwfPBDKVDj&#10;J4I4w9R8EaemoXSWNkNLtby6kWS3urfH77h1ZSSCkgyeBlXyxDZIFKrGXKgpuPNoeb6jouqfCawa&#10;XStIvJI3t2iuZNNud0XzNlEaJl+SM/LiYHAHYcmuV0O90h2t9ZutKadVujukmlVprViQFIOB5eCc&#10;HcuASMk549LvdEl0rVbsyailxNeSMY7t4xsA3fMNrMOAg5wACfzNLwxqfh281e48PSQrp+p+diPb&#10;CW+1oSBnGAQc98cjBycEVzuPMdKkWbC+u7TULLQ/FFzc+TeRySaJ4ht22i2kJIBdoXG9uVBjIK9x&#10;jod3Ubzx7Hpkmk61f6bNNNcK0M0VruDgAL5csJOSpyDvTBUuRg1rWenWvhuCa11NLZU1CcJcLdW4&#10;wHA4aFRjZIwypAzkZweeOJ8S/FFYtTufB/iT4e339n7fKZbyRZYpY1ZiPLkT95G+4fKc8lccZFbr&#10;3Y7mD956Iua5o3w/TSJ7vV/BzW1tGsy3FmrefcwAdHi2Y8zAwd2FILchsc+a+H/gt4H0/wAXw65p&#10;PxSvpMSLJZ/Z1jkYxswJj8sjKH/a9QOTnNaUdh/aEc3iX4Z/EPXP3JMP9gtNBKbJgSCWLld/sSCe&#10;+AOnN+JPBXjbTdWt7W/0i8dbzy1uHXS442t2zguuwJtbdnOAxPHJqt9bBFW+0fVP7LegR6X8RWvT&#10;f315I9u373UVIlkwOqLjaB82OOAF4HOa+ttN1TVBbli6/wC1k5xn/PpXyF+xHomm6LdyLd391JIs&#10;PytJasok3MM8udxPr91Qeg719ZWeyK13mRVI9+nHsTzX0+V/7vc+TzV/7RZl5tSLnbKpTHJasvWv&#10;FNrpUTTXMqoqZJzx2rkviN8TIPCltI0k6xlV9sk9uMegr5G/aE/bMvdM0q6l0+5+aPnao3ZXp2OS&#10;SMjHTJH0PfVrQpK7OKlh51HofVGu/tCeH7CeNJtQj/efdDNyeener/hH4r6B4ol3WksUke75iuW5&#10;5wff/wCt1r8htc/aO+I/j3xdHJb391DDHKSucjdk5AI3e4HU8AcmvqL4C/Fbx94S0qG+nk3QyoG+&#10;bB5C4GADx7euRXDSx3POz2OmpgXGOm5+jWnTaPdWis4j9fpVxIdPI3xRL+FfLfgn9qixuJ102+vl&#10;81WJO51+UZxjH17GvZvDvxV0u605Zhcq3yZxkEjj2r0YVIz2ZwShOLszpvEl/Y2ETO6r6t78V5T4&#10;u+LfhuK9l0ye5jWTaRx34x6+vHPf2rnfjh+0VYWNrJZafc75trfIqjGQOmT/AIntxzXyP8Rfip41&#10;u9U+2LeSrG52xrFCAO4GW5bsfy57VjVxHs3ZanRSoylqewfFWx0DVorloYIWaaQKrGHfjkEdeT7d&#10;ed3TNR/DHTZba4hg0/Q1gjb5mcwryw77e2cnryPx48z8LfETxVc2SySStNJ1K4POPUcHOD6dfocd&#10;5pHjnUHMeq3V+1vBHBv8tvl3HCgjgc9een865otN8x1y5nGzPTrkLbaJOjMu0vmTKKxxz0XOPTn/&#10;AAzXiPjaztfEGtySNBDhY2Vd0Q3D8x1wc4xjBGfUE/xHk1m5vhbeJJFhuLnYu3GWODghfcDt6Z6d&#10;fSPhP8GJfFphuNRvLhfLVmmVskA9fx6D8Rz7VKXtmopCdqEbtnnehfCDR9RsRqtzpcLMD++PzLuz&#10;gkdf1HUCsPUPhF4M1AtZxxSQMPkZdwK9ffA4AHp+Pb6k8VeAF8M+FZ3sC0kkUZAznA5OOv8Ahjr2&#10;4PyXqvjDxpb+NtQgu/BtxJCHRm2fKSe3OPpwO+euaitThSsmiqdSUtUcza/syeFl8SLq8E1xN5j/&#10;ALzzkHGQON248+nAB459PpX4DfCnwn4cs1hgsl2sAGaRN5PzcHnB79c9e9eUP4k8aaeDfWng6aLc&#10;oDKwyRwB68c+wGOOnRkPx0+JfhxfJtvCcnmNNtbax+VsYxyMHllOAM/1inKlRlzW/Ac3UqRtf8T6&#10;X+KHw60XVtEAnuGZPLI25XHDDjgjGSPf2x0r5VtfgH4Zj+IdxcaM03m7sr+5Gd3XG0Y74A6cfnXq&#10;GleOPi14oK2k3hxozJGDMJN3y8+meO/B6dK6z4X/AA61yO7N62ixlmb943k/MR2Of/1EVvJRrSTS&#10;MYVHTjY1vgv8GtFjtI2vjc75PmDSDb3xu4Oc49fX3OfXpfgh4IliVJbOMDdnayjj0zjr1+g7VDpL&#10;X2h2QaTSsvtBYKox7c15t8Wv2mtb8G7ri40OaKGPJkk29h+fcdK6f3dKCuc37yo20e5aF8KvD9tC&#10;rfZoiq8qdn+fU/r0rTu/DOgWse2ZFxgBVP0r548FftweFNT0nzLrWYYpl+/G03K8ZyRzj/P48f8A&#10;GD9vjR9E03zLW/aSR2xFGisS34Y9jyeDj8KHiKMVe4o0akpWR9Qnw34RmlIBjwv3VxwP8O1Wo/Df&#10;g+OJgnlt26Y/DPpnnBr4u8A/theJNajfVrzSpWjbldyNyvOeR3/z7V2R/ah114f+Jd4WmkYqfnij&#10;JzgfXGOueex5zis/rVHcr6viD6gj0Dwq8/mbV55+51xxz+FWxpPh2P8A5do/9nC9PyFfLNp+0/4k&#10;WdPP8LTR7sfejYFjzwOmCMfz5wCa7Pw/+0NrN0i/aNPjj7GN5D8v157fT8K0jWpy2JlRrdfzN39o&#10;bRPDS+GbuRJFWTaRtx1+v/1/8K+HtJt9Ot9amuri5+0TCT5XLOwJ3cD054O3GOnfAH0H+0H8exqf&#10;hy4tEikhEkZIkjz1+vTPIP8A+uvkBPEzWt7IY7ePcud0kzHlc8AHnHbj8e1eDm0oyrKx7+Wpxou5&#10;9N/A/wAQ6O2uRxXFzG0ZZANq54zwD0wAAev6c19tfDRdAm0ZTDFHyB8oB69f61+UngzxbqcOuWd+&#10;l1ISbkbR5ny8/wCT6EH0r7x+BPxn0/S/DcMGpXLGTy1Y4+bGQTk+n4/rxXVlNaLpuD6HDmlOXtFJ&#10;dT6TknsrVD5caqMVnXWu6Wsm2aZfvY5HFeLeM/2lNLtruPTbK7PmOOzfljjPvVC0+Iuvazcie0tZ&#10;5IlJG6PIzx9K9jnj0PK9nJnsmuQaJcW2wXCnd/CSOfevJ/iH4O8Oaq7Pe3eC33QFLfMMH/D64qv4&#10;j+JmoaTbNczmSLAJCld3fv8Ah64715v4w/ad0q28w3MrSshxGqw4VsZHXv39T+VTOcNmXGNTZI2v&#10;Fej+HPDvh2TytVjt/l+8qfeI7Y6H8f5V87z6Zp8/jxb2z1FblTIpkkXlgSxbPb0X0xwfesX9or9r&#10;3VLnRfsOnabdGSZgV32xVVHQd+e/p06Vxfwk+IfjbVr/APtS5iwW4XzhtP3t2DjtjPXHp3rz6tan&#10;Ookjtp05xhdnu3jvxJBpNrHbQXULGVm3RNNuwNuRjJOc4BG4YxivnifQNT134mSXsX71YZswusu0&#10;JtYkDnC9AB6+/Q17LYQX2q3UL6vHHLI64WFpDleM4+uPp0xUdv8ADy00W/ur59HhHm/8tlYqM/UD&#10;AI/r+NZ1YyqWZrGooxsfRH7LZ0Oz8N2rX14JJmjXMkkK8fL9enH/ANbnFe4XNvoeqWTRNLb7W+8c&#10;BQPb/PPNfI+gfEm38HW9rp9jp0kzPtG5ZBtJx90n07dz26CvVLP4zXFjpsd1dQwxx+Tn/WMMcZ7D&#10;9MH+WfQp1I8ljgqUpc10dH48+DPhjULWSVEhdmLNJuVeTxk4/I18VfthfD7QvBVq1xDaRxNHny9v&#10;yjdz1wTx1/xOK968aftRabZ2V0qlN0e5Y/NnHzHHI5x3+vqeOa+G/wBqv4869481j+yTp0Pl7gp2&#10;sG28nup6c8/Tv34swlSlS03O7A86l7x9Bfsq/Hu4tbW10+6mWNVVd8khxnB6DGAOdo5z9ecV9heD&#10;vFej+JtOjEWoLO2wK53MQCODzxjpj1we1fkT4H8X+MfD1zbLcJsj42bZtztnHTpjg8Yzz+v25+yt&#10;+0TZX2mR2KMIZ9vzPlcnBxg9hjHbOB9cVhl2IlF8k2bY3Dx+KJ9GePvD8q2El5DM29RuXg/ievT1&#10;6ehr5F+MH7QXiD4Z+JRaNqDSKsgKmRQMDOOQPT8/cnFfXmpeIbbX9AWKeYrJLH0j6nj0/H1NfB37&#10;eHw8msbka/BqFwE84DEKA+vvycDp69K7sZzcqlE5cLyS92R7v8DP2zk8TXdvp7yeV5igs3nbs5PX&#10;Ht1z785xgfVXw88d2+vWqTvdJ8yg9evf/Gvx48IeJ9M8I6hHqMmpX1u6t80rMBuI5YbRjt79Tj2r&#10;6Q+FX7fPg/wdosVve+IZ1mZsyNMpLZ6k8Yz1/hJwMdR0zw+K6TYVsHJv3UfdXxg13TtO8Pyym4VN&#10;0J+bvnBH4cGvze+JXxF0WT4oahLBeBXlutyhZgMkDG7jOSOex/HOa6b47/t96d4j0xrDQ9aa4mkj&#10;6LldpOcY56/XHqa8b8L/AA9vfFjReIp9MkWSZi3m8LnJBzkZ79Tx1+orzM2xHtZxUT1Mrw7pRcnu&#10;e8fC3V21LUobPULvcrOFUcA4wec5OOGAx9Oor7g+AvhfwfpWnJe3BhaTZkZ5OOnQnpn8q/OG1u9S&#10;+GMi6jM+0/L5UcisPpkZ9ODzznGK9B079u5PCHhktqN35JeIYjEgBP8AwFeVU+uDxxjuHluIp0b8&#10;y1JzCjUqW5T7/wDFnxB8EWQNtbQ25fdzt6j8h718x/tMfG/wfpN1HZx3RjmZssyEFRz1OeMZPf1r&#10;5L1j9rP4g/EDUpzpfiSayt/OBCtchsk5+XgcgfN056dq4vxBe+L/ABfqCC51O4mmkugilfn3Lktz&#10;yN24569RyK7MRmHtNIxOfD4KUfek9D6b1zVF+LUVvZm6VV3Hducgk8cZ644/meK9P+GX7OnhWw8K&#10;3Ut7oP2ncqjayp+8+VcjDdiBzn1GexrwHwDqMnhCK2smlbdHjaNzE7sbuSR39vTnPb3TR/j94y07&#10;ww1tYaNC0e3y41DfOwwCM9/4hnr15B61ng505ycqiNMTGpyqMD5P/b80Gx0nwxeW2k6QsKWs25vl&#10;VV3E/d4+bkbeBjk9hXxJdRwRwBYp1VRu25UjDevQ46e4578V9d/t7/F7xD4p068stQs1YyRACXcA&#10;4y+7A7gZx1z04wGOfj6EXKx75bZfL3Z27vmfHX6jjqD071nzRlJuPcKsXGUU+yNPwqiy3jRxQtJG&#10;wG5d3+zjPc9PUHGT7Gl+I+naPNNiOyeFrVWEUC4I25YZ55yeSeARVvw9At7qavY2SphVWGBVypUA&#10;5OD16H26VvePNOa2i+xy237yOD70hB42H0xjAP3SM/L3HNccXL6wek4r6rc8DvrCKPUNm5jtXLYY&#10;AsM4/wA8f0rtvhf8OpfGGpRaeLdiTtVfK4LEnHPYnjv3JrkfErxLqg8qPzWxtYrk4J59Prxiu/8A&#10;gP4pbRPFdvcWyhNrBfuHcBySARnHA6/z6H0L+6eO3c+m/hb+wt/wlvg+T+0dFuY5Wb5WkXazDGeM&#10;546YxkccdidG1/Zo1n4R3H27Qorm2IYr/rCTgE8DPIODg8Dqc46H6r/Zg+L2iXuhRm2iiljMbKsk&#10;0hO4qMHIYDPbJ9CTx2x/2g7PVfGGnXFj4ftlVmk2MYRuZQAoYEAdPxyRntxXRUp01TvF3M4TfPaS&#10;PmPwtJq3ifxT9nj1K6uHWYhTvKMy7iCcnAx0x3ye55r7t/Zj019L0SFNTdmZYxhvMZRxjpzwPbnn&#10;vXzR8P8A9kvxlpNy1/LBcCRl3fLD3Y5ycccY4BODz+H0b8Iz4l8KW62b6Ms8a4PnTqQee+Mc84PG&#10;O3TvOFpyhJtoMRKNSNke/wD2ywitlO6NiuOAvXj1x/j9a5Pxf8Sm0+OSC200yS7mx0wrYPPp/njt&#10;XGfEj4wjSrGVJdTjguI1LCNbfb369/X0I+tfO3xE+M3j3U9UbTY/E0cEYchJV2naCSMYJAyOMdTn&#10;ByM12VcRyaI5YUXLc1v2ufiV4nudGkt2mtYmuHUIgjDsNysM8jBOT19M4rof2AvDckFu2p32qN8z&#10;7tshGGPy/dHORx0x1B5615PP4Dt/GHiWxtrnxYdQkdxJIGwQP9oADJHQEZxwOmBX2l+y98PbLwb4&#10;b8iCz5AXazxg5PU847Hjqen4Vy4eMqmI52bVpxhTSR6NHcRrGqiWPhcfxf8AxNFboZwMJE6r/CvP&#10;FFetzHm8x59D8btCk1KRbTbI3VmWE7SD36dOnUDt3rp9G+KkWpxMIvLb5c/dPHXnnnj/AD7/AJt/&#10;Afxt8Z/EWrrcNC25m37vOKKpymO3ygD/AAOBX2l8Irbx1eaTHcXltGGx5hZpDk5AGOpAwp/z0rko&#10;Yp1dkdtbDRpxuzsvGvxXsdIh87VLRo16s2AB7e/+GD1IrzrxJ8cPB8ibb2Jflb/low4zjjPOPpw3&#10;oK3/AIk6RqtzYSWtzpe35T75I+ueuACTnjP4/IPxt8B+MrK9nu/DcF5D5bOVCsc4JPfrnGOpOcH1&#10;pVqk4S02FRp05bnpHxD+KWgTXvn2dtDI2V8rcRIpz8q5wT16c5GeK1vhz4qn1q6jWDw9AqLuLDy1&#10;U4HQngY6ZHp6nOK+Mn1n422OsQ2+peG7qWKGZAsjYyzHrg46nkepAA5OK+n/AIM3/wARr3R48eFD&#10;BM0KJuW4JXPHy5PPB5GOnPI4zyU6nNPqdVSlGEfdPopfF3hjSrdbO6tIRLtA4xkdQcH0yDnPOAPT&#10;FdF4T0/wxrirNYvGytltqrgdSeh/H17184/FRvHdtpcc2oQBZJGC7oWZiM5AAJ9OOD1A5PPGf8Ov&#10;ir4q8IzpPc6orrtHmb0G0j0z/Dkkt9OxOK7PrFpWkjl9nfqfa+leEdHSFQlvAOB82wcg/wAx19e9&#10;X4/CWkAZFonoMKB/KvGfDX7TemXMETXTsm75SC2c4Y45JwevXPeu78OfGPSL8rFJeKpfPTP9T644&#10;/pzXSqkJbM53Ga6HVS+DdBCMo02IxrngLVWbwjpoUIljGo3ZwMUk3jbTI1DPeKvy5/1h4+nr09P1&#10;qjf/ABM0WwWQfa13Lx97vzz+X607i94a/hewglYrCm4th9q4x07/AP661NHk0/ShuSyjbj+FOf8A&#10;P4V5F8Q/2kdH0Iu5vT8rH+HPbPbtjnOQe2M4rztf2xU1K9+y6RazXEZX5TtPfoeST9AOoOeDwcpV&#10;qcepcac5n1Vq2q6Xd2jW0lii7lKtx93/ADn+n18W+MHwqsfGsHkyafC483emIunIORxxwP8A6w61&#10;H4c+K99qkMMjR7mmIX7ox7kc5weT0B5HXPHfaPqU+pQrPLAu3bnK54/Hv/Si8akWiY81N3R8T+OP&#10;2BNE1vUWuptIkZQ7Db5nzdQBgenscdB04rx/W/2WNQ+HPxAsbqysQlsl5uXgsoVSXJycgDjrjngD&#10;qa/TzUotEaFjJb/w47fpx1HpnivAPjff+HbbWMW/lq0QPy7RwoJyMHuSeOmfyxx1sHSjHmR6FHFz&#10;d0zrv2Y77T10u3s57C1Elv8ALIEjX5WIwVJycke4U4IGOlfR0H9mS2kbCzjyq8/u6+UPgFfRya23&#10;2K4VkwAyqoCggtn8yM9hjdxnJP0lbzySRbRL27Y4FdeHl+7OPEJ8yNSWx0ia3kSS1jw/DHjnjI/r&#10;XE6/4Y0k3DiLTo1Dt9zbweMfp/Suqj6DMjfjz3oaFS+0ru9mP+f8mtTE53wP4J0LQzJK9hCDJjd+&#10;7UZb1OByeeveugfRdCki2taLznOAD/WnIiRscKy/hj+tOZy/yK2Tnvnihe6rIG5Sd2ynN4T0GSbK&#10;xqGP+z0/wrF1nwNokkeJAnl9du3Oev8AiePrW9dyM8eFVcf7S9fesu6+0OjB5MfLz/nP+frU2HzS&#10;7nD3/wAOtEu7jzI7dcA/K3l7e3p+Z/Djnpoab4F0GzzI9pG/PP7vk9Rj/wDXwOnetabTbo7jEm4q&#10;NvzLnnPT/Of6VR1WKaw0+SQtyu7cV/hzx0yfY/5yZUY9Ua+0na1zQsNU0GxkERjiXp3Hc/8A6unr&#10;Ws2saFNCRKsLLjqQMfy5OPb+VfNvxS8ba9bQ40ido5M7Y25BVsHgHBPX0GR0z0J5Hwd8UfHN3p/m&#10;atqh3ebhNqgZIOD175zyPTHPNZfWOSVrFRo80ea59PeIbXwrdBluEjG5f4sYJ9Oh9D/kV4L8ffBH&#10;gx7FpGghf92ySbVJbaOuFB3DI9eCOScdc7xLrHim/i+z2+pXC7l+WSIbVOAO3c8fgMckjNYlh4Y8&#10;WaxKv2u9kkVVyu5mxjKgewJJ4PHHOemMqtRS6G9Km46pnLfDj4J6LLrcM+nW6qZHyyyFVbknkgnb&#10;93v1HuMmvqvwL8DtPt9HQny3aRcthAAe3IAH17enOcVzHwo+EMlt5cs0Tnb909uxz1HPHPOOfTr7&#10;ZpGknTLZQjNuAz1PJ69T/j0q6FGMfeaFXrSUVFM5xfgTpUuYzbxp8v8AHzx79j0HbtUV18BdNaMs&#10;LSHcR97YM9Mc88/59K695rtXYrIxwM5xyo/Om/2nfrjEgznlcn/Cunlj2OT2lQ83vv2aNIlbA0qP&#10;gfc2jBGOnHUfrz9MUk/Zc0ZY5FfTlZmjCKwjHGPT0P0wQf19V+23f3XbaN3KjtSx31xH96bg4KjP&#10;6f561Ps6fVDVap3PBPEv7JWh31008+kRsuAE8yPJVMdsDjnHb/CuPT9irw4mosraNH3V+vK54BAG&#10;OnTn6Yr6qlleRD5n/fP4f57/AMqjWyjBw7fe6/KDWcsPRlui44ipE+NfH/7C+hX7zQPohurfOUR4&#10;Qypk846YPHf3HOecXw7+wN4e0S/juPDmjR267VLchlGPU8+hY5B9D1UV9xS2UcsYS4+fb/C3UZGP&#10;84qqmgWlpJ9otYec4XK/xfj/AC+lZvCUZMuOLqxdzwO0/Y+0vUNOhludEhSTbgbIdu3rj15HQHnv&#10;05zk6h+xX4Ut5o2uNIWSBVPmQxyFCTtOGDfNjBI45B/QfS0zXkaYVv4cLjp+B656VVuHldeU3Hj7&#10;uOen69K0dCl2J+s1E7o+X5f2HPDs7bjpq53Z3LHgjH8WcY/ADrjOa6bwl+xhoVgsckFgqyLtLfuy&#10;OfoMgjqOQepzXsF3rE1jJveBWUfex360af41dY8xRMrYGVPH9f8AP61P1ej2NPrNZo5G3/ZitILc&#10;QSMQN24fIOPlOD6cZ+mR+Ncb4y/ZEsLzUJJpbdZFfqNpXAO7gY6DnOR+uBXukXiWfUEwzBSAB8vc&#10;/T6Y/lzVe+uLuYMXZsDP3W/P17f5NU6NGXQiNesmfKevfsb6O2pKbLTVCqc7tnbI5xjnkdB9e1N1&#10;H9kXQrGz3Ppkb8fd24x9cY4z9PqMV9FeIJpLcZRtu7l327uv97/GvLfi3q/iKG022MrD5uMRZI6Z&#10;4xzn0zzu4rllhcPG7sb08VW0VzjfhZ+z34Hs9XjZrGHerbSrYySPX1bOAeSBnnIr6v8Ahp8G/Cen&#10;WGRawqwXLjjBPHPT/P518Sad4k+JWkeI47vTLG4mJkj3/JhjuPTOc9c8HOeT0Ar6U+HPxV8fTaLH&#10;NcaXNG20YIXGSMDGMdevYDg1WHdGMrJBiJVp09z2zWfAnh2OLH2VflX7oxgf5/pXjnxO8N/DW8f7&#10;FL5drcszBZQwG31PykHj0+tZni743+PYf9GfRpivzBd2Qx6++OPbn8q8f+Juu+J/FzrNa2MiXEig&#10;blY4b8iOD/nGTW1WrTtaxz0adRSR9T/CPw/4Ohtltp7yO52kKsjSZ9MZPTP+A9a9Nu/DXhj+zioi&#10;UYUg7gMfT2r4n+DFx8VrKaO73zM8LbCW37gu3GcY4Xr8o79BgAD3k/EHxUdKXT2ibd5fUjr7cn8e&#10;49fWinWi4aoupTnzKzPIv2ndB3eLJBYFXQP0hfdg88cdByTzxk+gNfP3jWw1G9iL2tn5LRhvMkh/&#10;hTjv9Qfm64xxxmvafjx4tv5rxre5R42kk2/Ln5m4J7fyA6Z9K8V8RarqV/e/ZYoGaPzNqxhAqx8H&#10;A9Tz7jj8cfG4qUZYmUl3Ps8HGUcLGL7HEan8KbvWL2G/u5ZZRJCr3DCT/V4zxuI79seoHHWqnjbQ&#10;X0V4V0nTWjhhX5hEuC7DqezAY7uBkemQD68mp2HhrRpNUv7dZ5oYwyvJtOPkbgDbjtxwAM5zyM+P&#10;/EDxTreutcTahcW9nbtHhd0OCoyTty2TjBz+HpzUytyouPNzGbFF4i8QWt8kt3psP2W2EkNvqd+s&#10;bTc42oob5jgcKeT6E9PMPGHhPxNcu0s0ccO5WU+SD83PJxwfQ443ehIydU60sOpPcaTFJdSNkyNu&#10;Az3/AIVzt9PoPoLVr4X13xLctPqGoXVorNllmO0f7pbBI+U5OeMk/iRjyilUvoeKap4b1m2uvJmu&#10;jdMhBl/eKTwCMZ6A4zxnsePW/onh7Tbedr7Uw0caA7tr7cn/AHj8uecemCOnSvXvEfwo8OaPYo8A&#10;aado2aSUj5U+b5SWkJBPY4UYBzjnJ8p8RaENKu2tri5upoo2/wCPfzGWOIenIx0I9c+vGa28jNR5&#10;Stq3jeaxkXTtMi2WqsIwyrlsdCoPpzjHPPPYY4LxVe3Grs0Hmb1VDs2zFivt16fT+WK6240S41Oy&#10;kisb9YWBBkWNNrfdOcn+Efw4Hc4JzWAfDg0+P7Jjc6t+8Vmz64BPXAPpj/CoKMTOpzS0OUaC1mVV&#10;S4aTbJtz/h6nFatv4fD2/nLGqeZnau44bjr3x16Cr1poVp5r2bRbpVxtZRz68evT6/jkVtRaUcNY&#10;GaAsw+6zAjkcj3z6Drn8a0lLsRGHc4XUtD8q52Z3RsSN3GRz19s/yq9p/h+eMi4EPlM65XK4/hPp&#10;yAckfX9O0sPD9oJ4xfSeXJHIDby7QytyOOeuc45wB371uS6WXnab7BCrlW/dQsqIpPy7gBkfh/Qc&#10;w6nQtUupx/huWXw+DfSR5ZuQGUnbjnPHPp1rY8MXc2tay0as6xsm1mkx93v15yMkZ5+vY4mu3V7a&#10;6tI6Wir8ylcMNrcBRjAwBnp6j1xXW/Bq0eHWojdQfvpJFOQvoPTjkkYGenOOcVlUj7tzSnKXMon1&#10;r+zB8KrHS9G+1rE0dwzB4mOFaUKRz7e/HTOM81jftMeK7P4e6FH4c0a5Et5eMqiSJgVVUyx4AOc7&#10;h05yO3SjU/jDdeEPD8OkjfFLCrecqy7mcYAH0xyOuASp54FeYr4m1H4q/FSPT9Xmm2qyLL5ik4Y8&#10;dCx5GB2JPU8cVzWu72Ou8tu59A/suTapY+A/MvvNXdAFbbKzGRV3/MOSF6Dj1Ixgba9F8P6beXni&#10;SztLuVVZvlXeSFyW+YjDH2XHBPbriuX8FNdW2p2mgaRpqyW2xRMkjFUDZP3gDuznOev8OTgc9rbY&#10;g8f2Vy1z5cC5Cq7kMmQVzxjnoMZ4DYyM4pW1FLyN34l6joXg/T5WlsftF4sTNt8tcYwSVy2cYHGC&#10;AeOxyK+e5dS+JvjnW/tHh6y06xgXIjV2VjtJ4z1zjHDYOCck4Ga9++I3hfSfEWmyXt1c7mkkcrIP&#10;vnhdoxnGccYIzwDxXyd8a/CWveFtXku9BEitsG6a3umV3HTPQnk/xAkc4welTNNTXYunblOn8WeN&#10;PF/hmBpPE8UWrzKoP2Z0HlyLt5YFm2jgHp1BBx0Ip+Ev2l9MmiaE/DuxjleQmSP7QRLGw/h+7hiP&#10;Rh3AGRXlfhyeS73P4y1W9kVo1WW3kuCpfDOOOocDIwcDjBB4Oeq0aH4c6Rbtd6Qqwvuby5r6fOWy&#10;Xxg4HUeuBnnqaVw5T06X9pDUri0bS4dHswJVJWHUFIHHB6/Kcc9GGdvTvW14e+IkzWa3MVppe1Tx&#10;9jRCH3N0DcYJJ6jP3uODz4frfxWn1Kwkh0zT9HupYd25Y4zGuTlcMCfvEY+YAAgfQmj4D8bSQ6hd&#10;WHirwG2n3U0OIrqO4AjZsKwbCgEDjOR7Gr95mXqfQ9x8VLp4mh1bwZqMkf3mZZAVJBOBuUZOAenB&#10;7A9Mv0z41eC7Wf8Af+FLyFhI/wC7urpQxGScg5Cg84wQDw2fSvIZ/HHxF0eaGTQdLtbyDzD/AKmY&#10;MrrwclBg4wEXGDjLYAFbVh8b7/VII9K8a+HZLO8+UrdTK4BZwBkjJ577VY9DwCBS5pblcsep65pH&#10;jfw14mnW7sBISCweG+VVU8dPmJ2jGM7iOckHrWJ8Q/7ZtbxP+KYsvs8gBDR26sGGcbs4wRg9Aee1&#10;UtH07xVd6Z9rAsb6N5Gij2oR5eOgPI4689j1BHXF1/wX45sr2aWY3ENi6b1t5L7y1GMnlgSD2GTy&#10;MeuGpe8x6RNTQb7Rod7smmwyMpHzWeFJ3A8KrEYPXpkg4Ayy52hqbXNrHcWsFnDJGFO63ugTL7BG&#10;f3Py5ycAem7y37FqyaoujQa3G8lyFMn2m4LPJuV+Rs+VuSOCM55xycdhaeF9Jh0Nm8Ua80cgV3YR&#10;3gXqDg55yCDg8noSN3JouHxHpPh6/wDCWrRwpercQXUKrtmicYfIGBtALFeMcEg8E+3QT+JPhjpl&#10;tHLrFnNJMvBO9McZJ6HPB7Dp+GK+f9A+KPhzwv52mwafNIqP80yFZMKSwLHOSowx6ntz61t3Gv8A&#10;hLU7I6k+kXOoTmUIpMbNvkI6DGRuBxgZxzk84qudpaWMnT97U+hvBHinwRcWP9tad4Rh+yqzALEP&#10;mJ4OcE8/KOcgcdq2tY8XaLrcEX9gy6lDJuwqKp2YIOBnByMngHjH148F+HnxA8d+JII9F8Mac1jD&#10;1eOfTwQcnOc4YjJHp1z2wK9c8Na3JpF40XinxDbyfxM0OWIGPl7E5+71OPXIBraMnKNjGUFGWh3e&#10;j6xqn9nwxXmtPbyTMVRnjCuT1HGCffn+Wapazbpp90s194sXy2+VvOmCkLnPJIAwBj/Gj/hIXj0R&#10;m07wmzQrHtinZ9rZwDjaR+HGMA9OTXC6jr3i6W7+1eIZbeKEsW23G0uwzgrjI/DHXHoSTs5JIxUf&#10;eNqGO3vLxl0zVW8sP/z2G0t82Ogxxk9ckDHXBqS20rVPtEUemLMsMrBW2RnYARkHvuHPY556ACjw&#10;v4s1PUrHytD063ZV53SZVM91xjnOMZJUEdienQeHfEuo29xJp+oXUjycqwijCoB3b2Ge5759cCoq&#10;LsTJyiWrR9H8M6VhUW81DaRtt1APodx6/hnPrUM/hrVodOk8Wa/efZIYYzthEe0AfQ888ckfiegj&#10;1fWbTRrryLNGma4bMlwZCcA5PXPPrnoTxjODUXizVbvxlYHT9ImCwxqAzZOzoDxyOfr3Y98g7XWx&#10;j5nmx0zWPGOrRq9xdLZtcFmTb80vGMY56DJz2BJ4PX0Tw0tjYXTDR7YfbEi2xwmPbgED5vm4J57Z&#10;PPHPBw/D1lb+HZJPtZaSO1AEbNICHLtksfUjOeM49BkAXtO19760uH0xluGkZY96jkueOCp4+bPA&#10;PA49anl5Q5ubQvaF4I0+z1q68SX0f2q4ZAZJpOFBxgIPm689ueMZzWbqXijW79/7LttHVtQI22pw&#10;v7pRkAk4GfTI/unBrutC8NyWujw6a2pmS4kQvL+8A5weP9nk9eMc9+lWy8M2ugyyalqNqGuCQYyU&#10;xjkAE8naBngcH88k9m7aaBzq+upz/h/wnJC0d943vLe4uPKDyQpHlgTggADIIPHI65zkcY3fEeq2&#10;1hH9g0yBI7mSIEEKWfknjPQ5xjA9AcEDmB9C+zma9ubj94u55pJst5QZlJPIOW4x14PXOcHFtJo9&#10;EvF1jU71ri6kJWHzXOF4X7h3DnGDnOepOOBTfuqxXxHSWWmXWg6JLq+olY7rJ3LJyx+Xpk555PPo&#10;RwOlY+mx3c7NqtzJMzOD5McafNyTtUL159MZz8vpWlquqXN9pEcIu/NkEfy74yN3PPGeOSevTjpV&#10;vw5p8F9pUmoefH/rhCrNGPnOATt55GRx780rXdkEXZXZ0elH+zvDyyanI7St8yQKclm7AZAzgY7E&#10;Zz0HNZuri3kbydSu1TdIpQb1JZiAMc46H2HYCrmo3FnpytqJlwIY9lki9DJ3PAHU9cAde/FYOn7t&#10;S1eHUNYDMkTeZGh5wM+oAyB046D2qpvZBBbs3NVSSFrTTdOtS0jKBbWrrgKMDJPp154z16c1V1PU&#10;k8M/6TqqNfXUjAME+YA8AIuCRnPc+mTzxTdY1m3vruO5tr6NZJn27oO4zkjIBwffGQc96b4hs9L8&#10;L6Z/aWrXPzQbUt45FLZfHJIPUZIOB6DjnNZyvq0VHpcr6jYppdpJ4j1FvKmkwI4d3EIY5yRn5mP4&#10;/dJ5HXkfEfjWIzIlkskKzzIbZPOxNdEgnHX5VXnk9QOBxgF54mbxbq32O6tpvs8YDrbSpuYZ3YYr&#10;nGe+QB19jmnpHhKx1DxeviLUV85YUxa+dNxbYzub5gfmJAww29G5wcHn5m9InQklG8h63HjC9vI2&#10;sbhpAJNvkqhJKkgHLHofXGOta3ifxTpnh+yj8OWN4rXG0GQW/TJGdgODk9DnOOvpT/7R0/8AtSW1&#10;0jV5Gm+aF5mUYBP8KAnqfXBzjrzxRu9Ml8Nae1/fWJkkX5rdVILDJ++zeoB3HsSv1zXvRi7E6Skm&#10;zD1fw7Hfr9lvnMLTOrTszASMucCPk8ZB7dMngZJrHudZ0jRzdfa7WP7NpozNDxtaQcAcY+UYHPAI&#10;55BGTWdS8WXAEd1PIJ5o2MkaRjJGzGF9MdwRjkY9/MbZLO5huI47lWzMI2O8MpYlhng+rDjGcEde&#10;p55S5XodEYOUdS18P/E8/ivxvfa9cQLIbi6IjmMYIQDABztOB0z0HT15j+Juqax4p8UpFYS/Z7Fp&#10;AHkk3euMKvPBGOuOo5IrU8NR6D4R8OXV+l7HDHcr9ktfNbM0o5JcjJLZY4OATyOeABk+MtU01PFq&#10;xWcKBNHsY02o/wA89zIMhA20+xBBBAXHtXPK/LqdEeXmukeleBXuLPWIb5BD5lva4iVWO2NMAY4z&#10;zk55/Xmuk0h2upJJYmiF5dXRbUriTBO4ZHlr3xnHH4DGDjg/ht/aNrpMjX9wJJp1UyTKNu1tuBj8&#10;RnnHTpwcdj4NNtcy3CyRym1VdsarubcpLAt3yZD0BOcZI9RtTd7GNRW1PVPAcml6LYLe21i7ElhH&#10;Gw2qzKeXOTjtx27cZ41bh9R1lxq/iO/jWG1mKWdqqZYyN/IDPB74PODzzdh4mle4s9A0e1kurm7b&#10;yC2/asCKDuGDyenPTnAr0+x0xLXTopI7VZJUTJ34UR8cnrwf889/bw0eaNl0PExMuV3e5w+qTeK7&#10;/Tm8P6LBJGrqVVVzjOBnc3f73bGO/ty+r6B4Q0K3lOueKPOmt1C3DW7GTa7EKkcaD1IACgYPOQ3W&#10;tn4ifEqxvtY/4QHwtqge4RiurLZ/ejjPWPcOTnpgD2JBPOF4z+IXhz4a6H9vGlWNriZh/aWqsEVe&#10;5EasSWbIz0DfU81rLl73Mo83axitLqtxaS7PCEen2vkD7PcXlrJf3Mjj5huXKqpGD8qBl4PNYVlD&#10;4pvrKay8PXzaFZSRt9ovL6NJL0t3ENsmFQN/eZuMc9yahs/id8dNAe5u/EmoeFPDskJRry4WWKS6&#10;h2ncUiG13RhjGeD6UzT/AIx/s6/BCyOgfDDSpdfurC1I1DVL9nkEByvAyBDGT1C5UkgAj0579Xoj&#10;b3mrR1O1trS70XwpDPrUUmkxwsWh+3Tfa725Qd2WPKAtwQu9gMdMc15F8XrLxJ4h1SGyv3mvFvG/&#10;1XkqoRRyHZFG1ccZ3EjDCuB+LX/BQjx94oWZfhV8HvtBa6eP+0tatnkiSID5XWON1DOc/dB5K857&#10;c/oMH7UnxduI9I+Jvi2TSNJlkVbmHTLNLa6u4zghFUKGQZBzwByc7uQMK0oz91G1GEoPmZ3Oh+Jv&#10;ht8GY2W2nh1m+RzCt80RmWzkxhocr8u85C7UAYEnLY+UdT8K9R1f4y+J/wCzrtbq6tY5PMvPJt5I&#10;oVUnIjd1BTnOcZyecnjmOz+FPhPwV4bXVvGehLomjWMPlW+nzSLGVXy/vuuQAxzy7ncedo5zWtp3&#10;xJ8SnTo9J+HnhJbjztosrGGYwwJEfk82VyBjjHOPmAUZ6Gs46PX7jZ+9t957Fq17Y+HdFghbxAtr&#10;GEEcckONyhlOAAoOWPBHy9uq9DzsniHRvCnhe6fwha26sxZ7rUbvU4WkmYjkvLIwKgED7uPReMkZ&#10;/gn4Babrl9beJPjJ4ra+m2l4dF0262WsfH3Y41Clzkfffk569q7DXfhb4c8RvZr4k8HxWem2sm6x&#10;s/s4lYccMQQRnB7jAOMdAB1/vJRujlvCMu5w/hbwl8V/GO3WT4uhktblRLDNZXkqqwIGdrYwBz0V&#10;SSBye5qn4Xw2etM2maBoNzeI3+nXqWb31wR6734Q4GRuB7djivSLzxB8PNDvv7LbRVmaOP8AdTSP&#10;GGXA/hV8ICMDkKBgdaz9S+J/h64t2hsY5JVXlUuNRhhSEqOcrG6q3p3I/wBrHM8sOWzZSlNyvY5r&#10;UtIufCGnKdO8P6bbS/6r7brOrC33ruB4jiRmJP8AdVQcjrzXKaqPAuY5b/VLi6u49x87TLWf7PHG&#10;W+YpLNwR82A/JAPyjrjoPEnw28f/ABCu21LSfE2k2azfdFrM93cLt6AxxvGwGdnBcgdyeoWw+Dvx&#10;D0XT7eG/F5eXDKfNja1ihQ5GXCqGYYzjCschTgg7RjCSl0WhtFw6vU5zT9ah02JptA8KatNGrhlu&#10;PMe4jSMAYzLLKm04wfkHPf25rxB8ffAeg6vLDcfC7UJL8soupLjQ3lUgtjHysTz23DHoTn5uz8V+&#10;HviC6yaTqFk2mRsyurabcCIW5J+WM+WrNtw+Nw2Ae+DjkdQ0HxNcakloW0nUIYlw7aheNM1u6qv7&#10;1Udwr8DJYpv9OxrCfNc6abha9zR8C6hfa43n+BovDlxbzTQ+fbtby2rOg5TA3TJv++cYUZHPOa6V&#10;/AOt31xbS23gW9mRhth1bSbe3hkiRVyMCaceYGyT+7OQCcqCePM/Blhq/wAP/FclnaXfiL95Ghu5&#10;b5mls4W3EL5LBV2KqgZABOMHkg47QeE9d1GLVPFeleH/ABB4X1KG8KSX2m3CeTd7R5nmLhmhkjYP&#10;lcqMHIKjAYTHVbD1i733NhfBzaPqUkWnePbfS9SmZQkeqSJsuVwQENqz4LYyN8W1sA4OM45Hxd8M&#10;9Rh8T6X4/sfBOkX3iDTFc28mm609i15GV+ZUlOemP9XJwpHDDBWs/XviFqKzp4b+JQtLy5mjBs5N&#10;UgjT7Q7FXXd5mQXIb/lmuV+XG2pPBvirwfeRSXWu+IPEGkyW9uwutDvb6O4sZiq9ASxG0nI+Zg3P&#10;XIBo5ovQOWa1bND/AITPQrixkWW9uFi2f6fpmo2qTzwKOofyfknXdlSV5Gc9iQzxfpmjXOnRXmt3&#10;Wn2i3SyLo9/a3jKtyxZj9mnjYBlDBSxDjAyhyc5OTqfhL9nb4syWMet+LdS8JaobX7Na3jSTCOa4&#10;WXcBvlzG52kKQxU4CkDpija/s5+I/DWoah4P0Txr/wAJOqK6QxXl0vmx/IxMcbsQCjjbuhkBVggw&#10;2V+YlzWvowtFPXT1PGv20v2V9B+Onh/z9GC6b4o09mk00TMp+1RkkGHfncCHGPLbdg42sV5r4kbR&#10;49NkuvAPxFtJrG4s1wUZSzRTAgblHoe/tz7V+lv/AAgHi7WbOXw7plhJHq1vIt1pMN+G23XlyEyW&#10;zNKSVkZAAMlgfldX4xXh/wC0J8AfCf7RfhxdTvNQstH8ZabdGCx1B8r9sgODHBdIfusqk7XAz8pD&#10;A9VIScbJ7fkaac3n+Z8++CPj3r3hjQIvh/4r1SaaCzvFm026aPOxwoTAzgbSuOfVVOTtGPXPhv8A&#10;Gvwz4lgisby+h029mvIy+oiN5JioblgQpCIVBVioJUDgN9w/N/jz4f8Ajz4SazN4X+I3h68trjyU&#10;kjW4hxuU9GUsMEHBwQSCKydI1DXvCd7FqmkzbPLkUMyyFWVcglcntyO3vWNbAU6y5ouzOujjpU7R&#10;ktPx/wCCfbvxY+AHiP4oeHtT1r4a3EWkxyrNLe3DJFHPqC+Ww++MNKjqxI2kh1diQDkV82fBf4xf&#10;GD9kHxheX/h/UmtbgzLBq3h+9WQ2usWucgNjj5Tn59yMAwKE8494/Z8/at0B/B8Oh66Dara3Ea+Z&#10;hftCPtCH72cDCj73ynOMjHOl8WPgd4d+L0DHQNItpI7yby4WtrkEwqZNoZVz+6UuMFV2henpnz6O&#10;MrYSXs6q0/I7q2EpYqPPSev5n0V+zP8Atx/A/wDaT0xbbwq0OieIrC18y68J30yM5MYYu9q42rcI&#10;AM7VHmDkldo3H0zWfiVfy3SWGi2TSMsJM1/qTFNrDsiDGcZwe3BzyTn8i/iN+zt8R/g94khvdTgk&#10;sYY7hZLfULNt3luArblKHKuMp07kEHrX0p8E/wDgo141+GltaeE/jD4XfxnpbKqv4ltZB/akO7r5&#10;jMP9I+YkjfhvmILHiva+tRlFcrumeF9TlGTutV0P0D+Gt7a3U0whu5PtPnFvOhG2LdgE56dOecjg&#10;98ivTdIbVd+IbXyfmIk+Vd27ucjcG578Gvmr4I/tq/se+KpodOh+Lum6PNIoaOy8RadPYeUMjJaT&#10;Z5RIwBkuCetezap+1N+yL4I0qTxBq/7THgSC3t4S/wBptvE8E7MoH8ECSNIzegUE/icV7mX1Yez+&#10;L8Twswo1VO3K/uPLP+Ct/jlvBf7FepaJqOqCFvEGqQ2tv53y70RXkOBx0kEXOP0r84/2WvBLeMZY&#10;/EGoWLHT9O3SQpJdMn74mFHIwF5IDHHcjA6EVuf8FOf26pv2vvitY2fhi1vbXwLoVq0Ph1rpCj6l&#10;+8Ie6ZCcqznhV4IVR0JOXfswaqfCHgk3saXFzJc69Zqv9lwJIyQhJGZ2QNllwMMDjlhkj5TXz+d1&#10;vayck+yXp/Vz6LJaLo0VGStu36v+kfc3wN8KeG7zwFceFH8Gs3/CO3MflSyKxkni7NjdnyySe/JG&#10;D74Hxj8Ox3OmXGtaFotjd3V5es99b2Nvt2wtG8cylmwUwx56n5cnHOOr8My6b4S8HQ+NUsbcXGoR&#10;28V0yry8cUnEWUySm5tw5OQxx/eFzRrXQfiD9u1C3lhbT2hkhi1JLxJBMmBIyMVHy7W+UoV6qfx8&#10;f3eRJHpLmjJs8k/4I1eMLrw3+0N8VvgxeRGBdQ0u2vdNjkG3ebKd4pSBn/p7H4J6g1+isVrcHpIQ&#10;vTduz/8Arr8t7z4haL+zF+2p4A+MsslnZQhodN8SC2ZkRLW8ikikkfjaVUTCQYLH90pJHy1+gWs/&#10;EXxZpN1LZT2Mu+NmXain7w9gv+TnoBX22SYqNTApPdaHxOe4WVPHOUUmpanpy2bArtm+b+9u61V1&#10;vTJTp8jpJztzznn/ADgV4zq3x58XWF0wOkXGFG7cwbA9OM+/b8M5p1n8ffEdxCwbS7na3G0D72OM&#10;DI+n0z9M+x7antf8Dx1Rqfy/iTS2lxF4gxb3Kq2/j5uSf7uPwx3/AMPTI7y4fwustzOC/l4yrcHg&#10;8dPX9a+Yte+JPi+TxRHqttos0au23y5I2OPofqASM9+ucGupm/aF8RaZ4WdrvQZt4/dx7c7W+9z+&#10;AUfnjjjOMa9PXVmroz/lX3nmHxl8PWGs/FxNamnVpLS5zseThx2GM89enH+H0z8PdXa38Pxrbg/6&#10;sFdu4Y4PXOef8DXwr4i+IfiLxH46k8UyXDL/AKUVaPrnBwAOR3Az198nOfo34WfGHxHPpUNvdW3l&#10;9Mt5fTr1xjrjsD17YzWOHqQVRu+501qM/ZrS/wCh7Bf6zrcF1v8Ass3qR5ZPYjt75H09BXk/7TXj&#10;PUrnwjdWM8EnzW/LKc8jgDOCB2478gc12upeOvEcemte/YoW+VcbsgHGe4PsPbjsOR4B8fPjteS6&#10;LNZa3pMmfJkVp4shSAO5HqRuI9hwpxWmJqWovUjC0V7Ze6vvPkywtLvTvi/iO6YSPcK4J+XaBzj2&#10;49fzzX6Mfs/eLNUuPD1vaiNnVItuSp/w/wA5H4fmjrWr3DeMFv4Nu9pMKu8cDJOO3yn88egr7s/Y&#10;7+J8934ehsdTw00MSnOFORgduMcHoP1rx8tqctZq9rnrZlT5qKdrnsniuTxPcSnybSYngqy5x/j2&#10;/GsPR/GPj7RJzHJbSbs4Zvm9uw59fXp3zXrnh/V7HUovJnaNmZR/AOCRnFV9ZsLKG4eYW6uuc989&#10;Px9uB2/EV9DyvdSPnW0tHEzvDmteNbuNWdZNrN8u4le3AP8AjwOnWr2pWmuXtsnmxNv28bh3x0zm&#10;t3w3rNhar5U4jXGByeg7fStrUdT0uO0aWOND/ur/AD/WrV+rM/dvojxnVr+50Tc92zcAlgrc4/8A&#10;1D+Vef8Aif4sWenytLNqLblYqy4x0ByeuMAYyc59uTXafG/xDNbiSW30vzUPzNjPAzz0xzg9Rg9B&#10;3NfO3xCtZnkm1C7tWjjjZlDBWwGI5PByCWHt1PXHHNWlKK0OqjGMu57r8NfjbBrFtus9Sbau0NtU&#10;nPOOfr+FdpL4+3RNOl225furjOfT8K+Vfhjr1no19Gk8bNDC/wArLIeDg9OfTp047nOK9ej8V6Q8&#10;Pkx2rN2KorY3dcjg+36daVOq2t0E6MYu9mbXjL4qrHh2vdnz4DYPJx04+v659M6nw5+Itk21pL8g&#10;bhu4PcnoD7jvjmvEfidJefamvbPTZBDt3NK8u3jk44/mAOM8n71cLq37QOj+HoZjNqNxZzW8YD+S&#10;WyT68EDrgYyc/QAiZVXGV20aKjCUbK59/aP8RNGuofs0jp83GR827jr/AJ6etQ6votnqCtd2gXnn&#10;G45zn9P8+9fnl8IP20r7WfGklu99cyLHKRlVCgjPXp2x2xwee9fZfw7+JX9r6TFcvOdrRg/f6g9u&#10;PWtqdeNXY550akNbHRXWo32ir5UG7gfwn/OOPocVRfxz4mmjYxFhj7pwceuM+v8A+uum0rUdG1I7&#10;ryKKRuAxKg5PH9cfpW5E/h1bVkjiT7voD2+ta+9vcz06nkt38TtY027ZJIpxgn5ipK9+Prn8/TvW&#10;b4++Nv2bSH86Q4j5+6QQenrjH/1/bPbeMYNNeRxbWMe5sjhe3bn/AD0+leY+OPDF3q2mSvBpa/Lx&#10;H8hAHPH0/P8AKs6nPy6S/A2hGm+j+8Z8PPjJcTz+ful+Vc/vM9PbnH+e1ehy/Gua3dg3T888euR/&#10;nH4+X/DfwBqOkSq99p8bFiAA2eF9B0wO/HcfifRJfBWp3SfurOFt3O3r+h/DPP60oe05d/wCUafS&#10;P4lpfj4seS4OMfNkEfXtir1n8fIhtZyo4PVm46ew5/DvXO/8Kw1y5l3C1jDdfmUf59a0P+FU6+lr&#10;g28a7QPlVQP8/jVXqd/wJ5af8v4l3VP2krK3t3HnD5VYthuePy9u3GK47Wf2v7CA7AWw2R5gUsrH&#10;OcYG4nj+vTBNWNU+DWuahc7ZJU245XaOffknH0x39KIf2bdTulzIlrhuo8jj1x9MqD6fpUt1ns/w&#10;KjGmt4/ieL/Gz9r15/D002mWd1MzbgromQDyAM7eT1PT8xW9+yBceNPE2k2+varcyRSXGG8ttylx&#10;0yc/QHHpzzXZ/EP9m+x0zw5JI8NszbR85hyxwcZz39PT6HFc58HdVvfBt5HZak0cPlybF5xnA/XG&#10;P84NY8s1W95m0vZ+zXLHr6n0ZLqOtWcCxJL91cY5HH4d+tRt4i16ImRS3c7g3+H+ee/OMG2+J0L4&#10;RQm72cH+f+ePrVo+O7Y27NInIyNoYdRnP8v1rsv5nDyx31M3x94x8QxacpWRt27C7WPPofp/n6Vf&#10;h/4x8WCT/SxJuJO3951IGf1Ht/XFPx/8RtIjjhaVPmU52l159/8ADH6VofDLxfp2oETyxHd13cYP&#10;HT65qd5ble5y6XOwPjTxKOglx0+9nvQvj3xOBzHJjGVHf+uBVmDXdNlZcw55H8Hfv/Kp/wC19HCb&#10;mjXbuJwVHHH9Kv3jP3e5Th+IWun7yyfLjnueT6j1xVpPH2uMMCdh3/D9P5/4UsviDQYQxeJc9R0z&#10;05P+cH8qpXvjXQLYbAuBj+6uSPpn/P8AI16guXuN1H4r30e63cXEh2kKIZPM3fTg8/Xp14615j8T&#10;fFuo6n4cmimvnKs2G+0TBDEuc7t7BDzz39TzXZah4l8O63cMl1p0ZC/xSQbWH0EnGPxIrzH4uSeH&#10;r+3FmWW4tVy100cKqkSn7xyAMEegz09AxrzMyqSjh3Y9fLacZVkeZa74quGurfQ5dRutPVpGd7ox&#10;h1dRluQhaXazfKCqSEFs5wOcbU/Fs+n/AGvQpvEH2GVIA7SLDCysCpbD+W5YZH8ZhwDzzjNVL+LT&#10;NU+IjWQis762tYw0ti0KTNHzuDIZTjccjKnhhtwOONWLSPir4g1+G/8ADerpYWv2fy7W4/s1SZNq&#10;kbAxK5HDLuO7Hfd9yvj/AHpM+wioxicvrLy+KdJj1Lw3q2k2+oWNoSthLqjW11uAXY8TokkfdNrM&#10;QBtwCxOVxfhtq/jbT/Eqm68TW9xqT/LqumarEttqdrCY90rNz8vDRybg7rJvy7wsADveL7XQ/CHh&#10;xZ9E8TQaXqVvM4vpL+3jD7suWSW3PltCcvkspcbWyrc5Pyz+01BrDXOlzv8AFa3hvlZJNKvrq1WV&#10;II3wQIt6NOIgX3KqPIR0wDkg3fKy9LXPcP2jPhrovjPTobq7S41C3u5ANN1C8sAHt3jB/wBIF3b/&#10;ADxMyp5Y3RMo8lQ3ygTL5rYaFqGhX0eoaj43kjvm3Q3MfiCxnGnatbtCVNvL++ZC7Ou1l2BsFWRm&#10;lRkPP/Cz4q+JTomq+AvEXiCRPEVrAgXTtT8NwS6ddRbwkjeWQFyhwpdyDmQNuChnXib74u6zqiM1&#10;hajSNasY9txHHqT28jW+OTjILiMlirZZo0Z1BwoZp5anNoXF01T1Kvxr/Z9+Idlry+BLDSLixe6l&#10;c6XbajMvmR3QkOV3A4LZ4MkJMbqwbbGT5Vcj4D+LuoPoEejeO2ksdQ0/UpA+q3EWZIgU8q5hm4O8&#10;7djqWBOEwS21FX6M+ANzpPjvSh4C+Ml7/blpcK0mmyTXCLdWhjIfZDcKX8zHzhZGJZJMAFkklxke&#10;K/hT4T1nX7zRvHzo+ozr5Ft4hGofZpbu6WLcizCRG2iVcSCYbGHmhi7NCyHaNb7M19xhKipPmhoJ&#10;8JvjbqHxltEi1aC11HxR4X1CaKazkcltUtSASq7SwZiyhdwyTvV9zHJj87n8arofii0gvNFt5NNu&#10;LmVLIr+8ttSg805gnERGHZCVwRlZIU2j95kZMvw21r4OfEnTvi/4NmutU03R2Rdas7C18me2aEGP&#10;y50yfKSRW2PtJjw+ULbdtdj8ZPhnpPxBtfEl14U102+vWd5JqUOn3TRot5bkb7kxqXxuUJ5zIwUA&#10;78lg6Ml/u1JW2f4E/vXT81+J6b8S/Gw1zRdP8U2Gvf2U8NlHousSXcqTMIt/mWU0+wJuijnRVWYo&#10;2YrlRuBDbPn218b6rrfjTSRrN9apcaZrFvskN1ummt47uJ0UO3z7lhubhd2DuiQZyVJGtb+OfEeq&#10;6Np8nhmwuVutH1CWLVPD98v/AB92O6O4ljjkHySKrrJcLna6CVuXUK9Z37L/AMJLP4ytcaPYeKY9&#10;P8ReF7yS4hvpGfzJ9P8ALlO4xopYmJ0wzRk/JI5dVCCQVGKjF3M5VJXVj6W+FnjLSPEV3a/GOxtb&#10;iG5k0WPTbvyZEdtJdbmWRNxBGVEisFDgFvK2rkyhR558Sp7/AOHPj7xN4R8ETRtHqOuWdzarbxo4&#10;SMA3EUHy7suIztI6l7ZeuRnk9TtfF/gm6/4SP4XfarjTdYvIrTUljnLSaXeRrJBd21xtPygSEXMc&#10;m3aQ2QcxuF0P2kvH+m69/wAI5rNrqzut94Zh1Oyk8lS1uzLLJc2ylsPtjvEugoJ4HALDyjWUabjL&#10;TY19pzRuyx8dLTSPFHw5174YRzyLDrHjq6m0+Mc+c80lhNasuQfvQ3VzH8oP+rQn5eBsyeCLjRvD&#10;XiL4ia34eurfTbjXtSs7y41aykRd1laC5hTJUtvdmeAK3aI5GenAWMusXHhi38YarpskzalqljeW&#10;8Mm4pbkpIlrb/L8u5k/eBTglbdcEFq+uNYi8DXHwG83WJ5vL1PxRqtjHcTRkllubVog2W27mlEMk&#10;4YKf9Ztz94pTeln/AFsQlaV0fEPxP1Pxl8aZPEnisW0lza6JpUc+rXSxYEEIkggjDZ58xndioBzx&#10;kdGx0Gi/ATx5qPxGvPCsNh5kXgvwmmkWV0Zi0aSzNLI8vybuWjDn5RnDKMFiAfcP+ET8EeE/2f20&#10;aznsZI774gyDUGjw27yfKtR5iv8AMEhjRyWVizMzYOJhXO+Jf2rLjWvO8K/CGztUutauJZLGTzv3&#10;bLt2m4MZHyIoUqCWYYjj2jO1aqNT3bRREqfM7yZ578R28K6DrOl/AX4Y3dqLjS7OOLxFrl1cFUwF&#10;+W3TaC6ySyCR2x/qonPVtzHutG8Kabpur23grwgsV1q1vpkP2p7g+Tb28RXaGncLwZZAknl4Lxxi&#10;OLazp5Y6j4e/spzRaMPH2q+MFtZtYaXdJ/ZrSPaxRGMyopl2hp5UDSvIqyAoMFUT5ZOij8OeE/BF&#10;8GaO0stPUrczXH2U3dxDC0XmvFHHCkJmv3Q+UWg8qOFX3KyBYkXGpO7sa04csTzXx98S9R8CWl5p&#10;l1oUHiTxJdTMq+ahLBmlUGRYSRuDEY2jO1IUi52ytUel+NNUk1xPDvjvxCninxF9ngM91dXEsdpp&#10;QMQkNvG0ZG2GMttdkZVJUsfuqW7rR/DNlHoepa6bLTtHuvEV1Ha6ToTFXvYnZnydifuxM5UBlXcl&#10;tDviHlDc8vjtl4VtvDfji30+fxNqF54qs9SMt9NZ/wCssDg7EDnAF0/VmLBYFz8zPvoVmivtH0L4&#10;U+H/AMNfh7Z6f4y1Xxe3jDxBrkK2Gn6B/ZT2ulpF9420UFu5e7UELlCyLIPvgoWkTz749/EzT/A/&#10;jU+KPiB8UtLm1C0Pl6nb2FvHenSpEUNDYWpVRapOpOP9GTZZp5h8wyELJx3jLxb4g8Eape6N4Rmh&#10;1LxHeaXH/a2q6dqEkP8AZkDLuNotycyTO0YwBExQhtx8w4xS0rw78PPh1ff2r8QNFbxh4x1GPydL&#10;8O2dsPs9krncTLKT1ySSPNd5lckzRMSH0jHuZuVtjL8K/Hj4s/ETxNJ4kfxMmj2puZBBquqQ+Zcx&#10;ttGI4JJWuZUkC7dxjVCM/vCA1e23yWPhHwta+LNa17+1Ly75u73X/iUlvI8aD7oWaX7RK4bgLEiY&#10;HQdq474e6XqOvpHr+qaFpen28KqlotjHaLHGy9FluJI/LRCWcmCOdAWwzwysWZpdT/Zu+LPxJvdT&#10;8VX/AI+uHsflhae1vLy/1FuVUHy7meRYIen7x8qgx6cElGXkLmlGJs6J4v8AEHiSGbxdaw6fBpyt&#10;Db+da+JgEtdxX5y7o1xuJzgyAgZO1myah+I+r+IPHtxHp+hW9xqkXkq0l9Y6vLqG/KkHFlalMr8h&#10;3NMD0wQvAHjsnw4+FfhPx7DomreIvFeu6lHsFxqGl6tYSfY0PB2i3barD0d0APoSDXo1zoHg240m&#10;Lwx4H8M+Np2DZ/4n0K3CjK4+S3s4l8wsVwSC7BvvNjBOco8uprGXNIrfDjXLf4Yan9i8F6gNa1Dy&#10;2eaxhvZLG4hPBy1tZ396pIOQVkRNuORknb6ffm88SeGJJvifpfjKG0mhYWt1qE1rBZwjH3I1N1ab&#10;nLcgbCWHIUn5z5tpMXhSE6XJYXWoa9HZXTNDZeIo4zHHIfmIjN2kTI2ckgOCT26E+/8Ahr4q6PpM&#10;UVvb+P8AwL4DuLrTz/aEPh7xnc2cqSA/Lvhtrm3UyHc3+tllPK4jAyKXxSB3jE4r4Lfsua5oHjKE&#10;eLPFUdna/Ldabplxpb3F4IyA42x/a155ON02ARnacjPqvxZvPh94Ftl16SyumnhVCr3Vj5V5PLyP&#10;kQ3ajkBQFjVycYDYwa4/Sv2hfEV5e3mneB3kuP7PVjdapc/EI3sUoBA8wWEctwzr1OflXnhc4FVo&#10;/ij4Z0PVGu/H/wAd5vFE00jfaNC0mKOwjtGO0hbi1jeK4ZMADfK0oJwBCeCBxiHNJPyKWo+JviP4&#10;w0w+KPid4puLHSbWUiHRZG0y3ghjbbt86TUkgCyZdSPMRwSDnJGKxNf1P4dWsSy6J4q1C3tbW63R&#10;6u1xLeGO4wfmt3gPkoT95ighXKko0gUGuj0r7bBrK6pqmpMI7NPtWnxw+G7mG4tBKGy8Z8iaQ/db&#10;5W8hQi43ZzXB6n8NPHL+LR8SodF8X3V79qBh1zXtPsYQ8e8ZNtBcXhnZc/xK+0E5OAcUl8NyXpKx&#10;7V8HPDvjvXl8238HeKbWO+lxJcahoclv9tbdxNNdmN3BI7mZj3A7V1Pi3w3a2Mn9g/8ACNyXt1Zs&#10;ipZ6PfvayOoKkIYmnS4uVZozwIWB2n5gcmvn26+KvibwIYZrSG41CzstyXi+IPDcV0xfdgZlSaa3&#10;ADbiW3R4BGBxivRfh/8AHXQvG/httXTV/h3pN9vWeM3GuX7w71IALnZHCMSlCTEzAEAhRjNaLlZE&#10;i5a/FtdB1u6k8R3PiLw1p0cwaOPVZJbawcIMOIDGq5xypIkZjwAATivRPD17oPxW8Ez6jqHx58Qp&#10;YXESpM+j6HYpZlcYz9qvrVmxwDuecNk8Y6V5r4q+OviO98TXreLj8KfEUkKqNPl8MG71K+tJEbhW&#10;uIHt5sZySnnIvYgDmui8E3FhqbN4oh/Zxv8AUNUbbE2pf2lLZRSuRww/tC+ldiBztjmCEEKdwIxU&#10;NNEyJKLjzNfkTaFovhT4cRJJN8avHniSa3yLfRJ/F5NnMueH821neJASONzjvhGAIHRX/wAQ/EGk&#10;6aviTw54V0q4+0M8UkGmt/bkkM2FcLJJFabj8p5YSOWLY52say9M+EX7Rfjua60jxtZO9pHHvtLN&#10;biJZJmyQT5lzd3LLjoSjj7y4PAA5XxZ+yj4P8CXGoDWofFOl6hc26+ZDD4t8O/ZQpbJVz8t2FYq2&#10;QC6/733RsvaS2Rn+72b1HX3in4geP7hPDtl4s0vwzJ5x8mx/sG1E+3G4Zg8z7Q4A3ElQWU8EDnHp&#10;Xg/4aHQbLzLP4hw31953+kG30m0upEX+80e6OeJuwHzkd8feHlfwv8TxfCa/n8Kx6f4fms5CkDWu&#10;lwoN0WCoV7eNjJcZA34ALE89OT6hrXx20fR7O3GmeCIluGVomvNIhtrNCBncQl7FNICu3OFQrjO7&#10;bULl3kzSXMtIncaGv7Qn264i8K+TpXlsLa3n1rTL2K4IGMiJJikIRgVH7udRwxXcQK87s01TwjqM&#10;2t+PPD+sX3lz7Dqmoae9vbJPgsRF5qQ3Upy2B5k8y4G4HgEXvD3j/U9f1CPWrDxzHGsNuqWX2Gzk&#10;1DaSu1oQYIbdoX7gKSoBwNvStvxp4a+IWtBb628UC3kZR9pvLjS9RuHjjzjC77mNowwwGVGx3bII&#10;p83NGyvoOMeWWvUavjLU9U0aPUZdS0+e1tZjbG6Sa3hVZNpXa/zFlfAJwWfBG4E8Cqi6PrE8seng&#10;Q3Fv5pki0+bUpJnl2tymZQFkLZUBk2/M2FBJyZvDXirwzfQyaZ4oWDUJUZVmvLHWY7X7Ps+UCOJW&#10;lZgDklWdnJJ5JOVyLvxbY6Xr7nwpNfahYwzeRq1peW8S3EMJJHmkyESSoQcBkZiOhzTvom2Ryy5m&#10;oo3YPFlnewf8INr2s3EeH8nTpruwk2blGAjybwXCsGDYXK7CScABoNSsfEeseGbGFwWWSNVnN1Cl&#10;wjSKXL+U+G3JgbgRuIBO0nBBs6N52o6jB4ls9P8AljhBcLIzZUEb493ykqflba2QGBbCMWxtfDzx&#10;B4N8WXU+g309xbyQ323WNJkPd+FMSykMGxtCqgZtvGGbFXy86s2JScNbHLeLtBvLyxsbfULmSSC5&#10;2+ZMtuJA8m0eW8ZLBmx0O05IUcA8HipvCq+G/Gv9o3+mRzW7Roq/Z7hjFE2fmKgcoGbaPmyc5z1J&#10;r27xZpMCWjaN4d8P3UNnHFGJoGvXO5wFAJdNyK3cMR8wJHByK8r8KeEtY0fWrl9Zknj0+8aS5kXU&#10;ERbiykbbhQwc5jbAUNn0zg1z1KfLKxvTqc0Wz0C6ttG1fw4smpWU91b/AC/PID5LsoUkSEYZSGJ5&#10;5IFeHfE7xZb6J4p1Gzn1JdOsrmMsLW6hZkRcl8RzFgsw5IB4OCc8fKPf1W+tvCbfabZreT7C0jf2&#10;gwjZyoIKHaSpbAI/AeteG+K7vwzdvL/ZuvtfeRcCO906S6DPbtuXBVQyLIcjAYKpwdowOmlS9jGn&#10;8RyulXPh2+1KOz8J+LdYVpLxfMh09Y5oZvlzhQhB25G3qx5z6E89f/Dz4v3/AMQ59Zm0nX/sDMJ5&#10;H1Se3uIohgYVZGZpQGPJwF7kgYJD9Q0bxDpttc6poOk6hZw+fte6kvRCRGUBCMoVsErjK784O3BD&#10;c1fhr4QtIJfLk8IvbX1xtCXUmrMqLGSdoAONvPJ5PX+EHCqJcmfWH7Odhpfw50b+2dTjk/tG+kJd&#10;jglccAZUntz19eO9e8+GfFcviF1ltpJPm4+8cDn0zx0PXH+Py7pEOoeHZbWzivZJmjhUNM00k28b&#10;fVvl/vcjkn65r0nwx8U4fCUcUdxLtY52tI+N3zcjHH+Rx3r6jL3GEFHY+Wxy9pU5jR/aoVodE3IS&#10;Nqb2Med/B9O3YdBnPGea+FPGOl2mvPPqTzrNu6xuwYL1BzkFh+HuB3x9LftK/F6DxZaTaRpkscsl&#10;xH8qhgVQEHkk8Yxnkjg565r4V+I/xGg0WCTw7p9pdfbFvG86QONm09cKD14789fYUYqUXJmmFsoq&#10;5cSDw/pWqrfNOkMSLvfy8de/T7vv6/rXoXhX4g20ixwx66pjjYDy5FZSfxzgDBx0z69efnj7TdeM&#10;Zmhmn2t5PyhV6/ieckkc9x+R9f8A2c/hVZf2xDqN6LyRVkK7RGXTB+XjB/E9CccckV51GMo1Ldzs&#10;rVI+zZ7NoWm6nNarrGmSt95Nv7v5s/wkjGcfl9/HGAKdF8Wfj1aK+j6VYR7I2IjaSU7t3IAC85UK&#10;Qc859egr23wb4d8IWmkrBcWyD9yFDcbOmMYUDv064yO+SOl0bwD4BWYxqrN3mUKAH56nruxg84P4&#10;816UaMt07HlyrRe6Pmux+HPxS+IErX/iPUWhbdtKiMlkxkEk5IBGck5yDwTV64+AmsTwR2LarNJ5&#10;fzzfOVQNjPOM8cnn359vqK/034d2Mc1o4h3R/NIFA3Ixzz0/oO2K4nXfE3h99Pa20GBsxuTu9stx&#10;+J+vf1zWjoxi9WSq0nojw3xB8Ob/AMKWDf2frLKy8tuL89fzGf8AeJOcdRXA+IbvVkl+ztr9w8ck&#10;nzRm4baTn+Q9fQdTXtPxH8F694z0yPRvs8lv03SSduDwO2MHuevccGvN7P8AZa1O0vlupru6cnkf&#10;e2g8/MBnPTOSe3bmsKkJPZHRTnFK7ZZ+DXhyKXUbfUYwrZ4UsxK/eyOADuz3H0yex+8vgzb6PpHh&#10;OO4WMCSRfmfoWO3r+Pt+tfGPhrwxr3ww1M3P9nTyrD80cm7kDBOMEdTz27nvXdXv7WcHh3QpNPll&#10;aG6aPepkViE6HqTgHI65PJya3w8oUfiMK8ZVZJ3PdPit8WNJjnk8L2EyySMpV1LdOcfezjrnj/Gv&#10;LLptNjvDcRpH5m75uncjoOvqfzPuPmaD4neLPib4/urrS9ck2iTBaHJ2jAGPm74U8HBHTHSvcPCH&#10;gu8/4RLzJL2ae52gyTsynBxjt/T/APWvbutJ6C9l7PS52raho0ZW3up4o2IwisFb5QCckDsAOcDH&#10;TtjFS31Tw9LckRXMbTIwJX1UkD+72z1wCOvBzXzb8evB/wAR28RWtt4X1y7hXds2uzhUYjJPB44w&#10;egOenXFWNL+B/wAULPRn1Ke6vpLyRd3lqPlKnOB04AGeeQB/F1qPbyl9k05bPluj6+8G+K/DNkiP&#10;Nfxb1QZ/eDk4BIOcYzjqeuTya3774u+ENLTFhrccTL96NdvHftn39B15r8ufi54l+PfgfX2jhs9U&#10;VUjO6QLhXUE4yq4D9unA5GCRgcRP+0j8Q9Qu4Wn1S8WRFwxaYgL3wRngdemMEk5HWj680tIkrC87&#10;vc/V7Uvj/axM7x+JYGCR5X5gPxxgkcD2/GvnP9pr4pz6npt8I/E9vIqxsPLRsl8dsLyOVx2A9TXx&#10;zo/jf4k+KZTBp2oX9y+flhRjhWCn0OOM9xjjv1rt/CX7JXxp8Xs2pazfsFbJC3HmEBcA5G0kg5IJ&#10;zgfN0OazqYidaPLym9Oj9XldtGV8JdB0zxR421L/AITbxfrVrB/Z8/8AZsmjskx+2D/VK4b/AJZE&#10;53EYYcY716p4u+Cd7aeCLDV9RupJJoFyzGQ/IO2flweGHGOO/fOt8Pv2RfEXgzXYdRWSZtrqJFmi&#10;Y5Tvyq54z27gn+LA9M8VeC/ED+FWsdStXaPbtRYxgZ5IGR6nHQZ7dOKmnR/d6oPbR9pvoec/A3Xr&#10;y01eHR47hdvyqsfkqxJxwD3PPHfk9DkV9l/BnwHcawWuLu0hReAreSd7fL13H/6/X2xXxp8MvBHj&#10;nwlr1rdaXpKzYYrIrL95RzgYHqe4HTGBX0X4V/aT8aeF7cw6vockaxc/LEOV4AGOCcHvjPzdh06M&#10;PKnFe+YYiMpW5T2Lx34BsdMsJJbVBcTeX0jxknPXrz9OBmvAPFOp+LtPvpIrPR5Y5MjassL4Hyn7&#10;xIGMDng9+O2a3xK/bQ8ZXUAtfDPhm8m/fbJJJoyrY3BQckc8MQCPTPY55ay+P/j66jW4v7Fom8rG&#10;LhD8p2jd7nnPTIzj0FVWq0ZS0bM6cJR3SKfjzWfGes6W0Wu+FnjtVUlpWhdSRjPZtuD65xyOK8Rv&#10;LqB7+eKB/LXztrZOd+PTkg9j3x+tei/Ej4xePNfElteGKOFQSse0rnoq/wAWTzngDgn0xXi2pavD&#10;p92+oaojRwtl0TduJHA98884z1xjPGfFxj5qm7Pawd1T6fI9O8E6ZCnkXlvJkDkrCw+U5zggMeDj&#10;gD0xkYJOp4k+Ovifw7JHa6DFqE235VYYZgwzzjnPr6cDkgDPL+Bvijpc8f2N8mNY8LGswOeQvpjq&#10;wPOV+Xjrx69ofh++12yjntdAVl3bo3bnbyec8jB/Lr33Z0wkH9lmOJnHaRzPwaPirxR4sOv+Mtfu&#10;IXl+aGJmw2Owx0GRgdc9x619RaP490rQNHjsZb2Rm6gscArjOfxJ9OPavIdOZ9PvY1k0f5rdAqcr&#10;liAM+wOcHJ5OM8cVe0u9lfUmvL9dsRweZAdgOct37An3OO1epQk6aPNqe8zsPG+tWersZ5rmQyKp&#10;bCllI47ZAxxj0IIGelec638PdV1HzJzHezSSZDpMpVYx0DN3I9+hweTg130PifQrO3aRvLjZo1+6&#10;ijHfkbfTHpjPXpXH+Nv2hPBPhOJbKa7jWbaxZRME2/8AAQOOg5J9yOONJSjvJgubofPPxX+G/iOy&#10;12JZNQCqJFZYJG3Dg5IzjAPse/vxXsHwO+Ellf6NHepq67Y1XzHLNhmI6A49yOPfHt5j4u+NOj+I&#10;vEiwR3pnkcqNiDJOBjOMDC49T/Qj2T4Ty39v4aaSNI5PMX94jZz2HByc88nHTPTHTkpKDm7bGspS&#10;Wx01hottpuqRtFq0aeV80bG4OCMA9OMe/B/HIrpLnw9d3MjO17HMzPxtHTkr2zj1/H2riRrOoajN&#10;5NnFHbssmWZGZw4yGyM4I5I5yB8ufStqG9vNPWPzL7zJTz8qjC+hx24xk4/LmutSXQylfoy5e+DD&#10;c6zCbiVZpkKknccKeDnhuPzI7Y5Gei1Dwre6nYstxfL82SqrCeg/H168555PesPw94wK3/l381u0&#10;7ZMjcDaM+gHy8nJ9M9RXfaZraTacPOn85mjH3W9u/JPfuP5VdPldzKUpLc8B+Lvwfeazmf7cI1kB&#10;P7yM9SSM7Tk8k8DgY4z1NfIevfDBrj4gRaBp12rMsh8s7dzA56kA9OM9Og+uPvb43arp8mjSSy3K&#10;qyqwZWk/h5Jzjq3PTjj1r5D8GeI4H+Kxs1t1naOYcKxBbkjHJP8AdHf8a5MRGPMkdmHnLkudRp37&#10;G1/f6FDdzaqkZDAtHCqMzrxjnB68A4J455HNYNn8PfFPwkvHlgluJ44WVlVVb5uGy3TJIOAccDGT&#10;gcV9h+EvFemPosFpcyxlY1+ZVZfy6DI55BwfxFed/HMR3mkTT6T4dkkRY2Hy2YwTgjqc5yfXOMDG&#10;SMNNbC04w5obmtPFSlPlmzmPgx+1fbPdf2Vq07eYoEcnzl264GR689uc56ZxWX+1R4wsfiH4Rm+x&#10;/vJfvKUkDYwvTGRx3PHbngBT8r+N7vxt4R8Szalc6PcW0UjMN0kZUAEgYXPuQO57mvVPhL4ysfiD&#10;o0NtqV7+8xED5swxuwRtAxwTuOCDnpyetc9PFVKkeSRpUoxj78T598beK/EWlj+y7rRSqplGkZyu&#10;O2OAMfdxgg5A/Pj9Y11L9oxuaOMNud5JTuPbGRn1x3/Lp9YfFP8AZo1jxrpW/wAGWPmMsbeXIVI7&#10;9D7AduTgcnpXjPiL9hb9omytRqUvh6GSN1yDHJ907gMYKjDEMO/T17Ll8g5uVe8zmfh2ml3Gpo1u&#10;vC7BumdTli3Tr1Pp3x09PuL4R2UVx4MtZJLX7vDbWA/uk5wAPUc8dOeBXx34H/Z7+NXh7VPs+o/D&#10;bUE2yD995fBb156Dg9QOvY19lfCK1u/DHhW3s7/TJLVkYMIW2gjdwc/U5JOScDn35Ky9652UZe67&#10;Md4v8GrrbfYXWR2VQTmRto5HQbT39MdDWK/7OuiXsUh1PS0kZl3ssi7cHjKgjHPOAQRyBxXaXHiJ&#10;ZryKzs3X1V2X7x9Rjvk9uf1FdT4Y1zVLWRWtNLW4ct80awt83HP44J/+vjFGHjGU9ScRUlGOx4RP&#10;+z14T0nTmmstKmkuJHG1nBCuFPBIz90qAcr/ALWM8YufDHwBbPrjactlG32dd0KbD8o4yWB4HJz0&#10;PT2zX0D428Ua5B4bms2+FIijZWHnfZVG/d1JXgEcDgnOR1xwfOPhbeWstxfXseltGzXH7xoowdp5&#10;IGCMA+2MZx0HTrlTjGdr/gYwqydPb8Rvir4XaprMsb6ZeqjvIRuEg2nP5Z+vpz1BFblz8Afirb6N&#10;HHofxAt2gkUvHCLMbm5HU5GcHqQc4OTxxXoGga94K8+BfENteLGu1t6rnng/iD7DJ68dK7i++If7&#10;O6Ron/CaGCTyx5jSXCnaxHQknvz3PT8K6aeHo7uS++xy1K1RS0T+4+Dvj9+y78Z7vRLu/vpdJvAr&#10;ArCbnyx8oBY44OG54GGI5z2HxxPomr2VzLYz2zKY5HRYfMIWFsnJCkDA4HYelfrN8aLv4YeItJme&#10;w8epIskDuImI+TavIbgtz8vJ4DBTzwB8H6n8A7eyvLzVBqcMMMczKu63JUIWwJM8A8FscKMY4PGf&#10;NxlWODlaKuvvPZwOE+vuN3svQ8v8EeHr20u/NuIgsYkzIZM5k59sd8cY5H1K034h3CSzSxy6sPNN&#10;sqpGwKYGORkY3PjB44wDjcKu+LfFukfDzSbpN6sYZPLjxJhn4YbDg849Vb07cDx3xD8UItauJr19&#10;0YlRvuuScE/7XqOOuen1rPBVHiG528jXNaMcJFUubzM7xNpv9oa4sVvcA/MFjWNerEjceCPUnJ7e&#10;2a6D4d+HZlvo3eI79yqrSPlRnoeePwOecfhj6dq0PmMd83mTMR+7lAwTwMsM4xz74x0PI9A+Ewi1&#10;bXre1hKlmbPC7Qoydw6txjnsepyOSPQl7sTwYpOR9Rfs0WXjyW9tbfSdYbcy4TbIW3fJkHGCQvXP&#10;QDt2x94fA34IPNp0M3i+A3Fxnd80eFOfUEZzycA5IJxk8mvMf2Jfg7pyWenXUunxSSMyfv1jGSNg&#10;BJPsTg9cn6V9xeHvCVtplqFt7Taf7xA47ZHFd2Dw+inI48ViLvlicxcfDLSVtltrTTY9vGF8oLg9&#10;z0x+IA4H1rIvPh1qUcebbdDtGG+Y8j2A6/Q8fSvVotNMgwTj6DGOasLpKFcSDqOm2vQ5UzhU5I+K&#10;vjf+z9L4wMkV1FPcSSKwhMLCNX6DnCHGOMnjHBrw65/Ym8WS6k1z9vm8rfvhjWHHyk5YA5ODnjPf&#10;n05/T6bwpplwdz2iHOPx+tU3+GGgSNmeFmbpk9R+PWuephadSV2dUcXKMbHwd8Ov2fb/AELWV+zt&#10;cQbQqruA+U4XI45PC5ycdD0AyPrH4X6PrljpK2sk5jYr90Ljt7cD9ec13kvwm0J51kitmQqSRhhg&#10;HueRjr/XFbOh+DodLTYTuA4+b9DzVUqMaOxjUrOocd/Z2pDhZbjHb51or0AaJb/3V/z+FFbGJ80+&#10;Bv2e9D8LqkMFrGqoN2EXvx/9b8u+cV6LaWMekRr9mte2Dj8vTj0rrRobLGCkWF/h4P8An/8AXTZv&#10;DkjDBAOeP8/5/PpSjBQVoo2nOUt2cZqE7XEv2e4tQVxzuxyPTH+H9BWJq3wq0HxDl7m1UszA8tn5&#10;v8++fWvQpvC0k0u8RHHY9c+/+fWrVl4cWJt7D5t2cY7/AOf5UuVsnm5TxO4/Zg8OyT+YunRx+yjj&#10;6ZOTj0xiui8PfCPSPC8O6yt1VlHXnIx8oAPPQcf559XGk85Kc56e9RzeH4zt2r0/h20KEUHtJ2tc&#10;8s1/wHp+rxSJe2HmZXay4HQ4Hr1rzXxP+z2stz9t0W2jjdWbd+55HIOMrg9uuT19M19MN4XBOxk4&#10;9x3/AC/zj83x+GLZefI75+7xSdOMtwjUlE+RpfgR4tlvluYAFRNrBc8E/XGM9e2Pmxgc13nhXwNr&#10;NnGv220faq98jkLjH9fx+lfQA8Owr+8W0VWXp8vTNSf2FEBu+zL6fd4+nPp/ShUYLY0lWcjx6/02&#10;7ETRfZGb5eV29eOmDXG+K9O1K6hkggspG5+Xaze/fnPT2x1yMV9Jy6DaN8slsrD+IbOp5/z/AJFR&#10;P4S0iRdsljGo7/L2/wA5pyp3W5Kqd0fA3jz4D+P/ABcRFb28sY8z/WMuAF+7gYHBAI47cjua1Ph7&#10;+yr4stZIzfxOdzKWKxkN07njq3c//q+3j4G0dWylsF7fdBxz9KsReHbS34ggXC8j5elYLCw5rtmv&#10;1h8tkjxPwP8AB3UrFF+3qdi4O3acevqO2M4AHH1FeiWvht7O3S3hgAVQPlK9PzP+c11cembODgZ4&#10;6c1INMb0Xrndt/z710xjGOiMJSfU8+1nw9dC3aPyj93avBP/AOuvIPiF8EZ/EmqfapLb5ixLSY9/&#10;pnsOnPqa+o20tcfNt+hX68VC3hjTpctJbA9vT+XvUyhGorMqnU5Xc+ffhH8GZfDMqtHFzuVl6/Ke&#10;nHTA/Dn8MV7Rb6e6QKMHOODn6entW9B4etbYYjgXA4Ix0Hp/n1qwunRg48se2KIxjTjZBUqOpK5z&#10;4sHYZ8vv7Gj7LNGW3Dd+ldB/ZY5ADc/e4p39kowXB/X3qibnNG1lI5Tn+n4U+GzkzvLd810J0dCN&#10;uNvOf1/z+VKdLBOCM92NBNzm7rT3C7dmex+Xp/n3qlNZTY2opXJ+mOa606XlQM57U1tFUn7uc96B&#10;3OMuLS8cbVjP3cfUDt7c1Q1HR7u44kTud3Xj1z+nuMV3w0T+IR/xDoOtRvoqsPmXjtQM8T1/4KWn&#10;iRw0kH3lwR0GOnPTPH+eado/7M3hi0TzJEGcbiecFuuT79a9pGhBedvfrjvTv7Gfy9xGPl+7g8e/&#10;NR7Onu0aKrUjomebQfBLwtbqFhiRdvopwef1/H9KSL4c6LYsrGJWK4+bHTvnk+ua9HOjyOu0DnOO&#10;BUD+Hmd8GPHPzf4fr/nFVyx7E+0qdzlrS3Szj2WyKuPpzx+tX7bzpPmJPr25rZg8KxRjcOvutTjQ&#10;9pX5D/WmTcwvsg2+U3XsvPH/ANbrTfsO9ySOv3s1vHRSRu8sf980NpKq+VTpU8oGGNPCj5TjjH1p&#10;rWJB3HOf4WLf56VvjT2DAmIs3060o04If4undelUBz6WbKmFTHHQr1qT7C4XLlm71vCwU8gce3NN&#10;GnqrHfH15apuTzGILIvnj8qQaegPC89fSts2IUbfLHt/te9P+xfeZlG78qNyjFGlqRyg6Z+vP+H9&#10;KZL4eEillRfVm/yf/rVvrandwgz/ADo+yknaF/D1qgOF1LwU0r5EG5ee3P5f5/lWWfAkqssiIx/i&#10;yvb8a9MNsrHJj68sO1Na0U8sjduSvX86nlCMpHAW3hO5jGxkI79+P85q62gbVbNvxnJHbpiuv+wx&#10;7M7OnTjij7GmcsM5o5UPmOEvPCAvVICN6Z6EcYrNuvhBa6gd11EGC9FI6ev+f8j00W0YGAMevvTk&#10;hA/gwRjhfrRy9xxlKOx5ha/Ajw1bSeabGHdgjd5YIIwe2MY56f8A663I/AFlAxEFmFH8XA5/p3rt&#10;WjAYuo6dRj/P+RSvAT16fw01GKBylLdnEN8PbWcjz7Xd9U6dO9Oj+FXh92LyWvLdWI68/wAq7P7O&#10;GPGeG+YdP88VItr3P6DGaYud9zlbP4baBbOJ4rdVb/ZQDHPY+lTX/h/TbazkIgVWCt8wHIrpkgxw&#10;ydu+eKxfGtyttpkik42jPzY+bjpUysolRlKUtz5J+OWkWd1rd1JeyNGsas3mtIMKGzkjnjn9D6DA&#10;8UXV/L1tkCL9mjkPlysvyqvOWOevGcc+3XFd5+0X4yvz4kks8eZG0pLfKQobOAcgfT9PofItW8T2&#10;Q01lu4naXa5faOZGA5J5GF5PygcV8HiJJ1nbufe4WL9hFPsUvjL8SI7d1tIGViI87GVd0hyo3Feg&#10;HpwPutzxXkmrXOoa/q/2jxMzxW/dj1PPOT6Lz83uBkZqHxv4m1LU9b2RWEzM0jMI9u6Rhkctx3DY&#10;C9OOMkYrp9O8Iz3HhmO78TX3lpMqosYlyFyc88jglSOccjqMZqV3K3k0T/D6bwFpVuJI7H7RiQMz&#10;cbRznrk9eeW4GfeuwvfHfgaO2Zfs1ssi5GI41TbgjBznn5iMcsRjOPTyG1sLHSb2bT7+/eP5seXD&#10;uzk4OT6ZHrnjcOSappoVh9rjv5JWWG3UsplU7ACOp5zygz0JPX0qg5TrfFnxT1G2tp4bLTI5FjZw&#10;zNtZY2XgYGMDGRjOTjkEYBrw/Xfije6dqEi3OmQzfvA6FY1wOucHqueDnBPrnoe58VeOfBuk2smk&#10;PHNcSCLEfl7VXOOvI6444GBk4FeQ6te6XPfyJcSbVEmBEhBZWK8Y/wAn8+tQvLcipLsVx4o0fxJc&#10;74tKkikx8xTgntxkfN0HfGP01vBOhXV1eMlpsk+8jxyTCMyDHRW55PoQc59c1T0nw/azn7RYXQ2j&#10;J3cYI9vQ/X3zirYlsfD9lb6tY+I5m1E3TCWyhh+SKLapWQSFjlmLEbQp2hcljnjTfRGUejZ0Pinw&#10;LbaBHHqGreFpod5/1kGAT8oPIzzznGCRkY5waxfE+h6UNT8/wnfLdQFVV3XzIzkqCThwDweCcEcc&#10;Z61Ja+JdV1aDydQ8SSrEyMnlMo+6Rz0HHB457e1U9Ygis5fKtNbWSTcUTaAv0H9eT/Lg6lSatoSa&#10;f4X13VIVurRF/dqPOhaQHHPOc/ezn3/U1sXl1b6cVS7VppY4yNq/d+9nBz6j8CQPUiqOl6pd6ZZr&#10;HG8izTKVXax2t/nIz61USDXJnkutTl82Lex2p8p5PsMDr7D6AVNhxZha89zdagSsQ2NI3zBeOD/I&#10;Z7gda6v4W+IdP03X2e38o+TCF3cFU5HbnnjHHfkY4Ncf4hlfTw0ru2NnRMbsc8DnIODz0xn8oPAN&#10;7HJdSW7SeWCv7wqcdx/geenerlHmiZc3LI9R1PxZqfi3xVLeTu0cAwipgZK7uQR79OpP5V6D+zv4&#10;c1G88cyeINSuD9nT94s3nNllRcgM2M4B/HuM/KK8v0a+8HX/AJmgXGuGzk2kRyhvl3ZBwcjrnH07&#10;V6N8JvENt4JmWP8AtE3DbnEkwYbmj+8cHoP4evyjHQ9RhKNtDopz7n1lpDXWlac2vQoqXCBjGCzH&#10;d8oCjP8AvAE49PXaKw/Fms3XiPTZI7Uv58M29pYi/K7wXJOTg4HXJHX3I6bw5dxap4KzaojSXNqP&#10;LBuP4iOWyeTygHAAzjg5wMjUNP8A+EesZIltxubzEnbIO1cqRgenIbnsazktDSLNfTvFNrq3hqzW&#10;4haeOGPZIrNuJGwMAfpk8DPJ4rwf9pS0trO6fVbi5keFSzeTuMcjHgddoxgL1578YJrr9N+IOm+D&#10;/Cc1hFtaY3W9G3ja+ZCD7YyeAT9cYArzX9qPxvDf6fZi2ttqm1DzQxzBMHDHkj1Bwd3BxxWfvSaN&#10;F7t2eJ+ItJ0/WpX1/RNZvpNr7o1kfMhPUH5c+nsASeeBS6P4CmvLL7dJe3MNxG2VdXO72yMdMbjw&#10;cnPHWuZ1z4gWOiazFJoWpCFvM3Nt/ibsSfU457/10Lz4peLr3TljbXreezkbdGyqvyEemMY6/Tp1&#10;GMdHLMw5qfMeneEtIaeCKO+1zRZriMYxuWGb0yc8tgjrjOOucYrT8Z3XgR9Jk0+XUbqG6BYR4kLY&#10;GCOoAwCSe2OBz6eEWvjcaNerewwRzTRurbvu5bPcdB+lejeF/jfo2uRi08WeG4YR8oXdM2RjJ+Uk&#10;EgknHHAFTKEr3H7SL0M2OXSdOuvstpq+qWscm4spYx/NyPlVuCfbOeuK9M+Hfxqv7PTZtA1G4tte&#10;t1bdtvNomjBxypb5myF/iyD7YweJ1XxjoUNgWsLNJITh/Lmt1Ug8c7lyMjrxj1OD1ybTU77XryOO&#10;wsY4ypwq+XuHU9ccrgZ7nAPI4NG4tEz6MtP2lPBWo2EOn2HhzfcJIomtYZlSZXx/tfewejZ+bjjH&#10;VuveOvCniCyNvrUurWLDCxzXEplUsP4efuY5J69G5PWvDLjwbowk+26te3VvdjIVrKQSOBgjsTuB&#10;5/DGcda0fDK+LLba1lrMmrWLqRJHdYBHzZHHLemCRkH0xUtX2NI9md9HZ6LbapbGx8SXJjh+Zb6O&#10;EsIsqBg4x8pA6EZGCOOBXXQ2HgPXgvn/ABBj27f9XcRxqByOCOOp3HbkHB6DHEPgqXw1JEthdWi6&#10;feKqq0kblVJB4+/ux8xwRz0xx1OXrfwM8SXac32mSxmT5XjuFjK8nn6jO3B5GPapSuX7p2mofDvw&#10;nFZx6hbJpUksLiTzI7hk37R3w3QYxjJ6fhUi/Fm48J3SwW2m6fb2648wQszr945J5BPynvnP5muP&#10;0rwPpPhXTXk1TV4DjP333Bcgg7VHVeuR0496z7DQ31O+j0LQI5nW4biS4twVTJwMd+Mj1PGPagFH&#10;m3PV9D+K+seM9QWwj1hY1l+VvL3RbDtAxjghgN2PqAeoz6f4atdB8K3YvZLxXupd0jSSSjame/Hf&#10;GB0HrxxXi/gTwl8O/h/qC3XjXxvA87EO0Pn7VxkE/hk7fYjrkVu+J/j98PrJl0z4eahZ3nAWOGP5&#10;QhwRkcEnGfvYGQ3J7C4+7qzGUfesj1fXLi11W1W6vPFF6zLz5MbMyZ3DpgY54PTsM8Yzg6jfQS6h&#10;HbWGhtdPvVY3uFJY8r27H8+fwz5fH8VfFN1bSWOpX85adt0cNqq7os+hH8sHpzg5ruvhn4a1m3i/&#10;tzX55ooV+bzrqXay8kg8+oIwBz1yMmmpc0rIzcHHVnoXhq/8U2WirLrEsiptwLa3t4wobg4J79D1&#10;9qlvfFDyIk+oSqLdm2yRMMgHPJI5556np3xxWZefErwtDbJ/ZVq9/cbuJJEPlFiM4yeCcDpz0GMc&#10;iquiWqalOut+IrmXypFX7PHIvyhQuRgfxN8pU9RjFaKXRMza62Ni81e5166+yafC0VnCG8+Xb87+&#10;ox0VeOo4JI/2sc34k+L17baqtvpkaxxrc/Z7e1hXiTOeuOAe5B659M1203h7W9U0bdGfstqzK58s&#10;bZZABwTngYHsQOOoqjaeD9G0a/juJNL87yVLQqsYxnAOcnPAA5PXBHXOK6qcZS1OWco7HA/tGfEr&#10;VvDdhY+B/B0dxJq99Gsk7xsNsakdcDG45zjrzk+pHSfsl+HNR0axWPXZ/NhRn25kyZZCDk568gYz&#10;6AAcZqvd+Erjx34ia60XRjdaldTbZZpkLRwITkg7u/fbnoeo4New+BPhlYeF9LVdLmknuFj2XF43&#10;y4cDBOSMFs5z2Bz7VSjKcrkOSgrHSQQrpk32jyVa6bDfL/yzAGfmPTPbrgEd++Vq02p6jqS6VBOq&#10;Kqh7i65Pl45J574AAHPJzxxWlI2nadbiGW7ZpmXFtEpPzcYB6Z9O/Ug9SMT3NrZ+F/DrXEs6yXlw&#10;oYqzfx/7WO/Q4/8A1jZx0MYy944/X7m6nvVBfdbIuVjcEsdv8TeueeMY74BIrK1rUtI1fVI77UpP&#10;ltcrbwwsCoX3PYn19c+lbmq6ZJZaQ51a4KtdofMjjwd23nbjp6e2C3JGCeN+HWjf2295FaMIbGCR&#10;QSQVZyAQSCfXPX8OuCeaXNzWOqPLy3M/U/Fl74y8b23gnw/b/NfSbLiePGIoerN7cEgZ9fck+v2E&#10;dn4aso9PgEa2tsAkaknJPTP5jrwBzzXAeAvDsOl6/qXjOOzSG9uMQWasv3EGRkYHf611T3SXN/Dp&#10;dxKrGE+ZcBWPGAe/bv8Anzxkkg+r3FLXRG7qEE+oiGS6lCRqofyViGMdt3Pf0/3cnpjAv9SDibRb&#10;eUp+8KtMB0555HToQPf25rS1y8hgdrlbpfOkVYNjuMgtjC9uQRz7enNecfFDxEvh7w+1to/lmNpP&#10;mY/MREvU7sjljwPXcD0qa0+U0ox5tDp/CM9rNeiSa4DQWuJVCsPuqTtwPrjsAce9ZfjvxJNrniK3&#10;0N51P79riaNVy0cKgH09xjgfNxzxjJ+HsMlnpKXeoy+ZJjzZo242DJVEHPuPqfwqDQYJruw1bXZT&#10;/p+sXxgt/lYbYxwBzjjOTjPb61lduKRtpzXLuj+IX1UXOteGm/0W3Vo423jExJwBkZ5Jzg8/MB0I&#10;IO14q8Q6b4f0ZrCQr9q2h7po1OOnAGO5OSF457c5rBu10z4a+H7LQbHy/OiDSrGz/M74AzgjHX36&#10;DtkkcpP4lSMtqXihmRpJNwjkiO6X5Bxt56DnkDr+FRKfJp1KjHm16E+meK2inXxNrlugaGNRHGM7&#10;o1yCSR3PQDp/Ecdi3V/HOreJruGFNQWOORs5k3YjB5UDI4xnHXrgjtWLayXNwI9NubK2+2XrbIHb&#10;loU6hsA898cYGOOmTn6vfxaFpv8AZWkWk2oeTIPPbb/x8NnODzyp444yOmAeMJSkdChHsHjfXLmK&#10;3bRPCWo+dfXC7ZNUdsNEhA3EbQOeSARgAdORmuDbRNI8OJbzR63cSsIfMi3MVWWTGNx5xuJ+XpgA&#10;V0fxXv8ATvD/AIHL2vl+Y0YkvDGrMytg7Ys98MeQOSADznFecWsPjHU7q11G7t2jhmkYWkE3ULuP&#10;7wjofl6dR+uc5GlNJaHUC7vdT1ywkvtZ8y3t8Rx2iyFEVsAyMemcHGCefb0TwJ4rsvHvxB1HxLN5&#10;kdrp+oEIvmBlcqNoJ7cegPG09RXDeMPE15p8Oq6pZRJD9omFno8UkeWlkH3pGzncoOOuMk+xruvA&#10;2gaf4S+GEdnqEwe8kuDJDbDavnzkbmPGOCSc9Ao/2SKzL5T1nwlPZ6kzKsj+TJ+9vht/hZcbM4AB&#10;/LOR0BJrsfDs8moxTRWTcO3lwtGo4BwNx3DAGBkcdF7ZBHnXwsh1zWbbzLseXZyMwjzH8y4BVV7c&#10;43MxyMHI9Mem2Cafp8Ia1CYi3faNzD5F2jIDZ9AV545zxkZ6KW5zVux1ngKXTfC0z6peN5aL+7t2&#10;k/1k5UfNjJPy5P49SepPU+I/Geo6ppTWSK8Mtwxzb23ylVPALd1BBPHU+1ed6Oiap4h+23twGRWS&#10;dLeM7sE8lf8AZAz1IyeO1dz4Ohi1qf7fcfuI9zbmUkb3B+VjzyMfgRXr4eT5eVHj4iKUrsxtLbT/&#10;AAh5mh+FNKjimuGH2nUI4t0rkhRgZ5AAwD16c5wRXG/EqXwF4P1q28T+ILSbVNW2bLeCO2+0ypKc&#10;EeXGSwBzxkDI9zzXY+P/AIhaH4KtJn0GxlVZJijX3k/PczHjaijkngAYGORyCdw8p0hvHt94jl0/&#10;TNAt7aZs3F3ds3my2ykcqzdOM7c/dymOTWs5JWiYxi5XkS3+meNfFHmeL/iX48/4R/R2t9sei7l3&#10;uucoZXwZGcgfcXpyMk8VkXPh/QNXiWTSvCzQ6bbJstr/AFa0SPYNrZdICflx/ebkluAQTWnqV5Ha&#10;XiPbJ/bHiIqWjhkdvJtQR/rCpG1BkA5Jz6AgVw/jPwZpt5rUNv471VvEGr3lqzTadZ6g0dvbqBkr&#10;lSDtxlSQMk9e1YSOiBv6f4H8AeJha6Zp1xDq19LbhZPtFyWjTDbiNijy4kGOAOQAMA8V6d4W0TwJ&#10;4V0n7NpOiWLXlvGDtVSLe2IOVU+pAz8ucdcjBwOT+Fvhfw1o+ntqmu2wttPiDC10vTrXyYMDH7xp&#10;GBfbjPXnPJwax/i14s8Y+K7C+n0HW7Xwn4btoW3a/qkgSOU8ZMEZwWwO+3JzxjINT8Mea2pS96XL&#10;fQ5n4pBfH3iWPWPiB4ntZrWO7ZgLybZBBg5xFGP9ZIMcKBycZIHW5bfGCLUdX/4Qr4XixkuFKpdA&#10;TCOG1UJ9+4mCudwVciPqAB04z4ade8Gaj4gj8EfC+11TWJSv+k+JLiMrc3G/G7yVPKIQG+ZlGBzg&#10;4APu/wALvgVc2kFn4F0+G30/zALnUI4VXKMVyAzE7mfqSzAkn0rGPNKWhtPljE9t+HnhLxdqHhxR&#10;o/jC3tVj/wCPjVRFGrYPXZ5h4GONxzg+vNbl/wCG002GS3Pjc3AfJuPJJy+f7zc/pwOeMVe8H6b8&#10;P/D+nQeELDWreSYZEMd5eLgSHgAkjdkn2B5PSqXinRL/AFQTHxBdaf5aybI7eRWKb+eFxjPBxk+3&#10;4d/LaOmpw83NJnlPjC8vdB1NdL8MaBJfXQkxJLNtkx77pun4gfhkEUdF1jxXr7Cz1e0aKSRiq6hq&#10;Vv5ijapyAQq8g9NnX16kdxqvhnxdfzvbeHZrq1jt/vNa6WVCKOOHLqin8Dx6YzWbffAO78Txxz+J&#10;9c8QfZFwfKtLhY2uGOBmR4wNow3dyM549eWUJX0Onnio6kMMWt2WlPPYaa2qXNwwZrjxBqLwwRcj&#10;lYmLYXOcbhnLD8aNpF8YPExuL62+IfhOzk+5IfDcS3jR5ODu81iATwPlHYnvUXib4EfCqC9Wx1Ky&#10;uvJ5f+z49ZZpbl+B87Bg54I4zxknHWq+ueD/AImWOjrpem/CSLR/DdvbKn+ja1CvmKoBz68AnJJP&#10;tnAqZcyZceWSVmUdVvfE3h3V7c+I/E+txyecUjl1S6Vlc4wQqkvwQT8iqOgxx0m1H4uWGhwRyRaB&#10;c69dTPvsrcRzK3B2sI12BtwbBJGNowd2AMchpyfEtdQvLvwLq62cCx+bNLDElzIcDdjMmY2br9wE&#10;8Hrxg1n4n+FNT0NdH+Immas0N0v2ObX9OuLjzVcnvFuOxiflynX5wMDisOddzVU/Io3H7S0mrpfS&#10;an4Ejkt9LkR7y1bVG+128QO5hHFNHhgAw/dh1yM8rwR3dvrDxWOmWvw+1DK3NwLrR7Waf7PNLbZK&#10;lITMpiZ1Z8eU52uu3LKfnbyu2/Zn8Ky6klz4WbWJJoY86fqkInjMqjLqPNQSggcBlYZwegI59H8A&#10;6L8S/E1jc+GLLwPealNbxXNzNp+t3kQikkwGxFOUAYPkbA6IPm4brTjzbDfKb/ivwZ8NPiZdrb6h&#10;4aj0jWUVbR4bvTWdPMzuUKEIYHccqucbjld1c7oX7OviceIrGbxFqWm3lrbtIbiSwmAedPujcrja&#10;XJ6MQGB9MZrFTXPFUdnaa14P0vxppNst5hbDXtCuLkQzAhfJikV/ubjw0Rk3cHocDzrxd+0ffeGL&#10;me/g8TyTWctw/nrfaW3lJIGPmRSOIwVbOfncKx77hgVnKS5ryRpGMuWyZ6L8Tv2TPCesq3h/RfFN&#10;ipS1jBh1q3ieNbhSx48oIIj6d+W+YZNc34Og+Knw1to9B8bWFhDawRi2tdQt33xllB8uF2UrJGMH&#10;5fN+ZTnDFVUDp/h98dfBnxU0+301Ne0uS6uISNOna4QzB8D5UI5YbhgHcucA5GCDd8az+LvB9wk+&#10;sW66vara7p7efSxJI9uAw+WWM4dlG1hvUZXgMduWHy7pWHd7NlvVX8S6nPb6stpbz6vYMLiS1jkD&#10;SXluo5lgcYJmQkl0B2v8xABJWuV+Nfwi8N/EvQJvGXgbT447jVLaGWNYI9kCXQPBXOCqsWK7Dkq/&#10;OORWvofxM8Ox6Z5PiS7tL61sdxj1C1Uu1oxGzbNtAKxtjKzLjB6EgkCj4u1+7+HXiWHTdV1EXWi6&#10;3BHAzNtAdZXP2acsDtLhzsZjgOG3fKc7ndWEou5zll8NPht+0n4LuPhb8bfAEepXlppLSCZxtubO&#10;cSKJBDKuWi+dZmAGV+UgghgD8OftP/sXfFn9lTX9S8QeHo5vF3gKCXY2oLDumsomZlWO6UZMJ+Uj&#10;zBmMnjKs20ffgj1L4ffGbw5qmp3W+61NrmxW6uJFxdSCRCMgZ+bLRsfVXTB+Vq7/AEi1aDxrrFzq&#10;dgH03UNOlt3aZBKroJl3JIMYYbXbCnjHXJJFa05aWaM5Pl1ufjdbQiSdbzwPrEYkt41mkhKlJIRt&#10;5yG5I7ZH14zXq3wZ/am8SeD47PSJ4pImtifOlkbzYg2S2/YeYyR8p2nBHX2+jf2wv+CZPg3VPFV3&#10;4s/Z0vrfwXrNxc7LfRbiTZp1yCieYVbB+z5LkgD93gYCoBXyX4n8F/EPwP4j/wCEa+MXwyvNP1GF&#10;VWa+4MEkeMq4dQVKHBO8MVI/E1niKNOpG01f8/8AgnVha0oy5oO35f8AAPqHQ/i54L8Z3l7c+Kbe&#10;1vL1tM8q2t51C2tySCPlk5XcRhSGGWHygkiuD+IHwemQ2uveE9M+zrqsKva6LGpMllJkFg+RygPy&#10;gg8HBIGRnxG4RtIt7jT9D1dptOmjG9U+75o5CumSQfRhn2xzWxpPxp1PT7GTRrrULq6/dKLS3aYe&#10;Ykqt8oSUHftGAAuRjbx1NeZHB1KbvTfyPUli6ctJo9KvvgL8Q5tVs4p3s7Zbi3ZIZrWTYL2F2KlQ&#10;m/BJ2HO0kDBIrU1zQp5vhHa+BNL+FekXXiCx1qfU38QxXHmSSWzwxoYZDgl0XywyYPBHTkkngMJ8&#10;XvA2qah431aeEWssdhpdjHZ/6qSRvmeTABIUsemSTkkdM+sf8Km8f2/hq70vwpp8NrY2NuFtLmTz&#10;PJjKyDf8xPCyIDwCD2Ueq+typycBvDRlFTPnTwj+y9vtftmuawlwzHZYWsr4jd5G+X3OOGJ6dPTI&#10;9J+EXw11b4UXbeH/AA7owmvpDNIlzNMVHmsSfK278NHhSWYKCAV5OVrf8V/CzX/DusrDcWNzJDaq&#10;01vDYqzMHByoTd97uynH3X4HIrufC+j3F94it/EviCztrnTtUgQwQ27DKlX8uT5jj7qRFjg4bcBk&#10;5JHLUr1Km8rm9OnSh8KPob4ReC4vG3hW10/xujQ3rQxobNoR/rtyus+WUg4KgeuPTOKX47anpnwc&#10;8DLrmg2en2Nrp8NxLNY2vyxrKUIyu3BAZivHA+8T0qt4Y1G61O8juHvgkJkxZqYSxHGC3mA5C/KV&#10;4J2jHODzyPxqsNP8VeF9eg1jXVvLfUpvsNjC14D5k0cYllCBznk7Rk89RxwaqMv3exzSTVS7Z8Y/&#10;tD+PdX+KfgzS2ku2ku9Ntfs2pRxqTBNHn5XBxkMu0BjwOeMYzX6xfsNeLLn9pL9kvwL8Vb4+bqF1&#10;oqWWtb2V3N7ak20zvjGGkMQmx6Sr9a/P2z8B6db6hJba4Hjt5rf7PfLbsWKsyfcwCVILbVJxtBC9&#10;BX0H/wAEOfirfeD7r4ifsoanfRzrp9wniHQZIY/kMZKW1zyQD0+xtjAxubgdK+i4dxSjiHS2ueBx&#10;HhfaYVVd7M+ydT+EsbnzDZKd305rFm+G1vp7bWsovT5k6fQ/5/SvTL/Wb9o28uMt6DbXI69feI23&#10;LBbZDfw4OK+yfc+JXoeO+NNDh/tORYrKNmWTau7j+hx1xx3pF8FHWPC01tBZx+WuWQBRg5HX8v8A&#10;PNbvijwb4x1e888wP8xycemc9h068f8A1q6zwb4b1q10j+zr+2z8uGbr268/5zWXLzStc35krNo+&#10;F/Fnww1Pwt4+S9mDratKS0WOvzfmo/PpX0D4EksLXSrWaOHZgD/VqOT+vp+R7du/8efAyPVZd/2I&#10;yZbJ/ln65qvD8K9djgjtYrTaAMEiMfh/n/61YRoypyumautzRLkV7Y6paCOMH0V+OOOntXg37Vvh&#10;uOfwzNFBpkjfKyRtGEGVPIxx6dR9B2OPdrD4YeJbaXbG2AT7D2yOPp3/AMKl1z4Q3+uWbWt/b7gz&#10;Z+Zc9x9Pb8R7VpWhKrTcdhUans6ilY/Ku0+HHi3xL44jhstJuNrTNukZSuccls9PT8xX2x8A/gx4&#10;l8G6TbyRxSbvLXflPn7cZ9eTz2Fe2eEf2UvD2l6wurtpEKzLt2uEHp0Hp/npzXrWgeBtP06BYBAv&#10;y8H5f1/CuLD5cqc+a514nMPax5Tw7TLT4gWt3t2SJGxONueP09R+XrXpejWmtXWkrDdo27HOF5/z&#10;/I16BF4Y0WPDmyj3dsrV+HS9ORcRQp1xlRivUjCUep5ba6HlE1jrOntHFFDj5s8Ljqeldd4chnvI&#10;BFdx/KwB6V1A8P6cX8wwq3fPWrUdnBbfMYl4/wBkc01G2pJzd58MNC1lWa4s1bdyzPiuP+IPwS0G&#10;50+WOWwU7lYN0PXOfy5r1Brhgcjjms7X7uUxeU0e72+lDjEcZyXU+ddL+C3h3Trt5f7HRWkmLSHY&#10;M/QHH8vrXbWPgrw75Ucc9inDA/Mo/P8AWt2azhN0fKtmX/ZY8flTbHSr26ugBbbcMB8q44zxU8kV&#10;0LlUlLqznfFfw18N3dhgacpx975Ad3b+gH5dOK+V/wBor4VeCIba6u7Lw7DLMxZmZU6HnoSAcH2x&#10;z37V9xTeGb+SyaNkZh/EPX2rltY+C9lrQkjutNWQSbgysvHTp+n4VnUoqasaUqzhLVs/IDUm8TaL&#10;44t7fwba3LSSXAErSWrq2d36kA4z/wDqH3B8MdZ8X6L4Wt7vUnuMmESEFSNvHbj5Qeen617r/wAM&#10;deEhrMerNoEKyxkFWSMHrjPH4dPw9Mdre/A/Rv7E+zpajcseFXYKxp4WdO+ptUxEZSTZ8qt+1qlh&#10;rq+HGnmt2AG1WYA/ToPfPX8a6yz/AGg717VbtLqY7l3Ku4HvjHb3/pxWD8V/2O7K+8UtrFo00Egb&#10;LeWMZIIIP5Dp6fWuj+Hf7P8AbNaiG98+RtuGXaVHYevJ6jPv704qtdg3Q5bu5kXH7W/2S/Om3asz&#10;bh8znr19cZA45NdJpfx90TV9PaQyr8q5bbxt9q0NR/ZO0DU5Ptk2keZuUD7g4wMevsK0rP8AZn0b&#10;S9Oktbew8tWUqoUcfoOf85pqNa/Qz5qPmUvDPxYs5LlY0tgyqoxt7jGBj69f85rr/wDhbMkJylnx&#10;t+U4xgcc9DnisTwj8G4tNn2vYtj7pA4yM5I+mPz5rovEnhKK3jUppzIy4DfLyOmPw9vwrSPtVHVo&#10;iUqbelyW1+M0sY5tx97kKp5GPr/nirNx8YLuWPzI4V2/7tcjJbeWNosehx8ydP8AOPStLw5PDJIv&#10;2iz3Lu6bc/5//XVRlPqxe4XT8Ub6SfzIrY7f9len/wCr8uKkufjRf2EBIj+7nb7e/U8fTNby23hw&#10;xbH0qM/LniMdOKz9fh8LLayStpykquc8j8ePr/nmqalbcz93zPCv2hf2w7vwvociSlvMkfbHHHyW&#10;/qf6Z54riPgj49uviRe/2/rKNDvbcqmMkgdh82AOv4e3NTftI6NZatrFrJbaGpWG43yZUEAZwSfz&#10;9u/Fdl8F/COnppsNw9nbwoz79qrwOPf/ADzXD+8qVNdTsTpwho2dlp19p4JKzDcoB/1eR/nP1/Gt&#10;Z9RsCnltNnGThYwPQA4H49uMj2qay8PaMw89Si7um4Z/qPrRd+D9PnObedflGVXBPYYHX1/kK6uV&#10;/wAqMvaR/n/A85+IusaTZeRcXE5jVWCtxgemOvBHb/61dR8L9Y0q7hW6t7xYwq5wznp0/wA+3HtX&#10;nfx28EXUCx3C3haOFW2xxruyBjnOeOmfxqj8I/CerXT/APH7LCqlvvSck854yRx/nrxjzTVSzia+&#10;64r3/wAD6Qs9RtSy/wDExXHTb5vtnHp1+taEdzE67Bexn5ccSbcV5dZ+AvEFwzeVr033c/6zOOuf&#10;fGf1qeX4eeM7c5XXZx0xtYe/X/Ppitoyl/I/vOf3f519x6PPELo+XDfLv/hjEnJ9Pl6/lms688K6&#10;hdkJFdFuGGyM9eccgfMPxAxXDnwJ46dWb+1pGX/awO/TjA/P/GtTTPD/AMQI4ttzqpm2t95pUzj0&#10;OQP1H86G31i/vKjp9pfcb93od5odkz+VCrMwDMpBJP4j09R+fNec/FW71CCImyE0jMp3W5tRceYW&#10;GANpwoyDtySBj8CO31HSvFa6YyPq+w4yy/bB8v0O4difUY7V5p8Vde1Ow0+a58ljDJDsa6kHmKm7&#10;7ozGMrznPQ8AivHzaVqdtT2crXNLSx5l4be81fV21az+HUa/u2WS4s98O5AwOHhJIIzjcoIODwR8&#10;prpfE3imNPAs1la2trb6lcLmPU83En2eU/LtmRGLRq3zgPhfmHUHmua0nxPoPhHwvb66ulrcLcTt&#10;HdzCWeaZQWyqCIbg4AHQEgnO1ecDi9H8L6p4rv28c3ySTaVZzPDFrFjdQQXokVWb7PLCWRpGRU3f&#10;u1DKUU7SHJHzcLpaH0r5Zbnl/wAQNe+P+l2snirw9ZG3ttQVbdSuos6wXCnzxst9wJ3p0K5YbNxA&#10;Y4E3w0+J2p3VrJNrviKzkstQRUvPDuuNE9s11LIHhlZ1cJKquJIy0wyGkQEkjMfbeLtO8SeCrOLX&#10;mlXXvDMjKNfhhkzBd2m9SLmHIHlSxsnKsFbd91xlSMHXPgp4f8LXcfjmys4tW0PxdpUpnkWFZka4&#10;ARWKAHaGk3Biv3g6sqYaJkWNtTTR6HL6b8LBJDDHrHhC5sdd8J3VxDqUenxySR3enSxMo2RMdzD5&#10;XV0DLvVSu1CRjyT40fDnxLpk9re/Df7VepdXiTaTq+nzysqSPEG+yzBThwQeGIViCCy8sq+w6H8U&#10;18OyR+G7fxYYZrG63+G76ylYiexZFmhxl235Hl/uuW3KhONwU2Pi9NoJ10694V06Gye+sXuZLORm&#10;RNkp8xlQ4x5e8lg65RVkBZY/vK6cpRlqXOMakLI+ZPhx8UdU+HPjZoviLYSxyXFy6+TBap9nhWOF&#10;2ldsbWiljKodgABVW4GQB7Z8d9Z0XXdTbVfJ8m4/s9JJGihSQwSyWrROi53ZgV8OI2JQhZ/unaa8&#10;48W6D4G8T+E76z0aJ49a0t5Lm1t1hEU09myMkluOT8+1542iwBmGLZ97Fdh8IIJ/Eml6LqkktxHa&#10;zeHf7Pk1VrXCyzorqVX5uZWWCGZRk/NbNwRlTtWSk1NadGc1G6TgzB8ReOtc+Fvgy18XiJ5L6bT5&#10;RqDTW+5bnMsEMSfeYHEDHDbi2WOc8lu48K3ehfEn4dr4l8EWMkep6G39p6TNDdNHOlqEXdDHuBDs&#10;sWGOFGWhdcfPCDlL4Pi8V+P/ABZ8KdVuprHRvFC2r6XE1m7W9jrA3FIITH93EguITGRgou4AmNQY&#10;PEnwl8f+CJ9P8YeAbGS206Qot1Al3HINPuBGxWeRY8o0EkZkLlAMoJiVQHgbg426gueMvIueIW8P&#10;/Fz4aa83gLwnH4Z8XeFbp7ww6TcStHc2UVviXYkpPlqokncqzNgsiDKlBXjHw2+IPiL4f/FbSfin&#10;qzz+dqEZvp1gCrJdw7wtzExyuC+11KDJ2uyHhq9x+CNtY2PxD8N6t4c0y0W5u7W7RdP1VdsQneCe&#10;2axlZ2G6NLmT5WcgsgkUl2jXPEfGf4fPqng7R7Lw1dSFS0+oeE5nj8q40u6Esa3FlejYq+arQrA7&#10;AALNBHIQi3RzpTl0fUzqR6l3xP8AFHxponjCz8U+CtbguNH16KUw30Vur/aLqMNMq3ORm6cqwV2c&#10;ZZZShIB+be+J1t4P+KHifQ7nwX4Kmsv+Em8K3V5daPZBSulajNGvnCMyEbUeVN4yw2jIHVq5/wDZ&#10;m8Rx6t8OdW8NeNfDkP2iy8aWElxZ3Vrsja1vStrOgjC4geJ2ZW4GTJkY2kNpfEnxY2v6jpuifDq7&#10;vrFdPutQtbxWuY2SFhH5HyvhS24b2BLAHJACkUSTjp2JhKMtTl/iF8Vp/FHxLt9P8KXb/wBg6LqF&#10;vqFrp+l2y7YY7XyLaJN3Of3dtEVPrI543EH1T4k+IbzRNa+G8gMVvHaahp+pa/dTbfMk1HULZLh1&#10;aPK4ighimRQAAAqgcPz5r8H/AIN6f4COijx3bvaXO6WVtz/NcyNcskEZwcKPlLMeuFGO1d18edKP&#10;xA0PXPEpjvLXQ/8AhLLiCGOaHzhay2djYWEIJzyxja8cjOSEyM4qJcvNZdDSPNa76nMwaXpXirwd&#10;ZafPetBF4jjiuJYrXc7W+mxRw7xEMFjNPNAVQYPDkk4VsSfs6eB77Qfizqmp6B4evP7L0W4k0+1t&#10;rWETT6ncoozES25RDC213dh5KFYlKknB6jQvF/g3Sh/ad5C1ha+F/C8TaLC1wwW8vrjCoFUBQCIF&#10;KBVHDSyNzt50/ht43u9e0q28E/DjRlsG1eN5Ne1aaZYRFZLI7tH5rLut7UEAu6cuyEKGfElPm90l&#10;xlzG94i+LHiqXTroeHr64uLi2mitStrKzW6TOWkW1UzbxLgL5jkFmJbzG2yM7JxmqftI+O/EPh23&#10;+GOnXLahcSXA/tLUIt119supGC29vCp4bAQncV2j51SM5IN/4r/GTw/rtpp/wu+H2nx/2LDC1ubb&#10;S7V1m1SF3UNFbRkZhSY48x8mSVRsJwStdj+xp8DbLQvFFx8aPiZpA0iHwbM1/daVN5cMUU9wqeTG&#10;WLqTIigM24oY0hRAA0qO+dk2ac3ulnwH4V8Q/Ce+mXVY5NN1ddNnOkHVmSWVSNwku55TnCtLu2gM&#10;Awi8xjtEUY+dvjJ4Lt/h1qkmpS6nLZxxxvN/YtvDI17Jbk5N5fs+1YfOYqUhZfMZWXcq5wfQv2l/&#10;iNJ8RvilHqOh2UV1b6sZZla3JhUWMbeVECWJ2xKI0VZCAQpdgA5UD0L9n74UeC/EVhZ+JfiFb3ke&#10;n/bsWt3Dpu6bVL9chnht2WQSmMAKryqgXcpw77c1H3JEyXMfNXwh0D4g/EbxJcXzeDtUvr6a1W7u&#10;LWOVYpbaGRj+9vL2XatlHJ2G4PJldq4IB9gs/gDq8mn3X2v4sx2+oakHGpX1jeNGJJF/1kMSLAlx&#10;MiqUB+YINw+9kA7v7U/iPwf8MNdtY7PTr/TdDufMa10fSVXdq9yibZJbi5nOJ2wCHlQkISV2ByfM&#10;zfBHxC8UeL7CDwr4N0ZtPumtSLq90yfbPp9uCxSJZlRIYJGO5yggRynJ3tuZdJS6pGcI9GTaz8F/&#10;BHgO20/RtL1xftAh+a61jw+91qc4J4RIVlYogLc4kSU8HYeAZbnxHqR8MDw/4ig1SXEyyWun6jZw&#10;KACMeYmnlF8hCvHmXLsxHqTiu1h+H2ifBvSD4n+IWvPeapPahLqxuYbmGWVG2nzJLmWJ2fg8oI4g&#10;nyKyROSan0L4jaBokUd/4aPgPwVLfNjR7zw3oseoX92Q5O5Z3JZCSAGcRlyxx1GRjKTZslFPY8o8&#10;daR4s8B+G7fUNY8Z6hotjtV7ezhjtdHhJI+Z4leKJJGXbj92ASXUluc1s/s9fErRNVguNO8NfDxb&#10;3UJo1Zb7VoBcTMHDYctDONyZwC2Ytq4JYHBr2qx8S/Db4h6XqcWp6hpuqa9d2jRf2t4kWy+XgKWR&#10;mLysQc4ZioP91Fxn548ffB3xP4LvIbrw18fb7Q9NtQ4upm066lO0E5VRZyOkhAXAV0jzt5GORUWp&#10;RtfUlxs9jpvjx4Du7yVrXU7427rAxuIYYbiRLdQpAaQXTO5RvUrJjcMFxy2h8BbL4e+MfDc/h/xi&#10;Lc29ssqx2LaWWWTaPllEdoIGXkDl4w3HynJrlvBvgay+I0J0vw1F/wAJVqTeZFbf2tr91azXEx/i&#10;WJlh8kYA6SMABjPpb8D+Dfjb8HrmP/hIvhnr2pR+d5F0r6pHqYcnaVIWVAoTH8Q8wAcg9anlt02K&#10;5ubS+4eKvgj4g0/xUNJ0vxJpM2iiRntY2uL5JrRQd+WinjmVAfmHzBgQRkdTXRfDXUJtc1KXwpbX&#10;l5obSSLHImkzRWdxd/J/q5GgkiURkHGFUYyRsOTjqNU0LSfHUC69qOmeGfCJkLeZb6v4g/sq3c5A&#10;DOEgaIvg9HDE4JIpvgD9mbwdq+rx3On6FoN80SkrdJ4glv7eckkHy0EUVvgEAgliBnkEZwb7Et2R&#10;3Hw38OeH/C9wlx8ORqGiyQ8XFlZWsP22UBiS32zUJIoxyGO6Jg2CPvHisj4ofs8WPiDR7rUIfijq&#10;FnqF1IGjufFOtQXtwzE4AVYY5ZHGTjIZRj0HJ0v+GbU06WZfECX0EUW53h03WEnKLk8rb2McTRkq&#10;Ap8uTJBI5zzP4N8JeFNMkuLXQfFmqQFpEOn2qeG5Q6/u+u27uIt3Y7pM4PUgDiuWS0aI5oyd0zwj&#10;X/2X/G3w9gbVPF3iWTVJIX3IumLzHGDjEpnuFWI5I+UIxGTgg4qz4Q8d/BSK4m0qb4cC+1K3s90e&#10;o3WuXM1sgLE/MDKsT44JXGOMZGM1634t/Zx8H6u9xL448P8AxMuLW6+a6RrOzhWchgclLa92cHOS&#10;UZRkctgmvKPGeg/DPwRrNvb+F/CvxMt5beH91It5eeUFPHy+RCAVDYJ2hV7E5wCSi7j5oSVix4q+&#10;JPwd1iCFdd+Nnhyzktz5tjCvjzU4PLQ/eVIre1ljVjjayhh04PPHQfB/xfrPjLXlm8C/EJfEelxR&#10;lDGvhcQWqjYR5D3zlb6ZcjJCKwIAyByKu/Bj4jeBLEtd6pe61da5CjRf2XqWrwSSHkjYyOryR5XJ&#10;/eCMHOAOK63R9U1bVtQ/4SfwLq1leXFxK262n0O1tImXAJZrqK3HmJuJXzMqe28cZFNbCtJavY7Q&#10;+Avivq80mm6J8WfCmgymxMdo3h/Q7+6fb0UNPcBVWPtn3AyMAnAsPD37a3wl126svCHw5t9YsJJ/&#10;Mmv/AAn4ikuI5HwMykSGDaTjBUZGSfl9e9+E1p8Rri0jXxtY6fbzJcY+0aRczX8YAywLm4dzKST0&#10;XBAxyMnb3Go6V8SNGLajoHhrwXfTTxFWgitf7Nllzu5kkKbNwbPJAJDE9hnpp8tupzylJaaHgvjv&#10;4ifFTxVPHY+JIda0XUHjj8nUJPhXdXk9uP4omkiQrzk4KAE4JLkZBseH9IudS02FNf8AiRqWrW9r&#10;cbzH4g8DozoPk3BTMHkXgcKo5OTgdK9St4PiP4d1O407xV4Q8P2kdxtElvpV2XiZSM+YHkYKrZ6t&#10;sJxyOlVdf8C6Z8QdMh1OHUk/cyAQTXupobaNgcbkaDCufZvXp6LlctVe4uZLR2t5DTq/wx1Vjo0f&#10;h24ur5o8RXGraaYWBxyqq8LqVP3dpIGM8Do1mzt/CclvIur+DdB8P26yMXhvLOwVbmXqZNqeW0Qy&#10;eGLj6Z61bO2svhxFZ58R6ffLFy/2qSaHBOQSrkCHd8wODGo/284pfEXxY8XXVl9l1mBZDz9hE9va&#10;XOUK4BZxsAXLE8nBABJ6UStHVmkVzP3STw7G2r2U+mPr9rq0FuDHDYtoEVwxwRzHKJN6Jn7o3D0H&#10;aqOmx6RZS/22umtYQBJJRDPa+ZDH/A5Und5Od3zKWw3QnArH12y1fS/Co1yfSPDdxNeQyN5NjgNM&#10;qvsbi3Up6HeMkZGQec8b4a8Q6nbCfUJfDWueH5LybF5p72vnSyMWYbkKqjhTj+NQcMuD8uaXPbdG&#10;ip817M9Rj8PXls0Pinwdc6fZW73ipdLp6x+SqPhQ3KjgrJuAdPlLkEjaDTdG8OHVblYdNa3bUrMG&#10;W6RVby9q7trKMZAUlNjZ3IrbSQCuaE2u3XhrwuutW/n3VjNCJLeWIs7xB1w58rcFZMk/KQAOh5U4&#10;6TwvdPO0k0OmxQ/ZldZppE/fBpTykbYwYjncAwGAcFgQCLlGL0MYuUdTptIuLnU7C3vHnm0+6tQV&#10;hiihUBslRuBBIZW/75LBh3ArIttS0/XNTNjqFt5Nwq4+3Myr5q7umB99Wx8wAyMr16Vc8N3VzdxS&#10;/wBjWnn2unlhcRx4jKbgd425JA/iGDj7p6fNVLwkWv8AWrmwf7S9uimaxeeHMpJwwOCcEHkZ4zjn&#10;OcCdZNIdlZsr/EjW4/BHhm4uWIuoZUHlx28gaVoQcYUkgMyqeRxlc/N6/Muv+O9KGoXej3dlrUJt&#10;I5FVjIGhliBG1woKggZJIRSeO+efdPjL4xvdC8uF9Kt7Ozs5SVnMLyyWx+X5hkfuz8wO04xkk56V&#10;8i/HnxF4h8UWaxTeJtJbUGuD5zQ27pHOJOUZm+UBsEkMMj5uehyqlpOxVNcsbss2uqeD/Et9JFqv&#10;j2GS4t2ItZdM0eRrhm25VdzKVXqTkFRxj2Ha/C/S/Bdnq8/iyOx1SebTWItRqEIUx5OAThjnGDw2&#10;c8/WvE/BMfjW21VYI0VZGuFihjW5TdK/3QCHGc9iee2eeK90+Onhbxj4M8I6Tp/kxwLMu+eFoinm&#10;SEdfMUEYAyOw9znm4xfLfsRUl07nrHgDxPYa3cyG5uLhpFmVWaXanBAz8qnHbHQ9O9Y/x81WG8RI&#10;PD135ZY7ZGjBOOx5PqM9s8d+K4H4MS+Kr65WwY7zLujby9xVQfdhntgcjk/Q19OeFv2UNP8AHMMN&#10;7q1tJuGSwHGQR6dv1689AR7mD5q1OyR4GLcaVR3Pney0lNP8LtdXtwWkii8z7VncVYLjf/tHt6/K&#10;McV8dfFC8WfxVcMrrG0krNIFjVducDkgDPoeOufev2CvP2SfCo0o6c2geZG0e0k53Hjk/iP5D6V5&#10;vB/wTb+GY8Qf2kvgq2yzA72txuJyc9vc9q6amFqSdkckMVGn0Pzu+CXhhdT1mGWayk+zbgZJCowF&#10;3Zx3z2HTj8c19u/C/wAN2EmlRxeGPB7KVj3LIvQMQfxAyvQDkDkc8+4+HP2JfBmgvusfC1vD82fk&#10;jHzc9+nt+teieF/gLHplv9ntrfy05OFXA7cdvT/Pa6WDcdzOriOaV7HzCNK8eGVTN4dK4+VTGMlV&#10;/ugYHp+vccHesNP8aTwC0t9JuY5Nvy4kGJOMYzgZ64/TpX1F/wAKaRYeIV3cf4Z59qdYfCkK674u&#10;3LcfzxXR9XS6szdbskfG/jPRfi3dXX2ODwnJI7LjzN+MA8Zx69Txwc/XHafC34Ia9qtrE+sWzWrR&#10;kER7dwJBxu54HOen9a+oZPhfauc+QpwO6jP+eta2j+BrGwXhMN7H/P8AkUo4dKV2yZV5W0VjxaT4&#10;SwpFIlzZAq33SI8Z7f561a8OfCTT44hb/ZQynPlqy9OevNe3P4YspBhow35ccU638O2VqdyIM59K&#10;35I7mftJdGeG+KPgBZahbt5GnqzbD/np7/X3r5v/AGiv2SZ9UtZZY9MaSbb97ywv+eOAf071+gkm&#10;mROApHvWLrPgvT9VjK3FuDx121nUoQqR7GlPESi9T8n/AIV/szfGHwteyWcGnb2SQ/eyMAnvgEgj&#10;29gcV9WfDL4QeModAj0+9m2vIAGbydzL7ZBH15x19hj6bsPg94d0+4e4FpHlv9ngf5z/APqrZtfC&#10;+h2ESqqr0HpWdPCxp63KqYjnPCdI/Zx02eaGW4s9zLhpGfqT6/5P/wBf0Kx+EWnrZNBaWkaqy7Sq&#10;xgZ+v6jv1Pqa9Et7GxYhY0B7DFXI7ZEXagyM9q6IxjHoYSlJ9T538afsj6L4jkkm1PT1kWTnGOPx&#10;HfqOpxj04rzvUf8Agnx8OZrppZvB1v8AMp3eXGvOevUc9M+nH1r7MNohOD6Yzt9qR9PgfkwL/wB8&#10;9fxrOVCnLoX7epy2ufKPgv8AYk8AaF5aaf4ShjCt95U+7nt0wB07Dp9TXq2g/s++HtKjC21jCvrt&#10;iHH+efpXq8dii8iJV/D/AOtVhbZP4QOOlXGnCOyJlUlI8qufgrockTRmzCeYOdqdef8APf8ASsbV&#10;vgNpN5F5DxBo1UjG3Hbp+Xtx+Ve2PbQs2GXPf60Lp0Dr9xW9KfLEnnl3Pn6P9m6yguPtNj+52jjb&#10;j5focf5wPQVRvP2YP7QuG8+7lxwFUKvbPB46c9K+jDpNsw5/75oTSbQHdil7OHYr2sl1PlrXf2Or&#10;HU7RrZPOjHXMa7SM47gc9zznOcnrXP3v7C8M8nmRXs0bSMPMbcWJ69ef5dMdCcGvsg6VbE4VPwqv&#10;daZa7cbO3FRLD0ZdCvbTPhTx5+yDY6DpdxM0Yk8tS23nBOMHg+3oePevib4raXb2Or3GlFYzMl0y&#10;K7Kfl4bjKn0weMdODjFfrH+0bcR6X4Svnh2ri3dt3b7vf9fzr8pNe1e2vfE10xvBI090wkkdsZGc&#10;9+h7YAznjPevEzSjGnNcp72W1OaDbOn/AGePgBqvivV7crG8f3W+VSSee7DGOR0AAx+dfePw2/ZZ&#10;sX8OWb3M0hkVQG5OAPTHf/PWvG/2P10+VrVH08M0y/vCsPAxxjIztwSeOeH7dvvbwBaWo0WMRwr9&#10;0duhx0rqyulGVHmZw5lWftuVHiU37K2hTKc2DLhcL6Djt+n5e/OZdfskaPLNI7QSbWfPlw/KAT6d&#10;ef6Y/H6ee2hx/ql/KmfYbVx/qVb8K9P2dPseb7WR8qav+yFoE9g1utpN9GdjnnufX8PY14b8VP8A&#10;gmZ4c8W3glzcQtuP3ZXOQcZPbrj3/wAP0bOnWh+/Ch/3lqBvD+nOfmt4+D/d6VnPD06m6LjiKkep&#10;+fnwv/4JieBPC80c11Z3cz9JPMmcg+n4DjGMV7npn7IPha3sfsK6ayDjKliRnj1Ppx/nj6SXQ9Oj&#10;O1bWP0+6KkFlbKMLAi/8B6VUcPRhshSr1JdT57sP2T/DECBHgO0LgHq3fgZ6dT7cn6Cxdfsu+F5J&#10;N39nsDznaxG7PXpz/jX0ALaAN8sa+3tSrZwAYMfv061p7On2J9pPufOsf7K/g22uWuP7GVWYcsow&#10;e/p7nnrU9x+z3ophaIpKF24AV2yRyeueevtz+Z+gjZWRx/oy/wDfNRvpdmxyYF+bp8tHs4dg9pI+&#10;TfGP7I/hDWIpITaTNIVIaRpnbJz1HPHI9+veuH8C/wDBOD4f6J4obXo7Sd2z92SRj/Fnp9CR37V9&#10;zHSNPzgWq/40RaVYQjMduvsT/n/OKy+rUZO7Rf1istmeI+G/2adA02wjtYtPUFY9oYDHB9ulT6p+&#10;ztYy2zCK3x8uF6dMH2969r2Kh67ajliGz5QeK2UYdiPaSvc/PX9tz9kWxvvh/qE2nad88cLlMKN2&#10;ccHoecgDgH175r8+/hHrV94M8XnSdR+0Rxw3Hkz4jxgjjJU+nTp68Z4r9xPjJ4Jttf0i4huYVZJI&#10;23KV3ZHp7/571+Tv7b/whk+EPxTHi3TdOP2ae4KzLwAGPQ5H3h1/zivGzOj7OSqRPcy7Ee0XIz64&#10;/ZS0fwb8QtDgW4lWGWRVLbmGRlffJ9tvH8q+o7P9nnwne6ZGIrSGQhW2l1B25znt1/z04r86v2O/&#10;jvBp2pQ2966xgoqK1vGdrfKccZ9T1HfqO1fph8IvGcGtaRDIJ/M3J/Fxn88H/P1rswFaniKOyujh&#10;zCnUo1n2ORu/2YtEtB5sGnwrtX72znpyc9fTrnGeK+bf2tfA0fgWW2FswXdIQoVQFOQB0yM4P14H&#10;YZx94awu+1Zgc8f3uelfI37eOlMfDY1KK3SRoLgEZUc/NyfwGfSjMKUZYdtIMvrNVkmfL+gs11rO&#10;+R9q87ty9QfVvujg4I7gjoK+m/gH4Og8RR28ljydyn7zfKR09sEBcepOfTPy/a39pp8LSW8Xm+ZE&#10;A8m0KBjI/kSen5Yr6P8A2XviXp+kJGtxIdw+X5uMjrk4J+vfBBGPXx8t5PbLmPWzJS9jeJ7b8Xvh&#10;JrEvgSRbeZVKxNysYzjHPb9OmPbIr5g+Bnw21IxXRvIvNjMzGP5mIBVjwRnA98Dj35FfZfizxb/a&#10;fg9hGygeXjJYKOnH05rxXwdHa+H5HhuEWPLbx5SnHJ7cDJAPXH8ufeqU1KomzxadWXK0ecfFXw1q&#10;nh7Rpp4NOikiWM7o5MFj3zggk9u3U/l8dfGHx14qtvEc0dvorR7d3lrHIwzgcgfXk8euTk5z99fF&#10;DxH4b1Czl0+6uIWa4TDAsCB6qT+uMf1rwXxr+z9e/Ei8kPhzSlVnbd5zMqsrckEKPvEAexBJ6A4r&#10;wsyjP237vU9rAyh7K89D5c8A+ONV1rxPFZtoe6OSbMbRybW24IGMEKcHofevU/Gul6CdGlW0tmMs&#10;asTHCvTBwFyjAAnp0xgdM10mi/sM6/ol19rfT13eYw3nkNgcZBxg4Jz26cda6zwd8JL3wxGLa/gW&#10;MbmTy5Yj2ZvukkjOCRuAzweK86VGtKNpR+89CGJpxknCX3H5n/tLeHvEFjdXct7azQwM2/8AeSEk&#10;tn6ntx/P28U0pbSC5FvIZG2BsbBnI79+BjPf+lfbX/BRbwr/AMIvo41FbXKNclUjEnmbV27QePuj&#10;Ixk5z0BPf4YtNQvFZktnVWbd/AMH9K9LCRjGlZHHmEpVq3M30O48LWkE11CqBvLmkRWZl+Zfmz0w&#10;cHPGcceoFfTn7LH7L/ifxlrEGv2NvJDCyqGuJFX72FOVIBBX+H8uuMV4r+yp4L1Dxz4ztbBYWkhe&#10;YH/VtIOAB7YIJ69fev2e/Y6+BunadomnCW3R/wB0r7lfgcYBP+eM4GOcdlKP1ifL0R5laUsPFT79&#10;P1Nb9nP4dTfDvSrGwBmfy2SNmkGOhwO4446HPU896+qLODdbKwTbx3X9K5608B2VmkYtLNVbd2UD&#10;8OnFdXbDZCobGen+ea9anHlikeRKXNJsatqUGB65FTiBQwOe3AoXpk/99emfxp+dpyfyzVEjRlvl&#10;7VIuGYnGOegoMYI2qOrY9acsZDYz07en+f0oAcgHTPpipkyPmNRKg+834bqfnCghs+1AEo8z+CQY&#10;7c//AF6KgLf7X+fyooAyxCRyqj8P89KDA6/Oq89v8/lU3lndtI9vrTljOcgA+uOKr4StiGO3yxUr&#10;nH+z7VIbNepXGTxx0qVFkXhm6+neniRwOm31qRMgNmCOU+uev50n2fDdT/hVg7mx8w9cU1lYDAX2&#10;H0oEVzCSen6UeTheW5qxs3NvKDkZ7mggqclen+NAyEQkDhfboKX7OrfMAcn2qYkBsMv1HFKMgc45&#10;HPPNAFcQEjcwP+elJ9nycfjxxVkqSuc9uzU4Rvjnr9Pagb2Kn2dS20HNL9nDj5T3q1sIYhSB1prJ&#10;hjg7v+A/5/z+FBJAYiDnA/z070hiyO3rVkI23eBx32j+dIU53bRnFAFfySOQf4uccUCMkfqcVMVU&#10;DeRQUIbOOf5/54oK0IhGdvTpj2p4hQ849qQKoOd3bqKXJwFVduF4xQDBlVDw3+c0wDBzs9uD+lPI&#10;55P+TTeTgAt6HFAdBw2+ny/hQijt/PrTFXaACR/wKl/3ST360EjyiMMbv88UoVGPX8sc1GCygYU0&#10;byOCNvp15oAcyLnDDng0qRqRtI9j700uOhHfI/wpA3fBB96DQkVEI2KlKUTIwvX9P8aZvJH3vx7f&#10;/WpN2VyN3Y/jQLcc8KZyevvio2gjAxj9fyqTOVGWP+f/AK1GDk7WP54oGN8pFJAX5aRoVQdONtSA&#10;EjGTTQpHTP1xQS7jBbgH5xyBnvSGOMjhPwqQKSOV9926kdHbnGfx5oKIjbp90L+GaDbRdQg4/KpD&#10;zzu+nWlUOOV6+56mgRE1unOBTTbEHJHfrmrSxh+/8NKYwQMhuaBdCobYZ4Tn2pot06AEVcMXHI+l&#10;NMCdMj0oGiv9lDLyvtR9jTGSBVgKoHWgtt+YZ60AVzYqF+5TfsSqfkT6VbLDCqRtx/n/ABpCwC8r&#10;6mgRR+xL6fpTWsfm2kVeLg9WwR+NRk/MSTj60BYp/Y1B5Xd2+tAtAvQr8p/KrjsDwT7cdKCQWOEP&#10;40FFM24ztZuenFAt0LYJ7+/rVoBXXbjPt60pQK3K+5NAFcWwUcn6DbSiELxs/WpxtPBGf6UhDE8r&#10;+dAELRR43KffHrXA/GrXYtD8PXMgOf3THapPJxj+f516JKrMNrNxzu5r53/aw8XQW0DaY13jLZb9&#10;50x2IHqeOhFcuNrKjhpSOrB0fbYiMD5f+L+oWs1hc+JtUcrkkhd2Qc5zgdV4HqemPQV83Xfi3xB4&#10;g1f7LZpIyzMi4k+TdHjOeT0BHplgTjnmve/H5sNUsyL+/ZlC/ekYqzkAhVPXgYJPbvnGQOD0/wAM&#10;+HdJvDq00kLjawKMuI+ADz6naOnIJ55xivid5XPuY+7GyOB0XQRbakdTv2jWRhukLQllVtpwdgKg&#10;YYnkgfd4zkVN4kGranar/ZKzCLynEt0xVQGDY4JPUYwQDxxz0rqPGFzpEMcd8LdGaNiYY+JNvBAY&#10;hslcAHjOPqOnCal4z8S38n2FrJreONSI1eMnOQB8oIyp5z8uSTxnqKC/U4TxT4r0zw7efYgsl3K3&#10;+q2xuI2xxjoCwzjp7nnOBx+teJ9c1WFjM7W6K2VVcblyTwCCenv6HnJ49W8TWOl3SeeNM3SLDlZr&#10;mQhuuQckccA8H/AHyHxzaau08l1NP9nt0Xoy9jxuJIGT7c9z3zWlOzZnU5kjidY16+t52mto22gE&#10;huWYdMAnI/z9ajsdSvbk/a720ZvmO5WO3kf7vv6Y6fWtD+ytNjZjPCJn3ZWRgSD347c4OQRVeRZ4&#10;r3c8e6HcMwrGRgDqDj6f15zz06HH73UsW1xfiRXIjjUA7VBJz78j29Og962NOvbe/XEtlHKvbkAs&#10;cdMt/TOeo5rl9c8m0ulgjGNvLN53Bxx6e3XmnWutxqjRxO3TqucsBx9Op6Ae/wBVy6BGUVozsJdK&#10;1W73xWNlAsUZVfnbaRnpgZ+mfrnFUG0+O2v/ADntdo4+bcPlGOuCeOB1IAzj3qtazQX4aV9caGab&#10;cVbd82SCDyM+hPqRnmo4rK5kn3ajqPnhmO6buOOD9CR6c1JbNS48SW1vbeRDcJIoHTAwfTO0duPY&#10;YH4VFudWvnEMKyPtHMkkg+VsYx16ntg8demaWW68G2ZEUFqskqH5WZGX5u4JwM9D2PHbiqI1e5jm&#10;ZrOXEe35QANwPrjPUcDnjuAMUWFzd2U/G2m3Vtp6iWTbJ/CpYdCOfbPrkZGeg4rB0e6ntbhIbMf6&#10;RMxXCqPunqOT9fz61ty6tqF07NeNwu0LHwAuD35GOT698ciqmiWEV/qcl7cFfuFh8oxuPse/Tt6+&#10;laR0jqYy1ldEEN/JpniGF5W3Yxnb3GTgf178V6v4X8SXTT27GUt5qlifL3bwSSxP0B69gc85ryXU&#10;bXz9chjEWFkmUKzdzgDHTGOfp0rvvD0dxoGpxy3AKI0YG/ZjDM4w3AP16d/Tis6yVkaUXLmaP0P+&#10;BeptrfhPTJLd84+8YZMMuyOOMYXdnGFOOeQD0JNP8UaI/iPUNZubIzJNp6v5qsu4t8oBBzjcAAMk&#10;46kgkGuQ/Y+1yWfwwlhbXCzbRlVbc2zCL/Ec8cjtx1GOldz4uvvsCa1d3m+GS4jkKrHztIk45bbu&#10;YA9eMexGTxyty6nfH4j598K6lF450rV7TVJWjWzum3Senz554+U/u39OTwCSceT/ALUvij7Hp9qN&#10;F1cyeTDs8kMwUqSeT2PGOeh5Nex/DLT9O0Xw7qoulZt07Nb/AGiTAbqRnPfjB5xXiPx11r4aT6o+&#10;npqbWN60hMiXCZgcnOeo9hyD0PQ8VNP+ItCqulM+cbw3lwzCayZt2CpfkHtjOOfwq7ouiXk8am3v&#10;Ps+5sKrPkDB9MV2Gq/D/AEO4i+26DrMcMjZ/hDQP/DweSM89QPf1pvh1NMs5vs2vwRpcRMd0ltgM&#10;/PJH8JP/ANY5Nejz3jdHm8jjKzK+i+GdeuFRvtdrcL0Akk2SAkds8c8en3h3q9YeB/FiXskFnqEa&#10;sW+WKbGSCRgY/wD1Z7ZrsPDdxod3c7I57Btp/drM+0ng5/ibJJwT1/LIqve3A0zVZGiNvGm4lUPQ&#10;Z7KQeD6YxjpWDlI3UY2uZtno3xO8PwSXsgjurdQFmt3PzKuc8rnIBzjOMY9BVHVLrWL5VGnST2Mz&#10;DMqxKVUsM84HGMZ5xjiuquNc12+tZLS1vYmZSzOkp3K2OTu65wN2MYPpzms/WbnxlNPGdb8Nqis2&#10;ftULBw5Unuep7cnJ69TyRl3CUfUw9I8aeNNPmF1d34vFjYKBLlS3TnrnJ+v8sV6FbfFjTdT0aPGr&#10;fY7iGPBjkRQSRgAgjGeGJ5OCOuSTXP6Fpmh643l6xrctvI2EZGh5bkdslSOuRnPFa2g/DjwyzSC5&#10;1xFKNuRz8qsvJGQ4Az3AUk4Hoc1MuVlQ5omtB4yimljf+zWuGmYrHcKhKnLYUnfkevAP8OccHPpW&#10;m+I9An0tZNa1qxhbZiRUuA7Y2H+4wBJABPPPIHPB8ztvE+uaLcyaN4dTT2tnzGWlWNJM8DOWyByP&#10;pyBxnnHjutejuhBqGirdR+YfnuoPOVFPGCQx/Xr79KzcbmkZcup2ep/FXSdDvX0/RNUt9QhbA2vv&#10;bJB7ZYjPcHn8OlX7rxL491tJLq307WYbeZd0qxv5KuoBPIHTBLEfNnha5O98ReI9Kjh/sjw7pavI&#10;rfKkQVumMkY6j2HIOOcVcHi/4+aPpzSTaZ9l3MhjnmtwwHT+JjjPb2HbA4OTS4cz5jsfDPgq4aZb&#10;vSvA9xPIowW1C83qNoyc7ep25A5xkccnns/DnhC207Vmv/EfijTY9zKn9m2d3tVWx91gxyOQTnJy&#10;ecHPPjupeMfif4kt4bjxlqPkxooTdbMY2kUqBjA42lTyMY65566mi6lcaJZrPpM9/Kk6kTRXluCp&#10;7E5x2Oeh4JGCaTi0Vzx2PepvGXw58BRi8h8PSapPcR5VI5wIxnJJzjOfoRk45wWq1qPxO+KHiCwm&#10;E+i6dYQ9I7e4uDgoQMfcHGRnKjLcr6ZPmng7WNLlnNzL4RzcZ3Qzy71ZAMkkHoMex4H5jsvDnia1&#10;8QGa305ba1ujIU8zUmEgC44bgEE9TzgcfVancJXOl8G654k1CC30qWYRqYgrTMpAJwflEXOTnPJP&#10;HoBivcfho3htbn7RqqtqRs+VZu3APIGVGBjgDIPHOQa8I0228H+EPNv9Q1u51q6lkUNJ/wAs0JfB&#10;C4zjBC8dO2309M8I64LSwjt0iSzjkkUhVC+Ye4PIIHJ/ADHGCDdNqMtTGpflParj4h22obrHS7Eo&#10;6xlpNkh/dDPuM9PoeR0q1oWlW2oxyWxt7aQ+XiWTI6Z6cc55GTzzg1yvhvV7W1s4WiEdr50O3KLu&#10;O3kls/3ehJxzhcV1Hh3ULbT4pNO0y8WS4VG+0XUkmdoG0Mx5I9RjsOOT09KnPm1Z5tSny3SNjQNF&#10;sdNjmtRbi2sGUkAKQ8h7kjHAz2BOfrwaeveOYxaR6foFsJPOHlW8cKZUZHOSOPUkDPJx9M+41688&#10;Q6tdaPDe+XbxEqzA43OOQOB8uO5GeByelJZm0txNcTXu22t5HDzN82V7gdwxPBPPBwea0lU6RIjT&#10;6s6PQ7awitBqmptM8wX91cSNty3BYrwMgHue/wCFZOv6hPqV212JjIsYILMu1mfHIQHvycnj1HHN&#10;c/p/iu98beIFjijMOm6f80nl7RvHPJOPp8o9RxxXSW63uq3H2uC3ZY5JtsMaw7giDGWOM4HTIz2O&#10;anmU42Q+XlldnK39r4o8QQ29pJDI002EjRscR59gPmHfqB0weKd411bSPBen2+h2DJbRxwqkzL13&#10;Z43eh9SeRtPHcXtU8SWmn+MdQ1CN4xBpNqV3dVLsvCjHbPrwORjoB438QF8Tal4gsU1G4l2Xmpfa&#10;pm7iMZKgd+gYkjIOeT3rGXu7G0VzNHt3gBPt0Edw8YaNuIDuIMmec8euW5464qrquo2Gl3B1H7Nt&#10;fqgVsb8ggD6Y5478880eHpZLu9s/sM+2OGJiyq3ynghTnr79T+JGa5f4h67FqPiS30eOXKlHuN0n&#10;UqOhJzwMEY4PzY+lFR8tMKceapY2tSmF/LHZxP8ALDEWyGAy2B1+XB5+g+UnGcZ4PxpG/inxXpuj&#10;RPtsVule5kaQA7YyeOWHVufTtyc4uQ6rHKkUcWq+Xtt0G7Py4znOcEZztX6bSTVe+uDELqJZUhMN&#10;mqtMqn5FCMXIGPugbiM4wSB6VyS9466ceTYu6Xqlvq5kj01vOga6ZfLUjBjVgFOB14BOOeM9e+/q&#10;+paL4O8PDxDdQrbNCrM0LhVwM7R6cncR0zknAzivO/hhfW9xr1nB/aQ8u3kZn2sA4UHgdOwyM89R&#10;itL4nXh1iwbUNdu3i0m1V7m42Kvl7UYrHHuwR68dctkc0uZqNwlH3rBpFvdeIFk8ZeKzJAryM0dv&#10;HLuLKOcAY49TnB7ntnl/iN4khGqjVrLT45bh1xYx+ZgKFQ/MFbjbk9+vqOKo6F8U7bxDDMRNusVm&#10;aG32hfnYjAXGeQdx4yMBc8HisrxDc2Gi65dfETW5Wur0xvFpsMb8Rj5uvc8+p5x0OMVzzlpodNOP&#10;valvSPFreF4bq61152126VmkiVFYxofurkYIJGOD0GP7u2qum+Lo7rUXt3RoWVNszMoARiDnsc52&#10;9cDn14rNtNa1Dwj4Yt/E/ixIbzW9Tl/0WPzj8jMQABnIG0cZ7HnPcYeqeMtL0C2trjWkZbjeJo7M&#10;Rht8nqeMMBnJ6DHPOcVHMbcsQ8S+LtHuvEsnhjSy1xIuGuWkmCtHjccH37dwMHv0bp0h1y8upNV1&#10;VltzGzXrW94jbBjAVc5I46LwBjockHJ8Q2FtLaQ6vcKY2vYXNzGJv3hZgMITjpgA8dM8fdqPwvqi&#10;+O7pfC2kAW9rbsPPuGUsrYO7PPO7aD3IwR3yTBRl+GNBuPE/jJfHXi8C00LTUNtpNmz/ALsKAwAX&#10;lecZYkknJbocEegaTfXviHVh4kuyy2gcwaTbNuzvckeYF42g52j3xxwccb8QPGVjqU48M+ErK4uL&#10;KxYRw/vivnkNySQ+CmeT37Zxmt74fw2kXiy3v9SvmnktLZntIY5GVGlII39OEQcBiAfl7jNJldD1&#10;K41rRPDVrbW9vrLeZBbgTLGv3nB5AOBglsgnn5Q2cdtyHVn8X6C2k6LdMsU03lSOw2tIEILDDEYJ&#10;c+uADyR0PlutpaCW516x10M0du0cKL8qXNy/zO/y4wM4HOfTjiu0+BuqWd1bt9hj2JZz+VHNJDhS&#10;2CC/IByxzznPGO5JcZPmsZyjaNz2rw9otvoFs9jpepbbx4Ehmkj2sY1wdwHOQT69APoK9As7M6X4&#10;Z+0Wsiq3kgRxySbVCgEjrg9fwPynmvPfh1JYDddRytIqyJ5O6YDzXHqDyCQckEYHPHWu+1dX8QtD&#10;Nql2klsIQWiVjtIHOSO+T069vavawz908XFR944LT/h9ouhXeofG74weKZUW3hYWcZO4QIRglEAO&#10;HYdTgnDLXFeJvH+t+JPL8Ra0p8J+GEk32WkNcCK91PCkrJcPz5cZJLbV5Hdhzn1LxLo0Gv8AneM/&#10;GcXk6Lp9qw0rS5I2zcyLyHI6kdAFIx8/fjHyb8YtF+J/x28QTaPqvm2tiZGhsdGjk8tVRhxJKSdz&#10;OevAPVgByCdpy9nGyMYx55Nv/hix49/abg0Gxt9L+Gtva6p4i1S4ZLGz09DFbW6cb5WcnceoXzPv&#10;EqVwMELL8GdV07Xitxpur6hdXCvu1LXGUx209yAu4K+GLhdwAwSD2A3fNSHwV+GnwQ8OWmu+PYI5&#10;NRmhaOKF5BPd3I248qIMOC3cbThcLyMmu68G6tN/Y8d3pWnpaqqpvjj+W3sFwAMhCN8hABwpyckk&#10;KRmsV7z1NPhWh6F9q09BDZXF7Jf3ELM5jjswoZeMyAkskSAjl23EnPpmuN8WfBxPiPf/APCVfELW&#10;prmxsc/ZbKWaV0gPQbS+FyDxnrk9B36zwbDqNpo83jPxUIp4pIQtrZ+YYY2VADvb+IIAc9egGBjL&#10;DyHxr8S/id8YdYuNK+HWkyQ2+mSLCNbuB5VrbsdqnykyN7YY7WwScknAyQVGlHUKV+bT7ybVvib8&#10;HfgHaQabDaWWoeILiby7fS9LYs0GQwALBd7u3QkjCqT7ZpeGviF42+MHiG68N+GtIu7Wzk/4+Lix&#10;K28Yk9GndskKOAME7yW6HB5zxf4Y+F/7L2hyed5mveKNWXy9S1S8uFaS1yTu2rj7x4+XGeRyAK9A&#10;/YL+EniPxFd3vxN8d3U0FjIyR29rIVDTRIcqnyAckscsc+gHXOdPmlUUSqnLGDZ778O/h/oHhXw9&#10;a6JZu0twsIM11HIZJLk4zkORnGeu7GccBRxU/ivUbjQ5zqdlpESQRjddXlxJFJI4xkrueUEDv17f&#10;hXRJ4tt7W5Njo9pDtyyQ2dvalnkOcfM5BCqOT05x8o6Zy/FHwj1fxgVvPiJ4wurax3KI9J0mRYEQ&#10;DHX935mR04KjP0rulH3bROOMuWV5HCWH7Q2mPcf2X4d0jUfEl2qhvsenaZ5xgODyXJ8kEnj/AFgO&#10;egOM1s+MPjtD4Es449X8QaTps0y/JZveJLKzZ4VbeLO8888nHHAxXZaB4O8C+F7OTQ/CmgfZbfaq&#10;3LQ27yNL8ufnfO3OfQnk9OwqX2m/DjSJpr6bwtoMHkxqVu7y3Wa4kOc5wc9PTdnpgYFZ8tSMdZG3&#10;tKMtonm3h/4veNfGStqnh3w5q0FpEGFxqlxCtrFsDZ/dsVEshPT5VVRk7mJAFcP4m8ca1H4pbUrW&#10;60mG82oWmTS5NQlKk5Ck3DeZwoziItz0GSK7f4gftKeE7jWItJTxBHtkBja58tlVXGMqzqwYdCMq&#10;D7dObmh+H/gRq1irXuu6pdSbWDTLrFzbwQ5RW2M5dC2Bkn5iR8w9BWElzuylc25uSOqscFqf7SWg&#10;WMP9jW/wU8U69fXDItw9v4ZvLS3YtnH7yWJlGd38ZXH5muT+KPxA+Hnh+JvE/in9nTxdYW8EqpIb&#10;TF3E6sOQWtnLk4HCsEA9ScGvXPH/AIjn8PeH/wC09O8pbeG3z5OmwNeRtEAcfvJnQNn+6quchcM2&#10;efhD9of9pTxZ4svW0KzbXII5uP3io0d1hiCkiNtCfMf9XjDfKNoYZOFS/MonRSlHlbf6nY+G/wBt&#10;b4WaFdTTeBNd8YeG5LG4kS40y8V90W5xtlMLP8q5PPykA4DFQST7D4A/aO+DHxcWPTtC+Jt5p2uz&#10;MJv7PvJprOGSTcrsbd2z15by9zDL9fmOfh208IaZda/aah8V18P6T8oxe2s0khOT8u6yQs3IH8Ij&#10;UgYOOc+5/BR/As999mtfH/w/ljWeNvLurN7F4CV+8gaNpIWQZYsMpnBLMeVXLbVBGpzS1PorxL8b&#10;/wBprw/Zb7HwrZ6to9tdIPO0jXrf7RbyYO7/AI+dmMkhfLOGyODnivKfHnx+1yCPzx45utPn1dy9&#10;vo2tadDdRSSDhT5zhjKpO5QqmMY3D+6W9Y8MpY609vqOi6w+tQSboYZtJvQrXK4Y7GEzCO4PBBdJ&#10;MuRjavINvUPBXw0sry4a70NNPjvn8xY77T3+0WhUbVeOTksAvGzI6YGMAhSUpK7KUknZI+NdG+KB&#10;8I+Nzp3jf4YWl9pj3SyR3+iH/RkDEMGFuUXyhkYLY2qy/eyGavr34WePbueG01Dwx4ktby3lt5pP&#10;+Ec1TUHmvJYFA3PDGoYy84LMqsEQYLSEsB0Nh8AfCt3NbaTbxXXmJdvd6Zqml3A8yyLbCHAJEjLy&#10;M7g5yo3K3DVy3jv4WeG/EOi3Fpq2t2UetRXBmtfFVjZm0NtcKWQNd26kK7YO15BHuBk37eTR8OpO&#10;snZml4x8IeEviHZ2/ir4fy3Xh3xJbWJhvLOG1CxylinySY+WRW2gK24IeCrRspFeQ+L/ABXqXw/0&#10;aXwn4ygRprOOeWwaSMMkauW325yp3RSHDxsoXEighuV3dho9j4/8BWsNh45C2OpW8+z+0tLZJrS7&#10;iY586AgBQGCjIYAbgG2K27PQeOfh5H4ys5LePR4YdesbOaaG3khH2a8ZlY7AQ24Ry53J8w8tz2yC&#10;T+J01NF7rs3oZnwnF3+0J8EtLbxLIum65FcLuvTDGPsuqW8u6Fl+bJWSFSmAQCehNbd74mv9O+IO&#10;reH72/jjZ7e3ntpDG0kbLLcMuBgkBS4xk4x8oIJzjk/g5r1l4V8NppeiDUF/06CWG3usRTBMNasu&#10;BxlZCFPTBVht5JN79pS6tdEvdN+Mml36R3F7DeQXkJmJVvIVJ1hJA2qSxkPzY4YDqCDUXeN+qM7c&#10;tS3Rno3jvSdM8VS2aNOy2NvNM0wXKtIg2tkFsfKxwCeQcjnPIwfiZ8OfBHxA8GJ8I9V8P2Op6XqE&#10;qy6hc3YVi8cRG51kyBE3U5TDgD+HqIfgld6t4g0e7j1K7int5dIjzOsIVkluArBNx/6ZhMHAGG5x&#10;yD6BYR6FpNha6FbmORpG8q4Z4V+SIvh3wQAFzkE9ST6cV0RjGcbmMm4Ssj88vi3/AME5Nf8ADniZ&#10;td/Zd8RX+rWLR5h0bUhEbt35IWNm8tZQcbgCFfBGPMOa+avFWnzTa9d6Hrnhh9H1q1mP23SbyB4G&#10;jkHVTGwDIfUcY9BX7Gah4maDxNcWabbe3h1Laq20yrdXq53lTIxPlx42qTkEgnuTjyT9rf4R/An9&#10;pfTriL4o2FjpesQ5Tw/4u0qHZeRbUASLJ/4+bdThdjbhgKVZSdxz5Yx1ubRrSdotaH53fDD4keJv&#10;C/ie0t4vGTaS67hBdPl1ifB2hgOXQv1OGK8HBAIr334YfttW1/4k/sTx99jiuN08lxBfKZLe58wR&#10;gqjZIUfL5gTGG5AYEivHPjX+zL8RvgfeW1r4806a50y4uPL03xHaqzWd2cbsLLgBX27co21huzyM&#10;E8X/AMI14s03Tmu7SaS70m4OLxEYkgh+FlHTIIGCRjOMc1x1sLQravRnoUcTWpRstV/X9XP0Km8e&#10;p488NT29l+9juGDafqEMzMQqBnYeW4yrFdx5IGVA2kkV2ng3RdD1j4cLrTxTgLqEccLW6L5k3mDD&#10;SiMjAwBhsY5yecZPw38KPi1rXhjwuDqXi9oJtPwi2t4Hnkn/AIEGwgAoF3A5LFQOCpYZ+w/2PfEt&#10;18QEkstcv7E2OoaPFBpur6e4Npe3EBZ1iYMCySAFvlYAnaSCep8WdGdGdnr0PUVSFSF4+tj3W7tP&#10;DnhzRrAWF7b6YupXkdlaXr/vUlkbdhCpcEMefr09RXK/ETw9oGl3dn4d1izhn+zwsvntF5wS7Ujc&#10;WVQVVjkgggH39eu+FXxb0HVNLms59DumstAht9VkuLiFgw2hxE4U4IUyp97IUmIgHIrF+JNimiaE&#10;3iaC9i1TUriJpdR+wqkrJuIGY1YMu/B/i6AdWFdDceS6OVRnGVmeI3vhvw5q8yW1rb2MjCKSZTM/&#10;+kBn2/MuF3Nghh3HOcE4B5n4U/GqP9mz9rbwT8Vb68M9naXb2HiC5htWQnTpx5E4deSfLXEy57hc&#10;44B9G8L/AAun074hLq2m3dxNa31ixm3QNlTnadwOCzAfMMHrnsuB5/8AtWfs83dvrV1e2Ai8y+D3&#10;322aEBpdjk7CoPJxvO3AzkYJwTRRqSoVo1V0ZVWnGvRlSl1TP1tTypMPDKskTYaOSNtyup6MD3B6&#10;g/SntHCwwVz2yfSvnX/gmV8eI/jP+zZZ+GL/AFJptX8FlNMuWm4eWzwfsrnPogMRPUmIk8mvohEc&#10;HaT1Psa/TMNWjiKMakdmj8xxFCeGrypS3TAWdsOREvJ5+X9KVLaGHbsjVdvU4qaKL+LPA6e9PEf5&#10;ntW2hgRiyt5G5gVs+q01rGFTxEufXHWrCKAOR+PrUgTfyR+Yp+gFNbVRn5B1zQbYF8kdeNtWxD32&#10;Gl8vcu7Pel7wymtpHjiPtxjNOEG3oPzxx7VcjgIYE9fTAqQwMe3WgCmtudpwvGeO3eo2jkDE5/Q1&#10;eEBYYAHrSeThhlc/j71W4rlJGkRsAn5eKlVpWQHtUrwlhluu7vUkdv8AL1wP73+fxqdhlVEYnBGf&#10;/r0TWUNyCsqcN/e7VeFvhsAcbuBThA3NUT1MqHw3peSTCc/XtU/9j6cigiPaw5yRV4QsTxR5Dc7T&#10;+QpWRXMU3hWNfKEahc4pqKka8IFP8XT/AD6VcKMeCeTwOP0prQE8sO/0pklVx1wD15+WhoGI2leP&#10;7rL0NXIrUfeP97FSfY0UdPwzQFjBvfCukai++a0Xd33f5/zj2qO18EaTZv5tvCAe20DgV0C22Ocs&#10;D/Kk+y4GD61PLEq+hlLpFqCAsH4A/SrcGkacU2NaIcgf5/Kra2+35gvX9ad5Yznb3561RNyg3hrS&#10;PtH2kQLnP8Sjimah4O0nUE2mPH1Nagt2x06jjj/P+TSorJg7du31+tBVzj5/g/okjM4RMnhTjBqC&#10;H4O6dbSZjX5d3Tjpmu7EbMcsDn8OaPKIPSp5YhzSZyMvw7g8s7Yf4sfeBxVC++FS3S/vbYHPbP1H&#10;4eld4IJQcrnPbFAiAGfXv/jRyoDyK7/Zm0HUbj7TdWysQcjkdsent/kcYv2H7PWj2EKx25WNQflA&#10;716cAcbSO+aTyy3Wj2cew+aVjhLX4JaTEOZ+epx3/Wrdv8HdHQBSfutke3P+f84rsShTpx/epyKc&#10;YP8AjRyxE2zzXxL+z14d1fDSjd83Qr1NVNI/Zw8Oac/nG2x/wI/r/n/6/qx8vduNIYiVPHP86Xs4&#10;b2GpSXU461+FWiR/Ls4P3tpPPPWrJ+F2gSLgjjoFX0/ya6b7MpbLLz/nvTo4QqjH6dRT5Y9hc0rn&#10;J/8ACsPD8RDF9vdvm4FRt8N9E3i5tLlVb/lpCZAATjqAMc/jg967B4WAbLL0/iU+nrUNzBG8WWtk&#10;Zc87RyPelyhzSPL/AB0NP8NaXJb311Datu2rJGxjZyf4T1z+ZHfjJr5X+IWtQeIdck8PT2t/uuJC&#10;Zrq0OSicFScKWC+4xgjLba+svjXouh3Hh2eHU9LWSJwEVVBjfLHBKupIzg+3Gc18k+Lbux0uCDX9&#10;E8R3lvdIs376SMTcZCCNCyktgcMpYkluM4r5zOebRdD6TJbWbPN/iFpt54zuRpWuWP2pvLIs1luo&#10;wk0aggv+6KmcscHZGGck8FGxtpal418F+EQL7w/8TrO81TSdL86C1mup/OhZAYmtpI5ZXdmBfCrL&#10;ukRtqs/Jzqh/D6eE5YNX8D2l8bmUXyyLpq2sgfJd2UZhL5BADqWZdqqVbbtPj/xO8ZaFouoTXfgX&#10;Uby2vbnUo3uNPvbu3mV5im9JUuFjGyQBABuVOhUgiQSDwfsn0m71NTwR8b9W8S6Lrk1tawr/AGRp&#10;6Rax4euAkdxb2zxlDIiyhQw2MjqCZCCFVg6qrLh/Bv43aX4Furj4H/FtLq4SN11DR9V0WQRyzRuA&#10;zDy2CglHO5wfmZQQ6uAPL4zwjoOueHddh+NFgkdlNdpNHdW95C7rqmnzyh8ukmV2Mxdj5jNnzkKj&#10;ayMPPvGfh67uNYfXn00rDZRmKSC3WSOa3gZ2KGMszoYo+xfaGXepbAIWVyuViuWW6O8+N/w38Pab&#10;qra7omvw6h4b1S+Mmka1ukjhs7mRgqJdoUP2KQgDY5LQyFIyD5ayYw9P8ZpofiS4+Dfjy63Wt9Kt&#10;1pN5BlPs9wYSsrKoY/KHYkx52l0Iwql88fqHie/8KXEN3o+rT3Vwqiz1SN1McN1aOm4B1besgdAy&#10;7fnVjEeDhGPV/EfwCPEHwssPGtnZTwaTA8scZlkZiIlaAhkc4UhFuCpGd2yNQT97ClK1kyox1bRx&#10;niH4cfEbSLjVPEek+GNRutL0drddWvrGzM1vaecFVN8qEooNxHGyq7DzFbjAGa5Dwn8UNU+F3iVP&#10;DmpX94un22oNe26/Olxp8wGGdFO1o5UOScEYKRsQygKfYfjz8DNc0vw1b/E/wYGhTSbe1OpRPcY+&#10;zXSjyZ422EMwkR4Du4DGU4JU7hyPxJ+CUPxDj034m/D250bSbu30aK8k0ZbjzGuZI5HjaUxtld+6&#10;MGZU4DykhMMyjoo1qcorm/pnPWpTjK8P6RveJL5PiRq7eJPB1nGuoafcR3lvNY3LSiJTDslkUD/l&#10;mJIwcbTtVtuNypu9a+DPjFvG/h3WdR123sbrRdY07zdXn0uONbjSryHakt1CqsuZlBE8yfM0ipIc&#10;OjHHzx8CNe8UaF42km8MLp8WtWiG9t2ZVit5ldf3kRDhV2eWVIwACEGFyAV9V8Ha9rXwk+OlnrX9&#10;st/wiHjaOGPWEsbyGaO21JV2uRKkphG6N5PnZv3iF4wyB2xlJe9y/d/X4ji+aHN9/wDX4HpXgvRP&#10;DXjPTV0bUPEBtLu61G+ubm4sLkMk0saZkvbUBsg4EUwhOPKkjk2ByyLVX4Pafo/iG/XTPF8Bs2nv&#10;o2vNFaAyW8VwIh5slsV5ktL2yDFBkMWidUDm3jKcn8Q4rj4cw3njP4AyLq+n+Fb+HVNLuorG4U2U&#10;UUrF4WAVHXlHYLKG2Kkh+Qjc/A+MPio3hfUtas/Dd/Lp+p6TeRX3h0cQNHZzMt2QSPuFR5TCNT5Y&#10;EtyynY7YPZt7D9pFbm18WvC3iH4e/EXUPA2hRrOvlWmsabDbAO93CsagqzKdsqSfYo5FOWOJepOc&#10;7nwM8IWnhr4Yp4tlisbrVtQW41eQ6kA0P2dHRS2MZ+YNIBn5QWJP3SKxfi58ZNPvfDmj/H3wfHJ5&#10;fh2/SW1jdQ0lqrzRXE9lcKqjIjlkuGz8wKyZUDkJ6l401bwN4k8OfD/xF4dvIYdMlOsWVhHb3jyG&#10;2hMH2qOzOCC6xyr5S7iA0cqkhW4rR83KtP6Rn7rlozkf2m/C2oR+M554L5oWvfEWoR2FnJlWjgtL&#10;cypKcLs4lt5FBXIZZGxyM1D8L9H8TW37OX/CM6+sk03iSf8Atm8uYlR47doJbZR5pALEfY5w21Du&#10;3SKdpKSGtj4yeNdL1nwHJ8WZkhZtN8F6FNNKwyyy6heI8k5248zJW7UjBO9NxHzDafs7fFq38WfB&#10;OzsPE3iF538MaodSC+coaTTYoNRg8uPIU8LcwqVEmeFAGVUKe8o/MNJS3/rQz/2kvgr4envvEGs+&#10;DIntNB0fxBNoOmTfaQPOkSzhj8zbtDs0KtLM2RtP7zDEjNYvwb1+78UaxH4R8NeGGht2sYbySyk/&#10;1zRiNljQsEOxFjCnDBtvmyEdQa9g1nwvZpd6J+zpBrDXatJJd69eQjLedPbzXl2UZ1B5+2xBMZ/d&#10;o4YHDCrHgS8+HukfErx94J8I+F7rfZ6NY6VbxW8MayQXE7Smcru2ljFF8rj+Nkz0I3OTjJWJV4yu&#10;eF/ELxTofhOezt9GaS3XUL5rfTdTvL5mmvIi7LIDknaihAjFSCwmKqypha9SttP8U/EP4P2Oh3SX&#10;1v4fu9WcRCaYSyXkJszNENjKNkbRokpRQoEHDMPM2r5f8XfA3hbxt+1bDoX2uCTwv4Ts/wCzxaTZ&#10;228CWsKyMQc/vHzncejShuGBx7Jq/jn4cWGlzeJvirdxaXpN68l7qUelCNb6e1keKRLJdr/uYzFt&#10;84hd0UW6MDdK2YlFaJFxnKV77HD6R8JNc8X+OrjVPENhc28m6F4bHT7OBm1JogEit0lLKkEEKooM&#10;wBiBAWMkhQT416J4s+Ges6C+p+ObXT7mPTxOtosaw21pZ7yTHFGuZSGkZ+AqGT5irckJoeFvid4q&#10;+L+u6l8dvE3h/UNL8HW8xuLDS9JXy5bq3UAQw72PyE7owoY7jvyucFx1E+lXOqeHJviBfaFpGk+I&#10;bz/SL661JpLyfT9g3WoBlZlaQKrDyookzjG5FxvnaVmO/VDdHtPBPjnVrPxAmhWl9rU+mqb7xP47&#10;1C2ud+WV40VZ12W5AHywgHhnDMrKrtyuq+D/ABXovj26i0XxDqGtf2Lunu9JsoZLHQ4XCsx865Z4&#10;N0hZcPDHDAG2uI4nLEmq/i/wD8PtFuPGOka5r+vau26LUPFGqXazSIzIxdLWN3jt7RAmd7BpGGdu&#10;QrYry7X/ABn8VPilEth4dtLnSfD/ANjkddO8PQytJqMSqPmmnKwQPCN3OzOQwB3DBXSMZSM5SUT2&#10;3wr4j17xt4k/4Sa18SXes6tBcCKSHRo4bdYpsYMSIVuRFCAgG0QrJhTvVgrbN7WbvVbzSre10/4o&#10;NY6pfN5LaTq+uxXWVx8u77NbRWyqqZxviRlB+8D93wj4Q/FvxjrcVr8Nfht4R8rULa4KyJ4ftrWW&#10;WRGdtyyRQrI0aAD51iGGABJBHP014P8AEHj3QZJNNs/Amlx3l1sOoXmvatFp2nKxUEq/nSrPOw4G&#10;BIdvQqOlS4SjKzKjNct0X7rwDD4W0hU8Y+NB9s1KOFY9N8Mte6ldXG3CBZSkE0e1ScKCrAdAWzg7&#10;Ft8A9CTUF1Sz+KNra6o1ufs+ma1o9lBfRAKWULFJpplwCpZlEMJ5GCeCcN/D/wAftRFxcP8AEH4c&#10;xyXc2+20fTdFSKJAwJypuEhyPlZS+ZgexGdw6DwpY/Eb4e3UFp4w+Gnw2jy5+bTbW1065bGCJs/a&#10;QySBuiiJxwpyTzQkoyFzSmjjrq58c+BxeXfxF+NNrY26tJP/AGbod5c2ckwZcmWXTZ7OaSaMkfMx&#10;jES84BK/LyS/EPwB4212107QfjL4F1S3nmSK40q8huQWyST+5+ylWXPXbb44XaoGcfRXiTwB441g&#10;aXr/AIE1HS/D+pRIyrmC2vLu4+b5z9seKWaIAk5ES8A8EHgeBfGbwH4mu9Ra68Y/BWbVJldCbiw8&#10;M6atpcrgjzfMnzmXk5eSN2bI4jZXDkoOWo4SSZ6D4A0L4f6Rf3Fj4LvrizW6dRqS+Fdc1aFUbaMy&#10;FL60jCDHTC7ABgAZweql+GXhyHbomqTSXELXDrv1BjCsqg58xWhs9zScnJ+QdyynJPzomseC/h/q&#10;mn3UfgaDTbpSsV1YtbWFvskUFsxn7ONxBwQ4VVU44Iw591+GCXC6Ne/EF/CFxodpOGk1aRfE1veR&#10;x9MSFUFw2SCWKhkBPJH3RU8vKrsTd2by6H8IfD8H9t6voNvHFLCUluI/EML3Eb4wE272n+7j/VOS&#10;BnAGeanifw9pvj6CO78MN8Srq3RneL+3LHxEdNt1UlSSpScttPQ424ByFIFa/hL4r/BK5kXW7bxF&#10;qC3S74Y7i3XU7rLEfwpLGsUQx/dIX1BOWrL8QfF/QtC8Rw2xis7uOVsKJBdxTO/J3CBkuWQYUkFV&#10;jzjKkgirvzLUzcZRdzPtfi5q3gO3sdGs/hTZ+K5IYkNzqNiYUEce7K7YZzBIBtPGV+YgZBYgDyf4&#10;0fGj4133iJbX4cnWPDqz7RYw6fqGoW6PGwBy/kxFI+42sjovGWA4r1HWf2yNL0+4fT7jTPEOtWf+&#10;skt4roXpg4wzANK0igYPyny8Z4C81v6D8c/h/wCMPDs+l+EfAlxpMsduZIry81SO3umZtuRyH3/M&#10;fu+cDhhkgZAfS1xapX5T59+HuufFKy1VLj4v6B45uMSCCRW1gzRfKSVGYdPO5Swyf3gHHIOOfbLX&#10;9o3wz4Nsm1PVl8P6L5m77D/a2qQ2fKNkI8kgbcC2GyuzJJAxgEef/EC8+K3iG6aDwV4hisbyQtHb&#10;3slnfXW2Qsp8lDHLcWy/wjYSfuKAFGCOX0T9nb9s3w9fvr9z8StDuYcNPcR6jrVxp800edxG22hd&#10;o1JyABgno3HFOEeXYcpcy947O3/bBj+IGryeFvFuu6LY27wv/p3g/wASLcQzl1ZWidrvU4oeVYbk&#10;O36lVCnqPCXg3V9au7nxJ4Q/aMumhbfNDpMeuWc0nzD7jPptxdT54HPndCAeSa5PwT4I+Mei3y6x&#10;dHwR4fWOEtu0lbdVWE/ekEos1cuG5zIQ2SRn5uPfPCPgDxZe6Zbyy6xc6ldS2rot82mw6kkOM52i&#10;5RURSQ3ygZBAzjIAuMXKWxEp8sdP8zI8A/BD4i21x5sumWOprLdLK1xealqNjNKrcbpFdpJGI9XB&#10;yR06E+iap4Z8XR2BvNJ+G8dxdwsIzqTeLEgbjPywm5jMe8kj5GeDnjIxivN5vEWqfDa+aw0KHw8w&#10;kmj8y5awCH7o5kFmGaPOMbUUYweuBnstG+Ifxquki1H7T4Pt4/J8yCS3ur6SeRdmcqt1FuTHH3mU&#10;HtgkmiPs4vrcmXtJa6ficD4h1+fw54hVfEng/VYZmm8tYvEmrSxNKxOUIuNPe6U9WHB4C4bJ6dBo&#10;WvyXUi31j4Osmxbq7aXY6ol7btJhclQJjkEhshYyRsYkggAdRceP9L1JbO28b6nDeXV9bSRx20UZ&#10;mjZQD83mxQrsbIJ+/Jg9M9a4PUItE/te30xtDuZPJdmjuLO+vLRcAE5a43tM3OBgKQSVG8AAGdup&#10;tzc3Q6bSvi18OdW0+38NavqOhMWlZ44LDxTEq2yuS2W+0TRSnrxtUqQeFIFcn428D+BtO1SHxb4Z&#10;e+kQSqv+i4uLWJxhsnDx/IyAk7gVO3knCsbPxM+IK+E9BvvEEQubyONc3GnyXEU8kVuvDTM7CeZu&#10;Bg+YnAG35AprzK18a694h1Sz1/4ceLdP6AGTTlW3kuocqdjwn5Z2U9kDgHksQ1VKSkrNXCMJKV46&#10;I9a8U2Oox/Dm8fw39r0u6s2W8sL5olaOBSdshCLKyOMHdgMA45zWv8LRrUurwvqtjb/aLpNtwYcL&#10;Dc/dyEKBVViBuQYU/Lhl4XPM2HjC6sbTTbC8SxS8iuGW+s5o4tssZYjfb+Zjyio/gO3AYgMQuBra&#10;P4Xu9DuP7a0ASWtl9ndWWSzWOJeFOCUByw2n5TtYA7iHBFaaN3Rlqlys9Sl8Q2tsl9Bq1nHDJMvl&#10;yXUabHcbVUM3VZMbWBJO7gAMcYrkNPuZrA3FhrEFysNvfMVnVziNjl0IAYnZuGAQMHIHGDnpIjNr&#10;vhuRmNvFJuaSeGOMtztG6QOeuTzgdd3JxnPM+I/s2uXdjo0MiTXEkosLqSGQRuIyxG9uTjZnaQTh&#10;hjHUYmV5NMcGoppnyb8e/wBpzxP4V8XapbaxZTXVu8hht1n5aHDgBACOQw5GT1GBnHPgfiDxjr/x&#10;N8QWljDYQtbMyx2bR2rLv6fIVIA4PXjjHBIFffHxM/4JjSfFL4aSXuteNbZfEMeZLP7JbSImwDPl&#10;sc5ck+i8EkDjp80/sVfAqb4mePrXwfDqtxPp8u1mmjVpFjizuZsnjeeR0B+ZvWt/qtam4qS1exk8&#10;XRqQk4PRHs3/AATe/ZHn8RXkfxV8baNH/ZNjN/xK7OOEtJdTZB3tJuOEGOPXg4z17/8A4KJaZo2i&#10;6BBMtm9nC1wBIqLu3ruPBz07fnxX2N4J8K+HPBvhiHQdGsorS3t4lihhSTgALjoPlHqa+Sv+CkEN&#10;1qnhCaz0WDdMWCdA2fbn3P8AnIB9mtg40cHbqeHRxkq2K5ui2PD/ANkPWNPtPFMKPEzR8oscd020&#10;khtpOc5GdrfgOnf9L/hFLpV3p0RWBeY/TkjHFflh8EZ7zQbuNry0W3m+UR+XGdpP+7+JzjB579v0&#10;e/Z18RzXehWst4jKzLwrdTxzV5XK0HBnNmUb1FK57LPb2SjPkLUHlWgHECjjHIqGXVokOc8fWo01&#10;aCQ5Iwf5V655jLyLFyEj/wCA+tSoIscIOnTFUBqVv2P41KmoQsev4ZoEWpJELYPelVsrt/OqZuYv&#10;vCTrx1oF3FniTn/e/WgCxJsU/fxSrMnUZPvVR7yPOSaa1yueWA9KALxnFDPuX5Rn/d+tU/POcMf1&#10;6077UFXlvegCwZMLgVBMd4OPz44pjXKn+Lp2/pTTdJt+9zQA2ZZVVsCqkkE7NlB/umrf2peNrUhm&#10;TufyFA0RWaSowyPr8taEXzc7t1UxcjoRke3NOW9XPyg+/wAw4oAuM2fmB9h3pPNUcY/+vUBnyMdc&#10;YpDMCvJ9OtAi0JAP4PbjtSiZQeW+u7uKotMANx7U1bhFz90D6D1oAv8AnID70/evrWX9sC8FMe1O&#10;F+BgHoaBmo0iY3Z/+tUfnqvIxz92s3+0AzZJ6c9KFvQcEsfzoEaXnr/ntUNxNF5ZG724Ud6gS5TG&#10;0dv9qku512N834mgDwn9ra7RfA+qSgsxNq/7tRnPHA+uT6/XivygMKX/AIjb7PLtPnExuGHzNz8u&#10;RjHAB6kcg5wcD9Lf28fGkWg/CrWroujbbNh0yeQeOOfQcDNfm38NZl8S6r9vu7ZZFRg7bsyBTnPO&#10;cjHH9egrwc1lzVkkfQZcnCjdn2J+xNo1ws8MseJAgVjI0Z+ZsE5GccHrgj34xX374FhW00GKMp/C&#10;M57dvxr46/ZHs7CK0hWCLbHuK7lbBPOMeuDgcZx9Og+ztBRV0uMKT68Y5rvy2nyYZHm4+XNiGaKk&#10;t2+93p44HT9arFio+9waBcYxjmu84SdiM8D8D2prSEH5mNVZrlshQOnv0oSZZFyT9OelAFrzFKjP&#10;NNL5bfn8KqySEAfN7mmyXgX7qigC9v2rjP60pbDY/rVKK9bGd/XpStdqOB+h6UAW2YD7xPH8qDKp&#10;4Bqn9s3D7tDXW4gAf7v50AWS4BwG4/u0hfPOf51WNwRznPtS/aT/AAn9aAJ9+eAf/rUx3zwO3tUY&#10;uBwd360xrgbW+bGP5UAU9asTe2zJjIbntXxx+3X+z3a/ELwjcQy2UbSrGxWQr7Eg9s8n17c19oSM&#10;JBkD8/8AP+fwrk/iH4Ni8S6dJELdW+U4Vu/tUVqca1NwZtQrSozTR+H/AIQv9W+Ffj46NqzyC5tb&#10;gIqN944YH+8OcccHPPWv0w/Yu+MsGuaJaxXt6pbaoLeZuYnGeeTkdecnpwOteD/tk/sZWuoXkviX&#10;SLLy7iM+YHjjC7cHgjucADj3z258U/Zm/aDvvhH4tk8P61JcebazBJJJW2qeSucjPHK8tkcDjnI+&#10;eo82X4q0tme/iowxlC63P2bsdSg1LSFKH7y4Hvx+VfNv7d+hNqfwu1RS6qy28jL8obJwSPXPTpxX&#10;TfBb49ad4g8PQPJdKWaNWXnPbOQe45BH+QOX/ax8VWV/8PtRgLK/mQuMMvqpx9eeM171aUamHb8j&#10;xMPGUKyufnTpHi4PELSO4ZvLX5pBM+PYdO2M46D24r0r4V+O9ei1W1t7K98lP3Z/ePlwDwDkkd+o&#10;x3yM14nqGpz2OrTPp+l/M0jBmOdz5/Tjpk88cetehfBHT7+/1mI6jqkrSMw2tG7DZ93AXbwCex4w&#10;ccd6+Voyl7RJH02IjF07n3t8Ptf1HWvDkcV7eM2IsL8+FJHcDBwDjnr685OfOfjz4y/4Q/Tbq/ln&#10;WOOPhWZs7vwzxjJOTgfzruPhrAdO8Oxr5vmDbuZdu3Bz2xwPwxz+Brhfjl4MfxjF9imsxMzTYzG2&#10;CMD1HzY+8Ovoe/H0tZuNG63PnacYxq67HkPwW1vxT8T/ABzGJIpp7FZNrbYTgjKnqOOcnHX8Qcj7&#10;g8DfC/SLd7W5ggMcnkqSMYzjHBB7/wCFec/sY/ACLwltu5NNjjZpC7fKcnrySeeh9u2eRX0pJ4dU&#10;HfEPLIow9H3eaW48RiOaVoPRGHqHgSyGn5jtY2LJhV3ZOOuPoT74/nXzf8e/hL4i+2/aNO1Joo9r&#10;7o4x6kAjcPm9fXPTHWvrQWrrB5Ujgk/3f8/rXnHxT0TRvsEt5dyfvFX5WVh9715PPOP/ANXB1rYa&#10;nWjqjKhiKkJo/Fj/AIKhX194egj8HXOo7rjzGeOGO2ZduEUc5OO/cZGeeMGvi3w7pBu72O2SHYHc&#10;Dn5iM/5HP4DFfTv/AAU38SweI/2i9TstNunmt7eVo/LkGO5HGe3GPfGehryX4M+El1LXIyoVXWN2&#10;bEYIKnIyS3T/AOvzXi8nsU0e5Go6005H1l/wTj+COp3GtWd5qGlbTGVaNpEB2Hd8pU4+bHJxjglc&#10;Nzz+w/wJ8J2ui+H4ZYrbH7sENjB/yOfQV8d/sIfCCPR7GxRNPj3HCyMrF2Hzk4yTjA5AwME575Nf&#10;eeg2MemaWltHAqADBCjrXoZbT5aXM93qeLjanNXdne2hrxSMihVA+XtUmTwG9M4PWqsTd2j3NjPa&#10;pCSVz/D/ADr0DjLCzqhwU9+lPWdMkAdT6VS5zuLN8xwOlL85+Zfz/wDrf/roAui6THydT/8AXqSK&#10;ZWGCdvfFZ6b878EAdxjirCykEDceOdvegC15wXhT/wCO9Kd52T5at/49VUPhc4zmommIb5W5HFAF&#10;77UBxx+lFZ/n3X8MJx/10ooAui2B5OfenC32jIb6e1SfePL/AJ9qMYGP++qCtyNYx0De4FAjJ6Fs&#10;A1MFIXAY/SmgY+6BjpQSRtEFXH5NihkC4HFTZYnafxFNIYcj88Z7UARmBidrNtzTWjkP31/8eqYo&#10;WPyr7kbaCoU43YoArgSAMpGPfHSjkcZ+lTNFj0/HtS+ThsDPX1/zxQBBhscjIHH0qQFj1GKetvz9&#10;3/61Bj+bIYfiKAGbXP5/0pUVh8zfyp4jC4Ptz81BjP3gd3vQA0h89f5dKaQ/WpiuWw2aAhIz/eoK&#10;sQkNj7xx9KRo2VchTj0qbAxtGaXanQ5NAkVxEd3I/wDr0eSx4JPP97NWDGegX3w1KFDeq/Xigcis&#10;Itx3E/8AfNII33Z29SKs+XzhuM9qXYuRjJ9P8KAvoVmt8bQw7UhgI4YDgen6Vb8vkBeOe9O8oKvH&#10;A9+1AkUxA5OSg/GjyGIGM/hz2q4Ito+ahl5J/wC+fegootbspzs/3qcttjgj6cVcK8hdq5/nRtJb&#10;BoGU2gzyRj0NHkc9P4v8at7M8jjijYWORj2oI2KpjIPEZo2AjcVz0P1q15QxtAWkMYPzELu9aAuV&#10;yjBvu+9IUULgfT6VP5bDtwKCntQO5C0eThvYUCM44P1/z+NS7Qw4/wA+1KEJ7cd6A5iAwl+g/wDr&#10;UJDtGdnYdanEe3mnANz0/wAKAuQICoxt/E0uTjk8+tSEDGc0mBj5vrQCQ0kdcd+MtSEAnDCpBg4J&#10;H05oCnhmoHsQmMKeR/8AW4ppgYHG3r39RVjGBjdj0oIBGPWggqtFgcfjQ0ZxkjmrIA6s3tSEfN81&#10;BTKpicsHUfrSC2bOfp0q0eT04pCq4PGOBQFyqYGPGPfNNMLEfrVpY9y4Kew9qQxjdg/pQFysIgF5&#10;U+lG0gZA/OrJjBOCfemmIE8fUigPUiC8YB/MUoiycAt9PTipAAMZP/1qVUwuTxjigLdShq8xgspJ&#10;gfurnOew5r4g/aY8WPP4/mivJJHWFGeOIdCeD68kjj2HTqa+xviVra6T4burt5lX92TuZv8AP/6z&#10;Xwn4lvLzX/G1xO1qJvOuv3js3DnqBk8qF45xjPp0Ph55U/dRprqz3sip3rSm+iPMddbWvEVzJdTW&#10;cqw/djk2FtoGBg56c8juO/YVkzfDi21S4UXvmRqozLMzD/R9o2g9cZHI5zxnPBNejfEzXE8O2aad&#10;Y2MXmbV86RYwu3kHaOOMH0zyW964b7dqFxo4tbiDYxYGKSVcqrYO4KuTnqeWHQHrnI+Z93msfVbo&#10;r3+h+GPDlhJPDEt7JEjMnnDliATtJ4JYpkg+gB6YrhvEeoW2oF59S0VtkYVIWWIKCc4DY+bJKj2I&#10;zjgYrS1m80+2MtxC0M8yuys11cDaMk44zjuuMk9TxxWLP4w1zxdqi6JLDb2zTyBZL1o8BMuB5haM&#10;uyjjPyqCdwxk1TEcH4rtLh7ga9JfYj+bakJK4wSAOCT+OR6c4IHC67rkOtyTWjhG2/u/tKpuVB0+&#10;QYzk5PT8K9I8XeBIWWSQ3eyFfm8yFpNsg6qRvGSM8dB3JFcX4js9E0Pc+k2ouJBz52454G0kgZ4O&#10;Dzxx65qo2uKRw+q2thbzZuCH2MSfMwq5z0x26ZxjvzXP6xcyzTM2nkbkO1WwPoTx1PHsTkdeK3Li&#10;Z7q9824i8yUr88iL97AxjnrgYPbIBP0xfFBsoY1jikP2r7h5+9gYIwRwfx6fkemJxzZhXk3mSBLm&#10;TlV5PJx9eB/h+tMt5tGnTDW8gXb8oRhuBBwOeM/l3qtKl5Ky3Dy/vONo3chfw6j8+n4U61tdkqxT&#10;7lzztJ6tgenvz0rU57luOK1gYDT9SZfLX5lZsAc8E446e/UVPbvc/ZNi3rEls7W+8fb09PTp3qxa&#10;eGhqe57aVceXu+b5RgLnuOvbv1PfNUZv7M04braTzFJx83B28/5/CjyK1FurFYofNJ3bvkGGPU+v&#10;4Z/zzTfDWmeI9dv4dE8J6Dealf3DbYbW1tDPLMxByqIqlnOM8Dn5TVi1u7K622j72HRZN345PTOO&#10;T0rP1DUNUsdUWTRne1aNRtkt3MbJ8pyA2eOD+OKNyZbXRVlur0yTSXKOG3YKtxj1GB/I1reCYkN6&#10;JpVba0m1mY4wM/jzjP8AhXN3VxLPfx2lohaSR/lEJ3M5IxgYJySfSr2m3V/pV1LaapbzWs1rKY5r&#10;e4UxtG6/fVgeVOQVweeCOKqUfdJjL3jsptMi1DWIZkA2GT7vPyegyB7DoOf5epeJvAX9qeDbe50t&#10;DujiAhY8behAB3HK8H09683+Hmsf2pexQ3Up2ySBF+XOORzj2zxXuUHiHTtOsrexWz87zeP3cmMA&#10;lDuBU8E/OR1HGDzxXLUurI7KdtT079iTxFNbakugXLo8jfIGjYHy1O5Qv1G1c4ySMHt83qXxk1SC&#10;7vLqaaZYzMpM06yKQoKBuSeg5CjHp1zkn55+AHiO30f4qTXJibZKrLHJ02oWb5hklVPyg5weDwOw&#10;9q8ex/2nb3t3aXabbi1ZkV2GW+XcDgj15PXI61xVOx3UlzK5wXgvUF1SUaJJpkdxCGHn3EcwOAVG&#10;DnsMA9znrXin7WvwJ8JP4lV9DnkjTyc+Zt+VQMYGB2xk5/pmvUPgZplrp/jS6sJ7uTdI21beSRW8&#10;0qw4G9gMbTjGOn6c7+1X4803w5PBYi0kWMMTKzTYHB6ntzyOmBk4yAKdPmjWVgqWlR94+XX8E+LP&#10;D/73Tdc+ZPm2vGSpGfx446jjmryrrer6esWr6dDNLHyx6Me5Pqckdvr0r0DT9U8A+JLVLJIkt7iQ&#10;5aZZD5Zc5G/kgKeR1x15zWX4y0XxB4NkaTTLb7db/wDPa2jO5cc8rzyPVTjHbFdvtHLR7nn+zjHV&#10;bHHWM9hYziHWNHuoPL4VmYnIwemccduD/hXWWnhW08R27XOjX8jBMfuJB5jHnGV74x6+lTeCPGnh&#10;nU4pNN8Sad+5mbBkxyhwex7c9MH0xycJqnhO10LHiLwz4k+xxqQf3LZBXI5ODkHPqADjIpc2tnoE&#10;Y+7danUeHvCPg7xDaTaRqdsv2rdhbhZCrJ0AJ5yCR2fPXqM4Fe9+EPiLTGePQPH0doocGNZpcIG2&#10;5HJ9AepI6euRVjRJrPxHYtPfavAsyhj9rhmZ9ikHJIX5l/QkcY9JNW8N+P3kbTbBU1aORseYy5ZO&#10;eDkHd3zjJySMZzmsryXU3VpdDl7/AOHPjXT4l1XWde027gY7lkFwGJ7bQR3H9R1rAvrbVnz5OqBl&#10;bcPLjk+7kdecZPb8BXe6f4b8TeH7fztW0uBEk5QNIHZ+M8e+D35I6E1saprXhu/tl02bTtC+1Nt/&#10;cviMFumC5HHH0IPfvTU36kOmrdjxmW8tLS43JefPuURozndntj8j0FdRY+IPD9/p3+k63eWt5tJC&#10;o25CdvUHt1x9ewrQ1Pwd4htIF17TPBml3UfmFWEVyvp14wRx7DjHFZtho+l+IttpfBbW5kcBI0DM&#10;hYr0JzgDoeh4PPFaNxkRaSGyHxBb3hudL8WszL8/mIRHITnrl+T+h+tVtRn1LetzqeuatJM0eVZb&#10;r5s9s846c5Hfp056OD4G67a6lFBdvHHu2sDHfAb1IyOR0GD39+1TeI/gNsuPluBHGzMdq33HXBxk&#10;dP0/TIpRXUXLLsc34f8AFV3Nfra3EGpXVum0xLcMM4PQ89eAQeg69ea7nTPEOv8AiDS4p9V8UafY&#10;2acrF9oBYY64LEgZ4HTJA+lcL4h+GmtaFMzWmq3F4scO6PypVcf7xEZJHHr/APXpvgS+kn1P+zdV&#10;8CS3siZ+X7O2Vxuz9fp1PbBAqZRjJXiVGco6M9a0Dxn4DnsZLHVfHd1IY2z/AK4KvXk/KO+PQDk9&#10;c10mh/GfwvY2zaD4E8LNqklw5+0Xkg75OfmIyB0PAXPfivH9S07w5aXqtHaWemvMw227SKzleRjg&#10;bs8Y6fqav6L4B8V6eG1gmO38vDr5hxn5cjg9GIxhSMkc8d59nHcr2ktj3Kx+Jul+GbOK98UajHPq&#10;EkZFrp0MfrtIG1hnHUbj+R5r0LwTrOu6vdf2nrF2IluJMWtqJMyMNzYHJPAJUdOvHbJ+Y7i8ttPf&#10;7dewZk3Ay3d1JhQuT36k98A7fQevpXwk+JFlFpt54n8MeHdQvfsP/H1qH2dvKiXaAPX5VGfmC/xD&#10;J24NRyRWqKlKTZ9FaLqHirWfEEsmoaq1vpOnw+dJb8eZKBjJI3ZxnBHGASore0b41DUVuMo1rpMc&#10;jCGRW/fXQ6AjOW2kjOQMkgcDFfMXiT9pnWfEca2SXUdjFMfvNIDJKMKeg/g5BAJ56n2pQ+L7bQ2t&#10;9SufEE0t0I1e3+1NuiiBU4KopyO7A9cD0FWpSWxMoxlufZFn8S5r+5Xw74VtvLu5thuZkIItEOGI&#10;ZuP3jAnnoDxzwK2tVvGl0xrOO/xDDl7pt/8ArMZbGewORnPHGT0NfJHhf4/+KrWG8tfCumw2dg10&#10;q3WtXkgQyv0ZQGG7J5PuRgY76Ou/tG3tzrUPw98Dz/2tqLyKD5atiKPks0vJBzkZGQOPc4rmfUz5&#10;I9D6m8KavbXirp9vAsEMnzSTIfvEdCRg9toA9sngV1Go+Nr6y024OjXkKvDGqRRsOEXOMZ6k4yPU&#10;n04rxPwF4ot/C2jXGteJtT80R585fMDLlSFwoHYE9s9eBjGJJ/i+iWp1G+2I17NiNYxltoA+UnOB&#10;z8vGfoMZrSNTljqYyoylPTY9P1a3s7mztdKRkWSTE+pXHk5wxTn0weRn2HUc44iCxvvGnju+1WUN&#10;9ns9P2xxo21QQ390nA4LHGep9jW1o15Nbac9w86yXGpxb4oywBC9+OuMEdsnHfpUfw5ttLktLq+0&#10;24Ja4vvssayyHBUfeK89hk5znB9+bvzNBrFHYeD7s6H4VsY7+XMkzBQ3PCnJI6dMA9OP1Nea/EXW&#10;9Uk1XXddjVWjs7RrVWj6FdrEjtjkMOnGR14FemfE2703TdL04JJ5UcESugTH7wKNucfUn0GR7EV4&#10;d8YPHlv4M8FalIFPl3GoPI7N1/i6j03Kpx0+b0xnPES5dOxphk5a9zZ8AtfXnhmz8Qz322SJrdJJ&#10;PMBZjt+YjPrsXrzngjrWT8YvG6RT3dtoc+2SaJbVYYzllO9EXJPIOCxwMYG3mrng3UrHTvgrDexX&#10;JjZ4dscmw7d0cY+Yngg8NyR3UcVwvi61tk8CWuswEZutUa73SH5toHHrznbnGB8vY9ea/upHVyrm&#10;dza+Cj67JrmoXlpOY44ZPmmaQckqMnnPrgf/AFsjE+PXxA/4SWeP4eaC0n2KMN9qkZSDK52rzuPQ&#10;DIHpjPPbR1DxPHpOhQJp1z+9urf7RcspCE7kzy31x+S57VyPxy8QaZokFvFa3sJhj0OOeNYVy1xI&#10;7YAwevBBHY45J6VLvy2LiveuzL0v4h+F/h/oatbs0k1hFs2spbfPJwDz7c9cemO2k+pL4m0nT7qe&#10;9mVdQjMsUi/N5ce1Sd24dSXUcg54x3rwC8v7jxj8TrfwbNKkcbjcyfN80gDFsE8kdRx19uSPR9f1&#10;1/KmS2sZFie4WztWt8Db1O4+2M8jHHTNZuOhrzRPRr/xnY6BZwa9NbKVtd4sVVid7DgMACOpx78Z&#10;964p/FF0tz/b160bahcI7LIIMrGCPvdfXkDjk9wKpfFdooV0fRrKRvLWMRr5jfeCptJ6ZweM/wCy&#10;DnnmuWm8Zwah4oXw7aX0Pl2sao7LJ/q1GOfQZO47fTOe5qeXsVc7MapcXEcPhu42XF07Brq48skR&#10;JsysQOCASG7cncvRskyLcufD5j8LW6xNOhS6uo0AWJG6hRzyT7cD0rzd/ERh1C40/Qb1VjlZvtWo&#10;XFxw+D85z6E5AOCSWPfmu38IeH9T8Z7Lb+z7r7IkKtthUeZJwecg9WK9PQA+uM5RaLi0J4X0PVrW&#10;A6kmnbmjjAhjVlzJ1AxjjJyfw4ODitDwhrV5qXi2+sYJmkjt2jjvrr+84/gQ4wBkhB1B6nitG7s2&#10;0oQaVY3jeZGh+0x4BW1QnvxwdoODnO3B74rOtdCsdLsnGlyeZGbjMi+YNzTuMJnJH3cj3BJIHyip&#10;GX/GWtLrN3aWGkS5tbW8/eHYV3R4CqOM5y3zkkdx15I6nwz8Rf7L8Ot4b0qR4NUnvFimuY5uIo2k&#10;Yu567SPm57cetcD8Q9ctPAej2+l2Yjmur7UFVoyymQSBD25Pyli2COeM5OAvM6n4kvfC9hZaPaFp&#10;tV1WaZYsYPlwDKbiOclj0z29DVRi90VLl6n2N8O/Hf8Aa+t2NjoEEckKqttbr9oG4YxukI9uByee&#10;BweT7lHrMLaWbeV2V/MHlLHJ/Fjjv7jPp9cV8o/s8eIfsF/Y2M0Tg2OnpDtjhwwyMkscL3OQBySe&#10;Ae30XoUtnqfkwWJVnZizzTSAOqZyeM8DB+9xwQfQHvwcmjy8ZDX0NvxVd3OsfYrGdZLpvPKRi3+V&#10;p5FPzbcY+VScE9Rg9ATXl3jm58LfBG8u/iD4otH1bWBZtBY6XD5aQ2+zBOF/hAzjcST6ZJ59w8Qa&#10;xpnhHQlvdLtU+0SWxW1kuGCqibeX5/E+p9+tfKHxb+IHhWfUprnW2X7PbkXTzX0Ykwyr8spjAy6A&#10;Y2r264wa9GrLlXmebRTl6DItG8Qa8U+J3x90x1m+VtH8PWUbSTAPnAx8xywyMnGPm6DJPd/DXwH4&#10;tuNVXV/FmhQ6JpUUQaz0OFwPLyxbLqPvZAOSc9RgDFVPgjrSfER49ZttNUwWsm7UNRvoxthjIBBf&#10;cAGc44UjaF65GBXb6x4uvPEStF4BuWEMjMqanLC0quiD52BGFHsOOORluKziktSqkn8KKfxT8VeG&#10;9Gt47DxKqje2LXToW3XEqgrkKBngAZyBjAB5PJ8/+LHx40/w14Z/s7wF5FxKXCWa2tviKFsY2qAc&#10;ySfdy3IB7ngVNrfhPwppUr+IvEeuNHbxw7tQ1TVphuuRk7lTfxEDznAHXPJGB5P/AGlo3xzu5ZvB&#10;tpdaR4PtZto1QWxE+otnmOAsPlQ8Et1Y5xgDjOpKbNKcYaHI/D/wv4k+KXxUii1eRb4i6L6pdSKz&#10;x2hyD5MbZ5dv4mOQOSBX2x4au4tK0iD4c+ALb9xBH/ps1nD+5X5Pm29hnke+MnOc15n8IPBNlHbS&#10;eFvAGkIsYk2SXn+sQHsoYff2gnc2MZIA6E19H/D/AEHwr4X0a10i1nFwbf722NiZJeS79OACOew7&#10;Vrh6bZjiakdDndG0bRvhd4bk1vSdMIvLp/32oSSRmSE/dK7n5HUcD8cEljd0S6+I/iq783Rorz7J&#10;uIkvL61VEfgkMinDOB68DnjNdREtl4m1Hfdixu5oZN1nDLAfLibBBPpkevIHc+rtf1XWYIWtbm+h&#10;j/c5mW1uAjONuMKckjt6cMOhGa6/Z8vXQ5ebme2pzvj7xA3gfT4nu9fNxeN8yNeTeWhOMcxwjc46&#10;naRj3HFfMvxz+JviHX3a38++1KNl3Nd3kkOn2iEnosbHzZsDd146d8ivavGPhzx74qeOw0m1s9Lh&#10;kys2prdCK42tjiSRyWkAz0UAE4wQTWToHwf+Evwev38QeKfF0uueJpiGRtl5cuBG2QscJMgzyOcc&#10;/hmuWtGpUdtl5nZRcKWu7POvgX4C8A2WnzXtv8JJNYluVYXWr3cSFImYNuCqJmJboQRhsf3etehh&#10;fC2BaXs99oEKoCkdvbiBy6j5tnl73kbrliSBn1xnvrHVtW1OzWW3tr23k3hlg1JUjZFIPYDEfIwF&#10;wTnHygjNc14qhsrNzfWXgm4kvrgnbfRWsrMVJPDSLyE5HyjGcDj0nkVOOgc3PK7OS8aeOvAlhZtL&#10;cafrF5D5jBr7WLAtHKcjGWkEQOMHHJbgn6+NeM/CHwR+KI+yar4C0W+kRhJbw6SX+0FsjBLpNIWx&#10;knBAB7Zya9Vj+F3hvWdUurjxpFbX15Iuf7J1C88ySHHOUikcmPa38WTnrgA0a1cfDZpYYo9bvpvL&#10;tyHsrS4iQJGCfm2jKsRnn5t2emCOeaXNLVnZHljotT5P8UfsseGb3UHi8MfDBtSRYzJ/Z/iS4uY4&#10;9zL8rKzGN0YsApKnHzewIh8P/BTVtM1SPVNO0HwnpOoWtn+80m28Y/bJUwOoEUhmEeAArbXdGGDv&#10;AQr9URfDT4OePtSuItI1C6hvpF/0zT9ZlaO5Kgh9xKsJHDYwCJAwY9CM44/4ifs1ePvDkU3iPwPf&#10;z3EMN0JLSzsNYu45LXDKVeP7Sbu3bkcqNg25HFHLK3cLx5uxxfh34i6d8LbaPxAtjrFlpuoSfZ76&#10;Sz1saxYh2DA71OyQHILHOZMHhVYlR618OPjL4W8WXckdt4j0u6sL4ypJbmZbiEzKw+6HON5XrE21&#10;mU87jjHkureJviwyebpOsvo+qyT7L7ztLj+y6gxBDsJ7faC5UDjgAljgKWzjz3HxO1/4Z31rq3gH&#10;bq2kX0WpSR2Nmq/2laodkkm3LPjy33CWM52ovdcGfejsFoydmfSS6raaVFjwtqCWd9Yqt1JZ6h9o&#10;ii8rDfvQ7AywYZgC/wA8e3IfG0stLT/i94T8SaqZPFvhmLS9QuY0+0PcQInmyBQGilZSI2buki8N&#10;HhwR2+fvAXjH4p2UVrPpXiaW6lhukn8N3dxjzpIQyEwSbhsklRguUJ3upQ8gfN2OtacnxS8NWvjf&#10;4eTw6Xdadu/tfw/a3zLHplwhJcNna0Nu3y+ZHIu6AvuAChnqOfm0SL5eXc9Q1NPC+g6Y3hG/mik8&#10;PalG1rb2+pSCWOxnIyRz/B0DfMpC/MD1zxng74h2mm6nefB/xFeS2kqfadP02a+/eSWjngwM2Msg&#10;wSGyT8rckKpMmkaxryaf/wAIP4gsGW4jtRLDNdKnKKwIV8p8xXbJGsgJXow43MMH43/DnWvGyr4j&#10;8Knbd26hLrdD+8t7+EhreRmXnDKBGW7JIepQk0n1FZGP4uXWfDutab4q0yIuJ9dkc7nTFvdEH7TE&#10;/ortAWHbzJWxz1wPjX438Ma9+z3a63rmnXV+r6xfNHp0eYvMScSNtB6j95FuGTkB/Q87N3rlh4l0&#10;jXfD1i6rJJbQXsls0jKLKaVVnRgcZyNu4nsd2c15L46vtQ8RyQeCNHzIsNr9sV5Zyse2AQAMQQMD&#10;apbacYLFeT1Ub30NJaI98+DnjC78N2tr4asZZmt5PM1DVHk6QxlYyVGPuoBuwuWwcDOeBqS/EjxL&#10;47uNQ1rwhC0cYgex0HzFPlW1umzfdTHkuw+baFBG7jk15HJr1t4IstD+HiWMMvijxLZxW2sRxxhl&#10;SNS8jDOCf3jSKhXg4tyO4NfSPwX8IaB4I8ErrEpjaz0uOSC2uS3m+dMJN9yU6GRlaMopXJ3scEAY&#10;GtPmloYTlH4jlrDwR8QPFOtTaTbQPYW0ltHFeahGCL25kUh5WxkiKMcjK7SWH8RAFbi/B3Stfnjm&#10;vpI7iO1URWKBNiuFcHLPg8BuFA4xuyOCR0MnjOCw0n/hIfE15eaPqmpNK1voazBbhAzfKChbHmEZ&#10;65K46bsqNfTruDT1TXtT1JbGPChdJs8qxJG0LLcSDcwyB8qqnzZDVoow6mUnMwNU0fSdc0gfCjxX&#10;aabrWn6pCU1HRblmnilTcVJMYwAVZThx8ykAqykCvkL9pf8A4Jv+M/g5Zat8Y/2WLrXNe0JYfMuv&#10;DtnIs19pqEDzMcZu4Qmeg8xe6uNzD73j0ST7IurXmq2+g282AfI04zTsv9wlnXuTjhsA5I6k1PhZ&#10;feIItTtRrEfkrazhvMs4+Y16AtjAJPHC/hjGTfsYydn1J+sSprmj0Pxt0OOz8UFde8POtxcb0aZH&#10;mw2duAVyPlYMM7TkY9K734IeP/iv8AtW/wCFpfDa5jaykZk1CxuITJFLGASVZAeScjBGCp6HrX6E&#10;/t9f8EltF+OEd18e/wBke1tNF8cyZutU8N/8etp4lckFiCdq2t0QSSx/dysfn2FjJX53aP4o8TfC&#10;3xDfeD/iB4QvNJ1LT9Qaw1/R9Ut3R4ZRuUxyIeVIVjgqwJBB+YYJ5sbg62H0tdM78DjqOKs72Z9Q&#10;fCX9vvSfiP8AEyOPxFZWum6brvhW40WH7HH5b28xJli3cnjezgN0yxB5yT6b8L/iX4D+Ktpb+KfC&#10;3iy8kktbX7NdabqEZUqyn5jjABlypXjccEdea+INTt9KnlWfwky2sdzGn2eG4tFfdsYO3kyYHz9T&#10;jAbAxzkGuj0Pxdqem+ILfxv8OINPm1W3jP8AbfhvVHZY9TUji5gQeWwcEsflOQcHkZrx6lCP2fx/&#10;U9eM2t/wPv678TaRcae3hjRNOUedbvAl8g3eS4VmGOWJPTttJ6EYrkF0S/1/SJPD+i6tJqNzcNLF&#10;De3ECr5gVHd0XcuxGXJXBznpxg14/wDDr9sMyRvoljrklnNcw7WsdQZJGlDhMxqzYDtnA/hLMGwF&#10;BO33m5+PPgHRb60t9daOyhjSEsYJX+0WzttOWGwnhtwdu+9CCBk1jLtLQIwcdY6nJ/s3eNW/Y1/a&#10;Bh8VazcSyeGtWhNprAzmWCymnVkuZFQbco5yMZyAQPvAV+lcdtBcIs9rPHNDMoeGWN9yupGQwI6g&#10;g5B7ivzw+MHgKb4hWD/FD4dXFnq1jb6eF1KFLiMiVhyzqvO1euN2T8rAdQK9c/4Jw/tkab4j0Kz+&#10;BPxCvWt5YmEXhXUL24Rt4OT9hkYHh1/5ZlsFsheu3P0nD+ZRozeFqPR/C/Pt8/zPneIMtlWh9apr&#10;VaSXl3+R9ZiMJ90e+O9SwwmRflxyeuamks3D7GUj/gNSQw+WvI/zivsro+JIxZEDhfpTXsyPvLVt&#10;XOcHp9ae0QbkjNOxRniF8dDQLdmPI/8ArVpLbAnGOvSh7RS2duezcUySnFEeoBqZrZWHP4VL5Krz&#10;u689OtOCkfdoHcqLEQcEfTnrThAH4/z/AJ/pVgxYOMZ5oRe38qBEP2XP3fxNN+zY6Dv3q3tOKY/H&#10;BHfHWgkrrEfvbfrmnFFx16U8SEnA/DPelCFmwzfw0ARGPjG3NHlnhT83XpU4iA+ZhSqmP/1UFXKz&#10;xZG4Ddk9xSBFJz+P0q08TAYx+FRiJg+D60DGBeNxX2FDAtyxqZY8Ace1KkW4Dj8KCdyJYQ3VfbpS&#10;tGCc561Osaj7ooeMgbv5UD5SsEVm3AevNKIQvJ6j0xTirBju7tmpFTHJ5P40BIj8pQPlPSldc8D1&#10;9PepfK9OtHlkj5frQSQF8HaBz1/+vTl+ZQpHX9KUWrM/3f1/z/k1IsO1QcH/AOtQVcjKBBnHfp/S&#10;myIAf65qZ0cHK+lMEO4HjjpQUQbS/Unnng08Lgbqe1uRzt+al2sp69DwaAGeUDwB/wB9DvRs4wBn&#10;0qRmXOQelEZDdvegQwLjg5p20dw2KeqALk81IsfO7NAiDYOmfxzxQyZBBHt96rAUY4Oc96YFwMbj&#10;196BogeM5xg9eajaMvGfKk2s34g1YcwkgPIpHQZb+lQXEnkNlAxVu2SPy4oGeb/G0XEWlG1DLGzB&#10;1/0ecKcmNuu4en1+lfDviYWzx3WmxrIqyssdxJasfI8uNuck/d+Y73LKxPcYBz9oftIam8XhGR9L&#10;skkbzg1008jxRmIE78HKsXwMfLng+uK+M5fHkFhqa51hoZmSPzn86RkTO/BZGBwQxUl8gcqfWvl8&#10;6a9rFH1GRr93Jo4fxnaReCtYHibR9U1DVry4VLfUIrFlKzknbu3AqsMoOD91CDlWXkAcz4L0/SPj&#10;FdafZap4eWfWJLxLePUpFSKYCIyCFnHM2/d+7eNzgbCFDYU11H7Rvw18W61os2r3XxAuNECW+LfX&#10;Gj/cx7+Yknwv7uCRthSQKAzbxsGQzeU/EHxn4wm8PWHibxloEdnqS6tbC/1bSbiOX7JqESCWGaJo&#10;vkaORUV8KzMFQp/CAvhuOp9BGWhg618N7i/tLbTbEBdQsLKzkXR7m6ZXuHAlWSzdyQA23KheCX2q&#10;BkZHW+NvCVt8LNL8M+K7i9uLfS7q+WPWLKRg7yW9zZqWTaysFxMS6khQHdwfl210Px9tZvEttq/j&#10;rXZMXmqeA5rnT5rfDSM0DieQvg/NhElXcAVkUkcgkL57o/j6f4gaBH4Q8b6TNPpdreXCafqkyyLb&#10;39rDPBKXLjgMkDRx99qHOAeuDXU6E/dscDHY2Fn8QPFHwlvre3eFLy4Zle3QSMpjeW2eMkkoiuuN&#10;oAAMxyxyNvonwwTTNf8AhLb+ELjTrOS0t76+itFmZlEu90jiJdCDtEamQ9zjGTlVribbRJtT8ZWP&#10;xS1Wwa4vL7TY7a6G0uUubNLlZB9wtuxBET15nzniqPgjxjP4G0PUtJ1e6aGyt9U1KGERDa0kckSS&#10;RMFAymcMuR0ZQpI5y5e9t5f8Em/Vnoeh+Io5/ildfDifTYbzTfEWkQw65HNartji+xS+XIz4HyxS&#10;dXPJE+MHYpPP/FjwEng34Z6V4h0zV0TV9D1aae+sYVVpWfdGl6ig8upV7e5Vc4LSzAZ2Hbyn7Nnj&#10;BpPi8ni25lRrOTTZINb82T71kDEWfHQMQQOcAtuIxxjpv2k7nUre7j8KrBI32jTAt41qu3dc20bh&#10;5FyAQXtprgFvmy8SnsDVcvLUUTNS5qbZzmi/D6fwlZx+OfDccDapayXN3o8lvC8kd5Y7XJtj3Vw8&#10;mCvDBXzwOa9507xH4M8X/APUtB0PQdI8zUYYDrUdjpcEupaVArOJH85uQUcqgk6MsiKzxktJH8//&#10;AA88faxNoNx4O8d/aY1F1ePa3gIMtprFsmVeBRtKpIkUSFDlTtYY+UFe38LtL9jXxD4YmijlfGpa&#10;dcbI1ivAT+/SORcLvzIx8kfMY1XZj5VYlzKVxrk5bdCfwxrPh3xX8OtT1DWr+1XxR4Pns49YvoIm&#10;jt9b015Ra22oOhKhUZJFtZ14Kh3ZmLOFPH/tTfs2NBFpureEEebUtCl/sbUbWMbhLp6u62UkjKPm&#10;cLP9mL7QHFqMZJdjXtviPpPwc+K+mtr2mK3hHxdDdadq9rtBgSOd1S7h3YBQb/LuoyPlDLEcZD17&#10;lfaLoPiTwnpPgDxNqENvr2nRHSrbWoJmhMk1qj29tlY8GRZbX7HgDLSRxK4OTuO0pShJSXU5vdqX&#10;jLofL918M/H/AIY+F8mjXuk7tP8AF/gyI6VLBDmK91Cz1J7dGDtja7Ws0hI7l079OP8ACPxMa5+C&#10;8PgBb2eObwp4iu7lolm2mJjbBFkA5wC0aK3XlT/eFfUHxM8Sf8JJ4K1H4HXdi1lJHeTS2zLahW+2&#10;RJPKk0X/ADyDeRHINuAWuHHtXxvoul3o+MvibWNQ2zWWrwC6ea1Urma6mhaSKMcgspdlweAVzxwa&#10;7Kf7yLvutTkqe5Ncvp+p9DfGi3t/hv4C1TwDrWqXP2zxdFokDafcK+200yFLW6jGQu0cvcH5QBtT&#10;OfmANd/t/gb4LeH4vCU6tJqOlGK4aOeNlsWuJzLM0mAWV4zC2ACPvx9Tjf6x8W9F0T4o2U2vRNHc&#10;rpPheOOTyoRJJfXl6ssdrFDtQHkEjIHyrCiEEjNcx8SPAFto3wi8J+FNST+y/DeuSSiy/wBdc3kw&#10;xiaO3BYACUPArHjcREqgrLIK5ebRI6fZve/kVP2dvjRrPjnXfF3j/SLTbJdpNYaA1wQq2McsgLzn&#10;JIO2LzJDhcqA+35AAOl/Z++JPjfQvCviT4l+E/Dcmpalr15dWOjG4uAyXF5JOi+cwBwcFYY15A2Q&#10;OcfORUuh+HPh7oPhC1+GejeHbe31bXN0cej6ferPLptkYlhZ7qZAFaYqgUorP8pCMAzSir/xS+Ov&#10;ws/Zf8LL4G8AjQ9U8STLt0TT7SPctnGVYfaJpNm1iQ5JcHcxKhAFyKmKcp3SKk1GOp5be+H9c0C4&#10;0/4JWcqX2reIruO98YaxdvhLhnbz1gLsVwiu26VsgnZHECCrE9H4l0z4Q+D7GTxP8aNe1S80OO4C&#10;CO2jJk1y5Erlmlzt3qGXalqm2NHVmkwAPNz/AAJ4Pl8P6BL8XPiJb6j4m8QtcSyPpUL+TDaB1+Vr&#10;nHMK/wAWCRJgR5MO4mur+GH7N0Xxm1u4+Ivxh1bdNDYxy2q3do9lZWMPO2OMgBiUiVCNqsiLImGO&#10;5XFOXvE8r5bI5aX4/wDij47a3p/wz+HnhBNJ0611Bb7XNSVpIobVFP7sEg4iESkszZLs5CjOwCrX&#10;xV+K+lReLbfwlqWqvp2jRykS2txas1zfLtxvZThlUjaqqyqVQABSS2faLbxR+zj8I9AtfsDyafpp&#10;s5Zre6EQW/v5FYeYlnC8StGWONsrFWIxkNgY+Y/inouv/EnxJfX/AMO/AtvodndR/aNUu2vFaTTo&#10;lBVY5dgCws7McLMxldmXLnOClGMpXBylGJ0kvxn0/VZ4/DXhnwXDaxyRx2djJc28F3ey5xsitrVr&#10;aXbt5xuKKT8wLOxc+qal+zF8VPEVh/wjfxM+NDrasyy6hpo1K2tJQxywhl+QJuxk7YpJeQwZVI+X&#10;hP2YdYt/hJrqaB8KPASXWqJaK/iHxxdxvcC0jHErqcp+7j3bCqsgc7wATgn6XiXQPEMckPiX4y+O&#10;JrUwpI2k+BVttMtZ0KphXt7O2827ldVjDAedHGqsGdAFId4rYUoytdnit14JHw/0G38M+DvCl9B4&#10;bk1B449W1BJoIb5vLUsttaKFMwxglmRw+ACWIAp2k+GPjT43223wx0zUtNjmhC/2hp+m3Di7whbe&#10;WP2eOGMkcoJGGeijHPsVv8KvhDrfiKx17wB8Nr6NZlbztQOpJJLeMiA/ZRN58lxwSrOuBCpRyJG5&#10;B5nxH4j13xp4g1DQNQ+LZmgtGjMfh34b28upOCAr7bq+V4YmbJ+bbKxB5CdguXW4+bS1v6+R578F&#10;9D8TaX40/tHWL/Vda1Cx3RX+oWE2qQooz/qlVHiLNjpsk5HTI+avpWbQl8QeG430XwR4ds7y5iWe&#10;2i1bSJY53bfuaaTZJMyc/wATrndjJJJxx2o3HjyPS21Dx/oHjKLSfskUVuupa8kdzexFhlvJRbdt&#10;oO4YLOfVgOtWP40/CnSpP+Ee8EfBbx5qhNu08wtdQh8mNAvLM8NzGnABJMjbsYJ65qZWixx95bE6&#10;63PoUX2X4peLLPVlh2lfDuh/FeWRA2/IVbaaaGJCDhvmDHaMKc4AyPEVl4N0C/uJfD/i7xJ4QvZl&#10;M9xDpLaVMLeMjO+Vo3EjnOejMTnkMQCX2Hxd8O+EbuGJ/hJ4isbNpfNkF5rkV7s4++7xX8u0EgfK&#10;Y8lflwwqfxb8VfCnim5sdR1rxhqmh7W/0U6HqEy+UmfulY4leTpyoj6DqOcOMkOUetv69CxqTX9z&#10;ZK2m/HXWdU0tofPfUls5LCOU8qEbBaNoxnqYlBK/xda5/wAE29to3ima6tNZ+HVvGv7yZv7a8u6L&#10;kDc3lhY4xuHRFZBjOdxAx6db+LNPg0Bb/QPHHjLUrUxp5N1LMltHIrZ5DSCNlOG5AGNo5UcGsyJ9&#10;F1e6n0PVvE1rf/bsyQaAbhGknI+VgzIRnKr1UAs33jg1nLcqLRBBpvgO5uY9Y13wN8K47Vd0S6hd&#10;WvnzKhGQBI05UKCQ2zdgDgbq9E0nUNP0fRFTUNU8MyWYRTG2k6hDGkqk4/1KwyDvgrjHHQc55OW/&#10;0f4fTwTad8DtYGn2p2TXFjfww+UMfwtMwR1wD9988ZO0cCPT/iJ8K9HabVNM0q+t2jUvHHpscV9I&#10;+DuO8pNIsrKpLECA4z1OAa0pszqIqeLLT9mjxjqs1pf+APC+rrb7JUhult1LyBwTuBTeh7ElUBz1&#10;wQCum+EPA9vL5HgnwB4P0iPYy2sena2yM2xMnKyReU7cHoyE9R/ero7e78IeNo31L7f9huo52gaa&#10;TwXeeeGDbhIwt5kmJDf3UVQcDGTxkeL/AAz4h1mH7Dd+KZNWtcRrPFcah4ljESeZuVh5kIeM5x8r&#10;u+Mrjggm/e6/oZ+6Q+K7LxFo+pAeIPHPhS3t1gk+zW+va43yW7NnLAWcuQ2zj94wOcA9RXzX8bPE&#10;uiaDqUereCvGfw/jjjm5TSWmLHcxzuBuI1HA/hGWB5FfU3wyS60TUG0bT4pfJtclWm8QPdeYvDcZ&#10;hBXjHyybtvB+XrWp4l8KR/HG/wD7LsdFs9ehgt3ia4hvLOae1j+UkdXY5woOyLA9RjJSQ1LufNPh&#10;b/hDviZpVrH8Sda0zVPsskcVnbLcTpNCGRE+SGK1bycgZ3Fj2LZ6n17Svgb8NfC8X9seFPjzrWh3&#10;FuySrplnpdokiHbuwoks2nlHO75Dgn5uCa5u4+Evw/8AC2pyP4Y+PPivRbpZ2Z9Js/Fty2GQEvH9&#10;mt4JQSp4K+UOcYbLAHQ8EnwhceIrrR7zX7fXJIZlNxc6xod1eXVsmOC63KIsZzvb94VJGcAk1XMo&#10;9LktOS3NLw34I+IfjvUpJ9a+NnizU9LgkK2drqGk6jbmNATgYEiOenLEPnoedufa9C+FNz4d8Grc&#10;3vjnVdNjjddr6Xa3DSZOcA/aYlDJkFiuckE/OO+FH8SE8PmS20Lxv/YKta7YRpfhuWYxqQMLtWJ1&#10;XBB4DAfxEGrNvr1j4otobzWPirLrzTQ7Y4pNPsVPmZzh/PVGA4KjbGBliDyMCoKPNrr/AF6kycum&#10;i/ryK2raZf6hrBudN8H6LqTRurSalqsLx3DsT98JFFJGEH94b8AHJHzVhiKK48RXWq23j7ULW6V/&#10;s2zSriOW2SNHIIBjiD25Oc75Cq8g4Y4NdFbfD7xg2m3V5oXiW71ieaQSNY6mwmgO5SSklrCVVRhA&#10;dy7kGeQDtWnah4osrPToZfGfgy3vjbMbWPU7C3X7Msg3qwAQP5SgjAQMGVgo77gct9HoVHy1PMf2&#10;ibOK28IX+t2lzqWqTWkircSxxie4047PllGSjSIGi2sYmOAGLKQua8h+HNlaa9rSLfTtNbyXjOFv&#10;JDmGUxg5C7drxPuBAcYwSflDDHuHijSfB89/da3oGsNpUkjqt1dOk09ncwlhkTRSIXxv2ZUu7MHb&#10;IRWJr581TwJ4x8IeNrzxLYQ/bdFGo+bpt9FdC6tbeOQGRQzpwgdcqGkUNuG19p+cpw6o19ppqe36&#10;Df2mvR2VhpEkkbWtw0a+ZeExQ4xtG7LSqrbtw2nG7cmPmCj2P4bQ+JvB0DSeKmjjW4kJmktI8W8q&#10;kgJIYj9yUDIOwAFVIAyGrxjwL4v1W9um0y90GOaRT+9t1tfPkbehCo0LEi4iJHPJbG1kYgivZPDn&#10;iDS7rQ7aCe+1Ky8nUtl7a2+pb40DFVYhZMloiTsy7FlYrwOTVxaXXUzqRb6DvFOsXenMp0xY/LvJ&#10;mgYRwqdzEMNwKjk4AH3uduQBjnwf4hfFK98dxabp/hq3nl8STakLf7Hp+4NcSLIseExlhvTqDkfJ&#10;k9QT3P7RvjPXPAenee9pHJBNDmHULPhIriD5MyFSjtkb2JY8BhncMY8w+Cv7SPh/4d/F+4+K/hDQ&#10;NOvGvrCKG4sbwqxiEkiyTzWuwgoWRfLCuGPK5OCaKcYzqWk7K5NTmjTvFXdir4G/ao/aZtL/AFb4&#10;e6L8Q9YuIbm4n06903Vm3X2nSOzeYqlkZgQeAc4Ge2BX2x+xP+zX4e+C/wAO47e5kZdSvV8y9MNq&#10;sIU4I2nb27/N1JrxP4C/CeP4y/tFa98ZLfS57bQZtSa5tftRJlkeQKQPYe2fbHWvubwr4djsrRE8&#10;rcqLjfuw2PTHSvey+i6j55u6WiPn8xrKEfZx0vuNkspFj8u0zsI4Y/5//XXmvxC+C8fjZZINQ09Z&#10;VkyGVl5P4+le2Jp0P/LPP+7SNpyEY2Z/GvbcVJWZ4vNKOx8yD9lLRLe4jlt9KjV1bcxVSC2TyOOx&#10;/DvXqXgjwdP4WtUgSJlWNcBO/wCOK9GbSY25KfpzTW0pMfdHpj1qI0YQ+Ecqsqm5zVy96w2Dd7dc&#10;1ETfJ8wPI9T7/wCNdN/YoLZVV/Dig6Ku3G3rV2Iucyb69jyilvy6VZg1W6UZZWx7nGP84rXOhAtn&#10;y8Dp/nipF0MHggccjigGY0mqT/dwfX6UserTd0bb7n9K1joCY2lVqQaGinAQflTJMdtTmLdPw70D&#10;UrgKSd3I/vVrNogZc56djSNoSgYK44oHYyn1eYL0PpjP+e1Qy+IJhzhtvU81rS+HlkXoahk8NKQY&#10;2XPc5P60DRknxNz8z+27+n51G3ikA7SzHGeP6elaMvhYbQfL5z1x1qpJ4R3HaIye4P8AT8hS1DQj&#10;TxHt+Z5QOx9+amXxCpXAkyR79aqt4SlzxFjnqV6VctfCTAYdO/ajULIcNcyuS/XinRauz7uxPbNT&#10;f8Iu6gsUxn/ZqSHw+VUbR7CmSRrqzj5mX/x3pUn9sknAVufrxUh0GQ/MVH16f54oGhMy9Of4jigC&#10;F9XIG9Vbpnp+lVrnWyAcduB/npVubQ5W+VR/n/PrVeTw1MzchfvYzjoKAKf9vyoDuLfLz9elB14q&#10;MeZVr/hGXD7UGfm9c/0o/wCEYLkNtJ55yDzxQMpnWl253tx7U4eIMEFSfTH+TVpvCkirkR5/DpUX&#10;/CLTfd2N/wDX6/596Chg8TIvY9/esvxX4/hsdPkd3Krt4y1aU3hWUn5o+vLfL71k658OJNVjNvMG&#10;yxw2D1H5+lGvQXun59f8FFfjrquvaPN4M0C0uJ/tkuJCsJ2hRnoR65/T358C+Efwt8X3UKA6ZcKW&#10;VV+aPjr8x/2edvI569cYb9PvEH7IuieI9Rjur3S42USF/mUHqcnr2ra0T9l7w5p0S/8AErjXapHy&#10;R9MjkA9cV5dTAzrVeaTPUp46NOmoxR88/supr/h+5jtdVDosZ2r8oPfn6nPU9Ofevtjwnr8UumRq&#10;zc7fb/PauDtfgvZ2Fx59pYKu1gcKo/Lp3rqNH0G6soliWJvlUdOM/wCeK7MPSdGHLe5w16kak+Y6&#10;mXVLcD5R+dQPqcKnjrWfHYXcg4PAHp/SpV0mduWUjj5uldBziT6tEr7i+FxnpxUI8Rwqcebz6bh/&#10;jST+HpsbvL246bfXPaoP+EZfcSQTn17CgZoRaxHJGzFs8UT3iMvyt+PpVAaNLCMhdvv/AJ/+vSrp&#10;07gBdy0AWhfhDjd0OB7UHUeOT/hVUaTOuXUEN2FH9mSKwZSf9k0CLy34zhn755qFtZhBBwfTnsaq&#10;y6ZIHACe2apz6ZdKcqrelAGp/bcW/wC/7j5qkj1WMrhpDnGAvr+Fc3Jp98kmSW5H8XfvUkcN8vDF&#10;sN/Dzx/jQNHQSaoicKw7H0qM6mrLt3j7tY4ivRj72c/dxzTGtr1/lEzejdqB8pvx3wHDSc9frUk0&#10;6SJsL7feufihuepmPJyR6471NtnUNlz93kr3oEc/8UfBOneI9LmZrdWDR4J7/wCfTp0r8zf2yf2X&#10;NU8O+MP+Ew8MWJjmMxP7pR14IHX69en8v1OuI7qWMoD+Dc54rxf47/BqbxpYyQJaR7mX5TIM49Dg&#10;8gjkjtk81x43DqvG63O3CYqVJ8p4L+yBJ4gfwrbxag8pdox8sikZOQfzxuxke3at79ovWnsfB9xb&#10;sGX92/Eb4wWHHf8AoMdjgHPefBT4Kaj4QMySxdctjlQCxDHoMnJHU8n06Ax/Fb4K6v4tiaC2svlk&#10;+9055644x+WPU96z9jUWG5OptGtT9tzH58zaRBrFztjaRVaTdtEYy35Djv8ASvZvhHoSeELe1mmt&#10;xJ5qrt3c5PbHH8ufrXrfh79jWKyw0+kxxtG4ZZQevPr0z0zgkE+nIrr5v2cJ7SdVjgYSLjDfrk8+&#10;vTPTC98V5tLL60ZXsehUxtOUbGt8NfEUl9aQx/YWVWjQ4K7m6Ek9Oufbt65A7ZNE03U5vMuk4DY+&#10;9uI/HHuOhrn/AAp8LLjw/CqNI37mPG3G4Yx057Z5A65/TqxY3if6onj5eF6dev5V7cIy5FzHizfv&#10;XR6H8NEs9KthFCy/dO3n9OK7RrtWG8cHv7143pGq32lMG3t0x79+O3+TXS2njA3EKhJPbCnk89AK&#10;3VjGUXe52d5qChGx/OvCf2n/AIgx+FfB+oarPdbY7e1kkJb+6EJ9eTkd+K9CvNevHt22lztUj5sc&#10;kfWvnX9rH4c+Mvih4R1Lw3aX01ql5bPCWtyN5DY6Eg44/r9ampK1N8quVSS5rs/E/wCPnjO08ffF&#10;HUNcsYDEZ5mMnmM0m5ixLEdeCOnfgc16p+xl4RtNf8YWtvJ4fji+yqri427g2CPUjkFW4yM5YHII&#10;r6qtP+CQ/wAOvsDSz6dqjXUgO64e+KmSTjkemOTjHT04r0r9m3/gnJpfwz8QrqNhqNyIRIJI4ptr&#10;N3HVgcdeAMY7HIFeLPD1qmlj1pYqjCmfUv7K3hM2OjWtxLbsojhxHySDwMbc44x04A6e9e7o5A3R&#10;7T/tVzfw68GL4b0KCyVekY27pCf5/X/Oa6ZLM4z13e1e1CPLBI8WUubUDdqifc/AVXl1cRkhy3pj&#10;3/8A1VJPYzyKUHb72aqy6LPJ97cvrg1RJNDqynLK+3p7jv2qaPV0YlVbd75rPfQZo0YKhHoT/n2q&#10;FtMnR8g4OcgbvfpQBtpqMLcg5/SnteoefM9x2rFht7gDPLYP/fIqZEuAuCGwevqKANgX8HSQ9vmz&#10;346VXm1iJCxBx+P+f8ms+VbkLhQVG7PNU57a+YZc7T/CuP8AE+tAGmdasic/+zf/AF6KwmtLrcee&#10;/wDz2P8A8TRQB6M3X5gfr6U5XU8gYoI4x0x6Yp20qNrf/qoHYQdAV9aRQfu/3TjpRu28gc+1NBBI&#10;A9f4qBEgB6r+tBBHOQOPSk3HHzHbT8HO0laAGBWUZJwRTSCxyc+v1p5QuNwO76DrShX9c4680AMP&#10;P3qANxxz/wB81IY2ByG9ulIIWz97+lACAcYBOcd6DjPT86eF52kUpBLc4+tBViLC52qRS7QASVb8&#10;6k2sMlh9P8KAvHC9/XrQSM2AHDf4UYK8Dr+WalVAOQO/9KacD+E+5oAYFyMn9KQId3DZUf3akGB2&#10;/DFAKEZJ7c0DG+XjnHOO/egIO3rinbwRgN/DTsA8fhQJkYjG7JoMZxn/AGuu2pgDtPb2ppQkYx79&#10;aAIwuOQB0xQG2rkDvQxZudo/GmgMDkcfN70AODk96Oc5HpUarzz+HNSKjcE/lQUxPm5Y55pWAJyR&#10;9aUoFODz2pCNv8X8/WgOYTackZ4pCGIxmnKvHJ+b0pyoQcE/nQEhoWTOC3FAU4ySfxNSKM4Bp2xR&#10;1OPrQKxCUYjODQEAdgf4v4s1KABznnrSDCtw34ZoGM8olun3fxoVPU05WVRwfwoYnqD+FBIwpkYH&#10;p2FNMZJwTTywPz8/SggH5c/p15oAj25Py57celDIAc56fpUuABnNI8YHHHTp60DIMYbH6+lODAc7&#10;evrT/LIYFaNmP89aBDCKY2CeR9anMY7E801kBJOPY0ARYOdpFB5Ocnp96pQqEc8/Sk2j05/lQVYi&#10;BOTtFNDZOMU5kI6Z9sVG0bEZx+lBI8HIzk+22lOGXkHHp602MH8v0p44GWP40DQD5flJx7UhweAv&#10;v060Hn58n8TTuQf60FDHUE9Kinbjbk4FWM54xVW8dIYGlcfw/wANAHk37TGtS6f4RuIoPv8Al8bi&#10;RknAHucZzgckDAr5R+yR6PBJrNzcNGzbiZHUbsdhx0xhR+Wa93/ak8QfbnXRxchVZtxCtz1HUdMY&#10;B/EDFfJvxu8X+Xp66bDfgLuZWEM/QfMvJX9OvTGPmAPyecVObEeh9bktGUcPfucv408XzTaxJe3T&#10;hkUbpm8xmAIyCOmG4Ybhgcr9ceS/ETxH8QpLqSKwumkMkwVY42B8vI9AF3DKgHJ6nnjBOhqmox6W&#10;ISIJsLu8vzpPlUZ4bDcEAHsec4xnpSSTSoGkvtXu2jZCpMzqQobrznJY43fKSOd3XGa8eF92e5K3&#10;LY564h8YeXG3iGe4UNJjzpJMCIZznBK7sHknkgZ6YIHSWGhQSSW91p87TrG7P8xA2uDgAAbQRk9D&#10;64znIrJvr/WvGREmk2CzRIypDNNHsZhhjwDk8fX2x68/f+KZdDnDLfeZMORIXOBjqAxPA/Ie9aeR&#10;nFdTvPGmuWsEK2imR1VdjNyu735BIxjqD045wQPK/iBdrBEx0zc6s24RhvlA5TJY9z1Iycg4z1zv&#10;Q+M5NUspGuyMlQnmrIQHbOfu42tweSc9OwxXM+NfEei3Fkr29irMyfNMz4ZAfbHP168tk4qqadwq&#10;25TzfXfEF1DD9pltmkaQ7v3agDoB0HT9Otcnftd6pc+YNzfN92NeBjp0468Y9K6HxLfwvPJcTpI0&#10;jSbtxJDMwOOMnoeevTPfmuZub27L+XbBUVmxyAM9eMgc/wD1/rXbBaHnzepSnu9T+0rF5Tfe3Ljo&#10;pz9P6frUmmXOrW1yLsxoyqxPQ5J/r07+p6VYjWCNkS4DMPRTzyCMjIx79/0qRZ9PgdUY8Mw2qvzZ&#10;zjA7YI7VoZfMtNrMN1CpKNu+bd2256Y9gOvXA9Kx7tZ5btl00SbNwO6TkAZ69e+f/wBfbYaxhCeb&#10;NHth6MY256qevT1Hp6e0L61p0LfZtPsfl24ZlLdcck9OeD+dSvIclfco2yX9sGmkbb1Vicr784P0&#10;9qddXMlrab03ru++x4Iz0HH/AOqnW0rXl5vuJt0YLFm2n7voMjjn+Y96r399arN5FoN6q3Xng+55&#10;GAf/AK3vRPQp6XPc6PfQarZvIl1bzK9vIuP3bA5Ujg4wefqKg1bW9d8W6/da5r+q3V5dXVw015d3&#10;czNLPIxyzOzElmJ5OevetfR9Km1O8a1d5I22nG2LOX6kHkYHv146GppvDkUGtQw3pkNukirN5e0M&#10;yg84z3xnGePWnzWJ5WzU+G9/PFqkKCFvLRd7Fuh6AD5iPXtXsUXiE6jqH2sxKsckqYRlJZgvy7cH&#10;nOOvzZ6D1x5faaNbW1240lrgQ72WJrh1V/LyQN2D1wOcZGc+9dRoVhqqyyQ2FtMzOh851Xkjd2x2&#10;H069SK56ijJ3OuneMdTtNK8WW+n+Ira7MPzKpfsF479Mn5s+nG3JGCa9a1D4wvqejWun6dKZJmXZ&#10;KWUsWP3SenPHI4Bx0HPy+Q/Df4Z6nr/iizaa2ZraSQrcbYyw29fb1bBzg5+tewXfwI1DRPFIbSYZ&#10;LiCS0Em0ZUBhnBJGMEkdMd/4ia56lO+x00ajho+pa+Hng3RNO8Yw69rF2Zmbn7PHIW3tkHjO4AAg&#10;DpnHvk1xP7SlhoZ8RSX+tQxNCr7o7STLBhtX7o3EDHuDgdOnPpGhQyeFdCllcvDcFsytJkbmJYqf&#10;p16EY2nuMDx341+BvFHjzVptbs9VKWqSYkbk78sPlA6scke/TB4rCCtPU6KmtP3Ti9Muv2abzUVs&#10;P7DvNN+VS0wZhkjGQNuUPfnGPTGeOlPgzw7JaW7eFfG0eoWrcTWtxIFaPK5BUg4YdxgDHYtzjyr4&#10;n+FLnwVdWogikZZow8xmt9i7jlsgNntjpx3zzWPbeM59EUwaZdPayKCf3ylQpPOQw6H9OnvXT7Nt&#10;XTOH2ln7yO6vvDNja6wy6ZdW02/aWt7u32yr0BBBAz19MnI6jBrWxozaKx1jwu00cjbGa1kzlhn5&#10;fmG48fw5BPqDwMnwb8TdS8c26+Hdc8IW+oXS/cuFUktnrgr90k8enPYjNN0zxL4f8N6xc2WrW9xA&#10;xk2YkU7kyTj5s5P48kdCM0csuoJx6bHPag/hnRbo3fhq4uoZJGzDC8j/ACdAeAM4zjueO/eu6+H3&#10;xD8drpkzwWNncOyt5ctx8xkyMEgjkHn1GDxnrWzrPwU+FPj7wvb+K/A/j6CPU1XcdPuGMa8N8w8w&#10;kZbnIyw+UZwDkVhWv7O3x48HeI1KeHpmhnZTut9pUgZw4I7cdSPUE5zReMl/mEVKEr208i/4k1u9&#10;1m7OneJitrNwfmn8zcfRm27umOcEnkndyRTufhloPjO4Flp+uxibooupkaM4IAw2QcYByMZA5Irc&#10;tPBnhO81M6R8WYdWtWUYa+QPG0fy8c/MmM47evPTGtZfDDxH4Vu2vPA+l2nibR0bdDM0nkXBUjup&#10;zzn5cqT2zgEVCfLsaS97dGRqHgjxN8KLOPw/qHhqO5jKbodQtrgPHkv/ALWHBBG3B6+4xWVqPi74&#10;SafAq6xqU91ekH7PDbhZFXk7d+7hcfLwuT27AV3Fynja70Ka01n4V6hBbCRvMaa6eNThv4nGVcBu&#10;M5weO444PxJZaboCtNf/AA60l49uW/fbZMcgHJH3u+OevHs4+ZPN7uhw8nxF8O6LcyT3VheXMkjK&#10;wbaV4z8o2hsEEAcnnOOtTa38fdJ1fTRbw6BND90B4WbeMHIBORnp6d67Ear8B7vT/s/ibQPsbzKB&#10;HJHIfvZAyMDHHbJ55+o4zXvh14bm1OS48HagscbZMLtcL933HTPHqTj077Wh1Rj762Zzuk+JJ7fU&#10;jc2muTWKsuVaZnOR6/L/AIDmtm+8T+TEJk+KEjK0eJI7Fdje+7oxyBjkn06VZt/htYWkSnUvF9pC&#10;+7ayyRq4jbBbk4x0H16inzfBBb7VpY9P8T2E0e0u3l7VPA4J5IHQ89O/NO9O4/ftov6+8yrS2055&#10;Dr1pBNcN96a4uJirMQc4xx3Hbv69K1bP4zeLNTjSy8KaEqfZQAtzLudc89mzuJIHoPl7c4TUfBw0&#10;54YrvVLe3hhyFLBv3mAcfnx1/wDrVBFrJtoCuk2G5t4KvIg3Nx1zjOO/f9MUe7IWq8hIbLxB4rvf&#10;t/inV7i8vFZTDZ26EooxnACjHb9Tx2PUab+0N8aPhH4H1r4b+F/EEOn2GtW7RahIwR5THz8qPjjP&#10;P3cZ/nwdx8a9U0ZH0vR7ZbNpAytcYJlOQQcH+E89fb6k8Xr97ruq6kjKkzwlsxjaeT6f5Naxpvqj&#10;GVSK2PRfBPxGvbRi9ppS6peMpJvbxA5QA5xggqR9c9evAA6fSviLavr0NzLDHc6kylri+knJigXZ&#10;goFwQ3HpjnbnOCa8wutc1y4a104Qq0kMe0W9um0YJHX+9/Tt71LvxD4mhmfQ4LeRJnU7dvy5YjOe&#10;cdfXvip9mnqV7Ro9P8ffGTXfFOrW+nw6y0dvZbUfEezDA9URehB5AB75x3rsfgL4h0bQ9SbSPB+n&#10;zNq2pQhGu7jDFFIJbBxwAAevGSccDn5+8PeG/EYvo7e7bb8xa4Zjny8Hn8sZ9Mn8vS4PE+l/DDwY&#10;/iQ3WNSu4THYr5a7kUnr7EjHPY9O2JlGy5UOnP7Uj6B8SfHzw9oOqx6SLr7TfW58oeQqsm/GHbGe&#10;QDkA9zk8dQvgP4ky+N/iLp9kL7dMzosdnPGrgrk4HBweckjAyep618iaR42NvayatNLJJcZ33TsS&#10;o25+6MHtnuO4r039i/xhqHij40f8JFcXPlwwAi1hDZAYjaOMHJ+b88/QnseXVjVbm07n35qHxY0v&#10;TvGzw6leyedDp4iktgwIIeJm9uq4IzwTgYH8M3h/xlH4b8KzahJeMRZs8imVtw+YgA4BHGwA5zzk&#10;k88j5P8ACnx0sNU+MviK81m6kk3XDrAzSdVWRSFUZyVzEMADAFejfEr4mXFj8Fb/AFiJ0jkurdkj&#10;UODkFfmYsDkn+EdqzlzKVilyyifRHjDxnN4o+GSeMCr+XcW+bf5eitMSOSSOijoc8cdOfnX9onW9&#10;c1vR7rQ3luGWPDtJGudithuNuSFwxHJwSMHIxXQfB/4iy+IPgJa201yreTbQxlRIPvq/3eg6ke3f&#10;J4rB+LKX1poV4NQvvsskNxDD9l8srvBkwGBwdvAj9CAeDWcruV2aU7Rjoeg6v4mvPDfw60Xw+trt&#10;WTTmafzLfmTzFyTtB7AkFsjOQOhLDE1vV7N/Bum+Db64VriwgK3G7JIlZlOzAHvkdR83UYNXi51j&#10;xJrmmXSSW9nZ2EKWvmxbRlYVY5/Hb1/DJOa4HxEk2o6tpWsSw+Z/a15M3l/dDfeCexxjdznHB5Aw&#10;Ya1NUzYu/Fl5qXijSLJ9qWclrNBG4kG07Sqhj1YYKg9uw61538eNYHh94dacMywJHCjSu2X2koOT&#10;wQCpHb5R2yTVf4k+IF8J+ONOgluWuFtoJ3Ufd5dixyRnI/DvkivPfGnjMeLPh7axWyvJeSTKlwxJ&#10;5y7+vAJGBx2PcHmbSckXGS5WL8DT5jX3xH1RDLfaczR2vQkysSykjHYKxwSAwyeimvRdG12+lsrf&#10;VNbgVYbNvt1/N8vOWYFWKhedq/L2zJweQK81+Heqy6UG8K2a+Zu15Rc7VCyA7jwSfdT6k9zzitD4&#10;9+L7nQvhTcaHpTjzNW1KLdIrYfyY0UKpAOOdu76nr2q+XmlYnm5Y3N7xF+0FbXNv9rh0u3up4Wa3&#10;tcqG2sy8DknkdsdCvHauFutVeTxJHowuV828mkub2RpNx6Z3DPpyoOD+OOOLg0y90Tw9oragzNeX&#10;jvdMuwsyqWxkj3O7tk8fSug/s6/tZo5UlVbq8iISQnBWHjr+OOevfsKr2UYbB7aUjstO12x8R38O&#10;lWlsscVi6pEsYLNJ8wG89sY59854zge/+A5rLwB4Gvbi/k+0TSSArIkg3ImGC45xuz0256E9MAfO&#10;nh++03wjFdXWm6a1xsXaJGjJUuR/qy2CDn73Tt78eiX3jS60tdP0fWbtpZrhkm3edliSmEySCBli&#10;2fXgjjJrlqR6I6Kcu52FtrdjLcNHb6qtxarum1QRsfmYclPmB3fMAOcHaBgkDjLk8TSW8iad4Zh+&#10;0TW6ieRpWwVaT7qksOowxydo9smsXVbSy8D+GtSvIrpri++1xxRyNGoy7kkrnHX5WPQDIxTfh/qt&#10;v4Qgkjmlha+ule6vG83DchsLkE5wBu79fc1iorc3965g/EzWbrUvFllpjSRyIt8n2maOMZZQAxc9&#10;MjkgehHtkmi+IIr/AOKl/ryw7oNHtWLQswTCoDx25ZgFHAByTkdsv4m3rWWoaW52wtfMsjNbgbo0&#10;UEFAeM7m/EgY9Ky7Gw1OfQL/AEayt5rS81DUCHk3fNJGoACtjHBLE9vu+5rSK90jm5ZH0D+zh8Qr&#10;aC423Gq2/nahM0rTL91ZMrwFC5IUZXt345Br6/8AhM00ot3jhuVsWPmajNek/argZGE4PybjkfeJ&#10;5UEjOB8GfCKfSvBviy3udP0Zria1vvslvHHIPmmTG9s5x143HODz9ftX4C+ObW6gXUvFetxyzMI5&#10;ILKNf3aL1UZY89eOxwOa6MPyxqHHinL2Z6B8Z7jWV8HXMstuIZ5reRd24NHbxhepycNwcbeQOo9v&#10;kmz+F0/jjxFJYT601x512Hk1KS3xDcHdzjkdsFQQB82c84H1l430258dWS2PiKR4LNYy01ujri5c&#10;OCEOQMjO3PfAwcdKw/BfwfttNhnU6bCysd83ACRJ2Jx1brgY4x2rvnH2lS/Q8yFRU6epD4f8H6ev&#10;he2+H2i2jtZ2+0zlG8lJRgkszL1OSzYGQfQitLXr2+tW/wCEa8G6dFZ2trAomkVlijjUHngL0yCd&#10;uR0GTjIOpIdOtidN0ZWeRWPm3W3LIp5zuxweD2GcZNYHxR1pNK8Gy3Fzp/mw2vzWcDthncfxPj0O&#10;CFHU+vFay5eV2MoXlJXPkL9rD466Zd3Mi6nZ3V9pcbgSWf3mv5gQQpkYgRRngtjJwSMYANO+Bmse&#10;OPjRq1jBNcS6TbNEXmt7S3YWtlbfIMnI6kH03EjgAla5vWvh3d+NPGNzdXfhUeJNTeTEP29cWtgq&#10;4PP8JJJwAR9cjGfbvhx4N1KYad4Di1UQ7YY7rWPJiCwWsaDAHBBPIwsfPPoK44+8dkvdR7l8FNO0&#10;+RDpGkWn2TQdHjZLqdlEfmP3A5A2g7ix9Scd67/Tr9PFWnTJodpMmkxLsaYN5Zv3HHlqE+6gIycH&#10;knFcj4X8JXmpeFrPwvZWUlrY3VzzHPL+8miHXIGMA8/r17eo2um6Jpd7DYCSFbHT7fbHbopZTIRy&#10;fk5+uQevbrXo0oy2PPqyjudBpemnw14XWzgtre3ZrbP2dGCqgx8q5yeQM+pPNc9Np2sSQyNLaFkz&#10;uU3t4Cyj2LAY/wC+u+e4rZSKz1wRrcXqxruwBbwTII/TIJIGF7EbcHpiq+vmHT4Nlje/bP3e1VBV&#10;93A64X5evYdfSuiS0OWnL3rHn954vl0yNoPDlteWaLJte6ht/tjSdMlJCG2jj04x0qjqfiW6stOW&#10;7uIo7eSbHmXGtXBmmmG0D/j3XYo+rNx1IxV7x98W/E3h7T5Lyx8IyahJ5OPstpp6KqHH3i5feB1+&#10;bK8cV43a+Nvjr8Udcm/4R7wlc6HIql47ieEXUaDIxvVJInYbey8qe/HHHOWtrndGD3aOyvNB1fxF&#10;NBe+N/G2mx26b2h0qzEjyyALznCKFJUt9zrkAlsAHLOueFPh4ZdcvE1jVLpZjHFbR3up3LHd/rFS&#10;2ARByc8gAg9cc1v21j4tg0+Gx8QLcPeMCCbVPstzO5J5OHfp2ySck5BxiqGs/CnxNr4aaWzm0+KZ&#10;iWa71azQxocAhjJ5rMeegVCQOSDgHCUZbxWptFxv7z0MvUNb0jxho1vPB4EtdNjk2n7Lq3hV7eaM&#10;5z+7+Uqef9gg9CQcE0b3R9KLf2zq2m6penPlw61JcabEsA6eUrb4cnJ2hsZB4AByKq+IvBfiKHUJ&#10;tN0bw74d1SGZWjZRqDRMjjkEhpOAeF4cdOMgnPBeJf2ZtE8QSzW/iC81jwvqE7LJPa2PiqSZS2cF&#10;h8wZlbOGySTuX73WsZX6o6I8q2NnxvYeJvD1nDF8KPF2sySySHy7doJGtwwKt5bT/OFzj5gASc4Z&#10;iOvgfiLxz8Ydb8TzWfif9ojwraTfZzHDHeeG7WS7Cg7ndW0+NWUgj5fMXp2Pb1jwh+xFqOk6yt/o&#10;Hx5urfT98n+j6opa6+/8wiuFkMLxkYJWWMgcjyyRk+pRfsx+DPCUaMZEvygVklit1tob4qRgl8+V&#10;v4HVR8w4I6VPJLoaKUep87+D9R/aF0K5k8Q6D+0BfX9rBP5f26LwfJJE45+Ron2CcZ3Ann0BGQK9&#10;u+E37SngXWZP+EI8eWOizeINNEkm6OCO385SuJJREgOxQv31UllBIZflGafxA+AXw/8AENoi+NPB&#10;m+RAqR6hqeoNMyYy25Xtt6Rtk85hYH0OMVwfir4MDSPs9/oUMOtW+nOrbbKV7q6tZIxgMwDruXKr&#10;nFsB1zip5pxBwhI9k17w38NdXs5r7S/DENpZ6g4F5purQtHA8RyissyITG2fmSUbgjBQcAhhzOu2&#10;eofDa8h8T6YbhLqzuYkik1GEQ3U8LHb5VxLlo5o8AIskoP3QNzPgtwnww+Meh/D3W10fQ9Z1X+z7&#10;hlju/DeoO8yRzM250jWRAyDa2QiqVcLkKNoI9l+x/Cz4paKz6D4hktMxlI5IZi1pMrckzx9YnUHG&#10;DheEyhVQarSotNGQ+anKz1R53ceNPDd/p0Ov+Dpf+KdaVbfxJockbrcaBI7tGtwI1LExCTO7a2Iy&#10;gIARmUYnhH4r3fhTxjHofiKNLrTr+9Fi9vcqN5iZgnkMuesUgbDA4ZTjGGBrz34vfCf4k/BX4iz3&#10;tjqTnVlXzbO5bATUbdmB8noFZyd4CSA7wAmScUzxTbaF4p1yPW7GT7ILi3t72W0t2Z/Nhlk8t9y8&#10;MJIpmXAzkLgnJQ4jmkaxjFo6XWYbrwZ8cvD+q6FZyNpep+d4f1Aywnyp0kSWKJ3JyPllbjI6cZxx&#10;XAfDL4T+LPH7eHviXp97b32lR28Nt4nsdu17KRJIXG5W2mSGXIkaRAUzJgnNbtt4y1iJtEv9PuGk&#10;VtXsbiaTahaNmEe4HIw6GdJCFBAz168Yni9vDngz4w6tcWF/ILeO4dbaTzCzWkswzOFVAD0HlKva&#10;NwxzgkVTtbUJR97Q7X4YeG7f4ufEH/hNlsriDUw0ai8uWDQaZblSxEe9d29IWZnJyN4H3SxUdnbf&#10;tM3vifxSvhf4EeHlHh/Q7OPTbGSU+WLcAE4zkqrFf3jO2cF1U5Y4Hz94++J2p+GfhDqXhKx8Vx6b&#10;JrmrSx6/cWsxhnjtt+ZFUEkqDnyyM5O/H8OKu/BvxH4fvNL0/WNf0sLodldSL4d0G1U+ZqMjDJEx&#10;DYx0Y4IwAck4JCUnyilCN9eh9UeBfBV/NqEl14DufO1C4aOTWvFWqL8sjNHH+5g80lmUM2TtUYJH&#10;3mzjt9D0Tw7p8gvoWbUbzzQW1S+jG5uefLjziGMkY8zDMQcZZhxwUPjnxZrHhiHWNLm03Q1j8qTU&#10;vE/iCFoo7VJCFC26gK0zqd2FBAA8sll3IF0L/wAf+I9R0hF8J33nQ20bJJql9eBZbgK33j5a4Qfe&#10;xGrN6YHUbe7HcwfNLQ9X1A6hdtHfyrp+nxiXeLq8+Xzjjoi53cdiR77eKpQ6xDo+o21xqGsXV4sL&#10;+bDaxxOyue8rfxHHJG4DAx3xnxrWdct4I11PWr+31fUmbfaTfY5ms7VuMlVO53YqPvEhQWBznp1v&#10;gZtdvLsSXl9dO27fGv2FIwAQfl42ZHcZC54weCa0jWvJJIxlTtHU+2vAX2C50G2vdNuo5FkhVleN&#10;Au9Sc+/6HHpXnv7X3/BP39n39tHRRP8AEPw6+l+KLe2EeleMNNjAu7XHKJKD8t1CD1ilzgFthjbD&#10;Drvgnrtne+G4YLKNooY1BaGTlQcfjjNejQETKGaZWB/iVhX1UYwrUeWSumfM+0qYetzQdmfgt+1T&#10;+xv+0T+w/wCMLlfjR4bkm8N6pdhNL8daLvm0+8mYsQGb/l1lIBPlSAE7cAuo3Vx+kRDW7qzjutd8&#10;i8tbjzdL1Y3SQ5Y4xggttxtT5hgHnOcA1/Qf4n8OeHfGGgXnhXxZoFnqul6jA0F9pupWqzW9zGeq&#10;PG4KsPYjtX5y/te/8ET9W8OSXXxG/YXulW3jY3E3w11W43KjYOTYTzMQCR0hlPriQ5EdfO5hkskn&#10;Ohr5dT6bLc+hK0MRp59D4ss9X1e+e0tZLKxs9UhjjihmjjT7HqXzhg2WB8qY4wGBVM5ORyRoeEnu&#10;dUsf+Eb+230N02oM0dvdSI1yYWX5i7OwEqE7mBy3X5Sd3GNJ4usfC2tal8PfH/hS40PWtPbyLzQP&#10;ENvNbXUEmMqE3tkMAvQqVJIY5wK0dV0nSZYftGnXF19jjt/OjZgHktlX5flfC5wxYMF4x7nNfNzp&#10;yjpJWPqISUlzRdz2n4H6ho3hVm8L3GpW159lkaKZvDdx5N5Hnq4imAYHOWwAwJVTyDiuwuvBWl6N&#10;5wl8NNYw3lu8lzcWUKww6jHgiN8R58ubd5YK/KCT0XgHwXwR4Z8ZDRY9VvtFsr21kUP9s07K3UCo&#10;AxV1Uhgvb5Tg47Emt608SeI9MA1/4b+Ob7R7P7HmaKdkaW4IDHa8BA3YGMZwOeMcVxyo+97rOiNR&#10;7SPtz9kD/goR4p0Oxi+H37W+jXFna28y2+n+OnYyJEjcQpfHG7BGALjHceYOGkr7Qhaz1G0h1DT7&#10;mO4t7iJZbe4t5FeOZGAKurDIZSCCCCQc5Ffkd8Nv2o/B2qSt4Y+N/h9tJuLqxEM95HC72NzEx+Xg&#10;gmJhgnChkLA8Kq8em/Dz9oL4+fsZj+1vhz4g07xp4FOZbjwndXYCyjjzJrCVciCT+NomwuS/D4+X&#10;6TLeIZULUcZt0l/n39T5jM+G44i9XCaPrHv6dvQ/SVbVgc+v5VKsW07gPr7V5j+zL+2T8Cf2rNEW&#10;6+HPiJrfVlh33nhnVMRX0GODhekyA8eZGWX1x0r1YD0HT+7X2VOrTrQU6bun1R8XUo1MPUcKiaa6&#10;MjWNhyPWh0/h2+9ODc5Dd/60N8w59K0IIWX5iNtOVB37U7aB8xXPvSAupwDz3oARoQBjIpCvYj6U&#10;5GfOBTgB1z+fakifMjZGYYFN8kuOlWCqH3+lJgDk8Uw0ZXW1IfgnNPETA4xVgHAwTUbg7unbigJC&#10;JCCNuePXbT/Jxy1EbYGCDT88YxkYoBAYcn5m47+9QvCnQfyqZ3HQnjqars7E8/U0FCOvfPNA6YNK&#10;CxOD705oyo+VeaBAuDz160oAUZB/4FimqSGx70EOq4x/49QMQRpu+Vv0pyxAH7v5DvUYykmTnB96&#10;lR27j6mgkUKAAB3pwxtzk80e27rS87s5oKAAKeF60NEpHXPpRtzwfpSg9tv/ANagAWJR275xTSNv&#10;LD5qk3Hptz29MVDKQRwf/HaAA7WHA5pHBK5A47UxQzEGndTzQIjaLJyD/wDXpypt5zxjr+FKeflx&#10;79KOQAAf/rUDE+ZPzpQ/3VP/AKDRtJ4HPPpTZTjg45oAVX3d/wBKXBxk9ximpkncx98+tTKD94Ht&#10;60AMEQJOVz/e3D+tUr+0E8LCHhVyRuxyfX2H41fZN3yumR/dU9ao6ndS2EP2kJuC87Q2CqjnPAPA&#10;H40AeP8A7Ruujw94SunuLZNskbRySRLuVCeMnPK+uQO3Gc18Qw6fc+JfH143h7xlHJebXkt1juGj&#10;ZGUyZjjAdVkycLsBYAuu4/MQv01+2/8AFbUrPwzFZ2UelsJL4RSm+mMTQoxI3BWG7oDgqyg8jOQM&#10;/Nt/4Asjp0j3Guawsd44le88nzPIjk6eU/lM7xghkaN2GCvU/KD8jnM1LEKPY+wyWnKGF5n1Mm0+&#10;Onhue3m+GfiTT5NF+zxyQLJNdQGUO21vImiuI1jjhYhhGXID7FB++K8h1i3s/Avxf1DwTrUiRwat&#10;IYore8s5H8i584OojV2JlQSgyIMtJ5cjqwZvnrn/ANq6LX5vDMPi/TPH7XEdnLIJNQDXLW0DF8GT&#10;yQJIxG/yq0sKmM4ZZFDMdvmUv/CVfELQY9P+JV1oVpJpOn2zxau0hurGS1Lr5KNJYpI6FVO3jDIE&#10;UDBxXlqPNFM9S/LKx7+vxIXwlq2oeEde8yfSobK71DSRJeANLZyxJDfWsRXJDJIhk4BYM2SvzlW8&#10;30LwbZfCn4m6foumaxDqWl6kuo6ZpeuTsiw3UV5CkNrI22RkVld5fMVSxClVzgK55hPiHN8R/A1v&#10;pcOl3txJp195819pdqZpoHEmz7RtZVaaNw6pIGMbuRGwOeKp67r0WveDJPg+x2XCRRap4X1i5uCE&#10;K+VBLswyfKGPkFo88FxknjE8rivzNOZS2PQLC90fWvh3pOtya01jJca5b2802pMylbi60rfK27aW&#10;Jb+EEkPtw2A424dv8NdV8RXmqeE7jXorhbnT9SuIrpbdPLSa4ZEV0PMiwOzbc7flcbCFYvXi+meM&#10;dX8YeH77wfNdyWs0N8l+1s00vlh42CYAwdxCydAMhSe5Ndj4T+J+u2ml+H73xrpzrNbm4Sw1OZS4&#10;ns3xHISFYMWQpGxRjk+UG6jBHT5HoCqKcbGH8DdBkvrT/hDtWMtnPfCe1B3clmkMTjDcBUmijJxy&#10;Ru+YZNdZ48+IthD+0bcXXiWdpLHWNNmuZoLQlkaRLj94oxs+cYXLHIyhyNvFcL8VvEyeHtRh+K2i&#10;3kEM0+s/8VLb2qlfKeU74riHaP3b79/K4/hDcSEN00nwv1z4pzWd5Z3c8l7p+tXU15K2ZMwahbiS&#10;0jQ87kluoJPLIJAefDY3AtpKMZe/LZp/1+RzxlKPuLdW/r8ydPB0uveJ28N6VdxSyCCzvob75tyy&#10;JcfY3L5LZVssz8E/xBdoK10/w7TVvh9F4p8EeIRDcaDZapcJpslxGJlg8qV3k2hCPuCSSQbdu6Le&#10;FKsUZOV8KeJr698R6Ha6HFbm4XwpqEMMNvCP3pitwziTruPmzTc8HABPavQvGnjWDxl8A9WlhmRm&#10;0nXYdUtZLCPd58c8Vyt3CxxkL99lJHAIDfe4y97RdGa3jy3M7xBZeGfiy/h/4c6zcgr4qhlW1ubx&#10;o5vsetW808aqSFXes4SCN2yp/fRtkbSBU+Nt74u8L/BebwpqWrSQ634amsbK6kjutzXMNv5lnbKG&#10;wMyJIIx6qIwOi4HB/s+WQ+LfxE8DaPNrirJ4f8TR3skjL/r7ZmSWfgj5yrRHg54xgYBFexftRw2H&#10;ij9sXWvDF5Gz28EEWoTSR7VUygm7jUjjGLiUttGcghRwRjflUZW7amC95N9zx/8AaV+P+u3Hi3Wv&#10;7Lvllub61tIrOGxh2KLhooTOwyNwUBHXGAP3hbOCak+DHw6Ou6G2l6raxahNNcvLqDW6s1xHuWDy&#10;7aPZuzPOyrEpAIjDk8EOq9F4h+FPhHQvD1j4W0O0il8VeKdUlaW+ZhJNpGiWz+TFEF6rPO0ckknG&#10;5YkCYy77ew8CW2vaObP4cfDPSDcaxcaoLPUry4UeXDdNFK0kDNg7pUQsZWAIQHbkEnNzqRjTtEmn&#10;TlKpzSND4vQf8IPYr4d8RX8l1btrFi2tzaLJ+4lu5LYra6dbZyZDb22QrfMTK7MxByT3nxi+KngW&#10;+8A6JpfjfQLa71ZtQa4trePrEkNnFDL5XzbjblY4o4gNyyGOSVuG2Dyn4baNJ4y8S23ifxDdQ3EF&#10;ncT3rXkkO9YLi6kZN4i4LskMLsi87Q+RliFre8X+FNBvLRvFdtcQW/k6W9toNndZkmZNhEk0khUg&#10;yzsshwArJErBSu1iMOh0WvI4r4eweNNB+IXiIeFNUstO1KGPztS1C/uQbXw5C42J5kpV1kaMYCoT&#10;kO2FHnH91f0fwN4E8LX1rfW/h9dY8QatiT/icarJdapfP03pEqJ5YkZ8/N5o29CvJPdfsyfsmXmv&#10;eA7dviJKk1xr1+dTubNZFJuFXdsiZXHmAlncswwMBVGZJNy1PiD4LvrLxh4mu/g/cyXFnYSiLxDr&#10;0I2nU7ti2LVW/dpDbLtwEykeyIyPvXaC3KXQhcvU9H0bxXqWiw6f4s8Q+AIbrXbSQf2PoSr9jsNK&#10;fD5mHmLIvmLHtLMsUartDNypMfJ+OI/2iP2htem/4Z/0R9Ys0yNW8X3Wmq2nWZJGLezS5ZIp5jnL&#10;NulUK4Ltjft5fR5H8AQTeM/FMc+sR2LeRcf2PJdQWst4wCLbC+kKz3DD5U+z2wiQqrMJcAK17Sfj&#10;5418Z69Frni/w6t1q2i2qx2MeoMn9l6JbgDLiAzpH1HJeKRQdmHyqqsxVtx6N6aEPg39lj4sGfVf&#10;EPxB1C4udPWNP+Em8TX91M1vLDjDoZ98JmVVJAit9sXP7yYJmue8c/EXSvE1rp3gLwZ4fv8AxRqk&#10;0kl1p/hvR0UaNZRqdvnFIwPtch2v0CIAPvsnMno3if4l3PxUtItV+Iuqya1MI2OgeHdWmgh0rcPl&#10;FwkLhwyAYA2G4PAOIlII868aL48uPEN9rjfES+1xrO3MWo6f4dsbqPTzsAVbRXHzTKo+VmJdQvfa&#10;QKtcu4tdrnoXhiTwdF4TmXx3LZO1tsN5aQmJY7vUQoNvpltEse+5ERIM5UrGMuoJllGz1XT28E61&#10;4Ku4/iP4htNJ8PWsca3DSaek1zrNyEw9ytuoBdGJba0nyIV8z958+35a8C6p8V/Hvi6y07W/CVz4&#10;f0fT7fydNia3ECtcyEn7U58o7jx8q5J4VsMENe7W3w38KfC/xNa6d4UvZNc1SzUP/aEz4aGd+A22&#10;VSlsiOUPnSDdkBYwT80cP3R810T/ABA0TWoNR8/UtJttYspLWO0s/Cuk6pqeo3t3D/Gbu5aCOPy1&#10;bGUCPCGyuVxXQ68k3ww0Hyr74Z6f4ZFrFt0fTWk0KzntpMA/uWhKyxMQWY5ebd2jLZByPiR4E+IH&#10;xA8MLf8Awqf7O+rIsFrNaypbm5kU83DSGSSWXK/cLYYJtbHIWue+H3h2++FclxceIHg1LVtJX5Zr&#10;VlggVhwSZmg+1MdxJZVxvPc5yCL7g9dbl34J/CDxt4+8aXkz+Ffsen3C+frOv654yuprptg+8pWK&#10;KTbjAKYwcjkgYrvdJ+G2meFfEV1o/g/4deINYt/O3TavcC1t4Z5NxY5RreW5mTLqQ5Vtx+YqeWNG&#10;++M3jy7XT7zX/G2m6XpczhPssjTxzXBIUjyxcXUkzN3CrCuSBgDisvxjfeBPitDJovjax8ReIE09&#10;WWGZdR1Jm+0FRlRBaRi3QAYBIRSDtyw6BvkewLmOv8ZeCvGtjqMms30OgrcW1mi29rr1jJfBVDbQ&#10;zzwTQ/ZiQcbJIlcccZxjyzxneu+u/wBktoOp6e8zSbls9LuNJtizbxuzFlGjOfvm5mzyBH82BtfD&#10;r4O+CfDF3FqXgb4Ual9qhXzfM/4RkXcdgRnBMhjdw8ZIJOUOVJJYmn+Lvhl8EfHuhXHiPxr4q0/U&#10;LmBm8ye48A2v2qNsEbnlg8uYcLjLKwX361Kj7w5S5dzA+HHwL0Xxdpeoad4I8QeH49a3CRLX+0ot&#10;YmiYf3pFsJCgxwMgEFeGAXnvtH+EPxV0uS0t9f8AjfrGk21qWkaHQfE62oKqBt2wOFVByQTiPOeR&#10;wDWf8D/hR+z5KslhD4CurpoVIjbV7tIYolzuIDRwdyVbHmMxzk8Hnsfij8AdU8UeFhpHg2PRbEtP&#10;5sGkXVpJe2+4R792G8lA2OctGzDJAYCtPZ31M+f3rMty+OfHPw+0mOTSdFm8WRybx/bGsfEa3hlD&#10;Z2bQJEf5OSwKuQcKG+bGeP8A+Gjb1PEl5b643gvQ5LuHy7ezm1S1mdJwpVTlrSLexYMC7hwPmxjn&#10;dljw18c/Cej28WkaJ4TtLeJVF5q9puiSFdu3J+0C4J6DAztxgjbubHUeGvCvjbxZaW7X3xX8J+KI&#10;7a6Iks9N1DzDLux5m8G6Fuz44BkiITsDkms1zFyUTP8ADH7QHxH8N3rSeIphJaaeN9r4i8G6C1wr&#10;ZHCL5IaAlTuViI1Uk/fGQRYtf2uk8VQwp4b/AGxbHRYV/dk6l4Xnmu/u/KrF4jak4BOC7Sgbsgrk&#10;HpNZ8JeK/h3NbeafGCw7XDJY+IobwRSf3BbXVy8JypBwqxt/cxwT1R16bxx4fmtL3wJ4w1aW4hV5&#10;IdW8O6dbXcigFQVNzJF5wUjPEoyR908g9NNdDlqSj2R4T4n+Nb63r39u3fx48B+KJYVaRtQuryOw&#10;uljx8yvLZS2s0KnJAURMvPflT6ZoXxo+D3jfRI9vx48O3sWnxwzaloV5c3d9JEwGG2SXFzFcMuPu&#10;/uuScEgdMfxn+zb8I9DSbVrX4a6xcySw+dIq+GbgTWQxkrJcWIYS7SMeWJsD3wBWL4d8G/EnSbu4&#10;tvDp0KO0hs9vl3utTWl3ErtjYIrm6kKnowzHGDxtYkUpRcdyouMtma3xM+MWn+HNFtrPwX4L0fXt&#10;NtYZfItdZ8WNZWxzuTIhma7j3LkjDENhsbFIzXi/ij4zfEdPEMGm6v8AATwrZ6XdKgjjvGmmhiUL&#10;uAU6i0MONz8CODYwI5PJPfeMdQ/t+6/4RjxxBa61d2beUp1zQ9Vj2ttzhJyZ1CqVyH8pckdgRXHp&#10;4B0/SNcSL/hEvDc9nIyS/wBn+G/EV1HvfORNJBdRxg5C4bD8nqM5NTz8utjSNO56Z8Mf2grjV5Y9&#10;Jg8a+BdGhC+ddafH4BtpY7GE9I2zeLtAK9V2gZBOQSa9e8K+NNAtIli1Dwb4D8QyTRho10GaC2mk&#10;TJO9/KZfJUnbgKlyc8bskY474Z+H/hZeKyS/C+40W8s3SSOO38O27Rwr38uaQO6Ag52qx2g8MvKj&#10;tda+HHw+itmXTPEGl2EzOs9vZ6la20aBzgg/Me/Lf6tCCxKkZ50jOT1REowUuVnUjxq+m6jHa263&#10;Fw19zHY29jqM00f3GwWm1DnHQyBU24wcZxXM/FAeD9Ct7uPWbOztrjUNPkEKtI0LTtvHyIEikL5C&#10;hSyStJ8+MgqManh2zgmkttL1GOOPYqPKLcRTRyEfKOHA3dTtJYsMkgDjKfFPwxd3ctvqLywyfZd+&#10;bKXU5Y3eOQBCyZLAJuxjgqCFHmszcarmlFma5YzR8u6943t9bk1rwXuj0+HUi0Vusd4VVLoNGViJ&#10;JK7JF2xltqKzqwwxUtXGN4i8SaBqdv8AEvwh4hmmSKP7Lq0TwNazZDMJIy/KGVcjduCIzJvYMJCz&#10;af7SvhNLC5uPFlpp1xHYi8+x63Z+Yl7LBJztkTDIu4nhg3zncBuzlRV0TxB8Mbrw/B4t06zjm1Qq&#10;P7Unt1eeK8CIMtJBLtWQ7Cx5IlUAoQybhXPblOmUoyldHqHh3UJdaaODxoJLywWTZLrBjhnitYy2&#10;VLNHueJN2drBtsZLABflNeqeINW1DQb+HQ/FELTTy24NjqCySFbheSyupH3iSfnypyBnOMV88Q6D&#10;p0Gt6frXgFbfTYdQsQ1mjawsctsRmKQr5zKZFcAt3TOSn3efU5NSi8TfCnT9CvdW/wBLsZAun3Od&#10;wjJCyLbfeYod8aoFPQPGFyp3mO66lNbPoeZ/tGeJbjxl4kvPBssEjFXjls1eYlvMMCPGTkDIcBwc&#10;HIePqQdowfgv8L7jxd420TQ9G8ESQXmoTRxTX0dy0cdqqYVizH+LKMxUHvj1NdR4l8G+MPEfjlfF&#10;HhfT5l1SOC3tFs5kUxPHsDBhuI3oJA6h8FlAHOK+0f2P/wBlSL4faXD4m8U3ytr15CDeSR7mUdwB&#10;k8dTk9/59mDws8RUSW3U4cbi44elzPfod/8As7/AWx+G/hmHTtP1JppAqtNJNIC7E8kjb2JH/wCq&#10;vaLGxMEa4bJxiqekaYbONYkuI8KijcsYGa1AoU8jp1r6+lTjTgoxR8dUqSqycpDljAUFR/DzQdwX&#10;djGf0pwdjwTQOev06VqYEaqccijyyw6+3SpPL56/SlHHSgBgjXoDS+UoGeeOgNPIGcD0oOSfagdi&#10;NoVx0prR5ODUnAHSms2Tz9KBDPLBO4r+lKYRnI+tBPccCkJGMBfpQMXaFO76H/61NYIeD9KbkOuD&#10;jgcc0fOeM0CHCNerdRTWC9RRvIHQtQSSMEfjjHFBQwLvbdj8KDDE33lz68VKsaH1FAQDv70CtcYb&#10;eMNuKfXNKgjUgAU8RZHX8zSGPacEHpQIAVY5akdABswfypQpz90nHH0pQueo/wA/hQAwQr3Lf7wp&#10;3kIeCPzpwK55pwYbeD+o5oAhNsCT/wCPUz7MuelWcqeuf9mmMuTktz9OlAEBtkxgZ/HtQsfz8joa&#10;kAycY29uMUjsp+8ev+P0oAUqpGMdaaUDDaF47UnmZ+ZjnvSeZk4B/MdKAJGjjx0+tR+TFv4THHYU&#10;eYTg5/LFA4XIP1oAPKUHCj/PrQ0CscBe/GRR1PytTlznnoR3HSgBv2WMruKf/WoW0iwcL/8AXp6E&#10;NyppRw2f++uaAG+REoG0Z704RovIFOUZPp7mjkHJoAjIAIYA5/3etN8o56e3NOcbjt3/AIelKSQc&#10;4/3qAGG3j+83f/Zoa0ifnYKcxIPFDMQmD3oAja0iJ2sB8zf3aaLWI8lPapj1wB+FCE58xWNAFf7G&#10;u/Cpn/gPvQbGJlwyD7verG4elIZDjBPtQBSfSrVmZinvxTV0e2RRiPj26VcY7jz+FOUnOM55waAK&#10;J0m2Y42e/SkGjWirjy+/TNX25JGfzqPIztIJP/1qAKv9l2w42/xZ5pW021/iT/earICkcjn3pTlh&#10;yOelAFCTRbaQ9Oe3y1VuvCtndNvkUHrt3VsDaSAR+NDDIw31oA5+LwVplv8AJDCo9go5p48H2fVl&#10;X8+lbhHGAP1pGXcOT+NO4HPS+ErBU+VV64+70qrJ4MscbGtRjn/gX+frXTSxbuN3/Au1IsTNgN/O&#10;kO7ONuvCMDyNJGm1sj5gvXvn/PT6VH/wh8I4SHOWzzj8/au4axgfDH72PvVE1jGwzt9/u0aD5jiE&#10;8FIzE+Tx02qvH4irKeBIgnyLjnP69f8AIrrhZxKOUHyn06UvkqF+6DQHMzmbfwbEDiQABf72D06U&#10;p8A6Q8u+5gWRs9GrpWix3/PNMeE5+76/eNBJhHwXo8w2vYpnpt2inW/gXQoTvW1C4/ugD+VbgjCl&#10;tq7vagKSSM/zpjuyFLRY1/drtVeFUYp3kADp2+XA61M4AP6UYHLcHPekIj8oLwfl74x1P+f50YAG&#10;GTr0ZakdSW5/765pu054/MUAIyKVwY/0/wDrVGbdHXf5eAO22rCR4HTP58U9ULfcoAprap828Bjx&#10;j5RSC2RSMJ+gNX3COCu0nI9OlN8lgcMmMrjqfWgCmLNDtO3b9AMj86U2MQ5x/TP5VcWLauSMjr1/&#10;Sl8s7gCuPb1oAoiFAMBf0P8AhRWgLZ8cbf1ooAuEAqWzx06UpVgM5/LFJ5kYbb6c0NLuXhuOv0oK&#10;uNkYLnIPT0qHzGC4/wAmpG+Y5YdemKPKDLuLewzQSAkB6Z55zThNgfepoTA6U7y1IwCfWgAWfD5y&#10;efelWYbcf0pjRjtTSh4x/jQBOJcdR9RS+cD1Ht/nFV/LwMl/x9aVVYngnHb1NAE7S4GKRZABgnj+&#10;dMYMBnPTkH8abggbufxoHcsecoJzTTMehqEgk8r78UIHK8/zoESeeo6HPPzU0ykjBoWLecZP+FKI&#10;sj7vNBQzz/QZ5/OjzDtwg9KcbcAcL0oWIlsj16+lAcoZLd88VKmSOSfc0ixfwj/9VOC9sUEgCP4h&#10;zn+lBIkHGP8AZ6elO8sDIPP170bD94CgBrKQWYfj/jTBnbgrUzJjtShPRT7c0FcpCVG7DD/69OwQ&#10;xfPBqTCH7x6c0FdvGfxxQCVhu3B5GO/0prL8u0/jipDjr1poPsaCRNnODQEAHFKDnihSDx+dBSQM&#10;MChc4zQJFPt05pxOOR39B3oHYi3E8g/hScn5lqT5CMjP1oCqV4Gf6UCsREHGSe/Q0i5xgfnU6ooG&#10;G6ng0hi4yP6UBykYTI/3qAuTuC1IyJnLc00A8AAf4UBYavJ3A0u3HH+RThycH+dKw7Z+agBpYj8/&#10;0pvYAD607axf5n/+vTSoHJzxQFg6fKPT+6Kaxx8qufyp5BPylf4vzpjIMcn/AOvQHUaCo6U4kkZy&#10;aGA6An8aaeWz+XFAXAqrDP5ADpTWHO4DHPWn8Z3g9f1pM8ZoAj4Xn9KXKsuQP+BUpTHAP/1qawxx&#10;jn0oJHKoznNBB27jnH0ppJzt570DnnHT8KC7gQBxj2rH8VajFaafNIJFPlglgMcf4VsSyiMf0rhf&#10;ihqpg0maQttDZDfL97tj/OD9KmUuWNwj70rHy58ftWvdZ1u4kW72+Uu3nkJzk/Q8dQOQM/T5O8f6&#10;o2p37GUTmFQxaRVYnaT6DI6YA69+vJr3L4++L7m7tLy0tpGWSaZSuVywwPQjjr6fMG75xXzZ4q1d&#10;tBHl3t0rtNJgKkmcY+bapBJJy3seOQNwNfDYqftazaP0DA03RpJPsUtTt7rUblrazgia2gkKxrJG&#10;Qq8YDMGOe+7B61m67peoCaO8ugs3KrC0eJFDswG0BV6DHAwpJPUA89B4atoJ7P8AtfUnVbd1Zo4p&#10;8MvLIV3dM9uMY+bjqSdGaKw0ppJ78wiDaHmiZQsjLuORyAAOpxzjjHYVhE6ZanmXifV7nS7f7HFa&#10;ta2zHdHHDuUyLuX53wAFwPbJ3cgEnHL+IbW61PTPtM8gjj5Kny9xLAcgAY46YZgOAOmc11/xI1tf&#10;EGqCCz06OSOHDtOMRxxgnhQD3+UkY78kt35nX9W0NYm0oxN5fQq64aQD5s8g7cLg4DAjHODxVxIf&#10;wnJR6/cWVidItGkMS5Xdb7sDGckntn8feqUsSXVtK8EUnl7csFyWT3PXHYHkjpzzU+sarpl7cvff&#10;ZY7G3ZxiGKRyrbUABBcsxJYFiM4BJwABisXXvEoks/K0+DbEsbBiyblJxxleOcYx6kdhk1vFHNKX&#10;cx9d04LqCi5kSX/nm0OMNyeSfc7ue+O2KjvbL7VAqw2a/wC0pX25IHQ4B9+hqxBeRPbSecNzNlYB&#10;Gpz0Gc+vBAx/Psy5gnuFl/s6Vo4ycJt6dAME+vzD/wCtWupjJGVfaEbV1V4GkR9uFXnjrgdB/PGK&#10;dp+jfaWW5iZY1Vvl5IXn3Ix1P06Dtzrf2XfnZHOPmkXZtLE5zxnHPp/+vitOfRLu2so5l2pux8p7&#10;Ac/h365P6GnzC5DE1eC0kuh5P7sDIZvM2kfgT27jHr61mw2FrHmV0Mm18nkHA5B/HI//AFDk6WtG&#10;4huY0nmby02hlZtuRknnHG4ncOeayEv0a78ohTJn7y4wxyep7f1/WqRLtcfr2nLNIq28MgbblkOT&#10;75HH+fwpnh3wbAoM1zAwC/N5jMMdAR684xx2/Cui8O20OzFzbRrI5H7pu7YPzAAcDGP85q4saWqf&#10;2YbZl+Zg0ZU/KmBj0PGfQHr64o5nsHJHcZaWOlaHAyLH/pLRqq7Y/v8AXrnpnjPPGM1ROlRC7IZG&#10;LLgsu3huAeuQe/XAPtWhp4jLkXCtmHcwjWRdvJ/i64IxnkHoxxwc+kfs6/BTU/jB8WrKxWyZrJ7i&#10;QzyleM7enTHY8cZwfelFSlKyLMX4XfCzU/GXinT9Kt7f91I6iSTJZSmc5J7Dn9c4r7H+D37H+jaD&#10;4ghtNc0hWWSJZGmZ+Ay56cccFs+uOwOa9B+HX7JFn4A8cabNpVgu2M/vv3fG541GM9fvcADn16c/&#10;TCfDWC2mtZI7cN+5B3q33W6E/Xr+NejQwEnfnPOxGYxhpDW58+/DX9mnQtE8b6h4esrDbGeEVVwF&#10;YDqF6DKkcE9PTk16F4L+Cdpf61LYalbKyxKwXcv3OSOPof516n4S8FxxeJpNQlg5Utt3R4YHjr78&#10;fr2PFbdr4SFlrbahbR8ZI+7gHjr/ADrujgqcdkcDx1Xm36HwD+2F8KpPDPxMZdDgkihlVpY0RRtj&#10;O3nt16YHp6855+2+H0TfDNhJDum8xtsgXJ3BlwwA+UfNuPTuOQBX1j+1p8OrG98Q2OtRLtWaXyp9&#10;qHlTzntnHPpnH4V414m8Gan4c0abRojI1vNH+7baT5fUgc9OMduxznivDxeF9nWk0tD3MJipVKMT&#10;5L+J3w2sPEGrado/iy2vlK2f2i3aNSMr5hUlieGzntuHcAA5rwnxRa2Wkz3Vpp+nxeRCojYNCq9z&#10;1yOMkZ+hx7D7P1TxjoPijUbHwrr+lKt5b3GyK6gKlZiSvyYVe4AOTyCDkcYPF/H74A6ANEXS9Cs4&#10;7U3UiybpAxwHHYkBeOAQueoHTiuCN0zukuZHyl8NNV8T6J4lj1L4et5V0kwVrWRMhW6DG4dzx1Ir&#10;up/iHqum6rNF8W/hlDPBOyrLdNbj5JACpZgeOg7emR1yad2uo+CoiNI0WxW6s5G8u43Ao6gcgE8E&#10;HPccV6D8FPjTD443+EdfazTWI49scGpW6KZFGMR4PyyoQTjGCAOPvGtZe9rYxiuXS5k+Hp/h7qCf&#10;bfBaPo8zHm3ab9xNhvlw7E4IbOCSOTjI4r0f4YeNr9zLp7eMJoZoceUq3Gxo3Jxna42jOAx5A4Bz&#10;1rzH4naTbeAfEUWsXvhb+zdOuG+b7OhaB5B1wSQq+6Aq4BBGea3/AAro3wy8Ux280cq7Y5kXEcpE&#10;0GW28ZwzZ4yvIOfTAqHHqac3Qv8AxNf4t6Sh1LW9IXUo2U7GwUJU98N14OevIrjfDHxhg0GaZrjT&#10;b+K3bPnRaeWCrjoxiLdR/sn/AAr3Kb4T/FXwd4fXV/BmpnxBos0aL9nh2yzQcbSCgI3DnPBDAn7p&#10;wGrkZvhzqKQy6pJ4bgt2hJaQKmQFIxkocMgGDwRuHHUYyuV9gfvbM5UfHL4f65bz6dZfEjU9HZ5G&#10;H2G4VxHtx0Jxkjt/ET1wCcjyvxha6Q7ut5qgubdpGAns5twznrjj0PPT+ddp48+HFneqf7T03T/t&#10;OcRxzL5cjuR95G+UOA3YjrweQa891Lw9ofhK6ee70wTxlGzHvZSen905x/F0GQa0jboZPsxsfwps&#10;dTtvtPh3xazQDlo5Jvu4zwePpjPbrit7Tvgjr50XzdQtQtqUby7jldjLnAxnBOeykkc/Q8hL488O&#10;W7B/Cti0DM37yO6bn0zkAdPx5JNTw+NvF11EBY+Kz9nkYAwM+VXjHQ9ePT+WRV/vNyb0+hvD4WeJ&#10;4rjyotMluLcnY0kd5uG3g4yTj0/PpyKrXvgDUtN8wR32s2b7syeTESq4JwAOOeQfpn6Vo+GbfxxB&#10;Yf2nY+OrNlCuy2895kqAF455HVf++R0HNauqwadqelxnUdSud8a7d1rIxAIwMc9OVwRg9OewpczH&#10;yq2x5vcaFo8Aa4u/Ed5dFQG3eWRtwfU457/j+FS2VtNq7LpmlS3bBlw8jsFVePvcAd8854FdNNpk&#10;lpFM2kaRcTMrbVklVZCxI+8MZBGMkYz9e9J4S8AXV4+6+kmsWn2tKhUxrIpUYAYsMcnGPXP0Fc5n&#10;y9Cq3hP4f+FtK23LpcahGpJurg/uUbqBxgk4OcDOCCOcVzd74osIXk07w4n2+6kbabvyzsH/AFzG&#10;BjkfqPw9R+IngbwB4WtLeK/1s6k0q58lBmUgZJJ4JAx6kfNnK4wa4KfSbDS7KTUNKmj02G4QqzSK&#10;GkUDPTgY4Ydh93r3pxl3CUX0MHSJj4VEiaky3OpGTIV/uRc9T7jgY6fN2qLRLmOS7uL26Zrq7VSW&#10;lbGSSPvdegHb6Vm3bC3MklveMzTy5jmk++2f1Hpjnrn3G94dsJLCzmnezkjhjj3MzbtzjPXgdzgD&#10;+uRWrM466E+laxPBp93qwi81Cpj8tRw2eQreuCv59McVzHiW81bWdO/tHUflDMFj4PA68+p47+ld&#10;JrWqfZvCf2eSxTzLyRTGY8/KM4wfyH6fWsK5iea28u43MsMfmBkY7nXHQY68Dr/LGKI73JkY19qY&#10;svC8tnbs37+QRF+5/iP8h+Veg/CPXz8KvAt74mW5kW6ksMCLyxuViRtbnoAe/XP0ArhtZ0LT5vD8&#10;twJsSW8omj2NlWU/TocDPT+EVj3Gu6ndeHl023fzBx5y7vvAc46f/rNaNc0beZEZezld9tDrvCHi&#10;nUk8SQ6ox3rtaSZmwQWJ5JHf/wCvXvV147uPHHwim8OiZvOWTduZiWYtHuxj0JjVe/HQ18/6Tpyj&#10;wVY6zotwJlLgTqV+ZCAN0f5Z6cEYBweK7j4UeJU03WbTQL0Rut1OGVGxtaM+YAcZ+b7x47/nnnrd&#10;10N6emj6noHwV+OWseDfB9tokl75Mp1aNbiKTlWXfyTzwcMcHtz35H0x8frqLxVpVrqtq8i2tzLa&#10;iT5R9xsMffOcHHr9MV8M/Em1l8IeMruwLbts4lVkGduCD1/i5B9smvov4S/GGz174L2t7rmqfabj&#10;TFUrGrBWyu9Rz1/ug8DK8nvWUrcqkuppC/Nyvoex2HiTUIrDxBLd9ZFlaH5hkqqogxySDkgc5BIO&#10;O9cV431yfT18MzzAS7rdktRGFyzEk4BGcn5j688Yzmr8eoyXOjhbiFoll0//AFMcJ3SRliSvUjoQ&#10;T2zyR0zN438F2Nh4o8L6WJ9sz2/myJJn92pKkk7iDgAYIO45yRuJIGJueR/tI2d1Nr899BDJNI1j&#10;axoyMSVZ1L+nXHf6+prD+HuhadqGqrp63m6HyTKDMihYyi7wN3OOnT1J+tdF+0Zrwk8Ualp2h237&#10;5NQK55+QbVjX8QDnOD97HUYrz+7uZfDF9fQyLI32e0jWWSNirE7cEjPcM2eh5FPVqwnpI6b4WaRD&#10;H8RPEM+nMJI7fWJ7qFWw6/I7bVYDkqQBnAJIB4HJqn8QdIkvNHs7kxh2kaK3KtGNscmxM8Z6khuw&#10;4HvVj4B61bv4lNvbJIrXk81xcqFAIj3two46kjoMgLxk4FaHxVtm0lNPgt4hNdXas6xSTFtrEMo+&#10;VWLNjCkcAkYHPOHqphvE8p0zVm8U/FKQzLutNLjMNvIvRFjBGcZ4ydxx61J4r8UqBfeKV8yHzrwW&#10;9vGjblCjHHr/AJx9KPhsXHh2w16eDbJNcTCCN1b7zZBOOPXnP/16zvEi3Wk6jplhqcDNb2cZmkG4&#10;fvCTxzjHJz69q1snIyjJxjqdXpXi63tbfT7FLdZnRvtuoZ55JwiZYdNuMe7HrXaHWdQ13VLLVLhC&#10;lwZFmuGbP7tSEVF+uwjB68c5ryOwLxXsKX8yrLd3cZvJOFwv3tg+gOPT6Y46CTxtes96tnKyw3F0&#10;wVRu4CnBC4x95jnoP8c5U77GsKltz2bWfEMGrNotwl/K1rHJdalfbWyBgskY+U5HVufyzVHwvead&#10;rWtSeKNQuNrXGoM0ysy8x9FjI/IckDHeuRt/iHYyeGYdChCxzW9jGWmmbONvO3t+PHoOwNa+neIr&#10;PS/BZuLeTa1rpscnmqucySPnsMjjjPOMkVzyp8qsdUa19fmS+Kn0m98VW/kTolvHMY0kzwoO92YY&#10;zwNvbp1wcirFs7R/Fh9AgVpIbbUwv7mLcvlxLlm5zgc9+O+QK5fwdqV7d+IZ9S1Cz/eRXEcnmLHn&#10;aVU7WUEdcgk8jpjgZrWvfEv2f4leIltoAkixvhpI/MyWjUscrwc5c9fbAzU8vLp5FOalFS8zovhv&#10;4omkiutfhhjt7aKSVYxJhT853Anj5jhz0wPXNez/ALNOtCaRPF/ijUovLhYS6fp7sFHHyoxx09QO&#10;Mbs+pHzF4av5L7wjIb24uFs/7SknJfpGAQmT17seO2M9M12UnjLWrWwsG8O24jt7hTb2+1TgImDu&#10;Y7eAvBxg5OO5qrcsjP4on6PeC/FsXiMW8X9rLcXDK58uNj5cS7iSqseuF4PAPvgV1eq6pLJZJpi/&#10;Ktzw8EajbkDO4+oOMAZGM5PrXxb+yP8AHu+8MaOvh241NdSvriR206LeMoSu5pXz0jBG7noWHUki&#10;vr/4YJpdzpn/AAkPiK4+1TSM0k07Z+9kcLkDJ4C9OM85ruoVObTqeXiKXK7rY6DQPC0Nra+VeTss&#10;G8tI0gO6Rv6dP1x1rk/ifbeHz5kt/eyLsUx29rBEGmmPooHTGOpz3ORXeTaqkieXYwYkKMFtjwvJ&#10;6ncTwTnHHP0rhfH+iS20bPLqpbULxPJ8yJBuLMOAu3kY64HXGfWumfwnLT+PU8j1zU1trCHwF4Tt&#10;LXTdQ1BjHHYae6vJboSWaSSYAhMJuJPUfMT7dDpTaB8OPCs0dnZtttXjtraNsmSWYrhN2erMTu2n&#10;JA98isawSDwXfXFl4H8KNNqE0MkUUrSFUt3zkEjJyepPPQHPBxWz4N8K2OqaromveKruNtP8Lob1&#10;lkbCXF24IWQqcDrnaechR3zjmi7yOqXwnuugWEejaPYy6vdyIttZrc36SqWk+7lYvQAnnBIP648r&#10;0i+8V/GL4iTl/EOpaVpdju2rZxxr5qluGZuWOSPujBwBk+tjRvGeo/EzxkfCpZBbzJLe35EYBAUg&#10;AHn0KqOvOfw9U+Enw20DRLOS71uc3t7M5laN1CRQx9FBHQAdAcH1rsjH2sklsccn7KLb3Obg8XfB&#10;/wCE0EXhjR4NUkmn4nvJPMG5m+TfLIuO3zZAPGccAms/W/il4d1aD7JpGqXkEkkLlPJDx5Y5BOWD&#10;EKR3PYj0Ge88W6joFj+503wza+YW3/arxXYQgqcuq7FGcE/M3fs3bhNZa3kea4t7a+mnuICGvLiz&#10;cQKGPRQ7KgPAyyqwJIO4bqKnNHS6+4KfK9bM5jWPGOh/2ot9438WNassyi2aHREbzA2MxhnVGY/7&#10;ikcdzXoGn69d6Vo7az9littJijVUmvGK3E46AFCB5ePTgjHTnJ4v/hHf+ESn+3/b9P8AtkgAH7xY&#10;o48Dkvgggj068N8xIrxX9o7WL62nh0u/8RWN3JJJmHRdN0czXt0ecT4nkXAHXlVGSTz1rmc3T1Z1&#10;8kamiPo5PEWr+J7NZfA2t2ekxySN5moaxslMhOcqgaUkAnHJTpyPWvLPihNqut3d3plz8StQ8UyQ&#10;yE/Y9Ds5ooYQSuEfyJUJJ5IYkq2SQpIK1w3wM/Zt+MPjnVW1/wCO182i6DFeK/8AY+ra9EPtSALt&#10;Qw2jYHK7TuZSQeuNwPtjSWmjf8UX8MvB2kw6fHKyq2nqqCLJ5kwo3MSADksCcHIJIJU+acddP67D&#10;janO61PM5NT8S2MlvJbt4i09WZmma48O2dxJAQQDEytAQq45+aVSQM9zXT+HLix8W3t3f3Pxrubi&#10;eyw76aunyWyxyDG1trjgHnqzD5TtPUV12pRSaPp15e2umRPeW6b5LezkAZsE7WOBkMxw3JXGevcc&#10;pPe/C6KBdS8TXsOh3kkZ+0W6ag8e5mXBLRv5yTZDD58EZ43c4GMo8uhtGSlrYNd+LPxD0KS8tvCM&#10;dzvs4t8yzr5wVQM7SoAZ5ABnaHwePmPIrEvv2sYdM8m6+Jnw7WwWRcPqdrYz2zP83BZYo5VORk/N&#10;JzjG3IyKWs+H08TwRRfCP4/32oXdrceXFptuunyRx5CuN1rcCOQ4GVAiIfaAeBytbw14B+IuvfbH&#10;1PVrp7u38yO7u7BpVUnBBmL3JLOEK4Mbblztx3Bz5qkZaFcsLHVSfFDwl4n023uLbxN4rs7GZJDa&#10;pJavbxtzjaHYCMnkKNwOSw5zwOYtfiv4Wvtf/sPQvGNrdanCSi2dxJYw3yKCDtUBskYHPy9B0I5q&#10;bRvhp8aPClw17pWq+GNctpJ40uIk8RS2rR45w8cCXSybzuJ3BRgt8q5403vriSxks/iv8FNL8Qaf&#10;DN5sOoeGtRxd2kgJIkSCd3BJfeyssvzNkbEbFPllJa6BzRTstSvq9p8MPGmlSaL44+EFrcTTK853&#10;LBaTFhhg8M6LFlxtLbvlk+U8kNk+ReL/AAZ4o+C2syXnwt8T3VqyxLO3h/xVaSNHdwbzlN65ZRjK&#10;gqzRtx5ckjMVHtdpeaf4ssrjxF8IviI87wwyHUvDt9AqhTt+7d2txtubVnYInmI0sRbnyuSr+RfF&#10;7w942vNFbVYdEa10+RmSGOC5HkWpfehjhlKqbKXeykRz7YXYMC0B2wI37qCNij4M+O3gr4v+CJvD&#10;/j9nt7qxjLaP9qvMtBMFJa1LZYhGVcrxlWUsu04UN8fyQaVb2XioWkS3mi3EFtrnlbSJbS5ik8nU&#10;EZQNwWQSO6jqUk9FJ+Xxfya/4v1b4eeIbe20/XpozNZ6n5MsJmuIc4d1JDRSBh5bxsMjeTzwK7D4&#10;afHP7R4dXw94ss5LXU7OLyIJIZB/pdnPLuXkEqTFOgQYJwZmHXcDNiovsXvBerLpFrd+FtZhmabw&#10;343WymuJpW2i2aSW5gdcNghdj4I/56DGeM8UZJNc+JVxqD3rXUWoXT315qMNwZYrNZN6ox4UDaA3&#10;BODj0Iruda8Ka/p/xHbTm1WGL7Xr32y6ubeZtrW0jgh5Ij3jTzcAdVJA3YNWvGXiXwT8DPDGqfCv&#10;wzq8TQN4ZMepDatuL26KRMk+1vMcmMK2QMfOzLhcsKqPVlS8zwma28SfFz4g/wDCO2nlrpcckTPL&#10;bsA0EO75EOSA7E5ZiTkkFmOOa9Y+H3jfT9F8SWPhXQdRBkt98eltNB5sNjalVz5KZ2+dN8oaR253&#10;be+Kyfhf4QhstDhh/s2ObUvEt06NasyL5Ec252aQ4LBliTJJwF3KF3ZxXQeDvH3w78CvNreqX0dr&#10;dXNwRJL5Udxd7D8yR28ZxgbSuGf5RvYAE7TRJ9BR8z17wNotwuuf8Jv8e/Esl3ZzQt/ZWnzl7i+k&#10;iZvvwWqkIigtwzBt2QB3A9eW81zXrlr7XPh5PpmlQxvBZ29zeeXOyggn9zCpaM/3gXLnjIHFeG/B&#10;/wAb+JPH+pLP8G/AF9MtwrTPMbkQJcyI6h3nuZmRnwp28OVwGwDyD76/w08cazdNYXWqae91HIVl&#10;W1abyI5CpwMsw3BWzyTlivIXacSoyfQUnGL3K3hyW1g11tQ1vUtD0O4uYzGLe2lY3S7WyFZd5/BD&#10;tPUc4NehrfXsEEN3N4j/ALSXC+S17JHbs0hP8AHJx0B7c5z35fwd8G/D/hDUxa6dqVxfXk7Sv5n2&#10;iK3jtjkfdYZKbgWbJLNk9RjNa9xqnh7Tn2zeH7W8laRImbT5WuJYN24AgbzkAkndgA8nAroguWOp&#10;zzalLQ+iP2adWVtLbR5UmW4tJsR+ZCSGU4OCT1P/AOscHNe2Wu+V98EbIp6nO3H1xXzN+yrrls15&#10;cQ3+ozXC3FvHLHJd2vltxx90jaO3IIBOeeAK+k9KuJI0WIPhQOCMf0J4r6bAy5sOj5fGx5cQzSSJ&#10;9mWdfX6U4xLjYeee1LG+fkdcNxzin98E/X5q7jlPH/2sP2Hf2bv2zvDkekfHLwKtxfWsTJpfiPTp&#10;fs+pafnn93OAcrnny3DIf7vevzf/AGjv+CX37Wf7I0DeI/h89x8U/BNm5Yz6ban+1rCHBz5tpljI&#10;AMfvIS3TJRRmv18kXnPp+tJ8wIZHx/u15+Ly/D4z41r3O7BZnisvl7juuzPwW8BfHVbLUbtYNTsL&#10;po7N4o7aRiku6dFRo5Dgbdu9ueDlSMkmtSDXPBnjW7S38RaPLZxxxrPBeWoSORmZiqM7bl3AfMcg&#10;84A65r9XP2lf+Cav7IX7VF/N4j+IXwxj0/xFMct4o8NuLK+duPmkKgpMeBzKjHjgivjD9or/AIIz&#10;ftA/Dm0PiD4CeJLf4i6fb7z/AGRcKmn6pCpYnCKzmGfGWJCtGxLYWM8AfM4rI8TR96mrry3+4+tw&#10;vEGDrrlqPlfn/meJeOPAP2/xZJaeFfGK+K9I06ZJNP1yPSnsrorIUO9o9zbWR/l/iHyjBG/FbHhX&#10;xT8TPAXiJbzwTqVnqVnfHy7+HUJi1rLmQ7VlH3c/M2GUqMsw4ztrye31nWtE1b+xTHqGm6to7PFq&#10;uk63DIlxaTBtoiMezzA6kBRuwOmQpBI6IfGHVb24uJPGGlybVdY549Mkjt3+6ww/PJVt+OSWweV7&#10;+HXozk9V8j6GjUjGK1+Z6r430ptQttP8d/De/k0LxBYlri68O28ixsIo3bbPb3a7WgKcDZgk/wB3&#10;BwPa/wBi7/gq98ZBaXXhP9orwrJ4ghsb1orTVLR4l1KSANtD7RtS5KnO75Y3xgnJIB+Zdd+K+jar&#10;AtjpN1DqF1I3yR6pEXMb+a7Z5IAbDOQfvYzuz8uOE+K2gal8M/Hdj4t0O0kjmhvGaL7ZbmNWO7Eg&#10;DjaPLLOvyE/xE4AIqcHjMZl9T9y7X6PZ/L9dwxmCweY0bVle3Vbr5/oft38Jfjp8I/jzo39t/Czx&#10;xY6tGqq1xbwybbi3yM/vIjhl+uMHsTXVklTk+n9a/ILQ/ix4Z1rxPa6xpNrceBta81ltNYsJm+zw&#10;zqMjbNBtkhDHGUO4fMq4xtNfTngL/goZ8e/g3JHpv7QvgX/hMNDkkRbLxDobIb5o2ViGxGoiuvun&#10;CqEkI5+bIz9ZgeJsPWtDELkffp/wP61PjcdwviaLcsM+ddtpf8E+4Q+Dz8uf1pQoIyhrg/gn+0r8&#10;Df2hbH7Z8J/iHZ6hcJ/x8aXJmG9tzjkSQPhxjuQCo9a75Iyq4Ix2r6aFSFSKlF3XkfMVKdSlJxmm&#10;n2YeWpH/ANanKMkMPx96aeGyxOKVW28le30xxVEClR0Lc5o+YcUF8nJH4UKcnOeOmaCQC7RjvzSh&#10;VI/KkyOq035yuW4/CgY8pu5VaQqWbn6jPejdxg9P5U4cnkUDG7CTio3iY8gZqxgNz/KnBEzkCgCq&#10;keFzk/WpCR0P04qQoD1//VUbkfMvP+0KCOoBVyGP/wCqnOqlc+nt1qMZz8yc47UFjjJoLBlBOe9N&#10;yVGPXjpT13NUUgOMhevagTJBIQv8804SEjGeexqFIz91T2/yeacEI60DJsgjcBQBx0pmWC89hzik&#10;DZ6UASEgJg1GVyfc9efejnO1ee+M0KvPH6UCuIBsHFIeQFP4CnHLfwn6YpNrZ/p6UDEKj7wP+f8A&#10;9dLtwMYP06EUjuVGOtNDYGGOOOKAJDhm5odQOce4xTY5MjP54NPycANQBGFIJKrTwdvQfhThgjOe&#10;M1EZDnChvxoAX7QhRt7heSPmA556+9YniLWdIh0vbdSKrTS+RGpz8zdl/HA/A+4rTmXD+fuMaqvD&#10;lsDnj1+n+cVxHxAPheW2vIbvUkhntY5fPVZEYNlSxUoSSzBeQFG4dueKlysEFzSsfKX7YPjLw/ae&#10;O3XVxvt7e3NrItviSSEySxuVwSDkD5gpGCu5VPQH59+IfivQdI8Eai+2zvJjJMFtNNuDaq8LpuOw&#10;I3mW0qqwZlZSismRgbyN/wDaTufH/ibXrnSL3Ube4RrwWvnSXEZaSNQXjVoyyF3KqQY22B12neBm&#10;uD/4VDeebpuv+IdSuobV2trAXdjJE0Mtx8h8gtsOA8ecHeHhWLeBLjj4XHVZVMTJn32BoxpYaKOM&#10;1nwHe6zZWvjKNb2WDUrF/tWn2OpCNNUtfKhcOjRrGhZ4QJDvx5hjckblIPMab8J/G/w0sIksvDTN&#10;ptvPqNuscdjBdCGGSKQMTBI0i7h5v3xjmNsZZAK7fwBeXeja7pHw5g1szwNpp1HTLGNXSSWOeO4t&#10;7myjSRlZ5El3yRBgG++CPugzfE7x8+lpZlkS30zTtRtH1FIMrdwKYwkc0JJBiKuu1omLKBs4Krzx&#10;vmi7HdHlktTwC8j1f4CavoeoXGmrbzavMwsVtr51Uyw3BR0jyCYpt5VgCCcHBCEhjieIfCnizUdZ&#10;tLvQFu7bxBDJHqdjb6gjxyTzP+9BiBRCwkPl8IuCxc9MEesfEfSdM+Nur6t8IvHd3a6Rqccy6l4e&#10;uLqMrDqVuwBVAVz5FwE2xgjcruGDkvtdsP4h/CbxLZeDpptYGpDUdMOLyScsLhY1QSh4cEIzIYy/&#10;kqBw0i7kZgtaRqx0vuZypvW2xwHxw/4RrxlqNn8YfC3hCawtbqFpdRSObcsux0SaM8Ah41ljbJwX&#10;STaQGjLN2vxO/Z58Iadr3iHUPC94/wDanh+5t9UhsbeAN/adjKFZJQjlQf3TjcpUlivY/fk8D+Dr&#10;PxzqXiHwTdNb3i6xpya1pa2KAtcRyAJcPEWwFRUllJ3gFtiOQpBIw7TxFf6f4B8M62fEgtde0fSj&#10;omsReWzH7IJiIpGB2sVXZBuXgBVAwdxWq5nok9v1/qwlGOra31+7+rmf47+F2l6j4Q1HRILKwH2y&#10;3e3V5EO61uHErbBh8+WVhgkRnJ2CZScjOI/gp8P/AB9pXwm0/wCLq3X2KS20efy1tVVPM+wXcUy+&#10;Zs5yPKYDcMswXDZJx33wy0RvGutx3cmoRyWUml6TJCFt9rTIJly7swU7xawAZCjKPnI4z2PxE0e9&#10;+BH7OnhLRdQs0jhl1aR9buPIMa3EcmmmeFMMAzf8fUjSc7d0R5BGFPaS5XD+thSpxclP+tzwr4aW&#10;Wv8Agn9pxde1W2IsdF8UXbeX8qh4LxhbSkc8RhmjH93k4xgiud8R/FPVfB2kReD9E02OWODUre+j&#10;kSRtzYSWLym2nAB3DjqeecEY928I+B9KsfHN94n1/SZkXxN4PtLvTppJEeJ2Nq9z58qqC5DGEuQp&#10;I3OoynbiPg/8IdF1XxFperX9g11BqTWojeazMa28VtcgTSuwdiwASXkNztyQMLgjUi9ZLZL+vzJl&#10;TdrR6t/1+Rlfsy+CtZ+HPiuHx9rEk1la2i3l7Hvi3PHbqlvltu0jJ83YM45zgiu2/aA+Idl4g+JO&#10;m/FDTrWBUur5JvEMMkY2FbHUJiqswPSYeSm0fKxUcnGBt/Hjw9pEX9n/AA0g8V29v/bs2mi9vLe1&#10;8tNN0rM91fN8uMZJVguOiqpwQAOW1vwpoXjbwQ3iLxdBPpuk32qXd/dWYkNvJfnzvMfaSzbETzE3&#10;YBIQqoO8ECubm959TPl5PdRwPwd+J/jbxJ4u1zX9Fv1h1fU7FbLT9XvJCqWUaPGsl0XIIVEC/eHI&#10;+YjsK+jPgR4K8N+BNP1DxXeC4sfD/h/R5tM0C41Bn+0XF5dROL7UpEDYWQwsmQSpQYQElCa+e/gH&#10;ZReMfEd5d503R7DUoreDT7P7Hths7UXClQV+XzyVi3HPyydXPIDe8fGL4haUnhT/AIVftljXVrFU&#10;uismZrfTfNZltxgny5rl3XzJMDA8tQGAlCVV+LlQU/hucToPxS8Fa9pOt+Nb6xax8J6Xdi38I2OT&#10;G+qXXzxrJJMN2FVBLITwC5lC4GSOws/Htxqd7Lpem6EupaldOuu6t9qmWOy06LGy2WZjgJDH5meq&#10;qxaNTuLSAeV6/wCKtG1HVrX/AIlmnzWPh+FCu6UR2dkUZREscaZaQ7UChdrFhkDcVZj2F9aePtG8&#10;JSHxRbWumaQuufa9UTxIqwHUNS8sfZzeKheeRQhzDZqgjOQT5iCaSs2ik3E9u8N+J/iTqHhpdNsd&#10;bbwzourZv/G/xDvt32q+jxho7GLCFYgHW3jZOvRDnMYry33hbxx4BsfBnwY8J3+k+F/7Sb+yNPhj&#10;JvNbuFbD3M8sifIrDndtIHAUZjCNw39leJvjf9lstdubi6uGuFutQ+1QHzZ9qqsS/ZEwoITlEkaK&#10;G2hn3FWYSit3UL/4qaXpd74G+CsV9JqlxOIb3WoIV82QtGCkcDOoS2iEDBvMCqVQRhMKymmpe7YO&#10;XmZ534u0z4p/Fr4xS+HNc0HSbcWLLp1vp9veSzLp+flEEOzIV96ux2AyOQ3LYJHTeNvg38LPhvoN&#10;rJb69f6tp8CvJqmuaPDBb289wG8pILN2hlluTvIUSxlsNwh5cp1vgf8AZ08YBLyBfF0VxJHbY8R3&#10;Vvp0EsEUqr8kDTXPmuzhCGUNHJlPm2Kf3a2bLwlJ4P1BvGF79u1K80u6iSbTILibUL6Rv4Hm8l/O&#10;LNHlUWZ4olC/NEEIRlKcioxi3ozx3wB/ws8PFffBT4Hf8Iraopa68XapZy6rqV24yuN10BHABtbH&#10;lxh1KsNwG5R1Pw9+IngrQ/F802sNZ+ONYW8RpNV8c689zbxSbOCLRN/l8hQsioZRwMIenYeJta1b&#10;43a5/wAI74/8aaRcWOngXR8HafJ/atpax7mI+1rC3lxFNqqyxuCSf9rAxPAc+r+BPE8sXwk8HrcR&#10;yXAeO+j0eKzgXDshkt7JCuzBJ+aeYB8YKkcUSlzakRjy6HrH9lfEjX5Yfil8RtC0nTdM+ySQxzax&#10;dz6b9rklRiv2eHJnDB9rCU7JZccRZBx5PrGl+Ev2btAj13WvGc9w11ILppvEW/T7SX/tzO67vCQo&#10;w0xiiKlflYlSPQtG/aA+I/ibxJY+HoPh82l315NHO3iPWNUie7u1jIytvFAk0aruV1IZShU42jmt&#10;TxN8C/HfiPxfN8RfBNp4Hskgk/5KB8RJ2uHhm83ezW1oQYIGDODswEUgBcEbVcfe0FJuO+h5/pHx&#10;68Ya7dWviDWLXWIFlj8zw/o95vt7vVmdB/pb7IS624y6ghPKCAKjqQ0ht6t4l/aB8XT2Op6f43uN&#10;DkhjUw6NpOg3E0Ij3LgFwSrgDJLBsHJ4NT6t8D9f+E3ii98Z3PxI1Xxtq2o3CzTeINc0eNLe/VQA&#10;0gjMzeeAMrskeJEIUfMVYL67eeIvGms+CLXTvF/j7QPs5VEa3bWvO884OMx2dvHDAOOIoTIei+YO&#10;TUSXvOxpH3op2KPgRviJJpFzo3jDxbaam8mJGbXPDN5CYYCPmUI0SqcZP33lGT93iuc8b/HDS/Cd&#10;/a6Xr3iTXNeWOEFrHSNJijtWAfcikSwliqLkApIq4ZcYIY1v+DdC8bW95DpaeAbi40+Ybri3k0Fr&#10;G0sU+60ghnkSPcccGUKSRxu5x1cvw5tPH0McHhXwBq9rZb1cz6hfQ2dq0mApItYEkJyc5yhY7+rJ&#10;jFR5pGclGLK+i/FfT/jb4dW30dPFelqsaC3ks99vJAu4DDSwgqyZODGXfA74BI5f4+a9oXhi0zrW&#10;j2WrusPkr9usme43fd8zzVtiNvGSRJEAWHzZ4rX8WJd+AvH2kzad4s0RGkjPmaOtq4vL75ceYlq5&#10;t/tTJwpCDeMAgDOB0dtf6Z4h1SbStRn0tmfDC30/SNRsL2HjG0owla3GOWIZoxnO1Qaq7e5HKlqj&#10;5s8BftG+AbYNYaPovjbSdUkXyUaPTLqeHduzlVuboxcbeDkgg4PTn3bw1r2sarpkmsRW+tSR2tv5&#10;lxDJaRSTlAu0qkdtFOzMQB8hY43EjjdWVofw0mg8TK1trl5Natckqkes2WqRW5J2lCyW0FwjZOV6&#10;ngjIxXqGvaTbLoMmnWvxE1TWpolWSOOyaMbBt27C1yHBHYFiM8/N1FKSkXeJ8/3fizQ7u8a18LX+&#10;taXdSytL5etW0Gnu5BBYR/abeNAcl/lwc4AwDVrwrrPgdnXUfE+r+ILG4mfdNfarBaIpOTHuRre0&#10;2+X9VPXgNnibWfA2vXuprY+ILbRYdNkcwzSeKfDdpK20FiAbhJFjR9qjIaSRsHO0cV1E3wU1K3sb&#10;bW/htd2Wk3MjL5moaLqF3dLcRjjIRbRreXv8ok2qBjcO0QjLexU5R5bXObl8X+ELvWfKsPjQ159g&#10;XyYbHTdVcPDHwSsSz21rB0GTncw2kjPIq9r/AI/8K3iNFb6X8QoQ8wiaaCSZQzDGGJshMWDY5K8H&#10;achTzXH/ABMufjPbaoIn8RWVtbtJiW68V+BEt4lbOMo29w6jjlEJO7GScVytx8QPAWqQ/wDCOeMP&#10;hReeLmbCNrHhG/1e4tw27+5EAsOMDEQSQ/JzjJxope9oZcto3Z1vir4l+M9T1qPRB8RrHUIXXy20&#10;prGK8C5z8u5JSWbB481MknBIwa2tSb4q6FpH9n+G/g/4kt7qW3JmurDxJo1nLsA6gbUkyB0H2g7f&#10;7tcAbL4AeJdfuNO0S40KHVlh8y5h8beE3lnt2jXbs3ytbBHUHcQ0YAXGTkYrd0D4O6noqXHjGTxT&#10;r+ixyS7g2qeCU1K12GUoEj8oH5QQFOC7MAD8vFaWl1I93oa9z4c/af8AE2gyatFrq2cUW37Cviqf&#10;Sb+VsryrqYbpSM7juUgjJyTyKr6l4a/azgs7e5+J3gvQ9bjAWPyvDK/ZGl+6oPlGye3JBGTwFOMg&#10;Cuq8Ianovw/t7jXNH1rQ7JTYv5dxF4IGiQTENu3mW+Ikcb9o2K+8FgQMEKJta8c/FXR9AttWuI9Y&#10;gt49rR6tpl75VneFgp+WGPaSSTGAXSQEZznos80VuaKLdrGt4X+IOq20sdtqGgappyQwrHLDLcaV&#10;BAqhdoLXEY3FSR/Eq4zgAEE16l4UtYfF9lDc6faWbrGSDHZalHcYXPDFER42IxkAnOeRjoPIfgZ+&#10;1jYXeoSaRrviKz+3C4IaS88JtZ3PmFht3yCxkToHwzMGJGCfT3vU/Dlh4snW4W70maaYBX87TbeR&#10;w5wQ6zRxo0LDnG6TBPbnB1pqO6fyM6kpRlZr5lXw/J/aOvTQafHC1uYvLuYtMvPLm3HPym3ki/i2&#10;nJjYjJ4I5FfMX7QPxD8d+APiLcW974W1SKxh1BRH52fOIAX73leW275yChUqFZiC2CD9YeNvD8nw&#10;++C+seKbTxbe213DlZv7QuGscKRtVy3mY+UsMZYg5A5xg/Gnxl+JtqNETS/ix4buNYSFriLy9Qs2&#10;S7jtuSXtriBkzHtPmLGQVYeYF+frdSNklLR7kU53u46rY4jwv8eb6+1N7KDX742L2TxKszGZBGT5&#10;isqybWMYX9yYzgxkyYJ+YNyJ+IsEPjW1lsLXS7f+0VjiurO8tY9rTfOYp/MQIZA27Y6t84DkspPz&#10;VDqHw48PxXc9t4DvrhZL+YapptjM6tM8cgQTCKXCpMrHy5om/dsDJkR85FHQ/CviC41C4nu9Pis7&#10;2BYk1SxuFaNJ03KPtIEg3QllkLgr0YSqRyN2cjaOp7TongWx8S+GbzTfBtmvm2sEWo6XIzk3ELA5&#10;khYgc8MyeaFwWRA20nZXW/CrUbfUtQt9Z+yFtD8X2SyW2bbaYruBHjuLN8DEckblni6gRyDG4EAc&#10;r8I/E2mWuoLbG0kj8u6Ly288zpG8hzF5kcny4yCE6EELnDkbW9w/Z08Aabf+Mrvwf4lt5LrRLjUk&#10;1nS5DuZUuAiurBmG3DJKsjKBhRuXqGKqjR9rNIMRW9jFvyPWf2fPgrFrviWXxVrNotztbyLVZIXI&#10;8tBhWKnhTnkqeAWOMivqfwtodtokCwJpaRx9mVQP09KzPh74Y/sOzjdFjHaTbg5z69uhHI69+cmu&#10;xiBEeGcf989a+wwuHjRppI+KxWIliKjk2TIiAfNFj/Jowm7t69KjUn/lmfzpwJHJ/Sus4xxwBgCj&#10;GOQKazY5NND5OCBQA5mCnGfagPngH/69DAtwKaAfve9AD2dTlfz9qVGOMEGoyxHAA9KFJXqM/h1o&#10;HckKkj7vagLt7/nSK2DnmkEiEbj1oEGdwweKa4BGPwxQMgghf50DBGTQUhvlqPmqQRA8BqMZOQn+&#10;cUc/exgfWgAMXAyKYyY6+vFSZYtuxSPtIyR+PrQHoMBzkEUiyDILE0Y/h2/jQAVOOvpQSO3fdOPr&#10;81G8rzgUmTtxnovcVGzhWwBzQO49/lOCKC+3I/AVGue7UPuI/T60CGPKynj9KfG7beRS+SC24n35&#10;HWnCMKMbdx74oAXzDwQffFNJAOQe3y1G0hB+UZpDKWPGd3160AOLtjJOP6/4VE8jf3vqfShsf3ec&#10;9eM08RAndt5b3oAiDtu4p3lsSD096kWFQcbTS7gGG0Z7UAMCc4Lf9845qRVI/iHSnAZNDoOgFAEb&#10;DHAPX1qWNeOn4Y6VD5bEZX/9dPRmLEbaAJtg65+p9KTZkZz70oIPXpj3obGdvX6UACgBvmoAA4b9&#10;KDkDB9abvGMkUANOSOf++RzTQgU4+X8qlxyTj6YFDDHTp16UAROgUc8+gpu/HAz+NSMmBnP8XRsV&#10;A8TZ5z/jQA/cCuD1796dtYHr+lQxq+Pl+tTHgfPu+9QA1s8kD/69MVtvQVKGQHk8D0pjMoO0/rQA&#10;hA+bnp+lOGScmk65w3twaQ5HIU8UABfnIPfr3poXHT2oYHnaT6NxTc/JuB4xQBIEBPHPfd1xQQw4&#10;pFPPT+L609cHnvQA0LnnFKF+baB1zytOwSRgnvTOHGVf5RxgUAN+bGVY+vtSHcRhhjsKeFB+Y8fh&#10;UUxk+4o9s49qAF5f5AM/7PpQGIGd360Lj/8AX2oPHIoAasuOP/rVIpBPO70pqw5+Y4/CnCMEZVO+&#10;cUAMcE/Lk/N6etIBg4I6ev0qRtuOUOPTrTS/zfdx+PNADVQsBnnoP/r0OoUbWUU4kZ255/iphbPI&#10;NACpGpO1jTCAF3k8dsU4OhXg9O/pSYJ5YHbj86AIxhR85qRY27n0Pf8Az/8Aqpyx55ZclqdtK42+&#10;vp1oAYE6npSunqvP1pzc5GM++aAyjo3+7z70ARleeMA9c0Lxg9vrTlwo3Lk0YXLYX/x6gADAHn15&#10;7UuQD83bJxSkZHK9/lpuFUYIx6e35UAOD4TCg89mpruFXYeu6gD1Of8ACmFRnAXn1oATch54/I0U&#10;0xyZ6/8AkSigC1vYp1/+vUkbsXyPpRtUnkbiPanR/KVyPfdQA7B++Bx6etL8oHHpSYdf89KXcSuR&#10;x+FACr85BC/THNAYAcjr1pofOCDSsXzjHvzQO4rYDYGMNQGQ8gjApjYLYyelJja2DkY70CJARjlR&#10;nr1HNKFQhRtx9aYA27cB1/Dinj5cAt0oAXHGM/8A16UKucjjnFAj4wR1/Wn7cLx9aCkhpUbt22gR&#10;oPmxzQw7v64+tOz8o3jFBIBDnYwHPtS8EZ3c7u1JkE4Jz7UKzA4b/vo/5+tBXKDZ6kGjbj7vNOBQ&#10;Ly1BODu49c0FCAkDI/8AHaU9c7aOckn/AIF1oBOMrQAbgOwpWbb0/hpoXJzQoUDCjvxxQSO2/Jgd&#10;R/FjNI3A4FG7ncR05prMx4K0A9A80dM0m4k4xTdpIxj65pAp6Fh/hQHMOZs8NSjJPSkUdsd/896c&#10;MFsjp1oHuCjvnNNKH5vyBp6n5PX6UvGc5PWgYzIU8NS5wOe/60qooOcdaTqMD6Z20AGcdCPUUBh9&#10;7C077p4HzVGX3fKx/hoJZJuC8flTWcdD34+tR+Zk43d+1G7kqR83WgdyTehJCj+VIGx8rLTGbHOT&#10;1po45IxQBKxXPHakZsnP6VCXYde9CsX+8f8AOaAJCcLtUbv50GTAwaYSSN/HrTNxz028UCbLBbjc&#10;R/31UZJHBpqMcYB9+advBbOfrQFiNiGHIoHAy5xTiuF5oAOcA/8A1qAaGnnk8/1pMYGBj5e9PGGO&#10;P0oyD8g/LFArDAWPBU8dM0rrnkqM07n0NDbQMkf/AF6AsRMAp/h+lHGMn1zSNnp+lGRnBbp056cU&#10;DRBqE/lqW9Bjoa8P/ac8djQfDstqG3NJmPy+MuSOnv1H+Qa9d8T6vDaW7Fdu4KTXyL8fPEx8V+Of&#10;7EFziOBmaQK3RicD8Bwfcjv24cwreyw7ffQ78vo+2xMTwvx2zXdpPqMqNJHHDI0f7x2VPmGGBKNg&#10;/wAXOSCBzjAryEeFLnxXrLPPG0lpBHiPr8+PUZZc9weMV7L8WLWITrp1vJ+7hXcjP/DgLluozwT3&#10;7hcDpXkGs6xdTXp0m0ULDC3l7o1+YR8nnAHvzkcDOTnFfGy0lY+5pv3Ctca7p2nTmxswyyWwIhdo&#10;1PkjABKuScc+mME8E8A8Jr/ji5trkDyN6GQi2hmmXap+8GOQDjB7dvzrpPFF3pmk27ahZG3mmZc7&#10;UwWUg9T8vU4PGc5AP8Jrz/U2ae/mvJ1kluJhl/tEXK8cfKQRjucZ69BjiY7ly+Exdb8S6fLdNBZ3&#10;20s7NvS4ByuDzjv90ZAGc8HhuOf8QC/hhWaKVVkuG2naxO44OeN3X5hjGBnOM1oeKLO201Y5Ybj5&#10;pp9jMpDDqwyc5LYGQM9QOOlZGq6hCxjhmaaXyVy0DJkIBjgc859SRxwepNdEVpockpGZeRNKpW9U&#10;ja+xWKtz6deFHI6Hr2yc1nLpj3vmQ2uB8o2rtG4+57Acd+uc9Bxo6pqBdWnuGht4TEVEZYliR6d8&#10;DP6Y7U3wpOBK2oAMzq2Wb7uOcjj0/ngVpHYx3kY0GiXckqxiMN05kwuVyeCcep+pPvXU+HfD32iO&#10;T7ZEMBOMJtI4Ax06849j09tKZLO+O+ItuViyrGyqo5ABPQ84BB56jrgY0tE8ONqOox2kkv7kL8zF&#10;ASy98Dk4x6e3HopSNI09STR/BsNxG1ro8G5htYRsrHr1J55UdcqOfxyed8ceHvEENxuGNqM25YY/&#10;9Y3QgfNnH5Y9Mnj17wU+kQXEkEDtJ9lVRGomZcPkkDCggDuSDjjGRyTzfxAn0rUbqVppVEqswVtz&#10;ZZQvQqV69enTn13VEZamkoe6eE65Bfx2DJdXSea3VVk6cqCQMDPYe2Rnnio/Dujfb5cXCKxDfe2h&#10;sD+9kgHO3B6Zz0wcGup1fRNP2NEjliGby1V9vy8gH04wQfX14qtoPhprTdd2cyuoBLbl255PoePT&#10;HXg81082hx+zfMbPha5XRpprWGT5s+ZuxuOcZxtPTg5+pH4VvEF0wuZmt4H85QF3bs734X1+X0zx&#10;/Ous+HfgvWfGeuWekaFpMl9cPOWa1jU+W4LbTu/u/Lnleec5Hf7M+DH/AATo0O5sbbXfEejbLi4V&#10;ZJLfLNHHuDnYA5Lnb8qjcSTjkk5J0oUalaXuomtWp0Y6s8k/Zz/YU8TeK7WJfE7q1ldXyzrFJarv&#10;JEYU5cgOF2tjYpAPU5IFfZ/7LP7JHh7wrqf9rWeneVIsjuV543Mcen9Bz0Fe4fCb4P6Z4T8NW+mC&#10;3XdDEozjqcYzzz/9f9PSPBvhKLTIWby9pbAz6+/8693D4GNGzerPAxGZVKicIvQ5Kx8BRw6p9saH&#10;PyqAu30+n411tt4ehjhUrGvI/i64PaugXTYQOjZ/zxzUqQnB/LHp/n/Pv32PMcpHK6dosUF+0jxj&#10;c67f8/h6VaurEbXRQNzZ+bbWubONplcq3vtqPVLXPzxL0X73pSsG5438afClt4k0vyTHumjkBX5f&#10;mzx6V5/4x8Dw6j4V+xxRLu8vLMx3E5AzgY69MEcjqD6+63PhxNWv5Hni3KqnAOP8/wCe1cd4qsEt&#10;IpNPEYznjPGeP8/rXLWoRqJs7MPWlCyPz58Z/BjxDY+LLrxBp0DGaO4aSRoc/Mudh+Yn5h+Kj0zi&#10;rXj+SbxfpMN/4mnVhBGI5PNX7vzfMBg5A3Dac56A9MAfUPiD4epDJLqsqblkkw3ygAK2eeBwehJ9&#10;eeT18m1TwBDLqk2m3MHmWvzFYvMYZ7bOOByOnJ+bnmvlcRh5072PqsPio1LI+Lvij8LDq0V1410i&#10;eS3hGBOvmg4z1B75+oJGMY6188a3o7aXr/8Aa2malIrbV/cySLnpjgnpwOxIwa+8vH/w+1DSrOTw&#10;4ttILFpgFAXgrgYXLcMcE8c8dMivCv2kv2U5JPDlr4u8IRyCSPMckatucKvzZwoGTtPPBxg+1c9G&#10;tyy5ZHZWo+0jzROE8BfEfxFd266J4iv5Li3EJSE3sZ/drwDlmB3rgkFSDkY64Fbmq6to3gy4ivLv&#10;wMbWGfa0dzbyFYw7A5GOVCnIwuApx6fLXkMlz498K20aC0N5Db3GcCH5lI/iBx+hz16VpaR8ZhNY&#10;yeH/ABEH+zTjMlnNGDHwBjaOPTt+GOa6eS+qOVTtoz6e8A/Ffxt4Z0xdT+HXiuO908ruvtGuGcqI&#10;z/HtOCuCfvLnoM84r2LSPi94R+IGizwX+lfY9Yt7MtFNMux2RmJ2mRSw27uN/I/i24PPx94Q1fR7&#10;KzV/D+uIqyR4WMSKJF3DoSWBZWxtPGc+g5ru/Dv7Rtz8KL6Hw58SvD66lok7M8d0qnfEG4HI+aI4&#10;yrKDgnPTjErTQp23ZtfESHUrzxFeaXplhZ2OpROHm0fUok8i5QkYKDnbu5AkB2nPJzg1w+qHwDrc&#10;y+H/ABn8OItL1SH51ikm2xvn5dyOrYI6DO4gjLZU8H6C8A+PP2cvitD/AMIzfasnl+YTpV15iJc2&#10;eVOVSVQflO0ZVwEPQ/3qp/EX4WeHLdDofjvTYNesdhFvrFlDicDJA+U/Mr9PlUsD06chco9D5Z8S&#10;/D74HWtstzcprEXzt51vLb5CnHGDkcDpkZ42nuBXBeIvB/w30i4+2eF9buduwkxSDbjcR8vr0z+Q&#10;r6+8T/sa+EfHelRyeGPFWqW8ePL3SMWUEjcFOQGjJz/EActwTXBar/wTf+JN3JPB4f8AG0M9ukeV&#10;kuI8Z54GeccH8ycVcZNaNsynG7ukjwXRbjw35GySWVpNwMZWN3wR04HTt1P8+dqbVF1ayRLC2WNY&#10;5MyMeeg6njGeTk/nmvoDwn/wTw8X+C7NtQ8UeJIZFi+eO1gj8xnUD5TjoVJxyMnpkAEVF4i+E2v+&#10;DtKjXTfh9ZXyxtsaRYGQoc9chQUJOO2DjtRJ2KjFvc8w0P4rnwzp8el+GvB9ndXOzYtxJJ3O49AO&#10;Rk5wR1x04qlf+OPGRkZfFtwiLHkNBaKjOMjtwcMePm9Ce+BV7VvCHjfWdY/suO2sbedmAWzsXXce&#10;RnkAsevIHJzx3r1Lwd+zt4K+FHhuPx38avFVtHM6BrXTLYq+2QOPkbHU5GMZGMd6iPKO0mzxq9sd&#10;YvbB5U0l7aKSTz5Lq4RvPbLKMEv82B8pyCOW7A15l4r8+/k8t4d3ksRG0hOWGcgAY+nbJB616X8W&#10;fi9da5q00Fk4ksw2fKS3Ea24OACBxklVByAAAa4XS0bxXry3Kwt5Mci7i03L4IGOffrjJxW1Ncur&#10;M58stET+Bvh1c6lBN4u8QxtHHawBo41UnGTyMdBx+efri14p8W297pS6TpyrDFENxZcEICMbuR0J&#10;b6+pPAG98TfEdxa+GlLNFEGhLeSoyuOBz14+6BnoOe4rwoeLb24vpLG4vD5kmREozgjJ7/X2571U&#10;IupqyKko0dEdVf8AiaDUtAt7AQt9qiV/LUKGyoA244Ppz9BWYPEaXs0JeNYyq+TKFB4DKwB49Pz9&#10;+9Y3iTV7vTbHT9RjjUTQkrcKv3lwcbv6c/3R9Ko3l5cTia7hgVobjdNGoX7hz/LI/Ct40zl9ozrv&#10;hvJol5qV14U8WyMsNxwrKVDZPBByePlJ9fpXI6hFN4L1ybSJTu8uZkjnGSrru6j+ves3U9V1C7MG&#10;s2hVbiPCuwYqxwOCf5celdJp114z8eyrFHpdrdTBdxWRlycDqT798ntVcnLq9mT7RS0HaR471Dw1&#10;9lvrKQfZWuvMkWJe+MHPOcYOPxrtBe6HqvxD0/xR4euY7eGe8jZreNgPIztxjAG0DO0jgccYHFcq&#10;LbQEtWttakGnTTMD9lj+eMuCBjn7ufrjj8RR1S6/4RnU7fVLYcQ7XtmA+SaP37HB4/Agis3FS2Nu&#10;dxWvke/fGbwZNql3Z3dpbrNdXSyeYol3bZC28nkgDkn39e1ZPwv1K98OeFNR8KXDFpbfVlYRqvJw&#10;SMHPAIGeo45rqPgt4t0fxr4Xkm1OZZZ7eWOaPzifklOV44zgkjOPWmXOhXFpreoXlnZhotS1RJMq&#10;oIB5BxnPOd34A/UcEZSiuSXQ73CMrTj1PafgLrs/jP4g+VfzItvHbR7d7FmG1c5c4PXjgdlPQDNb&#10;2p+M9PPxZ8QeJ9RvpF0/S9N4EUmQjAKA6buTyQMAZ3c98njv2ftY/wCEBnubiN/Om1WZrazjcLu4&#10;DFnOOSACxGc8gcdQZ/Elut9f3PhW301Uk1q+UXfljCpFgZVvYbgmenA681jJ+9Y3jH3bnnXiDS11&#10;hv8AhLdVMgm1K/eeyddy71BPzY+mRkk8so6ZrmPHt9/bj3en2COsNiIRN1KvJkZbnOSdpwCMAAe1&#10;dJ8StUjfxvaeFdDRrg6fGthZt5f/ACyQfPIMjKlnywPp7Vk3Nvp/h60t4tYlP7zUml8tY9zTqp6k&#10;Z6ZU88cfjnWPRmMtblz9nO1uNC1O+1vX7mRZJJFVEjI/1e87mPIyuVwccjHAzjGH4i+Iup6t4jv/&#10;ABokcn2OOH7DpciphVVF2owBOBjapI5wcc9K0LTVdTvr3VL2V9pa3As1Xjbk5QA4PPTk9261x/xA&#10;kiNppfhzR1ZpIY2e4ZUxmZjznOcnI6+jdqa1lqT8MbE3h+0Rm0iIlmjkuvNuQZcLtY+o6cA9f/15&#10;fjbUT4q+IJv3uPOt4pi8jMFUHvx0HcnB96j1W4k0Ozt9OKNJcLHLLMU/gUjAX26E/wCTWFbXUl7a&#10;JDZCQYX9424AtuJ/ktbRj1M5S05TT0QXFzrV7fawNzL5j2/7zBL7C2AfbjgY6n3zGL37JqVrDKY4&#10;0gtFLAry0h5Pt169MZx0p+qSz/2o0BhEccMDZUv9/bjOT/nge1Zlzp97qdj/AGhLAVikjkkjPGMI&#10;oUgc8cmqSIbsdHDdQvDb6fPcS/6VHiSRW+6Cd2OOmPoRXY3fieG18Pr4asLeBfO2h3WPzAdkf8+M&#10;9sZ65xXm8t5a6VqES2krSRrYpJu3D92dgH6HGK2vD97cpdNdxOrLDMBGu4DIIxjJ7ZNZziXTk0df&#10;o1z5Fst28CySQxTCaL7wchJCRkZyMnPIPQ9gQX3ssT6t/a1jOzy6hY5mDRnKMVKkDnsy9u3IyOmN&#10;o02q6ze3F3ZxBY/s94JI+f3eYwoPByByR6dc5Bwet0S7tdN0jR7nVQWkXT7gSRPzvYMZFYAHkkNH&#10;7fIAcc4xkuU3i+ZWI4l0jSPhtp+iNIds9vHLeKuR5jvNwu7A3cLnHGOD34n8Ua6NItG1O+uFjtoY&#10;AlrbqnyxruwoGBhiSHOTgknrxk8dYXza9Z6bHqUzMbvUvM2+YylVQPz06Zx+n1qn8cPFCat4jk0x&#10;JPMtbVxCvlnKyXHHTj3Jz7jPSmqfNMftOWnc9N/Z88QX+ra9ceJb3WPsli17F9qnyFebBysCgcgn&#10;joRtBJJJ+U/d/wAKfi5qHiXVofDOmO0l5HDFvhjULHp8bDjhRlWK5CjogbJyQBX52/AK31OPxJDb&#10;x6g0KWufL+c7bdiOZG5wD0JY5wB3yM/dX7JtpZaLbJ/ZU/7u+j8281WZdolfBw+/q3Pb8sKKVuWr&#10;ZGUvep3Z9beHre3ttKVtOucqVJabywWOC2fbOMjpxXI+I7m51DzF0qDzbhZM/wBoXG2XYMdEzuyc&#10;DuMD9K6Lw7HHe2C2R3N5agNHzjnryPU8n15zz0zPF8+ZVs7Rd24H5Ycr5fTjIOSTz0HXH1Hoy1ie&#10;ZH3ah5xfm0m1m38O6FZXF9fXTBtSv5pPlWIfe5IOQzcBQCTyfWub8etrN34ns/h/4a1G41CW4ull&#10;v5eAZZcbgrjpsjj7dSQeRya9W1uxtPDcX9o6dYtuW1KxSNksucdAOMKQcDByQSDnJPE+C49M0GDx&#10;N48uHbzLUMrXEiruMmCzpu/iwNoOBgk98DHNy9DpjJbnWfAg6ZHq2tO19tW4ePT7a4iT5nCBiwXj&#10;Ge59D1xgV7P4k8daP4D8NrZWkFlanZu8u+bcQADjPzDceAck9M+lfP3wC1Sbwn4Ok8fa5YQ2dwwk&#10;kh85FjIlkJZiSMncFx04B49catxZ3/jeMeL/ABlbXtw7KG0/QVXzI4VJJWWfpl267QMLtA55rso1&#10;OSlpuclSHNU12J7b9oDUda1yOy05L68imvPLMtrpLtFI3B4kdkjU5VgCXYnj5SOa6zU/FHhs/ZLI&#10;6v8A2ddKv7vzLiFnIO3JCAHHy4I2rweuATnA8M+EvFviq8e5tPDmn2dpDtD65qS/vHUcFIYo1C7e&#10;OSxz85wBV+DwD4ik1uRbPxhDDFuAuP7L0mOW5mZVHPmOGEXU9FB/MGkvaW1K/dX0Lk/h3QZrOOxu&#10;9U3Xdwf3k1vp5hkjBPBaUDaGx7KD3WneDPgD8FPh+JJtN0uNby7kaWW78y4vLm5kznc8pLOwzjjO&#10;BgYpviXTLjQ9LTRv7TmtWEas62qPJdEMpADMxYqTnouM9QRmvPdc+L0fw6sGu9RvLXRYJEZZbm88&#10;2a7dR/CiIksjktj5SyjOM88CJSpxl7yLjGpKPus6bx98Kr/xnE2gaJ4mj02zby/Nu7K6eO8+kYRR&#10;5ZPOX4bAOOorz3xEkn7P9tBZ2HizS9Lt1YeWvizxBPNdXmdnRHRdv8WdoYg9CB16DwH4kk8f28ni&#10;SPVry3tbyNfIkkufsbMDggIsziSPPPSMMdv3jk1g3n7PvwJ0XXrq9sjqV74gfauoaeuu2slxMcAm&#10;R8xyMvzAZ3FeoG0EKa55x5tYnTF8qtJmDbeNruPUrrUhbaw0N3Jt+w21vaapFF82NyuTFIDknH7p&#10;yQecjk9JaaBr/iaOPWfDuhaDDdXUaxu8NmbSduSAclw3BKlkKrk7sjGFEnjL4Q6Z4RNrY+C/hfoy&#10;/wChorX3inV5Lq+RihVlEYDIpGcjaSD0wvJrBtPhH4nWCS7+KPjebxJpe3zFsY9JjtzCqg7W/wBH&#10;Te5UHhg0RIJyMMQcpaaM1i1LVFjw/wDAzUPDlx9v8W+DfD9ncfaW8m50fVxFNJhlZt8IKQsQQGdV&#10;WNn55BPHURS3GtQSx6T4Tj1bUCxkuLGSJNPurgbQPNV5nHm7YyEEUjsMfxBcAY954z8S/Dl47ieK&#10;3s9FVSyw3t9cTSy5wokEfltHDzk5LK/JA5zm5rfji38T6d/aVt4NtZbVMfZ2uZLqNI3U9UnUOLeX&#10;DnqmWGMbSGUJSjEbjKW5zes/ASz8X6pFq+m+IrjSJI9ou9B8TTbZhHkHYk+1pGUJ8vlnCgYG9xgn&#10;Qt/htrfgjTWtbnXtF1WzhZUjbxFY3Ua2sbfL5cl0rsyAjGGMW3JyXAJz0kGvDxLA40Pxy9vGuIrx&#10;9RuhOIXzgLKkyIV+YcsNw7FRkEVdSk+MvguzXUL3Ulv9Jdmay1XQbxHtEHIUEksY1JAzh3GTjjnB&#10;7tr2D3+5xOt/s3eH5tVh8c+A/HereF7qyuGll0PVtSe+sUV0yHhmicyRxMwQ+hBweWFVtah+KXgR&#10;tUY2CNEF5vNLmgmhRkRhGrIxzsZNvHkpuUALtfa69LrPx91Lwx4o0+y8f6Jd/wBj30bp/a2mq0d1&#10;YEoFLyxAsGV24/dZiYPnBPStr+m61f6FdeMvCeq2uv6VFGI7/wAmFQwJ5SVYdhjIcAtlGZZxlTtJ&#10;WpfK/hCPtNmeCeOvCHwm+Lllb6/qlhM1/b3C3sOqW++C9tFyI2k2nf50YYqePMLxlwxeWJifOPiL&#10;8F77w9rdppF94p0vTlOpNqOm+ItQeRrPaGiedLhoYpJDG4VJfkRyrhmwN5A6/wCLegy/CLxNb+LN&#10;Fsol0t5ElVRu2ZmGHDu7FgsgUhlkLlTuGSQhrD1vxHe654ObSfEVwxjjaZW8xSUkikRoW52jMiPs&#10;dunzRlgPnBMxk4mvLzEvxH8e77qTU0e1m1K402z0n+0re3AV4fNK5V2RGZXRpn+aNSFCDan3R5pf&#10;r418V+N7rXdVv4bz7Lp90LHUJLeN47eMOVRxGCxVA+QA2BhuDlQ1R/CPxRdw6Lqdn4qeb7dp2hzS&#10;CRwu+Ty7dZFUbVzH8oB3Z5Yc9am+F+u6XrXww1DSNK8RJYpr2m2cFv5aKslswusyBQ7F3JBZSwKg&#10;nGcAHNdxX5i1qHh3QYfBUPivSNPupLK3tZlWe1kYjVrgzCAOgLh7eAFw2FIQnGW4Wut+Cf7NMvin&#10;xddfHf8A0yfT1eO10YTwQtdXE0SLueEIHWKNWztZRvIbJ5DGu78KeHtM8c+JH8LDTYdUs4reKd72&#10;KFVeBY8lY3VR5buxztQZXLseACD7dZN4r0+wjsvBnhjTl1CKPct5fRon9mWJYgSEsD5sm47jyQp5&#10;CsSM1H3nYl6ao7j4UeEtL8I2Ml145v8AdrEUIuZLGK4Urp0KABDeSI22SQkgiMs2DgAnqY/FfjTR&#10;2vWRryxsLO3iK2tn5yrLOqxjMoUsNvHIOyRsFcE4218++OPjda6nZv8AD7wl4kuNH0D7QF1bX5rF&#10;RqOpTKSFWAzfu0csxCBQ75ffnJzXOaB8WPhroesLe6L4U1iWa8kaKNtevla4uNpJLM6sq5xyXJJJ&#10;bgE5rSU1GKUTNU3KV2fTuga1qPin99p3hq1tLXcoXVNW1B3Ea4JxGGXAJG7OVDHK4wME3x4X03TY&#10;HttQaxjsb5Va4ktY3Vpsk5ZmLYzyB1YnnkkkV4zFdfHO8a38U3GkJZ2rWzjTdM02WFll+6FkEm0s&#10;Rh87t4zgjbySO4+G+v8AjWISJ4v0PXF/0f8A0y1uA0ioDuAcxFmyuOdx49ecipjLWzFKOmjPafg6&#10;lh4e8QW+maLfSxXC8RyyXDGMHAwMM3pxhh0HUnNfU3hK9e80mFhDtDLgK8e0q3cfTPP9a+NvBurR&#10;eGtR0/UdNW3jaCRVMI/d/LkfKMjaTtB6Z9cc19i+FdSXUrNZrYMd6gsrHbgEfKcemPevoctl+7a7&#10;HzuZRtUTOkEUuzAC/wDAuMU4GU4yq/nTbXakeCeP0qcR7iMtXrI8wZ3CstOVMckfgO1OMY6Hsaa2&#10;BgDp6A0wAKvpQwGBk03celBZm5AqZAeUftLfsR/s0/tYWvn/ABi+HkM2rw25isfFGlym01S0XaQu&#10;24j5kVckiOUSRZ5KGvgv9oz/AII7/tQ/DKabxR+zz4k0/wCJdjDJvt9L1adNP1eKIMcR/Pm2udqn&#10;726LPzARHcVP6l5JO4fhSMGzwK48Tl+FxWs4691ud2FzLF4PSnLTs9Ufz3anqt94N8Sz/Dz4qeFr&#10;/wANazCcahpPijSntbtFJAO0SAfKeDvUAEdAeMdZpo8cNatF4X1H7dbXEKJHp7vHJGrFTnbuLKMn&#10;IIHVgehwB+2nxo+AHwU/aK8Mf8If8c/hdovirT1B8mLVrNXe3J/ihkGJIW5+8jKfevif41f8ELLP&#10;Sxca1+x18aLzQQ7b08I+MHa6skYHI8i6QGWHb23pLnjLV8/isirRu6XvLsfSYTiOhUsqy5X36HxD&#10;/wAJ9Hpt8sGtaPcW8kMzGZbCRmWNSQCdhVgTuOMqVHzHkA89xpHx/wDiL4GsIx4Rgs9e0GSZ45ba&#10;4tvMkjUsWVmTlkJXuQ6gZ24JAPK/Hb4JftNfsv3bQ/tVfs/3sNvNJ5a+LdNb7RZTMflVzPFujLDj&#10;5XKt6rwMcnp9xpHim0uLbwtqFmBJtla8ZkE8XQ/INw6N+nXk8fP1sH7N8s42PpMPio1I81OV/Q+g&#10;PCfjbwL8U/C0XxV8Q/CzXvCEY1iOxh8dWay28El8i4EEdyoVt4PJGWIOCa+pvhh+1j+1L8NbRdRi&#10;1Gx+K/hVRGVhvLpYdXtoyByt0gInwTg+ahPAw3PHxD8Uv2pvjP45+Hvhj4L/ABQ1211zR/Dau9m6&#10;wpBcbWjVBJJLGAJGUIf3jqCckljuzXPeAPiL8WvAuoCX4YeM44WtbrMlpNcrDLMyLjAY5ik4OOAC&#10;cgnmqp1K+CqXwk2lbZ7P5amdTDUcfTaxUE3fpuvnv9x+wHwJ/bj/AGdv2gphofhnxedI8QK2y48M&#10;+IYxa3auDyqbjsm/4AxOOoHSvXDmM4kXawOfpX42y/tUaT4yjuNA/aL+GH9n6tchfO1jS4Gt7kjb&#10;w7ZBUnO3BAYHqBnAr3f9n79qv4wfDGxg0/wP8drDxJokTMF0fxt5kjRr95Y/tC/PH8vCYwCMEoTm&#10;voMLxLytQxULPutV/X3nzeL4WlyueFlddnv9/wDnY/RpOMEk4x6VIE+bAPt9K8B+H/8AwUD+F2pr&#10;Dp/xm0G88CahNIEWS+kF1p8x9UuYhwp4OXRByMmvddK1jS9d02HXNB1W2vrK4UNb3tncLLFKPVWU&#10;kEfQ19JQxWHxMealJP0PmK+FxGFly1YuPqWxndyKaxB7e5pvnBjwfTrTt4AwRwBXQYCMz7utLE7H&#10;hqDhjxz9KAPmOfpQA9W2jIp4JJzmo04707IUZOefWgBxGKifrz61ITngD6VG3rigBAoxkoPTikcE&#10;9qVGBG3HQU3aSwVvrQAJyfxpzxknctPVcDdjPNDjAyaAIs7QqqDTlkXGfl/DpTX/ALw/TvTcMOQC&#10;DikBKdpPHf8AWm7Rnj7vb5cUg+UZb880MCedvtTBik8bsfN1NLtGM4z/ALJpgBJxjin7vl6fh+NB&#10;MRrtjG0/juoD5XJo4Zsk03LgZA+nNBQF1ycIf8adtDjg03BB+Y8Zp3O3GKAI2wr8DndQsvJwPw9a&#10;c6mTJI5/+vQsKr1//VQAJIzAsfxanBFYZ3bePyppUGhjwyBuv6UARX82yLzLcb27emPzHHGfevLv&#10;i7pun+K4Fd/FElv9lVmEVudkiNgj1B2kkDnIGTjkivS7/AZpXZmUMAVOML3z/ntXyx+3d4i0ltDj&#10;0a6tGWa9cwyNuMdxEhz+8ifIOO4GCDz3rlxlaNGhKTOjB05VcQorQ+YbTU7qP4l6lHfu26aZrfUN&#10;T1JWhikCNnO5BgsituwSvK8ON2K5vxWPDyPeaA40Zr++tYIrxdB2LdNtkSbapcJIFcxQEZbbueIb&#10;gFcnUSS6vdesfITTfsc2n+TdXV7brO08fltkMzDJ2rlmC4Y4zsIGG828Z+Ap/hf4v0+AeI7FZLy2&#10;/wCJdI1rutbS5RVdbfq25AW2ExsA6PkfMWA+Fl7zbP0KMbRSPOviD4Tvk1y41m48QzyLqTRtPeW+&#10;kGWP5YzFDfgKQCAzKJFBLKTgqSgrrLnWNe8Y6INE+J2n/vLjS7qw1iG3jjWO6zGHjuI3YmMSI/zD&#10;blXWPd18165v46+Ir6Dwgt34Pg0ux0+xnt4JY7WQP5p8pogJCTtwPMaNlG0YI67VJoeHbzUPi/8A&#10;CW68WfDaJf7W0O2i/wCEg0dZs5tgwAvIGYgpJExG8YYkNlmYEmokpSs0XHljozmfFumeH7/QbrTN&#10;e8TXdw1nMYfDupLp7NDaxEFsTOXLG3J8jaF3CMzsTtZSkmj4W/aK0+/1OSPxzqk11Ja77GP7VcCP&#10;fa7pneyu22BpZV2AwyliSxjb5mjZa0tZh8VeOvDOj+MfEGtta3djYyQ2kOoxlLG7EMjFom5Ahd0y&#10;+/O2Zcq/zEM/gvxU8MX63Ij8P2YsdU00ravp7Fw6+Wob96CSS24blYcAsyj5QhN0YxqaSMq0pU9Y&#10;nqHiXXL7wH4w0HxVpLNbR6LK1pbzQ2qxxRwyBZIQsYCrsLTsxA4bex5Ykt03xl8P+ANN8Vw+PNBt&#10;PM0/WJJl1C1t5QCrMIpFG0BdmWywO0K6zB/lIavKbT4oz+JfCeiWeraYbuQaXGJ3eMhYZFuGeJWK&#10;hVyY50UYxjamOBgZtl4l8RnU5vDerS7ZNPkinhVlO6cRQblXacjHkSOozwQFwe1UqcuvT8TOVSNk&#10;11O1/Y7abUV8TeDb6b/iaWM11YTNcQYkjgnt40hkhBYBWby0X+L7wx3z2f8AwUe8e3Or+EfB9pqV&#10;+vz+HYZ5pFt9qySyRyq67ck7oklVNxySu05HG7lfhXqNz4T8c2/jizQ3dzqml2kV5LIgA/dNLbb1&#10;XHIjLW7YIyMjGMA0z4/alF8Uda0/wUkX2H7Ld3a/Ybq5L+SZ7e3TZnAw3mZOAg5XrnNUtcRzdCds&#10;Ny9f89vwPV57vU9e0XwodE13Ro5L7TLNDq+qXy2kEUiJOQm+R9qosaxxBOAAi7QAoqv8Kfh/4j8N&#10;fDuzsLuL7ZqCSmxtWjuo5IXtHQNLtmQtFMJHkRt6lgYmfLYxnzTU3n8R/DHw/wDBnU7q40/VpryO&#10;C6uFgLC3g3xoQ455C+aRznAUc549a1TW9P8AgB4c1TQ/CGnSrqU1vFpukythXW9lWNIo1ZnLII4k&#10;2uccNO2dpTjGS5dF1ZtHv2RyH7T+v2d346OgeHnm1Wzv9BuprqxUNuMss0UdtbHcN2Wkgt2yDgxu&#10;QMdW5PW/BWrePPEGj+EdHZWtJsWd+9gDLcXSx7ECpnK+Y0kziN8kKu5icxmul+FWiS/EC51ebxVZ&#10;ws2ueLbKxsbdLdlhltrbJfY2QAr4iQ552xk8bia9TbxVo3wjlht/A/2u5uodJuZbS6WJvLe7DH/T&#10;DEQQ+TIRCrfJua0HI379ObltFGPLKa5mfOnjHR9e+EvxKvPC15pVrHfabMr67Y2oDmK5YL5dnFtJ&#10;BHVEVCCFRnyNqkchFF4t8e+L2tr65lk23TtJYWUiFpWKnfKXX5c4z3IVQQAqA19AeG/gXc+KLG11&#10;v4seJIdO+0Xc2oeJbqcJdRLI0gQ26lQfOl+TYBwirHIWIB2j1D4N+GPhJper3fjKXwhpunaZo+hm&#10;W4tpH33CrGwYyENlWmkPl5bCohKKq7sKNPaRW25HJJ77HzPq994f+Dd1pmnarK0Xiby5JrfTY4i7&#10;aLlR++3jA+05XG8qWjzlQCqKvf8AgDw/4n+LvjrS9U+I2my+FdMtbNk8KaZYW5a/lml5e7kUuJN8&#10;vDOTw+QH3KK7nw74S8M2PhQ6x4c8P6xda94mlmtrS50VYjrLFmWQQW0mG8gFC26diSkb73BMqFrW&#10;lfssXNrfw6TrWpW9rFDZyvNpmiqJoVXy8SFrp5VLAqn7yaT5mVnCIoMrib3Wg/tak/i74/eFfgno&#10;Wm/DX4c6R/a13NJvs9LbdqFzqbB/mvr5xu2xMylkgz90RHPBkpdP+NOqeC9BtPGXjO8jt31q7j8u&#10;8WBD56swd/s0QaRLh/MZn+0Yd9zHYqnarOXwjH4N8Lahd/Dzw1o+pLqzCPUdb1DV0tbOA/KGNxO3&#10;lgwKqlNkfyEAq24bifFLDwB8YB4r1v4seIPFei2dpbmW1sfF2sXSlbeFMpizBYj58FEZNoHZw3FK&#10;yK1T0PrvQviP4Q1zSIvFGoRs1vp+6Kx8P6ZdW0rW8isZZGZ3lEMEruxeTzhJJu5Y2wPlnP8AFPwP&#10;8P8AxJ8AWcXiSyNpb6hdTkf2jq9zNMkW0GRog32eCNU5LtbQJEVQFgUTzH+L9H8QeNhHb+Ob3w1r&#10;91oulysNPvvEG7yHwTiSPzB5an7zeWBIxC53MAWr3v8AZq8ZQfE2G4vtW0+Zo7y1WK+1TXr5gssI&#10;YlIpGPm+ZCp2FLVEIDEM4YYBUuZbjjy20JfDPxF/Zx8F2Y+H+geNtSFjYSs1uul6f9otrUId5nit&#10;lEnmzEIf9JbKruyBgBq9FttZ+F3irwpceLPCSa5oHh/T1M0niDxfqUc8cjEF2khWSQ2zMpU4Li6m&#10;DHHyg12/iXwj8PPFvglvhhoq2cLfaEkay0/w/DHd2akbxMwTzBYk84Mo88pkll3EVzHgrw/ceEvE&#10;Efg3/hGtD0lJdibJbz7ZqFwC2Vby7hkkCDcuAHTgDa5xmny2IUuY+dr39rj9nnw9LJp3h7w74q8Q&#10;6jIwDahq009vBIwHDDaAsuc52+QQMDDjO4e0/BP4taLq2lWet+LI9Y8QarJiLTI/FevSaTZQDcRt&#10;s4YyWaTO/H72M4YEYJwfbNb/AGWvBWowN4o1a6gm1ibT1WW51eNWm8svjDRwFSBwMLI0meh5yTxH&#10;iHwh8IPhGIL2LVvEGtanGypBcW+jafcPab34Fs03nfZ2c7m8uNThMkrCAppyi4u6Epc+j1LreErC&#10;8upPEmvfA/8AtK58nDX1jocSyBifuWxuJzPcHbjMguXUfMBk5B5jWNI8ZaSTpfhH4L3uh3lxIsi6&#10;h4lure7vZRJnLR23miKzADPlishGF3BiCo7LQ/2sPhp8MtIksdEudB8K6hfeZ9ouNQnbUL6WQ8i4&#10;kEBkjRiBhVlkZi2cshXFeX+IfjL4v8Xa7JcaRqsOtx2apLqMmreEZLiRXwSZN/2B7eAtkFQSRjJE&#10;mc7i0OXcIuak9LF7QfhR8UmvIQ1pqVrdGQ7dTvra1nyowwjMdu21RgkZ/dEHkADgeuSeANd0hLO5&#10;174pSWOpQqslq2oWul3UJkfnaFuY5blRnLYilycsoZcjHhEvxU0fxx4ntdD8Q/CKKO+2tBZ6y/hy&#10;4SR8rt4ZbG4VwMHBTy+CeOtex6Lo3iPw1otoLnxOYpvPWa2s7XQZrNnAbOJGvGtBLuORguCRwMck&#10;5xVndFzk+pT+I9n+09pXh640j4a63byX9rtklgbSWSx1VMAi22SW08jSMzZ3LcfKcBOn7vz/AMBf&#10;Fv8AaEn0RofHngPxpNpk+1bFrq+sdahDMGG0K4tLyJVA+6JlffgsCcA+z6j40v7sWfhP4m/C/Q5N&#10;GvJFTTltdQuBcJJswx8mX7VCHUAYVGTAJG8hiDy3jX4fXfh3xpqd7ovxn1zw1rEjD7WiwQi2nVV4&#10;LOqyJMCGjAZS5TKhlBPG3S61Mebo0Y+m+JPDEuow6pr+o61purRx7PJNnfBIo8kmR49QKTR53KXW&#10;Oa4O1Dhxxi549+IOoeF7xbzQ5pvEU902wQreLePa4YnaG8mYJ2+UxMwJwWYE1wsukS+JIWj+Id74&#10;Y8Raf9q/4l7T6DaSRu2SCMsipuU7sxiGPls7h0rpNVtNLutKsNK0Dw9Dut/3C6f/AGhFo0aKAhAj&#10;eKZE6ZIEbNnI5XgjOWuppHsYen+NvDfiTxBN4i+KvwX1LQb5RHHb30muS2iqx4G+WCW1ZFHJztK5&#10;z8pJAHQDVNb1KymvvgRZ6beTQbzDNJq1sqSRr18y4+0tJcAngg+S5wN0gyar6b8O/iH4K8RQ6tB8&#10;XPDGkabqO46foep6ldtJL/dCSNMzSkZAw2wZPOC3GX41+LGtWHjKTwbBpmm3WtXRikupvCutpLqQ&#10;IGwCaCZ4PmPYCZ8Af3cVK5t2V7vQy9Uv/wBqz4d30et6h8MtG8VWmqXZma409raV1XoSbe2d2uHG&#10;WCkzzsOflzzWjN8QPDnjnQLVvFvwG1DUIYpFa3uLvwitzDBMUbapkjeK8gPyBeASFKgn7uOn8P6T&#10;8RtT0ptKdtLVZJvls/HUD6dJfRjA2SBbXyCSfl+aZ8HoTway7j9lb4pi5ttRsfDlxo0NvdG5trOG&#10;Gw1awixIQVimWXzo1xgEIoxkBQByN+WXRGHNHqQ+KPBfw91PT10rTfD/AIse1mk8mS0ZdVuvL2SH&#10;AaO+S5MSjYFHkhBwfNkxgDm/DPhP4n/CbWY3+FWveG7xbW1NxNpNpZwWt/cAHaJHhaGR3cq7fO0C&#10;KoYEsCwNes+E/Bfj+K+bSbrV5pMSAnTby6uGhfau0kW80DmQYwoEgZAv8QIFVPin4J1vQbFtNvP2&#10;bNQ1iyPzOula1qH2NZAwAYWyBVBBIxmNwCCwwBxceaxGxR1nxl8dja281x4c0DQby5XEtxq+k6rD&#10;MN3RFuLNlABJ2YChAWYqDyywWHg7VNZW7/4Svwz4FjuriMxSXMPjqT7bJ8xO5Wj8mRGzhiryMQBy&#10;rFg1cxonwX8OX2ttF4J0u20iaTbcXFjdayijeu7bIU6+YMkBigIbowBJHZeFfg58WrrT5NPb4m60&#10;iwxebGjaKs/2gAqQGJMEVxJgYCYIIPLEkCs9ZM2+HZnUQ/CbTw9rDrPjzxncbocLD4jS6n8vqMrO&#10;qSSrFk5LNG4VWxu6MPTvhl8KPAnhB49diNvoMt1F5E1xp98rWDsCpKoSqSbzjo3XcRxXO+AdA+JX&#10;h+zEEFzeR20jObnytDitLSeTOC8gt3yr8dpACMjbXoF9418GfDbw3P4j8Xaq+mzXUW1brS9OuJ5g&#10;/Py/IuyQDrsc7ucEtxXRTjC97HPUnN6J39Dzf9pD4neNfB0bL4W8SxSLaqomhvNFv4oWtmGN6XRn&#10;ktS2ODIVDIxAJGDXyf4l+JljaNdfCfxHB/a8NwqXcU3lmKWQENHKoDRBftBBjdGcOivCsarhlx6x&#10;8ZfHa/FQt8TPh/40tfENks0lh4s0vQ5pFa4tmwI5pbKXY8MowcADaSQoZgQo+XvippOq6J4m/wCE&#10;W1RY7qayvRDb3EY8l42MaGNiF42yqRjgsCiljhhUy5nI2hyqCNvUR4DvPDVjB/wkkOnavZ3C3Ohz&#10;Mk1oJwj4IjmXNvHt3ksrxQKxcH+Ku28L6Vp/ij+z0m0i40y+M5lso/NjltrlHU+ZJaP5aYV2Jcwq&#10;QCx+VXDOteV+A9H0TxxoKeHvFOustxb332P7RNnZBK5AguUYYATJCurYA3YJ+7jptKGtz+GF0XUt&#10;S/4RvXdK1CfS5pbmcmG6lG4tbuxJUSAjcm4MGDHBGQScrYuY9Uk0HQLzwrdW0qXWm3mnM1rf26Nt&#10;lsywGGAwBgP5DA5C5DZ6Fj9HfsN+CPEo8AW4126FxqWl3hto9rZWaFN2wsp+78kgj8sABNq7erKP&#10;n3Rdd074wWdr8QdMt2fxJf6XNpOuGMrC13NGNyR3AyFR1ZE2yADO75gATX2B+xvus9E0vVdRt5rf&#10;+1tPWWZpgVdpwcbXUjggq3BJIJwOMV6GBpR+spnnZhVl9Xt1PprwoIJ7JZYomjCqAY92QMD3zWsL&#10;aOMbUXb9GqnpkYiVWRfZlVu3Y1phQBjPXv619Oj5PdkSRhRgUMw27j1qQgEE59qjlXH06UxWIyQ3&#10;btS7O/vimK3QGpeAuCO1AgBwMH60o+9luaElU9PwoaTI4/nQVYa3X73tR8gXIoMijqaC+T70EgC5&#10;GSf/AK9JsYNytKrhfmIodw55oH0BOmfy9+aCcHp3pN3H3jTgFJyD9KBCKzb8EdaccHjOfrRt7ZpG&#10;5bj1oACxHX8qQjPTP59acEBUhvzpSFLdcUFRGbW69MD8aULkYFKcHtzTZXIBGelBIMFGcj26VGSF&#10;bOMevy0bsMwx7YoKbulAAOecfie1NBIY5PPp3p+0gdPrUfzbsbaAHjPUH3pwJxnB+9TYlOMH9Kkw&#10;GHTv1oAjMaFsg+9JsXOMn/CpSgY8Cho2x+tAEYjToq4pwRVwM/8A16XywgyGPApfM2jng0AMZSDh&#10;v0pjLhsgCptwblRTTHu5OeKAG7hv2qetHynoT+NSFCOppBGST8v/ANagCNj2GPxpQFU/l+FOxztF&#10;JtBP3j/jQAoKr8wGaCxIwM9f4qcABnn6UhVew5+vSgBGfv1+lNH3vmH6U9Vx24pdijaSG/LpQA3z&#10;MYGO397rTXbIyRx7VJswuP500oQP/r0AN37hjb+nagjcOTn3oCqTw/P86d0HzGgBqqAVYCmlcHhf&#10;pTmbLcn8KjZvm3jH4UAK+ScEcD9aiMUgOA3/ANapNzLk7eO9GGJyD1oAaAVACr6cZpx+XuPzoT1H&#10;/AaBxwPSgBvAO7P3f4TTSvOMfzpxO0YLZ59TTWmUN75oABErH5+vQelOUAHGPy703zSGwOv1podg&#10;drGgCYAhtpOew/KjaFzvU8D8KarngkE4/wAKXlu/HUUAJuD8EdP4vwpuQTub+LH4U4KCMNz2pGjx&#10;2oAYxPXGP9rninBQwyFP4fzoKLnI29KjJzwT74x7UAShmA2qN2OaHPOM+9MU5bGfxpxO4Ybv70AN&#10;c4HAP50m7y+DxSSFgem38KYctxk8+1AAZQWxj+tKHYrwOtNEb44Pt7GpEG7gSd8L8tADMDOB+nap&#10;FKhcbf0pSgz8vH/AaNpA2gfie9ADjImDz+FNO0t8p9/0ppDf7RoixnBPI6+1AB+8yRkY6Um3PB/P&#10;0qUKwGWU88ZprNxkev50ANBK8DqaVW3Nnd7Y3UjHoF7jP0qNnGOufm9aAJCylsZ/OhZWC5xnI+7V&#10;diZOd/4g9fenLKi8v/8Aq96AJt2G4PfPy0hcg5z+nSovOBB5+gWjzkPyhuB+tABviHBVv++v/rUU&#10;gTIzx+QoqvdA0VIIwvr6+1KoFJ5fybf++cUuztnHNSApUE4J/wDHacE/hJamrkkbj6e3elwxHGB8&#10;vrQAvyj72P0xRuGcgUxmx1FKAA3yrx149KAJCin5sfjQFUjdt+lA3tzjP404Ek5x+VBURpUDkD/6&#10;9CkqePWnE45Y/himnoAfegJEi4zjNKQM/Mf/AK9MQ5AXPP501nyc7f69qAHkjoE/AdqYQfvDP+e1&#10;KoY/zxSkAdKAAPzn/IoTJPXigq/IH4mgAIOuaBocrkg4z/hTWcYzjrS/L3FKwGck9KAGrJzjd+lS&#10;L8w7j+tRgALkkU9HUdBn6igTYoz/ABetGDjP+TRuHdv1ozxk9fagFcayMef89absYnLD68U58Zzk&#10;e1BIxwKAaGrjqtBwT0/KnNjHIppIU4ZR+NBIbMDP6U4p8vJoZxnLD602RyfxoLHbuOP60DcBuG4V&#10;H5hDYPH9009GBwR9aAHHjg/nSjk9OlNDjopNCybyBmgYMFxgDtTWTjkU5nyNvrxx3pu8OcHHtQAx&#10;lyduM0igDsT+VSEqPzxzSEFjzQZsYSR3/wDrUNjGGHJ/2adsxyTx0+lHlkZP86AGYww57/lQsIB2&#10;4p+3Jx60qqAM5x360FDdgJ5HXn/JpG2q3C+9SYBO5TntTdgPJbn0xQUQvsU4zn8abuOMBu/rUzIC&#10;P1H+c0FFDY/rQBCrH/69ODsfl/Hml8tQOP8AgR9KUqMYVv5UCELHp+ZFJuYGjac4PT6f5/yaMDr/&#10;AEoGNLHpSGTJ4/D35pwTK5K/lSMigbsZoAjI6MU+lV725aGPgn2APWrbfIOhz7VVuokEZlnPFAHn&#10;3xH1Ke10qfULibaiqSzPgZ/x4/rXxXrfilNa8f3WtXN6QokcNI5J+frxg8/Lx6kjvnJ96/bh+Kqa&#10;F4Tm0jTLlluLiNoo1jYZC4OWIJHGcY+lfGHw0XUNd1GS5VWK7d83lqfMKk/NyF+9kj5epOa+azjE&#10;/vI0o9NWfTZLhr03Vfodv47mkvbZmiK+WGwpknyseSfmJzyCdwI7/KRjv5D8RNQs9JtRpNlYTbtr&#10;NGqFleZwDwQx+UZxxgYbIyAc1614z1K0t9InRZ0yvnNNlXG1SzBlVcqQflx1xkLyRknwTxrdTaXf&#10;zRWUsMkoZjFFIqMzgHG3JIAIIOSpGduMA5FeJLWR9BTVo2OQ1pb21mZ9UddyMzOo6A4GBksTjHGB&#10;/wDXrkNc1qfxJcXFjpRh3pu3SLxubcRznp16ng+1bOrvqmtX5a+eGKESBfJGDHHzxhAP+A7iTnPp&#10;iuPuIJPDupSWyXkkaMw3z7kbK8YIAJxyCCuSR1OO9Qj3JqSaMfULTVYZZCk5mkVQOJC6BTg5J6Dj&#10;1BHB9Cay9bXWdKEkhu1WTcwZhICDtyM4zwc56Y56jPW9qmtzR6oyWUTebtw6o25MbdoOQ5LdOOeS&#10;e+cGn4mnimDGP95tMZyoP7sY6DOCTjA6Dv1wSeiKOSVijL4Tmu/Ba+LF8Z6bJLNqf2WTRRJL9vZR&#10;EH+048vylhP3AS+8tkbCPmrpvCfgaaCwju7V/LlmXeu1+T8wHy/LnAyex5z1xWPoOiavdus/2WXy&#10;9y8n5gck4HucAnrwPSuphOoXumfZIr/YCMbZOmcHB9dx9CRycYPSiT7BTjHdl6exS0Ef9nozSTYR&#10;WVSPM+c7zhjknO3qOcZyDyNHQrmCG18v7cqzXH3VmYR/Mc5JByc5fjABPoATVFtP1ZbVdUuGjkWO&#10;QsGkY4C5UBST04LE9hg4I5FRx3WnpZrqCsyj5vIaOPG/coGe5PQAcN0OMVnub7HTSaqNBtmh8ja1&#10;wFLNJGWbp8y88dlOQMjHfJrm/Eep6RPqKQSTecix4ZmTAZskKSehORxwCckjGMmHVNctrsTLLe+c&#10;U4M+9WCc9ThuBnH0CgDI5rm5o0nvTbw3RkiEm1GZfL787eTtYn2/vccHLjEzlM1NW0e3ZZLnEnmT&#10;EEK390uSPcD5R6Z57cjW+Gvwn8XfFzxUvhPwVps0ihcyXJQlUQEgfMB3IHA7c59XfCP4S+K/jR47&#10;g8CeERJPnBvJWhZlhQ8Z6DJIxgYzkZOOcfr1+yL+w54O+DfhW1kGjxrcC3COzL8x45Zj3Jzz/WvR&#10;wmFliJeRw4rGU8NC73OB/YV/YZ0T4faHDresaT/p3lqJGkAYtz7j9ck5+pr6qh8AWSybraALtBAG&#10;B26f1re8PaGdGtmtjAo3n+FQM8c/41qC3JGSvvtPpX0dOjTox5Yo+VxFepXqczKenaPHBEsaRqB2&#10;7VpxWkaIcg8f5zSQRsigbOevzDrU0SllVgORjtitTADCqc7aYyhQCOuO1Sr84UN+o70zpgnv1HrQ&#10;WReWQ+Se47/5/Sm30amArn/9XSrEWHk+Y59vTmiWIStyvA/h/wAmgm5hmxjt4Gl4G5snjpXB+JdF&#10;k1bWTgMV6N8vXr7/AF7fnXpOrIUiMKbvZtvSsBdLeKVrh1OSPvdhUyKjLqeN/Fazj07Qrk2sPK8o&#10;VjBz3/oRnH8sH511vxFBDbz3LzbZDJ/rNpYdMdc56NjnPA4Ne5ftGeMV0GJrBZm8yT8Ny454yTwO&#10;5GPbnj4p8dfEO5/t66013kVGVpFdc4GMAjp93oOcdcntXg5g481kfQZbGUocx7P4dv7PxP4TntNa&#10;tIppOUHmqh3Z4JIU9sn0/SuWv/B+mQaReeG7vTWZJMKrbwViBBzwc5B4GQRkbs85rzPwl8X7uSza&#10;1juJBIrhIZJHwDlcEZxja3Azgc/iBd8N/tBWlxdNZXJjaUTIhVSXKbXGe4PBwvA5zkZwSfEqe9ZH&#10;vU7laf8AZS8H+Kbe4ntNDSO4m3BxuV8LuKkhdvZuMKQeM/eINfPHxy/Yo8W2jT3Om6bHMF2vHtjb&#10;d3OCMfL90jqxAXvya+y7P4pW/gy6t3v3hm0vUFMUkJkz5RVQNowGJLAqADjnDD72K9I8PxeCPiJp&#10;U2rmaGSz8ljtmTlkBb59wOC2cdDlm7gHNZRjKHws05qcm1JH4z/8IP4p8z7DaRtbyRsRtdipXtx/&#10;ntXRaX4x8R6FYt4S8eP9ssnXLLIu514xnnoOB+vrX6QfHH9hvwlq2mS+KNM0xbeaQnzGiZRubHUj&#10;BGTnkepzzXiuqfsL2PieYjw89rJcwgk210rozKc/xkdCMYA5HPTpW31hOXLNWMpYX3eam79z5R8E&#10;eK9AtdUV/Dn2iGOGTLFieOeoI6DIPHNfVHwr/aq+Dfh26h8HfEy5kvFkZD/aVpIGCNuID7t42sc5&#10;bjsCd2cDxH4s+BPh78K7j+yn0S6ttetMG7bc0a5B53AodwyByMH73oK8R8X6zY2rR3Gkas0TyKuW&#10;X+Pp97nB7exrojaT0OaTcI6n6XeNvFOgeHJdN8dfB/x/a3VreRqs0P2tNrqTgBuhOF6ZPYemar6v&#10;4r0zxLb/ANoa639lefxJdWSmFWXIJZgvyMOh5HUZBHU/A3w58R6l50VtpnieT7U/Nu8c2F3YB5Ut&#10;146DPQda7eH49/FvwbPPo2twLNZzRlHs/vQyKwIznaQeG7AA8EY6mZKXNoaRkuVOx9fab8SvFHhW&#10;1nOhfFKw1rT0B3RXSLI+SNy88ZOeMlTnuMdFf9s61OlTeHfGngyC8hjIE1rdcAvkEbHHBGcsMtzu&#10;GM4yfkKL9p6HTB9ou/AUdvbFnju7iORfNnAyCTtAGcHncCCcZ4HGrB8avhw1xZyaJFMqXqsu0yeY&#10;sW5iSvUZC+YemQcjgdp/eRK/dS6no/j3VvhD4pun1TwBa3Gm6tKyhbeEbZAxBGT97C55xuBAyDjI&#10;A4nxb8MfHRupn8Xa/dXcy5j3vJtSMKeB3CfwnJ6A465r0a1+MHwz8EeBI9bsPCWl/wBoMrRiS6jx&#10;livIbaSpznIXIA6scktXG+Of2kotP0eaTx3pclxdTWqvp8a/fVCcfLnJHGRjhSOV28bc+SV7opuK&#10;6nn7fA3xH431f+zfD2kzSafbR5uLh1KLKwIxknGDyOCQSCOhyTiTfDHxd4b16ODWI47NWlYR26t/&#10;q4wARwckZAyOCSORnIzs61+0n4q1DQY7mz8ZzaCI7hne2tYTG0yqBw5+82cAZJ9gDivJbr9ofxRq&#10;GrXGp60sl8vlsscl7lm27QpYnPXjr2/E56IwqOOhyyqU4vU6T436jZa3FaaFZ3UUL3RXdIZeiD7o&#10;5wDyTxgcr2xXlOs6HpGleLJtGl3TLbLs8/dgl1GevT/PNZOt+Lda1tna+vWm8y683dIoLqccfMRu&#10;Ax2BxkD2NTaHeD7V5upMzH+Fm65x05/+tXVTpypx3OWpVjUlsTa3ILW5t/MLSQzMWVRznJwR168d&#10;iazzqEunayt1YbUhhGPLboM+uetXJNTudB1yK5uTHcLA2UZx8o9sjp07c8dqd4k1G11fVP7R1Gyt&#10;o/O+Z/smFC888Acd+1aeREiO31Dwvqaul/poiZpMI1vgdexz26dhVoQWPgy6mNprsizN80O3PzIR&#10;xz6Hp1/+tl6xD4VaaOXRr9o96MzC4XO0/VRz2/z1zb24bKme+85lbIbdnNUo3M5S5dSzq9xLr+qy&#10;6tBf7Vkbc4kz97/6/wDOorjVtb+yx2moSbol4Rjyo9uap+fb3JZCdvz8beDWxoXig6bpFxo91FDJ&#10;b3CESLNHkjI/hPbP9B7VpbyITuz0T4J+PovD8EcC3O43FwoKqTwAe4Hqcc9iBxxX1d4C0DRfHEdn&#10;pKs1tqxu0luLIxnE6MgIfBPA+7wCOp9a+D/C3iSx0A7tOCmUMdskmG28Y4HT3r7c/wCCcV5ceNvE&#10;d74j8W6g095Pp5jhad2d5COgwRgjA4HsOOlebiqD5uZHpYWt7vKzpPhD8PBqHx/g8PPq0M2n6Iki&#10;ySR7nzkZYrnGNzfJyOMHk99HxuL28+IVxaWZZGaZw0Hk4aOIfMcjGBkL34yzDOeT0t/Y3vgy/wBc&#10;8ZX99KiySeVDEyGLzpEGCTngAgkZIxiYEkZG3mdS8N6xpPg/VfGs6XEM02nxx7n+Zg0hRGAx93uB&#10;2ByMDBrzX8R60Y+7oeYeDPt2oa3q3jm4dYZLiT7LAWXcVjHBIDY5IHHXJGM1wkVvPq/jW4ur3zPJ&#10;hj8mNJpsqWPb8sDn9a9G13U7vR/g/He29k0drCrxqrlQXlbg7sHnKhwCMcYPXcD5v8P9P1O51J7O&#10;aN4mafbdmVcs2709c44H8q6IvRs5Z6ySO7s7GK28H315bSLJDDJw/l7meYnC9+AOSMgAnGQdvPEa&#10;Bpuoaj4hm1vUI90NmrM00n3N2ODuzjr+q4r2B10vR/DUOm6LBm4W28qOOSEMUm5LSP8AMfM27GAA&#10;6Hn5SvPO+ONM8PeGvhlNBp0sTanq0n2a32kSecobMkoI4XJZRjg5bnGOVFlTj+B4v4q1Iw+H7rxX&#10;dDa147RWytwSoOMj6c1U8IPLFoX26WFsMzyszZyWwAo9e9WPiJpZvU0/wlp0O6OOVVjEcYOQB8zf&#10;nn86m1jSpbTQLaOeNmjkYFcqPlQscfU4Tv8A/Xrrj8KOOTlzMz9YYTX1xYWkmT5EcamPnDSOMgfg&#10;xGPb06aHxSl/sLxAvh3T7lZEt9NhiGF/iKZbp77RVbwdpNxe+IHutYhk+z28f2maYR/MQvQ4PB+b&#10;b+P6VYZX8Xa/qniO9tV2EhIFkbG/e/Y8ZOAB+Zqlv6Gbfumf4s1KWPWJrfaqs1rBCuIwNgAGRx3q&#10;54f1bUo5llhTcN0TMi/xKr8cHr096z/FFhLJ4quvtYKr5nleZt+8x7j/ACfoO3R2WgJZWsN3ZCT/&#10;AEa3DNkfeYhmH+c9B+Q+XlQo83Md/wCEde/s7wu0UtlFI1xpd3MzYA+VmORkng9VwOwHthNbsNb1&#10;W20VLSJl82KeSPMgYEkqAR1IP5dCAOMVkSaOda8OXisyxo6W9pAeFHLB2yc4wBkn02gnNdV8RfEU&#10;0Gp6NplpYm3j0/S41+zRXJ/eSklgVKnj5DGMZPA4Pc88o63R1xl7uvkchpGnGC0u9Qicr/Z1obex&#10;8s7t88mPlB9hk1ito9gt+/mXMYXT1bzryZmx5zcs2D/EM8emBjkiuo1kanZeF7PTYrqNrxpnk3LA&#10;S4cjJYjByeSR0HI65wOe0zwtpPh+Ea74rma6t40Lx28nTzODvYKDk9cKQeOcdiRfUTWiVjoPAlzq&#10;eoTWvhLR7adk1CTdciMZlnh/iY98MUOBjIGMZzmvtX4BXeuWNxZ2l3qdnHa2uGuS026304YP7sDH&#10;7xznd0IHAzxXxD4G8aeLdU1uTUILOHTdPnkP2y+jt9r7NuAkYyMZHQdwDk4r6T+DfjbwFYWsOseM&#10;obiPRNPkLafpIZyL6YucSyuASMnOd54yONvFZz92SZcXeJ9+fC/xTN4r095dJSaDSbaQGS+uuZbx&#10;h6dcIOQMH6H06KOP+2dRkMNt5Nqq4nupCSwXkkADOD1AI6jn0FeafBP4l2njm1j1CS7W1hlVY7W1&#10;84RLu7KikZJAA6ZxzkDAr1GSe303TFhOWbYGWLcC79SMg57ZGTnGScdh2U5KSuedUi4ysc34/cXF&#10;s0qwt59wohsI5MtlN3+sbH3PUeoXoehr6V4Q0l/AS6AYSu2ZZbyRY8tNJ3znjJJzgZGBjPPMniW/&#10;u7jXE0+xgle+nZ/OmViwto1x8xBI+bODgbj0GDzjW8UQWvhfwrAriSORpM/eyVJGQM8gtxgnAwR6&#10;DNVFK7ZEm0kjO8PfD3T/ABb8QNL0MaVI2l6K3mSRsy7VkA7gD5ju56kfN2rtPFelzazdLaaboUf2&#10;OCTZGHVtskgAJZscbVGRwcsxxz31/ghoK2unnULjyXumV3upFXP7xgGwD/sg444+vfptRs5rrU1s&#10;0KssOCY0dlRDk8uQDkdTt4DHqa7IUl7P1OWVZ85xcPh7Xdcsjo1oLEWsKqszbZ2UD1QLtHQlsjvg&#10;HOMm9qfgz7HaroOnXbWti3/HxIty4Lf8Ajwxzzzux9TUni3/AIS1bB4vC3iKzs7iUM7ahNYC5Zxg&#10;/wAAZAMEA4PBHbJIHBXnwy160f8AtS+8QeIPE1/NE+y8ugWhjJI2lIoQsQGR3JIAySOcxP3dLXNK&#10;cb63sXfiH4s+EHw/8P8A9m63rEEDTMEFmGElxcyNuwThi5JOVwFLZ6DIrxHxf4r+JnjnxY3h34a+&#10;AtJsI7XYsmqa1ZO9xGshyBHbx4cNt5VndOpJxya9RbwjpngbTZPG+p2Fzeaxu2W8P9oM0I2qcDcc&#10;EADqq9cMpc5Aatpniq8soJrW90GzsP8AWS3H2GEJbs27ALKq4mfJPyqxOdoY5wa4qju9dDtpJR1W&#10;pxeo/CL9ofVIoIotVt7azDRq01xp6S3DqduUQlMIzEDpkDii98L/ABN+HXh250rT3W1aSQvJZ6Kb&#10;Vbe0TPzNM4aBUY8sWZydwOARzXZR/EK81GdY/CviuxvtTXIaG10uSSUbWGPLCCRdmWGTtdckdyCO&#10;b1vUPi1qNrFJ4mtbaOzFwpa3hUyCZW+XKrGru3IOGbylPJO0HJ55cm6udEZSvZ2PP7L/AISDULpN&#10;en8U+G9QljBH23VEklbYrAsAYwEfjBBWQZHc7a6WLU9RuNM/tvw98I9L1aNUx5mk5JlClv8AV/vN&#10;4b1QF2BGMcVgS/FCyj1yS30L9mu8kjW4MNxq1tYLbOsihl+/PEXlQbc4QOB3xgZ6i0+Ott4bQpP8&#10;PvE1utxbCRZb63WaO7AX/lp5JeJCSVADtG5HYCso26s232RYm8VWdjYfa9V8C3Xge5aSITalqF8L&#10;ZQHZdxEjPhm3H5lPXB5JrN0f4havp+stfeIPD9nCNWZUj1iK8iWO5baNrBopVmZW+6WHGTwhJG19&#10;/wDE/wAM/EXTGXTfijH4durqF0gs9d1JBE8jRffUwTOY42KhdomQArjaSFFcJqHw18Z+Aru4v2+L&#10;mmS3hunkmsbzW7fyb/cd3lmK5eWJ0YEqC8cTZ69MMpc3NdFrl5bM9I1bw/4c1iCbxLe+FVt7iBP3&#10;epR3EME8TbgQY7qLylkTrxIr56OrcKeTitNV8HJqWs/DOT+z7yFZX1rw5f6S9nBfgggu+z9yykLz&#10;NGuAdoYJnA5lPi9YazbyReC/C2r+C/FFnCTJpukw2ksF2uAN8cMl2Ip4xjARtgw3THK1/DP7UXiP&#10;xpNLYafLqF1eWMitcW2m2bQ31nMMhJUt3BkCEbo3X5kVpNqy8A1LlEpU5I25NQGu6O1ppVnG8LtH&#10;LBpupKol06QsoMCT/ckgkALCRQm1sburlafwtja8sb7RvCFu2l6porPaXmg38sfmRwvIcBSMCWMu&#10;xRJMHaJgD8pKDC1PUtI03xFpfxJ+FmtWcNxq80n2ewt7gR6NqtxIVBgePhtOnkwCD+8VZCm5E+Vq&#10;7x7iPx9ZaD4jsbdo/ES25FimvWxgnvWgULd6dKSd6T7SrY5jdZS2WaJWMoLpHMePvBWi/FfwPefD&#10;/wAT3kNreW6tJcSC2KmKNiyCbYWLSKj/ACSqCzrtUkkbGb5U1y1+IHw9i8TfDDxRY/6RosRD2MzE&#10;mKWJo2RwwPzxzQA4bPzb8ggk1+gVtoXh/wCIdtDJDKsN9Opb+0JoTutL2MkKHKkgq8ZCOcrn5Tj5&#10;VI85+OXw90zxv4t03Qda0preSONtC1zzYlVhBMJBBKrAHDQXLgj5iSPNG3DEtqtjPm94+MdJ0tRd&#10;6nrUsZaHWtKnmmSaFWDQSach2lycqwZ5T2z/AMBIGL8I9G8N+EdR1HX/ABdrUNrD4f0uO807zIHe&#10;3ubhov3EW4FfL5698xsMFiMevav8EvEPg/wJd6RrGjvmGxf+2tUt9zeVJJNdW8KIgB4YTxsuzOcj&#10;jA45bxR8ItF8K/DbT/DN21t4iuNZ102d9qnnpBbiGKONi+VVkhePyyik7x8kjMvzANvFrZmclK6a&#10;E8N+M9Z0e71PWLPxIqpqEjNNfafG/lW4eMhgoyW3MM7WyWIUfd6jqB+0f45m0Rfhp8MLyTTYboeZ&#10;/aWpMW88N8pnkmZeGPEYC/Kg+UHJ3Vznwv8Agr488TQNBZXVumiWFq8ANjfgTXU5V2kSCONPPaXg&#10;M2ATjIyPLIHtOmfC39hPwfZrf+IY9Q8SalorBdXntXufsMV0i7kgV43PnS4IG3zHIRDkrUSj5lc2&#10;he+GHwJ+CNpd2vjj4qeKr/xNqEy/ZobqxXZCvDM8FuXkyGweTGdwU/wnr7N4O+Hvw38LRi4+EfwJ&#10;s9PmtrdTPcXUNwt55ZYuJH2ElTz0KcjOMDGMz4UftVeEtXnt/DPwt+BF95ys2JJrqOz8iJmXkBpj&#10;MCwAO1ELccsRkj1TTfGvgWKBovEM+ix3txtihs7dtkpD4ypaVzIM7hyvIBBIAIFax9ntc56ntN+U&#10;84n1jxYltHfXuonR7OebbKb1ds104P8AqwAzMFIHBZcqufQVoaHoslhu1W2P9oRk8WombcPoWHf0&#10;CgewIyes8R+HtJl/faH4YbVo7hYUijjWKdlVARtDSuoUZzlQRz0IINcdpcOh2WoTQweAtU0OZdy3&#10;E0Ni6w3DjPDsCVVefvAsBkZYc5hrlluXG0o3J/CGmy2+5NNMltp7sY/Lm3J9lk8wfLtclgg45GeG&#10;wAM4H3B8EtRtda8D2MlldtJJHAobzDkrwO/pz0r4a0BZotau5jqlslrIwYLDIHVfuBgMqrKxz3yp&#10;6gkk4+s/2X7i6HhOJo9SjnA2quFAZNoA4OTuXj0/GvXyqVptHj5pH3Ez3C3dkXLcEdRjrUwkIHzD&#10;v1rPgvlmC5lbcO5Uc+3FWo9xHD//AFq96J4RMWDDk/pTGYP0+n3utIXwevT9KUEEZOPb0ovYBoAU&#10;9zS5wPwoAxypFR98ljmmJsk+foR+FOXa3FQ7gOaInG7AI9evWgVyZkyaAoHGKAwY/L/OjO7jHG6m&#10;MhvrW01Gxm03ULWGa2uI2juLaeIPHKhHKspGCD3B4Ir5H/aU/wCCMX7K/wAZnm8R/CiO5+GPiKQs&#10;/wBp8MpnT52PaWy3KgXPaIx++a+unPzAt6YNG7jG0VjWw9HER5ZpM3oYith5c1KTR+JP7TP/AATy&#10;/bb/AGY4n1fxN8OW8XeG7JiW8SeDGkugI/788IxLEABknZsHOWPWvLvBvxI/Z4Fi0XibVfEd1Ja2&#10;yrb2+m28ENuZePmczkt8p3DhVYkcMAef6Bw5U5V8e6185/tWf8EsP2Pf2tEuNV8VfD9PDniS43P/&#10;AMJX4TWOzu2cn70yhDFcZ7+YhbHAZa8PEZFD4qT+TPosLxFP4a6+a/yPzj+J3jH9kzxP+zlo+ifC&#10;KL4i/wDCYQ28baaviO8s7izMu8tdQSzqVcpJEBtO0ANGmVBLZ4b4fy6Xe6napo+vR6bJcBYptOuo&#10;2glkfywNiliI39ckqxIPPauo/ax/4I9ftf8A7KtneeLPh5DN8RvCcO6STUvDNu/2+CJVbBubIZcA&#10;L1kiaVQMlivGPFPCXxUsJfCS33ivTi1vb3yxTSLMgks5t0Uifu9+/ojAcAdBjIY187j8NXjK0426&#10;aK3/AA59PluKw86bdOfN11d7f5H0bbfEXVvh5c3Gk65cTCzjhRZtPuIPNSKJg23fGX+7ggK8Z5/v&#10;evofgH446j8GbxPE3wI8b6lpK3Eii52sbjTcHAIniKlpAG3DeRleuSAK+R5PjP4qNrHqXxHu7y/0&#10;dWZNLvI7pJGtBgdl+XBAwWC4HdD1PqvwN+I9x4a0W8u9Gtm1HT7Z4Z9UtHt2a0+zn92XZpFZYm+d&#10;YxjAZuuT97zoxrUJKcG0+6O+Sw9eLjJJp9Gfpj+yz/wUA8CfGyG38K/Esaf4b8TyNsijS7/0PUDn&#10;AaF2wUJP8Dd8YJyBX0LJEyNtC8+hr8ZvEepeH4NXvPG3hPTZJ9HgtzNc2l15izaRMBncm3CtEc7i&#10;ExswxAIyK+pv2YP+CgPiz4VLY+E/jAkuseE7pWj07Vra4juLixaOQoy8MWZB1CNyFK7dg4P1GV8Q&#10;OVqeK3/m/wA/8z5DNuG+S9XC7fy/5f5H3ooP8RNOBwfmbv61R8OeJvD/AIy0C18UeFNbttS02/hE&#10;tpeWcgeOVD3BH6jqDkH0q9g9Bkc19YmpK6PkOXldmOHTaBQ2ByRQAB16dKAAfvKKYAGbof0NR4kx&#10;jP61JkActRs4OTQALhe1GEB+UDseKaxJOQ350oJ6/wCTQA4dQKRiFXIFNDD/AOscU05PIPfr1zQA&#10;7O8ZxzTtqmo4gUFPVgvQ89cUAGCq/wCeKQAY5+lJvz2/ClX1oAXCp901E8hLcmh8g7SRycCiMrnb&#10;QAAno3p+dSELjNNKkdT7UhY46fj70ABKty386R5Ah6U0q4bGe4//AFUEuygY5xn/AD/ntQA5Zcge&#10;nenNkg7RyfQ9KjQcfMKV8ncV69ucdqAEBwMu3/j1JK2EyT6YxTMSKMKT/unmobuO6GG875VKu+eq&#10;jPXg/nnPr7UExK2s3Ucdo0kt0ifKQTM4j+nXGa+EP2sfGWoXnxKtdEt9ann+w3EqrNJCmYzIqmMA&#10;kFWUkj5Npzwe5Y/b3jG8tLbS5iL/AGxtD96N2UJkE5YKTuHrwT3r84PiRLC3xf1zUfEemaleRvce&#10;bo8lpeOYFlXeqmXaATAfkJ2tHgpzkErXh51V5aCj3Z72R0uetKXZGN4g1hPhx4WvItJtPL0SzXdN&#10;bw6epaxuAy/vUePjy2JUYUJjAbkgkeD6X8V/EV3q+peHbgprWh2ky3N5ardzEvIHjC/Yyowko3Fk&#10;TYR+7bau3aR33xH8QyWf9oS3FhDeaB4ifGo2d5cGSdA7hFc8M7quTjguZI4mA3BkbzTVfA3hvSft&#10;OraHqclzb3mlzf2fqRdbdbhyv2pSxklDOksavGjtv/fRS78KhR/llJN3PreV8tjldf8Ah7dy395a&#10;eFtN/tDw5qK3E0eowyKVSFZJC4EcmwsyEKCpVWBXAIwCOC+EnjTxX8EPGOi+IdHnhvobrfBfWqzF&#10;odTh5YxbVAeNmjfChsq290JA3VseLYPE8/iW815L66jkj0+M+G9UZZA15HKoKtJIsmF2JIyv8rBw&#10;p3KCWaui07wZZfEDw2vwp1XSY9H1C+me50lvKmk8q9iBZ7eNpXAlBYDajbmJmcDeSGrXnjYz5ZSf&#10;9f1/XY6ceI4JZ2+GOg+IiLG/ma/8E3UihpLa6ZxI2ny8t5isvlvGznD72VmV9xTzXT9Nu/HuoC+v&#10;tGmi1a30OW685bYeWwiV3iGUwNgWGVVbgBFQcfNjA+Imja/4A8df2PY3skOnzQQXlhq5L7bYO6qw&#10;YkE7IbhZBuGSQmVyVzXuvg7U/BEfxd8K6w9va2X2jwlK8f7lmt7oXMUqPByFKqJJFdcE4Ru2c1Ek&#10;oR5o9Rwk5T5X0PF/G3wyvPD1nMdDlaaO/m+yRqbbZtT/AEOW1GfmG5klUABsgRHJOM1jWk1vp2ve&#10;D/Gg0/m6+0Wlw0iMse9Ip7dVB2kMQXBGO6AHB5r6O+OfhKwOi6zpPhi0mSPSmX+zZ7KYy+Xc2VrK&#10;YFbnCEQW27puImjz93jzvwR4L0nxn8F7ifULm4u5IfGBudBtfsfmG3juIZJX+YfMMrC7gAcEK3qQ&#10;qdX3dS6lJKWhx2s69D4W8KWtnC6FbGygu7W+2hT/AMu0TRNkfOMGGXGDjqD6dr+yRqdl4x8Y33jv&#10;4pBb2ex8Qebpum32G+133EdjbyPnesKsZZigGGFuM9OfM7PwZD4x8S6L4Q1sQmzbUFvtSuI7reot&#10;QGSSJecszOiqOrBgow3U+kfBPwDqfittQ8cyeJLiHQdLv7q2ka0V5WmvfLjg8yNCMu4aWE5IDnKk&#10;HliNpSjGm7bmEVKVTyOs0zTPDsfxQ8F+ErASSalrF3L4m8RX11GH2Qid5VL7G+VjwrIPusduQFBP&#10;L/tR+PdY+JPxP0Pwf4ZPk3X9oRtrt1GxWOO8mO9l3ZYIi723ZJ4VuwybXwV0658Q/HDxN8RNRsZp&#10;IfDWh3Av40k+TzIcImnozZ53H+E8sRtJO3PX+JNC8PeBvC+rabpmoTSazN4mjsFnhsVZkZYWnvWX&#10;cpwR+6tgxyAFmOTwDj8NRM23ptef4GOfD+qakI/hf8KbMWek+H3utPm1BpW/fsIzK+0qoKlkCs7A&#10;DBnXPyrgO8deDviX4l8Ywa5HquoWvh2zsFNvZ2U6m4lsdOiSB7raCPmllTybfcDjA2bgWarXwz+K&#10;Gh/8JLb/AA48LJNa6Tp+qeZqd9I4m1G7kbfLKvI5eV48bwE8mFF5G3cew8W/GLwfeeJLp/EEUFnL&#10;feVLr2o31yqrFZqirbW0IUjfbxxxsBsOGed35VQWG3GWxMVeJx3wlsdd1dL34tfEPxA3hzQbWT7N&#10;otrbWxmltVYjEFlEciaZkKxI5+6XZjlmrppvEyeJfBlv4A0iOfTbfVJvtNvo13cFpILeIl21HUp9&#10;gDRRjIjiyR5jMzFsEP4z8dP28PBs1/Y2dvpC3troNjJDo1rDM0cbXWSPtDt/rCMs7KnyhQwGW+8P&#10;Gbj9qH4leLtVuZ47xpJ9RulkvJhGX88oMKfLwQ+wfd3KUTA2Ip5PRHD1Je9axzSxNOOjep9f6T+1&#10;ofAR0/w/4MtodNvBCsdkrCR28uT5zcPJhmKySZkB8zzGJ+XcD5xt6F8T/D2ra/Hb/EGbVPF2r2dv&#10;vk8OaekcVjG5ffFHMVYxxxI4UtGWKSPCpYsIwZ/nn4ZXGv6taxz+EvCsFxrWo3kken+JtaSW4vru&#10;Zh+8a1tQSzuM8zlG2nLD7gCdx8PviZ8JP2a7NrSbV73xh4yuI1lj0uzu0ltLa4YjLuSXjabLfLIz&#10;T5bgQLuRwnDl+EI1ObV7H0P4v8O/EjxfpWnxahpE3mZEdppIha4YoqkyXH2SLcxQGPCSShY41T5S&#10;S4I5TxnB4F0Pw9beIvitrM2uf2fuuY9OuP3dtayN8qyzmNfLDsF4GWdhgLlQzyYng74m/ED4nWd1&#10;408Vya14gtxeCPVNP8Pw+TpC7VVpIri+LMs0iJjzGihmKAFchdhE/wANNL1P45+NrHTtR8JahkTS&#10;XFjpemW4hjW3ywSVYsKlvCuADcTeWZScfMR5ZwcbSOnmjI3/AIa+EfC/xBsZvG3xestS1DSZLWNd&#10;NhjtpbDT12hlijjefM1wwBGHjhSBASOBXY+JfCXiGC0j0PwNrdt4Oso1BtrmWz+16ncpGxObW3hL&#10;SFBhQ00mxcNt2sGFcz8WPhr45TxdFpHw6tNSsjaRKJtbSG8nmUAsrNLe3UUhVRsZQttBiR8rgmPB&#10;4mwHxoutam8M/DTQXjS8jVNU8SXlxLqF5PEMgx7zKyFSCp2R+bt6gh90YCfiVzcbwt8WPi38Uf8A&#10;hAPhD4o1pNEUqLjV5oHzDKT+9le4k+6VO7BgYyEhiARl67fwV+yrqHwjj1LWNW1z/hLJHma6utL1&#10;LVLm6W7kAOBL5JdA3RiJi7Z27d3WuwtfCbeDPhtfDxj4/uLqO3hjaKXT9a2WULMudsjfK1zMwHCo&#10;kgyMtguENLwd4m8W/ELdqOmeE9Q1izjjhh02zhtrqx0GwVOB9ouHijlncMN3kIV+YkYJytVfoSu5&#10;nL448ceEpYo/FOvu/mKIRoPgm3khgtjkbpLi5ubeVkIBwVVWkOAM4IWut0f4k/DywvLey+Kfiy20&#10;1ZiscVrorXM+oSICcRbHRZpZGLKdzxKwLF0DY3V2Hh/4Z+Lrvw4bTx1babZtZK1wtjNpsLzKuQSW&#10;ghK2VqTgFWnlMvLHGRXJ3/wysvD9/eeP9A8IahqmrSxqltrMlrK8ln5uB5iXN8DbtJnH7u3C5JO4&#10;qqHBaUdWHNGWiN20m+GXw51aN/hboll4fuL6PzIrhtLFzq11GScvJc3AkYOWJ6MH9RwDVLxN8Ffi&#10;38Sb1bPWb3XFWFv9NvtLvLmNrxTu2hrieC5bI7iMBCTjAGAb3wx074EXXh261o+DtU8SXVvDFaX+&#10;oXl0EzMeOJWkWOOUn5f3bEnOVwGDGjr2n6noOhXB+FXw40+G+jbfpu6+kvFtHEe5SVcopIJB+XzH&#10;Ur8wYYFaR95a/gYvm5tDn/E37NfiP4e3kl9oHgbU2AlU3C3mvW2pJdEKCWe2dI1xnHBZGJHEZzwy&#10;8+LPw8+HM2l6Hb+BLS78RxyL9p02Hw/J4f1WO3+b5I0vykc/DYCxjLjO0HPEU/w6/bL8R3ltqHxX&#10;1LSfsPkef/aWlyQFH+fGQrrlDjbuOIzgZHO4mt4s+IfxH+GfiLTvBniH4iXEOh3F5JEv9ofEIwLp&#10;YO4B1gvjHuUnLfu7qXhT8qMQDP2noV21T7nqll8U9A+JemXWh6f4Ka1gORqul31lFJIjOoIWUTu4&#10;wRjgR9cEFSDjIf4FeHNJFvq3w+v5FmW4JbT7O6mjzExACBfMdVAzwChiYEgKucHpvhX8RPCHxF0K&#10;HS5IF8SXzT4spI9UgttVEYkYiaKcmPeiZBBDNywXC810Gt6bpfibSZ/DEGlQapqlq7RtFca3bXF5&#10;bBcqzTxR4ZiDjHGM9CTwdOXnje9zNy5ZWWh80+M/hrHoXiiBvhTBa6Xqc3z6xpNhIulpcv8AeUyQ&#10;RxDbwE2NszuwTsJBbek+FHj6QL8QdYh1ASSbVmt9d8m7t45Eb5TF9zBGGO7g4DHac8dN8QNB8WSW&#10;0Nh8RoL02emtuXVFt3SBCwGVBhtkKrxjcSyksM7jyOT0/wAWfCDwvc297pFpa6/cfZ1W3jtby/up&#10;YQwZM8sVwF3DGATzgDnHLPzOqPkS2Nv8O9Wtrqa98cWq3TKN2n/2tJDC7bC2Gi+ZDyONsqqQB93P&#10;Oz4x+AHw4+IfgmKfxDZw+U07SqrQxLavwf8AUeTOihj12h5OhJj3VGmjfDVIP7b0bxVa6bqCyY+w&#10;2filLXs3yFLqQKo/hO+EdWwDxjD8S6/fs093Z3WseFrqXdLptxfaLYajYa0eW8hWs4o0kQgdRPkf&#10;Nk/KAapSXVE1Ivozn9L+AHjnwjcto9x4v8Wafp6zQwWbalrNvDGFbLKUuZItu0A48uVN4yBgAg12&#10;1r8KPF2laV9itPHd1a/Y8/vte8LR6jYxo23I8yGR4omwBljGcjnYM1x3w/8Ai54p0WKW98Z6XqVj&#10;v+SPxD4Buxqmhw4QblWz895HYAjf5e053EdM1634P0SbxtcprFsui655ka+b4k8PWsVlqFqwO7aR&#10;bNFcwYOFbhlHIZgQAOqPK3oc83K2pzms/s4fCzUNHNnqcMerXVwouJh4B8ST28TOOAwtZibUORnA&#10;8sd+wJrd8BeGNa+HOj20vw507xxbrIoW4utY0y3uYVGAAZIYQsk2CuC8WBk5JOefQPtOrOT4d1y7&#10;1aGK3dhDHqF9Z3FxOWXBDi9txIexLeYzEHqwGKbqF2ugRm50nTPFMkcLeXK+i6bal5cccR+eqsSM&#10;HCjnPXsKsZqehm6t4c0r4m6Bbr4tur5dUtZgLGDRNUuI5VyOSbW4iU8/3drqOcPjJMOl/D3R4rh9&#10;G1rRdZs2EzfaGtdL8uWd22jc/kTIvPDfvIvmIBGDjGovjG7miMcXieDU7C7Lh7XXtJezNqpz8hkZ&#10;TCp+U/u3kjYjlgRiugsPDnhC28MTar4ksrq10mNhLewLfeda7SR86eWRGFAVSWQ8ZOB94ilDmZPO&#10;46Evg7SbLwtbjX9Q1loLeHcslxqTgk4PDfIR06Ftwz83Bryb4vftHapaXslnqer2t9oksZ8mbTYF&#10;a3mLKAkjtKGJXAYmRFK53AEMpA3PiL8dm08L4W8LhtNt2bet5GPPV4d/kDzW86KVF3yKpZYpTggZ&#10;DZz4x4l0V/FXg9lnudNsdNvkZdUvLK1VtNtbsN5aXSzHy3tLlZlcsjc8eshU6RhL4UF43uzx7XLr&#10;TNd8U6q2hi4sfty7Nf0iaztvIWM52XCy28aOwWVVlSZIsLlS2d+WwfirHN8W/g5oviqG1hk1COwt&#10;LK31KONlmlktoXj2E52ySE7ztbB2225WAZQ3RfEH4da74ZuddltJVj1nwtcm+uLS6jVZIE/dyqVX&#10;cdypJmMSLkS5UYjB2Ljwz2uneG9K8TaDLD/wjOs31wJLSSby7WwuppXkntgxP7t9kUBjZgu+C4X7&#10;pzt0VOVtR80ZbGL4Nk0XSNc0+/1lwv2xlXUlXO0qW23EciYBBXcxHRl8tcZGM954ws9M8f6BrFx4&#10;f3T6pHfI99YzTJC14U3QB4ieWZdqgNkspPfNc3e6dJ4t1NbEarLofiHTdSDQ647SLDcQvEssU7kB&#10;hGuGAL4wm9eGH3eq1zUtTstT1jw14t8DNY64trJNZ3dnaN9n1KEyRsksflvslV+CXQ8DcO4Anl91&#10;3E227Iq/AmXxJ4t+KelWFvOzWuuWqprwMi20rzpI8a3IDZUuxjGRjJJORxkfpp8DfD+s+FNBh0TV&#10;LxdUsQxk0vUGt1LeSwGUYAncNwbcR0btkZr5u/Yq+ENzbf2T8TtY0KTTdUurFoJtPvI5mS6gMrNk&#10;iXlx/FuXLDbyFPNfZ/hvwhpV3ZNHaRLaySK65sHChw3BZfxHBySO4Fexl2HcY873PEzLEKUlBfP1&#10;Oq8NXySW8cLzwiUZBjjcn8gfmI6etdBFMhA+dc+nesfStK0+0u5bp7NFuJiDNMyne2BwMknjHTnH&#10;pWogjAwAp+n1r10eISZIkGD+OKa8Yc/N/wDroK7fuL+VG445PvTE9xvlfNgnmgqSuP8AJp+8YyG9&#10;xzSbxnA/nQOxE0ZHGfoacVJ+XFOLBzxyaX5ivDUEkYjb7uP/AK9OSPLde1OkO0Z3VCZX/hPt96gC&#10;TyxnK0KpA6/maaHOf6mgOxXOaADO19w59acsme36U1vmGRn86Nvr9aAHZJycU0ZJ+n6U5QSOtOIA&#10;HrQNDS7A7cj6t2pVLE7DSMB90dRTgu/5vagd7Dd2BgmmsCxx7U9+DyuabknIGaAEWPA6/nTiABna&#10;RSHO3bsNJvYjB/OgkdtycZxlsU3yySWPrxTlPOMY5pSRhTjk0AIAPWgEDgrQBz83bihl+bDde2aA&#10;DLN3xTiSeDSBSeDSg4GSfwoAGZmHA5qF1bOMn2461LhTk4pHIB+7+NAEahlwS315qQjPIH0FNyQc&#10;CkDEnH4UAP3Yb5lppKj5t34mnEDYuD/KmkDIZRQAoG7p3oVABSqT+HrTdx6fhQA4rg7skU0sRx/K&#10;lBj2kj/PHT/PrUUspJwB/n0oAmEgJ+U9+aA4PP8As9Kqh5GbGPzpQ7L94fjigCzLOoPSozODVd2k&#10;bAwR/T/P+c0yIydm/wDrUAWyfRc5oLnpUcZf7znPfpTlDEYZt3+zQMDx8zf99UAZ4P8AKgkE4JH1&#10;oDZbGOCelAhfLTbx+VLsVflIpmdoyBkdTSeYW+UD60ALsJOAM9fpSBCcEn+L1pwwwwKVgW4/nQBE&#10;8eRkDP8ASmrbtnPp+tThgOrc9OlIZF25FAEaQYXHPFO8kAcD604v7jjtSFsigBBtXmnLgcmmgEHH&#10;bNHIH3j+NADn/wB3PcfN1oKhOM4HWkMvO4n0pN7L1O2gCOck9ASuPyqMKM7e3fr/AJ96lwMAk8/S&#10;lERzgrQAxcgYI5+lKVb+H8mp4jAXpjt+NLtXAA79zQBFgDgjp6dqRthU89fypzow+UIfWo2LAdOP&#10;XNACtGrDYO3605I9mSPWmKWKZxmh5VB+6MD1FAEgyfvg88fSnEqo7f7XWo0c9aczDGAP/HaABiqn&#10;7v1z0pvyn0/wo3b3zn6+lB6bgPbIoAQjjftyfrSMwI2scfj1pTy3GDu/zimZUcAr6bvWgAOVbru9&#10;vSo2UH39uDUoUnChc/nxxSrGMYx+dAFXa+cHrnoaT96x2qeOlWWi+Vj/AF6ChkVhhQD9PpQBXRO+&#10;PY5707ymU53e3SpmTDZZf/r02Tao3A5brzQA1ozu/wBU34UU4OuPuN/3yf8ACigDSZcjIc0pbB5U&#10;e2B0ppI4Ibp3pGXA6+1ADlcDov8AgaPM4JAxnmowAxyBz3P+fwp2Ocbc46cdPagaGngbc0LhTtH5&#10;GnqpAwjfjTQuG+UZ9qB9B4b1/n+FKxGSSf8A9VIAM9f0oIO/5T9MUCuOyD3X8qTcc4A57U0lgOSf&#10;TrSAk8Z9vrQIkLHv9OKUrk/Nj8qbhielLhTxn68UD3HKNpGDz3yacrLnAxj/ADzUJwDuFKjH7vb0&#10;oHsShvl200sB1B9CKGz/ABDtmgI4OS22gExpY4wB07ClVmHKjijYVO7dT8Ljhv1oCQjnK4Unnodt&#10;N5IJOf8AvqnYUDO72pELZII+7z9aAAk5IoGCN39453cU4Eg5x0p20KMk/wD1qCiJWJOOD/tUqlWP&#10;604xktwfpnvQIyh5P0oJ2QbQo+b1I4pNuT9/FP2kd6CykDFAokOGAXA6UMvYZ596n+UjK/8A6qR0&#10;UnHf+tA2iqVYtgE05C4+Qj9Kl8ok8D9KY8XGRQGobxjn+VC88jP0phU9QKUMSBkdaAFPPHXtRtG7&#10;letLvXr3z09aTeCMBulAD0UbvfOaNvC4aozIA20/X6U5W45P8NAbjg2evX/ZoBG3IH+f8ilB4Pz/&#10;AOfSkZeaCkIznrjPvUW9m/i9uO9PZQTjPc0iqAvHPPNACmU7N3X8KRpWB2gNg9P8/wCFOKgDnqBT&#10;Wiyc7v50AMM3PXH1PenbyW3g+9MeMqdwNIykdf8AgPtQSh5BK1GOOd3WnfOQGJowT3/GgoAueR6Y&#10;4p3bkcfzpADtxjrSjaDnr6+9ABgZz+HWjBz8/pmnDHr/ABZoMgQfMffrQBG6g/MwPNc1451qSysW&#10;WE4bpuI6e9b91cu0W1Bjj/JrzT4veKtK8MaRcaxrF4scMCl3Vm6/Xv1H+NTKXLG44R5pJHxR+3zr&#10;63V2mlrcyNNcOB8659gO38WTye2PrlfBbQobTQoZb1wF8hhK3EmWPPyjkqcDuME7uo5rnPid4mf4&#10;o/EKTUriNTCsh2o3O8g/KOcEA8EnGD2J77XjzWf+EL8DR6Vo6sS67WZhj5wOwA6YX+XJOK+Jr1o1&#10;sVKotj7vD0ZUcLGm9zkfjj46sG1WS10FNyyNtIePcuSMkgjgtx8p6fN3JIPz3rvxA1O/vJLu8Dsw&#10;XdD8wK9OG6FVAC4wcjAGCMDHQa98RII3Nk6s0xb943mbWkzJ0DbTnIJ57AnHQg83Y/FzSdD8RXkc&#10;2gQ30Mm1gwcbVYEgnPYHjoVyyjuBWMdTeT5Dmb7xfNoqyT35jeR5CSN3zhR/eBBz3xxwe/Jzyus+&#10;JL/xBdyNaeauVO/bIFEq9eWwO249Rx+NR+OfFEPiLW5ruxtlhE1yx8qMFdpzuwMk5A/LseKTRvCV&#10;1rEYjhgK7dvljpu+UjCnn8cAdTzW0YqOrMJVJTehTto9Se9WzjjM7bSFjVlBAAwSflz068jnr79F&#10;pfw7lnjS/ubIb9m4tty21epyX+XseQMYHetXwl4OeybzXgWby22t0OB8p3Z25znocdvz67UtF1OS&#10;xd7vVprcsyr5TMVKDruYrg/dUAZAwD/s0OfYI09Ls5Ox05tPsVkvVV4sMxGeS5Ckgqc4+UDkdT9Q&#10;Dl312t1dGWzibZIAofa/GQBgEk5J5HORgc8AY6rU7DSpbSVJy83zE7mkUlRx8vGFIHBIyOMDJzkc&#10;zc3cl3rclrG/DLlmkYdcHCkZ78dz1475Qy/4k8QW1xoMeiKfk85GaRVGc7cZAAGMfL8vPbpzu46w&#10;8PTXcfmW2otujwu9vuhMDj3GMj0HcjodyPwi0+oJtvlVTnbuztUcc/M2Rnk5JyTjp23HvNLhgTQI&#10;oI92WfdKzbB8uA4yTnBB5bb6+1OPurQUvM5XR/CepW0MkheS7xhZVhBZWLA8ZHHYA46cdeo3vhp8&#10;Gdc+JfiO28P+FIFu7y6bMm9ldYBuA3cjAGT7gnp2rpPA/hj4jfEiTT/hxomlW1zDZ3Ev2WSDR7dZ&#10;IGlkUv5k6xiaUdCFdmVQSFAzx+kX/BPD9gWy+E2ixeJvFdr52oTN5lxJJHgu2BgDvtAyBz37ZIPZ&#10;hcPLEVLI4MRiqeGptvfob3/BPr9hzw38FPDsetX+kL9rmO+SSYfvJTz8x9D09uOPSvru3jSFFiiR&#10;Qo9B0xTLKwhs0W3hVdqgbV6fjVoQbV2qox649q+op040oKKPlq1eeIqOchoAypXuPTGfypysh6cU&#10;NA0a7invVUyFXYE7e3PY1oYstbVPyle1TZAfjrn86qpMr4+XJ7VMsjlNpX8+1AIkJ4BPpn1zzULs&#10;f4d3f7tSckkf1o8ssRxn+tANEauxJOO/Y/408Sjqv92gwANn27f5/wA+1RS5Iyv8TUBYjmRJ2aRl&#10;Hb8axfEU66dpc1w5G4KSv5VuLEI4uOe5rlfHcm7T5POfYhQ7mPapkUfFH7YPxAttNsrzVbpdzKx+&#10;8+ATjg4weuVGMEkE4wOD8Uab4tXxTNrWqX8vzSzFnkjfpzxtAUYIIDenJ49PX/8AgqL8WrKCUeB9&#10;HnUuczXDDBK/OoXnPyjhs/lnBwfknw74qudAP2WW4ULNIVeR1DE89fqPTqCT6Zr5jGPnxDsz6rAx&#10;5aKfclHxL1DTbya7lnjJLOdpl2gn1OCD1GB7EjpxV+H4sTwWj+IHG3UGkALqzbvUfMe5JxuyOcHB&#10;4FeZa/ql19rWwimZIIZCNzEEybu59SOmenTmsn+37i91f+x4ZhIjNt+VgAO3H+PrXJ7M7vacuh7Y&#10;f2hNT1TS8zvJJGzfMzTFcE7uQd2dvzA7e2TjaAK9F+Dv7TV+unSeHobyby/tP70yY3AsuJCQf4d2&#10;eeOeuAQD8yf6To9iyWsf7tgQrJyMvjnGMA8nAz68dai8E+MLzQ9dV1R38xj+7lbG7cCCCPQ9/wD9&#10;VZyjeOhqqnLa5+t3w++PegeL/h1DpesTQyTTWrBkcbc/LnHHXKk9ADyRwOKoeBfAGm+Jrya/0fVh&#10;ujYPFM7DduAxuJIDZwD82c4bnnIHwLB8eNb8J6U2ty3zQyXCboUHG0jIyCMYPBHJzjt0rd+A37YP&#10;iPwxaXkd7dXEk0m8iRWO7G0ZHOeBgc9ccdlrHlk7NrY1jKMU0nufbvxN/Zm+E3xD8P8AneLIrWa+&#10;XAu5EZRNIR8qucghXA/iwSwXqcZHxz+01/wTOl02GTxj8MrSPWLSNfOvtPtxiWIHklMdV7dM9wOp&#10;CeGP2rvGFvcRzpeu3kyqoeVm3SANwTjoNu7HPdhnoa9L8RftS6l4b8Qaf4n0nUf9DumxeWOFYDIO&#10;U5AyMquPQkjPTNc0ov3dDNxT0lqfnz4u8Aalo2v+Xa2TW1xZsV8n/VsGBOCcgZ+uPfuKwNU8beKY&#10;7mNNS1KaTymHlfPkDnoCfev0/wD2m9E/ZT+KPhvS/Eo0m2t9auI0N1LaxmNsHr93hmJJI49OgXB+&#10;Y/ir+w5pcZS98KaxHNFPIyNA0XzdSQ2MYAwo7kn3HA6I11dKRzzw7ceaDPmHxjPrerabFeTW8jLI&#10;vzNjBGBn06YwfTv71X8IeP5PDSRWbaWzMzjdIOSfm54/EjjnH0r274zfB3xj4b8EWek2nhea4jjh&#10;JkubeN5Fh+X7pbGCF3Ko7AZ+teL6T4C1q4u8wRvHcRfMjbtu3IPGD26/1ropzjKOpz1KdRS0PRIP&#10;i1oHh/xCv2eZrzSPJxPakbtkjDk4ON4GT1HBAySvJwvGmr33iHxJDrFhJuheTd5asNoQfdVT7AhQ&#10;CSR0ya841jTvES3T3bfK3mYZVXhueeB1rYuk1rSdNt9Q89o+VSOFpBjgZ59vr3p+zW9yed6po7D4&#10;r+NfCvjC3h0mGFrea1hRHuVUYZV3fIcAZOTnJyc8ZxjHH2B0trGXw4oWVZJMF5o8MG65DHGDkkY4&#10;B71jw2FzdeddTgxrtZ2jC4Pb9Ofem6dZahqKzxxNNtjjZ1K8McL04HGPX+WaqMYxja5MpylK7Qax&#10;a2VpbSaPe2CmZGBhvochlUn7hwcHHX+uDWPpCSy3H2V0aT94THlgMnpXSeENK1HWcaaumSXMjsNq&#10;t0GPfHb61ueJ/h1beGsJdXQa4k/1cSsAQ3bOeAPrg1ftIx91mfs5S95GDca5ZCBtJi8P2q/89JJF&#10;yT8v6HPf27Vz6WcltI0kMp2t/e7dK6L/AIRq5jXy3tTG8mcNgOTwCf6/pUc+g61qVw1tHbeZb264&#10;d4iSpHQc9PX8c0RlGIcspHLXWlfZ5POCbkA+ZsjI5x0zQ9tALf8AtCQ+ZHuxImB8px16mtMeHdWt&#10;pbi3g06ZwxKjqfXn9Kg1Lw/rFmsZtM7WQb22iteZbXMeV9jOlsba5cz6TDJt6lS2aFhu7b/R1G5Z&#10;f9kfl/WtTT7DULT95NCYto/E578fzqveCaaQICVYsB8o+6OmafNqHJpczZNOnN7ui2/KedpH5196&#10;/wDBJ+70e01vxB401mYqmg6DIsczKdoDKc4GQDz1HfI/H4X1S2i0y/NqYpNz9ww/yK+q/wBmrxTJ&#10;8Ov2b9Qls18u61m88uGVZGVmiT53OAM84RO/Bbpg1nXf7u7NsNH940e/fGn4n2njzTW0rTFiVoW2&#10;oskLZcsUTaCnCqAynuN25vlyGXY/bqsH8BfCLwV8OdF1bydU1e1W4v4/vK0ZVdh5GAvLkDjjZ1wc&#10;eJfBRf7Q+NOmeG9XaSaxbU4JbyHzNv2hQ6vt4I5OBnOAMjJXt7N+214El17x/Nr9411a2cctpY2F&#10;tqEh3CJIkBZCTnbu3gnqCOcAnHkyjyrmPYjJyil2PHv2kH8KeD/hroOhWcbLrTSDzVSdnjaKKLYH&#10;G7O3c5c8YHHGABjjdC1WfQZI9H1i4SW4mhE0nmSlvLjAJXo3JwSAGPcZznnpNRGn+I/j3ca54jjz&#10;oPhu3hhWPyd2VUBivQhiWJHqc845Id46bQtW8Tah4s0LRFs49QaNUhjwnks4JyoHZgm4Yzy2O9JP&#10;3Uga966ZVttYm8QTx21ntMl1J5cO1drRqGVhtbBIPAHbA5HcVY8cSWgnt9JiuY7plPk2zB2LKFYs&#10;8mD1zIWJY54XsOBRt47r4daddeLxOrfaW+z6cZAGZgwYuV7qRk8jB3HjislNP8TapHJfTRS/6RDs&#10;hDL8qR4wT6cjH5cDjhxJl5mHocNvqfiG61JE22cCNb2XnOPnxwzY9C3p2Hbmq91bSeIPE1vo0kG5&#10;rho4bHZwuMgZxgYHVsZxk1s6b4duNQ1GTRrC7VbXTo9t1OzKpXAPy9OvzHPp+FM8LyJousT67ax/&#10;a76WGS303zNv7lQCGkx7KD16k1tFnPJaWKOq30tnpVz4Lsteku4Yt0VkZJmdIA7DeqDLKgZmLMAB&#10;kjJ6GsfX0t/DgsdMnljMcFx5kwDNu3AcLjjk/TqPxPQWEGheFrG6vLyKO61C5cLbxsxYjjlycHHX&#10;APHQ+vPO6oiax4kaxvpkktbGPM1xCNyzTHknHXq2PUfy0iZy+Eyb3TL7xR4nsY4j5cF5cGaTa3+q&#10;UsTgk4yQvPpzXQarO+nNNFpFqJVs4BGwLbWDuxA5zyRu754Xnjo6+guYNZt4A6rcQxZuWiY8bscD&#10;nsp298frV7StE07ZbtJmTy5/tMkj/KsnHyA4+g+oOOKHJaBGNrnTfs7+Bbz4s/ES1+H7XDR2lmqz&#10;3t0sRfyCkL8nC8Hag56DrkYzXcah8J9I8KXsnxM+KV1NbyecRo+giLY1wijcs7MWBjHK4TB4J+5j&#10;Ip/Ajx1qHwP13WfE2kwsdRGnhLhLFvKVDLgruOORyuO/U8YJryb4/wDx18Q/E/xfcajq11cecW8u&#10;GHeTszngZJyScc/3cD2rHllUlZG3NGnFNnY+I/iV4O0aaS8gnt7eZ4mMgtYUmcncW+82QDy3zA5H&#10;HWvOfEHxZTxdqpOnaEbhlbDSSDzPz6gknvg/QdKwfCnwn1XxDK2qeJpZobBV3TJGy7mxyevCrj+L&#10;gD8K1774n6B4H0uTwz8O9Ia5ZfvXm1lVX55IXBcAdA2RnOc1caUY6LVkutKUby0X5lnQLDx74h1B&#10;rmSG58lYQfK3bUC4Pc/TgDvgelerfs6/8Jr4n8Qwot5YiS3uFi0+GYeZtbP3vl64AXp1A68V86vc&#10;+OPHmqQQXetzSQhlG1Zim4nqCM5PpgV9jfs5Q2nw50Gx0Pw/sOvXe4BpH2iCPGG2Z5LlW6Ag8e9R&#10;WXIteo6MvabX+fU+3v2cfAlv4S0a2uZ/KvNSkYLJevGI2i+blY0BKqO/B5I5JOSfZjdWEaNbWTj7&#10;ZgrNcKoJU56YGepx17KPY14N8BMaTaSTar4tjkmkAivLt5RtY4wACei9gBk8c9a9s0q403TbOO20&#10;C3F5cZ+9HjYvuc5zz2OSce9aUZaWOetH3riQacv9pRzTLJHbLLunkY7WY9gCO5PBOefmxgsSY/Fl&#10;hJ4k121muY2kW1lWUHduCDqMjk5475znGWpdWS/h09je6gHuJGDyPN91Y+w7+g459xziqmmXaGNr&#10;kssm6Q7ZpCOecOwycc9O/Oeh4rbyZhbqereFtQ0j4efDgag0UaNHbtIw5ALE9DnockD1FedJ8aby&#10;+v5bWxupEFxJhpoFcM8mMkAeXkAAe3OPvcV2uoXkuoeB4bEW4luLq2j8uEZK/M3BPfpjJ9j6ZqrF&#10;4R8MeCbeK+vXtfPW2+Xy9ybeOOe3JOeT2PBrslzySSdkjkjyRbbV2QWOsa1apcQw6G1rjey3NtIZ&#10;biTb8wMrnJxg578gYxkCvGfjLrni/VNea51HVDbpNhf7MkNwm4bs4Oze7dF+6gDbchxndXrfiPx1&#10;4Q8P6FNr2sXEEMBj3LHJcRxyXDgAnB8zr7nJHqOK8t8J/Er4I6d4ib4k/FbxlZfaI8i1s5dVt7yO&#10;Bsr9xViVyx3DCjPP8RzXPV1srnTRklrYteEfh/q3iW1Or+N7iS1sXVVvprrV/IWbGB5ezzWYIOPl&#10;dR9AWJGxr2k6Z4if/hHtI1VbW1VTFHb2sJijkYr/ABlsBwBwADjHDZzXk/x1/bwtrWzks/h94O16&#10;aGGH9zdah4de1tY/XMsoQhccAAE8964P4P8Ajr4qfFaGLX9N8PXBt5twvNQ0+SVdrj/bkcFVII/g&#10;LNn744B46ko7R1O6nGTd5Ox9LXfh06P4ffw/H4pa0iZ1RlhvtrPI3yj5oQCWO3Gcjjg561594i13&#10;SdMa5034cavJqd0km69u7WxgmhSRlA2kFW3MeAMKGXgAHnEfhvwrpWm6W2h6N4Tk+3Mytd3moSyz&#10;+e42/MokJJXcQMMMYPbjMZaXQIZtMbQPLuI/3W2RbeFJpgSQE812L4ZmITbEhJ6k9MZv5G0Y363O&#10;E1fV/H/hu5m8YeLtSureOGVXmt9D0MzCRRjAfbNE3AwAvbCtknAFfQP2hNN13XI9L8IwLeanc74J&#10;G1nUNQi2xgZ5hktDCU6gq6yNzhS/AGfqfwO+J/i7xZHefEfxvKtmreZHay6TZIV4xhZG3sgwAQqg&#10;jAHzdDXUeIf+EZ+H+gLp+tXk2m6e6g3U2laPJG4YfdadnjZSxJ4cqpJyeeKw5pLY29nch8Q65rM+&#10;mwXM/h3wdfXNtYrPb6tosyReWka5USCRIn8veFLBdy4QE45zzEXxg1u48PmXx54TuLWG2vCZL/T9&#10;diuIXVwvzwTWiBBL8vzq8abgBkklmrRkn8E3GpRSeFv2gNTs7zcZrC9/tkyIznByU8hEdd2AVYA8&#10;5OSSGmt7Pxj4j1aCfR/id4dm1aEGO+sdQMemz3i/MgiJkSSHg7SD5RwQFAUksVzczNIqyMJrDQQ8&#10;3xE8Lwt5NwpkuLhrFtkvcSpMrNySRlJCcKTlWQiuj0TwBJ400VIdGuLNpIIXnGn6lbC4mRScGSJk&#10;RblEVwmPIaRVUcblKbLOlWvjP4ZeI7i/Xw00Nnc3XlX9mN0ckc3HzI674XbcCckqPnYErk7eg1XS&#10;PBfxAtv+ErXy9L1QSI8N9Y27x2t5IpH+siXc1ncjdtEiM4JVfmOdpjqaX0OM8VeEXTT7rWvF3h19&#10;Ys2iC6pdafeRvJqluXJM/mgBDeQFkIldQZAPmdsutafh/wALa5/Yy+HNI1uK7t42iufD+pQsyRXL&#10;rEfJnC43RM5jKyR5BErAMGVA1bPjG2ur8Q+LfD6tHqUaj+3Rb2TMt9GYiouZRk+buwElZMtkbiVd&#10;XSuR8HeL9V0yC70nTrSE2lvpcVzpsjKBFDsPzxyHcd0LMirIPvBSsoyuS1aRM1Hm1Ow+JOrXfhSR&#10;fE17Pb2qzt+8S8YRrK0syjY2eM+Y8R3r0adyVXeVXovjPYeH/E/gGz8fakEhtLeEXV9dQkLJe29v&#10;I1wgKlSCTHHPEVI5juv4toWodR0fTfj74F8RfBuTy49Rm09b3QbqZVkn+zvGuWOCF4baF5JDxE7v&#10;uk+U63458VWnwxurGa0lh1jQPDeqNfQTzHawnur1I1PPzbD5SrkYAk245430t6mPLrbsXv2nvEFv&#10;cfBuSw0pblbLUNSge4WT948dkl6GikZwOF8t44w3G4r1O0E+A/ELS10fR/Bfg+2k1qex0ePUNXmn&#10;tbVS8On+eoibDLgM6gSgtjaWDAfMFPfeLrjxt4X+FXhXw54gtNQjs/CyNHqk0e5oWu/MUwxbkODl&#10;JEUNzuMXAzwYPHHxOHxI+KD/AA11Tw+13eaNa2dnd6tp/wDywvfOTfAqgrvTeg/dFMNtBwAAFqL5&#10;mTy8isZH/CF/Ejx5pX9p23hy9tbX+z4LFNM0qNTcXv3gZpQGf7LGxUebIoODuPyklq6TwB+z78OJ&#10;NPjtvERtvEVhEy+TJFPdW+ix3G/95EjwELIRs5Ay5YDJn5xzv7QWqeC/hjql74c+GOva+19HLBF4&#10;ivmuHmh1ZyAbeFNvy5G+QlQwDksSGGA3qX7NPhj9pH4jaGuoeOLHWLPQ5GDafpLTbZ7gZYEuQGkA&#10;Uufm3xHGR8uACfasNS9y57B8MfCf7Pll4Wm8HzWOnWOn2oR77w94Pgjjt5XYnas7SRid3POd5Vwo&#10;+bK/e2v7L+E32f7L8M/CunW8Uca7ZdSvrlS6nBDsLbgnO7CFicY4QAAOtdB8K+FLGPSNF8QaQv8A&#10;oqyfZ7SVHU4wHy7q7PhsKWLnOFGM81zPiD4lXVtHs8MSavdNtZmbUJy1vIvQpHsXYpPzYV3yWPbG&#10;RpNqO6RjGLk9LnoU174oFpDYaFI0LpLu3W++RANo6eaZHIJY+wAHTPHLeJPD3ii1mXWPEWpeZDNI&#10;FmtfLMrMhOcCaPY8e7uoyB3A78Bp/wAVL+3mt9P8UarcaJDdQ7msbqycGfsSojjbYCfXGcEg4OT2&#10;0MNk2hf2rYaesRkVjdXVreNt9RvDZIHJJ2njJyo7TGpGoOVN0zm9e8P6n4f8QQ61b3iyaLqS7LqT&#10;7U6NbSY+QMHG6QEDbgvuBJ9dw+qP2QLhtR8M3EM15KzLckxq0bK0oB7Mxz/IZzwBivlHVdbtb/R7&#10;iebSnj+wvjdpsrJtVekmAgDHOM8Ad6+n/wBiDV49d8G3WmNK+6C686GRyMqGUcbeCBx054r0srlH&#10;6zZdjy80Uvq+p9GW8AVQqc7VxjaVP6D9KniRS2PfndVTTZ5xHsdun3t31q/hyM/LjqOOv6/0r6RH&#10;zo1lbPDGnE5GFHWo5XJGWbvTUuCPkwaLaiuSOXPH4U0gkfN1qSPa3GeR+lPCL/h0qrDISmSS1KqH&#10;OD/P2qfbnt+uKQIF5OPUUAMwAeRzTs5GCf1pNpHQUKMHGaCSOY/NjB6Z4pio4BwP/Hqn8sk5U/pQ&#10;IxzxQNEO0g7cY9amALHIHHpSiPnNJ9w4/GgYEMvI+UjnI618z/tl/wDBKj9mD9sGO68SXOjHwd4y&#10;mYyf8Jd4Zt0jkupM7s3kI2pdDd8xJ2yEj/WCvpgMM/LQeGyDWVSlTrR5Zq6NKVarRlzU3Zn4O/tZ&#10;f8E+/wBrT9i3Vm8QeOtFOveGBMVi8UaCrzWEwMm5BMjAtbMWbo4A3Z2MxGa434a+L7zQL+Hxr8P9&#10;YXRryO6jeexh+VXBBWR49pGBhijR4wV4+v8AQXqun2ep6dNpWp2MN1aXMZiuLW4hWSOZCOVZWBDK&#10;R2PFfnV+3j/wR6RHvvjh+xjpi2t9HIbrVPAqtiG4wQzNZn+BsrkREkZHy46V81mGSuEXOhr5H1mW&#10;8QRnJU8Tp59PmfMtprnirQNOurye9+x2d5Ev2G1SaR1lt5Mho0V3JC/8syobIXG0nvqeCbjVrLTJ&#10;rbQ9TXWtBsbkpew+ZKbnTISxCspAJeLZ5mF2khuASuEr59tfHuoa3dtpPie3azOmzS29wt3HIstt&#10;P95+pYrzweONvToa7Xw98RNW8CeJk1fStXS8jut1y3lswVXZvmi2HAI+QYU5zgdwcfKunOL13Pru&#10;aM46H3R+x5+0/afs+eLl8L3mtPqHgHXLxVmu444xHY3DqhF1HtO51cuu/IOCcAkgAfoLHJHLGs8M&#10;yyJIoaOSPlWUjIIPcHrmvxE034l6Vc2K3qQvb6fJcyDVLHy/nivN2RJEqZKrIxUsqlgpIIzg5/Sv&#10;/gnJ+0VafFH4aj4a6rqy3Gp+HoALVmY5mtBgY55yhKgg4IDKMfKa+o4fzCV/qtR/4f8AL/I+R4jy&#10;zl/2qmv8X+f+Z9Jtkjj6fWk+Y8j/APVSqBtxSgLuxX1h8eHPVRS84yPSkJQd+euRS7jjaDigBCME&#10;ijg/Lmhm5wD+tNUEHA//AF0AN2kfdH/AeeacFPTt0+tGNoxmgv8AT060AOfOM5JqKbJGN3I/u09S&#10;Bwf1FHlqxwRQBGhyNwHOakUhajIKjjn6UgkJbJPHSgXMPePPXntSrEEXJHGcj5v0ojdcZLY9zTge&#10;OO9Aw3D+8w7c1BNKEOQTj/Z71IxHTd7daRoo3yWoAiWXe2CD171ISu7Gd3r2pwgyowP1pCirwCPp&#10;6UAKMFc8/wCNHP8AF6cg0mUAxu/KkeRSue/tQA4MgOGao7hIhIskvRfurtz8xP0/z+JoDAn+L7ue&#10;TUN0km04Vv8AeUk7T9PT/PuAg4P4yPpmo+FdQYamY91vIuLdipY7cg8ja5yDw2VPTqM1+bv27XLS&#10;31K51PRLe48iaWZoSJFlJGWDtCxYTAMQp+VhsXksVAP39+19eWVj8G9aRrJJv9BaaNY0y6vkgFGI&#10;wPmK5545PIzn859c8y3+0alq2mB7W8tZI5IZVMqzjywxeMHcEZPmyf8Aab5icZ+Wz6V5wifXcPR/&#10;dyb7nlP7QPxNnu4tLvNJ1lYtL1BvsuqRyRkfvFJAEodiIwA+zHClI9p2ruxm+M/hx4b0Xw1q7+E5&#10;bzT7fTryC4fTRfN5UTTQOHcLgFxhS/LERm3ljZSH3g8ReF9A+I9hfDwRqXnXV3ZRIttcDaZW8z93&#10;LhSA8inzYpADk+aJDwa5LVvi7p0PgK18cW9nJJGtreaP4ghhlzcWsF1u3FhksRHdBHVicssoVsrI&#10;QPD5XZJf1/Wx7/Mldv8Ar+tzS8G/8VF4luvh94w1U2+qWsnkFW1LaQk8YkhniZGHmRrNtI2H95FP&#10;+7KssZF3Wb5/iR8NIZGt/s/jXwPNFZalYy/Ld30IZ4UkjmXHmNGfkZAoyQ5PB+XzX4hNdeOdEh+J&#10;Xgm+hXXvCdqts7WUZ26laDaQVznLZztUjcpXaeNoGt4U8faD8RtRsvGUWnCKO8KBI9PUQq0wRfMQ&#10;KzFlbcBIF55LKMKAauULR5l/T/4JMZ80uX+mv+AO8UfEbSvHT6OmoWENrFq0dxNpd41uf9FuZovJ&#10;u4HJZj5TOUf5icbWUHBIrnr7xheaVYeF7eDVFuTpd8LKezaZxd2kKyx7YtzthkHlxlSN205yVGN3&#10;R6f4A0nWfE9v4as9ftvsOqa6otZrVdyw3Ey4FxH0+UvFHgEDlju27ch2seFofGU2vWl1dpD4k8M6&#10;lHcXLAHPkQzFfN9ZAqtGehwtvIp/1kQo5okyi7Xf9bf16HReGPGV7b2C+MLeCNp9NvNLiuLeSPas&#10;oid40n68bDtBXlRuB6MRVFvGVv4N+Hmnz6RLZxfZded40diQbWXEDgxgBZNpkCgkgmMkYAUAYfhO&#10;bTYPG4+Hl7D9kuLyxk1Sza3naTzrf7TK6RDII3AoGyBlhx1GKz/ip8Pr3SvC0nhqeWBpP7bt7PTr&#10;maR98OIx9oKhexcRq2RkNGeM7hU8seaz/pFe0vFtHO6J4gvLODWLe2eOSFo7XSrdYx8sb2zEmZxg&#10;byXyyk98g5Ar2LwraeJ9G+HPhvwL8OdJkluNT1RbW3gjQx4cSytcy/vCUc7lVRvBxt9EULk6d8B9&#10;P0vw3Zx3svnWdzNqDyLNcmB7mO3VicDIxvkiKgk5yy88U/46fFX/AIVP4A0/WYr5rN9N0O7t9Oto&#10;G3reX1zN5MkuSf8AVq6zypxnMoA4BCkv3klGK6/8AUV7ODlLov8AglhPF/g/4b2viLxJe6/NDolp&#10;qAtvsNnCqtrt1CP+PfqPLgVy4EgGdoLEeZnd534R8XfE/wCMmo6PonhnwxHb2en2d1dR3V8w+xxX&#10;UrhHmZ3ypVDzzk4QLjJGczw38Avi7+0Tomj3lr4euIYr/UI4LGxkZkAjILy3W5v4S2f+BOw5OQPQ&#10;tT0Pwz8IfBurfDfwva28Wsee2nGZrrdNcSMxUsQzFYkjTcxxna2epXcNeWnT0Wsvy6GPNUqa7R/M&#10;9O/ZQ+Efw50BrzW7HWbTUrVNUbSbHUtUsCY5J1RWvLzYXG5BiMAEgHzMllVGQfOP7UfxG8VftIfG&#10;+fwR8ILWePwlb3rW+gtpdoXk1aOMmD7fwEDNIIvl4Cg4VQMGvdPDXhW18R/CCz8AeGtYvYdBtI5I&#10;NWvbdjB9oiG4m1U44LhmkkZjgJIsZ54Op+zdpPhX4AeFbr4q3Wjx6h4g1SRbbwlodrhJFXYFhmVX&#10;U8sA5DsDhVZl2sQ4KdRRbk9X0uKpTlUiop2XkeS/B7/gnl8Jo4F1r4w+Ibm81K4RzHotn5kn2JlA&#10;b96VXMvyncWDLEuRlmJCn2TwT8L/AIL/AAiLeBfhN4aVb7Uplso/7YIvLgD5jJPOU2JM4O1UjCxo&#10;pwGEj7iO2sPDEugfDe7k+Jk0Oi+IPFDfaNTvmYKLCy3FysTSANgLvZpgM73ZuX2mvBvFH7Y3wv8A&#10;BPiW40D9nnwyt5DFCtlotnah23bBtE83ymSYnG4RKersS7AlGnmxNe+rf5FezwtG2lvzPe/F37Jf&#10;w88VaEdOttc1WP8AtS3WPxJ4giXZq+tMihsx8MltbgqN3mmYIQuUh2s54W8/4J7eDPhb/wAV/wDC&#10;u/tbjTrWN49RurmdtQedzuUW8DJAVnG0bWf5FcFxuUBhXAaD8ZP2ivG3iL/hJvFPxEj8I6XbRxzS&#10;a9qWnG7utu9WVY4FzFEm7G1TgLhVJY/KekvP2cvG3xw1y6+LPxa8TeOdS0i3mH2OK9t0aS6j25BC&#10;vCLePJIxGIzjd3JyXHmhdORPuy1sfQvg34q/CPQvBdroPxC+Itvp+lrHDBZ+FVmhghZg2EWVIiY9&#10;o+9t3GbacbotqNTPFHxt+FunXdrD4H1i60tGz9lhuNLja41qX7oNtaW8vzDhQoww9fmANfNt/wDA&#10;fwbf/EForrxLb+FLG2Voo7XWvF0TSFVblRHHsuMHk7VRFH8ORiuivLPwX8OtAvNO8OfGLR9LfVMx&#10;6jqmi6PLaSy5V18qO4uVEz5yQWjRyV4ygJNVb3eVEpy5m2aPxW+JWpeMvHiWupeOdQ8Px28iytHe&#10;atEt+zoV+SRJJ40CjZgAyPKARveUhQvN3cWp+LtVtrLwR4atfsrzMy63fTXTSTMySOVupJYgjb/M&#10;w0Mf7kkb5A45Pefs6/DXQfE3hm48NWmn6xvUyW9tbWuoWmkLPnGfOkeGWaRRneFMqKNoIUEgV1kf&#10;7Kni3XfGl9d634r0m1sYLVpHvLFIZJpxt2lC/mPuAUZMjE5ORtbIFTY0vymponwf0zxb8Lk0z4k+&#10;P21ydrmMWtvDZix0nTY8bs21jZ7BcTFCf3wcoFUhXxvjGbcJ+0naXtvo/hjxPDoeh6SFOn6Ro1it&#10;pa6dCV2j7RdlNjzMAjfdcZUEhGXAgtdO+J2h2kuk3+qaza6K0ihbi3tylxqZ4GPnk3SHjbvbAwOE&#10;6Fd23ttL1q5fw3feLNS1C7gTzLxV1ANHbQEjeiH/AFZIXO4oThjtwSKycnYq2p0ngjxvqmlaW1nY&#10;i2dZG33V5faw97GshGZJUVS7ylzwGCHcdv72NeBvxaVeara6h438TTXV1pu4myjtdKtpPN+YKAkq&#10;SSAys/yn94DyD5YIOPLE0jw/4d8SLZT+ILfQbN0L3E1ncSXV0ICduDIx8hCSzZfa59OirXrvw4v/&#10;AIX22tzPDpF9qS/Y2jj1bVtXnv8AUkXbkqUdPLh4x8yRYIKhmwAS4W2ZMtNUiTwP4t+HnhTwxcav&#10;4n+BNno0Vm7WaXGsXkV5dPHICHjeOxiYI0hwWRgDliWYggip/wALD+Mt/Gvib4BfCLTptPs95+yj&#10;UobHymKhShitre62MAwzvnWUkYyoG06njqfw/r+n2VxoPhaOFre4E9vrGpaPLqE0EIUjfaxlCNuV&#10;XHkRZA6KwJI7z4d3cOvW+/xRaeII5kaMaffeJ9Ont4WcMQ3lxl42BHy4Plx/eCgnkjpim3ZP7tDn&#10;k4xi219+p5rbaJ8WvFelXPiDxJa2UOsW7rK+i3twYVlYnl18l50L8gGaUrJhcFSua8t+JngXwn8a&#10;LZtE+Ld1ZeFbi1upIrO21+0mL2y/wi0uVS1SRThGO0EMNpd5AFRft660Hw7qOlXFz4h8Y6eEEfzW&#10;15dOoQjPzI0krtCQcH5XXgkDHWvIk8Daf4avL6+8MaheR/aLiVILa5uGFu67slIpRGwCsDxEXCsP&#10;m3E4pVKUqbWoU6kZp20PMvhP+zb8VPDHgGDwxYfFBvJk8x0urHW5EkYocrGCPI2oFAOEnCDgbVyz&#10;Vux698evAeqWdl4n+HlpcWg2xNq2k+bcR7NzbVzG/wBo353fMJ5YlAJbLk1w/wDYvijwv4pa90r4&#10;ZRSRTXzwT2U1ukayqSGXGxUjGGcfKIzjePnDcn0m1nsrtHgHgPUYZrWVWltYftsRSXZuLAyor8nu&#10;JWHTnbhay91aLQ2kpWTep0s3inwdeaXa3pvLfTdQZjH9j1uzljzx2nMEplOVwDvBxu54rlPEXga2&#10;1+wmedbWGO6lkkl1DQ7eLy7gkNlQZruQNkDdwMjbhn6mtiz8dy6LYTWl9d3jatCyhLN/Fj7J1I+X&#10;EM0mSduMgt82cnPy1X1zSfiHq8K674d8SeItHVY1xHY/OIGxwPL8p3OFLcxOOCwByRTlyy8xQXLI&#10;5mz+F2h2Flb6N4rkg1uS4ikEcOr+dcoctlm8hw6Odqglk3FRkljnDQy/AmPR7v8AtzwJe2XhuSSa&#10;SSSy0rUr1YrlTGoEdwVTlA5PEaIQCQTkbxseCtB8ea5q91e3virSPEsBnLwNqXhu8PlD74Vt8dwd&#10;/qdgG7PINWr3SNSu7uZrWPQYZ4W2JGviOS2XB5YJDcWxxkEEKI8N6jJrPl5Voac3M9WeY3viD4b6&#10;z4kht/jb4DPh/wATRzRvD4r8D3RljmO75Q32gQSXQUbWMQadyCSittOzuPAPhfSpp7fW/D3ifSdW&#10;sI9y2via3tbdVVYwP3UpkVbi1k52kCKQkkAvkDb2+g/AvwJruix2ms2MNjbySeZfW9xpcS2lwzbT&#10;5ontGj8qbOP3ocE7fu85qyvwP8CeFr2PxZ4Qv76Hym23iprztvEbclgobzcAncx37VPzMCOOqnGX&#10;LexyTlFO12aN3oq+OfDgkj0GdrO4ikSWXTdRGqWcoj53NaGQru7/AHJGzwVGKyNI+HmoeGrNrmGw&#10;s7aOGLa0WnqNOS4/iPnQIkgXA3HayomSCyDmuy0fwRb6pEl/Y+EYrhZAcalZ30cOf4dxlhyAeOQr&#10;NkdVGTXSar4httIijsvEGsy6aDbs0Ml/Buibb1/eKXwOM7iAR6V0ez5tWc8Z8vuozfA+j6wulS63&#10;e3d09qJTMovNRaSbySuSuIMide21j82MFeBXi/x8uNO+O8cx8D675VvYs1tDfabeW3mQzHDhmjWQ&#10;uQByI9wkJYFVNee/tpftI/EbwxfRatF4Wa60iaBv9Iu9LEisRty9peqWSMEt/GpYDOQQcV4n8MP2&#10;pbDxBJaya14vtrHWNwbSzrEOV3eY2wW97Z5djsbaYSHQ/MpgxtFPSXuvYrllH3o7l3Xtf+J/gR7P&#10;4V/GXxlHNpdwqpJrXiDSZ/JZip8qQTQIZhuhBViillaFGzKPlOz4f1S7tX03xHo11oa2szbLry9U&#10;iX5GRoplkxIpZZI1VmOzY4ClG34lb0Ke2g+M/hoPZhbLX5ZiuqaGtxJeWd1I6iVbmCSORSsmQriM&#10;rHPtLjDZG3zLxv8ADfxl8NPDek6v4Liu9Ts9F1q4muLKSSWZbBZVjkkgG47mQSQs5Uoksb4zuPlu&#10;eiMHHYnmUlbqdamqWPh3SPC3xAbxdHpml6dZppK6s2oiRLK3kgNugaVCzTKuFTlNv7tSsoVj5nl/&#10;iDwr4a8NQ+Jvhbr1+t5Z+ILyK605/D8v+jXDSK+1hcN8qZkUJtkRlMkaKywlI2E3gP40Taf8Pb7w&#10;zreofY7wWK3K3Qgae38sCP5jFj5wyIFYICYy5bbuOBwc4n1BZtP1JY303VJPJaGz1ZbhkUyDyry2&#10;k3fvlLgDOcZgVH+eCNzcpXFGnK7uVJ/GOqeL/ClrDd6hBeRaVHHZa5pOpsq7JUQxo65BYHczAyxn&#10;eflzjDGvcf2T/B/xI8Y+J7LwxPcXOoeG33JeWt83mNabSCDIVyGjbhd6c5ywAyQfFV+HeraH40s9&#10;U1awtr6LxBEqanp15aPGr3keUMsMi7R+8jCyYLD5pmBXgZ/Rz9gv4IeHrPwbHrcmn6rGZSPsovbi&#10;SJrdFZW2712iTc2SA2QBxzwSqNKVasomeMrRo4Zy+4+ivhx4X0Kz0uyt9V8K2sT2IxaRKwbyBtK5&#10;XGGGVJz2Oe3Nd1ZQ6e+f7Pffg/Mp5K+nX/PFZ+m+DnsoQFmaRidyrJGOT6jacZ9xWzDDcrGG8ts+&#10;px/j/SvpYx5T5KUuZ3LYZWQK4Hs3p705Zj0JP1xUMcU8i/vAOvAX/wCvU62zZ56461RIodSPw+ma&#10;GbAwT+VHk5G7/JpWXB460AIBgYHP1Y0bWI59aUHI5OPb0pA2DhaCtLDlTac5p28D+VM+bGAv5UgO&#10;Tgnj60Ejiwds8nH6VGsajqPrUijHU9vWkJUH5T93t6UFRE2hl6fpRjHf8PSjgtgmkk65oBi85xn3&#10;xxTep3Z/EVGCSeelSISfvH359KCR4Gz+L9DSlj9CfwprFuhzn60K3tz16UAPAx0WlIJ/GkQ8ZIz9&#10;R+tOyM7dlA9xrKT1/KkMeE+YfrTt2Bwen4ZqNnPXPf8AOgY0g85XPHSnIq7ue/ehiSG3etBHcE9O&#10;KAYrEDAA746dKa0mJMGlOWOfwFAUA8mgkaHyM4p2GY8UbFyW/EUHAxigBR12kflQ5BTqcenrSfeO&#10;QPmNDeg/PNACbiG5/WlGAf503A3DP86U5IwKAFwHOCv86aBg49qXIJxmkZ+OWoAduUHgf+O004AO&#10;Bz6elB7kfzprOD8xC0AO5xnB/wA//XpsvIyB+tLvGacApGc4+maAIMOTz3pwiJGGH/fVTfIV4Gfl&#10;xQWGeT+NAEawr1YdDThChbvwaN/GB2/WnITjNBWlhvkI5zjPrTCiruyvJqV35znP4Zpvsx9s0EjR&#10;DGTzTvkA2ge9NYkjIGf60AZOSf4v7tACOpbgCk8s7ckcZHGKk8sN90cf3RQ2EHTv+VAEbQkfMy//&#10;AFqUR7U4p7Er0GKEyw/pQVpYa64+8D+HaoJZB90NVqQAngVD5AHbpQSQ78ZYjv8AeFPAd+D1x2pX&#10;hbrnGPQe9IiBD/8AZUABjY8KeKULjgmlZ8H5vzNGc8D/AIFQA0sANp/lRuagR45BHpzTsE/MF+nt&#10;QBGxIOCOnqPpTSGUbh254PSp/KHGT9KTy0JzjbQBAm8HGe1SJgfXPGakKIflP54phAKLwKADzG6g&#10;H/aoDk8s/wAp4HakKAttUn0HPSkLg8Z55+WgB/RQQc0xyWGRz/Sm5JHC+9KHG7LDv2oAQqzr8o9q&#10;TZg5B6Hv/LrTy67CfujPXd0ph3q5IPXtQAqgKdm77opDJs4ZahPmb+hBxSGNmUAH+VAEnmqPnBxx&#10;UbS5+6N3zcmnCMnkHPX+Lr+NNMPzYP8A9egBY5Cz+ufapUIzjP059+lRLEcZznuPanyK3Y8DoM9a&#10;AAnB2DoPoaA5A3B89/Wmkt0P1NNkLL8pGKAJM9w/J4x60jOww3+fams5G4EU13BOVPbGBQBKJO27&#10;6Co5kkdeG/wpowowTwOx5qRdx6jnqMjpQBB9nY8/Z1/z+NFT/J/z1X8jRVcoGgrKR0696DwRtFNX&#10;G3Bpy8HPX/gNSMbu2nIXnP3qarkjbg8cc96cxTOM0AbickY/2jQHUVZUC8tTg4Hy00ow+YAUm11O&#10;A35/yoHFk2T1b/8AXQdrN279/wBKiw6jAPb6YpWznntQDRIRz97/AOvSYAGAvuDSMuRub6fhUbOw&#10;5DcUAyQFV4B5+lOLrnr7VXEvJJ+tSJ8y5LUCQ53XGQevv700SEZz60KgzjA6U7yl28jn1oGxFl3D&#10;b1/rTzJkZA5pqIuMk9fbpUiAN2oJI3kIFNM7gbc/kfepGjVs4pv2VcM2B6ZJFADVuB2Hu1OErHBD&#10;fSkMCouSR/hThFt5z+BoKVxwf9f1pfNXGQe/rSKnzZHp370FEbow/wCA0B1H7yRQxz27Y+lNWMgZ&#10;Lr/wLNOKZ/u8c0BIaXG3AGM8imj0H86cy44APejtjFA9hyu4Hyinr14GKaBzyOBy3WnqhJzu/MUD&#10;EYLjJHf73FJt3Aj1607qpYHHtQdgbn/9VBJE8RP3T/FUZjOMDirJIIww/wDrVGxUcj9aA0K8iKo5&#10;PvRn2xjrUj7QMh/aoWyGz7daBaC4Bww707YM5/8AZulIrDdn+HP51Ki5OTQWIpxySf8AGnFsAH+X&#10;egJheV9O3enBR938aBMj3MATimsxPHTPf0qbyxj5qayBjgDtQJbEDbs7R6dPWnqCx+vpS9/mH4Uo&#10;OOpoKEbJGSPypm4cketOkdc+tNcnoD9aCbAMjofel4wDn6Um49R+vagEj0LfyoGOGOmf5U0u6Lz9&#10;aR5goyTg+/0qCS4dmIXnnvnigZNvG7Gce1NJjz87446fhVORr7buZto5PNc54u8XR+HrCS8lv412&#10;AlsyHoO9AGj438ZaT4U0qa9u7qOPy4yzFmA2gDqa/PH9rX9qa8+ImsPoGhTNLZwT7X2swVsHn/e4&#10;x7jPvVn9tz9s2bWhN4J8P6+dskbBoYsorkbc7mLdgSeuMDocmvmy21JLmOZ3huJmO4rut9v97AZO&#10;WBwG+beAuOcYwPl82zB1P3VLbq+59Rk+Wxj++rLXov1NnSdYlm8ZRQzyTecyHbGi4VZD+II6t788&#10;HpnpfGWvA2MdtelvLEe6RiwVgCvQ8jsTnBOD6AZHO/CT4f3+t+JLjXZDvjhSTGJCuHU/KnUZIwBw&#10;TgYyM5AzfjT4gWHVLjTbF18yNdqyxqULMpcZUg8LnOMjJ3cZOMeHC59BL3Vc8r8W6hBf+I7trm2c&#10;7jiPZjy9+Du5KjGATzjgHqeceb+LdI1uSZZbK0Yqq/8ALIFsHPVcDk88DrgDPTNd14kvLUaf592I&#10;5JVaQyRxyL+75x3Y7SBjIxjoMADBydKv7u+EsmN2IwofBBiOO2MDPPXvjIyCM9UfdOefvHP6T4aT&#10;V7hYdTuG2RxZZWQg7jxycnnr6e/pXUaVa30sE39lWzW0cR/eTBs7xnJAwdvbjn0xgnNZ9vpsWlSC&#10;O9hZvNUeWwO1VGGBznkHcenGMEjOMV0tjeWs80ekx2bRQsqx7m/5aKMjGD90Dg8EDjJAI5JNmcYm&#10;j4VsYruVfPhZDHtCqz9G2bRwDnOeOvA68CtxLWxsIHTWr6NkzkqcqzFto4wMKed20hTxyMA4aVsN&#10;Ps/7Qh2LIsimO4jmV3jJIOFYEqxYA45GCeVworyvxz4/1069/ZipJGsajam4fK2NpPOTg/L9MnIy&#10;c1EVKWxpKXKjS8Vajp9mUvNOZW+0fxNOgIGVAI56gjGfrnHSqtvpejWVo04vo2eSZSrOSHZhggDr&#10;kcjoOR3Bwaw4tbe7kjtNscbNJskmfazHcOf4cAjjJzz8vXFdhouhaZBELtobiZ5B/q2kVV3YIPLF&#10;dq5HBbsW/ugnUzjLmIRay2+h/a2ypIBWPdhVBzjLA42nIODznHpz1PwY+Bni342azDpWhWFxJHcT&#10;kT6kynYFJ6gnueeB04znpWn8Ifgn4w/aT8fr4b8GQzQaPb3Km4nkcu0a5Tam/au5yp67VGBkgE1+&#10;sn7KH7Hng/4G+DLHTYdJVZYYVCIw3MPdiTyx7n34xXdg8FPESu9jhx2Njho26nBfscfsI+F/g7pc&#10;N9caQv2p41aRpACztjqxx69q+rdO0+DTrZbaCPaEUBaltrOGBVWMdOMelT4JPC19NRowox5Ynyda&#10;tUrT5pEJQhsKeP8Ad5qVGXoBj5fSkYf7WPTmgHLZA+retaGWos5zHlWyfpVCeF3f5M43Y696uNuA&#10;yFz3z/T+VIYh1Zcf1oLKkCSA5YHavt1q7AkmP93+725/z+VKkESckgc9qkxzkduvvQT8IgAx23et&#10;LuK9Tz/tU1pRtBGN3HFRpOrStF83H8RjO0/j60FEzvvP/oPzdO9REAn7vt0pRuXmQBd3t9f8Kjkc&#10;CNiD69aAJJiEiLtxtHJbivnf9sz9obw38JvBV7qN9eIojjY/exng+vqfcV6R8XvippPgXQLi6u7+&#10;OPZCzbmYKowCfXk9fyr8Z/8Ago7+19dfE3xNeeGNA1YSwxzOJGWYYPOOoPXrhTj1OQa4Mdivq8LL&#10;4nt/md2BwrxNW7+Fb/5Hjvxg+Nlv8UfH+teJdVvJJJJppCDGuVVQwCqC27jHb6jrweNbU4rm3hn2&#10;SfuYQPM8w/Lx3yT/AE7n1xyenahFYmZ70gblLBpmGc7gfpjIHGD6VDLqskyt5ZY7ePu7iz4I47dx&#10;z64zivn+U+j50lZbD/EPiUxyNbwz4ds9J93Hf0/nmr/w/wBBlvpv7VkLLlSVKozMexIx7cfj37c7&#10;aWEmq6pHbGMs7OPm3nv3znjA/SvUtC0CDRtMhR/nCqD98FZMkfjjsevXPBOAqkuWNi6MHOV2WtWO&#10;k2mms00asuM7l2H5ST0Oc888Aeh9xyMNyJNUWOykZsPhpCoOVBODyBzz9B61veKpYUtRBAfLkkO3&#10;958rbs5POTlcrkk8DjjByMfwzYabpN99qnZmVlLRxiMNtxkY5x/I4Ax34xjsdNRe9Y0PEEN3q8kV&#10;ncSgCOMfw43EjJOee57YP061JZ6hN4VBhnt8edtV1c4+rDrzzj8cVr6ve2y28k7wybWkJeNlVd2T&#10;nB4znH1HTqM45vXJJtRvflVRGpXyx5W1jj0yRn8c56HHNJe9oxS93VGjoPi6bT7SW5+dTN8uFx8w&#10;28AA4BycH0x2zwd+HxfqWt6FBaaxcgqkivHCy5bbnGQVwegBweOM/XmrDTp7hkj8rc275PL6jA4z&#10;0GMD1wMdeSRoQ2kU0/kF9pSRQV3cFSuQQQeRnBwR3A78vlRF5GvqnjfW70Jp7XkjrDtVBExO/HXG&#10;OhIH4H07ew/DS98WeNb7SfCukXM013KqKFC4AXCfOcdsnqe2Oec15h4e8D2byNrLXchkY/u184P8&#10;xbptAOeMAgNwcDtkfpL/AME1/wBjC6geP4geMbJJLiVVcvIu7y1I+4Ccgg8kn3710YfD/WKqijmx&#10;WJ+rUeZs9i+BH7KvhXRfhzbyeJdFjuD9l/efaIQWclTuJ9c5x9K82vv+CYvwi8Ra3eeKv+ESt4/N&#10;kzHthAw2T098d/zr7fHh2CC1WwghVY0TCjH8/wDP/wBeRPD1rFZlUjGOefx619F9Tw8oJNbHzUcd&#10;iIzcovc/NDW/+CMvw5165mS0tY7eGSRjtWRuec4HPA/Hr06Vw3j3/ghfqN9bJoeh+LBHBC29WNuH&#10;w3TIwQegAOO3r0r9VJtAtbWESJD8rNz/AE/z/KpND0hbySS6uUUDnarHpke3tWTy/Dy6GsczxUT8&#10;EfiV+wTe+AvEsngfxiq2M8DSJDcLkxzjn7uO/AJBHOckc1l+Df2YfAHhPU2PiS7W8WaEMqqTjHOQ&#10;x9SpyOBncDgggH9mv2p/2S/DPxh0trZ7ONJ/MEkc6RqXjfaVB5GCOcEZGRkcivmbXf8Agm7pI0FX&#10;aItdRqrM8IwcBh5igEYAPQZ5xkZ548bE5biozapt2PcweaYOUU6kVzH5/eHvA/hLTri+0/TdJhjW&#10;EOvnRP8APMw3HYPm9cYzkEDqMgVlzfA3SvEusyabJaSvJHcMn2iGQLvPTIz1PX5hweAT8w2/ct5/&#10;wThuvD2prBZ3kkdnqFsQ+xWcLICSr9VHHGDj6gjivMvFf7FHxP8ABupyQ2BMsf2kxMzRbGZFxtde&#10;CcHcuQScHnkKa4pYbGU9WmehHE4Op7qsfMXjz9l5vDEcVpBrCz3MrbtkZ3bA3Rfl5A4HGDwG561m&#10;P4cPw+0GbTb7QVkDna0iw48whySFwPQH5ucZJ6E59qT9nL4peMdf1DTVvJLe7t/keZhLIF2qcNkL&#10;uyQVPXsT1+WoNG+DnxJ0DSr7xVrllHJ/Zu5GkjjMhZoxwRkcDJUgjGQTgYyKy/eta6mydFP3T5Zv&#10;fB3iLWy17Y6JNaxrguq8eYv3s5xggDkn8c96W2+CPxU8Qx+ToPhqZV2b/tUka/MOARu7HkEAdRyB&#10;0NfQ2pab451/wxNq9toFrGNwWOK3txITy2xcEZ65JODyPWq+l6L44sfBK3X9hX0N1JK5hmZSiyAK&#10;WbBAIJUbzzk/MO4rWNWp0RzypUr21PJ/CnwB1awjhs/FkaF2mAmWUk+UB1BK5JJBBxgdhwSM72q/&#10;s3/DW8tVuNB1A4ZsI8jLk7VJO4c4J4IBHTjPANWJvCfxe8Y3Fxqeo2N3bw2zfurGNH4bk7iBk5+Y&#10;DOOdwzzivPbLS/jBpGuXEF1qd5DbzkxyRQy5DIOSAxONvT27Hpy7zldqVhSVONlyXKfiL4d/DvT7&#10;mSytruS6ukZj8ueTnGDgAAdfTr3HT2G90PwZ4S+CFnb3K41KRd1hZxzb1TP3WPcZI6ccheO9eFT+&#10;CfFw1GTVnmYncfM+Ur3zkD+g6dO9dV8P/D3j7xPqhji0LUtXb5UhtoQ0hKZIGxQOcHpgdjWjV0ve&#10;uYQlyyfu2PUfgfPf6H4/tfiJf38bNp9nts4I/l+ZGUx7gSMjGSScEFc9sV6p4l8X3HxPs7G91zxB&#10;dLHd6kk999skAEKoOFXaOCBjIHJJ56g1414S8G+Kx4ij0W6E9jeyN/qdYby1jVRuKMCOARjBI7kd&#10;MVvDxTf23w5Xwmun3HnTTKsMjIfvEFBg5OAfnz15GQByDnOLZ005Jamxe/ES+03w0vgbwbotp9hk&#10;8RSTTamtuHuLrnPzEj7qnk85yB6Vx+rarDrDNqkkZkmW++y28a4X95krnYRngbn7Yz2JGe8+Es19&#10;4f1iHwzcadYrcQ2JbdrSELAcZ4JBC5U/xDAyeP72X8VPFngvxdr2lX/w+8Gjw7Fa2c0WofZbgr50&#10;wB3zjJIBySOMgBRjORnH4UaqXM0U9V8JBtO0PVtd8SWdxYWfmoljDKzywy5DM8g27ShJ+8pblW7g&#10;ZyvG2sTwQw2dhMIZWVTJ1/drnHTON2TnHILbj0IFZSXMms3S6LotyzrJuMi7cGTqR0GeT8uASOO2&#10;OF8T6NcWt/bw3U9vNKw3TOIXEan+HryRjac4H3gDjJojvqEtrmVqmowPpqaNpc32azV2eJoyFlmc&#10;jBJ4zyM8dBnmqf8Abll4aspIrdmfUprYRtIZhsjjOM8Yxu/E+4yayfFni8x6lJY6HGZmhcx+esxc&#10;bs5ZgcDPr6jn2xI+j3UXh99SuVKqrKreZIPMLE5JAP3h/j2rojH3dTlk7vQkt57LSYFuLm8WQBdr&#10;LL1lnKtgZ5O1cdfbFSXPhtdDmsdLDJcXczfabiFVyw7KGHU5IOF5PGO9XtJ0PQvB1nb61qsDXU0L&#10;GbG5TGq9AMMvUNx9SMZPTQ8LWeoS+KrnxrPMn266kVYIUj/dRSuP3caZJ4VQSMkfcXOKq5HL3IbD&#10;wpqOpTWwmuVa/wBZvFhaPBMhbd8/yjnuMHnJz6HF7XvCcOmePYdBtrpZoFvRGVth1VQvBI4wF5J7&#10;jHQ1ufCWa1b4jy+NJ+NJ8M27xaYnmjFzOFb5g2Ap3PnsSQTjIGKzvh2LrUfHi6zqGntPO0lxPcKs&#10;eTHCFJd+cqAAWOD0wOhxSQFnSdOvdA+GXiz4hXd0IVGqRRxbnUySS7X8tF78EDpjGeMDNeW2vh+0&#10;0rTv+Eo166WK8nlLIJCrHrkkc5HGBzwPX19I1BZvG2paX8Pre9VbDzp7+8mWNvLT5NzuTxjYu0YO&#10;AAcnGePK/iFqFz471qW9tJ1t4bZ/s+nx9AIwPvHHcjrgde3NXFGcmZfiPxVqfjaZfB+jfuLbeTK0&#10;fytMTnk+oHPHTr9a5nX7NtJDaLZzbBDGfNkY8MR1PXHr+Vb2n+GrfTLOTXXuQEgk8uAKp3O/UgZ6&#10;4HXnqR0ri/E09xe6jJujK7W/1YPCjP3c/n61vTSbstjKb93U0tB8WWOhXdpaqG2+ZvumlY/vFz90&#10;egOMZHWvdv2TNN8c/Hn4iy+KPFGr3X9l6eNtvo9kpH2jBO2LjARDzliR35zXzbolpa3/AIlt4r63&#10;kkgVgGjTr1//AF19vWnw08K/s2694f0vw34ykv8ATPEuk/bI7q2UyF0Zv9VtUYaRRtBxx/EBggUs&#10;RH3dFqFHmlLyPtL4F+E9HnsUOrSWdt9nYGPS4ACkfTaWJAYn35PHHSvftE8SwLpLWfhnSFkmbK+Z&#10;IpVTjHAIA9+xzg5718U/s9+OI9Z1qTwX4Y+Gt+2oQiO4uP7at5ljznksOMHac8k4GO/FfYHgjfZh&#10;Zb7WrOS43bmSORhITxuOwZwMA4xnoOeorjo+7KyNqyvG5rXOiLc/uNauTMd26ddiny+DwP8Avnj6&#10;9Bzmj4xvLXS9JXTLd/lmkCNIq/NIuCCAT6nAHr15yTW9qeqJZ2P2uUhPMwsMJX5iAc85zzzxyAMH&#10;PpXHTarJ4o8UWSKuy1sZhNcTSKV3kMCsYyeBkKvJ557Yz0zko6I54py1ex7Dp9nBFeabZ2sEUaIs&#10;UZU5wMJ2xn3A/wA4g+IWh6rK88tlb5jjjzumZQpcZwSzH7q9Tg5OfTAqz4WkEs8N9MwA3qDtYEAY&#10;2/zOe1aniq3uryF1gtmyqeVCq4H4ngtz7DHQ8YzXevepnDtUPgX48fB2/wDF3jWW11TxnrWvXGpX&#10;TrHpcdwsFvbrk5EaOGZ2xwZNgA6hh1PW6d8GdG+E3w/ksdJ8Ox6RM1uvlpf2Y1K6t3CgiNFjHzOW&#10;9XYZxjGcL9L6N8Dvh/4avrjXtXltbq+mVUmlW1VpEyfumU5IOSflZifY8Y4343+LvFcdjH4e+EPh&#10;KHUr2H/VzwxMzRhjtIgCptVh8pL7gAOc5rhlS5Y3kzvp1Oadoo+Ob39mbXviRrdjZ+MrXXbWGW4L&#10;wPr0yxTs3fy7dXjjiRsfxEnnoTha+uPDPwq8P/A/4b2unRXUmh6bbwqB5Nq9xOxxx95Hkc/dUkCN&#10;cY5IxXM/DL9n34g6Xq6/Er42HwrpfkN5lsl8Z9U1adwCFd28xo4VXj93FvYnguM89JrN5pV7MjeH&#10;/DVvqU+7ElxHo/2fBJIOWuA2CN2eWcnGO5FYxjyR1RtKXPLR7HnfjPVNF1iRofh/4c8XeIGitvNt&#10;7i7vJ47WHP8AFhpI4AMAtxvIB52nCmv8J/C2k6ZqVzr/AIv8V2uoX1wAILGK6j+zxKrYH7+KMguo&#10;IG2JtpZs88E6Pxj1jT/BOn/2fZaVa3ckYPmabptuy20UgHHnzwh0DZwMIrON2SybsDl/AT2niu1/&#10;4SXUtA8PQxzXBia5SC11O8vVJyUMjTz+QmNy7QxYA5CnqOSo7S1O2mvdsW734w6hq2r3Xhz4aNHG&#10;GDW19dLbyO0eAQVLDluAf9Zs6nA4JLdG+HXxNkJ1NPGK+Zb4DzaIiLJHGAxyTvaZCeBzlT3THJ7v&#10;wdpupX0LR6L4d/snTbVcRxTTqYdp6sIYSvGM4Xzt/dlwdtXZtW8T6MZI7DxroJmmGbVrqNLOWINh&#10;Qm2QIyg4wGwcHkknisLX3NoyS0SPLL3wl8Wb67kv77+w9esozus7qURR3AmVTgShYfKdtwcBlYyB&#10;dx+dTtrKitfjUkcsviHwHazTLDImnta3KW9x5CgfJuAnt7jYqjIeOMDcDxyR0nj69/aC0gSahqln&#10;pM9nNJDLazaGttFKd8kabpFeaVZs71DMjFcKMsAxI52LxT4/n8LSajY28emXHnC3a30lll+0gKrF&#10;5beKScFgJBjymZlLDc8SqM59TZx00Njwp480/wCJNvJ4N+K+kSx6lZ27Wo1GOwSKb7O6EqZLYZSe&#10;JWHzCMSKMbhsKu1STeHNc+GltD4P8ayCCzlk26TrVvKZLVHYcRnj5QVKEKxJX5WQuNwXh9VPiSfx&#10;HYR6kV/tCO4e90q61DP2gvkNia1cRvIC23bLGCByAFBEleg2HxisvFtrb+GfiN4YuNN+0yyQRtGr&#10;KyhSd6pv+WSPO9gjkHZIGBJYx0c3N8Q+VRXuoxLbx5dfDu7vYdZ0ZmutKka8vLFiwfy3K7rq3kK7&#10;DG43sTuK5OGIIGZZvCM3hjxNqA8Jw2p0PVbcatoafMkUNwXTzIASu2BZlAAicBY5dyglcIjNL1a+&#10;sLqTw/r2owxwRs5sdTliDPa278kjcAGjIQlg6qG8p45ESRSa774fXSadZ3GkWGrw+Hbe506Z/tFh&#10;Ibi3jWREuHjhaMD924ctvQBsyIylQSiVCXRilFp3RyOrP4q8F+MfBvjjwZp32u2lZYI4oXXM9rOy&#10;wsnH3WjmjjRkYnaTGeBuB5X9tfTY7jxZY2+hreTXXiFo7YR6fAGkTyrpZZhGvJZt8JYAsAGf6Z9C&#10;utH8YeNfDutfDG3sJl8TaDKb/wAO2u+R1GzYHggZip2mSB84I2sycEFScPxT4E8MfFu3u9Z8U3mq&#10;29/p+nR63YeG5rGa1vmvZdPic22TvGfMt+fMjC72RTjca6qceayRy1Zez1Z8y/CH4yeOLm00fwN4&#10;gubrWrPWbtLTxDHqnEcKtdQvFNl2AjmGYSqk8O65HIx9VeGP2ZvBXhTxDqmpz6UupjT7110q7sY4&#10;d95LK6kkKrAGYRiJGkJyuXII3EDgNX/Z78QeMdGtfFmr/ErT9Y1PxF9le40vwpYrYpLqKoUQTQ3A&#10;EMlvOwYm5EaqotSGy3Feiazq1jbahZ/DnwV4mtYdF0KNrTXdRF9JGmsXqRqZAJQcrDHly2xRI7kD&#10;ILh02l+7TujGLdSSUX6l7TPgLc/DTTl1n4s6dBpNrZst2NG/c3AgUkCNcqAru4UgIEwAMlgRzp3n&#10;hfx9fab53xD8T6Vo0t9GYbDwnbtI8kdtg4Nw20+XGUILkRIFHygkNkd54X+K1pL4G07xZ4wt75bv&#10;+z/s0N5rGoC1kdmVWIRFzGI9sfmbuShAKhgV3ea/Eb4ua/qGoPo3w/Ez3BkaO0uNPQzzMvG6T7RL&#10;tSIHA5IYhFbdtzWdSVGGsXuVTjVk7NfMqa34MlhkuLLxpY2NrY2ZZo9QutUkVpVBYCRYxIGwSG28&#10;BVyQM521Rj8dfDeG5k0jR/B2pKskGVv4Lk73jyQHLIkjtwMb2dfukgLya4Lxz8UEsL+4XV/F+qWt&#10;tHdfvFh1yC6mvmXOY2KbV7DG6QMQ+cJjYOk0H4xwarp0kx8SaxPp+j2UERYsWsbVd5jVC6NIr7ud&#10;ux9oGTtOSRy86udDpvqR654d1iCU6/peualHosdw0txcXTLIx6fu41nUSOPvdXIwc56mtePx/Z2k&#10;G7QtLa6e3b573T/LtFTGGGAMxt03MxO0c/eACiDT/jz4fvL+K3j0yNZJiN11bXkKsyliBlFt/wB3&#10;kEcZfGDk9MWNY8Y6HrdhdPp1vqtvdW8OImkt1kQqc7SjLGuUPfbn2xk5qMo9GZyjJaNDbfxvp8us&#10;wwarHK63TPm50+RZ4zgZwzw4DcnnaMkseDjJ+hv2OymgeOL62sRIlvPGhTa4ZWwCflA9M9ARxkY6&#10;V8py6vYavpzWc9vbLqCwmSFp4WC3EPzD93sYspwWznGOM5GWr3T9kLxnBp3itrLXNetwrK4EzSE5&#10;2EEFgCducdsgEHHBwPSy+pbFRbPOx9PmwslY+7dPkSRVcDbuXledp/w/OrSERt5JXg/d3Hp7VheG&#10;dbS7sY5UfzreZd0My9lPrnr+A/CttJFkXPmrtHZe/wCf/wBavrkfJCypubpn2xTVRY+e1BQqMoPo&#10;PWo2jcdxTJJllC8DP5+9SCUAY4qj+8DYPWpow5GN3/1uKYcxbVs8rQSB7VF04LdvQ807OG45H8qC&#10;hzthcHFN3fNj9c9KG4XBpFDONx445FAEq7ScnH40pIzgioGcgcn8Spp3QYH61NhDpJAOh5+lVrqY&#10;9F6eoNSlSwwSPyqOSItxjmqDoV4blg+zNXIpiVyf51Cll834cVYRfLH3ug/ioErgyhhlqaYlJDYp&#10;24Y4/ChiRzv/APr0FH5w/wDBZv8A4J9R3cb/ALa3wU8P7bzT2VviFpNlH/x9W4IxfquOXTpJgZKk&#10;MeA1fDPgO68DeK4Zmju/Oms4/tFraeYqQ3WHwUEgyykMCeRyQvdq/fq/s7TULeew1G0juLe4iaK4&#10;t7iMNHLGwKsjKeCpUkEHqCa/EX9tX9khf2F/2u77w5omtT2nhPxNHJqvgtZNzxywsMTWUnXBRhtO&#10;cblAI27hj5PPMAo/v6enc+y4czLmf1ap8n+hi6bc2Igt4NG0uW4Vl8jUI7W2G57TGDKwySrpgjB6&#10;qWJxjj039jn40618B/iPpHiayuUnjs7iN5zbzcXNrIANrA4J3K+0njaGU4PGPLPCE2teOvFtjpXh&#10;LwhfSzMS1nb6Zb+ZJJJHukIRY0Gfkj3blGBk9BnPdaH4U8KftGWE2ifDmXT9F+Itrb7NN037Y0a6&#10;9EVO7Mb5WKTG8DyfvMDvEKbSfmqMayrKVN2a1XyPqsQ6MqLhU2ej+fU/Zrw74i0fxb4fsfFPh3UI&#10;7jT9Ss47qxuEbIkidQ6t+RFW3Lhev618tf8ABLb42ax4q+FEvwc8d3Lf2z4fhW5tHl3ZntZGw+N3&#10;zHZKc8gDbPHjgjH1GrhT/Ov0nC4iOKw8ai6/n1/E/K8Vh5YXESpPp+K6MY0zg4Df/X/KnRzEnLH2&#10;+tKwRn+Ycn2NKqc5J+96/wCeK6DnHITnrT9xP0/nSKqg4/pTgvHHFADX5GM00IOuegqTbz0+tBwv&#10;WgBuFHy59qAwA5PagkD5d36VHKGPIPXn60ADzDO0uO+ah8zJxnr7dabNG2Np7fpUYWRvkP8ADz0o&#10;JkTRSEkFH/zxxUytIU6fw1DFExCj27gnFTxhguXAz/FQVsAHzDC96Xdt6D+L86OAKCFHfr0460AI&#10;ZHwMr0X86Q/Mfvf/AFqcVQscj6mjGR0/+vSER4LM27v+tRyEgdamc4Xg+/Wm+X3cD/61MVmMjwCV&#10;Uf7tLIFcbZDubovOO9P2BRgnnb+dUtaWQWjPazx+ZIdsJcEgN6cc9Of/ANeKllHgP7bV5bx/Da+0&#10;yxu3jupG2eWsuV8txvPBfnLJ6EHdxyCR+cPxd8U+I4bObR9O8qS4tbgzQzWF0WWVEG1iVDDaT5ZB&#10;RmLYRsEkEN9Vft7/ABUutU8b2vhe1Xi0fydW0+RkYDJZ45AQACo3lgSFVu7KfvfFPxM1Tx1BG+o6&#10;LJbXitfBC1u8SMJlAYDHBLtztbltwcYIK18bm1b2uNaXTQ+4yehKjgU311OX0PSNL8QeDJvEuk6t&#10;9l15Y0kuLO5mERZROxRklBGHWTzCH4BRlPzcrWT410rTJbrVk1qGKxm1i2aO41YxOqw6hF50TefD&#10;luZM/Z5dh+R3WQbiIS/UXPw/07xPY6l478HQtby3drcz2tlp8PmRST5jnkiJ3Im0xq5XBXaxCmP+&#10;KuD0640pLK60bWryNtW0W8jnsb5bUP59rEUHkF3HEkOxChYH9zNKCVEapXnxldtnpTjZI53wtr0H&#10;hPw/4mtdNsrq3v7J4JVs5B5vlsk0ZYFgPlCyxwsGHJDbTn7w4i4tpvBnjbUxYLcWum3ky31pCEJk&#10;h8xj88eCcFVMinn70ODivc/Enh9dEt7bxJpNpbw2erRS+RZxWqRkXAQ+bath22qwTfGrHAYSIFIA&#10;z5v47i07TriPxTb2sM1msEd4sSxBTJa3C/vY+g6HzMc4G3qcgnSnU1fn/wAAxqU7RWux3et6jc6T&#10;NHcPdq09xZy3Wn3luq7I3lTzsIyHbtNzDKVAPSVxgfKK47W/GGt+FfiRpfxAs7MwtcqtnrlmrnZM&#10;ksURbGP4XiaOQLg4IKnJU4ufE+y1nWfgZ4P1TTTIV0mWfTprpbkHzYEkNxC5XhlGxtp5IDBc4ytd&#10;58a/DWkP44+GmsaHcteQzqVux56zANZo7iNtowcQRK+PnIV1BIGKmnyr8fwKnzS09PxPP9Ym0238&#10;WeGPiRa3U9rIsE2j4hhOYhPd3C28pJwNowwyMEFOnINdFq1yPife6BLNeNJc6g1zdtKsJdj5msjP&#10;szGKQkKOPbkU74saJqfjL4HaH8Q/Fupfv4bL7ezXE3+kXLR3M9usf3gcq4jPrl88tgHlfhv4u0fw&#10;j4ZtbjVbLMjQ2cixFyUWPdLKxkHmAnIdCVX+5yOea+KN+zsZv3Zdrq57RrE3iHTPGFr4dm1S1vl8&#10;O+A8XMyXjBfOlmW4eJXkHDKCgPCgCJgTjlvJfENv8OPjN8fvDmneMfEVvqGjeEdJh/tjw7C08E+r&#10;zBG6ueA00zjhCGEZJxv+96N8aNG1q2+Hs39lahbfbpFmUXMlrFaBXmkjthFJKhA+6Jm8xwQMMC2M&#10;BfMf2UdL0fTDqnxn1nQ91hoa7od/mIus3ByvMpwIonZJpCWPMcFwqfNgqUbcjmvReoVn70YPvc+g&#10;/ij8a/EHw5Goa7r+ohZJrwWGiyW9v5dxNM0OxHTn5La3hOYwuP3pGQ3zGvG/iR4DuLzUvDvh650p&#10;tLmmuIN2mttikldzlF35Pyojr5hb5t7kA4YkVvBnizXvjB8U4/iR4ks73U47W4mk8N6XHYzXRmvX&#10;bCEIvJC8FuCo5xywxXhhil+I2s+PPi5qM1lpfh6wkht7qaSSaWeZ32MVkSNlWY7pWLkEI7LjkLU0&#10;6bpy8/60CU+aPl+h7Z4r1LTPBHwGn8TWOqafpfhmyuDaaCWulFxqo3B5Jipy+2QszbIwZGMy5wiq&#10;R5j8PP2mfBPwn0S58feIbC6udRuYpU/fYimkRv3aQQbc/Z4FG7zMH5tyxAnBA+dPi58bviT8cviF&#10;b6bp2g3FrpWg2Yg0PSVjkWGytY+kkgBbnA5IyWOByTivVv2Zfgdo8Hiex8f/ABNtNQ8aaxp5+16b&#10;4V0e+MVtHKg/cy3twRhI0fHyRkAAFvNGNldToRpRvUZyxxEqlS0EQ6lP+0R+2PdX3jPxx4kutD8K&#10;KrfvpFlzdbeYraKPksD1AGejO2AK9N+F/wCzx8Gvg94J0/4l6/qNxp8mpR7YbjUJApuRuXc0ScPK&#10;gz93CAlWw7dvoTwx4C0jRL68g+L02nahFYbP7UsNIuPOgmuGTcbb5SSse6dAQCc7XVsFm3+f3158&#10;AL/WZfit+0DqkN1qV0qHTdPkmd7h4MERxJFA6eWPk2+RAYxhwWldWzWLrOSstF2RvGjyyu9X3f6D&#10;dLtvgjBoUHxQXRfE3iadr6aSxvo5LWz0+3ClQ0kFuUmYMpAAdSZZGUhZWIZawfEvgPx18fPEsmme&#10;BdS1DwrpNwq/apb7VJLi4vY8AK8rZcsNr8xLJjkZwNoXW/aA/aT8VxaVZ+HrDQNX8H6fC0UFh4Z8&#10;N3DWtxG8aqsZu5ykYjO3aPssQTGwMpU5LYNjrvx30m4k13Tb59Ju0t1mvtWaVRaw/MSu+8vGRlkD&#10;9DE8+5gSpQgmo97cv3VoehaH/wAEz/g34Tj/ALN8QfEPUtc1S4gVt09utnaR8ZdI4kffIOnzswjG&#10;fvMc1iXUXw6+BGrSeC4/B0u1hn7bHcW1nMFJ6rI6zyMowPmgGGPQjNc94E+N3jPwZr91LF4+vNW1&#10;Z9puLy1k/wBIeY8gTz6hbxxlgTkOiF8H5ZWJBruF+OPhS4W+/tz4Z+D9a1fVGAubi8Gm6lcPJtwx&#10;aWa8dunBJSJs9FJNOXN1Jp8v2SHw3+1t4R8AaneaB8PdDs9EvIxG959ovNQv2+XH72VxFGkS4cgs&#10;WTn+IGu88NfEP4k/Grw5b+JLrWdQl0OS48oNaaS9uodG3gCS6QR3bgKvy2+0t8pLuevF6P438J6r&#10;pw8I6t4k+G/gm302QveQx6tDNezIdzYELuY3cMPmTaCPlVST09VWXw54t8Z6XD4a8N/FXxl9qtR8&#10;uj6lcwWUvyBIXa7ihTCE53YnEfLMXLcNPLzIrmUdf0M7xj42FjPZ2d8/iS3tT83/AAkXiS7trXyE&#10;wAUhgXH2deOWUF2zhCu45m8I3uh6nCq+G9VjaG+ulmk1W4SRUn8tFGZZp8kgnoAjMQv3sCq/7Tnh&#10;y40eCO18TfCrwr4Cjjjjhsl1SaxurxmXEe1Yf9VIcEsZN87BQf3UjECvF/DPxG8K23j6Oe9+IGre&#10;JtW0sLHb2trZhbG3wdu64v7t4xGuOPLRIoxtA2npQ4y6ijJbo9q8X+CvhHpdnJeRaVqHi7Uorwve&#10;ahbxXCxTTED5WychVOD83YcFMA1m/CPR/iZ4z1H/AISWx+Eun6hoem3YgRZdYD6da5UBVSzMiqzM&#10;eMyiZuMhvkXPbfC+40X4pXFn4V8P+C9HuryCH7TcahY6Taalb6ejkkpEWRYYyTz9o8qQc5AIy1V/&#10;jhpPjTxfrEPhyw8UX32qzZF/sdpIkhnCtxH5UQMszEncFGYgApCqRijlS1FdvT8zurDxtrd3bxab&#10;qvxB0mxv/tixwzWulbhBk7SRtZmeQDID7IccBix4HRfD74cp4j1Rhqnxl8UeL7sBMJJd2k1iWx3T&#10;yYn3YAOCFY9SSea8Dh8H/Gr7E2mar4mfTbWPbcNNqniNrKJ/mZcx2mmT7wcAAu0TPnduCYNe8fs5&#10;yeIfD+gtotl8d7SS5jhJg03SbDUGeBn6tm4IkKnnrGMnrztranNuSTX9feZ1IcsG0/6+49U8K+AR&#10;b6Z/Y+uWtx+8VnhkXTxanawxgeXlTjPOcg55HPHmuu/Dzx38GvHNt4Q0rxU0WiarbtPYWcubqKOM&#10;ZV4sxtDcLwUIGZAeeO57/Utd8ZacUsdevrfU3t/LP9pfa1t7hIt3DOjyyShhg4LcNkhY+oHnH7T3&#10;xBs7y00zRvEmrzaZNEzDS9Vumm2SsDuKlXiTYqhAu+GQvy+U2gkbVvZ8l+qMaHtHUS6M6LxloPhy&#10;x0+S11N9PXurHUpLfYSu0M/7wjG7IAlyTt6cGuL+K3hJtP8AC9rdWkGq6hJZqrWqzXU0kDdBvDNF&#10;LE21+V2KCvPQAGqp8Q+KrHTU0PXfGugwzHB0+21Zr63F8u3DLEj3wEgOR8z4hIIOFDE1Xi0zxb4S&#10;tPLuBNpMCxovk26zKI+Q0j4ENspC/dDQSHAIyj4Arllyy1SOiPNF2uVPB0vxKbTLjXtcutcSxijy&#10;sd3YW0dvGDyFMyQoVXP3mEUnv7dDq+sXI0GLX7hLTybePbL5OuSag8o3JtUm3jSNc5I+Zc5wM9Ae&#10;U8I+NPhddrb30Wr+F9rMZE1xvF+pw7N7Abg25Y2Zsg7XeNsfNsKsTW/psdxNPHqmNc1C1ZVKvp01&#10;1cR7G+YMJkEpbcrdUlwAQS38K5x+Eq95Fvw5HqnjKzWPV9L0O9bP7lLq1nmmSJSQAyHDK4wR9/I6&#10;4BrpdYXxLZo0EnhFbyxSFWkjW+keNV4P/LaKSJBjPGAc4yQeajkuPBt7pXlSxSae27dBa6jNK8c5&#10;3FsgAmQDHJCrkZ5IyKo6NoGo3Fr9u0XxV/Z8MEh/0q11A28oRRgri5gm81QDkMWUrzjB5rWOxEnq&#10;bXh2DWrQLP4WWa2hVvNjbUbcGJWBGQDEzxxkYB/h6ZCr23rC+XxbdvNFbadp97tUNf28kMz3QHch&#10;ZSQwz1eM4J4K5Brl/Cvgq9ltZptT8bXMkq3DSrHdQxLLgdQZ497P6fOxJBO7AOK7q98e6VZ232HU&#10;riFprdAQkcJkfb0/hU+Z3HG5s8YyONYe6tdDKouaWiLOkXd5ZzE65q8LLGkmw+WoWbkk7fmJD5Jz&#10;kg+o44+bv2tPjf8AERLKTw78NbG81fS76NgsP2EyQvIAQ7RTtFLiVArZj3xy8r5eDknL/ag/bf8A&#10;gTp63Pw38f8AiGFrNUP3tFV0AA+Tz4mkilzk4WSDayHaNxDA18w6r8fIriz/ALF+A/iy6uluF2q1&#10;xrEFrJD8pCRx393BG9wOB+7lC7AFETgsMae0ctgjTjGWq1ILDxxqtnPe6ysd9dLdSeXqDahYmKVZ&#10;iclJpwZIZlBzkSSpcKdnztyBmH4e+E/G+o2998NvO0DxRfXBP9h6ldwtp+rMuSVS5RzE0pAZfLfY&#10;4OTlupj0L4//ABXvHk+Hvj/4TeJCv2gx3N558upjeF8tVu7OYyRylV6K6AjA2Minno9C8RaV4U0P&#10;XPDHxj8DeILfStbhzpuqeH5kuNPW+jdFiknjbLRNHmRWjEszRn7sajaTpF9COZxNnwD4N8deHLL/&#10;AIR7x74M1LTY44SmnbtNeO4sWHztCpiOJYjkMI2ZhgkhWAOO80T4seLNZ1qz8F+PvGFlp81xAlvZ&#10;69qFx8mp2u/bGTI4JEqBjt2uW3KyuBuIPMfC3xxf+Argar4gtG8Xw6XuuNL1a1mleUW2fmgKrtRW&#10;VXaRXCRsoUnCCTJ9n+C3j3wX8V/Avif9nvxH4OuI9e8SW7Xnw716G1ku7LVGSEymzdJndIzL5YbY&#10;W2Fnl2tHIBnrowi9mc1apy6tX/Q+W/FmsaF4S+I17a6l4fkj1DQdWYXUawFrKdd+0zCKb57eQqSx&#10;Rm8tShBA2gnl/iB4GsdOOpax4Cu7X+zZrxmuNN84LHHvxsnRZC5gkYYjkO8xMSoDSBgo6D4vxx+N&#10;7fzdc8OXlv4s0+MfZ9Q0WMg3lmgz80TsfPkjKgFVbJVPuqyEUnw91jwz408MR2d/b2kt5bs0cws2&#10;FtdLakHFxAxLRyFdzh7ZwVkjWJVAKg1k5XOrm0PQf2ftY8Q+KtJsPA/iY/aohe+XatfYE8UgZXSM&#10;FzlsGQgqSsmD8pccH9VPhd4HOgeE9I8OWHiSQzWlrHDttUjXCqOpUR9Dyeh5PWvzg/ZY+HmnL8Rf&#10;D8N5olnrmjyX6Rz6lDteMqSCBNB5haNc7WDBii8AMRxX6g+G9BmitIfs8txbMqjy4fMwoX0DFdzA&#10;f72PavUyyHxSPAzap76gjotKhuLQbLhWZv4pOmfr/kVqLtdP3Yqnax6kqfvrpZMcYaFVP5hv6Veh&#10;UYwc56YP8q9g8ZAuMcj+lBIUYBHHpTiyqMgg1Xlk+fG7170DZJv446/hTWG8ZI/CkDLjcDj3NI8u&#10;RjJ+maCBTkcKfahW+fj60wOZOMdvenBQy0ASfeOSPYmk2EjJ47daRSVOAcf1qRcv1I+poAbwinFJ&#10;nPzbu1PZCBkDv3qN+ONw/wC+etBWwjZA57+1KAWGS31pmHJ/z/hTlGeM/hQJipEM52H0qRVxTE64&#10;Pr0FPVkXuPx60AtQaPac5ppVSMAVIzKeMCon54I69floHawp2926U0yD+8PXIoJOOccjjrTWU7c7&#10;s0C6DiwxRvwMbR+NNMbhRkf/AFqUKAeT+dAkC88kc0pYg4FNJC8A/nnmgsAMg0FX0At82B6c0AgD&#10;C43U3z4ydp+tGd20s/8AwGgSHBhkHpj60NJkY/8A100Akc0FR1A9/r+lAh3U8fLQGBG5jz+eahkL&#10;xjP+f8/4VXeVieDmgC556DqfcGmi4C/KHz/tbqphpWO8H6U4E92496ALQnRxyv8A312pfMQj5T0q&#10;mDsGcdqXzPlyvT09KALYfgfoRxmkIzx6cZ21WEo7k1IGdeB+n+eaAJihU5zSEv0x9cGljJPP+NPO&#10;GGQe3pQA0OduQPyodsnaW+hqRsHhu3X3oxn5A1AEbDacj0pu89N3SpXRWXHrxTDDltwOPzoAdDjO&#10;CvNP2gkgt+dIikDB/FRQcY+Y0AHPRT9aa7YON1BUKwIC/wCNNkbavTigBpnUNgD32+tOR8kHHOe1&#10;QtEVO445qSLaBwegoAft7hvyxTNyqw2r3NPZux+lRbi3XB/rQA/fxuHH4YpQSxwO/vTB83Ue1Luw&#10;c4HoFoAcWGPl/PFRurSH5WwR0605snj/ACKIgRzgetAEbxEnhjTth6kVICByT+VDMpXrQBGY2xin&#10;Aei/nUgx6Uu1D0k9vpQBF93jPSopJSDtUVNPJGpx1/pVRmG/BbtmgCYNnmgEbsA/rVdTID8xHGRU&#10;kcp24BHTHp6UAOYMBhFP/AcU0pIwOW+9U7Enr1phAHGO3ftQBGFA4fn6mkCsX3A9sdaeWAGWPams&#10;yscg/wBaAFwzDCg49aUwj3zuNOQA8469DjrTgePvfpQA1bVd24r94Y+al2jGFHzdqXzRjHYd6C4I&#10;wKAIWC8hV3fQ01Yyx6d/QZqR0BGc/j60KnXHr909qAGlSDu/l601t+PlH41MQo4HG3rj1qNyoXb/&#10;AENAEe3I6bh+HH6UPGoG3H4U8ElcqecetIrZbp0oAjQHOSPce/PWm43Bjt9OamALNlTUbqo6c/Sg&#10;BrAAdskdA1GW6be/anMhI4HyrzxSLFxnOf8Aa6UAN3SjgGinmIE5zRVXAtGVs7QOgpyOx+VF+b0z&#10;ThDx8o6CnLCCuS35VIELKxO87uakjWX6++aeIc4YE+v3adgqOPrQAgBK9fz4xS85+77cdvakAOeB&#10;S8dQfWgtbDgo9fwxTGUAn29RTt3QA4/HGKjkQMuetAr2CR/l5PvULnglVpxR92Bz7+tK0fGcf/Wo&#10;E2RAEnr09fpUy5UZ4pyxKPlP60pi+Xhf/r/54oGhPNyM/L7U0zAjcP0oaLDfdH0FGzAoDYFkyucH&#10;gZp6ljzn3pI1IGD9amjRccj2oExu054/4FUgGB0/CnIhPOefeneXjIH696B8xCW56/lSgnps49Kk&#10;CoOCvPUU1gc4H/6qAQnyg7QOv6UMDnO33oA5G3vQBtGM0DuA9M+1OYjAzn/CjIOVA+tIY27D/wCt&#10;QMY2c8D/AMdpuAeh56VIybRlR+NQsApJzx6+lAEyNgAjFSDGduPaocMD17U4vlhn/wBCoAkCgjH8&#10;qaWC80biOtG0bsk/+PUEyG98D8abgkgmpc4TcF/H0pRjhdv/ANegkrlH3dKa0WTuA6dMCrOFHX8s&#10;Uh2k7vf+lBXKQpBj5ce1OCFRj8RTvlU4UY296DIpXnFAxcDGKUDPy03zQOBz9KabjI2EDpQS9yVl&#10;XqDTHbAxt/Sm+euPmH45prlW459enWgpBn5uuabIxXlT+VO5I+Xj+73qORWJzt/WgBpcZPQ+macD&#10;znHSm+XxhRz9Kdgg4FAxQgK1FLx95/1qVGHY/jTGUE8EfjQSyFmVgV/P/Go7ify1+V13f71SSKMN&#10;ubb6c1l6zqmmafG0tzN93r/hQFjP12/1FIGkjudq4JbYR6V88/tLfFzwt4V8P3Q1PVCLyRSkSne7&#10;M+DjCk7WwQc85A/Ct79oD9qrwh8OdGuHn1S1WcowhhklDMzc8YH5e1fm1+0H+1DP8VvEVxczarJI&#10;0jfLHaxEeXgk8kDnqecnH548nMMfGjFwjrL8j2MtwMq0+ea90s+IbK18SeKZfEN9cPe3UlyStu7A&#10;sOrEAI2wYweMlQMcEkqdLR/B2r3Fwol0cgyYV2kkIJQD7rHZwAWzwSRt6jbVH4OQykG4EP7xmyrK&#10;M7Mr1II6gj3z1Oc5HuHgnwjrXizVlvZ4hb2sb74Y/LUqSX3EjjknODkkHjjmvlJPmkfZU1yxNLw5&#10;4T034c+AZtS1K13XJHlrKJtwVguD8zHng888gsMH5ifl74syaRrGqya+0LeZMrudkh3nDADcSSTk&#10;YHUgnIwOMfUHx31pZNIj0oyMqwxorL5hUZbjksQDkgYG0n6Dp8e/EzV47q/azssyMkah52jQKvzA&#10;YOAemRyDyQDjANUvddiZXlG5ySS2V/dTNPYlpI23GRVHUM3QEdDjoB3/ANnIyU1SGHWllnj/AHbf&#10;vGTeNrZwOVO4jLA5zk8nnqa0m1ezuIndLlRJGyxwyx5XGBgEhhgf4KevNYz6XrF5KsksiFh91Qob&#10;eM5xjHp0OO30FaxOd6FvVtdj1ryzPpihV2hbhF+XPHB64A56ADBxgAADWt9D8RvateadFJDaqPN8&#10;55nGNvIBOOuegx1HXOKy7e3kF5axTRNJHHJujjEQKkLn1HHzEjPGM10njrxvrKaTDo1tD9ntYc5W&#10;2Qqzt3fBHJ4GD1+uAKryJfcxdX8a3ul6Ipa8laSKUkSNFxlsk4bcSCcgevpkcVwvhzS4vF2oyW8c&#10;wCnJ3SfNk4GAd2ehz24B7ZxWh431O21e5t/D+jPtWRhujDcLgjuTx6c4PC55yBr/AA/8LnQLVr7V&#10;TJGhydwkCFv7y4BPr06ZCnnGKr4YkaykbXgDwpDpl0t5qXmTxxwtt3lQqx7WySp47tyWHB5xnB9Q&#10;+DHwF8T/ALRfi2Hw94T0Y2Oneb/pF8sIJOBtZUKKBn5sEdsjqRUPwO+CXif4zeIxpOlaTJDp8bYv&#10;JFO4oTyUBI4PK5xjHHHSv1G/Yt/Z20b4Q+DbXSP7PXzIVOCyj5fmJ9OvJ5rswWFliKmuxzY3GRw1&#10;F2ev4mn+yf8Asm+C/gb4atks9IhhmVdyjAYg4AyW6sTt6n/En3IBR8iKPWokQRr+7TA/l1pQOM7c&#10;5IGK+np0404qMT5GpUqVp80iTaVHOP5d+lAHQH6f/WppOB6+lORsHgjPf2qzP1FaMg4J4pUi42oc&#10;L2HoakQLjgULjOT1+lAasa4CfN796rTzbRx1znJ7GrM4yu0Hp/D71nzQl2LbeOcYoF1JIrvL8k+n&#10;X61NHc7/AGPoapyIRkgEdTn/AD7U+Jf4s/iP50DkWyFPysf96hduAfTn71QGQqNuD+VILhi208E8&#10;YBOaAiWMY4B3dztWsvxbrVlounSXd1Oq/IT8zc/r35q5Nc+TGzuy/Lx7Divl79vD9oGy+H/gXUHf&#10;UvKaO3cMwbk8HCjnrnHt/TOrUjTpuT6GlOMqslFdT5j/AOCn37ZWl2Gmz+BfDmpGbUbsFQyyf6kE&#10;EdM9f5evavzD1C61vxDqkn2jzri4lVppV2FnjAUsW4HbBORjAHUc10/xo+KGueOvFN5rt7cSTPPM&#10;zQ7ZiSFboOSenTj+lcd4R+IHiPwJ4htvGfh7VZrW6tpPNt7hVJbpyMMCDxjg5HGfSvl6lWpXn7SX&#10;y8j6qjQp4aCgvmZes6YqhYLRjmSNd7KpBjckhQQR3xz7Dj3rMgtrdWgnBO3+FjyoAIORzjqPzq/r&#10;niDVfFXiK68RareyTX2oTNcXU8zfNJI5Oc9OvXoPp65GpvcTssQB3bsKEc/Jye3f3zwc0IpnSfCz&#10;R5Nd8QqT9yMk+Y2WHcjjp1wM9Bn6V6N4jkuRqH2ESbWjX5Y9zNkA5Ud84BwDkcEjOQayfg94bTT9&#10;Gm12eP5lQBmt4/3gbIPABPbnJGMj6GrV9qrR6m0t1bfvoSNwH3RxjOTxksudpAxkjPIrjqS5qmnQ&#10;9GhHkpK/Up6pYxxM3mPHsjCBnCkA9MZ28MR3POeBk8CsXUryJLhWtLz5Fxt2xhDnPfnrjHb196ve&#10;KtWF2vmKIwsbFpFdBnd0/wB0ccd+gPA647WD6jMpVmjbn7wJzklh26nrnNEdNxTfREj6ncXixwHc&#10;u3AYMo5B5wSfXjr3PTub1tpF2X3Ook64jkUMPlbgMDk449MY/GrNj4auLW58yQsNr7CVYtyD0544&#10;644yTiuhkjuI0traK3aRBMuxXVVBPDEjJ46j/wDWcVXMQo9yXS9GhttC/tDUJFysS7pGZlYyMcg4&#10;J9Ac44ySMird14ea6hjWJAu2PEiRS5DDg88ehA65znAIyKkuJtQ1FLbSY5T5aZV+mV+TuejZ2D5T&#10;znnnGT71+x9+znqvx31u10lrIf2XbzqbzcrMs8mA2wEEDHTOD+JyTRThKpNRRNSdOnTcpdDu/wBg&#10;v9kvVviz4rs/EWsWLR6dbSK9jbSRnaWB5kPTPQgZzkEnng1+s/w/8G6T4F8O2+i6fAqrGo3N6muU&#10;+AXwW0D4SeFbfT7S2TzhCoaTbz09a9CYsBuB4FfWYXDxw9PzPksdip4qo3fQeQD84fP4f59aRmyu&#10;zA69j1qNG3cfwj2qVUZRketdRxLQq6hB5yoijb02kH2pbaBrWIxx/Lk7tq/4VaMRJG8e/XrTGRsc&#10;DH1oGQzWsVwvzIGyfT+VZT+GbGeJ0eBf3mT93oT/APWrXTcA2R9c96kjRjH864+nagDkdS8A2Uml&#10;COWBd0bZVlXkcD+grm9V+E9hqds0E1grsx+8q9cZx+YOK9UktxJEYmAP8/amxWccbqyJxnnA61Lj&#10;FlKUo7Hhtl+zp4JtfE0+pP4eiE0yqzSrH1YEc/Ujrxziq91+yt4Us9LvbBNIhaGdCPLVOnJ6cdR6&#10;dP0x7lPZxec0/lpnaR93H+f8+9NtrPPyvyOm3NQ6NJqzSLWIrb3Z8e6b+xl4W8O7tOudKWaza482&#10;K1aIbYsj+DjgZGcdO3pXdy/sh+EPsDWEGhwtbXUat5YT5clCu7GCM45zjqT7V7zr/hm2u1E6Lhgw&#10;bI7c1oWWnwrapG6D5VxjbwKyjhaEdLGrxmIf2j5H1P8AYM8EW0TXulWIjkRv3b8f8BXPTKnkZGCu&#10;BjgY1Nf/AGAPgr408PxvqHgy1W5kjxJItmm5Scc8jpxx6dsHmvqC40e1kWRWi+8fm96LTTYIoFg8&#10;tWC8Lx+VH1PD/wAqD67id+ZnxL4X/wCCWPwj8OeLp4b/AMMW9xZXEZ+R4VfC9uWz06jjH5V6d4Q/&#10;4J6fAvwlHDs8HW7eSzGIyIMxE90OMpnjoe1fRV3p6qFZQGKYxnqamazSSDAHy9ty1UMLQhtFEyxu&#10;KlvJnzz8UP2NPhD8RdJXTdW8I2800WPLvxH+8GA3JI+bPzHuOcegxy91+x98JZPDNromveFtOuI4&#10;pGJlliRnLHnGexHHbGQD2xX1E+lCEfaAnzFTtUEYrDbwpE9/C80at5a75M4wCfbvR9Xot3sEcViI&#10;q3Mz5G8dfsB/CTVrxbnUvDTfarhtq3C53OhXAyeT29sj8Sfmj9oT9ll/hN4e1bwJ4Dkk36zGIHjk&#10;iDlVykq4fGUYlV6Hke7Gv1OvPDltqF6l5dYPkyfeZu5FfL3x88EXFx8W5mtJ5pLjUI2WG12jaGxt&#10;3HPQbQw4PADf3ueHFYGjKN0tT0MHmFb2lpO5+TvjT4f+IPhFPJoPiC2WPUrhvL85cFtjIYyCcHoO&#10;ijAJzz0I1NYlhtre80LSvs5unj+zJKyHb5e0AhSo7+hPA/76b6F/bqt9W+Fn7Rnhvxfpfg9NWvbW&#10;FbzUrFrXzLVzkx8qM7gFYDLKBkY5yRXhfxB8SeFdW8UapqGlWMejy6jfPOumWsAWPTxINpiVmGAB&#10;z0OAD0ySB83VhKnNp9D6SjVVaCa2PHLfTYbjXU8M6Sflt93nT7flRguW5PQevT0rV1Mf8TO3u7q0&#10;861spQmn2u4n7bNuAds54UbeD3B65zVvWbfRvDjM+kws00y/vGRipbJ+Ytzk8g8deuazL+8isLRp&#10;3lMmoKoSFZJGVYuh2jBAzheo56/hopXJlHlK95fXMurzrqE7fZ7UGSRgRmSTPA3emRnn14B77Xhr&#10;xNL/AGeTbyQm78n7JYLGv3ZZBl5OvGwZwTkDHbNcvqEl9/YDafp9szTSBzeXHUnjBP8AT1ya2/C+&#10;k6h4R0ptduomVYbJ/LkY8Iv3SQc4zkD0PSr6GfU7PQ7Oz8MaUyX5hNrbs6ttYhbiXaT2AyELZOAc&#10;7uMgVV8C+Jzp2i+IPFLLIfNs2srGSOQjAldQ3fk7QR7856V5zp+ta54mabTo5Wi06CPfcSSAERg9&#10;SfcsefWusfyNK8LaToczS/Z47r7VeYYDzFCjCnOOcbex5HenblJvzGRqfivUNAhuLgXaiS6tmtOo&#10;OEIHmDgjqNwxg9RnPOM/wLotuvg3UvE/kkiFvJSXzePn3Dpzuxt9c89+K5vxtcT67GurySxxpdy7&#10;be2bdwS249c8DdjOScda031t9Jt4/DEQV7TTmVpoWY7ZJNjMSee2dueD9e1taGMbcxzniDVYdQso&#10;YbS38m2t7khIS5bJ6E855PJ//UMcxdaMrlZ5WUK7fe5JA+v+RxWtfPO/h2ae6K/Lfj5sdA27I69O&#10;R+X515TANDW4Mxj8uRvLRlwOnX/Pp61rG8djP3ZbmTaTTabrsd5pc7QyW7r5bJ8vzdcg9jn/ADxX&#10;3j+zt8Tfh7qPwg8DX/xT8TaFpeqeF/iE63V5qF6Wkexlj3OAUDPkyIcEYxkYOAdvwJdyA2RZ3JeS&#10;ZScdcc/59a6bwbqBjvY76+1yKxa3ZWVrmIPsOcEgeuB6fiMVVSPu3JjK2h+lUfx38HeJPij/AGN8&#10;FLafWdPW4CXGozRsouG3k7lUkOwXJwFXbhfTp9JfCnx1Hb6c2oSWQjx+7gt/kLFcDLkKzMO5wT27&#10;cV8H/sN+MbrxPrd1D4bvVvGjtWM13ffuQ2OcbskLk9zyOgHNfW3w58calJe+b8QfHNjb7rfYum6H&#10;aCOCJ89C8pEkzk57Dg8d2rz78tS+x2e7KFj3iDz9Tg+1apIfMk8x12rtwu0Ddjkrk469P9rgiT+y&#10;bHSLSztrVd0txcxoixo3ATGeewA4GcdD9Ko+ENbsb1/3Es8kmdjty23nA5Hyg46DGRt7cgdHJDe6&#10;tcjUQfL3RssO7JCRnBOOOpBIrqVpLQ5GnHQ7vw0kNuBGil5N37vbzjJHpwB07e/ety4tkkukur+J&#10;NsTjyXuJNqrnuR0PtnH688Pouv31vdf2XZOzSXNwpaZMDA46+nAPX0611epxzRmfUIpJLiYqPKVc&#10;BhwMhCRxx3HtzivQpyvDQ8+pFqocZ8TfFHgHRbiOy8Y6rDGiput7WFXKsA+ceUoxjjHHJDcA8Gs/&#10;w54s8MXUjPoUJmYB1gkvIRCo27SBHH8zlRnrtIzxz25v4krrjiaXSbCxtvmb7RfT7HVU25YmWXI/&#10;GNDgn7w5qh8NIr/xDoFxFpeoQ61A8m5ry3U7boZYFE+cDYDhSQcemSOOSUpc+x2xppU7tnReKvF7&#10;atrH2nQtUke8tVzM39vSxxIcfMfJjcBguOhUkY9TxQsdb8aSWNxfaj4oYiNSUkgjt4V2/NnH7ssi&#10;dMFuTnJxmuM+K2jeLtD025sV1VNEDRqI2ktYZPkySRGiMCpGCdzdfTqKw9a8X/D/AOG/w4m8U+O9&#10;Yvr7zoUS1m1Qosa9SG4Dbuo6BmOB1GK55Tld3OmMI8qseUfEbT/iz8WPjLCE0/QLeAYthrjWFxqN&#10;w65BEcJEDQx4B5VRHnOW7Y+htG+CWjWekLF4j8JQ67Na2yxSXmuWLRzyYAIVfKj2omQ+B0yQPUGp&#10;+z94JsfDfhv/AIWpd+NPLk1JGmtRDIzRhHzgKu4eYflAxkAHqAK2dS+J3xA1wSxwa7/Z+lxsHmvr&#10;hktSyHAJCx3BkU5U4DHLEHBIOF5vZx5by3Ovmk5Wj0MvXviD4P8AAUcOjWD6RosMYaOD7Ysm5Wyc&#10;qsRt1YnlvuyEtjgY6cjq/wAQJPEci2WhXslxYsW36lpNyNGljGBn5SCHP+zMHxnOcEGu41X4meDP&#10;DGiIPCt1cL9ow8l59nkvZH+U5+7OMHPIBLEcAgisXW/FPipo11iHxzOsEYztk1Ty7hw3yIXEo8v7&#10;xx8rkk5A5OBhUta1zalfm2+84VW0tbaZdH8a6hc3kDfZmjtreO8ubWUKXP7q3xMAVLFjGidMlmbB&#10;rlorbVptOuLfXfGBW9t1TfHYSmxvQAodWKYRJIndn3RTeaGKkAuzMV6XxTNpevSvH4h8a2ek6g+4&#10;RPfXwmUTbBhQZnVhnODsdWUgEADGc3VT4wtW/sL4ieHLu8t8Rt4d8SLi6jTcQUVZW/fR7mAzhs5I&#10;J2nBHJPudlNdDl9O8ff8IRFN4U1LWLXWvDtx/wAfNnHZm1uNOmdv9ZCrOwVtzcvxG5IVvkPGw1y9&#10;tpFxYa/o1nfK1ws1n4tsbWIWt0ww4+1wBdi5jwxbhxhjuZQHrmtWsLa/1SWDQbeJYpZmaZbl4v3T&#10;N8ol+UNsTnDth2jwokXAMhnt/EcGmSyQR6o0lrHdJp+u6dqDAAyZ+WdTnEakrkMnc5TOMHNTfU2c&#10;FGWh13hf4hXmlaJqmqaD4PkN1FpN9pF5Z6lqh87S55cMu2bG7YXjj2OzOrqGbOYyCvgW7t5Y7Xxv&#10;o7W9npNxdSFrCKNIY9JvVk3bY1wGMJjWeORSSim1lMYCxw45fWpdT8Ba5bQa1O15YSrDpMmpTSfN&#10;9llBWJrgYGfLZIz5oAVjJDuOUIfEsvFtheyrdaRbyrbahopS9tYNi7rmIgokqqcvKWWa3cMcsp4J&#10;JbN82hlyxcro92XXdW8OeIFtlbIezazgaaMqN6W7lWBABBVo4lcg52yOMAqtfOH7QPijxda6l4P8&#10;PfCqwa4j8y2vljhPlSx7FnhZTPgiIA+UM5Cg79ykYA9h1b4hq/j3Q5xrJit9Oa3laRYmMb2ctw0E&#10;h3DJJwkLg46MuOARXzdZNrmoXtn8HvFF05t/+Eois7yaT5mgjR4SyLKMsu5pYoyBgfvmB4zXTRlK&#10;5z1or7z2nw14rtbrwjJoHg3xXs1PTdKj0sajemZJ75G8pDPsVnRXEaF8oihUfeNz+WT3HgPwd4C8&#10;VJpUMOurqmrQ3SyalotxbOLbT4y8j+bMScCSRvNncLuwXVUz8prxvwj4Z3QXD6Ck2nQ/2agju5lk&#10;luryyt1XMced3zHaxWMssbYhB3BEQ9lovxfPgPwnD4Z07Tv7T1a6uJ7j+x4rhhZ207OhjS5m+Usk&#10;SlVYclnOPuom7SVVdSI0ZfZPSvipO1/qx17xDrn2HR7WPAmnuB518sZ3kKq4NvCx5Yk7gG2kgFQP&#10;HNX+KeveJ7/UNE0rxTG0EryfarjR4Iy0LOTtSRiQkanJ2+YzNuCkoTg1W8SeE/GXizw/can8SfiD&#10;Lthh+1XtzNILeGVgBttoFZFUoPux7sKSGONoWm+Emt/ACTW91rsek6fDIGhs7HRZHukGzaSZ7jZt&#10;c85IVQo3BW3FiOVy5pXOmMeWNil4r8LTv4f/ALJk0vWJrT5HuoZtdvpMOpXAO1oVCZPzMo+cbSBg&#10;IWzdHk1+HSL/AMEeEvDGn2el6hHEt01vpTq0EcU73CFZJSkYwz43kHcuchmaqfjGDXtJuovEWnfF&#10;26t5tiPdwTWO6OBmGMwowUMSrKfvSEKC7OxJqT4f+M7/AMSW7W0Vrqfja4uJsybrYpbl84yiuiq5&#10;xjlS5OSOBzRaXRj5orRo7Lwr8LNAvLgXsnje31OaFAskEmjxxRRAHcuxtiZO4HcwDbt3XpjvvEXg&#10;KXUUm064uVjU4Nlc29jLE4jPzB498hfchPJ3DIGcHGa4q2svE2haiNSt/hl4k0MJC3lx6bpNqsLE&#10;All+RnkY8lACcepXt2Xhv4ufDzWom+yas1jcXX+ugulT7TNIcr5m0uyqQcLwB6ZxydKce5z1JXtY&#10;4+68LPoGrR6N4vjEdwkwe1mhYqxGdpYLkrkkkg7cMdwPNehfAuO9sfiTY6dqZM0JnUp9odJnKEAj&#10;5l5cEcksN2Rz6nF+JXinxZp9g32Zby88mQzRrJG6ySRkEGLf8pAw2QygjkhvlGRv/A/xNouvfEDS&#10;rm00+aBPtQS3knZftCQM4ZRIBgbhwp425z0zXVhVH2y9TjxXN7F+h+hfgjzNC0aHSTaGSzVR5DRp&#10;wnGenUfhn+ldTD5MkQmh3MNvBHb8f8axPB8KvpUca3XmAKMN3HoSPX17VsWcxlL5tGj2ttLMu0Of&#10;Uc8fj1r7mO1j4d7liJpC/Tk1M2Cu7HX261Ep3n73vUoUN043VQEOxAdobNTKE29KaYj0C8U5UAGC&#10;aZK3GtjOcfXNAyPvnp/hQx7/APfPv3p3yk4xQUBU4yP17UoAHRfwpFyPvd6UMAOaAFMWTxx3ppjC&#10;dB9eKVm45NIpDHJ/DNADV57U7YSPmpwQd6GIX0/xoAauVOKUldud1KXU/j2prdccGkAzgECnbcqf&#10;f9aUBSeVpygKck0wI3QEcD2r5k/4Ky/spD9p/wDZQ1C78Oac0nirwTI2u+G5LfiaTywPtNuhweZI&#10;gcAcl446+n3YLwP/ANVQtchTnrjsf5VlWpRr0nCWzNKNaVCrGpHdO5+B/wAJL20/seH7XbMkdrJ/&#10;aenzNK8bzMw27ty5KlTk7QRjgsvSr3xLsJbXxDb/ABR0YPp11YywySCOYRsHyDjegXeyt8xBGdpB&#10;zxz3f7dPwJ1T9nD9sbXvhppvmW/hrVbd/EHhGKOQxxx28zSs1uMDA8ucyIvPA254OK5rWtR0hPB2&#10;mi58K/Zo7jTNsMlv8jmVm2kzYUlhtweej/xDNfmOKp1MLiXB7p2P1vCVaWMwsZrZo94+A37WviPw&#10;Z8b/AAz8Q/FUcV6dLaNb7XDL/pd7oEgkF2LnaSJfJBSVTjeXgTd94mv1SEabl2SK2eFZe47Y9a/B&#10;f4J/FvUvCuspa+LrVf7O0TUI4r6KTJcWrhInfoS5C+W/f5VI6EGv2A/YH+KMfjz4B2fhW6u2k1Dw&#10;fINJfdLuaSyChrGXPVgbYpGXP35IJT2zX0/DuMqOcsPUfmv1/Rnx3E2BpxjHEU1bo/0/VHtOAvAx&#10;0peq4z9KXcpPGKdvUD17V9YfIiISDgL+FOzgdcY7imeYhG7rS/Kwyf0oAGJH+etOwtIq5G7Hal2o&#10;OSKABkBXkfrxTNq7zz7UpwT1oLhVzmgRHPCXHI6+tRpHskJ29vvVPuUcg011DDIP0pIBd3cj8lqN&#10;naTgHpx/9elCsBtLD86BwwyPf5enemLUGVvvncT1PNNKv1I/OpQxByf0pwHotA7DUzg7j0pxww64&#10;/KmyPtbIFRrI2MH1xjPWgZKSo6Dvj9aABjJPeolcFuJOnT8v89KeTxtz9e9ACTyNbxeYx+VeW/2R&#10;6/SuX8eaiLazlaOW5RvKYs1s8TO2F+UbG6njI4JOMdcV0TTtbuqTTMu4/u5DjBPofQ/zry39pPxf&#10;Y+EfhvqTarNIsX2SQ27fKVbggBWII3KccHGRjngkZ1JqEHJ9DSjTdSooLqz4H/aP1vwlL421y/8A&#10;FJmZbi62QXtrcO6KY9oZAQrEYbcxVgWjwVKA/K3zv8TrfQ49YibX5LuxWRVFtrDTlooickxnqrMG&#10;XITLgD5C+0BRs67460/V/EH/AAj3jG7vI4byTy7m8bKqjsxzIxBKqSpx5vJ+VCTg/L514y8aWHw8&#10;n1D4K/Ey1lhube8kS1vlVFguyeY5VLL+7DAD5kcMN+0xyodqfn9TmrVHOJ+jUoxoUY05PZWKnxOl&#10;1f4LeIF8S+FNc+3aeyqdQ0aaJoobiGVmMvzZfZE4yM5IBYkSYJVs65bRvE+vwXunaqpXWI0tFuGl&#10;YNbTT2pijmaJyd7NgxyYdv3sbHJQqKh1extJvDo0bQdUuNQFvNnQ9VaTypJwF3NZSJuk8uUM2xMt&#10;huQj4YZh1zwzZP8ADnSdX8AafMFbUpLDW9GurgrIZFRPKlB+Xy2eKQgfwHyRjoSx9nXf+v6/MOb3&#10;tNv6/r8jL13xve+LPhPJoup3zQ3Ol3MMKx+YZJLO6jjHlSpI4LKrNAyNGCAo2kgsmazfAPiDT/E/&#10;hy/8TarBCz2McFrfs4+9DMEA+UdGWRN33cZAxjod9tK0618KTeILq8/d+JbTybqGNvmlNuwWZtpH&#10;EhaWKU9SrrKQMKMcF8INNmHjeTwVOzXUPihH0zUrNDtD4k3wSLuUgMXiRRgH2HIrSKjKD/r1MZyl&#10;GpF9/wCkeq+Bf+ER0HxdZ/D/AMTX01xo/iqL+z4ZGjAME8yOpdC5ABWQxNgMAdih8bjjF8M+JdN8&#10;MeHZJvGttcXEemwxTxtDPJtUm2e0MwGCpGGiQrgEHHzZGDy3xI1+LxX8PPCur6LcYWPS57KOBrge&#10;Ys1vI8zdFwCzNIAOpBXpgCl+Mni7T5Ea8smmEGs6TpknmNgiRZUhecBsnKiWJlB5x8ynqKI0/eX9&#10;f1/wAlUWr+75r+vvI/jB8R21HWYfBNhbyWsMNt5bW4umkUKb2TIyCOjDduzk8dOAH/CW20bXPitp&#10;Wh+NHMemi4b7WvmKFggiDMyZILE7ViUEjIy3pxzNlpviiTx1Hq4u5IlkaeVZI5CvnhWD4zgbgQpU&#10;8YJHSuq1+JdL+N8zaGsc8epbRZ2kMJb/AFqJC5IOGIH77A5HQAdK2skuVdjn1lLnfdfce9ftDeLb&#10;uy+BepeKvE7yW914s1gx2LzZG+LZGWYjHKhFbCEDmdssVxXieg/Dbxb46+FdjoHhezuLbSdQuhHY&#10;rLGdhVW8sPJI2F8mJADlmVDLI5JxE4j6/wDbGWT4p/GyPwn4dWOLQtB1R9J0v7PbsI2t7XapjABI&#10;w0m3nv5g9do0vFfibRNBXS/DnhWzt49Yj0+007TZJMLEjiN45bzOASkSxrsyRl1LnhRXPT/dxSW+&#10;50SSqSbex6R8NvEfw9/Zs8GL4f8AhPpF1eawuLbxB40eNlkmGzzJbKy8zmBJiIlaZhujib7v7zj5&#10;+134V+Mf2iNSXw3HcLNpq3w/tW70u5LNcSMSws7QSuA+xEZnmfOCHbLZyfZvjClr8Gfg5pWjarql&#10;1AlrZSXHiDVJpFklupbzbthVmBxNMisRg5VFfICqXbmPBfwg+M/xB+G48XWqaZ4T8O3EKx2yXk0d&#10;u4sNxLsrlQkEZjByXJmnbJVSM5qnKS95P5kTjCXu2+RofDD4Dfs+/DbSprX4jwRMtjcOsek+F4re&#10;4kabbtHmXe9ixVQc7WKhuVXdgnb0j44eGbOSbwx4YFsts968un2dvDvXUdQdiqzTfeMwtgwEcaho&#10;1IZI3eQhl848d6jceO9J0n4Z/CXxS0ei2uoSRLJ5csP9sMQA8kmCHMEY3DLfMRkkopCrxPh/xZca&#10;V8V5PBnwfv31rWblja3OrSYVSqp5bpbjgR8F1j4+RdrIFcjZUYSqatkTlGnpFWR7/wDFfUofA/ht&#10;rKwvbO7mtbiSS6vrqeKWyW/DOsFpEqjZcPBDtaRstBCTJ1eQE878O/EXgnwFv1bSfCN94s8a+I9w&#10;tfF18kZkuptwSQQzlx9kgX51zAASfl81vur5rrWh/Fbxn4lnvfjLYx2mm+Gbdvsvh+NnW2treIbg&#10;W8sDKFjlVBUyuy4O35q3vh5dXt1I3i/UdHbUtT+y+To8erKI7SwjUD5pVTBcDgLFGOrhflPLEoKM&#10;bJiUnJ3sfVHhrw54a8DeENM8beJ9HtbrWpG2W1xdQx/2bpIzv822gI288sZWDzOwCox2lq43SdD8&#10;J/EH4n21n4oi1DWpIY0mGnRM51BZnUbZX3BYLMhWVtkfEYVS0u5QHryfETQtS8Nw6t8TtcnvrqGP&#10;ytQ1XXrVodP06QH/AFVtbREeay7MD7m3aWCgLtOp+yn8Vdc+IXxduvCPwu0tbi41CN7i4+z2vlQW&#10;EEKt5Zb59oJyCsal2UZYuxYbcuSTehvGpGMdTev/AId/BHTfGM2j+Evh9eahqk8jTTWd5EjNKCoK&#10;XV3dXrggPnOdwJbeFV8bm2vGk2ueFdPt9BvnsdSMu2N5Ljxe81hZRISqwraQooZUzsOMDceCw3EY&#10;PiwQ/DDxH4mn8XeOZL2wa4Ft/wAe032R7jIDRxCGdXuZcl/McMUUr8yhwKyPAXxZ+Hnwbs7hrXwr&#10;J4imvLzdavq1irRA7iNzRJ+7i2kAAtKzE54yAhVpX1DmVro9H0L4beG/iv4Otvh5/wAK80loZIWk&#10;j1Gxh0zTYXmwSrI9tAZiUH3WlbceSS3JGz4N/Zv+Ivw4099K8R/FTUnsHeNodP0/xDM0t2mDujPl&#10;OiyAgkZZOQMMrE7Tia5rvj/4gaUNJ0/VtH8LzMoNwLXw7cXWp8Lx9nFwv7tO5cRbh2C4LHLPgnxl&#10;4Z1yz1MfFXwzaSWcYma1uxZ3ep6m2QBcSkQAxo2RgM+BuAJwMCuaMd9SeW70NPxX+zBrOnWEniTw&#10;L8Ivseyzb+0NWa8t7QCP5dqXF/KzSFVwFa3iEYI4Pl4C18ZfFD4f/EI/FldJ1TSNJ2xtthi0Xw//&#10;AGiu1iCFtYdjx47LIzPwMb8cV9yahP8AGfxv4ct9M8HfD0eI97+Q2s6prU2nWkPzbcW6gLHtAH+s&#10;j8w5bucVd+F3wp+InhDxFfO+gaDZxyQ7Lq60+BriaVwecTymOWVT337l4BPWto/DomYyvqmzgvgR&#10;qvxHsvCml+D9TPiKEG42W8OteZbWcEafMTHbxKtqWPGGCbgTyQeK+mdE1PwP8OfDtv4jHh/WEuLX&#10;bexra29zdzudyAhY0BaNcAMHL7R0fAIrzj48+JvGHgm1hm8HeMwus6hN5WbzxQY44I1VtoEMR2gA&#10;jBWNWYg4JJzjldJ8D/tA/F3VbXWPiHqvhnVY7MqYf7NhdVjjyvyfvrtGUdMNIr4I6DnMuLhLTVij&#10;+8insj3bSL/SvjDJFd+bb2twWMq2IVrdtzEhvOjhnYxuRtYM5YYJ6EnE2m/swaDqGs2ya5rupMIU&#10;CWcNzqtzeQncACmLlmGGbgglgwGBg8U2w8LeLtM8K2ekW3xJ0ey8jc140OpWEq2/P7tvKW3CId2B&#10;uYBtxHLcivN/i34N8a217a2Wl/Elbu4VhLeHUda/stozgYdLiWJ4yeCRtWMAYO4/drXp70bkJ30j&#10;Kx7j4Q8AQ6VP9h0vw3pcMcTPHLZ6ffMbZm8w5lNusCoXYDmRpfqpJJPC/tB+A9X8e+Gl0fxf4J0f&#10;XtLhlDRrbtEJIOCEk/ey7wMZ+aJ2OcjynG40vhHwf8Q9U8PwpqWtWl1pNwAZBBrn9qXEpbeCBLAd&#10;vXByMA4JYNyD00FhYS+FrnQoZNVsboRNHbrNdFGZ+VCIxaQ/MUxhGBOQTydwc9Y8trEx92XMnc5/&#10;4CeC20fRP7I0jxLf+Irdo4nhs5oLa+a2QLt8k/ZpYHKq2QS0YGck/Nim+PdN8SeEbaPUfDSeKNOj&#10;+WO4/saRoArZxiZbzBQKGO3cF3EgFiAuOd+HGk+FJfFX2/VbzTodTjuGWO18+GznbJB3iO4XfKcA&#10;q20v6gnJI9O+IWkaRJpci7tRheOMPGlvqDQKfdONrDqNvzAA8lc4rGPvU9FaxtL3Z6u5xUOjeNtS&#10;8N3WrWfiaa9kkdZf7S1YxFJlUYCyPaCGVdvQj5gDliCKi0fxx4lj0z7Fq+sX1rHEqLJNb2L3ELSM&#10;AxKSBjkDupjPGc9M1e+Hy2PiyGa7eOSaaGTen2G3guDP75VB8ygf3gxH8Wc1rQ2AjvpdKl07Uppp&#10;FMbw3EVs27qctESW64b72QSMUknZND93W5Ho+kSeNLZY7/WdQWZpMwX0sE1k7bVbJ+dR5i5JJVVC&#10;kjkHJI3NO0iaKyGn65qel3MbSAQ3LQzCSVuuHWFUBPt5j7uuO1O+HnhfVdEaOHR2SHy3DLZ/YbmN&#10;FYf3fMZ/TAAYAehyK1rhbFYJJ9S1WaOSLKzQ+c5VV4JXYpBTnjjGSRx94VvGPLG7MJS5pWRg/ETT&#10;PB+gaNea14ihkjeOHMn2W2HmJxwyIzBjx/CGOdrDPNfDH7Q3xhm+IVx/ZvgTV57Nbe5Pn2uveGrm&#10;Fbt9ygEL5sqk7TwFKN6L1r6P/aT+IE+o+ErvSfCvj1dQt3LRw2thr0VwA+P9WygxSKRtyUQuRsxh&#10;txFfnv498EeK/ETTfYtX1LU5o1cyHR7mPzAvmElWgkkeQJliPmjXHtkisqnLOdjopxcYnMfFK88e&#10;6BrUs2kTW8NvtQmG6vlQvIUG8PBc7C4DlthZGbBDZY1SXxH4Y8fato2m2/hSD4f6xb2MUD3vhzEt&#10;vq84Df6TcPFMj28jq0YYRsIQQzBEyRXbfDn/AIXDpnh24F5deHIdM03aBoPjaRLO+vFY42wMkQEk&#10;eI1UK5EY4AHNeyfCL4UXvxNlu9P0v9ha1a4aF5pta0mbUW2xxYDB7UXsSOOmHt5c5PyqTlRvD3vd&#10;RjUdnzM8/vvgH+07Gkf/AAsLw/4k8SW8lj52n67p91eX6TKWTyZY5mhnfyVUSAfOquSpBXbuO5of&#10;/DWXgHQ7TSL/AMZ+LE8M6bMYrfSbzUrT7HHIcuyLctbtF8zMTsPyhtyuQ2N3oniK5+KOi6RHo/jr&#10;4ZXV54b02U29vcaH4y1KSbw9KDtEIjv7yWaDDAFoljRvlA2NtIPp/wAIfjrpd18RLnw9+zrD4q1P&#10;WtW8JalG2i6p4stW/smWKIf6bDcSsqXVsqrIskVxBDKhferE7SOqNKLejaOepUnGKbV/yOI8L/EX&#10;4yeCNBDeEi2n3reS91PBZ21/pd4ERQ0M6QBEZt2Vd4ySxjBwfnK8TB4p8XtrFjG3hfTvD+raffSa&#10;nDY7Z7aLUJmuBKqhid7QumdkkYSWBk3Bth313etePtQ8ZW0fi6a0muLOW38/+0/DYMkPCAidfN3K&#10;FU53fIQEVgSu2Q1xV54B8LfEqS+1zwnqVlpetPalo4smCz1BCpZg4A3W8oILqygoGDBTyQNPhjoH&#10;ut6o6LxL49+GP7RvidvFfijwLZ+F/EljJHeX2mrA0MT3QZctalZfMaVsK6jc4nAO0B1Ct4p8Yvhl&#10;D4Z8ZyXPhjV9QtY5LUXOm3mlsJYirjcESQHcnzA7Gy6tkKNrho61rTxJqPxBN18PvEv2fTviJo58&#10;nT5vMjhOqRhW2xckRhycMrRsFkO3Cq5zSaF4r1D4n6XqGiWWo31rqWn5WXT9QTyLi2m/5bwKzffR&#10;mDMu8MwJ2yZ4Jmo3LcqMbRsetf8ABPfV7zVfirpCeJ59P1S602Zmj1JIxbTPHjdlsqNzBQMgqcEM&#10;PlJyf1U8PzaBfSrfxOLeVo8DG6Pcp5zx8rfjz9K/Nz/gmp4RvpPjN/wkd3pEbLa2UzTKzKILhT8o&#10;kWMjdGwz86KMKwOAuMH9J9A0zR1TzLO2+w5/ht5gvbqMfN375r1cqX7lvzPn80t9YSXY34jLCu9L&#10;xtv95gGU/wCfrVmO5fdl48f7tUbG1hiG6HUZZj/ebDEfpVhPPBGTn049q9U8wsuQ8e5Tnns1QNE7&#10;HI7VMm5h8x/WngKRiggrKhAwfxpTGSucmp2jjAyDTduTzQBG8age3NQ72HyjtyvWrTIHXGOMVGsA&#10;JyT70ACbicgVKjbTjFMUfN/jTuvc0FRHZyuOpqN8twB9eKUk5yaCOCQtAmNI5y1IzKOA3/1+KGBX&#10;nHSkKE8UCHKQSAR/9apVGVz/ALXWq/lsRlf0qRGYdSKAFkk2/KT/AIU0FWP3fwx0pjksduKI1YDJ&#10;b3oGS4+XNN3jrQCM9P1psqsy5z0oEKXbqG6imszHofeiKM7tziphGgoAjAboTSFHYbSP4T+FSkDq&#10;BTsKVoHYriEqOW/XGaVYm71LIVH8X8qaGIGMdqBDWQheWPpkimsG5O7n+VTjpwvWkAXPPT0P+frQ&#10;BCEO7B/yaZParjIHT9Kn3cck1GwIG0gc0AV0txHxjPYflTzbgnhR9SamCEj5vp9KeEBOSf8A6/NA&#10;FX7ECMKvFO+x7+v19KtIVOBmjYO/6Z4oAq/Y1V/T+tSLAFGB+VSMdnOPrz15ppZvvdQTQAbUXgjr&#10;60Fh0/pTWJfnGe+MUv2c/wB32/WgAZ8DBXa3pQGwfvf+O9eaDCT0/OlEGOdpoAFkOMg+/uacZOFJ&#10;H4U1oXIyF/8ArU0xnHQ5oAUyMH2+nTApwIYcv/31UJ5fap+maeqknk4FAD85+bNCoCOD+RpjBl+X&#10;+7z9KYs56E+30oAeYjkgn/61AiKgHsTmkWbeTyME87cVKDuH/wBegBhRSuCM01kBPT86l4PGaRgC&#10;Pnxj8OaAGBQpwq+2BQxGcKy5p20Zztprq7Lt3cZoAaPlb5uaA49f0680wgqPT+tIVbAVS3tigBwk&#10;Vn4b8/pTiflz+O78Kh8qRm3N3/vd6mjR8bdvegAWQ78ke/anZzwaNhC5/hpuMHPAoASRN3ystRLA&#10;iqx79qmIUcufzNNY8c/N/M0ARFMnOMHpu/GljQY3H8qkWMMccfl1ocN0J/KgBpwF+UdaaWAIG7oM&#10;4Hb3p2Q43pnj0qMjcPu/jQADn5cflTlQDkLtNMC/Nhmz/e4607IbnFAD+RlQOvoKaG5yw+pANDYI&#10;3Fun5VG/oG/+tQBLkEdKMEDKtnnGaap96flVGCOOvSgAwM8j/PFNZx1Dcds0EkHHQ/8A16bhmbA6&#10;44oAM+/T1pvzg7t+D157UYJ5AalI4+9jHX2FADQTnluf0o2ZGSdoA/z7UpjAXb936fWkyucsPyGc&#10;0AM2YPzf8B9qHkRfmY9cjvzRLKvChv8APp0qrK7YIAx+PBoAsCQH5VfJ7r/kVIoY8449SKpxStu/&#10;eNjJ+bkdKtBxjr/9Y0ANMxHDfq1FOwW+ZXODyPm/+tRQBeRsdwf61KDkY7/7tQrz0H8XpTxuXofy&#10;oAkxyRu/IUnmbRj8/wDP+etIrxkHGP8ACnMMfwdaCthpYYwR+HWmvjpj5h3pxUnhM96Z0G1RQIfH&#10;kHGKedhGGHSooyQNpH/1qk5Zcnr9aBkZMecj8cilJJbBPFKyNk4/H2puxhwfyoJJFQj5sn1qRVbq&#10;cfiKjG4EEjvTwcDbigq4jKNpNRFcHLnn9KnZgSRmmmMNkqTQTuNXIH+1Th6Z6dKEj6lTjmmyGQLu&#10;gVSf9r8KB2LAfHO3/wCvSFiBkt+NRDGMkdeOlLuIOMf/AFqBuw5myMnt+tCsuccfjSKnGSvRfr+F&#10;OCkHtQHQQEHv+QpW6jj8KdtH3TmhQG9/rQHKRp1wTUikKuWNBRcjB/WlYcblFAXsI7jGcdaglAPP&#10;+etSlCBjHvUbow5KdOlAasF4GFP4Uu3d95f8KYVYcj/0Gno4XgHIoEPAwuMUKyjALe+PWo2kAOR+&#10;FN35bcBx3J7UD3JiQOhNN3Z4HWhSSAA1AU9RQMUN2NLuyQTn15pMH7oGaZ05z9PSgYPycg+nem7c&#10;Dd2xUgTnctBRMHn9KAK7SkfI4/8AHaFG45X17UTRysfbdTogcYNADSrgZH6UYycsfrUpKkZFJwON&#10;v4UANG7Pbk0/HHUUFQBw3Xijoc55oACfm6VEzADJ7dKkZVIqN8dSOvp3oENyMYBpssxAz/jQCD8u&#10;P4qcWjUYJxQMytTE0qbXm2K3WvJPjn4pj8LeHry/urkeVHCxaRm2qnHX8Pfj6V3HxZ+JGl+CtGm1&#10;K6l+WNNzsGA2jB9fp0+voa/ND9rL9rbXvi1cXWm6VcS2+jwsRHAhK+bg7g5OA3PGDnAzzgkEcGOx&#10;lPC09d3sjuwGDqYypZbLc8h/ab+Mtn448U3FzNft5I3DOCm8hQSBkgY57fhuxmvG/C1rYa1rUZaX&#10;nzhtZ2PDZyAwwOc9Oeo+90FZ3iVte8Sax5WnrLNJMx3R2jH5CMkdQPUkk9MnHoPWvgh8Gr37NHqk&#10;9oWZVLSebGd8fUbQfuZ5BB+8SRjvj5STfxN6s+ypxUfcirI9t/Z58FtBcW8xtZlt2jB53qsakRgK&#10;D0LMoyQcAjI6DeffT4ji0VVs7a2Pm3FvuXfDtIXaAGO7qOTye47A1xvw/wBFu/DNhFAJbcpbxlVK&#10;LgHlSFLDoT0zkHJ4JBrC+InxNtNIe7vry8fyoXCxwRqRgkA4AYKCcAZG7jdjpxWF+U6VFbGV+0Hq&#10;kGm6RNAb6SOSSLLSQ+Yu48YzjKYODwfl7gEA18d3KXJ1uU2flSiQ43SNuVQeAAH64HtwTnqM16P8&#10;RvHHiv4n69carbMqxx52j7Rv2YwOMKC2ML2ABBwMk1y2j+A9d068+1XNp8qx4i+VsFSrMAd6nBOM&#10;cNnP3dvWrj1Mpale00OWLzpWxIyrld0ZODjZ93ljjaOMHDFRxnizHo2k6PZsbqGLzFPlsvl5eNmy&#10;pIzubvx6bcHB5M9x9q8iR4J9qwzATRrIN6lcx7VYb2I+VicgcFjwSTWPqumyXd4ZtkjMJim7nYCv&#10;BCAY4+XqMkAYODjNIzloLq76ZfyQWemptmjAeQkHO1WG7oMg45O3jnAIrnvHWoPewtp2on98Nqxt&#10;5hPfnk544Hoc+4Ndfpehr4Nma6v2kUsx8zaRtwoyOSP7wU49+R2rmlhl8d+JppbKePyYF/i3L0PL&#10;MPmC4GcgcfQkAaR3M5X2K/grwPbWtjFqV1aebcTRtt8yDgZHZ8bWHP3QRg4BxXtH7P8A+zp40+O/&#10;iWOyuLMR2quovJo+RyP9WoGAcEA8EgZBGBgVufs2fs4+IPjhqVvpXhzTPL0+3mEd5qmF3ybeiJhQ&#10;DgPgnOe2RnA/UP8AZx/Zj8M/CLw3bwQadHHMvzAKo+UnGTnqWJ5OSecnJJyfQwWDliZc0tjz8Xjq&#10;eFp2W5jfs1/sqeFvg74WtLO20uNJI4VUblBYHjLE468da9ssbKGyXy4Vx9Fq1FYqoWMJgBeAeOKk&#10;FuVI3flX0tOnGnHlij5WpOdaXNJixhsBmH6fp+VP28/KRyc8UICqerf5/wAKftBXBXn1FWSRMxXj&#10;Py0IcsHJ7j/9dJJEcYP3e3FJGmxsZHB6ntQBMWTNO8yNvnjf7vv0pFViMjnB6/1pShxkHntnvQSh&#10;eG+8MdsgdPfFMlhTPAz2zTmDL8wH1pwBIxv75HtQMpvCWYHGfm9elOW3YDa64H8NWti52H1/yaaA&#10;AcFvw9KBEIiDnknB96Gtvlyw+X8qtKjMuSPwqO5228Jlf+HP40BynF/FPxlZ+EfD819M4TahO5eO&#10;2fSvx1/4KPftT6n8R/F114Y0kMtrZyMku7DHcGxkjPynPQk9Ac9q++P+Ci37R+h/DzwPe2smpxrd&#10;TQSJaxqyF3bbncFbOcenGema/HDXU1rx34jvLp7ETNJKZSxUlgMA8HBP8WcnvzxXg5piOafsU9tW&#10;e9lOHa/fteS/VnFXlw2oSKsce/aBwyHAB7ccHr/L0rG1xbpbeP7V57MD/EeQDnnP69P616/afBRL&#10;S0a4v5crHGpkVW3FdwPJwp45HQfUcGvOfH+mrLrsPh/RJFknmnWFZGkAUE4AG4kAAZHUgD6c15ka&#10;kZSsj2p05RjdnMaZJcXC/NsCopO0ttUdMdxjIA9eAOPWeCKG+vI5H3ErhV+UH8D6Ee5x0+hq61pe&#10;s6BrV14e8Q2yxXllcNDdQrKjCMqQOGQlSAQehIOcgnOa1vCGnJNMMSKzcCOMx8Mp45/T8PTjOsvd&#10;VzCKvLlZ6Fp11c23h4QeZtXy90asuV3KuSemB07f3T9Koz6ilxO0E5H7wsrjb8pO7jkdhn6446c1&#10;dvYrSNFkSINEyZaNrfGGxuJIDvkAsRnnIwcdazo1W+vy7lvLLsCfMCkYOPl5xnaQfzPQVwruel5D&#10;v7N1HU5ltrG2maXzdscKQlmb5QQcActtAyufUjk8nh3R4Y7r7bCG3Ow4ztUfKBnHJGOM9cZ/CrF+&#10;stnK0scmCWXcxjICcP15xkAgDA7VP4C0CfVGYyz+TbLMBJKISzIcdQCeeCPl9wMdhV/dIt7xZtNL&#10;v9RubeJbdiqt8ztzjBHJ5wTgDt0bgV0esT2WmXlvoLWjedJNmdpMBixzgjtxtHTI7Vt+FNCttM1K&#10;GC4swrKN0+FG5vm7Kx+bB46nAz15DaGn+AdR+JfxJtfDvh/SpLi6bCMu0sIlzwTgcBRn0I9KmN6k&#10;rIpuNON2aXwR+CPiH4xfES38OaJA6KqoL24DDdHGRwvHBc4bGcg4JI61+v37H/7L2hfBXwdaldPV&#10;ZVgVVRgeOAOp5Ocdf/1Dif2D/wBjrw/8KPC9vqmoWMnnFVdmm5aRscuw2jn8OOOBivqoCOJfKX5c&#10;cnivp8vwaow5pbs+TzLGSr1HFbDceXwo79OBmgkIuCfzx+tRu7jcwbrxURlYtgBvvYb29q9M8pst&#10;KQx6e4qZcDnb/wDWqlCspG4gY9+5NWIt/wB0hivHy0AiwR8h55/SmMQRxx8vSnBgcNnmmZIXAJ/x&#10;oAFhDN07/NzQ+yMfKOnHuO9P3qB6d8iqV1M5bAw3cbvrQMsCVcAY/SgTjGCeh6etUwXzgk0M54Kq&#10;23Gfu0AWFbfyBt47U9FCjJX/AOvVWOXP3j2/z/ntT1mCjvQBNKqyDa386cZlUbSRu7/5/wA/hUZk&#10;LDaB7c1HIkmWyxHy/lQLqF1KoHyMG+b+6fTj/P8A+qoYpnJ5P/jv+Ap32WRm+bn609bcZ2saAJo/&#10;3gwW9uKnjjCIFJ/+tUKFhgMMc4+tOjdj8rHPOPrQMDDHkEqCw/h3dKy72NpZQUY7m4xngVqmLvn2&#10;24FMNlHnewHWgDHljEFl9ni4bdivF/EWmG++IlzeRnbctJGlvIwBCKBlgPT/ABI9a94vLVYkJPzb&#10;VyxH8ulcLf8Ag9b3Vv7QtxsuFZ23A4IJ4/Lr+lRJX0KjLldz8+/26vBniqy+I2pa94N1ia1u9N0Z&#10;x9p8vdudg29VGRnh25OfmbgZUV+dq6zHpemhjM3ksVNxHJlmkbnvnPUdMdhzX60fteJplv4t1jwt&#10;pliLj7R4bdLy1ZmOWeUIcY5VtrBhgZwo56Z/J34reFfEWh+LLu3e0WG1FzJ5TKn7srkAspPynODj&#10;tkEgDoPmMdSjGu30Pq8vq82Hj3LkWhave+Hf+EzPh+4t7W6jPk3HlnaOoxnbjqCAMc7vTBrIGj29&#10;zdrdXtl5Kohz5gxgY6e7EHpn3GScV1nhfxFe614Ok8O2abre3OZ/MA2yMoGMqcbgOevOOnocLW45&#10;7ia3gMvywxmdtsmU8sZJ3AD5TgA/meO3nxfvHpSXu3ZVu9Z0nyl0DTLVo5CyFg0wGePmLe3XHX3F&#10;YPjzxNqXim8g8K2Eyrb26Kbhl/5aMB8q5P8ACF+bB4BJxUM+t6o9xJqS25hj80rCyzHdgZA5Lc5G&#10;Pbt64xdMtr7UNYjsUkfzLuYrIwkJHPJPXOOT1wPfFdEYpanNKV9DofDlo41Gy0G1Mc8cZW41KNWA&#10;DKDkAnGPY9egHPet8QNdMl7HodvIrPdqjNGqALFGWGBuz6Dj2OT1xXSWFto2i3VxpNnqcbQ25zfa&#10;hNkeY+APLTjnGMfyI5NZNhoEOseIT4heGRt8IZWZhGgCcbiAOmcDuOG5xVc3UzlGVrIo/ETR7PS7&#10;bS4cNut1Bxt+6SAOTgcdfxzjuTyfia8TTNAiijnElzqFwZZJGB5H9f8AEVqeL727NzJpurb4ZVl2&#10;vJ5mDzyeeT0PP17Vx/iS6tJrrzY1UrDiNccgt3I+vWtKaZjUluUZNUmubGTSkf5ndWdcnnn6068v&#10;AdI8m4kDbTsAI7f5x+QqvFaeZemCGRt0jKGwe3c8n+tF5Ilw5s4LYKqN8pVT0I6Z/D/Oa20MdSje&#10;FlCnzNuxcL74/wA/nUGn6s2k3/myxRy92SZNwPt/k1f1TSJbG2hlLcSMzFg3A6eh/H8fesO9liku&#10;HZR14+bt7/1rSNpESbiz3b4ZftC+Mp/sfhG016TSbWSQFbPQYhb5O3aN0ijcMnqRk/XpX2p+zL4a&#10;0W20aLWfFlmNLtY5PNt21HUWN3eMMluy7xyuOMEc81+anhbxje6feWtt4WjaGZchrqNtj89s9h/n&#10;OK+ov2afFAhuVntvBWqeLtdjZW+2alrDLp9gq9C/ALAELwCPTJNcOIp8p10qvMu5+rfwx1rw8fDV&#10;vqyRWttYQ4/0pcRRDnvtADMTzg8jdkdcDstH1208RWbXtofKs4/ktA3ymc8gNg++Rx6etfKvwX16&#10;48cvB4i8YeJft0MLx7BZxtHY2smwZQDA8xxuOMZ+8OpOT9MaBq1zfaX5NndpHDD8zRzRhVHYcg4A&#10;BA6ZxjpjArOnK6CpGzNDwVqUsmux6bd6pCGk3P5L9WXOCcj14HzEcdM5zXpnibU7a00pFt5JGYQg&#10;oUYMT9Bxhie/6GvCfANnfa744uPF2r6grWsMfl6eskDqpfqSsYOCAMgdTnk9jXs2paTbwaMrR3Vw&#10;kyRorLHDuVFxjtgndyAF7e/T0MPJukzhrR/eo8x8R+BbHx1Otn4v0mG+iL7pLW8XfEWAXb5iE5b7&#10;3IwcNtyDiu21u9Tw74bSRY5lhjtwohVRZ23Tg7hg7enG4D0FTSpq3hPSEuraGWa62eaIbazMSquQ&#10;MFljkO7knGBzx615r4ll+KHiTVl1fTNIgjuklx5epyC2Hl85LZWdlBzna2MnB4FZS/d7bm8f3g2X&#10;T7m/EE0d1p0Md3H5nmyP53JHykf6QmcAcEhgexqKy+F/iHxFqdpp6u0lpp4DefJZxi1kbAXAG4Pv&#10;yAxJycnHbNUtLtPiHqWsrY+L7LTIJpGMbL/bEt+Fi4O5VZIhnBOCC3fORzXda5NbeBvC8dlpdnfX&#10;kl0rDbawrbRj727B55zhfm4JYDGM1zPlerR0x5k0kzmviJY6gdSk0yHS5tT1Ro2S3hl1AqLdM/ec&#10;MXwgI+6GOcjtg1wUfgNoLKRZ9Hs7zULmVgs17HGYoivXb9/cSFGCc8YB2kAnR8TN4g1aCDS73XIt&#10;FX7YDNZ6g1tPEiqM5SH52aQHawdgAM55IAJb6en9pND4d+ONjaR2sbCZmhNxICMIDJLG6lMKBjbG&#10;MAt6ccc5c8tjtpx5I7k1s+veGr3z7rVri8uJIxHHp928scKjGcqsSN83KjaH25IO0EVB4m8bQjw/&#10;dWXi3wHaFpflEzWsyqigjC4wrSntguoOPvA8VkQ6J4V0Bo43+O9xrUmoS7Dawt9nhMu7aEhZ54pN&#10;4PYZJzj5jk1rpr/wX+Gtj/Zup6pZ6ZeTozR6ctw+mJeF+Mbmi8qdjn+JiHOMN1rHml0/zN1CLf8A&#10;SOT0E/Cfw1ZSXGpqqW7RmS40ny5YcNtPP75pBGD7yMCe+TtGb4ll8nTGb4P+H2kVLdEcQagf3Q6K&#10;NrXEgjwuVCRK6NnBjYYrG8QftWfCXw34il0vw74B0u3mZ3iul1zVbdTCoOdv/H4zRtlgVVbdFOMq&#10;cLk8zF+0J8HvEt79qY2ej6l5dsVkkvkvtPmAbCiObKtuA3r86AADAJ+Vhyy7I7KaRS17QPAFx4lm&#10;vZ7W1OpWn7u3kjl2N5m7cYmRdrq5bdmMFmUciMbdo1tM+KGhW1lGfEunR3aX1wbF31C63WbgHmzu&#10;HYeYuQGEZdgU3rgkAI2X8TtGvvHunPZXNrFrS3O2OOZIWa4jwVzAyqsTSpjACYEqAKGYhMHB+HWr&#10;eGNR8I6j4H8e+HtYgjlWCJblZVVlbOwAtykyghcI4ZkwRgjis/h1NWuZHVa7Yapomg3OjjU5Fhvp&#10;o47JpVQyWe0suxwpPllFL7JEwsqxbVDBDG/jmn6/4r0Tx3rXgOKG4W7mvG/tDS4GkWNjLtmjnjXB&#10;zFIruPug5EbZBdVHo2j6vdfD3VIdP15Le+03TLjF7EyrHNPp80iCZwBj94vlwSqB2WXDAqPL0ta8&#10;GaHb/tCeGdStbom3tbC6dpbViTfQCLaDGSpJVVRVHTaQzAl4zWsZIwkmtjd8O+DND8X6n4bub6wV&#10;p1+z2pj5WRJGXz1TEgxIT9luE7ANgn72a8l8LeGb7xB8XNc8S6zewrptrrlxetZm5ZILi7kkldYI&#10;y3AfdJAgJON1uSMkAD3j4SwafrHwz8M/FrRw8l5JrENlBZC6En2S62zQs7fLglFkkZTgcliQcDHI&#10;/DXQZ/FukfarBbiw0/wzawixmvmK+ZdXm6RrqQBwgEdqGlPBCuxAyiqG3jLlOf4ndm58LPh9qvib&#10;xPdeI9W1O70+N7RfO1CG6K/ZbcReXIu4lhF5kkrxiNR5nykgLyKT4k654W+FcOm2Wn6P5mv6lDHD&#10;4Z0nS49ogt23fvGLKCq7lLb5BIR9/blgKn8N3d5qttM1pZsvhtoWvrG0tS8cmrwws3lkoRuhsoz1&#10;kbdJcOmFBLSCuV8T+O9W0m31LxVd6Kg1zUPlhkll8kNuIODM5BZ8DcEV1ijRl3Fn2mspy0Ssb04+&#10;83c5/XfEEfh7WbXTNK8MQnWpStta29mxvGsWzlpiS5QzkfKWVRtxhn3ZVbdhDfLqTahd+F/Empyb&#10;Xlvri+kle8uWPaNFigURnb94kEgcupCg5nm6ullD4Ig8WvZ6bNGqXl1o8cOnRklOIftGVl2FmJZm&#10;DSMIzgHccV9T8LrpenfYoLXUtE0Oz/4/blVnmbUJOvlBrnb8u5iSXBJOciLhjF+hbOwsfiFLYo6W&#10;Vz4N0UPHGt1L9rguJQrcsjSQKWlkO77iI5O3ktW94W0G7ubiDXfC/hGHU4Xchbt0jDJIfvLHvjZ2&#10;DDJChAzYBLqGJPjVn8XrHS45JfD93pWnWse+OKDWJFkhlkwqkvOgkkncc5VXEar8hRC1dL4L+L3j&#10;7VdMvLV/Gnh6wtr7KzNo909k10q8f6qWzaEoq5+ba3G7LtlsbR93UxkubQ9idbzw9qUM8ni+48Nw&#10;+ZHB9jsTtczHJ8uS3VkRs9AriXpgSdcu8b6Z4lj0yPWNHvJoftuWkvJNPK3DOo2p5piADDqNinIL&#10;YZCMkcfo19DcGSw8c6RqO6SxkEMkNrEv2tgMbYjaoryJt3BtowuPurncuj4B+IvhLwQ9v4Ih1G8/&#10;4R/Uo/8AQZ7KznktULceUks1wz2nyjmEgJxlWAOBtF80TlkuV2RLbTaj40K/ZbaK5WWErdQwyQyd&#10;iMpFnzQMAhWIyDwS3BrZ+G/hzVn+IWg6JdxSXMcmoqkDS4WVW688cgkHKnGOcdMDjfHfhfVNN8Sz&#10;TeFtZuLjFu0kL3bS4nTDfM8aK3TkZB3OMkcZQeg/CXxTqVx4z8L6rej97eXCiW3tgSqupGW4wSOn&#10;YHqSOlbYeMfaq5jipfu3bsfod4AuZjpFtDLb4ZIwI2YENkY4bqf8a6J5pM8qq/8AA/8A61c34L1U&#10;31tHDdXCSTGENujmOXAGN/v+Q5z0rqFmBAWTcG6fc/wr7iJ8K9whkcf6zo33WHT/AOtVgT7SExUJ&#10;kj6bx9Mijy23ZG7n+FqsC0GBA4zQTnkLUcO0feNSZGMHn8aYAI8nninBe+ary3QjBHT+lAuQf5/W&#10;gB7tzgUkZOORTS6P82PwpykZwOn+7QA7Ge3alPyn7v8A9egHPJXpSkjGcGgCKeZo/wCL361EJ2J/&#10;iOaWbcx2kUkcRUY3e1ADoXctj71Tde1Rqpz0qRSTwRQCFUbeM4prZ6CnAHOR/OkYnpuoAYyjPzfh&#10;io2iDHkDp/QVMF44PX0pMKeS30pID4r/AOC2v7OVz8Sf2brP44+GNPWTWPh3ffabvao3TaVKVWeP&#10;PPCuIpOQcBGPc18b/sw+PLnxd8F/EWieKtPsZPs9wG3XFsqtHCykhVJUqT8pIG05/wBonbX7HeI9&#10;A0Txb4cv/CXiWxW607VLKWz1C3bkSQyIUdfxBNfiXf8AgHxF+yb8cfFXwM8Q6rt/sXxRPHDcXEpR&#10;pbGVV8mRGIKrviZTuwfm4xnbn4zijB7V0t9H6n3XCOMupYeT1Wq9P+AzlPGXhi0stP0vVhpUlnND&#10;MLS9MMxbejFmC7/uNtU7O2Rg5OQK+tf+CW/7S6+B/HNv4L8a3/2byRF4b1rzZR5bQ7j9huyd3WOR&#10;vLYnhVuJG5HTxP40+D9O0rQrOz07wzM1neQy3d5PNhGbBjjjAKsVIAy+QcMOT93FcPoN7q/gHWdC&#10;8aywWt3pd952i6l85Cb02mJXd9xzJGxj6nGQSfu5+dwOLqYepGrHdP8A4dfPU+kzDCU8VRlSls0f&#10;u0Y/LYqRtIOMY70d8k/LXif7DPx/ufjb8HRa69qovdc8MzLYaheeaHa9h27ra7OP4njBR8jmWGU4&#10;GcD2fzto4av1GhWhiKMakNmrn5NXo1MPWlSnunYeY0zwPy45p2Wy201VMzDpj8aie5mUbVHWtTG6&#10;LquF5JHtTjOuzctZyu7nH+z/AFqVd/TJ+71oFzFgytu3E7eM1HNOQMgnr3PWnCLjn6+/0/Wjylc9&#10;TjH+RQBD9pdjgbh+tSJcnGCNv4daaLdA3PY/5FPFuVOc/pQMfFNvYYOc/XmgNub054z3pFiKheT7&#10;0vlMMbQu6gXMOU4G79aduXqB0pqxsB83r9KMHOS3+9QMd8pOCajdSRkDbxj6e9OVDkY6d8UBSvt7&#10;mgTIy+Hy4wTUkY+baoz9KZ5McvJGP93/ABpHhgCfvoww9HyR+VAIiurmzkjki++uCP3eTj8RwD9S&#10;K+RP20/F/in4b/CfV9N1fWGuILrU3/sa6kdGcK7ZELbkCkhTIcZBMasqltpavrbWNSn0+182GHco&#10;wF+U4A7DIzj8AcelfCP/AAUc+MGn+MY08M+GNU330EZnvbGG2fczQq7eW0kbkAKMsUYZ+ZGXOQG8&#10;/MqkaeFk2+h6mU03Ux0VbQ+Hfi09x4eiFz4P1xmeGZY5dPbUphGkrEnbvz8vPygEld+M8Lg+f/Eb&#10;xV4R+JvgaHS/ip4RvF1LTYBBFqkWQs8eT5YcgZhcL8gJDKwjA24CkdNq9p5vhBvEUd9HBlmkF1JG&#10;JYwxjLBllkGJ0UoxaHkfdZC025ZPN9W8SaZ4ksobzS4I9L1CxnS28YaQf9KhuImYZmicqW2SLl/v&#10;Fid+GwFB+Opx6o+0nO65ZHA6Nd+I/h5PNpWt30mpeF7yFkhikQtIuV3Z3rkIVU7wzArgc4wa77SP&#10;iUNd8E61b3Os3019Hp620txHiGSVojiMyJ822QQtcR47mXgnDGuL8Yyr4b8XDTdTi3RySPbalbzX&#10;BeMFR8lwuxsjKkgjO0sXyMHbWtbeIIrzWovEvhbSdLjk8tlv9Kt7ibZdWpXBgjL7maIlQV+YvDJl&#10;gSCjDea9ortHPD3W0n8j03wza6d8V/hzdWX2gSXmiTR6pI9vbybplMB8+VeWUb4ZB8oHzOYyAe/C&#10;aLDZfDXxd4b8R6hrUKw2uoQmHXNMsS5Kw3AdJVVtu5mjY4DlTkYJAC1B8PviH4H8J61qOkWN/dTW&#10;s2lpFpdxc3TQu6GN3WIxojo42ny8syZ6bSMpXJ22keLfA2htq2vWEcbR3kd1YW95smWa1aV4n3Rk&#10;EB0aMqQQCrc8HBMxpcsf66hKtzSX9WPpD9uHXv2Ln+Fnh/w9+yt4U8y50nVk1fW9TuLdlMrHekqs&#10;ZAGbc+D8vA2dMkV498UfAf8AbVr4E0XQbVmkOi2dpMrR/Kv+j/aBL6sWE/IA4247jN/SYPFvh+01&#10;zU7W10ptSgt4r0XF3p1pLbkXn2lHgEE6lJVZbqNdpRipTjABxp+BZ4dW17Tb7VbqG3bw7oovbdWt&#10;18pBHbl4wTjH3YUbBBJ5Hc5JVJSfMvw9CoU4/C29e/qU7K00TTtZ0+a71SNphNLe39wszeVCkube&#10;CJR6qhDnk8sB1xnH+Ei3vi7x1o/jfXRHdabDqhstHtmBElwUk3lwP7qnYgyRzJ0OGI5/V7u4udBn&#10;0S2mkEOp3Ek8MIhAVVJRQy8ZwFjiQA5+YnBzmtjwp43s/hx4q0vwno1/Z26WOnt9nkuEP7uWVBmW&#10;Q4YKdu3nseSOmVyvldt/0JlK8l2PXvEN14VuPGHgvQ9F12a81ewu573xNpwtwItPaNyS6MOLhXWO&#10;JiN2Q0bLyGDHnrLxT4e+D3jBfidqmm2mqa1LeSv4fs5It8MJ8xljldQAHHyOsUOQMNG5IUYNLwho&#10;+jWXh+T4marqUy6jd6a0Wj28ksO52WQATcuWAGAiKud8hOcBTWp4t1P4WaT4EvviP8QLWF9SmKL4&#10;d0yz+We2hRGSI8n5TM2HZznaij+I8Yr4rL0Oh/w7suaJrfiX40fFTRtT+IGkSXl9cXZm8N6BtR5d&#10;QuZGBlkSJlCJuKjzLmUFESMY+6sdemftLXR8I+GUfxr8QLW4DK1ivkySSWumnaPN8tX3SSTtkIjP&#10;ljtLYUI0cfj3wP8AiSdU1CbR/D+tXEQn0+P/AISLxRawgXcse1cWtuWZI7a0jOEK5w4TdhhkDJ+O&#10;mnWviW+jufid4wji0PR4J5dN0nRZXuLmRHYEyzzKrRvLLlS5yPlATcgXbV8n7xJmfO/Z3X9f1/Xc&#10;8d+NXx91bUdEGg/C+O+07T4WaDzrfK7lYBCmQxyMDax6ZOB3z6j+xz+yv4isbST4o6349j0HxNbW&#10;C3nh3SrhX8uGEKWN3c7UdUUgYTfgbypbaCM637F/7KB+OWtTfFjxj8PtPh0W1LNoseqStFaLtYMs&#10;0wGFMKKATGOHLAFkBJr6e+MviTSvh+tqbbwfb6ha3bW9xbNcbI31e6XKJcNCyKjxBVXZGUOWX5A4&#10;CFOmrWVOPs4L1OWnQdR+0n8jz/WPHPw0tbfTfhRqvw+/tibW4VuftV1qVwlwZPnVtTu5icSchmUF&#10;GjWNVMZQkSHJ0yw8O+I/Htr4q0KUR2OkXcK7pLd2ismY4iSJIwfPnx8yxgnnJIY7nD9HfwbDrMlz&#10;8fmhe8v9Qa/1HRy0k0pUJtQXciONq43N5QJYgKqsMEN6nNq/g648IWEtnaXmnjULxn0yS+08IYLe&#10;XKNKlhGpGwodsa5Jb+FYIw0tcfMzqUeXY8l8c+GNQ/aH8ZLqU1rH4R+FXhFTJcapfKJpmmlBZm3L&#10;u+03MrLwiBggOWXIO7f0PWX+Fvh5bDwX4C1XT9G1CVf7LsDe/Z72dyGUTG1iLM7mMEZYR7ycoijN&#10;d/pfjPwHptzaaXFpCWtrpRWQTTad5kysqjLb0baM5BaNN+1WBaYKFWuk8afCr4gfG3VrG9h8US6X&#10;5EyG68R69NNdXNzLJvQi20+BkgWNQOC8iQeXgqC7SAac3NZIz5eXcy/hf4V8f+K/GVrqsvw9m0WO&#10;73QNcatHC2oSKQjOoSZw8UpQks2wbUXrxtHoh8Z/Cq/8WHwTpviVdcvtKDQ3VroNr9oaxkj+Q7pV&#10;UcLgAzL5Mak5DuckeV/Fbwt4o+C3hxtN8d/H+W+mCsi6Hp0ax3Dx7QcmZHPlK29fvKUUNwCxArn/&#10;AIZ+B/Htl4S0/wASXn/Ey8Ox/PcaTHINJ0GJid3mTXoZJL5lPDrGECsApYcgrXYrSWrPpzwTefC/&#10;xtB/Znhjwd4JjlMzNHNcak0bX8u0h38+MRrKy8ktAJiQSCVIyS+n8I+H9Xk074OfDzSNR1y1ZW1v&#10;WrHQ5LiOxhAPzOYwJIGYblTzJXmYAlY2BBHy7cftfeD9H8UX/hbwd8KvCes6pIirI2h6tPc2kpjf&#10;cryeVHFJcKmel1Ls2gEMcA17J4I/bF1nRtH/ALQ8b6bquravcWcgsfDWjygWNo7Fm8zNpEot1/gb&#10;hcfxM5LMummz0M9pXjqe0+ILhte1S30rxb43vNPvls1nutJg0+W8vmhOQAzSE/Zo87PmkWFjzkEM&#10;Aee8V+JPDut6mND8M3djcSW58rydUuls4I5guBHL8rySP/EY22MCBheQK8x0xfjH+0dFqU3jrxjH&#10;4L8A2czXd1ZWTW1rPOpTO9TGs8bxld6l/O3MT84CjC9R4B179jfwPr1v4C+G+kR6pJptrI0z2szy&#10;GFfumNvN+bc+4fvEDmRgAVJw1Vzc0SOW0u7NOy+C9m+v2+sr4j1bXNUuHTzF0HTkj0+NMcjfDAqs&#10;du3aTKSwGTjG2vT7i+8QwxJomv6DdTzeW8W0fao9pAJQ+bbSS5AwFfeydiACCpPBfxE0+9VdL+G3&#10;wpjimhgazW8m8O6nLIYyQSvnXFoP3fzcqSFB4HXFfOfxt+FviL4YeKJPiZq37POqaPpkkg+1TaRc&#10;xWUOB8u5fsVysZ+c+YPOjRiMg4XIqv4cbx179iPeqStLTt3PYPiZ4u8NaXoY0vxv4P1B9WkV/liu&#10;LlY1jCnOMN5zZByTxs6YJG6vF/Evxc+FtslroSvDo+sedJcT33iax1zyZ4xsEZi2zLLGWLYdvnwB&#10;uyRkr6P+z1+0Hd35bT7O98Py6fAxiWHVfEVtLdOhViVnCFWRgWHLLIDg/vDkM2v8TviV8MfF+qT6&#10;P448G6K1jHH5haC/u4JROX2iNZIokVsdN/mMQR8ybSGGcpRkr/oaxjKOlvxJvhFe6rDaweI5/FGj&#10;afF5KGPUI5L0W0q8YEjXO9s/3SbnkHooIA9F8b21t4m0ePV4vFrLdoSn9vafpbzKnzY58tmR8Z6s&#10;GIzyGBrzz9n/AMF+EvDOo2114D8L+IrOxePdDqVn4itrnaS5PKZZ3ABILKXUDgE5NesfEjxtN8O9&#10;Gm8QQ6PZW8E22O4vJNQhs5dw6tmWMHGFBGSUOOSMDdUf4bciZfxElueY618OU8YKt54qtvD/AIpt&#10;42iEeoXVvGhDKwyHaLCRkAH5tqAMc46iu3ubnUbPw/HYJ4W1jQ1ST5o76H+0Y3YEYKmCYoijuemD&#10;2PTM0XQvEfiBm8WHV9U0y81CFmisv7VNzAW2sCxFu7LIuM7dih8/e3AADtvDvgOxTSvLuRcRSbmL&#10;xwACPq3z+TmExAbRt2kplsjOckpx7dQqT116f16Hn/hezudBvJJ18Nx3U8k//Hw2lySFScZPlzwq&#10;69Tyx59eprYj1i9uZo4tA0qSKe6Gzy7e0823hdupbD/uxk9cY5HBHB1LLw4+j6rNfw6xZvbxyFLi&#10;3t7SNicA8vvLck/MWDZ4OD0zjJcNFrE73XijT9OxMxg02+tfJeQMc8KJSHGccBQMHPBNZ2cdC7xk&#10;bRNo6NfeMINHkkjj3pN5ZtpWYnDHbJ/uZxwc59q5Lx/8VLHT/D19N4d+IOn3OoW8Tn7JdXzXQTAI&#10;2lFk89en3lGeuD0rL8V+LtW1LW2vLq1aK3soRG9vpu6JQ3QOUTLspH+2OCeDg18v/tU6/wDETxbF&#10;qGn+G9ZnuLWzhaWS1GtQS29seOc+XHIHIPAYrgdPM5NKWI6IqnQtaUjyf4z67pPiTVrjWbi41eP5&#10;ZEk1jwiyTmaQHJLwvcRTRhfvEuxJPBXkYyPBOrfC2/t103x38dtuJIUt7q4trvR9QswSS8sTR2s0&#10;ZQfLnewB4ByORWtNV1nSdQtrT4xaZci4kZXTUF19ZbiMYBB3Ss7cADAxgDP3TyPW/Bml+CdSjW5h&#10;8a+H7fS7pns4b7XtB0m+Ml15KuqSpczQSom3BNxFITH8iBy3BVPobVLau43/AIURBN40Hw+0H9uf&#10;w/4u0ma7hS11zWHmto5raRsmRrqJhHJsG7crea0eG4HIO7bfsufFCbxVfWPwy8CabqEunwss3iz4&#10;Y6teSWSFdqM8sUsW26UPgs8YYBS6tnK56bwhbeEJLi9+H3in4P2WhaxaWMMlvdeGbSCeSdSyMZAb&#10;mN5EhkQ8LLDcQyHKec3AHnXx6+FnhRlkXQl0jwzr2l2E2r+E/E1kl/CLm2ibEtvNHDKPs0qHOx0D&#10;xYG0pEgVq7oxi9bfccEpVNr/AHnkFp8fPHOj+LtU8BS6hFoviqO+k/tO3ZEisdWRSEkt7mOTYiAE&#10;fdykYyzBozyZbLxHrHjm51DRfCeq3mnrZwtHfLBfyl4ImdUVfMldzJbtIAhaTDx7kVmZNpk5z9p/&#10;45/FPXNLi1XxNrlr4q0lrwRvY+JJDfT2e9AwW3u5oo7iGIsrgrFP8zwsWBOa8t8C/FS48J6/YeO9&#10;AtJNP1Cxk8i9aO5Vo7q2dflVwc5IwUO4MGXAOOSdkrehEpSvyn0F8H/H2v8AhLVNY8Kw2t3eeXeX&#10;V7orQz/Z3jlxucAKw8qZGBwyckE9QOfSvDmuXnj74f3mveF4LOHxhDMJbBrX9zDqVwELOjbxtF0y&#10;xlZYCrLMyqyEMSK898G+Lfh58SPFFvreyZZfEc4TT7iNVWXSdRjKZtJnIAeIgZyvPly5YZ3YuaRq&#10;lv8AD3xnqHiOPT1gtLzzINY0/wAt3ikmSUN5xQBXVkbBby2V1G2WM53rVRkZyXLsUvFniTRfF99F&#10;rviDwpDHHdJ5v9o2cZMsLKcbDBK3zYDBNwC5GzbL1NWfDfjzRfEuveQ3i+xGsLbKLHW3jI+3RBSU&#10;WWQPGE2kKpEyyZABD9Sa/wC0IvhLWtHbxPo+lWrfb5I5dQt1uGbyiMiO7WRf9YGB5ccEkEjOAeP+&#10;D/gyDxZOxsb6aOQSK1vHy6hy2cb9pJyQCMZB77dyms5Pl3OiLjoz9JP+Cb3g2x0y31bxdJYtDfSz&#10;RwzLPMRHNDjkrtby3Utkg/MDztPUD7O8Oz6XMu+2vfLX7yxtJnb7rvH3fYdK8v8A2TPhPZ/Cn4aa&#10;JpGo6JDDPcWpb7cg2tN5jFtjsqjDjOMHPTAJr2q10W1hj/cySIvO1d3T88/oa+jwdN0qCR8hjKnt&#10;cRJolgkZhhb6ORf9pOfzBqeNndQSR6DrUaW80WFaVWGOC2RirEZXAwnTn/P611nOhwAxmlR88CkI&#10;XqD35/xpAMHcD3oBE+fl5PamudqfMajDNtxmkcluOnP0oFIY8q7uD3pRI2cgVGRzuFOGDx3z6dKC&#10;SVMn5gP0p2ABmo4x3H160/fhMn9KAAjrg+9IDznPFAy3Cr+FO2HGdtA9yMJuHLc05FAySadgj7wp&#10;rMVHyn6YoC2lxx2DIpoAYcU0tk804N8uR69M0CBkGcnHC5ppCgbc09gTwP8A9dIQeOKB2Iwd3o1K&#10;M7vpSMrZwB26ULkc+negexMm3GcU3ClulCDJ+c5puShPJ+tBJIR70m7C4L81E5PZaQEEYPH9KCtx&#10;7uAcE8UwTJkqev8AP9KZIHKYG6oWglZuef6UCehc8xCBlvyoDEH2qukTL0z9asRx8fMaAuC5YcfL&#10;70MgB5FDjt6f3h0pzDOc/TlqBETscY4pFc9v8mpAgLbT+NHlhAeOlADUKqOf51JkMMH/APXVcyhT&#10;xx9acsw9BjrQBK6gnBJ5pBGevtQsm7gGnDgc+vUDpQAFFJx/6FTlUA5U59KAwUY29u3rSGRcZPp0&#10;Y0AKGwODQGAOB07c1DLM6sSgAxSLJk7X7elAEskoxzTWcnn+ZFLgk7nP4UPHzk0AQF/mIxTt4wVF&#10;BiJ6D8ab5eeCSR/KgAkl5200HzACfyqQxFuq8Uoj2nGf8+lADI1wRk474608Fe56UrBT0NRvnnH8&#10;PHFADmcDhSPpQPu/MeaYodhgHvjipEjVuDn60AM805JBqRWwMYx3oeFc7iOv6U3y9vP+T7UAKVVh&#10;yB0pAqkYIzzQ23OOvy9sf5/GnKCOCee/WgBQFJ5C/QUxmXO38gaHUONuM/0qJw5bKj/69AExkjxn&#10;OfcCmO2055x9TUJ3Y5PfrS72YbAPo3pzQA8u+cL8pz+tNBfOSfwoTk7sfhmnDGOPrQAoyvRaR3zx&#10;Hz77qCMdP/rUj46Ae1ADGZmGcEfTH503cB85bNO3ODnHQ96H6ZJz+tADW3OPm4poynIHP0o2H0/+&#10;vTfLDLgk+nWgB6yAjcv4nBpPNbuOuP4utNEWUJJP+TQFCkqOn8qAHNJg7T/3z60om3DpTHjPbr7f&#10;SkhAAyM5J/L2oAl+XOCOgxTdyngFs/nQyEjP5haQDa2Av0oAfvY8cf8AfOaR3KjAb3psQx3pXA/j&#10;x2GPWgBGLseFHPXio5VYnn8vWp8KqjB/r61FKcf/AFzQBWdWB579z2/z9aaxJ53++etSPE2fmpPK&#10;kIyRnvgD/PFADFTHJYA07JjGCf8Ax2pANv1oeIfwlQf5U7aXAA0P/PBv++aKYMAYyP8Avo0UgNdW&#10;Krgt70ySUDOwc/yqJ5mCkZ/xpkTLnkfjQVsSxM3ABParCt0zUEe0DeAP++hUuVHCnn8sUCY8sNu7&#10;+E96TBJ4b/gVJkM3J/rTk6DctAhAoB3D8acFIGQV9MmjKKuc9KB5QGAev+NBXqHy7/u8e9Oxu6r+&#10;NHGMq1Jj0NAxSD1JpwKgHjpTRuUcdDzQr4GCMe1AhyqT0/QU4AhBk847UZwOv+cUbuTnPT35oBIM&#10;AcfhzSlAeWGT1puccHp6+nSkLc5XC/jQUDKDwp79aYT69zTzjbk0zeByQMevSgnlHZGAp/Knht3f&#10;73JqHOdwH0p6N6N+tAJEgbJwaTdgYGfahANvyt2+9ThxghqCgznt+dODHcvIppxgkev50YBOCf8A&#10;69BFhC3P4/3abt4yf5U8gEYGfxpCG70FLQY/Jxt/DFMdflzj/OKl2MTj0FAiToD04oGVXGG5b2FC&#10;MVGcdKsGAHhmFNZB/XmgXTQjWRg/JqVZQ3UimeUVHX6+9GBnigZMrL94j6e1I3XjH/fVIvI/Cl74&#10;/wBn0oAVQC2QKGiCjDL296FZQMZ78UruoXOf1oAiZSeQen92k+b7x6/WlkkZF3L/AHetV5pdh24o&#10;EWPl6A9vzqN8jr06VGl0cEZ+ozTnkGMZoGHn7RyOo700Shm25Jy3PrUEjAHKn/dFEcmDhs/4UE67&#10;FksSud341HKRj+6e2KY7bjkN70yQ7gQo+lAXHGY521m+ItXbT7FpVcKFXJ3HFWiGL5z3rjviX4o0&#10;7QdIkur8/dU/u9w5xQVufEH/AAUO+O2vvdN4TjupPssiyM3kyEFsLkgnGCMY46/MOcYNfAvxG+Jm&#10;txKlrokRh87ctxj5WclscFPX6nnnjOa9i/bj+J1542+JmqXVhbma1hDxKi5xEVRmyvPVTywweo6b&#10;RjxD4d2smo+IFXULZVjmnMaGGXGPnA3FjkAd8n5ehweBXxuKqLEYiU3r2PtsHT9jhIwStpdnS/Cd&#10;Ybt21qeztY5G8vzHkgLbcH7qgkgjO0kuR3xnnH0J4G8f6VbaJ/Z0mlzTTbwLORVGITnBwQcluDgE&#10;EZxyckDy9/C0/he5t3xGUuo4yzBhHsU5BTdkF+oBPQY9a9I0jxX8O/Duh2aPHFHeNtCr5CrI7MAC&#10;rNkBiSfYDH4LxS+I9GKvFHoja6nhvw2tpCzSXDK6lRcZldQWG4DcCx3DHA5BbAyMt4f8XfHUWpam&#10;1qZ93nFQ23723J4JYEsN3QHdjDY7V1moyXFrLdXUmueXJcR73h5HkLk4JI3EYAxkcHIPXk8Trfg7&#10;T9YuV1O/uI/9ZIY4mbkFuQn3hyM9+mCMYAqHvqXtEr6Dp2o29lH/AGfabfvHcsbcAMS33Rx64Hde&#10;c5AGVq9vrPi2+mQW8drFH/qobeY/M2X6Ek4Y8nk/qxrofGGtLbaX9m8Pal5LxRq00m7d8qk8AdVO&#10;Bgnjvg4IB57wv4pvb6W5g1OVmvFUBnjbYuT/ALXBPAzx+HUg6GP2rGLpdjqtldTyIkixbcxzRsWa&#10;cg7VJb5mGMEH5sZ5x3rWni0QFXuPLVmjRcsu8JnBfG8HGWGPQfzpazqzyzQPPC0bC4b9zHjA2/Lj&#10;hs4wSMA87D1HS140vLTw9aR2d026PylMTLKiu5U53EDqOBgA8L1OAAa3Jk1FM5fx/q2k+fJYWF1h&#10;pI1CtFGi/Lt4B4ycDA7Yx24A9J/ZL/Yz8RfGfxJbSCC6h0m4ZWubplIaXDMQqcdDnBOOOMZGan/Z&#10;B/Y91z9o7xNH4hWzuF0iO6HmXTSMxnYbcxDJ5BA5JPAJHWv1t+APwE8MfCPwtaaXZaXFHJBAsahY&#10;wuzAHHH+TXq4HAyrSu9EePjswjh46blb9nb9nLwn8GvDFrYafpkMbRwqEVVOEGMfia9WRERcIo6f&#10;lTAAoGPT8KeGUOsZYBm+6v8Ae47V9LCEacVGJ8rUqTqy5pMAjAlxJ24XH+fSmsBgMM9qfvViOOh/&#10;Kk3BuB9Of51QDVUAbQfanrjCkLzSHAw4xn+VKhAOR9KAEaHjI/HnrTfKJ5B7dPWplb5etNbHXIFB&#10;LQgXcMfw0hBHGR+dRTXAiBOP6UyK6D8j6Z9aCiz8o+96dfSlZl79+lRF24OfYUqs44PH49qAJCSz&#10;ZFIxRRgP7ULyucDk8YphZw2N2RQBJ5hHIP6da5T4ueK08M+E7m9V8bYTja1dOGIXlc153+0Ppj6l&#10;4IuoVidsxn5V53e1TL4bgfix+258fNY+Ofx4utGlv5PsenySQxxtIQpKh90mBweAMD/9Z0vhT8GL&#10;qPSBdPYrJJNCzK8cYCsrMApywDA8kegx69PPPGvgfW9J/aI1DTNdsBHImoNL80YCxqZGKlBkZX5l&#10;+Xvk4ztFfU3hbw1BD4Zt7m2vZpIvJGDw7KMjMecKSvVd3JGTwTgV8Hiqzcrvd7n6FgaMY0kkttjy&#10;bxb8O9X03SbmRI8LxGskc3yvI24BeCB1HGdoOeMg14J8YPh9Y+HtCM13bq0zMS+G28+pHU9DxgYw&#10;OOcn6y8V+HNRu9SGnR7JLeMkyW6xnywGzhs9zgjoDwOTxivnL9rSz+yxTeTc+ZJNCBJLIpVghOQe&#10;OD39cnPI5FZ0KjckjoxFNRp8zPmGCCIT4kLbZDuDLxtwTj+fTk+9eh+CtJSaC4vpZFKQoxHAVfcZ&#10;6AfMOMGuA0GBru/8oyR7VbCgk4Az/Xnpz+Jr160sdGttEtxDeiNpmyw5LqdoORk+zZJIzivSrS0s&#10;ePh43kUdSuI9am8tE27IiHk2lgxAPGcZ9uvAA4Iq3aTrZ6bNawsquYi8iyoeQSAFUjnPU9uAQCOl&#10;U7XSZ9JkeUSbpGXzl6goSBhuT64P90inK8N8vkpEsqmL9/Iy7cKOAB/wHHTr+Rrn9Dru+pa0TTU1&#10;gbmebyxMPJjXk7QQegXdgckH5gNwAAxuHUeFbTUdEgMUcX3trRrGzEbtu0DdhsN14PT68VzsNldt&#10;Elvc3E0a/f3MW3EgZzjPIAw3sCO+M9VoeoXaX0kHlqqqAq3ED8cZBPGTkEMcnON3AqZF099Temtd&#10;TtlgSz02Rp5FVI4lUF5JHBwBwTuzjIJ7+4FfpB/wTa/YgPhzTf8AhNfG1g0mpXf72+kmO7HPEY68&#10;L7HBPPTAr51/4J7/ALNeofFnx7b+NtT09Ws7aY/ZF7M+f9YDjnHz4PUZJznJP63eD/DOn+EfD9vo&#10;9nCsaxRgN0r2srwfN+8keDnGMtLkgy/Z6db2drHbWkYWNFChVx0/zmpUgBGOvPf+dOSbB+b04pv2&#10;kN/Ef0r6A+dBrdWTJUeuPWqLwKH3Io9e/TNXGuNxGGHHH3qZIrSZ54zn5RQLcdbhBhce3I+tTBEP&#10;zsc81WTz1GN+7r/n+tS+co5I/I9fagZPtGMkc0hC5yTUe9iAQCcnrSAkkMaAHOm9Qo/L1qvNCEbf&#10;u+63+f61aZSBz2FQTRlvlI55+61AFXzVD7c/8BpylG5XHP3SailgIJ49+meKkijOf3ZGe3rQBMts&#10;APlTjv19qcbZV4A6dqZG53YC+45+lPWYsNp+9toAaIsHJPA/vU9EOeD05zTGlcYOPypRcZbk4+Xq&#10;O3NAChe5Xp/e7frRnGcfU0faEb5R/OkILfdPtjjigBv2lVPzfjn61JHcgrxz78/571Wkt3yzFvzx&#10;9aCskYA2N6/T/wDVQIuLKAgPP+fanK/IGP58cfpVON3Y4x781JGxLKvqcdf84oGPuU3Ixznn7vrz&#10;WVdW6WZnn6Nt3Fsdf8961EO75mGfTHQVj+NLX7bprI8jRqvzPsYglcdDjtmkxHxn8T7fQ9U+Jvir&#10;xRqc7wq8Pnee820SKgIRUAzkYT3OTkAEAn5M/ao/ZXudT8MQ6rf603263037XqBVDtjhIHlQgAfM&#10;wByc5x+rfbvifwjJrt7JLdaY3lvqyttuFI+6wcEdO2fxJHfFN8T/AA107UfBupeIfE2gQTXZtSbl&#10;pY1+dmULg5xuwi9+wx1rycRhfbJns4XFRoyXY/ILSQnh2ylgj02NVkUq6yMeTxxjoBkAfjj0FULy&#10;xijsVgu7zKzEfuXjYiXsAM9MnB6Y4PXpXcfFDTZrPX1ee2Zo9U2vYzJD5Yxk4zwMcfMMY7Ed64fx&#10;RpXm62uniXzZrTbH947FG35mOCRkEfTAOM185bllqfUSlzRujj/E1hd2xjtyHhkWHK7PuqoPPrnn&#10;PH+NZN0r+H4obptyzXMbCFs87eQWOM9zzx0H1rqvE974aihuZF1FriaNXRCq4xyNpyc84zkcHBUe&#10;tc5p2hzap4hszdSNJHNIhkmlZW2qCWZcn5R27nOc+lbRempyy+LQzru51+ewtbeczQ2SyGSZi23z&#10;CDjJzxgentXQeG5nk0W41Ge+kZ5H8u2j3BMYGd2M5/MfxN9DR8Ya5aeKPE02naApFjGFhXsrYP3u&#10;cYGOxwcdeaFuLARvdPcO0VuSsMO8jzOMZGBwMk4/ritPskac2jOb8ZXa6prBdM+YuAf3mVHHXPTn&#10;B7D+Vcrq6GLURDE+RDIfLZeR7e/rXS6jbQ6av2mS4RnY7tqZb5c/dHp349hWE1nLNOmoXGSu7dIx&#10;zzz/AEwP85reByzRZ0nT5POeHYo8zajN5YJBPHGPr/8AXFUNb0oafeKtk+/dCfvMMjnAzg8cVe0+&#10;5uWuRPAflXIYlc49CM854+vWm63dafa3ZS2s/wB9GuJCzFmJ2gYx0H/1/wAKcb3HaPKY+rtLOitL&#10;LxDGPLVm3E4GetcvqIKFlI/3fT8K19Qu5SzRPKrKEwFxwcD+VZOpyJKq7WPyjH610U1Y5KgyOG+s&#10;o4bhl2pcZaH5hhsEg9OnI7/yr3D9mjxZeXPiO18OzG+1Iy3QkbS7Eny34O1GHAJ44AySevofC4Y/&#10;NnVYjjpjJxXr3wl+IuofDPwzJ/wg+jWsd40n73Vp4RJIZcZCoGyBjGc+x+tTioqUbWKw7tK5+k3h&#10;r4i6H8NrXT7r4j3UcepW0atZ+Ho7hJGtR0XciOVEh4H8ZBySQeB9GfDr4map8RrSOa6svs9qY2z5&#10;U3mIqjoBwQflYHqOMdun5W/s96u/iXW49TvfEDXepSMs2p6tf3TSRW+cbpCSTuYdv9o98V9vfs2/&#10;FyfxBfQyaHFcR6Fpdn5Ntf6gu15+mGWPd8ud2QW5x9QK8eV6crHqqKqRufXnh8Wn9pwSW9rJ5McY&#10;2xr1K9QMtkKpOOOv9PXrXUBZaDDdPZq22FfLhj3M2SRj1GeR1wPTFeR/CvXorwRTNIwjePMbyRjd&#10;JJu4f8Oo6g8d+a9O1LWbS00b7ReaxcN8uGa0UsRyBwc47/n0zXrYaVqdzycTGXtEmYt0/iLUnlS3&#10;0C7urmaPHl3LtDGqj7u4YKoOPUMAB0zmse80fxT4ctG1C+1bwrY2okLTQKYx5SkHALyAb24xgDBP&#10;txR4l8YeHNMgWJLi+WebPlxytOMYY8twWXnpngkds1i6RbLrssl+lpcXDRy5+2RNOyrzgkyzQlUH&#10;GMKcAHAOKznLXc2pxdrtGWuu/EzWtUubjT73TYdJtVY3GrS6TEiytgkqigb8cD5gADWPd/FnRrGW&#10;bTLYX1reSK37uRmjMzd32rIXCgdivphetb2rjR9NmlistLijn3ZaTUbFpFkIIbOZDsyOOeuTjivN&#10;9U0ZdV1KTSvEN6ktw3Mlrbxi2Ehz1YxnYNwLfeyehIIrgrSqLqehSjCXTQ0tA1jX5bJtZb4nW9x5&#10;U7H7PBDNa7JM9JVeSUEc7SQoJyp2ryV43xF8WvAPgO7uZviXYSLe7GeTV7a485H42gtEzw5DMOFB&#10;IUsSclmNemeH/CGup4aa70zRLTTYbOEtDbqqorAjADSHaAAR/eO4BemcjwX4z6d+0FrF39k1K+8D&#10;3UbKwi0to01fy42l/d5RBI0bfOqbl3D5fWueV46s6oyjsi9efH2NLG98R+FNYhtrG9hwviB9WgtL&#10;dlB4URpiRxlSOSwPU88jx3xR451Q6rb3v/CUt4jlEivGjeDrGKzkbqDDJOCZBu2++4AjBwa0PE8X&#10;jnXrq1msPCtnJJGxE2pQ29hpcMLBTldpUuwxtzvZGO0fL3HC658NofC7+b4l8dStJcTpLeW+hNFc&#10;NJGPvNvZmORk9DhT3wQRzS5YnVTU5C3GrwaNJazWHwks9WbT5BE1jrjWV00b5K/I8iP8gO392HU5&#10;24KkZrFtdc8L+OrH/hHtQ8N2vh3W4W23Fx9lijkuOTnDXD7GkGCuISpLEfMWyT3viLxb410nRhr+&#10;gaXqUOmyL/xLtW1LXIoLtuG6MkRSQrhVO9NwYqOprAjn17xvo93e+bpc7eZP9t8P3myOSLYdzyQM&#10;AqlfTcjAFm+UHmsJSOpU7GT4X1UaN53hP/hNbiOG0i2x6Nq9q/keWFPygHd5TAllVgTgkDcM4PS+&#10;F/ihqN5FfaJqMTTNNdKLiaRhI00DtsEwcnMjIQAd251ITPmAl14Ww+H3hn4j6417p1+vh7WLdpZl&#10;t5Y3ha4WNssFXJ5CgbQg6LjA+Q10918Gdc8Ym3bw1r1o2tLC/naTDMCs8iphH2fI0UpCmPlBu+QD&#10;cwDFS5eoWl0OktPiDH4ni02913Sf7P1Kxu207VL6xuJFF224yW7PyQd482NTtywmTOV2hd/4k6he&#10;fCfVtLtru7LtY6Vqh027t8mWEy2dwrxgcBkVprecudpbEnXDZ52x+GGpaT4R/wCFhLDNHY6pp0WL&#10;e3jaTzZtyIzjo0ZBZ5Czn7qq/wApyteneMJ9Dv8AS9Fh1/SpnS6v5EmvpIQFR5rdrYSCMMcjy/tE&#10;cm35RKjEZ27qzj7srjkuaNib4f6zY6d8FfBfgeW+/wBJutav9TmZQRm3kuJDExbA52KBuJLYDHpi&#10;m6teeGdMuZvD3i8INH3Saj4j03cHW7kk8kQWkbx/dQpHt4JJWFVOQ5zn+DoNI1b4H+IvHr2Fv9q8&#10;N6IbC0Xa22OSC3u2KlG+8fs8akZySLl8kVi+PPFGmX9rCbixnn/tDTormy0+HGIjJDEieYQeGIVO&#10;CcgJMWIAateaW5HJDY6jUfide/ETy/CeiafbjVL2OGbxRcWMhEelW+fkgeXC+TGBtb5eithFOGkr&#10;gfH3jXRpNcTQdDmjvI1tPLivLhWKgsGWSTCMN6hTtARygxIwPzqxrfDzRtH1LzL/AOKniGWeL7U+&#10;pW2jaWrOrzqwO7y2IUwpmNFkfG9mG1iX2tH8Q9KbwpxpF1pumyXLfbprXWNS868leT5ohJs5CqXy&#10;MfKxdAofG4qTKjFR2OG0z4paH4N1yGHw8L/W72CNoZFjujvfOGZ5HiDEIHGTGCGPVpQSxbqbH4me&#10;Kr8+ZP4pt/M2o8kMki+VIdrbo44bTzFbBzn95z3BIIrEn1/x3oNo2n+IWs/7MyW1BdJsoo9uF3KI&#10;baQxyXLkkbjIg67tpAJN7wJ8RzpbW91feEtL0e4lk2+drXmM4+VQQLeBWEZA/jb5QGwVHYfkgjGy&#10;1OgtPgh8PPFtzZ+JfGVnY6ve3SebbR+XOZgwCZCgSxOsS7RgYJGHOI92a07i98L+D9LuJIfB015D&#10;NJGsUZ8RT3Sbgw2wtYuSiAKSgbcQQg2jkZ09T1y3TwxNqVj4v0+1sbtzH5dlcNCsijbkJgRzSZLM&#10;CzCTBxnoc7Ft8NrG48NaaPD3hrS9PvJP+WmqXVgbm4yTkJKrvJydvykqSGOCAaqMm9DOUVEb8K/F&#10;3gv4iwpol61rYXzKwaC0upxc2hwv7zdGxYnJ4ByIycA5+Wtr4h+Azo+Yrq20/Urfa02mz3VvFDI0&#10;mdwSXhVlVs7t42uOoY5IPmeqfCDx98N/FcPxK8LapLcWassd7Yq0jx2ikBmcNh9oHJzswWGcODz6&#10;pca/4w8R6AlgJW8y4gMlrI0gkjuCuWCNuzjcBtDKMg8jpXVGStY4ZQle5xHiLRvEt5cxeOhrt5od&#10;9BarBqFlcY8iaRFTy51OY13MVKlvvHg5ztNez/sraJ/wmHxE8LQov2dpg0jR3FvsIIjJ3BSAMZyO&#10;ByOpxXjPw98d6teT32geN/CunSQriC6sdoRGRwdksZTGGBz98DjGGNfRn7CGgKvxCsdLmuIz/ZFr&#10;OkLQrtCuJh1BzsBHGQeTnOcmu7Ax9piYx8zhx37vDSfkfb2j6TFb2y2k8Hlqqfu+pXGeeCeMexrU&#10;Rp7ddk6Oy4x8rc/T3pLWKQQqWST5eVPG5T/X8unapzGWGMBs9h/n9K+0sfFXFtpreb/UurfT6VOv&#10;bAXpk1XNqDJu2fMvAwOetOIKkAjPfOOveqAmMiqc549RSq5HQ9+tRRhmxv8Aw9qeE5z+OKBjHjyc&#10;F9tNEeDuAP1zzU2OwB4/GhVDDIP0oAYikDA9fWpQQDnP9aa8bZ44qF5GjXPp+nFAExlxxj64oMrD&#10;k+3Wqa3K52luAKmjCuc4oAcJkPVKGn+bJH/fVMMQHygcUqxlvmUewFAEgl7Z+aljm3cg+lReSc/J&#10;145NOSM9AffrQBMpVgAvPFOB9v1oRMcFqcFAHIoAYTs6CovNVjtUfN/KpJHUjr04quZHD9eM0AOY&#10;ktv9e9fnD/wXj/Z5mXT/AA/+1JoFo3lmP/hH/FjRxg/JzLaSkkjHzB4y3GBtHfn9HidzDK4rkv2g&#10;fgv4d/aH+C3iT4K+KfltPEWlva+cRn7PNw0Uv1SRVbHfGK5Mdh1isLKm/l6nZl+Klg8XGqvn6Pc/&#10;G7wV8X7XxV8K7fS/E2k2s95pNvLbG+muARd2yjO1EY/K4VXLEYBBO77ygYfw/wDEn/CwbDVPAUp+&#10;y6Xq1zbrJ9pYO1uwKKLmPcTl0/1ny446DPI8a1Dw14r+G3ibXPhN4wnutL1nSdVmt7qAs2Y3ikYO&#10;DgjAHXnjnk4r3XwLqmm6vcR+I/AenWt1psckULXU1rtiTLsAGROAOWBBAx8vsa/NatH2HNp/wD9V&#10;p4j6xFen3nuv/BMn9o3xF8C/jTH4G+KTJa297cSaL4i+YLDburfup8/KNobY4POEkmxjNfqu9uVJ&#10;Vx+B/wA9K/FL9oKyvLEaT8T9Pgij+xtBpXiC1ikKowVgYrnaeflyASeSsh52kV+oP7Bfx/m+NXwZ&#10;i0XxJdiTxJ4VWHT9YLZzcRGPdbXQySSskYwSSSXjfNfUcN47mi8PL1X6r9T47ijL+XlxUV5S/R/o&#10;e1+SCw4pjWisu49vu1OCcYY1F5h619afHjYoIwmwdv8AaqRosDn6dAaahbHA/A1IzMcZ/wD10CuR&#10;yEL91vb9aakbMgYDOTj604rI2BkdaAzZBIGDzzQMMAAkL3pylQmSPxoX3x1qTb/nH6UAQuoALY/p&#10;QGcBSR9enT/P+e1TGNWba38qCu0/KAaCPQavKYHWmOMrnGP/ANVPdlUY/wDQajMmeh4oGhUlK/eY&#10;ev3qVscbqbtkYYA6jGaVg/8AjQUBJj/ehWbHLdz06/8A1v8A9VJJG0ib47jGeV+UMDx7/wD1qMnO&#10;F+n+f89qjdJYGM0Ibbuy0X8yPfn8fr1BHL+N5dT06Frgv5kDL8qwyBGHqq54LY5Az1GOh4/J/wDb&#10;b8R6Frfxb8Q6zHbWt4GBtZ4fJHmO20B3DIF2ScjI+blWXk5A/WL4gz6fJ4UvJZJ1VPJZm3MQAQPl&#10;56HPHoc+9fi1+1vpdtP4217xhZzxzSXWoPIgtmVWndJ2DjCYUSbBvBUABldeVaGvDzqX7uMfM+hy&#10;CPvzlboeeeAoj498F+IfA2rTRwhbyzl0lfLOYLgyuNncqn7+X5jztdSWJVM8B4p8VXvwr8LatLqt&#10;lHfXE08OnDVPsIEkVsMEytnazESCIKdzodjAr93Pct4we4+G+rXtrpuhaDB4f0eG0xpduY7jU76P&#10;UIm824RXeRWVZ5FDttiY5VSAuEguPEVz8XvBWo6beI1ta+JtNaWTT5okU3ssEplkjhkkUEfvonUF&#10;OrSkckEV88vdlfofQ/xE11PPNZn8LeLtFt9U1ASOt7pLR3Vws3zRXESYJVR1G143AOCfK/hzUNnq&#10;c2j2P2/whFdWv/CP3VrcwT3LrN5kJ2JHMxEaK6rcb1A2g+XPtywXNcn4T1SHwZ40k8P3OFhuo5or&#10;P7YDlZGSWJkYD+JXIwexVeMcjTgmjur7VvDsukXlvFbw+Wunaov7+2PmKkiNtCjO4Bunp35rWUeX&#10;ToZRmmvM7rxr8QNcsfh54h+EXw10htU0vULyz16zaSS5tG02cQvNLsMVwlvJPFK7JGskcjkFvL2k&#10;kG38FdL8CfGj4U+LvHXjv4n2uj/ESTUI7zS5NU+zpZ6wgi3y2hVR8txuUushULu+Vss6kc3a2+pr&#10;rLeKvCHjPVNNvtO0vzJreOaNTd5hxMz7WDABnb/lm2AeSu4EwaFb2suu6bpt34PsL6zvr660m3Nx&#10;JJiKadWUXny9ZIwQedwJHTiq9ovZpMzVP962i34u8Wxt8QrhrKMtZ31itlcb41+dVnZiVByMkgfL&#10;wBwOAMVu/HG9RvFM/g3wvqEFlb2y3S6xqccgBiaeR/3aHIaZEtogIz0PmBcnOTynhK58d6b8f9Ys&#10;fCdtI0Om2t5Fbw2cO77bC10UVUDjjLsjA4GAuSOoqj8R9Lun8XD+0yq2UzLNe3UGcSTsjMqrkndG&#10;EVtpU7W3A8jGM+VJr0NuZuLfnY6+YaJaN/b+gQSadp8NiFsYby4Mkihmb947bRnAEkm1QAMjrxnk&#10;/h18HX8WeP7i5fW/9IuoY7nyWhaWSOAgtM0gAwpACsQSFIO0MSDlPiD4m1DxV4p034d+FjNthWNp&#10;fMkULHCiKsEZJwoPBYnOOVGSRmuu1Hxt4Z+DNk02oafb3SqxWNVvJHk1ebGzaw4UQrjKoQpKkMww&#10;QDP7yMdN2U/ZzlrtE73xP4Y8B/B/4dXGuHTptc8Va1HDa+H9M8mWR4FMW/ENsse15GV0bdltpZQu&#10;0gsfPj+yZ8TfiFq0njH9oT4q6P4RZ4QIdDmLz3wj2jEO2CF0WUnCuG+aPJJXGAZvC1z42+NfiO8+&#10;NvxG8WNpdlb3Hlia1m3SQRurf6PDnrkZ3NkD1YcAw+JfinoHh3xR/wAIz8PZo53hwkuuTXbgQrsI&#10;xEXLtznGcEkr8qjIAmn7SnotX1fbyHU9nUXNL4ei7+dj1jwl4W+DPgjybODVNUt0sbUXX2ez00+a&#10;8RXh7lpHikbgF9oZEfPAYKBXK/E34h/DHxbqtv4Q8AeFr25s9UuIis19IZr7UJFfkRxIvyZBKgKq&#10;xsecALl3+P8AVbCz8GW/gPRNSvp9b1qXzb77PDJJOqNhndgSzKxBCK7t5m0YkwMAdj8NPCvw48Le&#10;FY38QavdaHaXUnkmbR4ZlvLxCCmxr0wSs6OrNujjRQwVeG4KQtPeZfxaI9A0fxx8N/gR4WS98YeK&#10;/t1xp+06fo0k6varceW0cayRIVTcuCWMhBDAhc4YnzP4leLfHPxO0bUb7wDps2l6tcq76xqMqn7X&#10;5O0KWVYkX7LCoO0IqB8KAxY4x2niLwP8H/DyWd9Y6etlC8ytb6b/AG7Z6bqV62fvRrMtw0cQ6iSV&#10;bbeoA2lgMxeJPFq/2VBptt4Wj8O6fEZQ0OoTHVLmYrgSbV3CMnIwXjU4x8xUhsqPu6h0sec/A34I&#10;L8LdBX4neKvCl34i8sNPpZv5I7CxjlzhHnc5ecnghIjk55aure21a18XvrPxaS417WdSuFmsfDul&#10;3sdvY27OXG+WXejSlFGPuHtlypYNc+J11o3jvw/Z+C/CEOoaXqENvukmvNLjMwj2ljJGI12oignB&#10;km3tuVtvQmvBD4F8L+DLPTfDviq81C/t7gJq+pajYvJbg8KE3x7hIcgnYCwy6gbeoJSk9WLlikkj&#10;bPiDRvD2k32oeGPgdZ339n3DS2dvb3SmztbhV3ebcOylruRQCVZz+7XeAqFySzwr+1Z4dUQ6h4n1&#10;PVr+STyZLyHTYI7LSrT5HDRTXbkPNheBANgfB8xiwytvTtW8F6/p1j4I0v4IeJPG0kTA3FvfSTWs&#10;ERXA8tI7dwqHJB3MSrHqhOcdNff8IDoetafqt/8As5eHfCJe0Mb3Grr/AGjeStsYmK1jBuJ1mYNn&#10;OIyhXh88kjy21JlzbI2PDXxn+Enxt8er4wXQNI1W40+XfNcy6THJp9mo+6N8gaSZm4A+Rfm2qpIK&#10;iuo+K/xI8J/FW3tbzx1ceKNU0ON1Sx8I6hqUNjZ3xU8yyb0iZ0Bz8odo1+XIA4Pnmr+JfHWmag3h&#10;DT7aXwrpMt0TayXGniGWdv4i0EMm4FgXLMxiDcbmU4B6fwd4H8OS+KdviCz1vxtdTWy/aNUu9SFl&#10;aRrk7hEsOxERVIB8tnZmJ+bOTQpSWwnGPU5bxV8GPiN49uW8QaJ8T/C/g/S7ezd9N8E+FYZ280Q7&#10;t26O1hjjfGF/efvCT/EuQo8v8YfsmftG6tc28t38X9O0PR/La5S11rSzpMJjI++Y0UK5O/8Ai3tj&#10;GT82K+2bNfgz8OtMx4C0fSINYu7hY/I0lliETc8Cdj5gYnszE912DBGVp/whkv8AU5NTuG0mxuLu&#10;4BOp3vxFf7Y879UJmklyWKlQiQsTjO4YwdryvoYx5ba3PnP4I/A7wLoOvadouufGpvH95Arh9P8A&#10;C8smrR2hBGAYI4MBeXXczED1Hb6K8I/Aj4x28tpq+i+JfCOk29u+d2oeE49Qkj3MN0pj8iOOGQE7&#10;vl2jLHcpPNZU/wAMvHvhnxH9s0j4x67bwoyquh6TZA28oYkZaVYUkkOMgny93fpjHoetfGP4o+GL&#10;GGw8B2lrc30gMcK6tpk08aFR99nPnyOchcDbHgOOV+aqvCLu9PQJRnKKUXc2vBvhD43eHHW+1r4z&#10;Sa7HcTM9xdTeEovs4A6osKzG2jDdmkaMqQ2UJINQfEf4OeD/AIhalJ4kh8Ja9a6wsEMNxrWl6k1q&#10;QWZMJFBDOiyMF6FMAjjBGAMvwv4E+O3ifUVv/iZ481rVtRnCtNa6Zbx2trEp5Pz3sjiPB+UhF6Mc&#10;LjAPfa3pd7BbLbxONEWPbPu0O4hlYKuHKzMLN1Kucg4zkMMc426R95Wexk3ytWav5HEfCrwR8R47&#10;a40PV/iNqGtJbzCFodWsomm0+ZSdhaOWVngchmUIx3nOcoMETfFT4W/FC/0ea2+GfxG1iS4kEn7v&#10;UmijjGOTFloyI855WRSANvLKSTzvibVv2gfC3xavPGGteJdN1yPVo3jN5c6ckNxCoEjRQxhrOIzA&#10;MB8q5+4uWORXXeGvH/hrxXpzeDfGXhTTZr6S33/ZLrT2tvOZjywiKFlHI+Zcr1wOSTjKMFdG8ZT0&#10;eh4z8BvEvx88M6hJoN7qSRzx3jM0V1plndbSAN/lTQFSw2MrKdieh3dT9PJ4kl8W+FHOr+LL611K&#10;GEyQ+Zb2irG3c/NGgJA5I8zPyjBzjPzXrnxF0jwP8a44bj4Yadp8LGQf6Tb6vCWQgAgN5L/NGQNr&#10;ArggZGCVPtngzVrTxBa6bPaX/hu8vJhujjm2iaSNWGFUycuMLtIOzB4I+XBzoy3VwrRu1K3zKfh7&#10;x1a6leXXg24vN2oQyhW+w301uG2gbg01vGvzY+9mTcuOoGFPbafd6+1l/ZesRaksIQS28zXT3MMT&#10;tzujmZVZfmP3i5I29OTjmb3RNC8T6+JLXU28N3ent9njS3gWSC5XahyY3G1eAMDcCOcHHFd3b2mo&#10;+GfDPly3KeXHIEE21txyOpUjdg9xllyfqa2jzES5TOu7/SZmYyajAWhbbzqUnmq3Vm24JOMnI7dS&#10;CAK8p8Z674Qtori08U6VYSzKrS22npam12HLLvjkiWMDkbjuHOQQMni38YPE/hqWSGfU/Eln9okl&#10;wLea8O1cLux8+0p8vOMc4ySOtfNvxj+M2jeJ9Obw/Y6JqFq2no7yXsSxvCsgRiRIOFAAKtucxk5B&#10;CnGDy1Kl72OujS6yLPx11xvFSw+G9Ekhs/LXzI9G1i6Ds6bc7Y/NMEh4wdyFDt2/I2Cw+fvHv7Pu&#10;jW/l6nJPqXh+/dWms/s9j5ayPjjEs8SCMZ5GHLA8Bec11egePfiboqwmy1zVI9CvN4muNP1ZHjMj&#10;sqozxmLaMl1Ac71zlW6YrY8Gw6zoFynh2LxJca3o7XBlm0m60OCX7KmPlmSN3kjXOVO+P5c4EnLq&#10;tVSTSLqS6HjngXwB8RHWG/u9atvEGjTXBtGljCzRl2VjzMhjCyblBz8smAOdh5+j/hvod8dIh+IP&#10;haW1urzw4Gj8bWcdlJ+9gLLJFeGNwPNkiEvkuOfOUT4LMcy63wv+Dfw88E6hdfEPSLSa2hu5I9N1&#10;iPQpPkFrN926lim3Z8uQxTRsGAKcMOpPX3mmNoOtate6NY2Fn4is7WEarZ6XZ7kv7OQBVvInZP3v&#10;l+bI5RVDNmIfMI8SdlOn9pnnVanRHHeNfi9Z2vxHm+CkHhzRZrDxB4fivPB8kVq0dvC8hPn2UscD&#10;BmtnmiDAxspVWQlnVsHh/Gf7SGieL9Ki1I/A3Q9FsEglOsaLa3FxJdQ3J3ie6tpppGTy3hJYtGqH&#10;ZDOARtLP87/tLeMpfFj6bpmnyLZ6lp6tq3h1YWC/Z8ySeZaoFwFRBEqrgAAW8YCKXIHPXnx48SXN&#10;ne+JI9euowsa6rZaXDeE2un3jzr9oEMTEqI5fPkZoxhTvIwTyOq/QwUY6ORznimyj0/UPEHgqbW5&#10;rizjmkis11J8NG8bedA+VJyWXcoPKYmPzevntgdSsZvMjjWaEMryJxho8E7sdCOo/DnFdL8Y9Ti8&#10;Ra1aeJ9LffayWoaGTqxgXDKjHqzRg+USQCVjRsc5rntHuotI1mG5vYYpreKRVmDEkYDDcOxwevbq&#10;346RXumUn71juvCHi/UrbS1utMuHSUNFJddGj8yPcYpcYwWC7sZByGdTk16pYfG/+19OsbvUrOSS&#10;VoVFxHCSMqF2pPFKvzGWMbVyRuZCVbdgk+O+F7N9D1a4t7d4prVo3iDSFcSKR9wlvut1wex46HFd&#10;Zp3g/UvDWmrqGntJc2Eh8p4AwYD5j93HQ8feyMdDyec5fEbR5tjvNf8AEMNzpKWkZWTT7gu1hfQq&#10;qrCxyXQhWITJBLRcqeoBJ3V71/wTz/ZsHjr4r6bp8VnC0cFwLvU1kYL8sTgmMRtklmJB2jcvHPBO&#10;fnn4aSmOVbeKzW5t7iRfNmE37sp1KzoPvdPlkX5uOdy4Ffpd/wAEufhleWk+sazZz2bSWv2eGKxn&#10;jI86EKzMEmUFQQWU9PnBzwCDWlCnGtiIxf8AVjLF1vZYeU+trL5n2f4Xe6g8P28EVzcXUEceyUTL&#10;livuOTu9f/1Gul042dzEEiZdyjqvykj1rO02Sa2TzLywaPdgGZRvA+pHOPwrZhghY5RvlPK57f8A&#10;1q+mSPkhwj2jCs23HrTky3anLCycgHrxubpShdp4+uKoGxCO6n8u1C7AcdPSgqMYB2/SjAPLN+FA&#10;IMnHP50LyKMkDn8BRjBySMfyoKGeWCd2ODzmlCkjApxH8QpfvcA0ErUYBtO7K+9SA7hmmlGbio9r&#10;A59sc0BYnUqMDP1pd9Qxqc/NUwwBg/8A6qB6DXKlSAajYE8j6VJt24x/+qmlQO4oERsMcjr2zQgO&#10;N2M+uBThGAp/SjBGcr70EjgWxz+dPAAFM3H+nJpwcKNzGg0Qrfe5WmMqA5A707cfr/SkBJ4A+lBm&#10;KNwGN2PxpBGMZ2+wpRzyq/dFBbv+lBSGlFxgfnTGQgkA8U8Z3ED37UrH5eT/ACoBDEAHJPPanoEL&#10;Yx9aZ90HNMG4Egnp1oCRK8iIu8rUZugp59eNtIUaRcn5vSmNbHO7Hf06UCsKJ+2MfnUsb5wy8iq6&#10;2zYyF+vFTJ8g2gAcUCJiwHB/4FUUzZXqKQybTyaazBjjj8/zoH0K7O4f7tCc9D/OpmjDtjn9akSB&#10;R93GcUCIogx61ZjK9Me4poiCjaFH5dOaDkNndQA889uP4aTy8nH4YOabuGdv4Z/CnCRWHX8aCuw1&#10;ouPmOfrmhEB4x05NSAqRzQB3ZuPrQSNUkDJH5UEksdw704MoTt6+1GIye22gBpztyF7elNbaO59e&#10;vWnFVIzkUx8t1HegBuCDkJ/Dww7Uo2/3f/HetIwOFyD+NPjD/wD2WKCgIboD/wCPU3YCcZ6dKkC4&#10;HQ+vv1owwOfzI7UEjBGAM4+gNL5e3LEdeaVvl6/99UqNkYY0AN2lW+7+VNyG7/nRNITyGyKjzk4B&#10;x/SgBxJLYP8APvSpkDgdvypVIbkj3x1NGOQ2ePWgBwHH9KDGo6D8+1NYgcH/AMeozkEdu1AFefYp&#10;5AwB0qFXOM/j9KuNESMn5agZF3cr70APjwFwB/8AXqTYccdqjVDt6n6YqRWGNpPNADSoLZDdDUbg&#10;A8t0/wA4qY7WO4tijYrDGD+dAFdjkYIPvxmnJk9SvHOe1OcfxAH8f8/SmdTkGgBxhGPlH5UeUydf&#10;l+bjgUqnAzt+vtQpP3VP5CgBrR8cZ9uaYUDZBp68cj8W5pDgfdIoAY33ucfMfz9qEUYwF53U5tpb&#10;GePpTBleSfzoAXAI6ig4HGPzFLtDdF69vakwMcH2oAPLY9vw21G24fdb+L04pzOqkn3zUfmjru+X&#10;HpxQA/jHJ4z/AJ6fWkbJOH65/wA9aaXRTuY8dtuKYtyAQA34gUASqABnH50Fo05wPY0wSoRkdOu6&#10;kdcsRyDtzj1oAHcKNvc1E8xU7d36801l67RzxTCkhPy5x/SgCZY9yhiX/AUU0EY5K/8AfJ/wop2A&#10;uS9OnXr/AI+1NG5W3MevTtj3+tXBBGAFcVG9scYUED2//VSKkRrIQuMfhTkmbp7e2KUQjO0//rpP&#10;JbGAnPfFBI9Hy+cjpjvUoY9FPB6H/PvUSoC/zHdx6daljbPBOPoaAA7s7l/8epqyYbcamEYLcevp&#10;QIxjr+NA9SNXfAz6c075yNp/DdThAByBzTtg+6PzoCw0YKjK9h0p3DgEg05VCLtI9qUEk4J/Ggch&#10;F6ZozjrzzzTsMB8oFG5c5HUUAQuynj+nWlWQAcfmKcwGPm/GmlQF+nOKBikqc5bj0FNHPCqO/PSm&#10;sxXjPH+f0pIpAzdOPden6UCvce4Iydv607eBxn6+1C7SCc/VqGbt/wB80AORuop24Y6bc/eNRqVx&#10;uxxmnJkcqfyoGiTd/G3NCtxhaABjdtz2pCQDz+FAxVx29OuKXB65/wCA9cVGGbinDrwPwoAVst1H&#10;5U84z+lIEPr0FBPOFPagQ05xlajcjf8A19KmL8Zz+FRsN3JPP8+f8+1AupC5OOM59fSojMw4J9ul&#10;WXjB69/8+lRm3+TcB/SgLahE4ZcsD04PpUwKk4DVXMOxsBP85qRFcf8A2XagESFOMAZqKQnFSjdg&#10;A9evrikdSx4b6e1BRWbDDp+VQyBgc4981eEGOMc0eQp6jr2oAoiKTOSoHenGNiOOR75q15SKd2Af&#10;WkIHXbQBSMLscsOf50C3ZONv8PNXG8teajeVRx/OgXmRrFk7WBP0oeHj7v8AF3p27HBNOMiYyp/W&#10;gGV7uFUhZz8uFzz2r5y/bL8b6R4Z8C6nPLG80n2dsQRyAcAZJc5yB64569s19E6peCK0cgdjz6V8&#10;N/8ABR34iGy8KTaUjtA0zYVsYzu3fQYPAx7+uFblxlT2eGlLyOnAU/a4qMfM/OT49+Pl+1fZpQZG&#10;EnnSBl3t5h3c8j5eTjHQkn/ZFch4V+Icdg7b4H2LN5sauoLO/JBJb7pOAT7gDI4NQ/EfR/E3jLxA&#10;40mz2QtuZljAO0g8/L12DHXBHQnG6rHhj4eXFpEt6qxySLGF+VfmPOOhY55BPY/LznFfI2jGOp9x&#10;zS5tNj2bxh+0/wCGfiD4Gh0bUNHmh1aGMGKRfMkcygFRgkbQgyc5Oc42jJzVXwB4G1rxNcf2/rt9&#10;crDGSu2aI/e4Hyg8BjwMc9epOA0Xwo+D0SSjWdfs47eKNhJFJJb/ADtjoqk4B54OCevRs4ru/E/i&#10;9NNs5NGsY41hVvKjVnUpEAPUqOBgZJJXkZXjBylaWppH3Wjl/HltJaS+VZyt5NvxNGkJG1QoGW2r&#10;8ucYAyBnn3FLw34306a9S6uRJPLyPLMxG3JUZGw/PxyoySCmCRkg5HjO81V7vy8sbRlXy1aTYVXc&#10;/wB7GAwGFJ4PzZ6Z2jORoNJSO5sGVl25VpgcKR6qAOgPHAJXgc4qElY1cr7HSeMtRsrSb+0Y1kVH&#10;bEczfK8bMeD2z0255P4mudj1O8gvfOhmwfK3NuUvhfmB+bcSwAyQAD0I4AJrC1vxV4jmvPJnimkR&#10;Yw0XmADPK7Q2On3VOAQceoArY8H6HDeSreXdsZI5v+WjbiqYXG4DKnJ5yMn5QeMDBvl5Y6mH2i9a&#10;fa9V1mOys7cGNZE3TP8AKeASWUEAYBVecr0xgjGPUvgH+zFrH7T3xNhgs4XXQdOkRdQLA7psbQI0&#10;bIYE4GeeBkjJOByvw3+HWueOPG9r8OPB0CrNevmWVFVhBESQXPAOT8ucYAYLkDHP6zfsc/s5+H/g&#10;h8OLLS7TTkjMcYPQ7nc8s7Ek8kk85/pXo5fhHiKl3sjzcyxkcNR5erOm+BHwL8KfBvwla6Toeiw2&#10;ohiCRQxgYhXPC5wM46ZPpXdo5B5baN1SmWPHQY9ajZlB4+lfVRjGEbI+PlOVSV2SpIyDLL/wKjEc&#10;m3dHyudp29DUYkVug+lKrLkN+XvVEtE6MpTg+1JtRcAt9ajV8HHf16Zprux6EfnzQUSLOhOQ3twO&#10;tOVxnOef5VTdZC+Q3/jp4qVS6j5W/wDrUCsWSWYYHPPTimyl9uSaSJzwhH408qrZGOT196BlWWBp&#10;mxj60sdps+9U+3yzkH8BTiFByefSgCNBnkfXnjFSGID5v/ZacFycr/WnLhjn8enX/GgCI9+56nHe&#10;kfGO/wB0GptvHH05qMoBwMf40CuRgEDaD+XasvxTo8etabNazKGDx4655rWIHRhRJDHIhQ9xj5hQ&#10;PY/Hn/gpf8Jf+Fe/Gmy+IOn6a0MF2ixyMoCASREkNnB5IGMt2HbOTsfA6Y+L/Dlr9jnjkmwrMWmX&#10;acKAAAO3PUHHPU4G368/4KUfBrS/GHwf1lksd119kaS1ZF+5IvrkHg559s+pr8qfhP8AtEaz8JtR&#10;On3LzfYZJBGzOihQodjkBixGCCOwHevi83wbp4luPXU+2yPGRqYdKT20f6H2ZrHhKDSPDNxd6vas&#10;7Ff9Z5gjZmzgAnHq2ASCOQQQeR+cv7avi28uviBNp32v7REzbo5VmEitjAbG0AdR26Y6+vunxt/b&#10;gbXPDLadoN9uuZowiwxqrNnbz0BXbjHy8kAYJ718xpo2p+MtUk8Q+JZN0zSbmVlzuLMeFHH8sD2x&#10;XLg6Lpy55HoYyt7SPs4u4nwM+GVprV8t94g12PT1wZA0uNoXHLYzxjkkf7PTJAO9rutW1zqFxDNP&#10;IyRgrFhBjBDAEdlUkn1PAq3r+oJpscelaKv8I8yNVEjk9cE4zkBgCMcFF5+UKOd1u4H2T7RAyl24&#10;Xag+bIGAcY7545wMdzz061JXZxxjGnGyG6v4hliBjeWTyZOWXdu3AE465H4nngDpk0aPqU09qssM&#10;0LgKuBvCOM9yc8qenf0PQZ5W7lvZSwV9u5/lVUOB68dfbPJ7961PDr3Et/D5QaNmYlNy5HUgMByM&#10;59j0PFVyJInnfMdtp1zKbuEy3Me4sfLl2scHaGxhQT0J6dtvTGK9i+AXwhvPjH4rsfC9qsyTTMv2&#10;qSOTaY4d2SeeeD8oznhhnAryTw1LHbRwrPHI0JZY2XzmAJOMMfm25xk+5GMAZz+i3/BJf4WReI9X&#10;uvFl3afJJdLDblcFfLVUOVJ5wc455AGDggAFGk61aMB1q3sMPKZ9s/sj/AHRvg54Hs4ILARssCrG&#10;uBkDHU+pPWvXpLg56dDzx05ohtUtoUhRVVVXG3A44o8gclmbNfYU4RpwUUfEVKkqlRyZG05Ee0Dm&#10;q7XDqTirnlEuGz0pv2bccbAffGaskr210x+8P8/5/GtCI+YMlP8ACq62qoNy7cgdqnjj8rr/AJ6U&#10;gFaPPzgdfejyiEzjtUiZPOfenJhvulT/ALppgRrCy7mxjt/kU4AIPxA6dacM456kccYpzKAmW9/4&#10;aAG7lA4FNJ3HGzp0zmmvnOQD6fSh22nNACSbByfl70w7QM4b29qR2Jbn/gXvSCQjuP8A69AEioHO&#10;4Z/xpjxf88wce1NebZ8xYUqz5baWoAQJgYx6Z5pkgCjB/wD11cjCMMkd+9RTIB0H/AfWgLlIbvvc&#10;t3+WrMDnBjY59aZFEGbLevqCOn0qTYQuQPx65pJWEiZXVvmz+fHf3oZVJxj+H7p78VH84PP4DP8A&#10;n+lODP8AdyMY/i7cUxjJCnRWHHQ5pCIgeDx0C/0pZQdp3P8AkOtIARxvx82B7UATIobnOfequs2S&#10;SWczSABfLOT+HSrkeMfpkDFQ6ksl1/o8ZXa33254oA8hsvCbahPam5bzBHLOYzt4KknH5D0z27Zr&#10;l/j9Y6jH8Nte0fQVP2zUovKt/wB30BUpn3+UMR6kj8PaL2whtbjbbphkU7VVR3/+v/nrXI+LNKt2&#10;Ea3CszyTZ+UnCLkcccYx/Os5R91oqMrSPzX/AOCi3wP0Dwp4B0Hxz4UaEahoMVrb3MMOEZEPmLu2&#10;dCc7euQORzkV8dXcK2uiLrMxuJry8lLusKtxtA3ZbDccgk5x2JzxX6p/8FDvhu2q/Ay60q10/E+o&#10;XTZeOMbiSCUXOD/F9OvrX5k/DrwM3xE8fL4Hv5bi1azkmNzJFCJJv3Me9YYwxX532FQWIXcwyR1r&#10;5XMaao12fYZZW9th99ThfCvw41j4iao39m6eskIkCtaw27TSkZAB8uMNIU7FlVtvTJJAbqvG37GP&#10;7T+jajY6BB8OdU+2aj5sFjpbQ/6UzRSGKaPy8g5Ujc0Zw6JteRUR42ax4d/b/wBa+H/iCbQfCfhX&#10;VNP8Gx3SSX3hW18Qzw3l7GDjyZbpVE0UbZGRCVCtgg55pnwa+Ouq6z488O+Mofi944bVLXxIb28g&#10;vNaisftG+NYHEN9G8bW0jQRRxNIzBCQpfAXJ54yktZKx1csJaRdzyjxl8MvFvww1y88KeNdJl03V&#10;9PuJIdRtLjbut5Ffa6Hk/MGypA7/AEOOekP9kW32m7jCvN91Z4z+7UHsOnOMfhX1X8c/jX8C/hl9&#10;u0tfhfea5P4s8WalrUY8UPDrUkVq0bxwCSWDUG3ytJLMzOXMh+zwtlg7q3gMekfDjxhpNjrWh69q&#10;C3TbotWju9EkWzsh/A6zIzHDlefkXaW5OMkaKp1exjKnrZb+Z59qRjui1wbd1bhUdpB3J+bgccYH&#10;XqetP/s99YkfTrGIeXbIzSSGTgMfU8f/AK/wFdD4y8E33hae30YxwyRtD563kHzRzqwwroVJGzCk&#10;kjpjH0xNL0szNcWtpKzc53jO0N3xnHriteZON0c7hJSszN1LSbzw9ptjaNKqNexi4kH+zuIB+mfc&#10;Zx04zXPl4pRI80jM80zEsxJx/jXT+IrSZwb2Tc33YIUbKqUAxnk556/XJ71gTFbVvMZIw/Owgjjr&#10;7j19MVrBmNRWZzuoXDed5Tp9xThscGqMgDW2Mr0OM/WtC5t7eOd0idnjRh82MfXj61RkjNvJ5Ck5&#10;3sMMvvXTE5ZXuGjWhm1SK1YdZAGGM59q+tfhT+xp41+P0WleEfCdrNFbwQmWeOGPDJuYAsxPUkAd&#10;uQo9zXyt4Utml1+zWI7WadU3Buc5HNf0Sf8ABLj9lzQPDfwUh8WXFrDdXmqRK32wxjJAGMdOORn1&#10;+7k5FDoTxFZJPRbh7aNChJs/P2//AOCbvjD4ReHm0bQb7dBHavK0k5Kq0ojyQVA+ZvmUDud2Blto&#10;PpH7Nnh/U/D8iW05V/7PMe21jfH2iZgMsPRQuQODyT0Ar9MvGfwl0vxDctDe2yfY44WSVdu3qF3B&#10;vY4+nrXzf8RfhHo3gbxhctoGjruuoZmh+zqXEajl+B3GPQ9zkbq58dl8qfvrY3weO9t7rWpufCVd&#10;A0vUvPvrm5Vo9oDCHyovm3EABDtx1yQPvADtge5Tpp9zpCXixW8iPzv88BQwXjlsA/n/AD48F+DW&#10;g3kt5HqNsXmVebeGMlyMnJDBR82SB3bBXvyT6Z8QvFj+EvAy3mvQXVrJcAjzDBOWjGM8mLaVQeu8&#10;AetRh5ctN3HiIuVRWLt/rGnIg1BPsVwyklWibeVbsOC0a8c529xyCa8w8d/F+S2+2S/2pcW2n2mF&#10;+0yXEsa/eZcvNMIokyRwA6nIIIYc1xup+N7Txiu3S/EOhXfnFY7e8uI7m5a4XOMRPJcDLbtwyCxB&#10;PPJAqjYfBgXesW/inxn468RSQ2TGe3sb7VoUtbb720FI4iEXJYBI2XHT5xWNSpKWx00acY/Ey/Y6&#10;d/wm9kdaEOqalNJM5tZhrU8lv5fALF1n8hzkcAM4+bHHStG1u5NPjTT4IbS3hWHc8ljeBmEp2nJV&#10;YZAAMc4ZgverVlFrGuyYtodT8qNd1uzQvIZUXgbBsREUfLhUCuNoz3xpandQ+HnFvD4fultDGZLq&#10;+uJ94YryTJKZGZe42hsDOMHAA5ZWtc646uxy/wAQvitB4N02cab8TI9Nudkkc8ctok0UMhBBZtih&#10;i/IxGoVyV5HWvMdG1bxLq4khvVvr60b93daoUt7OMnJJVgCrykk7sStkd9pAJd8RvEOveJReazqk&#10;TaXY2Kt9l/s5BtltcZLw+SsjwscH5mbcME7tuEPn914r8Sa1plzonwfjtbezs5ES8by7mW8ZX6JJ&#10;PITIB1badg75wAp4qtRvqd1KlGKN74tT2PhTR01bwV4baaOF1jm0mK0jt5WzuO4HcJJMgcFFfgdQ&#10;pGfL5vifeSaVFYeHvh39jtL6RBJ/aUKvBcfvCCgR4SyyjrlcN8uVLZqhqOgfCrSzLc+LNR0+41RT&#10;m1vLdvKWCTPRjbuRGCcLzjqc811ujeOtD1rS47KR7gwFik1pcX0/mOMMwW3d4TJjPzbJYyGwACdp&#10;Lc/mdS00OT0u18V2iQ/27Yx2Nnqkga4eAwYl+8VS4id445i0eSGysh87G8FWVumstI8HQQQaxpFv&#10;dRurJFFdJA0MjqoI2PG8YluWXDAAZJxhXbvj+JtY1kae9zqMWpa1otmUfbeOn2zT4zKv7y3ntwY0&#10;G4YKsgDAKg52udbw3oHg6/0c6BpXjtL3bC8tlY3WkRxpdS5TGJFMZjl2jh4nG4+UMD5QYn3LjLWw&#10;eGdd+FviGOzsNU07Vre3tUjkv7q1sWWS2X5mWQxJtd0Kvn7iuRxtkA8wa8moeB9XurK8lsplvNDm&#10;h3a5HMzO8JlxncEiLjzHZd0ql1KbHGNslUrTx+JoZre10u4h1vTIfMxhoZLhMY3w7W/1hMpaRGBV&#10;hDvYblGdL4i3tr4+0W38eaL4Ut5bjy2D3VvGtlcKzMEbzIRhJ492YZY3UMjAAsqkCpKZ32mnxHd6&#10;TLLp2rqt9ca01wskt7utldE8lVBKhTEyEt2CMzbUBTy0x7rxBo/jiC1V7R10bU7BNWj0uZRHLa6j&#10;Fst7y0VPvbH+1hyCxOJWCqCa+Z/CP7QHiT4PatJoljpepjS9QkmENmskiyRTIhK+U2Su4qWRGILA&#10;OARnLVoah8Z7w69r2kaHAbqC6NtrOnywwbPmVormPaBnYGHynBPzy54Mjgaezn2M1OB3Wh+LbnQ9&#10;J8TfCqSOWbTbrVoW1SSNUjkmaKz8sRhmHLySsm/BOQ7AIpJB9c8WfBnwdb+EtOuvFviGa1kRY7++&#10;mjkVRBAjMEwrEk4DGRUIHKplSBz89/AvUPiL4u1rwH4f8OeHbnUr/Xrq61XU4NOQSSyO12QSOB5X&#10;yr5YLkRoiMQ4BfHqHjbUPjBpniLWPDHjiX+ydWttR2rpqyJcLbLEsUO6NYTswjzqI0JVGcebJtWJ&#10;galGUSYyjLqafiW10fwf4Y/sH4Z2NzZtAxkfWJNLkmkupVfcZMTNiZ4i+Ssh2pvXcFIWIeNSv408&#10;MXVz4h0H4a6hqcstw8VzrmpLcPNd3DsMs8jIoLFs7VRC0bBcsTmvVlu7fxfqQu4bu48aaxa3SwND&#10;eXKQ6fZqEfZHNM7E3bqzsxEQfaxITBZXON8X/EH7QdrCdWsvCsdhjaTbaXMtxcICWBiZdiiKMMcY&#10;OWYoqBc5YTuXojx/xP8AtAa5qqNN8QrXUvCuhw3TW9n/AGf4Oe6Bf5VkUS30yYcgAu6vljyydzra&#10;Hq3w21+5+26H4vs28tSYY5LG6+0TnBKs0UCKgGWwWEgG7BLZwDjeKPjxqF4274ueCZ7oh4/s0niD&#10;TY1ljhILBIsxu23josIj9euTxdj8Wfg1Pbzf2ja6XpN/tZIfL02SApnjdL5cu2Qnc2cqo9GHfo9i&#10;5Ruov5anL7bllZyXz0Po7wFqGkTWZ1LVJprW3hmd7ixsZGvZLdhzukB3xhdpGNzgkjGMbd2p4i/s&#10;W7trXxB8OxqM+oeThbPQ8tIUMZXdhJfKi++WCxlMhs43ZWvnv4efGDTdG1P7Foek6PryeduhuZrS&#10;0j2EBjiP7QW8skMSdvPccivYvh94Zvr64m1vTvC2tafLJGVms5LiZ41iK5eRnUuVO1jtV5lXHzED&#10;cgrF0+WVzo9pzR0O/wDhP4g8UXmdM126htViYxTLe3iyfIPlILGWbCEBQSW4Ug7hnNdnpOoWVnpF&#10;34TtvDlrHLpMglt4lllWMRttMiRFo0BHUq+GwCcKQMny2EfD+G7uNL8V6FYaXJJG0mn32tXdzDau&#10;27MRIjkKyrlTmR9vJO4kLtbrtA13xnrtkt63h77LcfZZPsN3otx9oliVl27wHvXBxuyGVugVl2cq&#10;OimclYt+KND8P6r9j11JpbTVIZMmczpMuwnlJGEZ2gFc7ioAwAegI+i/2B9bsbXx/qUTRrHLqtj5&#10;saYHliRHxJGhUsCMnPDHoOnIHxv4fvvFE+pX1hqt55ywzMy3DQ3ES3UIcL5iyBmXenClTwYwQUwA&#10;W9t/ZGmtdB+Lul3ljKtoraptuIppvlYsgQYx/Cfl4OcAjJBAA9TL6ns8VF+Z5WYU/aYWSP0r0u7j&#10;ltV8tWxtA+YDj2xnI+hqyiJISFyccA7SpHtWZp372Lz7eaWOQrwrPkH257elaEM0jkrvDMv3l9P6&#10;V9gj4sm8nAxlvrULqwbIJA/wqYSMeoH/AH1Qwxw3B/nxVFEajAxyePWnPwCwwKdtAPAxSO2OlACZ&#10;B+6adjA+77Co94Xkt9M1J5oHVsdhmgBSAEyaoX8kg+T8KuyzhUxnp/hWfMGkfcBxQTIrQrKWOPw4&#10;rQto+MF8gjPb/PpUMcD56HrVtBlOGoCIjpICGx6inIAoILUKj7vm+71J208IM4AoKDy1PzEUu0qP&#10;l/SlUFeQ1BO0cmgBC4B4agtuX5vwqMtuOOv4Up68LQAjoxOf9qoxGd2f1qbO4YoCBBkBfT60AMCf&#10;KNij29hSkd//AK1OA7fqaNmB1/8ArUAfkL/wX6/ZYm+H3xl0n9qnwhprDT/FkLRayUgDRw6jAigl&#10;hjgSxBW68tHIe5NfGfwn8deI/D1iJND197ePWZfsU7uo2xnAbbtY/OCrZ5AG+PIINfvZ+3J+zjY/&#10;tVfsveKvg48CtqF1Ym60KTaC0d9Dl4sem/5oj7SmvwL8GeJbCz8Uz+EvFmn7bZZY7eSQqfOtESTO&#10;8ejoRtOByT27/I5xhlSruVtJa/5/5n2+Q4p1sOoN6x0+XT/I9++Huv2PjLTbzwHrkqeXdxta3Amg&#10;3PcxlwCytghSpZ03tuU7vUYHs37HP7Ud1+y7+0TomleILi6k0W2ZvDXia6ug5mktXlUw3ciD5YxG&#10;5U/dJGGTPz8/L9tDdfC3x3a23hzVv7ThW3Wee6XHKuWVwSpPI5+UnOSeMHNexeJrTw7qUOmfEfUJ&#10;/s7zSJYazO2nyESQuf3M2cjbg4D8Fslyc4wPnYTlg8RGpT6ao+lr0Y4uhKlNaNWZ+0jyxhFZHV1Z&#10;QVZTkMD0II7HsaahL/eXB4NfJ/8AwSu/afi+J/gDUv2efFureZ4l8BELY+c+Wu9IZgInBP3vKY+X&#10;wABG0HXNfWQEYIVDn06V+kYXEU8Vh41YbNH5VisLUweIlRnumACk4x/49T/LB5AA/u7aRVyMt+Qp&#10;QPb3roMDzX9qD9qr4SfsieA7f4gfGDULiGxurz7LALeLe7yFSwHJAHCnkn864/wz/wAFIf2Q9d+H&#10;Hhv4ka78YNH0SLxRpf26ysdWvo0mjUOyMj4JUOrIQVzxg9cV8zf8HIGiy6j+yj4U1e2uWT+z/G0Y&#10;lXcwXa9rOckDqMovQHHsCc/kPf8AxGbwzYx+GPC+tXyrp7ebbT31ubfcNz5jCB5QEZQvO4/N5gOQ&#10;cDz8RiqtGo0lc9TC4GlXoqTbR/TF8Mvi/wDDf4tWU198P/F1hqkduwE32G5WTZuGR90nt/nkV1PR&#10;ea/Bv/gmf+174t+AvxNh+LGlRs/h66kk03XrNe0JkhKllH8S7ozuwSCjjncc/uX4R8VaX408L6f4&#10;q0K6S4s9Ss4rm3mjOVdXQMCK2wuJWIi+63OPF4f6vKy1T2ZsGQFM5xxUfnK/BPcjn8qQozJ1yP5U&#10;5IwAN68V1HLYjeN5T84YevJ9aWGAr95/06VMqxDkfp3oZwP8aB2sOVO7D8qQqvQ/ToKaJ1Lbd3Tn&#10;HenmUsmBnHtQLqNZfLbKru7bfT3pGHnQ5hf7w+VhzSh++cCobjcu5oCf9pQeue/1+nX34oA8B/bY&#10;+NNt8Ifh1qWt/b2S4lt2SKKPCs8nQ4PThGZjkHAGccbl/KLxH4l0yCe1l+I+j6Xqk0kd5DHY39rc&#10;KsdxcJcJGzCHBIywlQo5VjEnA+UH7r/4K4fECDwtoVvm4jIhiunWNrTcs0gVCiSDOGwXwo6/vGwc&#10;cn88/iB4XXxNpml2R1GG1+0eF4305lvDlBb3gWS2aRgdxUsWjy3ACLxuVR8nm1aU8Zy9In2WT0Yx&#10;wPN1Zkywa4mn+JPH2raHqM19JpYWTVL6Tct2ypDLNazKYyobETthsOUDEjAOMz4VeEvASeIbPxLF&#10;4jk0u1tbwzalHdSlvs80kP7gRXEYaOLfIABIyYXeSykRc9dqfjlPCVt4S1Cbwxpsu5oo9UmupryL&#10;7VNslt/NbbP5QYRyTsfLVOWkyXAOPNvD3jjwpH4juLrw/Da6abmR7fUhYvJDNKyzvd212sIC20Cw&#10;tH5OzzBksDt29POppyiehUai9TkPjHoNnqfxSk1Kyj0vSrubVmvbHQbVVZb1Lh2iY28kUssTncmQ&#10;m5eSSm4EAZvjrw1rXgO6t5L62uLa8v1u4dRtLpWEtu8U2Njq2CjDyznnjAyc1zmixafrnj2HxDBH&#10;e3elw+IAEubqMR3FzE04KFtrELIT1wTyvU5Ndx8fPEdl4zNhpWlhZtQ1LXLuQyrjcVll3KrEsWwC&#10;7HOSoB7kE10y5lUjFfM5o8rhKX9dC18OdBufEOh6946Hhu526Aklg+tCcvY3M8yGYJtK5WTaOQGw&#10;VH3Ry1bHhzQb2z1Hw3BqE5t4Wkl1eP7R+5WR0tXZRuxkIXiUA8nac98nV+Fenya94FvtB8O362Og&#10;69e3k8ul3N4WZDEVK4G4GQbNgyTwoIyd53cP478Y6JYaJJAtwssaW622kskewyQ5AeSRSfk3HJ6E&#10;5bgjvzSvOpyo6Y8tOnzMnstU0m+8Z250yWZdU1LTlk1K+mj/AHduJfNkkJwf4VcMTtH+rGOuD5X4&#10;/wDGWnaS/wDYuhXDSR+bLIzQ5AXdgMV5zjCgDP8AjnpLXVNU8VC+j8KWt3eakbNrW4NvEw2xCPCp&#10;8vVRGjluBwnpnOXN8OvCXh2w+1avczXlxIyiCPZ+8eRhncVzlR02qeoznGOeuMYQleX3HJOU6kbR&#10;+81vgl4kvvD93qni280u1a4msTDaQXEeQHYLhtxG5OB/Cc+uATnPdtX8Wa/J4u1rVmv5vMa3s4YV&#10;G1CeCIQcrx/eAPOMZxmr50TVfEq29nci6S3u7hTLp9rCWldcDPBIZjgdBwcDJwFNet6d4P8Ahb8G&#10;PGVnZeINMk16/mtmuYfDdu8cf2UP903m1n2kJt3RKcD7uWyQuUqlpXS1ZrCk3BJvRfmcfBoHxM+I&#10;djZ+H/DfhqSGSHbFb6heKxhgY4DJiRxCzcHc5BfPdcYXsr34VfBv9mOzOv6ze2/jLxJNbut1dX1y&#10;qwWd4Wf5IkUYLLhWPLcPjb8rAXvFvjf43+NdH1PX/A2nDw9otnfR2treS2scM11NgqkFtAibQAFx&#10;tQJGgzklmdm818G/sq+OPEnjyS48da3Y3N9Cu+d9Yvh5Mch3bYVRBI0jZUZCoVUZGwjkZRd/ilZd&#10;luy5RtJckW336I7v4R+HI/HOsDxf438Vx2+Vgit7OO0Jhd+gTeHhRADjLFwOSQ45Wu88VT/AOw1G&#10;xtfEfijVbzVreNnt7bwWsNw0e4HaGlmd1hfaQQxDkZAVvl4u/AT4V/DC/wBSXQNe+IsuseJJrNza&#10;6VpGmzRsoCjrKiPIkQXhj5kOB2xkV12s/s2/BzwTJqOsanYWulNaXCi6tYYZ9YhtcggxPICqIFGx&#10;isk+RuZSMqDWMqkebqbwpuMOl/Ub8KPgl4a0fT9Q8Z6f438QeBYYcCb/AISbw++rXV7JuyrlIniE&#10;ZOAN5jMR7uxzWr8P7Xxbp3iNdf8Agvf65qkkayT6pr0/hmw0uJI+CwEkSsiqwIAD3IBGMKcqK5PS&#10;tB+HHiXWINBHxK8Nw2tn5cbajaRw6adyucMjL54ViXI82N44wBtZVBD12t18APhxp+g3mtaT4y1L&#10;xBqF0xb7PB4si8+7GMnY0FyzsWPOfmIHHJ+apvfcPQh8Qap480XX4dS+KPjXwb4UaBGRGbxUby/k&#10;VvuhQ8U8saMQp3wqQRt+cYJFfVvGeh3fg/8AtvxV4q1JfD0cxf8AtzVNPvobeSWQEvl7ieO5nyD0&#10;t40Vx1Ruah8FeDfDM2nazaWWo+LPDep6XHG13ZabpbX11Gv90SSXcbS4P3isirjJOeRXP6v8AfEV&#10;nLBrXgKbxJfXXlq7XV54dubTUlj3bgyeTdTMQCB80bKccb8GhcoryPV/hL8TNC8Xada+H/A3xH1m&#10;60tbgt5Wi2s+mabCFQkCHzFjfeQCcEAvk5OMmtvVP+FneKWm06+fVrjSGkCweXqYs41QfIrF7oXD&#10;42spyoWPG1CclS3M/DnwpqHhDSWvfEfwxvD4hkt963eo3yX/ANtHI3xLfRzLuO0chyF53jHJ7zwr&#10;H4d1HWP+Em+MuiaXca9bxiPTraPxJb/bIFKkGFXsY2bG0n5FiQqSVHDUOwlfc5mxvJ/hzpM/h9fC&#10;mgWNncOqXN9F4vs9SUqn7xYhKY442b5iPLRBINvMuMtXH6dr+ua3DqXijVPhFrn9itut2W11YWcd&#10;6Y1+WS5nWQSXBII4DLF0BBOSfc9HtfCHjhU8M6T4Lv4vJh36hHo9zJbRwO7ZIuNRc+ed6lSY41cn&#10;bj5cEDmvHfwy8E65rP8AY3iyw1rRY3hCKy+Dru+SOAdJBPdwHYxPcRliTlSBtqkB5Ho3gTwR4okk&#10;1jxb8bNN8AeHxhZNK8FOb+9kKhQVeWEyLbsVZjkqd7AkjsPSPg/oHwH8EeJYP+ET+J+t6hq32hrX&#10;T7HxYojkLSMvl7rSGKJ0kAbZv3yKF3EKOMc14W+Cv7MPwl8cfbdP8cx6oZ0b7LZazeRLk7v9YYSJ&#10;n2nlcLGjDnOOSOw0/wCJ3hPT9Hmlh+Omp+H7eP5FA0vWNK0xM4yiJZx26TNguQJjOWCHCkNmq5ei&#10;JWmp7Dqtt8S9U0mO98T6r8OYFguommtbPVLia5kyFBJggywzjAUIhUjhjjLbmi/Eaw0/xDFrXgka&#10;5rF40kkU1jZ/2xYxp3+9dsLfnJIXLk8Yx28ftP2jV0R9Qj8G/E34fXWmP5YvtvjAQ+c38GAGCk5I&#10;yhRA205yQMUfh14sX4ja/JaeA5rq6mXzPtckGh3RsYjgkAyFJLdF52qyvubC8EHnSMrS0MpRclZ7&#10;Htmv/tE+AZL268O/ELXLbw3Cu1bqPWvF0v7wMuA+wiNVbP8AfMn3hyeFOl8IdZ+FNrZ7PBHjY6yL&#10;hmNu175U67eeI2LhPvKwUqANw4XCgHI8Jfsz+H/EUA1TxT8Mvh9qV9bwu8lzaRNIFkb5t2+SKNI5&#10;McblO4AD5sZpPDv7NOian43ZdY1HS7qGaXzLPT7nSbPyu4w08KoZXcMAFMjbdq/KeK0j7RzTtcz/&#10;AHKi1ex2Xj+XTdF8I3en2Pjz+y7iObzrp7bS4ppsjOAy26FQmTzlVbOcE1gfB/xvbw6n/wAI1Paa&#10;5eR7VdtSt9Jma1A/hPlSRyxRZzyimNxjOznA9B8KaPqPgvZrOm6TNHBpDeY1rfQ74TIAAV2upYKr&#10;AqANj45LdK898S+IPFlh4yvPH2teDdUmury4RobWx8SIUVeAAtskWyNcED5i7YyTluaqpdWb0/y/&#10;ryIp6yaX9M5X9rj4baVZ6Q/xF8PabLLqkOZzqDTSwRxptX5kXfFAGXZnc3AxnK8bb/7NPx38B/FD&#10;w5YaXqOqWOrXy/L5K6pFcTWwGN7FoHRtuGHJbkgbcnlvQbn4h6J4x8EvBquma9awwx7p5tNa3k8o&#10;g8P+6y3yjOT1IHKN0ri/hh4P+FPirX7jWbrTbS5jupmSeTStcuBIHyu0yQyTlWyTkLGFUcbjgMBh&#10;y/vE4dTp5k6LU+nY9Iu/BHhjxTYLcLq01vJtWeG2s/NiXC8bGgeRnfJ7qjZyM7j1qfEv4heHPhp4&#10;Hu7nWL6bSY7Wy3XHmTI6JGcjc0ewfIDyW24wPvcYrsdL0TT/AAhbvFGlvII1EMNxBZmFgg5AcKTG&#10;GVRjcRnbzuO44+bf2tfjPbWLN4Yg03Tbqa3zHc2eqaYr+UHXa0iOwABK93XD/ONy4BGlZ+zjpuzP&#10;Dx9pLyR88/FP4s694tuptZ0bxdaTW5jSXy7NYpraWEALuCCVtm3O4gGRd2MhM5Pk5h0bxb4nm0fx&#10;fNJ9oubNTY65oOpRWs0W/ayfNJs2EttRX4TexUkLIGPR+J/AelX9rev4X8HnRtS0+SO8WKxvGZJG&#10;YsrBZs4TeVwuTkHH7x32rWFpcK3NrDpXxA8PXksFnJ9p0/VYNFWG8iRnU5DQyiMsyFn2OGUujL8x&#10;bdXFTpqKudtSpzaFvwHp8ehWdx4Y1zUbjxFG0kksd1LZG3kmk3xxpuYFZBLG+xX3kHO/JKhJK9s+&#10;E2k2uupbeJdTignTWNHuLue4hjjV/kULPLCzLuiuInVJSgwzYUMTgEZ0/gfVLrUW8U2l7a3Eeu6N&#10;FPttbM5nhntmt3kChQXZX8xVXDNiUq33Wx3nw/8ACUmnppVzpFlNGurKdSCW7FYjcASGWRCQQ6TK&#10;WIB3NmSJW4xXdRhJyOOvPlhoV9N18+Afi1pc66VZBotWXSNQt/JUWs6yPutJti4KQyMsUbI3yRO8&#10;ZXIXbXA/HnxbonhjwNZ+MraOWTTrPUrjSPs6wSo/2Xyi0MKsS0lvKsdzexRyFT+9hi3KSqEcz428&#10;S2/izX7WPRLZbLVNQ1T7NidRiX7Q0nl20obJw80O3rmIwKFI25rlf2l/iVYfEf4QnxVYwxtBZ6kL&#10;XWNMa8LP5kq3CSRO56sw2qkhGAYrQkszuV6o/wArMep88/tgahdaprehfENtUtV8UW/nQeJJbFdq&#10;PfxXkxN1FjClJiDJkABS4BAG3Plura1b39nqFzbxRxxXlmu6Dn9xLuDkrjHylt2OoA47A1ueNPEt&#10;/wCJp7rQde1dpJrDT4VmuZlIWd49sSmQdnMYjG8jLEAtyS1efiS7tpDayCRcwFdpzuIPbBB7449h&#10;W0VzbnLL3di5DrF5Y6RNpkvlyQtHmFuQY2284PoT2PYjjpjQsWGuWgt7eKPzlVWXdJjeuOgHc5Oe&#10;PbrzinoVmmsaNJKw2+T8rW7feMZI+YfQ4zxxx15ra0fwlPeauyWIjWFYTNCq7txQZ3MnHQAc4HAV&#10;s4FU9iY+8dl4Gi0fV7e38O+K73buiSB7iNchkPzLJnON69Cc9jnrz6Lo9vqlnYQS6raLdJGNhvIr&#10;lY/NVf4iOjZzkkkddu7JOOO8IaafGmlpdvbRpM0itLJC6x4fDIeBjO7bu/mQDXrfwy+HCHSWuLyf&#10;92Z1Dt5pV4c4UAckABv4unOD1WsLc0rHVH3Vc6n4DfBRPF3iJYNCkmEsl5GixxhcJOzqiqhwQSQy&#10;5UgkjJ78frb+zr8BtG+GPgjT9JsmDXNuii5kjwsgO1QTggYIYNxxtDY7c/En7JvhHw+Pih4T8IXn&#10;h+O4a11M3F4qpuMkMEEkq7XkBV9rqBsx7jggj9LvDGmXljDHGbrzo4gVj8xSS8Z+7z/eA4/CvXy6&#10;jHWb9DxM2rPmUFp1NbTEu4YQDcebH/dkX5l9eR/hVyAGM/uU2j+71WmDcoVlKginrKG4DbT39q9Y&#10;8Yk8zcPmXB7rQcgkHd9DTRIOhp49FNAn5Cff/HijGOAPwFC478UoPPFAajGznG3vxTdhB+Ye1S4U&#10;ncMfhS8FsAUDZFtGclv16UhD56D05qb9f+A0BUPP9aAQ2NzjmlJyelGwikGF60Br1AlQM5B+nFCt&#10;u7fUUFivf86QsO3GPWgkfnI3A8foaaOuQMfjUbSvu4PPeo3kYng0AWVKYOD9aVgGOQf1qvFIc/Oa&#10;kTIP3qCuUd5YIx+H1pJFxyDzUmCBkt+lMZyDjjHJoKGBWByw/T9aUZ7Uock/zofK8qP07UE2ADLc&#10;j60pAUYBpjOByBTRISuGAoJHuR0/z0ob7v8A9amhjwOmfajdxnHsaAFCgdBml2Ln5R83stRtOE4Y&#10;L/8AWpYpgVGDxQVcmKrjGOgpOAMk+3FKHB+UihkJGMcdKBjAyv8AdT6c0rrgNknHs1AURcn8OKGB&#10;K4J/hoFykWFJ6t+VKsajBz/DS+SR96nLHzkn8KA0EVUx0/HNKDkf1pzI2NufwqM47UEjtwOW7nvm&#10;jPekzgdeKYJgXA/SgB5HPy8c0igDggfQ04YYZWmvlvl7dfrQA9QpO4Uj7gSP8mmx7y20j8MVNtBG&#10;QOKAIyrkZYZ7U3gnOe/NOLDOGp2FYgs35UANTLHOPbNAXcdx/Onbdp7enAp3OOB9M9qAI9hB4FSb&#10;AeSadwOg/IVHI+3haAELKq5NMEg6e/Rh1pkspbgf14pisM8n04oAlZwf4jSDcOf5U0uc4FOVyo6+&#10;9AASQx3fjSFF/wAD6UmW6k/ShSWHDev4mgB0SAng/kaGIYc8ij5OPmA/rTl2kbvz9qAIz0wnFNRp&#10;Dy479qsEoMZPXrTCVJyVH1oAjdi2V7fyqInDbj+G4YqSVG7pTAmOdvtxxQA9JowuP69aGbdnHTrU&#10;aqzH6VIEOc4/+vQApYA8/SkBw2AtOGP7uO2aGUg9KAGspIwH7d6GVegBoyQ33guKAc+v5UANbduy&#10;B9BSlcjaTjjPXikfDDaR7U1JGBz2/HigBxO3ktj6VFM4wT2/n/n/AD7EzfJgH/gXNRFizbeOnzUA&#10;J5m48/SnBlJ5wtMGG5zmgHAye3NAE2QOvf1NJkqNzf3aQP2VR/sgt0pr4c/Jx/d60ALIgPA/SoXj&#10;wef8anTYo+Y5/GmzNGFzx65/CgCjNLn5dp/QGo1Jzz69/wDP+eOtWPKB+8Bn/PNIYVPzZ6e/WmwE&#10;glyOT9cHgfWpgW2b2H8P96o0iK5dj/OpmBHGKVgI2l3DDfQ0LIHbu2fRelRTmRd3DAc/w9fSkEyE&#10;4Y8+mPegCx5rdm/8doqD7RJ6n/v4v+FFV7oGyHJ5U/lTs7hlhz71EqBu5PNPXaw3Zz0yD2qRikjp&#10;jPekAGSrGnFRjDDP4dKcE3Ngj6UDGBVAIJ/P6/8A16A7Abgc47VL5KgYUfkKcqDHQ9aCSNT8uTin&#10;BsNnNSAHnC03jGMbh/Pigpi8kZwT9aQuqHrRyf6moZN3XG2gVyYSAYbf+VOByvFQgMFxtI96jMjK&#10;N397rQPmLLNjgYpu5up7fw8VF5o25zQrMD/n2oFuyQn0H+7zSF2X/CnxNuX8OnrTnjBwNtA0VXyw&#10;wRj/AIDSKmB0H5f596stAgUnFOEIbjp7UCKrMy9fp9acqSk4x/FxVkWwAx704wR56mgfQqqZmGPX&#10;nmnjzAcjNWBGvdOlIVUcY/KgIoiDOBlv1pyqT1Y8c8mgBcnA+7Tjnd2+tA7iKAGGKXeD8wHb0ppI&#10;JwT1pofHBoEmTK7Z6012LH5WNNEi4256UGYbuP1oKFQsBhutISAScYoD7uQPbj+VISNu3Oc0AO3g&#10;cD+EUqvk89jUYJbPy0KWPyjjPG0UATBecgUh3KeV96RXX7v/ALNTgynj86AG9+M5zTs9l/LFDN6G&#10;o3k2n5T/ALtAEm4f3ffpmmMec/5NJvdud31wKdkg7aBCMG5Zf1qGV85JP41O4DDIPFRtGM5ZeaBl&#10;d2cHGTj0qNo3zuz1qxsXkfjTSgHJH50EtkA3JgL+VBVyudp/4FUrEAYzgU0Nu5HWgOYzNeRjYSEH&#10;op6kfrmvz+/b3Twld+IU0fxReBLeTLtPMyquVI+XLYHQE9eiknpX3p49vGtdJkZDjtuVdx/z+Hev&#10;y3/bj1O+8YfFmbRvtRkCsC6sdzKd5bgDp25wQN3FeVm0+XC+rR7GSU/aYu/ZHznPZfatTm0fw4it&#10;atcZhuJtuXjzksSnHPr0xwBgivTP2ePGqfAnxCdfi+G/hTxNfNarFbweLNFGoW1vtJbzEiLBAcbs&#10;F1YqAwAGSTkXVppHhK1XSLa1VJCG86SMfM3ygnJ+6oxu4BI2ge4GVZ6zqQuZrtCsMqjMbSb9iOeN&#10;uTnkfdAGefqSfleaUXeLPsOWMo2Z6F48+IEKNcXo06zs7m4m33ENhZrDbq74YRqqgLEgLY2rgBQo&#10;yNuD43qfizUdd1CS7tH8tVjL27Qso2H5vlGcEgAZxj+HueaveL9T1WWRbXV55pFkTbI0edqnGAeG&#10;JAJPb1PNYq2o0o/atobzJA8im3bMbDaoLD7wHI6kcq2O5KvfcJa7HTC21PxRaeRcakqzblwyrzuI&#10;BBPBZfl6cjvk8bq7O6+BWhan4dhvI9WVp1SQJLI52kZ+ZsFsY7AZB56A1w3gydYb5NQ1d1uI41IS&#10;33n5WZgQMgdcB8gjhjkknk+l634n0+PRV+y3EUbsqsz+agPlruU4Hc89CM9c7QeKQmzhtV+E1raC&#10;T7RYox+0eXHGyhWPGcHoF5B5Pp69IfCOj2Xgu/aW3tzJMZZIrFYDGGlJ+XdjB65XHHRR061avPiP&#10;ZaNqV1Hdh2jt3AlRiZccjK55AOM55J556ZHqX7Ffgi9/aM+N9r4jFgo0fQbtmKKp+ecrjBzwAN36&#10;4yeQNKNOVaoodzKtUjSpubPrf9gP9k3TfB+lf8JtrtmGv9QVZbtpB904HyLwCFyW4PTkDqa+v1Ty&#10;kWONcDb93HTpWb4Q8OW/h3RLfTrWPbtjG7b0zitY8jnmvtMPQjh6ahE+FxWIlia3NIqGWQ/dJ9DT&#10;GaQk5PueatSQxk/KevemlQoxnnPQCtjEgDyZ2AlT/wDWqXezKwwfqKkWJGPKd8DAo8s4459cjmgl&#10;ohEjK6qVIHsKfucnJPbHtQyFPlIpQwx0984oGN8xVzxSiYE4X8vSkKFup/D8aesZBzj2oGSpMdud&#10;1Oa4ycAD/P4VGEbGG5zzQQSMn3Oe1AEiTenP+1UiP2J6ioVTswqRFJG16CWSE87c05Sf7xqL5geg&#10;4pTIuOaBImDLgkp/9emkj+EVC8rdQOf5UhmVRkv7/d9qCx7jjcP5U05ByeooMqkYBprOCM4/4FQT&#10;qeb/ALR2kxal4MuRJDuCwuW+Xrx0/l05+lfg/wDtP/D0+DvGesaHcQeXL9slMaoWA2ls5zjB6j6D&#10;vmv6CvHWlR6joNxG6hiY2xnoP8mvxz/4KdfDaSD4ym+gtXWHUI0G9tqIzLwTkr0AH09McV4ub09I&#10;1F00+89zJqkY1JU+6/I+UfAvg3Sbb974jVZZJFxGksJK9OmR36dPUZ9R02saLBpyXT6fK0dq24Qx&#10;rlWA+8Mnp1H8QGMrg5+as+OGW21qKO+t1835Y4/mX5SDjA5HPHbJOfWtnx3pl9cTjR7XzIltVMf2&#10;fc0mcY45HIO3H1x0HI8OUj6OmrROQtdFu9WuCltchh5nlhd23qSOOuCM45wD26ZrD+IGmapoLb3Y&#10;rj94v7kgn5cnj2I9/avUfDvhNbG3lQK0amNQ0jgNyNq56cHcU2qR1JOMbRXP/EfRbzW90EVsx2LK&#10;f9Yp3Zb5RhW6YIOecHvzgzGp7xTpvlPJNNsLjVb6N5nVVDKdygjPtx6574967XRvCcxCyiMMqtt2&#10;vGeODtP1yD7Adzmqmm+GFsJDHdfIpOcOFAT5hz1yOntzxzmvQ/CmmWB0kpOy5W32suQ2ELAk8/dz&#10;ng54zwfW51OxFOnfRjPDfh97a4+16grNIGd0IYqMjBwMDJxtByCSd3HTJ/ZD/gmn8LLTwX8NLOVL&#10;RY2+zK8i7RnewDNyODyevfBNflb8GfDY8T/ETR9IijjkivNatYbpeFjKox39+V2r904BPX1r9tv2&#10;ddAj0L4e2qCPaWUZ7Z4H09a9PKKfPU530PKzqp7OioRe56J5oPfPpk9aaNx5I/zimYUNjOfb0p+z&#10;LZBU19EfMB8u7BHFDZj52/8Ajxwafg9G/wCA8UkiKwAH4ZoAaJw5xnn2NAcBRnr/AJ96asRU/wAX&#10;5VKqK3Iyv5UAIGVWzn/e5pyuI+WC8f4UEnHCj5vQ1XmlwR8nOfegC0sqE4FDThRtWqscpYZP/fVO&#10;8wHoenrQBI06gcL06VXmc7cL+HSiaTIwV6ZwfT2/lUTzKGBIxn1zyfSjcBPMYvtJ69PrUiNuG0N7&#10;VCX3Hr+Yp6kDH16fjQA9o9wx7etNWEg5A/SpEJx1x3/WpFU7cscf0OfegBFldf8A6x6UkhLtycj+&#10;JWpzEFcACmiHnjPXv/n60ANWRU+Unp+tI8zffx/D69PenCA7sEdfvNSGBgvTjHvxQA6N2Y7cD2Wp&#10;gyb9h+v+fzqJI2UbSOPapfL28Enn9KAHYUrgde5zmoshTkH60u0sPLP6fp/n2pskZI+YY/DrQA0X&#10;O1uD6dR1qQSAtnHtUYs1bkDpUkcB29f/AK9AFa4t0kZnbqzYz6fSsTWbJGt5PMY724HqB0OP0rpJ&#10;bcsSpx6Vn3NsU+eNASeD/SkB4H+1Tot/f+DraURSGS3vkmaKMZbZGwY4/AV+XX7Q/wAPfFXwO+PC&#10;fHbwbp95bae+tLP9qktsLHNI5dRtXnAwR1znpmv1/wDi5Y2d/psiTlfusFx06c9v518l/tf/AAXk&#10;+MPwzm8PLIrfZYVaONDgEhXfBPYEqQD1GQfevIzDD+2jfqj2MrxDoysfk7+2p4T0Xw/8a9SWz06z&#10;n+14uxqGkXhW2n81d4dXcYI4YHBwzbsbeg574Ra14k064ju7a9kl0+Bi0seoRR7ZUZ1ztjdx5xyq&#10;5XJOFAOAOPV/21/BPgHQk0HxVoUevyWbabcaXqc2p2EKtDqlupHkjytylCzRfvCQ7qzMUXNeF+CN&#10;Y0PQ7Vm1fTNUkkmniMUdjNGsXlcly2clmxgBdowR14214fK5UbWPoVJRxHNt+B+lPwi/aV+Hnxav&#10;LfRvHnwa0PVdGsYY9Nsbi30MW6eXGrpJNG0LGa3kdZpXLO33mJZ/lBE3xg/4JSfsl+Lb6zu/hLqv&#10;xA8ArDb2z3Mmm2yatY3sZAO5TLOkqsQ2CyiVSyk5zkV8heG/jDrOl6fH4w8LeKbe1tbc+V5dxdyw&#10;TH5f4goLMMDbkPj+HgcV738M/wBuH4j3nh82Fr8T/B0cSzeZNb3FxcLIzY3Hb5YCueSoD5UbcYYE&#10;E+eqtei32PRlRo1rW3/MxfHv/BMT/gpj4Pm1vSNPi0jxl4d0yaO7sXlEMdxdvu3RrD5qiSORQdzK&#10;JAowV3HIDfP3xa+HGo/Cm+h8P/En4Wa14JvbxV22+pKHknK7PNuMEKw3cuCjNHzgZwWr6x+If7ZV&#10;vqWiafqsfxb1jS/EGk6bJam6sbpI1u0E0rKSYbpWdkDLGnmLImDuAUCvHPGX7XX7TvxZvU8DW/jv&#10;XPGVndN5cej65pp1QyTBfLEsLEboGz/HA6GMsCvK7q6I1PaapHNKnKmved/6+/8AE+W/GPhHWYta&#10;to7JZLixvITLBJ90A8gpuOecg9/xxzVeL4OeKPEk+Zllsljk8uNrm1ZUdiecE4GMc8dh0xyPRvhR&#10;4T8Z/D/42appnjfw/fQ2uk6hc6dq/hGXUgqwv821RMwcFFkwx2jLKvDAtvH2d4Y+H3hHTvCJ8SeH&#10;PD0lpe2dw0M11eTFobmUIu2WJ4MxMN6soZGcvliwJ+ZtqmIqUbKOvmc9PC0613LTXY+P/BX/AATY&#10;+OGpQ2PiPVdCk/su+mVf7St2juIAjFtsnytuI+XOArAgcEkgH17Qv+CSl74s0KHWbrTJpFmbZnS7&#10;dvMRUYgzRB12yqQpLRNskBGBk5WvpfQfi3eWem29pqOgpoupQwiSzu9A8WSWjToQGI8qRW3gjbhT&#10;GytjngkjQt/H3i/w94gFxod54c1CR4dn2G41yBrqbzDny/szgxmQctuwCSMAHaMysTWlq39xf1Wj&#10;FbfefM0v/BGRLdY/F2jfEWzutLhZluJtNV4pYZcgANFKQ0bA8lWyMAfNzx+n37HXxq0f4EfCbR/h&#10;n42umurq0hEMl5DbtGGIwSShAIIzjpyMcsRXy8/xp1W1043lt431v+1LO6jt7rRNUNlJmMrtfMqA&#10;MVUrlll5HAAGd1WNE+O02ua/9n1X4VXBkRkD3UccUW4DafmSUq5+Yfeh3cMACTkt1YfHVKMrp/ec&#10;NbA060LNW9D9HR8R/h14v0WOXw3r1pdQXBDM0MytuGASOvp64rx79oW1vNG8MXElqFa41q78i2eG&#10;PcYLRSWZVGeS2MHHOCR24+NNZ+J1lY3l5ZeHtU1XSb6O+TF1Yo0U0EpOCZICPmHzIfLUeYTxhCad&#10;4S/bD8Ra/q48G+M/HFpNfRW5fT7xc+XOmT84Dg4U7egLZI+Ziea2r5tGpTcJRszGhk7pzUoyuvM+&#10;hPCtiuh6na6Ra29xc3En7wRxsIsYPHIJ9znr1PNd78Wp/FsmmW4tr6RvM2pLm6AijYKctgo+459F&#10;JPXgc14tonx/1TS4ptS1rwj9oujdbYxHIAzR8kdGbpyxwXHH8WRjoPEn7Tfw61iDRLrRdWULC7m+&#10;0+VU8zeDtZHDj7wI2kEgqzLkY5HNTrQVNq501cPU9otDeax0/wAMwRaRZYk1HVJGWXUta1APKCc7&#10;QoJLcg4Hyk4DfdJOORm1CWLxL/wh3hbQ7S8jh8xtWuoboSyIuF4CeYGxuIBGAMDBPUGn4B/ax+GP&#10;jC/l07XNHjtVv9Sksbea6umjzLk4Q7m6MqsQrFeI/XIG5P8AG7wRouranoS+Nre3isLdT9ht7hYI&#10;UEgJ3A5Jfd2OSBk4wRWc6lNxumawp1IvVHRWVjBpnh+a7eC6WRlMElqojyoAB8vcGZlUbvujnjnO&#10;CK8G+Mfx8ttB1OXRdGuf3jSKmFZhLOynDLGcM5yVK5BwByAOah+Mv7WD3kMfhHwLqsN3ayxyC61Z&#10;YJkgtVY4LM+3h92PmZiDj5cHivJtY8MNJHDbeD7WOZriRZDqkeo2d80kuC4eNHKvGeT827cpIAJI&#10;BrkrVFKKUWdlGly6yOm+1654ts7q7+INt9suEJePw/4btna4ZCAzl5FVhNwOjMc+gLAHF1TX/Gct&#10;ujX/AIc1jS0aNmjj/wCEfk0+OQAZMbBI0KqW/usi5LAgDFc5o76x4M1J/EPi74h6fFdz5Bh/4SBV&#10;uVUMuMmzEuCACwTLsMZwuQa3Ln493VtCh0Wyt7VlhQ2moas19IrGQl2WHYyhSfNQH5gTsPVsGuOV&#10;r6nZHY502J8LFdc0/wAH31rZ3kQl1LTb6WGXyWYsCy/aMrIFADbdxxlRv/iqpH8QGsoINU1/UNLn&#10;sb3UU8630+/NjEFjC/NtALIwwCrIQAc8nt5/8Yn8eyQzeKX0W6uFkvHtZv7P1SGW2fjI/doWk24z&#10;829t3YivI7vxL8ZPGento8nhyGy0/wC0x2yyvYtHbPNIpMcLTSnaHKxOVDMCQh7CrjR9or3RMqvs&#10;nax9NeMLJrnT41+HXxBktdS+1TXVmt08EUyQh98axKN3mIYwWd96gqMHowPnvi/xn40sLBovin4E&#10;+xXJaOex8XeHyIpXmCsRJNF8yumRkyQ5UMGYBwCtcjpXwy1a88L2batozpeeeunz6al00TR3rl/L&#10;Kb3DqwwUdAjhD5RdgJVFegXHw28f+ErKa2fWrzULazuxHq2k6lGXMUckf7qZJAZEicsHO8EKSARt&#10;XFL2cYaPX+u/9IpTlU20/rt/kc1pP7Sfi7RZoJdfhmmu0uo/suuWMnluyjJhUrueGVASxCsBhQQr&#10;KMgeo+DvjpoVt4QTUruxuYbO51Nvtml6ZGIfsGoMCI7y3+95QY+arxEBQ235UVs1N4E/Z80i61Sy&#10;0fX7y2mtNe0++uLC6uI13KnltIjMMjahxJnAOfLfBbiuMg+G2hajo+sahptxLJGu+zsIJmjSRgsg&#10;Qbmf7xVgU3gtu/dHAZalum+hUY1U9Xc1/HfizSfiVYMvivxLcXd40Pl20YSO1FrJCYDugwdsbHzZ&#10;2yQcfKM5BUed2vgz/hFfDd1rOkXLXmb2MWLWse8BoniZYuSxKkMWB/uBQecCu3TWtO0jU/Ds2qaJ&#10;Ar6X4mWaUSDzFuoVk07c/AACFI1Oz+H5x0OBBcaVp3hS30Pwfpckl017puzUU8oJ5c32ieLfgn72&#10;yJSG9TkYwRTjJxQ3GMtzp/CkU/gfU7688PWF1pesXum6Vpml6hHME+woI4bYtHLC/BaNrqRmDZJZ&#10;cHCsaddfFTw1r9q3xH16+ugviDXJLPRbfcG2xRKs73cxbsjXBlZWyHeV8kBc1xPxF0jU9N+GPhyy&#10;8PXm2MwwG8hhi272MQjGWOP47iNDyBukfHXJyrvwK/jX4p6D8OzeJ/Zug2cj3yxOFtzbrEZ5ZA4O&#10;PJ2eZlgF3bgOASVu0akdX/SMPepy0Xb8T3Xwb41tdD8eWHxb1y0sLHwbpPmSyf8ACRWr3A1Fdg8q&#10;1ZAQHnMhEgiVgVJ8w4C5PV6T8ZfA/wAU/EWoeNtV8CWfhvS7+HzNE0CzjfcyxLs2xLGMIFEQOxPl&#10;USYDdNvgt7ffDyDVorvXdZhvFuLhk0/VJ7ZmjTeqJNMIkO7iPylMjFcnaVddhLc74p+I+teHbp9H&#10;0lpvsbWDRq1hYnzLi2iK7pV4VxEVVkXlFVZTsABJXPlco8i9TW6jLnZ6t8T/ANnD9mH4n+KrqHX9&#10;S1KzvPO/4l+i2Mv2lo0b5szBGYl3JyC0iqpIyrc1m+MP2Af2eNN0yzPw9iu0vv3a6pc6hfI/2V/M&#10;MZUw+WrYPyOWVmwGGAc4Gl+zT4xmk8O3vi7xXpGoWOixeWJJIrxrEGTZgQ+btJdiPmkYAIiTFWDF&#10;lU+mTaX8KW0m4gn1Sy8MrPG93s0Hyj52HIZzH5PmTFwuASwUFt204K0e0rU/d5ifZ0Zvmtf5Hj+o&#10;zeDPgdpseg+HvDug32r2dmLq+Z/D5urqGFcf6QsTM6GPBB3hiwALEKBivRPg1+0T8KvE2nw23ifS&#10;YW5jazml09bcuS38LSO7vnA5ZAOWyOjDmfFfh74ReLtRuNI0fSNSbWreeOVNW1q4tJ2uUmIKkRIq&#10;KufMYtghhjgtg45jxT4AtfCraeZ9MiaON2ex1S0vCsc0e1TsUFFdmXCjcFIHPJb5iKS2e5bjK2mx&#10;9K+JvHWmeN/Gd98R9cbWBqTW/lzfZ0s7hPJ2gLCI45XVFAUhn5zuOWUjI5vWrO80eW/1jw14YtLK&#10;6axa72pZ+Ta30I+XazpsKyBed77nPqQcn568e/EX4i6VoltrvhLSb5zYzZY3jXLNHxjekasN6/MP&#10;9YjLyfUCvSvgJ8c9U+KngSO013QL6x8RWrS2/wDpVh/x8Q7B5cjxgb2IZQM8klS2RjB2p80veZzV&#10;OWK5UdVYyvFpFl4ou/Ddr9pztiuI9TTz5IyPmZW4MjYyuHyxAByWGT6/+zr4Lg1/402Ok2kPlre2&#10;rSwvNuVpSqFjHIh6NjvlhwemK8r8A6xfeKfBWow6n4caC3mjWFtRhvn+z78FWykjM0JDcqu1SS/C&#10;gYLewfs1XmkS/HDQ/s1upnjWNvtC3ADuSDkqoLbQDuXuT6nkV6WFS9tG/dHlYyT+ryfkfdXgi0vI&#10;9DtkKyjZFskjkkDMHHBG44JHfsK6OBkmQYmZHRsN8q8H0xiqGnG9ib9/Kys2DkKBuBGM+3TtWkgG&#10;N3mtngDJHT9Mivs4qyPi+o7bgZLbj1b0/wDr09Hxxj/69RLOHk8vd69ugHOfzOPwptxf21sQhddx&#10;z17D1pj6ljdjqSO/NAIPJNYOq/EjwZo7vDe+JLNXjkWORPOGVZm2gH3J/XPoa5jxP+1J8FvCQkXV&#10;fHdis0a75oY5tzIMZ5xnB4PHUemSBUucY7stQlLZHoboM7iMf0pm/nl+PUd6+XPFn/BUn4U6P9qf&#10;S/C+oX0MF35Ed9Hny5OXywUrvICxyfMqlQUYFuDWXqv/AAVr+C0FpK+ieE/EeoTLCjog08qCXHGS&#10;pfamdi7ueWAwOcYPGYWO80dCweLlqoM+tnj8xcn+dNCRnv0HPTrXw58YP+CsnjTwfo2ualofgnwd&#10;p/8AYtrbz3VnqviwG+tlll8kI1uVXfKJMbkByiENg9D8++O/+CnH7SOu/B7R/i3b/tBaPYyalqj6&#10;dqWh+GoY5Lmxw7t522Yp8piBPmAnLAKFHJrCpmWHp6K7N6eV4qp0S+f+R+tICJ8pG0sOnTNLvAO0&#10;/Svg79i/9sf4k6z4/wDD/wAINa+MmjePZdYs5L/7dZ7o5RDvKrmUxqJgpBRgEVw2flCjNfdCtIP9&#10;Z97ALKoNdVGtCtHmiclbD1MPPlkW1kTA+bOOBTkx361UTfuYbjU8aP2PatjEn3kj5fzzVeVjnr0P&#10;NTAds1DPGp5HUc0ARpNs5LH09KmWcEdaqkGM8j6VIFV+fT3NAFrzAEzmmiUMcE1Cqvt5b8xSOsg4&#10;C/xe9AFnIzTJGIXg/wDfNMjVtvzdqhug5Uk547igCVLho2DBipXBznFfhh/wV4/Zw0r4Cfty+Jri&#10;AC30XxssfiXTbVF2xuJ3ZbmMcjGLhZeB2ZeeQK/cJHdm3Z5x3718O/8ABdv4S6pqP7P/AIZ/aI8J&#10;bodS8F6+tlq15Aoyuk3gKPuyOVWdYOnI81sYya83NqPtsG2t1qetkuI9jj4p7S0/yPy3+HN14g1/&#10;RLxbye4hfw4+23hbKvOrBmMWB13BXOPUjOeBX0V8MrnTfiV8JdQ8OwaXqEMd1Ywx/u7iQxR3GyQM&#10;wUthPkUEhR8+P9kmvmXwf4gn0DVbO6bWfIiv7iH+0LhZDuXbIQC2eWIQ9QCPpnj6u+BviqP4f+Fv&#10;EPguXxBvh1htPFvY28kflTSJ5saSbiFYkRzs4kQtnIO4jDV8FiLXu/kfo1K/s9Nf6/yOX/Zq+IXj&#10;n4HePNL+KXg+NYfGOgahcWV5HI6+XqFuA22Obn7r7WhZu6kMApUPX7MfBH4weD/j58K9E+L/AIDu&#10;GbTNesxNFHN/rLaQMUmt5PR45VeNv9pDjNfjbA/hTwV8erHxF4jhhmj8R2aPeNMzFbe4VWLjZnID&#10;Ft2cDCqFxkmvuX/gkb8U7a5v/HHwea6+S4uh4i0iBw27zBstdRXGMKA4spccEtds2BzXs8P42dPE&#10;/V29JK68mfN8SYGNTD/WEvejo/NH24BvXr+NMS4tjK1uLldyqC8YYZHvXl/7W/7Qunfs+fC2bxEV&#10;jk1K83waLabgGnudjMqqCDk/LnABJxjBJAP5a3/7d3xpsvifqPjLRPjVcab4g1u/iW4uJZMWXnhT&#10;st/nYhFb5QuAApYh9oAJ+qrYynRkovU+Vw2X1sTFzjovM+8P+Cyfwxu/ih+xL4ksbDTZLxtPt5r0&#10;wx7GAaO3lKPhiMkOVGAc/NwCcCv5y9U8RXEjLYTYeW3m8uFjngZPToAuQOPXpX7baJ/wUy8ceP8A&#10;wH4g+Cv7SngrTfs+pW8+lf8ACUW8u2KC5kQeStxEAfl3MA7oy7B8wx8ufyl/bE+C/h74Ua1YjwD4&#10;j1TVNC1a3fUhJrGjparZ3Ulw8UiW7Rzyi6jCwIPNOwk5UxqVIPDiK1OtNSiz0MLTq0abpzXU5v4F&#10;P4i17UZNFsdWa3sU+0Taosk22NoY/KcDI/i8wIBgE/MPWv3i/wCCNH7SPhD4z/sv6b4I0m6kbUfD&#10;8cn2i3k5MUDTP5POc42AAZ64zX89/hS5m8P3V8jXLRm/0mSINt/j3o4HXuUAz2/A1+mn/BHb9pXw&#10;v+z/APGnQfhteGO3sdU0D7Jq2pySLGkqkiaGRx0R4izRvgnJkycE8xhqns8QvM0xVJ1sK9Ntf6+R&#10;+0SqFX6elRzS425P0202G6W4iUod3yAtx93ikMe7knkfpXunzgnmSMch+3401l3cn5sVIEYIFx/4&#10;77VDc7yeP5fT3oGSKeM9/wDCpFI7t09ulUzLL1Az/wAB/wA+lOSUKuNx9D7nrigm1y5kAkfLUd3I&#10;tvA0pIxjnd0xUL3EsLqcfKVw3+P8/wD61eZftF/GC3+GXgPUNTiuWW6jtma1haMt5rZ4XbkZJJHT&#10;PVeuRmZyjTi5MqnTlUqKEd2fIf8AwV6+IPgy81bT/Dy6zDcahZgP5H2VJDAytJlJJByFZZN2wtzt&#10;HAxk/AXhi41Sa5tb7V4GkjNvcWtvHA5KPdmGO6VBxyzJNJEBtbLxxdwpHqH7SeueKviDpt94s8Rx&#10;zWuqalqSg2s7eWLRjh41YjAXcxk+YgAB33HKgV5Z4x1vT21S48G6a32Gb+wtL1jS5rdght76G0DM&#10;oPBDknYI15L+WT8qBR8Tiq31nEOaPvsHQ+q4eNN9PzOM+Jfje01nwFqXhm+8ITQ3EFwkccyXDFra&#10;VJlKsicZJSWZcH5Qr44IGPOZfDTfE/xcg8M+H4NPmuIxHLHatIUDCNA0uXYlS4BZhnG5+AqkKN6z&#10;+2/Ez442/hq5mkkuPES29uY2xtaV4yIM4J4GY89wTg9MnrPGHgm3+G3iSa0/tKTzbe1v5WvltQVm&#10;/dQxjZnC/KGdt3qFI65oUvZqy33JlH20r9Focfr3gzS9A0WG1tLjLaZp9teTN9nbElxJiQI3zfLg&#10;OWBAOQn4k0j4aanfBvEt7cpHDHcvbJcHkwRiIyTSdR/q4mKlT/E425KkV7dN8Jor/wCGzWrSaWuu&#10;XEnn7L7dvuJHEHkWkUmOHJbarN5cYCSAvlgG8cg1vRrLwHJoF/4kuJb6+uWTSbezsxcMZEeAyRNG&#10;7jygfMuJidrBmjiXON22YylIJxhAzrbx/pPhf4ZrdQaxMzWyNFbtBNgSXMpnZn9QEURAcYLLnsa4&#10;/SPhzrXiWK3u/EAltpbiZtsJAbyiceWhOfmIQb27gtGDyxx6p8U9I+Dej6003wp8DaxsSGO61D+2&#10;LaJHWYOyPHBHHujFuGGVkJUlmZSGCAnlNU8TLoj2t9rnnwx2kO63sWZi5ZskyTscYL8kHJITGAcA&#10;jZ+7fk3Ml71nPYtWfhC98O2lqsVvLDCqmVYLZhzHGuFlkyckSHLHd1RegzWboup6Jr3ixBaQyXtt&#10;prGaS4vJty3EwH7yXBIxGu3jJIOMkkKcZ2oeLdb8cStazaittYTTNLf3aWq/Nx93JK5A2g7cgDA9&#10;BUegeH4Na0++NvDJHpVugRbxWKJIdxy0n97dxiIDO1Rk/eNRytK82XKSbSgtDrj8XYL7xWuhfB3S&#10;b678RXreXBcRpt+xuVCZATnj5sAEFsruPDKeij+Ed/8ADq6i8MW0s2q+JLy6eXxBqEjHzDIGDMIz&#10;n5UTo7k4LbsZwAIfgvNdeDfCM0/wtso7e8a4ZW1CRokmm+Ql1VyAOApYnIWMbF+Yu+/utLWTw74U&#10;m+Ivi/X0a4gs2is9GjiACQk/NLIxwBEuWUAYZ3KnkkmsJ1OX3YL/ADfb5HRTg5Lmnv8AgjL8TeON&#10;Z8R+KrPwj4W+1P8A2XbrKyed9qtrdxj5xHGFDMCobexw52KFwAD658JbDU7Hwimh+AVe58Qatdqt&#10;8t3cMnkbyeWtxIIw7NyF2ZjHPBbjyLwf+0n8Jfh/4Y1TRvC1nqU2rapO4uNQhvPLvrkuq8O22XlT&#10;nCIoPAyeSKn+HnjT9oDUbNLLwX4Us/C1trLmNdV1LY2qXJlZgRFC7mQ+ZllLEMenzAFRWc6cuW1r&#10;epUKi5t7+h7l4j+JHhH4MwL8OLmXSdS8QT2/l6lbxXCWdnbMWO5pktjHJMSFUnzJWeTGSpFQ6d4f&#10;+FfiTwg154l8SoNRWcmxXQtNu4Vt1YqTGiRmVNucYWIKpByxOcjn7vwd8J/g14AjHxt1vWJvETXH&#10;2iK1s40t5422hlcKFG0D52y8ZHPyuMgth+KfF/gDxlJLLqXwzvmsISsltDBYvqfmYwEeaW6uNuAu&#10;F8uONRnI+8CKy5bbGnP3MXVfEt58MvF7eKLv4a2HiLzATp8N9LPDM68qsg+aaRTuxjJj9jzivTPg&#10;/wDHDx1d3WoTD4S6HobMzPfQ6prjHEBySN1vb71xuxuKtjPIA3Zi+H/hvxZrHw7aOy/Z50fWN86z&#10;W8baQ9ncRKozvK2UcUpUjLY3yJtY7sYq3rOj6r4M01Ytb+FXiixhlm8htL8LXkmoW8m1Pvq0l1L5&#10;JLbsLNbMq8ggZGNOZWtYxUXvc5v42/Fj46+HruTQWbRoLe4kCJH+5nto8HCr5stqDkAcNz0zlc16&#10;B4N/aE+JmneAbG8s/h3HcKVWJdU/4SrSGhgZW2tsOob1jO7IwI16dup0PANz4KfSF1HSNF8VaPFG&#10;/l31pqmtNard/KflMcC+XI5ORt8lgQCfYWPE/hH4TTFdfHwvjuprpvu6jqi6VGZEAOVMltarOOmf&#10;3y59TSjLlktAlHmjuYupePoPFEqWfxh8D+F9U3OGkTUPFmi3dwvHAiCXMSD0woKjJOwZOdS88XeM&#10;vDOjDTPFXw20Gz00WbG3t9C8UXsMU0GM4uF05VSUY2feDjAYc8kHw48S+HPhpF/ZNp8L9F8K6rcQ&#10;lY9Z1TULW2bb5jYdZEWXPQAu1xtzjOcc6ninxb8OvGyrcaj4z1KDWFLK01pc2WptqBAUKF/fXhII&#10;7CNTzyMKKu0ZRDVGD4W+Pz6yw0/wJpC3slqoXR7Pw1p9/qUayMwOZEV4o0ACqAGZyACCfkIPpHiH&#10;UPEl/YW+ufGL+w764jjDR/8ACZWuLW1cEbNsa24h3gd3kuQCADtzxwHgz9lTwl4l1WPUPi78f9a0&#10;3TIJ2kh06OCLTo4sE5VpfIhRG3egz16kZr1qP4WfsW2GuWN5pPxOvhcWs37uPWvFN1dNdlAeiBnB&#10;TrzvXp05Apxj0uRzR6r8Dr/g94j8XW9pHd6N8RPDdvp28eZHoOijUnlYY4MtvcyY+YjGVwoxgEYF&#10;a1n8b/hj461G48IXuuandNcSIrbdHa8a4c4AaUeVIIkLMuPNXDcFecbueu/Eel6z4gt9L8PJ4avr&#10;O9/czT69qk90bZT8p8u0muGSNhjrsKgqSQ2cVL4r/aA8IaLrR8M6T4y8L2tzDC0C6q3iBZpI/MXb&#10;8qxWz2VoGY8tIJOR9zgito9rmEleWxR1H9jj4RePtVXxD4j0HQLHljZ3moeGvspt+4JSTToY2BY5&#10;3OSTjPqa3JfgJ4X8BeFYrO58eWN5PErR2Nno9jBb+fEy4I8yBVWUDGPmEnsDxi58O/BV5a6BHcWk&#10;n2y+XEa3GmzPqSSoxGJC9vp9lGw54BGBycnmum8ReJ9e0bTG0nxn441aARRr+50zT44mhwSCRDGJ&#10;JG7AsxdRnohrTlgo6ojmqN2TPL9X8Uf8IL4dXTZfC32DYwSOG+vEuNy4JY+XGNqRlQcSMvIbPHUV&#10;fAnxD8JeII4by21e6lvrOX5byznMX2do8jG2Nk3KCPul2fcQTkYrfH7Mnwy+J15q/iXxXrura5GV&#10;3RjUr6e3szyrlF2qI4JPlTsCOp5PGF4P0v4XweJIfCXhv4V+GbFbGR5r+4tY5LkCNzx5tzIMlvuM&#10;WZ338gYwK55RlGzbN4uMrpfM77R/itqdzrMek6Mun3l8J3mjvIoXLp5pYIRHCCZssrfNJJGn3tpc&#10;EGpNdh+NlhcNH4o0S3vQ0avd3k9nbxefI5OVwrRGJlODxMxHB4GK2vDWg3vwqt7uH4TeC7Waz1hV&#10;ubprbR+VwM+b5yxjeu3AKsfmH3do4EljpGvXrSXlrd31vc3G2aO4m0dbgq4Cj9yroFHPJUk9M5B+&#10;7rFStZt/1+Zk+W+iRF8MvCfh/wARXrGfwtdafeKvmz6XqlncIkp5JeF3aQA4LMUB55I3A5qzN8LP&#10;Dj+O3vNLtbmPU1Uw3OoTRrHLNDg8NIFPnIoH3JhsORyvfZ8L+C/Euma2dUvdTvBMyAs1tClqzHjB&#10;KJIVIByNu7gHB55rVm0/WYfEUkGm6hJC0P7wQ3FjJ5bBwXKkcrg/NwCOVwckDDVNJK66ic/edn0M&#10;z4s+PdO+Dvhm4nlW1juI4cyS2yosyIe8sarwMAnd8y8HHQCvz9+Ntz4k+JMdx4/W/W4t5pWjkl+2&#10;NJ9jIyfIuYwvzR4bek8WxsZyEIJHsn7avxM0Dxrc3Hg6/iuNF1bTb57T7beRtJp6yyEOinMayLHI&#10;disy8KDyM/NXgXgZZtF1STwxdXFxDJN5NjfW95ccrIzggpIQFlUAo2CATsJUZORy1antKmmyO6jT&#10;9nT13Oa1COO/8OXXiDwnZS3F7pMb3WpeH9SUtGyCJfPTcwLNE8eD0V1KowIKZrpvA8Npd+GhZaHD&#10;N9mvLGb/AIRua4YmWG4jaN5tOkwSGUxrLsVhja8hHDKKfrNingj486XrWiaa1imoabbXWxSrQAGK&#10;RJUdP4o1lDKDz+6JVgfvHbsNCgs/A2sad4Umt9NP/CQC+0qEL+70+7WKGNGBY71iZZxCxYny2eM5&#10;woYbRj0M5ytqfQf7OHg698ZfDXSb1NUhhTQ4bG5sUkkWEvDcruMB5DFgYiuTzszyxbB6j44+Crz4&#10;TfAfTvEg0FV/s+5nMzSKxMUCrJGGhLnJPmum3dgBcAA4Xafsz2Dap4l0LR9JQJdvbwxXFgcgW6/a&#10;551dsAD/AFaSRFRkAqRxkA+hf8FHoo5PglrfheC/tbOzuLSW58TzXTLFGtq0bAW8buyhZGcblywJ&#10;ZCOckV9BhaMfqsn5Hg4jEVPraprZs/Jnxj4x8T/DLUr5dU13+zbGCZolube4cfaYZJkEIQxkZRQN&#10;+OF/dsp2kgV43+0N4pufCPjbxJp2n2nk2+s6b9ojHmMyhpmjut/XDK64TBBBVs9VUja/bB8S6/o+&#10;p2vgDxbYojTLBfW+qRo6NLby26ZPzndgTgttYAq64IByK8/+LfiI+PPAGl6zHCrNp8NrpU8zNlpF&#10;W0j2+nTZJjgkZOeozwxj7yZ2VKm6RxcWsp4ptrzUTOf7QWwCXUUjH9+EZPnXPfaOc8kZPJzVGwla&#10;9vIUWNlyxCqpOF5OP68fSs+KJ7ZzJAzMu4r93G7Pb8q1NDeMOZILTcvVcL93kfl1ro5bHKne1zpv&#10;DdvqDamt5YxOiybQsigDLHggjH8W08eoBrvvDF8kulxk2zfaLOcXFlcQxDKMflaJm/uOAnspwAOW&#10;NQ/DS3tpdDutF1aDNvMqP5pXOxlyUTjkZkGM9tx65IrovDd3Bo8lrrlhYx7raFkvBcQlw0YkJDbW&#10;65O6M4GNyDoDk4OV2dcY6HeeDvhxfXGoR3VhCsVusf2xowuWijd+VkA/hXeE7AsMccZ9y8K/D/XP&#10;DlzFFYaa1na3lrDLCW+ZYn2Elc7hujdYyA+cZK5GRxzPw81m08N/2b4qs9Lt4pb5xb3wjQv5casV&#10;kj+ZuQytIcrgNGY+u/j0zRtQtfB+lwxQsJV0+9llt3uPmaEswX5mOB5Z3qDkABG4G7OFGKRc1y7b&#10;HvH/AATi8P23in9oDxXfXVpC0Om2sbWsi8qzzxBd4I6bgpx6AtwNxr9AdJtFsLVYFkZomwAH6oOw&#10;+lfIn/BJfwxp9p8PfE/iOGwkjmOtvZyQyLhvJhX93jjnYZGUHkkDPBJB+yokVLdQp3J2b1Fe7gI8&#10;uHT76ny+YVPaYuXlZDSu0bQfz5ppcF93T/apy5YY/wAilFtyG9e1dpxMI5Bnr+XepQRjOKjEZVfl&#10;P14oAfPyigRMOmaBuUcmmqBg8inFgxoAcgy2f60Y5xjik+YLUZlbq3HFBTvYmAKUhdTUYnVu/wCl&#10;ODnHDUEihic8/SkOScGjcAd3p1pd3P8AnmgfUYyHOTRz0pxZSOtNZgThaCiN0GMe3UGgREjk04Zz&#10;/j9al3Ljk9qCCMQbUznFKU2dsfh0qQHJGG6f7VKASME0AMRnHysfpTWYMOf0qQrnhKbznaR+tADQ&#10;VC/N+lI0p9enHBpTGfSgRYGT6UARup654pwQnuOtPEQC4XH3vzp/lJgr07UDsQ7D02/mKjKsRhat&#10;lQSVIzTWQBN2P0oGUnhfOTkf0pyKV4OaeQwc4T8qVQzKOv5ZoB6CpI4GSO9Shyoy1MxggY79qAOc&#10;gUBfUeGUggjtT2b9PbpUIypwDTlbPGc/196AvqSgfMOn5daOV703ee386TfkZHQetAh7upGA1V3I&#10;DdR9B2pwLfdzjtUbPgY3beaBCOS/IP8AF1oEasu5WpFI3DJ49qkUZXr1oAELIM4FO6jOfegAN8zf&#10;lQxwME+/figBAAGyB/8AXp6ENzUYDD7w+vFSKcnoN3rQA7AJzt7U3dtXdn/69AfHRfoBQQWbn9KA&#10;AE4+90p3Ibr+PpTUYFcj9O9IAzZ3nB9qAH5GcZ/P+VRtHuHzN/8AXo+YDGPoKcx5wDQBWmikHzKM&#10;0wI+B/OrhVSMbvf6e9Qyplsg8saAGDAIYnPpz0px28D8qUKCufbHao2Uj7v86AHFdxytGMLx6YqF&#10;JSCAP4e9TD5l+Ye/NAEit8vPTr1oOS2BSfJu2/7Wd2aYWyAMcY4xQBIMlsqenFDEZwf1oA4wSB9T&#10;1pWx3oAawGMZ+nFROEYfMB6VIzAjIHtTMbxkHqf4qAGptX1/AVJuxwPxpGUn5ttRsW28j9PagCQY&#10;X7u4/wBKZnnGfUUxXHUrwKeCDz+dABgheD/u89KaF2jjAz7UowW547U9VQLytAEYyT170xgT91ve&#10;pju25zQAvXj1xjrQBXMT43fMfbb+NNeMK25h7/55qxJsA46/WqsoBfkfxetAARhcjr/OowGzgY+u&#10;akDKFxkjjNNWSMHhfp70AOU9jx39qF3AlVfvQQjcj8iOtN2HPDfXcKAHYYjIPfH0qMoeCT1HA205&#10;jIFx7U3eSuNvHutAAgZl3H8vwpxjwM76jBZRlcryPw/zmpkJKfN69KAImwxx/wB8/WmNIe2ee/H+&#10;f8/m6X5Cf/ZqTcqjkfjmgBhjWQ7QMZqPyMYyP/rdfyqVsEZT7vPT6UhXc2FHtn15oAj8t+yN+v8A&#10;jRUnmD+7+b0VV2Bq+WQOO9OUHoCcfXqf/r08RpgHbQFAPzH5akobuABwe+BQCxOMcf7NOJAYgN7q&#10;M03IOWoKHliTkscegpvmNjk/LSFs8H5etGVzk8kUEkiuSOfrz60u/nIXrTFZCMl/b5TTgBjJz7UA&#10;7hweQaOCc5FB452+9NaRQcnv9aAWo4kf4f4VC8b54FSKcnjjJ71IpVuCetAMriN92c/hiiKNl5J3&#10;d/0A9v8AP6WkWM9B05oCKeh6dOeaASGx/L1Xp6U4sefyBNKNh/Xml2jbgD8qAW41eeCMVInCkjv0&#10;z3puxT1/CgYACk+1AMk+8OBQCC3yj8RTd2V6dPyNNDZPC0C6jg5PIB9aGLEHH5etNBHb1/hoeTcM&#10;E96CxBkNuKn3+Y0pYk43H86UDPQe9DBQAD+HagmxFnJ6f+PU3Dc7uv8Anmpiu7gj9KDGhGKB6EbR&#10;kjg7e/Xp7UzY475qyVwOTR5e7g0CsVxlvlK/iadhyuSPwJqbym/hoMXfHQnvQMhVGxg/oKVl+Xr7&#10;VMEX0+o5pphz1X+dArEBYg0IxBxzUxhBzx3pDGo/z2oKEDYX73T1pCWGRTCxDcUclhg/jQIcuDz0&#10;/wD10/vjH4molcD6e3Sgtj0zQJkmWY8fWmyPtUjP4etJvCjaKZI5z8p/XHFANAz5bj+dRucfw/lU&#10;nIHOdp96jlAznP196CugzJz19KV2+XvmojkDa4POaV5VWMvuoMzzX9ofxHqei+FLqWzHzCFv4vmP&#10;Hb3xk+nHavy4+I0GmX2v33jaXW47i4uLgmSH/Wq6nILFuGRh/skkjGBggV+jP7ZvisaN8PNQaG4G&#10;ZIGREVQxORjgNgdwOeOa/KH4xeM28ybStPnkjhmkY7VldcMx35A+6WO71x1BGBXzudVOacYLofT5&#10;DHljObKVh8Rtf07VLy90DUpba6kha2uJrVnEjQSqqSoXA3BWjUqVHBViMtgCqXh+SZDKRfzRq2VV&#10;nIZCuc7g2MKSC2OwLDOeob4K1PwvJ8NdQ8Ia38MVvNeuNWgudP8AF39s3KGytggElsbVcxMjZ3bp&#10;BuXsSCBU2geG9Z8Q6lDo2haRcalcX0rRW8dvGZjK5yMAdGYdRxkkdBxjw5K1rH0lN3u7GhPpmm6p&#10;ZyzXF3vZmEiyTOCVwOfmI+YZ+pwPc0yCzj/sto2tftLMy+TNu6emRtIBDc7eM7cfNk1nXdrqUrJF&#10;Z2+I1f5mVgWdgDyTxn7xwd3fjpx2/h5W+228kyPI3lqdzruLZGzYDs5BBI9g2MEEGoHfocZ/wheu&#10;6fqyx6fYk+e6eScBN05YgRK524Yq+ByNpBzghc9Pqmn3PhvR5vDV/cL9ptbprO6jE6siSx/IdrRb&#10;1kUFN2VcKQxOXIGPWZvDGh3vhuO91ZGLecCsSqm2f5SpCgZOQue4xyRuOK8f8dQ21hqUen6ZItvH&#10;GwGTArxr1wwUHb93nJB64PU40JjtdHK+EfBWqfEb4oaZ4Bs5v3uqXKKt06cKp68j0KMRgbcHtX65&#10;fsT/ALJ3hb4A+CrW10mFtv3vMc5aRsDLE/X+f4V8e/8ABM/9lbW/EHiaL4m+IrKRVt5mXSVmgK4Q&#10;n5peQDyOOg46cHFfpxpNnHpmnRWkUfEagcCvocpwuntZL0Pl85xb5vZwfqXVmVBgdh7ZpTOCchsA&#10;+9V03I3APB71ImckknpjvXuHzyLC7SPnHf8AKkeHI4PekjAVc4x/wGpAvzZz7cUD3ZHGjI3T8+9T&#10;oUI2uOlIFHZT7ZNLsxyKChHRWGKRrZe4PPT2/wA/1p2xwOc/40n7xeN2KAEVVBxj26UpCAYGaZ5Z&#10;Yd6cgA7UAIXGMr+NSBQy8E+nSmBcj5T3p65Qds0E/aAKwAO3IH9KcqDZ90f4U4HzDk0bh0C0DsRy&#10;QlxzxUflsOgxz6e1TyODgdahLHdkfr2oFygIyBnpj/OKZInH3j6ZqbaScY6/rTJIitBREEUtnNOE&#10;YJwu7HTGKAkgbCmnZwOenbaKCSvqMJu7Mwj5t3H3TzXxL/wUo/Z9svEXgC/1yyQtfWqvcW7bQd3H&#10;3eQAO3J9BnjNfb5cAcf+hV598b/B9t4n8M3EdxFuUxMCuM5yOn04HFc+JoqvRcH1OjDVpYeuproz&#10;8E9Rhkkv4XniSOTzFIaQL8vXkkMCe30bnA6VsWthpmnR+ZqMawwKo3FYdpwrnszDnJGTnkggEmvS&#10;f2gvhPH8OvjlrGg2kSQxrdLNbeYrBjGQ/wBckHjnsOuMk+UeNo5LWPyzOkfmf6zdCWG3P3umOQeu&#10;cdsDJNfIzVpOPY+3pzjUiprqaEni3S3mbT7JkkPllHjMI9MADqG+Yd8EAY7DHN3OtLPGzwIZD5wk&#10;YtCPn7oMdAccjgff6HFYtlqn2eXepWNlbao3MrfeYDliwG3sAAMcc0Wci5zLZySS7t0ssbYLYx8v&#10;vg9jk/XPGPKbc1zoJ/EOq3nhlfh+jW62o1FZpPMGT5wTap3BcgANtKjsevY07fxBd2MSwMSzRqqr&#10;HHIDyVIyhB+YcnGOxxnkVHNq9uzO8ZlkhWXP2eNvmPA43AZK5OADkYPqeNC2RJY9k7tHGs26YCMK&#10;oXK8MhX+EBugGWGepoXmFux9Bf8ABOrQB4q/aBtPPUN/Z9mZ5m8xmXzHdEABx9353xnOMnkkKa/a&#10;Hwnp0Ok+HLOzhjChYF3DHtX5If8ABLvR9PX413jDcDFZQLGjJ91TJ82M9MsCcgYIx05A/XK13fY4&#10;lxjES9/b8a+lyf8Agtnyud3+sJMu8Zyp5b+7Sq+0bTVX94flAH0Pb86UCRzuA/KvXPFtYuqwY8Hr&#10;TgyMMs/HQ9OKqohUgleO3HNO255/L2oGicsQckj8qQsyKWz+lQHzAAB+P0oWVu49/rQLoTs7gnnj&#10;1qrLDJIw4YD/AGv61aVkfq2e/DU5UG3HegEVfs5CZVW/DqP1pTC6gEA/57/59KnA2tk8926U5oty&#10;Y9vagUjOm3K3I5/3ai2gsCPyrRFo2MPt9OlMNqpAz/8AroBFFd6tgfTr19qckg4U/pz+lWpLQMPv&#10;VGLIq5fHy5/ioGOt3P59sVMWzz/hUccRTqvalk3INqj/APVQMXKs2fu5PWpDJGR8oqFWLDkZ9Sak&#10;UMBxjjvQTzAz5OTjHUe3vUqkEKG9Onpz/wDXqLycAMxPTiiNXzuz9SaCiZiiHGFP9KR3AZcHv/FS&#10;4389OMdKb5QVsAn1bigAJyME9v4iM4+lNEgGCMDv70eRk4YA9abIjxq3G4/zFAE0TEt83r+dK0ka&#10;r8q/5/xqrGWVjjPPWpQpYdO/egBs0jEkqO2Dx702Rd/DjpwOKlZQpzt45/A0k4QI3y9P8/hQBw/i&#10;7R9NvrprQxtuVc7lU8DP/wBavm74x/CltRa7k/4S+5s4TMpkhwf3iDkgFRkDk9eOa+prmwuW867R&#10;gd33cjGAK8s8aeHtJXUVm16eC3sV3PcTXUiIjY6gscY6ev8AOuetGMo6nRhqkoVND8p/2p/hFa3O&#10;m+LPhVHcTTatea0l94bvDfFA80TSI1u6uhV2eNlCcg7l5GMlfhb4h6to+h+Kbiy0nQ9UtxFbwx3U&#10;ep3am5S68pPtH+rVEEZmEhRSuRGyglm+Y/q7+1P8MtL+KvxS0c/C+5bxDHdXyvO3hS233MUbbUJR&#10;XMUTnMcnHmbVI5ZeK53xr+wj/wAE+Pin4g0vWPjVZ+NvCd9dW8624tbyWNtbkzG4u7i6lSayEaoG&#10;RTC6CRido2qDXzdOi/bSTtb1PqKlTmoRkr83ofljb6vrd/p1zqmiafq0lvp+03F1FEZFtd5wpd8f&#10;KGc4GcZPSvob9nv/AIJ+ft8fHa6tbjQfhXrWh6ff6b9ssta8V2rW9vcRMPk2vIoyXAUgddhDAEEE&#10;/o38Cf2ev2Pf2a5I/Anw48Jal4f1DxEmoaXJ4iNjJqMpsN25XvbhS0OXaKOQIFjdFKny4hJuPt3w&#10;UufCvhP4eQ6VrV14outDktZLePxp4mY2cOnxqrNI00U3kyKkat5UMm0lsAZwBXTGhTlKzscssRWj&#10;G6ufHH7OX/BHvTtLFjoPx/03SdcvJNQa617WrfxDDGtqy24e2ghHmGJ7VpfN85yrSttQBIVBlb2n&#10;w5+zr4W+ya98H/Dn7P1nNoOqedbTSeD/AIjQaXd6WsrLizuGjaQRGa4leQwykKY9vlGXy2WvfWf9&#10;nLxZrv8Awl/hq4m0C8+1yaNqEi+GZbO+jDiJriCSWVwYT5ZH78EkKCY924bvIP2y/g58N/CuonxV&#10;8EvCM2l6Xa6OLu1jW3nt7G7tbSeLLr5N1G+xI4yPOkSMu68SybhTq0adGnzLX7v8h08RUqVOWV1f&#10;yf8AmfPXxJ/Zv+E/7JvxC1D4beCrSx0PU5bxZLjVte8WPqV1aSKYbmylt4AiS4LKu5DE3mFwrFPl&#10;R+J8S+APCuoatHqOleMbM6hFZy3+oNp/hO2uYZ77d5rQ3McspQNwOLlmJ3Ou1FKofpb9oXxl4o+I&#10;PgPw749i/Zs8P29+1ndzar4kutPhvbi0traRYltzNqTSBIGjlV5DtcBcBXUq7J5Hb/D7wF8VdG/4&#10;RWz8BfDVdUSby/8ARZI5rucK4yVOjEzqxXIMcjeXg8MoBUeXWhadov8AA9OjKPs05I5/w74B0m8U&#10;aI15LfX91Kqta/2akyJ+9dyYIRqkdsilQyqgjZRGwZNrL8ufrnw08VeLBfeH/FGmWupaHYyGewt5&#10;vENnBfQeY3yxobF7h3kL/N5cjBuOMDcGyvE2k6N8KNfhsW+FDaP57D/Sptdv2iCo3yZMdxIY3+XI&#10;Qs7Kedp5FdPZftn+D7TVbXwfrviK5sfD62gksWXQ5JmMkcQ8p3eSESMp3DlULuWyWTYGOMfQ0nIz&#10;tJ8L+EfDnh+PRvFWgazfyTKTb2/iDxDpN3NKOFjdYrlzwF8zBUROCCCAfmEWkeJ7LQXsdesNQtbe&#10;C68yHz9N1/TmnnGEBhOy/u/OfAUEMi7W2kkMBWl4d1D4FfEXwO0dx420m4uo4ZjPpesNDaLaIrJt&#10;hh2zRINwP3zOnzK6Abtinx/9oD4X2+lReE/FPhP9k2zs9JvLQCz1OW6DRan5v7xEdrdYsSRr8p3F&#10;pGPUt1qrN9Cea2iPcNX+P/gLVfD6+E/ibp2n6VeaftiNrcQkyyw+aBIgKtv24yCkckQI3kI3AHjv&#10;jm38MaRfabJ8H5pPEA1ZpC/huwuP7QCsLhlzGigSWr7ArAusgPzEsuBWH4d8W+NNJtZNb1zwzpbS&#10;MrQwm90i5aS2RF+UpJcrOwCg4KgheF4rmfijD8NbnGrAQq00ZKwW+pm89CUMcaxFMEnJYA5HTmp3&#10;0ZW2x654F+P3iDw1pH2Ga1v9P0lVzaw3l9bWdxbqd3yiN5I0dT14hDM2Tn5stS8S/Gvw54gg1SSz&#10;S41C5gkAXWreP9353JVHgjmMkbKCy+chZguV2bSQfKNJ8U+I9Y0x/D2h+PrdtLm8sSWkN2RNIACC&#10;22WOM8Lnn7pB6t0rH+IPhP4HeHPCMljc/G/X7zU5vnfSI7d1t4OSSCJI1WQcg/I64yevWnyrYPaa&#10;X/VHsmlfFjwnodrNH4g1JU847b5NPuJovMGAfMaC6A2uoHylRCwJU8Bc1oW3x9+FF+f7LTwVfaw1&#10;55cl1Jq0sEQl9CFWZOeVbhxyrA9WFfJXg/wxEdVFx4au5ry2UeWtzc26wwxSlc/vWuG8kcDI2uee&#10;npXXwXGnW1x/ZieEbbVNQjcLLeW91NJDEScBfm8uPPBO4x5zzuPNRKjy9blQr83Q+qPB3xI0e6sJ&#10;L/4eaFpOjzWyuP8AR7q+uUx0Ef8Ao08u1m3NgA4JHLDfzXi+K8Wo6Pd3dzZ3dxNJGBFDouh292w2&#10;DLtLkRSZCjPmGTaOrbhwfDW8aeDvh2sVv4htbG+khjD/AGGSI3USs8YKptxtkOSCzbeP4STXb/Bn&#10;xR4wvtC1z4m6tdWvh3RU+V59HsbWC9kHRYYmZDLEozkrGIUOOSuBt5pwko3OiMo3sjsdG8L/APCK&#10;2lx4i8YeDdUmuvsu9LVrHzGghLbwpeAlFBBPy4XOQQQQQeL8VfF3xfpGsRWPhm+0fRby8t/s1qtv&#10;bx3d4rEBdsOIpEhywAUoyso44zg+Rarf+Lvif4sln8JS63O8chbVdWubnMgV5NnzMwYfxqvzMxJw&#10;ARgCvUdK0bwB8N/Dzx+IfGN5easvlvBLqGrx28sS7QdjRm8IeM/KcN5ZHy7VUFiGqVvi3fQpVuaP&#10;urRdTnYfgD8W/H2r/wDFRDUNGuJncpHqEkTXE8UWd7xjGGcMpXyyqBmDYbcGx1HhD4P+DdV07VPh&#10;lffFA3E8WpRzNb30Mmn3Ed1Ekip5tvM/lEqJHG5iCFLbG3DB40XqeMb2MeHPE+m6fqFvCGZ0txGA&#10;pfK7vs042KAeuwuOCoYkEexT/CL4u+IfDEX/AAuSS7uIliJt9ekhmZoxtBV/OdYpgBkMAoKkoPly&#10;GcaT5o9TGPLJ3Sv6/wBfob3jTwTp9heyN4y0BjeaXcLFqS3pkW91COJIlF7CWwRKo2Z8v5Z8/eDu&#10;hSroOtalpmmXWk6lp1xa3lhHcad4kjm0+OC4tJ1Qz2ty7ODIVdo5d0hKHdKAN/ys/D6xpejWOrJp&#10;3jH4i+RqFv8A6LHeapayMl0q7cErb5ZFB8vE0ZdTtX92ykqbXizwto/h20vtM+Ielatdy6hp9wuj&#10;6poniKOSW4uCrTRsZWVkkIl+byXEM4S4Y5djhs4xjLRs29pKOyN7/hbg8L3ejarZ311qUMFvGbSS&#10;3mMbJJC2H8veBIoWJpIxkK5CrydxI4XTPGN34i1G/wBf1i/OqaYuuWt/5Nwu77RFOu0oCd2QPLVv&#10;vfKNwIyu0YGj6d8Q7K6sbvxN4flh0nUNqXkV5BGrG4QRwsbeRixnJilhdkXJBb5kICsd+XwhB4jv&#10;ZtdtPEskWm6bryx/Yri88y5FrDgtMHGEYRiTdt5yXC4IziZU1HRFqpKW5qap498Qa74d8P8Awp8O&#10;+IIWhutakN9azWJzNc7LyCKd3ZcqAilm2MQHbLIXSus0jRk1jw94h+Ivje7vr6x0iOyF1e/Z1b7L&#10;DcXVzAhDn/VKZGYgHf8A63hhgZ8/8J2ngG08ReHVs/FTXGqadqd4fEPh9opVi3LHut2tLmMSsxmE&#10;c3+sUBGaQgbTuJ411PTfFHimDQ/B/iLTI0umiX+y5LOZbWyjS2W2hh8+9ZzIwCGUuxVFw5TaX2An&#10;R2XkEa0fncl0vx1o3iKPQrE7Zv7BuGvL7T/7Pf8A01mkVCZBGRnaI8hV6kN0yAKniLUNY0vR7+OG&#10;3upbzXLeGzfdtR7O2lk8wgoctiRkSMnBAUkFwZMHE0K+sfgvomoa1HocGpPbyLbSSSSuNvzvEJfk&#10;cFufMIDED7pwykikPiiy1XwppvinwU2o31vbTR2vi7UJrRDJDK7ZWdQXYiNy2wEqq7oEJG7BLjH3&#10;tNiJSXLaT1PQPB3gLTPBuhaJ4j8W6lp9xql9eBrGC+WMW1qAF5nOS0ccAYzMFVt8koG0GPa9L4ue&#10;NPh74s1eHw7puva5J4ds1iTTbHSrhbVJlSFd0kzeYsfmsXTzJQMGVnKxvku+R4I8YeDvFMGrP4l1&#10;Cy0q3h8H3q6GjWhuI5p44/MTfL5w/esN+CquqvNGSDjaZPCnjHwpozXn2S9kkurm1njk1PiE2Gmw&#10;o4DoNrSAyeZ8ka7MyHMjSHAFezkve6hGpH4VsQtD4+0V7We78PW+of2YuNHTUJJXs7XZzITG8fzY&#10;ONw8sBQqglTjdqaD401q3S8uvHzX2oXM9xtutP02aVZNR8xGLsPLhzKsUZztWUrtkUAAAisRNW0f&#10;VdTmuNF8ReILloR9os7GJmRp1QBcsyH5URSUa4c4cJ8hK4U2fiNp2p+BvEVwvhHxvZ6otx5NxNrG&#10;n3EtzdLJKoZbaQyqGikjHyspIKtHlTkZK5ObRi5uV3izqPGmheHfFmhaTdfD3xHodncSRytdeFtT&#10;tmtdnlopjwghi2GTDEsQF3Z3PgoT1Wj6O2g64jeIfE50S6j06O4hs9N1Jfs5Tc8j7riKN3wcE7X+&#10;faNxwCFrC+BX7QujeDP+JHq/jua3kk2G4n02xW6kXB5aUOU55YnaznO0bgCTXo/jGw8F/GTw5/wk&#10;vhu/1O9nklRVvNS+14QM3/PO3kuFDZDLjCLzlsjJOM7x0ZtTtLVMk8Tah4LNwsFp4j05bqaJvJtb&#10;vX0UStvJLxKbdHZiGyTIY9wI2rjmvDdLmufA/ifVPFepapq1rBcRsLVIbc3UcJ81UKu5DbIXVmXO&#10;SNwXJJBU37v4X/Fb4XT2tvr9s15od5Iwb7RHJc29vuY5UTouYn5IKI2QG6nOT15+HGmeJ9aj8I6Q&#10;k3h+31G7gsYY/EWoXtvaQTNKiq+Z5ih24BAc7RhcnIAFQtGVlqTKPNBt9D0D4U+IFtNIt9X8Npql&#10;8yzn/hIbfTYWw8ZkU+dCrMfLVvQlcnDIAC+76a/ZX0KxPxstHXT3tftFh9qhzIrRspfJOB3C8sMk&#10;nk9BlvgBfiF8R/gT8QvEvgL4weH7WNdD1afSbiOO3SFLYRb0Ij8oFCW2bgE3Al945w9fRH7J/wDw&#10;UR8HWnjbVlutOKWdnoM81m3mEN5XDogBcYY/KpzgIA2cCvWwtSNPER5+h5GLpe0otQ6n6mpdRac8&#10;cbTfu4Sqqu7KnjkKc5xnHBrn/iJ8bvCfw80mXW9Xvo4Y4FLuoZdx5PQEjLYDYAPJwPU18T/FX/go&#10;54m8Z+M9Mtvh7bro+j29nNNcTXrL5k7lVTcq7ht2nPUkE56kYPzp4n+K/j/xt8SrjxF4u1Ga9ht4&#10;fNt4I3S3itm2gb5HICxlFzhAd3HzEEDd7VbOKMbqmrv8Dw6WS1nZ1NPzPv8A8b/8FEPBHhzSNSPg&#10;yy/tq+s2eMxQN+5jkVW2qZcbCS6leDnIc8Jhh4D46/bC+P3jeaFI9VuPC0E7yiK/tbVp5LiTapCo&#10;hkjwFTlWYlfmL4C5z8/3uqaAbS1uvBHnTRLeN9nht7dobYOHxhI9pzIF27VOW6vtRmEw7rVPtWl6&#10;JcWfj3U9QsbWTShusY7cO8cYxLDNLcICI4TIqKFXcsbbN7bnJPnyzDE1tL2XkehHL8LQ6X9Sjrv7&#10;RPwn0zxS4+K2t61qklpcS/bNQ0+8it49GimBjIZnika4uF80kiMuQQO+Y18a0+98EeP/ABNe6DoP&#10;/CQX/hnzoolvjfSWN3IjSnyjmOOWBJZCFTcfOcqXOxm+VPR9c/Z/8E6DrsknxC1exnj0a4jktIbN&#10;t1vJNjdI8sz7JvIiTBdUVWcrnJHyjI8ffFDwnYWVu+jaPYXLXiznUNej1D/Rbm4aRh5rWZIUKVT5&#10;AwXhskKXCjnlKpKOp1RjH7OxifFzTbSw1SzOkfCqz8WX3izUJbu3hk8cC/1G1jCCGS8uJYUgt7SD&#10;ziSGkjDGSCXzlK4rg/H97qujJHdfb7hrh7eO4hj0zXPL0uOEkSoy+dKWuZgfkPkSMgMXyyyOTito&#10;Xxyl8JeNr6w8D6dHcRXEaSSQyaaRbRoUAXMDhPM2Nj5pJArcjG1yD0vh7xT8E7LQrqLxz4stdUv9&#10;SgYr/a2u28MyRs3zKWhkWZFIMh8pHKEyfvFyuBnL3pXLjtufO/jLx5rHiXSLzTr7SPD48yS4lNxf&#10;3X+kFpCoYjzJPO/h6/MRkhuvPP8AhPSIfEWqXNn9osoYFQtHpcQklVsBVyhLM+7q3zNx/wCOn1/S&#10;fhbafGrxONM8IeMLOXT9Pn8izsVe7dXQNw21Q6g/NncWHpxX0f8ADT9kL4T+FNRA1vTtQm1ZXQW9&#10;rbaTImHaQH5i0i9MYwUx91u2DlKuo+7Falqh9uT0PTP+CM3gHSNP+MP9v+HdBfybLRTCzRw7I4Sx&#10;ydqHc0jlurnHIAwMc/qgkUjJmTlj1Ozb3/T6V8//ALFPwZsvh94Whu08Ltps0kfRbgthSchMszHA&#10;zjB/DrX0M0m2LH930r6vLaMqGFSlu9T5TMsRHEYpuOy0I0Gzgr25zmrCuQckZ5qGOdTz+VSCRGXr&#10;26V6BwDmlVe9NZiy/dz/AI0Mgf5t3FIIkXJQfh68UARtGPvbKI9o70ssqhNvJquboltrZH07UAXF&#10;x0P4U4x5XIUZHtVQXSLznr3LdKnSQuu7/PegCTCgcevemsiuM4pjSFflx9fempOgXsfbpQAw2207&#10;hnHTgVxP7SHwqT45fs9+OPgw6I0vibwtfWFv5n3VuHhcQv8AVZNjf8BrvDIWAHH+zTU4k8wn7reu&#10;OlTKKlFplRk4yUluj+caTw99vUlJ9uoW8P8Ap8JwHinDAOmCy87lGQe+Ril0HVb3wv4w0nxE2tSR&#10;/wBqWfn3LRyhZN25lZTgH5ipOCQARk8da9a/bR+Gk3wq/bK+KPgexHlxnxtPdWMEe5f3F07XkRCq&#10;ckAXAUn/AGO1eJ6ppP2Of7LFdRKlteeY0u1WVd7bCQUDYU5wCD2PSvz6pT9nWlTfS6P06lU9pRjU&#10;XVJnsnxl0zVp/h3b+OfDLfZ77S9RWfT4YpuVUsuZMH5tu4lNhwANx719N/so/GjRvA/x/wDBPxra&#10;b7BY61eRnU7RZtkMNpeqLa63uQT5cMlzFcnkqwtExjZuPhnh3w9qU3g6XS7242rHbqZmjj2q+FBj&#10;UxuzDhl3YC7ieSOdpufssi68cfDLVPA2rTlo9La8is4bqTzFEbDyyvJJBCPGQowMqeVrghUlQqwq&#10;R3i0zqr06eIoypv7SaPqz/gtmdW8X+MfCPwps/Mj/svT5tYkmQB5UPmeVujj6yMqhmIyvHfGcfnv&#10;Lo+mxeLm0fVRb6lZ6zbxH7K4U297GP8AWeXcACSKWIgERlSxC/K7FAh+5P2/9P1j49/AX4K/G7xP&#10;4z0nTdQ174eW9jq02pTXCXVxqkb+VclGgJKkTpK7HYdoUknGQPzo+NvgbVfhZ4kj03xH8S7O6kjj&#10;UaXf3WpLI+AC67pYs/MuWUHOWHQFsqv12Il7Su5d7W+5HxuCi6OH5e2j9b6nZ/C+B7fWb6wbVNQv&#10;NDumaTxHpeoXaXDaX9mBCz7wfLnt3Ee0xkrvVIgrneuOy1T4a/Drxv8AA620O/0nztH1i6WbRJLq&#10;6PlW1w0bOTvi+ZY28mKJ87XkciTAMLY43wSsN7oniTxOutz/ANqHwvNZXOl/aDNLdQywPmZHiK+a&#10;0IiiYhUCsbSJjsDyGus/Z88Y3HhT4J3mqfEzSoLjTtH1zW7+yt5Gdbe5RLWCYxfew8WLjKqMEZkH&#10;8RIw0sdDV5LsfKfxS/Za+JHgTwZqfjK+0aaOztfEBsrG4jDCN4xCZmK7+SNjRsOc/NjnnHH+G/iX&#10;4r8H+JNJ1LQ5ZBd2srhQyMTneOGBOCOBx0/Wv0E+G/jK1+PPinUNU8XaFHqPg+zutbvZ5xGd2243&#10;mKJWbCqQrbfYSKoAwGrlfC/7GvwJsvFfhzVdd8M6ld6feNGzXEE4tbty8bxwwIJQYk3PHu3ujHew&#10;JJRcF+07kSp+9eDP1k/YA/acs/2mvgPp/jmCSXdD/o9w9x95mREHJzgnkbscbgw5r34BmCtuZlbv&#10;+P8An/Oa/Hb/AIJxfFbVP2P/AI5+IPhvqmmSSeHdU1qBbXU7zVPuW4MxWVmYKmws0eX2oW2HapOA&#10;v69eFde07xHpEepabeJNHIiP5qMCMMoYH9c/5xXvYOuq1Nd1ufOYzD+wrWWz1RpiPHO32P502SPd&#10;wR7+lK0iLxTPOJyGbJz+ddhyBHECdwPt/nFDRA/xfw/3aUyMpxgevvUU0rAbsfVV/lQJlfW72PS9&#10;NuNQKf8AHvGZMeuOcV+b/wDwUM+KX/C0vHMNt4S1Zbiy0+zjeGNYy0dz5y/KOcFhz823JAxkKysR&#10;9lftbfHXSPgr8PJNU1MTNHdrJGq2p/eKSp+ZTkYIODyQD0yDivyK8VXvivxJJHrmjSTWdxayNfta&#10;/OiymFmG4hQBgqztgZIaMDBwN3g51iuWmqKer3PpMhwkpVHXkttv1KXifxzb+C9RuNM8ZTXW28tW&#10;tdSjupBKsAIZoZHKkqCJEjcAgMUYHoQT5fceNdM1XXdI8TXIW8e3uIBqMMUhM1zDGzRO5aRCFdIy&#10;CABgllfb8uDV+Nfjqy8ZSR2csKR3kskEUlxp8iFdoOFC+WcOV3qocZJQR98153rOi+IPDUmlm7vU&#10;XTp5Mx3yRllRn+VQzruwx8vofmGCQOhPz9ON9WfRVKlr2R6JrfhvU/hF8ctD8c3elX1vpdjfW2q2&#10;cjeaPscH2kSouWQnaokXcCpy2SOCa0vi14Hg1b4nR3Ws20EOh6xodrt1LTFlcosMKnygZCCzPKNj&#10;bdxGTjJGBm/Ha/h8XafceKdJmszt0nTRJbyWoy9zcxHekSheMBJG5wBtGOy16B8O/h5d6Hb+HIfi&#10;d8O9Qupo9Ls9b+33E5a3Fjl/MjQclndTsVQQQXYuDtUhxbspP0M6i96y/roYviey8UfE/XVN541b&#10;S9Bs1tdK8WWmoaTcm2uoZSsuyaeBlPmCa2eJQWjbMeRIORXn2r24+AvxS03V9G8L/wBpW+k2DHS5&#10;PFHhWCSG4iInSN0hw/nv/pEMkZlYqX8tnUxhcdT8H/izoXiL4iax4m+Ivw10PWbKLTJr260vXrz+&#10;ywY1YukcM5kQQy4Y+UQHZ2UAq+7bXnXwj8LeE/Cl/pfj3xPoMeqaeLxn1C21fVI4ZL+Uhm8iI+Ww&#10;CrGyFsg7i5A+8prePu7mMve2RW8S6d488W+MNctPFnhy78P2ej3TWVxZm4EL6Ze4dLe3cT5cJGYy&#10;pRm34UljkVc0z4R+Ktd8k61btpvh+7cppGraxaXLW+pzIjHy7eRI5PPdgu1doK7mUAkddT4uW2ta&#10;H4om8SWPhax0e4udHit9a0nTRNBCYBGttI05RlZRMxDFc8b+ScjdX0HxhqPgDw/efDGzZpTqUEX9&#10;pJC8bRK8TmRJduOJYwz8qVIZ2UsfmFHPdXQlDll7xi3cT6x4nttE1DwQdLsLVT9utpGk3RqrMuXV&#10;yu0j+L7oOO2Sa1Pij4g8P3djpvhfRPCzQK+0WekQrK0kihdxuJhu28qxIAxgNwMZre+GvhyXxJPr&#10;EvjnURd6fDJKwl1S2FvcXUvmqUkdi6kEY2gSTcGQ/ezipdat9Z+I2vw6QfEMeuWcVha2DX013NdN&#10;bRhdkWnW0rfM7guRtUMg4JLKvOMpx5tehvGnL2fqT+AdX0PS/DSS/wBhx3kiHdbeZJtDMvYtHuUI&#10;v3jgMSQFAbGQ/wCJXwo8U/GDUrHQrDXbzVtSvJA0un6RaH7PaOAFG9izksB0Ub2Kr91cYrsfDXhv&#10;7V8TtH+Fnw6tbb5IVFzNBHvhtCc4RXbcSNwPz4JZydozXq5+Fc3wmS68B+D/AIh2Nrf20j3OrXaC&#10;WOC0J3hxOwKmRiMgLIGdgcFMYU86qcsuZG8qd48rOS+F37Pug/ssRWsuv/D+2bxA0KujR3Ntc6jH&#10;nGTsnmja3b0lKsir1TJyvaTy/EXUb5tW1H4mvpc2pTNH501m18UIWMmGLIt4J3wURiwcA/cdl3bu&#10;f8J+EvHj+Hr7XfBSaIsN1dt/aXijXtJef7RcJ12LPGy4CuSD5SgY6oevX2vw+0z4BaJY3l/qWoSa&#10;9fN/pHipVispR8xJRLiScy7C4K4KICMYZMEHOT55Xb1HFcnupaFCy0nTtc1m8tPEen3V/a2DS3C2&#10;d7ppV7luHGbKEqhUkIwZ5ShHQI2S3nfxN+MuhXot9M0H4Q6DeLGyLYaffXQk8zAxlJIZVWJs7fkV&#10;C42KrMTgG/daDdeK/Fl5Za7qlx4tmsn80o11cTWtvKWG+e5dJCZyoLfID5fq3VD6j8PXg0q1Wz8L&#10;W19G3lyLqGsaXEtily2Bjzp4DFsjA+8N5QFc5ABxUZKL1CalLY8f0v8Aak1bRpB4DT9n7+z9Rg3O&#10;lunxEl8uGYZB2QOXA5ySoUNyTuG6uqh8Gp8atDM3xB8N6razTWqm11q4mimhdt3BF7bzpkDOMPI4&#10;HPGRW1qPhb4lpdyWesftDmzWR47lYbe3OoSXavtZf3MQaSYHcBlm4PGD9439Enk0Sa48P618ZJPD&#10;+lzTSOF13SZbaEsUAJWHaq9Sc7kYgt0PUVJ320ZnHazdzzzW/gl8dPgJpN54t8D/ABK0HxPoYm8g&#10;R3HjZ5wqsf8AU/uGiKk7c7HfJ4yMgiu8+Av7Unij4qSf8Ib43+E2l2UouF+0R+H71XguFACrvtVu&#10;GmllLEAuWbA5Cd663wF4c0XRwzaf8evB+o6eBKr2sNwkkFzC7MyxSK1oYu3AlGN3OTXGfGPwd+zt&#10;pU8N83gzwrZ6lJI0/wBstvDdnePGgJyv2eaRopF+XjYY8KSStVGXNFqW5Ljy2cdj1vxX4Q/Zq8Tm&#10;8tfC+maTDqcLR/brW+1SSS8Qpw+LTY5fG0bgAGx/dyXPMf8ACxf2UNT8IP4j8Pa1Zyw2UxW4uLrw&#10;r4hhg8wt83mGzDQln2k7WeM4wzAg1f8A2fPjv+zjpNlb6Ffr4o8J3LOlvZ3B0R4dPwxLCQQ6a1vs&#10;+Zid8kkigHbnH3en8YHSdT+Iln45Hii38RTWqq91q2j5uNSUZPlPJDqQvlUDu0JQjK7kUAVpyrl1&#10;M3K7sY/ivwX4O+J/w8ZdA8Pate2d4y+XD4XvrmxtWZeqzPcK8g5XuU/HNeaQ+G10bUYND0L4NeKF&#10;WJsRx6Bbveg5YDfI2yXfhdvLfeB9cV9exeN/GF14bF7c+IdQ8TW8h/cjWrO2khSbI2pE9vHaouTx&#10;ll2nnHQk1dY1b4rXN3b2epadCrXUfmTXE3je0tI9NYA5Vo4280nJ5C78/wB4HpXLGWn6GfNJf8OZ&#10;/hvQPisfDumz+AdL1q1slhVm/wCEo0S4hii+RcKMlFYk/wADMiAAfL68h4nufi5YaS+jx3HgnwvZ&#10;syreXNvYtb/a5mZSGCL9nchn3IAHckc4BwW9V+GXjBdBsy/iHWo9ZkWZo3nHjbfHExPHlu88QYdv&#10;mYbTnnIBror/AMEeN9a8K3epHVo9S86MeTp/i+G3vbeDLfe2tdyBycsARKvoMc51Ufd91szcuWXv&#10;WPFNWbxhBpUd58YZvF2qWUiAQx6Bo4t7eaFkOIZHkv53K8/f+RwT94Dr3fg1IdU8IKvgTxha+DYY&#10;Yx511NMty4UgnazR3LxI2egJZmHGRg4rr4aj0fw9FHdeBPCtt9nYmNfsYs3hXAAeGO3lulYE8bzI&#10;QB95D1q94M+LOgeMNei0G+uLjXBYRvHNHZzItnattI/fs6fPnJxtWQccjPFRtLUu946GCdWfXb66&#10;s9LvvEniaztYJGvtb1Vore38sjGC86u8kZ5HluT0GCeCJfDk1j4h13T9Kj8ZWcen6ba5t7HRb+C4&#10;sI0BXY/lqqjILHkgLkkL2yvinx94L8cajdfD6w1vVorPTZFe+tdFt7uC1t4ySQBOuw5OCNsSxlhu&#10;G1cAmDwB4d+FE11b6B8PtI1BLW6vIZZprizEaO6rujdS20swY7t3OOQMMwFYyleVkzeNlG9j0/Wf&#10;Dz+JLQWthr2p6fppgYXk2ns8dxcSE44jjwVJ6hnYkAbjxg1leHdN+Gvh7xNDpvhu51aQeXHB9ujh&#10;L3DlhvEUjkPJld20ncVzjLZxjlPiB8Wh4B8SaL4F0bwXf3mqXcIeRY79UNpDk+W53RuhdmUgKGIJ&#10;6k7cj1D4YWfh7waGW+tNUudSu4t7tcTNLMI89lQbkHvgjkfSt42lOyOeXNGF2d4ltdeGdMvVi8Jh&#10;IGjJjMIMrTArjBRY1AJ3ckhsZx2JHnPjaa4i8GXWr2txJCIYZPJsWZZI42HOwKxXKsoP3cMhbdjP&#10;Sb4u+P7f4b+ErjxNqt7dRx3WW86a7kuLSQgZXe8hkCkhX+ZcY29icN8rfHP40X+r6RDpcFm0GiyQ&#10;rdQ+IPD959nljhWRlYSIzNDM8bAqxikjzjcqYPCxFX7KKwtGXxM5z4oanffEy0tfFd1ptu11DGIb&#10;W4i1bzLpgy7WthMfmnUAM6rIPOQrGrAFyK52z8J3l/4Fude0/wCzyag2lxutxCy+RdmIxzJIAgZV&#10;zsl+UgMDwuAa6z4byeI9D8Vx+AvFV/ZlNUmSCO8t408u6gb/AFcq5O3JJidVDMm4rjG56seIbnSf&#10;hhq/iDwvrNlbwrpuizX26KH5Y1tQZZ1AYliCjqfLJACpk/dVqijR5o3sa1aqjLlRz/x1h0m68I2W&#10;rWc/k6hbLNc+H7yFfMS9s7rfcTptMeZBGIvlwQSNxTe0Ww8H438aeJoNP0HT4Wa38QPoc91JIpKR&#10;3US36pE5kY/NhrMOGwBhxxnJWr8V/iFH4i1ZdE8Iay1vb2Om6VqE2m+X5slvpT2iI+2A5SfbHKki&#10;sg4AdXiAYk3/AAu0vxb+KEPguxezOozW1raWNqtyJLOeK5dGAV5FDxyBmVDISN4Us7ArmutR5VY5&#10;ubm1eyPvb/gnJ4ITxn8PfB3j6Lw3faK2k6HJFc3V5qf2mW/mdiTPuZBtBJZhGFIUMF3Egk85/wAF&#10;M2074h+CLj4bad4fj1iD57jUA80ybhCFO8nPyRkg5lJDybWSI8ymvpn4IWPgrSPh5/wrT4euv/FP&#10;QpZ3Ee3YNuzCvkhtyvgkHk8MK8Y/bFuLrwT8ONW0PwbqEf8AbGpW0gkby8u5bgOZJMrEFyT5rHdk&#10;DGFVzX0vsvZ4Xl8tT5mnWdTHKbXXT0Pxj+KHixfGHg2fwD8QrSK8m8M3i2+l3F5GYZLe1Ziv2aKY&#10;g/Z0Rx8qMGi3TTMVJw6+Na/f6TD4ck0HSoNSjtbCO5N3DfwrHItzISCcBm4ULEvOCSp4Xdiut+O2&#10;tatPbXGiXWqROsdwWa3GBkgnsDn5clVzjA4AGSK8v1zW7ttCjhuL2WdmYQ5kbpHHt2Dp/vADsAB6&#10;V4lNHuVpa6GTEPLdYhJ/rOW2gf3vrzW9pFpJ9pLW/wB1n3SSf3Rkg+3cGsOGErcJZLKGfaCjbjk9&#10;Tj8/0rvvAUGkx281zqiSSRyMLeR0ywIYPjIOON6KeOlazlYxpxvI9C8C+HbyGxvIbm42xwptuI45&#10;RtZAY34OexkD5B6Kx/hwek8B6ZaaV4ufS7ido9qReYucCaGTB252cZBWQNyAyoerc8r4Tt74adNY&#10;ahessxyFKq7ZYQ4AbOeGT5eMHOzngV6J4eN74v8AENhNJftm18NqL2+YKkkbKEKlWG1Wy5jHOThi&#10;uOK5b6natUelajcWWgyx6FqV/wDufPSDmVw779/ytlW4MZAxhskqQSBXUatrVifKtXkvppobP7Mw&#10;jz/plvuWIvuzh2Q7SMAg5yOM1wer2c3ifW9R1WS0VYdQtbENcND8tu/k7FlHXHzqinGSDxkHcBqa&#10;bqUUev6XMGt5rGwZ0mjeTcZkLfMd/JbO4YVjjgfKecqo3y6Fc3Rn6vf8E6tAttC/Z10K/SKE/bI5&#10;na4iUqZszvhmOBlsD73RhyK+grfYIPLU/dyK8y/Zm0qz8PfA7wzpNtaSKsOiWytEy8qxjDYIPT73&#10;fvXoNrJNE/yE7f8Anm38PPXPrX1FCPLRivJHxlaXtK8n5s0Ai+u38KeDjnn/AL6pkcyyJlR+dBcl&#10;/wAa2M3sSEg96bwRhT/9ajLnhR+dG7HPagVw6cBTj8KFbuP/ANdIJVYbaMgfe9aBCls9Dt7Ux1Zh&#10;8vWnq2G60E5b731oHcrv5qHJHfrzT03dz71L8pB3YpNqg5AxQIQE9W6CmmVwPu1KDzyaY8Yf5qAI&#10;zM2cdKdG7HvR5CY44p8abE+XdQAoB+8TTVI6k9vmzSsw255qIsSduaAJw2RwR61IhB+bfmqZaXBA&#10;FL9oJ4IGP50AXBtxtyDgflTkVf71V45iTg1Ip9D+v/16AHO/GKjMh3YNSFTnIHWmgDdkZoGgBJAI&#10;/wD10cqMZ4B9OlBGwYX6/pTVl+bnFBY/gD5uB3pMd2//AFU3zABjtmhTx8p/+tQAkqBUwVH4VEhU&#10;Ejp2yamKlumOfSm+Vg5ORQQx2ABnHTg0Fjjb/TrTGzwRg0iFMkEdP0oEOeTZinLIMYJ/PvTXVT/j&#10;S7WGBigAMgB5HNSbwOD/APqpnk5H3m9venLGTyR9PegBpG48VG8HH41aEQA3GgjPUYoGijjG0Y+i&#10;05ODjd7cVPIoJ461EqPu3YoESLtIB6UBCwy2PWmjhup/GnBwBjGKAFK569f5UoQLyelBcA4B/Wk8&#10;054NAD2wx4HpuzTZgmOlKo3jdkf7IpsjHrn8aAE3AHBUZ+tKobPU0xfkHHpin7h09ec0ADYIzjtn&#10;BpFTB/Gl8wAYz2/OlLYPP8PP/wBagBoJI9v50FQT9Peng85z+NBIxg8fSgYwp8uMfl/KmtGCQuB9&#10;Gp5kGNwYfh3qN5do4WgQxo1T5sduPmHFIecBD+lKxLHr3/OgKNwx9MepoAQrkfKfqBQFKn8cU8nI&#10;GaaWUHp3xQAKdrZA/rmkkJCgZ7Uq7SMED5aPLK/dFAyPhmzn8akVlDYycf0pp29Mf/Wp2BjOOfT0&#10;oEDkn5D+vamuQT+OKXO5tp/CkYbyQG4/WgCu0oHzD+971GZm7+mGG2rTW6OpGOelNFsM/KD+FADY&#10;yTww/IU8k4GGak2eWflH5A00tzx+PHWgBzErgY7YqJpmUhcfkPT/AD+lOlfsoH5daryTENwMkN/D&#10;QBKSZCox/nmo2THzAdP4qbHJJxz0OFqRo2cZBx9VBoAry5XnP60NubgZ9etTbGzlunXNNdYxxj/v&#10;mgBqt/EWHBz9KXzflHzfePB9aaVDcJ/49SCLHzMPvLnmgCYSYGSvX/ZoJQDAfvTAoDZJ6N19aSaT&#10;YdxOPbNADsL17UDcwwAc+u6qodiwz68cVYikVhyfz7UARyJ8m0J7YxVed3jO7DH5cH/61XJORx/O&#10;o3jVzgqP+BCgCqpcrtZRjo2F9acWKvg9epqZo0BwNre7etDQq/ylF9Oe/SqsBU8/HGf5f4UVZ+wQ&#10;tyXf9f8AGin7wG91HVef9rNGHxnFGCvQgemaMEnLD6+9QUtRNpxtpAi85x06U6Tcozjj0qFpAeF/&#10;OgLjmZV+QNz/AL1Quxxhd3/fXQ053c/KG+q5prpkc9f50EhG53bs/wA6mE3yZz7dO9QdBnPP+90p&#10;T1yW5oK3JHmwPlP41Xkl+bCtx/u05mKjj/8AVUBOW2kflQLYljuSe3tU8cjn+KoII8yZPPrt7VaU&#10;KOdvFAMfG7AfPz2pXkJHymoyx7DtTo1Y8yH/AMdoAchcncDx+NTLnPSmK3yhcc+1IWbooHWgaVhz&#10;E43Z/wDrU0yMgH19/wDPWnAgnn1/Oo5u5oKEadTyR700zjv9cZpjJlsZpvlsv3hQSWI5RnOe/TNK&#10;GGcAVBGGHynt/e6VMGOPloDmJo22nIHGfU04bZD/AIVAj5+8eT+tSiQc5Oe2PWgOYWQMDkN+B9KQ&#10;NzyfanBg555PWjbuGd1AJDiQADQrYPB69fekOcfeoLYfnAx2oKHhlPORRxnj/PtSqD0z2o29uP8A&#10;P4UAJ0HFCfX8qMccj2prPtOU5/CgALJ5nl55K8Ang1BMzdM/pT3VHkVpFzsOVP4VDcBupXPagCEs&#10;T1pwIPOAM+1HksRx39M+lHlOPr/OgAeRTwR9eKC2Pu9fSmNuHKrSxdPmOfegmIhIHyheMdqQPk4A&#10;PqvtUxiJGQO/NNWDHX0/CgNQLjOGprZPHP0204wAcg7tv+1SGIAjPX6f/WoDmIjF3Udqr3QWKIlm&#10;+Vausyhcnt/dFUPEV+ttpc0iR7iFO3/PFAj4n/4KP+NpLfQodEsZhHJIxkeR2GNgIOeOwwMA9e9f&#10;nB4r0x9S1Dzbx5GYDAQ/dVffPBGR6gEH6Gvrb/go98TLeTx79imvo3EZ8tlhZSy4Yds9emM4OcAf&#10;er4s1fxMbhWihMhuPOx5kkI+f5lPHQk/OpznqT2xj5DHVXVxkn20Ptctpxp4KN+up0DrfW8VjbXM&#10;u6G3lHlM1uPlVzk/MByd+9ckNjHUDGOy8JabItqAIo2dgPMkChCSQN3RhuGT7Z654wPM9M8YTz2+&#10;yeSSTbGQ/ky8ZAD5GWPI3HIJ4z1HzCu+8JeLFtLO3h05D8rhGWPe7Fd5zgD5ScdSTj7wzzXnTTPU&#10;p2Z32n+GhcrH51k1rB0ZvKMbMzKzYQfgQckAbjngjGFqsp0HUGa8RYvJYLFDG7KCy8EqCTjguCRn&#10;BZugBz3Ph/VyNBW6voEVpI82+1GySVJ3AkjHTG7Ax1yBmvOviTFdaoq6ql7GZFO2GPjIBZcuOcAb&#10;STk88YOTnMxCRnT/ALQmvB5NOG2S2LOPLjjLeYxkxwOQV+XPcfMcYI59S/Yk/Zi8R/tN/ED/AITP&#10;xdBcLotrKDaxEHF257/Nn5B06knjJJBJ8j+BXwX1L49fE2w8FWlsI4bqTfdXEcXzxIA+ThsEbiy+&#10;xLA8civ2U/Zo+Cvh/wCEfgPT9J03TFh8i1RI12/dGOufevYy3B/WKl3sjx8zx31WnyrdnT/DL4aa&#10;P8O9Di0rToFVlQL0AwPT6fpXTm2Uj/E07duJ+b3pfM2/dr6mMVFWR8hKUqkrsY9upGf/AEH6URwA&#10;ZI/QU8S5OcilG0nAGKYAsa9VH/1qVQRjB+lLvw/IIpvmbRkEYNAkx3uBQGXHzHP070wHcMr+NKMd&#10;zxQHMK0pIyc+ntTOCcDpng02VWUcD8c9TSCQAYwM/wC1QUPDKB+tOJw3J4qFpd2FFSRP5mMDp79K&#10;BXJBnbnH3elNIz/+qpAgIGBmmt975RQMIz2OTjijevUfgKQHcc09AD1H/wBagCNj6j9Kci7jnjj/&#10;ADipRGB971pwA27ufTrQRqMZSo4/lTZGVeoz23VIdvbt93FQzRnHH40FjGYfdY9OKinJbpxT8cnD&#10;f/qzSAHOxvrx2oAhIZTjH+c1V1ayF9ZSQSj5WQ9cVfPIyF+lKIww4Gc5HrQT1Py//wCCp3w9n8Me&#10;KNL8aafA0axzGK6m8zbwSSOh/wDr88Yr5N1Pwva69bXF5pzsfOAG4CNtoxgdy2dygADC8jrjbX6t&#10;f8FCfhDpnj34WatDcQK261eRWwflZfmz+n6V+Vvg3U7fw9qU2kXjfvBKySwSYXZIRgqdzHjqOpPH&#10;Qg18nmlH2WKuuup9lktb2uF5X9l2PFfEtm1jq39mxyfuZJZGUjhVzhgQecE9O56jPNS+GHxJHNJI&#10;qbWyzcK+0A527v57T/ECcV1vxm8O3bau2pWUe52WNmVo2BZfk3FgM5G5WHJGNo5OSTz7+RpVkt2y&#10;FZk4kXAYHhQxJ3EDGTwcHkZwSK4eZOJ6kY8si9p+g2ssyW1luSZQWhml2sF4AJ5XkHj8MnOM1ow+&#10;DXs9pvofsu2FdrFQSY2zgnbg49cZOT36VyB1HVbXUI7uGdI54JtzeW/Tkg5we+OnftxWxffEPV9S&#10;W33TxebAhjj+YfN84IGGO48/iMdu82KvE+ov+CWt6fD37Qs2nb5Nl9YBo1cdGRlY54HPzE9u3HXH&#10;7I2P72yhlQ5DRKRz7Cvw9/4J6662m/tL+HdVvkRYr4TWu5ZPuFo8opPTO5D9D2xjP7d+DLmK/wDD&#10;FjeI+d0C5P4V9Jk8k6LXY+UzyHLWUi9sGPnXpTlCKakCHdn9PSkSNWG8nvivYPEGLtIwRgUM21cE&#10;d+1DRPjcD9aGQ5yW9ufrQK41ZVLfMP8AP/6qkYoVzxwc5qvI4Vvl+735qSN9y5HI96BSHYdOVP41&#10;JG7quGP59KjDADb0/u1J5iYyRQIY8jiTPPf/AD/n1p4uFYbt9V5ZlbKnvTUkAOS2RigouCXdyfzp&#10;obnGahE6xj5T2pou1LYJB96ljLDuFOT/AC/WozL7c/SmidG+8cdzQJEI4Tvjp3pgSR7Mcjp/hTpF&#10;RuWX/wCtUPnR4JUdvzFCSpnZu5pgSLEoO5iv4UN3Ibt1ApymNgApz+PSkJw33/8APrQTYXO4fdoY&#10;lDjH9KTeq8Ae/HaopJkHf9KCiwGJXcf5U4SZwoBqss/GDinrMp+U9GoAmDFhuPfFDCNvm+b/AL5q&#10;MMpxgf40By/3W+Xp9aAGySonO3bzSCbevy/1plwxHb5sZ/8A1VHC5H3h+eOaALBUEY2/7v8An8ab&#10;MEMLBjg7aDN/y0ccnn2qrPc7jgqMD+E9/wDP5UCTMXxTfanpVnNcQSqIUjy27vx/npX5t/tlftW3&#10;XxF+JV54N1TXotN8M6FeCO/E95NbrKw67zCYt3oE84vkZ8thgj9IPEUutX0LW9rCojZSGXjkV+U3&#10;/BQv9jH9sTwR8TdS+Jvwn8Bw+IPD11dNdxS2vltcWzONzRyICJGjB3Px0/CvKzP2zpLk26nq5V7G&#10;NZuW/QwND+I/gXT9b+z+DYbHybG3kg0O+1Lz2k02FpRJKEjiXfLCEVnVXjZvMcSEYVyeb1L4/ah4&#10;TuLnXviB8WLHXt6fZ7PSPFml2txOEhI8tbeOKGb7Dy5xLGRIU6hflz4P/bHx88M+IdYvviP4Tuod&#10;UaaSDVrprW6k3ZJ3BVWNolwT1JOATuDhiKtfDBdROleIte0Xwp/Zmotp7PpGsNobXl1qN2ZY91ss&#10;9y8cNpiLe3mRxkgLtAO7I+c5pLqfTxin0PS/CP7QnjrXtduvFGiaL4f8E2mrS3A1nxlqOmtdaldn&#10;BLvBA7yLHtTK+bDCu0kZdc4Hf+Bv2iPg9e+C9Zi+M+lafceHPEF8lholrqjXckmnQROsktyiws21&#10;ZHw0iQsCzIyGVc5Px94rh+K3heKL/hO/h54hhinjTcs2myItwjAuqPM6hmU43AAHjlT1NPl+Mk+h&#10;eJtA8ZHRrKa60e1jWztbLTTI0c235ZLlp4zG7KWwGIcjGFVNqmqjzdCZez1uj6st/j38E1+IdlBq&#10;+meILnwxLfrqd7b2N41nYwXRX/R/smnidVkcskOWuWkeRIyA2Bvr2zRv+CiXw68Yjxb8Iv8AhC/G&#10;WmeMLjxI1v4wbxFeS31vaSRxy2hnkuIjH8qMy/uJQqYjITcxWvzl8OftG+PdH8VWg+Gmoa3Z6jcT&#10;yQqbBpZpzcTBoyYgCrNMWkbZtCkNsyDyT3/jj9r/AFHS/Bkng6xvZNHXRdNh0RtBkh8m9liSXzHN&#10;xKkYVSLhWdkz525+ZiQ2dIVK1PRdSJRp1Hfsfb/xT/aY079pT4R6h43l8EeH5Lm48MjRtW1PXtLi&#10;1LWJ7sSoEe0MUkbW7HJSKHy1LkklsANXnOgeJPiJ8PvFekfB3wVZ6sul+IFtZ7y1vb4yXhtZJFUX&#10;MyW4a309V8kMylJiuOHOSB4j8Lf2p47n4RfYfDt7oumWF9rjW3i+G91a5ub24sfJ3iWKJyyNLvSQ&#10;RkFijheEV3L9D4m/a3tLP4Y6J8FLfxdoPw/sNJS8k0OaS3QalqNrPDMJX1NoRJm6cgLEMooMriT5&#10;QNsylKpK89xpRhG0djb8dfCaHTLjxnJefFPXriHw+VvrTXPB67dOl0lblYhsuEjjaPJeVfMYLG7Q&#10;sodm2mvk/wCId7BpGp3jjw/JrWj2M7w/bkHmW89wrqJZd4kd5kYJgMJPmHI6YrsJ/wBof4fyeFdL&#10;8BeELG4s7jXNVsT4m1W51Sa+nuPLlybU2iIImi3ss4xbSSqysiu+41x/7Vfxb+HHi/4ialpvw1+J&#10;moal4Zt5rqTTW1KZraa7O5issqCJVTOcKpO7crE4UjGlOnJSVkROpHld3qbnw+8YeHLu8F9q1hq1&#10;9JaWqL/Z9zZwKsaiP5BHvbeij3bG0/dwa7/S/wBpnxx498JzfDqwtvET+GfD8ls8MGtalbXdlpfz&#10;NG5GYEjAIIVArId3BZgwUfIkt5qXjPX7d7a/X5dqanqs119qJwcGYrneEAwANvbua+uvhvqSav8A&#10;AnXvG2l/Cu81TS9C0bTkkutUvp9PsjKBFGGtLVSzSSHDszOTGW+YBTtAKlPkM6dVT0fQxtdsLzSr&#10;l7rw1by7rm4WWX7P4/0xYZ8DKvIFlYxdwRhgemc5pnhSy1r4gamXm1fwza2rs6Sm70uOSXCgEqsd&#10;vE7nkfeXHOeQN2KOj6voElrb3Ojf2dbXd4zTTSasmm3DWyqDhAAkkwAwPmCj5ieAMkXNI+JGl3el&#10;zatqnh/xLr8BUwtqq2vnW8HJUYZ4XXsQq5wAB0xiudx02Ojm8yXVvhnYeG/h7D8SLrxd4SvtPmvp&#10;oP7Pkt7OS+Ty38vcIXuftJVmL4Krx5bMQFwT5P418Y+AL/xFFql8dQuJIrf5dKVVK7x9wtcMAEHP&#10;KhXxjBOeljx54w8Ia3rax6Fod+1xHjzo7l0t7ZUQEASiJEJPr8wCjuTwPLtW19bvxB/aFyTqFwq5&#10;WKKMw20XHHozY69s+p611U6fMclSry7M7ee38Y+KyYpLi10m3lZpF02yzuiTZtJLM2VDAYIdxnOF&#10;XoK9n+Gdj8Dfh94hs4fitqF5b6PDNF9usBeyprUtq0eHeEohiiG9tyiRVLBF+ZQ+a888C6b4zh8A&#10;x+OLrxjbeGoftSLp3mW6CS4jAkaa5t/mA/dlUHm4wWdwj5QmsjR/iB4H8ET3WrWGhL4i1cSK8era&#10;wzS28b/MTKYjgyvuA2+YQODlWHAzlGUnbsaxqRjG/fv/AF/kfQVnqXwB8AXF1qWhWl1JCqn/AIn3&#10;iC3DtAr7jCI4VKh5SPuqhdGOHYbM4yfFHx58RePdOs/hr8G/C9vaWNtMLzUNY1C5DT3DMOTIx+RM&#10;DnCBipz85AAHipvfFniTU7PUfGCt9omk/wBHkvJnMgjODhUGMbgcZAHG0AYwD1tp4S1jWtGkTSpE&#10;t/txEdxdQziJlXd/q1UndLtHWKJGI75PNYyoq+uv5HRGs7NLT8zv/H3xh8F+G9L+weHPH9k0zQxp&#10;qH/CM6O0MKOttCoiF1O/2i5ZpULSLgIuCVZ9xC8vovhrUPFHn+NvBvgbRZbXT9NZrjUNbaJlSMx5&#10;WTyZLiTcx52KFyN3QnGK3w28H+E9X8VWfhr4e+Ari/uWZdPj1jxFZtczzNKQqtBZQfvpJCUkVECt&#10;jKg4zmvZ/Bn7P/w++Nfiy58I+C/hzqTalYX9va65q3iCKdbeyV5FjM9wkDSSWoVQ7FJCowpGAcGl&#10;yqMkop6mkZSnTcpNaG98N9G8NS+GtFHxdu9B07Tb7TLe4DW+N9xHI20FWnQlZCgck7lO5VUE8EeQ&#10;+I/il4R8XeNbrwP4K+MHi2zgluDb2WmyXUMdstuPW4ickbQuCDknHB547rwB4H1P4v6z4k0H4WeD&#10;9F8Vw6Tp8aXdxDGGWGx82VXubWNyzQBU2byiMY9i8DLq1iP4RyaTdaho0Xhe88S67LrLLBoehx21&#10;8q2tvLPFKkyCO1lkZFjjLSIBGwOSU3RkKVCpvyhCtT25jyzxDa2t5PHLrOq+KrNvLSOWTXbgXUsL&#10;MuR+7lieWIyAbgQwZkOcEZzt2Phw2cmm+I/gP4puNR8O+RbrfaPrzLcvLeHgoysWhKNhVUtgqrEA&#10;EqTX0fo5/Zu8b6TrGual8BvCt9rptX0yeZYdSlttMEG8WepSTQ7rdIpruewt3NxMrRncC+18jzb4&#10;y/sbX/7P3jey1/wq9vp7ap4Ht7hre9vvOaLVhp01zJbMR58VyZnspljKyIrNKqFF2sgJUKkYc3T7&#10;/vKhUhKdthPAP7SfhG3uPGvww1vwXpHhuTT9Qn1jwtH4ksbiWO0dQEZPkYukymOMs4IZmj53Btoy&#10;PBXhvR7Hx1JcfFXxj/Z9lrmj/wBtLbi0uJoZL8zKZIWMTIY0nKRsJY9zRhlYjGc5F5pGk/EPx5a3&#10;vxP0y88D6zCsnmXr6TKLa5uIVUtEINrbZSGh3ICkbeYMspC1Q0zUYrPSda8LadPJBqGnXkL28kcz&#10;bptOli2OI2wGLDaUPI3K/APU4c8dNDT2ctbvfYuap8PPC/gPSLz4feMNAk0u7v8AUrCSfxBc3LSX&#10;VvKYDNcpJA0Ucrw/ZZlJQKp3oy5Kv83INq934kuLy3ib+xdE0/T4J9S0P7VIFa4kgEKSsVxvZV3B&#10;EZshNxZjlie90+11T45ap4s8Vab4PvPFV9puiw6pqDfaJPJ0uYzF7yeQMqExmESF5cMf3u1SX2Mv&#10;F/Gi20r4b3djNNqdxqi6g1xcWcEVqDJLdQt5O0MEfNwd247srEQy5aRQF6fi0Rz7as4HxHby3OpS&#10;S39tZ/6Oz7laRZIoNv8AHmP5XGASMkg4JOcrnN8e+EtRudan8eeCLBbPSZpQun2t4zMb7JRGEaqA&#10;zqGBJzjgAnkiseyvdasRJqHi7T2tV2i8aC8U7p8qCoLMN3zLIGzwCAp64J7T4nat4gvvFklnr3il&#10;YbS3thPYx6PASmWtw0bQq2zez7g284ABfbvwN9Ri4yM5SUonnJ+IXiTwl4ph/wCEl0u3tltZoJX0&#10;m6gf98qgN5ci7twjbaNyFgfm4xkV2/w58ZeBvH2rLP8AErxbeafa6lcSNeLo+mQQqvlxs6qFbbET&#10;90LGuADIvB2gHgLP4N+NvE/iFIvB/hW/ae4gR1ju5Iyokds5Zn4KFQeuM4POK9U8FfsceK7Xw9qH&#10;irWPiX4fstP0qYC8uIb4XaxyFtqndASCM5G5N4DFAfvA1pVqYeMb31/r1M6NPESl8Lt5/wBIq2Zv&#10;oLBr7Vi3mTwgSW+sLOslyo4CovDZAJweQoUDPSuk0z4+ax4bWLTp/DN5bweWYryFbxxHIxKkDy5F&#10;ZVRQOg6kD05w9P8ADviXSg0FtfpetHI7tcW+ny7yQgCHfLbZK/cwC2O4HNdtc6N4j8Q3cFjB8P8A&#10;TbLWLPfcy3S3jJLeKCq4OA0CKOCUQRku7HOMAcsuSXxHbFTj8OhqaZrl7riTal4ch0u51rTWj82z&#10;1DT1jmjXn5ECooXZ5eDGAPvZCt8wruvg18bvihFc6lY2nga1Vlci609fCd0yTyIzAqTayFiUBZAp&#10;j2gnPfdXjHhrxjH4X1K4to/E6+H9T8yJo7jRr6V7m43sQ0TSCYeY5LBiGbgIcHrn134ka14O0D4z&#10;D4V/HfxlfeJdQ0mG3W61fwjqkK3UF4Y4y9s81wJIyYed7xDbuUBSQPlxlT020LVT3r3+R1VnNp2r&#10;2M2v+FHYRN5f9pWem3k0iQJtOJpIsQHIAx+8CvwMg4BrL8Y/D+88YWEdvG6alpqSDOsLqjoyrgBY&#10;5InSNkHP3jvwe/GK5P4e/HbxJJ4rXwZq+t2mtXdvMtlbTXpdLyENswA0p3tG4VcMhUrgNtUV9IfC&#10;Gw+Fmq6z4j1X9ovXtF8F2drockdh4i1a1W8aR43x9mKuCy3DxH5N0bkJH5kfIJrGnSl7bl2OqVaL&#10;o8/3nyz8Sv2evHtrZy6m3iO2eOMKyyf27azzMuQoP70xzR7RzkqVwMbu1cxoE114e05dCsNaaaKw&#10;ieOd7NVkZl84sYfNjTLgthsHs+MEHJ9j8b+DdV8JwzaV4tj1+FrWdVk0/SdTks7vyxGZEdrSa1X5&#10;WBVuSGbaXwRhhxeveMrDw1aTaJpvjCDXV1TRfKvbDXPD7ahJZK/SNVuXUwTqpDeZCigb8B2wcdEH&#10;LZnFUUebmRF4G8aeGte8QW+m6jqGoSzSSiZbXT7JZWTCsAfmUb2A3AM4CJ1Ck7SfddR+Jtpp/wAP&#10;f7E8IeHG8OaHLGqyXcVq19e6oWU7riS7kK7juJ2rHnaeVxgmvk/wpeaV4VulgVJ7GC7f95ctqEcX&#10;2hAchF8kOYc4H8WF5+UV1msftC6OuoSaJqGjeHbeF4UC+Yk+ozSYYAiWS8kdi2ACCg47YHzDfk6I&#10;x5urPZ/hr4y0pbh0tbMXbRspsJrhT+9Z+AYreBkaQl23KvmKG3sCrDLp1dz428U2N2LPxpp95p8K&#10;XEbz3UdxbNfW67mVFijjOLdFZWxhTg5y6k5rznSfBGjeKLG38U6h8WJNLt5JS01mmiTWqCRxgK05&#10;jaWQEbcqBhvbgN2/gK9/Zx0zT9QufibPPq2iw2cDaH4a8J3CW/2+8kaQG4u7m+lEe6HZnEsL7vNw&#10;OFKhwWtrkVL2va5Qh8Xa38Vb3Wtdsobe20DQrVZ44b5nnub1ZXCQpGioYkzIpYs/7wqGwgyDWf4+&#10;mv8ASvh9a+NfCWlaT4f1C3VLp7yHUFl1S43TyKg81w20goxLR7XC7Q7jCg5/gm/8deEPDwa+8caf&#10;JHcJKZ4Ifsc7Ts6OwAVZN5lByfMkMZAOQOAlWPD/AIq8WeM/CFjp2jxHS7WGJorubULm2KtMrK0U&#10;0RiiUYIAysytjYPmyRirqIo80jxqbwr4i8J6nqHiO98GNrC38izR6gtjPqz3EpbaRulmUA5JI8yP&#10;I4G3qam0fwbpGpaa2oat4Fvprw3TPJbpZx3UryPyBIqhfLGD3yCVJxuUg9j4itdEk1bztd8eaxqU&#10;c0srbRffbCzIhIcKoDRybt/U5xgDI5r3z9lT9nTQ/ifJpd5pvhbwzqlg1mGuLjXr8liMEjba2sj3&#10;AYEhvm4wTjKgkZx56slGO7L9yjectjyT4GfCybTnZtE0PVhNfTeVeCCNhuhYbgo2hctnBCqGBIA4&#10;28/op+yz+yJcahbWviT4g3Dagtuvl2cN9pmNsYxgkSrvB46Ngjtiu/8Agd+xN8Nvh6IdTtdI8mYx&#10;qWiA3JEV6KoZnZf+BOxz34r3rT9Lt7KJYY4/u8KcfhXuYHJ/ZS9pW1fY8TMM39tH2VHRdxNA0iy0&#10;CyWxsLOKGFVxtij2j8qsz3S78F+BTWzjIHt9aFid/vD/ADmvd2PAvqSRy7kOCO3cc04fSmLGQeP6&#10;0qpg47dMdcUwJA+R857U7zBtyKYuI+dwpPNUDYSc/X9KAGy7ZOtV5bSZjtA/GpmJzvz75xUsZwcs&#10;D17d+nNAFIQzD5Tux/PNWoEaJcsPu9uwqSRmI/dr7VHHISdpOD1+9QIbcyHdkn8DULXBU4B/z/Wp&#10;5EwMN/kenpVZkjU53gfNQMsJOo5I69sUyS6wSpP51CMn5Q3060xkJH8Xzc7f6UEt9D8rf+CwPg6b&#10;R/2/9P8AEVpYb/8AhIPAumXMeM/vJ4rm5t3xgdSiQKeRxj3r47+KVjqU3iAWlwyWsN9C8LSKBlTn&#10;G0kAhjnGc8Dkmv0A/wCC6+kJY+P/AIMeLrddlxdR63YST8jCRi1njLewLucDnk45xXyDf6faan8P&#10;vt0A3S2V40cM2V+bLjYwI4UgE4yfc4zXxGbR9jj5Pv8AqfomTy9rltPyVvuPSvg1El58IPDPiawv&#10;Yry9mjTz7fy+sgkQKJDk93A6rghc85U5/wAObq4+FHx68WeCIyq6drHk6tabvvBWRlbBOGwGljyF&#10;6c9DkjG+B/jiHR/Cdr4Hs5MXVndXV1JcrIFjbzWjkgZWJyG+ckKeDtGORgavja8a1+KHg3xPq9vb&#10;tcBpYUVVRo5CsZzlSCqjiNQ/AbDn5QuK8Kst7f11Pap/Crno37TnxI8I337Ofw00QR7dU0TWvEmn&#10;WNmv2d42Buo9TzG0ymIlYdRgUITuI3ADAzXwt8WvjfoHh3Wv+EM+JHh86nZLfGaS4u7VWuopCSQE&#10;kwyfdPMflqmGA2MACfvHVP2fvE/7ZX7GnxP+HnwwkgtvG3gHxpp3i7w+tnA7CeOSyuLKS3iVckb4&#10;rKMgFTnCLjJzX5IfEHxx4m1PWb+1199skczQ3Gm39qDs+Y5A4OAGJ4BGM+tfUYeM6uHpzfWK/DT9&#10;D5LEVoUcRUpx6N/jr+p3viX4mReF9WsdW8Da+1tC0kc1k1pMytaSq6Osygk7HBQK0fKnbkDIQr6e&#10;3iLVPiR8J/8AhTngTWJZnmnmfFpEUW6idoI9qoOVUESNhugfkD7x+XPCmq+JLa1vPC8WlrNb6lbs&#10;qRzWokkjlXlSjEb1cMMfKRnoeCa/QH9gL9nzRvBPi3wj8d9X1Jta0y40v7RcWqwkoDNZqZoyMYDr&#10;iViAwP722IyWZV0qR5bJGFOcpao93+EnwiPw1+Ed94H8M+TEWeS0/wBOIIW7NuspycncwMbFcDo6&#10;9SAK5Pxp4w1DxH4n1CK00FJH0+wurTT5oUb/AEi+WaWOWJf4d5SF+TnCEHcMDGd+0F+0DPa6Tca5&#10;ps0K2f8AwkFjcTLZx7be422ogkaNgoJYSzSnOOVMfOFACJ46k8afFGHS9RvT5K6hdX9vpsKrG1+1&#10;zaJbwvuG4cTTryTx+9Y/eas/Q3i2tyvZQ3Nl4CvL7xRbyw+XoscyyyRFgEt4jcTHzSuAojfaq5+/&#10;Ky5GDX2Z/wAErP2nPEepeFrX4XfEHTbm3u5NFtdW0uS+JDTWs6kpKXIAYMNu3HZsepr5N1u18SfE&#10;jxBc3w0drjwnpsf2fVbWxWZftUgkBltsDn5543hOFwRbP0C/Nz2gfEnxF4L1OH4m/a7yKe31D7Is&#10;dnxaxeSVK26spO9h+72oMRogwPuHdVGv9VrKX9WIxOHWJpcp+3EMkcyqyvu7tT8RIdzNXlX7L/x3&#10;0f45fDjTfEtqFhupF2XVmWBkhmX5XRvQqQQexPI4Iz6jcKDDlZB83y/L2PSvp4yU43j1PkpxlGTi&#10;1qiF5XaVcFtrD5Vz/nn9Kr+INWttP0i4uZrlV+zwmRpG6Ko5z+AHPtS3c/2a3a4um8tYlLtJ/DwO&#10;f0/Hivjz/gp58VfG3hW10jTPBOti0nM0hu5onZntsbQsm0EB1cOY3jbO7eu0ZIzliK0cPRdSXQ3w&#10;uHliq6prqeN/tu/HjxP4/wDEl7psMCapoenyTR2FnDJFukcrsmcddxCOwHYuBkZ25+SviCmk+FfH&#10;2i22u+NLOSz15IYl1Dzmtxb+dKsZJMbFRsbLsrdCjZwDiu1+IUuo2mr2E+m65fXSzMsomtWe4igu&#10;D8jpnYJYGJB55JDFCjgknyr48eH/AAx4q8N6Xq+TDcLeNDNeBGkXL+ZMgZiSOznA6/JjHzV8PWrv&#10;EYjnm9z9Ao4f6vQUYdDzXw98JbjVPFmsaLaeJNLspNF1APtvpnSKXbIRhTtJB3JjGCCXAH3gRieP&#10;vEesL4c8QeF9G1U2+iapq9vK9uI1bzJYYpfLfJ5TmRzkH/locjpXX6joY8VTWfie0u7iz0+S8dpI&#10;2jEcUbGVHbJHRcPk8jAxgDbgctqMmi6hpUl5ayRRwPcSm0t5MuEtUidWZn4BwGAHBy27ocbtIy1T&#10;M5Q903vhPrNjq15pWsapYxXlrCbcrZ3EZdnuI2Plx47hmfBHoDg5Brpv2ifjZbeIfEVx4N8PaBNL&#10;HHZxrNHd6lJcWqXTFnmmBJ27SzHbHtCjLDCjIrzv9na70XSNBuPEXinU47FVVTawyRncy4KCTcoO&#10;0qGYjjr9Djkp/iprF940m1Hw5biNTdNMvlw/eyxwXzwwbO0AjGCQQRnNRpt1HboTKrGNOLfU9Ft9&#10;E0HwtpkvhR/D1jqElxN9kMy3jXEd2ojAiID7ljKN5rGQcIjkj5thLfhV4z0H4Ya3eX3ijRYLrUI4&#10;2todHa3W4VbiF2ZTIWQhYxIi/wCrYAqVJL/MK891nxR4u+IfiWTQ9DsvtcbTLDdahY2BSCORv+XS&#10;3jQBdu8jAAG5lz9b/h/wollDLYeItKe4kmcCC4tg08wK/M6ooJSRz8wYsNiYOSzYUaShZe8zGNTm&#10;furYw/GvxA1jVPGsnim8v5F1C6m8xlYB8cYzls7j33c/Nzya9I8A3XgXSfBtnB4vvLGC8a3kEM0N&#10;u32m3BOfMfH8YzxIckLwME4rnNG8PDTtZnt/D+kRtq100awTTslxKrE44VWK8AHCnA4OeFArutd8&#10;JeBfh/o9vpME91rXjXXIcXLxxvLI7sFl2pFkyzNjGH2rEcnaXCms6koOKivw/rYqjGpGTk/x/rct&#10;eCtf8Y/F3VX8G/Cfwjc3iWtu8uqa1rEkl1sLFS875J82ZuOApOcL0Bz6prGnW3wS+GDNZWdrY63N&#10;bzyrr3iCWNrq3O5UEgtyQIx5YlC7Edi20DGCEwfDtl8evC3wZt9J0Lwb/Yv+jqXW4kZLiTfIxJlU&#10;MPIUhvmkfa5+TyxwuHaJo/w8b7Pr37R2qX19ZxXsb6pd6VCYmvV2EQafp8JXjeVDPcPjEWMcyDdy&#10;y5ZSstvvudkeenC73+6x1X7LFlZaF4OuNc8N6gsfiDXJg2p+KtcvDz5mf9HgTb+7b7gkKCV9pwCo&#10;ylOhew8ZfEPUPD58M3WpWK3UVpJca2XhW/nVxsQQIQY4y5JVCUByGI+WvYo/DGo+H9Ht9S0b4cWv&#10;h+PUJGaO2vNSEdza2bABId67riBAse7A2GZ3w+QBmPTNF8e2Msms+EbKxECwmx/0tQsNtDKUzBao&#10;i7N2eN2Tk8vv4FRL4m2VHbQtC2jPhC51C2W1s74wJF5tnpccUMUY8sLskcmRfLywJBbDDI27ga5H&#10;RPht8GdMsZrq+8OtrWpTH/SNZuJkVIJurSO67WDNkALvkZycbZOM9npPh1NV8WW+jzeILWaxjuGk&#10;uZtL0/8A0eRgCwLXc4Xz0jxjcA6xsOE3bWTR1O8+CPgFbjRIL/TbS6mwIZrWQ3FxKJBhREqkEuQM&#10;8szDd/q1U7RCjIHKPU4q21JfD3h6z0jwj4e1ydhCw32d15Nvarkn93CuxVdst8zgtzkDJJHmV3oW&#10;keHr2PxE3w11ybUpGjkhks9abUbhm3fcYRxOUdjvJV3Vhj7pHFe8J4x0Gaex1+LRrbTdNtYHim1v&#10;xQ08vnSDqpOFWQg/wKc5PKgrtW1f+N/FPjTSlbQLvwXeaHDt8rVdc82G2fIwhDyzKI16qCodj1Ay&#10;DTiTKXkeR6Dr3j+2ktYbb9nHWrOEQtdWjXWn3F1csrryqot2NyZ+X/VE4HPJNVvF3ibQIvEKa1q2&#10;n+MPC18iriZ7DUNFiKjkORb20ikAYGTjAHcV083xU1tPE0nhbWLnQfE+6ZXfSPD/AIysIWzs+ZCk&#10;mlsZ9w4IDknHDV03wdu9Q8W+OIfBWna/qngWOONpdPh0XxYNOAlOxnzGUeKfbuXjYUySDgZJ1Ubm&#10;al1Rg6b460LULWHxl8K/FU1nqcvmNcapBqw1aGdww+WfyoInQbjjDo3qMY57p/C+pePNIvPEfxe8&#10;C6Dr7fZSE1SXwyYmBC52eYXdc5xgFV3dlxnPL/GTwv8AtI6H4s0uLxbo3hjUtL8wpDr2rXtq1xJH&#10;gHCmK3hVe+HijYkkEgZIG78Pfi7460q+j12XQ9ajNmfsysvjzT73To0A43xRxSSrt6hkQMSeQelV&#10;Cn71m7EyblFM+WB4h8R/CL4rR2uo/DrTdNs2crZzah4ZVbWMgHI+0WYLHIyTwc4+6M8fYXwGHgHx&#10;g/8AwlGm+HFuWMaR202h6tPLYI7KpYtaXUkcK5b5vkQ5Bx8rc1j/ALRHgT4T/GPwzN8UrjRNO0nU&#10;I1+znX9N8SR2VvFcgBhFI939kbJ4BVkj5P8ArM4C+ffCLw94G06CCDwz+0JY2GoediRtL0nSNW2O&#10;SxQvlzMhKjHmCSVV4BYdtXyxkYq/K0z3y80aSxvLc/CLSLrw/fNIRql14U1W3u0nXr5csOzMPUdF&#10;4GBzhRV+P40/ELw9cPY+MfA3i7UI42KRzRaFPawFQP42l8m32k9gzZ9fS14SXw2NPt4PjJdrq32f&#10;CWt7caKbdkk24yHjuCoO0HA3YA49qveJvgt8EPi3C2lRf2nBDcWbrdQzXzwzfOP7lxclCOPusCOe&#10;h4qo+TJk431Q6z0uX9oXTUOqeHNQtbiMASSeH/DtrLvjY8brspdxDA7FlGV5wKn8R/sy6bY+GETx&#10;TrmuXzLdK4bUv7PjWN+eB9jEIDbOVEalxyeckV51bfsl+GvhnrFxoXg3wppGkL5aBW1TQrgs54OT&#10;ObhI8kA4VXIzyGBrrtC8K+PIND26rLpsVnGqi3uE8KXRDsDja0seoyDcSdoOAM8FWJo7qSFro4vQ&#10;53Xd/gqCSHwT4S8PzRwqIbibW47z7VIGclVM91FLgNv4TcDkgEjIrsNP8V+PfEvh2Pw1/ZMOl28N&#10;wu63vtURvPyp/diJ1wgBKnAYMRyCc8Xrjxj4I+HPhaWRv2f7xJoZONSn0L7Mt3IVx+7t4y80rdVy&#10;BggEswAJPK2OqxfFSw/sXUtTuPDX7xpZPDum6Kumxoo5/ftIHbB7ncuc8HJxSlLlVk/kOPNLVr5n&#10;Z+DPCFtrYaGwu7WbT0cpcLpGlk28xwMsFRipAOVLSNuyOxyK6+K98jVd66S81nApMK2V8EwuTucy&#10;eaFhjBBHUkhW7FVrx/whd6RLPJ8P7cXklq1w7KtjfeWh8pQcDBG5cDJdzyw+Un7x7b4ceLD4a8Qe&#10;b4k05kvbyFXtbAFZPlVT+9mBI2xqpAXP3yQcECpp1I6aGlSnKzKq6F418WeNxLoGj6a9tDIJHuJi&#10;7M+V+8G+UAdTvEYOCuG717r4I8Maxo+hRjU5LK7mDFxGyKFbg42nO7jBGT7gnk1zUGp6hdXz2rW9&#10;l5mFljjuJA+E3ABiF+6W3cBuhcDcCBWZ8UvHeneFfCWoSrbuI1U+Z5cxRopCcrKqqGGM8MRyCRuG&#10;CpPVDkppzZyyU60lBHkn7WnxVM1veeG/DsETRzf8fHyx3FtKxHAPlr97dt+YrwQdwO3NfHcGja3o&#10;usN4fnEyo002paRCL4oJo8BJ1TOQr+Wx6c+ZChAYNk3PHWv3HjXxxdeLtO1mE3d08LyXUT4VZEbI&#10;Z2KAxsSyYkXYOPm7mvZPhLp2gePZrzwV4jgbS9Qt/KvdJk3B2tWdVSVUJwJIgzwqY22sGOdxO6vN&#10;puVarfuerUUaNFJdC3rPhvwjc+Fbqyu9Xjhnuh5+l/KUVVnMYCfNhg77iEwuPNLAYyu3jP2q/iRp&#10;p8Z3vjfQRPeQXXgm6sPF0G4b43mtrcROygDc7qk6g7cBQR1Y7XeLtZ1OX4BT6fpOkWltqGi6rb2V&#10;wbnYq2iG5huYeCxElpDKu1SN/DsTgq4b4z8dfFnxXoJ1q1jvXS50TVLfSmu442aQT29wsgO4/wAW&#10;3zCMjnYR2GfYS920ep4sm5Su+lw+GvxJ1vXPFD2trfRTS6XDNe+G2uJN3kxxRuyQLI2CNj4jMZ+Q&#10;qfu8g19uf8Ew/hLD8Sfjn4f8Q3OkPNp9veSahD9sh+aKKBvMjgbI5KNcxkMQCVbsADX50eEby8s/&#10;GMesahpqWP8ApUrq0drt81iCrsqfd2spUMoIzkYxX63/APBGex8rX/EQuJC7WGg6akKtyYd0IDjJ&#10;75RVP+59ANsPCNTGQj8/u1McVUlDBza32+/Q+4NN+GfhrwNq2teJPDaNbza4wa8jb51ixubEajAV&#10;cknBz+QArwf9qnTNHi8JalrGoaLLfeXbyTfZ5LjyVlVFJdp5R8whAY7guN5fYAeSPoLXNUsWsJFF&#10;2rR7cyiNmDMP9puuPYEFugr5L/4KJ+NfBvh74Fa0nxIluIoL6MDTdD0lX85trYM1zIrbI+uAhJwS&#10;pOWCqPoq1o02fPYdSniIrzR+Kfxv8yfXZtVupopWuLsyNJDCEQLk8KoJCAAHgHgYFeT6lN9q00qr&#10;7nW4Uoh74yfwGK9J+KepSatdrFFCkLNNJ+7UnaB0RcY44PPJ689K8rlhukuX2pughmwHXp904+pw&#10;Ca8Cmj6LEJRlZEujxx3d9b+cirG7gNuX3x/KvSvAvh/V9Sn/ALPg0xjLND59tIBkyFMj5Rj5iWPT&#10;vx1Neb+H5N/k7Bjy2ZkXIyc8/wBDXuHgHx7aT6zY3Cyy27abpNq9rJG2AWjaFm475EbcYx3x3NTM&#10;6fc1vhq9vqdlNp2vRwxzNcqsdxcxE+WmzY69ckhcYGeg7cCu++H/AIW23ljcBoY8zLb+bvDuscrt&#10;G5Ck87Q0PykcAbsDkjgPCes2to+oafdRmKyF1d/YbpYwshXggLuPBJRehzk85yK7rwdcXsHiqxu9&#10;GtkeSx1ZvMhkbjysI6FlbCkZ+8OeFJxgDHNJdDtgz1f4IeKUm1q50bVtMme31TwxHLd/ZVJkSNVU&#10;u64xtIaOOQDBBKEDknFn4R6Nf678dj8OrpxLb6lqEaQzG2CbI3MSsCMf3JDkDvF9Qafwy8V6nJ4W&#10;kv7vT7nT7/w+lxDGrcvNbSbJEBYY+UTbh32FlHsfZf2M/hVH4p/a48PjTrn7fYWMf9s6XcwZw1vJ&#10;a+aUBHGxJ2ZB0wUIIGDRGLqVYxXdEVp+zpyl2TP1K8E2FnpuhW+kpDthjgUwgcbFOcAYAwB06cVs&#10;R2TRtuR3/wC+sfyqHT7cmDYxBkjUDeuBkE5BqxG9xH+6Ybhn5W45H+cV9Yj4xkhlWHgDn+H/AAqz&#10;bOHXft561UI81tzD5h0qxa5UYxgcfw0DVrFg7Qmc/WgqnbimbwDj86TfzkL+VAaA6KDu9fQ0jyA8&#10;cU7IYfN1NJ5a4zQTcaZht2n8KjW5B4/KnPEpGSc/nVdonByfzoAsLOAOBx2pyyKBkdPfvVWNMHJb&#10;oOKsJGCPw6/hQA4zY4Y0C43HP40jQbjnP40qwAGgBxYleGoRz93P5UcD5cUBPm+7QA7CMcZzQIUx&#10;wKbgA9eh5oeU4zj/AHaAJNqkdM+9BhjHSoVn2bv8elNmuTnIf/69AFhUXGB0/wA8047ugXt3NVYJ&#10;nfj+tWVbPOPwoGlcGkYNSBjjj/8AUaCrfrTZPu5HFA9hzAN8o/lSbTnJojbB2t+VPBUjCgUEkbgk&#10;7R+dPiXHahuev0pAWDfMaAHlhnnmkIG7j/8AXTSxzz1+tPUjHNBQx0L8N9M0iDBzu9hUuBnH60hH&#10;8K0EjSuRknjtSryOnNOUHZuNKFPQCgBACTn8akAwODUfzKcA04yInfv3oGOJ4wTUchJOAKGmXZnN&#10;Rearjk/X2oHcWRlIzTQ6huajLFjuP8PPOfSgNtOO/pQSTDBOBQxB5qPzDjBPXr70+P7rcCgBGJ7U&#10;IpbjNOwn3fehWAGQP/rUAC7gPm6c9ulAUMMg0pzj5TjI60i5HBagAJIGOlNLc5Bx+FPIydxPekZB&#10;97PPegBuRnpjPU04AjnP/wBenbBjj14pCVHGR6UAIWCjaaa0hzn+RpflJ3NTCwxtGfXpQA1mA49e&#10;lA5T5aZKx3dfeiM85I+91/z/AJ60AOG7cd/b19aVenPSnZyeDSY65XBFACgKc4Ptn1pvlAnA/wDQ&#10;elO5IyBjmnbipxnPegBAuBk9e1Iw703zDIcYpHk9f73tQA2V+p201Jju2nr+tI43fMwNN285K0AW&#10;D0w23nvz7UB1A45piSZ59Bighl6fQUAPYk5waTO7+tAcHA68UhYA9vzoAGQ5y397+7UboCMZzUu0&#10;kfMPbjtSfdHWgCv5eRkc1DMmCWOPrU07DHBzx+VQ7ZZDlufw9xQA3dtbao7c1IJRtwT/APWqPayD&#10;BXHf+dAl/i3f0GKAHNIM4b6ZFQO4YhgP90YqQsp+Zl/4EWpBHtO4j5en3aAGp8vIHfru61J5kZTD&#10;H+X+fWmspYYwf8/1oKNu2Z5/3evtVJXACwzyfb2/z+FDJuO04/GlAxyD2zjP9O9GSvTHHepAQQbf&#10;n/iz69elJgkDA6cDdTsnnH/66UR7ecD0PY9aYEZTI3EY7/QUFRt428/jUpI24YNg9KYQV5z0HNIC&#10;NxyCSfT71M80ggoeo/yakJOOuN3Pf8qjZBnA4O7+GrQCEoTkIv8A31RQIweS6/8AfVFLmYG43IyD&#10;ntSBiTkk80jOAPmP+eKGkGOTUjHCRDxxx70wgHoBjrxz/n/PvUUszDk/ex69KhMz9QaB2LRx94k8&#10;nmjvu3dPvcVCkwI5H/fVTK2WyT+p/OgLBsGORz6UBADlm75qQtztx9RTWUsuOenFBPUb5asMg/8A&#10;16BaKx5PXmpETcc/3vepI8g579aDQhW1bgY2/wCetP8As/HLfWpc7R6U0SbztB/Wgh6DfLHUentT&#10;tp24IX9eaChB3AUihsAlT/hQIXcOx/z+dCoMfM3y/wC13odW5OD83NNjc56ex560FJkwj4ytDRjO&#10;T6+nWiJgVAUZ/DpUw6c9qAK5iAG4Dv60102gg7f8mrDbeAD7U1kVugoApmRc5Gf96hWLD73/AH10&#10;NTNabm6UgtCvGee3y0C5RhU/xNy1BkY9/qeRUjROgCg/w/lSeWwONzelAhVbJ7cdvSpN/wClRqhI&#10;4qTYVJJFBSHBuhz+dLvz8w5po3L/ABYNNklKnAPbj2oBuw/zdpBz+nWhbkE4/l3qu7ktkGkVj2FA&#10;blppNy0nJIyKjVm9Sc9qeNuOTQUKRuPNHkgndn8qA3O7H6UjSp1P4CgBjBM42+9OAVxwMfhUee47&#10;U5XYDP8AkUEg0KkcA80wqqLknv8AlT3f5cmmnBO0H/61BQofBzu5/lQzNty3am5yfm/Oo5ZdnzZ/&#10;OgW4sshHIPvUckvybc8/3aTzNxwD0/OkZlxkHj3oIIZrpoRkw/rXnXx4+JeneEfCF1qNzJIvlwlw&#10;u3BJxwM+pr0O6vFtkJZM8d8flXyr/wAFCfitaaV8PLjT1tdrXmYfMZAVGSB+JwewPT2rHEVPY0ZT&#10;7I6MLR9viIw7s/OT9pfxEnjTxVeeJWuGeWaUzCSZSScsWwu4ct93oCM5GRnNePaa8mol3fT13SKy&#10;PNIVVFGBnII+TB6+oJPXbXe+MxDrlw2YQVWZvKAY4JJPIx16glsZ568cQQ/Z9I09r/Rl8uSSNiWh&#10;kZWj/eYLMOMsOXHIG5Op4J+Kcup97GnslokUL34WeNNH06z8T6po00Ok3kqLHehl2SMWYhO+1mUn&#10;7wCtyB91ibem6DfwR/20iQyrDD5i+WxwvBDDaHIIA3c5HqAcZqxZ6l4o12xi0aLWtQk0uLzpFsJJ&#10;2aOPezeYqpkbBu35wBnkgZ4rW+Ies2ej+H4tOTVpIZgWE4k3PuIILke2AcAHIHXjrEtTeMUtS5L8&#10;XbBFksLlhujYvLGXGJgfVzgKMDGW2juMZrz/AFjxtN4s1H7LayLcQKwSORcKqoDnPJ5IB3A8lc7e&#10;S3y8bcard6rrKxWC7rf7QB+8YqyjGcAk46euc4PTpX0l+wV+zhP8WvickJtGbTrXEt4+zhiwYKgy&#10;OhyMjoMnHqdadHmlZbmNSsoxbeyPrP8A4JY/sz32iaTH8SfEWnLHdaxGku3ymTybfLFEw2Rkg7sY&#10;GN+Owr77CGNQiBdm3+HtXO/DDwLZ+CPC9vpUC/N5a723fp+f656V0bLxt/P5elfY4WhHD0VBHwmN&#10;xMsVXcmKvPU4/lTsA8A8+3SoXDA7v73anCckjn/69dByisoQ49KehbO0nr+VMViwPHfPWgNj5VXr&#10;1HrQIfI4UZz7cVA0uOp/SnlgRwPrxUJ/+v8ANQBYim6lj/n0qQSE/Mn0qqnyj+XpU8J+UMP50DJC&#10;d3WmSKB/9anE0MWbhev15oGiFlH3QB7ZqaE4PGfSmMny8cfjT4lK8mgSLKgMMUjKOSaajfWnDLf5&#10;xQWNUBf/ALGlyM7TijaHbkcfjS+UdvHbj8KCYjfMGP7vuaN56n/gWac8IXnH5d6YIgDg0FAG39//&#10;AK1IUY9etSKoXsfw7U4gKOlAkQrExOMdeaPJXGdv59RUhUAc0wyEjAHvQMQoANuD/u1DuOSqj8Pa&#10;pN7Hknk8fSjZn1oJZxHxi8LJ4m8K3NpKitujYbSOox0x3/GvyA/ar8CT/C3446nGLLbb3lx59qSq&#10;lU7nJIORl88ggDgY5r9qNUtPtNs8TDOV+7/Svzr/AOCnXwUku7BvFEMHFixMrtux5eNzZxjgBAT3&#10;HP1ryc2o+0oc3Y9nJ8Q6eI5b6P8AM+GvFsF3qukLJppVRFCvnRtllIz5Q5K5YEjeFO0YYE8YY+ez&#10;rcaUXsryeOTbwv7xsjBY5I28kkv05y3zHkGukv7q+jX7C7zjYsm5rdiuGGzOSSDxgnqepJzhgOY1&#10;tJru8bbDdR+SucKwOCX4UHAG3oQOenU5DV8ylqfXsrpoSXU63EM7My8Lh35XHzMox97gD1PXkg1D&#10;qlhd2UsSyxHyXUhVYN8wznaOpBJxnryx5IGTreGYLA3kxSXMLb/3mzayg8AYDMCfpng+uAXeNr/+&#10;1r2eeSO1hZ44w8NrbRwKgRFThAMdAM8kty5BOWNfaJduU3Pg18Sf+ED1zSddd2/0HVIZ0aONSgw+&#10;X2lscEM+TjgqMkY5/ez9nHxbaeJvhxb3FvKrKvKbW4KkZz9K/nksrnT7ayYWsckl0v7uO4K7WbOf&#10;lywAzznOTjPYjI/Y/wD4JHfFs+PP2f8ARbe6uvMljs2trhnk3fvI2K9cc8Dr1NetlNTlrOPc8LOq&#10;cZ0VLsfYjXCqecgU4T4XAyR096pkMAQvH9KcsgH3V+bpu/GvpD5ZEslyzthjSmUsBuH+fWq4cOxH&#10;49aHl4P8XzZ4/SgoJMEncelLESoxioi7A5z9096VZeMk0CuWdzYB57fjQ7ZXAY1GHbru5xmmnd1J&#10;7e9AuUjm3suQ/Ppnk/jUeZR8oU8/5/z0FTNjPNODBm5HJ9qVhlV5JAeF/wDr00ytnKt7dv8AP+fz&#10;tNHEx+Uf/XqN4S3K5Oe9FhWYwznOAfy+lKJZCM9f/wBRprRfeYt1POeaYTLjBGfpimHKSNO4GAOn&#10;HNNN7n7w/SolO4lifcD/AAqM4XkD+Ln3oKLSXrBeecfjip474sdwJ49v1rO57c05SyNz3/Wl1J22&#10;NF5+MH/9QqMyOei/e6VEj5JCvjvUqhSuB+vamO9hFk29WqaJ1I61VnJQ7lH/AHzTVnbdnGfTp6UB&#10;ujVJ2p0br2FRSXBB+o9eP5VFDOx+917Zbp/n+tMmUlc4yMHbt/8A10AOmuFdPcnHTNRwXTeYpP48&#10;VDMz9dw9fvD0ot0JHA+b/aoFzGkhjZPmH13f41XuJLWAYkfbk9v8/jRJKUt92fmzx/OuY8ReI5bL&#10;cE0WWQ+ijjrxUscYjPF3je10iFjp6TzyBfuxQk18h/tr/tA/HLwb4Evtdjg/suzkbylY3GyQqTjd&#10;gewJ9scnOAPefGfifxXeM6WWnQ2Ma/8ALZ5F3KPpn/Cvhb/goVf2a6elnqXxVvLu8aQq1i6ho2+4&#10;T8mQMbSOcDkcHOc+dj6zjRaR6+W0Yyrq6ufNd3+0/wDF+zmt9Tg8Z6lPN9o+0TLe3Tz/ADru25Dl&#10;hwMqB3GcnDGrWm/tE+OtfEN54ov7e6uI7UwR/abdcQxkBVRcfcXcxwBgN14GMeO+J9b1KHX0FjNt&#10;khxtmhUFt4UjkEHnPyn1/wCBEmpP4intdUWzghWOOGHJdmJLbhlm+bPzEjrntwM818s6fN0PrI1n&#10;T6n1r4L/AGmdfutesnvLHRl0q3tYI44bPTYUknVVAJMzSeYJGJ3FsOzBnGCWIr174qfs/fBXxh4c&#10;/wCE5+Gvw7OtX3lujwXJbzdzqfL5QLsYnyiVUnhjkAMXPxf8N9WlvvCUv2C4Sa8W7ZxG2CjLj7jj&#10;HTqShIBH4Z9E+CP7ZvxB8D6tY6R428Wy2+hh4xd6ZZWEVvHOhPKOYFBSHGcogyxOcHIrCpTjKLXU&#10;2UpXUuh458VNJ8F6VrtxpfiTS9J0u8W4dRNbXAaa2ZDnYzrIMF1fbvywJ5zlTjlLrwZ8OruxsdYH&#10;hf8A4lduzQ3U1zcWzSNMEMrt8w3MDuPzPFjBVNxCgD7L/aO+FHw0/aV8Iav8YfgstpJaxyNNIlvZ&#10;kzWCliCZFZcIWfbhsEsSxGGIr4M8aeHLrw9NNbQRarC+50murqGSH7Q4bDoSTg4xk5YnkKeBVUZc&#10;3u3aaJrWj79k0aHjnSZNHksZfA9/HYXTXM5ih0u3dHEeE8tpHEmMSDdlU2gKv3cMAeGj+EGuH7dq&#10;evXrWtvNHcJpsxs3aGW4XkREIQY1IY4fBUMACMbivV2Pw/8AiNrugweJ9AtIrmOzsZLjWLq18u4N&#10;hGjbQ0oT5oBt2sDIF3E5GR0871rxF4rv2kh1HVZmRVOYVf5R39SFwR2r0KPPy2TXmebiJQlK7T8j&#10;m7mG/wBH1MXHE0cJVmWeRlVx2B2MDg+xB9xWt4X0D4YXOn+HbnX9V1SbUJ/EE8fiKxjgUQw6cq23&#10;lPEwbe8jM9wGBCgCNMHkkY907Tyssz+ZuX5t0gyT+Fdh8LjH4e163ubW9SFbi0kW8/fSoZo5DtaJ&#10;9mPlIAOM9+TyAO6U3GJ58YKUj1HXPHPws+GfxiuJf2bPAF01ppt00eka9qNqu65xIzGVYpIUXy3O&#10;AqzRs4QDIU5jHU+Lf2pfjv4C+Ha/D3xTc3T2+rX0uoNpLNF5bOzv80/lKC7q3mAxzAFAiEcBNvKs&#10;dY0uSO4+x3kPlzJLJcSaykbPceWFD7WzwMLyCpAz8/IxP8YvjZqvjHQIywg0u82sLyPyPM+3N5hK&#10;yzTTzN57jJw20YDcYriupSWh2axi9TkdG+Iul69oupXWvWhuJpLiRdJ0e1tfLtLZnHzSRor/AH1+&#10;UKSTuwNwbvPZaz428eXMPh/wzd61cRbgjSNeC4WInOOGKpC2FI+Zwx5wRkLWf4VttZ8V3E2nxXtx&#10;MWheS8YXPk28Rzlnnl4aRfvEgYAPIzkityLx9d3cFr4N8OWFisMV7CYLW3VY7JGjwolcHIZmxkk8&#10;nr8xOVqVk7Jf8An4o3b/AOCZeo+JvBtrptza/wBlahJcwQAwyrEkKIwDAmTgZ+bGFHQbiWYls+Y2&#10;kt8t/HePeLIftG6HzFD72DZy27quex4J6jrXZfEm8ul1KYowuZpnzPcqoSMkAAOiqQBjnbwAFC8d&#10;hy9jYWem2rXt9Z+c23MayTH5+xwF5OO7ZAHv0reklGN+5z1NZHTXlpq3jIyeJdevrxobmZo59UuZ&#10;DIksi7SYxIf9fJh1+VemQ2COa1vD/hiz0vTIo3W3W4uGUWMk5PmAllHyLlcn5t4ZuAFyAAcjF8P6&#10;lq/iu7jtnhuG+zxMiCygGIIcZ2RxrtGflZmbIzk9TyfRNI0IX2vWvhHTG0dZtW0zyrd9RkEhs92W&#10;Zt4wnmgoVJbgc4XkKIlzGlP3tTrPhT+zx8dvijNqmi/AXwRJrWoWmmm91fVreVXm8vJDvHhmleMM&#10;DzCGZjjIKsAL3w7+JGn/ALN9nFpr6/pesa1d3TreXEljG1xB5kaq7RsS9wEGwoUWKLPGTkgKyTxB&#10;eaJoGk+GNO8dal/YljJffa9YZ2/e3DRqk624B+UOnlRyON2I2UKAGZWzvhf8QtQ+G3jK0HhG0e3j&#10;a1S91DW7W1R9SffhdsMsjf6N5jncZVCyJEi7CvzA87kdXLyyVj6A/Zd/bgj/AGI/gl4iPgu8bXPF&#10;3iDXLiWO3m0u3ijSyFmWtZ40iX7Qjm8TY4/eKbeIr/o7tHI/zb8UtV/aA+MN3qvxO8Q2FjrOoa54&#10;0ubfXtcsZpI5La9dJAtj9mMitHD5auwDRKucIx+QoD/hfXiCL446B4mi10aPDY33nW//AAj/AIZi&#10;nkhMCFfNhjZCr3EjrjzOMSFXYjYCPor4u/tk+K/hN478QaTqFnf6fDr1lprpo8OoW97Nos17Eb3U&#10;bgfvN/2tJpruJWlXzB57byrxqD1U3J00pP5HPUUHUfKa37O3hHwv8QPgdpy6J4onfxv4YhgkW40T&#10;VIpPPhtpViS0+yQzGWSINCtvJLHbu7L5YRJjnf33ibW7z4ifFqHxh4t8UeGfAa3Xh2SVfGWrWLLe&#10;RabbIbNxBIJZ1bUAd8TRmM3DeWWESMsQf53+C0lm/ikWkWk6h4Z1X4iLd6brmuWerK2y1W5t52EN&#10;qyAwSrHDIB5nIzuVjwKz7jw+mpy2lhZWEskWjy79LZv3F1d27wrMoYnJWaQiRiyqcvlSCAAszrR5&#10;Vb+rFU6e6+4+kPgRfy+C/iB418FeN/g3N49aebT/ABH4T0jxn4mtZbu5sbmeW4CmG4YG7uN0hlaI&#10;wMGLES5xGsm9+2R8RdG8P/E/xj8S/GfgKTWtF1ALaXtr4X16KFDdNLDKdVUoXmSJbn7M5gjMipcc&#10;GWMOIp/mG6/ag+P8viWTwpd+Ptbt9E1q+/s/xzJpdwqG7iRo1GZsKqloYPJYoUDfPuyJHVvWLz9p&#10;DRPh54ebWovh7P4l/tz4Z3ekeG7XWJI761e4kv03vLFcM4VIYVigEKrlRg798ZNctad6aj53/M66&#10;EPfcuu35Hl+jfGdtX+Jb6lr3/COeK4rrWLWfSbnXFeOMww3XnP5du5EcLTNI/mJmSNPMkCoqPmvQ&#10;NKHhu+0nXtSfw3Hpp1RoNb8MR2tq6xwx+cWaykkkwG2SwsEIB343ZcDYPI9M+MPwm1L4e6j4F8V/&#10;DewbVtct45bXxBbWaGSK4DI6qqLhIUXY8REIjba5DrMqqF6aw1JIvhh4ibwjr8Op6PouvaSlnY6h&#10;aq97O1xG63s9qUhUxxk5xCzb/wDVEl9pz5dWMpR0PTpyjGV7aF7wD4QbwBb6V8Pb/wASRab4Z1K+&#10;N/q/ii60tZm1GJi81vapGx/fDykglMDlo/NmUOC8aKc+78M/CvQ/gzcfEHWJNP1K/kuYt19axRNd&#10;/wCkw2gg05QG2xmNbS4i8zy13K85YhhGGs3Hwz1nxj460f4f61fJo/8AYqyy3eralYq8bWLxwQCX&#10;Y21n/eofLib5Oeo2sz8h8eJtNvdDs/g/4B8Rahcfa9Wby77W9Pjt5obVohvmMUUkirmS6vWXDNlW&#10;GCOlbRnKcVrvuYyjCMnZeh59amH4oXqWd34Yl8V+KtbuZLmbzpHlKsVULKChXp8yqmSpwCVUYDdj&#10;F8GJPBFon/CeaC9jPqkKLa6fDps/EmdpH7pYxJtfAVVJjDocltnzeifBCw8EfBHQoEgu9SbSxdWR&#10;13VtLtUmmumYAyQCXLeVbRrvPAJmkjb5SPlXY8e/F/VPCF1Le6PAdS8SXsJSy0vRbeG0tdNUku0M&#10;wUbUCMS8iKdoZU3MxysedWtJ6Q/r9Ea0cPG3NU3/AK+bPE3/AOEl1PxFqlvoOkahY22ntHPqKJGk&#10;dvZiO7aMTuAmxEUyogeYL+8kVeWKLXpF58MNT8N+C9S8ean8WdBurrTbax/sfS7q6ndtUjm3CKVm&#10;dI5YDGATGrojOFHll0LMcFJNR+DGvWeqQXo0/wAWLffa5r3w9cG/+zW8tsH3R3RlZY5QCgCja6kp&#10;lwyqRDr2jN460C60/VNfub3XNcmsZtZ1/wDtUYtVMLCX7QkjZumfYJDhlw4+Y4O1q00F70b21MtP&#10;iXr3h3zJL/4kXC6xawn/AIlZspJfKuEfbHAfP3GLIbksxy+VKgASHv8Aw58LH8Z6teaz8QvAHg/w&#10;7HcNZmW81bVbi2urxyh8yRYrZwvlsynogD794YgFx82fEa70Pw7/AGf4b+H91dXcUdwZ2uLiARPc&#10;yYKmQLuOclZNvI+VV+Unk4dl4z8d+I/Ef2ttakuLizgY2tvJ5zeaRtTyV2AbWVTuHKqETGeinujh&#10;k43iebLGS5rS1PqjxV+yH8Pvie1vp+n6Vq3hy+mWeVYbVklgvFS3SRI45DIy+Y4EmWXCsdgwC3Ph&#10;+rL4n+FGrN4En8BDULjT76W21eHU7e4hvRJt8t7Z1ypUrhvuqTlyC7KA1ezeC/id+078IvHdl8Jv&#10;iJbXuk6jp+p2yX1pqmkx3MMUoht7iJPMRtm7bIGMYG5CVLMCzbfqKy8Ead4r+G/ib45NqvhvwTr9&#10;j4B1zRLzVNc0uBr/AO2T2yFLqKVWRrMtOJIFYlzFBKF7rJU06c+bkmy6lSEo+0hofGeh+Gfg9+0Z&#10;8P2uPBOuweE/FXhdtNh0yHxRr1okU8cm8XCs0nls8KOoZVVZCiv8zDBzp+FP2h9c8PaRpNhrmvQ3&#10;FvZzPbXlncQC7tXswVLxM4DeZbqcyIFLFMbgpO0r8+6HqGt+CtZsPE+ofapFkf8AffwxygEEDcSf&#10;MypDZIHUDnt6TJPpWnaZeat4Y1P7f4U1K/WXWNKuIMTaNeHcI5IHYthdxCsMgsEPBUZqatLp93+Q&#10;6NZLXq9/0f8AmezfHz9srUPip4XhsfHl9qU3iyz1W9mOo3ElncQ3Wj3UMWy3gZVORFcpdSxlQQiX&#10;MihiMsfnE/EP+0LnBtrTUFjDOsNwT8/zEncm7bk9NyKp+UfMvWn6tqsT6XpnhmDxFaahYtErLbtC&#10;S9hL5kquivtDAnKyDyjsYPz8wIHMa74agnlmTTpxFNE2YIZWLmVCcjHQ7SRgEckjpnmtYR968tzG&#10;c7aR2Oos9c8Favqa2OqX+vQ3Qj2rayaSv2XzCuGTzBdZ28dcEt3APNdV4btfDdxdrLof/CPW7L+6&#10;aO8leF2GfvgmTZKcAZVS+TjA658HsvE+s3WoPFJ9lMx+RY5olOcZ4yw564/vHI57V13hl/GOoXMc&#10;tn4f1CN4ZFjkl0yaSKVCvbkFSeMleD3reVPzMY1ubofWmr2PiDSPCyzS654fW3MaQtJoi+IXBYKc&#10;DzXlSFmZODsOBjAAGcc5ouq6X4O8vxd4V0XRbfVorwrqVz4ima9S3cFWx5FxZvyTH/DK7AEgnBZa&#10;zPh9rXi3SdCuJtNiV5G3NNdLJHNcruACeYpwwx5f8Cr0HLcE2/h/8SvhF4I8YNfeL4NYuJpryNbq&#10;4t9Nmhjs4y+1nkiLlHIBGAwO4jcSScNyRj7x0uXum7pfxd00vJL4iudS8Uatd75NQTStRkhhC4/e&#10;jiUqhPUIpjXdIQAQwRafg7xvaeEklg1iO6uboSW9zpUl5bzJb6VJGrP50XnyM6kfIPlVi/l8qQRj&#10;I+O/jf4H29hJL8PPiBfXU0zSxzwacwmmlYOXBbfaRfuX+TrIWBDfKBgDk/AXjnxfooTxLpF5aaLN&#10;fRC1VYoR5jQ7w7SCSJG8psryUAYjORg86NaEKXRHq+nHSfEkkeoeG7XwfDJcKs0mn2Wn61czXEud&#10;yEieOBV+b1JXuobOW+sv+CZ3wz8Oa94wm8W2NzDJJDIo1a2hgltrdMsCI2QKo8wKnIxsO88mvjce&#10;MfjdLbT6nB8QLm4jvNjXFxqd9PDIWUKFIUNmQgKDn5jiMDkKcfZX/BKTSPiemtXU15atcXl0tq81&#10;7qCtKqw+WCJGUSFc4jZNwYE5jyBjFLBx5sZD1Kxr5cFL0P0z01rcWyiIIqMvyrF93GD0GKnaePOx&#10;G3e9Y8c1yVwU2t/FtXCn3689qmtROTuc8Y7etfbHwt+hqwy5OQQfp+VS5SRePp9KpxBiFjd8/wAv&#10;896sAlfnJ5/i6/lQUSKgY5x+lDnYu4L/APrqPJH3SSKkQv0bn0oAQgscY/z6VDNbFuhPr9KnIZiM&#10;AnihQIxn7vr0z9KAIYoiMAj8hUnlcbR8vqKJJQnynH/AqaJtg4b/APVQTzDg2Thv1oTyzwp+nzVn&#10;3tw0c3XniprG6EqbSePX9aAuWJo1z6ccVSdPmwqc5+b5v8//AK6t3FwIwR81VfMLPn/CgHuOCMOU&#10;BP0qN4T9xE+XqR61aRo5PmB/KpFRMYxzx2oGfBP/AAXL0uzbwF8I9TvRs8vx1dW3mfN8omsmznYM&#10;4zGDwMjAxnofz7j16707wHqGlme4a4ZgsEksu4jaMYVONzHdyDxgnjJwf0O/4LuzeZ8L/hbokcCz&#10;SXXjq4dIWA+cpYSgdcdGcf5xX5meMNUu7XR5pbW9kk8kHfGIixRQDzuUAfebj12gnha+QzqKljfk&#10;j7nIpSjl0X5v8zqPDUGs6odM8WX3iSS+ubqFYbqK1dd9skTPbRwsASUAjihKZVRtK+hJ7r4t28+p&#10;eEtA1ye1kjfS9ajhmWMhWeEqmXBLBzt8h2PqWUdT8ninwUi1PUtbt7iGMrLc3FuirGFxLvDICQCD&#10;j8M/NgYyDXt3xMtWsdMv9EumNzcItrNtjztt/wCLZnO4YDsAxUgHkdMjwcR7sz3qL5on1r/wSW0/&#10;U9G/aM17TNO1Jv7OfwLdiSHef3jQ31h9nbJOSEFxcKOBgNgZBzXpf7bP/BNn9gn9ofxa3jH43/CN&#10;rXXr1la417w3dPZ3F0CSGMoX93IQTvLMm8jPJ5FeS/8ABJDxHd63+0/capdXEZjf4LzSwwwyZJX7&#10;fpiEuucowKFcHghQVwCFG1/wWM/ay0j4S+HtH0y0tvOvbgq0KedsWMCUDzmxkSIPmUrlQCCCy5Ff&#10;V5ROMcoi5q9m/wAz43NadSpnTjB20X5Hyb8cP2Of+CdfhbUNQsPgHf8AijQ/FWgTxnSZG1F7yxu7&#10;q2Alk3ieOOaC4ZMncH8oqm9U+XMekbbw1c/D+HRvhto1zb/Y4c+G7m2Zg9mrSzSrCFI+UJcysi9J&#10;VE8IdQyx18/2Xxa8S/EXRbPUdKudQ+0aTNHdXUK2yzXFjMJwVdYn2iaMsVIVZQyvOxVsSPG3p3gz&#10;4zvpGueItZ8a6La6S2trLPpesaTJst7y1liMUtt5Y2LGMuLhxt3fKkqrtj4xlLmfNaxty+z2dzhv&#10;jV4o0vxBq3h/wTMLjSbOPxNeWuoWJtkDCKVbKSFAoXcWRVERDEkm3kI4LCur+NfxU0r4f+C7rQ/g&#10;9BZ3PiDVtTudA0sW0CPJb28U8ccSMrjchO6A9jvjByMDHm/7Qnju0/aq+P3h/VPCOnx2Or/Pp2oW&#10;8J3AzRM00THDZ5DLGcckrIRnPP0d+zh+xb4f8N/FT/hJPHfiCO3sYru71AyXkxbMRtEhWQDsUuJy&#10;TnBLAMfu5rPeSSNIy91s2PgXaal4I+CsfgEWNwrtA39oSXRTdNdeRMu+SU9ZJGlXagJXD3E2QFJH&#10;E/FHSfG9h4g0b4ffC3QtT1gQ2Ty3GsXyG00vS4BIvmvG/Jy8zk4ABAzx5ZQx+1eLvjF8HPhda3+q&#10;+KLRXu/7Shl03SY08xovNLusm3O0PHaJGoPH7yJgcvyfO9c/bC1/x/4XGleH/hlJpmjtIssdn5hA&#10;NsrBE811wWiAj3EAorFcAlmAXGpZ7s0p81ze/Yr+PPi39lO5kvdZCSeGfEHiKJG1JYzGhRTJH50Y&#10;ABSM/uidw5ZQCyg7o/1D8D/E7wz4r8Kw65a65BdRsoLTQv8Aum55KHvjnnr7Cvxq8WfGHX9S8TXC&#10;eJ7C5xO26S602GREx96MrJJzII22sANkajcME7jXpH7PH7QPxn+Gvjrw34Zv/FusTaPdMtvHDfXU&#10;dzDDH5e0QW6RgZcN8h5AVh93Kq1dmBzL6uuSpqunkcmMyv6178NH18z9WvH/AIq0nwr4T1DXdXkj&#10;W3s7GS4lkfoEVS27qPlGOeR7HHNfkj+07+0ff6Zr+ra7rOqzX76s3keH4dUkilhNqZcI0jozBlCR&#10;qQpGQ5kZMlSqey/tY/tP/EXx1Yf2fp1zJ/YdnaraXVjHGzNcSR43uwHLAjh8cqYzgHJz8B/FbxGz&#10;Q2tnqP2a403TZ5IIbOQqz20ZMgZIuVZ4zjdsB3h3ZwUkdy2OZZhTxUlThsvxOnK8tlhKbq1N3+Bn&#10;RfEnxNpPxOvdWv71QskO24hkxH5TDP3gMo23IYEfK6fdznaG+OvHvjfxpaq2j3dxeae2nvAJWVtj&#10;TWxZizejrFmTaScB3b+JzXM+KPEHhrXNE0t7vWdWkuNh0yF7oGNNOtsM1vGZNxMvzlsbzlVi2kkY&#10;2t0LxheeANR021sb+S1lvF8q4FmWRldx5fmgsCEdWyTt5IdgOGOfM5Fe9tT1I1NLX0KI07xxb+B9&#10;Ytp9LC6f/a0EnmM4XJeORI1yCMApduxHQ9/u4rk7y9sore88MWaFYLy9zNLDGqtwHKIByxAzyPUD&#10;POK6KZte8deMpDfeIYrXTo1im1SaSMeSiRnmV1QcBVCL9cKAS2Dw/iLxPZ6br154g0HTI4ILy4Y2&#10;cczMzR2oJ2opGCCQfmYYz0HXFb04uXqc9SXLvsd94l0HRbHwD4V8EL4ks5IdWtGvNVtNLvPMkysz&#10;pClyvyncCGkwNqhJF5JOKxT4nvbW40nwR8NdGtdNls5nddatYf37SFgTNI7N1UYVFJAQc/eOa83v&#10;/GGsavM00MTCPfiGJW2gjpuPTccDqa634f8Ahfx34i8P3d1/YO1bpiLXUptQEciqoy6hCfm+VsdO&#10;ATgHmtfZunG8n/TMPae0laK/4Y9N8LfG3wF8CfBGqeAfD8Nv4outWkjnu4by1CrbSRRuC7+VtYAe&#10;ZJ8m/G37wUsyjH0PW774q+JbS78V+IdQtILqFYrdYNPMlxeAgAR20CuBtBJCrlVUdxnac3TPCHhr&#10;wFZTXmq6slnJdIsEz20ImmaNi33COAMrhlKgjC4PJrZ0iTQNN8Pr4o0PUmtbNlke81C71fztQIG5&#10;G8xlVPK3DAVOSQMgnNc8uXdXb7nTHm0Umkux0r6Enw18Tt4XsE265LGpnhWVriSwt5NoEJMbj/SX&#10;GP3aJlN/JBAMX0v8Av2ctb8N6dN4x8LeFpNKuNSjZby4TUFl1AQbFldZp0AkVnVTu2iLBfbtYbS3&#10;yV+z9B4h8X+Opr/4VeEVZrq6WPT7rWtRWHC4xnBbeSTj7u4E4GD90/Y2m/Cz4733hbTfD/ij9qNL&#10;WzihVD4V8OWslvcGY8CPHlxq4BOSXkCFtxKjBFc1dOL5W/U6KEub3kvQ7K58DeB7l7vWNV1BPC2h&#10;eGbEzPcarDNK9yPLOSGlbawYqF3RIcu67JJ2ZRXN/Bh/hf8AFr4pWfj3TfD1xDp/hsrb+FrKfE11&#10;I/33vbjDBLdmLAglXcLtAUldx4rxn+zn+0P4vltfh3YeDtV0rw7p8wubzUtb1DEl4yBVaaT5HDhT&#10;tKgfICflBJBrqP2ZbDSPh5qF00OnahoOkwqGur66Wa+vdSk2kGVVjTbAjHGZpm6fci6kTGKiaVJS&#10;loei/GbVfHPiT4qab8NfC+nXC6TYWbXEVmjOkmoyZybqVnVvKtySSSMZJUMwyAOf8Taf8GNPt4/D&#10;Y+JGn+MdYmhZ4dGt7q2urKBcMW+WB2iKId5YFl3EBmKlSrUre8+GniLX9U07xLPP4uuNWmN5/wAI&#10;94bs7jdMxk+V75/lnlRcEIJW2pjGAM1ur4S8MeFZbW7ubLTNLk3LcahcfbrXS4w5VmCpDAzzbyDt&#10;DMBv24VmPWpa7GcXy2JoPAvxoGjaToKa5qWmX0lx9m0uaDTIbG3SP7sqOIjmPbvDBI1iQKYiZiSH&#10;Gd4r+GPiT4XyeZd/E3T7rUls0aa6uLfP2gQybGiEFu+9z8j7cO4Yhj5JPzImt+LfjrrHizy/A2lX&#10;2pWSwRRXUljcR201+FiVf30l47FbcFydqB4m4zGm2tj4W+EvF3xc1aS58SX+sNcJcTbW8L3t3Nal&#10;UXyw0120aRysMDKxMI8ADagzS5dNCJPqeXeF/EvjzwXYWnibxJ4Xv1uFkI0291TwrOoMWSfKtpL8&#10;sxUqcbYYFTGDlxurpfCWmeDfGYk1weOvB9nqVwouF07/AIVfaz3kO7tvtXgEnUkyfZw3YkgA13Xi&#10;my1zRJAut6NoMdu0zx2l/wCKrqaLzeAQ21J2GwnB2qj9OTnOKmp+J/GUfhyGbST4Hv1mk32sXh/x&#10;vLbqBgKHVJ9ypjHVYj0Iyo4N6paCjucRqXjLVfhv42g1Oz+MetXVrcWHlxy2uvRWv2PCnHnwmeYI&#10;is2MYUjIwc5DdZqWseGPj7fx2knjjQTeefJH9s0/xJDNIsBCj5PIkVxld2EYFd5OcAgVn+E/h18a&#10;vEMtw/iWR9JhkUzx+Rq1h5iNjY/zpCs7nacfMxGFyWUA57W0+F/xY0zTxbaf45hk0dbp3ZdZuFkS&#10;NwmSv+jQ7IjhjjzIpAx6ZBIaIxqdjSUkkUPC/wAJb3wWk1tqevQ3Ec0uY21LULOMSqx4O670ub5s&#10;lsyZRj/sAMag1LTPFvie4jtbe78T6HHb7EW40BLBmZS+5EDw3ShwVX/llArEknC8g7uhaPdXlxda&#10;noHxV+0R24K3ehzX2lX1vsUZx5JigO3/AIGh2Y+UdKxPFeleOLQrrvgnUtNhkkdYbrSbTQbiIXCE&#10;NujCbnhjOMgf6TgjkZ3VpFWMebmNTwXr3x28L6nJfat8YfFd3eLaiNdIvrGw0uRYVU/IlpFdLcLI&#10;vIM7QhtoPGMZ5z4gfBW08fXMfxAm8MfEDTV85bbVNY+H+o+dcSXRwX82F7NpXjGeJIW2Ngs2xid1&#10;f+zvjNf+GV8TeIP2Q/EGpQ2DqlvcWfjCbTJFwcD5wrow5Uho253YbJAJq+Hfjp4Y8M6x9v8AjJ4b&#10;+Mmk6kJEntodU8YancLbHa4MZa2UiRH4wGRdw3AkDgty6sno7Eel+Gta+E+oQ+EPiP8AtM+P9eju&#10;Y3+y2usabfR26sj8CQ5LEbDtIEfys3UYGYtR+Mf7RDeNI9N+CHxG0iTT7VVRdO02/kuGALlRC0X2&#10;q2Ebb1PygBgpyTxur3mfXNf+JHhqDxN4O1y30Ox8tEjbU/C8kM8a9yJLySVnj5HCqQvBwe8llB8V&#10;dBma20P9oG5WK6ty15E3h9byzuH4Xcv2cozrtGM4Ix2HNXGMua/4k80eWxV+H3xW/aGs9Hm1Hxd8&#10;JLG6uGmjjkvLmyEawMDh0VI9Rkw2dvLzJ7buleheGfjBb6lJ9v8AE+k6Lbsf3VrfSaslvI4JKg7L&#10;tlbHBGN7scDCkMMfNfxq+C7eMJ5L3X7a88X3ItVTT1Om2tnFDsIZSyTGQtGW/gOMANnHURfs3jxB&#10;4G1eS1n8GQeHrpbVjqUk1vY20Sx7sKqfZA+8kZPMaZIJ3AKauNSUZGcqcXH/AIc9/wDEvivwVJr8&#10;3im7+HTTTIy+Zfaddj7Rec4Ks7RRgDgcNuj3NjeBgjpPhPpXge/tJrbwdp0mmqP9K1S4vZY2SQKd&#10;4IJU7l+X767VbnazferlLJbqKItYaBDcalNHjTIZFcyTvtGZPKXLLgc7mxxg7uhNv4Yazq3iPRbz&#10;wfZ3BWR7hnupo1xukyArPls8kLjezEjtt4p3vO7Jkvd0/Mw/jz8avh14G1SFvBWlW9zealcOz3mm&#10;28brIVbL5T5jK8RAJMoMSNkFCVYLf+Anw8udX1S1+JOtWd9FqVxD580t0rs0UZYuIndmG+Rtyl/k&#10;G0bcBFVRVmP4XeHdK8QXj6bcLcfY4w63jSbbbhFU/JuKlEJJG1QoLn7xwV7ZPETaP4PE0UtvcLNa&#10;MJvNmMQlH3WKfMN+STlSQSNwA6ClGPNUvL7inPlp8sPvJ/EfibVLO8t/E2mSwxrd3223mZobhb+J&#10;IyJIeV3Iw2thQdpBzlgWUfOX7Q3i7w5pOpLpc9vJPBrS4voLWNzAnIdUb5z85JBXDu43BgUKhx2m&#10;ta6dRurzR21WPfHGJtNmnlkVpJFf5Gwi4lGwqpJzgKCoUbhXgPjjTta8feKRfeJGulec+RvkaIwz&#10;fMp8piq7WVWO4PGi8ZUqrk7+TEVnUdkduGoqlq/67CaPZfC7Sdd0mPWtQj0xL65gez+1JK9vJK25&#10;vKafG1A5+UgyyM2CUJDYX0DV/hFrXwz0yfU/BV7pM0kcKxaXDeaxFHnM8OEaeZlxG7sfuMGBC5Jb&#10;GeZ8NeD9G8VeE57BPCtu11FDNb6hpdxqizadeyptIlD4V4ZdpRvvoWDZb5lBPqt9Pa+I/g55Hiay&#10;js9SuI2bXLW+mUz2uGVfttuFG2eJY0imMYbIaINyTmuvC04uOqOXFVJc2jPk7xx4l1XQpvF+jeJ4&#10;Y9N1bWdUt7Czt9cjTbqVv5U6sI52JWWGSZR5cxOIy8KF2VjJH8JfHfUNY8J+OI/D19BdwXU1nBd6&#10;vp9/bPbvFdTossyPGcMGUkDccE4BHavoT4z/AA8+O3hDxbb6j8IrfVtVhGqNo/iHR9BhluLeSSZ3&#10;khnWJQY7m2cMWhdU2jYoYKcK3K/G2O/j8cX3hP4seCNN1aTwlpdlZWWsaRb2s93p8cMSIbS6eyYL&#10;uADbXl3sgVVZTyq91P3dTjm+bRHkngzW5NE1qPUtEvriBJl2rDJlW2kFT0wrDJ2g8d8gV+yf/BEW&#10;yh/4RnV9a8yTbPp8AZmkDZO99pGe+3HQ54HA6V+TNt4U8OTQafqWmxx7bdYZR94hrWQlSGHJVklG&#10;05PJkUqCpAr9cv8AgiXHPafCrVr9IQwjkiSNWbbhAuQfYklvf+ddGC97HR9GcmYc0cDK/Vo+4dcN&#10;1Hb+YllCzLl9vl7igHOSc4z+Ix2yev5uf8FhNa1VvCLWniZrVVbA0+38xgY2HJyAwDybO7qVQFlV&#10;Q8mR+iXivWddbS5WtbRLG3X5pLyYluB3VFG5j6DjnHJr8m/+CxHj6C31608GaXc/YR5M39pXtzOs&#10;11cR5GRJtb9ym5c7RncSffd62PdsOzycrjfEp9j86/ibcyaYLPUYC25mdgwlHbB5GTz0OMkdK5G5&#10;iuI9Nt4BAywyNvmkGcb3HTI4Hyr0HYexAm8ba82tX8KMNsKZW3VccL649T+tWvEOqJqPhq3soLSK&#10;NbORiJuN0mQSck/McfIADwMcdcnyo3jFXPZqT5ptoxbCS3kuDFIrdcbV55/x/LHrXqHw0tIotV0o&#10;alYrcLbXWxrZpDtkQ8AfeGV7dfxxXlugbhMhf+OQ4YL/AJ/z9a9T8GQ2viHxJa6Rqk/2cX0yGa4b&#10;JVG2EKDjIOG7Y5oqbDp2Z3sVnoU9xo8TGRUtvC1xdXUkbHbKyyXUwOSSTlFGccg5AIyMdF4DS3s/&#10;FWl/EW+imbSpNeVdRszJu2wKwjfB/iGyX1JAcZAxk+Yadp/ifTvGs2mQztKIdPNpNumyY7dlKucg&#10;kfclP58DOK980LwRqF78GLPX7hDNHcWVzcQPGqho51nZJC5x3hS2OB13LgAFsYTOqj8XKz13WIJP&#10;D3iP+ydUvnaO8jngj2zJxHJNKJV3YG4LJArkDODKwB5XP1x/wSH+HUH2OfxvcSTK2l6bFYWaSL8u&#10;0qzSA8cH970zkY7AivlX4gXuga58Mz4ytNJWO4i1QNdR3EeGjWRGcl235OZBGGzgnzieTzX6K/8A&#10;BN7wlY+Gf2ZdHmjY+bqk1zdyMQV3YuHQEDsNqrj2we9b5bFyxV30V/0OPOKnLhbd3Y+gbeSNGVyu&#10;35QpBqw3lHhjj+lVMpjaW+lPUjOQ7L2619GfKlkMg+6du3n/AD6U5EU/dFQIyo3L5qRJVDAbutA0&#10;SbcDPXv9KRCSdjCleZRHktUSSbpOPyoG0TgDGFz1prA8sDTlxt5/KgqSuBQSRscfKFo2llyD7cVI&#10;sYHf6UbO4oAjEO0krnGc4/pTljboynipCD6Uxt38VAChsHnrS713bcfyqMqzHik2OTmgCZQGGR/+&#10;ujZxio1ZvXtTmkYLzQArIx4IpBGTwe9G8KMEYx2p3mAd/r70ARSQFe3tUAhZmz19eKttgjcxpBHn&#10;+hNAEO3GCFpyzFeSP0/WnPGBnJzxyfam+Uc4Ye7e1BWw5Zw3IB98U15MfMF20oiAOSevegkgYJP6&#10;0EjDKc7SetOSaQpjLdvwp2wMu5RQkY3BMUAKJOMn/IpQRgt69aGUDpSsEB3Y5oAGfb8wH4CneYT6&#10;t9Kib5sMG+hpyKQvOfrQBOGx60vy9QfzqMZzx97/ADzQWcHj165oGOIy3zAf8CoJYAnP0p25QuAf&#10;r8tNJBOPfpzQIY77flJ56c0xznq35UTpkfKf8KhUvnDDg0AOfIXg8Cmxlgf/AK9TN93DE+mahIIb&#10;7x9G20ASArjHtjPp/n/Pao3LevtinBi/bgUrrjBGcUAR4JGWbjryvvT4nKNlvoQBQBg7vf1pCCv8&#10;PvQBKx3HjJpyq23vUa4J2j+VSRkeu7dzQA0ErxTlJIweKdgBskfQ4owDyTigAbg4yeaCCgzu4oG4&#10;cE/pQ4Zzx3oAbkE4J+nIpznA4FN8jJCChjtHJoAaSSNyD6YprMMZ3daHYfdBx/Q1DLKxPJ+tADh6&#10;k8U4BQe2KiikGeRTwuF3gc//AFqAH/MHwGzzmnAAnLn86YH7UGUg9DmgCRgBjGKrkufl/h9O+KV3&#10;LfKT/wB9Uzp8xLc+1AxwyePy5pShPzE8/wAqRXLHaB056U4s2MY7dqBDcDO3OKCAfmoZuqqfm7UM&#10;SGOF7mgAIAOQBS+YmPLC9OMU1WJGGJ9qZtJbdnjtntQBMoH8PNDOQcA+9C5C59qbLPsG7cKAHNI3&#10;QHp7VCzEtjf/AIUrSZPUnnn+tM5Zmcqf8/jQA7ABBz7fLTd4Bx07/T/P+fSmucHdj8TSb1PTnHWg&#10;AbYwwR/Fn61FJEob5R3/AIc8VMkbZ+jf3qQofv56dNpoAiCrgFjn60J8g9tvIb/69DA7dw/u8e1N&#10;zk7Qdq+vpQA8BWO0n7vXP+f85pDx8wHVab5jk9f8+tG9hwOPX8qq+gEuQScj67aQ5b5gw65+vNRe&#10;bgsfmz9DSLKXbdjnp9f8/wBKkCbocAj72KFxjoP8Px+tRq7lNv8AdOOaUlhuZW/M4/8A1etADjIA&#10;mG9P4ev+f8/RhkEu5Cf5UCPeu0j6D/8AXR5a7MEL9ePf/P50AMO93VecEAZJ+lRMzfdUrz6c1YIL&#10;cE8ezVG8fyfMPwU//WrToBWKyE5wP0/xoqVncMR5bf8AfJP9aKmyA133NxjtTWyMoPX5cDgU8BsD&#10;I96aSAfmHT9KkCN1DbuMd1+tN+zBzwen+NTKAT8v97g/jQNpXg+p570FIjECKMA496mUEYG30xTd&#10;uegp0aqv3vm9e9AtUx3OMDj+tAzncaXcpGRjpnpmnFSRlfyoL8xFPcY/w5p275flzUbgLwpI7/LT&#10;gwJ4oJ+0SL24PXAp0YVfm9TTUPOfSnA7SAwPPFAMcuzBzigYz938hSrkLyPwNI3fOKASGnpuU8e2&#10;aaIhncB/9fihsKOR/n0oEmOc8UDJIwcbaN7BsE/hRG+/6Up2nkn3oAQFyeacMkYz3/vU0AHkU5SO&#10;/T8aBgRgcU5ck520HaBg5/XmlXBA+nWgBAoHAxj+dGwDgp+FBLdVP55pN4B+Y0AHlnqTSsO+OgxQ&#10;JApzjrSM25toHGew6UAROrFs474yKjZDnA+n1qZnOcYP4U3cGAz1oEQhSox/OpEi55Hp+FOCD0H0&#10;/CkUYHzD9KBEo45NNdyMnGP+A0Blxlj9RUMjqfl3cfSgGOMqs2fX3qN5MDI61HuboDn8KcELdV46&#10;UBcBKetSIwxnIyfem+QAdzLRtwAuTQGtyTcX+U//AK6ayknH/wCumg56j9aeGPTFBQwliMCoZQc8&#10;/wAqmdueDUbgE/e7UE6kOVK5zx06U13IbIPOelSFVznH/wBagRIzfhQJGdqtwlvYSTS8bVyO2a/P&#10;z/go78Qo9U1u38Pm73x2cpZjGxG9/l+UN0PU9SeDge33F8YfGmkeCPDV1qepXGxYYWdl67jjIX35&#10;9K/KD9oz4ma1468cX2oyWartkkXKrucruZcABTnHXHYhhycCvHzeso0PZp6v8j28lw8qmIdXpH8z&#10;yTWtRtGP9jWV0GC7VmMakgpsyM9CXw3PI6ZGaNP8OxLbrHqb7dy+Yv8Ao7OApAyuAeGyvfPTHUkV&#10;UTT57u62mXdKkzK3mTDMRA68EnefXbnLZ4Ga07e1tLmJZby72zLCzMVUB/mZATtHGM4646nODkD5&#10;o+uijpG1Lw94S0OS9t7mEysVHlySeZ9xSwzsJH3flGVzk88hjXkvxSuoZ0a4tZW3G4fzmVSGjDDA&#10;4GABtwNo5G0e5q9411XWAWczSeWxJLGMorZy3OByTnkjaAH6HII4rUNW1bU9QGnStIIxIqLEFHCg&#10;cHjOTll54yDnPQURTCpLoavw80OfVdTjj0yCRri4mWOKNVLeY3TYc5BJ3Yxg/gK/Xz/gnN+zH/wq&#10;jwJb3+qxA3twq3GoPs2hpTyBx12ghf8AgPvXx7/wS2/ZPX4i+Kk+Kmu2W+3tpPL01GT5ZG5DOTjB&#10;APAzg/ePPGf1i8P6JbeHtMi021jG2NQDz3xya+gyrDX/AHsl6Hzeb4yy9jD5lxWbGw/jUitlsE/W&#10;gQDBI/QUhbaxJ/KvdPmmOZN3FQFf3nPrUyS9/wBacyq33iRn3oDYZGoztx+NPKhlwBjH4VCVaPoe&#10;pqaIMRwv/wBegRG0eS2ev8qaEbHy9fp1q0IfM/pTvs+B0oAp+XhsdPapoowTwf0qRoCRuY5pFjJO&#10;D/wLigqIu3Iz2+lKEyMY9unWnBMnp+HFP2EDo31xQKxCYzjcy96AinAHT+dSuvy9fx9aZI2Mvypo&#10;Grhtx+frUgYDlmqhPfEE4P8A49/9ek+2E85BoKNHIxnNODjGT/8Aqqh9uVl2q3uBTlnZjjd070AW&#10;JZcDj09aEcMBk9ahDZPLc0ufQ0AWVI7+340OVYcfzqFTjj9PWkLEc7+9AEolA6E/7JqN9p6fhim5&#10;DHA//XQwfHX/AMeoAcSuMA80LjGCB/OozwMAfQCnFWfkgUAJcEOGJNeFftffDtfFXgTULUW6Hzrc&#10;o27p0xzj/Gvdmbbzng/rXN/EXSv7Y0KeAwfwccHjvWdWCqU3F9SqcpQqKS6M/DX4rfDe58M+Jbq0&#10;1ItHHb3GxovJ3PNwuFzkcYAHOOPlHYV53dWNiNzB4Y45WBjUbd3YA8Es3fHfnNfX/wDwUC+HM3hT&#10;xtLffYnjt7x98l1HGvysF6Z6kbQT7kcbiMV8f+J5rieVra28z7QynbEFBVMDO0fNz2PfCnPORn4y&#10;tTlTquL6H3dGr7aip90Q6JpENxfMhdoIoVUN5cgfAzye2SQwGQO46cGrXifwVbW9puinjkkjkbau&#10;4n5SMhRgH0z1P06CsCwiW2dCv7tN29eD8564y23n5VAOfX6mwL26VJrTUPMkbflRIxdg2e4XvzwR&#10;yNuOh5izN42cdTi1uprbU5raK3/drnYrqNwO4nPYtgA/Ke4HPNfe/wDwRb+Nt74c8e3/AMN76Zox&#10;OU1CCNxgBgAknYc4MfHP4c4+FfElheT6gzQTeYsbM3mSgyB+QDj5eeSOec7s5I5r1f8AZH+Jz/Cv&#10;4t+GvFUskkbJqK211HtKs0cr7XYAZ4G9cjBPyrzzgdVGp7OpGSOGtT56con9BMUy3UEdyD8siBlP&#10;1GaQ5P3u/OcVzPwc8UReK/AdpfrJu2rtyGzx2rpnUjIJ719dGXNFM+JnH2cnHsAYIeBntijhRlT1&#10;7+1GCGBY/l9adzwpHT29qoCFsK27PTtnr70EbDuBqYxb1yG4/pS/Zvn+Yj2FBBErlVwV6N+X/wBe&#10;pFUn5iD9G71PBajPU+vTpT/KEf3fpQNXIzaKy7jimm2KjANTxyNuwG+hpWYsvzUFFE5X5T271G7D&#10;Gc1eeNXbGKjktd3I+X/doJKbMf4h/wB9Co3kVhhR9T+FTS2z9FGf61BLDIpIEe6gVxhCud+cj8fX&#10;3oKgryuePbpTvImI3gHrj+tMC3DDBVt3b2oG2I7Mpxgr9KjWQlsBvz+lWF0+Zkxt4/nUkekSbcPn&#10;/aGc1Ng2I1YgcDP1JqaEyfeK/wD16b9iuEO0ncPbpVqGM7MN9eO1UHxFeXGMZIYH61Edo+UfWrVx&#10;bqTyehqExsWwy+9ACRE7tvGRVpsSdD27iq4iJxlh979asRwvsVfx46UFFd4STkp79adFH1/z+FWC&#10;mBlV3Y/vc1G3A+YHlcD/AAoJtqV52Ur90Y9z71g6/aPPAVS58v5f4Vz/AF/Cty83OrEDHbd/+uub&#10;16xeSNxLebfqxXFTIo8T+NFqkVncKFuCqg7p1yhTk4YYPb046V+Y/wC1RraeIfiTJo+j3bzKru/z&#10;SBip6ENztIGR3BHPvn9Iv2kNV0TTdJuIdQ1ORlEbBvJl5TjrnnHf6fWvyx+KfjLRrLxLdapZgTZm&#10;2lZJANnBwMgYzjPzZxnGOhI+dzOXNUUT6jKVak2ef+IbTUtKt5pbx/s83lt5io25mBUfMOemSGz3&#10;4Ydq8xv9Zurm9/cSzSN5h/e+Zgnpz64yAcd81ufETx5e3bbdQm2qyktuYnd05/IAf5FeT3mvSpK2&#10;ZGwuUj3McgZHTj2H6/jx0aUrHZWqxi7H0v8As9/EfR7FdRt5423ag32eGQsM7e7AluD1xn8+MHpP&#10;EHhyZbn/AISJ7OWDyhiHyMSoGXPfI/2mOQMY/GvmvwT4in8P69ZbbqFVVvMZS28LyCQwIxn2GRz+&#10;FfVvhnV9J8UGbSGuI2guLdZtoKN5fDYBXORnG05LAbmzt3AVy1oezqep34ap7any9jW+AX7Rq/Ci&#10;ym8Oald6xdWsjDzNM0zWAsFwr5ISSPymAPA+YAt8gAK4Vl6j9pT4ReCPjf4WvPij4ZsNcga81Ca7&#10;i8LLqiXVvZqIwASkpmdXy7scuS2GBWMthfm/X9HuP7a1C7WDyIYbxmxIFcbQMD5SoxjpkqevbFdR&#10;4H/aA+Jfw60iHStC1Oxj0+6Typre109IPNU9VkkQBm+VTkZwS/UE85VKMnaUHqFOpGMrVFoeW+KP&#10;jF8UfC/h698J+FxZ6Db32W1D+zbWGNru3+QJEwiiGQrK2SxOc8gEc+J6zcX9xcMbqSR9uW+bhVz3&#10;wD6/y5r7ytLj9nXxRe3+sWfhq38Q6zF4dkgufDs/2q3t1uGQmR1aCQM0ceFbMkgz0CHrXxh4i8J3&#10;elandWhCqx+VisEhbbnO5ui445ycc967cJUjs1ZnBjKUk007oxvD2reK9LuI9Ss4In8mPe32mxil&#10;WMfdyUdSOvtnvXf+BNe8F65PJL4j0eS122JRbfQrh4xdyh1Zd4kc4XgnCAHIzxjNN8D/AAw1XxF4&#10;fm16Nbq5VZxHGse63V22nARQjyS9D90ADBGeRVvUfhl4k+FupSW/iyx1LSNWt1V49Nu9LkjkKOmR&#10;IRLtYKcoRkYYHIPY61JwlddTKnTlEvajY3Oraak9xI1islwSqpu2lSRtAzvZj1+bnJBrU+Efhnw1&#10;4j8UTaP418Y6NY2strcBtZ8YfamtYQY9iMDbJ5hmUkMo3BN0YDAjIrl9R1rxLbeFpotRvLy0sbor&#10;LHGuI459pYIxHBcjLAHIxlgCQcV5vqfiW5nu8tqDBv8AlmkUYGfyx+dKnCUth1pxhZnr/hLTPBPh&#10;zWL7T/GfjbTdQ01IbkRRRQzvFNJ5EnlSqsTJucOyBNx2huXGwEHK0mw0/UbefxHH/otnC4+x2IuA&#10;0rMepHAAJ7kZJ46AE1zmna0brTY7SwjjWNwHumbZl2HOHc/Ntx2GAfSvSfg54e0d9D1DxJ4q1e30&#10;xrRHj0eG7hfN5cfd2RgYwR1LOduQAxUdVL3dWJe8rWPKfGFxc6trzWX2Z7eOab5YI2KiGFRjH1wM&#10;de3vUWtPbXFwPKMiQouxpGTJCrgBVX65wOOmfetXx6bO58SzQaVdp9ktJFa4ulX5pmONx5PPOcA4&#10;9fUDN0qJvEmsNHHbTPGreVaWkLDdI7dB0xknGWxgDr2z0x+FM5ftNHQeDn1dEXQfC2nT3VxOrW8M&#10;NucgPICp8w4wWC/N8vAPU4Ugdr438MH4XajcfDDUJrNfEMNznVpryb7MtsyLllLNtZfLfCqOjMTl&#10;PlXd6/8ADPR/C3wP+C7X+v8Aha3utV1C1NzpsGntsuFkhcCR3eU7PJQRs7fu5NzKpBQKHrxSLRfi&#10;R48u774zz+OrDRbHWbG9s4DfXMUlzcwTTPFMojcFssrSs0x4+8Q24HGXMpPU6eSUUkt/0Mz9pzxU&#10;+r/Fm1sNN+IY17SbO1s9PXXLeza1tZbmOGL7U0Khd3lCbOHKBpBhyuWNeieCde+Mnwn+FerftReM&#10;vgZo/irwzrGpL4b0G91S6SaKz1MQK0axxwyq3ywnChlKBl6b1GPNbrWYIEs/DFl4BsbyLwyGtdW1&#10;rTZHf7ZCzFJ2neEK0sRd4xGxxtVVQFucw+K/EngePTPDfhGH4r63deHrzxI099DdTLN/Z8biFJ5k&#10;gDbhIwyCxRCwjUKZByLUYysrGfNKN5NnrXw9/Z31SX4X698S9O1FLfx0Nesxps2n+I4Y5oDMJxc2&#10;htg3mCWGWNcDKMQJCok424v7Avwm+H3xs+OV98IviN8W9c0maS8aOCXSY2kWUpuM8rswZRGRHjc2&#10;SoOQGwRVfwZ4d+Injn4l65HoXje4s/8AhKvEEzap42khl+yo17Kyw74IYsoZmyCwjyu8YCDOfuz9&#10;lT9lr4EfsqXGkeOdOtY28RQ6VcjU/D8c39oR+J4do8u7jmaQJbBZSzRxFDM6xqQAQzUc0eXUajKU&#10;k0eD+NPCGq/BjVbz4Z/EbS/7aOiyfadPs7fXone2a4ULC8s8AJbkoSm4FxIRhfvVuaZP4dvNM03x&#10;xLp0dnrP9mi8vo7oIlnIyN5lvLEoC7WMsUhdepMjMFIOa9C8ZW0Ut1H4f07wg2p6b4yt1isNUuLe&#10;S3h029R1b7KZJVMcYVzLMxAkwWOz7gZvHfHvjOx17V9Ct7PStBudQ8PeF49CvrfT755otR8mNSLy&#10;NWwGlZDxtILsuQVwFPnSlud8Vy2OH8VXWpNpWs6hq2urBuVrm3muI5cahI14zC8OxAIztbAkfIGD&#10;gj5sZkfjfxDoHwz0NdQ1C3huNFuBHYXEduHuFspnkklin/huITKzqyvllJHQE7uq8OfE/UNM8Hr4&#10;P0fXm027j0eeSyVpCuI/JAfDMcHzIm2FR82VRcMCK8yjltpNL1DSLuCGa6trpZYI5o4zGy7XWTHB&#10;yTsj6YXEYGAxBGXM5KzN4xULO5s+II5LrRRqnhfRre4jt4o7qwtt3z2reZHm4jZVBl5i2kEYCkjA&#10;LV6B4QsdG8JyL4wl15YbFrr7Qtu7zGB5Ps8shhk8lllQSGKVVYbWQNGzFQpxF8H/AILro+v2fhm+&#10;v9f1vR31WG1vk0bVohbfaFtrrzYAWBhkKTRgo5lUNEzYQlyV7a28FabYweIvhHM/h37PJ4k0G70j&#10;+ydWivLhYLl2ilt8xkjzIyHZyoG1vNBblAeOpKzstv8AP+vzO2lG+r/qx5z4z8baff8Ag7xxq+v6&#10;ndX+qTWenaaqecFjaxiks7pZCDlzLhJU64CuBnchDb/jXRtTl8PaZ8VPEtrq2pT2d5HpcR1K4lkh&#10;EMe+R1VkYNbwouyLhgFLKAAPkXE8GWvg+y0jxHceIf8AiZSaXrUsWisFSVpZg/8AolrKkzbTbmeF&#10;1kcEkLwMhxnXv9M8b/GXQ7i5t5LJbHS7MJcQadbSst86yJEZ2bJ3NsDNyQoMfABYtVSk00tlfX7k&#10;KNNcraV21+plWPiLxFe6LcXena2JLXT7FbmKzjuPsoWbaLcxqFZcPje0caFSwYsR1Bd4Rn0rwla6&#10;f8T9QudSvLW1tftFtodpb/YVNzHIv+ucOXuFEhB4AyVc7QAzHQ+I3/CK+CfCE3hJr28tfEdmk66h&#10;p7aKlumkbJZIUU3CyMbmW4kIJOF2CIrkqvy8RpPj5PFPxSsdDl1G1udP0G1sCLK7tWlaSMTRq6xR&#10;blRndnjDMWUsCzcsAKrkc9tv0I9pGNlJ6/qe/Wl74s0nw9d3+o6V4R0vxJqniSGG2CwzzJotyXZ0&#10;uDdorI16oLSeWpcsn3U3qynhvGngmDRNHufh/ptpfalrGrW7PfXbaisS3Mk6xyJcAeUW8poQzGDc&#10;WyNpKlBu1fCMmueCLq4n8UjTdRjhuP7T1S4jkmhie7+zSR4JcIPOWORIlVTsYtIVEgJI3dDv9c8N&#10;6evxT8QC3jv7nSPtWk28lvtj/spPIXMiswcQO8ACrlSwLqzfMiS6U49jOpUtHU+T/iFpul2hkTRr&#10;DzbyFdturKn+jwxr5e3BJ3thmG7qCp46GuTsfEXiPwdqD6x8NNf1TSWmzPZXVvMYnJUMjNkN907m&#10;T6ZB6mu413wx43+JvizVdd8P+G5tQjt7aZGZNiQ2+Y1RVXGF+Qy8IvOduBzmtPw78HvFfgDxroc/&#10;iXQ5LMafLp9obXWI3t8l0W4VlPJZZNysG24KZz1r1IyUY6s8dw5pbHMeC/GHijxx8UNQ8VeM/E2i&#10;G+vrO8vLtdWmFvDNIts0m0JHEwWWQxrGqqoMjsqkgMTX1t+znr2m+OdT05fEfgd9Lmvj/Ztx5eoS&#10;OLi5jKf64Rzo8YUvEwUmNXaJQUk8sqPlOX4eeJ/j9+0RcaV8L7i1ha+1l5NNvMXTfZ4xMIossqFy&#10;33doODycYY4rD0Pxv8WPDHjC/wDEHxA1y7j1aS+kTVbfWrO5824kR1R4md1LCTk8PtAA+8DgUVKP&#10;NG6Kp1eSXKz6q/4KieDPiDoc+m/HceIrTXNEuLFPDVrHBpIEMNhZSPDE12gi8uWF23i2uhJ5jJCB&#10;hdo2/L3hu01rRvENx4V8EvDrsuowxy/2bpskz28qMiyY2uu+QAFlYEbgUJDDGT+iegape/tlfshv&#10;8ENc8Tw2ep2ngvy/Del3trBHDJqJP2mOXLpLO1wFGzKbN0cj/dBkx+cMGkfEv4O/FiPwP4usbvR9&#10;asyybYphH5qPCVyjDozI3BHEnBGSQTpKMZU+ZbMmU3GpZmrdfDI6pa3B8I6nbTah9rdY7X7cuFlj&#10;JEkAOckN8rRtgAqCf4S1Y2m69ea5eWsZimttSs2Frc2t4m4Fc7QNpHJzkbcc9R82Qc2fxHqA1Ga6&#10;S+jE0hdJGjjCpOpGfm4HzA/Q9DnKjOt/b+lfEqW48m4j0/xFLHGFM0m2O+kAUNBJuOFf5VdJcgN0&#10;JLEYjk01DnjczvG/g+CW7NxMGeZZALiMMFOefn75GRy3Xs2GBr0LwNa6J4f0SPUI9ZVDG6rPHdsy&#10;q3GR8y7lB3Z2vlCVDYxya8quvE95cXq2nii2lW6t5GQtJIVkSQYVhID1YdzjnAznt6l8KrHS1so7&#10;w6etxM77bjTWnaBpclVZEkAIBZW+6cLzwWDbKU7qKTCnyyk2j2TxAgbwDb+OtNjjulhurdJrSRrm&#10;a6Xej/PuUSK1uShXcJVBYjAJBrmbS01L4nWMl/4Zjs7Od72OL7RpOqC2+0MdxVpElZFIUE4Zjlee&#10;Tmu08T+CrXwR4f8A+En+HOo3V2NrFdNuP9H1O2VwymIxgMJomVt3mwhlOclIioJ5QfFvXte8FrK2&#10;nWypN5kH9ow4ivlc46XcYEk+EGBE8ig4B2EdOaPkdUtdzjI/hrf3GpTXlxBZ+Xpt8bf7ZJqnzYH8&#10;Rg5c8HpggH2FetfDz4NWviDUbW6Xxet15ADJDcrvhdQxbYmGAUMzMRH5eOScZzXB/D2219r648Sa&#10;bpk1y1nF/pE2oKsCAYwhkUSD+6T/AAlvQ8123w01TxF4t8Y2/hAa1p99eX155dqlrqF1cRxIcc+R&#10;jZheoYnPzE88CpqSleyKpxjuz0Cw/ZUv/GXjfSPDdpZ3Ucl3ayXMk9vb20kQi3k7lCS/KoKy8tgh&#10;zjJwRX6y/st/s0+BfgP4FtovDlvcSajeWcRvtQvLz7RJJxv2bwApVWY42gA5JxzXmv7A37MXhf4b&#10;eAYdY061srz7f5/2vUPLMrXhZjlnZppBgk/dGVAPYls/UQZI4+F27V6jgV9FluBjRXtJbv8AA+cz&#10;THyry9nHZfiMjtEOdygn+XNWIgq4IH41Te8cN95sdT6f5/OpIrrf94NzXrnjlhnJ+6PpUYvMMQW/&#10;XrSqfNG4jrz04NRSxLjJJ/2v0oGWI7p2HfpVpJw/fp7Vl/6vDo3/AHzU0d2VzuHWgRoll3bR/wAC&#10;pjTEg/X+9VcTsWyoPuad56uOPXrj/P8A9Y+lAytcStu3f5FMjuXUfO345qeeLzVJU/w+1VprV42w&#10;BjFBPqNniMvV+/8Ae9+f8+9NjJh+QHn+fv3oSG6l+Q7tobpTksRGN0nX+83+f880CJPMMwwff8fe&#10;o2V9+/PBzz0/H6U2VzE+4A9KPtLyHAXaAe9A7kiSsj8/L7/hViG6Xbuw1U1IyCwxjlvap1Utxj5v&#10;1HFAr6n55f8ABd7xIbzxl8IvCEMqv/Z9rrmr3kTSBQqt9lgjY5+k2Poa+Cde8J2sGiyFoprWQMEl&#10;85yC6P8AfBfBB4J6nPPp1+jv+CsPxP8A+E1/bA8Wy6bqCTW3h+307w1pvl4Pzwobi7Ck8ZWeV0bg&#10;4KH048B8OeGYtS8ILJqav8jMyxrGjfvnOQeD0wEHzHgZ47H4nNKqli5vzsfoeU0/Z4GELa2v95yv&#10;wOu7G08S6Tpvyy28lq0UkrZ2+ZFIzZwTwfnXnt6nJU+wfE7Uo9BvB4YRGnvZFktEk2r5lzGhO3nO&#10;3I2rkEZBIA3c58Q0K4Twf47KRq1na2DC8tYY2wzeayxyLyAd2Gz1zhTjkYr0b41p4nuIf7ZsdU2T&#10;Wy29zarHI25QV2tLGR8oUMpQ9tw5ABxXkzSnLU9an7tM+pf+CNWvaZYftQR2sF9DJdX3g3VtJurd&#10;ozG24SxXkfzEj+CA8gdRjtXjv/BTjQvEXxX/AGr9W+HOk/Ee60+90y6t5NJ0/WQsQeaXlUhkj2lj&#10;lcgvGVAX/WE4B5P9kT43R/An9orwh8TSifYvDuvw3muLtLPHpshEN2w2/Kw+zTStwdvyU/8A4LKe&#10;E9f8LftgaxJqNzpFxp8zfaNFlknmUujHAaGUtt28Z+UqCMZ3ZDn3MDU/4T+TtL80fPY6l/woOp3i&#10;vwf/AAx5hosnxF8BeHH1Wx0Cz1i+0+OT7XqWm/v45IhEv/HzGMecuGb52EVwqsMPIo2GM6J4y+Pk&#10;Vr4k+E2iLHHNCsesaZ9oBtxNGHzcRBiSu8eYzKxYjzZQ5KugrgrXVH8Yix8MaabrTpmnMNndNcTM&#10;gmVQP3NyuWY8rlGGF4O/aa7/APZ91Pxl+z1rovvGF/qWqaHeRn7Ulg0Vx5WFffOPLYmRovnbKlCo&#10;U4dGAqr+6ZR946jRvhk/wZ0qX4vQ6fI3ijw1Na6lBYGFsXUEjbJIywOSySndklvkmPXbXR6d8XPj&#10;f8Y/izoeqR3f9i6P4gtfIMs8J2q3lRMcuQcErFK4YkBip+7gAcpqnxA8d+LPjP4g8M3drBcf2Tqn&#10;nyC63LJZPE4LJJkJsSRQcttQLklgpUmtb9oj4znTNMk8EeD9EbSrnw/eJeaTDAzM1xC4QbflwuCj&#10;MQeCSmQ2T82MpScuU0jGKi2ei/ETU/gL8J5l1LxQ7alqN0sguFu1b5p7e0id5GB4Zt81wGHzbi/H&#10;+1xGtfto+AJPhNJ4IHw2ntdc1LXor60utNYw4IXBiLEfNJsIgHylYxuddrFgcPw74q+GH/CI6z4w&#10;Vta1Lxlqvhq5i0zQZ9JYWNt9rnlW7mQzBvNYqttGojcNmSQrhsRpsfsz/sk+OfH32T4o+P8AQdLX&#10;wnrFjiOxuJmmh1KMZy9tLCGaKVJFA2lklBLDLMWxnLlpxu2dEbz0Rzfw28c+Kvjb8SdJ1yfSbVbP&#10;VLuewurMzFIrMlVQsCVfIVJVfcRglWyMgk/XMqaz8Gvh/cTeKdIt5ryGzhgvJbCETW8eoRRNB9pR&#10;9ylZZVSIsXK5K5Bz0wIYvDnw1trvwp8K2tdKuNQU3M1qtil9GkiAqxkNvEegkPzEnbuOWzgnyGT9&#10;pi++G/xUk/trxhp9neMNupWen2E9vcbm+bmaTy5ArExncr4wc/MQGrl5vaNpI6owUYpyZyPxL/aV&#10;8AeIda1L+2tNvoZnsRHNJayv+9lU78yRGRj5eNx4YHA4znavh2la7d+IdW1A3cUMlnqUQt11DcSl&#10;rcDDxSgtgqd+I2YjpI46Nz6T4x8LfEP4l6le/FO38PKVk1IW19rSZe2WeQkqskrHHz8je7KAcBsE&#10;jJbfs2eEfEHg9dQj8SSWevwqyzaffrtOzjYVyAOoZCdxCBTkK6sopezp79Qqe0nouhxPhuC2Ftq2&#10;h+Ptdhls7yKNXuPJjSWwmC/K4T7signdx8zqVKkEnEUXh57zXNFvdUk2G3uJp9RRJPlDW+VlAIIP&#10;LoX4wADuGan+M/g6z8M+E7v/AIR6eNL4K0+p2c23ck6zFJ4TuIYun7mZRlhsmkxwCW4mw8XzJpVn&#10;o32po0utTk3SzFvLWCaKJWYnB4U7ieCfm75raMXKPNH+tDnlJQ91/wBanRJqFzrdg99cm1t9MuJ0&#10;l1CDAhW5XBMcaoOWQbOQByWOTyCPP/G/2nVdWaLUNQa4kkZciFRtiXH+r2rgfLyMcDPr0rv/AIge&#10;NPAdiLhNY1bWpmtmaGzDtEuzBALfuzIJGYgHOUHyquOePOE8cSQlP+Ed0HUIrUcKqw9ZOcuzPuGT&#10;kf0xgVpSjLdIzrVINWbNHT7Ofw/4cuJ9Itopo3KhdUkhjEq7s4CK43ADByyLkHjIBGea/s7W5L8v&#10;BqGoX8knDSwhpBGTx8xO0Dpnn0z0Ga9I05/CuqaTDI1/qVnHJtW4jVWuZVHmkjCxJgnBHysVBweh&#10;qWPwX4h8TeGdas/hTbanZ6Jp9vDceKJL1RDLdsH2iRgi5MSOQQCCq78FiRk3Cpq7kTp6KxheFLHw&#10;n4Q/earDfatqKyb2FjfRvboAOrqqMJBnqM7eDknPEPiG1/4TTxDFo+i61Yx2TRgXUsVk6qCCSVO0&#10;MN2OcJleevUDn/ENp4x0ydvC/wBujaMH/SBHKW3L3yVBOB3/AFFet/CfxRpHgqO3m1TSo7WFlAaX&#10;TzYzRScEs+ZiWU7cgrtwRxgE0qnue+ndjp/vHyPRHqfwf+A3wqi8MQXXifxd4mmBkVIrHT9YuoWi&#10;537jC2nBSfl4G8g7T93ivfvDekfs3+F9HCW3xx8QaXfeWEt11SOTzCGcFEMhhJHTGY2UH/Z5J+cN&#10;Obw946s49U0b4neG7cptkuFj1gWqRNsTcPs7nYzHHPljJKZ6cDpZNJ8Q+OfDlv4ftZfD+haddSOl&#10;x4stYprX7SAANkbmRjNuGPkSEruzjHJry5c1SXvM9SMYU4+6Xv2gv2i9d8dfEK7+HfhIy29rYAW+&#10;oT/ZzJeXKxgNuJvXDGTPXC7s92PNe7/s96b8O9Y8NWhv9XvtW2wtJ/ZPjTWvsUW1lBZiDjzT3DbW&#10;2gLk1a/Zm/Zr/Zs+Efhq38T698Rrq1WeZfM1bU7yaHzCBgcGONI13FSVd5FPIz1x6/40HhDxFpsh&#10;8DXPhHW9Nji8uSbb9s6ZlQPtxHFkscAhhgnJCkZqXuy02M1zS3/4Y4Xxf4p8O+GvCTa9F/wjVroP&#10;mBbObRY4ltzIQoCYj8tXAbK7ix3BsnByy3vhbrHgLS9QbxndarDHc3TLvW8hkjtIJAcYlmumdI2P&#10;Xy1Vjnlc8MOLuvhR4C8X602oa/400zT7ixZY7WPR9PjghhJBKqWaS4LdRzFHE2fUAY6lfAAaeS5u&#10;vib4o8U2Wk2sbrofhjTYIZ51GSY9jSRyqCcYJG5hzkZG1RleVyZxilYrfHDxj4h0bT5r3X/GPh26&#10;tdSjWG0s2tzfxQRkICFEq7W5ZWA8sj7pPA44vW9Q+Kfh/wAN3XiPw7b+Mv7GWPyFt9F0FvLt1EWd&#10;4WZ444Vx0kMJVeOpxi94S+OvxZstVmtNa+AfibwvodrbNH9sj8IrbuSoyzyTTJLLK7IeXTOTluAu&#10;R7TpfxZ+HQ8KWmo+L/HXl6ffK/l2s2m7ZZLgnkF5SrSE5IK7Uj+7l1bAOtmzHm5Y6Hyn4P8AjL8O&#10;2mGqfETw34i1KaBIUkutS0nzoy5b5kLtHLH93qoiU56cAY9Lsf2qNB1HQV8J/Cb4CahYafJbELqV&#10;jqEmmqxIw6EyiKOPsCwDnp68+rafq/7OXxChXTtF8QWGueImuPLhi0P7OZ4osFdqCGJjEoP8DMwY&#10;Atvyao+P/BfinQPBE08fgWC9vIRu0fT7WzSSOaQA7Vd0jSP1yGYk+h7i5o6IOaLPC7DSNS8YeKmt&#10;PBfxisfDV/axmW+tdNuDqMxIPLSXEIZWbjooI9W4zVzWLv40WmtWcsvx/wDDdhqK7CZta0mySW4j&#10;AAADNbht3CNguThw2ADkRj4m/E/wnqC2b+B9H8K6veTMZNPmfat2zqVP7uK4Mi7SBhkjbuOMAHc/&#10;4SL4T3HhCe6uPDM2na95xZpLPRZNXguTsG7abie32YG35mkBA28AfLU/E9xttLYybDwNpHirxtee&#10;KPHdlZ6pq0MTMda8OvfWd420N/q0iZIo3AB7BevBGTW14V8e6l8OZbi28Z/CbxN4i092zb3VjcTX&#10;M65bhpZoBGiNgdPm3HnccVxa+Pvgnpt5GuvW/iKOZWAivrK/1q0iDqDgL5U1zFv+kvck55Fd/wCB&#10;fih4a8XSf8I74M1/xJea5bptS18Y2NpEwRtzhYJpWa6cjdgbUYt6YOK0tpuRfU+jPg/8VtF1Dwad&#10;Rstnh2ORcSWfiizksZpI+c/P5zGbghgwGfmwSSc1Y+Jq/CH4p2sml/E7WJ7VZIN9rqFlrFqijHIk&#10;jcwpIAGJPy+Yvzc5yAflLVrT4jafqa2es/s66TqVnqF2q3EIsbz7MZCrcymey+bJAxiPgt1BINel&#10;6fqdx8PryHR9T+Cui2c0CvNp+nfYY4TJCyrtaFI4ka6JYEAKqsoA+YfOwqNT3bSRn7L3rpm3dp4Z&#10;+B1/Z6/pvxk0/UvMk2FtU1IXEzx43YdmdFx0x+5APIU9AfRNN+OXjL4i2Ucngjwtp+pR26YeZlWy&#10;gHYskqFmkHGNoAxxzXG6N4r1mfQ5vEz/AAj1S38mIvJZ6xb3GmQxxhlyTNcKArZAwoC8HvwRieCP&#10;GcnjTxvNpmkeB45rNpAZfsvilLiBk3fcPlyojrjJD5fHGOACdFKVPRaLsKXLLVrVHT3mr6tqdxLp&#10;nifRbrTZLlmaS30vUoJm5ODKJ3lDq/Tj5McZOTz4PrH7KmvfCjxl/wALTHju71bSZJvNkudb1KS3&#10;nt0zhdqMLhp1UFSCsgBxwB3+s5fDvgvwhazXvg3wP4U0y8eMcX2pWytv3cM/kpNJ64znJxz2rhr/&#10;AMPw/EbVrZ/HugeH9Tugoj8++1i6uFR8uAqRxxJGWA4AcK5GRu5yukopx5W9SIStLmWxsfCz49eH&#10;9X+Hv/CPfBnRZmS8UW994l+wPbwIpbBIkcD92CTkeowcE5rU0jX9B1jRb/S9GiWa1tpo45NQsVUt&#10;qDYAdyAPkTPGcgtjt0rQ8Y+GdJvPBS/DzStZ1CzW8j3axdRxG2aNAB+73IR5fGFIXJIIzleK5fRr&#10;nTPD8VronhLRoLeG6aOx0yNd0apAigeaUJ/i5KqWBI+ZioIzMubRNhT5XdpHWfDazSGe+htdOt/t&#10;CqklzHOuYbYKD5Ycn725iMdANpJ5AAo+OPENzfz6jqw8RRyaTEf3tvaTGOaAqAWcYO5iSWxjIIBB&#10;6jOlbXOkeA/BWoW+lpNPqFxas808kpa7b5T8wAjcuQQTnaQNvQbfl+d/E2rrpUtxcaN4rmvNSkjW&#10;bdHdLCuN+7eUkcB327juQrt5UqcbRlWqexppG1Gn7Wq5GB8X/iZ4G8RWMngTSXt5Wv7pTY3UNqYy&#10;0hByCwQBTnBxt/h6kNmuL8NeGr/wj4lsbXW/EwtrW8gVZUvI7nFwig4CyBNqyIDlclSHBAPJFSWf&#10;w48Q6Z4juLhvB66hHNKJLmSGMSBNwcsJVhmbJJXJch1PVCeN3T6f4f8AD8lxJ4XjspriG9tTcbY7&#10;mVnG7hbmCRZSyOjna4wOGyxIUGuCEXKVz0JSUY2Pcv2cPDWn6zp2oeG9ZW3nk2SSGeFRGl2uz93d&#10;BkCq2+FtrZ+YrnOSMnwP4g+NPElw/iLwv4f16XT/ABXoKz3WlCGQqn2q0tbi4MboOA09s5KybSkr&#10;xqhQHLH6D/Zo0/Uo/DYgv7Sa3vbW0kWG4MiSpKgTEdwhA4558sgbRIwXcuK+Fvix8S/iIvxR1bxV&#10;oVjNbeKrfWmXQ51jZTdatZTyeWZFU/O4tpri2kGATJLbSfdkVl96MbUYHhuUp15JeR5j8Y/j/wCO&#10;tV8KWuv+F9UkbTNamuh4g0OO4jNvPChjUtDGqKAUEpB3+Z8uwnYjjPj/AIt01PiVf2PxH+G93ptr&#10;rUdpFHq2m3GoRW4i8kLH9ptxKy+YNqqWj+d0IZ8up3C5+1H4g8Paj4svvFPgTSI9N0HVrW1v7PQ4&#10;5DnRb6WGOcyR/dxHNvf5QAEZnjwfJR28Xv8Axn4hv7iK4muI4ZEuBKslvbJFJvz95mVQWPuSTWsI&#10;ylHQyqytoz0jVvGXjLVtfvdU1nVbq+s7yZQZGuFmkdODGjS4LbfkXgnAIzjNfsB/wQ98T6VP8M/E&#10;T3EscPkrb72kkCqvy+/PbA6khR6V+UP7MbaV4js9TtvG6tNE2TFDDMqyvIV7DBwAOPun75xjBr9O&#10;P+CLEDX3g3xNd6boUMMkZjaNucxgj/aG0Hgc5XqfetcH7uOivJ/kYY5OWBbb6r8z6s/aY+M+oeG/&#10;DEk/hizjvbyYMumrcFliUgZaY9SQg6PgqrFema/DH9sv4mP47+IeqKL6OTbJuuJIc8yY2lN7AEgD&#10;IzgbjyfWv2A/af8Agp/wl0k15cRanr2rXAzHo/8Ab13LbEhW2NNDaIcR8lQpZEJ7HnP4o/tY+A77&#10;wD8U9S8K6td20hs5R5gsQ4jDN82BuC44wMY6ewrqx0pyqJPY58BGMaErHjOp3K3V+275W6HC/dbj&#10;GPYZ9KvSXIk05bRGPlpAdinkbiRk/Uj+VZs6iG+kkjbOThFUe/HH/AT/AFFWvnXQVCjczKcAHvuH&#10;QdulZGl3dl/wbD5kkeV3CBmLNyflx1HTnj6mu28OXtlb+KbW8O9Y2v1f5cDywp4YAenX+lcJ4UKp&#10;c/vYmUNH82f1GP8APH1xXZaJZRJpcusXH7pobqCOFVyQzyMe3fGD16DHHNRI2p/CeqeFtTtPCN3r&#10;vjfWL0NdXVjcadZw28nNzNNaSHOGIyqPLAR7r04r1f4b+LbpfhrZ+DLiPdJZ2epTwtJIVAR5LaIw&#10;5JA3bVRj16EHnmvIdE0y3vLDRZLyCSSwF+1xcSyMrpGg8reFHUnAHpgYHJ5r3/V/Blz4e8O2tlFd&#10;zLHpukvJpt1FB8k0lrrElpcoyg5AMEqSgkAcLzjJHPU2OiOlS53X9j2sfwf8+RNsmtWqTwssZZJl&#10;lsVPyjpkXAAxxkY46E/rB+zx4Gvfht8J9B8F3lx5h03S4bZWkb5gVQBs/iCfy9K/MX4O+G9T8b+B&#10;vhn4ekmVru+8ejTI2jlDLDAjQSGMqMEldhBLcgls54J/Xi1tVWBSD27ivQymPxz9EeXnVRy5Ier/&#10;AEI/Lb7pB5amvKU+UKeB92pwdx2luv0oGngjcG+b+Ve0eCV/PcdM9Pzq7YKz/NK34VC9oYjhfuk8&#10;1NCrZCoduO1AFh1UnA/z7U1UVTupQkm3LGliLYyeP60AOLMRhhSrnHzdKRGXpt+lSLhxgfQ80ANZ&#10;iq9f/rVC1wd3APBqZhx0+vtUboCcmgB6TAj/AOy60vyN0FQPE4OAKB52M59s0AWQFHzE0Z9P0qr5&#10;0injPt7U+OZicsTj/ZoKRK5PUCo95Ix+nrQ846459qatwGO7GaCRJBIehPuM0kZkTlxn1qxEyPyV&#10;z24pzRxFSPrxQBAsp28mnhgfvf8A66Gj287elHlup60AOBVuQe9KE38/3abhgMcBfrSeYRxn2oC5&#10;JsJOA3QUnkkHJHX6UizZGCPwFOV9wyDQA4JtGF9KbtwdxJx396cG9T/9enFgT1oAjYqB0o2gjOKZ&#10;KrfwjtnHp/8AXpYlYfKR3oAcsYBHPNPRFHIYelM2ndnHG2lyxOBQA8KD09utIYyRkfzoGAOT2p6n&#10;A4H60ANRGXgH8aH2fdbj1pzEbdzH/wCtUTlm5UEAUAP2qeHFNaEADCnnpTkY7cCn71YZ/pQBAVyd&#10;uPxxTfKOQ7CpSx69MjNBUAdPx/pQBEAo+XPNOKjv+gpsqbTwe9NwPvHGKAHbMHdn64FNYjoXqRDl&#10;csR+PenNbhhj8aAIG3KckU9SOlSfZyOGFN2fwqf++TQADrjNOO5R/wDX6UgUhcFiPSlyuM+vNAAu&#10;CN23vQXOcbvyNNZwOF4puc8ZoAczH7uTTXI/L+KmlhjO2mjLtye+aAGOzFevXnpTXi3fKo5qcx7A&#10;AR7fSgDceeOKAK6RlWxhuvT0qbHYjpTjE27p+HPFLszx1/DrQA0gE8NSrGCvJ6/pRKSPlI9qAO/+&#10;FAAUXbj8jSNGu3I7UhX5cZ/E9qUH+HNADDEqnFNKgcY6VMozyTUZV/ucdKAI2LEYxzn8qZuYkZUn&#10;sOKmZcrg8/WmGMOTz+Y60ANUkDjmjII2jv6fzob5hkDPHBFN8sLyDj+vFAEkbqEwxPrihgGdueM1&#10;GORggnk//qpokMdAEyxqo2A+w5prIiEMTz1xjpTRMzHen+e9KZXblW96AEnUgbh0HP0qv86yZPFW&#10;lw4zjp0+v+FRujAE9++f5U+gDVLp1K8e/BprOf4W9/pTiWU8HBX0+lRttVuO3v0/zmkA5hk5I45o&#10;8o43A9vzpoIDAlPr8tOWVRCFGaAIZXVF2Dvk8d/0qJpt53Fue5z1+lMvizudmW3egzVdTIqndwrf&#10;SgCwZznAOPm/OrEe1+BxuXpVIDLcjHzfrVu0Azux+lAEixMRnPrnr+dHl7Cp2n7vJqTY5+VjTSGz&#10;wefX0poCFpto2t60jTbjgHv69eaWeNh03cc5HIpq/eyd2D/Dj3/z+dPqA5p2wS65z2x+nvSFnXgH&#10;9KQjkjcGz2oeQE/KR9PSmABlYbi3X/Z/+tRUW70Zf++qKXMBulvlz600q2NuOnTJpvmSSDG0U6NG&#10;YbsGpKsIUdvm29OfmpdoAyOv+9TyAON3XnNMcnbkn/x00DH7lPb/ABpjgk5bIxzTWZ15z2/z+H6U&#10;4Mc5/wAmgYo+9/DhqUORyTQGzwvoOD3o25PHH0oAds3Lwv4EGljL9DnilxzwaVAD8inn0oAVmIGd&#10;v/ATQjFTuJ4HWnFQw+/+VIE6HtQA4SY4/Og4K9Ac4Ge1MYN0B/DFNJYttP5UE9RxYBvufiKaAOwx&#10;xUgTPUt15GaRkboc0FCqwU7m6VIpGMKvT271Dk5Bz+tPTPX8s0AS8dTTgoUcnA6c1F5u0c9KTziO&#10;R/OgCUsqnao/+tSKwPIwd1RMWbBPf170BsLjP+fWgCV3yM7efSoJXdTtA7fjTmkLZP8Aj60nXaB3&#10;oJ1I/NGeR+dSCUMMe1MkiOd2f645pkaP1A96CiwACePWmtkDgduaQFh90/pSrIepOOaBXHYI6DnP&#10;f/DNNIKrgDv+dOD/AMQx/jSllxyffmgZBuYnaQOn3jQsAdugznP3s1MzKOT+VMdz6UAAtUH3vxp/&#10;lIvzFB/jUJnOeevvQs5dsCgn7RKUBXCpTXGBkH3BoExB3f0pDgnOP5UDGhdpBB9qaWxyF5+ntUnJ&#10;6n/ewaaTleT/APXoGQtIN+ARyO/0oOW+b8eaTyzvy3Q+tShAVyT+NAbFdshcKn5Go7mdreJpN2Av&#10;3s1aeM9c/Wub8a+IdP0/S5GkmKsqHqufy+lAlqz5N/4KLfGV9C8Ot4dS5h867jYeXKpO1euR8wI4&#10;3ZbHChj14P5z634om1/VzZx2kO/znwhkPBJ4jb5zhQOMgHLZHGcr9B/tv/EW68YfEi+m0xYPs9jd&#10;NHCZJNwlyEDEYxk7icAAjOWBBHPgfhz4d+KfEd1NLocKtLa27XEkqzKmQjD5xgnfgE8DOQMBTkY+&#10;Pxlb6xipPtoj7XL8P9XwkUt3q/mM/snVrq0S1hRbfzkLMsTNL5I2k4XkY4IJxyM8c5qHUL9dK0aS&#10;KzWS4vHz/o7KSAo+UhtxKnZj5uOM8HOAOm1K+0rQtHxfSIs0bLFJt2uQSpG05AGeDngcucYIyOV1&#10;DV18Ra7NptnJ5XnMJmdVQeWuRgsXwSFDdSc8Yzj5RxHp81kc/wCP/EJGnywySfvriJnhh3RFwB3k&#10;C/cJQtxuJ4AHGc8T4QupNd123LFoyrKhlkkYlmOTgbs4+bj6qCOcmuk8SywaP4kn0i6ZZo7W72TT&#10;NIVyiAArtxgcY65IAzwCCfRv2I/gtB8Xf2hNGijsz9j026S5uM5O6GM8K3A43YHbg+oJrWjHmkor&#10;qYVpcsXPsfqx/wAE+PhUvw9+DOi2VzYmO4h02NZmYcmQ4LZOc/hz9TxX0IIwT93+dYvw90GDw74W&#10;tbKFCuYwzD8BW8SGKgj/AHa+0o0/Z0lFdD4PEVZVKzkyNGBOwj/61NuOmAPzqZeDnPGO9OWNX5/L&#10;FaGNymm4MWJ55qVHboanEKA5C/lQLdC2c9e+KAZH5Ycc5/xqSONlGCrf4U4Rbeg+tOEWOgoE9wDj&#10;GOn0oIHJoz6n6e9KWVR8tBQhz0oJUPnOcUx3BP8AjSEn/JoESJtHb/61BcpyBUYJC8GkOCuP/rUA&#10;hZLlccjv+dVppxnpx606RSOoqKcgr/8AXoKKzgE/d68frSeXhsfpTgu09OOlKsij1oERLIUPJ/xq&#10;RJ2U8bs9c0oJZt20Z/lT4YGYc/N60BfQdHO7HOKnibPUDFReWMbhzUkSgclfm5zQHQsxoO4p2xQc&#10;HNJG6kbf7vpS5HyqPX8qAuG1Afu/SlAQ8H9KaExyB/D+VBXby/40DAoinOO3FNLIeahmuj03d84p&#10;iMGwc/5/z/OgCSWRcZPP6VXuttxEY8dae6MQffpTfLC8bf8AeFAHyX/wUK+Clr4p8AXl1b2JeaPE&#10;kYRMlk6MOMEYDMc57t9R+T3jXwnJpPihba4vVRWysysfulShJ5AHQ9sLgEY7t+8Xxq8LW/iHws9v&#10;cJ8v8QxnK96/IL9r7wZe+A/GlxDBZKkMU5VWaEeWccr0xhhtAJzj5ugwQfnc2o8tRVF10PpMlr81&#10;OVJ9NUeCeLDohaO9uk2eXCSyq42g4B+Q4XccZ43H73HQNVay0fUddbz7WGOS1X5vmJXBQcMMZCkl&#10;u47HgVueDhrFhrH/AAlPh+8FnqVjJ5qXC7SyOw4bBJXaCRzgbS5P8NV/DeuXot7hdTut811fZuru&#10;ZWOxS3z8EDLEEfePp+Hjn0EXzFHxbpdloNlHd3On2skqN/pCw3GMt/CuSSN38ROOWIz1BrmTrGnJ&#10;LBd6daxrJHLuhbznZxjBBXCYI+TjAGFGDz16fxFcxattuJmKzNGFuGEe3G7GMnDNxjqB1XkngDy/&#10;VEumvwjDPlj/AFSj+HHqTnJ746E4wKqn7xNZ8ux++f8AwTe+IcXjz4AaDqRl3NcaPBLtCkfNsG4f&#10;n09sV9GK8ar82fwFfnT/AMENvjRFrnwmj8K6hcr9p02+ltmRvvJEQrITjGOXIH09c1+hzs5bIGfS&#10;vrsHPnw6Z8NjqcqWIdyR5U3cdjnHWnDcRll4z93rVdFy292bP+e1WBwmGH/j1dRzEbXHltyv+fzp&#10;xug3LD5vX1qOQHJJG6oGI3bj1+tAGnbT4H7zFTblKYZe+aoxMT8oP/1+asJL2/hx6UkBLtGMr279&#10;6aCC3DcdKRpMjOKarbjuz1HrTEOcDH+FRGV07AY96kZiwyf7uaiZW54/ImpewB5uWEbncT7ZH+f5&#10;1IsUchGT7VEindlh1qxbheuP/r00IeIYlXbt/wA/nTGtrfdwmc9PepZpOMe1V5JCCWC9gOaZQ4lA&#10;BhR1+WgSDdyPw3VEJNxzj/61PVONwNADnMY+Z1981TuJ0jPBx6/NT5yynKt0571SnG5sFdvHbigk&#10;mW7Gcn67gKkiljYDKdeMZqgjtlmqcBh3/h9+lAWNACNlyv1yD/n2okIyVKr7daqwvvbHb+fvU3zM&#10;MbsfN7jJqXqUTIpYdc89u9KbNT3/AB5pbYhRyR0weadLcxLu2r2qhIo3sXlxkqvoR7+xNcr4jNqd&#10;32lN+05KhG5+v/1q7CaWO4Vg565xWJrNjarEzx265xlmx2weP19qTGfF37cfiG00jwpfNPHIkJhK&#10;x29vlWZueMnjoemRyDjkivzG8UaR/bsrXZt4UaORpdp3gRrklsnGcZ5zzjGcsc1+l/8AwUduovD/&#10;AIOub60eJpVRv4QSnGMfipPfp2Oa/NHxbqyJZmwBWJWkxHydz4BOBweeVx249hj5bML/AFo+uyvX&#10;C3Z458QPDKy3Vxb2cX+p5mUxlSr5AYBQBnBP3ecY+teX67osttKgnRljDfLnnnP8+n517n4iS2gs&#10;c30eyTaRHHuzn951P94BfXHJ57gebeLZFuk33FonT7w4yvQ8k/TI68fWppVGOtGN7nIwXfmarHEM&#10;puwrMD046/j1r6Z+HviG08Ew2Mf9pRvqGo2KwxlP9XAm8gNkZ3naMc8ccg4r5jtI7s6yr2kJkkab&#10;93GufnOen1zXp2g6qtnqh07UEK34cRTQmPDI6kgjnoQcfj0pYqHMkPCVfZyZ7N8R9JTU5r3WtEuV&#10;WGe4VZYUcbXYE8gfeGecdxk89BXBLF9punu5EkS5hk2xxs3C4OU6rx1A6Y4J4zXsvg/wXrfiT4Xy&#10;eIbHwreLp8coC6lbWbGCO4O47TKFwpO5vl4YbcZJwBwfxD8PSeGEVLSaRrdixmuGXP7zc4+XvyOg&#10;4AJ6nFcUJW91npVY8y50aHgbxP8AFzwl4tXX/COteReXjSG7uEeIPI7RlJN+3ccbWwXOOrYJzivU&#10;00T4VeKNJafx34qj1HXFkSW4tfDUUDRSzRqwQTXcp8mJEMifNCJyQCMR8gfOdrc3er+Xpd5qbRw7&#10;tzbpCoZcfMMDr0x0POc1d8BeIdf0i/m/sm9aGPzmiWSO927c7UZgRycqzDA6B+p5oqUubVbozp1e&#10;j2Poq+8Y+Avh14HbSY9J/sPV7toPs2s+GbG9vrj7OI5YzFI8ksFuRKCgLQwwkYbKyd/Kfjpqfjr4&#10;xR2Pirxz431DV49Ds4tOs9TvJJLqS3t9zSLF5iqqqFLn5SQqg7TgAVufDPxjqnxH8ZR+DLLSLWa/&#10;TUEFvNfT7oUcyABnLL88nUjBUkqoGQMDvPF3wRs7u3SwsPigmvXEkcz339nySeTDtZR5ERkO8Yxg&#10;iMHJLDJ24rDmlTl7xry06iutT5C8UeHdR0ixXVJ7aZI5VUxx3MMdszMU+YjcdxAyPmCkHPXrXj+s&#10;W6i7luWnyzf3W/qTz/jXufxi8DR+HpLvTrHw7qV3fNPme81C4CL5gB8zMSFjuz3aTtyvIx4rq1rZ&#10;WMnl3NwZJU+WRYciNeOm49e/Tj36162FleNzycUujRseBdPhurqzsWuLYSXsqIkc92scZYvj53bC&#10;xjIGWY7QOTwK6/xNHqOh+C7LXLrxDay3t40kNno0Mkcv2G2U43YDEwln3HaVBIG/OGBPlieJ1sgE&#10;tk3SBcBmUHZ7j3xUkfieZ7T7Ow+625Tg/Ke5z3P+AreVKTlc5o1YqNjstQ0ltFhk02/+1NJb2qyS&#10;/vNrPfPjHB3b1VcjtlsfjtfDvQ7/AEvxTbW91bWtxKsMTvHb3jBLjeVkYSSqcRBQSr8gArjBI44a&#10;TWZ9b1GO4neaWRmO6TcWYIBtUZ/hJAOT6V6z8OfGXhXRILLwx450GKPR9SVjNNdWpWQ54DIy5dYt&#10;6oxZVJIXZyHcGJc0Y2NKfK5XNTxb48svjN4svrBriRmjVbS31C1jEZuESNI4LWKOPEcMTFSAgU7f&#10;N3MXCjFOHWvFPjTx3baRdx6f/Ykc1wY9JsZCILaGUBnhiSWRBGNqqo+dcYDZzg1xYvBqGhXuuHS4&#10;7OOS5MbvHDvDSsVJPTCnbuwFIPJ6AmvYPgJ4ctfEuvwz3ThbeS8jFms1x9mm2ngeapVkxtjBIDLt&#10;+bJxzXNU92LZ00/3kkjA8Ifsm/GDxl4W1DWPDYll0sTKt1JHqnlxySEjy4dykrI7fIF6AsADzgn2&#10;H4E/sqaJ8JvDWofEjx18N9JvrrVtChi0mxvt0g028FyRIwBjaSO6WKIsq7gpLZznKj6K8PeENcg8&#10;Lf2p4N1SCz062PkeJ9Uj1RGs3VwZF8xJA/8AqyVUIkbEY3F8ZILnxjdTeObf/hDfD15p1xqjRX0d&#10;1Z2cc0txFKs8kkSjekZtnEqeagwuI49xYpubH21VHT9Xo9Edd8G9V8S/CXULmx8PeAE1RtPjgNjq&#10;Gm+H7Vma4mLhglqNsnlRSSW6lHbzDG8Th0MWD2Xxh+A2j+IvHl74tkEf9kQeHrebSo/C/wBn0vS4&#10;rwy21rHKsCEn5Y7k3DSu+wRrEpbGFjw7DX/HV9f3XgvxZ8I9RvvDlwr3aQaXobXImudp3XC7T5yq&#10;fLjwisjjewDEA4674t618V/hj4G0Z/hrpy6PJY6h5l9NZ2DtPZwILfbI8LCXEAMsisuUDqABKUUS&#10;C6FpRakZ1ObmTja582fGnX/E1jqc2iM1mtnptvb6nJGjxedaRyRbUZGkmljlbyI0/dkg8ocAgLXy&#10;Rrlv458O/EDUNR0VQ15Czz/aldi1ws4DGNt+CMqzqScgll4zgt9bftKad428beFfFXxl8ZaDcXGt&#10;R3NvfeEdW0GG3jtUSe1QLGwiYtIFVJw7Nw3lrkZfNfN3iuw8K+I9HOpXGgpJqdzYGLXNF0r5W0/Y&#10;6IGh3HKIWVZFMgBJkEeGB3DJxcJepfNzJLquxW8A+N9J0K91DW9R0Kz1q7js5rbS7q6vJj/Z5ZJA&#10;+2MuFeVQVZUnHlSCJotuWLrN8fvB3hK31FvHXg2awjW1vDb3kFnNMu9UYGK62Su0ixOvlOpyCiug&#10;JcuHMHgzVHh+IkdxoawX2m3llFYazMdBihuLdlQ7HWPKo10pBCE5DSKo53qQyyv/ABN8JfF9h408&#10;MPJNZ6HrlrqFvdQ6esMgUSkKjtiQRnAKmN2dQG+XcMBudx/eKzOmN/Z7f1/X+R6J8HfA/huXxVZ3&#10;E3xEt/tmpRw6iui+bC6zJc2MkxuIpM+XEzbMS27BGLR8Y3BBY/4WXDpVzDcnw3ods3gfR4FludNt&#10;Y4LjWZLiC7cTXMjKfPkjmu/kU8GK3VCgCljy2i/EyZfjndazH4X8O6TqE1lFcatb6btaCztRdRCZ&#10;beMoFjkaKJ3MiMVYXLCMBXCDb8Z6T4c8KWV14gtYhNdaxqSzbpGG5LOVZFXCsflbYGwmTtEZOQWy&#10;Oep7steqR00v3kfR/od9pl94U+O/7P8AZz+H/DFtpJ0/Vm0zVm1mCe+S002GG3eOVZYrFlDkNd/v&#10;FV5oFLuiHzWxD4B8WeHvD3x21LU/BV9Y2fhHw74ouX0nT7FX+zvJdSOVCo0Id4hEPIIKxuqhWVdw&#10;2jy+w8XeIPFWkWNnP/aFjpq6lcTS6aWdopLaRlhml2oy71WQHcQFzvIHCgLxjeNJfD2radYf21PM&#10;9jbmaYm3WNoroqd4BLOW2qq4Py9CMKRkzLmrRcbFx5aElJs7/wAX+Eo/E2m654y128/su203TYr6&#10;6/dtPJc/MHgiTaAItzyRxgs3yv57hGGAOAvPh+PhHFp3jXxToU0uqS6RDfay2oX0Mqt5pV4VDI/y&#10;DZsO1hvBbn+6vo/i/U5rnRPEngzw3PFDeSeNLbSNPaSPEixW5ybggkbdsgY7sbAI9vA4r0D44/s+&#10;/EfxTomj6T8VLPWIZlih1fxCzWZ1CS108IscF1crbuVJESq5QtknzCSmXC6YepKMUmZ14RnUbT1S&#10;09bnk1z4i8c/FnTb7wp4Xaxay0y62OouIlV1fzFd9rEyXDSbyEEayyF+EV2KA+k33gzWfFmnWfgT&#10;xz40kszbw239sagGRLWzjjiMwt7dSMyQQQK0YO1g0gLK0kccTNznwRtbTwRpV14l8PWlro4iv4Wk&#10;126jiW4iTy7ieAIk/wDDKkTgIo2MGiRmYyFWs2V3Mui3fgzRPEk1mdUjjj1jUm3NMtvEihoUVwQp&#10;kaPLM4GFKLz+8A29oublSsjn9j7vNJ3Zc1yDwj4j1lvBnws06Sx0fT9NNm15pNjCXubBFMpW4aRk&#10;IMg3tIxBb5pCUYrGT534pstL8F+L7zTfGL2aL/Y80sMP2KVBZwNBJNbhQkYCy+aUyWdvkkdXUsGr&#10;0qb4wJ8MvCDfDb4URfbNc1dLay0ex1kSN5UZZ5CzqrDj7pbjDOZT93du+a9QR9c8UtJI91efbdSi&#10;Gq6trFw6iXzZAHkLkkKjsZRu29EByfnFdVNc2py1dz1S88CeAfCPwo16/wDg3d+Lm17RfCK6heXX&#10;g/UPs0aLG9vLNNcgMzmJRdRlvLAK+W+eAWj5k+BL/wCLX7Nmv/tQ6fe6xrhtpY4/EutaxfA3EEzX&#10;KQJAZ3bzJCUmiY5VlZd33SFVOu8Kro3w08Lal+0Dqvwsg1q10fQzaeHdEume8sb6+3QLcRTL92WH&#10;yZJC27PH3MFcr4XpfgL9pD4M6V4k1rWfhj4hj8O6rokF7rHl2tzZ2NhPcFWtTPt2gNFK6skb9TsY&#10;AqwJ7KceanqcNX3aiPvz9hb4SeEPjz8O9W+CnwwnjtfE3hO6mvtQ8Vf2nJbi6025hCpCWaSN4WjA&#10;kjbahywifc65DeF/8FGv2X/DGn/E23+LXgqe7u/DPibUCbS+mvvOvJ3j2rJeCRz+8LMys/zEfvEJ&#10;cnLDZ/4J4+PPin8KfCZ/ajtvh4kyw30n9palqHiMRz6/paC3glsreyffJMfOdGW4RVRJSgMgJCH7&#10;Hnb4QSeBPid+y/8AEbwykOmaKt83jbSfC0Nz50M0yx32nSoIi6nyI1eORj826LZyoDtvGl+5S2Zn&#10;UqS9pd6rp+v6H43+IdJm0/VNUcXzSNZXmL6Bvkk8osADsJ4kQ4yAT8rc8BsZPivzNe1ua8aBTcTb&#10;pmMKrGrjJ3x7RgLjqAoHyn2FdZ8RrK/0jUotYaVAstmlvqCRwhPOiI4l24xuDA55PzZIyMiuT+2P&#10;c6vHeaXG1rdRr5luqt8ue2M8dVYAc4G0c4rOO1wlvY0RqOp6pdWur+JLN7qSRY1+0TLu86IAqC+B&#10;lzgbdwIIIx1xXp/w3vfD9nr0ehz2VzqWlG3VLlpHdVa3ZlViCR8jKQAM5DLxwQuOFsfEWmXvhK3e&#10;7s0Seyu2WFRGP3yOu7y3+hUleMEs3QjJ7nwFPZp4i/tvQ7VtPaZ2FrDNMJjjb+8RtyAElMnDDaSA&#10;MfNxjU2OijvufVHwr0T9gPxR8OrfwZ8f/iH4p8D32i3Bhh1HQ7C/1G+1bKlod3myOlvsTMflpAoI&#10;jVlYGvOPi9rvwP8AG/ibVLH9lTw/4gt9Bh+zxxr4qmhN5qh8kGSeeEOyg74wRsLHaQzLuUY4nxr4&#10;usdI1aHV9TttPaOaFo2byvOtoC8RVcpKp3gNuZQVLRlME5VTWfqXxRsJrq1l8X+DYbyNZH+0SWMi&#10;QS3KEZUPMFYSDc2Sxy5A6jHGPN7iVvn1Ojl5Zt83y6GBf/Ej4h65cw+FbOJXjgdQ7fbDNPGo6DOF&#10;XgE4IHGOoAFfpV/wTm/Zh0DS7/wxqfh3xRrT6tKyXfib7Tb7re304xyFNgiYsGkl2gKzYIXcQNu0&#10;/Av7L/hLT/GPxPtbPX9Jt72wkYyXSXVyqrtzlh5j4BJ2nC71LEgA5r9wf2UdG+EnhrwNY6F4R8QQ&#10;x28kYmjspdaEnl7xk7Ce2e3UE+vFd+X0Y1auqVkefjq1ShQunrI9o8KaBpuk2oW2tbUYyxlgh272&#10;JJ3Y3dSeSepNa0qxohUj8z09ar2dotquVd+wDPIzHtzkk5q0VPof8/yr6KK5VY+Zvcp3Kgll2Z7c&#10;Dr9P8n+lRROB8rjj+HmrksfDHn/Gqk8RGcNjnp/n/P5VRK0LUEit8x/4F0owrYA6D6gVUxMgwB+n&#10;SpYzL36duetAJkjQKybm+m4mjy0C42/huoG7PBP86hlb5sdPqPwoKLKTqxwv69qVGIbbtz83fqPc&#10;/wCelVhERwD8uKedyjoPce9BOqLizfLyP58UPOo5OOvO7tVUFi+7/P8A+ulw5+YZ/GgoleQA5/75&#10;zTZp3c5I/h4/z+lIIXJ+bqeKU2yn5m/l2/8A1fpQBWdEkLHb8vr/AJ/zilit8DaigdvvVYjRV6MO&#10;D19aL/UdO0XT59Y1rUbeztLWNpLq8u5hHFEndmdiFUfUiglR6DUtyR8x9t3r/n/CvD/24/2z/Dv7&#10;JXw+mstCurG88fanYs3hvRZG3C2XOPt1yAfkgTBIB5lddi5G5l8Z/av/AOCsFvZfaPAv7J7W8u2T&#10;ytQ+I2rWu6ztMnH+hwN/x8yYzhnwucAK2ePgfxj4+1LxFf6lqGqeJLrW9c1Zml1bVdRuPOuLlvLD&#10;O0jscDaOAoA27EUADivEx+b06MXClrLv0R9FleR1KklUxCtHt1f+SOd1m8vfHWszahqEst95c8lx&#10;NNdMfMvJHZpHlyFLF3kJcsFA3MB0XFep+DfhrJL4F/tOx01ftWoMz3K3igHyXz5Ydvl3HaNw27eX&#10;GcDAri/hT4Eto2sbvV7ZV8i9WR7q3V5C1uM7ztyQdpj5JG0jAGNwr2nR/E+jWniC80zVNNXUNLsf&#10;La01KOR4tpRvlBByGyp242qNrYJHFfIVp+0kfY01yWPDvjb8Cl8IXWky6tG0V5eRsX1ZiWWa3kJi&#10;Z25JDor8BSuRk7SB80nwU1vTfiF4S0nR9WgY30UjW8toQrL5JjV2UDILBvmbgFgxypViwb2Px/p/&#10;h3x/4m0yGPWYRBbXkL+WZj51vbkw5bYdrbgxwT/dA4YLivCYtLPhr9o7xV4EsFuLqHR/EV29rMs2&#10;528uVY1Zdp+fcoJ2Ac7sdsDH3rM300Zyfjbwwvwk+PKaP/Yt9Jod5G2n28LTHDGXa4BlfK5y5+YD&#10;B24BHboP27rzxv488BeENTmv4Y/GHgvTR4Q8QX8UzW63lrbAC0uZWfEYZocQnL72MJ3LyM9r+1/b&#10;X97c2PivRo5vIksyV+0K6vHLazeZEzKclNwRxyP4h03Zq/qnhHw9+1d4k0vwhb+HotBbxNpYs4Lx&#10;rxdsl8q7rSRmkYAq8iFCWb5lIbqAK6cNXnCpHz0Zx4vDwnSk301XkfDWj/Cb4q3N7t0yayjlkQys&#10;sWtW86zsB/0zkbL/AOyBuJ7da6bWPDXxM8DyO9rqkc0zMn2xbS+kuLaY4yySBlU7tylcxyFlAI6k&#10;V0fhtPGvw98VX3gLXkuLXUY7hrbUNN0uTYz4JUtLIZAAo9TlQT25NaHjbTdLbTo/7E0/UVhZlW7P&#10;2lpAoO8kbsBWOGI5LIOw7j1pVZOVtDxIUo8pJ8OPilrWoeItU8V/FGz1C48Q3lwGbxRptyY9SD7S&#10;rAnAWbDAMVdPNUDO8KCDtQ/Aq+/aV1+zsPCnjbT5S0ipMl9YzWr20RfcVYtGU27lUrGjv1bYuDsW&#10;HwH8OfAvxRvLHSYvDs0ckbDbqV7q3kRRw4xlvLDlvm+b7gwWxxwR93fCn9nn4EfBrzfEeuaHpusX&#10;lqkE0eoX6mY2aKB+8EeEeQFxtDSFgeDkbdxwlUSl2ZvGjLltuedfBf8AZ4m/Z30O58BeHvs+o+IN&#10;QjKyalY6hfLDbZwvnSWjQgRkK0RbJRcx4OcbThfFz9qXw38N9dji+O/xEOua9JZqiweGr6ayhVgd&#10;gSfy1jjc7QcrIJdyOudowtdt+0p+034q0zW9PbTvAsi6TLHbajp+pw6V5keqwvKsaLbKiFUmEmAr&#10;MJDmJtykqK8c8ceBdI+Jnwg0j4tt8MLezuvF3iL7Jo9xotgIrjUXnYPJLIdozIOVblFU7Ao2MCeK&#10;UfaVHe7X3HoRkoU1ZJP7zybxR+0/4avrDUPB3w8DLd6nIH+1afpvmbSjgB3l8jz4wo3EbAwYn7p4&#10;I1PDvwE0v4ofDS18df8ACybey1CRWspo9VtSsZdTzHNLDKxgLA/KskShwvDRsoU+6+B/+Cd/wwvf&#10;jkp8H+JF1bw/a+ZFPd+IrHzY9QUSLkk7IxGfMY/MpB2OoVs5z2HxS/Z7+Dnwu8B302keI7PUNQtN&#10;WureLRY5t0CSyojCNWYIqeUiRbmy4UKNuTtFb+z5Y+4c8qjlL3z5m1Xwh4w+GPw2tdf+FXiltJ8W&#10;Wtvdab4mt7OeQJrdi6kruUbhISqZUKdzSCR1AZAx4nxT8V9U1f8AZ20/wX4t1GRtQnkOpaRqlxJ5&#10;kzlZLuJoGY5baTbRYG44Zoi+Tjb1ni/4S6L4W07UtL8FeNrfWrq4hFt9oWO5gQK226BRCqRQoCcj&#10;czOvllsfMFFG++EuoeKvhlb6F4Mlt00Hw/bSCPxJf3WH1K8aZppVtJ5nSNMKWdwAFWOJS7FjtNRs&#10;9yJX6HjN34y1b4l69pun2t/539pWqvfK0hybqKN0LZbnLR8cE7jtBycY4268V3OjsE0+0hvNQt5m&#10;WKwubNbiKEFxiMoylXbrndwemDjNd9p/wN1nwBrVx4r1nxTp9vo94si+bp91b3F0Q0hdYYkV+JCF&#10;VQR03Z4GceiWVvqGlWNx8Qfh/wDD2PQdK1DUmmgsdNvG/tJ4GdlJVk2yOQFOU3EE5+VAa6HKnT2V&#10;0YJVKm7szyOz8Qa1aWB174leEvD8iQlUezu9KtdMLoCMxoLeNJGJGQSgGMnJrnLrVZNTddR8K+Fr&#10;GwhuHLNZWN1FNEkZIOwF98nHA+diR3zk175pOs/BTxLoeow63qOjReVceWuqL4fSU28hAYC4UR7j&#10;z5induYg9WwBXjHxU8N6Z4Y8WWXi34V3OmmG/Hl3ljHZh7UTqdpWPzAVaNj0GSQ3HPysxTkpSs1b&#10;77CqRcY3Tv8AmVYrnUPE0EP/AAjt1JZzwxqlx+4aHMmOcnezAcZ6quc4UYGb1x4D8deDtDkP/CYf&#10;ZLfUI8ajZ28hYzx7gRuRZCxHPG4JkHrg8wX3ij4qfEq9tLTVdOcsGMkb+VEJnJHKK+1S/wB3AUkk&#10;cgd6t6F4zMsF54A1T4XXRm87ZN/aCv8Aao5PRUJAH3c7SD9RVe/Ha3nsxr2ct7+T1Oq8GaT8KfCP&#10;hj7R4o8JwXkhZHt9QtZpjtUlso8Rn289iSCOcbua7j4TfsyX3xaF54u+EWgapttpEEaW8lv5jFiM&#10;DAmYDJbowHfGcEDQ8Jat8IrLwvpvhVvB2pHVBGg/d3ghiUN13pICwfIBIQFG5BXuOg+H37IGq+Nb&#10;G6uPhzLLawW8ytc3yyRw3VsvBBEAlQ55PzEoPkb5sAk+fUrb3bXqehCikls/67jta+Dnh7wXDca1&#10;datFb61p8rfa9JvNMjaRLrLJuafEIiH8QK5AI5Bxk6H7OPhXwD8UbjUPFnxg8O2msC3uAl1dat4u&#10;uPKhjK5VSltf28piG0n5N+ABtXsfc/g3dL+z1osuo6XpsfiC6XA1KbxIVMwVlClfNSeaEAc7TsZv&#10;mKgk5B6XxJa/Cz4k3klz4l+B+hD7coMNxLD9p+0D5cFbi2ZCfm5G7Dfw4wVDYxrJR3+ZtKnra2hm&#10;6Z4K+D9/bR2nw9+H2n3VurND5UVjJqVruA3syC/1Ge4V+CUJRRjqDn5c0Oun+NhpkvhqbGkqqf2b&#10;Ndf2Z56ov3vLSWOLGSygLBKoyFdV5Y62h/2X8CPGUdno+heH7PTbzdI1xceEZLtnl4yjOqjAHJ2y&#10;RMxyOo+YekW+s3Go2UnxA+HHxa0eHS9SaNbddO8G3hmgcuBs3RqEiw7t96MdeOuQfHrcm/JoWtO8&#10;T3Go+BdN0bytQ8L2q5Ecljbw3C3CqGPloVSNYkALgsPKbPSQ4wer0PwX8PlsrKH4eW2nyPqDALeR&#10;21xdWhm6O0q258nJ253zSbwTgsc8eXeJH8UeIAl74y+Ofh7QJmn220OoWltNqEjfKWQJPIEYdDuM&#10;bnHRlwQOL8baF8ZNK8RQapqvjRr2zvrh1ivP+EijuleMH5NsSZl3MuOYGiAK8881tGK3Oapd6XPb&#10;PiV8L/ghr2ubdau9J1q9tbdo/wCz7PULy4eNSfmEUKSHC7xyqK2M47CvlL9pb9l/wz4lkt9Y8QWv&#10;i7StPkZY7Dz7Vm/dh8By91JuijBxzJI0hVlICk7D1cfxG+M/wX1WzTQ30m1uL++meTUdQ1G5muo0&#10;4w7+eIyQBnhZJCQwAzivXLq51HWvBi6j8SfjFJCsluQNF0XQ5ZCzMo2ysZYySCQcKSu07cdCtWvd&#10;lpoQ0rWep8v/AAD/AGN9cTVv+Ep8O/EHTbG3tYSEmutNmlMkqkDerXF2h3jPREBHGMHDV6XqHwlt&#10;/hTqd2fiV451rW4r0RyPdt4Znto7yMMJALmYl8qGXhXmkUryUXGT6v8ADn4cXfha7PjOx8QX00/n&#10;CO3j1yRSyDJ4RYFgjjz02lcfkpq5rPh6b4tiW/8AiN4A0KznXUGhhuJLqzaWJNxZm2XUTD+EZG3J&#10;yOcgkkveWu4L3XpsefiT9mvxtAx0nwtpOpCQrJHrmm6Ksk9plNxUyWR82PBO3YY14xk4G6nR+HP2&#10;bvD3hRdZt9D1a5uIZobq4vNPQWltKx3DfIWeN9zbgcOpbPDZGRVT4qeBNS8L+JZtY8N28Ot3KwK1&#10;ra6boFpcwxrjjPkwl1Cbv4d3BAIAOa5pfiRdI7aF4hVf+EiltVW1W10fVwzS55jSG2t7eNGPIGCD&#10;kL8x5rOKNOZWVjpPAnj/AEvTo5NU8Ofs/SaLHcSZj1iz8QSNJcKDtzLFp5RuijJkDgd87aNa+N3x&#10;ss/EbaP4c1BrlpwGl0vVfCd3KY1yCCXkuIImJ5O0oo+XknArlvEPj3xP4bMkGtaPNq3lufMsPFC/&#10;YWELMA0ZW5knuj04IYcEE/LWj4Y168+Ifhcz+H/gYun2VmvlS3uh2N9cwoRkeW7zyKOM9l6fTBrn&#10;aVkSoL4mdwPAnxo8XNL4zm8NeJNLW5w9xqHhdtO0iXIHyqsY1iVduOSpjLMABleGXa8EeGPA2oNL&#10;D8UNXudQuly97Z+Lre5ieCPcrlwxvbiXdk4Cqw37W5AwayPh1efAkaOyat8R/ECaw0+2SCzt76Yy&#10;4cfP/orfdBIGAVGeccZr0zwN4htNH01H8I60upQxrGs0OuavqWU3Pk5RllKZxx8zZwo5yM701GWr&#10;t/XkYzk7tL/I29A8YeJ49Pk0r4c/CLRdS0k7Y7drjxBcWTvhiDsinSZZGK4Od65BGVXkV2Wi6n4q&#10;0+FLH4lS6JaMy7108usJgBJAwYg5kPI+4ABkjjGah0n4p6TYac97FDawwyR7iuj6SyZwWG7dKIzh&#10;st82Tgjg5JrD8U6RfX0MvjC78d6jp9nHiSL+zbVGuGAJx5jwIXIGezjI4J6V1Nq2jv8AkcvXVW++&#10;53178KPD/jDSYcR6OmnxsZ4dwfKPj5WZJVCDp0ZW4zkmvO9e+Hfg6Hxqviy61tdQvLHT/LXV4oY4&#10;bSzgKucW+CzqSD96PGQMDGDtxfBGs+OfHd9H4YttK1S+0u0vN1s0zmxt2K/MGZQRPL8+cbgAQDlT&#10;g7vSvHui3Nn4T+z2WmAy3EDpH5LCPziFA5fkA9cBSSR/FnhlKMakbpBzSpy5WzxTxb4i8WandL8P&#10;/g/Ktu2pXSrfancwlxp9qmNx5B3yy5VQWzgt90Pux7j4D+GWleHrea7ht4/MVQWuLnl9u0MVHAHz&#10;nJOAWOB6AVy3wV8NaENT1DTrGyt7loLrf97fsdVwAisoMW08FuOpIySxPe+JYTbRW6XVjf3E1w2y&#10;aazUfuyM8EF13cZ4PH1xxFOnpzsqpPmfJE8b+JUcsF/ea14ljkRVElxb3FxM626bGwiHa2JACRwy&#10;BlJB5BIrwL4pfERfH2pf2Xca/HZ31nebDDpjBGkXcVP7truKWThS26OUNu+8m5yI/b/2km0K60+P&#10;wXd6h9oi1OMxxalJEqvHHjJEwAOFOAMsMDdwTyteL6F4J0//AISeaO30zSb6xNwbiN473EqSDJ8t&#10;4gEJIAzxncCr4bGK8+t71WyPUo2jTTZVsdF/suaPVdB8SFpYYYoZ42kmguLeM/fljQMx6E5UZCmJ&#10;wCMZr0m30+8m02xn1qwtZL+xu52jvLm2wtyrDDiRAT5DuhJJztfyw2AQY6TRNE8JXE//AAjmowLp&#10;99MyS6abi2WN5TzmPzmQecCCVZf9Zg/LuGErof7Ak0TLXFrdW9vax+TJDNuaSGEn90TgjzY1LBlI&#10;IMYR8MdjFtqVMwrVT139nzwhp2t+A11PT9EhtdQtr6SFVtMmOd0AidZupTcTu4HIfkfI1fnH/wAF&#10;PvAT6zrXiPxB4J077DqOi6jbarDoccjqkkROyW8sjtGHaV7fz4uXDWwlOVcEfp3+zgfsepN4K1hn&#10;X+0YRLG4tVWaGRVO07wcOFO3kggBmA64H53ftm/Dz4pXX7TniP4WWYW/8P8AijQ7lLW18vDW18JZ&#10;Z4rq2bb+6ZJ4YE/hDozL8oYMvvVo8uFhY8KnKUsVJHwH8YfGdp45+KU8kttcadvsbe0NvNK0hKrb&#10;oPJmbjcyMNocAbiilhklq8v8QaZ9jnkCDaFlwsispBHbpx69OK7b4i2Pi/Q/iDqh8ZrLHq0Vw8k0&#10;kkOwZPIIBAwOeBgYz0HQcLczzzKbaN5JN0inbn72On45JrGnGxtU13O6+BviQ+HPE0M8t8Y4JP8A&#10;j4aLHTBHORxjJ5GT1Ffsx/wRLtbePwP4o1S7tJpo2a3MavlRnbk8Njb14A/XqfxZ+GV5Lc3slssK&#10;5Vs/M2McHgg9iMjPrj8f22/4IuWGjzfAHWt00iN9ohF1JNNjLBAOTgf14x7GtsJH/hQi/JnNjW44&#10;F+bR6R+21+0hrPwy+HupW/w38My/aJoJDNqVoqLFEFXnM0pRJZCAQFTewHXAHP4P/G7xLN4w8V3e&#10;tyNCJJpnlbyVxGAc5BJzuJJHU8/Sv3K/b20HwJp/wr1e81nVbK2zal4bjVGL4A6vsUM7jjABCr14&#10;PSvwb+Jn9mz+IdQi0288yFrpz5/kGPdk43kZJAwMAHpk1tjub26XQWBjH6q2luzg7q5W7upJlVdj&#10;yDcXkyQg/h4Izn19fxrQtY1n0yMzXMcKrGQq9Sxyo79CSzH06nisdUMccpZGYeYqL82c8Hn1rSmS&#10;H7OkJTD/AChueDxgAfhWRUTS0u2lx9rht2aFW+9Jxuww6c579v611/hnThd6l/poQJHMJN0ituAV&#10;sgAkHI5HtzkZxXNaVCjgRmRdxUK3zgKi8DI4HPU9z656nuNGe2jt/wB0cCWzLMyQnKhmIwBkfLwp&#10;6ZOOBWcmdFOJ6l8I7231H4jaN4dvmhl0mG01F76RlKgRS2xXd82c48sEKc9OnNdz4a1XWxpTRRSX&#10;b3Vla38X+kZbZ5pZpJY8DKbXO5gTv+6cjBUef/Dm0hbT1vbJ7ezlWNre4ZYWk2xNIMDGSNzMQo5x&#10;tVhgjNen3Wm/214Sn8QaJdSWsi2trZTLL+52yGGCUyD/AGnm3KfQDOcHjnk7x1OyMbyufT/7EDy6&#10;j8U/hjbvaXFrCviWa7+zyx78s9pKVPQDI3AkgZBLHqcV+qqk7OnGOK/Jj9k24/s/4ifC/XRMy2ya&#10;kqQ+dKeAIvKjJOeoJ+gzjnmv1fs7n7VaRzq2d8asjL/ECM5r1Mn/AIEvX9EeDnGlePp+pOpVn2r/&#10;AOhH86nj2g8Z4PTNQqI0HAX3PNTKFJ3Y9TXrnijpEVj0FEMDKdzH65pULE4z/DTxjH+eKAH7c8gc&#10;UmzI2qfw3UI/8LUjynoKA3E2r94cZNOUsDyP/rURn5OSc05xgbVJoK9RvAUtj8B2pI2Eg/8AQaRm&#10;VRhj26GhF2HerZH40CY7jd/OjMb+n40kpLpwtVSs0TZx+PWgEWTCCc/zpDCB0qJbogYI5p6TqeCf&#10;yb60AJJAzDaFH/fOaatrIGy3/Avf86mWdcjec/WgXCHj8s0CBY2jUZB9fvUokb5WBp+UkHFNZSgy&#10;34UAHmAtkHPpTsEncG71HF935uTTkYj5RQVEdsONpWo5toOcflUwbdznPy0yWF2bKtQSQJJxnv2O&#10;KmjBI4+tMa35yB+vtU8eI02NQFhuJCOF6UjSEHAqUSIOCP8A61MLYPrQAzzXOSRn6CnbznJXFSCN&#10;SMmmuMH5V/SgfQb5m0YB6c4pwkQ5yvX9KaVZl+YU0IxOcY9KBEwfnC8+n5Uv8WSv61EoIPCn/Cnj&#10;JOdv0oAVwB3pqpHkkmkmk2j3pm8gZzQBIwHQjnHaj5snP/66hMxHWhJc/MaAJSfTilVy3O386aXX&#10;HXP9KXeAyn3oAk2KcZH/AH1UWzy2+724PrUitjkH8BQ+Bzj9KAGhSp+UU4TiMcmofNHp370iuvBZ&#10;vwoAnWcN8uP06UMNzfNn2z296iWMgctTtwCglfrQAvU/MPwpD0/+vRnHBH+BpDIo7/gaAAbQOF91&#10;H9ajkZlPT35NPBZk6/SkKq3A/IUANGTyRmgHjBH1607HGFXr/n/ChVTPTPGaAEBwPMx+VNL7Rzt6&#10;/wBKlMQHfn+9j3qNtu1SCcZxQAqyYHzDvmng7s/LzuqBSM/e+rClAJ7ce1AD2G78c/zphk+bCn86&#10;HVscdDxUZXBz936UATb0c4pvmBvmNR49Dz/DmgYU80ASeaFGNv8APJprTLjBK+tV5S4lBVT1wdwp&#10;mG6AfhQBZM6njn61GZ8fKE/Pv+tRFZAc49eo6Uigg7iP96gCwr722jn5sUbPlH93GPpTI2OcH8Nz&#10;U9m29aAGkbRkDaaa6KWwv0x/nvTgN/PP0oAP92gCN92MbWHc+3+f89KjuLr7PH5zxZA5qWTgY2/S&#10;k+9/tD+VADNLuZrhN8sW0fw+9WWVycke3r7U1QF+78vzfnQRkbi1ACFA/wAyjjHf+tQtGcfNx/s/&#10;0FT5wARjgUyRuCy/UjP6UAQFFB+Zd34dabK+5AOT6+3NOlIH8A5aoNrkg7VoAjnO/P55Pbmovsx/&#10;iT/vr+VXMnPPX19RQUyGwx/3qqwFLyHDbyDt4z7VZtS0B+Zefx/Gk/eH77D6/j7/AIUo3Ajj/wCt&#10;UgWVdiAG6daV9+CrN7jLH6VCvHVOnpTmZujjn6YqrARzOsTZyF54/OqU+pwxMRI/bPzfT9f/AK9X&#10;Zcuc59s1m3eleevBHP8As9aGBPb36XBBJ+9xgd/8/XtUp+YZKg/3vmP9Ko2OnNbtiVs9D9f85/zi&#10;r20DoOvFEQAs5ORGlFJ5rdo/8/nRTA2VbuRn0qYYfkjijykHGOf5UjLtXcD0/wBqoLuK24LgnvTH&#10;AJwD1PC0/dzkD3zUbKcYyf8AGgOg3YB8y807jODwvagKS/I/A96aR2BHtQBJkMPfP8I96coGMEVC&#10;sffd71Ij47df9mgZNtGf9YPal2j6emarvcYJ20RXDBem3nAWgRb+bHBpAxPf3qOGctyR+Galc8cj&#10;t+dAIPlJztFNIAH9aRn25YHn+dVpJxjGevdqAZYa5VTjP4e1N8/ecg+1VVkdzz1BzjHWpEVQMA/y&#10;oEmTqQxyTT1wOrd6gQ7Rn/IpTIRyKBljbnkD/wCtSkKB93H1qFZufm9hnNSqQeSP4aBIaw3fcWlV&#10;OQOv19aUkAcH60kb8ghc496ChREFLZFGAH5PenMWBwRTWUkUABaMD5h7gU1mDH5femlWUZx8tNBb&#10;HyL70E3H9WyT/wDWp5UAYx29uKhRnJ5XHP51I7nbgf8A1qAiRTStEc54/WoUvSeAV/z2qa4BfgL2&#10;qqbN92T9OKCi7bndxUhAUfd+tV7eN0XGasBsj5T7fSgCtKh3ZBx/WnwxFsEH2HvTZlcPwffipIiw&#10;Tdj/AOtQSOYYXDU0lcZz2p0rrkg/nUe0vnnn6UFCFjnGen8WKjL8/N+vSnsrYxgCoSSCePegCYBS&#10;Nyn6UZUD9Kj8wgZJ9upoDluuaCRzyqoLN0+lfOv7Zfjx/Avg6+1DTUaS4ljMEO1j8pYEbs5+XrjP&#10;bn0r37UfPWB5N2FX+9jFfBf/AAUn+Il4skHhEakITJJuDK3zO/VQecckEZwCB7nFceYVvYYWUkdu&#10;X0Pb4uMGfEXjjxJqmranNYfbS29gjrG6HzSrs+7q2AQOWwCBxgDGdbT9c0Dwb4FuriVkF40bCNVk&#10;O0Pu3DJJIzyDgYIB4znJSHwfplw01/reqiKU7h5LZZ33D7zKCFHGQAMcZwAM1yNxY6NqvjKTRvF/&#10;i/8AsXS4rea5N2mmi6ZGClxGEBQbnbCBmbIJDYIGK+PjHm0Pu3LlHeHbu88bWs0lzp8kjBVktoWk&#10;XmMHcHyORn73sBgDFUvEtx4a8M6V9vt72T7Y/mxSwwsGUDOfmU7lIII44IA7cgX4/iBZ+E9E3WEU&#10;0pVUhkik3BDkMQeh+RSpA5BzwCxOa8g8V/EKbX7lms1WWW4YLcSJnaZGHQZJGcY54PB9cCqcXJkV&#10;JxjEhit9X1bXY0WSS4XcjfvHX91uU9eDjIAUc/jziv0g/wCCOfwmurR9S8VahZyFbqZIbd5ANrBP&#10;vbeM43E9eflr89PhTf6lrPiGHQtD0n7Vc391BEu6PbtmL7UGSCWU5H3sDlgQTg1+4n7FPwph+HPw&#10;usYHgXzVtV8yTYFLuwyx4/2s/nXqZfR9piE30PIzLEeywuj3Pc0kUDYn8P3RUsUmVwoB7fpVNVB5&#10;YfT3qYvhcn8819MfHkxds4x9ackrA8561CkhCjP/AOqnZKj5G7UFcpajmUnkU8yKp6ZLe1Ukdwdx&#10;X8qsxNuHK/8A1qAHmUk4/Wo5pyD0+tOdV27gP97Heo3j545+btQUN80s2Tz9FprXO1ev/j1EnB9v&#10;Won346H8qDMl+0npj/OakWTIwzVXVvlY45qRDnAx+QoAmaXJ7j/gVDHPXv3U1CeMYHH8qcjlm5H6&#10;UFeY8pxz39e1RPESMj6D3p5fjaQc9KehyuSf8KA+Iqm3BO08+1OS1ToPWrG3PCj86Cmen4UAuxAI&#10;FU42dKeicd+PWpCcHGT1605TleKAkQtHSjy+gXmnyHdwTVd0J+62PxoCJL5hQgZ4p+8H+KodqA52&#10;9P8AGkknUHIP/wBagdiwJhnBJpk86Fep9uaqSXLDjNM88NyWoGTrjOTjPalkYAcLn+lVw7bcn/Gg&#10;zg8jv2oAm87b1anrOpPP8qzp59pzUYvWHRsZP3TnmlcVy5q1nFqVpJaTgNuUrg+/4V+ev/BS/wCE&#10;unWenTa9DpS4XK7iuxVZVLIcgeo56ccbhmv0FS6LNuI7V4L+2p8OE8beAby1gt5Gk8vMLQuVIkyO&#10;enGOuf8AJ5MZR9th3E7cDW9jioy8z8WvFNv4r+HN5JouqeG7vS5pVS6Md9p727Mkil45AjgfKyEF&#10;TyGGCM9+RttRvEvQZIv3kkjLHNDMASOPm69jgjjqfxr179onwZ4usfE0V1r11eXUiqttZy6hcGcw&#10;xoAscK79zRogAVV5AA2jrx5VqoWO5yYmjjZmSHbbnc3UN16c9Wxntj1+V0vY+yd+VMnnaYRrOsnm&#10;NIF8uLzMFwPlbgA9fl55HUDJ4GPrthHNqCpFfW8bSbjGsyt8uBwM9Fz83XgDHPQ11XhzTNI8Rt9i&#10;lLhWLJ8kbNh2blQRnK8c9QN/fvm+MvBt1BdebaGdvPcKqtCWdpCzD5d2eoG7GRjdnOMEztI15XKn&#10;c9r/AOCXXxt1X4JftFW/hvULtHsdebyHVSPlnQgq/uSAwJ4A3DOMc/uH4V8Qx+JPD9rrMI3edCpb&#10;Hfj3r+cnwP4+8T+HvHuj+IrVD/xKdTiufJSQu37tssuVAyfvdeenPJr9+P2SPGlh42+Eun31nKsq&#10;y2UUsbqwbIZAc5yfX1Ne7ldTeFz5nOaK0mj1OJiT1Pp9ambcEYKdrY+XK9DUCNsGFHTrx+NPRsja&#10;DXtnhEUS3CQJFfSq8yjEkiLtDH1x2zTfLwcqO/3ankQMMdP1pRDkYI4/lQBDASGxnPerCyAVGYWV&#10;tozx92gHnIU0AWEXPzE1IFJ4HXpuqEO2csCOcYqRChPHf/P+frQA7GWJB/D0oK56MenNLvbOf508&#10;Kp/h78UARGPA6H2pULISRx3/AEqV4sdBikHLbSOfWgzHACRcn6U14OML2o37RjH1zSmU7cf/AK6C&#10;yJIgp2n8qlVFUc8f71ROxK4XPfP/ANaj5xgr6/nQMr6lEpTKlfQ5/GsuVtqsWUVqXXIwQx7YVeaz&#10;bhWB+VMn+fNBPUjMwDb8c59+akR23dfl/wBrvRHZySNtz/u1ZTTH4IPT9KCh9rIXO0nrx9ef8/lV&#10;pVCrketQw2hh+cemOO/+RTpGLYVGGM1PQAlmx9xv++f/ANVQO8jfP+P609o+4H0qSNcev4VQEMcr&#10;sSrD8f8A9VY/i6+kgszb2Y/eNxnHSt6RY1+YN09O1YvjOVbbRJriKLc6x/LuakwPzP8A+CpnxFjt&#10;dStvB8crfaGLSTM2WVFA6jB+8cnt0BHvXwvrFpF/Zp1i+nkVA29Dv271zuIOOMDPbBwPUDP05+35&#10;4n07WfjzNaQzr5Wm2xF1MzId0rjcy84yVGM88AnOOtfKfxV1RdSDQafb7obddk6J3k7ggk7uF7+o&#10;4PFfJYqXtMXI+0wcfZ4SJyHijVP7SSS+lZWaPCq8a4HOBtP8P4gcZAye3D388V1cMiMzbui7hxz3&#10;6YyM9+3pVm91GaST7PbZWFuFCnJDZ6du/wBPxHNU57yztRv8pmkaP5eMqrc5BGccZP8AhzkVGNjK&#10;UuYyL+EWE8hgfc5x91eBn6dM9fr6Yq5pO62vkFvOzSZDyM2SNxHHbnr3qlc209xIZEn3PIwz8pYg&#10;ev8An0rqPht4Q8/W4Z9Yffty0MSzbTI2BjBx8oBx2P8AhpL4TGnFynZH3r+xh+0X8MZv2RNX/Z08&#10;Xr4wsRJqH2x9Q0zUl+yM+4bEeGRHXAcJ90KTksWXaCPHPjT8ONdh8LWHjkW80Wj3U7xKwVVV354V&#10;h3JVwMn+A4zgA7X7LXw+8R/tD+LNB+DvhSyht47i8Sa+ktYwDbwhhvZj3Yg4B9SPQ4/Tj9pD9mvw&#10;FYfsj65+zz4csrP7VNbo6XF6m5oQhVyUAx8wIGDndluvas6eEqYhOfRHTWx1PDS9nu3a/kfinaWm&#10;zWbq6SB1t4SVhZo9/GM4+UnP3c9MkDOKbf6tLZXUGoi2h+VVRYreIICVYY6AfMQOT1J5zmu113wn&#10;N4U1jW9D1m0NtNpkrx3DagoTowI3bj0Pbk+2cnPAapeQCOESWziGeRmjmjj42gNhTg9vlHHfp0zX&#10;NF8x0S91HQeO7yWw8VadcaXE26a2WT5ZjsjDZzk5HXceh7816NoHizU9H16xjHji40vT7ApcRrBI&#10;7SKRgAxRIVJKqBhmwudxJIJJ8T1qV702otr1pFiXyoZmYk7ckFffbwOMcAdO3TabLq/inSnu5ri5&#10;kj/0cXjLI/z5UqoOB3yQc9s0pQ5oq5MZOMnY+gNd8JfC34haVNcpcQ6TYxyDzJtb1NJJJpcqG2RR&#10;MqHPBZU5zsB3HDH5w+O/7GfibRrD+29HWWa3kkY28EduQxGT8zADIzxww3EMOAK4rXPEniQeNIWS&#10;+mhhtsi1VWwkce8kFQueASTxnnPevYNA+LF82i2+jPqihFjD31/d6pNHD5Z+QkRq28nGMRqpZsZ6&#10;ZWsfZ1sNJShL5HR7XD4uLjONvM+R/FvgLX/Cl/JYanaSLJG3zDyyMH8QP8g1UsbK7Mq2xQRserEH&#10;PTpX338Vfgp8P/H/AIVEvw7jsdS1TTdHWfVDYkyJESGbJGeAFVWJbLZyMHHHybqPgCXRNZkl1qP7&#10;PuY7tpyRzyoIGB/Id+1d+Gx/t42as0efistWHlzQd0yvoN/qfh5ZrD4barcW66lpqWl/eXUao8md&#10;jSxoQTtTeoG7hiAM4yRXTeD/ANnL4xeMvDGreMrW0eTQdBljXXNYmmYw2BlBKmQ4JTdtbGQMkY5O&#10;BUnhnwGPEOoxeGz9qtbiYp9iWFRO0afMSrqCpyVwcY7knAAr628P/DLw9q3w/sf2df2XPA/inxVr&#10;PiO20/UPF3hxL5xbpeW07tcnzlSEOoh8gEshCFspJwTJbqczsZ+y6v8A4B8c6nH4q8Dav/wjWl67&#10;eWWnra75I33WrXcUoLKXjJ53oNygjgOvqCfafhJ4q0jQL3+ydC0yC6uprtTbRuEkOVXosMquFIJY&#10;ndvIK8YPNcR4/wBW8efCr4k6tbQ6mY9VuIPsGrWcO24u5C+JtpyrjDHZko2G5BLc5b8OfiDqqS2+&#10;l6N4c037ZcTK02sXFmxNr80mWATICnzgWwpb92oGASDnUg5QNIyjTkfWXhjxRN8QvDEMvhppLW4s&#10;7e5kntV0bcurNGVkVm82NkX5GZSix7RtQ7QHJrpvhn4j+HNrJpmj6/e+MRDftN9sMdnbyRyjylWN&#10;YhEQ6sf3YM3Jy5xgbc/M+ofFK90/wxa+GIPEdjHC0jXVxdW99dIupZwqs6SqPLTb90qVICjGARnU&#10;8HfGbR9MVZtP8eXUMeoXn2eS4vbiX/RIywlMiOiSOQcNmPedw2gg9udU3u0dHtL9T7StfFvg7xrY&#10;TeIdKurHVL6+vGgtbPUNdS8juYd0hGJIZi8KjypY1RI9oZ1+U7gw1r7RvFHxl+CmraJ8O/F18fFG&#10;iaxHa21nfXKW6WjGdrcW80MkMPnieKKLapDhpGLdFU182z/tKfCuPUJfEWneJ9Tt7qzvLOLwjBe6&#10;HBGkrE8XMcMeGkPmKhEkssewlcI7rkdD8MP2l/jPb+AdQ8FeN44dAvtLhXUNF/t6RY7ma3uS91uu&#10;QJTc3BkeVLgZjcbVyoGCRpTcY3bManPLSJvfGe88Tad8I7X4B6YNSsdF1po72SO8JkQ3CT+ZPO8k&#10;YjMYdxuIZPLjAJLchl8nh8Han8fRqGj6xpWh3HiDS7QCOGwt7XT9RuY1lkEhJIRJlKldw3PIpRWz&#10;yXFST9qlILm+8fWHiOO18QfaWc6h/wAJBNDHGTu3rwGZiC7kFSpIcZ3bc1leAv2gfFN9q9vdeIdR&#10;s9VvtQk+weHG0vxNp0B05pAs6eZDGWdLaV1iWWR9u1TIu5SzCspKVR3OiHLTjayLut6oPAOrWWg6&#10;/oOpTaddeTb6poGoW4gkDrYSxwTs21vljKq+Qww0S7hnJEfi3w7p3ihNMnh8R2dja3NxZWU0O75X&#10;lBlhLTRoCdvlxRuCcNuKtgArmroPi/UPiB8Wf+EC8beLJvDlguqDTPFGuJZT6hZ29ncRTxyJmJgZ&#10;ODKnBBdBwcR7j2Xg/RdV8VS6pc+Lb630f7FoaR3k9ws1uLyeZo/s81qCqQTSsgjfc0qiQNvTc/yH&#10;ilTkveO6FRNcvQ8/vPiPq2k+Obrxb4S0OSO78X+HIvD+oXs16WWa3le1WO3leVdlsibFjBULhYCP&#10;4hi94litptV1rWvEHxJtprzQbuKHS5NOjjlg1e5KEeav2jYfKSKO6zvQMC0SkfNhfRPhhF4r1OS8&#10;t9Q+FWh+OfD994nunfQdY1mXTJUuTbPFBOJMKLiESqk7bGYRLaBn8oF2Pk1lbeIvF1t4m+I+ieC7&#10;e8/svUUt73UluopILGOeQoolgkVt8Mrfu1mAQqyqMsWAClFyir66FU5KMnbTU5z4K6/a6ZPZlZ5D&#10;HrU15YX8duMzJaNG+9vmBMYZlToDn5xkEisPxb4I1yKTQfGLXcckdxMsN0FhaOSVxIFmiGASzbbi&#10;By2OkhPqtdv4E+JvgvRvCV3/AMJaW1HxReaf5MuoXWYb7R57KYLBEmc+ZHLaHa/y5Dqiq4+6YPB6&#10;eD9a8Mf2Jc6mbCzh2vah42dpGdiJiGUgrEdisHGRiB0O5tod25KjaJv7Smot/wBaHQ3moCy8FeJN&#10;dv7m2uGt4lka8uLbYhIuTLJluSyutwXBOd2EBUBgDB4L1DXfF2raiZ/iBbaX4b025gjjutQt03Oi&#10;2vKMm45iKrIuzdtZiucdByMen2WufDC+0LUfEUcbQ3kEd15sDJtXZMCg6ksVggRSSRnhjnp0Hwi8&#10;SWHwt+F114g8YeDbO+1ZvEE0Wh3sN0jxTTIkEjRzBWaNlRnQbW+UKzjuQ9Qp8qbW9/8AImVXmsnt&#10;Y9C1bV00vw9c6uvgjUvEF5/aEccepa2uzZasiM4W3hKbHeIxxOicJ9r5JdSRzmjfBiLwTPa+M5vE&#10;txqUSXn2fSFlPmfa7xHZnxLIyxyRxOVkkJ+VnuVjVmTcxxn+Iuva94sutG134gSNfR6lbx6X9lij&#10;maNImne4lkBPyMzybo13HkhG7uvU+LfEVt4suZPDej6xeFY5YbCz+XzUu3+djHHO3AgUiSVpCAv3&#10;2TajsXpKUdCeaMjK8ceItD8Gyap8WtcvZtW8TJfSWn9ozzi4X7VcRFnSI5Zb2by2G+Taqwq653ko&#10;B5f4R8N6Tr3iCyt0TUtS1bULpdQ1u7mmdbSGDICvu5mmYysQMsNzoqpu8wEbfxck0LxFqlrofg7w&#10;PGuhaFEyQw2uovJ5kU0qiOVjLCHV5mVmLkuzJtCgAIp5jT9UtZW/tC1EVraw/vYdzOBePEwRSDk4&#10;iiGERc+oLb2bHVDSJx1Hep5H3f8As+fGT4b3Xw0uP2bfH3hHTbfwTqX2nQLC+juC8tnJfBltxKQG&#10;ZJnaSRkkk24ZJDhVwa+c/wBqr4i/Hn4S+FbOXwH4m1q803w34m1DTPFXi6xb7RZ+Ib6dGxctLukj&#10;knksDbxrGWJhEeFWMx722f2f7v4S6V8NPEXxW+Kskeq6ppXkax4esdZvpY1WaSRBHLuiOXuWMb7F&#10;YOOXdo2jBNfQ37XHibwv8ZdWbwf8Kvh/pf8AaVvrF/fTaPqDNFcBbSGwmmuo9PtdjSOZmlRImheQ&#10;ras4aNVKjsjP92tdjknTjz6I8f8A2n/AHj/9oeT4U/Az4EftIeJUt9b0dtLXwHH5NrH4e08xLfxG&#10;8keaLfKxt4i+7IL25ZGJCo3yl4Z/ax+Mfwz+K+uaz8UvFl5r2s3U0Md/fXHiB7hv7Qs18u2maRWZ&#10;JvIaOMhW3KQgXoa+nfjx8bdFg8X+OtS8bLa+KpLqF9P0q90XS/s9q1wYCryrJcZuZJQ8kpZdwUTO&#10;20FdjHwf9o3VvEvjH9jjRbqD4Yrpui+G/FP2W61qDwdJYpqN1PE371ylu0fmp5DRFjcgyAD9yWVm&#10;Fe09tJ6EezVOCMX9q/S/ANxoWneMfhb4lvb5b2xbV9cjl08QLplxdXswlso8Eq0MLxwMrfxfaiRt&#10;O4DxvWdD8S+FPsN1qOhXFvb+WJrNp0ZVvLeTlXjYj54yQQGGRnbXpnhrRIPG3wTt9RhhjlXT7WeH&#10;VGtzsYW5lVY5XAB3qssgLcZw+c5KlfPfHuua/rzafbeKdevNQ8nR/sNjNfXDyNEke0pANxOxY+AF&#10;AGAe2Rkh2JnFbnb6f8NPBOufCnWPiXfeOrHS7qzjjXTdHeMGbUZnQPiPEgkATEu5yhVcIuTu+WDw&#10;J4httTTTr/EIj8xbXWIxD1XqJAf7xBJDE4BXBwNtcc3iSKfQdFaWUNHbXMY1CN4snsC3Jzja2Dzg&#10;1PbaxoKWs2lLZCO6t5mEsyYjLJnAwMds9+2OR3mUdCoy5ZXO48Z6Tr+oNb6deW06yW7NAsnl8XIG&#10;SUXbxIPmDL0ZQ205+XG7B4G8I+N9I8J+Afhh4Wvf+EieNv7cle8LLqF5K+YkhgHyosaAKCoJcknu&#10;AIvhje6/rttB4LOjzXk8/lpDZvBI7GI5I2YVwpHzfLsIxyOmK/Qf/gnT/wAE6/D1u9t4x+JmjR3F&#10;1csZIZp5gVjUHaIHjIG7JJLc/wAK9CSDnRpzrVORG1apTo0/aSJf+CcP7A954VsrPxF438JyNcJM&#10;7STrp2Lm155XEgBIxnIwevTpX6KeD/AfhqaySzZobxY/utJAI5VB6blABGf9oHOO9aHg/wCGHh3w&#10;tax2mj2P2SOM/LAsx2x/7oAXGPoD2NdWmk2jDdt+dR96TDA9+a+kw+Hjh6dkfM4rFSxFS/ToQaR4&#10;bs9HjWGyMiKqbdiXBUD/AIDwv5AcVeMrpyWHHX1HenWy+Wu0Fht+Xrux+f8AnpVe5uo3bZz97GeK&#10;6Dk1JDcxEZ2/rVeQoTnHH+eKb5LYwCeTjqOKkW3J4IqheQRKr/Ljjbz2z/n+tTeVtG0t7fSmqrIA&#10;cdBTo4ZGbpx09wKChq2rO27BP4//AFqV7Ebt2fxq3FGQoDUrkEc//qoEVRCAu0+h/wAc0jxlTzxz&#10;96rBU5+UY9/WhYwvJPfqFoGVgigZK8f7TUSTRoDtHf8AyKmkj3DCk4/hxUA06T723cW9RQAJKznG&#10;3C9aLmWQRfKGZv4VXn8Kx/iV8Svh98HPCM3jj4meKbbSdLt/lM1wCWlfk+XGi5aRz2RQWIyegJr8&#10;9f2wf+Cn3j/4lTXPw/8Ag2t94Z0OcNH5sLKmpX0f96SQEraxlcttXLYxuYglRx4rHUMHH33r26nd&#10;g8txWOl+7WnVvb/g+h9UftIft/fBj9naS40I3v8AwkniaGN2Oh6XcDbbEDk3E/KQgc/Ly/GMCvz7&#10;+P37a/xf/admW88d+MYLfQvNSSy0Cym+z2EeemUyWnYEj5z5jHaR8vAbwvxJqs2mxQ6deRzavq15&#10;/wAe2kwR/uEYk5yQQ2QACXbjnjIArzfU9d0691ffrfi+7uLhiI5LfS4hsiboEWVumAMZC9gQTmvl&#10;8VmWJxl0nyrsj6/B5ThcClK3NLu/0/q52njX4kWUczQyuscls6+VBcMvlFVIztXZnJBPzNggdwDi&#10;sHQPiH4Vs/EKfbfF9nBI9sq71+domA+VQvfoBxkYOM4rl7yXw0bia/tfAKXkK3A8y41jVJ5PLTcF&#10;Jba4Ylc9F64GODg6Hhq40231iC58OeEdGvEF15ccNxYCVYzsJLjc27cfqMAc8AZ4WoqJ380pS0/U&#10;9c8K/EvTrzwtqL6HrBkW4hjRILyH5Wk8wGc/3tg+fhQd3yjrmui0Xx3Y6Vfoun6/5upTRY/0GUyk&#10;qxDqiYJYEBtn4LxuyoxvBnxe1fwxpVxp2m/C7wPJDJE/k6bBZgRv+8RZJJWJywABwAd2cHO1Sldr&#10;4L+Klt4M0tpvh/8ACHQo9a3SBp/sryGKBgoJQbiSytk8s249Ryc8b+I2u7FX4j+Mdc0a+0/xN4fu&#10;rdZ47WKP7LdW5DMFYKxVmUMDje208jAIDFuI/jZb+EPHUmi/H7wFHHY3mmzRReLrX7T/ABEF/tCq&#10;MfLuIBwecYwMV1nxE+KNl+0Lban4I1zQGl1bTbWKfT9YvI0gaSSHIktsvnb5gMikZ4JjJGeBzPwZ&#10;1v4a/wDCT2vhXUbv/iUagZNP1SOWFdqyEmTmRCxBVgQRGD8smWIIIB7q1QlzPcq/8L/8Kal8J7G5&#10;v7SFNS0mWNbaG5YSboIjsRFIHzgjByfm+dg2Dhq9C+HngT4f+Pbm88N+GvHllabglxodxBGjQ2ih&#10;g/lzncTAsbEsAMKE5JG18fOmpaNr8+p6j4Sf7LNY+Hb+6ax1KOJsyRhcI8kY58ttw28NjBHJznzD&#10;XfiL4g+HttOmkSSQ+WrPNCgYMJE7kgA7CCuQT07/AMRr6v7b4XqOOI9nH3tj0L9sH9kr4p/BD4ha&#10;f4y8VeHJLzSPEn+l6FPpt0jQXJLBnSSRGZUYGRCS3BV1YHB4534QeFz8TvijZeDfEyaDa3WqzLaR&#10;w6jre2BWkIRcGORmAyeWZDhRkHoK+uP2mPgLeaT/AMEkNH07xbBNB4m8I2dlrUksciFRNcXLrLby&#10;vn5QkV3tLDvCqkYCkfCfwB0vx5Pq2fD+s2enwyRgX2pQx5jsIAf9eZMld7EbVJZXJ4CkkCvTpfwd&#10;XseLU5Y1vd6n3f8ACvwR8LfgRaNrmraRp2oSWdv5c0Giajc3UNxMJAPIijZVE0jEgFgp2kZHAG7g&#10;br/hc3xs8aN4y8caHeWeg6bLFNa2vgu8VZLKEM2Z9rMUnMZbEsZCuUJJ2DkZnhzwL4z+LUbaF8IP&#10;GOrv/Zem/Z54jeql1LE21ZLrLlFdiHxs67cBQ4VmrsvAPxVg/YL8JW+mRXq3F5eLNHqi6fNJi/tN&#10;xj8mRJM7JMBv9WWUPkgjLLWaipbmzk4x909v8LeOvA/hjw1Npml6rFaTadJHeSyXEkktu1tcO6eY&#10;FJeRcSxEsQFKeYrbQqsRQuv2jPhb4O8Gv/a1/Z+ItB0y8kTw1p6wgzKwjD/u0+8zKfMUDYMnaxAJ&#10;4+Uf2hPi54X8aIuq+FpIZtU1qzjso9UF84hvcqvE8PyrFO7RtGRh13b1KqwDN438TfiTpur+MI08&#10;ySCzhtEFqpjEW2b7NCzBXkckFpVzkk4PIwxK1pGn2M3UPrr4gfth2vwwtbXw/wDDy1e+kTRZA811&#10;NGrJarJKyuqlgpeRY1cEljucHJIwfJfHnw1+JXxp8Y2E2seIYdN0/VJPtDaXbzEyWUuYvNUxn/lo&#10;7OqKTkLGAx5C5+a/DHjC78R+J9P0/VZGms7Rmmhj2qJCcqNm4HLA7UGTgrnj7vP3f+zvpmlyWWm/&#10;FDXPEFnJrnjPVlsNDsrXzN9lFF5xdgoxuAdGO8g7goIyZMqpU5QsFOrGonoYtp+wJJ41uZNWh1m7&#10;s/Aa2kP9g2V5CIZb+beAgeMc72UsAyMcBCWycqMf4633hvwD4y0HwF4j123vdO8F6cbOa3WOMrav&#10;JIPNtLUxos1x8ojUIpVgmGkb5zXt/wAc7jxH4huv7E0a6a30K1s7kE2OpKLi7t4bWTyRbsT8uXch&#10;UB3uzoWf7wHlt7+xl4d1b4fWfxkbxYGjuPMk0q5vLogQ28paYyTkEBm8uS6DkbSXt1LBFaQCd7oO&#10;WV1Ig+GcH7M2ufF3wm3jv4f6ZH/wkniDTYNNi1KSM/Y7a4l2TXXkMWaIRuWQl3GzYAPu7q8+/ay/&#10;Zg8Qap4+1jVvDGiahfabo+t31jdtFqkXmfupcRzLMlsPkZBGWG2SMZVw/UDz74y/s3+LrHwJZfEP&#10;wX4kvZ0W4+y61pf9mCN7OeR5VEe4szTJ+4LZ2hcuANx3Y9J/Zf8AivYfFv4KaL8GNLthb3mn+KLi&#10;70fWtXHlgu8aR+TK3CSI26RDGxGElY9QpNe7GndMqP7ypZ9jwXxr8LdW0AW/jD4aQQ+bcWIluo7+&#10;aBRMyt+9Em1jbupONrFmWQdCGV1Xw/TbrWtN8QX3hNbW6t7iS8VYY2BT5wSDEynGCSQvPcV7F8dv&#10;hV4/+GXxL1awT7RbtpuoSW+pyW+8QrMpInDmXJEcg3HcSeAdwIJA5W/+CXxO8bRW/iC5tpLFrWz+&#10;0JqkzPtuNoYRgNhu0ZUHoSOozmuinOMY+81qc9WnJy91PQ3PBupeOfHf2HxBo0sdld6TC1nqF5dW&#10;q2ytM8jO32hxzI+c8nLbVHdRXb+KvDGn6vq+jmLUBb+ItPjI1D7LdQzxxqpH7wSR87D82zG/AIGA&#10;CBXjnw8+P2r6feaprWo68tpfXUgW/eKNo/tfy7TI5jIG4HDb9pYOFIyCwPt/w1tNE1Wws/H+qx20&#10;qXUjR/a9Y1FJUupGI3DddFod+TuKuYztwR95SeXEU6lOV7W7f5HXhZQqwte/f/MXXf7Q1lrPQvDO&#10;tzLfLH/pE3mCSZ1TdnnZvXgEnCsOBg4Ara/Z48NeHPCvjeDxB4Z/aG1Sz1C3vibzw/qVndMzAn5h&#10;iGN1kHqHVCTwF5r1TTvgtpk+iW9942sLXStKkuC2i6lpKTXEBuTuVjDcASRoQdmYlYoRtIwcA8n8&#10;Rfht4Ng1m4vbbxrrWpapp8sZuWutFuUgtlVids7Rh3QqeSAATwQBmuKNT7B6Cp7SPpDwHZfD7x2b&#10;jxBZanqN9rCstveQ3GgzWNlISnGfuOmB0/d4HdcHl2sfDPQ76xvItS8MaDp8K3PmWdrHdXcSiTIw&#10;r3LRx5y2MjCEhuSxr500nUtT0E2vihtLa602GNPKn0m+3NwwyhLOoJDM2RtZjyeo5+gfht+0j8Pv&#10;H2gT+F9B+NA0XayRrFqGom3mmbgfLhn+XPGQrqM9AekxhfVIdR2tdml4N0LxJpNi9jNpktrb26Rq&#10;0/8AwlA1CNsA7kSCzBnDnk5ZiuRzjAp3/Cd3PgvxXdeHofDGmSwxWb3D2Mdkba6lwxY7iyLtbaeC&#10;UBO5cFtxNY+ufBrw94l8Qf8ACVaF8cbC+1BZS62NrrkflLjqAEVBuwPm82M5z1zgVZ1y71/w7rNn&#10;e634G8L3kdjO0Pmah4NS4KKE+b/SIZHhzkscxrFkDI2ggl/CZv3i1FpGleI7SbS9Ls9ctY1bzv7E&#10;sYLHU7WZ2yXzGqOxb5v4m4ycYOcd74Z+HOt2VlG6wWcMNpaF4muvCNzDIkYOCjia7liHUEBRkqTg&#10;CvPX+InhizXytOh0e8muJoVZI/D8dmlhIflCr5gEo4Vtq/Z2XgEMe+j4Al0nWvGC6hFrWl2urR+a&#10;0ep33g25W3uWw3mg3tkyorIuVKyKME42kHnojyx0RzyUtWel/F7wJeeIPAsEXgH4mXmleKJJEiDW&#10;Pg4wyMoA486GKJyMAZywXbyMc187eIfhb8Wfh7r8mpWv7RXhy3NlkXV/a6bpvnpNI2GjkdrqVwcA&#10;8vkfNyCMge63vxG8Q6e1stzfxaosLFIVstYWO3kLEFSQwVt64HyEKVIIPU45vxh8CJPiJrC+PtR8&#10;PeGrW62xu2qa1ppVEAIIzNbspcHkKS/3Rgrkca35jn5XE4vw5a+J7/Qf+Elu/wBqu8v7iPBaOezS&#10;/jt1G3kG2RYeX7Fo+QDyeavfBnXvh2fEtzbfGPU7zVnuiGt21Xw7AbK42Hr5ZuJSd3UOcAHAI+UC&#10;uwuvD3hG58KJ4QFxeXWlQD95fR3A1OEsCSDCLS8nlUEcgNFuwQTggGvKfEXw9+IOigvDNqOoWEr/&#10;ACBTcfw5ZMxSQiTIG4gBDnaAAxyRL80ac3Mtz1LxvrPw48Q68fCfwY1uPT3WZfNXTvDbvGsgBC+Z&#10;5Eqq3zDkgkgg8nAzy/jW2+M3hbdbfFDw9pVykkKtDd6LcXEonxnaWjluiqZCbgpGNysNvIzV+Gtx&#10;8YdKtlt9Y1ix0SRYwsenyLqGnNHuA+d0u9LU7cYzsG044ZeTXYad480rVFvNA+KElwTDkrJY3GoC&#10;B42bcTh3KD3UYx3QHocumuhMXscn4Eg1zUhLa/234q0FmmeZXsdA09kOM/dMtg3ljng5553EHJq5&#10;9ls9VEHhnxNaeIdRknYrNLe6/Cx6bS7w2kSfZypIGPunIyD1F69034TfEq/0/RtB8AWepQ2bs8LX&#10;2hXUsJC9d0puDvLc4ZkPQfLVrUtF8X+ArKG50TQtO0+3sgzBdL8N2U6mJuMkGBZkYDPRgpOeeoMc&#10;r7mnMdR4X+FvhbRfDKyW0jTW8dq4t7GbTY5owARl/NyoBx1AU4+YnoTUGh6nrPg7Qrp/hz4MW8Vb&#10;hVkOjww3YbJ+/L5MihCNq5ByxOWHJbOQbfxB4qjXWvDOj61qGn6XCJWZ9FQRSHjIinl80LznCxxK&#10;DyAxwK9e0XxV8SJfCtuj+B7vw/DJH5S2t1Ha21x8qktK3kvbGTAIyBsA4HUk1tTjzeRhUfoeNp8T&#10;PjkPGqaz4l8J6LDa28hj33mn3BuY0U7ckHnfgcbOuOM8Z+hvh94x1rxLocM2teCtQvnkBaH+1mit&#10;4dp5z5W5iqnj7yk4OTjpT9JtdOvNJt5dR8di4vLhgiW6+XDcSkkjaiJLsOc8FzJnGeoONu+8JaNp&#10;atNc213dMqjy/MkUgL13NwpKjJyW4Poc11Qpyi73/r8TkqTjLSxXGtW3mNrmt6bb2vk/u7W2t5tk&#10;M7hfu4Gw7AAM7iRkZAxTdG1HXPFWt3HibWJpGjhjC6eY4QscQIzhMfe2nI3nKsWUcAZOF8RvHGha&#10;ZLa+GdN0yOS+uNiO0sXmARnBKkYyvykt8oJwPmAFdh8PLO3tbeTWtcvIpJFjaO3XyQPKAA5xztJO&#10;cYDZwevGbjLnqctyZQ9nT5rbmhoWh6f4K0aWxtLK3jvvLaSRI8KQOOHYn5uQCcle34efeOvirb6B&#10;cNaeKILi+aRRM02nxqdnf95teVmwMkyLgYC4GASdz4tfHXw34AtWt1t7i8v751jhiW3KsZG+7h2U&#10;jPQcgZwOCa+dvHvj3XLLWI/GPjbW08Ny3FyP+JXrthL9hnRycJ50K/u2JG3zWHlqR84K5BVaUfhi&#10;Vh6cneUjkPjf47+JOp+J7600C30XVrONd9pZ6lus9QzkFZEeZmWRW3gCSNiWcKVdQdtcj8MvFf8A&#10;wmdxcRa7qPk3kLRGWO5gS3vFVnwocxuoYhgFDLk4cAk/NXrni3wleeMvDVneaDercWc1uF02FZ1u&#10;isiqQwHlB1uVXaVDQnzlYN8xOAvj+oeCJotRm1LUdNuoda0yZmNq8hkW6tn85mmt51ObiPCSsEbL&#10;4gkU7pBI9cEqbTuehCppue4+HNIurex26nJbXFs1xG32izVZIY2SRWSTYVxHIGYFlZUdS/avQfDl&#10;9HahNL1RI1s47yOG2hn2lYwww0aM3zKob7mchgSvFcH8Gxo+q6D/AGnY3slqc+TqUC7pkGIiWidW&#10;Qsy/MzDd5gw3BIfA7rTtFiiH2MWbR3sDCKS1Z5FMibfuq7KTIMKSrEkrlMnArsoR2aOLES5rpnuX&#10;ww00yWsNxdQGO8s7aKeFmt1Vtsm4EgnDEEExkABVIDjGBjxXxF4ejtfjt4u124W3vGOsvLZ/aNrG&#10;0kaGNWRM/MuQsTFc4yAfl43e7fBO3gufDEMsF9JP9gkuLeb7TdBprXfKr4771+8eee6nnJ+B/wBu&#10;D9qib4P/ALVGsaRFp8kNjfWUc07GN8RzqjLIszI2VGUkxIAXXsJAWjr36s1Tw8X/AFseBThUrYhw&#10;j/Wp8I/8FOvHmieI/jhqWlaXY2qXWm6hNDcyRIVZkyCAwPcNn8SRyMV8z2llKdNa9MfzB8QyJ2xj&#10;+ef84xXtfxzPhz48eLtX+IHh/wAc2M093dGVdN1acWt9bjb93zGRbe5QHCqQ6ysSMRLnbXkWsaH4&#10;g0OzuLDV9LuoGtZNrRXEDIUJ7EMoOOvWuGTjsj0+VqOpsfB54ZPE1taxyJ5k0wCyOxAHzdeK/b7/&#10;AII8aGNG+DevaWY3laLUlb5WPLmNSc56kA47cduOfw1+FCtN4w06W1lMbx3C+W3TDZ9e2fqO/Sv3&#10;B/4I6tqeqfBPxRDquoTb2vI3mjZtsoBQYQ5wRn3wSD7ljeF/3+Pozmx0r4G395Hmn/BYX4ntpfgi&#10;bSrHRba4huJMfbJZG2q4OG8lcYfA4aRsKCMKDtYL+ROqyLqE9xa33OGLb/XAY54wPp61+ln/AAWn&#10;mu9O8TafA8/mNcwkR2UcQWKGPaqq0pXBLHAKoMKiBeCWJr8zfGNxNDJ9huZSzrHmZjnLMx/2uhAw&#10;OmPT1oxF5YqRvh1y4OK+ZyJjZZo96fJ5+WXof1/KtSCCabVI5ZGZI2yw3L8pPQn9P09sVHqVxCTD&#10;bxjaLWLHOMljls8Hr2BPYCpku5NPnjhvXbdFbgKrKDtJ5wR65Y59KT2M7WZrJH51wslvZttaMImP&#10;lGOmAQeeAef8eeu8P2dxKFOormNNq+WZMCM9sj73LdenTj1rj7Ii50WZbZcqZI1+Vc7AScA/5HTm&#10;uu0ORLe5WKFV3MuG/eFgfvADAwc9Ox7YzjBylsb09z0zw5p9tDrVnvubq1je72SR8n5SvmxEdsq2&#10;V9eOMnmvVvC1hq99bXnha/BhW4hVLlvvqsuz92QFHyndI6ggYO7AzgmvIvCutmfRY4rVreSzg2tC&#10;W+V4dzMX2upxhSCMgjqB04Pofww0zxBrmiS6eupPGztJ9ha1mdjI0cYmUYbJOFkDAZ5CNkLjcuM1&#10;7tzqp1Erns3hD4i3mifC3wx4isZ0mufDuqLcLGy58tARL5bHIIyIugwOcDHQfr58IvGGneMPBthr&#10;Gk3XnWtzaxyWcj/8tImUMrDr/Cf581+FHhvxXfw61cRx26/2f/aEN00SbdsanzFwoIy2N+08chTw&#10;ME1+wP7CWow6n8GdI0ixjMdvDaqdMkdifk6mI55O19yjuBj2rvymVqkoejPLzimpUoTXTQ+hkyV3&#10;EdD3qSMjbu247mqMU1zEu2fn/aPb296mWUY5/hr3D56xcGB8ynvyuKY5YDhulRxyfLsB4anBifl6&#10;c+nSgQ1p2Tnn60fa/nwAMfyprxFztpgtTnKgY/SgC1FOByccVNjd8yn6VUihdVy3FWYjhcE+1ABJ&#10;CX5yaER4+Kk3ADA/nTmcAfOf8aAGcqMgUjL7fj6U4FScgUBc8/pQBC9nHIeBioVt3RvvVbIbOCev&#10;6UrjYeRjj8KAK7RED5T9Ki8uSNc/rVsPnv8AnTJ0G0gr+lAEMVwyjaTjPepS5bIPNQ+QUbcPxx3q&#10;RFLccY9BQA7dgZz7UNLJjgUohbG5QaQ27gcGgBFdw2WPvVhJMAD3/OoFjfOCf92pGU5yAfvdKAJC&#10;VYbhkdqY7nsKTdz8w9P4adnI2sfpQO41g/VT9MHpQo/ipsxYHKfjTo1cg5OO+aBEytxuU+3WlIz1&#10;/wD11GgKfd7/AMRp+/HDD9aAGnH3v605IweCv1pC4DfNUioQoweKAE4xkj3pGC87fpzTh0yRTZpV&#10;RSaBorTFg+AaaoJOT2pzMC2SKARkYx/vYoEHlZzz1p3lrGd7N+tIAR8rmlcbBuz/ACoAcI8HG7P5&#10;0GMD5AejfnTVwowf/wBVSZ3cE0ARiQqPw9adnPCihtrDIPvk0Bio+7xQAGIE7j+vegRqDkZxRnrx&#10;+FOBxyR7cUDDBPDH+HvSFjuzmlZsjblf8ikAC9W+nvQIbgjlu3XikMXp9DUg5Gfb86cCM7gP/r0A&#10;QhGHKinFsnIH+fSlbc3G3v6UhUg5x39KAGuTj2PpUTMVHBb3xSyI6++R3pGyvIHGMZ9aAFW4cDOf&#10;6YphdjxQu4rzTymBkUANUuc4/OnBsjrk0Yx0/wA/nS5GVJoATzcHrUcz9wDx/KiV1yQD1PeoWZ/4&#10;VNACpITkH1qQMXGBVYhycgsOM4AH6VKmDyR70ATCNCuNo5pNiqcEUKpIy2PenrF8v+eKAEaMEbdv&#10;rz6UwwAnHbOTU6upXDD/AOvTS4b7nP50AQCBVVSMdegpdp+9/KpsA8cY9f8APSo5AFG0fWgCKR1Q&#10;4H/6qSJyedp56E5pJQhbL/jTSQo284/lQA9xngj/AMdpuScjP6UNuYZLe2NtAfnB/TtQANOqDn+8&#10;RxQLpTkD+H7vvUM8TSHOTjt0qPy5IASyn6ZxigCxNOg5Pp09OKjW4WXhfx/OqrzFz5Zk/hB+v+fz&#10;pBL5bcj+HP05oAusGbo2fXNNMW7A/wAikt33EZb6mnmRQeMk/wAv88UAQiEj5gKY7qMrnGOO1Tgb&#10;jj14PTmoZ1yOT/nH1qkBH55HBB596mWZZfvscf71V5VA5CY4+6BxUkbfxA8+vXNJgWHVWGG7UKq4&#10;yT978zUfmDbuL9PVqYXY9jt/n+lNMB8m1QSpzkccf54qFZQQN2324/z6USNuGNwz6r/OhFHRm5X7&#10;o/z70eYAcFtuOnPHb2qNic9f/rVMI1LbiBk/pRJbK3Kk9Pu1QEPnjuI/+BMc0U3yJeyt/wB9D/4m&#10;ikGp0jZJ5Pf1oUqPmH6VH5mRgH2pc8/Nx61BVh20bACfw/pQRgZbnPr/ADpVAJ5H507aGFBRGEyM&#10;ZyMdNtKLdlHzVLsVVBx9fzp21QC2PegkhwqNkL3qvPIqDJIx61blCgfL9Oe9Zs7bTnOPY0BcfluS&#10;zc0bWP8AFnIxzUfz9Mf7vWrEQz35/lQUSQZHI+tTMDjH+RUUeV4wT9O9PBZTyefbFAhJAzDgc/3q&#10;gMJ6b+M1M/HIPfNORdwyT/8AXoBlfyCeQad5MgOML1qwRznHf19qPujJoJIcbTz2OacM96cSM5Df&#10;jSblPJOe9A0IgY/Ju+lSAyA/LQoQ9/1p2Fbv+YoCQYLL/ieacqbTtJzmhVw2Qp+lNJKL16CgNiRS&#10;Mc0ZUDFQs4U4xz24o8wnqfoaB3JmUZye3Wo5cLkDH+f8/rTfN5yBS7wRggfl1oB6kRkIblf04p8Y&#10;bPzJ/wDXqVUU8ZzUiRoBgf8AjtArNAEG351qKRQDgc0+Q7eT+eetVXuOeTQUTDg7ev8AOnjg4qCO&#10;ZewPsc04yAr8n4UASHYT93P9Ka8ip83HHWo953ZAprPuHBGaAGzThuS1EMvUL2pj2+8Z3Hj73vSZ&#10;VQTn3oAsMMruc/8AjvSop1yOPqtVLi+ZeI/T86Yt2zfKfSgROXXP8sDrTUlYPwB+IqJ5iRuXp296&#10;iFyOirzz70DI/Fl89jo8kqt+XOOeT1r8s/2xvF6eN/ixqT/aTGsd2sC7lVmzHzhRu/vKOcEhlOcg&#10;Zr76/af+J174O8D3V3bziORY9sbFwCM9Tg9ePXrnHWvyq+M3i66i1nzp7X57u4fzrhWxKXyG3bm2&#10;4BJ3cjoBzhgR4GeVOaMaS9T6HIcO+aVb5f5nJa/qtvNOIYbhle3jKo0yrlMowJOQxDFeM4HK8cDB&#10;5i91q/1fXRAqTRxK269+zx5zhz1254DbiB7Ak5AJe7aq0TJbMkKzOVP7tQ5B2YwwYFeCwOTjDtjP&#10;NS+FbD+xby4W1ETTSDd5i7mVMZ3NjOCo6Ef7QzyoavDUeU+kvroc18SdZittPkZRcSNDGVk8pt0a&#10;scnBOemCcHk/LzmvO7UanaXLzRaUz+Y+/dCxPzKp+bOwcc8gZBHBPU19BReGIdR0y++wWEc7HM9t&#10;E0+dzfKW45yAcNgcjb0GM15vbXNok1xbXNptu/OYSJJcHdIxyAdvOcnnGDnnPfOtOWljCrG8k7n0&#10;b/wSs/Zyh+KHxZk8b67pvnW+j7GUyLu8yWR2wwJPZVlUjHUjOTzX7H6BocOgaXBpcA/1SBTt7mvl&#10;P/glv+z1dfDL4ZW15rFoI7q6f7TeDy1Uo2B8gxwACvbA4r7AEfqfevpsvo+zocz3Z8lm1b2mI5U9&#10;ERxRFByn/jtOk3KeO/p+tTAADAGPajYDyRn/AGa9A8whVQxwamjU4x68n0oSIg/KvPXIFORf4cUA&#10;wVVHJ4pyYT+GkL8Zx+VIF2Dbjj+7xQK5IrYH3c5/OgyjPJ5/3qjByMfgaNzbMA85oC4BQVyq8Z7U&#10;FATjOD0pyBienFSKgzz+W6gErkIhGcD/APVTdnOdg6VaICry3bpTW2rzxQPlIwpP31apBCn8X8Xp&#10;TA6A44/PrSM3ZaCiSRE7DrUYAVsEfQ02SR9hA/8AQqhaUhuB7UAWjJtG4j/61Ma529B+VQCUkYHS&#10;mPIfuE9fu0C6k5uNpP5ULKDwnb9KqM5YbsdKQOVO8A/8BoAtPMQpOcVC0h3HGPvdPSmmRjg+3SmF&#10;uM/jQK6J8s/yj9frUMnGfl7U5XZePb+9RIHz8rHrjOKCiMALyRzTZCC2QR3/ABpWQ5LPnmmbMH72&#10;QelADlIIwTnPH0qTap5zUOML1/PtUiF9/I56UAQ3FseuPwqFbQs3J/75NaHlgsD6/wAXpQ8YVNoH&#10;/j1BPKUxasuD7/5/X/PrgfEXR/t+iyDap2Lke3vXTK21uh+p71W1OFbuzkiw3K4wKgpOx+Q37dvg&#10;GbTfG9zYKm2OMtLHIyMVUnI3c9wxOMZ43dNxJ+ZvEGqaUlr9iMDNIYRGV8gJsTJ4yOccnGeMH2xX&#10;6Df8FFPhjb3OoSaoblbffGyLIqn5XUEjIAPVguPc8kDNfnj4x0/7FezWzIwUMd+1hncuRtwRjAxn&#10;OcZ45zXyWJg6eKkn3PtsHUVbCxkuxX8NX2laF9oniElvcbXeSbIzsw4JVQArHg54JGBtIPBm1LxV&#10;LJpphCRq0ySRtuZJN7eWfLbgnkqVO5WGW3EYAxXP6dpt/qviZtItXjknkZY4+ilSXB5PsTndkdMd&#10;Om54/wDAPi3wZ9lbWtG8mG8jVreaDymWZYxg9znhRgYx82fm4JwlGLZ205SUbLY4PxFrt1od7u09&#10;V/fSAsz8YbtuOA3GDyMAhj1zX6wf8ETv2irTxZ8OY/AOo36tc6NI1rJukLMYmIMWSfQZXjj5PTAr&#10;8pNZ1JZrf7JBbYj3cu0OQzfqcjt2AJxnmvdf+CV3xzuPhf8AtIafo0t0YbTXrf7MyySZVZlBdG+p&#10;+7j1btiu3Bz9nUUjzMdT9tTcUfvwsUZTcrccEfNmoZFCcEdT271V8GavH4g8M2erRyB1khB+Vs+l&#10;XpImbhT97uB1r6lPmV0fHyjy6EUc4Xhh931qeJg4yFX2qu9nMWLD071NZWzAqVHai5OpY8ncMUC2&#10;UN0qRAEAA+mSKjkduvNMoBB3G70p3lEDYR+NELsQOMVMRjJx1/vUARiIE7SM1IsYTkL+HegPhOn5&#10;1HJNjv7ZBoAWaYIuMfdqESlmBz2psjZ4pEAxk4+vp/k0E+RJkMMZxx1p2WC8jtnHpTVUEHn360Pl&#10;YjIUZuPuqOf50FDmTCnFAbBxtoUbR84P0PajHPK9aAIZQhLAqv5imG2Urlh8x6fL0NWAgL5z+v8A&#10;n1pWjO3j+XSglIiSCNeAFxUsabOkZ6dacF2/Mwx+FIAA25RigoR+nzKciq78Pgg9Pyqw7grgj/eq&#10;tMAOD/KgBG46Hv3pY9oOMjHt0qAzANnNI85xhWqeoFnyw+M9u26uN+Ml82meDry6t5f3iQttOTwT&#10;+ldQs5OCm3OP8/5968c/be+Jtn8NfgZrXiKZv3sdmxhG8DLHAHX3NTUlywbZUIuUkl1Pxy+L2qv4&#10;l8U6zrt1IjyX2pT7hknzAGcLnrtOcD255OOPJ/GdrCI2t4vLadcr+7UZP3hk8/iOuAepzgdxLqas&#10;l1qE7MzbX2qvyhuDg5VsBhjuxAPyjjNee6lpnifxFa6rfaPGrW2i2i3V551xGjCLeAWG8gO2Ttwg&#10;JbAPOQa+NhLmk2fdTjy0lFdjzvUftMM08dqd2yQllAOd2eVwOp5GCeuMCsedN10CTtVU+Zd2ccdO&#10;vp2rck+x7pEby+Zj5nzMNxAPH59D1x2HIrL8QyiO8ksdORWj+Y/Kp29PzzzjPt9K7I3POlsV4oi/&#10;mTS/KBJkbOAOfx9K674W6fqV1qxubMrLJGrD5csf7uO46+/bj25/TNPnnRDOyxgdfk5xk/4enevr&#10;f/gmn+zPq/xr+Mtnp0lnJLp1ncRTTN1RpByATxxgMxX1AyDW0Y875Rcyox530PvX/gj5+yDefC/w&#10;W3xZ8RWMjarqI3x+fGAEGPlUHJIC55H95j6Cvr7VPAFi9lqWqXn+kXNyrSSFn+VWC4AHp/nmuq8F&#10;+F9P8I+FrPwzpCeXDa26ovXn3+tZvxQ1Z9L8Kz6do9hPdXtxHsijtlHykn7zEkYA+te5Tpxp0+VH&#10;zdWtKrVcn1Px3/4KhfBnxBovjBvjHZaf/wASrXrwafcSxyYzcQjh8ZypZFwM90BGeBXyj4ikQ6Ck&#10;NqBH5eTH5zBvnYDOOfvf7WDgjk8AV+0n7T37PUPxC/Zp1b4davqSQXTaW72szNhVuMfLIfQ57g5y&#10;cDqa/HNfC82i6xqEWuwybreQ28zN/qwVzk5PfGMegPTsPn8dR9jUv3PpsBiPrFPl7afIwl0l9V0y&#10;K7nLSfI/nhtp2KoJP1wQc/UZPQ1FpFwmo+H7qXTYo1mt7lI0W3cKjttO1sep9u3XtWfY3U7i80eW&#10;4wsdnIzjG0k/McYIyTkD0/SsLw7qtxb6rNbQCMRMwJVHOWbGc+3+fWuVROhyWhB8SP7XS/t7q+gi&#10;kaC3EKhUAPBLZOPvY3dT6e1ZhvL/AFy/sdA0+K4Km48ry1LOZGLdMY6j365rd8VJptrp82pXGoma&#10;8nyUSdfuqSMnr6cZAqv8PHht7CbxTLaxq2lwmWHcQN8xZVXORzjOcfjz0rZO0bmMl79rn2b/AME4&#10;PhXdfEz4xzSWarN/Zt5Bb6h5MKnExY7CwPBjRUwfqeucj6z/AOCtX7Nmg+PfghH4v8OfD23utd0b&#10;U4/MvLfCyXMTxlXaQgBXXIBJxwqseg45z/glf8Gb74RfA7S/Fc1jNDq/ie9/tTVJZIT5xhYEQjDc&#10;D5iWyMEhuM5xX1b488YeEI/DmteDfF6Ri1trGaDVrifbtthJFvjXaWVSVh+ZvmOCT1AqoUoeyd93&#10;1OeVaSrpJ6dj8YfhV4AsP+Extre8up7rz5JmunsmEEgjjjBbLbHMMY+VQQhLDOABWp8QfiMNakvN&#10;c+H2p3GhXNrHDD4b0W1t54ZNQZnSJY0ESncQN7kvIqk4RF+bFTXHirwF4L0bxFdaA18yMwsLPVHg&#10;G8s7/P2G3MKPz94mRlX7pYYZ8e/DSS+8TfDf41+HdX0281KSFtL8SRzeXNYBIJ5NrxqrsVmkkt15&#10;TgDI2AEHhpxlUq3PVqSjTpWRy/xPu/iXrlzb3Px38Q+IfJttFt00eyi0/fCLhbQi1t5ZklVYiIjE&#10;pALSKh+ZQVKGm3wom+DHgTQ/HnxN0vxLCniKZZNNuYbM2dqYcqygStETM7uAcI0ZVYz877hjkPiR&#10;4w+E+oaFpOm+FLHXI9SgiVfEF9qeoBvtNwEjLTQpk+V+9MyZBbcio2EJZa63x34xuv2idVvtB+HG&#10;oeK5dH8J+GdMn1bVZvPvI/8AQ7eK0e7mSM5itw7yESbDIol5CqSqelytnlXtqcgmmeOfGelT+IrW&#10;yXTdNhkbc1nuijEaGJNq7zlyCVyFJYE9AKiuF8f+F55tO1HVdStfsrrDqmnvI6CGTd/q5UwPmH91&#10;jkHuMHH0x4j+HGt/FPwN/ZUv7WfgZNF+GMM11or2EjW82oTNEs0pTzIQxlm+yu6qG4PygYkBryOe&#10;L4xT6t/wtnxr8OLtLXUdSumt/E3iHR7mCO+1CTzZhG9zhRJIzszdTuP3sjpM4tFxucP4YMeqa+8l&#10;9YLZx28MxFvYs7SXSlwViR3My/cJHKgFFIJY9fd7X4g/Enw78LPEvhPxN4TE8fjK3WLVtS8beH47&#10;rULKcLEGexFwWMbtDsUzJGhA2KDGfLYcRN8NPGHhP4mabo/i/wANazb6o941hqVnpmoGaaa6jlCe&#10;XC6hlkYNJs2jd8wK4OMD2LSvhX4n8EaPqXxQu4ptRVtE1a60e0a1j1COfyy0F0+oxoNtvLAGjZSU&#10;2SP5RxHu+bmnUfQ6adNWszzf4T+FfCUnitNT228d94Ogj1XUbPUZhfRSR27IAEg8uRXLbg5dZNiq&#10;XYqoBJs/HzwTd/CX4m6p4fl8c+Fbi3mUXU154PVJbRGuEEyozTIsmVYoCGXcrM7ID/F1X7MfgLWf&#10;HP7SmkfEDwl4Mjs9P1q61JNL0iGGxuLmw22krDyY5W/cldybZJVWMPuZWyuBxnxMtY7n4neI9M8F&#10;XyzWmqawukalqGoalHDby2bXO63e8KMsYDFI0Z1dERoc7sNms2tmaxC78ZW/iDxhLcfDZNQa11y3&#10;8ltQ1fVCl413GjTwOEgkVHmBTyg7ByTJwkbsgrem1TwVrHwp01dB8LahY6/JNG/iLXJLp5F1W0mb&#10;5MRt9xY5LaX5VU7t2WbICDW8f/CHx34T8J+MvDuseJ/CAv8Aw7e6bpl9pPhjbFAmpRKRZjzNojlx&#10;GbouzNvJtJGZmClm8pGj6z4c11m8ePdW8ljoau2lRzCRUAbPBUbVUowZNu4Zn3Z4asJR/A6qcup7&#10;J8MPEviLwl481Dw0uuXV1awtdWGn6nJeNHDDazwzW73e2GQYANwqr5hMX7+UcMTXD6d4v8cvaXmv&#10;eAHubo6mk1p4i26fJeyPYyhUeSRnDtJtkiLbdwYsOMbjVfSrvT49cuLfxhpV9Z3V1cR2V1b7ktIN&#10;vnRuyOqx5VSD8o4CYDYPa7qeu+BT4O1jwf4I0C+SD+1oIria+uP9OV2lEkkduY8oUJil7s/Mb5Pz&#10;BcNeZf0jWTtFpHpHjf8AYu+OsXw3bxXpzaRoek339lJa2PiLXLexvb6+OnNdxiRZkTlbea4LOxVD&#10;tZA7EIDz37R9j+zXY+MLDwn+zPqXiTSdFvobO802bxnbLc3CLdos7wt9mDtDbRQPC6KFldv3pJyQ&#10;D9L3Hw31rxB4g13Tf2lNU1aysvBejx+IJ7zV9Ot9Qa+0nTi81rZuFdRFLmO3jMkxNxMs8iZXLKan&#10;x4/Ze8M2Nx4e/ab/AGO7qS+1rwgmja34q8VWsscqyJI6Q26S2kjqqXTPEZ1SMIFAkDqjBAe2OHbj&#10;7q089zjlWtPV/wCR8W/FrWrvU9avfFGkqNNvLe3t7WC50nMSuIohbr8i8B3QZY/LknlQSc2rIaPc&#10;6ZrkGsXxs7ptJeXTLjRdQS202GVZYMJIkse7anzrlCCXiAUnINXtbufB+i6tp9l4h1dZLi+vp4P7&#10;Q8pLlII31CWB5Zd8ayXG2NWkVWCMfvZUrtHUeMdJ+EWi/Em80P4P2fiaTw5aafBHb6prVhuM9pLH&#10;5smqSiVdts8u5fLQIMFA4YnaWmKly+gSa5rdyr4W+HHiHR/FbaxqywyvqAsy+rWv7xRJIqTqibfl&#10;lZpTArbCSF8z+9tbvPi9d6N4d8Q3mhfDTRbP+yNFs00mymgMMiXU0jL58jOvEZZrd4iRlFijZWHz&#10;El2taxZSWN94N1HTtS0K18N6pY2Frug/ey3Fs3mSyuqyFSTNdScRyELuiCllA2t8E6F4t8d20F54&#10;p0w2vh2ymluY7zTjHK927MrpbB4mDqNxjKtkBUhdkBIGc0nfU1ly8uhwOneEdOjt20vxDbXtreXm&#10;sSzwskyW0kkaO8RnPmZZG3GSJA21VJYudsB8yOy+FjRz6fquq2cMlg5At4YEmuMxuQAkYHB2Ekqg&#10;+bcxZg4fJ6T4l/GSH4geOm07wxG2p2HmrLrkcd1mTU5nmIWyjuihZbdW3sxDDzMTOf8AWAjmYYtU&#10;8HfGS20X7LJPqV5cR+RDrko8sWc0gVIoCi4LMh2I4GAXYgDrWlpXMvdR2vwy+FGlw+JYB4p8O6kI&#10;NWvrfULrxDdQwWsmmKtwUktnlkdWhJja3wU2uq3EjbW2xge1+MvG3xDsfGd78cx4S8IvCujsnh9p&#10;dRivdTmhvGvC0sSWUMAkkjfzGeWRy7nAdpASy8/4L1X4e+FtaWwtfg/qFj4j0WWxn1CGz1q6jiv4&#10;VKJIzCPZ5pVYTt2nMgkuHLgspFPXfAfirXLWC48cfEK/8N+H5v7RbTPFz/btT08gwmSK23x5aK5c&#10;oXeGVS4ABJZsJJoroxa5tT54/aTMzzL481yDU7HWr7UX1LUrOxt7OxsrLJZo/JjCbpHLbXL7IkAG&#10;1VfhxxHiP9uH4s6X4J8O+DP7Wm1bTdNWSWbTNSuvtFndNLkAXEGwKxQqssalnVHEbckV237R3j3w&#10;h8XPD9h4l8Q+MdM/tfw/Zx2SaLonh+KwW9tBcSSSO+GVEm3SM58uEAiQ/e2mvn288Cz/ABD8K+Lv&#10;i/4fuNL8PaD4buIYxZ6jfP511JPI3lWtuNrGaQIrMxbaAqEk5IB6qMLnPWm07I6T9nL4oR+ArO+T&#10;W2ma2kWSG7tZJCnmQSxbXU4x/CoI7HPYgGuT8deVbXlvbaZcG48u5kkt2XGHAbbwT7LjtkKPUVu3&#10;Ol/D7T/h94Z1Twzq11q2rXvh95/EsMkYEdnObu5i+xjKZbNoLeTdztZ5AOgxzutXMmqtFezKxnhj&#10;jMcwjwJ4UGNzdcPwMnv8w7YrT7dzOT9yxQ1XdZ6XbC6XzEkgCvufquSFxj0xj2IwfSrng7wnb+I9&#10;btbDT5LiWGRowxkhEjxqT1Az8+BnH3ffHNEPhbxH4g8U2/h7TtKmuZLiRVgghBZ8noB+fv8AhX6z&#10;f8Ehv+Ce8+g6bf6t8UfBvltcRwPH9utUkjuI2XO0ddo5UhhyrKynadprWEZVJKEd2Zy5acHUlsjp&#10;P+CdX/BMzwFL8OdE8f8AirWWuLy8sd80NvJcWtzplyrnY8EyYJTgZVgxV0BHpX3x8Ofhm/gewXRo&#10;0iuCrAPNINskuBgNIw4kfGMvtRsg5z33PBvhLR/CGmLZaLZeQkLbWjVvvDs+Mcn1PXqOgArTa5iQ&#10;lg2cDoxHy+49P/1169HDU6EfdWvU8TE4qpiJO706LsW7VPs6rDsbjgBiDirRk2pnePu1l/bo2OMY&#10;Ysas2d2sp5J6dfoK6tTluWWldQcBck9jx+lRyWYJ3k45znbnFOmk/g3DJ9/8+9NkbK4z9317nvQM&#10;fAGjG09/1qdGK8N+GaqpIUT5sn61Mlyq8Dtj3oAuL5RHzDg+1PUDORke1VIZw44P0qaN2RcM2ev8&#10;6AJHJHOP1/riq00yqSB8vfbgVZ2iT+LbkfWmfZoyxORQBBHO27P6tVhVaReWzj/P86jeJIzx+tDM&#10;QNo5Zv4Q3WgBsrtGcn8BXkP7Uf7Z/gD9mSxh0m7t/wC2/FmoQl9J8MWcm12X/ntO+MQQ5HUjc2CF&#10;BwzL5L+3Z/wUs0f4LLqHws+BF5aap4ugPkatrTYls9DboV9Jroc4j+6jffyRsP5n+MPG+ueKNVbx&#10;l4y1/UGkvb7zpby8unlm1BmGGlMn3uuAcgnBxwMY8LM84jhb06Wsvy/zZ9JlOQVMXarX0h26v/JH&#10;pv7QP7Qnxd/aY8V33ivxb4uSe6s23fbmjEWn6LCfmW2tEYnnjBKgu7r8zscEeN+LviFBomlXnhzw&#10;bdXV9tu1lv57xpEtvOTciBk43uNxAOOBIQTg4pfE/i3T9cmWCC1mtdP+ZLEEiNZwzcJhM7V2HG7n&#10;K5AI5zwml3tpNqkGiahcLmSZk+zws0m2XIGCM7euRu5J9cV8h7SpWqOdRtv+v68j7hUadCChCyS2&#10;RBqt1r9xe3H2r7fHJfM0WoX1zGV8/wCYb4xjiIH5Rx97GTwdtXvDVlotrYj/AIR5YyyxMi/bN2x2&#10;XlTyR82Wwq4G09c8Zv8Aw8+E3xk+OXxIg+GfwX+HV9r2qMvnPa6Hboywvu2ebdyHEcS5GS0rYORn&#10;qK+4/gX/AMEIfFmsx2+vftSfG/8As9GxJJ4a8Hqs04bA4e9lG1DjIxHEyjsxwK9LD4PEYlLkjp36&#10;Hl4rHYXCSftZW8up+ft3otzp3h+XUv8AhJLWFVkZJo9rGOdQR0CblIG7pgcADPIUYg1O1umt4rLx&#10;PDcSLI5Onb1Ub2BG7BODwiLgAEBQvoT+6nwm/wCCZX7CPwgtY4PD/wCznoeqTKCGvPFytq0r855F&#10;0XRcf7KKOPc16Vc/s0/s1X2mf2VqP7N3w7mtP+fWXwPpzRgjp8phxx24r1qeSVXH3pK/oeFUz/Dq&#10;XuRdv68z8MvhN4p0+0aDVfH1/qiXFvGPsLQoXMCJv/dmMuvBZQMZA5c45zXp3g3xP8Lp77UrTxFe&#10;3CNIfOSza1+1DyWVd0UbAgo/mM0YIHykHleRX3f+1H/wR3/Z3+L+iXmqfs/r/wAK58VqPNsVspXf&#10;RbmYZ2rNaMWEOegkg2FOG2vjB/Kbxx4N8cfC3xz4h+C3xY8Of2V4o0e5W3uLW+h852cMp+WQc7WB&#10;BWRSNyMrA4avIxmWVsLK8tn1R6uDzOjjIWhuuj3PobWfhP4Q1zU7jVpr3U5LzS282xWbXGYAhUKN&#10;AfLGV2ghA5AMgwSAHzyHxSsYNFs9M+IuveH9UtZNTja9m02+kdfslwzSDIGCJB5a5AbBGcHJBrc+&#10;H2mahaaFa6Vqk7SXiC3dfLucmJ0iR0dSHPLFlUA4AwcqSgA2vjvJda9odvpVjPbQ2Om3STa15skl&#10;z9pwRGobqFDxmQsMZ5HLfIa8yLXU9Rp9DzfwmifEL42Ws13LarZa1ptuLVNrwiS5SNBIGV8qP3iK&#10;CgOCGzlsc4v7V/7N3jTwfdbdLSZ5dahbyo2Hl/uTuKhc43L8gwcAEbQOeB7L+yNoun3nx41DwXq9&#10;23m/2aLnTIbi1jb7LMAnmKFKjyyDzuAGAQOD1+pte/ZhtvGR0PxhrsSxrIhhs4by63twSwk2tn5w&#10;RvGMYC4IG4ka041JSvDyOepUpwjyzOO8U6QfiN8Erfwtqurza34T8YeFVWfUb6zhimslmiGzesO1&#10;G8qZiCyxLg4bjaRXyx+z7+wJ4s+IT6h8UvirqkPgTwL4RuZbG3H9rSQ3es30LRpLloissUEm2RUm&#10;hD4CdJPL2P8AU3xf+APir4ceA7rxh8HPF8kfh21vvK8U6HAIp5rmxM6xzJahwVS7EJdEYDLIUU7i&#10;EA+GP2x/j/4C8Y/ELVrD4X2eoaTb353/ANoX2oYvLqYABDOibYgGjT7oBwxDE7sk+jh48ktvl+vo&#10;eZWlzQ367/p6nb+MfGvh+X4MN4U+HniCGHwvbahMscHizVwGvbti5l8pvs64uANsnmyeVKyzKuT0&#10;rwXRfif/AGrrsfhP4lfEO8j8O28hvGkbT0eV4l++tqRE3lyvholl+6DgOQORo23iy/8AE+kf8Kd1&#10;fV5D4S0u4kvreQ3ywwRXtxEhMz7sCVgrNGI8gKRlcjcGoeOPB3gfwd4Kl1/Rol1rWNPvYLr7RHqy&#10;x2dvAsoQRCG2lMrrIuQ0hMX3zsIxzrGnG+pEpS5dDh/jprK6B4jaTwZ4gg1LSbpQ9rNB91od2FEo&#10;AXLbgcnABORjAwKfjC48Q+GI5td1vQrJZvEenRzMz2sTbA7bv3Zx+65XlVwQV5ODzYj8Wax8Q9P1&#10;DRvB3gqGC3klt57ldPjdbW0ECSIoAdncEea53u5ZtxPJbFcTpOm638T9Q07wF4f0+4nvL7WH3TW6&#10;mVipHzFgOuFG7rwAxrojH8DllLr3NzwZ4i0TRNYuvHLW9xeTWcJ/sy3EiJH5u0K8jBsllzgBF+bJ&#10;ODxk+yaN+0fqvg+DSfEfiixjk1fStN+x+Hbea4EctvlyxmZV/hEQRNpO4c49a4fxrrfgf4b/AA90&#10;nwh8LdMkivrEt/a3iS6Vy2oCRgVi8p4tsYXY7K0cjKylTkMCTk/Dz42/GW08V2MHgmzurq+vlWws&#10;bzUnYqm8BCA4wRkMFGGAGQfQ0pR5o3sEans9Ln1p4D+PUXjv4c/DO8Oo/aGsPEE0OpLNkzy3UzzQ&#10;2MsgL/vAkkmw9S0aqGG04H0J4m8Xxar8PdW8KNqUX2Vbm7j8N2s7tb288LRxvbpHGPLUhfOuFjOQ&#10;MLJtG0fL8veFPgJ4b1W20nVfiJ49trW8vry3u31Pw1dxTot2jRbCYYiJFZMDc3ls0jHJY5Ljr/j/&#10;AGXiP4F28cmoGSbVV1g3cyw72hvbW4SSKSW3Z4It6qzxOI13BC7ttVRluOXLJOx2RclJNm/8VPjX&#10;deE/g74F/aF+GujWxSSzj0zVLfS5Le5ktY4lhlUeSMbjbi4aN0cDerIwb72z56+PN6+kavp0Fhp2&#10;i6fo2qXkN9banpuhldlhOdhuDBEpU7G8xCCpcCNdu0nc3T+FPirYax4l1Cwl0WOz0m/015NSsfsq&#10;p5jhvOkLZViGjcSxp8oB2JngsH4zQvjFa/CX4oWPw+/aD0OO50+31C70++uNTsQytptxIJlfYy/M&#10;A5LiRSGPmE5BwaI076JFSq2e5seM/Dni/wAJa5YeBfGsn9q3Xi1v7QsfEtj5k8t9p8kOz95E5ysy&#10;KnzAtkfOGDBqydX+Ifwb8FeFG8Iax4v8UeJJj5hh0vXLVrTTUWKNooViVbolnZ1+9tO1GwATzX1l&#10;/wAFAvAX7MnhH4GeC/j78PYbeXxNqVtbQaTJCWvlaQwRloXubZvKheNTtQbT6MmQcfAcvhLUfF3x&#10;D0vTfEHxKu575o0t7OGxQTRxu0gHlfvigx820gDgjGDxRLDuNS0+3QqOJvTvDfzKfhr4OeNLPTNO&#10;+KGkWEMtnrBF+zNbr5e+S6lg8naV+6Gj57AEHAzXvXjj4c+GNO+GFzqXwqu4tJurzTlvrzwvazSS&#10;WsqpEDKiLKXQuCHIb5hiWMZQnj0K30Hx7qeot4X8NWNhceEZUa4s7i3fBd7PbMbWQbB5TRi32sm0&#10;OvmPIpddzHH+Eun/AAi1K98SfB7xFc6fo/iBptQvvDPiK4mYWZkeNy1vu3ERIQVTJbbnO7sa5516&#10;lSSv/S8zenRp0ou39PyK37KPiLwRrvhqE/B/4lrFqTRrLq3hLU1/smW9WMl8xTWo2zAnpDIJXHuD&#10;ivo/Tfj/AOAdW0yy0a4urGy1xSLTVtA8X+JItNvtN24BeN7iNFdSDu+6r/eIHevhP4x/s9a98BL6&#10;Pxp4ciuLW8tmt7yxtPODiN8FpYTtJwqsH27wVdTg9xXpH7O3xs+HnhbWrXX9V0/UrqKbzGXw42tX&#10;No1oSyh1tiHMZw6gbvORsRnK5waKlGE/fjqKnWqRtCWjX4ntXxR8H+A/DOpyXWo/CBvEE1wPNung&#10;ae8ZE7EC2uVQIPMwCxQ4YMoPGPCL3wLYaxe3nj/4bfDHUtB+xyNIs2nzSI6H5uSbi8IQcc/L0PXk&#10;E/VFz+0p8J7v4eQ6rong2+j1x8J/YPxLZtkkYYMXiln3rIVO3BUsCrLlRXiGs/FHXvGusya74Y+H&#10;sfh2LT77yjJpek28lpjBCqtxLGihuCQSB1yOABXLTUoaL/gHVKUZxu0cL8LP2jPib8MtPka88T3H&#10;h+S4XdNqLX053j2S0JGe+CVPHLANz2Vh+2HZ+Mxpc/xK+KuoPJbs2b1reZSilQrucNK7nhB86YwA&#10;NwwTXmHxe8cSyapqMElpZFWuYjeXke1pXYqMoHVUUnnkBeC/pV/9lT4G/wDC79Y1a/1MK0dnp9xG&#10;tqshQLM7W8UDFufvGTGTjoTntXb7OE6eq+45ZVpRlZO/qelL40tfD9w3jTwj8R9SS3lVbZZoZlid&#10;1KjA2T+TDIuOF2nOCDkcIO48H+N7TxNpEMclppOpDU2Hmz2Mc01zId5+bLSSRRyrjOScgfckzzXT&#10;fDH9gPxfLr1jda5eXf2O1hkuJtJmw06zysDFGfmO3K8g8kBBnBIr17w3+wEdEfYviS5jj2wm8hij&#10;LCEoit5cfV3+YbcjnjOM5yo4erKOiIeKpxl7zPD4NO8L+INfTVpNfXVNShOLCGSYQ30zDIZXmvMt&#10;OQcLuZxhY+MLk13mnanofha3j1Dw/pGuaXdX0jyNZandT6lbQoVRQsaSQv5JJPO0A4xiRgRj3Lw/&#10;8JbHwTp9xY6fqdtax3LDzL+4tYJvJk/iVQ4LSSM2CdoOMgjaDx5J4l/Zy+GVzM2k2F5b3moyzSCb&#10;yPMhkVmGfLhSJlMK4x95j94hVIZgdPqtSMdTL6zTmzktR8eeI/FMF3pvw/stLuNSgUJfi6a0hilU&#10;7lGN6ghd3PEY552nBq14cu/HGvaNHp+t+H9L1DxFbzjz/wDhG9Z0yweBQfm8xmEDNtJwQA4bA+YH&#10;BN7QPhHFos9xbWfjLWD9jRpIIX8Qho7dQSC5LRyFT6jaBnJA+XJ0/D+j+J/BobU9M8S2mtPt3Sab&#10;Nc+bLDgH5kSBAWbBxgop4+bGTiOSXVFe0g9mc98X5v20PCPhi8s/CfhPRtNtyqGxjubeK6uHh3DP&#10;2i7+3lcYO3JjJC9QAAa8j0X4p/8ABRDWtVkS7+GPhu4s7G5labyboTGZ2kOd2whjntuKnCgk9TX1&#10;18EPDvh/4vQX48X+ItY8PXGmTQyLMW+ywzt8y7G3YLAFcggqSGGSCMVzHjDSvin8NfFGq614M+CP&#10;hfW7OF9jSabcRx6pDArtgggMWGGHAbA25wGPGvJL2adtGZxqR5+XqvuPOrDxx4i+IdhDL8SPAuiS&#10;XEAHlQXnimeFoGGd21WkkkUZ/hJA4/hIGO107xjodhfp4RE+peGr3yWP2OHwzNOLkFsN/pLwSfKD&#10;n0wMNuGM02/8a+LfiTZR2HjTw5N4Twpht5FuINQa7GOJXCYEcmCo2hstgHdzmt/wjYtpi3GmKmla&#10;9YRqu/7Aq2U8j4AKt+9Zt33j97BPseMeXzNuaKRteEPh3a6JKPEN748vmjuvkaC3uZpJowFwI5BZ&#10;SK6gnBIfAyvJU5DdxF4d8NanfS2d5q2oafDHIJfs9w86bmX+JJLgScnjChWfHGR0rjtY8a6Xo1jF&#10;p48O3e+6YRfZfO/eKCDj5X2tgYGfmYZJyCOa6fwd8QvCWtxXFn4T8MXGqLHbtCZPNhj+zOCxKJHF&#10;JtTBwNwUgHGM4Jrpp8traHNU59zUsdC1fSxNq0d9qAtfL2/2eq3Pmzjj53uLhVCkZz5aAdc8kAmH&#10;TdU8UeJNRa1bxJpNnbRbnm0mzkMzKw/jknYFy+OR8qghumOaq+G9ctdWu7ew1jwN4isbWwkkzPNm&#10;3jlkwMhFOGkXrjPGfyrpoLbTNJ8KrcQeD10/TZpVa10u3X/SLqQkHdKcnofm6kDOM87avdaGV/e1&#10;3Muy8C3fiHxlbWtlotrb2KN5r3ixs0s8jcgDGSwByTuI54AxzXR+PvFnh3wNZWujQWq3Lyfu2tRt&#10;k85yRkyZX0GOjKACMjIrotJ0rWH08a7q91b25W3D/ZRPtVgp4Us4yMdz2wcDkivN/Ht7ol5PJpFx&#10;qP8Ap1zcOJIYrg7HUE58lPLIYYCnoehyTg1Uo+zhdbsmMvbT12R5x40lGshbnUNIsVsb5itzb/YQ&#10;tu+4ZEWVypAB3BmBD4AJRdzDDsE1XQre88GJ4ZtPEWgzux1Dw5GR5qSKNvyQOF81ciMrNBuYBcEB&#10;hmvQ9Q8C6e+ns+nfaIbaQOkieSQzKy/PGhj2ebgJgoygkANmvHteOseBXuYdU1uz1rwujC50nWLW&#10;F/tCRkK3kTxqrKhHO11CIxjY7RlkODjKOrOqMoy0Om8IeH/CXw4gmm8N+JrlfDOr7F1PS9YZZIbW&#10;UjEbI7oWVo2XaHk/eLt2MxbygNbxn8P9J18Wfh2Sym0y5lYX3h/Ulmka1nlBTiOQhmtmVgreYplE&#10;qFGdmUuDwVj47g0WSfxVYLcXVhcSmG8a4VZA6uvzh152lTlwDvym75iuCvpPgLVdJk06HSfPF54e&#10;/tBT9kefP9nSsWBdGYnC/OmM5EkbkMGHmLJdKUZe6yaylD3kc9penH4O+Jl8VHTSdD1i7Frq8a4R&#10;rC4kJAkUYOwblkUg7VZkwAAyLXruqaKzWCRo8O/T/Ia3vtx+fcwEeTwdpBXnJznk7l3Gn4g8AvId&#10;Sa2nka31EFZLWQf8tWUb43U52q0gADYKsMA5Cqxk+HtxDY+GYdG17TpUszvhjkmDNGWcFniKgFow&#10;N2ORtJ7Y6dlGn7OXKzz6lT2lmtz2D4SWYsdJhufNhjE8PmSRxzE4CyAtuLdWXzGD54ZcNyen5u/8&#10;FqNNsNZ+N9/o2n642lzXGmRtJDdfNZ3ERHymQYZkKyBQJRlAQu8x4Vm/R34TSDYvha6mhYQR/wCi&#10;t9oDqFVCmQ4HQEpyeSJFBFfmx/wXNfUdE+MWl61by/Y5/wCyX8znCllCA7WHIfa2MfxKe+0CvRxd&#10;pYOPqcOD0xzv2Py9v7SaW4+yQIrLuxhR97H4dPrVpzeJ4dk8NT3ka28kyz7ZG4Rum5eeBjr6gCpL&#10;28uI5ZNTNvGC27YI0wF7E4/h684rLlF3rVy8otAxxj5R90euOP8A9dcG53HUeANFtra+a1trkLJb&#10;f6SkzOMMBgAde5PbPUfSv2V/4IX3H9u/DbxIZR5itJbvJz8p64HU5JPv0/AV+K3hC6mtL6S3WXer&#10;7YEmUncqHrnGO3tX7Mf8EE72ePwd4k0yRAm6xs5It2Ax5mQsQO5MRPvW2E/36N+z/I58bb6i/Vfm&#10;Y/8AwXL8CW7/AAltfFdsigQ65hFKphpW+8xz1ZtuAcHaI+nzE1+PPiaxdrR7u4n2Nv2FVX7ygn5u&#10;2ehA+ntX7mf8F0NNso/2Q21Cd1VoNetEVGPJV5VyB6cKc+26vxF8baUksMkcV2qtE37teOUUHpjn&#10;7x9+a0xi5cV6lYKTlgo+V0cf4cn0Y+IrNtUh8y3huFkuAUJDouGZSM9CBjr361SF02qXt1e3EhEk&#10;0jSZY9SWJI5z/n9W39pItxKYSR2VskbxjGR7UthboJcxwHbjau49fX/PU1PmT9qxs6dNbQyxRsu5&#10;MAhv4iRz68HNdPNfXUSIWiKsojMgLHKsuQEwT6gnBxx3rlkY28u2Bs+XGrbsnjnkY6Zyw/L8a6NI&#10;5bm8EcUca73DdgU6ZzkDjk+nP0rOR0QZ32lx2FzpKvJPhluPNMcs3CKcZOxuobcDnIUHt3rtfhH4&#10;tufB11aymYTWbayl5HGsp2742JaMZUqoYN8y8EnaQTjaeE8EeIY/Dupx3H2SNbdrV7WYGQKzpKki&#10;Zz6AuMkdutdH8NvEsEGv2rzaGl5Y21011NYyNsWfb8rxh8fKWiQDI4BA68VEo+6aRtdHq3jC0s7C&#10;bTZY7W48yy1K601njbbHOoffE/zYxlJMKO3J3Hk1+sH/AATBv7HUv2etBs2jm8yMShvOUZ3CQhei&#10;gZCgKT3254zivzB0WwMuganaQQWknnpFcW7F/wB5PboIkhkAJ4YDIfngM2fmUkfo1/wSp8X+Hm+E&#10;knhS3uZGn02UG8s2+9bOTjjnJ4C5I47dQavL/cxdu6ZhmkebC+jR9kGInDFMZXnHr7UhgPQenGP/&#10;ANVSW00dwg+fdnv/AFqSNSy7cfp+lfRHzTK4RlPf/CnZOe/qCKmZOcKPxpphB6UEkavu6rx7rTtw&#10;x8vNDQkrg5+tIsbbcCgBd59fXrSiVugH1PvTGyOAaUOcAdf6UAOWVguP1xTwzEYP6VEBnmlHHOf/&#10;AK1ADxIyjJP/ANepUlBHT3qEDJ5Py9fp7U5QUG0igBrTc5H86mjfd/ngVH9nD9O3TmpIoth6Hj0o&#10;AHgI6Hv6UjKQMMnNTE57/SkbytuGoKK23cenepU2r8xJ5ps5VFx+HrmkViPlztoJJVY/3akDHndU&#10;IOegxn+9TWZyckY/2qALAA28j8acY12nIpsJ+XOenc084A4PBoAhaIMflGaAuMAn9KlLAjJx0pCF&#10;Y4I6n1oASNFbpRLGQmQPrSqRnjnHGaeBkcjrQBTM5Xkr+QoMuTgD9KtGKM8svtTTb4X5RQBArkHK&#10;nNSrMuB6fWhoDjp0oECfdDn0oAcLlScHHFVLmYyS7QMCpZgka4U4O78zUG0Fs0AOCgcEU/ymX7r/&#10;AOcVDmRcMqj6MasQSrxuPb+9igBu0Z46UeY54HWpd6EFT+NMPl53Ac0ANJx9KkDLjH44prMoHH86&#10;FYA9KAHEeh9ePWgKHOSfelHzdTz/ADpBlWyB19aABkOck0uFBwKXJYYJoChvu/higtWDLDhvoKGU&#10;FtrH149KHPONv/jtA3HkUEhtCpgDpSj3X8KCCRz65B9KQg9W4/z/AIUCAkFvmH1GKaxGNxH19qcF&#10;IBBP5HpQCMZPrQU0INvf0xQVQjJI/Gkfpjd+YqNpCrYI70CHNDxkD/61NaJQMf4UjSsRjFBkfHP4&#10;e9AhWQqeveoWAU8Een1pz7ydvT+lII2ZcnhvT9aAIWbI4DH+tL5cg4qTyQDgj/gP9Kf8q8n/AMeo&#10;AgKZO0jHc/4UMOf6U51JYkLj8KjxJu69+p4oAlDBW6fnT0dce/t2qAbgvvtz70oba3zH24NAFhpM&#10;Hbmg5ycj2zUKTY+VAf8AgXFOE+4/KnX0zQA9pDnb6VE0wJxj9aVpPVeOuM/41GSG4A+lMBrkEbut&#10;INyj5h/9aiXIblQR+dNeQYwBx/OkAZDnr05HrTjGEbgbcVHGwHzyH1NPMgPseSB+NAC7sBueneoZ&#10;5NwKkDBPUCnbgOR1x170jIDzu5HfNAFQW+W5HbPB+lO+ybgo/L8+tSNIqH6dc02K5GcA/lxQA5Ym&#10;jyacNzfKB+XenxzB/lZ9v14xT96qucYoAaW+XOeepYfWmvGWDbBgdeKcWB4bPB5+lOTk5B+goAha&#10;228OnbPTp+lBhCAnFTO6enRhtpvmrhi0nr3oAhMbEbCP16U0qA+0j/vphUrTfNjH0x7VE7E/Kv57&#10;qAIyhzxnJ79MUokcHAHH+TmkJI5yQvHAU/59aJELc5weMY+maqwCiY9Nmf8AgPelEhKZHGf4famR&#10;DoSvNNLr/C/+639KoBTeyjgJ+QoqPdF3ZfzH+NFAG8ABwBzUiY4GcHvTcKx+Y4pAwXofqT24rMtE&#10;5IcZH4fnSgjOCOM1X+0bm2qfm/zilDSt0HXpQMsb1Udc9s00zN3/ACNRiNm5/n3odCD0570ADXG7&#10;5QfbnvUZg845b68dqdwWwRjd39RSoxB/zxQAhtlVfl/EfzpqllbYV46VYOCvLfrTdijoP60AIMEZ&#10;YUm8jg8fNSscjHtz1phTHIPfNADt2xc42n+dHnDIB7/pRuA4LcfzqN1XqDj1ycZoJJmk+X5T+lM8&#10;x2GcGkbbtyWx7im+YOinigLjXkf72WFNZznce3QVK8asVb8OKYyOPnI/+tQSNLSjqpqRJmAwR04N&#10;RsyHk9AeOKcG7bRzzQUWkmIXDDvnrSOxK7m/PdUCncMbc1KjDOcn0oCwwq3Q/wAqcvXDf3s0EbeS&#10;F/3iaaXCjDE89t1AeQ58AevtTTOAeF70gkJbap/KkBQcED/P0oAmjuf97pxz0pzXWBt31WaaMcKw&#10;/wAaa0oxjI55zQCLK3IYbQKhkAfcfUfnUR9V9e1BZn4A/WgdyVHxtwe1ONyANwH+f8aqbn55zx+d&#10;KuAflx1/OgXMTicnqPalaXHzZx/jUQJT5tjYIpsrlfmA/h5zQFx5uABjJJ55qvNPv4J9hTfNAO3P&#10;4dSaheVc8jigfMDkgZVeD70me5PSkeUsd2P8KaGyCScL7GgZI0rkbcr7hqGVnG7d83TpTo0yMEn0&#10;xVfVtQFhaPKT0U0CPlP/AIKPeJ/7E8BeUupCNp5tqrJjax54PIGMA9xjg+tfmr8TRdeJY2Elz+7V&#10;MFZVOTuYOytvJJzsHbIKgYXqPrv/AIKG/FqfxP41Xw6hm8uzYosakNuPckdNuOCccZBGSDXw54u8&#10;dXM+uf2Jpt1I3n7hcSK/RjjdzjPUAMv3ieCQScfJ5hV9tjHbpofZ5XT9jgY83XX7y59lt4tEMuo6&#10;t9lumj3RtAz7jtDKcAMTwRtJORk5BPIpseheJr7wrqXi/RfDt/dabpc6DULu109nWzZ2PkNKwDbA&#10;wXA3EAkEHORUms+GYNOsFf7Qt4jQq/l5/wBpkUyD5eTuVsHJ+dRhVGA3X4Nfk8F32iaLqTW9pcSK&#10;95ZrENzNEGKbuGyFzu7DOCecVy6Hd6DtK8Z6r4a8Kf8ACZ2sU0kcEvki8jEvlGT5QE38DOF+UDJO&#10;CQByDc/ZI+DniX47/tCaS9xY4s7q8jvbhfMJR7WM7mVsdNzFF5APzAdBx4Vqes3FrpbeHRPLNG0m&#10;VZXJVJM4IA6HIzk+hOeTiv0F/wCCIHw28UapdXXjXW4fNt/Ma0sz8vDZVmPDE54XggDK55OTXVh6&#10;PNUS7s48ViOWk5eR+oPwr8Op4Y8IWtksQVmQFtvTp6dhjtXTrIp54qOKCOICONNqhQFHoPSrCrgb&#10;cc9a+riuVWR8XKUptyfUaoIyA3X7tOjQDcTxTmUKuRVWa4Eb7c/N9aZMS0WReC3/ANekJXIH5cVU&#10;S7Qj19akilYHGRigonCKeV+akOcYI6njA6U6P7uVI9zT9imgljEj3SHPTvUsUca/eH5Ui/L91aUj&#10;jhs7aASFLIhwMU0yHPBFRyl+mc+1ERZOAf17UFEu1mGaikbAzn/61OknWNcszVRnud7c44PegC15&#10;o6596N0Z4qn5zSD/ANmOakjBbkFuOtAFyMxkc+uOtEtvHI+Pypka7enP04qQHaM7uv8AOgBEtEHI&#10;PGPypJLJSMbRUgfA5/zxTgxHVqAKj2o5AHSq8kXl8sPzrRaPcOBTGQFuev0oEyhs39FpTEyr/q+3&#10;YVejtkHzEZzzQzxK21kHP3qBKJSFvKBlR0p8cL9CO1Xo5Awx/wCO0YGOOKCijPbGTou6qvluHwV5&#10;69q12VWX+majeBWGXoAzIgRztHt83FKCRwo9wfWr7WMbggqKBYxDk/rQKxTjO84I9qduU/KT/wDX&#10;qybZYuQKiECu2WoGVZIBwAuc9aR4v3bKV61bMahcMOf5UyRkA2p+OKnlEfJv7fvwwXxZ4PuZUtmk&#10;aP5ziPJwOw/DjHvX5XfGfw5FpupteuBMJHDJC6l2Axt+715wTgZxk9hX7g/G3w22teG54zAG/dsN&#10;vvj0+tfjV+1V4I1Hwf471bT72086OPOY1XO/cxwCB0Occ5wcY44z87m1PlrKa66H1OSVualKn21P&#10;EdGvLpNQa9hRVaP7q7yuRjJbjvkE42k8kcYONT4ia9r/AIk01rnUda3R2cm5E2s5LKB0UHrjqcHJ&#10;zjoQuXPfL4gu2s31CSSYZ3zbUc5A+4NoBK7eQucdDgYNKuk3+k3smgvYs3nZlSPy8ruI+8MNwQN4&#10;Ckcdh0rzbdT2U3y2MC6lSGJZrYPOkQ3y+ZHn5DywPr0PbA6ck8ZGleJbrRvGen+I9GuGsnsbiKS3&#10;mfIfeCHzxnGMLz7+/HU3vgmDSJ20rUrTy3kjICnaRjdwwyFY52sNuRknr0A43xVo/wDZ91HODIVT&#10;a8bSLlTnnOf8R1yR1ramc1ZOx/Qd/wAE+vjvo/xn+Cmk6xY3W77VYpN5bMMo2NrL+YP9a9/U5AJF&#10;fkd/wQz/AGhE07UdQ+Fd7et/o7R3VjFkjMLF945/unHQ/wAQyOgH63xyJPGtxGcrIoZTxX0uDqe0&#10;oryPlcdS9nWv3JCduFPNSIUf5WHeoFyD8ze1SIBkAdBXXY4ScLuHApfLQ98VGJCpwR0569qd9oAi&#10;ZyC3f5R1oAcI17ChnIUdP8aGb371FKQMnNADJDk8f99Ub1z6UjbmOT1/rTWyxYEfn2oAa+eij25p&#10;VG4ds04Rg/Njr60vQcZ/lQLzE2t2J56U5C3ccfWhRnOORihVbbzzxQMHUuDg1GwcHBHr+NWNy7SM&#10;+9NZkH3uy/lQA2NueM/g1SGQDndTECMNo/nSSbGP49KAGm4U8mo5bpT8uetNk2IMt377agkl2NyO&#10;c0APkmlJzkn04yKinMvX5se3pSGdTyH5pxdJF+ZB789aAM+SWYNknbk5PNCz5+bJbn8v8/rV026Z&#10;JKf7tL9khPyhf0/T9KmzEU1kkBwc/h3r4f8A+CvnxTgtPBtj8PbO6/fahP8AMI2DfKu05P0O3uO+&#10;ORX274ov7Lw/otxqt3IVWGMsW6Y/yK/HT9uL44XHxM+NOqa4Jnks7dnt7Jd7FCoHznBGM5+bI6qp&#10;wDzjz80rezw/L/NoerlFH2uKUntHX/I+ZvinPe6PpsVvYwSbZVJYlPlUA9ONo7n0Bz0yAR5ZPe3F&#10;zPcyJKn2f7s2+TaWTPJOOhyAc+pGK9I+IBk1xJvsi/NuCrINuBHksDjHPQDbjJwBxgivM9S0HUfs&#10;sc8d03ly5cR7hjapPHoMD2x7+vz9GPu6n0leTlLQyLi4jt2Z5ptrRtkblB5PA6cHr+WaqPqsV/qc&#10;kscIk3HKhOi9h2I/HNZPiKeSW5McRxt4UKMYx+Az064HuK2vh/oDajew2n2f943BwxXDYByTg46j&#10;nBHoDXZGNldnBe8rI9D+Efw98R/E/wASWPhPQdOea4vG2QxxqPm5G4txwoHJJHT36/uf/wAE5P2O&#10;ND/Zi+E9rNeWytql5DuuJJE+fcRyT6E46dgAO1fMn/BGP9j+GPTG+LvjHRo2dm8yz3ICqoBiMD6n&#10;LHpkbetfpSuHIjjCqq8bcDivWweHio87R5WYYjml7OPQm895D5cBxnv2/wA81V1mGOK18pfvSNh2&#10;xy3GKmBjtocsOR+dZl9O0krMeBn5en+e1dzPLOE+LWky6nol7BByfsrA/wB36H8TX5Q/8FAPgvqn&#10;wn8V6bqtnbNDpuqAS3VrHIfKjuhHksR0zsIGepAOSD1/XzxRbB9La2YkNJzJgfe7818f/wDBSj4U&#10;Wfjb4Bap4hlgb7RZQ+fbsy/6pY3BJ5zgn7vpgnOK83MKKqUubqj1MtxDpVLdGfkulrDN8Rb3ThO0&#10;SpYn7qkgLxyfX15xnr6AY+oeG4rK/kvlusbTkBc/MSx4H4jII67hiuistOt9O8YXWrXj7jHZ42KV&#10;TnkA9eSVDHJz/wACyCcnWdW0q0u4TIwWSONHmkVwCeQy4xnHHGcnPevC9D6GVuXXucv4jOpX5m0n&#10;UbWRrpQFVz82E9OnPGTj37GvUv2G/gpcfGP4l2fhzxFapHoGnt9r1KS5RkVkj5AJByQCPUcKRnJA&#10;rx2PVtS1vxD/AGZpQkMt9MqRtCuGDHjgjnGD27V9/fsa/DOD4deEtWtbCxgu5rVWt/EmrFtq28an&#10;dKgfH7x2IRAoIUDgliSo120ZzXvJtH3V8GvFXhG6sLG6g0uSx8u6kv3jlU7VggK7W2kDau9htXgE&#10;8YI68X+2x8WvDfw6+DzX3i3UFt7jXpb2ZYVg2NPdSxCONd0mEC+Vn7zDCsOG4Ih8DWdhc3N9rSJH&#10;Zx6pIskkMKnyls7Zf3dvhjGy/MTIzZyxfOR0Hwb+2F8T7/42/tA6lF4InhhjeSXTVa81KK1t1jJd&#10;HcyzsIYkdS+MuvHfkg3UqWp8vcwo0eatzdjoP2jtZ/Yu8JfAT+yvh1f+JvEniKxk+0m9vJzDDp6y&#10;bYhA8MZaHd+9dmb5maVCAxjIC/Pq/slePtb8KP8AG74f/E/RrGOLQW165s9S8T21vfRQtdGExxK0&#10;3nSlYz5jMyJkbtob5d3bftA/sc/Eb9mvwHZTfHG7sYdN1uxubjwzfaJ4gea1mnjw8YIWDynMsedo&#10;R2PzAsyYxXH+Nfi78Jrrw8viW50b+0dW025t4tJ0y88OQzWtzZrZKkCXV0Lj52imjEn2UwGJiPnL&#10;rlQoRcXZqx0z97VO5wOueA/2adN0rQdSs/iJ4wuJLy1/4m17d+GYY7OO8VA0kNvIbk+cqs8aFm2E&#10;A78fMFHvH7NPwn8L6ZZa18TPgN8R7bWkh8BS2PizVG8NyltOW+jaK8iWH94svl2rmN22PhpDjgo9&#10;fPPxM+IcfxottSubi/07SbXS1lvdF0ORTELcSXKr9itkhUQLhZBKWMcSt5J5BCqbPwd8AfGv9pP4&#10;w3Hh39mbR9Ut9Wt9IkuLWxh8Q2Ng0Niu2N/37taQgM0nIUAsXJ2scmt4qXNdHPKSjofT/wAKfBng&#10;34Z/B7Ufgb4W+IXwj8Tf8JNbySWGqSaddT6rd292gSD7PAlol2zKw3LuJAJwFYc11Hw3/aT8IfAS&#10;W6/Zw+IXh5Ne0exs7f8A4RGfxBcC+kXU5ZYH8u8QCEtZHZIpjQx7ULI5yzEUfgLJoPhqLwDrPgKz&#10;1qTx54c0aDRvE3h/QtFi1C/ljNwbWOOyMigwKUkleVdxV3OUfkNWb+2H8d/iX4xfTfiS/hDS/CPh&#10;Zb7+xYdcTwvcaV54itx/xL5maJvOktvKVk8tZFXz9z5LYCnK0eZfcbU47XR7Ne+L/gV4vHgvXP2f&#10;vBOm30PgPxvb+LT4f0NJ57pjc3JtmRUil8zzXuEspmtCflR4VMsbFs+VzfF34y/BD45+GrH4VaTr&#10;2k/bre+07WdfutSisr7UJNVluDE08V3i2hnjt4rcgx5USwHErlU2e3eF/FF/4/8A7O+IV18FbG1k&#10;vo7DwT471X4c332+18UCQG5uZreS3jCyX0dvBNcOsLO7JcHMkc0RQ2v2i/2EtL8LeN/C/hnxZ4R8&#10;QeKNJ8VeJZrvxl421JpS2kWMAEqRMBJLIZzG+za7iaQRPsBO0R51I1Je9Fdik6a91k3j1fg14H+E&#10;9546+DnxJ1rw/a6bcXmk+JPEXhG4Nw2o2UMlnuj+0rEZJreWfMIuBKTwiFGUTOvEXnw9+B+rzeBt&#10;J+FWl65p+rTeKotZvvFviPR3lvftEzxrFblYFuIUhkYxPvkJAafILkSAew+GLD4D23wj1DwXJoly&#10;2q+M7aHQrjwx408NTW9xruo2eqlLiYW012As2xo0jbzUkiCS+YyBNi+cfGr4Y+L/ABDdR6r8R/CF&#10;nD8RrLxFFrXgSFL9bfULfSzK8qW0wWbzZYHAVRAD5tr5nyBVwHxrU+WN/Lp0/wCHNKMuaVtfn/Wq&#10;R5Z4b+D2tfE79qPxR4dm0XWvixqWneG9Wi0uVHgsYb6/iuUtlupipSS6Hm3EkiMXV8zRl2ZFcHN+&#10;JXhnw9q/wHsvif4fsrixPiSaxg1/QNF0WFY7i3hLLPBavLczzyTwXYRZC43T+ernaqHdXg0rxM3x&#10;H17Uo5tD8ENpUcWjXGsLGIrW0glR9PluJRI5Z5XQzzmbeZFaNpA/Cg1PDXx1ttF+GeseHfFsug3n&#10;iTwq19c6PfXJi1LTTb3DSXLRxpeG5hDPdkKPsqQyHh/NOxt3JzQlodXJUjscp4k1T4k+O/HcGgDw&#10;V4gudetZFu5r7WoPMmeyMwijkuIxHlyittaTBJ2pjHFdlcfAfx34X+Oy6JoPwyW+1vRZPP8AEWj6&#10;5DFNDZzadbG9nEvk7IXha1jZwiOZMJgncTnS8JeHdZ+PsXiH4jX8nhmG11qzs7XSbybSZ3j0rWFV&#10;JIVtZbK1aSNlziS3SPyEV4Vdm8sY+mPDmhfDj4daX4S/aP8Ajj441gfFy6sPN8UDT5bGOKbS1nms&#10;pbrU0uy8K3LQOUM9ydzSTOqqxiOLo0Iy1va2vyJq4iUdLF74Z/GTwB4n0LxP4N+F/wAYItee98YT&#10;+E9H1DVmubqcaUv2ry7oSsHE0LzOLjeW24jeJsB0Qcz4yHxY0X4K6P8AADVv2iNF1TXLrWG/trxB&#10;qccVvJ4f0q4t7SWeOxuJsI6+VFcO0jBxIgkb5XVRWH4C/aA+GvwU/aIvrfSb61b4c31jDpFnHDqT&#10;LZtZw/aSbeBJY8rbSJPukSGSZxcSpyWdwnr3xf1DQLX4f/Dn9p3wD4f8H6h/wivhS1vLK3021vdF&#10;v5tLitpYb2KFd0RcLCiF4ZCykysEjbeDL3R/eQbi9t/S5x1Pcmk1v+dj5j/aN+AfwasL3WtP+M/x&#10;H8T/APCR6joFv4o1DXLjRZ7+6t4bK8uYzb2UskcAwypISzrGpIBBl3jHE/s5fCfxX+0jfT+DfF3x&#10;Vs9W0S38Ny+JvEGsadrEQu00mGxsYjFMpYNJ5Wy0T7Oz4+SfYQ/I9W+MHxl8K/G74gPoH7CPwz1C&#10;10Pwno0d1fahrE9xBceIt91CEgCS71ntvMladLaZAZJPMOxiPKfy3wr4xudDtYfBd5+zPrDePtH1&#10;C70XUNIs7gpqOq3DoZY4L/TTZTLdnzHu3ZlVJGSMglQig5SjGNTTVGl5cnZ/kcvFZiOGbxT8U9cs&#10;7y3u11CLTdJVpJLjbZw+RA32dwGtUmLgDzFDkmNucNj0T4m6xf8AjzR4/hhpHiWc+GW8YSWcOrPc&#10;QxW08m11uJFgZhLHGseyJOkbCNVAVpBuyf2f9Q+APxd+Hvii3n+Ieh+GfEXiLxQLzQdL86bMklrb&#10;+dDaSrNEVBMm5gY5XWRl8kRIXirJ0nW/FGrRaT8Odb1KO717Urp7fwna2zKsVlHJc3Mt3dI25o2m&#10;ZmkjgADIqz+dvEilzjKnKNn3KjOUmVde8X/D3wRqOoP4b8m4MnmXLahZ2saNbiWEssUdsjCGBRG2&#10;GQvI7nKbUKssfk/hrx2IPiWPFmv679lhku0u9P02+DyXGpKJdoeWUqfMPylmZvlLBlUD5tvrWpWO&#10;j+N/BN5d30Ud9q8eoQwWNjBdiPT1wrtMt08hMk74EaeX8m+SRnjB5ZvJ/i98HdQs75/EHijxTY6X&#10;e3ihz+7Tyy3Ody2zyeVgE8FAB0Ow4yocvNqFTmSTR794O8XaT8WbDw3oXjD4uwWNnopuIptPt7qO&#10;OznUReajBSi+X5koSN2yucnbtLDGx8SPFHgfQfGel+EtK8NyaLp18oTWL+xvo761swzOHRTInlyo&#10;g2sxfawbftUH5n+afD/xHh0bRtW8LtYaNJ501uy+LtWSOa60+1i8zbb21tHPLvRyoVmX5uFDMEJY&#10;8fr/AMatC8WeJjrvxE0a21DzEeObUNNhKXLyIoCNtZgrM+0bmcOAH4B24NulzaIUayidT8edDvtX&#10;1C10bwx4b0dl1CKZrPWVureCyv2QATPFITHHhGyO3TIyGBOzqXwI+BPwx+B/gz46eHPila+JvGV2&#10;slzdeFtPaO8trK+EkAgtrq1KK8KqjTbnkZmkki2qhj/eN5fpPif4la18P18XaV8ZI9NmtdYh0HTd&#10;BW6SG5a3lSWaSRFiwyQRuqhmIA3TcEkMB1Xxi8I/Db4aRwWnh+bx1rmoa1e/vvE3iPT10q1umi+W&#10;5ihEU04ufnZf3vmKV2/MrbwF6YLkjY5pfvJKRzvhf4di8tZ7vVr1Ib2+tjJa2emqgxPvD7WWPhFK&#10;lsKMMDtXauRVfwJoEOva9JpMyNNDDG5aRVCsnzEDHXCsXHsM4Hv6NoXwzkOgjVRZ3CyN9lfT5vLX&#10;dIXUgjszBAV57lc4641Pgr8HPE/jn4rf2B8L9Gm1KTUtsVgsMIhUySqPmb5WWJVLncucKBtGfutl&#10;GXPdI0lTjDc9k/4JWfs9ad8SfjPDr+o+Fomt9Njjt2h+YLMiYDSKGLkyBwjHbwu/oikEftT4U0nT&#10;dHsEtdNhWFRF+7Kgfuxj7vqB+X4V8uf8E7P2JdQ/Zv8ADFnea5K4uri1DzW+0NHHc5G8kHJSTIKl&#10;lYbioJzxj69ii8qDBjC9/lBwff2r3cBQlSp3ktWeBmGIjWqqMXohpViC+3Y38Xp+f4/57VvKjDbp&#10;G4z/AHv88/8A1qmurncSiNzt4z161TEE0kn3sf7W3t/nH5V6B59iYwxtzEOPepLSN1bBXdg88j8q&#10;daWQDZ55/OrH2MIN4K/nQKw7JIP7xufvd8mleRuoJPf5WzTdh27Cvfj161DfHC7iPl9Bnigoe02V&#10;6fxfdqLziGGR6fNVYzs2MRn1GB7VNawTSPl0PI/P/PNBNy9ZFyNw79xV5DtTGP8AP+FV4YliGz8+&#10;9SSSFYsofm9BxQNE0c2Ccj/PrUpl9G47fLVCCRt+SF6/eP8An3qwzCVQwPtz3oGOdzIdifeZsep/&#10;Kvif9v3/AIKFx6D/AGl8DfgL4l8meFmtfFXjCymGLR84exs2zzPgMJJh/quVTMm4xWP+Cmf7c9z8&#10;O7O8/Zy+C/iM2+uyxhPF3iG1mw+jwyKSLSFl+7cyKcs2QYoyMYdgU+CbXRJ3vba81qZIorWAx29j&#10;asAtsIiGwTHnG5gpb3GQy55+ZzrOPYp0KL16vt5LzPr8hyL21sTXWnRd/N+XYy/FlxpdvY2cV20V&#10;w0zNNa6dbqdsSYz5hIG9/vJ1UDgkZzkZ/i7Qkl06zuvF0DpYspFvaxOd7qrfdY8iPrkryRhsAdRs&#10;eIfCdl4eh/tXU9Ru28QzL5ki3EC+XpsIwA8mG81JAORgH5CuQDjHhXiLXPH/AMZfH1l8KvhfY32u&#10;tqF4lpaafY27TXN/c8r8oXJ254+9jbjNfI0YSrztE+2rVIYeF5GN8SPiTHda7/ZHhW8W2hjZ1h1A&#10;RssaQk42rzluncDdnoDX17/wTs/4I4fFj4+WVn8Ufj2+oeBfA9wGltbAx+XrGto5yGVWUi1iK/xs&#10;Cx/hUggj6n/4J1f8EcfBX7PNjp/xf/ag0+w8SeO49sum6EyrNp/h5s7hjqtxcA/x8oh4QH71fchl&#10;luXJLZ3dSTX2eByeKinWXy/z/wAj4TM8+lKo44d/P/L/ADOX+D/wU+Ef7PXgmH4dfBLwHYeH9Jj+&#10;aSGxj/eXMn/PWaU5eaQ93clvfGBXURR/MrHFDoo5PP8AwHNOSVEHKj/Zr6CMYxjZI+WlKUpc0ndk&#10;cs3kvs54/TmkW9BdUPH0/wDrVUvpyzcP83OPrRaRCQ79zZzmmI1IIYmOfevgL/guX+z14YnXwP8A&#10;tQx6XH9q/tRfDHiFlUK00LRy3NtMW4wYzDOnUEiVBnC19924CHJf9D0r4w/4LbfEbS7b4Q+Bfg5C&#10;6y6prPjOPV2tdw5tLSGWNic8fNJcKq54OxueK4cyjCWDnzdvx6HoZS6kcwhy9/w6nm3wK+FfgTX/&#10;AATo+oS2NrcTx27zw3hAYqzMgQqpPQxcgHJ5OMAkrT+MXwY0g/bbHxppdraw6tDGulywah8rCGYM&#10;0bDb2h3knLKQX2nhTXafA/T/AO2dAsta8X2N9p8eq2KPJpMsjTLHEpUJlArBflGQw24zwMgCrH7Z&#10;fjv4Y+Av2abXVbwLdabcTQs9xfWryLY73fyp1G+OR2DjDSIzMN5LkZRH+JjSUqfZn20q0o1e55H/&#10;AMJ1q/gz4oWHxJ0++03T9JuNTGl6088SxrZNNJ51u8rMOFJ+U5wuJOWGcjtNR/4KT/BPxLpfhvT9&#10;X1FfNt9SljvrOZli8pPKfcilvlkZGQhQc7sxkqDIK/MjVP2rPH82taxYf8JDdXmk6nevJdX15Zoz&#10;zkSCZDImMYPlIW4Zc7iBgnPJXvjm7+KVvr3jzxbqt1e6to8MLR6NYxpaGO3Eix+Z8kZBVC0aDCgq&#10;Nn8I+XqoYWpGLuzmrYqjUkmlc+z/ANr/AP4KE6L4h+GsvhX4fa5dTNNY3Fw01kDatpcx5lwcl5XO&#10;J4vNJwvRUAbc3xxpviTwFrHiLUPG/ivw0t94ZuIbG3kvJI3V4b026uyIC+c+Ysu5gSOc91B40+Md&#10;R1rxc1/4RtNHtft+k3cdxHrUkDWxZ4HiuJWN18qudztHxuRmXy8Oq0vwr8L3PiDW9LiR31DTY5vs&#10;95LHJIY1dScLj5XCsu4qwwc57qa7KdKNKLbOKVaVWokv6/rqareEre9t9T1zSfF2n2mi6DMrtp15&#10;qQhe9aS62FbPcH891jYSFm2hUQlsHCt3Xjv4f+AvG3i5PEf7Odt4+8c6bNMZLr7Z4ZAWzkLAC0C2&#10;5kSURhx+9Urncv7uPtR+Pfw9v4Ph/ouvxeE7aPTvD/mWes6lZWmyG6vJJphCHZVAEpSIsInIfajk&#10;qDvrQ0L4K+P7TwhdeE774qaClnoVwNUk8OXl8z28u/y03gQeZHGwMhT98EAzjJLMotS5o3CUZRk0&#10;dJ8Wvgt4l01/CvhbxZfNomhyaXDqkdrb+HTZG384qJPNDxQtMUkBXdI2RjCnaQx5Ia54Y8E6JHoG&#10;garc2tlp96/9m3ejiNZo5biIhlkn8tdzSrCv3i6IFfaAeV9F8Z3vh7wf8M7XwN4I8Zxa7N4iWFId&#10;L8P6pcXEdiuU3I8KQxh5DLjLMFXCJh2yceO+Cfg58atG0bWvjZpPwZbxN4btL1dP1i4gt45vsc0g&#10;80BomO8LhRmbYYwSBvDHBqMWE+WnY674TeFNFsd0WqeKPD9tHrF3JFHqi66iSx5RfkKuHeLdHvG5&#10;Y9pLkBhnBsftA/BbWfg4upeMdG8crqOjy3wfTNQ+1KyQzSOMrwVlRmCFTIqYyuDjIrze58bat4om&#10;/wCEP8TaT4gWCGYi1s7NEjS2ncBHRY2RlQMMD5NvKqdpwBWhD4z0LRBH4P8AEngLULSBJEEN1KRL&#10;ejr9+EhI5wM8qUBbaCrJzWDjPmDmhKLRofs7ftB3vw78ZRnxV4i+yw38q2k3mWkV3byR8N5ciSFi&#10;YWGARHtyR3Ir7G+JHi/4b/GX4dWfw20vxZaeHdP8Txrb6fJqkix2ljfIGfa0yXD/ALlzIoyQqJvi&#10;fPzEL8t23iT4feP/AAx/whvxS+EHg2NNS8yx03x5oNjJC9tdwphDLHGwZNwaMEBVQBgxj3hzWB4b&#10;+Lvib4XtqPgDTtD02K0sLqO6LNGbq3vwjY3SRO5CyxLISWiw4Qyq25GzRUgpNWCnKUI2kzpfjL8K&#10;/wBpf4D/ABc8P6b8S/BUn2Gz8l7HVFuJJ7CS1RsMTJKRtQlQBnbhRgZGDXq37WfjX4fftRfFbT9f&#10;1bwToejaisMHnxabtcSTCALEgkYcxhAD8oxnACsRyaZpvgP9pmxsLTw1oOseGNUjs3S+gka2lh0n&#10;ZHzNYXF1NFG1tk/PEctGnzCQEhK8lf4EftB/DzUdU8VQ+FtU8ZeHdJ1L/R/FXhlDIt3IGEY/eqJH&#10;jXkJz8rNt2k/KTSk+Wy0FGLvzPU9G1xfBvwX+EbQ+Jvif4gvkt7h5NH8E+HbyC0htJWRFaW+uGLy&#10;mVo8HZGCdvTaowPm/wAQ6pfeP49VvPAHg3U1sYJfMvLy6ut9paKXVQPN8pCOSoB+TBI4PWvbvBWi&#10;6v4rsdRTxn4O/wCENVZDNcR2mm3Ul/EgVWP7pVEartXO6dkXGSc4zXSar4e+G+saSvgzwH8a11p7&#10;jTV+0aTdeJoYz5hDZiWCNmjkKhFfyzMxcqoUFmVTnzcsr2uzWUZSjvocz+yL8ZfiD8PdGuPDGqeI&#10;Lq4hjvotStdNgvVuY3kSRDM5JZwnyIOcfN0IPQ9ZpXiuOxstS8M614PuPtWkqttpNnBhFubaW4Yz&#10;3GzLGQ7flVgxUKoJyQa+evDL+IfgH8cNJurC508281/ujuLSaR1Pz4OFYmQOhwfLdQ56EZ6+8+H5&#10;5f8Ahamr6jo/iQDUYfF0V3p1wPJlFvA4j81MzLtZYZJBhmwp29eSRyYqmoy51s9TswdW8eR7rQ9O&#10;+K3ifQJvhn4gtvESR68vg3wq9vJHCjFb7T3lht1gDE7VlhZlO5eQ2zAJB3ZX7L/hnwL491LS7DXv&#10;hpa65FcQQSzSabr00erzqVZknESESyTbHVm8okfeLK2QBwnxk1HV/Cnw8uvhdoGu/wBrTeLdRkl1&#10;zUZGjjgdvPjyiGTbsAZky58sgRsSFDEDofhd4T0K2+Fk3iPVJZLHxJpcNtqOn2ssxgmvrYzxwSiJ&#10;5EwssMyOChEixhO+SY8oaU736ms/4lvI9o/aGjm+HllJceG21S40NbRZLFLma5ke5Y5Ql18pVHPB&#10;3IORkqDgH5i8f/Fnx3q1nDo/h3TU3Xy/6PY2skm2BHzjLuFjjTHXaAjHkivorxN8cbaXwXB4z0Dx&#10;hrdjMlvDYXd5oXiKK6SWbMpYXFnb3Fq6sW2sG2zgqcdSNvyD8f8AT/EOu6jL4l1VZraa4Y+ddXQW&#10;ORj1yQzF+eW3cluuSc0UYxlKwqkpRgOs/CGrfEvxvofwQ8EXa6nfSXX/ABMBZt5qKxGZZWcDbhcc&#10;4JLEYBGFA/QT9nz9nqP4B6dZeHvCunteahqsa3V0zyRs87RANFHwPlRQVkZ2wGChejbK+cf+Cdfw&#10;/wDDXwx8M3fxi8TW9yLpUCW5uLV2gnjcqNi7MyHd1MhQoF3YDNgV9F/Ev4r6lpXhlv8AhCv7R1DV&#10;NWTy9Q1CSLYkUZJZoUL/AOriDKy7dxOOCGwGHZ7qlbscHvSPo/4Ra1b+K7y78crqMJ0jRZJI5dXl&#10;ZWiuLjP7zDDqVk3KMf3l7BSbmkeMrQ3Wo+L4tSaG3to/9IvrqRnRIDztjjUrukKc/wB0YOWxxXAf&#10;BybwZd/Bjw/4P1LxpbwyldlrpMbxq6zbSX2hRhm+bJZR8u852sQBzXxh+E2ta5eQ6boniBdK0/To&#10;/PtY7Z2mmL5w75G9bZx/FId5LH5XRs1383s6aZwOPPUabsb/AI1+Lc2oa/Cnhjw3/ak8lq0Sx3mp&#10;W8AtbfGN7FQU8sD5gowBydzEsB5BoOjePPH97eXWmaZqF1Clwy6lBpN86xgbVYefIQu1V6B2BByM&#10;K4xXC+Mfg14N8I69Z3fi34z69pM8t20tvo91B5drfTAJsclY/wDSBuZdzOdw7gkkj07TvBWn+N/C&#10;Vv8A8Jn8W9ai0+OFZbSz0fw+YLHHlnK7mSTc+4gqPlDH5cfNWMZe03OnljRjuN07R/G9hY2eqyfD&#10;IahcT7o2sX1BrpWZiQsa+flVbncXwidcqwAZud8b+M/2wPCt/eSeGfhFeWNtHMhltbG+n+0ImM48&#10;uO7TzGXAGI06Hj1O14p0Px5omi213qH/AAUV8deHdHt4sJpum6PZadNaqMfuy83kyOSOjYKn1PU+&#10;Z6l4/wD2Z9OubrVviJ+2L468V+dN5dx/bHja1nmnXadp+yKJQwzxhmU8A4Ucm5RjGOhHNKV30+Zv&#10;2upfG3xd4eubvS9Os9PuDgtZ61qE8N7IwbJXZfRFDjk8yDAIYHjiX4QeKYU8XfZtV0No/ssjrPqc&#10;VglwuwjLhp7KdlXktuO0buBnuPP/ABD+0F+zpo1rNJ4G8XeG9VRWVl0PXPDK7Lhx/ErNFtSQAttc&#10;yHaCBtxmvOviL+0D+zZ8RLI6ppfiC88D+Lo70yXEayG6sJpNyoX8x5RlhzyuMLjDHBrH2cZWTNo1&#10;JX12PqrxNa+HNO8YTa7ofifSbMXV0jtdWeikTKcgOxkSWB25H99s7eeRkd7pnxc+Hfw60yO48U+N&#10;l1e9kZJRfQzW1pIBtJ/1shkd85wN+7p94AZr83Iv+Cjvxz8HNL4V8Q+LrHxFoP2hTA63LyW3BGMO&#10;XZwPl4GcLjgYpNc/4KY6Jq+lf2f/AMK0aYhDukhWHiXP3wyQqxz3Dls9TyMmPq9SL91XE61O/vH6&#10;UePvjT8JPG1za2fg291C71i5dY2W38VorxkkAEvCsiOu7GQ2zp1HfovDOgeMjJ/wknjXxTfatpsz&#10;BvsN5qy3yhgNuFSS2jBwAGHPIUncc4r8ofDX7THgTU5IfFU2p69ol0oZrm1ttIhWNwFyhBSa32gs&#10;BwASBzk4xX0Z+zj+3R8LfC1vb6rrniXXo7yOQq1jrNqby2+UdEd5Q0bnO3BhdclctzS5ZRd5IqLh&#10;KNos/SLwxDpM6TRR29nMZW2YvIUjG09NscancuO5JJJBOM4N0T3km1biJY0guFAkhTomflG3Hyrn&#10;oAM+3WuJ+Cnxe8CfFC0tfEekvfTXEkOVm1CVCGUjB2KhYMvzAZjAHH3j0PrNkumiwW9uFeTy2OZG&#10;by4U45IHbjjpk9Aa6I2nszmlJxlZoNa1bTdJ0vffW5nZ13OZsZZTwQFYY5GRjgk4rw3xf4m8NxXb&#10;6hrXhaGSWSRjazXgtbe3ifaSqmZYWaJgwADMSFHLHoR1PxM8VzrqsF7plrK1vDuO9tOlaGT5SuMK&#10;dwBzjdnOM4B7YDqL+8i1Czijhk1DIksbpShRiTn950KZSTbv3BzGpC5VgJqP2jNIR5FcLXxhY6nZ&#10;XGq6d4fvtN1COH94zKSGXJy5aJ41kVTuyQGQL8wJwVHH64LbX9MbXND8PXrX0cLJJ9itjE5O9BLB&#10;LCzssnzZbYSC3qDJubQute8MeDNcs/D+sWU1jDcESaZrtoudPVcMu10WVmjRSdsgUkIGTI8sKTJp&#10;elHT4ZoGlhtGhuDaTRzSRt5KEYiIZlCyQh1VUckny2ABBBzPLzaFc3K9DyHw/pTeF9Su9X8Hy2Os&#10;eD9dmj+2aXNHJu0+63nEUi4OzdyA2QVfKg42sd+1l1XwDrEM+ii6Gk3lxLbx2s1u+6PCMHgfbhfv&#10;KSOOdrnjnLvE2gXy+I/+Fm6P4UNr9otZYfFOgrcOjNMrqA8bIdskZLLIWOwxtLFOvBdh09r4e0Tx&#10;roOyBpL77YytuEgikeRyUjWVWJWKUMm1ZB91kwPlbyhiqcr2Ro6keXU9X+GurWPiXRIra3uftFrP&#10;aLFbZuczwyLghQyNzkfMO4LOoAIrqfhr4fs/Gd/JousbYry3vDFd3PkBN3q2eSpHDcZx8zDO8rXg&#10;fwS8S6v4eNx4Y8S6g7W8N4A14lv5Z8s5wxjLHYY2A3RliNrSLjhWb3ywvZLXxNa+MQNr3VuizLDJ&#10;5TtcRkZdQMZLIUC9gU7DmvVwtRSSb+Z5mIg6cny9djcj0Sz0PxheJrKvHJasVMkchZRjajTL25A+&#10;ZW4JAcckk/n7/wAF5dF1nT7vR7y8YnBe31CNo2beP3bW1wj4IBVlmUsSCRPjjfx+mt9ommeMlh1l&#10;BGJ9Vt/Ms5powjE7OEIxwxjLZbBxsP3gNlfFX/BUGwvj4etYfGfinVtJsrHR2ibWNChla5s2jnij&#10;N6qK6s4jjm/e2+SGjSbDK3ltXbiqf+zv1uceDqXxOvax+MuoxpruktZadZsq6faSTTyLGSxVfuk4&#10;HTPfoMg+wyPDurSWL3OnSIwbypHkZxgs2MADHT+de3/H3x78X/hhoGvfCCLxdcWGl3fkf2hJpM8c&#10;Nv4kTbujmVbZVjmtSC7KTktn58MuxPAdAN/rWqSWdvKDJcSZLNIBgDryThfxrzYK8T05e7JDfBl1&#10;I+spHMG8rzPmVe+Mgg+v8q/YH/g3/wDEU8ura5odym3zbC3jjCrwFRpicf8AffTJ5J6YxX5NeGo/&#10;Do8PXks7tHqVrck2yxw8Mm0g5Of8fwFfqd/wb96rBceLrmKexZJvsrIZmD/P3xk8fl/e/LajL/bK&#10;b83+TOXFf7lP5fmj1b/g4I1C0tf2ddF0ScyL9p1TfCqybfMZMdPU4Lc84yK/GXWbmzjimsorjbHM&#10;qbl3AsPvcdTj1/H6V+un/BwxfCbRPCtpcSMY47W5SzhWNmAdpIfNkyDjcFEe3/geccZ/HnXViks1&#10;mh+62WCrjhTuGO2TnHUdvz0xnvYp+Rpg1y4OD9fzZzF1GxjZol+ZZPmbHH/6vp/9apYNDv4rS31b&#10;5THNJJChXklgqt/7OKk8P29re69bx6pN5VvNeR+ZIQPlUsN36e/5VYvI7P8AsmBkuI/NadmaFRzw&#10;qDOf88r0xUE/aKtsrK3mxxrLld3zNyQB15PYD1r0rTtHXWvAVncRrH9vtkkuwVzuuLXd5cikYxmJ&#10;wH4OdsjHsa84jufLL+Q23LAMAQdoB4GD1Bxiuv8AC2p3cVpbWUU6J5cjMG+63lyDa6HnGMe2SM9j&#10;SsXB2NTR5Ht0xNff66HfhV+XKn+L0wQeg98DHPSeBNL1HVb0PHPIWfAVo9uXcBUZFXvhOccjGfxy&#10;dJFnNJdR2c1uyFcRtcRkscsOmDt6bhz055GNx6/QdSh0eafVrO/62LtMu3b5jHJaMZPGXwDkchDy&#10;eamWxry82p7D4JttSj04a1qCw7JLieyaHa3mhxIRhePuiVohggBSRwdwz91fsE2JtRJ4x0Z3huLn&#10;Ugn9oeYTDckoGkDDgYY+o4bpxXxDoetXPinTrOy0AebfTCOW4ja4JBuQGjeQCSTB86ERucAYkVxk&#10;YUV+gn/BO7w9qUPw+fW5Lffp+qamTdR7ji2uVAVXXjoVznGcMMAkEYrDx5sVFdtScVUccLLzPs/w&#10;jqxvLBHJZGXG6Nudnt9K37UsO9c74e0+OyjWIDcigBfVPb0I/lXRRNtG4/N2znGa+gPmSb7v3wRT&#10;twJ+9+VVxPvOAOKd0GSdtBLiWBtYfd7U1o0Xnt6VH5iocLyepFOMqkZOPxoJGlTliAPxprRdRnoc&#10;U+RQQcfQ0sQ45zx70FWITHjt9aBGxwM/QVZMQ+8B7mkEeeAM0CsVwXU7h/nigM4ODTmDIwBGO+Ka&#10;iqxwtAiaJzngHrxUquc4xSRoETBNO3xhc54oAGO4VHNnPLU57jKlVWoS7MOn6Cge4GPJ5P6U5FXO&#10;R/dqMyE84oVju4P60CLCbcY79KcEGcsv/wBaoY2GM479KeGxyKAJVwpwQPanDaehqMNlR6f71OGR&#10;zmgBWwehpUye3ftTZN0i4WiE5XkGgCRQCuCPwpo5GPapMFuRnrTXwBhR+IoAaWI60I2TuFMk3D7p&#10;+lMQvngfrQBYDRBdzdjTHkGMrTC+R/P2prFMYx8uOlAEc+H68/0qu8i429KmnkIPB6VCyMy7Tz3o&#10;AY07EcfN36dKVJSxyMn+tNEGW3gZ28fNRJ8qFx196AJjclV4bj1pjXG1smqc9zIwJH0/Go/NJO0r&#10;/wCPGgDRjuFdsbsc9qsxYZfmrOtNu4MK1IlVYsge9ABkAct/n0pww3y00qQc5P1oUMp6UAOwM5pw&#10;AHamqM/Mev8AOnN6gGgY1txHBoOAMDv6U4ccf3vehhxwf/10AhN/bp6mlKjhjQSMFTTTuA2qKBDW&#10;Udh/wKggsucn/GkL4OMduaY8gPzA9KAFdwisS31qISDdkn8/SgEng4/lRhmyD+vegBeh6e3Sl3FT&#10;jHvjmlVFx06cihlDHdux6UAMZ13fd5+vIpw+YbVbqKbtAPC4P0poJGfl460ATE8cMfakPI5Xionk&#10;2vtJG4dv8/WnLLjqOlADshR8yfpTJPlxladvAPHU1E7FmyTj15oAaZAzbQO3I20jHGAUzQAFG3cD&#10;/npSnpkn8+9ACFSD8vU+1KG5zTtyD5R60YUfe6+obFADQ5ByTnv14pQEZdwPFGNxyG9MUrR7eT+e&#10;2gCG43Lu5+lV3bbyd3XgnHNXGwOMfWq04JU7R/D/ABH+tADNwY5Lf4nFODlQMKfwpkcTMwLDvzVm&#10;S2jYZVs9OfWgCueF+9n/AAoMgOCWPHG7sKbN5cRKhx68dKQMCG9hjr0oAZckKMZ/hpq5x8y8/X+V&#10;SMhf5huLbs800QtH84HP1oAcshHfOc9e9PV93JYj/gX+eKQQDZwfpQY2AwuWxyvzdaAHKzLtA49P&#10;QcVIGULtb5T7+lQmQj5gT/8AXoEo25P/AHz6UASPz8p/DimmVVbGflPO71qJp8kKG/4D6e9MaQ42&#10;scflz/nFMBzHdynHemjsNwqMueiCjexbAJ/XkemOKfMBNhQuQvO32/lTA43ENz+PakDsVwY2Pfnt&#10;TW8wtweOg3c/zoYCF+N+Pw9P880jKzffVs9d3/6qAMrksccfN70hb5t7MfmIz+NGrAkFsccMf++h&#10;/hRTBJFjgL+tFHKwN4lvmyf1oWMEZd/loz/eHehXx0H/ANepLJMAcAZ/4DUauR8px1446CkPs35n&#10;NKhG3kHjr70AOWUqN232b2oMhcbAme1J9Nvy0qkA7NmeO1AwVN3AXjGc09Rg5U/nSqy7duKaWTaA&#10;wNAEgwDx6fpThknOeex9KiSRBwtOR+R8tADiqngf/rqN09PrUpkJBI9vu0xnXADfhQIrP5hHIWmS&#10;GTLYPT3qWWQnkjnoPSq5lY5DDHp780DEeSUDOT/s4+lNEh6A+3HNODfw+3rRtVuGoJkOWdhywO6n&#10;mXfyOfSoW25BH4cU5VV+Mf8A16CSQ/M2FA+vrTkCjGBTfKKnA67qcuB2/OgrmJFA9T6UBtnzA8dP&#10;emPJt5Axk9TTTLhcL/8AqoDmHuxLffH4NUZDsMnPXrThJzuHT2pGbPOOnUelAmxhLgknIqPzC5y7&#10;N/tcetPOGOPamMuAOMfzoEBPutCfcAH06Up3D6LSqD0x+dBURw+bgj9akAHQ459qjVW7DFOVW6gG&#10;gGO8pT8xGaGWNRjsRz70Hdjj86azOTz/ADoJEdiG4Of5frUEu5jjHfNSPG+3FQmBg2f8igojba2A&#10;38X8JPeo9pzwvTuKlNvJ2pDbsQPlz+FBJDhsYDD0pRtPCsP9ls/40+W3bGdv4VDkg8g9PrQUmTJk&#10;x/KR/ur3rH8fzzWnh+aeMbpFjYxr15wa1opBjBPSvNv2n/G154U+HmpahZTeW8di+GzjYSOP1FTU&#10;kowcn0KjFykorqfmB+1T4kYfF7V49SuPtEkl63mNB8uxOo+YLu4IJBAxkAc5FeI22l2Gr30lxZW8&#10;bNDI8kDLbghlJ2kbYwRkKGYKxByS2ccnp/HWppJrV7easPNmnmYSR+UNzAl+uc4bJH3gN2enesvw&#10;209tYDXIJVhVVBjlYRhsgfKAM7du4rxkdSQRhq+I+Kbl3P0GnHlhGPZHIeM9aNmk+ni/eXezpGqg&#10;FQeUYrzzkE4ICgn+EEE1h6DqUAS8mllmWZpHSNjcgiWPGRgFSx3EYyM456YBqPx7f266ql1ZXYVm&#10;kVwsMxYqmQMEksFOMcZPp6AUdB8UabpOlzW/2E3DSqcTJgbMktt/hxycBvl68ccV08vukcyUrGLF&#10;pMmueK/7Pj0OSNZLlRDujG9Cf9ooc8gkdxkDmv3C/wCCX3wTT4T/AAQ0u1kto1l+z+dcNDja0r8k&#10;+pPXrzj8APy7/YZ+FVv8ZPj1odpdWEc1lbSfapI5IgUwrBuepzuKA5J4PbAr9yPhZ4TsvB3g6z02&#10;zj2jyRgHsMcCvWy2nzTc+x4ObVOSnyLqdJu4yrc8daRpNgxmkJC9Bx9KjeTd1PFe0fPhcznopAqt&#10;IxcblPUc1LIVAy31qEtk4Y/59aAIxOVbLLwBg+hqZbvd8xwc81BIqvuCfT6/5/pSojK+cYH+7QBb&#10;ju2U45/M1Ol1uGNtUI3Ucgf+O9Kky7cr19aAL63gJ2ipEuARxjOee9Z8QbHt2q3AAo4x+VAEomB7&#10;UvnALuFMCqeabMdqcnrQS7lS8vSW+U+/y1AzmTgj60XIYvj8V96jU+WM8kdqBk8aAN1+gB61bhOD&#10;04qrDGz8sc/1qY4iB9qBloNxwacqndxt21RFwWcfXpUqzOP4v0oF1LYwvAbtxUkZD9Sfz61VErOc&#10;kf8A16kScIu3NAyb5ScDpSMG25yPfNRhgT0/D0p+cjA5oACNvzbqjePzOR/dx9KkMhLYBo3KOGA4&#10;oAaiMgwOnTpT9w6n60x3BG/HX/OKjBfG3aP/AK9AEjyDOGNCuM87ahIJOCaUb8dMetAExY7c7uaY&#10;0g6q2O/0ppX1ak8tSn88UANd8narfX2qJrgL8rHv061JIiKCWP51Tu1LHKtwFxigB1zI7JkelQxT&#10;SqPn/DJ9qjkuVVNjHvxnt+tV5L/cWwV+bP8A+ukmIb4mRLvR5owOsZx09DzX5X/8FFfBFjZ+NLm7&#10;vFk23jMcLH8i98E5G0tzlgeAB6iv1KurgzxNGp7YzXxx/wAFDPgfF4m8I3OppbL5yZ8g/KW6E5Ib&#10;qPbue/Ax52ZUvaYd+Wp6eU1vY4uN+un3n5ieK/ibpd38IfD/AMIrH4X+GrO+8Ma9qN3N4xt7Py9V&#10;1OG4EIFtcTZw0EOxiq84MmBtOQ2L4N8SWml64mv3UbXCxMzKzkFyi4VR7ccc4HPBzmpPiL4cv9Ku&#10;pI42aSRZd0ipIPmCr9zII3E9SduOjZOSDzVrw7C4Ekm1tk0wBcM+zO7B7fr+OK+fvz7n1V+V6HrX&#10;iL9oW80zx74d+JHw+XTVvvDq+bZf2hpMN3GZRz5jRzxvHOBk/LIG6dsKT4l8RdXuvEV/dahfNE32&#10;i8LNHFbCPe7uTI4AUDBbOFAAXAA7Y1Hvr0tMsUDR3CKd25VHyBdu3PuR2HXJxxXK+IdL1RopH8tm&#10;V5lEhjwQMn7vJzxk5yTnnnpVR3RnUle7O4/ZF+NOr/s/fGbR/iFHbjy4bgW90Iyo327ZWTO7AJAO&#10;RjjK+5r+hz9n34j2fxK+HllqlndLIDErK687lIyD9a/mW0ubVYLqHzEC/K7xM0YwUJxknucDgZ9D&#10;1Ga/az/gjH+0VB44+Ctj4W1LUWa60mNdOuFkcZAUZjY9uU2/iD36+lgans63L3PFzCn7Sjzdj7zM&#10;oUDB596ckhHQ1TeaTecKf50+O4cHOO+PrzXvHgl1n3c5oVm+9hvcdKhjlZuo+9+tLLPtTzGPb8qn&#10;oBO8oXk//rqNpwRnNYOoa5KsuwcY/wBqnWOotcfx5H94U+oGw9wB93vUf2ne23t9OtNjG4Avnpio&#10;WjlD5U//AF6YF5LsdSoqQToR2qmu/AY//rNJuYH5gaALIlwd2PxpRct5m32qFGkfnH40qqTyw/E9&#10;/egC4LhW5XH1qhf3L7lRfun9al3HsTUd1D5hBx+NACW87EdeO+ae8jH5SP1qOBvKGzOfTFDOW5OK&#10;AGmbncr88VRvJyACo7YG1qsTgsfaqskWTgp71NwK5vZVOVlJ9P8AJqxZXpOGLH/PrVeW2y3mFc88&#10;7qjQMrZG705/+vTA2o7hCuSacZSFJP41mRXOQc9Ony0+S7iggeaZiAq568dKVydTxH9vL4xxfD/4&#10;P6l9juP9Lkt9sMattLM3yjn0yc5x0HUV+LnjPxeNR1qa5eZZFQM/7vA3/MflBIODnLD5sDn+Ec/d&#10;v/BTj42rr3xAXwXYagz2trbyy3Ua/wAZBGMAD5iBuPGcEc47/nLr91DqGtXS4lZthW12rvMhGVZi&#10;eTgsSM/7IGSevzOPre2xTj0jp/mfWZbReHwqn1l/SLkHi+40+HfrM6eSzFlUwk9du45BA+72LdTy&#10;QTXG3N9ZLO148qq3l/uY5E3FmIOSRuxz3Geuc56GPW9al1KOGBGeTEeHkLlduWJxwB/e6e/fpR4t&#10;ttCsPDlvCXE11JxIobhfmODuBx0zxjqRWMIrmOqU9DhdX0wyu0wkj2btu7sBwcj169wa9Y/ZZ+Fe&#10;p/Erx7o/he3gkb+0NRjg3R5zHHndI+O/yDGPYeorg10p/tosFCsUuAQvJPTBHHXge/J+lfod/wAE&#10;Vf2dIPFnxdk8balZbrawLW8W9Vb50KSyNuA/65p+JHavQpw9pJI86tN04OR+qn7NPwqsfhh8HdH8&#10;NRWKwsLWN5kVQApwPl/DGK7S+jt4I/kNEl6qQiOEYULhfyrPurmVsu5Oew7e1e5FcsbI+dk+aVyv&#10;NqUYf99645HHWnedaXfEbe3HNZmpxSSBjB9VHv8A5xVbSmvZU3yxsrKcMhYcdDTuIsa1pxaJju4w&#10;Rx6GvHf2qtEs3+E+pxXCeZ9rh8iGEMFYsSO5B/8A1Z4r24sZwPNQ7FySSBXB+PPD9pq1w2o62C1t&#10;bozRwld2MZ5x3Pp7msq0XKm0bUZclRM/DP4neBNQ+F/jy88K61aSW8y7Z2SRB5gDDflj27HBH17V&#10;5D4vtLedJZFnVV+7yxbav15P/wCrNfZX7evgjWtZ8d6t4+07SirXOsT20lvHktGoIZAob2XOB07D&#10;pXy7d+ErbxbaXVrLIZJFhVTDDdfvXVRkkbgd7A4XaOcgACvl+XkqNH1l5VKabW6KvwB1TwB8Jtcu&#10;fiPcTf2pqWn2zyadFLZrIqTnCofLfK8Enk5OecA8j61/Z58O/FT4y+FvC/hWGeQ/2rqEt9qkdxNK&#10;trpEER3BruRRtXLFHxwSQBjnFfOGnah8APhJ4LtNP0Sxj1jxBqSp9qGoGSSS1YhSFhUKIwxOMOxf&#10;kEbMDJ9i8Zft7+KPAfwLk+HngDw5Y6S011Hp2n6TGC8m1gZJpJGO0O7SOAVwFBJ2hcmjeRjdxjZW&#10;PZ/2yPj9d6VbSfCz4b6nJeaJGI9PuvE6TDzdUVMC5kiCn5Yi7BVz8pHOcEE/Enibxbb2Or32sNp0&#10;FxI2kGzs2js7d4LKTOGbEiSbz5eSsilHWRgwbIBP1D4k8KfAqx8G6v4V+NHxS+0eI9E8E3D2+n6L&#10;atvl8QIEDWspVdojW4kl5QOHRA3mx7SG+N9eHiTTpFTUIo/szSTRpukQkDJGMHgHgcn0FT70pczN&#10;Iv2dPlR1fxb/AGivjd8e9I02y+L3xd1zxFpumbhDHqmrN5cjjb0EikB1VgMkMQGz068j8QfDGlab&#10;PHr3w+Fxq0dvDNdavpm2S8/sIRTGFDLcQIsEycq6TJtUliGReN2dY+HvGPjG7fwx4O8N6lq2oSOz&#10;3Ol6VG1xI6x53MqxqWG0ck4OfvE1ztw9zFo11Y+QN88SrDcSBhIq787AQQBkYBDA9AMjPO95XuzN&#10;y0aR3/7JPjb43eHP2gNN1X9n/wAAX3iK7kkjn1TwvpOii+mvdPtZorq4RQ6StGCIcs64IBYZ2kg+&#10;k/AXwr+0l8WdY1r9pv4G634P8O6z4bFzb3+o2ptLKS3WZnuJX1C0EDGVPmEHmSRiLcyjcRGSvi0u&#10;ifH79jb4j6D4u1O1uvCviuxmN/pTG4ieaBoZ2ixLGjEL+8iZTHIMsOqlWGffvh74kOk+HdW/bMXx&#10;VZeIrfx3qWn6J4u+FM32efUfF+p3Mvm3ubeD/URNJCZY5giyq7RbFJy1bx6WMk5NaHbfsQftEeIP&#10;FfjuHSvi98aR4Tm8Q3EdxousWOpahp0GtalDLDBHoTXVkIoLK1Eck7SbFKos/JDojJ9F/tTePPDM&#10;/wCx54jvtI/Z/wBHGs+BNYs7jWvDmqeMJ9bsbWyubxfJe2u/tLCctb2EkbLDkoqzcxFdr/D3wn+D&#10;TfshReIPEP7Qnw01rRZtYvm0Kwj8QeA4Na0aW1V7e4mRpGuYnSbaqAMiFsEhSGJ2/ob4V+AtnF8M&#10;vC37Tvwy+Fd9pdp43Fnc3nh1bLyrG+K2UxsdOS1eaBZ2LSrBEjBQxlyfOYlzpHm5HBIzclGSm2Uv&#10;+CfWi/Bz4z/Di++KvwV8H3nwvvvBbJdzeHda1JtW0W4klhvYbfVIBuiiV2kFyskaw7kNshj2szsf&#10;o/WP2UJPhdK/7QnxB8f3era/Hetq2j6L9olhtLG8vLGK1mtREiyoPPXKmQJ99gACea+LPhD+z7+2&#10;N+z/APGTxX4s1b4K3vh/4VeKr/S4fGFz4f1K0ul0C0+xx3MhcahBJutIIJ7hHZYgq4MZdkykn0fp&#10;v7FPii/+H2i+KP2cv2sL7xpqEnioXs3ijSxbx3Gq2MbmW2juLlGVZfJMgduQJHc5QO6ldqN/Z6w1&#10;Xy+aRFSznf2mj+fyb6HG/tReCP2efjJ4/wDEWmvpUeueMZtIjvdM8I6P51q/9tXDIhvrm6gi3Wyw&#10;xW0imFowJGkdsK0pxhaVq8mk/GTRvEI8c6Bodxpt013rEek3DQateSQr9lgtZppYGMZ+zu0EiNMy&#10;K03mAQkNnzn9qb9nP4x+E/D3jq50Z9avW8U3uo6veWmkX32VrWFbmNW03fOZRI+Li0nRI/30v2ho&#10;wmMGpofjRH4p+JHiez8MfELw5relR+KGh8Cr4kvIbS6s7u1toIrZ9QjuTA8tmRLOH4M0s1spZHCI&#10;D51eX7zVW1PQpxXIlF30/wCAc/8AtJaN8NtJ+Itr/wALPh1m38F6hdXsk8Osfa7X/hJo4rkXFilr&#10;5LOiuYr0ozbIdmVZvnEgr5g+IEmkaP8AEKK68Aa9dXlvNpc01jetZIjrK8Tr5cqSPIke1y6bg2Ry&#10;wOQMfoP4e+Fkv7S3heOf9o+SbWLzwldxqdBume0i0jV1DlfIuFjitpLeSOOKadoY51ijWVlWMN5l&#10;eSftQfsV2ng74aap8bvil4/W6huNR0p9QHgOMXOnabp93JNNNDYGZ9s2HkTYsbKIgyDawLOOaphp&#10;/HHY1pYqLfJJ6nk/gP4N+MP2aPiddab+0B4duPDMusWFjdaBbrqCyW9s15JG6G5hBbKyWtrdq0Xm&#10;CQ/u1OSTX1rpn7QH7N/xN+GOqeENe8Aw6lcabNZxa5q/iHRVurGTQDcN5HEUCyIrx+VJHEm6TeEd&#10;y5Hmt8Rp44+LXxm8c+G/g74m1DW5LMeHXv7WHVrx5IpmtbaYRXkrTvlUSIMzNkKkceUT7q1tS/GL&#10;xPrP7N+k+FviL4a/sOzaysYoPFnhm6ha4160iuJJI7S7tknVRGVidFkCZRoFVwScBUqzoybS0t11&#10;LqU+dK+9+mh9GXWm/A7WPEmo+FNI+JNv8NdH8O3sMZ1DwHoNzI2s3zTzyWtvN5CvLFEUkWPzZWSW&#10;eSKF9kaqmzuvi7ffDjxR8LV8P/HnxnZaH4Ms/wC0vGmk2XhPVrWK+8QXP2uV7C8gV082zeZ3mPlp&#10;uKOz+YUQgD5N/Zw+L8Pw3upPBvgWz/tbXfGHiTR7jxBHrcFvP4fjWGZxBH5BjVp5SJFzGHUl7Ykb&#10;2C7fSPDen+FdZ8W+E73x/pt/rXwl0vSbHS9U8bSeEd0ekazclJAkBMUkrxxGQMqlQJJGkGyRA7vp&#10;TrOT0W5nOn9qXT+vvOV1nwx8RvhP4A0f9prwPuTxb4/1bU5NN8TaJqu3chG945rZrUm9YOksplfb&#10;5cgwG+RWrW+N9j4X1HXfGHxP8KX/AIm8B3Fn4FsLCHw54iulh1DxhqERaKQwyWskuFEEYiT5tolY&#10;4ClSp9m8VaL+zfqGh2/iDxz8T9P1nw1qWj33hDwvr1n4Vms7TwF/o8k9tcF7mNJpJJpBtCqiKDIE&#10;ErABD8a+DT8Otc+J2q/Cr9pz4j6/4m8B/Dm6urbwzfwWQjZbue4Ja6mjK+ZNEkpcyIzNz8qn5q35&#10;fZ6XVv6/r/hjLmdT3le50198ZvjB8U/A/h/wfqPwm8P+H20O4v8AW7rV2ltYLyXT3eWGzt7a+QJJ&#10;LtDyWqxI5M7hFKfdI5r9pLw14U0CJfHfwkns1Gn+NZ9IZpVVZrWVIY/JxGru5Cqrty+0ytIqhQGA&#10;5z4iftVyfFzxTrvhTR/hZ4T8IrrVxp9na3un3FxG2l2tlL5iwI7yiNYjKiXDyFN+UO1gG2ny/UdW&#10;vxeaTcXGvieWxvJWvmjbzmaZiG80Mw+fI+YHOSUGegrKXvSQ0/daR6Novwx8Sa/q9n4I09bVdUSC&#10;5vLi5m1JIvsiCEzF7mUPtV8IQI02quTuLH7vE/FKLxxD4vmuviVob2d9pkMNlcW91AZRAI0Plx7d&#10;3lxIuAqxkE7QDg559y+DPhr4h6X458R/sxfDn4dxx+OfEDXEdxB4qlBuZYILOaVrGOARNJEZh1YS&#10;AMiRpmPJzwN1onxyXS/HXwR8QfEW30jS7S6n1zxZJOIZLO6e3jDQLvh81jJ5hMYiGVjdsNtO7CjH&#10;qwkeJ3Cavovi1dW8JztMtssMsc89uuwTEL93KfNgseducDPHWpte8S6FoejwQav4d0XVnkWRFt0Z&#10;47izkC8PvWRiyEnIV+MqQEA5pvxI8A/GrwHoOj+OvH/hrWtL03xVavdaHqGqQmGDU40dkcwucK4U&#10;4yF6AqcYZc87430S+0i00a7vPE2latFqmjrfwR6bqXnNZBpHQwTjAMcwMRJjPZlYEhgT0Rjexzub&#10;imkXfD/xDh0Se5a2sY4Wk8sxx+YrKQrhiJEI2v6YI7+nFbvi34ifFz4oeINNT4j6s12lnaqulRTW&#10;ixxQ27gMoRY1UBQpBHoAo6DFcFa3sf2RlbTVZkb5WX5Wzn179q97+A/7Suo3PwI1v9mbxn4g0fSd&#10;Fks7m70O7vPClheSwzbfOcLcSqLiOSWS3toVdH+RWY4wMGpR5VdEwvKyuel/DWxv20az8F6d4bvL&#10;3UtYhW2tbSwjZHaQcIEUnLvuLsGGD93j5fk/X39iH9iPwV+zD4Hg1O2sJZPFmrRibxBcXFw+FnZv&#10;MZEGTsXJ6evXtX5p/wDBJ19G+IX7Vvwztrq9gmkhv7yS8mhmyrNb6bcPEWXaNrBsA8kMF5LAKa/b&#10;S2WN38+R0Zlb7y5+uD/ntXRlNH3XUlvexyZtWlGSpp6WuTQR+Ynnm32k8ncAc9PepGjB7cKTj/P+&#10;eKk2lV6rjb1/rTXl+XOxtv0617h4Vyv+5VtpGPm/A85/z/nL5Am0FMHB/h7/AONRC0eeTzAOPbvU&#10;jnyUbLZ4oKJoIlB3Yxj/AD/n6UPKsZIB4Dce1QLPuyyZHB46VXluWM+3AX5uPQUCua8SxsMsvJGB&#10;270TwRMN2wn/AIDmo7WYCMAsBu56VJKAyc/kf8+/b9KBkEdnC7EqoA9qcYzGdu3qeD/SlAkQfKxz&#10;t5x9KclwGO1vT86AGqhBGRn/AGQOtOlAb5G2jtj3/wA/56VKIiq+Z/tc+9VnjcD735Hrx70AAjcH&#10;I5/pXgf7fH7aMH7LvgNfDXgyeK48ea7bu2kW7fOum24yHv5l54XBEatw7jnKqwrsf2qv2nPCP7J/&#10;wnvPiR4rEd1eSMbfw/o/mbW1G7K5Ck/wxL953/hUd2IB/HL4m/HPxH8WfHus+PviL4nuLrXNal8y&#10;81BVCicggC2gAYhIlGI1QcBQPQ58fNcw+q0+SHxP8PM97JMr+uVVVqr3F+L7enczb/xPrviTUbjU&#10;r2OaaaW6Nzc3V7JuluZHOZJ2c/NIzvgkknoO+a0PDuq6l4K07/hJr7Qf3L3CS2NxfW6/vXVsmaQs&#10;B5iKVDBeQx4ORkHGTSdJ8P3F1q91rKjT4bgxW+22C3F990KPvH5MtuPcoADje2OY8Y6z4v8Aip4u&#10;0Xwf4I09dU1DVLqOG1sbG1Mkt3ckhYYExyQoxkYABOWGcZ+GcZVqllrc/ROaNGnzPS3oV4rr40/t&#10;U/GOH4Y/Cywm1jXvEd5IkMUa5n3O37yWVyP3aADcckBVznGcD9jv+CeH/BNj4W/sHeBI547W31jx&#10;5fWu3XvFEkILLnrb2+f9XEOhxgvjnPFZP/BOD9gzQP2IvAZ1/wAVQ2+o/EjxBbqfEusK3mfY1PP2&#10;KFv7qn77D77c9MV9TRXSTD5l+lfc5XltPC01KS978j87zjOKmMqOnB+7+f8AwBJYWkXJXaM/3f8A&#10;P+TSARxA4GPTC4qV0CrkgEA1G0fp/nj/APXXsHglSRpXkJVf/rf54pGXMW0nnHGKsOADldv+NUrp&#10;w2c/dNAirPgPlufm6+vXtT7TdsyAecclu9RqwJ+eQfMcZbjP+efwqQkqvykf7OTQMsXWt6Xoml3W&#10;v63qUNnYWNu9zfXtxIFjghRSzux7AKCT9DX5U+K/iMf23/2rtd/aD8R2M1x4d05V0/wfZhdyW1lE&#10;WEZkQhsl97ysMZDy4H3RXvf/AAV9/aN1DR/Cmm/sk+CNRaPUPFUC6j4qlhk2vFpaSbY7cd908oJI&#10;/uQnqGr5w/Z0uvDHgKO0t/Fsghs7NjdXVlNJGuZj8+xyWVnCqpBBwCGx82BXzWeYzRUYv1PrMhwf&#10;LF15LV7en/BPpDxR4m0D4A/DTXPHvxbhu2ttD8Hw3k9rp82JPtFysm2E7HYhlCoBhVwZtxyozX5y&#10;fGb/AIKNfHX4g6rp/hv4U6KlnY6Xb79J02O1WYtcvJAS/wAqgNLuiYrwNpMxQLvwNL9rv4y/EX4m&#10;6Zq2kfD6w1C/0TS9S1CbUtYWJ2trq3X7KWRyTkNb/abNSpJG148eh8X8I6j8TL/wZHbPf39ja6xe&#10;Ppsl7C0iJLBInMQkQESpE6I55J8u4xj5iB5dGnGVpyXpc9CtUlTbhGXz/wAjovFPj7wN4j8SeKtS&#10;+JpuP+Eh1TT3s/DP2W1SCzfUpboIX2Jt8uBbaW5VQAQHVc5zXgtsuo22vr4p8Mw2+61UwXulzXHM&#10;yO3kvAqk5kDK5G1dxC9ehr1f4i6L4c0G303xBFqV9L/aVvZpHbyW6Q3NqDbjypXYlhu3efEdoUN5&#10;YZtuVFeKa1oXiWKa6u7xn3W7K8jPzI6MTl8E5YA9TyQeM4Ir0adjzqvNGRq+CvCUut+ItNit2SCO&#10;6n8lfO+VQ7yFBwcjbuOSp6gN7Gvd/gRF4B0DwrrEtx4bt/tTbbeS1hutkslrLChb92wYPtMjsrbQ&#10;cRnoduOB0j+wtF/4RO6tZSFslma7abaqtcIGuoGypO4Auo3Yz97tjEK6taPfN4W8PXM0UE3l/atW&#10;kgDMYoo8YZd2ACwYHBO0f3jgVjUk5mtG1PWxv/GT4j33jr4laXpI+KOq3FvELN9avtQXz2kW3VVj&#10;wuWyI/mVckcADgDjcsPGz+CJdPsfCHj7SfFdgtwyyaXeWsrvGrkExvFdwEAHAwU+X5WIwxzXHeE1&#10;+EeiRt4m8R6BJ4gvb6SSW++0Qy+QqcsdhjYMX7Z+VQfUcnuj8ZLH4f8AhvUbb4V6Zptjp+tafAt1&#10;dS6BHc3ViuZAtvvl3E7ogCZUAbruBOTVRtsXLmleWn3nq3w/8ffD5vAOl+Brv9pK18M32naqbiTT&#10;7WFdBltLcYJIv4NPnbey+btUvuBfAUkkHy/xBq8/hXRbrw9o/wASZPEmuR6w2p6fq1jqF1OkVhFE&#10;9xgyHDBhukdx5RGYchh8wbwvxD8WI/FWjaRpeqaDHdSaJv8Att7bwuJL+PzS0bXMmcuY9/lrleFI&#10;HYAesfDz4NfEj4w6VqXj34cxiPwLfb4/EFncX0UZW7SCS5+ywLI3mXEg2ZRU3vtZQTxurZwZzRqe&#10;Zm/EyTw18Qzp2t6l8R7i41DVdPjN3pzSQSG2ZFCq/m/eZGXDLlQUB25JUg8zP8LLjRruTQ7vRv7a&#10;uv8AWafd2nnSGZdu792+QsjKGB2kdRjg5B7vw54Z+HHiQ3HgTwjL/ZF1fWsFtb/2huFq90IwULbm&#10;/wBHfdjKghlLONzDCts+EfAmsaxrdj4S8f8Ah3SLO+WM6fp+r6LqK5a7CE/6TD5gzkAKJQE3MMgy&#10;chuX2nLojaNPm1PCdU8SLeX1rFLazabfRyJDqzbRHDKynas3lBchl53DDZ3diTns/iz8QLn4f6wu&#10;oaBqljcXovAL4GEXC74ztj3BtwUmMFRIqkkmVNxjba3ufxL+GTaHqXh7xh4I+H86+KtJhxrmi+Jp&#10;kvodTAUZntkuhueNwJAbdtxG35CDkDxG5/ZK1L4iW+tfFPwffRabb6TNC2uWF4X3W/nzMDtAUlAu&#10;18iTbjYACSyg1GdOU1zaCqU6sYNI9W+AHxI8MfFiVdL8PeAdJXWdVjX7TockNxHp9xKhyk0cERRY&#10;5XVXVNkqlWzhg2MehWul/FrwTqDar4i8N/8ACL6kcJOuhzz2UkRmiO2OaK62ExyAMQOQfKdVLAMB&#10;4XpOk+JPgR8SNZ0L+w1muZNSfSrnwtA/2v8AtFWDlmhlRf8AWKwVuAEduMZBFexfDv43T/EODT/B&#10;2qeLdW0vXNFs20/T7rxFGzIvmZ2wS+ZuXy2x5bJKjRvhNxjJaQTKnFyui6M5ctmeF/tJfAf41+D1&#10;s9c1RYb3T7qSa7XSF1RY3Rt+3eLUrG0YONoG05CgqSpFXP2V/AnhfxC817B4dtZLi2hZp9Mt5Wmm&#10;lVQ24+RvMjJgjd8rDt8oya9f8c+EdT8LeJ73xv4q8UWlr/aVhMJ0swf7Pn80bZkVvmjhBZkJR0eM&#10;NuKhkOa+Y/APinX9F8TssugaDeZ1KWXTmFtFCYZQ2QEuY8NCu5chd6qoY7QM5GsZc1NxM5ctOopL&#10;qey/tPeHvBFr4e8H/Eq5M1vrAumW6vfM86O+twI2WVJSCRLGSG2ufMEZKtgxgtoeAPAmpeN49T+K&#10;2ozLa3n2w6lY2szMIZI4ma4VZOVwHCSFWyOEbHJBrP8AFv8AbHxt+FF54v8AFVrO1muoWsdxb3Vw&#10;7tDeZZQbjsBJGyR+cuz5jCSclyd7w/F4f03wND4V0jVGk0m98Ps19G/NxGEhm8kSHHVHZY+mcLwO&#10;WrhrOSppdbnVh1H2l3tb8S9r3xJ1P44+GvCHiLUfEH9sQ3fii1bxJbx6WlrHpjOrRtH+7LbYXiGA&#10;wCr8smE4rRXWNS8n/hGbfxVb6pJp91P/AMI/qCRlyI5XRpLG5DLtCgiVkclCv8LEbQvkv7KHi3w5&#10;8OvFsfwk+KkDS6D4gmktmvYZP31q8pXY8LHAV450Q4bggEELndUF7DJ8JvH/AJsFxdXs0zGFbvQ7&#10;w239oxjlGaOPOSYznIwrKRgnJNRKjaTin6GtOvdJv5nfeNPG/gm+d9d074eXdjrixkX0yXDXUF22&#10;zAcLKJJlHQsPMwd2QFBxWP8ACP4WaP4/1w658UrqHyftIaxsdR1EQW5IXklCCzYHAXcvHFVY/ivr&#10;2n3k/g8+ELrTbO+VprX+zbMrLMFUEiXYyCYgAknrzk+tTeFvEWqaNYweO9P8UataXNrceQ1ndW5a&#10;NPulWO8yI0ZX72ASrIF2kHIuMZRCdSMj22L9pr4o3urN4B0KPXLuz0u3ezWTwXp8Za3QtwI5VyU+&#10;fjeXGBtyp6V1sHjScW1r4I0x10jV9QYLNca34khVo8lQfN8uNXaYncNuSylmJGM54H4H+D/ha2nT&#10;XPxH8H3+n61qUcj2GvQRx/ZnJ+ZZImc/e52tGhIYFeODjy2b4+fFvwd8eLXWPCng6PXn0W3Co62k&#10;StMC7Or4YksctuwjsT1DEZNVTheVkY1JNas+vPB3xNT4X+LZdGufgtrGrRho/sureSml22npgANF&#10;HOzSXT5+bdJuJxwRnjzH4uftefFvwz50Hw38Fa1pMdtdNIda1lYbhFlLAnYAFSFD/Ft8xX3YOeh8&#10;68TfHa5+IetSeN/iJYWvh3XIWb7KdqWE21iCQrRQyu4yTwCOOMEHjvdb8G/s7+Ifhe3xA8TeK9W/&#10;tKTYk/iSGy1XUTHdMjFIf3k8KhyEbAKEHpgAV0x975GHubmP8Ovgj48/aR1E/FHxR8a9LmursOJN&#10;P8P6Pd3EmAPk8wtA8SDPyjYh+7gDg49E03xr4m+DxPh2TwZrFlcxyRtILzQ7RooztwXNxFDA6ow+&#10;YjaP7w6CvEvhr4K+N2j6j/aHw21jxVqun+czSQ2/hb+z5pEH3wys+XXIAPzEHgnJHHsGqftVeLfB&#10;Phmz0TVfD/jrTbWCAR3TQeDYIYVZCP8AWSyAxnB25LjJAIPU7ny3jdB7y328z5//AGwf2uvHep+H&#10;NMsPDepxaG1p9qW6t9JszGL1ZJGZdyPuTIXA8zLEhugHX5g8T/tCfHHxnafYta+JepLZooRbC3um&#10;iULjrtTCn6nnNezftM+KLf4k32o+KPAHguy07y1M+pPM9ok0nGN0YWOJGyd3ywhgB+FeU+Dfhxq3&#10;ijR2llttokz9nn27RuKn5SemSRjBPrjmtozhCN2Y1FUlLki3bt0MN/Cnhu88OafPa63JcahdbpL6&#10;6Nw4WzGSAkkfl5ycA7gxGCM4PA7j4c/Czwlf+HpJvEv9nyTRudrS3LwyBQNxyQChyAQDz0PqMY/g&#10;fSorDWv7ESGOG8hjIe3vmJju0I+6CMY3cY9CO3Wug174dyaLZx+IdDu762syxEyXli5S2l27tglX&#10;nIzkZx64IINZVKz+FOxdGlyrmtc7zw7+zr4DutIdLDw350eGefU9J1WO6KLkADy8tkDBOCitg5PT&#10;FXbrwz+zx4UVf+EYN/4h+zyKZV/snyXmQ7WaIMr8FckcoME8krwfLrH4keMtI0m60OPU4WjmjVbi&#10;RWKyqoOeDuGQCByc89MZrgb+98TarqcypJumc7m3yjD9cHr/AJzWMaNapJ809DepWowguWGp6V8V&#10;DoEF59oufhzqelTXVustudWVVLruO0qVQBlZNoB24yD1rk9I1OGLUILfSru4iUSKy+aqMFf0zjhS&#10;ecdCQMgkcczLqfjFrj7LLczK8Eexonk3Kyjj5c8Y+n8q7Dw5deKvCumaV4+0fxJpYvPtxVIbdn+2&#10;WjIwKuyhcAE8gqSeO1dXJyQtc4+fmqX2Ptj/AIJR/Ez44eG/i7ceDP7R+3eF5lEsljDIlxHayFsg&#10;xZLNg7vujHJOMHg/qv488UwaT4UZbINNM0JdQzeXsycfNuI2g89WBwBntX5gf8E4/Feoa/8AFLT7&#10;vVZrhrrzHlWSxtPLjhZz82Qw2NncSMEEEcZIXH6AfFtpNS1mHT9VsFW0jUYme5kjRgcg8IAxwvzc&#10;HGM/L0zywqS5ZHVUpxc4ryuUPAELi9vLnVOskkhunmlnjjwScbnaR124B6YGRjkddW/8CanpljLd&#10;aTZxldzo2nf2oSZUaPJVSHxn7uCNrHeDy0YJk8O6b4c0UqkYVYodrzb5o444lYYwAwUshB+9nByM&#10;9Sa642kVysMtpFcRyW8fmyfZfl3huGIBaUFTnPlsAcj5TwM9FGiuTU5KlZqV0fNnxDWKexfQtXtJ&#10;NTsb3dc6fcW7bZl2HY7kBRm4TPzx9XwAcqxAv+CPGWlW89vpXia0N1awafHDdRyBy09qSYvOXIzv&#10;UhiCDlkYhsGNRXqXxB+HtvqayyaTpdgYrpfNvtPmhwqTou1LiNo8MVYhUk3bgBhgcIceM6t4c1Xw&#10;8s3hK5vJLHybS3TQdUYL5kZM4YW0zKQJCpIVZBndtY8E/PjKnOnK5vGrGpGx1ks2o3ltDJFfq91p&#10;67NUZZN0sybCFulwMPlDufP345fMGDDxS0zTdM8OTNb6EbfT4ryZZdNVW2b51X9/CCu0fMI846Ep&#10;GcpgEvg1vUPKh8bNb/Zdc0tXtdYt7WMKJlyZElRTwdybu4yVA/gBO5JpWqbLrWfC2jx6pp9zItxf&#10;6T5S7Zjlf3sZI2/OiggHoVC5BQqNErmd7aMhttFTVr6Sa5vpF1COFl/dqoW9jU4VySPlcFULqPkz&#10;k7QMk+geD5LgaVb6K84kiKmTy1VW8+NDtLL83Dr0YZyCBx0J5TSG0iKbzrS3kntGj+0K3kHzLdGJ&#10;Usm7LL0ZWXqRxyeB6DrvhW61HSNN8eeAWt57i3u0+0aeNqRyNjny842sQCemMhWxjFdNKO7RzVpb&#10;Jnq3gjUoNV0iOJtRjmtpgsljcErHLb3C5zE64IBU8+uCPRq8K/4KG+HbrxvoVn/YptY/EEjTPZ6T&#10;dWbTC9nhgkjeNAAdszRSBFYYLIzLuAIz6T8OJfN8nWtBkZFvWjuIoGbIaQH54SoB2nPmDBJAIO3H&#10;BPAft/6BN4y+GLrpWoJY6lJomqt4fuJJtkMlxJpd1AiOxwgYiUou9gpYD5eMj0q37zCNM8yl+7xa&#10;aPxA1XxV4b8ReCrr4Y+M/Dcgn8PzT3XhtY9TIWB94NxasrRsywyg+YIvMBSRGI2+c+fMYvCF5oPx&#10;Bj02S/ht5Y1E0jbv9UxydvfntX0B+1Z4X8Q+JPDX/C7de8Cz+E/HGhyw23xL8MNZGNLjLMsGuQoP&#10;lCXDp5c2AVE4WQMftKgeBaHPZa3PfeItamkkuLjezlXx8qrhVABHHTjPGMV5UVKJ7knzb7lm0t7P&#10;XLi90XSbdftV06+TI7f8tM42jp1OPx9etfoj/wAEMdU1TwP8f9P8H66+ya+S6QIr5BxHu+uflPXj&#10;r3zj4E+DE1zdeLG+zaZGJrW1bb5rAbXC5D5PUjrj2r7m/wCCSTx+Ev24dJ8LHU/tUSyzrFIcH5mt&#10;ndwD7Mr59/8AeqqcrYqmvNf5GNdf7JN+T/zPtb/grB8D5/ib8KdQ8SWmhrdahGsdjpkzMv7iJnJc&#10;5IO3cfmbAy2yJc9a/C3x5YtoGsy6PrNisbRybPLOdylSVGB/9b9eK/qG+IGhW2t6Y0ElsrKpaV1b&#10;HBCMB+rfpX8/P/BQ74ID4c/tSata6pp7w2Op64SrQMy5iKqWOWHJBJyRkZ78ZPdjqajUVTvoc2W1&#10;XUoul21Pkm9hltFUxhm/4CeCf89qk01j5n2qRDJtb5QFz179vT19a2JlntIreyhiUMskrriPJClF&#10;HX04OBjrn2rQhsNF0/whHqdvL/pUlvtnhZQf3jzHbgY6eUobv948jFcvMbyj7xijSHKySOI/LXay&#10;dcjJHbH5dK6HQLS4lulKeZ81vuLM4O7IVSOuec8dDWZYW90I5AX3Ytt0YDHAwy8nt3569e1bnga9&#10;n+3yW8ikfaLUx7WjzsGRjB46HbyaBwR0GgXFzdrGloqyrJtEB2g/vEYEHOMZxnqBxkZ7VtQ/atQt&#10;/t11t8sx+ZJ8gjI/gKgAck5xgL3OeRzj+Dk1S71LT7ddP3SahKFt5w7LmYM0Y5JCj5iuc+3aukvb&#10;vT11q9NtaZjN1ujVow+UcLIw/wB8O5UdOR3PNDN47HqvwZsrcRWsM8cyslz5UMcLKWlaTLABgCTw&#10;5G05BP0Ar9g/2RPDfhb/AIV3YDwtrdtqFjfabG6yQbVJbez7WAAw8bEr/wDqr8o/2XtGutf8RaLY&#10;6VMskkOrW5j85AcgN8wO8H5VALde3tX7KfDDwTbeFtNtzZaZHbI8a+ckKhSr47gY5HToOOOOK3y+&#10;PNWlLtocOaytTiu/6WPQLC1KQxlMKdo27u/tVpG+Taw2sPvL6fSoLW4klUhogM8+oNPLM7bPevZP&#10;CJBPsf73/wBenNdkcMP1qqGc/NhvX9KNjyMFzj39KBJlhLht1SRyFun/AI8OlV41VVy+2pBMNoIY&#10;f5zQO5aSU9Tx+lPSdGbJFUDMHOF9OlOilcZZjmgWpoFvkL7uBUC3ce/bjvxmoBcSONme1RAL97NA&#10;jRDK64x1prYznd7/AHqhjuAVxt4PPH86k3se3tQIFlMg68dKcjgjkfhTShX5Rmm5ZSCwx9KAJgVY&#10;ZC0/5SMLUC5AyQvvTg+3pt+tAEw2kncM0nlL27fWo/N3HIU+9PRy3GcfnQAMioMA0Ken5dRxS5Un&#10;mkwy8IT7UASjk/KM05GAG7Hy9uc0yJwOHP0FSHaW5H6UFdA4Pyhe/Q8U7BHIH6008fd60bm6Ggkl&#10;3DHzce2aaG5xSE5+UfpTVQK1AD2+Zvu008DuKfg4zTGGOn6UANkJBxioiMjH61M2c881Xu96qfbr&#10;9aB2I5WVclqI2jK/eqlLNI5LA0scrLyp4780CLzKrDp71Xu96qQvfrUscm7jPPHFJMnnfd96AM2Y&#10;eYPLIwPypqoXwQvb0q8bDI3ZpwtYyeAPWgCGAMhxjjuRV6Gc4AcdKjRRGcBakTBOcBf60ATCQEA4&#10;74+lOxkfpUag9QOPrUgY4x/k0AOBx/ntSofUUikHOD170EnoB0oAXIHyikA4+X88UjYzweaQOQcU&#10;DYpOBnI6dKb1P6ilJ4+Ye9RuV7H/AOtQNMa7oDnB+lNd88qD196MHP3aY0bEjg9PzoJFUKx3cc9a&#10;cigDtTAWAyOmOMdKUsSuA3X9KAJB5a8bsehpGdFGc/RqikYbsE03duAz/jQO5Izghtpx689KCdwz&#10;+tR/M3yknP8AKmlmX5e3vQIdIwB6VGsgjfgf/WqOaVuTjio/MbNAFwujLnd70151j4zntVGe7dW/&#10;z/nvUJvHVsFh6fe/SmBofaYx826opbok5HXFUpLjqefvY24phmDHr/vYpAXEueeGzyDUyXSFdvft&#10;u7VnPIOu79Kcs7KcqV5/2qANSF13EF/8/nUgZCNw/M1lrdvs2bv++v8AP+FXLebMYyvvQBZAD/KB&#10;SFMDOM01JFUhs/y4pxl3Hlv90VUgIJ3iiO6qjXbbdynJ/Gpr8EL8v6Vlu0iyN8ze/Oc0ugDpZGkP&#10;zPk9f5+lSQPtXBOccfT/AOtUJeTDZ3e/FORDjbnn0xSAv28igfNhsdtv+e2aepCjKpVe2ILZBHWr&#10;yKGO78yDQBGAo5c/7oodgeQfr/n0qZlDKVAGPeo3RQfQfXrQBXLIeH6D73oajkix8wf68/rUz7fv&#10;D68Z596FIKnJ4zk57frQBVY5jJ303PdWxz1Xv7f59KsSQR/ecVGLfn5T1P3maqkBGIyp2qf4fX/D&#10;/PNOMIJ3EnOM44/OpFt5M8Dbx1p2Cq9fy6VIFdyytlVzz970x/n9ajaR842t0PA+n+NTSKWBYj8f&#10;SoZUXHT7xqgI0cgqwYfpQx2soYr8xH8P+e1DuE5AX6/jVVpmC/MWyv3sjiqAmE0AGGk57/u//r0V&#10;UM656v8ApRQLU6v7SSBhqYlxn36Z+XpUSqx+9/OnRRhup6dxWZqTLL8nXntUkTnPQjv96oBCw5B/&#10;zz/j+tSR5CgsM5P3aCdSXzCR8zc1IkifxN0+lVn4Occ7vz/z+VKpPKkigIljduHA20oUjDfdPp1x&#10;UY6ZQ/QcUqyKpytBQ9kB5Ip6JtXB6Af0pqSIOfbtTg4K7lcZ9aBO4pXvnd37cVFIdv581JvJHyfS&#10;o3ly2f8A2WgghdlPOO/aoTKrcKueM9akcPkDH8u9RiOTHy/dz+dBoBXeQxb9OtOUDoR279fzoCjG&#10;4tTl2sfl+tBCGsoB3A/8B9aFY8YqTy2I+X6UCAKpBkoHoCEr6/pT1wfut70LGSMpj35608QOPmVe&#10;e/PtQKwxo8nIH+fwpXiBOB9KdsYYIBx7inBH6gflQPQYsS7ufoc0GFSflA5qVVJ+VuOKkEJzuYUB&#10;ylMwZ+QDr3PahrTLA+vX3q6EAO7H60GMgbsf5/8A1UBYqLZtjc3Xp8p604xLGMMvOOatckcge9Nd&#10;F9PfigLMrOcLwq4/lTfPK9V5x6VP9nj65pPIUYYj8j1oFYgLSfeCfe60v3Vz/wCg4p/yqen69aHO&#10;5QQcZoERjBGc96ZwWzz6ZqUqc/e6fpTDG27OM+4oKXmIEXfwO9Nk4OD+X9aVEIYbqjv5CE5I/wBr&#10;PNAWGPLHnhRTFWGbBLDFVpHPHzdqb5smcmgCzNaqkW9Bt+navkD/AIKX/ENNE+HP9jR6obea8ugk&#10;cYIywHcAggkEdyAMelfXwuoYrctNzhcjg1+f/wDwVZ8XG4On6Lo86rcEu5ZjhVyOM5IyR14yeBwe&#10;a48wk4YObTPQy2EamOgn3PiPTvAWseL/ABJ9oS+lkt2l3J0YQ43EHqSzHnJByAGHXAqH4reF08O2&#10;aaTb6ntkSEM8av8AvBGcbcpuwNrZ+XOQRwMMVHVfDHxLN4at59bGk+duaYSW4uH2qEAADDedrHLK&#10;owVyDkMCCnn3xz+Jmg+PrmbxHZ6ZJatdt5zQrGFXAYl3G4k5LMCOVwSoOSWJ+Vpr3kz7Ln97U5rx&#10;R4JXw9YWvjq41i1vbO48mLyIwH8wg5KY5I6sQT2Kgc7gnF6t4pK7dO0e0t0WRT8xU8J8w6cYbrtI&#10;xg5xxxWLrPie7u4v7Fa6kW0XIMM3zdWbC884zyVznryDwI9A0+4Nzaw/8fDJeCOEBi24HHygY7E+&#10;56fWuy2hzyqLm0P00/4IwfAp2a8+JWo2MbDUFSCzuFjXJjQ5bJHQ7jjnn5efQfqAsiwIsMY+UcKM&#10;V88f8E+/hHH8NPgxo9gkG1obFDJkhv3rDLngnqcnPv09foJo8nJ+p+b9a9/BU/Z4deZ8tmVb22Kb&#10;vsOa4JGR/Cc/WozPjjdQU+UAL+tMYMAD+eRXWcAomDHBJyeevWkALDgZ/rTYwPun73oakVkU7ic4&#10;oAjIkTqev60oXcCAf06VOCr8EKc1JHYbzyB60AQwW/O5v59asRWqKF6DaewqZbLb/n9acYXHyj8K&#10;AGMiBSdw3DtSKArAc+v6UpjkU7ifx2mjym9f1oAeo4ILfhTZpBgjd37d6bIzbcde55qrKSW3b+nt&#10;1oERzHDHk9O5psEZf5VP05/z2py288v3jVy1s/KDFhk5oB7DoYlROXzjrxUc7gtx+e01JJIi8Fj/&#10;AIU1QrnLnk8/SgCrubgEfj6f/XqZXIP0pZBEo3BV6flUbMzcheCfTFAyXzztxtNCtvOcfrUBBzlc&#10;jv3p9vKccnH19OaBFyFFPO0ZqRJUZiuR0quu8r83r/8ArqTaIzyaBlllUjJambFLZPWm+acfL+lQ&#10;zSOMN12/hQBZMW8biKPJYNyM/wBKiiuGU/MKsJKPQfWgBpgC8hfpQQvXGTUjEsOMbajYA7iD+lAE&#10;bEMcj+9SECMgkc06RXC4z35qGRGJxzg/hQAkuxyVz7YqncQyFfkBJz3q55JKAkHr3oOV5J9M8daA&#10;MO6s53OGHy9P8/jVcWE/zNu4z/DW9Kgx90flUPkqTkCp5QM+3skQZlXp2H+f/r1wv7QHw/s/F/hO&#10;azmQbZIyr/LnPHT8eRj3r0eeyZxvHH+f/rVS8QaE2p6TNZv/ABKRjb60pR5ouLKjJxkmuh+I3x7+&#10;Ho8MeJbzwfp6loxKYGVmH3M5blhgAkqQAOCpOOVY+DeLNATTVFxaXBkMc7gllP3jjgZAxjcc56FT&#10;ntn9Av29vghc6H49/tTTrdo0vMoN2VDS7hznHbavIyRjPAFfJPxT8D6FaWcl/KklwsdrM0lvY3So&#10;Y5CGMfJViF3OoK7MuAdrDchPx1SLoVnTa2Pu6L+sYdVV2PFdHvrq2maa6n6fL5fO4cdvUevXIznt&#10;V3VNTs7q1+ww2nl+SzGZeJCoHJBBJ4Cg5GSBgA+1LTrplu2VlljaMk9CGLeh4XGeepPSpJNS0+fU&#10;47VHfEjbZI2RmwuO43Z44/qDznRmXNoc9pzQNN8m1WKSHzNuWdSeAMdce4zwBz3+mv8AgmN+0tdf&#10;Av8AaJg8P6xeXEOn+JGjgb7R0+0DiJsjruXjPT5wScDA+aLG40/QPEjXV3ZSNDuDfMdplAKkKW2l&#10;RjqSf7vAYnJ3NU8TxPrNpfaAwgktZ45be4jG0lgQVUg4+YEcNgE9+ua1hKUZXRz8sakbM/pM8J+K&#10;LXxL4cttWh2tvjxIQf4h1rUSXdkYr5B/4JeftW2vxo+FVlY67cquoW8a219G7DKyKAA2AB94YOcc&#10;56en10VSLo2BnNfS0KvtqSkj5XEUnRrOPQmEyKdw/U9KrXutRLEYlYn/AHewpl5clIyoOO1Yd1cR&#10;SycnOeT+H1rS5iRzNLPcNIvr7/SrumiVZPm3fUjOP8/59arRXCRgkNkc8HmrUF4rphE/PPH60IDY&#10;hnLjnsOm6rke1lyD/wDWrDjvZEK5b8PStC1vfMzj0xmqAuSA8gYqNAythhz1pwlBxlu+enWguF2n&#10;dQA7zVIx3/lxR5m0cDn+Gqs0hXO4VJHMCOD/AJzQA7ziOrNT1kVx70hVWG4YHpSeURkIO/cUAMuE&#10;ffuHTHft+dNMiL/rB0z/APqqcksuGH8qgntnPIb35oFYcY4z065xioZ4WC/dycenSphD5Qyf4e+K&#10;YZF8za23PpQMquj87himPEm3ayL9fWrhkt88r27t+tMm8vyvMYD8OlAFFt3JVCN3PsK5v4q+Ibfw&#10;v4IvtUvbnyUS3Zmk54AHX/P+NdHealFE2EHQ45NfKP8AwU0+K9/4f+Es2haffCD7dIkLbsklS43D&#10;GR/D1yemevSuevUjRpOb6G2Hoyr1owXVn5v/ALVPxCuPEvxA1bXYHkaO8ut0KySZUqCCSp+9nj0H&#10;G3IJKivB57aSS6bUGm87bg985wMoCMnknpwOTjGM12/xS8Qw6pNDbQOQ6wr50bn5QgaRsEYOX5bo&#10;BgH8V861hJrWGZYnzIqb/mcKHx82D06+3T/a4r5KDcnd7s+0qRjGKjHoYs1zH/ac10kbosbMu6Vj&#10;jZx3HphsdRn6Vg6je77v7RIzNGqjzG28k9+p5PAHPbrg1oakWsIhFNcKvzFQVkV8nGRuA469M9M9&#10;iMmGCO21CxkUHEio3AkLAc/7PAOB64OfrXbTS3OSWuh0fgTTRe6rmz0/7VeTXERs4/Jb5ju4VMH5&#10;mLbR3PPGMCv3e/4Jq/ATTPgr8ANKZ7ZVvrq1Xz5nT5pXI3SSH/ekLe2NuOK/Jj/gmX8B734zftF6&#10;TF9jY2OlyreNuU8v5mIs9cFW3P1OfKPbr+8fhjw/Y+F9Bs/D2nw7IbOBY0XI4AGO3H+e+TXqYOn9&#10;s8fMqu0DQmYRruXO30xVO4uWUEN+Q7+1X9isvlkfp/jUMtlGRxwfbt+telE8gy5ptzE5/XGfSn28&#10;kajJ657GrZ0ldvB/Id6j/wCEdYv5nmkd26c/pVAQ3FzEIm8qPGeA3HFcX8QLpWtJPLAk8vBSPpuf&#10;PH4V3kuglo9pcfN3rD1Lwesh2h9qqcs2OnvUyXQqLsz88v2+fg1e3PwqGl6LAZNUTWk1G4uwuGmn&#10;CP8ALkc5Cv74+uK/OTxBq32vVsa9pRae32f8TCzby5yA/VjghmweGZWII7V+4/x++Edr4hli0pna&#10;NJHzJuY9Nyljgg5+VW47j8a/Fz9qPwb/AMIX8YdUiRGjhuNSu5LWNsqBD5shwd2ASMgE8DIOPb53&#10;GUXTrX7n0mCr+2o27D/Beu/Ar4s31hZ/EPXbbT9YjZYbbWIbWSGVYwBt3mONlZlxjcyE+xGAPYdO&#10;/wCCV95czW3xW0j4/aDreiae321lKt9ojjBWVpJIziR2KlmZSg4XrkivmDw1pOmaDqn/AAkVpq1r&#10;HJ5g23E0ir9n5+8uSzcA/wAKvgH1r7f/AGPfip4g8NfC/wAReMPDv7RmpeINNtrMRa1pd9azXFsP&#10;MRgYzM6AqDjuik7vlIIauW6j6HRJSlJHhfxF0X4GeKNRutZ0X4hT2msySyPN9pIFtJ/pIEbMT/qi&#10;yscFi+TySpwteY/FnR9OluodQ8Uabeaa1xJA8N1bmJrNLV4yC6xRqN7F1B+VgPkdSCwJFO+isZvA&#10;+saHD4fvtSu5AqyzWNusjWlqs255ehbZjb8p5UpnoQK9A/ZZ/Zu+Jv7RWnappVrb6HaWujeEdVv9&#10;Qm1nWrSztY4YLKRRf4mZWXyn2b3VTj73zEsazw0bvc6MTKMenS7PDfB3xj+If7OnxLh+IfwU8f32&#10;japp8zCy1O3Jjdkz0ZeQVYfeRtwIYg5zzOYIPEXw8174teK/iJo6ao+uRqND+xyyahqJmUvJPkAJ&#10;HAmByxyWf5QcEi3b6bdfCn4deGfj/wCHfjB4cvPEUni69trHwasKXl1aW8Cp/pk8TK8KxSMSgR+Z&#10;ACRuAYjB8WfG3xBNaXnhHwisnhPTtSgth4ksdO1Kcw6xexxSq9zcKWKhpDPN+6RVjRX2KvBJ7uU4&#10;Oblkcc0SXXnT+WziFDIxhTdkE9zjpnH4n8a+oP2Gf2rvhr8PfG2lf8JB8NfA2n+KP+JbpWg+M9a8&#10;P3F1D4et43ZzqMNpZqrPepJtmadi0j7Qi4Vmr5et7iQXcVxaSfO0gDRLtjYPu4xxgDp0/HtXpHw/&#10;8V/FD9mx7P4zeAtU0tl8RaXcWkkJ1G1u51t1mTzFnhjcz2ZLKhSRxDISFkibgMDm5ZE20Z9G/sk3&#10;Hi340xapb/tC/GXXPG3w30nxdNP8SvC/i3XprV4byWZ5Ib6GzWYT3LlI7mSSNMSZDhVMiqx/QP4w&#10;/HL44/AeLwtY67o+m6x4Yh+ImnSaFq1xrCadpbaLewXF1Ai3BkEJuIlsw5+bCEptXDpX5O/Az44+&#10;LtR1Tx18MPi3beDZrf8AaAiiF94w8bbJl8O3hvWKa19o2SzQmPNyrYIZlcsQxCE/Wngr46fA3w9+&#10;wB8PfhDY+Kvh7428K6X4kXU/ihodjpt9aaxZrHP5J1TbdBot0fnWqMfLcS7sINwYr1U6iUXZ2M3D&#10;mkly/wBdz78+PvxufwB+z58R/HXwG+Gl58QJF1OQ654Y12MRw2ERs9zz3MU4R7qItGXKRsRKGAVy&#10;owPMf2Lf2fZfC/7K3h/Xvhf+0Vq1jofiXTbu78Uab4W059Lku9XfNwsUDzvH9nWB1nVBGux41RpB&#10;5e8Pa8Y/skeC/jX8G/E3x3/Zy0LxMuqeJND0vQdP0tVlsdKu/slvC0EDW140c8dlczR20TSN5h8v&#10;k7VaWSvM/hh8L/iHD+xhqmifCXxha+C/ix4W8ZTRa/pEOoTw2vh43kKW/wBktpp55WlW4t7WKaQb&#10;ZSpUoiRmNSlVpzVW8o3VtLfp/kTRjSVNwjKzbV7r8/me1av4f+GVlZW3hrVv2ttU8Ta9b3VrLa6a&#10;3i63tbjVry6cRw/aU2keTIrQQnygUyjDaJEO3zPwf8DvBevftQfFLTv2avAcWm6lrki6ONHuLgSa&#10;dbuUt7g3clvDHthRUeaKJSxV3VwP3bSY9C8OaL8ZfC3we+DOi/FD4ax6dayTRaT4k8TXWo2d9JNd&#10;rDeXVtbW8MkjhJp7tYfNuXMbbljUgDgdbrfhz/hKviLqni74W674o+HGm6HpKeHdek0rTEsIRDcW&#10;7TteNId/mNBKbdEkkG1QkpjZ1cmiVONS2nb1/Ev2kqd9e/pv5Hm3xE8U/E34afs6aT8H/Dul/ETV&#10;tPvPByJpfiKzsc6jHrEQb7LazC2X9zJLLIsUbHdFELTJkkYtn0L9nP4q6V8ddW0fxf4l+Ff/AAgX&#10;xF8K+GVh03wXeat9nkvoHlAvbhVuYiZFa3tYsTbdu1sCRxvK9l8WfgB4p8Y/CQmxTX9c16zgtbjT&#10;dP1CRLdHu7cxulzFOgj+x3LbpWEsYQ75NzKFxGOL+Ov7PP7N/wAELvS/j9r+s6V4f17R7+MLqniZ&#10;TqLX4aJ45Y7OKeZWhSOQG5Rd0pLRN8nz5a/Y1ac+borb9v8AgGKq0ZU+RfE77d/P1OH+NH7LvwB+&#10;Klpd6J+zXo+sw6peXV3c/wBox6hdeaJV0+zt7i2EM0SQ3Ec8MjlnnkxK15NKWdCwPxR+3P8ABj/h&#10;keDXZp/hf4avrjxf45vNa09dP1y9uru20omaOJLmOPbHCgaRmHlvkuRyRGCfuL9tfxr4+H7OHhvw&#10;r8B1svE2g6542P2exvFWCO7tJZ5f9IF9NLuhAHlAGJgzM67gMSo/zl4l8Q/tYfETwo3hnw14j034&#10;iWen6XeaBoGj7YrfVPCM00q2zLP5Slb2WWzDok0snl7iQH80bW4sVTp83Klro9FoduGnVVNSb+/f&#10;+vI8x+D3w7Xx/wDB7VrOw03SNHuNC0vTvFSQzX91IzXMktnLLq1xJHbkJDDbXbxrErYhDvIVYR+a&#10;Jvgb+3brX7Nf7KfxK+G2kGGw1Lxdr09hoegaTH5gSKNYIbsNkrPas8QMaOzuxMuAgMTOC7/4Qab4&#10;YWvwj+EHgXxRpXgLw54li8TfEjxVDfEr4fgvGjt7qwaeZIzfK1sEQweWXJiXBcEkYPxm/ZA8Z+EZ&#10;vFnxI8M+JPBNxoFp4W03VvL8OKbiTXdLmeFrjUY4tTnlvLUhnCNcEM24ycRo754+WVO0odjqly1I&#10;uNTvt91jU1n9tmx1b4o+H/GHiXw1e/D/APs/4f3UNj4d8N6hFLDZyxpcyxTJBenYgBIjwAxKlQm5&#10;1YHx+30z4HeJVuE+EWt6g+mfaIbvUrjxY8EV98zebOznzBHcBJl2bhsZo1+5krWx+038TfghJ8Jv&#10;BsXwgufDrReOH1C/8YWV8oudc0W+M6qtvJOltbN9mERiZFH7pjE+2MKoLcLp/jif44WOuX2oavpt&#10;hq8pt4pryaNYY5obe2kUSySIjGSQRRbnYLulL5ZieJM58/LZjjyp6HH2I+GsPhCy8f3+oalqHje8&#10;1SS4utBl0VTpZsvNfzIpZWbc0pwpDIu1VDqfm5FHQkg1rxxb2uu66ug2E0yR/arm1aU2itIFVgio&#10;WkMSvn5RuYJgc8V1NtpPhHRNAn8RSeI7e51fTZrf+ybGSNZIJPJuEMjyeZFtkibAYRjIfzSpJ2lG&#10;62b4f+JfiR4X8I/EG/8AghZzN4m8VXFtDrUOmtY2N/d3NwxSCVomKokaq4ht41jcruJXbGm/SMuY&#10;zkuUNP8AH3xkX9qrU/HOnaHH8QPEHii8urXQ9YstPWxub9RIE+320bAfZriSKM7fNjYgyklSSK8d&#10;+LnxK+J/iTUrXxD8SHjjjks4U03TpoEijitY1CxJ5MQVVUKBj5Rkc4AOa/SD4o658MvBfwHsU1sa&#10;B4s8aa5oby+BtJ+Hr/2jptmElt4JrsLHIt408VzBdKJUaZJIYWVjJ+9r4B8T/s1/Ey98H3Xx/i1O&#10;F7C00WDXE1S12Ok7T3LRrFGjEbWDpMPLwSBA5244rpceWybM1U9pTbjc5W18QXg05tU8L69/aDWM&#10;LXCw6XYNHNZodm9yxiwm0uVJDMNwBB6Vn/DDWfgvHq2pa38ZLTVNQa10+STS9MtWGy/uGIUJLLu3&#10;QoAzSb1V2YpswN+9cS3ltPE+vabolxqzWZuPLtnvNRcRQQZIXzJGRc+WARkkEjB68Csy3M7r5EUD&#10;KgHzMQpz7Hv/AJ9uCMUjFy2NjxNqem+Idaa48NeB7HQreWONYdPtbyeYArGEZg00jNl2y5ycAsQM&#10;ADEtn4HlSWF/ECSWKzMDHcQoJFC/3cLyWPbp79ci3pPgzxUfDs3jeHS7xbCG6S1lvIoiEWRlLBNw&#10;GMlVb6kduKzrTxfdwWs1k5jkhjXcpksUkJIB4DNyoOexz35OBSbk9Il8sV8R+lv/AAT2+MXhTw/+&#10;yl8Rr/wX4iik+K9r4is7nT9dsdJSK98mKwVLYbSv7yMPBcJJHyHDtu3eZz9/fsfft8+Cf2g7ix+F&#10;nj2Wz8M/Ev8As9bi68NLI5tr7HEj2UrqN+D8xi3OQvKtIFZh+C/wE+Lfi34O6hp/i7QJYVW4Zkms&#10;4rqJnnh3rlXG9mh2su9Q68kcBhmvvf4haZ8NfiN8OtH+I2qeIm0jV7+CC88NyW0i745crmaKVc5A&#10;csGG8gMj8AowPlvMMXlWLva9N9P66nqwy3B5tg3G9qq6/wBbo/Ye0/exENJjHZR0oZI4xgpuz/dr&#10;85/2ZP8Agrp4m+EcGm+Av2xJZvEegySLa2nxG0u33XlswHP223HM6AD/AF6fvCFJKynJH334J+I/&#10;w/8Aiz4Vh8b/AAy8aaX4g0W64h1LSb1Z4ie6kqflYd1bDDoQDX12Ex2HxtPnpP5dUfHY7LsVl9Tk&#10;qx+fR/M1RdqG2R5f5sHcOnt0/wA4pxgaQHeCP6/p70W8KQncAT+XH+eafGjud7//AFv8/rXV6nER&#10;SWwI5Xv+f+f501LDDZVffvV9UUDEmP8AapevXt0HrVCIFhx90j0zjpx0/wA//WqeDKAK3+fr+VAZ&#10;R8rr9ODzTZpgo2oP1/8A1UDH+WmBGz8j+81M2QlsqcH8ePaoPtDA9Qfb1OaQ3QVwu1SPagnqXUmY&#10;DB+UZ/rXJfGv42/Dn9n34d3nxP8AijrX2PTbVhHDDGoa4vbhgfLtYEOPMmYjAXOAAWYqqswyP2iP&#10;2kvhT+yz8Mrn4qfF3xA1vax/u7DT7dVa71O4xxb28ZI3uTjJJCoPmcqATX5LftofH39pz9q7Q4f2&#10;mPHegJpvg1tTfSPDuhw6hGy6RuhE/l+U2Jnkkj8qSS5Me11dACq7IxwY7HRwtN21l2/VnrZZlssd&#10;UTk7Q79/Jf1oYn7ZH7X/AI3/AGrPinN4w8Y3UdvprQiHTdEtZC8em2ocFbeOQMA7t96SQY3sPRUQ&#10;cloHwQ8aj4e3Xxel8Ealf+HYFEMeqQqfsxO5vutgsVV42DEAbeR/FXM2OmWOp366lqOtfZ9PVVFx&#10;LEi7lXqUiAbryqDI+U7SwBwD9Uav/wAFGn+Ff7IUP7PunfDmNbgWJtLSSZl/0aH5vK87ou7YoJUj&#10;LYY9DkfGe0jiKknVlq1977eR977OWFpxjRgrKy32XfzPkH40eMG0jVNJ8OLaxvM0SsY7dVeOKNuA&#10;pJ6HIGc5PrzxX6Zf8Ef/APgn5N8HdCX9rf436LB/wnHiexB8O6aY+PD+nSqOQD92aVT1+8seFzl3&#10;FfO//BHn/gn1N+0F8QW/a1+OPhoSeDdDux/wj2mX8ZZdX1JWLM5BxmCJjyPuu2FIIDAfrZLJPPMZ&#10;WJ3MSW/P/wCtX0GTZbGnFVprXp/mfMZ9m0qknh6b06/5f5mbqGTc4WL+L+HrzV6wleOMby31/wDr&#10;1HOmWBMOW7/4VJFAWj3StjnpntX0ET5Ummv2b93G+fbv04/xotbl1T5+f8//AFqzZrxhN5UYcADO&#10;3uavW0gMO/HbP096oBZ73PI+9zxu64//AFVXkl8zjj5vu+4zUtzYq7+YAFI9P88VUNsQ2xx1YH/6&#10;9ADzbQsN3y9c/Q5BqDWta0Xw3o994l8SXy2un6ZZS3moXUhwsMMaF5HPsFUn8Ks7dqYZvrhv8/5+&#10;tfLP/BXP4u6p4J/ZfX4PeDrhv+Eg+J2pro1usGTJHpyKJb6YhedoiAjbHac1nWqRo0nOXQ2w1GWI&#10;rxpx6s+AfHXxmuP2gvjTr/7Qfiu6a3bxTqk0+k2rRhmtNPhXyrSFhv4+RUG4DjLMN3Q+E/tT/Grx&#10;HF4lt/g54Vm8vVtYmh+2LayNGC0qbFhbL7QQpAPA68k9vUvE0/h/4f6Q/wDroWtbFrWxsHYIyxoQ&#10;FZhkADCvuyoyQM4H3vDbX9m5b/41Lq2qfE/TxfHwpJ4ij+bzX3CZoy0QQsshiZXd1JVjGjOm7AJ+&#10;JpSWKxXNPzfqz76tF4XCKFPyXojvPhZ8DfFvgot4Q+JfgDStQ1rw7rrQa5ouvXn2CO/tbxCpillD&#10;RlUaQNEt0zeWsk9sA5Gwpy3iT4tt4NOr+CNG0zUdBuPM8zTdP1jT3BkvIW8q4iukZeJSg+c7cF32&#10;uAGfPOfFr4jeFfEniK6k0XSL7RtZZJkurObUBLazgx4Jg2oAoz0ReGQr1OWK+DtJvfiPf6fr3irx&#10;CLuRWW2stXudSjkcOqKI4rohy0HChFmYKGUcklCB2SXLrI81dosYb/xb+0N4nt9d+KGsXVzKb9oo&#10;bfT9Hja6jRYFYAhVRGhDLCMMwOC2O5MN54hfWWt9Gm0q3tZNNtLi3uGjUbZpJldS0gJIVThM4GBt&#10;4AYg1reLPE2mXvjfUPiV4KnEcmnT3C69a7PMjeM4EU37r5RuYt90bQzYHBArl/iT480i78Qax4x8&#10;NxxQ6XrPkm4gmVGMcjP5pjjYgEYcbiw52yYIIJzOspIqyim7/wDBL/i0eH9E0ax0nUdQmmj/ALPB&#10;8vzdkasz5AzgldqpGCcZO0oBzWf9hutfi07V9XtNYtfDz286+HtY1hpIba6Fvw5MrK6+QkjbfKTc&#10;cy7SxON2FqR8K+IVt9d8XazctDDcTNcafawxrJHBvUjy2cqrbnaRfusFAz/EAMbw742sNe8d28fi&#10;TSI9R0eGyFnbWt1nMUAAXzI+SqTbAcNgjd8xBPNaRp6XMXU96xBqXjHxlHDeSaZfNa2UzRxyXS7d&#10;1ydpIB6fJ8pIXnbwPc5PhiOLWPEEWny30VnE0TNLNJDv8tQMsxA54Az8oJxnAJwDo3ul3V3qif2H&#10;pdvI11O7/YbebzRGwd49m3k+uMjOCPxqnw9d+IdFbxBp++2vrOfybxl2qsgO4iQYxg/LtKnrjjuB&#10;0R5Uc0uZvudt4c+G+n2fiyztb3xbpVnpOoNvkZo5bm2kVT8xQAAyEqTgArICQCIz0qWK6z4C1WaO&#10;08SwaVdxyLNZzQ6kzORnBCmP5ekhzuxggg9Djm9P8B3baXCtzqjCa8mK3SwwFvKVSCepHYZ4znGM&#10;8VpeDfhr4v8AEmn3Wr6d4WuNUXTVxcTMu5VhlLRo7ZysYDjAcnILJj+E1D5erLjd6JHoz+P/AIu/&#10;GS+h1G58U6rquqaVDGtqlpHHJ5Yx8sSeX82zuqrnaW4A5r0LQPgd481zRLXx54i0TVD4hurz7FY6&#10;beae5uNUkCAbEW4XdIyjaAME/MoTcQQL2jeG/iFoPgzwpafCbwL4mtvEOrWNxNqlvpbPG17MjEhx&#10;KrKrLGmzcCwPJdjgqW+7v+CbHh/xbY+GV+Nfxu+Fem6jo3imz/4SK18TW+6a6tbmAtBJaXFpj5ZF&#10;MJlDRsT86MPvNt5H70tDsguVWaZ8S+JfGfjXwPM0vxr+D63/AIk0bT2tYfDGrLeCdlRAzmWGWDkJ&#10;F94wvF8pDK42g133ib4eTfEL4VN4/wDCPwo8TXTa9YpY6Ha2NibqW+mYjzrZbi3NxJciFlgZY55D&#10;NtZAqhVcr1H7XnxM+IPxU+NfiH4gfs7fEDxHrHg5fEunyeCYfD/huK8tZtT1FVh1K3E7hvswIBUR&#10;yYJaZhtUbt31b+3P8Xf2Kbf4C6H4U8U+I7nT9D0lrGSz8G6foI0fWLW6RJI7TyFubeZXjQHynkgb&#10;MbbSJmWQodI0YSvrb9TOVapGSTW/4Hy9+zx4L/Zq+LX7G+rarp/wn8T6t8WfD9qbPSbTw+Lq/MF1&#10;HI76ddqpJSMNsMJ3k5WMIdoaIV87/tC+F/jr8OdQvR+0Ld6lplxrkyS6jJe6YLaQzLC4ESjcQdwI&#10;BeJmPzkHBPP7FfFH44aL+x14RsR4t0nSNSXTdDe5iZrGytIbuNZfMjuLcwxQJJM4AkdcREMshRSA&#10;oP46/tmfGDxR8f8AxHb6bo+kQ2Wg2UbLDa6bIC11CW8uCeRpkclwSoduTJliDggjWpCMLRvr1MaM&#10;qklKVtHseP8AxP8AFXhnwhZTfB3wd8XV1952tDJqVmZIbVGMW/bljhiBI0L7gMGPIJBOOf8AhL8L&#10;vFHxDu20H4eTx391Jbm5hs7i42fvQqB40ZsKG+YY7EOAR6Xvg/4Y8L+HvizNoXjm8h/s2YQWd21z&#10;MyLkSwrLIJEzhY1LyZ6jYMDPB6H4ReJdJ+D3xR1TwH4nuZJtEttUkljkslSW43LIoYK2cb0AVZER&#10;kztVg2Y0NWuVJ8pOsmnI6vRfih4tvPhX4oh1i3nWax8PjRdeh1KNluYvLuRNbu6MBuZAksR55QKC&#10;OCaveFtesfiJ8BNP0ldWgbXNFZItPaPHmS27SOQrEsVdY5WKEHnE0ZHG4V3nxb0qTUNS1Tx3Y6Hb&#10;3iXlvKt7bWcTL/wkGhXZ83CFGZS9u++MNnKNFEv8GD88fsv/AGdtWvPDsOteSl5FMdFu52KeZIOP&#10;KkZeVGNmccBvLPQ5rllBSi32dzrjLkkk+uh7Zo/gfwheWOqeDfFnh37LdXdvJqXhO6v1DM8Iyz2i&#10;4ABlRxGxUlS/QbS5EmB4s8MfDnXfCsM/2SW/0uGF18SaGJmkuNBnLMGuLGfbl7ZiVl8ss2PNPB5Z&#10;bXirxd4gu9A0nxXBp1vIuoa9p9/DdPM4az1CFWhuY3Gcgs4iP3uEKN1ffXO/BbX18NftD61q2h6e&#10;LTw34gmurRtNmmWZbGXO5Y1kKsHjSVMKSpDxgKw+bFYxi7NlylG6Xc9a/ZB+D3h3wL4wk0mTWJpN&#10;V8N3B1HQ76OEvFctF8+4IScb4GjlXK5cCVOCMHrPiFrXh3xZ4u0Dwfocnl6b4hvftWl3TRurafNF&#10;vCRCQlX8o/OjAk7flbOQwqH4c6t4Y8KwWd3oiyxxzf6y1hYyrFHyYlQBsuqSiYK552SopJJzWf8A&#10;Du01nRNU8PazcW0N9bWdwUNpc+Y4gklkMbRt93jCAgEfe4JHeZSu7s0UbbEvxM1i40NfFHgC41ma&#10;1ms5PNXRbqCOWzu1O7eiDHlxsOpXCl2QlfLZWFfMngDV7DRbebUdVkk02aTVJopr64tpbi1dJEGI&#10;pgXVoWJUlZVIYEPk96+p/wBq+78P6z8Am+NVxYKNQ0zVLaC4jWTy5ZFXEJ8xQw8xHijjBdAPmhjY&#10;BSrbvEvC9xZa1c3Ufhuyt9U03UtNea3uo9Q+zyWtnkySBsnas0LZA+9kFdoKswbamc9Xojjb74ze&#10;N/hvfxf2N4Bje8tpHS8vIDNeW13Cyhdj+Y7qwIPIwBgkHOcV2XgD9tq3m0S+8Fp4T8P2NjqHlrq2&#10;l/ZUht7jZlldlkkkUurdDsxhFxjAAo2vwX+M0+kalpeovpl/vhWHS9UvwkN4kgUGKS3mhdmudybE&#10;8o+ZuR1wq4QjxDXfhZ458K+JWsfE2lXXnMZIpGu9FdUMmfuguEI555AI/HnqjyuNmcsoyj0PpG3/&#10;AGmLyC5ha98T3ej+TITDLoGsWlnGRh8Ygt5QgO4gFhgkDGR0roPG37VF/qWgXQtviX8UtahaKKG4&#10;j/4Se3e3yFXLZFzcAHrg7Tg9CMYHyv4T0/V7e6/sWW7slkhWVo4bqNgW4zgEEDORkZI788gHd8ee&#10;MfD89nb6fYR6hZzSW8LSQ2piZGZVIDbmLSIeTkbiTwT0xRKPRGkZ3WpU+JXjiwup7i9sNF1+G8kR&#10;mkm1TUA6sCABjakZOOeoOfzzX/Zu+Pq/D3x7HHqkkn2WZhiZWIKNkYPHbGfz7dR59qt/a6VA8J0u&#10;Rmk4Wb7Rnb745HNOuW8OX8dpcaAzLKyr9qjktwuxhjODu+b9Kv2MZU3GS0Zz+2lConF6o+sfij+z&#10;Z4W+IOt3Hiv4J+MrHVbdWMsr2syJPa3B5aMwykGdCeQY8Zz9wE4ptl8JryL4X6pdePbDXNBjWXyW&#10;1DSZhcWbypniSJpA8RBb5kcEoXGNoO0cv4G1xPFPha11bQIobjXY7Ax3uk26ArqFvEn7z5MFvNCL&#10;vyVUBVyjlhgdz8PP2ofBRsYX8R/ErUbYadst5ItZsS1wlvhwEIQhmQE7cbnUKwGVGQfIlGtHRa2+&#10;89aMqMtdr/cfOmo2/jf4ZeJbXxL4V1Cy1RWVhFJHbpOuHDBo5IpFK5I3cYI9DkHGfZ+GtS8UJNq0&#10;EK2qtJ8/RRGx/hx90fQ49s9K9C+KnxG+B/iXX/7Otr+GaC4vGlM+ml44maTqQpHyYIHG0nj7zcVn&#10;6OuheKtQjsvBF0DJHGtuLUSbfMH3dzEncCeOgPP4V3e0nGCbjZ97HKqdOU/iuu1zhri01/w/pbaR&#10;eWME8NzOpWeRlkaMoW+QFTmMk5yDgnH4nc8D+CNZu9ajhi8OSJHqEyRxRsrMshyR8oxuYYPbPv1F&#10;fQOk/sS/GnW9Jt00/wDZq17VLi6VfMvk8SRpGQqMTjMQVASAQGZuV2gkmvrT/gnv/wAE3ta8Ka63&#10;jf4xfDfSHW6tFNppN1cfaBaFj0ZXkKsVIPAUj5j04FHtJVI2itw9nCnK8noj1L/gm9+zFp/wn+Gs&#10;PjDV455pdShWWTTpow62zAkgo5C7M98kjjBzivXI9X0pdauYtVs5Wt7iT93PFcSuqsxGN+wKCuf4&#10;gcj16Guy8UXI8B6JB4fa6sYYtoEVikax4XgYySVA28kAL7cZzzfhjRtP1DWFmnmtE1DgZa2Equ2C&#10;3EgK+YQeisSQVGMYGa9ny2it+pzqpzXm9jodD8P29vE2q6VqTXWnRwjzNPZ/LaCPJyqugDEgnI3Y&#10;Prkhq6fRbKxiFjYx3siRzR7tPuL1g6BjkeU+JBnJIK/xAgrxk45+1m1Gy1GLR2vIYWkmUxwqfkkG&#10;wbQxYR7MYUK0bn5sAhgTjcl1G3c/2d4nVv8ASJFRp7ebKmQggrIi5EUoP8Wfn4wGO5B3U+VHHUcr&#10;mfqf2m31RdOvr63s755JGtZB+7gkkwcwnd91mXlWOdygjgqK5TxP4F0Lxbby3VzZxzLPCVmSKOQy&#10;W7bcGQxHvjHLAHIGeQBXf6po0Mmn/Y9Rt4priKL/AEe6kyi3UGzOyQDd8yFQwJBIXBGCOeZ8R6Be&#10;si+J/Dxt9PmWFRdLezeY8OAMojcq6FVPXYNuCrLk7SpHuKnLzseN/wBj+IfC93/aEuGgijeC82qf&#10;3e3pIUIJ2ggZ4yM7tpVq2NC1+18BXcfh7WwYbGaQNpGr+d5eNxdfJ3H+ND5vBOCNpyxZiOo1aGa1&#10;8q9udH+z3XmNLNAl1JIu4HBEEoAyoDbhGQQVZl2jBzXm8P8AhjW7a60jUVhuNH1BVlMSweX5Uig5&#10;k2pnLEEZdW2sueBgGuWMeV6M6efmXvHZ6dpVhrVjM8NlHcTRsy/Lhd0ciqXKED5SSudp4GODtHL7&#10;JdS0C8XTL0yyrcMrRyW/y7yh+XcgOQwz/DuByAD0rnfBemap4UWH+x/EayW7XQa0eaQtbXKM3+rY&#10;kHyjkkBuFzyVY5r0jw34h0nU0uLC/wBLMDWjEvATskhAxyyg8gZyJF3Bs8dCa7KaUvJnHUbj5ozt&#10;BuI7e4/4S3w9f26rcShZUVAu6YMcMQNvzk7euCeQVBxjnP2373UNZ+EelXWiizaxTxFay61Y3cBa&#10;G4tXLLNC7DIiVmOVlYERvtyRgFfRL3Sblb06hFp8d9Y3Sjy5vNGACAN6c/OBg/IwPPT+7XM/Ebw5&#10;bXGg33hV9RjtlvoZILHUbm3Gy1klG1WdTgSBJOcDLADhgQAeqXMqbRjFr20Zdj8XviP8WvFWnfEz&#10;UdE8W+FpvG2h3cjWNjY3Ux+0XmiyJJG8BaPcVuYRAmGBwskWWDgAV5N4n+Fs3wq8TWenaVrWn6lY&#10;30yrayLeIGlt5AJIi5VjHE7IwYoXO0nB5BA+xP2gf2T9E07wT4m8NT/ZfDHifSl8iTSfDt5Ffrco&#10;7NHNLGJLnzNPhaOIlnkacIsr8RgkD578UfDX4WaT4K+HniC6/aE8IyWOnyXWnajIlrqsgmEdw8q4&#10;ZbA7/wB3cKoPGAq9Bg15K6nr80Xqed6d4c16Txrqmm+HtLks76W4ZZI5pNggQp8qsenKgndwMZPT&#10;ivqr/gkpaJov7W3hrxNJKG+z3TW9wy4I82W1uvxwcNjqCF6jgHznRdB+EXiS7+0eE/Huv397qcg3&#10;R6bo628SL5ZAIuJpiyR4ORm3J7kLwa6L9h74lWGi/tS+G9N8HaHDp+l6brEMt4rzmWadmBhBml2q&#10;HdVkkIVFRB83G4tkjL97B+a/MmtFSozS7P8AI/e69jW4gaMnHmLtzjqD/wDr/P1r89f+Cyn7Heo/&#10;GPwNdeOvC9uTN4a0ueeO3hjA3M0nzMT1b5McdtpPqR+giTedaRM0nzPGP4vUCsTxvoumap4fvI9U&#10;tFuIWtXSSBlDCRSu3BBr6KtTVam4nzmHrSo1VKP9I/l3j1aTw3azaHqduy3Ud1HcW5ZTlJV25zyO&#10;MAjoT0OQM5v6Fof9uz6d4Z0+zRbmPUrXTpJRIVE0ktxNzzwBhUXcOyE8819Af8FLP2YLr9nn42zw&#10;JDbxR65ZPq1nDDndEN0kZjxnGCWJz6c57H5x8O+M7/Q7uTVroJ5lria13H5jMkpaNhxjKs7MOD+W&#10;RXh+9s90fRO1k09DqvG39kaBqHh/QLVWmtY9Iux9nXbu8ySR1LnHf5FOD/d9MVH8FPD03iDVpvEE&#10;ei3E0WjsJbyNfu+XF+9YZ65CRvjj+WDg+NfEWuDXNN8RXu6Xy5EnhkyxDb3MzHJJH33YHHcHiupt&#10;/Hdz4a1PxlbaHAGs9b02Hy5OGMGZIpOg4zs3qTjPJ6VS2Mk2b+geJdBtNI0e3gvtrWPjCV1m3bm+&#10;zSooI5A4AjbHuT0Bqv4NsotQ8Tag2o2kkhmhmbMDCQCb7ykBM4GQAT+oycYOmeHdQs/C2m+ONIhm&#10;MC3W26ulUlEnDtsT5fVUQ7R7+4ruvhLYa1LBPqcOnA3C27SSSPsHHmhFOCQudzqu0c8gn5cGpl7q&#10;N4RcpJH2V+wD8NdN1T422+n34VbW1hieJXtwRIZnVCH5G0EMyrx0xkE81+qnhi5mgij065BEkK4V&#10;mb/Wx9Q2e/U8dfavyw/Yp0LxR4k+LNvqdgm6TS9LR76z+0DF3EUiRgpwO21wRyAp5bnH6c+C4NRk&#10;0iKYXLvFJGr28bOHwMdiRu+q5JB9q68rv7JvzPPziK9rHXodpHKoOdg2/wC7Uy3QU5fI/rVG2eby&#10;90p+8eNy4xVhCpXh29P859/zr1zxLltJInPzKvsKUrGVyrciq+cDJXDAflSq8m7OfwoEK8coOSeP&#10;amB8DMnHHLHH1qUSlTt/r0qRYYGGM/rQVEiMsaEMKFuSwyynPf8AKpRax9FGMei0htVAB6fWgBiS&#10;At93n/aqSNSx3Z47ZFRqkQOd3PTFSpsj5Ix7/wCf880Ej1D9GqRZ/wC9QpiC/dGM0eXC/wAxGPwo&#10;AkWbf1471FczjGUPbp+NJJHt5AzkVXlSUnDD8c0FWJEvOclu358VYW5iZcPWeW7ncT6VIhbaW9eO&#10;vb0oDmLvmxgcUqSADbj24qoHO/v978qUuw+VR7UCuXlcEctjvUigfdzWWssitnJ6881YW+PC5zn/&#10;AGqBFzeCMj9eKeny8SDp+dQRT7xk/T+dSedxz2oAlJA5C9KFwRuHTNIpzjH5elGMk4bigBzFiMrQ&#10;nTlfSglVG4npTs46/X6UAAYAZwcfXpSOTtAB70xnhjBLsF+tN+0RFWYPkdeDQA4uc8E+n1qGcBhj&#10;OfXPpTUvFc49+lOZ13cL8ucigLlR7XPIH401YHHJIxnP6VO82GI49KYXY8Iu7/P+NAD41+Xb3+tS&#10;D5hjbj/epqbgMMMEc9OtAc4+Qce9AEh2hcCoyrFsJn8TTWcL/D1phuVH8Qx3oAniiHRvwqTy4yOD&#10;x6ehqukisnzZ+mOlO89eo/HNAE21RwtKhxycf7VQLPlsE571MEyuSPy70ASA+ox26U5GUjA/nUY2&#10;hcH144oKsOYzQBJlOhPy0gUH0qJpGRsEZ57ULOwAHoPWgB5iZuPx+tIVjTkj2o8xsZ/rTJJWGcNQ&#10;Ab16H8x3qKSTDDnv19aQmSQ8f5/z/n1qPZIX5A9MigCTcTxz92kfaAQW9sU3cMYApDOv3D6dvxoA&#10;ZcuyJwD74+nWmJMzHJPamXMhbB6fWomcEcZoAum4Rep298UFVIyp/h7VRSRvMyv8X+1U8c3y/wAV&#10;ABI2EwzH6+tROWBwF/8ArVM7ru2n6f5700Q56LnHfmmBTlVz95M+9QtEXJBPX73XmtIqQeR/nFOB&#10;iZSpUHvjrQMyo7WWQ/d2jH9KtR6U7IBvH3ew4FXfMj3ZC05JQW2n+9ikIypbKeM/NH9aTBRMP8vO&#10;Mc/l9a1JVGc56VBIFcmNl/TrQBUDQkgRnGff/PrThK6PhCOec+n+f8KcbQKfMjH+c/5/zmh7WQqo&#10;8vkfkKAFju5MYH6MelSx3GVAIxuPfvzVZoyTnkf0pNxY4J5HfiqYFyUpOuc8++ev+RVGe1Acgrx2&#10;qRZTj5uv+1UybmC7gcd/mqQM+VcNkc7eP5GlQmJ8k/nj0q5NEpTcPl/GmrafLiNvwoASB8NhFPtl&#10;fatC1dnT5lz/AFqjHG6fMP7tWot0fzDp359+v1oAscL3+pqCV1343c9u4okkGcY6VFI+RuDenpz/&#10;AJ/rQAjHYMFff6+lAZVXhf4qYpA5R/bipNv8XJz/AJ/rVJANd2HB4P403zCD1/pRKG3bs0xyWfcM&#10;kdx6+1ICyrKqbt34kfpUMpwxDHt3b/PeiMhvT/gVBG4bv4enrTuBG5JLY+lQSh/4mJb+97Z/zzUz&#10;BvMKsfmzncy9ajKY4R+n6/l/nii4FaXPfn/JqvNxyf8AGrcisGZi/GflXOe+eKgOOQFPt7//AK/y&#10;qgK5iOeo/L/61FTBIgMbj/3yDRQBsNKoOwd+360+KQY3Z9sZ4xTPLJyCv19vbrR5Tg5BqWVEmM3o&#10;3VeTmpBN08x81XWNk/rke9SIGQ5wf8KkosKQwyAPXj/CpEQA7T+R/wA9KhiZSAfTn6CpkbaOV2//&#10;AKqCbi5BPP8AOgKCvyn/AOvS+ZH3GMd6I5D0VaADBokZ1+b0pSTjJP8A9eopn/iH9760AiPzpDJg&#10;nqe386l8zHDfoaYUx7DrTVbP9TzQBOoVk+alKx5xs/T/AD/k1EHwu5elL5pLc9qBolwpGApFM2OP&#10;mA701WQclsf0qRXAHAP0oGN+bqpoO/uP4scdqcCqjI4pysAMt07UE8o1dynceuamWTjmo/lxwfrT&#10;lUDGV70FDi4J5X+Lml3gN96kZSONtNKMOPWgmKJg284Df1x+lKWBPJ7fdxUSBwAd3409T7f+O0FD&#10;vmU854pfMjHbtxmo8E/KtOCsRkn8KAAuu/7u72oJbg5/+vQYvT8Pem4KjDE0AIDk89veg5xin5Yc&#10;dzTTtAJUUAM28Z3c9aZ8pOCKGY5wKYHO7GT/AIUC2JVjDN07c05kyv3B/jRBjbuP1x6U7I6t3oBk&#10;WxelUtQQgZ9Dj2rQZ/4c1RvQZBtVvyoF0M11yNpHf+KnxxEfNjgU/wAiTPCjnnPrUnlMBh1xQBBe&#10;mOCyk3x7tsbfKOK/Nz/gpL4gvda+K1j4X0u3WFY7fErwKd4YnjJUfKCF7kZzz0r9FvGskdh4fuJp&#10;RuVYySvXdweK/K39qrWr3xP8XvEXi3VLmUR2919mTbIfUgBVwcncw4xyeo4zXlZxPlwqj3aPZyWn&#10;zYty7JnlfifX9A8J+HF0ZbZmuHjaORmjH7ttwbe3XP3BgdDz1xx4D8RdUsZLyRE0/wAtl3SbI1IV&#10;YwTtIwzfJycj5eM5xmuovPiJFreuzXWp2Ey2sS7Y5GQhlxlQ2HBUMFDdcD5zjFcL45ubXWT9lsID&#10;u3K2I8Ku0KBwNg5YqSVHGD3JrxIRsfS1Pejc51tS0ZvL1DUdNt5pFZf9HZ8FkVu+B0I5znJ49MV7&#10;R+yL8LNM+Mn7Qnh3SfBunFY7O8e7vJWA+ZYsOEZcYBBwvbI5Ge3iMKgL/Zt5GfOVvut8zKpBAySM&#10;7cP0HHHXORX3b/wRV+ETav8AErVPHstqFW3jitIfkB2sw3Ng4z/Cpz6H8+ijHnqqLOOvU9nQbP1o&#10;+F+hLoXguytDDtZoQzBvpx/n3roAigkqP92obfEMCW4AXaoVf5VKjYOM/hX060VkfHuXM22O8nJ3&#10;daY9uSOB+QqdWLDCn86a0chPvTApyxFOlJHGzHaB8vQkVZaAjkrTdioM7fwoAdDCVOQCfXDVci4T&#10;GP5VXhwwyV+lWFJ6ZoAlIwcdqA+w4I98YqBp23YB7Zb5ajM5D467vve3FAFiSRV6/j1qPzlx8r1D&#10;JOxFNt43lbptxQBLLyMfhmoxa7jkn8aspBlOnvzUqRBOo/KgCtFEqryfzpzEKM96kki/ix/Ko/JO&#10;z5eOKAKszHc3GF+v9aYcA/L29qsGzck5z/8AWojsVDZ/Kgm5FCu45PT3xmpvKWQfL2qRkIG1RQFx&#10;8zR9D37YoKITBhcEfjTUt2Y42/8A16teQxGdvHfNOjiC/Lt/OgBsUHHvt9adJCp4/Hinjgcbfwpj&#10;Pnjd/wDX96CdhoVQODj05oaLHGP0zSNKFBODSpMrNgYNA7jfs+RuxUkayD/61BuAF3cepo81ScKc&#10;UDJlwOp+lEnrUfmButAlB4z0P96gB4+Yf1pCrgEj69f1oWQFslvxoM4AypoFcRkH8S1BdHAwv8qc&#10;9wfusOtQtKp6UDK53EZk+uM0ZKnafyp08yqcD/gP5VC0hY4AagC1FINuWx9O/FSMUZMN6VU+0BU5&#10;P5//AKqVL6MDaXHvUtgfIH/BRbwDqusaMtxabVht2aWYbc/Lg479SxPUevevza+InhzWJ1urGFFj&#10;3Qsu0jLYI9cdMHAI7dDnmv2Q/aj8B/8ACc+CbnT4U3NNEw/EDjpk/wBa/KLx/wCB9X0fxHdaPfRb&#10;po5HCRyxhlMecY+7zltvPvwT2+XzmEqeJU+6Pr8hqxqYV03un+DPke5SOC7uvsa+XNHKTxwEG4AA&#10;seOBgdvyyK5q4b7Nd/aWlk942Uc8DABB5H9Og4NesfE/4d6hYeLHtNNspJvMQySrbxM4GTu4znBI&#10;IJIHHbJOa8t8W6fe2F62l3GmD7T/AMvUMkZWRWwMZHH6jAzjkisoyUldG1WMoaMIIpNRkkSGbiTa&#10;ZPKUj5Txwo/H/wCsODUj8Pau13LFHcfu4ZQ6yKw+g7jvxjPOfemaPqCfbfsw/dxKArSRjgfMM5I+&#10;nb+gFbk+jx23mXtrdOyMDIYdmGC54Y9Pl5A54+bHer+EyjHm1Po7/gmf+0VqPwb+OWn6br+oSw6f&#10;rW2CTzWIVZi42OSDjqCvXjPOAOP3S8Ha9b+KPDFvrFlIrbo8M27vj/Cv5u/hdcQahfWcD3ot5tym&#10;CaTBaKbdxhjjjoMf1Bz+3/8AwTh/aQ0v4j/Cmz03UrlReQwrb30TSbvKnQAEZJ5DcMDzww5r0Mur&#10;qNT2b6nn5lh3Oh7WK2PoXUpGXdub8/WsVy8r7X45+Xnqa0tduHaVhH655qjZ20iSeYx/GvZsfPk0&#10;FjdMu/B6VIsE0DKzBgB7/wCferAvtrbQf/HqminLgYRf+AiqsBCplYrtPFaFk+zG7K8etU3w3JHv&#10;VmFYlAZ5P+A0PYDRjZXG0AfnUq7HXduFZ4nBXG7/AL5ohuGDZ3E/jR0AvTx5U464/rUEKuB9OKZ5&#10;zE/KlL5rBcbvm68UrMCzHuIYYp+dgyTzVN7h41B31Bc3sqggDOfSqA0ZL2NBw30qvJesWz+J/wD1&#10;1krfTM2ZR97oMVNJPGV355/hFTdgWZLxugP8PWmCdjzuPNZ8lxcSN+6TcPcVYtZHQ4lYj6UXYEn2&#10;sRPnPuxpt3fKYjtPUZyfpTbh4C29Nu3q2BWfqVwyRMqL1yOnX/P+fYAzr+9EAa4b7q5J3L/9avzY&#10;/wCCgPxYvfF3xcn8PpdbrWxt9q5kAVZTnP5AZPII/MV93fG/xnB4I+HWqa/dssfkWrSMzn0H6/zz&#10;0r8hfi/41l8Ra3ea1e3XmTPJNcMxm6bpAQDznjGOOmOPWvFzir+7jTXXc97I6P711X0Wnr/wx4h4&#10;r11pvG9zNdRsYf7yupKKOi4BHGMYHsMYxxzWq+IbO71FYrOaRkWRQysdqlQSSDgc8Y9+oq1411NL&#10;fzC9yk7yr+88uMr5eTjHTqQo6cdR355uScaiZryB412t8sithienHrgHkcYHavNpw0PVqS1sWfFl&#10;sIY1vEnVomgJjjUncfmwAQfbnuPQnmn+D5LrTtZt7+3VJJI5A32eaNJIn2kYBRgVYHjIIwRxWVqF&#10;zqepTCKdWiTaVWN8pG3GcD0wT04xXa/CX4e3viXX9P0axQLealIsUC7SfmbjHJODzng/niumMWlY&#10;wlKzufq9/wAEUvgAPDPgVvinqFgsc2oZmQspDMMlYuvou5gO3mH1Nfff2klQS3c/X27/AOeK8p/Y&#10;58ARfDP4EaN4bS22ZtY8nbjKhFVf0A5xXqoIUEh8YP8AnvXvYePLSSPmcRUlUqNssrIwG09c1KjO&#10;eM5/KqaSRqdzimy6sg+SM5Occ1uYl9I8/Pup5J25Yms23vmlfduPXqDVhLlugPH5/h09qLgWHZxH&#10;sQ7ffPfNUp7d2OPU9cjn9Km87c2Fb5ulMllaPJYj5lpXA4vxroM+qvczxKflh2RkDnJ/H0z09a/M&#10;X/gqR+zPqmpeEtN8Z6BoarcWNxcQfu5OZYx8/Ax947GJPIyT3wa/WKVIXj+7wsf3a8T+P3wk0/x/&#10;pem6Rf2SSQx6gZZPUAq2eevr/iOtcWLoe1p6bndg8RKjLyPwL8PeFr7VvEMtlaeH7zVntcSNpsMZ&#10;kbbwSMDk9e2CP1H2R+zx8Etc0v8AZm8deIPCOlSG3hvrS7vtP/tpJFeBN+5Nn3oZl3gmN8ZCblzj&#10;i98ZP2WPg78Ivi2//CRXkuixzXUjQ3otY4rW4IZwiG4bc0btsIGCBgcYPX6M+AXifwf4V8P6P4Y+&#10;DPwN0iGxuNahh1SHSLO4aWBJ8CeRvNB+0jZvy6MyDAzivB9nzS5JH0HtOWKnH1PzJXx3rPwt+Jdv&#10;400ieaO3gTydSt4ZG2z2+85idXPPy8Ffutt6A5rpvE/xAX4UfFVdY0fXl1bRb6G42rpsktrDeaXe&#10;x7JbV1ieN1Qxs0ZXO3rnI4rV/wCCpmkWVp+2D4z8W/C61sJNB1TUZZ5rK2kQoGlclkEeQOG8xvlz&#10;gFeARk+SfBn4qeIvDXgqa8sdbkU6Xp99ps142mRXTW1lcQTKYlSUOoDh2XftBjzuVgawqYX2NRO+&#10;zsdFHGRxMGtrq/z/AK/I6Dwn4N1+T9pLx18Sv+Ce+i3V5p/w1W88QaPq3iTUbVrqPTYfLRZkguNv&#10;nTpIxkAAMmNpMYKkHw3WtU8ffEjxGur+Jr1ri8164utRuNSvWVDdyu7NPcO5+8cq3HcrgAk86vin&#10;T9G1T4XaPrvhHxXfXGvNqeof8JVoJeXy7aJRa+ReKCuP3uXDMGJzEvAAyeSg8Ra0ng5vC6ahcfYZ&#10;r1Z5LfIaMlFYK3IyCPMfocfN0zzXpxvynly+ImRL2S+ZkuormKM+UbhF+RoxgAjcoYfKOMgH1Gc1&#10;03hBdMmi1IeJPEd1Z2/2RltYo7fzvPkDApE77hsXI3EkEEjgc5HJaffX+lSreW1sWjKGNmkj+XOM&#10;dR1xnP1xmrltqWpvtl8jKlTuZc7cdCMD2BHT1rOUblRkkfa37OP7EFtq37Luq/to/D/9qDS9B8aa&#10;GNQNlb6pLFHGLWOS2ihMimGTYzqZYzGT/wAtoCCVJDcp+17+y38Y/hpqFn8Z/iL8U4de1741aXba&#10;7c2vhvwzsW8W5ZLi8CtCPJXbKVG1ADIwZiqqVL+T/s7eE/ib4als/wBoHSPgxD4s8K2esjT5rfUI&#10;xJaPf+WGQPCrF5gm6OQqEIONp619R/HS68WfG79nr4a6hqHx2l1vWPs/2bwjB4d8IyWxs2hvQ727&#10;zkRvbSRpPFiNFWIrFGVd8AGpcvI+5dKMpVLtmp+zT8EPjV8av2aJNF/Z/wD2nbmLxD4N1u+uv+Fa&#10;X2oRabNDbMbYPEZ2uxcRxhPtTbWBjVl58tpMt9+/s8eLfgn+0n8NDb+CNVbS9e8PytaePvCen6lc&#10;6pFo05Z4eZpYixdvL+a5h8wSoJ1EmXJr47+FnwN/bT0PXtc/Z61n4N2PiW1khXV9dk8S+E4Glvlc&#10;RKNQhupfMFwXcoA3zTFQxIBUA8n4r/Ze/av+HHivUNMtP2arHSX1jwvJrOlWPgHVp4ri/s2YwLvW&#10;K4cLt3l2AjG0HDhd4rGniKlGz9m33NZ06dbRTXl/wT9MP2grn9nKD4eXPws+MXjnS1s/EFvN/Y9r&#10;rH7izsLqBHle9jlQjyJz96PZJGTIjbF3blrjfhkmoeEv2b9J8FfCj47eE7rw35tnaaP4o8QWAbVN&#10;bjlR/wByUluSPNZ2iUTERbTuUwqACv50+NP23PDGpfCDQfgFc+G420jR7DdosPjaSSW9guzmN3aU&#10;NDHt8uRkjc7/AC8MVRc5rS+Dvx1+CWpfB7xVYfGrwgsd5qPiCzubK6sdlxdSyfIN0dxuMjnKs582&#10;RkJXaEDyBl1lmUZ1L8ttP6RnHA+5bmvr6n2l+0n+0lofwp+CXjTxb4B8brHceHr3Tb2OS+ludRh1&#10;q1lj+ySQ2OGt/LIkSVXQeYqSurEplyOJ/aA/a/8AiH8WP2YPEXxqvdM06XTbGSxstH8C6XdNqGky&#10;Ws1viZZ2EEJV2t7uORtshMICDMLPg+V/8LD8S+JvgHdeDfE9/b6D4B1bxBe6fHu8C20rDTFRssJJ&#10;1LNNuMjAeZE8K2rusjJESHeIdX8A+G/AUHgz4Yx+E10vSvHy3fhXxNrHhe6vLqLw5aLbstzFtzO4&#10;a5aWN4i2/wCVQhwMjOWMlOOjtdGkMHGEr2u11OT0P9r3x98P/Afg/wCHOlR2M1n8M4JNcvNN8P6h&#10;JbHVWM8lwdMnkXJie3aWUlkkZpFhTO51IXovAP7WnxI+HNz4p+Mnhb4R+BYr74vR2cWpW3hWaeMw&#10;K1m05V8PtFxJ8hxtyDLKSUOMU/j/ADanoXibUdG+F3xgh8QeFdU1z/hIm1DUorew0+6vJ7WziuYr&#10;aK7UrNMkdxvRSJPLW5UEswdm4nxh/wAKY8ZX+pX2rfEjUrNru91SHSVvrWGwit2gsEgt7l4gvlIi&#10;MgtC0YjV5pYyMCIiub29SM7J6o6PY05xvJaF3xf8YPDHxZ+DfiTwV8J9JsPhxrur+NNKufEGheHd&#10;1uGuZyyrBZLKDJ8xWR5JFaKPDQjEhVmCt4w8PxfshWv7L8OiabpOt3z6ppHiDxF4l8Jq8X2Ozmmu&#10;Via/KAqI3hiiBR2MTSSfKrEBaP7Vn7Ueg6Z8WfBtv+zj8JbPwbqXhW7tP+Eb1DUtEV9SkBhS4dpo&#10;nGxVhMm6NNv323jBIA8l0nxf4t8W+G4fhN4T8R6pc6C0z6t4mjsbWNpIpxLLPJFbLlljtFBZjIBH&#10;E74dwVRMFStNXs/IKdOPVHF3+ma18NIpPG3w08Vx3Ems2dzpentp9vIbo2jxtDI7NMn7lHTdhkyw&#10;Qldy4bPL6RoXhvV9SeDXNAWx0XT7NxdQ210QFuDEwiMeWDOxkwxXOSqHJ29O8+LHxA1zWBHoXw18&#10;FskS2MMMKqP3VgsRdFLythUXb0DYdmYlyflFO8Lfs5/ErxiPBPg2LwtPar441ZNK0XxDqtqbfSTe&#10;PIivsmJKzYbJeT5yRjaM4rKlzSWpdTkjLQz/AII+PNS8M+OdPh0nwb4fhhhsbjQ7q18SAtb6xLdS&#10;SrFJLFI4RZYjIjRyPiKJreKQ5KAH2z9jn9p/9mpfgH4j+A37ROmeJta0eG4m/sqzs7C4mhs0SaO7&#10;SITB3SHzZkkDMqZG92+6Srcb8W/2VvFvwI+Mej/s1eKfGTeIND8RXFveXV54f0q5ur+K4kjmgYpY&#10;OUfzyGZo1ddxXZIuM4b1r9qL4E63+xn4R8O6r8KP2lIfD8Oh6Yunab4bv/Ab6ZrFyzpvn1KHzkdL&#10;giW4MhkaXMMaIyMpQAdtGnKN5djkqOnUik+pc+Nvxt/Z7+G3w38TftH/ALK2iQ+B/FPjdvDumXyW&#10;l0iv4csrixkeVbGCBwqT7rQ75nWNts2UwZc18c6h48+DA/Zsk+HGraXqNx4ws/EcmpaT4ks4Y44H&#10;gn/d3NrIpbfIpjSGVJCMo29AgDM7SXN3qHw9+M+ufAf42/Ha61DQ7/W4v+E21rwzcDUY7mSND5dz&#10;GzjExj8w4zjPzKCpwR5L4xt4tL1m7sNN1y4vLeG6ZLe8kLxNcRKxCzGNslAVwdvVc4J4zWj5pSuz&#10;OPLTjoU2m0+5co9ncRw+XtjIClhzwduACPbI5rrLzUPhRY6nqqeB/CF9/ZM0cC6bJ4g1JZr23YRo&#10;ZHbylSJgzq5AKfKkgXLEbzzMZ06KPzPmaVY8LI7LhX3Z6ZYkEYAOR9KuaTc6Pf6xZaRqZ/s+z+2H&#10;7bqJjeTyomKr9xfvBQuQAASWOSeMDV42CPu9j0j4G+Mk0X4n2Gp65rugaTbyxNCt7rVvdG3s/MTy&#10;vtK/Y/nSSJXaVGQbkdOB0FcbeeHNE0vUb6a81q3utPhvJIrO4t90f2uJSQJFRwCqsCpwwyBxjOaP&#10;Fmi28WtSaX4U1FtasYdQmtNPvrWBka9jjb5ZVhceYquhVgGXIzjHBAq+KJLfS4oNPuNLVbsR5kcM&#10;d+CeAc9D2IGKzXZFTv16F2Tw3rvhi+t31fTbnS5riziubO3uIzGzQTASRSFW52MhDBhkH5TzxX6s&#10;/wDBMr4E+AP24P2LvGH7OXjy7uLPUfC/iGLV/BPib7KGutFmvLcicKfutbSNbrvgBCvneMOFZfyo&#10;sPEniHWdV0y61W/uLy4sVt7aCS5umYxQRqESLodqIoVRg5VQAMcY/UX/AIIKeJNUs/2gfFvhW0My&#10;2OoeD0uFj3nEn2e5iQOVz/02dctkn5sYFbYeMJ1uSorppoyqznTw8qlN2as0zzH4w/D/AOInwX8X&#10;al8FvjxoVnoniqzkM9knmL/Z3iC1LALPauw+dGCMdvVWBVgrDjF+D0nxj+CsS/Fn4CfEnUvAutQq&#10;y6pZ2cwmtW2cLHNE5KSocsQkiyY7dMj9jP2hP2e/gn+038PZPh18c/BVvq2myfNayMfLurGXHE1v&#10;MPmiceo4PQgjIr8uf2vf2CPj5+xvDN4v8O3d547+HcLSNHr0MbfbNIjYYzfwoNrIoPM6/LgAkRnA&#10;rx8Zk+Ky+XtsJJ2/Ff5nuZfnuEzKmqGLS5rW12Z9Ffslf8Fu/AfjTVIfht+1r4XXwpre7yofFmkw&#10;yS6TesDyZEIMlq3I/vpznKL0+4tM8WWWt2FvruganbX2nXkIls76xuFlhuI26MjplWU+xIr8DbLx&#10;z4P8F/avEd94C0vxVCwi8xNVmmmjKnPmIpQgxkpwGIIAXI5wa9S+Ff8AwUE+IX7P/wAQ7jVfgRqE&#10;2h6PqkjXt94N1a+Go6LNNI+4mMBI/s6lTt3RneNgLMxJFengc8lyJV1fzW55uYcP0+dvDOz3s9vT&#10;y/I/ayPWmLqsh+Vv4gQOcVcFyrjeMV8R/A7/AILNfs4eM3i0H49aPqPw91hm8trmeF7rS5W6ZS4R&#10;dyDocMmAGB3HNfWXgj4k+AviVp39p/Dfx5oviG1AB83RdUiudn1EbHb074r6CjiKNZXpyTPmK+Dx&#10;WFlarBr8vvOoMoA8xlHtn6j/AD9aqyXLMWVPXuff/PGetPgW5nVoxA69hlT/AJ/WsD4m/FD4YfBX&#10;R28R/Fn4gaP4cs1j3CTVrxY5JFH/ADzj+/Kf9lFY1tzJK7MIxlKXLFXZtIsirvzz/n2//XXlf7VP&#10;7Yvwa/ZK8Ox3vxC1+3k1q8Q/2P4f88iSdsEh5Nqs0UOf49pJPCBmOB8p/tJ/8FsfBdxqMvgX9mN4&#10;7cOzRTeNtetWZbf5WPmQWeN0nQ4aQjGR8gNfnj4s1n4kftCeK5vHV9q2qeJtU+x/btfv7pjiBdwD&#10;SSSP0XJUZb5U7HHA8nF5pTp3jT1ffoe9gcjq1JKdfRdur/y/M7D9oL9o34x/tdfFe68d/FHUA8z/&#10;AC2dlLGVtNLtSylbeJCcBeV3EAlicksWr6H/AGuvjN8MPin+z/4E+E3hG9t7vUNE+wf8JFqdnplt&#10;DHLcRaaIirGEgHaSkKFVwYo9vzHZn5osj4Q03wzp9vFps8usXV8N0sUiLZW9oq7UzuVmllL+Y2dy&#10;quFPcmuy0Ky1nxToc0viG/Egt42jjD3GFgcOZPncLnO8nHG7L4zXyVTF1nzf3tz7OGDorke3Jsuh&#10;5zres3Pg+2lksL+K0WMxrbadbwpuePcq7gxOcEDJ3d8jbjNdj+wj+xn40/4KB/G37Brd7dW/g7QZ&#10;kuvF2uJIxJUsS1vEx4aSQ5GcnHzMRhcVzPgP4beOf21P2gNP/Z5+C6XSx3Mi/wBua1MxYwWUbjdM&#10;7jHlrgJhR146ljn9rf2av2ffhZ+yr8GtO+DXwn0xYdPsUDXl8yDztQudoD3EpHVjjgfwqAB0r1cp&#10;y320lUqLRfieLnWaqjH2dN6vby8zsPDPh3wt8PvC+meBvA2h2+l6No9nHaabp1qu2O3hQYCgevqT&#10;kk5JyTWtBcRsgcOOPVs/WseXVLIg7ph1xUZ1JJCoST7px8rV9fsfDv3tWdFFEDwF60yaNxG2G/3s&#10;1QttSbyMBz+WP501r+U4O/PbrmkBIlhGTh9p+bOBirCnyeorNOpR2sX2hz19fWnQaqb1PMXhG79M&#10;fh/npTA0jcjdjdgehqRlWeLGeMdWrJN3k57HBpx1CRfkQ7exoAmuopHk2IpPavza/b4+NNj45/ag&#10;8QeLre+WXS/h1Yt4Y0ZSx2S3qMJNRkHIGfMdbcnp+56g4Ffcf7Uf7QKfs6/s/eIPioAJNYhtvsnh&#10;m1bBNxqk4K264PUK2ZG/2I3PavyJ/aL1TTvD3wvtfh7N4n+0rcMPtl1MQJLmZmEsk7nO7LOXbBJz&#10;uY98j5ziDFctONCL1lq/Q+o4ZwcnUliZLRaL16nzt+0D8Vtc8eyXeoWt9m3gEcUayM7KflIU7iQS&#10;T8+CRwM16bY/sb+I/wBkzwR4R8a/GvwxcatrHjnwmmv6vpN5bt/oNnNJmDbKrblcwvHIc42OTG4Z&#10;SQd7/gm1+yNpH7Yf7Y2i/DjVbW4XwZ4TsF8QeNpBL8l3bwk+TbfKfkM7ypHjIYIJGHIr2T/gsD8Q&#10;r0fthXHhmeWxk0T/AIRdIo5DtBt4C02x4WVo2YoFKHlgmxVPAVFwwdHkwjnbTSx2YzEe0xyg3qk2&#10;/wAj4q8WeGZvB3iFfiP4T8Hw6hZw6sgiN1p4kj3AKfKkhcMEzjIZD/FxsOVq3onxD0h/F3/CTeLv&#10;DljpsEl9eWN82n27Rtp00iSmKT5nJkQNtbaxDrgqOETGn4Z1y38W/F//AIR/UPFf/FP655OmeddW&#10;qwvEu1YorgquwMUfH7zG5kySQxArzL4neEde+Gmr3Wg64l0kN0I5prC43hjKrLkgEAMSu4hj95ME&#10;HDAjN+9LlZN+X3kbXiZ7nUL2fXtKjt7S4lmjt1/shmRLi6OwJKrZBG4yNLtJ+VgRwMCuX8Q/D/xN&#10;rXh6bV9HR5dH0WeIa1c7lRbeV87Y8Zxu2r25zuzkiu68cSeI/g9qllFaabpsnnR2uoSSwzRXcUMh&#10;i/hlidlV/ukDOVJA9CeH8FRjxLPrWlzahHZ2d5cebeNJKSFYt8gbA4AchQx2rlhyATU0+bdDqcsn&#10;ysyfDdhc+ZbW/i/SrnxBo+k2q395pa6s0K+VnzWjDZJUFFwdoDDdwQ2Ko6TqukeGtL1O2kEKnWbO&#10;bTNoYM0Si4huEYMRwBIiDcCCVUjOGOW7/FOq3Fv4d8J6TqF7JJJIq21vC0zzsV2EhQDnKheBkZxj&#10;0rIuPDN5dWsU0lwrTiNppIpMqbaQSuDE+R98hQ4xkEN6g464+bOGWmiOw8OaR4p8PP4k8FRaJbTy&#10;SWpn+2XAEU8lqrq/nwbiPMVxsbaN2RyORmur/Z6+HviXxb4gGs2Ol3DWcl8Fur6ORNttOwdoAoJX&#10;DB0Lbs/KME4wM5/i7x/rGvRaXdXkUxvNN8P2+nWU39npH5cMSFoysg5bDEggjIAXk8AOm+KHjLR9&#10;Svr3XL19PkvI0i1JdPGyORMRAOFUhd58tG3DqTnvg5tylE1jyxOkh+JOs/E3WbeTxV4k1TVNUt9N&#10;bS7K51DF0IbQAkojOSVKqWUL0wzbcdK9e+Enxf0v4Z3Wk6naRaBqh16xhn1DS2027Q2M1rPI0cVy&#10;qLA9xIIwGDRyhAshJDMzA+Mza5Z23gOx0CxvIWvfPvZbqGFkaONXRdmzcFlDYGH35X5VZSeRVH4i&#10;+M/htZSLHoxeRob5nuJtNv33vMQn7xC4wkZHOMFgxIPAFYSjzaJHQpOOtz6e0n9p3w1pfxIt5vDW&#10;oaFo/wBom1KA6XMblNNt2urdIfLKTDKfKkS7toHmR/cIAc/V3/C45vht+xdqHhLxl4zm8Q6jrWtN&#10;4bsbSx1C3tLrw5qQtQsbsbhEi+zmR445J/l2hwdzA5r8zvhJ8WdFTQtX0fxTbWetafrTIjWt4m5r&#10;e4QBknEjAnd2J53AYZQCK+r/AIXfEv4B/CkeCdb8af2lceF9Ut72w8VeHbG/juG1OdZI/LBVtizQ&#10;NG0a+XIzIrwqC20/Nzvmpys0d9Okq1Hnv9x9DfD79o/9kD4lXX/DBknw4j+Fnj77OvmzWMdrKt1r&#10;sKq5ks9RtpH8ydWXzInckOqquT90/Jf7dkvxl+MnxJ8B+KvDfxM07xdq1t45k0bwTHpFipuJILKV&#10;J3nkj2CRsyybyrscEMVARwzR/tQeKP2PvF+qalpvhO2sI/EEGntceE/J8vTodEhyjxITEw3XaY8k&#10;oHkCnJ3bUy1PUf2F4NS+GOnftNeDPFPi7wr410GRdTu9K8c2K2M00+FeB1nll2rFvglVJzs83dEu&#10;PMI370anN0tY5MRh5U5WT5vNeffzPef+CtXxb8RN4Qh8LN8SWk8PW/8AqzrFxNPc63MqMJ0WPzj9&#10;mgi3Jt8wF9yqoOEGfzQg+KniXwJ4s/4TjwbrLW8OxrW1kt0SOdYT1GC0jJlcqcsThmXOGIr1X9un&#10;9sfwt+1p8ZbjVfBPhzULHwvHp8VvoOi3sMbXFg2zMkW6P/WAytI29iXbIz0AHi1t4f0mc3ltqEWs&#10;afa29jIbf7LYtcMbwL+7jYb0AVn+UvyVDcKTXSo+9eXU4eZ+zUV0PVNR8K+Jvin4K0C9m8KrYW2r&#10;Xl1Fptx9nPkyWXmWke9XIVjKspbcSSCJTjbnmX4dfA6+juNA1PxX4p+w6lrHjDUNBjjt94ksr+IC&#10;FbhiQojLybFKZLEKWIXjPY/Cq48Ynx14O8D+PNHVbVvC80N01qw88faE8wbwDlXjKQAIwBDDJAL5&#10;OT4o8VL8RfDnjjW/DUV152j/ABQGrRL5+6RGmhnUupxuL5tixf8A2FJGajm6I25fd5jpPhYbrw4n&#10;he5s9baJY2u7a+tVlKtbbj5iypuAVlE8IdWXgFRkjOR8/wDwd1e0n+J19dQafJJtnuj9ntuFztZ9&#10;21icrhWBBOcHg5xX0OPDmtW2jeFbjTr21uIPElndR6fNYyb5Ibi4hDRx8jdtEqTxBSMI7SDOCCbP&#10;g7/gnp4v+EWr6p4s8Y6/HFdNbSSwxwgt1QZyFBIBVmGDj5wBnpl/Yk/ImT96PqcvrPgfUrC2k8Oa&#10;FPNe6beTvc6ayx7Fuybdmhdcsdjh/MVlJ+Ux7cnBNYXhm1ay+DV/460awaS8l8SfZ7i3VstFGCkg&#10;lOf4W3InQHpySuDz9jr/AIxsNA174f28lw01nefaY1VihhlG5Sy5I+U/uzgk4Knpu50LX4h6H4a1&#10;Lw/r8cbLpraLeQ3lv977SmXZd4J+ba0kijdyWj6AYNZqLNJSUj1BLfW/Eml6tqnh278l/Kjjsfs1&#10;uyxy+VIsrHGSd2HwQecMfmIzn2n4beHvFHhv4e2fjvWbForfWtUsY3jGQ0EjzRGVgRgrgtOCDjnB&#10;z1FeQ/CXWLiy+D/hnSPFF19kmj8aCVfs2YpbiGeXyZULYAA+RfU4J6dvtT4z+DZPCXws8C6b9k3X&#10;mvazazXtnBbb41jZ5XLbQMfeizuC4IJPIJAynDVmkZbXPl79pTw5f6Z8H7j4N69rObq515f7NlnY&#10;rJbTb1jKuCMlWCszKVGGCY5Az8reGtW/aF+DMdz8P9Mdha2xm3RQ28crFJcLLFMmCxXKcbgQpbIx&#10;v5+nv+CgfxR0qP452fxphSO602SOJx5bqUlO9kZWwAF+8/P3hnOcjC+fftW+GtJ+NPxHvNV8Fyyx&#10;6ncXAv8AS47GMeZe280e4hG4+fA+5zkMFxwBW1NxirdDOrHmimnqctp/x5+I2qGPRLe3urW6hh2X&#10;EP2Jw8XBBYSxIJkTG5jGX2g5I7Ba994x+KXioxwX/jJdY0vS3LSW9/cXa26A5Yw+bNukK5ZvkD4J&#10;GetYviP4S+OtR8Jx+JdE1HxTci3QCS+1a2e3gtsEqY2OwoCCpX/Wc8DAPFcxp/hUadpdtFqOuXDz&#10;SKxmhhuRAvU4PzRjce+Mk+la+7a6OVylsx/jB4bfVxokF1atH5Of7QeF2AAJICSSANjHAOBk5HFc&#10;zoOk+JfEqXZS5kZbVt8/OCAflz64IxwM16j8LvGfhXw+yaPoXgTw/ql1JuM2papvlkiYgKVjLtgk&#10;FmPUZz24r2jxT+zF4at/Btl8Q9C8XQqk+medeLYpONrFmwdio2VGAu/5R15PU41K3s3Zo6KVD2kb&#10;3PiTxnodhoUTRNfCa6z8yjPGeo5Hb8areBtFvtZF5cWur6Xbtp0PnNb6hfLC8y55EW7Adh/dByR0&#10;BrqfiV4Pkkjmv9N06/mVLxozdGzKxsMdN3Td7elcesHh3T/Ds2nahpN0utteK8N19pAiW32MGQpt&#10;yWLFSG3AADGOcjupy5qdjhqR5ahtPq3mzw3K3MdiIwPJktWwMjILDvnj/E133w0+CeifFbTNQ8Q6&#10;VrW5dIhB1ibU7oRrH83MhIIbYUDFVUO2YyOhFeX2tveLBHbT2VveQ3Ee9WjZhJGQeuexHfgjv6Gt&#10;fwlpeuwJdajolxMyRR+XcILwplXDKVP94EEgg9j0xms5RtHR2NacrvVXKGueCtJuLmc+FWuJY4yf&#10;9coGRngjB/Sug8BW8/hO1t4ptHtl1aTUkbS7+S4dHiYkIQQpA4OCCSCD6jitHStK8RRXbX00BsYZ&#10;LM/6PNaYWSMfJvX5drEHuBnrXTeCvBV3fXyuuvK0MbK8MEse/Ld12qDjnPoT6VjUxHu8rZrTw/vX&#10;SP1b/Yr8Tv8AEz4U2dr4qvrS61TQ4/sd2Lq8YoWQH5flI3fU4ORk5r6p8C201jC14NPsrSIx52rM&#10;iRsM+iMVHGBnr0z92vjj/glromraJ4CuLmKfT2W55ls7i4J82TPUA7mBGQe2Md6+gPiZ44vIHHh3&#10;T9BhjnjdS0TSG4WXaFIxvQ46nnj2OeamhKNOndlYim6lZpM3PiJcan4u1grpdxaXFvuVprj7Xu+T&#10;sAYgoyCehdmIJxVvRfhxYW7LP4lis/O6SPaiaGZ+QerYVj1+bjHUc9PN/Cthfa3drdwatBFNbyeV&#10;NteaEgbhuJn2Oi54yoVMk43Dv7L4QHiHSSv2zxIsc0yqy2hUXEbgd1PfJ9wBkkFs8a0/3krtGFT9&#10;3GyZuR+FLXX9C/sqB2vLfYyQs2wTRkoAD5wJ+YEA9AD/ABAng07jSNchG+FYre5jG+J5k3xzjGBH&#10;MMkFsY2kHonBB4rct2t/Ll1Q+H7qafgqscW2QrnOEPBPPYkjJxnmiXxCxkjsddh3W8kebW4v9P37&#10;vlGY5BnKOBydwAwDknGB28sTgUpHM6F4jutOv28M3mmZkhj32pbAEqA8x4X5Cy/d6ZIIZcq2BcW7&#10;0m8dpEsYfsFxbq0NvJGfMjU5zEy4OVB5Ug5HQDpnV1Tw/pepSx5t5o5FdRE6XDSCGQHKsATllPop&#10;BGOnHHHa94emt7i6m8PsJ7q0kZlttqr5icB4SjcSJjpn/d3DaMRLnj5lR9nJ9jn/ABDHfeFblbHS&#10;9Oht45LpU0ySMuwTb0hDBVKMQTtByGHyjGfLFPVNHvZNSGpaZfW+6OaUzOSYztDbgMZO1lAOTgkg&#10;Ejup6q3g0nxDo7wXult5fkkSW0bNuUocqVBxhwADtPIKkr1NUdQ01LS2a41pml/0ZZLTUrNf3jry&#10;pLjHzOu3vkgk855GPIbe0L2iQlIvOu9Fkt5FO3UIdn7sPj75UEB1I/iGcg8sSBjr9M0rTdQt4VmT&#10;yZouYJY7gb1JbO5WPOOuOoIO0+lcpotw+hQw3Fy/n2MEuI57aM7oWK5wY/m2nB/1Yzx0GBiuuh0T&#10;TZP9LgKi3mVpIo7ePCFjg5UfwtkE8Y56r6dNJHLUeptWenuqoqS/Mx8wyR3BjVyP7yg7d2P9nqe3&#10;FeX/ALaHjDwn8GfgzffEbxrYXd5pVqqyXS2Uau8W9hGZCpddwG7lcgtn5fmxXsHhu/tVKW+rL5y7&#10;QxXO1wenrwfzyfyrzv8AbD8L6TqnwZ1jSbq6ufscaqY7iOMEWqmRR5so/hSMkSORjasbMMYroqq9&#10;B2MaMv36ufFf/BVPxafEvwhsdRvL9brw1NeMt1q2hWSzT+TFaG6tZ8O+0qFkniZJAG2lG+VWxXwh&#10;NoI8Q/s4+H/CuieFIrr7R4g1bU21KO18t5rc/ZYElCJlUUNBLlVHBB5xivtDxX8Ob0/BP4i/AfX/&#10;ABBqS2N9qNvqngczabKmpWRto7q4vNNAwRJlLWcRsjPHKrZXcCI1+aNTHh3w34ctrvwKusRWa6Lc&#10;tpFtcXSP9lsw0qxJIGtkO4uHbJRCxJYABlx5slvLuezT5eVRXQ8t8B6/4O0zXrrw04mWxvoxa2zQ&#10;yFfm3KMc9iRjFdh8N9Pl+F/xxhsNDuYbhZFjnmurd8gSh1YZwTjAz68k9xVnw3+z+/ir4LWY+Hmj&#10;LceIFvhcXVzqGwdV3YRuAcn1AOTxmsTQfD/i74b/ABBt7vW8SC3xDqSyfMw3kyNwxzkbsDJ4NYTf&#10;u3LjF7dz+grRtYmvtGsbizm3LJAu1lHXj/61bMQaSxVbpAy4yyn9PWvLv2P/ABVN8TP2ZvBvjHGJ&#10;bvR4zN827DYAI+oI716MXmiHBJ/wr6mMlKKa6nyrTjKzPyu/4L4fDm00v4geF/iNFBHJNcaHcQSQ&#10;4P8AqY2AB74GX7jH3q/MC8m0yfS9W0wwBD9h8+1LsN0bB0JHvkDGMevGen6/f8F6tBSfwZoviq4j&#10;Mht7Oe2t4f4R/FnuDkleCOg9xX446tBLa65JfyIq+ZcLE8ca8KCM/wAx79xnivFxGmKmfRUZS+ow&#10;fl/wCLRdQk1CW30zWppGtLNxvZXG4Rs+cjv3P4/r2vjNvDsmofY/CVkUtVhgikQMZMzRwqrPknoz&#10;M56Y5rnb670zTtEttY061b7bM0kdzK3zA/Nhe5/un061saDoh0O203Vr2/aT7Vp6X1yvz/IvnSLg&#10;8jnYm4Y6DFZmcHK5rWut3tn4Ik8OpI7Wd7qaXhtYSw8p40wQFPTgnJAH1wMV1nw8eWW8hhj1B1W4&#10;kXzFt5OqmdW5z97IRc4HQKOTXC+CNaSwWaGa6/0Vo2iZJnyWZoiuVB5+9tJyMfIAfbsvg5bSt4tt&#10;LHVnSEW91GfOZ9vlxmRSSSCenynHH4dpqP3Tspbo/Vb/AIJn+CNF8QjxJ4kuL14L6HWLVrWSaNv3&#10;LRRAdGHI4xjOSpyK+6PD2nDTEYLY+TEzgtHHJuRX9R3FfCv/AASr8YyRWnibw7f26t5GrG3ubjf9&#10;1kZ1UsoJyGUD5h0PclufvbRWMajY+5G4Zd2Svt7+n+cV6WWpfVI2PFzXmljJf10NRLeNhlVxwf8A&#10;PvQunkNlGoiKKuY8c/lViOYKMM3b8K9A81ldogDgk9PXrSPE7cg/pVnzIpBkdV9TSKFyRtB/L/Pr&#10;QSU0Vg20L7U9FVeZJfr6VO4wdwHv9KpXDPglP+A96Cky1FMqn73f2okuY/us1ZrXVyv3V9ufrQk0&#10;rnJPu1AXL5MMZ3Ae3SkF0hO3YfvcCqySOBh+fotKrKwwfloDctJOpwVbH0pzXoXneKo7m25R/Qig&#10;n5CGT73agOUtfbhuUL9AtNF45bDCq5hDEgH2X3oERPI/WgZoRxW80eSMewqRbKIEKH/Pis9Jtnys&#10;f/rVPFfAYVjt/HpQQT/2ftTCt9Bt6U0ROo+70PrUkV4r9G/OpRPHjk8e9BXoVkhySePb3oCHGQf1&#10;61ajEbZC/rUhhjc4K/Sgkgt1Kn5v88VYRSFySKQQqn3D+nWgnYf/AK9AE6k9c048jORn/aqr9o+6&#10;wx+VSxyqRgmgCT5gMfrQSduc9W600MAvBpwJI3CgCK4hSeLy5en+915qIwKkPkx5796stlRgUwyK&#10;PlDc/WgCmlq8ZJZj9KkVex4qYMP7w/yaazYGM0DsQ7dnLN17UFyBjj8af5SMeuB796ZNbshyuMUC&#10;Hh9w4Pt1pGnG36VX8qcdD79aGVifmz/OgCYyIx2n6c01ooslgw/Cmx2rLwSfenlFbgPmgBgWMfLu&#10;z/Spiqj7oB7VCYwrYV+1Sw4dOv40AIgdX6VaQPs35qDDA/h2qe2OXALfpQAEHHX/AIDTo5CVww/7&#10;5p7x5HynGKiICjLH8qAHTTIgwB37CmJIj5wKrzM7HDH8qSKYeZluM+tBX2S4I8NkNQYFOPy6dKci&#10;bhkmkK4PDL+FBIxwByD/AN8imsu4Z/OjdtIUnI46UMN3J7fU0AQyW5D5x1prQsfmK98Gp2Rv4gPx&#10;psmQh56UAQPGi8H60nlW8g+7/wDrp74cHJx/SmqsY5zmgBGsIUX5P1NRFUjOFPPpipriT938vX2q&#10;soy2Sv8AF/jQApwp6r3xmnW8qSvtDD6Ae9Bj35G3tnjNOjhROFH0oAkaKJlBlOM5qExRucZ+7kfN&#10;UwVmOR24prRMMqn5fhQA1oAoyBz3O2ozkDdn/P8Ak1MqFcnH5UFCRnn67aAIPM2rtx+n+f5UCbI+&#10;bd2605xGzbCfx9ajaAkbA3WgCVDkY20Lt6g/VgelRhJAfmH0JpyyY7dOq0ATeWufuZ9aiNnAx+7g&#10;8/d60rSrt3Fd1RuRInyvigCOZ7eF1UAD9abuSYen6VFMnzfN+Bpg3xtnPI/T/CgC15eP4s7enWnK&#10;FX/EVWEsin5guOtSLLsbG4fj9aAJid3RzyMUm4xnkbhUaSEPuDc/3d3+fSiSYdADQATXUf3UPzdO&#10;vtVdrjkBW9x8vUf5/wA8VXuJysuVbHdT/n/PWoGnUtjzOd3Tp3qrgXkm2FTu284wvGanjuCqcyj5&#10;gKy4pZGC5Py54G79anglfbu/M7h+NCYGmjDb+8+8f7y1HIx27lbJ61GsucP1pxAZRtfj+7SAbvIX&#10;cQc0ZLybT37jntSOwQ425/Hke/60LtIz/TkVYCkkAr0xzwfxqOTdtIK989v8/wCfwqbDckUxlb7o&#10;BOf0HpUxArSllOSPwxVdwfu/3fr06dPxNX5YN4KY696pzW7q5C/T/wDXVARBZiMgN/30f8aKf5cZ&#10;5Zl/75ooFqbwjAI+X/69PWPIyV9uamOwfcPf+tNZ1RcA+h4HeszQb5cQX5j0/wA/nTYvs5bCOpHV&#10;aJEdxsDH9az4tHniu2n+1sFLbvl4/p/nFAzVIi6oM/7S96QlnGVBzTY1CLyeVpxLAllb+LrQTqR7&#10;MnPpSh9hGe1IzOpwW+tRy8r939aATJ5pmePqfwqAg9Sd27jg8miMyHlV71IVZ15XJx/jQHKQySSA&#10;ccDHbtQAFOSB0NSOm5sMvpTfKGMEe31oGAcsOn3uvt7UihiRyM54ytOW3OcKv/1qeYsgDnPWgFbo&#10;CA9d/t/9fnvUinbxupnyjDBuRwxHemtMVPHr6+9ApE6EZOQac+ByTz2qqtyQcM31z2oe5B+VXHfA&#10;/wA/54/MHctKc5HT8OgqeIKwzms9JhnJHOfSp4pZANwG7Oe1An3LgHpgf0pyodvzetQLNn5S3sKl&#10;E4x0+uaBjWUqSgNN3OF+Yt37dak8xGXIUUyaVFP8J7UCHxDAABz2471IZPx3e9U1ZgdytimvO6nj&#10;/wDXQUXy0eMZ5pkzZHX8+1URcEcvJTnmcKMFuvrQA6edoztLf/WqM3IY/wAqaGDcgetKEVhjHFAB&#10;5ueM8f8A1qVUJ59fxqvKkitweafHcsg6txxz2/WgRZUbV2ClL4Xc3/66gFwJCwZcD69KcScbyf1o&#10;GPPPzFT7Ux1yDkUzzHXO37v8utRNKc4B/h60ASOqhcKKaQyHCNioy+Dzn2FDSxxrvaTt+lAHG/HT&#10;xTbeE/A99q9zKscdrZySuxPXCkD8TnivyH+K3iC/0nWNT8T6t/pn2yRjJbTR+aXZyGPBA5B284BJ&#10;bgHoP0G/b2+MmmaT4Xk8LLqXkyXKmS5kTBMcKqTnGecnkYBJ2njAwfy2+Jniyb4l+MvIjiktdLt4&#10;oxDCyFlQdD93hyQ27HOAV6189mlT2tdQX2fzPpsnouFBzf2n+CPNPHljNrq79C0qaz2sudrOolbH&#10;zEkg4HoG6BccdC2y8ZaXZRW0SK8d4JFYyFQ6oycj7w4bIGeQD0xzim/EfxrZ293NpVnZQr+6aOGR&#10;U2leNvJbOWG0dzjPBGa87mj8SWmoQ3VuA83mCWIqoAUZxjKkHBIU8HjHHrXNGNonoVOVS0LE97ql&#10;l4lWPWYZJibdS0ckZyQc9BwewOAQdrAcgmv2d/4I8/CkeH/gTpfiDZtk1GD7XIsioWOc7Tlf9jYO&#10;p/DpX5HaJ4bvPHN9pOg2vlq11fQ28caqq+U8zbT8uAGJ3ggYxgZwDjH74fsceAk+Hfwe0rSUkysG&#10;mwQI27qEQDd7ZCiuzL489e/Y83NJKGHab9D1ZYJNuGHNKYHAyD69Rj/9VSwy5+V/zqXAcfL/ACx/&#10;kV7x80ispaNv3h+X37f/AF6X+2raPhSXUDLMvb8+astBHIGV1zn6VVfRLTeZJju69WOB/h/9ejUZ&#10;JHrWn3L7E3c/xFeOtWtkcy7128+1ZI0+xgn3oOf9lqvC6AXap/LtQBY8mJT09xTZGXbgHFRrdEnG&#10;7vTgd4+Y/wBf60ANWMyNy/8An0pXtD6kd+tTxxoy5RaFhYnI5oAqpZTdWfPPWrUEewbT9P8A69Sx&#10;OASGz+feld1cfIc+tACquRjP60cY255zTFLnv+NBLDHHXigBz7A2F/Lb+tOj2kYZqjBQfxCpAQVy&#10;xPy/7XFAA8SjnO3P61Cdp4Lf59Kc7fxHpUE5CLvDepoAk3DOR09MChZSTms83jrwW7/5/GpYLkYB&#10;L8j+KgC80iqm4c4qtLqCIu3OKrXV48YwXrOnu3J4/wDHfxoA0/t+eTJ71DLqW4kFqz4rwP8Ad+6e&#10;lDyM7fXP3qALgvCzDJ/i7VJHe4G4DtkZ/wDr1mebg4JP+9xzT3c4546CgC/JqiKucH8+1QjVdzbw&#10;W+bmqTyKpzzntn/OfyqNnXHHOPQ0Aao1r5cM27txninf2upGM9+/esYuwHGacBK/Mf8A9c0kBotr&#10;Kg43HG7j5sYq3a6qs42EZ+prLh0uabLgsOo9x6D9KsR2cVqNwAPoPemBfuZYXjyr9+uaom6Iyu7o&#10;1KJQ52ED6mo7mD5sqwwOfWgCeCUS4z97/ap5aNFyP59KqwKQCGJHGaJDMp+R9vrQAt4nmJ8h/D0q&#10;k0dyjAAnA/vfWrQd+46cf/XpocE549jU2AzPFKbvDs5kHO3PTrX5nfHm2tNS+Kut2dzDCI42lePz&#10;yNvDMMAZ5JIyT+Iz2/UK+tIr6yks5j8sit16f5718W/tqeA/C/gy7XXILe3jmmZmZml2tlcj5QOp&#10;+bA4GBwCOq+Hn1KU8MpLo7nvcP1o08Zyv7Ssfnj8btXv/h74mm8VxHzreRNslvGzAFGyNr44BxuB&#10;yOGPK/Ka+ffHuuaj4y8T3fibXp1+0Syb5FZMtuz04xznjgfX29w/aM1mG/1lraFCtvG4KlYAoUNg&#10;sp+UncGLcE5bC+grw/xlBatCbOMPvMe1to25DZO38B1znGDg4wa8jC/ArnvY3Wo7HJ2NzpcmpSiY&#10;ZVo/+WeQ/UZAOeM/MPpk47V03hqwj1aORLi/2xzRk4aQF2DEbUzg/NnHXsOmeK4k6feRzNb3KBkj&#10;ZZJVVcIV6A5x15+nNbEviS8W0awW2bcqmMrwM4GQxPtx6AEDJ712uN9jihK26OgsTBoc7X1nNE6w&#10;t8nmMC2CeGByCSPqN3HQnFfRn7CP7XWu/Bn46WMms6iF8P6xcRWt87XCfuDuxHN7AZ2t2VeM/KK+&#10;UJtQn08NeXd2pTcF8vAIbOeRgYyBwMHjtjmtWx8YW9xp6WkLquchXEg3M5A74GPU8jI6k4BExUoy&#10;5kJyUouDP6UPBPiGx8aeGrXXbd1ZmUeZt7nHX8f6/lrRKhLKp/U18A/8Efv2038f+Do/hX41vj/a&#10;mixx20xkfPnw8LFKM89AAfUgk/eGf0GiSOL95nPdf8//AFq+iwtb21PzW581iqPsajtsQLp7o28M&#10;cMOfardnbjbtznBx8tVp78NxGT/wEH8/SprO48obu3+zz/niug5hbv5Coj+vHaoRL5akM2T2x61H&#10;fXxV8g/hwfT/AD9KrC4+0LuJ69B6/wD1qVwLJu2eXYRkfyq1HOwj3Et0zyKqx7EOZpF9d26rqPEO&#10;AfqtAEsN0oXGPbB6jH9KGmI6/wAVCxoq7l6Hpjt/kVDJEuPvf/XpgTNKjDCP971qvcpcEZjHHXn/&#10;APV7UmShz0HX6UNdrCNq49vU0AOtbfzEKTDnrkN/nv8A57082trGGcEcD04rLn1powTGD83Xp+f5&#10;fzqvNrUynbJKR82ODj/PSpA1vtlvE3TnvTWniuGynH+1xXPzX+87kf3FWbLUdhAL89M9O/6VIGqY&#10;nfIkPb73WoZrRl3ZHYk7v8/Wlivg75f/AOsf/rc/z+lc58Zvibpnwv8AAN94t1GX5bW3aRlPoB0/&#10;H8TQ5JK7HGLlKyPjf/gqP8f9G0yzi+GFrquJCyy3yK55TOAh9M9Sewx61+bvirXINV0+41C7STbN&#10;Ntt2KgLHHlmySM9s4GR0J4+YV6J+1P8AEbXfin8Trvxl4kaNV1G4Z40WQZiUcKmBzwDgjGCSADiv&#10;J/F1/Yanp9vo8NruO8+ZNG4BYBMchscgkcnbgsQOOnyuJq/Wq7n06eh9rhaP1XCqnbXr6s8516PU&#10;7uynu1CtEnmLGZjtAK4zhS3HHYnBw2OhNYKyN5sdlJJGx8wr99WXk4wMZPB3c85/IVpeL714FuLZ&#10;LeSKS4kwytGBhSM7Rn5geCOODxjrmuXs5ZUkW2+0fvFz80kmCq5AxjsMKfw/XamvdOWcveOwtbAy&#10;6ounn5Qp3bVw24Y6Bu3HocfLx7/V3/BMz4RWvxT/AGjdNlu7JvL00LMqjIVXY7Rwc4O3eRz2BHrX&#10;ytod29/5MsccjTRs4VYWBJYdxxjnGeBzjnkGv1B/4Ib/AAzubebVviDrWlyQyyYKrcZ3YQFFPIGO&#10;Wf25rqw8eaokY4qSjSufpFY2tpo9jDp1ou1II1jjVT0AA4/SpDOMctgH1PrVeJjcN5jD5f8AZ4qx&#10;GY1OCV3dPp7CvcsfMjf3zN/F83I7Y/8Ar1G9vLnIOPb2x/n6VcijMnGffk9qsNbJImM0/QDOt5Wh&#10;kZSMeqk59ati5JTcfxao7vTpF2yRybBuDNtA+YDt7DtntUduJVk2Ov8ACBnnpikgLDXJI+X+9/np&#10;/jUslwvln5M/LjHYf41CVDHKlc9TxRsZE4I/zmiwFdHeEmOUbUbjd/d9qpeI9OguLXyiPmVWCY75&#10;B56VopEJWJD9O68VQ1OSSzkGW+RclM9PxPb8f06UfZA+Lf8Agpt8HRq/wifxTZwW8r6FdfbPLmgD&#10;BlUYbnGRgbjkkDjqOa+W9A+JP7TY/Z50nV/2TdUMnmeJLyTWodLij+2WEcWx1DxqMSQsTuLOvRwM&#10;dC36afGzwzP4u8G3GgWMbK9/G0fmR7eEIIbPX1x0/lX50+Ivi5rf7HPxN1PwPofgrTdU1qO8/tDT&#10;xHbJatsUspVFRo97FCSSm1+G5Ofm+fx1P2dfm6HvYGo54dwe58i/8FM4NZ8K/HO+1zUdIms7XxGq&#10;ajaxtIGW3dwDLbhlJUmKUshx/dHUEV4xZ+CvG3hjwVp/jLW9MeHR/GGj3F1ouoLKGW8FtctBIh2Z&#10;w6upBjbDgMrYCupP1Z/wUY1fVda+I2v6f468DaR9h8S2un6p9lt2l8jSL2ewgdWRwA0TOmGOVwSz&#10;KQxAx8deHPDa6N4o1Lwtq19qFp/oE7aRZTQ+Z5shKg4IypARWYuCoPljnOBQ2p02aU706i8y14F+&#10;JUPww8RzeIbTwLoOqreabeaddWOuaSl7EsNzC0PmxpLuWOePfujlHKNtI5FaHxZ+EXjP9mPxPJ4B&#10;8QTW9xa65p1tc2t9bhGW+spAsijcCzRMDt3Jn5WX5gcKa5n4kRxjW7rzfKhmjuGgkt/skdoUMZK4&#10;aJPlQ4C5GT8wPJOSfpL9lP4R/wDBPLWfgR4g1X9pXxh4xPjzWPDHl+B9PaeKGwhkE8yyX0coOxhG&#10;YQphuXi3KXCCR3j23C0ohUbjOyPn3RLXX/Fvh++8MaRprXOj6Csl1JrFvo6I0AckIbibAYRu2FUO&#10;xwzAICTtafwl4N8XeNtZtfBfw7+G+qa3rqpK32Lw7ZzahNeoitIzhIdxIVVbcUXACkkjk16lrf7Q&#10;Hwm0xNYtpvh3FeQX0Y02Tw7FbXGl217aRXby20122n3NtDNNHFsQFII0ciRnj8wLMavwv/aQ0n4C&#10;6tqnxJ+Cvh/TtE1zXtBvdMt5En1H7T4YdmGbiylSZMedAxh/eNOcCbcoVkzGnUpK5xnw71/xh8Qd&#10;T8LfBDw54uk06zj8Vve6bHdXiWyWN/OIo2ZbggGPcIohufAUqCfU/eHiH9j34taRpF/+0J4P8OXG&#10;hw+CvCdx4ltfCuseMJZLyzls5oz/AGxO5aaO7ZpJF2hI1SRdysEwrn4f+AXwK1H4xeJ4YbCe3jSO&#10;7hZwjObuSV5o4kijOAu6R5QF3SKuVO5lAzX098Ff2zPg38NfCvjfwL4k+B2m6sdW8IRWOl2uoxxT&#10;W63zX6y3DLJZ3UEljbOgwbaGUruhibByQSMqfNaRtH2iV0fqB4+/aM8TaZ8NfDcfjbwXo+g/GDVN&#10;YsbCz8Pap4gEu6S6t0ihwIYppGQMyKfs6FEmhMm4qryVT8Q654X1TwRpsninXrfWtS8M3+vaFe+L&#10;J/FlnYLLbxyQuunXMkOzznLNZlmWONkO8gqQd35Q+F/iL8SPAesj47+BIbvS1hku7d9e0vSWga0u&#10;b1QpggmbzV8yFZXVHUfaFQMQVBDI/wASf2zp+g6TpOq+HPEEfiePXbuPxBN4s1iGHT1kZo2LmJ9k&#10;qynKiV3cKWTmsa2YSqaJGkcDSp63t1/ryPoZPhj4e/ac/aItvB9/8OvBdzZePX8y4uF8eWMN/wCE&#10;bO1WS4ubWWKKRxt+VSFZH2QwIAMl68H0/TP2TNd+FWlXeg+GfEPh/wAYWfiW4tNUtbVSdD1azHmG&#10;FonlmbZIF2ZIjAYfOPmGDymv+Ivid4W8GeIvDFr4CWOzkvA8t5eaTKselXOdziD53TdJH+7JJO9M&#10;A5YjHE+EPEGpS+MNLeXV7e6tbO9juGsYvMtpN4ClpF3IigjbtGWBbpuAPHGm3A2UUqlz174h+M9Q&#10;sPGsU3i/SWmfTdFWG3g88w3U2moX8uSGdVH2jZhJI7jG8OgyrBWrudA8V+FfiZ4J0Hxt8NZ9akay&#10;1aHQrzRbmKBbiO4nM89lJFJGhQIbgSQbiqjbk+UoUovkWoeE4pNbsDfWF8bK40+4u9D1yytzb6lt&#10;jMoH7hv3cwLK6kYyzbgJDjbV/RPG/iX4NeNb3+1xPb2XjLRzcQLHYwubmO52xXMavMreUwfeUlG4&#10;xnIwfMZ6w93Y6ryPUZdA+F837TPw98JaH4n1bUvDY0Ntc8Q3Vxmb7RcTTTzyW8FvlWjYBI7NuV3y&#10;Qg7lBXOtrXw/0XQ/D+sfEf4SeJtW17wyb7T9IWa68Ota3329Va+lsLZT5jStG8c104CxB5hDknoO&#10;Q8E+LPh7pVtdReLfg0+qeIW0W6ki1qa8lWa1ma7s2CZjjAiRTNdNkgHMkKmRFXDPu9d/4RnwhqHi&#10;DQ/EupSfYLy9l8LXetXCt/Z8s1rbLqmoTGLlpI0aKGNwMu/7wYdI8NyjLoHLKK32/wCAcH4n8dt4&#10;g+JWrXnjO+k8ReKNVuJoNSbTZDcTNNOWjmjSVlaMoxkZRIpZyCmCNiVMdf0zRdA1vwn8PfEmoaPD&#10;qcjQ6tpHhh7m4utQ28sJPMdS0bH7pkIIHVGOUOP4a8X6lD4fhg8EeG7Tw6urSHTbO+l8+4aWRkki&#10;ubhYgryzBVnaNGAz5jsYzujbDL/4S618G9Z02P4yatb2UhYSXfw9vJJ47rB2kRzwrEoiZ/MLbTKJ&#10;Aq4+U7STllJsz5o2stT1fwH+zH4nX4PeMPjhD448P6D4Y0dlVG8QXlz9odljSZ45TNZojuWZLXMU&#10;Rj8/YrKQ6yHv/i18Q/hd8O/hFp/in4lfBPS7680u6hm8D3/gfxJEtlp08tsskSzK6rC1xEpikKiO&#10;SLLSp8rSF64X41fD7xf4a1zS/h1aeNPD58PeJbtNatfD+j3kV5psEvlR3KLNarEu+REYx4mTa7Rk&#10;NJ1Zdnw9+yx8S/7C8V6H8LPAui32tazDpegaXLqmixappN7JczwGSbT2urdLWyiZ5AiSl5HeVPLh&#10;bBaReqiveSS16nPVlyrV+nQ5fx58GNJu/hzpP7eX7R9hrWn6T4u8a2EVvpugyL5UdqzhLq406QX7&#10;XDyQwwxxiN40CPInzEcR1f20fDXiLXv2QNB/tz9pG6vbfwdcXWoaH4F8dahbyavbabqU1p9igglj&#10;leSZ1s/s7zI6RGPDqAUUEfV8X7BmieEfBPgT4WfF79sHxLZ6Nof2jU4fD/hnVoLJG1aC5gji1WKK&#10;7glguFQTRIYVclhgIyhNh+YP2zvg5rt3428VfA3wH+014d8VQ+OLOTx/rWqeNLCS11qws9J09xaL&#10;c3oAt55ZYXuAoi3iUlXIRnRV9J05U4LTt95x+0Tv/lofEfh6K3nkW0u9VTTLWbzA2pT2zOqFV3AA&#10;LzknaOMY3DJ71mRSsIVhjVpkaXfJu5O7s3X3/i6VZ1OLRdMtfskE7XzH5mm+ZYkbPOzIG73JGPTP&#10;3qr2fnX0jSxQbV24djnb06njAB+orJdyeyLcejmeyN1biFex82QZDHpjByeM84x+NTkW8Rx9raZI&#10;x8sartUKCcZHQfTJ/wAZPElnpOhaqNN8P+KhqMbQwt9vW1MShzErSR4Yk4SRnjB4D7d2AGAHVfsu&#10;/DDwF8Zvj54V+GfxD+IsPhXw7rGrRwa54ivpkhS1iyTIQ0jBA5X5V3ELuZd2ATTWpXwmbYT6ZJoF&#10;34nm8R/Z7iKSKOHT7e1bfMuHLyb8bFCsFGCSxMnAIDGud1mLVLvUvt19dpNIxCr/AKQGxlARliPQ&#10;/pjtV74h6ZZeEfHGteBNE1+31Oy0rVri2h1C2Cst0sUjIJFZc8OAG4P8X41Rn0a4EsenXemOqxsH&#10;utsfzpnoDkfL9OOPyE8vK9QlLmNrwfo+rxrF9jtpLiYz7beO1DbZJcqAqkEb2yRwM/wk8V+rH/Bv&#10;bo+iSfEL4g+Ntb1W2XVINJgsLWxa4LTJC8vmO/3QuCVRcKeoYkDIz8G/st+DdA8UQyjxJAt3cSXc&#10;K6bCI0SBlRkYpIxAbYQWBRWBdtgJyVDfe3/BDL4b65p/i74gfEefRpPNjmGlzXzSB4xPnzpdgHLF&#10;cRruJAG8EZ3HasHV58co22DG0ZQy9zvv/mj9MdW1dnuWifgbiFXOM8VHFKWRlkCskkZEiuoIdccg&#10;g8EHPOeKiitUiPmySFnLf6xuT/LgfQDrQZVQkYUY6DHWvoz5nU+Jf2xP+CTmla3qlx8Xv2PNO0/R&#10;9YcNLqngWRvs9lqDY5ks3yotZiMjyyRE+RzGclvzd+J/gBPCnxC1A3fhfUNN1aOSS11bw5fQ/Z7m&#10;zuFAOGzjZyQ2TgMFyMg8/vhK04fcrkdCMc/y6/lXiv7ZH7Bnwh/bP0GO58TKuh+NNNt/L0PxnY24&#10;aeJecQXC5H2m3zztYhkJJjZNzBvDx2URnJ1aGkuq6P8AyPpMuzydOKo4n3o9H1X+aPxvj8cpaafN&#10;4dsp5lsjHH9ssdTtfOVMEuxVVJ3AYX5gVPODniqvhGRIbmPxL4cv72xumuPKkhs7poplOCN6Y5AO&#10;c5wVHbGMV3H7R/wY+IHwE+JzfCn4t6HdWfiS2Xd51rct9l1i1LgxTRSLsMsRMfDEbgwKsFdSi4vi&#10;vRPDvjvwhpHiLR/FM2oeIrWzum1zSprGVDYgMDHIk8b/AL1JRL90BfKYNkFTmvn4rkbTXK+p9PKp&#10;N2cXzJ7eh02g/H/4+abPJoeqftBeLLWw3bZIW8UlGVWIRRmVwD+8IVhsPlqzNglCRx/iSD4j6Xr3&#10;2j4heH7y+vdR08XCDUXdXImjcRSBwQwIY5C5w2wq2fu0eFPGuuWLw3d9rl9NNpwjM39rOt5DNsMe&#10;wOkylHQOSRGwYDnO4rlu+0r4u638To5PAYn8N6LfGE/Zdc0bw3aWO7e8RMNxLbwqwhb5tqoqqspA&#10;OV5BKtUlpKTfzLVtGkv1PL/Dvwo1xDFrevaFJb2szLIl5cTAfuT1bB5OemMA5FewfDCDVPFeiw/C&#10;Xwjouk2v/CWX1vp1jqMcO+bd5quA7AMyYaID5QTtZsA4qj4PEr+G7y0XVob7xA00dlpOitatOksb&#10;tsnmZg6rEfnjVFO4sdxPRQfXP2ZvFafs2Q+IvjKnhddV8vw8dH0WaO6iSOO6n2kl8jcecbtrAgMV&#10;YuTkcc6qdSKqSsmdEYuNOXs43a/r7jifiv4W0T9nD4vX3gQ65b3upaLptol1fXEgKG9kt7d7g4U7&#10;THHIzouQGVVIOGHPmfiP4i6z8TF0n4N/BfTr3UfEWuTG0kXT5pQlzM0zeXCI2APTaSeFG0nHGa8s&#10;+I3xC8deOfHV9q76veajqGoagZNSvJCztJcFyxbJPdiSAMD5uMcV+pf/AAR6/wCCfkfwI8GWv7Tf&#10;xlsVm8Za/ZbvDtlNGD/ZNm68ykbfllkHIwTtRgcksAnpYPL/AKzX0239EeXjs0WFw7b3tb1Z7H/w&#10;T8/Yk8K/sK/BePw7NcQ6h401qFJvF2uKvBk6/ZouM+Uh79XbLHAwB9B2l3HFasZnPzLwf6/5xWfq&#10;O6a48+R8/wDATyM02J3uB5LIO/3ecCvsqcI04KMdkfAVKlSrNzm7tlHVVlacmGULHkjn8c1Npem3&#10;cbebL8qj35bH+T/+qrRW3iYNLFubGeen0/z6U2a5+0I0aDbzw3+f85qiC0195IwGG1c9D/j/AJ/K&#10;rMOpJKiu23hc8t0PvWYLSQp9/nqvT5uOtLdTC0tTDGedvJHOKq7Am1B/tgMHnrj04561FbTSWoVP&#10;M3N12Ljk/wCT+XrXNXd5dRTFFZip4+Uk/wD6qdolzdtdGdyR1x8386XNcrlO3069iu8ROuffv9Kt&#10;NaAzCJFXcxwPXNYcOI0+0xKNo+6q/wCf8814J/wUe/a0i+Dfwu/4Vb4S1hrXxP4ms2+1TWpPnafp&#10;pBWRkwDtmlAZEY8IokfIKpnOviKeHoupPZGuGw9TFV40obv+rnzl+3J+0in7UP7QcPgLwRqUDeDP&#10;BrTw2uoTXKpaz3Kn/StSd8EeSpi8lDzkK5X/AFuK+N/jz4p0rxfqGqO2kGb/AEw2Oh3ENs3nXIaM&#10;ojoo5CyHJCgMV3FeSwwz4mePovCXhO60Gy8ydtThdbg+cVRYwhVVIHy+TG5DfxbiOq4xX3V/wSd/&#10;YsPg7wlp/wC2L8f9Mb+3LyMX3w/8M6gqIIbcJtF+2/lp38z90hI2KyPgMyeX8ZTo4jNcb7Xa/wCC&#10;PvK1bD5PgfZLpol3f9anWfsG/CHwv/wS2/YzuvGH7QKQ6d4t+IV9Fe61FeRgvZRRoBa2Mylh86Rt&#10;PM2BlTI6NzGMfBP7SPiLRvjf4x8ZeJ/HmptJrV3cR3Xg2C7jNnb6naC1k3tunVHl8yKGNUbIkMjM&#10;jEu6GT03/gqf/wAFBfAn7RnjS4+AXhbVxfeHvDt9JdWd7c2q7rjUFUx7PM3BpI4w02AmGkPlk+YU&#10;wfBfAvja1+K/hnW/BF/8VdOj1fSLf+0rS11hCl74hkjs0S7i8wxujAxLMsYaVWIiBKeYx3e9WlGM&#10;VShsvxZ4GGjLmdWovel/SPnma6khvfttzdTRvFbLLbQvyZVwQNpOQyA4+gAxkgga3xM+JevePrJb&#10;rxAfPa4hilaaZt0jvEqwqXbOcmMKD2zk9WbGZ8Sta8UWmr3/AICufE2oppcetTXlxo8moNJCLoZi&#10;M+1GKNJtGwycsR3OaraF4U8W6rol3rOnaDqF1puk2yf2leQwmS3t1lLxxmRxkIC4IGeu1sdK4eS9&#10;mdHO03FFzwfD4l1fStT1qPzBpv2fyrqW4kEccjKU+QFiFLbvLbbyRhePmBr0D9m6X4GaR4/0/wAU&#10;+OfFmsaV4q07U7i8jntfDdhq+m6nFHCht7eW0vGSI73EoO/zVbco8sfernfgP4m+I2kjUtT+Hs7L&#10;dLpt0txbtEHjeOS2lSVzGQVOUIQnYVO4hsZGcX4keDj8Obs6B4ugjXUdS0mz1HT761mWSAW8sPmI&#10;6SoT8+T5bp0BR1O1kpJPmaQ/sps+7PiN8b/2b/jP+wPf+JPgH+x94Fh8TWN9fxeL7fUtFiuL3Trc&#10;4D6nZQQRyT2aO11G2/MVtbvDsT5vLFfnr4ispra202wh8QQ3C6lcESwzKFuLd95hKTZ6SAKCG5Vg&#10;c5VgyjoPHHxUsNe8H+CfB1zHLp+padZXEOvaxfTLcG6/fStDMCTvji8oxRmAEr+581QWkOcLwJ8N&#10;PFvj64P2mXSbH+zbW41S8m1bVYrSV40SOVnIkbc+4SoU+X5g5Izh2Fwp8urZE5c2iRnWmu+JvDWt&#10;XGiajdNf2UN00M1mWJ8xYWJ3BTgqQGfnrgt710ngL4hR+DtQi8QzaDpOpfZfNj/s/XLBLiGWNotm&#10;Hjb+II5Kv1VlVlIYDHZeMfDdvKnh3WfiV4u8Ox2OsaP59n4k0WMzXF987xzkpmMu+7ep87y8MuFY&#10;qTu830rwrcTx3etQtLLptncLDJcXDRxAuOirlm3N1OBnC5J4FPSWr0JjGSejuWTdX2raCBZ39uGg&#10;Mkkc0kyI0keASi5w0jA9FJJJPGOa5rxJBdWNpbxz2U1qsTMXSRSGOTnDjjPGDnjOeOAMO1C7uIbX&#10;+zre5aeFf3kckKhlznOPb3/w66fg/SdW8Z3EPhFtUht2lkZ40vrohQRnAyCeQFx0ySO/Ap25dRfF&#10;KxnaNJJY3cd9FfNbM7Y2qXYFRg5OAOOT0P8ACRjkV9WeEfhN4mk/Z4sfix8Sviz4f0jwv4saRNKu&#10;rfUkurh5IpTFPGbdf9WYSInaOQo7LcoY9/zbfEfD/gmCXSoIFhhtbzzGZJ5JmaIZKjJAGeuQcZGW&#10;B4Fa3hLSfC+n6s9h8RNG1C1sZoZHsWspDNbC442M0kRLhAS27Clxx8rj5Dy1rVNuh34afst9j6Q+&#10;E3wc+DENvdQeKdd+HHj/AEuGRx4W8U+IdWvbO68PSWs8coeXTFdftEFysgXayuGPm4+4S1n9p7/g&#10;qNLpP7QWj+N/hv8AAez8INpnhO68MeMPCzzXEun+IIJChlhFrLGi2tvuXdGAiuoZd2cYr53sviPo&#10;PhrU9K1Hw7pl5nRL1bmG80aaS1uIpAwAZJxHujOFXG8N1ycjAHnXxA1W58f+NtS8Waz4cvmN9qlx&#10;NJDLf+ZITkFvm25Z+fmJABPZRwIo05c3vPRBXrJRfJu/+B/keheGPCXxw+IumeNPF3wA8GaXoOn6&#10;H4Wg1rXNO0vUlRms0kMf2iNWc5kXDlgNpA3YXJAPnej/ABFsFurbwrr+lXUcE00f9rXEcshl2kgy&#10;bIshfMbplueAOBmpPAvxNfwVGw8I6hqVlqn2d7UNb6g0a3cLMD5U6g4ZRycDAJxkHAJ5u0tdRbxL&#10;candXWEicJNeMhbZk8kDPUDJHI6dRXXGC1TRxSntZns83iDRG1XTLrwvaXscniJzpWiaWLgyy6fI&#10;zRRxOS2BISV2FSAMdORgXPgp8JfHHh34sWXhC5lt47rUrqx1W4bVNWhs4xEsBkkDzTyLEg8uWYEv&#10;nJXbjJK15FLrCTWy+JNJi+yx6XqUIs1En7yMK5IOQvLfJyeMnnHp9VfFvxD4f1f41+F/GV9pUlxH&#10;rfh3R21LS4Vy0tpd2kEU/lgsCq/vFwSSBnk5JUTKLjGyHzOTuTfEq4svCvw/8PXnh24/cXsaPc+Z&#10;MA2m6olxdRSTfLlSkqwGdOTgSSDLcml1/wDakFvYa1Y67KLzULWGzFrHcLvUyFGW4A2DaVyDglj1&#10;XOeg5rSPhN8RdI8V/ED4FXmlXX2rwTHNcrC1u3mRpbS7UMzAAFNkjREsMMJUAAzkcd8WdM/tqwX4&#10;gaQyKz3Ev2iFowqvOkcLTBQWJBJlV9hAAZnC/KMBx5rWZXtIyt5FbQ/ElvF8ZYfE/iS3MGk+KtJm&#10;jvpVjyCZrUSFmGc5R2R88A7BxyRU0fw02+O7jwt4jhiW1PihLWCSBfNXdORujBznaM8YBwd2QM89&#10;R4c+Fs3jGy8MazaJv0+TQIHnuPMI2L/aJscjkZIiljBAzwcn1HZeDbTTrb9oXR/B2m2O2z03VDcz&#10;QmQp++gnEEDblzvJcAg8Z3ZJOFJiUrS0DzNLSNCurT4yw+BNXSBYdLmsNQvWnYI0ZS4YCNsgjd5k&#10;ihuNx+U46iv0P8IXlt4q8N+G/if4yZVa31KOCz0pWLLbQgHES5H3lIDDjdtLLgHk/AXjfw5/wlPi&#10;HxB8WJVm+yJr13JcX0kaFzDZQs0xxxnEkJTcVxnHBGQftT9gDXJvjL8DtBs9cXbIWurq1uFk8wr5&#10;kUzxgt8oLDKr6YTnBJqY+9obSdopnyr8Vv2P9T8aaj4k+FfhedZBdTmC2Ep2iKVoJJUkb5jxueIE&#10;9MYHPBPO/sK+D/BXjnwJf/Cf4k3ENp4l0m4kt7Kz1C4EV3BdQ7Y2hVJNolCc8Fldd2MhRhvdPBX7&#10;RPifxH8T/i9Za4rSa74G17y5FbpLpUQWCU4x8xjRYXzgNy3PIFeS/GP9i+X4n/ECb4k/DnxvDoPj&#10;jULD+1rrQ5rhI7fXZQpV2iYnAlbDsXJIbc+7AOWzjaOjFL3ndF74g/ET4i6bpFr4W+LGjTyRx3zp&#10;/bFvdxNHqKxtyz7zHKrgDGSSw53cgk874w1n9nLVvBV83gzQzNNuVpl121ivktnVCuMLAVZSPutv&#10;BG3rjdu8L+NnxCsvFlj/AMIlqI1jTfEFlN5WpWV7CsciyI7A5jQKqkcDdgdDntXIeBfGvxO0G5XQ&#10;dBn1CG3+0CMTTahMsEZ4zkK+FyOoz7dKn2cpR1HzRjKx6n4I+GOiaV44gu7uzthJGqk2+n6Ku5H6&#10;5aJwy/KcBuCMGvXP2uPjN4TuPhqmi2dzp8ysjQtNa2PktbuGGxAiz/KdowcJsGR948nxHxP4n0m3&#10;heS7hDXscTAeY8UjmTaQeUdt5JIIBPGBgAHnwX4ieLPFNxfrY2ui3Hk9IUuLfa0gJIH3QM8j1ODn&#10;tnJTpzqT1ZUqsaMdEdp4P+JvjXw1o134KtriSbQ9RffNp7LuglbdzlWBG7gHscqDk4BOH8TvhXP/&#10;AGZNq1j4d8lXm+9OiuMEEgqQ+8qccNtx2ya3vgn4s8Xajb29pqPwyTxJpkMyjyWuPK8p+OPMzuUk&#10;KOpwMZwe/wBPL8FfiX8UteMniK11vw/DfbW/s/UNUc+YMAMwV9mN2wEnljtbrwSqtZ4epcqnRWIp&#10;d/kfAHh1vEWgXbWLwRssmFbIXcByMZI4Pb9K6q00uxt7GxvvDdpczX0gdr59oQwkN8oXJGTj5uuC&#10;CAB8pJ+z/FP/AAQ58eXMEfjP4b/F7w7CbiUltO1p2DR55ADoCT3yrKCOMgc43fh9/wAEiPGt7aJH&#10;4t+LWnKtujO9r4ftbl5huxkbpYApAxtI38diTwempiIys0ctOhKLcX0PjLwzpst1efv7ya4h+ZUj&#10;2pHJG20ZDIAQ3PHBOfavs39iL9iPx18RbPT/ABd4x8V3Wn+FWuGc6TEjG4umUEozryoAJ245OOMD&#10;NfVf7P37Bvwc+FMVrqFrpVjqWqKoY6lrEatMG2g/Kq7hwM84APTnpXv62NloWiXF/wCfDpoiiJmv&#10;DOIozgD7zEDaCvQlfcAYGOfklUd2rHRKXJoiPQfAHwy+DHw/WTw94Ys9Chihxvs9NWPoMF2MUQHI&#10;PLE91z1FeD69rlx4w8TNJZeOrh4mkf7Pu0mOGONd+05CMT90uCCcD0BwtcV8b/j/AOGfHfjBbMT6&#10;fqsKSfuYW00StGNxBlZwqKBlSASp+8p3YINdh8HdQvNZvY4Et5FuWjE1rZrfLHboykBl/crAGYIF&#10;G1jk5G7I2so6iqSUVsTCk6MXJ6s9G+F3hHXbxGkfVmVWZo1aFhbSQlcs0Z2/KRj6kAk8E4HpmhWO&#10;o6fdytZT3jPw01vdNN5Ese0/ON7MrMD/AMCyMYxiq3w78KeJN/na3qcQ1KP5lWO12o/OVBDAqf7u&#10;5MY3AEtXZTaTZX1j9ue0/ex7ZYEmjOIzxuXHG3nAK8AjIPHA9SlRXKmeXWrc0mh9hcatdrNBHZyW&#10;6wttjhysnljHDLyA6MMEA4x0I3YUZ97o0d08ttNMyzTcmzjj2B2RgPMgOBznG5GDEHG3GV3XtMjt&#10;YLmOzsr1YW2rJppDfu134YDJPzxvnbgHHJHHysqa7DpuoWLWMsM2yeZ3m+zsC0MiMQ5B7HJJHUqM&#10;H5D8y9HLdanLez0OItX1vwjMunxx3N9HblttvJcIJgrcjY4UKUJxlCPlycqvymtLV9WvNZhSLTNR&#10;aSW3h8+3V4VjnMYGChySJGAAJAIzg8g1rPJHq7ppfiKSO6uo2UW+omLEkoDA7ZCuFznADYBGc4Ut&#10;urn9U8Paz4VvYzDHNc2skzlGDqrwk5IWTcD5nzYAYbWyM/MCtY8vKvI15uZ67jftdxayr4h0W8s1&#10;tLzEd1EjB4YZ9w2yEjOEbcqnIypIJGcmt+Gwgu7uGaNYftG1jGm4DzEIxs4IMiY2gZO0hs4J6cn4&#10;U1W4nNxp0WtSTyXCqbe1vNscgky2UHqGDYwdygNkcA11vhS4j1Szj+yWflrE2y6sZmw9tINwGP7q&#10;nJ4PY8LyaqnZk1Cax8K2+m3dvNZPDHZzZE1rJC7GGRjlRwSY8sOu0gFicZBzsRW5ikzLaGNXXCqx&#10;OGPo3UAg9849DwKmjgtby4aORWEjKV2s/wArrz19eOQ3XGOeorUtbeDyfs0Np93PyclXXB+XnIzj&#10;8CM5GevTGJzuXcie3+wCG4xKsf8AyydlG5TzkEgn6HnvnArhv2kfHGu+E9F0fxHp+pXVvHDrUNrq&#10;d5DE8sUUE0nlCS4VMusQd0/eKrhX2b18tpWX0jT7RdOiZ7GfzrfANxa+ZjYR/EpzgkY6Hp24wK5X&#10;VNW0PxDf3nhB9sltIrQX1rNGGLRyoq7jkfMmH2upAJWQEkAfNdTSNr7kwfvXsfNvxM+HGuazpOrP&#10;Ff6lp1wuiXpttJ1i+M1jYSCB4jHFdbt0ETSqk8LB96bXZCNskR+DrbRdK8Gxa58PbvQL681BrSOJ&#10;ta0XU4rhb+GRzO87FEdHzu2gK4JJOWOAT9wfEfQPH37JPxdbx3aS61qXgmXwq2m6lbWtzLJHD5Uy&#10;yJ5Nvv3CZrd/M85pHBEMxfG7A+Yv2gfEPjrzLPwh4fu/Cl1ax+H0W1f/AIR21Zbh0kYlAs4fZt8z&#10;egCkGMxsrYbNeXVfKj06J41onxA8VeH/ABFouv8AhLwrqN2t1rJTTbOSE+U5GBgIgO8jAzgnBYZ9&#10;Dx3xo+IHxE8E+P7yx8Z+Fm09VvmMi7dvmur7mG8AE8EA4IwAMYFe4fABPHPiTxyum/E+8kS9sbKa&#10;O3mv5HkEEr7Y96hsAsAwxjAOcA9GHmvxo1Wy8R6Tq+pahcQ3kWjzXUFnHcbQwPmqEY8AZ47dMjJG&#10;41zxfkdnvct0z9Uv+CRHxIsfHH7KlnodjKu7S7iQbVXBCyt5yjGBgASgfhX1RNbtjawU/wC8vT8q&#10;/MP/AIIZfF7S7Xx1qHw/0+/aSLVNGgm8uRj+5ktwY246Akt9TgZ9K/T6d3ClQp9G/L/CvocDU9ph&#10;Y+Wn3aHzeMp+zxMl31+/U/PT/guN4b1PW/AlrrTGV9N0dUSaOOQKsbzMQZWz15WNfUenNfjV4/il&#10;tNZMNurLJDJ5kkecHKgEcEdhnr6+pNful/wV98PQXn7NWoa5eWSyNBqEUxkeQqV2ZZQGGTyQ+Bjk&#10;qmc4Ffhz8Rru9sPFLXqiOWZmkMknmbi6sMHnOcY465ABA9/OxUXHGPzPawsubL4+WhzMt5DdaRcJ&#10;L800+qJJH824hQH3c+5ZfeukufEf9qXcNhZRtHHDoaWKrvG1yECE89NzEt7bvXNcfDps6xx3PmLJ&#10;HJE07Koz5YEpTDf3TkfkR1yK2vDmovZzWohnEMvng/aF5KrlcE/TA4qSI7npXw40LQ7PxjZadr4S&#10;b7P4iS1uoZclDHkxyDBBG7Bz2I4I6cd/8EfDyWfi+5ge43YMjBo958tEVmAYYDHop9MMM4PA8V0P&#10;VL6XXI7SDzWBuPNDRKCxbnp14zjjHX3xX0V8ObDQrKbXo7aznmlj8M2N3p6LLnBuEttzM2QzBTvH&#10;3cAuMnGN2FX+Gzuw8v3it0P0H/4Jc+GpNM8IX3jMTb49euLcXW7p5vk8sOOhkAznpnPO6vuTR55I&#10;LVUCYyv5H0+or5l/4Jl6Bpjfs22aQ2gVrtplZzGVIdNu1hnGBwemBkZ719RQW7rbpJJH1UF12jhu&#10;/wDn+VezgI8uFjbsfP5jPnxkvJ2LkWoSjLg9/wCtWPtD43MPcHPX/P8AnNZdvOyMEY+nOKuRyKEx&#10;nH+fb9K7Dg5SZZ5UOVOevanrdueZG6j+L3qrtkjYAJ15znpTwN7fOvbHt3oH0LQuAybGP8XUio5J&#10;ju9vSoSFU8dqcih1yf8AgXvQTuSBt/IORnr7U4Q7B932NDSBeF5/p7UgMpHyNxjFAiUbWOelRsgz&#10;wN3OetSJE33CpH0FSRwqPvDtkUFRKqhchTu/FfelMp6SD8KstbKNwOM/w1G1ssgzsbOfTp7UB7w1&#10;bg9VT23bulD3Kc4UZ64pj2rqM5OO3vUUsbp8qp36fnx/KgExJLnBHzfL0b5un61JA25jJu9/TH+f&#10;6VWCszYPI3fw4/z61ctpYoAFYflmgNiaNViUECmtLIX/AJmpgYJBkSA+ntTTBDnCsPegRLaTuOMn&#10;gcYq4JSw2sKywJEb5SD/ALOauiYbNxHI44+tAy2JMjaRmhgHG3v9arxzrLzls5/pU6Mo5HSgJEck&#10;DgEqf92khd1OHPf/AD1qxncuP1pNg6EY7dqCVqCyLt5H/wBegyKRnPPWjZxkJnH5Gm45BLdOeaAF&#10;MwVNwPvTJd+Pl/D2qQKF4I5pCjD/AFY96AIWLxnCjNI0pAzjO31Wpgm/5mX1puxFYE9vSgCAXWTt&#10;x0PYVMl0d21v8/4UjiJlwBRFApOB1z60ATFFf5hiongVPujrUohYdDUbwu3IIOP/ANfrQAx2VTg/&#10;3fWkLEkYb/61IyFWy5+o560oCkdf8+tAA6grwOo6+lNjbk5NShSRz+lRMm3gDjr1oAnjHHQdetPV&#10;Qp4qOI45xx9KmTgcfyoAkE2ehH+f/rVDNcBeQM0Mfl6N61FMpbv+JoAY0oLfO35VIkWBuRvl6dar&#10;kNjOPpx3q1A+5NpwKAJUYHgnP40hjkOcZpvmY6NTop8jbvoAUqMfhSfKF2rS7jnPvnFMlyvAbHFA&#10;DXYngg/NUcso6/L0/GmyOgk2/h7ntVfczSbj93jHHWgAlwTucnFBBG3nH4YpFBbBxz/u9KQxM4+R&#10;+PwoAmibd8pApzADlVH1HpUMSTR+3cDj/PWrAdV+RiKAIlGTgp/9enncxyAP8KdjzGODTWjH3gff&#10;/wCtQA15dgwDlf4RxjrQJ8tjHGAd1NdQeh+6ecdqYy+XJjb3wevp/hQBZGzPO2oTP5hMagkdMVBJ&#10;dPtzn/P40y3m8uTLfh8tADp7aYNlB34xTYluP4vyIxVpLgsNwXPHanbgTtA6rn5e/agBpAZfvfl3&#10;qNg+/GP4utSfMHDEjnB68GnZTOcHnrQBX2SKCCuPT1phG7qOV/yassoBwD9OP0qGdzFwvHy9Tmmv&#10;MCF4nMnAzkY+lIbYE79m72NKWLYO1j1/i6+3+f8A69DyPs3Fm+n8s0vQCGS3O7K9d3vTQrIuzd09&#10;FqyZAQQ3pj7vWgqjNkHB64p7gVs7cbz/AJ/zj/JodwPlyuP8/nTzEyqIy3vxUUil1HT1YZ/zmkBR&#10;uiPNC7ef4vaq7O/+6eoABrSZMHJQH33f59P89ahaNQMD/J7f1/KgCqjFR8knzAgfK2OeOKnincHe&#10;0h3dxg/T/PpSPEEXMYHcfMv9Pb/Psxbc9WT5v4ueP89Px/GqSAvwTqy78nHVf8n8P/rVIZP4Wbjq&#10;2AKoxKYj5gbjd9709KkE6sRxzxnjA/z0/T3ouBIzKx29i3+f5frUkc2/vjvuNVSCwDf3Vzjb+NTI&#10;kqsGy3Hf1/8ArUcwFqPKp9O+elNkGfutgjue3HvVczMPlaT0/E09ZXIx3HG0f5/zml11AlOTkCQn&#10;a3Iz09cio7iSJRtZfxprzMRjP8PbvUEjFmAYYPTg9fyqgH+evbP60VGsMhUEqv4xf/XopgdEXI6f&#10;UUEoV68imh8/KfTsuaduGMN/KszQFPUYJpu4sMkdePfpRjJyT+FRqWZ+FCnvQIkJyf5U5EYjI/vZ&#10;HvTBx1X/AD607GWyT3oAftbPJ4oIHTb7UxWB+6Pz70jTYG/P8XNAr6j8jcCCv3u1O8xQNuOegz3q&#10;sspJCl8fzpsk7An06c0Dui0JFRcg/j6UGRPX+H161Ra4OchuN3+NN88t0bP97mgTLjTqykknuDzU&#10;ctyQuc9+fb/61VZJ/wDabd2NNV2blg3f86AuTtcZONxX8KTflSd/p+NRhOhJ5qQAt1X37f1oBjd2&#10;49O2dtOjTcWy31O33p0cO4Kefl4+Wpc9QVA57UBcaBsPAxipYpAAeR74qMk55ozgYI/GgGyyk2Bn&#10;+lPW4XHJ/wDre1VVc/lmjc3f1oGi156gZ7imNIW+6R09qiRn7en51IEB5YfWgBDKyfdOPf3phbPA&#10;H/16m2oE+9+lNKZ6Bsf3qCeo3aynJ+vSjYNvX/d6VJ827jPNRs2OAvv9aCw2+WeDx/OnK6dPTpUM&#10;kjFS351CzPu5H4UATybc5z17jvTDkD7v0pq+YF+X9aAzJjLD6560ABZ0YE/jTkuCBy3Hp0qNjk5K&#10;+3TrTs7uP9qgCTz89ABg9fT3prsB0/8A1VDI2xsg7uaY8wK48z9aAJ1KbsAdDxjtWT461GLRfDs1&#10;28wjCqWZi2AFHJP5VY+2TxneAWA568V85/t4/tLL8OvhxcacsGJr+Norf5lDbf7wUnPPTnH86xrV&#10;o0aTm+iNqFGWIrKnHqfDn7evxrm17xXdaZot697fXVyVhbzAVEOAF4xwcFuT0HTPb5ueSbwzosyT&#10;PtaNt1wzx8kYDbdv8S53MAeh6dSK7S2urzxh4vbxTq+ltGszLNaK8ZYTr5oZtrHIHQ8gjjpkHnjf&#10;jzeR6JZahM81uLiZpFV4MmMjcGBB25YYwATg/KD0wB8rFTlLmlu3c+09yjTSWiR5Lqms2ms3lxdC&#10;3aOEs5i27eM/RQV6Z2gcdOetUbTWJLfdG8asXUNvKhiOmRgbfmzz6VV0uV5IgkUSMu1vM2yDnJzg&#10;Zxk9DkE4wTWl4X8OR+I7lg3y5T5SylV+8MjHcgAD05zwM1vN8u5nHmlax6d+xnp1141/aE8I6N9q&#10;a4jOsQsy54VYyrqRtGeigN0A3/l+/Xw10hdK8G2dqnA8v9On9K/GX/gmZ8G7IftRWVxFNEy2Vm06&#10;xw7sfvGVejEnpz9AevBP7Z6XALTTLe1Q/cgX+VenlcfdlM8POJPnUGyeEMR8x/z+dWI9rDluP4T+&#10;FQliE+UfhQDjG6PA6V6x4fMWftBD+Wq8dd3rUF3JIU5YDvmozMrdqa10MY/z/wDqoH6EEpcsfr+d&#10;K0pU5J/SmzOGJJH03GofMdj857/1oGWDOc4A6Y6GpIbx8hWf9Kpbwn0qRJwH698YH40AbNncoqZ6&#10;9qtfaEZcA84wKxEncrnnjmrUN1xg/jQBfCgHdUiuOgb/AOvVRZ2IIQ07zX6b6AJ5p9mf51VmvMci&#10;o55j0NVmkbHzt+tAFlLly24nr+tWILpdnDY5/OstZmA+c/8A1qkhusyZPIHHtQBpFwx4PTpmopk8&#10;0bQx/wB2miVXHDA/59qkhCsMk96AKwsGzvC4/wB3FTJZhV2uc59Pp1qx0GMdeMCop5FjHzv09aAK&#10;t5ZF0JX8OtZlxZzKSuef5VpSXhTkDj61XmlH3yBQBmtaSwKWIzuPP+fzqMysz7WX6DFaR2XCkyn8&#10;jWdeyw2uF8sf4UAIxdD9386dFKpAXFNgmluB80f0qRodg5H045oAGjLnLcDquf8AP4U0wkcD68U5&#10;SwO7HGKkRsnr3oAbbQ7zkofov8q0rK3gRc5ztPHt+tVre3Mn3U4/l/n8Kuwx+UvJ5oAkbcTtBwpx&#10;0FQvCHPzv/wH0p27JwRio52LLweetADgkefk/vDpUvlLKmD0FZzyNnCY2/xH1/zzVn7WY7fvkd/W&#10;lcCC7uI7Z9qjbVGTVWVvlG7n5ah1DzJXJLH8DjFVSGAwW7UuYDQj1UY2MFH4VOksc43xvWQqbhuI&#10;/Grmn+YGwR2/Si4FiaZ7e3kuM42rnp/nvX57/wDBRz4nl/G9po0d0yrZW7O0eTyzg4HA9u34civ0&#10;O1R4V0WbzB/yzP3vXFfmr+2n4Ws/EHxc1C/u7uNYY2UtIzZ2nbjPzHbxliQeuDzivFzy/wBT5V1a&#10;ue3kMYvHXfRM+I/jNrVnLBIUuWmbzAfLZSSTxlc5wAcD5h12gntXiPiLU5tTvFmyMf8ALNcAHHCg&#10;YHGMnPYc/WvZvjLpttNrUlhZhpI2yscZmLNG27GSD6MGHf8ADPPl+raPLpesRtY27FTMvymJdwU5&#10;GOOx79eSAR2rxcO1GKPocRFyncm8P+MvDnh34XeIPCl58LNLvtc1ma1ew8S3Mk3naZHC5MqQosix&#10;nzMxqzSK+Ap2gMwI5y9tZ9Sg/tZI9rLn5lYrheTnA4xkjkccdutb+pWDSW5kTamZiJ3MTcYx8xGO&#10;g5OMdACKj054tNt20pp4VZuF3blZV5HJGcYyfX9K6lPQx5Vsec6rI+TE6tsUgbWckluuQQfU/jj3&#10;4v8AhWZbabzxuk5+5t6D1J5wM8+/Tua1fE2h28cMr28f5SZ3ZHIz2PTv09TWXY200a+VYReZOW2x&#10;uknyH+hx+HXr3rTmUonLyuNS56d+z98dPE/7PfxcsPiT4cMsEsE3+lW6tgXUO/LR8dj24zkDHpX7&#10;ifsffti+Bv2jvh9Y6no+tK0hjClW4aNgMFGHY5/zivwT02LSNTb7JqqBGVtx8uUBsEDPJJz69uc4&#10;B4r1D9ln42/En4FfEy11n4X6jHK11eRW0um3NwIYLoFgAWeTCx9cbmIwQdxxzVUMRKjUuvmGIwsM&#10;RTs18+p/QIyu0gRjt/8A11ZQyqN2fwzXgf7HP7bnw7/aC8MrE2qwx39oxgvLf7THI0EqnBUlGKuu&#10;Rw6kq3GCete73k58rEeGDL8vOc19BSqQqw5os+ZrUalGXLIrX95ztLY25PXpx/n9Kgs5z5u4yfLu&#10;wR/n3pJ4mnf92fvdPQU8wrZxZcY4z/8AWrS5iQ6rqlwr7Vb5VblR7U1tbmVBuY529qo3mqRm4ZSe&#10;+AemBUcMV1fvthib046Gp5ilsdBa+JZQu1m7jPv7f5/pWpDq1tMqnfiubj0TUI42kDK2RnjvRHPc&#10;W7hR24/KquJ+R0FzfoPkBFR+Ul2rAOeeGrKN2+A5jPT5vpVmDUtvy8fzI4/z+dG4iw1hbQKzHknh&#10;hu61RvYYvmP/AKD3+lTyyzSclv8APc1AUdR875Hp/n/PNAGLcrIJTjAB4LKOtW7aaQLgN97+8aln&#10;t1kj2kqf05//AFVUiLwybWDZ2+v9PwqSviNOG48iJpJnYRqMuT249q+GP+ClX7UC6sLn4b2GorHY&#10;We03u3rcScbYV6dCQTjP+H0j+1x8aLf4M/BbVfEP21Ip1tXFuzNy0nYAZGT3xg/zr8f/ABp8Stf8&#10;Z+IZtdmne9giM0kaXCuyhiQWfnODk+gxxn1ry8yxEox9lHrv6f8ABPaynCqUvbS6bev/AADD1bxD&#10;DrEkkmtXkn2iSTDAIpcYI5+XBXHuBjnGMV5v4/121knhtbJ/JuG+YOucSqW6c5x3OQTk44Hba8Ws&#10;0V3c6zfIyGR18uP5s7SMqCCM8gg9s7unNeVa5rb3l4t2/lqQuW3Y4bsPwNeRTpnsVKj5dSbxVq8e&#10;n3MxkZZZuD84+XJ59Mfpx2rItrxdTv5L4N5aibK24Y4Pqc57cd/zqnJCdVnuLmEKqxfNIJG9B24/&#10;/XWl4e03y7iKSRdqyeindz7+uPb1rrjFRicespHeeC4JAkNvC7Rxhss33MHcck9TjBB9D6Zr9vP+&#10;CWPwv/4QT9mjTftkY86e1TzpN2SzH52P5t/hX4m+AtGh1vxBZ6Xpto0k0l3HFtGWUs0gHQdB+GTj&#10;8a/oQ/Zr0ZtF+Cui2UqrGzRlvkzjHb9K7MFGXtGzjzKf7tRO2mu44VwJBjtg9BTYryGQDnrj5fWo&#10;72wkkk5z93j36f4/pVe2j8uRUCdstnvnmvWueGa0F9KW547k56/5/wA9a0Vn8yPeuWx/n/P1rIVN&#10;43EdF6881btp3j44OO+7mgC7HNIzHd/L8KY4jDeb5a+qn1zTrfy3GUJ9+nFKVHQqen4dKOoEMo2t&#10;+7+nHpTgjSp8u7/Papgodd+MnPO3vUiISMAfic0wM+NJI5BgbcevanXEXnx47jkDntV5rdQ+7GV6&#10;E0ogj2lgv/AvTikgOW1LSVkD3EJaKTaU+Xp7ccj9K/Pn/goD8K/B8XxM0/VvGmjXMkcul3jwapp9&#10;+ts1jLGVxJuKNgZY8n5BtGcYJr9INcvdH0i3F1ql4lrGWC75Dgbj0r4B/wCCifivw14y+K3h250+&#10;8uG8J6K00Gv+IrGEmGwuZiiRtvGG43HO0/xY56V5uZRUsPfqehlrl9YSR8d/tk+E/EcMXhPUteZb&#10;vStd0hNP8/7V9ot28lUiTMgzhtpdgqoBGCpTO7A8W0vwn4t8CLCluwbQdUluNLsdWv8AcJtLvJbZ&#10;g8CyphlDxuV6+W6yfOMZA+of2l/gB8Rb34E6hrMFg2rSaTqp1C2vdNsEZrdEizOC6KH8kqVYeagH&#10;T5sEA8P+xTpvgj4paJq1n8QJJLGZbOOPRdfhikk+zXUcqPMzIgcZlg3Q7yhyZQCWyBXgxqOnG7Pp&#10;KcYzlyxR8P8AxO8Nx+CviNfaXq2myqllqR+02u4htvmHK+qnj0yO4B4r1Twtc+IP2vNEk8Y6t8ad&#10;RT4naH4isItKsdV1Sz0/T5rGWSGCEW2DH5UscqmSWXG0KsZ2lmJG9+2b8IUl8cD4ia7peox6b4h1&#10;AQw3GmQorX0kLvFdSQIwHnKzodsikKG3Kck5r57vPHkd/wDDjTfAGoaTH/xJbq4ltL6EKrv5xUus&#10;ny7nxt+Xnj0Pbqw1T21FS6nLjKXsMQ49Ohc+InirxR8SPiJqnjHxM1qNQnv3N0+m/wCqMn8TK24t&#10;IWOWZ2JZmJZmYk5pqX8hTcoy/L1iIOMfXlevp0rs/iB8AfjN8Mfh9oPxG8X+AZ/D+g6+qvpK3V7G&#10;Hu2VA3nLGW3gMMHJUYIxmuIttTvo5WRLvzFY/NH+HTPPb/PSuhpmC93c67wza634ZvLHSfEV14g0&#10;O41C1/tTRfs9mwkuZipFlIil4/kd8gTAnAJIDcA+ieDvC/xA+IPw18capqvwcuNbutD0+E/20t/I&#10;JPDcaXkSXJCRyDz3bzFBDByqlnwACwg+APx9v/2ZvFeoeLvjv8AofGTa14LOj6PD4wsXH9nWc0EQ&#10;S6tN6/LIIAixS8hVkyoywNdP8EPFfj342+INQ8EeAjrn9talHqGp/YNPhuVijR4wohSG2ObnfGIo&#10;8MgYkgbsHjOUbrQuEnzO5m+MPFfg5LTQ/CXwi+Mnjix03T7OM3Vxqzi382dnZrho4LVn8pSpXGXf&#10;O1mO3cFWT4hLqngjXrDxvF8TNS8XWN6kljc6ldLcRXVzaMiosDzuCuDa+WABnbuMZ+7XceBNS8Z/&#10;s6x6n4e8SeJh4h0nVG1Lwf4vtbOxke60xpnOw+U5RBKfs63EY3pKWtmVnEanPQfDX4beJfjb4t0j&#10;w1q/iJdM1HQ/EVpoPgXUtZurazs5Y45bueRJ1uCYN7SLOAQ7AyyxIAQAp5XT1sdbkuW7f9feeSfD&#10;vSpNY+OOn/DDWdbazkMixzHWNWjtbSC1j3u2Lh5QNuN211cBicgHcAdH47aTo2s6qmq/DfwEtjDp&#10;N5eWDaZYumo4+z5ae482PzfNjG8kT7guH+X5UDH68/ak/Zz8OfAzVfBXw1+MX7I5vNCm8Ryw+LPG&#10;WqXznUp4rpDHayR3NrCkri2kMsvlLvQiONWZgHA8/wDGX7I37T37JXi23+K/wh+HfinSdKa8ura4&#10;8LwXx1UCxS1DSXzypbi3ntJFXJikTcxBXY64ZtJYecem25Ea8JLRrXY8e/Zp8JeDPix4n0n4efFb&#10;4w/8I28cNzN4e1iGaC4gt3hDSkT+ZIjRrIQ2GOQDjghn295+0D8LtniTXEt7XTdJHhHXrWDUNPuL&#10;ieO9iivYU8uWO3kVMwgsJW8qMbWeTcNhQ13vwXu9N/ayOm/sYQeBfhJ4b0/VNchHiD4heGNDeHV7&#10;e4zcSxTxWyzxF1EymFlaPZGk8RKqGRh6t+1N+y9oP7RmheE/EGkeAvHa/ETT9ej8Faxq0fnX2la4&#10;ltcT2d5d+cu4ukUgkk8yNRxegFcRs0eLwspU+eP9eRrTrcs+WX9eZ5T8CvD3hXX/ABFN4l8ZeM/+&#10;Eq0+faLrwPp2rRxF44bOJpbm7nYozBp1BiRXV97KgICla8t8c+P7yLxjf+H/AIceEk0bSdQ0BNNh&#10;t77S1vJGGpNHIzxHy1fLoU8oYaTZCvO9t9fR+ny6N8JfhxqnwR8F6Tb65qXxO8UaV4f8NeJdP0Lb&#10;PcaXDF9muZorZHTPlOhXfMFbe7MAWBetN/8Agmv4O8S6Ta/FbQfi74im8PfanvL3R/E6yw3K29pL&#10;5UZBt42O6DyX/dorqVlGxkCjJHC1JfCti5VoxupM9Q+B37AOqfATV9D/AGhNF1631CPSfBsdnJ4F&#10;8QSR2moaUtzFKY9rxkrayxTnzpLlXLPvuNuGPPmfiL416d4k+N2m+G5PF/hfQI/EWoXet/EzxFot&#10;4t1eFoIIsWhvpIvMREszshjj8tWbdGQ25i/da9438CfFzwxq/hz4XfHZrzwna301r4++JWt69JZa&#10;ldzXFlcR+UwuLUqAqK8IhhXKgAqFxKVqeO/2eP2SPGekaxaeAPH+h6P4wh09J9La58cfarHTra0e&#10;3tAssf2qOAIEhjjQud217cyCQu+zsqUbwtTVvnucVOpy+9Vvfppt/X/DniOs+LP+CU/g74UaDp2p&#10;/CzVfHV9oetXlldf2lJ/ZM+pWryySLeNexY81T8q7CFfbJsYDJI9v+Knxb/ZB/Zd+GfiLxX4BtNH&#10;8Ez6stvPp6+H47vUobK7BQi3MMe20hYMrPEZJFDCNZNgy2fKfit+y3a/FHx/pPif4o+DPE+oeFdR&#10;e2/seP4W6HZ2OniK5edYf9Ju444Q2Y0ZZEQxSK6sdpckt8Vf8E+7fwFef2r8ZfgJ4817wLe6Tawe&#10;FdCh8RzarqemzNF+9k+z2tuqyDEpkUR7tjWzEqUJFOmqnLrFfd+pFb2fNo39+/y8jH+Ev7YutRfH&#10;bRfFvxJm/wCEo1PVLq7s9PuNfsb2G10yyjtmSPT7aeyURS3LytC4hihcNI0S+Yu4FfDf+CmXxB8Z&#10;fE3UPAnwE+H13rmvaPHPNdabJrOmxw3zanOwt57XzMBvKj8iMqmVREdQwYqJX9z+PfxV1/4BeCLz&#10;xB+w9ZaTb+DNF1jTp9H0XxD4d3av/wAJCk8rRTWsEWTE6JDNE0kxRnSCUsmDGX8K+I37ef7UutfE&#10;/SfG19rS+JPDPgHTxrnhPxBrGhQW0ifabZIpHlkg3ea0rziORWZmZlUErhhWvO4w5ZP+vvE+aXvJ&#10;f19x8uXVlP4K1+fSfGnw70+1vvDtrJBq+k6nNJb3E0km5EcL5gZpI/MRwE4wgLBlzWWloq2vmXGo&#10;TBTGWZFgbCkdFPQEUyaK/wDiD4juNTuGkN9eXTzXN1MxIEjuXY8DIGSeTk0mtWo0yOO0u9XjnSNv&#10;mWKTcSCOuCT29qy93mshx01H6H451zQ9UfUdH1ZrVmRo/Mt1EbbWwDyP6Cql/qc12JJ7q480rkfM&#10;2eKfYadqniS7aDSNIkmbh5orW13KgP8AFhBwM9Pfp1rDe5jQeVFL34wenvVpESm7WuaWisLi98me&#10;88mPaW8xAf3ZAOBjjOTge2fY16B8EfBl58RPFlnppubWGxutXt7W71DUNQjt7eCaUlIjLI5wsWeX&#10;k2t5ac8d+b+DfhzwV4z+JGj+EviF42m8L6Hf6hHBqGvR6Z9ra0idwpl8regcAHccuPlBPJ4Pt3wk&#10;+FPiLwF4JvPHXjn44aL4d8E3unzLqH9l38V3eXbeaywQvZwM0i+ZNErKZljQKocHcFBzqfDZF013&#10;Os0G48Pfsp+AtQu/F0MV/wCLrfUHtNF0+OdLmwmlViJJg8LNHKiN8yujFWPc5Br9Iv8Aghp8O/Gu&#10;ifsra54p8badNDH4o8YSapYyXkLLJdRGCFNzMwyy7oyQemCcfeOPhnwL+yS/iCD4V6j408Walqni&#10;T4oePLDTfCdrrkIjuLbQQ7NeX32UuRApaaNUVixMkcrI+RkftX4f8P6Z4I0G18I6HaRw2OnQ+TZx&#10;R5G1FzgfX1PrW+W4V06kqkt/8znzXGKpRjSjt/kW7i+SFflfI6Fqp3OrZfYu7PXk/wCf/wBVWGKy&#10;Nh1Hpjr+H8qp3Fjn97Gu3H+ea9o8Ect8GG4+o6dDz/kfhTLnUWjXZDJ6ZPfrVK4E7PgAg+x4pYx5&#10;TBm25/2hSA8u/ba/Zss/2m/gheQWemwt4s8N282oeE7poVZ2lVcyWmSPuTKgXHQOI252ivxV1C/1&#10;nT/FEx0OC4tVuJFRo4RsZuGLeYuPmHQAHjtxX9AWlTT/ANsW4Vs/vFwPxr8afHXww0/Ufjz4x8T6&#10;Tp95PpsPjTUo4mtEA2EXM0gG8kBQsabuCDgfl8vn1OnRqRrW1d0/lsfZ8M1KmIpTw72jZryvuN8E&#10;fB+Pxpolnr3ibw5cWtrZxebFdmQBrti+WwSHQBmD4DDOSQck5MmifDPTl8RX3hzU/FcOk2P9lS3E&#10;Nvp9ibm6luFtnHkochvmAO9jkbDnacLXSaX400fw1cXmmaErfZbeGEx2l1Ivytld7g7WyfnbGFP3&#10;S2F284UPi7TfHviy+XUoLeFrS8aeOeM5kMj9Rxt3ttwPq2f935NVq2r6H2MqNJRS6nvPwo+H/wAI&#10;/h9pl78UdDt3gurWA28dxHeKJgrRs7/f3M6uoKl+uFxkYr5d/al/aRvPibpV1ovg26ey0e2vIbW3&#10;tdPjby7yZBkupGMBFK5wOS2ewrtvjJ43udJ+GepaHqq/ZdsM0Uj/AGjbO7BTkYGA5BJTAOCdwxzx&#10;53+wr+yz4z/bJ+Mvh34U2BbTNLsY21HxPfQKS2n2rP8AvHJPBmYBYkB6EjjANbZfhJYipzPV30OX&#10;MMXDDU2tlbU96/4JDf8ABPpvjb4kh/aQ+NGnxzeEPDdx5OhabJAfL1m8UhyzBvvRRtjcTw5AXpkj&#10;9YGDTEzSybmJO7Iqj4K8GeEPht4P0v4e+A9Gj03RdFs0tdNsYfuxRqMD/eY9STySSTUl3dNG2E78&#10;fd5r9GwuGhhaKit+vqfmGMxUsXWc3t0XZEdwhaT5O/QsP8BUcUcenwM85Xd26cVJLKYLXzXHLf3u&#10;cf5/z7Ys+qeZOS0v3f7v+fWug5DY8y1mHnSt74K9D6fpUkbW0J3woM9ee5rnb/VERVKyhdv93v8A&#10;n+FPsLi4u4M56Z29ef8AIoHY6QXkJBCP8p/w61RvrVnl3s3yrz/n/PWks4JYf9Klk5/hXH4/lUN/&#10;eSucZXr0/wA/596BGbqE1rHJ5Sqvy8Yz09xRYyQ/LJuA9uwGenHaoLm1eR94+bvtb/8AV9afptpN&#10;LIsccbSMzYUKcEc+v/6ulTc0M341/HPwn+zx8Hda+Lvi10aHS7cC2tXbabu6YERQA8/ebk9cKGPa&#10;vx98X/FfxH8ZviPrHxu+Kl8802o3T3F8JHDLFDj5Igp+VfkVVUZwqqoA4Br6M/4Kf/tFaf8AFn4o&#10;2fwa8HX/AJ2h+D55WuGST9zd34G2ZyQQCI+Yh24kOcNz8u+EvBPjv9sH44aD+yT8I7plj1K8U6zq&#10;8cIWOxsl+eaRhgMVRfmwTgsQvU5r5fM688biVh6ey/M+yynC0suwbxNXd/l2/VnuX/BMz9iy2/bl&#10;+O1x8dviToMcPwr8FXOyOxkg2w65extvS15J3wR/JJLztPyIwYM+PaP+C2f7amv+B9B/4Zf0TTbW&#10;XUdUj+3XVx9q2bbdd6CHyxjcysodSGGWj/i24r6yv7f4Xfsh/swnQfhxappPh34d+HpXtY1UK0LQ&#10;o0jSS4BzJIxZmfBLNIW55Dfgv+218efEX7QPxh1b4y+K5iraxNJ9h09ZWf8As1N3yWwDfdRVAA4K&#10;kNxyDj1oUYYHCqlDd7nk+2qY/FPET2jt6nG+GtZ0jUfiVHDqWktrFjdalGW0+CxEc1wXymECn5Nm&#10;9iADgkAehrrfhl/Ynwy+K9lqXiXQrPWtPs7j7dD9siEsNzbtlAHGMvFKh2vtG6PduAV0wfOPh9aa&#10;9ceIYPG76ultdWMwuVmkiMkkHlkMsu3G1k3bVYZJAJJUgV23hZNUtPEXhnSNU0SRpJEHmQwhGN5D&#10;OwZRCu7HMbjbwORjGVBHFUOym21qjl/Hltb3HiCeWxiZbWZ7iSOFrhJPIU5LRggAZG0rnABwDjmt&#10;f4TfEvxn8MvD3iBvBnjr7Db6lJDZ+ILNl3C8tlk3o5jIwU3qoLKQykgZHmVY8UaXpfhTVdQ8SfD+&#10;5/tTTdP1yaFYb+0XabYxlrdpkD/JI6rKjAE42fKScY5zxl8HvGGgeGfC/j+2tPK0/wAapcf2TumK&#10;swSURkMGAwu/hWyVYA85BAmPYmXuu513w1mt73xNBdfDWxv9N1aO6Se3s7KUyNC5By8TM4+QZI2N&#10;nKty56Dl/jedY1KOz8T61pdnYySqYpIbG0ECoIWEI/dqAoA2ZOMZZiTy1V/C3hSXVZdQ8P6rH5dz&#10;aXQhupLeTzBEPmjPTIwZdnzZxgH1Br0U/DXRLDQfDeteMNYs77wlqGoxSaha6bqhuLzRY94iffvj&#10;Ubg5VmUZBDKpO7DCfhmF5Tp2/r7jyrxvHjw1ptjA8awSQ+X98SMrIFLqDgFUYv5mBkAn1FUb/wAe&#10;+JL/AFO21t/Eslyljbw2VrHdyBmS1EZjjjLYBZVjAj7ALsXoBjc/aNtrzwz8VdT8HwS289nouqTQ&#10;aXNYvHJDcWxc+XIjIzIVZNpG0lcHHc1j/D34cz+MfEujeBTf29ne61qkdhBDdXIhVGdkCSOznaqZ&#10;YZJIxz6VvH4U2Yzk+bQ9A1PxXpHxLj1KPxF8KdF09rextrO31K1WSOe1kRfMll+QnzN7B9wZWZVb&#10;g4Wrlj8EvFOr3PhfX/CuveGJv+EghuZ9H0/TdYBmtVjco0NzjOyV0y3zE5TOcY2jK8X6L438KRf2&#10;B8StAt7DV7e+jF1I10ImaOGOO38uVAQBhGRklAywJzu5x6rqXg7+3PDXh1/Atj/Z+m2IWVpo9NVZ&#10;ECkBZlu4uJXZ8rzIo3lQAuDtxk+U2px5tTzFPD3jx/EX/CBaz4d8NalbSTTpYwWdnaySRMuQFMlq&#10;Fm7HClhnG4A9+ZuPC2uaVPbw67b2zx7twtvtgWSPcTjAZsg/n2zk9fozQPA3hLx14q/tnxjetFDZ&#10;6bCdP8crYpNHHI0o+a5VAreYGYrma4Jz92RzhGqr8eP2bhpmueDfjTomg+JtWgby9L8Sadp9/buH&#10;MYU7WFxb+WoKhQrQ7cEsV3AVEZSfQcopHitrrMet2d38OoLC3t9Sa4j+zz7RukZcjy96nGGBBGcq&#10;T3yQa2PFHjLxrqui6L4J1zxLJdxaOrw2d1JGyTWsbPv+zu3BKiQuR1xuODgiuQ+KfirwG/ixpfhX&#10;r2qTWbNv36pbJ5ysBwokDFmA5HJ7Z6k1txasfFem24awhjmjtVFw0Mj7pcZzI4JLA44yvy8dM8UT&#10;hy2Y4z6IXWpYreeWIeHPM1aPbLNdxXDqJM44G1gADxwcH17Y6nWfCmi6F8MP+E207w5avqSzRJrO&#10;j69qR+0Bnj3JPAEkVZoCQdwdSUYqMvuzXK2yaS2nSSrrDySRRqu57d2eRQ3CIdy9AO44HU45qPxn&#10;4h0W+0JHgu78XUcapNaXkayIwG77rZDKB/d2sRk/N2qIx1RpKS5b/wCR5zrWou2xLOy+zvDJvZhN&#10;19up/wAmtAW9+bL+z57OWNrzlVbjJboecZGRjPSqOpXMRjkjl0ry33K0cgYgJgdOfXI9+PrUNpqm&#10;qmO3ee5kK252Q7pM7VDbtoHYA89MZNdvLpocPNyyGW+sXCaNHoczuI/tm+4jz95gMBuR1HOPrXtO&#10;u+NtcvPB3g2/vdD+1TeFdNbS4dRVmaHULF5ZHWN8j5XXzJIwfRI8AFc15P4y8MXLW9x4jtNSsfIl&#10;u96Wq3Cm4O8nnZwcD6Ac8Va8La5qOk6XM2n69tHlbJ7G4B2spwQVYZGQQCM4x9M0pWkrocJNSaZ9&#10;y+Jv29dB134a/wBg+Cvhuulav46tobbxP8QpJpDf3F3DsRIZWk3gx48suF272+bCHIrwrxNfW+ne&#10;JdQ+GMbSW66wY7i2s7ttqC48kp5Rz0YSB494xuyhO3BryfRvHM1jbyabeXK3Gn3e37XHGuHSRc7W&#10;ABGGHqDhhzkkV6N8VI7n43eDYfF3h24jbxF4dgge+m3eU93CVVftOSRlgyrvYgHdh+cuaTUpbmtl&#10;ZuJ6t+ywv/CB+Fn0PxZpjPHHf2kjXDTMyrbPdQTI21iBscROhPGHjAb22vCHgy7+IX7SnjjWNL1R&#10;L64m1y5tMiJGUMuLl2A4UAnC+nXPJzXjnwi+Ox8c2v8Awq7xVePY65qE01oBcQhVEkivhM5yE847&#10;9mOsjEdhWv8As/fGa8+C/inxlq3ijTrybUYLO6WWa3kzsluMQG6bHO1Om7IwXzkHAOE6ctTaEqfK&#10;megeNtb1Pxb+y1b+HfDeorJP4gfVYIbe3Vt3nfayz8k7iCJBw3TGepbP0x8Dfilb/s5fDD4Y+E7V&#10;Ql1rHhu2vFkG6OTesYXDOmWADyzKc4+UnpjNfIOm/GLTPhVd/DuXQNSW3sbTUrq9a+aMMsU88yn9&#10;58wDwuEVCWKkDeDtIwO6/b9v/F/iv4l+HviL8I9SXS7jwtpMdrH4SupWWGddxmaOBzhWzvP7tsFl&#10;xjJGKz5b6bahz8s/ke1fHePw/wDBH9sHxj478Dahb6hD428Kx3lzYoxSSVShguBGeFblA5HJD+UQ&#10;CABXzP8AGP4kfEuwTTfEXgbxp/aFvptxJLaWTM0bWwZVVo42zvh6btmcABcY78D4i/aC074p/Crw&#10;/bwJqGn+OvDmtTRSWNzeL9nu7WQZWVGkZWjdWXYyrwflcEEtWL4U+OPibwbr2qSa98L/AA9rTatb&#10;NbyWevxSXEML71czRlZQ0cmVxuU8gkHINT7KfNdlKUeXT7zP+JPjqy/aB8TJ4g8QXclnrTRqjX9w&#10;TJ55AARZGYlmxyAfmIGBnFWfAlpqLzv4fj1XTWM2VZ5JI9npuGWXPHoe34VyXiy803XfFd14k07w&#10;1b6Il3cNKunWM0jQ2+edke4l9mc4ByQMc8VvfBW58N2fiNdT1fxZDpd1DzG03luHbt8sgAPJx157&#10;8ZxrL3YaGcfeqanrXw1+HDnx5a2/jTV7xrVsb5NJvot6kH7pt2Q7gOcrjkZ9yNL9rX4N+A3htfFn&#10;hX4i3T3kjtFdWF83mSqF43AJnrt4IO35lHY1ozeOtE0jRkHjnxRJBvZpbWdIz9nuGwoOBGhVG/iz&#10;g53A5I4PlHxV1w+O9VhktLya8dJN9xatL+8AKj5tx+8Pu84HX7vANckJSlUTOmpGMabSOq+AGleM&#10;9AmW60fxHubKpN9rjy+w5HykASFccEcjHDDivq34e+Ev2jL+xh1PwVpDyeWoH2WW3jhs5wTubcm4&#10;L1wMqoIKjBFcl+xV8HYtDsYNb1iOxu45oRJGryeZKgz/AANFKeV4IBwfvcDOR9meHdC8KyxW/laT&#10;51jN+9maGJPlwOMtjBABPGeOOoFc1RRrVLnXTfsqdmjz/wADTfG3SrdLH4hfbFZWzJpdhJOikYUZ&#10;UQwmQZzj5nxxgjBr2z4eN4VvLNVl0LUlkuGUyR3V1JJI2AuR+/O7IK+nOzp0rQ8LW41nbp+naRb3&#10;Nnafuz5sseyRe5GwgZx1bIJ5GD22tA0bxPpGpTxaSljb28e0RCC1AdowcFcqgBXdu5JYnK9SM110&#10;aZx1qhZ8O+HvD2iz/ZkiuJJiuVUTNIyqSATnP1B685xwBXlP7ZHiC5uPAY0DTGut19JshghtZFZA&#10;PvM7K6FR9GHQ/NzXvE1l9j0h9S1O/ljjhgM08Mk6wqV5yx4GMYx/Svh39qP496X8QfF76V4N8NXG&#10;oW9izD+0LFPYjA3orNyOoIU9snirrvkp27kYWPtKt+xkfBH4b+BfBmqMda0LR47m4LzW8k8H2ifC&#10;gN5pVZJdoHUO8gI2g8kBh9FeDPEkzTRwaXYXlqrSLauBvhNtMpcCTYD+9BLLIMO3yYbjFeK/BbQ7&#10;65tV1K8t49MLq0rSXEredEQCC2Ft8DjOQX5DZ6Yr3LwmnhiytFaDT7jUI5IgsMn2k3LZPO396VbI&#10;PTJbk4x0wsPe2hWI13O80zT/ABFqhi8YiVbrVtPXy5Io+ft0ODlM7uG+8Vx905GNrZr1DRbu2urK&#10;M2tyomUHaeB5g67vYkYz6HHFcP4ZuNUt0W88TXaW8x2oLW4ul8s5yezHrjnnqDycA11ljo1oY/tV&#10;gnkxtKokW0XLBuCMkZAPP5EEZr1qJ4ta1yjq1rZywR3mk28b3VmzPFbJIQFy5DbCQGQ552k4z8p4&#10;wRDZ+L9F1S/acM1lfQKpmg8sHzo1UEZwMFlz8jqQQeCOqnalt9rm7srVVyGN0yQqrIwx+8G3r33A&#10;849eRUeq6TDqupQSy2WJPLZYbg7W8nnOHU/eQ8YYZI4JA61soy6GXNG2pRu7G1v0e4TTCyyxjzXa&#10;LEDDH8aMRkjnGOR0IHSsSfQbqytmWyvWmkVPkt1unRkQLwAXz2wBuBUjhsgDHSQadd6I5jvrFIo1&#10;OGmhyFbg87+mOxBG0Hr2NOubLT5o5IvNjVo5CzR+Zs4I65AwCenIwemeaJU+YlT5TgYrfSNSePSn&#10;N9pl5cDdGtxE0P8ApA5wVztjfdlvkOxwzEEnBrotFW7Z42123jN0qFDdLHjIGMBj29RkkAgjjvcX&#10;R5vMJXWvtULNtVZvLfZzyCcBu49x6GtG3tJ2QieSOQrjy1aPayr6E55/IVMYWKlK5oWyx3lp9naT&#10;LKuGfAIkAAz8pzgdMqfQYqxAfK+V5Pm6KGbgelQ2RCKQyyJ827crE4bAx+P1watTxG7k+2GBd/3X&#10;eNfv/wC1jucfpXQkcxYu7m0sbFrqW9VEjXe0jA9Bnkn6f55rwrx/4c0/U/irp3xJ0/WNW0vUGm/s&#10;+5W1nb7PfWTrKRI6I2HAEglDKQ4+TK5wD674q1u30qE2t8yqsgCzSGMvHtIGd+BwpB5J4HfjJrzP&#10;wN4e8OHRtQ0ptEuLWPSrpblbOOUBEiBZv3I+by4i6N8qkfKONudoyqvmkomtL3Vcxf2y9I0zx18H&#10;9JkvL1VluNTgNrcXUWEtpUiaRHlG0bQw3QPuUKEuHzgLX50a5fnRfgzbW/iBZJr7w/dSWsVxqkLx&#10;3lv+7M1vGx4YEiC4TqQwMXB2LX31+1p4iu/C/wAO/hvoMN55trL4va31qSeRgY7aezngK3H9yMm6&#10;hBckBCyHGPlr88PEKanF4P8AEHgf4qXuqX2n6P4k0qHTka6VnMLx3pXnac/KCrKu0gll3YBrixW5&#10;6WDivZnG2Xxa8Taj4ptfFWnNcJHcLFFp8MPzSEIxynAbcTuxk4yO3Wuf+Leg654f+GWueLdTWeB9&#10;R1SNbgzO2+Rcltnzc8n5ie/l57V9DfDn4YeBb/xLbt8LtZe4eztJLkia0jKwzKYwqD5w2BxwfXPT&#10;r4v+2laeLfCWgWvhbxXPbGa6Z72OWOcPuSRY/mIUDBIU5wO568Y5o9LHVLSOpb/4JgfGC2+Gn7Ue&#10;h+MLeGS1tbvVDbrE0mdkbptYn2G7P4V+9sF/E0CXG7KsoZdvHp+VfztfssR2c/jaDURtR4pFulm3&#10;fJEoIGMDoT8vJP8AQV+6/wCzZ8Tovix8EdF8WCXfI1v5dxjIw65VuvPUH9K9XLanvSp/M8bMqfw1&#10;PkcP/wAFLfCmm+MP2XvES3Ns00Nra/aPJ3BdzRhmBzkd9gPOcFq/n/8AiH9pv7hnlt4wsMJiVS3y&#10;8N+vOfXr2zmv6Lv2m7SC++CfieSdC0dvoN7PsXuy20jIOndwg9c4r+c/4n21xb659nkv23cxbpAc&#10;DbuyTznAOV6fwjHpRjY/vk/I6cvqSeDcLbP80jjbfUJirWZPyuuzash+6SrevqCf8K6/4aa9pkWu&#10;xrrOi28ltJtjut525RpkYngfKcAjKgY/PPH6Xp5urN71ZArQzIvzYI2nPP4Y/WrFjO1vPCBuXMy8&#10;qOoyeK5jSJ2MGpabqXjCa4s7byovtU7Jhd2I+SgGeuMAdefbv7X8Hl1I6NrmpWGsrGsdtAgiyNs0&#10;X2u3O3AYYAZ84HYHupNeH6TBHbT2eoLFte8kmjUxt8pPlup6g9GGR78DFex+CNX1Hw/4MWDS7eN4&#10;dQuJI7xkUqPLjihbCnPdkPPB68c8ZVPhOqjF8x+mn/BLf46eGNFTWvAUsU1ta/24rxXV4xO0vGFw&#10;2BtCFwQpzkAkNngj7/hgjlyY1X5ufYj1HtX5df8ABPr4j6hpHi+ew8SeGbfVNL1TTYUhljtwWiwi&#10;bclRtyR94NglucknB/R7wDqenyaTGmh3snkqqjyZuGi/2Sp5FejldTmw6i3seVnFFU8VdddTpjpK&#10;s3A+nuc05dKIPA/H/PtVNtamS5WOYbccnb0IrWtbjzU3Bs9mbP8An0r0zyBgtTsCFfpSfYxj5Yxz&#10;0xV5GXPzGghCOB9OaAtcy7jTWcZVuetRm3eGJogD93nHrzWwSgOe+KjYRE5x+HpQHUzrSzmlO6QN&#10;tJ7n9Kvw20SAZHHTimyXEEQ9gcEVGdVgToue9ANFvywTuYfXimXAQDiqb61gfKn6daltbszv+8GN&#10;3tQGxPhVGS+apTXLq5VOV9hV2R4AMKff2qu9vHI2EbPpn/61AXJLVhOm1/wHrUdzGpGdmO30qSKG&#10;SM7in69ak4YY79jigT3Mi4WSEmQL0+6MVAru/G71Prg/41sXFrBMOTwRioTpsSDYFIHf5qBxMs3T&#10;BmC/l6Usd9P2Y/dI2/h/n86uvpDAl1Ge+DTRpJVsbcYoENt5ZnKgFuvHHWtBIZNm5/4R0zRaxRwj&#10;5Vx/tYqfbLt3eh5FA/hGE7OAP19aaJ33cDP65qRoS/yc8e1MNqR94H/gVAMswXilRuO3tUwnVl4I&#10;/CqItwen1qSJdoCkY/GgkuDBVl/p0oJ3HlT69ajjkwvX/vodaDIvUH/OaAJS2eAPzpN4AwCfl9qY&#10;Wfp60jOuenNADyXduB9KjPIzu6989aUyCNfl/KgOHXOcfTtQUwBwOf8A9VKGQ/d9P1qLOCcN+YoL&#10;jOc0ElpJNw2+1QzGRWyDjNNRz/EM+tTCIyxZAz/tUAVfMzlSfY4pN465/i9OtSta4O7PQ014yBnH&#10;Tn3oAWOTPBB60/5XOCOvaqit5a4BP/AaUzvnkN+RoAuDA6DcP505HXOF/wDHqhXeFxjj/dppm2cA&#10;UAWgN4ypHFQSxyZ5Xrx1pEuQPlP3sZqRLjcQC4/OgCuyOch+3+1/n1qQTCJcZxgVY3xMN23tUMtt&#10;HKdpYLxgUAQi43Ntz+lPDkgZU8e+KSKyhiO53Y+nNDtEpxE/b1oAkWYMQhA9BSS3YVeCS3Xioi0S&#10;nPX+tRyKJBQBE9yznr/n86SO5Cggkfn0/wA/1pfJCcMO35UghQDlujelVIr0Hx3AZtwXipUkUtgj&#10;8eaiVFDZUc46+tOKSFcsMfL15qSR+VPygilCB+N35UwKGbB/KnRkjgntzQA7b5TZY9B604yIFOf7&#10;tNlkGM4qnfzBI8h+aAHXGpRFgI//ANdRrcuR5agY6bQO351myXsMJJJ3Nu9+aQ6iCc4zjPcf5/8A&#10;r0wNXeQAQPl28GnMkbHbkr3/APrVnw3rBduN359KtRXO8cHj1XPFICfy0QYx09TTopGU4f1zzUZk&#10;jblm9qVCrHPSgCwEDLlj+HpTG+XqR3HFIGKHB6U1pSTgrmgBxlGDn1z16VTvXw2F3DrUzg4GxuPr&#10;Va4dhyeg5OaAGRTqctn6VNHMpflfzHWq+C2Bt6D+KnK20kjd6jjFAFoiHP1PegQNvyrdOV55qNZg&#10;g6jv97vThOq/Lj/69AEnyum1x7VHNbqBgn6mnBkP3R8uKcvz/ebK98U2BTmyV+52x1qFogxYlfw9&#10;KtS2bsMhsbh2/wD11XZXRWz/AN846UgK7jnlP/re9RuzNlU+9zx6VO8cjkqqA/73SopY32524+o/&#10;P6VYDY5C54P4q2P89f1pu7I+Xr0579f602ViH2GIj/a96axk9M8nt/n/ACKVuoE0c7D7y/Ng9Kcl&#10;623hfl9QOtQqfMXkjB98d8/nTlTPO3o33u2fzoSAka5cjb8y8deuaa0jN8hxy3y89c/5JoVN+3an&#10;59uKGcwoQH2/p39qoB4mEYPIZup9+P8A69DXZLfMcf7P9KpPOfNUyRnj9D/nNNM4UjBPXHB70AaO&#10;YzyA3/fJ/wAaKzWnAOAsX4j/AOtRQB1vmZHyevVacNy9Bz020KR3Pf5fzprSqBjb+VZlbDjyzHcG&#10;z6mgOm7KnjOO3FRmSPoW9s7qkXaep/rQUDHtuP0zQC54x6feqWQRtHhewqBrnbyrcUCHk7jyOhxT&#10;GQnv7fWhblW5JHtUyyRkYJ993pQQVmi3Dbj8xULFgMBOg6//AKqvsqMwD7aXbxllOetBXKZnkyn7&#10;oajyZAuPLI5x61piJeoX+Gni3Vhgr0X/ACKCbGSE3H5lzzkVJ90gY7421dktI2bJ44496T7BGy7W&#10;x+BoAosxwC3DYAwVHWpoI88n/wAeNWFsYU4C8807yyrbR/KgepGxwOPu5zTSxDZ3fXmpOh+Zl9aa&#10;zRMPvL2PJHrQIjY4GB0pyKzHLD3z604IhG4Sfh1pypk8LQVYT5Nu4CnpESxAH3W9qkjtwwD1IqfL&#10;wc/Lx7UAiKO2IRSjc/yp+zZjgnH8VTrGN+7+dKQeuOfY0DsV9obgDNBjIGV7HqKlMZ7j5hTZcD5c&#10;/TFAyu5LNtXFMkIC5YdOee1TMibs7c/j0qG5IOOffvxQAxwuAP8A9YqJJunPGfm9v1psiEpkH+tN&#10;+ztgkfxc8UASfaMNyR6c559qj8xs4z2qN9yfd74HPeoy7H5s+y7aBaloToBuz931x/n/APVRNcxI&#10;mF6D1qmxYtt59vag8jdu/GgY64ulcbi3Uf5H8qgSd3kxk/7opMoR8ue5X2PWuf8AH3xH0L4faNNq&#10;+rXqW8MKkySMw4/2R7mk2oq7CMXKVkaXjHxJo/hbw/dapqt9FbQ28LSzzSNgRqATk/8A1s1+SP8A&#10;wUG/aXn8Z+NtQv7W+VoY49unRNcgLKoIKkqeQMY5GCvcjFe2/tdftg6z8SbmTwXoMk0Nism5LTzg&#10;PPHIBkKndlsNgYxj8x836Xr/AIS0OfVbj4ieGZrrdcyTxW/np51y+fkgZx2JOSqg9AOv3/nsdjI4&#10;mahDZP7/APgH0uX4OWFTnP4n+H/BMLQPi9q2v+BP7NlgtbW4cB7q6hU+e53Y8kkqMIMghQSS3rnC&#10;+N/HfxncSSSeGNiR2pkMkG7ooIOQSQM9ckYIGe+eNHWfFkcfiEX9hamGJpA7PDvXysJlUCklgF2g&#10;nBJ2gckglvM/jB4qGuXUMFl5Z+x75FAUF9zdMtgEnoo4AGOnPGEex31ZMhSyuLHTo1V1W3ZVLSSb&#10;eG245yOcgHA9wOCRV34f+JL7S1a10y58mMbZU8wDiQ43feXAXHBXP8PqwrmIL6/it4Z5HjRd3lrA&#10;FGecjbyc8nHvwea6nwdDYSX9vf6pKQB8zLDKoblm+UYBLDcDkj0bqcLUVPhJjLsfeH/BHDwnqF18&#10;Tdb1u6m854be1jf+HGTKV9Mfc6YHbAIwa/WoTmNtn8OPp2r85/8Agjt4e0mQ61q+jRRxxf2lBC3l&#10;bdvChs7VOAQDt4HIzwORX6INKzMcd+1e5li/2a589mjvirdi6lyDjLU/7QhH3fc8/wCe1UI34+Y4&#10;+nT/ADxUu/5FK5x124xXoHmcpJcS44/769KgWUleT6fifwqLeWbyyy8c/p/9apFIHP55oGK6seSM&#10;c4YCoizp8xx2/CpNxCBQD+I9+tV3Z3BVSOvf1oGNa4ZM7T/wJf5f5706F8tgKfZj9KVLWWVwFUc9&#10;B1qzbaWsQ/enntQBNaElMuuPbFWhMseBk+xqjct5S7VZeT94+magMxDdS2eBQBqnUgOAOo44o/tX&#10;eMBhjtt59qy8so3Of1qNnZQQ579ccGgDTmvFYcN196gkml5wzNzwAKpK+T/rOOvH+PpVi2JIzuHv&#10;81AD2MvRl4Pfd1qWGFiNzCleZIgSeoPcVXbVBkgHp0zQBpR8jYz+2c9aDeRQt88n/jxrHm1GZjgA&#10;/lx1qrcamR958H6+9AHRS67Eox1GTj3qrcamso2tJ07Gudkvlc5MvoMn1P8ASopbu76LJ2oA3Gv/&#10;AN5tHG08D/69Q/byQEMnH970rMS6uGHzsOeOO/sP88UhN1Idof5T2xj8KWtwNVbpS33gp9DVe48t&#10;pBvk9s+tVFimUjcdzf7P86JYLiV8npkev+e9MDUgnSMq0T59Pb8KtrNBIASB/OsiLKABu/ap98hA&#10;Kn17UAaD/ZpV8o9f4qbDaRrL80n61RSQt1b9aclzIh6jj17GgDehjVVHlj86d5PG5hWXb6qU6En+&#10;oqaPWQ5xI42/w89aALGM56f55qN42B5PysKVbqEnIkFSpF5i7wR60AVXHzEk/T6UFd/DDoflx9at&#10;PEqJsJz9e9Rtb7ztA/wpWAoy2Cycgf8AAuuOlQtoLyBmTdyPQVsR24QbpKHnXqozz0pWAxjo5h4c&#10;+xyP85qL7RHbNtjVmY9sjjrWhfuNpO8fUDpWPPtS4ZmGWOKNAJvEVxND4emlz/yzJ+9/nvXxD8av&#10;BF14y8RXtvFG3+kzL5nXdITj5V55ySQSPU9eg+zPFd8z6DIsYzlflXpk44H+f0r551K0SK6urry/&#10;L+YmLaTuMjHnd69Bx07V5OZR9pFRZ6mWTdObkj89/jt8P7fwB4ukivlsbRmt5pZJLjzMyMEJSOMI&#10;u7JC4U8JnO5hw1fPeu3mj3FwZFhkihj53BgVUg4B68jIbpgkY6nk/a37c+meIX0SSLwte3EbTN9m&#10;m8u42AwurKwPX5TvIxkZBOQeTXxR4xspLawmlt49ux0Hlk7SihTlvfjHbp1JPX55LlqWPq3Uc4XM&#10;jWr6ygEj2iyRwybljb7pQ8hMkjjkDJPXJ9cjJg0C41QC9s5vLONyxyZ3k43DIA3FSeh5HJ5IBNTT&#10;/Er+1/Db6LHYwxyq20zMGEigDYo5ONxA+vA9MVDY+Mb6wtRps0rbZBxJJuC7B7Zxjgj0IPJA69Mb&#10;nNKUZMkvPC1jqVhNBeFI5YXHnLzuZhwo4zgnB788Hgc15/aXFzo2tSNcXErr5o+Zuh5xz+GT+fXp&#10;XoMuriXUo5ZDG0brgeWwHlDdwpUKMHdjPHP6VU8ZaDba1brLbFkmVi0sn3QMLyOcjJPPy8ewxWkZ&#10;W0MpR5tV0KS6abgQ3FlMskcjfvNpXKgucHCkHnBHbnp1p8Wq6v4C1qDU3sPtFrJjMaMZFBUDPXOR&#10;yRyR+lY9pfar4bLWt9GfsuAqxSBtvTJPTk4P/wCrNeheA49L8UamulXoVvtUybf3hGF4yMAnp04B&#10;PHJwc1lOXs9XsaxtU20Zo+F/jP8AED4OePNI+KHgKVdNuLiyW9htbW8ieOeEuygOsTnYSUJKMFZT&#10;zwCpH6+/sDft++Bv2m/A1vZ3NyLXU4VCXljMw8y2fGfqynsw7enQflbf/s6+LPBVtH4kh8KrsLOy&#10;ttEkbLngt8hXbn7pzkgggVj/AA3+Mvi/4JfErS/ilo9gtvcWreXqUMf7v7TBn5124xnH3eBjjqMA&#10;7YXFOlK8djlxWHVaLUkf0AS3UFuCUbcVwPlbpxWXdag0xbA9enr/AJ9q87/Zp+M+i/HH4Waf4n0q&#10;7WRbi3WWJlx8ynnp7Hrnkd+ld5JbZGDt5YD0IH+c19LTqRqQUo9T5mpSlRqOMivHEstzuAPLcdwR&#10;XSaXaRJEJSFDHnqOB+NZ+m2kJlVpW3d19+fzrUmFyqbIufz446/p/wDXqjN9jQtp4WHlyN/n/Gqu&#10;oWdnLMrRHnH8NUYzetIwkUgDk/55/wD11c2leCo5/vfSqRI8aXG8O1EVv+A1QbSb2L5ox/D97jn6&#10;VpJefL156/WnLdEH52/4F6c07IDLCX0CqZe5O44yP/rfrTmjm/hjLfh/ntV2W6V2YrjkenoKzNTu&#10;riNlWCE/Lg/T6/nSYBNbMBuUMP6989Ko6he2WlWMmo30qokQ3FjwB/n8a1NMmlkj2XKg9j7n86+X&#10;f+CpX7QunfB74PtoGjXci6rrEn2WxjtnKvubG5s54wD14OcdDzWVWpGnTcn0NaUZVKigup8j/wDB&#10;RP8Aamn+N3j248D+HL0z+HdFmxJLDMCk024BshfvKp6dcMV/H5YYSaA7Wrli0gaS4t2VPLQABQcc&#10;4JPc8dD6Gs668TxBmu7O9kcW+V87c5R2O3qSvsScEcLn6c/qXiDUrfUJtVW/kjnmX5v3rq69uPmJ&#10;BP1GTnAxyPmpOVao5y6n19KFOhTUY9BPG/xXWx0HUvDtjPY3EGpKqXDz6bFLLkSAgxyMCyEk8lWX&#10;I4Oeh8stfDt/e3ka3SNib5o1WTG5ck4PU9j/ADrWudP1TxTcTT2sUkq53rvZmb8f5njOSPXIzIZ7&#10;i3v5Jby1Y/Z8eY0j/eUduh4PPNbxjyrQ5aknKWuxq65oUPhVv7NvC22WNJG2/LuU9MHHvnnsQe4J&#10;teF9Ej1Tzr6ISENhtrZGSeAfT35Iz2rnXurvW70alqUoaPzCAFb7nYAcdiR+R+tdt4ctp4tO/wBC&#10;vIvLk+VvLy21NoXHAB78gcE8nPQNabiTvsewfsi+HtF1f41eGdO06zGz7e0szNk5KIxUnPGM4we+&#10;fqK/erwrZf2V4X02yhGFjsoxt/D/AD/WvxW/4Jx+GbPxJ+0XoINk0P2fT55GImdvNLbEJAIGDhiD&#10;wM9K/bJF8uOO3hk2iONVXr2Ar0sFG0Wzysyl7yRL9sQt++G3oFz61GfLd/3f8+n+f8KHjDIXwG4P&#10;GOpH0/CqobY+Yzj/AHc/5Neh0PLL0CSf3yeR82cY+lWFdxwT77eeP8/59aq21xE/yvJ1689KtLC2&#10;QA3fsOf8/nREC5ZSbeeBznr9auDD/In/AI8BWdbo6/d7DPfmrcMjMMPz/s+vaqAsrEAfwzzSjdC2&#10;0BfzpsU+Tznjv+VKbuNeCfYDBxSdwJVjVjgYwP8A61DwbSGH/oNNRwVyD0pWu1iRvO6bsdeo/pSQ&#10;HIfHDw5rXjD4f3nhTQEi8+9URmaYkBFJwSMfxAdPfFeQfHD9nTwpqfwHvvg7oehW8Md5bLFJJ5f3&#10;n3Bi7Y65w2ec/U4B9w1PVZZrnFufkDZw2ev58VgeKZrS30ybV9VlMIghZvMaTgcZ/wAf1+tY1aca&#10;kWn2NaNSUJr1Pz2+EWs+MPFfi4eGvAGqahpfibwjqS6Zq2g30w8nVLGN1iVot42ecsfKmVWzyvLH&#10;FfPnxw+FPiD9hf40azPpfhrzdE8QWEcmgy6lb/Po8gnhZx5bqoMqJDsX7gAlDLuIwI/2ntG0O2/a&#10;W1v4rzfESz8IrHffadPvEje8v7wqWVXt7dWEYXKY3O64yMZwcetfFXxnrX7XHw2trH4jazeXuoeF&#10;C9m1xrHlpLOk0ZbzZkVY1SRljYFeCECsWJO4fJ1OVRasfY4dVPaJrqfOPxGuPh/+0pputeFbPw20&#10;/iqLRZtUsYbfU3+z3V4gjEwUB285jH5zokZUbkALMAyV8LvFNpupyCSIF4peVmG4Ag9CpGD9On1r&#10;6y1/wF47+HPjCz1/wpJYfZ7Fodi6b5kO1slUVl2IzvIEHUbXEudwDHHh/wC0DpLeIfiLL4q0Pw1b&#10;6VbatJzbpMq24mB8uQhydoUuM5ztXJGcCt8G403yrZnPjlKp7zWq/q5x+k6/p6Wl1Brel/bpHtPL&#10;smmuJFFm/mxv5iKhAOUV49rZXErHGQpFjSLdtzN9jmmVXX7RHGpyqfxc4O3HA5FY9zbTadJJbO0L&#10;SRsVk8qYOFIPZgSG6DkEjB4Ndd8EfF+h+F/iVoPi3xzoVzqWh6XrFtdarZWeoSWks8KyBmRZI2Vw&#10;xGQCpDDsRXfLyPPT1LgsPF3iVZLXTheGz0u1dlXVL1IxBErBdoeQqm/BVQq4JJAA7V6V4C+PvxZ+&#10;GdpoaxeEXttU8M3ZXRbm58I2MQtZQvkSLcGSL9+2FRD5wOAvqBjtP2kv2l/hl8fNcji8E+EFh8K/&#10;D3Ur7UfB+m6hItrG+nz3MZitotNhCW5mVm3XDoFaUqW3YX5uM8JfG/xF8S/DXijwjo/gDxFda14u&#10;U3GqXWk6xIq3l8Tu+03EUMP+k5Z5lSP5EQTZJcgZxlodEZP7y/8ACb9of4l/D/RtW0xLHQx/bFnf&#10;WFxd3VjLFJp6SwtbSTI8AAJ8m6nAXL4+/tBVSf0s/Yk+Of7L1z+z9oHwb+Mj+H9N8TW+iy+Ldf1z&#10;xxpsVuup2s18bnzEuLlR5l2BDaR7mD7kiBjLquB+fXxD/as0vSvgv4W+EnwO/Zts/D/l6HDp3i7x&#10;t4kUXGpa7cxqJpo4ZJSfsUK3FxLIPs5R2HkFz+6UD0v9mH9pXVtf8W+CfghZ/APS/i/pF54XFvde&#10;CzLM89hdPe3LPcXtw1u8coUy+YWEbRwxSxgESo8hqjU9lUvvf+vUVWPtqaTufUnxZ/av/Zc+NFj4&#10;X8W+E/2n4WbwzGurXng3XWaW1vrjzIoks4YrlFTalqJlSSN1bzNmSdoFdN+zB8ZfFlv4Z0DW/HGi&#10;adrnw58WWcms+HdTjtJNa+za1O3k3Nn/AKPA89rF/pExTzkaKNo5I1zlSPC/EnwJ8B+C/jPpvxS/&#10;aK+AVvN4SsrrVLO88L+GvMuh4acqiQabqYUeXNbwpcRbLy3KqJZN7sGIB988ZftAeC/2cPBF14Pj&#10;afxprWgXEdv4Z8M+Erezn0ee2+zy+TbrBBN548pxJO/nLJMPJ+Z1+dz005ycuZ6Gc6MFFRgr/wBd&#10;DpPFfgLQfB15Z/tDeDNeh0O38VyagfFV1deG7RdHuIomItDe2EsiPYvdq9kJJRJGGRX8xY8mUa3w&#10;7+OPxB8M+HbHX/HPxb0u48E6p4gv4fEHhPwfo1rdadpsMzrFaXK332nz4TcFnk81TtL3AjVYmVgf&#10;Bf2p/j/4p8aeBtP/AGXfh7p3hfXrDxFNe6H468TR6K9pZ+HtXiimuJHmEQjeN4oWvGaPgNFbf6vZ&#10;uR3fCHxH8Nvh9+07petftR/Hrwlq2rDwa8bXieDzo9nbNaQWr2btZ2zRwX1jG9pF9jeOMSSPINqk&#10;KjRntI89o6FxpylB8yv/AF6HuniPxr+wR8N4fh3pXgn4crJ4Z1XxNd23hTxJptq/naDrA3yJYy2s&#10;kCSO80peNkuGDqQo4Ch69I0D4ceEvCXwm1r9q/xRrug/8LG8QeAo7B9ctdkcVruh/fxr9qka1guR&#10;MJtrOUVQoVgFVzXkvxM/aBm+KNr8CPhh4p8L2uqW2oXDao3jD4b3u9V1yxmKj7Cb+FSZmYrK4dlP&#10;licbnBydX4u/Ffw7af8ACO/FT9oX4Y+IrXS/Feh/2leaLrVtMU1vUI5Yks7RdMjilj+1I4imAlAD&#10;GVVIZQSmsXT1atpbpZHPJTslrr53b126fP8AI5zVv2U/hn4Q8GeF/CXxA0TwzDqvh3wvJqfiC4h1&#10;i8ksLi6uldJtVkuiPK/d28F1MYVj8kYmw3ypK3zj4E/aO1WPxt4P+JPwRsfAWlWE0lj4d8aTaf4f&#10;ubi6uL+6njWGyvU8+eW4ZBYSN5tvI8bxO+VhabY/W/tdfFLxTrOmWegeHtX8WN4g1HVrG78N+GdL&#10;kjRNbiisYJ5prz7Gka/aFumkVzIrCIRIFwE3D50034Z/tRfCL4l6h4F+GlnCuseMp7PxFZ6jodn9&#10;hmSSOVg9pDcTJ9pVopbiSGRFJcyQgksUIfhqVYe091Wt1PQhTfs1eV767n6F+NP2nv8Agphd6poP&#10;w3034caBY+IvEmmubW+hs7htLshG3lqFSSIOrFEkkIZkK/LtRzhG+MvFn/BWTx5q/wC0vpUeuWNi&#10;134R8UX+zxF4qur/AMuOFlaKaGWBUCGYRtJAkjQZRyz4UMQPTIf2eP8AgoroPhC1s/jv8c/jFrUN&#10;34whk/4R/wAK62ZJbuxY5nZrmfdsZWjiTFwFUHCtGpevkv8Aazb4L3Xw80l/Afww1PVI5NRcSeIt&#10;H0OTSLK4jtUeNSyND85lZ5ZCS6yYVi2AyJHpUrT3u/mYU6dPVWXy/wAy98XvE3w31/4ZeMvhB+zx&#10;8d9UmsYfElv4nu45L77B9vaW3hsJrMNbI/8AaB85oiJWESkF32De7Dyv9rv9oT41apptj+yR46+I&#10;kUnhn4Z3C6X4Vh8P2YnsdTtoi8BvfO85/MyqgALuU/MBsKnPN+BfHdtourzeANN8NX2tSeJLVYfD&#10;Nq9wkNxoOrzSoIpY5P3jTKiAqFDJv8wE7SCKtftpfFL43+NviLY+Av2kfh/p+h694H07+zJNPsND&#10;XTXbdI05mkjQBQX80MBGEj2FSijJLZRk2XPlsrb/ANf5nltprV9oGnXmm2d5bzLdYje7it1LfK2V&#10;MT4yme4G0kcH0rL1LVZHfzlkb95xz9765GM/5yaVNXNmJBaAyRuMyK8e4E47mq15Fclt8uk/Z/OA&#10;ZfvdD3G5u/XvVqOpjKXu2NDQPHviXwLqF1qvhTXLmzlurOazkuLX928lvKuyRA3VdyHaSDkqxGcE&#10;0NaT+PvECweBvAS2yrZRtJY6a00yoIokSS4ZpGdgHb525CBnIUKNqilPY3c+kw3V1f8AmW9vIYoo&#10;2mH7sn5sBc7tp5OQMZzzmuy+Bn7P/j/42eNV8IfDjTLbULyeW3sxCdSihxJdTJbRgeZInmHfNyql&#10;sBXZh5as1URFScrMn8IaT8Tvjxe+Efg54R0DT5Gt5LjS9EuI7K2sxKWkM8puLtggcxhwTJK5Ece3&#10;lUAr2fw78c/2ZvhD4I0/wV450XUPiJd+HbprzS/CdrHbQaQNa2qkl1cahABJexKwPlopkVoztWRP&#10;vHqNd+A3xk/YP+F+n/ErXDqHhHxxr+nax4b8MzeZaIyXCX89lq8we3E3m7LacW6ys0coeVxESsC5&#10;+fvB/wAPtI0y8+16wlzezRszBsbI1G77ykg9c/xKQM9Kz5oxeu5uoSlG0f8Ahj9Ef+CPWmfFL9rv&#10;9sjVP2s/jojXTeHdHY2arbiO1024IEVpbW6AEIkcX2ghM5BbcSWJLfqu5llbfJyc/NxzXhX/AATV&#10;+AFh8Cf2U9HtYtJWxvvFTN4h1C1YMXtjdBXit2ZvmcxReWpLEtuD5xxXvRtHV2ML7tx4/wA/nXsU&#10;IyjTTfXU8HFVIzre7stEQbRJxnCr0z2/z+dSjycfMdvP8PT6U829wiEuNrc4/wA/5/CqZEy5BB59&#10;+9dGxzjNW0qRIvOhXK+oAyP61iMtyJMfNhsj5s+v/wCr/wCtXVWbs6GF9u1s5JXH4jtWbq8Gn6ZF&#10;NqmoX9va2NrG01xdXUyxxQKv8bu2Ao9zipDc4H45fF3SP2f/AIIeKvjZrM6xx+H9GmntFIz592Rt&#10;toQOrM0rRrgc8k9BX5P33hHXta+Gml6j4hSbTdU1hF1BrOVXQxwK6lZJCejP5inGBwwJODk+/f8A&#10;BQT9tHQ/ix4x0bSvBUzzeCPCeo/a9IgAaNvEuqphFvCMZW1h3ERbhl2LtjGAPlnx18S/iH4z8btq&#10;ev3l9NceTLJpccyoGjcEp5eB0QEc4wcA4+YcfD51ivr2JUKXww6931/4c/ROHcH/AGfhZTqr3p20&#10;7Lpc6GS3TSdV02x0vS5rjULpoUk8yYbXjLBZPLbB+Yox+ZjtAxt3iuZ+GXwv1XVPHF5ZLqMZSzj+&#10;1atcQA+Ra28bgO3nA/NgnavGGOMcYJn8GXWvWSSXAuJ2+2Yi8vzgy3LFgBGMr+6AwcAcjPucehaV&#10;4QtbbQ4vBU2rjSftyi41jUorELNHa4XERw6idc722EAjqMnAHiyl7KPL3Pea9o1Loch490fWZ9C0&#10;/Wte8v7PJAn9lWckEsrQQAARTs2QoaRlkwvU7WfGMGv1B/4Jr/sn6Z+yh+zra6fq1kF8XeKmTVPF&#10;lxNzMjuP3VoSe0SHBHTe0h718b/sj/CGx/aA/bM0DThpEy+C/CVi2utDJloZ4bZzDbKS5YsrT+X+&#10;7JOED+5r9Nkm8+4aUTljuYnFfV8O4W1N15ddF+p8XxRjL1Fh4+r/AENk2+fuqPmXiqt1pu/JI+bu&#10;fTrT7C9bOxT7ZXOasXEqhSWPU/db/PpX1PkfInPayDtZAenIXHXt/kVz1xHD5u/zG7lVI5PP+FdR&#10;fyxEFCu7+9x+v+f/ANeDf2aEZh6ls4z1qRoyzBJM+05K7vz4/wA/4V0Gi2MBtvOf5V6YPGRj2/D8&#10;qz4NOu3kRDGu4/dX15z/AFH/ANauisLCKCJbUsW46L1PIGf0/lSjoBR1uaaSHZak7FPHPB/z+HX6&#10;ViCW4mbDK27ptHrnvXZi2s7ZVSXpt9sf/rqP7NpkXMdvHvb+9/On8QXMbTdOnnh33Ibt1x+H04Fe&#10;Jf8ABQD9qez/AGV/hC9l4Zumfxl4mje20G3t/wDWWkX3ZLzocbfupwMuSRkRsB6h8ZPjd4W+CPga&#10;/wDiF43uWj0+x+WOGJh5t5M3+rt4QfvO7cD0GWPyqTX5E/tA/H3xt8bvHupfGX4jXkbSXk2VG0G3&#10;020QOEt4BnARONpPLO5LZJO7y80x0cLR5Iv3me5kuWSxtb2k/gj+L7f5nF+LfEd94V8HNq48w6ld&#10;FzDHvXCgjd5jMW5OcYBxyV5+YCv0s/4JO/sMXf7J/wAI5Pin460hv+E+8cW6XGqQX0YFxpVkfnjs&#10;g38LnIklBx821SR5eT82f8ElP2S9T/al+Ki/tf8Axn8NMvgzwvO0Xg3SZ1Cw6pqKPkT7cYeGFvmP&#10;8LS7BzscV+nmt6jcT3vlq/f5m3YPf/6/5Vy5PgZU4+2qbs6M8zCNaX1elstz5c/4KweNrrT/ANmj&#10;VNN8JWuoXWreIb638O3Gl6fbk3V3Hcbj5MWFJMpCFVUq2QzcEfNX4o/DP4ZSfEzx3qmlR+KNHht9&#10;L0eXU7y21q5Nq19DC8ayQwcZM6hmkC5B2QyEZwA36w/8Fz9Y1rTfgH4d8W+F71LPUtE8ZW1xY6tb&#10;XRt72CRYpT+7ZcHcrbW3dVZVZcYNfjfrGuadqVw2nzBpLVpC4unUed5hzucEc4z1XPzAAE5AI6cU&#10;+as0YYaKjhY266/p+hNBbQeEdSs9ZttZN9YXGRJJayyJNZ5ZkaFzt2lig3DbvUgr33KPTfF3hjU/&#10;F/hKy1HR9du9ZtNBsot0Ek5eGwtWkOwqOTFASX3oCpjZ8HACluNksfD+j3lv/Z3imBrO4l23F7HC&#10;5Se3VV3SeVwcqWYKeGONxCnNdt4A0bxRbeB9W8daLprTafo8mNWh+zlY7iBuFkDZKt5gLEjnYpcg&#10;4I28Unszsp/ys898QHR7d20vT3uLO3eyj+2Q3EobazcrgjAcAkYbglRk9axbu8Eeh2+lrcyzKvmG&#10;FWfcqrnKsF3Ha4bzM/73sSfVrTwB8H/HVxfWl9rOqaRqUl1p6aDM0KNYwpNNGJ5LiM5lWIxyvIvl&#10;b2RoyhRxJvj0PjF+yLN8LvhH4e+IekfFjQ9d1bxBdXE6+D7WznS8OnJC8y6ijbfKlt2ij3MMpIjP&#10;t8skMykXoTUXc434X+DHg06Dxf4d1a4eS102W+1ZY7J8QRJKIpVZhu3Y3wNnCgGRQSNwNTahHpcb&#10;XKtNfXEckCG4l0yTdDK0jCYPJ6qQpLAYIK5GdpNU/h/4s1z4cXOoG3in+w6hbT2F1b+dgPb3kLxM&#10;V4YHGzr0yqk5xxe8Ja14Y0O/tbO5vWuLLS4RdahLGoha5jSbyzERIWG4wnYDtIBJ+UgE1nK/NcqL&#10;0scheeMPAd34Vt9Hn8GTxeJLfWZ5T4gj1MsHtGiijitvIZdo2PHLJ5gYMxmK4GwGq2raS+s29haW&#10;dzDG0NuvkzP5KLtMjn5pA3PzN95sHGB0CitLxLopXx3qGi/DLxLYeIrC1nkNrq1pYtD9otkXzCwW&#10;dUk2KinIK/KAeMdew+I9v8IfiZ4Vkm+HfgCw8O+JrWaP7ZpumavcS2d1G3mZaF7p2IwVUFSd3zqA&#10;Ttra+1jJR5rnneg+IZJtSaXxc15qVzeXkJa5WRpZ5V5Vo9pOJNy/LtI5O3kDr6t4U+PnhT4SXWve&#10;E107xEselTSDStN1SQWd5p8mR82Dld6MGV4mQiVJDuAKgjmvhL4j+Bvhvw7qHhX4veHNavnvgYtN&#10;WbUjBZaVdEMjXTxpGZZSP3fyoyYKMGWX5Vrk/HtjBpfjrUdI8V6LNczfZcxXMl2ZDllDJN5iZEqF&#10;GBVhwRtbpkF8sZN3Q05Qp3TPbfDn7Qng7VPHmreOtb8IpMuqTXBs7jTLH7G0rOp80S+R5abSnzNG&#10;FMeegQFt3KfH34gw3k0Vj4F+GGraP4f1KEuYfEbW9xDdTlv9fBJBBDFnHG5dxPzc8kVxfw51PxFo&#10;mgXnhrSH1aH7Ysc6xW6Pc2dzIh/d+bCDhhtLgNhx85G3BJHOeLdd1PV7JpJ55Le3a5Ymx+1l41lB&#10;PRCdycHjcM8YycHCjTjzaBKp+71JtI8BeINW1G4h0PRru8a1ga5uLe1tXZo4FGWdto4QDgscAe1a&#10;Gn3Fro0jTaZqrxndtMbDbJE2M5yFKkcY5IrmdM1i6tIWmsNUlgZl8qdYZSjOpH3Tj7wPPGadYx/b&#10;5pSusxWZht5JlN0WCylRkRqVB+ZugzgHua0lFy3MoyjE6mTxBefa2uLiZvMZWaNt+1mwSQwYZOfr&#10;1wRkHgsu9Si1bEXmSR7jnay7lJ55zkYzxwT1744HK2+pymBbm4vlctJ81uzOSMAYPp3OOSRjt3uQ&#10;X00sPk/axsU/KrLx65z/AEqfZ8pftOZDp7W5jkkgkj8mRG+ZJFKkexB54qrNG7pww3Z+YlcYx7/h&#10;V7U9Vv8AWLo3+qs1xNIqia6ZjlgMDknr068mqsz2zIVRtsjMR937y+/+eMdasxdixqsWiRafpd/a&#10;eI/tV1NCwvrOS1aP7KVkIVN+SJAy4YEYIyQRwCbFpps4hXUraB/Mb92irINwc8AAjk59CMnH41gi&#10;OOG4VnRWX7u3dwDiu08M6DHrNj9osNOvFkWYZEVzGyJ14AbGTkcYbnHrilN8qNKfvGPfi8jgkt9W&#10;8P3Fj82JJpoiFDA4bPQ5BGMeo7c1t/DP4teJvh7eNPFLBfWZJMlncKcyLgYKtjhhtVhyM7cEkEgy&#10;ah4T8SPaC+s3ea4Ub5mWdmJA5GV5ORnk5I9+M1z2oanqMltbaTc6fDb/AGEMLWSK2SKQEyFyGdRu&#10;fkt98tgYAwABUxkpIJc0Xc9WvD8MfjJpkF/ozx2urHJt7ARCO4EgP7sQSqGSYYGGhkMJXgx8Egcz&#10;8QU+KPhu70/x/qFs22VFl0+/kgLQ3SnIddxUCSN8MCMkBtwOCa4fSL2+0TVIdW0C4Xz1kDTW7D5X&#10;w2Rxnnn6YPTB4rebx9qi6dfeCop5tPs9Qm3SabcSkQxvnKnDcDG5xntvPboWtLQFKMo66GoPid4b&#10;ubWRG0yR7G4ZWuNNZifskgGGKjH3TjBHcYJyRmuo8Iftc+KPhqkOmaNerq2hy2qQTaZrEK3MLwru&#10;2wsJFIwueOOnHHJPjup6ddBGjmha2vrR9kwkGDx2b3Hqfp6VXe1hu1W6s5vLl586B26euPUZzx2o&#10;9jTkhe0qHpXxZ+Jfhb4jzPq2keB7Xw+kjDdbRqHiz3ZGI3rliScHHPHSuNu73U9J8prXVbhodu5d&#10;zllX6Z/l7/jVOGWeXTzpOoK3lqrNC3ofX1wTio9EOo21w9l5ayJIv+pkc4buMcjn8aFBRQ3OUndm&#10;zNr93YhSLJTJnd/eQ8feAJJz7Z59sVPZ3VvrFm0WsaesZ/5ZXUFqqYPTnaPmHrnnjrVjwloH9sam&#10;ugGP98v7yOGRCGIA52nk/wD6q9D8JeA9SkvXaXT44zayoklzbuD5bZIUvj1ODjqR93NYVKkYaHTS&#10;pzqHJeHIdYu447C2dgsZwqbtybScevAPJ9M9a+iv2dfCUvxAv7Ox8VeF4ba803Ybe6hh/eSBcZRl&#10;fCjCgkbdpwmDu52zfBL4HaF421qG0n0qGxvkkOJraQhJwRhMbWI3Hdwu0dFzkZz9ffBz4L6R4J8N&#10;tqJ8IfaN82y11CKziSbzOqqrORuwYwpbewOGyMZrzK1fnfLE9Wjh/ZxUpM7L4UfBC31Hw4B4a8Ka&#10;ZDMvM63dkZFkPBDgoI9o6529c5JJxjun/Zt8Ha1PZ+JvEGk+G47xpWU31vqciybuwB8zc2RnGXBH&#10;zYB61B4Ns5dHtri5sdcU6hIrL/Zt7dGGNDgKI96/IwxhRtBXHfgkUtJs9U8UytcahY20d016jfbP&#10;Ks75xtOGPNv8v3edsh4GcdgoqMYq6JqSlKT1Kvjb4a+PfhleW+s/DZvFOpBZvs+pIrLOYkY8bE2m&#10;QMQq4JkIYKNxXINdp8Nfiz8S9SlFolvawXOXjkTUNQeUxyd/kgLqSvTaWIAXkdSOqutN0bSvBj6V&#10;4m1Z2kk+eO8uoYzGrFf4UMbKD1IHzcscjacH51+PfxUt/gSl3rEl1qWoWl1j7LdLB9ltZGChvmSA&#10;CGd+WYMThScbRxXXzyp21ONQVSVjq/2xvifp8nh9vBmufFGXUdRulHlaPZWiZZMjCvHH87jpjLAd&#10;xnOK8k+DvwKsdMt4L24shbws4a5iutMvoHHQ+YftEqKDn/ZbjPsKx/APjPw18V/Ek3i2xnWzkxtk&#10;ure5vGuCMr+7z9wAYJ4DHb1AIFdlp+n+F/AupQaxd6Bpc0cgIW6tWfLorDJY20qKRxyHjYgnLBcZ&#10;Ocpc7uzT+GuWJ7l4U8D+E7DR1upUhf7Pkma1lt35DBSgklUxKdwxh2BBzg/KTXqngi20uNFtZ/Dl&#10;xbXDACNrhkbccHH76NdmQwKkAnByBnIz4z8NtK+HfiCNdQ8L202nyXEKywwi3FxtZSCAFMki3ERU&#10;ptZDkADHykCvYPh7r2yKTw5I8Ol3qZK/YZHkgKlvllQyL/q2XhoznYcj5WTFelh+W60PLxEpdzot&#10;L1CdEkWLSYvJt2JuLe4R/M8kjszEg7W5Ax93H3SVFQz+INS8KamqandIbeT91JtkKq8eMrtKHaDt&#10;O4HABweRnjUtdR1OaSTULieOP7LIVuLeS3U/Zp1wCueGyRkAk42uOu0FnXuk22v6NJZpaLDcFWMO&#10;1mOxwQ+3j5lIOSp5IBx1GK7uVtaHE5LqXdO1GK9lW7t/lmjkUyCObDBugbcP9YCORngjOM8VKZ21&#10;CXZYpIkkMn7uJujq2fmjY5yCOq8HjGOgHMaTcXsFjJpt4Ft761kC2VxG21XUY2q2PlGcbSOgIBGD&#10;ghP+Eokv9S8kWL7mjR72NtioshBXlcc5I+b+6dvA3EgjUI5LnaadLNqtjcWWr+bCokMVxGkh3MOg&#10;b5RnaRjG4D064zPB8Mpoz/aFhrUk8fCrFPMN6gekjqx9eufTisrQbrUUtI71LlpVkGJoZ5Rkn+4W&#10;9cHGdpznGTnJ6OHWYiVazZoZlcCaPcCWx0JwTz06Y/SuunyyWpyz5otpFKbwrdQp5aO0wPzfvFVX&#10;PftwTj6ZHSqLpFZkQuHkhPzRyHHHqvXqD9D0wa6q21f7Q+2aDzCy/wBwsp9uR07/AMqq+IbCK/tW&#10;ljgZWVurMp2sMjqCTjnGevqTgU5U1uiY1O5h3Vqkf+l28eU344I5BHXGOnT060l1dvaxSNG8jMuG&#10;XYAeR/Pqf1p6S3ZjaxnUeYvzRbActxkEevH5jjGeKxdT1drebMBZo2X94q44Bz/Xv6/WsZe7qbR9&#10;44eTWNN1PXW/te78jULjUHtY9IulDQ3KiMF0RiPnEkKrIFOD8pwCVNO+GltHp3h7+xxezTafb6r5&#10;Ef2oCSWO1SVZWhYYzvVW8kKxBZIt+Mk1Y1vwWdTutSvDqFyrX8PnWsnkq3kXOx1BKDJON8Z24AAw&#10;QQcisr4manfXHwI1Kyk0/wCx6x4q0+CztVuFZmhv763a2LPJEAFYb1y3IxHjgsNvNs7s6L+7ZeR4&#10;t+3j8QrgHS7zwxdm60fxVPq/hl4IQNq3z6fKInc7+eIYxknCmJyAdwNfBGo/FPVPAz+JYdVuo7wW&#10;dzo8kf205ZLyPTZy4wRkNvkbeO77u+SPqnUPG11rHjBtN02/Sa7tPB8jeE1NmCy6laLbzS3EqHGy&#10;SW2JhRWJ2GePcFLBa+Dz4fk8c6R/Y8l3JG+oa2LWZ3w0qyLvMbsDyQRK4Pfof4cHjqSUnc9KjT5I&#10;2R2nwJS88LeFtQ+LfiTxTceZcXiPaafF1lyWA3A8cbRjBbqv0rzv4oXfiDxBqOqjx1cTfZZoYnsZ&#10;pXyyQu3yqDjJGMHHsT616d8RfgbYaX428OeDfDOumS4nhSG6MW7yl8vapblR1YDp0Bx1AJ9T+In7&#10;HPh/wzY2Om+MLlTMLSH7ZfXSs6zSFiu0EEEDIyRjAABGc5GHNG9zZ+9ofMnwZ8F6pYWl1pHhm9kk&#10;jutZhh+1QjrE/OGIJKj5ASM5GPrX6t/8ErPirH4hOvfDqO6jeGzjSeFVPIb7sgxxtOQvB5yT65r4&#10;M+H1rbfDjxDDdeFLHzG0e4kF9bqoUzEs+D6nHQ5PUY6DNfVn/BOvStD+Hvxs0nxTpTSIniyGRJlk&#10;+XBZd69Tz82AMDgk/j0YSo44qL/rU5MXTbwrXz+4+pv27fGkfw6/Zc8Xa6Fka8msxZ6TbQZaWe7l&#10;OERAOSR8zduEJyK/A3xz4ZXxf4t8P+EdKfddX0q2moPvDCKVrmTLls/dxKD1x/T+gb9srwZF4p+D&#10;uvRTTmNotHuRazZGLd3jKGYcHkKxxwT1A5Nfz6+JNMvvCXi7UtFvbmPT7yFFTzz+88rZKWIQq33g&#10;8G3OSOW/Dux3N7Zehll8o/VHHz/r8jhdLu9P0HUNc0qNm8i4s2itVfruEisp/JfUf4x6etq2pwpq&#10;Mb+TmN5ljzmSPcCcA4PQn8ayZZtQMcl4yLtb90rcfwbc8c4OK6bQ/D15exx3+nruVtPmkZ+mCiu5&#10;GOn3YyecfjxXMaRbeiOgP2vTNP0/wxqAaP7HcNdrJ5O4OshV0YHGRhGY45H0ya9U0vxDZSeEdDfT&#10;rdI2s7eYas10o2vJKJJFZVz8wVSgJIHPuRjyQ6bPqPhu18RATM0jNbNu+VQIoYyDz3O7OM9h17ex&#10;fA+30TxBdXHheVdrL4d1KSGSWbaxuEsdyljtJChhkAYPHoCpyqfCdWHbcrI+6f8AgmJrUDeIbMeT&#10;/osNiLe6aTBhuHLEr5bAZGEPUkk4B4BFfobpqRpIssVxsdlzG3r04+n5/wA6/Nj/AIJafFDR/D/i&#10;Oz8EayWK6hZj7OZl3xmVZceXkcrw+MkHDDPG4tX6VWenpY28ZtZP3ed0RVuQM+vOeP8APWu7KY/u&#10;X6s87OXevF+SNCWe6VwjHp1f1Hr9a3PD9zKw8p/YBv6Vz4ufP4f73oB/9etbRLgxPvVe3cdK9Y8R&#10;7HQM0yHJY9eP8/56VPbuGGG4/CqcOqo43HrU6SxvyrcmgFuTOu7gj/d96iZMncD9BS5H3wPlzTRL&#10;zlR69qA+0V7q2Z49qk/nVc2DISZBx/nmrsssiDK/d/izVDVrp5I8xuTgdKAGq9rBx/F/vZOKd9tL&#10;Dan14rFSaQu0Tna2M8mrlvIXOMZ5/hGP/wBVAMtfaJmO35uv3QM/zq/YCWRh8xAqpaxFVAP13H1x&#10;/wDX/wA81qWUtrBjdLj+6uKAuWTDtGcfXjqaiZGJ2k5+gprapGzbWXK0h1GFeGHTt0oAWUFBuPNR&#10;tPHFjovOPmqK61e3MbLGvzHhev8AhVCN1DeZPJluv3untx2oEa4m3LndmlAL8EYqlaXKkAoePU/5&#10;9quxy71zjjpQHkNZARwe3XFSQyYGAabjLfKP/HaIlCnBTa3+eaBFiORm+Y9PzzRLuPI6YzTRle5p&#10;y+oxz940ARo/zZyfp6mnZ9//AK9PKqzZK9f1pQE2Mcj9aAI/lAzimpdIH2Bcf1oZlZuP59acViYZ&#10;x9f8+lAEgCn7oz74prow5J/NhTliBOF9KdhWGKAIZI5G+XGR60IGXHJ9qlIAXJX86XYG5Pc0AAj8&#10;w8jtTXi2jPvTs7QGJWmi4WQ7d3tQA3Z2P4VPHKm3aelMKAD5T+QpFJ6/zoAnL5BYimOgB5A+npSe&#10;aD8xNAfeNuaB3IpLaNz5jDkVFlImzjmrMjADJAqtcEryDQIkWRWfBJPNDxgjKn5c1Xinydu7GO2P&#10;arSSlT8o7dv5UARyQbeAvFRl5F+nXjNWwy4zt9xSSQxSJnpzn5qAKyTFvm/nilaRwNufm9On40Na&#10;bTnzVxR9mCffkx/ujp+lADZblwc9vRqheU5I2Zz/ACouZADuX7vT/wCtTRLkbnNAClPNbIPPtT1+&#10;XjnPXr1FRb92Qv6rT4oyGLPj2AFAEm4bclQP+A9P8/hUbHD8L3wPX/P407bwu319qQwB+PujutAC&#10;hwTtG3/CiR9q7jTSyqCMflVe5lKnhc+ntQBYExVdwUHse1I0hx8zbqqi4IOWXAXpxUbXboSqfXA7&#10;0AXnnCDyigXHP+eKztRkeeTbFIdvPTufalkkkDMNh29vyqJ5Ygu+Rm6ZZT60wM5rGZzgPx3x3/z1&#10;qW0sXH74k+m7inPeRIxjHO1sZXvUyXyg7d3bA6596QDkhEfyFQG65/rU0bMny/w/SpRcKyZcr054&#10;p4Ec/Kn/ABpgRq7ocYNPWd8qAjdf7tJJBxlT36t2qMo69AR83+e/+eOaQGhFMGOxic+p70FGDZH9&#10;3rVSOTaF46nAqeCYsMF89vm70ASFd2Qq8evp71FJbsRjFSHB+7u9jShzxu+rE8f560AUWgeNtvkt&#10;/s/5zSrHtGD/AHvSrbTADOO/GPwqF3BcMh3f5/z60wK7AqeAD27U3zh94r1+7VowRyANEV3f7vWo&#10;Ws5SpYKOuB+eKQBHMXGWGCOVGf8APP8An0qWNyBkN79OnvVYFYG2yr1/vY5/H/PFTCbA3D+Ig9ab&#10;8gLAk7lveo2USt93H0qFpXZ8kkA89/8AGlW/ZOFCntg/5/zzTuAkiIh6d/SoXXJLED5h3qwb1XJY&#10;oP8Avn9aafKlH3F6Z6dc9akCjPFg/hn5qo3DsjkKw9Ovv9a0p7Y7yoGfT5f1/KqM2mzTFgsR54z/&#10;AJ6VQDba4DYzlRj8R+vtU/71xuCnntn3+tFjo00eZLj5Q38PerojWHjP+ePX8KNQKabhuJ47c9+a&#10;jklyM71B6tz/AJ/rVqdgwYnnHb09+fpVN+rMq454ZWpgQlUzuc54+n+ef0FN86JVZ0Pv97qce4p0&#10;pJ/dY+XHBPHr+dQtGSdzg+h54+tMBxulBwWX/gS8/wAqKjEY7w/nmip5QOwcyZ6suO/rTZZW2eXn&#10;Hf8AzzUhZAee35GlKx53YX8qk0KTzSqPkDeu5v8AGo0vbjztjR8fw/406/uWgGUt2btx1pLPUxI2&#10;TFjP8P4+9AF7zLhsAq2PoePwqKcSg4Uj61NFKMc/hg1ITGTlh29PagWyM4NMkmAWwpz9ef5VZtpC&#10;SoVs+3H+f/1VN9nhZdzKB+FSLDArbh+g4NMVyPcduQ/OPWpkLdB/d/OhwPvcADrnpTd4U7VPHekO&#10;5YXJGT9G+XtQqbhyfyFR/aARgD/PpUyOpGCFPH8NAncaysSCT/8AqppyOP4v9qpGkI+79DUDzKTw&#10;V/76oCIpwM5HemyyIpUhs881GZlwQrZ7fSo5ZzyA3vjPWgNbmP4g1rUopPslnCzHd/CxGAe+aoWG&#10;l6xNdi4nv9ibs7VXk/jnj9f51tXABbcx6f7NRB2D7dvy55bn9OaCjQs95jWNW+6OG3VMjZJXd19a&#10;pxXCxjGz/e56/wD1qmiun6FunFBJoIwU5PH07Uou0B+bHy1Ue6Qx/L191qqbhy+A3NAI05b5VPPN&#10;TJOsi7y31rIILnzBzU6TSdFB4/Wgo0eAPlNNfDbieT25+lV1uAife96cZ1xkMeD27UAE0iqh5/nV&#10;GaVjIdp96tOqv94/8B5pjQxg7eMmgCs24fKv0xioyWHyjn/PSppZYwdqr24qMned2R1oAj2/xfw+&#10;ooZIx09/wqRpRuwfzNRMYm5ZvwwaAEbYhJY+/wBajZ0LYYfTnGaGgMhyuePUD35rn/GXiS18P6fJ&#10;J54VlXg/y/D+lTKSirsIxblZDfH/AI78O+CdGm1XVtRjt40QlmY4J9h6nFfAn7S/7VOufEG+YWGp&#10;iGxVv9BtY2Dbh/fb/aJ4xz7Y61t/tffG3U/EDS6dPqq/Z1VivkyBj93pgdwevUnA68rXyLrHxF1b&#10;TpGfS445BKpjjXy1LEsoO7B6EZ4PGcc4BIr5vMMZUxT9nD4evn/wD6zLMvhh/wB5NXl+RZ8Z/FKz&#10;8Oxm+1FTdXcis6yrI+3LZOz7wA/hOV5wBzk5PknxF8e6v4jvF1Se9mgRWY2yM4LRqV4wQvA4GcDj&#10;PGMtjc16K4vduu61f+dcTD5rVSNynjglcjJLsvPQDtzXn+vXQ1ONo0uNsbNmNmblkAyygjqdy+vf&#10;HU1zUoqKOypqYeq+JfLf7Jcy/vG3CSRj/ebIHAJPzDOD7e9cd4puYFuIxexD503/ADEHknnOWPAI&#10;wB6deeTp3Gmvezs5mVlglGGXJXAPUcdCCeoyPck1u+GfAel63ZXGrao03kR8ySOoLQ/I2Mg88jI6&#10;9RnI4rfRMwfNPQ4QX0eoRbDefMu3Z+8OOepyATjA/Xg967n4YwW8tzG95EW/izIvXkbeC3+1xgDP&#10;vjFcxp3h+HUtVktLWePyfO3b5JNqFPqceowMdhzXsnw303wdpdtpsl7qjfbJTskt45juGNg3EqR6&#10;ue59AeBU1Ow6ceZn6I/8EU7ZE8BaxLDt2nxARxGF+YRxZHHXopz9e5NffPmc9/avh/8A4I1xsngT&#10;VLhFbybjxFNLGz9QDHHnOD7ccn19K+8BHEOTH+Oa97Ax5cOkfN5l/vTX9blFd27dt9CeKkVTIv3W&#10;6fnV2NIs4K/lU6wW7bcIPwrsOEyWhnLnzB/31Vi3iQ8N/wCPCtHyLcjBU9fl6U/yrdBuH/AqBGbJ&#10;bMxwPunP8VEWnog8xnAq5M6IvABx1+XpVZ5xIfocfrQA4yRxHai5289etVriaY/Nx+H604l87gp/&#10;rQA0h5PuvPWgZAQZx82R2pfKVI8HFTeU4zgDA/wqMwOOiZ78evWgBio2fboQD+lMlwQN7Z9OvWr0&#10;FuzJiRTRPaKgI2+/zUEmakLOcoOv6VYjRbWPc5Xd1/xolkEPzIB6Z5rNvLxnbazbj0Hf/P8A9ego&#10;sXN8GkwPfrTVlQP5jOvt/n/P6VnxtIeWK4bk7e/PX9alV3aP5sbfSgBLzVNkuyEdxwtIn+k/NIO/&#10;JHeq3l+bJuYf+O9KvRRbIwSR+VAEZsbd28vf83fJ+lRyWDR/Klx973zUzTKrFRuHv/WoZZ8jcxwc&#10;etACRWEpZS8mewH+fpVkWkUa8kdzz6+tVVvYgcLPj05/x7U6XVwIzmT/AIF6cdaALO5C+0Jwef1q&#10;RAgwC69OlYF5rcgBMfyj6ir1hqUcyFpCucdM9P8AJqYgaDIMqeu7+9396bIX2lVC/gw+mabHcRjO&#10;D/u89f8AD/69I08jts24z7VQEsZbZzx754xzTg7KhLvlsfWoQ8x++TgnnHP/AOqnPMqfPnnHQUgB&#10;pXjADN/nrUb3TgBfN+bPT8aZJNI4/l8vFRvCSi/Jn3PaktwH/wBrqDtZ/lHX5jWlpviN4RiTn+9W&#10;K8SIVZvzqOWVlGxUHLdOee9D3A6pPFViwBK+nNNm8V2sQ+Qbvoelce27PP8AF/nvVdrl0kCK/wBP&#10;XOD/AJ60czGjs28XR7MKfwrOn8XFSzj5s9/QVz8s0ijB6ZH86b878l8H+Hn+nb8KVx2sb0Xim2ll&#10;23OFX+dOm1LTZ13LdBhu+9/SuTvLSSXiOTAA7c/j0qube4jORM/J6b+TRzMOVG54q1fTYNKkSOUH&#10;dxweR/k4/Cvm/wAeajrMAuJvLBjeRjtyfvDBHrxkH09e2K9sntkl3Gb5jnPf8Ky9R8GaHdxMLm0V&#10;lZcPuXPHf+uO/pXJiKPtjqw9b2L2PiP4ieMLbxA9xp15bSyRx71WMeWGkYqQcEj6H6cdenjnxZ+B&#10;IsfAVx4htLURzT27yKqrhkLbtsfAOcqz+5yeelfU/wC1P+z1rJn/AOEi+GNqN0bbvs4jwrnGSCc+&#10;oH1+b2r5v+L/AIt8f6Z4Pn8M+NvBlxYrM3klvLDIo4BYEqccc5PU5wTjj5zGYepQkm0fR4PFxrRt&#10;fysfGfjKbx58R/FEvi/xTci8vG+zpcXLwpG0saIsSghR85wgDMfmY/McncTz9zb6ukEccrsvyF1a&#10;SQbup5xj5e+Op56HOK+wvhJ8F/DHiG2haa8ZpJJEaYecMKpGQOcE4AC8EcKOoNHxa/Ze8G+H9B1S&#10;dLLVJtWupo3027tLxI7a3Xf+9M8XlM0gdcKgRo9p5+bGw81PFU3LlZ1zw84xufGGn3F1aXtvBcKz&#10;fNldzKpznPXn29B3rq7jU18oT2p/eKv73YoYMoA+Y89hg5GOn0qa/wDh2NMuPO1nEaiQlWaXpnPU&#10;9D8o6jvXPz3X2a8aGLy/LBKuyKcq3UZHPHJ54+tdt4y2OfWC1KPiy7vJLUGU7ZWyZG8wHhSPmycd&#10;cgY6fL+FU/BOu6xomv2+q28zN5cgZcNjJ3YPYnnP1PftixqflXGoPbSmRlYHdu5Khj16/X8vwra0&#10;nwVpzW7k6l5cgXbJGNvrnJ54GD/CO3Qmnpy2ZnaUql0fqz+yD8XfhV+0d8ELb4b+J7ex+2f2b5Ei&#10;sqAMpjHG3qCPxx9cGvib9vb9m7xH8BfG1xcxSTXGk3DNJbzHlSpPKMc43qcZb2H1HF/BO/8AF2g6&#10;/at4U1e4tby0aNleG4cZG8FcY/hPPXbzn6j6q+Ner/EP4weDLHwn4u8IyapcTIcT24D54UAnLZjY&#10;Hkscjj3xXDT5qdRQSuvxO6tGM4c7dn+BP/wRf+KPxGCy+HLCPdpJut9t5jEsOPnj44xyWzjqT26f&#10;p2k6SxLOw+ZvTnr0HNfJ/wDwT+/ZS1D4MeF1l1C0a3klj3FQc5Y5JOevcelfWFlp3yhCWbbw26vq&#10;sDCUaOp8pmE4Sqqz2Rbs54iqkkjd6HrzV62uwxConH19qqW9kkKZIzjv3NXbWExnaSOe3Nd0Tzic&#10;bjkovvx607yXxsP04NEbLM5GPm7UCKUDIfP+f8/54pgQy2bZydo6GhI1DFkY+n+eKsbXYYJ9+lRt&#10;FMSQEXFKQEMlxbRSEsuMevPrTBe2spGIl9envT57WOQt5kWT1+7TQ1mke5gqqOWZm4HvR6gVtc1v&#10;TNC0q41W/dYoYY2LSNwBxX5N/tn/ABc8OftR/GbWb+TxSLPSdBSSDQ/3Zdbq4C5LffTYu4gZBbnt&#10;2H0z/wAFP/23PD/g3wfdfBzwPqy/2ndxmO8mt5QPssR+9zkfMw9xgDPsfy8+IF/HNaSX+kTmSJo2&#10;Cqv3GDZ5+Vug9O2a8XMq/tP3UX6/5HvZXhZRftpr0/zK2v8AheTTbw+G3uYZZF8ud5LG8iuYjuQS&#10;LtaJ5EZsEZGcqw2nDK4rh9djvI9dugl3HJFEzLu2E4HAyQSCMAr6DHtW9os9zDFCdSZpJpEbAIVQ&#10;RzgcHjqOuPx6nF1GZINa+3Xe5Y8s3mIxDMN3qT0z16j8uPPj7rPVqbXM661qbR4/PssQ7eXwNrEj&#10;OPbH3v1rjNc1GW+ZpPN27oRuGPvfl07flXQ+JvEWpiO6t0u51trplWXblVdQ+5Qwzjg4OOxA6VxU&#10;ckl7qDSSztt3YDbun+QK6o7XOKpLWxvaPukWMmMbVdhtYfKGx+ZPvzjPc133g2UQ3CQTyERMVZ2Y&#10;ElXPGQMjB2kcDGTg8YyOL8MzxWd6ZHgMw5AG1grMCG9vYfj710/hrU75vEcUVxCfs7TLubn5mOfl&#10;zn07dOBxwKmRpTXQ+1f+CZl1L4l/aptWh0+1t4bfRESGOzWQJGA8C4XezEEhSxOeWJ4GNo/X28W4&#10;t3baCF/2ef51+TP/AASu/wCEdH7TcMmnWJiC6Wqg7vlY+cozyc9h68n3xX66yrDI7fJ/F90ivUwP&#10;vU2eLmF41bP+tijp14SdrJ165HWpptMS5BkgZV9F29T9Kk/s+MMCg+uKhP22N/LUN97PXpXbY88l&#10;XTWj6Ofl54PT8qWGK+SfcBkL92prV7l+WYfn0/Lp/n8bcdvP1L7h/d9qfKBJbM0aB5c/48df5VPE&#10;F27n+X2/+tUMbbPlI7/3adkAY9KdwJgiHjOe/wBKRjFuLEjj7vXiq13dG3iyw6nkCoI9R/ceaGwz&#10;HpilcC79qKk7G2r9fvVm6hqoLFFcdfU0yW/Z2EbHdmq001lE2ZPlGOlJgOjnjx5km0r15rmfHmnn&#10;xei2OpX7R6ZGpM1oqZM7Y6MfT1GOfzrUudUST93GML0+tVYriBpVhbp2bOcnHT1HNKXvKzKjdO6P&#10;zp/4K8/AzQ9H0Sx+K2h6NGr28i2rwpxHEmGAUAdsnOABnGDnOK8p/YC+IcvjbwR4y8O6tol1e6iJ&#10;ba7jurnU2k3A74WBQ5bbhlbBPRMAHpX2x/wVU0PT9e/Zc1y2SwaSeNY5ofLAOxVmjZiR97GB2Oea&#10;+M/+CfyQ6N+zz4uvIraNp7zxDCkirII5HURv1LEjADsRtAJLd8DPy+YxjTqySPrMsnKpCLbHeNvh&#10;78NvEGqyLqXiZ7aLxJdSWLPAV825utxEbQRhkDhSVHy8IuMmvEf2xP2IPHnwz+GcmozWEC6f4Whi&#10;NxNa3EsrNHMVG45JUAOVAC8kMpZRya908U+DLP4geNLjWtC12+ttdt2jOnyWayCXzlZVSPeoL7j/&#10;AAiM5OMAcCvTf2lrLxL8XLWy8C6FpF5qn9qeHPNutNxPJPuiDmWQW24ySSAxSL5agmPKdPnJ8X6x&#10;UoVIWfXU9z6rSxEJ82jtoz8cb2xktZSYwNwYY2j5iOR/n6ipzbXEUi2kc/mSbQzQ+WytG4JGw5HX&#10;6Z64rtviz8Op/BPieSGxlZ4o/wB5DOFxuHUHqcfXPtwciuZudZ1nxT4ovvF/iPVLi41LULyW7vLh&#10;pP3k8zuXdy3XczE59zxX0sZxnFNHzDp8srM7KHwP8R/2ePHC3PxL8F6loerSaI9xZ2Wp2MfmSQ3U&#10;EkcUgjuFIKMH+8BkdVKsAw+hf2AP2udT/Zr8J2fhe0+HHh2xt9U8UQz3utSeF7nUtW16x82KOa2t&#10;0RkjmNvnzhG8kS54bcSMfOHg741+KPCPxLs/ifdNa+Jr/T4ZIYrfxhajUIJEaFol3xzE7gqtlRnK&#10;kKRjAr1j9mH45ftMaV428C+Cvgz8P4vEWseAjcaha6TZaTIb24sxMt5dWcrIPMaLEW5tu0hTICSC&#10;aaHKMXF3PoC08X/tB/Fz4/af+1L8Xf2PLr4ifDjQ4WKSeLNFkso00yyRoLpo9jiKW5dIGd0xKqTZ&#10;CgBc13y/to/sW/s9/HyP40/sw/Dd9Git9BsfD+j6P4VuZdPbXN00pvbyYzWZyNiW0aoYyzSEuCdu&#10;4esWH/BWXwF8Svg74u1S4i+GuiXun+Gzc+H/AAxq01wY7S7H+kjb/o6wyyMzeUsKyGR3gVzsjcmL&#10;J/an0n44ftWftE+EfBnwcleex0/w9Y2tl4g8N6Hb3mmeHo7uzjkvJZwtu6TT3CbEt4oniMcUakom&#10;5id+WMY+47v01Ipz1/eRsrW30+7uU/hJ4V+PHxP1jxp4Wik8WXWk30M3h3xTokbWkmqaDpuot59q&#10;nkxyRxXEg86VZYkVBEEj3KDGIzqeL/hR8Nf2F/Efi74v/AC4PlX2grrvh3xBPcQ2L2tjKHje1nST&#10;y1W4jdZpYVMavIGKs64UV8wfAX9jfxF8RP7V8a/AfXviBba0usXy2t0NLuXhnsVhlSB42tyZvtsl&#10;3FIpQyJGjblzIEfH2R/wTQ1LUND8EeLNC+MvhX/hMJpNZWfT7jUBZ3d9rsNxChcRRZmlZ4UEjzRs&#10;2+J4FQuSStRR6J6dmXVf2r3S6I+K9f1z4bftS/Gr/hcv7NXwl1jQtevdD1PVPFmljS7STTYpokhh&#10;F3YWku/7Q777t/LRmkR2LoNsZU+u/shfsweGfif8W77xBZfHS41nwzL4bh1vw/4o8TaP9rLaLAj6&#10;dLZ3Vu1ygeSAMICI+mLcnbHKUXtv24v2kvD3wl/ZQ0/wf+w38TtJ1bwTqbPrl5Fo14LPWNBu11SR&#10;7ryrcuGhsm8yaPyxCNq5G51Zifkn9k34r6Lc+KzovhSy8V+JPiD/AMJPqDeGZtFu5f8ASNNmt3nC&#10;LYRwyRmMSjzbhCRmPcoUsuRjUjGNTXXq/wDgGlNzlT007f0+p+hOifBP4X/CT9liL4o/DX4v3E2t&#10;Werqnw90X4heRpM0EUF1b2flG1W3DtPJ5K28znIZ148rc5HrfxFs/E37OGtXfxaj1/wnq3gubS9P&#10;vpG8WeLLiCG/1iNiii1lAPlI8NuJPL2OspCkIgZ8fnn4d+J37OOheELrwdpXhjxN4o1Xx5ZWeu+L&#10;F125nvobW+hnmnurIOpjE0UmxpJpyQYxNhld49gy/B3xBTU/AHjL4S6t8dvCes/DXw7qF3caLa6n&#10;rkkipdeTKYDZLIv2iRRbr5MX7sIHcMRuUEbRxEKbsl06GMsPUk/efXr2PrT4Y/GX4a+Mn8Z/tIfH&#10;Dwf4U8N23jTxfaWd9ovitJbVbTT4rcKZbO5uFicsIvJd0hDbzbgBURwR4L+0Z/wUK+MOlfEy61Dw&#10;fbaFrHgzStf+zeEfFEOkQXBfaZHtp4Gv/NU3HkSKshYMU/eBTGZCx8P8G+OvC/xcWDX774b+LPih&#10;4613W8+H9J166eTTrdLSdLqWAKgQvE1uNkzLKuxS3yqCrjyvwp4ysPB/iyz0f4kaK1/p+max/ak9&#10;p/b8ttfxW5iJ+z2kjhzC2WDxgo5dgpIYDnCVaUopLQ6IUYU5NvX9DA8dePdb1CC41nxtDPJ4mvdY&#10;bUbrV21uTFysrvJMDb5KqXZkbepXATG3nI9U+DH7SmjfBL4xyeOPG3gXwnc6XcaPqV94MuJPDsd3&#10;p8txLaNapHIsxyYEPDqyvICCQCzhzyHxL+JJvfiR4m8f237Olq2krawwTWviSxe9XRI5Y1ijYugR&#10;IZHAAWSRFdWORhsEcP8AH39oD43/ABo1GBPi54gjmtILqa+sNNto0is7ZpzudoIkAVFbGPkGCFHo&#10;KUV1uTKd7qx6Po+u/sG+JdA8YfEj46eKtU0zxleahNcaL4Y8H+FwlnbNJHGyvbvHcpHGqTSylY84&#10;CW20jLAV826treqeI55NV1nUJLm5nkzPcXUrSSSMSTuZmzknnqSa6fwvofjn4ytp/wAN/Cmhza5q&#10;qM0ek6HpVhuuWjWJ5JJQyryFSMk7ifl3HjBNcbPZEXRVY228L5bcdM5/X1rSMdDGXdEISL78MihV&#10;X73Pf2qwizKPJVwyFcM24c8+vHA/HkUtxEbIwmC5hbzFEnlhs+X8xG1uOvAPBPBHOcipY4PEHjvx&#10;P/ZugaWbrUNWvglvY6fb9ZZX4jjReg3HAUc9hVGZsfC74Y+M/HepfbdI+F3iXxHp73DadD/YED4G&#10;oywyG1jaQRuudy7zHwzpG+GX76+l/Aj4J3WveItQ0W0S4uI7P7LN/almJreaJpLZjJbqh2sUKyvv&#10;PdbfcCV+8z4eaL4mjNv8NdC0vxF9l0uO8i8SabrV0y2f9oTL9nlaO3yCk6nyVUkklokyvG2varX4&#10;zQ/AnxprnwH8O3Wn6jpVtplzpg1hbE3UsE0tsfNmUlY2l8uVVCysu9BbxsuANjceIqVJR5aZ3YWl&#10;CElKZkftYeOfAWp6P4f+Gfh/wjptnN4UW6ia/t5ppJr+S4lR3EzsxAMe3y15C7W3YBrrf2A/2SfH&#10;Pxr+NHhO/wBW8NrdaLN4jj/t93kDMlnConcEcHy5EBQN91ixAyeKi/Zi/Yx+KP7Zer6pB8PvCm2z&#10;hnRl8UahfeTb2smTlZQIz5rtGTiOPaQ3zFgOD+un7LH7JfgL9kL4aj4ZfDpZLlZpPO1TVbib99ez&#10;4A3n5flUc7V/hHfvXTgsLKok5bHLmGLhT5lHd/gevK9shCwgiJV2qu0YAHT9O3SpkvIwzSK3Vj/O&#10;sqEXAO6U/MOvf8vX8P1pp1ExN5cq4HTnrivdPnTF/aD+Nfh74D/CjUvibryNcLZhIbDT43CvfXch&#10;2wwLn+83JPJVFZscVyv7J/7QOv8A7Rfwog+IGveGIdJvhq95p17Z2t00kO6Fhh0LDcVKspweQc9a&#10;8J/4K7aj4hPgj4djSbe4ks08RXdxN5anBukgTyAeOpR7jH/Aq+cfgf8A8FP/ABd+zn4O8WfBLSPA&#10;9j/b0Op3uuabea9u/erLBbYgWIuvzBkc9TkEnaNpB8WrmfsszdKbtBRv6vQ9+hlP1jK1VgrzlK3o&#10;j9LPjf8AHT4Rfs1eEX8d/GHxfBp1vtJtbQEPc3r/APPOGPILsenoCeTX5Z/to/8ABRLx/wDtP3cm&#10;lXF02h+Ebe6ZLbw7a5ZCu1sTXDdZ24AHAC5ONuWU/PPx9/bY+IX7Qmvah4q+LN/FJqrbBZso+VMn&#10;GcMONqFsDoPl46mvMdd+Ieq6xaNq1jqxIhuisdlJbgSyRv1lGF2HoATkHnIGK8/GZhiMW+SC5Y/i&#10;z28vy3B5fFVJvmqfgvQ9Svv7W8RONfvNVazt7QxWkclqqqUcxkpGEz9zIJ3DGSePQei+DvhLappE&#10;niNWdJvt1vHEuVjuXAVy7nqBlQmGG7jdgYQgcF8D/FnhvS9Lks/GL3gjuIfMtY5LdmieZhtaQfNh&#10;htyqsBkFu20V7JrPifTPEHhrSYNPkktbiPbDYmPy1jt4UG0vK5+bJx90dOScHk/P1pOHuJH0VKPt&#10;P3l7npHiL4deHfCnhWGKPS7M6p9jW9mmTbIumrxuQgFlZnORk/cLg7ASDXCeA/G8/h/4SeKNd1u3&#10;hvbzVb0rZ3DHLxqYSJlXlgpAThgCT06kA5XxC8dNZ+GrrQfDM1xpq2yWvk29rcb2uWjLZeTYO7F5&#10;CeGbZkk5FcH8RPGni3QPhNdW15os0S3kcjwTbizRblWPoDwAA3GeB17CvPp05aLuzsqTjyu/RH6A&#10;/wDBH3wFBpPwF8RfFa3hk87xpr8UEMkjBvMtrGERh847zyXOR0+UYz1r7Lhht9NtETy0ZtuGY968&#10;N/YC8PxfD79in4W+HDIvmL4Nt7tu2Xuma7Y/nOa9WutTnPDv1HRv51+pYOnGjhYQXRH5Hjq0sRjJ&#10;zfdm5FqNuq8DDYxnP6/zqVpxcw5E3vx/n/IrmoLsvtkEvPseP61etrs4H8QPXb3H9f5YroOMddpJ&#10;kuTlv4cVny224K+7A924Hv1rQEU1wTjp6+nNQz6fdxkK8WBnoaALFnAIY1uS3X7vtz61LatKWAPb&#10;OT3+vWoHfLRx+2AOPT3/ABqxvW2i+6dzcdOntQBDq92/KiU+/auV8Z/EHw78P/C+peOPHGtJp+j6&#10;LYtd6pfTdI4kXk4H3ieFCjkkgDJOK1tXnmjXKjLNxnbzX5+/8FTP2p9M8VavD+zX4V1x/wCz9Huf&#10;tnjK7s2JV7pMeVa56FYid7j/AJ6BR1Q1yYzFRwdF1H8l3Z3Zfg6mNxCprbq+yPG/22/2tPHf7Rfi&#10;lfFmrC403wzaRyJ4e8Nsw3W0TkDz5yOtxKAAeoRTtBwTnD/Yv/Yv8Zft5+P2aVZ9G+GOk3Cf8JVr&#10;UIKtqEiHIs7djnLkHluQgw7ZZgp3v2T/ANiDx7+3XqUOuazc3vh74W2N4r3WsMWFz4gmX78dqDxt&#10;BGGmPyqRgBmDBP1M+HHgfwT8IvBOm/DL4aeG7fStE0m3WGxsbeM7VHdmPVmJ5ZjyxJOSTXiYDA1s&#10;bU+sYn1sfRZnmNHB0/q2E6K1+3c3vBfhXwp8PvDWm+BfAnh+30vRdHsktdL0yzTZFbwqMKoH8yeW&#10;Jyckk1a1WwF6rNb3CrJ1X5sDOPX/APXyelRpfwRrvkZVb69OP/rUxNRV5sw3ClSw7g8Z7j+lfTKy&#10;jY+RvKTuz4U/4LjadqB/Zs0+31BrWGKDxTFN9sm+SVHNtPwMnD/Kgz77V43YP403smnTwgxQwhtp&#10;aQHKEgcgqxYjIweCBxjrX7Wf8FwvBNx4j/ZjXUE1BorPTb9Z7oJHvVUCNtxyMEO2Og+/jnAx+M3w&#10;38Fa98SviPovgjwxNbw6hrF/HY2kl1cRwIWkIUDfMyohO7hmKjJGSOteTiP4zR7tCywsPn+ZDoXg&#10;pvF2o/YNA1e2huZApTT7o+Szf3tuTtxj/aBOeh5r6X/Zb/sLw94Gu/BfxoEkVpHdTx2dvfSGJILw&#10;oywkmMMfLfdMpD4hbfKoZWYsPGfjZeeBB8QrPwt4B+Ed14bs/D1ounaxb6rc7bie6SR1eebbkQuW&#10;YfKWYKRtLMABXXfCT48618GtVsJoo9Qmt9N1CK8VUZGuNPvInDxzRDaWRSQjAqWDHnJ+7XJU5jph&#10;aKNTxbP4c8Oaxqml3/guzvZbLVPME2j7xYvbtKfljPLxBgxQoTnGxl2vEoZ2heKPEXhKLRvGXh/V&#10;g1jPp2u2fg1H8ueckxOl5YTw4Xa8sV+GEg5O7C5KgLW1bVPEN9qfi7VPh38Qrj/ic2skGoWaBYYt&#10;UtZpo5XjkHEexXijkI4RGSP5UAAXjfE2ma58Ode0L4bfGb/hINCsLeaHVtHm/s/bPFDdIreegm2s&#10;dyiE4ztJiwTu5rOPY6KkrR1Oag8RXGm2reHYrpxp7XCeTJJ8rEjdtbtkbXYY4yR+FTRaVp2ox/bN&#10;TvFt11K8vPPO7ezCNFkRGA5/1snXGD7c1qXlxZz6yfDWp6jHqFgsTyWuoXzeWjW7Sfu3AGWQnJ3K&#10;SSC56YDVmaxaWWqXVtNpELCC7uJEXVJYyqM6RRmRQwOCOM4Az84HcU+pzmd4a8eTfCHx8vi7wbIZ&#10;LpbW8thb6hZ5VYbm3kt5AwB+bKTPwRjsQRwdT4PabqHx4+PWh/DS11jT9E/4SbUEszealcmC1QsM&#10;DewUhAWAHC/KSMDjFcf4pvLbRNZurK33R7tsF1IY0CvjBbAUDCllDDvwMmnWWhadqOoTXtp4w07T&#10;o4EMqR6g0vmNx90bYypY/Ucn8a2S01M7vmsu5WJ1K9urjTtWkMzLM+SfvI/dhnnOAcjvj1ru/hG3&#10;iuxk/tH4deKNNm1uXS73Tk0fUdNMzzQTxSJJGgaIqX2szJht4bBU5HHN+E9e8L2XxEsdf1Pw+uoW&#10;dr5MlxY/aJQtyUQbmZlYSYLAswUjHOMDp1X7SHxy+F3i/wAYaD4p/Z0+Fv8AwhVro2jwJdLpd1MG&#10;bUA7O1zvLFlO5htOR90YwMKKtKWwm4w1ucp8NfBXjz4keNLf4c/D2z+0apPu2KkyhCmMNhjjKkfw&#10;nk9OafL4DF3psPibWPHvh03TapNa/wBkzXu2QrGHLtJx+7UkBUJ4OeowBXH6J448W+GfEUfjDwxr&#10;91p+pW83mw31nO0csb5zuDA5zn3qj9tuJbhtQup5JJmfeZXbcS2c5Oc5zW3s9Dm9t0Ossfhx4l8Z&#10;afqniL4e+H3uNP0thJdW6yrJNCrSIgAXO9wGZRkA8cnoSObhaYlVdMru+dc4b6e1bdn8XPG9lpes&#10;afpurtbf25eLcalJbqEeV8ucDaBhSWJKjjIHoK5+FbuVmuQGxnLHk9aVpdQvHSxcW3lUAJHtb+I/&#10;r60Rw+SuDKpycNtzz/n+tLbXN3HIsqMdp4x1HWtS00OK8PyuuW/h7j/JqG7bmnLzbGeuqXFrbtHb&#10;zuF6soYrkdxVaS8mvAr42ydd+efx45rq9C+Gd14oivv7K1CzhNjYtc3Ed9fJb+ZGu3Pl+aQJH+b7&#10;q5YgEgHBNYN34U1zTAsslv5kK8tJBiRR26rkZ9utEZQCVOpHcueH2a8K6dPNbxq8i/Myrzz69j/9&#10;YV2PgDRXtJi5uY1gYMP3codQ38KsD2JPQHnHGOtcNoseGA4aNu0mBn/Jr0D4capc+G9ajns/KuPk&#10;Y+S0azRzr0aNgTyhAxkjAPpgGsatzaj0ubOuaInh6484iOMlVeMxXJZowwyE4Y7cdwQCCM8da53U&#10;NKWbVLq1u42mjhjb7HJcIWcnIwruSvy9fm5wcccnHsOtR+F/H3hmz1AaTeaRfWy5SxtVlNrdbFLS&#10;MUZnKH5W5jKxjHRcc0vEXw9urHStPv18Ps1nq1rvsbq4WaNZc5BYMT5akNgZJ+ozzXNGpY6pQ5tj&#10;wyXQ7qcCa1tUjbPCtJtYfjnB/H1ptzo/iS7CQazEEZCVWO4B3IvUspA4Hfg+tepaD4b8V6t4Vfw7&#10;c6deS2NjeNcz29xag/Z2dNjSbwC6q21Rk/LnHvXTaT8Pjp2kN9l8UCxkijz9me8hvLWZcj7qyKcH&#10;5s4bAzuHQEjX2xmqLZ4nrNjO2kxpewyCZYlRJU+aOSPuhbOVwRlQRxggYAAGNa6XZyTH7RuX5c/M&#10;OfcjGa9rTw5qN1ftp2i6kWuZNyS2enm4WOQ9RlMFc/w/KVHGNpAyVudBkvNFm0678A2cbqys0zaS&#10;32qMkfKvUSFSMc857jkin7awexbPIdD0rR9XZoorqEfKSF84A5B7gnr7YrptA8MPp17FBqnh8ahp&#10;skZSRY1EdxCyj/WI5GCQc8HqOOMjHrHw7/ZT8P8Axhnt9LsLezt7ppikmoyb4Uj+RmIlDbjxt5wo&#10;Pfoc19D/AA9/YU+G2jacuh614jsdWmjGVex1o8OWIKNvTbzt68kEfd5FYVcQtkaU8Pr7x8v3/wAM&#10;dA1rw5p+taTZ3qzw5eHU9pSRAOiOq8Kw+Xr2PBIAz6l4O+FPi/xxe2viXWtDCyLbrFc3tiPLe4DD&#10;7zncOxBIPXGR0zXvunfAjVfhct1/wi2k2v2eYeV9lvLNJvMUD5ZvnZMOuWwwTpnAJYrV/wAM/DvV&#10;dT1AzeJNUsbGG65kt2WJQxAI/dBF3KzY+6xIIyQ3THnyqTbsepSjTjqkaHwJ+DHh3Skvr/TJxd3R&#10;gV7jN954twdx3yDzEJO4/KCSDnBPHH0Z4d8MaTpemWWkyS3MluWCqnlu0fOATsjGR1IG18kN+NYP&#10;hPw14d8N6ZosPhnwbfLdQ3EjzXjW9oqtt4XcxD5PO0FeW7k4GPUUS01KC1s9U1DUWaaP95E2oFpA&#10;vyZGRsQq23s7A81Uacb3M6taUjJm8OaRp3h57PSdAnsLOVWW3a4s51gEh6bkcAMOTxv4IByetLba&#10;Brk3hc2b6JcXm7ezRx6UtsCwIY/6pmmySD+8B6sMKeh6bxh4Qkj0N7/S/Cs6xNIJ1YzNuUAcg7ZA&#10;SMFsFWHYV4H40/ag8IeGfDV4lx4xuNUu4/kXT9J824hhky3AWfeowPvYOSMjit5RjGOpzxlKb0O+&#10;tvEl38LdIk1fxG+rQ2Xl5k0m4na4MXYKitukJB67mUgHn2+Yf2lPidrXx68T+f4dmtf7JtGZYrG8&#10;Et4Sv3ixiRSik46OOSTuYkccfZ/tRa/448RXGoaILz7OjYjkle5jkfbjPzWaqUXoTv3ZwAcda948&#10;Jax8UtQ8G/2rYaNf30UkZMk0OtKxQDIG2SWOWQDGeNrEZ4IIxUwi5+62VUkqfvLVnivhm/8ACttI&#10;mkeL/B7FprcKt1pOnRWsYYN95XZuq9Ttzz6jaB714F1TwSNItdL8Txf2naySxfZtUjjaQoCxRHJP&#10;ztt3lSQ4cKSCCQN3m+rXurap4hj0XxvZ65pC30eIP7Qupv8AWplkYSfZ4VkG7d8rnr0Cg5HcfCvR&#10;Y9M1CXS7e7nWxu483ljLZx3C7QArsGDBsqSrcHJwpOBzWkY8srGVRqUbnoGqfDKDwbdf2tp93daf&#10;HNIzR332plitpARl2IyWikY7n3EAMd6n5ufXPB82oeObZ5tZ0trXXNOk8m1ma45APzNC0iMeHUEo&#10;TuUHqGBZK5P4dTS6vYv8K/FNxFdeSkq2MkUnltd25JXo4Co6byhxkcg8DBHTfCCZ9I8Rx+CNeSN5&#10;obVI9L1WFnVdSs13GNCpwFkUYHGcgKpIKBT30oxi1bZnm1HKUbvoeleHGtYI0ngulUNCFu/tKjJj&#10;AAR8rjOwKFyTuUjaflxRHc6j4c1f+zr+1UqW+SeNvlGBuUDI7DGMnoWHzbeadzd3GiasyIzbZo2W&#10;NmwcvnGxgSMtgKcnrv5xmrEuowappi3Vz5dvttw6ttwqAc7+ewYq2D055BWu5djhIddsotZiuJ4c&#10;rG9uwkSGHeRk5DKB1AAyeDjC8DrTtH0u78n+14PLmaa3j+1WcjMEEgHzBcj5DnjsDhT2ybtlaXrW&#10;Su1tJbs0IWeJFB+bHJBGQRwOvQqODkYv2X2Z5PMk+VnQN80bBhx0OQSRnPOAK0jC7uZuTWhDp9m1&#10;uZDbXi7QzbcAqysXDEZ/4EccenPHNw6hNNEwm8vzMcPIuPp8y4zx6jr+odKIVnWRtjcA7VyOMdR0&#10;qrc6bJBtRLjrjIbj+vrx+FaKMkZXUjU0zWrq3Pl3EbMvzBXjTk4z+ffp/St0araECYiRcAGRbiI9&#10;MYOM8dD36Zrk7GY2a+Qzvt6/e3foQRx/+utTT9VmtBi1mwjfehkjEsZHoMcr+eBnpW0eYylFFnXI&#10;44LZrqxAypZ1bps7H8wf0B+vHx6bbatM32i5KtMGRtjbc554/wA/0rY8RazbpZSQGBQxj2x7Pr0P&#10;pj15ziuH8JXmo3900kUjSNFcFo1XLBc/JyNo4JG4c5+lY1pR5kjanGSiXtZtLmxhTRZdWihluLpY&#10;4LmT7kbCYNGp7/MdsYPPzMoGc185ftjfEfT9N+C/j7TdN1ebQYdH8W6bpFvqESlvNkMNvFLsXu8a&#10;MsZIxtVFbJAIr0X4jeKPEtn8QLfUdXs7yzs9Ljmu7SG4XykuJvtEflgFjgsNsaZz8plPXdx8rf8A&#10;BRjxhrtt4Q0vR7TTrfV4/EuqyWU0kuI9uoC7d7y6Z0KlY2SENlmCJGVyAOa4atRJaHfQpc1SPmeS&#10;/Ev4wWml654g8a+H1aPT7yw0a30ppVXzrhrvT5GeNdpAH73Esg53NEvIAQDiPjl8NfCFx8SPCvxN&#10;8Ka1Gv8AwkV5Hda5bw42xXquiz7QOmWG8ggY81R7Dj/GviDwr4++JFx4c8HaybXRfDYgsNFOoANH&#10;eeRGI/tBkCjfJIVDZKAAEL0Arg/DGua7qWo32n3GvND/AMTZPsr8EQyZ6jn+IAd8fKDk4rhlLmue&#10;p8J9xeA/hjofil7f4g3EbtfQJJDFeKw5cDe0gUD1CnHAyewOa9h/ai+Fdta/CXQBDKLtjJA11JOo&#10;aQjKv/FnLFlUAdPmbPHB5b9nvQ9JHw7vJIdYN9NpNiscjf8APNmUFv8AgR9OPqc1n/tufGTWvAng&#10;DTfDKzvumkafa8m6VpDEqKoGeQoYnHHas6fLy2JlFuWhm/FD4JafeeFG8U/DgQ6e2paaJn1JWEjy&#10;SEliOSMk9fQ5OBgmvO9P1b4nfs4X/h/VLq8n8uTWEWw1RptyrEX3gMuQeCenpjjAOd79k/49+Lfi&#10;R4am8D+P7ON4Gdkt5ArEx545xnbkY54wM/7JN79oz4DXOLPwn/wmN1DHrEiz2s91CWSNo8thRknG&#10;PlABGQeuTwap6By8/uy6o/RPxZ4v0/xv+zrJ8RNIC3kN5obTIsbAnIjJKj/a3ArjPXg96/nO+NGv&#10;XnjDxfdX0k4ZmmmiX98XIXe8jd+7OxzznJr9bv2Z/wBo/XfAn7IXxb+FOoXlxqGoeFdDu28PtbqS&#10;3mTQyDqfu+WcSc8jDH+HNfjPcz3zTfPd+W7XEiTM275QwO7p1GN2cZOK9WtWjiFCa7fccNGjLDRn&#10;F9/w/pmfrVjdWOnw6K0Xywzhtw/vyIO/Xjaf1+tbnhu91HTNEka1VmS4823tjnjeYdrdfZiPx96q&#10;XMWp2vipNOe2d18xnVIlO4CLzAPcY56/Wuw0dhq/gDQ9F02x2SDxM9vHM2f3Rl2eWTjjPyt6njis&#10;DSMdWyt4d8y+8Njw/ZMq3UeuQsvzYbY8bqw+mVGePTJ4r0DwnLNp3h3UvHvh/wDd3CW5sUkhZsxt&#10;ckorn1HlrKnXIJ4z3xfh5bQ6D+0hqReBbn7HqGpQwosJ2TT4ljQhcfwtIrYOMYGfa14I1uHwV4Tk&#10;v72GEwagWhtZEUMyPFexuu/g7Rjf1zuBIziplsbU3yvQ+oP2SfH9voXxM8NeO2ihtrb+3pkuIoH8&#10;wlLhA6oTjpgnHoegyCD+uXhqee302MW07TQleDHllz7YHH4cH9K/En4AyX+hXGpeBPEdxHY3mk63&#10;Ddxyedx8sb/u+MsF2dwcgheCckfsl+z3rWpXngW1vD9nuI2jRZHtWR4X4BBQgjBx7AHPbGK0yuXL&#10;UlD5nPm8eanCfyO9HmD75YZ9quabfOsyuJj6dT/n1rQtbq3njC3EQZTzuYbf8/8A6qik0SzaQy2k&#10;/l5P+f8AD/Jr3j581IJhNFv3cnp7ipPtTxycH/69UbK1a2TEr/8AfI/D/CtCKKLG8YbjutAFi3vG&#10;kXYBTpTNv2xOBz+P+f8ACoBLFCPmHPr6cVPE0Un+qPzemOnFBJDO0+Nhb/d9qpzl9pYcsDWg8ar9&#10;6Tjr/n/PeqV3cw2y8EE9aCjOljvCwAg27s8D0/8A1VYtYhbpvnYA/wAW2o7nXG8vYoxz+VZ82pz3&#10;H+qPfJyf8+9AnsbX9oRt+7hI6dmFEtyxXBY7vXtWOLxrWPAP+PA/z+dWLSaQrvk4PvQBcW5dPmaR&#10;uuP/AK9N/tKR/lwRu5PNRSAOmc9O3U/5zUb3BCjaRz8o+WgZZSR2Vcvt5z6GrEJtiACA2Pf9Kq2x&#10;2j73JGeev+f/AK1WI4/3mSuO+6glkgniidSiYPU+lX4ZVVBhqqxwo3ysh65B4pypLBwBkDjpnHSg&#10;ZfUmPB2jjjdUyygDd+P0qCEh0x8u7NPYMgOB+lAuhcRlcfOKRsrx+lQW8p6Z96kaXA4PWgkUswOe&#10;/Wk85kX52/8AHulRi44+bdxSGRXj5IPvQBKxikXC/pQqgcq3uKjVIcYR/wDvqh5iOFfOKALCuV+7&#10;Tg6/xsKomVt20H6UNPIw2hlHOeR1oAuSTCP+Mfz7VC2omMcDcT3qrK8rDqx9PrVctKV+6cdsigfQ&#10;vTXjTnC9PYiiJvJOAaoma4C42knptp1rLMcBsj/gNA7mvBKrDYx61KUXr39u1U1ZVPyY9TzViCYS&#10;c/gvXmgkcV5396XADbRUmz078UhAP9KAIZVz3/DNNwjr8ycUXMygYLfpUKOWYNn8MdKAI/7PMc/m&#10;I3y9KkZiDgYz6VMrHHT/AMd6UNCzBj75PFAEKS5PDf8AAacJ0xu307bDGQAef71Rnyj/AAew9qAH&#10;GSHOC2Ofypk7CPkN0FKkEZP3PpRNbs3/AC096AKMkcjc+/HvUflu74J+8fWtAWojHPT+XNQyPHEC&#10;GA98d+KAFUKowD179jSiRQrB2296rm4yPlbmkkkAXy93PXrQA+e+AOxB/wDW9qbFfkAqxqEQxu26&#10;SXHou4VXuFU5SCbd9On6ZoGixNdeaMRDH975ulQu1wWyxwtEKlRuL/l1/GpVjEiZH/oNA2hqtJwO&#10;rfTNTqsWwEjr6r9P8aqwxTwjazfXtT2kO/P+f88D/PQJIL3W1hdoIVwysRuPrWPfX91O5cuzc4Ge&#10;w4/z/wDqqxrqo04MbqHxyG9efzrPS7eIf6QOnv8A41TAI5HBCg/y9quWYJkBQf8A1v8A6/8AhTIU&#10;jl5XG7PKsev+f1q/axRRjAcc8buef85qQLSQyOFIO35eg6j2qxHFtIAlpixDaoG3Hv2+tKyOg2Rr&#10;nnpmgCQHb0b6U/zI24znjnPrVRmdDuZGXp2/z/k0sLhSu4HDHg+lAFtYo16D04pyxZxt+oFQx3G9&#10;mVu3FSAR/wCsiBxigCTa69/SjJx/n/P/AOqmtKxOd1RmbYMsu0UASSrznPOPr/n/AD71GwTdsY5/&#10;4F+tNa62HBbp19+Kr/aXyfMH/Aqe24FotInC/n605bhnHKH/AHlH+e1RwzpIqgBd3+zjpQQW4QcY&#10;9aQEyQiZSSMfXvxTH03j5H+6PSlikx8qZXt04pwunztVf0oAjNlFDGzGTb13Y6VTu87twHHXhcZ4&#10;/wD11cmLsrDAY/3c9aquGdWBB4HrjJqugFdnWI9e2Btz/n0p8d3Fux97nGD/AJ6dagMJyQ/TPGR/&#10;jR9mYcxgk98UbAX45A7Z3jO7FS+ciJuJA9/8is6N2R8OTzzU4nyfve3T1NSBackcqw24/wAahcR9&#10;XbjNBdJV+91GMdOM/wCfyqKTfjCuf+A1SAa8Z2/IMddp9Pp+lVpYjjIbbz93P0qaTpk7uB+VV7iV&#10;EO6SXjryP0NUBXkWMtyP4TgBvf296jMaAbi3T7vHT3zUxlhzlsBvcHH41EJbdm2suNp54I/H+f50&#10;AIIHYbt68/7NFOa1s2bJul/FyP60UAdMr/KHLHn160vmonX+Jj/D71SNwcYDYPQjHvTXnZTy3XGc&#10;n/PP+NZlbFieSN1JBFRL5Zb+LI/u/wCPNQSXcR+ZmPyr/e6cUxbrk8/7vy9KB9C+s4jj2k4wO3IN&#10;NW8J4EnHt9cVTjZnfJDAVMkLycgd8D0//VQMvQ3QdMfn71MDtGS3/wBeqMB28FTn69P/AK1TxXAZ&#10;zkY+XO0UEMuM+VOR/wABqtLIyNjJ6/wnNSIzHoNxbq1NWF92c/8Ajo9PShCCHzn+b8PrUpkMJzkU&#10;jny1wv3cfd6VWluQzABsUFbkpmbOMg/7WB0oMxICqfwHbmq7TFT16e/vSeaX+Xf37UFE7Ozty3Tj&#10;6VE5ZRuTPrwDSNgjdu7dz2/rTJS2Pl9KCbkbMHHzAUoCqRxgdjj/AD/k01uX3En72Afamjcw27+O&#10;KBcw5m2nBIGOBtFOifkMFYDd2pYYTnkn2FWYrQDaoGTj1oENj3uuCM8Z5/8Ar06O3ZgPmH+9jirE&#10;MSryPrUyhAeTytBSIY7YAZ9u9NZkXgjt6Yq55YZcEd+nNV5bRWfcpoC42Nklfaq9Pu1MIBzgjFRx&#10;2ojbIH09BUxyBgY+poGyPye4PHtTXg3ptYdvXpUx5Y/N97imldy46CgSZVNr3/Ko5InOOc46VaOz&#10;djP+FMfC/Mp6+9AyhLuAxhs9M/jTSCGyP0q7LGJhgL+vSqF/dNpYLmPcv+yvv/n8qBlXXNYGl2LT&#10;O23b/eHtXzD+0n8a20yF7a0tJLpmDK7Rb22jvx0IxnncMAEngYr2D4q/EKCxtJFZsLg4A69Ov4cn&#10;8q+G/wBpn40xzR3IsHR/MVty+aRkAjG8kAerBM84HTIx4+ZYr2ceWLPayvCKc+aaPDfjx8TrjX9S&#10;mjt7h9yArFbyOzLjbn7jDvzgAE+vSvHtev8AX5IJpr2+uI9zKYxPc4BbLZIAPyscDg89ueBXT2+l&#10;eN/Hjza4mkQstrNI7GFeQgjDs5U7RwBkHqWY45wBxfjnxjbQQ/ZBBDMouNsl35Kbt44wpGflycZO&#10;QRxz92vEirn0X2mV9T8e3o0NtCXUfKtrflrZcoZhnAJZOgGd28noOpJGeMshNq9011JJborDy7VW&#10;XKxpjacZB3EHaRj72W5HGd3UVj8RWrS29pGu9f3e6Zt79cF1B7tnGOeRgcDGDrenyeGLAW0i/vlZ&#10;g3l5VlfGRg7effPPLYwenTTsYVHKWpzOv38Wi3EuiJeM0jMAsjLnkDAAUhWCllHPuT6Z6LTvEN/q&#10;Pg1dImt2t1SHaXK9CWHBfj0DcZx3P3cef30jX2sNfzMXKMrNG2SnzHdjCjtxx0A79K0ptfv7JGi2&#10;bo7iFQsMbMc853DPfOTyMYI6VpJHPGVr3L/gPw/anXZLRBtVceZ5p2k8kHaQQV6k7uMBTz6dZrVn&#10;baXrcNxoF5J+5kUWyzNyxV/4dpOcbfvDhhngHAPnxvbnSYWvbfzIbjztm13IdQ2DkspBB/x57Vv+&#10;DtdlSwummsorySaERxveeZ+4lC48xWBG5gp/iJAIJI6Yze9zWm1sfrn/AMERxNP8FZLmY/NPr1xK&#10;23OCdijuPb3yTx0r7yRXHz7vWvg//giJO1p8Bobe5jk3/wBsXRO7qeeCffH4+pOa+7Dcwk4X6fWv&#10;oMF/u6Pmsw/3pliJ4/424qbeFHP1rONxFjcrnOM1ZguPNX738P8Ae/z/AJ611HEWmkwWBOBnmmyT&#10;D9PlOajLhhnJP+16UCJmJ+bqexoAjmZ2+583TIxRHBheU78VJcOsKeafzK1Tj1ctL5ZX/vnsM0AW&#10;Wtj1H1qDdiXy1bc3+7VsPuUEtwef6VEQkJ8zpzn71AEkSvH/AK0/mKkzEE+fH/fX61Xkulcbkf8A&#10;OoXlB+bnP+f8KALUt3HGmAu3tn196o3d6HBINVrq/VCctn3bNZxvXZtu8Abc7fSgCbUL2UnZbDlv&#10;4txx/wDr+tVYre5dfNnK5zjoPyqQXUxByO3JyD0prXbJ8pHzD+maAJDHtXc7nrjd6+/+f/r0kx87&#10;5I927Pt+A/8A11FLOroyOdvH3f5VHbvLBKpC46bfmyB29aALkUSW8fmfiT61G89xIdqeo9/89akd&#10;w65kf6+3NLtSOJmWUfLz8zdeKW4EBilWLe4BHOc+tZ91Kd2M+uMdfp+lWr25mH3T9NoyB/njt/hW&#10;a6yyZ3cN0PPHb9akcQw8mTxt/wDr+/8AWhgp4Lbf97FOWURbWST5V/HNMZ4n4L/989On6f596Og5&#10;Dbhh91uvJ4Xr/n+lLaskRAWXd0//AF1NBp5nLYORnlqlGkmELiM/e4GBQhJliK6wPlJ+hqwk5+Xf&#10;zj7q7RzUVrpD7VLNjvz3/wAKivo3t+Ixjj5mPQUxFtrglPnP8OcLz/n9f605EjdNzHgLWXCZ3fay&#10;lfm7A8VoWsbFsH+9x1/z/wDXoTAsgIU+Vfo2c1DKwByE/wB409kCHYE5PtUcshYbic/7tO4FeRgo&#10;4A+XpuWoZSvK4/Idfeh1uJxgDnndycCnLaBRvkPUZ2n9aGBWbLDKN3/vfpVQRB38x2/iwd1aEwYD&#10;MZ915qvHAjFgx27v8KgpaEa2+Ssiv83JX5ufzqN1uQ7BZPoOR/n/AD9KtMphXdv28jBX0NMZ1cZk&#10;HXpkk4oC+pXCGX5nC/geKScYVsc/LnipRl2VgvAx8uM4/wA/41KsIcbud23tz/WgoxZYmEhJXad3&#10;TPOPz9v5U2aGXYTtX5cjgH0+vWtc2ck8mT0/T/PFH2Fdm3yyR6daBXOcTSoJ28x0+83B2/mOayPE&#10;/wAMPDXilPs+taJDMvX5o8ke44/yB+Xc/YM5yp54Jx6f59qFsVcZJU5bPHf/ACfpUyjGWjQ41HF3&#10;R4H42/Y/+HF/YvcaDpMdlfIuVkt0CkMp4wR65xg5B9zgjxP4kfssfFW/0iPQ7K6hun5Xz5Y2/wBX&#10;nGcHgsB3yAAMEHOa+6LnS4mg2jhgv8P0qlLpEDBQ8Kdh8vb+o9K4sRluFry5nGz8j0KGZ4qjHlUt&#10;D4Ck/wCCOf8AwllnDqHiH4i6jHcMj7oP3axhmA+8QGY8jkZBODyMg184ftM/8EpPjF8GZbnxH4If&#10;+3tNt4w/kxN5dyhCgll5KyDOenPHQnmv2TtRDAFWbHC/KoPSm3WjaVrsH2a7gWSNgRtZQex7f5/G&#10;reBw/LypWM/r+I9pzN38uh/PDo3gu1u/Gq+HNTmh3wugmmsw+0N8uRiQKwKltpwBgqcZHJ+gfh9+&#10;y5YXcFtqVhO9xMU8zyym8EEDA2fxLxzgZzkHriv01+Kv/BPL9nz4l3L6re+CbOK6YE/arWFYZCd+&#10;7duUZY555PPQ55FZfgb/AIJ2/C/wjfrqKT3smNu1JLksAygDdgdMgDpjj2znzamW4hzXK9D0KOaY&#10;flbktT5D/Z/+A/g+b4paXE3gSV0tv3U8bIJIWwMevXA4UkEDI2gdf0M8M/Bn4f6QlrqWnaJFHtj3&#10;EMv3mI6kdM/049q0PCPwc8GeDxvstMj3A/e2+n+f0711lvZqD86Haqce/wDnFehg8DGh8erOHG47&#10;6w1y6BpttaxrtECgJt2hVHHar0Jtw2Cv5YqtvjQFFz+dMadt2AGx3C5r0Njzr6mnDMrfKF/wqWOQ&#10;gY5Lf3ayY7x1A3AH5eef/rf5zVu1vBuBJPuN361QizcSSIu5AfXpn/PaooNRO/bK23A7DFWoXEgI&#10;Jx7etIYIGOVHf+H+XPSl6ARxzFWz1XsF7c9f8+1TfbCVB2jPGTUb7bZd4Rj7be1NEsT/ADKvzdR2&#10;oAfc3nmJ5ap/9btXzl+3V+1bY/Av4dTW2hSedrF6pjsY0+b5iOpAPQdeuO1esfGPx1feBvCN3e6X&#10;atcXQjfyY41PUd+hwP8APFfn78evht48+J9zceOPGGqRw3jNJLHH5bO1umeEwMjGFPPQc+tedj8T&#10;KjTtDf8AI9LL8NCrU5qmyPkvxn4p1Lxvrk3iLXdUWa4kmBuEEm55pCfvFl9zgBsDgf8AAqXj2zsP&#10;A7QiSaz1C61IEwR4O23j6bS2Rh1PXGM45JPFb+r+EfDHhKwvfD0WoR6pLfKyCRWwYmDK4bBC8huO&#10;vIHQZxXi2p+JdaTxrHbMJc2NuqI3G5CMlR8wPUkHB4AJx1r52DlLVs+objTVrFzVfLs3aWGRlH2d&#10;laYSdgex/HJxntk8V5t4r8Yfab5bZItytGUWPnAIGNuOMf8A6h716f46Zb3QZNdt4YY0aL96A2Fd&#10;snodxHC/KByMYyScmvOtH0ePVtUjumLRzRx57nLArwCc479e3510U5LdnPWvokc9qt9PfWqx3cPl&#10;7VwrNycc47/z5z+Zy4rdJtSVbKOZ1XB+ZcMWAy3HTAOfwHSum8Y2jWk5Afcu3dsUhjyenT+hz14x&#10;WLp4gws1wv8AFjaxxuwcnnHUdOf8K6oS905JR943fD+mRXfzC1Z5GbO0jDDkEHjqSAff5vpWrYaV&#10;qlnrCwyW0o8vJZZPl2Y9OmCOO/NaHwfuYE8XR398HFuTtaSZNyhcrx2OSBgfOPTcM8eotpkFx4+h&#10;1JoVutOlulVyJAuxyCoAJGMAj+L9cZOc58srM3p0+Zc1+p7h/wAEwPiJZaX+0Xpp1W4jb7Ratbws&#10;0mTuEsbgEn/ZU4ySOD0Ayf2UZZpJVkQ8MoKsR24r8EfButR/Bb4xeHvHnhebGmW2sRS3Em7OxCU8&#10;zJzjGHPXkY54xX7o/DfxnH4j+GWmeJbedZd1moZo+m4CvTy+pGUXHseTmlP3uc6m2Xai+YR8vfb7&#10;USG1HX738KjH/wBb1ryDxL8Yb5dWWCGQhS2AOenv39z9M1r+GvG99dIGlkbdgNwT35Ixj/PSu/2k&#10;eax5Xs5HpiiKLDHk9BUiTxOnB284rK0e9a6hUFscA859Ktz3Vvbrvd13dduetXcguLMgO8tk+tOF&#10;xAVwPWstNXtgpWeT8c9eP0rPv/FUMDFYsY6bs49KkDauZY5RsONv+f8APaqN3LDu8jcOuMZ5H+RX&#10;MzeJppZ90U21Qef73/6un+c0HXVceY0mS3c9v6daPQrlZsXlybd13Ptyvy5+ucfqKz3ZJJv3t5n5&#10;c4PX/P5/hWNquuST5dpmBXGCCP8APX+XvVKPVWAOyVuw69P1/Sp5g5Ta1fWEgQpCA3H+f61l2mps&#10;02D/ABfd+XH+Gf8A61U7y8kd8kjB4B/rz/KnWZjmw+z72O/T+h5+n40ilE5H9qrw7F4v+C+vae9v&#10;vVtPkDL5mPl2knn+E9Oe3vwD+cH7GDafH8L/ABZo40G3hu38VRH7beXMuzy44HCRKgkXzNhlZgv3&#10;mLFiSSEb9RfHVl/aXgvUdMwqpNZuj7umNpz6e/8AP2r8zvBPhyz+HV54n8P6Dfx+ff61fXd7YndL&#10;Hp8QbEMRlwwdzGQxL8ruPQ5r53OI8tRPufSZM+aNuxq+NNa8C6DrFnZ+HL+/u25m1CS51byYbqWN&#10;lZFjWKTcxY4x+9Qx8Z5DCsvxp8WfinomsxHXfAz2V1ol011cyQ+KDaTXNwGRrcJH5ghjZBt5bzJW&#10;PJHTFiJdUn13/hFrG3vLazuGxM0llC8d3PsLJaRxx5Z2ZiI8ucL5u5iAvPpHxq/Zo0HTbyP4wftI&#10;eIo9J8P6ax0bS/BOn6baQXlkoE0ieX9mZlKrvWWXcvzyPIN2B5jeTHDxq+8+h7UsRKlHlj1PgL48&#10;aRpetWkfim0v5bm8ku9l/NcRlgm77ibowY+QhOFxjoBxhfE7/R47bcBKrN5n/LI5ZecdMe3r05r6&#10;l+IfgKy8PeG4YNJs4bjT1ulEuqsq27Tbl25EbOFBGOCoHXIL8sfG4fh3F4um1J9NvFjtNPtBcyMz&#10;qZLnMgULCpI82Yk5EYYnarkZ2mvSo1FGFjy61N39TldM8TeK00fS7K2iWaPQLxrjTZprePbDIWEj&#10;oDt/eZKK21i2NhxgFq9M+HX7Svx88aftDD4yWes6fD4yjsfMstYsbGGw8loISQxNv5KoXRSJJWyX&#10;Bbfvyc8f4itfG3jXXZte8a6N/ZssjTSFdJ0O3sUSZUfYDDCIo4suFTcANqjgHYFrZ8M/Dz4JnW9W&#10;1DT/ANotdPbR9N0640VdQ8NTyNq17I0JurdFiSVY0gLS4eXAkES4Ub9o6lLTQ5bWR7v+1trXxM+K&#10;3hfTfhD4wh8Mx+LvCOvXkOuaL4Ta/wBQuNRngijgDeXG8qlIIkSMTsseQwjiJSJq9G/YI8C+NPAX&#10;gDxV+0/8HfG+k6Lptj4Hmsv+Ew1LSdTvbPStSurTiSKWaJEjvVaN4C8StGpvNiu4IVvnvSz8N08C&#10;TeLdU/aGt5vFBuL241bR2ubxRcojCKG3SFrIo8kp2ypKspSIQHciMEJ9w+JfwY0y1/ZB0fxpqv7V&#10;vw91SHw/oOgXdr4Hm1pRdi6kW0JN3ZBz5i28VxcKQkQkkKDd5mWxdPm5tSZcrSi3+B2H7TngX4g/&#10;Dn406TD8CtS1iw8f2OgWV7400v4d391A1xe+ZKb++hvYpVMVs8km2NSNwmXa0KeYjNzv7WfxRT9l&#10;L9tjS/EHwe1vxJrkXhXTZrDxJ4e8TWotZryydp5/KupZraIPG4naNnCMXRWdZiZMr23hfTfE3/DU&#10;fhnUW+EPi+9/4Q3wNoek6h4g8E2Mul2r2Mw822NzFFE1wJbkxkRlnQyI8DOikSI3jv7RH7S2r/tS&#10;fFPxdq3xl+HkGj+LL7SJIrWz1e4kU+HYrdIf3YMkoGJo4mjdZUOHkyhHEdKo4xi7bt6GlNOpaL2S&#10;PM9X+O+heOrGTwv8W/hjH4d1fU5r/UbzxVa6eby7l0q7tY1tbG0tsRBEidA0TLMkYV2DCTo1H4E/&#10;EX4w/CvwtrGhfBLUZrTWdSWa1t2stJjhvbeywby5ka7CLN8gsUXJbEaiUAqrNuq+GbD4PXHw91Dx&#10;p8Zl1vR/E2h6w6aPDp8cctpqjxRRn7MphMbWbx/6ODOTIjefuCAo26j4m+MzeB9Cv9C0bw1qVn45&#10;1SHVNP8AFGtXs8dx9ss7soyoRIha3uQrPE7ROh2jYQd7VyPmeh0aW1IfFHjaDxgul+Czq8U3h/Rf&#10;D1wIbdVnWKO48sl5wCyOpZ1WRuSMs3y4JWrmk6xr3hrw1Ywi00PTZtPhmubLUktIre6lR3hVGEqD&#10;zJnj2FgrMNhfAwc1yGn6Td+B7X+0NQ0+K6+26F9rtUcFTJ5kaoGQkLuCuWHy5G6JuqjJ1Rr/AI4+&#10;Jnhex0zy2msdIzJqksl6oAaXlSQzn5mWMnAXJwc5OAFy2Ki++5Jovi/xT8MbbT/Elhc+ItHW9u7i&#10;TR9aivGtDdW7CWC5YRxkkF1fysq20hXUrJljWJ8WvEi+OPH9/wDECRbiOTUJ/NjhuJWuJoyct80h&#10;xvOSvzEZP4Yrv/iD+zb4q8IeH9cu9R8c6d/Z+ib7Cz1bUbe5tI7x1ga4lsIY5oVkhu0O0NDsTBk+&#10;dsOpfy/RvGX9g6xeXcNhBcR3FtcW0K3FspMKmMr5gwPlZeCCTxwQBgEaR8iZuysze0H4kGfw/wCN&#10;fBt18VPFljo/iCxinbTdN2XC63ewzK8KagZpIgIxuch1DlCq/umySPPYtO1jU77+wrTTZNUukgaS&#10;3j09fNZI0jMkhwoPCqrFuwCk9Oa9G8FfEzwv4G8Vx+OdI+FfhvUVt9Slu9Ot9c8+aGEbRshaJpNk&#10;iocEblJbuemOf+IPgnXvD1jb/EZLvQdNt9aE82mWmma9bzXEEe8oY2gSZ5rfHQLLtYqc/N8xrWOx&#10;zyjbU5v4a/EXx38I/HFj8R/hl4nvNF1jS5GfTdSsbgpLbuyshKuuMcM3fBBwQQcVX8Sa7rPjTW7z&#10;xZ4q1W41DVtUvpbvUtSupi0lxI7Zd3yPvFiSTnv+NZ8Nk81xGkh/1h2/ucsRgdeuBjsB/WtC50md&#10;bdpLeSJo4SFjmUbC2c84wCR9Rxx61dzMx5NyuqSDnHy8Eevp2r1r4HeBNK1XxNpviDwnJqMy2enB&#10;bxhbm3K6iY5MJGY2cuAVQqzbC75yoHFcz8O/hZ4i8Z6jnT/3Vvbwlr66kiZkSIlVY5GecP8Ad64B&#10;+h+vPhenw2+GHwoFjp2j2c2pR3zyi786V31HzIyMTLK3lLwPkYAsTvBAAFc2JxCpx5Vuzow1GU5X&#10;exk+INC8HeHtJstO0afUPCrW8cyzWcxiuLjU5mu0mE0x8tGsiEf5DtkZGh4Yb+PRf2Jv2dfBXxp+&#10;K1lbS6BpEtjZ2jT3VxHaBnMMRGFYBkP74blZWzvL8jAxXjt9431b4iXlw4sZk8xxLfRrN5se0K+T&#10;jP7qMDAAwAoXBzgGvvf/AIJE/CibQfhp4o8YeKbNLa9XVrOSzmgncM0UkBk2MVYZ3B4iVOdpHGAc&#10;mcHCVWuov1Zpiqio4dyX9XPtTwla+HNH0ddL8LaZZ2OnjKw2NlEkSxKpIVdgJUY6ADgDHFWry/lR&#10;WGG+Xn5uD1/pVT7a2nMSz7I/+WqzyFhG3+/ycHPU5A7YBqvcajDcrG5C7ZFUpyCsmRkEHOCOn4V9&#10;Poo2PlNb3NSz1SYYjkb/AICuOP1p9xHv/eCYLn7yrz+VY0Vy0bblDY3cAAckdunv39Kv2FxcSHyg&#10;Tww3e3+cfh7Ur9BWMf4qfCLwx8bPh7e/DrxiZIobhlmsdQhQeZY3UZzFcJu4JU5yP4lLKcZJr82/&#10;2yP2Cfjn4a1W08c614C+232l3WV8TeG7WS4sbyHHDuoVmtmUHBWYKuchWcfMP1UtIcJgqPUYJ+hq&#10;5A/lfPG+Dj+Fetedjsro45qbfLJdV+T7o9TL82xGX3jFKUXq0/07H89tv+z7qia/DLrVlC1vJC6x&#10;yfaAqoxBUFxt+6GzuAGMZ9Aam0D9mDxnHJFpnhu1bV5IIhLs01VmnWP5udqBiF9u/pzgfv3feFdB&#10;1B2up9JtZH3Z3SW6MRn6inxSf2X+7sk2442xrjPPHSvNjkVfZ1dPT/gnrS4kw+6oa/4v+AfhGn7L&#10;n7U32Br/AFX4eeKLbT47WOGzutQ8O31tBDGCW2LLJEFVQfVguT1ODWDF4n8T+Bb77F4us7pl8thN&#10;DI2IZVGQrAKwD5Bf5+p35GR1/fY61qis2y5kU5wQGNfOf7Z/7Anwy/aX8HapqXg7RdP0fxlNb+bb&#10;3SRiO31CYZbEoXiORjx5y4YkjfuUcRiMlqRheEubytZ/I0wfEFGdS1SPJ53uvn5f1Y/MP4f+KLPU&#10;9P1O1ju2iiuofKt7u4ny0JJjY5bPKlQ2OOckZPBFrxJbWet/D7UfEOrndLNYSTLcSXB+ZogpRBgn&#10;hiSDkcsFyVJBHAeP/A/xA/Zt+KV58PvF0MtrNaXTrIJlYJMySsjSKCfVGU+jAgjPNdEPFNr4g8ES&#10;adB+7t7W1YvNcTHyTKR98nPYFgACePUjn5yth5U5px2ufWUcVCpTae5+zvwUitIvgF8P3synlr4H&#10;0gRsp42/Y4cHA68fzrojcxyjAO30ryf9hrx2vxJ/Yl+GHia3ZfMt/Clvpl7tkB2zWY+yuDg9zDu+&#10;je5r0aSeWN+c/dPPPPX+fH+en6LTlenF+SPyutFxrST7v8zQJ2nkZ7Drx7c9auWEkrvyu5duecHg&#10;d/z4/D3NY8V652yIQ393v/n/AD0rStXKr5wIU8Y3dyfX/P8AIVqYm8L+NOIl+bv2ojv4Jx5MuOeP&#10;8/41ivdsq7G3ew9RU9lDcXUvloTz+q4/z+tAjbhtUObjGdo4x1HtVC8m82Zgi8k9u3P/AOur805t&#10;YfLUfQ9OetZsTtIzMycKvv8A5/8A1CmI8p/bG8c/FH4d/ADxJ4n+Dvg7VNc8UR2qW+k2ek2T3M8U&#10;k0qxG4WNFLP5SO0mAD90Z4Br4m/Y5/4JgeP/AIhSR+Of2xYNQ0/RVuftFr4RmuCt3qrHDbrs5LW8&#10;JIyYsiVznd5YHzfo3qjskpxuBHPJyB164/zzTre3LIoz6ct69PT/ADiuKtg6eIrRnU1t06Hfh8dW&#10;w9GVOnpzbvrbsUdIsrDw/pVr4f0PSoLOzs7dIbOxtIRHDbxIuFjRVACqo4CjgY4q5JqMVvGISRv3&#10;cehH/wBbn8vwpLxEgRgT7nHUdO2f84rm9YvmY43buo/DA9fxrs+FaHJ8W5d1XVZCquF3f3evHb/P&#10;v+kWmXk6zl8M3+8Txx/n9axpbqVpSFxuL4Ld8Y6e5rQ05zHEDu56cA55P4+tZ3HY8m/4KUWv9t/s&#10;f+O7HU/Cv9pRzaDOqyw3BRrVhgiRwCuVXG4nOBjnI4P4F3un3dsGvQJGhjujBBeW+9Y3dQCNrEdc&#10;YbnkZB6V/Rv8bdEk8efCnXPBhTc+pabJbeW1uJNysPckA9dpIGGx15Ffhwni74g3/wAFPFX7EfiG&#10;4vLbSfCfiS+8UWfhiPTh9on1lUS2muGb5XjWO0iIMfzAbmYDqV4cVb2l/I9XBvmo8q7/ANfkcRBL&#10;4c1e1l8b3Gs6bbalqCvp2pafqFvPdOkrR86gTIGPzEFzIrs6ybh5ZVhXSfCn4Z6hZ+KbXVPiTc3U&#10;Hh6xYfaNb0e3TU7Yfui/kYgdklLFT+7dxgZLDG5a851Lxp4i8Q+DtL0uPRLOGx0hfs8M1vAQWd8s&#10;d7knLMBnnoFAXaBitrwLrGlw3F1b+JNKluJJYjJ9otZvKu4pM5WaI7ThlY5ZeQy5B2n5xwT5jug4&#10;nfWHw08J+M9Uhl8I+L4tGmvFmOm3lxGLe2KBJGjfc5VYifKeOVNxAHzKz7ZI6seJfH3gz4r3Wl+H&#10;vjVb3l1r2k+HY4DfyWvkvp00OFSHYjlbiKIIUKFFxGBsUsGMvOeJfiJ4STw1b6X4FsvJurdFkvJG&#10;k+Vbg+Uy3MSFA1vKvllZCjbZCUIwvyC38QdU03wp4q8G+KfF/hOG4afTPPmW1VWhmaXc6CRU+4QX&#10;wVOQiqAoCqorLXmOiXLbS3S/Y5D4sTaDFG1lov2+81W81AySXN1EqeYdp8xNoxtUNk59CcgADHS6&#10;xp3hV/hLY6J4K1dtR1ia8hI0+30eBZ1eS2TzRuRmkcKyoigcEueFbcK8/s9c8PR+MJ9Jvby40yzu&#10;rp4n1GS1+0C0jc/KShIO0d9pB2kkZIAPa+M77xL4C+Jx8Jz6zBaax4O1KRNP8QS6kfMtpLb5kaIw&#10;OU+Z0yG+bLPnNVyy0RhH3pNnDeKbXT9KtfDeu39o2oan/pF1fW0gOyVA5MTSD7wOVbcpAygXnkkc&#10;Xq2o32q3zahqd7nzNzbmkJLN1+vWum+IeoajK+myQQs1xcW5uJh9nYvLvO4OSw3MGBGO2PxrmYH8&#10;MA6h/bNhfCVrHGm/ZZlVUut6fNIGUlo9nmDapUhipzgFT1U46HNVdpWJNPt9YvJTaaPcQpIyh/Ll&#10;ukRi2cYQsQc89B/QVRF9fWx/su6uZIYlk/0hY4xu4PO4cbyD0BOPpk1DHLMitMsrL2VgvX2z2qMK&#10;8nPf19a2irbnNJtl7WtQ06crpujW6i1gkYx3EsCJNNnGS5X6cLkhR3PJNOKKQ7VRGLf5/wAakgjR&#10;EUsVbeMfLnK8/wA/zq/YWgVtzmP94vyvuIxz0/zmplLlVhxjzDbO1urNGQxMPOXays33lz6cdCM/&#10;Wt74eeHLjxJ4z0vSI9SNik13Ekt2W4twSMvgDsOfU1ALRLi5RdSZlWJNsWMHjHGcfocVc8PatDpO&#10;oRXml2/71JPl3Dflj2B4x6YxWMpScdDojHU9E8f/ALO2n+A/Ed3pdp4mtdZNrMw+2WYzb3CDJ3o5&#10;XuMEcd+45rjrlbbaZbvT/JmViu5FwCRjOOMZHGcHofoR1tt4+uPIZrBfKuHzmMSHCHA+YLu9OzA4&#10;weckEc1DDaa/cyLPCzbfmYKvyNzzwuME4Oefxz05+a+51cseVJFqEW0sUd5BYQ71ZdrxzBSORxtJ&#10;+bqOetXYW0hH+x+JdKvG+UK/kyMGQdSeODj0x+Vdl4N0f4dan4BGkmyvdD8SRs8a6g0yz2Ooq/Kx&#10;SwMpeJ8bgJI2KMdoKggtUeo+F9c0W3GmX+jRs0O/NrcMFKr83C7gcE5DYJ546Vk6mtjSNOXLc81v&#10;fDGjW0xvdK1C8V4yf3QtMg5OOu7GCDnGKtQXGnWGowapYWZjdRh2lt9qu3JyoEnGOOhHY9+e8u7b&#10;TrHRY7SwsbdZJF2zGeEl4yQ2VPAII7H0HvzzepeGYdqzpfR3MHymT7LnanP04xx147j3tVObch0+&#10;XY6TS/HMWm6FBqDTtBctdiUxrcOLN2wRufDq8cpOB5gHTO4k5rY12LwP4zEmo3Ot3Gn3F0U/0X7U&#10;s0CzSEbvMd5Q0GNy/fDBjuYS8CuWtNP8KRWkhGl3fmNDlbqNgskbAqN/+0vPTIPQ7gAQej8FHwno&#10;jWb3YkuJIJ1VZvspWTa2R5flsxWRQSPusjDPGQARi7dDWN5bmVB8NPiJ4F8SLe2GiX+ltaSfu72z&#10;kKsh5ZWSQOeSPmAySVxjIwa9XS3+IPim/tdWn0yy8S29yiCO6/sp7e4udqkhN9s/zTLvZdx+bAyy&#10;4q5qvwwtvElzcan8Ob7z7W0WSYW9nJPFe20KjhHib5yFBGArug55IDMjvDfxBuPCXiKYeG9K1S3l&#10;kgEN5DZXjRm9fOGG6B0VwJNrYKHGMDI5qOaT3NI0+Uz1l8AXGrNbal4V1OzmgzDeXVzdLJ5Lbspm&#10;RrbMLBgFPmMRkfeTlh1Gi+HPibql4/iewjOqLDCxtLrVLGOZUhRiFU5k2tgHIELMMZ67cVreAPDU&#10;vjuG91G88Yatb+ItrLNJewyX8AiVflinUxEhc7VBZivBwASuOrXxPpGn3Gn+H/GWnaXZ3/mLtvPD&#10;unR2jlz+7DxvArI5B/5ZAFeSAFORSvpcqMXe5F8G9U1P4h2n/CP61bS2NtbS5v49L00Il0vIJ80s&#10;xTcWGeChBwcg5r2PU/D/AI88MadDYeArW607SGmBtzo8lrCyKFkKln+UBARyFlx8vzBMhT5hp9hp&#10;fiCWHTU1e1RYYdtwsGk7r3DKRLuWAxAgKWADDcM4yRzXpuj+b4OtLqx8F2txp8EdvJ9qmHhiK289&#10;8ZUoY42aKQdTlhuB6N8xrFyjfU6FCTjcgsPC2vGOGLxR8VLW9vJYw8kOteIYblrjc/EZEUg8s4Ay&#10;DuyPXjPY+HtH0zTrWeSLQ9IjktZllS8j0uydQmQGVVZCwAHUgLwp5zxXJeEtb1y+s9wnha8mvPtk&#10;bX2kXEYRXGQzSPNy5B3Z4HBBweR7V4W0LR9egGn2n2WTUt0jTWcbwgSFcb8hEdy3zHIGWJ4P3Saj&#10;l5paFSajHU7TwRd6lqgW78PeFNYhhaCWKO3bT0jtJWUH5w29iUJPHIyDxgDdXTRw+IbLS47iL7ZC&#10;ywrCyxWMpmDkfMR5pC/Vs9uM/KKw/AngdbuNbYa/G0y+Z9ph02+kDIMBdqpIw3nkE5BAJORgjHca&#10;ZpGmPatZf8I1eeUrt5lxd3ByD5ePlAO0R4xgDnr6cddOLlHU46k48x4/+0H440iz8MXFp4nTUvOV&#10;litFkaB5JZOWG1ch04yQ+5SSOAOlfOema18Kr9JNSn+E0RktoyR/blxcXxizzkL5DrvB54c8nnoK&#10;9Y/a0+OMGhXMVvoeo6PDfNE32izS4PmBdzAEsZUjAGM7QxPOVHNfJOseINf8a+Lo7cJZ2epBiBcT&#10;fZ5I9xbcGYbi+3OfmHmA9xy23nqSlzWTOijBON7HX6VpWl6742bUrTxVHfW7SM0NvDp7TKnzn5VM&#10;kaPvHCnYydflJByPevh/c2HhKzjV/AMjXEkeZLqUiGVB0BWKdzIoIPUYbK4LZGKzvgF8IfE8NhBr&#10;mq6D4fhkZfMS/bTJmVufvJIXZFG7OMspG7s3Ne0N8MV84zDQtNW8kmB3RmORbiMFZFBw7MHwgwTj&#10;PyjPWuqjRqctzjr1qd+Vnies+GvCusw39todhDpt1HMk2m/2beS2NwWyMGTzTKGPLKZMNnnPH3bl&#10;hK1hfG/FrcJeafbrK0cluEmZCro642gs3y4G08jnAAwPRPFXgIz6va6lci3uP9HLSRtGpMauMsod&#10;gXb/AL6OTt92PN2fhrWoLm+TW2+1LPPCiRsmFWNlyNwOcsyYIznaVwFHFVKnNSM1Ujyna6POuoab&#10;AHl8qSG6WKSfaSFYB4/MXPJyoHytjHHI4x3t3pbahoWm67FDDFfGKaT9zwYLoHzCEKjuyn0xhfoO&#10;J0CEW1xa6ZPFMkjIyyK3ytHKsnJAbIXkN0HJIzwM1u+H/EB06wutLuGjZ1uBdWpmUbV3GVzgYKkE&#10;xSDAPK5GR1PVT0jqcdTuj0OfW08R6ZDc3bFZnPkXqRjb5TkKu8AD5TkBs9ASRkjIqVbayv7u3ltZ&#10;D5saTS2zK3y8kKQy55J8w9+5wAcVx+k+IQutMdO1JZrJrkiRdy4KsF2YJGPlZXHbBZexNdbocYsY&#10;Wu4W8tVVzuKkqH67hzwCQM5GQc5rspvnOOUeQ3NNhvLe3Fuxj8zpukh5A4HrkH34+ner0Aupljd2&#10;8ttxzuQlWX1zkHtjk456Ywamt7iJgs6StuaPcVZenf8AzzUnkK5KA7d3TY5Ht/j1/wDr13Rjocbq&#10;dxYp8lre4WKNs/dVWP8Anv8AX86rXti7Fb+Kz3NH/ErYx7gfn+XFRmFrdyiJt2/d24UH8vap7XVZ&#10;bfHnx7txx8zdv8f88VojP0K4nt1k23C+X23HI707VLyO00yaa0c5WMt94Db7jr6e3arcyWGpKfNj&#10;w3+zj2rH1zw5qMsIOnT7wuM+Z6c9xk/T/ORxfQSep5jrHjG90q4vG1dnkVZEKxSg/MAR8y5IyBuy&#10;cZA9OmeN0345a9pentp3hLWLb+0rxlljW7VcxRkttLRgAquADuzjcwUZzmus+L/w88ZNo0mqaZZw&#10;sWgdY7d7cTfMejbSdvDAfKR+Pp+ev7Q/jz9rmbx9P4Yl+FGs6FpF9Gtv5rQzeQluI9rMJmUAHaXO&#10;EYL2xyc+XjJVKep62FhSqaH2BrXxm8RfE3w9pfh4eIbq60p9UEl7c3wVnuHixH5ca/eVSfm5wGDE&#10;Z7n5z/4KN+CvGXjHwHrUumxzQ2+m6nJ9jtvMJ2iTUJmJwGOZJBcW3JHT5QBtxXT/ALPizaNa6b4f&#10;1mVpYbOH7RLJJP02g/NwwO4nYuOM5B7HGv8AtYzXd34OubtbtmhjVJrt41OYo2WQTPxzlRcRMo9b&#10;ftivHhiJ1r8zPVlRjRtyn5h+JNM1fwfpVvoWprtulusMsbYYY67uOOegbB69K6T4dadcz2Ues+X9&#10;nuJl3Iu0ny9nBfAHYN+f6egeOv2dEu7MaXr/AIijXXry8fy7O2bKQqG3ZDDO4MCu0rgH+fJ+CEu9&#10;MjutO1jUbdp7HzLby5E5T94FJGcdMZz7fWtpP3Rcsr3PtL9kH4g+DrPwHP4dGu28kuoQiW8VrpSz&#10;eSmZH65OCcng9CMmsuX4Yw/tNfEaXxF8UHuoLK3X7J4f0u6JEsryNt+0N3PzkcDjGQD8pNfP/wCy&#10;rrOhaJ4yaJVbda2cktvcTSH94WLcMR2PX6Y4Pf074O/FzxCn7S8Ot/EDVo47MStY3C27ARwKhZtw&#10;3Ywu7uckYySMEHC/KzWMeZHtVj+yJe/Dq3vr3RnvIZNMuSWuiGI5U4cgbuMEcZC5+pNYXx81L4w+&#10;O/h3Y6R4w8OfarjT/l0/XrG4K+WxPyEjHBycAAdz2PP174R8c6fc6/N4S8ReXNputQj7PJImcqYw&#10;SG57/LnrnGCSa+Z/2xNRsPgL/aHh7S9NlX7QR+/twFUKSQo252kDI4OR1Py8MHGpGcbpkujKE/eP&#10;lN/Hfjz4MfDXxvrH9vaZJZ61b3NjqCx6h5tzLcSrHvl2gbhEI5EUZ2o0m7ZkK4r4z8N3VuZ75GdZ&#10;TJHiASY/dSFygPTJ+UHpjkj3r6k/a08Qwal8ErDwLp8tvBcSztqGqRwoqmZlyoBkHDhMOD1G7hSR&#10;tA+RtJNrayTbJ5PtDQ5+ViAxAZz09CqiuvD/AAsxxEnojf8AC+nXS+JryXUNWjbytMvRuiOd0nlF&#10;QoODnLOAeTjJPvXTeEU1vQPh+/iWOVtuleLLeRpFwyiQRt8ueefm9TwScHgVV+HfhO58V6fpMi3P&#10;ljUNZnspmZidsZltipb1AbPvx+FeyfG34L+G/hp8HrXQLS6iN3dabHqc0LSEM8xFuBuzjkoxYDjG&#10;VGMsANXLoc55d8PPE+lR6tZ+MZLn7Pd2eqX93Lds2EZ9kbIvHPUscjBycZHWt/wd4V1HXPh4umR6&#10;bJLda3Ym5tS21Uaa3unRinIyAm7I+8WPQjBrg/Dfw71/xpfahp2g2rfLfFFt4PvNMF4RQO5ORwPX&#10;0r2DSF8ceFbfwbqMP+i3Xg2S1t5BcQh40TUYWeNyF++DtPy8gk88k5JB73VFzwv4nfV/A2k+MNKs&#10;ja3y2cml6vc/a/Lzc2hSSKbc7cFo5Cm3jO3rzX67fsEfEcfFf4K6X4imSC08QR2UcWtWsfC3QVdq&#10;zbASofjDYxgjkDIr8OdR1zWvhz4v8QeAPEFzHcyWusR30aBfMikuYs5YKRgoykggjkbQfWv05/4J&#10;e/tG+A11+z8DaZ4iY6Lr0f2vQ7KeVVbSbhhumtlOFZl3DnJIHy8HqDCy9jik3s9B4qHtMM7dNf8A&#10;M/Re0VmC7wrMD95O3/16t/ZppUJibnPGfpWQl40ZVopdwbndtzmrX9qzbcj5X4H8+a+hPnC/B9qt&#10;xsMe7Hfb19qfDfPIdija386y7HXphLtmK7c54PH8vpWwslhKqzmRUJ/WmBaguIbhdkx9vmq5FBbw&#10;r8h56c/5+lZMRjzgTK3ue9XLeRtgLMoz+lBNiS5MhXcMntz3/Wsi7sructuPT+6x5rVuLqNYd8i/&#10;ielQxXSzDaiY79uOfSgDHnt2gG6TqfTNVwhnlxFLtxzu9/8AINbl3axsuGHX/Co47WCFNsXp8x7H&#10;/IoKM9baKP5AF/Xn8amW3lGG3njhR/hUssiq7GOLn/8AV/n8qgmuJo+Nv3vTqaAJJVl2/dzx/WoZ&#10;ECDO3kd9tTQNcniWFtx65GcUTRr949FX7vGD/n/CgCGzMsyhLaE9M/eHHHv/AEq8RfxNtlUdOeTx&#10;6dvSq9rdmFsFG/x//XWpa3EUqAL7fgKBaC2U5Kr5g+jdjV0bSCc7cdahFsivuQd+CO1PMbIPkH09&#10;qBdRcsT8wbb6bc/nViGUbdufbgdaqI7q5Djpxjb+n+RUqvG2Sp/XjNAcpaEYQ+ZnPb71Ek+CVzk/&#10;y5psMpAwD29MUy6XzT+6PzDP4UC2JD5bf/FA037Jt+YM1UXu7yBtp6eoqZLwuN7Z9zQBLN5h+RWA&#10;qNmeHAfnP90Uq3Mb/Pu/hxn8KV9rdW/CgfoRpPET97sPvflUiMc7lf8AiNV/JjLZGR/WhkMfG7+L&#10;C7T3oJLIdWXbu/Ko3Vmbcp/E9/8A63HSqzF87vM4HbrmpUmc/wCrcbVHTpQV5DwswONo9RU0QmAO&#10;4A/hTIpjnBX/AOtU6uGGd2M9AaCRxLfeDf8A16ntHG75Rx6Goom5yRjP+1xUsKqr8Nz29qALYYbc&#10;ntUMknYN+NSLN/CT+FDxrJwDjPegCnIxPAOcf3c06CID7g6/w09rLy33hqb5stovmc+ooAllMVuN&#10;z4+nejzFkj8xHz9ax7m7nuZcv/UAVet1/dMrZoAc5Cfx1G8gHIb3aneTFJ3P1zUclrMh3BSfQUAO&#10;jmwcFvckCn+dGWHtziqypI/y+WR/vL0qbyQT+9G4HuDQATXQZMqBVOSOaVssO/p/jVpyqrjavqKj&#10;aTnaijbQBCLWNTuzzSKj53E89s5pWk2NgPuz1x60C44AQHnvj/P+RQBDdKYot454/Lj/APXWPLqR&#10;ikzIwb5sj29R+NXtevBEvlxscMM4zXN3E5Z2JYjn8f8APX6UFI2INYVuM57e9alpdROi7h71yNvN&#10;tHlhu/Yeg/z3ra0y4IKknhsFSapsHpobzKHj3A8dQKx9YvvJRkT5fm+9+dan2nbbiZ1CqOeTXJ6z&#10;dCe5YpJtVs4xzz69PapJQT36MCryK24EDr680iXcDnY/zHt/ntVGYmMbh3PHy8Zz+tV1E6ru2MF5&#10;POc5P/66CrG6s8A+ZFwf93nr/P271ct7uN1/eqrHv7e9c5bXcyTLGCffjoPb8fyrXsboM2GO0Yz8&#10;o6H/AD/npQKxvQXUca5YsMdM/wD6/wDOKsJcROdpdvy/zisqKeHGyTGW6nAGKt2wz9wZXOfegRdl&#10;jikGRz/+uohbIr7ohwKN4zlkA/pTd56pu+X+62PWgAuAG5jj+Zepz3NIssgQ9c9+1PEiumGfPzcZ&#10;bOacI1B5H4+lAETyMDyOx+70/wA/54pjTEbSSvc8VbCxIuAnTj7tIoQqBsUAHOQBz/8AWp3AoyzN&#10;uy68Ht/nvVbPG8ED69q0ZLGFvnTao4/AfnVeS1lQnjaPUZoAbBcADIfqP8/zq0l56ncOjdDVTZg5&#10;OCfXpS/NGcnDL1GDyR6U7aAXUnULz0/3qSRzIeD7en9DVVZPkAYn5V9+PenJKw+T0Y/eqQLEdwMn&#10;JHTv2/OnK6ZwvcdaryAkcN68AZ5z/wDqpBJsB/NV/wAn/OaAJiYd29z14z6VGGjxgDHqTTWnwuM8&#10;cjLZ49v50rPGnDHke+KsCQJEThk7e3NNnhijYMrd8jmoHvSh+Xjv83rSfawDtLfp2/LNTcCYI6ED&#10;HH06cVKy5XLLu/pVBr4YGG5K43L2qpNqEg58w/LTsBb1CdLckJ+YH+FZdxcA/vd//jvHT6f5/KmX&#10;txJKWZ3z3G5f8is6WWeX/VKoHI+XnH5VQFhrp3P3eNvy4bvTUuZJP3mz73ZR0/Wm23myRCQj+HO7&#10;9OtWEhx9z5eMKN3X9elADvMn/vL/AN9t/wDE0U7F0nypKwUcAben5GigDYWVdu5SfoBVS71WKD5j&#10;IvTndjjP+f0q5fWsjR5hA5Ugrn9K4L4o23itNHmbQI91wIyYY/MIXcDkZIxj/P44ylyxubRXNKzN&#10;DXviLpHh2ZYNTO0MdsfzjJznjk+n6VJ4W8e6T4mvTaaTcLN13FedhyeMg8nP5V8jXHw+/aW8Yaq1&#10;j4gvfLi+04WaJf4cbSf1ztwT26cj6E/Z7+E938PLDZcTs0jMGcv95mxzk4HfjtnGfryUcRWrVbcj&#10;S8zurYXD0qTbkm/I9ptEDL/q/m/3elXYlhX5Au3+7yKzrRsoCGJ/w/TirkZlXa2SPwHT0rtPPJvL&#10;jB4H4Yo8qIsCP5cfWmjc3zE4/wD1UM4Hy/L+f/66A0LCiKMfLTXnjC4yvXrnNV3mccMMfX6U0+ZJ&#10;yG91+aggWaYs3HfpmoFBc7i20/71SbPmJBH1P1qTY2MKv/fOaB3IDFtGADuJ4YCkTarblz97nGam&#10;Fs7PjAz1pTAVVSU5oKIydyYUbf8AZH5Uw4VcluemOKkaMrxk5XGcUm0rwDQS9yMRFk2ke/14pyW+&#10;4ZZOnY1PDDI5G8bvz/zmrSRIiZI+bvxigkrRxKDs2/XPQc1ZhT+Juv8AezQSinIP4kUgm2kEbfzo&#10;LsPwAuQKUgKASOvPPaqxuf3u0OetN86VV3E896BlpZFByOfwFJ5h/iXPfr1qg+pAfdHK9lHP+f8A&#10;PpU0WoR9ce+fSgC0bkHg5P8AQU17qJjyeapvdRlvlIqJ2xjOMf71AGiZ0zu8wen0oWVM/f5+tZb3&#10;WxeG6L95aRL0Mfmf9DQI0JMA8HP0phdic7arLqiRtsD/AJn/AD/n0qzFqED9GX39qBjXYx/fPy+5&#10;9657xb4msIIDbCYNJjoDnHv/ADq/4q8Q22l6TJPIV+VevpXgN98QtI13Wbv7Hqwkkt5Nsmx87GwD&#10;9M44HU5rOpUUVuaU6bmyj8XdUW68zNp5gUYWMANu9MryOv64yMV+ff7aniHxv4j8UNp9nbfYrG2T&#10;fMVbBJG7hiR0H3gv06kAV96eMtXtLfRHubuSOWRUJjWQAgnjk8YB7Y9149Plv47eFIfF8UljpMtv&#10;cXSqXkbYNsW4EKXH8WM9Dwc9CTlflsfU5qh9Nl8HGN2fH/gb4peMdHsNU8M6ClxDDMOb2WbaBGvz&#10;MFYfcfO4ZUgkHaOMgwW/hO3vYbuXUQ3ktG7D7YR5qBQMOm9RjcxJ25HHGciu18QfDawttXg0GdJL&#10;e4Vl3RyJ8zs4BV2UAYwecsTnIyTgmqfiDwlpK3FroXh5llm/1twnlNHGy/K23d1/Egjg4xgoeaMu&#10;x6UYnkZuHuNUmj029EdrBN5gb7u/BILcAfMMkjdjqM+lZXjDXEvrRYUWSTbIQu9R+7weSArHI+WT&#10;pj0x0I9S8X2fhPSreTw/d2Lm4tYVN6Lho2aOTq4Ks574IGVGeR82QPNviZq2m27tFoujmE+VGrR/&#10;fEmVU8A8AfNnjkAryeDXVFmMlypq5zdh4Iv9VuFhlDRzP8mFVm3E42rgLj0PPHOR0NW/FngHV9G0&#10;+GW5tkkK5DtGxIfaMsckdR69tuc8VR07XpbR4ZLhJEZLgHeYyNzD156ZXr79+3Q6/wDEjW/E9qtm&#10;sa+WP9XEvzGHgkOGPOQCxPTA46YqnKVzLlhY4Oa1+1XUpuYyqqQyqzbSmR7/AHsZ79hWx4XaKweQ&#10;SKyryu1WHzAAgZIxjkEjPqAcknHUXGhaG/hmPUvs7i4uLhjGuxVxjOSOP0PcdcZFaHwhv/DsF7Jo&#10;GqaXHemR3fzmV2Bb5Qo+XIXBYYzjOGG4AhlmUrRNI07SWp+nP/BD3XnvPgx/ZUsHlyW2tXSSRqwO&#10;z/VEqcAc5Y9cn8MAffJtpZDsQ/8A1q/Mv/gin4+jtPGnirwU7LHDDJHeWqsw3FWbYSR3bMQyR0Zi&#10;MckV+oVsIgd/mg9/TP417uWy5sKj5rNIuOJ1KB065UE4xnjB71PZw3B4Y7e/I/z3xVO+8baPpuoL&#10;p95KI2LcFu/07VrWOq6XcEG3uFP945rvPO1LEcLBd4NRgzRtl/u9/WpWmQKvlnr7e9QXFwIug/Xp&#10;+v1oEiO6EtwNo+7/AI1Xg09ll3lR+fvQ+rEnCKPTtTYtQkPPl8j/AGetBRdA42A/0qK6mBTkE9cY&#10;ppvRjJ7c+mahN4HBAT2P+f8APSgBvmB+Y3z/ALVQ3d2sKbd3bhc0t1f+SAFHzH071lTy/aW+Y7uf&#10;pQA24u2Z8iUY/wDrVB5nlysxZgufXt/n+lTLZgnjnb78Hin/AGCPg+Xx/ug1NmBXF7Isvyhjjjla&#10;fLcttLOWqdbVFUgp+BFQzW0TfvF4Zc5XuaYEfnu45X5QPXof85pwm+Tev16D1/l/nmqrghtiycL1&#10;9R0/z/nhfOkVsh/pSQEskjnoee1NF3KG+dsr/F/n6fnmnxSKRi4Q/Nz/APXHHNK1rDOu0Bvx/wA/&#10;5zTAI7sPweRnrn3H+FL5Uc653fl2pkVi5mLM/GTt9D/nmr0NnEBl36fn0+tIDPm0sztuibP/AAH9&#10;Pan2+mQJJsG4N/n/AOv9KunZA5RRuPZV/wA+9WIZA0ReRW+Y+/FUBWaT7OPJhQbv7x+v/wCupYZJ&#10;8rJIwHPGBTWDSNk9v8KbPcrDJsJ/n60AXGmBGU7fdB/n/k1FOtsTukA+nHOKoNfkcxH23K3Tiqst&#10;/IRlm4+g4peoGlJe2kTYRB9P8/5z9ajS8keQhU+UqOP8axWnaRj127uOffr/AJ/+tVyxjkY7mYlc&#10;jqMH/PNIDURww6e+PSm7iTsI3fX3/wDr1JHCAmQDTtoB+Qru/hz2os7gReWkTEbm9SRn/P8AkUyd&#10;93yj6cfSpvJ38bQ340xokHG3J9qoCjNC7fcbp0+YetQJDKknzD5enOK1ZEXBBj/z/SoTaPIcE9f8&#10;5qZAUmtt5wee2MVG9sqoWCFt3v8A5/z61oLbxjGCW7/1/wA/WnRWsZ2tIAduB24qQKVvbvJ8qqf9&#10;n3/z1q2dPRDjj7uTz71aVERcqg/xqFpCx2k4K9aAI2tSG3Fep/x/w96juBGg3uWxu/yasSskOST/&#10;APXrI1K8+bYTyo+6vfnI/wA//rFWAL2/jjj2QqPl6Yxx+VU/7VQlkk9cD5uM8f5zVS5u2GWPGeOh&#10;/wA//r+tZd1qQjBRKk0SOp0/VbZR5dx8275sg9Ocf1/nVuW7tXK5w3P581xcOpO42oe55/w/HB//&#10;AF10mlQEWaMy/M390Egc0Jg4k9xZpcD5Rt6D5h1qC0trmCfaD8qtwwHXv3NaVt8nzbvlHtn1pXnT&#10;dsiXHduOvpVWuTqxIw4O0YP95fTBFNWJjJwdv/AevH+f/rVOkORkNjk/5/Snlol+VgMfzqSStsYk&#10;vgcHrmgyknjPPHbNTmFGXKsPpu6frUMkf3sH8FzVgRs2WHXvu9uKbgsuDknn2qYqQANuD/DxSeSC&#10;+7btxRsBAyvt2lvunH3evtU1sZlccFuc++KkjtGPIVsD/ZqSOFIfvLzjks3H196RV9C1Z+aDkJ+v&#10;Uf14qx5oVsKcDGAT27f41VWUrhm7+uOP8/0oe5beqov400SXHMRTDjr6msXxdry+HNPkvEgQsvXL&#10;DjJ/z+f4VoJeuowxH4/WvKfjl4yFszQm6/d7fmCknjnP6dc//qipJQi2aU4800jl/iH8Sf7St5J7&#10;xly03lxqzdM9cds/px7V5T8UvAvjPWtCutM8KatZJPd2brHJJycP0weTgEhs89Tmui8Wwad4o8Kx&#10;yW7xx+XIrLJxt3BsldwxxgD8yK81+ImseNPDPiXS9M8OXU0rTQCN5WjBTAbHrwTnPXgHrkjPiV6n&#10;MnzHuYelGPw6Hyr8Wf2dPEHgbx1bwar4qttSM0QuLiaO3EISUZUrwxyoHckMSSNvGa+Z9X0+a78b&#10;6lrU/wC53NsSKOFh8vIw3GcYyT3IB98/p94v+GVl4ga61HxHLbxRx2rGaaOYjcxbOOAMg4PHHpkD&#10;mvgXUdBF98VNYvNNnjjt4Lh4oIYk2qw3FMYGOPl79jwK8aVRQqNLY9rl5qcXuzg/HWj6vqmirptg&#10;kjLHCrSAKQA3I5z/AA/hjkjrXN/DnRrhbr+z7/hWZB527AViePU4xnpgdM9K6rxF4hbUNTuJ02yI&#10;twypCqDIXIO3IPoD3OM9u0PiaYXsdpcxRgzSW4wkYJ2lQByMZzw4I5yD14Gd4OXLYxlbn5uxxfxF&#10;8OPpviM6fb33mr5KyRzIucrwV479+nHFcWI1gvV887SDn3x689efTmur8U6lceUI4YfLmjhCM65O&#10;GA9z17+2a5QmWV41mHzfL827kDB456da7IX5TlqW5j1T4P6N4Vu9Ut77xJe3a2lrcW/2h7FkWV49&#10;6K+zfld+N+3OVyy5FewaxY/C7TpNTsvB97rN9ocl20Wi6hrenxW97JArsU86KOSRVkVtoAVmU4zx&#10;uIrwvwNb3WyRLSQLHGv75tvGVyQcHGCCMnJzgZ5w1X7b4oWJ8P3Xhy/ut10xzatIoOD+oH3Rz9fX&#10;nKUXM3jKMdzRk8bW6eI5fD2p3fnQXEe1pAxJJY5zyPlB+Ugfh9P10/4JF/GqT4l/s6yeBtV1Tzrz&#10;R/3Enzc/Iox1JwcY/wA5x+LPgrwnr/irX31TY0kEWPtEkK7tq8AydMEAepGPoDX2P/wTn+OOrfAX&#10;4/2fhm5Ah0/WNscredkFlBAznrlc/kCPWujDVPY1l+JzV6P1ijK/yP0/8ReELltSxEg2/wAI7dcf&#10;lxnHt61a0azh075bmR4/7pJ9uTn/AD/WpLvXVaUTxS7o2+aNjzuUgEEYPPBH15qlc69BKqsZeQ3z&#10;Yxyccjr79+texeN7o8HllszurLxUmn2uIJN20Y4P8v8AP86wr7x5czXZ86fHzNtXd1/z78fSuPfx&#10;Q8LMBJt28jv0/wD1e2fas+28QQyXKxeXu5yrHr+WfbsPzGKr2gvZpHoUHia4uJAzTMcNkKT6c9fz&#10;9vrTbzV/MLZk+X+71/z0rFs/s04WQDaD7duM/Tj86uCykZvMjk3KADux14xn9fzxTvcnlQs2ovGd&#10;pLDPf1Pr29KQ6rIY2IdiMcKrdsf4f0qC4t5GOJE/wz69T7cegqJoS3DpxjI+bqPz/wA+1K7GTPqc&#10;jOySuM5+ZvTGe/1/lThMW5Zfm6NuHv8Aj6elUyHVenPIG3jb/nPf/GpoB8mSPm4z8p59/wCf/wBf&#10;NC3Amcl2zwf97qferGn7i+OR6/KD2/wquEkb90Y2XI+9tPtUsJkLYdtp52rjrnpjn6/n6U+oGq0A&#10;1CzkieLzFdGCh17kEZ/9B+v61+ef7UehT+Gf2gtQsbedlVd8i28cOGZTbh8oeobA2hQM8L3yR+iG&#10;jhnbawDY+874G0Z5J/X8q/Pn9vmzu7r47TItrNNbs65TzvmZWA3YXOdz5x2wpU8EYryM4ivZxfme&#10;vks5e3a8iP8AZG1P4WXvxY0W3+LUVi2n23nRyajJaXN61tOwZknWJFJ4k2xk53MSSCAua6L/AIKC&#10;/FHRdY+I/wDwq/RPBNmtvZ6hFLpsOm6SNPvNUnLgM3mqxke35G2NlRlC5DgDA8d8F+L/ABBoegWu&#10;peGNch03VrO1kutPuE8zzLZ4VEkaCZDuWTCu5kOxVYFlDHG3N8aeMvDOoeIfIguZfEGpT26Rf2jY&#10;TTpAs2x1uFiWRVOJXEbSXUh3MY5MhlICePGpKNFwS6nuypqVRTb6fI86+MWn6y19Z+Er62tZtQ1i&#10;8je3h03UD9lVCQqvLKzBRn5QZAQh+cAjbg+efEL4gaJ/YOmaFa/DzSdOk8Ls1hHeW8cU8l/csWkk&#10;ubi4QIZyrf6rCEImQCcKTe+JOq3euXjALqV3ctcyfZfLkCxunLZJyCyAZOdvzAszcA1yPiPwDr/h&#10;nRF8Z3WkXaWNxeyWkF9cBEQ3ESlpYYdzYfYvl72Cgp5iBlXegbanpGxy1JOT0OL1vUxcajcXGp6R&#10;JdXSyPHJNK7LukD/ADF1I3Zx8uBjH4Gut+GfiPxn8FtZ1rRPAtmsmseK9HWxsb61tJXYQ/a4rhZ7&#10;Z8qSxktVXcVIxvHBAIrfCjUtQsfGDDUfDU2qQXEUjatZx3UkUctuB5jLKyIxRBt3ucZ2pgcc1evf&#10;G+va/wCEv7P8S30l9qGjQ20fh/VFYFrKztzMwt42ly6x5lDqoK4wTgjGOqMrHK11Z3X7a3izwj8U&#10;P2tbi6u9J8QaXfCPSNPmuddjtraR44bC0hN3LGVRYnlw0uW2hQ4bIwQOK8ear43+Nuq6XaeGfBdr&#10;DH4Y8FpazTabNaJJfWEUkk6zzND5aySiKSNXX5pMpluc7a178dfFfjD4qaL8cvjReX3izUYdfhut&#10;cmk1RodQ1CKPyyy+cQwiJRGAm2lwST821cZujX3gLxlbXnhu20KDRb7Utamlj1nXNckmh0m0JaVI&#10;lSNDISAGV5CHLER7VUli1k81rI9t174keMj8Cdb8W6L4m8TWPhvxFoVjZalpdr8QLeOZdX09EjSS&#10;5tmUTSQjMUkSICo35WQEFV5PwP8AtG+C/BXwg8f+EvGHiLVtW1v4jaXbLqUgXba/a7e9acRTYZvt&#10;EboIyGCqVkJI5BavH9f0uCPxVZeG/h7qh1a5k8qKDy43b7bcM5XfGjNuAY7QqsAcfwirHjv4c6x8&#10;N/h3b69fS+H9YsvEl/Nbw3kNw5vNGvLWQrNbSwuEaFmV1J3KyMjKVbcCFPIrm0egmtfFbxZ428D6&#10;jYXulXF9dadrY1SS+t0T7JbwSRLbMrxLFgfP5ARmZUUllC5kBp+geM7ldGvdK1jw3b3ttFZ3Cxyz&#10;ti4s5njVUuN6kOSjop2uTGMtgAturnPC3jTxzYaFr3g/wl4ou7HR9d02G117S478LHqEUVxFPHGy&#10;kjzP30ccgABIZM9ASG6PFM039jLb/MY5mxt+ZmIGRkcsMAMFPTJ98qUUKM5b3NbTbvTdYvIdLvTN&#10;C8PmRxXUimUSKkbbYgMjq3Qju2Oeh9A1298AfDme31b4X+N9bN1d6tG0mkzQxxTW8atvjLzQuA7q&#10;xbooAI6jbln/AA1/ZQ1Txr8BdS+P/iGXUNG06O6un0vUzGgjvkt3iW4ECyuhneISqxEbN6dQ23r/&#10;ABv+yX8V/hV4i8Lal8Ufh80llqS6bYvfeFYI5pIxNGNgWJjGZLsx4cpwSxG4ruyIlBlRlHqcf4k8&#10;Q/Eu+ubPw3468a3mv3WpapdX0kGuXhkZb67jjhllaR3O1j5aZk3f8shu6Yrg9S8Nazp15NbatYNp&#10;7JMyeTgqd3QjA54xxnJxjvmvcvjp+zJ+0F8GfGGueKYvh7r3hnQPDNnpEGteKLm1ljgNzcQKBLmQ&#10;lkkklSYtFFveFldGC7GFeG3OraHfCO4k1Vrub52uJHjaPnOAVdiS5wQzZxjpzSUZrcrmjOKsZupR&#10;R2yLbxq0i4O2byNgZQc9+SAR16mq9npn9pWF5dnWbeNrG3W4dJ5grTAyRpsiH8TfMGwOyse2K0rf&#10;VDp13JqrWmm3qG2uIfLvsOuXjaPei5++oO5G6KygjpziEGaSLErR4JK88jnjsO3fn/DZGTRq6TqW&#10;rXUS/ZFmENssix28bEhFcEPxjgNznuc1e0Lw/LfR2sMnmbblsI00O6PywWBJO7OA6kdO3XtUfh/7&#10;XNqWNPlWZmbenmL5bbt3c9GPPucV7Z+yt+zrF8dfF9xBd3dx4f0fRtOkn8X+LZLFpbTR4VlU+bIF&#10;27mxlVjDFpH2gEAkjKdTlNFTUjsPh7oZ+FHhqbwPZ+NdNhu7q6jOqWNuwkQx+Vbzo3nJHv3KzuCg&#10;3bWjAbJUZ1viJLquuC80/U/E0N7Iyxy29utukkg8xUkDzYVQZjGwQnYMchmyAK574Yad4b0bxjcX&#10;Nh4geNZJZbSDWmhVRb2swMLz+UJGVJAjEhScKdwDE7DXQ/HyPQ4vGDaH4Ntbc6HNapFayfZ1jluY&#10;2kZhMWiKKxwzAMFBxkFTtLV50velzHfH3YWMb4XeB9RGmedeQ3FpbNL5SyXipIj5AGEbjIPGFzjH&#10;39ykEfqn+wP4As9O+Adr4lkvFaPxNf3N9b7d42x58iIsGxu/dxLg47jOfvV8BfsufC/WfiT8TtC+&#10;Ga+IVgutamt4lhtrgNHGI0V53I+6SIkcDarqGCAkGv1hsLTStB02PS9F023tbS3jWK3tY7JIUSMD&#10;aqqI1RQoX5QNvA617GVUrydR+h42bVrU40l6lfxh4A0f4k+B73wf4me5js9UtjZ6pHY3Jhkki3gS&#10;xb1+YJIAUbBDbZGwQTkEXhePS7aPR7Ozjjt7aNY7eGNVVUjUbVUDsAoxjgYA6cVtaCJZFI3fJI2f&#10;mbnqR6/T/PTQk0c3K7Xce3OePevc5ep4Tk9jD0jRYE/e3A+Yc7TyK0Li1hh2TQjb+uPc4/zk1dTR&#10;HUq/mLt9O/4fhTja2cz7Fufu9lx60EFFDLGMBm+YYB3VoWltPMgMnH9OetMtrAxEF8/Lxhu/p2q9&#10;BCzrkjA/i7dvSmkA0w28MXmSyZ9d1Z2pXEKyfL7nj8f8f1qXUXRpAGk2xrzgr1x3/wA/1Fc9rd/J&#10;K223cben3fXn/wCv0BpMdjR/c3beWu0bvun61Yj8PEgM8wVm5PtWPpMjfddv8+n9K6aC6Zo9sqZ2&#10;8rQGx8Gf8Flv2OLTxr4e079pPwc1va3VjNb6d4wupMKqRlhFaXrHaThGcQyEZO0254WJiPzot0Wx&#10;0a48J6vpb3H9p28VtB/pREaFipSdQpAcbQ6jJKkOWA+6a/fDxl4e8N+NfDWpeBvFVgLrSNa0+bT9&#10;Ug8wr5tvMhjcBgQVO0nDDkHkdK/FP9rDw98XfDXxa8UfDf4majc32oeC1j0JNUj02KFZ7G2hjFo5&#10;EQPE1uyy4Y78TDJYo2Pmc6w3sqqqx2lv6n2eQYz21F0ZbxWnp2+R9j/8EJ/iDqV78GfGXwR8YQbL&#10;7S/ECa9paGTPmWl0iwyun+ws1v16Zm96+3tQ8Lx3MZaDH4j1+vXtX5G/8E2/2jda8B/tr6X4u8RW&#10;VnZ6L4ltY/C+rXNvtjhia7bMGB93AuIlfOchQ3YAD9fYLt7a4aOQ4aMkMMcjFetldb22ESe60/yP&#10;Bzij7HGOS2lr/mYCeHr+CYRvayc/xBfr0Prxnj0FWZrG9jjybZ/++enH+e1dTb6lDINpiXtw3U1Y&#10;juEnXJjX5v7wr0Dyjj9OSee98kxH72WXke/+fWuijRYF3cbu3PWp2jtoFMsaqMtnOOvtxVGS78y6&#10;WCGMsvsOMZ9BVbCEvZJGyCdueMg/59v8ipRZBbXbHj72QR/PGavR6YiDzJxubG7HXntUdwECFcso&#10;Vfc8env+FSBjx6RAJPNupF7BVOP8PX/PSo7hI1GIxnHfPT8f89KtSt5rYTH3sqzN/n3/AKVTlZQ7&#10;F3Zt2eR1x7UAY+pRXEzlYNxPGdv5f4/lWbNo0sse0x/8ByO46V0m3nIyrdvccf40CyTbvkcf8CI/&#10;P/Of6VPKaHJLoLqeF29D/n3Faun6G6qvlpuK8ZK8Z6Z/T+ftWwdLjj/eOPb9f8/SrSzJboVTbuCj&#10;co/l9f5UcoakEHh2zkG27gjkHXb+I7kdf/r1+In/AAUv+Hi/sh/8FAYfiFoFrdXlpLdRa3psYvDb&#10;TR3KYP8ArELEMJAsm4gbs4II6/tsb15ZdighW6gZzzj0/GvgP/gvP8Frzxl8FtL+JmleGZriTQtU&#10;Ec+pec7NBDNsjAIBKlN5UdmBI+8D8vPiqfNTuuh1YGpyVbPr+Z+SuqWmotep4p8VeGZ4ZL6Y30f+&#10;hNDFco75JG3aFTIYApgdQMV9q/tCeMP2Tf2mvgh4Xb9jX4L6b8PfEXhbSr/UvE+h2cN7MyXOIY/J&#10;ikYSmV3WIEO0mGjB3hDuFfNvjP4wap4x8N6B4Z8ZXdtct4e0t9M0T7HCivDBv81AJAqiTBJUbycK&#10;xAxgCszQ/iD4n+Fv2m8+H3iO402/uDgyWcrRsyFGQp8o2srI7KeRwzZGCa8epHmse5T925XbTPB0&#10;UOljUVvd91ayGS5N4iLbOGYoNojdgmMAbuckkDAFdN8U/jR4c+I994dvPB0GuafNo/gu10iaTVrx&#10;bnypra0WHMXkwofJMUSIFZWZQcsznpxupXtp4mtIvFN9FJZQ7pLe8a3jKoWYmRY13EDAB24PIwMZ&#10;6Vg2fi+bSZoda8KXM2j60qXBbVIL2RWZWG042gKuVJXjqCc/eACjHmHKXLqUdNs7rWbltTvbmJjD&#10;MrTW8km0yIzDLID97GDlQckdAQK6z9oj4jW3iL9pfxp43+HFpbSeHbjxhfXOnxf2fmGa3a6keISo&#10;64YFccODxwfSuZ0/QdNvPE9rZ6v4jtZLOaTH9pfPBjCq2DlCQRkjlTznnHNdd8Rde8E6B4bk+FXw&#10;+vdI16x/4SSDUv8AhNG0ee21HCQbTHt8xtsIeSQnK72ZVbI+6Nl8Rh7yj2OK03X/AImaVpGoePvD&#10;15fR2bKml32oW52hFmDMsLkHgN5LY6D93x0rm9X1c6vZWcUlpFHNaxtHuhjVfMjyWBbA+ZgSw3E5&#10;wFH8NafifdoKXnh3RvEP2izmvPNmit9yxzbAfLkwQAfldsdxuI4zWLremat4f1Cfw94g0i4sdQsb&#10;qSK8tbyBo5oZFO1o3RsFWUggggEHrW8O5zVJPZlVdzNsWrC2cxj3vIBn7yt1NNsgUkyevbjp71aj&#10;KGVvOU4CkM3P/wBenJ9iIruEjQQDYsHzHlmz1H4d81paJY6lf27SKJFiC9VjyD7fj7f/AKqK2hER&#10;vIf9Wr5RpeC/056E1saXFqcyfub390u6RWiYhcgZ2kY464GRj9aylsdEI+9qWrHw/ZWcq3d9qblM&#10;jauB93HX8O475rftpdE0v9//AGZDckptWSRCAxC43YBx0xznnPI9eetLd9UaSR9WWF+v7yMHdge3&#10;5YrW06HU20pbGJ43jWRmDKiqxOADk8HAx0PA5PHNc8vNm8dNkbUmqeE76Pd5bQyBCRlsuTkH73Y/&#10;09MmpE0nTZCt7pV7HBcQwgrdQbm+bAOHAycDGCRx0PAGTJ4c+HdxrdjJNNeSWcioSyXlrIEfj5l3&#10;AEKwwGAJAroPAngmOC+L2lyFaRzHDOlwY96MmR1AIycYyOSwyCMiueUox2Z0QjOVrodpUs2qm31O&#10;/wBCit1+zxxvPp5AV9oCNIVY99vOCAWHTJrWvPEtrd2UNkdcj1K3hkMUcN82JIEOeEkXDhecjgAH&#10;+FqdprvpOrLb6noUnl3scksdwsio0iEkbirZ2MCG6nkNz0BFzSLDwHaySnVPCTzttM0Es9x9nklT&#10;qSWwY2+vOTyMZrC51RjoV9NsdI1jTFsrmRmuFYRWpnmWSJASMFpCQAORz8vfoBwar8PJ9IuEsndb&#10;q3k2rcSR7JPJYgsPm2AEMNxGD8w9+abqejaHqd3NqnhizdZN2JIZJ1Q4+bI3D7xyCByDtOB0Na3h&#10;l5NRvm064uW01lXd+7SSXLHa2BFjJYEHHfJPPTDu+hlJamHoOhw3krWOkahcW91CfKfT7uPEcwVd&#10;rLtLfNzn5R07cDjUt/C1vLpdxZy+GZLfVLeVjC1ndlIZkJOU2OGxKpIIGeRwAcgjctfDN1q2qQ3t&#10;3Z2s8ksmcwq/z8Bm4Kqd23Hfkck8hjVudSudA1C4v7i9ad2t8Mys0Zk/eFdxODtcBSu1g3Qncc5L&#10;5mO3KgTUrwWzp41sSGS1VGkuRLBJGcYRlP8ACcLt5+Vl2nkqDXQ/D6/+H2g+KpJr6e41i3up1/dN&#10;cGG6jjLLvbJVVaTGMEEcgHI5rntGsNWuJ7q41rXdQZImXyo/Je5tJlfLbWG792eAT8vy44ycCuk+&#10;HdnpFvqsll4ntbGOwlVi096Aq2o+UeZbyyEPHjf0UsCThkOMNHkXc9Bl8daNaGwi8PXWqafDDE0k&#10;OpapYpDeRxljnbcwsC8e/wDiIKgucSIDitPxl428IeJrQaZPc3mm+Ire0VGsZ7xfs+prvyZ1ZgY1&#10;LMzbkPyEsOc/Mvmviq4168lj0K1XSb63+VjG121oNVjH/LYbiIVcjnJClyBgk4BispvEV5rtnq/w&#10;107WGutDVvtmkalGJ7uxDYB/dfKzo2RkqMHeB/vOSLiz3Ww07wt4+8JaUfD/AIgm1Czgsd91o2tQ&#10;tDf2TB2LwpIySJJGcl1JBOA6gg5Fdx4F8G+AdRu77VdS1K/ltkXZbw/6O+FQDdGj70zKgIwpLYDf&#10;eO87fK/gtrfgbWLtr7xJo/2i4hDhbZrzyIbfMZy8TsUIyzAlWI4/i4zX0B8M5vANutvA7+FYoNzR&#10;/btQspzNJIecERzMgIXHzgtwAARyBzcvNLsb81oHbfD/AMK+HfBskd54d8MXkcihpoLu9sUaR0Cq&#10;C42tL90lTkDq3qTXpXhuAW8Ul7p0WmWfmZPmNMjuQej7RMGKkDJ3rkDOMnivDT8SPCur6o/hrwrG&#10;1zLb8QyLdMLEsjknG4xyAqc8BSCCck9R3XhT4g/ECKGa6bx/o15O2nqbCFS6xQ7QQEPmRuM5B+Xf&#10;kkegFbU3BOxhVUup6Na2N7bSzT+I2t7WGSMpGn2URMIt/wA0ib2ZiAuDjJAJGAT0h+Kuu2ug+Drv&#10;UorO/wBRmjj2/Y4Q8k0p+637yRsryx4XaCTx1weL8EfEvxT46sluNbt7+yWORYv7U1Lw5braQSAi&#10;NI2Lwxq3zZwIwzZxkjAq98R9A1rX/CNx4V1ZnuZL4ESTb3jadQo5QKw4Jbd8qjBGOeC2jlaL5TKM&#10;btcx826l4G8I/G7xYLDQdXubC8sbhlhtdQWJY3+XlMxY6DIIYDgqBuBBHsHw8/ZLvtBRbfxVDoOq&#10;StPI8Md9by/Z3UAlSA5BU5OQF+Ue/WvP/hL8ML79n43HibVvgLqHi1J1Vo7XwzD/AGhPGVcZV7WQ&#10;RiRc5yVZ2UjIXqxrfFT/AIKyjwvrEnw0bwZNo0kd+sU01jtsNRiACkE2dxGT1yT5skKsDjcCGJ0w&#10;+Hhy80yMVWqc3LTeh9V+A/hP4e0q3ktptFh0eKZs/wDEh1h2VyvzY6lUPfqO3HFbXi/wrDpMFi+n&#10;3m6cyFoYEjKMqExR5JGc4ycbgxIzjFfm7qn7YX7acsVx4l/4SseJRDeeZ/YfjDT9QsHm0+WcRxXR&#10;Evl20ckTsi77aZuLlOSqMR+nn7LPgbxFN4KsfiF8VNekvNd1q1W5uFuGT91vjiVVYqBuKxxxpu5y&#10;Fz0IA9bDxhUl7OK+Z4+L5qMVOT+Rn/Db4O6lNdtrOt6lNb20d15VnZN8xmYAbVzgYBx0PAOemCK2&#10;fF3wosLSyvfEdtOvlR2slpHa+afmdGH7wAkjI+ZQME7S3I7ek2ttqdv4gjjt72BrNt00nlj94zNk&#10;YyenJJ4Pr3Oar+IdKWWF7R4/LjZuWZhgBuvXtwf8mu5YenGNrHnfWKjle589aL4Qjvrm41DUJP8A&#10;SLG5zcItz6ssm8nsS54GTkDqec0tW8NX+qW63iqztFdTKohUh5GladCnXAADuFzkgMc4IxXsF54R&#10;gikbSrKxXzJJ5H8ySPJxuIUuGPOQyYByAExjGcO0/wAG6NGZtGSz2htsjbmxmbCnzN3ZiyAn1IbP&#10;UY5Xhb6HV9a6nmHwQ8I3/wDZU1vqYbb/AGpM8DXB3Ga3NuBtOOFO8FhxjgMPvYr1u10SGCQzWq/P&#10;Mfm8yP2xzjqMVPbeGbfTrQQWKs3lxrsZmyzL0znrnA/PPenu6xRMV5CrjBGQf8gfX2rWnR9lGxjV&#10;re1k2hQhhjzGmUb+62QDgcfj2qxCPNJMdx/CA289enr+H+cUjiRRu2svzd144I9vxq0YIJI9zBcN&#10;xuVs5/H1rricsijOsnKxvz/nP/66glRFLONow3zbfXPX61duNPdFLRMenHAHv78fhWXdNJASskbA&#10;+rLx/n/9XaqJuOF1g7GbP8x75+lX7SdnjXbJuXg/eJx/nn6/ocuxhluZBGy/KcHd+H1robKzi2eZ&#10;sK7l4ZRyPb86AkOgRXXbNHu5yGrN13w5pes2T2Op6fFNC6kMjxhvatlMdTEGxyvtjH6/54qSOGN1&#10;wB1HC7etVyqS1Qk3HVHgPxT/AGYvD1xp8mreAvDsNrdRv5kn2dtvn4GNp9ev6+/HxX+2N4s8TeIN&#10;fi+EnhO3ksVhdo9YupPleVenk8jgNuIyT939f1LaJoS0JTcrfxFeB09K+O/+Cif7MsusLdfFHwVY&#10;L9qeFYZxH3JOAVHdjxyeAAfSvHx+Bio+0pr1PXy/GSlU9nUd+x+Zes3WqjU59X1fxEyrokjW/h+6&#10;kb5Z12ExxZ43cn5c8YG3IG0Dz74f+FfEOpeJYdX8Ym4jspIHnl3KV875snJxyCx259eMjrX13cfs&#10;WXHjy0t/tcSW+m6TNHDGjbg1zMw+9nHzEt0yT36YwPYfDn7FHhu9uIG1yBZmbajrIAqxwxtuK/dP&#10;3mxng9O2QR4/tOiPa5Xy3fQ8k/ZW/ZH0J/iPN4r+IV5DDpyi3nj02KTKzMVDBB82NoyOQO/tXpHx&#10;R/Ys8MJpV94s8L+dDqH2ppZ4NvyyZYHA9OCMDA47dh9EeBvhnpUmjR6lqmk+Ve20Z2xxsRwuAGGD&#10;1OD2/iz6k9pongR9Rvrq0Jjmtg0LWqbfvKPvKc+5yOhPX3JGMp6E+0jBXPkf4P8Ajv4haBaW/grx&#10;Lb/aL7R70COTguYySAR2zubGQMfvDnuR2X7YfgLSfi9e+GNU1NI4/s8bPdNIMxmRVVgETlWc44DA&#10;4UMSp4z0n7V/7M3ivwJcf8Le+GGgzalbxwsuqWNk5ztxkvsGcgEdO23tyD5n8Qv2hvD/AIm+BupP&#10;r1q9jNp+nvMs89vJhZmBXoOVIDbuDkEjtmuX2M8PWcZdfxOhVqeIopxex+fv7U/j278bfFLxVrGn&#10;RMul29tHY2asTIwhRgN6n/tnjPGc+9eE6Dpkmt6ys1jbt9jtYVE0neNpCE6j1ZvxAr0/x/r1lJDq&#10;WkiPbLdahGNS+Yvs3AEKrEEkgkg5J7AHrVC68IaV4a8Q3PhqFJlhezszK8iYLSFIptwxwACWwCc4&#10;POD09an7tM87Ee9LRn0H+wd8NrPxJ8VbPwvpGlh5oYbe7WO6kLQSNHqEVxNIWxgKY4ZF6EZx1PA6&#10;/wDbS+Glr4l8Um+8OrM+m2+kvPvtmO2JRHHDHFlz0CWytnkd89qu/sW6jDda94y8S2GntGsel6dp&#10;kNxHx9ijuLmI3LA8k7I0Y/LyAzZOM1734sTw7pvgLwbcalpq31vq11r89zb2kYaP7HEj2yRZAKkE&#10;MFGTjIyMjGRS90T+HX0Pi/TP2YfEnw7vdS1TTPFMDRafbx3REN1ggS3stsrkAZ3q0YPHQsvrXrXx&#10;ih8FfEHSPjdqXhjQljuLKHR9Ot7i3jUIVgnvtrqSvyKy2dvt2gknjuceifEP9lnVPh34U8Wapol3&#10;dTzTahbRzWEIIVNPjDa3LJ85+XaVjjXOQAXznqvgXhzW9E8S/GnVfh9qglW21LS4ZJmWRljkuYdJ&#10;uD5bkHOBcyKmR1DN1yK0taOoe7JHz18Rvh/431Oy0/4kX+mzOuoWjpZyxncs0llDDHMM922jcQOz&#10;cda9m+AOsr4N0Pw38TD4dWGBtQFveXEJO5GU70uQh5yCxQ7e6qcHJB7q8Om2Hhj/AIQPRNMmW4tN&#10;ei8Q6Db6nC3ypfaYFvrVn28BsPhielsrcbsnT+DV3Y3P7P8A4m+Hvh23hk17wvrJu7eHaksN+0UY&#10;aWNT1HmxxuwXHJUg8kAZSu9uhtS5VJXP1J/ZV+LHh/46fDSzv7bUY49RtYVS+sjcK8gIHD9Rwwwf&#10;x7816F/ZuqRnKxblxnIYdfxr5N/4JLeFLPUvhF/wlOk6r50d3P567pX+eNh90qwG2ReASOCFGOmT&#10;9li1ezI/eA7eOv8AL0r38LKU6EZS3sfN4qEaeIkonOSRzxSKrIUPZW7/AOf8+lSS3MygB5Ov3V/z&#10;1FdFqllaahprFUUzKvyNnv8AhXL/AGa5VvJeCTkE8D/PrmttbnOWLK+uA+7c2M1sWmqPKmwyN6cV&#10;j26IG8sbvlxgZ71qWMTeXvACjb8q9/8AP+NP3gL6TSyL9n3ZDc7v6/5/rUlhbi3lLNICP7q/596r&#10;RwMy5dOvXLE/zqY74lZgyjHPzUxF6W5XzMRrz71XkjkYEk9WO0hjmqbXiRH95Lx2G3/P/wCuo21K&#10;FlDINy/7PIX1oGWJYEQHLDHUBe1H2eN1IEv1qP7WhG14fm6HIz+H+TSozhV3RAqecfhQSye2BYBf&#10;O3evr71MIVR9xbd+OP8AOar2pSW42t27Y6f4Vea3kVcD5iaBshmsrWVPLVu2flX1p0VoqcK/3Rxw&#10;KjniliOFzj2zx7/5NRwSSj78nyrxQLoaVt5keMsx7L3zVmNy3LDd/WqkU4Iwh/8AHamgnZk8srnP&#10;T/69AbkzKrnhuvb1prWzx8od2f8APSmkBGB9/wCtWIpQ3JPPf5aA2IUL7cqT1H9adDOZR+8I9dw6&#10;VJiJztYY+v8AKmmBM8Nz9aCSvfGVSc81S+1vE2NvHTpxWuY1Mez/ABqrNp0T8jHXqtAGa+rSK20B&#10;guMCpIdT3vtjbb2PtTptAjJ/eSf+O5pUsLeAcN3x8tAxTPKDnczVMGKRgSNlt2Oe3FVJNQgEnlqm&#10;456L1Ip4nynzL8ueOf0oESTTMeEO39abHNKGLNx33VFLdxKSPbk5pi3LSN5qnHsf8/5/Ogo0o7lw&#10;nyjHuad5hd8NLg9qoC4Zk2GQJj+ImpbVX8zeTu/2vxoC5pQXgCrGuTx97NWkkDHAb3rNErudjHoK&#10;nhBU5D8Hn9ev5UEl9M7RzUsT7QPf7351TUyHuenPv9aSeSdVwgoAu/a4V+V3X/GqWqXXnLtQ/lWf&#10;uuMlW3cGpF/iGTz+tAEcbu7cdjkcitS0j3pgjj/PFU5bd0wylumMjnFSxzzxjaFI+o60AWWlijfY&#10;D0608XURXLHj+VUiXDEuQc0My7cMeW9f880AWvMhGR7/AHlFVbm8wpI6bc5/+vUDvuPEvtx25qCY&#10;uVbnt+VAB/aSyS4ZjheD/n60ecnRZeB0YjiqY0+4E25mUY/z/wDrqwF8ttqKf97Gf8+lABnY24Of&#10;++qbcXMgGAMfgKbKxUBCB259apzTEMuwY+X5f8/55oAg1q6+Rcvux2rCaZri46rnHscD1rVubZ7o&#10;MjP+n/1v/rVWTQZA25Jdvcbv/r0DRVSHMuHXDbeP9n1/XFaVgywAKflI+nr0/Oohpz8F23E9APY1&#10;K0KxKGcNwB27cf096AZevdVb+zfJjZRuXGWPT/P9KxZIlLZRt3U4/u/5xVwwm6GExtHbd7dfWm/2&#10;O0T7lX5eONw/X/J6fWgFoVxaSTN85C7eFyPSpBp24/NK27+Hb9PpxVqGKGKRlMjFtvscDPX/AD60&#10;ARQZcS++Sf1/Wgdymlh8v74fL69M/rUgureykG2HOBnJ5/z39adPcHG5W5K5Pv8ArVCZJdxk8s56&#10;/d/Id/zzTYtTSivRJgk7uf7v6/pWnp99ldqEYz+BrnrMfKQg+VRgevT3/wA/StbT5M9AfzpCNpFd&#10;0EmPr70yQyAbTzn/AD602xmVI8E53NwO9TSoHXhT9PSgCuBIhyrHG7r/AJ/z+VTQXLuwDdxioio5&#10;zuyB/D0H+f8APsxWMZyDxigDSUZKqD6Y60FAPun8SDVe3vFz8jdcfLU2VPO0nPb/APXQArOerJ+H&#10;vmk+0D7ob2+h96SQ7vunNRbSRlcf7X6f59KpIB52TdYwMelV7q3MZ3Bup9DT0ZlYbi3NWIizjIHG&#10;c/p/n/PFFwM7KsiheD7dv8/zphZkY49OtaE9tFIcrhSD1B/z/wDqqnNbSRD5Su3djHpRygAnAOwn&#10;H64/z/Whp1wST/3z1NRNCVXIjbIGCfr3zTWTL4Py++P8/wCRRygPllbqo+UqePw65qIyTseX296U&#10;QljmRzuP+H/16aYpEO7cpB44PTn9Ka0AbMZk/i6eoqtPcFyVxxtB7/n9ean8pGcBj69+/wBeKYYY&#10;gqhR90/TjtQBV+3OsgVI/u8btv8An1qKW8LjapG7175/z/nvU95axufkiUD+FtvvVKWKEMSdw2nO&#10;D6/jStqAPejGCffv79f8+tMjvY2Yk88fxcgcc1FLdCNwQir2b5eueKhlkR285YiMtn/e+nvn+lG4&#10;GhFew7Qwj27gcsW+n/6/wqeO6hlGVTvkZ5+lZEXzHhjww+Zm5bn1/wAir6RINokJ+XAY9Bj/AA4p&#10;gT/bLccNIM9/mP8AhRTRHaqNrFcjg/5zRTA6iI7htYfh6f5FNns7Vm3yRq2Ofm7UoLRruP4YFN8x&#10;mOD39/zqZWNDMutIs5pd4X8gPb/GnWmntbyBkGOMfdHy/wAv8itEW0THPK/X1qaKzIbP16dRz09q&#10;kLkdtt8z5UbcOlXBIV4Tp9OOlRizCN8qL97PynjpSrASVDL/AOO0E3HeaemPwpNzsDuSp0RRgso/&#10;L+VARMlVHG78qAsyuIQATz39/r/n61IsHOCerVN5akZJOfWpAqqMFeOnFAdCOOAYyx6c/T/CjKxj&#10;pz79qV5cLx2pjAN23f1oEOVw3AAPP0zzTtu4HI/Hb70xdwGWxtz/AJ4p4bcAHT3oGhBDuOW4x29e&#10;MUq2sQOdv14p/wAijGB3pd8YXB3UA0EUSKwXd+felm+VRhc8f5/CqV3O+/arMuOD0/OgT4GZGP4t&#10;QFiRI5GOSR1/u9BUN0XL4DH09KJr1gCVkx9eKrx3jE4YHdwOf60FAzMPlHUe9NklbBI6gYz/AJ6V&#10;JcSLjzNx9/TPrVOa8BGG+9z8yrQGxBMzpIpJz3Ht/n2pVd2GAM56Z7igHeMYbP1H604sc5x/vCgB&#10;uZQfLLnjjGOp/wA+tOS7bbhmOf7vWq91cSD8sqy9hVdJ2fJOD6j060AXpZyx3Dlv93pUcjFidq8V&#10;XlleQEZyOnJ/z/Wprf8A56SMP8M/zFADXuXj3EEcf5/z+FFtdXAYMzH6c+v1rP1C+CXLJEu3HO3H&#10;X/P51DLqk0ZwM/723rSuVynnv7Y3xYb4f/CbVL2wvY4737MyWvmsQDM4wo4BPUjmvh/9kh/Etk17&#10;qOsa9JcTSTtPqF39qcxruPTOcYwc4IP0GCa9s/4KQfCz4n/Fu30mLwkskljb3YmvYbdiHdATx+oP&#10;TqO/FeKfBP4V/Fb4j/EmH4faX4cvdE0i3CNf30luY8KeoTtu7dSABxngHwM0nVnVUYo9rLIU403K&#10;T/4Y7H4lfEvVtYu28P8Ahg3V5Jt/fTZwIwCcbSTgNtB4znB6nBFdJ8MvAS2Ph6TUNYhxM0e5t65c&#10;kDByMkk8dOenHrXsHiT4a/C34S+GV0/T9Jha4aMK0jRruY8ZJ4Pp6Hn8xR0WK1n8PvNKYtoYGNpD&#10;jLfeVSefUdP1ya8Wph6kK1pvU9yliKMqN4r/AIJ8G/tSWumeGfHfnfYGjvGUIq7juwrKvQHcvIA6&#10;AEMvQnaOX0LVNH8FeH38U6hZySzXauYGuG3yeZtLNhgykklgD90YbIOOau/tc6t4d8T/ABUubZNa&#10;+0GIsf3eSkeVOAoPViFUnGCdoPoa8c8b+I5fLkfQrZVs4piIeoC4bkjOeuBjB65G7itqcZPc2jK0&#10;bkfxDvkNxN4g1edG+0Oz+b5W9S/A9CvIK5bB+8uMivPreNdXvI3u5lbc58mGSYopIC/7W7Ocnj5i&#10;ORg5A9G0TwWnxH+GHiz4l6j8QvDei2/hGytLhNL1O/nivdVa4k2bbRY4nErKQS6uyKAxOTya8uhl&#10;kkmW3tk8mOHMjMzBgxbO0HA4ByByRzjOMYG7jbU45STqGtY/DyPxlr0GhaPa7YYYl/fEhlycBnJI&#10;HQ8c8gEHgg1zvxF0+30PVI/DllEss0Un77a3mKWHRc/7Oec5xjnng9dpXiM+HJFn8PTEnys3ixqF&#10;JwOF4OWwx5YdCBycAino/gPX/GWsNqervJNNcXBnmkW3Dk5bByvsB3OOBntS5uXVg488rROd8Oa6&#10;PMnt5jJh2yYI0LANjoTuBAwcE4PB6fxU6MzjxDaXlo6jy7hZpNoXKDg7u+ATgjGTz35xr+I/Cr+F&#10;55Hspo3xICzyTAEAD5TxjPPqPTpkESxWcesD+0Vv1dVYSMq8BgAWyqZ7AE56jnJPIpc3NqiuWUdG&#10;fRX/AATr+IzeC/2otKFpqCr/AGtZyQ+Z5wZZ1UB1PysR05PJPzY9Sf1+Tx+bLSo73zRtkhVtpOcZ&#10;Xpyf6jgV+Ff7NVz43m+O2i+I/C2j32pfZ9S/0po7dm2KV5DFcgY3cj/ar9ZNUtPjBP4T06abw/MV&#10;kt1YmNzn8R/TIP8AOvTy2UoxkrHnZlGnUs29UzW8efE/UtQ11b2NmKq/y4//AFn364/Gu0+Hnjea&#10;aKKNpm6dmPP4fjjj3615I+l6pH9nt9R0a4tZRH++aZ85bJ4UY+UY6/U813vgjTJhEPLXaeoCq3Q+&#10;+e3HP9a9KnKXNdnlVIx5bI910vXTdWysJRuxjg89+v8AP1/WrjX5kXEuc9VX2rh9AOowRDf26Mre&#10;/Jx6+x6mt+K7uGC5VvX5R+ldCZxPQ0EkYSkkfLu7+n6VILiMt8p/Adc1RgeecfMNvfpxn/OKk+cv&#10;jd7VQi61/Enzs43evvz/APWqlcanO0myNRwPmY9etIlk33wchufrU0diejR8df8A69AFXJmOZFX/&#10;AGsUojBblMLyR8vTpVwW7E8KPTk0422Dn5vYDn86AK2whgUI2j9OKil888Bsg9uatSJg5BbA44qE&#10;ylhtJ9hz0/yfagCrJLMsjbwPwqN3LdDn/wDWatOxwoKcfTpVcmNt21lPbHr7VLArGEGU4+8c8jvz&#10;Ubx7epUbcd/1/nVmQiM5Rfmbr6Vn3E4DHB/76JoiBI0odc7vm/h+bBH9fy9+lXLbzGPTPX8qo2sf&#10;m/Mz98jnqfzq0krRM0RYso/vfl/n/wDXQgLizjaAcdf73v8A5/KnBLqVj5f/AOuktfJkIJH09uP/&#10;ANdX0ljjT5MdzyKXQCK2sSnzucn24p+Q5wAdvTg8DHWkkvFzknOV7NUFzqUZGN3sflpgLNIIhuRm&#10;9MhjWZe3KyDewPH3v8f5VHfaujrtjO712/Qf5/wqsIpJvmmGMHJ4x/n/AA/OjmAe1wzFggLds/5x&#10;/XpTPKklLNKSMt781MkIzsJbPTnjNSmHJ2bffr2/z7VIEdvApx+P3uePzrWsLNI13FV3N+v/ANao&#10;7Gz2y5DFlB+9jFaG07cKccYGB/8AXqkgI/LGPu/TjOeKcUIVQow3pzipCVXhh838XFMdkY+Xtz34&#10;qgImDbmVs5/z/n/GnAKoyvHcdaeg3Drx2+vb8f0/ohj5KMhGDj2/zip1YDSm/O0/+PVXKHzdrL04&#10;6deatcsMFG+lNZEHQjj+IZo5QIktiCZcA8/e9KfGMfKF289h/wDXohDg4Vs4PpUkzKnVtuP7xqgI&#10;pNqRrub8j0qIJnlmZl+g4p0zhlDMR14Pp71Gr/NtB4PHOKm4DbjJ5Mf/AAFv5Vg6shZyQfdi3+f8&#10;/pW9Mny7iV6/Nisq/tiV+/z0HX9PSiQHPvCf9YTgcBm79etZuoKqy7EQhT1X3rbuoCm7B+Yn5sMx&#10;rJuNFaaTHlt975f6VLNojtBsDdXi+a3ycbmB6c/T0/LiuuCww24iiVsKvr0HPT/Jrn9NtG0tDPvG&#10;7aPr0/8A1/56XV1NVQqxy2ePlwf1/lRHQTNJJnT5XyG543D/AD+VP+0KWwvPpkdaw5NS3y8Z9fTj&#10;/P8AnihtVEfHm/X5uvPrRdkpGle6rJCSpOP+Bf5/+vVaLxBI8u3dt+YeuP5dfr/9esi+1MStjkbT&#10;8pGefX/PWq63yofXB+7u+ox/n/8AUcz6jsdQuutvUM/t2FTJqLyDDlc54rlY7vedySdenuPStCyu&#10;dkSsVyW44PHpRcLHQW95lzuGS3XI61ahntnbjtyPfP5Vz/21SfmkxzjjvVuK5f8AibDcfh7VVyeU&#10;6OKVHAx6YPbt3p2Yd3Qj+tZtrcSyKGDdRn7tWRvCby67tvPPFNIkkb7Og3MSenr+X6e1I8UDjfv2&#10;99p7/n/hTI1Wb5z2B6dPfr/n61Q1i7MFu8kX8OSdvf1pAU/GXjbw34M0G51nVLxY/s8TMFY4yQPf&#10;j9fT2r5L8J/Er4q/GjxZqGp+P/B8Oh6W15jTTLJud4A2AWxkAnr1I5/Lmv2xvjT4k+K3xTj+Eng3&#10;xOum2ul7ZNUmgZxNuzuVOMDkZ654zil0m1tdDsYbS48U3l5L8o3TTFiNuBls9fx9OT3rwcdmMo1O&#10;SPQ9zA4GMqfPLqeu+Lrbw9e6SlhZsq2rqQ0zKODg4PY9T9e3Wua03w/4c0dH0oXk0wmZXmkeXcqY&#10;J+7kHBAweDk9DnAAwdP/AOEj1e222kEjWsa7VXcdgGOvU+vpz171PaeFPE3iBytxF5KRswYqvzHH&#10;t2xn3z37159TE1aiuonoxw8IS1kcN8dfGE+sWNz4Z0OFYbWJP3kke7JY9eMjsBgdARyOBXxz4m8F&#10;nRdbvNRv7XEcanbB0yvODjORnIyCepbkcGvuq7+GemyXo08xZjXb5jOM+Yep7c9DjIPfFfPv7UHw&#10;8sbeR9fs7RVkt5Mxr5QBDDkNyB8oO3PT1GeAfJjKp7Z8x7UfZ+wVuh8h+J9Gk1vxJHFZ2cdvAs2+&#10;YpDhRJuC7GzlV98kgZ4wMNWb4m1o6Hrl3Y6aV8u1Xyo/LI6gbSAW5AJBJGB9O1d1Y+EVeX7VJqs0&#10;ariS7GQ235uRu6nG9T6nkYPGeR8W+E/Cx+1Xum6hJMUXCxy7fvgcsec4z6diORmvVg47HnSj1R5n&#10;4gmiurOK9trJQ2N0jA53c9SP4uMdP/rDJ8L6bPqupYctJGrZZU5KgHrgEE8/0rRur3ThYG0ubdln&#10;8zeXKryCOBzk446Y/wDrUvCF9pmn6+J5ZP4iY1MfynjPrXavhZxfa1PSNCuxp3h3Vb+zjdJYI2Lh&#10;fmGS23HA4BEhUDjnivJ/D+nWvirxVDYR3/2Wa4nCeZI4RVOeMntkkD8favXE1m0Pg6TTrG1X7Tco&#10;7Ku5d3VVDA9fug8kg/TJB5PwH8Mn1JJpbnRpGljw7Mr48v5tufXrxj1rOnJRu2aVIym4pHdeOPh3&#10;8Uv2TfFOm6J4tsUjttcs47mxuvJ2iVGA3oSeVZTlTjkHkdsx6F488WaVr+n69PPNts7hZ7O4eQME&#10;2tuPzfhjOD2PpnnfjT8PviVe2lnres61eahBp8YSOO5mO6EbtvQnJOQATknpmmeFPE1hb6XHpeoy&#10;vuztHygFMgDqRwf8KJcstYlxvzOL0R+yHwS+K2sfF/4R6P4mspMyfZEjuCzbWOV4OB9SPXA556dY&#10;bLWLQNNqyzLH5Z8wxtkAenTdjgHHJ5HHevjf/glP8eNOTRL74UavqTSTRz5sC0oxt5ZcA+oznHA/&#10;SvvKW3F1oGDbOqshLq2MjI69/wD63T1r0sL+8pas8nGe7WdupwWsajbEzQ2sv3hu3ck9frjPqSef&#10;1qpod7K8zRlGAV/u8Dk8g4I/wAyBx339O0LQZNTkg1bzNwP3ZBgEE49T6+p6V1Vj4d8NwriGwXL8&#10;N+7B6+55PJraMZNnK6kY7oj8K7LiyVywUKBycDPp/T/ORXSW10kI8qU/KePY/lj071im2i0o7oB+&#10;6/hVu6//AKwOPWtKJkmXc4ztGd3T9e39K6ImEpXNPy7aRdsgXLDHzEfnn8v88U1rCGRfLR92489O&#10;mP8APp/SobZsR8s23p+f/wBb+XerKyqHyJm9VbOAPrVGRXu9FQxf6OWHHHP3fxP+f6wNpvkxrNxw&#10;x6L0yf8AP5Vsi2a9RliXJxx8v+T7Vz+n6Z4s0zxLKLyaNrFh8qtnduz068j+v40pFItRQyqRGIlP&#10;ORvx/n8OavRW0IAldRyP7oOQcf496dNaOzKIm8vr36+2OtSQDaoMoDN13HH17/5/lQSPgCBf3SZ7&#10;Lt/h645PPH49setfC3/BQbwppVx8ZNJtdZt7mSC+iZZIYcK91IWHy5ZgAMgL0I5xwWyv3xa+VJ1g&#10;OP4R06c/5/rXw7/wVDj1OD4r+H4tFtI4/L0WfZqFwNyRyF1DOQeBtB+UZwCPrnzc2jfC380etk8r&#10;Yq3kz54s/hVpN7FqMujCFdSgsTdS2eoSy/Z0iCkvI0iZPkxLuLqVO84VSRwPL/HWvabFol9Y+Hri&#10;3FvcyBZLi1tWh3xsyM/lbnyASqhVz/q4ySqBht7f9oTxTr2m3sug6nfXHnalGF1BZZGjURHa3I5y&#10;ueVVtuWwxGeK+fzq0HiTU5/DRjjtrP7TGWmlZo0VQcKCcZCs57gnlByRz4VOLkrn0NSajdI2Jk1L&#10;xL4jt42dVtYbdFt2eRRHawEnCiRhiFQJPupksSeCz8S/EbxBq/xBvvC/gnT7bxdrM1raRaf4d8Kr&#10;NJeTTvw0y2sSKBBEzgkKqlmCgtuJLLtF18FWf2yGOPUZLqGeVZxDuM+1NvmsrKGB+UnkMuAq4APF&#10;S+trnwJ8V7yXx2bOa4toxFqE1uI7gxqyLna5wC43bRjaqHAOOcaL4jCUbrQ9q8C+Bv2NP2dvgtP/&#10;AMNR3w1jx9rU0OoTeH/Dul3VrqOjM1tOp0q7dvKjW2CyRtOiyxSsX2fdjJb5s8UW2h/Fa+0Twt8C&#10;Phfrdnf3jfYP7Pt9WfUW1C6wMBQYlCsqN90E4HzE969i/ZO8BfF39oj4y6n4Y+DXhvw5rF5L4duP&#10;+Eg8ReLNOtriz0W2bCter5wZY3DfKH2MwMmVQ43Ls/s5eBPEP7QXwO+JH7NurfDWbUtd+HnhS61X&#10;wneRaOsmpae0E03n21vJbqGuGkuzbRDzi6iKS4Iw3lqe+L51HSxwy/d82t/0PGf2qPgXdfseftT6&#10;t+z58QNatpl8FwoZriHSUZbqWbT1uI4ZEWYZR2nSGQiZ9i7ypf5Q/iOkQ6ZrE3k6pDbQwzN9obUF&#10;haT7NEu4MCiZC7iQACo5xyAc19IfDL9nmb9r3StB+HHwt8tNT07T7e5+IXi7xpdR+ZY3H2i92x2i&#10;czSw+XNHujRZJHlCHC8Ktf8AaS8Kfs6/Cn4SeHPhP4BHiDUvH11cTXHiDxTomqM2gaxaxXMqRyWy&#10;EFpHHlEZAQISync6k1co6N7II3srniHhTwol38IvF3jQReHEn0Wazis2vvEAt76NpJNwe0hVg1zL&#10;tjIcnKRqTwHZTWBD4O8OX3wh1Lx1ceLIl1qDxBaW1npksxaaaB4rh5pwOm1GSIEnnMnGea+gfCH7&#10;PnxQ+NXxg1rQfGfgnw74d1Lwz4RS+m0nxIv9lwSx2NpGscOzG6S5lizIYzt3tvZiMHG54g/4Jh/E&#10;DQ7X/hXk/ha8sfiNZytqH/CP3l1BLb6vo80Ye1ksp12xTSELIxUMS4PABQgzeVrlcqlofNfw2+Gu&#10;u+Mr6xsNJ0O+vmvrqHTnTSbEzzi4mkMcQjjXl5ySSiD5mw2AQK9D+Elx4m/Zn+LmgfHzTfh//a1j&#10;pS3F/p9j4us/JttUiSea2MUiHDOpIxJGjEjDjcCpZfUv2ZvEt3+zNc6F8R/EvhfW7zRtU8XaLdf2&#10;TY38scGoQ2lzcSsG8p1xdCW2VYGkP7vfKcHaDXQftD614v8ADXwWvvhZ4tsrO6063uLa+sdSt9Cg&#10;kv7S2v7hLuDTLiaWES20kaNOwj3Et5jDJQgVMZc2ociWhX/YW+C3xG+PPj6/vPCE/hj4c6BPeNq/&#10;hq18ZazdJo8Hl3lt5ltYpcx3LXDiSW32jeXZEZWYsymv0s8feOvAH7IXw71P4jfEL4axeJ/FmsXc&#10;1/dW9po414Wl0091LFcG63QJBbuxEkTMsR27gUDZUfNf7FPxp+J3irQ/+Eg8R+JtPl8a6pdXkWh3&#10;l14Ys49N020SwSzN4k64mguIZLaBXDDyseXtVi2Wq/Gj4sfA/wCNmk/DO/8Ai5r2peFbzxLFqNr4&#10;hs/A8B05X0dTImnIRMjS3UVzMtvIZZX2FYxgKoUjupyjCndbs5qkJ1JpPZHl/wC0R4W+MX7Qn7Le&#10;sftk+AvHd/daTfajqC+JrO4vvOs0W7ngs7e1sbI5MP2ZJGjEzBJ28xQkZi2O3wna+NLzw5pMegac&#10;UuLe6CSzTT2kPmyMDnajshdAD6HkjJBOMfWH7Wfxc/Z0+GHhnUP2dPgBdePtNs7jXr7VtT0lvEgS&#10;Gw1iOWKC3WX90zXsaJBLKCCn/HxGAVMbE/KWpaxrmo6M+nXuqQraw3G1bS4swpVmLFiBjccYxntk&#10;DjOK46nK5aHQn2INN1X7PcMj2LSLIxaRZtxGPUEY59x7Vc8KeCbjxnfx6RpU1qs6sz+ZqF9DbKRj&#10;OGeVlCYC4wTyT05zS3dxpyXS2GmhpofKjcqz/wDLUoC+MDgbs8c8fjUENslpd5jv1RsgAyLltnBI&#10;7H/JrL0LX3nTWXh+wm0v7XGsDyzzESQrGGdVAUhnBwTuLHBHA2jkZxXu/wAMvjpF8Jfgt4s8A+FV&#10;1TWdJ8RaGsmpwuywtpd4yXFsgQyO/mw7rhJDsRWYpGpICk14TGlzqGky/JdH7LIouJGiLRuSpIBZ&#10;m4Y4fCgDoT0BrR0DS1/sRYbtMyXEO21mfbjCzD95k52jIZcqV4P3udpwlHm3NkltY9D8EeKvGtpb&#10;w+DDrhttP8QX1vJ5fnZDyFJFjdzkrwJHGDh+SCQAQ3f+Kr7xp4/8WLdQeF9PjmFvDDFHocfl2d9D&#10;BAkKMkUiEmQiMyMq/OSXJQjNcF4Fh0+Dw/a6tc23+h3BIurjzpN8PyxuhYhW2sMFQSBuDYHQtW3o&#10;UniCXxGvn6HbTzTXE6NmHmcL90lkY/c+8CQTuHcBhXPI6I7K59pf8EvPhb4U8RfEFviPE01xN4b0&#10;2aOa4S3MMKXdxJ5aQbXzlo4Y3zgAgSLnowr7mk1MD5VwyruG1cccY/zivnH/AIJ1eDfDWl/s/TeJ&#10;NC1i7mm1rxBcTXFxazCREZAiJHMnALbVR8lM4dcEZ5+gMSOgklfL9+vX8e4/z1r6TAx5MNG3XU+Z&#10;zGp7TFPy0NK01FAdxLKNuNufeui0vVRNb5kLd8Kq9f581x9nC0TZkLKNv0z9a3tGjkMW7y/l/vY6&#10;D8a7UefI2G1IsPkbbx93v/8AXqOGTMw3H+nH+fx5qCG3Pm72l9OB+P8An/Ipmuaxb+HdNk1A20lw&#10;yL8scOC36mqt1JOgtoIXxMzL+XX6VU1fVIbACMuu3uK880D4q+MvEOrKh8KjTbJeX+2Tb5X56BV4&#10;H5n2610WqO18yzIW+b5sMfahS5loVy2eo3xJrHnxny1+Xb/wEds/r+Nc3c6jM8/75uCDhm7cgDrn&#10;/PpWvcxSzKFkPbO709/rWZdWL7sEdBwu73/zxUy1KJtP1NbRd4Uv/s98/rWl/wAJQUiyjNnP8Q/l&#10;XMsZopGhdW4yR6/y/SpMN90HavTn/PTP6j8aVwaNp/EUs+BIwOOfl+vcdf64r4h/4LCfAqTUdO0P&#10;9rDw+PLt7NoNB+IG22Mw+wu7fZbxkGNwR3aCTnLJNFj7lfaWladLdFRs2oOS3PHB/wA49qteJfD3&#10;gzxH4T1TwF4u0uPUtK1iwlsdVsLhRtuLeVSrp+ROCOQRnqAa58Vh44rDyhLrt6nVg8VLB4iNSPTf&#10;06n4Lahc+KvDfhi5ksbq6g0/UpI3m/cbmQo4kjkViAQyuoO4YIBIJGSK/av9h79oDS/2n/2XPCfx&#10;he+WbUp7MWPiLa33dStwsc+cdN+BKPUS1+ZvxX/ZM8YfBz4l6p+zv4/8QRWem2pvb7wf4ovpAI9R&#10;svs080ZALKPmMIimA3MkuwAHcN/X/wDBI39oy7/Z5+Ptx+zt8RLia18MfECSNdNkuGKw2msL8sZy&#10;fu+aP3bY43GM9K8HK6zwuKdKppfQ+mzbDxxmDVWlrbX5dT9YbS7058DZtX/Z7f54qwYSy5tp/wDv&#10;rGTz9fTt1rHhls4CygEsuA/seM++cf8A6qtWMsazh7eZt38Xzf5/w5r6mx8ZY2INHeVxc3TcYzxn&#10;nnpViGxtoH/cQqp3Yzt96kt9SheLY/UD2qOTUUI2IRu9d3WmImucqmRnnkD+lZdzBPIcge7fN+vS&#10;rf22Rp9ixsVPO4dBTA8LSM4BZvRgaGwM2W0c7iVPzfwnt7VDPp6t8hVf8P8AP6Vp3LYztLd+duMV&#10;QuHViWBzn+KkBVNtaW6mQSA9SrZ7j/64qgyS3E7SL5jKrY+Xj2x2/wA8VYls7q5dlUjbuHLd/wAP&#10;0/8A18QP9psI1jL7uCNq9Txnt9aRY64v3tV8tV3E9f4f8/nms9bme5l8shtrKMNtxnt/n6/Wpki+&#10;1v5rruJ5Zf8APX8f51oR7rCMyHarf3cYx/n+tMZDBpUbDF1I27rtGcj/AD/Mdq+d/wDgqDpFrrH7&#10;Hnji2W7WQxWVsyw7mLbluYX3YUhnAGcgcAZLcA19FNPlMyyBuo/ur0P+fx/P5x/4KUfFbwP4S/Zg&#10;8UaX4kktPt19bx2unQ3LANMTICcBlw4C5JCncu4/dyDWVbl9kzbDJ/WI27n4T2+nXmpamZIZJhtb&#10;azeX03Nt/wCAkkDjpWl5Mq2+2dWa7tQym1nYDbtQ5b5jhSPl4xzyMccbt9Z6VF4ivLXQWmeGS4d3&#10;tMnETeY+IwzZaQBBgMccluB945niibSE1tBZ6dc23nWsn2izvmRvLYqzIyygDfkMeoGM454NeC5X&#10;lY+k5OWNzE8ZaNrXhnTtPnvZWSx1LT0vbWOCVJVAZm2q4UkISQxwfmAPIGcVR1nQtViexg1axs7c&#10;XGnx3vnQtGGMMgUrypJ4xna2GBzwCQK7v4beJZ9V1/wv8Bviv4+vtL8A6n400+48SWtu0arbJnyZ&#10;riPepRZVgeQKxBUHlgQtQ/EzU/h94Sv7rwj8QvhhYza9ouhy6fpur+F9WVbZ7pJ4Ta3knlgw3IEC&#10;SKxQASmUOTuBJ0jfQ55Na/I8piR5LmGGaRpJJM+Wsbcq2cYzz3Hfnp0zw1n+3kOYf3iwsH2ttL4P&#10;B4PLD+lelftDfFjQv2hviHe/GSX4eQ+FbzXZjd69Dptw0tvNePzPcRRtgwxswyIgWCnIBwQBzf8A&#10;YXh7XtM1qz8PXXnXGkw/bYL+eVbcT2iYVk8o5/ekvGwAY8K3BJyLuYpNo5PUnuLeeK7Jjfy2Uqsi&#10;q3T1GMEH05zVPVdSm1q+k1GeCNZpGZpvJjCKWLE8KoCqOcAKAAOgqxqE15NbM5tGKJgtIUOFyTj2&#10;65/Gs9GHmlpS3Ocn8K2gtDnqP3h6CRDnBVl+8fSnGV7hxuHpwO9T6PBp9zq1pY6pqItba4uY0ubr&#10;aWEMZYBnwOTgZOOvFaXjbSPDWn+ONW0zwPqk2oaLbajMmm39xHsae3DkJKwIGCVweg69BQNeRBDO&#10;0Cie4k8za2PL28LznGOn+GanttXupJ/7P0+WSOOSfFv5i7e/DYBODj0z+NZ9mlxLM0cIEnmFSsas&#10;SXO4ALgdSSa2lfzlOk6Lp6H7Y8beWsQeSFlB4V8blXLn5ehwM5IBGUtDaPM9httrd1DceTOWYtIC&#10;fLkAxg9+OT1966zSPEV1c2kdlNdRxf6QWj8uMKeo6v1K/KOCeOSB619C+HmgXOgXHiLV9fuLO9h8&#10;trOya0VluOcOS+/5CAOm05PHFdd4d8O2mvX815pOkQ3EMHmTSSYVFVgD8wTjgHsBkZ6YrjrVKZ2U&#10;KNSR1Hw28a3nhbXLXU9Ct31C4kbY1rcWbXC3CAD9yysCAjKME8Y+bkivVpPD/gLWrldYh02bR2Fr&#10;u/4lkD2qI0j7XZ4/nAj/AHgHlxlPlIIBZstwvgTWvB/gCfS4pX0uzVoZGuLiaSO5jSVg3lyFMPjA&#10;Aym3cT0ABCjY8DfETwymnx2Gja8srrfTRRNo8sYlk2bpiwh2Z2FGJ7LgNlSQc+bV5paxTPVoxjHS&#10;TRa0W18EQyQ2+r6Rb32ofbAftF5HLtl3KdyJ9mkVjjIYr0A425JB5fxD4ti0G/aTRLC3jC3weGGf&#10;qgCj5chi4xtznOeeuQDXP/EP4n6d4kjhZtftrjy2WRGjRopE6fIMfLwqqOBgYIGRknlmk1LVb9vs&#10;SB23DKrJgYz9cdCMnpxW1OjJ6yMKtaK92J1K+Lf+Eo1iQeIb+80+ZF81ZtOs4rh5Oc4Ls6t68lqm&#10;0TWNPsr+SwltrpoZWYrdtCuWO3gZOcDPTnjrjAwJfgvoNje+ItPi1W8N1NfagIEtrcFmZzjbkbdp&#10;U5GRuzjnnAB6P4ieCW8L3Mi6haX3k3bSSWcRuF2hehMewEO6/M4/vAAj0rotFOxz+848xranaeIr&#10;DQP+E20u2uobWyvvstzdLcGTEjDzI+QBuJ2tg9RtkBHQF2neB9U8e67p9pDfLLJrCwnSoY5kRWc7&#10;gsWQNsZP3Nu3G4nIBFUvD+reXpK6Xa3S+Xb3Y/1k7iO9Vo96/KDgOpJ4OBycZyQexv8AwNoq6Va6&#10;/oyNJaLZl7pXiLKMKjyIctuTA+YMvKkEAnIrHY1j72pZ0zw9cfDuNl0aW03bglzHI8SXVqN2JBLb&#10;zJsOAAG2gFgxyR8wql4qbT9Bu30T+y9Pv5Ga3u1ksrgzRXiMm/8AdxpiMFQXBXYw7qCvJ75Yrm8t&#10;/sHj/Vb77Uth9q8P+JJMgBhGu1pX5z85hAcyBfuszJnL+NavrGoR69Jr+uJJcQ5ZVnhjS3mR88E7&#10;l3Z4IZnyTw31IxG9yhb64bzWIxZQTSRvHI8kMMNo8kQxja2wIsxJ42vn2AJIru3HizwF4x0nxs0L&#10;XlnNbpb3NrqWy3nikbkIJWQCIo5JV224yUVsHNeZatP4bvtYur29uFaSaQNb6nZMZQjNy+4MwLMS&#10;eqleAflbJx6D8J/DFjqnlp4Rmt4bVm8q6a43q0zgjKlXRkD7Q5XI243AqOtTU2Kp6s9h8LeFx8Qd&#10;KvLu11GBVmkkA0vxFppt5YXjXMe25d8d1UhyqYG0l1DGus8G+EfGvw81WC3m0Cayt18w2cbalIuW&#10;znZDLGGSXHs7DIIx/EOJ8M/DS10r7Pe2ek2eoQh3mM0l9IsacAmKVYWVgxXdg/L0XbyCp988K/EK&#10;4gEY0o+KNJhuE+yQ6h4P8aTMJSrMdslrexSZxvAIDMQTnANc8uRrV2OvmqRXuq4W/wAYtb8DaXJ4&#10;gvvhl4iuNNhYSLJHq4M8bMdzHawmwFySGJUFRlcknPdfCb9r34I+Lvs+nRz6gt3LcLJ9ivtcWQ7t&#10;5G8ObeP5eT1JyOAATWLofxIltNRvLG/8Ua+91dQAR6tJpCO0eMceekLCUknnJj2sR8qE8dVpl7ok&#10;/h2WbWbHVtcW88va15fXAgKAYLNkOvByvykYI465opy5VozOcebWS/E6O++IHw6uLWPVNEsPDtjq&#10;jXDSLdS3EU7bjvwVlkkJRyBjblBzzgfLVA6Rda7Zz6mvw51W6kunxCv9gztJNCGyHAmmKA4UMrbQ&#10;MZKgqS1YdvqGvvFNN8OfBNnO1veLFHPbeIJmEJOPMGYsycqSxyFA2jhsHFyfxPrngnw3La+LLg2s&#10;0mmlbfTZNWWGRl6NKHu5o45MnGGd1yQFOOVHXT/eWRx1L09jw79pqDw7rYHhu+/Zx+NUl9HbbrWz&#10;juMNdr5h3SWx3M0jjYMxZUjAyjjJr5G+Nnx71CHX5PC3jfStb1zTbU+TZw+PtTu7LWNMk4BHmXEJ&#10;g5XK+VM00QUuBgsCPZP21vE3xX8W3cOv+PfGPjy1theLHI2oW/2P7HCtrJthuBC++IhRGVkZCsnY&#10;uF8x/mb4wftA/tCy+GLe3vvHesXTrHGkmoanfpqcd0mxMI8u1lWYAr83BZcbjuGD2KOljknJ7ml8&#10;M9BOneNLXUJfDWmzeBdamktTrVnbNHDp81yjR+ZOvmSR2xRmDuiHypFjbYX2KyfvD8IZrjTPhf4b&#10;025tfs8sOjQQyRhVVV2Rhei8AY6e35V/Of8ADfxX4m1ceKNf1S8bzRp0InWEMqykyoBvRflKjk8j&#10;G7Ffv1+yZ8QLb4i/s2+EfFtldw/6ZpISQRNgIVJUIc9CAMH6HFduA92tJeRwZl71GMltc9ghvr5N&#10;qru4OFH9P5VfN35sO2Zx+8I3bcYH8/T/AD1rnrW7u0i/eNvVlB/TrVj7d5Vu0pY/N8u3Iz0/z2r2&#10;LnihcswkupAF8wuArKxztA6/Xr+ffrWLaalItzgAjy+JF6ZGP1AA98Aj2w6TW1VnKyKuOd/pjiqN&#10;vqMDyEvH5hOSy5IY4PAyO/Q8VnI0idMb+Nowvl4/hdRjj3/z70WkaXBlMs+3LYXaecD2x/nFcuuq&#10;LNIsUkiq27G5+M84A4wP58VPZa1skVDNu25H3iQcHp1/zz+Mpq47Nam7bR3Ud/M7QyMoG3yY+rY6&#10;kZ9Pr61peQM8FvmTjdkYPHt3xVTRNYhvJwlwF+b7h54P5f5zV+WQW/CgLnPfj9K1UTKTK9wWjXyy&#10;Gz6+o/D8P881VaFJ9xmUru+83p6VNczE/O7tgHHz9/bpUPmHDEfMep9qewFqy061hH2gR8BflUH/&#10;ADmp3u4QxxGqr/EfTjr29qZHIZrVWAYZ+vH51TuFkVcIcfN+f+f609xdTSS/BC5ReeM8nH5+9WI5&#10;Efn/ACP8/pWDDLcKcAM3zZ2j6fT/AD/OzaXssbbZAw5wfl5pjNWeJZd2Bz2Nc74y8J6b4q0G60PW&#10;IFlhmjKkGty2vFkTcg+b8xUklsrgOF3c9MGhq6sxxlKLuj5P+IPwv8QfCyHzUtluNIgYv50OFCtt&#10;2oCO/bnOSM9expN0sth5JXy5XsFjj/eqBFuGfQZ5Hf8Ank19CfEf4f2PjXRZNH1aAzW/mK8kKuV3&#10;beccduf0r4n/AG+fFviP9lzwHdePvASNcSLKq/ZbhSRCgYDIHJ4556DgcZFeDiMvjSk5Q2PZoY+d&#10;WPLLc9n03xbBZzTW1xcrDcWrLHMHIDMQAD35+g7AY9K0fh3411abX5Ba2Uksca74Vt7c/NnACj6Y&#10;x68epBr4P+En/BQfS7rVLrW/izr0NvDcWySeZZIskjFgAB24wACM5yOeRk/RHwD/AOClfwN0/Sor&#10;C0+J+mSNe3DLbRyLslXJIEZUjOR69MYyc1y06aVROTsjqlUk6dkrtn234YsIf7Fjt9Y0r7P9pjBk&#10;t5WDYJ5IPrz196+A/wDgtbqHh34QaPo/h74eQ3UeqeMI5U1K3hKeT9lBC7QGGAzuAMj+6R0LA/Xv&#10;gX432fjnQLzxdNrsMdjp8bz3FyvO2NV3HHJ5x65JPbpX5M/t1/HPxj+0H8QLr4h67KJrnVJltdAt&#10;WbC6Xp6TFYtynADuzFuAduASdxKr2Yl05U4qxhg6dT2zd7W3PCPCfh7RLTw/DfarDDPqdx4wiiXd&#10;jbJGsUhkc8EN+8aMKD/dJIGagtvB+na38Q21HV7i4WFnupZIZJA7FQ0wiJz1x5YyT6nr0re8VeDL&#10;X4d+J/C8eoPO0eh6aNV1OEY2/ad7eXH9GCjPHGearfD7S9Y1q113xZp7xm53Quyy4Plxz3LRq20d&#10;eXAwOSpb1xXJKVjqjGPNZnrf7PN5qn9g+NvAMuqLb280u/UJrVT5rxxLNdXKx+5FgIwOR8/fv9KW&#10;fjbwF4c8UaF4Q8YiRf8AhHPAU1teXBz8+sXqR3k8aZb7yrIqBfvEjbwM18l/sxeBfFOp+APEHia+&#10;8RzW5sbz7PfSxqrGSCS3uvO5yMnHm5yRncO5Ffb3wv03wd8ffFmleMvDzW8cUepaZq1xFJGP9ZLH&#10;cRqG5Ic7FVByeF7AmhfFYpxjy67I0m8e3Gi/F648aeJ7u6l0G8m0pEs47XmW3vLA2yzPnO0Da65O&#10;eeuOK+O/CXwz0a+vfDOpS2M0f2jxleWl5PbzMJpNPGpW9ujMSc7vvEH5gQy5J4UfZmpeCNa1m70e&#10;31maKOz1Lw/a2EkjK5CSC5kjhfA4GEkYgbuvYYrlfiT4E0z4R6f4D8d6vq1rFNZSvaXwhhXZ9tCR&#10;XBwgAwGks2GeSN/vxcuZryIja6R8m/tGaVrvhD9oqPQbe6vHso1ivbSxWUGNoreZ4ptoyAGUR7Su&#10;Tkf71bn7MPhSe8+L194JtNPZU1/TdR8v7RGG23UKSTxuCFHJyhHXPI7163468C+E/ixdeH/ivDJb&#10;rLbazrM+pXH2og20BmkWSLfhSP3vz44xvUnIYE8L8d/ihqvwt+IekeL/AAJp1vI+ly6Q8OpRbUWW&#10;Xy5T5eTk4dD5bcghQvTjEx8yveurH1v/AMEfNQ0iz+Fdz4OluGj1a3umubOS3bbG8MjtvQL7PnqM&#10;84/hBr7Mla8lOJZkLAYOGIz74zx+Nfl1+yh8WrXSfHr/ABI+H+tW8el3VrcXbLsCPaXiS73tGwm0&#10;q/3RglcODgEgH9Lfh/470j4qeB9P8daCki2+oW6yGGTIaNiPmU+uDkZ6GvYwFRSoqHVHj5hSca3P&#10;0Z0FqQp8pvoV25xWlDFbyx7lVCev1rB+1qlytsvP9PpV6G4+zJkD5dvbtXceeXGjjDlGgTb/ALv9&#10;adJtPz98ZPr161VGpCUKBHlske496bPPM8RCL838O3/PpQBJPcqv3V9sq2MioUlR1OQwx975untV&#10;cfbIFaScGQHnI5x7f596kidpzuFo2c9NtAE0UVo+5tq88E4z/n/JqTZaxHGM/Ren+f0rPuLtIzsd&#10;WVuhGMH/AD/hRFdZdSHbdzuzz+FAGgYVZRtKj/aQD+f+f8HJpcjKEjm/DbiktriVkzgk8bS3ercc&#10;425A655x/WgnqUYbG6gm/exbv7pUGtaGRJerbeOnX1p0Dq4wefY04wrwVXFAbjJLcSp8x/lzVaWK&#10;SBiXq5sYLlc4/wBqlP7xdkife4xQHKUI2TIJO3nHGOKmWUBvmc88miaxAPyHH+eajWG4VsKPu9/8&#10;+1Ati4Cjg7id3cfhTlJj78fhVWJiOHfGDViJ9wx/WgLkguBuy3/oVAlY8o2R/DUb8DJI6Z4qIs6H&#10;Z5uRnpQIt+eCMgc7ueKbNNkEiqzyALn+Y6cVBLc3EmY93U/w9qB3JJZW2lPO+i7un+f61XuZTnaD&#10;93jp0/zxUZCwsXmnPOf/ANdVbo7xthf72PlB+tA+YmQJAinYTznNPO1wZWfrzu6ZA7VRfzoU8yWU&#10;hevHeqT6qYJPLRuOnYf1oDlNC7nZT5afe6571XE0tuPNmlXd2UN+tQzXzrGvlR7S7d+/FU72WVhs&#10;Vmbafmb/AD9aBouRawyyZEvyg/xMPT0H+f6bGnajyoL49K5NCB/q8n+HaW6nj1/lWlpszq2S/wAu&#10;evt70CkdhFJllCr7KauQw+btbbn/AD+lYVlcPMAwbPHynI/z3rbsfnXcT/D0/CgktZAXAz70LnI+&#10;XHb60NiM56+1RyXCIm8n/wCtQA6WFH+8vXjimmABfkbvxu+tQre7o+PqOlQxXUrHLv3zj86ALiy+&#10;WoXj/dpnms7YA/MUhKAbi49OtVbrUbaJjwS31oAlnmKDjkjnFVPPEnzFu9Ryam3l/dVvfimw6hGS&#10;AQfyoAvwoGj3l89/8+/9KiuDsZWA79f8abHcRzR5DDJXoe9Dywj5mY9M8igCGTzTw0g/75oB4B3f&#10;lUh8iX/VnDH8ahjFxC20jp/nFADZSduzsTVeaMs2UG7HvjNWJkdjuVgDn/IqrcOYtzLz16dKYEMq&#10;srD7wzwCoHPvTZrgW46/+PU29vS6mMN9772MVTjDT8YzxwD25/z+VOw7GjBcwyxgSYHTqeOlK6Ry&#10;KSuWGcGoC8EKeSkW5vbrn/P86FuNz7QoyOrZ6GpEPEbwhikLeu0qPzokS88nAVh2IwKsNcbo8iTb&#10;uON3P51FNcGFijR8foe/FAFQW8+cMWXp95T71MlkxbeCV25G3PWmy37Hr83fJHXinW95vkww3f7T&#10;HqP/ANdAEdzYO4JC9c5OP/rf49KiFoFBDDcucAL/ADz1z+X8q042L8gdvl5IxTjCccY5Od3+RRcD&#10;INm0L7wSpxwWqzZCWAjcSwqYxKOY+Nuen+fSmooMu1m6LnbnpQBYSb5+B6/hVr7flcs+fp/Ks/a8&#10;b/Ofz7VIzELxkDHUmnuBY+1Luyh5zjr/ADqSCVXHz7Tnrk1nSSlflOMf7w/KpILkl8g9/lz2oQF/&#10;J3b1b8asQzKycncf7vSqkU27kZO1f73vUtuc/Nlfw+lNbgWychgD82BRs3fIf5cj60tvhWycfeyP&#10;b3FK8YHMYO3vzVAMdVxnb055FNLqGI39sjNOcnPP4j/PtUROGyflx+FToA8zBTyD/ujP5/r+FGPM&#10;HzEg/wCeahypG0v26mpo24CnP+FHMBG9nKBkLkf3hUTWm4NkY/CtAPujyzfw/e9+9QSzqzEZHT/P&#10;+faqAypt0af6lumXPt6f59Kikn3jB7D+EjkVrSsjgKVDD+76ioXtVcZRenUBTzQBmMWcZdcZ5yvb&#10;8c0zdIkud24e3NTz21zBJlS23+7/AJ9/51S/0ySfKxFgvO4rx2/X/PNSBHePPIu6Id/8j8qryWNx&#10;PCH8xVK99o/PGBWlLlIstAvmYwMcjr/n8cVCguGOZWBXp+FNAZp0iQwsJGAxxtHOPz/wpstvMrcw&#10;KCvdk9ux/p/k6F1FNEu7fvX13/8A1qi863lcCeH+LksCPx/yKAM8C1UrgZU8t83Hv+uf8KsxxRwo&#10;HLZ5xke3+f0+tWV06yG2RGZeP4WPHOfXp0pXsITHtL/TJ6fiaYEIvWUbVi4HA+Vv8KKDph7XLf5/&#10;GigDsEjV03AYbGeT+vFOS35wfwbFSQrt7HpnLDpUhRV5Hqe1Zl2GxwBdu5doP+f5VIzKibVT/gXr&#10;UYk4yPzx/wDWoI3DP+etAxGuCehx6f4inLJ7dz9KSO2WUkg/7vNSRwBOv4+3+NBI9EaTlie9PWIY&#10;yZKaVcrlf07elSLGMZJzg/1oKAbVHAzgc8UjHIwfx4pW4brz/tVH5h3bf4g3Tr/KgB3ksx3Dp320&#10;5FCduvXNCylhkEdKkDA8fdoMyMxuW3Y56Z6d6bI4jUDcMnmpWChOmTj0rOubo5YH+Hj/ACfx/wA9&#10;wqxM87EdW9sd/wDJqGS7YfeY/exVJ7uV02f3uckVE0obj15XHegouT3av8yEceueOahM8mAwB+uS&#10;MVHEo3Z/Nt1KZEbg89u35c0ABLY5YD5uO31pfLOAo/8A10PLwy7OB161XuLon5n4/T/P+frQBIzs&#10;ibD82DjP6VTmlcHKNx0J447U2a9ycGTaSe3096jOepc+mfb8qAJkmMZyOncf41J9qaIBT94ev+fW&#10;qpVnXJPbt0HT9Kd5ZPPH+PJ/woAm3mZcN65/wp0drngR8nOAv0os4F27jj5vTrV5Io05ZD7UAUXs&#10;N3KqVy3HP1o/s+VRuZsL9M/0rVCRDDFSMqP/ANVUtWmb7sZ4Hf8AyKAMLUhHbnzEi9934D3rMmmN&#10;2+wHGeCVP6e/WtK6tdQuPkhgbGOvJNO0rwheE7pnKY5/w7fSs9ehV1Yy00SK6X/SBuHU5Gcdf8+v&#10;51Nb+E9O0tGbT7BI2flii43e/wCtbM1nBZfLjcufv46VdsLOznO9/Uf5/wDrUezT3KVSS2PIfHvw&#10;W8QePdRVYrpoIVLfNjdx9SOvvVG9/Zd1LUPDUnhz/hJ5reOThmjUc88c4J9/XnrxXutwsVv+7AG3&#10;/P8AnPtVK6eNmyP8cf8A1q53l+FlPna1OiOOxEYcsXofnh8fP+CQvjC7srjWvht8R4bu9YiTytSs&#10;xlzkc74wNp4AztOPmwPmNeKfHb/gmR8SPCnw0l8S6f5cGpKMyQi4kKhQOx8scfhkEHOASa/XB47e&#10;f7+4erevtWbrWjaTqFsYNSs45Y+PvLux05/z3qZZfh3srGizLGRilzX+4/nd+J/gf4ieB72Hwz4o&#10;0W402TyTL5TEjcNzZIGcjJGBu+8MHoK567ivbfT1uC6eX5alhJEQ5dUBzkKc5IPbBGfev0R/4Krf&#10;sym38WWvjL4feFNQvp5Di4hsbWSQJCf4wsaNyp5LHs3TJzXwn4w8JarDNbaJdaZdQX0ifJp72ciz&#10;ScAKQhVSRjkfKCTwSe3j16bo1HFrQ9bD1o4inz31Mf4X6Xf+IL9zOJG8thHM1ttUqDxtU9Bxxgd8&#10;V9OeCP2ffEcFktzLcLD/AKJvXLN0HIHfGVI4ODnP90muc/ZN/ZN/aF1fUodTsfhZeTWcUymOO+t2&#10;j80uMEjOCQvc4GRnBOcn9G/g1+wdF4rji1P4paZ5dqYykmmq22IcBShCgCQYHsPbA555YXEYiolB&#10;adzr+tYXC0+abu+3U/Lf4ifBz4o/FXVZ5fhV4J1rWreGfZJNZ2bMpbksPfPHoBgDgivdP2b/APgk&#10;X8SPjX8O21bWvGt94ZvpF/eafdaQQI2U8RnL7u/T1xX6qfDb9nX4R/CCz+weBvClrbR/xKIc+vPP&#10;9MHH412VrY2NkPLsrSOJfRV617NDLIU7c7ueJXzSpUb5FY+eP2Nv2EvB37OnhSOwvrO1vLsSeYZ2&#10;twNzgHMpGOGYZ+nQV9Cw6VEQqx2igRjEeewq0kWwZSFm5zyRipBM2MGH/wCvXo06caUeWJ5cpynK&#10;8mYOq/D/AETxFKsupWatJ/exj8aW08AaNp4UW1oq46MAPXtn3/z67v2tQR5g6/jUiyRThsyD/azW&#10;hN2ZdvottG2I4+N3r19qsQ6emccfd79u/wCdWpBGwzGCeBu/x/z+tRMUHyrlc/xZoAelmdu3d7YH&#10;akawCfMzClDPHkiTA9Q1PWeTrNGvPPKj+goAfDDGg8sOf9o4pwiAXO843c8Ui3dtwDKvbtUyMMb8&#10;/wDARQBEqMRsb8gOlQyFd2N/PXtxViReQFU7vTPSo5reRxkr3+bGeaAKMskWSACw6ZxweKqzsgPH&#10;ytkE1ekiVR+7IO39cVnz7M5LN39P6/8A1qAGvO5/1mF6iqsz4m+Ut1+YelPkXcGCA/L03f559Kgu&#10;PmZm3cL2J5NK4CLO5BL9TwvbFVngZ/3kZwPboO1SMixkqW27erYA/wA9/wDOaI32qdzj+9659/p/&#10;jQgEWZVXG3/6/wCdLE5llXy1GN2dx6daa+5+Afm9iOD/AI+uasWVsY3Usdqj5vvDHX8MUugFq387&#10;aoRGyenb/P8A9aplabywM+o/D1496EuoIl2K4zjOfw6/59qhnvolXg9P8On6ULQBXdscMx288/nU&#10;E1lG43yz7l/u7uvtVWbWotxVF3Z/2v8APepknkkTzCmGb8KEgI5LSOJyUZj29c+g9v8AP4rCMDI6&#10;c/yx/wDXqZI55lKsPlYj73GeatxWaRx7mX5sf4f59qOUCpGhxuC5+b8D+tXLS0lnXe+4jP8Ad6VP&#10;FCABjuuRjPFWoYCy4IGASOPr9KEAsURjXLqcbed1PdSy5RMBvUe/+f1p6qE+8N3v+P8An/61Iyg8&#10;FdzN3PP+e9PzAj8tSc46t3FN2qPlPfkD04qZ1QrjB9iO/FRrIByv04Oe9MA5Dbo934dqbtz/AA5L&#10;D+70qRihIfPP8Pt/n/OKdFGpbAbo35UARlQ4w64x/hUUsRYHBO7+9tqzNGp+YHnPXtTdh/i+99On&#10;/wBagDOZmVvkdhySvzdRU/ktNDz/AMBz+VPEG6XIB3ezf/WpyR+U2E+7/Lj/AB9//rAFd4HHzMxP&#10;v6mqVzExbCj8VrUljJ5JA7lfw+lU7qFCpx9Mf5Ht+lKwGeZ5IExvwOnXOaglu0kUhm+bqPf/ADip&#10;7mMqG3dejH8PWqJt5WbeAw6Ffx/CkytCG5gUzEhfmydp29OetEcKud+T93HpViKzfK+aue27PQen&#10;T/Oamji/d5yo79elSFzKvFZFPlxliR8vvWdLe7JMENy2T7/l1HPX/wDVXRPBknC8dN2MmqWoWzyx&#10;MvHp0z/nt+VBSZnR2szx5X8+2c0250+by1McExHB2tjn9PSt7TrFfIUP6Y3H2PqKsyWpkP7uQf8A&#10;Au3+c0AcnF4du5lVpcL8v8X+eP8A61Ok8KNKoVbk8deOn4EV0j6ZPIhMlx7H196rXujSshVGHynH&#10;4Z6CgLmHZeG7mKXbJcrt6+ueP8/563PsUtu6rG25d3J9/wDIrL1GbUbGZsxFPm+96ZB/z2Hp6U2L&#10;XHj8tJFbdznjP07/AFzUj1N2KxZgqqykFvlJPT/Pt/jWnawwwDbvZvfv/wDW/wDrCsOxvbvUP9Qr&#10;MAOTjr+f0raslkh2vLGc/wAPSrVriNATOoKKmAw+n+TSC6O/LP3z0/z/AJNQtclANmeh+bNJLcB2&#10;z75H6UyLF4Mqboz834dPwrK1xJ7myngtpPneJgu71xVlLkqRxjcORj3/AM/5FNkVJU+Xj5cKN3Q4&#10;4NSFj8g/ij8N/wBsO3/ax8R+HrLwFqnkatrhe11iO13QiFmAHzjpgfKQT7+9favwi/ZX0nwLoFq3&#10;im6m1TUfLVriWZ8jdgcYx7flxX0LrmmKX3m3X/vnkfiax7uxn4SOLczZ2hfTnkf5wP5ee8DR9o5N&#10;XPShjKvsYwTtY5PUdMsrOza20u2jjX5l/wBWFJ5Pfr/nNV4LS30zRm+1bVZjkhR90Bs/4dK29V8N&#10;eI7i3Nxp+kysW+6u4DDfUkY+noSOK8Y+KPi3x34emWPW/D15BC8hCL5JZTwepGeOvQc5PQ8VjXSo&#10;xcmjejzV5WUi9JfwNeNJEyHc/wDdLZPqce38vavn/wDbP1g2tvb6fo05+332U8q3XLR5fHoQueB1&#10;3YAGccV6lous32qbHEczybdypHjgkDPA59CeBjj3B83+PHwj1zRfDV78Uby+/wCJokWYoWhaTIBL&#10;DjBHU/UELknJr5qNOpUqOUUfR+0p06ShJnxzrPiB9J8QNpcV5stN0IuG52vt2j73QnJ9xzwccjyT&#10;xZ4itvPu7aGSQbrlhuYk/eJPHocBecjgYrZ+J+t6rZ30ml6nBcw3MmHaG4iIdTljnawGeGzn07dj&#10;x8GiXmr6iscv35mIxgnAwME8df1yfoR6NOPLqzmqVPso56+vJJb1Z/ssYKyAZbDdfY9fx4qHT41d&#10;2Itvlj5aQc49OnHX/PTOzqXhkW2oTJaTb1jk2Z29x1JJ/n/KtS28AXup2wTRobi6umY+XbwQlt2F&#10;3cKo64/QZ9MdHPE5eWV9S58NNTkTxppP2+38yEyKqiTkJ83Q7shRwAQeMHmvsDT/AIB33hbxw/iC&#10;CylutL1WGG5DQ2e5VdlDHJ9CfNGcgEDAHZfj3Rru5ia3S8gnjksZ1RlAKFMHocAHPGOTn8en6J/s&#10;y/GTVfFPwZTw0/gXUNQWSzVGuxbruLA4ZFG5c46gDI69STjirRlKWh3UZcsTw79oG08M6z8OvtVn&#10;DHb6lYJ5YjkjKnZ02kjryx4PHOOK+WvBWkXHjnxhB4X0S0jgv7qTy/Ln+4rZxnOCepz6YzX3mnwg&#10;8cfELU9c8Mr8PtCuLHxBpsljPfeJrETXOlsXwJ7VRIrwTIdp3Z55ByDiu3+EX7C3wt+F1zp0OgeH&#10;J77xBBGrXGozK2JDxuPzdOe2Twfat8LRly2ObFVo8yscB+xL+yD4t+CfiKbxJ8QNPtnvpAfsskNx&#10;5kapk8bWXnnkdcehOK+9PCfiKZ9AWx1P923kqN3mfxc/l2/+viuWsPBXhq3vP7Q8QRR28mcNELoF&#10;UyevYfwnnbn5ia6OLw1p+okXOitINy5Vly244A45we547k/h61GUaXuo8etzVndnL+O3n0jVbdLT&#10;c247lAPRfT34+p6VraHrlwL2DT5Zmjnm+URyZBb/APX68dPbFdt4Q+HmnazI114hsmkaMny/MkO7&#10;646cj88dTmuosvAnhfTbpbi20mGNo1Y7up9f89f8emMJS945JVIx0Ksfw7a/sVdtQb7o3K4HTrj8&#10;6uWPgi3tCPMvWb1JYZHHUH061rpIYU8uGQDGO3fH/wBak8+QNiRvm/hwx/znpW/Kjm5pMhi8K2aj&#10;ICtjHrz/APX5qT/hG9LJKvCyt3xx/SrVtPuT5GPBxnPH+f8A61XDLGo2u3zcj7ufb8KqyBlCx01L&#10;V0jgVtvA+Vf8/pjmp7zRra42zh9rccH6+nPp+HNWlZyN6Dcu1SrAf564NU71rt5FdU+UZwQx498/&#10;zxQK5Wj0S1GY2kXbu/u094NOgZmy2eSfp64qGXUMBgc7sdx/jURnWVsSEtJ39/8ACgauaEd/a7f9&#10;Wvzf7PX2r4V/4KS6pNL8V/D0ml20jy7ZYbd4skllMRJA6YUZOevyHGcjH2nqguI4G+zpIJGIRVXk&#10;tzzz/n8M8fG//BRvTtc0PXdD1XSbJZvIjkeZWPynJDyJuzxuG1AuRkE84wB5uaf7qz1cpssWmfD/&#10;AI+ltzZXX2+/mvLj7cImbf8AImSWEQZsFn/dljhduMHOAorjZNB0/UNU0/w0ujzTppunG7vJpG2p&#10;LIr5EqZHzFmKru4UIuF54r0bxJ4c1fxB41YtZRyWunQrft9ntlMdszSbHWRWCgtnJLZbHyqDggVz&#10;OnXOgfa9c0CKW3t7m4t5LnV9QW1eU2whR8qpjQkKxbylwwBkCMzIMMvgU9j6CaXNqdppcl3+1Z+0&#10;JoB8f+KvLtdevNP0pYNFs4oZms4wluoSNAsEUUEUGNo4GQ2HCsx811jw/e23hK41bX0vnurpzJea&#10;hfXSNJHI0jDhSfvDHDHL8s3AHHWaH4euLXT5PiFpN3eW9r5bx6fY6fcfabi384S2qLIUKCLc3yDe&#10;Y8l5So2EF+T1rUNH8Nabp82g6VJNcXUbTNCq+dFbWwGI+SDudh85LKFORtCbAKd/eBKKPqL/AIJx&#10;eBv2gPCXwg+J/wAdPBtt8Ol+Hir9k8TS+LJGkOqvZwtOtkg3r9mSZbnLSsd2BgDIO75L8WeL/wBo&#10;LQvBOuftE+AvAMfg3wj441m70+21LQGMUVuIpYLg2UbBjJHGreXtUkByjEbmVjVf4i+D/id4Rmh+&#10;H7aLriR6vZpdQrdWNxDHq6sSsVxBG4BuYmAG1wGVyvHAr6O/Yr8b/s3698Ur74U+PfgFpdnDp41J&#10;vDq+K/Esd9BoF7b2c7ahc38E/wApQRABJPKKReSfkeTMg9GnJTjGC0scNWDg5TaPHf22fhR8Lv2c&#10;rPwX8MvhD8TtP8aWvibwrp2ueJdWjaOWSHVHSdZEtXQlo43j8tmjYKcxxlmAIxg+JPFvwp+NOk+C&#10;fGHgC10XwX4o8F+ELHT9S8M2emSOniG8gvFjjvAxEkKSPCxmmWQImYmIMjSMq9D8cNU+EXxj/aYt&#10;dX8b67baTpd9aaa3h/Q4/Fsms213Fe3UrSefqU2x7JIFmkJ/cSMjg/uyOu58MtN/Z6svhJovxr/4&#10;Q7wZa+Ff+EjsNC1K18Sa9dXviNWZ2+06hJEFEKoq4MQjgclQBhmjkarlrexls1dm1+xp8EfHHjz4&#10;ZeMruDWrQza3e6boMeryWq3d5dS3tysEkUEb79ogUecJI4xKBnyzhWr7l+MGl/Bnwh4ZutT8GeNP&#10;DPwx03RvCllc6DpOraklvrHiSOK4ZWSVJGdp4jbN+52lGWbCD5Fbanw28Z+A/glo+k+DP2efhxY6&#10;34J0zwzFq+peKV07Ub3+xZZCLyGGcQq03mzRStsjATym/eMUR1FfR+mfArVfjy2l+LvHvwx8L6f/&#10;AGTPKmh2viTSZdQmjtpolaTzP38WZRKqdVACqVG7iSuynh48nLuzir4iUailsj4n+Gv/AATd0m+1&#10;mHVtQ+IMfwx0HV9MXXLTT/EFyurM0lvC8VnJDvC4uLSe9UsY2xNIpXoAx8h+IXwn/Zmtf2e9Hg1X&#10;4peKPEHiG+1Rr/VJ/E9zfWs900UQjkneLLxyzwPDLb/ZyRLEk29mZCGr9UfDv7O/iLwtr15rWseK&#10;ZmafRYrSaz0O3lhtZWiM4DRiR5ZIA6yqvlJIEXbuGGyW57VvAGjaJrcPj/8AaU8O+D9S1rRbVpPC&#10;TN4b8j7BE0ZMqxKHmMsgSP5ggLYViFfjJLB2j7v4mccZ713qfE91car4V/Zbv/EPwu+AEd94d13T&#10;0m0PQPEPhm51RtKvFt1uIiiSqkflMyiZZGimWR2YsWLEN8/+B/B/jbRfix4Z+PHxK8O6kviiPxhN&#10;ax6rLYyyabptxaWSmCC6ivD9olQAedJ8iqIzuB27QPs79of9pDxn4++Oh8WN4i8O+Mfg74Ns2bUP&#10;+EHkgnu3W/CwgXM8EsZ01xII1DmTDI24hgJVT5N+E3w60b9o346eJ/CvxW+J8mk3D3Utl5fjDVI9&#10;S1G/uJcxLcQktBAYFW3NuWg2zMrRKqgcrjUj71l6HXCXNByen4nxn+0/aeANA+MOr+E/BHiK+1CH&#10;SdSFjdak0cZa5eFRHLPERzseQSMu7koUJ5JA5/4geGfhRH4YtfFPw81XUH2zLYzR6lJE3mzKHMkx&#10;UOHjU5j2jYR94Fsr831N8Xf2Yv2ZdO+B/i3V/BnxBvtY8T+BNdvdLvW0PwreNYyhbi5/e312zSRr&#10;PN8pgVHdfItyD8+6UfN+v+HWgnsfiB4f0hrXTtQ01pbWO4tPLtnWApG8UUkkaC42nGdu9xvG4uwY&#10;1yyfKzemuaLZj6TZzajoK3gvrf7dzGtqxPm7MDL88EDIwASeGOBwaqxWt0b1NRggRopU4hTDKu0Y&#10;IcHHBwev55qe0bU9H8nUNMHkxyXEZVcFRG3OCDkc8A8ccnt10tSvIbvUI54k3XV1IweGeTG7J69T&#10;gZPXORjv2x5tTXl01NPS/FuufDTwvr3hRNMsb228RWECXUMxDm12yRzwzJgnEgUugJJIEz5G4DHW&#10;fD/xH4b1T4e3/hvX/AV1dak0ka2OoQ3TCKKPcQ5aNSGkyzKOvGehI4y/hpJoCePrWDWdG0XU0uIZ&#10;7JodekeOxcTW8sInd1YMpiMglB42lMnpg9h4N8LeAofBmvppWrTTa7peqW8VpeSbIYDYqs4clQXz&#10;JK7W4Vj8qmH75Mse7Ns1hFqWhd0GG38L6c1vJeRW8d5sFrdiTygrZYByxwJEXIzkDgDkFcjb0uf+&#10;2dT8mxnhvJ7iZhNOIlke4j3AYGCV3FQQdvLEuVYgmn3d5o2q+EUuvGVhYm985IMXUkpcuEZxgrtG&#10;flVCpPBJOORn0b9g7wfq3xH/AGlvCOkXVmuqWcN8uoXTNZrOvkQsJ3jJYM2wOuNpPJYN3rGMfaTU&#10;e5s5ezjd7JH6Tfs++Dx+zz+zH4b8GafonmTWWkrc6nGtptmlupRvkLbzktlgmSfuqBnArz27/wCC&#10;kGj+ENQ06Txx+z74s0vS5LxbfUPEOoQhYbbJwGbn/Z5IyBn25+i/+EghuZGWW3j3t95Rz19+4z37&#10;elcL8Xfh/oPxC8OXnhjxDo8dxY3kZD27x5HXr09f519TyyjFKD2Pk1OMpNzW56BaeLPDmv6RBreg&#10;XEN5a3UYe3ureQMrqRwQRwafJrYWLYnBxxwOK+fPgr+zDq/wPtZLL4NfE7UdPsJH3f2FqmLuzV8k&#10;5VWG5Pfaw/QmvXPDS+MI9Oj/AOE3fT5L4EjzdNieONhkc7GZivb+I1cZya95GcoxWzOi/thopd59&#10;fmH4f56VQ1zxE0sBjV8IePy/H/OagvRI1uoOG4yfqcfT/JrIuDLLwPlJ7dyR2z1PP8xVcz2JRKl2&#10;iPvWTq3THzev+f8AJrW03USU5lHPb9f1rm2fa/ygjc33t3X0/p/9erMF1JG64jbdjOfoB/np3qbl&#10;s3Ly5lbPlFsDlWPp2/M4qKK4M4W3B68H5h1z/hnvVaG9lmjWGTjYOF/zj2/T6GWKAs26Pc3zYUcf&#10;THoeOwyP50EDxpMtwzPuA/uHGe/H8/zqzB4clmby3X/ebkcf5/yKtaZaSuPOu12xn7pCnP69P8+t&#10;WtT1Ei2aGy+9g8+9Uu7AikAsbUWtsc/3mXA69fp/n2xjXKzyniTK88f3Ofb8uKwvEA+IRt2V76JW&#10;PMcnlkKvPTr2/M8e5CeCdO8U2VzcXfizxHHcLJGv2e0ht1jEYAPf7zZ75J5xQ5X0K5fdvc5n9pz9&#10;mbwV+1F8LpPhz47At545GuNA1yFd82lXeMCVfVGGFePOGXPQhSv5TfEb4Q/EHwT4wvPgT8WppNH8&#10;VaKwk0u8ddsMiKS0csMmfnRwAySDBB+UgEEV+0s1zHPC25v4foPp16f55rz74/fsyfBT9pbw1B4Z&#10;+Kvgpr6Wz3HTNWs5TDfaeT1MUoGQPVGBQ45U15eYZb9aXPT0mup62V5pLBvknrB/gePfsUft9eH/&#10;AIxeG9P+Fvxy12HQviNYxx2k8uoSCK313GFWeKQ4QTPkbozgljlAQdq/WWiWF9ayL9veSMx/Kybc&#10;fN7/AOPtXwP8QP8Agi34+msb8/Dn9quHbcI/2ex8T+GzIrDOQksyS4/4GsPXnbnGPsT9lDwrrnw7&#10;+AHhH4aeOPiEvirWtC0lLO+1pQ2LgqzFUXcdxSNCsYZsMVjBIBJFbYGeMtyV42aW/cwzGGBvz4aV&#10;7vVW2PTEvwJ/ssMW72xn+lTRsZZthiwVXPP+felie0tYxMG2j7uWqhqGuW9k7SY+bnp6/wBfwr0k&#10;eVY2rWSJ4vK/i2+4z71Dc3CQPkqfwrGs/FSXS7GbbtbHJH4H86lbUoiWJkbvhto9qkrlZprslGSO&#10;OMD1qKSC3jb5I8qOtQWd/CwwQO/8Pv8A5/yamivFlIjc4Dfxf5780yStcRNOzJA6/wBf170yLSVR&#10;y8p989Q3rx6fhV25miRtoU4B/h7dxmoZ7pYoyVUAY7cf5/8A1UWGV5YEt2xCM8cr/nvVGW1mu3V5&#10;SyZ9Op4960km/vqw+hIB689KgurhViKjjHf69qbGZ91Y+VEzRJtU/wARUkEfz/8A15r5E/4K7abD&#10;d/sga1q994Va+axuYGmYKpNrl9qTjJB4LMu5QcgkMuCSv1vqGsxmNowy/dx29/8A6/4V8W/8Fldb&#10;1GP9l1PCcs90sOp6/brY3tvEW8195DWsmCByp3gkENsxweW5sR/BkdmBjKWIVj8std0y8udKsfEW&#10;k6PcCzjiht5vMk3MLgx+cdzICArgyGPkHEXT921Zd5aS6tokl3LepDJp8aWd5GY92xWLGNwMAhc5&#10;BIGAdg7jPRfCJ9T8TeMdD+ButeMp9M8O694us11WAuJrOKWRvIN28JljSR445HG4snHRlDZr0D45&#10;/AjxZ+x/f/EL4XfFYSab4g0XVDZWYGkiQ61btMyJKJCS0UMiRSSZ+8WCqQdzbPnvePpFLm0Z4Xr3&#10;hSBfGtv4K1zUVa7tZY4ZzJcA2vlhQFJdeVBJ2tnkZz1zj0zwvB8NPhF8PpPEHxl+HD+H/E/9t6Lr&#10;vw7tNBtRNdahp4vbhp4pLiaWRY1KbVjMkLyMUiJ+UNu8nXx3q+l2Go6FbR2s8OrQxi+e4s42lb5S&#10;WiDYJ2bmByCMlFJ6KRn/ABk+Lfif4reN4/Gfj7WptQ1I2tvbNPdRhf3UMSxxIAuMKqKFAJ6AZ5zn&#10;pjFnLUa1aMm/lvvFfito9EJ8zULl2hhmmUffc/IzOQvAIyWIH0rDbS76S4ktTG3mMikBP7u7b+HO&#10;PStO0srdtRjjli+VRvd0UkAjJBxnn/OKsNI86jRdX1eGEWUcjWMxjLRvz5m0tGDnPQHHUrnAGRal&#10;bY55R7nPXNlq+nrJHfRSLGP3UjJyN2MgE/UA/hWeqFux/KtLV76W9mN04G6VV8w+rAfe/L9eazzg&#10;E7Fbn9K6IvQ55JEl3aS2ty1rcRvHIrYZJFII/A1e05Z76VrK4uTHHs2syr1U8D8M4qjLOkuJZPvd&#10;DtxyMfzrW03V7htGfw7DbR/ZZbhbmSQWqtKGRSMhsbguGOVyFPUjgYmXwlRtzFjQbWKy10wGykY+&#10;WPL/AH21omJ4cEehwR1yBXaeCvB+s6n4ojsx5f8AaV7dxfY7iYnywcgNv4yPmOCwICncTjkjc+Dc&#10;mheDbS68Q6xo9xH4g0u/trrSbxpVMG1S2YWiZWEis7Ix3ALhNpz5gx6R8GP+Ea8G21z8TtR8NnWY&#10;dPumu9QtLmNPLh3bRnz8cbn3jGTkAMobClvLxOIlG9l5Hr4PC89m35+iOP8AiB4I0H4dJpt34mvL&#10;pru7t0mh02GyX5VJOQMtypK5GQOJMcgBm4nx74n8ea9JZ2HinWrWygtbdUhtbPG5IjkqH29cA45J&#10;Ixg12fiv4xv4s8ca54u8R+HLHW7jWLGaz0+HVEcjTd7h0uITHIuyVT0BDKMsCCDg+SeLtbuz4mks&#10;Jtu63b/SDtI3P3wCMjt25p4WlKUU57/1sRisRHmcYaL8y3Hd6TA0UVxZlpNxM8sspfeD3Azwf6ir&#10;drdS6VqC3Fr5KtHIT9ot+CmOdw2n06H9ar6bfw6rAumSWsaxyuWfy15bg4PHOACfXr9a9Q+DXwCt&#10;vFl7a2F1o0rLM25ZPO5K4zgbTwTwBnP3cn0Pb7G5w+3jHc8+exuNVhWOOzieYMRu3AFiQT+JJ6d+&#10;eta/hZDoepK+uaTcSW0eBJH5jvuG3rlSCOp6H/6/2p8Kvgv8CfB10+mP4Nt7q6t38lry8iSVmYZB&#10;CoGGHCncCTkHAxnaWw/25Z/hDHqfh3TvBnhm2stUW3mj1r7Pbgb4vsylGfnHBIKnqAeT2FSocsLt&#10;hSxHtaloo9B/ZT8C/CzxZ8Mh4m8PDVF8m2S403Ur3TbaSPT5odoIzGfMZSQoZx+9CK3A5x4J+2K1&#10;5oHxPuDfX9/HdXWoJdQx3WdoVghxuG0blffvwMBsgFuTXQfsA/FO68MaLqHhfXJL6OzljcWs1hdL&#10;Htkd0CFwQSY84YheQFJXJTB81/aH12f4m/E8aHdXu14bVRHcXkjZOTuRySFyQoSPgDJU8ZLM3ncv&#10;LUaZ6V7U0zsPDNvo/iG2g1S5kmmmuJv30d3BtbzHVjGFK8EYBHAJJAxkV0Xh/wAUafDZReGYJbpb&#10;OHbMzQ24EimMNmSP5sZCsdy4AbZ1xmubTStbsNE0nS1uoIJvsjSrMq7ZUVZt6qVYhvkBG3JwRuGW&#10;24GbpnxKt7HxRfvrE8ck32WWCZ9oKyONpEi+j4D4U8ZYqcgkVl8Wxspcp08/xV1TwbJdaNFHHeaa&#10;xmtbrTpo0HkbcqJkyMwuEOFdckgbWVkODyXi6/vfAOt2/iFtTuLfS9WszNaXNjCvlzRuGYK9s2Qu&#10;1sA7SUO3uTmsXTxrdjqEkmhXQvLyeRFihmUPDextx5bKyhlYr8gOACG2nnBbS8SeF9euPCdxY+EZ&#10;/wC09Kjm+2DRXk82TTZJE2u8DlfmQheQjMzqimRPl402I1vdDdJ1rwZqsrRTaDp+26JVLyKFo42k&#10;+U7sEgoM7uhUYJ44wPTvA+p+KblWntvD5vrW60+SG4kjDXUclvEwdtynMvy8fOTvUJ95VNeX/Czx&#10;JrGj3MtxfC2kgl8uORLxVkhKkcMHICqQMhdxPIIHXn6B8C+EtW1S2+3W8V4sltBDMkd5qyC4jQxg&#10;LOkMpRlDNtAZAyfLzg1z1Lt2sbUY+7c7/wCEOk+GYtShu7f+1NFuolQWWvrqLKqERgbFfCEAgAeW&#10;zOCD0OcV6lpPiLwzpOqXFg2rWt9DqEUc8cUdraLa3shx+9MbJBhgQNzZYDaQemah+GGt6NpOiQ6T&#10;471jTZGtbJUv47mxj+1W9v5gYSbbd3RVO/h0O1SCzh2xIM3xD4UW6ubf/hAviBZLZ3UhK+GdStIo&#10;lkZn/diKZJpI/PJY42kM/II3Eg5uKjE1XvS1PZtB0281Oxk0+40KO1a8V2VLGwgmABJOGg3uzkZI&#10;3RnI7EDr5v4t03WdA8erqWl/GjUtLku4ZWm0m+huEt5GVxtVQqJjjgeYE9nJxXLeFp/GHhD7Tp2p&#10;3Wkx6isLY0m+vLi1kcbgUx9ojjVgOVKl5TkgZPKnT0/4hX2rzRSX2m6bHDu2NttUSC4jLAj9+9xt&#10;3KWO5MleDkY2sM3NW2KjT97c9H+yeIru0mvdU0dteuPs8cjf2Zb29xIuA2WG6OWRVDHb15xznqPI&#10;P21dV8T6do2h6HP8PbFvCmrWtxDr1jqUUt4bdEgdzIig4A3IJcoEk3RkBgDgd5F4j8RQ69Hovjfw&#10;zYHT5JdrXem3LoCxZtjgKFxyBgjaT1BI6cH8b9Lh1TWp38K2muWaQ6TdxzR3GsTPb3kMoS3DBZGf&#10;5gZ5VbaSyPHGWxuVa6qMtbpnPWjyrU+P/HX7TninQ/COr2cEkdr5klza6Zos1qbi3s4p5IoGjUyg&#10;hYjFbTJtXKnfg5xmvM/i7plsGufF2kWUeg30llHdTW9jujtbtzK21IR1jYxxlghJU9BswEr1LxR8&#10;GNX8Q3z+ArWNpdP0/VrW1n8QanvRriRt/lyEnIG1ZTIUHI+bOcBj5z+1lr2nf8IxoOi2s91HNLoO&#10;l7beZVwI4vtexl45QpIvJ5P0FehGXNoeXUjzO55L4O1W61O01S8vIPLZITI15brsc/Op+ZR8rdT2&#10;Bzjmv2g/4JPfFgeKP2RtFs1vWkNkzW7KkeFjYMVx16nGeh698ZP4u/CLUZbTVbyV4v3N7YyW0nDH&#10;5CMnG3LZwrH8MZr9CP8Agi38X77ww3jL4WNrdvJ9jWG6hh++4aOVldkUdRhxk8AYXOc1tRl7PEJ9&#10;DOtHnwtmfqdpOqyxjm4HzZ+Tdx9fzq4+qGe3NuRtJGN3bj39q4Xw/wCM4dfkWdhhsdIk5Kkc8Ctj&#10;/hKrSNvMjVsEbVVuxzkDj26n0xXtRkjw3TkLq51CFZoImK5jJQtnGfx9s9DWRYzX0us/ZESaSRlJ&#10;Kx5LL6k8Z5BOCeMn2427X4j6Ws8mmv5fEbF5GxwMcDPp+Hf80h16XQrrzraGJkTny41A3YHI/wD1&#10;nr2IpSsVrHoZeo2l59l3Xtsyl1VW6dMHJ56A8ZGBwauaLF9nYRtcb1Xj95ncf8ecn2q9DqsWp28R&#10;ix/dkby927ngqM8k5P09qdAsVy2bMbV3fLHt6e3Tj39+M0uUmUm42LSXNzDLvQ7QrDB3cj/I/l2x&#10;W5a6rdLO09xcfu88Rsvt17Y5z68YrLstJuJ/mfCqOgY/4f5/ralhnijVFULx6jH0JP8Ah3rSOhn6&#10;mjLq0UiFl/hPQqBmqh1ZSfmkC4PHQfh9eP8AOKqm3aO3815+M/Lt6H0Hfn8Kb5EIO4D5R/eB+YZz&#10;mmxaFy310zRlYXO0e5wffp/n9Kk+2ztIN+V3N/Fj0z/WqM0y7GNuM7V+VdvPX/6//wCuo3nHlbpZ&#10;G3bsHpn6fjzSFY3rHX7C0XFxF+8DbfMTp0z/AFq1b+INKuv3sjRw7f8AV7z19/auLa+24VnYH1IH&#10;/wBf1qF9RRpMtM7M3VdvX9evtT5iuU9FtUt3LPbzKR97K/N+P1/wqXY0Z4H9ccYrgfD3iRtO1Xz5&#10;ZG8vkSKW7YHYenrXfWt3bXNutxHKWWRdyt/epqVydiIzLnIP/AvbP/1vWuD+Ov7PngL48eDdQ8J+&#10;LtKVo7yBkZlY5LFTg/XPP4V6C1skgyrfh271HGPLfae3HY5/z605JSVmOMnF3R8V6N/wRl/Yv0jw&#10;jH4d1fwjqV1epzPqb6pKskj88gKwUfQCvnn4/f8ABD3Q/BvxC034mfB/Ury50GLU4ReeG5LjEiQ7&#10;hvxMSCM89cnnjPSv1WubCG4TAXopKnoVrzX9pTwR4x8Y/CHXPAHgDxVZ2Ot6tpr21ncXbEeRv+Xz&#10;TtBPAzjA6j1zjmlhqPK9DenXq+0Wp8m/EfxDpXw0/Zf8QW3gzw89rpK3kVjZ2tvcusd1tK5UOBlh&#10;I+1fl9SMjgn4+8T6Zo3wr8LTeMfG832vUL1GvbqKKZVDTJIGYDAO2NUUALjAL9hX17+0V8NPE3gb&#10;4I+D/wBnyx8SW19daXciTVtct7Mti3jclGKv99yx+6MFih4OWB+Pf2+NN07wn4K0fQbe5eG8upbe&#10;2ZZ7gvIYEZpWd8/89HcysTwzbSAK8WrK9S3Y+iw8uXD373Z47qPgDxD4i8Z2s95qSx6fr7m51q43&#10;f8esEvPzdhtR/orPitLTdbs/Aviubw98PVF1HNo8rSWi/M0LJLK8Yfj5tq7TzyTjp0PlPir4u60P&#10;EF5HprfLNa+Xbq3O2IBFVeDzhUUc5zjmvTvBXgvxFpXjfUoLOzeS8g0y2FvesAEFuWI3NnqGALcZ&#10;yuT2zWco2WpMbc1z6G+FPh6bSP2ZIfCaaNeafc6h42hHiC8VGGbMCISqSAMswc4U87S+O9esaFrl&#10;j8CNEtda8HaFNa6fd2OktDD5mJJzbLceZk9CNs8PoCd3YZPjPg/4h+KNGg0nT/FUvmaX4w8S6lqu&#10;oeTuzZ2It1iUhsjGTITuGCCF78VueHPGll4u8PaDaaxfrJb6LZxLc3EakeW1+jwxRnnB+SGOTjJH&#10;mdOoqbs1jG6PpC88aL8N9R0HRfitD5OnbbaW4uIoyUjjhlDMW2gbcLLyxPHf1rzf4iL/AMJDrFx9&#10;ovZr60074qW88fnH5MG6Fq0RyDmIy3MTcAArJ1+Xn1bxTF4V+K+v+Pvhfq9mw+w6KsNjcTOwSUSX&#10;EsUuM9lEKg4IAw2Md/EfGPh/xp4aspPChsrfWNNY6lqF9qEbOZJYYRvARjuAf/RU4AbDJGoYd9JS&#10;0Mqf81iHwv4CvtW8OWOl+ENTuhp+oeMtN1Gf5v8AXWbyv9sGAArKVVSeuOM4zmuT/a18K3ek+BvE&#10;tzcabbwQ3F3oqaXC0+5zF5SuAm4fLgq6kDGc9wTXV+MvEFl8Jvgj4T8V6NfXF3a+ILrUNOs7eBcq&#10;lzeWgSNSu4ZKTQhgTyu9sdBnyz4z+ONa+KtnpPwQ8Q6p5d1Jp+jvBDa8rdNBDCSh4JZirll6HoMG&#10;iPvRsyvjloan7N+kR+GvH9z4IY3DWuqSebcWyrzB5qjgKG2sGXaWHUhsqOK+5P2KPHtr8ItXvvhD&#10;4hubh9PWEz2upW6vJb46nccZD85IPXHy55Ffnf8AAf4u6dZfGzw1datcyW8clra2u7zNqh4yYxnK&#10;ADBBXoByuTnOf0S8IxLd6tb+IfD0cfmSfuwszY8kEId3AAzjDKwGGDAcAcaYeUqc+ZGeJjGdNxfU&#10;+pIG0+6Zb2zlWSOQBlkDcEEZB/z2rUsQs8QAcYH931rH0a5j1DSYkPEiRhW3dx2I/wA+tbGm3MKs&#10;xZuCevpX0MXdXPmZaDLixkVsp69P6VEd43Bg3+6eSK0jIuQ4H04pzx27p80eT1XAPf8AyaYGfbzE&#10;tjPA+hxWjbLGcZ9ew9qjNnGMFF+VecY/z6U+HKneybSp/D0/KgmQ26sLW8fE8fP1rKutJk06XczA&#10;q33eMfh1rft/mUHDEeuf8+1LcxRTxYkAIH+yOOKBoyrdWkXDLjPt1q9bRCNdhPNQwhOnvnmrkMXy&#10;g9f1oFISLdG29j0qzGxYbJKhkBQDjj6f4CiJmQkyH3oEiyis7Dg/jRLBvOcDcvIXHFNiLMvI7dvW&#10;lWbexQDB/SgfMR3EpXh053fiKiWZGK7W/DH+e9S3MXnr05xjG3rWfOZYmww6fjQHxF0uhXa49gfW&#10;lVlK7kA/4F2qjBck8Pz2Yf8A66trsYEA4457YoJsL5kbsNxGfr19aZI4ILL1/kf/ANdMkV0LADv1&#10;6/jTGZTkM2MdO/8A9egrcSa7ROdw3e/bnmql3q5EOzb14Hy0lzGg4ZS3zdcdOP51RliCAt5LMuPl&#10;A5xQA6S9WT78m70202S4SAZRz0H3sc5P+f8AIqnNeNuUxwsvzHqv+ff3qS3t7m4l81nPzfdVv72f&#10;8/z9MACS3U0vJw3qH69M/wAv1ogilkdpPLX6t0H0/OtL/hH5pOQ69s7eue1TtoSxx4LM2FG7PFBR&#10;kmyldg4f5VPXsO36ULbWpTiVtw9D7/546/rWv9m2x4WLaB/s4x/n+tRTacmTJAny5HFAjJks40B5&#10;XOP7p/z/APXp8cJRxlfbuKnaAqxEiD0244HHf9fyp0EIL4KnOe+P8mgZpaMyqSZB8vo3f/JrftGC&#10;DAbofpWBaLsO7OPyrWspyi8gL32/59v5UGZoNIuNzH8DUc8atGR96miRpVyrcj09eadCWGSR0HpQ&#10;BRmYwBiR+INUftUm/cR/wFv8+mK1ryESIyk+30rNuLYpuLD1p9AC71FnhBQlj3qunmzvvZsDPNNn&#10;kL/uZIuvvx/n6VD5/lt+7OBnoDzSAtFABlGXr+f+FIVd2wB83vj/ADmo45dy5R/bOM4pySSKfu7h&#10;jj/OaAJ95VeuGP8AEc06FzIVEx/D14xUMc0ZbIKrgfLjGf8AP0qxCcndGxPfJP8Aj/n+gA4W7CXj&#10;06+nNWXicpuC9880wsCu6TGB61LJqMKJgBiereuKAKEqyozcbu3FU5reeUllDA/w/lVq91YCReFw&#10;3q3v/wDq9qiubqJYN6t83oO5oAoDTfMJFyw+7xt7/X2/KnCCOEFrcYOc7uP8/wBOKkS4aflt23q1&#10;TJb7vncnoei/r/nvQBXhtw3+ukz15/uj/PvUy2du65b2HTr/AJ/KrflRqvzj3Py9f84qKWZBL8o6&#10;fxcf59aAJY7GLao3fl2zUU+moBuJPHTcasWy4kw5OR93HbrVgW8pTC/Trn/P+fxAMltIty2ZAzE5&#10;LfN2x/8Arp8Wl2irmJST7tnH+c1ptapKdhTbj73tio1t3hkxtpgV1s2hZgp6n86PKbaxzn5c471e&#10;Ee47SOF478VHNArDMnRv7y4/rSAzpIiuQN236VEVAbKn73+z1rQYSYIc4x6dxn8agkjGc7ep/u9P&#10;SgCNEDDaf4sZPf8AzxTfLfbjP+782e9SqGBUhenPzCpJeFyfXH+e/WrAzvsz8qfm5ztA7D60kSsp&#10;3leFXnd/Kr7LG/Pce/Xp/n64+pikkt4+si9fmY9MZ/woAlgAIw55/hz6/jVpMghtvfHH5/nVa3eF&#10;sBPlz27Vej2ggsvzZ4DMetStwHRnau7P/j3AqY46hT/h+lNATB+X9ODUkPMv8Ix/9b3pAQO7hMMm&#10;KiRy69Cc8DGferl40eCAeecc1nRzJv4IOeRwD/kUAS7D8ygfh/n+dOjVm4X5u2cU/wAl1j+Xjjop&#10;qWGOOLIVc/7Wevv0qogR+U7DBHviqssM6EALu6fhWgTuHOCP8803blsue53ZxzVAUkWUKzupPb8z&#10;/wDqqdHj27SufxqXChgpf/PrSNsPXp785NJgU541lOGHPYN6/hUTRqqYAq/JEmcEtu9uKheGJjhl&#10;H17/AOcn/wCtTAzZYkG2NVxt9v8AOKiSSGLhF6d+3btV2ayZizRv/vDP6f5/rVOeIrNtMbBm7N9O&#10;3WgCvNJGVb5R07fjUMjwFdxHXpnpj29qmltpgu5EZlHBbPGM/wCeKYI4tvEfOccr1P8Ak0AQPuJ3&#10;xD72TjPWguwXczbT6Lx2qRwVXazKq5x8uOPwx/8AWpTFDJ8pByeh29eenXgf570AVChJzlf1oq4E&#10;t8cu/wCn+FFAHUgupGAPQdeaUlmI6/7LU5SV4B6f405Gy3l7fYVmaDfLlA+6Rt/SjyivHpz1/WpC&#10;5H+725phIJ+Zfm/h9KAHwB0G4nr/AIelTB4ON/PH51V3sByD/wB9U7zC2dvXOW96BFlX3jKr9cdv&#10;enly3NV0YEbnX/69ORwy4DDPWgZNs35yxPtk03ylHzbvxFMluAoySxPUf4/SmwzEnbu7/Wglbkqx&#10;xtwSOTinZVRn+9UcpBPyt9Bmo/PVBnJHbk/5zQUM1C5VQwR/rWZNPgnD/wCc9aluJyZGyf4u/rVK&#10;Wdd+XbHfIz09aAH7lzvZQ3zDLD1pQQVyAPw4yahSbdyCf9r2qQMZRgjj09KAJNy4+b/P6U3aobBH&#10;bPShCBlgPbmm+b5hwAB36/59KBDJVIbD56Hc3AqOQgn95/n3pZfNbj8PoKjCblyxHXGQOv8AjQMh&#10;aIMzH5uefXP+P0p0cCgbVTG5h2xzTzFHywZvRjmnBSpVffv2oAaTxs9xj/8AXUkUYzgtub8CevT1&#10;p8UGwHYB7dKnih3tvI6DHPagB9vEu5QC3oV5z+dXI4B93Hf1ogi8n5l4PrmicFkXJx/dPpQASoNr&#10;BArcc/NUL2ytzIoPt2FPX5V3Fvbb+VPEpdeGPTj2+lAEaxIq8R0jy4XaR/jT3xjCjrTWVCOvTn0o&#10;Ap3FikwBlHA/vHt/n8ajSyZHxCzLjP4Vcxhen/1vzqNpAFy38I6/1oAguRu/1p59M/rVKdZC67QQ&#10;Pb/P6+9XpgJGBx78VD5MacZIwAPmH6UAVxaMFwzN8v3etVZbPzW8maT+HK4X+taErnG0EYH1qNo5&#10;JMuyjv8AeoApyeF/DtwFluNNjmYfdMygnn681zmu/s+/CnxLqMeo614J02aWNiyyNYR7l5ByPk45&#10;A6f4V2ywkpx9QCBxUsYYP/Slyp7kxvfQx9D8D+HfD8Xk6Totrbxp0EcKrj8hWp5WSI4gEX+EKvAq&#10;baqoA7Hj9KfGmV3Yy3X6Uyve6ldbJUYF/m9zz3qQqQVYqAR6L+X+f/rVNtXt65qCY7vu/LQAEtgA&#10;L7f5/wAiopWQhmVR/ujNMkfcdobgcj/69N2MR85J9cdaAIp/9lid3VQKZDclVUs/v92nTKrYy2MZ&#10;qI2+PnkP4f1oAtLcK43K4/2fy9v50kmVO2P8P/196giChvk3bs5/WrKtEpGSf8KAGwHC8nb/AHuv&#10;51aRh5ZB3fdzjpVdjg7RgdcCoWuCrYjb67j+VADrkYZkR+pzn8KdDqVxGvzN8uc8LVd7nIYM33u3&#10;4VA8quS/y9fl28Y/X/CgDYhvycM201NNd5TKjb9e1YguAAvzZx95eOeP8/5zUwnLRKEf8B2oAku7&#10;nLYUfxfX/PWqNzMX+Uj5Sf8AI/zmp5mUA8cH07e1UHkDFm3Z+h9qAHLy+8oB1+Yfz6cmo5ICylkY&#10;kenp+vtTlkyclV+n58e1KAyMEL/LuGc49qVgKTlgw+Xb39z6fyFKpIGXkx65zk/5/OrK6c80+0pt&#10;VuTxjP8Anj/PSzLp0MMZ2yfN2z34/lSSApBQjYf5ty9TninbQV+99053Bjj0z/n0oVMNvTblWztx&#10;/n/JqQgEgFQu3g/LQBVkty+AG9+O/wDntUM9sWBTzWX/AA9elXxCrfL93J+gpUhwyq/50coFS2sL&#10;eJt0uN3QEjBPtVsCJmBWT2O7n+dPXT48/KP94f5/zxU8VkickDj3/wA/4VQCQMo5VDg8nj/9X+RV&#10;hImlGwHGPw/zzT4I0JyT83Xlep/+vVjYFfnjjnNACQw4XYHNS4VSOMbRnjpRGpYZAIDDI/OpIomZ&#10;lKn5d3v/AEoAItpOH7fjn/P9abIUVeRhvWppcxDBb2+tUppGlIIwzUALcAAYY/e71C2R/wDs4/zx&#10;TtwxgHC96akpf5iQu2gAMq4y3QfpUtock5b2HNVH2o+N21QuevAp8JKnesjDt8v0x/n/APVQBdYA&#10;jK8t3bNRxyFWK46dqctwiKN56/xetCyLJyBjk0AEijHDD6nimrhn4A+7j6c1IxDKXbA/vGo3kjVi&#10;Cd3+f8/nQA4qWHzd+eO/9KrzJGv3VDY4+Xt34oeZ2P3uPQnP+TTY5SRvZuOvJ/z/AI0AVprbB+WP&#10;g4/iHA9PrVSSBFG0Lu6k7V9/8/5xWhPsbhfpVeSJVPvn5uKnzArY3r/q/m7H1/KodgWTOct67sd6&#10;szxMXKgdOetRjYoyR35pMBjQkJuY/U4PNVbqNY2PmMenPHTj071bmuV6I34bunFU7kbgSzj/AGe1&#10;BUSrLdtD8qFex9DmpP7U+T5f7xG4udxqtIEyyKPwU1ALW4GJIVHc/N+lIo0o9RfzFd3x7cc/0NSR&#10;ahvwiSbt390dqypd0IaeQY+X5cdv84P50+C7iSTgk7jgc0AXr6xN6mAFPb5uf5c/pWTH4cjSbfe7&#10;dmck9zz054/xrUgu5QQMe38+Pbp/+ui4aSeNjAeNwBCn8v5UAR21xBaHbbqF28Men+f5VYN7K4GB&#10;3/L/ADzWWiSpKpEDNtYgbVI49Pf/AOvUwLO4Rzjp8rGgC6s7bQS35Dn+n/1qcWLngn069f8A9X86&#10;iWJQBtPPTFWozDFGGXPXJx6/1oAjRZAfnH8IOB3/AMKbJPOvI2r/AHeD7Z9aWV2J+6c9Oe3fpUBY&#10;4Hrj1H+PtQA6RWkDSNIfugjtj/P9PxpkUcMUhkitl4wMt6/jSmTI2OvG735/Smg7lbyn+7+lAExu&#10;w0e0Se3y9Rnt/niqtytnqMZivraGePb0lUNwe/zf596huJHVd+enTJ68fh+f/wBameczptLDrk47&#10;8jmjfcDkvFHwo8JWVz/b/h/Rre1uB94wx4DHp0Bxn/PFcR4w8JSavcEfYjcFcNt4+XHIOTx1xz19&#10;K9o/ctAY/L+UjBHoK5xdHlOoyRWyZ8zhWI7fWueVCn0RvGvV6u58ZaR+w78NviR+0PqvxG+K3hlr&#10;6GO3C2thNtaMyZ6heeMEgAkjn14rG/af/wCCX/gLXtLXX/gbpdn4dvIN08kcCnZP8pGwLvwqn24B&#10;6DFfa8/g9dMkllniPIywU989R7/55rnPE+h6reL9n0hl/wBYPlb7p49hzwffp9Kz+rw5WmjWGIqK&#10;SaZ+OXgX9lH4y+J/jla/CS78KalZ6jeXQRryOxeaCNdwJk3ICBwDjnIOBxX6z/snf8E3fgT+zB4e&#10;uEmsZPEGp6lCq6hcaxHDIF+6dsZWNGC5VTtJPr15r2T4P/DTT/A2i/a54hNfXWJJ7iRerc+/1/8A&#10;r10eoKtuxGPyH6Cijg4U9XqLEY2tW91O3p1Pm349/wDBLv8AZI+MnhC70jwn8P8ATfBurS3CzRa/&#10;oOnxidJR/eLZ3qcfMuQDz0JzXnnwD/Zb+NH7OcEnw9/tBfEdtGzi1uY4UhUIyjkj5jnJHylj07jI&#10;P2F5s167Lbq2P1+nH+NRh7myGHjKt+Jx9KueGpykpW1Ip4mtTi4p6djwPX9dsvBSvb+KvDk1vNIr&#10;YdrUpjHbcCSTjPU+3GMVBpHjibxgdnw/0SW6uNoMjww+Xjkde2T7fj7+z/ET4aWnxMsbdp7oxNDJ&#10;v4x07/mOOhrY8MeFNB8CaRDplhaQxsqjcyxjJ75NZSw9SUrX0/E2WJhGmnbU89+GnwTvb15dZ8fb&#10;23PuSx8z5UIxzng9e3Qn8QPUotNstLjW3tLKJAOh2DgcZ7f/AF6H1JRuw6qduOPp061n/wBpStGA&#10;z/r0FdFKjToq0fvOapUqVpXZLeSW5T7Osa7WOfqePp/k/jS2MoZVjdztC4GOeP8APb2+lVbeWdjk&#10;gr3Hzduv8yKkwViYhd3yk47/AFwf61ou5nymmJ1kkCx5LdMfT+VTRwO7KzKcdePw681jadqCK+Du&#10;647/AOf8a1INYjjAk2DsPujr7c+n+etUIuxvHCwUsN23quPl6fh9f8KY90ksvlxy8j/P+f6VRmv2&#10;nk8yP/VkfxHkf/XoN2m4Sbvm9OtAGqLtmXdHLt5+b5T1+velYvKSQ3zdD82ce9Q2d4pjzLkAL97H&#10;tzj/AD2qSW9RYsRMvDDrnnigQiW1tNwBu9cL+HNSy29rCFbyeM/xfw8cUWlxGoDlRlhnnn8P/r1c&#10;S4t7ltj/ADK33vU0ybleOWDl3gDc/L04/wAOn+eM/Ev/AAU9tFxpmo2MjSG31Dy5D5bODcSYVUXa&#10;CTsAUnGCDtHTg/aWpweUfLtSdrL+8Ib5iO4B/Ec9u3qPkX/go+l3q0Gg6db28cMInZbCaSQJDCw3&#10;xu/LAZK78P1BUAckGuDMtcK7npZZL/akfMnhD4Y6u/hD+ypHutL0+4hKT30ah5bW1aWQGXamDuO2&#10;QENKWJHQfJjzi78afCrQ/gv4mvf+Ee0m+8eReIUsotcvtLt2W10crELcWwLgi5Sa32s+yRzFM2XU&#10;/NXpui2sln4AjHkyX1pdN5ywx3StFIDuIXB+THLtuO7B7HkiD4R2fhK0/ZF+KUvxG1jRftfibXtJ&#10;0rQdEs9QSCRJoboXEty8G9WeILlElb5clgQBknwKMdXfsfQ1umnVHhnhLSJNY8IT6LdajH9lsbvz&#10;r3N35dtLa73cbUYK8w8wHCnIJ5KgDNVvibd/DXw5oGp6Xp/ijUpvEq3DT2sN1tksrT5EVY0EICid&#10;2XAJCbI4gSN23G9q82mxeFYn0+3mvGtbeWeOHVJDbQbDIoMhQHcVJjBLdwgB+UNt4OPQ7jWfGeiW&#10;OrahZ2d9qGrQ2UO1WjtYxLsUOREm4IJH+YKC4wRgkYrOPvSNJe7E9E/aWj+FNt8K/DN18BND+IGu&#10;eLrzTILn4jePPEjS3zQNbWkAaGxldhJBamZnkLSRoxDqiOUUivK/FHw98U/ss6fpPxa8FfH/AMO6&#10;t44vJLe70r/hGfEjXd1o6SwzC4M6C3KLMJNiBvNDqRkIyurj3TRfiX+0L4d0nxx+y78NNOluJPDn&#10;w413Tfiho2seN47vTQluhiea3VhH+8iKSNDCjygO+UUDOfk74beJNet/Fq+OtZsPEV9BoNuJHudN&#10;ZV+yMI9lqJHlRlRA+zsTtGBzyPRi+bU8+o/etfT1vudj+1J8Wvh78YtL8F+J7HwVf6V8RLOzu4Pi&#10;1JbeH0tLG6uxcgQTiNJAvmmNmEv7uEFiPvEsR9JfsReDfi14l8LR/s363ZeEYfh74w1yPW9Ch8Re&#10;GVSbWbxLYiER25YKtrkh2ErR7gGaJi2VPL/sOeKP2kLD9qCXwneeFNU8VXnxEubLxBq0H2yS3i8R&#10;ahEHuIbue4lt5d8Qe5uFkYr5LNI2SFUOPtv4CfFux+G11efA39pHwboUepSa5c65p9v4VvJZ9N06&#10;NIIrZJZY4xI0KyKzsqiRQqxghQxbPTRgpPmbOWtKUbW16nvvwf1Jfgh8JrO7+Jd5Gsq2kVudTbT4&#10;9P0qxtGZpBaxwq/kxwxeUyBtsg27SzESCvWvDPinSdR8RzWFrpkkNvprTXa/Z1aSKZWL7mikZV3c&#10;k5K8AHA4wa+evi78BIv2qfhvp+s+ArvWP+Edh1a1uIfO1e5H9pTQ6hMxtrmFJVWGz3LE6eXllPzH&#10;I69DdeOP2mfiFq17o6/A3UPCcd1CJZNLbULfZa26R4eCRoWka63vuO1Fjz5q5xtJr1YS5VZLTQ8u&#10;pTjUk5J+vkfTzeLtP8QKs+havEyxKSuybK428E/iBx1wfevDv2vfjb8NrD4eXXhP4l3cOk3Gr2d4&#10;vh/7RIBM0qwPGZYwI32eW8seGbb8zrg5wDFoviP9ofRvFN78KvD3wRttI0nyTLb+JNe1qO4ghDGQ&#10;fuYYfMkdwqKxyyLkgEqSC3y3/wAFB/jx+1f+yHp+g+M/DHj2TxFpOtPqkKnT4J11LyvsccYmuikh&#10;DxwZaUyRLGVcwliNxUzWrezptsKGH9pVSTXpf/hzyb9qf/gop4A8EeE9N/ZW0Hxle2ug6JpN3Z3N&#10;no/h63uNOaxa2RoDEPMUSx5XaZZFmzHMxUsw3yfGXjj4i/BPWfCPiD4nQazJq/j+41i0v7Wa8Wzt&#10;7OzhDMWj+yRQMJCcpwjImF+ZVKlW7T4Ia5+zZ47+IF94U+JHw48T6LrDaaP+EJbRpBZxz3kql7f/&#10;AFys6JK7pNkMVYMdq42gcN+3J4b8QeG9W/s6w8DfZfC9jrB0geJ28H/2Z/amo2UAjb5mBKv5TRSu&#10;jENvlYlc815Mpzqas9iKVN2irF/9mvxP8PLP4ZeMtRubvVZprjWvtun+E7zUmkt9QljtbryTIITG&#10;4CpLKrzqqMElOx4Tlh4rr+hN9itbqaH7RYz3jR2M+mzmQxMHfKYZQfMIxIUHZkJweKm1r4haXD4c&#10;0W18D6XcaPeQeF57DxBdWbAHUJnurhzIQu04MLxRHdniPPoKmi1OXVNMbX/Feu2On6lpOk2MWg2d&#10;npMZS+RCF2OYRgS7GV2aUFmOdx3YxjK50RlGw2ymS+vLeC8lhkW3VY45o8h3BPyK2M84GMbcAjoe&#10;tWGsfPupbSceZaPJI0IgwxhcHGBxjuM4Gc46Gn6Jdvq9rHHu3RCNYP8ASMyPGAxIUEDIG5jjA4J+&#10;ore8+eysJ9OhLeb5MYmSRiyvghiQduSGAzk/0Ncr0djaMVJGr8PLYReNdP1zxn4YOr2M10wmgWOW&#10;4WQRlTLiOJkaRdjbmUMpI24ZCcjtdN8eeNfiDBot7LbQ3FtpemrotnqEOlx2lxqNqrSSwSXkikh7&#10;lMpGDnO2CNQ3BZl+BPhzU/GWs/2dbW0Mk9jZTGeBUVZL6GSAq0ELFGTztgJjJBPmY2guVUu8NeB7&#10;7RrL+19U1y40yxlh8yO3FvMr3GIhNEUCDayknAJ27S3BOBlOVomyp7Mf4h0/VvEx03bbQxwweXMq&#10;LOoIfk/OhOPwGWwTmvu//glH8PNKm0jXvjLreqQrqSzLollHD5at5aIhmf54h8rExrlX48vBB4z8&#10;FJf6rPFNexXSyR6hcNLI8c+cs55JUMc8ljhgDlmBBPA/U/8AYU0Wbwj+yx4V0mDSpLKOaKW9mj+y&#10;vuSWVySfm/vDDAbeB17CunL4KWI5n0OPMJSjhrLqe3GyWbM9ohbbyT5gbBP0P09eD9RR5ErjY8fy&#10;s3QrnJz3qG3u5fNylzubP3mYAn+X6Cr0F/HMNuV+9g/5/EV9BynzjRXTSkHzW0h+9na2T3z0/KnY&#10;ZHwvzMpODt6e/T/PerkMMZbzIn6kHnn/ACKtf2VDcHexw3dlJ4/SqIMiW0knj8mX5skZ6n6f0qpc&#10;6ccFEg8tsZ+7jI/zjv8A4V1C2KRHMCKpxy7d6mW0lkfE8aHH8een+fypWA4s+F9RuFzHD8p/2uOn&#10;fpj/AOt36Ves/Bc52m4vI4yW/hO7PbHUds966G/tp7dNsDqvAHyr7dKypZ5Q3EnzAfMrZ78/jRyo&#10;fMPXwoFVcXS4z83HBGPfPT/OKszrY6dF58ZUtjjJzzj/AD6VR/tKcoSzM3+e31/r3qvPqCzMtvK5&#10;9Dn9P88GjQWo2+1uScmMMBz15wef/wBf+TUdvczE+Ycle7LnnPqf8/rUltbQp88qbl3Dbu4zWpb2&#10;MJVZZlwvJ2+/r7//AF6VrgZyXYuuHiVjuwq+vOPX/Iqwnh8zttz5atjn0/lzV+20dd4msoxHuOct&#10;/nNaEQltV2qi/dxu4GevH+cVSiJmLB4etrUB7mYt82Ru4z/n8alm1CO3mCJGq7VI3bQABis7xD4i&#10;WG58uRx8vTb7Yx29fxrGGqmdtyvgcj5mxnPbHX/9X40c1tC4xcjpJ9Qe7spbORlZXjIcbh909Rx1&#10;H6dqxtGgbSbrZEAsKnEaLjC89AMcDn/9QqNdTaGP52kPHJ9f889RUZvF2l93J+Xa38X1/wDrflU3&#10;1uCubF5rs077El2qvK5yMj69ePy/GsnUdUkuhuaVv+AsfXrTTfQxr5qBfM7ep/z+VZ2p3M0sRlgY&#10;N2XHb3/HH/1qJSKUR0urxWQMj3DKgJJYEjGB1PUAf4duteafstftOj49yeKPF+l69BdaZb+JptO0&#10;m1jb/UwwhVDPwMtIcydTgSBckjFY/wC1B4m1TQfg/ri6XctHeX1n9hsmVgGM037tcHnnnPrgZ7V8&#10;t/AX4SeOvgf4J/4Zy+E3iS4XUta1SS58XeLLVTt0yJ1G6CIngTlehzlFJY4JXHFWryp1Ekjso4X2&#10;lNts/Rjw1480bxNcXttoXiK3vDp9w1tf/ZZN6RTD70W4fLuXJ3AHKkYbnirt94xl0+VbaKJmdW+Z&#10;sk55/wA//WryT4TaH4d+GXg2y8EeEbMW1jYwCOJV5JYfeY9yxPOSST35zXTveNcSYO773GPqOn41&#10;0xnLlTOepTjGWh29n8Qrm5lUrDu+YAqvcbv8P881vrqCiJZpm2sVHA7e38/89fPtHuGeNY4X27ef&#10;vH/P+ffjUW/nSIJIx6c59MH/APV+X1rSMmYuOtjornXN0/2aJ93OM5z/AJ5qOdopR5ssrDd6yYA+&#10;mD0rmZbq4VhKJOeu0Nn9ajn1q4ELKxb+ZHPT/wDV6U+buHKzbMGnNNxtbzPu845z/jXwv/wWn1Dx&#10;Dq2meA/hR4Pu1W68SatMl3HLeCOOTyjGYW3kgK5Mm0gkA/uyN3IX7P0+6LMZEmWJdrFpJGAVcLkl&#10;vb19K/Jn/gqF+0Zo/wAYf2iWutIdIpNJt10trZlG7dG775gehwfk2nOQWYHDgjkxk+WjZdT0ctpS&#10;dZy6JfnoeUfBK4+Fvhb4s2Ot/FL4O3HxDt9Oje8m8F6XrzWqahLChcLJNDFIfKUAsyx7GZY+GAOD&#10;xn7Vv7TvxK/a9+IH/C1PiNFYvrENr5GdNj4lT7VLKiMBlW2ebsXGPkROpBNc/p/iK7t9Zm1DUbpI&#10;GkjkVJrWNQIz8xIVVKqMhiOMYzx0xXJ6hrUVlFDY2AZ0RtxbA++VGBjAweK8WMT16lRcpDJbpblb&#10;y9gjDNGy7N2PLk55PPONvP8AveuKi8XeFdZ8N3X9n61pdqtysVvO19aXkc6mO4jWdOYmZd3lyLlc&#10;5UkqwDAijVr6707TFjZf9Jk5kRowAPmyfpjAHTtU8Ex0S70+70vUpGuJoyL5oLp0CkSEKp24wSoR&#10;hz79RWyvuc8ineLqWk3q2lpOZ5l3RFdoeN+MEqykg549/wBKpPpttcebNEWWGPe6xNNgKD3HTnPb&#10;HP8ALZj8DeKPEFrfXHhPRdSvpLG1kv8AUJLG2ec21qjDfLMFGVRCRukPyjIyRmseVZGtPtbXxaSF&#10;tjQYP3eTx1GCT69T3zVRehnJdDAkj+fYeZMndwNv61WfKJwf8ferUhvCsl5jaquE3jAPOSB7nj9P&#10;pRaveRItzZx7mVsxv/cZcHcOeuPWuhHON0+zW7DK77WVGOH7lecY/Tn1q9ot+mnXStHaM22XfIu0&#10;lXTqVZeMjAOecYNVdPi1i/vmh0qzmuLmZXkljt4SzFApZzhRnAUMW7YBJ4FbVnHbahKpuYNsNw2y&#10;MttDL82VPGAcDI6D2qZBCOp7h8IbBPH3ipreDTYvLXS3+0W+i2cLNOCuBIkB6MmeVTlVG7C4LVpf&#10;E7Qv+EY8H/8ACN29vG14rLLb6jJcbX8gpk/KUBY7Xiwd+5QuP7oFHw58Ttc+A3gzR/DGufA7Q9bt&#10;LxU1PR9Q17THW+txKdrG3u7aRGKEjcquTsYn5Qc54f4q/Gfxl408RrqGvWcFnLcwh0tLGRVWOI4A&#10;XYrHBI55wSSSeea8v6vKVS/Q9xYiNOhyta/5i+H47/VPEUY0+wWbycCNQ2N8gXAwAcclhz745wK4&#10;f4xeBfFXhfxJJqmt6bPHBfyvJbTyMGB+YgoSvG4EdPTHbFdz8Kvi3oPha8mGr6JNezSWrQ6SyyRI&#10;lrcll2ySCRGV1AB+XKHOCWwCDT8ZfE7xf4me40vWHZl+WKaFrQOMjvg7hnjr144OOK76d6ctDz6k&#10;YVI76nmWhazc6PfRtIp2pICyt2/wr374a+Ptf1DRJEtvFdnpsJjYyF7sRHLYGNzMOq5GBk+3Iryy&#10;2hSNVtE0Nbg4/wBS1ju5yegOR6dK2PB1t4xvNSjXwT4Kk+1QyDabTSN7A44B4PUK3qOuc4q5VI7n&#10;PGi9Fv8AI+uIP2g/2b/2efCxn8Jxt428T3lmPtXiDU0eO2t5zhs20UirJM/YkgL9358EqfEJ73xt&#10;8XdX1bxdrklzc3t4WluvLBItrYksTxxliTgYPfGMV1PwN/Yo+K3xZ15NR1Uy2dvNZedDqGvxlXkb&#10;/nnGM4PQ/wCA4r6EuNH+Dn7PfgWT4TaTt1K/msLmPW76Exth1KOqB+h3EAY5UBiByc1w4jHRclGG&#10;r8tkephcvcbykrJ9XuzzPwSmkfDjw5eWWjzTtqHmR/YY9QjZFmsTH+8RgBkB9z5AGRtySM/Nxvjv&#10;wranxxaNdWrx/uyrWjRtHJHCXwUdud7EOW5z8uPmNegXvgrXrlND8e31gtvoniBFh0rUrxTNDO0U&#10;21lZwpkt2RVGclTiMsuQcVLrPhPStR8W77TT3jury+ltFkbkRMgWJm3JlNnyHscBsfMADXLKpY6u&#10;X2kbFDxj4es/DcDTxeIJZIYfNt9zLumiIV/9Yc/3i+eeS3U52jzoeE7bVJbd7Tbcrr1ndH5k3skk&#10;ZEmQc43YI6k8Oc5PFd74wig0We+0y/I87a12F2hVkkKMV+6xxuVThhxzySTXiWjeH/iFHFZPpUFx&#10;G1pK72cLy7drs3Vd2ByNox/ER3JxVUfh3M6ytK1jt5fBmp+IrqPxB4VzBfW9vIVtJlYTJNG4yh3A&#10;YkYkhdpYiQAcBtw2tDm1zVtQb4j+GNVuDPfllvI4G329xMith54ly0c2Mtu4YEF0wQSMP4X6X4r8&#10;V+Io9BsrtrPXlYXWhiZhtvXDZe2B43bhllXdksnHLZHffDTwN4f1TXb5zoMv2WawunulW3LiC8RW&#10;KOr4ZocS8OpA652qeUqWxnHc5/wzHo2t6vc65468N31ssfmS3OoR6fJdK55G5iNxeMsF3ljI5HRh&#10;X1V8Jr+1+Hvg62utd1DSda8K30L3FlFFeXCG1OwkyWrP5KqxO7dHA3BwrlwCK8z8K6UtoltD4l0m&#10;9vIWj8+w1DTYwWdSMksfLbawGSclpOuMZGZPP8KeEPtyeC/iPr0S/apILrQ9SWO2V5AAWR8eZHcx&#10;NnADlHGCCM9cr63Nz1fTNY0/xv4bmm8E36X0cEr3dlplwyQ3EUeXA8uSIFWyHbc3AycBz8xOZp3w&#10;81/W9GuvEOl+OPtWl28any7+1dxbrn54Z50SVY2QgZOxFbJ2k/Nnn/DnhbwdrEa6kmjDQGe5UtNH&#10;v06VnbcFZfPKxMCFP3GUkjAA3ZHQWf8AwmvgHU7bX7rxxebWYfZdZt9NaS4SF1cNHKMvJkMAoKGR&#10;QoOR0Nc8viOmMrR0PSrHxp8Z7fSo7u68ex61oeoSSRT2tpqKFNn3gcqoU8HaFX5mK58xelZAsPhl&#10;4gkutGT4ZXzJJGfMmkhuTOyh8kGR5JkAOBt+6wJIyQAGw/GHjiy0a1hvfGK6hawTXXl2OueHbVvK&#10;TGOsat5LYxydqPzgrniuj8MeEL+/0r7V4I8eeGfPcsn2xdNmsJ5kbnczwu0aqoyQWbPVTGB8tO8p&#10;SEuWK7G94H0n4cQa/Hp3gnR7iGayR5rqH7HE+4HJMZe1VnZTk/NwAAMDgtWPqPh218NfEnxT4+1f&#10;SpNUgsdFSWa3/tJJMyPlEsUjEZ2AbtmQpLM+Rk4xeg8deI/hjocmqeKfFDa1NdQv/ZZ1CKKdonJf&#10;lVLYdcDocEk542knxnVf2z/CC/FW01D4ueGdMW+bSo57u50VprR3iTe9vmJy0RCRHzjjq/k46EV1&#10;0WcFfm5r3Mzx3rk3hrwwsHirw5fSaj4g8cXV3JptvdxNdRiN4Xih2AbhJ88UeSACJJFU4Q18kftI&#10;fDnxr8Tfi7r15pNmklvDqC2iCNf3FgIYSqW+5SVXYibSM8kHGe3unxH/AGiNBju5fiD4oW7j1q1m&#10;gvtLV1VlF1d3Mt1I+OMrHFMAME5KR8YUY8z8W+LrfS/DX9kjU4rhftepatqLb8TSahKAC7Z+8o3E&#10;AD+6ScYFddO61OR2k7HhfhTUNL0G9to7W6aSZtSjgZoziN0G4N2zyTwR0HvX0H/wTd1qLwP+1Jas&#10;rttn028s5cxho5I5Ijhix4UbRnPcjGfmyPnjVdFs7XV9Uu9GjdrOHWEit2kVl5dmP4HaoyD+orpv&#10;g34/1rw38VNF8XNfMsVvrOy68t/9ZEzqGU4HTGSMjHetJS6ojpys/ZbwV8RLa0H2JLgxxoWMJjz7&#10;jqexGDgY+p5z1Gm+KLzVF+0zWdxtlOPOVuCc9CCDjn/9kdvnb4W+LbLVdStY9Uv1a3nX/WRpuY4Q&#10;cE8ZBzkndg56kEGvoLwPcpaeSbCeKWGGMbFR/n3bjkDGB1z0xwOgGK9ChPmiebWp+z2F/tDUrO6a&#10;71NJFhZsrJKp4B7ZGBjAyfboap/GD9qP4efBDwhF4y+IHiFLOze4SzhLRvMz3DKSsahVPYN8x4GC&#10;T2B9S0s2l/axyyWQZVUbP3nKDOD0PUA/hn1rk/ip+zt4H+JlpJbarY29zazQ7ZrG+txLG7ZABIPR&#10;gAcMBmuhxlrymEalNy988Zk/bb1HUNRitfAmm2WoQzb2aHc5ZlVXKJlW25LhBjkjJJFeofBr4yfH&#10;HV9AuPGuteCvDeqWUCmZtJ0LUpo9Vii67WilUxtKBj5N6ZYYznivl/49/wDBK/xPqXhq9tvh94/m&#10;+0XF8l3HBKpURbGZirSLIGYMu1FBVsEZyOo8B1D4nftseFfixq+r2Wm654Jm8L6WlvrWqWcO+ytV&#10;+VY/nYbZNxZTzuwSSM8Vw/WK1F/vLnfHD4fEU7U9z9gPDPxE0vxboll4m8POJLPUbdLi1YrhirDc&#10;Mg8g+o7EVuW94uoRfu5JI9vP1ycf579Px8d/ZvsF8IfCDw34bk8SnVpodKje61JcBb2aXMkkw6/K&#10;zyMw7YxjivRv7TkRMQ/KvRRn+vr+denTlzRTPJqQ5ZtLobRkeMiJ1LErj7xwf85//VVQSs5Bk3fN&#10;u+bB7cdP89KoQa+ZG8p33H7u/AJ7CpGiMz7luifm9+aszsTS3ZebYk6r/u9R/nNRiZJcieYszEja&#10;rEY9T6/57cCqMsxE+Q7fcy6/gf8ACmpdKI2SYMqKMr8uPz/z/jQyi7LJbxDDuGVlyy7fbrzxjioP&#10;tVojrug27V+VlwTj0H+frVQXFxcEpBH93+IHqe9Trpp8nNzOu5V+62cfj+f4VO4CXV9IsiiGDd0P&#10;r/8Aqp+g+NdQ0G63zFlhzkRsw+c+nHv19MZwe1aZvscPlgx7guGYjGegzWRezfapVtNquJnAG/BB&#10;ycZ9eOv4HHTNDfYpK57JoGvweI9O/tG2iMY3lOowMd6vvLGh3Sp8vqV6V5dpl9f6Asb6ZPIAigAb&#10;j+8A7Edx19OtdF4f+JcN7eLpWtxrDJMxEUiZCsewxng/oa0Uu5m4vodbJLHGNxx3P+ea8u+OfjS0&#10;sYriS2u8TiMKpjbDBl568Y5OAeetdL4r8U3OlwySpFwOWaQ/KP8APPavnz4geKrW61Nrq5m/d79z&#10;fNt2hTnG7P4nkevYiuTGYiNGm11OrC4eVSd3scx8Sbf+2ra1guJFe4uLpWbaobPG0Dk9FXjgjkue&#10;vB/Ob/gpLeHVPFlrBEgkWG4uN0x+87nawIOQSDn0IxtwTX21rXxYbU/F6aBpEb3F1OohtUViGiU/&#10;ekzxtbgdQT93jnA+S/8AgoN8O9cv/iLYW1xalY20tTBhsRhjKeR+LKMkDoDjnn5uniI1KzaPpPYy&#10;o0bdbHyX4Z0fSYUkg1axZb6xkj23A5G0ozgn14x+Jznoa93+HfjbUtG+Gt9qniu3h+26vZR6bpNx&#10;5C/KqI6RY4zuDODnqAh46GvNpbFdN1jWDqWhbltbC2ulaRSwl8mRIioPQ5y3I4446GunvLCXUvAu&#10;laL4cumuLVdSaO9TmR3VHuLoEDI4CMBnjP4Enqlqc8T039m3XdFvdDh8H+JroBvC/gbV55JGkOJ4&#10;zC4HbnEhTB/2VHUZrvv2f/D+l6r4h8caG7w3FtP9jvrC1hkK+W9iyIUOMcZcNjpkjjPTw/XLTVPg&#10;u13e6/cRqfFXw3OmafbxvlgQ8UjMW5B/eKehySMcda9q8I+FNW8JeGdD8WaRrEd1qOqaDfXV6u3a&#10;YZFjErkgcnkFD0yR7nOblrdG0Oa1jvvFeo/Er4OeGtI8VyagsereLNOjm0u4WLlE+0F3YBgMAxTs&#10;cDONuSRnJtfDb463tna3Gs/EfQQdNsvFl7ILxVEirY3RkF1FkA4USHeGU4AccgYJ6H9oqbV9e+Gf&#10;gPxBBp8zXXgzQ4pZlWQbJBHAInYkMR8yrtGBkFcYHNeLXvxMl8MfDm7uls4bqPWNFWe685Vk8ryp&#10;/KMy/Lh4niMTHcRktLg9qcrRlYj4o3a1DS9R8Qza9q3wS1bWZr/T/DerR614b1KTPnWzQMk7mMjO&#10;FYbjuXGW5GBkVx/xQ8B/GzXvHmj/ABg8FiCO6sZLOaZY1MewRlYkBUtliWRVJB5ByQM8zaB4ktZb&#10;XRfGLa8sc2kWcul3UsLBgtoyHy3GGbhVlKHI+7t+lU9M+K3iTS7+zsF1WZbfTfD8qX0ksYZZ8al5&#10;2cHgkIhYHGecAAYoTF1OD8NWGv2N5p/xXeyaPT5NWtWuo7eEZiZ2JdSnRULqwA+6M4r9SP2WdS1a&#10;bwZZfbbIyRoVhWeJ/wDV7Qo8tx04yADlsDv0r81YrjTNAttD0L7fG+n6/Di7kmyVEqXbhwBj5R86&#10;t04OM5ziv02/Zlsp/CvhexS1ZrpZrdXmk2p8zIApfKgAnHynuShPOSa0jK00wrL9zbqz6O8HarGs&#10;ULtOp3DPXtx3+vrz1znrXWRmNF34X1BGeeK870e8tNha0c7mYsV3cbs9f1JrpLbVr2eHypF+cD1H&#10;p/jXuYaopU9z56tSkpHUWcyyDIfgHqtSK0h4ILKB/EBz/kVj6fJPHgyL8/Gc1sWs4kZXZcsOD8vS&#10;uo5ti5aB5Dlxjsob+VStApbJHXPboKiicgYG3n3qzEyMFAf/AHaAGCN06Hb/AEqaNCI/XPt7ULGC&#10;MEVJEqL84Bzj1oJZXuLNPvqvP90VGiqnXvVyTDfM35+tV5E8uTj6mgQOuWzn8KQKrc5wfy/z/nrT&#10;SMtt3dOtIJMAEc9vrQImjKbWCn/P9KawaM4HPPpVcyEkAqfZgf1pyToW6/8AfNAyxKCcNH2HOBUc&#10;kayDnp2O2oZbkxLlACKkivo5UDbevHSgRVns2hbCLx1wo61GJ3VsEYya0HdXTO44Pvmqs4gYZf73&#10;5YoKvoNS6fbuByvToKjl8shg33l6c8f5/wA+9J5LJ80cn3u26myCRl2GJT26UEkEojbiGYMd3K/5&#10;NCWg272P8P3TzihroCQAxkY5P+f/AK9VW1Jg+xjjIwPmH05oKLDi3jdozGqn0/r+n+ezIRI5zCin&#10;bkZ+7j/Coy0StvnRi3RenPFRG6EL7pZWUt1A6UFGpaPdW2DcFSOqnjjn6VZk1dWiCIuNxx06VjNq&#10;CsQHJzgEYqa3ljJAbntuHPaglmkJEcKCNzc7unHt2p7QIuff7vv+n+eKpfaBFGJFw3905p0F3Kz+&#10;a4YcDNAtRt5bZfJ2467v8/59sVVCGOTHIx/d/wA/StlIluoS2GbHQetVn015MlV59s0DuVxKT1yO&#10;OD6mr1peEAJ83Hoaz2geMD5P4vTpz2p0aSLJlh369qAaNy1unB4J9ee9WEmV/b/gNY8U0gCiMZ7f&#10;/W/yKtJcNj360EmhIokG4NVWa3kfcoGWY88Dj3qOC8clpS4+b7tWPOEjbwPx9PSgDJvrOdvniizz&#10;xt+nSs2USK214trcfw/0rqSY3TOevbFMkt0mj/1QYehUUAc5BM6kn9PT2/z71ZE8QG47cjphsZFX&#10;ptDtgd0QCjlvlqOXTIFTLIzbeRlucUAQqGkG4DvjlgOf/wBeKlVJI2U+WfXB7DNQLOVYbj7cHH+F&#10;Ti6aRAC3bqKAI5r3O6MfwgHgmoJLwsuIiO3zbcZ/X+dX3tElhHmj5vXA5qK506LaXmPb7xHWgDMn&#10;nmB2EFj13cc+1L88Pz3POfu/L04+tWl+xxcW6f8AjtUdTaS6jXy14VsttPTigfUvW8yTYZI93+f1&#10;q1GiDonzf1rNsGkRl4zt4+U1oocrkcA980CGXWQnyye3y45/+vTbB3EjRyvkBv7vX/69WFDON/lg&#10;/wCNNjUg7/K3ED72elAFyG18vlcYUcH0/lVlU3D0JGfmzx+dVop2iG1yD7elTCU7tyg4/u4oAmdN&#10;p44P+71NNeNWXDr0454/pTDKi7nP/j3alA3cK3XjigBPJ2vjO4D1PT9aQoSuR/8Aq46U5QSNv4mn&#10;MNy8scD9KAKs0O/5tv0brVeaE52qc1eaLg7T3J68UzbkLsOO350AUGjAzkY+uf8AP6VDKzJ8zL15&#10;4q5cx7EzGf4ev0qrMNvDRjBX0qosDN1C9uD8kS47fKPauT8ReJNQ0lvMDem3dwOnTP8AnpXZzW65&#10;3BvfaQOfSsbxh4Xsdf0qS0khXkHy2OCVJH0/w4oRUbc2ph+E/if/AGjMIv3e5dqt5cm4bscj2+hr&#10;0LTNTS5AdCfpkV8o2XhO68F+Piqa3qQWO8+bzpBtYc7UXAHTpjnkjn1+hvBuo/aIhCsrEqB8zNg/&#10;r9f85rNS96zLqQjHY7qJs4yPoOxqePCgHH69apWkmVX5j6D3q0shz17iqMiw6QXHzSxnd6GohZW8&#10;Q+WMcHilLDaCD95sbqd5h6Mv05oAVYcjch+Xpx25+vNMEabQAc/8B5/SpGYEbV/h9O1RtkclTVRA&#10;G2hc8D/azUZcg7iPTp/n/OaGLZJVe/500qp5B/Xp/nFUADDx7jx6kCgkqcgsy/3qB8pwR7dO1Ix+&#10;UHB+U9c/5/z+gA1jz1GV6Fagd3WTndnHSpZJOMbwMN3X/wDVUDheSAPw7UAKJcvubrg9D16UjGOU&#10;eXKobPT6ZqMbi2Vb9elOUArsZlI+vSgCrPZL5jCKNhznP+f8ms+eRLeXym+Vu/y/56kH0HFa9/dL&#10;b23Mm1uox68VzN1Ibh/MLqx3cjFAE73BCrI0w27s5IP+f8mgXGGCmTdtOD9KppBfylWjThvfH5/5&#10;71YSyuEXzDIpbPOeTmgCYXVsRkz49jMRj9aKha2vlbau7Hb5j/8AFUUAdoGIUc8cU4Minb+h9ahB&#10;IBCKW+q9KAHAAU59ARWYEuc/exj26/hSZQcAf8Bz0qSOJvuevtT1tAwyf73T/P8An+gMiVlfdk/h&#10;UiKu35Rx13egpwgVfXrjr1qSNUjbC849+aB3GmPaN23n1qMnnG7j14qd14+9/EelVnlMTZLe23b/&#10;AJ4oJ1CQgtyP/rUq7VOAegG1aiMvJwv+fWkQ7l3FsduvSgqLJ/MJwfl21TubjGfyqaWUbe/X5jtq&#10;jcSjJXJ5P3j2oKIZ5Gdsk7vm9etQBfNGFC55+X1qXaH3If733scAc0Oqxjlsf7zdP0oAiIVU3j6n&#10;/OKkiIXnK49vr7VEdu793jmnrG7HnK9A3zdf8/4UASMXYkbu3Y4zRtZz8xP/AH1zSiNlG3d1x0oW&#10;MA+Yg6f3fQZFAhmwei56Mc88Uzy9xDnP+z9c9f0qxuBO5/X73/6qauCfl9MrjHFAxpjUkKAN34D/&#10;AD3oEXzDBxzmpo4gqhmXnsoPvUghOeV47Anr7UANihQ/LtOPyxVyJFCbQW/DvTYIdvI/u/e4qwqh&#10;B0Gf5e1ADcCNOB7/AC1HcPjkj+Lv0qQyIGJZQf8AGq8zr0H4MKAFfdwAueBxSAlASc8etNEvQAD1&#10;/Sh3zkHnvn0oAbNIxOX/AL3AoDkAhe3Py0AFw2F9xj19KEgK/wAOcd1z60ANcdyf0qGRcnG38vwq&#10;0UyvyfXtxTdo6kZ/lQBVZCScL+HYf5/Omm0eRsqQM8dKuMgxvPP93pQ21H24H5UAVxZRhfvD72ac&#10;tqirt/2egqQLvwu78xTirM25l2nP1/8A10AQtGA33e4H/wBekW3P3Q3J9alZGI2jv6f57VJFC4Tb&#10;t5/2ulAiDyFRtsjE4+6aljC53nvx/nNEw2ruYnHfNQpKwHH02igYSuS428/5/wA9ahfev8GOenSp&#10;JR5w3g55z90Y6VGw+TbJ97+GgCExPIc8/h1pfJKL838IGOKlVA/yISMY59aJEQ5JH8ORxQBWZRu2&#10;JxjnrUOG3bflA6f/AF6naIE+Z7YJNNa3+Xc+75cigCJMFccf8B/lT3WQkkMdv+1n60eUyE7k/P8A&#10;/X/kelSqu7aGByRx9c0AQ5LY/QU24dcLlvvdc9c1OURd2R7DP1qORht8sR59B1HXv+VAFJ2jY7OO&#10;KT7O33pWx7VJOjM3mpyOPvD/AD3A/wA5qG8mABbcoVW6bSSf85oAc21lJ3rtJOcdDRDP5Jw5YjOR&#10;271TaYyHaW9e/OP8cmm+cHfr8vIbt7ev/wBagC9NOJFPXj8x+tVZCcKxRj2/z/n/ABpvmFX3BenI&#10;x/8ArpSe21SOjdjn1/lQAsDNjj5v9rjmnIuD8vBLY3D/AD/nNMjbPOMr1p+OOuc8f59v8DS6gaFq&#10;w8n32/0pHDbsLuPfp1qK1fdHtJBxjd8v+T3/AC55qZVDcovGc7fX/JzS3ApzQBZMSrxuz1/+vQkS&#10;hvLYfd4x6e/61egWN+Tx/vd/8/0p09ukx5G3vnnnpRYCmI0C42lfc5600p8vAzjnrir8WnmU/wCt&#10;X1+Uf0/Gp49LiUYzn6E1QFBMj8D8xqWPe/VOavCxtVzhOT/D6U+KzQnIRRuJz6j/ADmgCpHlVJGT&#10;3+n5VIqsRkIc9OvNWo4FGFP8VPVAR069BigCKKF5Pl2t04O3vUwLwLjHO3Ayvv8AWpYiqZ4J4z81&#10;QTusuZCPT8aAIHV2DMzf8B9KrOxJIYe+c/55qWZpXH3z1O3jr6d6iAmaTc6Y/ujFAEUiPuznkeve&#10;kWFgVYxDOMfWrggyPmC+mTxn/P8AWj7KAclcDr93r9elKwFPyHb5mP3f7v8AjT8AH5j/AA/3utWV&#10;iTcRlT/nn6VGVYcMee27j/P60wGsfPJIHP8AD3zQidQr5PvQDlWLZb/ZamylsbsdD8vagB0jHGc/&#10;d9e/P/6qaRHJ8uV9cE9qjW6G3YTz/wChfz/nUlvK0hy6+m3mgAbZtz6Y/L/P0qvNNtbag/z2x+tW&#10;JiwU/vP4vu5qpLh/lYYLHt60AI0wUbwy7mxx07mormeQJtbBPTp0/wAafISq7Adxb7vvWfLICzIm&#10;7jjAH9f8/wBSALJNIwJz+f1HP54qtdTgcEnHv2/+vUkxyvllh6buP5VVaGWX5NrZ7bV7/wAuv61m&#10;VEiW5cnaT/D/ABH09qeFZ+Bx/Tpx19v897EWkTCLdPx/dUfkPft/npTViVSRsw2crtPJP0qkUQmA&#10;M+e6n1/HHtUixg/IVA6N8vOOevepGRw4Rxt7jmhImIxsOzOPrUgVrqMtGzJ8vfdtPHP+fxrKCXMM&#10;hd4WUZwGP8vpXTRae0p3Nu/2uOv170T2UUkZBTP1/wDr0WFcwbVwzKSv8Pfv/k1sWATiVlHHctTR&#10;Z2kBwIdpHK59fWp40jU/dPry38vx/wAmqsPoPGJjwmFH+zUM1vuOAin/AID/AI/5FNluXDEq5IPb&#10;bwf09jVQ3pztVhtPq2PwPGP/ANVISHyKSGHlt65z1qOSRoyCp7j0Hr3/AM9adMQw37ty5+bccj61&#10;EyFULbvl/vdzx9eR0p2GS3Ug8vzTMqqFz16D1OfpUEd3HMPOhnVk7MrAj9D7EUjAyIYJo1ZTkHj6&#10;Z/z19qhtLG006yWy0+2EMKL8kMagbev9aXoBZkw5xEQc5H+f8molkOQhPT73P4UJL86h5Czc/dbk&#10;/T/P86W5kjK/vGZV3fw8Y/oKQFe73bmKOpHJOCPX6/z96gUK77sZx0755/T/APXUnmqzusPoO5z2&#10;x+PoenNNjjUHkJhm+9j69aALIJJUktt/hbPX/P8AWlgURybmQDnC/wBKjjRmXbkZ9d2MY+lT20Kx&#10;cl89RjJA698UAUfFFneXaqLQfO3UsOOmfWsrRPDb2moeder9oy3DenJ9/wDP5V1LbZlaNzkZ6FSQ&#10;fb/PNPs7ZWkV8H5QD82O3XP9D3qeW7C5aZnit183rj15zis+9Ek0nl5z2PHuf6VrXMbSbYk7tkf/&#10;AK/89ahu7ZEVUVvm9QetWTEoaXbx2YklnJDMfvHt7cf4VW1OWWKVjDzzjgf5/lV75mKplvlb16+n&#10;P059ORUE8JkJKvjHPPU4+n48f0pFdTLa8ull3xPs24+b0547/pTbjUGLfaJJV+bB7jH0rQmnjjt9&#10;phHuq4Hpz1/l1rI1xE1G2aOGZY+M/Keo54+n+cUpOyKuQ3WrxpHuA5YA7UOT15x/n+dQLrCGXeX+&#10;7n+I9MVzzSStPskl+ZuOW6cjnjnPf+fWprQBpNm3y8/xbeQfT3GcfiPwGXMaWN2O8e6fcp2g5+77&#10;Vt2oVoxGwUHoflJxWLpiQBwy/NnAxgc/5GOg6VsW0hQ7Yzx1+bH+fb/Iq4mcmVdVtJ0uBNAPl242&#10;heMenX/9X840Fww2gNuVML78dx+f5VsS2hmgDp99fu/kTn/PpVCezYSAwI2em3rt9e35/X3pvyJE&#10;tp/J+Z292DA+3X/OKdPOkhyrr8wIZv6j/P5cUtlpl5O/lRxkDf8AfC9MH6f55+oW68P30bbox5nz&#10;YZUbk89ckj16Y/woWwCJqKh1QN93np/nt/OrdpdyyrgkMpXadq4x2z/n0rMGi6puO61buy7ce2Mj&#10;1/wPNWbe0v4W2fZCq9+Onv06gf5zVDL3myAAQurKzdm6f5z2qWG8cg7SzN/P8u9RWsbE4lVuxx3/&#10;AF60SNsQgEsduVYkY9ecjp/P+ciJvt085ECI7EthuOcd8ZPX37dfQH5X/wCComn22o+DtH0TRdXk&#10;t7ybUF8xUjMfkwrFL5mSSMA/L8ueMLkZYEfUKXESzBxAryLkqzMFCgnBXJxt46+v0r5r/wCChej+&#10;K/FWh2dzpWq2MMOnyZmjj+XMe0NIZD1WL/VcEYYFefmyOTMP91kdmXr/AGqJ8zeK/EOo+FvAGm6J&#10;JKsMDWxiWa1WPdwBuj8gduh+YLu6g53Gta/+CV54g+Dvh3Q/CFv4Zk8V+IbKTWnGpXUaw+GtFsVQ&#10;G5kEAys1wk6+ZE/mOVt3YKGKqnL+K4LK5hm0LT5bgSapbiK3kaYtM0yyZ3KEYZHAJLM2M/Lk5Fcl&#10;4n8H3Gm/25p3hPxhpOqG1hneebSbwMt5GmIfMjeYozgFxIUycKHJz82PnYy30Ppb+9a5xumeGb7X&#10;ZpvGHiC3s1s9Ov7ePUmEyDdDKZpIwYefMX/Rm3DBRSBuU7lB5zxPrFppnk/Z4JbCXURbPNqjR77h&#10;I/NGJA/mYRQVCqwMe07ufuipF1TxXdaLH4RtrZ/Nlzcso1CKyt7UKZFBkkuJBuJETBYsBiFwNxPz&#10;U/H/AIz+GXhb4dqLjw7fan4s17T7Z5p9QvhJbadP5solkhiAHnZt2iUPKGaOXziPnVXVU4u45zTR&#10;zOqeEvGPxA+JE3w0+DVjea1resXl8wZriG3kv1iWV2ZZpGUvviDSHJXeTgKSVBvfAr9oH4rfD74U&#10;6/a/Do+E9NvbiNNN1I3FuX1XxKLu5gK2gR90cqxNbKR8q+WskmCS7CvKbb4l654e1mDxLDrmoR3N&#10;qrHR76G4kgW2mVgVeL0ZScnoMke2Vt9U0nxXY6ZbNqdxH/ZthNFJJDcSzyxqpykzbmVURnlCYjI2&#10;qjHaxzu9CPuxOCXvS1+49l8P/t4fHD4rzx+C/jR8T9N8M6JNqbXMmsaf4PtvOsFuCyPHAsKxnySr&#10;OxjUqMAgZPFfXH7En7X/AMR/iPqPgfwjbfDHw9/Y+h+G5NGh1ppLdL26mgt0J837TcRrtL3Im5IL&#10;BCsZZkJr86bXwwupalNpM91Zxaxb36WMOmy3bFp0zKpkSSMOMKYkQZk5Mi7FYZK/aX7Kv7Wv7Nfh&#10;H4K+IPg18XI1TVPFCjTWhghhNhoMCWs0f9oR3EMM87XDqzxhQQCXxhV2bdqMr1N7ESXNTtY+2Lz4&#10;w+IfBPg+3+BnjrWbnRtVvbJtSXUNPjhvnktFaaOS8eC0jcbRECo5IDw/MSFG/wBT1f4861dwMfB9&#10;vrt3NY/2ZaRalDossyW0d26RhyY0H2gn5nIhLFSAX2KePE/hl+0t+zb4f1u+8YfBr4r/AAo8xtMt&#10;4fD+m2d4Zr3TpniDTw21u3leXAxuklcho1QrcKYyUcj6T1HXPGem+AtO8HeGzoG61S5i1RrrVnt4&#10;ZLXyXh3qzr+72SGNjsb5uVypYgerT20Z49Zctrx/Q4XWvibpPw28J6j8TvGf7QEkdhpdrfXMl/IZ&#10;oJbhlgheNJEJ8tZjKWRYwAsgUL97cD8T/GqG+1Cbx18Jv2mfi14f1S88VWfh/wAVeAfF2pH7TcT6&#10;TLK0c406W0RBAq+W5eNfs7TqGJBDCvsLQPA/7N3gv4U6p4WsfjVpsXiTVL6+8NyeKfEF9b3qafPd&#10;vcLbae8dwzxhYt6x/Z0I3bGfuTX44/EHxppdn8K/DfgyEyalpEGrXF7rEt9pskUOm3l18iIsqP5j&#10;x+RCssaFufnwDznixk5JKJ6WBp09Z9u6/L9TuDD8E/BLeJPh98OfFPiTUNH0vWv7XuPHOl+H401a&#10;CzRDbtbKWlJjg/0hdx3fM4QbW+Vl8b+L37U3iD4j+DJvhrrumaPrNvBri3+n+IZ7WWPUlIiEMjuf&#10;MOTMkVuX379vkoEKjduh8L/F/wAEeEtA8T6nY6ZanXGuYE8Prd2cV5bGEtIZfPjnjfzMKE2bmBUk&#10;Z3bcr55HqkF3cNdnR7dvOWSMw7QMEj7+OOQGGOeCBx68ceZG09ZaMcTYzQWtmf3aM2ZbiGMufvAZ&#10;AyemeMYzjn27+z8BW3xV1fRLHSvH3h+Ob+yBbaIt7eGFpJI/9VbzkoEWZjKqiRisYVTlztJrktAs&#10;fC9rpzW+veIryO4uFuPLtbDTwxWQAeUryOyBVZuCy7ioycMTtpX/ALBXS4b5LbUILyMyx3czTI6k&#10;HAA2kKUxg55bJx6YqZGkdrs7zw54TvI/jDp/w60fwnY+JNQtteNk1ro8hnj1JkbyigKsN65UlGKj&#10;cDuPXFXLSzeGx87Tv9KP2d926AbocO3yZyeR8nOF4bpg5OL4Ps9Jkmt79o1tjB5a294oWINmQHG8&#10;DHmYdiXdTxGBnuPXB4TsG0eXW08O6popbT1uYf7Ssf3N+suFMiSD5huf5lbBQgsNygDdxy+I6aUW&#10;Flpi+HPCcPh+28P28cmsXEV5Z3V15jeX5brJ5SIPmUN1PLFtvX5TnofFeqyxeGJrPVJZFvYmW3s7&#10;GR98dqgVDtTYPlwCAoOVKgDnaCcrwVrVvLeaTHdW0cN9p0N3evqVrY4uDM4jMZL8KUR1DIvAXe4L&#10;9ANj4gaYuu6/HrcVx5NvIctHBMWiZzyxGd7Rg4YhSMYxtUgkDOXQ3j2Oq/ZN+DWnfEn426F4P8P6&#10;ekVrN5cmr3DQtcq0SsWkLQjYzAKMALggkjcRzX6oPp1nb6Zbv4eSBbO3t0itmseIDCoCqoXGUC9l&#10;ydoyBjNfKv8AwTu+Cuv+GvCs/wAaL+1vLi41CRo9NtLi3kaeC0V9xdHY7S5OGw4IOxQCM8/SXjnT&#10;viR4igjTwBb6fDDcXQku55IJIwwbGWIQsC+fvD5c+xHPtYGn7Gi5Wu2eHjqntKyhfRE+h69q0+pX&#10;EN/ZLHb+Z+4mWYNvx1PHbPI68e/FdPbw+YftCP8AL8u703f49RVXw/4D22Uct/q0VxN5apI8MZVC&#10;2OwJJGfqDnjitCfRtR05lmik3x55wvQ5r0oRdtTy5W6EpuxFN8zN3LM2eOpqxFfhW3JIq/7QPAOf&#10;/wBf5VjT3E6IPtCFF2btgJ6D+XOMVn3tzfM4WB2+U/6xmxj8Py6f0NU5CUeY6iTWvKP39wC7s8f5&#10;/wA+1OXXJGc/N8uQflbJP414nomu/Gvwh4r1V9c0htY0u6ut9lHD99Ay52ckkDC9hyT1JY49K8Ne&#10;MvDHii1MttbSw/3lZHRl5PPzAE45HA7Y46VjTrqfl6l1KLhrv6HRyavk7QTzx74rKvLxJ7nzfNb1&#10;YN39/wDPp17i9a2mlBlmjlJz/CxHQ/57df5YviXStNu7HyNN1lY2U7t0c2G4Oex9/wBfy2lJomnH&#10;mkZuo+LZIPGKeFhtVvJMvmLGSu3OMH3/ACroEihknWRVTb95W3Doffv1+n51ytjaafLqL6bc3kMV&#10;7fhhZwyyBZpo0wWKjqccZPTJ599LRvElnYazJoGm6a09vbkRzX0snDzddqjksBzk8fiM4xhLv1Zv&#10;UprTlWxynxc/am8E/Cu4vNCk055L+3tw0ckiEw7j0DMOnPHHrXm19+2p4y8R+O/DOr/DgwXHh+4t&#10;zFr2mtEWlSXd94Nj5NoB+8eRzzjjrv2pfh94G+K/w+1Dw94h06SSZYyYWscrKrYGOQD3PT2r4k8z&#10;xj8Efiz4d8L+LDHpkPiKzeJrOS63FPLPySSkZ+bA646HA5yR5uKxGIpVbX0PQwmHw9Wk7rU/T0+P&#10;7GKKzk8hY1upAn72XATPQfX8a0L7xPBf6ew0yXzGVtrMFI5/L/61fDl1+1JpPw9sV8K+Ijdapd3A&#10;27ZbmNfJyMrwzfMowc+gAOeSD6z8BP2j/AN94Q0/w7apqqXl0oVbi50uaZLuQ/xeeiFeR3YrgEdg&#10;K6qWPjOXLc562XypwutT0jxnqi2UkbyzfMzYjXfjJ7Dr71Dol7azSoy3O6PYGbGMHtx+R7fzFUPG&#10;cdhuhn1vULiFZrlYo2itXl2uehKxpwPUnjnmsObxf8PvBl1H4N13WLrTL6Sc+TNqNvst7joBtlXK&#10;AnqAzqfVeldHNqckdT1K1fRrkRwvKdo5Y8Ejk4/X+WKll0ZYW8+2LNHzjzF56jHH+ev41xq3WqWX&#10;2RbGD7ZDMwLNFICu3GQw65XjPt+ldXp+qeeu2VVwvK46A/4+/wDiK0jqZyXKIdNEsYBTpgEkfj6C&#10;o306ZSYhuZWXLFsY6e3StmC+s50ZriRGIHftx+n86LvULOOAxw43d93XP45/LtxV2RKbPDfjf8Kb&#10;7x/d6TZ24j+y6fqy3lwzysMuoYKMAcnk8k8deTgVBoXwg03wxafY7TTokjkZpZl/iaQksxJwck5O&#10;T1yT+Prt5HE8m8RLtH3tq+tUZdPkmmLjB+bAX8fx5B/L+XNKjHm5jo+sVOTl6HPWmmR2XyF5Aq8l&#10;STzg8jPOMememKvW8Fvt8tADuXLleP8AP+frV1rZbd/KUqTwNoYY69h/kCoDZSofNGF3ddrDn6jn&#10;8f8AOaWhPNzElreGxxIf4evcHHTtx/8AW96vW+rXF38oGcc8N26fn9D/APXyQZnwFG3gnaM9f5+m&#10;amt8JOCyKNvVnH3R26/h/PtWiJ0NApcsvyBiTx245zUb2F5LtEPy/wC8vT8PT/GtGxvgi7Tbbe+W&#10;GSfUdOvb16D0NaMMdpdzrb+cqSSZCxspUn6Z6/l6UEttHjv7WfxW0z4L/s1eJvFWuvLbyTWLWlvc&#10;QrxHJIGUNu/hIIYD3K9a/Ffwj4t+Hx+KL6h8etP1jUvD15c79QGhXEVvfeWYnVZYXljdVCtJG5Qr&#10;tZVCZXgj7+/4LT/tDWbtp37NHhqY/wBrCb/iZaYkYeR2k8rYOBuDFWyAMgjGOWyPzB1PWCdXknkj&#10;WOJ5uWWEBVDH7qr26n5c9a8zFS5qtl0Paw0fZ4dXW+v9f11K/iq+toF+yWEZ8iOZgsxkDBiCcDI6&#10;Ha3tnA9KyNP1pLQCUoW2T5+UZ5xzk+nA6VtaN4f8WfE3XbbwX4O0W4vri+bFrp9qw+dkBYvj7qhU&#10;3ZJ4ABJIGcc1qkNxpl99ivo1jMNwVnj4YFgemR1GRjj/AOucElaxpKWtzSh1vT016xvPEekpfWf2&#10;yKWbT/nT7TErn92zIQVBAYZUgjORTbxra41u+nsLUW9pcXTeXb3bF2tkZyQhbq+AOTjJ+prSvPif&#10;e6j8N7fwHrXh+3mtNDmmm0+4s7WOFo5LlkMhuJUTfcZEcaIHb5AuFx0qpplt4i1vSZtaaC1uLO0C&#10;LMn2qISHcWGRGxDn3OCB1OBjK6EylGTNzwr8SPF3ws+1y+A/F13plxqmj3OlXlxpdwyi9sp12z28&#10;m370bDqrDBG08Fa5XUmt7q5mjknbcI+DN1k9/wAB/nrWvqOg2ej2saRazDeL9mjn8y1ywhZxkxsG&#10;VTuXOGODyDjIwRgLby3F55sMYkXH93cW+bqMDsex7etKCW6CTexjXdu0Z2zA7lbK4X7ynpUmlSi1&#10;abeu3zlCb25Vec5+uQCKvC2ibc0TFlKkSK3ce3Gf69uMVNawWS2u29t9rfePlqcupwuD2AH3uRzn&#10;3Brbm0sYxjrchtb+fw/ry65o8jMy7kljYsCNy7WGVPQ5OCGz6+/U6RbQaPata2Fva3iTzKhnkQMi&#10;nAZHG77vBwR0479K0Nah+H3h3TdDm8F+MNWv5rzw7/xP4rixW2ayvN8qtbrhnWWLZ5bCQnLbyCqE&#10;YFbTI9UsYBpU0U0Mc0a7m8vaQrAEcEjOQFYZ68EcZrKUrm0I9T3T4T6Foi6JN4avLiyubiGS3NxJ&#10;brLI7SGGVVs1YryhON67Rh0AUk7N3g/ivw9BffE6/NrcPJLBfeVGzKw8whsZ5GV/L/GvRPhsGi1p&#10;rKN0vJVcTRxqXDSnhto2MCW7AEjHYgnI7X9m/wCBdj8ZPCXiLxtrGs3DahFqjCKeZ8v5zzZieVnz&#10;gufOQ8lt7KcHHzcUqscPeb/q52QpSxFor+rGd4r+CXgHwRpGm+I/B1hp+owy2sbeINL1O4jaS2mj&#10;XbKOCrruLMykKML3YruPUaD+zadQ/Zqv/wBriyt1l8I22uQ6Ja6h5vmT6ZchC6wSxEbZImLInmHB&#10;3quAA4BxNT8NXOm6hNqZik0zWbCGSKZo9L8xbm5YlJYp97Bdyh8ZwT8wyO9fRv8AwSi+L3wk+Gfx&#10;B8S/sz/tT6laXHgHxlbA2Xh/XJFbTIdTLLxOJZNsOVQASMByi8qV4xpybi7ybNq69nJSjHTr/wAA&#10;+e/BPxJ0j4ZaTDq+saZpms2N1dL5t9HalZA5jyELFBkruxjnkA9BXrPhb9rPwNZ/ar/wt8K9Pbdb&#10;q8yW8Ch3/hOCV/eMANysVDEgjg539Z/wVU/ZF/ZQ/ZcSDwL8FrO3/tvXNS/ta6W31tp47DT5Ayra&#10;vEWcAB0DpLkEBiDkMAnyT4F0zxNpOoKQs0enxOvlXUU5BKseFDp97qwx97hwAcFRjLD0akeZ/mdN&#10;HGVoxSjt6HrHxQ/au8dfHLwsdH+yTado9rLbxRWumotv5aq5cncO7YDc4GQDg9au6ro2iS30moaF&#10;rd7Lp9xG32G91KZVuEVc4eRV3JwCQ7JkfLnK4IGNo/he0u9WFtcXi6fcXF1b3S2q3UKwzb4Dt2tw&#10;pUyb0Zy4XPBbcx2+s2GiaRqtla+GvEPgxbBZbqb7BqNiEnW5mLqyRLyUhlVvLwI2U4dgRyA0udOm&#10;rRVkaxjUqaydynfaT4k0zwu3hWCwaGwjvo5b7S7GdmMjp8nnKcFiHAJ8vIx5xIC/OGvaUmn6C7WU&#10;kbpNcaabyGO4uWCjbIfKmjDLk/LgYzt3x5PzblPTeBNC0bTtY+z6toM2nzXEkcci6hlbecBC8LrJ&#10;uCs/LRujfOgB2blc+Xh/FLXNHmkt7+9nsdUu9PlW0trVcuSAY2Dq/CKx2BTtYAkEAJvasfaOWhsq&#10;aiuZHgfxU8XWOjeLJomtfMjtpD5isw8ssz7T9zjbwOPY+ozHf+JNcDvo/hySOa4s4lAVYtqyqNrA&#10;gbhsDbh267Ryc1T+OkMUuu20C2XkMbdZbtbdCCUypzgHYSCCSVGM7uTmti2ubTwraW/iXw7ef6Vd&#10;WaMsjLHtClh97gfMGhPGMfMOT27o/CmedLmdSSE8KSeKb7XdQGnaVHcaOjQPDqkluZLayuGGYGmk&#10;ZQsO7BjYuQrbf9ksvtei23jvxJq19qXxH8O3Ola9Z2cT6k1vas1zDsGBLMiAySx7QcXCK4KDc7Ng&#10;kfPtpJqqeIotf8IRXVr50gksvJjzHc7SshhIJCylXAzGQxJ2gA55+kfhR4l8TfELwjZXGoQieTw5&#10;dG4srfw3NLLeafGFjzPDDORcCPMkbvHaM4GAXhjVUJp2Zkm4m7ZeJEulttF8QaFa61azNFFJqiXK&#10;y+bGNo+aWJflkHmbgzKrqejgjnp9e+D/AIM8WzrpusfEVY5omYSaT4s0i53We5SE/wBOH2e6gXaS&#10;RvMsZI3MWGScDw78ZvD19fvpOq67L4kmW3PmQ21vDbam7ooLFXknR5XXAQxoyzEZAQZ3tab41x+N&#10;dBm8H/CD4yXW2zaQL4W+IHhlnispCSoCOrPJDhmIU/vWLIMkEUaFe9zaGZafDzx58Ib37ToXifUb&#10;rw/LIsUzQ6gvlBmwAPtMaPayZyMZclyTlfl3Hbk+IPj2001YvDreGfERmtAI9F1DwjaLeeW27zI9&#10;1uEjlBG1gA3mDc25QR83l3hbT/ENl4gutZvtbuPCF/DcSW82teF5pXsWUhj++twDcQYYcKIyOWXy&#10;8giu90z4nePbHSP7B+J9lpWtaXPIptdW0+OO4s7zdkqGSJ3FpM2d+EaGQ9WiL7s43tex0W2uQfDb&#10;4o+FviXqjWWoW3jHwnem8MU1noMj3unEhkJX7GzpJEuV3ACfKs2BwBj3M+Hv+Ef8LTa7pXiGx1Cx&#10;toES6ns7e7juoF5wzxhJ/LOAufNUqOzZxWJ8PNK0nxXC2tSfZormO0CjTPEmnxX0V1M/INrdJKsz&#10;8nIjRlJB+TeTz4Z+1H4s/wCFW/E/SNE0HxPfWclksl3La3V0Z9Pt0DM4Im2pcpsUbQpjyc4LstaR&#10;pq17GU6jjeN2dX8Q/h14y8U+Nde0Dw/q1xr+qQCSDR5EYC6ijuYLiIfLFI6yIsheUPkFgVOBgKfk&#10;j4kyx/EX4g3l3Fpv2iR7fUCsxG0LDEvysnXIREGFGeF6HmvUfAPx8/4QDWfFnxNtrq4vtU0vT76P&#10;w74guroNd3EEk6uzLKBtDqJZZMsrvhnyQAMZmshvh1+x/beKvFr2uo6xra3Ahe4X/SQbtowjGZcv&#10;KNn20ksxA8pAVUqQ28I2Zxzqc55PfX+ofEf4faR4JntrXd4bspZ0e5lWOYwzGJfLUMwaVwYThVyR&#10;l8DGRWGb7xDZeA7zUb3SdPkNrrEdr9nktlaW4aWZnKOQc7dse0qD/HWT468RXlvfW8sUkkNzPZwR&#10;6fBHGNwZdxeRjxk7jjJ6nkcDFdRcW2jWEfhzw7LI09vpvkm/ubWfKy3cqPMxJHQqZVTPP+qrp+Ex&#10;jq2SfFfR9d17xRZXmteCrHSpdUvhq2paLp8bRxQ+aVCwqpJ2qoGB3GeegrD1XwPB4Pi1i0W4eS3u&#10;raC4s124ZWDHcwYcHBwOOG3ZHAr6E+MehxS/DKPxjeRm6vkWaFrpXkCmOS5lVfv88bGx3ywzk9PM&#10;/ihoutQ+F9Pjubdo5v7FmNrJD9yRUk67vXh8/Nn5o+h64xmb8sdz3r9mPWr/AMRfCTTddsNW+0GG&#10;PZcLI4Vl28EcjqcZwck/TGPqH4Tar4gvrIm7GPs8YYSLIzCUE9R3z2J5xt/Gviz9j/xFdaJ4UudA&#10;uLh5lhYSRxLZ7Qm9S5brk9c55wMfSvqf4P8Ai+91ayjhaZpJFfmFmzKMYOAo+bIHUjJ45wM12YeV&#10;pnHWi3G7PqHwJ4gmsdNj0i6jdgsnXbjGCDnjOPrz3/Dt7RxcETRv8vRldsnp65OD1rxbwX4qWExW&#10;hkVplwiqsnK/MODk8Y/Q/p6j4f1EyWkZU7lOFQsRz3xkH0PpjOe2K9WnI8ipDW50zWsM0IimZsbW&#10;G5m/x/l715z8av2bPAnxo8Man4O8a6OJtP1e0a3vo0ZlZ1GCjhuzqyqQcEccg9K76xlJfmb7wzwO&#10;v44P/wCsflZuGA/dyBdm0srbumB36e2K0lGM42aMoylTlzRZwnwh+ENr8MPAWk+AdE1a6urPSbNb&#10;W1k1C6Ms3loNq7pDjcQOOgAGAABgV2lmlxZLmWNth/1fvjHt/PB/Kp4mgCKgONnpxjnB/wA8f1qw&#10;Ivl3Rhuv8PGQQP8AP0P5OMVFWQSlKUrsqzaPGB5kD7e7f5x7VGkjYzION2A24d/f/wCtz+VWGZ0j&#10;YAc88Ae//wBcfnms9pn8tXFrnfn5m69cfh/nijREhMJNuBN5rHoq8Y+v6c+9VrprhnWOQsY2O4bV&#10;yo/I+mPp797I/wBKiMsMWz+6OckZ/wDrZ/D8Kp3M91aW5hliZmYj+HcDwfT8fXOO+aNwL0VzOirG&#10;V3H/AJ59/wBO2RVpRdrErvCrK6naqkH8OPb8/es2xMsl35dqGRgMsrJnavXr9MYz2OfatJZZIlH7&#10;ra/Ayo6npwT/AJ6UdQK7C3vcEhdx6bT0/wDr1DLpFnDcQXUSlQP4fQEcE/mauXiFWLoctuy3y/Nk&#10;d/5/n7U0PM8P3NoVcL8wHJ5z9P8AOetC3AjtIVmYuHLdvm46nHb+v/6i+0dp082F/LdG3Kw/hxkj&#10;/P0qS0t3jkUhVPIztJJPtkZ7ep9sVuRW2LbLkLluNvbHQf59R9aoOblOB+J1x4o1bSJIrFZJpEAX&#10;yY0xuIwc+3TPP5gV8g/HT4l6x4csLrekkbRxPuaVeY8HuCPqfqOvp91anYBXZANzKpfjHvxj9P8A&#10;Gvi39snwnca94+h8NHTLq5muMRQW/wApW6RvlWPDADlt27nBKjPXI8jNMP7Snz3PUy2ty1LHm37I&#10;mvv8VfF9z4p0xVi0cTMEuZs77l1+9s68BRjknGAO/Hn3/BR3xnbweMxqcNys32W6t7RoBIFyUKv5&#10;HT5Qm4k98nkjAz9Ufs0/sWfFX4bWUlh4i/s7SbG3Xy7e1064WeRVbYxK9FVgcg+4yM1y/wAQP+CP&#10;ekfEx7a48cftAXk8K6m1xqUcWgp50is+WSKQSgRsf75jOMenB87C4CtHXl0PSr4/Dy+19x8X/HzV&#10;tBF1ot/ouirN/ZvhfT4po49qJcEwpNIoxnPDE7sEEsTntXIfAaCeL4kjT7vTfMEIFlp9tjaqEsvn&#10;NJnt5KvlsHIz15I9u/ay/Ys8bfsna9b3XiPxg2vaDqE11b6fqQs7jbbRpaSJbxXDlVjMkgwu1SRu&#10;j6gcVx3wIfw74u+w6ZcwR2moaqs4mvo5FLQ25BSSUjIQFYkk5PeTsRzpUjKD5ZImM41UpRMnxLFd&#10;fGXWtH8Wajp3mw6ZrFtZ2XnKF+1rNeTsMj1IaIkc8HPJNekfCD4yWen6trdpdwySafZ6TqVrYTR8&#10;dLhkUg8DHIz/ALx7gY3tG1XwUfErRNaItncalbalZwR2+TAiurWiYzgt5SE7T/fUDBJrz3S/hBq2&#10;ifGaz8J6Il1dS3X2g3Wm2tpJMxSSB2dkRMlsFiRjOOCccgZ+60aSjJRufU1xpcafDvS7BpYb5rrw&#10;2LYN5Y2iVmZoo5MgABy0iHjJ8ztivkHwXqNh4SNiNQkm1LT1e5s7q1uGBhS3KoWVlxkbdw+Yc9QO&#10;gJ+0PC/hDXfGtnpvwz8G+DtUjhkhWC2vptNnMbeXAjBjJ5ZQDzUADthd+QSuSao/DD/gkR8ULy3u&#10;Lr4u/Erwzpcl4JFvINLt5r6R1fzuSWMKxtsl2HDSDKhsseK0jRrVn7sTOeIoU/idj8//AA5Y614I&#10;vPGHirwPHBqGk6PffYdStZkZv9EuCTDMDngDZtz6H3roPgVrVv48tLzwbe28NwbDS9Yb7RtUvIFs&#10;GeNORnPykjnjaa+8fjF/wR+m0nVG8Rfs5eIrW7h1fw/Ho3ibQPEEywSXkeM/aY5QoVWRghCbBgA/&#10;MeQfgGT4WeOP2V/iVqPw9+JXhOTT9TuYrySL7U3lyIiRzxB/vFSG6jjDBhg4IJ2qUatPdGdGtRq6&#10;xfyM7VIdN1Ow8HeH4HE1xG11b3Uhm2kskq/PwcMcHOe+2v1y+AMMk/gvSpLWbbDcWwaaOSYFoZx9&#10;4ZJ4BOTjA5+vP5K+GEj1rXrXxZ4ZinvV0O9ikENwv7t3kmfeWUA8OAgycD5uc55/Vr9kS50i8+HN&#10;jbaLNJ5Mts09rugbcYiQdpPGGUSqegOCox8uRh9qxtUa5Uek2vibUPD9/wDZb2zmkhVtscyRltgA&#10;OSeuOh68/wAq9J8HTXd+Yb7yW8tlBV9wwc+5718rftI/GHx78FbeLxv4UvrZTDG76ha6nZyz295y&#10;E8oBOh6cDDEZP8OGj/4Jl/tv2HxN8XzfBDVNUZl1S0l1Lw1Z3ljLE8G3/XW0bEbJIh8xQqcjy5Ae&#10;gz14GolVUWzhxkHKk5JbH2zHYOX+eUbgchR9OlSC3uITnI29cD0+lSW8UMG5vKIXpjv0/wA96t+W&#10;zRkY/BhXvHhiWUrZyzZUirwkO8bT9cVRghEbKxHfnqavRb0JyhHt2H6UE3HNcNCuQ3tVebVWTcAO&#10;2f8APFTXsTMo2jOFyRis27hbglh+lAixcahLJtDDp1PY/r2p8N2NnzfmfXuPwrMumeGMjbls/wAI&#10;4Pt/nFCTqowp24PB/wA+1BRr/aFEgQ+xzmnlUPJbp/sisfzXZt0Z/TP+eav2l1noeW9/8/8A16Cd&#10;iRxtbcD78VC2SeH5/lU7kmPJQt8v5VDIVPzMnfHC/pQIjaZiNp4/2abtw7ADP/6utNlMUTZMrc+9&#10;RyS24TJ646buh7UAWDcuinnjn+L2pzzRyJuk7f071VUwPny5dpXP3v8APt/Om+ash2Cdd3dsHpQM&#10;kymeZfyP+cU1t8abNx6AH5un+etRTQsoDR3K46/Kx5PHaonivSm5cMv8XPU8YoHyjfs5nbKuMD72&#10;7twaaI0EWTDv7lj2pjskI3TMuTn5VY8+v1/z70qShVzjj3oGV/Pbdkynd0Dent1oeJmfMi5HRm2/&#10;596mlt0mG5m2svzbdvTnNNjRlIRZVP8AdZh09u3QfhQK5H5Jc4aYZ28bfXP+fpVm3CtgR/Nlcq3X&#10;/P8A9elMMUirOh3ddre2P/1f/WoUqkqrjd3x3FAcxYYuAGYt8px901MgVVAGMbsfN9f8/wCTTvJX&#10;ZuBXDdmbio9ixr8iY4/hxx70Bua1jOlvHtLLu4q0sguDll6c/WsS0dQ/knb64z/nn26VpW14isvl&#10;/N3H/wBagkkn0qKV2TcBn71RHTsAAg7senHT/E/WrhuYd4Ty/wCH+I090CplO/OT3oAoLYCFeJmC&#10;9s1IkKgbQxx71adgwwsf445//XUaFFbpz09aAIWhBfhfxp2AF+VmWpndGYYXtSNIrBgU+b3oAZuX&#10;C5PfA5604zOo3D9e9EkZXIZCp/lULup+Rz2/vdKAB5pGOFPvTZnkdCij22gdah+0+bIY1U7ScD86&#10;sSQMBuAxnv68fWgDLaFl6hsY44+tSK0inIUfi2KtNLk43d6qzzIh+VegwT2HT24/lQBI97NEPLDB&#10;eOQtV7q+l+6zf8B9P8aYyzTEoR82fmUEfj9KZLag/fyvH3mziqVhlcXPn3DZjz3ZWHT/AD/SpBb3&#10;D9NuQeN3OaktxbH50RUHVuhxxTjNbp+7OQ3Q+/f/AD9akRJbWwjOVXhR91RyauQQDg7Oc9/6VHAw&#10;xuIG3qRj3Ht9KtR4zkH6MvY0AOjUpyp7cEdKVfLZiqrx09P8/wD16dEJRwq+lPMDA71y30/z/nNA&#10;EQKDgpjH4VPHynyg9KaCu/O7azMPu+lPj+SPZt4P93p/n/PegCKZCoKqv4Z/SiJnV8n8zUu1S+Dn&#10;0+7QI0AwOufT+VAD4syDbk0Mdjlf736UyMlWw64X+dPkH707s+vfFAAygjGf1o2q3TA7e1SY3DO0&#10;/j2oYKOP6UAVpIQwKuKqXFmAu1FPzen0/wAa0Ch/gI/Go5YyQWB+bp83+f8AP8mBizQTF8JtxyP0&#10;/wAarXNtK8D7WKkoef61r3MHzE+We5+lV3YpuV1Oew9ef/rU15AeX638IZNT1BdQvLiaYxvlfM6e&#10;2R3/ABP0rrvCejS2EKwszPt5yzct9P8AP/19x4kl/egFvm+bPP5UC2jVMBM9N3oOR/8Aq/zmjlV7&#10;lOTZatgVAGc8fNxVuNs/OT8uaqJK4/izz2A/z+dS7vlznaPXHSqJLiyoOVPO3pimmfYcbug4yarf&#10;MVzH/LNNmdmGBn36c0AWoroqR8/y5/z/ACqR7lk/gUe/49P8+lZ8crBtwPGfenPcj7qrt/3eO1TZ&#10;gWmljLbHTPzcbWP+RTmlycBfmI/DPr+lVY2Ubcv83YVJ9pjzkHnA6AVQE+UIyF/+yphTC8lQd3r1&#10;qPzt6blPO35s9e9Nafbj5fm6Hn6YoAdJDKeRx8uT+X4UeTGrYzncePm6ioW1F0+UOrL2+WmS3zDp&#10;tz7d89en1oAllTac+Z+tV3vIomYZ3c/w/wCelVr6/nmGASq/7JPp1/n/ADqk80kgDhmzjOAc+v5f&#10;jQBPqErXaBfL+Ucf5/GqbWixxiQIVxz1xnrVmEtEu53CqD/Ef888fSmTsh/dvGwDNj5ePT9KSAga&#10;dd21RkZxnNNEyyArn73G3r+H+fSiezVxlWO7qPm75z/n2/MNisQB5Usm7jCsR+Q/nTAf50H8ZbPf&#10;5aKnFoxGRI35CigDrlgBbBHtwtOSPYN2OfXNOHKYU7qa0i5yD97j61mVYcZRGSCo2/3qY8vzHJ7f&#10;rSbG3YBz359KPLUDlu1ADfMLPyOP4c1NG4xyeV561Hu2JjJH+9UJlLE7wRn3oCxNc3HGwfN2yT0/&#10;yaqv83A/8ep7byfQMP60uxQq7f4vegdhqxM+7J9g3pTm/dLl2O0jn5s/rSh1xx9RTLi5Rg3+yud2&#10;fagRDNIeQD/471qnKG3Egf59MVJI5Yttx8w7UzyxIN5HXn/PFBQ0sAc5/wB35c9f8+tRMhVST3H3&#10;umf5f5/WeRTuwq/e4561Klps/eTL/uCgCtFHl+Wbv1qXdhSQx/3qSaWOFhiPgc1Zt7aCdf3men3f&#10;SgCp5LyElfU7uf8A61OaNkJZx16f54q4sCxHIWk2RkljldvPzUAV4rSV9rMOOO54/wA/nUkdoFdU&#10;Z857mpkLRn5Py/z2pyxqxy69fve9AFiK1ihTJ5zzmmyRxZJH4Y78U9UQLlW3e2aZMd64wTx+lADZ&#10;JMMCwwG4685prT+XyJOf5mmOy9QP0qGeYBsfp6UASu4L4PB9ieagcqx5xkNjJx/+v0pjmTfz/wAB&#10;9/8AJqGRy5P5UAWo2VCM46cZ+n/6qkVgMM3HcYbpxVWMFxn5eG79Qaso2zjHs23txQBLxjGduPzp&#10;GAZN3OOB/n86TzBjJH6U5Y8jrx14oENwduCM+vPTtRs25JA+n41Ike35W7dqGwo49aBkOS46j1Ht&#10;ThHlsSDp+lK0ZYZPzfNxnt9felMbk4z9M0AMVE6bf+BDH+f8/khYk7M9sZqTy0Mm1l/Nac0SxZ2h&#10;eeCpoAh8tQpAfoPm4pyAMNu79P1poVsMD2pcFn3dCoz/AJ/D+dAEU8pZTgj/AGT60zyC24rt4P3c&#10;9KeqlZMjj/gX+eakbaPmZ/venSgCJ08tCf8Ax319utRSCPOAoHTHH+f84qadiSTuHPpVeRgjt83P&#10;fK/rQAKgJVCvB/2f1/z60/yUkHzP7YpC/HyN7fqe/NMaXuD05/8ArUAPMEattcD5vpTZI1UAxgfj&#10;UZkkdsM3fg8c0rAN8zHnI/i4+tADGbK4Q4/Go1BkGNuPoOP8Kc6xQsBnlumfpUM1ySxKjr60APeR&#10;VXd53aq0skXAK5x02t1qGSaRRtJ6HO3moxcBlAVs/wC9+tTzANvbkgYT7uei9/b/AD1/Wq7SRyfK&#10;v3unygHoBTp5CY8yIv3fu4/z7UlvBLK4JUcsCdxH+f8APtVXAltrSMjDE/dGV3YxUz6fEfuD5s5y&#10;p96ktopVQcf4VNsVAHVtvXp7UAZs2n3Ea7cblHcD1/z+VRlWc5IPU4C9+laEpfoFOzP8Pb/PNMks&#10;0kUmPG4/e+Xkcf5/OgCsgO9slT/wInP/ANf9aaoIVj1PbCjkfh9afIhQsrvjb6/5+tIpLNsQ8Z43&#10;cH2/z61L3AngAjjzsXrjt/n1/wAKn+YDBJ49u35f5/Wo0bjYOPU7foak4A3BfYVQDoSSQFOR02ip&#10;GlZ38lI93zf55/z+FFnDuJDBvvfw1biaAP5aj5t2fWgVx9tb7Yt03O3p0qx5MaDk/wD1+KTKoCD/&#10;AAiljYrwsf69KBiA4cKMf41KqBlwUIPT1yaiIlP6D1pHaQHPqcdaAJlg7s34U7bhg2fqPaoEuJ1P&#10;Me7HQY9v89ae80snfbnjgY4oAdsL8kdPfpTZlCnyyFx3G7/Pb+dRTS3BTaDx27ZqJfN7hm/Dr7+9&#10;AEi24U46cdN3Wgw7WwDz/eH+f8aVNzDPQLjp2qVV8wdPqM0AV1Vgclv++eKURgPh1B5xjsKlLohx&#10;jNU5yS+8n3oAkkCxoHDEhmGVYDkVXlIdhsO7/a9acJAgUOP6/hQCpB3AHnrnn/61AEZ2pgFh1+X3&#10;5+tV5pGLYQtt/lUtyytypx8v8QFU43D8K5+Udl/zxUtgKXbzcKvtt6/5/wA/SpopPlAcHO70qJYD&#10;I3Cn0UZ9qu21t5QDyk54G0U4gQySyFcGM7eD/wDqqEnOBGy8ccr/AJ9K0JthjLMNuP71ZswRGfzB&#10;/ur/AJ/zimAyVTHLmcZ/un0qGJYeWjt8lclst0/WpbnaY85PyrjDdq8v/aB+K0Hw10GzvJ9XW3ku&#10;r6OCKOVivnMzgY8za23A55GMdfWs6klCN2aU6bqSUUelN5DlTGF3Y9OtEYRThYvLP8J/yKy9Iv47&#10;7R7eWO8il3QL+8gbKtgYyDWhaXAJDSLjGMZqo7Eyi4lhWkb75bPQ56/T/PvUMwRGZ2jHzHu3A9v8&#10;/wCNTTPCBsIC4GcevT/P4VXeNjCQGxx69B/n/PaiRJCzb422OO5JB6frxTlSCRdwc/KcMrfh/wDX&#10;9uagbdbAjd14PzdCe9VnuzFcCaNeh+bI4x/nNLYu2ptQzRRx49u5yR7/AOcdajlyVBU/wgj5vp/n&#10;8Kqw3u9fN27Wz/eGc1LbP52T9ozwfuk09wsVZmeOXC/KNv3l7/l/n86ikklK58znnB44x9On+emO&#10;L0oVBkoN38qo3KkRbhH34+p/Dp1/WiQyJp587GyWJPbv68VDLEV/eAE4b5V3dPY/jSoUfkH8Pf0/&#10;SiZDKv7rP3R8zdugA96kAWV49oPLdOvI57dP8/nUzIZBlQAuM43dRnI9qr5EK7nJYnptGcf56/5z&#10;S29wY1yx+Xq3zdecUAJf7VjK5XG3OPxB/wAKqpMZjjG3A+7n/Pp/k1LdhWUyNL/FgsWPHuMf560l&#10;rajaHPsdqjv6UASIu1l3J97oBk57fz/zmmys23LD1/8ArfjVk70j3jGAP6mq6ybmzI3G4cntnr9K&#10;AGQ2zS/OFGAxz7cVMlmsZUhMKOefz9MipIIcKZd3P8J9PfntmpQm9iwLcD7uPr7+1AEDBUA3I3pn&#10;t/nn36UiEKxMf+Jz/SknyQxDEZ4XC5A/zzTIAEkZz8xDcD09aAJkBaX5fm+VtuAe/wDh/n1q5ZMf&#10;KyzY9OuMnFVovLVcEjgjj0/wq5ZRNG2FUjcM/wD1ulCJ5i/p6NIfnb5ecBqS/tt0XlqnzDn1yOtO&#10;sQyoVwvX8xViTbIm75gu3n5vaq8yTFktVA3qO/0NVrpVgjZQWGV+9gZ7/wD1607uEF/NT/gWOvT2&#10;rPuEdVKknnhuf8akuJi3G62hMTPI3zZ3Oec1k390sDbkLL2Ztw456fXj/GtbULa5ywiQYb9D/n/9&#10;VYs3h28urgloGbtkr79Pb/PNTK5cbdTn/Ek9yL1Qj/eGQ2OD3yOnp+vepNJk8x8ScsW4+XPPGO2O&#10;Mf56Dornw0LlkNxZ79vdgPXv3qjf6M+m3XnQQyfNww8o8kdzgcdqz5ZJ3NOZMuWcrrJho+SPvM3T&#10;26fzPfvV6Cd8ZjfjtjHBGD0wevFU7PSb3yS0u2NcYVeuM06z8xLgrjd1GQetUS4m9Y3K8eYSWVc7&#10;dvHHt/8AW9c1IXhbbI/b+919O/4f1rNGY0Zo078r+X+f88C3jFladgrN90Ngbs9P5/571EixsWck&#10;Uj4B+UDqOefqee3p/KrMk8UPy2yFu3U/mKpQyi3h3Mc/LzXOeN/ifYeF7Zru8ZY1XJ4XAI54/n1o&#10;lKMVdjjGUpWR0c2pXsUhVYV2htqjn+f+ce9Rm+kaP5k2nOW5xj/P+cV5T/w1F4TafbezXQRSAzG3&#10;J28H0z6ds9scV2mneOtM1zSY9S0i5WSCZS0ci9+cZ9+5qY1qcvhZpKhUhujauNWCJn7QF3Y3ep/+&#10;v+P9Kqy6swO2QfLwePTj1+nSsG91nF5tlRv++ifp/n/9ZnjeGQeah+UjDN3PH/1vejm1I5Tft72E&#10;/LdTrHCMmZzgYHXAJxk469ePrXk37c3hPTPFvwauXc+a0jea8yKGaItgqicBXclVXlsKucAsefRb&#10;K5eWZfJslkjU4+bGRyeQufm/HHrzVD4paZpOteDLw6pMGWCE+VDb6e0txNLtPC4YAkBjhFGSeobk&#10;VnXj7SjKJrQl7OtGXmfndrc/hrUrOWPV55POm02Y6esSpKZH8tBHHMzMPkUk7mG485BUAmuP8K6d&#10;qmy6gFzDp11HZyNGYf3MiRIdzRkuCDnahUcliMDBIrY+KsfhjxBqX9osl7cLcWzuscsoEqNHgDeD&#10;ltgVF5XkEnnAAB8NPDOoan4b1A6BoP8Aaem2M2oa1qV/NAYXFoVjWV5DHiVlUg4VSuCWOBvyPl/t&#10;WPqo2aueV/E3xNN4d8MXAmlu5LmG4t20Wx8tmtYmWTlstKDGw3TN8wY5djsTczDy349/CX4ofD/W&#10;tP1L41eDr7RL7xT4eg8QaX/aV4RLd6bO8ghuMbs7T5bqoIUkLuxgjPqXxB8a+Gr6xvLqWK41A6pd&#10;SOtmtvlraEFSpVjtc7wDtDMQNo44BPnnxg8YfFf4oXtj40+K3jK41W81HTT5F5fa0t9cJDFOUETf&#10;vGkjAwdqSEEnJXIYNXRSiktjKove3PJdZ0DQ2vY4be9uWVsukbLjbkFjyWP3iMjBPB56VjS6Xp9p&#10;dbdU1KeJFlHnMsRYgZPzKM4J+rD69a2L7VNFiv2Ww/tAQyRgyqGVWdiATgjkLnpnPvWPdpdzzbbg&#10;wos27aQ2egzyeT1+v411RucU+XoNsX8Ofbk1Ax3DLJcl/ssMh/dJu4UM2TnHG4g4HJ3YxX0d4R8f&#10;azqOhWvibRfAc3iCx8GadIl5rmsWsd5/a0iyzNHMLWd3KmOO7yY4iYlRBI6H52r5xhvraT/RbZbl&#10;bWGN3dvOGFmKnJ3YGFLBfl67R1J5r1/4aftRa/4JtrCy8Ouok0nRm07TIYSFgtBLHMsspSUOu5mm&#10;d2P3gzuUKZ4JmlKVme1+CPh/8Sv2yfhTZa/8P9b+Gvws8EfDfxFaw3n9oRyrM73h+0SazdyyLJI8&#10;Y+yxIAzjIURQx9Ub6M8R+Bv2kvEf7S/ww8UWP7bWn+ItJ+L+l6lLouiTtc6L4btItPSG5FpPbiRv&#10;NspFfy1h3I53qGb71fBlx4t0R/hnfarFoFnq53LNf2SvJFvkRl/eysmAVdpNiKCGHIBA+97D4B/a&#10;9+GsH7Jlv+zR44/Y8h1bVvFVnPcXmtaLq1wupXV0kv8Aorxr84jceV5bBVAZGztByTVKr/NoRVh7&#10;ycdfktP68jZ8Xft9678Qf2G/D/7Jll8PNJjbwrDd2/jaF9Djht3njmCWqwsrn9/u3ys7AGWR3GQT&#10;k/NX7RmufDy88e3h+HU2uTWbLbtG2uXamdTHDHEylQqjCSJIFzk7GRTyhLHhX41/EzxL4TtfBtxo&#10;sOqaPpmk3lvb28lgx+xTyus011vQgmQiMfOThVUdMZrhPilYeI9D8QHS/EZaae3VR5iyM2VKK2Mt&#10;zhR7evWs+ac6l2V7kaXumYpvnWS88lF+2plYVtvlK5+8MnjBBHAz19a0zo8WkWO+ezSV8qy3Ecn3&#10;R1wVHI45J7fzxLTVbc3DFpJvLWPCtHhSSV47Hv29BxWpavbyyxteSyMmxfnGDjkDHbHJ960Mo2Ni&#10;xs1vNK1PV7SOG4htdPU7ftgQ27GaJd20AeYMZXaM43bj92obO61KbS5rdmmhs5JIjczbAwEiq+xS&#10;wQsBgn5c4OMkfKMQwowm8mxiaRpMhVj4+cnHA9eD/np1Xw80HTk8U/YvGWlapJpK20jXkFpIiT58&#10;lipUyAr94gkYzgMFG7AGctDemnJno/wB/Zt+Jfj/AOGPi740+H9IuJNG8IwwveTXUUbRTxyMsTRx&#10;SFcvKomRmRRxHluoUN39ldeLbsyWV5ZQ/aCtvbWkv2t2We0htxGtswYlGVURUEe3OMLtwEI6T9lj&#10;47+IYv2dJP2SdA8OwrpGoeLU1TxFeWrBdQmgMcQa33/8s4vMhikJH3imxvlJFc7q2oaTBpjaDp0r&#10;JdaSrHUPEFtNLsmCcRReU3A8tXZQ3UgnlgRnlqxj9k66fNCL5vkVfCUPia28TNdvM8cl3btEYkla&#10;RJYftA/chHRnQEhcDphcjBYtXomjeH9Z8d/FTQPDFp9n+z3d3FbXCxWaBoFMihiMfIQFckcnBZtw&#10;Irm9LuNIu/Dli8Fss6tCzNJbsJWhBOwIMpzxiQ4BOG6jLA/Uv/BNDQvB0nibxJ4/8QaYzSRRR6Zp&#10;4urX92m9cupJjwAwQKOVC7eRhgarD0/bVFFkYip7Gi5Lc+w/hxY6boeh2egeE4o1sLC1jtoYZYTH&#10;LsRVVTINoywUfeYEn1+U1tyJfocRRpCoHzLHjj+g/L347V7aay0WBfstmo3KD5KlcoP9kjqnoTu+&#10;pxT21SKYL5chRmwVQAH9R6dce1fSRtGKSPlpX5rli2u54JPL+b5eFLY4weh/z+mMaNtc73898MCp&#10;3Dd17/8A16zLW7b/AFRlX72Gjbt/n0q4qJOwni2q2flK9xj/AD+daIgk1DS0uS8sEe5QpPk7sEt7&#10;H/631pmmaPpkASZ7Fo5FX5v3gIzn3xntzilt1lt5GLrjd93nr+nP/wCur0t1vi3uC2f4e4oAo6om&#10;lzp5cjr0wcJ29/QfzHFZep3vhuEb7i3jLMxOWj6YHX2+ueKv3mi6bft9oFxju21sZPr/AJxXJfEb&#10;wFrmp2kSeGfF8ml7Zg15JHZpMZYh96MB/un0bGRUyKjutR3he/i13Rb1JfEG1pLp0huLVFzEoP3f&#10;mBUkevTiqlt4eh0DxRCE8aRtHJDv8uaMedIR3yMA/l3PTim2Pxf+F2lJp+gx6pb/AL75LeNV37Wx&#10;nDYzz+J71H4nuPDt7ol5qelXtvcyW0LiFvtC7UkCk43c4OT6/wBRXPKVOUbppteZ0xjUjKzVkzwz&#10;9qnxL440z4jReOPhbrhXVvB9nJNb6bMI2W/tGU/aBFg7/MCj16E525GfJfhL/wAFBLfTfEN5Z6p4&#10;U1BNNuJ18ny1X7THK/DI65znOTkDHYnoK1/iT/wTu8YfFbwHp3i3wZ8RptH8XDUpbprWTVp2tZFm&#10;UB44sN+6Zjlt205zt6Ctf4Zf8Ef9E01IdY8X/FG8i1n7ZDPcDQSqW7+WuANkibs5PLZB7gL0ry/Z&#10;4upV5oq3U9SVbC06XI3fpsdp8VPgXqn7QF94f8feHfEusWNzZsXht7W7ZCsbkbtwVhtYgY3g8Z7c&#10;mvn79rr9ij4uQ6i3jnwj8PNW1HUL5xHayaDK8two4C7iDkMWyS5PbtX374Z+CFh4b8QtrP8Awl2p&#10;SQLYx21vpvnn7PHj70m3+Jzx8x6Zx3rsmis7ZVZbdf3a4VmH4f5/pXdLAxq6y0ZwrHzpaQ1R8E/A&#10;f9kX4r/Cv4aaPJ8UPDoe+uI2iu5bj551BH3HYZwufU4785FfWXwxih0Lw1b6Jp9gsVvbwhI4/L+V&#10;VAxgdMf5JOevpkl/p5tWa9MbKuTIr4wPrn8aw3ufAl5qq6PY3CrNNA0wkjkO0gMAAO2TuzwRwPrW&#10;lHC06LvExq4upXXvIq6hpyXibkGJG53LnLY7/wD1s9uMVn6n4Tsdcsf7OvLRZ2x0aFWX0/L+npnF&#10;dV/YCQwbrCTzf95Rx/nH+e7hHHCu4fe+gzXTy33Ofm7GTovhCz0vT4rGGCOFF4EaqPkHp7DHHHb9&#10;HS6VFE7KSqNgFSPvHoT3PORUtxqIM+4MyjtlenOP60fbo5X2S4YnJRlUf5/r+tPRaEamReR3xuWU&#10;Ru3OAeTn8R7Y49e/WmIbrz98kLfKoHHP0HHTnH5Vry3KCFmB8tlHUL1B9B9f8mqBvJZjtlj2qTw2&#10;0f16dqmVx6iiL9zveHcuB90gfXjt/n1zTV0+NUKTIx3YCds+/wCeeOPyOKlS8thIoST5fVWPPTn/&#10;ACKnW4uenBULnd/D1H6GqiMz38OXku4m3z/vdT1J4xx09utRXGjjzHRV+6uWLN/D7f0+grT1p9Uv&#10;9HmttH1FrW5aHbHcRIrGJuzfNkH8a8l1/S/2uNL1C3n8OfErwvqMUAIltda8NsjXROcbpLeVdmOO&#10;VX657zK0ejKim+tj0ZdJGwsBub3/AIffP/1v/rU/ERm0Xw9canYW7tLGu5YoYhIwUdwvdu/PHGcH&#10;pXnI+KH7WWi3cY1n9nXQ9Yt1XdPN4e8Zsj4+98sVxAMnpxv+h5r1DSbq41jSLXV9S0y408zQh5LG&#10;aRGkjYg8MVJU49iR0qYy5ti+Vxab1HWNsssMd0ZZAzAYWZRu6d8HGe3seR1rz39p74l6x8HfD7eK&#10;tJvWiax0u5kuFh+Z2RlwoAZWzhgPlPB4zkHNa/x78ceIPhx8Om8T+CpVN59oW3WFrXzlYSfL5hXg&#10;ttGGxkZ9DjB+DP8AgpB8ZbfQfh+vwusPiNc6lqF9fWupanrciloI/MiLoGZQco6jaByDtZTtMR38&#10;uJrcq5I3vpqdmDo80+eW3Y+WPHfxE8XftPfFa+8f/EXxOmnXuuastjceKroPJbQZgZIo5cbvLjYg&#10;lmVflG7amE2jwbWdQbwx4knudO1qG4ubG/V7O603d5LlXzuTeobbwMZA4A78V1esa3pOp6lcf2N4&#10;Vu5prjS5JE/fGLyJFBd5cR7VcbEJ542O3GQGrmNU8S+FIPhteaD/AGOsutXOqW0lnqkMu3yLVFuR&#10;LAwwNxkkkjYk5wsUeMdK4Y73O+tUuzB1fX4JLZbDTtIW3aJpJZJvtDNvTI2jBPy7cHGOSG5FUrCz&#10;3abLfzyNHIgHk/u8iUd/mB4I47c1WCQxztLfOxKqTtXGWbGMZPTH0PT8adFfXdnGq2kzR7chpI3x&#10;nrn9DiteXTQ5ua7uzrPFPiHwla+C9M8E+Br64m+0W0d14iuJI/L8y728QL/eRBjGcZYk+hqn4O1W&#10;40jUJLFXa3aSPaXfOHUjBBI52EZyOjDqDTb7T/D2qW+lnw7Z3K3ENmP7V3Nu8ybzH+dPbaUGOcEH&#10;61Hog/s5GaSVvOh2/MqkbhkfIc9P5fj1yko8tkaJvmTZ0WpXVrd2t5c6TpUsVrJGpcDL+VyMc4wB&#10;uJAyOhAJzycvUhqWpaLa6Nc+I7iTT7Xf9lillyluz/M4QHhSTyVHU+prWv7PWdZ0q8utPje40+1k&#10;hje8itjtTeMJGTgYztbAPUxtis+C1bURFp/lyt5K5YR/xIO4yBnn/Pes4+6aS1YeGPh1bXPgXVvF&#10;tx4ts1m0tofselyRky3weTa2wjpsJUn2PbioL/w/oWI10HWpr1fLjlP2q3EDeYVG9Au9gQrZUMDl&#10;lwdo+6Or+Ivwq1DwD4S0nxb4kNmp1exS906O2uo5XCllwsqxsdhZc/I3zd8AYzjaXp+kaxo0bMBF&#10;cBvlbgMn3QCAfvjJHA6Dp14fO2ua4Rp62G6TpN5Gq3C2yfZTIyzKy7vL9ce4HJyfetN/CN9LcsLH&#10;To90MBupCsjKoj4I+/0GSMHryM89aMF+9jN5Zt2t2jVVknjUjJHG8gZ65xkcYPQGuiXVZtUjTU7q&#10;+nDQljNDFGNqlicbcAKqkkHGRkZGOBjOUpXLUY2Jo/D1xdRJJoUFxi+t/LjVpfnnkPmHrntj7wGB&#10;gZ5Jz6R8GfF9joHw9m03SvEUul6m1vPa6xEuWaSNZ47hGcg8lZEUnALf3VTarnlfhRo9zq+uwyPN&#10;JNsVWYW6sZVVt7AocgI2ST1HPQHBFe8eGfhZ4E0GwvNWt/suoQ3UTQ6ha29vMxFuWMglGSZlRZI0&#10;+ZDxk8lTleLETj8LO/C05fGjh9XZrW8V9b1kag1xYsbry7iWP7SQrBWVjjLqiL+7b/cO1wcU0/4V&#10;/LaR36ajdXVjcbla8a3PnRMykPEcZbYTtYEh0y3IBbnrW+EWk6RDF4o8E+PDd6fPFGl/azWxlEjF&#10;UWR4hgPGwMbNxhQMDO0E1h3nhDQV1a71H4Z2rabNGz/aVhm22rBgqq22ZGXAc9PfAbgE4K3Q6LS6&#10;lCHwloOqRyaPc33n2v2hW0+8aczOYwHICOFzuAflTggIMnDVoeFfBR8G+H5m0gXFzDN5M6R27M3m&#10;q2AxQMDHgkIrAAEjbjb0NHwde+K44G02wujC07EKFt2VY5FI+faMrydoDKFyW69DXp2j/Em88NCT&#10;T7GbTDGjNZfa/sptVvQ7kuZURmUx7ScBh1bgAZBiUpR0NKcYvV6FLwd4x8Ox6PNqFzp1jNpcMzR3&#10;VrDp8ckiSnepIQ7CHcMQRIGVgvKgLgdn4E+Kmi2Oiy+AI/Ekc2kwlSLOS1RTex5Mq8OAcgtk5ZWy&#10;uQxztrz3xVq1/cR/2qNC0GxaSFZLvosdxtAO6MsrFDxu+Ri2cgj7tJ4U8RWslmdRtfLMyXGJt0RB&#10;uCFBwWbkcIw28AndyDis3TUo3sbc0oytc9Dm+LR1vxPceHdWubP7Ld6a0J1D7J5d1azx4ZNskcoT&#10;eSkUIY4VQ7ZB4asy58M6nFqN5F4V1tr+PT7P7VJb3EEUDNHs2vmEsY5V5KHYu4/L8ylcVy6+MpLL&#10;dPpv2hbq1ZhNaXNuP3yMg5w/DkD5eTnJHGVGWeMviPa6nomm6Lpurs95Y6YbZbG9sRmE/aJblEWV&#10;v9YCs2DkZXeu3OzLChtYHUilqcj8Qk8UeJvEK61oGjW/nXLQH+zbPT3QSys2GjVRkbt6nI4yc4AJ&#10;Io8UfDm31jSorLTLqaZtMbzbcRuo81TuduhyGVjsYADjDAHnbl6BbeINM1T7TdwzLa30sL2scxAG&#10;Vb5hkhtpDFDn0c9iSPQvAE2t6lrtx/wjMDXWsQsjDw7c3RifVYhguiS5z5+Vyqn5ifmQlgAOz3o2&#10;SOBpSu2h/wAHLDRNVge1hvtPbbbbbvSfL3SXfVirIrcMGzsljAbD7Su0sq/Quh/DXwHo+lyaL4+0&#10;KYWTXSySapYzxi40uVThGkHzNL1VI5rdV5Ys5QSBa8T1fTPg/q3iWTxB4VEdtcMrXN14Z1i8ewmW&#10;dVBdra4RSqOnJZWHljBOcgKLGia9qF/GiaJ8TPEGmHS5nFvNqcaalDH/AASossW5o1ZXxJC0csb7&#10;gWYqSw0huZSXNome4fEmw+F91oxi+O2i3GvaW2ofZdH8RQzG1urZ2+5l3ddrdWBkeT+PbGSd1cpq&#10;enfAwxW73OuajPeaWwa113ULdGvXDE/u55FESXUR27cz+QNhwHbIrK0bw3d3w1RLu9t7z+2Ejjjk&#10;0djJDqUZ3OCsa74nTHBRMKpyuxVUyDn5/B/h68DeHtQvWj02OQtosnk/aG0e45JjXaxJXduBjDK3&#10;3SokIOSYU4+ZpXHwB0y90seJNPijuLOS62y2dlG0j8q+37GJ41lViVB8pJriPdJvBACtXo3wh+GP&#10;hK5tbPRJNXkjla5NvDcXLmJrlpAP3PzydWYEHDtHkKTtAJpvwM8E6umniXxDqn9mLcN82orfC50b&#10;Vo2G07w6fISAFcTh9pUZZSAK9i0/RbfV7q3FtoV5p/8AZt1hmm23KQZXec7wyxMwcEsGZGXgykgq&#10;kRouWrKlXVO8UN1L4a6ZpWhNpPiS2udMtvPhlg1C4aKdLaNZA2UY52RO+Nw+YDqMfMK+Pf2sdDvb&#10;qbxd8RdaX/SryRYLG4YCS3ks0Mas0a4P+tkffHKgUSr5h53Ej6A/a1/aDsfD/wAQNI+BPhi7mXUP&#10;EzKmsXyTM0bKZNr/ALs8xktvAaN1xt68gDK+I0ugeIW8N+AfFENjPp2myxXN9p86+eqJDG1yYYpH&#10;A8tQE7ryhCs2AM9XKo6I54TbTvufHXi3xHBYfCO3iuNGhW6fUrK2uoriP5pRFAVaMHLAAywYPH90&#10;ZxnNX4h/Gfxl4j8OabpGvyi1gvL+70eRl5MsMSx7wcj5AzocYxgzSsMc5674meG9PvPHkngjX/Ef&#10;kWA1oXltMAm0gxInmRbRtKCUyHd8o4PccZfgH4XeFm+FWreI/EmpLC3hO1msre3n6XBmj/fyrn+J&#10;Ql0I+uXlAzxhnoZy3PJ28I/8JXqckFxfTPNpOi2atcOrOVeVkO3JH3ip29uEPPSvQLX4e/2+bt01&#10;uCDTLa7s7OCRo8CbylCbxsU/Kuwc5z3JPNfV37MP/BNTxj8f/AN/8R/Fert4J0vX9aF1bwzWKyXl&#10;9ZCNHgdSshWNNxOQw3YAOAWzX1b+xH+xZpH7J/h7VoNd1+z8SatqFrFZfbP7LWOOG0UtujQMWLBy&#10;Qz5+8QOMAY7KeFrVraWRx1MVRo3tqz44+CfwE1n9tW+1L4WeHfFNnpa2eki2vtYe2En2a3iYMv7s&#10;MhdnkCgHcFz12hQD13jf/gmX+1RL4fuYE0Xw7eXVha2qWdvHq4P2vziVlIeUKE2KP3itnPyhN/Uf&#10;fejeFvDGiXa3eh+GLDT2ihMUbWNikLbC2dnyAHGe3rz7nQW7aJ8OWADAcZH+HPTpXRHLafLae5yz&#10;zKtzXjsfm5+z3/wT7/aX8C/HD/hAPHvgqxt9BtI45rzVheGSxvoEkZNkbIMl3VchDtZVwSMEZ+zP&#10;hv8AAPwR4ZsbiDTvC4tVmaRJrf7qM2/KscHc+0/d3HjJwK9YkNuZRKJmYNGFwzcZ/wAmpLa3Rrlm&#10;QEc9f5DGa6qOFp0djnq4qpW3OV074R6LDpv9myQQyfMAzLHsC887QPu9cY9O4xmtRPBcFnFNPpkz&#10;R3DEMu6QgDpnA7cbvxYnrXRRqACXI+UE7jx/OpDAVQSABcc8Y4/z/n1ro9nFHPzSZy+kx3SySR3K&#10;KskbFW+XGDjtz7Y6kfSr1zay3cTLHLgq2Fy3p657/wD6qvXlqMNcQx4I+9t4z354/wA4qvBFIodk&#10;y2OMcDP+ee1CJuQw2shO/cpX+Et69v6U62unEnlvuXcec4+uPb69/wA6svAI4Q7E4bIYfj9f8+9Q&#10;XRCh5U28Z+62e3+f1qgJpG3hVRzluOc8/r/n9ap3heUfu4d23nbn2/LrVW51HysgRsxb7q4JGM9a&#10;ht766eXc3ynPGM/r36mpuBPFb6i0QCwtGxUnDcEE8jn/AA/SoJbTUZY28yRY2QqQeeRjnjjHP/6j&#10;WhYOS2AdpbGKj1eWRTtifcq+rdMDnNCAbaaNGAvl3oO0bd20jPPpnHX369auwQTwKIpQflwFPpjj&#10;19Pr/KsQ3jxyGTcwk6788E+nXvV+x1GSRdkxVjkH68/exRzAS6hby/eQBlI27Vznpn/Gj+z5h5gI&#10;Vi24Lluh7/X8v/rXlkiYBE+8R94gc/544qr57xzrIuGG7IHH+ev/ANb2oB9tb3UDAydcE/L9PoM/&#10;e+n1q3LqvkDygqsqrn5v1/D9MiiO9WUjD7d3Jbtwf/rf57Ne1TJIKsc5b2/P3oEE+oiYGbyh82T8&#10;p5b69j9OcfrXI6z4GstR8V2XitbVTcafuMTFc8OpQ59f19u9dJdhV3KeP97p7/r/AJ9CG8Uqzsef&#10;m257cGiUeaOpSk47DUWKMORctt25xt+Ur+v6D0zXO6B440rxvqc03hTWLS/0+1keF5rN96C4U/vE&#10;LgnOMgcdCCD7bd3cTSI0RDLG4K9SOMf5x/k0unwR2wW1tYVVGxwnAx7Y6cip9AVkjkvir8E/Dnxx&#10;8A6x8NvHESzaZqtvJCI2g3eRIykJMob+NCQy5AGcds14V8K/+CQX7Ofwo8WWetWvjPxNrmnJG0d9&#10;ousSRGO7Qgko0kSowjLEkqMZHByCSfrKzBiVlYsNzfKzHp9f84/lUqlC4jdcA9cf0qZYelUd5IuN&#10;apTVouxwDfsg/sqST3OoW/7P3hmFr63iguLe303y41WJy0ZjRSFiYHq6AMRgE44q/wCAf2c/gj8K&#10;dUuvEXw7+HWmabqV0D52oeWZZ9h/gV5dzImP4FIFdjcXkKDzFfafTr3PHX6f5FZ97qwEiiLc/f7x&#10;wOetHsqaldJE+0qy0bdiYhYSIIkZVjyyKq4CgdgBwPoMDnp6utLieWUwvbrtHc8ZP4c/niodPmhn&#10;dhJ8u47ucsenv68e1bEMK3C70655K1oS2OtIJZQvmSY291yOn0/DiuZ+O37LPwV/aQ8MzaB8XfAd&#10;lqMhtZILPVvs6i9sQ3Uwz43x84JAOG6MD0rtbSAII1Bb7vy81q2VqRGSc/7p7e1U4xlGzRClKLuj&#10;8o/jX/wSi+KX7MXiO1vvgjpOueNvB+sb0137HCou9OyOMxhy0yq2GD7flwQR0Ndx+wn468UaZPBa&#10;+LtEutP+zXtxC6SWLQI4UhSy8AOP3hbjIAk4PU1+lSWqhNgO3B/X/P8AKsnxZ8PfDHjSya28R6VB&#10;cHP7tp4wxiIOcjoRnvg8ivOqZdFy5oOx308wlGPLNX8z5q+N3wvh+J+kah4Mvb6S3s9Wh+W+t3/e&#10;W8h5DqeOVYbuuCQOMcV5p+w3/wAEv9F/Zz+PFv8AHG++K1xq19YzTNpWn2tl5MK+ZGULucnccO+V&#10;GBk+1fQmkTMmo3vgzWovJuLCYiP5g25GzsIKk9R2JJ65x1re8P6ncaHN9mU/dPDP256+3+faubDx&#10;pxrXe50VpVJUuVHrMUAuIRKAS3erMQ+bhsH0rldL8YqsHnyXG1VXLE5/D/P4VvWXiLRr7DrNtbHT&#10;Hvz2r2os8dxkjWEQYk+3HfPFSRoSdm3pz0psA3pnhR05qWPhv/ZqohsS5Ljhzx3OM1SuE3nK8Dpz&#10;xir9xwdwRuKoyrksC3AFAiu9uRHhQ231bt+pqpLCAvA/76q/5isPlI9Dt7dKp6jeWljE1xdOdoOP&#10;vdT6c0FEKDGQB/D/ABVesHO3H8OPunH4nvWTYatDdxtIkThc87m6/wAquWd7bbfNYeX/AAnd/P8A&#10;z6UFSNq3dNuWxlv7o680ySGB/lU7e2FFVo7tNuVlVh2+bt+f1ps8rZzv2/5/z+FBA67sQ6s0LfMT&#10;jnp/n8qoGCNX3PMF6/d78VLMLib5oZhtJwRnvVW5TaOXbcOuOPTigCwI7GQ4Ysvynndj5fX/APX/&#10;AIU421nEN7lm+bgM3TP0qgtw0RV35+nfn8aJ5olRpJRtbrtI6mgdiaSW0hjzBH8ufmbP1qtJf+Y/&#10;lh9q7vvD+Xp/hx7Vn3mpPK5VSRg4wGx/+vFQ3E7Rfcdcd9vcZ/wouUaH2SUyK6TbucMzc8euP8/4&#10;3dhPyS8sv8Qbke/H/wBaszTL149sYP8AEOVbJ9z71tJMMjcvDfe9c0kSxrQSnY2wnbwTTYog6see&#10;OuT1/KrZkXjCcfzpRBFIu8IG696YcpnuBu3O33TnnrxToF3TqD9fxzRcRyRDesQ9zxzzUcU7GcGX&#10;Izxtx/jQHQ1E8tlX5OvGPT/P0ons5Vhyq9jj5sf5xRaPG4+971oKrSx7gRtbpx6dqCTDLOs+4MPm&#10;z83+f89PSrUV0qEDG09MHP8An1qG8jCvtw31A6VHnYR1z70FaGxBOjtuGen4VcNyDHhUXOMEnr0r&#10;BjufLOAxOfTP6/hVmK537fm9R1x3oJNSK6jdlQZOF+9680qMPmdDhjwAe3+c1St5tx37wR71Z+0K&#10;zeVkc4HpQNlhQu/g8k/N7j0pzoQcY9zhaZHJsO9kGR+YpxvoZBtddvPegQyTdjaH7YqN7ZJE3ke3&#10;pUkk8bjAA+7zzUcl7DEMs2Tu+6KAKpiWP5l+X/ayevrTvMlfJLg8HjHSq9zqQzgdOi/hVO81RiGw&#10;5HzfeHWnYCa7njTLSnb2Ksf8KzZtQYyD7PyOh9cY/wAmobi7lvE+YnawyMiqcZKOFkP8WfmXI6Uh&#10;mrDcuq5MvRufm6/you753O088Z+9/XFQwSRqmQMbvbvSOm05APr948/5/p2oAIbkozASsRn+907c&#10;k/54qZJOA+4ZwPu45/Tn/PFV9xUEE5wvTd3xTkZ8sA247v4jxTsJmlbyMcFmwVbt/j/+urSXbBgx&#10;PTp+X8+lZcLmLaufm6ck+tSfaV+ZHbjjuOelIDajuI2xtO09hxTzdgE4bjJ4zWIL9sYTI+bO7PB/&#10;z/Spo71Y/vI3sBQBtQyLKCxYezbh3/r/AJ5p0lxCAIywOc8K3/16xBfFm3h927p83T3qzazEsHY+&#10;9AF8Mu3d+eePwpRIFOcfxcE5xVaeYKMjt9f89qZazKAwY53fw5/z600Bd+0Rs21Fx6f5/wA/pT45&#10;kdTgnqM+3aqa5kOU2/j2p0Z5xMeQc43Z7UdQLiyxowO4f8CPNPLfwk/y4qsgIyc8fw8n1qSN1BCn&#10;7w9+tFgJJMhVI2+vt2prByoA6Z4PpTg2OCfxoXDYAUj39aQELRrI3HTr7VBPbR3HzY/Jj6n86tlT&#10;9wHr+n+NNeNRkL61UUBnyWpU7gxP+91FIsWxdgHr90/1NXXhVl4XjGelVWmjU7N/b+lNgATaQN27&#10;b+GfWgFwpIHTp/ntTllVwCG6nqT/AJ/z+Jo2pIfukHNJANMpVgH+g9qC5dz06Y+X/P1olVwxMZ+8&#10;vH+fpUW7aeV4yME0+oD2jJ5U+/r+NV3laM4yfm5wo6fhj/PtU3nLt9B0/wA/5FR3Cgnncvtj+dMC&#10;Np3DfIPlxjnnHNEdzubecccH3qGdsEnpz/F2/wA/rVeabywXWTuN360AaQv1X5gy/L94E/r/AErP&#10;vdanlcgHC+zf/rqj9ulllLsvsB2/nx703q/C7unvU8wFqOdZGxliynp7496tMXYY385+h7dqowqy&#10;nbjb2OG6/h/n86twymIBQcHp+X/16aAR4ZOhHzbcn5epyPp/kD8WYc7Ru2leP/rdakmuURRjp6tx&#10;x+HtTGuA671zz096YCTZi+bJOfTvUDESEkncMev+fSnPMMZYsrHj5e/tVW5aVFy3fqwbOOPX0oAv&#10;faom+R8cNnrjr/n2/WnL5TpgdOuP1FZfmM59uN3P09utTxXGDtLcdc+v+f60AaPzjhZePx/+Koqg&#10;ZpCcqnH+8aKAOvNyVO3p8uM1Ityj8e/pVdX8zkkfL2Pamuk+7OT7471MjQurOBkqe/PvSlgRtPfj&#10;mqYmbGByDx9anW5jhPluflx0K/eqREnkyN8w/wA80TLsDBR1OPmpYZ7dmDI5Py/Q0T4dNyH5dv04&#10;oGVXZtx3DkcgUnn7zw1OMUjHGOnI59qie3lY/KmRn+tAEdxcfPud/wBPyqEyeZ8pfHpntU09or8O&#10;h9STmmx2bQDeXU/7VBMhyQhjkULHvOOpz+VTRWjynaTxnrn3/wDre1WY444kzx+NA+hBFaRRDdIp&#10;3Kc5/wDr02bB43c96sMpfkk9eoqFk/ebSPl7Z6A5/wA/kaAKxgJPKZ+bA2/nVq2twF4UY9qk8sfL&#10;uHvxzingFRnZ/wB9UDIpFDHDd/TFMVExt2/r0qVjv+Z8+n1pGQEnAH496AEjXa/zfMrdzTJsen+6&#10;B9alKsCSrdvun/PrSHaQSEzQBXiupImbj5e2e3FTy3DOjBB9V9KY6j7wXj+f+eKVd2eF6ZAoArOJ&#10;B03eg9qiuDIRt2n6DkVpZTbknpxTWjU/Ke3qKAMhpVx29+lSQRhvvD/vntV57G3yTgDr2pos1jyF&#10;Uj0z/nrQBGisDhhn6039477e/GOOlWBCw5LE7sdO9T21nz5jDtQBBb2vOJO46ZqcqIlwy43dqsx2&#10;0a855PX3qGaMufk/zmgCJZ1wQeg5pDzz830pfs0rfebHzflTo4FU5z+XQ0AIBhfvinNHt5z/ALtS&#10;Ku3lT15Hb/P/ANamswC7EH6dKAIXyvy5H+NIWd/kI/D1qR2MY+bdTOuTzmgBoR2XduP4d/1oYgvu&#10;BNOWZWOCeP50iqXOH5+bPrn/AD/hQBHI6j5s/wAOfeoLll25Uc/y4/z/APXq3LBxgkev4VAITu2t&#10;16+n6UAVd77shcgcj35/nTSxbGSNvOOasTwLs5B6ep9aqv8AIvQ44Hrj65/CgB0rYZeRtHJ9f8/5&#10;+piVuR3PDfhioZBk5X/PNSRHcmcZz19vxoAeYmTGP/r0k24KCh27eR2x/jT2TAwRnmkWHK57cHK9&#10;qAKsyEcEqPbHWqV4QDsCL+fT/JrTkiAHB6jn0NVLsM6kgjbn1oAzArlsIduepbPPvQkKYbzOc9cn&#10;NWmtxv3SL2+XvThAUXHl8dP5/wBOfrigCgYg7ly5yvbbU9tGz/KYyvOB/n8Kmli2Zw+1s8fMfy/O&#10;nQgRnjPLfxL/AJ/z+s9QJwI0XKdvb37VF55Y4PPelkc9yB+NRbN0fLY5wMY9fYVQDlZW3Zb+Lklc&#10;Y+tPheNuSOgz/nA/zioo4xEPlfLbv8//AK6sIjqQMMB/fA6/5/yaAK9+UbLFRu7fN1rPWVFyOuf7&#10;vt6VqXEHmOAzfe9/8ajawtxJnHfFLqBXjmVjh8nHQZ5q1EnmfNj7p4/rTTZ/xLz/AMB681MLdguM&#10;/iy/5/nTAlgXyxlR7EtVm3t0Mgc/Tn+dQwxOAozzx1OP0q1AzMwj2tu4444P+frQBNFGT+7A7/XP&#10;61MkXlJ/q8n3qMMIxs/Pr+X+f/1uaU42v/D0/wA/nQAPhDy/G38qYWEr7QeP5UjyMWxzz6H6cU/z&#10;WiQM3y7uePWgB7oY4w7A+uar3GQfl7U2W9XOwdQM9Kha/wB7NuG38Oc0APiuWQbSu7uT/kU8bXON&#10;34d6gMiv8rA59u1LHKNu4dv4R2/z/n1oAm+0Rp8hHOe7d/T/AOtR57Hgjtn/AOvUMgjkRjHz2xjp&#10;TMEfdP8AwGgCd2HXfnFVnRyWKPjHTLcdKQ7/AJcKR9Gxn/P1prXa9CDj+fvQBNGp25c59sVC7lQU&#10;IzxUBuC3Ofvfd47+n6GlgSa8lMKOdpGd3+NAELJLcviGHqPXj/GpI9M8lfMclt3LKp4rTjtorVNg&#10;i/AdvamNJExaGSJs+x6j8amwFeN4wn7vbn+n50PePBtU7GU89OlR3UETR7ovmz95Rz/+qq7ylI9j&#10;9h8vY/SqAtTMpG+M/wC7is/LtwOdvXJ6Cka6ZBmUeyn/ACP8+9MjkxJjzD6cGgCwy/LuAbdt+b5e&#10;tY+taBpWqmH+0bWKTyH3xiRQ21hnkZrZeRFQEjjHX8en6VRk5fO773XHPb1/GpkrjW5Ughggj8qI&#10;bQq8BRUsJCqfnP3f4c1Hdsqkny/4voPTvUUUq7cl9vchv1peRZYe4JKghcdu1DzAxEIP4edvGKbg&#10;TxZx74b/AD/kUy6dVjYMR6/T/wCv+XtSEVrkiYsNob5SGGQce9RtLGpxKWGW5B4/Cm5NzJjtnO5m&#10;HHXH+fwxSyEKN8ZH3ecL/wDW9KBj4rhlGQP6jrVq2m425VcrjDN1/wA571RiSRo9q45yG21NayHO&#10;QjYPDNjH1/z7U0BbeQ7WdumOvGPaqk8gkBEaMcdOD60rsSCvmrlm+9u/D8TTEG9mDYz7802wIY0K&#10;P86qqsvXd7+9SEAIuPodp/z/AJ+tLOrSupfHruX3+n1/nSqGMRVT+nHH5UgIbhYosA9GX1HFVxK2&#10;cMOowq5HXP8AOrkts86EsduBzu5H+H86rSWkhbGM5+79fXjpz/SkBGy+Y3kq5xx2GSP/ANRrTtra&#10;MQ8quQx3HB61T0+LY5O7jbge+Ae/6/5xV6N2CZPp0OTnrz/n2oAbLEQpUL15/D/Gq7WsMjEFDnt8&#10;3Xr+lXSWkDNGON38Rz/n/wCtUFwr4OUb1O3scf5/woAdBEqMu5hwOgwSP1/+tU0qxodwfGM8buv+&#10;fpVWy8wep43cHjv+Yq0VllZlY/LjrQBDLCzc7sE+wqM2Yk+TzADgnhun9f8A9VX0thsw4Ld/lqNL&#10;YRS75sKefxJoJ5iOy0zzJS8iMdnUD+taqWkcSbufu/xZ4FOso0xlx1P8Wee/8jVpoVmQE/3fy56/&#10;5/8A1BJDaRLn7ox1x60l1IxlaID5T/tda4/WviT4yj8ZSeGfD3wwuNS0y3jAutW/tKOPZIcnYImG&#10;WAAGTuyMjANdT9onkt18xcMy5ZQ3SnzFcr3IngfCqMHPQhe3r71RuIuSGi/PHT/PPFWpJ52XAbr1&#10;ZcZPv+dV3ZXRmVed3THFIFoVntSoOEI4yxwOPepo4VHVRx0B7cUKm5c+X/F1X149Ov8AOlaR1XbG&#10;oG77276UFCTqoUkjb3znpWbO/HzKreh654H+fers1zF5ayM/G7gpzj34qgZ1nLLEdrLjjjHSgEZt&#10;7fSI58x2HfIx+ft2/wD1VR0m6iubr5iRt5yo+7+tSa/ol9q0TR2F6Yi2fmVM4OOnOR1/XtWPYeEt&#10;c0hvJtzPcSbgfMmYAt1PYjH0A6n2wMpOXNaxvyxcdzppdTihHlwAN5Z/hHX3/P8AnWLfeHrLVNTj&#10;1K7ubjdGSVQ3BCY5HQcHr/nJzqLpVxGu66k5xyEA4/T8fcUyLT5Yy2+THzA/d5/E+menHeny8xEZ&#10;cr0ZYN2sUWyVWzgdFPH+frXB/E74d2fxCghtdRZmt4Zg7JHnbIR26f4/h1rtZcLD8h+XOTtxyPz9&#10;/wD63So44fJh2P8AM/8ADsH68f8A1sUVIRmrMqEnCV0ea3vwY8FXtpbw6vpXnR26gJDyqsc9WAPP&#10;4g9eOma67w54esLPTo7DTYEhhjXESxxlVGece1ac1opfzkiBkwAVc9evT8R+XrxV6x1oW9mz3mkj&#10;zl5jkXAV+4zzkenfPv2zjTjHZFSqSkYdz5trK0csKsP4t3fAzjj+lQQ3jEMFiZtzfKDnn29//r/n&#10;1Vvqvh3U9sOrWwV9vMbAGPp6kfpU914X8Ku32iKKOHcPvx8dj19uT9avldzO/cyNBF877fsxwvTc&#10;3yt27n9cZ61J8RLXVbLwBq+rW0VrMLfS55BHLZE/MF3DOH24+Xnf8vrxV+TS7e2Yx2UsvyY37v4h&#10;jg5HT/I9K8y/bG8Y3PhX4I3GmJGsN9rV9baXpu7UGjimkuJVjZWkGCo2tkngrgnOBSqPlptjpx5q&#10;yXmfCvjqLSdW8OaD41bwra38LzSPJa3Vuknmwq5YJL9nePemFZWxtb5jtYjpF+z58J/GHxVvda8E&#10;nwm91fWtjd3/AIU0u31aGzQeUUkuUffNGIlVM5aTrwB1wMj4i3174g0i5tNO8LRw2Nvax3niK30W&#10;QL5Fr5ixfZ45J3Jd1ztCnzCCu4kgE1i/CTxkbuyHh6bVdQsdPhuJvs99HcB7gJI6JcLGrEhVNvxu&#10;CtgkcMMBvm42ctUfUyk5RVjz340ax4nivIob25nMl5p9tc30ije8SvFGyKwkdjIoA+VsgPGzNjZg&#10;V5l8VdR8P32maLo3hlZIriLT3OufbpkEP2pppPLkhxnYrQfZwVPIZTknOa7P9o648OxWmn6nomvL&#10;cPqaTm30xpDJPo8a3VzHHBO7BA0rJGkhZRtKTLgIQAPFLzULEKs8uZpmXMjRqyFwcEBDg59emMjH&#10;bJ3pxsY1pa2MxftFozPdRRSQhlBXzGJZgSecEN26j8DTbPQINVW41d4FW3tVjbypL5UyGYKAob5n&#10;JJyQoJUdeBmo50utWCyLpvmdSzxhtvU/N1PufTrVO+tL4kIZV5UDylUBRjt83Ofw/LkVucp6H4Z8&#10;c/DVdI0f4ZS6NN/Zt+1m3iy686KCW9mW/wAt5MrJILdBbMyBipwdzNuyErg9JuLG5uZ9O+wTSZ8w&#10;xqsm3aARsOMHcvHK9T6is17e4niS5llk2hdis54A9Bnnoatxa41tqEN7a3VwzWapHbSH5NjKxOce&#10;mc8H36dgFLY6bwh4QPiPxPaWsGtRq2oX1vZ6OJLiOKOaZ5Qm53Zh5MYb5vnAGMknHXqPDlhrWpeP&#10;NH0LT7SP7VFrUelWt02pwLE9wZCpUyyMsaKf+ehOwfeLY5Hlt7e3Vyqu08ks2Qy7zkAHB9T1OM/4&#10;02wv9U0e4a4gkx5dxHIGbn50Jxj2Bz0qJQ5tylLlPoK4/ZK8b6J8F/F3x3L2q2PgnXLHSfFGmwzJ&#10;PJYR3cTrHdTbd+YTMBCwCkiVmGPlIrxn4gah4gsvE2pHxLrlrrF5uYXl5vldjOxO5jvAJdSDluQT&#10;jrU/gf40+KvCGlap4fu/GWvWS3awXFta20wa0uZopPNiW5hf5ZEDYdWOdjfMFOcjkpZwzNOLhXEj&#10;LI6mQuQSe5OMnr9Pr0cY8oSqR5dCbS919ttWgXYWDsI/vE4xjPpj3xXoVj8MGsfhTb/Ga41vT20+&#10;XxC2jtpS3wS7Mgg83zGjAyIcMF35yW4x3rgbIzMmLeItn7rrwBn9Tzx6e9azCZmEDZY5yOY23c9Q&#10;uPf9aszidJoVl4F/4RHWLy/utQTXIpLM6F9nUNA0e6Q3DyyFhtcFYwgA53Mf4RksI9UjvjqWu3dx&#10;IZd08kkKZ3MSeSSG5L7s9MH0zWRZaetwPsgEUchbcFmlKjJJ+Xr1rovDNiLyF7uW4tBFYyeaN0m1&#10;pWySo2k7mJYYztOBj8cmdFPc+qP2avCnj+4+HbftA6H4N0/R9Cs72PQLi+8mMxXV9cWTgqSylWVo&#10;4i0j/wALSA/eYGuA+OXhzVdI8X2HhXT/ADpLe1hDTXFrIyiRjGuQ2FAI2r1YDdjOASK9I+Cfivxn&#10;f/B288IWuuXn/CO3GrSX8tjFCv2aGcoYmuY0MZLsisoO3IXepIyCTxtlq914w1z+27vwxa6vbw27&#10;w2sy2sflBucS4aNFUjAPI+7gckFq5pNdDtSlJWff8D074TfDHV/GVt4f+G+lCIare3JLyafKI5ba&#10;3iAkMj5AjwVZAJCygMjb8KAT+hHwX+H11+z94Ej+F/hu4mubdZJLpodQG9bhS3zMGRmMb9GwAykS&#10;9PlLV5T+xD8FNB+HngmHxhrOk6bK+tRR3StqFrBKlkoZthiXyzN1J+YFQxK4B+9Xvlx4UttItbXW&#10;/BnjSGeBZWuY7DzEFsUbh3jVUWQZG5hyykngenq4PD8kOd7s8bH4j2lTkWyPPl/aB8M2nxHk+G+j&#10;eHb+SeJd8ytD+5iYgfKpU7fU4yB6V6fpWuw6hZxyKpRmwfKmjK5H0OcenPf6VyPh79nTwtF4mvvG&#10;V5qV1Hd6nFsuEt2URths7xlSenf8cEV3lr4T0PSrMRxvKI41yHebJzjqT7nr3rsgp21PPqSp/ZJ1&#10;s4fKbU7u6WKFVLsxbb064PTFX7HUNONss9ncbkdcq8bDkY9f8ivIf2iy2ni10+x1hVXXpI9Pjee7&#10;2+Q+/cHC/wAYI+THHLL9D1n9pQ+Hzpvhm+1BFa4VYbcMuDIyqOiqPTnjoBngA0KsvaONtinQbpqV&#10;9zt2vbZwFiZtzfd+Xp/X0qUmCSPypZf3nVlVudp4/DJ9qy7eKz0wqWZpW3fOxP3cHoAO4rN8OXF5&#10;qdzfa49lP5k83lgzRlW8tGIUAH+HnI45znkYxtzapHPy+62bV7oOjatH5GpIzRqwf5ZGGWHQjHvV&#10;Xx54Ol8ZaDNoFhr97o/mMpN9Z7GkChssMSBlOehyD1PFXEuCluTGcN/GGI/P9Qeay9d8QXUDsIIm&#10;9E2oMHp9eccf40SUWrMIuXMrHyj8cvg/qP7K91N44Txc2oWWqMsESX0YBVsnIUAhYzjd8y7QOlc3&#10;ovx21vxL4MvPCmg6RKq3qFYb6bDuIyo3O4k+UA8/MSuBjHPT1f8Aaw/Z7+JHx98ReG9bs7xvs+lS&#10;OG0u6nZLdy4zvKKpBPucelT/AAg/Yh0Dwprd9q/jyW3uIpLhpLK30uZ1DIyEESI4wCOfutj6ZxXz&#10;9TC4h4hxpJqJ9BTxdFUE6ruyn+yn4z1zxH4Rhu7+WSV4Jmijj8sbkVSBk7RgDG3j3PWveodUsNA0&#10;d9f16/isbW3j8ya4vpljjjHqzNgKBxyay/Cnwt8BfDvTP7P8G6Db2MC8+XAoOT0JPHXHtz71Nrtx&#10;Nd2bWckDPHjbjr+ePavWw9OVGmoyep5eIqU61S8FZGf4m+PXhDw5a/2ld6j5ke5FVbX94zkkABVB&#10;5JyOn69tj/hMb261BYH0sLYtCrfaZJOWY/w7ccYH8Wfw7ng5vgzo2salp+r3OjyW/wDZN4biyhil&#10;8uMy427mRSN2BnAI4yTxXc2Vhd28Xl2tzuYrxvXp1GB2NbRlO+plLkihni2G4v8AS5hb3n8JLRvE&#10;Cp7EHtjr1ziue0bToV1n7VeTR+XH8sDrHhi2BkngHPHHPf3roLiwW7Rku2bcy4dHHyt35z7g+tZd&#10;3oj2ilbVFjhXI27gMfgOPbp9ccZJR964oy92x1thr7RhLbO7t+B/+t+Fa01iJoPtCSAFhll3e1cT&#10;pEpjYKc/IxClF/Qce+evfmugtNawi5JUcfgPb8e/oKqMjOS1LF3o08mWkXbuUjg8/wD6/wDPeqo0&#10;e4DKouN3Q49B9e3H+e1bEerpcQ7Xk+bH3m/z6/57U0rDOGdiw+bHHuAR1PuPx+lXZMn3in9kU/6y&#10;XJK+vSqFxoK+aLiSVvmXG3J4569OvNa0YeNss2/uGbgdfp6USs/kvN5LuoXdtCkn8u5/melG4XZy&#10;1zaE3Zt1JPIZW7Y/Lp0/X2qwrSW+UaT7uc7umR3/AE/WuF8aftN/B3QZ5dGg8UeVq1rOr6loMlv5&#10;d9HBnBJjlZdoxt+bJGDgZLAGxoP7SvwX8Z6AviHwT43stWhtxG2pJa3G5rFGYoXcMFwFbr3AycVz&#10;fWcPzW5kdX1XE8qfI/uPRrWRZV3EFtv904PTgf8A66tW8KKd0p2ptxH8vXrxnP8An2NYPw7+IHgr&#10;4laJ/wAJB4D1pNS0+O6eBri3VwplQ4ZQHUHAPfoRyM1Z8afEHwl4C8OyeJ9dv/LtofljWMb3mk4K&#10;xoqk5Y+3Tv3rb2kYx5m9Dn5KnPy217GqNL04p5n2fazY3fl2qpqGlpKpW2hb0+ZgM5/ya8Yn/aF8&#10;T/FewvtP8JJb6HGr7FujqG67jH93y8DyycE7iRx7jj1bwV498KeI/D6waPqrXM9iI4NQUrmSN9vG&#10;4ZPLAZ/L6VjTxVGtL3WbTwtajFOSOP8AjTf6dpPgq88QajcrBZ6Ov2u6YR/MqqDxhiMZ4A9QTjg8&#10;fjH8YvGPiL9oz9qm10DV59PuNW8Valp+nWdwmogWNisxjiigZdu1DFI67t24Lhhz3/TH/grH4phs&#10;fgTZ+ANG1hdL1DxZebIri6dhDJaQo01yPNQNtyi4KHiTccAkEV+Omoax4kfxHp9vN4fkSzs5heWN&#10;nc2qRNHDcPHKjucf6pvMjYMx24bg4Oa5MRaVS56WG92gr9Te+OPhf4mXektcym1vPD+iTf2FZalo&#10;uix2YubuFIA0c0UfJnjW5iV3bduLAbmJGfNz8JfiBqPw3uPjfY6bHceH7XWItOvL6O9jZ4LiRHeM&#10;PHu8xN4jYqzABtpxnBr7Nsda/aV/Z88S69+zN8RP2ePFmp/Fq4ubrw9Z65ofiaWKazkWCyk0l7eO&#10;2YRtBFNBDOskgYMiEh12MF8A+MPwy0n9m/WPHPwU8bzr4u1JrfTG/t/Rbh0stE1pGH2gSYVkvI18&#10;y7gBDKG+WTAKiOoS5QlFy1PITaap451O6vtSubub7LY+fqF99lkncqrBS74z/E6ruYgcqCQSBUlp&#10;badpGo32paHrEV3aWcrNYrqFiFe6i3lVZo9zKh2ncRubB4yetVtBltrLVf8AhKPEej3l7pMskiXk&#10;Gm3QtFkdkLLH5nlsoG7azIFBKgqChIYV5dI1KxNvc3en3FrDqCNcWPmI4WaLeyboyT843K6555Uj&#10;OQaTJibPh/UWsrRvNt47gzqUXaVLJnuCOh69utW/DkdjJrduNV06PyFuY2njkPlbgecFhnHHfB69&#10;M4rc0rw74S8MeGNA+JkdyutTX11qllqmiX1okUVtsgQRvG3n+ZIzLceYMxxoHjUKZsOqy6B8MvFu&#10;u+BdU+LOn6ct1omi6haWWpXiTHzLWS5EhhYoMHb+4kUtyoIA4JBrF9zoSuUp7PV7jbFYpII7dWMM&#10;bnPkxBy3B6EZbPGOSTgGmTQf2hpqxyQrH5dwR9oZ23FmUAcgYwCB0OcnkDNXNP8A7Quf3Up86a1h&#10;T7HIGYyRruz1BAYDn5TnA6ADg0Yb7UdKmM00StPFLvL7Q0cxy33i2Qc9cZwcEelZvyKehpW7C48O&#10;pourIG8xXJyNo4ztZX2+p2kH1xwQcSeHrGO323ljp37pmxJb3sZY8AAllH8O4MrY5B68EViRXura&#10;vdSSaRC0VvPuVY03BU5zjHXsw5BB9fTQspdZtrprHUpJEW5XzIbmOMxq6jkbcj5Q3sGAzxkE5XQq&#10;EjZvorVZ2tNGgs7hUkZpLUXBJCc5aNicHHfjJx9TUejqbG9Yi5he1mUrHBMrKuNuSAezAcY5Bzx0&#10;FY+o/a9NvXTVIRIy+XGlwuMrnkEr+GM47Yxnmuk05NQuoEsrK5hmaJ13NM23zo9p24UgIwAziTA+&#10;Xg46HOWiNI+8zoNGi1Lw9qVnqGn38kLN+78yOM4Q7QVIIJYYJVh6dRk5z7R4E+J+sWAsdIXR763X&#10;TVlOpGOIo0LsW8uVGYfKxZvmViRKJQpIIUnzP4byXV7eWVjrFijQ2twkMbz4ZonVcsrfxMuOgyeO&#10;MHla9EfV/C+j3trNqt2sMktnFDdalJmEO7qfKLMG4wo27sjcNygEMoHJUtLRo7KN4q6Z0/ivWrDx&#10;F4Jk0Oa30nUIrhlnvbhbOKS43A4/dMCrDOQoZWQHawGVFeUa7bajocFtBKs32e4hWFTcmWNlU8gL&#10;Icbjls4wSQvGOldQmoeMtLa48J6hqsdrNbviGC+uJW85VwGKv/q2BCjJXyyRyucfNSnvGkiuLM6h&#10;YrdrJvvNLuLWYrOcFlIZCSeg+8fvAAgHrlGPKbTmpO5U8Ja745GonTbjTI5LV8Blnt2a4i+VT1JX&#10;LJsDclRgnJAYiu20a51zw7e2sOseGmvNHkmkaZZrhbeV4+UDBiGDLhhhgrD5l+YjAXD8K6NE8UN5&#10;4atbk20dun2i1XUo1ZHbksOW4DeqHhsYHUdVpfjHXYtR/srS7XUrVXybiNr598DEeWWzMiSGMFkA&#10;34JJAJOADEo67GkJWW51Gg/BDxX4ttda1H9n3StWuxp9m2q3Fja6hCyG3DDeMKy7mI+YLsG4A7VP&#10;ymvIX0O6a7uHv7K40m0mzJap9nBaPDFidw6hTjlTnB5OcmvU9R1DU/DOnLrJt9L864t1QSR6X9ga&#10;5hk5bzHiV0kXaxBILsDkna2A3IanbXAuPJ8R+Hry1kkkJsWjZvLmyoAJRlbcpyRuVSXJba+DkGqK&#10;vzbnDalbXF1HNbRXCTK0nmsXy6rHlWww/hzh8kHI2kDJwA/xRJZT6FFYauZtNkumjvINSabzlaHB&#10;YNw5YEM3JxlQSMAritjW/BF3rc91f6VZyalHY2qzzXEGLco4QtKirnJ+cnhQW/iKjmuQ0bwy1zFd&#10;22h6d9qkmZ/LgaUrcxJyWMSbt2QqncACGUHI+QmtY8pjLmL3gjRda1iB9Ot7mSa6m3JG0YDeXMi+&#10;YrjPXeu4c/eBfP3cVttqfh7W7KTRb3/iWavaRILhrqM+XHNETsfcoLKjZ2lwAYnwHOMMmf4M8H+J&#10;VsJdF0O4XUJwu9PLhVWmVcsNjkBgysHBQYb5iBu5rp7u78K/FK5t59T0yN2hhgtr6WzhCSxSJGQs&#10;gRHZyuAELbTzlt4zitOpi5OKscnrsGt+ObXPiENb61aqJ/7WlmKNcxnpIxHDnGCJMEkFiXIGBu/D&#10;nwTq2i3ulaneRalpM90beNfEGmTQyWMzZ+XzzK6xxOcqQXdVJBIJHyV6J4N+E2n+LtEW00w3F01u&#10;yjTbVZEF5az+ageOB43X5drCTqpJVk2El2r0DwZ8E/E/wa1WHxyt1cR+ZCv9m+IPD0iLiB1LvFcW&#10;5jMyhwGBXymifqykfONo35TF8q1OF0jZpevx6q3i0os9x5E2rWdvuZLgJhVuIpE25GSeVLk+Ycrl&#10;XPsHh7wEnjKwX4n/ABC0TSLW4jgk8zV7CFGttaiXvLH8zeZubc4fdjOcsBx1KeBrH4u6zD8PrH4c&#10;QWuvrG08GvaX4fhl0+905cb4riImNkPmbwBhAjRqyKivhfcvFn7BPgv4pfDS18FaB4ruLe3WxRHj&#10;jkGPOV/MSd02fvdp4KkpKBkKVBBrajhqlT4dTnrYynRspOx4R4JvfBE3jCPwjaibSdXZkZo3vGNt&#10;qckqiYzKMMQBHkrtYHayhncbVX0L4nTWHwc+DuteJJlk8lFea3msYwJ7fJ/1rIxTfxnbHxtLljuw&#10;Acn4e/8ABLX41eC/Etrq+ufEzQL610a6mm0VdHWa3f5gCzbJFdY/MJbNvuaNOWRlLlR2XxL/AGMv&#10;jL+0x4otdN+MEtnovw/sYcTw6bqAS91JdkgVUAEixBXSJ8vn5PlwOQun1XEbKJy/WsP8XPc+C/ge&#10;mr+Mv2kI/G/ibxRb61baBapeXd9DDFsjh2M8ceQc73lflXGQd3XbXtnjH4Z+NPj1L4kt/gb4PuNW&#10;1dtFaOG4haOL/W7nnlV5mUM3EEYAO790+0HJx9j/AAj/AOCfH7GPwSlvo/CHwVtZjqEaJeN4hupd&#10;SEgQgjCTs8anPJKqCcntxXrelWPh/wALaWujeH9Kt7O1hVYoYbaMJGsYGFVUAwFx0AGMV2Ry2X23&#10;p5HPUzNfZX3n5J+J/wDgmP8Atq2/iGfwVoPguxul0LSNJsk1r+0D9nYyRlpXhZ1BJEisr8KF4zww&#10;NfVX7O3wv+A/wo+L8PhXxx4FWFtHtYrPQvEXiRo8a9dpAqTTtDtURYBAiQlsqZn5Jyfa/wBpX4q/&#10;Erw34E1qL4UaNqX/AAkFhYNqekNDpMc9ldfZyrva3Hm7VVJVVlzG4lxuMZLIA/knh/4g/Bz9qrxP&#10;Zaf45+Gvirwv4zksVuJNH1OxuIYo/wBzvS4hm2oHUxzMEZlSQoGDJgAnaOFpU5Ll38zP21WtTblo&#10;vI+mLmwtoYjHp1tBHGq5HkxhV6ewqnOLm3fDAruOF3d+/wDP/PeodL36dZRQwncsMQVdoPYD5evI&#10;GO/YHirMuqxPGyzorrjC/KMCu/Y88SK5EifMq9zg/wCHGPpT53RomOwswb5e+fb+v/1qrS3MGWMK&#10;MdhAwVZieD+o/wA+tPiO4NNt4XHy7cEjOeOevPtyPwoJJrZI2HEpPzEjnGenPft/X6G7a207vwdv&#10;lr+J9z/kVRgfE27bkMc4VhxyOf8AP1962NMUlRmPYW52huAc9PzpgxvlXZfDt91sL1OfwxViJZUi&#10;2y7t4wOvFWIkQSCXZ2PY8e1TLbOzZIbKrj36/T+X+NUtieYpm2Vt0hB+bJ2gf1qnPp4ilIj55z1H&#10;PfPStpEi/wBVnOfutuP86rSaPGl8+oLJIzSx7GBlfZgZIITOAffHNSSc/eXEluwhMLfLIGHy9Oaz&#10;5dZ09Tsnn+7j+Lp6D/Paukv9PimYI6Dv06jr2z9a57W/DP8AxMY54dLV1b5dzMzFiSARg9M/hn9C&#10;NNFxZGltDd7ZY4iFbkD7o/z/AI9zVi20pjGXCBl28+p46/r7VLY/uYRsSPb17f5PBx39fSr8HzfK&#10;FX6Y6/5/zmhIZmxosLAAfKe+4c+1U9TdnPlgHP8ADyff/P544rWuNJck+WxG/PDD3x+FZs+l3ELM&#10;+zg8grx9D+v14qdUBm3UR3bSGw38WCRz/Pg/XjFTWc4i+Q/MRwzNk9uPr/n61Jc243lJokUn+JRn&#10;POcf/q/+tVdJTkI0jIF+63P+f61IG1DPGq7m2hRklS3HTNNFyskmOi+hwc8Dp9KyxIyL5RZkX+Je&#10;Qf8APNTW4kwGErEHHJyefQ55x/KtANLyy0KtGCvy/NjoKdbSL5pRn6HPrjH+TTYCzwKqu3y4+bjj&#10;v6e1RRFornzTuUNjbljx/n2/+vQA/UJkhG8DPBGCeelZJ8RJeOzxRKrCRo25G7cCODyPyParl/Kz&#10;yGOBFz94Bs9O3HHr/PHTFQ2+m2sIaSa0XD8iRR0wT+H4fT6VPvN2QENrNLKQrSHaPmwx5Pf8v6Vv&#10;6PbgqFlQ5PGTjqT/AImqtrbKrDaOMlh/h35zx/8AqrZsEULxb+o2sOn/AOrgU4xJkNmtticOy/Nz&#10;uxj/APV/Oq86qHbyxtOO4+p/z7Vp3UamNt59eR1PHesy8KRgunUA7s9xT6CRRv7mZFklT5l2YC56&#10;/wCHT8qzVRnhVkb5W7en8s/561oXbNKu3ay8kBmbr15HOegqmIGD7jEWO7Ct3/8ArfyxQWTaShaY&#10;uzkqeN2OD/PP6n+nUaSvy7G9sf5NYejW7GYsxYKW6Hr6/wCf6V0+lWrRooUkjtuz14zTUSZGjZWo&#10;XaC3bGfWtFoQsQKLjr+HtVG1z5g2j3X5v/rVonDY3kf99VZDZHswMOQN3PPSpIYwVyTu/pRtBjMY&#10;U8/41Jbuqfcb3wG69aBXPmX4j/ByH4VfG668T+H/ABRLHY+J99y1rdS71t58AMBk8RtgEccE9xjG&#10;w2tyYFpqFs8dxGuV29JBnqp7jpkdvyr174p+BbDxfpUd3eR/vrTf5Em3oHGCcd+g/LivOYfhD4fF&#10;ws0klyzx8x4l+UHOenboP/r4FeXUwclXcobM9SGMh7FRnuhdEL3MCi4u2O/I28jZn+nU/h610FhY&#10;zxLHBDqMyqMkEfeyMHg4OMD8aWHw3BaDb5m6ENna3OPbjHP88Zq9BpUcAYwx5253oZCqj1I/ziu6&#10;MeVHDKpzBZazqmlXpuDqLuy5LFs4x6f5HpWvbfEbU2QqLWEMy/IzIcH34rPfQsgOuT8uGXbweP8A&#10;EdO1S/2akUSrJCV7hox0/WtDP3TSg8Va5LEC11C3UE7R6VDe65q2ocf2h5ahsMkY25OOuaotGLYb&#10;fmHbsc8+5p8dvOVKo2WXj5V/w/z/ADoTYEUWsXVpKWjuWzJjc3Pf2/z/AIQ6iLzVCrvePIsfJXd0&#10;/Ae39amFvNtaTzQ3APykjf7f5549qbA8lo3mA7mLZ2nIJwc96oCSwM0Iz/CeeOfmHt+f+c1eVpJs&#10;xt8rL91Wx/LFVS4ndmUKv97b34/z3/8ArTQTwwvtljbB9f8APb+lJAXLaVoRid+CeSf8a0PJjlhJ&#10;WQ4X9f1rNllV23wjnuqgBh2/znn8KP7SeGNbe2+X/tnj+v1pk7mlFb3KvlRuJ6KKhlMSjy5EblsY&#10;wctUdnqtwgLtMVB4VcjBNDa600jHAbnjgYxn/P0oBFW8uYbSPEUYVmAKll6+/eqO4zt5kqMD95if&#10;8mr17efaIxFJbjaDkN/k077JbOVKnvj73B5oKMiVEjXcq5ySAN1M2XWTGqszN97PH8+nrXQf2LaF&#10;/tB7/wAI/wDrc00WN7ZOzW8O/v5hbr9f1/WgVzPhS4WQGS3YKvX9339a0rWYAKGU/N1yavWUQaHy&#10;54wu1fz9qjeFYXYZ+82R/wDWoFcdOpV8Rtx39DTklZFUFevQHr0pqybTkOvrnpj3qO4uFjRueffs&#10;P16UAmSO8U7YOc5/M002lu5wRnd+lNtZGchtrbTjL56H1/Or0axSfI0fSgorpbNE4kHarkE0iRlU&#10;PsfrUMkTIpAGaas+4YT5h3bb370EDpoWmQfuz/3yfrUJVFVlKfp14qY5RQ+CQD970/w+lSgiZtjp&#10;x2+X3oEZpd/l+Vhz8uB0p6I0fG3gYxitAWCouQ25em1m/wA81HJbMhxwR7jqf6/5NAEcUoRtoZvX&#10;vyP61MswB3GoTCIH+8y5+7t/z9Knhi80Ebcf5+tAFjz3lGSef4txqC7meNvlTNPiRlKjc2R3FQ3S&#10;tyRjcD7e/agAa9LfMzFRx7VXnuiZmKggf3vSmTx7xuQe3QANVZt0bY35z/EBnPv0/wA9qoBLiU/e&#10;2n5eytUME6nCtn1ye3apjCkg/dSLj/ZxTRZGPEiD7w4AzxxUgOe1gkbzkX3b/DpVd7fBwR16N/kf&#10;/Xq40RIyp/3T/Mf5NQt5jyZAA9g2P6//AFqAGxxMgV9v/Ad1JIPl+b6Zb0/P3qYJMhwCvy8YLc/y&#10;7UySKYnftyfT2/z70AVpkdjkbTz/AHhx/nkU+2Vw289eg+XOKcY+uF6jDcnv/ShmA+UDggkksen4&#10;8daAJzlFyyZz05A/n39qQOzLjn72Nx/z/kU3zdmyOTd245zimph2wPvAY4zx7f5/SqsO3UCykFJA&#10;3AyeadBIwi+Zc/Nyq8jH/wCv/PqhhuFbOTz0680kcYG11YZX171IibcQ/mHhe/PTA+n+eKkt7hon&#10;8tuF/ve1Quqou5DjtjbnPtSBwBuJXt+H5f56fgBuaZuxJwW4x+NOiO2Prjj73XtWW10SdqSn73Tr&#10;/P8AzmrEF1JhQSvHbd0quUdjV+0tsG1fod1Kj5wWPbu3+f8A9dUoJmbqOp/KpQ7BtzHqc/MxP+f/&#10;AK9DEXkbK7h6exqXDEZ2he3GeKpxz+WmA2G5qW3ucjC5x1+bNGoFyKQImCGBA9Kkxt6rWekz5Y98&#10;fdPahL7yhtd/vc8ZosBefPU7iDndz0prOFGA9QyapbocyuvsV96rnWLdZXCKxC/xcc81QE167rC0&#10;ifeXpXOm+ZptxYhS3ytg/XjH+eK1rrUJpY8A7N369P8APWqE0NvI+/D7mIz6f19qmQE8V4YYcqgy&#10;o7dv51G2qyyP3Uddwx+FQtPKIZFEWUZSF+XOP8f/AK1ZtuLlHYShW7Af5/8Ar/WmB0cU5KfOp9PS&#10;lZQ/AX26Vkw3jbuEGSRmr8F6rHynfn2bFMB7AICI0bofbNQS3UcIYnPpxUF1cE/KW+8QMYPfPrx0&#10;x+dU5Zd24t9GwD/+ugCS5v53yFzhf4vaqqNIWK7mbbyp4BH/ANepPL3qxZG47f5/z+lO2BP4OjA7&#10;W6Y9f8//AKgCAxmNvveg78cdaVBxsdW9C3T9fxqYvhtrjjkfMc45zmomj5bGMf7S/wCe9TygEb4O&#10;zc3+71/z6VOkjH5C4X5cgc+lV02spUt1H3vTjr1/zn605JJI2BJ+Ut/d68daoCeWQbeUPP8ACR1H&#10;PHvVZ7gh9u0nj+7Umx5I9pP8PKYGD+dVVsGU/NLtyc/u1OfT2/zmgBxudqthflJ+6zjg+mD2/wAa&#10;rTXbvlfL3bQc8+n+f1q01pFLGu4sPbg9/wDP61Wm0uZl4fcu3dxx+mf/ANVAFZp2Q7TLwvUZp8d7&#10;hwBL838v89P85pJLF/4WAG7KgbueSPw/nTPsMiRhgh2sTgrz+Pv/APXoAsHUIc8v+iUVXEL45T/x&#10;5aKXvAejBcclj/vKABQATgn73rzSSsM4RuM89sf4Uzc6jLONv07emKTZoOdcLy+eOOahdRjIb26Z&#10;/wA/5+lPErhc7s7fTtUcx3tlegHP0/pUgNL9BnHTP0/z6+ntUttqRRvJDf8AAsd/XpUKukh3E8tn&#10;8Pxpwt0k5QN975vbmgC2JpMdd3p7U9f3q7Sx7DoOaqtG3lZZG57LTopiGw3Hr2zQBceCOPr/ADqF&#10;gELMtNMzN1A+o/OpA5dPlXOf0/SgB0ZzH5dPRDgMce4xUUazE52+9TqAm4n71BMhZFX5VJxURRFX&#10;YTjt9PapWki5II9Tz0oAjbILDmgIiYBHQelJsXG05+p/z9adI8cfPmKP+BYz/nFNMh/vAle+f8+l&#10;BQrRALu+b8uaiY/NnHy59cfjTg4bgn2psrEDJGcZoATv834UNkcBT+tIjZ5PfnGc007Rwv3v940A&#10;G1lOH6dfm5xS4BG3dgdPpx0pjSHHzEnvRv3PuHb6UAPAOeD/ABfXvShjjcVPLY7U1T8oOO3tSuWx&#10;jHp+NBPUZKCBuz+Z6U2EyMwJGPbPWpNgY4wevOO9PjUhsMf/AK/NBQu1mbcep685qTa684OOp/Gg&#10;YHyqv/16aeO3vg80CHIxI2lgB607yy3APpxzUSO7LlQv4/8A66fZNcPH/pe1Wycbf8+9Ax0q7G2q&#10;v+eKb5bO2Sv41M+3bwM/5/8ArU3kHd+QzQAwDH3eff1H/wCumFSeT/dwKkc7QGPOe1RswZQpHFBN&#10;9SGVmY4Viy9AdtRM5QbQN2T3qdocJucUqwHrx1/SgoppJ8+GGce5q2srr0TPfofyqJ4hnGdtKoMY&#10;xn8MUARyXDYJ/UColu3WbcVX/Zx/n8Kmkjjl5f6sce9RyQRM3VqAFYb1U4K8ZFQyQryyjOF6596l&#10;jSMjaWPX7u6neUVx84A7d6AKiwBm64HXHP4f59qWONVb39fT2q1HGHOGP/1qetmm3IH1oAriIcZ6&#10;fyoZEZSV+m7rippbWPO0f8CNQyW7Rjau7268/lQBFNA75aQn72foKrSWUrtnk7WzjHf/AD/OrxLK&#10;OWPvuoZWOCD8y/rQBRGlSYLyH5gPun6//rqKe3Zf3cjYI6/lVybcPkYf7uDUEkqAbhJja3X/AD+N&#10;AFUWbSHJ5X1/z1/z14pzWgU5YHAY7uf/AK1TeY0gBCY/CoZid+5mJX07/wCef89aAE8lX/5aev8A&#10;D3pSkUa/MrHdzt65qIyzRk7mO1unPWnwTMR88nvjb1oAdb25j+fH8Q/lj/P/ANeriwBY8Kg64Hy/&#10;hUcbovyrxj3qwjJtwFx70AV5YpGGdvzdd5/zzUD27/MNxznO7nGOOlX3UseO/rmm+QwGAiqP9n8P&#10;896AM5BIuG2fxYPp/ntVmKMZ5QH+lSNauG5O7DY6/r+dTRp5Y5B9fp7UANSGMjGz5em71/z/AJ6V&#10;NHiM9fx4+vrSImDk4z6fjTgwA3GRemfl7e9ACrJkgKM/N6daPkVdxLY+n+f8mo5bgIGywH1bHavn&#10;X47/ALQ/xL8beOh+z3+yxbwza4wDeIPFF1btJZaFAf4mwMPKw+5GD7njiplOMFqVGnKo7I9G+Lv7&#10;RWneANQt/BPgfwtfeJvFF8wS10vTYWZYuQPMmkxtjjGfvMR6c10/g5fG0mg27+Prm1bUpE33C2a/&#10;u4WPVAerEd24BPQAVR+F/gO18DaBDpZm+1XLRqb/AFCRMS3kuDmR++SSeOgzgV1DD5fl/wAP8/rQ&#10;ubqEuXZEMWxFwzKO3b0pH6+Zn2Y+mPwpJkYt97noremeKYJVGVYdv7vSqJGyYiO454HPenCTd1GW&#10;9M8dKST5xuCD0wacqIfm3cen+f8AP5UABbtn159sUhm7f7JNBLsqgMcf/WqF2Ocn/wCtQBJcPhco&#10;fqPWqryL94H73Vm/L/P1p1xymFVjxzVeJZZGVI8tkcAH/CgCUnccDOf4fbP/ANatnSLLyIvNk+83&#10;zdDhfpUOn6WYV8255J+7349etaUEqY+SP0AOaAI50bCh8fKe/wDhVOWNCGfacda1LhW+8D9fas+4&#10;GXwent3oAz7hfJLFwdu7o3cf4f8A66qS78qXkZtvt2/+v/Or95FuVhjuefSs6cBBtbb0OM/T/P8A&#10;nmgCtdBtgRM/45zxUDTojMz/AMPt+tSzbN25TuOMZ3cfX+dVblyP3u//AICB39Km5SLn2sk/OGb+&#10;9z9aSaVQMrtGTjr1NUFmkWTGWHzY4/D3PtVgkyL5jEe/H/1/8/yL6FEUzr1Udsf54qGPzpG3AH0x&#10;7+n+f8KnnjBXdjdu43Z/WmpHuRh5hA3cc/l/X8qkBSWQbBKRn+LB59/yqK4RX/vcjnpwP/19qmVW&#10;MeVb+IfxYqIh2cgnvjgf54/pQK5WVJEZWZMZ7tyB+n0o8g/MZUIb8eD/AJNSEqIgu35uOKGOUEYV&#10;ff5qBkc5EqKpLfOB82P8/wCc0qdMgKGx8oUfT8v8/SmMgediwI+b5fQ8/wD1qmjOBvLKcfdHr/k9&#10;6AJIEjLblZh/s8fj+FNkUKNgDc4O7nj/AD+lOCFFIU7u3+fWjeHTzDj1WgCv5bB+Rw2MDb7e/t7f&#10;0qYBih2xFWz/AHu/p70qRn5nYj/WZ7dfahly2Hb+H8/84FADVTKLErFuh5/nVW5kUN8rdeFx644x&#10;UxZiCTu9cHnHP/1v85qCZyzYjf8AhO5cH9aAEikO3zQDg/7X6/WrFq7Pxjb+HQZ+vpVaPDDy4/mL&#10;MOvT6+/NW4yICvlLtU9F6gfrQBejUSIMHkf3uaingAARZGA7bTz045//AFc06CRDtUEg7ePUj/Gi&#10;5IYdMn/Z71XQClHIvm7SqkL0ycgc/wD6qvxAyyYKbf8Ae/XP+f1qirMbjmL+LnOTyAf88d6uWzSh&#10;V4x9PrUkyLDPFC2/5c/hTY/OL7ncrngbQQe3P+fXtRFHGzNviH6e3+FOdvLf5QD/AMCoJLtoiIhe&#10;Z1y4Hrz+f1qWa4jlXbAPqwxxxVQXKyvjcw9Ru/HH86s2wjiYMox2P+fTt/jVWuBCtvsZgFwx5ZlU&#10;ZJ9+ajuDIJAu5W9C3+fT9RV5xg4HzbevOMVUu4VOcH5ugX+9+FHKNbmZcNuJKlhkfeBxj/PWo2Yt&#10;k5C7eD6DB6fl/kVNckLk4yRz9Poax7u/2XAjVct/dVct+VSWX8yGbaGY8jG01KbWSRVJPv8AP3P0&#10;qx4d0x5YVu542Viu4Lz8vHv/AJ/WtG4t/s6grDu3e54FBLkc1eW/kL8+VzjkY45+vv8A/rrNubMo&#10;+5g3K/w9Scjj6fTua6m5tVnVo3XcC33mHb/P+e1ULrTxG4KHlgSvU/8A6qCkzDUtG3mF/wCfXOSP&#10;b271ctpRNIquMY4bb7e+On86JbJ3O8Tbd33hu746/nVSSWSzuWAZuD93dgf5/Wp2GapihkjVRLuZ&#10;ePm6DHr2I/z3qobaBlXFwqgnHzH8Mdev+fU1NDqOmXMZKrtkwF+7jBqrc2iHaEcdM4U9Pw+lUIbc&#10;WEbKyxv+G8Dn1/8A1etUha8EsCu1vbn8Mf8A66tBZk2jk8dAu7PJ5/z70yCciZUlbO4YUFckH0/z&#10;/jSZYzLkMZQqsFP8PHIH9MVM9tFc8BVZW+8X4/D+f+cVHcwTxJ9pikyGXDZ7jP6Z4p1jfs85i8v9&#10;4DnHTd/Mf1680C8yrdaPHOAtxH/D8rbfmzzn9R05qjLpV9BF5tndTblQpH+8+7xwNuen61v6hbmd&#10;WidQ0bKR5eTwDnPNLaW9vFZxpFCoUL8qqO3447VPKHMYuh6trRWOC88KzXB2gbbe4UE8EjhgPT1/&#10;D14n9qb4La58ZPCSxaxpFxHpWl2sl79ntbqO4aW6ERCs0cgRf3e52BDAk7Tk4C16l+9iUGx09c4J&#10;3qwHPI6etch8fPENlF8IfEUer6w0Kf2LcPJBb3CpLGvlks67kO4LjqvI7ZJqKsU6buaUZS9omj8r&#10;fFfiW8fw5aLZXkM19FdStqNutiBJDsd02hi5kdNhDYOBk/xbMjmPG2i3Hwu1LT/7ftrizuNW0eO/&#10;2pHCQjSMWRotjSI0JVEIz8w5G0ADOtf6prvi/wAXrc6xpC3ZY28EEdtbKyzqsUcSAIgG4hIkOM8F&#10;sjkjPP8AiLx3JpOo32i6toOoTRw6e0RW6YMu9EbavlSHYF80RthcMAnykdD4fL7x9RKSjBHm/wAR&#10;5rfX47i5u9bFlbqw2s9tLKJGaGWUICqjIMkbxqcEDeScYcnzOazt21FL77RJt8tfmkAAzgds9zx1&#10;zjH0Gl4h8QXWoCSSRIhIoaJivZQ3Hcgdu/HT0rHuNNvJdRe1vLKYSq+xoWjKspbnAXHbjIx3xWkY&#10;8pyVJc0rlmW+txEtpb6VC0y4bdEPLAOfvAgg+3oPfgita6XLdxXUr2rM1vE0szRx+Z9njzjd2wMl&#10;QSeMkZrV0Pwhc6pYTajp1lJcWtqkazXEMLNChcMw3OOFOFkODgnaemDWrBr934U1LWPA+ua5Pa6P&#10;qmjyWOsSaPaxM1zGHjvIQzMxDAXMMLMd24KhUHI21RlKR522r3KWMmnwTs0ckilWlkJVMZOApOMZ&#10;LH154xk5jsmsct5ll+7WM9MbgcdRxwSent+Rd4iltYkg0+GKLAh58n5t4bBwM9CO/uDn0qjNcboY&#10;44kAjjOAq9Wc5xkjgnr3PFVYz5tSaS6eW7Wa4Lr82cM3UgDI47Z9Kr/2h5kkiwxqrTE5+UYBJyMe&#10;np7CppLdp5IdKsLaR7hlCMqR7mZmIwgGOuSPfNR65oV/4d1q80LXrCezvLC8eCa3uoWikhkUkFGV&#10;gCrAjBBAIPUUA7l7VvDOrr4Gs/GsttZJY3moT6dH5VxH9oaWGOGSQvGDvC4mjIdgFY7gCSrbcdUj&#10;l/fReZjbtZtvGckjn/PNR3k92g8nc3zDCjdwRVrStiOokk2jhvLJxwB69/50E7m/DpcOn2EdzHeR&#10;3CtChDJxjg5QgkY2kEdecehqeG6s5JY3LBjt2iREAUHPXkHp681XiluTGsUSxyM24qJFYsQMEewA&#10;A/X8tm2sbi4tczafbrttwfJhztdh3PXDEkkgfoOkmsSAypc3DwSq6x5PKw4Ayp7k9B6e5z763hvR&#10;JPtUNlaXcMFxgS4ki2sHHboF6nGDwST6CoLaw1e/K6dbS+V9oURSQJBv8xy+Aq84bqo9cn8/T/Ek&#10;vwK8CSeDbr4JT+KpvFFroofxo2syQtDJqnmbw1okJ3RxKAq4cliRngkis5bG9Ne9c9Q1IXPgr4Vf&#10;2fbyP5iaPEk014pWZ5ZSCA6SbWEUbkD5TtOOS4BUZfwJ8IeIvHBsPCmj2yzXmoyrZ2Q2zAFmP3tk&#10;QZgFXPUABSzBSTk+W/EPx74o+IPie3uNbEz3Ukzm4uryd5GmbOWcyO7ckgt7sSc88fX3/BPHSvEt&#10;54hGt+G/E5t7nTdJaRriOxlknEkvyhkKMpj+5t3EkFAwGA1Y06fNPlOqdRRi23ay/E+0vg94f+MP&#10;gzw1F4O8R+N47i3hCmaGxuNs0zL8iuJXYMW8vaC8ke8kKC5AUn0u5u5bi0kufDjXR2yF7i0vMK6k&#10;H5nA7qSMErkE5IycmvPvDXxGg8VXePHVncQXlvNs+2srPDuGMlH+8hyfvfKBnG4V6DbavfWdvm5u&#10;lnt1BaORpF+Uc8554AA+bp6jkmvcp8vs0kfO1ubnvLcn07xAywrG9z5LQ4B3AZCgccfT/JFY/jf4&#10;rjQYTYaZY3OoXqxllhht5WjhUMASzKuAeeFBySOMVvaNa29+rXdvax2480hSyjOenqfQ/wCeu+J4&#10;I49hMalePugAgen+etaWlKNk7GScVK7R5RH4B/aC8baxDqF3qXh+y0m4tjuFxZzG5RGGQhRjhgD1&#10;3EHJ59K1/CH7NWoeGPFEPiKXxpJqTKxa48+Ntx+bICbmYIobB2jAPXHau/ubuYrmORW/vGOXn+X+&#10;fyqa1fU4k86c7FVc7cjO3Pt/gP61H1anzKUtWX9arctloiJPD9vZqplRpJGwC0zcY9sD+nf8nx29&#10;vGjN5Ycbidysfr6Z+nFOkvTJgjA292Pr/n2qoLoCQ87Wzhdy9evP+feuiyRz6stXF7BBBnyYwqnh&#10;mXnPr05OR1/n0rNuplaXKIu9mYs27t6Z+uf8akf94CwljJZvvevP+f8A9ZqhdzJFJktub+8O2T15&#10;/Ht/jS5gUTQudWxamFANzLhm5Ptxj9KyLvUphPHsb+LCqpxgdPz6H3qneX8v/HtG/J5Xj0Psao+d&#10;NCjMzEPyY9y9D6/Xv/k1MpGiSRsya8YYY4MbSxJkaQZLHjp+H1/mKxfGnjHxjoOnjX/Bnh+31TyV&#10;P2zT5FbzvLP8cO0EyODkmLneAwUhgAc2fVZp28uRDu2kAZBycAY5Prz9QKvWt1tUSIyrtXdt3c9j&#10;0z7df/11N76Dj7sr2Pln4of8FK/jBo/ijWfA3hL4fW9rrWgavGt1b2cIuPOjCEyRHzmjcdPviMZP&#10;A9T6J+x98fviz8T/AAHY3nxEW4jvr25mf7LcRt58cXnFtzl9pGQcBVVQoAUYrtviL+yH+zd8cvEc&#10;fxG8ZfDyBPE0cPlDxBpcht7qRSpTMhUFZSB0LqxHABwAK5nwZ+zj+098E/HtufA/xB07xV4Ja6DX&#10;sesxMuqW0ZJZlUKRHLn5QGzkcnbnOeH2eKjV5m7o7fbYWVNxSs/66nul3bbUW4jjzhcq27kdDz27&#10;/wCeKqtPOjbFTcCCOQPT6fUfVu9amk3S3ECghv7vH8PsR/nj2pIFsry8ms9OmWR4dolEeWAznGc9&#10;+O3P516J55hTo3msYl2qOBHjqeP84/lVy1luEYeYTtPPzZ7555NX5rWIy+W8BVmbovTd/wDXxUC6&#10;S5f9yvttzSDm0LFteyJHs2lWyAVbt1/SrBvz9xH3Ln5fkz/9ftUNvZ3UQ3GMNycnv1/T8P51cSS0&#10;aL95AvyH5mbPGfp9fwzQK5Ja3boqnBLbeVwdvr/njr+tW/nukEgtLtVZlJKtNhVOO+BwO/4etRvN&#10;iYrG2F/hbJwKri+ZpWdowoYEdP8AHr7/AE9KHqOOmp8Y/wDBRLTfiLHr2iav4dsbSHULy1uLHUPF&#10;MlvG2y2B3+QwkBIjBJJYhQoBxnnPhltZ/Hq28R2dh4BuovtNjb7LuHTYbZ7e7jyxJklcqyEktkjq&#10;Wz2LH9QvEWgaV4n0K70rU9MtZYb60kgZZI929JBhh9CO3GcV8YfEj/gnb8Rfg3oVx4q+DviXUvEu&#10;nwyNLfaMirby+Tx+7XcZFm9lwMYHU8H53MMtqRqe1hqfSZfmVPk9nPQ8i+E/xDmGqQ/B++/aM8T/&#10;AAve4vpbyPwzfQ+b/acxwyyWlwihBvPQNu5UfeJwPoP4w+PL/wDZ6+HEfxKvfCeuarodpttNe13W&#10;rqJ5o5GGFcQqwUvnByFB55HevPvhJYzeOLOew0q3stD8RWaCPw7daxpqXkmlTMwkm3/aAPmfYMyD&#10;aQPu46V81/tS/tnftPfG3W10i48PQw6Hot88Efh+SNZreW+CNDJcFlUMw+8VUs2CepFc9GX7uxtX&#10;5faX6HrngH4y6d458bxXPw11pZtJvtQa41a0eRFBtmOflXIEOMABgpz3xnA+0Phj+zBZ+NfDkfjP&#10;UfE+pJHrlyt3cabq2lo6WsnyqpiDKrFgoVQ5J5UnqDX5y/su6APC/wARdK1Dx9p+j6HPqWh+X9o1&#10;C+FsHYE/MC425JGNpZeOR0GP1R+GvxUuvhN8B28YfFHxHZ6pb6HpEl7PdaWu5VtFTemGyBISo+9w&#10;p4PYmu7L6FOV+bocePq1bLk3PiP9pmfxb8avi546a+0Oay+Cnw+09vD3jTUtQUvbw3U7bI50jUK6&#10;NHceRKbiMnyYwSVfJVvnX4u6N4j/AOCZHxZ+HPxy8AapL4kH9lrY614gg1yO70nxI0aiWOazkH74&#10;Wv2aW0whUBJrZwjFowUrfB1fBf7UGkeKNa+J/wAfW+G//FTXF14nvbuS5kh8XRIZblbSSJHUGVRl&#10;Q3yoqtydxQH0PXvix+zHq/7Qln8SdA0mG4tvDvwzlg0Xwf4P0oz6H4n1BftUSweXPFOYj9nukjUS&#10;xZ+U5aMnjpj3ManNt2OV/Yu+KfjfRPi14m+M+v8AxdtvHHxE/wBO1nQvDuoaPf3eoXscdhKIbkPH&#10;DICtxZXFxEsTkLCZoZGIKkL4N401/wAO/A7wL4/+Gng3R7Xxi3xAstPn/tuxaeFdC8qNLyWLZylw&#10;pSaWOSNgPKaGORWDKAPa/wBnfxD4f/YV8T/DlvGmvRaJ40huriXxx4f0vT5Y7qfw/dGb7Yl9dKU2&#10;zQiytZrURyFQZd5aNhXwTrWt6hrGpT3WoaxJeSbiPtTSOftByQH+bnlfUDtx1p6OKRlzbpkemaZB&#10;cWVxqM95bKLXaWtZZiskqsduU4w2DtyM5wc4IDEWLS582W3kaPy1TZGFVSQuBjODnqSSQO5NbHiX&#10;xH4I1jwL4d8M6P8ADYaTr2j/AGpNc1xdSlf+143aNod0LDETxgSKWU4dXX5VKZbJt4C8/mNDuyw/&#10;eAnn8cdKmQ46bGtBO7qBKWRod25WztHXtjv+v04rodLtpLiCGytpVWzkX95Ctxg5VxyeeeCOowDz&#10;zgmup+G3wR8W+PIJvC/wu+G2p+Nrif7POX8P6Nd3Fxat5Upe1ZUV1BOCzDkkRblYDcK58eH9R0PV&#10;G0yVZIpoZ5FaFsoY2R/mTPZwVb07jIxXPKR2Qjpqa+taRGdHt49A3bpIWLKy8KcEkKSeSAF55yT2&#10;xzgCx1OSGFZtLmkWNis23nIzlQcHjk8Nx1OffoLTVYl0CO1+xS3kLswtYo1DNHyoYY7rx8y8MCVI&#10;ODzvfYrywtZtW0S3W8hEKm6jWNpApI4LZ+Y/KCpBJGCQORxz8zjoa8sZnG3PmNAsSWNxHvzHceZH&#10;iN2XG0HkgY5PfJZsY60RG+t/s/m8QxiRmjlIXb87AFXxkDJJAzz0wTXRWIuLG0vBp5aRp5PMt42+&#10;ZlU5bbznIxkHIOeDnnmtrUH9mGRdNmW6so8CVGRiSM8L82TxtwR6rgHpg5h8tjK1jRorobYGjbYW&#10;dI9/+tQHOT1CnjgDA7gcVY0XTbrTb3z9QhkkQgPaJ8nzLnoSDjJHtnI9cGtHR9CuNVs5NtzsuLSE&#10;XKrccExEfKeDzkY68Y4zk1naxb6noM+b0SLZ+YDC3G3eONu4HhQTwRx17cUeRNuX3jsND8e2ur3Z&#10;sNTikudyRwNcRErJHNHzG/QEn5cEnk8nk7a2NT8Xa5rk02h39rcXVvJJu23SYjZGG0HB/wBX0Ukc&#10;KSqkdyfLbW4v7jUpbyZpILsMreYWAfduHHGATgg5A59+c9Z4a8WeI7+ztR/wk8iW9so3pcXCrGkY&#10;yoGP4sFiwPRcNjA5GcocuqNo1G9Geg3Xi+x8RWUukXkj2K6bbedYrIW2S5IJjOd2OTuVQQuWGAC7&#10;Fn6LpeieIL+Nr26tnuFh8poIrLy5p9p4MRRgM4J7Z+XOQwBGDdXcviDR7i4tZ5Ib43Syj5c28sfB&#10;Ud3XHz85PRQSTzVxYW0jw2Gu7iVZIWkCLcwkYOQrBSGYYA5BA4OPas+XQ25j1TwtEjW81knjW6+x&#10;z3AVYru3iQO2zDL0Qgg/LtV8kbMFlHyRaVBpvg+2uph4hmdY4QBbzWUUixwAELKrsehJIGUYZK/L&#10;hi1ZHgvVtf1wJ4dS8uNUuL0q0K3kU8jXUOA7EmMBpBjcMnJUtkMMk1s2V3aTyro0Bs7TZC0bfZ9Q&#10;do0UO2NyybWbcvyHYMbm3EZK1ly2Nk9BE1rXv7PktP8AhYtvN9qkjljtrofZlnmDRr5cxL7QFQOQ&#10;yJlm2nPKkZ/hv/hPPFGvWvhc6ZDcKqyRLFDGnnQ7huZQy7TMMkkcsBuyOG5yvHVnqWhWzafrWjru&#10;jvvImnuFDpHHhiT8u9Rnc3CtnK5UnacanhmTQrvTLgajrNxFd28f2rTb6GISRSuhACBjgqMA4BXq&#10;u1cMdtS/hFGXvWMbxdpuoJOvh0ebHdW7q3mKjbLhTvVQNpGw7kwCRkMSCSORX8J+FrW7vNPtrnUL&#10;jT721/eWt6sO5HaOYnEgzwuwjIGNoB3bgBVzxZ4kv73XoNXBW6ul3JJ5igs0bkoQQAN4xgEDpknA&#10;qxH4z1Dw6mraTpmm/ZrK+aNhHOztHaSRsWQI44UlWZcHAKuSw4BDjcTkup2gvbBFjhtPD0l0sm/+&#10;1LyNm8lJC42SCUlTtwFLKytv3AsNwDJvax8CJbaztvGGt6j9o0+S5YXV/a2snlMcH5ZCFlLOMNlh&#10;FtGNpZD183+HWp+Jmjhv/DN1ZySrcrNHYtqDJI7qzMCq5UljszhS56cDt6vaJ4msLV31HwpqUT6x&#10;ZvcTaTfSSgXbSKrHyZ0KvFKwJZRxvA2nzgAlawiZ1HfVGj8K9O0n4Zx6h4pvofEd9pscm611zQdQ&#10;t5ikgQnYUVJFmVSkm1toaLJDMoYK3Vaz4i1b4qzS6Z8OdSs7zTbyd83WiqlpqAeScbWe3mwsuCg+&#10;5HuYNtZyytIOD8Fap4Wv9DhsLbxJcalazXDXt5Y3it9sspoST+7Kk+YoUKrr/rAuJRs+RR9JfsS/&#10;saafc38Pxg8X3sd7dC48yyuFODNIpDedImW+cqfvKx3YO75juPTTpyqS5UctapGnT5pdD3X9j34c&#10;xfC3wHHLe3ccN9et5l0HhjEM5PAKcZ24IABIYDGVGMN7FpcsiSPaSyxsLceWrFh5sYzlPmzkjBxn&#10;nJzWPPp8gfekJ9XjCqVDEY3KcBhxwR6dQQchbGC5tHzu8hm3BhyAP7oA74GRwccivoKNP2cFFHzt&#10;ap7WTm+pvS30agx3Ep3biYZ0Ude2R0/oc44qk+tuZmQTbdykvHx97I+U/mD1HX8oIRNcR+ROEVmy&#10;GVeQ35/pVO9sXEvmxyMo4IVQOo6H26dP8K6DnsTprEUUphkCleSoXt2x+R4xUsd9aSjbM33gOWfr&#10;zj/P0rFks5wxZFY7W4+bd07012ZAJHj2lW645HAJx1/KlcC7qWkpKwl84He3zBB0z1HHUdP5V5N8&#10;RfhP8RJvijpvxT8DeIdNsrixtFs7+G+00zHULd5Y3eN3DIQqJGxTGfnkLHphvVDfN5IAdjwMv16m&#10;oPtiNPtxjv29f/1j9KmUYzRcJSi9ClJKEYusZ3D5v3uOvHHHoaiiVbp/LdWLcjJXocj8jVy6lgKH&#10;fHkLtDYyfr+dJpapIPOlHWTJOBgjjFPqHQkg0/CqVgU/N91ewxjOCKtvpSINpG4tk4K9Rjp+vHp+&#10;omgwpUp93AJwuMevbr/X3q1GUKuTgqxzhm/A/TpVEGYbSNSFD7Tyfr2yPr71q2B8wrER1boOKRrY&#10;TLgj7xJ+71z/APWqeytDavgxtx03f59qCWzTgtIwAp/i5UbQM+/+fSpo4mHyA5+bJ+b9OnP5flRH&#10;ydzHb83H5/8A1/xqTzlc4VM5+627/P8Ak1USRDBhS5z0x68VHMwTOePlw3H+TVh4maIE8e7VEYGQ&#10;EfN06k07AV5IxGN204UEjB/X8OKzp7c+bh+i4+Xjjjrzx2P/ANYjNacisrfMv8Xc9vx/rUdzbu42&#10;p93OSAf0/Olygc/d2LvKxR+jEncvRfw75p1vatHtBz93OW/z7etaU1oq9Bw3Ab8O3+f/AK8NxF5a&#10;mVE+XaVGMZqSuYpzTrHgfQ/QZ7fn09KbEonXL54Byfw5/rxUdyCXyx9l2gjPHTj8KI7conlq7btv&#10;3ST6/pj/AD2qrjuQ3VvEHLtErbm+9357euKSLQYJ9shhOW/unpyOvb/PapkhkLfvMbeR0PH+fatK&#10;2i8tdgDHn7rDt7/ypBcwdW8KvBAlxaeZKr8yRqoyvvn0475qh5TWjCN4lVcDqvy9Prx7/lXbMqKM&#10;CXHy5XsM46/zrP1HS4riTbGi/KDtXb06Uhcxk6bKWuPujgg8g8Vri3W6s9ixFnXcVXOOP6VkmzFt&#10;c5jOG6e55z/h+VWUvrloPs87nphW6fgfrQUV5raB5H2rxxn5+dxzz0/z+NTWunwSRHYOGLfLu6+u&#10;P8noKdDCXjZXO7+fc+2evWpIHZGT+7nG1e/v04oAmh09FXlSfmJ3Fs46cc+hq9HGUT5l7nqv+T/+&#10;qo4f3hVgG/lWhBCrpkfXj/P9aLEMqvB59rh+rN83t/Lt2xWZeH5WcE+rA+vpj8q17iBocKm1eP7v&#10;X/PNZ91CrHCZbI+YN9evt9f6mmwRmzRupB2Nuzlvfn/PH/66qvCgw2zd82OOe/8AKtCeFogAYmHQ&#10;9j6dOfWi3tfnw3p97/P+TSKuWtHtlAAUbtuPuKO3+P610VhGQMqx5I6//q/zmsWyhSJ1wAfb8/at&#10;myY7CnlK2P8APp/9aqiQaNuOdxLEe3c1bUcZjX2wvXNUoyyMCVHPPy8EnJqYyFlwBzjjHFUQyTcO&#10;hX5mzzn0qaEALycH04/l/ntVVGDhdrenAb3qa3k2hl4/2Tt6+9Ai1cKGgIOf5dq4MxNNdMzxNt3t&#10;s29hnrXdPFIbWQk/MVO3mufn09A+HCgZ4wvv7j/OKRUTFiRy2Ixjse3HpyfpV+0tHAxKhLfezu6e&#10;n9fx71ZNko+XGcMDzVqzhDfLs+ZufugY+n+f6UIGQ29tncxbO7uuf8+9NuIUGV3bdzEkc9O3+RWg&#10;tt5aAYB469MVDIFx9zn+FvTnpTC5RkTlWIXDMM4XH68frTfIQIzAfKFwTke/qeKtOuDuLdOT3xUR&#10;VWPLY44Yjpx1oKK0qAEDcvByG3EY5/p/nrUZs5JTtYAfzP6e/P8AhVryJElZj06fp61KqxquQPp7&#10;/wCcUE8xnC2aFFLFu+Soz/n1ps8gBGz+LB37j8p+uf8AOauXEe5WVo/4f73+e4qheQ5PlKu75ssV&#10;7/5/nQUSvdyCPEaDg/LuBwOeahe4dZvMUcYx94f5/wA+lR+RNCMMOq4X3/H/AD+gpxh80nYfmUY+&#10;UUAWIpjIioIucj5pBzS+UwXDBc9sfwn/ABpih1bKp/X/AD/j606OVjtJbdtHyr6UAOBMgXzONjZY&#10;/wD6scf5+ktteYjDO5bLEgydTUUU2xtoXr2Pbj/69Vb4ypJtiX+LGAD6UAa8+qN8sUT9Dlst7/8A&#10;66fBqExfzXmO7+9u7flWTYTyuMSDDD7rZ9qtbpWjCh87cFecf55/yaBWLkmoSmXhnXqCufXpWhBF&#10;50WN7bffv3/P/GsOA75VXJ3Z4IzWtbXHyKxf5V4+v/1qAsPexmB/cSAkfwMtRy6XdzEhpVWTGOAc&#10;fp/9f8qtwOXy3+195as7VZdufyI4/KgTiZUNpcKFWR/wX9KvABYxhl28gZ7Hp/hVo2yqCJArCmPZ&#10;Kp/1jf7rD2oFcrzzXBUkKenXNMiW4b5mQ+7Y68deKke1uMbkO7J4WnxlzlWibac/e+lMLiQxlWxu&#10;74z93PP+fzqUbfMyRj/eJFN2AjeU8vnpn36UpYGTfzx+ZNAiZ/MyGU5XHrio54w6B1G7jn3pw3CM&#10;ANyCBj2pyOBkM3b096QFKaUumzbjC54brTIJXR9pY4LYDY/z/n6VNPDHMSPf7oz6U37MVKtjqMsP&#10;88igpWJ4rmNV4cHd3PYetJGEuh/pCB8Y/i9v8KhSJUTJRsgHHPSpoUJO4Z60EjZ4FR9xj3Zx17da&#10;o3CKcts3fNnpitQHIw2PU/N9ar3NvG43LEOnrVMCgQoKuI92GA2selTWrqzbZlX72N3HH+cUktuy&#10;Nlo89uOKmt4lDjeAv4/rUgNmjjA4/iPHy/X/ADmq5QFvnAX/ADx2rQa3RyUIPTgN1x+NQtblCxz0&#10;YigCHbiX5gOD8vP+ewp6Ikoxuyw+YcUoty+F2kZ/DNNaKWJuWJ9OaaQDXt4SOW9l49vf8Kjmg8s7&#10;ywPGDub9fTPH+elSM8gGw7h9R3qOS4doy2w8/dPrzQBTdec5AycsM8GgBlO5l6eq+/8Anj3qRmkD&#10;bhuU7st7+/8An0p7RoyrKF6cfh/n3pAMRxKNzofvdePwqZVXaAo42Y2/zH0pv2VGPmKeduN2eOP8&#10;ipooGPy+h7VUQG71bAJ/+vTdgJ24+Xtt9ulSNC2CFX647U3aQxDM208Y3Y/zxSYFd0VTlQOn3do5&#10;/wD105Ex8yn7v95s5p0i5fn0z9Oe+adBvT5B8tICSN8Lk7emGAOKnR4lVU2Hpxn6/T+VRKsYXntn&#10;+L2pqORynXPPX/OapMCwXIClW+gP1/z6fypyXZ8siJsLnGR/n/Cqckjk4AyuMfeyenT+VNEhZ8+j&#10;Y4/z3qgNIXiL1G7PXjkfX8KjuZNzeZj+L+8OOtU2lUDJPHJ/z/npTvNUjP4dfXr3H/6qAGzXcics&#10;7HAx9OP896qm7cyMT97vz/8AX/zmnXo8zbuOWU5Gef8AP+foa+Cp+dvlX+LaajqBba5wmCSVz2PT&#10;37UyO/L/ACMMjpt9ear79+I3PbA9Kj8s+YFQfoD9KALqXwmTl+v8WRz1x+PPP9KQ3ETSeYEX5mxu&#10;2jI/yappIQzJubBOPz59akAYHaD053Hggf4VYE5nPDBcZ43D/P8A9alF58gJbndgjbk/5/wqvIWz&#10;hU6Z/i68fpVG4miI2n5fk/Pv3/z+lSgNZr+zmTJuDz0znj6VG21hhxz/AHfp7Vz9mLgu2y5b5W6N&#10;yOnT/wCt/wDrrXsp/MG2eIDv94GjmAswBgcAc5z9KlC/L8sgHoMf59qairjJ7/w8e/WpI0Ccr93b&#10;83sc1IDFXJ2YK/MO/TmiRQhyG+b+9ux6/X9al2q/GBt6e2P85/KmujxQqgbgY6/561oBXCYI2nk9&#10;SvIP+f8AOKQMMsuSefvc88f5/wAmpXOGy+M7cjsDjj86ikX95gDav8XfA+v+etADt8hTkncOQR64&#10;PX9Kr3F0yjLKuOuP6dfrU0jeZyR7fe68f/XqC4iLIzMV29GX1+v5/pS6AQNdc4JAK443Hg/y9qjk&#10;vcLucr8vbb14yP8AP/6qjmt5I8smNuBt47Z/z+NZt3fi3JOTnacbumc/T8+PU0ytGa32kvIRt/En&#10;POP8/SlfPkbw25ducYzn/PX65rmJvEIhxIJPlUfPu54zg5qS08RRiPar/Nnn2oFZnQLPkZ87b7Zb&#10;j/x6isUeIdw3CE80UXDlZ607sOyqKb95MdOOW3U4/MeTyO4xkcdabhQ+9cAbuPm/Ssyxrh0UEnr9&#10;3pzzTWiXG4E578fpUjRMmTtPqT6f5/z7tEWVUheD/dNAEIQud0Z7ZG6rELIpZR3zg9aaIScArjac&#10;sCe9WIIlzkuNv93Hb2/z/wDXAGudzLknnjOP8/ypk1v8m4N79eB/nirRjjUZx/n/AD/KkdirbGUk&#10;9fpQBTAkRc7iR1qaJ2bmVv8AgQH+c1IUAb7hyT/F2po8suCFJGO/Qdv8/X6UASiaNR1/Kmb45HBD&#10;kc+h5pJHUBii7SKrNvD8IOuT81Ai1PGyrkHj61WedlYEnnoo6/hU+9iuAPU8VXnXL4z7YoGTIfMG&#10;TJ97H3f6UB2HLfL/ACFNiXcCef5k/wCfxprSLG20EY6Dv/WgCUSFcMP4fypRJk/d598f5/8ArVVa&#10;5PI37uOlOhBLfMv59+elAFhnJHI5qMs3RP59acWLYBA+9+dKq/Lz9aBDUjJ5KfrS4UnGfyXoaeEz&#10;1P48/wCNMEe5tuPz/wA/55oHck+UjOzPbHHNGWztP50ZOPvfw07bsycBW/i29u9AvMad20gj6U9S&#10;MZJ7/XvSCJn5C9fUdKlWDaOP7vy+1AxScrkDrxio1bPCn9MU54wjcbfx+n+f88VJGu07Ej5/i5oA&#10;VIlHITnGafsUHOP4qb1XK46cHFBLH5gy/N93pQA4jC4J6e9REufn/IYp7biv978P1/nUWN+T/s8N&#10;0oAUknlfwFCbWyxwP7vNMmY7cKOvT1FQeYz/ACh91BPKTSON3L/L64prSSHmJfx/z2qN4pAcSNz7&#10;fy96cIinWUrj0P0oKDZLnLsu70XtTGLq21U3e/8An3qXOWyrDk9F6/zpqwFsnp33YoAawAH+qHTj&#10;5qZKpkUKq7eCfQ/nUpjGNjn6f5/z/iwuwzyvtigCu1tLHzH6/wAVNhumkZY5GC8/e9alaZwMtH26&#10;VTuFwwYfUbu3FAF6PcF+/u3cflVpJlQYZOfpmsuymLHYW4yNq1oKWjTGFzt4ANADZNjkoEqvOjId&#10;2/nHpUxm4UjPrxmq8jFjuRj93FAEJv1SQJON3bb6VYTy5cY5B/hIqjLExk3oB97pn3qa0QoNqCgC&#10;d4m5I9OTVG6t3IyrfxdORj2rRz5nEgqG4sxL8rE0AZLEpkjPOduM8ml2lypJHq2M/wCfSrFzp7As&#10;UJ6d+n+etJHaOrfOuT169KAIQhY7cZ9yuacLaPJVk3Z61ZSDauSQT6bvap40Ro8FF6YI7UAVY7VB&#10;lwvP93sfWpobcFcfL69alFuG3EfL8vy/LUU0kkXzuo6/5P8An/8AWASfdHTI7U1vMVztOB9KYk0M&#10;h+cL9z73f1zT3aPIdcEZ/L/P86AFY4HzD/vmk8xAPlX/AIFSMzEAEfeHOGphjK/dX6Z6CgCQMTws&#10;eP7q9TUNyJZ8oJP/AK2Px/nTtwwSvGaaJv4lGec0AV5tHt5YDBcO0kbcMrN1pum6LpGhxNDpGnw2&#10;6sxZ/LjA3sTyxIHJPcmp2lb7rL+JP9aRg/zA/d/2f8+1LQBfN2uzj5e/f1/z60pcyDcB17CmhY1O&#10;84/3t2Mk1JsG3AXHPFMCFlGdwGRnO4VHIp3bS2c/p/k1ZkUbMhf1/wA+9QBW27wnXnI6fp/n+dS9&#10;wIyfm8oLxn5lxTgqFeQvT/P86cEbdsJ5x2XrUiIxIITP4VQEU4UDdz16Hv8AzqDC53LJj/gQGfat&#10;JbSSQDChR1I6U/8AsuFvmYfX5jigDLhtbi9OFThT96tXTtEhgcSbcNj5sHGP85oudV0zRtq3jNGp&#10;/wCWnlllH5Zx/KrVrqNhfRfabC8imTcRvVsgH/GgCVowqY2cfSq0xdfuf41YjkjbcoP51XuSGXy1&#10;PegCY3KOnzEbv9nFU7kbshPw+X/OKHZoeCMkD5qjklVvvJzuz0PX8aAK902w5HY4z6Vk38oGTvbp&#10;z2zx3rRumCnC7jx3PH+e3X271kXkr/M3ynt9M/8A66mQFedyV8z2+X2/z/WqrhnkJHP+0P8AP9f6&#10;VY+aUtu4A4URtyfemzMoH3Pw/u/54qS0QxBmbb8pHTB/z1/z9JvMG5VHPHZf6VGCTnAG4cYXnr9e&#10;9SQ5U52jPXbn9P8A9X/1qBji4c43Hvu3dvWjaI3+Vh90gdP602Ml8jdnbxx+ef1qaVEWHAX64NMn&#10;yISzFdpXnocD+n+f8GlCDkp1bnn6ZxSqyoSNvzdfm7n/AD7+nSnmPfBvABxxjjH8/wDPvS2GVpN5&#10;T5EVePu7sdvf6UxQ0bZPfj7uM/5zU5i2/K2cY/hHT2FLGqmRVUb/AJuOcj6E/wCeKBkKxADIGOOv&#10;9PpT40y21l+8ed2PyqdoAeQuVDY57j8uKbEjH97t+6f7v+cfypoBzRgpsR92V/iPWoTHuJwG+mPb&#10;tVpo9rbu3+z/AIU4IoGAo+bp6/X+f+eliuVfLMvG77o/H+ntzTJIdq7VfGemP8jHb/GrZjfbkMvt&#10;70ySLEe/a3XB5z/9f0rMZlSI3WReOnJ6+3Wop5RswWzzwfr+NbE8MYizKOcdfw/z7Vz3iKO9Szkb&#10;TXEdwqnYzLlScY5pPRXAtQ/u5dvLHoqheW/w/wA+lWYDG3BypZQDWF4e1a5mgjOpiNZ4wvnLj5Q2&#10;Pr6mtxZQBkso29Pm57+vXr2PaiMrjasWAN0+UZhjttxUrRpt2AfLnPzH3+lMtvLKbigGOvTg/wCf&#10;epY3Py7SOAOB0H4j8avcQ+K2GSAuOT7f56n/APVVgQhNrFuD370lv/z1VeSPpg46eg7/AF/OpySc&#10;TMvb7zf4daOUzFgiiWLag+YHHI6+9VrlAjbi23AzhR04Hv6fzqfEucqNxx0zj+dEmmfaYd1xH8uc&#10;sucf/qosNGdJeFGxHBu3cHtj2/KrUWrW8m3M21mbAX0qb+zI/ukhv93tUf8AZ2GMuSo67Rjn9fWl&#10;sP3SY30M4bbIRt7uvGfzqu0yzI2HUr6Zp8dhGozt6n+I/wCRStYLI+5I/wCdO4jKv4rqYsLeLdx0&#10;Df5+tR6R4QLX8Op300gkWTciLJ0H9a6O209SuGVSzY6f5/zzVhEEZ24XcWGNpxxnrily3HzDURYm&#10;2Rxqu4ZA7mo7uPDNKzNt27V3H+fP19KuTIEXa+dzD5f93vVcxLsYOF+XHzDtx7fSqJM1bk/adsaA&#10;Nt+b1H51HdJ5jf6wNhuy/X/PpVueBFcSxqPvYVief5f5/lE0I8vcW25Xu3+P1o6FGe9q7DLD/gWe&#10;nWs+6tV80jCt/tfy/wA9fataVzlo5E9QM5II/wA/571WmUA5IHzfxDjHPv8AX+dQHMYo03Y+1G55&#10;6KB68f5/pSESq3LBSFxu3dP85Fa0sVvL+8kbapUlVVcgnr1/z/hnXymTcPl2/wAe0fez9Bn1H+eQ&#10;0TKM12rHy8qrA/f6+pqnf2F7Jte2vFEnUs652j6A5b6VdngkMLNu+825cr/n0qFX2AMeen8PA6+3&#10;T65+lQyizPqcRsfMAZXXJdX68Z565/HjjNVvB082o3N1fS28kaoypC2zCv34x16j8j9KsC2t7xGS&#10;ciQbSdrMBg/QfU81YsbKS2gktbG1WKNmLIY16E98Yx+n/wBd21Fpyhq95sXdlVbtnt/nj8qhsb15&#10;F2J8vG1Rt65+v/66beWuqed5s0azKv8AGmAVH+6Tz74/I1d0+zhaHbbgPgBcrnPB5X2/z0o6i6D7&#10;SWbI8oRtxll87+u0n9DivFP+CgOq6jZfsweKHv8AQ4zcLtis5hHkRRtIoZy3zYXYX3fdxkHHevad&#10;ThjtIiovYY84/wBcBj8yy89+uK+Qf+Cj/inxQ3g2x+GV1ZTalDq2sQyWNrDpc6rdMhwI1lRGJ3PN&#10;AjIGAI3YILiscS/3bub4WLlWVj4Y8U3ekW/gXXrXUtXupvFCa9ZHRbW13uk8Pk3SXDgIgXdl4WVs&#10;hmEbHGDx5N8RbzVrmK78P3ukXMNzojTQzrJpZjcOJCWMvVgR935ug4r0eTxJpN7qnhjxZ4Vn0u51&#10;qWSxRtBXR4BYkxGeNhOkrbZ3aOOCU7sIwldMZFeb+JNW8DXngm4sbRtZ/wCEj/4SC48ySWRRbtaO&#10;u3y5FIG2UOCRtO0rxgEZryU9D23zPc8u+2z2YW9jtpo7qFzJ5kOcDBG1iMZyDnuOq9hg9BD451j4&#10;jeKF8U+O9dn1K+eKOCaa8YbvKRREpzkbmCgd8kr1yc1H480iw0rWJbu10hrGKPMYsppmkdcZDZcB&#10;QTnPQAE8AY4rd+D3hjwX411SPT/Ffie30qxghuJ5rloz5jSrBuhiChWB3yjGSAo5JdeoObS5OqlY&#10;7+Pw94MXwY2iaLrd1aS6xK1xqWq3Gpq1rehZbjyRIuf9FcIu3aS7EktkIwz4n4otIrSWG2itoot7&#10;MvnOWcxqzdWC56L1J64PSvoTVPEGi2HwiXw78K/CFvpmm+IpfL1iabVm1Ce4uIo4jkxh/LtI45jK&#10;IH2LI6ySBpJACa8F+KdlH4Z8SSaTp17Z3/2P5PtljMZI7gjguhZEOxj0Voww7jJOaM5WbOCu4olb&#10;mVpG34Ur/HyOB6cEn+nPECskSqWCsy4ZYeODxyfoSceverug6d4j8XeJ7Lwt4d0T7Re6pqUVlYwN&#10;IsZeaVwiRlnIRMnAySFGTk4zXpvjf9lf41fB7x3b/C/406Dp/g1/3jWOrXUb3lndXRsoLkWiXFkl&#10;x5lwyTW48kHMbXKF/LDbqrUx05rHn9nJe6BLZaxZ3s1ne28qXNtcR5V1KsdroR6MvXsQar+I9e17&#10;x/4n1Pxprt3cX11eXnn6rfzZbfPJklnY/wATMGOScnk07xJq2tX2pro3iWa4t7zSv9B+yXiFHtY4&#10;nbMW1sbNr7iVwDuLZ5JqHWW0azs4/wCyNQ8yWRibrbGRsbaNvJJ3cls8DG3uDQaeZi6iYobpvKDG&#10;NseUsnLBeMDgc8fT6VvW99aaxY6TY/2XDE1nbNE0sdssfnZkdiXYDMjYK/M3IAxjAFUlsoLgLHsD&#10;Nj95wAV5/TqPcetdb4B8J+F9f1J4/GGuXml2FvaTnz7OzW5ZJ/KcxR7fNQKskwSNmyWRWLhX27SP&#10;YUY3kUWuLDTN1rLe43R52iP5TnGMZIz/AJ5FTLrhskW0uGZN+PL/ANIXIXPcDuPX0WtTw78TPHPw&#10;31TUX8G69Jpsmo6TPp1+1r8rXNtKNssBwCxV1GDnAZSQc5OeYt54XSGaRyW+40lxMW45yMEdOen1&#10;6UikbKahqmtQM0clxJDDISXjQBQvAbnbk8jOB9ccZD7fVWsbhbNVkX5tyySLtbK9clTxjnoTz6ds&#10;NJ3G4+bujHG5SeRj/Pf+ldb4r1rU/ih4puPF9z4UsbOa68pZo9D0yC0tUVIli2xxQqqpkICcAEkk&#10;kMSTSexScjW+Hcd94h1KGHS1TNxcBCyREM7dDliMleD64PTvX6U/8E5/CD6Z4RvJNH8HWN1cQsII&#10;7ppLi3ldEA4GINjDORw2cnJPGK+B/hZp895qluizsvlx7pUiIbylToEwcFuGz0UEjvxX6i/sw3Ou&#10;+DPgT4T07xbaXVr5+nrc2StfwkMJGMm8MX4J3EsozwxwFzipox/fXZpWn+4a7not5pGhaVL9r03S&#10;5o5NxMkEwDDdjd05OPRhjPY81t/C7S7q8X7Utq1tYqd3ktINpk/2PmwFJJPHH0785pdt4t+Jer/Y&#10;9J0aRbORihvzaSLAgxk5kKjI5+v1xz7F4O8Nw+DtIh0ya8+1SKoJ3YIBI6Djkfqa9OnG8rnj1Jcq&#10;s9ydIPKh8m1t9qqoAVfu/jz9aozwalPctbmzlZduT+8A2njtkHrjjpW00i38htbXG7dmRVPA9zjk&#10;dfX+lX4dNtFJmvLjzD1C+n+R6+gxXTynNzFTSbKWBFlvIU3noWbO5fzxmmajdlTsuJ1LbQQufryf&#10;yPP1/C1d31nDIyxRbWX+JsYzj68Hn9fzwtQup5mZUYMxbPyqQwxwT7nHbGOuO1P4Q+IGlmlZ7oHb&#10;ub16/XH8/wCVNE9t80rsu7ofl/ADOfT/AD3qp5lwQH2fKOWyO57flVORr6TMID7m4578dsnr/nmp&#10;uUaTX8Abfl8gdMngevH/ANb8qrXUmnXpDxt5e7PCqW49/wD63p+fIaV8Q9J1/wAVat4Z02zuP+JN&#10;Hbi7vFVTD5sjNmEbX3b0CAsCoxvUjIJw/wAUfErwd4Oks7DxXfyLeag0q6bY2Ony3NxdFOX2QxK7&#10;kKAOcYBYAnJFZ+0ja9zX2cua1tTeuGS0kNv5g54zt6DH/wCr/wCtxULRpNtjQjP8RZscY6DHqe/6&#10;dq4v4NfHrQPj9c+IJPD/AIQ1zTU8P6pHaSS6tZeSLoPEHV0XOQcZ3IwDLlecsK7/AE+wuHnZJYmy&#10;CPvEHPPH1/l9c04yjUjeOxNSMoStLcxLnRP35HmY3fw854PHPbjHOaSys5Ei2BGXLdGXBH+eR2/M&#10;V1Y0u1vVaN/n2/MCuW29e/Qd/wDPNVxo0kczKHXyVVcMGO5zz+QwQffJo5RcxDpKSRqqJbM21s7V&#10;G4n/AOtW5a3j7xMB1b7pPJOMmqtnGtsMLIq/MBt38t+P/wBY/pU0jFkYyIvzLjZuHI9Py/CqM2Wx&#10;HHOQ9wAc/d46e2eOv+ffE17wV4cXQtattbTUPsGqYbUI7OWXcuEC/IYsSLwo4GSenfFaEmrW1vbb&#10;HjACrltrc/09Koz6/PLpsx0R0uJ422rGx+UMBwGOcD5uvPGDx0FOXK4jjzFf4K3N3rfw/t9Qv9Tv&#10;r0/bLqKOXUrN7ebyo53jjVkcBgdiqScfMcnvx0z7LcnzIF2/3ivP1rP8L63fx2EY1qGA3iov2g22&#10;RCZMfMVBYsBnOAxJx15zXH/H79oDTfhQmnxy6Qzm+3tJP5yKsCpgFvm5OFJJ2htoGTUc0aVNOXQt&#10;U5VqtoLc7l41Db452KA52N0Hb09KattBclZDOMbsBip/P/P/ANeuA+EP7QPhbxv4lm+H6LMdQgtP&#10;tSzXULxLJG5+TaXxvJBbG0HAX8K9CJaVHgXaq8btq9OxB4+vHv8AnVOUKkeaJM6dSnK0iGT7NAMg&#10;7ucR7cHPPP1GcfjVBnCygzsw29OevHXmtM6VFNLvkugAozn1x9f59/zqje2rOW+VlUHmQLuzxn8c&#10;euP8KBIjtZkLeYvC5GFVuuf84/H8K2NNure3w8YHOT8/zfjWOsSI5DDb5a7iGB5HIB/n+VSwPIJt&#10;qqzcZJwDgflxx/nigGYHxp/Zw0X4z2cd/p3iG48O6tbyRn+1NMt4izorbijhlO4HBHXueTk15D4h&#10;/wCCa+ra74mk1WL4j6fb281y0swfSRgORydqNhsnnHGDzk5xX0rY3jxIpW5Xd/dXPHTtT5NduYYW&#10;kTduySATweeD/wDq/wAM4ywmHnLma1No4rEQjyp6Hlfw6/4J2/A/QfCKeEfiZeXnjbzNzXh1jaIX&#10;JI4VANyoMDC7yR6nNZP/AAUJHw38D/sz698JNE0vTfDDeLtLj0rQdeuV8uxsZPOgXyJGBAiTy1Iz&#10;0X5cZO7Hr8Xiu5lJNxKqgLhmTODz16n6dfwr4z/4Li+Nr5f2UdN8GafDJNN4i1zDC3QyOsdspaT5&#10;RyVy6FiOFGOzmipGlRovlRrh5Va2Ii5O/wDwNT4M+B/ww+B/w5/aJ+JXhf8Aaq+I1noNr4W8LzQ3&#10;OmahcHVf7e1pkVAbeW1ZG3GV3mVkViiExuQSz16p8KfCvw4+Hn7IWqa94C8VaTbaZeeMoVvrG+Nz&#10;bxeL7XUIbWWOyhuXVGCWMsFzC7CYOsiMwEfmMZPkv45aL8Mvgv8AFnwjqf7L/wAf5fGFxp8UF/d6&#10;8ukzWhstVju5GURwTxKyqsa27gMZBu3EtyUX6J0bxt8JPiDa3Gu/tgeH9H8OeH/EXwv0+88MLolj&#10;/aU+p6hp8d7p7apK9qpawikureQTB0DZkhOxgGnXjT6JHbKVpNvueSftmeAvhr8SviX4f1HwHZ6f&#10;4Hv9c8PxXckeseIpZ7O/iKjyZllxJ5UhAKSIzsRKjFypY4+Y9S0YaVqV5pNxeQyTWc7RK9rIskMj&#10;K+CyyDhkwMhhkEYroPFN/wCCrbw7JoNkZtQ1uG+Ytrun3jJZXdsfm/1MkKybg5OD8oGOh4I5PaWb&#10;LfrSipGVSSlrYuPqV9qNw1zfTtNJIQTNN8zHAx1+lbFmmRHsgWORpMLJG52tnoM549f85rITdZzN&#10;C+1miBVmXo3zfqPf0rqfCk6/aw52Q7o3Vv3YCnIPrxkjP9KipoXTR1nhu91vQ7Z7LQfHN99klaC+&#10;k+wzSKsl2iMMnnlkEkgyeSGbHBJrsfGfjfx/491jSdd8RazdX2pWtmsUcl9cvOUQlmQZYswySV5J&#10;A3L321xmleGdWvb9vDN47G3SLzt0cDHyVGSWXGR0H5jHrXQWMGoXttDqFxqM0MYzGuoeczbl4Ozl&#10;sBcHGMAAnkqARXDN6nowjoO0G3WW9k1G2ukshPsF55K7lLkj5hx+7YEBSvyjgg8ZrorXRl0iB7KX&#10;UI445sPdmE4UEEgOG53qMKd2MEYIGRzi2+u3ttYs81nHDeeW0d/eXSENOvBV2IYdmTPboSCDirmp&#10;a1rdz4Zm1qyks7hZL4wXixyRtIxKfLG0e4yKmFOGACEgc/KVGerZtHljuc7aXbSahcWMAt1uGkHm&#10;Wd0wVXUnrG27AyQcg44bjAzUmp6HDfRT6jYW8iRwNE8nl/dRnyygsM9gQckdDwccXbnQvD8jw6xb&#10;FrNfIDSXFvtEcLHJAIUHodoypGOeMHA2fBdtrF9b6hLot2t0sdubqbS7q92rdbNqAAIV3HJGw/fG&#10;NvoTT7oSj0Y74kfEy2+JFr4Wi8FfDjQ/Dcmi+HbfTZl0O1ZJdUuEGyS6mLbt0soAL4wu4EjB3GuX&#10;S41jxDJdadqJaWSbc80czOy7cncxGfmHUkgghgOxNbE0Om3LRR+dJbvHIQ32iVg+zbuUocep9SD/&#10;AA9MCtqOvWFveNG0NxbyW8yiC7YbyjFT+7yM4+6Oxz83Si5HKo9TL8FfDnVfGuuNo9vLHC9uy/Z1&#10;lmCY54A3EKcjnkjocY4rrbP4b2vh3Xp/CviA3FjNJGjWbTRuPM3Y+UbFJByxGSMMORncuIfBt9a6&#10;bZz6pHo6x6gsmbeM25aMttYGNhkbM4yGRSw7FOSLnijx7qHivVV1yO9WGaRV8y1aYlY5MAZBBb5z&#10;zyflPt0qZSlKXkVGMVG5o6L4e1Czvk0bUNSntbC3uNs0c0Y3LHjIBgcFQRgHPB5ByMGultfCmoyz&#10;Rw3Hj60vkGI9Nmurgsrw53bQHbzEBIXlSBlW5IBxyaeK5jqNvpHhvxF/aUf2KG5uPtlm0cllKYz5&#10;tsCCd8ak4UjIKgZC5K10Gr3l5faIqy6VIlq1xmZJLEsoAz90lcofkOSrLkLnGV3DOXMbR5eU7bTV&#10;8K6Xdrd6LZahp93aXS+WsL/a4ZXwAPLjmQSEbt3yh2IHJY4qj4y8QxeINehi17TVvJJpG8vUrVSk&#10;0R2nK7mzu4GBwQQCoBOd2/pQ8G2+i2Oo3HjcXlhdW6qYZbGQT2twmSZCXbG07/leOUswjwY22oK5&#10;o6knhuW5tRBZ3+jzR+XbsskQDRyFkB82JPMO0lm4I5U5OAynPqV9km0XS4GmRL3WZ1aeMIbVoVkt&#10;bhVUqF/hZWYgtkBsbScOC1SahpNr4VaTVdF02aa3eRZJF86FyIxlj8oK9VG5WHylcYXnAi8W+I9G&#10;1ew+2XGqSy2M1sN8N8WRlkQLhQdqr043Kq4KrjGPmxZfEaS6WYZ7iZ44oQv26VGW4jBPIdlKq6Zb&#10;rjcflJGcZLBcqCwhur6S3v55A15CzafdQ253MxLLtbay5OVwAck7eh79Zpvwa8Q6h8L9X+KuyCbS&#10;tIuYre41T7UNt9I7ZjgUgN+9CsJGUgYXc564rm7bT7fWpbe0ge+tYbdYQ0ckkjQSNg7trkN5e50b&#10;A2leozgGr80sPhjS7jUG07VLdrf5prq1UvIgXeFnIRlwOdoYnhifmKsBVxMne5P4e0TQfG16bo6r&#10;Jo9xCdqbrxmhuGBRRzKQkMmTuHmSqrbcfIdqm5b+LvHOgeLre2+LV5fWzKFtLHVb5bhFeNVAFpO0&#10;i5fCJ8iSKDjayOnBHmPiXx+97fxtruh2ut6beNIkN5DO1vcIGYO67kAPmozcpKkigEEAgqx+kP2L&#10;/wBmf4jeOZbfxfqEGp3Xh3yzbSW15Cly7wMp2kRkASxoXUhGyFJ3quCQOmNN6IyqTjGF2eifA74B&#10;at8UfFMPxIfw5Zi3t2jGoS+XtSd0QFJGRG3pOrIQzjdG6ENtLK2778+H2p6BcaBZ22g2ttZN5arH&#10;ZlvmLDgrv/5aAruxIOTwThhXmnw18JDwBc2+k2bx4tbD/QZLqJ7No4VkULHtZVjYgFQOFyF+TbsW&#10;vR9O0R3hmv7bTnt45WxeWqrkdTtdec/KecqTw3HIAPrYWjyXfU8XGYj23ojuGvVvApnj+Vv9Xt7H&#10;0JPX8uKSSOG7Qxj5fZlO4E/57+ntXP2P9sWtzHBJvLyKeWb5WXIG7PbHpz27YFW4dSYuytGEdM9F&#10;6dQe/rnkAA/lXofaPNlE0HtFiTajKuF+8y8Zx7dB/jVeRZcZjkHPO18c/wCefpTmupE2bwWXHJJ5&#10;4PT/AD2qSaSOddqnno3P0/SqApzwtCVkOMbht+Yc859eP0qGZIpkw6LluAeaku7maCVspuBJA6cj&#10;PT9P1+lPjMN4GkMIBHPytgE8/wCf8mgChFHt5PzLu+YjtwOuPx/lSixil/fhirE8fNnd19uPr/8A&#10;WxotCm4FWVWx8vynjj17/wCA96hk8raGePccfiT6/WpsBRl06UnzJPnXoeM/ypywtFGORuZh83GO&#10;v51bef5hHG5+8Btb6+uKnitfN4njVn3cHcRj/P407AOtLVGh8tZdxX722rCWbBdsmQpbPy9D6dff&#10;1ot7SFFxF8ucb17/AI5/p/jVmUCIgSRfT5uv0/xpk3CzhCS7pE9eNv61ZKISu3pt4+bI/wA/nVWG&#10;Ik/KN2c/8B5q5beYWy/02nv+lBLJEjbJDr8vOVP4f1pxjbzAqjLDlvl6nPcf56VPAqAMqD7vJY8Z&#10;+lI0ak7CpY8Zz2OQOfyqogSI7H7xLcfe9fem3Jdoix4UDjj8qcrMfvpgkZ4olTe2QoAx/n9KoCnH&#10;5pYtLGdvTLc8fhTnVTxxwcHbU1wsYjyPfqDyKqmRlfb93H3v8/l6UANu4jhvlBHUcVWXbCwR/p93&#10;H+f89KvbiyBXCsDwT17c1E+2U5xz/FtYHPT1rNgZd3YwzSMwRRu7jj9fT/OKqWrQS7li6AHB3cen&#10;f/63Nbc1ojx8hvm/L8aoXGmIEaZYvm2np1Of50AQCFoZN8JyG/2uB+tWoZY5U2o4Vuf/ANf51BBt&#10;KNHHhfm+6yn3z3qVLeVHDA7fTOM/5/H+lAExg4Ctu+9gZ9M9OlV5I1hlIyemBls1YjVsbc/xZOcg&#10;k4pktqLl94Ax9P8AP9TQAya3WaNTHGpy2B8vf39fz5qNdIb5RIhxjOPx61YaEpgyRj2+U9SOnX/P&#10;p1qzb3gyuFVguPut09v85/CqQ7lCXTvLi2DLHHGPp/jRHblBuXleOcH/AOvWhMcoXJ4Ddf8A69Qz&#10;SKDkJ3GQB09T/n8qLCGxKiSbsdOWPHFWhdLCvyHcQBt3Z7/1rMmk+Teww2OQVPH6/TvSWs5mbzG2&#10;7s/hQBrbmngYSr1b8/8ACqNxbiHq3G4469P8itCDy2gUBsbf7vf8Kr3sUskfmwR/d9c5HT3/AM44&#10;okBlzyKBl+g7f3v88VXDqikoAM/xBSOPb/CrMwmWTmNvl4+bv1/WqbJNGp8zaDxyGz+f+f8A60gW&#10;/wC1Ft1/vbVO1s9B1H61paLfI53M4x02kdP8/wCGa5d38t/MZVVc/K23d+X8sirVtqLQwho/l3cD&#10;cwOeP8+tBXKdw+o6cPkaf5uM8UsV+twf3fzZ+96VyWkNPcss8pbc/wB4+p/w/CujsHhij8yaXb7Z&#10;6/rVJkyRf3gN5q8D+f51JDdxxD5zwOOM/wCfX/61Qm4jMYWPlccq3f6/5/pUJnSVgu7ocKP8/WqJ&#10;sara5aqpVoz8vGBkZqtNew3KNsg+b+6VAFZ7GR2EUaMrdecjv/KnJFOJPJkXPP8An+tAWRY8lHCj&#10;aeeT04qVLfyxvHTrkD/PP+feprC2eJPmI5Pp1p8ltjOxm+906jP+cf5xQG5HF867WUj+8N3tVWZW&#10;3Mwbv+AqwElAxu/LGMetMaLaME7W6fd6celBJSYNvDEZHX7uD9KcUGNq87eQKsiJR0H5ZNQvGd4Y&#10;ghWHzdOR1/z/AJFBVyIxMw3x+v8ACf8ACoxJIG+d2442irkKsUxGwO0eo5/z/WoJd67lMa46jd6+&#10;tAiCUxxgrjgc+h571DLaQzIQcq2eWNWULMxjkbcW+6u3illhaICQJjsc+hH17f0+tA0Z5tpFXLAn&#10;6NjA7j/P/wBamk7VU8ANn73BHoeOo/wrRMKkbT94cFtpyBUE0G6Eqx/i7ng/5HegZXVRPhvUfw4+&#10;vPpTvJMQyy+24jrwOP0qNkcL8vVcj3796YryxsCyKvXOcdP1oC4twQxUBcntleMCoEUufMb+H730&#10;x/8Ar/SrqSQmNQQSzdtvT/69NmgieLcjtnjbHnA/OgY2yskik/0ds7vm25ztH9fSrTIFj2y7VxwS&#10;2Ov+f0qmto0c6zbztxjhsAfh+lWpLuV5PLD/ADD35/z+FAupYitg0XyoAF9ttOTdE+1V2gN/Ev6Z&#10;q7YBDCuU6H+7jHPUf5/+s65twCT14496BiQzGJFXc2T6/hUiXDCTC7ucdu/8+oqoIp/Ny3zL25HH&#10;+f8APpU8iqiBkOD0OPTHegTNSK5iWP7/AB0PP1/+vTUuYQd27b/srWatw8KYA479f8/hTDOUceYx&#10;UsfzoFylu61FmkYpjj+8arSXbGNkkdvmHbqaY0gYbipbqBnIx71JBbFzwOCP7xOaAZMD5o2g59F6&#10;5/z/AJzVxERlzH29PeoYl2fMR7g7qmhnVvuhUXP96gkJFXygc4b6H/Pb86jMnybM/ge3+FXykDRL&#10;v2kdajntIXQpvHPPXg0AUHuoo8OercKelWIplnCsBg+npTX0dZTiNsbVO1mX3/lSRQSRviUf+PUA&#10;SmEMSPpmmr5SHZjkdelWDbqYvMUbSvBwad5QcbmT/vnNAFVzufdn6/nUixbVw59lqQoDww56Zb/P&#10;WmscNt28nmgCGeBQCVHP068fnTY4crukXnJx1q2kQmXLDC4pHgUKAR70AVXjZB+mexpobcwUfxdV&#10;9qmkTb94k/TNIU+UMjL/AJ//AFUAIsG3a6j/AHgcimyxk5UDtja3AHvUqsrAqefl/wAmkDlcgrx/&#10;s0AZ97Aybsr3xn1H4f55qqqErtWInjPPY1q3Me8YA9exqgbR1O/IxjJ9x1oArvAQflYDvz9Pr/nN&#10;RrG8ZwEG3r8p78f0/wAKtHcoIYjLDJ5PPH+e1AV93Kf7vy/5/rxRYBLTI5aP7rdf5/5/nVuNRIc7&#10;fb2NQwyAvtkVfl+7/npVxUAG8dCe/wDP/PrQBXnXa+WPIwfX3qPhhlVUhqtTAHtnHORVVk2krn64&#10;H9arcCPyUK/M3XPfrSCPZn+Ejj09KnAQfKOnTjr/AJ/wpjrsY5P86kBu053Ln249+5pkoIbBb5SC&#10;PvcfWpGjBYqAe2fm6/rQYWGSgGeuSOh/z/npQBGQQwB79Mrwee3+TQUk3nOW7/K3P+ffNWAiEsxV&#10;R/tY4pWiVlwq9Tg4/pVICoEJO0Nt56rj0puGK4C4/wB70/EZqw0BVsCTIH6cUvlKwbeC23g/NyPX&#10;0poCnKvmAq8hbj+7wPb+dVhHtlYQ/Xg9B2rSeFW+UJ145/IVDLCjHlPlPsevvQwKixK5weMfN3/z&#10;/kU8xll2IAcfp71Jszg/w/7X9aJGR923BP8AFnsf8/59VECt5eTtZc7m6bf0pVH8Af5eMY9QKklQ&#10;MduVbsBt6/8A6vbH+AFYJyp55x/n/OKYEbh12xlc8Hv059f/AK/aqV9a+fE7RFo2z/Co4HX/AD9a&#10;vjGMbFY/d+h6/hzULwGRtyqvycqx/wATx/8AW/GlsBzpa8tLgYiTaewX+H/P+fXX026kZVbb64A/&#10;i9/8+lSy2MUiZMakdfT8fX/9dR21uVOSrbt3y+gHXv8A5/M1I7mpDIxXhWx1+6f5elWA6qm8PjLY&#10;4qjHEd207TjlQCeOlW4kAUY28f3fpQIeTk5Dn3/z/n8aFCNu+96Zbp/9anLBEjq+McDBRjj+f+f5&#10;OKAjdExXj+Fjj8PxqrAQyw7VGZP4ec/5/rVeQPndtwf7w5z+uf8AP5WnaNGGW28Z2+lQyzBDuznH&#10;dfyyP8/yqgK8iMAuSzD+I4/Lr9T/AEodiF/d9Mgk8ZHB/GpHjhc7XT7v3dvbn/P+RTQE+ZPMXB/2&#10;u39aAK5+c5yx+b0+7/n+lZ+q21oqeaV+buOwPc/T/PudiWxLM0md3YKcc+uf8+/0rS2sYGTD2xzx&#10;n+lAHAeJ5zYxyahY6bNeSW+f3dqvmMDxwRySSSc+mPzp6ZpN3eD7fqEUsMske9l8zI9uD0IHGMZw&#10;etd9daNZRSPNbxxhmwW/dgde/vwf89qbWif6uZd3y7dzR7uD155+n0qNyuY5c6Xcud/9rSLu52+S&#10;xx7daK6RbKDaP3B/4ExzRT5WHMeqbcjDp7t2pxwgIAPf7pqGO5SeMMki5z0OOvpUyNnp9akYhHbH&#10;bG7/AD/9akXyzyOe/bpn6UuVxuJHDZHTrSggHB6/xfWgUhV4Hy/dUfNikhILNsXr/s+2P8acbiFf&#10;vOMj+9SCSJDkEfT8KBkmQp3HpjAGPemsB1U/e7YpEfzVwn607acbnHudo+lAyOYybe/3qjAaQBlO&#10;c461M7Fx/q8fhUbh0fAbj+6Bnt9P/wBVACFWd1Pp/eX29v8APFKYGPzEbc85NLE3l7XI3YqQ3CDo&#10;nGMZoAiZGVdnmfXPUj+lQkOzHanJb7vr7/5/+ubDxMxy4HX7tRmMh+R90D14oAb5gC4Pyhup9aqz&#10;zyKfL2e30/xq15IYZz9celQyhCMPGD/SgCGEHgld3PT1q1EMAAdwcmo4ohn5X49uCamEUj8lehz1&#10;60AAyx4bn+VSJGFOT+NRopJ+UdDn/PtU0ce05JH60AORNx7en196mWGNhj73fj+dNQYH/wBb0qVJ&#10;Ah+7x/KgBv2VX4C++etOEQXAULS+Yc7d/wD49QeMN+I70AACp/qw3/Ae1OJOMoPwzRBDliHf6frU&#10;rxlcAYUUARtyeRw3HT2pBGQ2FPX+EVJtB4H3c0AdsD6ZoAaiFcbiSeuPSlc4+nsaXcvUr/Kmtgnj&#10;FBPUbL1Ofp19aa5AOKcxw3X8P8imOSMj/wBBoKIpcB+T9aaU5G0+wx/n/OaDjjnH0pzE46fXNADW&#10;nji+Vlzg/jUH2rlto9Q2VqWWEE5x0zx0z/8AXqMRru+Zf+BCgCaNUm+bd3+6O9NzPEM7u/X0qJt8&#10;ZDI3zcDbT/NV+CPmH+c0ANNztbDtls+vWh5YzuBP+f6024Vn+ZSv4df89Krkur4I/OgB0oKcDPH+&#10;f8iqrFmff9703c/hVrYrABlZgP73+cVG6oGz8qntk+9ADrWPJBIwP9kd6sTlSm3r/SoY5PLLDPGe&#10;56f5/wA+xJJlshv+Anv+lAEfnZOxh8tNJJbeozt5NDZLMexGOOf896dG5VdrH2H9KAEH3v3g+XH3&#10;ec1PCrDPIH+PX/P0qHYA24kerbqnj4b5B0/DvQA/Gwbc9MY9qa4y24jO3n6cVIMfdXnHOfWoyuR1&#10;5/h45/8A10AMaCIhuF6EncfamuoxhSfmqcquMjHT5aSSNFXexH5dR+VAFYjkhQSvt/OlD+Wd/l/d&#10;44p8ilflRQPX/wDXTfvjKjnjnb0oAElY8qfTsR/n/P4Q3eSmQOP9lakZsAJJt+bn/P4VHLtC4/A8&#10;mgCq5kiLNvPHPuadDIx+Up/wH8P5cUTbeA5B4zjNR+ainGCcH+lAF5NgJGd3b6ipHkwvT9Kqwlzx&#10;8u3dndnr71IJIw4Qtn5vfmgCu5fzMIV+XjrTkZmO7PfqAe1TGEN8pGfm7/SpBCmQuB7d6AKrqCy/&#10;Lux/d/n/AJ//AFioc8ruOcZHX61ZW1+b7vf1/wA+1ATdtXHzDhv8/wCelAESq+crkH19adtkZgNv&#10;fLcdam8sk5C89PmpywMACTwvbtQBXZAY/LJ79fSmi1Zzs2DP+1V6GGHYTJz3+tPxAowpY56UAUor&#10;FMAMNy9hU6RBP3Knj/a/n+FSZ8w7VUr1wB6Zp4gRGDuuf73y9aAIyOcDhQ2ealFszIH3cf7Pakk5&#10;O4MFXv8AMaIrvjaYz935Wx+lAEM+nwzNslVSMfdYZ9etNstMtdMhW3srdYIw3+rjQKPXtTnnZ9xD&#10;84yuamhn3IpYfN3AoAhvoo3XGP8Ad4qkZ2ifa8n/ANetC5zsPzY4POO3+f8AJrMu41B8wY96ACSb&#10;zjux2zUbzMIuvb3qNpg/zbR8vH3ufX86j83H7vON3JFAEd0zHdvj+9nt0rOuIN2SOw67v0/lV+4B&#10;xjqP55P+f8mqs0ak7++7HzVL3Gipjyl6dWz97/P/AOqqgu7ZpTZKWV41ztweOf8APer10mF3AYxk&#10;/kP89KryKQcFePbtUlcwi7QjKi7u3y9j/nv7Ush37gQR6Dr+f6UhXy1+ded3Vc885p6kKmcfN/vf&#10;5/z9M1QxIUMe1m6fjyc0+WeMKcgnb/D/AIn0qElcFmAC7v8AP8qmjR3Hyx8Y/Lp+tSZjYYBIuPLJ&#10;+bDdeP8APNSSLIBjaNx/wqe3iUHYq9ODnv1H86UxOz71xz6Cq3DUpm1JbZ/tf4/l3qaCMDKLgEZz&#10;z9f06VYRPl39O3156fnQ6CJ2SNf9oniixXMVzHx8vT/Pf/P9KQAbdx78cf4f5/Xifyzt3lfve1JH&#10;G3ZPXPP+NCC5E0JU7gx9OOpqQ5C5EW7jkY6f5/8ArVKttsAYsvsdp+nX8KUhgOQOnfP+fSmwZGsQ&#10;KByf+A5/WhrVsfN643YPyiliODuboWHzDv7n8+tWVIIzu4Pv9KkkoSW23IbP0z1+v+f8ayNeiVbV&#10;1kZ8le/06e36V0V2oP3AvotZd9bsyNlOgPQUpLoXGR8q/Gz9qG7+CXj2Hw3pfgu61C1jj87Vr63/&#10;AOXGPK7dw3ZYc9uT0Gc4r3T4feP9B8e+GrPxN4W1m3vrG7i8yG6gzsccfj3xg/TqK8D+PXwa/aE8&#10;TeP9d1LwBf2kdrdfZzDb6hH8sKgfPsKjkHPQ9xx617J8IPDFx4S8KWmjy2yxNFGu9IzwW6kjpxnt&#10;ivNw8q31iSl8J6eIjR+rRkvi/rc9Ds3jC7FYjHH3v856VabdHKol78Lubr0qlp+wSLv6ZG7ng1Jq&#10;z+VBlD19O3P+H6V6VzzS1f6xZaRYtfXs6RxoNzMxGFGO+fwrP8HfFDwr4w8s6BfrcBgfmjU7QF4z&#10;noB6Zxn0q4/g6w8SaMdP1pJGjmhKMYp2VsEY4IwRwSKf4D+HfhT4WeGLPwZ4I0eOzsbGPy4Uzufb&#10;yeSTkkknk+9F6nP5D/dezff8DZVDKxLD+IcY/wA/5FSIY4k/dliD23EGmokySb5pM4PXdnHHSpC6&#10;L8wkx0PPAX+VaGQRghcsu75sketKiBgQ0g69s0qyx7RuY53Hn+tClMbd344qbARNDltpO3d7deKf&#10;HAudzL+f+fSpN8W4rvAbtk96k2F9uw/8CzmqAEjaU4jGBjB46+3TtUiWywMu0r94fe7/AOfWnwvs&#10;XakmNrfd7j/CmNPGGOPmz/EvagCrdyubhS0fytw20cGpJVbOd34dqJmEj7Qo+9hc8/r/APWpUVvL&#10;yI885JU0AVpAzs20bh1Hy/4UGLKMWHO3p+NSSKon2FvvD7vPpUM64TaR7cc0AUby2Hmlkx83pn8f&#10;SoJOG2gKDznsT0/zmp5Z5OjDGOcNzgen+fSql6zRtu2bWVhuA6njpU+ZcSKReM+WpZRw3BxVa5tR&#10;9n3jDLuxt/z/AJxVkzJ8ysP4Tv5Hp/8AWpyJ+6Ke2ZMc+tSBh3UG0DMTbVOQuMf/AKvrVc28avxH&#10;ndxt64FbGq5i3FX8w7csykcc/wCf85rLkDNNtXgD5iffk1PUpMSSEx8rJgbeF3f5/wAin21ztKlw&#10;ONuNzep9aclurFVkY/eyw9ePrz/PmhoJF4VT1wx45/Xnj88d81Qi9HMsmHb+E5OD1p1xAk139ptn&#10;WObHzEt8rjHAYZ9eh6jsetVbcts3oRtzlvlPT64q5BIpXcBtX0J5A9qAOZ8S6Nrkusv4vtPGGraf&#10;5FgYrrSPPQ2rhXLeau+JiHxxuVgGG0OvAr5j/b6vPBtv8G7rx3f+KdU07WrG5/szwjdaBsR2vLkt&#10;CILggKUjBUknI5UHk8N9jX/lLCzssmIwzN5WVdWA4K4746c/Trmvzv8A25v2lPDes67r3wVs/BOk&#10;3t9bXVj4n8XSSaapF5FBNG0FvKkZjWUoiIXDbgRM2GVU2tyYp8lN6nbg4ynOx83+E/hprXgDVf8A&#10;ha82kyabqmm2ME+k+FJtX8nzrN4Hj+1RvHMsiFbyJdsRYyMJAeSpLef+LP2atR8PeKW0j4g65qcO&#10;vag7tcaJ9llN1ue2imVzIqSKwDzgyZywCtnbkE/U2maX4N+LPwsuvjmupeF7jSbXR/7I8IWOvXE0&#10;v/CLQm1uFl3vKhVblfLE0MKkoqshQRtKpryH9oXxF4B8DPY6b4O0eO18Wal4dl0XVtQt9TjSyntZ&#10;EtY47mDyWVUllT7THLHIWAZCzZYg15Eoyjqe7GalFJo8I+LHhD4ceCLtdA8G+N9W8SLBpa/2xfXW&#10;mfZFs9TLP5kAVizFERQhztJcMRwFrL8O+GbHw9ND4q121hureOM3Z8O3lvPE2pxxzokqRvEOFA80&#10;+ZuUDyH6EYMknhbSddudQlL6hHb6fJv1GNbQMsNu8rDfl5QODJGuC2C0uM9CaWkz6PZabeGfX7qO&#10;+hybdo5hGFAkQZQgHzCVkk+XK9MgtnFVHYz3O2vfDOi6P8EdJ8a6Z8R/Dq6j4n1qeOHR4dYmkvrG&#10;0CyRlrtdgijUHaVI3MyuCMDIPBfHzwd8IPBFzZ6H8PviND4gMNiyarqdjARaTXQckPbmUCTyzGVB&#10;8xEO9WwMEV1HiH4W+EtA+CMPiweG5pNR1uNdQ03Vl1qIQxaf9pkskhkhEfzXBliZm+bAQgkDNcr8&#10;G7H9mrVfEVvpn7SWp+K7DRkjuZ5pvC/ktcFxC/kQoZEYKGm8vc5DYVThQTmtFuc6uVv2Tvjv4U/Z&#10;1+LX/CzPFfwr0vxjDb2+LG01K6nhexu1ljmhu7eSGRGimRosB/mwrOAFZldfpH9oj/grDP8AtP3P&#10;w68CQfs5aevh3QfHw8Sa54Pm1NryLxJfy3f2iWNsrlRM8swbG4v5gH8IFfF2palYyzwm1tf3EcDx&#10;LHNISIGJY7lAA4y2ep565HBbpFwul69b3WlXc0Zt7pJLeS2bbIuGUhlK9GBPGO4685rTmdrGfJBy&#10;TZ6R+1t4K8AWH7THiDwr8MPBmoaNbxbZLrQZNSk1CXS7z7Osl5amV4kZxDJ5itlflMbDc+A7cP4l&#10;+G+o+GtC8PeIre8huofEVq89qkc0bSRukpjcMiuxT5l+XcFJGGAwQT7x8XP2odA8e/DzwR8MtM+F&#10;kFrrXh3xLfav46vrldl14juJJ5WLXE3yzZFu7RMCw53vwzHHI+H/AAT8VPjZ4S0H4W2vxo8MR6Jp&#10;en6vr2laPq2vLCukRiIzT7mdfmllEQVIVLM0h+6uSal/FoP7Ox5z4b8NR2PiEWXjGG8htbWQf2kt&#10;vMiydDldxyu4/dA5BJwfUbVzKutLbT6b4Rj09bPy4pZIVk8tyFwpO4tl/kcnkHJbsAB9SftB/sF/&#10;Db4RfsBfDn9pLwH4/tbrxJfeKzoHiyOLWjd2017KkjhUVoYmhaFU+dCH5mPOVBfwX4oaV4j+E/jz&#10;xR8H/iPbxQ6t4Z1280vVLO3mTybe7t5THKEKEKxDo4yBjB9wKJRlHcuHLJaHm+o36aFE1pdx4LzK&#10;8kjKBI+wEDB6gYY8ew/CG3uL/S76G/8As8kc0Xl3EKzQDdggOknzDkMCpHUEEEcYq1qN/bXWpwa9&#10;p5P2iC4WS3kbGF2FWBAPQZ9euO/az8SdZvvHGu3HxA1PWGn1jVJXn1KNYY4Y0lMjELEiAKkYXaAo&#10;A244AAwJDUpaZZS3Fy92iSbY/SPBJwOTnjr7H8e29AsNl9lWSd4Y541LbsnKMBkZU/j1HHH0wLC7&#10;MUE0Ut2POjhG1TBkbsjPU4GF6k//AF69F/Z4+BHxB+Luv6Lp+h+HY7yPxBqzaHpqTTPg3EoSISEo&#10;D5aQy3Nu2XKhi4AJwxCHc6zwBZxHSZr4adItxcXSw2nlx7V2u2c5Ix0BwNw5K+hr9oPgN4H0yw8A&#10;6Xo+teFtOmsLOzhEVpdfZ5Ps0wVcZKSSDp1G5jksa/IH4S/Br4lx+KPh5YeMfhprljZ+LNW8vQ7s&#10;WcinUFhmUTPC+DvVNy5ZcjHPPBr9q/hZ4c1rRtCiOvSul9H8iyeUcND8pQOMcMD8pyOdufWuvCwU&#10;pa9DmxdS0bE/hrxL8YvFWuXEA8BWuh6Ha3slvHe6hqG64uo1RcTR26KVVGc4AZw2FJIGQK6mPwzb&#10;WtuLi/1q4uZMYddoVWz7fn+Zzip7f7TFD5skuW4JKkNj2Gccc+1UbzUJJ2+Rtip8savnk9Mn3749&#10;K9Cx5cpN7F5rmzgDBY9u373ljGT2HHP69qqyXjxKwRxu3YC4HHPfntnpVVr9C2Rhv7rdj+PpWbe6&#10;i/G4/wARyTxzn+WOaq4KJJeXuZGdvlGR8q55GOufy/8ArdahaUPuDhWGTnOSB7cfh+P4AY95qsEL&#10;DPy7mG3kdMcEdMgZx78+wqNdYmSSMyErGy+YqsucZK9QfQn9Kz5i+Uu3upTQ82kC/IuSGVd2fy/D&#10;t/jwnxY1/wCIcGieT4Ea3i1CSQKslwpxFk4DBAPmIyeMgdD2wemfV2nkJBztTcGc7QxzjA+gJ6f4&#10;1T1a1uZU+0pa4BZTtU53Dg/nzjp+BzisqicotJmtO0ZXaPl/w/4J+IHwD8Xt4/vvig1xBPqU8msT&#10;6ldOHuY3VPLyA2FkV5DhjvOMDoSpk8B/t9aJqXxd1Kyjg0dmkt1trG/mieO+VUf5rdw/yMjtulAi&#10;fOWyykjI9Z+KPh/yII4dUkjhGo3Hk2I1CYRLdt18uMSH96e+0ZPByOtfJXxf/Zn8e6Dr0c/wm8MC&#10;S3+1SPc2scYXypGBG9A2EG7nJyvOOteVWVbD6Q2PUpOniP4m59DfDb9pzwt4W1e5+BXgyDzPFmoe&#10;frdxrOrbLeykvJ5nmfzZGICqsQwdoLbV2ryAa+gdK8UN4hs478QtErKT1LLjoGQlQXU4BBwCRg4H&#10;OPz68Nfs/eMNX1L+0/FLvqGqNeQ3Olx2skzPp0/3VnXy9vzxsu5SzIpLNuPINfoRa6bJMv2s3Ibz&#10;E3ll4z15wCf0JrqwVWrUun0OfHU6NOzj1B72R58BgcLnAAz/ADzViO+keMIr/eXG4H9exoOkXHVA&#10;vP3drA/Nzx+v51MmmTNwSYz0VQ33uBx+Xfjn9fQjc80u2l7C8KJcRvwc7t3Tj/HParICMiyoqsm0&#10;DnP5e9UY9OYDypbdupBZQBjjr/8Ar/qAbUNteWTNAqbgv3mHAH+HT3oJZDPDaXIMcgm5UlWRevXs&#10;Tzx/Lj0HnPxv+KHiX4H+H7fVfB3wh1zxdqGo34t4NN0FVUDLAvLNJjEa4yckHJ4OOo9G1G4miZiU&#10;O3d/FkYXPGevrVaeW2n5hbc2ML8ucH6Y9fzBolG8dC4tLdEmlzyyWkN1eAxs0YLASglW/iHA5IOe&#10;cc/pVTxl4Y8F+O9CuvDXjHSbfUNNuomiuILtRtkUjkH0/DB/SqupXG23ae2uGDnpyPmJ6fnz7c15&#10;pqPxL1eTU5tEv7RgPmaOaaJljl5CEZK8dD1OcHPIqW42syoRle6O/gT4YeGfC2n2+l6JZS2lhBEN&#10;L8iMTNHGqlEZHJJ+VGyG3ZxnB5rWb9oT4cxeMLXwBf6nF9subOSaNvM4IjZRkkDAxvyTuH49a4LQ&#10;PD1pruhLbaXcm3t1g2rtgRrcDBGF2EcAbh6D15qlJ8A4r2W1ur3W1W5tpnZi0eGkjYghN2M4yO4x&#10;xnjtHNKPwpF8tOV+ds911GO1vLYro+r2aleYzJIDtAxwQT7jn3qxb6XKse27k/eBfmkRdoLd+/8A&#10;kV8/R/AHx9F4g1K9t/iJHFY31pHHa288jzxwsh4eOJgAh5AOGIyAcE4I9Q+CGieIvhl4OXwj4o8a&#10;ah4kkW4eZtT1DHn5d2YrkD7oLHaDyBgZOKuMpSlZoznCEY6SudVPYQhdscId+TjbnPB5/U9aP7Oe&#10;MeZKys2AWbbgr146f5x71oGSxulLRMv7wA/NkMM8fhx/n1r3Clm3j+H/AJZjovXP8gOmf51sYmfJ&#10;bqT5rMX+YbUDZweMdeBUIhF1Iq7yzNxjuOeRn1q39lkm5VNshILGMcn9eKjmsJiWdJcqq5Ze+OvT&#10;1/IflSsUjiviD8VPAngXwnrev+IZ5rWHQUkkurqE7h+7UvjOMbigBAOAegJyM/lz/wAFHf2yvGfi&#10;pfhz4m0C/wBc8P3dhZ65FcRlzHIguM2TbGzlkaKGRSCq/wAQ7sR9iftueKb7WPGV34O8G+Fl17RJ&#10;NPtL3xBJZ6gkd7bySX8NsrLA5HnbVDZBUx7X/ejaCG/MT9qW58S/G748eKPBnhjSzdNDebNDs9C0&#10;95I7hY2ZIWQDJCtEfvD5WAUkn71eXWrTlU5Vse5Qoxp4dS6v/I9V/Ywi/YT/AGgdc02x+PHgufS/&#10;E3hP4Xa5eanr1xJcahF4r1VebQNbRuhUw27eWiIVDGFct90CT4f2vjv4d/sUXXxK8B/DfRYfEXwn&#10;uNU0n4y6L4+0yaS6tdO1qG1sIFEZKLJal5FuEtXQGC4iMgZy7KPkGzuviR+zZ8cLeDxnomveF/EP&#10;hLV1kubG4t5bS+s5kcOAVJSRSCAeqn0IzmvQv2gP2m/j1+2f+0N45+MngHwlfabL4r0yHU/GHhnw&#10;nPdy2c1vp1ukjXE6FmLRxrAJm3kqhVmBAFL1MZWcvI4nxH8ZNCuvgfZ/AlPgB4d0nV7KeOabxlDH&#10;ONSvY98kgWbzHZAmySLaY1QgJnJ3tnzkyoHjaKFYmjQKyozfOf7xyT19Bge3avZv2r/iz+058aL3&#10;S/2kfjD4DstD0vx957+Gr7R9BhsrO4htIINNkt7coMiKJIIo/KJ2qTuAy5ZvFJ4Ps108MVws2xmU&#10;SR7tr8n5hkA4PuAfahEsv6em7bLIQiq3zfN+nHI/z9K7CPSbDWLRp7e78poURVtVY4ORktk9s9iO&#10;rDB6CuIsrn7GdwLctx8vBrt/CptU028kvdQuEkZQLVYUyhJcbw7AggbemAc4x9Mqnkb0bS0Ow0K4&#10;1bTnjaOeEtHmNWim25WRCGCPnk8kgc4II+t7TfDt/wCZdamkzTSpb/aIXjh+Y4J3M8QYlV5OeuMZ&#10;GBzXPW815APsNpia3Zg9xC0+5kZTtPbPv09R15rq9Q/tjR4LHVLS9upLi/VPMkjnBmjYP5i8I7Hh&#10;UTDdc7hyeBwyWp3qStY1GvYtRjjv7jTVWOG3jF9cWbeUrIQgAUHuDgAYIwTkbc1zw8CLqYmn0q3m&#10;tpN0sygNnfGp3KAF/DrxxkHoKZYalI9/OkVyirIrFirn5iB82e3GAR+tb7a7qZ8Qw3NnFbXAjhhU&#10;xxYWSONFAI8vI3ZA5I2kk7hg5qNY7Fe7LcwLW2t4A1ul5cRyyI0clrPH8twpBG5OCD0xzyM8ZPS9&#10;oXg3Vrt/+JG821ZFmtZFm+QJsJdAxcdVDYXBLfdA5w0V7d2erXTGys7e6hVoztbGxnxnG7ajK2cj&#10;HYFuVPJ6LwvBBptlHeadqc1vBqCZfbcB/s9wCMiVFGCOOowSh6BlNNthFamdeeFvEtlYx+ONY0C4&#10;+z3V1KgZdqw3G1xlMADByRgcjP0NUtAtdb1qWxurGzuJIfMUQyTRfK2CvyFiCFHVfmzt3LkgYx3T&#10;+FNV8QeBLPxLqdzpLw3mrXNhNb6fqkL3AeNIpRJLEx3hXE+1SwClo2UMCoqloPgS78N31xJpEt0m&#10;rLHDLpskcgjQQLuZndSwLkYTAzkcnPy4K5tAUeaRoeI/BfjO50ePUNCdvLmsyhWFkZo1UbmAKfM6&#10;jG7aQMAqMEDdXI2X2pbiO21u3azS6cqfM2K0vO0EFhtPHZ8MD0yMCvTtM8eWeoeFzpt7plxYwlVS&#10;LUDcGa3MoQHaT96Ft2QjJgdVcMoJHK6haaTpsbalqCN9thWSJbDLRxhiByArYB2yEgKFBYJjuDnG&#10;T2ZpKmt0w0b4f+FpLebUCI7O8hjcWdzHIY5GZVj6pvK5I5+RiPvfKOo0prPxZoiQT3tvJc2rLskl&#10;mtSwdmTIO9cbTxjJ6AkkkE0zwl4qsz4YuZJtUm85WVvLmj+WcKFBDKp+UBVHQNzt+ZeFGt4O8Z6T&#10;aIyXV+9iyqTbx2tsZ7S5JVRhgxzzkjK9Ac8HrMuY0io2MfVNdAgjk8ERyWsgtsNHFN94ksWB2t0J&#10;9gOoAGBU2lzzzGG3ubyHdcRLG0lt5JQy4PC/PzxzyFKnPX5RWZq03h698ROlxp62CvaM9vNHIqfv&#10;M5UruHysePlzg9M+knhfSdcgvxptqi39mWYELDl5XYj5mHzc4C/wsBuJ6ngWxPU2dI097G6azOjR&#10;2YKx+ct/GxiWTaUYEbFPzMOGVjsJIPQNWlfeFfFmpz+a9zZ26JDh4PthZBGUHLHcdwAYqM5UbeDh&#10;cVAmk6g7sNCv1WGS2VZYpIyLjJxhPLwwI+WMnABXGQuBmrkOpaP4Bi8+91Zo0myLhYLg/IyjO4IS&#10;uct1VccjI3cCjfQroaGja5b+BfCTT6zZWcy25IWSOPzSkiktkAvxnC4YAg4bIwcnyLxB4413xh4o&#10;jutNuRbtNKsdvMsjqYwXJVWYHj73JJHpwBimeMdf8VeNrxtP022tbyCVfLtWtbgcgcrww3KcZ44O&#10;ScV9N/ssf8E+vHGsWlp4r8Sv4fs5riRBHZatq01qVDE7WU/ZXWYZHK5JDAEGuqnS+85qlS3kip+y&#10;J+zL8TPFeoRp438DWGpWbwq11Y6tHDLNNGUdleEsC/yg79qq7cNjIJWvur4f/COfTo47fwD4jaRb&#10;MNBHYzb7V7ePPEJdY0kaPBC7GOU42kAbayPCnww/aB8Bw2ektaeHdetlkjWGXVr+K4CxFVH7s7Q3&#10;XLfffAA2hiu0+veD7zxepjGrabfCaOQqvnWwPkqCMhZyfOYZPG6PpjJGMD0sPh1HWR4+IxEp7Ms+&#10;EtPsorePS18Kx6TdRlhJa2bRtCG4DPswMYOBjjPfhhnprXUrGEtagwxhT80ceAQwwOACCD0/T1rK&#10;1X+3/PWFdUaSbfGY3XClZBnBwVB6dTk5HHfFVNA8M3tmsraR4Yjt91yJLjyIwm+Rmyz9Pvdyc85P&#10;WvQj7uxwStLVnTTSSr5c+3bu4Zc5yvPP/wCrHvWkn9n30UcvzGRV+VvQfl1/Suc06OTUIZJvOKsp&#10;2/PwQPTGPzz0rTsre4s1UOgBbjLckfzrS5izSjsJkTcknX+8PvED6/Q9ulNa1JDSRxtmM/eUkc9/&#10;89f0qa1LmLZvzkHp17c9Per3kLKF24XnDBeh/wA/p+NUtdibmMY2UCWaAsRwct93tx1/z9aesMRV&#10;ZGw3zf3ec5J/OtC6syU8ojKg5UbuPp/SoWib+ONvmP8ArAuR9fyzQVcr3KDC4PT7xbv7H2/Lmq90&#10;u4siBt27q2PX9P16e9XBCyYZG/P0xSNFbyxs8ceC2Oq+30/z9aAM+CGOLa5Csx4YZzs/znvVuGT5&#10;yQevrxipooIgoxCFbbhRnp+R46UC3Hmbim7j7uMn8aALUDlSFL/e6FWz3q08UTjMQxuyfvdeKpWl&#10;sXcspb0PNasEQdmHfOP0/l7e/wBaDMgWPAUMB67sd+tW7NFK7U524yQOT/nmie3THCL8vU9eh/8A&#10;r/WmxkwqVCZHAxnp+lUgJg4i/eOvT7qt06VIC0qbyfXHX6ev9Kjt38wYkccHPrippDvB/dr93Jz0&#10;7c/5/rTsALHs4H/Avb/63GKa5RflU9ufp61IspQYY84yqleRwKgMiyPt7bvemBHNg/d69SKpy5Zy&#10;+/hOq5/z6/5zV24Cr8q9l/hHWs67mI+4OOrCgB0cnmvjIwvOSec/5+lW1jUxsPvf8B/zms+1Ds37&#10;xmA67fy/z61fWeNoVjYkd8tgUuoDPs6om5s/dFRsIjDhTuXtz/j6envUwUyKVDZ5x06ehqGQkcbd&#10;p2nqeeMfz4/OmBVe3Bb7oGfu7RjHv/n1+tMkElu+Fl7fLntVl5VU5c/Nno30qjrWs2GmQtJNMPM6&#10;+WpyTxUdQLS7Su/uFyuDyOKcZ7WE4lkXdjjjqPTrXP2mrz384Z5GUdQ0bYz6f5/lWzYaTLM6uAqx&#10;qPvbfp1/L/8AXTsVy2LaSQz8RHJ/uqDxx06f5yahlUK+VVvmPzZUf5//AF10Gn6GsSruQfMPmVf4&#10;eP8AP+etyfw7aXcLRNH2PbFUtiTj2num6yKG25Hrz6fnTG/1RXG3/gP8/wDIq5d2MmlXDWVxE2P4&#10;G9R2/H6+nSqF7a+Spkg+6Tj7oOCcdPapkBTu5wVZ4yrdl+Uf5z/n2p+kNLI4Mw3Hdj6f5/z60wWU&#10;lwdsMnPbd2xgU6ytptPmAlj2rnKtu4+nTr0pIpG8zGGJSo+XGWZRyMDt3P8A9as/UNZ0+wfy7m7h&#10;jYqzhXcKXA5zg9hkfT1qQ34ZWRgv3fu/5/zn8q5rWfBPhfW/EJ13UNFtbi+W0+zG6mhV3EO8ttye&#10;cbiTj9eKcua2gR5W/eLS+OvDN9qn9i2uuQS3TR71jWTO5eRnP4H9aW6uRjAHzbvu5z16/wCfSmad&#10;4C8J2WoNqVjosMMk23zFjTarMoIDHGORzg9ueK1xplnv2JH83+yBnpUR57e8OXs7+7+JjpY3AO8/&#10;MWzuXdyf/r9K0rPSLduZeGX+HJ49un5VNLYs8TSKfmz8qryDj/J/Wlhtprd9ixMP7o5x1z/n/Jqh&#10;MnttP8hPLhk6cKNv5f5PX8avW8TR4crk7c89P881Ut7kRYjH8XJVvr061bt5ZWZULY55K/ypxJL1&#10;sxZfLA2r2C9/0qc2ULLlRxyPl7e3+eKrWwmn2lJM/LnO38auAsrcjGOfvZwR+X+c1RMiNLUI4Xyh&#10;tI6np3qwtsjOsbdOnWnR+YqZ+8OnNSKYmfnr2J/xoJHWmSB83G7I6VPLBC6Y27srjJzUUats4Pc4&#10;wc0ed8+0qGyv3moGguLZQpIP3u5qCO2jPIi+WrUynoT/APW61CzBXwg3Y4NAMhmgAw6fdH/j3HWo&#10;I0Ln943zAentV+GDzEXePm6dKqzWUituWbaOnGfz/CgQgUhMM3A+7k9aryWzyNy2R6VINyMc9QTw&#10;v/6v8/rUkSvKvlr8ueWagDPaGeOTeuNo9hTp0BhLGXgf5/pU1zCYW2DPcbvSq7sG2wkN33MG9/5Y&#10;oKSKsbNIjPhtvTaV7j/P6USOkasz8lm6q2afeblXBbp9zHeqkjAnfGgBbhvl6/zoKBkcnAyu8/Md&#10;3T/PHrUlrAWDMVY/uwfpx/n86rwGOBWRiWYsCzMpJPtWlDIcYz/F/P8Az+XHrQBn3MIhG75l7DAH&#10;c9PzH+etRxXIkYLITyPvdO+M/wAq0po4t2CeGzuB4/Pj/OKp3WmRxL5yHbu5O0/yoAbtyEIk2qPv&#10;N2I/z71MsDAgEBeB93qf6VHafZmbDOzE8emec9fwq89nPmOWLayjkMOMCglss6e6wElyQOi89evP&#10;tWhLCs6K6/Ku35vas+2DH5pMgr1B7e//ANetG1B27pVO3/e6mgTK7xyR8NkDj6ZqFmHDf3eavT4l&#10;iKtHjjj/ADzWfIJDyU3bevzdTnqPagfqRykgYPzN6D+XX2qEKS/lyj+L35z/AJ/z3sDafmfI/Luf&#10;8+tSG3Ei8KFbBz/9emBBE7hjt3dPm+Y/zq3HKXRRnAb7wLCoZUWP92BuPTb/AJ/z70QQswCeZ/u4&#10;br7fzpBIsFmdlO7rxt7/AEqbdsjwB/vHvUcSiUBAT6/d6cfp/n0qeR0t13Ocf7q0EiiXam4ycnkt&#10;69Kky0i529O3oaoLqMCHeejN6YpJ9Ukkh8uMEf3/AKZ6+xoA1Y7nywQHyN3zKf5VIbncd0sYx2I6&#10;isuygjcecPvdGb9fxq8xVsY7cnAz2oAsC7txGqyH9P8AP+TSPfW/l5U4H8Xynmqk0iqnJwuM8+lQ&#10;iWZARgY9qALSXsMy5ckHd+R9/wBaeLi2kk2pnpj5uOazmlkkLR52/Nt+71/yKk2Hhmbpz1oA0Fbj&#10;aH28cf7VBDtJkD73/wBas8SSI2UYjn0zVkGWPaXuDg9c/wCRj/61AFmWLK8N2+9nOOKikhIHyfhx&#10;/hR9oZBiRlz1/nUa6pZIS27bz3HJ57f5xQA0F41wQM+p71Xa8i85gDzkfNzzS3Gp2s6NEFK5Hykf&#10;T/Iqp5Dv8m054O48/wCeP50wL0cqTsEyPoR1p5tuTuHU4qlAZUKhmy3t6/5/lWhFNHImVl2mmgKd&#10;zbK/3eefWmJbkJtKH6kdatS3NuihzL2/hPPSo3uI1G9Rkexxn2ptgM8kqSGb/wCvUyP8mJAq8evA&#10;9qq3+srANkSfMvHzenWomvmbp1z97HX2FLQC4+8vtVTg/d/z6VA7bhv5POGOP1+lNSaZjyPl4460&#10;STM+4H5vb17e+f8A9VGwDgwVvlJ9V/yKd8jk/dz0bHrzzVVJWabDS/e647f/AF+1Sx+TCWVvvZ+X&#10;A/CgB7rAOduffP8An+dPQZXJP/1qUW8TAMv1+v8AT/CporfbGPM/iH93j60LsBCrxB8+Zhuufypw&#10;jVzgfTtTWhKrmNcbeCPanxxkpiQHhvmOOgo5QGYDDBA+XvQ0abSyfj9KmMUiNsXkdepphHp15H6c&#10;9aoCCTevGef5jH196jfcPTH+zxj3FWj93JPyjg4bsT0/QVDLGdmcnnJ44qbgVGA7rtz9P69qQIJD&#10;nv8A5/xqV12tvOD83Q49P8aYQCAqNk8gfh+FHKBGsbswIGS33sqP/r/5+tNZOgEWN3VdvQf5/wA9&#10;6kchPuMNrNheetNCK3J9fypoCLydg2ov/fTdsUjru3OVbdyemenX/P8AjUzNlvMDfivvz/h/k1XZ&#10;ncMu5fXGO4/z6UpANDkDJHG4YK5wP8kf57nlxJwQpHX5sH/PP9ajYqTlpPmC/eH19qdE7B9jjo30&#10;96OUCVbeJn3I5XC46D16Yx+P1qRJiGVc7R3C9/yprDI+9jsCf88f5NIH8wbVX7wwPb/PNAFwHcu5&#10;V5Xr3I98015TE2dzeuA3+f8AJqr5rq+YxtHcbR/n/wCvThIGOxn2hv0OOvI+lUA+Z3ZA3TA+7+FV&#10;ZpSnGN3Hp/8AXqeWIqPlQY/yarmVVcCQBlyB82OPr/8AroAIpSfm8vq2GXJ479/zpyhU+YNjceF6&#10;E9/85qJtm3K4+719OBz+g/z1RptoO4nt368+v+fxoAveczIsRcMv8x0/rTJFlYM3OWXpgdcdfTr/&#10;ACqtbTfL5SOvzN976fj/AJ/Gr0Tqy4cYHG488UAY89yMeXJ8y/3v0x6df89Kq3UaMMrIG+XDAnjj&#10;/P8AnNdBNbqV8zy/mDA4J6f41k31mHlwv8P+f60AY5QZ4m/z/wB80VbNpMh2BB8vHzJzRQB24V4R&#10;w5DdM4qZNQlEQAZSpHLNz29arycLnP8A30aImIbCj+HA6ccVmaGkJ4ZmyzbcnC5qbKIMhMsw45x/&#10;k1VtlLKDtzlscmrgZIo/mb/PPNBLK0hbdt3bcDPyikniwNwJ+Xp83+FDSB3wqjHZR/8Ar/z+FQyX&#10;PzbHVsdt3agY63u5LZ9zOWXn5Sx6VdeR5VG3pj73T3/n+FUGiMgzjOP4gent/WnWNysK+V5Xylsr&#10;gHigZdt5wqlXb9aUyRs+1R83pxz/AJ/rUJvI2fZyvOP8g1I7+W3zKen+f8/zoJ8gLMsezaPm/ips&#10;jzZXG7NNeVQNyt+OenvTWkTapQk/T6UFE0byZ2seaaXdDtA9unTpn/OKhWTJ3YGeu4USSYHBHT5e&#10;e+aAJGdRH8w75X3qm0pkbLSfeP8ASkeUZ+Zse/p+lMRyU2sn/fPagCxHJu4ToOw/CpI5uASGG3nP&#10;+e9VY2OPnHp97vUnnMNquOvGB39qALpYEbkb+tPSZWGz5T61UhdSu4kLxlhuznjvU6qQeG7/AHfw&#10;oAsrJlMBcnOflp5AJ7c9OarxnD4x/wDWqYydyeNvXGTQA7DFsZ993rSeYyttVuTwKaXRc5OM9/Sh&#10;CT823t/F2oAnRt3GPw61NkMuT121DCpC4Zun86mj2dcL+FADSNnXn5vWmsCW/GpH2j5iPyqNgN31&#10;z+IxQALuIJYj5R0poyy4B5pxIPU8dKcccnNAEXue/r2pkmAuVOfxp8pO3CVAAzHLc/5+lACAHp2p&#10;VUevalKE9B+GKSNWDE44x/n+tACmPDcjNMeIA4Che+fWpMjofU0mcD73J/GgRWbjjPPVs+vrTQMf&#10;KDzj2qWUKR9788VFvy2QfTFAwLNsw4/lzVeYHO4e47Vc2HGT/wAB9aZOnBxnr2NAiorEHKjnp65/&#10;z+NSAsVH4dO9N2OWOFboB1FSA7V2mIfTb1oGMAXHzLndz16f/W/GmHeM8d/pipGzjap57HpUZO7C&#10;jnnr7f40AG0v91fvf7PNLEhf5uce9PjiABO3+HmmuNoyDj/exQAFvmwoHTufepImLD7vzGmxwbhu&#10;kzx24qaKELwOy9zntQA5VLnaWzk9KeULDcw4xjGPepY0/dYZc59aGVV5Y/mKAIdg27Quff8AH/Cm&#10;scqF/H6VI43HKgY+mSaj8ovxnb/tf4+1AEWJJm2fe+nrUX2Bw+4S49Ohq86+Qu0Gqtw5Yfu/yoAp&#10;3geEA+b905+70qOGcXCHYvzKenpTdQ4w2fmDZwGAqPTg5mbzH4bt0x/nmgCSWHJwfm69Pp1ojiMZ&#10;HG78ePr/AJ9asNE43Exs3p70bTvzJn/69ACCB3DME4xx2/rSxW0p4Ax7envTlmUYwT1wKV7hom+V&#10;l/4CDz37UATqipxg46Y3dabyz7mVfvfxdaEmRx8r8t/n+dOYs/zGIenLdKAI9+RsJJ9M9vf/AD6U&#10;3aMblA/xqR4dx3lip69qEQA+YGb3NADY3dMpzj/ezUgkONhcbfr+nampHuTzC2TjrmnB8D5Wx0NA&#10;EkaxMGcrz0+tSeXHjevCnn5sZx+FRqob5SNo6fKvenYlxx09x1oAjaaMD5G+7+GaIrvK7RGxwOPm&#10;pZYwp/1VRF0Rt20YHNADpVD/ADBtvp7+wqHcycMc7f4qc7g8xnPHI29D+FV5nBG85x3OOKAHyz7z&#10;ukX3HGamgl+TJGc561nxldoZP73TNK87o+d2P7u39KANKVi43LzgAnk+lUbpSwLKvHp7077TI+GA&#10;7f0qGdmbj+9xQBTL87gOuPf9KjV23/3f7w3dfT/Pp1pzIqswxu9u30/z/WlEY2+W3fr79al7AMl8&#10;xmUhcrnt0+n+eKhmUhVIPPXkkfjUzFtu5ie/PeqtzKSrDbywPG3/AD3zQlcCG72SnaM8j07f1pko&#10;SMM3XHPal3hfmP8AWoZ5w4Yc8ep/Wkikhuz95gtjt+XGf0pGQDlH4z2A59sD/PNPUgMOwGfXn/I/&#10;GkypBYqrHdn7oGPb1602UM3fPtaMj05zirkYyAwPzM2fvc1UZAzK4b22qpp9xczWto0tvD5kgwY0&#10;OcE/41JHoXyoyqAcbum7r/j/APW7VL5abFXHGcdxVbT5JHgRrkKsm1fMEeCA3BIHqBz+VX4Ygy4x&#10;/wAC45poQ2NA3IXC5yR708Wyt0Tcyrn736/5FTxRbfmQt/hmlPJz+HLVYFKW2Q5UnJ+vWmxx+v8A&#10;wHj/ADn/AD6Vemidgu1QR/GzDgflVaZZlcpKyqe5z3qeoDvKWRfkXPU4Az/n6etNS3JG/Z2B56n/&#10;AD/jVM6hJZloEb/d3fqO3+RVmw1WO9DRF1EmOFXntn8+tHMBHNwxxFu+b5eT/ntVYTSb8lfl3evA&#10;P5e5FXZYWlj5XIXP8P6frUJspF5VeD93acn/AD1otqA6OXzWZQc84xx69ar3cWRjAP1Pt09+9WIL&#10;WaNT5Z5Izt3dP0pRZFnYPINvRh6ii2gGKtgzllA+QcM2evt+f+fWtNpTmdREn8P8K8H2/L/PWunt&#10;7AYU4H3eWx6H/P4/SrMNvFAfmiyx/iz1/wAipsVzGPpHh+cDdOV2ryV21qR2dtAmYolxn7x4/wAi&#10;pZZGZgoO0Z5yahuY1CsCdxZcKW7/AOf6U+oritd2+P3t0p/h4B/yOtRzSB3zFKrKvc96xtRLQHBf&#10;jaPlDHr1565/yKi0DxHpmv6f9t0XWIby3LNGstrOHXKttZQQccMCCPUe1HUfK7XNkvI4yJV+Xtzm&#10;lt7wZ2SAsqgA7l78d/X8apiUxy5DYOf72f8AI/z3qQbpGyQOnRfWncmxpP8AvQHRNqsc4bp06UIc&#10;tn7vyn7veqsLwy5Eob3zwP8APH9ParUZUM2FOc/X8KOgD/3iJtJ9vm6fl2/WnrvUAzyZ4zlaRF2r&#10;12jr83b/AD/KkkkTaQ547n0+lUAMHaHzEb5gTkf/AFv89KEEc/7xVbdjP6UT3BEZgUcNjnPP1qCC&#10;dmfypfmDY20APkYKw44B+9uGOv8AWpI22II1PP8AC3aobuJYzvjLLuHVVHy/j1pom83PnLnnr6fX&#10;/P8AjUgTTeWW82XAGeMVWu3bd5ke1V29e5qzv3jLHIb34H+f1qGUpgbQSSQOOp9/z/LmjoBmFWMx&#10;bauPSmzJHyX3Abf4l6+/H+fzq5LbrBHuEmeOctjPvz+XeqV8/OGB6Ehun1/zzR0HuUiFE/zOBu67&#10;Rxx2/wA/pUvmbY8OMlmG4N7H9PamKmJAybvRtp/p/n8akC4i2GMfT17Z/lUj+E5zUtRv49TktZtP&#10;EcPHk3Il3Mx7grgADOeckdKkiWRjmNfl3fMwPA/H9Oas3lvI0qo6Lxz3yCf8/wD1qfZ2bblmEjr5&#10;fOBjDcfr7CpLHQ2rbFLL8vy/LgZHrSyx7o2QqcdCy8fz6/571OFSNHVWILceXt6cHtVKWAmbfFI+&#10;7GPkfn1x78VQh77ggCp8p/iWmrPLDKy24VuN+WzhRz6DJ7fX1FV2e7jdVG24X1+43uc9Dn04qWLU&#10;LaOVRdYt5MjatwoUnPbdnaSfYn+dAC6pdC20yTWL+1aUwKzMyyYxjphHUDPbgH3zX5a/tAfCc/En&#10;40fEzXvEsVxJZal4gEOv+Jv7N+0WXhjSTMlsb243bWhlRVDRIGYyjcERdoZf1C8Wa/oenaKsOo2N&#10;verNdRwR200jKpkdgq5cBwgyc5bjt16fnH461XxhJ8WPHnwt+KH7U2m+AfDs2hmzuFn0cS3l5pyX&#10;HnRSSxxMzSyIZJRtDebswFCh8p5+MtdK56OB5rSaN/8AZM8Tahqn7FCan8Nvh9p/h6O0ja28S3lx&#10;qV08ms2R3mYmGSRpFj+z27xhVjEe5FCF3j+X5N/ai8I3Gn+L4/ij4y8MX8FncagItP1DWo2itXkg&#10;AnkjkWEMZHm3CM/6sq2chSCR9V/ADx74T8L/AA70fQrDxb4fj8K6frlrbate39nAkl/orvcYe8ju&#10;lknQy39x8zpIyxrKh+TyxIfnr9vfwZomu+BLTxt8NvGNrrulwXEkkMFjKA0ULkiMGNk8yMiOGEMX&#10;b5mYkAciuOpKPLE9WjH3ZX9UeGW3je/8VfEm6v7zW7WS2vrq81O7sY7WJLezMsIdzAkm5VbA2ohX&#10;kxxqApIC8Ha6L4luvEEen6fBMss0myCGZvKcgSbdp4XJB+U4GBjkgdLmjeIPDUt1Zw6pp81ows5o&#10;bi4hvXiEszeYYp2wp2hA6KY1GJPL5K7ian0rV/DdtO6eKIL24kRZo9N+yzR28cTFHMTHKvx5xBZA&#10;FBUOAVLbljbQjl5tRNEtfEWu2knhjT/Ck+rX2ozLBpMNvHJ58c287fKUfLIWLEBcMfm4521yvj7w&#10;vr3gjxXeeEvF2iTadqent5WoWF0wWaGTA3Iy5O1lOdyn5lOQQpGK9S8H/GbXfCTaPq3i+3bXtDOs&#10;xX9jpF9eXCFXjdElaNo2V0jkSMwOUb5gCpGVUr5T8QvE51/xZd65quftt7L5pnWQsA5bcdzOWZ+C&#10;QckHPerjqRKyOfdgZCjo6rt+Zcdcj5umcgd6qrJDaYbMgZl3cDGOR0OeemfY1Y1z7BZaxNa6HqM1&#10;1Y7sRzSQmEuuByUy23kkYySfyqremxbTbeNbS4jvkkkF1LJKCsg42ALtGwjDZJJ3ZHC45s55bm5L&#10;LZXmgw+KLnxP9r1OXUHiurCZXWTZtV1m35+fc29SPlKlVPO7h+i3QivP9IlZWYAxquclvfnPpz/9&#10;esextWD25kmjZSivvRT6k46Dkf5zXW/DTwv47+L+oab8MvB6QSXM1xcSafb3F7DbIjGMPKzSSsqg&#10;bIjjc2CVwuSQCmVFq6NXUvFniLxBYmDXfFd3cwnUZb6SOe8Zle5dV8yYckb2xy2MnAyeBjpG+J3w&#10;quPg1rnhXxB8FG1zx9rWtLfWnxC1DXLzzrG1JRpIRbq4ikeSRGJlkDnErAAHay+fWuqXJ0mGysox&#10;G8W9hKq5eRegz7AnH48c1emhgt7lIkg8ySRdwWNCvHUMTnGc4zg8nPIzUnR8SJvHnw//AOEQg0O6&#10;uvG2i6xJrGkrfT2uk3UjyaYDI6m3uN8Sqk4CbtqlwFZcnccCld6NqEGgSeKrPw9eXGmRXkdrNqa2&#10;rvbxTypI8MLybQokZY5GVThmWNiBhTi3dPdaqzSG286SFdjyqvyJgAAdAOFAHfgADHSrWl33gi1+&#10;GnirRfE8moDVWuLJ/DsUc+233pKwmaRP4j5THbleCTyOFYXmLYybSK/1S3mvINK+0W1uYkmnt1IR&#10;N2Qis3Ythhg4yB6A19FfsxfszfFf4lePvC/wk+DOpw6jqnirSVu763h8QPbWdlnc8QupIUyskbQe&#10;YYl3sdqcZFeG+BJfG8nh/UfB2j3eoDQdTu7S416zt9/lSiIsLeSYLx8rTPtzyCxxzivoqX4iah+y&#10;5Z+D/Hf7OXizxd4f8W6bfyXWsWGqags8Ss8QWG7ixEI0SRXnhaMmRiifOx3FRLceazLjGTi7Hcfs&#10;8fD3Uvh7+13on7Onj7UrrxZ4o0W81DRoYbWZnsNEvYpXG+2lkUGRfLi+bMahRIHHKgV+vukxsIlN&#10;tebo/LAJYMWBAx0Y+3ryRX5zf8E+/wBjbxz8MfjlovxU+K19o6zTWMutf2Xb6KLvUNO+3mOO3N1L&#10;Im6JS6sUXgrh/mG5wf0isNPhsdPzZhWRY8oq25h2nnjAAI+lelhI2i2eVjuXnSTvoOncMrpCxIUn&#10;HuP8en9azpSrfMy7sMx+705PPTryBx/SlvNRsoAQ97Gqrjd+8BY88cA5zVeS7YjbbafcSbuSzR+W&#10;o4778ZH0BxXVc4bEV4zGAsCwGOP4vw/pWdcShkMsn3hyo3Y5/qc/mT3qS4uNXnWRYre3jVcbSzmX&#10;J9MAL+hPFZ89trpgLyXls6hyW/0V1b0I4kPPfGO3cdZLjEo+TPcsWUbVzj+7xzlffP4dO3FSTxRt&#10;85k2x7sMuQ3+fr6gE85pN0ltDlIIZm2qQY5Sq+nTDA8Dj2J9zVK/1SW5kWJJJGaJSCjYX9Ppkf8A&#10;6gKjYo2LaDQ9O5CK03O2SRclmxz+p6ZPXirSXlhPiEFFUnK7R14Azz3+lcbe317JK3mSt93n1bng&#10;Y7/h19iataTfyMsjG6w3P3MYAxnJPOTg49T9cUByljTvhH8J7DxfP49sPhrocGt3EjNJrS6XEtyz&#10;NksxlC7ySeuTnn61rXGg6ZeKs09jHJsb5Q0YIU89Djr+A9qispGll2MQsfAfYx4H/wCo8ex960xy&#10;UaVccgnaw+Xoeo79Onpiq5YkykzCsvBWj290LmOA+Y2C0gXBB9se/YcfoBs2myJlRpNx3EnoB0+n&#10;16fXpQ1zaq3ltDt+UMQF5PboOM1JcXFp5kSwH72CNhyR/nmnGKDmb3Jt8SFQzfeOTlTwPz/zz2qx&#10;OqzPlYlXaB8qsc5A5+n9ffvlo8AkbzN25m+6+B9fx/H+tW4rwLErRNxj5JD3OP8APQ8+lVqItzSS&#10;LKjLI3zL8oGCDUbtOhYF2VunyqOfpxnkVVW9MkillLOrYwc/njHTOfTP5VMLkTTsWf5gfmb/AD9O&#10;h/8ArUIUitpllf2cUkdzqU12slxI6NJz5YLD92pA6A8Ac8evZWi8lMrAwVQQG8s4x16/pyO3pirz&#10;XQgZfMC7eP3nHp7/AIen+JeXn2m2wihW+X5m+vX/APXx2phzGTqEHky+cIpFb+4y5De3Yn/AVl6v&#10;4e0jWopFaHaxm82Xyhy5/u8cgewIz3rWkuIzPtnVHG3cw6bT/wDr/wA9KgNmDgwO3+z8w4+nGT6f&#10;h2qHEpGVa2emaHBDBbWa20MREVssce1FXHsMdW5znJ5NX7a3F1i6muFYLzhlA54/lgkD3/KpdJNH&#10;cM08atMNq/PGPUEcg/oOvTpzUkEswXz4ixCYAVeR/MZPGPrjioH5mhC8JK4l/eKx4kYfTHB6j0GS&#10;c+/GxYXPyLHNHHnnEmOoyfX0/H865+2CXRYoPmXGCWGB25x1PH64x6zWpnlj2pubdwTx0xj1+lWJ&#10;nSQzkTM9ucqvo3KnqVHHXP14H52v7duYk2XUSsrA9UBJ568dv8ng1gWk91BH5bFk25HJHH+Tntnn&#10;ryainvnkcoxVtztjdJnPXjkfT8OpqyeU63T7zS5R5aRCMyHcVj+6zHr0/wA/yql478SaZ4F8L3nj&#10;WfToTBptrJPcNJJ5YjKgFckjGCepPAqjY3Lou4SM6sOv8XbAH/6vWuW/ay1KG0/Za8Y2Gt6jcWdv&#10;faQ9k15Db+d5PmArkqTyMnGBjPTK5BCqS5YN+RVOPPWjHu0fnV8aPjXpHhC8+MHjTx/4S0nVfHAu&#10;rWz8FLq1wmpacbK4kkuZFhh3mNmkHlyKCW8vkDBOK+I/F/xD+Inw0+Mms+I9TsG0nWLPUDp2pWmn&#10;3gEELJcDfAjQyGN4TGvl7VLRsjHaSNpr6M+Mnxc8G2vxo8AaZraR3Fjo2s6bZ6hr2raQbxdRtzN5&#10;ZkltJFAnS3cXIjjIAaNIkbIUbfCP2h/2WPitoOpx+P8Awl8M9Rs/BfjaW91LwRqV88Ki6sYIftAj&#10;DLtXzBC0Xy7UZ3IVUDHyx4kZOW59BWjGF0jqtH+G3iL/AIKT3lrpPhLWZtS+Ml1Dc6n4m8SeOPFb&#10;+VqdukkccVlAzK0cJiiDzmSZ0BRZQWG1FbxX4t/B/wCO37I/je/8G+MIbjS5mudQ07+09KvmNrqS&#10;W9xNZz+XKhAkjLxSDa2CVKkqAwzmaL4/8KaB4F03T/B+la1pfio3F5Br2uQ6wHt76wlVRHAtsIw0&#10;bKfM3N5jBw4G1SpLdJ8QNNtDpGh6p4x+N0N1b+JPDLane2ejxC4ktLiMTR21nPGJFVHLQx7snMaT&#10;K4VsbTvzdGcLjHdMw9Y/aJ+IviTwJJ8OdfuLC60orKtraTadGyaezyQSyS2qbdlrK5gjV5IQkjpu&#10;V2ZWIrkNMbw80V1Hq7ziRrVhaywoComDAjcMj5SARnk5PSojNYppjWZ0/wD0n7QrrdCU8R7SCm3p&#10;ycHPUYxUTQZZSSvzc5UiixLlK+pa0iyNzKgL5AbHbgevNbelXM9nMg81WWRivOSBzyCAcn/PbNYd&#10;jDOVZo4yRu7fy/GtrTxZwiOWZVmVmPmRsvA4PJ5GD169MdOTWcjaluei+J/F198Rtdm1+fw1pOk3&#10;jW8Mb2ui6aljbAIiLv8ALX5It+A5IwpdsjGcGHR72DT7adrQKUUCaWO4UqThSdqjJIbJOM9h7gGj&#10;apCY1srC43TGDLBpPLYqucg5O1lwBg+3OeDXR/DzSPCXiS3vtH8cvdWl5cXEMVtqStlLM+Z+/wDM&#10;icDflGYqN6YdRkgbhXHI7bsy9Kjju45BfSSSNbyAvJGB5icc9McYDD9Rnvo+Grq5bU2igsItWtbd&#10;sLDIsqybWQov3CGA7jHQr8wxgUWWnaLdt9jR7hLiBm8x15LRo5DOAwABwP8AV8deCK6OXTvCs+t3&#10;FhpaXUlrtZNKnuWWKSOPJIyd+3cw52/dLMyjPy1nJlxQyDxD5VvDcaiftVq18slxZxXCRrMQNoIC&#10;gKXUsWD5zhiD1ydPRNFb+zG1O2+z3A+0FpLCaV2VlxGFcFcNuweHQhsKykEEZh0PSinjCzudf1KM&#10;W9xC0dusduP3ke0jBA+TkFhnkljuKsQ2daPUbHSrFvCN1p9tFDDeSf6VZ5dSu75lG5sqMCMhD3Vc&#10;EZOM35G0Y33LNpe6FartuNMXy7hSsnnKImjdfmVg67cPwFPCq2fmCkCrukeGNM1uJdQs/Fg8mSNl&#10;S4ktzbvaEkbRIMAE7tozkAjBBaqemaN4kvpI9TsvDwvI7OFSsnzFwvJJfks2dnCk5BC4ywBXqI9C&#10;8MXOjtqfh3UDax3xkV9J1SJDCuCpaLzMEjDBgqsAy8dd+ajYqKIrez1jwxeXejeKtBt/ttna4gvp&#10;CN08ayF96sH2yZX5AQMEfx4LA+beNtR1E6xJI8SwwyQpL9lW3BEYGOFOwAYfcdoAPcjOMdhqXjCP&#10;wZoSP4Q0KS1jWCRhDNclliPLFoRlWSNsno0sRDOQGJwvB6pqWseIb2O1jeFNPmzta1+9GoOMnaMs&#10;uRu5QZ2ZAAJpxWtwlLSxb0Pwvq93JD5UH2q4wWW23K21t2CNgPPsCuTn6Gut0KfSvDtlJaz6nDtv&#10;FjEgNqPJ+RlbbuI3DPOSoVhxk4NZPhW3vdOubPV1SZlt5kk/tC1A3KARwrPkK3CgbcEk8hsV6JoO&#10;v6rq/gCG71vwnFNNazQWbatp8MnmhT5hijnABgkDqpX94C48vCtwwFblRicLq8elXMUl/Crszqu3&#10;zlZndc4LkYAw2f05A5BfYPoT2DX0LWtnGWjAaFTsAJYsqnLFD85POV4PA2gBdVvrXR7torGGa2mb&#10;5vLi+VgMHj5sgnjHynHy9uBWL4n8d6ZbWrWNvNNNJ5kh3QrsyxGMHPLZHU8HnHIGAoxZLlGL1Ok8&#10;RfE+607RN+q3HlSNIcTeY/76MOAVXeOFLBju/vL2wQPM9Z1rVPih4jXSrS6kkurpgtuJGzuck8cc&#10;jJ56fxdgK+mvjF+zv8Svit+yr8JIo4rpfHnhvSdRs9Y8C6hfK+pR6E2o3Nzb6nFZ/wDHwwzPKjRq&#10;HZY4Vk2hW3Dqf2Xf2KvgBeyQpq/7VP2XX5lkVrGPwvI0bBBw371wSobBzKIsKDkoRx006cfs7nNU&#10;rfzbGR+yJ/wTo+IOpz2/jp/Geg2swImxr2jtdWyRBhn97G0io2cj5l2sO5ztr7Y8BfDL42+Hn+ze&#10;ILLwv4ksVQfuodZmi3oqYCqLi0aNkRtp5SBtwcqmDlud0D4O6j4Vtf8ARtZg1qMX7GHVrPUIWnCl&#10;trRCSWa5Tyw3/LCOSAphsO+Sa77wr4t8ciP+zNT8Pabq32QBJPIuGsbmDDgA+RPLIzqBg5Tkkbie&#10;Qa9ChTjGzktTzK1SpLZ6HUaVr3iHwbtis9CsbAshU2E2uvNBPkt0EilRgY/gXGdoyBzrWfinx7aR&#10;+Rrekw2bSIDGbS8aaKTABYICTgDJ+UlgBgkgfLXOy63pdu8bPaXWmvu3Ktx5ZUDHDt5cgDnGBuKl&#10;scAY69HpcsmuXH26S5a4aW3zuYllaM7duzkEZ7nkgjGTiu1NnHLzNCPWtWt7RZvtkLeY2FZYycHo&#10;RkMBjP8ACefQV0eg+KbV4tiPlo2JbP3hknI4OB68Z746DPnPim28RxaI+oeHbKGTUto2m4ungSf5&#10;gNsh8uTPBODsLZ7rywd8MPEfiHVdLWfXvDqWF7HcMl1bxXQmUHrujlwFkVlAO7C9WGAVIq1P3kmT&#10;yXhzHrDapp6oWkVWdsnsxIxg8j/9fP0pmnz6Xqtr9r0e7FxCJGh/d9mViGHXghgePrWBE63SF1mK&#10;sQBu3Dd0PUf5/nVrw14cttHvby9sLuVlvpFmuEklZl3hdnygsQnCrkLgEjPUknX4jHl0OmtIiV2q&#10;qrxu457VaLMyjew2hu7fpUdiIXj8tJR8p9fb/wCtVpUKRcfNjja3r+H+eatIzkRk4/1h25b35H51&#10;DJDtyVxtzkf/AKv8/wCMrxuzHK98/N9P8/lStFGYyi9ffPTP+f8APFD1JKTxq+0t8u73zn6cf5/l&#10;Ady7kK9V42nt+eavOgGSAd235dvb/Ht/niq8yByrMFK/3f8APfik0BGUMrYI+vHb/wDUfzqwI1xt&#10;wCefx/wqGB44hscrno2P0qZS0jKu3jgr3xSAs2CNE2RCv17Hpx+f+elXIEUJ5iHkn8eveo48BMs5&#10;5HPy5/zx7dKlAU9GAwRu46f/AF6YDP4mJf8AAN9aUgv93p1z6nNOCKX27WyvHfp/TpSkKck/3sNn&#10;HancB1uVjzj+L7o6bf8AOf8APWrOEG1lOSOeWz26/rVYFVxIhDEfdODgcf8A16WN5cAA/wDfbfd/&#10;yaLgOncBGIxlsDj+LsajEW5fmH4kDimmYfdm+VlHI3YJNV2ndRkNncv86oCV3YybQoxu+Xt/np/K&#10;q9yrD7vp9Qfb1p4lKgjHXkL/AJ/zn8ajZ0EmZCRnjB+nJ/z60AQjEcex5fb/APX/AJ/Co1nAmXnJ&#10;6cdvw/z0qSZcrgHd83OOc/5/z14hnlAk/eDPTaQtIDQjk3N5Wenbb/KmzNkZB3deuT3/AJ/55rD1&#10;Txfofh5PO1vWLWzizhWuJlQE9hyfr+teUeI/2pdIn1q8m8IeKt9rZxqs2mLppnmuGXLO1u25V5U4&#10;LZdRgnArCpiKdH4mbUsPVrfCj2+5UMhONxH6/wCf0rz+81KbxDfM8tvuCybVUR8AA+/b6Z/HpSXP&#10;xn0TxFYXGn6Db3i3At4pJmuLV41KTISpSQjbLlQfuEgdOvFQ+FbNo3USlt/dWHLcgZ4746/l9a5o&#10;y1iw5JU78yOt8PaS87LcJGFAOcevH6f5+tdZp9vBENoXAHH1qj4bsRFaIVgx7Nn+VbFlahm80jk9&#10;yenTj9K0iYykatrH8oLDH97npV1RsXBPTtVW2Oxc7vy7VZXLDap5zVEmR4xsFutNeSOHMkeGXHb8&#10;cfp7Vx7AwQqrSLub9R2969Gvbbz4GhP8Wa4rWPDEdjOzzDdH1VwuT06f564+tDHExorWMzs6Ett6&#10;/N04z/kf0qwsZnbygFbJHzY4+ueaks7R4Lj5I/l6EspyG9f8/wD1q0INMkJ8yGTbubovUfnkYFKO&#10;xRmx6W0Dbp0XGDu+bPf6CrUei2szfPZxlpF5wh789sf/AK60rHT51RmujliMH5etSW0DeZ5koC7v&#10;uqO1AtTMm0B1k82MsR16459D6inJpc8ZAO7A+ma34rbb84Vf9rOOf8/1oa1DsIz8vy+hJpgYMmmX&#10;PChcbu3XH/16Q2Lbche4O3AzW79lO8heOnG3v/hTGtRt2hV4HG3jnt/n+dKxNzKj00Eb0QFuuV/m&#10;O1XbLTdp3DPXDe/PXHNWYrUEsCMd93+fqKtwwJE3zp049qY2xLW0RFDBOcfkeOKmEYAy2M5571Is&#10;alF2EHHHsaciMP0oII/sPzbgO+f88VFHblH2t3HBPGT9avKpEfT8aMMx2suPmoAqfZHT51P4UioG&#10;kCuvX9atum0ZC8UMqum7aPU/L+vWgCFoFblvl68q3+f8/nUYt1H3Of6VYaM53CTjd0Hamhdq8jnt&#10;7frQBCsIzu6d+n+fWg2x3+Zuzj07c1PujPCD3WlC7k3bef8AGgDNurcufMjGBu5Wo0wG+bHb5cVp&#10;PGrZx0zxVd7aMrtEgHzY/wAaAM+6fj5Qx7d/896oyPsf50O1ucr9K0podrMFP8WS34/yqnIpSQBB&#10;9RQUiuxWePGF5XsDzx/n/wDVWfcRRr88Z+8PmC/4VqRrAwYBAD047/1xVW5tBIv3m4OP88GgZDbe&#10;XP8ALJEqsrY5B5+v+etWolkVcjlQP8agggzGS8ZLY7445qwrRKvUrtIIJoGI6kcu23B67c9+BUdw&#10;wjiIBwq+n+Sac940KMQp29W+Y8flRDOjjZMm5f8Ae5H+f0/WgCjbR/vsgZ3c/N1raScoipIenvUE&#10;NpbEb9m3oVw3XH9cd6mW1VU2gZA+6WP+c0EsntJxK+HIzj+KryoUiY+1U7GHJ5J+70z1rQkwsZUA&#10;fkBQSUX3qf8Aa/u5/wDr/wCcUKqSjzwfu8bv896k6ngkYb5ct3/w6U11AkURPyMenTsaAK5KowSN&#10;FG5c4bp1FSRlmX5vfbtH+c/5/F4jRxtl6dOfw796VtoPy8r6cc+2aAGmBSS5b5vm7U6Qw2+Vcrwe&#10;fmwOuf8AP+RShdvyqnXv6f5/pVSVw0nXp/EnpQBLHdsrt5YUfj/j06VV1Z5ZljK547L+FTFONwA+&#10;Xk88VWkZDJkxD6stUVYhMZf5iTweOOtWLUP91AGPA2legzTUEsvEStjvtXoe3FWNOgO85HzD0+7U&#10;hsaOnRfMFZeG+9kD8f8AD/PL76OWBsg/K3PH+fWp7JlMarnd2/8Ar1LOAwCuny+o9fSgkyfLkDLn&#10;H5n8qcytt8sj6t61ZkiO7+FQf4elNaNtnzL245zQBGWjMfI/Hb0pR52N23b2x/n/AD0poj3FZAf4&#10;ePx/yKGmhX5CQvbbQA4hlff+WP8APSiR0jRnX7w/h4pu9tnX+LJ+n8u1Ry75Eb593yk5/wA9TQA2&#10;61AmFow+7dyMckf55rLmugjKG7Z+8Oh/L/OKnvDJnDNhevX261Tug6N5i9ducjJxVdBk8MqjkFcK&#10;fpj/AAq1He/McenLYx/T6/5NZLSlQNh+fr1x3p0Jd8M0mB+v8v8AGpH8RqSzyiTCHauQOOOPSlmu&#10;32fuzu7rux1/z2rLuLydJfOXd6Dtjv6/4VqWE8dwivGVZcdOKZIy1nDP+7kYbshuen+fp2qeSKRo&#10;iqvtHUDOQfx5z/8ArqWW0BfzI4/yJ6UIuPlUd8fSkBkXkdykjGRVxyQfT2/zntUVr5jP5hOG+6QT&#10;+PrWrcxxumCfvc8n/GqS2gWXlRzyvJ6VXMBagcD5yQyg/N6f55olLBtjHjb/ABH9AaRcou5lYfLj&#10;Azz6/wCf8mJFUL5kgONxB7HHp7/maAEuYyg8xRyuSaS0nM8m4Z/H+X+fWphlhiUbu2Ox4PH/ANeo&#10;4oJklUlu+eAfX+VIDWtpVYjcccZ4Iq1G+2P5Rx/Fz19M/wD1xWfaMgKovTu2D83SrsbjH3udwyrd&#10;qcQEdck5bdz/ABcU2I/vAB0bp/OhmHmbUQ+nSnBtoG4NyM59DVATYiUbyFGTk57/AMqryyq5DrF3&#10;7dKbPNjOW+6c5DdP6VAjsZso23v83rUgPkEiJkhty8n2/wA4/wD1U0qwOMHtQ9ygVg6Mflx1H51C&#10;Fycsn8QweOPyoAJY2HylfvD5j/n6/pUMke1sFev93uf8mrWI0UB/x29M/wBO1RTMhGNuR13Z6elE&#10;gKUp8sbSen90jp1/PikDjJWT/gW1v1/l+tTrtALq6g/3hgd806OOIttyv3sBlzzyaSuBXVVI+XcB&#10;tzjrz/n/AD6o8DE5x82773/1/wBanNoyP+8HU4Xnr/nNG1xJsHtimtAKMkSBmUhm6nBP/wBehY1A&#10;C+ZjaQNrcfhVqeNgNrno3H0/z+NQfKmEZfvenrk9/TrVAK2QMEZxn1prM4bJbjI/h6H9foBxTZGd&#10;9xYcBcr83Tj/AD/kigwPIjPkY6+h/wA//XoAeRv5DH738LDn/P60xG2MNx+X+8Pp16f5/HFKhZ4t&#10;hibHVjg8fjSsAwyUBJwAMZ7UASRFnjyfn7dxj/P/AOqoZQWxklRtyWHQceuf8/pSxJ/y2+bPZj/P&#10;OKewKrkNlj+hx780AU8hW2tu3ey/j/n6U1wqttH3ug29evp/nn073Ps6yrt298hy3bI/z/8Aqpkt&#10;k2Mbh83qOv8AT/CgCG2SY8qnzdNyt1/Xp9f/ANd2HziuB/wE5PpUKwyRN93P+yADn9OKmQhhk8dd&#10;2COf5UCuSGfCKACMc7d3c8c+tQSKsoACDpkZY54HT/P5d6sF0XJzlT79Pp/n/wCuksvzlidobp7f&#10;5/rQMpfYpDz5cn/fP/2NFXlchQNv+fyooA0Wt3d/u/WlW3MQyV+7yff/ADipdMnjuJdkyknb8px2&#10;/wA/XrVq4hXLPsH3fl7VmXsJbdMhcensamaJ25kbjPyr6fl3qtbME6Hpx+uf8/5FXPM5GD+dAirI&#10;wUhNg2gcrntmq7pk7j83tt/z/k1bljYjmP1468/1pFtgo7lufmA9Ov6UFEaxfIxL7eOzdf8AD/8A&#10;VUMpKnbkZB+9+HrVp2VRhG59KrybR86knjrQBG8UxI3Fvw/CgyOm3P5bvepBMMZ46nNVXkaSTDJt&#10;Un5csDn/AD7UAWFnZhsVcnr2596lZs8gjn9arROpGMH1OfXjipC+45f09KAB3YnAj/75xQ8rZzt+&#10;9/Omk+Wck4J44XJ6/wD16hLnr6L6cf0oAlkZcKDjdu+vaog4UAkD8O9G9Q+X7HO76dv/ANfr+NNB&#10;CEYHPp2Bz06UAWEXahKnpThsVujdOPemxgqvA/4Fu/X9advx8yycbs/MOv8AnAoAki64GOnA/Gpl&#10;Uk8ken+fyqBHBbaR9R0xUsT/AD7WGNtAFmHcDtH1Bp+GUkBOM/w0yHLr8xHT5v8AOKsr8pwev93N&#10;AEX2dWf5ie/OfyNSKpzw3+f6UkkyhtgI3N7UQyBjhT1/2qAJlOeKeJNowuBn+GmAnGARUiLhcgdf&#10;85oAHBBxnPoaaoxzn8ac2T1X0GM9KAofnZ04+vtQAHHGFz24prvhiCo7c1NsX+Lv29ajfOdiD/gO&#10;KCZDVQdhj2qNoTv+XPPSntndgjv0pFXoAcfh/n/IoGN3cZRs1E2S2A30yKfIAevTr9Ka53Ek/SgY&#10;bGJ5/h7VG8b7gFUFfpUqEj5s/h2FBMe7CnnrlqBeZBNiNRt/8dWq8m4lsjpyW2+1WL0YOxduPp7V&#10;WGC2Bjj/AGfzoAVZnjXlfl7cU5pxIMDA/wBmq0jFm+U7lxnPeljVmJKjco/WgZMI/k4+96fhQY1Y&#10;YC8dOn+e1OiJCAFfqF+tK0YkXFAFdY/M5Yc9uvNPWF8/KDj6dfenbMdAPWpQMRhSvbP3TgigCJEd&#10;RgJx/Kjbk7B8vc/lUmJGXC//AKqro04kKSyZz07YoAtQhlBIXj+HNOiwSw3bfSq4+WTyzI3uzH/P&#10;pUkYkBV1n9uD+fSgC0zoi4YjI52s3tUVxdInzKNxz0DU8WwcZYZbPdqU2cf3ivvx/ntQBUe+LHct&#10;vuOfzpFvirn9383RQtTvaY+VY8bj93bUTW8alhjp19TQBFJeyO3yRD057+9V/NY/K4wT146etWHi&#10;+Zgfl7Z96juE8zLn73X/APXQBWeFbhmHm/XjpSDSSvz7z6jnp/n9KJkaN9yc44/z+f60gvnXaNy/&#10;5/r/AJFACrPJAdiZOO57/wCFSCWEqw2np8pFMkb5cHk9sr+HWiOXI2kex9/0oAV277/4uB1qMzBx&#10;zt+6fepCDsJY/eztxxmqN6Jg3mQQuxVs/KPegC8GAP3gPl+7+NWo5UL8q3P15rIs79ZY1WQbTnpJ&#10;j1x/hV4SqQykbT0Xaev/ANegC3iMAfnj1obzFX1xxUNvKgXaeepXkc1IzsBlAPTg0AO3xsvDH346&#10;U5BEUznPbdnj/P8AjUYZH6DnsretOCYbKndlqALEabDwB+VPE8aDkZ6dO1RLGVOGOR706ULhgtAD&#10;g0LjIK8c4PaobiJRl+ue+KjduqHrx17/AOFBaRVwTwOu7t9aAK8yybc4z9OM1VlJGdyjlev86szS&#10;NH1G7of84qtebk+d+D1zmkAxjEASB82ee+KiiuTJ8remenaow0hcl+FY/NkdPanQKDJ5h+634cUt&#10;wLkUew7AOnYd/wDOfzqOZ2D4+7n+9SsGQmdD97q2OnPb3qCdwq/McjGd2OvP+fypoCOYoCD3/EU1&#10;pE++h5x6+1V53lJClsc5yO/P+feq8l5Aowsw+713AZ/lS66hYsPcuGZUXd82PlxzgVVunOOGVmYf&#10;eXPNOEpeLKE7v73PH/6uahdHaVVVVPrx0Gf8aNhoaInbCex6cCmyfI+2FvoD0Hb+tSQxlBhz379/&#10;8+tOlijU+W8rZbq3Y8/59aSH1IJCFVcueMY9v06YphJPXPq27p1+n/1vSllcsQSnY4+brz1+lPnt&#10;JAgha2f73zfu+v8AkUPco434j/FeL4aaloY1Pw7JNpOrakLK81lbtVi0x2B8oyA8lXfCZHAJGcZA&#10;PWx3m4AAfd49vqKzPHHg/QvGHhm88JeLdIjvLG+gMN1Z3K5Vk+h9MAg9QQCOlef+ANK+P3w5nuvB&#10;76SPGmg2tu8mh602pJb30Sg4S0uFlwsrc4SVTyAdwB5MJvmsVyxlHzPXoLzHzSE7cfMc4A9v8+la&#10;ll5sibkjLKOoH0rw1/hd+2X441OSfxd8VtJ8C6etwq2el+C9Oh1Cfyt3LTXV7Ht37c/LHEFHHLci&#10;vdPCOiWnhPw9Bo0d9eXzxIBNfX8gaad9oBkYgBQWPOFCqM8ADiqjd9DOUVHqTvHcBBMj7R+A/wD1&#10;U+1RGmVpiOOGXaf0p0s/XZFt2n+9j/8AXVO5xncqsv8As4/xFaEm4I8R70jVvQH1rP1AefH8w6jn&#10;aafY3/nQtvRV7Mvqcf4f59I2dXj3k+vGOv8AnFAHPahbp5u9kG7HT3/Gs37TLa3CypLtVSCrKuSR&#10;9f8AP9K3NWAV13sud2B0/wAfX/PWsOWHcDMnflP84qGXE6LRroXNusss6szDLMvOD6dqsy+VGdkj&#10;ZP5f5/ya5S1FzYuXhkaP5vvc8cdMj+VaFj4g2HdJAGYjG7d0FNbi5TaRAT61NEgI9F6t27VRt9bi&#10;uYN0cC7+d26TrzzxTBq0n2nyNoG3n9eh/wA81QrGk/D4VxjHy/57/wA6a0kCyN5lwF5yfQc1R+2M&#10;QZCzZY/ePQHr/n61E9+EkZSep+937ev+etIRo/a7eRtol+f0VePrUM8ShNwJPOdoz1/z/Os6Z0Y7&#10;gMZbOM9f0oW6dRu3EEetLzAj1Kwe8Itmiyu07ju6c9OOv+fwx/B3w+0bwIbmHQbEQrdXL3N1hQBL&#10;O5JaQj1J78dK3jciMYEzZxkcfXn+tOzvVe7c52c0pJXuVzSUbDRAko2xsD/wLpx9fSp4Y1WEZQr/&#10;AMB69aSKJFbeZBtXg/T0/wA+lXGCNtZW/iwMdDTiSQm3fAUL/Fzjj8f8+lNkhnRdkVweewPA/HFT&#10;rNcfaozHDH9mZGL8fMXyMY45GN2ffHvReGHaqFdvf5QOB/n+VD2AoBb1Y/Lkm+YdpFz/AF5qx9qM&#10;q8MFZemM88U118nLD7v1qrcXyxv5kUYbbyy7tuf6/wCfpQtgLklyu3YZPmx09ahVyWVXb3yO3+cG&#10;s8zqsweMbV6MPQcduv8An8KmR0uAqhSccrjiqKZoicsIwzHbtzyen50/LxkCHCn3Xgf5/rVWOdPK&#10;O9Wz13Adv61Jb3WSVC/KVyH2+1SSWP3fVR1P8PufWpAmIcFee/PTj8KrfaYopC5PDD7u3n2pDeNG&#10;4jCcKv389DVAEqlVbIyB/Dzx/Ksu9aPzmfPzfw7RVxrp7tsQDnOPp/n/ADms7WFktP30snueM9e9&#10;TICvZnfItupZgfvCNuF9/wAzV2Td5TYUbePlwDn+tQaO8F3p5vIgVblWZhnkHse/Qc1JLcCPc53M&#10;q8Yx07Y/P/PepKe5SuYcNlWKhsevJ61XDKj4jC524Py4z78D6/56Wbu7gkDBw4znbx39fz/Gs6eY&#10;FsBhtbOP/wBX/wCvpQUXI7lplJifb0BXiojOHk2MowOUz3/D6/z/ACZA6zOCdzfNhFLYPfP8z/Op&#10;mitR+8kuF6/dznsKAGxwOfk3eufb86fGzBiJBu/ujPHWqjancLJiKARqqj95NIMn6KP6moZZJprp&#10;Y7nV5FZmO2KBhHn34+bp/tUAYPxJ8Nag2kLB4W1ebT55nyokt1miykbY2o3ykglTtADHpkg4r8jP&#10;2jtd8IQftCeI/G/xon2Wa65qcJ0vRFZZLthGn2dlV3DQo/nhvMy4yrEKw4b9fPivoOg3HgS6/tey&#10;Rt0beTcSR75YnAJWRZCCyNuUYPBzg5Xkj81vi98LfCvxf8drd+E/DWl3mtXV/c6NYw+INWW2uZ/K&#10;Ek0EwZUaAQbAsceCC8kbAnaUC+ZjY+8j1cv+FlP9nv8AY1+LHjb4p/D/AOIXwk8DaLNo8zaW2reH&#10;dZ8WCK5lhjWyN4UHmNIqAXGNrZcYLBRgKvbf8FePhF4T+GvgSRdB024sNSvrOG61RdNgDWsUkbjb&#10;atKIwvnRrht2VZlbPQgV7h/wTP8ABfgEeAdX8a/D/RI9Nkm0+znurlJLoNJcEQxzO3mESeVLLCJ0&#10;DDKK/wDcdTXif7dPjD4ia/4z8f8AhXRPiPZvo9ktnp0cE0gupbwvbtIu6GQlbrIVQ0q4YSRxKOvP&#10;PXjGnh0+rZ24X2lTESTeiX5n5t3mmX32KO5to47hrm1839y3mS+XkhnOAW+Uo2ckcYPQisXTU1E/&#10;aNasGV0sbfNw7KMpHI/lElT7so6Z+YH3rtLzw7rXhrwteeIrWC4swt62nw37whFlUBTJ5mWBXiaH&#10;IYEZZcEng8Wg1bQtYt9fk0n7Ssjq0MkyjG5eVG3PQMMEf7LDJwRWcXdFTTjuejfArw78QfFd3L8Q&#10;9LmtdUs/hnpv9pC11TxB9jNtGk29GgBO4ok0iyMkeGJkbBVmBrm5/AXhfxYdR8Ra14wtdNkvvCs+&#10;rWNvbL9qU3/2kqLCQr/x7u6JLIm8liFTP38Djddun1Ce41PTmW1gluG/4lsDMEgyRlBuYscDj5sk&#10;46saktPEl/Fpf2CC+nt42miLLFIVRvL3eWWxwdrOzDv8xrQyclJWKPjLwNrngHxheeBddkha5sbp&#10;reaa3kLwtIrbW2t0YKwIyO4NQaxbX1tcq+p2PkLNbQyw+Wq/d2AK4+vXrnJz1zWh4iv/ABB4gurH&#10;StU1qaZNHh+y2H2mUssERmeUqu44CmSWRzgAFnbua9V8Rx/Brwb8EtT+E2i+EPD2v+KLHX5F1L4n&#10;RX13IZbF44THDaQOEhRI5oZgZSDJJ5wC7UBBdzHlu7I8duV09LVbKzZfMmhRzJtI2H+Jc/r+OO3L&#10;dHeWJ45IJZBIp2rt44/zn2r0j9nD4X/B7xnrWpeIPi949ubHRfD7W91NaxW4EuoW7zrC20lsKRuR&#10;ivJ27yOVwdX43/Cn9mD4d6JfJ8LvjlfeMNSOuywaWkehNZwxafGQvmz+Y7N5rkMyqmRs2szKxaNT&#10;oPXQ89t7WR7y3iijDKqq1w20Y4PzHnjAA4Hc8V2+veHfC174Isb3wiZrbUtG0XzfF76hrMUn9pXc&#10;14Ei+xxBAQEhlhDoHkJ8qRyUHyLufDv9nvR9e/Y18R/tH2muyXOraP4ysNJ1DT7e4Ea6TYTRMUnl&#10;TH73z58Iu1l8s2xJVw+YuM0rXJLayuB4fIgH2yF47prcGRZESUriQruVeSdobBKcglMrL3NoeZo6&#10;/wDDnxT8PPDOg+JtcCW1j4is5LvSZ/tCSLMqb1b5VfchDhR8wB+bIyOvK2/haMaXH4vvtat3nlmZ&#10;RpvzNMFH/LVxt2KpIIHOe+Oc1saReLbXkMHnTSQFgzQthTJtLYfDZCnnPfqc5r0TSfAHwB1L9nLW&#10;vFMOq66vj6TxjYWfhnSfKD2d5Zm2zdt5gjAMizOny7shXQY5JJ5Fcrke+f8ABM/XfDGseHfG/wAL&#10;PiP48ktLX4oappek6tpIVVF0tuZbiK6Eny8xSqqomdpaRSSFFYuifsA/HLWPit4f/wCE0+FtwfDu&#10;m+LrfRdaS+MyEgbnkXMTP+4IAUTj93mYYbarlei/Yj+Anj74afHfwr4y034ZQ6lN4Q1SaXxLpl8t&#10;wJI28iUvHjZseWKLzLhYf9awhYkFBuHo2s+JPjH4m/4KSaL+1r8YPF2haf4b8UalqFn4b023kdpJ&#10;bOOCaO0We2Xc6I7rGckMVkkUlOi1VOMZRTf9Imt+7qNR3sn8z6D/AGI/hLoOlaBr3i7VPhtqFn/w&#10;k3iaeTSbeDVJbdbiwskS3gkWMzeczYBbMrksJd2OtfTtn5U9u0cvheeTauP9MnV8f+PsfX3rzP4O&#10;+OrzxDdR6n4f+G2oyafOr28ep6wYNNmUrjPlW4BZoCVXD4GRg7ccn1m2GprbiSNbe3jZctw0rD1w&#10;flHtytelh4xVPQ8nESlKo2yGWTUoRsXS7WLJ+UC5Py8+gTrj3qpfXeoWcavf3Vhar0VpCTzkAL8x&#10;HPb60t1dQPffZZdQuZio2y7m2Kxx3VMZ+mO4z1qKUW0USyQWUMfqygd+c59ck89f6aGCKc2szxBl&#10;juEkG7ClbOQLjsQTIAc+39MnOvLvxJew/Je2cYjP3JLdxg46ff54I7Zx+Bp+rzF4Vjt2+98vzYwc&#10;jr+Z7/1psyR2thhCPMXDEK33j37f4UFGDb6rq9hdyQPBDjncyMwOOvcnv69xj0qaa9ZkkhDqDxuP&#10;GZDj6duOKovJYvqcibh5xfKLtPOegI/D8cfjU00InYywdPvNt4/A8e/Xr09qzLZDLgp8o3BPlYHp&#10;14PT8as6YkIvV5+UKCpaPGAPwHIyM1UudxLREhm442n2OMn6fjVrSJltE+U5bneF/gH9fzoEdFbR&#10;RQWWJJNrsPvf3eD+HQ+lXnukPyg42gct3+p49Ov19qxYbuW7Kq3y5yODuxwP1B/pVq1uwZAhQEeW&#10;c5zgY/z6881oRYhv55Un3bcjOFG0nrxn19v84q6LpQIxjb8mGVgeP89fSqDaskM0lvKfmUfN0YFT&#10;7j6HOKjF4bj551b5VPGD9QDz+Y6Zzg0AW7u7JcjI+bAYN/EowOmCPbPbsams74yRqzkMNwyc4/mf&#10;pz7elZl1+9KmJ920hhtYng5GePx7cH9bFhc3NvKJXi4VRlVXtxx0wMce3OarmA0oyod2Tb8yrjbn&#10;HU8D8CKRHKXAkZT907iGz1/L1HemJIssit8vPHUcDt/T/PFSJepGxm2Rt2O4+3P+fqPqASSysgZf&#10;l6k8Y9Pw9T/kEVX+2zArGZOM7hvcfN7Y5/HrVfxT4h0bw9p663rLusJvLS2VoY2bMlxcRQRjaOQP&#10;MlTJ7DJ6Cqvh3xJo/i/Tm17w3qQu7VLua1F0sTBTJDI8MgBcDIWSORc42krxkYNTza2uCg+W9ia4&#10;vsXWSWUs+cqpz34/In/OKqzNcpcprdxrSx2drYyfaoZMCPbuV/NYk/LtVWBJPAJ9KmvTGjGQybW+&#10;7hSOT/kHnH+NQabplpqkVxZiFZoblNkkcihi+R8wOc7s55HfPPSplca3PEfiP+3b4U8M362uk2Fv&#10;JbyxymGe4lCrOqOwDrtfcEbgAsACeBkEkew/CLx/o/xU+HGi+O9K1O1c39nDJqK6fcrNHDceWpmh&#10;3AnO1uPUcA9wPNPHf7IXhjW9NXwt4R8I2FnEl0sqQxWpKx7shwMMNqMCQQODu6AnJ9Y+EnwY8P8A&#10;wn8Aab4D8G6XHpdjZRnybGNmZYWLF3bljyWZieckkn2rlw/1r2z9psddeWF9kvZ7nRwGxiVpHVdq&#10;tjLcex5+tTSSQMuFjU9cHAz/ADot9HLfMLlWx97AGB64wfr1HH0qOXTGR/KUs20fd9OPp7+/9R2H&#10;Dcp3l7LEwgV1Jz8yq3Vef0znr9O9UYrwzyNIy8n5lDSY4Izn3GTz6dOtak+lfaYm3ytufG4BuSeh&#10;68dvTrn0zVdNCjhd4V/d8MQr8DJHOegznvg+/FHvMpNGjol8hjeSWLdj7i9gW4wfTk9ccfpXin7b&#10;vjXxD8RvhFeeBPAuh6ne6hdOJdHs9HtDdXFzNDFHKVeBVbzULkqVAx1BIyMdt8TvE0vg/TYyt/bw&#10;rEy3H/Hx5YPzhMEEjJ3sp4H8xj80f2of2ofDHjrT7XUovEC6i19ZXtlaaHdQyW1xonz2bxajDcRu&#10;olldllQDAChGBzu45sVVShydz0MDR/ec/Y+Yvi2t/wCPPhrb+Pb/AAl0viCe28tQY+szyY2Z2xfP&#10;MwCdtrE9jXoX7Mf7d3xb8OeM/hn8JvG3g+18feEfhzqx1nw/4R1CaRYtPnEBku7gSQkSBVmT7WVJ&#10;ZQ8ZxhWbdxXxqt76Lw9/bE/xL0rUj4phm1l7LT4Xhk0y5W9uUWBlKhAxwZf3eUxMMZKnHlMOq/Dv&#10;Tvh3qOoadPrn/CVN4hMcM/nRR2R0vyccgfvjO0h5wQgQ45J44KXNbQ7MRvbyPQP2wP2fZ/g98QNY&#10;+L/wh8Ww+JvAsnjS507S/G2g2skNn/aSRR3MsEW4l0VDMViZjmVYWcdCB4yftWu21zfx6XNNJa/v&#10;9Su5Ji3DSBQxz/tOo9yc/T6E0/8Aai+HHw//AGT/AIf+Afh9qNxqV5Z+NI9Z+I3w28TeHYLnRNYu&#10;bWdmtrpJy5lUPBsgmiUIJF4/hy/mvxeg8RfHfxT44/aT8BfBJfDPhNtein1ax8PWbDStBmvTI0Vu&#10;m0YhiZ45VjU8AKFzwM6+pzyVtjzhxbPH5qTYZiR5LKePxpkdq3zSRDKDk7edv+eanltkjW1KSSZk&#10;UmV2A2g7iBjHPTHXn9Ku6lotlaahs0i+N5C8KPHP5JjySoLLg9drZUkcEqcZHNO6M0rkMJ8pVZAd&#10;zfeVW4Kmt3wfq+h6dcyLq2iw38Myx7UnuJI2QLIrNtKnALKGQ5BwGyBkCu58cfsh/Gr4U/AXwj+0&#10;94z0Wxh8IeN5bmHw7qkGpxT/AGqeBtskLpEzPBJ95gHC5CN6Yrz+3stLuUnluyYP3Km2wvVsjBbk&#10;bRjccjOTgY7jOS6M2j7up2tzq3gG816eHw/pV5pdlNeM9klxeCea1hLnCswVRIQpGSEXdjoBxWva&#10;aZY31/I/+tZkMhMKje6hucoccjLHI4Jx0zkec6eRAwARpgpZPm4x7Z6jk/kPeuo0W9uYbn7Tb2yN&#10;NDwsbSDC/MRgDnaATkgnrweDiuecLbHZCfMtTpH8L+H5LOFrfXhLIzkFFU5Rc8NuJ5QnnGTjBB5H&#10;OzaXx1XQI9Lku1je3O+SFjiSaPHzHdy3AAA64O0bdxyeMh8R6veXFxp7aesUkzb7gKPvsCxZcA5G&#10;fmyBgnAwOM1o6RrLX00EWoW7iZkwkqgfLlsFW35B4xg/7QBB4zjKLNIyXNodXq8uoQ6qtuur2pgk&#10;bZGsjLIoy4JRiARgEjqxGO/psaXaS6LNNdX6w3Fm8eyG5jkEihCse0ueo6qOAr9ck85y7QXl+y6z&#10;Z6ejxtGwmj+Z2mIXYwwWwDudeexxyCAtUdM1C78P3M0MlsbeG4kTFhJGrGNipKMjHoCDngDcpYcH&#10;msTfmS3O6t/FuraVdDSLKdf3cnlW99attR2wcEgkAv8ALtKuCxUn0IbHdbi+v9Qv9X8Q3FuZP9Iu&#10;hDIfLlZ22g84w5z0HT6Vgz+INOtEaK2spFmhj/h4ZGwPmHYY2kbcEE8nkiiae+vJ3ivJZPLKlBGs&#10;O1Wx0OF7jB6cgDmhRE5E2rrJHGsM+q3FxDE6LHHKoLIoLEgFCcLknK5AbORjg1oeGtV022lfSb/T&#10;EbzLfdkxjzovmJDoRhgOnGSSO22qlva6dpsFzc38bRrHDsVt/wC+Qk7gflKk9+ob1xgDFDV9Tt7a&#10;E2X9mpdXEciKLnzAT5Y4XYQTkbcdj97hyNuKtcn4dTsJdN8NQzQgTWsloW8tja7TLkqdrZA3btwz&#10;nbnhh0UVBB4i1DQ9MuNPsf8AW3BZp7hpJmjmjMefLaNWEZCn514DKep4AGdoF8mt3EkGtXT+bHa4&#10;sjptosjSSeaNgKZByVb73PYY5rndavrj7amiW1krXHmMv2eFG8yUkhQDjknr7HH1FEYsrnsroTxh&#10;r11faguPs7zKyLttsESMV6rjjJznjnI7HOOu+B37JXxk/aA1ybTfD+ksq2V0q3P2m4jjuCfvMkUc&#10;joZJMDO3K5HOetdV+zf+y3o/xN0nd8QNMvorefWonmbRUVtStEVHTY0XlvMP3jxFcLtbDAEuVr7N&#10;+FX7Gfw90exsvF+jWDeNYbhtsOvaXfTR3TOv7sxy/a0VXZVG0xt5BwSA4wd3RTg5SVjjqVNb3I4v&#10;2T9Z8Q/E6T4ufFP4oeI9B8ZXlpYC61K+8MxwvNJHB5AkjWQSx+YRGrHZMqBmbkZCr6foXgr4n+G9&#10;e36z4r0fxxpbou7y9Lt7e6Y4IYPAyOCCScNCytk4BYhVO74Z8AeA7bRZPD81hqWm7dylr2F42Kkk&#10;tvVQbdhu6EHgBQd1bR+FXiI2r3fh7VbW6tFhJWOSF2j+b7oKAA7eT0GMcgLjFejGly/CjinW5t2V&#10;9M8JeDBBdai3h23hjlmMsjabpUlqzEE5SQxyFmcZORIu4McsQcY2Jvh14Qhvvstnc6g7W9uVkh+3&#10;STKE4yofJA64IyBngFehj0jw20VlHHqDRrcTYXzJL7zIXODhVmxtYcNtWRgw/hwQMb2pW1ncaHcW&#10;cN3Jb3bB/M+zyfvIZich0LcjAG4Hjk5xxg9KjpqjklOS6jIvDthpVs1zYajuMjKyqszsr5Y/KcsS&#10;SDxglgPQVk+I7Txnqlzaan8MfGljoNxayh5opNJN1b3cZGDvXzFZcAEgo6kkjPGQaUj3yXK/apxI&#10;zfPLGsxXdjC7yVHUE8kggjntip9P1XMg0v7PNbrGxjYRtu2egHPUD1IxjjPatNiDu5dIj12BDNfM&#10;JIyMrG3XOOOOf1PT61iavouqeHZhcW12WthhdwQMIvm+9njkg46E9+AKl0a8aFftEFykis2Crdc5&#10;znvzXSaVqD3ZEbgMu7HTrn1Ujp+fTir0ZnzcrPnrxh8cv2hdC+IUvh3QfDnhPUrXy18uS81u4t7h&#10;pS3dfs7IqgEKSGJBzz/DXafDP48/tCa3f2NjqHwK0toprhEvLq38Yx7YYyQGmUGElwBkhcLnb1GR&#10;XrPiDwHoXiS0ktZrNfMdSVkHGMjrwef/ANXpWHa/DLT9AvIr3TR5Kq2FMA2K2DypAwGBPr9OvNQo&#10;1Iyvc19pSktYr8T0LSJzND5qMV2nDe4raiaJ03B859cEdOnrXNaJNJaQ4UH5j0HsP59P881rwyxw&#10;jllHHy4bjGR/n/OB0JnE9y/5UeWABHOPmA49uO3FVGkK7t7dfvccH9PapWuo5Ytybhxn5ue1VZro&#10;qww23PGM89PbrVSEJcTmOPLg5bHH+e3qaqoFumIjYnGfm4Of89/8addpLKu5V9uP89qtJFFFb8sv&#10;+z83bH0qQK8sBLhI2GW7t+H+f8k1NaoVGJXx83Vu9K8odQoXvinwKjAeWec8H1560AWHlDDCn7vB&#10;z0+tOjfB2c9g3+fp/kU1VZk5ft1LDn0qaLaBgE/L/F/n/PH5vcCRBtHl42+lIQASA/y8Ypd5TgoN&#10;wB/z+f8AOmINq72YfNxj1oasAkkq/di+XiiSWRh8/PGVDc00+Xjcuf8AH1+lRGcNxK2Oo3Nx74+n&#10;9PWkAhIZ94VsgD2x/nimyQg/MHC45+vSlm+fMiD/AA6VAJGjXcwz75qvIBPNkDfMcHqD6Uxt7NuY&#10;43f3en+fyp07q4IjLdMdKrxzsknyv74Hb+X+fwouBJMQSSDwD+v1/wA/1rOmD+YXC/7Xyt0z/nvV&#10;9Jg4A87d/tY/z7fr0rG13WYLdmW0PzLyW5K/5z9akNxNW0+1eFrmRBJldu5jzt5/Me3SuWGkaHc3&#10;TNa6ZFuV8ibyQWHHPPHXP0rZbdqKebPI27qPmXj25+p/Cmrbz2rBImLNH94Kucr/AJ+n9amUVLdG&#10;0ZSih2m+HbU3CeZaKUVFChewHpx/+qug0/w1YMVeOArt7A8Hp3/L8KbpFuJES3VPfcc43V0VnbLA&#10;OGVu/wBffrVqNtjOUmXtJsVigWPZ78tmr6QMH6NzUWn28kUfmM5+b+EN/wDWq9AwlChvvLy3NWQP&#10;tl2j5+3U9/5VajXjgZ/z0pkUUZXKnHf9amjRcctxQKQZ3DDDHUfnVPVbCC8hbzI89sLV0v8ALkL9&#10;3vVae6Usw8ssfT15oGYbaMkRKxofvZXBzn6f5706PT2Kk7f4cbWrSa6wdsi9c4Cr+lJIULAeTt/2&#10;qBXKltavCu4x7gV+VfSmTh1+ZR6546VqxRgrtA/3qjns4vvSH73rQUZ8Etzu4XgDGM/e/wAn6Vfs&#10;mW5TeG2kN930/CkmtxGmV657dqrszxz+YFAPT3oFuTyxMvKjPcDNRAsGKFs7f/11MlyZ/lljC/N9&#10;3NR/ZGDsw55/z/n3oJHJEFHJzz1NORdx3N9egoEQTk4PYVIzCP5mHy/SgRJFhBkMeD/WnmRVb+H/&#10;AD3qKC5t2bCyg+vzdfpTxvXdhe+B/hQO4/IUcDpxj0/yacrAHIA9PpTVXcPu8elOEYzgn6/40CB0&#10;UfN+Bx2pu1g6kN1yakw33A3+eKb5Y5bHY/jQA1wnUsT/AMCqOboPm4/lUxATjdtDDrUM2EXj8O1A&#10;DUKDrznmo3uvKO0NuPXGenP+FNecqeAW7Njv7YquB5paVu9AFkzhl3qOR/CewqDehZsjoOPcZqx5&#10;SCHYFP8As7qqyRsvzEZUc0ANM6/dEf5N0qK4tFc7mQBjx+tSFcckH3+tMuJ1jGWb8+lAFIW0UD7Z&#10;O7Z69+Oae+lCSJnjGW28EsecVDd36SuEP3g3y9OR9frWpp04Fsob23c8HigZh8RjOeOowemKjlWZ&#10;3zGPu8spXmtW80dTMzxp8zfdA71A1i0JLGM4x/n19aCigkbz8n73TDen1p+0xHBHzdG/+v61MIYo&#10;5Nw7/wB3j/PenzIGPmLKd3U7e1Ar6la3lVmwvy8dC3X2/OtK2MZHUhj6j8zVFbYoWZW/iyv/ANar&#10;Fpyep3K3545oKNaOA8AkZyfp/npU3l5QDoDwo9fr+lVYHbdvDd+PSrMbMV3l2Hf2oJkVpRtdVA/8&#10;d/T/AD/jUDARlT+tX3tSy5x1bnb3qu9pEyKJUXaOeooJG5xyF+Yfp/nmnQx/P/jSNwxZG/76FILu&#10;OPaPp8xPrQA2UhF3P83fNVJF3budvcMB26c1cYNPKQd30/pVa4tbhCuFyvO7jJ+n6n/JoAheZFRg&#10;xwO/zYqjJullxCd3975qnuvMVNke78Gz/n/61VLfe10xckA5BbNAGnZR7vvY9NzVdhjIG4BT27nH&#10;+f51DZlduA3/AI8P8+nerTQM6eWwwwwe3r1oAsRvg5zjqfpVqJxJ8mPl+lULeGdAqPnp+tWoiQuN&#10;pz+tACTwbTgr+FVJiN37w/73Wrrqzqu8d+9UZ1VSdp/Fu/8AnigCAzhAdg6enelKAvvB5HPGabIG&#10;V/nz1x060pdEHmY4I4/+vVXAeuSWyVyRj5qa5VBlgP0qP7QcnLfN23ZxUcri4UiLGcZHp+dCAgvp&#10;d52lRn1Uf/WqtJgJsZ2OG4246deKlkj85mjcsuGxn14/+tUDaeiHILHvx3qR6EK7V+7Hv3SYwe47&#10;dabJlUYKn3fmXB6+/wDn/Gp44VBIYndjI3dTxx9aSVN20LtZjxux1H+PtQIYiCQYuI+/zL94rj0/&#10;z/Wr2nphvlPH+0xquIomTepxjIH09P6VatN/3WP8Xyr6f55oGzTiZdm454X8xj6U1WMrbTuyeyr/&#10;AJ//AFioHMjR7SWxjsff61NDgnKn+L+KmhCyByflXvkjb+v5VHLEFGVGcNVjC42sDuPt1/yaq3Vx&#10;5RVmj6+3/wCr1FVZAQuCrYV//Hec01lWMZLD0yaVAJTuB6nPPf8AX6VBNbSISFYn5vukH8v5UDWp&#10;aijfJwwGBjaO5qcWrbWUr9TUFiJEZdz9j93nrWkqBuoJz/KlERXRNiEjPPO3PXipo+BycfL9ccUE&#10;KfnC9fw/H8KmEYXheMcY69O1UBGAQcjqw/ukn6UkrZjwcgf3Q3SlfIb5W4/zzUUsvcqR7emP0oAh&#10;lkK5J6ds9B71EkhiJI3euf8AP/16nO1lyAPu+nOKguImjfCtjjO449TSYDWfO6Rl/wCAj6VJ54iX&#10;lPyaqpyjZL/LnB4A5z/n/JpJZWPyhOMfnTAnNyWRTGwI9NwGPz/zxUfmKRkq3zHnp3z71D5uM/N8&#10;rKR39KEkJ5LbuMHt1FTYCRHVSQTx0HFWo5PLOGHXoc/pVYxp94n5ug3MR+FMMyiTGS2G+6P/AK35&#10;fgKEBpCSJtqMvHX2/wA/40i+U3AfnH8WazleQpvXj+9ljmkM+JSI92N3YDr+NAF9vKcMWyfx6VTb&#10;7KkmSPm9N1OLoY8OPl/n/n3qnPOSjMqN1/vDj19v5UwLHmxjazBW6EH0FJJKFOExhvmZvf0qKJmJ&#10;b512t9386klkCjKnPy9u/t+lJgPwpGcr1B3Fc49/8/8A62cEBpRuLAf59v8AP4t8wbWkQqO7KeMj&#10;6/l604ToMFiuAendcf0/GgCTyGDcMwA6cDA/zyasRpbz84H+0eOefaq6zK0flRktgY3belDT4UIJ&#10;fvc9QDj2A/pVICw0doQA21ePXH4/59KjMkMa7FmVlPGM/wCHeq7z7mJ8r7rfMpIwfpioJnVW8yIf&#10;7vPt/wDqoAsM1vKpO37zfh/9bmk8oKAik+67v1/SoYZI5Dy3bDdPy/P3qVF3HZwd3GQB0z2oJ5RN&#10;soVQD8q9snrnH9KAsgGfXnjHWpgmMusQypyduOfy/P8A/XSOilx5bhv7vv8A/r//AF0FAu7b8sTf&#10;98f/AF6KlCuBjy2PvtPNFAElvvhm81Ewv45rYWQSxCQjb03Z7fjVGCCO3YPMnX17c+/p9KtLjdgJ&#10;jPAz1+n+TWZbVwWJVfp8278z/WraFCvIyvSqwkXOzP3einIH/wBepAxZd6qyjbzn/P8An8KBRHyk&#10;r827O7pwKi3k85/lxz0H6+/pQVz82fwHrTVLCM5H3fx60FEc0hA+eRev+RVX7WJG8pUJxjaMZzV5&#10;7OKdDlfvcdenbiktdLNtIZslsjPT0/D079aBFM2chw80nQZA65zxz68UjxsMBP4myFwMn6fmf/rZ&#10;NXLheSox/h0qnORndvKqW6UDGhDDhmOfQY7en0oBbOW9fTvVhIN4wiLyP4qjlsSFwvf1JOB6UAQG&#10;RpQDkdMcc49aDOGyu7G77x79c9v88UlxaXCHfkt/wHkfrTTFdy/KBIOcYH/6xQBI7BxknKkYXP8A&#10;Lp/n9KUMokyoJGOuMf8A66iMU/zF48bufapobeTduHTr1/zmgCZWYDg9s9elSR4dQM9OPXH+R371&#10;H5Lq3znp/nvUymQcZ6NywoAkSNDGQG5Xjb2/D/P9KYwCPuG3r+H+f/196kR2xlWX3b8utPRQ7biu&#10;7/axnNAAu8gKvp06VJDBOy5B68U9VVecD0qwqKBnDZ680AQJaE/6wHdjONvvViONc4JbGPQ09UiI&#10;6fMffrS4XbkN9WHagA+TON2e5xTyB5fzH6ikWPA4H6UDIP3v8/5+lADgxb5dn/16cox1HWkXOeBz&#10;/KlDr/D/AF9KAJAg6kYqMxHdlv8A6/WnIcDGKD+8OFGc9vWglldkLnao7018gcf3efm/WpXUrwB0&#10;5+lRHrtJDHtz1oGRqxf5Cv0/xpCDjA545z/KnmPnALc9fahVTkOv0BoGNVlVcFT+PemTBwQvqcLT&#10;5GYLxxn/AGahBkBLZz83XFADZGzGQwYjp83bnpVd1SLcyJz6r16+lWJA+MIFGPWoyCE+7nP3crig&#10;CsiydH6/3eOOfb8KtLHxt24A9SaYEG7cq/xdQ3HT171Mm8rg/nj/AD2oAhkUIuU7c89v8inRsGAY&#10;dvvZokCg8tzmmgje0fl/N7tj/PSgCbA3fMc8/wARozGe3uef89qYrS4yCApOCdv+NPEasM47/KKA&#10;DDSRZT1wf85qLy0eTcR05Jqc7tm0DFCIQ2X7ZPzUAN8njIXpx9Ka8P7zAPHTcCamlklxtG0e+OtQ&#10;lJEcSY6dKAJoEj+6SP8AgP1qZ12JhWxkfw81XTLIFz94daUOyxsP7uQAVHSgCQ7lBBftkbjUUqIX&#10;wTt+XA9+O3pTPtDsvzL/ABetSebGy/Mv/AqAIBbNHjc3+8T0qN1XptU9zVx0UgNj/vkcVVlGXwOa&#10;AKsyBs7kHouf8/5/nmyIyS4C8bfl3DI/StZ1OGbPT73NU7qNCxY9Rz9TQBBHNtjwRyVz/n9acjbR&#10;leCTnuarTygMxXsMkDv/AJxVVPEmlPLJbLdxrJGwEkbnHJ6D6/rQBqmV3JA3YxnKnFKRtDDdt3d/&#10;8/5/nVFtTttyxG4Rd+DHvbG7pxz1PSrQYYxK/wCf+fpQBHLGN27H3hj7uP5U+3lAHlKfu4GPXjp3&#10;p5ROpYZxk/LxUUSqZMozfLz9PyoAvwjcu9s4/wB0DFOVXB3Kcg9eelQ28wBx/EP7uasB1LBvbmgB&#10;pjIOM9P85+tTRztna2ep2mmqyLIxL4/Wnbl2MOPfFAEwZCOWbsM4p0kQcbo2/wDHuKr+aAvlsNva&#10;rMT7iMtnmgCJ4mxlh7VHtJbYV9Tu54q9KgYjI/z6VXdAhwxznpgdKAKE6E5+UH/a5xVKe0Mjc+vT&#10;IrTu40YMVb5un1qs6DblQP8AgVT1ApmOKN9krdf7o61IhCj90W+bpk/rRcx4zgYbqRVGS58tyCeh&#10;PT/P4VQGk2NhlI3bWHHfgVQvJspnd9cr+H+fpUpvSYvnfjHdu/TNZt3cNKcKdi+vOSf8j1qb9gG3&#10;Eu3jLLz789f/AK1Qra5m2hV/vc+3+RSAyNgb9vYcdOKljCheV6HPsfajcrVD0AjbaC33f4id3+f0&#10;o8sJzty3+7/nj/PamSSGIZLHqdoLdPf9fer2gaNcanL9ouIt0X8Ksv3j3P8AOjXYnzKtnpl1qDsl&#10;urKqnO49Oee3fj/9dadh4XMnzXYZgOGXqDz7f54retbWGziCxQqNoH3R0qVZIkUH8M0coGYNHWFV&#10;3oh2rwuOO/I9KRrNIWLj7u772T/n9auTSkklefoelQFcnyyrFumd1UBkPpFvc332t4l/djGTjr6n&#10;itJdPSKPam1VA+Vfr/LrTtkRUogGfXkCiaVUTbKDzkqOT70rAQFZo35XJ7fLgEf59/8AGn20yyxn&#10;5cnH3c1NMI3hZyRgAFdo6VUWX7PL5hHDZ+XGc+lMCaeL5WCn5VXPHaqF7CWXKj7v3tx/r+X5VcF2&#10;gJQFtvQn/PWmv5bt5gcFcZ49fWgDK3TQPu2fxZ246/p3/wA+lP8Atw5eTI+UfqOtTajAN3B/D6Vn&#10;OfLjyGH3sDb/AImlcBt7+8J3Esf/AK//AOvmq32cFguNvy/4/pz/APqqwW3Hy/wyx5z+H86UKEly&#10;W9MMG9qPMdyOW1jVcuGYLno3PP8An/PWs65hKSAANz/s9Pbnvx+X6682m3N08TJetGiOTIsaj95w&#10;QByOOeeMHjrTLqzAO8tuHT0x/n/PaktxpmSrtBzHnhcseOemc1Yjljl2yj/WMOT0/E9P0/xp1xBI&#10;6/IuAw+ZlH+f8/lUi282QiQ/eTODj/PX/Pek2UTwzRiPrn/aA6n8/wDOKg1afVGSOTRvsu5JV8+O&#10;6Vv3kPQ7SuNrDqCQw6ggZyqbjBudIW+UfMq8nHQDH+fzpJmjJwjE7fQ/59fWkT1J1NvK37pgoPBU&#10;8f8A1s8VUado5mUqMd26DH5+9LBM5K7mPzN8zBelX0Fky5lJ3Nx6559v/wBfvTDYorcNJuJBHHJ3&#10;ZyfzqwilE3K3v8x5/X+tSG2h3sYX+U/7Pb/PXmg2vzb0HzZ79ev/ANegLli2aKddksbbuo45/n6V&#10;MIlhChOmc++RVEZQZlGCoP8AD0/wqOW8ukl8vzT8p/8A1cd/z/OkSamON0TYAwdzN1x/I1G08r/L&#10;MPlPfuOKyl8Q3X29dOlsGaNo2LXBwFTGABjrz6jjrWjHc/MF8jd838PG2gbVh0z8bEX5d3OeCOaz&#10;b2zhP72CUHpt9uv+H+cVfnyFLEbT/vj5v8f8/SvN/jL8U9E+G95ot7qXj2TT2bUSjeH9P0d9Qvtd&#10;DRuEtreJA0infhy6qeEIJUEsBv3blQi5Ssjq9siSKwP1HIA5z9Mf59KswzRqE80feYA8jjrjvxx6&#10;VB4auJvEeiWusX2gX2mSXEO+TTr9ozNbsc4V/LZ13c8gMwB46itC30y3tZGmDzMzcjzJCwzntx/j&#10;QNjHu4yy5fvjp93jp7Yp6MURXimORz7nucc5pz28UsIRwV45B7DPT09ap3hS1ANu/PU4PJ46UEmg&#10;J0lTy5JG+bPX/P8An1po8+X5FV2+bo/GP5VWtZ1mP7wsOP4l68dP5fnV+G4SIfOwbgghecYH0qrg&#10;yfS4jZwO07Z3NnKjOOenT/JrA8QzXFw7W9uOefmLdccf4/1ralnVojHGn8WfmX26Cq8toZYiw+Vs&#10;H5sD64/z/Whijuc/ZzzJCttcM67Pu7voeOn1/CrisrReWXYue/Pbv+v51N9jQSK8lvuZenp69fr/&#10;AJ5qSOExt5UUW1f4vlPp9akszry3ebcR8q/3W/z/AJ9uKyjZXMc7TiVZF/i/eEtgd8YP/wCr0ANd&#10;E0TB+FyzHLFe/XtUJtRKuwJuXd95sbh9aAMcLKzsJJW8vYvlhc/M2c5zjjtj6H1zRBBdIofG75vm&#10;8wn8/wAv8961Vtlt/lWMJjqyqPx/H/61MZoSxcRH5hjBb26dPp+VAGfJatcs0e5gsf8AEwyT06et&#10;U57i10wOl7cpHuUt5mwuNo55Vcle/IIHvnitTcgnaRIX+XnKn6f5/wD1VTvIdMieT7Ul1GzYbNsj&#10;DJz1+UYPU9c/zqZFLU85+MfxN8XeHrT+w57Ozt7e9tpDZ65PelY4mCD/AFiMpKMAT8wzkc4Ffmv8&#10;e/2i/CPw0uZ9PtLDTvFlxBrK6hoserLbX1vFcwPMsq3KO/IlLecFIYgIgBIdsfo18UPFI0a+tfCA&#10;ttP1CO41G3FrZ/2oFPkq2fM8rJZWRgGPB/1fqcD4B+PNz8LfHnjXwPpHwb+AOj3Hxetbq81DxPYz&#10;ot1pMkih3ggeJmEEzy/Lv3jLNEiksCwPn4hylM9bDe7T23Pqn9inwt8M/gh+yxpvx+TxJrDaD4i0&#10;S3t9S07XL4SWkUZul3yxKxdYSFjcbVdgRnPOAPjT9o3wp8LPhh45vrJdZs77VNNsVkkuND1pmF9J&#10;PI7mVQPMW3eKCRV3ksrtCjgfeU/dnjG70+T9kux+E9h4C07VdR8VPcWl9Z22NMsbG8H7u8jtQSiJ&#10;bRTiRlWMAMBuy7k5/Ljx58OrPw58ZdQ8J+I/E/2O3vJibqxnsfsM1rcyosnlRw7XeL5o2jEgVk2N&#10;GCwLsF5cZ0guxtg5uXNJ73ON8WfEvS/FvxZuNT+K2k31jZ+I7wtqmrTQ/aLi0t5rhW+3pBvhSWQQ&#10;MwVcqj5+XblSvR/tf/Dr4F+F/C1nqPwL+N114ytVjsVnu7Xw99jgguJ1nWSJ1MSbHK20ZWHc+MTj&#10;cRGrva+OPiL4f/FX4l6LZfB3wnHDcXPhPR9P1q4m06GOEakttCk0ywghIoFk3hpG3Z2b2wGAHC/E&#10;zxDqnxE0i61my8Df8SP+3bi8vJNMt7h4dDeSGFnhEjfIoaRmbBZmOwZPO5s6a5VY2leWtzyXxFrV&#10;9ealvu7W1WS1hW2ZrO3WNJAgChvkABYheWGS33iSSTUfiDS9d8O37aF4g0aexvrdVElneQvFIhI3&#10;DcrAMCRgjoec1fvW1PQbP+xhczR5uBcLZR3HymRU3LIVI4IV8DjPJweoqL4k+PfGvxY8Yan8SfiN&#10;r9xq2tapN52pXt7IWlnkPV93c8DnOeue9bRRyy0ZlnUo5pi9vGyrM2UV2DbMcenPOO3P51s+KbPx&#10;RpupSXGvWFzDJqCw6iv2yExNNHOonikAYDcjBtwYZVgVI4YZQ23gPVfDvh3S/D7XVnrxuLhdcuNQ&#10;vk+xyAyKYJI/lDQjYXV1YtyoYEbtqnizxlqfjrWJ9V8TahcahcKAnmX1xI2yBOEiB3Fgi5VVHUAA&#10;ZoCPmQ6jqNlpekabpQ0xoJJLPdfM828XJYkodhACYU8YznOcjoNj4TeBfih8Yfizovwu+Dei3mre&#10;LNfvFtNHs7WRY5J5pMjaGdlVRgnJZgAMkkCuZ1K4fUbqKcBfLjto4E54/doFJ5556+5NXLO/Xwp4&#10;r/tHwVr10klpIssGrQt5EitgcphiRhiQDnkc0C16HTaP4z8eeFfhnf8AhqxuNTXRdb1iN1i+0Olt&#10;cXFtE8ZfywB5kkYuSN2TtEpXad9Z+jXC28cyzhZNylY/MY7S579ee2Oxz75FOGwuL2zswNRkkjZ/&#10;LLXD/LaglmYKBkhT97pknPtnuLD4TNF8KbX4tT+MPDsdvJrV3pFvpT6iPtiNDDFL5r24Uv5UnnBY&#10;5GwGaGQE/JgTI3jfqYk9nFGsGpXUqmaQsFV1ZWyTlcn3yemcY5xw1ew/siJ4gg1DWPG9l8V7Pwvb&#10;6Xol211dago8pkuGht1iRQryMZGm+by0DqiMVORgeMq17bw/bre5aNJGMXmq52EEKGUEnoBgY9MV&#10;9B/sifBLxb8ZtStdA8EaHcXllDMjeJr6a1dra0iaZVjXeMsXdgm2NcFj/BgE1LvdJHRRcYycnofo&#10;P8Ff2V/iL8G/2er746/A74r2+peNLrSb/VNetb5rq70/XgtqBDCokZGxJG1wqSOFOb0HnYuJdQ+O&#10;HwM+MviK18IeFdDk0PU/APiiZ/EUeoeTGTfPafZZrZFUiOVkVygdd+4RKUyC2ep/bw8XfFzwR/wT&#10;98Qaf4Wkay8QNdRWlneabcGBhDFHJd3K722FNtpbXACrhsAKqhsbfAP+CaHw11Ox8FQ+L7lNLW28&#10;Uaz/AG7JZxWk7pGr7U8jE+QNhVh829iOjMWBbul7jUInl8zqc1WXyPvfSNegfRrcabBbrZtGAsdn&#10;ax/vFGBtH+z/AMB7E5HQTX/iiC8d9N0uUs+7ZNMVJWJgOQMYDODxwMA5z0weQudFhu2LXMs1qrHD&#10;fZpnjaXC/wAUgw7AjPA2AgkYOKZBcarp7yC1nWREjDW0E+2PhT90kDBGO5BPvXZzWOFxijpk0zyp&#10;PKidpGA3Nvbliep+pPfA5q3BZlY2j+z+ZlVDF2PPp+vv1IJ5rF8O6y92rJLFKsm4h1kVeRz0xkE8&#10;D1x+JrbW5k8lH3Y+ieoPTpnnPfvQrMkzNc0+K0P24u8jNzGvOF7k+p74z+gzWKuqs5dY3wI1xtDc&#10;D06AjP0Az/LZ15nkSQIGOcnbvXPBzgdPTt7exrjrh5Y71onWRo5F2t+875Geue/oPToOkvRlLUf5&#10;DMzXWzBGR86lScnoePzAGDz6064kNvakiIOzfwnGWO5eBxnnH07VHbSO1rtkO3agCruKkLkgjoMD&#10;29vfNJNI7z/ZpOFYbo2zkths46/N055zznHrIxI2ul5aH5mUnsOmSSPw/wAjipdPMjgKSQBtIjP6&#10;9vqOwHYGnxRwNER1DJuXI9R1+ueMfTtTbCNkkd1lb5vvFVOD7A9f8O3aiwzQSRUG14gzBc7eR0OP&#10;Xnggj+eatpcyeT8xzwPTnLD5uPw7f4nNhM8ztvRVXhWXG3bkZ49e5GR/OnF2jDtHI23qvzdsEfX0&#10;/wA9bMytf3SzyNJHK6suNrAfMD0we36Enn6G9pLxtCpWZWJCjdu/D8R+p56daxb+e6nCmQfu23D7&#10;pGcenX0bp2p1heW8FwscGRGc7v3hYjHP0zx1xS6mltDpLErIW3LgK3Jb7zc/y6n6nFS2iQuPJWPZ&#10;Ij/vHRi+e3QenoD9ag0xZpjHKsfyn5OoH4/r1963dOsvK2zRw4Q9WDdOn+fb+VGZWhjAn/ev821m&#10;WNuML3PbI556dRnnFOmh835YVVXYfKyrjHb/AOv/AIV0lpYWk64ES5Zc7XXlR2H8vyqQ6TbF2c2y&#10;8/e2rg5x1+uDVWZnznz7+0V+zz8WPjbreix+DfjTd+HNFjnt/wC3tHjtI5oLyOG4FwjpwGSYSIi5&#10;LFWQ4wNvzer+HvClrpujw6dbxRxW8KsEWNFXbyeen+0c49/eur/suxUBdmNqnG0dOvGeaadJkd3N&#10;o0ay+UPJeZDgnHG4ZHH68nnmojRjGbl1ZrKvOcFF7I5y58KG7Z1aZtw5j8s8j69/T/Jqtpmg31re&#10;Oq20iptz9fcH3z2/Wul8OaTq2n6LY2fiPWP7QuoLWKO6uxbrD9pkCgPJsGVTc3zbRwOg4q3hpbll&#10;JIDY2Fu3+f5etXykXsZljb3d2fLSJQy4Uhl/Ikj/ADwOtXbi2VHwichwVeMDG7OTj1/PjHatOO2i&#10;jhVe6sMbV6f/AKsfrVWVTINrMM4x8y9e3fqP0NUTe5nIrANC77mzkbxkjPTt7fgPoKoS3M6FpUJZ&#10;XbCfXp3/AM/01b8mNt+35VAwOmOufWs3U3RLVmT5Qv3ioz269OvGfyqWgG2u+ZN+3Dc4k4CjjB5P&#10;1/Ks/Xtft9FhuHu5kcx4J+X7g64wDkpjOPRsDnmqniLxPBouhNI935M0cYI56t1HQHkn69e9eeeO&#10;PFvmWV1Ne3bMGSSSLy5CQ6bOQNp4JDYGT1/HMSnyxZpTjzM+U/8Agpf+0TfeA9N1Lw1Y+IYNP8yV&#10;b7yQrs9xJKwDRRkKVB+eW4DOdrIRt5KCvzeg8XaLr+qi0vZt03nRR26N9yRNrb2LdeuMYI+8TjIy&#10;Pqn/AIKD3UXxA8TWfwqu9es49W1XVLePRPt1vFbWkOzOHl1CZwscW+4n3LhI0V0ZiNvy/D+l69de&#10;G9XvNNneP7HcSLBqKQqjOYRKjssbkHY2UHzoRxkZIYg+ZL95K57SqezionvHw98V+B/BHxu8dXeh&#10;+HtI8TeCYLHxNYaU2vJHIrx3ltPp1ndI7xBnmhSaO6iRVVmaDjy9xdeP/aP+EPhjwt4J+FfjzwB4&#10;F8XaTovivwfcyXGoeKoT9l1LU7XUbqC5ewmEaLLD5Is2YDd5ckjoWJU1y+u+PLHwf8V7rxT8E9S1&#10;LTtPstc/tDwut8ym4tQkpe28zA2tKihMtgjIyOtM8S+Kfibq+keFNL+I2ra9faHaabcS+DtN1CaU&#10;WsUEl1Ks32MMSiI1xFJvMYwZUkzlgTQrmcpc5zVv4Q8V3nh248V2+h3TaPaalBZXmpCDNvDdTJK8&#10;UTSY2q7rFMwUkEiJz/Ca3da8G6hot/qngDTPGdvqVxZ3Dm8Gj3QnsLpYsESRyqwDgDfztxxwTmvV&#10;vhDrH7Eng/wv8RdF+Ieg+INfvte8Lx2/gW8vIza3ehapFFbzvK6RO8TJLN51ukhZyiIHeIF9q/Tf&#10;/BKj/gm58MPil8Y9a8ZftDRTeIPhTafC/wC1Q69caHJZ297qd/DFFLbxSXC/vGs5HuB58ZwssMbA&#10;jcFMynGOrCNOUlofnxo10dOLAXMZb7PtjbaoCfMM5BHzHHHc4Oe2K1/Gvg/WrK0ttTs9Da1tWlub&#10;X7UrAx3E0ZDuQAxCYSRDjOD/AA55rsv2qfhv8N/gz8f/ABHoX7PnxOh8TeEY7hxoOqrLI00lm+5R&#10;BcCWKM+agGxxt2E8qWBribjXLy8sl/tIySrGojk8zLfL1ByegB2kdsn6AJPmtJD5OVNSMe98R+Jp&#10;9Ls/DOp6jdSWOnyO+n2rSt5cDOQXZVPCknrjr39acLx7uVpboquVCHEYXAwADgDHbnpmugtvBF/q&#10;+n3K6VFDNJY26yvbrGFl8kMFEgOOeWGccn3wao6zpKadqSzwCSbz4FbzJomXzi6AsD3yCeGB5wCA&#10;c0+YXLJFG3ijSNi0nnRhg23nk/h9MDn61Z8q5lZfLm+8fmVpOevQg43dKrXNtcWiRmeLEcg8yIqw&#10;YhAcEEA8fXAz14oaKGYxpbuwmXlcqec9gR6YP50Di+h0Ok3qT2v2G4vbwsUCWskbYVJt5IByOVxu&#10;6YOTwa2bMztEL2K8ZZI2JuG6HlMqwYsSTkNkY/hGM9uZtrnWdRe3059jMqrHEpx83ACr+WO4NXrP&#10;VJlC3kMjfu0z8zbmTGOCD1GB05FYSi+h0xkdZp3iCTQ7jyNXkFxbvCGkSOTlTtGTg569D1zweKv/&#10;APCWrfMiLBCI2YxxsWH3GOMtyEVsdSMc8nJORxR1GHUXW6FisZZSGHmEqhyTyD0zyDzxnOM9N7wv&#10;bWwPn65o80kL7T5QYfP6sCynkDcB3B4681lKKWppGbbsjYvTZWbtdZSSOSNFkVZ9w3HBy5BODz78&#10;ryM8DTg1e5+w5utWKzGH92whJDBhgKSTy34HocHk1nQxad8scV9NHt8uUTXluT5bAkqeM7uB3HTO&#10;MUah4gMVhCkMiyLIqou9QRkAnJJHuOo7kZxzUbmi90XxfrU7RWguLldkcfkyGNSsiY4+bAUnjHJz&#10;xgE9qs+HvEOmh0i8Uh2RkYpJA6RsZdn7tS7AlhuK/KWXdtYZU5K09H8P6pf6ZLrVssVzDDMoaOGQ&#10;CaJSCd/ljkIOcnGO3XmvSPiz44tfjf8AFKb4haJ4F03Qda1ZoriHT9H0/NlHMsCoyJb/ADAwsE8z&#10;aqsV3Yzj5afLzaE8z3OTvtf12+1e3htdBmSaCOMwNDC0f7lOGmQoSOoLErkckk56+7fstfszaf4j&#10;8SQ+LPFKHVoYbnN3NqGi30cK7hlQZIWjkWVjjaEyzAk5VcmtT9lH4J634F1ldc+K3gNYdNvDi31K&#10;xn+0Q27+cQpVVdgiOwIDKrc9NoIr7g+F/wAOvhZ8PJ/7a+DfisWsV9HF9p0+71IS2klwTtZFVX/d&#10;McDbjbjgFDkEaUqXPIxrVXTjdlrSv2YfBfxh8CRy22t3Hh+eFs6TJreqXd41tyT5sUlyyTRK4Tdj&#10;zTkKOCMYreK/gB44+Feo33i+z1fRbqJLMf29qjWbxyahBE3z3H7icK06cnYVUEAFiW2ld/xx4kt9&#10;J8HardeINWfR9LNtINYubqYQpAkihXlEzbVQjIxIc5ONxPy4oXVx4V+IPhTSb2y8TtfQvd213YyX&#10;rSrJBsXh3VhvMqrlsOcZAzxw3p+zp9tTz/aVN+n9dSl4A/aL0m88Yz+A7P4gSyiGGOWSa9jlQwKY&#10;1YIzHzE4/icc4YMXIyE9Ui1CxtGaTWEvLMlt63WnuiK2T1Pl5AyO20ggcHJNeE/Dj9nv4W/DbTdR&#10;bVU/tpJmkkuLy6tvKuCzkkgsCWMZUjaNxZHaQAkMVHE/EP4t+L/BV3b6H8K4IbjQfthxp9zNK0lu&#10;2OFilQcIdvCsrYBIB7U/aOlG8ifZxqy9w+ldY8XQWd6Utry1uFmYmG8t9kN3GvG6NgTtYNz/AHR6&#10;gYWue8Q+JoLi6+12N5JDcGFUmWdGVm5yVBGRgexdQDnac7q85sPGl3qduINZt5RI1uoaGVlYBsg8&#10;kH+9uAI9Cfem+KbS6uorfStNkaWzkvI0Ctn7u0HBAHBwxG7HU57kVfteZXRj7O0rHTW/jCa51j96&#10;jJubYskUe8845K+rHvgn1UY49G0fRRd6fiIzB84kV3yo688nj8jnIP04Twd4V+yX1sXZ5BkhvM6s&#10;Mc/Nu/Q5/pXr9jHaaDp6Rblklk2hm4GD+f1rWmr6szqSs7IydOsZY7TF5KFm8zCkAvkdc8Zycke/&#10;FaGn68tjLzEwRVUSMcYUc4X15PT25zWZea0wYC0Lb2J+Vl3demeOny/p+dC3upXk8ufavzKSy9vf&#10;pye3c9h2qr2M99z0C011pyONsijO0N1/zzzVx7XSNZlt59Tso7g28gmg8yMNskHRhlevoe3615/a&#10;apN5S2kcjSCSZsK38WTwOnI6578967rw6ojaPz5W3spEbbiM/X1/z1qrky9034ooVbzQDnd6cjit&#10;KP59rANtGBjP6dfascubUMVfC7cqvTPWqmh+NrbVPEupeGUKrLYtB0k+aRXTO/aR0Dbl6nlT9Kvm&#10;StcnllJNpbHTJFIHYSKfqM/So54o3Ck/e6dD/n+tTRuJgMldzcKy8kjNGN0eD6KFA/z/AJ/kzMgZ&#10;Q5Iw24MN3P8AnGR/hTl24+Ybm29KeQGXdnqeN3/1+v8AnmhIhIcO34e9ADREA33Mf1qS3idVEZLY&#10;4zuzx/n+tJIdvMYIC9B6VLbMrfM5B/2Wz09arlAeFP8ArYztyf1//X6U0OY+Wf5uM7hz/wDW5p4f&#10;kGN/lI5Ktz9KjaVAAWX2z29f8/hUgTxsAnz8dtu7H4f57UrBmAy+7dUMczO52x9PumlDb22sQv8A&#10;h+XWquAM3GDn7uRjt7fp+dQPsb5g2ABjtg+1Ss+VMQY/7J9fyqKX94jBW27RkMAeP/1daJANldmG&#10;GbvjPp/nIqNcB2HmA9xmlMjHcCFC8Z+Ydagu7mG0haW6G1V5bC/j2qQCR2cFlfOOu6qd1qFpZrtm&#10;k27Qf4hnH+T7f4Yt94mupnk+wsvl5yu9ecevJ6VTQXt7dBpnDs/SRlG09+nYmi5SiTT+LbqOWR1n&#10;cSEcDBwAenrz1H+PBqvpts4O+dhJkd+MZHbv+laEPhi481iD5i8blbP5Y6Y+h4HHNWrTQ/nWGCJW&#10;5x8rdsj/AD7UFe6VrBMXAUoMBuV5/Pp/n8a6G1sIJIgfKztXCse3X19P5iq9lpLwsqmPlvvMehNd&#10;FY2UqcCM5/2jj/P+fwqJDZWs9IVc5XDqf4vp6VsW1s6so8vvyGXpT4rEON0gx/j1q9BB8oXPfriq&#10;EKdi7Ywuf8KnhhKjbtx836U2OLD7vun0q3AoVeO/JoAiAdBt7Z/i61JHJnK7W+Xr3/CnM2DwR9Av&#10;Soztb5eOevy5xQSxJJGAyfm9+tVJZl6v068Z4PpVicOpwh9+naqN6jY2sM+rYoGtThvA+t+IdZ/a&#10;S8eaXcXjNo+l6HocNna7soly5vZJnx6sjQg9eEWvR0Tzc5X/AHehFcP4G0+60bxz4v1m6jzFquoW&#10;0tvIOuxLWOMgnPQMp7DBJrtbbU7fO1ywyeyn9amOw6lubTsvyQ8+ajb0+Yr6ioLgm4cKUYc5bP8A&#10;n0q5sDSYUDaOjf5/CkMIDZK+1UQV2XyV4OO31ptvGrDDfe/i2/5/zzVqS3BBx9Bg1BHbBGLj6Ggf&#10;2RjoyNuQZ/ve1NFwzbvLO7a3GPapvIYD5XXdjv8A41XNkuz5TyO+On+RQIeLyNxsZT7ZxzUV/dgx&#10;fZ42zubOc4+tNVG7sRz+B4o8kjaSvHYgCgQQ26ykZY/7OO9WoppwvkvzgkZ/z7/hRbQ4PzLxUiQ5&#10;kZvfIznj3oAmjdu69f8AZqZeB8/8ulRrFtOQMt0pPlxwcfSgCV1OMDt1yaUAYOFHT1/nTFkGd23r&#10;1BpskhI6njg+9ABJ8zYXgfw5qOSMheT27dRUjNt+Yt838XtTWIYfNxtPegCjNF82wqMGkjUgjjpV&#10;qZcDIbB7H0qvJEu0kD3+70oAliUlMtg5OD71HJuEm7oCOpHSmh5FPlq23jPy/wCf8/jUxTcN/G7r&#10;9PagCGSBGTecbum71qjd2e8bRKobGdzDitB0JTGfr+NVCoPzFe/G3/P+c0DOI8DfAHwF8Ptb1LxD&#10;4as5o7rVr6S7vmur2e4zLIxZ9vnO3lhmJJVAozjiu2jtpYOFTj/63r3qSN8DcByrd+3Hp+VTRsqn&#10;73X9aUYxjsOUpTd5O5TluZIRuZOO49KgkvVaQ45bOPf61euIo5E4PswXp3/WqE9o8XzbBt47f5xT&#10;D3Ryuk/yN1/uj/P+c1IbOByw27c+3/1qgVCZdm4/e6Z7/wCf8irduCh3E/XmgJFcadKmULZGeGXv&#10;/wDqqNYJ4mYhG4z82fpWo0UbgCRd27sy+neo7mGMjhc+654oJKtuxkwir1yTx0//AF1o2i7ZCz5H&#10;X1qmkbqRxx1/vf561bt1keTglaALiB0+TPU81Vuo9o4f5i2SvPH6f5NXIQskezrlcZ2jiob2PCEK&#10;/XJXt2oAx72WSMAZb5cZ/rWa80xkXc7DnsOP8MVrXVvy3vxiqkln82Av/Aj/AJ61TKTL+lgCNV2A&#10;dO/WrkkOAygcdcE/571R09BBHgv1/T/Iq0bslFB55x8zVJJn3tissill/H154/z/APrqrJpKFvMI&#10;x0Py1rRpJICD/EMAnmnG2AUuG56HPNAGfa2IjGX/AL3Xd1q9b7Q2VLHP+yM9P8/nzUbgK20Db6N0&#10;/KpokYHc3HzZ+nNAEyFUOHPP95aljbMfHrULY5LR/L/6DQZgp7cDt/8AWoAe7IwCHrnp3qrK2WyM&#10;+v0/CmzXYXhhgZwMd+1QyXLD+PnblTt69qAIZipDELxyfQf/AFzVeW68ptjdN33ug/8A1/h3qxK7&#10;AHy175HHFUrhxHyzBdo/z9KAILm7kSUkcnnH6YpY5vKPm58vnO5scDJ/xqtNKgfc/wB3Byvp+X/6&#10;qczMSpQj0H+FBSLMkwuP36Mu49O+P8imG8DrmVgvBA9D/n+lIhJO6Q555yPypLiFs4IB9yPf/P59&#10;KrcoEbfJkJ25Yn39PSplDld7qvC4Xn05qGKLBwvO052gYxx0/KrEJeQYLLlfyPHXj6CpIY1Qq7WC&#10;H5WK9gSMdev0qSNdrfMTjvx26U4wKwwo7EduOtSQx+Xkr8oPPHf17etAixFtz5gX7vJPH+evrT4t&#10;qncf4fTPbpTET7u4ZK/54P8An+tSxMx5H0PpTQDJJQq+W2fxx/nrVG9MspEmOR/DxgY98f547Vcl&#10;RmbcRy3T5cVDJbyMWBQ+q7uo7/5//VVaANt2WSIqmPl9R1qTYJAwUcbew45H88Z/yKqwW5hdmxz2&#10;YqeauRr8mW59yp3f5/xpbAOiGxh8i+gKnr+NXEA2BiOqiqbYUKgTtjb+H+RViGbaNpk6/wB6mBJ0&#10;/jGc/e9fr/n/AAppnYbQh3L0+Ttx/wDr/wAaJGyM7uv4Y5qPcygBjjk88dPXqfemAbABukxt75/L&#10;+f8AnrSygFC4bH+8PT8/6Uo29R37dSP0pWyu5S7Kw6/mKAIC+xWCjHOOtRmUPu+793A2v6/T/PHa&#10;nSBt+e23n5hUYdiQfM3fMBuzwKAI7uI4yNnYHHH4VWkfZztVmJIPvxVySTIUyhf+Bdx9enrVCbmU&#10;hiR8vUtn/PSlIAWR/vZ27j/F6U5GcFRlm+Yj3HrzzQpUnaCBu7Z/H/IokO1cqenqP8+tLYB5kAGc&#10;DbjPC/n9B0/OoWlOcOf4sfMRk/jTyrZ3Fcbl+btzj/8AXVckAeYXb1P+yaOYCdDsXcSwyeW6dKgd&#10;2ixt7D16e3Xj/wCvREUPDBQc9eOeenT/ADg02UNvZ+nP6fjR9kBwvNse4t/AR6E/16+2cn8xWWQb&#10;wntlv5+v9TVVY3jb5uFHDcdfUkdz/n6kc7IcA9Bgrjjpz/n260kBaEnKlWOTxyOvB56+3+eKWRQR&#10;yR838IUkdv8APFQRuJfkYYyvdsenb8vyHSpH8xPkzj+97d/84/KkBKW/dnaVXr6+nTj/AB5/Wlyx&#10;kxnI3fc3cc9vXP8AP8RVeFvLbdhuuPQ9MdhVnA+8xXHfdjC5/CqSF1EMrQrtJz22+Zz9Pf8AEVF9&#10;qZ5SXRlx3DHH14//AF0jOMkAbR35x/npUQyF8wSMeDjK8Djr/k1QydZOFJk/izndx69/x/p7BlPl&#10;srt78t04PH0qJWaIEuzf7uR+P4/4UguBKSE4Xgqcc/UcUAFtcLDM2Tx0+ZsD8cng/nn6dbwuP3e1&#10;X+rbc4/P+tUXRgfk5I7benHPH07/AF46VJCWbPmqzdlOCf8APHtQBoLMu3YWC99vf/H+v86I08xf&#10;MI+9ksefXOP/AK/+TVhydqqp29fQDj8/89qtrKqIISdp9x/SgBxiYnPmN+v+NFKsGVBCDp/ntRQB&#10;oMGwxJO3p1Iz2psM8nmbWYbW+97/AP1qJW2pvU7lzz/j0qMyEBR90FfQf1rM0NS3jhZsSMd2cDct&#10;SyvxhRnisq2kKNvK4/U/y/z+FXo5xKGZye43UCQ4r82Xb+H/ACKa+0JjdxnP+f8APapMb/mzx6gd&#10;D9P8/wCK7Dkoo/iwDVDGwFFXAx33Lj3qSWUMMAck/wAQ70x28sFQpDD+9SF1lHysfmz8zYoTEyCV&#10;TnPX5e9QyRM2Nq4XH3R/X/P5VaMbvw4Iyw/CmmML8oGP9nH+eKkBixADcWz35pGYO+Ezj2/z0okJ&#10;Rsh/f0pEQ7diljgev1/z/jQMQBi3K+20jpR8zcleh9etSR24YNn8O2aayJlgByvHrigBxjjY/Kjf&#10;jTjGY1+THX7uPWhwoH6j1pYwc4/iGD+P5UAMZDnarqe9OVCMn5l78t+FSIqE7s//AFqc0YUsFToe&#10;3/66AGxhm27sN/wGpkXHI/8Ar/56Um2QLhidvbj/AD/k08HICkdulADgDwQe3apE27un0X0qNApO&#10;Q3+eKkRNwwSDx6d/8KAHpjgD69+lSxZIGWIpiAHjinhHXBj/AFoAcVXovfr81NLrjkfjmgo5+QN8&#10;o/2etRqkw4U8LzuIoAJ7pEkEbNy1TKoQe/XdVJra6a6VpiNoPG2rgfnaS3r6YoAlJzwwppdQcMfr&#10;UUsgUfMKXLqvPr06c0ABKl85P8jTWAC5V/580m752I/TFRXV8kAxHGrM3G1eMUE7jiOdopjXUa7V&#10;81VbGVDN1quLq4lcAsqhuwqCWNWfJbntyT/n8aA2L3mReXv8wH/dPFM8+DA3SDd02/8A66zlnNvO&#10;uVYg53LnnpVpXW5bdCfrge9BRYdowuQcjoPm/wAarmCXdhHxle3b/IqeOIuQRHgdvf2/pT9qN1C8&#10;8dOgoArmN0+8Oc8nFIhlDGPZgVbKhjl1/mKcIkK5/ujtQIrCI8tuzu/M1CSTKGyw2/r3qxOA4x97&#10;nP3f1qKVCDuLZ2+1AwBffgnbjvt704BuHH47qRIyjkkY/TPpT1YsFYZ/2uOaAF8wsMHj2xUysq8q&#10;e3WoAyhsE9sn61ICZAC4+lAA/wAxJJHr/k1GI0QEngVKQSu0/wB0UxkVW3fhz2oAdFt+7jrz9KVs&#10;OceX36DvTUUA8Hns1PY7W3e3rQBCbRSdx559etOj3bcZ6ZqYAAZz9fam+Wqx8jrQBWkLKTsY/LUM&#10;rhmKj/gRPerE0eMAn7vSoHjJlyX+XNAELjA5H8X41x+n/E9dc+Il/wDD+H4d+K7dLBMt4gvtLSLT&#10;Z2wuUikaTzHIyORHs64bg12hjB6nt1bpVWeNVbO3aCew/wA+ooGZ8sah9saDnsQKjvdLt76Lyrq0&#10;jlU53CXHP86tMNjgKDu5PJ60DpgDK5//AFCgR5t4E/Z8+Hvw41+fxJokOpXGoXDSA3ep6zc3TRRP&#10;IX8qMTOVjRWPCqBgADtx6DCGZBEo7fxd/wDP9KJo2dfNYZXHGe/f8+f89Karg7SNv644/wA9qPQc&#10;pSlqywvyjCt/wGiRW25C/wD16ZEAxEmV/HNPVEb53HQccigRNb5dFkZdvLfnUkTFZCNoGeelQqnl&#10;5B+7+WKmRBu8xTjd+v5f5/SgCYlguVbGe/TNO3q3AX6U2JGYDJPcnB60u0K3888ZoAHEXmfKe/5n&#10;tSrdMp4dfXAxR5ir17+/WoywyCh+8enPSgC7Hdo64UY7Yz1p7qH5xx1qlbwtj5Xx3/z+FWlkk24I&#10;z/tL/OgCC8jRAN36f561WkXy+h+XdxkfpV2TzpmwMkY446mq725JywA2/wARH+fWgCrIuTuI4rOv&#10;4yr4YN+Z9K1zBI4yG98+nvz6VDNpPnDbGepxnigDn7idoTg9W4Hv6VDOV3fIM/N69Oa2pvChciQz&#10;uq7slQOvP9arz+HXJZo52GegZflH+fXr2qbDRTtojJ1cfdz7/wBak8tVG4r/ABdB1/8A1+1Wo9In&#10;jXDzZHQrtNSRac0k0duq72ZsYC/n/npVBcdp/hqK+s/MvNys33eR0+n5da6LTdOWzso7ePG1FA3c&#10;c8dakgtcKOzY79qmiTYuc/r/AProFe5GyH5ucHPBqMwkDBA9KsCJM7sZ9fl60NGRyF+939qBFKe3&#10;4wnPr04FMMaxfKQS23ir0sYxtZuv0/nVcx7T174+7n/P86BlMmRNrmHd/eC9c1HMyXEauEyCcNn+&#10;tXr1Y/J3P3/DvVRERAHTcRjP4UAVklCggSkbTj5eKcYVdT5igFQRxTLuNlRn8tcN69cgf59aZDcg&#10;Jsfd6f5/OkgKzSNGch92D+Y/CkFyUOPO980XG9p9oQc5/iHHNQyHy34LBduTnsO/+f60wLF6QwIY&#10;Kx/yP6VReIfxZ3dc/wA6uSL5kQ4O7o3SoWyXwCGJ/wBr73vQBVZAqeYW4bnAoIBIIk7dCvvzVpYh&#10;IW3Lx0FDW6fMyuFz7dPSkBHC4iiESSYPWpXtSy7yOn+f5U5EKBdoBwxP+fen27RN8kQC9jkevHr6&#10;f55o5QKzwCN93lD8qlgiikkbj3+bvU7xRbfLYn5eQf8APeqgZ4J/kPoO/P4evFMAvLNSnmKh4HXG&#10;O46/571TOkP525XO1vrzxW1GVlj3L83Tdn60RgSJjoff+dTygYbaY8ZLgbjuz2qNlaEYmXcqt92u&#10;iuLQAZKnqTu5/TiqFzahypaLnvxRyjuZ8UsPEbBvx/8Ar1PbMssuxDjaeP8AH/61SNpqsGLHaCQc&#10;4/wxn/PWoY7GWGVmcMrf3h+WDz7CmIk8rf1XcenPeobyzXyWtw5j35AdcBkP1x78VOfPbIY71z/C&#10;AKixcQthxJ19OnNQBTttOFnax2qvJIVXb5sz7nbAAyxx1J+nfpU8cdyuHkdvu+nJ/wA//rqcyhHX&#10;/R2weNv/ANcU601bT5otygFQv3kIIJ6cnp6/5FAGXr1nquoWDWVpq7W3mfKs8KqzL9N3Gfw4rI8B&#10;/DLwr8Oo7xtGs5Bcapdefqd7PO81xdyYIDSO5JOAcKowqg4VQOK6e4uAyhtv4rz/APrqGZw1tvjt&#10;2znG7HIqnFbmnvctkXkCAbkC4VflB4P+elVZ7hZY8gLu/i9/61XSWVIykUoyxJ3Hgn3/AJ9ajdZi&#10;yRqu7/aH8PH+fajmJ5S1AX2s2Cvy4bccAfX8KGsIWy0g3cfMfT6elVptd06xkht7/UbeF7htlvHN&#10;IqGZsElUDEFjgE4HOAeMVoJOWjV125zjO3IP61IarUjjtIiAIgpDf54/z2qTymiiAj24/Dr/AJ/z&#10;1pjXpJBaErn7vX06/wCf61KLxYju8xmG35VOBwTx+PHvVdBEESOshR4+g4Jzx/n/ABqQOGBIy3zY&#10;PPX/AAp73EWDlgPlYsG/x+lRBzA/mqcnjjr/AProW4hphEk685xx06Zpy2Wf3iyAbufve/b3qvPr&#10;trCY0Vl8xgzKrHbkD0457VM+seZCBHuVuu0rkH2FGjK94a+nP5n3F+Ujjb+ZpstnJbj5XbacdehH&#10;tUy6ldXHyYxu+/sTp/P/AD0pxsZGj555yW5FAXZkzJxvjHGc9SMVXMEijOzcB91uOf8A6/6cVtPY&#10;q6b4z82R8vGOnvUcWnkkBin3st2/zz/OpHzGXDYzXC5EeM9SOPTnFZfiaex0u0KalbrJIrEwrBMx&#10;ZseyqWP8OQAa6oWckf7yKNoYzyWUAu3+A/M/SmyW1pbM0kNlkycSTNlmbjuep/z7UcvQOazPkn4w&#10;3kWua5HefDvQ2/4SC3jkOnNexmNpkaN432bkBZ23FVDbD05HBrx/9iPw1d/sxftU+JtKs9Qtdei8&#10;WaRFb6zHDbTTyaBNLIjxyORuEqxTvtdg/CbCSu419i/EvRb5vF+nppksMMdzJNHf/wChsAilPkCt&#10;/eLFfmORx3yK8w1Hx/oPwN/aV0VfEGrLHoLeG5ZNUt7dlUyXb3Dq1zIoG3aiTJmMEEYLY/vcMqfL&#10;U5m+p6EanNT5Ur3R4B/wUlvPHvgew8O+OvhJ4phW80++3abcx3TW91b38shMl+I4+kokkZzyQVBB&#10;Xnjyb4deCPA/7XemNY/G79o7xA3jbSdInl0fWNb02SW+1RYnU7o5GwLaPZEVRWZyw81srwx+sv23&#10;tI+Fl38Lbyz1zTXh1K+QSaTrmnx7Yp5yJVTzZEH+jkOysG+569DXi/hP4xw/8LW8Nah+1R8H/DNv&#10;4OtzZjXIZ5mP9qWVjaSWELrbLIYVkDXEMm5Bw25kJ2sG5Jx/eu520eb2Ksuh5f8AAv4GafrPgPxz&#10;rNz4c0bwn8Xp/HCyaTY32sGFZPC8lsLe4+wXU0rwyhGmEskjl18tS6tlcjN/ae8MeNfhL/wT50H4&#10;B/GdL2HUPPhvNQsfDcelNZ3H2O7aCK+mntCZJont7u2j82TJZvLKkiOQVl/tWfDy9+MVx4f+LPxl&#10;/Zx1L4Snxpot9/wq2+03WIY9H1G3aZng86MhpIQEuI97grvGyQg+YWry/wCG3gzxC/jXwn8NvhJp&#10;1xb6p4kbd4m1LxR4ktzo99AEtvIEZZRGkcUqzMVZ2MhxHtDAR0uXlDXcs/tAfA/wTqVw8ujQw+Lb&#10;7Vn03VPDuseHdSa8uDZXSSummyuAy/aoirqVIZxHGCxITiXwB/wTV8eeOYNA1XTtT8M6np/iLwvv&#10;t7J9VjtLi3nE1tbxrcJtLxsJ58MflJjQ/MCcVyPxB8O6D4Y+PV9o/wAPfEujaK2hW88dvq3hfU7q&#10;W0vdSW03JcodowXmcxAKqR7mAGFyxrxeOfjx8JvH+h638X9G1C1tZPCT3dvot95kEd5a3ELtEU2c&#10;7JPLWQMCB15XsRtzakyfRDfip+x7q2mfGvS/DXwK8TeG9Ut5vDlte31x5jHT9Ku3cWktk8twGV2W&#10;4ZIw33cypnbgkZHg39hL4p+Lv2Obj9sO30GdtA0nxFqdnrUkNxG8htre3gdWEYfzFTzmeNptpVSQ&#10;ScKa+hfC3xh8Kft0/C3/AIVF8VdP1LRrWTxEbrwXpvg3RULXVzfXCwmyE0rnH+lXKSEYwVWUZ3SL&#10;XG/sleH/ABY/xi1n9kf4p/tE6d4J8F6Xb6l4Zk8Wzaan9nPBcTPLK9wrLG8qzw206oXYSbmhAOxd&#10;taRSuZvmR8/+A/gx4z+O3j/w34P+FHwzNjZ+LvEFzZ+Fm1C7G0jK7kmuTgFIVXc0hVQBvPA4Gh43&#10;/Y9/aQ+F/hHQfEGvfC/UZdN8UW+oXml3dpZtKXisZZIrhzgbljXYX3NhShVuR0+rvh74g+C3x08Q&#10;fs+/Dvxp4wsvD/hfwv4fuPDsl94GuLf7Xb6ldPdQpJcWZ2SSiYi2aZkycOSHDO5HtXwp/ZR/aU+B&#10;PjPxh8fNTlj+LHwz8L6DefDrStN1jVprgNDFdm1YPbWsbyfZxdxIPIABbz1ILKpkqvZ82qK5o210&#10;Z+Zvibw/J4St7PSr3UtPvIdU0my1S3XTfnbc8JAhZ+CrrucOo4DD6VoWWs+Gb/4b6f4blsNQ/tOw&#10;1e4vry6kvyLdrVookEKQheJN0RZpd2WUquPkBPt/wy/Zg/Ztvtd8b2nxx8TeJrG+0fRTql03gTSW&#10;u/8AhF5JLr7M1pcRSFUzFJgHErAxyxgYcsEpfDDwDrNh8IfHXwmsf2Rb7xX4g8UapZ2ng/xObV/N&#10;006al496oGQ6TzCHeLc9UVhtOFzztM3jKKkeR+HrHUZjZ2s2jzyQ3UyXFnpqxv8Av1DFAy8Es2Sy&#10;8A8g19+f8E9vCHhFvjno2v8AwI8cePNF0nS7aWX4heF/EHkW5vZSjSW0cAhVRIDCrFi21kMe4Abh&#10;j4H03xBDa6VqVpr+h3EM0U0aW8Lb0+xybjukYbdxICkAbgAQeD2+t/8AglzrfxGnk1C3/shrbw1b&#10;axaX95fS3aRrC0uY3kO/mXzIomjYBsbScjhSJo6VU2a1Y81PR9D6V/4K0eKNO0H9mrwn8PfF/jy4&#10;t5LjxrbzxX18ZTDvitp2lMsWCS294Qdylx5jAdSK2f2WviRoFxBHpPhLRrGS/S1kiXVNNtZTaGVl&#10;aYDdksF8xgCpYNjsCQo579rnwhrHxf8AjDYeFNb8E6Z/Y2mR6Tqmq6vIJzNHC5v9kQjDj7Om6OQT&#10;MuGkR4s/6pFr0j4H+B/APwz0NdP8M6xDMrRxRtZ6XMfs4aFEzL8nyxvIQrdlbPHAOexc0qzZwXjG&#10;ik0d98LviDrvjHwJY3nizwo2k635bJfaTa5eGCZWxkSZ4UqQ+D82DyM5z1SafLLD5mTu3N5bjoee&#10;nr1x7/rXL+H/ABDFLGki232WJmDIsc4Yqx5w2ABk+mQPXNd5oLJfWrFx8gHDc4BHb0/l0/GuuHRH&#10;FU+LQzLOw1CPbJhWHIVGfpyMcY7cf5Fbm5TB5Sz7tvDL904Oc9ulJ9iMqkuynHygemPQ9ufXj+VT&#10;R2xjBJb70YJ/2vl79O5//VVmXNc5HxdpviATRXWj6tPG0IzHGvKSjIyHU5DdAAeCCeDVLTbq91Bo&#10;21HTol8z+453Bv8Aa468dsg5+mez1JEMPnrtZlxn5lwM8nse9Y99a+QryWyDEmTJuPt9eOoPQ1HL&#10;yu5tGa5bWMO7udK064tba71SK3kvLryLCOaQK1xJsd9iD+Jtis2Bk4Q9s0alp5idpJY9nlnC7mOd&#10;pAI/DB+teH/tk/EK98L658LYbEvHPL8V9II2IrNIokaFogM5y4nCjG4Dn0NfRBSGVjGRuy20bW5P&#10;Pt7DP49qmMuaTXYqpHlin3MlmDsijfww+8eR9fx/lU9tp/8Ay1jdWZs7g2Rn5j19QP8APuyWxWSV&#10;mdtody2NuCT1xkA/j2/Otm0iS8g8iRNvVBtYjPPP+fSrsZmQqmENuj5UEndn5hn8eO/51Dexsbdp&#10;mkYhdwMS9+vAHbk/kPUGte/0+WLE0qx/dPzDHHTgduuPb3xWJrmoXtp9jttN0G4vvtWorbzvbyoq&#10;2kRWRjM5Y5ZV2KuFBJLr15aiwlqxs1pDcOiRnAX77FTycc/X+vsao3M+pad460Xw9D4fklsL23vZ&#10;b7UlkGLNoTEYgyn7wfe4GOQVHuatta3U10zxTxqePlXPXpt9AMkenT0rc0uzvLaDyNQjVZevmbR9&#10;3tk8ZPP5UFXsPubtgyizbAVVZW39Mnjt/L1Ga6jwrcfaEaR8r1PTpzjPqPX/ADk40Wnrdllniz/d&#10;YMPmwD69egP1rZ0OHEe2B8Nkjp3I6/TOenFUtzGTN+CSR4vOVB6enPAqykBkLKGbqPwP9ap2cJW3&#10;kPnFlK5XtsGRjH5H61rWNq8sfmsh4GV6c+v+e+a0MSNrVQ6owPrvHfv/AD/pTYUKjcQw+Xn5unt/&#10;Otaazg25HyMoA9MflWfcRyorSR/eTO0Nx9f89qqwEM0I+Yv8vOVyAR9ahkEZcMHw3T/630/xq0oM&#10;kYSaMDd94N8w/wD1f570hjQIuW9sZGM0nuBVW6WH5JAxUDJbd+Fc14r8ZS6Isk6w26jIELTXHByD&#10;lcAZ3cHgHpznjFdFch5BsA+X/wBl/wAmq+qeE9F1myaG+s90e7cG5DK3qDjIOcdP8KmXNy6GkeWM&#10;tUZOk6rNrmh213fwJHNLbxvOqKdoYjkDP+frVfUPlt2CBuOuME+n59P/AK1aEumrbt/Z8SD92uFY&#10;dcfw/TOPenf8I5Fct+/DZGN3zfLn6enHf2+tHQG0eHfHTxmNF0m4mRFZljIzGu5s8r+HQ5PbHT0+&#10;evGXxnv3ih0mPxFDa3GoTrBFIzKrquVGcADK7eCAckfd+YjP2x4k+HvhvWh5OpaVHIVTCq0eSBz1&#10;4z3/ACzXz/8AtIfsC6V8QtEvNU+EUEGn+Ipvljm1Rn+yt88TbhtUtEyiM7WQcmRs9SRyVqdTdHVT&#10;qUtEz8z/ANu3ULy58fW8/ju3H2axYRWdrC3kyNburjJbZtY87WfAJ2oSCDmvnnSPhxr3j/U/s/hb&#10;wDfaneajIiW1ro0TMsE0kiBUX72STlQpIwXHJPFfvJZ/8E1P2bvE8PhvxB45+GVrqWvabppi1yTU&#10;FNza6i8qL52Y5g3AYHyzwY1OF4xj1r4C/su/DD4AfCvSfhH4I8KwLpmkFhZzX1tHJOSZjMCZNuW2&#10;ufl6YwMYwKyp4Wpza6GtXGUXqkz88fgb/wAEDvA+u/BL4f8Aj3xp438R6L4+khN94otb5YJreB9h&#10;NvbiFo2H7siLcrMd671IXI2+T/HL/ghl+0tpuqLbfCe60O8jtNYvm01ree5jX7AwE8LOx3fvAzPC&#10;FRF5iyxJdSf2qh04KjRSQ/Kx+ZTz1HSo38PQzhiQTs5Df/r/ACzXXLCwl5HNHF1FvsfzvfFz/gml&#10;+218KdN07xf4n+FeqatcaldTrLb6Tp1xdywzKdzmYLH8ynORJ8ytnGcgganwI+JXxF8B6XqPwR8U&#10;+LdV8Jv460yazsxqdt/Z9lZTTfKW/fEQm3mjOyTIUIWjdT+7AP8AQF/wjsNgpNvH6hlbnI44x/np&#10;XkHxY/Yx+AvxfsLHQfH/AMJvD+pWum6qb+zWTSYkMUrM7EHaAGRi+5lxtf8AiBFc8sI+h1U8wS0a&#10;fyP5+/h/cXeja5IPEM0MMk1rOtvPqtvJJBcKWyyDaeBndllzjcwHJ49stPgvrv7RvxcvNF+E3wL1&#10;Ca48cSW+oeDNPkuY7e5trSSSVGmaOOMRy248po2kVYwGSN8gMQ360fGL/gl/+zP8c9A0nQPFGg3m&#10;lR6L9p/s9fD9wLeG1Mx3SeXCB5UeXwxCqAxA3AnBq/8As0/8E2fgh+yn4o0v4hfC3WdaXX7XTH06&#10;81C6vCy3Vq6DzIvKyViUygTDy9pDk44OKy+p1ObU2ePoxp2X4o/FDVNP+IP7P48WeC/EGgXGh6/N&#10;D/Y7aXeaev2hBG6yTMd/zQggRkHBDhmKsNorzvX9c1+S5sfEMNmLlYoYUWymxIj7AAVZAOOcccH5&#10;u55r9/v2jf8Agn98B/2n/HkHj34p+HpJtXtbUW3263mkhkuYQGHly+W67wNxwSTgnjrXjviT/gih&#10;+zPrnh+x0/QfEmreG7rTUjC6no/mNJIwyTIyyyuFcthwy4IKgAgdFLDVov3VcFjMPKKu7fI/H/wn&#10;q/wv8fW2pWXiLw0ulXUOkyNZ3lrNLtN0szz5mXD8PHutk2BArNEzk7XLcrrFvoWnapeWuj6lIYVn&#10;YWsnk5UKHI5YqrY24P3Qc8FRX6keGf8AghVa33xkbXvH3xEW58NWuu3s95/Z9uYtQ1i1bb5UEshc&#10;qoO3cxCDl39VIl+J3/BE+xj8Ma7f/DTX7Ga9vNdnTw/o+pWpks9F0y4yxiTezSGWN3JSUuTlM7QW&#10;JrP2dTew41qPNbmR+Y2pePtW8cWhh8Tbr64hgWO1mht0EzlIUiQFguWCpEmMjOARkcmpPEejDwvJ&#10;pt4mvadq0d/pcN2ZtPmMhtmkU5glBHyyoQVZeQOoJBBr7X1v/ggp8W/BfgO8+IWr/F7SDLpumtf3&#10;Fi1m6Rxxxh2lQyBySdifKQBkkA461Pov/BDz4u6tqmmQWfxd8PtY30UceurbQu9zpD4BUSRlxklS&#10;rMhKlScAcAmXTl8NmaxrR5eZyPjOD/hXX/CGf2idS1Ntcj1WFWsY7dPsk9mY3LuZNweOUNtG3aQQ&#10;2cqVAaTwz4muRbNFMY5olVdsOSXbkgOAD0x1XPcYHUj9Q/Bn/BCX9nnQ/D8lv43ur7WLpUs2N5Z6&#10;jLahpoG/fKqjdiKcEhg2XU4KMvIO/wDGP/giv+zt468F6PF4EkufC+qeHtLks1u7RonbUY9xZHuQ&#10;Y8SSKDtMi7GZfvbjjBLC1HHYmOOoxluflHJqUsaKbmeWa137It0uWC/QngZ+gx0Aq7Yaq9uGvoIR&#10;9o++kzffGAMMCf4j+XPTpn7l+JX/AARe0Cy/Z2t/E/wz8UatqXi3TNRuptRhgtzP9stTKFSGOPMe&#10;HjVdwYD94WfOAFC/O+sfsb/tY6fpWg6j8T/BH/CO6LatbxW+oanAixWrSM7RpIgBf5mBBBGFL/Ng&#10;NmuapTlTWqOqnUhV+F+Rx/wV0WSyv7TxtNYRjTTdGJbtVaS4tJhtcvGBgOylgChUghiDwQa9l+E3&#10;7NWrXvjGTw/4hNvY3FpcRyWt1JbvGsEskzELwD+6ZhINwGVAb5iCM2vgB8K4Nf8AEuh6TqM9rH4f&#10;tdNvrvUNFkuBJvvjavHcExqwCmVAjqy4G2NQhaQKrej+Hfid8IvCfjP4ieHvEvxVms/EWg+KpJvB&#10;vl6faalb32m3kKXEUX2yMtCxFykyb3YFAY/4gRHzU6ntHzdDoqU/Z6dT2bTvDXj7wjoVv4X+J3ws&#10;1QWN7btJZ6xdXCQCFQ210FxjbniNuoJI5B4K9Jrelx/CPSIfEWm6vc6dZxK02oX01ws0uoSEh0jZ&#10;UGbiR8fLwWbK7Sw4qj8Gv2lZ/Fuj29o9vrSrfR/8eV9bmOKE7Tgq4JSVGKBgkgDLyocha0vHtvda&#10;Xe6TDaaDJrEdzqSR/Y0uhFDp6Sb1adQ5IULgthOT/CFPNelTjCpTUonBUc4vlkc+PCeteNb2T4k/&#10;FPxHJqVpDfRjwr4SdC1nYybFeOZ4XZvOuc4UsSQhysfTJ9L0vT9I8W2TajqVo1mJFMk2ZjGzMGYh&#10;COin5R0ByOfSuefw7q15rttnw3bw2djIxtZpL0m5kO1sFYxGFCqwThmOQzYA24Ol4nuLy0tNkdsY&#10;4VJeNtq71bJwB0ZRkYHfIOTgjHRGPLqclSTlpczPiv4k8R22gTaF8N7+ztNUa3CW765LJJAvIOdy&#10;ndkH8sdBtNc1pPhxdWgsdavkdtQ+yjeyyO/lMeSQucHIwN3XuDnIpt7PFLayCO0kuJDLwJmChBkc&#10;DkZP3xzgYckDpjpPCa34t1OuKzvHbhAyyJ8q7QcAjGQCP+A5/M+J3J1pxMXwz8PNOt/FUnjBY5Fv&#10;rq0jtrp/Mb/Vo7sFK7sHDO+OMjccNg4HeWcETGN5Y412qpDnGB8vG0npxxux25NSaVaQmUyvDtfY&#10;7btxyeR1znPXrnPHQgkU5VSW72MWZkwwYKPmwAQfUZ5+pPXpWkYJIzlLm1ZuaDcTW0jXVzcDcvEe&#10;0k+nuff6dec1pS6/cM2TKOeF+X7pP16/lkfpXOCWa1j8wldiKQ23hW656Zz+fXvVm1eW5+cofkfL&#10;Ng5ByOx9h+f5Vquxny9S1qupmS7jTaqq38K4yw78ds8dfb6VG2oylzD5e1WB3K3HoOuPToOvpVHU&#10;riEt9oeT7zYjbGRk9cdfr/SoNMv7dzlp3+WT5mZt2MH3A6gEA9McUcw7HUWLpp5jBb5kK4VVPHYH&#10;keme/Ndbo+uPHAI5PvKuEAYbcDv16/1P0ri9Fgg1CTMVvhVyUk38PyO3XoPzHqRXbaDo/lIsskh+&#10;UA4PY4z17/z+lWr9CJ2Oq06+W7ZY5pQwPbufb/Oa83+Ifwy+Kl18XNB+JXw217T7N7GeO11a3uUk&#10;UXmnsZDMCQCGcEqyggYPzBgR83olpaecu6JGV1U7VZejdu+OPf1964/4beOvi1qvxZ8SeCvGnws+&#10;y6BZyPJoXipdRi23qgR/ujB/rEOXk/echgh4Q4BKlONSKUr7hRlOF5Rttrc9EtJZS4H3Xx+XH861&#10;1km2gOCecfd+6f8AP+eKzIypTKs3mAckY5B7/wCfwp0N3OCwD42tjdxnNbHOzQAIJYjIb0bI7UBw&#10;Rw38+Rxg1RlvmXO4+/zKR2pln4j0y51JtIg1CJrmCGOaa2WQb0jfcFcr1AJVwD0JU46UadRWZolg&#10;5yTnn/P6/wBakiKBuW9h8uCOO1QoCTjnqT06nH/1vSpBJ2LHLDo3/wCqqQi1ukTk/wDAueuB16Uj&#10;pv4CBsdf8/5/nTBlE+9k/Trz0/L/AD6isI4wN/pjvn0/WjlAbJItuy4X5enzMf8APrTTcCRcejcf&#10;LROVIwTntw3X3/z6VRui1vlwcgrn/wDV7Y/pUgXC4Q43YxyG3dvrVW81eytSsU0yqeTtVfQdD/jX&#10;N+IviCtkPs2nsu5vl8zGdvGc4x6evYfnhDUrq6mzNK3zn7xY5H+c+negpRbO1l8U6YsbeW7dOPl7&#10;4zXHeNfHK39sNKsod2/BYq36D8cVe03S01KD94GG77xVen6f5/WpG+Fdosy3mn38zOynd5y5ycg+&#10;nPPaplfoV7sXqYET6i9sstryrJn73TIIOCPTgfStzTJ2S0AdQr8d+pz6UWehajp1+NPnV9mCNwUE&#10;EdeeMYx/WtlNGjjG8n5sbfmz/n9KEncGyzpsF5c2yqRgsv3tvTgc/wCfp6Vq6RoflRLGHZmVs56n&#10;17e9M0KG58xfKC7f734fX6f5xXTadbuuC/DAjnj1FaR2MyilkbJRmPe27J9q0LOW3WIuwCsOu4Y7&#10;VeNnDI2GTp7df/rVT1PR8jMA29dw3VQhsWrQZyrHarENtFW4LwXDYQleP4qrW2mIuAyNjqymr0Vk&#10;E+UDHsuBQHmOh3vNktnnmrcZwmQOO2KrRRuPk6nPNSxb23KrL/tUCuSORu2j9e1IUiz5n5HvSOsz&#10;qBnbz1zSBR2Pv9aA3eo24X5d23PHP0qjeKxjyUbHr2FaDBjHsP8Ad44qvMh3fSgrYoWduGOZFVe3&#10;HOf84qeO3BbPA+b0qYQkKABUsKKOFxx1X0oMxbcMgwCMd/WrAdDk7frTViwWUdTyPankFeBQBFPl&#10;iAhK9/0pUP8AC57feFK/yspz/wDWqvPI5l8tD6cL3oAkeWNW2kE8feHf8KajxSLvJGP9r6UkaF0+&#10;Yf8A16ZNjZlE+7xx+FBQs8KSHbTImG8K0Qpp8tXJb+Efe3c1NEqzJ8h5/WgOUkSNX+5zxinqrRHL&#10;jnvUAuLhcpJHuPOPmqaG++0Hy3Cq2flK5+bBoJJGLqu1Nv51F95t2zlTjPerLAFMk9+OvFRlWzks&#10;RQBAzBTx/wDro80Yw/OTjPWnSwrwo9c8854qIIFOO3+NAExfLfMPf73ShcFcn/8AXUYYgEn8Pbip&#10;EcbeTQAx41DZB9vrTBGSchqkBfld2f600IF+Qf4UAR+Wq9PXHFKeV+cUspUZdifmpgO5evvgf59q&#10;AEJdRztbFQy7JCQxPPNTOpIUq2SPvc/5/wA/lVdmYud6nlugoAhZih+8xzz1/wA/5xT0lU/KH4x0&#10;xTCrFgR/FnPHvSx7QoLsMY+Xrz1/zigq49oPMTer52kbevvSmMYYsnbP3RmlVo8eWO/U1NEgQZx8&#10;x6//AKqBlJrXEm5iPY4HIp6xMoEm8Z6+lXBGM7tv9DzUMsZ2ZB+6fwHvmgUhYjsTH5iopX+Xkjbt&#10;oMikbWHy9u9NcKobcvHTHc0EhGPMcB/XHf8Az/8Arq5br2/U/wCetV4SFHXGf8/5+lSeeI+FHNAG&#10;jbnYNrZ3Gor5I9mDkf41TW92FgRj1+bqKDfy3EX7oD5exP8An2osBHI5AYOgI5+ao1SOQ9ArNxub&#10;v+tP2EHLHg/7NPtI0mGdvfrigCJYJGXbG+O/3utPhi+YDbj04q8lnIh5+b6jPrTpLcHnv/s96AK6&#10;Ksf3T972+lOdXWPag/nUwtdrB8fL75pssYyNw+lAFUQksVIz75qUwOu05qQwBG3DLfiOaLm5ROSR&#10;22//AKv/AK1AELZQAMvze5qvLMc7M9zx61O8wlP8z/n2qpJI4JYH3H+e9AETO7ctweOPX3qHzCOo&#10;bdj7vPWnylF5ZscZ3Ln8KimC43Rsev8AD2/zmmwBygBKnoOc/lVS4KiTDbg3rt6f4VOuHQGNWJ/u&#10;x81C0aSsSsgVlOdqt97mkBVa089tpO4MPw9Kn+wQxpg5KkY9RnFJsljfBJH/AAEcVMqiMK4wcdcL&#10;0H+fageo2O2dgFG7Abpx2qRLcbVB+bvuqRPmO5vq3y9O/wCX/wBapIkD8KG/3u369KaC5T8ry5M7&#10;DkcZHpUgQsOR8wbPzdfr7dKtBMFkK/Tpz/npTVjyMqOoJCjH+FUIRU8sAlSPX3HpT/kYB1TjpxTl&#10;4IcgHvhgRUi7f4ZMHPrz+VFtAI4thXcD8p/z/SnDrgH8+3FKqjevzcHo23pTim8qN+c/jS5QIy+V&#10;2fypAqAEZ/L606SJ2XaRu44yvXn60qpGc5U5P+z2qgIwAXDLt+9+R/z/AEpEX5gEHXruXrUjoxHz&#10;fM2cfL1HvTDIp+aPkrnhe3+eKQClVclUJbPX+WachbAxx/vd6bHI27hdwxjOfvf/AFv8+1Sx9OM4&#10;YfdHalcBys+3kmkOwcp09F4/z1qTymzkf5/Wo2ynX6cGqAaz7DkPuHZlppk6bW+XB9KfJuk5Vfdg&#10;F6deP51FIrYLkclvzoAUOrHbIPl/i6etRXC4I+T5t397OP8APFNYGNc7ugI6nnn1/wA9aYrZXr/9&#10;bmpuwFd8rgsTjpnv79KqYAKsV6nB9B6dOlSvtGQ5x6bvTr/T3qMyAcK/4N9R/n/OCX7gMICqAze/&#10;Tj8qa8mzpnd3yae7k9E3How9vx/z9arTfxEE/ewF3c/j7/WiQEpnbHLMOM/5/wA/4U0yAfO498Dn&#10;8KprLIh3Op2lv8f/ANf41ZUHGQG6cjcOP1/z+VSA8Lk8Ftp+982M5/8A1UyQgnAywZvlb34/xo86&#10;JgoKnr8p2jmmSSEBm2/L/tN34p3AHUMcjO1cBVKhl/KoXhjibCY/2l29R/n+Qolk3Hco6f3m5454&#10;/wA5/Ogzqw/1v6cn39vT/wDXSAauc7jIM8fL1z9KtLMpX5hkfw/karmMyjzEY56hsdO2aRZlQZY/&#10;d+bcO3t/n1HWqiBbZS7Y3jnsv8XPp+f+TTvMcACRuem45x+NVTMQSjKuV5x3HJ56cdvY1IkyuWJb&#10;Z+vTjg4NUA9y4OxD3JK7sZ9s/wCfWkkiYg9wVP3u/T17/wCHPSk2BeNw5HzAKOP5d8f0pWd9pwfl&#10;bJ3cc/r/AJxQBBOXziEbvlP8I6/05/n+IijaWN1A+70246//AFvw/wAamkR+CD7cN6dvpj+VMkt4&#10;Vn+YNHzlmHb9cf598UAPiuWYNiQN3T29uPwq5C6EYYA9i+3njH69Kz1DxN8uE3Nj5m6j/P4+lWIp&#10;mwv8J2j056enXnpQBejVCMBlPb2b9On+c0K4U+bu9dwOeP8AOag80l9u/wC9znOe/wDnp/SnTOio&#10;vmnbuxu+YfifWgCY3lyp2pcMq9lVRx+tFRqSVyB/5ExRQFzd8ou+0j+LllbP+fpUctsV5GQeOdo6&#10;/wCf51ahw0a+Ww6cUsv90Ltz2P8An/P6VmaFRFYH522NjkH19asRSKEAx23fL/n0qKPOcMzZ+v8A&#10;T60hZ9+3Ge43NQBdW6Ubd24cc7sCniZQSDtb5u34/wD16oiTcNwfn8/6+lPhkYrtYccfjzQBZkG9&#10;cxv1P3l9fr+tMiVogwDMQf4mpfnVNwGM8Nt56f8A66cp3gyfKfbNAEjISMsn/j3WonYhiFO09B+Y&#10;/wDrU9sEff2nb2/CoZJCHIA6cfr/AJ/z1BWHCPdyuRnPQ/0/pTig7g8ccd+f1/rQku7op4oDLGcf&#10;7X3sUDD94OB06e/WmEgLuC5Zc4Ck4/ClHXp0wBtpkzsoYqOf93/Pp/nigBFkLS7Adu3t69f8+9TI&#10;B3UcHp6f5/SqsJePdz05zz6VNE5Bwv0X5aALQCqMAc5HQYoCgklBk7cZx+dRoxZuAf8Ae6elSIw6&#10;+h+8O9ADwoByAv8ALHuKfGM/LIe2fvf5/wA/Sm71xuDcDoQvX3pUkIUKr9+melAEiISoPPb/AD1p&#10;y7s4PP8AwKmpK56v+lLlOjsP8igCRJFQq67ef7vf/P8AntTi+WyHphlAC49PX39/pS/aGZML+lAE&#10;wbHX7o9+lBV/X8M+1VVukU4Dhu+aa9+VO1QSc4oA0AwC7VQflUE1wkTY25PoOaig+0S4kcsu70HJ&#10;/wA8U2+eO2i2Rn5m5PqKBWI7i/8AlIWLLKf4ugpq6pdyRgG3QHu3OD9Kr/J1V87uTluv+f605WRc&#10;DHvuoGSOJZjukk/Q/nR16joOCMdaAY9mDxx6UnlliqqcY570AJ5hHP8An+tMbcenfnrUuwqMpx/t&#10;d6bI2en8QwPegCq8SjPAPOPl61CCI5d0TMOfl28Z/X/OKtyo5TGRnpjIqC2kiuJWjEy7o/vLuG4D&#10;8/r/APXoA1NOmW6XLhdw6+/v0qx9mGMY4/Gs+xmWOTcsvtt21euLlki2Q/e4+Y54oAcIVwpHXpQ7&#10;BEyF9/u1GlxM/Mrg/L93A5/GpGkVl2lv8/hQCK7IW5HH9Pem+WWwdx9hj86kDgybTjjsBUqqMfIe&#10;nP8AnFAEHlgLwvXqKQgctnuA35VM4wd+fw9TVeRyOEHUdu9AEEh9efb0/KpYJDtwX788d6YwLthW&#10;yPRRUiIcggZ2jv60APJbftfpt5x25p/O7BHbhun+f/r03nIyfyoDs3zMze9AEnGeTuHWhFKj7tOU&#10;epz6U0qAM/pj/P8AkUAKhOdmfT8P89aGI28NxnPSkU5HGD9ac+GBP86AIZQc7l6dOD/n1qFkEYzj&#10;v9asNhTzmmOChyyrjdzxQBUkBJyo/Tp+lVS/mHj5unX/AD61dmhBJUDr94iqUgHm7TH/AL2aAK86&#10;AchRz935f881Gf3i53HGR/n/AD+lXCDGm4DHzc+3+f61Xni3OFYbh/nFAFeRiwwccfr9PzppQQr5&#10;jsSW96luoyoKE/KOfr+npzUW0kYP93OOP8/nQA+NT8zBwffHP61Kg2qPm6enP+TTYwHjXcvJGQfz&#10;4pVT5w6tz/vdP8aAH8gbe/65FTW6h2AK/LzxVcp5zbWODuwzKOcY/wA/zqwgET4O1stzkY79qALS&#10;AqmFP1pGjJYgd/veoohLbQy+mSN3X8O9WYUTI6ZoAhNtvzhs+q037MA2wLj5ccfrWgIlRdoX1+XF&#10;H2YEsSuPQ+lAFVYtjbW2+xqRBtKtJz3z605rZg/y+/3u9OMaICSn04oAaoU/KG3c9AKa6I/ytHjn&#10;2OeamBKn5U9s46U3yQzb3HJ/SgCqUXfhRwfTvUy2uDkr+HH5VN5P8QP+f60SSrGmVG5un/1/5UCZ&#10;VuY4wVSQ7ecYXJ/z3qB44ymN2NrHv0/Kpj5sm47fb5eKT7OoYCR9uOn+H0/woGUZolaT5UP17VZ0&#10;qwkRmnaMfdAQnt/n+lPEOCpUZ4+83erkETeV5Z6+nrQBNGufl+b321X1jU7XQ9HutbuLW5mW1t3m&#10;khsoGmmdVBOERcl2OOFAJJ6VIDIgAQcnnvUe6chlYfe4wFoA4P4G337Q3ifVdU8efGgaToWl6gQv&#10;hnwPZxpNdabbj/lrfXQYrLcv3ji/dRDjdIeR6FJMcbEA/wCBGoVt8nOF6Yb5jwPyqQIU46cc80LQ&#10;cnzMbdElM7tpbuOtRpIzbS4Ybu2Ovr+n406SPnzHJ/H60MhQfL0xQIivk3jEY+U4yP1rM814xsGf&#10;QFm6fSta4Xci8fNt/Af/AF6yL2AiT5j6Hj27ZoAdJOsi7QOp+73PNUzHtmVwvy7fvHt/n+tWR/pC&#10;LIg2596Qu2z54jtXq3+NAFaeLKb2XP8Au/8A1qrLGFG0E7c8bj1A9quyFhyU/wC+c1FJaD76hfw7&#10;+3/16AIrjZGd3msN3ds56dev+c1CgUswLqeMN/hT92GKAKOpPyj17f59KYihGwq9s/Wp5gLMCMFx&#10;u3bvXjHt+lLIHT5e2cCpoV2J5anHy5VmzzSSqso2uoyMEENx/nr6VQDI1zuUxdePunn/ABoWPa7b&#10;AuN3tz0ojhYSBo24z938ac2I13bdoLZPXmgB8kJlChW6/wAW39fyqtPahB90HuOnPtV63kA3Owb5&#10;R8o645p80cTbQF9hnH+RQBnKFbkKD33Kv6+1SxF425Xvjv61OtsI13Kcswxtznn9P84pxtBuzs+v&#10;Oc++c0ARxyRScY+Y+vaobqFAVZvm655/Uc1NJCrHIblSPb8KQwOBhpSRnPv+f+f8ACsibNz5+g6Z&#10;5/Xr3qrr2uaB4Y01tZ8S6xa6fa+ZHH9pvJBHGGchUTceMlsBR1JPGScVfmtVZFUDBHI28ZrmNU+F&#10;Ph3XfFkfjLWtO/tK+teNNe+bzEsBgAmBOkZJzl8b8HBbGFClfoVHl6nN6B+1T8AfEXxvuv2cNP8A&#10;ibYf8Jla2C3iaMzMskseCWVWI2+Yo+Yx7i+z5tpAJHo0ltHP98AN/ex0rKtvh/4bg1GPVl8Paet1&#10;DkxXX2OMyoTnOJMZB5PfvWwLKTBDSc+g4/CpjzcvvDqezv7hlaxpbXtjJZw3csPmIQJLdijL34OD&#10;XJeDPAd74YvtQuJ766uvOusW4u7gN5cIjUbRhQOWBYk5JJ+8cADvHgMXG75f9rHH+f6VU1aebT4I&#10;5dP0a4vpmnjjaG3ZAyozAGTMjqCqAljjLYX5QxwDLiuZPsEZyUXFdShF51oGSQNt/wDQewx+v+ea&#10;ekLzMBax7l/LAxn09v5VrWWlNcKQ8BjHRg68/WtKz0i1j+RI+T1buf8AOK1FzGDa6G2zzJR/FnaD&#10;+vB/wqC58J28zSTvCRKy7fM6MRjheOPeut+wRfd27cNn5e1RtaRjaGjXd0X/AAqeUV2eZ+I/hV4d&#10;1+/0vWNYSaSXSbrz7FobhkMT4PdcZHqp4J6g4Bq9by6lYjEbs3crjIP+etdVqUEbRlgPm/iz6/59&#10;KzX06NZNg2bmHpzz396nljHVF8zlFJmbPe3c8MiSZjZm+Z48Zz+OfpRbvNcQLbwzsFj/AIm5LcDO&#10;c/r0P0rQl02GO3UKvttz/D6fy+tZMzyaecxj5cH155/z+vagCW+uXtixnj+Zvulfb+H2/wA9Kxr7&#10;V9asbaaGC2Hl+UzB4yyybvUdeg/lV5WjuJFa4T5v149D/n86bPb7tyt36r/+qgZxvw/g8Mvqt7b6&#10;XrtxcXkU3n6haXWpvNLCWGcsjsxjVuCOACAGyTzXfQywgqVcZbjbngdOvvn/APUK4XxZ8Fvh3481&#10;/T/E3iDQ2kvtKn83TbuCRo5YeMModSCFYfeGee/Y1paNp+s+DdMtdEttQvtZjtwqedfXAkuGUcfM&#10;+BvPIJPX61FP3NEi5S9prfU7iAK43I3oAq9c/wD1/wCtWWkJ2gxbfmJCnnP4Cs/Qbp32tIi+ny/w&#10;1qzSK0nKbiepbP5/5/8A1bdDnKszjf5W9V6EY/z/AJHpTozI6q0hX5Wz0xz/AJ/z1p8sLsNycqf1&#10;/wA/5xxSpbTBtofp7E/56/qaS0AUHy9zA7SQCSW5z2NPSHad8iH7w6dRx2x9Mf8A66sJEzKsm0Zw&#10;OCB+H+fauTtfjBoFz8bL74Gtpt3b6hp/hm21z+0JoQttPDLdSweWjZyZEaNdwwMCVcE84JDSb2LX&#10;iXSZ9RtfsdtMseV3Puj+bbngjjH3hz3A9a8P8beDRb+JftX9kabfT3jC1WTUpdsccfd3bdg7RyOC&#10;QyKR1zXv2tyNPZebp2JNqH5W+7uwME+uD/M+1ef+OPCtvqdnMLmBmmf5lmkmLBSB2GMKQCeg9PcV&#10;jVjzRub0ZuJ538RPB2jftAabe+A/G+p2Nvp+rztFejR7wShIQGV8OQpBbblTxhjnnG2vnjVv2X/C&#10;3ws+Kt58Bv2j/C+u+MvDetXlpbeEPGCb5biLzVIWOSKJxKdnl4aREkwU5GGCj6i0+Lw/o0GoQ+I5&#10;1lmupI/LVXxNbL8+eQOwwcj074zXkn7Vf7Meh/EfW08Zf8LL8R2C3GiNGurR6gzxQRxuWuSyb9mW&#10;haQAYOdxznpXDUp31sehRq20vZHk/wDwWX8B/BHwPoHwt0zRPGPiKbwpo3hv7ZbNofmaomj6fFPH&#10;DDJDNNISsbtKq7C5UfZYSACM18SeE9V8Et4kXwL4a0qO/uNcuDqTa5fX0WjxWtpHayNJJFLK/lQb&#10;wVd4miLF4E8p87RX034Q8K+MPAd54T1H4nfEnXLPQdJ1SLU7XSdY0xoJAkmoEi3eFVd5YJLaIS4U&#10;CPduVgMg1vWXwc+JnjzwF8UP2q/H/wAKNHh0ODTIdIkGj+Tptvqlq18qi1tYGhYSNGYI2EgYFkVY&#10;wG3cYyvUk2ka3cYJN/M+B/i9+0ba+L/FD+MfCWg6XZ2um3Ev2W2tbFI96syfM0hAMikxhljOApLb&#10;VXJFdd8PvCmjr8N18Q+IprWfWl8Mvrml6Fc332qO/sRJG0tozpMGgD2r3T7QVdTAy4BdCPZvjZ8L&#10;PD/7Yvw78N+JPCtp8PfCnhvUri4kkm03QTa3FhrVvbAHSricAsglCGRWciNQCT0UnkT+xb4f1v8A&#10;Zx1LUvgT4l0/SfFHg3xTcL4gm1jUlt7lTb2QdxtYBnhZreTYIy++SZVxgZqbajk9bszdC+Kf7Mnh&#10;2/8Agj8Qr/wRBHar8Q9N1nxBo2nyZ0s6fBrGpRTWvluWMeYoNOJ3uwYSnoFrF1X4m6p8cvCfjfQv&#10;F3i+w0G31745WfjKx+H1vpaRyarFfQ3LTyxXZI+zQxQ/Z12uSrfaEb5fLOeE8U/st/E34c63oPwz&#10;8Z2MOn3lxdRE6fdXEQbdIkk0bxn7rQgyorOcAtKEOPLJHqfh/wDYI+JUsXw3Twv8QdNTxB4i8P3e&#10;papo3mql7Z6QLs22FYHy3kEUThgzIxYvGV/dsaq76CdpI5z9ly6u9C+KcA+E2k+FfD2u+F/EOryW&#10;vjq81OSOJlMe4PJ58pi8q2t4ZZEVAHYyKoLu659b/Z8/a++FnwF8CfFXGtrJ4muNlx4a8ctHfSSa&#10;rdPqcUlzK1kbhIFg8hWkVJgWeYICzDaieL/D34NeBviJ49vNE+CMstx4m8MahcXGi+BPF8P2h9bO&#10;6Dy9pgxFI6gXE0iyYiEcUa5cFq9a1Xwv8L/2bfiC3x8+H72HjKHxBeQx6l4Pa3aSGbTftEsMtzeS&#10;lVhszLdW3mRRYIRAhxlcEU5R2FKN/dNzw5+194b8B2PxB0DRNI8O6bc+MNCt7rSfGKaOzxyXN4iH&#10;VXmlnVLmUuVlTy1Vo45cphgfMPp/wW/aE0yb9l34heJvjPp2ua/BB8R/D2q3XiS0sbddcsLgWsYj&#10;vbSz3eUpYRCETYVw10vmeblgvMfBT4u/sc/BHwDbt4u+HGj+MvFXiTUDNYjet0/hewttztCY5vMj&#10;EKXirIiou6WISeZvHL8H+zfqWm3kHjbxvD4Ya58QRaYusRS6httLOe9hu7O3WSOL/WJKk12Zd7fK&#10;6oyBBvcAjKUdfXQ0jGLi7prVHV/tHftG/Br9oSwvBZ+GvFui3niTXLqa48Vf2LBa3V0jR28lhHqV&#10;mI1guFwswhaNwV8pZDglxXon/BO79m/xz8Jb6/8AE2t6R9hsWuoH06+vJj5klsCQ0kTSYUAqzfI4&#10;GCexAxW8L/s93PjP4e6TfeDPD2jPa6HcTGe3026FxrV7ePcSWZN5JBlNsciPIGZkUCfKMwr6M1Tw&#10;B4k8O/COTQ/D2mw6tqzeRbXVr4tDywWsMQUGaYKhLjny/LRWLD7pGGIKceapzNEyqKnT5Ivc7W/s&#10;PDGteFfEUOtaRdWespNNa2OpWNnEt3cafIkbeUzyRsJFM4kjZFLKS2cZavONO8SeHXi0tPCul3Nr&#10;cRyRxahbWrPbW0ciNudl2ffT5WG0ggBl6EAnprf4geJvH0TReJdFtNOnt44Gvra1upDGl4oRnJYg&#10;EIH3YwQTnO3JJDtOa2ikWePRZI7BVkMflLuV3cncSMbhns23nJ9Qa6pNS2OOPuXTOg0KO2ith5ds&#10;kMe0bY1UAA5zjkemM4BJ7V1Gn6nHBGFaZljwvzp0bv8A3jxxg57dxiuZttd0wRtBBdo3mYO3qyFu&#10;OmeO/XHB4zQsWq3EHkJhVYhmkaQqF5z0A65788j6itomMjtbLxL52oPa2T7l3cGTAJx24HBGe/OB&#10;7EDSjgmbzHedJEZcxxpGFKZBB6n5uMc9cfXjlvCeh3dlKxuQsobBVpADuGOR0GQenU59SOndWdis&#10;FmxLs0f3dnUE47dfQg59q0MZe6zNijFwAG3A8ZyvJOPxx/L61m67bXAtWjAYDkKcYJ7dR7elbwXb&#10;O0YjyP4c9h6+/wCPpmnXFojoyA/MZPuq2DnHJ4/z+PFPcObU+ZPGXwI8e/Ef9rHwj8TdYexXwr4J&#10;0Wa5s7WaFZXu9Xm3xo7Jt+VYogHVg2Q+0gDnHuem28kVm0oh3bvusWOQ3UgDp6fQE4wBitS70KAy&#10;K5X5cnKqc/19hipIrPKq4f5W+YDd2Pt79P8AOaiNPlbNJ1ZTtfoY8trN5PlwptZudo67sdP1/wAe&#10;hpNNjkiaNZXZj0O7ksOO2B7cAf1FadzaKGaNX3KBtClenT/OapNsV8x9W9wMe/8ALA/w4uxI+9RB&#10;FuSTIYjcVkweBnj1559vfOKx7mEq+YQx2scLuz82ecYOM4/X04rYhJuSyRnCltw3f4f561X0TQ31&#10;K5f7dI0aIzBfl3Fk5A98dPqR+SGnYxreW3tJmunlUMGD9+M9vc8+3866m1h0+8sVCNmNl39iB/Pj&#10;p0z09zWhZ+AdCMKmW3WZlOfMkxkHH6d6vWfhiysmaG1XquT8x/Xr7dvSq5ZESknsZlrD9lk8sqjK&#10;WLbQmOcj8R1Azzn8K0tPDrC6blVlUD94x3Zx1zxjnn3zUk9qtmnzbRlge2D+mO3/ANbFSx26kLIe&#10;fm+VlXr6889vx4HNNKxO5a0zywBCzbduOPXvx/nvWkmp+TF+7jf922FG0cj1/D/Cs+DzQkcO5Ubn&#10;HyY3c/p1zirS27ryy7Vbh6ZmXLm/nk3NHubbHlV3bfxP+fWq+nC7e3UXHLxkB2VdoJ+nb+XPpSJq&#10;cYj/AHEZYle7f4euP89k/wBJmRRhl3MDtBHC5/HpVdQJbyZrb93DFufbnanqDj/P9KrK15coCIMf&#10;316EH/PatCLTlWTzHAPPdR269RWhDYBhuhC7m7Kuff8A+vRYDDSwvHzBLbthvm6E/h9P89KsQaZd&#10;EKAW3M/L9j0znjr27ZratbHduSRuW4xjr2/+vinQ2UXmqVb5hhVX2yKFsFzDfwoSmVkb94MMwb1z&#10;6+g+v9ajfQbhCyxStuVdv3s/j3/l/WusggeZSW+Xa2Tz0/z/AIULp67cRqMZ/I0WDU5mPw1bkZnx&#10;ISvzFjx1/wD1fnjmtC38O2ghGI1429Mf571uLp2VUqh3evp+tOEAUfKPcmnYnmMyDSYoDhl3DONu&#10;3p7/AK1MbMINoiH3hsG2tAQjbgDPuT/n1oVcruZfYdvemDM42ZJBOeOflx/n/D9ajELrM25Ow/8A&#10;r/561pSQjyx5Y+mKgdXVjtXdjOPX0/nQG5SNi0i7CPfPTv8A5/zxVJ9HjZvNEasD/Euen9K2JId3&#10;IOPTikAIUoB/I0FGTHpkSIFiiUc9h7U99LWT5UfgdVI6jj/Pr/XREKsMsPx9aQRgLtSPGeMr06Ur&#10;Evc5/U9OdM3ERO5Wxu25/wD1fhVaaw89GXyzG2MlQgIP+f8A9feummtxImzZn/e7jNUzaqjfcH/A&#10;c8c+tHKUcjqOjS+X59uqquPuYO4e/wCvSqi6X9l48pYw2c749w69M8A+3X8+nZT6eCxCrtz9PTr0&#10;rC1ewmQMIYlZlAG7I+ufeolHqioni/7TOj+N/iZ4Euvhh8Nbu3W81Ca1XUZriYf6PZ/aEaRgmDvI&#10;VDwcA8ZyCVPdfDn4aaV4H8MxaboiyNuLNdXF3IXlnlP35JGbJLk8lvUVe8N+BrSHUbjXIzKk00mW&#10;VmJC/TngY9PfgV2kOl4TAUMP88VnCmufmZtOt+7VOOy1+ZhjSpwkaMi/wqzSKOfT364/P8KsSaLE&#10;0bFJiRg5DA8Z9vy9uta0ljLCm6IruX+MVHJC0ibN23gr8y9un4f/AFq25Uc5ymh6FFAcbdu6ZwFb&#10;rnJ9v0z6VZuNHtEEkUiBlVldfMXdhlPHXgdM/XrWrFo2x9kD8rj5myf61abSoINu1lXzMjjjP+FR&#10;yoLnxp8ev2JfgpHq2p+M/DceoeE73yrmbUrzS7pjbPYusrSxGMgiNdz9EC4BO3ooXwP4hfsH2Xhj&#10;9ojR/GHgfwvZ6xouraFIbL7dc+XYtPFHCuAvLQu0yySdHGzChcBxX6YeLvBGm+KvCuqaBPawzR6j&#10;Yy2ky3C7kdZEKsGG4Egg888+vevG1+Ak3hjww2h6hqMV4un3Lz2clzHhjFksiEAnLLluSCCec5JA&#10;8zEZfTleyt6HsYbMKkbczvbo9Twzwp8S/iZFY21/4x8N+FVsVjAlj0uOWPyoUJESrkBWY5OcKmCd&#10;oC9K6OXxvBLe+Tp0Ea/eDXAhAC5LegyTnPGF69Oxw/jv8JbvQ7OPxJ4R0u8kkmUfaLOxQus7A5Z+&#10;G+Vmycjof5cb4d1WcSeXdwTJPHMvnK8bKVk5OD05Jz9c+3M0b04qLZVSMakua1j1e11uPVXjivkL&#10;NuaNFkkAUMF9VBCnHX+Xy8OLLBELnypJBH8ty7W5kOGXcoPBx25HOF5PQHlLPxkg3Ld2clu0n/PR&#10;fvdBtHb16ZOOvqbh8RaXZoHGqoxXa0QZuR8u0cdDww7HI4x0FbcxiomtF4W0+/uFtlgWVt26NZNq&#10;lmPJIwSG5Oc5wc9BjA6Cw8PyaPD9vnjaC0GAJlYqkfQ8nnPA4bBH1zXM+AfEVpqPiuSG11O3a6iw&#10;fscDH9yu0EE9x+INe5aGsWoWas5W4bzCGjZPljP93HUZ4PXP586U7S1M6nNF2Z5e3iCK5ZrSwZZm&#10;cb4RLuAkRhgNyOmTt9DwOO/Rad4VGsaVDqFnp/7vbtj8vK8HdyTnj5mbJByOhxjFemN8PdI1m0Fv&#10;qmlxyK24429M/eHHv169KNJ+H9lo22ztrb93GEEccbcADGBx3AyPfJ68VtGk+pi6iOBt/h2rx+eL&#10;9mXj5ZmAY+2cehGeByMYqxd+EzZS/YvsysFbMmXDLnv1xnJH69MDNeoJohiXYqYk4Kgr6cZx7Dt/&#10;KsXxJPY2sPm6jIsO4AMZZdo6YwM4HfHBHX8Kbp8sSeaUtDze58Btf3DvL/osIhIWONdwJHAYFj34&#10;44I4z3zoaX8MNDkfzmifyWT/AFRcseoKnOBjBOMdeB6nPZae2m4TLqyrI3mYYcsM5HHv29TVghVX&#10;eR91f4mHOOnT25/KlGCDmkjM0vwxY2EO+O3dVOAqoxwPpz+P9OBjbgIh+SJFaMLlWCn6/j/PNeI/&#10;tMftl+Ev2a9Y0XRvEnhnVNVbWpmVl0tEJtowVVpcMRvYF1+XIyG4JIIqDV/21/g74enU6zrzLC0f&#10;mhhGQIYsthpBztHB5OOeOuBT54RbVyvZ1ZK9j6Q0y8ikPmFwqhe5A/z/AIfpbksIiRLEi/M2VwoH&#10;4f5/+vXgfww/bi/Zn+JPivTfAvg34sWV7q2rI7WNqsEqC629VV3RV3kDIXOSM4zzXuEesR29q2pH&#10;zCqLlljUu3qRgH3PTmrUovYxnCcXqi6YRBD8pb9efw/z1qCUbGCH6qyt93pxVuXyGi8xCu3A24xz&#10;7ViaX4w8M634p1TwVpWqLNqOhx276lbbD+4FwHaLJ6ZYRseucbexBNBFNmta2i3ClhtyOnbHOce+&#10;fr2qS10u3huZLhY18xwBJJswTgcA+w5/OprOCKMnYueuc/QHGMe3X/CnySCCVtxG4fd7455/x/zi&#10;myb9g8oBdoXovAA7dhj609XAGC+F/h4G0c1UkvyHOWAz3U8/p/nmoH1gxptaMnj1zx+FNCsawmHm&#10;KOR24/D/AD6VVm1zT1bEkhUnGNvU8nPNY9zqk8vzpIVDJztON351l3lw4bbIVYs2enfI689fx7+1&#10;DlYfKbl544s4oXP2fDKOOmDx6+38jXDyfEmLxVNeS6feMyxXBi3L/qyRnODzuweD054o8S6PpXiC&#10;zfTNXtfOhlO5o5N21u/PPOR2xyCe2az7exsdFslsrO3iht4x8scK4UDPYDj/AD1rPml0NIxiCacN&#10;Zu8ySKAo6LjoeM8sRwfb9DXYeF/CP2QBUvB+8TcjdccdOeOgHQ4+tc/oUBvZkCuGV1AVvvZ/nnGf&#10;0PXFeqeHtLhFrHKyjBX88j60RRNSTjohfDvhaONVa4UN23bT09OOn4VuxaZDD8uxT2XAzmnWcKxj&#10;BII9h+H+fpVq2hbzTvVtu7Iz2raxjqZ+saBY3kQkkjXK85x/nvVGTQItylV4Byo98Y9Pr/np1Eif&#10;JtfrVF7CRuY8qA2Tnn/PFBRnWtpFYrueXaMc4Y9ccGteyto3iwBuboGZcHFU306ORTFOvH94VrWK&#10;kqF2ENjHNAh0ELRgcc5/hXpU00I8vZkbvfvTogu7d/Sn7fMBYnnvigZW2LGc4z/niphGAMYpxhZe&#10;p3Y56UgDK6nPrQKwx0cMNn/oPtTIwIycttzw1TPIuckdvvVXlbzPlCsCP9qgks7CEAVupwvvTWhy&#10;fmPXrUMQKxhAPp8v+fapEmnj+Vl3HPrQUPMbYxt571H5Pzb2b3/+tUqTeYuAenI96cQB8uORzx3o&#10;FIruAGwOTjjihTzlipqRhkk459+MU1du7AH4c8UEj4uRgttx/OlPAw3HHpRHkdcYolbBwnQmgCCf&#10;PIRuSKiRcHg/n+dTFRnzGb2+oojHcj9KAAhFX5sevI6VVYTTO3Axu4we2atMRn5T+X0qNiof/wCJ&#10;/nQOJAkYI8t35POcdalBi+6Tt78U9VU5k3D3WnCGPGdoyOlBZFKDs2PD+PY1GWKr8g2nPT+lWnDM&#10;drD/AIFiopIdxYYUf71BmRedqEI3xTNj0Pf86Bqd2oxKsbdsN1p0qNEwCtx1OMVVKSzOXkHb+70o&#10;K0uXIdTiuPlZfLyepPBp7MqnarH/ACP8/wCelT7KqnHysOjZ+pqN1nDfKz4HRc+2f8PzoJLgaMtt&#10;Lqrf3e+fSnKQBkD9KobOWaX7u4k/N/LFNt7mdUxFuVfc0DsaZUjvQmR6/X1qvBqErj/SIe+QV7fh&#10;VhLmOQHY3P5E+9AhsiKV2/3j/eFRlTGOfoTn9asKSX3bv933pspCkHOVPTk9KAIYyGXnPXoD0prp&#10;vGcj2bbil5wWVe3J96U7ivytnHRfU5oAqqiqvB9tpHsKYPmTKlcf3vpT5kBO8vkE8fN39f8APWmC&#10;TaMj1520AKqtG+8clu4qeCTLMuRuBpkbq+3gcccU4RhAXXH3fvUATKfMYqE4HDZ6fpUdzHhfmP8A&#10;Pn3/AM//AFqQygOF3fN/vfqMUrFJE6geuf4aAKb7gu8YxnJNNa5VRlio9PUc9T+f9KS5uER9quuD&#10;y3PUdv51FEzTScDp1JXrQVykyTqwwrZ/2t3X2qQypsWLy+fpj/Peq4Kodofn+7j2/wAmpIo1VeR+&#10;a0E7DnQLznH+y2eP8/0p9mj2zblk3K3X/P8AnrUbNkncPl7e/wDnmmRX0Ywxb5WJHynrzigqxoyQ&#10;eZEWY/epbOExyfKue231981DHfyOR5Z+haporhQ/mKPm64I6UEmmsZWMAqvzenb1qL5NhKyZxx8v&#10;aooblDF5jS7lVc+3eqyahFNN0bbn5ifrQBeCsUG0BgR0FRsrqSeij/apftCIu2KVdw61HJqEERCs&#10;fmb2oAY6NI+Nx7dT1pn3RkNz2OaS41SzVjEu7Oc/Kvemi6jmVSIyrMeKAHfZmXgD5e3PHvVeW1Cr&#10;sZO/RqsxuT8qt/FztNK6Ax/Nub6nHHpQBmmFsbtuQxG7I/ziq8qBx5btuHTbxx+VXpchcsc+mD/n&#10;vVOSNN5Zvf8Az7UAVTGbc7Cn8Pf+L2/LH41HMhzvOCfYf5/+tV6NMhg/f/Zx9T/n0qNbYozCRdq/&#10;99DPXmgCrbAsMbvu9MdSOvr9akjUBeHPHIHQCrB0oHDw4+b/AGaEtGjODgtwP90+v5/59ACPYfun&#10;Py8Nt9f/ANX+fSeFBtwQ27sG/wDr0uzDKSuOo+vfpUiIWTI/Hr/n0qvsgO8jCEJ65Gefw5psqKBg&#10;x/kvWpEYgYA7daZKH+83Rv1460luBEzknBB+b8v8/wD1qUZxnd+fQ/l/n+rCoR1Lt6HBamtIsbqE&#10;6/WrAtbWzjgZ/hJJ/wD109FVlyDx/eH65/yarS3exPLjQ88H5en+TUMYkYYL4PXb+fFK4FySa2I2&#10;NJ/F/CenH/1qSQ7XwOep+vvUENuS4VF+b0x39KsNahogWXP+9jIpcwEPnITtyeOMM3Pr7Ur7H2gP&#10;nHTrzUi2JkB784OO3pTorLcOTyf7zfrSQEG0oxPT5shmz/ntU8SsTu2k7TmnfZip3kfL7r09v8+l&#10;KU2853HbnPpVgSIC3yvt5GD8vApsiqgy38P+z0pUGGykX+8PWkfDpuYfw8/T/P8Ak0ARSBcsu1c/&#10;xDpnH+ff+VMkXaud3/1/8/59pndcsm7npz/jTWRZjgk5znGaAKrRBs5HHcYwKqXNuynaF3d9uOv6&#10;c9fwq/KcDZv5qpcyxqN2OeBjH1NAFZ8ryXYc+3+e59f51FIpwZGbgD7vXH41L5wmXGP8j/P0xTlj&#10;iY4O7rhmb0z71L3AqvIv3mTb77iP8/8A16SZAqgllXIw2eM/4f8A1qutZCT5Vfnp9fwqJLB0UrEu&#10;75vmXy+uO35/1pAUwFRs4K8Zbvx6/r+v0p0e/duKhsYP098fjU5sZEx8n8JG7OD+P+H1p4iZePwx&#10;t/z+dOwFZ2Xnci4b+L36/hUcsRfBA/1g+7u79f8A63v+laiWcMuCybj1b5evTij+zYA/ynZ3C88j&#10;NKwGA4lMeHUe/IABx1P+HFRbxlQFX13dcflwe31z+J6BrJAGRUTgY+ZcjsPx7frUNxp8Mw2tD7bs&#10;Dr9P8/pSsBk29wqMdwUH+8oOTx9eacVEhKvIPn4b15xnp9f84xWgdCVRvUkA8cYyPamDR9+1UONw&#10;X5sYx6fj/h+dcrAoYkC+Yo8v/aU9P6YqaCVXUAjuM+vH41JJYXYXJHB5O0/TB9+vf3qOOOcHPk7V&#10;wS455PH69aAEELoQVbPzH2AJ/wA/560/zZQ2BtHGeT/UdqdsKlQV3beN2Rx71HtifjZtzu9cMCP/&#10;AK/+eKoCTbGEUAbW4y3Q8e3GPw/kaPMTYsoHfLfNyeMZ/wA/0xTR5kCiGQ9P4sc9O/8A+r8aVkkk&#10;G6SLv91vvde/8sUALJEsy5Vd24fePc9vzprKMMrfe+8No54we3+fpxgDTRHP8O35sdDz9Pz+tOLh&#10;mzJt6naxX9Ppn9KAFjL723LuG1uFycKAOSPxHH0/F64j4VdvH3V7e9MdFCbsYKc5bv6duB0GfUUr&#10;KMCMP057ce4/z/SgCWKFPLXEch+UcqgxRVYw3ZOVZSOxwef1H8qKCeU7GFGC7zlcc8N0/wA/Snsy&#10;nIPcdM01sEbA3+7nn/8AXTAwT/ZrM2ElbapdfrUe44ZR/DxU0j5TlQefu/3feowATnG4k/L7/wCf&#10;woAj6Ljcf+A81Jasqt82T2/z+f8AnrUcrDbnZkq2ct3H5+9NBkD7j3PzfL/n0/zzQBemkAjzn9M/&#10;56VHG+3O1sUxHJO1mOR/e/OpUt18zhumPTn9aAJlUMQAo/P9KhaIl936+vH+fzqVV2AMGPq3THvS&#10;GVY+T9ScHI7UARoynlRk/wAqc7bOd3y/xNjr/n600bGlVct6bsdD+Pvim7txXC8Bevp/n/PrQBKm&#10;QAxJ9B19KQwnsnGe1PjCoBgfh6U/dwNjfw/3ulAFZrUICqNz2pykMoGWz1wT2/pSsC6ttONoP3uM&#10;f/WqEO6nac9eu3pQBaQbSPl3beO1K8UhKsikccD+9TY5CB8x54H3qnibcNpGAxwPegCGO01M8vJn&#10;oQcVMtvcIBluTz07dP8APNWopyBkD3w3+f8AP51JvRuSfb7vWgl7lF0uVGcc/WmG4uiMImGXovNX&#10;yiNnHGOnvSqqRjKoOvzEd6AsUlivc4MWPp/Pmm+XflcunsDt/nWmpVm5xkdKXYg5K0FFWKyAPTa3&#10;oeasx28UbbggB/vU6SKPO76/KaQbjxj8qCbEhdOQv/jtZ+oWrxuZgTye3X6Vf2gjHTtTJJONmOMf&#10;3qCjHDeWxPzfNTt4LbgvzU68UtcsWjZR6ZPWoRuMnzseO4zQBNGzrgsf+A1JGQeF+Y96hjK7cqcc&#10;VYjTZxIcLu6+lAD1XPQf8CxUBQYyV4zzgd8//qqxg7Mo3sc5/rSyRgfMUoAreQrLwM8Z7ewqOOyt&#10;Ema4FsiyMu1pMfMQO1WyWUBQOO4pjLuBIHRRQBVlRFuFCDB9auQAFSknPPynFVirtIu5flFWQAgz&#10;n6mgBj4jOVz7U8yNImAn50075eGzu91x3pUiDnBXv7YoAehBHX16VIm0ct/6CeagIcPjHIH+f8//&#10;AK6fuJHK+/p/hQBYYErz+dQSRFhThKQSHp6ujnGfbA+lAiuYPJQZb+L7zde9OjIOVDfyqS4UE87f&#10;xqFVJfeWK+nWgZOUDA5T34+tIqMWyen+1x+NCYVwTxxkqyj/ADmnZB5Qc+n/ANagBxXGSOucY9aj&#10;K7flb1z/AIVMHUfKetK0R/r2oAiiiUtuBwO1OY8ZMZbt1xgU4YjGQwFRtIYzge+GIP6UARvjzMSD&#10;b36VGXAckbsd6kklEgJ9uf8AP0qu6lRwT/31QA2faere3SqpiSVxJj5l4Hrk96m3GXgnjt7U0nOR&#10;6difb/P+FAEbIyxHC9en+fxqEhihwOvRgMY/yan3qcnqCfm49Kicbmyrfd5+lAFOVNxwT/wLv6UL&#10;AFOAfl6D2qSVF3bUzjgdM07auzJUfKPb8qAGI3zEBMLSyZBC5P5dOadksFyPy700AKQFUduMe9AD&#10;oEfOWPf/AD/IVMLcF9iDd+FFsny5U4bv71YijVXwAeevHWgAggZMgY/OrVspc5xyKjSPAwOOM7fW&#10;nI8gblTgnk4oAsBMH5ZOc4XmpEkBwO56cVHExJGcnOOB/n6VLsZlXYm73NACKSxOf4c/jTjCSoAy&#10;fanrGjLnb97+8KVAAu0DoKAIhDtONvPX3pfIAXn0+anjCsxPfinMEC7VPagCI5J+bIqEx5ycnHX6&#10;GrEhPy47/eFRlQRuY5/HpQBCNyrvDfn/AJ96BEC/mMm7v0qVlDHcGPX/AD1pDIoJJXGaAIii72Kd&#10;Pb1p8KMrdePSnBMEZ/FjxTlAU52n8KAHFIwfl6fSo2jVckp/9enZLfdHQ1ImGGcfw5X2oAbGhHDH&#10;1qGVsNsT/wDXUk0pj+RB/vflUaxHlthH+1igCMlguN3PGfyqOVpFj2YPTABqyyndgJjHIqCZMR5L&#10;dOevSgCO1kaSPazFj9O1Q3lsd278M0MzK29Nx/vDFBmMwKgfd647n/P9aAKcUQgk2YPzc0kyqWYf&#10;N97ire0svmMP4qr3qgNz13Y6GgCu6mRNpz7+1Mk+VDEJO3+NSsFY7l9u/wDXFQyL+8wpOOnHpntQ&#10;BTfaXyT+vv6062i8x8Hluv1qx9gZsMV/h6HvRHbNvCqPbj/9VSogTIhjG0Jncf8AJqQxrJyI/m7m&#10;mhSnDQ5HXlasRtg7Hz/s1QFPyngXYCrf3l9ak+0eau10b1z6VNcRhBnZvXrtGB2/z3qAsgfIRl/v&#10;buv6UACWLyFXPAz6/wCf8/jVpdKZF++wx+tS2pjbbLAf4uV3f0q60x8sFDz/ADNAGJqlvIsbb5Ms&#10;Prmo9KvvMdre5kJb+FmH6Vc1Eh0YEfNjH3s9OCKyUika5aYRfNu+X1pIDYaBWypJ/PvVee3J3FB9&#10;5SQf/wBVLaX/AM37xd3Hy+wqcXyOWwjfL/FzTAprb3TL++wxbg8cH61N5DkbQ3+8FqYSSE4bB7fK&#10;On4f5/wa0UiHLn/dWgBm2NAFVGxnHGeaa9vbsvT2HzdO+Km2zldkmf8AZXaenvQsQRPuZB4+Y/0x&#10;U/aAqGyULkfdz2GQKmt7SDLeao+9UwSfG0L8x+70wvv/APq60jzKowR5jZ6r93/9VUA/bHGQm0ns&#10;fapEjVyGRqqxTu4wIjtBxj72asJLHGqybsrjP9aAJmXjgnd6dc1VvLpbdPLJ+fb7Eg0st3PNL5No&#10;xQdAzDP4+wqtPZSuPMkGXzndjmgDg/jvoHjLx38O9S8K+BPGNx4d1W68o2GuWskitayJIrBj5bqz&#10;KduGXIyDgmvn3TZf+Ckvw08VtBrNz4P8eeHYFaMTTTSWd/cqgBVwMYR3JIO55AMZ57/XVxYpJF8+&#10;d3Ocdvasi/0zcWWVPb1/z6Vy1sP7SXMpNNdjsw+K9jTcHFST7r9dzwLwl+13HrXiq28EeKvgt4+0&#10;PVbraJFfQXurWAEdWmizgZ+XdtxnknBr1n7T5iDe/I+6w9MVdutEhgmxGjcLjdg4H4/nUMlqqN5o&#10;xu3YYrn/AD1/yKulGpGPvu/ysTWnRqSvTjy+V7laR1CYRDuxjb6UikyScn5WPU8/40roIly5+Xdj&#10;/wCuf/r0kYE0gG9twHzDH+fSrMSeKzjb5hgYX5mNLFbhHICd/vY6/wCf6VYgUf6pcAr6sP6/40+J&#10;UicOH53Y9Pf8qbiBd0m1CJgj+LgY/wAa0HgWROH6fdYdOlZ9pdqgzkBj3yPw/wAKvWt5EyH98N3J&#10;+nvTiZjfK2EAHIZeeOvPNSxhZFO//PFKU8wZU9W+uKmtU2KMjr/tdPyoiA5I0jKrjvn7vSuO17wF&#10;YXnxEtPiIrN9rtNLmsGG7h43mjl9cZDRg5xk57c12rkNjZ93bndu7elVbiDIYoAO27dnOf8APvQ7&#10;dRp2OcvElIZgV5zuVcjv0H5Vy/i3y47L7Tb7vM5bcPu9AP8AA+ldhrUkVpayXVx8qxxktuIG0YGc&#10;/p+VeJ/FX42eFrXSI7i21Db9o3ApuKvCDGX+buAoP3vUcZwDXLiK9OjFuTOnD0pVJWSMbxpc2dmP&#10;t8sUiBU+ZlUnBxxwD+YPXjoOas/Drxdp3xO8EXXgW5CtGsRt5lmjU+ZuZsbd2MHCsPw4wOvmXifx&#10;lqGs+AX8SzXkdvO1uklnCJ023DB9rMrZ5jHA/Ed+K+cdd/aXg+G3xCt/Ddpe6xql413Hc6po/h/S&#10;PtElyULKi+Y/CHe7FWGW+7jpk+P/AGhB1dFc9ZYJyp2Z9W/tSfDU+Ir+PXfB3g5ZJPDulyrHBeQB&#10;xeFbfybePerBtkTTO7R8iQAghtpA8svvEa+Grjw/dfFm9lt/CvhyGeDwb4P0u4aTT9A1G3juIhJe&#10;xceafPj/AHU5YfOhHT5j9EX3xYsI/AVn8SPHPg2Xw5oGoRqb6TxQjpcafG6uIXJ4G5yi8FgVJ6E8&#10;DHf4T/Bzx9BqFrd6RbJptzNvNveQ4SVd6yqzO3DAN+93HAIZc5YsV7dHK8epyx91Wl0PBfgd4N+D&#10;HwR1zxX+1J4N1K+8ZHxJF59j8MtSs1s7f7eZCVLwqGW7/wBXIwCghfMBONhYcb8fvin8HbfRLvxF&#10;4r+BHibQ5tP1K+uL6yWO2ez8T6lLNbL5KmCTdJbII3WUxMirvYgbm+X6s0D4EXPhvxlYavqXiL+2&#10;PD8cy3FkqXhi+yuCVO0qWBTZlW5YqoKjG5hXn/jb9jHR/Dkd98WptDtPFuiR6hd2en+CdNupYYbO&#10;wM0qo6ZYZcJIfNzxtZlAJbkkpctrAqlP2l3/AF5GP4U+B3hP4DfA+0+Jf7Q2lW8kNrqOmw+Ftd16&#10;WC41TQ9Nkk06eMSzbwr6el3bO3kshYK/UGSQH50TTbbUfhf4i/sL416fajV9F/4RxdJ8QahLc6k2&#10;koketHbNEzCCS5lluRMwDrDukQsd2497+3L+yx4Z+Nkml3mtandWt2q2ukmbT9OFtc3kyb4444g8&#10;hiisEg8ohskhuGyWGOFh8KfC3SPiNY/AT4r+LNW1rQLfVbzw94V8O+G7OW3l07bbSJLcyqiIZkEm&#10;wTbSqt5Jcs21hWfMtEXHvcx/H37PnwM+P/i7Vl/ZRtbq31Cb4T/atSbS2Lxy63BLCo3SCMtbeZiV&#10;zuKhmZUJUDFVvHfgj4b+NfAWn6d8UPGulw+DW8P6U+sR+D/DP9nyS6pawC1KXckmHme2X/nmSr7w&#10;TsMgr2n4aeHvh98Hfi9pPgzSfhr4m8J+GdZ8PR6RrGsSabNFcshiLRJ5lu5j5kiE5YgFHlcSEbAR&#10;Z8SeAta1bwhD8N/F3xIk8M2ljHdQabY2kCQ2erQvOfPYuwE0ZmkgDBXyAQjDhgpN9kauUbo6DRPB&#10;3wm0rwL4f1X4E+A9I1TQ20C18O6z4g0vwpDCiwxwTyTsZZW8yEM0oLFdzZBjbLBcaN18EfghrviL&#10;U/CUXwvuVv7m8vLfT/EH9npFEbmNFmkJYE7xLcLIjhuSE+Vl6V614f8Ahb/Zul6doNhp8d5oMNxI&#10;dLWOYKFvDZyQTNIrv80cjh5OPm3EkdAa9CtvBGg6BZRxazcTW1tpKzOokckhy0haU88nAYEc8sRz&#10;jno9jzbo4nWUdEeVfAb4Kp8LPBc1uzWujLtEe7TVKxooOVOWUjOf4uSxHWul8S2+jeB9TvLiz1i+&#10;1C8vpEE0FxMFaFfm2kMoByS555+77Zq18QNd03xReaT4ivIIho9nImyP5V83O1dzDIycj+HoOmcY&#10;Pj0A8Y+Ntb1O/i1m4t7W4u1EFmsPlqkUbMATjDZwd23nHP1q3y07RSFeU3zSOjs/7C8SXtxdR6ff&#10;LO8ihIr2Q43f89CEOCQRnnoWHOQK6DSbLWIooTNH5cLXDeWI2DBIzwGA7HuB78cVS+Hnhm5trmay&#10;upG+WQkMV4k6jgkfifbHTkV6LYeHDbRqsCr5eflWMcAde/PfGff1ODVOGlyZyOVuPAserEXN9FE0&#10;gRXDKwbaBgYB6g8DoB35rotL0dEma3MhlWMLjdycemcHOR+h+grct9IG4oUXzBuLEHnI45OPX+Xv&#10;iry6FFFCpWPnI3fMeefqTn+laxiYym9jhfjJrnxI8L/D+TWfhDa291q1hdQ3E1hcQF1v7VHzNApA&#10;JR2T7pAJ+XAwTXYfCb4nab8S/ANj4vsbK6tRcRAT2d5ayRSWsykB4nWRVbIYYzjB6g1rR6fbSLwr&#10;ZXGcnnJH/wBY/wCeKu2WiwG3wIfmY7vu/f56nH+elUoyUtxOScbWGNarIW3Oo28HA5Hbj6fqPzqv&#10;cW1yuPLcsoBGeePT+nUcZ9q0ZvDzRTC6j3Bl6bT696glsmSYr5zHLZbqMfiPp+A7ZppEGbcTeUvm&#10;MuGzjb0Oe3+fp9KdFbzSyKq7dp7L6Z/T/wCtU02kSNOoYqwVv7wG7sen1Ppz9TV/TtKkiP3fmxn1&#10;H4VQXMG+CxSmHb83HG7jNUL60kuoy0qNGvYIp49/zA9vrXYap4bGp2QI2xyrzHIq/wA+OfesJVKj&#10;7PMjbo849sf5NFioszNPsnjYC5l+8T/EOOASP09K1LO2mjdnaYNuONwXqOv48/jmuT8deO9O8Bvp&#10;8UunXN9caleG3s7W1X5t20kE8EqucLnGBv5wMmtrwH4u0L4g+FLHxh4YulmsNSs4ri3kyN4VkDBG&#10;2k4cBgCucg5Has1KDly9SpU5cvNbQ6mNojF8zcbV7nuOv0xUr3Rig2xyqZGZRx3rJ+0zOq2dkp2t&#10;90nncABz71NBBMblbeQkuy71IyR9P5cda1uzPoXGtmuUYl2J3Z3Z6/8A1/8AGmW0EyyiMK27Pzeg&#10;wfxNbGnWiyQh5Y1A243buv8Aj/8AW96WW0DSKBGfu8k9QeePwGP6UibmcEwCZQ21mwPbt+FTl3Q+&#10;SJW7fLtPTn9elW4LKMDd8u7b83b8c0y+ti6kxJtIX16H/wDV/WnYkhjsjEX5xhMYVe/9e3+TWpZR&#10;IwS3dsnZ8xxjk96p2THdHCYy37sgufr0PPWtaySOMLIzbd3cAnPT0/n/AIU0BJFaOeQdvy45/mM1&#10;agjVV2htoXAxUYZnkzs+XHyt+nQVYt4/MkjZo/l91qgJbW1j8xiD/DjcPpVu0s1EjNgmpbK0MQJ2&#10;kncT9PerWw9Vxz+FAisluRxt/wA4pRCpXaV4P3lq2oCgLuI/znFRsA3zAfMPTvQMasa+Tyfz71G0&#10;QMm1T1GGFTbAAST977uKiklxw0f4UGfURcYZfQ0uwSHLdOtKn+rAZgOhXtmnMzh1CMo55oK3GvGo&#10;HJ46c+lQttU8plc8VM4JKqRn1qNoVYdOfSgXKQyoqtuAz8350x4QH+V/vfoKsSyLGAyj5f4gKVEG&#10;Pm9e360AU3j2jG0kg8cUxkY/Nt6/55q40JcbuARUb27IPnHK9uf89v5UAVpJGRNxQ+pqqYi4DIPv&#10;D+90q9JBsf5T972qN4iHDYz/ALRoGZrxvH+7RiR1+ZvbpVSW0jfazwnv96tl7YHll9xjqfb9Kikt&#10;1Qf6vk9flHJzQUZEVokSbI5GPfnHNXIgY3DBeOx7/wD1qmltiieYF6849Kb9qginWO4KqW5UN/8A&#10;q4qeUBrwh/nkHy9Pkx60jWyI+3YP9ptvHpg/rV2VIXDBV3duvTgH1/wphUkfvV/n/npVCuUmjVD1&#10;G7+Ic/5FRyRq8i4A4P3j1/zxV/7P/GV9B9aikhBK7QPlONxPXrxQBTv1SKLGB94Mo6fTH+etc/ru&#10;mR6lPHKI2WRUblZMenB9eh+ldLfI5GQoJHQAVmRWhF6WG04XKrxnIzzUyV0UnbU8y8e+ANbeKzFj&#10;C/lreCWZrc7QVXoDjnGB049K5Bfgl4VvNRvNX1LS9tzqLIZmXvIpyrZwMkYH5ema+gBbeYqxT5Xq&#10;NvPX2/z3rP1Tw3bzut2Y1Zl5Vm6geucYrn9hHmubxxErWZ89/Ej4OiWxh0iy0dmtZmZ5JI2O7cDk&#10;ZPP8RJyPcEYwK8tsv2evF2ha5M2pzSNDbyBk2gncmC2B/eyCQTnIAUeor7Yg0qyeLy7ja3QlSo57&#10;dPxPArK1zwha3ME1qbXb5gOHVfmU4Az09v5ZpSw8XqVHEyjofG3xqk8WeE5dBk8D/DptRk17xFb2&#10;M32NCqx9ZHkkbGVUopw3+yM5wM/RvgnS9V/4/LmCGA+XGG2Z52jGSO5xgZ6ZFTweDrfTbj+zr+QO&#10;sZ/dySL1BA59M8n/AAHFb8OiNYwebbOymRgXJYMe+evX/P4KnT5ZNjqVvaRSOl0iCJYfLbLNn+Jg&#10;OT0P0/8Ar1YuLcyybk+VuOQMjGen5fl1rBsorzz1uEuxtZQV54Jz1B/zx199iK8mnjY7VXcx/eKw&#10;BIzjPH9f510I5CHTdX0/WjcwWoZhaXDRTM0LKAw64JHzAHuO4qlq/hex1qFrLUrOOaKRtzRzLuVu&#10;pHHQ84rVQxqGjdtxbPP97g+3J/z61KId0eVPlj+Hj/PP+NHkylLld0ee3vgGSPXv7Rtb6SBdoSS2&#10;RcRsxUDc35D8K11017WJUEa+i4A5OB/9f/69dJcWtvMuZIiWyM9Ofxz1oezjkg+XG4k7WxnFTGKj&#10;exo6kpbnzn+0l8E7X4k6VDcnS4ZNTsmzps81osjxv8rHHfB2gkKRntnFfnb40+MXxW8Davqvw08Q&#10;2F5pFw0k6afqy26b4lLnCSpIgLqGLDzD1Vhnmv2A8ReH4riHz1O0xsThcYYY7n1/w9a838R/A3wL&#10;4utzZ+LPDFtqTvEYnkuIwWeLngkDPGfzwRXPWoyk7xOijiFFWZ+YvxE+Euq3/gpZvh9DDZn7Mr6j&#10;DZtseGSGQhriBUz8hZ0JxjaCcEDdj9BP2Kv2vIviH8PPDPhH4iajDD42bTVSazvJgkuo+U5jlnjH&#10;WRyEMhAGQWIIXrXNeMP2LvAPw08QWfjX4V+D2k8rzo7jS5LyQxrHKhWTyo2O3BDcrxjbkZPTmvjp&#10;+xX4T+Jkcfi3xd46m8O3luga1m0+GPFtdFlWOVWVQ6EsY+QVIIJ3Ek5xhTqUZXOicqeIsuh9xmQy&#10;2/mbsMBu+Xjt9OteceGdPk8PftL6pdDQpF/4SLwrbtcah5i7HNpOyiPbnO4C5+90IPTg1pfBrGke&#10;BdP8Jx+KdQ1gaTbratqOqXHm3ExU/wDLR8Zc/wC0c59a7qGKDb5oAX/gP+fau5e9Znnv903EJJWw&#10;ql8MOR/n/PekiDXJLDscben/AOv/AOv702Zo1TzQWZuNy9T64+tRNqaRt5EUTbtu7acev+f84rSR&#10;n0EunGSD91uOP4TXP+LdJk8R6ZJp6arcWscwxJNaNtY/RsHFat00sg3HOc9m/D+frVWORZArBwT/&#10;AA+w6+v+FSVHTUI7eVohIC3ru5zjA7VXmt1Q4E3XjIHNWLvV44YTHCNpY4BzjHTn0/z2rIv7mcZW&#10;Rt2cfeI6+2e34ds/SWBFe30MQDBd3G3t+fr2/HHtWPcw3N7+9EXMg/hP6/y9/rV+K3e+uFhZA3y8&#10;R9x+n+ea6PTtAjVUPlfM3bJwPejyK5lEp/DfRYbWyW3tkIRZD8rZIHOfqM5I9vavUtJiKwpGFVVV&#10;QCvGM4rmtA0ZbAMR8u45ZT3PHbH+c112luQfKI4/hwP8+laJGM25SLscDdCPp82KuRxjqAB7022R&#10;WXKgAcZ29qtJCq4y3/j1URqRzRM8YC/e702OJ9n70dsnmrTDzF2lfx9KaQAu0D+LsKBEJhDfdUdc&#10;bakjjQYHH/AakhaNmxt9McU9VG/OD/wLtQMQABsKenTFP3Seh47elKEAbj8sdKCARggjGKAbFCA8&#10;n+VI6qvGfrxTo2ypK7vbgcU0y4H3fzP/ANagfMQyL3/u+lR4YcP/APqqYyKTjPqFo24JFAkNKY+6&#10;WyMDmo2SQjb03c9c1OQcbSenFNCDqRg+lA+YZH8/SQDHXNPD7W2N34+alIKfLjo2e9Irckg/nQSK&#10;QNu7JxSHKnHPuKeGJwD93rxTWBPPTt9aAG5CfMvf+HPXikkOTlu564/Wl8tsnCj0Ge9HluTtOME/&#10;nQA07dvP93NN+7zwPl5pzAMMfxDjHpQV+XaVz2WgbImch+uB/wDqqLLKfk9eKm24PXnj1qPG1ef+&#10;Bf5/woEJuIjK4/8AripYFLPjO3J/vcfWolYE4K4HXpU9vjO9QvXFBoSKrAcJ9KdhCuGX2704bF+Y&#10;7sZ5C+tVZLw+b8udvT7vtQTcla2RsgD7x/OoDAInyvP92hZ5nl3CT8jxip1l/cb5G56fL/n/ADig&#10;RXZSWwq4bFMePaMLx36U57jfNtRV29x6UDMmAD8w6rQIhkEmcIO+cVGkQLdCKncR/ex9M9/8aieT&#10;kR9/ds/5NBUSSNF6Acbsk4p0toq/OAc9ttPtRg809pI0XBxyaCSmVbG9Awwcn26VMJ5G+9k/SiRA&#10;zbtoHzfwio5vM27k25H95utAEb3bYwBtP8/8/wBaQalucodoCrzUThzzkbuvy9qYLdCfKB3A+2DQ&#10;NFk3MTHbnHpUUyK3zKfXoKU+TvwFyppH8oDJfnbnbuoHYS2KoNzuPXrU0+oQrBy+eoPtnvVONdrf&#10;Ju74zz701kd1xgc4/wAn1oJGtdsz7/Xp+dOeSZ0LuzN7Dj/PFROrIVDP0/iHPb9BR9oRm2Y4x8zL&#10;QaEUu8PwW9c4p0JKnb+OeTmpAFcqyL/wI9qCAOd2f8//AFqBBlG+Ysd3bd3qUTqqZBbI6+3+RUKH&#10;aMun1APQ5qUwRtGrq3U5xuzj2oHuQXE7yJ5cjL1zj0z/AC+tPjjWXO7rt+Xn0/8Ar9aWO1beSM/M&#10;MY/yKsxW8UQBkO7t+OKCbktuhJDFeVHap2VZAXRef72KbBDtXGMcVbjtywzj3+lAuhUmh3LtSTbu&#10;7etFlGYzuX1/iGKvfZkB4HHGc9KWK27gYyc0CIWiQjY2Dng+9QXWkLKRIhYN2/z2rQeLaDzuGelC&#10;IoX5l78CgDJg0zbIzNyu3qzVaa3AGxVHrgHr16VcMGVLVEbeUPgn3460wKhacSbfL69c/wCetEkm&#10;flL/APAW/nUz29yflYD7uOOMj/P0qMW5aTLjv83y/wCfypAVZScMrKOB8rf5/GqshYg5k+6c8/5/&#10;zmtOSwyuVTsP4evaq89ngMoJ+uPWgCoFaP5s/TaD1qwh8xv3hPHTjNSLakDJ/Hn/AAoWNiysBz6e&#10;lADkgDMY1U//AFvWmmI7tsY+70XPX61YjKyABg34/wCNNlES8ufp+P8AjQBV8vYpDE4/vMPaoSoh&#10;ZQM7eOvb+v8A+qrU06o/zHlsj/PpUXlMzBNnPXvkVTAjV8tuDY7nFDlnO4dv/r0PEyHaGODyOaTZ&#10;vH3f8/5/lUoCOWUquWy23/a/z+tZq3Ekl1uR2HzZ61oSAuMVl3Fq1nJ5PzMrc7uMden+RVIDRhkJ&#10;xtAwePrVhEyGkC9/vMKzrSUdMlcjAHH/ANb/ACPwrQt5gw3H9F4oW4Do2jDg7ujH5V9e1XkTdHkt&#10;z071TQCNcMOv8RFWoZCycyN/31j8aoBRtj4Z19Nx7f55p8Mcud3mtz296cEV3DeW276fp1px+8Cf&#10;x+mKm2oCoNy4dVPtVaeORNyleo4q87RonnOecZY9azb7UrdgzQbmbbjd0waoAGxsoSo2/wB7mlR1&#10;A+Y9Tk/KOf8APSq0MsrLkyds4YjpQYLh8MXYdvun0pXAHuiGwN3+f8/zqrJeyqGjEYyG6DNOKyLu&#10;2r1Xkc88dcfSofILHeEb5W4Hr2BNMB0k8sgyrYPTrVeeCUnAIbPGzH8OOpq5Bu28/wAXHP8Anims&#10;hWRnwu3bwMn8On+eaSYFUQOnzEdW+YngGnRSuWO6PPzY/wD1f59KsvaowzKOPvfKcZ/ziiO1Ab5Y&#10;u2Mhfvdv5UpAIisFVQT9OOfep4do+cIuP723j60xUKHof93/ACKkQE8k9Bn6DNCQEjQpKuSoP1NU&#10;pLNopeBt/D/P8u9X0OVKnjbz9ff+YqQpHIvzLux7c/nVAZ8ayBwcDbt9P8/40SuGbJbnPX/PtVie&#10;Ar0+v+f8aqyjczbVU7j1H40ARxgyt+9H8PFTRAbQCucn6Z9sURLtGRtwAeeRz/h/ntUgj3L8zj5h&#10;0K/5/GgByFAvyLywyGH+f85prqmNy7eVp0avk/N93naP8/jTmjjA2kn03ZoFchMauw3J1+bjt2qO&#10;S1jkPPyt7d6sFV8wYLHnqP8AP+femhNw2qP84+tAyqLCJVwrnd15bk/5NUb3TpIW86Lgbcn1H+P+&#10;etbDEj5VDY789aY5hkfy2j+U8dOn/wBf9KCb6nPvIykgSbe3pz/9b/PSpIz5kgyPqu4dD39fT/PF&#10;a/2aNhgjcGz/AJ//AF1DcaFE+6SzJBznA/z/AJ9qCiiyqq7kx04br24POakWOJkCttIZeuenX6dv&#10;5UgjaOTDs27t8vP+NPhjUJ94bc45B44/T3+lAAYGjLM6MO/Xr/8AqP8AniiRF3bAoP8AFt5H+f8A&#10;69SLsdWV+p574IH9cmiQ5TG1t3T1/wAaAK48vHyzLjt/pCiirBuFX5VkVQOi7xxRQB0G9Qg/ecDj&#10;HrQ4A5xywzj/ACaQFh82cHtjrTGfj5j/AA525/z3z+lZmgE+Zu4/2v8AP50SRqQSMei/LzSMAi52&#10;L8vH1p6IzAhozkf4UAQvEA3IX5sL93ntRGpzyd3TPHr3qbyU28fdX9AKbJh3+b0/h6D+VADlyNrB&#10;uB90YPP51NC24BQRtfnP/wCqoU+c7iPvHP8An/PapokkHz5+XHy9OPzoEx/l7V247/MO5qORG3bz&#10;H04wOKn3mRSScjjnnrUewNzwfRfw/OgZG6vhuQTgc+p56e3emxAY+YH5TnJWri26oF3DP9f8/wCe&#10;1I6RJ8wGNv8AdHtQBF82ML74C05dsy9fl/OmsrZ3YB3ZHSnRNs+991Vxgdv8j/PFADpUVVKg9PmD&#10;Htxn/P8A9eqZ3b/lJ9quOd4/H3/l61RcZlxHHwvegRIZPl3Z/EcYqxBIvVuvX5Vzmq6rtGOP9k1L&#10;bom3hR1wxA/+tQMuxt0KH3+XnHFSF24yfrmoYztGQvG35fy/z71IhZjywH9PegCVCu7Yf/HvWnlh&#10;257dahUt18w5qZUdxhhx/KgB67gNmTz/AAge9KpOCiHHPrn1oRUIxj3p20eZkfd9qAF2ktjOPbNC&#10;hQu3cf8AGlD7eM0MCD8o/nQAjBRyrY7EelMdGQE7vy4qRyQCRn7vWoZdxBIT/D6UCI7goVZM/e+9&#10;iqPkM7KiN937xI4q1KzAgE+2PTtTTndgBs/yoAjUeWhHHPUr3GO1OjH3lL+/zdqkY9I0IbaO/wCN&#10;NwETr7igSY2OQK+RkfLnjnFOaaVWwy7v6H/JpspGzCjnoAKdHGN+d/8AF+H0oKDvg+uRmgqCNu3P&#10;ORwacsS7lbt3G3/PNSNCNx4PtQBA68DAxjkHuaVGGD8vHPIGO1SFSDtdD6Z4oCxu21l6r8y+lAEY&#10;WORsj5T9P0pys6SfPt57j/PrUjxhMkp9dpoONhcqPagACclXPFMIUNuzjaR/nn/PFSTAIvms2MjJ&#10;xVSfM7bZWbH8IU8DtQBJJPBEFV5eG/iBz+P6Ubi4AV/oR61RmCrJuVcd/wD9fpUdvevaPhgoUnBF&#10;AGo0rMMdu3FKsT7cr1OMe5pIrqPavlYJ9c9fepEuizsCox0BH6/WgCv9pMRBl+b9O2PSpluIvMwR&#10;uJHp1qC7cPkOvIwQRUcRG1Ywu0L/AA/596ALXnqzEqNvP3qliyCxB+h9aq7N3AojZk+cN/nFAFps&#10;KNxfrzndUflsTlh9cULdlwPMf25H60rY2mQOAN2fTFAEYBzkj+Ejd04qJx8u0g1NK6sQw52+9QXD&#10;Bmyg5HtQBDImB859+T0pjLIVYKp6Z/WnOZGbr146UGIsAW520AQ8D5xwNvem7grEKOvP/wBenbGK&#10;/M3/ANakjTbjKtzz/wDq/wA/0oAY8HnAuP8A0HvzTG2R/wAWByPr/wDXqzGu0HzvbpTcEN8i4Un8&#10;uP8A9dAAdrRhFX3+90qPy3B4AP8Au5xTmHy7d38X505EOcyfL1+p/wAjFADoAwOWGf8Ae7HmrS5J&#10;yR+FR28Tu+4nP+16f5/rUx4OUHQ/eAx/nigB21gB83+AqRY1b7idew7CmBUK8jdzwyn9KmjUbflB&#10;O7n5geaAHxjHr+NTI24dM596YhXHOPvfxU9UJC0ABk8tPf60oR5Bn5qRU2tnk9/u1IoO0ccfz5oA&#10;NqsMBcCmn5Oh7cUMCo3kqPpTd27cMZ/rQA2R8Dg/59ajYnjB9yev4VI37sBs81CRxg9F6NQA193G&#10;R34yT+H86cWBi2OmG3f1oJIGM/Vhj6U1grIWVfXHFAACpbb/ALVPUMRlW4HFV2LIfv56Cp0kbdwv&#10;1+agCYIfun7relA5wu7r/n+ntRhl5Z/qetDnEeaAInLOzM33e3XilaTyzwPl6k0IBt5PQ4+7TZue&#10;AWznr+fNADlwxw65OPWmTDC5U+pPamLI/mLj6H+lSMBt5LetAFO4AfaM/U8VXUHcy/7PX19avSfL&#10;lm79g1VHXMrNjgenagCIb0IBVsdPlH+f8im3Cq6dWweBt7//AFqsSgEbdo/KqsiEkkrhevPtQBDh&#10;cFQjc05Lc9Gx6jjr/nirMccTLzyv8+tP+zE5O3leQc0ARxxByCw46/LnvQ9hEwyrck9j1/yasQxl&#10;U3D5iVzu9am+zI67jtzt67aAMuNJYpsxjqOmT+VWkty2QRjaOgbp7VYjt9rdOnoamG0gonp8ue//&#10;ANagCmoMI2O3XbjjpVO5hRF6/Lz93v7VpTJuZl9vT2qjfROGVlVunPzUAU7ad7a6wxO1jhsA1oLL&#10;ETh++eapyRo3yZPHXOR+lTRqikSSj/P40ATmNXLKqZPOVXn/AD6UxrZEIaNlz7sP5dKkjPG0NuyO&#10;P8/jThFHyzNz6+lAFaazBUmL/wDVSIkgXlc+vzcHketWkCFeW+7TfskYGOoHAoAbH5mMnaO6/wCH&#10;59v/AK9TRwwjJx75xUcMSq+8jvgZxz/n0qyAoYbvr7UAMGwlViGe3sR602SGQA+XkFlz07/rUxmY&#10;MCi7W9BQ6NKQ7N1weKAKckG5gJCVU9lOaf5EYjMe9V3L1PepSo3MAoH948cUwjDNGo98+9AFIRus&#10;37oH5m5P40/7JvKmU7l69x/kVbgtlj7e+KkkZAdx3fKT8vrQBCbJIAoizjptXt9P85pu1IdzvtVt&#10;uM+3FTSSoTjntj8qifJPz43UARSIrJ0zjphTzVC6tzKMpz+P+fer0mRGQF+b1NVlLEElD838Xp/n&#10;FJgZOp2iSpwv8OW7cf0rLktV5Dndg8nd0H+T+tdBfW7OODj+6fTn3rPnt9x2Rg7W689Pw/SoKiYt&#10;xEpLFiPvYXtkf0FVWjMMnmRL8zN9/b1/nmti7sGjwzvjbwSv+elZ88AcsxAy3fnj/wDVQUPsUGFf&#10;f1XGQSc+9TJHtG0A+hXsBT7NVCrhz83BbaDnjr/nvVops5C84IX9KLktlPc0jfuzz0ztqxCclV43&#10;HJOP8/zprW5J5bOFztxnn1/X8qdAXWUlT0427T2Bx/nNBJeglyyqATtXOd3t9f8AP41ch3RP97av&#10;8X+P5/hVWCJsKdx46/LnB7/1FXYQ5ZVVVP8AujpVRQEzxIV3A8/XrxVa+RMK+7btJ3bWPPsfxq0Z&#10;ZNoYL8zHHPesHxp4ltdKt47OO98m6uDm1Vo9yttOdv4nj154qak4043kVGMpSsji/jT4o1Tw6E8y&#10;2jW1b7tzjcVJGFznOBngeuR1yMeCePNRe48T32saVqUMenW2myNZ3ClnaG6VmLAoo+7t25Of4WUn&#10;pu6X4n/E7XtV0LWtL0JvteoW7RBWa/EJt9z8zb9pwigbm2jJHAIbFcjc6jHb6zdXF3HLHp/nL/aU&#10;cMYbkvGVMXKnYCCGxnJI4+8y/IY7E+3rNp6H0WDo+xhqtTwnxJ8UfGFx4Qtf7Ms4ja6FaSNcXIjh&#10;j8+EY2lVYhQoDhlySo2vyNoJ5/4eS/Dv4n+C9Y+KMeox6TqDTWuntr91dJE1ofNUOdjsq4KyPyHO&#10;VDYztxXpnj2w03xtqmo6FpvhuRWhf7ZJf3ETCAKRkCMfNgZJUsSQpBC9gfLdK0D4N/CbxFq+h69o&#10;UniKbxFrFlC0U1ik0cLJLGYmSKQMrmJCz9BvLgDqSPLi3F6s9X4o6I6Lxb8XbS4+F1j4Yl+IPiJ9&#10;B03w7fBZPF1u8myRpbqJzcysTJLO7KIVjQFk8wuoKs9eZ6R4r1rU5ZtF8N6tfWuk2rp9hSO4dDLI&#10;XQvcpDk4LeWrqHCFGI4yqhVvfhN8X/Dfx7PiOC2sdQ03xJc3El5byTJ9mmDeY5M8ZyIyqkMflBZr&#10;cEfMoFfQ/wAMvD1lrMN9YDw3FaW91ZMVt2skV5Nz/KsYK5GAgORtYFz1ya7sNUlKer3OatGMI3SP&#10;NZfGPxLm8HW/hrTvGmrWsnzC6uJmLyTxkoqqvIwoGc4GDjp1z658Mf2mr77Y+mePtAhlsbO1uA1x&#10;AxMkjiSNlEXo2FkdjkbuMYOKj1z4MNplglxHC0sn+sKrhkVOpPQZ6cD1x3ArL8MeDYIL9bqPTf8A&#10;VqTCuAvmNnhjz+fQ44GRXrwdSMtGedUdOS1R6Z4u8f8Aw1+IUyRXyGOS/t7y3uluGEflWqMMyZXP&#10;PmqFTgszqvIAU1raB4T+B1zq9m3ibW9P1jWYY7X+y9XvfLWa2WArcI6lgG43NnPJLOMElhXlp+HN&#10;xPM2ovZQxzSrJKcQjGSoOxTgZx12/dwq4IAybSfC77XeJdy2reZGrx27pb58vcHUFW7dSMY7DlcA&#10;DojKTldo5JRhayZ674G8I6loviKFG8bztPZ3l7nTYyjie0l3NskQjDEMw24A2qVXkcVWuPgr4T1G&#10;c2Xiy90aa8jH9oq0sca+RIUVJpo1ctsDbceWSV+b5T8oxy/hLwH4o0PxHZ65o+p3lvcLbrHdE3DS&#10;b0DLt3Z/3QSADnHcc10Xxa0i88eaXZ2niq3VpNNTN1cRrhXYKACBn725Qw7DcfSumMYuOxm0+bc2&#10;PiR4+8H/AAC0GPQNct42k2tcabpat5PnKIpGIDgbQo8rkj5h5gwCSqn5l8U/H74/fErwZa6ZPosc&#10;Vq7SWOrapYzCVZLd42EjRxMP3JO/cgzn5ACOSK9f1fxT4u+IVlZ+BPH9nZzWMLLOs1xGvmwOoZJA&#10;WBJDFSwJzlj1z0M9h8CvB0MN1H/ZC+XNMDNGsIVTLsG9iBnIHB+uc81Euep8OxVOVOnG8ldnn/wg&#10;+H/iK0+G2qaFrerXV9bbpE0uVrhjNZzgoFkAJPGz5FySBt6AdfV/DfhJPs8dt9khmmHE1xMg8xgB&#10;1/XPGOcehrR8GeFPsNs2jXVl+9hOYTKCQ0fBDAZ9+hPfp1rutB0iNIw3kMpaMfK3UfoOcVtTpqyM&#10;6lbUx/B3gay0mGaSGDY1xM1w21jzKwGXyeh7cdMfU11NvZrbgssRbC446LjA9eOgHGBweuONCCyg&#10;jlDlcEctyeD/APqJqf8As993mFvvDH3eo71025TnlJsyre1IAUx9/u44z9e/+Gfw1reyEu55R2+8&#10;B19f8/5EsGmRo27ypOM52qRz/nt6VeSNY0PyfNnPsDVIzcilFp8eNjoy4z83Uj8/88Vas7URQ7gM&#10;NuwuW/HrUqKpQkHDZJ29f89vz+tRvEjuJGfHljKsrHk4/X9asktNIoXeR25/2ef8/wCcVl3ckLRE&#10;lRuHGBx2+tPup2b/AEWKBenzNt7AdMZpy2EjriR+Wx8vp/8AX/xpMaKjfv5gQOVHr146n+X5delW&#10;o7a7uCltHGFXP3sHkY6c/U/h097llpkcaqm3aNvVT1/zzV1WWHLrHuYjGMdf84oHzFSPQba1TzEl&#10;KttDA7un+P8Ak/XA1G0zIyvGGZ5Mr37cH0Hf1rdub6SaTLKy5bO0dv8AJqvb2ouZwku5gcdPl9cU&#10;mmCZyGteELLWbM2upWgmWSMpJEccjqRxznP0+72xT/Dfgfw54Yt20Xw3pFrY2v2l5ZEtbYKvmu2W&#10;YgfxFvmLDqc55rtlsVEQRjv+X5vUnj/OBUMVmN3lCE+7YAz1P+elT7NXuV7SXLa+hTtNIiEyI8O4&#10;tyu4ZIH6/wCf11odNhjfzSm7Azk+v4dKl8lYyqqmegYhe3eraYT5/vbh8vb+v61VjNsqTQxIApkX&#10;d2XHX269qf8AZ1aXYqtlf9ngjHAPr/8AWFBR5LlZC3y78NuXtxj+VWMQRDcQcYztCjPXn6e1HKBT&#10;t4CwkmkQrtyFBH+c/wCfSho1jKmVgBjov07VIXj8sug+82dvHAz1GKatt9ofJb5RjqP1zVAUYYpo&#10;7pmSSTaW2CNugz3zz0H6DNa1tCLgIwcsu3+9+vX8P/rcU02EV1IkfbavQ9fbj69P/rVpWFjGsSq/&#10;zZwfYdcdv8mkgJrSzQOFaMjn8fXH+f8AGtGG3RWHG3HFVtrxohL7c8fdP+elXIG8iLLd2pgSJDIr&#10;ZXpuz9amT5uQR8uPl4/OqMtzIvJBbjP61Pas7neAc+pP0/woJZZIGMqMf3veq11PHA4BP3mxnrj/&#10;AD/WpZJHI2qnI46D/P8A+qmrnHz89/8AOKAuNjLL8uWxt49uKjnj2qWCqf8AeFSFCJfkP3fx/pTl&#10;WORNjr0NAiPZ8rIPbpxznFODA4BHU/L70AxCYKxPfr0FPeNlG5OT/P3/AJ0DEVPl+bp1qNk2n5k2&#10;7ePpUjMW+QcepNNfefmU8UARvEqnaF+Ufw03aEwAvHUH/CnMpjbb+GadhQvT+VBI0llVgvC+hNNZ&#10;gQCvO5s4qV1KLuDbupxTGUdhx0oKkRtEuSF+m3NR+Uuen4VKQAQWHb86Vl9fc9aCSu8IKbGXPpUL&#10;2/y4UH/Zz3/zmrROeSv4CmmIEYB7fh+X5UFRKv2XcNpH3e4qC9trbaGdBnruYZxWicbGUrztwM+v&#10;5VXuXCqEKfp+lAddDMhieyuGdC3ltw3PXnrVk8Pgr83XOadcgbtwVdu35vangBsBTwePmzxQHKJ5&#10;CknOGbPUDOKilQrkgkjrjNTqArY29P05/lSyKhjyAPxoCxQlhDph15UYzt/+vj04qodNaLcfl6YB&#10;6Z56D9fyq/IrBtwC+uPxqKWScpwrdML7c/59OKCiibNGl82Vgdp3KQxBH6/5zzT5XQ/ITlgMZI6m&#10;o3knlZnSPb/e7/8A16ZFIm4fd3ZOAx/OgCvNZXdyxWFim0c7c8/pVa4gnt5V3B5+/wA2flOT3+o/&#10;X89RS5UCNmyy5Vge/rUc0Qi3LNu542swwOnr/wDqx6VOwGHfWVhMplkIZcYXcxGODnqPT/PeoXhE&#10;MaqLgNtyG+U4ye9az2yT+ZHEPmVflA43fp9OKjsvD/255GZ/mXH+eMf/AK6QFGG+0wL909MbVXv6&#10;8f5/lRbmOWNp7ZfLyxbazY/EY/zj9dWbwPFHAzwPtkxkbvb39v6VRl8NzR5jeZvMHRh/LH+f6UAM&#10;BhSfa8w5zt+YYP6n/GpRfxtGvmLhg2evX1Hueaxbrbp7s0s7Lub5SecEd+vQZrxaL9uXwjD8Trv4&#10;Ya/4V1KxvrO6MG2aFj5gIYxyA/d2Oo4PTnnGOFKai9TWNOUtUfQEN0zyF9y44+vTr1qWLLOznbt6&#10;bfwH61y3h34p+FvEdtHLZ6kpZogwUSZIOOeO/c+uK1o76CQtEtwq7V3dRnjsPb+X6UXJcZLRl25X&#10;ziE289PvdvT+X+eKoXOnwWwAX5v+ee1R8vP/AOv9KmmkuQuDcYViSvzcjjoP8n+VV5JnzvZ9yt/t&#10;dRkdP1/+tQJHN+MWmh06WaO3ZmVclVz2GemRjp+f414L8cvHFxrPhDVtMuYLyzhQNDI0du8cxjH3&#10;pI+G3Y3gqwDAYzjIOPoXUD50rLMmxQ2Pu8A+vHr6V5d8UbPw5rGn3VjdANDHGFulzgKrLwSfcgfp&#10;xxxjiPeptJnZhZKNRMzf2WfHF9oHhuPQvEVtJDJ9uZI5pnQ+cxRXSXAzt3Iy5BOd24gY217xBrxe&#10;JU80YUfMM5I/IfnXwv4y/aU8IfAaPUrvUbqS+j2hbe3uLcBdwXCAyKORyVySMKevy1438T/20v2w&#10;PFcmkeMtA1O88K+H7ORb63vdHtZZopJ0RGMEr7TvU55R8qcjqDk8dPFU6NNRetjsq4GeIrOWiufq&#10;rDdi6iXfJuG7+919+O/rUJuly7kDcy5LDjPQdPXP9K+Ov2bP+CjfxC8f+Iv+EH+JXwbvL28nuIPs&#10;ereFNMlNoYJgojkmV3LREOCGYHC55GACfr7RrTWtUbN7afZ2VyAvmbg3PXI/znjtXdTqwq6xPOrU&#10;Z0JcsgaZ503Bl2r/APr/AMP8ms++ultXLLJ8v8QXGT6en867HT/CsE1v5c8XO3n06dKqXnwu05b1&#10;bm2aePrld5KHjuDWnLIyvE4PX9Zu7GLz0YLGy/IrsBuOeO3v74qW00nUNStw0UTbu29vuHse/HvX&#10;Sal8JNI1S+tdV1SATSafIzWO5ziMspDY9iPX8Md+n0rRrSMbIEXgbWXAGP6cZ/SjlBzUY6HH6H4e&#10;lR1knG35cbS+e57/ANK6ax0+VJfOEeHB+YMcg/T/APX1rVOjpHcrIVzjnd/Uf498dastYIwIRs5/&#10;2v1qlEzlIr2qPLtwAAuD93gDjP8AhWxZ208e3onH3v8AP+eabp9hFAFURY3cAiteKADgx/i3rVCF&#10;023eNN8jk55HJ44q4XRDkD8MdKjjVUG0N8vpj6U0vDHuLtyOPrxQTcnJJOeR6ZpgZQ25zyary37x&#10;xEK3+7nqKYr3M3D8bv4hjgUDRpjYOFU5PQc5o3HIGMH/AOvVVFJP73OR6ipBK7bdx+6PloC1iYMx&#10;HAP/AAHvQ0hIYY/+vQu1hhl/Oh842t07c9aCRysCMk5+agru4/CkyWYMp9+nelLBBjB574oAYyKe&#10;GHTn9aSNAOV+9nNBkLfMf1p0OQMH5vdjQPQG2hd/ToPp60HZuy3/AOqguu/5n/EZpsYZRk0CJFUM&#10;NuN3PrQbcjgfp3/zimxEK2GXv1J6VIdqjcf17fWgCPaSSefagsBuUH3pzMeSfWmllPB/HigBqAhs&#10;bf8A69O+Y8Ee/wBP8/570YA5wfXp096a2FXDMuO23vQA0Eg4K9KaeDgn/gRpxILHBwd3500ZdcY4&#10;9D2oAQDc2Tx26ciopECk4bv3qfaQufTkH2pGXHysx+b2oAreUFk24XP+f/r0+J2X1pzKFblup7fn&#10;UZI7jtnjtQO45pHJ2lxn27VGV3neR2604NnIx27igZ+9v69j3/SgQoTgMyk89h/n/wCvSbHMflH7&#10;v1qQYI2j8PelCArx0oHcg+zoWz/d9P8A6/8AnFKsTK3m7jz/AHqnAI6t61HIjSfJz/PNAbjCxYbi&#10;3y/nUOzHLIxI49auiBdqpxwaj8gbcE47dOlA00RgLuyh6/dpzHecsOn/AOqmhCUIVvfNCs6nkH5u&#10;1BIqooGzP3T78+v60siKv3vpx2pochd5H3fTofzpssvmfKenbrwaAGlUA27cetQyAbsr34/z+dSM&#10;CONw5wPm/wA/So53wuRwM8/5/KgCKRwQdu7njr/n3pWj4BYkkg9/60xWZBiQ7h2/w/z/ACpsswRm&#10;cSE+nXmnYr7Q+OFcZAXaP9mq91eeWWG75tv8Jz+H6VHNdORgSE8+9QxwjczbiSf1/P8AKkBY8hJk&#10;Vo32heC238zjP+cVGtr5I4Y/KccnJ/zmpIR5jqAvXHH41cW38wcjPA49aAZSEORsGG4y2e/+NTyR&#10;GMbVx/vfn/WrJt1TG0t6/d/I0rQK7KzHpz+B/rQGqKbw7gCV7D5cfSjiJwZ3xx0J/Srwtwh2xj35&#10;pPsyZ5PTrQO5EB5ZDAbt3XGKmt7YS7coML3NPCJsVTzzxU6ct5aIwb+8OpoICK2w7N5v6c/5/wA+&#10;lWBhouOnuaEiwuFOc8fe/WpGRSduc8feJ5oAYIhvVUPy+9P3hX5O30xTmUAbiP4fSgnJ2knHtQAS&#10;EA4MXpQoDcsMHotKJPmxnnttNNaUInL/AI/570ATIFUr8uQaZKoPC49/l6jtUJlZkB3cnnPrStMO&#10;GC8txn2/KgAeSEfMT09e1RKoZfNT5vmyac8DMdrk/Nxx2JqRkKf7Qz3oAiZznaB36daiELOfnbPp&#10;U0jIox93+7TYpMqCoH3fT9P5UAQy2/l8ZUdtpxmoZHTOMVc2Fzg7v+AtioZLZCPw6/1oAr+aAOue&#10;M98037Skh2grtK9m/OpJ7RGGG/Ej/P8AnFM+xqG4+9nuKAGeZvPCnnv0yaMbxuKdOVGf/rUSwtHt&#10;C7mwwPbio2WVF+WPlcBsVoASIhHLYxVae4SH78i+vH+fpSXHnM20yYHZVI461RlhkkkIdmztB5U9&#10;eDU9QQ2fU5c4x/Fltykdu4Ht3qlc35uMFz0bv/8AWP8Ak1bksvL4Zz0xjn+X5cVDc6TKyAxrn+6f&#10;60FElqMgKrcn3z25rQtg/RM/n7c/pWfY284yjwsNrZ+nNaEWFTawx8oByOnH+fz/AApIksozAK5O&#10;BnGdx49qng2r1b/61QRtG3LJ3+UbcCpojzjHuOPf/P1p3YFhZOFXZyvvzUu4r8+9V5BPzY7f1rJF&#10;26XLHcF5xt6cetS3F1KYdu7CnnK9MelF9QILq6aW4kBlbGSMcjAGf8/5zSQxMQMbdp79apSRTfam&#10;kZmX8f6evJ/+tV60ZmXl+i8/45p3AkUFW2bMJ17D3P8An/8AWLMZBUjK8dfaok2g5LbRwD7Zpsl0&#10;YX2ZwW7/AN3JosBcitlaPew9sdO+KrXNvGpB29f9nHPSp7e6Crhhnd09Saa6pL8ysfxakgKkduXb&#10;y9p647j/AD/9epJYwhwpAHQj0GP8/nSnEbk5LLnr/TrUfmNJHtkYcn65H+f61QC7FdiipuIHzY7/&#10;AIf5/Cgqm1izc4xy3+fyqWFCXyTx9MZz/wDW/n70skeWLKM9vrSArSEEDP3WU8Y6mnJj5Vk+6edv&#10;Qf8A6+1OMCsMZ68lvX1oWMocbiFz0/z9f89mA5Ax2gnk8n16CpImKKQZFYtx35/z/nNR7cjlPu/r&#10;0oiYBuQp+nf6f5NAEkwWQ5dfrVeaFgdrJ1H1BqzI/wAoVeD1/CmS7sHafm/3evf69MUAV9uUVnbA&#10;wOF49Pp/nFITn5MZPT/6/oP/AK/FPYeWQQPX2x7/ANPy/GN8F8FP4uq9x3oAfE284cj/AOt/Wlc9&#10;fn4/u8f/AKqjRiowRz6KOvrT9xJHOD/Pp/n86CRWQ7dg7dfl/H/P400OoOyNRt3AFWX9acFIHA4H&#10;Tvj/AD/Wo2U/fEXy/wC704Hb8aCgYgOQe3qT64xUb4RGkdR8pJ+77jmnGU5LBfr70smxxljks3K+&#10;/wCvagBhK5Kp97pj04/p/nsKkSSJAGYdOq+v+elRqj7t2AO6lemc9KdsXKs543cDPX0AoApmJWnL&#10;Ko5PzMvf/PvxSbCq5CjH+7x16cfj/npopBAY+WwAMn5vr/8AXqM2qMdy/Nu+9/n68UCuUXSN8K/B&#10;Xnrnrz3/AM/0FX7rLt4/lViez2IDHJ8uflb8f1/GofKaKZW3r6fN0oGRhCRnn/vkUVY+0xL8otlO&#10;P9k0UBc1grY3FQfxPFAjwMsT/h6/5z/hTWZ93A+706+nv6UYAz+6I+bP8v8APfNZmg7y2OSenRvl&#10;/wA/5H1qTPTJz/tdxx1qPcx+Vl/P1/OpI8oq7c8j7x/z/nNAByRjd0GeT0pwtdu4Z5PfoakjAP3G&#10;/HJNSBvkYAdsHdQBDFAi/u+vbqeacU2kx9flHqc1IsXy5I/DHSnBQhG4f5/pQSQpHsYE/dqeFY3P&#10;Td23DOOaSVW3ZIb9c0IPugf3f8/5FBRKyjbhmHTvn/PpUE20HI3VI74HOWJ689T1/Co2RSPLBIzz&#10;+tAEHDvvb3Pyt+tPLfLv/iDdA36010VAzKfvcH/OeaVfmChiMDptXH4/55oAWSfbG2Mbh/PH1/zm&#10;qg5QZ/ibnAqzdukdqxHzdOo69aoLIPvtJu+XtwRmgCyq7gAEb6dKngTcRtIx0J/yarRMh+bKtt6b&#10;u9Wo23HKjJ/z/n8KAJold/lHzcccVMqEnJH3v4iOvt0qOI4OVbd3445qwDuHX060ACLuHNTI2Bgj&#10;8KjV9owwPb/PvTo2PyqhoAkyS/OevbjFObBGWG7rTV3Docn+EEU5QHXbn8M0AAlG7p93pmmyyxKP&#10;l+9/dpJdsK+YF46VWY+YfMbk5zQJkwvQ5wwXbUm0zLhcYqqQW459D/h+VTWkjFmXaPpnpQJ7Dgi2&#10;8fy9epJqtIWzwvf+Ef5/yalnZ2PTKg8e1QncxDquc8ZKigBvmHHX7vPBpw6YAC846f40AMrYaQgD&#10;8ad5Z9Pp81A7EbwkkFf5/wCfapC4iTMvy9x+dO2bF3kfw1XvGBJ2DcOnH86Bk0U8Df8ALYDqOeKf&#10;OzqWw+azBDPE++P+H8c/5NSR6nMDsZVK8DpyfyoAtRebv5O7/eHSrAZVU8/kP8+lZ0d8wmxKme4O&#10;PWrcE7zMQqBQOi8E0ASvsaPY5zgc1G7hGwBwT/F3qRIwo3K59cmlWIImG+b0z1oEQyszMoJ3BT9M&#10;1DL13D6VYk3Fec5x0FVZXUArjPPReMfr/hQMhmcke/X1xVSaBWI/Lb6f5xVwyM77AOf7vr9aieIk&#10;YVuOigduOlAENvcGFuT6cbj61oRSrKu6E9ecA9P88VmSW0u7zVzu3ce361LbTvDLkfd4BGegoA0G&#10;DYw/1/z/AJ/OmFsjBHfGMfrUh6ZI/wC+uP8AP/1qiO8njb1GKAHxuQT3FS7Ay7MH1bvVffg4Ayx/&#10;WrCKxh3Yzx83+c0ASCIgDdwcY4qMKVGMN06jtTgrbM4/3s545/CkiYsFIHO75sfnQA0lQeW75/Sm&#10;OqNlh2PWnyYJOOP6UgiyOeD6DrQBVZvmwx68U4lSOG/unn6U2QJ6H12/5/z/AECwb7zN6DnpQAuD&#10;IdzZ45zSOuE3L19v0pwUAbj94MAFx0/zzTSxbjPO3Hb0oAEw44J98VHKNrYZP1qSDcpyf++v6fyp&#10;WTALIAMjg9qAICuR+8OakiBJA2cN/FjrQcBiWOOPy9qkjXcflTOe/r/n/PagCS3CpncCO2O1TNGD&#10;xtptoASA33c55/Cruzdjav3ePrQBWUDduzUiHC52fd4pViG/OzjoDU+3A5XjpQBHGdrZP8XPtUy7&#10;SN2fbio3ZI+n3sU+EgdTj2/GgB5JPCt2pAXA3EN07n3p5X5eT74xSbpWBNADWjJ5J/lTvLUAbRS4&#10;cdT1PPFDMNh4xnhqBEM4yu0CocElcj8v8/T86mkBOepzUYHqy/iaBkbZb5f1znNOWLjcRTsBm5+X&#10;np0pxb72PWgCpcLiTJbn0qe2CmFWPfuD2qN0ydzdenfrUyKSMLkY9qAHAlmwen54psgKjBH4Y/Sn&#10;qcnJ4ANRSMGyqt97PzUAEbRMm3nPeq91cusmwbfvfe7fgaS6cIuxG5DZ+lReWJEG9s/7W49KAJDK&#10;GBLD5R/s/wBaWTULC2RVubuGPcyovmMF3MxwAM9SSRgdycVC9vtB2yfL1P5dKzr7StP1IQDUrSOb&#10;7NdLPbrJGG2SLyrDPQjPBHINAGxIp3ZWoSoJz+OahS8IbaX3evfNSKVkXIxnFAAqbj0OPSmywDBO&#10;D0+Xj0qRyoZdxxnv60SRqDkMv4igBkA/dknue/epRHltgGP7x3dajJdOECn1/wA/SpIrlGXPQ9B7&#10;UAO5Ug7uPX9aiWYpP5fm/T3p0itIN+OjYGOc1VuY8p5yhht/l6UAXbm9tLW2mvb6Xy44Y2kldgcI&#10;o5Ld+1ZfhDxp4V+IPhix8beBddi1LSdRtxNp99b/AOrmjJwGGcEjg4q4qC8t2VlDK2VZG6MD1BHN&#10;V9D8P6R4V0i38O+HtJt7OwsYVhs7K0hCRwRKMBERQAqgYwAO1A9LFydSzY24b1zUNupfcrjOKeJ9&#10;reXKM8/eqlFqynV5NJWzm+WFZDccbDkkYHuMH04oETSQkfOIvY/lTkhjkXLjvyAelEkspi3KnzdP&#10;u1DbTyxbpFQnkHmgCwkcaHDL8v8AdHSpGVHjyvfvTLW7t7g+Wok3hfmz/P8Az/8AqmeOMHav6ZxQ&#10;AxIoo2ACfxf5NWDtK4b+IcMKh+ZhtCc+wPFIDcKylQccgrng0ATtEjL5gYf5xTTBMGY4914oUMo+&#10;Tq3+e9OFu8jqZecfr/8AX6UARSWZlG4t83Tce1MFpcFi0s7YA/1YPH41pLGuSAB7tTJI8yf19KAK&#10;jWxdm34w3vTljSI7VXuM+9THPGRwKawYdB29MUAROX27lH6daieXf0H/AHzUjKxA56/3qZJGQcAn&#10;r1HWgCM4B+eTv60cE4XoPT/6/SkZdp3AnPUL/n61G8rN96Nvy7f0oAbMig5Of+BcYqu7YO7GP8al&#10;kdG6555/lzUT5Y7WHTg8mgCF4/N+UZw3H07VB9n3cY5/2eoNW2OWwy5/ujd3x9PwqM7AeW+XqpH8&#10;6n1Az7i2jI2t3wML61mSW4B3Inzdsjr71uOsZJGPbj69KoTeSCw3dDj/AOtUhcjgh3QCJC3Tpzjr&#10;1qTDvgR9ezc801HZ/ljX5dx6fQ9P881PHAHTDM3vng/yoAhWIsc7v/r09IRuUHjaf735VYES72+b&#10;O0/N0/z3oWIPnH93+E/yoAdbKpIXdjd/dq7AgAx5ePr3/LvVaDIGfbuetWkbYrMzN9K0AbOxUbVA&#10;25G76Z/wrxP9orxvYRJ5V2Y7FtNuPLVrr/VyK6sARgZznacA5BxnrXtkuyRWcsMAE4+leA/F3S9d&#10;8Y3GsaLcaJLfWF80TNHPGqwo8buYwvCnJbZlmyMLzjrXk5tKX1e0ep35fGPtrvoeD33iuO9sZrbx&#10;Fp893b6x9on02OTS2P8AocQeRjErDbMyvGuIyC2SCcgEFdL13UtW8Oyalpe62Y3nkfbJ4y32aNCy&#10;DKFTtLleoyQWySNpB63xZd/2RYs1/wCFrtNN0yOOS4vFj3x6c0m957gjhmC+W2UTB2lAB8xK1L29&#10;8Vaf4is9N8T6TDGLu6WLT9UYySxZCRyny04YBgGXc5I3YyMZr47llznv80eW5yepRPZaDqiWBzpc&#10;1y6zIrFFxIcMMZJyc7iwywxnI7eafFCW30m/m8QaFoum3mvKkUelx6tJP9kefZFHlGQFgTtXDtu+&#10;bJG3lq9y+Idhfy6JdawNJk+02/8ApP2OzYCTzFUjLAcHncfTHA6Yr5306z8VfE/wRP4nFncae2n6&#10;hLGtnMp8wovO0LgYJBUjORg+mCaqQcJWOijKMo8xe0fTvE/hB4dY8V2KXl9ri3GmqkdwywWKNbqn&#10;7jccRkSfKq7cnexJGDj3DwzYR23iOwvtAnVla9nMcHmGV5BHEww+4DbyOTzyuOvFeH/Dfw3q3ieN&#10;oficbr7LZ6tbhZLVhG8OEmdZGDfLswPLJ5LFgOdwr374M2S6p4dGsy+H20n7O3myah5yYmw4d+VJ&#10;OCcHvw23AO0DXCc0pqxlipRjFno2kNovi20k0i2jkZrWZvtBVVw0nJ7deRk54zTrPwFp80y2qQsy&#10;uu3G0/KoI7kf7WPoKx/g5Y3WlQz6nIzL9ouJJWh52iRiWcjpkFiSD0yxx147aV9QvW226eVE0gYt&#10;DkbscYzt+h4Jr6nDLnpJtangVvdqNJmDdeBrZLpooY5Bb+eqNGCcjjHGWwvfPXuegFWNF8ARtAol&#10;s5I9q53Fslc9Tz2yeM88dew6bTdKbyCJlEeGwVx0Yd/8+latpaxzwFDGwZs9cfr6HGOnpXZGETml&#10;KRkWHhlLdVa2KxqsezHXG09eT1BFR3ulW91aS2tza+Ysw+bzuST+f5enNdFaQS2yCM425yEPQe38&#10;u3GKZJE/mb/qPX61pYjmZxNx4L0m2eFxYovlZaSRhknf3z65JOOn51dfRDK3lpGqh1ziTqwyOfwJ&#10;H+POa6QWscuZGY4Jxtycrj27fQ5pyWCxopB/hJVV6/56URig5mYtppcgaOZIQWX7rYy2fUnn1+v8&#10;juWtiAwyOVUNtP8Anvx/nNSLYlpmlWNuavW1uXQFFxzn8apGcpEX2eUShlb5Y1wwXvj05FSt5O0o&#10;UUbl+UZHOP8APX3BqRYW+bzRkdAfRT9fXn8qzpvC8Eni2LxdHczLJHZSWjRNITGyO6Pnb2bKAZGO&#10;+c8YbbCPmaO9GKsATxyV6ED/ACKfHGwOSW+9jvTY7RoyrKw5wF9D7e/6VZ023ghGwP8AMW5ZsjnP&#10;1qkSDxLt3rGe+Pl6D/P86rvZlwCefl3LyT0PStCVE+6Fy3Tp14pIVTzFzlsnp/jQBWitEQrMUZj2&#10;fByf8/0q1brE43KG/wBrK4xz06/T64pS0JyrfVfLbue38/696ajZ/eA/L/e/CqAfNMFxGswDshIR&#10;V64xR9nJBw+3phR61JDbK8zXM0KswUr2JAPb2/8Ar1MsIbEe/wDizj0x0FAGWISsmxAWVumBnFX7&#10;W3iUFSNu4j7y598/59KnFkqLgBcjhW254x9fShQqSs7Lz9Opz/n/AOtQAjw5i8tUbnPy9CO2PeoB&#10;AU28Zbdlg3PeriyJ5ah+nTt6n/Cmced5suc7eMZ/zmgBlnbqWYsvPPAP6U+4eMIW2Lwfu9jzSKSC&#10;SMAFc53df8/1qBmLKECDbQIJJnjdMIvzK2Vz+HX86S5dpFYKfl+6RzxxwfrzmmlY5Asp27TgBT0H&#10;P8vx4oErStG6w/xfN82MjBGTQMWKJZIt7zHO3G0H/PvUscYVvLz2yNp/z1qxBB5cAMw53fhQ2fOU&#10;KGwTg/LU+8TzE2nwSvJuYDPX0q/BCqPsOFUrnlu/rUNurs4G7GDk8Zz2FW0hCcs2Axz06VQ/UjRC&#10;U6Fctj61ZRXCr82Tt/pVH7bKda/s1Y2EawiRZCDg5JGK0lypXcdxzzxQMiNvJNlmXp6dxVhIigG4&#10;7f7q+lNVT5m8n5ecLT0lTzMqcfNk4/z/AJFAhfPOWLgL2G1akjjXBx171G8kapwmaqYuZD5iE/N9&#10;3Hp2oC1zQ8rfxkc/ePpUKKPMwH42n5fSoI3uvlfc2R933qRY3LF1fk8Z6YoFyjzGjDIXbuNSL8mO&#10;cikVrjH3Sv8Au96a4kk6t9aChZMk/J6fN3NIVXJZjjDULG2FZifbcOn+NPGMZA9uP/rUEsilxnO7&#10;Pb6UgQE8Dr7VK8bDlR6VHtZFzj2oBMAWPyD7vUZ/lQUAzg/e5x606LDEkufvfmKfjH+egoDoQmMm&#10;Pd1/4DSeWpGAM1KVDN948UxtoXGaCSMqq5Yrna3p0qN2WPdz2J+XvT2O3r79KikxI2xQcDrzQUkV&#10;bhi64TsPl9/85rlvFHjbQdD1FdIvdTVb6SMPFbLnzGUnGcdhx1rrJUUBvNJxzWI3gzQrrxJJ4la3&#10;WS6khSJmf5sKvTA7dT0qZc1tC4cv2ij4S1zWdbe4ttR0We1WMq1rM0gYSDJHbkEYBweuR710FtIX&#10;5xggcHPJoWyW3O0RYypPXpT9nlyrKB8yn7o7/wCf89qI3S1CTTegoRgmZB2+uaIw33uvXj1qXaGX&#10;aVb/AL6pk0MrYWI7fm7jqvpVEeo39267AD689v8AJqGePK/IF3dPm6fX2q0IjgbR0Hp7U1rRmbfn&#10;jt/kf5+lAaGXJbXW9mjlVePmG2myWMJHzwKpP6Vqi12n5wfX5v50gtQeUztHofegZkiBYVWSVTtX&#10;njoKmit1ePzJIcdx82c1b+yJMSFky0fHGDjp+uKJlkjDHHzfTrSGULrTI2O7blumegqBLYWkmX44&#10;G1iP6+9af2nYdszfQ+tQS3VoZfLXr3P4f5/z0VhDPNmVcBmZR79uf8/lVHUQJTu8/wC90+b/AD/k&#10;1Ye6RXYADb03enPf/I5rPlne5k+VsLnb9/Iz/n/PND2Aw9U0sanNgJwvIO0evb8q4zx9+zN4G+KM&#10;QbxBpEkd1bzQyWuo2jeXPC8ZJUh1OcYLAjOCGIOdxr1OysfKzGyqqc/N6fy961XsrWO3+WVW68lg&#10;cjHP+elTyxloylOUdmfK3w//AGVPGvgn416hqFt4++1eD7xWntdKlhIns7nzAdgcfK8eGcDgEAgc&#10;4r2jxR4au47JW0xNlyihkkUjAbnj2B/QY9K6q1WNJpJmH/LTHzdRzReWKalGvlsflIOAvT8P8+tT&#10;Gmox0LlUlOV2cPpl5qs4WO+8xXXhsr+R9Tn/AD3rSTTbrPXK8fh/Stw6XAgfdDyOWbd/n8+tQXTR&#10;W8PlwxncH6qP6fWrSJ5jnL/TSJGeSFdsjEMOOueo9Oaw9c+C/hrx3pN3p2s2cc8dwQGjbIDKMfKw&#10;xgjHYjFdkbRruRZHdsDDex/T/wDVWhFZC3h8lXG7/eHAOP8AClKCldMpTlHY+WfiR/wTp8GePA2n&#10;fb4rO2mVY7ixFkrI0akkAA+xIPIPQhuKxbD9h/4w+ErLwb8OdH+I2m6h4Z03XGl16HULOQTT2XQQ&#10;phip+UKvIGCARwSK+uboTdCBlWz8v+fSm6Zp2+48yUZzxu2/d5xxXP8AU6N72OhY3EWs3exW8K/D&#10;/QNCijtNJ0yC3iht0jVYYwuET7q8DOAOAO3SuqtfD6xx7yvYn6/5/nUmjpDIrSSA7V9VwCPT+dak&#10;bB081GwP48f/AFq6oxjFaHFKUivZ2whk2N/ezj0qxJArqYhHjcPve9Qx6zDGjMbZmYZ28fr7VJba&#10;qZljW4ttrYywFUC8ynHpI8spI/GDjnp/nFA0cyzKEO1Qf4TzWsQlwm4M3Ip9nCvl7tv3T39f84oF&#10;coCyaFf/AIpfaiG3RZMuwyBkrWrLZCVRuX8WqL+zCR8vZunrQFyuJoYQoEbejbV96dLqM7Ltij2n&#10;37cdPyqwmlhWKnbt7AmnrYFRkJ19KA0KUAu5fl3kcZ25/wA96tJZOTnbnI/i/nVqO2QceV0x+NSl&#10;BnhvvdaCSitkNxeRT3+XNXYoFi4yPrQrDGWO0n14pFmy2Qvy/wAVAEkKY6D6fSpIlIOB/LrUAYEA&#10;r09QetTRupAymO1BV9B7oIzz/D1FIGJHzHvzkYo+UndxnvSk4OfpQSNY/NkNTA5MmCR+VOYvnbIe&#10;pz9aaqRryp685oANjFuKdv2pnGOadtUcn/8AVR1GAcZ/CgBrKu3k88dO1OVSBlf5cVG4fJXZn1G3&#10;9aauR820+/HSgCbBPybvzNOLtyu/5vpUKDJyPXv/ADqTcwHPf3oAdxgFRnPXFN2qR8tKyK+cr9B6&#10;0mcthBz9aAEAKrmkPI4Pu34CnHP077ajJk4KjjIxx0P+c0AI3lnqM/Nlc0bSPlB7+/5UoOV2njnt&#10;2pN6jgDA+v60AKGzxkYPQf0qM5HO4bs8+3Whxk4z6mhmCHqR69PwoAa+COBn8uajbB3MD06c0M7d&#10;+eeefakKgjb9369/agBm9CN2BTkkBk4J+mKjEboWUnP/AAED/P1pRlZdvbtkd/8ADrQBYDYGOOPu&#10;rT0Gcnnr2HSo1HOQnVem7pRuPVSW/pQBMU9B+nbH9Kbs2/eP3c8GhXJOd3/j1SADG7BH16UDEPzH&#10;IP8ADmmujJ8x6n3p5Bx8ob/GnPEHyM5waBFVjjkKdtG4chx+IH+cVJLCqpu5Woi5XnHvk80AMkVQ&#10;dzfeximlMuSBjtTSzMd2T+Le31ppY7cuzH2oAGIx14/So7hggJT82qTgDleP8/Wq00glPlk+304/&#10;GgogYkS5br1+bNQ3E6RKSew/iPv/AJ/yKdK0ZO3K7v8AZHXp9aq3hYKGQ45/vfpQMFbevDH86ktR&#10;+95GQvX/AD/n/CnbROSWC4xwBz/n/P5XrRNz7nVen+TigTLirGg2456HcOnp/n2qSMBxubK/Smpk&#10;AFcep+XtToo2Y7duM/3j/wDXoJHOxd+vPXrViCOEDaG+b6njn601IC43EnDH9Pei2jb5WC8EZ/Sg&#10;q+haWGLbx9Nv400WzNwo74H5f41JHbqfnwKsLFHjB9O3Wgkq/ZjnBbledqnOKkEJTKxKf8//AK6m&#10;EG/72eCKc0RUgc46daAGqMnMat656fhTsYOV6560BRjGen4fnTscYHoe9ADXDHAbb144qMBi2QeB&#10;zkd+KkbONx4+i03aMBsUAOUq5Bzu21GVUPuJpx/djJbd+VRvMzMUC8EYNADvk4/ugY/DmhNucFjx&#10;2wecUAkqDs7Hv0oTYzMQe393pQBMrFTkn5ff+f8AnvUTEu+V9aersBuDZXtu6/5zTHm8tgFB9+KA&#10;GSyE9Yht3ZxT41RhhTuGfT9KXAb+9xT1Qr3oAYFyezD+9TPlccGpXyF2r+NQscfMR79MUAL5akbT&#10;1z6dKgkKL839372KnKuwU7voaiZucnHT+9VXAhYgphFz83Q0NiRcPxnmnM0YGen07VFsySCcDPTd&#10;+H4VIDJo0LlSuOMdKzZ5I43IVNu0Y3VoXjZgYBf++V/zislwzMX+bcTz1wf04NWA5oSR8uGO7gMv&#10;+e4p1tAFOVZTx7f57UQkkqQvB4PzcCpTzgqOv+0ef0pgK4XdwvvnP1qUQRsvKc9VP41FgvIrnuel&#10;WIW6Y/8AQT/n/PvUx3AZJaPEP3Jz6jGT/MVA0zQjnqvr/n9a0FYj5MbRxtzz/n/69V7uDA4DevT/&#10;AD3qgMya4ZpPMdmGfve1SqSy87e3DfX8v502aBVHGen3l9M+n19KS2V40+dfu8f/AF/8/wD1qlgP&#10;cEcAN689f8//AKqVJgr9WPT5Q3vSyFAMnHHO6oxiNyVIH+7kUbgWoxnaXXv0/H/PSo5EMgZgOf7p&#10;+lJFLI/3eN2PwHrUW1+mOvC5XvVAWILl3JhA4X24z/n+VXuVT73XvWfBCEfzMgK3OdvPGfy4NWw7&#10;NHgf3ezf5/yKAIrgEjy1/iODRFHhtxb/AL6br+n+fxqQAbssBnp9PTinYBG7GR+n+ef88UAPjj/e&#10;ZB4Y549fXjvUgh3ZZe/QetMSRVChlYc8j1/z+mKmiZim9j+fepbAjeAbsAflUfk/J0/75HT6f571&#10;ZdtyszlsDikZCx3becgc/wCFNAVzEGGfXofx6fpxUJXZzuLZ67R79KtShQ2zcd3cjv70x48Dbt46&#10;f5/z/jTArPv2Ak88j5T0/wA/nQG3Dkq3+70qZ1w2PTrt/wDr0whnPLbux6jFAER3B8nHOfxpuwE7&#10;lJ+8evHf/wCtUj74hvzt+bp/n8KPur8/J3cr6/n3z/npQBGkYBzGWG0A8d+f1/lTo7dnI8z19OnT&#10;+gpyIn3/AP8AV9achRVDBWz2JoJsIIm3Z28+7df0pJYjGN64PB2kNnH+f88VIJduP4ty/KuOv5Gj&#10;zAWyy/7zf5/zz60AUpISSHw3P3W/lSFs4JXthcfjVx1GxmwWGM7h9fy/pSPDjAI74A2//X/z+tBR&#10;AYzt3MG4469Qf/r1CG3hieGx93j261cjjEiAqueuC3br+VNe2X5pIAuGJ+ZSOmKBXIFkCIPMJx0V&#10;fQ/4f4Usk5CgF8YOeP5f56U02ciDC/l12/iKikS4iOc8d8t0H+f1oDRlh3O1mB2nblQOf8aYXTcw&#10;H3QMKAe/+elQu0yjcQq8c89AOf8APtSebco2NjY3dfQZ/wD10BsMbCtt3Sf98f8A1qKGEzHIkx7f&#10;NxRQM1oyuPlUfK2clf8AP+fwpxWPIVhjvihFYjoOF+9t/T/P+FSIqj5icc/Llcd6zKCMHO4nlvXq&#10;f8/4VNGgID49+P8AP/1+lNQttymen3fU/wBP6VMqqE2MM4PFAdRQCGbccgdTnr7UoRDwZPXbxn8v&#10;8/4Uqkr94n25oJw/PPzf1/8A10FXHR5yNzY6fypd0bJ937vpRCDsG08bSCv9KGJbH+z/AHhyRQAw&#10;5ClW2/8A16cpGCWLbv7zUxEyWO3bjgjjipGRSNwcbun0oAbgkb8ZOcU1ueSM9+tPUZYgfN65PtSP&#10;CCOn1I/WgCrMnLSgdxx/j7f4U6Hdnygf8/5zT5LdQcn9TSIVxnHfH196AINQ3Nbsc/KOc7icdffP&#10;YfnWakbAAGTocYJH+fX6VsvGrRMH/i/UVnpagNlh/urjrQBJbtlPl7c/59/5VcgGB5aZ9/8AOKrw&#10;xqg3A8rz0q0karjYB/nNAEsSD5ssSevy9P8AP1qyGIOBwemKrozE5PU/zqeNiBgLxQA9QPXHtjmn&#10;x5UfdGfw5pvGNn4sKdjC7x/492oAedpOeg6detBcp/rBjjnGaQByN2SNvcd6jdnc7FVueRQATTiW&#10;HG0tiq+fmG38xU7WpWESORn72c9KhMbdW+b0HAoAFUZ2EdsfNUkajONo6Uipheh+bv609FAA3DHH&#10;JHfigBDHvX5hnb/e5pERVPB+b6ipRnrs5XsaZlY+Rx9f8/54oAGVQf7vP40BSBwnf6UvmK4wB04G&#10;VpGc7Cvcd8/5/wAmgCFpM7goHXjnrTWiSQ8DPPNN81Qcjvnn1pBPlfnTnp69utADyN3yIRuz+P8A&#10;npULooLbTntnFTGZOcHb6N68/SmMQTlVP1/SgCrMo+6xYZ/2eaSGZtu3P3e3pTrncnyqu0GoUUJJ&#10;vz1/n+X+RQI1Le7mkjViB/u1Yj3MNpY/nWZbSNGcP+ftWjDK2zcf4aBhd+VHDhi2SD93rWfwRjhf&#10;6cf/AF6tT5aYlnLbeBuqFoi64X5SOny0AUbjPysMHH8Xc1NDOjII2YlsdWNSPbl+CPfk9KalvuIz&#10;0/KgBrtGFyDzz0FVXV94kRT94H7xq4YMs3GV/i4prxsh37NuBwAOB7UAW4nSX5lP8OetMCEFgg4L&#10;Z21BDM6ncqFT12nv/wDXqcmQrvYD0+WgBpiZ/urz/KpP3iDaN3HempJIpyD3/hX6U9H3x89cHtQB&#10;LFdgDBRvftn9ajMhyGA7/N82P881DK4A4bOB93rQhZief+A4oAsOUfhG/wD1+tGdw+Tnn5qhgfbh&#10;VPA/2cc1IWK/d79s9KAK83LnJx+NMkVj93r+HFLI6k5Ur67e9DRZkzn9PegBqrn+VIfl4+6eNo9q&#10;ftJQ7x/D1PWhFyNucn+HGenagBwAxsJ59P8AOKcUDHj6cfy/OgLn51H1/KneWMKWHTB4PSgCPbhu&#10;g69SenFSRbWXbu3fN1H86RsA/IB6f/Wp8IO4F/pQBNbxs43K3PXr71I6gKAD/wB9d6IyVUlvfBwP&#10;WnM4YqRjHf3oEL5uE2kHPT0zSguVxs9qfBEMZfHTpUqAdQPwoAhjtd53PzzjoalwMbVGKeductzR&#10;tbdl+3HzUDGrx8u75c/jUpIJwOP93tTOQc5/Hil37vm/GgBOQcf5FNJJOcmnbgw44/GkCljtx6Z+&#10;tAhhTPcsKcIUI3BsemBTtoTlvrmkMoB2gd/8mgZEU2EDJppGFzhgfpzTt8rHheOi96G+UE9snk/5&#10;96AItozux9fengcYA/EUhdnbg/jSpGduTn6GgBsjK5WNegwCKhnYElFX2ZqmO0L/AL2RSRwYj27P&#10;pigCg9u6OAE/i6LUsbgqd0Z45X8qneLB3Kfu4280PEsakgemcUARlyfk27RwRVe4tlQ8vyTkY+lW&#10;kUSHBOP89ahuId4yzfr60AVfJ3clcfj04qT7Im3KHHNOWLb9/wDi/SkXch2OWO77ooAaY5GJwze2&#10;4+9J+9HzHip45YVGD8vXvwKZMVOWRh3+XjnigCvcQyfejcq3clakSVWGMYqWJI9uWbv196gnEQk+&#10;RsNz+H0oAnDgrhH69P8AGkl2Y5Aznv2qOETyjbt7/eA6dasRWLk7nHU0AUyjqWRBn/dz1ozdCNUe&#10;PK9enTj8K1FtlC5x70C3U/NgHtQBQEEsxCmLHTbn/P8AnNTxWCQ8quD3araxqnXvSlTnp/n/ACKA&#10;K/2dQm0Lgd++KhktRjATHXHfPtV0rn5VP5VFOcLhDjb6/wAqAMi7ha1fzbb7y84/z+FW7O+W5Tc8&#10;WCG+b8v50txHu3YU9c5YZqhZsY7/AGO6qmef6UAc/wDGbxh8TvA/hlvFnww8EWfiaexy154bkuvs&#10;1xfRkqMQTkmOORclsOpVum5ODWp8K/iNa/FTwPpnjaz8PatpX263WSTT9YsHt7i3foyMjcjBBGeh&#10;xkEg1vPFayfeIbJ28+tSw2aWyBYwFHal1K5o8lra9yYRKf3pj5X1A/z/AJ/GpVQEcjv2pokCyY3j&#10;k9N3Wn/NvI/LmmSIVAGcf71BC5AX/CnNyuCKbyVzj3oARoVPU5pjQkZC4+tSnJXr17UhJxz09fxo&#10;Ai2qw6fpUUsHZFz7bcfhVgLhiCmP/rUyd+dzLg/3qAKTQkKcqxqF08sEY/DFXHwy7/8AIqtLGSMN&#10;jr0oAqSJ91iOd2cf/WzVd5MDdt6e3WrUit0xnvzVeVW2/d+vXP0pPYCGSTAXa315z/nvULTRt069&#10;89+f/rVNLE4X5l+mB/ntVWdXDFmc8Hj5qS1Agu5925UG7uT/AE/Sq+GJHy4/r7U+SM5z0zj7p568&#10;dO/+HtToIAWCMf4c1IDoYCD8rHc3HLYFSpAVj5U+lS26jKjGB/u1YjjLNyd1VygU44naPDkp6/L+&#10;FSpAFZn6fe5x09+tTvGCM/ntHTiiOP5fkXv0pgCgAbSOnU/5FOAeNeM+mMU0svmeWPvdAKVEAJKK&#10;GGDj1IpgKBuPHH06f5/GsvWLS2njYvb7jJy2V/ED8/X/ABrVkiQM2xvZiB15/nVa5jV1CGNTjP3u&#10;3H+fyrKUb6McZOOx5L8W/h14k1fw3ew+EdYhja4XLR3UO5HwyEJz0U7SO+PMbOeMfPPiDwr8bPCu&#10;k/bPEPhm3j1iy0u2gk1OGR2t7uWKbIYIzDawhcqG6BxnkYx9kXUkCXq2ryIsrR70j3jLKDgn6cj8&#10;6wfEdpElrLIkKyeXCzordD8v0wK8fF5bTqNyi7HpYfFyp2i1c+XfFXgrxLB8Gruxkluo9e1PTXit&#10;bqRf3dvMImdZZCVIQb9vykE5JHq1fOPwRitF8T33g/U1t7a8ktxLd3OnxbknliZWc5AClE3N8vGM&#10;rgHaBXpXxok+LWv+N/EWuCdbCxiuo7NVhLu9yAA3mxRsBlSuDtyC7YwccDl/il4L+LF/pNm/wv8A&#10;A62eswedG2sTRiOCGZjiS7nHVYo41c4OASwB3c4+Yrc1SfLFbaH0NGSp03d7noviPwXDpnhi80vw&#10;frV/p2oT2LrprSXDSRx30iMnzCXdysoJA4Kgt/EQp9V+EOifFI+DW0f4mabpen/YZI1sW0eSQLds&#10;VYyvJHIPlXftKglifmyMYqT4NeDPG1t4HsLbxZrlnNqUsfmTanp9oi+ZukZo5APuqSmxunVjk5Jx&#10;6Itvl2jwvLk/6scgjP8Ah+dexl+ElH331PMxWJUo8i7kei6a626pJKG/iVto+YdffjHH6cc1tWcB&#10;JDvGvmdPu5JPH9c+v403TIYoz1PyqcHOBj/Pp6VqW6wTcxpwrZ6/qfyr6CnHlijyJSvqENo0h+dF&#10;3LwNp49+55q1bxzkHzF9DnBHv6/19PqZrePzg0YJxk5P6fnxz/kVMsGHV/L3N/dyOOP88e/5bRMW&#10;yBYwsWdn5fXP+frTGsi4G8bsHDNx/n+Q4rQiti58nOOfm6j8P/rVbNjzu2/N/wDXp2J5jESy+6dv&#10;3u/XH9O/pUi2akfMobvyDg9u/wBe/wBM1cvFj09Ga6dY02gbmbjPQe2f881SuNb020kgtXnt1mu5&#10;ClpHJIqmdwrOwXJ+YhVLcdBknFMF5E6QKULOMKvZSOvqPy96LQuxZpYynXGTnjj9KmWKRx977x/h&#10;bqPUfkakfbDF58bD14HTIoF5EdxLECQ0i7tp44yffH+eR9KrvOi9G4Zcd+Bn06/5FcPfTfErVPE0&#10;XiBL9LPSIoT5OnKwWRpMkZnJU5AHQIygMOdwwa4D4l/GSHT9bW2m1yOGF7V0a4+3L5UUjfKpAzkk&#10;c5ODgY6ECuWti6dGN5HbTwcqjsme7w3UDqpVdzKPv56defY1neF/iV4H8U+L/EHgXQfE9veat4Xm&#10;gj163twx+xyTKXRGb7rPtByoOVyNwGQK+brf40/GDRvDGk/Bj4Ux2d54z8YXU6eFr28iYx6Rp0W7&#10;7Rq1yn91CQI0bHmSMBzyD6/8OPBXwv8A2SPhfb+FNNvJGknupJ9Q1S8zJeazqMpzNdSEAmSR3Iye&#10;ijaowqgVpRxEakObZeZNTC+zly7t7W/M9NmnjaTyRJ93txz6d/8AP6VYiACFt3y/3l6DivI/Guk/&#10;EH4qacNIt9Um0PSLiYPfTxcXNxbh0LIuMFN6qyn2boRXrFhbmKJLaMMqxr8uGHrjGTz6f5FaU6vt&#10;G9DCpT9nFa6/kEk0Ql2EHgErhT/n+VTW8WNkTJhsc09bPA2gcg8e/r/OrsFuyN/q/m9q2Mhqj7Pb&#10;7gDlR932z0qG4Opvdwy2jI0eWFwsn3jx8pB7YPUd8+2KueXGG+ZyzL/DngUySKTdiNgp6n5e9ACf&#10;JGo8w/w/Ng5pEhkk3ZfcDypzzTxCzgMB97u3+etSIPLXazHHA9v880AV/ICRqgf7vOOv1psu5PvP&#10;/F/FUjruO8t/Dn2/z0qJgxZnUk8jOOnFAEUuUZY1JGOMjPP/ANcUOoijZi//AAEGi2hMEYjkk3Ny&#10;dxPqc025xNJuHzfLj6UMCG3aUHeWbG7cW446/Q9/89rkEAMuyRTg9c89+fw/z6VBZaMsWoTakbmb&#10;dMoXyy3yLj0HY/zNWTM4YTtF/vKef89amIFp5eWQnH+17+lOEQWMuDnJ7LUVujSHzXZvxPv1qyAM&#10;5QbeM5/z61RPUmtZNp37+fr1PrVyF/MClR/9eqal4QwXG4D+Kpo714Y1Zvm+bGNuT7UFFjyoVcSF&#10;f3m3H4U5Y2Z/Mx1/hzRCIZnEmTnb93mrCD5vk/vdaCURSK4O0EcD86QxhAABwPu+xqQMEf5l7nHt&#10;6VIYAFwPXuaAK6I8vy5x+HWpY7YiPG0cDpxT0XAU479akVAOcYPtQFyPyMrgfX7vtUYg+bdn26Vb&#10;KK3GT61CYwTg/p29qBiDaRuLt04NNkiJOQfftzS7F3cnj6dKJkK8qe1AxY13K24dsUBDuDbsDb2W&#10;qN7capDNHJEqNFu2y7j82OeRV6OVcbG57K3bNBFrCD0CH1XrzTWDEgYB4596mYD72OW54qLIAX+h&#10;oEM2kDpwaXgupP8A46c9v/1UMxUZbjnmoXkc5XaeO/pQBMWUr8hH/fVQSyqJChbazL6UyRl+6f51&#10;Xmk2swdh7A0DW5PI+1t7c1WaU4Kofu4xiomlkb7hPPqaQ28+/JG3n8/woKHSEv8AvGOT0NOjthGu&#10;6M/Ntwy07zDsU4w3XBH60+ISs5Dr7Z5oIGR8x+XM+5unH+f8/wA4ZgxwAv8AFVh4w7MpHG3C81Gy&#10;sqtuO7b6nrQUhyswPyDj2FSA+ZjAqAzh18xV/wB4fnUllNJcRfvUAO7DKGoBksQKjY6n8un/AOqp&#10;NqAqzA/RqApxuI7Z5PWhkG3PyjOfSgkaUCncfmwKACz4YY+butI0bj5yenOPajzFRdo5yM7qCrCe&#10;TGOcfpUc0Wf3i8becbeDU5leQ7h1z19Kqzlt2wknHPTr+H0oJKU4Mz+WG5/Sqt1ahk2suN3ByKvy&#10;oqDhg3HXPtj/AD9KqXZdFKludvfvQNGXfWKxhQhVRu9Np/zmnGJLWFijfNtz8x68069nmEO+NT0r&#10;Hv8AVGWFsybWXnkkY4P8se/6YpbFl6Oz1C8khMUy+Wv+sUt+WOasDQpLdMux/wCAt3/z/k1y2jfE&#10;ewsdWj0+9ufLWbO3cCPmB6fXJxj3+ld/EyXMKyody4G05BBpbid4vUzo9HJk+WYjb68fn/nvUFxH&#10;fWrfKhZd33uxroFsQVzGnqW6fnSXNjBFy/RTxjsaoZy1zDfyL5bqv+6qjPpn6/5+pBpDXAX52BUf&#10;db1z+vb/ABrde2iaPf09T049KS3hjlAdIwoz+PWiwGW2iSJyH2t/Fjofw7fpU/8AZiLEwj2liuPu&#10;+3WtNITIeOn8W2o7uJPKfYwyFyMnkdP8f0oJ1OZvHVZDtJwmN5xnHf0/z+laGi6OjoMr8qj5c/Nj&#10;+ft/k0RWdtK0kaKN7EB/etawt1hVQE24PQUDYCKC1QwxBEH8RXjPNQCH7VLtVvlP3l9KW5uJJZcI&#10;+zH3fepLS2kiG5txZs9PXtQBNa2qou0gNj7vNXbTTo5W3zclV49qbaWmNr5P/Av51o24wVVBncec&#10;Ace9BLYz7L5ajjjPTFSW8ZQYxt5HbpVtosjhdtNSLC5K4A45/wA80CGhcfIRTdnzf09amwirnFNK&#10;Y5LUAR5KgMp5p0b7hyv0/LpQQGHzjpwDTW+UbVb9eP8ACgBxYY2Hr0pjSuAQf0pDuJxnPHXP6UKh&#10;Ydv5UAIxLHB/KkGCcKf0/SpDGwGAPrQIz0PH9aAIwRu8sjcWP3sfrUwbYOFoMYGDn6fL1pGUofn6&#10;Z7mgCRZARtP/AAGnkEjhf0qEddpFTlsn9KAGFSAUPzflTSpByD2xxTiudzAH1OKZIeACvy/lQAob&#10;y+Af/wBdODkjLH2+aoidufxpUdRgM1ADlcM2ARSb/mxt70yT7vytimqTvxuzxyKALAVTyW9KFLJk&#10;AHHoKbCzYxk47fNTvmHIfp+lADnU9WbGe+KDjzMDn/Zp37w/ewefzqNsEnb16/jQVfQcvPKHj600&#10;hSdxJpy5KnIIzwaaSCOVoJG7SdoAHTOc0BOMg88ZpWkKHG3rzjNIZcqfl6e1AEbOfu7sfyqMvl8Z&#10;6dB/n/P406VmK7hH1/X/AD/WmrFI64fjHXH+etAEchdenHP3qaVfcG3/AEUf/qq55EYPQZ96aBtG&#10;4fhtoAhRMn5Xbb0HrihkUjcW+uGqSRSg+VfbHrzx/n2qMtuPyg46Z9KAFRQo5PPP8NP3EjAHHSot&#10;xXkA+9PQkHI96AE3YbGP4e5/SpUHrx/wE81HyG4H86kUFY9nPvt4oAmHoPX5sU3zCBluntTSyq4y&#10;e3T/AD/n6UO4VcZH9aAI7iTAVif++qrSMAyoq+wFOuS+0EHrx81VpgV5z/Fx3oAfu2jf/e4+XvzS&#10;rIQclflXp61GH3LjPGTikMpA+UfWgBZbhwOO3pVOMSFi4BG043df6/5/KrMjhhziq80ysGWPvyvc&#10;0AQXTLKQ3crtxu9+/wCX/wBeocJIysR1Hze/6f1p03zHefm9uuT/AEpiOzICEoK6EyWu1NoX/dwe&#10;KngT92EdRx04qO2kbGGTqM/e6c1ZRAo+X0+7/nmgkWHEzFAe9WlQZ53bv4Tu6VHbxxJ847d271YU&#10;Doh6enfjpQAx3l34QZ47dfapYkbCnOd3+z75pFRFIVjtx/KrMYUHAb/PSgCSAMQvzf5xU/luTjb0&#10;5qJJh2P3u7VIGBAYnFADiirkn/8AXTMsDyzfSpQQTwP/AK1IyI3JXnpmgCMM+zJf34pFZsZDdOp9&#10;Oac6nZkj361HswuSMc8Y/nQApdB2Bb6etRtI+di568flT3yI8EjH8X5VGNpIwrYz69P8/wCc0AN2&#10;s3zFhnPTvTlBznH0H4dakiVD8y/lt6etOaLnJ7enf2oAbJkKQD15+tNIB5PT/eHpTiF6rikZ2RQo&#10;ON33fzoATLAD/wBB5pvlxhlDOuevIpwGRhfbtmofLCtkld3UEf596ALCNEq/Nn5v9rNI9xGr7GPP&#10;bHbrUY3quOc1B5ZefzB9V/lTAuoFZVKcjpxighSPlyfamQxIqZI+Xb07CnPtDYVufy4pANAZjwfz&#10;7VHITggnqDUhwFJjXHpUbqMZ6fpmgCF1CnaWJ9frioZpWB29u4Pb/PNTShihJPUdqqlZN/I+Y5Of&#10;61UQIrh/kwqfw5z/AJNZkxO7ag+vHQ4/GtSRTjnkj0+lZ9wjH5ETd0HTpnvTuA0S4JPzdcVY84FT&#10;GdvrzxnmqY2sMg/LjP3eT708s6Pndu+bnP8AOlfsBZHD4Rex+ZTj37fj+NTh2PHfvzVSKVc88HHr&#10;mpxMu4gj64PWqAsxsVbYJN279D0NAbcuGxgtn7oqJpSz/wB7OMhvw/xqWCXcDznggUAV5I9mGKL/&#10;ALOe3b/PSq8yE8r165Y8r71elZFBKp/s/jVKZZQeDt3DO5ef896mQCMNwPH8XHsP69fWmNbsjZPX&#10;dzg8U8MsbAA+23/PFSxIxbGDwemfb3qkBC0TKu1eOMbVz1/z/npUojG3mTgfeHr+VT+UduWP3R1/&#10;OkCE/Mo6YoAbEQUx97+X9f8AIpyzFeT+v17U75UXdnpznaOOKjLeY5G7gfwk9P8AP40ACOS3yttH&#10;r6dv/r1YYZIBfnq3zf5/qKrRQMZd0jhjnIH1qdECkKBncMcH1/rQApDtLkjH/AentUsY2gc/pUaq&#10;23cAdx+7uX2oIA6DKn6VLAsFjjO3tnrTR8xxz8wwP8/lTV3DknjPPH+frSxA46E/8CyKIgPK5wqs&#10;2Dzlc8+/+f8A69IFXO7H8XRgRxik5c4I74PQY/zmjCE/Mq5NUA1gCxw20E9+B161GyNtye2O3Hr/&#10;APXqQ4++o+Xp+lMZyj5Ee3HLY4oAikRim1APvevT9DTGjU8pn/vqrHzM4Ynvn5h/9b/CopIflPyY&#10;HotArEb5zkHH+yFpp5IClfX/AD709ghOM/8Aj3bPWoWTHy474UEf54/+vQCJYwM/MfQHOf1o3CPA&#10;X1xyen5Co0Q42hR0zznP8vrTiHJbzG/H0OelADS27cwb73APp7e/55qVJVc5U9G9eOnIqJ0zwY23&#10;ejc/5/CnKzBdoZh3+Y9BQMkMke75nGGHXPaplG5QGOcfxdxVcOzNsYMNyn7v9Px/nUrHnaGBIxx/&#10;kf5/CgliiFAA4Vef8/SoZ7chvufw9N3TJqxJw/zfxA5296jaU42Z5xg8fr9aBLchFsSOhLd13f5+&#10;lRTQMx3HuPm7Vb/dkhWb5cjapbr/AJNRlMgc/wAP8WPloKZWW0nKgqrY/wCBf4UVZUREZIX/AL5o&#10;oFzFpVJ+6eAcZ9fShFY5DfKfTNNJVQ2BtHVv896kg/eIcdfT/wCtWZoth0cQA3Ffukg4/wA8VJGG&#10;Bzuznjvx06f5/lTVjcthf++h/n3P61II/mJC/p+H8qA1F3kDG0j/AD/KmSOWbao/+tU4gBTGP8/j&#10;9KV4PnyjcZ6g5z/n2oEgTbGu1cncfy/zim4G7BAz9aeQQxwvbnvmlPHOPpigsI1BGDnH+91pZFCq&#10;AXH6/wCc0uQcjPRu/bmkMqrhg3B/2f8AP+c0AMXd5gBxyOnr/wDqprEK2B2/iqTGTgD5sfn/AI00&#10;sScAf8CoAilG9tud3cn/APXUCg43Buep5Pp61JId+R7ZHv7/AFo8tgOueygk0ABTJ5PPTPGT/nmq&#10;s8LxykKF64/Krgwo4GehHy9f/r0NB5qMpXP1FAFWNMnAJyWztz/hVi3BUZXg/pSra44yvsSP8+1S&#10;hGAyo/8AHen+f89aAJEX+Mnn9c+n5/5FSDBP3V4PSoVHICj2/wA/5NSfe+7zn6mgCT+LK9v4qcS+&#10;eR+RpinhQcH+7nvSmVu38vrQBIu7b16duxHrSmVIzgt06+1M3Nj7/fqTQICBuY/w0AK7tKNoXg0h&#10;hI/j7njj1qRIj3Az6gU6RSPmLEcc4oJuQuoU4LfnTRtfnevr6VJIrOQwWmjOMKv1XPegoa+6MbS3&#10;zflj0phQkbfxye9P69ievr/n/wDXTgoHIz2BJoAjCFQwXn0pJZB5LZ78dOlS7Qpy36LUNyhERPv9&#10;7pQBRlkYttA/lz/9emxMoAZjk9c7qklADeaevNQlS3O7J+n+fegCwk+3qe3HbP8AnijzMrlU6Y/E&#10;/wCTVdMYwalD7htZvvUAI3zsV3d/lP60LEyZbqeedvSpNgc5I/8ArcfSjYzHv6Ln1oAjC9wD+Hb/&#10;AD/SrcLMo4Yr8uD6Z61HHaSE7XQj6/561ZSMIN3o396gBEjYsC0fuPr/AJ/lT/J4w3/fNI1woXZH&#10;/F39P1qtcPIx2gnjG3cvB496AJng2fMewz+H1pohYLjk+nHNTQzfwsvQdc/54qQKu44G0UAUTGsf&#10;B3c+lK0W5umPw61LOVVWjQ/xZ3dKjS4G7q2T02/j6mgCOWGILu25G386a2VXDH3+XnvU5kBUBh/3&#10;zVaebGNoIPptoAazAHco9tvrTVkcKVHPq3pz6U0Nxvbn/GnDdn5hkZ/Lkf5/OgCQYYZ6t/Fj6dut&#10;OHzhSg6f3e1RuxD49f8AaqTT5xDLscZHqe1ADmjKjzQc49sc0PIM4L8+9SXZT5SD96qrAqd23p3/&#10;ABoAAfLPBHT+90qYIGHTJ2/w9ajTZ5u8N3qwgZwMEL+Y/wA96BEQgBTgbcU1FBwEbP8AWrlxzFtT&#10;3z/n/CqgYs546fe/z/n/AABgSq/Io6Yp2TtOF/XrQNzk4O0A5qQoBlSe/X0oAj8s7eSc9f8AP4VJ&#10;GCBgK36/560bUJVSc/UU5Ap+4PloAfGgZt4XntmrcdupUMWPSq4UnaVU59QtWoptvy54x+VABkoW&#10;Ujr69acr7hgA/j3pskiupdV+btUcUrKMzLhv4m96ALG7jbj2/OnDg8dDUSyZyV/SkeViWWPPvz0o&#10;Aef3kmNrcdBS7CoHy9eaEBIAK4xz0okk2qdnH8qAASRGQwhxvUAsoPIB6H9D+Ro8xV3ZX86jYkvu&#10;Pt3oAP3V4agBTJuJVBigQnoDSiPI3H1qRUIGSKAGlCi4zxUN2GKhcnlvXmpLubyl+VCSxx9KhWZp&#10;X5Ud8DmgBsabWO9enIz+lEjyfcXr61K+2JN7DB21X3Sqm7YNzN1z04oAlRdx3Oe3T1p+EjGWPtTI&#10;5mHyOOv8PpWb4pvtdsdJmufDGiwX98rR+TaXV35EbruAY7wj4IXJHHJAHGc0AaigNuwcmmkb8sGp&#10;lrK7IpeHbxjbnNTtt2ZBBFAFW5jO3Kg4C4qNZJJCVm28dNtWXdHHPrzVcBdxOeBx0oAc8ADAgt17&#10;UyW0Izk/rUs13b2sSk/xfdA5qrPJJdvlFZVHoTzQBBOuH3jJ9ff/ACaJFeR93k8YwvfirUMKhN23&#10;/GpkHmAKQB9T/WgCkLeUpktxnovFSQWas3zL83QnHarLQxoMHb/wLvTgGUYPCjp70ANSBVOAnXj6&#10;U5VLY2HOPSlXYB84NPLKxODjPX/P50AA+bgDgU3YWOf5r3xS7wpyV75+tKp/2qAAqf8Ae/rxQwPY&#10;Z/CpFXb8p69qQgs23A9BQBExPSoZvlBBHtz3qxKB0BqrMpLYwP0/OgCvcsc4XFZM6OtypX5ucflW&#10;tMC/Ktg/w5bpVcQkyeZj8PSgBiWLn5kO0j07VO8E7EN5jZP6en+f/r1YhhYDIQfd6Kv6VIz+Qm+S&#10;Ni34UAZ9zHOP3kbtuz9739abHr19bzKl3HlfTv8A56Vcmldn2wRcbfvMtQvpyyZ8xuv6UAWotdsZ&#10;W4Zuv8WPzq4k0Mqh45VYe2Kxf7K2/MCMds8URac2Noz8x+bbxmgDWkubOP5zcLy2M7v0p3mRSfOr&#10;5DVjtpTsuDIx7r83WopdOm2/6NcFduDlfWgRtvv5wT0/nTTHjkn/AOtWQ02q+U8QDEf7R607+0dT&#10;hUGQj/vkf5/z+YK3U0ZCFbp1OKqyhWXhv19qhXVJ2U/aEznHzY/z/n9Ivt9uWKk/TI4zQUSvkZzx&#10;kZ9e1QtH/LpTkbf94Z6kGnJ8oZQFFAFWdVj5zz3/ACqncfMcZHr8v41evFHl5DLzx07f5NZ75l/3&#10;c/56VmBFHAAilxksM+3Tk/5//VYS2y/BHFKmAuR3689v0x/n61YAdYy8g+npVAQpDkk7v4c9uKtI&#10;jFcbvWmoBu+UH3Gacu0nk9DjFUATIXXbtHU/K3bmoShKksF+vc/55qyqB0wD04xR5fOxQOKAIEtQ&#10;Ezu5GSfl68cf59qckKy45U//AKqtfZnYcr8oPTtUbQ+U3I+v6UAV5k4OAe+OKguVEgIA9cfL19qu&#10;yiQjg8D2qvImWyPpwvX86loDmT4F0yPxRF4rYSfbIbe4gWSSQsTFK6SFBnsHRSPTBp13p6L/AMsg&#10;q9vlHX6Ct2SJjz/n6VUuI1UZmHC9Tu/+tWfKjTmbPP8AxP8ADTw74ghaz1OxjmhkwXjeMHOFwBz9&#10;foP5Yd98OoJm+zvN5kOxka3kb5JEZWDB1I+YknOSO/GK9Mu7aM8gq3bI64qjJpS+dmMZPYNkDr6V&#10;xywdGUr21No16i6nI2HhyDS7TyIYgsY+VQqgBVHGAD/nj60C2khnOVPbbj+Hgf5/ziupm04bWRVJ&#10;5z9c8HHv0/zzTYPCy3UTSPB6lcj+f+f61tCmo6IXtLu7MOJyyYRenO70wepNX7aOXadqlWX39sfz&#10;/wA81pQ+HDbuW8sqwXDbufw6f0oj0+ZZWhjJ3LyeOevGK25SGwt7WRT5iMeO+3/PerUUDFs7hu6H&#10;5en+eP8APFSW1mjzB8ru2hdofjnvj1xVqKyTcWLL6AdunrVGbYyygk+8AR/dB7dKltby1u491ndK&#10;4DfeVs4wcfl1+uKeY43j+zOmVYbflHXI/lXNfFTxvpHwn8IN4qu0ZkivLS0s7WHCma5urmO3hjHp&#10;mSVenQZPblOXLq9gjHmfKt2UvjJ4Jl+J3g+88HpqVxYC6Tal9aMFlt22kbkJBAYA98/nXzh8Jf2E&#10;/j74H+Imo614p/ao8S6rZ2l8W8Osk+Fjia5W5ZZYmz/GsYwrBWEeCMYWvsZbBizRjaw3YZskE1Lb&#10;6Wke1RGo+XAyo5Hbj8qmVNTlcuFapTjZMyLKzkWFWnG09cMw+XPrU0lkWAWNDy2M4/Q1tGzUrjbu&#10;/lTGthGuBkY6iteUyOU1rw6t/ZT2Lou2ZHVu+QQQf5/414vqPwJ+Fnwi8Map49+I2sSf2LoVi9x/&#10;pC5WCNQS5CqN0sj/ACgDli2Ao3MQfoqaGJo95jC8fdP+f85rwX9oqx1jxV+0x8G/hte2rTeF7u+1&#10;fUNZtjwk93Z2sctp5o4LoreaQnQuqkglRjlr4enUs5K9jqw9apG8U7Ld/Ik/Zn+HGtRnVPj54/0e&#10;Sz8TeM44W/s24OW0bTYwfstgo7MitvlIxumdz0xj0670Ox1Ga2lvLaF/Ik3W/mIC0bn5Sy+hwcdj&#10;jPrWtb2Ltt8rcqxsdqjHrjnjOP8AGtK002JSGcblA9OlbRpxjFIynWlOpzGfbaLtwuAQOF2/w/5P&#10;+FaNrYxhGkPXo3qcf5zU/lxuFjRdvI2/lUkcHkqXc7QwBK89uK2MiNLPhQFyRnnpVgLIysXReM7S&#10;PSnRxBUBiH/1qc0JC4Zh1wf1oJ6ld1RjuQElu3pQy+XFtU06fcJN4+7jv3ODn/P+Qkglc/Ox4yMe&#10;tAK5HBvRMs3zbR8272pbvcZN8a5x+n+fzpSVVNjhfvY4NRFGmk+8Pw/+tQUIy+YeH+797pgfX/61&#10;RShlRmHIZvXr/nmrDEQOcFlYY5z0HPr71A8clzLuB+6flXjj26UARwRvKqsE2+1OWy2yblPrz/P+&#10;VXbW0G/ec4boKkuSMBEA/wB4N/k0AVgUSPy9/wAu3Pt/9b9evtSGB5GLgL3HPQ1IlupALdF6Njp9&#10;P/1fn2dC6OrLCzbUfBG7OD6+ucflQAQYkXZ5e0DIU564P9amWTa20p2+XbUeWMqxE8/epV+aUuc/&#10;Xd29qAHoNr4MZ5GNoXFXLSzSbaHPzDn/AOvVeGQIwB6t0GKv2jMxOR1+6BQBZSNIhkDH+etNa9tL&#10;cL5kv3uQfSm3W5h1wQff8qziplbyyzNu5X1HFBJft9TtnbLBtu7GW+vWpPPjZ2hE45+6M4zWetrI&#10;qYQKdp/ip62WxSCfm9T6/wCf8+oM04QyqNwzzwam2qSHXoOmPSqcE0bRCCVm3DpzU0Us6yFnbcOn&#10;/wBegGWNhDY24+lNdSfWms75DA9f5Co5JpS+MHbn7vNBKHMoJ3AfUUBkLYYfeBPHtSgsM4b3561A&#10;M4k3kZZuPmzxigb3K9xPucxxKGwR82RzQDOsW4jnr/n/AD2qaKAE5btyT6nipQFKnBBA5xQO6KyX&#10;DKCJ+q9Pb2p3nI54zTnjQ/LlePpxVd42MnyrjuPaghkpKHkHBzUDStGfmfr2HagwOVyOMc1CyyN8&#10;uBwfbj/CgdyOed3P7tc84+77/wCfypgV2bOM4q7bWsZTLEce3tTxajdnC55zQNFL7OY324+Xr9Ku&#10;QRRvDvi/L0/OpDAhXaQOOPm5qGR5IlEcKDPX/wCtQASW4U5Vc45zmoJLuO0crMxUetT2ssxby3X5&#10;W6D0rP8AEmlS6nZNDDI0UmP3ciMQRkYzQCWti5BNFcx+dbSKynnd/wDqpskIB2A/TPP4Zrhfhx4Y&#10;+KHgTVYdDu/ENvrmgyKxa4vl8u/t5P4RlV2Sp25Ab3NehIpIyF7du1TGXMhzio7FFrUI5Ma4LH5s&#10;L1oYFW+WTPoD1q+bdc578nrUM1qS3yHleBVEDIZ/s6bHUkbsL9KlWUnAC5yD/n+dVzA4+d+eMEL3&#10;pFjZD5sZO4tnbz1/L/P0oAuN5YBOeWNQvLFGcMT94d+tV2+0FgF6f73SmlZsYnHr92gqJI95AV+W&#10;TB/3uDzVd5lY+WZWX+9jvTksf4F243flUqQRxxqVb5f9nt+OaAlYpyRZfy433A9MtUL2cm0hnz2Z&#10;m781oBLeIlmlH+0v+fp+dM81Q/Dgr2+vNAIz7bSoYUWJCw5+bdz161Bd6DbyghrWNl2/dB4PbFWV&#10;Dx/vt+VyNy8881Nd3unRFnlnVU/n7e9AHnnxB+B+n+KxDLYajcWM0MwdGtZNquRxtcEEFT3BB5H1&#10;rq/CFvqen2sdjeEuqKB5jVprqtjdhZ7WfcrLkHHXj3phmccrGvLfdHHfrU8upV5SjZmxayqRgc/5&#10;5+tNuBuGJD1X5feqEdzGIiQP4ct054pDeiX5PP8AmxyW7gVROqC/uYreJiPuxpnjv7VybfF7wimo&#10;x6NBerukm8tZGkAAbr3roL9xKMgchvutn29q5+P4eaLeXs2pzafHItw28xyKcbh0OPXjFY1HU05P&#10;mbU/Z68510M58jfIce+elV726gnmIV/zH402K3kigW1hjWNYxhcdF44qaKw+b97Ju+XG70/z/nrW&#10;xkyvpqRiPKY+b5lap+Q7Fx/Fk9eP85qYQBeC3Q5Xb/nmq00S3ERJOR1A6DvQIjtoVed3VVxuGVLV&#10;o2YBZpJF+6B972xVK1jAt96rt+bnH8gP6VYhldYtuWGfUf54oHuaUMyk/uU3Af8A18/5/wDrVeto&#10;+d2z+HjFUbFVMYBUk9fpWpCrBcncRQQSbRj/ADxUY3JxkdPyqXJPynOT3xUcoZflU454oAR1J+6P&#10;ypuMZX0/vURtlvmHv70kjK/yFaAAsGwM+9IVAGd1NCN98L97rUyqgxjNAEax45YdOacImB3jp/EC&#10;KkXPTPBoYMuM9fdv/r0ANWMMoIz833qcyEnJC0m5WOQPoaVpAeGP0680ARsNn3R/wGmllHJoZ/M6&#10;Aev3cYOKbtJO7A7fLQBIjKpwTipkw46//WqqBs657VNG5IYEf980AOYKG/8ArVDKyRHIU81O4Rlw&#10;T7fdzUUkJPIFAEbHe3Ix9Kd8h52/w+lCI6Pnb+nWpCqZ+ePGcdaAISgYYXk+lO3Y428D+L8aHypy&#10;vI7HJNN2nqCc7fegByupfJTvx3qQHjHQk9fTj+VRoVPHp+NSqEXjHf8Az/n60APQMp4PPWh0LnIx&#10;+NAJJ2k9PWnHGASPz/z60ARlnVeTz9ajA3rhfvY6VMFUcbf8/wCTSGPABA7/AJ/5/wA9aAIlZydp&#10;z/wLNEcYzu29+cYpxOfm/h7Z+nShcryy/wD16AFKrIPuZ5pOUGVzjqR6U/Iyq/07U0tuHI/r/nmg&#10;BrbwMRk9P60xt+ct3/hFPJON2z5u9MYbgQR7/WgBjEk8j7tRPsGOev8AdqQc9un3ulRTksFKn6s3&#10;40AMCGRsk5HX9KkAATJHAX+tMBUHr06tUqMhXLMv+9QA5cZ6kdhmpG4OQeM4qMAI3BLY7elOVgBj&#10;H/16AF3cbj+n0qIkuuHGOPwFLJhAdv0HvSDYOQT6haAI5F3DBPfjJ6VVl4Xpwef8/rViUlifyqCY&#10;knBI4+6dvP8AL/OKAIF3AMxG75uW/wA/jQXVOG/maGbGVB+73ycj2/l/noyVJG+Xd97/AANACSyF&#10;izDv0+X3qrLIqkEHPrwev+f/AK9Wdu7Ib7xP909fWopbdwpdFA/vDPWgCvxL8kbdehb/AD/nFOFt&#10;JIdwG71O72657U6KJw+7LJ25+v8An0/WrFuHMgfYfu45oH0G2zcYxzkdMVaT7xaQn5eu7t/nig28&#10;oG9V53ZpYVO7Zg+5oEPtjIxyBk9P/rf5NWQHH3jz061WsraWObez/LV7ZvK9elAELl3GBzUlpE55&#10;Zj3GOtJ5C5OH/Tp7VNBwR16ZxQBOUwcsd3zVIindgde1NQEfMccfr+tShQpzg/dB6frTGIFBxlc8&#10;5+90oPq3H48cU/AC8Dp+lIcep98n2pCGMpPI+hNMwdvzflUjtuGNuf8AP0qMknBJPfuf8/8A6qAG&#10;sA3P128f570LGM7QvYbd3b2oCsDkjjuR1qRW7sf1oAOMDI7ikDAv93nPNP2jqRj/AD1qOQug8wfL&#10;njgUAG49Svf1/wA4phIQY79uQOc05doGAGyG4FN2kjkn120ALnnzCv3vao5NxPynmnOSdu3OFo8v&#10;c2Tgck0ANAwuCOfbvSK4M2AO+A1Kcbcsc/lSKuXyw56/Xv3/ABoAmUbumPfn2pnlsp3MvP4U5QAM&#10;fhu/z0qRFDKVU9sbv89KAIWwueenH6/5/wAimk4Thfur0H/6qmmRYzuPHX0ph5yVj+7wfzoAqSIU&#10;O0bWxz93/P8AnNV5I26KM1clVifnw2f85qFghHGG+lVECq6MU2MMHr9aryxBm+ZBVyY5Jy/FQSJk&#10;7sr9evb/AD/nmqAqG3A+XGPlwfb2z+NNkgA+Vn69fmqe5RWffjnnoQag3Mf4ztz1VjjrU7AM+zsX&#10;yxHU/wAJ9KlFsAd2/kcinCRc7d2Mtx7/AOf1oRcD+L8D/n6U3sA5TKBgfdUEZ/z/AJxTvOYLtA6N&#10;z6/rUZUuFBGf6Y/z+tN3KhUEsfQjFRuBIq54Zvuj7yn/ABp7qgbc4H3s+3/1qihO6Viw+XH90irC&#10;ROCSzMwbsB71SAj+zs7cDA6c06OJAwx7AZFOVs4KqrA89OgxTgjBuBxnv3oTAdGe7H8TQxAHmg8Y&#10;+YihGCr+7/lQ5DjY397HHf8Az/SqAjYB2Y56cAj64/yaasK7s5OduQPU4qRAHOQCOeRj9fy/GnpD&#10;93j7v+FACAHZgt/nH+FPCK3CKPu5HbFIy4Qsg/zjihGSMbmfbtyeR7/5/wDrUEyB0ULtA+b/AGTj&#10;p/h/nvRG2flX5WLZxjr/AJ5oYq4PyDnHzcfypUjZhnO49/8AP+f6UFDgi4zgfN3/AMPypYhls8+v&#10;TPf/APXxT2+bOeWpBGQNm7uStAApBG4nJxih13Lkn/e59qcATnk9cA56n60EKWIYfL0oAjdGGfl9&#10;ePTvTX3KPm3Dd6g+uPp0qTYG5KbuOdvf9KZIj4Ix/Fz+dArkTPnc2P4flyOopu9HXYvzfKe/Xk//&#10;AFqlljjPzZb/AL5AxSPAArEZ6fePYf5/lQMqsiZLAKOMkjt+f+c0SAn+HHXG7jH+elTSRlVwo/hx&#10;tUjj86jZCy8BvXG7j/PX9KCNmR7GZt5GPXn9fxzTQ25t6H5f72cYOf8AP4VIFLKwI919z+VN28jq&#10;w6Y3dc/59fxoLGruLlWX73Hy5wP8inbgfvsO38PbPSlCBTx1HGVbGf0pCEPzR8ex6nn/ACKAFQ/K&#10;pOevTHI9/wAOaUSHG9vYcetN+YD5uo6+/wDn6/lTn+YbVX8PX9KBEiurJll+X/Ix/n9KjZmz5hLb&#10;eD649/8APrTVOw4/j4/hPFNdyR8wb+nHY4oELvjQtvce646/X8u9PkYZ2gk46lV/lVR0wdzpt/vE&#10;Y6fl/nNP3KECYwM9f8//AKqAZIWjBwA//fNFQhpcfLC2P90f40UCNhosHCLnr+H/ANehYhHF+6Ue&#10;vWnR7JUynIPK0Bl2bT2GN3pWZuOil3PschTkD5asqIyoZcf4f5/rVDbJI2VLcHI9u35VMk1xgEu/&#10;4kZoEXPlU7d3T9adgDgyZ9M+tUTLIBwDx0+b+dNMsijaWPpz1oFyl4smcgj2qN5WVsRrn39T/OoI&#10;pWZslt27gHP+frTzdArt2be//wBegoDPcRvu9PTFPimWU7hkN1w3t/n/ADmmbhI/zZx/FxTmAX+E&#10;Z6DtQLUeMYy5x/8Aq/8Ar0AEn5xj5v8A9VRQySBtv8P8vephsZcEZA/Xn8aBjTFnGz9KYI+OS3XL&#10;fpU5+Y/4jrQ6EHCg/MfTFAEPkqwO0Nhv73TvTljx90HA6egp3lMmd4/i4z/KnqjMdxX9aAFjGDja&#10;Pwo29GCcnjHXH405VJYgHH/Aabhy/wAp9BQAuCpyF+82CP8APah5tqbt2MfxUxgVHO7jr7cdOKao&#10;w+1hlt3J4oARhORkmmQ26wMzpK2XcthmOPqPTtU27J2kf+O00lg+0ECgCxBIc7Gy2OOvSrB3E579&#10;qqxR5OcDk8/4VaV1A2OfwoABwNuP/wBdDL2Iz/wGlMij5A3f0pDjZkn3+nFBNtSOdlzhQOOB+VV9&#10;2WyH78/KBirEgIGCOp5yah2KfmJ9jQFx0YBTcf8AgLUokUfL1x0waQHYmHX35pFj28k8NxyKBiGV&#10;1bbjH9ajuXGM4/8A11IVJk4HvUTAFyJH/wB3mgZUaE7tqt9V6U424UcrnvxVjaEBYj8hRvjT79AE&#10;P2Un+Ddk1JHbY3bUH4L0qdVjyE3Z/CpBw2EO3/e7fnQIqPG3T5vr/SpoQmRmEnt/n1pWiZ13Ebs8&#10;/Lzn8KfGGXq/1OB0oGQ3Epf93GCoHHHU1XigfPG4e2atC1Xqx98jpmmvLbwDbIy/THSgBwiG04Yb&#10;f5/rVeeEopy/0+bGO9TfboGby4o93cfL1qF7m5Z9pVR6baAIhK4fG4nu3I49qXzyG+d+PcfrUW6S&#10;KXdnjGPp/n+lK5J+Uj6e3/16AJTIpQorcM2e1IZMnBYfMf69ahDMFZgxNOzgcEH5uO9AEhlG3ODg&#10;Dp1zULoc7m655HrTkAI5z9MdajbBYLu56fjigAUBU3k//X/T601HVTtUt/8AWpypx6/1pyKWfdGR&#10;6tmgBxkK9z0x7VG3Lbse23/P+fzoLFT5ftjGaaCzNyPu8fN/n/OKALMEkkke0sD/AHc0sx2R42/T&#10;3/wqGCTZ97P4U590i7ePvfnzQAKxBUsOO/t/hU8JLLn09/aq0akdRuqZTgYJ+vvQBJJMPLYsd2R7&#10;Cq6yNKNx7/7X1qSYOx+p79+ev+fSmQgbeD/FzmgCWFsMD93+771MqnG856cbjUagKcD9TUhYtgD8&#10;lHWgBu0k4I/Kprbg89j+dR4UHO339MVLC21TjNAE/lhV+bjsPmoVMy5LfnQ0mwbQhbJ/D60gkdj8&#10;kePqKAJVOTkr7U7y1lXkfN9aiTJAbb9aekzqo3JtPvQA77NGp8xf5U7dEn+rC5/hGKjMrMFBPpx6&#10;0A8ZJ4FAA0rkbXPfrikB7Kf1pdpP8NOFuWG4Nt70ANRTjcTx61IsYyGz+AUVIFB+9x/WkLFeWFAA&#10;gKnOeaQjBy68fSmTXRiTbt+b0z/SoHuJpDgpwWoAJgZnLM/y/wAPT/IpyiOJMjHrTV+YbpJfu9Qx&#10;xmguDyp3eg/z/KgBzL55OD+Ip3ljOFT+HBoYArlGKnvxTDNFCfK8z5m9TzQAqjaRGFz9QaJYS4yR&#10;ubrg06IsSfN+7uxxUd1fQQ42fN3oACGHKr/+qnPKltHulk2jP3s1RbUrmR8LB0bNE7S3IzIenP0o&#10;AkkvI1EkJz93t/KqcnnTnELEAf3Tg1aitk24yfY1LHDHHkge1AFaO23R75ct6E//AF/pViOAIikj&#10;PfPpTjnOV9Pyp4O39O/TmgBnlsDhVxj+HpT1BDYz70zevRl79h+lAlBbl/vcUAOJVD156/Wgt6D/&#10;AIDR/uDrzmoy6+ooAVT8oKce/rx1pcgtjf7U3c3A/wA9acgG7lPmPfpQAJnOfz96mjQ4waI0HO75&#10;fpTkYqQSPun0oAkxn7wppO04LcdPvUizMJNrN146HrSOjOucds9KAGTJu54/Kqsi5JO2rEgIXAOT&#10;3+amENnDj2/SgCn7jOPWpY4lY5zjn1qQoN+M4an/AGZigwSPp2oAIoYoSVcjnvUbxmWdUCnp+dXE&#10;slJDSN/9apBEifdUcUAQi0jQbl/u0i28anLDv2FWCxI5H4Uj246suaAK8iQq2G59MCq8sBR9sa7V&#10;6/8A1qu7CMkD2z6UkmHT5SOTQBTjQKMdW9+3FQ750bEcfy7ucdsfhViS2kkl3bvy/wA+9ReXJCjK&#10;u3kHBagBiyM7+WV6nvSpboGxMv8A30aSNJC+1j+Pcc/yqQfaQcEf5xQBHNZQJ8xHXpVO5sYGn+5/&#10;Fk47e1aeHl+WQbV/h7ZqFoCs3Pfp70AY09rfW74Qfuz6dacL5IE2XKFW+nX8u1bMkAdceWNvb/Jq&#10;s+jJctvfH4D9f/10AZV1cwyplZemP8/pVJIp3m3SgAf7PU9//r+/6VvPo8cScR/KpGB7f5/lUb6V&#10;BID+7x2yMCkBnxomNuffk9OKkJRWwuPx7CrE2jhvuMcqfujpVNrS6i3Kx+Ven+e1MCrq3iXSdEls&#10;rfUb5Y5NQuvs9irf8t5fLeTYOMbtsbnB67TisXxt8XPA3gCextPEviW1hvdWk2aTpv2hPtN8452x&#10;R7t0hwMkgYA61wP7SHwv+MnxzbT/AADoninT/Ceh2urWeqXXiKxia41YS20wmjS2DfuoMlVBkYOc&#10;Fl2MCam/Z4/Z70T4Wf21ftB9su7/AFqR7fUNQ+e6FrGkcESF/wDaMUkxxgbrhyFHSufnqc7il8zq&#10;VKhGlzSlr2X+Z6v4Xv8AVNR0yG61fTltLiWPMlus2/ys8hS2BkgdccZ9etasQy4UHPfr0qtZxNEv&#10;3cfTt3q5byAD6txxW5yk8ZXb8393n3H9aguo/nITHHb1qdT8nGPcf1qO4ct14bvTArSLk/M3SmNC&#10;u3aqc/7PFTIWPPTP602Riq7QRx/doAqvBkcfL6be9Ub22Mi+Qx7fdPQ+hrSdvNYrgDHHHf8AL2qN&#10;od/JHGP6fh/kVLAw49My/J+VW3DJ4HOc81M1qYrjIi/h5bj+X0960vIRW3lOPvD0qOeESjIP1H41&#10;NguZslhE673HB/XJ/Tr+tTWMZijO2D93/D82Mc1Ykhym0Fhx39uKktQsCOro3I+X07cCiw7mfcSQ&#10;XLNCU2svbp0HvR/Z6XAEi9TjsfXvVs6XAs7Sof8AWfexz9BT1ttq7VAC5zn0p2EV4LQRjqDu4YZ5&#10;/wA/57UMiTKc/KqMRlenv/n8KsHKZBA25wvvn/6/86DCZD5hHyrztz1yaQEIK8AR9ONq8gV4h8fd&#10;WX4j/tL/AAv/AGc7PTWuIbG+bxx4qbjy7e1st0dipz1L3kinb1xFnkZx7q9uHkVSVVWPLHp9f8+l&#10;fIX7NHhXx7+0H40+IP7a3/Cc614Um8WawdL+H62bJJGdDtVWOGaaCQNHJ5kilsEAgq2CN9Y1vetF&#10;dfyR1YZRXNNu1lp6v+rn17HO8Qw2PmwPmPSrUKA7VLfxZGP5V5b4E8RfHbTLiTSvilZaDqUUccf2&#10;XXND823Mx53+ZbvuCEHDZWQgg4wpFdnN430bRLRbrW9St7ePcBvkYL1HA/8Arda6IvQ5ZQcdtTp1&#10;jyMIv9ccVC8Tbcxtt2imwSeanmKysnds/wCc9afdX0MLxhrZm81sZRc4+pqhIqywPtwR1XHPavNP&#10;HvgXXdV/aA+H/jax0nz7HS4tXg1CYyDdAJ7ZRGwHU5dAv5epr1SQLt8wn8fX/PFIlsq/Mybvm6nq&#10;f8ipceYuMnHb+rlK1t8cFD0wvWn5MreUg/i9P1qysRbrj5sZ2qPb/PvTY7cu28rj5sYz260W1JCC&#10;2G/IXvVlLdSd2FZe+fTNPiiAUfop/wA/5xTs+WD8oHX5c9OPrVANdEVMqv1Zu9NdGkUqq9cGpmwV&#10;3I3OAKjVNhOefWgCF7cmTJ479fp/Wo3VI+M8N3HaqfizX5/D9pFqJiP2dJP9KcjO1cf48fjVW28V&#10;6Xq+1En+ZmVcZHzMf/1Z+n6zzR5rXK5Zct7GkVjmUGNlGF6U3aF4YkN0GOPxqvaxMzb1mLbTwo6D&#10;H+f1q00Tu/zklm9v8/5NUSQTKbhsqny9sVYitVBB3fMe+P8AP9aetsfL/dpjjpuzTrW3lB8yQ87i&#10;VLe9AEkUKom5/THT/wCtR5YbDPwqjoeo/wA/4VYcAIAW+70J7VA8ibsSY+Y4xwaAIpkYRBEI3Bs5&#10;I/z2qNw/BC9+dvP41M/lqct8vOWPI5/zxSxxmYjjpxt65oAiWJI1Uqx+79496fEjFPl/766AVLMo&#10;UYUnrjB704RqF2ocZ4oAbbKJ/wB7KCFRsLu78VfiVt6mNuNvrx/nmq9vECyqWyPb+dWzJ5WESNTu&#10;/H8aBDZUXyix/Oo7eLzJMH/PNSSq3klc4z09qdYIPMXc+7+VAyRYSRuxz/KkaMsMle2fpVsIoJU9&#10;+1RXDpAQfXtmgkgFs68YP5U5ImVdhIx/Klh1GLcrS4GT9KlaVHk+9+O6goI0AXaW6cmmTqF+Y5+j&#10;dqlUKcc9f7tNliLrt2Y+bp6UE3M+HXLJp2gWdGbO1o9wJXNWk3yNvJ/Wq6eH7CO8a6W2USO2S3rV&#10;5Iypwy9P0oCQwru5J7VBIJF+VPxxVgxfxhf/AK9DqMZY8fWgkzXS4csxPvzSL9oRhtkYnp9anuJS&#10;qttXnHU96z3lnT7r5oNC99p3KFZuR19zR5YHy7vmOe/X/Iry34pfGyXw9qVro2krJukuo7e6mRDl&#10;N54x7ngc+vGcGqPxM+KmreHTL4Z1y2ktJbi1J8OavETt+0BD8rHs2M8HhgD9KwliKcW12NlhKzt5&#10;nsQWRTgv9KsR7nj2k/8A168o+A3xQt/G1xePqviSO4lt5Ra+Yr7fMdfvfL35PBHY+lesxqpTr1Fa&#10;U6kakeZGVSlKlPlY0xjaN/8ATmmtD/Fs/H/P0/SpiSinb0H3t1IQZMYP/wCurIZXKKV+WopAxjB2&#10;5qw6bCTjrz1pGTzGyFyc9jQJHP8Ai3Xo/B+jTazNYSzRxPGGihXc2GcKSB7ZyfpWrb3abA+3cu3K&#10;sP8AP+fxqS4shMNjxqYz95ccEZqGW2ljg22424+7t6CgC2jF33Bjj8qUqp+/1XpzWfpM+otbsmoh&#10;VdZDtK9CM8VaaSZjkD/gPSgLWG6nHJLaSRW7FXeMhG/ut6/hUdlBfLaKt3IrTBf3rKvBP+fpVq3X&#10;I2dafKrL0T680DiRQxKwbcMnsemKjulwO+RzUrEjknnPT1qKSfA/1X3eKAuVHeVAQoyR+OaajFGw&#10;6L/uireIpST5fI7MKjmhjU5U/wAXqOaAKdzAoAkyuelZen6lcXazKbKSHZMyqXzzjvn/ADxWuzKz&#10;bMbuo7Cq2sxzPYzR2Mnlu0ZEbbQcMRwfw/pQGxj+IPE2neHNNa61nUYYVXkeYwUsfQA9Tx06/wA6&#10;+d9T1z4pftP+KLd/Bc2peHfCNjeN9rvGVobrUGVvuqpGVTPUH7w9OBXoPw7+AfiwTzan8ZvHs3ii&#10;7kujLCJrdY7eAZGEWNfQhT35/HPqml6DYWEJW2jCqPu4wO1ZyTkbxqRpbavv2MTwD4Rj8JaLDo9l&#10;JMYY8+WJZNzdemc11EFhujUtzgZ96fELcrgLzx1//VUsQaNcK2cZ5btVpWMJScpXK8liqPsUDceW&#10;BpfsyRxbSqj8Penxh2k3uN3zYLYovV2FY4v7uS1MZRaFiFZlVTuDE8dj9Py/+tVu0Ebqr+b14+91&#10;oS1UNh256c9KngtbdXVI1bBz+FAuYdJaqItgX24qCbYq7I4xkt0P+frU7wtjbExY/wB0tTG847Uk&#10;iOfXrg5oJK0+JJFGG4b5h6017eMRqZeQr42+lXI4JmQOy+uc02awkLbttAFOVAuI4wMdMbf/AK1S&#10;WyRwgoW9/vdKljsGTJ8vDbs/SpIrFmO8dePmxQVzF3TUVRuIwp55PStMKSM4OD61QtYtsYBfIx1q&#10;9GQRgDHagkkTGenH8WKHDdB2/GkBGdx/Q9P8mnKpb7y9vzoAriNgDk9/WmsmfuHntjFTyBX496bt&#10;jIP6n1oAjVFY7/8AP/66csW3bn8c80MnzcD81oQYPJ/zigByIVGVYcfpSYJQqT9RmlVQ53daeI1J&#10;xn6UAQEYPyjgfeoVHf5Sv+9zVoxIwz+RoFuAc+3rQBXCb+W7eppzQLtyB1GKsOqIcgHNC7GXjp7c&#10;UAQ7F6mkSPI46f3sVK0aE5X9KagK9+hoAcIw3JFNEKocenvUigMMnn39aAFU8t+HrQBXyTxjj27U&#10;CMqcKPxqScBBwB9aaXUABQvTNAEbJzgMfxphDxrww5/SpXbA4/DvTdoA3LQBCu8/KQ2emOlSqSDh&#10;Txt45pFiOeB/9Y1Iir0/XNAAB8/X5fanjdjr8vWlEe1cZ6dsUZzzj2+lABgKclufdabKSPlVsdeK&#10;G8wfd7DFNYbuMH5aAGpu/i578U5l469R8tO27h935eh9BSFCh4H+fSgCJ+ev8v8AP+fpTRKxUnbz&#10;u/KnOj7sseMUFXJyfpjHSgAV2x8/HftzQi5PPp8v5UbVfBz9OKWMbR/SgBhgLDI+X+QqGSN26Yx/&#10;s9qufKf4vX8ahdD94+n96gCq8IJwpNEQdfl+Y46e1TTqT8y9if8AP8qhyx+bY3vxQA5WBXb/AHev&#10;QU7zD/Dz/T9aaHw2zaRu9un5VGWkHzf/AK6AJSy8AFs56+tRtMAu1tv+NIHZThlI9/So3dS3HpgU&#10;ARySsrbAG/GoZpgOWB4apXbavT3FQY3NmT+Hq3agaG7mxn8P8/5FSQqx+Qcf1psjBBg55/h/X/P/&#10;ANaiCYfaAir/ALo2nmgH5FhrIFNyqPr60Q2jlcldpxjd/n/CrVtKJFVTUm0M3LY/D/PegRR+wKp3&#10;IP4vXoaYbdYXAKHbuJ3Hn/8AVWm0Kn7i5P4VE0UZl6f40AVxuXgkc+3X8Kf5KyH05yMN70NbktkD&#10;/dp4kjUAmTpw3zc0ALDFuDKWz/wKrSwlAGxn6VBamMk5Xge3ernmJkED+HtQBBLGUHC/T2p0AfO4&#10;tw3f1/z+FTbI2PDj6f1pAEEm0njrQBIiBuD6dP6U8YCgH8Qai82NOknvUpyTwM+lA+gbV3b6CCMK&#10;u0Z+77e1OCkjB9OKXndjHXv+NAhioGUKTwPfPFRshxz07j8amEWJOF+lDqQMgbf6UAQhRjIX71OI&#10;LH5X3H/aagr6p/vUDIOc+uPWgACsDjb14qNsk8cZqb7y7ifu0wgI3JoAjUbsnOePxoMeV3/xf7tK&#10;wB5Udunehd5PX2oAaUO3LA/72aGAxg+vp0prSHf8i7ucYzSn5kyTu/Af40AD5xknH0pACPmB49P6&#10;04KSmDjinFQfvDjpQAkZYL8344qQEAE7qYoUL82c5xmlBPC+negCKeRi/I4/zzTUyTwf97b2p0uF&#10;5H1/SmfaNrbR259hQAk3zDG/3xUMuwliVyPvZqVpFkGNwA6VFKY9uDtFCAiIw/8A9fg/4VAy7nJA&#10;/hxx25/wqc9OVHHt1NQO+7oO49+tV1AryRkFiDnbxnbn/P8A9eo5I8jBXP8Ae/wqRm3tuA/h7mm7&#10;lLDH8K4J296oAEaFNzEBm7beeg/pTgDGMqm7PpinxpuyyjP/AAH/AOtU6RYG4DBxg+//ANepkBVS&#10;Ahfnb36D/Gm/ZkQ4Gfy6VbVVBIOQPyoKlSQvOfY1IFe3TByy1ZCMyZ/hHtRhCcEg/L/D/SpI4yrA&#10;yHd3A9feqAhIZZCG/wCAn1pWYHoMeue1T7MnOxuc7vWoypQYwN38QxRECHqWVT7/AP1v/wBdPAw+&#10;GPG7Krn8/wDPvSZO8EdD+A69KmjjLruZm+7j5c/l9aoCNFaVM4JyR8vr+dPZhgAtuOOOff60pXYM&#10;KCB0GW/Wo/NULmRfu8Y3ZoAcyYjLc59Tmo9jIcBCRxtYZ6+/+e9SRTE/Kwb13H60OFHH+znjHegC&#10;NSFUs3X/AGf/ANVTwLuwm5W/r71E2ATz3/D9P8800TOmFTsP8/5/yQC1IWUZZ/m91oRyZMYGV/T/&#10;ABqoZAjYd/8Ax4jNPE8aDIbGVAzwanmJ62Lflqz5O35s46nHtS7QP4e3rwKq/bUjjxj365J/z+dQ&#10;SXc5Kkv8u7k1RRoSKhbA+vI6/wCeKTarkRke2PWqaXEhQjzPvckH+tO+0zwqXLdvmH+FAE7hTkFc&#10;N7d/50xg+NxXn/GqtxeyK7CNsY+tPt55WLNJwFXNAD3JOVfB7HP86YU4zhuP8/y/lUsciMd4b247&#10;5pVjQgD72Pcn8veglkAHO3af8KGQkHIx3/z+tSIuwE7e/pweKFj3EhVPHPH+f0oFcrtGqnaBlj93&#10;2/wpphYDHA9Pp7/nUxLH5C31/P8Az/kU14kb5iOpyTu6UDIyg3sUPzd8d+P/AK1KGV/4M/Tv9PSl&#10;Kklcr8wOelNwFXK7cgce3+cUAyN3RX2RLuyDyf8A9R/zih1G3GN2emP89+v+eBgvm5CbvmGfQUMp&#10;25+bp83PX/OfwoJRGu4dm/3u/r0/z1/Jy4j4B6sOjdv8/wAqXYRynVuO/Ht/9b8KYQu8LkAMR+P4&#10;0DYiyWqja11gjqF6UUgLEZEjf98j/CigRaVyBwSPn/u+/wClTJdBlZfMXK+h7dR/Ko1hUnLdG5br&#10;z06Z47flUkUMSBX28Zz1qGzoJY3YDcuecbefb+dP2yMASSzdSe/+f8ahVAMArldvP+f8/jUiI5xk&#10;nrn5v5detICQBj87Hg+3Wo3XPPQt9O9CMdxZZOG+tOiJxnf04wB70AIkkkRABwpweuOKkGOSD9en&#10;5f5/SmNHI/3lwvRlP5U0YAymfm4ww65ouBY2n+Ebec89qc7sF2Y/3sc/hUK3AVwJFz1/hqbiT5AT&#10;kL0K4/HigCSFtzFShDH8uv1+tRlmU7y36ClChQcfKOvTr/n8v6yRoV5K9P8AZ9utACKdxyfXoBTx&#10;OD0GR6UghCksD05+7QseAvT/AA/z+FAEkcgB2sD83B9+R/n8qkEm7hOhPeoAN0Rfy2x3/X2p5jb7&#10;pYccjdQBIMMvJG3/AD/n8aWTbGv1/wA/41EAwHDA+lPZyWGc7u25cUARSAdV9f7o/wAaYhB5z781&#10;LIoJAU8d6aoJbbtX5Tz7CgAPzHhcd8t3pQoYfM2Aq9j/AJ96eI8NwdvP5UcKu3o238/85oEOj56j&#10;0z14/wA/rUy7W7/ebn3qGMqDnnJ6UuZEG1D9frQKJMWQ4J4/ClLoybc5/pUK7wd35f5/zipGIC4R&#10;D75/z/nNBRGzBjx93rzTcgHO4/e7HtTSQvfmgyEDavf/AAoEOAO0DPt0NMzkA4pQdqE8f7KgY4z0&#10;qOZiCNj5b/61Ax258Z3bc9Pm6fSm4YP+n40xlYnDg7eN2786UszYMjcfy5oAVNh+Zizbfuqo68Ux&#10;7NmG48Ln5f8AJqZIxg5TovHt+XWhFAbfIcd6AIYYmAXK57Z459+asR/vI8mIH8elDR7Uz7+mabFN&#10;IG/1Z+b+VAuhbhiUKArdDke1I48vncoz15xVUyPv3lgPT0oYSS7VLYA/hWgB0l4qZ8tNx659T/n+&#10;VZ9yjvwxyx4zVwx7j0246e3FV503SbOjd+c0DKyyNEwYNyp45q4pSdRyq8c+/wDn/PtSYY5K+hxt&#10;qWKVlOZF5HXdQAtwOBtHHrj9aiTDRhvwx+HSprpgo3EHp6e2arRsokba3/16AJY1GNhI/wAKQkLw&#10;xPc05mG3JHv16mqqtIrtIE3Hpk/5+lAE+Vi6Y55H+fSlZ1A+YZG3+70pqpuG8cd+ev5/55pAjZyD&#10;0+9QAhcbfmO3Hf3z/PFSQgkt8uO2abHHufOFz6+lOJKId2V+U/h70AEuGfAbufu/Wo1Y/d2/7uG7&#10;1IIvlPBx29+KaV52/ewOtAAqkAhmz+f+etSHcxw3Tp+FR7Sr/KM88fN/KpVUAM3U/wC0Mn6UAMDt&#10;nMi/99VMhG7L/wAP45/zzUTMN+VJ4OKVCAcjGO3/AOugCZmx/EV96YqiM7gpw2f8/nTdwDBen9KT&#10;cA42cfh2/wA/56UAWATjLBvwzUkasQAf1/8A11kya/p0Oux+HDPi9mtWuI4dvWNWVWb2wWX8+/NZ&#10;erfEKfS9VtbCLR53ju777NbzrGZFlcIXZflBK4APJGPlPPFTKcY7lKEpbHVN97DY98H/AD607fnl&#10;t3H3v5VVsNStNRHm2Fwsi7ip2NuAI4xVxQ+4FiPXauSTVEjo3ZEH8X4VIDvA2lcbvWkggkYFFHHX&#10;g/p6VMsHO4r7de9AEEQk3MZJWfLZUY+6PwqVXb7zcc5bFP8ALBGNv/16cIBt3YHptoBDFDfeA7+u&#10;PwpfLcfMBznPJ/wqRY9o3Fs7W/EVJxtyOdtADY42B5/HFOEo5IBzntTRIjruLbR9TmqVpr+kapd3&#10;dhpeqW91Np86wX8NvOrtbSlA4RwDlG2MrYbBwQehoAvPMY+QO3pUUsxz83XpTBLgsSvP60rcHbnq&#10;aAI1Uu5cL7qfSh9g+UBunO0fpUojOcZHPOKRYk5bb+FAEaQ7j85zk/lTvKwODyR1pzPld2c/QfWo&#10;bm4llTyVX/eb/P0oAZeag8Q8m2j3HGc1Xhe48zzfJXcf4sdR6VZjhCjcR16VJ5I2Yx+lAissMztv&#10;kDEf56U9bFF++N3+93qbaFOSKeArDcB16e/WgZALeLduGPqtMktWe5WRpDtXPygd/WrZIwSD1prI&#10;pGAOf5UARnC8/l0prNu5B4+lOc/Ngjp+tRtsZsq3PX60ADSEFQn1700yMV4yaMnPXv6004H3jjmg&#10;A8zjawO7mlbrjPfB44HNIFZPmI+n0zUZbBAY/wAv88UEskE3HOB/wLinJJnrxzVc5zux/F3pxwv3&#10;ef65oKLCfdwzc9qlRR95h7VXV92Aox1HT9anUE4zQBMM/wB5j+FG09Rnb/u9KVEXO4DPqafGoKYA&#10;/H+tAEZXb8wHfIqRWaRc46CnOuTjOaGx/dOduOaAIWjx0z6f/Wpvl7jtbPNTYdTkDOP8/wCfpTkX&#10;5ug9OtAFcQZbYOPf+tSW8DJJg+vapMAHOM9vrRPMkUfA69KAJdozleOv9aa2ANwXp/dqOG9JH3Mm&#10;ntJ5ih8d6AGxtGF3saa9wzN5SDP+1UcoZj83btToXXgDp6YoAjljkmfl/lPp3prxSRLkDjHQVaVF&#10;LLnPNDx9yAo96AIYCGP70e3zU5oAT0Gf5UKu1tvqwwf6f5607cxGUY88ZoAia2CnGztmk2IDuwfm&#10;qR3k+5jgUj5C5xQAwIuM7hn+n/66huVx1A9PlqZhyVGflpoVs7c9WoAjtRI/LAe4/rUxi4GD+nX/&#10;AD/Wo38yLqP4udtSJPuUurBeelADWQSgoV+bPp1xUYtSAy469/WphCd3mL+H6U5kITk0CMy4ilil&#10;DKvys3IPpTJV4wy/KavSqz5DD2x6/SqksbE4P+OaBlSXT4XOGHHUe9VrrTo0bzIQNy9PzxitQxdg&#10;Sfl6YqJ0GPnP+6aAMqzvwrYu/wAW9P8AJ71cIjmlzayjcG+Zag1SyBRmiT/gRFZ6WtxbLvWXbkfe&#10;Ax9KANpTIOv97H+fzpcOxYSBuv3T9TWfYX0sUi+Y25WOGZj/ACrXjCuPMRxtPoaAK7wsUJRs7sU3&#10;7NJt+57DrwatIpX5lDEf0ofGMYzQBVSBUOAv5rg9P8D/AJzRImRzhcjJ9B/nmrQjyN2eCccN+f8A&#10;n3pjrtGFHv8AyoApPEFJRR+lRujHaSvf+IVeEefmI9uvWozFtG3Pzd229an4QKUkLfdkU/8AfPvS&#10;pDPsLdu+2rotju5Tj+LK/SkmAC+wPf8Az/n8aoCmIcgAqeR+dSLb+a2xT0/iyRUzKVfKhhz6d6ch&#10;jtk85yF28tt/lU2AryWPl8j9f5fpUcmViICbee5q1HdQXtrHeW6HbJGrrvQqcEZ5Bxj6H8agu1WU&#10;YI9/0+lOwHjH7Y3jnxfYfDpvhF8Jpol8a+PA+l6PI7Bjp9u/y3eoMuc7YIWZhj+Noxzmtz4eeAPD&#10;3wX+Gnh/4X+Hn26X4Y0aDTrSSZhl1ijCl3/2jgsT3JNWPjH8A/Avxln0zVdfsZI9X0Ezt4f1yyka&#10;O8055kKSNC64xuGMqcqdoyOARJ8M/hn4r8NaU2k+N/Hd54m2bVtbnUII1kEQTaVfYB5jE5YuQDyB&#10;xg5yjf2j0NuaHskk/Vf15HnPxG+NnxNm8XJ4H+D3wouNUWS1lkuvEN/J5Gn27qVCopwWmPLZCKcY&#10;H1HP+KrnVvDHxT8G+E/jVrMF/pPii3vLGaRlEVsNQZo/s6bS3KlDImOckhj7fTH9g26jMMW35QAq&#10;/wCfU5rx39uH9m24/aG/Zu1zwX4aCw+I9PaPWPCV0cAxahbnfGAcHaHXdEcfwymolCok2maUasG1&#10;G1ltf9T1awieysVUMwWNfmUegHTp9Py/Grmkahb6taRXemXKzQSJujkVtwI/z685/GuL/Zt+LSfG&#10;74KeHfibcW0kF5qGnj+0oZYwjJdIdshK/wAGSN4Xsrj0rtvC3hXSPDMd1/ZkbRw3UzTPbq2VR2JL&#10;FR2yTnA7mtfitbYwlFRunuiwLVs5Ejfe+vHJ/lR+8TOfl6/d/Q0ReJtGvp5rO2fdNbxK8kW35wrZ&#10;AOB6FWHtj3GbEnmOMlF+bnnt/nFaEWsQxjzflRv4fmz3qRSCMKCflyM9DQkaR/u36/7Pb2pPlL+Q&#10;Gw237vRsdM4z/nNAD451VvLldVY8KpP+fapD1IdD7fN+tZt1aGW4W4dOVGB27f8A1sVMDcyEjf2+&#10;X3/+vQBPM4gga4Odq5J28nA/n/n8c218ZaNeQQPbXm5rhSVi6suCQQR2wR16VNcJcyJ5ckrMhXBG&#10;OuQaxNC8O2OjTTNDGN09w0jkKcDnoP8APNTJyvoNcttSr8Rr3XtX02TS9BtVZpISV8xsI7dAp/U1&#10;zk3gjVZL+O7tJJImjVNsu75jjgg/n/P1r0QaeH+aNhuDYx07Hr64/n+VW4rVSqu8Xzbfm6VhUoKp&#10;K7NYVpU42Rm+GrM2NkI3lkkZjufd/KtRtx4xtyuPSnqq5IVR1wcnpTpfJU7FhXcO349eldEVZWMW&#10;7u5Ek6sQUP8AD+f+c1I28jyyeppu6Ld5pPzYPDfX9P8A9dLGkswOwemOnFMBHaTG0yHaeimljjkn&#10;6Y+pXrT47IvgF24xznrT0SRZWhC7StAEKWMiOyyP8v3g39eOnb/OasLEwxnH+yKUpco2dvOc/Nj6&#10;VJCr42nn8aBEfkoPmPr2PSmPECowv9KtqCwyV/8ArVFsaTBC5zxwP88UCvYcgCxZB/lzUseCd4+n&#10;Tp+n+RRCowF/2fypHZyuYl+Ynke3TNAcwrbZBtByOv1oiUqcpn1/+tSsMEkDjr3pVG5fvf72aBoC&#10;ZGIyf945pm1nO4tn8asrGoXJA9PpTSkLqXXH59aBkLQb+XyvPanCN1GM+y+1OZwoIx/u0C6Rvl3f&#10;N/dBoANzISe+cipkn8w7h/D92mGRNu0kctzTOR8qt74brQS0XFACbm6/736U0Twhc5PPX2/Cq/mb&#10;QoY9MdKcV3YB54yPagPUkEsbDK1HcfKTkj0BprRygbo2x82frR+9JO4dPu0BsVpIVfqD/hVaW1V1&#10;2gcZ65/wq85KDJxge1NdARu+Yd/u0FHlPxr8DHWdIY2On+dI8iiRtp5BOOcdQASefTjnFeI/EDUv&#10;GuueNZY/FD3kcPhtbOKzEbE298Zn2Nk9EkBIXB4GQc7TX11eaesqPuU9h7CsI+A9Ha5mkksY2859&#10;0mYx8x7Z9fSuHEYP2krxdu524fGeyWqvbY8z+EXwDsPh0bWeG7dpY8yOpA2gsc/oPl6dAK9t0+7k&#10;lXLccDcfwqjbaR5b5/U1pRW6xn93n3X3/wA5roo040Y8sdjmq1ZVZc0mWJHkaHzLfaxzg7vSoxdw&#10;79m9dw7bqesjbBu/vYHvVNtKgN39tXcX5G7sK2MYjNY8SabpPlm7LKrtt3KpO33Pt/ntViG7SWJZ&#10;4pVkjZdyuvQj29qq3NqoYSFRx2PYf5xTYC0MCwQxbU6hVXAHfgdqNRtRtoaBkVwQpz6ndjFI+1fl&#10;Yc9OBVOKV4x82WB55H4cVLDcqRlh7ck0EWJJVixyOpPeo5yFG1R9PaneYjRlR/ewcn1NO2hvu8d9&#10;poKsV45n3jDkMvBbd/jStLeyDDOoxn+dSvCw+eIduCP8ajlSVjs3bSvoMelAAHuEH7xd2OM9DR5q&#10;OCe4z19adapIIzFOAG/hP+elR/Yz5hP3f6UCB7fc26M7Wx1UfTr/AJ/xpqQiN9vP3euepH86tRrj&#10;5d+N3fr0psk0QG0yLt/z/wDXoAhKQJwmSVHr/n/IqjeFWjyo3Nx/n/P9asy3Sl8qo/E9arSOknzM&#10;v3ee9BRVvRcG3a3tn2s0XyN6HtTdG/tKO1V9Ul3N8pyvp3xxVx1G3GM55605BKT5ZA6fL/KgY5IY&#10;7gb9o+7ztX/P+fxprxMjblbA/wBrmlImTDou3Pr29qRGZ5vnGfm7Z9f88UE+YfKCHH1G3tQE8yXa&#10;3zdOf8/hVy2tbdnUhlPanLpyBeRn2agGQi3j8vy1GO/NTSW0UaM57+n+FCQHLKjbsYP+f896dLA5&#10;AH5+3/1qCSmFWOMTgcseML/n/P51YjhLHzM/dWpo7eJBlV/4CvapRGM5b5celBXmRRQlRtBzg44p&#10;ssUZ52dW/OrO0RrlgTydxNJtVhnAx+n1/wA+tBJTMYByD9Pb/OKFK55HH+7/AJ/yale2OCAeOgqI&#10;wuWwT+lAE1u+TtA/HNWoXwAufl/vVRjVgSNvXt3xVmIhvvD60AW14TIfocdaeoBHPy9jmokGFCs3&#10;vj29KkUEr/jQApViRjOPWmMB/Ev/AOqpGJPBU8d/woKr26+1AFcgxnA9cc/5/wA/pTd5YLx/9apx&#10;CApb8PrSSRMo6fxUARxumPm6VKjKx+VqiCEfMR+NORccEGgCbMfQ/wDAaDJjoeKYrMB8y/jUcwyM&#10;468frQBKzCToT+PWmiJs8t27DpUMchBJDZx+lWo2jccDvx0oAbHGFYHt1qR04wV/xp23B45+WnH7&#10;uBx70AMQAr8vcUbFwVpRhW29RTsccCgCGWHIzt+7+tV2Rd3BOPpV1kySe2O9RtEoHzdqAKxy+UGe&#10;tNaN88n9KstEIxtxx0pvyHnP8ulAEAXIyR+HpUysVBz69c808Qqp+U++BTCigfN1+tAAXjRcofz7&#10;UgbOeen8PpTGUZAz+NIXIGCvHv8A5/z+NAEw9B83pUYKtwB2+70IpQec9aczZwP8OaAGrkD5G79P&#10;60KzP8pPT1XpRgg8D/Cm4JOc/n1oAcwBHzH9MU0qV2qB26UKeBnB/CjBYYB7fj+VADcJjvx7dfwo&#10;bcSVJ56Uu0emO3600tuGAP1oAX+A5X9PyppwecfX2oRmxgD/AOuKGXJ47jpmgBsmf7x/x/wqJk38&#10;gc1KYyCG3fd/vd+aaVx8xPGKAK5RfvYpGOF46+/51K+5m5HTpUZUgYx9RQBC0pY56Y+6DTCcnc46&#10;8Us21WJBwy87ePf3qMyv9w9u1AA4KnCs2OTu/wAioueAfl7fd6U9F8yRkMfytzj8qGRs5xn3Hr6c&#10;fT9frkAjyrgAOc9d3+P6cVNDbjCvIv6VEkTtJ5hb12t/ntVmJMgbDt/GgCxHmPk9/T/P+cVISnRS&#10;PdfXmqvmPtIjfc3t1/nz1qaJS43MvJGcf5+tAEsko6hh6fd/z/k03zd3WPr830pJGUKAF/3uPrUK&#10;pI+GVsd/uigB292wvmfxdPT2poi+YFj7/X/P9adggYb/AD/n+tTJFs+705oAIRjhsfd9OnFWFRsb&#10;x6f3enf/AD/WmwwquS6bflH5/wCf5VPHG45Qe9AERRlIK5PGelMEUpkyH/wq2yK3Dd/4vSkKEjKr&#10;QBURHL4ycZzlh3zVpDt2nHy4z8pzTth+8yf5/wA/rSj5jyaAHjgnd06fWnBuOFyOf50hz06/Sk8w&#10;Z6/pQA4biMZNNLAH5R9OelN4xg9B/doyw6rjuM0AJ/EGz/F60v3cbh+lNaRVGfWoptQjXkH88+lA&#10;D2kUHI/4F7cUnmFjjH+GPzqodSAXnr6Dv/nFN+3yuW+X+dAFzAU5qM5PCt93nOari7cjKqWU/pST&#10;3jZ+RQ2W/PnrQBNuHYZ4+XHf/P505Js8McetVF8xhknjuG6f5NDNcBtu7H9KALvmmNdzfNjP8XSm&#10;vdxMnyt0/u81S2yKMq2cfpUkdttG45OMDlqALCXMTtkDGOv19KDdpuLIPUcd+9V2iKD5l+Ucdunf&#10;/P4UiRHqRnvQBZeRSMjj/d/iqF2DMH5zj73WnRqu8AkZ6YBpGjwNx/OgCMbs4Zf8+tIw52KcHtle&#10;9OKP8oOD1Hzf59KZIWzx25yf8/8A1qqIDZdoAVc/N9KiKDZ8wbH/ANb6U7GTjHf15FDx427V6c9a&#10;kCnPE4j+VC2361Ejyq3zBeOQ3Jz0q+UjTn5fw/KmywCUZIAqrgQQzhE+VsgDI9fWnrK8smxW/iwP&#10;eiW0QnDLlTjdtqS3i2ENhm56evT2+lADlAJ3D7rdKkWCRl5Py8fjSxxA849j8uMVKS0fIXcW/u0g&#10;Izb+X/8Arp3lgqCF/wDrVJuDE5HXGMH/AD/Oo3Y4Az+Oc4poBzBSxcD/AICV65/Wo9uOMfn3/wDr&#10;f40gm+Zsr8o9hSPOCuCx/wB1v8+lUAHKvlR93v3+lNQurtGT2yMfn1xTvLOOT9SDj8ads52YJbjH&#10;r/WgCNwrfNnjgBm7cf5/z0jDckLggfw9Px/CpGjYjcnpnPY00kKGUFR0K4PWlcCNV8tiyjk9vf8A&#10;z2qcgMQScEfxDjHPvUSnMe4cH8PrTjceXyX+X16dPwNMBXAYKW+nDDPSoFyPvY/w96lLKA0e3bls&#10;Meevf+tQshY4LAd/8/lQAwkSHdvyf7u3rTZnifKsd3II/wD1j/P9HKuHyv1J/Kop4y0m9t2eCSD1&#10;z/LtxQIkDytHhS3ud3WlKBfvMct97HXtz/n/APVHFM7jjrj5srwef8f5etTLhj8uOvr/AJ9BQHMF&#10;oSVyoO7v/n/PSppW2ABX2/N1xnJ//VUceFCkDhePvD/Oajmnk2sVK7jwvTnp/j1oGEyogBY43J93&#10;8CP8/wD6qPtSeWAmOP4tvFVpbhmwqE+uMfrx/Tj9aqS3jq2IvvMfl2tjPH+c+9AF979c4UlmJ7cZ&#10;698c9f1q5bXMbp5f3TnHzf59BWFArCRt53evtxz3yK0oDJtCFtuFx932/wA9fSgmRpEF8447Yz29&#10;aaYwO/5fT6c0sGYzuiT/AHj6/wCf0pGfJ+4T/u5z+lBI1tzMyE/X5fXtUZJLbScHo3t/nNOKIw4H&#10;GQF6dMVHc3EVugkk2++36+n+c0AK5IZgW9vSoXmUD5ph+B6/1rE1PVZ5pWCP8gPZs49+foe2D792&#10;i6lJAlLKQwC4X0x6nH+RQUlobxIdfN2lt3G7b09DRgbmB9Pm6DvWbDLJkqJh8v8At5/z0zjpVqO8&#10;QusUgG7kbeOBz2/P8PwoEx0wbOFbHzEcc/5/zio2cKSysM9fl/z/AJ/GpCVIwVJG4H0zgk/z/wA4&#10;pu6MYHy5P+f8/wBM0CAjJyJ5P8/jRUe/HBX/AMd/+vRQBpFcHp97rnnP1/KpI8rwW9vvf55xTVQH&#10;5XPsR6c/596dEdxDBDyf8mszoFUE/Mo7Y/z/AJ7Uqbjxhie3vS/IqZC8duOn+eKXgfLI+cfeNADd&#10;x28/XaG4+o9OakX7u0Dpjv703Zgl2Cru/i3fdqaFWAwob0oAjBVU+YBezbfXj/P+eY2DDnzP++jm&#10;pmRT98t6Ff8APvTDEy88f7u3r+FAhHyFzjgHrj3oRliO8beow2RjrTSpJ29v96pfJyvI5PB9KBiX&#10;V5fI0KWcCuzyAO3oO/8AX/Jq4JkkBXBXpiq/zh+fp97qfWjzChAxigCx5sR5IK8e351JG6sm0t+v&#10;+earrGp4FOaFCdrFT2xnr3oAsK6k7VcDv+v/ANejfEvDSc47c1AYxG5BXv8An70eSD0GFPbd096A&#10;Lcbpjco6H+H0pz+Vt3naO/8AnNVNi7cq3t8xpQhbGW/3f8/560ASNJH5m3BAb06A1Tn8Q2EGtweH&#10;yJmuLiF5V22sjRqqkZ3SBdqH5hgMQWwcZwasmPEg5HYfU+lJ5Cb1lYHjjd6UASg7juJHoQopdgXv&#10;nv8AlUaoV6HqefmzU2cjIbHH4j/JoAaqLkFT04/+vUmFd+v8qjyqNvL4B7U4NHgMGoJuOO0LkD1q&#10;MyKHIJ9qdJNuGI/880CPJ6nJoGiPjPJLd1OaUo3bjsPzpXRIyX3fd4qJZ3cAKduP1/yaBjyYkbYV&#10;+bd2pCjMS4IJ69cUsSknhevtzUjbFAGf54oAjjiyvA4pGXL9fbtUhcdSPakwe5/+tQA1NzNsL/X5&#10;qedwTKH+Hnt9f5UijDhP8ipGGBkk/Qd6CWyNo8gAn3zTUSPOcDj681Ls+XeBxUTsWySwx069aCho&#10;BDbiB9KcvTghf9mkOc4A+vHWlXdjYBj/AIFQAMUx1P8AkVWZc5yuR/Dz1qy4OORzTGjHbDevscUA&#10;UpE3NgD71NQFBhDt+XoOO/b8anlyRvK8twPWoVIjBTP+fSgBjEMnzfdI6Yz/AJH6UPGG+Zgf85oK&#10;oG4GPUFs9/8AP5e1GcKGA96AJYoc/OAAVplwy7tpGaeCGGFX8u/WopMYAB7/AMPagBDIiRYX6/d6&#10;+9NCCR2DD65FJIuBtdR8oz+tSwZJJHpgdKAE3OuN7Y2/ez3/ADqRsAgv64+70p8rhSCX46fWmJIG&#10;bkqPTnpQAF8/On8PpTdi+VgP+PrUknXkgdOPSjkxqUTgdj6cUARrHtfqeP1qQjPBK+rY/GhwofBG&#10;0dqj8wN8zjIzmgBGLBw2O/5/5/rSb+MFeOntTmAZ8bv9403ywX6kf1oAbtJUsCPX5qAXU8j696mW&#10;NT8gSni32jcZetAjzbxh4e8Z6n8T7XxP4T1u3s5tN0ua1D6hH5sTJOUYrsQq33oEPJ4zke9zw94R&#10;+KmqeKZNX8R3+k2VrHcCW3tdFSWRJZAjL5snnAbH+bPy8HADbsAj0BbWy+/JJH97IZmzirUUtlCv&#10;lxyLwvHPFYewjzXu97nR9Yly8tltYyPD/gOLR7n7THfTMVXGyRgR65wABnOeepzya3Y7aNOS35Ug&#10;uhkxx84PX/8AXSkTMeGKj+dbJcphKTepKzxKNhGaRJvNk8uP88dOKbGsZG+Rs/jmnBo4iCg3evt6&#10;UxbkypgA46cYprbVOWf8B3ppumZdg+XqBTA8juqcccUDJm27ByeKZ5hHKp8v0prAOdhHf8qXd5eV&#10;/wAKACRvvHPesaDwloVr4tvPG1jpyw6lf2sVvfTxsR9oSNmMe8A4JXcwDYyAcZxxWsynIY8456UJ&#10;ndjG2gCJUYHp/n0qzGNq7we2KcsWeRmh1OwBex/KgRH8zruLfe6jpSMxOSxx/dpCZJGAzj/a9akA&#10;Vf4B/jQMayNsz3/h65NV4YvmYkVNskBLjPpUan95wPagViRVwSx/EnjHNOUEr0/+tSQkr0/CpOQu&#10;0HpigTXUY6FRn8Kbu2nIfvUxZcc/+g0GJScdD1Gc80FEJfLHn86aQxOdv61MYd2CP1FNaMbsgc+t&#10;AELR7m5XrwT/AJ9qauc4K+2Rz3qXDj6e9RttVsbf/rUAMdfX/CmOMDBHPXrUpjOM5/8ArU0quSAD&#10;/hQIiYseN38Xeo2QkgEck8mp/L6levSnRwiRs7e/THegZXERA+76Y4xzT0hl6j6VdjtU254pHiCZ&#10;JP50AV4IyX3MenJqzErYBWm7fnwuM9PpUgwoyT780AOyvVT70okRDgjv+VRvcqpxn2+7UTzO4x6+&#10;3SgC958ZTIb2+7TfMRvlx7VRVXiOVG3vThK47fMPyoAvIoYZAoeIDjbiqq3UpHmEtxViC48wMrnn&#10;NAAyMerfnR5eVww/GpQD0pVIY7Qp69aAIdiLx93PpQ/y/OB+dPZCecUhUA8YHrigCNg4G3pk8daY&#10;g2sAVx6VOzKGPIpuwE8igByzKPlJ/HFG/wAxfMXNI6hVO0Y96E+UYJP+f50ARSxZfKn/AL5PSnwM&#10;XGT06cUHJXLD9KFLRHaFHPvQArbWOQMc96hAaPhyD2qYkFc5/GmsiyEfL0oAiMakdf4s1EJMPtBy&#10;KnDBWxUMqfOT/k0ASgRkZA47d6jNqBJvB59jUkDnOC3/ANenKuH+Yf8A16AI1D/dJ9vr2pwODiQd&#10;Gp29CcLtO70o3gKxK0ARSHc2Ix161XfzJPlY8+/erJdMb8/L/wDqpoVTkh+5zQBSAxIA3XdTXC7v&#10;lJbH8VWZrdGBMf1PFVRthJjkI5/WgAuYInhwq7v7vtWXPAU+SQd8Zasn4o/ELT/hv4RvvFGoXSIl&#10;rHiPe2N8rEKiD1JfAAHJzUnge51LUvBOlTa8x+3NZQtebjyZCvzfjkmgrlly8xcEQceVtw239Ksa&#10;Tcy20q6fPz/zz57+g/Co5o3ifzQfl3Y+tMunETx3hHKkHj/P8qCTak+Xp9frXHW/xYsdR+NWpfBy&#10;w0m4a40fQrXU9Q1CSMiBVuJJkjhRsYaT91uIzwrDrnjrILtLuLzFYc9BtposIBM05i+ZuTj+L8qn&#10;3tLFRcVe6JI8Feg6enSl2hjtI5/2aVkIb5k+7/PFOXGDgnk4B9aokjIBPzL/AMBppITO7v3NSFlG&#10;Du/+tTWYxrkZ9NooAYzoOGP4VVvftrFEsvL+/mRpAT8vsMjn+VTuQrHajNnnj60Jkjgnb0+WgBPv&#10;g5GfYUpAI+Xnv0py4UkFSW6H3p20Bsd/agChqdrNc2M1nbXMluZIyI5ogN0bEdRnuDz6VkeB9E1r&#10;Q9DXR9UvZbr7KRHbTTSFpHhVQql2P3nOMsfU10p9S3pj3pHjCLwPmPb8am2tyuZ8timbXeGAzznH&#10;Hv8A5/OporXCcH2FPI5xsxg/3qf8zvhRVEle4A2nac98egqrcB929WUYPy+oOT+vFaTjZHge5Xnp&#10;VF7SS7bzQQMcKc/lQTE+e/gHpn/Cjf2ofiF8B45caP4mKeNvC0W//j384+TewrxjaJ0VgB91ZFHe&#10;veTJK6myhmKMy5j2r9046+nX86wPEPwO0bxF8SdE+Lkt5PHq2h2NzZ28kbYWSCfYXRh3G6NG+qj3&#10;rrNK0s27b5lDMvSs4xcdDapKM2mu2vqeT/8ACofGXgT4iah8VPDni7ULyXVrBbXUtMunDw5RxJDL&#10;Gv8ABhi6uOjJIehArpPB3xhGs69e6H4m05dJa3YiBbqTBk5Az29frjFd+lzbTv5LIUboEYAHH+Fc&#10;38TfhB4N+JXh668O+JNOZo7qFoWkhkMciqSPuuuCp4H5VPLKnH92aKpGppU+/r/wTxrxp+03dWPj&#10;abwZo+qWs92l1JBa3lvzGFZiTkZ5Khe3XFU/D/7RWqeKviLJp/h6z/4mDstk116AKrHKgHBz64/G&#10;vIvjP+zl8avgL4Lk8K/DTR7rXtD0m4F5b6qJAdQjTJLgsR87KoKjjODxk1meBvEHxcsfDsM/wh8E&#10;R6Xbm5+03k187G7urhypd3LAE5Xk55rxZYzExrcs7r5fl/me5HC4OVHmhZ9L/wCf+R93eHNP1ax0&#10;RLXXb77TdK7NJMq7cgkkD14Bx74+tXty7cnt1zjmvKfhX4n8W6KNJ034q+M4ZLy+twbeNgFM82zd&#10;JjvheMe3XrW1q/x/+HWha3NoeoawRNCyCbbC7Ku7GOQp7kD8e9e1GtT5E27ep4c6FT2jUVf0R2Fx&#10;eTNEyx/INx7Dn3qC0YucP/48K4iP4zrqWtv/AGTpUkmlqoWS8kYRsjZIJ2tzt/wP0p2rfFc6dpTa&#10;p4d0G41hngWS1W1kCpJkZU7v7vuM01UhLVMmVGpFpNHoImREU7vmPRd3J96rW3inQ7m9bS7HVbd5&#10;lYgwxyAsMdR9eDXy/rfgX9sn9o2W4g8b/EeP4f6D5zJFpfg9s3k8OCpEtww+QkkN8o6DHU17d8G/&#10;gP4M+FlqT4ftJPPnIa6up5C8kj7cFiSTkk8/0ojUctkVUoxpR1km+y1/H/I9DjdSuW4PakxH95k3&#10;dOvOR6UKojU7T6VC7oZNrc/7X/1vyrRM5ya1hjYcnvjHXvV2KFAu4e+MGq1owb5ccZqwzndgN97r&#10;TAZKdg2KdzN0znNLaqCGcd+M/wBaaE3kMDnbxU1ogDZoAkSI7ss3ympoIEJzjp2poiIYqA39KkhJ&#10;Q7McfT2oAJYwpVdntTVg2joKmcCTtx3prFYl3yMMKv3jQSyMwuMlVbB/WjY3Tf8AgKwbr4meCv7T&#10;/sT/AISSEXSzBPLWTBLY3bfc4BJHoK09G1ZtXja6jj2wOw+yuDy6nncR2Pt70XG4SW6sWivHC9qY&#10;mBz8v+7jrUsgf1HXH/66idSp+b7396gTHSTBVOSRx6/rUbOfugj7uNu3rTJi2fl/8d7ilAGcA546&#10;+tARG7WflWOVXg+lV7LRzbXzXJupGPT5m6D0q4zqX5YU7MhbORz7UWKI2DsdyN/Fg04lnO0Pgjsa&#10;UyMhAYNhjgipWCj5jx24oJ5jk/GPhvxxrmvWd7ovjCTT7O3ZfOt44wfOG4E5PvjHtniuytiGiGGy&#10;eufwqFYywyoqWJWU89vegd2yUoeu7tyR3qOQxxLgr7gVIXL9+1U5zuYkN97pQLdg8jSFgDtC+lOQ&#10;HBB9Oaq3F0kClsmsfwf43TxPfX9pFp8kK2VwYleReJOB8w9skj8KAaOgkiZxkDn2/wDr00woDnb3&#10;+bHGKk80bvkfkt/WmzSFlIjbnb3oC41UVDyn/fVOhhRF5J78Vl2NlqNrePPLds0bSFvLboM1f80y&#10;Ddt5UdNuc0BIleZOgj3d8U17ncAYh78+tQ/aLeORY5XVS5bard8envWf4j8S2/h23W5uE3Qswyys&#10;M/X/ABoGlLZGl5RmJEzjP86We2EUe5I8tgcYrG8MeO9A8Vs0OmXqtNGu5o+jAeuDz1/z0raRZRwr&#10;57euKL32HqtzmvF/ip/C8MWp3FjLLbmQJN5KlmQHo2B1HrgVyfiP4/aD4c17TbGazlNrqE3li7kQ&#10;onmE4VMngEk8c9sdcCvSbvTkmRo5IVbIztPI+prmfGvw/wBI8Y+G7jw7qWnK0Nyvzbl5DZBDA9iC&#10;ODWNRVt4M2pyo/bX4nQWtzvAZOjfNz1qw7ymPEfzMvU1g+EtMvNK0eHS9Qdm8lNiOWzlR2rYhlMZ&#10;KyDgn73pWsdUYy0ehNHdNGoSUNn+VMlucjZKh69R1Ap5ltyuc54zz/n0/lVeSZuvy/keKYtyjql9&#10;f6fC1xY/vHUfLG3c/piuA8Har8XtH8Sza14w8WR3Fjcqf+JSLQYt2B4ZX69Oor0G8VmjKsp9MelZ&#10;baK8k/nStnPKj+tTJFxdroyNW+NOgWV1DbXV7J50zBFjjyTyevsP5V1dnO9yiybmAZQV5xj0rn2+&#10;H+j/AGn7WbNWYdN/P1/pWtbxMh8tT0/2ev0pR57vmHL2dlyouM4bjfzTLPzRP833Mcbe1MihZpRt&#10;3f7XfFWo7YS8lB7dqszHeQjE4/h6e31p1rcxyn5cNjg+o/zmkFhIi4jZjuPQUlnpotGaSLK+Zy3v&#10;+FAySYuW2xtjt14otrPaCknzdmK8VIgAAHrw1WIYWz8yfTHagRW+zuJN0L5HWrI85YyCCw/hFSpB&#10;s+6NvzZOKdHFJGDlB60EjFh53eX7/hT1hH8LH6Z6U8yDHC49qBJEw4bnsD3oENWMYwF9xQ8WXyR/&#10;9enkDODz9aRg4fBb5qAIXRi4yTx+tOUHZw3P8qkwDzs/GmgluR9aAIyrk5+amyIUH3T/ALVTElsE&#10;KOfXvTjGzLh1oAqKIwMN+PepYyVOd3/16Hhw3Of8aI493HPy0ATI+cZPJH0qRDjjtUUa8KWXg08s&#10;iHczfN6mgCXGT82Pypd2Ov60z75wDTjnqDQAm5Cfmz+NBGfp/KlCSOen60OD/d7c80AJwp+Y+3FO&#10;TbjG7jP5U04zuz/49S/Ntwev8qAFwNv3h833qR0R85HvS4JzimyISDg/L/u0AQPHzgn/AIEafaPt&#10;k6f/AFqH3bSeahG4PiNv0oA1FwzYH/66AARjBqK3lZxtI5qwF2rkD8z1oAY8e4NvpiMQcEdOamKK&#10;Ttb/APXSSJGybu/egBmccfdprqNhOenNPjxnDHPvTWBY7TmgCJFLcY496esIHU/j60pQE8/Snd+v&#10;v9aAIpEYEAGohuzhiP8AgXerZTIyfwpjQ7hgj/61AFQjkAj60eWz4+UdcjmpGBBwv3v4aQhWOVb9&#10;aAGJGqfebHoufanEgHjovNCnA5HzUDHyknv+NABgY+96fWm+Wucle9PxlCwH/wBb9KcFG0YPfrQB&#10;CYh2xj/PNLhj1J+907U7BwM5/wA9qD82Afr9aAGsM/iajYYyWPOOzVIxJ43delNZgG27sfh0oAjY&#10;erf8BpARn2pwOCQTuGe3emMEVjg/0xzQAOzA5PT1202R++MAt3oL84zjb3ppwVwW5z+dAEblDnaP&#10;rio3cdgM4zwfenSHaclufeonI3/fP+FAET7m+WPkN79OlRMcsVdW9T+f86ndhuZtvbrxxUMsjbSg&#10;5P8AEaAFUqf9Xx/e4/WpowSvIO6q8A43bvpu70u8jhein8aAJ8nf8i4554p7Kg6lmz/e4qOOLYoJ&#10;Hbvxil3l22kn/gX0+tAD4QM7sfd+8Pb1q0OV+YEACmoiq27HsflpQw2Zc0AJJGrNjmo3AQktzntm&#10;pXdnB8vj6UgjZ+HfHfb60AEScfdP6c/5zU0QG0YXkfxfhUYtysm8Z/KpIyqNu2fTA6/5xQBJwRgH&#10;/wCvUyYzjG38O9RwqM/d+lTAE9Rx3+tAC5OcgcDrSBQeAMnHQmnJtVcCjcoGHYZzigAC5yo/4DTl&#10;XAyV/KhQhHBU/T+dGV6k/wCfWgAfABGS3f5qjZQxyB/48aczqw256+9RtPCDlmFADZSVGQO2BjvV&#10;eaWVUVWb23CpJruPonJ7f579qo3Fyxbn7vWgAluWdPmf/wCtVWRJGyWfdj+L/P8AnipFLMfmGR0X&#10;H8qdGox+9f8AiA69aAI4Tu3Et9cfjxVowq4DMASP4sU0KMfKBnqPf3/WnKZ25H3ec8dKAJBGiDGT&#10;8tRyqkkmAP4v73+f5U8/KNz/AOT/AJxTGDb13Kf5U0A+DluR/hUh8vOfMUD3qFVJib5T7DrSxwsz&#10;4ZP4vvev4UgJNsQHzP8Aw8Yp0LoRvQ8evFRtaqyMD360RRovyKQv/AqAJni3udxPzfrUMtsYx8jc&#10;D/apJHyuQe/HX1pfNc/uyW9WyOlADVgOcgfxVIYmJ2k4xzQm/bnbwMcUu4xjMy8Z6tVW7gRMHxgj&#10;Of4cCmeSD8zjb9P51O442qf8/hTfmPylRnGfWh7AQlFB3hVPzdzRuU/MxHXO3rS3G9RtX/P0quCw&#10;XBOeAKGgH5aUY29D+dPEYDAhfr81JCBjLMM/71TxxckE9O9SBA8SjL7eOlJFH/EPryKsMoVdqjj/&#10;ADzUTs8p2hfbv+dO+gDotuMg47j8+v8AOiQlvlU9fzoWNh1HXuBTiMfMxbpn7tIBil3G8nJ2+tNk&#10;4HzYXB9PalcqvKtyOc4BoZg37vp6t6VUQGtDvPzLz16daNhK45OOacCgYL5gp0kRxu/T1qgI4dpP&#10;3Pl75pzAErge1JtIYNlv8/5P5U0s2cD6BfUf5NACTNkbiM56+/NRSN+7IGeF/P8AyKldgV6/ifX8&#10;6hfpvOchf8/5xRYCABizZUdPX2pOAflP8Pzc/wCfanycrszntn0/DtUUjxqmGb5f5f5/lQBJHcnG&#10;MjdgdO3rTm2/Nknhu571CJNknBXP930/SljbDNx95uOeKAJVVWXLn73OM00xZYjbkf3R/n/P40gd&#10;QOAc5zjv0x60rkCMfKcnrz+n+f6UE8xGqOkuY/wx7+1WAuDkbvX6U1UUr95du7/P0pvKncSe+f8A&#10;P4UC3YrkjLbl+716Zqs67hs9OT7VNvB+XcPXrn0psoIkwB/wL0oHcpXCSFQpXagX+7/n3qsybpd0&#10;gb72OM4//VWhPAXk3St0XJ5/z6n/AD1rzWxUY25+jHn2oKGxI2zcR91f7wq5BGGRfl9u57jjH+el&#10;V40Dy7W+9/snn/P+FXLdTtzhj/8Ar4pNEyL0e1kAX3G7+v8AWmyE43Z4259TTj5caZJ2KOefb8ay&#10;r3XmibyoYWwrEc9hzTJNHcQChXr9axvE+oLGq2ity3LcDIH+PX8vrSya5cbGkY/Kq/xJ1NY1/eS3&#10;lx5s3XqPyJ/CgpC2zJKch9zNyM/5+v5VKr+WgJOCzcdefr+dZzS7BhiFPyhflx+v5f55qxbyMsWV&#10;I9Pv/wAvf8KCi4L6dFYfMvfOe/1x/WnWsTiVWZjubHy449P/AK34/SqaFBtbcN3TIXHH+fy/lYtr&#10;nuScnO3ccc9fy/pQBoKzBCsQOeqq38/w469KZHJc42yH7pxt3cD0/wA96gSYhtu7IHB9CP8APNTm&#10;RJ1Vc4yfu+tBmKLqYDAX/wAdb/EUU5V+UYHb+6aKCuVG18o+6dvzdFxT9jbVy2eM54+v+eai3OHL&#10;Kdq/wseO3+NTo7OPnP8Au8e3+eKmxsMiPKszc9fp71OpcruXn2HaocHdtZsYPHzdB/nvU6IWGCAO&#10;T6+9SK407gmVzn2qQFs4JB46NRsG0Z7A9KcMRkLt24UnKr0oDoKQrH5TuP8AephGT5eSc8fSn71j&#10;XD/Lu9/6dv8A9dGw71AUbRx34oFEYVXGcNxg8dKe0J2KQe+fpTioVsp3zyM/lSKoA2Fv4v7vf/P+&#10;TQHUNhPBGTn/ACKd5QQ9QT9OtCYPDDnp7f5/r+FSKPk3E/ebJoKIwBjcV/8Ar06NsSbQQMDr/n6G&#10;l2nHtj8qVeW+9z1/HNAAW+bnPbHr6f57UpCbOV/76z/n/IpSqAg/qaQKhGQP+AkYx+lAEvyhuWwe&#10;OtGxflx6gH5aSIhMPj2x/wDWp5wBnPHr/WgAZI/vA0EKhOR97P8A+rpQ5SMeY54/3qhaRpEwxbbn&#10;GOaBDmKAZGPw7+lCLJKmF+99ev8An+lEESg4YcH/AGeakIHb19e+KBkYhHdt2D6/5/z+jo9q/eb+&#10;KpTgD5j/AJ9KpXE5kPlo3Tqe9AE1zcxocR4bsTjpR9sU4BQD15PFV4hkfez/AHgf8/5/WnFS77S2&#10;0fjz3/z/AJNAiaaczDDdB0HrSLDg5bovp1/z/jUhQDnG7/gP6fypCCx59fyoExrccISvvTjl2JBy&#10;Ov8A+ulb5ZMUm44wdrZ/iP0oBCrGApZWz/dxSE4OFDen9aaflG08c9qBmQ5X5T1P+eaCiSP5huHb&#10;G6gOd3yjp/D3owq/eK/UUoCIu4fdHr2oEJJwNo6YG2owyLJnzMjGKju7mQsY42HHVu9R26HcJXb5&#10;e+70/wA/pQL7JN9qiRtwH1/Onxuk5bylPv8ANVaSM53Knft2707zChxt+bIP4+1AK5YZFI5K5Hdj&#10;TZRGE4HXu3XP+NV2lmUfvW7A/wAvypobABA/XrmgodICxKYHA+tV5YwDk/8AfO6pfOwfmXb6/LUc&#10;5DDAIwD+ftQBFHJyFdvr83+f84oO8up29F/z/WkYkS70GfmODmlLsRsJ4XIoAdE0nfnGeOKHUbCV&#10;ckbfwpu8AcHG7v6UKx+6R06f5/z/AIADZ+Tu4C9+Bx/nmnQNxh+PYjoaQDJPzLwcdev0pCrZyoxj&#10;n8z0oAsBd/O7gN8vt+FMG1X+Qcd2p6vldwP601sM2FX39z7UAOZvlwx9gR69KCTnIP3v9r/OaYXy&#10;4y2PmA3Ljn9KVXIZR32889fzoASVtvJOO2cGmbm5Yt+NScuMY/z60scIYgvzj/ZH5/lQAkaM5B/2&#10;vrQ0YJ2bendcmpC4xs2bj3Pp/n/PSmkYOd2O4bpxQBNHbqxBTtRJGPmjcLjgVJbOxXJLDHc02VJH&#10;YGNvl2+tADYdK07DE22D6gf/AF6mj0uytzmJDu/iZs06JRjcp6+1SBCT8x756e9ArBGAvEaH14B5&#10;p6tt5bP+7QAFXaqfn2pY3IO0gDPH+cf5/OgYKA4yo+n0pwCsc7fakycbx82fypwmKkFh7HC0CEVW&#10;z/qVP900LGT8i/yqUSw9Rz6GlOPvKORQMaEZeCNvTgUKm4Z9+AD0pwLBdzv8yj8KfuUclv4utAEE&#10;qhZG2nt+VQzSFX2xqMnuaknO99wbrxz600Bh8xNADrEsRtY89jkf57VLLynDemaqPMy8wdR16Vl+&#10;I4fEeo2nlaPrctjMGykyRI2MHuGU/wCT3oYWRtTTJAOV3M1Rx3cpfDou3+LFcr4G0jx1pT3EvjHx&#10;g2pPLMzxb7dE2Kei4UdvwHt3rovLATDMD+ppRfMrlSSjKydzQDx7CQPaqscYL714G75ajjO3oBj+&#10;7Uw+XAYfxfw//WpkkkeAck+9SEZXO41GMlcEfzqQNxk49cetACNlx97p/OnBgRkUi/dyTRsAbcRy&#10;f4gOTQAH7uc//WprMM8MB/SjseOOlDAMvY0ARtg4yfw96jKkfLt/8epxJA4Ofp0pGcMMbvrz0oAa&#10;ygNgr1Wm8duOMA+9O5z9f8/0pGBXovsaAGoG7btvB+7Ti5Vtyf3qDGc8LSsjDjP3efumgCWO4baM&#10;ken4053V13ZFVvnHygNx3qVeScrmgBS2efwakfew5xn37UElhjt65pNjAqR2/SgBCNzbQ3AH+TUc&#10;sjof/iasYZjjoaAisOc59P8A69AFMM7OST/u8VbXGMyD29frUEkYifOOnoOlTRlsYPb/AGqABkXO&#10;VH0zSWsjmRlYY6fxU/aARzSsi7sp346dKAJ45GLb2XjpU6bXOR61XRdg/D0qVZPQmgCQoDnI+tRs&#10;O5HHr+NCu5PJ4o3OR1JagCPYQ2PwH+FO27TtC047TwvI69etNZW2HZ/d6560AOCsSQp9xzimkAHk&#10;j8VNV9Pe7Ct9qbLB88+lTbxI5OO33cdaAHOFxjaf8/5/So2wzYY//WqYDjGfb9ajJzzn2FAEYQh/&#10;lqTcC+Rz2xTWBX5iOvvTWDAEgf59KAFK4H970pj887j/AJFPAz16UojbHJ/pmgCMKd2MY/Ghoi53&#10;bmqUQsOR3/WlMeScfqKAIVGT8vXb+dBRZOMY+lSMuep+8absHUDg0ARSRMTgD9aryRyIuA3Xrtq6&#10;VHpzUc0LSEqV79aAKKvcwuf3ufaoZbpzITLF8uMCrptiHwFP5UktqhXBC8cdaAPNfjF8JtG+LiaT&#10;puvIWtNO1iHUWtt5xK8Rym4Z5AbDY6ZUZrsLTThbWwjRcbVA+mKtXVkU/eKv/AaIpzsw5wc8jH6/&#10;Sly21HzSasVLu2YfN2Dc7u1VrxGaJkLdSPmPYfj/APXrSuV3x7h93NUZy4DQY56dfw/KmISx1e0s&#10;7e3tJJP3k0jIq7vmPcn6Ad//AK1aLanp6N5cl/DuyAF8wZzjPTPoDXl/xa+FUXj+OzZ9d1LT5LWb&#10;dHNpt68LEEYIOCMjkj8fSvns/s5/HjRfjovi3w34+vW0WysZFit7i+kkZ5N67fkI2gbQQSST8x6d&#10;K5K2IqU6iShdPqdlDD0K0G3OzS7f8E+3FaNo8Arjb8tNZX53bdtcz4b8Saxc6Rbf2hbLHMtuomVe&#10;m7HIrUj1xyRviO3oR+tde+px7OxpqCeVJOPxpkiMD8p6j0qOzv4LkfJIqnj5S3PtU6qrNv3f7vJo&#10;AWK2UDMgbB6+1PmtUjBUJlmpwKwjGORx8v8An/P60yS6yu3ncfc/r/nvQBXdMcZC8f8A1qaA2/ao&#10;74HPFSEHBZ228ZPPFRtNtHG3v17mgBWeKDaZJPzPes7VtXv41Q6RZLK7OEkaSTaqLg/N0Oeccceu&#10;cdbbZmJb04LYpiWkjESYyOu0/N3NADTcSNH8sLbl6L68Zot11C5iRpR5fy/Mo5was26xY2xJ82fm&#10;+WrYi8w8DaowQvpQBmy29xO4jkd+FA3L3FaltZbVUOueMGpIrNDlnTirUaEDr3oFr0K/2ZSm1V7/&#10;ANKj+xoMnJx17/nVwquetMKsTyPwoGVlhQP5jRDcv8S9aa8cbBtpHTjaelTSws4YA4/z1qva2TWc&#10;PleaW5+83J/yOKAM/UbKDynM8asNvPy57153qXwwWw1y717TmLQ3kalbcfdiIzgKM8V6u9v5i5cD&#10;npwarXFgjRDCKc4+hrOVOMndmkKkqex8w/GbVPinFYX2h+B/DUFxe29m8uiTahCfKE2MKN3VTlSO&#10;wAPU9K0vgRpvim58HonjjT1bVxFEbgmNSXygY5I43KxIyOBjivctb0mBYc+TuLcAehzz/Oub8NaZ&#10;LZarcZsWjjVgf3mPnfnkf56Y9K4/q8o1+du6O362pYdwUUjiW/Zl0/xP8QZPHvivxRql5biCOKx0&#10;GO8MVnCuCHLIuPNLZ/jzgj5cV6ZpHg/TtNsY9M060SGCGPbFGvCoB2HbFblpaoIs4x+J/Krkdk7M&#10;Cp6ZzXZGnThsjinWqVFaT2Muw8OW1qFEUHQdNuehrTWw2rgDn6YzVtYPLQKRgf72KSRCoxnH9Oa0&#10;M9SjcqfLyFUbv8KqfZwzbye/5VpSj5tjen+TVed440Yj8fQ+9AFG61C009V3Njc2O47dPerUNwkh&#10;8wP/ABfw15P8TviDZ2XiNbdLiRlC8tHuJXGd2MDnsuemW9+e98Na5HqtrHd2jZjkUGNtpyeP/wBf&#10;bj8K56eIjVqyguhtUoyp04yfU3wSDnscbc+tWIVLgEN7YqraZbkH1/KtCFCpDAtXQc+vUljAxjuv&#10;6UjMuc7ent0qROeGY9fyFKyKG3E+/FBRA1wyMqL93+tRX8UN9ZyWl1HuikTay0l5Zec6OJSpjbcA&#10;vf2pzZjGGP8AwI/zoA89+JHwm0PUvh9q2h6TZrbXEtrK9vdqfmin2nbKG6hg2Gzkciuq+HN42peC&#10;NH1bzN63WlwSsx43Fo1Pf68+9X710kRoivDKQ3Pasjwfc3Gi6RNpcltsW3vJhbAZwIi5ZAPTCkDH&#10;t9anltI0lOUqdm+p0wJIIqN0BJCg+4/rWDrHjZ9FtmupkV1jGTu4yK5Xwx8YL/xr8RLrTNOtmt7G&#10;yt1WWOT7zSEBg2fTHb2NDnGLSJjTnKLlbRHoj53bsfT6VWvbkW1s06r8yocBep9ulPR3lG5j973H&#10;HFPNsH3Er/OqJPLfDur/ABH1fXNYubm1kt/JuitlE+djpgYPtg5Hfn613Orat4rh8KtqOiaXDLqS&#10;oD9lnfajN3XPbP6d62Tp6EeYI13H+L+VTxW3JDD6baiMZR6mkqik17q0PK7b46/Emzf7N4n+CeoI&#10;wIEk1jcrLGWyM4555P8A+vpXpmh6m2s6Lb6i1lNA00Ku0M6fNHkZKn3/AMKmNhb4wV564zVmG3UL&#10;gBc4xTjfqTNxla0Uvv8A1uRruU5z/wDXpY5mQ5UY7/d6U6TO3O7t7ce1Z+u3M8Gk3MlkN0/kt5eO&#10;u7HHWq2JXY0iPlVQP97HaopVODuX2+tc18HPiRb/ABE8JrqUo8u8tZGt9Qt9uGimQ4OR2z1H1rqn&#10;bfwBxjP61MZRnFSXUJQlTqOMt0c54mW4eLybc4ZuB2/GpdG00WyCUfe6scYzzWpNbI7EYPr9P8/5&#10;zSRxFYvlXvxiqEC2248jOBTzbn/vnhu1Pti4TDL7VKiZHA9eKBbldogybRnpUcMZVcydvvMatNHt&#10;P3aZKyIWyaAOQ+K/hPXfE3hmSy8Ma82l6ijZs75V3GJ8Ecgn5h7Z7V434q+Dn7RHirw5bw6l8Wo0&#10;uYYgfIWzzE0ytnd97cVJH3ScgNyWIzX0Qz+eWUvleigc1T0zSL+KW4bUrhZY5JQ8A242DGCPx6+2&#10;T7VjVoqpu39500cRUo/Db5pHh3wJ+G3xJ03xg2s/FK98y5sU8mxurFiqyR7s/vB0J57+3pX0HayM&#10;6dR+I69azbK+0u+u7i2sJVaS1mKXS7cFWwD/AF6/4VdCMv8AqmxTo0/ZU+VCrVpVp8zVi7JEGX7w&#10;4X/61UbkLGWVW+b+VOS9kiYK5yPTrmkkU3Deai5H0rUw1KE106r88PQc9OeKzdd1v+ytMk1HyJLg&#10;pz5a/e/kf85raniIDFlUe9Zd8tvHGzucKoyxqXohoht/EmmS2EN09wsfmKDtzgjIHB/Hj/Cub134&#10;j3FjqiGzmhnsni/vYaJwDg++R1HsOnFY/i+/gaaaK2nWSH5R+754J9PxH0H51xryoL+a4JO1cjeu&#10;fu+nv3Hvz3ry8RjnGXLE76OFjJczJ5fiN8SNEvr7U7iTzbWG6UrGoPzBmxgf/qP16167pfiF72zj&#10;nKbhJHkN3JP/ANavL3nsEkjgMnn+YQyrgZBzn+nTH09vQPCcjz2w82Db3UjGMdv8itsJWlK6bFik&#10;nZpWN6N7i4thlMfMMbu1WILeKNxJIzc4LBqq6Rd3TRv9qiXK/dP94ev5f59HfbLgyHy/m3NyuPr/&#10;APWrui7nCakUVu3zR4yRzx+n6U9YwGyjqrdCKy4tYk/tJLOawbyWjP77sDxwf1rQDRn5t/3h3br7&#10;8VQrCi6cuUkb5uvTpzSi5mXnZ0Xn5eDSKhLLKBn1Yf5/z9akBwGBiX3J70CYsM7Fvmixjk7j2/z+&#10;dWRMwXZEMGoUDlNyjt14yamgYj/WL37fT/8AVQSJ5t0rYCe/pStJO/yY6irCouCTt5pPmz8v+NAy&#10;pLcXCMo8kMN3zGriIsi7v8ihE3Y3L+v+f8inoVQYI6+uaBsSRcfKeuSP/r1GMp0I4qbAPOO470CL&#10;C7QuDjt/n1oJIwu88/w/jijyTn5D1b+9UqIxZiy81IIlz0P40AQBBtxtOe/50CFgc9+/y1Z8v+8B&#10;wKAvPXv+dAFXYSee9J5eeq/z6fjVxtoXIA/Co/K3E4P5igCruKpgnJWnbCBzkY56e9SSICm5Tz9e&#10;nFNUc7F9enT0oAFQDnp7fjUm0HJ/iC/0pIsnj9aXaynYKAHqVU7TSP0wBxTWHPKmnIxYf7X+NACY&#10;I7cUhXHpjrmnKcrnPvTlDfxdO/NAEag5+UZxzTirFeu4/wA6kGNuM/pzRgk4JAoAidCc7gOPu1Eb&#10;dxygqyV2jcrf/WpEbPFAEdsQrgH6VaG7C4PIqm42sHzVmJyU49cZzQA8s2Rn8aH3H5M8fzoXIXJo&#10;PXBU88fWgBjoAvBpI3Xdtk+nTvTtqlt26kIIUlu9ACtkgE/z60EFeSKYryKcxnjPr1FKsi7eTQAb&#10;0xgNg9KUFsbsUz/Wcg8jqKBJsBy36/59qABwJOp/CoTGR91mb5T71K5w3NJkMMY96AIWMv3z/wDr&#10;pVDudx/KpWRW6qOaXjPHXtj+dADAjA7s/kaB0yT69KcQwH49+9MXd1x/31/KgBgBb5fwpA/G0Dkj&#10;096eRsIA+hphwTkt168UAJuDjBPXjimHdnAyD0/z/nvTgAvQY/SoTvU9DjqKADPGw/hTWJIySN3p&#10;S7xnOO+eeO1RySFumSP972oAdMjN8y/nTWUkEsen+NOAwpOfvZ/h6/8A6qaOUzjt1oAiYhjlfr3G&#10;RUU5GN2Nu3p2xUzkhuOvTjt/nNV5ZtpyrfdGfXPFAED+YTuy3H3gX/8Ar0xmydrfe98U+ba3y5+7&#10;6fr/ACqE7UHBbdj6f1oAVSEG1R83Pzbf/rf0/wDrOinXo6j8O/tVG91COFWbfVL+1TKjBZD1Izu4&#10;/wA9f8KAN83cfl/I4z9fpzzTo5fnBC8t1/z/AJ/pWPa3ZaMIXDN26Yq/bAhNg6ehHb/9VAGkJHdO&#10;hB9KTeSpQOc0yFucIRwx+7/hTz5ZGQvTJwPTNAEkMa5LFuecCpowRx6e1QoY2G1m9v8A61TCRUUA&#10;NjPfFAEzEKGJbiozkvtVfrx/n3ojlYZXP/AQRz/OlSZW+ZtvPG4UASqxVNyn8qWJ1jbLSBQO1RGQ&#10;HlmGOn1rP1O+DyeVG/sdtAGi2owDIQtw1VWvgZ9xJGe2Ov8An/GoLaN3A4+bb+NW0gWXgDj/AGv5&#10;0AIt8kYJVvrk/wCfeoZdQlJZ8NUrWPlnDHn+8RSNbBf4O2emf8nrQBXa7uJV3O23P3cCmtKzJsPP&#10;PbPX/P8AOpnt/kKrJ7YpyW/O4rx2460ARoJGDFehPTnmpBZh1UsPvc/rUyx4wvl8+pHSpwoK4z29&#10;KAKn2dV+VhkfWmlljHlgj0B6CrjhVXcF96z7i4SO4whXjv8Aj29fy/OgB0cUjkbo8DjtU2xlTYOn&#10;8qjW7cdRyOODT11FpCxeH7v+1mgBm91fMg/IHipUzKcIOP4eR60qiGccKoYdvSpAhUjA29Ov+fwo&#10;AjdG24jP8J68/wCeaVNwbIbdxk+1S7HY5+Y9xlaNocqpxt/h6fpQBFJz8xP/ANbv61BuG3a3H51a&#10;kQsu045/wqNYhywweev9KAGwRhOSc8c/NRKqxvuK/pjNSruB4PpnnrTZdpGdvpuqogEbs6ZzwefS&#10;hp2IxtU/3s/WkRNi/O3y453Zp20k/wC76qKJANSUh8MuOhZvT1P+f6U51BTAPHY7acIl3cevH+fx&#10;/wA8U0qAOzHOOO1SBDLGJRn/ANmqvIiNuCHaR2/z/gKtlCz7m+YY/Oovs3GAc8A/WqkA21+Q8H+L&#10;tUxXH7xifx70kUWGKhs59Oc+lLK3OQfofT/PSpAWVtgx+a0xFVsNsXk9fxpSCOHHT0x/n/69IuAA&#10;qqy460AD8ABemeG9P880vyMgUj1xj1pCrB+VXH8RpzEAZIquUCN8bSA3G7H65pu0Lzn1PX/GnuCc&#10;M24HPHy0x13BgvfOPbj/AD+f1oQDdu1iy8/xDr9amVlU7S/X/a/SkMasOCMA8nNLtYHn6qQtUAze&#10;qliT/n/P8qZ8rYLnGf1/zzUknljjP8PykZwPwpmdxG0c9emaAIn25+9/wLHb/PtUMoUHaVXB4+Xj&#10;FWJVG0qoI5xwf85qtLgf6t+/PH/1qAI3G/hhj/gVRF855P3h91ehwP8AGpHfJwR/h0/+vURT95gA&#10;8qcjIz9fz/z0oJuN3bgq5wuMjcT+BHr1P+eq+axG1jkkZzmozLsI/edxgAYx07f59aMnGGPPYf8A&#10;66ARIXKnt+XA4qYS/Pl2U++Pf/8AV3qr5mR8h/4F6e/FKJf7soDZ+X5c/n7mgGWd7AsQqsy/dbPG&#10;fTimSswGEboT1zgD/PbnkUzzCBkqGHJwzY6fh6459/eh5HzlQC244z3P4e/60CRIgUtgHp/d7Url&#10;pByvHv3+lRgqh2gbvfr+J9akidX4X5vfcOfb/P8ASgrcXBlAK7unGDnP0/CozAvTjgjcP/rf5NTZ&#10;A+Zw23uQevr/AJ96a8mwNu+7ntx/9f8Ax4oGQRIIxkHHb5j90dvxqeKRI14K5+78v19aqz3a/wDL&#10;Nlzn72envx/n9ap3N/Mp2owLFmO0L0/z9ev6BLJtc1vbF9nh+Xe2MhhkcdMf/XFYxYSBpDzx8y7s&#10;beoHv+n9aLtZJnyycnp24/r9PwpYcugIRm2k9F4Pv0/yP0AiPEzMQG27h975unsSKrXYw+N3zZA+&#10;Vj97/OatJnI3fmv/ANf8KhfYyqEX+IK3+T2H9e2aAexX2o+3zQF7Nn3J9/8AJ9acu9pDjP3u2Tgf&#10;/q/lTiGXHVflwx59fXPT8uv1o2nf5vbqQzc559PyJz60BzDmmZ13Pz3Df5+pp0TsV/djkqf4eT14&#10;FR5I+6fm7g+uPf8AD88+9AIBVCwYE5x/eGR/9b0/HsAicTEqJIWO0qec/wCf8eBUqzuEwJN3J3e/&#10;6+n+elVI2C/Pu+6eevHGfyP+e1PBUD5gGH91/T8un58fhgC5pJeuUB8qM8dSDz+tFUfOiPIlx7cc&#10;fpRT0GdcZMN8vUdCcZ6//rp0ZMY25znA78D+f+RS8tgYIxx9773Psf8AOaRVCrjjccdVqN0akifM&#10;Gz8q5+8B74qRVL7WK9eGqFQyjaqjnB+7/h71KqsrbSg5OeO3FSTsShsnaecjHy0h3E44HekBBUYb&#10;/GnExhcKuOKBjVYucE/Xkce3+fSpEBU4G35uW96TDMqqF/8AHe9Ozjjb/L/PrQMXac4P3qchIZRu&#10;79m4pqycDg8AGhVYdRnA5oEh2VC5bp/nmpFwy8GmMDsznr3zx0pRlV2Af7tAxxBz0Df8CojCkc7f&#10;bv8A5/z60IRsJjyPRcZ4ppIPUY/H/PtQBIAhOD146ihY8lWX6Z9KarMdpGcHt3oEsSf61+vSgB0X&#10;IO0fT86U8JuXqucZqB9UgHEcgP48Dinw3NvKC7Fjt9qAHvkjn9BSGNlGT/e4ZqlAWQfIeMd6AoH3&#10;R+IoAaikDk9aewYnG7nHrUb3UURwD81MS7LcrHx7/wA6BD7ptkeM/e6njp/nNVkABxjr0/GrDxtN&#10;83TH6UiRc4LUDIlUEFhx7ev61JFgPgdv6UoABwVznB6Uq4kLDj9aAJGbA2tzt4NBbIBAPHv+tOMY&#10;VTgqetNOfM5BxQAfKCyAn0+lM56sc/05pcAvjHfnHWneX/eHOaBWGM7r8x69eKQNNK3yjvwM/wCN&#10;EmSOTx9O/rTIpdrjJBzxn8aBk6R/3gMfXpSSuoiI9PbNP3jAJ69lqGRMjP8AkUAVjKqtgL0/ujFK&#10;GJO1ec0SwgNvLf8AfVNCk/Jt56EtQA9ZCF3En/vqlDKV3Af8C9OaVYV6n+7nPSpGh/iYnHXPXtQB&#10;Ds53fdPXp0qLOFxvwe3PJqeVXHIOPaoAV3YKDP8ADQBDOHLAxr+Pv2oZmYfe9u/NSSxlZAB19D9a&#10;jJCDoOnT/GgCORiTgn8m60gIY7eP88UrAMvA+mKanyn0/wCBDmgB6jKYJ/h6D0pYwpIYdhgk9hSL&#10;sxjy8etKuVBbvx+NAEkitjJYnjjP09T/AJxUeDv5P5d6fswnK5/rRgjnHfr6UAC5x8pzu/2uM/40&#10;nzMVAO7/AD9aFLg7y3XleacFZjsHHy/lQAKGcfK3/fP+fwpVjI3Z6e1LHFgc/e29c+1SIu5t/b37&#10;0AATcdoXjqflpX27W2rxznNKUIOPp97tTolCnDN9M9vfOaAG4CKxI3H+EYprq/dMDp2qZ0VDnb+F&#10;NZV+9igAjUkYH3e3zcmpAqr0/P8A/VSQw56gc/5zVlI0Vegz/KgCGKRyeBj2/wAipA0nXBY//Wo2&#10;KX+X5j/vdeakByMhDQA6JJApBYY/nTjAuMEdufegZPJLf8BoEckjfKOM8UAOGxB5f4daaSsnBO3n&#10;+7Si32soZePfvTghDBML6H2/CgRGSu/IIqRZVYDYvfrShIQcEdP4aNwCYH86AHITnJA7VHKxY4HW&#10;mkSM+719qMHOcDP50DGlfmIX3/i60kgLYCKM7f4vpTyRjduA/wAabvUNl/rQAiwlV569KidoUHb2&#10;qZ7pdpKD6Z71CsHmHcx4P60EjGXzPT/gNRMkhk2nJ7/MakllVT+569x6U63UsMIvPb8qCh0SFTnr&#10;nj6VMiE/eHfJIoU991TDDDg/SgCFQc/404beVJ607bg4xTQPmwWOO/tQA4cHcBn8Kdu+XgU1WOcF&#10;f1pcg8q3BoEI8hAyPpSFvQUuARk/SlAbb070DISuTn8qY6N/Cf8A61TMSOcfSm7RjcdvP+fWgCEL&#10;u6hj3FPKEjCgU8RgcgnmnIdvB4PbjpQA0Rg9/wD61BiBblvwqQMN2W9Kdsxzn/x6gCu8R6xmhkZR&#10;93J/lVhxtOGPOfaoZ8EAjmgCPGMYHPekAyA2enHakJ756+tOJA+YD8AaAJFBHY+pA5pw2n8vWmox&#10;B4Pb+9UhR27UAV5VVufX2ppyu0Z/wqVhu6c9+aYwYDbjn60ABUhsg/8AjtPHK5J79+1IrEc4/Xmq&#10;HiLT73VLdYLS8aHDgtsbnjpRcETzeItPtrz7BJJl1UFuOFycVpKUb5l54zlq4FfCmsNr8lxqN3NN&#10;HMiptU4VMHINdnZGSzgW33MyoMbm71MZOW6LlGMbWdy4xUjcD7feo5zk/nUW9yu0PUiFt3TiqIHE&#10;lzkfoOtNJzzvxx+lIzEAtikU85x7UANBVRsB/wDrUwOqNkE9t3NSS4U9PpUSjDbs0AWBITgk0EDb&#10;8v8A+qo1fIxx65qTeuQMfjmgBrlTyfX71NdWJ6dqdz1U9fagZYUANUd9tSKMLxTQmBkjr+tOIyMg&#10;fpQA4qRGGT07dqapwBuOc8ZzQd54J/lUex2H3u1AAdue9A24wR701Tg/L+lOUfPllGKAAjBxj6U1&#10;V4yx/HNSZ7Fe3ao3cqOT0oAjYkHNRsAF54+v+etSOd45HFQybuhTkqaAK99wretU1jM+5FT/ADmr&#10;F3mU7f6VXA8uUkj5aAHRsIzsJ9uahvUxMrLzggflUisok3FjnnPtUc7JkoycAZ9c0AF9p63CKxHy&#10;7T39axZNC8u4MyR8sMN/Kugti4iy/wAx+lEtujDfF9R/n8aAizBjikshuX5uPz6f0/z62w8Uibcb&#10;Sv3VzwKt3doHOY4fyrLjg1Bb945UVrfy18v5eQec/wCfagDP8Zau+jaDcXttFcNIkbGNbXmQnBIA&#10;981oeCfHMfifw1aa/FbOiXUIfy5Mbk9jU0lnHcQttgyemOufaqeheF7Lw9A0OnB1j6xxq2VTkngd&#10;O9R73MV7vs7dTohqcTcLJt7U2LWLCVmhik3MvLD096piKRuI4vm6fXpVea11A3itCqhP+WzDqfT/&#10;AAqyTWed3TEK8Act2+lRrbEtgjPHXNPUTCHykVVUd/WrVlCCm6X5v72BQBWCeRFwP85+tXbS1YRh&#10;l7rmnvbqzqGB9MVaVPLXj0oAq/YxnAXHzZzToLdgd2MYqw0e5sg9OfWnLGyrwooAcqEKBnp6U0xg&#10;df507cAMjmm7s9OeOlABlTx0xTCMnhunPelk9qa5CDBH8qAEk3AcAc9M9v8ACmMh67vypwKn7p6+&#10;tMuZvs8DTRx7mUZC56/SgBWiZV449cVClksEQhiUgAf3qsxEtHlhzjn2pWJGTigCjcWquB8uPr2r&#10;Pi0m3W7a42ktjArWmQkDHdqhlgMo3xv0HBWiwFYHyT5ePlzjtxVqFsAAZPeql9Z3fkOLc/vMfLVq&#10;BWhiXe21v9qgOhJv4IDj+lRyTp9wN79etK/Hb2qtN5Ybc3Xp/n8KAC7u2QYxu9a5vxN4h+yW7M8u&#10;3ccdfb/63+elWtc1MJAzD5Qq/wB7/PvXk3xL8eyWV1b2VrG0rzz7VVeg9z7fn9KmclGNzSnHnlZF&#10;DxX4l0LRvFVpJeW26G4uN0kmD+76kdO27Ge3zfl6x4N1C11O0juNPhVYiu1VVemMjA9q5DS/CXhn&#10;x1ayQ3Fn80kHylsHqMHp6EDn2/Gu68FeFbfw5YtbWZJWSQudy8g/5Fc9Gm4VG+5pWqRlBLqjdtYc&#10;Krbeoq5bTKp2yDa3QD1psCFI8MPrTiu9t56A9K6jmWpaZ0HzKen+1QzI/NQ4YgDt1pkkiRD+6eow&#10;aBi3mRyGP41n3F4s/wC6x0P+f8+lOupZbn5QeKILJBxJ+ZoAalsThxz/AIfnTLrTTIP3a7Tjk9vr&#10;V+OPcgyen+fyqwicZbn5cGgnU43xJ4KXxBZz6fcO3l3EZRxyOv8An/PFVfB/wvsfC0rS2ifvJNqv&#10;JnJbHr6//rrtpbZA2P8AvmmhETcCvGcVHs481zRVJcvKnoQ2SuiKpGcD7uKuYLNlj+G2o8wFdqtt&#10;3cVleL9Ru7HSJF027WO424jZufx96OZRjdkpdDbHlv8Adb7rds05QpO0p83euD+Gs3j3TbyS28Ry&#10;pNDJJnzOcjPp/n/Cu/Cjltn5LRTnzxvaxUo8srXuRBjgruUbR0oU7WKhh1z1qThTgeuP1qMxDf5m&#10;3ntxVkle61i3to90nB/+vVWHULTU4TLbyK3b/wDWP8al1GzjuFZJFB45z3rjL7w/qPhn7Xqfh6/e&#10;MNukkhYZUt1yPQmplLlLhGMuupqWHgy10PxbN4k0hlh+2RhbuNR8srDo7D1AGBWxdeMtB05xHfap&#10;DG+35VLjJ/DNeO+A/G/xJ8X6bNcPcQhWmlSG4XghQ2Dx+Y9q8b8Y/sufF74ieMpNa1D4lalapCzr&#10;CsUxGWLDkflwOnXOea5ZYjlivZwbv8jvjg4zqNVqiVl6nu3wx+NGr+Nfi3408OTQtGvh+4it4eeJ&#10;I2TcGxj1P5Y616xDfKSGD4/vLu6V4v8ABT4Ta38P9SvvE/iTX2vr69gjjvbvbjzVjXarEDocdcf/&#10;AKuiX41eD7XXxo19d7GkvFgifd1JwBx3rWnUtBOpo2c1Wl7So1RV0ktvTU9QtbuBgUJC/wCRU8bx&#10;v/q2DdutYkTlkDIc+n0rLn0/xVb+KI9e0rUj5LR+XcWcjfu5B2PsR6/41ucyXmdhIB/CvT19Krzw&#10;bzleg70+OUSKC4wT264p7ZPT8fzoJ3Kb2oAUFFPX+H/PrTIY54E2s7NuY/Meo56VbMbMGDj0HrUb&#10;LJtZt3HWgZTFtBZu9zbwKHl5kYKPm+tclpPh/wAUQeK7m91PV5JLSTa1uq5GxgMEEZ6H+ldD4s8X&#10;6J4N0e417xNeJa2NqnmXFxI2FQYxk5ryXxl+0d4s1/X9BsPg94Mm1LS9S1JYrrXMjy7ePaW3n1DY&#10;2jHTvUysa0o1JXsvmz2EyOSBt+71/wA/5/pUqzyqThRjIzxUtvE0sCeaFEhXLBfXHapWt04UHNUY&#10;tmO8uqxXsjScwt91f7v0rP8AEAS6spYF+Xcu3K53DNdHPFuTkisXVtN84MgYcjHP+frUuN1YqL6n&#10;kviHS4rS6Be/8tJMxt1IY89R+uf8a4jUL+78J6z5F7tkivrhVjjYZ5I5/DH6/nXXfEaxk0P4paHb&#10;ajaXR0+4ilWW5jy0e/GRuA6E9j/9auwh+H+ha0YtTa1jmUHerFenOfzyAa8WWDdSp5o9aOI9nFN6&#10;po5/SfDa3Mnm/Z/lkVdoJ5H5ex+vNdzplqbS0URLltp2g9jin2Xh+O2TbsG3A21pxWqELiPjPzH/&#10;AD2r0KNBU9jz6lXmMzRLTXp4mfWLlCwc7PLX7y5yM+/862bWBIjtSP5fX+n+fX3qUWmeVj289h2q&#10;S20+STAIauvYxbuCRYfCp17VKsQJ4HLfe461KLF4jhmz2/8Ar1MkAdf3Q/3vpTJXmVVXy+nGcVMF&#10;RQG83+HHNWDadinvUMtoxIKD/gXpQDLFshaP5jnJzx3qRoQRz/8AqFU44pbbG1jwauRXSumx/lYf&#10;rQCsCD1Y8jn8/wDP61JjzBvx8393/PvR5ORx9c7utOCOvzdfcUBcaQF6A00kl8ACnO2TgD8VppBY&#10;ZVaCRYwU+bgdvpUoYhegz/Ko4yPumnlAQAG9xQA/qPm/GlAwuSR+FMDAjB7HtRkbNzDG7r7UAOMi&#10;g7Vb8O1NNx9KY55znt0pYQGOcfn3oAkQDcOfcfLQygr0/wCA/hTkyByM96H+TvQAwjsO9RuAozj8&#10;qlcMyZB/Kot3eQbf71ACBhnp3p0aEnJC9e9NkzkfLUiKRyc+uKAARqx+X9aMeX8x/l7VJg9SKcyk&#10;jtigCNAc889KftwudvXvSxqFJx+fSnKDjp+FADdpJyStOKBQQT+lOBU4x/n3oYZPJoAidWZcg/5z&#10;UTDjOfw96sYUcEj3qN0yM80AQtwfX5elOgYA7SOnI96ZcfKuVBqK1vFaba3H49aALwOTyW9OKUkp&#10;940iMcD5vpz2pxO739qAAfd6+9GPlwP4e/pSch+GpGLBck/w0ANeUL15xmhgsg3BPx9aj+ffkn6c&#10;1KisBu20AIoV/n30PwSc9Pu00k7+R7UpBxkD/wCtQA1id2Pz96TcFYA+tOkXAyBTWBU4UfjQAbmx&#10;hTxijJJxg8dKbuzktmgEDAxx6YoAO39KaOmR3P4UhHOcd6TzO2d1ADv3ZOPm/wAaYwJ6qOefSlLk&#10;npSOTnkgcUAIMqCSOKjkKMGGOKUsGGz8NtM3L1AoAaYzuyD9PzpBG6gZcnH14p/J6D+Ko94J5PXk&#10;4oAHJbhB+fbnp9aYQVXOP/r07O5MsMY9O3+TTGlVPlI70AMfcQWXHFViEIyx/FRVh3WRsKOexI9q&#10;hkJJzGw59RQBVlBLDZIrdqjlBZSMrt6+tW/JCfuyme3XrSm1UtvEf3up/pQBzuo6Q7u8yzNu2nKl&#10;uD7ketc/JpHiOyfMSeYrHpnpx1/z/SvRJbJJDgDIPbHWiLTY0QKq57+tA+Y5XS9H1WQAuDH/AHeD&#10;6fr/AJ6da3rKBoE2A/N796vi225Xjd16U97YKN2PWgVyumRjJPHf/PeplYBNpBx0xmnMiJls7dv6&#10;U1htwSenf6UASBfmwrfr/nmnFfLG7HHpUJu1DYRfmx0zUMly8n7vLfQjr/n60AWEu/mKxnPOKbJe&#10;HLDPb5dzdOKhiXoQQT/nmpWs2dSOnblSMYoArS6jKNwXvVeEPJceY7dzj6/Srn2EkN5gbpzUiWyY&#10;27Pf60AOtF3Dk9+T/hV6IjbxwPr0FVY0AG2P07VbRCRwOntQA/buX3z60bPl5Hr1pyp/eX/69PK7&#10;eT/jQBWeIq+4P196TahG0j8+tWGBPCtj8aifgcEj8+aAGlgPlH4//XpouI0GWPA6Ux22n5R7c1Qu&#10;5Az7f4cY+vrTAkv9RLN5Ycjn8vyqvAZHG8s27H3Wbk8fWmrCrv8AN/P9atQoF+c/pjin1ARYydod&#10;NvSrEduCwUk+lJjnBHNSRu33QeOoOKGAsSTQnzOn+zj2qyCCMAfVRUY2thfbGaQLt4x19O9SBOqs&#10;pxx/jSMG25zjtzSIWAzznHSlJYvt2/RqaAZIWU/dyaaFBw3/AH1mpGVFOTx+NMzg5Xp0pANUfNyM&#10;H60h3H5gep6etOJOfve57U0SKh6fhnrVRABkBSx/i9OlKFG7K9/WkbGN39KUNzjn3/z+NIBVYfe3&#10;/l60Bj/CPT7q0uFzjv2/KkwB0UY/pSACueP73Tio8bCSJD/u4p5UFQuOq01nVAB+foaAFIwMEjr3&#10;prDB4b1xxmjeMZ6GhhhicAe1PoAiLuO3tTgi7d4PzY/OkJKrubueuKPNY/My/UN39qQClVL78nrT&#10;MkkEyYH96hmLc5Gc9fwoJyWAf/PNVEBp3AdPoD/nmmtyuT94DK8fj/npUhVR80h4poC427ec5+7/&#10;AIVQCZT/AOtt9qVpMsR69M//AKqa0Py7U9e2P846flUZyrYGNxoAk3NyM/7tMbKphcf989KYXJfB&#10;HX+LpSSMSccEHj6YxQAjtu4B57H09ai8vYWGdvbI79Kk3h/mY9f7tRTM4xj/AD7UAR/e3DfhecjN&#10;RyQqzA787myAW/pQ0xkRom2//XoOMA7+gyPY/wCf8mgnQhMajAVwf7uT7duKhYsh8tBx/DnJqWaT&#10;Hy881EwDkgKvbj1FAMjIZTvbb/vflR5hByynDMRjpj/I/QVJKE/1ZXHHb0xTWDO275fl6f5z/jQS&#10;CSM7KwHOD6Z/l1qQyrnk9epK1CuM/cyzYLbh/wDXo27U3FT7bs8jt/Sgr7JOs4zv3d8kccflUgmH&#10;TP8AFn5h09/y/nVYM23DDO3np3oDEMsYb5u3H1/+t+JoJJpbgFSWfqT83pTZ5Cx+Yt7Z7e3eoRLk&#10;AIx9WXPb/wDVjtRvYnJOO+Cevv8A5NBTYTlmOE499x6Z/DmqrJncWIPyhvmXr71ZduPmGcHv/OoX&#10;VFJWM/Trx7fkaBFSa3CtuGW28ncg5/z/ADPtUYBUbyVHoG+v+ev/ANerm1d+PM2477uT/n1qE7Cc&#10;lvm64Xvx270CK5Z1fG7Lbuu7JP0A7/59qEVgMMrdSBlcY4+nPfrUjpHuG1dq57t7cjpTNrRkspwM&#10;fj16UF7ictMOuM5DZ+79M/h2zTTuAyh6YJYv/h347+1SFNv7to+RztByv8/8/hTmjJBU++N2fTOK&#10;BNFdmDHf5ZYqevP+en86E8xRsLM2W5C9+P8A6/5fjR5TFywj/wB3HP8AX/OaaVaM4fPyj06f5GaA&#10;TFLsCXR9v8QAbpx1FPeVvuBs5X9583qSCc8cYNRlNgUS/uz1xnrz/X8/yoYnau58dD8w5HuP8+1A&#10;dSZUiZdx7/8ATMn9e9FQGeDsif8AfQ/xooKO+BCEHljwc5/z/KnlATtY4yMn5RTV8tSu5MZ4/X/P&#10;5+1OXcw4Gd33sfy4HNZlNjY4XYK5f7v+1/8AW749akHK7VOe31pfmcjI478f/W/zmnKAHHzc9T+P&#10;8qA3FCjG1/ruP+elOIG3GMj+IelNxgYyF79xxxUnDpl0/wB4MM/nQUCBh0HLHPbilC4P3vy+npSf&#10;Mpz3zn/P45oA3H7nfj2/z/SgljhtHJHzcfKe36UhV1OVx/wJOtK0ilsIxGcUFlCkEFfWgocrqGwQ&#10;rNj0xmgSZ+U8dtxNNjRmbLj8Nv1pSqkEKdxxxx/nigBAWYHI9j70MUVsEjk/KOfzoRWZMlu/b/PW&#10;mvGFJ2qvI49/bNADnbZxj6YHv/nis7VZmQcDt69KvyHKYY8fz4qjcRs0m5Rg8crQIy99+QGkiYcn&#10;Gc9v8+o/pWtp6uiYk3HPHJ/yeabHaOWBIGcYzj9KsRRbDtzgdNooGW4XI5J4x8vHXn8alnkRYt3H&#10;+zzz0/z/AJxVcSRhvl+8Dn5uP5fjTXlJYCQ/e+7x04/CgTGAcFwzfpT4w8bH5v8A63v1oCl/lIP0&#10;qRem0+oxnsDQKI75iNrjvzg/560pG/dkfjj/ADikJTGQefp1pQ6jg8f8B4FBQqL8w68UqgF8r/jS&#10;B8cbM/jR5pBZQoA7ccn2oAk88quV+9xj2pqsz/NgenWonXL7yOren6f/AF6kEYQfe2+vf8aAJUAA&#10;DH6cU1pPNfYh9qDJlsKenvwPakl3Kcp971oJEMY3M/H1yeaQQ85PTH1/X/PWnqo27mbB789eKeTk&#10;gkZ7UFDIz82M46/dx/nNDx54LD5v1p7AvtLdBTirEfK/0XP+f69aAKxVu30PvTTEyMXPVvx7VYMQ&#10;zkt3z1xio5wRgk9M9OecUEkWRjA4z6H3pwO0Z3Zz/tUwhi397PB+XP8AkU7c27bnH+8aBojbngjP&#10;y9fxphUf3udvBz1qUhc7Dxkdu9R4LNnGM0DI2j5yzfw4qOYbQVPXnvwKnIy2Vz0xzTJlGxShXnsv&#10;XFAFVg6ggtu79aZh85Ke+e9T7MnI+7wfTv8A5/Ko3weV53cn8hQA5PnOB0/n705QxwQeM+2BTY1G&#10;7bu/r/n/AOvUinJyOe+7nn+VACMQDwce9IFPDAfzpwVCN2fpx9Pr9KMR4xj7p68f56UACl8YHUep&#10;oClPnTp2oDPyo+6B3NC5AwUx3+UUATRpzkMCfpTiNqhQfzpqLxkH+GnA4+VW/wB3FADuC3Dcdak5&#10;YDHGD0pqpxuZD0yPzp5wASBjcOB0oAR+Thlx35YCm+WN23H+cVIV3LkfxH8+KBEOWBWgB9tgFcPz&#10;3Gf8/wD1qe0cuOmRjioYWYNlT37nOKvRXCBfm4+o4oJaK8ayM+5BnHSpo7ct8rMfrUwKgbtv6U7k&#10;nn+eaChscCxrhVyB6mn5GdoHAFIVYndjHFZ+u+IrDw/bwTagW23V9b2kO3r5k0qxp1/2mFArGgWO&#10;VYD86a7OvH6YpC4U/fz7DPtQTkc9utAxOThgKFCou/GT9f0px27Nq/hmo8sqln6D0oF5jnJCj071&#10;AZ8tgL9M0O0jSMpPBPC+lKowdzDOOw7UDBm+XleB91R3ppXc+9+xzjv9Keo4HnDqeKeFC/K350AR&#10;spD5wMfyqKeQouyNiCR/n/PvT5bkM2Ie1RFGc/MfbPJoFcYiEn5R16VahjEY2kc0RQYHI9uKeEyd&#10;oGT7UDHoq7cA/wDj3NLkHj+tIqlOCB6dRTlTj8KBDQCeQtNKDIIAHvUmCTh6AMHheg4/KgZGke1i&#10;F7cUpwTj+VPymcn8GpBkjcBnvz16UAMUeZyf733qcEIOSKDgHnk9OlOByMAf8BoAbs3ckf59aCoP&#10;AX1FBYg8r37Gmktt96ADPPHpSMvXFP8AlfqM03Hce340AG7yxk0sb/OP85phG0Zx/vLQrZIPX6UA&#10;Sncy52+mP8agmCj5ge9PDYXIxj6e1Mcl+i0AR4IHC/xetKkWQCf4uaXaTzj+L86lQZOcfSgBFQBt&#10;/pj7tSIwxjcDSKAoLKO3WmDvsb+LqfpQA7y9p9+9RyQ5OSeamyAcn+dRygKd2aAAJ2PHp7VHKVRt&#10;zN+H9acJQg2j+XSq90DIvysev58UAc/8T/in4O+EnhhvFPjTUY7e3Vgq7mHzMT7/AJ/T9cnwz+0V&#10;8JPFtvb3OieNbKb7TGHj8uYHI+uenTnpzXmf7df7OGtftE/DGTRNH1WSG8tZlnt13ttcqcgEAgNz&#10;618h337LP7XOpWMfh/wsbXw9Dp8iIk0TPumQQbcgL93BGOpyWJ7AVzyquFS1juoYfD1qes7P1P00&#10;0LxXofiRDLpGpQzBG2sY5AcHuK1YrgBiCOMe9fGn/BL/AOFfxf8AhmfEK/FvVry4uptQkaEXFwxj&#10;Vf8AYU55OCScnOa+ws7uDxt7Ctoy5o3OfEU40argnfzLrTxyZ2f5/WmAsT0psShWUt2qRNx+Yn6/&#10;L1qjEJE3cMfu+tMWPYcE/gfSpDuJ5/H60ki/JwP/AK4oAjX7u4Dpx/n8KDvGD/n/AD/Sm9Duc8d8&#10;/wA6U579OlADhK2Rn+dPXDDGeP51FyTgH/69Kj7Dk/SgCXacY9ePrQvmI24H86RXbGQO/elOX6j3&#10;oAbI+HBU/wDAf8aQyKRs5we9DqD1NN5PKj+VADn2g5zTQRnGaMMy5JoZM87f8/5FAEpCkZJ96SSD&#10;jIGcVCrvnC1IZmU7z+eKADy+OVPHX3qrdoxTlfu1a84YqGYbgU24/wAigDOYFnKkdT0qJ48fNj/O&#10;KszBkGSp6fdqs7Fl3AfN+dAEMqnZll/H9Kp3V60Q5JwoHzdKmvbxYY+SPlX+L2rLudRt5fk38sQO&#10;/wBAKQFXxR49k8P6XJdadpkl9cLgR20bck7sdfzNdHpt809pHMnWRVYj0yOnvXPWujxC4NwYlf1z&#10;jjj+X+cVa1LUBYacywthmUqOv6Uah5I344PMHzttzjB9Rj15pJLPA+ReSBzxUPh6/a90yGSePa21&#10;RIvPBxitiONZF+Vfx4pgZkdkQdzgHd+vSnyWRQZT+7z6VedAi5xn/gOaTKNHtXn6UAZkMX70hm5P&#10;8NEZ2TjGCW9ccVNcwbCXT5fm6im20i+dkDPbvzSAnS1Y5JA+XtSrESc/oamV0z1Gc9eaGCuu8D8f&#10;WmBJEQzcL06HPWpkYjkt9KrwJhg39elWNuDu/wAKAHb8AZGcn/Jo35k4P/1qaW3LgHtg+3+f503e&#10;SOB+BoAkU5BUN+JpsoO7P3qjMyquC3X3HHNPjjkkf94vH+1QARLuXdn8+1I+0DkVIVP3gOen0prL&#10;uyoPFAEO/wCfhD81PZfk5x/jSsidc/59adnaMsv4UANCBRkH2+lOKMBx/wDqpMt3P4ilBOzr39KA&#10;I3j80ZHfioUgEMYjU/nxVrZz/hUYX+6MfXtQJkGzb8jDg+9RzqkiYkOV64C1Zlj3jgfhUMlv8jYH&#10;XNAyGZxszntyymsXxP4hstA0ybVdQnWO3t1LSysfljUH7xPQAdT0wAa1LqJ0JBY884/z/n614z+1&#10;h4Y8c/Eb4dX/AIC8C+LYtLbUIHhv5vLDyNEccKc/LkZB74JAx3mUuWNyqceaaT0OZ+Pf7XPw7+Fe&#10;p2um+IfEEMbX1wbaFQwwZ+ynkYGcD3J9jUfwW8R+Hfjroq+K7WfzI1uZIBDtGdytkuMexHPbFfJ+&#10;sfsa/FT4teKdQ8H+IfEjNZ3kMNx5yqzLayI6YkRSePmU9CDjrng19ofs3/AlfhFo39l21xIx81Sz&#10;NhQCBjdgAcHuK8+jUrVq3vK0T0sRDC4eglB+93PUvD+hw2jqkUKqiIAuz27eldJHGqL8o4/Oq1hb&#10;GJd+76+1aCJwGbvXorQ8shMxiXCp8zf3alihJRTJnPu1OKqq8/8AAs1HDM0SFWXLbs5piHXT/Z4N&#10;y54U4X3qgJpLgLKBjd/eHT1qzcyEnMTY+Xs3+fSo441yWIbg5XjpQMbbxkEhhznPHfirLwFMYPTH&#10;P9aZBuY7QMVbhTa2Sepx1oF6DI4cKVI+gx196mCYUHjp2oKrj5Tj0pcDONvGaBW1CTB6flUEsRxk&#10;Dr/Op2APIHbqfp1pDGM4zjn+tAWMS6jvBfLIrjy17DNZmo+HbvUr3N25dXYDcrYwBz/PH+c1r+Io&#10;tQWNRpyfNvxIW/u/5/Crtu0hhVpY/mI6VnKClozRPl1GWVjHDGq7Oi4z/n+tX1YKvzfT61XE2JFJ&#10;+6ev1xTjdwCVYGnUOVzt74q46Ek3mRj7zdT+FNYEsdp7ZppAcZzToY/LOPvAHGBTAz9Pvr69uLuG&#10;/sPKWObELdnTt361Hf2UF0jRSpkPx83p6VqsiHgj9OtRSRbjgD6fnQBzVt4XsNOVl0+0SNd27ake&#10;P8mkbQUEvnFTuA/hH6Vvy2pAJU9Dj61FLCiAttycfManlC8mcj4vWO20K4DjC+S27HPavy5+O3xe&#10;8ffBn4xwW2gyyXFlaasJmhkOJFUncVyCeMHPOOvGTzX6WftDeO9M+F3ww1n4h63A0lvpNk1w6pGW&#10;JAGT07Dgn2GTX51/B3xl8JP2ofjDqXhb4stFaW+tSiTSLlvlDODuxvbHUD5eSCCOuK8fNqftHCK3&#10;PcymUqVOdRr3T7q/ZU+OGtfEzREfVxlyo5bv3BHr9e/qa9ua4QAlNpzzu3V5H8L/AIO6B8NwkuhO&#10;7QmFURd2Q2BwfyA6f/Wr07TLeSWNWkbt+XvXoYVVo0VGpueXi5UalZyp7F5ZrluF/h+77f5/z7WI&#10;LycHZMh59PWi3t4yuPxOelOmTbwre/U11HIyZEYjCncW/Cmyqo5U5buP8+1KkiqQxOPSn7ExnHLc&#10;9aCmeL/tmeGofF/wfXw1fOy2N5rtjHqTRnG6EzAY+hbH4cV6F4W8K6Pomi2+j6bYxR29vGojjVQB&#10;gDFZf7QWi3niD4Ra/Yaam66Fi0tqufvSR4dB+JUVofCzxZp/jn4d6P4s0+XdFfWEUg56EqMqcdwT&#10;UW/eM1lKToR8m/xSN5Ts+eJj0ps1xKD9364ollRMqsnQdOxqtOxkQDad3Tb7VZjuPknyNu/61E/l&#10;g8jb3zT4rdVHz/K35f5/+tTWt2IwD/8AWoCJR1PSrPVbX7PcwRseQu5QcVVXTp9G0sppsayOo/dx&#10;sTg/1x/n6bUdi7NkBhk4z/n8KkjsVRs7CcetKxXM0ZsDNNbpI1u0TFRujJ+7x04q1BakjtU0tj8y&#10;hF/4EcVJHFIm0kg+ufSmSPghUjKj9BxVu3i2p93P8qIIgQHZfqKsR7V5Ht+FBJH5WTtI+p4poWOF&#10;8scbuAalAVSMr3/KkdFdMg80DGsgJyv14psUfGW7/d2/5/zmhIth2sflP8OPeiTeoKZ/8eoHsNmg&#10;XbvZRgVE0SkYyF/4DUzvJjy5R7Zz/nr/AI03ymzuoBdxsN48RCS+uKuxSRuMq/frzWfJCxYOtSW7&#10;qDhgV68kUAy4EjxlQv8AwHvUapt6bfxqSInqf0JoeSMNjNBIwKDghcfh0prE43O3408tGwwQM02d&#10;I5F8tgMZoAVcHqevr9KUEdRz7etRkYGAfu9vSjedvQcD0/WgAEbODg81JGqJ1HX1qNBIHy7e341I&#10;pOdpz7UDRIpw3I4FG3+HFNyFG3PXk0jMe397igGPULtwB+lV70xqnmA9eKnV228Gq2qo7WhCAdeO&#10;+KBDfPOOWqxDIPX/AOvVOzEgGX4x2z+tWlhGc544NAEyk9eOak7fe9c/pUQOBkfzpd20fKO9AEoA&#10;Hel4IHIHbr0qJCw4YU9ZM9PwoAcFycE9D0pXII6fepnPQdaccDhjQAnXhh81Rvjduz7U9gBwoxj1&#10;/WmsOflPagCvOAw5H5f5/wA5qjcwfP5wzwcn/P8AnpWgygDCjH9KhuI1IyBj07UASWsu9dzcEDvV&#10;hXJ+Zd1Z8TeU2em7oanjuAzYJwetAFofNyT7qaNvGDTFcgZP4nFNmnGMk0AOCgc/p6UoPHH0qk9y&#10;SFJP/wBenCdtvWgC00KnJLdqYznleP8AZqJnZ9pDH8c80ZI5PXvmgCQytnGcAmjeGyrFVqPkdPxo&#10;DSAld3H1oAcyFTgH6DnmkAUDg8njp04pnmDG3P8A31396Usu7OPegBGHJ49qZld2PvUrSgNkrnBp&#10;ruo5SgBS2DlD8vXr1qKSXDZQfn9KHYgYII5qC6eURMYmG719aAOY8f8AjmPRCnh2KTZeXystqzKd&#10;oI9wMDjn1rP8LX11ofif7JrXin7ctxbIw3f8spMYZRjscZHU5BrD+I+k+Mdd16PUPtv2X+zF8y1a&#10;CEuZiQcqR6j1xjJHvWX4R0XxPeahFf8AiDT5VmEu8MnRl9CO+OvTt0rjnWnGrax6UadP6vv019T2&#10;lLm3nXzIWVlPPyimS4ZskdPX1qHTk8m1VEh8sEZCqAO3enShyWyflx/d/wA/5/Guw80SWfacIfQ8&#10;0qBmIbONp5GaiWNmk3SbR83fvmpxJtB3Hj/P/wBegBphP3uKAE34459OKHORkfh/jToVYsSW/D07&#10;f5xQA54yxzn6MKBDuj2bc1YjQ9P4uAfm9qcYQFbnqOgXrQBU3FGVMc44p8RXnP8A3z60rghyAdxb&#10;9KglnwMI38OeaAJmZS2e3tzn3qJ7oldrH6VFJc5O09cnjFRSzsfvFuuDjmgBZndW4kOOvv8AWo3d&#10;n4jbnoWz/n1poUuy4AbrViKMBun3f4j2x3oAjEO45b/OKljTpn05ytS+UQ27lvrzU6QooXd834UA&#10;Rx2u8YOPx/nVuKAR8ZoiDHna3fHH6VMBtOCf8+v+f0oAgNuC33fY0SW25cKNvGP8ipwFyAT3pwUk&#10;7iCtAFWOAxtkDjrzU23C7QvOOp6UoQBsqn09KFUqMnj2OaACMZb1OexqTjbja1MiBA3CpCm4qeRj&#10;+KgCKX5vlBPP8Xp/niopFA+fr9asSBepXdz/ABfWomBKMGXt09eP5UAVpU3cbe9VHtgzHIzjp+VX&#10;mjA+cFT81QuvI3N2zyetAFYQhOVH8WeV/wA/5FOjVSN21d3XpnNSGLZhz0Az15oEC7NrD6Z/z1oA&#10;aZONp+X+vNOVuORz/nFKqbuWbPH5UvkKeo56DA/z/kUAL5jZG1cj3qWM/wDoWB0/I1EyA5x26/KO&#10;KVWwoXBXtjH8qALAUIMCpAdw+aP23VCsuRnfz9Kdn5SG7f8A1qAFOW+Uy9D3/nShNy/px/n/AD70&#10;3ewBVj/9agvtU4Oe/wAp9eaABYyG4+binCPliePb1oDFsrx/tc/5z1zTQyg7Q3Pu1AAEUNwPfrQF&#10;B5A7dcUjcnHTjjv/AJH+fWgtz/s1aAT7qZHbn0qLzGHCY/z/AJ/zmpGAI3D73f8AP/8AXSGNmbOR&#10;w2R8x9KgCPAH8PufenABmO45/P0607yzhf8AaPvTdgxuIycfL7dKpoA5ztU7tzfj/n/PrTSylchu&#10;2eKcckfI3H0HFBjx8x9O354/yakBisOyn8/60hU7+f14zTmUq+QvSms20bR6dunHarQhygY2lsDb&#10;z+XWjJBJB+8fy/GmiUlmGd3v/n8Ka7jcWRz3BCn/ADxTGOXGNrYbnpighvvf7PoOKaGff07k9Op/&#10;z/OnLlWxnpz3/wA/5/IAc25W5PpnFRumBlvpx/KnCUBcb++elN3IwOTx6/hUkojdgG5Pbp68frUM&#10;0imPGP19KmkVnb5o/wDPtUEyhFLbznpgkkk9jVAM3ncuNvX09/5VDKzhcg4J4J5/z/n2qxvSSMrk&#10;ep7/AOev8qr3Cowblvvfe/z/AProJK87Fl3K3zf7OMjmoHuZ2GNyjOP5fX/PtzUjIrOYgN3GMn6U&#10;gg45fPfr3/z/AJzQBCzSGTYi45z0z69vX/PvQrBGCjacj3Ocj/69SCFUGAv3cD73HHPeh4EKldgx&#10;029c+/1oAacbRgAf3uw/H8/50zeOVT16Kp9f8M/lU/2eNjsJ3bfujrn/ADmgW6n51J6feJ446f0/&#10;/XQBE5yN0Zbpnn/P+fypCWVcEfe55GAamMBC7Btbbn+Lv9P8+1V5IvLDbQMbR8pbp+P4UADSSKCy&#10;Dke/9DilLAn92R833eenP6/n1/OonDSHcJNp9iR/nr3/ABpyblXrndnAPPBPXmgBzDc23G7+8R9f&#10;egDaMOfl29+Pb8uKaGfywxYYUjDFvbHp+v5+7Ud8YLf8C/8Arj/PegBzOuQMbefx/wA/55prbstu&#10;bIUfXPtwfSjc2FUM23j5ef8APpz3+lHmseEb0PzHtx+mD+FAEJGTjd6d+oppLMCrru79eD7j/I/T&#10;mRo45M7U59VYk8/j9Kj3FkPpnB75OD/SgCNtxcMGwD1PGD+Pv/nrTdiOMhtu7+EL0P8AP9f60rhP&#10;Pwy8qx5wCRz69aRmA4LBM4z83KnIGOn+fagACxsFXg7vunb3+mPYfpSDcQAzKMD5vm+YHP8A9b8a&#10;fu8rrtXghmxwSD69/wDP4qrseWfPbr0Hp+tBVxm3KnIK8/ex79euOPwphgw+5YQG6qrDp+WP8/lT&#10;9hkAKjthhj8c/wCevWliJx5b4HPTJOPX/PWgLFcIiKS2313bsDvjp7DHr70nlMfvbjtb5sr059O3&#10;+etWGP77zXb0xj0zz347fjTZfvhcbto7HqP8jv0/SgkqhLM8yS/N/Flo+v8A3zRU/nMOPNUe3mPx&#10;+XH5UUFHcrgdDjPr29qcFKFlXj1NHR8nPytke1AUrhB+fXHv/KszTckjyduQPT6dqco+YIzex29c&#10;00M4AYtjbz/9anIu0dCMHP8An9aBbMcdpKuB0HUDpx608pgdOg5wP8/5/Vqs0QyTx6j+VSkKq7nG&#10;3t/9f6UBcj2vjciY56fjUm0ds+uaarnf0bPT/P5UgJYYTH+6B1H5UFD3UBwDt9dvrTTkDj5fU01V&#10;OMA/lTgf4Nu3j6baABcclRj8/rTjt4Xd79Og/wA/yqPzWB2ngfnk07KbcRr/ACoGOVlUYx/n/wDV&#10;UYf5suPy4/GnY2E+v405MgZ2fX/CgQgCbcAYHHtTGVejENx6/wCf1pxyWwD909s+n+fyolVVfG8H&#10;H44oGMyqnCJ144bFJyX8xz8u3Of5/wBKcqtnKgfrzTgAeG79PegBqxY4C4PRvzoCBmxg8/TkVII8&#10;fMT0X0/zinDcw5x8xz9aAGJEB91T709VK+/fpSqrKOP7o/Cl2v0P8P8ADQIaqsVGB6Y/yPpS/OBw&#10;fbin8BeU7+tGCF3HjP8Ae6f5/wA8UDI3cLzt9+e9IxYsQfbGKCQwzn260KVHynPrgd6AHF0RgNu4&#10;+9PxvG7OD+JpvltnB45446e9PUADEeF46baBCQj58AYweDmpHkXoPX8sVGTtOxTjI/SnQgq/J79f&#10;egGNRS7bjj6elKA20YNShV5Hf60BOQeTzkN360CQKCq5C5bqBTlPO1h+NJkBcAe/Q0p+XjnO44oK&#10;ExwzAfL/AHajdAxyF9xU7lhx/eqJQ3y8/gaAIWj6Y6UzaGIfP3OPrVgrx29/8aZJGynep2j6UAQy&#10;JtX5Rzxnj9KBHubqcdMU/Zt4B/P/AD6UBcDGCDigCNl5wPyDVFLFhenu35f4VZKjbjtnOajIAOQF&#10;4HpQBUK8ZK/ebAOf8aZIpO5l5zzuarMiKW6fxdhUXloz7vve+f1oAjWFtuDxjocdeach+XcSf8mi&#10;VBGgJb/epqtuTjb0oJ6jiMtj0bH3vf8Az9KCuB1we3tSLg9dpPPXrS5OAq9MfnQULtA6f+g0qLhC&#10;Qw4/SgLzkrk56UoX5+nPX5T7UAPBCjg9x/n/AD/SpLf5lXaPaozuYMd/f/Ip6nyz8vU88fyoAlYn&#10;bu9eetAy+EI6+ppvPyqoH51Ihz6tjj5aAHBgBgN7ZPeg4PQfU56UMm0EDp16e9MClWHU/pQBKiF2&#10;yvSpvIVfr0FQRsVfcOP+A/WrcbmVcH/9VADo2Ij+6falEnGMYz9KaXb7oXr60gDk7nP8XrQA4yMe&#10;Yz/FjOa4r4vWt/f634F0u2QvDL43hlvOuBHBaXdwp/CWGI88ZA74rszLKmVVR97Fcp411W3l+IXg&#10;/wAMxxLNdS6hd3jRrn91bxWcyNK3HC+ZNEnuZOM84CoX5tDq2A25x/DSgAAZH1FLJIFTK/8AAV9K&#10;jMrMeD1wG296CSbajfMw49qgJE0mSn3eOaAGY7M/iOlSpEUPC+/0oAaBt42/eoKlOV5zjrUhG1sf&#10;rUUkscTfe7cUAJI6xrvY/l61XllMobd93+XFSbGkJLtnv9KjlYeYyonC+9ACRruGBn/axmp0jHXJ&#10;psKE/wAPepgAPut27mgAWNfT8PSnIw3ZJpYyo6jv37U8IDyP+A4oAUqBgHOc56Uvbkf+PdaaVZj0&#10;6H9KcF7jmgBpBX5M0EZG6lPHQ/p/OlHI3MPcUARlcYPNO2EDANO9x785oGMbSP0oAjZCfmxTSBuY&#10;cnipMkn5j1oZfm5xigCMnqDSYP3mG7n06088YZaaS2cbvxDdKAGgnO1RwPSnOoA60ZUDAoxnoKAG&#10;mNpm6e5pEix14qWJAvQ9sUfMPXFAEZUNwTleB+tQkr0j2t9cVJKTj5Tn29aFDEZbvQA1EzwR9alQ&#10;cHJ7fjmkCgcL9NtOGETPp/n/AAoAftyu9lP5UyQDce/NKsp9OfT1prLJINyn9KAGRJIz4zxTvIRj&#10;tc9OcGnbGUZG7JahuBlh+fegCNoViOD2/WoWYKWY8VMULPuJ+WmywEr69/xoApSRRzblaL8qoP4c&#10;sJJC/k/MTzhf8K2Eg42t/d7VGyk5yP6UrICjp2gWtlJ51tFhj1x1rVgQHK428dqijkDtjFSgbNzq&#10;PpTAlwy5J780fMQAB0H506Nt6bqkI3N8px70ARqXI+bt3oLNjD01yYySC1ETZG4nvQA0oY8gp8u4&#10;nNCnI2n8eakc7l+VRtpgiJO4UAIwO5dmfvZBNN3cbSP/AK1SbgE+Y5qu06q21lPXr60ATJLtUlV3&#10;fhUkcxI+bP8AwKoVztwD8tOTJ6CgCQyIRkJTZDHtwgpwBKYI6/rxTXgz3/hoAZHKSmcU8HA3GmsX&#10;6KPbpTkeMEq3HoDQA1A27IH6fpT/AL/zfdpV2k5Hf170oxt/zxQAzylC7lHT3pNqkcn6g96e7Kp2&#10;jupqPzMH5T/OgCK5ttw3Y71ha2tzbJ51queOmM10E1xEU6n8uv6Vn3pFwuPL60AeZ/EHxfrGmWqx&#10;aZpEk08zYU9FjBH3j+tJ4Oju2dRqMjGSVN+1ugxXd3GlWlyds8A+9u6d6ZBo9okivsXcq4X2qdSr&#10;+7YiEDfZ96Rlu6/WsGw8MeI9S1NbnVLj5RIT5S8KBkYHP867S2tljG0j5aurbQkBti+v60ApWKth&#10;piW8KgR8hemKvQoyLhQuO9PWMBQCe/TNOK7edntVEjZkcjGahKRKcFtv9Ksbjnpio5YlkG3d+Z60&#10;AUbjMuUUcVC9q8H7xVHrxV4RH7oT+L8/zqQwrt2s3Oe4oAy45ZVb942PRqvRRBxwe3rUd5aJjeTt&#10;68iq9tdSQy7XPfvQBooNjgKf/rVOMMoUev5VXR238fxcgVNkr1PH86AHLF/F04wP54puxTznv+lS&#10;KSV5H170i52kdvx5oAFQjmlJJUnZz7UwyGOQYX5fXd0qJb+CS58hA27+9jvQBZ28bgPz9KRVXdgd&#10;Ovak3be3XpS8jigBuM8t+h4prA98++KcDk5x+GaM5X7uevWgCNhlsN9KX5cUATH58D/ZpI1kZBv+&#10;U/WgBwwBgEelHAGMU4KdpBPXOOaaxwvWgBhwDx37etMdlAzgn25p7jbyB+lY+p2eq3Wqwzw3Rjt4&#10;yP3Srw/1oCJJqcxjj3MQF65zXjOl/FHw34u+KXiD4aWdtIt9orh7p+quropTHPOcOD6FK9j1KA3F&#10;u0cg+8pzjqR9K8UtfB3gj4KePNQ8TXto0U3iG9tYLe4ZizTSBGHlewVF3e+TWFbm5o22vqdFD2fL&#10;K61tp952vh7wvpmn3BvIbZdxYhm2+/T866zStPRRjG3aMCo9PtIriBXjGFZcjPp2rWgiWNQGHT73&#10;vWsY2MG7jodqrnZinXM2xgqEf40E9UAx78elMjjLNvkPQg/X2qhEfm3bI0bMPm6MF6VHB56w+XK+&#10;4hSN3r71afYI9iAf0o8iNDlx/wDXoAi8pmTGfm/lTkgaOPn73+eam24xxwOeBSDeWyO/60AIh2pv&#10;xj+7g/59aFlldSCfvdP8KY1xFuMXmL8o+ZeOKSKRCMqV6ZLUATxyHyvmPIz1/T+VSpICePbt71TD&#10;ksVJ9jTpL+1tRuuJlXClm9cdzQBcWQKct14xz+lJ58LM0SSjf3ryj4j/ALR2h/DXXhDMftNvcMB8&#10;pztbOOPY8V6F4c1i28Q6TDrkELL5qdG4I9jWcalOcnFPVGkqNSnFSktHsahVXHBxVWG8s79ZDazL&#10;J5TlJGXsw6075gf3bkqT81EFjZWjM9tFtLtlh6n1rQyZwHxk8TeJYdHn8O+Dw39o3EJEb+nXp78Y&#10;/H15rd8BQatdaBY3XiI51COFRNIq9Tjn9a09Q8N2F9fLfTRjzI2+Vhx/kVftrTyF2g/T1qUpc1zR&#10;yj7NQSJt8aDafxp0b5A29+xWoBbhRt69c1Lsx/qzn+78x61RBMrFhubjH8qHUYwM+vNc/wCOvHmj&#10;fDvwxe+LPENysdpYwtLPJ/cUD7x9AMf/AKqn8H+NNG8deF7HxXoFws1nfQrNBIOjKRkH8qL9A5Wt&#10;ehqyAIlVZnwp2LyP7vWrEjAgnP8A9eoRCrH51560COd8W+GdL8V6XcaPrNjHcW9yhSWGVQVYHsQe&#10;3tXj+g/sLfBHRXa2s/BlqsKMWtFWM5t+SflPUdT9AeK+gZLJSMn+XT/61JHZqq9Bn+VZVKUKkk5K&#10;5rGrUpq0XY5Xw54Wh8PabDpNq0jRQjbH5jFjjsM5/wA4rpNPUCPYpbI5/H1p8toJJC4X3+U9Kpar&#10;4i0Tw2yx6lerGTj0/wA+tWvdI1kzXjwi8Dj/ADzSSKHXkfp3qKG7tLqJJIp1ZZF/d/MKlJ8rlicZ&#10;9P8AP+TVES3AqgGQW64+lMeYxq2WPrz/AJ/wpUmikG7Occ5FV7u5XZtQbvz4/wA/0oJK97CLpJIX&#10;b5WUqR9eO/8Anmsnwv4XtvB+nf2Nolv5dorMUhC8Lk5OPTJNbcEKyAyEe45xxVuOFVG0fd7c4oHr&#10;YpwWkzYdgc+vpVgWsaryfxx/n2q00SCP5cN6cdKBBkZZP900AiqLZTJ8icdRtHSpIrNV+Yjn69Km&#10;SDy+VPtirEac/Lnr3oEVzbptzjjp+FL5Cg9OnYfjU4VRj8s4/wA/5zRtBwf8+lAFWWDackfePfvQ&#10;sXzbic561YaLPGeahAIO1sHuP5UFKw5YynzAY46flUyYdePxDGo0BdeTjPenZaNsZ96AHFRnNAHz&#10;AbRTvlcZFAUF+vt6UBbUjljWRc5/+vSpHgYDfN+pp+BnJ/Wmk5HK0A+42SHAyV/PtTVTd8oTqfTr&#10;UzD+I0AfwgflQSQSQ4UEVWkifbge33qvsi7chqjljQ/Qe1AFa2l/gP6/Wpzz823GfqKhkUQuXT6H&#10;BqZZAI+v50DEVdo4/wD1UkgB6tj1qAaiz3n2dYvlxgsy9DVjIK46Z+7igRDLK27Cj5SvX8OtOQMP&#10;lX5s/wA6cY8EFOD6f0oD4GMNxxuNAySIlBzxgZNOdtvygimbto4xSFSz45+tAh2cfxZyO/0ppYn1&#10;+vNBK8L+VSRxh+jUALbDuP8A9dTy2++PbTbeJFx/KpgflyRj8etAFR4DCcBfx9aRSfMwD09Ktssb&#10;rtI/WoJIvL+fNAAhJG3/ACad/Dhe/wDtUmcruBxSRlsZZe350APxt5IHpilAUcYFJtOc4/EUpDKu&#10;M/WgAJYckHoeKGJJyG755pGDN0T3pMDAJoAdlhn5R9VFIVGcr+dN37Rk0ya5hhVnmIVetAAw3cD9&#10;BTJFJHP0+ntXKTfF7w5F4k/4Ry7nEc24bg/AUdjn3rq4ZobqISwSrIrcqynrUxlGWzKlCUd0RIme&#10;CDjtSy2u8ZjOO557VKUHUilUYAVjmqJKga9hba65yOGUUh82VuQV6GtH5MYC1DcbJPlXGc+npQBn&#10;hAk+S/v17f5/nU2Tv5HNOuIQ569ORiq8JaJ8SHj+H/CgCxvbdnr/APqqTcSMErgL97NQsARtbjt2&#10;pr3LL8i/lQBNLNEnD/hUayM3+rU1VIkkOXJ+9054qaKYoMAc/wCz+VAEjsyDcwz3pnnvjYD1OD9a&#10;YZHlYE/e9u1OW3xyR/312oAF3Nwpz706KNw+WTPbPpRGJU5AyKm2k9F6j+7QASWiuPNUD/dNU54M&#10;Hn73r/8ArrSiYKNzDv2Hao7uJJBuA7/WgDJfSbaU5eLd6N396WPTre3RQibcY2/LjPFXzC3GFyB7&#10;U0qG4IPT+lAXK6QEjC/3s054k+YhMevTB/T1qQFcYz7rQ0ZB+cc//WoAq+UI1J79+1NcZGMDJ7+l&#10;WJQEOdo/liq80iqrZOOfm2rQA1QN2fXP1qZW2EMT16/NVdG96XeAMk9G6j/PNAF7zgwzx9cdPSmC&#10;XavXvmq6ylRgmovNO7ev3c8j8aAJ7mcKc9fyqtJcKH2hv5VHNNMZACOCf4hUTMMYT17UAPdxvxsG&#10;fXFPWHL58oegFQBJGn+Y/wDfIq3GpDfOTu7YzQA6C228AHhvmqx9nVUDgf0xTIlmJBHbr+XWrKIz&#10;ny1X24oAanzqME+v+RUyRFhkx4/GhUMfU9qkfA5VMf4UAEYCrnj8amA4xjvnjtUMZeTAJFTDCrha&#10;AE2en+fb9aVig4/vcYp33R6//qpuTjJH40AMG1uNvTr7/wCfagAbunanqQcDHFIEwMs27PrQAm0d&#10;KcQFGcf980oz6fSkkYR8BentQA1tpHB6jI6elI4wpVj90f5/z/8AWo3tnDen60hcj5Qy+mD2oAjI&#10;wc7evO38aiKKvU9OvPFTkF12gdVGWprI+eQaAIJFwOSeaAq7sjj5eeP0/wA/yqURE/Njn9KbsK/N&#10;tPzcfLQAwxkJ83Axn6UjAA7QvXJP+FTeXn+ntTSq/dI/D1oAh2svcZH6/wD16cqNnINKQF5bH3qQ&#10;lQd7fU81SAkG5mGejLjOetOBU8H9D0qNCuefx71JGWBwX49M1IDipx+v0qIozAg/xDFTqNy55+b9&#10;aTauMjpQBAJAAvBz6Y688Uu4Hv8ANz0GM1KFI6j/AD+VRv8AKPkU59+atANI2NhV6enFIZNzcAfh&#10;9fWhgSQM+3rS4IPbb1+lMByfMu0N79Pegb8YYHjuOnb/AD/+umbiWweO3Skd8ru7/wCytKyFccWI&#10;Chl/D0ocrtyB8oGdv+RTVIPHf9etHGM56HmoFzAJP48e/wBP8mguQMkcDvnp24pu0n5mb6EGjDfd&#10;U84+6f5VViiQnceu0f8A68UFFfJCfxZb3/8Arf59KZ3wW9zzT2bhl3/j+NCQDTGrK3Hb+tQ+VITl&#10;l/757f5/z3qxuwcEdeKazJyVb7w7/SqAhAKFdvf3pSyqOPb8fzpzk7CQu5eQNtM2OG3FeD6j/GpY&#10;gxlud33cFuc0rFQWJT8ffH+FIY8nO3ucj0oZTk54bt2zQkDYMCVPzdPX/wCtVS6wyfuyexG36g1P&#10;IQVGw4/pxVW6BABG7LciqIIZZgrff/iyW57f/XqBrguuNnT7vX8KLhJN2XBz/vdcj3pvlOVAx05+&#10;9056/wCf60AIsjSFQE5/zzUsCMcMAfvD1+v+f/r0kVqC2EH5HpUwRlX26fd6/jQAGIvhgPvfw4/x&#10;qMwJggAFckHI/KrRU7fMx7dx2qMo7lcHdjr7f5/z7gEIjWPkcZ45HNDGNiWfNTbXPBB9Pp/kVGVX&#10;PTucUARu2FzuAz2qOSOQ/K6k/wC8P89P881PJCRtDJtHUbsc+/8An/69RSZZMqnVuD7e3+fwNAFO&#10;a3AchScLzkdT7VC4+Xbu+XgHrxj/AOv/AJzir8g81djKPTduFVpYWDZLLtx0U0AVzLgfOFHXd+XO&#10;T/n+hTeVAAHPTdzyecd+vtS7VCk7F+6Bt/HP+NNkaMHPlN/tKB/9bp+lAEjyMy/LjP4jHTn/AD/+&#10;qMnaudigj8O3NMaXaciQnccNg4zwevpT87mygb5vYe3+c0AKzMHw7N79/wAvx7YqJFCYjZtxLANx&#10;74/pTg2NrsGGO69eQfy6j+dMEofBAZt38XB7/l/n8wAZVEZCbVHPTgfh/n/67DkSncT8vQbsfy/G&#10;nZX5tzrwMFuPlHc9evNN+Yv5e7+LMan0zx/kUAGW2BvvdCuemR1/p/XvQTt3MOn+yw44/wDr0xmC&#10;n5W6nhmUDHTHX6D3549KRlQtg7enG5f8j/PegAX5X55/vHg7ePr+fUfSnLJsQF92MfM7Ec/1/wA5&#10;9ahMm773zHj5WOc/49P88U6Eof8AVqv3hww68ZyfbgHr+lAErTbXLR/Mw52r69Me3Uf5NMZBI2Ay&#10;7AcqOf1z0/l/OnG3dSQp+XaOpI+mTjj8qDGwDEAH5gdp/wAPXj/GgCI2zsdwC/ig/wAaKabfTs/P&#10;s3d/mooHdnoO1COR8xPY4IoVMZ3Agjp19euacqsSqM/yryQv046U/I7lfVm/z+NZmokYUYMfUfeZ&#10;fT0+v+fq5ZNo3K3qelJGq/eC8HPamLt3bVGSeCPT/P8AhQMkDJnCc9Pm/HpSblbKHp0XYv8An/Pr&#10;SMCXyzEf3s+n9KBFg4Zeg28/z/OgVhyv8oKrjB+bKjrig3DscOF+9wR2+tMGSM44x9aVYSCS4J5x&#10;u9aCiZn2g7UbNMOS3zH+LnPP+fzp42lw+PmC9Tj5fb/69C/u2yowvp68daAGgZfgHr2Gak2uNuF/&#10;z60GVA2N3TP/AOrrUfmHdljziglk2xQuEJ+9njmk2gDnuM9Kha4aMNk+200iSNMT83PXp/n/ABoE&#10;Ss6q3zHcP73H+etJsdvmJ+h2nn/PvTXbyhvkPb15P+fxqQyqOWQZ/iGeh9KBxBF8sqPm/wAKcqOP&#10;kK8bfu00t83yjdgfNxmnLhvlFBQLu4I6fxfL1p67iwwfcnPFIFBxkdfU/wA/89qI8lvu/wDAvXvQ&#10;IDu3fMw+b6U4DcSqf+PCmSknq3HXHSl3ZG8NngD5efxoGO46kr7013CnkdcDv6U15MNtPPGAMfrj&#10;/wCv/WmhWYl2yOvPPU/596AGqxk75Dc1Mi/KrSN+B4P4U1EBG7Pze/SnEB0YheOnHUn/ABoAcHBX&#10;IRl+lCl2Yllz/wACpFUAqoPT6VIM9FX6Hn69KAGRKA4Vv7uRUgA4Dfez6U1FIbCCnA9Gzx7UAOXg&#10;42fp1pzDjcTTA4Hbvg9eKZ9ocnaen9aCSYfvCVH5ZppCqxYZ/wA9qA+efU0DqG/2qCh2c4IPyr39&#10;aADnkfpR8oAwPxFAweD3P50EsGUjBxTZEdz8gz+PWjJHygj1FI0uOMAZ+914/wA5oDUY0ZTk+/O2&#10;mAIVyp4/u5p0xLYU/X/P+e/0qDJT/WDigom2hjjOM1GyMvUc59qb5jAb92Rnn2oRuMjn+dAA2Txu&#10;74/zmopIju3ZVR/d9anIz8r/AEwcmo3O5cqv6+3WgllO6GVwx288eopkeIzsI7Z6/wCfWpZVKNx2&#10;71CxKsAw6ccjj/PWgZIGLPhccDt61IvzEYyCG6YqJSQfvfXOeT1qRCCoDHv8o2/59KBjinG3GPrT&#10;23Mcbu3pTcAEkLypz0pc7RvIPrj1oAU5PyBsZPX2qTeC3zKc9ehqMMwPXpx9aQygDaCP8OlAE291&#10;Xhv96nwKByx/3qr+comUFxubP3u/rVyAE8BuDx0/SgCxHGuF4x/WmtAjBlVh09Kem1TwPc+9KxyM&#10;bvqf8/jQBEkOCDn1Oalj2bcA035gNwPrz606Ly3yB1+lAhVZm+bGO/zGn4YJyenTPam78AgD2pru&#10;qK218t29qBmX488c+Hfht4P1Lx14quWi07SrOS4umjUs7KoztRRy7scKqjlmIA5Nct8C9M8T3ujy&#10;fFT4k6aLPxJ4kjSe40923nSbXkwWOe5jViXIwDK8hHBFXvH/AIKufHt7o9nfXskdlpurw6jPbpwt&#10;y8WTHG/qocrJgfxIvpz1FvamMKoPfp6il9o05oxp6bvclDLKuc5G73/OnAts5UA06NdvO3pxikO3&#10;K5pmY6FNg69ffrUu0tz7UyPplRz/ADpXYBc9qBXGsQBknAFVZ5lY5Qc9M064laRslvXAqMIT8obH&#10;+fegSQ3zJcnB6+q9Kci87wB2zupQiqc+v+f6VIi/MNxBzxQO4qZxhTUyL/Hjoe45phDdB1681Mi4&#10;TDdaBihBt+Xil2sv8PvSoFGD704tgZIP0oATAApfvdR/Lig5JCgUEruxkZz6e9AAfTPfrSbgTnI9&#10;qcxJ5pMnGVP/ANagBuCoxjApzKAcbT70YxwTjt9KACOoA/pQA0+hP596aybgNzf981IQSOBQdu7b&#10;+ntQBCU2KQF/75prf7vbNMnvYo227tzd8VF9okLYzQBOMbssfxxSo6KAN/NVm3suM+9JscHk/WgC&#10;2/3Q2enSmSSsTmNajid3+9/OrEUQzlM9e9AEYibdnHpT2XYOf5VIR8vbp1x1pk8qR5+n5UARNIQc&#10;jv8A5xTl6EZNMy4b5RtAppkZRkHGOmaAJSQDsbn2NPikixg8duKptNvHyn+KmtKyjHt6UAXmljbh&#10;KI1yMk8CqMUkiMVQZzx0xUi3MiH5VZsetAFx41zgtQxwNufxJqlJdzsrMoPp/nin/bnYfdPU8UAT&#10;mHcSWP41G0AzjI9fu01Jnbqfvevf3pRchxgD64/lQBGYjE+4MOalMHmJkH8PwqGWRgN6n7vakS8k&#10;C4YN04X1oAkMcirg457VIkzKOV/3qaLoOOFGMUyMszcrwO9AD5rjnlPzzxSRzIPvE/8A16WQDqo+&#10;ao0IaTOMemaAJTOv3cU8HjH/AI7UYYBePwwadG+xcbqACSNpQVDf/WqvLBs6rzV7ZkZA/So2QEcj&#10;NAFaKaTGzvS7ZA3GW+tSbNhwopV2g8HH9KAFhdh94+/FSrtc4I5+tQAqG2gfjipIpFI3CgB3k4PI&#10;9KjeKMFecmnmYg7UqtKnzbh/wE0AOG8Ehem496FuDuztb1+lKr5PzN+dPWJXbIXNAEO9mO0fhuo2&#10;MzfOfepBalpcjnn+KpBbiJt3+1QBVNvGCSx9yab5SKh/dkgdferbx4PA+lKIxjOM80AZ09pu+8nb&#10;nbUDQFOFHT9a1pEwdp7cHjtxVOaLjYqk59sUAV7eQv8AOOqknNWLa4OzJ+n61WXfE+HBx0qQEsPl&#10;HBGPbFAFuKcOQnfP5VMG2j5sVR3SAKEb5vQ1JBMyffzzzn0zQIdLHLM25W2+1HlSJxuz83OBU8Us&#10;Ld8fgKjluos7RyaAFCELSO2funjp2qJ753B8sY+tNaefbnHT0oGOnXK49fpVWW1IO4r71Ikzfxce&#10;1OZjKdjcfjQBVUywt8px8w//AF1Ygvd+AV2n1b19KheJwcuOG7Y/Soykn8BI/WgDTSXceG9hinqW&#10;J2rWfFcSQvkt+lXI23oJAOo6UAPZh35FQ3c/2WIzxWzO391R1qUhQOelBZRjJ3d8UmA2znkkj82d&#10;Quedo7CpsnHI7ZqMEoM7fypIyrYkV+tMCWRmLccc0ijj5T2weKTPP/AuacoZlAA/SgAxn+LNADD7&#10;wpQQVYKD689qHyRlh39uaAEycY3imyD5c7eaHfn1/wB3+VLkAZLfxZytADCoVduc/hTDEGHHXvmp&#10;fMDDr0FQy8Dr/nFAGdq97YadatcXUyxxxrub2Hc1y/jD4Z+GPiOuk6pq8Hm/2ZfLfaedxxHLtK7v&#10;f5XZfxrV8S+GTr0o8yYqqj5gP4uemM1p21oLWGOBW4jXC1PxaWKT5dYvUSytjEMZ+VcDavSrgRUO&#10;T/8AXNRxmRhkfgMU5sonynLdeOgqkSGPMOQvy/SnHaq7COd3rSCQ4689aV4xgMfxOKAGwhN2CfYV&#10;IYsDcO/NNRFUcn7p+8qj/P8A+qiWZUj2pxnnpmgBscc63DEsPL6j2Iqpr92Y9OuPKJ8woQv+90qe&#10;WZlTA7fn/wDWrC12/mtozNncyqxCnoTj/Gk9gW58weI/2pfin8N/iLN4HHha+1FbrNu19DHkJMct&#10;kdP4MHqPr3rsvAX7RXiGxitZdVss215GTC2c7Wx0PA5yD+lYPxp8e+JdH1RvG9n4ajaO1VlmtvL5&#10;c9A4Pr/h2r5l8c/Ez4g/FDwvfSeENOm09ZrrbHaggeW27O8Z5x97+ma+cr4+eFm1zN2PpqGDhioJ&#10;uKSe5+knhzx1o2voqwXyswiDH39x+P415z+1b42g0rwskeieI/st9HIFYq3VDwy8cnj06HHTFfFP&#10;w4/aD8XfDfQZtKvfGTTapbwfvGkkGI1XIYduPvEE44HA4IrK+IHx6uNYvLPXda1v7Q12/mQp5nyh&#10;CxPvkHapwM9CDnOBNbPKc6DilZsqjkc6eIUr6I9b8Aa/c+OtdbwnLFJLJZXCPp81wTIWAbLbgwOM&#10;Z9jweo6/b3hKzms9AtbZh5bCBQVzwO1fA/wm+Kdlp/jbSbKWNYZrrjPlHdNJ2APPT8vU5r708Bah&#10;NqXhqznmdjvhG0suCPY+9dOSz54yd7s486jKMoo2rONreNkc53HPbvXHfEbx14r8P+I9N0TRvDc1&#10;1Z328XF5Gx/0dgPlyPQnA/A114Af5Qev8QNK8COMOAOnO33r3GeLF2d2rnP/AA51TxhPZyx+MrON&#10;ZlmYRtFwpXt1/wA811ccwYharwQIi/IPmxyenepEBUYXG7oB3oWiJk7yuWCA/Ofu1EQ20uFJbvz7&#10;UkTzH7xBNPwTk7fzFMDnfH3hHT/HPhu88M6vbLLa31s8U0bdGVhg/wBayPBWl6T8KdK0nwFDF5dq&#10;Ixb2bBvlXaMKh/AcfSu2VFZNpH+fWqeseHbTVVWO4QNtcMjY6Y5qbdQv0exaTcoAY/e6H/P1rL/t&#10;+/i8UNpUtgzWnl7kuP7rdx/+utNEfywHbt8x9arS2ksku8en5c5pu5K7MuGdS27264oMsbJjeoOf&#10;yqqse1OTu+vNR4WSIvHKGUdfamUSW9wkAZJJC3dc9ufWvIv2qvAvjPx3YabH8O7nyb6G/jluGYHD&#10;xjqMD8euPzr11LUMmS2aq3NkgbAYcd/U49azq0/a03F9TSjVlRqKcd0eRadffEzQtVtdL1Xd5McI&#10;3eWRzjqc/r75+oPsMOq291aRlXy2371ZsmjR3M63FwobbyvA44q5b2SKF+XbjjcKmjCULpu4Vqsa&#10;lnazGgbXKwbscjG48/55q1Fahj+9HJPcVJFCqncE+nXmrMULFssvHStjFyFjtSBgdf8AZHX1qVYu&#10;eD+XanhHwvy/WneWSQSffFAXQ1Rlcdc+lPMZK8D/AOuaeyjbjPXrSBgx6j1PtQSNjjKtk/TinhcH&#10;BH/fNGcJy350oDD5Tjp+dACbTnP60m0Hkfyp/P3t1N+8nU/40AAYE/8AoVRyRE8k/WnAkcMcfUUH&#10;B9P/AK9AEKnaQoH8VTcMuSM/TvUbBic4zz3p6hTlG98cdaCriqNoxmnZ2rwO3PFNAPRT25pxyG69&#10;aCQ4LcHPamnGc7+M847UMw3dPm700OA2F/A4oAkDdBj3+lNznj37fTrQucDBH/fVGeCTx+NACrlu&#10;AKQq2en+9xS7yBwRikZweCvSgCG4DfxL900iHcgO3t/SpJV3fePXt2PNRoNvyA49TQUPEW3A2+31&#10;oKg/xZx7U4EE7UNI+B900EjGjAPDf5zQYsCjOFyV+vFGcnJYGgBPm6nj+tKML8zD+tIx28D+GkOC&#10;cHbQBIsYbDBOnb15qeIL1qKIt0PH0/z9am3A/NnFADupAJx9BTmIXlu9NyFHWgHIxj7tADgyAfeJ&#10;xTW+6QR9aa2QcDPPtTJiV5H8X3sUAOVhgjAp3y7cGoo4WxufP4d6l2FRhv070AL8gHSgkZy36UgY&#10;Hkd/THr+tJvCrn8KAFb5V4NMLr/BkZoPHB/lTfM9G70ADHtiuT+MWsxeHfAd5qjzGMQRlzIvJUDn&#10;P6V1O8Btp/rXlH7Ys19F8GNUbTo5JZWt2EcKNgvx69uM1nWly0pPyNsPH2leMX1aPnCw+Mt18Vrq&#10;305LdYmtb4NNNI4D3YxjaDt68H5cck9a+jLf4hzfD/SLW40++kvoZpFRrabLOrH06nrxjH4Z4r80&#10;NC1jxj4f123vbm8aLZk3cag5iwCwVAABkk+vcZ6kj62+HP7RSW3glYtTXzJMNKWkbzOmfXOB17n9&#10;c18xgcy/eSU3ZvqfVZhlclGPIrrsfXfhrxida09L2eyaJnUHa3OOK14L2C5ODww46ivIfhB8abHx&#10;wkdmsKxtHGoY5+XOA2Py/wA969Aj1izD487DL0XdX09GpGrTUou58rWozo1HFqx0hAHLN0qG4nih&#10;U5P5VlQ6tvHyybvXFPeUztjfu7Yz71oYlprvfnYo+aojuIOQOemO4p0MK4wX/LmpY7XIyp+XFAEJ&#10;8zHPp+VNMXmA8duhq0YH2hgOB14pFIbkdf50AQmB2HzDvSpEGQq67fXPFWo0LdTT40C4HT+7+dAF&#10;b7OEIYpnH86l2hVBQfSpDtI+UfTjrTMkPjB5FAAsKouQw+nrTgmQc/WnL/d29fSpAoH3SfTNAEDw&#10;nOGAweKaQI+G9+p5NWT8vOf8+lVbrltpXr7dDQA35XOO+cYx1qIeXnk9eKkigQ8SP70yVVVtooAH&#10;YJ86svrjPWoZpyV69MZpzuCxIHGPp/nmoXdnyzZ/ljj/AD+VADJZTjd3z61XMkjHGd3tzxUs4LLt&#10;z/8AW5qMKFTA/wDQs5FACYwOFbjtQCSwYN7D9e1K5IGc/j7cfpTQG3qSo/z60AD5K7c9e/8AX9e1&#10;NKs3zHP44qVXJX517Y4/P+tMfJG0D+lAEM6gDaF5HpUIBbIH4Z/z/npVjyMEE/r2/wADUkdtkbj8&#10;rZ/z/n+lAEJjCH51/E/p9KuRqNvBXGMYHWnC1O3bkY/h6Y60vl7AuSenTNNAO85bdVByfw/OpRfI&#10;qKSOD0/z+NQpEXPA7djQYJHGQv1pATm7V2+T/P8An/8AVSm6UtgA8VHHGwwGTPHY/WpAo6gjJ7EU&#10;ATxzxDKIQOemKlicONqhTVMhtuF/u4I+v0p0VwYSAefX0FAFtjkEhvxoGM5VqiNyhAfd3/yaejbv&#10;mDEjrQA8BFb/AFf0owcY4zTQT2FSc9QMZ/SgCJgQcgd/7tIxfPFSsu852/8A16Rgcc7qAIue2FpA&#10;udrP6VKNp4z/ADoK9v73RqAIgEBPQnOOTQwVhn/JodipyO/3aFOQ3+e1ADdoXq3ft2pCC2D8vze3&#10;FS4bGcZ/rTHzuOD7/WgBhQA5J79fX9OKPLJ6/WpMN8y4+nFAwBgr8vbjvQBE0RK5Y8/w+/FQMCmU&#10;A+nA/wA+lXMruyT05AprW4kGQvHrQBVyqnbn/gX9acjqcH9M9akNtk7lUg/7LU2K2Krktu6cYxmg&#10;lJj0kVxhs09DjoP0601Iii4P/oVBfKgEe9BQAbenr0zSMQ7bnHfP+e39aUb+oUbf92muu75geMVV&#10;wEJCsGzntTNpZgv+PrUmwk9fl79PWgJ5a/L/AHufekBCoPbHp9aQtnjafo1TypuX8PmFRmFTz+dG&#10;xNiMlUAXpnnjFCkMmCeKGh2rhjnt9abhgGwe/HPXn/P501YfKSA4O4dOn3f0oaIHnbntjjmgYLMw&#10;ycHH0pwfIyx+hFUMYysGwxI/Ht+dNJLNtDD296kwrdQfTjt+VMkAX7gznJxx6UAN8z5sPgfgM05m&#10;DLg9MY+amqsnJXoxxR5bAlv7v6UASDaVVWHPTmhhIvQH5uuF/wDr/wCc01GkU47njBb/AD/n9ABR&#10;8u9fl/2aCbjXZVJPXH+cVHMRHyo3fU5/z+tSOAE+UHH8h0z+tQucJuYj/vnqaB3ABCvRsjGM9aie&#10;EGPYR7cj+tPIfdz8w4J3Dp+dNkG/tt9vX9PU0CaKc+wSfdbd356f5/zxTVjJO0H/ACe/T2/OpJVi&#10;R92w5HBbJ4/+tQiBABt/i/i/z/nmgkWPaRtPDfXp/nn/ADikWIE7VOd3C7u3+f5/UVIqF3wFzk/5&#10;696JJFAyZDzyfbmgA2Flwf8AgTLn3/Okbfnj7uTyVPX/AOtTwGZs52tj8T60nlsoMYB5Hp1/+vQA&#10;wlSo/iyv+R+lNLAjaOeemKdJkcgjPt29+fxpqhuN3Tr9D+vvQBGE2NvQnk9AP14/nTWCglyp4/HH&#10;NSbFddruWz19ulMddwDMT+fTnr9f5UDuReW+cEn7vqefx/8A1fpUZR8FCNxx2brz2+mMfjUzjaOj&#10;HHRcdP8AP61HgFt0Y4P3e+R6daBFWSIgqBtzwfvdeO3r3/yKr3MMp/drkdlb0b/H8OxrSKNjJCsu&#10;eCec/l7VDJGT84bv647Dr6+9AGcV2Lktz93d1OeM9Pwpm/KvlT8ufmPGf8fp/hVue2U/MQp6nb6/&#10;4d6rPbOrYL/w8/L/AJ/yfxoEhpdmBC7lwB91unU9u3Trmmsw2mPow6njt25+ntShHRiAAQXycdPz&#10;/wA9Ka3EW1vl2rnac+ue/b8KBjHmY53cBRnnovPfBPf/APVQZtkOB+QHU/5/z3pGchMPkbvYnr/9&#10;b8OvpURYEY835cfL82T3xj9aAJtzJndwT039B0prOzPvZGz/ALXT+vX/ADmoYthfao3LkbdvIPPI&#10;4+tIrzSLt8vcVxuZTj+Qx3PvQBKzEMQ+MLz+h68fj07+1NQzGQKD3xx26c/kTUe6VwGI/Q57enqC&#10;P/rVEsmHVXjbt1UnOT74PGMdfwoA0w4BVVf7ynoo5/zxUuxHXKEsvbPX6/5z1qnY/PGjFNvTryOB&#10;7+5/zzVqMb0BwW+UHc3Bz+ZOf889KB20uDwNvP7qM89dvWin4zyEH/j3+NFAjtA5KqRwP8//AFqU&#10;cjZ8pbaOvH/6qhUgyfISPl+g/pTwrbdznA/2vf8Az/OszRDuWG5HDcf3v5/57U4feJLN0/iPWhS4&#10;G0tkHj5mzn/PFN7AjbuznC44/wDr/wCNMocoXcx3dv7p4z3prFyQJOhPy8Hp35/HH+RUnlqTuZuh&#10;7d/5VG7xxyYZgOTt3d+f/wBVDKHbm2cjDdPrz/n8BTkmJjwg9hu7U3co4P8AP/PehZF3E43FT9cf&#10;X/8AVT0ESFjuPPy7vl56UpfHzjPfjPtUDSkKU8znPbp3ojwTkyfLu/H61IuYe0rBPMjHI79PxxQZ&#10;H24EnB755oUbmKgd+T6c0qR+Ycu23j06UFEZBK7mA46VJbqpAKr37804QgNhV78e9O2fMrbvxagB&#10;0sbHC7+3tTQFVMDd9P6fypzY29enNKE2rwOV44/+vQAxcq3H157e9OjOOGOOPQdMU5xzkfT5RRgn&#10;g9Dx2+v86AFZyD1PX9P6Um8E4Khs+uKTblP3bg9xn+dJghflP6dKCQckHcB+Pr/n+lAbc3y/+g+/&#10;8qbjn/Pr/h/OlMYLZDdAe+aBiqT94ksetSJ9wfL74HSmlAq8DcP7uacrs33Np/L86BgrbXORxtz1&#10;xninFucDjvn19vr1o++PmPP+f8/hTmxz81AEZDZ3bvm7/wCNSKBsw3y55Xj/AD601mYBiNxHv/n/&#10;AAoJD/eHHbDZ/wD10AOIXdt20NnawHf0+lNeWPfwd3sp6UplRuC4X+927CgCKPGDvI77sdM5/wDr&#10;VJGpHzOue59/0psssUbcH/vn+GmR3jh8gcBfu0AW0Xy/4vrk0xp1BCgg8f3vpVZ7iRxlSfXae9NU&#10;PuwR8v1PJB9qCXcmmmCvlpD0xjP6e3X9akWUkYPds1S+UEhzjpS7ipzu/wDr0FFpmWT7zdKaxKjA&#10;6HpVfzWWTO48dcmpN3y7NzdOlAEgbeoOccZ+XioZFAXr/vYoVlDZP4/Smlio+cqu09+3+frQA6FW&#10;6L/D1ppIVs4xz+VOIVVHGB6YpsgkJ3ndtFAEgZlO0Dt93d0prFD8xI4/z/n6U3fwxb5fx6CgF8fO&#10;Pbrz19KBMhuHVu+0HOaqlW35HI9lq46bQDu6dPmqs+1T0zu4UjtQMWIADOPwx93t+VSZIK/N353L&#10;1+lQ9OjD1A209VX7nTHLfL9aAJt/HH4LSZLLtBHryPemqwxkfe/rinDceRnt37UAGMjhunf2+tNf&#10;czMCP58UDtk8/wB3HWrFqju+4NuH14oAx7Hwetjq19rsd7cG4vZUdmaYsIwqBAignAXjOO5JNdDb&#10;bohgy7vU+tJ5e1c5xQNh5wMeooC9yfzcHJP1pA4LcZpkWE5K9OfrTw/yjZ/Men1oAczb+c5pd+3k&#10;j6fLQrrnYAo3A4xTxFkAsP8APrQAgkZ3xtx16etIIRjcx/WgyFT8g4+tTIN6/PQBGEUHhR0709QG&#10;O4r9aXbhdvNCBWOAenpQA1iqrnG7ue9AUYyx/KjeGIUNxyTinHAG0noOuKBC5Azt57H0qGaVZBsz&#10;xnHFLJOQpVW/DNQqCWwTgdKAQABmzu+WlDD+IetGMfdJX+lKNzbmI/OgYqqOy0qEZ2Z/+t7UisW+&#10;UjrT1j2DIbp69qCVElEaqcMxFPTZ0A9TTUGTzmpAqg5KqD1oKHHO3HehV5wPxx3o7cj3oVhjGf0/&#10;SgAYED5qFG0cU4FQdhHr1o3HHI5oAb8+M+350E9zRzuwPx9qXBz3z7UAJ75o2gDGP0pdmxeSPwpC&#10;So/nQAZBHT6e9Vr25KZRD6HNF3c7EVI271XQ7gGJ3fhQAnk5XezY79f1pfJAGAakDANsxz1pRgEE&#10;DvQA1BjtinFAecdKB0P+NOV1ztHPPrQBHz8pB+apIbjGVc596NpLb91IsQPzYoAe9wNvrULuWb95&#10;inFC3LH8Ka67uSox3FAB57jhRz6Ux1eQZJ+mOaeRk/N+VBDbsHtQBG1tk9P4utO8vDDa35mng7uC&#10;R6H5v1owQc4AFADBFk5204RK3QU7OBwvLetOXg5wPT60ARgY4P8A6D70yRG8zKjnnNTEKTnPPXFL&#10;gMcFf0oAjiwo57/407ywT8poIGcg/jjrTg2w4H4UANMQft9Aaje3+bIB47ippGK9P5VDJNtfJIAo&#10;AURMBUkYyMAfpSRzoRtxipRJGBlT/wCOigBpUMuPw5NReT+9A3cf3fxqwu0Dn7v9aa0fO4D6e1AE&#10;bRnB+X60FSo3CpmTPfvk5/z9KjKYyu/pxigBVnwSlP4257dKrpCBITmpt3X+tADnAYFsH8qbxtyT&#10;+dJkp0HX+LNPUE8tjH0oAjMaZC5/4FRGf4Djj+lOO1zkNTXdYOWZjz+VADh8xyF/+tRPECuSv51G&#10;LrC5A+mO9AmMg2ZHp9KAI7e7sppHt4bhWaM4kVT901KZSnCL1qppnhq30+9mv4m/4+GzIue9XJpb&#10;O3cebIo+bptoAf55ZsAfd/vUwxytks3Bx26e1OZ0jGQf90D+VQvPITt9KALMfyKC3NIXT/WFhtzV&#10;VrhlGZeKN/mrtR+v6UATedG4wD/OoZovmBxzn/P41Ht8uQSE87vyyamSYNwx+bFAFWS3Dt93p0PS&#10;owjqcKe/NaB8kdR05oVI2HBFAFOJAGG4fw8H1qRgzHav+fepntf7p/Lt+tEcaK+QaAITAwb5P5/p&#10;SBFx67j/ABdqnuNyrhT15+lV/KcNvB+lAEqRDGD+nanhWUfOPzpsTgjJPI/z/jU25HOzIzjt3FAF&#10;d4UYcEr/AHc1G0XoasSRcAj6UCPj5vyNAFVgHH3Tn+fFRtF821Gw2f8APWpXiy2zH6daYDjlW75P&#10;6UAQvE/TZn6Zotbx4V8uReOelWFxnaHHXGWqOW1yD5Y/H8aALKTgpvQ4zz9KcB5i5K8+lZ8PmQbk&#10;cHr3PvUr3rCNiuenAHf2oAtscrwfelUkfKfXtXMrq+tQuqlfvP8AdPTGfX/P9a2BqE29QwO09f8A&#10;P+elJSuNxsXtuX3EjAH6/wCf507ORhm5/Wo/PTPy7c459Pzo81V69/8AP9KYiXOPv5/TilP3ODUf&#10;mgDgjPX5jQG5yH/XFADgp456LTW2dG/PGKbJKka5dh6Y/wA+1Vl1AXLPFErDafvN3oAwL3X9Ul8S&#10;NZ6ITJGkf74ds/41tQtPLErzghiPypsFhZWcjOsKKzc/d/Op2L/wjtUxv1CT5tkMVVzuDd+opwwu&#10;ctnt060IjSAjzPwNSCFQ3Lc+/eqAjXzJX3Z+UdPb3qwkKrzncfpTQ6KuQwziqt7q9rYIsl5crHuY&#10;ICzdT6fpQBYmcdAjc8dP1qOSVi3zv979aYsqzDdGv0p6ws/zKaBIFLGPy1bj+ZoCgje/Vacbd9vy&#10;dz6/596ikVw/5/w0DIrplDYDDr+dYOtruVlJ+7+Of8/4VpeIBcrZSPbH5yp2g8+vH0rHDX13Yf6f&#10;bssmwht3GevNTIF3PEfjzqbHQ7uGG1aR0Y9BweT+fp+Ir43+O/7Wdr4F+Gv9ueD/AA3Hb3lvceVd&#10;W8gGUbIyw9Vz+Iz2NffHjbw9b6grRyW67m5J4/z7V8b/ALZv7NJ8ReEdQsNJgjjmlQvHIo3AsF6M&#10;D7Anj6cnJr53M8LOV5n0mW4qlH3Dxfx7pfhL4p+HrH4p27tpuqXlupaNpCqsv585yRkdOOnIrlLy&#10;w17xhdaTc6hp26HTcIrrGfmCnCkcf3h2/vYHAwLWleMv+EX+C1toPizSZPtGhs1sy7NztFt4IP1A&#10;HBHHpxn0HwR8SND0D4RXGrzaU0slvCyyiFQiqrBiCp4OQcc9c49K+XlGXNY+ohP3D0T9j61h174v&#10;abYeMtLmkkhO+2aQbVRx95iMc5HTvX6F+HrGTTryeaCfbbzBSsec7MCvzw/ZB8Q6NrMLeLfFWsx6&#10;XctdFtPkwfl+9k8noQe54z9Sfs74Ka74/ubW5n8W3lvdWskhNjLA2cw4yDz6819bkn7ujZrf+tT5&#10;PO051rp7Hrkd3sU7j1P+QKtQXDEfMp29jtrBGox29u15OzbFXP3fz/KtbTbqK4VZEk3LnOTxmvfP&#10;nzSiCsMMvuMjpUgXv2x0qtFJtXBHSnxXiTRbkkBznNAEwxlRu7UoYuPl9xVSEvJy8nfpVuPy413A&#10;jH+z3oARIxy56/59KfvCrl6jmdYgWV87R/ntXI+KNH1y/vvtWk6y1qzDDLt4PXmgN2dZ58OSQ49f&#10;60ya5QKfKxux3rm/DOj63Z2Kw6hqXmsD12+3A/z/APXrZSGaSTy8kY60EtHJeKYPEz2sx0/VTCwB&#10;KZPf/P0rzfwZ4r+J9t4yurHU33W8mFkRAduc/eHHp/L3r3KfR0lTDcqeD3rOi8G6dbXn21LdQ2fv&#10;dO3+FY1KcpSTTtY6qdeMYOLincn0q/u2s0iLZ+XG7nP8verHlFpAXHH8Q/z2pUs4yQijHbFWYYOP&#10;Lfp1rY5eo2G2JViwK/8AAakhhCgoT2/zzUyo+35G4Axu/CnCAL8q/X6UAxIYACBjndn7v+f8mrMc&#10;Som5D370iovQCpAvUD/CgkVc9B2P9KMlfnI+tBbC5Izig4J2nr+tADT5gPOeeKFUAcY/xqQhVHB7&#10;/wCTTc46E9P8/wCe1AwLYGBkd6C4yRjvj60AqBwaANxwR/u0CHFgG6fdprFivJ/ClGByB/SlJYcc&#10;cigCM4JOPpQcAdetOJ75ztGOvTioWJC4xzQNBIR/D/nvTlyeVpjKwOM9eDup6j5SH9aBsHdl5zu5&#10;p27sDSNtYc+mKYZc5XPtQSO/i3bsD+GgDDZzj86a0o6DtxxQHQ8E/WgB2ccYPH/16UHIwKTcrnJo&#10;G45wMf5/z+tADhzyp4obA4zxj+91/wA80uMHaKUKCucUAMIbuvNRTHY29f8A9dWGBz9D7VHPHvPz&#10;dcUAQqSPnX/9VSBv7x6dKhw8Z5B6Y6fSpIySVJx+dACFs8Y+opcHbub/AICoqWNUJyFznn6/54p4&#10;AJ+71P50DsU9pVhn+VMfMYDDtzjPtVmSABsqM+i1XlDcAKf93P8An/JoELHfR5G9lqdL2JuUf8f6&#10;VnvbnOFX6fLSInklfM/Hr/n/AOtQBqiXd847VIuW+XH6moLZ4pFBznHeraR/LhX2+9ADRE5PHrnF&#10;OaEMPmpwJxu/nSiVf722gAVM8Y56dKZL8w3A/e60pYMcKfwzTJSXOB/OgBqkg52/h3oLY53e5pTh&#10;j0pjsCCx/wD1UAB4bluP8/8A16ZIAT15/iFMmvIIRiSUL1xWD4o8d6PoVs0txdKMNjBYD/PUfnRc&#10;aTk7Iuaz4h0/S7dnku41ZBnG7/P+TXjPxz+MmjHwxcabqJV7eSNlcDPIx/n0HPXvXmf7an7QEVj4&#10;NW88KayouvOKqqTYLc8Dj+fTrj0rxvVfHT2/w9XV7nVTfXtzbql1HI+5RkDJB/h654wSMcdK8nHZ&#10;jGjenHex7uAyuU1GrLvscHe6Jq6/EG+8UXkEaaRPHizsTtHlHdgZI6k8nvyzde+gNbl8J6tFBZQL&#10;cQvJht3IQ5wTtHtzjrg+xx554x8X+JPBPhuS/RjIkzBkjMe5nzzxzjjPP06Y5qh4a8favqL2azNL&#10;DHI7PCkh255GVJb7uc5DYJHPXkH42blzcyR9dGPu2bufcP7P3ijTdN3SXcrW8hXf5bAcKRkng4yP&#10;yPvXsui+Kl1S+EUEvmb/ALuznB9/xxXxz8Jrrxhreow2yRbrFUQRlTu9OSTjOBnr3znGAK+pPhVJ&#10;pGjyx6NeP5dw4yNyfex2Bxz2+uOmK+pynEVJQUHsfK5nh6dOo5LVs9a0iOSW3VwPce1aEaSI6on0&#10;z6/54qDSYxHGqqfTt+FagXlSE6frXvnz+5AomUbs8449T/nFWILuWL7x4/vGjYxOUPFPMSsvBB+p&#10;oAUXsh5A/MYqWEJIM7tw/pUHkJGNwX68U7ymRflH5E+tBJa8ohORz/8Arpmcn29RTI7mRBgnIqWD&#10;ZK3yjn09KAIo0kZ9yHr1qwke3qnP0pyhVOR/LigsB2XNACZ8rg/TrQrZGQo55pgYHrTWYKv3vpQA&#10;5pgO/wD9eoXmU8isuXxVpUV9/Z1xdRpJuONzdfU1eV45I/Njk3Kw4YHj+dA2vIkaQgcVBMFk/ixj&#10;mgyIw9SKiaXaMMT8vWgQAqPlVuvq3amM2XyOv61FIzEYJ9/1+vvRucntnsPT/P8AnvQATSIFxjHa&#10;o2cldrD5uPyoJkU5B3cd+9RmcNjYR36dRQA7cd+Qp9acg3jIXPqPWo/c/KPX/P8A+urEY2DB9MYK&#10;0AQlHZdq5LenOTU1vbyFf3uOT3qUOgbBXnPb3qWO6iA4X+Hrt6UARvaYGB9eecU77IUO5j/vN6fz&#10;qwtzGSd2KaJYlbhulAEaQHPBxjPr61KLcYyMEY9aDO7cA/TnilknKnaT2/z1oAVEEZ5X7x60hkiU&#10;cD8qilnfPzKeD6UxpWk4VdvP3ce9AE3m8fKvH0/z/n8aryu0n3W/75pjRT7x5J2hT3zj/PNPjhJG&#10;3dj8B7UACyMM7n6DsenHX/P9KQvIx/iAYcD19qk8lyN2fccdDSKpU7C2fl/HH+f5UARl5jGMjtz/&#10;AJ/z1qSK8kiGCuP+Bf4UmWU8nk+/IpVyRjA7YoAsJqTDhl59/SpVv4ZfvED+nt+lU2hTqn60joFC&#10;sM8flQBblvETkH+H7tIL6Jjub5fU+tU2BZwpU+jGgQuVJH8qAL322DOScfWh72M/Lkeh5rPkjdVY&#10;oOMHORnt6UyRju68j8/p7VT0A0zKp4Vl6fpQFUEsrbue1ZpLHgk9e/FSLJKMDk/7w6UmBed8EZz8&#10;rZpqhj8gPBOKgSWUDcWPI5+bpVmKZZRgY9DSAaUIHH4UMCzZJ68elSledxU9PX3zTQoz81ACcgdO&#10;R6inYweV+jetKyjOc/Q+lIE4wv1+vGKADCsM569vWhl3Ddn6E0AgkNjk+lJu5yx4NADD13D+VNO5&#10;+euO/wCVSFBu2460m0FsYHt7f55oAYEI4P8AjQNpHJ2/Vqd8552gE/d3Um0/8szTAa+0dD9ef0pF&#10;YgYLfLTgFyAT6/lQC52sR3GcU0AhYBskfnx+FLlSu7H8VRhctlgvHNC4UYA520ASMu5huGevb9KZ&#10;5SFid3B547f5/pTkbcMKcfSlJUbiDTAhSLbww568Gj5RyF+h/GpCm4MWUf5NNZW3Zc9ugb/PtTAj&#10;KgLkH86NoU7XH+8P/wBQpxAPIK/mOB/hTd+zkD0P+f1oAQ8j5F6//qpRsU4J29/pSYjBBLe3Hp/n&#10;8KRnXOVXP+P/AOv3oJ3FcgAqByFz/n0qMKSCxz+fTjp6f/rpfujCkdf8DUUkjQHdt3ev+f8AP50B&#10;Ye0pfD7Q3f6f5/z6U2ZC2WLZFAdFfkdPfrQr4O0BSeP/ANdBWxFKGfMY5x146e3NIoIHA/h+6OtW&#10;WQFscc/5P8qTaCcZPv6UEy3KyxBmLMn129hQ9uWUKTVlSNuclvb19qaFjUhjzn+Lb7f/AF6CSukC&#10;IMn0zt/mP0p3khgwb5fVvSnP5YXd83PXHWml8NsTrtOMk8YPH60D62EaJQMFV29eTnP0pDnbu3D/&#10;AHQf8/lQzDJBHT+8vvTWZsZ4B2kruz/nFAhCzONq46fd6UjhkwWPPXPr/n/PpQgYIV5Hf6UpdduF&#10;T+Ifd7H86AImQA/MmOvJPT/OTSEBkyU+vP6U8klNrr8vTHt6+nT86jGSORnnPy8ge3+fWgCMBQmQ&#10;Vwv44P5+1RyABd7YK+5z7Y/zmpWxuwQ3H8Ld6ZLuX7oU9Ord/WgCIgyMSy7uvP8AnvntSNulPzrg&#10;4+bc3+fSnK/zfe3YPPfA6Hv0/wA8d0Kbj9/luG4znk89f85oAimWMjOWb29f8/8A66heMseG+791&#10;OuR+Xr+H0qwwwfuNzkfh2P8AKmSbn4253cBT94cHtQBUnt0KMUO1uOpHtVZoXT5gvzcHnoOnH+em&#10;K0ZFBbptGOfb3qK4VtxIHzHdt65GfTP/AOrigChPasjsVT+Lng5FNW2bLAg/iM/hxVyQKwx5mMEn&#10;72MU2bngoPbnGRn6/wCf0oArwWgQbmX+DPffg54+tO8sRKMKWxxnaOB/n+dOfJAG7+IBvoQen4bv&#10;XrShdqiQOMH+E8YGP8KAInSMsxUn/eH+GenTt0qOayj8zc8S5TPUD3/XqKs4UN8xb3PvwP8AE/n+&#10;CAh42AXO4fMWX8fyHTPSgCsqMqeQit/qx8ucYwOmPx6VZi2ryDwPft0/ycH86FjKrgqeDuBbPqP8&#10;5/yXRq8bbs42sA20HBH5f5xQANZFmLY6/wCyKKaA+P8Aj3Df7X2d+f0ooA7bcAcAsPXbz2/z/nq9&#10;SMA5X179h25qISKx5fnoze/+FNnmZxjav4f59qzNfMlkmCfMJef89v8AP8qRruNU3bTwuVP9fSo1&#10;IRCNvA6H3+nrS+WsmWRyvbBXr/k0XEIZW3MCeOeT9elBhNxtQn5t2cDofbinGMA5jb9P8/yoVcKH&#10;7bs9B+nX2oNCQQALnfu75Xv3FAVUGM57Zx7UDzMrtP559B/jSD5mwN3tzz9KBMc2Gbdg/hSr5bnB&#10;XGenvxj/AD9aVosDayr/AL350qoFbIHzMM5oEOijIbG4t/d3N0/EfhUyglRuH3f7v+f8+9QbmR2T&#10;H4kVKpOMY+Xb+dAcwcMMg8A44bpQwdeAv8WcbTTSzbsDknrzigNvVSzd+PegExwyow23jr/n6U+L&#10;OdwI/wC+vamZII4/3vyp8ZBHPf8A2uKChOvGMfnTscqAvGe9OClj97p0OeOlNGcZB6dPT8xQA4qc&#10;bvu/L3Of896jbacMB+mM02WdmJRRjnB4/WgIxbBPP+eaCdhRFv4GR224OKfjaR8vC8rkU4AbeQMU&#10;wsN25W79aChQSGyx47c1KioNzbeOvNRBsKWH9eeKcJXQZDZIPVhQJDiAX6dDjp/hTRw/3+T/ABZ9&#10;6Y0rbcB8d+opi3Zf5WBz7HFAyY5A+QEt/L2qNmJXG7pxnbTPmHLlRz+X+elIpyc4/SgBN27kfmp4&#10;/wD1UqblGSfu0pSRjkHr696dFEVUAkD+97UARSK8jjBONuPrQQEQ7D/wHH+FWECMMkdevvUc3zna&#10;H4Pt1FADIpVcMGPP8W3vUiBCNwGd3Xb/AJ/+vVd4wrZZm9fwpY2kUKC24cfjQA6QqrkKvLHp6/Sp&#10;GK4GB2/KoDOuQzDv16g/nTwMcbvu9c//AK6CftDJuHyO/wDF2/WnpIDggj7uPu4waZKQeNv8J6mk&#10;BPB+v8XT3oKJlYdePXjvTW5X5F6cDHenIxAznOfz+lNyGOW7dM0AR7jyP9r0pz/d+Zc9v8imyMM5&#10;Xj15oQ5O8nGB60AOXJ5EYH6Y9OaekOOW475FIEYfKVx700P6j269qBBKNq8cficiqtwBCvDY5x8t&#10;TSsAdp5wPSq0+Wb95t+93yMigSG7sBQy/Ln+H0/znpg1LEAAw2tu6kf571DksArDk/8A16kVsEJt&#10;PPC/lQUSFhnIHfP1oBBYZTr2zTdu4fwgf7tSRqXIJHpn/P8An9aAJYkP3lP5VPDt/iX2H+HSq6sq&#10;gAk+/HtTgmePlHbjHPSgCw8yFduM9/pWD4r8W/8ACOXNtCbIN9qkMcDGYDc+0sAB16A1H8RrvVNP&#10;8K3TaLHO940LLbmLcWRz0b5ccDrjIz0rzHUPAfxN8Vaho/jfxJ4uH27RYHFjpcsKyw7igVncgKS7&#10;AckHjoCeRWNWs4OyVzqw9GnJc05JI9k07xNplxrB8NveKb6OzW5khUE4iZmVWz05IP5dK1Bgrvx8&#10;v415V8E7Hxtc6pqXj7xzZQ293fwQ2tnaxr81vbRNKVVj3JMhbjpuI4xXptvI5UZP0U/nWlOXNG9r&#10;GNWEac+VO5aVlC5Ye2Tnj/P+etSJlvm7dqrBpc5ZWap0DFcj07iqMxyIoDYVeuBUiFF5A9gMVCQo&#10;bczM2OdtSJMCN+7rxQBIXiIxx+dQvI57YXPHvQZlUcJ82OOOlNLF2y3b9PegByEjcBj0HNEkjr8q&#10;j7ppNwK7v5+lMZywBfoOaAGDfv3dcdPen7gvSjcpHXH4imn5m5AGevHWgNRQ2TjZ/Pr+dPwNrAL1&#10;HrSKvlrxt9/apEjdmyW+9QJCW6jZkfN/WplVQR/s9TSrHg7h/ninYTOe1AxFB4OP1qQBcc+tNQqv&#10;P64qTH+1mgBGXI+VaUDnPSkB9WpA6Kcb6AHKR+HtS8MDke22k8z5sf5FETDoR9PagAII3HAPt680&#10;7ChenbpTWaNfmY1DcX0SoSr/ADZ65oAkkk2ffxVO4vzu2IOP51E08tyfmY/TFMwg9/TNAAAWY7m9&#10;s1IpC5J/WomKZyeG70nmZ+XBagCbcgAGR0/D6VIrKBjP/wBaqofjO/jP0pyueMNQBY3Et93H9KaV&#10;5yP/ANdRiY/w7vxp6yhjnvjOKAJVyq42/pS78jLfypgkBHyn7tAfAxuH+e1ABuGRgkE+g/WjepOD&#10;+R6VG0uOAff603zAxJI6/WgCQjI2iml0zt/Gmsc8lm/OmNICO/r93p75oFclMmTtxSq5Zcg+1QFu&#10;4b8aUMSOuKBk/mDcPbvQZMDk/h6VGgO3qf8AgRoB5z2oAl3ruGFz7cUuTnBXNRg4qSMD6c0AOA3D&#10;BXP9KVlXHCnNKAqjHtQF6f7PBoAY5DEEntUTxAndn/61TsgxkH2pPKOOc/hQJlVY2VvM67u61aYm&#10;TGUwMYxUYQo+5h19amBA/mcCgBpRsncD/j+VHnCNN3BPvTpSBHgt6HrUJjLR5zj8elAxo1Bhxj/v&#10;qmtfFxtP4r6U57cdQv4Yppt1IwT6dqAHCYMeDwKclxsbIaoXAQ/M2M8GjapGfx47UAWJJNozu/Kj&#10;eNnUY9aqXAZ4jGj496xLjRdZnbY+ov5bddpxnNAI3ZtXsbYsGul4OGVTn8KlguILyLzoRxnjNY9p&#10;4ZigiwwyD1Vvm7Va1J7ix0qSPTY/3m3EY9KB+hcKD73r+VOjXbtkVOeuff8AOquhxXMWlwRznc+3&#10;LN/ePrV6NVC7ivegQ2a5mZNqjb9B1rF1uC6eLzYuWRsqPX6VuFQT0qF4Ek+8vp1/z70pK4RdmU/D&#10;uo3d/D5lzHghf7p6/jWgFYEyAfnTIbVIh8qbeM1KNwXJxRHRAyGZQeSo59aSNGjwgORn0xUwQnbg&#10;e9IEUHdu/WmA4qGX8BmoZFdTwT/hVhD/AJ/KogMPk/8A6qAAxhui9aQCRPu/pTiQowWyOlOPzLgn&#10;+H86BMkjKyR4Ycjrnt/n/PpQY1HQ1CA46N7CpkYEZzQIZIAX56H9aHAYfdxxTiBnJH/16acA8/8A&#10;6qAsRMqocE9elC9MnGRx8tSMA3Jc/jTYlwM/yxQPoO6fN/KmiRXFKeuMjrzTGUjg0DHbdw2YUDpj&#10;+dQvbMGyg3euKmRkU7S3U0ZBOCP/ANdBNimFdM/KfXb2pTO7DLjPy5q2Uz8rD86jMSBmyP0oKKcw&#10;Qjhf/wBdQrMW7fxY78VcaMg7MceopGtFKHP8ulAtirK0US+f5ecDPFPjMbIsikMG6baJLLdGyBeq&#10;kHpVeC0lt4vK3/KO571IyLxB4p0zwvZDUNSuFjj3qm5s8Z6H2Fct4m+Oui6FdPbNF5kTQh4Z1UlW&#10;5wQT+Iqv8bvCuveKfC7aNpUZZZZlEuOoTPOPfn/PFcLY/CLxLFpljplzG0sdrHsIPO7HA5+n6nis&#10;qlSopWijopU6Uo3kzoPhD8eT4p1W7ttWuYxI1wVt1ZsELj8Pr7H8DXrQ1OOSEN8vK/Ng8CvFT8C3&#10;0mQahp0I85tu5lXB46H3x9f/AK/feHvD2tW9jCkt2zbVG1XbJpUpVNpIK6oyfNA6lpxIMDmlMoRT&#10;s79qgtLWVUBY7mbhsHr71OLfPGea6DnG/aFL7Xb6VNHIn3cq349Kha0y6yFj61MluxOAM0AK9wq8&#10;enbtTS7l8Fev3qebVgN2MH1bvUiWx385/wC+aAIlByXB7Zqhrfhiy8RRJBqKnEcm9NpIIYcjBz1r&#10;YW2x15xwTTxbhGw360ErmiUrfT0tokjXO1RgNVoPGMIwxnn6U6RF2bUzgevSo5QFO8/zoKJCio2M&#10;/hUUkUWCNvJ5pf3hyw6j0pd5bg9aAKl1AsgIdayL+BVBVk9jtx/SttyhJPXNU9Rt/MB291PagDht&#10;bsS25nTd6Ek8f59v8a8u+IngZdahkt5odysrfeHU4OB7Y/z6V7lqOmBowX9c1zeqaAk7sjx7u3zL&#10;0/z/ADrGpTjNWZtTqcux8afEL9mLTPEQxLp7KrzZPkqFZc4HbP8AT14zXGyfsqf2fpVxp2lN/osy&#10;ufs80hCFjjPGRydmeTxnqMV9s33guCQtuiZg3bb15/8ArH/JwcW58AxSSOrQgKWzu/w7/rx9evlT&#10;yuk9Uj1qeZ1IpXZ8k/s5/DHwX4n8Rr8OfEGmSFbXbNbzFivzj7y8Edhk9Dx7En7s8JWdtpekw6Va&#10;f6uFQBuweAK8+8AfBTQ/CmsTa1a2KrPcTtK7KPmyevfvgfhj0r0a3t5FtGiQlSy4yvaunA4d4enZ&#10;7nPjsQsRO62Of134vaRc6NdQaTOsklvcGKZVbndkgL9SR269u9db8MvEXmWcdnJN5jGMEN+vJ/Gv&#10;J1+DmoaTc3y2yyTRXlw8rHd90sRnH48/SvTvht4Tl0CxVZXaRjyjM3OOffp0rWnKtKreSsZYiOHj&#10;RtBnoEcqFMhQex9+KI5ILdP3fds/rVeJJGAI9PSnxRFj84OB6V2nATiZQ3yLn0NOzM8eOB3NMQRx&#10;jr6DO3mlaXYwde3UUAPETRnbuLfU0hjiJ+br/eH0oNw0vKr/ACpBG74bGMDPpQTzDzsH3x/EQKVW&#10;VDv/AFxTTCN24v29aRIPlBx0oBSJDeQjK81E83m/wcGp1soyGBz93utJ9mHUHp9KAGQ23O1sH6ir&#10;EcBJxxj6d6lhgBHYeg9KmEWR0/CgNUVkgCHAPXnpUix714Bz6nNSLGu7BPfsKcFWNfmPvQK5CInZ&#10;s7v58c1IobH7z/x6pAijocfNn/P5UDafmB/3RuoERjOcU78OelOC5+YGjqc84oAaOOBx07fpQASO&#10;R354owGbJ/8A1U4MOSBg/wAqAI2wTlR/hQOMZFO6cfr603HAwf1oAcW3A4+v04ofJOM/d6U3cT0N&#10;NLk9f1oAcGXrgcc/jTWCnPAFIT/ER0pAcfN+NAXDAzk+uO9DbSQ2Kdt6BT/FzSZ5/h4P1oAQ8KMl&#10;fpVW8k+zIZ9v3ferYIKbiOvaopoRIuD+VAGXH4hsGB/0hNwXLDd09at21/Hcxq8UisrdGU9f88Vz&#10;njTwBFrlmwhuGhlPKyKfunn8+v8AnmvM/Dnhr45/CvXblrPVf7a0edt62Vyf3kDc52n0x26/TPKb&#10;saRjGUdz3aKZWOQ3f1qZX3j5T/8AXrmdD8RTatZR3E9i9u7dYpBgr/Stm2uMkxs2eeAaZmX0KkZz&#10;/D/WpAwyAm2oYmJwM4qZNvQenHvQAfe4x9Kaw9B3zTxjZj9PwpD84+fOQKCuhDKFAyO3ao0cBdyj&#10;twDU0oBG0/8A66rnCyAZ4xQSTBsD7v8An1qQOpPzZ+tVRJt4zx6fjUqsR978aCkyYbuQQPmFMeAF&#10;shef5UvmY5pFkVj09utBI1oQy5yMe1RS2itlSrVayuM5JYfrSOA5yF+769qAK0MMtv8AJE34Y/Wr&#10;AMw+4vWkZyGwDU8ByM7efYUAM/fsuT2qN4p2/lxVgv0yfyoaQZ2j8OKAI4onXrj739aS5nig+aQA&#10;D8vxp5kZfujHf68Vk65fglYlx1oAmk1lFOwc5qrPr5VGULgbeKqggrv45P5VXuo1Zsg7fm9f060A&#10;U9Tv7m6fCNzntXJeLPh5eeLrdrS4uG8mQYba3Xjnt7n/ADnPa21p5jfOOvpV5baBVwF2/TtRJKSs&#10;zSNSVOV4nxh+07+xZfDwy2q+Cr52uVOZI243rjkAA/jjv1OMc/NfhzwJ8VLe+t/DE2mytHDG4hW5&#10;jdlU8gc/e5OcE9sYzX6q6zp8d7B9nli3I3GNua5kfCrwubhruPRYfMb1j65/z/nrXjYrKKVapzwd&#10;u57WGzqtSp8s1zeZ+YvjPwB8VtP8bwWHijwazWsZBtbwWr+TwRgH/vkkdScAZxXoF98F9J8Rabps&#10;dnpf2SaFlLRxxkZIKjAJ7ZUA5OTx0GCP0Ab4UeHdTjxqmmxyrwFVkGMVV1f9nrwRqbref2PCJVxi&#10;XYNxAHAPfGPeuOWQy5vdlodP+sEeW0o6+R4/+z98OF0q0hk1GyCzlF3LvPygdO5xkehIHTsK9k0/&#10;4d6TdahDqE0G5o8MvcHjrz0/pTtI8AL4ck2WpZlz+v8ASunsAUOW64/L9K9rC4dUKajY8SviJVpO&#10;Vy/ptqI0CqNuP4fw960FiKrs2r25xVOGWRmVc1ehkHykPnHvXWcsiRI88bfz70eUOmz/ADipEKFe&#10;G6U5F3jp8tBJX2ME4Htz/n+tKY3XkLxjGfT8KnaIA5HpTV3A8/j7UAQrGHOCnuaapED5RfxxVgqQ&#10;QVH4U1wjD5QfSgAFzvG1l+vNI7MGycf4VAcx8k01pnzhe/SgCZztHJIPT6VFNIwHyc1Abic/eHGa&#10;Y0jMxPbt83WgDK1Pw7Y6lcfbLmNRJnO5cfnV6wEFlF5Vs3y/wjd/L/PpT5QXDLt3fSmRfINv93n/&#10;ADzRZbj5naxI7g7iR2yPeow29t3NDdep6/LtpIo2Ztwb+Lp/9f8Az0oEMKgAlT368etAlK4QjgH6&#10;Zpzuykgj8AKjdFflR0buPagAZpJecd8H/P8ASozbE4U/hn/69WE2qwKcH+X+f89qM9kAHX7q0ARi&#10;J9ipj6jNOWI/KfxP+fzqZIN+M/XHHNSLbYHH/oPSgCALGo2gfLnmpoLdHGAvHYDt9KVot/BXn/Pt&#10;TCJEX5PyFAFkWw29qa8BXmMfl3pscsobLA+lOW5lHBOQPvD/AD3oAaI2Byc/l/8AqprGbPA3N75N&#10;WIZY2XGadJBvGAO9AFUK7jHH68Cl2t97HWpWtiDvzn/9fvTo0+bae3UUARlXA3lNp9fSgmQEEID3&#10;qwrIPlAodCBj7w/HP+etAFfc4G1h+P50gSRjlSBn9anRM/KTnNKsI2gEYP8Aj6/nQBEsCrjP+ead&#10;5SkZ4zjNKwUHawp6sMcDaM8UAN8tf7negQjG8jj09f09qkVFHzMeOw4oDjlcn6GgCIW2TuCj6090&#10;RV/eHt8tNNzGDycH/e/Ws/UdTLAonX15/wAKrfYB9zexJIFRVPbPp06VB57SMCirw2emarwI7nLg&#10;5JyeevNXIolBCluO9JgNEpJwAPlP+elCTuFyfu5zzip1hUDdjPFJtG/d+PX9aQEtvIHXYcBumKWR&#10;WVvlHQ9VPv0+lRxxhTux06Z7VYXy5k5+8V/u0AQG8mT5Qf8AvrvSS3s68hutTSQLuK9MnmoXtXf0&#10;x7iq0Aj+1zkfLz6jP+e9Sfb5UXD8kdehIprRMgwFambdvUMf6ijQCwNSBbDL91vep0nSQ5z9ef1q&#10;mfLIyvfvn3/+t+FMEjRhgO/+cUgNFQrHANOYDGQv5is0XMijcHJH+etOF7MrnLcL1HbGafKBdCDc&#10;rBRuAxwKQBsbc/X3qubwDCsOScU9LpCc9fYUmA/fxhQen+eKa3+106nPFOUq65/lTf4mz36/WnzA&#10;CgY3nt/n/Gm4DcEZ7U7oM7s46f5/z1qNwTzno350eYDkIUZ9OacG/uj1FNZOcr1NRhZD2+8f60IT&#10;JgV65HJ+Wms2ctuz9DTEODhfp160obbJgM3+NUMJck5Jz+FNnGB8o78rux/n+VPYFvuj+Hpn3poA&#10;GDjdj/DpQDICcrwN3v8Ap60Ag9FG38eamCxk7mA+btn6VGYwE8sBeOOvvQQiORuN2fl9ulNZh5OC&#10;vvhj+X9Kc+d+dx9d3XrUfUMA30VenX60DuM3yI5OWxn/ACf1pYpADuY4P+12/wA+9Dy7hz/ezj0/&#10;z/n1qu83lD5VOMjA5oC5cDkEgY59Mf8A6qdGWblucH+H/wCt+NUluAz7yxx7mrETu3QZ+jZwaA6k&#10;mUKEA9e/4frSCViDtPv16U0A8kN+nX3pPMIxuP8AvfWgPQWRxGM59z3AqF5FH7kHj/eOP8/1p287&#10;tsZUfLjJ6CoyAflUf7v+fyoEwBDZU/j81K7gncEyW57881GqSKW56dOP54qQjIwVG49fzoEIMsfl&#10;j4Prn/Dr7U0ybm4K/KeePwz/ADpX2M2B8xPpzn/P+fWkWNSWcfXjNAXImnIHlSKwx2XPH5f56Upk&#10;RlwNuG9/8abLGsn3U9+p/wA9ahAONxk9mxj/AD1oAk80K4I2/eGDnvikJJGQPujnr6d/yFI5fHzD&#10;nbnC/wCf8/rTS7MDtzu3fez/AJ9aAGsBCc4x3HcnA68dAKUEBdynG0fdX27Y/wD1UrnA+cr1yFY4&#10;xj9Mf4/hUZyxxIyjnq3Jz/n/AD0oAQMRyDjHP6f5/KmsC24t1bJxjNOlz0RfXPXOcf4UwqZG2uoZ&#10;s8/L/SgCFmKHcdvq2fr07fpTZRhc7Rjt8p/Mf5/OpFjClWZfbnof1/GmPxlt3GMsu45/LH+NAEMm&#10;1ThBgZ65xt9sE/X8fXrUUilQUiHRvlG7rx15/wA/lUzKQGBbPGflxxx+WKjZXWNlLcY5Xbwen+H1&#10;oAiSSJ1Mu0Bfv9AOn+R9AcU7cqPgFs5PXPHXp/OmSJ8jN5vzc/e5Puf/ANf8qMZyNnGOu0c/49qA&#10;JhJuTbINoxhuTkeuPwoCiQM+wBc/3t3PX6H+RyetRqy7m2njOGJP07j6+lIZCsgZ2yzMD8y8n6H8&#10;/SgCXzRu3Ert6sygnHQ49+ncj69KCwDeY67i3r1PP5+vvUbSnHyp/usq4/zyf60qOGAYjGOOmex4&#10;5zQBOksewZVW4+9u6/rRUKzqBhi2f+uDGigDsFiC9UBIOeW/yKG3E7nzgryuan2QlCo+gH6D8aQx&#10;k/Jn+6cgeh/P/P1rM0IkxGSJfm/z/Klh4XYAw2+/FOeMrxuP94EDBHPbH40Jhugb03HnNAA7bmG3&#10;+98p5/CpIwAoG/8A3fl4/wA4/wA9cNIbZ13c/Xn/ACaYpEakgdR125x70Fkjq43FHI9NvYZ/D0/I&#10;5pgIUqoO7sBzk/4011c84+bH948UAHawbHPX5R6D/P40DHm5LsELce574/WpYJQMoxzzVfaxJOzn&#10;P8PX/P8AntUiIybgo/hwfpn/ADycmgzLGVf7xX0+tG3amFPK+3/1qjU/MWB4boalWYZ3OyjjPbig&#10;ZE4Xs33lx9eOlETMDgE54HpmlIC8K+Dx8vf3pgkj+b5gNvXngY/z/SgLE+5QCTllanrOm3HncHvV&#10;Rpzu3N/E33ducf5/yeaimXcNoLccdec0D8i9JcLjKP3x9Khku28o46ZwfyqqvmFmV1C/8Bxj2qWG&#10;OVTl+pJ/iBoKInnn83eM+jYPXp/hUsN04i+Yk8Yyy9PWlNuJcsOR6/hz/n/61SW9uu3e2T69OP8A&#10;Ip6CI2ubp32LJ8238O/NJE0ihgO/vmpZUjRvvfQYpruVhwI/4sNz/KkMb5su3a+Tnr/nI5oimlj6&#10;ZyMj6c/pQt2oYAn5vXr+n/1qkXZKc4Hpj68f5+lADPtRlLA//rpyzL/E/bv1pfsqkhz12/l70skC&#10;A9Bu6/Ke9ACqynG5+3TPXpU0HkHlm/z/APrqv5bFNqcBuacpVWwW5/Pn/P1oAnM8Kk+W3y+tNE2d&#10;yltx9m/SoMPn+6eucZz+lOEbcBlHPpQA6RpHABbd1OCSf8/SmSqzZ5bgdaQNj5mPDU8SRsm4tyO/&#10;r/n3zQBEAfuE9+/akaRk+bb/ABfeP+NLMQeIxj0zSBxwx/u+uO1AAGLN8oOenGfT/wCtUvP8K/h6&#10;c1WZsv8AKe4H6H+VSibcv0XI9/zoAGIJ2kZw2V45FG4YOW/QfTNBAIYYxz78UmcP855PT2FAEqsG&#10;Gc/w9SD+dN+X7u77vGfehdu/aPfDen1/zzUgiGclhz/DmgCF1BbDg9acifxYPHWpCq8vken/ANem&#10;bAvz9+tACO+3BA78sM8+v+fWhQsnDP25pzBGGwY+7j8KarbFKtjqeMUEyGuGHyk8duvNUZ5FUfIP&#10;4eqr09q0Jvn+XGR/n/69UdRs2a3bA+bbx2/P/GkykRI25sK59sfWp0BZsg57+uK+Y/il4p/bR8C/&#10;H6z13wVbabrXhGa1azudIZz5kTswYTrwM4GFySeAeAa+itG1i5v7KOY2bo2F3+ZlSWxzjHuTUU6n&#10;tOhrUpezindO/Y1lVCvT/dU1IgVWx5aj8ahs51k+8P4v4Rwff/P/ANequu+LdF8PqqXtx87sFjjU&#10;5d2PQY9SePr9a0Mkm9EaAUIdqv8Aw/linL5oTcX6foaEfAVnU/dzt/u//Xz+VMVp2XdIyhfQD+dA&#10;BPb/AGpcPJ7dP1pkGkWRO1xkLVtF5+XceTk5oSNgrKrEN/I0AIlvDDGqxJ/49zipVRe3Tr9aZapc&#10;JAguZNzAYbj+LH+NSAxluU96AJVm2jbtH+NKJJCuFb/9dRmW1iXz7mRVHQs7Db+tWBhRkjHcD8Ot&#10;AEfl8fMc8cE9+9TKm48/T1oEkajIbI7elMWZ+gOMfe+WgB59c53DqKFG0fexnnOetNXk7eKAWZsx&#10;jvQS2DMW+6NvFHlhR835enXipIowoyV/hx71HK4A8tCQTxQA3cy7fMH/AAGk3ZOCPwWnGPLZ3del&#10;PjRtuP4fagodAuf4OfpU6xAc/qaYi5XJGOtSI53ZPB6UAOI5ww9qUgAYx/nFJzng5xzk0bBjdQAZ&#10;OB13dQKdnn8PypMqe3Pv3oZgrZbt14oAV3wCRn8Kjw2QQR/s01pomb5m/wDr02S8jQ7Y8++KAJyq&#10;hfT3pJ5kiVnU/jVN7iaRc54xn0/zxQiM+dx5oAHuJpeA305xTVQkck9e9SGPnIFR7gCCByaADbs4&#10;Bb1+tRu4x/tfWpG+Y8gnP6+1RuDt2ufrmgm5CS2c5G0n8OtIxI4YfKx47U8g4/zk01lGThRn+VA0&#10;Cy7Tt3Y4yN3Gf8/5xTi2OAPofSmgt94r37duKCDnBxtH8XXvQMkD4OM/rT/NKc/lUCs2OD3yKkRw&#10;F6+1AD0YseR/319aJGwSDnp261Fvxxu/i/yaDIAc7l6j8PegBzuvXb696Ec52giofvdX6HgClOUH&#10;Jz/dH4dOKAJN4525XI/PNJuJGQff9KCdvGD8vrQMsPmH/wBegmwBWY7QPbipFBJxj8NtNQbuCMkd&#10;/wCtSJt+8tBQ5IyOFXtwuacFVjnHH0pVw21QDT1wx/maAIwmTxn/ABqRVIHOP8/ypSMn5QP8aQHB&#10;42nsOaAHAMnyDIpQB2/TNKDt/wDZqactuyeP50ARkdlNSRnjr2700gIeTTVmw2AOOwoAl2AnI/nS&#10;LGV6nPfpTVmLD+tOPzHdigBuNz4B/D04px4Xa4X/ACaaC/enMwbv+fagBCyBcZAqB5H6KOp44qRz&#10;nOTTXUHj1PpQBGQH28U2SM4yo5/lUw2kHFNZSQBQA0R54J9+fwp3kqRjj8qVT6n9aenXJPv16UAN&#10;EeOCPrmjy1PbOfWnc52nOB6UMSeg4oAFU4VQMcVIihQSP0Wo02kZJz+VSL85zu684/KgAAI6fL+P&#10;WkKktkU5Ux1/vcgUdB93vQIZ5eP4j04pNoHy9fTHepM4OcZ/HpTcA/LgfU0DE2cAjvzzQVDHgdaD&#10;2/Q0uS2ccn+dACLjHI/z/nimkHGT0FBORn9Tmjg84b1oATnduI7Z6Uq9WXPQ01gB3Bpw3D738sUE&#10;pgwXbjGeehojwO2D/tUDB4z+lKijOCv/AI7QUPHUgD+KmFVzj/Ip+QD0FNcrjOe9ADTjrmjPbihR&#10;gb2OeKdtA4I6e9AEannttobplj0/2qfs3HJP4+tIy7Vzn+LigWxDK3lEmRvu/eNZOh+PfDmvapca&#10;Vp2ppJNbNskUMMqfpWnd2q3NrJb4+8COmc1xOgfB3SPD3iibxJpfmLLM+6XDcE9M4+n+eKBrlcXc&#10;71ZVH33FOXbJwGz71CsDEY357VJCvl8npQIAjbiCP/rUeWAMsoz3qRCGXA/yaawbsT64oGMMQY4U&#10;+3NRSQIVz/7L1qZEPUk9uDTtgCbVTP0oApy2oc7vxx1qD7Ou4cf41ouoDYYDFRNCN2Nvvn35oAzn&#10;st3zAfp+lSxRFRtC9OasrD83tznipFtgBxj/AD/OgRDbw7f97+f+f61NHgsMrwvSnhADkn+LHNK0&#10;YYYPpQMaYYyOq1GwMcn3R6n0NTFGIXJ+p9aSRML3HH+RQJCoVPIHPfApyqvUD6VGqbFIpskrQDat&#10;AEzSKi5VelZ+o67a6dGz3Evl9evtmrBnBXL5z/OvO/2hovEH/Cvb658LKxvoYjLbqpxvYfw/T/Pa&#10;pnLki5F04e0qKL0uzvNA1VNasEv4l+WTpirxjXdlemSPSvGfgX8SfEmp/D+1N5o80EzZMkUyHcjd&#10;CuOO+fw/IexWtyJ7dZHXbuH1pU5qpBSRVan7Gbix6gBccVS1K+axuYYzGWRztZh/DV7BGM/Q1HNF&#10;FccSqp6DmrMkRmEFQQfdeKhe3G3AUeu5T0q55WEwT/D3zUbqcsAPcUDMu6szJyo55rNn07aWIWt9&#10;o9vK5wOtQPaK/DDHuBQBzN5o6mPO3+Hn/ODXP6PL/a11dQ/YpEWGVghJ+8B/F+Pb+vNd9cWYKnC+&#10;1Uo9It2fcIuD1wucfX36VPKVFnMafpGpQ37Zj/dsPlXHQetbKaS7HIU9znnj6V0NvpEO3O3p/nNS&#10;LZoGwgHX8+tCjYOe5mWuhxKMPGOP1/8ArVft9NgTaoTpx9eKnVSrfKuev8v8/hQWIbc7D5edvtT5&#10;SR6wIvylfp7VHcSLEWCdfaoXvikqp/eU8r0HpUghDnLnrzj/AD7UxEbvLNJjjr/DUiwBBvLdf9kf&#10;nmpYnTbkn/eNCOxkwV74+tArixqDzj8Me1OMbuoIHv8AWkT94eNvP+FTqMJsIz2PIoJIxbjOCf1p&#10;0UYxjbUka/NwPxqYocds4oArsDjGPyFEMWG5AOe1TLCAwxTgm0YYUDFACDKkUjOwO0L/AJxTzkHJ&#10;k/Wk54zQPcFBHzMKa6h8Y/u1Igx8rHvn60Z42g0CBQ3TvxTsheM9uT2pnmYGTn1+lOO5k6flQIC4&#10;xjH3v9nrSEcZYfrTduTnaenPFOJJHzY9aAHFV6n6imFWDZPGaTc24Ejbz6HilyAM4H54zQAgIcgf&#10;pQ2f8M0DPc+31oLEclv1oATIXk/XkUxsEbfX+LvUhydxH5EUMnYHHbNAEeSOcj/GjJA+8KDjPI/M&#10;8UAnuaABxjkfhmkY7hjHbHNLjau38Kac7ySOn86AFRSRgHtilYf3h1oDA8D8qTKvhyc0AMaON+et&#10;RPaRs2Sg9BuHSszU/Ef/AAj975upFvsz87wP9Wf8OK1NO1Gx1K1W4sZ1kj/vI3Wi/Qrlla72IXsY&#10;eqRL/wB8/wCfeozbvG+5PmH+9/n0q/sJfJP6/WkKAcD5jQSJbtn6+1TKTnr265qIAD5V3U4P2yOe&#10;O1AExbHyD9VprHacjg0zfztK4pxZT1A6520AI7BxgdQ1RyoCmCP/ANVSquP/AK/bmmSJxu3e9AFc&#10;5Q4/pSicY3b+OmGp5HHzr16kVHLCAMH17GgCYy7hjP8A9enR8/p/OqiMUbJPQ/lU0U4xtGFPagC0&#10;BjlePr2puxiMqBxSJMAcFqcs4APOR1oAYPvZ/H/P+f8A60qlg238Oaa91bLyW5qrcag7D92Tz/td&#10;P8/pQBaaT0P60b1HBxxyelZsd7MG3P8Akv8An/P605tT2jGWx+tAFq8uTDCxztO316Vz7zGaVpW7&#10;d/Srd9etcKqev97tz9f/ANdVEbONvrn19+3+eKAHM2fu59OVpAjE+pzTxCxGCW9cnvU1vDl8tz3w&#10;p46UDGw2u05Tkf54qR4234B54GF45/z/ADqwI12jB79T3pjbEIPpyRigRALZmO8I3Tp6U77NGQC3&#10;/AqkYsRsWM8f7PT/AD/nFNELyfK+f1wf8/0oK2Gh/KDKv51KGZ1YIOM53elPis1bHmj5e2alWJV+&#10;6R0+XPOO/wDhQSU3tGkbLduvWka1QlcDHPFaDIgXdyvfk9KhmKqcbB97HNAEUUSFOv8A9anR5A+U&#10;4G3ruqPzPMAQD/gXpSS6haWgVrifaGPBJ6/54oAuQtKGxzxVyO4XHD84/irPt7pBg71YY456VIZ1&#10;3bweQefagDQD56jv9KCo288VVgu1PDGrCTxsMoR+H+etAAFwNpPf8ahlbaMDjutSSTRou5sVXa7h&#10;Y4JHr8o60ANaXCbXGD1+XPFQK6Bic85x9fb/AD6VNLJGzYzzjvkf5/z9KrTsEIyFzQANMpJQdc00&#10;HIyw646iowyltn506JhtAQdDyKAHMjHkfVc01beTcC5/x6055HP8OcUAsOe3Tv8A59aAGtCiKSxz&#10;xztpvm/NjHPWnygZ/L8BSJAAw3keg20ARJHIzF1X7v3sDr7VM1q4GFH0OferccAxlUPXP0qQQlGw&#10;g/8ArUAZ62TMMEY/lUyW3G5h9KtPGEB2leM/5+tRujY3H9KAGrGkK7SM4p2Y/u5FQh33eW7fd4pw&#10;icqzM2D3/wAmgAd4h1GSOeelNIZhlR/nNPWIp949MDH+f89akxtCqw7Y+lAEShCuJVXO7HXtQY0A&#10;3D69aHUyAEL1A5/H/GpEhIH3uv3c/wAqAGGMKBgenPpStNIq7XOB3qRlOMBlY9PpVdkyDnOKAJo7&#10;xFHzD8MZzTkkhlwFOKrxxBhtb/Jp/leWc5/4Ft7UATPEc7iOn60+NdvG7/69Ngdtuwr6CnSMIz8i&#10;nr9OaAB9pAyffnvUe/5vRenNCysSc9u9Kdh+bHHuP8+1ACYU9DyOvbtTgiJ90fkKQqQPlPf5c0hP&#10;yEk/w/l70ADSDblug/zxUU8oRtw6jrTyRwV/DpUDpvOSPlNAFeRt4LHPuKqOm5wS5/3s1cZMcE9T&#10;jkUw2wByGzjrxQAyJNvysPp15q1GigYDcDnB9P601YhneDyF/hxUi7fmA+U/yoAVXGPlLfr7Uoj2&#10;/wD6qUEAkY3eykcf55pwO1NuPb6UAMJ5BUccd84oLPGRsHb86kIGN3v60z5cfKvB68CgBDdMo2ck&#10;8AdR+NK17HtyP/18UySEscY5/lQ8GeAfvEd6AATRSMcbvX73OaD5ZO1T3x97/Oe1RvDxuUd8/L2q&#10;FjNG3Eh4YEYHt/8AWqrATPH97KgE8/5wKaY5B1HTtzUcZkXh8j6rU28HO6Mc8fWpAr5lJ2N7Fff2&#10;qRFYcOP/AK3erCw54Ycfz5pssQVcg9F+9/8Aq5qkwIzHkfOMcf1pzIwGQ2O546UBCBl+3Ung9uf1&#10;/SnBd3QDr/jQ7gCzmPPHTjr71Ik8bnLZPzVGyFSck/n0oPyPuXH3ufl6e1ImROQwA59hu/8Ar1GY&#10;xn5sqvrTIpmGTvHpz9P8mnCYnk/y609tBpWJOMcNTQy43dMccfTpTW5A9COPbrUe1icAAfLxkYx+&#10;FCGTfd4Pb6+lG4Doy5/nUbshOC3f8vams25tuW/DvxVASnYDlvwJ70IodiSM9utQn5ejt8v3ucfh&#10;/nijzJR8zN8zfpxU+oEpJwQwxx7802RVI3MR/wB9UF95I3c84G7tRu2jBH5Z5qiYiMoYZxUMkBLH&#10;dz+P+f6VO4J4A/757+/+etMb5mwir77R7GgbK5gUDBAPGfrSSWsLJu2/p9P8Km3qOEHt/kj/AOtT&#10;Wk3fIrfieP60EFUWcSgAL/h/+r+lSJGi/MHP4/5+n+ehIcjKrx0XB9+DUch2qWYjp+X+f0z6UDsC&#10;y5b/AFny/wAJ3Z/z06U1nIITDH2xTXmy+JGPb5c/59vzqJp1K4Zvvd2oEWRs2Y46/dpTEqo30xjb&#10;VYXkbgozcZI5b1qRJY2+f0z06A9f5UAOd9vJP12j2/8Arim5Z8uRnr90f/r9qWQ4jwCc4zu47/jx&#10;Sud/IQ8k/wA/zoAQNuXgfd6c9KT92xxJ/njP+f8AJClSAQIz1/rSfKiAK/zDjG7jrn/PWgBDGm/y&#10;8c7c8L/h3pkkbhmZF+Y85De3T61ICHwN3HucY/zjr+fpTXZcqpXd67l5PvmgCvIjcLlf09qaAB0A&#10;XqPvD0qbeCn3fdju4HrzUfm4B2Pn5e3+fp/nNADM/PhRz1/w6/5700HcNq/8B9vTp/8Arp/DYIT0&#10;z6D8fw/yKbkr9z3wuP0+n070ANfCjAHHH8XXJ6YFNdmeNcHPQ/of/rf5NO+6u0t0HBznP602YM6t&#10;uk56E8Ht0596AIpC4RyGPPZccY/wqF2aNmACtzxt7H/69WSvG35vlbjuB1/Lt/nrXkCZVRJ823LE&#10;g9xj+tADWBz83UNz6dP85o2JIuwfkMfgMd+Px/qhwqgSDBPAb06d/XBzx2/HLGkDN8zYVhtwMfMe&#10;mOP8KAGOjOpG4Y/2uM8A/wD1/wAaiZSSAV/ixub6f/X/AM4qxuMLEn72cqD7e3p3A/LuBA53SMqy&#10;YUD5j+J/oO3vQAwP8vmKGXvwMEY6k/549utKGVvmJCgKesnTj6detRjJJZ2ZvlGSPcf5/wDrcClb&#10;ag8wzYWRt+dvXAHPt/8Ar9DQA4vuPlOd3+e2fx98A591jRfLIlfcWGPl7f4nrUaiJhjd15I545I9&#10;P/1/yVW2N8xwfTHGev5dKAJNrtyIWb/a4596KgLoDhnjHs0RyPrz1ooA7uORo5NxDN6D/P8Anjmp&#10;km3bgwHoOf5cVCm3GCM98n0oLqHG4nkjH+fWszZEok4wQOT7enWmTF2G1QP6elKsbFOnyn1PtSlU&#10;eTjr/L/P9aA+0Nii3DdlQeR0zipSu4fd5757GkTGPmLcNjr0o8xJNwP0/E/pQHURQBGqs4xwTt7i&#10;kk8v7mSueMelJJceUNy/TG3r7VSWVnLOWwOv+fzoBFmWRQCu71x/j6VLHKikiR92P4Wb/PvVGOUy&#10;O3seWqZovLO0nH4Dr9MYoB/ESSTtJyjH5cY+br0poM0oIOeMf5yKkTBGdvRsLz0pBODJ+7HP070D&#10;BhKo3MT6cjp/k01YRncxHA9O3pT3uABnGefmzUUcqszBQBt7EUBcsQPEyZbqRjDcZ/pUqvBjle/3&#10;l61TM5jO4fQ1MJ0jIyW6kLx3oF9olZ0c7CvTNSRor/dTnPWohjeRuH+f8ipkV1Y89CAw9OnNBQro&#10;Fz8vXHzcdP8AP86YSw+Xv15/nzUzYIAk+8e4/wA/Sm+Yi/Mc/N0oAhKmRslTnOOO1O8hcZIPTof/&#10;ANdKrhnxjg+lPV1Jyx/OgCGaA43A4Pv/ADqNsICUYfh2/wA4/wA4q1JG2d2fof51E0Xy8N2oAdG7&#10;5G49z7frUoUlcPlj71HGmT83X6Dj2qbOzacd+lADSuMKExj/AApqwY+YksOtTME3cD/Dt/n8KRmJ&#10;5Z/8aBXGmME5UYx+h5qNgp44+u2pCDv2gHPXr/n/AApDtZcYoGVSjADJK88e1NKYO9Vx257VM6Hd&#10;l+dtRPHIQQp3beSvagBhHzFSvDerH/P/AOqmyFlx/ePyn2GKcxVRuJ6c1Gx3hvl6HaR6HFADQW6t&#10;tz+macSvPzAD+Hk4xz/SmsMDhsevNKU5yecfez+ooAlAB5YLTgT1/Hd06UQr8uE6jjinIXDYHf0o&#10;APlAyB0/2s1KswztbPv60wnPIGdvJ9vehyu3JbA5oAkLxrwMUED5uf8AOaiD4OWGF6cU/GG3AHIw&#10;W59qAI0RQ3Q9OalERztX68UgG3vhlz/L+dPxsTJO3DY/z+tADGThVU+30psqKY2Udz69al2sy/Mv&#10;5UyRGZceuePwoAy5tMgvpd88Ckqc58scCrUVisX7pI/lxVjyCh3Ivy9M1IqALjGffigCmLYxyNt6&#10;+gPvVW58P6deyia5tVZlcEfL0IPX/P8AjWk6Lu8zPb/Pf3pAvz453diTQFyJElQ4A9tzd/f/ACKk&#10;jXK4z93keopxVWKgpweKnjQrtVTjdigRENwGcsG9TUik/eY9Gx8tSrCJBnPvSi3UcufrQMaFjC4z&#10;/n/JoDR4JI6r93H4VJtXbu/2sfSnJDGRvyTuagDl/if4Li8feF7nw7cXktv5hD29xA22SCVTuSRT&#10;6qwB/DmqPwpn+I9nYf2B8RWju7i1+WPU4vlFyowAWXsxzzjgkHoMV2c0Slt27bj+vNMFuqSMxx/h&#10;ilbW43KXLykkad2b/dHtT1GB9zG70pUyOA3Of7tIPmOxetMQ9SMYVvxakjAPzHPy9OOgpI0IO3cf&#10;9rJqRmCr8uc/d57mgmw2eTaMJ/wLb16VCiqOXYjPFKGEkm7+9/F3qeOHC/IMHsuaChIQGbaR977x&#10;xUyxZGStMQAZw2fmxUyk4w3OP8/1oJSEVSF43dcd6VVXb06c0ySZIhuxVdr8lcQp39fagdy6GGME&#10;dfQU1pEH3n/+sM1RN7M564+nam/OWyxz6c0DLNzfqnCDo3vVZ7mWQcsRxnrmnGJkXDM3Y/ShlGSR&#10;9KAuIi5GGbpSqq9257800HLY744205CB8hoAk8tc7sc/w+9OwUPHT6daar7kxmjfjg96AJFGDhh/&#10;u8f59KjkIzwP/r0FvmVCevp3pzMvXP6UErchY45A+b2600bmG3JP+1T2BAY4+WovvZTAyB27UB1E&#10;DHHI9qQbc7iPzpzJhsk4woOKa6tnGdvP5Ggocx3cqaaSfu7s+n50B8nIfr/h/wDXpAdr/TigAYEj&#10;e3T19aMN90Fc9QPx604ZJyBz3560wkfezxnr6UAGCFzignsQ1OI3cAc+uBTQDwSKAABwMjPy+/Sk&#10;A53be35UrBCCVUH/AD705ImJB79Qc9KABEKgMBnntRsOWzn/ABox823HtTj8h3P/AA4/nQTfUFUZ&#10;6Ht1/wA/5xTsn7ozntTV4+VfmqRVIGWHA60FEitnoPw/z0qQnDc1CCARhu1Bk25H4/40ATEgH5X6&#10;HkmjeAM+/wDn+dQ+aHOFHHSgsqdDu20ASZBG4n9aesnGRUG4BiAeR/jRvYmgCaWQP8i/989aiUZ/&#10;dmk3OerdV/OlBG0lfTPSgRNEgzkfX6U5pFXt0NRRtklf5UOCWzn8qBknU8rTQcdR93imh2+9n/61&#10;DEFSxX9KAByGHP8A+qmlhIcE9euaDyQCv5U0sVJPp156+9BO4ZBx/Ln8qH5OPX178UnAGGGetJgk&#10;dKCiQeufwpysM5/yOKb8yphqdls457D6UAGN2Nwbnp7d6dg7uT703le3UetO6jCn8aBCggfKppVX&#10;I+UEgZ701SPvOMjt/n8qcrc/j1oGPXcV5HGKU8nCsOep9KaWCjB/lTgxB4b33UEvsDKAdyn3IqMg&#10;n5T16Z/WnZYdaj83JLbfSgIju3SmBgByD/3zTj7rSOwTrzQUICM/dxxSnJIP/fVJnn5z36e9KoJG&#10;McdaAGlTncM0FR0HYcU9cNtwvX0NBB/u/dz+FAhmMc7MZHanBcnA9On40FSH2D727jmnZVRkt/8A&#10;X/SgUmNwwb396THcc+uKft3fIP71BGV3DmgEwQMOQKFRWO7+tGwqMDt/OhiduPy96Ae4Dpmmvn7q&#10;0pIHyn/PvSZ3nbigJDdoDZZev680CMb8MP8AP+f5U4KX6L+vSlAbP3evSgkbgngA9f0pDkt/hTs5&#10;PTv+tAwZNhbnvQFxV/u44/nSMcArz9acdqngdqHwASwzjmgtbEeFPQdDmgFcfMeh/vUFiVwe36U1&#10;kJ+UH7p+agXMPO0jC0jKOBjnPrQsbcdfz9qdgEMwP8PWgob5QX71LjDfdNK23HTt37UgJBbJ70AI&#10;h3DIGM084bikGM4HuKcUPQN7daAG7V6f570jZHP8P0pSGA+b60Hkbfc0AN2fwkjp+RprRA4z68ZH&#10;XmpAABk//rpW4OPpQK5VNv8AeJX+VVrzTIrtfKmTcrfwmtCUAHg/pTQufmA9+tAzJs/D9hYDbaWy&#10;oP7qjGavRwMrgY6N/k1M6qR+7PXvTZ5Yoh5jHj8amwb7jgcD5fwprHYvP3j696q2esWN7dNaRSMX&#10;25wVNXGXcMt+tUFhFlVxtT+Y/OmTzGFvmznp/n/PelUKjAZOf502VFmHXPy4waAMzWvFWiaJAbrU&#10;rkIuM89/f/PepNL1ay1qwj1OxkDxzKGQ59fpWX408B6d4rtvKu1YcHbtkxisDQdI1rwI7abYTCSy&#10;8zKrv5XoCOaA6Hcy26t90nIWhLZCdqKP89qzo/EsCW/nXYZRnluv8q0ba8jlhxGx+6CPyoFqWIVK&#10;IVyeeR8poC8gE8U6Nt8eT/wLimsC77fagYyRlBzkfez978aglYSnA/zirLxhuB79aRl8oY/h/lQI&#10;oiPzZdzIML79qsCJ9hXnjvUllNBcw/aIl9Qw9xUyL5h2+Xz0PvQIhEEh5x3+8KmSAEfd9KlWJe4p&#10;xQYBb9aCRixbGPGMtz9KkUE9RjHpQowcdh+lSKozgrzQVYbtAAXbSkHOAeKUAHjn3x7UpVieR16i&#10;gkbk7ujfnSn/AGT/APqp2wAb2FJ7E0FoXO4Z/l/KhsjBYZ96QEIfmHSlcDncOF4JoJe43ktkfSl2&#10;/wC136+lIDsOGNNkcnHHftQIeD0DfT8KA2D0/l1pkRIPI/GpAMng++aABjg44/wpDjPBX296XYMf&#10;KOWoJCjOOOtADShByQcf7tHL9SB+PSnCQZ+9t/D9KacE5X9aAAcfw/pRkZwBQV7frQV2j60ACjti&#10;kb5ujen4Uv3WxmjbtwTx2xQA3ljjHNAGCTnvTvl79/1oHGOaAGkYHOBzgfNjHNN2gEEr2zUu0qfl&#10;H6f59aThjgk4oAiKkfMRx1pGBA5H59qn28cD2pPLbt6frQBheKtGTVtHubRk3F4yv4d6xvhX4evv&#10;C2hrp1w7Myn724nP+fpXZPGjqQVz+HSmiOOPkDG7pU8q5uY09pL2bh0vcQOTxu54NKRtHzHr+tKc&#10;qvSlP3OP0qjMajo4wGH4dqNynt2qGOFo52ZX+VucevJqbaxHzH3xQA3Ixh+g5+tLnec/XrUuwlcA&#10;96j2dtuc9KAAYCbfxJpxYMPxGfeo2OHAb+9/KlaVT8uP/rUAI7DbknHc1GSCMd6bKzRjePpTdxlb&#10;luOp+lAA+5uCfp261E2CCyLjjFPaFs4Dfkev/wBem+XsRdzcZ64oAjMsi/dYjsW/Go5Ll0ZSGxzn&#10;v+FPf5Dycj+7imFTI/A96ABPMlO7d05qxtEYVQOw7c/0qOEIg6D5T6dKdJLxtB9s0ANZmA5HtUMz&#10;BvlPH1PaiSR3GAO/3f600K5I8w5/rQBCY2XnaD8oAz/Wljj3Nv29f1qZQrYyfu/WpVXZHyeMd/yo&#10;AI4icZC56YWnNNFAm6SQAdOuKazpGuFH3ciuZ8QxarqE3k28y+W3Rm/h/CgqOo7Wfiv4d0jVItMv&#10;ZtvnMQjFvf8Az/kV0VhdRXyLNCdytyrA9q4LT/hDaTXv9q63O11LG2V3EYWu30u3SzjWIgbVXAUc&#10;49OtBUlBbGnHFnoVz05pY4lJw5/ioilTYDu7dcVIsoDLg9fu0GY5VGAvr+f1obKLkY/z/n9KrXmo&#10;bI90LEVA1/IwZT/3z1oAsS3SpwOfx6/5/wA9KrSTtIWx3+np0qCNnlLMpzgcipl2kAD+Lp70AM2E&#10;8EYqhrmltq1r5PmH/wCv/jxWoxAdcjGPyp0do0mN2TnjnvxQBl+H9MvdMs1tpLiSTbzuf/P/AOur&#10;jpJGuVDY9u1aCWy7CMcZ5oNuGLNx+NAHPzaldWlxtlhO3qMYPpWhbXEzDKsOucq3WrFxp8U4yFAP&#10;Yj3ot7FoFwB75zQBGZLmQZLe3HX6U5Yxuzu/GrA/clVf+GmysgXATp2oAg+6MZ/xpjAydOM9cU4k&#10;5ZT0HaowWK5T+IEr70ASIiKuQPQ/d49+tSKFUfd6dOlQqGkbbnocAH+VTpFg8/X9aAEVhswf5H06&#10;04RsDkD8+9SLCu4EHipoUGAdmfSgCJIVU7iOnPFKIAmBn9evvU7RkNz9OtIVKkKe/QGgBExGNgTP&#10;zf1pJJymWC9Mc+tS+Sc7OfSmMrDqOn6UAQvNIVwF+bFR73Qbc/d/Kp3iUnAXkdh2phAOSOVoAjiV&#10;2be+7PpVgbgN20+nrQqjoU/KnjJOFFAETkLnB5/2TimgIT1z+FSMmF2kA1GgKMecc/lQA/y9uSo7&#10;fjTJPM3bUzx3p+914U+9PCqyjP8A+ugBikgk44+v69aZIu47l4z09akblf8AP1pUBA5X5QOtAEK2&#10;20bgf930/lT0ZSQrn5etSMmOg7/lTCjbsLxzge9ADGQfdA6dOv503zGUYZQeO61NGqP8oLfe7mkk&#10;gAj2+9ADHG+Terd+vrUbblbdnNOeJ0GGNQSeYeG649fegCcSlAc44/vZp4mVhvJ7VSBlAwW9qUsd&#10;wOe3T/P1quUC2zITn+ffpTSu4Z9Ovy//AF6q+c45Ynr096I5nwAx+71xSsBY8peVHf65/wA4prRr&#10;jOfvdqb9oyMn8xTZrhivC8dvakAsh2jcH/xHtUZnBOR0A59qheVpByPUClVBv8w/8BzVWAsKVLBv&#10;xAaphKv8X+eah8sbMg/eHUfWpGQgbs9sj2xUgP3HZjdjn060iguMAc4PejYzBSOadEpjAJJz0xxQ&#10;AqqP4R1/z/n/ADlso7bcH9KV9uzKL0XqCePeoY5jJIwMf4UExDBJxnP1o24xtJ9qkaI4+bp/FQqb&#10;urdM8+tBREse3JfHJywpBARiRPp0/Wp2Tcc84PX8qieV9xCD6c07AM86ZTj/ACP88UqXCA4btTJW&#10;Akx0GeBTGYgqF4b9etVYC0AAN5/meOaATuz+dV0lkQbyPcf1p6zsWK5x346UwJD8o6ds/L1qvIsj&#10;y7Vz94DHb6/Wp2UBN3ze386YqjkLngE/e+tS9QEwGOc85JyDQApHH0wKbGxJ+Yf54okUqQg+v86O&#10;UB2D90L9eP500AFcr65yP89aAwYinMjE7fuluPoaQAI1B3P1H4Y4pFCluH+g7Gky2RtXH90fy/z7&#10;UrjJwUHofy/z+dO+oCBAF2nn/a7U1gqneVB4x9KWR3LhRkexPtmkAMi7l78tzxVAOEhByzNzx8y/&#10;5/z+NP3I68sfXvUW3j5ue/6UpRgMM/fn60APZsnDAKfXdSbWY7/U/gP8ioi+OvQdRTw5CkgHnqT/&#10;ACoFcinZo5N3/fIP1qMxzH5U64/w4/lVhmR25B+9x81NkJUbvWgm5VIc/MO5B/Oq9wjbtx4x/D6/&#10;5zV5/lXIbHGc496i8rcpz908H/Gge5kXE7RDanzYXccDtnHp/nFZtxrit+5EntnOcegrU1iBQrLz&#10;nr16e/4dfxrkta02UDdHzliFj460AkbVnrSyuYtw9F3YwB6flWraXisoUM2SuPmYnHv1rk/D1hcp&#10;893uDdvm6c89D/jXSWgBiwzFRtwM1Nwe5pQ3BdcEn/gTcZ/r1qUMB+92E9gQuc81UiCN8yk44+XF&#10;WAvlsJB/D6fXp1qiRzSFsCR+ndeKcF/jEf3T1255/wAkf56oCu7d0XdS48xwGb12nb+fFADeVJY4&#10;+b+Hdx15+v8AnpioZIt65PIPVT2/+v8A57VMZcnDOQWB+8ScY6j8v1+tNw/3yOGb72P6c0AQv5jD&#10;eBt3cbfbNMdVLdWUkjnPI9/x/wAip2RvuL1+9n0qFk3Lnp+HAxQBHlWILSKvOG3cdCR06n07dOaa&#10;4Y9G2joV6Z4H+H+cU8o2SFTDdev+f8/hTH3qNpLKW/M+/WgCMbVGJG2jvuxg9eaHkV/m3HjncO3I&#10;Pr/nvmntJ5fB+8F3AZPT/PvUSkvkR5wpxx+lAArb2+UKMccduv8An/CoJV8lskYVc/Ljnp1qUuPu&#10;huY+GUdu3f6GoZZvnwG5LYGP8+9AA8aAbdqjI6rxn171ETtXEgVt3G3pu5/+sfw+lL5suN4Ibthv&#10;8/5/Go5JiFWWRsDs3XqKAAMw+VULd/x7np7+gpkp2yY+VcdmPTHb0/Dnp9KlcGN/mQfdPy+nb/Ck&#10;ALkgA/KoLZPQevvQBCplSTfsxtbAEmPyGe+P89KiIcvtVQrls8dzn2zn6/gaseWSPfaCq/j1/Smi&#10;1JAtwfmXjacH6f09aAIvLbY7qFbcMbh+GSPXqfy79aeELSMSpb/D04HHb+uakaDzY2cJ8u3GM/57&#10;VGY/3m9QWCsByemcc+/UdaAGmadfl8qTj+6qf4UVYGmNIN/TdzjcOP8Ax2igVz//2VBLAwQUAAYA&#10;CAAAACEAun8kQOAAAAALAQAADwAAAGRycy9kb3ducmV2LnhtbEyPQUvDQBCF74L/YRnBm92NMRJj&#10;NqUU9VSEtoJ42ybTJDQ7G7LbJP33Tk96m8c83vtevpxtJ0YcfOtIQ7RQIJBKV7VUa/javz+kIHww&#10;VJnOEWq4oIdlcXuTm6xyE21x3IVacAj5zGhoQugzKX3ZoDV+4Xok/h3dYE1gOdSyGszE4baTj0o9&#10;S2ta4obG9LhusDztzlbDx2SmVRy9jZvTcX352Sef35sItb6/m1evIALO4c8MV3xGh4KZDu5MlRcd&#10;66cXRg98pBGIq0GlCa87aIhjlYAscvl/Q/EL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OqD3SmcAgAA2wcAAA4AAAAAAAAAAAAAAAAAPAIAAGRycy9l&#10;Mm9Eb2MueG1sUEsBAi0ACgAAAAAAAAAhAKW5dgINkwIADZMCABUAAAAAAAAAAAAAAAAABAUAAGRy&#10;cy9tZWRpYS9pbWFnZTEuanBlZ1BLAQItAAoAAAAAAAAAIQBpWOPoX6ATAF+gEwAVAAAAAAAAAAAA&#10;AAAAAESYAgBkcnMvbWVkaWEvaW1hZ2UyLmpwZWdQSwECLQAUAAYACAAAACEAun8kQOAAAAALAQAA&#10;DwAAAAAAAAAAAAAAAADWOBYAZHJzL2Rvd25yZXYueG1sUEsBAi0AFAAGAAgAAAAhABmUu8nDAAAA&#10;pwEAABkAAAAAAAAAAAAAAAAA4zkWAGRycy9fcmVscy9lMm9Eb2MueG1sLnJlbHNQSwUGAAAAAAcA&#10;BwDAAQAA3ToWAAAA&#10;">
                <v:shape id="Picture 9" o:spid="_x0000_s1027" type="#_x0000_t75" style="position:absolute;top:86;width:29502;height:19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x07yQAAAOIAAAAPAAAAZHJzL2Rvd25yZXYueG1sRI9Pa8JA&#10;FMTvhX6H5RV6q5sIhiR1FRUETxX/IHh7zT6TYPZtyK4xfntXKPQ4zMxvmOl8MI3oqXO1ZQXxKAJB&#10;XFhdc6ngeFh/pSCcR9bYWCYFD3Iwn72/TTHX9s476ve+FAHCLkcFlfdtLqUrKjLoRrYlDt7FdgZ9&#10;kF0pdYf3ADeNHEdRIg3WHBYqbGlVUXHd34wCLX/7+OTP7jhJVqZY/mzj8WKr1OfHsPgG4Wnw/+G/&#10;9kYryLI0zpI0ncDrUrgDcvYEAAD//wMAUEsBAi0AFAAGAAgAAAAhANvh9svuAAAAhQEAABMAAAAA&#10;AAAAAAAAAAAAAAAAAFtDb250ZW50X1R5cGVzXS54bWxQSwECLQAUAAYACAAAACEAWvQsW78AAAAV&#10;AQAACwAAAAAAAAAAAAAAAAAfAQAAX3JlbHMvLnJlbHNQSwECLQAUAAYACAAAACEANLMdO8kAAADi&#10;AAAADwAAAAAAAAAAAAAAAAAHAgAAZHJzL2Rvd25yZXYueG1sUEsFBgAAAAADAAMAtwAAAP0CAAAA&#10;AA==&#10;">
                  <v:imagedata r:id="rId32" o:title=""/>
                </v:shape>
                <v:shape id="Picture 10" o:spid="_x0000_s1028" type="#_x0000_t75" style="position:absolute;left:29588;width:29794;height:19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wSDywAAAOIAAAAPAAAAZHJzL2Rvd25yZXYueG1sRI/NasMw&#10;EITvhb6D2EJvjdz82KkbJSSFQKDkULehPS7WxjK1VsZSHOfto0Kgx2FmvmEWq8E2oqfO144VPI8S&#10;EMSl0zVXCr4+t09zED4ga2wck4ILeVgt7+8WmGt35g/qi1CJCGGfowITQptL6UtDFv3ItcTRO7rO&#10;Yoiyq6Tu8BzhtpHjJEmlxZrjgsGW3gyVv8XJKjiut4f3035TTFxvMc3M909zYKUeH4b1K4hAQ/gP&#10;39o7rWA6f5ml4zTL4O9SvANyeQUAAP//AwBQSwECLQAUAAYACAAAACEA2+H2y+4AAACFAQAAEwAA&#10;AAAAAAAAAAAAAAAAAAAAW0NvbnRlbnRfVHlwZXNdLnhtbFBLAQItABQABgAIAAAAIQBa9CxbvwAA&#10;ABUBAAALAAAAAAAAAAAAAAAAAB8BAABfcmVscy8ucmVsc1BLAQItABQABgAIAAAAIQABTwSDywAA&#10;AOIAAAAPAAAAAAAAAAAAAAAAAAcCAABkcnMvZG93bnJldi54bWxQSwUGAAAAAAMAAwC3AAAA/wIA&#10;AAAA&#10;">
                  <v:imagedata r:id="rId33" o:title=""/>
                </v:shape>
              </v:group>
            </w:pict>
          </mc:Fallback>
        </mc:AlternateContent>
      </w:r>
    </w:p>
    <w:p w14:paraId="0D1A7E95" w14:textId="08D42712" w:rsidR="00020D1B" w:rsidRDefault="00020D1B" w:rsidP="00020D1B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5B615C12" w14:textId="250F359A" w:rsidR="00A926A6" w:rsidRDefault="00A926A6" w:rsidP="0061481F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</w:p>
    <w:p w14:paraId="02B874FC" w14:textId="3F99BA08" w:rsidR="00A926A6" w:rsidRDefault="00A926A6" w:rsidP="0061481F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</w:p>
    <w:p w14:paraId="54D4DA40" w14:textId="519BA564" w:rsidR="00A926A6" w:rsidRDefault="00A926A6" w:rsidP="0061481F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</w:p>
    <w:p w14:paraId="31194C79" w14:textId="77777777" w:rsidR="00A926A6" w:rsidRDefault="00A926A6" w:rsidP="0061481F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</w:p>
    <w:p w14:paraId="7EA39488" w14:textId="77777777" w:rsidR="00A926A6" w:rsidRDefault="00A926A6" w:rsidP="0061481F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</w:p>
    <w:p w14:paraId="731365CD" w14:textId="45FC6460" w:rsidR="0061481F" w:rsidRDefault="0061481F" w:rsidP="0061481F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  <w:r w:rsidRPr="00F35C66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 xml:space="preserve">เลือกซื้อ </w:t>
      </w:r>
      <w:r w:rsidRPr="00F35C66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OPTION TOUR!!</w:t>
      </w:r>
    </w:p>
    <w:p w14:paraId="7F156444" w14:textId="6A044090" w:rsidR="0061481F" w:rsidRPr="0061481F" w:rsidRDefault="0061481F" w:rsidP="0061481F">
      <w:pPr>
        <w:pStyle w:val="ListParagraph"/>
        <w:shd w:val="clear" w:color="auto" w:fill="FAD3BE"/>
        <w:ind w:left="0"/>
        <w:rPr>
          <w:rFonts w:ascii="EucrosiaUPC" w:eastAsia="Arial Unicode MS" w:hAnsi="EucrosiaUPC" w:cs="EucrosiaUPC"/>
          <w:color w:val="126839"/>
          <w:sz w:val="28"/>
        </w:rPr>
      </w:pP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OPTION </w:t>
      </w:r>
      <w:proofErr w:type="gramStart"/>
      <w:r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A </w:t>
      </w: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:</w:t>
      </w:r>
      <w:proofErr w:type="gramEnd"/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r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Husky Dog Sledding</w:t>
      </w:r>
      <w:r>
        <w:rPr>
          <w:rFonts w:ascii="EucrosiaUPC" w:eastAsia="Arial Unicode MS" w:hAnsi="EucrosiaUPC" w:cs="EucrosiaUPC"/>
          <w:color w:val="126839"/>
          <w:sz w:val="32"/>
          <w:szCs w:val="32"/>
        </w:rPr>
        <w:t xml:space="preserve"> </w:t>
      </w:r>
      <w:r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ราคา</w:t>
      </w:r>
      <w:r w:rsidR="00724207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 xml:space="preserve"> 100</w:t>
      </w:r>
      <w:r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cs/>
        </w:rPr>
        <w:t xml:space="preserve"> </w:t>
      </w:r>
      <w:r>
        <w:rPr>
          <w:rFonts w:ascii="EucrosiaUPC" w:eastAsia="Arial Unicode MS" w:hAnsi="EucrosiaUPC" w:cs="EucrosiaUPC"/>
          <w:b/>
          <w:bCs/>
          <w:color w:val="000000" w:themeColor="text1"/>
          <w:sz w:val="34"/>
          <w:szCs w:val="34"/>
        </w:rPr>
        <w:t>USD</w:t>
      </w:r>
      <w:r w:rsidRPr="00AF7E33"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  <w:cs/>
        </w:rPr>
        <w:t>/</w:t>
      </w:r>
      <w:r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ท่าน</w:t>
      </w:r>
      <w:r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</w:rPr>
        <w:t xml:space="preserve"> </w:t>
      </w:r>
      <w:r w:rsidRPr="0061481F">
        <w:rPr>
          <w:rFonts w:ascii="EucrosiaUPC" w:hAnsi="EucrosiaUPC" w:cs="EucrosiaUPC" w:hint="cs"/>
          <w:color w:val="EE0000"/>
          <w:sz w:val="32"/>
          <w:szCs w:val="32"/>
          <w:cs/>
        </w:rPr>
        <w:t>สนใจโปรดสอบถามราคาจากหัวหน้าทัวร์อีกครั้ง</w:t>
      </w:r>
    </w:p>
    <w:p w14:paraId="3DA0E976" w14:textId="5A3524AB" w:rsidR="0061481F" w:rsidRDefault="0061481F" w:rsidP="0061481F">
      <w:pPr>
        <w:spacing w:line="276" w:lineRule="auto"/>
        <w:ind w:left="1418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  <w:r>
        <w:rPr>
          <w:rFonts w:ascii="EucrosiaUPC" w:hAnsi="EucrosiaUPC" w:cs="EucrosiaUPC" w:hint="cs"/>
          <w:color w:val="000000" w:themeColor="text1"/>
          <w:sz w:val="34"/>
          <w:szCs w:val="34"/>
          <w:cs/>
        </w:rPr>
        <w:t xml:space="preserve">กิจกรรมยอดนิยมในเขตหนาวที่ใช้สุนัขพันธ์ไซบีเรียน ฮัสกี้ ลากรถเลื่อนผ่านทุ่งหิมะ สุนัขเหล่านี้มีโครงสร้างร่างกายที่แข็งแรง อุ้งเท้าหนาและมีขน 2 ชั้นเพื่อป้องกันความหนาว สามารถวิ่งระยะทางไกลๆและลากน้ำหนักได้มาก </w:t>
      </w:r>
    </w:p>
    <w:p w14:paraId="2AC89F6C" w14:textId="77777777" w:rsidR="001D12EE" w:rsidRDefault="001D12EE" w:rsidP="001D12EE">
      <w:pPr>
        <w:shd w:val="clear" w:color="auto" w:fill="F9E1FF"/>
        <w:ind w:right="-1"/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</w:pP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**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 xml:space="preserve">ราคา 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  <w:t xml:space="preserve">Option Tour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อาจมีการเปลี่ยนแปลงได้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ขึ้นอยู่กับ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เรทเงินที่ปรับเปลี่ยน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cs/>
          <w:lang w:eastAsia="ja-JP"/>
        </w:rPr>
        <w:t xml:space="preserve">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ที่ทำให้ราคาสูงกว่าราคาปกติ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cs/>
          <w:lang w:eastAsia="ja-JP"/>
        </w:rPr>
        <w:t xml:space="preserve"> </w:t>
      </w:r>
    </w:p>
    <w:p w14:paraId="6D98AA35" w14:textId="77777777" w:rsidR="001D12EE" w:rsidRPr="00DD42D2" w:rsidRDefault="001D12EE" w:rsidP="001D12EE">
      <w:pPr>
        <w:shd w:val="clear" w:color="auto" w:fill="F9E1FF"/>
        <w:ind w:right="-1"/>
        <w:jc w:val="center"/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</w:pP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ทางบริษัทฯขอสงวนสิทธิ์เรียกเก็บบริการดังกล่าวเพิ่มเติม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*</w:t>
      </w:r>
      <w:r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  <w:t>*</w:t>
      </w:r>
    </w:p>
    <w:p w14:paraId="2255864B" w14:textId="77777777" w:rsidR="00BE7BD7" w:rsidRPr="001D12EE" w:rsidRDefault="00BE7BD7" w:rsidP="00927138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163DF1F9" w14:textId="5AF09AE7" w:rsidR="00BE7BD7" w:rsidRDefault="001D12EE" w:rsidP="00927138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 w:hint="cs"/>
          <w:sz w:val="34"/>
          <w:szCs w:val="34"/>
          <w:cs/>
        </w:rPr>
        <w:t xml:space="preserve">ได้เวลาอันสมควร นำทุกท่านเดินทางกลับสู่เมืองมูร์มันสค์ </w:t>
      </w:r>
    </w:p>
    <w:p w14:paraId="2192B196" w14:textId="77777777" w:rsidR="001D12EE" w:rsidRPr="00A8070F" w:rsidRDefault="001D12EE" w:rsidP="001D12EE">
      <w:pPr>
        <w:jc w:val="thaiDistribute"/>
        <w:rPr>
          <w:rFonts w:ascii="EucrosiaUPC" w:hAnsi="EucrosiaUPC" w:cs="EucrosiaUPC"/>
          <w:b/>
          <w:bCs/>
          <w:color w:val="833C0B"/>
          <w:sz w:val="32"/>
          <w:szCs w:val="32"/>
          <w:cs/>
        </w:rPr>
      </w:pPr>
      <w:r w:rsidRPr="00074457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 xml:space="preserve">ค่ำ     </w:t>
      </w:r>
      <w:r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          </w:t>
      </w:r>
      <w:r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รค่ำ</w:t>
      </w:r>
      <w:r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 xml:space="preserve"> ณ ภัตตาคาร</w:t>
      </w:r>
      <w:r>
        <w:rPr>
          <w:rFonts w:ascii="EucrosiaUPC" w:hAnsi="EucrosiaUPC" w:cs="EucrosiaUPC"/>
          <w:color w:val="833C0B"/>
          <w:sz w:val="32"/>
          <w:szCs w:val="32"/>
        </w:rPr>
        <w:t xml:space="preserve"> </w:t>
      </w:r>
    </w:p>
    <w:p w14:paraId="13B37BA5" w14:textId="77777777" w:rsidR="001D12EE" w:rsidRPr="00A8070F" w:rsidRDefault="001D12EE" w:rsidP="001D12EE">
      <w:pPr>
        <w:ind w:left="720" w:firstLine="720"/>
        <w:jc w:val="thaiDistribute"/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</w:rPr>
      </w:pPr>
      <w:r w:rsidRPr="00A8070F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ได้เวลาอันสมควร นำท่านเดินทางกลับที่พัก</w:t>
      </w:r>
    </w:p>
    <w:p w14:paraId="36C87972" w14:textId="39BC2B93" w:rsidR="001D12EE" w:rsidRPr="001D12EE" w:rsidRDefault="00367A0B" w:rsidP="001D12EE">
      <w:pPr>
        <w:pStyle w:val="ListParagraph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>
        <w:rPr>
          <w:rFonts w:ascii="EucrosiaUPC" w:hAnsi="EucrosiaUPC" w:cs="EucrosiaUPC"/>
          <w:b/>
          <w:color w:val="0000FF"/>
          <w:sz w:val="34"/>
          <w:szCs w:val="34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AZIMUT</w:t>
      </w:r>
      <w:r w:rsidR="001D12EE" w:rsidRPr="00C16A53">
        <w:rPr>
          <w:rFonts w:ascii="EucrosiaUPC" w:hAnsi="EucrosiaUPC" w:cs="EucrosiaUPC"/>
          <w:b/>
          <w:color w:val="0000FF"/>
          <w:sz w:val="34"/>
          <w:szCs w:val="34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HOTEL </w:t>
      </w:r>
      <w:r w:rsidR="001D12EE" w:rsidRPr="00DC12D9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08C42E3A" w14:textId="77777777" w:rsidR="001D12EE" w:rsidRDefault="001D12EE" w:rsidP="001D12EE">
      <w:pPr>
        <w:ind w:left="1440"/>
        <w:jc w:val="thaiDistribute"/>
        <w:rPr>
          <w:rFonts w:ascii="EucrosiaUPC" w:hAnsi="EucrosiaUPC" w:cs="EucrosiaUPC"/>
          <w:color w:val="EE0000"/>
          <w:sz w:val="32"/>
          <w:szCs w:val="32"/>
        </w:rPr>
      </w:pPr>
      <w:r w:rsidRPr="001D12EE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>กรณีเข้าพักห้องละ 3 ท่าน</w:t>
      </w:r>
      <w:r w:rsidRPr="001D12EE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</w:t>
      </w:r>
      <w:r w:rsidRPr="001D12EE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ทางโรงแรมจะจัดเป็น เตียงใหญ่ และทำการเสริมเตียงเป็น </w:t>
      </w:r>
      <w:r w:rsidRPr="001D12EE">
        <w:rPr>
          <w:rFonts w:ascii="EucrosiaUPC" w:hAnsi="EucrosiaUPC" w:cs="EucrosiaUPC"/>
          <w:color w:val="EE0000"/>
          <w:sz w:val="32"/>
          <w:szCs w:val="32"/>
        </w:rPr>
        <w:t xml:space="preserve">SOFA BED </w:t>
      </w:r>
      <w:r w:rsidRPr="001D12EE">
        <w:rPr>
          <w:rFonts w:ascii="EucrosiaUPC" w:hAnsi="EucrosiaUPC" w:cs="EucrosiaUPC"/>
          <w:color w:val="EE0000"/>
          <w:sz w:val="32"/>
          <w:szCs w:val="32"/>
          <w:cs/>
        </w:rPr>
        <w:t>ทางโรงแรมจะดำเนินการเสริมเตียงให้ตามนโยบายของแต่ละโรงแรม ทั้งนี้ รูปแบบและประเภทของเตียงเสริมอาจ</w:t>
      </w:r>
      <w:r w:rsidRPr="001D12EE">
        <w:rPr>
          <w:rFonts w:ascii="EucrosiaUPC" w:hAnsi="EucrosiaUPC" w:cs="EucrosiaUPC"/>
          <w:color w:val="EE0000"/>
          <w:sz w:val="32"/>
          <w:szCs w:val="32"/>
          <w:cs/>
        </w:rPr>
        <w:lastRenderedPageBreak/>
        <w:t>แตกต่างกันไปตามมาตรฐานของโรงแรม หากท่านไม่ประสงค์พักแบบเสริมเตียง สามารถแจ้งเพิ่มห้องพักเดี่ยวได้ โดยมีค่าใช้จ่ายเพิ่มเติมตามเงื่อนไขที่กำหนดค่ะ</w:t>
      </w:r>
    </w:p>
    <w:p w14:paraId="06774A3F" w14:textId="3FEFF119" w:rsidR="00F00F08" w:rsidRPr="00A926A6" w:rsidRDefault="004547C8" w:rsidP="00A926A6">
      <w:pPr>
        <w:ind w:left="1440"/>
        <w:rPr>
          <w:rFonts w:ascii="EucrosiaUPC" w:hAnsi="EucrosiaUPC" w:cs="EucrosiaUPC"/>
          <w:b/>
          <w:bCs/>
          <w:color w:val="ED7D31" w:themeColor="accent2"/>
          <w:sz w:val="40"/>
          <w:szCs w:val="40"/>
          <w:shd w:val="clear" w:color="auto" w:fill="FFF2CC" w:themeFill="accent4" w:themeFillTint="33"/>
        </w:rPr>
      </w:pPr>
      <w:r w:rsidRPr="009C1E1B">
        <w:rPr>
          <w:rFonts w:ascii="EucrosiaUPC" w:hAnsi="EucrosiaUPC" w:cs="EucrosiaUPC"/>
          <w:b/>
          <w:bCs/>
          <w:color w:val="ED7D31" w:themeColor="accent2"/>
          <w:sz w:val="40"/>
          <w:szCs w:val="40"/>
          <w:shd w:val="clear" w:color="auto" w:fill="FFF2CC" w:themeFill="accent4" w:themeFillTint="33"/>
        </w:rPr>
        <w:t>Aurora Hunting #1</w:t>
      </w:r>
    </w:p>
    <w:p w14:paraId="150E4360" w14:textId="5B88B112" w:rsidR="00F00F08" w:rsidRDefault="00F00F08" w:rsidP="00A926A6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 w:rsidRPr="00F00F08">
        <w:rPr>
          <w:rFonts w:ascii="EucrosiaUPC" w:hAnsi="EucrosiaUPC" w:cs="EucrosiaUPC" w:hint="cs"/>
          <w:color w:val="EE0000"/>
          <w:sz w:val="34"/>
          <w:szCs w:val="34"/>
          <w:highlight w:val="yellow"/>
          <w:cs/>
        </w:rPr>
        <w:t xml:space="preserve">กิจกรรมล่าแสงเหนือ </w:t>
      </w:r>
      <w:r w:rsidRPr="00F00F08">
        <w:rPr>
          <w:rFonts w:ascii="EucrosiaUPC" w:hAnsi="EucrosiaUPC" w:cs="EucrosiaUPC"/>
          <w:color w:val="EE0000"/>
          <w:sz w:val="34"/>
          <w:szCs w:val="34"/>
          <w:highlight w:val="yellow"/>
        </w:rPr>
        <w:t>Aurora Hunting</w:t>
      </w:r>
      <w:r w:rsidRPr="00F00F08">
        <w:rPr>
          <w:rFonts w:ascii="EucrosiaUPC" w:hAnsi="EucrosiaUPC" w:cs="EucrosiaUPC"/>
          <w:color w:val="EE0000"/>
          <w:sz w:val="34"/>
          <w:szCs w:val="34"/>
        </w:rPr>
        <w:t xml:space="preserve"> </w:t>
      </w:r>
      <w:r w:rsidRPr="00893A2E">
        <w:rPr>
          <w:rFonts w:ascii="EucrosiaUPC" w:hAnsi="EucrosiaUPC" w:cs="EucrosiaUPC" w:hint="cs"/>
          <w:i/>
          <w:iCs/>
          <w:color w:val="EE0000"/>
          <w:sz w:val="34"/>
          <w:szCs w:val="34"/>
          <w:cs/>
        </w:rPr>
        <w:t xml:space="preserve">แสงเหนือคือปรากฎการณ์ทางธรรมชาติที่มนุษย์ไม่สามารถคาดเดาได้ เนื่องจากต้องอาศัยปัจจัยหลายอย่างที่เอื้อให้เห็นแสงเหนือ ได้แก่ ค่า </w:t>
      </w:r>
      <w:proofErr w:type="spellStart"/>
      <w:r w:rsidRPr="00893A2E">
        <w:rPr>
          <w:rFonts w:ascii="EucrosiaUPC" w:hAnsi="EucrosiaUPC" w:cs="EucrosiaUPC"/>
          <w:i/>
          <w:iCs/>
          <w:color w:val="EE0000"/>
          <w:sz w:val="34"/>
          <w:szCs w:val="34"/>
        </w:rPr>
        <w:t>Kp</w:t>
      </w:r>
      <w:proofErr w:type="spellEnd"/>
      <w:r w:rsidRPr="00893A2E">
        <w:rPr>
          <w:rFonts w:ascii="EucrosiaUPC" w:hAnsi="EucrosiaUPC" w:cs="EucrosiaUPC"/>
          <w:i/>
          <w:iCs/>
          <w:color w:val="EE0000"/>
          <w:sz w:val="34"/>
          <w:szCs w:val="34"/>
        </w:rPr>
        <w:t xml:space="preserve"> </w:t>
      </w:r>
      <w:r w:rsidRPr="00893A2E">
        <w:rPr>
          <w:rFonts w:ascii="EucrosiaUPC" w:hAnsi="EucrosiaUPC" w:cs="EucrosiaUPC" w:hint="cs"/>
          <w:i/>
          <w:iCs/>
          <w:color w:val="EE0000"/>
          <w:sz w:val="34"/>
          <w:szCs w:val="34"/>
          <w:cs/>
        </w:rPr>
        <w:t xml:space="preserve">ความเข้มของแสง อากาศที่ปลอดโปร่ง ท้องฟ้าไร้เมฆ และไร้แสงรบกวน บางครั้งการอาศัยค่า </w:t>
      </w:r>
      <w:r w:rsidRPr="00893A2E">
        <w:rPr>
          <w:rFonts w:ascii="EucrosiaUPC" w:hAnsi="EucrosiaUPC" w:cs="EucrosiaUPC"/>
          <w:i/>
          <w:iCs/>
          <w:color w:val="EE0000"/>
          <w:sz w:val="34"/>
          <w:szCs w:val="34"/>
        </w:rPr>
        <w:t xml:space="preserve">forecast </w:t>
      </w:r>
      <w:r w:rsidRPr="00893A2E">
        <w:rPr>
          <w:rFonts w:ascii="EucrosiaUPC" w:hAnsi="EucrosiaUPC" w:cs="EucrosiaUPC" w:hint="cs"/>
          <w:i/>
          <w:iCs/>
          <w:color w:val="EE0000"/>
          <w:sz w:val="34"/>
          <w:szCs w:val="34"/>
          <w:cs/>
        </w:rPr>
        <w:t>อย่างเดียว ไม่สามารถการันตีการเห็นแสงเหนือได้ ขอนักท่องเที่ยวโปรดทำความเข้าใจในความเสี่ยงนี้</w:t>
      </w:r>
      <w:r w:rsidRPr="00893A2E">
        <w:rPr>
          <w:rFonts w:ascii="EucrosiaUPC" w:hAnsi="EucrosiaUPC" w:cs="EucrosiaUPC" w:hint="cs"/>
          <w:color w:val="EE0000"/>
          <w:sz w:val="34"/>
          <w:szCs w:val="34"/>
          <w:cs/>
        </w:rPr>
        <w:t xml:space="preserve"> </w:t>
      </w:r>
    </w:p>
    <w:p w14:paraId="0B07E3B7" w14:textId="5742C810" w:rsidR="00A926A6" w:rsidRDefault="00B3084E" w:rsidP="004547C8">
      <w:pPr>
        <w:ind w:left="1440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noProof/>
          <w:sz w:val="34"/>
          <w:szCs w:val="34"/>
        </w:rPr>
        <mc:AlternateContent>
          <mc:Choice Requires="wpg">
            <w:drawing>
              <wp:anchor distT="0" distB="0" distL="114300" distR="114300" simplePos="0" relativeHeight="251951104" behindDoc="1" locked="0" layoutInCell="1" allowOverlap="1" wp14:anchorId="3801F07E" wp14:editId="4CFAB6E6">
                <wp:simplePos x="0" y="0"/>
                <wp:positionH relativeFrom="column">
                  <wp:posOffset>908038</wp:posOffset>
                </wp:positionH>
                <wp:positionV relativeFrom="paragraph">
                  <wp:posOffset>130762</wp:posOffset>
                </wp:positionV>
                <wp:extent cx="5949674" cy="1898015"/>
                <wp:effectExtent l="0" t="0" r="0" b="6985"/>
                <wp:wrapNone/>
                <wp:docPr id="1329881345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9674" cy="1898015"/>
                          <a:chOff x="0" y="0"/>
                          <a:chExt cx="5949674" cy="1898015"/>
                        </a:xfrm>
                      </wpg:grpSpPr>
                      <pic:pic xmlns:pic="http://schemas.openxmlformats.org/drawingml/2006/picture">
                        <pic:nvPicPr>
                          <pic:cNvPr id="199569460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0725" cy="189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91040816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05509" y="0"/>
                            <a:ext cx="2844165" cy="1897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F44BDA" id="Group 17" o:spid="_x0000_s1026" style="position:absolute;margin-left:71.5pt;margin-top:10.3pt;width:468.5pt;height:149.45pt;z-index:-251365376" coordsize="59496,189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3zemOAgAA2gcAAA4AAABkcnMvZTJvRG9jLnhtbNRVyW7bMBS8F+g/&#10;ELwnWiwrlmA7KOomKJCmRpcPoClKIiIuIGnL+fs+UooTxwUS5BAgB9NcHh9n5g3F+eVedGjHjOVK&#10;LnByHmPEJFUVl80C//1zdTbDyDoiK9IpyRb4nll8ufz8ad7rkqWqVV3FDIIk0pa9XuDWOV1GkaUt&#10;E8SeK80kLNbKCOJgaJqoMqSH7KKL0jjOo16ZShtFmbUwuxoW8TLkr2tG3c+6tsyhboEBmwutCe3G&#10;t9FyTsrGEN1yOsIgb0AhCJdw6CHVijiCtoafpBKcGmVV7c6pEpGqa05Z4ABskvgZm2ujtjpwacq+&#10;0QeZQNpnOr05Lb3dXRv9W68NKNHrBrQII89lXxvh/wEl2gfJ7g+Ssb1DFCanRVbkFxlGFNaSWTGL&#10;k+kgKm1B+ZN9tP32ws7o4eDoCI7mtITfqAH0TjR42Suwy20Nw2MS8aocgpi7rT6Dcmni+IZ33N0H&#10;60FhPCi5W3O6NsMA5FwbxCvQoiimeZHlcYqRJAKsD2H+dJSkXiC/1UcPe4nndqPonUVSfW2JbNgX&#10;q8G9kMhHR8fhYXh08Kbj+op3na+X748UwenPnPIflQYXrhTdCibdcK0M64Ctkrbl2mJkSiY2DGiZ&#10;71UCxYYr7YCSNly6odzW0F+AN9wn6wxztPVYasA0zkNhDwuBwCNmz86CB9Gm/6EqSEy2ToX79BoP&#10;TtI8vkinJx48OAnUNdZdMyWQ7wALQBrSk92N9Zgh9CHEo5bKaxm4dPJoAgL9TMDvEY9dIDCUFDof&#10;xqJFkcRZPEvyE4dmH9uh4YKB297FkpMknk7jAqPTj2M6y7IkfzTmxWQWXpz3Nmb4ksIDEnw+Pnb+&#10;hXo6hv7TJ3n5DwAA//8DAFBLAwQKAAAAAAAAACEAa9sqgYKoAgCCqAIAFQAAAGRycy9tZWRpYS9p&#10;bWFnZTEuanBlZ//Y/+AAEEpGSUYAAQEBANwA3AAA/9sAQwACAQEBAQECAQEBAgICAgIEAwICAgIF&#10;BAQDBAYFBgYGBQYGBgcJCAYHCQcGBggLCAkKCgoKCgYICwwLCgwJCgoK/9sAQwECAgICAgIFAwMF&#10;CgcGBwoKCgoKCgoKCgoKCgoKCgoKCgoKCgoKCgoKCgoKCgoKCgoKCgoKCgoKCgoKCgoKCgoK/8AA&#10;EQgByQMQ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GF5B5kpZ1OTjdzu4GD0Hckcj6dKsXmoXE0MMVxDbbreNoo2gt0iaQlmk3uVHJG5gGb&#10;LYCjkAAZ8TeT+/jkkVe7AcMp6gHHp2yO574rooPA2px+C5vHNxdWX9mw6gun+W2sWovPOkiklRhZ&#10;mT7Q8IWPDTiMxIxVWcOyg/TRjzbLY+FnFXu1/X9fmZ1xeh7uSe3sUgUTEL9nJVY92SApYknHbJJ9&#10;SxzUd3Bcq6qgjVQwcMshRlO4/LgsMenQHDZ6dbN/b6J/aN5a6BeXVxYtcZtftduscrW4ZvLZ41dt&#10;rbRuZVZwp43HIY1zbpBbNPHfR7laING27dIHDksvHRSoDA/N86kDaDiuXmdjP4HZfq/61+XyLU15&#10;p8WkQ6RBbRt5com+2GMGVC8a74WbapZdy8bt23DbCCzkn2S3l0eO7s9a8u8hkk+1W9zEFAUbADG6&#10;uWYkO2QwRVC4DMTgVore1eRVju9yqqiaQwkcdcDJAJ568ZJxUURwfMkEaqcnZux5nJ+Q47df7vI7&#10;mn0970+63/Df0h6Pb+vv/r8SSGWSOVUvIZZPkUL5chXI65OM5P04zjg95tesb3Rr+bS7/R5LW4t5&#10;ystrdW58yFsgsjj+FxyCMA5yOCKi8lI5vtFvGUU4PmNJyeuT0zjI6jByR17vkhMR+0QT7l835pJP&#10;QKpIV2G1iQU6EkAg+lRy+642FpzJ/wBf5IbY3TxrJEyAbiVbauMYOSB1I6de4OOau3mm2Fla6bcW&#10;/ia2umvbNp5LWKOZWsXEsieTLlAPMKIsnyM67JEw+/eiQWtu3mSbbuLcvCxzBg8rEMcqcbcYGOSA&#10;T0z0EMJaWWSUiORdpBZm5yQRkFcZ7HsPlzgiiKjy2a+eulv69dNPOdHJksZT92XlVWeLMflyDDAu&#10;VPQ5XkdMD+HHB4eJ7oyBZW2x+YpdlUAq2MgnP8+2easeHP8AhGLa9jm8RWV7dW/2a4CJZ3q2s6zv&#10;G4iwzRSYRZtjOpGXRXCshYOsEKKRvdPmkkXchG4nnGeOnPTrj27ZqKM5cupdsbkWVzNLaGMzMCIx&#10;NGARuGMgMpwRnhhypwQQRwlvZx2p8ifczcmFmIC8HbxyTgfNnrzS2N/NZiSC3meaKZX/AHb4YDco&#10;XIB3bW+UcjDfLnI4xDHcsoVmEjMRmRdpbOT94rg9Dxg5weO5NBzyUug6WOO3g85ZGaSRg3lxync4&#10;29Oe4znBzxnPQirE1pHfW3ntZnzFbE7llbDFj8ygABAq7eMnOCT1IpqOqxtlvkZgJP3Y3R4z35wO&#10;e35ZAq1c3U01rGkl63l28eIImYGPaWOFCYxtDMx2gYyOgIzVGcpSTVu+47Q9D1i/mmtdI06W8na1&#10;aZPsi7/KjhDyzOwwSyLCjuem1Ru3AIwp2q2ElnHBJJdQyCa1Sby45t+zdnCuMEeYAAxUElScHaQV&#10;EYiiiuo2hdV8zbKWiORhsFlz0DY6g9OcjinMkrlTDEyyMFjG1w2WK57jjuccdTwM4rSOiszKU+Zp&#10;ljUNC1Cxla1nuLeQNZ286/YbiGdXWWNJFVmjJCttcb1yXjcFHVGR1FSUqk7TS2yzSxlvMHlksdyl&#10;QNvIx8qkYGQSOeARPPDFZwLITCu6P7SEVcDbk4GWAVhgcEZA45zmoYbCNopo57l1uJYQEJmVQABu&#10;5Dn+6COoO4j72MMCi+rf9aXIpknu1+0SvukyrRfKB5fAHGDgDC8HgY/ClVYbm6W7jO3fGECsqjgM&#10;R246YPuOeOcyNEUmjANvMJI9m7zSQOAoGOMtwudpIJzknnLJfOunaUhvJPHl5x2GBxwT+GeuOTVa&#10;XK5un9egsCIRvu4ZpZJFx5qlflbkBmODkHn5Tjnv6jLqFqq3COysGCxyrlVR8KB1GCM4PqAc96tX&#10;2qf2vqUk0cENvEu82ttA0jJbRsWfyozIzEBTJ3Ykg5JJyac8ljNa+VHay/aI2P2jfMFR1XbhdmwY&#10;YNk7s91G0FSSdSXJqRnxpFJewTajbNF5uxfO4bGBycZ5AbOMY42+nFjTxo9zfQxX93LHBLJjUrgW&#10;/mtEm4HKLvBdgAWwxUHoCOSHWdzd3M9rDGzFrXJt43+XaN5OU9vmfHHJOc+pCDHEJ1Vm8tf3aM3z&#10;H5T/AA8evoM/hwR5ebuEpdP6/EuWusyeEtTtdd8A+Ir6G6s3t7y3u1H2eaK7RUc+WEcsNs3CyBgx&#10;2K+EJxVfT2sLXU7cX9rcTWvnL9qjsbjyZp4w2WjVikioSMgNsZVznafusW8UFpdLFK7TwrHwyhUb&#10;eAemcgAOfu8ZXGcE4EUYAtJCjrwrbYWk4J3AYU84wDnP19Knlewub3tO/wDWj/X5k91cXLW6RXUU&#10;fkwho4TDDGHO5y4LMuCSS33mJIVQOAuBLf6Vd6Ze3Oj6tZ3VlfWc7QyW9xb7JEkT5WDBgu1lPBXB&#10;5BHXiq0EUtvLAIotskaqLVmyz5LcEdOc5IA6k9uzma6UoiurRlnRt0YO9cY4UEdi3PIIPPeiUfc2&#10;1/r+v+HMnvo/6/H+n5D5FtJJ43tLiTLf65uuWVm2ntz2+ob8H28kDww26NL5YG6Tc+4f7Xb5cjaO&#10;SSdpOQCQCGUR3H+kbZI9rBY9zKytyc8EbcZUj64zyalt7aK5jmkjvIY2jaPy4W3CWcscBQoBw2cH&#10;kgYyAegrFUpT2/rr/X+Zm30YsaBm8ya4+Y8/38dSR/eJ5yMddoqxpskcdwsuo27XEO0b4Exuddx6&#10;EhsHGTkgjrwappE1zNmdsvIu5ZGbkr3Jzk9AOB1yOwGNSy022u9OvbufV1imh2FYZWfNzlwNiFQw&#10;3jO/5yoKq3zBwivnKDTMKltmQp5xi2wW8KyRsySTtHnGTu2HnK9OOOcY7mpoJZTJ54tdrtkSRyKC&#10;Gwc4xnr7c55z03VCkbi0tRAZo0WJopW89fnJJO9BnIAXjb83K8Y+6JrJALeaaG08uSMfLuGWKrgc&#10;Zxnk9cHHGMClKPRanPPb+u/r8/IvWzlIYDCFZt+7Efzbx2OMk8AjqcZ79c3YZYriWQom2QMW+bG1&#10;T1Byc85bdznB755qhpkEdvZzKbhRcRx5hjeF0ZzuRPLj8vI3bZNx37R+7bBzgGxB5UVvNKLeWaNm&#10;jjaZFwvKyZQ4U7iQpI5P3W61hKnLTU4asb3tr/X9fia15rNreOstrpUNnGtrDEsFu8hUtHGkbSHz&#10;WOWco0jYIXc52KqbUGjpFvd3q3E8K28MNnbLNJ5zwx5zIqrtRmUynfIpKorMBlsBUJWhovhTUL6z&#10;vdRa701oNOsVuZJG1CON5IzKkQSJJGVpnJlTMcYdwm9yAkchSzp8UUDGYXKI7fIsirtO07SR9eh7&#10;9V9RjnnHlujzcR7PWxuLqV3rNrYwX9vZrHp0flWrNp8ULSK0sjkysihpmzIwDuXcIFQOEVQvS+Df&#10;iL4z8AaJ4j0Dwr4wuNNtfE2mnTdejtZtv2613rJ9ncgElGdFdkzhii5yVFcbEkTSyXU7yNsY/wCp&#10;zkHOApOQV4Cngc/jmrmmXCXEbJ9mkkX/AJZyNFtVHBHzkYxng9CMd+Sa5pRiou63PIqe0jLnjJq3&#10;bS3zLkkZhMkcTmTkyMxYBS2OOh5AyT346Z5A0rm6/tTVbm+knije8maRvs8KLGhbGQFj4iXGcbVI&#10;UcAY5GXDny2iZv3sm5FJChQO+cY3D9MbsdMVNB+6It7eP7rZb5GGFx8q/KO3v05/HJuW3Q4KkW+p&#10;Y82CKB4FImeRVijk3svlnOc4DcttUqRjq3XABogLRxb5Ld5GkidWVVYbWZSM5LjGOGGTgkDIPOQz&#10;Dywhikby0JWQtuyzMeRwOMY4yTk5NX9Bl0qLTrw6hZ3Uly8IXTZrW8SERzrKjs0qlG81fJEihVMZ&#10;Duj7mCMj6Rvo7beRjtF3/H/gf1+ZWU7UXELk7QNz4LMRjB4I/PHbucmtPUtEv9Guktr+7t1Vo4px&#10;9mvI5EaOWJZFVniZgGAYBkJDI42OFZWURmIxBoILf7ypI0iqCwAzjaw9uSM9gTyBUcijz5BDKfLm&#10;UFWj3AFCRj+Q4I69MA1PuyORzUtv6/roW9PghkumltICqP8APt+8VGT6YO7oc4GfarkMFsb1swbd&#10;2CWZSu84xnI6EccgD68VV0+I2zvDaeZC0y/My8dF7+p6jng8e1Xo0a3uNiyAKuI8xoG3N/ESQM8c&#10;E8+vfmtHscNaXvOz6FxbJLKM26z7VzjcrBgCezFB1APJ4xkjA6DUtUso57V5GuJQnzXkcYWIgBj8&#10;sbEuWONhBKnBYjacc5tpJ9pZUWMsWXMvlSfOxyRux34Hp6+lbFtbzWOlyS28kRjZ0SYyTpuJYMwU&#10;J97aNj5IAVQwyeQGdPToeXWlK9upSVibhWd0mXZtUBuwz3GM459gMirkETxTJ5luW3Y2oJAw+9gn&#10;g4B/TrgEdWR28O90mtk3gkd2OSoPb0HPfHQjqDYgsAt42JdpZsRrIu7yxk9cEe34DHWlNHJUnHb+&#10;vwJoYJw6RSFlVlC7i2UcgD8DwPpV270/UmCXTafJ5T7/ACW+8CQq7kDAYLDcvH3gWX1GXQZs5ry0&#10;vtK2yKgRZptwe2bzUyxUY6coQQQA3TcAau6Tb3EyefDNJ9njZTKJH2sjHapZRkBjuOcDBAXnBBK1&#10;C8dhYfDutNX/AOG11/D+t0bWhrf2sMNo8wR2bMqyq7AMW3b+rFjtBwSRkcDJyDsRRPBATKkf2goV&#10;VJLkoAjFgyr8wG7ZwSFywUDcwzmikH2m0hmtNKWdfLV2MxG5wwKsv3fVfl3ntwMlgJdUEV/DFczo&#10;rxs3yxvGVkbIBznd8oA3t0BxyACM1tGVSN1tfRn1FOlD2La10VvTv/X3Gz4XjupNK883CNC0mJTl&#10;o2jZOFYjLfMAewHVvmPNWtUXT00h4AWhuoNpEa2P34fKCyP5pY88qQoTHz7iRtAqvp8hgMSeXIty&#10;pEU4lZlwoIGOw6jkJn5VABIbNR6vqFnJo0tvCGs4lYqiIX2ltpCqcHHQ8sTkEAgZDbuHm1bPBzip&#10;GjCNLrbz/rfXffueO/Ey/ubVpGFzH5v3Y18oFuRhuM/eBYdeeBXk/iM2n27yoJPtELRqZJfLZSHY&#10;ZIycAFfmXP44AFekfEe/tVEuYlbJz5jRH5OGyD1zj8zz0ryjUpZJJt8Nv5fyn0U4O08EdDg89OuO&#10;K2p9z2uHadqCb+8ZZzwGVpHVSof5084rnI3bfl6AnA6dOf4sje8PSXMiIjSyLGqqU8z5VdsLkL/M&#10;/T8ubguri5uWElzMfKmChlwMk9hk4Jxx0PQdcGug8PSTxxSLcQtMqhtqq2cEjAJ2k9ue/T1zSxEf&#10;3dz28dH92bTLNH5KTXMcbLuX94vA/vHHGO3+RkZGsmCOWRY2SMW+0pG0bAhSdu0YX6sckcD3weh0&#10;yyvLyyvJ7eWFYrSNZ3+1XKRsimQJ8m91aVtzAmNAzYBYDapZeV8UeY986yERLG/y7lyWI5GcjnJA&#10;56n615lGN5XPNwcX7azX9X/pev40bZYbiUI68bgNuMxkY5DbhwOfb8cgjrtBidoPOVm37SnyKS2e&#10;QCBjpxyOCM/Ujk4dOV9SK2sMc+5h8q8ruI5G04OQV5465wTkE+geFV8xt6lvLQKqvkc8dRkdMEDp&#10;68cUYyXLErNqip0lY6jS4SUjjhRow0anzH24Bz1GBnPQfj+NWJIFL+UsnyyFtzlz5ZA7rweOnOCD&#10;wasxh7Sxit2tY/KTLmNoQCxIQHkAFgNudp4BJxyzZgvikbrDho2ZQuFBYevOOQMc5z0HvXzdT4rn&#10;wTnzVLoYjt9nxKysY2DRybtu4f7IyPf3PJ+rIYcsptU2lcrtkU5OBkn5u3HH19s1OjW5ZVZpPMeX&#10;acIPm54B7++Ae3TJyXFJ5VK3QkkHlnesLcdeOOOvXjnHHpjKrFRlcnmt/X6DJVVoY48Mfl/efu2x&#10;jKg9fY/Q89ecRXkEKFlaFSUkGY5AGGQQcDJ5w3GfYc54rS8w/wBn+S6bpI5N0YW2UF1KfMxkyGG0&#10;oNqYP32I29HpTSRyTpHHKqlFBddwO7gDPpx9e2DnqeeT94Iyd9P6/r+rFORXUrZokhjfJB3YV+N2&#10;MKewB/A9Dk1XMhhTypV8tFYhUT5t/IPPHAP5Z4HtpwWVlC7pfQmYNuztuFGH2kIc7SNqtg4GSQuA&#10;edwqLCZJ1in3yKBhlV8+ZyM54ODk4H1z9A6ITj/X5lGeMW8o8m0KL1cSgsNwI4PTt356epzUlxqO&#10;mpoFtp8ehQrfW95LJNfvJN5k8bImxGDHYojKsQQoYmVgxYBArpHZFIcYLKB+8jDLzzjk47/U8epq&#10;ONbqZuZ2DcFVwMt8vt35zx0J64ranU9nfzVtl+HY6oy93UqWkVwY494C/NgpIw68k5684HXjPX1I&#10;ljlE3lwvdlkRmkTzCNoJZc846nC9BjgccgVa8hJy2nrAPJ8oyBvmb+E4DHI/2OueWJ7HLxEFCuIe&#10;d2JI1UKyjd1yOe4/DOOprnlIJVUxsXnIgRkyEbBUfNn5gMHcQPTvgZH4W7u+1C6tYbDf/osBLRw+&#10;WqhmbG4gDoxwFLnccKoJwBhQkx8xijtHG2d24qNwOSBnrjJ5wcgnGOpsQW8Ylj/4l8ckca5WHduU&#10;8BsYI56+9Yy9045VNb2IIobe7VIGi2ruBaSIBpFB4O0dG4wNpxz0OMVC/nyO0LndwT8rYDnPC53Z&#10;4zjnPXj0q1LCiyi3lVT5iglSxOMgdSOMjIP4A9qmWKU7baK4fzG+5uGAo4GMd8EDsO3qKwlLm0M/&#10;acuv9f1/SK6W+weZNGGXOAuwllHTGDj0JGOMYHHcSznQecGkXAVdp4Zjg5Gc89uh+nY1Y8ueadRa&#10;T7vOXazc5fjIzngc8n0PAOeRJ5fnbXA2tn95J5Z6nGOo+XB4zweg6ZrO66kOpYrSWKTXDFk3F3ws&#10;iL0BBycd84HUHI788P8ALnjfagVo+HVZD1ZcjOMjg8cnj5T6HFqOzETsiWrfL8jM0ZOCuOc9udv0&#10;xx0yLCW7vCvmIq4bbuWMje3PA2g8fp+eaxcbvmMpVrFWaOOFEBKq/Taud2zAwcJjgZI/Ae9OkgaV&#10;5JHEQXpHtjHy4JHRjgjt1/IVJJbXDWqyTuwk8sjc43KBu6khiTj8OmexqxPDMG+bb5nBOF3AccED&#10;OD3x0JPGa536GTqba9ypJDa+TFC0QZYQRvaQsuM53be34enIx0W3tgJ+CrLH8yluPLDc5xgHvjjn&#10;g89Ks3KqDGDEzRsxdlbaFZjkEZxjGMD36njIpsglRY3jEm3APmxwnBJJ5wPTjpz0+lYzl22I9pJq&#10;xEZ7Z5t8aKzGTb82AU4ySeRjjAwcD8MGmyQzLkMFWR1HDMeBng8D72O+Ovt0tS2d26oNww/Kx7eC&#10;cYzk57fU9D1zUwtrqeOSa1jiAhhBm3S7AVLAfKCct8x6LlsZOABkTfmdw9otLGaUaOdPKmUx/wB5&#10;VDAfMeuO2BjJwOBnBq3qd5pzToNI0qW3t2ghWZpLhZf3qxqJJFKImAzCQhcFgpCl2ILtFFCvlF/P&#10;KxlSrFs888Dkkc4x7ZHoKdbTqTjCsoYSY2FWxt+6BjPI9Dx6dMZxk18ynLTa5DCGCNbGRF81g7+V&#10;DufvkcckZOevOc9OldIolm3Svt3cFd4YjAzzjv14Hcj0q8HCOpltIl+XaqqxyuDnggDI9cAevqDF&#10;s8qdIHhibDYbZCR0XgZ5GTnrjH61nLl0syoz3PzYd59y6WrJHHEztlo1T5yV+VyFJxlV4zheSMZJ&#10;qYNJdSNHB5c3lqGibkMihRkHH8OBnkcccjoauwJK1o8Zj8xcKxbO71bGMHofwx61JZwObCG9jYEC&#10;Rts3mYUDy93TAxglccDn61/TmvX+rH9puKtct2jQT3LfboGCq6ttjG2Rwp5CvzjgnGR9QRxUAEj3&#10;OzylVTkZ8wZ3KpBXdxnpnrzuGMZGXWotvIhEKb12k7VZvkDH5hwQxJ6+/TjrVi71G51G3tVhs/nj&#10;UQ7/ALrMC3C7eg6uflUE7u55q4xjFXbMXzRei8vT+rGYEkjX93JtbayqqnlM5PoTkcH0GPQczzQN&#10;GW+zRP8ALnbuwCOmMjp0JOM+nuQ638yWVbz7bG0bFvOj2l8KT19AOT+fAHQSNbarDarey2MjRmUi&#10;CXygwZs8jqc464HrzWfL7ppKXvboY8FnELeaK4mmuHmZpYfLGyLAXaUbd8xz5mQFAAwATnAEMcEI&#10;DTt8qj90y/Ln3GOwbpnnv1p0Nxc3F35oCyMtrx5cexVVBncNuASAvtycnNWLq3eC7K7Y03KGXyX3&#10;R5IU5BBbnnBHOCCDg9HyrVoiTt7r/r+ttikziKWOJIVO5s7No+XBOCPQ4GBj34HNSWsd3Kcl1Qxy&#10;KUk3/MR3BHXnOOnUDnk1pWNtp62FxeX11eFnQf2S0ao++czRhhIN2UXyTLyN3zhR0LMuXayqsirP&#10;JuKgnd8pyCMZwe+eecH8qya6MLuUXYlcSOimZlYM/wB+L7x9/RiPxzgZ60s5EsX2a5RvMZWLFX25&#10;bnleMAYx0xk8+ubDabaS6Kso1EC6VpftVm1uRiEeUElVgw3lmLggL8u0EZUkLTnl3O8xR22qRtZR&#10;zyOeBk8/jn6jJKMo6Ex956FwRfZ7pVnihVI8tIshKkcADt/9bB69BUwEloVaPzNrqNxPyKV9c49v&#10;UeuT0qr+6lL5KlQfnVdy5XsQePXsfXGCcG9p8bG6jvbZIVKyMCssYZdu7r8w28HJ7jpkf3UoyjI5&#10;56LUvafBG899HcGaKSOEi3jeJTucOhdWLONo2GTnDksu0D5gyx2lw8AVwG/eM0j7xtSPHGOW64I+&#10;b2wR2FOdbeZpGndlbq0nlkKRjGD7cDHU4f0q9HbpJZyTzSyR3DAfuxCu0oMbzkknOcYUL0YkkHOX&#10;Z8zOWoo8qv8AkWFs5ZtEfWVWOMRyJbeX9sRJHLq7qQgYMyhY3LMFIQld5BdN0FujxXMksUm9djNI&#10;v4Fu/X7uTjPA7c4SWG2eJW3bW271jZmPG0EEHOc5x+Gc57WLLT7jW7hNM+1K2/GPtNyiqoC4Yhmw&#10;DgBSN2M9O4Bvlu7mTcYxv99/6/ruTf2eYf3l5ZsytG4+bcWBzjcoBySCwI69c9KVrnfpdraHTY44&#10;/tUwfVFVy7lkiAjILFPkwSCgU5mO5iNgSJILnSdRks/3Ya3EkUjRSQzQO+Gj3KVLBvYqT2IyVU06&#10;30/DNFcKq+Vt+aN8jGVyUAY7iN2MdO+O4b10fT+te/zMvh3d/wCv6/yCG+sBbzQfYYbg3A8u1nmU&#10;qYn3gs6iNgDkArhgwwxwAQGEL2skMq28lurHzTH85C4yOuGGeMdOv1xzIsdybpooYpoU8kttUfuy&#10;o52Ek9NpXHJH04BItPu7+eTU7a1muks8tcSRLuESFwgZs5wu9404ycuq9ciouOPxaev+XoEWnT2D&#10;W66jYyW9u21vMEO87SiYKbsb8xPuBJAIK/MMg1BaTyR6UbeZFaMzAs3kqzLIEYY3Yyow/IB2n5SR&#10;kCpryb7WtzdMijziWaNWOxMnIUnlie3JJOTyetMjaOSJ1dYyc7Y25G7IB+bjp82eMHnuOmhV/d/r&#10;+uo20u30+6+1WvksGt5oQtxbo6fvIyjHbICoba7ENtDIwDIQyqRJ9jkV1m2Y+U+WSCc/dzz1yPQn&#10;tnpzV3UIL3wzeeTc2lrunsY2VZFiuUaO4t8qozvTzAkgAIw8UgB+SRMLQ1JHeKbzdzNJhsyIgGcd&#10;hyHbJJ6nJJzjNPlcbprb+v0FzKVtf+G/p/1cbcEbCqiPYWIjkxkvkbckYGen/wBbvUkhS5mYhGbd&#10;gMi5O3HQ9+OQvPJGM461Jqb6TZ3Lwac0klvIhEM0sKxuxxyNu5uVO5QdxJAzweA2PT57iU2sMEk8&#10;sStLOscZeQKi7nBx0wF3N8vAXnHJL5egRtJJ/wDDkQS0kKBrmRFZflK5+XHbG7nglhnI4yR0NaPh&#10;XxbrXg3VY9f8O3jWl0rMEmWFNyg/KOT0wduDyVYZXBGarw6h9qtjDqtwyvGpmt44ow0byOUVjtVs&#10;LlVBLdTsXIOAajMEUljvfVEhaOZI47RlcMwZSTIMKVwNqqcsGO5cBgGKnLOnaX9b2+X+Wu1itebR&#10;vT9NdPwt5+YqKkkkEUcyxvuI8zy1XDHqN2RgZ3EZJAJLY6k27XS7690/+3ho9w1rZXEdvdXUKvsi&#10;llDugY8orsIpSoPJETY3YY1Tu3hO9Ih5KlhuDvvKLgDyywwG4OCQOSeBipLdY5T+9uVwq4baBgMc&#10;YPrkevQEgY5FYyiYv4bv+vu9SSGMSRFbeLbJGCy7Si8LtGACTuwW7cr1IxVjT3S2fM0skbSFVkVX&#10;LL7nj+EcduffmoZF/wBB2rIqq3DW+9cN7455HI55PPHOBNDNaKqwINzNcNiQq27b8p28NjgYPCkk&#10;sQSe2clfVHPL3otBcRC0VlSKRl8veWxkquc5z0GecdiCAMgjNyZhaymARyBTuOwxfOMYwOCOcewH&#10;eqlpaXFuGliWaTYvytGNw2/UDGMlRnjk55ycOt4pZZ445zMrxs0rHed27nrg9cD8MDgVlKNjGVn1&#10;2NiLxI66TcadNFb7by8jkeZ7OH7QuxcKFkZSyIS53KpAYqhbcVUhkSOjrcrD5jHO1pM4bj7vf+6P&#10;pk029Rre4ktftO9tx2zW6tGsgA+8CQDg49uDg4yDToBhOJI1ki3ZjmXe0hIBXOcjAIyCDk85xisn&#10;HU45W5dP6X9fIk02Oe8Rlv4JGjjbDRlRuU5OOCeeSOAPY9sbWn3WmMMfZ5HuGlWWOb7QFiVQGDBk&#10;25YlihBUrgBsg5BGHZXTT2+wSuwt5FXmQbmJHLfw88KegHPpxWrDZ4t0kmvI2Q/Ouz77LymSB0OQ&#10;wweOQR7Zy7nHiVq+bT0NW2UNGscnzKsbMh4AkO3IGQMgn+H8M1rqmRIywxyQ4VmVVCjncQOQcHIY&#10;HPUr0OAazrXTL+G0t7ufVbWNriyNza28UySM+JvL2FUDGFxhnCyFMoMjPmIWmtY2Nn5dx96Qqqjb&#10;x90dCe2Qen8ga5pRvozxcRDXX+vMvqd6CeSQ7lYmbdGMRrtByp4OSfp1z/EcaOnveQ3/ANs2hm8w&#10;L8ygxu2eh3ZXA64II+bnIyRXl0yz0+7YDWLe43x27edD5hUeYgZ0IcK2+Nv3Z+XBIZlZhsZrFpcQ&#10;yXnmoC0O5vLjhmDAZDYwwHzKOpGBkHjHJEOC2Z5dZ/y9v6/r8iN8wqTFEo8xYwd7A7G3AZB59D09&#10;MVZsreaONrwN8y7juRiR7D0Jy2MfL+GM0+KFYYppZhH+8x8247VyPvcEEgDjBBHGDTtPWCW1VpJG&#10;+9mNowV6n8M8DPQjp175uNjklU91+v6F6KNLRWtbgbmYsvGN5T6+nJHXnjrk4kh0m5k+Zmk+VVLN&#10;5bcF9qjI49RgHuRjk5qOxgjAZlZiGdtrBflG7ryp5HT2PTitHS7Kae5jhW4WHzpFj8y4G6MfKclg&#10;m5sAdQAScYAPQij5Hn1JuOzLPh6/l0DVYbxrW3umtbmN1t7hfNjmwyZQqeGU7SD6j3OabDcC+fzp&#10;po1kkbdGI9qqzZ6AJjA/2cdfwFQwp5DiGe3dlw21slApOdhJI5AJXPTODyDyNLR0t7iFkt4ljYy7&#10;9rKTn5hxxnn6nGDSt1OKtU5afzL1uYRAiWUm5pIwZflAAIYkY5O5cFewBywwduTch0WW4jaRIHHl&#10;xEyR/aAGfMgQFVbBc5Y8Lz3+6CRDZW2F3WyfKB8+9eGbaBn5R2wccHAI4q3cskky28jQKx+bau75&#10;eq7DwDuIxjGRk8nOcbxjrqePOpepp/X9f1YQW1xb28Zl2t9pTzY1WTdn5iMnBJVgRwCcnOeFIJvJ&#10;eXsunpp/25pLW3maRIWkJWJnwrME4VWby0BwAW2Lz8oAq2cR+y+csLYWQqzKoOcknJz6ZPToT71s&#10;abfpomoaXr+mWVq01vJHPIt9bRXME8ivuVmhkUxshAUNHJvVjuDAglaip8WhyzqLmabsnv8Ah0/H&#10;coW6WdlP5RuI5Aqq3ls25TwMoeMdwDn0GCBknpNL1m606zOl3mkxG3mmW7uGjtUFy6h9oXzOsaln&#10;Y4AAICZ3YQrzVzJ+62zJIpyoZlbJAHoQPTgY9/et7TNKSKMTx3snlzIq+ZyvlsHwrdCeuG5GFOeM&#10;ZNaRh7qbPSyuVT2jcf6/zXct2NhFfajbzunnWtpKyyeXtwU42twOTyoU85XZjIJxdVZG1S1K3DyR&#10;zW4KtbxhsOQpMjA5yuTGOhUNjGSTTdNfTpPMvrS5j+0PGNrW7DBGcB93UnkZByoXPA4w63uUj1+a&#10;1hKb12tIp3J5bcYJCjB+bPIOc8c7ia1qaKyPrKNCnGnr1d/6+42tOudViIXSrny2jtzLb3TyHczK&#10;MHcygYwF5fjBxnBbNVvGl/FZ6RNp9jFIsKxHckkoz3G0kM2DuOeuTySMYyzS9Sa4McMEEdv8si3E&#10;+7d55MpZmYs2AyDau1SFIVMAncTmeP7uWVp4VRwYY2DeTGm5PmyGzgE/Q4wcjivJq/xFE+Nzqoql&#10;eyb3X47r9H389zxnx5qsUiLHawFpWlZWj3ARgcdAR8pyGyQTnIGBtIPAarLNPdy3DXC+X5m+SS3j&#10;2bc5yeBtABGdo4B4HQ12njKUW960Mbpc7SoDRpj7wyycjLYJKkgEZ6EjBPD61dLcIDElx5iySecJ&#10;G3RtHtGAowW4G71yMAdCW7qUfdsfZZRT5aKRHPrLXUa2NwLdVt7ZYY2ijCh/mZssQoLuC7LufcQm&#10;BkKq46TRIL+KKOS3t0USTMIx5g3ME256MGAyRycBsMAeCBycdypfypZo5VX5pI15UdQCevIB4JHG&#10;TxzXa+F9JuJNLbUbmVoo7WRI2VZ0Mh372UhWIYqNhYsOBnDEF13TVj+70O7MrKj/AF0Rs3F7pV/p&#10;8a+Vbw/Z4VjeGHIEgGcyMXY7mLHJ7emABXI65NJJePdyhpFZseYzbfMwcsAM9h15Jz6d+hv4bmKB&#10;ppd3meXiQNGAx+8Rnd3HHGT1JyMHPKX00c87sVCxoGdfLJwoOeAS3OD6ntXn0Kb5meXgY803K/8A&#10;X9fgWvCem3utTvZaXb3l1OsMlxGlvbmQmOKKSSWRtoY4jjjdmP8ACqsSQATXfeDbcl2hD7YljAV9&#10;oX+H73TOMA4J9B9RwfhmB4S1osssiY3szPg5znOPXBOeOMn0r1TwIl1aTie3tEZo1Up5lusiZI+X&#10;5GBD5HtjnvkmuXMn7qicOe1oxi1/l5dNPuNuUG1iVksNy7gE3ZXnHH6456dPwrmAm3Q+Sqtt+Vio&#10;ywzjK4z2OPfHFTzBIlSWRYldgdkfPTHAJ6gnrkHp1weCYlmkbzLPy4/MZmVVwuCencnnqCTj8q8J&#10;xPh4u0blWKOUsYbWU/LIHWNYxnkDkkjcc8+uTz9NK5vLiW3tYr22iCW9v5MZ8iJDsZmcBmADO3zn&#10;5m3MF2rnagAggWJAwMTZ4G7cGyCT3zww6Zzjt7me7KJIFJ+ZcqzrnAzznDY9hyMn27c0pXQSqO9k&#10;QuWaQRxlGYMNqxgg/d6Y7/TjuOciqqwzRyLJHCJEVspG2SGGc5655H8QyeT6YN6WCFIIS0OfM+WQ&#10;Mw3HBHr36ntwPoKbcQzwRsB5jqvAjVvu5yM4OBwOevOea538RMKmlkZpgVxFDdAQ/Nlmden0AyMc&#10;Ee+PWomSCJY/Muly2Ix+8+bn6jJxz+fGcAVfMcV1E3neZEOAdp+8cdTnPTj+uetU3s4UdWni3SZV&#10;5Nzg5bcfbsD16nnr0qoo6oTvoyndxRzRNCJOSqncuQpB9Bjj8j169qjltfs+0uoX95+8by8bRjIz&#10;nr2464yPWtJueVPzbvkZX98dCMgbc+w+Uit/xr8LvFfgaw0i68b6Q1nJrmkxappsLTI0rWkpZY5W&#10;UHMQcKzKrhWZCkgBSRGO0acpU5Sir238joVWUY3tp1/r+tTmodORVXfCy7m3lmbJRh0J6ccehP0y&#10;BUkFqTCtrjM27cI1x8wGMHgdRnJAweD1oZHYZVeEjG7G07RyMZ78sPqTxzzV+y0+5u7uPTIJfJaa&#10;VYljkmWJULDGNzMFAHBJJwoAyeRXLKSMZVJPqVra3kkuPKEjL+83x+TGyq2McgEdOmfr783ore2a&#10;+ee80qRvvCSO3YRsWZWCMowQVBwxHAIAGV+8G2lssPy+ersuEDqcF+Oo47ZPHUAZqd4pi4kMakww&#10;gNlcqcc9+7Y44/LvzzlaN2cs6j5tCpIok/4+XdWEanc+Mbf7w9e36D6ujj80eRHHJh8Aybs7h0+6&#10;Qew/NenNWpIHuZmlCEqu0M23/VqOMjPsOMjoMdBUl3Yi1dlkuNytHvVdpXYvPGTz7Hnv1ODjG+5n&#10;7VaL+uhVhtJWcQSWzHcds+wFdzEkADt6j9eOKmuLOB7eG4tU8shSbjzPmV5Cc5BAHH3cDklgzZ5w&#10;LGxRG1zFD80m75VGFHPUZIAwTx7H1xRFbOojjuG3MqszblIAYnHTnnPHXtnPWspytddzF1Xe42a3&#10;ggZdsPz7V86GRcDJYnA45+XBOQOSRggAmGMnJhhlLSLMSuSAF9VHJ556Zwc9eSatWcZt7pLx12na&#10;3yvGdpbjH1BOeM9PwNWYreWJkRQqso5zISenD4HQ4z2x/XnlzWsZyrKP9f1/TKpgAX7Q6x/vJDkK&#10;wJQAdTxleBkr9KeYJ1LMhZTuH8JGFxyPpjn2+X0qSNIH2+bE21nLt2OSBycHjnOe2R9AXLDkSNHJ&#10;5haPCp5ZXjO4Z46fyPfNYSXNKyM3MhP7qJVkhdmwMrnGeMcZHXgdc/eOMYolszAfLYtHvuDuZWyq&#10;gsV64B6ge3HXkEzOCsjG3j3q2duGIy2OgPqDj9ajIMcnkho8yYO1lzg8dDjr79PmNY1Lct2Cl2I0&#10;iEKNvgWFdrBV2EH73JKk5xweT2Azx0bJp4lDMrSeYy7yNx4xyeW6YH0PTFTSpJ5YBWKHdwoSZvbr&#10;19SoI55P4FtDJHLzbx7m3cgcr1yRn1HcZ9+lZPTSxSm7XTIFd5JUZdsbbZBIzMccZXn0PHTjp17U&#10;3Yon8uWFXfH7tsHsR0BOM8Y79eOgNThIYbcKo3MxAZZB9zqSBzwOvfJz9SI0tVMv7tV8zflpHxyO&#10;O5x64HpkdBk1VrRVyuaJCtsISkhjCs6k7nQNnvjGBwAvXgAZqOKSyjZ1uPKHkjcFVTkRkcdMnnnk&#10;E8j1Bq21tdQKgQSKzPlU24wQB155/E9cHtSDzN00JmVArMCyptxz14HXJ7noPbjOWl7GnPzH5qze&#10;JtY1Tw1b+GdQ12+utPsbq4u9L06SZvs9rcTrCk8yxk7Vd1t7dXIALCGME/IMJpmv67pVjc2en63d&#10;2trq9ultqP2e4dY7mHzEl2yKABIgeNXwSfmVT1UVSBuZ45wLl1iJ3StltrdT/wB9ZGBxjOTnmnTi&#10;3miYxReW0WVZljOVIHU9+/3vpz1Nf0/Ocpu8nf8A4Ct+C09D+3Jdn/wxo20eqRW0+rWqz/ZbZfJl&#10;vbeJlVI5VYBWcZ++PMXacbh5gGaiSR2G9ZpFLMSZN27YMFcnJz9316A/lShaNZ5LeSF0jLHG2bJZ&#10;t2M84HsTk+24gVqz2qQXG9httwwdTcR7GZDwpwS3UfMAMnjPQNil72rMZRtoVxMUtpI7G0ZJNpUt&#10;uO58jgNlsep4wcNzzTYtO1K6s5L2K3ijAuFh2iRVkbdn7qFiW4j5bbtHyZxld0xtI2iZbyE7fKYM&#10;vDBlzuXBJwAB1646jpTYIxLAs6LH5MwYKWXAwBjOF5IznB7npnoJlruKPl3/AK6iQzTWMUiiBVZ8&#10;LHJPCrNtwDlcrnkhfmBGRxzk5hnlQQL51uzeWu1NuWJA7jGM8Y/mcZrRit9N1WxuDqWouk0NurWq&#10;SRu5uCZEXy17AhGLAkgYQjIJVWhvYNNs4IHt9T8wTQbphIdoR858sc5YAEDcQoLA4BADMSh28iIy&#10;Tez0K73XnJIscUjQwvlfLk2lgRyCckEnGQTwadHC2pXjJbWU0zhi6+XCc7U+dj0zgKCx4AADZ45p&#10;2qww2Orz6ZDdpNHFuX7ZDGdkm0kCQHAODtU4IVj8vAJ5bGZY7owycM8abMqNoBwMc4xjpnrjk46m&#10;OXSxXu2vH+tgtdpbynkZmbdnzFZwATyCT6d8e3TpUkUDxBplnO6NsK23c3QHdgjBHXqBnNN06NtQ&#10;1hbeCOaRrhljRWhyxYkgKo4yWbOFBGcjgnkyWpN1bR/ZvkZZNu7GcZHGMYP3fqMseB3ettjOXuy+&#10;78f6sJGpa4jSVmV2bLMshyTnjk/dxgDIwT146VdESW7ta6feROF2ovlxhQUGMHB6tknOQc+9RaJ9&#10;gxJJrNlPNCtnIFFrceS+4ofKkBZGG0Pyy4VmUEBkLbg8vGLiNp2jXbHHHtit1jGI1VfmCgAk7cEk&#10;gsxDMSeWpxjyra/zuv01+ZjO8pNdvu/z0/rytebbNGbrSp/JEkOyXzJPMcjb8x4UY3DJwDwGwSeS&#10;SFi8O9SkgVmy0KrwTjO7I9AGA468Hk1PZLps0zwXrrskbZbuyNiFS6ZPyEnhcg4V+M4XPzKkd7Y/&#10;ZIbiCe4LB8rD8hVE2grjJ5yS+V5UAKeTurOz5jncfduhsIuXMiEvFbtE0cjNkGRcAlTyB1HfOe4q&#10;5eTx6jbWYi0mG3ks7FopvJMq/aiZHxNJuYqGwwjwgVNsa8bizvTE62siTQXFvhmDMs0SsoJZQM57&#10;Hpzjr0PzZ0EaYWyvZ3Kx7mKKvlruVuG9BwSDjqOPpWkdLnPUb0f+fzuRAW8cAhuIvMb5AN0vyDAB&#10;9QFAAz7H8asQrHZtKkkayKqrG0zMV2kuCGXn5+PTjBPHTFaCR3uVkuCyttVX2SfM5J9QPTHOMDPJ&#10;9ZGlt7m3aNrUqkUjGP5Ms3PQnHOARnjqO2DUdDGXYdM0U1v5RAW1aX93HtGUTH8TfxMcY7Zz9cyW&#10;11cyWi/2fLIsQiLNDI4Uq4Y9CzfewF+YAdTgY5qF1Z7GQvcKFRl+zqsTByc/MMAFSQxJycZBx7Vb&#10;gnlltZLS0byY9+bh0J3P3VG52sAckY5+ZuuBhxipES92P9f1f9RPD6wtPJYandXUaXUUkbfY7Tz8&#10;ygAxxlQwUq0ohyQWKAFlVimynabrT2vh3VNHlsbW4ivGjEbSMSYpo33LKrqRnEZaPDbkKzE7d6IV&#10;qxzPPNHc6lIFhlYecUiVnAPX5eBx2wQD04xkt+zQwXDJYxny5ZD5ZEpJJz0y3zA/N3yMevGKXuvT&#10;+v6/4Y05rdNfw9P6+ZC5ms2lvJp8r2VZeNueAehzggfng0SQ2SyND5pLMg+VeVDZHDAjBGMnjHPr&#10;jB0ZrW8tIHvLv7Os8Eyj7PcxSJNLHJGzGXONoQKFzlgzeapUNk7adxHbXTNHBC5gmkfyllwWUcd8&#10;de+Rg98Zxgeq1FGXV/gRyQx2sjRLcR+S7PtmhjPIHHAwG2kfNgjPrjAxFKsReNlZtzMpVlQs23P3&#10;uBk4zj9elWJrK2ls/NV4hLlVS3kVhtZiBv3DgDIxnk/N0ycibX4/FGgm28M61HeWssUYnisbiEw7&#10;RKqkSBSAVLr5ZDEZZfLI42mq5TWOuz/r+vka1lqmn+DdF8QeDfEPwrs5tburiNP7U1KS8gvNJkiM&#10;iyxrEksceWLAOs8blTCoG3LhufWSK8CXEbCVmVlWNmDbjjB6dlb8PyqSLS5dQu4tP0vTjdXE33I7&#10;aEzNITnCg4yzD6HnP1Ij3JiGnKflkmVl3RoF3YPAYZKgg5IyFOO5AIl83UT5b3X9f1+X4ANlcWTN&#10;HExZmiEZWfKgYbOdwLHcwUgggA5+XkBZ1mhtY1jgjVo2xJIZI0LjBbGcg7TjOeTnn73UxWschufs&#10;IWHarbVl5CKx3Lklc8DP8PGcVJqECzyMkVoscbJuEbYfPyjBCklgOcjjJxkcjglG2nUzlaWhJPJd&#10;3lz/AGhcSyb5F5Jb+MnJZuWJJ7knp168uECrHvzuZ5AFXzgQigfeZcZOdwwe20gg8GpLJLOa/t9K&#10;8S3c0MMLKt9Ja6cskkMZkYufKZ0E7BScBmAIAUsoAw427Qwwz6g0MZnb96wmBw3mc7lTJUfL0Kg8&#10;5Aw2am0btWvp939bHPJuNl8v6/r8ywDbTaZGU0qEGGV/tF6zPul8zGFbLbVACMQECnlslsDa51lM&#10;arKcBVHlqqjg45xjPOD0yAPUZqgIlM6i6tBH5ag4jdVCtnn+IrkY9eMDrWnpMEFysySrbKPIcRzX&#10;JkG1k+YKu0nLMAFBIKktyRgsMOXWzMKvdsWWO7MQijWPGxX2iYMJO2MrjnB6HpjkA9LGn63qdpbT&#10;RjVLi1guoBDcxIwxNHvDhXAxuXeqOM5GUB42CqMKxR3KkQq0Y5CRsMjHzHccDJGMZ74/AW7Fr2GN&#10;QodVG1fJk4y2SOTntn0yMHrxWUo8uhzVFFRtb+vx/IktI0WZWQNIVy0ILDlQPujnI56D25xxWs80&#10;Bjj04wQoyTSfaLiNy3mKQiqjHdhlGGIKgZyRk5G3Pt5I4Zf9EwV2/ekX5Gj7jaxxjA9eM44Gc3re&#10;4lVFKTlUkQJtjcjvnn15Ue44z7c9SCnucNaUjSttHe00ZtThmluGWZraW3hhlzDJgbSXZQjNJ84U&#10;bt58mTIUYJv6g9j5MMdrqYYGNWljTrFIAxIc+WoYk5cBSQEZVLEgmsqxEksmWTdHJOzO0a4L8HnG&#10;CV9+MDceoFWo57iJPLmuVMawszCNjtGRyPw4GRnke+az9ndnm1tZf1/X9am1o81nJfJa6xLJbWsj&#10;IlzJDEJWCH+JEZ13nbyFLLk8bh1qxHc2UNsiK7tJu2LiQBEVVbI2kZJJ24weACCDnAzbWJlXLIfu&#10;5+ZsgHByWGev0+ver0SkJ54umZUxFIquAN3HH16HOM98ZrLl1seTVUeYvQW128Ml4kgCLNsy0yrJ&#10;yCeAT04JO3gcZzkVo2EEstsboiQQRSLHNPGoYAMrEbjnngHHTODjisyEkI1uk3ltGyhVHzfxZPf6&#10;++M+prSs5nMH31IZPlyMgLjBbv2x9e+RisXT5WeZXvymvFrdxNo7aRctZrm6857mS1QT7iMHMm3c&#10;VOPuFiAckgE5qPTd0TNchUZl+ZSYVPJzzwAMZz07lcYpn74Haf8AXMgK7gDn1z1J4X26Y71oRERI&#10;uJxIEch9ykb13H5vlIz79BjOOcmrqTnK3N0VjyqklFPTf/L+kVfnMx/esUyw9Qq43AgL/nk9zW7p&#10;UtuZITaxyRtt/ikAAYv95RgbeNo257E5BxtyraK5mdXLLxI23C4PRsDj2/w7862nwFRlDj5sbvMJ&#10;BPJ57jB44PqMHms4x6nHiZLlsaWnxbkSO1dIQrYkZjwqHA5xj69yQeBT/Ina5aKHYNq42uW+UZHH&#10;o2cY449qtS6bDGZ00r7Rc20DN5c7RgO0e7arsAxCk5GckhScZPWpdOsBPA8kNuoPk4/eD5VA78Hj&#10;LYUE5B3464raG1zxpSfM/wCv+HFghaWFobhTjAHlu3JHG4EE8fePfoO5HM6wTGFYkiU7cD7w9ffg&#10;YAPH8u9iCxAiRbKzm/0eLdeSSSFlALEA/dG1MEKRkndznDABs8MFtO2+wDCNd25oc5yD1GOeRjGM&#10;EnjGBjm5veOCUrysQ6faQyXrXDW6vHF8/ltIi5Qgk43A5O3J6H2BJAreXTpJdOljt3WZI1Wa4jWN&#10;gZG8pRkgjAbCjCkYAzgE4rJsbcPbzaiiGGPzlRZc7o4uGyD2wMkjJ4AwCOa1rW0fZ5BMc0r4RpJg&#10;ZcLkKx5G04z97hic9O/XHWJ9Rk8fs21ZdAiNx5OpbWVtiB5rc7eGYMS4J5xkkk56gckg1PCVn4av&#10;vENsNe1e80mwmJiuNQ0uxW6kiwq4bymkj3Jl8YLg4DEHIObmuPdQaJG0kzEMoiXdnERLAkgbOV3s&#10;T1JBJwoArJ0680+SD7ddll3Sv+93MWLnd1cklm3emADk8EmnU92Nz7ylTj8Mku+v+e/3NG74ekEN&#10;9sIZsyNNbxJmT5g2A4ByBndu4DHGTggDPNeP9Wjgja5tk2tcIGkt42C/KQBtwuCwVuncqQDg5NXN&#10;NbTBp8mpNa5aQPFHI0m5hk85K7SMcr0bPy9hg8p8RtYllX+x5dQbyfMllt45G2xxuyp8wQMQhKhM&#10;nJ6KCflBrzLfvrH57jI+0zFR2s7r+v66HlHiyZWM1xOTNvXPlT4LBh3zgADPp06A9a569lkubaeU&#10;Suu1D5LELlmBb5uvJI7n0HvW9rsz3MgjhkYbWHlmNmXKksVxkdcDpg5yxHU5wFiu7x5hp9v53+sc&#10;rDDuO1ULu4wOAqgsSc4VcmvRhHRXPt8HH3Elv/ww3R7OLUJbq+vtTghkhXMa3UchaZjJGpC4UhSN&#10;5fcxQFUcBtxVT1WkWjQxrEzbVWT93IsYO5QAQcDvyOwxgehFchokcl5KyzmSRTGzAlCoj+UspGe2&#10;ecDGeRnk57PRoVC+YYt0ywh2WNwNvOVUcA9BxnnPOO1ZYppRFmsvdUexf1uVpImghuJDtbKtt6Eh&#10;c8846k46kY6cVzGsaLq1tr02j32nz29zHdfZpLa8HlNBKCQVkWQKVYE4cNjbtwcYJPRa4kkL+ZJA&#10;0LMFRlEfB54znPHrn0xWD5251mEMinaEDMcgyADgewGAD6Hvg1y0/diefgHGnTulc1/Ddn++jgEa&#10;Ku47WTC57Y3epAAxyPmFeo+F9HYeHrjX0t4VS3ljj8v7VEkjM6uylYt291AjbLqCqllDEF0DcH4P&#10;08eQsUMRfy2JXzlwzBdxwQcbe3GdvOQDxXoWjQGCzjRFj8tV/wCWjHJXd0YDke/Q8/Q14+OneVj5&#10;fO8RGVRxf9f1/ViVYoeYZEbyxjdJt7Hn64xjuOnvmkEMRlkFu7RkAs30GDgH1B6EH+lWPKAPmzJu&#10;8s5zxt68kfX+XPphIYmBCWsDMGyE/uleT2zj19CPwFeXKLPm/aaDIbW3MflraMN2Ayn6AZz1IwPf&#10;9BiS4R5Ymilh3O7Ntcuu0cHPGOSeCDxnv7XPsMYlaOOZzHHuw38QH97bzg4bpzjB7U6JYhesJYW2&#10;yT8LE5VeW9Xz075OfU9SeOUbIxlV67lFliDSQyWqsuQWhbgLkkdCe3vj8elMMBUMLtS28fNGzL8x&#10;bjafrwTnkfiMW5vKhmLxAt8oby2Ur0HPPtgfgo9hVV4UkWMCQoqnG9ZMlfceoxngnpxWPqVCTZXI&#10;fYzyhXLL8rFvliJOAfbr79uneFgBC1tbyQrM/wAsjGLnI4BOT2XcST7n63Z7e7e+eFZlPynDYypw&#10;Mdcn5Rg89+1Tp4cu7zQ7rWo44UsrO6htbjdfxJM5kWUhlhLB3XELbnRWRP3YZlMiBto0+bbf/Lc6&#10;ISv+f9ehixxvF+8kOOMBmAZYxxn8ev4E9ec2p1luVSO4ZpNqYEYc4j2nGOeB647Z70ptILoLF5jB&#10;gQkfmY67dxOen+GMe9Ty2kKO207l2AqzAqvAx1Xnk9Pc+2KwlOVmo7BKpHmXchggjc7PJkyI22qw&#10;yFGeefQ9PXJzU/lKFWZP3f8AFhWDdDgYOM9Pz/SmC3lE37iMrhgvy5GBn16dCevHFXm0+dNzqxX9&#10;3ux5Yx83r+XTnAHHpWG+hjUqJdQhgQModDuVst935QfUd+PbP9XLBFcNtWTZgjC4+YHpnI98HOO4&#10;OKtrbiV2W3LQspUEv87KTyxBA65DY7gcHOM0820bn7OXxufcOo8sHJJ59Tn0AGayrWucTq/1/X9f&#10;rTMMnmRXbtIuJANyRhWGejZHXgE+hPYYU05ba32fPFjuFkUfNzk5x1+vHAPpViS3jilzE7eXINo3&#10;LxyM9enfqM9cnNSWsRT5XuPuqVmZ2PTnlefp1z+XXm12IlU925CYIjbfZ/M8tlVkeOMFRgngDAzx&#10;x0wc1HDYq+5lXdGke5WzkNk8dTyMbf0HckWQsskmHZVZIwuGJG3gNjGPmxzwM5/SrP2EnTVv/t8c&#10;0kssifZVDiRFXadxONuDuYDDFgVOVGQTnJc1xc8lHco2SSSGSUH7shG5uBxzgYHqOo9hx3kjt13e&#10;SZNvdpF+ZsHqcHHfIHP8iauMZZXBgjWPfu5HOTnPfk9fc4xk02JpZLltjsu5TuULyuOvpxnA9eT3&#10;zWNo7PUydRu5VngWOSGBZmXcu5W3hWAwGwSeBjAPr6UqxC4RlnfYGyphb7+SOcALkDv3+vNaWp/2&#10;fLuj06GRV/dho7hvMYyhAJW4VQAXBYIQdqsBvbG5qYjQSh5f3e7ljjtkc5Bwx6ckcjPes5OMZBze&#10;fz/Xvr6XI7exuZ7D+0VZgvmpDM6rnYzK7KpJO0EiNyADk7Se2RFfmcw+YQNsysrbeNvHHOB2/pwO&#10;TVq3SJmbDr5bLnMrZxjoM4A5JAHTjPXrUdvbRKrIsAwV3rs3DCg4HcnPPr6dcZrFyjJaFe0Sld/1&#10;/X6BO4uIo7YBGPl4G3P7wluOScA/wjAHC9utVIQII2gSX5SvSNs7QeccD0B5x0q6sjlWdpF8zd++&#10;dVAwAeBx1wWH6/WokWModitgr80fGeB7D1BwCAf51D+K44y0sUjFHd+ZkeSvQqy9PlHr1PY9Pr1q&#10;SC6ks521a3W3klSNkT7VCkkYyMfdcFcAdDjIbGOeane3ijt/PltyzRuqb1wvY9sZ4Ocr7HpnFRTR&#10;ICjNGrx/ek8wY475O4dfQdc5x651HKMfd3No1Pe06DGsCUkaGfa7SYy7cpn0BI7DPPT8Klt9PZSq&#10;xRRzGZvk8ldm3cOvOc/eBOBk5OMZyLGn2lotnMs+6OUxloUSMncc9+QwGCemTu7HJ22LfT4LqeO0&#10;W5jiRn2tNNG/7v1chVLHscAEnkAHIrJvmku7MpVX8Nz8qZTN5MaKC37tt2GPHbOeO/6dqdEI/Jjl&#10;lXcxbkZ4Tnbt9zhu4Bwe+AKmjiVov3O2OYoCq5xuYgADoc9zxjPOBgczQRDa0zTwwvHGBHA0b7nJ&#10;PIU7CM5JzlgccDkjH9S8rSuf3PKppb+v68/vIfJOzzVhDiT7+Izt3LjoT35564xx1FSsfttopur0&#10;/wCjoxEuSy8Hpz93O3t0x7VA0PmfIQyou1sNjcBnO7tkZz6ccepq5HNAXeNLmZo3kLRmZPLZl3HB&#10;Iy2CR7nkEDPBpR5SJfDfsLZSXtvMtxa48s+ZuR41O1crnuM/dHDDGCRjtVmcWVpJBNo01014Mt5Z&#10;i8tVwoLYYMed27kLkBAd2DtWnHIsNv8AaDDCu4+VJH5e5sngjk5z754PpzU0Za4xFFvTbudm2khj&#10;uwD6sOAM4wTjGcVpy81Oxm/iv/Xz/wCAXdR8QTa4umpq+n6aq6Rpv2K3jsdJgtJpozNJKWmaOMNP&#10;JukI8+QvJtwmdqKBU1SH7HcLGBHMrL8ssZG5geu9R9w5BwOvQkYYGm3EDzWbCEeZj5mbaP3YLg8N&#10;6c859vQmjyrm0GZrbzC0ZI3SZGCOu4OORuUkdQcZxzTlzy1lq3rcXMt29yS7trifUYz5m64uZmCN&#10;JIDubcRu3M3POcknHXJxzUbMYiHtreNVm3KsLTErGCo6sDz1wRj5jwcbiBGUtrmWOyvGMUbFQ5m3&#10;MsSlxhvlBOM8nvjjHar1pJDJd+UJM7XAbOArdAvB69cDOQTwMds+UUuZbL+v6/rUrtFH5v2iCZcK&#10;zKr7vl/hIJAwDyDntSm1mWMfZpYdyjdukXcvP8R256ggEnnLehBNm0s83UdraL5Mssyp5ksixqMs&#10;Rzu+VMt1bIAznjilSC+hH2qWSSYTPI0lxcL95to68AcHHzDnnNTy8xOsdCB4YGzIB5Y+VlX59qNg&#10;Egkk9B6Dr6ZNTRiMRq86/K8ZKld3ZgVAGcMOOh7dj1ETwpck3O9B50Zwscb5By2OwA6ZGM4DdzuF&#10;atpr2r2/huXwpH4lvbbTdS1CG8vtNhmPkXE1usyQSMitteREuJkjc8qLmQLgM2U420Mn6v8ApEME&#10;kUKm6069DNJxJG0Y+ZdowVPTpuyrBTjoGycRwSrcWq+YqDciiORSWEu09Tkt1wckE8sSMDo5rW3n&#10;nae1gZYypliUt+828gBiNvIOOflHQ4GadCI7sSJbKrWschnKxK6YyVG4r25Cn1I7YGKfLZmMpe7Y&#10;vajrGq6haWp1LU7i7Szs1tbETSBlt4wzSbU5OxfMmc4XCbn4JZmpdiz2szTX7MvmKWhhY4faG+bC&#10;/eO07Rznk47mmCeC2t2Vl+0SGQt5kqlsIEI3DJOMkg4x8pHUVDL5UbCP7G7F2QnEe1l2kEp24JII&#10;zk9SMZq5O8jmNKbRb9bWGQ6atw01m9ytvbNHMRCpk3mVYyWiKiN2IcA+WN/CFS1X7Qs7yR3Eh3+Y&#10;vkozYJOD0Iz17k56H8NbwvH4c1HXG0/xfqOqWOnSRzyfbLHRY7q4a4EcjQR7Xmi+RpiiO28FY2Lh&#10;ZGQRs3UfCsuleHW1PUPD2qKs+pta2OrNbmOzkaBA1xCFeIGWVftFo5wytGjjdGfOQiXTlv0/UzSv&#10;v/W33f0ilOWRJIb4/KYwVZ5CxVdoIPIOQB074A65GJ7ueC7NutvFPawssa3DRyfMXGFZhyC+SGbG&#10;QATt5xmoLa1huB5VxZy7VyWU8szc4ORnjBHGOQCByafdFI7iS7G5BLueOOCYbVyW68n5QQD13Hnn&#10;oaOXlMtOa3UbDdXyx/2e+sTSWck0UklruJT5dyglBgMwDvgnJ+dx8uKdIkvnfZP9HWRpAPmAHI3A&#10;neQSF+YkgdMDIYhaklQs8aWY8yNUEqeXn5T6NlQeM4PHQHG7rTUjENsJ4ZIZi8hViHx8vBY4xkcd&#10;MdeQB6kboi/l/XmQ3giF/O1rdCWN9zQyTyna8fReSu7+Hsq8/lTUs7u5uVsYQzySyYjjgUtKWPAC&#10;jvywHufU8VI5YlZ7N98e/CsrKvzEtg+ihcrx1O0gUycRlFuWtxI6MEZWj2g915XBbgsffaOetSoM&#10;25k5f1+pbS10JtAur2/1G4h1KOeEWFrDYx+VLD8/mPJcGQGN1YRhUEbhxI5LIY1DU7yGW2u40e9F&#10;w65iw0m5gwyxUYY4Uljg8Bic+tE1mitH5KLHlj5j8/K24YYcg4+nboO9RyQNIsKuqblYH+L5CF7t&#10;j1P1yv1q7SjqTF+Zdutf1dPEP/CQ6aIrK8S6MsdxpdulqIJCQ37tYAqRf8BA5XjGCTWllngRnika&#10;NHJEbrMFzyQeDzzz35z1yam1S9aa8jmd7aP/AEaK3ht4bGOFdiQ+WvyKu1nIUFn++zkuzM7E1HbW&#10;bRW0OVEitcBUjWTIZc8nGQQAD0xzjHflJO9wvHlXb7v6/IIoolVWvY5Ix5ZWNscO+BtHXr0Hf1wc&#10;caGt6j4gutenuRqU0nlwxWytLfee7WkWEhj80cSoixxKpACDauAAFxVNu1xLNe3EzMvl790zruZi&#10;46bsF2LHlQM4DdMMS26nl1C7VdzT+XGiLI7GT5VQBcF88AAAdBwAMYquTuT7u/X+rhFCirJIj+XC&#10;kbKwT+E4I68cHHXrwcVav7SCyvJLDSdUh1CK2k8uO4gWQQXHOQ6BkVwrf3XUNjJITgBvnCVppVtL&#10;RpJXU+X9m8kQEkksiptU7cBQMYCNwO4YI5Wl3IrxKshO03C7ljB+U5HUj6DA61MqeqaM21sK1xYq&#10;ivcW8ZXAD/vCFk5JHOeuffr1PFTWGoS2crS2rSRzeTJEFj+Xckm8PGxAHDBmB5O4ORwBioPISaGS&#10;VHDjduaRXDMq9uAScd8HnAHUc0+RxFfzQeYzwpN5fleWELr1DEckDp36j1wTHK1LTQzlGMk0/wCt&#10;ixYyWhVjdP5ckkIT/VttGDjOcegIHY574FSWk6Wts/lwL80bH5t20cgFlUEevccemcU2O6uLa8WW&#10;zlMbCUlVh4PmcdB2wf0C9aWyJS63OVHCrHGysucsRnGckAYOB7np0ylE55JWbNO1jd4vKA3fNnaN&#10;y7s9xweAmOnar1hDHiSJ2jh+XdGWVmORu+XCnqx9gAT1C5IzUkmu2V4WYNcN8sfTP8tvcduntWxp&#10;qS2Fwttqsk1qFkzNuUs64Yj7mRkcZ4K88ZGSRzyhys8yvzRj+n9f5eXkSRDdBCstgpbcSm6UfvQF&#10;443LtGeD05q3p4bC2ykfvnXcrMWO7GeQ/IyOx9sjtUHzzRxsh27C0Sx/aMlVzyvrtJ5/E81paL5U&#10;xaO61G3t18qSQXN75hQsqswTKq3LEYGRtBK7iq5YYyS2PMqSly7f1cmtpDp1syLMI0ljCSRsGUFN&#10;wOOBggFP++hjsK0PCWoaXpuvWeta1p8OoQ2s5kubW4hk8q7VefIk8p43VHPyMysjqrEqQwWsp42W&#10;XfCcqse5lk7jt14Ycg8Hjr0AzZsiJZ3luLb5WU4hkbIGRyTg469uuPQ1mzhloub/AC/J/wDDG7Zr&#10;pV1oMgnlaK4iulNrCtmNrwyL+8zOXDggpGEU7gQ7ksvR7sMauIktYVk2ZWP95luuevPb19O+Bmne&#10;6LaaTqc2n2GpwapDBcNFHqNvHMIbmPf8roJUSURt94B1RwGGVBGK1LSGMz+XExyqqVJXPIHX8T7d&#10;fyONRXZ4uLnaW/f+tDS0bZDqLSSabDdR+TJAUZ5BsZ02o/yMp3owDjJCl0G4Mu5DYiDPB9mRlkRm&#10;YbZAWePnOQedo+/xj3xnBqvZpEGLRQs3df3gGzPB6+nHyn17kHFy5P3IEMbMqh9qsGVmxnHHIOMD&#10;pn8Qax2keJVm2+X+v6/rzHyztci1iPlf6LDtXbGodcyO+WKr8xy5G45IHHRVA3rS3mNrGsxfarN5&#10;bI27GFHHUcn5fy49KyNNBW3kYx/NlfL3KC3Qk4/iA5/HA9Aa6jRdDvbTR7HxLqGjzLpk91JDa3DR&#10;MsU80QjeWGNypQyKksW4DdtEqk/eUmox1seZipSl8uv9dOn4EflI1rlzuaUZX5gCV4BJGCcnA4J4&#10;zwPW5pEDODAkSsF4X5ui5I4wMgDjrkfnSXVnKVWSJyY41K7gA3zDHz+3A6HkdecjOmLaCWNYrGNo&#10;UZlWdZJA6k4XnOASGYFguPlGACxyaubUaZ4+I5ox5SPTbqex1SG+sZ08yGVZIZG+Y7gcrwcg89sE&#10;ZOMGneINZ8S6giXGtXtxKt5cTXkUl3Mz+ZLK4824UMeWdogrP1YpjPynDQPLtme3EknBVpFHAPTA&#10;OMgE/XH55r+T5s67tzSbzujX5uo9cjkZ6cduo6cFHmnMxo1Jaxu7dr9fQ09Cd7iPZPL5luysp+0S&#10;bN2QCUO4lfvZwzb2HoPnxr2kOnWl/b2WnLcJtggNwzO0jPc7AXwTGg67sD+H7oaQAu2fYWYW1WZb&#10;/wAuRVWPy9rk4wBk5+XjHTpuOMEgVs6dp8FojtMkLRoypLbxKeEJ444UcqGPGevOOnoR5Yn3mSxq&#10;csb9Ovl28v63KXi65aG3+z3MdxIxuC8MalVYMAuSRgA5IU4yeccjca5O9mMF7HcpHCYVhIgVJFVV&#10;+VkLbcnb8yn5ufm42gZrY8bzafd3C6fFMyKrGSS4/wBUdgGCx9eF5bhiD0OOefuDPeSgQ3XmMtwG&#10;S4jkO6SQHDA4B6/MDkbRuPCdQTvy3Psq0YyovU2J5YW0hbaxtY44bjh5JGTaSXGVGfukMQvHABfH&#10;G4Dz/wAd3kMpll06CTydqb5nUDDBiBtwDwfkyDk5bHJwT2F/qUN7OgvtaW1j+1fu5Jt2I1JwZSEV&#10;m2g9dvzYyRkYrzbxpqaQyzDT/MKwycosgDsP4TuwN2Bgc9iOBmvPpRvUuz4t0YzzBpbaf16HMa2b&#10;5dSMEqLBNDIUkhaIpjnkOpwfzwR04Arn7i7e2jWJ9Q82PzomkgkmdUl2hhgnPbp1B+bgjAq/f6jN&#10;PIbhi4Mh3NIjDBYchsZznoOByQP4eKx7mcSOkUPmecvyttYncMkc+gOcYHpnuQPUjHufXYWnKnou&#10;n9f1/wAE1dCsrP7Z/wAe8kcky5XnIZgec4Ixgbc8HG7oep73RNc1PRJLmITr9oubVobsXEe4/vFC&#10;sMNkcgA7sAqcEYIyOO0o2SwWs0d1dSGK3f7VHIuPLk8w5Cncd4KbTnCZZ3Ur8u5uritJrOUzxv8A&#10;MiN23KvO05GdynAyBnJ69K48Yr6M8vMK0o1G4Np9/wCv66lLXjbqqiS6+ff864GQuBt6nJAxyOM4&#10;4rN0q2heeMLaY6fdkPmDrgnB9ccd+efXX8VBLjZEE8tdqqsasvIwu0/dxnHHPVs8Cl0LfNCthd3D&#10;m3kZXmiGWUOFwG2gYyA4XPOOwGcHnn7lG7OGNSNPC/1c6Lwjb+XKkixoW3kLjDbRnoRjgEYPOeuO&#10;vJ7yOyLwrHDeJ+7yFYjauMcnLcrjoeo6c8DPNeF9O82VVt7hvLL7lwuDzknPQYXkk9+D646qx8wj&#10;yCo2xk7mVTwMAY4Hbue3XsCPn8RK8z4XM63PWuipGsb3z/Ou5nXc0ihto+7nHbjPBIORWhp2qala&#10;xXdjZufLvo0hvMxqxkVXEiqW67QwXIzyVUn7oxBYW3mfOdpJjkZWbau0DLfePU4BwB14AGeDdS2S&#10;KUM0DBlUqGhIwy/j68//AFiBXDKUo6r+rnl1Kjjt6f1/kNna9nSOC8dpVt4wscasG2KxLlR1wCzF&#10;uCOWOcc5kdostEkUm/gq3Ge5JPGe/Tpx2GRTobc3cMkvmkLtOVxnqc4P/jvXr3z0qTRtH1vW9Utf&#10;DGiWNxfXuoSJDY2NrCZZLiVyAsaoASzMSAFAJJOOc4rjk30Oe8qkrLV9vuMu7NysaxyB5HyrMquA&#10;D33D0Iwcf07tjilCqULfMoZUZv4vQ88Dk960bu1FhLNbSpIJIJPKmWaIo6NnBX5gMYOR6jAJA6VU&#10;kWC5kUPGGVeeXxjJHz+nseDnnHqD3d2axlJaNW7/APDFe4DybEWd2wuBuXbgAgg9e+Ov5GmmOTKx&#10;ytIW3bVfbnae3OPx/WtPxFrB1/UV1SW3t9PkW1t4Y/sVikMZWGCOJX2KAPMIQF3I3SSbnYlnYmvb&#10;Wwa68+aArtKnBUcEHqvPOBk8kH14FTL3TSUoxvZ6dNLX/r/hyBU2vuc/I+N25e+Dgfl34OPUVMkV&#10;tKvmTxSJI0YC7T8ituB9Dnv3HJJ7YN17Kzlt7d7WSZn8vN1DJDtWN9xwFO87gVC8nB3EjHG4wQ2s&#10;hJW4OxlXpx82D/Mcngn+dYXl1MPaeYyC0MfmIdpaNVAXHRc5G7jnPIzzUoWOOJYVEq7ufmcLu7kc&#10;evXOTU0duscJV0+RlXpj5jntwPrn3FWbe0ilbdM7N+++QDnOSR1IHTAPTOD1FRLm5bGE63VkAsIz&#10;tuz5aqGKsudzEjaQSM5C4I/2eDx1wPHH5SW8sbRtHH91cgk7uuQeuMjjj25yb0cCpIY4f9Z/cJYj&#10;Pb1/LJwfbmo1i84YHmfP/FzvfkDPf/64/TnnGXQw9rcjjiUQ8ZbawC9GIOCpI98/r+jba2M8uUjz&#10;KM7W6jcep9R69+nXvUyxxGRiWcfNtPQEcgE/Ttjrz9KetoZJftLttz8wVm5Tn2Hr05x1HtWMvet5&#10;E89iIo7RxiFWkWMcMVKYHQZ+uOBmnRpK22FIGYRf3u/bv1IHPfn6VYhV0EggSRvdVBK8jB68A4/H&#10;1B4Lo0MPyJNGvyqoXaccHI5x7/THFY+8zN1CGLzYtpVS3YbW689Tjr/9f0wCtwyMzG1V2VW+T95y&#10;Fzjr9f6gg1O8aylIxN8uOFXGSQcdPTH5YqB7UrI0bLjaowrL1/D17EkgfrU+9GdkTGUW7sFaOHcq&#10;KwVdvzDlu2ePr6kdD9ahUmOZVmba2dqg/dwOnA9vb8amKELuydsn8SkdevfPPbv1P1MkVozSM6SZ&#10;bqp6b+wGfy6Z68YrnqS5tyuZR3IQIZZjwc+Z90Kc+mDn8T7e2MCKYL8sksrKuCGYY4GDjgfXOM9T&#10;nmrTwB7lmJZvL+Zf9rjnH8/qajcM8mFVljLfKPTkg5x7D+nXisdOUFIrvbxEMI9yoWBPyZwnYdD0&#10;Jx29+9QzO8YaORlLSH5vLboOP0zk9e3TpVx7YQEfuW2llDIqH05PTtkD86a1tH9pEPlMzt8ojjX7&#10;u3J44yB/n0NQ6jkrPQ2jOPqVxD9piKyOpfdhhyu7jjOD1GR2wc/SiONPtCkS5bC7Fz/DuxznOMHt&#10;0PbkDNidkn+WJ+GYN8vUcnOM985OMGpIrSWCKNopmPzHB5V1OcHt7d+2O1Zc1g9pbf7iPyzG0tzC&#10;qnkgfL2xnGSDjH15Hc1LcRKJ8K7SeY2WVCSQxGAOcYO35uM9Rznip0VpIlk8ny1UrtkXOeR69ffH&#10;6cACMm4IWGNFj27dynaeORjGewx6H69azlaTMOa5+VMaJKswkSP99Hn5iP3nPCHIznjOBjnnuakk&#10;aRbcpKreY+7czZKhsrnPYHPpnp3ycuhPk37xl5fMkjDFPkBZR/EOB1C54znA655hgV5LPzInV2X9&#10;5gSMdhKjDHB+Un3GeR3GT/VR/eem/oSzQHyUmwzSMWQANwduO5547cAk59KnstNuLaONrjTfLjbB&#10;ZpG+ZlJ+8pyOAQRuHynnODxTIPKhgwIkk+YNuPOR3UEnGSfYtkcDAIKFGbckTDftz5bKNuM8/kc/&#10;N1B56VSir7E36DmaIpJAfmjLh2ji4OMk4B3M3GTxn8skm1ZfabKR7gnyfL+ZjGq+YuFDb8HHJbpn&#10;JwPcGp/C/hTXfGfiC18K6HoWrarql+8dtpem6XbtNNJdM6xxQIMMWdidqxgZZmVRnApdVsrHQvEc&#10;2i2Gs2moR2Nw8a6lp8chguQHx5iLOkbEHgDzEUnOSAc1UXTcrN2/r+tLkSi7X/r+vPUa+nJfXu3Q&#10;4/LZpPLt7eFmZXDFjleD8vUHLN1PodtSWxlvR9lt/tRkjdka3ERPb5Qucnknpzyn4DX8U6/q+s3N&#10;1ba1qMlxMuoSXm3zgyLcSlfOlXa5VjJsizg/MqJyQozn6iZbq+WYwxySOMs/mHLMec9cF8FiVBGP&#10;QHNTy2/r+v8AgiUurKcum3cCNO8UzKsZkWZYcDYr7Ac9xkYznBZepxVoWt3O6/ZjJ8nC7cg9N+4Z&#10;wB948dcDgcg0+fVptSv7W+1CO0DrbwxKLSxjhRxEqxgvHGApJC5ZiC0jMzOWZnNT273F1aXiWQWP&#10;pLN5CmOMsJCwZlJxwGOMAjAHA5NJW5dQc/e1E006PLYX8viTTbu6m+xrFpMlveJHHFcedETLIjLI&#10;Zo/KDqEVoyrusm4gFH09J0uKXSNQ1Z3tsHyoZ7OWPdNKu9SRF+6faVPJJZCVbaCdxRq9xcW19eC/&#10;exMfmMFk86QDfKUKk5AUhd2TjHQkEnbzqaRrur/YP7MluprqFboARrcMy4TdtbByMhS2OwBO00+V&#10;W0Mvac0r2vv/AFp95jxQwXmlSLdWdjDNE0ly0igs7q0kaCMqXC7VwzDYpb5m3ZUAxpYpO1vcajIo&#10;8iNVi3NbsVEm3IAcArkgZA3ZwvTg1q6npNtc2zXsGqqsDTSIthZwyFkjVAdxyduxieSGyMElQNob&#10;Ns77ULyEXOoX000jW4gTa2ZNoUKvzFTgYGMDgrkd6JRXLdmFSV9v619PXX56klyLudlW+jkja3Qq&#10;rSMQYwpLYXcRsGd8nABO/gcc6mheEdR1qcaZo3hvVL65t4ru4urOy/eTC1tommmbCITH5cMU0skh&#10;UqiIWYAK2YZY9K1GxXNyrTW8OZLdFbIB2qyZ28EZLFmyASQOOKZZNJcSzxSSNuRdzqu0b2+YZAJw&#10;wHBOB0AA4GBOvQJOKu2ikqC5uWWG3m+UD95tJKsELE8AfUc8Dg5PJ0NJ0LUNaj1IaZbwzLp1l9sn&#10;3XkcLNGJUjZoVdw05G4Exxh3CBnIVEdhFNaeRO6FI2VWUSSM2PlBJ3MQeeh4HPPqaW7tdnk3PmMu&#10;2QK3lylkRSR6blXAOMZIy3IOBRyvm1Of4oqw61VL6+aWXVYbdtskzSTb8vjLAKApLOxJAH95xnGS&#10;VmsrSGR7gXsgVLW3PkySZLtu7Jx1wM44H6VHFZW1xG7AR+cysf3P3kCgHgfxHhjgZ4AIzyokskkR&#10;5p5AxZo8wzW7BWVt4OZODuAw3C9DtO7AIJLWNkZW5ZX8v6/yC5WykupLCK3lkjXiIKwK43cFemeA&#10;D0wcA85IMZeJYI4L95VWMHy24LMG27t390DggHIyOxqxcm6lTybu4GxbT/RSzbym3hItmfl7/KeP&#10;unkEU2D93LuYRRKZWDrI2RkLk7kBIIJJwcckgc1PLqZeZDLbalEGi04hXeNljQcANwNv0zj7xI5P&#10;0p4sY2tPLDwqisImiVh8u4HA56jKkFsY6Atllzp+ILrwrdXdre+G/Db2cI0qK3uLWe8lkWW4EAja&#10;44IOTIHkCj5V+6QyjBy5dPxN5wG7jfJ/tp94fLnjHJyckDP1qYp8t393b9PxJlJKXLe/nb/PXT9f&#10;UWS0i05pAh+WSNzHIVPzLk8bu4ypOM9e4HFMtTGuz7X5hf5Wi+UMCucAAZHzDt7EegIlMHk3LD7M&#10;dqiNl2oCdvXp05Y9T09Cc06R4JZyZJZI28rcWG6QNxkkggnceucke9aKxnzadxW0TVbRbeTVNMkj&#10;hurNpbSaeN9lxCGKFowR8w8yORdw4yhHVTVW4jWNfKECq0i/MmSNuM8EYz9c46gehrSvda1jVb5b&#10;vxDqlxdzJZxWvnCTzG2QJHHEqysSEVI0VEXBAChVwo4gae6EyySTMG2geUvzBGA6dgeMc8HOBzni&#10;pRindApT6r8Xv934kUO2yi+zksFYYkAAy2Rxk59cc5z1455szRWuqaheXOmafHbwztJc/ZbfzJVg&#10;QDeQN5LFVXgZYttQ7mbk0sVpOYVESqdqqqsoGJG2E8ZbcVIPcHHBznAqGOKWeO5ktYt6/wASnaCq&#10;cZb8+PbjqalWJ5r9QvQEgWD+zbbz/MaRp1kO5t/lgJ94qFXqOAzFmySBhbNlqN5pVzHf6Dr9xBd3&#10;NrKrSW8jRKkMkTwzRkqejJJIjJxlCVYnLARvaGNlU2cu5V3eXMGyV4znDZGemBjr9M2JNJ1CzhXX&#10;rqIy200KrHLvSVIWZnUKwBPlu3lOUVgrEDcFwwYnXUIyXLpv/X9f0iAwK1ut3JMqTeYB5PBYgD+H&#10;sMcDk555A5WobeC7+y7raVf7sZZt24lsqCFPXB579OnaZoUlggt1nm3JkeSdpjMYzhsHBGDjGMg5&#10;7dKF2orTyxR4kYHbtG4ZwAvXnt0G4470fauiebQdBGinmZlkhZlt/JhVjLuDbgWBUkZJ5OeOoOMU&#10;21sB9gDzxxrK8uyS3nuPMYKynhQB0GCCenKj1qS88myuY4S0hWYbI5Fxkru6nDYByOefr1JppZDL&#10;JbbeUDbWVRtBxyc45xgDj39eFJLsTKUnG5Y8MwWF/q9na31lJJam6jWa3jvhazSgtykcro6RuVwA&#10;zK2G52tjBSC6jmxlPm2sqReZwDgnj/PfGR1ETWUl3LPcQhf3cbO2JgM8hdoDHnqM4ycbiOFyJr3+&#10;zU1K5FlPI1uzO1vNcReXJOOTvdVLgMSQTyRuz9REo2jYzlyyRct/kgaYyspV0U8kcZJIP4YwR1Pp&#10;xWnEtvJCQ0Uf3cRtgDYc9WGPnJbByfTv8uKU0unwarcQ6Je3V5p6STLZ3F5aLDJJFvJV3iVpFjYq&#10;eVDsEJIBYc1es7FrtesayorSNvZY8KgLEZOMnAbAyWPygAtgVyzj1Z5eITjJp/1/VjSXzIJ5JJLM&#10;Ntby9qzDafvL8mOCMfxYI4Jq1ArRIs1hNtV9rCRo/uEflwBwB15HrgVre0s1hju/7QCsqgsfLLY7&#10;cZGCpyOhzx0HWtW4vNNhu8aFZvB5duqM1wweQttxI/3ABkg7cDKjA3ErluWUfeSPGq+X9f1/SKsF&#10;oM72bcwVXEki7AGIAO4DP07n15wa1LCB723lji8m3is7fLed5aGVfNPHYyPufrgkBRztUgUY4ZIl&#10;ZZYVLcbk67gAODjHTA5/PNXtOjSC9Y3szKixyEGFVbHHAwSuVJxzztBJwehiUTlqT36/1/mbFpBp&#10;cNlbz3ZnaQ3QW6hSPaDGoj8srJlm3H96CmwBcIctuIXVspXv5/8AiZGRnlkJe4aTdljzkk8k+5yC&#10;T35qlax6/qehrrlw7T2ekNHYx/abj5bfzDNKkagtlAzCZiFAUMTkgsM2rCG18mOKeONpFX5l3bsb&#10;QPXse3Pbvg5xlzLc8LF7f1/n5ehvadC0EkjhdvmQ7fMjmyOQpOSDyex9jg84p0SGJ96qzMq/65l5&#10;XGO+RwODnsV59Kdb2Sy263MsIVm2/N5mNuc9xjng4AA5BHHNTaVDDGv2jb8x3BmM3VTwR1ye4PXH&#10;p0qGuZ6Hz0pbv+vzNPSbaGQyTNC0O1jL5UGWUeg+ZicdBjOe+SRg7Gi2ltL/AKNJ5szbVFu24xjz&#10;CQPmyM4/DPv1rNhjhba0k3lvHjamDnphuo9fUHjrzxW/pelwhAsG1mSFjt+0FP3Y+XGeMdSd2SDn&#10;GM5zpy9zyqspSqWJoZZL23kgjRJpGkEjO8vzAgsAS+QuCW7ru+Qc4JBtQedbIYbS+mWBpFG3oHZc&#10;8kdM8nHfngDOaakKTyM+qSsrKxC7Sg+fOfu9OGIJA6/N0qdmYI0QfzNshZVkbO49O5IHbtk4IBFc&#10;mIlyxseXjK3PK9/L5Fa/RrPS9w2xtuAZWbLZOTkdugGc/wCOKtogfVN08wtVkZhtZd+D6ZU5A4Ge&#10;efbmpNedg2N7Bllw7ddv+T9R9e2p4N+Hfi/xFrWh6bodjNfXmvRj+x7XS5hcTzbpXt9nkxlnWQuj&#10;bY2AZlKMAQ6FufDu2oYOnUqRXJG7b6JvdpL720vutqVJmW/8uzuIEieaFjDi3PlujZJOFwFA6EDB&#10;HPPFb9qTLbNdXU3nCeSTfKxZvLBwu1WwMgsD8ygDPyqRkVz9rpUV1MtxFKrR2+13Y/ej3FW9gSGJ&#10;HJ5PbGK1tTvtVsNDNzqVm0cUrGf9yr5IUgb84zgHK7ipBPAznnuT546H22QSlGXvbP8AT+rHPaob&#10;a5vZjdWkduzRrD82GYkBeSG5znBGTwB1PQYNuIpZWlXTPvAq0wA+RjH8zcAdwBw3XOeOBq6sb1Yl&#10;a5umCRxtHGwjXZFuJ9SRnIPTlmOTyc1yd3ey2kk1nZ6fDtQKZ0WVXEkZX5uuMHZlRgDjkBTnJLmk&#10;feS5Y0E2ibU9T04W81rpsUk3nSIVH2jKjnLr908HgcnsD13A8L4nmEbeRdXUZlkwAUkA+b5fXATB&#10;b7x9Dkknjpr/AFDT5Y7ia60fJETgrZ3W0rIHAYsX3buOgOMnHJAyOH8aavJdzOVk2wgbI4fL2yIv&#10;OCNucAndxk/hUUY/vLHhYTCpt1J9dvvMeQzfa5LOZztjkQzMsQaJipPOemD1wCQ2AcmqUccIcb7e&#10;P5kKq0h+7uH3sgA7hwR2JUZBFT3UyNckRIhVlVvL8vYIx145569yeME9QRNpkcMxUNPI37zLeVlg&#10;Pbt/Dnqe+M9cdnw6nszl7ON0bXha1gEqYtV2SFREizfdVsDPHofyx35z0TWsotjFDNtt43K724xj&#10;LFuWK7yMZHYA/jn6NEfLF1lVkkYMqRoigseSD7ZBOOck5x2resrC6dbprhRHcR7X+zqoXMZYFip6&#10;5AIYeuTzxg+dX96Vz5utN1KzSMW9F08swkbHK42qQwXGBjnjBz2xyfQk9B/Z3h+71aCTwvY3kVnH&#10;awCaG+ukuWefy1W4cFY49iPJvKRlWKoVQvIQXbN+wiK68mCeSTK/MFH16E/Mf06EdjXSaRbQ/Zjc&#10;rGrbj8yK/IwVOeQOpY4AOfXjGeLFVFGmeTjcRKjS5V+h0HhmwkuEiaRpfLwPOZT1AHIUNjHTpWtb&#10;2sswydwIyWbB3ADOePUAHPtn1NM0WF7i6VVi/eDcxRXB2siltw44I2/n0zVuS5he32Swr5wbc1xu&#10;IEnpng7uATknPU9eviy5dW2fE1puUmwgtJYJBcT+XtaQgorBifujBBOR14z15HqRPbQSAyGYht3R&#10;j+GCOvqf8k0trZKIXM0g8zdn5+W69D69+npzjNW4khYCK3jdmxlhxu67uPX0x6fjnz5a7s8ypUK1&#10;ubkxSKsygLhfmYD3A56dB6Zx27Oltr7TbmSKS0kgmiZ1aOSFkaFxwVIPIZRgEH36VIv2YRq+/wCZ&#10;Wyq8Bi2BwT1I49PoKhkjaLEwLDcwDqzHcSemffk/XrWEYpK9xRkVZTJczfa7lvM8xuRyx3ZOcnPP&#10;6/iaa6yJDl5FAD5DyfdK5HXjI/Mc9M1cWBHfALDazP8AM+7cCD1+X04H4Hr0RbUQFkQrxt8ttxUA&#10;KOFOT/8AXwfSloX7RED20ZlYmBd3bBPI7559sdeevanQQMJ2UDcyqu4tkZ5/pwO3X8BMsReby4iu&#10;7aRuZuDxnk9+5/HtyRat5PtEK2042qqkLtjAYufujJGcZA46/exjORjJ30REqmhTkYNIWwWXewwP&#10;mDHn34GO/ryasKm6aNUCtu5hcKCRhsdcDngdPzHaQ2ySrJvSTjAkVsNt4zu+v+J54xTobaTylGd0&#10;jAeZ8pwefc8Dvx1z2rB3vYxlUjyiC3ZmWRiyj+Jo2GWycg7jnp+OM1YgsndGlmgUrjZukUANx174&#10;749Pw5dHaurFPKkdlyVjaTHAxkjj09qfnzj80jfMoMbMdu88kn2PP+NLl6P+v6/rc55VH/X9f18i&#10;GVYwA6tuwir1OO3PTr7f/XpSs/neSkm3a29fJbndxwOeTx+JGe9SIocrIjttU4ZX9cHp687f8inw&#10;iFwxRmb5QV54x+ef61jK+xPNYrxoY1Us+1WVWjXrtPOT+fc1KhQOEmg3qrA7WYgA9eMEcYJHBzjo&#10;e9WXiRCNiltqBt285HB6dMdKa8EKsdsSxptOdyffGPXA5wf0rl5WtTP2l2NnK3BZo0Rd7GRdqKoy&#10;SScAdB046ens12hkVZIo9sm7Mfy/7XX6A84qRbdI3kl8o9Vy277npkfn+n4ulAjBihKrtJ4xjPc8&#10;45NNy1vcnm1K5zJCWbYwbn7pX5vrn8cf5BZo0BVppRzlFXcSCRjPOOfzxzT4obaV3Mi7mxsC43IT&#10;6/r/AJwKekCuhiZ2Dsdm3yzyM/McfXHb19qwlJ3uVKSWg1LZEHmqwx5S+YjNuDYxyc9gTx9O2M08&#10;uom86SErHJhmjj+nOPyx34p8VtK8nlTbeXb5WU4YDn659/T8MOCiOFg0ZXa/zLGvuOAM/TjHPSuJ&#10;y/mM3Ioz2s8rGNGVlYn5SwXDdhuPOM8eo+vNNuYSzttMbMvzR7tvPHGe+evUZP6C66SyyEyn5c/6&#10;tWOW46Y7E/04zxURjjPCHeF58wrjAzxyeo64z2/GovG1kaRqFWVE3PN5ZXzkX+HaCpJOORnqOnfP&#10;XnmGa2EjbIw33cruw3AJ5HTn73I/AZq9PFuP3/8AVMMK2O7euee/+GDUd4LWFmEx+VZP7u4f+O9P&#10;89qzn8LuaQqdiOGzbzldSdwVvlztAUE4H48H1Py/jKtt9rI2TNmPG1tpJUgE5wO/+cYqeQBl2xx/&#10;Js+b1ZfXvjg/T3oVIwxMquNpH+rX7y5/D/PfFYztsQ6ktyvGH+yZRdm2FR0+7znb7DHbP6VIisIW&#10;KMd23GI3xvYEfN6dPT6jmpjHG5KsNyu+1vJP8PJOPqPb65IpjyzyO0si7f7ysPm55/Me/t71MYuK&#10;v8iebmPykgiDhbb5fkLCNXhOV+XcFAwTg8YyMA9/SLZAwkgudrSEgsqSfNkZXBDDlsAH2yOtTvcH&#10;CpOikRbUUwqFGz2x368kDnOT6JIxmlaZ7jy0kdl2o21TznAAAwOwHGCB06n+qrdT++U2LFH9sto7&#10;S1tHabJRRH856jA+7lcjJ7/hyA2N2uVZQ0MbbSq+WF2rkDjPpwOOv61aSxjcoRcLDJvxNu5UKecl&#10;epyCR7Dt3qOGRbOx88jO75lUOxGSRnPXrweDjJHaq9SPs3RYTVte8Oagv2K3utP1GwYbLgfurmAg&#10;7s5IyGUg9cYOeneOF1jnmiUQ/Mu5l2j06L3XnoSR78ZNNZJJA0kVs0jE7pGyMMpx8vTJIPOe4PHe&#10;po42ePy7UAg/PMquBhQCcEHrgZwenJ7ZFW+VbC5rxXN/W3mO1Az6jc3Fxa2Yt4pLrz47W3kkdYV3&#10;OFjQsWYjBH3ixOfvHkVDZmNnVIY9zNGphjnkxnBznHc49AO/WtK/8Q+ItSdl1nWLq7868muplurx&#10;iBcS7BLIQxzvfYmW6kjJzjIpzW8k7Lei8Ef7ySSTytoC8HPyjtkDA6njjBpyv0M4y5l739f1/Xcj&#10;htpPl3rtY/NuZjtPpgjO0Hg9TnjtzViA/Y28svIu2M/vHK/MMfKhJ5PbsT83Xip2tfIa6tZr+ITw&#10;zbWFu4eORhkH94mQxyPvcj0OCcQJFFd3C2xuIo4XyWLJnC5PJyV3fXhs8Y7gUbEyl1LzaZNfW1rq&#10;M09w0k3li1juJRsnUyOrNvbHAcbQuCdp4wFGbxlDQRWlxDHbRv8A6QbcSyIrLGjRhiEfcrMVc8qC&#10;pZcYWqsDSxXH2qxvbhY02xx+XIoY5KgdBwBz8ueAcZJzUb3c8lwsdzeSyNwFkuJljRVzhODgLwFy&#10;T2POOSdOiSRnGcuVs0pLi4vpv7M0dJpZoz58CtE8zkAH5VVDznC5JBbCDkDNTS2nh06qLzSZZL4T&#10;2dqtwt7p4j8iZ1hLoAkjDao8yNXHDgKdiFsLl6Xp8eo3E00slxuWPcP3kZZ5OQp5U5Xdz1HpnJGN&#10;TR9DvNZuZLOw0uSZrWF7hY7GBnZY4o2meVtv8KxJI7twAqsSABzN1KmTG8XtuVbHTbu/1lbexghW&#10;4W4/dQKxCvIxwFXAOfyHyg4BJAqyljNeXreZp7PNLOyxwhnaZGfaRkITvbLcKcnjoODT5dMvINTZ&#10;HtU3NPGy7WDsHwCVUou1shiQx3DaQQT0qvqVlqvh3WJtE1aCS1vrSYx3UUsTRyRyABcFX+YYySeA&#10;M89MGiPdmcnzRsv6/rUtLouiyWtxI121jqGn2Zlktb8NI18xnVBDGEj+VwpZiZGClY3GQ21XzbgP&#10;CPtDB4vmyx8wjY2W+Y4HcEkcnjOTjmrlzf6Y8jXcNtGs0se6RTGF2nv0UA8k4UAADA5OcdR8NfhD&#10;8SPi5Hqdl8M/hlqmqXmj6Tc6xqkmk6bPdSQabEqRzXEyLuWKCEgkyEKAZDvY8Y1jCVeVo7pdOyV3&#10;9yV2/mYzcoSaWxyOl3+nxaza69rNtNJCt1HJOtjfC1dwHG5YnCMsTHDqrbGVTj5TjFTWt3svXvLf&#10;Tl2j5GL2vmK2Q/ykFto45Hy9QO2MtuGkWZorm5kl2hTtWN1ZuuMcnB+YDHPOMelTWVxJZ3kUj2iT&#10;LbzB7izusrDcbckhvKZWxyV3K6YLHBBwRk4vl9CZWk9yvDPHdxNbxM8O1vltywyG9Tg7Tlfm6bie&#10;3erljdQw6VfR3Vj9qkmtka1knmfzICsqsXQo4BYgFcMHUqzELuw6wTafpFjJNHcais00c3lqYApi&#10;GAd5DKT/ALAGAQckjgYM9hd+HJPDl1pt/Y3jas95DJZ6otwiwwWwDidZI/KLyuzNDsYOixiKVSjm&#10;RSk/Dcz5YyV1sbnwu17wD4Z8XW+sfEvwTceJdItUlaTSbe9ktftkiRP5cUrhS8cXmmPzNm1ym8K8&#10;blZExb2Z76+FxeNGH2hYRHGseGCIv8G3c3ALPw2TvJJPMdtvvL64vNNka3W3TzpvMhDMoVgB9wY6&#10;kjI2j5uG5xUdvbWkM7bpJFBkKecXHChcZVQD7/Lgjnr1NLlly2FdKNo9HfbXW3Xtp8te4hj8kvEb&#10;pT5wV3jWVXc9T0ToR8ueTg479FjSN/M2yRrHt8uZmmJ25OeMgAdAMn1PTmoTbvLFFdTH5Zt3l/Kc&#10;8kDdx8oGdwI7EN0wc6WnXSwyTWBs413xrFb3Mkzq9k28OWXnr95MMGADtgBgGCUdDKW5UlmfUYWn&#10;dfLjmUbWVyzbiFycFm+9jcWPduO2JdJ1CHRLtp7jTrPUUe1njghumYL5kkLxiTCMrFo2IdRkqWRd&#10;wZdwLflI+Yfu48hVZcK4x0weBg/UArjvgvttJupJZApEbQo0sYicb191wCf4jgbe45wGNHLKRClq&#10;WYbc2/2rTVtLW4kVcRskyMYmDISymNgGA2cMSygMSACxai1s9RFtLezCGFbW4jjmjS+j86SR/MdG&#10;8ssGdfkOXAwp2gkF0B6YaVF8OLTwh8UPD3jHw3ruqXDNfSeH30tr1tIliuQIkvYbq3+y3Ecm0SBE&#10;aeNo/lk2ktGMVfD/AIm1LWToCeHLy4vpBvjtks3Mnl+SZMqgALrtO/d02nOMcHStTlRqOMlqt1/X&#10;57W1RnF80dPw/wCB+RRN4JNN8mx0WNmtZpJ7i7Te0jwsEXa+HKFUwxBCBsysGJAjCwxxZfexfy93&#10;ztGpO8qepPqNvH06dac0xE+JMsm3OwHLkgYxz1GNvP5VrafPpFjft5ml2t8i2ciNHMZUjXzLcqJM&#10;RtGxeFyrqM7HdVDCRG2vhbchyZizoy3JCzxou4s0m3IQdAPwBHucg5OTT5olRkLS+YrKS26QDahx&#10;jkYzgn1OBjgbTVt9Q1O70yLSjd3Emn2108sdrNIzxrJL5cbsij5RI6wqS3BYRgHJVQK0sMRLR9Qz&#10;KZ2Zj8nU49c5xj29MA09LC5nomI8MtwEuldj97yWkYNvxk9RkDGBxzknngcwyLHLMv2S08wblP75&#10;cyKecc+vXj2Ge2LP2e0ubaeciOGfeu6GOHZGR/EenHRflAHDHGMUl7HaSSKrRySRuEdpHBUs3Q8Z&#10;x97kdiOSBkqKQ4y5Sva2klxGzToELSbi4jLJnBBx7Dv37jJqSCOaG+t0eXy5I5MlZWVj35O7tk4w&#10;eOADyDi9FqGs6fp03hQssMM97HLcRXEQDLJEJAgO1c5XzX+Xp8x4BxSahLqzXf8AxMLGe1ldUnkX&#10;yFhTMmGXCLgKpBDDAxgrggYFLl5pXZpJrlun6+W601d9PTX0u7/mXIgGj22pq1nOlvPOsLSCLzFj&#10;yCwdV3MnmyIWCnB37GKkE39L0u9vtAutahazjt7K4iguVN5F5/mTK5QrGW8x0Ahfc6KUTdGrMrPG&#10;r82FSFF8uFXDNtHTBwRnqfcc/XvWzpz3U8LKVmJZFB+QthSmeWLZ7Y/ya5qkXseZiIx5b9P69Tas&#10;ibmzVcoxjKorbfu9+2SR9OmOavWttMU3RXwYPwY5MNt4B29Mnv8Ah17kVfIURtKYhHM27bGvAPXP&#10;BH4YHGPXOatQIwmjxM6r5pHltMRnd2HUnrg46ZOfbjcfe1Pnqst7FiCWUKsCRFlZzlmz8w444wM+&#10;mf6A1p6ZpizrJm2aRY1DTNHGW2/MBkj+HJMY5JGSBknrUXTEktRJ5UfMsitbjIkjVQpDMdoUqzMQ&#10;OSRsOQoxm7YPJpL/AGxHVyY2XYY1de4z8wx6c+wwc81nK9rHn1mtk/uLUL290IVNuEaFSZfLnYb1&#10;D5BIYnB/h4wCAAR1LbOlWnmyC2iuo12lJGMcm4MuOSnUZBI65wTzz1yNOkkWMWaTMiLJuk+zjay7&#10;eNxXoSFyB+OOa6fQDiNnhupPLKsrAMP74IXAPT3x19/mrKUbR1PFx1TliaFnCJ1CzXQj5XdJKp2I&#10;2eeQDgd/p9MVvRaWnh/V5kUWuprGrIJYvOWOUPHtSVdwRjgneNwCnAypU4bD0uCzFx5ksE8pODuU&#10;8EZ5bhM4z8xHBPOMdR0Gl6U+pwRyveK7IqxW8U2N7PtY5wFx94Y55/eLgkZaoj3PAqy5YaWvf+lb&#10;a34/iaFnpMMsFncR3BuI2jzdLbxsrQuHcFH+UAvhSRguNrLyCGVb1pFDCUMVxFEGVjlpNwHHKnPQ&#10;Z4xyfm7kirGgxtPbWsFxJItq+5ZVimxuf5xuZe4+bb2yJCoIJbO0+nW4jS1soZmkWYxM6sRHuGDu&#10;Dg89V9T82RtOASMuV2PMqU3On7S/y+78/wAyqunw/Y7d7aaRN0bOEuFCIVXk7Af4spgkDqOGJ4ps&#10;F7/Z95HeWyR+Zasrx+aqTIxByNysCrDjlSCMcEVavrR9KtC7+ci+YyRrHHu2sFwwPz5wPUjkHjjI&#10;rPvpGi0+SZ5EDcYTAy2euecAZGOcduo6eZiJKUmeLiJSdRK1mUdWSG8s4p4bpnupJyk1vHGpwo2l&#10;OjZJycEFQOOCTnbZ8K6neeHL231nQdQuLW8g3Si4hmMZj2oCSG3KQ33uAQTwBknFYSTmeRiCzKsq&#10;qW3Hjg9//wBfA7ite5j0uCziEETxyeWVuI5JM7mz1QbRgBCq4JPKk5AOA1yvb+v+HOiMnh5R5W01&#10;ZrvfTt26du4unTX2rai++xa686Rh5kjH93ySM45GW/i9Mg9a1NV1Se6Qu00cyq3lwrdBtzcfe3AA&#10;8h9wzlOCD2Bp+H5JoYJdRj1KFJbVTJbtMZXaZ96IFVkGMpuEhJ24VThs4By9cv20+JZoZGxtaSKG&#10;NQyp0Hl4JGOWXIAPU8AA56Yy6JH2vD8pU5Jye+v9fjv69TPuV8PXGkTX11qN3Dc2qGSa4fDW9wrt&#10;EABEMGN1/fMzbjuBUBFIOeW1DUYSI3vZVtY1jI/egFQVVmwCvPmEkgMDx64ANaPiK9eSDyYZ5Bbw&#10;w+ZDI2eAq8BiDyejFizD0ALEjD8Z6pf3tjZ2mswWPl2Nq8KfZLWJJZjuZx5hjXMkmWADMCwG1RhU&#10;TGvx7n6FWj+5VlYp3V/IsbzxpHHMq+XthVfJK7s5ZsZwGxjk9AMHODx+rSrawGaTd+7udttceYgh&#10;KndvVlwGPJGSCcAkc7sjT8TSMl3GLWEfPiNJB+72nnCrt54DLzg5xyTk1lXdlZiwbUI3gUhlj8uR&#10;QZAxQ7iSoAcLtA45BcDtkVSgZYelvfoZthaR3ssaCeFo1k3M+3j/AGue7HH3eDkdsmuu0ZfBn/Cv&#10;pLa20DWD4ibWY5Dqj3iC1WzETloPK27vML7W8xn4VMBR8xrmbO0mmfypotsfnEtPEvBOOeeMntnt&#10;8w9TXWeHbfzIo2ug0aqCd+7BYY24ye3v7Ad8iqlTl0PNx2I9hdfnrv8Ar+JseGYNOgaNL/TJJF2/&#10;OIZdrfeGMHaCBn5cknBPGMlTNbxWFql8mo2ytJuKboZivlSb1xIwK/OuNygKV2kAhv4WmK2NtrrR&#10;6X5lvC0m+OO4USyBCvyIQuwMeMFhsx1AAAWmMjSLNGiKzx5LGNSoYbRzjJweR6j5u2K82UuaTPCl&#10;WcY33dytYWcV3OFntVjLsykbNqheu31G3joB0IB612GhaeCixyIPlO/C9DwSemM8en6YxWXpWlRF&#10;lMJYRsu7y26FWC/N/PGO45z1PU6daF7eJdzYZgpEjDCngjnoeuO2fX18vFz5j5TNMTKUmrmnZ2ib&#10;MRSrJGr/AMMY2nH3QMYJycjoD9elPtNgPnXUjSbx8w87J4JIyoI/rgZ9amXJLQ53LHGQVXt854BJ&#10;6bmzxkf0s21nMzCONHkMnyqiL+8bngYHvyR2yeM8V5UpWjZnzNapHp1JrNphdSSJFGq3EgPk7Syx&#10;8g8btxx27k5Oc5NP1CeznjPlXcsw2/KbphuHyKMd/ungcjIC8DoJFhjki8102q43L5kYVcDkHr1y&#10;OCD9c0y4aCCBpBZI2zBZZGJbaT7YHQnPAGMcd65JLe2xxSqc2j7kbFopd5DZZQWyerZzgAnryOhA&#10;+X61DLIrBYUiKSRt8x+9vHA2nJGBgdMcc57VLI8iAGN90jKGVlYjbnjIx07H2/DNDM0j8RkqzMcn&#10;n+XXkj2zS0IjKxWkENsNlyTtaQf8tApznj8fqR07ipA3mIpO2QKqkKHHLZ6D1H4d6els+CQy71fd&#10;uDcn8+vT8zV7WtEv9DvrrQ9d0qex1KzmeLULO4iEMkEina8bI4BV1IIZT34xwaylF9NhuV1cqWtk&#10;GUlyxUthRnOcng4/LirFvaQK3798xopdlSPJLHp0IwMjB745pyQB1HmO2XjzxgZxzgH/AD19afJC&#10;wOHZfvEqqtnqc49v596ztG5zOo3LcgaOSL99MmHPK7GP3ent/wDrPvViGF45mYKVLRlmVyNuGUgf&#10;KcgHkkdMdRyAavHQIYtIXUTqVm8zXDRtp2yTzo49gYTNlRGY2Lbchi2UOVAwWjFoJY97MyMGUs3P&#10;OenAHbk+/pWXLfcJ80La+e/9fduireQW1vPJDFdJIudqsM7GXsy5xx9QOMZHWnmGUlk4wVZQFX73&#10;04/T/GrZgksS8TeW+6NZGEbZweO5HUqc4/qMURXd9ZWlxptvdFILh1e4j8w/O65Ctz6bjgj1PY0u&#10;WOt3934fe9+3nsYuXRleERvJtkG1sY2A8BcHb3GTn/PaiG23YmRdu37uF4HXrnr1/LPoadAHjGG8&#10;stzuXb7cn8veprWBiAiTAKql9zKfXOOO30H0rjlK72MZStcriOBY1lZFLDlW3dBnPHHXd/KiGGZ3&#10;BMzK33vmHYdfXPPp/wDXq5e2sNpbW88Wpw3X2iEvPDCHV4MOy+W29QC2FDfIWAEi5IYFVhlt5oZm&#10;tWY7o1IZFkB6HPBXIIzzkHp681nKPKk0U+Zf1f8Ar+rkYkQyN50ijIy2XHt2z049Pz7u8tmgbyrf&#10;arLhvn6dOeemf0PXmp7C3W6uIbS7m2q8wDSxxjgE4PDMoPAPVgPcckNEaxpvULl87t3pkc4+vf2r&#10;OXvaomWlmV/LDT+d5ZTewBiDHgbuntjn3/Sp4YlPlzM7R/XAJ4z37/48dqsR6ev9mT6k2rQxzrPF&#10;bw2pWTzZ1YOWkX5Cm1NgVgWV8yptDDeUkggXy9rbRu+9ux0xjpj9K5ZSlsRUk4xT7+fy+Xz1+TRX&#10;jhcDbEysq8zHn+XFDbzalWTG07n3KBjgjt2wB/nirgiaVVjZCCqj+I56YIyT0259hjNRXBigiWc8&#10;8fKGUnj09B+f9a55XsYKpzSsQTQAuVnjJHlgRq3Hp+Y/HqDz0FQyxMg8p40bPPXn19OPbP4A1ZVS&#10;It2T1y20/wAIGcflx+NMlC8NsX5mx5ZbGz0Xpj1rLmgaxkUZIopGGwBj/H8wJBwMYHrnJ/A1Jpt3&#10;eae2yxuJIo7iLZL5LFN6EZ2nB5HQ46dD6U5oYpW2zx7htwrfxN0xxj+fpnimrI3ytbwrGQy5HX9B&#10;jA9/pURl5nQpvl0G28MCqZGjYLuzJGwHHbJGAO3AGRhue1STW+1ymD90bd3zY68YPTtStYxRxAqu&#10;5ZVz+7YcAE8diPx68cHOaV1UHyVVizHOd20AfT1Hb3Pep23IlL3v68gaFBJ5qHe3ynDsc7cc8fT6&#10;4zVdyEbzVVTHE+XVWAPT9epq1hpGaXfuDYEgAxtI45z1xjH0bjjpWYhQBKV+Vc/7WOxzk989PT8A&#10;StLVaDgflIIJ8NBPawqsyjc/k+WW+XpnnJz257e1XDPCNOa41UXElxhWtP8ASAoh2ybm+TazEHno&#10;ygEgnOQDG1zFZSMI5Ydu5vlZPmbCYPqBjsQT0zgU62laF1nMQ2RFc7l5X5cZwcZIJ3deCDweh/qi&#10;Mnd2P75k3K1/6/rQEvZby4jv5nkmkZmkaTkMGPzEjdz3bOcn5snPNXJINEi8LvdN4guv7U+0R+TY&#10;pYq1r5BQkubnzdyvuwoj8kjHzbxjBhtJLJLhYpbeSSOFSJoVGHZR1xlTzweq4yM85IDXuXnkN5Zl&#10;Y4wzeSmcJgc8NksAuSBk9uTxmp5XKO5nza7feNVEuo2nDwt5YWK32s+ZFKsByOT3bG4cnjPzU+Sx&#10;WMLcXV7vMmArFhuRivDLz29c84wDxUsOozW8M1osUJt3+6Hh3MXJBXDFTtwVBGME/hUNvFcxNJ9p&#10;VZI/OJjXqrn5uT1I69Bg8Z71VuXVk87e+g61guWdWAZdu5FXazdzxk9gWOAfXt2k+yCS423lj+98&#10;lvnaM5759D1BH3j90delJYM8axMl4vzZRVZclfYMMDqDnocg555qdY7xWjhgtGWNWZreZo8blLHL&#10;Md3zDPOTnhcf3QLdmZyl7zIS4lUJLd8Y2tiU5A529txHOAOmAOO7XptNsLOxhuVkgk8yRo3tvMbz&#10;IVChvNZsbRu3YUgk/K2V6bm3FlGLgRJI0H7xRJFJJt+bHOFycZDZHY7QcnGajihSO/8AOtLtl+VR&#10;IVfGzg8/N1JwM5IGVyDxSi+VdyZSiSWNs800Vpd3DG3YhUmuoWZETnLMo3EDqcgHAzgHtZjs9Pli&#10;CGQszMJJNrbVVVBbBGCTx3HAwTjGCFDBv3N5aiFYYd0ixQNuA6hXG3Az8ufvc7cetWrO4ns5/Na1&#10;2NC2+NkkKEHH3ky+dxLbgRyDjB4BA/e8ifbcu5n2pvNR2wiNm2yNshjbCoz8kDP3M5wRzk/Wt5JY&#10;5rX+2bbTbOHyfLhkH7rf53LrIUYbsttcsy5UDKsQHAa54A+KnxJ+FHixfG3ww8QzaRqyx3kFve6e&#10;4hlgS4tpYLhVZdhVTBLJGQBtCu3GCKw9PS3e4cXfnrCcSFo4TMCF2lvl+XPOffOCCSMGUpe0fNt3&#10;v166W9PXy6kakORNPV7rpbS2t/W6srd3rba1y+0TSNPstOs5ZZrvaX1ozWyiJZt8ieXG6SOs6CIp&#10;iQLGwaSRQpVFkfn5Gnlj/tN1m8q4jdcSXPzTYOV4JJRVPI3AE8lWJyVkms7if/XSbYfJjVlaQ5VA&#10;wAXJPAGF4yBhsHjAoktJbSJbIOJNqqm5ZAQMKuD3wRnv3DA55rXfSRzc0Yyulvv/AFfv/XZglsk8&#10;95bbzIZLgbcKcR4DOV3AEEZI6YGB64rZ8H+P/F/w+e5sPC/iuTSVurSSzum02by3lt5du9GZMFkK&#10;ocjgHnnBIrOu9en1+dL6fTrSPbZxwKtnYw2wVEVYhlYwql2CfMxUs53MxLMSYr2yW7t11C3VQ0qr&#10;5bchg33fm4wowvbHPOO1a06s8PU5qUmnqrrR2as16NNp+RElGvFwqJNednqtgu7ue9imkME0NzHv&#10;mnkk3bmXcBgj1BYjt17nIp97qDRabDZTWSxwqrGONl+V143OvAOWC8lgeEwexDI7HVCkt1Jolw0O&#10;5Ydyws8bNw+zfx8wCg4BJwOwNSWTCOR1ni8yNVBk8vD4+VhyD3x3PAPPXrk7PQp7aonD2txpn2KW&#10;WNoxv8uYwlWMjAblL9SpUDOeM8gc81BNC1usU8XzfM/lhDksMbcg8dh3BGBnIFK6TJErRWuyN18t&#10;fMRWX7pYgn+8CV7njtg4pbcP9pKq6rIshVVK8sccbewOT6knHA5NHKzO12rC3moXN9fLvupLh1Ub&#10;1uJCsm3GyMbiMkKixqEbAXLAbT10XvLw2H+lTwxyR3SrDa3OdiyMBvOHQqQQikjPI2jBHSlLcy29&#10;6yRqu633LMI9oxy3THIUjII5AyR2rRmjVLwtptkZuC4a3jZECoI2LsVCsxAIJA2gEKecklLmQ/Kx&#10;Tlub3ysRTboVUpGzQruUBRldzDLEHb/EccjGDzJbafaSTNLcSNHH+7HltlmLEfe4Uq46ZHXOOo5o&#10;Sy02KzhlkjRYmVVWRVD4xtZWAz8nTGRjGR7AkMt7Jbxyy2gZlUIqyKRtAzkE4wODzxn5l+tPl6mM&#10;tNGOS0s4oSHtWV3w/wAxIkVi3ClcnA2ZyAcBmBJyposNPeO22Qjz7fy1Ak27R8pGTjg4+9ntnP0o&#10;j01bu+wvlDKyH9+SpBC5OWOOmHAAORjseKtCGS2Mk9xb/alX5AFXKx87gDjPz5VupOPm4wSQWMpr&#10;3NSrEruJXEoVoyv7uEYXH94nOSehx/Uc27R9Winnvx+4Y2YaRmKRC4UOqEBWK723noob+JiMKxBN&#10;a3s0CvJbyvGhD4aQ4UNjkjGOcIvI5+gFaPhvQ9J1h7jT9V1BoLpreMaOjLB5M87SRoUmklmjW3jE&#10;TSv5w38qqlQrNIj5XJ2XUwcrb/oUYoUjlb7FJdSahDKzyNHZ7RbhnUI4dWOWLcHoFwME7qjuGX7b&#10;I9sh27v3e2LDN0ycHP3+vBI9OMUXw+0tAEsUhWNRH5YmBXhTx/tY2jqDnPpgC4J3ni8treJo442j&#10;ZVQbm+ZiWc4zn5zgk5woxwBnN8tzOTUdWQXulx20EdzdkeRNDuhkXZI+3JGSoZihJB+VsnkHkEVS&#10;hhmgiaZXbp821ssAR8oOCeQM5Pb6gZswyv5AhLLtZWAVj5mGBAznHA5xg8/Tu+/kjFp5lnbRQxxq&#10;xO2YgOxdipbJbkZCjAGRjIJyTMY9xc2tiq0jIiSER/upFLLJhiDzgfMpznBO0cEYzmksbVoLz/TP&#10;Jk84bG8xdoDFWUMSpxlcq3ByOhzkqZw8k5kvrwQrG2YoZEtwpO0YAx8pY52hj1OSTknlNPjkaVoY&#10;okfzXXztyqvkncRgnPyr65OPmHocaRXu3NObljYY+k3Eb+ZdFEjaNpI2R+HGPv8AQ/xDkYB5I6g4&#10;sXOjXkOuLZRhbotZCUyWLpLmPyvMyWXdgLHjcCAU2uGAKkCiIJJGbDsnltg+Wp3EE8jnp09c+nYn&#10;asvEc95Y2mmXC6THHY3V3f2rTaXG7zTOqfLJKqF5UJgjCRyZjRpJD8vmSs51NFtZ/wBf13K+n6bL&#10;qcaoIZnmjjaTdt3YRCpduANoxuYnOAAQecVNaMYZ/Mhl5XI86QD7245OeOOOnPqe1VbOzvbhWdbl&#10;SVBZvmLHu20rkYBwcYzg/QGtjQpzbpcWzaRBPdXcYS0uJmk821O9HWSPDAElVK4dXQrIfl3BWXGp&#10;HmOPERtA2tMmudTtobuN8ra/Is6wAlHY5AY9X7kAnICnHAONRrV4WUSW0kZMYZmZQPnyvoOee3BG&#10;PY5zbRES6aeJhtMhSJpDIvlthWJ+YgZB+9gEfXgjYa0v9OnWy1COWH7OxRoCpbZztKM2cnBUjvnO&#10;M4HPFUp3dz5XFSipD7bZLM8cUituw0TcKpbgdMk44OPxPHIqd48XEZKqoZcrKwXbweOcZJGM9T3q&#10;/wCEmtlhufD7+FItTuL63jtrGYyXBktpPNiffEqSqHm2o0WJA6hZWIUOEdK6K1xBLFHaR+XyWkUh&#10;iyjcQTheOvOOCMf3RWWnQ8ucvev0LOn27RkRKI92cN8oyFGQeg9T9AR0rqNIsrqC13TS/MFCgxru&#10;DE9CME54xz7e1ZOlanJ9mm0+7srWX7a8UiyzRZlRgTjY4wRlWYbclWyuRlFI6CGK2ykUn2iFWjXz&#10;Gij3EgAcfeUNk4PUDoQCeK5qm6seHjpuUuXuWdJjNwdszyIiwY+cleSPXGFwB7Z9a6Kys7uGcmJB&#10;NlZCknlsUkAB+7lQc4BwOD0wAaxtIjAga287av8AtMABwVO764+n5A12dnBZ2miTWE+mW0l1LLsW&#10;WZ5d9sEUbtqgqjqwP3iGYbGOAdrVlKXRHz9aUZSd9F/WnXf+rK5oaHosEutLtkKjGDHKqjzGG0E4&#10;OR95SMcDCqOa2bzRoYlWCK4tf3Ibz2lh27mKcsAAedvYEnpnPADPDVvK+mrcSWqwxyRr9nlmXhpA&#10;5B52kODuIO7PXbxla259P0NrC2tYLdkmit3W+vGaNYQCQRtXaThT/Hks28KAu0s2FSXKiKnJ7B2t&#10;fR9ettF+d9rGDrswi0m10ZJIY4EvJpVxbpuyQisGcDe+PKyEY4UElQDIxPO6vfWFnaCAyyfvI977&#10;QqfvMn0zuXYv+yQWxyB83Q+JTqVnJcaRqFndQ3EV8I76C8YpMtwvmIyshy2QBjnlGJHVsnkNRmgl&#10;1L7LO80cbLtkaKEu4A69xux8xwTjjnFefUUnI8fkdTEar7+ltPwt8vkQ6DFealeQ6faTFRNNtVZJ&#10;lSNXYjncx2pz1yQAOpAyQ7UpWDtbxNGsvzMrStsBVQW7kgnrgdSSAMnGa+ntBMd+12UsTmJvlVR0&#10;H4c9/wAaq6ncCe4MkjFcf6uZBglWz7e2fw+pojujpVOMq2qNRWudPhNxG6wytEvlNLlWHIwc8YG3&#10;J5yCGz34z9Wv9JLqJVZsyAtCjL8p37Dg/MGHTD7SADg4IBN6y069vHurvTbJpo9Pt2nkjEi7kjBG&#10;cDjzCoBYqoJCrIxG1WxjeKIU1CC61eK5kMb3G6Rvsm1U5UDHJyc4O0cAnr8wau+lyySbev8AXU+t&#10;yCNSMuZR08/xZjaxrUV3bvNLqS7XhMTGOQYTgKMjbzn0xyTk8VzsT6BqV9aWGt3cdnHdXm28mj03&#10;z5EiLgOFjkaMFwpLBS8au235lzmrjTum77PMqwqJBJIuWJGFU/LjP8GCxOOX4JU1m6sYvsKumoRS&#10;RyQ4WOSNztUMSU6KOTnGN3bOctXTye8fpdH3qfNI5zWDJFEkk5Vo2dRH5iZCNgAkEZ2jjPQn5OuT&#10;zUsLR7m5kle9hkZwflmkCOPlLPy3yhuGGM7t3ABNac+q6lAt3b2920kdzi3uI2YjzF3Bipxzyyr8&#10;p6lADngUixCafz7F5dyso2rsUupHyttUkfgD1P8ACcCuiSpxirPW2umzv0110t21uraXfLiJRjFr&#10;YsaJ4bkv4P7TgsryTyWL3ckdruWNGcLufA4BYhc46tjAJwewsrJ1tN9xGsixzlXkEYbdIxOQzgE9&#10;EbbyQDkjknOf4X8PXuo+QRbt519M0SR7QxmYvjCJtz3A2AfMSwU9QOyttGsoLZZra4Z1eVYy0iN+&#10;7QcHPOAy8gKeSuD0avIxFW0j5XHc1eWl/wCv6X9MpzxI/wBnlitFhj2iNo1mVy/DLnhRxtHViQcA&#10;AnZxElt9mG21zG+0pczRleRuIIOCOCdoye/fjFW7uL7Xm4isJFE2x5N0ildwfr8p+UDkcnjIHGc1&#10;a0bTbdpN9yCY45GVoWk/1eBnB78gkHpgnJ9K4ZNRjY8rF1uSRY0PS4LSdbe6TI2gNH93Y3TcMHoO&#10;o7ZHOQcHpNItore4Vr0ElG2vDs+bJ46djnjoSDjg8iq9jp4tLqazi+8rtmObHmbQpK/KCR93IOM/&#10;4b9jYMYjsEkkz2+4LMwXb8pbjGccKO3PPTGB5Fep1PjMZKpOo0RzCR4449mWdceYTgHsYxkcEA85&#10;+pNXYHe3kaQbZsBlLTrwQVAGeMg7emPbHIBoto1JSC5uJFXaCy45j3EcBc9xjnjgjPpU0DtHIu+3&#10;aZVXeflHK4AyeDjsMkHGT688c5eeh4NWb5rPoNk8uA/aImCtxIvzHecnOQeuenf/ABqNZB9gZVhj&#10;3DChl7gY+U+oB5/OppSkcyxWySBWj+8qAFTzjBOcZ9M9e/oSPaJp6rEZvMZ5Fe3ZcKi4G0qxJ53G&#10;QlMADj5ssdspGUfe2/r+v60K+nadLfw3EoFrutY/Nlaa6SJmBdEwgcgyt8y/KmW27mIKq2Ee2Ns+&#10;1d27zCsnzA44+6Mfl2yeg9ZysLMssTbX2BtqKoyR0x3JOMEYJ6cnJw+406eznmtJpWV1dlYn2zk7&#10;Wwc8d+enHNYyWrQ5SXLdEFnAqTCZPlVVzuJzg4688jPT1z9KmkWcKZLr5mm+dzu3MVPUk+4xx1/n&#10;ViwksQm2eaR8q+1WO4M3lHY2OBgE4Pp14p6QD7P9qf5mZcPuTC4x79ed2MHAx35xnsrIzne2rK0I&#10;ZZPKHmMu1h8rdTj078enbvVy1t4pJstA3ltIoZlHyLnoGP4McdM/jU32FJrn7FuZsMTtjIkfOAVX&#10;K9ceuMjnjinWNu3nuFRVjYlBKzEKTkdxxjPU8jB9SM5yXKYa82qC6sFGpf2bY23mCHMasR5gwDu3&#10;DgEqc5zjoTnoaWRIovMaZVeRZflbJdVbuDzhjgY5PIwQe9XlsrJyt3Fc7WaNVePagAYg4B5OFI2g&#10;5HUnkYBNS/aWSJlMzSx26jYyglFj6FuR8vzOOMdSc89co6WudNSNryS3vbbYhuXSSN70K6zSSFpm&#10;8xQzF+o2dcEBxxxyM+9ch5JGImbcRvdhkc9M8gDv27VoWVp4an0S9ur/AFW8t7yJohY2sNmJI7lT&#10;kSF5PMUx7cKVwrhuc7cAmmhE5PnSJFuXLuowzdz789MD17Z5ipKyaOOpzWi5W1V90+rWqWqemz1t&#10;Z7NMmlWxlfzkUptVQoCqu7HDNweueepPJ69S1AoXyzHjbw3PPTH+T9PWtC+tbaBYzpVzPNF5cfnS&#10;S26xss2z51ADH5dxbaScsoyQpJUV5Wku595UMJMuyjkAKck4wD+PHXvXNK61e5yzupW3+d/u7lWR&#10;Wdd0h+XDL82QMY6D6fmcU1vLbdbmdWVl2kN/M+nfnpVyCzRoMr1V8BduVIBJ98/y/Ki7e41CZ7nU&#10;ZGkkaR3aSUks+TuJO45Jzlv/AK3Fc8pS5bi5o/1/X9fITW7fT3vWaw3NbrIUt5bhArsAMbiqnCEj&#10;+EE4JPzNjNNsrfYPKfcvyk+XuHXr9P5dB9KkWMMAFt/4huLdBgjGSeR9fpTxHmP5huHq4yfb8awl&#10;UXtOZmcqnMrbEcUSLMRFE0aRkheij7pA9ucdPT0yKn8llXy5F27z2GBnp1z/AC7D2qRLQcNHtzJx&#10;0APTH971zz9PpU9xGRLG1tNuZWXkKFYkgcfnwD684Ga5tbWZjKoQIoMqtGGLFfu7TtUj+nfuKgMH&#10;mI0cduWZUJ5b7ucf/Ff55q5Iq27+bGqMMhgAOpzyD6nr/kU64tbM2iy+azTvM6yRvEqqqhV2EMGy&#10;SSXyMADCklt2Fzak72/r+v8AgkxlqZEpMmVMSlSD8vQc4xQ+1Nqgsu7lvlwMkHnp+P51dZGdNuzb&#10;82Vwpx9M5H+fXtWuYEkCgltucfu+hYjpx+v0rnleOpvGcXoUHUorFFXGzDfM3JznPTjIB/L1p0ac&#10;m5KxllkZiq8HPXt7dgenHHNWhG2/aiKwwSenPHHbr/WmQRO8azNt/wB3+HGSf5/z7cVnGN5G3tNC&#10;NEk58w7lVvl+XuOeBn6evr9WZiji3KhG1mDxmMnP+HT9CM1alKSssj7Y1xsVl4OAMYHPXGO/J9TV&#10;e8SSKVhMzRKOGVlGcDpnP8X06c1fK46jjLmZHNDDtWMuVkPTbgDnp2454H+TVeWLczJE0bbm2lcd&#10;D+JHtzx+lTSo4CqJdq8eYdxypIPTI47dfr6U77LZPBG1s7GSN8eWFO5yQ2WXsAp45OTnjvtuUeZm&#10;8Ntz8rLLTYLi5XT7/UVt1lH3vLb7vzEbexJxgZIUYBLKORG8W20y8DbirMqj5unKg9vfHJ5680+e&#10;KESQskW1o9oj8y4GAMkE89Dx0464xkipg05kZriBWSThlDHG7bz2xknjBxzg9MCv6jk+x/eDnLcL&#10;Ox+3XMNhBbfaJbiREg2pudmdvlHy/eYtxjk88djT7aV1eKa40+SSH7RmURsqyDsVDHIQkDg4bGMk&#10;HGKdC1ysoltr/HynaI2YNgD7u7nj7uTxwD0yKnltpLe3S7SJopFYrJNC0T5CIAuUXByOuQcEcjGM&#10;su7M3Uju/wDgf199ylCsUYWSLYuxljhbk5yGK889/qc+vWrcV5daU8d7pt1NazRSL5MkMpV0bGQw&#10;bqDk449fU1bsLfyLT7Osam4k2iOWMSFlQBsKOq5yFz1JYDGBkGCK0R7uMwxbZY2L/dG4ttAIJHbc&#10;B7AEcnk1emhm6kZa32EkhT7NJL50YfO5s4V4x12sSpBGCcbT79A25beSOa7dby4uJnj2n97JyXyT&#10;j1GWHOMg7uvanPcXFtdTLdTDd0VJlLF2LY6YAOBnOemRzyKmisljtGjiupMgq0e9V+XjgDJwBye3&#10;vycEilczlLljqVrCItF9ggiZtpTMzRtuiXnOF5Ix1JbJq2th9klYRTNH3k32+1XwPusTknODkcH1&#10;GCcWLCwtbtXgm1K1sxHBLP51xvxJ8udi7VOCT0BG3jllG5qSzEdxAIbC1muJHUFFjctliz4CgAch&#10;So5ySR6EZXvRkjP2103b+v61Lcvh2/OnLrem3q3S/Z1m1EWcLj7AzzPGqS/u1VSxVGBQsmHjBYSb&#10;0XN+yQM4txa+SvlLtUMdpwdpI9SCRz0BzxjitJCyf6DPIjRrgqrqccdB0PGcHrwOowAQ6Pw7cCeb&#10;Tbezkj1CxkkWa3mhZWWVAxlDDHyFdpYg4OQevUHwysyZVoyV15FBrL7BIs8sqRguqrJyqbT19e/r&#10;0BxzxVi5jiaZbu4WORNzLuXcd2UVj94jJGeOo3Ej5uas29jbNBCvmY2xndHJHzu+Y7hgkdPZSCQO&#10;cZEaW0n2SZknWRvNVY2VmAVcA4HP4Yzu/hAOeB6yszn9t7xY0zTNRmms5h4cjmgm1KOKO6vpnEG/&#10;dl1kmLKiAKw3ZOAPmyoGRUh0+9whtkhnM6Sbgq+YYxtO8so+YEDLEkADbkYwcWPLSS3kgu5N2795&#10;5ke0tjJ/iA6ZOD8uBuHUjISeCSK3lSO/haFVLoVbChmCBjglSepz8uSR6fMNIxUdvIPrF4263/4b&#10;+r6le3tNUstifbYVm+Ro5oVkVtwbbgMPf5uGxx1yFo/48G+0R2Sx5i2+RJGX2nJIJzxn5t3cEevd&#10;ZIBP/o6yMyedGDuQBflwCCSeQA/BJOMnJ61YlEUurQtZW0caxrGiKplZXKbPmO9ics4LEfc3FiFA&#10;AAq9yvarldupRuQ7w7WkKsxUsIVXcRgkEsB6Y6fN04PJFrVE0+2na30m4muLSFmWGSbyxJNGH+Vm&#10;jUnyyQW4yVw2MtgtViyiXTCfEMNzZyG11BDbLcWKssh+Z95jKFCmVAKPwd4GGAOK1vbwTX6GSYQI&#10;yLHMyzZIAG04BOD0+6McHrgcPVB7WLi0N1eebXby51jVbWGOS6naaT7HbpBCHZ2JVI41CIuTnCqA&#10;q8ADgC1FZW9xbCewWDT5IooVRBIy4wF3SKRuLEna5ySRkbQAQFm1XSbrS7eGcQkxSFvstzJDvWWQ&#10;OrEI5AyVVl3YAAOMZ+U1GttJbtOtlbiRV+QyNa7oy2CDgMBjcFP/AHyMDIJDt3CFTlTiUo4wskck&#10;9ysyAKm+NSd2cKCccDpjjAB7c1bbTjqCyLZ2csiWo8y6ddztDGWUK7YHyqCUUdgSoycgVXWSawt1&#10;eRPLX7oh+VdjEA7M9GJIXue3fitJYrjR5oJJtLeSa1uFlh+0W/mxNglwzq5KsMMM/KQVxnGd1LqH&#10;N1/r+v6RTlijujJAIlWNNzKlwrbpF3jA4XBYBsljgYGMjAFWrnQLuDVrmK7W3keKaSGaSzkSaLKZ&#10;B8t4iVZOCQykqwAPQio7S1F9GxiY742yzSLxEAdrDdnnp2AOeTxnFtrL7TbKzQ/u41JYncQpIZSh&#10;6DG7jnkAd8cO2xzyelxZGu54otQM0kksbKdszgEgjovzZxtHoAoUDOQMujVopLme5soV+1su052b&#10;FO1iyAEcbcgE54YdcAhLWPV30v7MsnyhGdV+2IE5wjFsn5RlFBOM8KOQQTJvgga48OfbZ47O4aMS&#10;rHuZRIpIRivy8qGbhh0Y4PJLNq+iM3KX2tiDSZF0yGZNR0xZBJGscbTSyBovmUvt2suWwrowYMDu&#10;bHO1qims766tpb0Wm2335aOODHkSNvIGAu3O1c4HVTxwOLd55s4VrWbcwVj9oW3QLu24IBycIBjG&#10;cY5HQ4Mdra3k8xe1iZgsP+kNCCscYyQMnoBkqP7uXxnJpcr6EylqMhmvLCc3en6s1vNErNG9vIVy&#10;O4OQMZGeQMHgdCRT9UttVMsj6j5iyXDb2S8Xa2GAZZct1LK27uWDDruzU1p9iMkbIkk0anZNvuFj&#10;BU8BQzfdbIODyoDc8ZqKaK4vGW2BkkChmk2sGUDGSRwOQvfjocY4NNq6sc+0v6v/AF/mVm+1JGqw&#10;piN/maRIz74wPxP4g561JHZ2l0sl1farcRsi/wCjNDbriRi6jackbBtDnOG5U/8AAZHtY4Ha3ivx&#10;hYNoaORirLjoQRkYwD93GcU/RdDvdc161sLZrNTcXEVvbrqlwlvbvuIUB5JWWNEBYAvJhBkkkDOI&#10;5TSmk5FazuZILueS40G1nyk0Pl3ExjRS8bqHGxlIKsQygkqWXDKy5VqKQRkBYgxZkYuschwuAeeM&#10;DOOM9AMHGQQbu+1ZdxufdJEkwGcqvJB74zjpy3oM0+/j05ra01HSrCRf3bR3E1w6yJdOJXAZECgx&#10;gRtGMEuQwdt2GCoOJtHsV8QJ5NzJbysofMn7squ9ScrxgcKVJB5BPPq01mqTlrm8LSCMMY44lZkP&#10;yk7OCMBvm+gBxgVEUmkSWOK4khmaRjcKjcHBXjBI288855xx3qzFp0S3n2ZzHuVsFVXcq7SejEgA&#10;4PA6jbzjBAGvdsC30Ikuha3UbCYlo1w8PJAwCSOGJC4P19xWto13pEMFzPqTXX2qSFY7Ga2ulRbZ&#10;tyhmkXYxZTGzLtBUg7WyQCGzrAPEyqZY1cuxCSKF7MF5yN2MggFhyAB6VNottpz6nbx6tqciQmRV&#10;uZLO33MiM2WChioZwOxYAkn5gMGqTcbvy7X6W/4bqnqtTnq0+aO56d8A/BM3xH8eaF8MIPEelaT/&#10;AGzrlrZTajrd4beytPOkCLcTtyFjjDbi4BKqGwpztPUfGX4QW/we+JevfD6HxjouvroepGz/ALV8&#10;OXwnsr3tugbAMkR28MFA6ZCllrzO11RBqlxrMdpDYwzTSNFaWokMcEZYsI1d2dwF4HLFiANxJ5PR&#10;28y3siRh280/8fPnRbSjHPG7JzgbeeOSy445zxEsJ9SVNU7VOa/Nfpba3k9b362PjcwjKNRtba66&#10;6+WvS+u19S7aC7hCvM2VaNyvzDpnA6dRneO/SpPsctwFLMzdXJb5wW75HP5nPX062LbTo7eFcOEy&#10;+7a0ZVpV4+b24Pp06E4wbDWUsRihkt1T+IqqbgOc/oemcHPv08XWOiPBnV5ZXRNpltbmVmhO5lwJ&#10;P3ZTaMcgZA/pjn153hFPqU3lhDcLySq9WHXP65yD1744qto2jvbxNeXVvcyW8d3skuI13RlscDcB&#10;g568E5GDg4Faek2rT3qs1wFhOAWCncT3UEA46j179+vPLc8XF1OWTb6HV6f4fm0xk0qO/s5mljt5&#10;WmjkDKN8ZcKWBI3L/F6Hg8qQNbw8ZZYX0W1FvtuJY5d32Yb02hxsD48wKQz7hkK3BYEqpWlBYXdp&#10;HJJc2NxHmOORd3ysFZdyPyOVKuWGBj5geQRWpouk293cxxwFmVpM5WPZuXO3A6nPTjBOCTiuZyXN&#10;ZnzdSq/bOUU/T8LHZeGIfL0QQXUCj7VJlpBv3LGu/KgZIKkBc/KcbFzjBNWbyzvL5vsmn6Q11Pe3&#10;qR2VhDDumMjnjIXLPkDoPm3SLydoBllWHT7G30+4XzD5JSGFlDAFsowyM7m+p+Y4545y/FptEsjJ&#10;BaTSbZ5lV0jVo1jAUqyHOWyS+47cAbSCc4HJKXNUu+prVrfuHFdLaddfv7v8H6cPqt0S2FijUKxD&#10;gNhmJQZwWGSOM45AyPXNc7c3axjzCzS7SysFzhhg4AK9855/oDWlr89wl42nGFpJIcrtaQlHbJ5B&#10;BxnjaR0+UZAIxXP3Aijup5PM3xqrbZAoRh3HDcbhxkd/1EyXvXIw2HcYpvyLfmQw22yB4cFT5uQP&#10;l55z2zx9MVnW1zGt+s8q7trbljZBg9voc4+nOOnVuoXMMWnfZ/OVQ7AMVX515+YZHB46/oetR6P9&#10;uuraTUrOwZo4VSW4mhDyLbjIVNxzgcsACe5xkHipjG8j0KeHlyuS6mj4j8VXt9qk2rXEcEcl7IZp&#10;o7WzWKDczEkLDGixrH6IqhQAAq9qzdXd/wCzlt2Rl8hBII42EZ8o4USYDN820g4bBPHJ7155RLAY&#10;YwzbkZOD8o7gdgT0/AnrSX0gngD2E+2NZlVVUhViUgkjJGOCeOSpK5xyAOyn0Z9RkMZRqNN7mXdt&#10;pTLHqUV8diou2SZOPuhcY5JBwD1Gd3cEE8/rD21zAy22qSLuwmW/hYqQfmHygEEHjj5unAx0zWln&#10;flpY4hGqsFaRY12lNqHJGP4SRwMABRz1rNea8t4ZpElk3zQkSKqN+8XGwgFRgKwCg5zndzgH5eyM&#10;ran6QoRjRSdrdzm4lslkt5tSvI3ikd0laNAGjAwOPmHOMDaMDJxuAbFaVj/aGpWwmvGUwxLsVo1D&#10;eWPveWGO4od27vyd3PqWmmf2pceTep5kfnk4eQsVYKOx57LyQD7nt0WiaRG9/GkUzttOzzosrwvC&#10;qJDyp98ZJPqQKyrVFGLPn8dKUqlkaOiafFBNDFBAtqyOR5ys6sSAvqBwAVXjGc5JPBXrN8dnJHbw&#10;M0bLMP8ASOEVJOVGM4LMNoHQZGScmoNOijt5BZW7SeXNDtuEWQMXyFZ9u5RnkZIxkEjklWzZudRu&#10;5B/Z9s80I6RtKBtMaDdnC8jkdiQSSMHNeLUlKR89iKkcPJxbKGh20f2Yq0ckRkZR+5m3IzDlnI4w&#10;Dge3cjgGuj0iC91G0t9P1C+QWMcjyOjFmjRmXBIEeRl9gwcZJjBJCrkUoLaR7OOe5utzR7YmUqqs&#10;p5+UdcjBVskAAkjnaCd2ysLm0fyriFnDxMPJ28EDKKrDOWOR7AEAcdF4q0nbTqfLYrGOVS1tP63t&#10;/wAOXEs7+C0+1zrskuF/dyTOu+X94sZHzgBxkfM2eobPGQbtvpROlyXn2yFZGDDzlh3GQdGXjpwS&#10;QMdFwShGKvXEVrLp8V4+qXUUkNxNHeW0eniOOKDCgFH3bmbLyqysgKBAAzbiqvhgDbYUsMxSRt+8&#10;3LIo3nBAZeB93ABJJ3Ngg4x5NaT5TzcZTjT1bvdeu9tdNt3vbsVLK3t4pZZY2Vo5UIOFyu7b/tD+&#10;8ecZ9B1FTXsa20yyRJHcKrMGEwHz5HO4hhk7iRwP4QQatafo8+oRszXeYo/mkkWD5Qp/iPQHJJ2/&#10;xEAcDikFnYyw+WDLHJbytHHGLf5Z+DnBzkY442k4fqMVjJxkfPxp1OV6b6pv8bf1q/MzDpcht2mu&#10;GMZSTasbx/MVKnkgdDkd+u7qT1j2ZLRSFlC4Cs0YUj5upx1zyD7/AENaAihjuc2bhpMBf3Y+ZF2+&#10;n8YwOoyPpmpILJktGaG++0CINJNDJlo42wcYbozcLkBcevC5qm+WJiqPNF2/r+vL/O1C3ijQrJHI&#10;Vdo8bZAApG0kHgdM49sYJ9Ks3lvb2toJEjP7yUFt/CxjDYUYb5v4vTlecYOdTUtL1CyjbT7u6txN&#10;ZyOs00Vws0X3uTHIjGNx94gozA78jOCwr6gA0cMMNtJIyKRIyR7QOTwflwwK8545OeDuLY8zuVLD&#10;cl1Lf0/D5amfDbNOA8duF8xTtaWbHy5AOOmTweOevrzV+Oyia5mKXaGFJWVLny/vrlsNg4GSA2Om&#10;CB900kdhaSXrLILZVRGdXVixCjBVfkPXHHQd8+tTW1hG3mtaq3yv/ErHa2D91vm6dTnqB65xnUlz&#10;HP7N02kyNoLpWkE6fvWkI3RKqqemFAXABx1446cc1ej0m5ihM0OmmZodqmMw5B4A98ghlxg8dQVy&#10;ub1jo8VzGceWsbMcRLCeI8L0ZVJ3YdgCBknOR0FWNP0Oaa4+yWl9HuW3cefdRuQhRd/l9MDIX5ex&#10;Lc4GSMHONjSODqOpte+2q/r7/mZaSboTdu/yb1DLDmPavO4pjgfyycY6VVkkudUuWsrbEkl5cLHG&#10;kjRwhWL8D721Rzz0AJGa2ru3vv7ND3Ks3nSEGOKcnzFY4IP/AAIE55XkcnjOFcxiOaTfsby+UDnZ&#10;5rkDDAgA4OM9AecE5NKPvXM60ZU2ovbr0v8A16OxWuYWigZPMikIYBJVDZcDcNy/7OR/nBqxHG0c&#10;aqCFG3PzLzkDPT0IP4nrT7TS7pbOS6+zTLAsgSSRlK/M2cLn1KqxA6EKx9amWNbVWjSVeCrySRuR&#10;nGQPlyOQNx9fp3zk9TyqkZJ6qwyGeb7H9mKIy7lLMyg456Lxkct1HXAoEJdfKV9u5TtaPII46evt&#10;6dfetTwnqmlWN/JPregQ6mr2U8VtFLcNGsEpjKpIQnUoWDgH5SwXdld6NRiLSNHGIGLcENJxuAP8&#10;iMf4isakY7trXp/Wn5mFS/Kpc2u1tbq23S2t+jfnYrbFCkbsqVwGyMkZ/Ht/Qe9TxtKse1UURsyt&#10;xEucrnGGxnHXIHX0OAA5LTMmRFsbGWYKTgZ+97Dr2/8AryQWw35CpuH+sZiMHnGc9hyBz/8AWrhl&#10;Ll0Odz7DYLeGV1SXy48/xHcAuPUAE8+wJ/WpWhDTMcLliX3CTdg9znj0/WpRZOZFlmZGO8Fo1Xle&#10;eh/lx6+1Wls9twkcBbKvtLBcbfmxnnHp3x/hjUsZ81yKCCGKRTcxSMquTIqttJXOCucHHGe3GeQe&#10;lLHYiaZlVAqJx+9YgHqc9e+D/M4GSLtpb3NvcMI1hRcYbeobOVPA4JGeRxjHc8VY1e3sgywJDI2A&#10;i7ppCW+Y5wmPkK+hAGd2TjJUc7lKLsjSNHmpube3TYxPKDBpSBn/AGieAfTHUDHrUV3EkbtEk6yR&#10;7l+ZWIVjg9OBxx/hxVuOAPuMJZmbKp0OW6Y9+1Qnz3+RI93BK+Yw6ZGO/wAxznjg/XrUSbexhFlU&#10;RqSYgytnHzbQMccjA5PJ/HPbFV2kco2zdtZsjZ25xnJ9eauTxfZ1jVJVZmADbVJGOMjpz+HT8Kqz&#10;eXMDAwBXOVDAdh+P4/8A6qxlzWNYkEtrbCT7PBdxtGsa7WRTjkDg7gPu8g9enG4YJjltLhbYTyWj&#10;eRIzItyykpuUAlR03EBkz6Bge/Mt00jAFmXcW3bs5A5xkce/p7AVDIOF8obdrAMqtu456d//ANVT&#10;Fe9/X9bHTGXX+kQ8eY1wkh5XDFct2OByOnp1HGabHJC5C+aWGNxctntj+v6VMACdyS9ck/gOd3TP&#10;1/nVdw+0k+W69F2epJJ9PTH+eKSZrHUheUKiNKzMy8t5cQOQQOe3/wCv6015mn4jUqB/E0fUemfX&#10;r+WPo+8kWRy01xI8eFC989Mjkex+vvTJJljSRwNzbsK3ILKeOvfv+fpjI/durnRFaLQ/Lu0itm8P&#10;3E13qMov47lY7eGOzAhlg2MXYtu+Vg20BArBgzHcmwBkikCwoIsblkGQm0KPlz1z93GBgdcnGKiv&#10;LBXlkkks/KULvVTnCfOeFJ78nvkDqTzVsriFY5vMEaspWTjuMAdO5K/Nk9+M4r+o3Lm6WP7qlJb3&#10;vd+XZdv6+QghYP59zbZ3qQu88hs85bjPH8QA+gFSfZ7tYt0bMkLOY4/MQ4BAXv7ZGB15HGTkutgZ&#10;J0uJIlw5y0a7TsOB3AxzlSOmeMY7z6fc3mnXBEU88fmM43RhlAGcj5QcdSOh68dhg+LYx5tdf6/4&#10;YgjmlaPbJaJKsG0fNCChbdkgqchhyQck5zz3FWrZ7RSqW6GEMc4t4QoLEsob/dB68dB19Jbi8uda&#10;vZJ50Vitqkdu1zdHeVVVCpvOCyqoUD0XaAMACktbkW6TWg8hpmhD7mVgc5+Uj5sEkBuvBLZ5IyKl&#10;2Oect11GRok88kl8QNvDC33My4XAxk4xhemccnp2nmW02x21rvXbDvumYDDNuGSoJ4B4OCT044Ap&#10;saSQDfOYpWx80nmKrbh/sZHHC854J5GKsWUAkuWum8soiBcSZAOQeMcYOc8j+97mo20M5VOWNyvb&#10;28Fv5kl1BHKqyfvIZIljZmDcLu7gYUA+2Ac4rUl0YzaLBfNqtszNeNEdN2uJ1EflFZDlVUo27aoV&#10;2YGNiVUbS62VlcPJ9mkjlGVC7cgGQEAnp+h6cjtyFimvILX7FbSMqzMvmCT7rn+8OcsyjcN2SPmP&#10;XgVfM1oc/tlKWu5HDpytZylLNGO3LHIZuem7IJxnI/2c4yMjLrWyity9zFbSRySI7KIcKXY8ksRn&#10;3O3qSSPXPTaZ4Fu9Y8Fat410ySxSx8PzW66hdXGuWkM7eeSIxFCzJLOwKEuYUcJld+1SpObZW11F&#10;IkkBmSSRWi8xU5YuT8uOh3ZYDPPXjnImclG/U5JVpR1d1cilsbm3jVri7hkjLIM28h3Lj5mUNhQS&#10;TkDIIG4dSxpkGmvIGmW38vKK0kjNzgDG3njdjOeeuPoL0ck4ZI7iRVjZlJ2quEwDjGM8MTngdunW&#10;nNa2c06W8oZnH71VT5t23IAxwSAN3Gc8joaiPdmH1h6/1/X9Mo3OjotvMLsxlvLaONGcIytgAMSB&#10;gD5+nBAycAEE6Hi7W9V8QnT4Ht9HtF0qxFvby6Po8ds0u2WSXzZWijVriTc7N5kgMgVVUnaihS6s&#10;dQTTomuRctCivFEzKWSP5t7hd3UhnDd8HDdTxYv9O8hYWjhhhDSPFE7xsiNlCDLltvId2APGSMkD&#10;BB2jW93l6X/z/wA2vvKjX2Slby/4H/A0OXkiW2mmtWRZpASjSH7oVQdoAcAjg4A67c57guFsj36y&#10;GzUN8v3gyqHAG772cAf7W4jue51PI3P9mt7RcyIgiWIlDu+YkjB2kdBk4UDJPqHRRW9rYRyxXfmS&#10;oyK0K7y0QBXruA25LFeDg7DwcBjakuh0e2e5kvayzx+bOIxGNq7XXyyyrjBx8vc8nIOck4NLDGsz&#10;tZ6i0oUyqywyjYHYZGRuwCBlx8o7MOMmtC4dtT+yxXNzN5YXbBHNIZCWAUYHrngADOAFXOOlY6at&#10;rMLW6ARoWHnqxZFTb1DYHy9+PvDGeepvmuEalxplM+Wj0tYY7WFfPEILbQIxGXYElgSRu2k4DEhc&#10;ArUthYapY30N9bb7eeG3jmUySGORVymx05BB27SCOg+bpnKQ21jGzR3ryJmJnLiPf+8AZeckYXfw&#10;T2HIDY21ZsrGxM7Nc2ckm1VWDbIAVxjduXBVkPzDHBzg5GGU3F2KlX1u/wCv6uLpttpyQTWtxaRT&#10;Xc32eO1SOLG1QG810JfaSDtyuCCC5+XANbXhrSB8Tbyz0y3fy9ZWGKGw0vT9FSOLUvKR1jQ/ZUEh&#10;nkIhjBKO8ryFpJEHzHQ+HPxd8c/C3xLo/wATPBt/pun674ZvzfabqDafA08NwWi2z+aQZJGjaNGV&#10;TwjAsoBeRjmahp806trF5aNHFdTqt1PPGy5bc7YO1SFbIbjJLDoQOTdrRv1d9O3b/htNe5t7ajJL&#10;fT/h977/AC7b7FNb3UZtROoaXps1u37zyBa+YuxR5nnJG+5nIVeu47hxycYpDaPJ8kSXG3y9vlrc&#10;NlxkYGQBzwoPQ/MMjmml7Qy7IbVPs77kVoTg8MCMdNrEDqc4J6GtfTbORdBuprPTWNvbzwA3Ahff&#10;HKySbYmYnYpfDnBGcR7gVAIbOUmlqYSlGtNWe2pScxTXDRwTfZ7VmaVTcQmTymy7LsUqOSGOOcfM&#10;c8ZYT6doGn6lp6yXfiJ7S8hmi8lntWktorU7/PmkkhYyKEbYBGI33CRzwY8Pd1HSb3T5re0uiYWu&#10;IY5mhuJGjCxuqskvRflZSGVgOVkzgDGY7/SYjp2+1WH/AEiMpM1qpcQMJcFGORubCscD5cNwT2Iy&#10;jLUipKXNZ9PxMvT9TuotIutLit9NZb6KOGRp7GGaWAecJR5RdGaFiVwWQoxUlSdjFSRWpFvcCbVj&#10;ZtAuIobjdvlbO3auxMbtu5iWwAMjO4gVaubKW1Wa1W1jkuJIwzPGw2RjG4nLBl4AJyCc8HII4kur&#10;afSbySb/AEiL7RCiSQSRyR7o2YMuRhQykhCASVYbDk5G2lKN7Gf2fe/ryMxra21K2YbBDJHA+3h9&#10;0zb1bawAx03BRkAblyAfvRpp8EbLcGCVsxuFESllUgHkHncAMMf4tueOQavmyhGmNO0svkxXChtk&#10;j5UgAgMA3yjCdyehOCAaptpkBjS+LeWhkwI/LyrKc7sMeoyDwM569RimveCVSMUmVpR5Vytxaxhr&#10;pom/3izLyPlbgg7ug689uWxRwNpsomjYzKv7mERkLtyRu3FuMHbwAQdxyRtXN/WfsM0cl5bywR/a&#10;LgSR2NusrRRKdxMYaTLbkJXGS+VJy+QQUu9OudH+x3Um2OS8t/PsHt5omY4lKZkUOWjO4E7GAYrt&#10;fBRlYkqdh05ykUJLqyhdo9UaUMluXgNrMm0OQCvPIKn5c7TkYz/CRU8N0s8/k2emlR5bW8k1nIyr&#10;MoYhZSp5OQF4wuSBkA7qrzaJdRPCJbWTdMgaFWGBJERw205yOeoznk8nGbHirWb7WvEWoazNp1nH&#10;JcMd0On2a2tuuCcMkSKqoDjOwIvU/KBiqcpcvKtnr81/TOiMI79v1M5reCCYCB5GReFfZjHTgnI9&#10;cHIGcZx2qwbVYrhZYLqOaP5gixhiH6c4Pt03Y5J9Kdq011PBaWN1Ptit4W8tY1WEeZj5s8HeS3G4&#10;gnG0HCqMNtbuGG/Z4oTHuffH5bY4KnA4yCM5BwDnnpgGo+HctRXck0yGHzVS3CrtuFVrt/kVcjrw&#10;Plxg988Z7VIz/ZX8lJdvlbYvMbkKVxjBBIyD0HPp1zixomqR6FrNl4osobOSaxm82Oz1KFbiGcxu&#10;mEaMoyyrghiso2MFdW3cBoTZyQK0clq0e6T92scQVB827hTk7Rz3xjAPSrjG8tUZ1uVU1Y6Lw2dR&#10;1m8a4XR1jFtAzXEljajaFLbN7kAYBZwDI3ALAdhjoNIMhuA9zcrtZSOmCzdM5GRklffuMntyFoom&#10;dLG3bbHGy8R7RlscKNwB6lsZyvGeOSew8GzpbztIlypjORcK2f3qjGAe+O/4Z64rjxilJOTep8nm&#10;8FGLku39eh0dsY5V8nypF+UGRh8uPlyDyOgY/wBMjORq2+lS/ZzaxCMSY3SbmKl/lOUOevGcdM56&#10;liBWfpkcxa3cJ5hnQeV5K7sjAIYY+8SMc8A5PXBz0FtG0zfbIVkkzgNtfk8DjdzwM/iOK8OpKx8L&#10;iqjpuy2/UfZi9Fso8z/R2YEIpYqBxlgM9TjHbkDviug8NaeZpxIVj35YSbV2+XkHPPGP4ecEDp1F&#10;Zj2zRPGrW332xGzZVm+bn056jv06jpXX+D4LlYhE16u1cvtWPdyQA2BjqAc46ABsEcVz1J2i2eDi&#10;q0XTd3uXFhL2ccciybo33rJH05AAUY4B49ORj0JrqvBukSpf2ctzZbN7fLujEf4Ddx3x2xliSFHO&#10;PcQaba2dxFLPMt+t5H9nijUCEp84kBYnOQwj28crvyQQoPb+BNLuVuvs8TN5NzhAYYwGdd7HhV4O&#10;GUMfmX06KMebUqWi2eNR960r6u1vvtr22+7Xqb+l3+p6Rqf9pabqEMEhspoJFVo5FWKWJ4mToQwZ&#10;G+6cHnhgdpHnnjidoIplkspI9029t0hyWJA5PTIyeTk/OeMGu3EctgFvbWIMGkDMoySMLwNwBOVI&#10;BwckYz1xngfFl8W025gvnZhHJvNv5p8yTrncSRkjcvGeSOMVz0nKUtz0af8AtEFCSs9X37a/O3T7&#10;tjz/AFS+C3YUzyeXGCFTnIQBiMkcd+ue/fpWLePIZNpLQ8CZPOjOSp6E56jHPTHpxzWh4vvL2+vm&#10;nnlmulurgyyXVxlmnmfI5dvvHOfmBBzu4JGKwb2WayIdbd5WuLVnRPs5/eRkmMsmB2YMN3cjk5Br&#10;0OVNHrUsHJbdC94ms9Oj1dfD9p4tsbi3aWNV1SH7StvtIB8z54llwCx3Bk3E5IB61nWN9PFamOGZ&#10;lgjXa4jb+7g5IGc8nIPX8ayL3UZFneWKNc8G285ZN2VYYddv8WB0JIxnAJwRPLeNFbMZFXchZWVi&#10;V2t04zyCOcce2CBxXJFR0O2WHtFWVrvz6/1/w5fiuLWEzSWsLwzK2TNJ8i4wONxHQbcnLZHHpUZt&#10;0NnPpoll+bmMxxg+YMEnK7juyAcY4/QGvZOzYmZ5FZvLOY/3nyghQ3IPIBOPZcc550JFWwleCYJ5&#10;gt9021QV4GCTxnkL14xv+7nAOlNcuh7+S0nGXN2HHTNB1rw3ZPpN5f8A9oJfOs1vPYhVW3EceG83&#10;czMzlpQyhEEYjU7pPNITEu4GvLOS9NlHFIcblkm3tL0YH92OOGzknGVbknAfdmtPKn+zCFl80rvm&#10;3IViG08rtGBzwTuH3hyOMR65oVxpNrJfa/DMslxLG8VvMGUvCV8zezcYzlNuFIdWY5woBqUuiPrq&#10;zk6P4MzdL0iCTfpTOwhjkaURoqLsyrfMwA6fM3XAwxxjIrr9G0jUdPdNTisfIvI5UmWWNWjkiYSK&#10;yuo3cAHPAYkFCTtJAGRodu2o3RIuJY9kaFcsI2yUbPB6L8wGPUY46102mWLXEGy8XyRHIsu24mBA&#10;z/q+cN/FzgkgkHkngcdaXunl1ox33NSws7m4s5jet5qxv5bSNI3cKoUKCN2W43A8fdx3Ml7YTidm&#10;1CWO4EzfvmimE5QEPuA5wDkZ4JweOACK2NBtfDjWPnzRTLeK04mlkuUVJFyFUIqjKyZDMXLHIZAA&#10;uGJkdczxz/ZWS1gmZ2kumk2WyGVhtHIbaWLkqB1YtkFuPFnW95o+UzaUF7yd/wCuvp/WhBp3hzxB&#10;qmmHVv7OupbeGaO31C8ktGaOByG2R71TGWET7RyTsc9jW7b6E7O1hKz+UsgO5XPzsQd3I6qMAEY3&#10;cA57NZ0SGLcLuLzvN85QzKoAH7ttw69AADkkHOSS2MVem0uCzSFJtRh3QyEyTR3Hy7dw4+cbgACo&#10;Hf5hxxzw1KvM7HhQwsJe9v3v/XzfpvrZZkljqtqi3EekTrYu7Q28l1E8cckioNyxsFAZgHXK7iQC&#10;MYGK2LBtP+wHW7GdhLIzIuP3caHrgrkHd1YdiV6jbxnaZC0WmMkCtLImEtWWLzEHKE5LDO0gKQME&#10;YGAQCTW7cQM8Ud/NcSMq7jcLKreWy5bJA3bRxyVBJOFA4OTx1pJyscNSjLmbjtZPXp6Py7W2sY+p&#10;LbJqUkdtfXV1bqzRQz3CrHNLDlxueMMfmOQB8xx90McZOp4Z8Gat411TTvAHh22VLzUL5jbreXUc&#10;MMrn7uZJSkaHj77uAAy/dG7MMIkgjk+1WsMke6RZJdrAbl+YkAjaehjIKsBt6fKpV1v+/us2s3mX&#10;Sjy2ZflVSNuTlhlT94Ak5zzgZFZvl3PHpU4qq5VE3FtXS0bV02k3fXs9fO5T1PQ7hB9njVZ5o1WN&#10;4od7fPgAkbFAO0lRg8jKgbs5FVYIJdtvJBEy252yXCZUMCR34woIIGRzznHUa81ra+bDbQ3S3E7K&#10;Zpt6AtFtcgr0zIDtGT8pByAOrO+Cyt5NaFxJeIyyEFFVG3nJVWIG3HRicEZ+6epzR7SPLZmNTCe9&#10;zQtZtK11tv8A5bemjujP+yyxSRstxGqTRrHhWJUKScAgHA+ZTxkj1zgkVWa/skKwSnaxUecyoc7h&#10;vIGCSFzyMgcn1GK6FtI0SfR7qYaxd295DNarZ2jQiWFlkU+fI8gK+WwKKFUocg4LDYN1DTI7u5ij&#10;a1DSleiR7cRkbsZBbjd1BK9ewOaOWUY8z/r/AC/royPq8nUUVfXZp362f5baO2uzK99pV1ptyF1C&#10;1lguD5LLHJCy5BXKHDAMAQVI6DbyODgaWm2O5UWCzjblWZiqMAqgEnuMHjrwwyNvapmvbHc1tqFr&#10;I7LLHMslwjEY2FCuc8KWAP3W5X0LCtHTIZlhWVAkcbssjyoxICgHaNpJJBHBI9BnPO3mnUlsxxwd&#10;KWJfK9NfVLz/AM+2pWGlz3EnkNaxxqJgsKwk7lZmJJYIBk/IflyCuBgA4xbtxNIq7Fhha3kxDhCQ&#10;uNzAtgMSSdrfMcnb0Iwa221OzvtLXTP7ASS/hmjZbxXZXbbIzbWGdq7g0a9OiJnndup6j+5uFeIR&#10;26vtCzKgDM+d+NrgEkAFQSCOnODuXjlUvI6q2Ep4ePPGd/8Ah9nsrr1ttrsYt99vkt1he4KF5sMq&#10;xqxJAP3ccsQDjAyB0BHRc/T/AA6dS1G30aw2/b7q4xapKyoEYtsCvIXVVwwDEkBVxnOM1qX9hJeg&#10;wW8DefukaWOPc+5WHAPUgk7WwOOhHO0HMtwba/llMMasZCVB3Ltyeg5ByGO0cY6nkAmtYu8dWeHX&#10;cY1VzJuOmt3fpf0+7R9GJqBm0vUbjQYDG0a3DI0kLOu7axwwJPpnBOSOh7inDT4byO3+xWsm5UXz&#10;ppLgESnceQoA2gKBxkk/e4BChzWkcFhm/SRUmYRC6hJ2hlQEHoFYFmVifm4yeCQTFHcxBknjCxyK&#10;VLbpAWOW6cjpjvwB/PN26ficdfljL39n07Leyuv627iC2dbbzCmBsA83PJGMbeDz29wcdKtajaWZ&#10;zHp9400axx73mCozEqCU255Ctlc5OQFOBnFEkE17Kq2VrMy/Z99xD8zEsFJaTrkjGW9AM9ADizef&#10;atTvnu9Tu/OmuGaWe4lZiWdiTk8Ekt1JOck885rnly9ep5tbljF9drfj1+a6X811hDwRWMkEtire&#10;dIpEpY7lOw5H93DE55GcL1HOZYdKSARTzTwKs43r5coYqMlQzAElTkE4IyQcjgrlILaGA5lDfdwy&#10;tj39cHp09OBzmte3066jsWuZoPNWCQo63CbdmQGUY55JHQcnJyRnnhqTjGTuvQwo81Vt228vz/rZ&#10;dkU7HSkupHltUXMTL87N8645DYz1OAMdckDOTV1LSIvHqMsA2xzKZkaNQz9GA2ZHBRck4A6j3Ftr&#10;aO4CxZ8zzIsQ8FXbcQ24hM7m3HBJzwB7Yu6d50SQ3k8Me6FgioF+Z5AVLnyyACoVduMEHacg9K4a&#10;k1t3O2jhuaVn01/r06dH31RlQQT2yqTcQxxqzBQZDIIlAxn5eGz83TH3c5Ap0+nrbWyx3MyQGSPf&#10;uMnyleoOF3cgZyuchm5GQa0dLjg1DU7ibxDqFxCGtLm5jkWyN1504BKKRuUBWYbWcFgoLHDfdbNi&#10;mRpFsoIrdJpmWNlScqFbIz1bBzjg5AIfqNpAJRlGKZolT5fdW90rvXp0Wqb0ttu7NpaULqCV5PJA&#10;86Sba26RAH3d1z3JwV9WOeDkVmtLAyzi7upEf7P+5jRQyyNvBIOW+VfvNwD8wxgZyNPUG094FEZb&#10;ejqG3MCzrlwzAYwxDYA5GAQADt3VmY2vjfGokb5T8rEY6/XA7E8/yPijY82qlGpprv8A130euu+n&#10;Qq3E6zTbFaQnGG3EnHsOv+fyqrPEsg8xxuH8QHy5455/EdqsMfnMLgK3rnnbk+2PX1+nHEU0UI2y&#10;LN3bCso46YPXvk8Y49TnjLlctyIFaVH/AHn7xdrf7XUHI7gZ/l+VQkKS3m7owFcZUkHgHjj6k9B9&#10;e4nupXE28S/w4O1s7j34xzxn86gkjjjGIJP+WeW+Y88/7Q4+v/66f2tDpjsQ3MykcwhfMwVb2z0w&#10;QemRyOMZ4x0ruIyRHPErSSN8zK2O3XI6fp79DUkmVZjhmkU5+bvg8Dr6/p65xTYop7iZYopo13SL&#10;H+9mCgHd3yQBjHUnA6k8VMubmOqEXokV2lJZd7lm2nuV3Z6jPf8AyfWh7mUzrhG8zgqy4A69/Q4P&#10;4e3d0zFQ0ZmXcv8AtAbh2+vP48fnnzXBli2tG23cUJkXn9RgjJ/PjsRTs4uzOiEOY/MlHBjWND54&#10;37/MEIbIOGycKDz+XP8AtYq1LH5beTdXLM0cbJ5JhYeWRk8EgdWOcDjtn0h32kkSxWy7ZFYlWj+c&#10;n6EdR9OnHTOKc0gfzFtI1k8zquC2QVyMEnOc8Hjjbjvkf1Py6n9yS+4mgu4GfG1RF5XmNk8BM8Dk&#10;7sH+YIq9fW2l/wBj240+ASySJunVptzxyE8jJCjkjPy5+UjByCq0NO822RYGBk2phvL3MmNuMe/T&#10;I4wM8HNT2HnllUCP/SJF2yR4DFskHd14ACjkjp1xxS5VuYy92/L/AF/SJlitoVRIrje0h+aFV3A8&#10;8D5+W9BzxgHk/LVpJJpgIdQkuhbwl5ljhk+6PlVsL8ytnjJAyQD65NdblDZOFufLcSSxPIpAZvlw&#10;xyG3YP3Rnk7cdauRTokaBoZIyzBZo422svbh/cDcOvfgnOFaLOWUuXpr/X9fmKZtL1GfeYlCbVe3&#10;NxIHG/cMsD0IIzgdRuGehBS2dZ0CLB8rTBV3fNtGeCWCkkAHOOwAGGoilhabdIJPLkbDKygqrZwS&#10;Bwcn64Yg89KkRLd7l5XfbI+UjXy/vtz34yCpOcDnpg8tSl3RhKVv6/r7zTsYZIUnhe5eHzo9kiht&#10;ysAVABweRuA4OeVHfmp7seG72zshbCaaYwZvmmswihvNcARkMwZNhjbPycnHZWavPbfZ7KO4ha3V&#10;3Td5Me/eqj5RjI4wD6noeh4q5e6BrtgYkv7O6WSa3EluLi1aESwtn5lDDO1guRgkdOSMEw3c4Jc1&#10;r3/4H9ev4lqdbBrho9IjnWxNvG7C8mEn7xEVHwdqbRuZyEIJUMqlnILvJa295dxLbWsbTx2pZ1jC&#10;khA6jd2KgjZ9TsGSc0Prmu6pp1hHd6tcT22nw/ZbOFpn228LO8xjiViQimSaeQIOrSM3Uk1oWWra&#10;QnhPUtGuvB0P9qTahbTQ6xN5izW0MSS74EAk8opKZkZnZGdTbx+WUDSBqjaafM9vXXbRfnr99ziq&#10;O8v6X4f18iidJaCb7NMshlZXikWGTzFZvugK8edy/K3AYj36k2o7aDS4IJl1NGW7vHkvbGLeJIFj&#10;A2mTcqrtbJUbS5G0525BMKWt5NBtgj2xxxhvmXdtG9UY8N0+ZSemDj2p1vE8Me24h2qH2bmXy2bB&#10;4D55YjG3JHG3BHBxP2rGPtJOL5tf6/re4kdjNa6DHO/ktbt/qIwyu7bDjk8nqc44Ddf7uIInuIT5&#10;C2zMw+aS48z5UUPu7DB+7zg4ycg+txXgktBELRZpN27cqlmTnLdCV6KcYwcnnPAqI24gso00+YJc&#10;cuXjwyoARtx6A8g7hwFGMc4rlWwo1Fr+oSXskOo/a7G5dZYW8yGaac+YpXDKR95g38PBwTxkYJql&#10;HNqSuYhZQ7phiR5I8g54Z9zDPAUn155A7XvLYXS2Xk+Y0nzSZkKlT8uCSABnGfQA5zg8iMfPcP8A&#10;azvbzsIfJ/iZxg7cnONxGR1yDkDOdLmirSlG7Kdp5Rha0huJGxOpaKNvvDkDkr2JPUdAOpJBj0zR&#10;DrWtW+i6fHZx3F1cxxxeffRxqzM2FZpHKxxoDjLOyqoIJOMkWrW4MataRSPjeGkRQAVbGMJ+GD39&#10;MAdYrGC5jHnWDTfvIZA7RsPmBz5g/Fc5GOQ2Odwp6s2jP3ijZ2EjCFvlWSZdv7pyTE+XBQ7iAD90&#10;nAAww5znGhbXN7oSQ67Y3YZ5pZU227KrW7oBgkOu0k7uAmW7EIek9zcQ3EdhZfYYI/sNm0ElwJpF&#10;eY+a7Fjl2AJ8wghQBtRSQG3M1eNSjLaS/NA3yHzgFXJHB9Mcg+w9e2sJNblSq+93CG1hjuYV+zSe&#10;c8KhZZYtqnP8Y3nAGWwDz275xrSi2QvBqMyyTdYY1kb77N828qNpA3ZY5zyPmPNUUtGW/mjiijka&#10;OPfIokU5zkZOSQevBAODxyeKIrSWERyvHnaoaNvOwxwA2RsIJ59ehHIIyacpfcZutotTXu7UC0Wx&#10;1PQbizmWa4mS8kjl86Zd4Gx9zFAFKONyxghjgkj7sN7bafHp8M1s0cjK5DQ7iX3dfMGVGAQwUlGz&#10;8h6cGtCWfT9U0eSWZBHNH5flywxgI4yFl3BUJY8hi2eOPvbxitHo0BuWK3sNxMrLJGyt5gY7QCNu&#10;ARyMZIBxnpS0aRjOtyNu+5Y8MW+mm/MviDVbq3SORA1xbxiSeFOQ4RDJGrsACdhdCx74yQyG2a6u&#10;F/tIrIkdu0WVjjTYUyCXCg89FLEKThdpzVu/0gJFm+ZlkSTbdKtouA+W+RwVU5GHGPm6E8gGizDv&#10;A1vdXFuq3eCY7hXAQjdgkBTjh25HIBOOeCLSRDxUpR5TPu7drzzLm10u3j8yYLbxxSN5cY+6ApkG&#10;4KOOpHqw3A5nsG1Dw5PHrul+IGaa/sLu0kWGZw8cUsXlyBiFI2yK8iY5LAPkAEZ0bK3sVmXTdUkj&#10;jt1ZjLJawmQgHIwEaRcnopXOMAEZpbz+1HtZIhcP9jt7qTyrWeNltxMwTdsODuJCox4+6q5z1o9p&#10;1bHCtJz2v56lHSNKj8RWtwl/HqC6fYs9zfXVrYvOtm3zLHlNyLGjSNbxMzAledm87UfAXSbm6dYp&#10;HkWRpVDrJtXZkhSCSOSAAD7A9ByNZo5YNti1w0iRxNJ5nmZAj2qcAE7fvfMRg9Rz1psemajKY4kO&#10;5ZFHykK65yR09R2zk8r2PLjLTRnQ8RG6gkc7d6NLAskMsEMW1/3u1/mbtggccj5uo96sWSmxuFvL&#10;u3a6gt5FaeG4kZUuNpHybkIYBlz6EDuCBjok0m71W6bSUTN1GjfMyuWZljbCDqMknae5LE9CQMya&#10;SxMcdtb6TbySI0ssl4NzvKCV2pIN+wKrLkdDlzkkbdu8eV9TRVJQl5GdqOn6vpE1vqc9rdwLqFmZ&#10;dPnkLJ5kRZ4maFpAN6b0dSwzhgyn7rAVRp91nMcELblCtJKyxjgEDkkbQCPXv25q3d3FzJGyeZF5&#10;PnS+Ykcfl8SBSwHH3cZATt8xzyQYb+wkVIBNcSNGy48vyiqqPnGNuOM5z0GCzc53Evlvoz0I1Y8t&#10;73K2p28UU0dzBNCrSRKZ49khW3bcylH3ZBZ9nmHblSJVwR8yLXEER22xnZucfvkCybjtJJPTAJIx&#10;nn0HUWLRdT0dpJdNeSFpOInVsMWY4b5sjIKsVOMgg8jBJrSbQJ9Gh0/W4J7O7/tKxebbbXas1oPM&#10;niVZFUgxSfuzKqnkrsbkNV8sepPxSsv62MmHyYJBdW0e6X5/MV2ztyV46dO2QR7HFW9S1S41bXrj&#10;X75Ldpr+aaa4khtkhjEkjFmCxR7UjHJwigKF4VV4ULqVjPp7LI1h5StEH5t2BICqR8pAPKtuzgkh&#10;s8mrENnGsUjTzSHC/u0aQvuX+FRwdvGF4425wOimZR6i96UmhdMhg86MGFmt90Zk3OB1OSMKflJ+&#10;bGc5wfvV2Ph+2thOloscsqSEMWLGFdvzDKbuCCu35iAeOR3NLwbol9rNvfarKgkj0myWbzhqFvGx&#10;+ZYYigkYGTDyqfLQOxjQ/cVTKieHYQ0DTi7VZFljRlCsGKHdluBj5doBzg5IIDDJHPXj7tmeJmtJ&#10;1Kem56N4dkvCrTfa3Xzoy0ccMx+6VZNowcqAC644JDHqDXT2Onw3brGixyTBd82/5t649umcnp13&#10;dcVy/g+e4On+dDcMvnY2KzAvsKnkjjOARkjrxxkDHZ6ZZwpbrIjLIyqNskf3SSeTx2P15yK+TxU4&#10;xqWPyjNpSp1Wm9v6/r/gFmLTIhcbIBIfmIh3LsYgAAErkgE4OQDwR1I69loMFvDaRGKJ4T5ZWf8A&#10;fI+4hzhlx93oMgknIY8hgBkaPZJLEIriNd7bWjZY1wrbuNzdVHpk/Udc9lDp9va6dGtz9nVW3eYr&#10;MRnHG04BJHQ9eOnB6cWIre6fKYzEc0eVdf8ANFPw3o0uqeIIrS2nmO2M5WMKGYMvPTqR93gYJ7n+&#10;L0JNDj0jRZrhIPLYxhpEkUo2SobCdSCQAwJPA7nAxx/g6zSN2v4ZxI0lwqL8pCxoCeSSFGeOCSMD&#10;IPGVr0K+hAmW5FxtVYRD5iody5QZ2cf3GGe56c4yPKrTcZqJ1UaNN4K1ve732Tv/AFv5HPzNqN2s&#10;WmW2iS3N1e3ipBa20DSyEs2ERACSzMcLjBz/AA5Oa878YaRqUi6pPaWdxNb2MXmalexxrMtuu9Yw&#10;0jR/KsfmNHGGJAMjAZBZceleK7qW3jiFjZ7Ht7WWDzpo0dNxRjuO8feyfvEjBPy8qGryXXrxoJtR&#10;8zU1gW4XbJCqgpIoZmc5H3iCAfmBzhupUKerC2kz6LKMBFuKnd9L7dPTvv5bHA6s8UE0dtPDOtrb&#10;ztMxecbYw/AIx04VTgd8e4rN1O3vIBM1zpclr8pNo1zbsfODg7SMgDaUVjvPJ5bkgFei+KFrpVp4&#10;mmj8F6k+q6eWU6fezWogk2+WCznEkmMb9u0PjgnocDmb/Uka9jS4KzRW8hFtFvfaqkMcYboVOMHj&#10;p3+8PXUZS0R9b/Z9KlJwfp/X/A/UxZ9WjCQPPLLN5e4xlpvuR5JC4x7g9D1x3NXA8skcMLPIwVvM&#10;WM5URqAHbIIGAQuOOvfAwateJfh/4h8K+HNP8balZxrZ6tJIlpuuo3uWZI1d3MAkM0cRWQFJXCrL&#10;yUYlHC09Ks0Fw0MESq/mSOrMXdm2rvMK7Aw5+6OCQxyWABradPlWphUw8oSSkrbb/h/wDU06SVF8&#10;p3ZTJJ5kK+Vu6gZY4wcZ9+FB61ueGlkvWksrq8+zr5eySaZpCEBUBum4lV+bcpG7aGwCcGudS8vd&#10;Z1eS8uLiS4uLhvPuLq5l815GJBaR2kwxJLYJOQDJyeK7rRfDsEfh1tQOu2d3LdXDRz6OsLLOkSqG&#10;Er4QoQxlK8OzKQ2VUFS/NL+8exl9Hls4bd3p+v5X/Ay2slkSUszSPHlVY4Z2yflHYD5XHUZ25xwP&#10;mq6lpE9vE0yWbQ+TcKkm5NrGQsUOAx3YG0kt0UYycEKejn0xfs8LRCR2eRlkaNv3ccm0/NkkDAY9&#10;zj0xiqV9pF5JBC+m2SyWtrG139pjVXaKHzFi3OF/1QaQogD4z5igbg4rPm5j3Ix9prbYjtYpbKWK&#10;O1MkaLIsYY7YtsaDjI2+gPTGQwOepre8OWbSp/a1xYTsyyLNIrtxnb93Z/E4wOo/i45wRDper3Vp&#10;4dufDUFhYm3mvFu3uJrVDKp8uRCEk2b1++xeMEAnYWBKKR0Phy3mt9GgszcF1juGBlb7xzwW3bsk&#10;EZO3JwQTwc1y4vlhDR/12OHMJRjQf9en+f8AVzX02zK6ULhcLGsfmRybvmycE5zleo7AKMjHcC3/&#10;AGVHObiLbMyyIF8xZOE/hHzZJKkgYySMsvUBau2ujWdtp3lxeaskY3LMsZKiMNzhdpJHUZB5BYgE&#10;MM2dI0OOST7bczv5E2Jxt2hjlsgcjkBFXJIBxkZwRj5qpNXbR8Tio1KlRRte/wDwxNa6UyXcsaXR&#10;MUi/vWWEAkjaFGOx3Kz7RgDOPQGtPE80VrcQxzMwZV3Xq/vJPlJJB3bc5AJwAflJx67/AJMVqrXd&#10;67eXeqrmR5wqCRdo3ZBOApPBPAz3BGcKKy0mTUP3axzSFCfmUDfnPJyMh1HGODjPBGRWEby1OapT&#10;9lK1t/Pzurb+vz++bRLK/hnniFyZmhCvGnllTuC8KeTxgjA67jk9Kswtqer3TW9tDJ5NjAsz3UMZ&#10;kAk3BSXbG4Ah1XI2jgDGWJaK0SfTLz7F53k4jKCRVZVkTjazn5cA5JXbhcHIAzW5aWsUtptaGOMe&#10;c7oqTDDOGHLDvkDqMbsE9655y5ZXOB0faR5FpvdX/X+tjPjsobezlnZZP3bMZBuxyv38gZOcZwDn&#10;AI5A6onnam63SzrdK6sWXy2Y7iGJfLZ3N97C4I49OKs6lZRx2zS6cYYfLZxt3Aqdq4LFSOMncPXH&#10;QY5qOFbpVa6017OM7TNFJcgK245+XGevc8fwjPWufeJ5taPs6nI1p5dfPz+a7ENw0k1jvE+2SSR8&#10;xusgJXncSM4x949ecd+cw2kck8Ud2tncSM0a/aJrdgV8wynAwv3d3l9ucJnnJzYmW9kikhgtpLX5&#10;ikKqgG18ZJ+UEg7Ac4I4X0KmrUsLRWzavNbnbMrLbyKArK24cYOeSN5xknJ5xng21ZMKXtJXfRdv&#10;x1v/AE90ZssUVxcwokLblZV8uUkqY9+Np3YLEZwdoIIPuCU0yb7CiXunSqflVWaYgqq/ONvUYwSO&#10;O4x/FxUuqNNBD5EDeYwl3QzEbBIww+4qQSANyknK4yy8jmrFoVe2W6gvHZoW/fMzHcuDwQXHzHgH&#10;nn5TjHIpyleOuxEaUYVnZ2kl+Pl6InFlJfCP+zIpJgVfP2hDtjBYZwdvLBl4znAwOeK3baeS1uVn&#10;kDOs02WjWEqv3jy2cA4PODnhjj0rPsI76DT9ttcTs26Qx+XDuALqRuB2gZ2/eYgk4zgGta2tZ7OW&#10;W1idoWkkZi29R5ijIJYng43A7v4iv0A4K0nsa06fLeaum7N9vRa+ujfa3YYJrm8824u7qSYbZfOM&#10;0jO8h3NnIUldwBIOT265yTHrOlC9by4rKNdsGJmExQySNwvXr8pK8YHzLkEjLXbOKdFfUbmPdOZP&#10;JeOSYZKk8NyTnqpOQWJBwQRgzX08U4beI4WViZI9jAOFAIPCk7sjGAec4/urXNKXvXOetTjWw7jU&#10;699/vez79bX7nJvaxx25ZIWbbvaOGPaqOuRlnBz82U7YHHHcGG2tbSGKS6Rm81ZNzxrIPuZ2gKSW&#10;6DHUjAPfgVoala3JufImCxGT92rRt9wnC4wWCgcjPbbg44JNGVrCC1craRyGSFt8IJkYKB8pbj5N&#10;u0Z+b098bwlzHzlTlpStJWt/Xb+l3Zj6haEoJUuVkw+xk5VwVIHJOeG5xzng5AGKkjU24ARY2ZmJ&#10;+X5iTjqNvTs3/fPXmpYpOBqH2JBbw7WSPkgEqSORyM7eeRnccYyMIsFjuVZz1jRsbc8ZHHA69c9O&#10;B68VUpLa54VSVP4l1/rqWPsFxLAt8iO0HmeVHJuwq7s4BwcrnBIBGWAbnrVqPzYokErJG0bM+Y4l&#10;354GSQOUyo6k9SQOSS14ImilW3uTcLFGdvlrtO4jcSc9gR6dCBnpV6305IbmGKPUQHEilmWAnaow&#10;Q2enXqCR69BmuGpUjymUl71o+Seq3/Dt30sWLLTrqW1EkCx+dHJsVN+WDl8+WVKj6nfwcYyACK1I&#10;LG+cxC2nZ8KhaSXdtTD7sEBQQQeSRkYOAc8LCukIHVl8uVWhBmaIjdCGLcYLEBhjGOcA56nI0njR&#10;ood2618qPb+7zhRjcWx23buN3PtwSPLqVXLY9GhQ9nfmXRLff57fn27kMGjLbJHBJAY7URsq3km/&#10;JA3MSFAJB5OMr26cZqSC9U2ccMjRsyqzsqthwxGdis3oowOc89OpOhCHWNZ9PfaqyM8ZnmWNipIO&#10;0MCTywZjyRzzgDJrySw6cn2iR5GZm+WQMGEsoHLbSAMEAHPYnGW/h5oe+lc9SFGOH1g+VW19NNvn&#10;tfXvcZeRaPDYub3T7fz2nRo7rzJGmt9iygwjqjB2HVlJ3xfKQAxfn9b2ReZDcyuVychcDy2UMAh4&#10;6fdyo4G0dTg1oLGbBfMlm2IJCny7gvXOC2cqck7vvYMeecHOfrbQXNxdRwBwrFkVfuxyM0hywGTx&#10;8meWOcAngHO0Je9ZnDjHz0b2UX2Xzbvbftd+i6GS9vYzJIZmkWTCuhjhABBBIyCfl5xyAc8Y98y7&#10;XyJUjEybW5XapGMdPT64x6evGneXNlLKI5CZI4lVJj93IEYBIXDYICkE9zggYBAoMd0W3yhNNJnM&#10;nl7jk7cDHGTke+c/Wq8+p4NSFO9l5lC5mKRtAzrn7wPQZxxgf/rP5moyGVWildW6Mp3bcdOOw459&#10;c9s9aszbrd2AHys2W2tknBx168++ce3NRmEpbgyWjLGxyrMw5ypGeRnqrdscYqftWJjEo7NyosiF&#10;NkeB/EcH73X/ADj0713kkUhWYj+HcvQe/wCHWrE3yu0kgXa0nyruyWOfXr/9fPvVSR5DHuSXb0yV&#10;U7Tzznnv0Pb64p8vMdFMhk2mNUVNy8li7Z7ZOffp+ORVeSSTayO/3W529DyOc8c8dP8A9dS3BLw7&#10;1myu0BvLYEHP0747Y4yOnNZlw8TNuEfvtUZHXPOSP5fh2ojHlZ30Ycw69u5Y4vlLJtPyyBs7fYkj&#10;2HHH880ppWETSxhcxrlVHcdcc+vYfnSXF9cRBXVC29c/eK846/57dciql1rt15MVq8EYSCJoopI4&#10;Y42Kl2c72QBnfc/DNuOAF+6qqOmNOLldnp0aHu/1qfnTqMWm3beZE24QbZv3n7kRyFRn5QxXYGJw&#10;RjAUdyQtrTtSe1u01CE2/nLMssUbWqMnBXbmN1MbqcHKtuDAYPy8FsJw4NyVDBcrH5PQhh1B+9wo&#10;ODyfTioHl3Swq8bTbZBuXyvmGTj27nHPbPGQM/03Z3sf2h70tF/XUfYJARtsQUMillkU+WCc4C9g&#10;Oh4zxkcAYJntg1q2XcQzsoDNjayMB8xBHTuB3OcDJyKfPOsU2+4MaRNGwxIgaXJJVSARxwMdO2cd&#10;MrBDGwt4WhaLznHnfMW+Vtx4OTkcNgMvBGc96rbYz+LX+v6+RLPHEoiieXylbAjVGzwOeMZ4IKg8&#10;Ekhs84NNazt4rtdzcrGF3BmXaR8rHAxz9704K5zjFTTWlyJVm09nuEZVeOTbsIXOAQmSVPy7cDcR&#10;gnPFDtJOyzujtHH+8lVew5GDjpnBAXtyMcUct+hlJS7/AHFhLfKNHbSTRsDx5jsrL833s8kfMeME&#10;kYqxbzW7/LdbiYpFIaNs8BCCASTtzz7Agcc1Rge9vbldsyKzeZ+8m2hQcgjJPzY6d8YPOOMXArPp&#10;DG4sGSeOHerTKWDsCo3N3UFW92JIJOG5JLS5zSpvWzNLS7aXV2a30PyY22/J5zCNZSFwrhj3J6E8&#10;DBGRjmadGskkheG3y+0qsce4Ha3y4dgxXnGWyC2MZyazbmWaK0VZJFk8xm+zxy42qg28Lt7liBkZ&#10;55OTVrT1VIhJdllcsHZrpOU4yfXnkjHGD64AoklKx58o637mtY6ev2VYmUK3kmQ/aCqqNrFcAMDv&#10;z0xgljuHQgiS21FriyksLZYUDSbpp1t4xIcLt4kVd2wbicFtuW561Ugn+02UMdrbdlaTyZGAYsrN&#10;jAOfX8cbSOMyOxWSOWUNu+zxtcRruZv4uB6HCg8Z4PHIIGcYyictWnpc1LnQJNL1mO0nktJJEjW4&#10;VLXUEnjEc6pKkQaN2G/bIA0f30dGR1VkdVbcWhivfsep2y20zKP3aBdzo2NhA4GNndc5B4GW4i0q&#10;P+y4YdXOsRzSOkkckF1ahjHkBcgMCpyGwu0llMTMNuAadGtpcXRNuy+WR+8XzmGJDwBx09eDkDOD&#10;ngVKPLa25yTpyc99P69B06NGix2qMYFObeTBbK7j1zz1IHGB3wSeHXMMMIz9ph3SsfMAUZVtqE7X&#10;GRtJPBB544GRVfF8YjP5DrCy+Z+9mBDMduSuc8gbTgEnuAcgiTUJrfT7ZbXTvOjkZJIdQiLBhJMZ&#10;DsA+UgABY+h5YZzk4DXKw9j7+pY8u1uI5JdUtZGB+aOOMjO8tkAcNkHjOSOhxkACqcr3WwyGTzHV&#10;lBmGJGC4HHQjAPHvj34hF8l0v2hI3inkZZBJG20sG569zlySeuOc9KsILb5fMuYYZVjMkiJksGJ3&#10;gnHTkDuSOmOOGoD9mkrWLBsWC293bx3C289wsUdxJD5cZmRF8xQxJ+75gHHJXuMis/U5rqO8aa12&#10;7oMk/wAJJXsByxxjAyCcntyTcivb2SHYt80KiIuI4V2qcgrgEEcnDD3GetTQaNda6326GOFreO4j&#10;t5F+2JC/nTKzAbSVO0bHJk5Vfk3tyobTaWn9f09jop0pNXt/X/Df5mbBZtNIsNncQsVkUBWUEHlh&#10;yQ2Qw4GcdsnjOJNHnjmCLPbtcTMyqW25Cg4xtz17nORjihdMktpllvQ217Xz4/3YPnEttLZJH98j&#10;d0yOfQXJYHnkW80zzTDb7XvNz5eNdxXI3nCjkKMtySMZyMTLbUnllKXKldjLqKWJF1dFtcsin/R5&#10;lLRlflbcnVAT7D73A2jBUSKIob1jbssYXy2SJV37nDA5ONyg8Z+bsuVwAZJvsccqG4tJGfy3bbKv&#10;yt+8K98NkZyQwHA+mJ7C9sppYzc2NxDbwoTOtrMzbiBgswJOc8k5GCTydu3Ey5kc/KnJdxbcX9/D&#10;b2E5DJuwm3YwkySAQuWIIK84GSMdBgnqJ7uy1zS7CC2trG0vrQGMSQoqI6tmQSPtXBY4YFhu4Rc4&#10;AFYXhnRPFHjO+j0bwZo91qd5tM0MFpD++ZUVpXYqF3bQqsxHQBScnG43dP05DY/a03NE8K+ZJHIF&#10;EeNp/hB3ZLA4wdoKkhuQJcpcrV/O39fM56ml5WutvyudJrmreIvE6Wdl4m1aW5dBFFHeXEISaKFb&#10;WOCOEyv8xjjjhSNI2cKgTCgDNVbJNU8M6m1zp63VpfWF5C8HlTN9qhZBu8yPGAu3ACsMcsCM02yS&#10;4zIkqSRrDIzTiFGJhT5VIAyOeVXBIBHGR3kn1O71SeHVLi5MzfuwsU0cjIVCbQRklR90ZwcEqegA&#10;FYynzI8+WNcff6jb3Uo7++bVpPJgW+3LNHBAsMe9gCY9iqqxKpAYKg2gAHjGKW2Jtmt9lrE8Mawy&#10;rutoWEjrI4AcOhDK2dpVhyq85G3EMVjf27wxahYiSJplZY5l2rOo+bZldrngYzncRgDGRi5eHR5t&#10;UudQstHi062yscFrbXckhhbAKhTMzlyGwxVnzgtggZxMWlBE08dzVG3K7f8ATf8An1Kdt4f1S2tU&#10;1jR55IkuPPgKJKu941wSDEGOA27IJGDjCltjFa4fS7N7O5kaNYTjy2+z+XIV2k7SFHY4z64J+mnB&#10;ptrcR/abTUIf3iYaNCykKuTgnO0H5MYVjyxznrU19ZWFzYW11pbNEwVhet9pyruH+8FChghXapBL&#10;DcPvYKqu3tDaljI9P6/r8jBvtNI0yEQ68lxdXE0kTWtupXyFARxI21TG6uCoG1t2Ym3BfkzRj8Oe&#10;IYNB/wCEl0Xw1NLp9nJFZ32oNYzSR21xKszxxSORtSRhBI6gHJETY+6xrelsTbLG12I2E7O8KtIw&#10;LREZZznjIUZOCwwenGKo+LbC6mupdOktvLW1nDTxyM0KhsDJdT8wwvUkBix+brgdNJ6WZ6NGpOpL&#10;nuvT5f1f9DkZ9FktvOSF91un+qmEmFZfmCsBgFsnGM55GOpUCpcxXUsjW0t4qzJdeSzbAuN3y43Z&#10;A7HJJx1z3rYu7e3uoZJIIoVhVhuVk3EIWA5YKAvBHcElvu9qRdKivNFWKw0lZCyySyyQWzeYUHzE&#10;nrhVUPnABGGJOACd+e2p6aip2UTJkMdtFbxyukPlxkfuiilctJycAE8MeW7AdlAWraW0kD/aPIkX&#10;aflFujbTEXYcHBwu5iNwB5GODg1vQabbXKxpdRqJFkcW4jJWOMhxyd5wFADcMRjOScDDVbS2muBG&#10;qmNZwhNyzNu4wPmCld2eSST26Dpu0Wx1c7jbXoO8O+KNf8Ka/wD8JF4Z8TXGkahbpJFFeafqUkMi&#10;RyxOjorKwYqY3dGHOUbBxuINrSfC0z+B31rUL25iRmkisILdYWeWdDDuWX94GhXa5KuUZWaEjPyu&#10;0b7q00U6h9k0q1vLaz2gy/apBKXkVAJXLoqjYX3FMgsA4BZyN7WI9dsP+EfstEsNGsYbqz1CW5a/&#10;KyMbtWWKJbd18wLtQxkrhA7GaQs7gRqhzULPmTbtpbSz7vR3W+mmr33vL5tm/wDg7bepSgs4LXxA&#10;0WoSbra1uAsyRzFPNjBxlS467SMFwSOhHY3rSVJ5Y7m5m8yPaDI+xRIp3ZYhBt3jIPBOOvPBpJoU&#10;i07+0rS+2wmSNYGEiSNCGQnAHy7vqF2gkf3smf7bc3EcdtPDHCrReW0k8a7UCyqSw+UY5wuVwduF&#10;LDkVxympaHPiqFPlaR2XgppHO2zu41SJgh8tDtPy/M4JwD97GOOuOeMeoaBFGrqDNHtZwrMJPlK5&#10;68/zx2HpXkfgN/K1lNPlu49v2gwrIqlgTkAk8kkDBAHOcYAPIr3bwNeH7Nc2dnp9rI99b+VdTTwL&#10;KwYSiUvF8oMP+rCkjsZASFYgfKZtanJSR+N8U0XRrvn0Wv8AwPvNrSdHubO6U7I3whjVmw6DcvJX&#10;cCOdx2sMHJ3DHBrovFN5bXs0yQWQjVnbbGrtIqccKGJLYH1JIbktgZn8PafcSaiyXF60kk0ZYy8l&#10;ZSCe7crzkHkY57dW30Nhe332XDBZ5MCSNQCMZJ+o9x6Z4ywr56dWNSql21Pz6lKWLzBUov3b9fLz&#10;+7yNjwh4UvbXRUubhvNt4bj946XCqH8z5gyRsQ/l4Q9FwDszjemehkR9Ogjv4tQlT7UJG3QzcuqD&#10;7vBznDDpjg4HQiqvhq2t5rWUyOVHloPsVuytGMHIJzycPv8AYf3RgU3ULm2HmTpfSR+Vj/VsWG7c&#10;5Ug5+YcADOCNwzwGA5aknKofYqnGMocq38+3X0tpq79TnPEcwkguLg3MUbbC+yRtyudvBXavXkDA&#10;5OR7ivJfG1zaWOr3UVnK0rLNvxc7VO0sP4edrD3Jx8wG6vSfG18BE0iGGRWkXd8oVD339eGyGwOA&#10;cc4PXzLxFp+sWFysUpuFul8qSSFmKlxIi42/J/EHV17FWBDYPPuYOPuq6/4J9xk+F5aVlrrv/X3n&#10;F30WYmQ6SxHmGVVbcSr71IdjnbncTjqPmA5OBWZqhjSEanJNHH+5/wBWsv7xFJIxhh1VgHHJXY5w&#10;PlatPWLq6i1FoZ7BswpukkwWZnU5Iwc8fKDnPAIGMk1kSRxSTfbtytIzRlYZoT83H3CCoCqc9Ovp&#10;nJr1qcJH1VHBqRj6zAL2SRVvZpJDyxkuQ6tsOU6/dG3nknJ3c5zm5YQx3Hlm68xWa6Y4WNj8vQAY&#10;4yCeCSOeMZwA62j0q5kvJtT1CRTtVbNbazRjLN5igozb18sffIxuPyKNoDfLLosN5ck6qlyLe3il&#10;j87zN2JFBAbnnO0ZJ6HAOSeBV1I+7oebisOoScnrc19O0/7e4vG09fLedg00UuS7YOCUI5ZsemT6&#10;44ruLLTrNrSNILSS5j8xf3PKNnbtJDnOQRjAwOuM9xzegeH08OeIV0/WL6zzbsiyyW8gmQNlkZUd&#10;G2tjaW3AndwQTkgd9omiWd3cxLJerNukzIDIQBlSPnCkZHAPJJ6nGMAeZVlyyTOqFHlio2167af1&#10;8ytfxjzJIHm8tYVA2PH8pUurEfIcKDwCMc88YyaxrS0vm3QSXW3C7MSP1xwQDtyOTnJz06jk1veK&#10;IbT7UZ7WX5VhjVmt7dYhhUEYHHDkHGehznIyTVRYrSBI5bezk85X3MzYDMqlchsEnpyAAPmyOM5q&#10;fhielFKFF36CaDp99Bcvc2PiBoZlt9yx+XjO4CORNypj7jMxB4OxuckZ6bSdLg/s5RDbqzMVSORl&#10;VPM5wfmyfmbgbTjd83TPObodibu4CvdrHH9nMnltb8sxj4OFYsASoHplckdcdj4b0OeZGUyTKsds&#10;gWONHdWYtjPBXaoGQMdOegOa83GVe587mEZ1KXLHrc2NHhMMcbW9uyrHGA0ccgUleSduB8xJzjru&#10;+9nJONfUbW1Mdxq+n2tvat9odYdPtZ5JPso3ZRFaYljw3y7mZsKxYk7SatpbSRzQ20U7yLJIxbdl&#10;QFOSDgdF6ZyRnrz1q3LbTT6WQyyArtULIxwoJYfLwxzxkdGbGMjBr5+V3I8nXkcbflp8/wCl5bWr&#10;3cjxSyRXLyKFWOSWbaVIUtvUnB+Y5YN1x83BABqsLK+LrDcpIEEyHy5mHznqmQzHB7gnJyucHjF4&#10;6TfzW8kzWxkWFd7+VCPLRAwTLH+EbiPYFyB0BpkTTvczW8bsYpVWSNfLLFozgHB5GOPpz35BiWmx&#10;w14/zJ/1f+v+HIbXTXhX7BNndDC6ybrnOEOfUFc4QY9dwBJPFbM0j/azN9sb5k2SW8CKoTYODwTg&#10;HA/h28ZB67Y9PtZ3jhjubXDpkSN5G2OXaBkAj7wDOO2MD0q61isSqz/NH5ghbqvltnKK+7lT9OCT&#10;1G6uKpL3jh9k5U9NNv6+56sqQ2kjCS+uGeKaRJYlkRWUlXGCpIO4qTksD1GRgDO50Vhpo0tr8R2L&#10;Q2m1VK9mcEFtpw2Dt5bkbsbsZBq1cW9tt8u4UeY0/lDfsRegzjKnHPPI5AHc0l3bNNYtbxXEjTFh&#10;mSaHaBkjngnauMjlTnPbNYxkzD2dPVNXsn63/pJ/qihYz2s1kJpiFkk8xdrLt2IAxxgg5O49ux57&#10;Zh1N7NtO8t1uLdo2cy25Xy4j/rOAwbGSynsR6E9tC5tI9stxJbsGmCsv3W+XBIccAEMMnAODnJ5N&#10;U7W2uVtV0+ymd3a3UM8SbndlOWH/AI70GB2z1BrmuZVIyhFRte6fT+v6dinqcVxKVN2s2wpEwmHz&#10;NJGQ25M/xAbsjAOd3oSatabpw3bbeVl3R/dVtqmPaBnGMr8uDjJAU4z8oBbFf2zXUd9IjRlY1dtq&#10;na2E8zqDgDaXwCOSo4G4FbGlR3lza29skUUjG4aQQmNcruCDPmdXGBu252gg4JDNTctLHH+6lU5k&#10;7v8A4b/Pa1/Un023WbT0vY45XjKRpLGznBXkbtoIAAB64xwTjoRvXWlW7wRpp0Ec0csIMkMsJYxf&#10;MQFJfGTj5sKCuXXnIKhsGlv4dvEimbyv3KLDD53mfu9vDDB4PI5IGQDkZXA17K08p/tDvJudVdpG&#10;G5I1GH2/OfTC9FOMdSQa4K0nGTTOmOGtFxnv17r/AIfs/mGmwFLZTNK0MnmKfLtYe6hjwOeQB0PA&#10;AAwoOKpeILFw721tFGNsbLcQmQt5gJ3ZAGc5AbBJOSDjIxW1b2du80l680jSsV3Jhmxu6E8jA6Ed&#10;eAc5PBztQtlkmEM9ujPKzfI0SlZMspJKZPAHcbWAfnOQK4edcxli1y4e1vL8fzb6fIwdS0rUcKNN&#10;aH5f9XHandIjbmBjIKgseFOACCrDA5KjmL2yZGj2w88IsSYLsyggfLk8jofdW/Hsbq0Wyn82FkXb&#10;Csn7y4YsuMkKpwS3QnaOO/Y1jyReRpMsk1mqK0YRpFRWWRSc4JD8NnuBn5QBxkVtGtynyGZUYVN+&#10;l79tLeWl/wDgeRj2mlvJGrzW255WAC+b/qmyQMjBzyynnsCOMip7XTFjj+zLbzrAJgVfJbYc42gd&#10;Op9e+Acg51YrSzjLxzW7SR+YU/dr88bYIXAB5G1eM56Y6AGj+zrRWS4kmh8uTYxKhlSNi3Qk5JHP&#10;U9QFweaxrVjwpUYqKas+/wDwdPyb+RD9lhuTJPby/KvPneYQVUj5iVAHbGWwD2+YjnYhs9OjmFwb&#10;gSTbWE0HmmTcxzj5TnA3tyCGxgH1Jk0vSJYLr7fL5nmRlrfyjGQOEYNGyhh8xAPfnJGGOTW9FY+Q&#10;zSWz28e21ZmYRou0fMdhHvjhvXkk4yfNrVpbXPQweDlUi5yir37dtna+/l23dtq9hZXTwGWONs+W&#10;WcLCOTkYUjJO7aQwH3jxkr8xoTSGjnkmks1WWNWEjRRtko7Kd4BDdCecEdT7E7Sjn7Oti0atGzxs&#10;sgIMmMnLBgcHGCenOe/ObDcOk3niV/kfdHJNnDYGeVXOQVbHvjryFPDzcz0PcqYWlDlT18+z+fy1&#10;/wAyrc3EBtzpscEyxId0vkyAtbjcpBx2wQRtGQMgle1ZdzIip9ku7SOBk2ho5Bs3qEXplcn0OWx0&#10;wOOdbV7+K2sGurK5WOTaI49qrtf5yDjI68ccHnvyCKV9NJfx+bbWcy4UhRbxjZIxKnHQdMdSCcjH&#10;OMrpT5kttDlxMYSlZSvKy0srW/4Fv+HuksZ7aZ9RkllIaWTarec6xupZWBBGD8gPAO3oew6Rao62&#10;cyrPdr+7VI2kZV2yZBBCAAK64PcZIYZwORYv5GlszIfJUJcKWlY4JbC5GWBLjkgLnjaAMHrS1bUL&#10;m3gjWeASLIvnR3KsFyvljcAeGJUL1DZORwc4rRfFc8uoo0aco63ve+vf79+v46mXLbajJetY3l9G&#10;rL/x8SeZncuc845JAx2JxnnArMe2mgZbnC7VOY2ZV/eeuB3Gc9u2PUHTa2SW5a1iITzoxJJtlJCK&#10;VD56DgHg9epx2NVnMCSNLA7qnmHy5Ex8vGfuk84+U5ydu3qRgnX4tzxJU4yfz3vf5a9u/nqUrqUm&#10;KNf7rZePn5m45Kj+LovAAwoHY1Ra42ARFdjNu8xW6k+vQHg++M1e1bT7p3RJA3mNH0VScr1DZPUb&#10;QGzzxg96yb2SEhMllVmwrZAJHbpjJGR79/TDSvsJ06ik1LQbcbmTCozKcbenzc8nI685/L61myyr&#10;G3lGJlPUcsG7jofbPQ5OakuLmddzxs3zddshGOuB3/yfasq5u/L3hGVV3ARtjHlt7c5HGRgHp64r&#10;aMdVoddGjKQl1dpMfLldlYHGT39ACRjGPXr17VnXMwijKSdF6BZNw3Zzj88jOe/XvRe3m5w08hjG&#10;3YNxxtGDg4HHofQCsq9vI2/eySxszYzG0h2jj2zj/OeOR0Roxloj2sPh3oS3d3IymU/wswXy0GWb&#10;ofx5x9Mn65l4ZUwZdrJJtbaqk5fjIHPrk/Uc84wTahbQv+7STesh8to/m55O045JGT2OOelZOpal&#10;ZR35RZ0jVsrGy/w8ZHGPdR19q6qeDk9z2cPh5Xsl+B8R2qWskSz52q8JH+mKRtYNjJyc4APTODkZ&#10;PHFm8nbM0Fou6MSEQvDIxGwqwG4MDnIJPHGM8A8iG2jhspx5bmHcysrMR5e3LDaeeud2cnPHQdDY&#10;t7KeW5H9m2rN5mTsUqZBtLHPQEYxyT6Ek4wR/R1uiP609pYjht4rYpcLuaRvvKGGACGGMHkDb1wR&#10;gE4JGCJdKuk0+7hvTplvdSQtx9pi8yJ1JXhlYDjn2zt9garoz7/OmdkyjuXYnBO7d6Ej5uTnkdOp&#10;OLEES2F1i4hZmIICiQfMGAxyF4HTt6ck5NaU+aMly7/qc9Tlej69B9/Ba6ks+oXTyW9xJfNLJHbQ&#10;x/ZwhJcbSMbdv9wKABjB45gtEt5TJfInzLbptkYsuW37cA9RgHOfRc9q6fxt8Kfip8MrGxvfiR8N&#10;Ne8Mw6tvudJuNb0Cay+3REKPOhaVFM6FGTLoCDkcjPORpGlXF5ff2ekqk7t251YbuM8hFYnjH3ee&#10;2A2MEfeemu/3rRr5PfzCTlTla1vLbf8ApfgR6hcpPJG8NttkZV8uOPewbDd8ljyScgng9McZsPdw&#10;RXbmURzBoTEzJGMsx5yAMEZHHOF5weFBEBt3tZFW4mVkkyFEijDYZcEBjnOVJwQOB9MylWj8mVpm&#10;ZYWG3ysgqmCqklepO09ckYBHpVPUwfw2ZeKRukggjZvMkKlUxu64wHUDcBjHBAO3HoKW0+22K+SZ&#10;Ekj42bTnBKg7PmPp17+5AOFtLSRoVn+0yCRTtit4k3CTcMYXn5ieBgbs5xkA0t3ptqFisJSsL7vL&#10;ZFkyUYEHYOgXAUAkkkDrkgAzYw9nyxsy7A+nyI32i1kjh3jzI4WwyD+MgE5AGccEEDOQcCppbGyR&#10;LWXTdTmuJntWmvYZLcW8cEyu3yqxdi4ETRsZGVSGJTaVBdstZY1jXdbLIFb/AFaszBcgMvRudvXk&#10;DnIwTwNINDYW+LWCY28explt2IR2yfnKAfe+8O5x65JL932e3Xf+v60MOSLlZ9tiZ9bmk021tWRA&#10;sM0w/c2seFLlAVJA3MMqoCtkj5iuC5AIZnXywBubeGhaaVfLXAAK7RwMFR3Jzngk5Fe5Fzqsm2NV&#10;8iOQIzbQrIhdQODyc+ZgAAtjgcc01r2YSNJBeLDw7tDGo3qrYUgDcDjhgQVbgktjs+W5EcP7S6sX&#10;rrU7u4sZkkuobeJpA626vJgOckSBQcMR8yb8nG7Az1At6FkkaV/3kM0ocsACWyQwZzjcf97+Jhzw&#10;MU7h7W2u1F5B9nWR12rJcZKspwDgDJwQMZGOOnAoMt1JqEltaNHMzAKzLHLkbTwuQAWw3y5JH3h6&#10;gAUTalhqdkmhn2mS40iLT4PnghuGeKKO3Hm7nChlJxuYZRV2McKd2OWYtq6BFZspvbl7KeSG5GbF&#10;t2/YVbB42ALnII3BiccYGW52e6gtiqOqbstGVGAse1gATz1B+YE84bHBBrQis7mfS5vEjaZcNZw3&#10;EMd5fsC8UUsokMaSMQCrMsUpVSTkLkZwc1yp6f1/TKjh3GW19zUvJ7eSWQmLM0NsY3+zowUlHBPl&#10;8Zxt2nOF5B46FqcWoQFHhvoJI1tYfMj8xcKrLzypOAdwxnAweeOSGyWGpslrdi5RZJpJII0hulLx&#10;spy5KAAqpQrjIAJVsE4cDrfGev8Awh1290X/AIRbwRqFq1tYR/8ACQNNqgxf3TTSu8qHaywkpKkS&#10;8HHl723MWJbjyK3y/B6+nTvdrS12ksLKWvb7umnrrftZPra/LR3z3dy19dTytgqqu8nTAJyOfm+m&#10;AOemMGthvFBi8LQaTBp728u0xXtwt05kuvnLiLYzFVXnGQuRxuyS27LnEV1pr3n2SNZIIVjWSRlU&#10;EdiA3zL1wSBwCxJIIxXhimdWgnkZlaNmhWArIwBUnorYySO/Iw2QWyDFujOGVOpTldPf/hi3NDLt&#10;haezj2yTZXyZVYIpbaSBGzHHJPYkYwDwTbmtrW3t7dTqy3C3NqZZYYInBtn3SJ5cu9MMwCrINhZc&#10;TJli+9FriW+nkmuM7pLeHzJLhYPKWMnahUjB68AA5GScZzmoZYHhhjvGvGhaRjHEY3YrJtBJblh8&#10;pz1xyf7xORVo21OeVPlNXTbuJtQS+a5kWfcRJIxAPzBfnO0E5OO3zHg9xjb09ZNStWZnieRITut7&#10;WElxgZYsMHgAAluGAzz8rGuVtLuJty20h3rjcY1HyjIxn1IPTjrzzmtyHxDNb6PZtBFDALe4nkW7&#10;htY/O8ySOPKiXAkYAKFEbZSNtxXDSuKwlC559SnKSatodFYxXjv5zhoVOBulY4bGBnj7w/i5+hx0&#10;q8irqYklRoGCxqrPKFXqNo67cHJJ4yQAc9656HXpWiME4aRbeU4ulV1JQfLuAz1yQeVByOpHW/a3&#10;LyMuZorfdGAuRxtBYcHGQcdumfriuacJM+cxFGcZPt/X5HQNoakW8OI5I/s+9G6rHnEZ3f3T0I5A&#10;B6qCTi0LaztDNPPoqvFtki8mZpNvmPEVX/VupHlEiRckhmUBhIu8Vn28s8d9DFrAH2ZsSNBJah5I&#10;U5I6nIUhgxxxhvWtCxuIlj86GHzWMhkkMkuJAwBxliFwSMngZbAzk4NcsonPKXs6d0M0qys7i5nu&#10;Lq1kkG1ituqhJPNY7UXJDLjceVwMjIBUtkaniG5v9V05dU1GRfs6qILKUXMcsn7lFX7uTsUgrt3K&#10;qn5hztIqLjB2zPGJG8yZrleAWxhN2QckqOnOWGegpwmMNxNaThmjvGVfLs1yzsRg/IvJIzjse2ME&#10;ZqFSXNZmNGu6cXHXX8/P0/4Prg6pozzDzRZt9n2L5bho5HbbsyQR2JVsdcA4OdpNYVzBLbwfZpEV&#10;VkxI8e5EJwX5dvQkjA7DBIOMjs9cSLUYftOpXi+TFb/vPMmTzgEQAoOnyjaAAQTtAGTgZ5ifSdMk&#10;hkupX+zbWURWgikaXy5AxG3BwQMENnbguAATyPQpy6M+gwvNGKlHr3Oc8S6E2l6ncQT6hHJHb30s&#10;a3lrIrRtsbbvVjgFScYIOevHBFAtLy6tZLrysSRzN5bLIqbPlJOUOW9OuO4xnmtxrUxz+TIm6OQg&#10;ss1uUhHHXHPUFM4IIHGRtC1Dd2djbJLqEdu33nEzCN1YsEYDkjbgkkZGWOR64rT2myPeoxlrJGLf&#10;aZZX8FnHZrcJM0bRSpO4JkkPJVNoGFKsAFOd21iGOQAalpK6Lq1xpPiSB7KVbieJoTGzrbMp8tlP&#10;z5OMMA2SQck8dbzWrwt9qaF45GKT7XQloU2rypOG3AEcA5IbphgKuJpUELSWclix2LGZIRdDbFGQ&#10;AqFdmSQWX274Gcjb2p0Rku2piaVp2sWcK6hG7zKdyzS267lBcFgCxOATgnAGPk45GKs3fh610jxB&#10;fQC8t9QtbW6mjt9StvNWG4iBCpJGJI45GDKvAKI3PzKv3RqT2dkbS4tLfVGkZd0sU8CjcGALYG8J&#10;jBY7mUlcgkbu80VqyeUl3NMyx4ljjNx5L+Sp+5uIxvZR+Bwfm5zz1Kl5aHVCn7q5n/XYxhplzs+y&#10;K8fkxp5nyyJhgQCvzK3PU4XjGO2CAtxZRrsuZ7n5grJD+5w3O3GO+0dcDPBxxnNWtSsoLvN5aIu6&#10;MENFLICNnA27sgbsZ/HkjtWbarbfaLh9SEIX5k+Ycg8KCc5PBAOcgsGBzxisebmRtKn0a36mr4W1&#10;Kx0zUftEzxtIuI1MilioHRi3TPJPAyvUDIr6D+FqyXbxxqnmMrMI9uGZsjGARkdRxjg5PXAr578L&#10;6pqui63Z69oGqtZ3um3Sz2upWt15bQyIyskkZDHywGG4FcMGBOT1H0F8BtZtNTuIZrWRljVlkZYp&#10;D2wEY4GAVB28cAEADglvn88p2w7muiPzDxEwMqeA9t2Z7ZZ6RZWOjs6SLHLEGZldctlhuX5jjg5O&#10;BySew4IwdJt/7T8QR3QvI41jm81t0e4Ag5UHgep4GOR6nI6+/RrfRZ70R+ZBNIdhdP8AWEDrwBjG&#10;8HHTPJzjFY2gafJDYzXsNzs/eBImViAshxkBQc5I4PPUjgAYPxOFqc0ZN7n4zksI1s0k7bfLb/NL&#10;fb8zdsNP8mz3h4jGyLHGytuDfICxyvPBwMZUDGMkdamrTkufL2SStJmXcrbd2cAsRnhgB/DwAASe&#10;MaN5aOuglBc5w2fLt5N7JjAVvcE56HI6MRnJy9XjhsoFS1vFhbdG2672BlVj1YY457k+vBGSNoxc&#10;pH6LQw6+sJJf1/X+RwnjGPImS22oIWkLOq7RuJ3ICzDA5POcEhWBIJzXmuv3H2O/kUrGT5gVf3jH&#10;O1s8gDHIGR83pgDrXpHicQSXq3hZlZf9WY4STnYVJUjBYjk9Scng5AFef+JbtdRld3nSFWUhIZF2&#10;+WFzv5duScsQvOTxySSPpcJy8qR+hZbh1Gmkji9anuJmhtr0t5cBZI1mYYQHcWwnvmQgY7ZxyTXP&#10;3NzCmqMxiJWQsNq3ACpIVH3hgE9QRk/hySNzUodTvbWaG3s5Hj2+dcqkBLwrv2q7kHCruZFGccuD&#10;yQKx4Hik36g4EkjXDxtaxuVLHgBydm0R4YYwTgBs44r16cXY+njTioIrxNDZvbvd6ZGrDLECfa0g&#10;wBjo3XIAwuBs+6elamgos+kBY2/1kjH91NtDZA+UghfnUgD5eecZ4GackNlf3C35VY2IDMqSbnaM&#10;KCyh8HBwMbeWOD8vJx0CW8N/EqySQ+dCwbz1kC8bcEDB+UHK8ZyCQGBrOs0cWLwvtJadPxNzwrp8&#10;lzcSXl5FNukm82WZ4QTOMZCMWwvBDgZwcMck4Xb6TolhbT2s11Fbxs8NtuP7sZjPPp97jv6ED2HJ&#10;eAdOkuLdrqzt4lZpF8mQJJulQDbtwcY9uQD245Homn6fc6Tp8gvDKpaNAscyFGCkZ3dCSrK2Rjtz&#10;zyK8ms3KpcdGl7+pyt5ZmfU7iWaVtsczMskS7/LXJXqD0GGx7emWoXT2mhM0G1ZXYNMszkAr3JJG&#10;cEDIHoR1AxU19aXtqYxdC3P2hCchw52q5Q5OcjkMcMAfnyBtcZ0LK3keUyrcblDI00PD9ckqABnI&#10;B+7g/TJIrOtJxiLGVKcafKuozRLSFLmQalEuIxt2iQqCWKrtXHBYA47jPHIO09jpqWNvcQ3DwT+Y&#10;0ZXcFwSSVG0BiMY3kY78YHJrJvNEuLHVLe1tPEa3WI45HuLe1bZl1LhMuqtlT8pKgjcoIJBy3QQ6&#10;VDdwteXv8CqA0ahix3AYGTwCM5bBz3AJJrxcS+Z2PBtUlJq23p/wTSuBetZ/2ZLCyLJFnBfjkkMc&#10;bgT1GfrjgVYt4JltHY6YyxrGFjiaTJI/ixzxn5QBnHTgjgVft2oed5sELNHsUNDMwyIyv3QowdxG&#10;R8pA/OtCzOn3G0oirGV2K2SVHXnAGDj7wAycjuRx5k00c9SjFyv18/8AhiDMxilhSdVeRg5DTcrk&#10;k4yeOrNzwBt6irNrZq8K+babm8syv50i7hIASDkHCtgD2II4GRRLIiTTXNoiW6LhWV4wAh2jBORj&#10;ADEdAMjOQTgSQ3NmB5940uZy0rBlDbjuHKnoWAPpk7T0xmuao5Hl1PZ82r2+4ka2uXtmiMfl3UKI&#10;rJwhcIcYwBgZCnng4IJBOc6kVrcKuwyFRHId0YkzwNx5bqeu71IbopzWfDbTsJI2jEmZMI+M7m+Z&#10;OpOOxGR94d+taUssbRrEh226wg7m+UkZwvHrk9BkgHPODXJUj3MlGnG82/6/rcrWNuijaiqPmCxi&#10;SbAducLjOQD659jk1ZufCtxII4rie3TfGsibJCQQAy5OCH35XoTkgIVGGBodFS4a7GWaNWVkt1OW&#10;6/xZ4x909uQecYqW/v08yOS5vFjjVihV4y+SD8meOmOenXucYOUo6aHIqdCNN+06fL+v6+eRdWga&#10;IwQSQ4zJ5nzY6l/UbeevXIAHvl00NzOJ7zUL2S4hVY0ka8ZWaCJECDn+JVQKoBztGAOgq5eR3N2U&#10;kiCldrKu+LcoIADBQOBnkYPo3B5NTJpyT6e3m3KrtDBV4MbsW/iB+6P4sqGHHTDkifadDhlDnk7d&#10;Pu2/4P8Alqc3c6etpeKbG7jk2szqrx7W2buASSnA4I6ZAxz3tWtu8cqXkMcvnGRQu+EMrtxh+O4x&#10;344zkdTaFg9rLNeG3sQFXKtKC428nj672BJwASODxm5o0N/Z3TRGz3ocKszINy8s2ByeM4HoT7YF&#10;TKryw0PHjFe295W189O3n/XqO8PG4s0S6uLaQ4YlV2o7HocqqjbnPY8YODyVJ6a1VBMt8EWTluRw&#10;SRwQc9Afyz1IxgQ6dag3cdzPbTQ+YvltFK28IAeWP8POR3bPGcVvRaRJDA0t7E0XmeUwSTALjGcn&#10;8MN6gPjjmvLrVubQ9TD0aktE7pfpr+PZooyWlvBAsjQlWSX/AFatt3Fupzzxnt+XpVG9hsri3j1S&#10;8Cqq4EduFI+7/eOflwcdsckZrWuGSZVg8tYzCpS3jmK8KDzg5I2nA9sce9QSW6LZssb7pAreXEkg&#10;ZWw3Y43bskj8T2Ga5XJWuRiop3Wlrduv4fd6aHNX8M5ntysTHy2YN5igFBucdCCR/D0wSp46nNGG&#10;wfWL2PStOlijN9cQwqG2RBiEyNxY7VUNnB3BSOSRtLVtPbpFeMsFu/yt5/lsu/8AhDZGAACfm5Xk&#10;5J5DEVYubBLuxaO4s5maGAmBlwzqu7noBvGehfJwvoDUutGMk2fJV6NStKST2eu+tkk1fpdXV7PX&#10;Ta5zs/h++ivbiSFY/M3sskDLlWOf4QxYjjdksASGOM5zWpFbPNFDFskuIo2aSJF+U7Dy3GOCNg5w&#10;DkYyK2LfSC0LeZdESbsMrSbmC53HLYwWHzZ3cg8YIAFWAhWQ3bebJ+8aTzvMw6qo9euflPPGeB2A&#10;blq4jmIo5X7OTeqUt1v1/wA7aW7bap48WkSGZbW5smQ/61njcL+7DsdvOcA9eDxvwfvZq5FayiJB&#10;axxr+7kldpJGYBgufn+Y4x83qPlyMYWtKF5o2W6mLKsn8Rz+8O4gdOwx+B2+4qnP+8SVwirJMpCs&#10;I3RmJ3ZJ9BnnBwBuxx0rldTmO+ngYU1dfonZWf4izRqN8kM0jJIC0KqgBZduBn2APrjHHOaytRnm&#10;liN2Z1Xy4t0jxIRu5Cg8gHHVvvc5ye4N77bKI/tErCNldm3BRhdu7nIPIJXcOQQFBHAY1SaRo1VV&#10;c+fJ8zNGxkUbVA5VcBCSAvf29RKvubV4RnTsna/9Lr+G3TTUpalbxxSQ6yypGvnlZJGmfI3E4YEY&#10;GzHPUHBB9qh1DUNSvtSW81TVYzcPHCFE2/cqx/KEG0YCrGoUAEgBVBytR30ur298YLR4900JEiyM&#10;ApIHLKGboTztJU9euec+9tVNzPc2uoLFMzM0fmNgtHnIBB+4ec8qMEZJ5wNFOTp2PFqVHTk1FPdN&#10;rZN2tfom7bbWu97lzxh4c8MQQ6fL4c15bq+uoWmurNkZPsUwkkzFuYgONgjkLjBy+MEDJ5+W2WBl&#10;t4YVWGUs8cLLuXoxEhD9eNoyQFB5I4ONq+WwksftUl3/AKa8my1ZkKAxAHMhf+BlO0BdrFg5ww2D&#10;djambWDSBG0DSNDIyNH5iny2zwuARt4D545PTGcDSMrpI48fTp+1lUhFR0T0vbp6tN6t622skrGR&#10;eB2vFguJWVo5AjSHG4Ng5J7sBjOM9MD6V77zLS7BjXy5VZx5YmOM46fKRzyeeOtWLz/RLFY8hZF+&#10;crGR+8G1jnJ4xjcAeevesfVLlYY2dPLXdGWUx9ZDtySS3cdgAcZ6ngnojG54lOi4xv1un/wPl8vy&#10;Jbu6gCLC8q+ZtLqpwsYPPf8AvdcHG3IwByKwL65jZ5LqI8bmLR+cN2Nwxgt97scDk7SeOTS6rPDb&#10;FUabzNzfN5SjjAxjHfqO+MkisO61lv4gqnptK9B35A9/07iumMLaHVCnUnKzQ+4uwd0cj/O6/eMe&#10;AfbOPTPv1zisW7uIpNyKfJHVGzgnOeeMdfTjI6egZqF4sY/deUUbcCuxvm3E5XjlQeuT71k3upCN&#10;mhhWMtNksysPn4JAJzgYXqScc++K7qOFlO10evhcK+hf1C4SKF/OuF2thNrc+Znn0zgdT7njtWLq&#10;l+rgRI3nMI8xsud2QSPX2zkEjoe2Kq6hq7WiKftTxqysHKqcDkAHp9fTtx3rEv8AWZXWaaJRKqti&#10;SRio3f8AfQOMgqOPbvmvYo5e90e9g8DLR/1/XzLV3raxKXcmTc3ytIwK7cDg9SSRnJHbPHIqgNTv&#10;tW1MJpthJNNfHYLaGEtJK5ztGOdxyVA55J9MmsjUfETJdwvc3JIMe5sKRg5z/EvT65x6kE5wbrxJ&#10;HbiSUQyNJuZnaORsjjcOmMt8xb0y+evX16OBe59Nhct5vs/1/SPAbqK30m6kgvA0MiyA+VNG8ZA5&#10;HzR8npzkkgbe/BqKCBYY5HupIZA0hEccyvukJOc8pgAbQeoONwx2WwgukvJpprVB5br5iuy5jO7C&#10;gkjg/MGIU9+AMnJYwxxlYxqP2f8Ac/uQrcPncMDsx2k5JYAfN1wFr9gjI/fZWQoaCFEhtVd2b/Wd&#10;CsZ6Dac/MuNpJ4GSeCOSy2uok8pmuJo5RL2UsQBznngcg5wemSecCm3MUUsjOAIcozTMIkwMkDlV&#10;ztOTy3OMD3rSZP8AQ5le33t5gjk3SrjG0AEtkcAZ6cE84xxWqlKElKLs0ZS8zofEvxs+Kfjrw1Y/&#10;Dvxl4+vNQ023upLuGy+yqq+YoWMyYVVZmAwATnAAwc9cTRmis7aaK9jtfLuoWjZ3mA+zS+YU3Yzj&#10;dtzjj7rHhSQVq2WnzNFGZrWSciZYl8td4k5GcEgZxnA4J+7nIY4csEjHyF27TDvWSNudowcdMHc2&#10;DnI7HI5Na1qtatUdSpJylLVtttt+ber+ZnRjRw8VCnFKK0SVkl6JaLf7zVvZtLg0KPTp/C9q+pQt&#10;5rX0VwWaSN1ACugJi2oEyCFU5L5Y4BrOik064Zhbww/LMWYLI24cAZ9Mjg57buuMZn8ma5wYrWOO&#10;NLVTI0kzKpBY8jd97PHA/wBrCgYIeLIz7HuIYfLaP5RuU4QPjO4j7vOAxU8k9TgVN31/r+v+CTVq&#10;RvZbf1/X4DbOIxStKVZp7VBI0ibsR5VuSWwVIOcDnnA4zy64Wz88vJYqJI5ZBI7KNpDEZ3ZC42ls&#10;88qMdc4p8b20OoOuoWq3Cyo8ccbSsiszoyq+EYbSmUcKdwyoyCMinvGqCEMsccd18yytJlAxTGMY&#10;x8owAeowenaeW+gcvLBtEmjQ61JZ6heaRp920Ol2/n3V1axN+4t5Slt5srrjYrM8cfzEAtIFzlhu&#10;rn7HcRMt3fNEVw5E1w21WxgKg3EgZzkg8bfpkju9RF/DFBfRq/l5jklXgOH+U5GT1GTwMFh2xgku&#10;Z5YfNSSF4vM8sszZZgV+Vcd8YwO4JI5Ga25YxM4x6sltUulijErSYuAI1kU/fbkjaG6gg9ASAQ3L&#10;A8oxjijhlKeTG8pXg/LuAC4J4bjB+XOQdxOOtH2q2hRIrzT/AJ0YyecrMGXag+TaCcqTnHy5Iyee&#10;Mus3QOv+g28jLayRrC00sYKkEAnYfvAtkAcEkBgRwUnEq8ZPQbb3U630d0skgLQ7T5DjHzdlP8Td&#10;eeXyeec5bYzwQ3NuftAVrdQ0e5sdCOT0BHzMeTx7DNOjshAgNvFJ5LZZWuZDuZlwAo779nXgEBcD&#10;sC0wx2EKwrbtdNbx7muo2OIzyOdpJ2qCOQSPlz82Rm372hcfdkmAtdTXTYrm8jurdZIHFjIVcmba&#10;2wlTjJUMhUtk8qQeVIDm+16dp28CIx+ZlVSJiUUKCJN5G05+b3BjOcdDDLYNLbRqQfMi/wBVO2Qp&#10;G05YFs4OMZ7Z6DPFbvh+/wDD2i6xpN54o0OPVrW1vorm50t8qlzCHU+S0kJEgDKhBx93cSMnIOkY&#10;3kle35fhd6F/E9L/ANev4GJI1pbQTRzvIzbnM0b5U7QRtZgMcA4AJxwBzzWk/mJpMDwRK0vmFY3E&#10;kYMbqqM5Kcsoy69RtO4ncpBAk8QSWzatdDTdHt7W1mmeSO1s/NaOHJGI0eR2fYuBgu5fZycbcht3&#10;ZXtgI4WMs3kgt9nWb5R756KwwB8px8qgDuM/iSb0NnH2cuXfzI7TTrnUoP7PWW3t3t7Oe43X1wlv&#10;GUWMkj52AduPlGSxIATkkBIYpFs/thuY0lVdyxeWx8wnaNxyCAPmLfMfujqMgBkyLezrbWaIG85g&#10;rTMiiLIG7B4DFemTx7EHNWtJTTUgv47yOY+ZEVt9k33JAUYsU2ZdQqvkAoQWByRkGnFXOOUIrc0L&#10;b7Atw1o8kki3ShLVZJFUjaBtYtnABw3TABx1FQiFhHJO1s0gjkLSMqnauFG7jjpwME7uep4UUo5V&#10;LHIdl8sRNceY3llDtIbDbShOPyc5GeK1bFZ7fTZJri3ljZo3ljViuc8ALkD15xgg7eATnMVI8rOP&#10;6vz2Roat/wAIq2h28unas0mpXE0qXenrpwC28apGEkSYybiZG8/cmwBBEhUuZCsdKC7gghWws0E0&#10;xjeJla1jZI2wysu3DZbGMHIOQSB0Js6Drh8OarDqdrAZPssgZre6kkWG6i+YvC/klJVV1bYSrjCy&#10;FVZRyY5YLMXLXXnReVJb4+YuxibPC53AK33jgZ5GOME1lGPLIqWFp1NI2Xl+vzHPrsMCNAjTO32l&#10;y9vNwH+XA+UHAcANkHPG0fW9beIrm0ima1hWFZY1ikjukWSRed20ZG7+EZIxjOCMEZxFttJupY5l&#10;3eYtw3yGMYBOcHLHJJB+7gdF6gtjvf2efA3w/wDiN8StE8C/FL4nQ+FPD9yJnk166g8yG2by9yEq&#10;SCq5C7mOflj4yQBWkKPtL23s39yu92uifq9Dy6mW89l0ul9+n3d+y3G2GpTavBFBJ5KfNHB8/lp8&#10;259mSxyAc4JzgE9RtFdR4egvtYuo20+K2mt7OONWklVWVZJNoACYHmtvdQcCT+98y8157YP/AGl4&#10;hbQ9MNvvmvjHb+e3lJIynCPvk27RnaPmwOOc8112kX0rWUNy8tvJDJKokeaQDY21hggd8BfmAPBG&#10;WxwfPxFOPY8fF5VL2lrPTTyOls9am07VVhubiT7P5ymWJZHRTtwQoABBIyuAQT0zjnFvW3tbiRmj&#10;vdtxJtVlfKq0jZHzOCOVPmA43A4AO5QM4f8AbVjEFuruC4KzHNvNGw+XI4BTrtP94cNgjc2MmODU&#10;XvIGslVbeHy9u5oX3Dd3wxyfmz0AzuOegrijTkpXOKngbScbX6+aNaELBLJq2q6PdKI7dmmjnZmT&#10;a4JUgKQTgEMo6ZBUg9azdX093tYZ3jkjjniCrtUBiOhjAJ4wNp+YBsLjjHNqKLT71Pt2oapIiwzJ&#10;F5a72m8tuHdUwqkIFxhnVmLjGQCVj0zUbe1uLW21NT5LXHnSW8yuVSMkkqQrKecdsZUAEqMGto80&#10;X5nt4ejyxtbTp3MO5jumeO1uZlV12jCSFWdcsCo243dc4wQQvHXNN1PS3WGG6ivlm864MUf7xPlY&#10;Iv3lBBwSVx8gXBbByCV3fEUrfYre2vpvKktyQ+2LYzD5vlwWwI1JLDGPvMTy2DkKklpcyWlrt27d&#10;2WjMbdQGUYPChjgksTkY6c1XOetGnyRRRigsJ4dsF1JcbGWRGjKx+acOOxwpBUdAB8vGMGjT9Lnu&#10;ZmRo3VVypa3YFSemxhyWAAJJ4IPPTitS6RF09dSUn7UzYkS53YTGArbcbQOSOPmHcEjmIXFjDHD5&#10;tuyptJZki2vjdzlju2HaPvYYAntitYzbVzaMHzJSWxWeykWWYSXO6SVvMHmR4cEZIXPO4ZbHAIxj&#10;jnFQpaQW6xxoz/KVKb5A+xmwN+cducbsnH45uoNP1G0UC3CTeX50exw2wDDYABwWJ75HOcnBJpLt&#10;JoLP7JBcXCbXMvneYFwvqcdgc4wPzAyMpVHsddOnzS29DD1RHgWHzJhukiVpJONuBgsMhRtJ55zw&#10;VGc4wM+8uopbs3krQ7Wmy00MZRNuM7Rhdq9QM9j0xzjSuY7mxn3sNwjRgu1WVXAwBuwAe3JVuRu4&#10;b7oq61obaNdTWbwwzCzkYSSQ3kTR8A/OpDGNowQMMCUIIIyApO0YxR1ulNRbtsWLBLZpmvZkRZFb&#10;94PLEiqo24JyuCcHIJ6sxIPQt7h8A5dI0toLaykJuJRuK20hKJ975ACqkbcMDzyckZzz4laXaaii&#10;SyvJc3E0ZVQr7V4Hy4IOGB24HTgcnrXqHwj1K0ttdt7O3EjFrohR3TfnkrvwQTnqCwwcZxx5mZ04&#10;1MLKPkfHcaYWWMyGtT02v92v5H1pqOmpD4Rs7KCVmnKgs0kh4Y8FQuefmzjaCSfzqho7i0uY4rC+&#10;bzArndDIx86OQcgHI4K5BGFBD4AIPGlbXubeOzSAtJHbj7NLu3PCx5yQDnkHnjJ6bc5xbit57eR5&#10;I5SsTSeZHHNJlFULgLwOnt1APbcM/mGFk6cbPzZ/PnDuH5pe0Wjur/L7u35edqjywW0wjdRGkbNJ&#10;uYJIu1cYGzkckDOTx8vFZepzyWkE0jxJG0xKszyMrxLwdy7SCAdp9Ac55rWvpySwmu1jk8tnZFUM&#10;23G0jHDc4xgddvXqDh38xAkgmeTdcRtuMK5U85yM5GRgMRjG717+jR1kmj9IwKvJWOJ8UxQGOP7T&#10;+9G1mZY12hfm/hJJ3nlt3fkDkDJ8t8a3d2uqubFmwtqqcIoUKRlduQD1cfN2XcM9h6V4tmTRb9b5&#10;/ux3Jja48lZYpMHKkiUAlMgYBBJ4DLgkDzXXJNPeCaWZikkhdLgqQJDkAKT6HB256YI9FA+mwcdE&#10;z7/LKaaS2ZxFzAJDDCBDskXezSMRIy7SckAfLgqDgjIA7VEumRpD5ioqvDhfJuGVQVCthlGSSRkD&#10;IHBK5yCCdK2n0231NJJGt/lZJWgmXau0sCSQmCFyCDtGRlsEbeJn0yx0vUYL+4s4fJvAxaOwvhvi&#10;QyOpzu37G+T+NS5UBypBG724+6fR+yjy7mHIL6CaS0nslWaWRGZo5MMgIwFbcMZOQefU9cYrrPD6&#10;XE9nHoWq3zLCGeX7K1y+0EqpL+WcrnAjB4BO2MkfdxyehLO98bhS7LMufvNzDnOARgHqc9846A13&#10;Gg2gt5QH1MzN5JVcLjBIbhsAnn0+YDPscc1c5Yx5rtnd+BtOtbXSYovJw7EMjcHcx4woOFKgnaM+&#10;ynPFdbcyGfRmtpJxG8e4bnwgZic+nzYyV9tp7AEY+gRCS1jFyDDI3z+Ysa5ZB8ozjJPbk92OTkjP&#10;XXdjdLpvluiYcbbfcGZh8xOchu2eo4wvr08SpL3rszqR5Iuxx8GmQ3GpxhYm3bWiEiyAiQHouOPm&#10;HbHT866C28M/2G3n3MqSLNDI8C9GWPYoRnDfwspBU9eMgEcmtFYRrdOsNsztIuQ20hmOVwwDEkZJ&#10;XIycdDkYztw6Ir/uomUbZP3lvtYEFOOSflPIwO4IJxkiuatO60PBxE5Sei6lawtpLa5a4ms1wV+Y&#10;MO+CdhBzgAsOuOnB6Y0xGtm++58xZkbd5Ua5Z1DYIz1LZ9uMY4GM1JrdY7NbtGVlkZIkVmXKhQu3&#10;CkErneecENnjOMUtzNFaBU8tV3YDNvG5R8xxgkeowT8pI7DJrzZXkY0VLmehqXVzZ2+rb7RkvLS3&#10;uGW3a5h2sVDYHyh28ssCo+Vm+9xuADVoaVZ29/byTW96zZ+VTHkYPynqSeD2A75znnODbLJNJa28&#10;Utqy8vJOzMoBMg5+U9ASOw5OMAnI6bSo5be2RfK83c5VY1ZVJw3B7FiR+uOSc1w4hxijnxVT3nda&#10;f5knlXN5eF2iWGRY0Eysu1WyCxxgYbhjntzz1oubEm48/wC1/ejws0sYRj8vJHUAjbnjA+XOBzm5&#10;p9tIzzRrPHtIDN5PzZxklu2BjJ6dh65M1opeWOzis4gGCmNlmMm2PJ4GepO7JznGARjdivNnUueH&#10;U5JfF1IYdGkM6wmPdGpHmCRdxMe0YHfPXBJ4B5yecaojupyha7j3oX/eLCG5KjB3BckLs+6wIGeA&#10;NxJLfTZbvTZNQEsf2OOdPNhmvImeTckhXaudzjAcFlUhMqMruUNdtE0+GKZP7PwnkbLdnkIAk3Al&#10;hu5PyAjGcnhuny1y1J36kxp2i0tE/XX08r/iZqpAZIbwTTbY4WZA0nRVBOMk5POSCf4T3zU2mWNr&#10;fYuW8yOKPbJCo3bnIYcDbu9clSQMIeeVq1gSkypOypI2VeVR8hxkHnHI545HPPYVNB5ttbyJCqy7&#10;kwJG3KI2zuDLg7ScZQ5LZyThTWMqxw8sfaa6r9f6+RTntvKlRsoztyImUeWASQQcL25P3c8cepZc&#10;wXX2Brl2ZkKNuiSQ7lTIyVHGfnHUDsOQTg3ktUd5J3nZ38zbGhm3b3IHGB3w2fTHqOVtmzN5BJI0&#10;mG3bvO3YZmC56joT791BJxiuV1oxOOtzSUkjnU0dLe0jmhhk+YZ/eyHgZPUY457HByADjaSdrTIb&#10;m9t1dV2ttUsoiwX2bRjvg4B6gYPQ8Vcj0rziI2Mm4RqFz99skdM9/wAj9Oc72n6fZ292qb5liVvk&#10;mjAbaN3OBwe358dhXJUrSZz0cL+80dk1Yz9J0NrW1+ymBtrF2kWMnIwF45HHAHPH8XTOTpXR+0WS&#10;Q2dgqNMOME4JVQR15yScnHUnI44EzW0QnEcS42xhZFZixCNuHJHVhnIOO2emQYfs813/AKPJJ5Yb&#10;HmfdJL8jd374O4D04J6cnP72p6UY+wpuMeunTp52063/AOAUvMiuJWV1jj2urMsis25gR8uR1ABH&#10;OeMg4PcW0W4tsRQKy8tH+8D7R36gD19e4qdrWO6ANnE0fGGXdguAB3HY8nPX8TmrEsEHlEgurbtr&#10;BjuDfLkHqM9vc564ya5alRXsjz6jlO6f/D/18jJuLKN7ZwZWYrJvVduMsAPm24zjJPT6jHZ0VnI0&#10;gzDtKszSSeYYw3qff6f3ieQdxrY+yxrA25HkgGRMN+30JyTy3GPXb+BFUzbN5Xmjy/nbDNtCAAAn&#10;fgc4JUcHHKjp0PLKpc4pYW09v6/H+t7EdvbvBB5E7+XDIwfbcSHAcLjOBjDgH7wJOGPY5NaS91C3&#10;tJLVJFOZo2uN0YVR6N0O4AMwz0Az05zbuGMZZbizlV44/lZl4ZiwyNvHp6Z9MEVRvYJ/7Jhvp7SY&#10;wvNIlvKsZwxAQsAfX5kPByuVzwRmU7+Q6lOSh7l9E/u2/N9vzuTSS+Su24klG7P+rkAZuCxHzY5G&#10;4eowB061RvXhczSX+0/KkMbSfLtBXB4YYxwDx1JOexLDZxTusUqqsiyDc/lr5gGWBPUccD5cjAwM&#10;+mdc3fk6nlI18uO3l8t/JaRflwSpAPONp7jjOO9V7vQzrV+Wmm1pfT8tfS/9MNRh1C5g8uEfdA86&#10;1WQBWHVgWICqMKfmC4+blRzVTUp2tlksI7ST7Uyt+7yxzuYHkE43ZbuMkDnripUluYbj7VeeareZ&#10;8q/OuAvzD7xG/wDiHfG7B9S64lj+3x/Z4pCpjUthfLI3ONpyBgdDgjnr0PBlyex58oRrc0otpvTv&#10;p5dn1/S9zPnh8lZoJnuGwTJHb+WxYjG4ShuQuVz0yMoBlssKr6tIpkt73HzSXHlxzGTG5cHgHB7s&#10;cAgblAz3zZ1QwoFs4oZkj8wrIzN5hHLZ4PzDLAKQRngYI5qpe+INWj0C10vUbW3WO1vpZ7Z/sUYZ&#10;mKIux3K7mQhDtU8IWYqql2zpTiqm7/4f+v6Zy1IU6aaku2tr7Nb38m7PZ9lqZ+pQSy2Uk6w5t/3s&#10;cM0cyKkbBPmXcWUYAC5XBADEjcDiq99dmZvOi2xiSJnjhWJHjCltxL5HzEqN3zDjbyflxVX7Wk88&#10;jyIiyeZvkks03GMh9zEBhyOecnBPcZ3VzureJ7A+WBD+7jUjasm1m46fdA5YBj0Jzktk7h0UaFSo&#10;7NHnVKlGnFy7+f8Akr/n06rRl7PYgtcWcqxqshVYZGwchhjIVecD0GD2Uc4wbrWrMpJC0M7SeWBC&#10;0cwG3gLk5BJGCcqCOTnjGDBe6lfXL3E9oW8tIfNmkUnhNyj5jkcbio5PJYY5Izzd54ikddu+Nfu/&#10;O7EFugxnGOvP4e9e9RwfNE86lhqkpXSLWp3kD3TKk7fexIytyp5564zjpk5z36Vi3WpMZMIzZ6vu&#10;YHdx29ccd+hx16Vb/WAtv5W5T8u/ajfxZbv64II9foTWRrGtTBd98zbfVm4OTjAb6dskZ55Ocelh&#10;8El0PbwuBlorFm81mRYm8tlWMKyxs2d5544bv949xxzwTWPqGsxHh75W/eY/fMGADNt6Zx69sZPA&#10;7HP1fW5lm8gXbRlU8uWZlLLngHovHIPuDjHoOf8A7ZOdksifLuYOJM4yNvAJxjPPXr74B97D4G9m&#10;kfT4TLfdvY0tY8U2BtbeG0C/aI428x5LgP5rDOCigAqACARluT1xxWDe69DKvkRhXOMtuyrYKsNw&#10;G449OoOB1HJrNuNcPmM8M/7rLBZGw27AwB04yc8jnOM9xWTqWrXCwqbcjyvljnYyDJ3dged3I4wc&#10;nqcE4HsU8HLc+pwuWrTT+v6/Es6lq88ELXCHzPl3BeQWH8IZiSPUA8fyIzLnUlmkWWGLzB53KrsZ&#10;jwSWOTkZUk+/Bz2FHUNRNrNNhy3lIsYjUgBv7p9Cc9xgdsGqF1qP2UCOSb92uFXc2csD935jkYAO&#10;SBjj3xXoU8Nyx0R9Hh8H7q0/r+v67cQtpHL5k0fzeY3mfu8lVcHacqwy3QcnsOMjrNaW0a2hlWFt&#10;yq3mKqEZXb823jngdAcHv901JBGZrkpaJGXWTMiyfeKYbAzjpnnndzkYOOXiCNcTTTyLMvzeY0gT&#10;zJef4s8Htx1+pr7dcqPuJVG3ZsXVtJms4rHUJLq3f7cZDEy3UMrqN2394qMWiwQfvBSQfl7EQwQ3&#10;Ek8cNuPOdWKLHGwcx5IIIxyOgJBzyM9AK0dUOnahqNx/YYvILKT52/tGQSz5Oze5ZUjU5cEj5Bhc&#10;AjI3GvdnUI7xIrYx+WwOy3jhEDEMCGxx91ty888A+wp3CNu+xNErWrNB9qy0LrIsLQrgtypCsTjO&#10;M45B+XOOAAlrbsbAmMPDJIN0bIp+TJ4PHABzggAnqQG24FqbTFkaO5vBkMFW3dQG6AFgDnsV9srg&#10;j+8C5E0emQpPaz+Wx+aGNduMKRkJj5ieVIyecgjgCjm7B7sPi+4hhS9t5Y5RNMu1fMCsxDx7QCAW&#10;/hyp2gbuDxx0osbQreLbht7eaBNApO4AHkYAwD16E4GePS1LBMySQWlusci7Xt1jmkZmUfdBGSv3&#10;XxjP3eMEEYlCzQxbpLVmhmcpubqVJbAyCWOOG5PJH97mq94wc4kXkNa3fnxySrjcJFVkZmy3y/eA&#10;yxbkHPQkjPNN+3Lew/ZIxDMqriRY1IwrMDnnvlVzngjGeBirNnDDcos8VxJK0Q2tGsMjAIc9NgJ2&#10;jGevHHTPDIUjijY24khjkxiOfCH5lPIBBYgDIB9eg5qqeg/aVOTR6CrZyTtDamHZJDNEJJFjVlGW&#10;KjhQvTdtODhdvHu+Wzjmvplmi8xoWjhZowxWMtnjgdRgZUZzwuDg0WMDXkDW8/lyY2zSXTRLKYSX&#10;HzKpZeuTkMSuT06sC3RYIFNta+XJ5ZZf3oO5RjI5bGSWU7STn7oBBIqm+hXNZEVyItRWSG4gytxG&#10;UkFvtO9ScDhipbPI5yccEgZAQeTb2bS2t7NNNcR7VX7OVKsr9CM7c7RkAEgKyjqWBdZ6dDEd0sgi&#10;kNu0wRUj2jLYKt0xnLYGDn5Rg5rorySz1jwkvhqw063srq2a4u7zVbi+eFruLy4CICrSBG8ry5Qq&#10;ou+RpW/1mEVaUJS2/r+tyY1I63Vu3zOfgtGhhkEkErb2En72Yfu8LgsQCrA9jgA8gDuBDpbRmSa4&#10;utMEOY90KyKQybuvBOcAg5wSeSD6C9aSrsaC1EMaiThIonHBUYDA5JHQ9MnnHcrEbAxSSRXCL5jR&#10;fx7UXgnJC56+nBweeOBTcmtjRz5khVF1ZX/2x71SyTorKGMjcbTu+9leMDIx17sMrJNZTSpNftt8&#10;1HCy7CWBGOWwRksQNuSTn0AwFjNtJ5Cypf4WS8DeUgKk88HnDen4r1HGHl0nMe+5uJSI13LNIqgL&#10;k/IxJxuA5HfrwMYNK6ZUa0owvYciiePz7m2aVG2o0MbZmAcY/vH5sjJGMYOACCcPiiPzJJZzXX7y&#10;Qsvl7UMY3MSHC/KNqEc8g5J4U4jtbZdQtmuJ5Y7iRcFodw8p8k9V3YPORyBjB6d7FhaQCCYXhEkk&#10;koy0UPysNoJO4IScnIHcDHB6i9ncqNf2mjZTulsbvW7y9061WKCZmMNqXaQRRNJwm7AJYqAo9sZI&#10;xipbe00l9OuHmkYXkbKYYUhEiyqxbMhYFGDLtHBVgd38GBume3gLMRarFJKV2tCy5UjspPABAHzH&#10;qBz944s3GpX1zAtjPNM32dSloJy22FyS2+NRnHQ9wAR+NHw2sZyqcybdmULx0mgS5lKwmUcLHjO7&#10;KkZ4JyTzt/rg1p21/px028tIdO8+Wa3UWt3dStutZFaMtKuGCuWEci7WBAWTBG5Q4ZZzXE1u8Nqb&#10;uVmkK7pN6sCBxndkZ4JL5yRgHcRTJbS22QxWksc6qpLL9nGEbark/UbPvZwoBwBmp5lfRFxtFbla&#10;cWtzqZWwe88n7PC+6S3WP59q71OGbOxt4DZDttZtoJKiW4S1vXWTULl1DRmKKf8A1qq4B2lRkBVJ&#10;+8Afl3NhSeKZe2sNxObO9LAeWBHJMxYsSqkJ1+XJ2DnIJK455p+ozWtwJrOfRfJaMtLthU7UBIOF&#10;GTkDjAZsnG7PJFVq0ZKNN69xdQe5ht7q484tG6yxXO2HaoIX7oy3zEbh6d8c5Jn0+8T7ExmtrdWX&#10;JhmU/wCrw5yBhs9GDA425A46Awz+ZGmyaKYwozOsbEKS3BUHPzAgDPTk579XX91Et9D9tsJBDGFj&#10;S1ErMBFtzg4OQMkkdyeQDkktR5i4yVG9ixDPZ25j+xI27G6Z1kwHfdnBVUGQVOOcjJbHXC6FrqrW&#10;qRzWM7RJIEiaZZSAkZXjquDnA/LsoBrHZIYrySzvoW2JJlpJ5N0hVFVV+bAyQR94AggAY7rpadYa&#10;Zfa3p+k+JtTuLXTVuFF1cWMJuZYldgshRS0YkKgDCmRQc8lckjJ0+bRi9jCe250lhcs0MawySs3z&#10;MyykOQdo3kjaMljntkA5yDk1tW16Ejs28p7aGS2VV/0lGebYBhsDdwSNgONud390muFv/tDwrdxT&#10;LNEuJP3cnzJhgV54x1HAJwMMCD0uaJqr2O77cixr5bGI7dyEsMnlgflwzcDkeq8CsZYePLqU8LRV&#10;RpI7SX7bHHDc+XcSbVjZpY7cqreWCOWYnPGQP4hg9NoUR/2lO7fZrOS13SLksyvjG0D8GyygHI5J&#10;Gc8Vg3PiSe9mt4VkkkQwrFsvHKbuFGAuDwAMAY4+XoDUn9tandW32EGNVVXW4Kszgn5gWUFzscBj&#10;g4wO3IYtzyoomng6fN7qNmz1C3v42t45GXfalnDLuWTgZK7eN2SSdxwT17Z15/iX4h1nwZpvgm8v&#10;WbTdPvLi8sYYUPlo86xGZ8r8xL+TFuJ6rHGDkgCuTjubglZJ54dsLK0rKQ+/JwGDKR65K9ABnnmp&#10;YpY1sfsNp9jmkd280eau4jGRjAGSeDlSQVYY5BFZ+x7ncqHL91i/neqGTadx3s6qGEm1gykjGVwA&#10;nXIyB1PSbR761XRry2Ny3mXMkbRWtvnAXL5ZudpZRsC/Kw2u4JyCDn6a0rtGjzNtC/MyvjK7iwx8&#10;wUnOOOOMAE4qayb7XJG+oXXnXEMO2NpVXZHHncxKsCMfPuGOhLHGSDVSppRNI4eV07F57ya6mEEd&#10;uV2sB5aoZBGoUEAZJYBQCCSN2dpznFVrq/a81FpnFzuuriWNoftHztlSFw+0MRjGVxkglT2NVbOd&#10;prCNEvZlk8rfI3mHnA24GSBnGFCkcgNgAA1FPHK9uscHmMVkcHfINgJJOVPI3HC8nJ4Bz/eiMNTo&#10;p0fZoo3IS7LWi7Zmm+dWZseWTgdkPJBIIIYnng9CqW50eaSyjeNrhUxG0cg2kkEbcgnDdW7E8H/a&#10;E9zbSQS28UBjMnmZjhgV5NzDa+4FQVHBxjk7l5Ckc2ILG3QtKGfyjKGDbgrMnHz555xk88ng5xkH&#10;pl7uhnUWrsN0yxu5fNkZv3glJXONw4Q9CBtLDPBB6djxXcfDqa5j1QXlxKZmEvkxv5wJiKqowCwJ&#10;xt2rjA4PsK4/y7S7SZruKSWOGZjJLJvCxs33SePl7njJxjH3uOq8KvcCZbeNLhpJrcbkfcWVS5bH&#10;cZ3HOBzgHkLjPLiI81Npny+axhWpTp9GmvXofTng7VGfSxrFyyBomQO3mmMsGVgMYGeMbuBwcZ5P&#10;HZ6PqM0DzXj2MlwkkLxRwSBssxVlG0oysdu7IBzlh8wIbB8Q+HXiSeGzgt4iqPGcNB5nl79vXGGH&#10;oD1OAAckmvWLbW0vLWO3ilkj8+MrI3mBmVypRf4eowxyMjk9BX5nmGDeHrteZ+A4bLKmU4h09rPT&#10;TfV69mvJ/wDANbUPLuWYeSzGORlfYynAyByMcHjPYY4xwM87r0oi8+8uxJJIykb5ATs2nLEY28kA&#10;AckAY9Djca60wGRYkaNfMZWVrj50jU52uw4dhypfABIA+XAFY2rv9saOe9gmUbAWDD5y2doK7TnO&#10;0ccnG7PPFFC8ZWPusDHniu5xHjnR5dOtrVdXt/N+1adJIrK8T7ckqFYIW25YZKMFOORgMrV5nqeq&#10;X/h+6tdQi1dreaG4SSGSOdiyuhG0qykleisCCCNvqc16B4oiuBeXCwyqVSSEMsl0qtlssSUc7iCF&#10;BznaCRzkgV5zrljPhlnaWNHZi0KwjI6dRn5Tk528kk5zX1mDjHl1P0DA+7Tikrf0uuhgXFtbg5mf&#10;zpGbI8pVbYxJG4gZ56jAJ6cHGazX+0wbUttsjQzGSOeGE5ztYfdzkHI689Wrfu1mlmD6ZB5jP/y0&#10;VduWIOOgJcDCg89/bBytRur+9kmjn3s6KoiluWBdlO5VXdjPplQemAc4GPYi/dsenK8tES6VYX0e&#10;oLfSz8TKk26RApblxlT8p2nA4BOSCc+nWaHY/a4kkePy1jICBZGKqWIKluev4EfL0wQDzvh/TWMV&#10;u7+Y8zKWVWi8xlYgHI+91IXgZJwOeQa9O8EWe6+Xz7Vpo5AwBulHDEFQyt1OBgryQSvIAVhXBip8&#10;pryx9nodX4Nguo5I7KBWiuCrKJvLL/IyncmM8KwbGD1A/u8V11/aSxWUNosLfKCzNIv3T0I4x2zn&#10;nPPc1jeGrFLrUVubobpPLxtkyBEOMDAPOQN3zHIJ6DNdVrN9LZ2klvHPIsLshe3O4+YyseoyAQNx&#10;Oc8Bm5HJPgVpczPNqyXI0zk7Sx4zbMf3ysFhWMbiD/CQ2BxzwRnP0FXrom3xEskPmQ4VIbhjgrkh&#10;jkgnGDjkZHfk020huLeeOKIqxmc4P2fcyrlVxwOGC7eDnkHgHNTX928Oo+TcyxyTBFKssDHy853Y&#10;yTtOO2c8jpjjilzc2h4srSj2Ivsd/b6TDc6jY3VvNeq0q3DDbDLCTtygxlh5iuhbcQxGP4WFVk1r&#10;7CDBBBD5i/JM0nz7gJBJu2vkKBhFGNvAYEHd80V9NKGlt08xpoWBduSvChsnqRjAYHP8PBHNUJ5R&#10;CZL+aHzLdM/6RIuDvC8c/MykbScYwDg84wEosnmVOPu/13N/wzai11P/AEe4jGIz5kyTbQuSDt55&#10;IOTkA5HJ56jr9KtA0C2NzPJHLHN5qvtJeTjbt2hc45UdzkYzjiuQ8FWdvc3Ud7p8WW8tRtXcwY7R&#10;lx04LE9B34Jr0Gygna3hlsSirIu1nZRggZYZHy98HAwDzgivHx75JHmV4+0SZdvvDVha+H9O1dta&#10;tb6S9jdpI4Xl8y0YZXbLvRQSQu4bWYENg4wVqK5tYrhQZZPmZgT5bMN8e4A8dAfQYAG361aSzcSm&#10;KC4ibMLHKgnHPJzwc9O3Y+uaki0dkd2nCpHbsTHtl3Kw6cBSeRt3fhyMAE+NKproefWp9o22X3df&#10;zZJDAsZdrSCErcKnmSbFZsB1JKEjKnOBnrjI6FhTUghWcjeG/eqrNIvzNgDgAZ4JPpgZ69a0rZDB&#10;DIsSMuGIUq33iec/rjA65A6k4ZFb2ttIxiVghZ3hkWT5EzwOe5564GM9jXPKSkYVI3/rYjSFbXy4&#10;opPMaNdrlQSc45bnAJHXnpg8cgVJDarLZrOGVtigF9w27cHcSVGM8E9B3zzU4sZIc7YGWNvvMclf&#10;7pOAOT1GRjPvirmh6I+pia0jtodrQyNI5uo412om9hlm+ZjyMD7x+UZLYrllOT905ZRl7SyXy1+R&#10;n2djFPIGgm+Vvm8s/M2/euTk87jxz2PPXOLkGnTedvmhkVWYnzY/7oXAxwe+Dye556Vp6PYmVo7R&#10;I5JfM+8vG5icdMD3PB6ZGRxmr6afZLeNELhlZmyiqoUPnBxn146kZ4A4xxwVKm5McLzxT/4H9fIz&#10;7DSIZzJbsVUhmLMq+45bg56cYHUDPHXQtrGONwWQBYW/eHcVY8AYGTgdc9f4enQVZ8l5H89HaNmc&#10;+aqsGL+3y9eRnjP5dHvvllUSEtt3HczDIIOOv/Aj0xnJ9a55VPdOqNCNNbf1/X6lC7gjkVgQrfeM&#10;gdSeMEdewx+PHoBTH06ASfYyrbWX5vkAaT5dvXGOoxnJ4yMDGDfW1kM6s9ux2sp2RfeXjtg+o6Y7&#10;54pFU2V158HGyNf3nmDABx/L0468c1x1KnmcdS8t1pfsZd1p9nbybBExjZAq4jUsuehJx2PODx6c&#10;Zq1Gk0MX2kcLlTG3ljc3zEZ9Meg9OadDbSxHZPIzqrfvHjXcUPGecDv+Awemaa980cTPNF8rMr+Y&#10;u123DJ4b7xBB5GcHC5zgY5792csKfLLmtb+vL+vxIZp7u1mhjSaQrNIQ0rfdXA6kAEZZj6EdR2FU&#10;pJJQ0ISVWDMNzKw/hzg+mSB069OAKla5uHmbzWjDZDKVYE4244AHryBz26VnX1/d3jJpkjKF4Z5G&#10;HUgZxnvgAYHGMZxnbmUtCanJFXbfkvu/P9fQSZftrSBpdzR/JtZW4kxncOMcfTPIIGBxXSIRmO7W&#10;PKLzufKZ4UBiVwDwO2On4Vat2SSEXgVvL3EGSRiFzkc/d9effjoOaJ7Fr2EzzPItw0pDqsuA+Tzj&#10;JA5yR0yffvM6iMXT9prFXe/9f1qUblUhfyrmKSRppMM3O5RhTz7YB6ZJBJ9zXfzfsWZHZrjaSJPL&#10;LcEZKkeu5eMYPBGMni67ywAlpf3K/vI23KHVj1Ixye2Fx24yTUFzeWc6NI9zMyrGQy2kxDKq4z3G&#10;3jnPfPcZAmMpSVrExoxk3fTy/rfy/pGbeNa2W6aG2uN0Oz5NjNlc9BnHOdw75JI785i3scSzeY2c&#10;YkZdpc8AP/CPTgg8kDAHBFWb21aWJppi21AUZpm3Fhn5iSBxnAGP9n3xWHJrNuZleWBMoh2yLMcy&#10;RnHzEBeBzg5xwp+tdUKfMcFSjKFRPRf1roLqNxc6XPFcWCTwNN/FGCAoyWCqD90bTkNkcluemMBZ&#10;Y4E3NcrHNFcMksxIV8YDeZnPynB+8GORngY3GPX/ABTvunkikheaabbJDKgO5VYEbuT3OVYjGNv3&#10;eCeT8Q6y15eXHkwpIsUZVcXDKvHy/ePyk4AIyckAkdsenhsLKSPMxUIRqe6r26dNeqt10V+vQsa9&#10;qbWlusQbImjUeX8xABBJOVbGSPmIGQcE57Vyes6natO9rdPllj+VlwoPByORxz39fXNMXxlrWhXl&#10;vqPh3W5rS6srhLqym0+UrJZyowKMCGJR/l3ZyGUr14OOK1nxMrKiWqssZkBRTcA8EkE8dM/L1xke&#10;xr6TC5e+XVHnRwEaklK3y7f1r+HfTS1DXy6fu/3fkgk+VHk4IHJHf369uB3wtS1OV/mWVhJ8pyzE&#10;FSc8noFwQPTGMDkYGdqOs+XIQn7tfKTd5bHP3V5POVIG8nA+9ngAYrD1jXhp93JZLN5m1vLVYQUW&#10;TbxnDrux1zlQRnkDGK9uhlzex7mFyucveXkamqa3bM0LB1GWz5yRsAq7euOdp/E5z24zgax4hkVp&#10;kjEmyVcMQjKTypH6DO09+vTFZGo+ILNY5J7tzGzSfu0hjVVPyljnpkZxgdsHkY5wdS1WX7QwiRvM&#10;UKDI7EBE3fxYHQcZJPJx05Fe5Ry+zuz6fB5Rs2aV5rv2gKj3DQqNscW3BCDGMYHAG0c4x29hXP6x&#10;c30sskzSMV8z5V8jPGc574AIPPX7o5Oag1W7mlhaRhGPlxIiN0YDtz0OPToRjpzlXt5cwM9hbs3m&#10;/OG8mbdH5gIAwQeVPGSp+YcYI4r1qeHjE+mweBjGzjYualrUUzxvJmPzmVcqxJbOPm4ORgYIOcL6&#10;is+5uLiONd9wihv3hbHzgnGeARzgHsc9cjPNaOa4Mq2dqJCNzSyIbdhIxOGf5eSFAO/nnlmJAWot&#10;RuYrqJY5XVYmVi27adoznn1znIxgevIBrpjT7nsU8MoWSWgXeoJNBHNdT7QZNo3MSOF2+/HU8duO&#10;Ryc2OWaO1xu/dqUL+TkYHYN0+Y/NjjGM/dI4VgJ/mt5WG75kZYWUqxwCDjjj3HT34NZrozBoWiWP&#10;DHCqxOcbADt4HTjr0YZ44reMYxPTpUlFWQkREkUvnp5hXKDzFDsB74wQBuXHUDIxgcKyCa1neWaW&#10;4j+9jZCy4U7cAbc9CMA/z6AOvYoFdRK67FnYxrsH7oEjnA5bIAHAHBzgHkOjgt7h5BaNI2V+UyKy&#10;sFIYkkD7vP0+8vI6D3b8qsd/MpRuN/s66W4S6sbPzmXLiNmJZNrDI4zjGe56cjB4Fi0S4uFiLyM0&#10;KM0ce2P5yQ33eTjGNpHfDEEdKLhrmWeT7RLt3TBSsbKcq3B5wBjOPTbhcY5pyJJcNthuS0bxlZp4&#10;VbgAMcqCQNwPAGAMqpyMfNcfhI9o47/eaFxeWllLM1oNzRy5MkiouduDyrH5fu849D0JGKthBa3F&#10;/JeOhjkD5jSFmwCGClj3LBc4PJH+0TU2p6lfXyW1jrGs3l2tjZi00/zrgsiRbmbykJ6JveTCrkZZ&#10;+MkgttBJK0wtbaZRtZI9y7iI9uc9R2PUAAZOeoIfuqWgqmIlKAsFpbwTxWyxbjLHvVmkRwVYjG0D&#10;cCM8gkgYOCOSpsW5R9Ski2eXHDIobzI2KjDAFevYM2cDryOuS2ztYizFip5b93JMDghOWOFY524y&#10;M/xdOWzKNOaKKQaXcSeWqq0yx7o9zDCcE7ty/OPm4ByoKryKvmvuUpR5dSSJGjmjmDq0LXXmFWXD&#10;Dk8cEZO5hgEDIPqA1Z7GKeCS5WKTyzIGuIo1ZdpHz8D7qqSQu3AGPTIFWmsZpwzppkbq2C6lgnlx&#10;k5wSTypOWwSTgH0Y0+CB5r+S/wBQIl+VpZPM+87HvtA5Az2Bz83XrTjHqwqVJRso7EECwiZPKX5v&#10;MYzLGfmc/MDjABA3/KQvGVY4HGbEsNzIos9LhmaYb2h6nadqtgcjcoO7HBOOpx0htLK83pLd3Fx8&#10;9yd7OqfKxb5mYqD0zgeu1umaktrjULGNVlEsMPlboZI26KTkpnOCW3N2PTjg4q+lyfbc0rdCO3ik&#10;d5dkZheS72OWQPtjLENkYGe3AAHQEE4IPOFzLMpuE8vyV3NJawvIFWUMuOTtO7qw2na23BVsGWaM&#10;zkzmNkhZ1HzTnLbmPTk9uQeg3Ljn5qnM1vdRrLLb28ce0ndDt3EEjJzkk9QAccDpgjNXHuQ5vldm&#10;UbO2dWZpVk3Tdf8AS3UyHB+UA4wVBQ4IPOCMc1Zit1KxiazFussIW1X+JmA6Z6sc9sZIxg5yQ0W1&#10;19kaOGFlaGbG7c2fm2jaCp+QqQTgg7dw4JAxNZNFaWEJnt/lTeU8pwwZSBtPCgAZYYz2bP0d72N+&#10;aPs7Mhe6tby+W9NoqTSRsY1UFVkbJ52dMAZ+UHHTgcU+KCF4Nl3Ay5cmRI7cjy2IUZBABA4O3tyQ&#10;fae1lJ3XSSRyTLlcxt/eX5nUYySR0YY+ZRxyaXUIl2LexXnmSzKfPjVm2xOGKbRz8xILA4AHOORm&#10;r12QpVIRWruIbS1gdZNIg8yRpZonSWPzFbaFKNu3ElslyVACjCDJyVWhfpKbz7F9rjZGGWjtj7ZU&#10;AjGeG56Z5xkAGtORxLaSR6e0z2qyB5IypDSHbjcRtVduQ2ABkcrk8OdHXPDdvpEsEGpXUJubsJLu&#10;tZI5YGSVWcNLIjYWRQclNu8bmDbSoSq5rbmDlzSbX9dCheM8VtDaXgRJksmiXy4wAx3M2ST97hGU&#10;lskYPXaAI4sD7P8Aal2rb/M1syFAFAwoJHUnA6kfhyTPNIrXQlS6WOQRg8KPlHzEnaABnK8nGB6H&#10;nE50eK4SZleSNWwzGOQ70bnJ5AA6Fep6jBO6sucTq3e5XtZLh7hbZp18xpPObzsKskhXliM4y20D&#10;AYghT1OSWfY4ryfZey/u3mVZGxt3Ng5U5Gd2dvy5wDwOhrS/se9jvfL02SZ2Kl2gWPcihdxwNu7+&#10;Ektzgc5xjNV7d5dH1TfHB5ys0iCG4w2wYPXn5duQc9TjqeAa+zdGka3NL3u4y9jtrtPs1nbqoePy&#10;42kUtjJ3sdp+YdBnnGRx6VTFlG0m+a4aPZtKlI93BVecFsnHOFHsACel250ixkVNQt5Uk/dsNslu&#10;2WJOSMN0Hybe4GWwRjDWbWGBLNBfw/NNgusUhdsburDkD7u7rwSefVxnob83NLVDvImt75td0+4a&#10;3kW4UJ9ncwl5MMykRrgAAKWyo+Xpj5lzBrt/rXibWZvEHiXV3uru+umnuLy+Yu08hdi8kjMcHcxO&#10;75iWODz1q7NFc2rvY29vJHeRsfOtWtTuEmcEH+6c5XHJHGfSoAbm9uEkiRvLVVaQiDgL91g20DD5&#10;9gSScDgiiHPc2lKL92+m9iHVNGs7N4re0u4bh1kYedEuFC7icpzlxjGOPqMjmbRdO0uZmfU4LyeV&#10;YJN0dvN5bK5SQhyGB4D4LHGSiEYyQRM9pLfXEl5eXCzL5pbz5d488fICoC4UYB56ggMA3rC3nyho&#10;UlYxNJmaGNgwmOSMHaSOD+uRxzm+WUo2Lp1KcZKdiNLeecPqDzTNbxyEN5AYmRxzyydcAHsd3c9c&#10;XLUzG0eCVrX98u7qzuqAHHzEApkc7VyDgH5sAhseiatb6Hb3lxp9xHb6gz/ZLhVABkGwyITkHIyC&#10;QRkB1GBwBIiqIG1K8XMcatbGZYyFd/mBUnAwwx1OW+83zcNTk9GjaMo3syvHdagZmkkjjaZ/Mzsc&#10;8/Mi9PvOCpbkKT7c5NgRxiJrq6EiyLJIse1R2bBB9/mI3ZBwRkA4wadKzXSIyrMcrJ+8x5KLjPAx&#10;lhkD5cMCCwz93NrbDJZtctGFXco2wyKQqg5wexXCnP0IHHJwntoOLS1bGw6Xqkv7uaOVn2qIYV3O&#10;zP6hvwJPBPb661jcWhsmjlsIWkmuVMV42/cgBOduDsKN5i5+XIITaVG4GroZe8Eis8P7lQX8/avm&#10;EsQVXIyxyc4wTgP1AIGtot5qNtY39nDZWzLdW628wuraKRo1DxOGjLI3lMWULuVlfa7JuKsVbHyO&#10;yjVi/eDTf+EaGj3CXMl0t8twiwpH8ysiqd24swKNnyyDgj5mOBwTBNqM+rCZJUtx50qvcSNAsJBY&#10;71wEXaBuYqFUAAGoFJjC3cyrhtuQy/dA7nHA6Z9eDjPWo54LYXCwWksKsCDlY8blAG3ADcZIPJGO&#10;D6GpkpWNJVlyqSLDT3VnP/Z906+UZCq7YwxQkjkHPI6fTqMHNT2ckcssxvbWPELMUbJaRm3DYM5H&#10;y9Qcg5zjHNS2MN5o9xDNAof5hLJviSaFpAPk3qSQScOcMM4JyDk5db2sRTzo90ISNC8cigjOCSC2&#10;eOPQ59SOhIQic6xEpPUgsEuptQisfsrGROQyr8vyJuxtzjkckk/oDU85/wBIjjWGSTy4iVMcYOwA&#10;ZA6/M2D7HAycEVHvtbt1eWW32srhjvOxV+XDZznGc54IGT1xzHf2ltBDJNLP8yfvG3IfX5gvB7Pn&#10;GAMEg9OblH3tTDEYjli7Gh4b1G70G8hu4Ibed4dpVriOOZTuAySsilJAMNjcCCFYYG4gbWgAxStJ&#10;BBKxjkb95GOMbuCP7x46dhnrkkc/ZQW1lthjul8xVUQpcEspIAPuDuHGducYHOBW9oN3qMNgBa6i&#10;0KXBjFxbrJuVuWfJ671GNvtwR1Geep1R89jFOppfY7HwxqJtWFvDL8s+dqtnEa5+Ur8pxtU5JHKj&#10;aB2Feo+HfGVrfXVpNd2+I4xGJkhVIwMHJBAz/FkHOD0OBjjxaynmiuFhDLEsiKUmWMyqWIIxgDoC&#10;PQ5GOgGa7HwlrMaqLdpo0eSTH2ibaFVjwyYBbGD1A4P4AD57H4SFVXaPm8yyeNao6iXQ9o0u9guE&#10;ZQk7xr5j4EYd3ZW6kKORnauT2bjdgVR127njHn3JZo94CxxxcKThgT+GOxxjjGWzh6FcQSx+dHP5&#10;kiyFJFRvXnncdx6bsnoccer9furyCw8tlVST91ON3TaMHJwdpGOCAMEnv89HDqNaxxYXB1oTjF9L&#10;HLeIbuO+h89kaPdL5X+qYqDwc9M9OcdWDepweNOnThGu7hW2mTAb7QzRj5QeS3AJPb5QeuORXYX1&#10;7YyeZfG6jeKRdgRk+ZhuLc8YHQ/njAOc58UOkw6TcRSarcR3bXUf2a3jjVlKHO9jKWBBDeWFUIwI&#10;LfMoUK/v0HyxPs8LTjK2pzNxbRm7jDWscbOhZcybmPKqQQRwQPfnnPTNZq2NtczyXKXUMzBSzNAp&#10;5+YjhsjHv2zjk9a6jU7ZfMWxnj+aTaOJRvVcYB69sey7j2wao2mk3Vv5MV2GGZiZPMwCsrY3cKM5&#10;HUljxnnOeOyNT3T28PG8tUTaBYi5uYWtLdbiRZPOjjxg4x97p8wB7dOASOOPVvB2gz3SXF42qQwz&#10;W6rLHBOsh+2fOimOMKjAttkdyHwu1DySFV+O8O+HNQWFlZIVaCHMqiVAwj37TgNtJ5P3V5G1jgKD&#10;jv8AwjbLLaRzQw/MnzQ7lfc/GAM4PJwcY9s4GM+bjKheIstGdV4Htpor5dSEzQtuIIYA+V1OMcc4&#10;554HHoKk1ordSTyPKzeYxk2MQFJ3KcYbgdjt4JHYYOdLRtOurWy86WR2jG8fJGVXICjbgqBkDjB5&#10;PfIwaw/Ed8vnIpL+XuLSxt8rDGOQDjjjBPsOg6+LPU8HF1I06dmVbiASMrP5gOW8mORT1AIbOGyw&#10;ycZPvnnFY3iSQmfzbUrEY2YGNiAzDG37u3GeBzkYGCemBpy38K27RPeR7JPmWFWHOWbgcEkfMx74&#10;/BqoSXlrq08N1bea0jRlJVnhCLGwJJjTDMT8rAnIBznrjcZj3PFlOMtE9yIxS/ZJXVrcLDb+Z882&#10;WK7gNq5BznqAewJyDWbqEcNwY9WMkhUqoWMRqmeApjHAHQAZ7kk8Eg1uTaZpkMTXradFdKVaEW9w&#10;CysWDqHxuxuUvu5yDwCCMg2dY8LNoGmaVqdlrtndfb7Hz2jt7iTfbMXePy5Syj58KrfIzKVkHOfM&#10;RTlcoOS6bmdTmjBqRP4IeN54ZY4gEhVlmkXj5t2B0wcAZ44zxg8gn0K0tZoiqCLy12hY2Vipdsjk&#10;K468EjB68cYxXK+CbKWHTYbVY8SSHCLHGVYk9wM8Hap7dGHQ111lbyyCMrE7Nux8qlV2gnn0zyPz&#10;49/m8dU5qjPP1nEt2i28YLxPlI8ed9njw0Rx6844K846ntV3TbT5mkjgM3mQkSts5DDoc87hgY57&#10;jvQrrDIRKWt4wrfMq5Kjb02hhnkqCQcdcZIxVy2gnhiUeQzLwPO4zkDPbpjcBnHp+HjzetznlZS1&#10;6f1/XQDEscUxMbSIAz/vYxz0xwRnAzyeSAfYCmvaRh2iWIBjgFWAC7ScYOCOce59BxmrNzPNfg38&#10;ojhnb94Y41WMDccEbEAVfpwg7DjFQKkZuFVt8e370ySFlyx64yRnIzwCMcccVz83Y5Kko/LoXLdH&#10;eKORoFVEZfJ2r0jz3IBPBHA9D+NblloPkWVvqa6lbss8jr5Ee4SRqpUhmXHRi2B3Gxs9t2PZ2Kr5&#10;aIi/u2wZJGCBueob2Prgcdutb2lR227Kq7bQR5hOMjjceOgGB78ds1xVqlx0bc1pL0/r8P8ALQsa&#10;dYukTYeRf3KrIYOn3gSOO4POOv6Cgg27yCSAptQuq7c9scdCSex5J6+lW3lCQhZmZdu5mfJwPb2H&#10;T8OT0rMn8yN/MggZn8txhVwuM9v5Y6Yz6Vw8/U3qctOKJtQdr7VbiZgvmMN0jD5QuSeVQfKoJ3DA&#10;x0BHQirMdtclVllijYquVb1O457888ZrOVFMu951WJjmPdjc30wMY6c+559NYRlLdmntsRhVcbow&#10;BtD+n/AW9hz9K4q1bojm/iSk3vq/6/zG/YPKjZ2jzIzll3SfeOMgYz0PsOD0JwKo3UhQNKEXa0gC&#10;o+G+gJz6foMZ9bN45gZoGLMpGFyoC/rz+Y5/KqN/ewSSbeVhb5l29IznOTwQQR15z6Y5zyp825FS&#10;MVHTSxBLL5D7Lu5UXG3coXouNvIB7Yx2Pbkdao3ZQQiBZOT80cUhbcrbhznnH4dhxntWu7mK5ZYh&#10;bsnzBNzfdOF4ywxlgR3HIxjPQC3UqyqrSKisuU25GeAOMDI57D26dBUvdseaqsZ3j8iG4twyTC5m&#10;jaJ8jy2jyrcEFjz6+vb8ajaJXRYrSJo1MkagE5zyMfdB78fn68245ngKy2rKvl84zxKBjjIOMcZz&#10;nOMVXws0jARhSkitt3ZLjG5WxtOBgcg/gelT73QiVCP3/wBf0tCeyhhiaSWQQxoVdt0nBb5AOgO0&#10;ZUA/L0B6DrSSefbiW5kwy9Fh2oQGyeBn057DkZ55ppaBIYVRGXb8rKMtu56kkEdT/wDW55q3+uQ2&#10;Qk8zzoYy+ZlkXJQ9BgdyT26kYzjqc1TnKVjvp4eMVZ9Ov9fqV77URaHFxZKyhl8tPMzu5JCuQQR3&#10;zg5wW5555vX7uJLrzoAu1WJPlr91vxOf15PTtmv4l8YFpzp8zRyLIUbDE575HC8HAPtnIBHJrkda&#10;8XPbpcytDKnlsred5O5c7WGzPzblzuxzyTxuBFeth8FKWp52IrUdafn811NS+1iS4uSpljXbJncr&#10;7U64B+UDJZVyT82fmGTzjl/EmuQ69DCbad5jJJtlaNW8vPzErk+mQRjHyqcDsKfibxVbwJNbtOv7&#10;uMSrIyrIpUkhgRxtDfJ3Ax2BY543XPE8kMUH2iXyt0aPHGszrtQDgNn+9kgFcjgH1J97C5bNtOxw&#10;1MLKtBw3XXv/AF/Wxraz4kiu4FufKt2ZiJ7jy25DA54w2Tk/oSAOmeR1zxSzML6d2VTcK0Ja3ySy&#10;jOOhXJIJI/2uTgEHH1jxqoaQuFVlj2KHVgsj7iG6EYzuxztAIxxznjNS8arKI5HklkhCkjcu394d&#10;m4YLENj5huyc+gIBH1GCytRjewQy+WjZr6t4ot7hpHKMqtl9vQKpJ4XrwDx3GPTPHN6n4hglhkkj&#10;k3Bdpbf8uTj7oGcEZHGee+Ac5oalrqujPHqflsqrt2xbSeQc9wGH8jjA6ViX+rOzshIeP5fuyEYc&#10;54HT7pHH05B619Bh8vSsd2Hyv3rst6p4xtlnENltWMMyhP4iMlGJYnnkgY45z904FZUmsLp+6W5l&#10;WPysHaFLg56dDngjBGAeSO2Rm6ncziAailrtTegGxWxuwAeT7jJ5A64BGAMjUNQjcbft0aq2PMbz&#10;QdoI/Phef654r1aeFjHU+mwuBpxWiuX7y+fy5WtJVbLbUXcFCYHYdT3PPGOnTjNvbsSvIXuJWRJF&#10;DKw24bByCMehDDBHT6ZqzXLzIs9xcSRrJjLHHmA8kEkHAPXt0XvwDWudQKNHCg3RxtiVVTqMZzk9&#10;cdDjt054PXGOp61HC8r0/r5kgvVRlayKuisiJleX7LjPAzgdeMeueKWo3ipK0k8knzlivy4A+9kj&#10;k9RjnPH0OCSyq295ozDJ8ojC/NyOgJbk/Njt35HNRzSy2ts1vHK1uN6qrSNxub5cdMMT075ye2a0&#10;jE9GnTs/6/r7ivFchVW0jih287pFXt904PX8D3UdOgruvlXkYgZ23CRfmb7rhQp65JOQvAx65PFT&#10;ubQxJDEF3NIeYmPGFIySOdw4GOMnOe4prWaeYkI6Kw3SRRg4P3QxHUD+LnGM4H+yzri4xd/UrMzN&#10;Cv2e3kbdAxkKqzZXaSBjcAT74yfXqajkmWa2V4Jnj3spVo1JGRxgepI7HryMjgVbgimNw2IIWbaf&#10;MSNuc9vlOAcksDnp19KQmKN5B5C42r80wAxkDsGGcj+L1wO3DNedc39f1/wBsVrHEIp7V/kljC7d&#10;w4zx68cHjrz7EYkt57u322nmq3mLsZ5EjZCQwbGcnauflyTg44JFWjaSzLgOtwIx+8ZogzNGo4Ch&#10;c55IOMdM1Zj06IxRxwW/7kHPzNvLIozzgDH3evb1HJHoKvFoj6xGOr1KSXcE8u/yIm8lmO3aRlee&#10;ckYDfKAOcD5cngClBi8tCVTdIA67QTltxwMAZHTj1AJJ+bAsXunyWcm2WZpGkmYKqsUXzfu5G3jB&#10;HAJI7UltpNxdRkPcbAcBlkkyVYt8r8HjlS2BknnHIJranU6BPEU6lncS3smhQtIZlSHarmRSRJwd&#10;o5UjAbOQe64wByZ1g328ky3A3QzExeS5iWPcq8c/xAqxzwScdduKtXtt4et9U+z6dcrqFpFJ5UVx&#10;5JgZ4wMdDuIyMjGWGTgFhwacdtHJbQRBmBVhtkjUlZOAAMkc9TkkY6dDyKjUUrEuo119Sxc6lcxQ&#10;LZXFzHJb2cLQxxxyBDbw+aXCkjOxRJyBwARjocGo0upM00MUiRkZNwqTD58gksRkdieME/mTV2a0&#10;swixxw+ZmNh9nWE5HzbsEDIPPPfAY8dqjtbUTwTS2tuksgZfOj84JvBCoB1Ixlh8o5wT6VtFxQe0&#10;cra/1oMsVh0xm8uFY2WNgrKA5ChtwZQBwxHI+6cH34vWOp63odpqWnaNql9a/bITbassU5WO5txI&#10;rhHXkSAzR7+cKGVW68jOS3nMKxxxRq0cSPsjjHG44wNo44JwAMgfN2yNCzikkileK3j+0SS5WS4y&#10;vlkgtnt1z6/xDg/NmwU57X/r/gleKG5MELlFaFv9Y8qggA7V4Y4wRtzkArjsMc2v7LvBfyT3JO14&#10;1aRZMJuVshuh4zu6cHIPbrN4YvbK2lnuNU06+ks5rOVFjhkEEnmOjeSynaw8sNtZk2g7VIUj7wDs&#10;uZo0s7lpN4XejRqWKtGd2IwwDMWCc57AgHkU+a7CMYxWrKc8ckdjJFbtHK0mx47hc7g20MqryOuO&#10;SR/EOnBNeGxkjkU2lxGfmaRtqlgpBORlht2gbvlY5zu6dKuMlrMQ9vE0bxfPt2hgf4yG9CABjByS&#10;p4xxUhWO1hhu5bKURW7BYIXjRF4ULn5gOcBwBg89SDkVtGXuh7SPQr+QYrVZZ3SeT7Wr/Mp+YgHG&#10;ehIzuxzzz25p1pc2iQTyz6UjtcR7bWaS4k3pmRT5iFXTL7UdfnVlKOxwCAwjQte/u4JVjxDvkkWZ&#10;SxVV4bgYPA/AjvxVizmvrpngWdFmuyqeUzJGcbScdB65OTxnp3oUtBe0lJ6+n9f15leQSzSmKKIR&#10;r5kjQytJtH3QCMA4OQM59Sck1e8Nx6TDdmXWtPurm13fvFs7iOGYAqfnXcj9yDjHQYHU4kfR75pJ&#10;jHfKZBMW3Da6jau5slSQB8pw2R94k5wAYpLeWO6e1uBuj3YZljJYsdu7DH7xJyCAce4zmq5tDCpK&#10;cNRl3p0dzK1vBayS+ZNshaFiXx823KqTh8Z74447Ea3gTUvD+l+JbXUdd0Zb61VszWcisvmuowuc&#10;MrAbsnlh0bkkhazbUvLEDenEe7ZG1vCHH94k9cEtztwDnOc9Ktw28LJHLZQhYcpmM3AYrkHb0Vsj&#10;KtwTgnPGAwBGfI1K1/lf8yK05cjaf5otanZ22pa3JqujaWtqtxM5S1jVj9lEhPlhSwJOPu8nnA5J&#10;5piK0tv9r1lo5vmcBU2gFieWztYH7xGckjpnoCeU9pOt2bmQyGRVWTzOh46Y3Y5x9Qce1amu+I7z&#10;X7GztLjS4IYNNtfs8X2exSKRx50sgaV1UGaVWlZRJIzMVCJlVjRFy20RzvEc8XO5X0zU9U0zS9R0&#10;7SrqS3TUrHyNUhFxsW+hEscvlOAcsN8cci5UYaIEAADGfdrbTTTRXVyu1lUbGYhldxkkDA5Gzjgj&#10;kYGcYbAupz3MCWMzNM0hj2w5bfuIHG3OSeBxngqBkjNMnUSyecY2Mf2giNZpQGDHkEHbjgkt8owT&#10;gnHGNaafMbxrSlFMlu7QXl1dXlvEsdtLHujEKn5SVZhCpkBOQOMFiRjksSxM8d9Z27fZGkVTu/dZ&#10;mEn7xSeTj7uQcjBOOhzkms6K9t2k+yQ26jzNwb5mLNknJ3dePmGTn154xoyWqeXBtj+WKTym23AL&#10;OME5BAJxg57j1DYwB66M9CNaMVeL1HmO4jhE9s8i+W7Tbo3VcqoIGMnLN229cgelT6VaWkunG7ub&#10;lp5lKl42uAZ2HJ+9s+QAgfKTzuU4ILBa2ra5qJtLfRZL6ZdOsppbiOzklkaOOZ1UMyR/eVmCRL0y&#10;21cliBUmlRQG3jtIb9ozGwCskIYo3c8kDGMgHp0BPNPmly2NKVeMpc3yFNsYl339r5nnM0y3FwxG&#10;ODGMA7gR8pPPAGc8KahvBCrLMlqsKqSIliYHAUZ7gc9CMEckdO2r4ih0iK5urbS9SuJ7Zbpo9Puj&#10;beUbyDfw7IjsA5yhZNzAEZycAmvFp11bXUyxSTTJGvleUYVyuRjJ3gqDhuGGCPl9Qa1jpC52RrXk&#10;0Q29+bN4tPO1lb5lL5CrvB+YH1wuQAOcdORma1jtILOae9crN5y7ZIZiG8zcueuDjAyB14xzwKdq&#10;mmW7zr9kWNZmb9yD9zeu3nOSSepGRgZ7dGsR3YdFtLi3t3k08qiXESxhmUknDMvzO27jLbiAgUcA&#10;AZ/Dsw+s8snzfIL5Y7l1QzgTW6RqqiPKynHBACjHynlvvY6mo9Q02K9hm+0IvleW0creaASOTwTg&#10;AjLHkfw5HpVi31hNN8tgu1olXYd6uJCAC3C7gepAwMkDnpmoJ72S/XyAjefIS0cbSfKW+XjbnCjn&#10;jsc8gcGpqPm1uT9Z5nZWsJa+S4jkefyJJYv3bTSdthbf8/QY38f7XGS3MkdwLmRkuYGWGOM5WNvl&#10;C7cKGAOOWHXII+U/3QX6Tp9zqF/Jpd3qFrHiGZ2nL7UfbESsQVN2ZHI8tByu+RQSoLMujqSaDq2m&#10;aTa+HfD9zDqmn2Un9tTLIZBe/vZZ/NZGAMTJEwVgPlKxxsQD5jNK5d3/AF/X6mlGpPoZOnPdRSLZ&#10;2y+X8zSeYrBAFGB/AOOhXoeD3FWLZxBCJoLuKaTy1VVK7lXOMlcqNp27jhugUd+Kj06G2iuPK1O0&#10;a5tjbymRoZuEZVbY4Zt28I2zeABkBhuUkFY7ewxCLj7RtSaJoVZpFEm4jcB13dVA5z0x1wGUorcm&#10;WInBcptWu2Wdbh5wyeUSvluNoIPXHKncOST3x1yc2rPXFXQJbGa0SWf7VE/9sNJOZoI180eUMSbA&#10;rF1YsykqYIwjIN6vn6zpUWlrJp0lzb3VxHONzWw3IW2jc3mJ1ysgORgHI4IBBSL/AEPnULgjzAZZ&#10;GmhUwnAHC8bTksev90nPNOitGyfayjvoSi4Z4lgNv5oSNj8sh3Dn7qnPzEYUc5yOQO1Olsbhr2Ob&#10;SmZYf+Wfy5yM4IGT82SScdxjGOpIrRLuDYrQrIGDsfK2xAlMFeVAbaDjcT2OTjkWIpnhSf7TAMuu&#10;2NWk2s5CANtI/nyck5rOpK2wSlKV+bboaGn6HJHHFd3dgk26PzmmiaOTZGJdjFlXLQknuwBww4Ks&#10;pNjTfsFgkkV1J+8M22PfkuccZUeuPTAIGDjIpts0d1NJqUat+8c78SIsagsTt9hg9AeqjPvd07T5&#10;obnypZG8tbpjK8bEnzCQvAdssPlDctwf143JyvcmMdnYt6K12r77dTny2Qs0ZXAxnnPTocZOB7HG&#10;Oi0G1uEjWa9twyyN+8RG2/MFA544PJ/Nu2ScSyMF1aLMwkklVthW3mUrxuG0EYY9MDqcKxFbOn6b&#10;qCyGa38xU+zgxxy9F3ZA2nPOR0wDndnGARXLU5XFpm6owdjsfCuo3yXMclzdSMiZ3LIo3lsAbgMj&#10;aAoIHJOG4zyasarqzSnz5Fm3BWdFiYD5SCMc4PIOODzuYYA6chprS2brASyKVdVEcxOMc428ZBK8&#10;nOcjr8zE9ANWkaDZcXUdt/pK/ufL/wBazDhunIAGATwN+BklseLKjy1OZHlTwcaNVzDU5tQvkaJH&#10;/wBFwVjbgS/dUnkHnoTyMA8554z7uFIPlctIswkbC7NikNwBzy2ME52kEsces11IohjhijaPzHXM&#10;MeSvc9gO3TqMYFPhjTULeaCVCsyndBHtDkDjcwY8cY7bvT2rSjcrC/E2ylJYRWtvHNMYfL2lPMVS&#10;MyE7cZJ5ILbT0GRnA4q5o9v9jt5WliaYXgEbFoVZ0AIJx3Uhj94DgbhnbkVaGnxpaRs88bRtF+9V&#10;8DYdxAGG54GepBByOnNWNFsLGEuUtw8IVRAxG0jdzuIzgkEE7T0xxjGBtzW3PfouMI3RZ0ixNuhW&#10;SSTdyCrMPmXcOuD15J7cjPoa7zwXbwTwSPYwtF93dJJI0eSTnJHy5Od3BBOenAIrmtDkFlfx3Vgd&#10;vlz74ZLZj9/OAeApB2kdBwVyDwK7jwotzc2VvYXUKNE7SH7qtIvCBskAE4yNvHHQYO7Pl4iV43OG&#10;tU3dzpvI+yaV/Zqz+UsnDGNt6EjIyCeOAe/f1PTidTMt/LIVMi+XnMkmMEAlfug4447YJIxjmuy1&#10;QvYWcduJ2xLHncspGADkcZPQY45xnr6cSBNdSyDTLdgWQ+VGygoMjI4OSCOp4z8rewPl819T57HV&#10;Od2RDcC1mjmu59sQm2zTxqw+7xhMktuyd7Yyec++SzFs8iqLpvI8thbp5PlnknDEfeJGQO56Adqm&#10;urG0S2kg81tnmCS4V5tuemPbpgnrkjOeBTV0yR/LV5SqrN5gWPczOGBwAQe2Dxzxngc1Lqe6eevc&#10;95obcNbTWn7tcNM25xtAY7j8oOMnb+XrzjiSy0+8E8bWW55PtW9ZGkbcctyfbAAHU8KCAM1YhtZp&#10;7txLGpPmFo0+aPcmFY/7zc4Gc49QK0ba6Gqzme8vFuJbyYtcTTMXeVyWy7tjBJ5JzznrjFctSpym&#10;UqkJ6XN3R7CZVW3LLCrbR/fCEbiqnnH4c9+cc1vaPMVvFaSDG0qFKx475Df06dfTJrL06OSKzju0&#10;LtIrYUW6s2VAIPQk54/H16E7WhWrKryJ+9VX+ZJG+ZMNhufoBjnjBPH3a8TFS0bZz8rWiNiytLu6&#10;txHBayyJJJ5aiNGyzEr8oH94Z9O+fraRcqsKsqGNsSMGyo9vbn0wD/OKB7ZrEef5jNIqiRpJFYLg&#10;sDx14AA3diD7YnsoHmISOORTGoEv94NnggAk8YHBP5dR4lWXKjlrS95Jdgu2eBk/db25LOu5cHHr&#10;7DPryM+5bcWE0Xzx5Pykpt/v/d9skdPpg81OLa4KrE1iqq8geE7tin2LZ9MYP8j0Y0Ust0zXJZm2&#10;RxgOvI2rgDA54GAMew9K45VNDz609Hdbv0t/X/BLGmySTsJJkYn73mDOWJOf5k/TPbGK6HTnhEC/&#10;OzPu6Ln7wBz14xyMe3c8E4mmW3+rEiNlpGLbgVK/N7jJ54+n1rc0JVlAZJOdzfKFxubJ+pB6djzX&#10;DUrx2Rvg5Tur/wBbE2qSwJarGj9tp8vr90A9Mf5/TNS3fCxrLJtZgGDcYOBznHTr055qTWZvLaMh&#10;gu3rtbqxzncAef8AH3xTbVonbEzruXb8qryrdcY/M49wOSa8+pUtEK1RSrNdi3aQTMy7W+Yt2y2O&#10;xxgEjgDn16Dk1LLdsp2qzNGnysJG+aQ4BOPTOR17+9JBdyC2N0zr8qZ+X+9jse/8OO38hQn1JZb6&#10;NYFG4/K3m/KQufXHqCevP0HHC5czuV7sILXch1C8YkyS3a+YsmPcKVAHfrjoAORg5FUbiWe7Ahmd&#10;SVZmkiYYKtkjnoRznPqffNGohPLZGnjV4WV9u3IIyQOh7gEjgDIHtVS0yJw6ON/l/KF4dSQDzxk4&#10;O3nB9OxNacyjFNnn+9Uqcr6+fmCW5dW1K3nK7UxluMHAOMfp0yMH3pmobbZNzxGQyKWYRuCSOBgE&#10;jrkfiMewqRru3kuo1i+aMcerDOR3+7/Pv1AFYt/diRYxJcMWXO055UAtkZHYAY3e2O9OnGUpFOhC&#10;MWl/Wxba9Kqw8/cFG1RtwSdvbpjvjkDtxnlksjRyssA+7lZo5lwDgsDyQB94ZweMKfqc/WNQv9JC&#10;jUmjLzwrMoW6SRdjR7gSyk7TycjO5WBUhWyBi6tr1rMNst1JNNJcM0ny4Zj6s3Jye5zz6dAe2ODq&#10;czjaxtGHR/jp+Z0F3qYERZ33E4cyRkrtOSPryMfTA49eU1jxJd3hVIdkbbY3l8xlJVTgADJHQ5PG&#10;cYJAwDjMvPFdvLJNZvqUMbQxzNLLcMQq4QlUGxcF2K7VHyjcyk7Rlhw3ifxzKLk2k94yq7BVhHzP&#10;uwSdpPrjg4ycc5wAPbweVylZtG86fNTVros614l01cpbyiRm3usiqNu4YJYjB3E46sD+Oa5LVfGs&#10;Vgqmdo45LdiyxJE21txyAqgHBznOc4wDjnNYXirx0EXy5J5d5bEe5WVHOwryu4AnKgHHA46Z54nx&#10;V4x8q6haO4ZZTCyhllHC7tzY5GARtIywweB3FfXYPJ+a2h59HAxcnNW0Ot8W+LdPtNZvIkJnt0RX&#10;jbaE3rhgcoxZd2OgY55AHGDXJa947mtLm4lGpDY0bJujlZWjGxSoySCOVyQR168LmuL17xRcSwtH&#10;bu0e11Crt/ulTkqp+b5sNyDwMZJya5bVtfvrqaa2Ekk0fmbjG0RzuDZ44I/HOdox3NfS4TKYxtc9&#10;KnT5X7sUtb/1950934ghlMlxBOqGRVRY1z8+MqSMbRjaQpyScg9cZrn7y+vby6mhvjAvmH5ltpAV&#10;Vg3QYJU4Izj+vJzTfQJL515KWZZFKoud7nptAxjb8ucHn5gMHmmWSyXUyyfKsh4VlIG+QdBjIGDg&#10;cZPTBJ7eoqMIWL9lfW1jTS7RV/dmMt/CNwIdhnK46jp7ZrFmvJQrRyMx5bcMepwOpGcDORk/eOeu&#10;K0JZJLC1YQy/8swZI4fn5yeGCjueTyfvZ9qw9QmJJjV8GST9y2WwwB4zjuSfpjJB6A7Uqbaua4ej&#10;7z0Ks17ctvLP5h24DLg5OODwee2R8uQOoA5r3MoeZTJcuxk2szZPbr06dcgnGcDjk0s9xdNOzY+Z&#10;2AjjeL77EMRyRzx1JyQM5AqBUuZraRbaKTZGo8yTn92C+NzduS2e/Jx3rqUeVHs04KIn26VbJtIg&#10;tUWF5ked2jUyI6hhhW+9GpLYIBweMg8MKQlJZZTOixquMRxnblc44GMj6DkgfhZcFTC0cvG7ymO3&#10;gdfvc/n64HPNQDMqszB2MmAWJfCneOcj/eAJ6cdetF3Y6qaitlv/AF/XyKamGMx3i20ixzx4/duy&#10;nr1YA/Lz3POeOMZEi2Cy2kki2SqGMhjVwM/eB2EA9BheuByQM08Rwi3d54Pv/fjXG3eDkEhumAfr&#10;7E4p5gSW6W1upNsnkqY1DbmUhsDGemcHn246cF9NToc+39f13Kk0U0qlrSZlHmeYIW+bzGznPTue&#10;N3Q8cYFLEt1JeRiWRdzNny9oG4d1+U5GRjHJOM555Fi5m8tI3lvEPy5Vtx2468c7eduQMdCOcHJg&#10;Ewt4nvfNjkZZG+ZPvHkNxkc8tjjpgYGOAvUqMpSjZL+vUq3HnRSskiN/CVjt2+boPQHJwD36AAZ5&#10;ysdgJNPFsVZQygLIylFJ9FweBg9uw9FNWJbOW4gURNJIV5+XG4tzyWY4UAkn6n2pxRLdI5PsjQo0&#10;Il3SNlTzyBuJ2k4X0GTmnc09pokv6sattavd+Y1wZpHWNR/q8AEAjqcgcH0z6AHFavw68Wat8LfG&#10;mkeN9KtbVrrSb1JrOS+sUljLxvn94rKQeV27vlZT8wIKg1nLHbQwKtvKkom+RvmG3bzxjsc9en6A&#10;08SwXkENxHa/u2XezyRnIXGAMYwcfp36ZOVDFVKFVVIOzjZrrt5O6fnfTueXzS13s9O1tPw8jY+K&#10;PxP1v4v/ABJ1T4la9omj2N9q109y1tothDbQoeQFSNCeFxyWLu2d0jO5Zm523icTyxiz3Kybo2bL&#10;ZUg8HauBjGACP4s4zgi0FmJkE0hWYqwmmdh86tuGDg5x07Z5PXBCqlvcSw+ZgSL7s0gTYDw/bjBJ&#10;JBxkZODxdGUYUVCKslokuiWhdTESqVJTm7t7vV3bd/nfcluZ7dbSHTmih8u1vGlWeNU8x87QF37d&#10;xTj15znbk4qm0eoQwMkNnNI3nM6N3Vsn5xnGT8rc9OD6bhchT7LaeWVceUjIIWwfK+XJwCQNvOOO&#10;vAPGMxLAdOlWewXzZptm7yZgArHBIxgnsOnPHA6Z6oVGyFW1svkJLFZGXbGu4TXC4ZsKNo2EjHHO&#10;OmTjJ6jBNRz3VyQ3kxEK64huY5G3AFs4PY4BwcgDAGMippwJ7bZ53l/Z41ZmRTlPlGex3c+4HI9M&#10;Vpz+C9T8M+E9L8SXFnpz2+sTTfY2stctJrhWhdQ4uII5PNtc7l2mZI96gGPKqWHRSm2VTnLl9Py0&#10;1/Iy5bZPMdbiOQ3kjN5k4IZNgRQgGSAvIPt8xHcVQjhlhuGinXY1qomZWkCtKuWIZvTJUZAz97nO&#10;DnUjWS0eONZ5JI5s+WuNzMM9wDgkk9CTznjssNv5TTRzJaOxjkcOqSbWRUAO3bx8uSOgyc9eTXZG&#10;qu5t7b5kdvK++3ku0k28ZdVAYkbWwCpAB2nkY7g+oMkpmaZvIsJIX2qzWuzcrZXDBMgk9cDnuCec&#10;ECTzRn7SluW8tRlOfMU4PPPrjpz+WBRJHf6j/wATr7DIsMSpHdXK75D5hVmG6QE7WZQxAI+bBwa0&#10;J9rfoSXAiE90s0jqknlpbrJN8x3fKoPLZxgcY4XqAajubVCWt42fc6sWEOSc7QNqqxztA3DpjhT3&#10;OHQWtmuoQx3xjhVU8vzI7YlipKkblGA56HaSoYE85qa9kwv2i3hUbnJt1jh2kZ3fKh4xgDPB+9we&#10;eDpzWRSlezRSFxA8MU5aLduIkZVBbHUAjZ6DOQeB681s+FNN8K6v4n0+x8YeMJvD2jzSAXeoadpv&#10;22SCMLyy23mReaWKqAC6/e6kcnH3LFdfZbe2laNFO9mZtzZ5CkcHAPP6dRgWI43VJFhmWKOM+YNs&#10;hO09cAHHXaex5J6DJGkeWNr6i5rzSC1QSz/ZEt5JJppFC+Ym773RSCSTkDJCg5+mcztBLcyySv8A&#10;NukYhl+fG7rggdeB0Oeeny81Gjnjv/s8syn5VPmSzBdpAyDx6D5QfRu/exaxgStm2mXy4/OWWFvM&#10;3SD7gCkgbTwDliR1PAYE5eo5SlJcg6FYSGtzEGaQKsgZNobHzDBzxwfbPoME1buLSXSLK1m1A+ZH&#10;JJIEBBZHPBxuQ7SQrqSoO5C3PJ5oRRShFurO7V0Me5mjZh0bjAyOM8dsknI4FONwzNICwUN94SNt&#10;CtuBDj/ZGeQScDpnHMrWWpjKOjL7S2trJ5NnMLqNmJLSW+VYqcZXIJ2nJOTjp071HPqNq0TPfXWx&#10;YWyFt2+QHIwenXcFbb/dHBGDhlrpM0sjG002ZzFG00m3huMKJMgnae5z0x0PJLIvMt4zGwaFVhdX&#10;EoLLs5IYjbjPTAGBnB6A4r3ebUmMLEkOoNZzRSEw3DM6mbzJCqIx7E5G0jkZGMDPbNRXMkerXslx&#10;HHaqzyPGqgny0z3xywIHy5698kirzywxwPHpsT3G2Fd2SVDyY5IAGOckcEcbSQOlRzi8spR9mjaE&#10;CMhV2lSVyylh0GD8yngk8Y681Ep2ikl6hpa6THFqS6npszSNbA2k8d4q+TMJYm3MrIWlQx71CL5b&#10;h5EcsVRkcsbafWLk6LpcDTNdOCsdupy7cFSu3qcbQVGee2cVXjWwa6WAJN5bcHAUyNjqAD2JxjJ4&#10;46kitKa9v7S2k0HTrqb7DJfRzSWzTSLHJLGrKjsucONskoDdgzKMBjuvm95Jgp366IrpbanNfBRb&#10;rviOHjk+9tBUbcAA8tknBz6YyavWtlFfaTIunTQmQ2qNIyzBlXBBwTtJBAYfMe2c88GO1laK2meS&#10;1juGkV5HVeqSBzlD/wABYdsEPySemrb2ejRWWnXenapLJcNamTVFj0/y1hm3MojXEpMi7I4m8zCN&#10;uLJtIQO8+Z3U5Qtyp7kCW39mPPFbBo2WIJNbrIUypOfM6/eG3bwq9Qcg5qS6ebS2+w7W8tlxJeRx&#10;hw+SGKr8oG4DOTgqT06ZKamkWpTSuyIblpSy/uyWyBj5eOu35ueCeVJ6VVivLKCLyHjB+YH5ZMMG&#10;BXJ7ZzjHtvbI9HJ3jqX7f2crRexLpki2l9E9hO1vKP3iXEchicEcqchhtA2rjaTyepNO8uK5umMF&#10;1tjaMGRreNJCvG7ewOQPuAjOenr96G0hlZ1kNu7rPDiYCNmYBSTuxyxJ+bjnPPpk3tJhS4mklu44&#10;WESl5mbLGRyuPlXaMMMZOcHPHJrOXuu5EKzqSSa6kmq2FvaOzSu0lutuxAmzgHb2bHAOOBz06d6h&#10;vrA3MrCLUVlW4KqypI0bRnBXa3qMdeTkHrwaveKtA1/SXifXNKm0+e7t4p7U3li6ySRMm5HUMNxR&#10;wqsGHqP4SN1K4uNSjt1mCNJJPJ5jMCDvfI538McYxknjf+Wcfes09zecuWcotWKhsljDJbt5nkSO&#10;0cbZEcTkthSSpxx2z8wxn1q+1kbh5rh3KyuvPnxoGaPGADjI7EH5Rkn0xVhrbUBM0jxL5PmB2C7c&#10;8/IzHBLYyCcZGd5GOoC2st7pltG0rb0tpFO5odwYFm5IbKkNj1Od3bkUuaR1U+WnFJ/1Yrw23mXe&#10;Wdo1XcyZVV+6W7KOe3TOduRy2WWe3+zoskk9wi7kjbamd/CAYJyxAb5ucggkc1b1yxFh5ljcCOOS&#10;G8dbiSTdw4bChlOQOMZ5HTsOaqxC8kuBZLM29Jg5bzmXc+VOAzEnntjHHGelO7vqOpNbblo28unX&#10;JgnvIfuo+6O8WQDeg2jAJTcVZQVyCH4JGCBJHaRahGoZ5II22kNG+HYHlZMkcnHqM+vDUqRSz6fa&#10;2yyCF4/ll8uNSwwvzOQGHZTjng9OOKthZZ7qOxaNY1Ykh97Ykjxt253d/l446nk9DcanKi4x5vQb&#10;DF9xbO7YyMx2pkkKucZyc8cjKggcg9a0EtpZJ3gs4ZGYjMithW+VR1AyAOAdo3dec5YmGGwg3eZd&#10;vJ85z5eGZZVy3ByOQeMDgAe1bEEUdq8a23mLtjD/ALuMbQWbOR125AB79unOeOtLsbx5ZLXoO0uH&#10;yRJafZVjjb9zODbqXIyrA5b7uWZRuBOVJHRyK0rG/m02G9FtHGsl1AYp2ks1Lqm/zMp5mPKYFACy&#10;MrMm9CdrMKjs4EjmNxp7wzO3yLHJj+6QGC9OWGOvt0xnVtUmuJ/ImWaSSWT/AJYptVkPduehwcDj&#10;PTk4FcjkbUocsUO0myvrrzJlMat5n7uMgbT26HcBjcPxIHOedk6Z9pl8y0eTzG4jWNWD5yQSSTyO&#10;2COfbIqOxsbzSHms7yy8uaMmOaKaPaykDGMFeCGGMcHOc9ONCPTzGkNz9qKrJIxYH5nOAfQ8ckYI&#10;zyTgnnHNUqdDd22sV5tMhjnhaBWjjBO3zslVzu6MckjqOD0OMn5aJIzBcLNAkmWx5axttVSRngA5&#10;B+XPAyM5GMZq4lvDLEzyWW4Q71BZ2VWCjpnGenHbPPasm8liM8UdqvmfJ+8jVs4LD5fQr65GTk45&#10;rm3POxHLLQ0opxKqzbmaXao8ne2F3ZwTlQMnbjqM5yM9KNOgzJGZYomjZP8AVzFjlhjJyQCBzweS&#10;eckZqrpkUUky/bYl2eYpjVl2gsobqMcE43ZHXceuRne0rTGknyTGj+YpDRg7W3DO05zjlfUn6is9&#10;IIzjy04qxet7SL5Vhfav3yGUqTxwSSzdwwzntjGM1o/YFktyI5VZYZBtA+8GHPQZwARjr+nAs2Vv&#10;AGW3t0ba33olYfMeH2nHU85GcdRzjmppwLaJWN4FMYZU8zhW5bcc8nnrjpnOeenHKp2FWxUYxsN0&#10;uz+06hFbQwOIdwUFEYsigdCPU4OScZ28k8mu18KwiEpaxo3DfIrAMzN0688gDBznP8+aje+umNyD&#10;HblkA+6oAQAjJwAGLAYORg5OeQTXVeEJI45Ny3CqvKrGsw+UY4DY6rj29Mnu3n4mfu3uef8AWN13&#10;LvjiTMEltGjbhtCxJhCo443ADuew56ZGDXKaQlrPcfvL7ayLu2qo8tV2scEg9Cc8gn2zzjZ8UTxT&#10;xLMI1xLIji4+8UBzuB4JPrx09sZrO0/R5Vn2xiQne37xiGzgcZ3HqBjpjnGT1J4Lx5dTyK9T95zE&#10;k8MctsqXSKRuAXcvJyAfY9B06A9jk01bAzWyiAhVjfPzZ+Vc4xyp7YB68nsRzoW1i8c8hvAwy27D&#10;DG4thccjAAO7ocD6Va+xFx58jQhY9ibYcHAGFGRIfUjqSPrXNOqzmqVIuLTM7TrKCaRbn7Rvbcd3&#10;mAqqnkjA5X7rE4zjp35rRsII5Zip3Msi7Y2j+XY+FYg4wc8Dp6DpnFSW+mv5YW7hVdu8J8xU9+QO&#10;4O73AJ9hV1oLmO3FxcW5mCudu2Pa21uevTA/PIPQEVw1a6OKNZU0SabMu3zWmVlMmGXrnaOcDHbJ&#10;7Eg9O9bumSQuWiijXEjKrZY7o8+vB6jI4PXoKyLW081sWbfuwvU7idu0c/uyeMdOCME9hit7SryS&#10;S28j7IsgWctJcMMnfyuAw3HGDuxxywzzwPLxFWPLqzkljLzs2XplmMayxXWCyl445Ixycn1JHAHv&#10;jGParuneZAY1slZCkZ2xxqX28YUfex1yMd+ncYqWFlkLI24MwJkWKMEKC24ggjnkDBHJOMnjFX9P&#10;RoSv7hoVZQfmyrJkE5wAMnjPGfxrwa9eMpNHM5ynUUh8xglcyJMNscgVWZF5PK8+45BA6H8KsWlj&#10;HCcxRM/7zC+Xwoz3UDvz34/Dqi2axhZRIf3j5aOOHrwCB1/me/rVyCzdIo7aNZEDMq+X5m3Py8dB&#10;7/Qc+hJ8utieXRCjGUpXkgtIjE5eM/eYKw24x3BOeRwevHUnGK0bOVWjYFVaM8sobIA9Qfc59v6L&#10;FarFGGlPl4bLLGucHIwW/wAffvQ8myUQysxVdvy7hhR045x9B646g15dTFPY76NGVPUo6nJHd3BB&#10;YvuXau8k+uTnPb3/AExgxQPHbRGN0jj+bG1WwQOuM884x0//AFsv5ovtHKrNJGzCNGUZPPXAOPrg&#10;dfzrNGrwWRX7Pu2bdmwDavHGM4z9M9MY9qmT9pGyPPnNqs3L7zbudRSTTGtpZ/8AVqQVxg5GOuMH&#10;2P0461jW9yIi0Cu0ny4c85LZJ7nofoPpVW71+eCKSeNpmaRisbDkFsH58AHjAI659ffKg1xprcSh&#10;EjnkjKSW8bZwCuSDntz+GOx6aUcPJop1IVq0X1S/r+vuNO81HyocNHGJPL+do+AVIwMkgcZ46ev1&#10;qvc6haxW0gaSRVTLSMzYI5ByxB+Xv0xgjHfFYt94pjssxyz/AN5o/lBOdvQL1zgEZ+nFYd54nlku&#10;PLZpVVF3SDG3OeDjPG4d+CcqcDrXdSwVScQlyU5W6vQ3bzXZjqPlAY/eKPKkVmD4I45OD1+pz3HB&#10;ytW8RtEji6ZYvJ/1m6TbgdOW5I/i5HYc9jXN+KvGUPlTLaRTrbtMwtfOkEzhCGGwYADYBHzBVyQc&#10;jjFcVq/juV3jlecMFfzPLjkAabd2IPzdeSDz05xXuYTKKk9bFxT+FX/r+vmdd4i8dhLUiOfy1jZn&#10;85WZlIx36HGe7ZOMYrmPFHjeSOAQ212ytkxxtu3ZyTjBBHP1JAK55xiuN1vx3dXd60ZT92eJD5nn&#10;CMHkEFumBnk/dHGFyBXI6p45+zQK+mKzN5WTNCxKMAythcdhweccMM4Ir6bB5NytOxr7NKLblvod&#10;hqnxIEV5GlveSR27L+7aaRt3PRTjORyck45X2Jrh/F/jyL7AIpGvIzJJM32eaFRG0hA+XcSMLjI2&#10;Y42kbRmsHxJ4n3wy2BlghZnJj3R5BjAbPT1YjPzHPQHla4nUNbN4sO8FQu4KWQM4TrjaOP4m54HP&#10;GRg19VhMrprWxVR+zg4x1v8AhsbmteIPMnkaRJG/eBz591h1JwQ6+xLDjj7uAeGxzN94rmcNEs+Z&#10;JVfb51x/eJHG0gAfMAw5+7yDkVm6jPNMxLOyrIvzeZECOo5ORxyBycZ544IqrcXQndYzHlCFba3B&#10;zjtg55Hpwcjpzj2qeHjSjoTThoi1rF5qYuPsuozSI00YmVGG1SrguDg4OCr8ZPO/jOcnN/cNJ9kS&#10;UbArNtaQ5XIB7jJOBx07dcUebcyq0Yk+Xo65wrDaSBgd8Yx3yagzAwVh5h+Ynd0x6nB75POf6Vuo&#10;8p1xjb+vxJmumKRwzEE7tu6QlcdWzxnkEj249hmzBcrb3eJPvNLKWh5cHqBgEenbBJOevGKEMil/&#10;3sbMoO5VUZPXgZPPODg9Bnpg06QuiLJIQVLYZdwJPJ4JHXgDvnoccEU+XuaxjGM0Sa/fmKAQSaam&#10;4x72aPLNjdk+u8bd3zNkndgHisa6lkG/9zLtbO1z9GOOccgHg9Pr3sXAa/YxxRLG24fKq7Rgjhh+&#10;uOMdQMnrWi2TwraTbWldiz/N024wDjtnHOOM5+micYxsjtUlLX+v60IJFSyCw7C0hYFvmXdjPygD&#10;HJBAGM8E854FQlvJbyzLIuYx5nkqWYrxggEYzj5s8HjvV67t1aaGzt5WhY8y4Xgg4OTkHofU981X&#10;isvMTzMu3lsFm3OqjbnJxg49OnGD65AnnubQnHluyXU9dvX0KPR9R1aT7JDcSXdvA0jMkVxKsayM&#10;EIIQssabiBllVc+1C5eWW2jhSHdu6wiM5kySSmMHoAewHtxzeEcqy7YQu2GP5lyV6j65BwzYA7YP&#10;1fDHM8i7WX5gVUhdxPz9OvTHGT2I5B6jnKW4/aRil/X9f1YrG3faybo0DttXy1HK5z3PQfKfbtyB&#10;VO3tDLP5ciecVlw0hPIzzjqQCvGBjg9MjGNKC3vBEyNDtVVJaSWQ5JJ6ZOOOR1H+yetNa1aZ1MkU&#10;qlIdrecQR1OGY5y2Qpx1BHqcip57jjV5b6maFjYySxbZOnm9+RnOOW55PBGPenxRsy3DtcGP92Dl&#10;ZPl3ZAIyDnPX0+70GATfntbG7ZfMm2EuqiFiFRTz3z3yoPOee2SajktJbtfOEgXZ0AXPHGeNuQBt&#10;PIORngHBqfaF+2T/AK9CgLJpD5iWrEruVnUBVH3hnjoOD7g4/B9tp06zwBZdzLJsBK+XluPlwMBv&#10;qcleMZHS3JPMk32qBdy/MWTBU5IUZO5RngA8noPwp91aSW8sckUTSvt+ZW53MeCNzYIIAGMnHXp3&#10;PadinWls9L/1/W33BHHE0cb7PvN/o7NtlH3VO1sEkcc8Y6gDFXFkvn0m30OJIY7eO4acutuomLbf&#10;mLuF3sP3eQuSu4ZABJaozEqTb0jkj8kEvbpbM218sSx+Ykk5I46FvYVN9oFvAtyHKH5XjkWMYXjJ&#10;3AdeMDJ4OQeoIPBz6anHKpJ/D/X9fMq/ZXuI2aVFhRvm2yYx1G4kYBwVOPQBc464uRQwS2DWk0DM&#10;7TtmTaQ21X3Fc8DBGOexH8WeI442kmSLUY12tGBuZincrnHJIz07ZJwT2e8PmygHpHKiK5xztXbj&#10;/vkNkEYxyMnBq1PsTKV9L7a/1+pF/Zyx27Sz+WrtMqiQIoyx4bOOASSxzngkDB606weaK/W5vNGs&#10;7xoZwv2W+eRRIQF+RwjoRkZOAykhxtYZzVqK61FXUWara28qH7UORv4baTkDjdlgOAex4yW291Gx&#10;8yHymUkGTaF+Top4ycdAQB0P4VtSrSvZEe0qa3/ry/Dv9xUt4IYbVMDzF3KSeFycDJG5f4hwCNxI&#10;9ualHnGOZiGCMwVl8vCnHI+n8PQ4ABGextx27tCslyZxlhzuIO3qCd30z69Pemy2EOIjpqBmXMbY&#10;2ONmSem3k4xnJ6E445HVTxHLpcXtk3qZ4hkMX2VZpGad9sgV2V2GSpxkA8kBvUnB75EsU0lrbSac&#10;LxltLieKZ4Vz5e9N6K+G/iAklAz0WVhwGJN0wqzRy3kvmRqoDTSRhWz04B9OAM8kmooraKJ0jM0T&#10;MV+6xH3DnPy+ynb6AqfSuqOJp8tmaRxFk2v6/r7yhakKmyQ+d/et5VUKR7r0xgEck8884OF2XTIF&#10;t7t0Vpd/7zO0tnDNg+nz7TjA+brnFX7TSIQkNz9nJjLbGmEeMnGSA2fm46cjp25qC40/7JbrqNtN&#10;5avb7vmbOScEHuOhBx0+vWuiOKgtWylXhKVkxtnbXTSsTdwqivncWAC5xwMnsfTnB9gasT6ZbToT&#10;qcUazdY3ClgvDnaQWO3lU+bcCNuck5Abo1taXOhz3clzI1680aW9rawb18srIGLOMbSoEeFCkEyN&#10;8w2qGsXTRXjLeRH7QysxaUtn5c4+XnLccgZBAz2INbfWKfT+upp7SdHS61/AzUt7pitzLKzSfKLe&#10;Rc4XByQcDoBuIzj6ip/Jha9F28z2480eVtjOV+bH3uSM+vfj15t3NpbL5cdn8rZ23EcgztkyU3KB&#10;jHVexO72IqF7GTdGSY/Lk2jyxuYK2RypB6D8xjk1pHERlszN14WVnqNuRJdqLqW9ZpmTb50jN2G7&#10;LMeWJ+YgE8Y7mo/skkzslxBhfmP7pMkjGMY6ex6HnHqKnawSGwFutxPHFMzL5mAMKD15/wCBDqOP&#10;TpT7OC8gTybuIZVkG7y98ZUDAHJOOnXcBls8VftvMJYiMveuQ/vHXdLaecxVhuWMllYNtyArbRkq&#10;M5zyvHTFOWCK3kW+TqEUysI2YscHAJOMjcPQ8HGc8VK9ojf6I8MckyyKHSMsy85IX5Vx/CCPp34q&#10;zbQy29qIMszDYbdJDuZSueh6jlvUdepIyT20e5LxEftFO/tJ2eO/aZ/LkmJk8t9uyMk56bRyccAA&#10;ZOfemxuVkW28+NmmxhdvPTkZyMHjuMY5x0xelIihWSNvuqPLSRxtXawbAGefm7E+ueOSpsJJEkeM&#10;SJuIKxshACbS+MFjjnt6dSM4pxrx2Jlio7plLP75hIsjH5S/kptMaZz3zjndyD68GtS3tdDtNHks&#10;XtpxeRzRrbXEUkYgit9shdHURszM58sKd4VFjYYYSDy4Y9Ks44d7mNfL2v5csgjEo3hQoXd1+b7u&#10;MgDt1DYLC6YtbKVLbVDNHKAAvJJ7EjAJ47A+nGvto2uT9YWuu+hHbXTxQOywASbf3MasSgA4J25G&#10;4kbTweMHg8YkaC3vtVhuYGby+C6wruO3buLDjH3QcEAZ74xmrC2oSaOVXk4j8zEillBC8k/MeuRj&#10;0GB6mrEWizQ6dHf6g7RQ3Dyxp9nuE80yKqOzMgbcqMDhWICsQ4XcVbAqibuaQrR5bMq6Vf6xpErt&#10;oeqTRyfY5IGuoUMI8uYFZoiVHCukrKw6FdwOQcCxpjbbuLybfzOA7RxkdS2VP3j5mRnah+YnP4w2&#10;kEjtHdyXKlIpQq+VEWXcrEdAc5+Y5UdMcE1o20QF1JZxWkI8jc0LMuwtJuVDgdiCcD0+bBHQPmid&#10;kHLlUupDOLOTdPdwxsqszLsbcGO4ZGee2T1x8uO+RUMRESR2+o20UjLlmEhAOc/IMA5HO3oVJ5wA&#10;alktjFN5On/8exnBhkkUlmwoIIAHcAHHBy2eaNI0uXUY59RSKNY4I42uGjdVZxuCghC2X5bJWPJA&#10;ySAMtVeZlKtKUuRDHnvbZsS36rsUABWClMsygEAkYyR16YGeRip9QtpIIprmOOWRUVY2uFj3KuC2&#10;1WwNnIVsKwOQOvFRTWV7a3iJeWdxC1xGhVZIQu+M8h8f3fQEH2PC4lvbm3WJYLWZnjy3DzbWG0EH&#10;GenOOTyT174mRcK0bu7F1bxJ4g1tdusmTcg8u3a5Vj5SDhMEZ2/gOcDhehvJbeYP9LtjyrbpJIRJ&#10;tDH76gfe4xwRkjPI71bp9Iht8JdSG63DeFjO2OPC7SPXnORgbSq4OcASaVFcXRf+zLZvtJP7loID&#10;IcLES7HHIChQxz25JwCaF70fdRSxEo1f3kr3NOLXDDazaYksNxbb9u5rfDBRgA/NkISQOMnggknA&#10;NNt7Rlu/tAmjC+WwLvh2fjG1sgjo3GcAMAfUVLaau1tolz4f023s/s95eRTXV3c6bGZUeHzovLSX&#10;5nRCszswDBXZYyykxqwr29vJLoNxLdxrJHFGvm+ZIzCMt6E5KqdmAcjJxzk8xyrmvHr/AF/W56Es&#10;VKUEpdP6/rzLWsJHpuvXB8NXl3JatcTW9hdHTxZy3cGXUSSQI7iIlM5RXkAJI3NgMW2ltDOqyCJU&#10;kQ7LeQW6yb/uDB+YbVA3HJHJAAAzlasYurG2tZLK1SOXdvkjePKg44O3I6fN244HbNamk2k17cmF&#10;mjMckvmfNICrbyxzjA5wxOR+H3STM5yjHc3w8ozlpp/X3klrZRyxyRpdXE0IWONpFhOxcgcDnoB7&#10;9B14ObiCUnZPdTNu2+cjOCrg4IDNjHygj6AjBx0taLpN0oWSaWX91GI2Ty/mEZwSSAB+G08YBHOQ&#10;daKxSS4Hm2cwtyytshcKTzx2GCF4yBjO76Dmdc9aEOVXZDFZ2/m26W6q6qqbUbEnzBsElgqlfmUn&#10;bxkY5JwTcfTbm2hS7M/mAkMf3gHy7gvQEkEYzgjJCk/dGTJplgbV4bWZZHkk3eVD5py2Aq85Ujlj&#10;2HUY9DWtNp1s8qz29q0ayR7odoZeQF+bJOeSe+ASOCBgVz1KmpnKvGzsU00nzbqOBzt3NiXbNtVB&#10;kklgox64Ock/lWpb6ZNn/Qi6LCqvCytt4H3QMDp8vPv1xtqxY6S32cfZ/M+ZQirt5J3B+vTueeTh&#10;h0GK1lSS/wDs+nPYYkt1ZHbydrZxyOAO4544P055alaNt9hRxGlxbLSLu8st+5m86RkZPLc7ueSe&#10;q+3XqBkY4L2gj3AC1j3t8qlo1DJjnIz8vJGcZ43Dr0GkthZ2tl9lhRgm5hBkdPUEYDDpgdOPWoZw&#10;tzdyedGse6Tdt+ZlRs8jP3jj9R37jz5VpPUKuMj0KttfNpci3UdjayS+TcRq15bB1XzY2Uttbd8y&#10;lt6OACrKCuGANYdzp0kspjimjUJCGwFbJyCg+bPy88/ReOOu5rtrA1n9g09VVo41EIaQ7kG0nheS&#10;c47fL2qEyatNpv8AYMK3DCGfzIrdmPyyEBW65ycbst024PGPl0hU0OKVWMou5T0fR7OZTHcNHM27&#10;5Vx8qgY4BOc5J49ATwCDjurSxspXP9kLILcStJa+dKkxgQnciyHA3HCgE4TcR91cgVzuiwLOIww4&#10;bBaTdtCqUwUHQrnknBUYOPr0VsLdZGdolkj8ldkh6FhgbiozzgdvQjPSuetV8zjliNNDQSYhvtVv&#10;PF8q53R7j06cFhtHJz3GDxxTbyW8EUVqyyG3t2/1TbX2gr1Tnge+D9egqy1zHGqwtdKscTMWZ1Ub&#10;Wz8qgMSTnHQknp2FVbyWO+ukMNqXEc7EtITu3EHGAT8pCg9+MtXnSnqctSsr6sfpA+dbSaNgjXAR&#10;lViyAY45zkdBgdOGyT1rq9GuxC3m7I/OBZNzH7+WyAOeDjr8vOOnUVy1rHDHcJBJLJuaTMcZkO2T&#10;5uOcgkAbh9OPYbmnwSTRs7zLG0jbDukDYAGCOCNpPGMfljOeKtUXKee8VKOiNBozqEElsLAzyR75&#10;Y1eQKseFJI5+XlV5ySScAZ4zJplnOzqiJtbbiTcgwQCARn0OOc9+eucrZWsc97cKpbzFJEe6MbW2&#10;j5h1+6cD24HXrXR22nyPa/bwp+bKtI+PLJ4LdiOpB56c14+KxnLoc1TERkn5GTDoMvlvstyNzbQc&#10;Lubp6jkdfXn2FWbazieFUa0DN5mE+baVAzjIxkcjODweRzitVdNmTaT5crHYWfeeRnscfyz1J6dL&#10;ltbOsXn2CYhjb54o4iAjfMcnI+bt0PQDnjB8etj9LHk1MRaVkZtnZTiby2mRlEYMf75Rg/X04/HP&#10;PerCW8UshtZiGkjB2syjCoccYAAxtB4Hr71qWlrIDvSL92q/eVSr4PHKngcZPGSeOOQauyWcMtiJ&#10;blT8vzTHdjCkE9SPqe3AP1ry6uYN9TlbqSg2mc4lvE0rSR2kc/GWXPK8jB/Q8YJ44HatGzspVjXz&#10;IhtjXCqqlc5yS2ffsevp1NXbfRo2Tz4cFUmYx/KCH4xyCvXgcg+/1sQ2CReW01urCNiXW3U5LZwC&#10;DjqTnrycjHU15tbHN7s4Y0q8pXl1+7+vvJ7eNMbJyyowXcHbtj/Edj2HQirenQx2lv8AZ44tsQyz&#10;LDCcHnOR+fJ77vxqtFbNu3mRmWRT+87nPGcg8H9cj61ZstTubSDd5v7uZcSMr583jd65IyAQeRx6&#10;15dbEc2p6VKNpJy03/r0NCXyfsxtY2Mu/KsyyY3AAAAkdRjPTPb8JbXyxuCtGAucbVyBntjH8gD3&#10;HrWRBcumw5YrC6/vGcj2IHPr/Sp21r7IrIZTja3mBD6ZGMcjqf6815sqlSo7HdT5ZS5mad5qYtmC&#10;vPtAXZ83zbBgdOceo/zzl3+ugkC2udrPHuUtlsngdAORk4+nc9a5PW/GhLBWOyMSbtrN0P3myT/u&#10;k4B/Lvz58WmeT7BdR+XJI29g8gTagGDu44BwfToeCV47aOBlUSbOOtmUOdxidXf+JQGaE3LRyeco&#10;Z1bg/wB056ZGDnoMH3zWLc64rWv2iGVuqll+dWG488FQccjnHctnHNcnq3iuWGeTyrfLSMrSjaPm&#10;Ofukgcg989iDgHmuc1Dx3FCJZw4YW8gRY1YvgHgAlM7cjkFuvTrnHs4bKalTWKPPlWvL3vM7TU/G&#10;MtlIJ4CJmd13RSKPmOMlW5Bwc56cdsdaxbz4hfbmTyHCsshcr5fyyKAvHy84OccEEHnkfLXnOueP&#10;Zp5ZoYruQRx7vMjWRjk447ZGOM8dTjo2Dh3vjeO4l8mXUJBI+9lVrg+WnXII528dhgHOSemPosLk&#10;UrJtBSlUlJq9lfr+h6TeeJxDDJdxXxxIisyrGFwpYY4IDA49yCTmsDVfGt1NKXiVZt7MJPNtSzNl&#10;RnJI5+Y55A7nkZA8/wBd8Zateu95LB5m2csI2b7y70bIJP3wRxjkZOOCcch4i8VXGo3jWc+3zWff&#10;NbvFuXOflyQfmB4JHp+Fe9g8li+h6UpUsPHmaueg6z4/uGiRvtKxbpPMhWRQxOT2XIJHJ68DdnOd&#10;tcjqPjGWC6aWe889bdsSFIyR8zD+EcfeHpkYwe4rldQ8Xz3UTRTFMSYZJFXcy7fc5zzgAbflHTBy&#10;xzb3xTfTEC8mwsieXIjxmTClVVyA3GcDvjIONxz830GHyxU9LFLF0XPT+v63NTxJ4st3u521Joy0&#10;c3l+Vbsf3sak4YHHyggbcAHjBGM4OBqWvy+aXglfekLB3aY5k553N8vyjj5e+3tkiqGpalDdFZHc&#10;7jHvuFbCrkDGRg4PC+wxjg9TmyPPu8syyFlbdIWyxQhcYyT07dTz+nq0cPGnEzlWlUk2SXuoLe3j&#10;XUMzbWZVbe4Jzzhs+mDjpj/vrAz5EkuoiwgU4mPlu7KuQB74IzyOepBAxnIfF5bnavyrG5EkhPU8&#10;Ecccckj+uBUckcMFu0lwf3vl4Z9ox2AA9cDpnOCa3XLHRGkfi8yrdyQPIWktVRflG2NWJD7Rk8lv&#10;vHkngZ6HHSvLK1qi3CDeys3zfM2Fzkrtxz0I+uOGq7PDJHN5oUKq/wAUbFMtkcYGP59Dz1NMSODy&#10;8PMBHuxG3A44IB/hIPOM9cVTl5nVGasiqst6CZIHbdM27AHzDrnqfYdB1xV7xDoOu+Er9dL8TaJe&#10;Wl6ttHM1rfRur+W8SyRyAMQdjRSRyK2CCrhhkMDURUfafOZyzKuTI33eSOdv1wM44x3yKL6e9mdb&#10;2+LztkfvWkZ2YYABJyfUd+/UcVPtDRSi+mv/AA+n5f5ame9payhmigGY8iRm4MrZ6YwB3HHqPzDA&#10;i2rPuy2WDkKu0tg55Bz9c45GPWrEtnbwEGNcOuEjzIST15OcY4I645HTIGZUiKq0siufMDHcp4bD&#10;A5ODzng5+vuaPaO1iva7GdOYHO6ZU2FFCRK2UbJ65UE5OR9MjvnLDa24tWtjCypjLoG28/dxzxwM&#10;jaOvA54xp7bJw5hZWKyKk25xuDMBwMHjhkI5yQ44AIqKa0mkffN5KtuY7mAJPIPPTA+U9PTqcVPt&#10;NCo1umxVjhGwJJAwLA/K4OeCcDaOTwP1PPPCPaof3DNEVlZVRpY9m5uAemcA59CR1IPGbI0iLa0a&#10;qOGyx2nqMnjjdweh6ZPtT3VZBHdyrGWEgVtrYJbYfQA5Az82SeCR6jNy7Fe01un/AF0M+SBWvoob&#10;RgvlnG1duPQKRnHGA3Ax2z0Ib5KSO0qxXHmKzMZXjGUfHLc89D1JOenHStC3kfYRBCJNkzBZMFVK&#10;knjOMdDjr/XDVtoHh2ylm+ZNjSD5Qcf1wefRh14Arm6le0a3/r+vMqwrNcnyYWmjxJlI9xyoGThs&#10;L64znqR1qvqGq29tq0Olz3uJLmWRbVeMzBBkenRScrnOeQAAKvSs8Cb7yTMYXAXy/lZsc/X29dw9&#10;s+D/ALSV3caB4xs/Fli2oQ3EMOy0umiWS3LYGRvzuVhvbJIOcDGAARMqkYxdj2Mky1Zvjlh+blun&#10;bS+ttF99r76XPbY38sSOySW/mL5fyuFZ1XPOM5xgDpgHFRCz1CS2ZpUXzBMS0apuxnO1iR0Yg+/B&#10;xkAZrzf4OfHTTfENjDo/iK9mN1tlZpmXKhy4CRkgAOSfmwBjC5I4Jr1SL7SFZHkRW8pn3eYdxIYD&#10;A4JxjuGwOMZHIn2ilqZ5hgcXleIdGtGzv8nbTS/S36dCikMF2jLHDKu0kASS7dx24JGByeQcnGe3&#10;FTJZefeyXYWKWaNgI7hWRlA4OfxyeDz0zV8Szz7baWa4H71RH1VSu4HBOQck+q9WPbg1pZo7tFn+&#10;YSBWLMrBlCnGNrH8OWOMn8KOZW0PP9rKT/plOJbWVY5rRlnj8zMTLJuE0ZAIfr1x65HGfu5NSQRR&#10;XIwkKxbchv3e1V+b5gCSemAOcnjjJFU7i5Kwtao7NDE2ceXkY46dsgHHBGAD3xieCW1ng3tag71Y&#10;P52PmUDBxzxz6jrXPF9DolGSjctvJJZXIuHhLTfMQzRriPg+pOeG+ue+Qakae3WLypIY4vMbfHI0&#10;nXsDnOTkgdlB75A5huLXVNOSNZbO4WGRmeG5ljbyZowRvA3cHBOW7Ywfq5mvpC0bJsDOvzbAxRcd&#10;CeQT3+6eozxinaUW1LQ53FSs01638/6/4ckth5cnkSSNIqtnYQG3KpBHTPY7Dn2zzk1bjWxMDvey&#10;u1wNrqkbYTAJzxgk9OAPxyeapSRQzSQ7iyyOw8sMN2B02nHG7HTByATz6gv/ALRIyTxyvDGjCPhd&#10;yhVIA5wAAq9yMgjseLjJ7mco82v3luW5uJrZ7idFbbtWNZmWNflPLLwBgejYOAc5NIJGe2VSrR4f&#10;btklKqjBVyOc/KRjoCeOOpNaHg+58KWGtwt4+sr640yRbjfb6Pdx28rvsbylLyJIIwHCk/u23KCB&#10;yQworLBcWyvbWoxGwOZ4+jbgVxjOTz1HGAeRwaPej/S/4f7/AJXM7Rjt38/+G+7Xv0uXkEcMXnbg&#10;qxksWRvmfOCSQ2M+gA4PHfGHGwZI/Ji2yZkjaMrt+dskbQcdiOPZuMmnGKGa5xHcw7VY+XIqN5co&#10;2Y3AlRhSAD0DA+lSQzb4mg+zeYVJ8ptucseNuDjB6ds888YqlN31M3KaikRx28UpeZpF+b+6x+Vc&#10;984OMY4I55x1JNaFEkh8u2t1aVZGXzJmJ81ioDDPTI3DHqoBGatRayYZppIRH5cP+s80ErnOBgqe&#10;n3ic9cjr0rC8bNNBoeqaxAN32Gzup7Vo4jvidYWx8w+6dpA6nIJBwAAR1JPQ2w8J1Kig9L2t/l+J&#10;sz+IpdXtFn1KKzs7q8hRpls7OO2jTCrnYsKpGigDJ2qoyGGODUlu8m1bif5ZJFKw7V+8vZvm5HGR&#10;3649ay761jXSbzxDd30O1dtrY2aLKZpTK3zOFVDGGUc/vCgUeh4OpaiWJ11G9CyMyn935rN5eDnH&#10;Q/3c+xB6dBpGcopXCtazl3b+/R2X3q/mmtyeO0tVtlksmaQqwDQrgBsY54I6dMn0FTxJHKjWrur/&#10;ALxtyqu07ge/TBGMYz36d6zdd1KPT9MtZYLzH2qUR7VG/wBc7RkNlgcDHY8DjFTwXVs8K43InluI&#10;4xNklVyM9MHjnOTzxntWka0uhxyp1OTn13f4f1/Whc8hrQsbO4aQxHYuclSpIJLA5yOACQTx6Z4h&#10;msJpZWVrXcskaunyr8hxwOWIJ6EZ4456DGv4X0HUPFWrQ+GPDkcKy3m8edc3sVtGqjaxLPMyoo4Z&#10;vmYdVA+bAqgZp7fy7ks37tl3SR7t4ORz36eufQ4GK2jV2u7EKpPT+mQ2tg65jaRVVkxN23g7tp7c&#10;DP58imm2RN6u6TbY/MVV5O0D/HPOefXsLEup3M6M00ag7cFYY1QKMnpwFye/HufZEiRh58cfmDK/&#10;LuJGTgcL789eR7VpGpJu4ued7yGSWgZoyYlVpJcLwvOMkn/aH+z0z6AChnjhQQlmZhtDeYvVsnr7&#10;Dg9jjPJpzC5WWSbzZPlcFNvzAnOGGeuc8gfz6Uw27QR/vDuVf70fJbHDDueWyOScH8uiMveHH1/r&#10;+vxJ4YmlkWWPcqrsUSbmXpkfxdM/e5IPzHoKbE8N07yQlWkht2YpuHyk4VQ3/AifyJxwamhtdQvN&#10;Kk1K2hj+z2si5kBCFi6khRnDMRt4A3Y2E8d4biWTBhaBtrk+W38aknGDgDI+mQNxPBJq1Jp6Mcfi&#10;vItzlJx5DCFYwo8szRj5gqZ+6y9SdpHpkc4AxQNyHZY4oFmbG1TLHjjPXGRgcE7TnryOOHPHdq4V&#10;Zo1aBQFVcFWI6YHJI756nJ+ok025g0rUILy40eO6jtZlf7HdeaFlXIJjOxlkAYbgSrKe4IJVhrE0&#10;VR81rk1rcWthdxyTW3m7c7YWYhZARncT03buDnIy3AJFNuGgaSW5jm2RbpHi8uMrhB8oCsrZIz36&#10;DaQcU21Sdgm2aPLAbfOK9MnB9+oBB7H06JazztFJLOQZC3JJb6luxOe/XpW0a3u2NIYqUI3ZFNZx&#10;2tyYBLtjh+aONdow3TpxnoOoz7esKIUifUZQpMbsGAjw2MEBskdzkYz1B9quHa0sbFtzqh3YJY59&#10;uPXpg9QMYNE212RVi3eWy7/MUgDjBxt4IDHrnr36Vp9Y5dxe2U9dmRwbLiVpWeKTcuVkuGI2oDxh&#10;uufmB2jIP5mllnuILdsRszcfZwj7toyTtOQcAN7cAA8Vbg0mO9iZ57ZR8xdZGz0X+4cZx8wySe4P&#10;Uctms9Qs7reHZpNvEaSFht57++T34PpnJqNeLLVbliu5XsridiYxbfMGVGWRRubkn3OecHHPOO/E&#10;bm5Fx9ohkuJPLnZkXyc7+fvEcYYgZxnnqfeYxTJKshRV8jYyt5eCMAHqRwQcgHB6nGeKs63oV74e&#10;1vUNHnuFmawneOZtPvo7iKRlkK/JJE7JKPR0ZlYfMCR8x09orle0bjddNSWw126s0uo7SC12zDyx&#10;59usjRgkSbgzKWRhtxuX5sfKTglasXDXkaF4ZlzG0iK0nLSMSFCgdeu5eGGOOnIrPhaK3tftEsqz&#10;FTtjVsjsWYZ4AGc5znrx0q1Y2VlHYeZBZgAx4MzYYBihweuGUe27pnrkiakonVRxNRRs3uWgt4ie&#10;Ve3O9vMJG1QueAQfXBKkgcZCnr0Gx4a067mWGSZZFyqrCsanLc55VsHAxkH6diMV7GK5liSOcMVk&#10;ZXj8yMmP1K8HdwSOnGFPJ5re0jTBcSLZpcKjTLnzpGCY2nIJ4HJO4AZIOCehJHFXqctOx7WDl7yf&#10;Q6KwbXNRNreS65c/6Jb+Rb7ppNkEPmmTZGSDtBaR8rgDnuWq5pGjrGkguYVaOOHcvmQkeXy+SO3T&#10;I5zx0HTG/wCGdC0xNMs21K/1CyjnmaS6mjRZ/Jh4DOkW6MMyrljmRN2QMoVLVbj8KYsZrqNZSXIS&#10;WSNRE2Djb8vcBRnPXgDIJGfHljN7s9fEYiNOhzR6HN2un+cDcweZMkkgC/vGUj5jggAdcDAJIbnP&#10;erMFhdS7o3jjZWZRGoHVQCQCcAsTjp0I/I7OoWTWfkLFNBNHMrM8ZtySjbzgOrJtzsCPjLD58Ek5&#10;Am0uF51/4mN39omFuqKjOzFVjAVYueoUbdozxhAB1AwnioqO589UzGPNyr+r/wBf1Yq6ZA1yWljl&#10;y3kjb5cWcd88/eyp75JI4B5A19K0q2uLtrhLJFjO5Gbh8sW6HHtjqP4u+RS2wS3hEnmQR99u0oZA&#10;2Qc5PJw2M5Azn0xVuDVIbXzJUuI3VYzvLrlAp8xQRx15yGzwQMY2nHBPESk9CIYyTerG3qQQWx86&#10;FmPlt5W5CoI6ZIXOAV55zggDnqMhZpDLuWB41PywqvG4gr8uN3HQncQDnk9zUOqaldP5i2LrPI0e&#10;GWZuGUZAOB1YcDkDAQDOciqmm3FteedbNcw2sZieQCXzDIWGQF2qG+d2UqoOAN+cqMka01eJq68v&#10;tdSzrNzaz3UksBE0kMhZfsxJyvB3dQeecrg88HryRW7pNIjwMsjcrJHwI2wQP4eMYPXrtPQAU61i&#10;knMb+eEVQDGqxuC5xxnscZxjrhuCCKmcQtC0N4JnEicPt6fMMKc/wgZGdpAGc4IqnVUY2CtXUIml&#10;bxm1i3/K22EqGmwAWx949yMDr1yOO9bBt0nZpUKq2GS3WOBdj559MqSpJ55BHaqWnxTac/2e40yR&#10;tsgMnlsCNuFI6ggleeRgHGe61OsV/LYJG0vlMqr8iruThTyQRnH3SOfzGK82pW944JYhaokXzIFj&#10;s5HmWR2z5M0mGK7yg5xk8KRnIHB4HWnWBEtwbm3uFaEyDEjMR82QCeM5HfnnJ5xxVe/1K5tZZo42&#10;juvL5jMUYYTMCeTxwepGMfd45AFaGn21tZRK11cL5ix8KsgA5ZR1JxnJ7cDkDvWNSr7pySrRfXYt&#10;QR3It/NuTLIDnaVDRsq+jEk4C+o4IPAwK3Y7P/iYKkiv80JDSeaV2t3bG4c56e6nB5rNsLeOJYo1&#10;jWSRWJB8wHqWGTxtJBA25weWGTW3patdartyCsX+qm3HOP4jx/CCMf7WMd+fFxWM5Ys8+pWvK3mv&#10;6/r9TpdItBEqw3kK7k3bd0ZOcEcngY4wO+P1rX0+wla3VgVwOA209zkL+n1GRzwKq6IZGPPlr5ak&#10;L5fUjOF9M9P/AK/GTs24git/ITDgklm5YcHOOB3xjpjPU8V8disbLmdmUo+21FNn9qgWbyz+7ywb&#10;aS0nJPqMc56ZOOPapLe0kSbBI8veGVVYAHgDgHnt16jaOuKdP/o+0tLsUp1Vjz7HHQe4B+nTA+q2&#10;j3AjMixMN6t5ke7PAxgfieeD6e/mTxE5asmdGnGV5b/mWoFtLU+UCWYK3WUBhjuT1zk9MZ9cdrDy&#10;xvGkYjzGO+3kdO56joD26H6Y5vYrKMwBtysqhmXZ8rZBznucbjnnmobjWhKrbZIw/AL8MF4wOPXP&#10;J9AeD1xxynUlexMq0Iw5TcudZmNhDYz3sskNnvaJJlyvJyTtAIOdq9sYA/HNj1BwzFI2zJu+U/MN&#10;h288/j049SORWfdajBa3HkrqXnf6NG8kkIdlDGNSU+cqdyvlWONoI+XcMMaN5r1lBBsIjEasXVSP&#10;mPJBGcjgADHPHOB1xPs5y0OepKUtW9tN+2m/ay/Q3hqMxlKbmDNtMbSTLzk55H1x2xx+cd/4ms1k&#10;+WSPYYWB8xsgtzkj04A7+vJrib3xoFg+0W8yTKswZf3ZIHIUAdc/N78nP4crq/jdl07m4XkbNsaZ&#10;fpnPzKCePl6YPr1rsw+V1q2tjjqYz2cWvmemXXjOA27SpIu1h98n7gyR+pXjqOowccYupfESwEyJ&#10;Ddv+8X5GwuwsGxwWPX2znHbJ58suPiTDLdy2st27LHI0eeTuAG4Md4DDPOOvJIOetYWveOpEtms7&#10;VN0kbF1+bhhtDDoOPTHHIAx0r3MPw7JyV0R9elKjdO39dD0fxD4zaC6aPU9V2KFIiTYDuTOScNnb&#10;3HOMF8Y4GOdvvGqTWImW9VZOhHmbNuSQD8209cKcdPfNefav4yH2eO30/UoS06q5kijwYcttYb2A&#10;JJABwNwAEfOcg8vrutXc0aat9q2+dHuZkdm/4AG243AjPJwMqQeoH0eFyKEbKxzSnK7mldeb/r+v&#10;M77xD4+tEi3mT939jZVlkbLOSSBx0IG3PQnOOOSTxviHxrPcOdOurh0g+86xsMou4rkEcY53Zz6Z&#10;J7c3qGrzXs0bXl/G3lyeXMrqQxQjJYHGSB6/Q+xzb7U5POWVbJdi/POrkNuZhk8ZOeAOhAIA46g/&#10;R4bLadG2mopyUk0+puyeJwtvcaPPcu0e4CLorKg+YEe56EY9yfTF1DV0kmkgWeUjqu3OMbmPTGSf&#10;u5ByfUjoMie8kmdgn+r6LtXCqMDJIxzjPc9RVO4nSNPMW3WHd/DHnnIJwMkng8e3P1r1KeHpx1He&#10;U1Z9NF6di9PrP2qERNOzcnzFjfdlhgfxemMnocE5yBiqN3eYkF1IJJPMLGRo+xLFSO/A9eAP1Md0&#10;omjaFLaRjtXd5Zb7p6c9M9cjJxjHcU26dFBIkWONiB5gYbjkAYGeOMcAjv8AhW8eWOyNYybViOe7&#10;8mVriVwySODskf5iwHbrj147n1GarXXmsVVJeow29TzntyMcevfp0FSTeSI/PgnYANuYbgflHOev&#10;Tt1P8qimjZ1eOaPhY23IjbiynjjHP5YPP4VfNqbx0syCUDzAJZI5I41JdzHndyO2MjjP+cVE4CuZ&#10;Y4lEnA2t1K4OM5OST7d/qRU0kYUJNE21n3P8qjL/ACkA5HJAUHn8D0oARpVDp2CqJOFyRkdOevHf&#10;J59cN1DojKxDeSQyXkhtYmWPzCY4pG3MihjwxCrlsYy2BnJOBxVV45VtkaZAwDALhflDcZ+vHtx1&#10;4zmrSy20QaJrVR91lHlZZV3DB5Yk9D69e+QaY8DrPHdiV42O5Gh2kcDGRzz+RPTGeMVnz/ebRlb+&#10;v6sQRW73IVGi++yqqy4BXg4A54IIJOOf0qjrOp2Og6ZJq2qXP2eG1jaWeRsKEXOCep7A8KOfTIxW&#10;xBZyGH9zKzR+YxUyEE5+b0HTjoD06dq4r9oa5n074R61cW8dy0slnJFug8zcpcnc5KgkIq7ixOAV&#10;+U8GhTOzL6axePp0P5pJaebt1OxsNcV9Al07Tnsbqy1KeC6W4js4WlYhJQBHOFLRowlJKowV8JuU&#10;7IytVLSBVZ4pHJX7uIySfbk4B+vucennf7NnjnTfEPw+0zRJL1pprGExSM6SMhRRH8u4ooTb5hRR&#10;6R8bguT6dLbtJbful4WT9z2LAN94HGM/oOcYBxWcal1dG2ZYWtluNnhql/dbWul0no/nv831K0eZ&#10;LlzMF+XJVSoGwnPdT657jB9OlNzDcCd41aNfuyKzZJB4wD69h9au3lgtpEYIQm1lA8sg/OMsMnIG&#10;Tzz1HoBmq0trHBbIkmJPLYop9B0z2x9T05puo7XOGNSMtV/X9f8ABPNNF8T6h4Z+O2o+EdTtpPK1&#10;eOO6s76adfLMhQjaNqZy21owMniMYGMgekFG8uQWdvHncpXcoDPgk8/3gCMe/XHWvEfiT488N33x&#10;7sv7RnSexsrU21u9pfiAwzvtVlkmjO5GVUc7fVSpwJGK+2W9zBqlnb3NhdwSW7xeYtxAxZWyNwYE&#10;cEemDgg9SKz55e01PpM+wsqVLC15Q5XOnG/a6077tJXVkr7X1A2oDs5mVl39VwSwx+HGTnPX5h61&#10;XS2gl8ye1EaqNiq/mYVSW7DqDwOecZ4PJzeeK5lkTz3BBhXdjGH+QcY98dOg69uWqZEhCJCryKqs&#10;UUf6xmOePTkH2HrwcX7Q+fjUaW/YpyRrMqsJwytGDuztY/d6nBJx0OBnt1GKrmfbL5cck3yr80jb&#10;cBe2MdSeM4HOep76lrp0bxs7TFYdxD7Nw3kccgdR1zk9/UDDb+12PJNF+73SbI9x28cYYkZPGT8w&#10;GP5Be0VrM0jWhzcv9f1/TM9jHcO13uY/6w4lDHbxypVjyo9fzPJNeX/GL4Cy+MJ73VfDl7Gr3KK1&#10;xDIZSDMrYDKPMEanblfmU4JYjGQR6wA9teqbkLs5IVlHQN94Y5GSM46k/iV80+KXxN+I/wAP9Yj0&#10;wfDyG9s79vIsblb3buLDcUZF3tuCBlG0jPPyseKz5lLS+h9Bw/UzKOYL6jJKdtnKKTSd2veaTta9&#10;jwTwxZ6daeI7XSdS0K4vbjTbqRk0qzt1aSduBtdwAzD5c8b8DcQoyc/TXw31fxr4o0m513xdpsdr&#10;9pmE9lCkZDQQFAVjLYDMRgbjwMkgAbcV822XinU9B+I15Jc6Xa+F7iS/luFkuoJvM04SJuVBhSef&#10;lwzIwBwQAM5+j/AXjXwBrl3DoPhrxdqWtXkJKXF5dafMCGUDhpHRVPGcIvGMnA6idpX6f1/Wh9xx&#10;xDETo05+ybvG/Mk5KK3eqvCKbtrdyfmrN9G37mdpbgMyy72WEu6ys2eoHXnnjcp4zU2oAoGgkm8v&#10;CYVtmAwzn+L1IyG4PUccmmvC8Ec1rbxxkPy3nKflBBA9M4yRuyOoPNPtpy4W1jgX998oSQjOcBgV&#10;6MOq/d5+X0617RSR+W9pL+v6/E520aKPyYYVjSCL5JM3GWUbGJweOcDkDkdQea0NVOkELPo1pcR2&#10;6/PMbi4j3HkE9EXHUFueQM8AkVWitpGjaC2+aSPLRstuFyzMSVC4B5IyTz354yW213cw2X26RfNV&#10;m3tJtGV568n1K8fw4OOa0jJqPKvy7eZ6UlzS5l06XfX9ScNOuYpWV9u2Vtyh0jKgknnIGCc4/iHT&#10;pRMscaeTKq+bhY1hZv3ZU7SuR7jPPGOeo6Z2reKtH0WLydT1mK1jnaJLO1CjdLIxACjac7QzDPO0&#10;Lk5wcm1aT22u2yXej3q3ENwuzzFkyrvkoxLKMMN24Z7Hg5K4qPelqDpVIxVSSai+tnb7/wBPxLkN&#10;rHLM0uSh8xVZjkZYr95j1bI9eg4PB4vHUYr61t9IgsLVplmY3F40zLJPvAVUcSP5Y2bTyoT7zbi3&#10;ykZsV80qLqETxvHGv7uXJZWQLjGduOCVzyCCBwR1lmtIY7PziX4+abdHlUYybs4Dc9v4T24JYgax&#10;kjnlF3Sl6L+v618ycG8tYhbSIdokw0YC7VbBHuMYBwfcDjinRvayKs0kELHbujEagYORkg5+8CT6&#10;9CeSKjtzOipMkTLbId6HY3zDIy5yB6/iFUdMAEbCOdbe0mZo4dsczxMQuSTnI7jcF9v1zPmZcu5J&#10;FGkkUc9zM8Z2Bo2mUCPbjbjczbs/MoGRz8xzwQXtf6glo1qJblbeSVJJbVZNgdlDMm4A8hckqSCB&#10;uxnk5rWl3Z3RZYH8xlJO0NgbuOVwM8DHT147GnWqNI7W0kLbVJCLHkrkAAt+WOD/AHWrRN82gOO/&#10;N0Op8D+C/F/ibSNc8XaB8IL3xRY6Ppcw1S/tdNv5LfSPNjkEd5K1q0e1owHdRK2zKHejKCp88u7u&#10;L+x7jQ7lYxHeXUVkp3E5ikYRDIx2RwucAEqx4zmu0PxB8ReGvCkHhj4c32oWFrcWc39rW7SRy/an&#10;lO2Xyw0QaGOSPYrKrkuFkDMyyFB5rremW2s2Glwafrnh27uNYuIVkhjuJZLq0FvLLI7SRrGFIwxT&#10;cGHzShSB8xGlXDqUlKi7qMVzXSjaTk00nzPmVrWekr392yR34CmqiXNoua/eyWt3orWSbau1po7s&#10;3GvYLmx8mzE2o3i3Bj+0XE38Mc+w9QAy/IAUTjLY+Unm7o8epz7rjxDIsdxHFGZlhf5Y8b23cYBx&#10;uHB4+7gKQKfZaRZRGFd7MwaQTTypzu2PkngkruO45yOT/eJaO5tL3x1ren6FpNrb2N9fXUMHkTXg&#10;hgAmdFKtPM+2KJuf3kkgSMHcxVVyuMVeLbfXb+u3/DdbZ3jWl7OC0bvfqtdvTTZLt82+J7m3t9cs&#10;9KvbBfN2zXLMuBjaNgYHoS3mljuPGMnPJO3oyXhtft00HksjMsaLuUKu44GO/wAvXjrnH3eOMt/E&#10;+m+N9ZS7sFg8mG5k+z3M12oWULuIHykMOiSFXHHmqfQ11VhPcXcs26cLaL8qyW6/NvHBK8AbR8wO&#10;OSV796itDHGUKlGjGnNWklr970W/pby9TXmOyNh5qvG8m/5fm28HBxkYALH6jOOcUwsjxtNht8X3&#10;ZmxnjliPXC/xDp6mq8aNdKkrxyTDClVhwyqATkjkcgDOccFQetOhs1jtsvL5f7x2kRUzgcH5srjB&#10;JAznP51cb2PJ5VHrqTRNIYfNe4VGmbarLH8oyoydpP8AXBJqESjYywsN7RhPMEhG7kc88HjGD7DH&#10;cVoatpWpaBqM2lazEq3MUcbSxxtFIsQeNWH3CVPBBwDkZwe4qgqx2qtJFjy/MwSynk+gwePmzjA9&#10;hWvNysI2NOO20MaRqBGvXDahFfQJZxRWJFvcW+2UySNKzq6MrLAEj8tg+9mZozGqyR20ctsslxJt&#10;8zz0ZS+CnDdCDw+SAcYx8vO4HNU7qWdNyQshVGCq8hCMSOoI6joTzngHtyJYQ00DOHhkaPO7a3Qf&#10;3RtwAMj8PXmtlWewSclG60Elike44+ZZHRgrbieoJGc/7Xvj3NNVTJAEtrdH8yPcAo7kDDHONuOR&#10;kYx34qwSbmZhCqvF5jHcyhQV3DHHIycdif0qR47W4hW4jsGE6qS7HJ6nOeenUcADH51Sq8trmfPy&#10;pXKjSzfZmZImVtuN7dJCRgDBHXnkYAyc470stvO5Nr5DKQwCsq9ByM9Oufw5Ptm1ai7ihzH5kjni&#10;Ly2I4OOmBz2+nXuadNNaSu13HFHGqyGSOOMfu4l3HcoLknA45JJ65z3qOKfNYnn7EAmu45PPeL7r&#10;/IsceHXJz7cAk898DOBwGSC5JYPJI7cM0jHIYjIJ44JxnJ9eSTWhBrt42mw6JmOOG3uZp1khsolk&#10;LSokcqtKEDugEYARmKqWkZVUySFq4isSDPbwr5vlMxaMbdxx0z+Q5HQnj1qOKWw5VNbMDYSQQW9z&#10;O8O27iaaKKOSNjt3soXgkxtuQsFfBKlWA2uhNzxn488R+OvEV14p8Rx6cl9dxwxTQ6do9rp9vFHF&#10;GkaKlvbJHDHhYlGEQAklsZOaqhASVdlwGAb1ZeAMfic84HT2Iht4FkutpOV24ZYgCec4x7fL/wDX&#10;PStY1oy3X4a/f+fe3oaRryUXGLai7Nq+l1ezey0u7N7Xtfc7T4F/ELUfhR40sPi9qHwh0LxdpOh6&#10;nD9s0vxTpU13pdzO0cxghuQjpvZhHK6RlgG8lwySIsiHndfudY1O3XxtDoNxY6XqN9PDZNCsn2aR&#10;kEZeKNnBDMiSxbgSSBIpYqHWs2W3EcO6GeNVddjR+WMhhljwOSQCR29uQcueS7tpvNnl3Mrb9yx8&#10;K27d0HC464wO3TGa61WjOmoaaX6K+tt3u9tLuy6bs19t+6UF6/N6dr7JaXt16irEsBaOItFs+VV3&#10;FCrAlcDkHpz/AI8U2WbzJ4fMO5ZI8xSBgxjI4yOSMA4IHBwTzyMPhjyPscfy/NjdGPurkYx3Yjt1&#10;xjnIHDzFJHAs7SKzdNsisFOGJwSD0/lxjJNJVYxMfaDoJZYo4zGjMuzDfLtVGOCOSe+SfmwOTgdj&#10;ZtXsTBNb21hHIrurLM0aqAoU7gBhgBjZzkEY9Wot7O18hdQS+thMbryv7PxL5hyf9byCmAeDl9x4&#10;4/iFnTX020iaCfR7e586Fgkh3GSDDq4ZAGC7tqbW3hlxIfl3bGClWRvGs9OXT+rf18nsLbPFBIYY&#10;dsqsqnaIgWQsDkA8n0PHXqCxyR13gqGG6v4IpvNktVuACwDpwzEBiCpH3jgbhk45yK5PTLeGSJS7&#10;tGEjbYPMTbkschiwBzjHb+IA8Nz6J8Lrrw9PJNb/AGS6j1A3lvNDdyXhePywJvOVkKBmd5Gh2NuU&#10;RqrqwkZ9yedjcQqeHlJdEdtPHexhzN2v/X4s9OtNODRw2issciRkrMxb59gzgEZ3H5cehLckDmpv&#10;tek6TYy213DbtDMnlyRybgYydp3bs/My4ONwK8twcVV1PxBa28eEVkuDE6+TcRjeV4+bsfU8P15+&#10;UkCuJ8c+JoZL/wCy2UBkhkUh1j3SZJG3gc7evYdR1wST8pQlWxEkkdOIzJypXg0/+D/Wpurfada2&#10;ca21tPHCkbiQuwkZnVyVKhUHybcHZz9wncQwxUj1yGK/uLq4ulbbIpaOSPt5Z+ZT1Of73oCBXFjW&#10;rmeaIyxtHGzYnMcj4VmJ74zn7uORweMrglljd39qiCR/MaSLMaeYVywGeDyyjBxn6Yz29aOF6yZ5&#10;iqRlZSR29v4lnjh+wx+bsZcqyqXKjPTOMeq5JI+b3qpa6oyMztM3mOI1kMpwQ3J3cgA/xHI4DZye&#10;OMPTruKR41d52kUyDd5hGdobZuxnrhjuOCcDg8mrS6fMEtHug1qrTBleKTdgHhRgkbsAnouRjI7k&#10;TKNOnubSlGymtbf1+pu2LzNBGl2ZJvJ/dSSWrFlQkEY4z90YzwcZ6jvNZw6Wtg1zqGpXELfZf9Ds&#10;44PMWeUuodHwwKDZ5jg/MSwVeAzMuZFN5Za4vrlXSM8K8YRsgNypYFTntnseqjFbMkLwW8MlwXkm&#10;GFe3LBTwBjjgc7gxJAOTxjqcZV1HY0ljOantsv6/r7xmnWRumF3bTujbdzqWyQSRwcgDk84JHCHq&#10;xAbZs44Z5WiJX/WBH3R4WTI52qpP69yexqhpqSfY/tFrJCw8wRNGIyCSM/LnJO4DnbjPX0GL1rDM&#10;VaBplZGGFZXO/wCX5cHIHIB6jnOQemG4a+I3OGWIl7NX3N+xhVLdjaz+TuxJlAcMp47NjGOfT354&#10;hhu7cpmN44YWkQ/ZmOxRjoVUgk4DEDocE+4r51+KX7b3hf4fftA2Pw71aG8mgtbFoJ7ONSnnvPPa&#10;xglJQPMYDzGAAxtGeckr7+9/DcWiEIQLmPFv5KEB1wcJwPlOBjI9c8crXmSlVilJ9dicY8Rh6dOp&#10;OLipq8W1uu68tfmrD7i3sJ5ppLSy5iXarKuJC4GOckHucABdo7da2LF9J04WK2CXkc0DN9s5TazA&#10;nG0KgKHnJY59eOteFfAj4ww/EX4m+N9KI1TZYeJPI0+VlcxyRpGBIrEAiMb1k2sSqurbVBKYHsY1&#10;AWiNci9+ZVKbvL3FgSu4t8hI47H+7yRmitVlCPL5fmcdetUws5KpGzsn96Uvv2v9x08d7ELtWnkh&#10;ZVkBj3f8tdq5UAcFhnbhsksQcZ61t6ReuR9ne3ZGZQVhVj07EYBBxk85PAX61x9hPpN07TpfNMsy&#10;RozNc4UHdll4B2tnI4GSMj3rWS/Ajlt03ShkZfJVuDwCM7c5OAxHfgDqMn5rGVJfCjhhiakpN9P6&#10;/rr8zure/DweTEJPmbO2Q7gjY7BiBn5sDnv3zitSTWxEDHlWkC53bgMADpnBGck9Bk/hxwFv4oj0&#10;qMCSRfkY+WqQ7cx7uhOfvevbjnsTQi+Jun6sjDTplm2uVwIcfx/d2/xHrgA89ADg14csLVqS0R3f&#10;WYU9W7N9PTy+Z6UddESlNgKq7bfl24G3AGf4uue+AOPWqsnieD7TI1w3mJhvKdXGM4ZAPpnPGM9c&#10;Y4Neef8ACdeVYp5V9ukc7mWVuQWfGT13ZAODjnqKxb3xhGredd3Mitu3LGE5YMQucEgDn2HPHfFa&#10;08qrSlqY1sdLlXKvPf8Arbseh3vjFljeUPujgjOTFMvIxlcc5PII69QfavPdY+PCadrIs7qGM2kc&#10;p5tofMTaAOC4+8SzptwAD/tEYrl/H3xVn0DS/sGnaK9xcXDPGluwLb228Y285bEhwQPu8nOa8p8S&#10;+PD4v8HtrfhbWJNsbJN9hmi8rzh5WC/mHaCQ3l4z5Y3ZJBDbz6uH4flKWq0ZwTp1q9nGVrPVvb0/&#10;r/hvaPiD8cL/AMI6pLc6dezSoitdC3aBGDRoH3jzM/dPXAyMjOfkCtDL+0JZXFjHPreqRBbxvOhu&#10;JLhAkKL1YYBySGOFyTx3wa+ePF/iW0iWz1NXV1mja5sWuLWNnDLvOwcrjIYpwASxyQBkVBpWuRWv&#10;h1bcS+TDZi1t7ZZJR5khRRGGDOTheWG05AbKlmCivYoZDRppJq/mdFGjL2ftKl9Xa2tv6+49y0v4&#10;33Vzqn2OecuwmZGWFWVY5lRDnJUNySfkOWBwATxuo3fjNZLreGRpZZgIWcZ3KemTkk/ePJ4GTjoS&#10;PnPVPjhr/iD4kN4Ptru0m0+SUPbyw3uJpLjyyo52bWjbD5cMW5UEDIz6zDqqC1hhhuIZcYHmKD2I&#10;wOc5Ix1z04Ne1Qy+lT0sY5pgsRhYw9srcyul1s9vT0N19Zs00ycify5GUIdzKOmMcnG4DngEEdcd&#10;azV155r5Y5lZFSRisZbYoYj7zZOCDnqByPUYqhBfm4jY3ZkCtJmZomG3qM5BIBGecZAB65yMZyah&#10;Hayh1DbYyrAM2Mnn7pPGemOOpz7V6VPDwiebGUdFHp/mbv8AaoZ2nSUxNCJEjZpjhSBtBAIwuNq8&#10;DLEY+oyr/Wv9CS2kt2ZUGPLhjxtAOcdMg4LZz1zk571RfsFecOxWZgSrqGDD5gvXPTJ/HHTIqGYy&#10;3PETtIvO7dHwDg8EHOOfXoR7V0Rpxi7m/tpWtsKxS7tpGe5+aRU2s020HquME5z93jrgY+kCpHKd&#10;hj3Lu5UjGWJJHUdeo5/vfnHcKBEzTMhYKcNs+YMe/PTjg/QelIzXi2jWgvWMUeOC25AwwCPTJAyc&#10;8nA6jkV7SNwtdbjLiKNfMjlutsS/dXy+Rk9MDPpz6/TOYdrTQRGcqkaEb4kB2r146nH646dKo+Lt&#10;Ul0rw/qWteYsf2WzlljmZkZBgDMjK7ou1cHKlxnbjcMg1D8PfEdr4r8FaT4gt57W5F1bqGmjG8Mw&#10;+VnUFmZQT821zvGcPtbIE+2947Y4er9V9v05lH52v+V/M0h57P02s6AfJ/iPpj/9YxA1rapEyyMM&#10;KxO8MSmeSQB1+nr7nGbuZ8KkyY2NjaVwQ2305wf881G7wyBX2/dX5tvXHY9fTHOOfyp+0lbUzjKS&#10;2/Ax9ebU9P067v7aSOOa3tXMO+IthwmR8gO5uRnaPvdBil8La4viTQ7PVbFY5EurdH+TlTuGerEE&#10;rzjkA+w4xhfHDVbnQ/hvqMFpdvayahGtjFcJA7GJpT5ZJ2HK5z97k5xtV22xvxv7L2tyzWd/4Nl1&#10;++vVs44Wt4NQgEElrskltvKK5JULHBD8o3YZ2ycsMz9Y5d+p9HRyuWIyGpjb/BJLZ6rS/S2jfV9z&#10;1VhAj/urhUdVBTcwwGA45PYKSRnHP5VA1vJNDkllWbJ2q54BBx0OFz6e5z6VoQIbV0NxGpRWEbIy&#10;nCsTnHvn0HXOPWoY1YybPKG9m3ou3GA3c5Ax7djk456v2j3Z40anb7yv5SlEiZ2CqrEQlQSMt97n&#10;PHB6elRzRkz+ZHIrKq7dqqQw598nAyOO3TIq+rwOGkAZsPsjYA/KCBz94BTkj6Zzj1ZII4RJGkjR&#10;tJlV3KPmPXOR1/zg1m6l9So1Hcr/AGJ5LiUl9xkKmPy88Hbzk5zuHTOB174rmvifceHrLwFrUOuQ&#10;Sy2cdpIt5DbHaZBsxsXkbmYHaBkdQO+K624aRGZDCq+Yrbug2gHIHT1/HJ79DwfxxvtD0vwFM2t6&#10;hDa6ddXEcN/cXujyXcaxmQbjtQYV+cqXGzcoB6g1PtGejlMZVswpR11lG3Le+62td300t1PJ/wBi&#10;zUoTFrGgR6DCytcGSDWJlUPN8q/uMfebaq78AkJvOcbhu+holuILVRCVZguR02jI6k9+/ft7V8S+&#10;APEV14U8VXvibwV4ujsfs80draw3EptXv45C4WR1y8YVdqSOrMVBKgAjkfXvgbSdbutOXxRr/i9N&#10;Y1C7tcLNb+UbWNS+4eQEUfu2+U7iSTtTLEKKr2kacvU+68Qsr+r5m8Y5JRqW0alzc1lffS1rO90u&#10;iV00b8McEkzTMPmeIH+Ed+nTrjPQjqOtVUb7RczWCXaPcQoJfJ+Zmi3hgrlc8KShxnk7WI97ssbM&#10;8k6/wttk6fN3BUduw5PJH0ry7xd4/sfC/wAfbXSrrTtSabUbYWd82n280wkVX3wMFjmAdQGmYsYy&#10;VMblfMP3VKp7t2fE5bg6mYVJwp3uouWmvw2bv5Wv87LqeS/tS+FXsvizea7DqEfmfY4bkRtEU8po&#10;woIMiclmClwM7sDsNhO5+yD4xfSYpvBTwajcR30zz281vbu0NvgbX3NlduSI+i5/ejOBkn0D42+A&#10;viN4t8Ealok2o2M1rcPLcytb6W/2lYRh44UJfD/Mse58AsoBCMeD5D+ztpXiHwH440PWvEulXi6Z&#10;fyeVb3CxOVguWLR4wU4+eIROQwIBHJXcpiVaLjdM/U8PjMPnHBM8POSlOnFJJPV8sbxtotdHpq2l&#10;u7n05EXF35bFT82SrMVwCOCevABHTbnJI6HLZrPMHkTxKVaMGTcvBB4JxjkjB6E56/WwwltdzWUI&#10;bb8omLlWZiFGAQDg/Lx2Bwc9ahjh+0sIJ7SRnkVc4PDYPIwDz7dSdx6k80qh+TRl9r0IY4rh5Ps8&#10;MzKzYwyqFdWPzbMnr0yP1zySvnXpgjNxDskmXL5Y9CcYJUgtnC5xzk9M81PeKjRrDOy+XcMB5K5I&#10;bp0zjn5TxkfXriM2oyJGcRqzAlkO0dMBm5PIzjGTnt1rNSKU+bV/1/X6epXmvIU3NI6holUTvIzC&#10;MRhSRweMgk9exz71zPi7wp4U+LPgtjpniqzMlnumstXsrxCLabYVyHicB2CsRtLYJ65xxa+JOieH&#10;dV8Fx2esXa2u1mexulmeNEmVJC2CWUAeWHB3EEAtgjAI+W/D+gfE7wZcxeL9NluNGhjvovJ1TVrf&#10;bDAyR71VmYNxtZF2EYcHaRgEDSMoONm7H2nDeSxzGlOvRxHsqsGuXmWkt1o7tu+zSTtqmmY91p97&#10;q5jsvD9/qF6+satJHuuIWZp5EZfL4GSZCZWO0bvvqASSc9V8CPGfhD4feK49Q8dfb/tEUPk2TWck&#10;YhGXKs0jM4DAfLtI4HXnANc7pnxR8Q6V4mh8SapqLXk66pDqflqyw25uElJyUCYIKNKMKFx5mf4c&#10;F2g+K7Gy8Niwt9ZtrXzpI4tSgk0pJpXiWVnzGTEQoG7kFgXAIJ2/KdJX1e5+xY7C4nFYKeGqw92V&#10;leLd3e99VG9krL4VfyR9aeFPEuseNvM1MeFryz094d1m99OIpnIXO4xqCAPnBBLkk4AVR11Jtjur&#10;xp5cyhwu4fMuOSAScgHnovXH1rzb4BfGb4b6no+n+FfEHju8m1jVboRSR6tO07JIMBQJPLUFW2nC&#10;9iygknLF/wARfjbB4Vs7u+8OaZDqSxK8Wk6xa6oLmN5Eh3HzIo8siBjxvIDj5lyuCMYRqT0at/w5&#10;+IVsjzB5rLCU6Li1te6TW105P3rtPa7aTaVtusNteabNNY6jZXEdxbyKPst4jiYMcfIP4s4PGQe3&#10;H3qo26WtjpUk97LBbxxg+f50mwABe7kHByPvE8YOc7adJrzalc+VdSNJ5wG7EwbbuXdjJG1lBXnH&#10;AJXrgseF+N00/ibwtF4d02W6uFaMXTSaesciyRqj/JsDBxgtG3IAwc9uOrm5dWb4HB1MTiY0qj5e&#10;Zq77Ly/G3XzOJ+PF/rHiPxnZoNShm06Tyxp8qyfuf3jEeYXztCnDITuOfKJPGDXrHwvufDp8Opo/&#10;h0i6s9ORrdrxYW8uWYHc5iBd8gk5OCR87YPygV4Xaa5pWp2H/CNXunavfLJN+5tdDIhDW8ZOxWMi&#10;OzBS8vAUfeBZmwNvbXvxMk8IWWi+BtM8HXNtJFMttJatiV5Y/wB2P4o0BeRH9Ny+qljioe6uW/8A&#10;Xc+4zbK8TWwNHAUov3b22Ssl8TV733W1tW+qR7VdPBp0LTXSBUK7o492GC4dTlfvIcq2A3PA6ggj&#10;m9d8V28Pim18H6dcpBM1yySm4lJaAmLeuSuFBOEwcHzMONvBIZ4J1bwleto/h7xB40XSbHUVVb7x&#10;Ff29w1raK4DvK7wozgkMXC5UnGMgHdXEWOoW+ifHKObQviMusafY6lcWum6pcQgtrVrbSyBJTbSR&#10;kRxOAGMcw3HBGCQwrSVNxak01Bt627WbXqlJdtz5bBZLKVOrVl9hO19Luzs7au2jb0frZM9avtb0&#10;3TE8iQqPlWRpJB2X7x4B4GSdo7nnOKqtrZ+yCOaEtJM2LeSLI81VfDsGI6KSO2CV6hsmvOfFnjiP&#10;W9QuNc8R6m13a2qi1ZEhCfZ1VniVUjVQvlbRsVR0DKDhduZPC3idr25utavtSgtVNkyrMZf+Wuw5&#10;2JjCNsMhO7DcDOeiyo+7dGf9gyp0ed3dt/Xou/r5bdGemPqEEwW+g0xrZppy1vDDGyxLHncVXeS2&#10;1VP8RLYGck5zHdRXVwJTCnlQxNm1Zdn3SADzyVAJK4OBgDkjIrmfh9rureJdRbTtM0O5vPstiJ7y&#10;WO0klMUaFy+R96NEOAQ2Oi9AM12B1+x+1rAkqpK8cIkt2mzL8xZFjB9dwx0znHA3A1Xvbs8jFYer&#10;hK7hy3e/pfb0/wCC++hHdRM0dlqO3zYdz7RIWUoMAtGeVPD/ADZ6A45BTdxOu/Z4vHmo+INPeG0t&#10;tH0kC6uCreXHcszyP0GSfLijbgNtGzjnB2tatbsyhLa7j8xNr6ZLPIAyOXKeURs+6VOwDgYlI4IW&#10;vBfiF8VbzxBFqmjXFoq2dxqj3EM1yH3LlERQyqTysaptPOArAEknOPN72m6Pe4eyetjq0vZPS1n5&#10;XavZddLrve/z7zQPi6L/AOI9nrUTrBHqKxWNvby3qTQ2sbtHNK7jO3zGVlCKcDK7GBKFD1Xxt8b2&#10;mj+DPtjpJb3Myoum3UJaMyTMQzK3zKRGRtOTlclRghTnzn4G6r4c8MWj+JNUtre6/s2xLw2gk2vc&#10;XLNvjYF0EaFUMu1RIXO1yqEk5534v/ESw8ceJLd9KkZo5UifUpobyVYri4AAZ0R8hEHCqdob5efS&#10;ipzStFHvrIaeKz+EKdNqnSWsujtqlq9mu973fXma9W+CkNnpHgttQ1u+ui1rGVWR4VhaEO52qAg3&#10;tJIEVtpLnIGM5TPrUX9l3JhfSh5ytGpkRrVYVjkfLuuAxGEJZA2ACEGFXINeZfDCGeLTbPTYbG6V&#10;Uz9oZNSkmJmzgtGZAgEYWTcQo5LcEY2nv5Lu38KafLqmqNDDb24aaV9mRhRyNn8bbdvABJz+FaNy&#10;j1PiM+m6uOqJaylJ2WnfZJaavXTe/e7elPJMZJkimVWZd6O2dp28jLL6jgf0HNRuJpFeITQxxqN+&#10;2XIVeOT7YHPJwDnoBzV1HxFYaT4dfxLc6tHLY2tj5zTW6bjKmA2UOeSRtxx79uMMa94O8Z/s/TfF&#10;dfGw0zWri6W0tfCraPM++3bcXuHuSFjRAdiAAszFwdgUGneTjJ/y7/ekeTg8txGK96KtG6jfpe17&#10;a21stvlu0b/hvxJol94it9Ou/EK2dvdXY3XjKWEaBlWRwFGflJOV+98oHcAdP+0/4F+Hnwc+OniD&#10;4V/DL4z2XxD0XTJLVdN8W6XCbeHUA8ULSNHGWbbsd3j3B2BERI7Z+YbLxZ458N/tFL4U8beEtS0G&#10;6t/9FutFvrSa0uIVMSMHkEo3gsAkgJAO3byFJNeq+Z/xOlK+Y/mQRO6x5JKqzJgnjC/Ony4wCucn&#10;BFW6kZU4OPnd3ve9rfdZ7b82uyPezLI3k1RU6sfelGMk9bqzacdHbXRu63Ss0mzqbG5WW2W4Kuwj&#10;Vo1zk5XdkED05OPXHA9bgEnmLlg8bbmk8yM7VAwOMjr1Jx259cYui3bXzfaRcJsdyFywZZUHAPT7&#10;vzAjBPBB5GAec1z416fpXxP0/wAB6RPJcR+dLbar+74SY42ADbk8sWx3xkcrhr5ouyPnaeX4rF1p&#10;Qoxu4pyfkkrvX8vPQ72CKKJ/PYLvkbadyDj7vb1wfp068mq+seItB8N6W2t6jeypHHvaaSSE7IsD&#10;gbtx65I3EAAkZ71I0JaHMe7fJghRyGUY4PrwMA9x1Jr57/at+Ktjd6vb+BdJu7iZLWQHVAJDGGfL&#10;h4SjLzj92yvyO4zUTqOx05DktTPMxjh43t9prol+Hkj3D4IeNIPiZp5OrSQqZNUMFvNp1wrKkJmK&#10;CRw+xXJCufvxKeCWQBlXcWI3AMUdyJI9v7wqpITIByOO3049u3yd4e+JkPhnwZb+C/CK3Fis11Dc&#10;arrkk2x7hgwfyk64VcoMZJPLEDcVH1R4Y8U2mlaho09/FbtqNyqXdrp99GssVwyL5jB4n4aPaDlS&#10;cY+U5BGb92UVb7/u7X8+h18SZBUynFOpFNQm5cqsrqMbO+/Zt2bukryteynguVRUZ3EjySCRW3qG&#10;Cg9emO+M88YqQTtBcu8cXmMq5jbaMOOwIJAJ5POO3oRXH+CviLZeMvGniDRLO68y10mO3iEsa7g7&#10;sHMhyRkg4xwSDsyODz00Zdrgskkcb7WO0N2Azg9OfQZ69skVHN1PAxODrYWt7OrGzsnbykk1+D2L&#10;00kEttbm0ikjmVc3T+cGUtuZgVG1dg24XblvmDHIyoFUkB/MjlUR+WWAKkA4+6cHJ9B7d+xGq9sn&#10;iPwn5+h+BJi+jrLda/rUccksaRyvHBEX/ghhWQogJGTJcMGdg0aR4iTW2ot5ti7bFUSREMPmBXqP&#10;4SMEdMc+/FatuFkZezcdXt6af1/l13LiGGQjdCm7aY3kOfm+YnPPsR6DH1pIpbkBZZDJJn7iSMcv&#10;sXAAH3iAMjpj68ARE+WNkwdJPNDqzYACGMsTjGCSCCDkcA9cjHO65r81h4wWOa4jg06x01726kuI&#10;zmdBkLMrBguzKuAWAw6HG4cC41eXqaUcPUrylGPZv+vV6I7KKKGB2SecXZ8tWE1vlcEgHaSyZJAL&#10;KRj7wypIzunsxp8WhXA+2XBvHvIRawyWsYiki2Seazy79ybW2BUVSHDsxKFFVvPPFXxSfQPhtbeP&#10;v7FkhmvoYvstjfRujv5nKEhgDgg7g2MMGyuQQDQ8RfHyPw54J0fxFqNpDDNrGpLCkbfOqxCT97KN&#10;jYPy8qQSo3j7wwTftZRfK9Gjso5PmVa3JTvzScEv7yV2tHfRa9tD0uO6UbpvO+RlVH6FZcYPOcbT&#10;xjr65wCMDr5cGyN/LZnzM0JChgQB0HHUBSOvHqBRaXokn8+1hy0nKq3zDbu4U+vbt+VZXjfxvZ+A&#10;PB954p1ZnWO13Hy2YuzSDoO/BJPzAdCeMA0lVfU8unDEVq0aVNNttJLu30+86Oz1G5jthEskhVjm&#10;4IYjzFBGNxOemMjAyM88AVqaF8TfDnhPxzZ+BdSEf9oakv2iJlglwihW+/jj5gGOMgfIev3a5/wt&#10;4r03XtCTU/DciTW+oWMZlaa1QNG+5GkVfvFHV0KlgVYqrA7dzLXzj44+KcurftDrrUd802m2bQwq&#10;yygrAkUkZLDgAK0qKM8nOGAPyGubEctSPJLZnrZPktfNsRWozuvZxk35NaJeeuttL2etz7c1vxpA&#10;N0K3bQx3HyMMKkYxj5h8p6H2IHPQEGsOfVF1MW+l3UKsFklmM00S7m3opILY3MoK5XPCFmwoLMTy&#10;fifxvo3gvSn8TX18/wBhjmtwxSPO0SSLGpILDPJGTg425BOBnS8J+K/BnifR7zVFM11JdRNDp81l&#10;cIqxyidVZyNr+ZG0fmqFBUkujbsAq+WHoqhHQ8emsR9X9pJPlbtfW11Z8vrsakL6ndWu0uxkbaFa&#10;WHcwYkjKAjoMdsHHY8Cr4vra503YVHmGbYm2FSV+8xGeF+gA565BNYVrdNHC0DmNQJGZiMqqtknY&#10;WByBkA55ztHQiuY+K/xOv/hrfaXp3h5VkuNT1IRszR/ItrHKXkZjyFk2K7BSVIHzDPQ7SkjfC0sR&#10;jKqp01dv8t7/AC3uem2Lwt9njuZYd8aod5ZWyAMAnHftxg4bnsC3xV8SPDPw30u11rxcZIbS41C3&#10;sVlVlDGSZiuQD0wSWbknaDxnhvF/2Z/jF4j+MGoa5qXiWGG3mtZFt7WO3ZRGI1YsBv3tubocKAny&#10;9s4Pm/7fXi3VW1zQPDaBrfTra3+0qkLEs1wdyEtzgMqqSO+Wfpya5KkVKSTPfy/JsRW4gjllX3Wt&#10;2nfRR5rLo7+XrsfaVnfwNAt1cXE02N4gXaSqxhd68qSc9cqc7cKOR1SLWtPiuxp1zflpJLcTx2+z&#10;cWZSucnp1ZMflgDheB8J/FHQ/wDhXFr4r+yt9nj0uG98tbguxXy9xHy8yMy5/Pqep8a1b4+24/ao&#10;sdRfWTBo0OkyRluZdylZFO8KOMyKCclgeWztcY4pU581mjxcPl+Mxzqwp704yb0b1ivhXdt7LU+s&#10;rbWNryxwadMyzRnc0f3GiL7AeMqG2k9R0PHOANaLxHoyXki6bD/oplZYLe8vEZioZdu9xgMB0LAJ&#10;zkhQM14X4p+NFnoHjPwz4b+1fZ5tYmZ7xJchXt1jI5bjAVwjna2QqdhgHsL7xPpraTItxqUlpCib&#10;LiZbgBwpHy4fgqR1+8P9kZrkqYao4+R5EvrVNQlNaTV1pv7zTtp3T9T4x/bZ8S+DrH9qR/EOi2TS&#10;vDcwNrtnf+XJbyTpt4REPMZj2htx3M/mA7SK+5fh78Sba9+Alr4ws9VFnDHoWYbzUtqxoEjT9+CJ&#10;X+TaVfLSkgLlmPNfnB+1d4Mh8HfExoYfEOpaha3EBmtLjVlm84LuIxmQDzAGDYZcggjkkEn1DxZ8&#10;TG8BfskeAdG0DxFqGlza79ovL+dI0826YTEMzD5cx7gQM8sAPmOCDdXCxqYeml3/AK/I/XM64f8A&#10;7WyHKlhptt2hdp7ct22rNq3K9LPsej/sd/tKwan4mv8ASPFHiO1jurqX7THDa2T3E2oXDv8APIvk&#10;IcDhgQ3Hz7/lO8H62t9djS7ktCNoeWT5dhLk4wecjIwuQAM5Lgeg/Pr9iP4h6knxQSwNzf3U9xC7&#10;TqlrBP5pEzPsR3QG3h+cuwUglwP722vfLT9pTwp4h+J8PhHw7qzNZia6tVGEx5qeW6MNh+6Vz909&#10;sEAgGorYNSqWWmh8Vxlw/PD51VWFpOyipSSd0kk9fhVr2fftfovojTvFEdlNH9pupOEURwySeYR/&#10;dXGBk5Awc4xzjGKtXXju6t5xLMGjWLKySRxZ2qPm+bkYPTG1s4HI6E+Yax4ti8OXenaZqF4YbrUb&#10;4Q6epZGGfLd8YLAhcLgHB524HUhjeJdKutW/4RuXUo5LpLMXKxGAtIV+4fmIUEbhyFJIwOCGyeT+&#10;zaUpXZ8bGnWox5Yp66r08/K6O6vfiHB9kl+1OVWM52zRguGDEAbQeenLAg5zwR1888H/ABMitr+8&#10;L3HnKblfs8204kypK9zn+ID3OMjmvPPiJ+0v4a8PS3GkOguFttUitJIwAy4G1nK4fLlVc/dJK7WG&#10;OCR5r4/8UzW2oSW3hO/lnt5oVvYZppDumXGSBjoS5ZQO6hSy8kV2U8DTh7tj2MDw/jscl7aLjzL3&#10;W100b/B6dz6y0L4oyeLI7m/gYxRrLIIpFUZBWTOQdvz5xuwT75AxjC8YfGDS/Dt7Zafql/GZdUuQ&#10;kO7cn77HYDHO1ScZHGM/dJr5z+FPx8cadD4Ugt/+PK6ULA7hWVNsjM+MDkcZBwMnHasT9r/xT4i1&#10;a40DxP4d1bT7JbDUk+w3lteBP3hRjiWJxtONuQ2QCrkFccnojhKMZWsdmG4RxlXPFgsRLljLms36&#10;Nx+927u17XsfU3jHTL3xJ4f/AOEg07xBfWmow3kZtfsoLRqu1mcmQuSrDEQ2hTlXclgR83Ai+07R&#10;r+70jxpiK01q7YXDOzqYGYhieSuELMQ75Kq20YBLGofgt8ZrLVPDmnw32qw31xfQq032VQyhgNsh&#10;Xtw5wM/xAE/exVDxrrl/r+qz6TbJILdZFPmWrM0hVAD8vBUPn5V9N3fqa5acTgo4XF0cRLCV1ZRv&#10;d7ap7ptX0e2nQofFCa+8MW2raBrNv5lirW9zosc91ndceY5YkMrYYBAh25DKfmOX5ueHtNudf8J6&#10;b4i1t2ltZtDt0nW4USedG6vg5ByuGYH5h3JYr8wMVpdxX3hvTrq50VoLf+0Y4JopVYrC7S+XJbru&#10;xIoVXEgG1QNgG3A2nmfGviDWYv2Wpr3VI5vLtbWGBG8vBeAbvKPEqEI2xYyckqCDtJGKIx5mezSo&#10;18RTp4de7L2kYN/4ly3Sva+ib13enl5FqHxC8S3vxqs9UuNVk+0WMjQzahp8fzxwLIxkaRwNwUqx&#10;UkhsJ8xLEEH6e+DniGbX9F3T+VNCVUR31vMsiuyEoV3gkHbtPIJ47kkhfhu21e5/4SeK8nmjWPz1&#10;WWOaFJ1VWbJ3RudrjljtYgHAz619cfs7+MIIgdDuJY1j0+0ZLST+zFs1njDYeVEeVm2q/wApIRUB&#10;wB901cny1Ej6/wAQsnjQyum6cVeMUtE9k79FbdrS+13bdnsLrF5cctufMK55DfU9PQY9PY54pkqy&#10;rGZpLhPLaT5F3D5OcHhTnnp2B/DiuuoxXUcl7D5jRLuLZjK9M8EHnOV6e4x7eUab+0jBrev/APCP&#10;kWzQeQztMt0FRJGTcilz98rGWYhd3yjIYg4LcuVXPyDA5TjsfGbpQuoK8vL+rWOj8WeKPEVl8afB&#10;vhjTpYZrPWNJ1Ka5gUozoIyiqxVWzE++NuHGdhJAwytXWxNGEaWHzFRVYeZu+VBuOTxnHOcj+fSv&#10;AfjPrAtfGfg/xDe3t1bw3GrSH7XazLbyJlfLAJWMyRswjG7aU+XPHIK+w+EPFFpfaVp6xXkbveeb&#10;5HY7wGJQHPzMNrNjriM/3San2nNZo9zN8pdDLsLWpx0cGnZdVObbb7201WiXU3J7QsmE3ZjjLYYK&#10;N4LY6Z55x7+o4JrPfxRollqx0CfUhDeLax3Xl3EbKNjF1U78bclkbgHPy5wBzTfDfjCw8Tyalp1r&#10;dKsum3j2t5bluRxwcYzjB68DII5xmvm/40fECz8PftAtqtzpEv2aYR2181wFSSOeCSRVeMROHKMF&#10;DYcFsdFIKA1fR3FkPD9bOMXUw07qUYuSWl29GlrbdXa+Xc9a+Pvjy10TQ28M2rWs13dWrFrK4u1j&#10;luItpXZAQ24Sl2TnAIBZkJZdo4v9iXWdX8Q+G9QnvS//AB+pA0qW0cccrJDkRKQOSi7QV4GGjK4O&#10;8m54/wDEmnWPw9uH/wCEghnmvrd71dN1GxM0MklusTy7HwfJcIpj8qTcjb2Ro2PFeRfCG91TStbm&#10;udf0G4tdE0fULh5JluhaW0V/HvkCL52xXlZWWLbIWkVCc4BGJ57x7H3OWZPCtwjiMPFKMrp8zWr5&#10;eyly3u7Rsm9t20or334v+PvEXgfxRoV/4du7PVNGW7uB4k8iLzmt0yyK52KzBRIH+6oy8ZRmXNd/&#10;p+q3Gq+Godai0+WNbizjnjhuxtaDK7gjjJwVPBBzgjHUYr4y8RfFKbx1dXlpFrn2W7ttQnvdOurB&#10;Z4/tjvIjurlcMqAwqyZGV4BYYyPqb4MifxX8HZtM1C115bzToZLfULzV5oi014+Wl8kpKzFVc4Bw&#10;BjZg5BxMqkoSUW7f1+J4/EvDf9j5Th51UlNPlk7Wbi3dN7czV7NrVKya0Zm/GLwz4x8V+GrWXS9W&#10;uoNP+zzNq2m6bFF5t1hAVETylMKo8wMoI8xCVJ6FeJ/Zb8feLNR0/V/BcejW91qdncWxhjurwwvM&#10;rktcTzsN+D80ecAtvYbhuMj1jT/HPV7Sx0201jXXt5JpLh7nUPJXyra5jun8k/NE0e4xw7sbBzyD&#10;GAxHLaDY6p4o8baVe6lNeX7anpOn22rC3SGBdQee5eD/AFkKkT/dwDIfmcMHdWURGJy5buXQ97BZ&#10;HiIZLWweMUFFO8ZWd7xk77cvMnZxu5J2cdUrW+srI2t7Zxahb3Kssn7yOZW3b128ZIGDuHPJwcDk&#10;cGsPT/G3hnU/FV34J0dZBeWW7dHJGFD7VTcFIOOBKh9MMB1DBX+D/HXh/W7HWb6C622egX0to1xq&#10;Eip5iwRp50mMBRGm/wC8uBjGNvSvnL/hY/gz4c/FDWpfsb60skim5u7BYofPgUHerARR43Pyyxjb&#10;IpLMHXra55RvY+QyXh3EZlUxNPllzQinFLu2t27LRPa6bb6WbXc/BD4xf2r8VNc8FTWuoTLrGpTa&#10;hp81xcLmGDaAOGA+T92F8sAmI/JjKsR7GLl4VWUWe3eixhVcY/3Rk46HP4HuAK+S9O8Batd+FtSs&#10;fBOn24vI0W5k8QWt0FtDbW7MTGJGKSAvJNbhYpCWLKuRlQIvdvDnxpF1baDfv4auF0nxBqEGmaLq&#10;F3J/pEziJg0zoCQoafbGq5ycSPkgqBLnzSdv6X9X+493irI6MsQq2BSatyuN1e8Yp333kr+78VoS&#10;dtWd46JEzF4W85OVdWO7bwST1JPGeenPbOKF/az3NgyrDukaI7Y3faCex3Y+XvyM4+oFaEkMTw7J&#10;SsyqoVVYkkkheSfqO+OvfOKyPFPinTvBNtHf+INRjgsvLYPeXHyhdpyFwM7s8/KBnoTyahT1tufE&#10;4aNSpUUaavJvRa6+SX6b32PkP4jeFZLL4i2eg/ELV9LsY0h8lvsNqP3KqrRx71VI13FIlC52KThz&#10;tV2kr3j4UQfG3w1dXnhlfGXh7xFplnZw2unzIzF7JFJEMn7tBHNvh+ZkL+Yf3fzIGVn8F+NU/wAM&#10;NL1ifRPA66kNHuoYr2waZpzHcXOY1aR/PQPs8sT8qXO9hggZA9G8A/tXeH9FTTfA3w1+EjJNO0UP&#10;+istzNcFwfuxRQ2+6USt9wcO2UUqHVl3qRqyacdvOyt17afI/cM+wOa5nkdD6vQ51y6xnGEVG1nz&#10;avmi904xb2tJ2TT+ih5ksvCmIfMGl3AKAcc7sdOvbHbsK8B/bLttb0q70fxzo1rdQ3GkmP8A0uNd&#10;sMLA4ViRCNz78cGUhdv+rwxNdtdftI6LF4o09L3wrd6Tpd4CJb7W0SGZmOwCNQrMqMnnJI4kdSIi&#10;CFzIqtm/tJ3mty/BDXovEvh/S1sZIYE0/VrDVEb7VJ58To32dwhTIySFeQr833wNxyjP97Hz/pn5&#10;/wAN4PHZTn2FnXpq02o2bWqk+WVtfeavrFXfluVPDGh+FNZ8FeHr7xLoviqa6h0u5trXVdSjkdJo&#10;ysokidEcO0e2VimVjeRY1CclVPiXhvxx4n+EV5qXhPSfElj9lkv02w3kZcIGUMt5ESPkcptB/iwV&#10;DLlQF6nwX+0D4iuPg1/wqYaNNqWtTK0NpPdXAaOWyaMl43LHO4I4CAMCMLjDIA/nGpaPo+n+K7Wy&#10;1vUI4ba40+CJrpbcwrE21YzI6BGLKCpbcFDOAHGGY1rG8YtTd/x+etz9OyXKa9PEYujj1eEm3GOk&#10;00pOSlFa2T5nZaXadkrWX2l4V16HxJ4dste0PUPOhkgSSO5Xed7MODtbJGMZ+bJyACcg1pTy3Zmi&#10;86ZUTzdqrCDkDOVI6e47Z7YwAfmv9nz4323grRz4dvtH1rXvNkEVv/Ztmp8lQp8zB3BpCqrGFUjO&#10;EA3BQij6UgFtCEVLfcse3D27ZDLnAwe4xnGMA8EdK53KVN8p+S8RZLWyPMJU5K8W3yvTVfnpfqlr&#10;e2gCKSGwDLEvzt8uRliA7deeBk57D17VxPj7UZPDF/FfCdrjbPGyMsY/eorDEmMbQyjJY9Om3utd&#10;VfoP7NmuLWcI0ZP74r93AwD8vQY/iJxnJGMg15n4o+Ifhq6t5vDOra2tnqUt1DDbSyR/u0uNwZJC&#10;xBwu7ygTxw+TjYSJjKUpWRGS4WpWxHMo8yv7ySd7O2ul3Zdf+Gt6ZNHZ6/Y/ZjbQ3UNxC0c/mRhi&#10;0ZwMNjqpyeACCOMnNeY/GT4D+BNY8MTP8PtRjtdUv4rn7JZx38j2upm3x5iAysUV488cjGVGM4Is&#10;Je/FKDwH4e1X4a+JLe1+0W+17O+0tT57AoFy4IaMlf4VGfnbGedvj+px+PNF+Lujz+PvC+k6fq1v&#10;b/bJLy11oacl6N5k82eWN+WB3gmPbI+MAsVBOlN3vJSV+2v9fifTcO5TjKeKlUoYtQ5HJ8iesuS+&#10;koy5U1dLVN2XZ6xwdF1rwv4Xhn1fwBJqV4uoaXJaeJI7zTRDbWsdxGyfZ1YTOZfm5Vn2EtEGAB5H&#10;M61fXKadZTpoz25WDZJMrP5bYAjK4wBk+UxOM53N34FO61A3FzJdtYxrJMXMixrtA3E5GMcccD0+&#10;tSWvizVbLw/caBBcJ5Ml/Fe7vLVis0auinnpkSvkY5O09q7lDl23P2+jgZUantV70m1dyerWq1a0&#10;dk3bTVJJ66ubQ5fDNrodzLe6tcxalPKsENrHao0fknlpHZz16AKAOfm3Dbg6Xjbw54Z0SxhOgeMW&#10;1Zbq3jmF1DE8MO4blaMIU5YfKcsUwM4Vsg1ycTjzlJQNyOGPb0rsLpvHWrfDqO+uNMsY9FW++zrq&#10;Q0q3EjXCRBvK+0BPMDbDuClvny2N21sS/dldvd/108tvUrE0ZUcRCp7SyctU2le9rJe627Wulddb&#10;36ekXfxV/wCEg0aa30a4sreSaWSKY6hdRRZiO0CVt6lTuV1AXjG5sghFI4jUvFWm6fpcWpWOh6R9&#10;skZgZIow3kjnYu3d84wrL86EbW5yRk8lp2py6eGnhuJI5VZWypOdwwc5Hvz/APqqvJvuJDMzs7zL&#10;lmZiS3ue/wCNdXLHoeVg8hwuFk1FWje/XXunrqu3/Dm54G8XXPhe7mvLHWbixuGtZI45rK2RjJvU&#10;Ao5YqQMZORnkcYJ3CPxL438T+LPEL+JtTvmN7IyM00eFOVHDfLjBAA568D2xl2slmI1t7q1basgM&#10;rRkhyvA28kqOM4OOCecjirWt6hompX/2rT9Fjs7XylRYYJnYsyoB5jGRnO5jlmAwuchQowBUotWd&#10;7/oen9Uw/wBadbkXM1a9lt2vvZ72ZrSeLrmDw/DZOYfMt5PNhLRFxNkEchvk2DAPKlixbBwcK7Qv&#10;Ftto2rSarpUbQStp0qzSSxxuwnaJl3xsFDRAMVxg56/Meh5uVP8ASIkUMp4I3Dr0z9ef8K1tf8K6&#10;34S1+bRfEJsJLi3ihkmbT9WtbyIiWNJF/eW8jozBXAZQ26NtyOFZWAlxck2ZywOF5HFr4r3Xk99P&#10;V/JvToaHiDxSuraFZ6fNE22NpGlux92Vs4VsYwGVRkkAE7uhOS3q2ma22kfD+z8R6roNnptvrU09&#10;jpOmtdjyW+VHaTb5jTGIJdRKGkHly/OodnibZ4bK8iyqodcMvzBvlA5//XnGOh+tRwyz5hQpjy5M&#10;xkngY2nI/H86qPL1Rw4rJcPjKEae0U2/v+fy9NrH03otz/wj17a2ury/Z2nuTPM0N0F82PY8jAR4&#10;DOCwj4J+Urt2kPit7w1qN3r2pvf3hhVonDyLDKrrFCGUxqcEoWAy2CG65Vucn50ufjH4gbToTBKp&#10;vIVkX7VNHuZlZQvXkZADc9TuOa2PAXxon0/wlcaNqsCT+W2AyN5bOpJK8jgEFiMYwwwp4zin1Phc&#10;dwnmEsO6tlzXS09Xdq/fTrrptZnbftI+JFaKHwvDM8w8m3uluklTFyu0szLt6RgLnbyzB1Y8KC3j&#10;Ol6vYPctPqSmPzZF2Tqu7ZIpA3lScYCsxAyDkcEDIM2o+IrvVdJMJjXy7NCkKbQioWx/CBgcB+Bg&#10;Asx7msOKZms5Lchdvmebv8v5m4wBnqQPToMk+tcsd2fZZLk6y/L1h303a0+fz0dvltYnGr3sGmXG&#10;mPdSGO4uUmkjXI811BCOTnccBnPT+Pvmn+Er2Kz8R2982p3lq0EyzRXVipaWOYHMbLhl+bfjncCM&#10;5HOK0PBd/wCDta8YWtx8YLzUJNHt7dYpI9PuFhldUUKkaSGGYRYXnPlOPlxgbty5s1pE0t5d+F7C&#10;6e1hnkl2ygTtb26soQyMqgYy4VmKqpY4xyBXT7KpT5ZrVSvbWLeneKblHTVXST1s3ZntuFOVOcHo&#10;3a+mmqtu1Z7efRPofR3h/wAe28+taHa2vh6SyS6tZAsN/iNwpKp5YXcTyTk5XkqGbglxyv7Qfxh0&#10;S+srbwZpd8btppIbq8urUGMeSQGVQDkMWUhm3cAhfQBfHZ/EV/Jqz6vYTG0kjctbfZ8r5C7s7Ux0&#10;A/PrnqagmFlNpIuZr26a+87ZJavajyfJCjDCTfu3Z42bAAADuP3RKjza9vRdfXX5ep8pg+EMLh8d&#10;TxNR35dlrvdtNvXa/dJvfsey/Ev41WfjP4R2/hSxufst5DPCbhjeq+VThmVvlJJYxEALgZk52qWG&#10;t4V/aO0r4P6Tous/CXxbHqmu6bp8Usf9seD7Wax0+/YzxPHHDdyXCXiCJonE0kcbeczYiAiWSX57&#10;iaIXMayBpIo2G+NflLDIyM89enQ/TtVxEgS6+wxSRzLGoUSQMR5zbtoxkZJ3EcY6D6kuPLGMrJat&#10;Pr/WvXTotuvoUuGcvw1FUYp2Uudera769Lb7Nm54VRtW8VyT6jrdjDNPa3c32zVmkZJJPIkcLujD&#10;kTSPtRGbCLI6mVkjEjr6vqfxu0bwrocMvhu93XV1YmSHZaiSIuTIxRTISzYklcMWBBZAw3AMteGW&#10;CQ+cyXszFVy7NGgZhkfUZPsSKku7l5C1lBezSQwswt0ZhgIWyBgZAJxz9PpRzfu0rdf60NMyyXD5&#10;pXg6zuo9Oj33016fK56v8SPj3Lpfwk0v4ZaJcr9oW1UXl1aqqtsD5UEjPUBflz0GCcZB5j4M6jbX&#10;/iK3hnvtZt7+8vPKuLzS7tTK8JVOFXhlYYbLbmDF1wo8tt/n9263UyzLJ83I5z1Bzz+NX/Dmqrod&#10;1JO95dR+arJItrMVLqRyDyOMjOPbpS53UqXkwhkOFweV1KFBWlNyk3bVyk7/ANLay+Z9d/HL4hWn&#10;w+8I28sd7m4vjIum3iRCVI3VSd2Wzg5ZV4Bxu6cED491/U73X9Um1O8mWS4uJmlmkVOGcncxwO2T&#10;2/LsOg8efEfWPiHeK13AsUNvbRxW9jbMfLhjQcADPQZc85xuPOK5ySObBndCq/dYccHjgf56VHJZ&#10;uxxcI8OrIMHapZ1ZbvTvovu31tfXqXvCWrQ6R4ittfu9MjvFtJlm+yzE7JMMDtbBHHX69MckHpNa&#10;+I+q3uqWuutrcn9owWs0ayQzPnEk0kjg425OZZMglgwwOhwOKKqNxDAZ/hx0/Lr+n4VJEsuWREO6&#10;NcM3ZR/QH1HXNTrse/iMDh8RVVSau0rfLa3zvr3+49V/ZZ8RT6R8Z7e7vLWFtOjje51S3vXZI54F&#10;jZh5rKyuEO8cqwODweAR9J6NqemeJ7L7ZpMkV1FMzwM0fIZl3A4BAJ56HnOcjg18R6Rql1pN008q&#10;G4VkVLiGR22yruDbGwclcgErn09q7L4T/FnWNB0xvDl/NcS2yail9EomKlniRsAvuHBfyT/wD8Dv&#10;zR5eVdD4PizhKtmlV4yjK0oqKt3Svd7q71W9lZb9vfPjj43fwL4DuYrC+drxmjhuBFcKJLeF93zk&#10;EZwTlQePmPXqK8s8N/tJaz8O/BdhoViIdTXT71opZnmUb1w2ETKbtgJLbsdWAOOd3HfF/wCKUXjn&#10;X5NctoZImmjC3SzqhCuARhWXggHnJAIOccHA4eeWWW1SJp2wuSqMxwo45H4Dn8KjnaOjI+DcLHK4&#10;0sbBScpc0k+9rW07XdrNLW/r9WfszfEDxD428Kat4i8U3fnJHeM4uJ2+UMx3NEueiL1HJ+9jHy15&#10;p4s8XaRqGueML2/8Z6neW8NpBLo3lWszQz3X2qDdFKs77rcLG1w3mBXHmRqiookDR8N8NPil4g+H&#10;sjXulajIP3MscdoZj5R+XIDoRggs2RhgQVPrzzVpeyRXLTPapufJzyOSemAcHHv+tE5e98jpwPCc&#10;cLnGJxNkoS5eVK1tHdryem6dveemiPe9I1DTvF3wy0XwOI4ZFt7ox3lvd+YqxzvexiOTcOgKGRCA&#10;24b88gMV87+JPjmXxdfRadBc3H2CxMn2NpJDIzhid78/M7vJuYtnJDY4wMZdn47n0bQbddCne1vl&#10;vo5w9uTt+WMrnHYkbc9Qcc9MHn7m7muZWZ5G/eLmRh3Y9f8AHFZyfU7csyP6tip1Zbc0nG/RyfvO&#10;23kn20Prr4SfGrTvEtvosEVnqkKXUc1rHqt5EDHcXVskPmIr9C4SaJ2GcoZUxncCfP8A9s74oS34&#10;s/hpb6FDapYwrJcTKH8y+kLuyytucjAV9nyhQfK5XOWbyHTfFGs+CJdBu9I8aw3ipI2orp0LTbNN&#10;ujK0RSRZEWNpGSCGQtEZEaNoQz71eOOH4l65428Q6vHrfjiWZp7y1S6s2kbgwOCV24ONuc8dju6N&#10;mtKtSM4rl8vv3/P8jy8v4Jw+A4hji6aXs0m7N3alfRrRbK3p5ncaB8eNY8O/B+98H6Jq89xLLqdu&#10;VvLqBY5Et/J/eRqodlILrt+bIK44G4oOJvvEUdzdXF4yGSSRF2ssjD5lVRzknIGDgH15zisWGVY4&#10;+N2GUfL93BGe+OnT/wCt1pyJL8oWHzGLYVVBYsc9OOefbmplJykfUUcpwWFrVKlOCTm7u2l3p/l6&#10;HqfiH4xap8QPAsXhrUNQ8ryNNhEcDyCRfMSZlL4x97y3Yn/ZUcN1HoP7NXj/AFfSW0fw5ffaF0dr&#10;eYRrJCQpfeSH2JkkHOCeMDr3Y/MbyFI9isPmbkHoB/XNbXhrxbqejvHLFNGv2fcVZkUtyDj5sZJ3&#10;EY9B6Cn7WXNdni5pwphsRlk8NRSSbckrbNpq68+2/wAz7Yb4xaHH8SIfhpHchrhtNe5kK3GY43LA&#10;qjEdPlUHjOQVHGa8z/ak+K2n654Mt9M05rVo5pLj7PJJegScsseVxgbGR5CeckckjpXzheeKNVuP&#10;EB8RLfN9smjBaZyVJ+UAk8nOev19uKzrm7nutjTuzMq7VBz05wPpyTTcoyijxsq8PcPgcZRxDqX5&#10;Em1beWt+u17WXZHtH7GHxC8P+BfHt5f61Olv51hIsl1cXu2GIAhgSuOSSuA2eCRgDJNcd8U/H1x8&#10;QfEmp+L77Ul+2Xd/uaGNTxHHHsjf5sDBXaM5BGG+UDBPBW9yYVbByr9cDqM5/pU1sHuLlR9oCs2d&#10;vmHIYEZA6HGeg7ZPPes5crt5H1schw9PN6uYJvmmoq3RKPr30v6LzPor4T/GbxB4j8Oad4Ms/Edt&#10;Z/Z9PksL+S7xGnmSTRLDKSrDG0GNN5UkDc3zciuH8N/EDxL4P8T6odL160t7i1sjEl9tVoCUYttV&#10;d/yljlA69AzfKC2a4bw78PPiD4l8M61498NeCtYv9H8NRW8niLWdP0uWa10lZ5hDbtdTKpSASSsI&#10;08wgO5CrknFZt7czyTMXYfKF4C8bcd/U4FZyXO7nDT4VwdGrV5UuSpq1yrfmu/VXb0emytodn4i+&#10;PHijWda1LUdVvm1Jrq1uLa1mvI0Roo3Y8hY+EI5ICkhSeOgr6O0D476L4n+DdnDf/vtQ1DT3gvoL&#10;jBHmIgEiuSSWyMn5jyGAPJIr4vlDyKyl9ufTt+Pbr/nitC01/ULPT206G4kVN26P5iNpIwcc9wB+&#10;laQXNozHOODcvzKjSjSSg6burK2lrWtorXs9LbFnx95dtr88EFwsy28rRrJ9m8tZOSSypgbVOScc&#10;Y5GKm8QarczvHpYv7OaG3ZtrafHIkJYSN+8Cuq4LAgjCr8u0EAhgMS5b7W7NJjcn/PPjoPTpk9/r&#10;k89XWsbSW+CfmP4Yx6fhScfesmfURwsY06fM78vkvvOi8HeN9b8EX8esaBKsNyisYZI4wWTzIyjD&#10;JHKlWIYdCDyDVz4V/E3UvBfj1vG99etNKs0ssy3EzHzpeSNzYPV8E884IyM88rukCLh+UHDMoJ9K&#10;jjupCrYiQqi7dyKBnknOepOT1POMdsCotaTZz18twmJjUjOCfOuWT6ta6X+bfrrue3/G/wDaa1n4&#10;leBtDvNU1NptUgh8uHaJR9gEchLGMltqrKWcsgUAkg9Qc9X+zH+0Rf8AiH4i2c/jPUrNryZltElu&#10;hKeqhlfap27maPGcYX/ZGFPzPLdoYBYvArHeoEgyCFG7gE/7xP5VNpesalpUbC0uvLjlTbIgwc8j&#10;B749iOQR2yazcebc+dxHBuV1Mplg6UVH4uV9YqT6eS006213bPSPjF44uFk8S+HrRrdludUhuprg&#10;2UQuJLiNZYnKzOvmqjC4YPFE/lyFY2cSCKJ17Lw9ZXur+D9F1aSSKMXegqltd2cmHYxOyyqydGck&#10;MMnBYrwcbiPB7nWL2bSBpDXMi24n81IjM23dtwWC9NxGMnGTgDOBW/8ADv4kXnhK9Lyo00P9nS26&#10;p523yt7h96kA7cMoODkZzwelaSpc0dDTMMixH9mU6dB3lT+9rltZa2WqTtta663O90HV9F8PfE/U&#10;oIbPzrWSzaK1jdRuRtqruIB+Vsbi2MkE855zyvxK1Z9W1DTfD+p6osdusqS3D7twQsSMhlUkhVJ5&#10;AJP93I21z/iPxLc6jqzaut1LNPHCqTSTSGRnIVV5OB3XjjIGASxyzYslwXuHkgkZiFwoZh6DJHTr&#10;/L1rWNOMdTqwGS8laOIm/eUUu+qVr3+d9tT6Q8L6ongXUxfv4vN0sdqgjuI7wSb1aMrtOMjc6hV2&#10;5wASBgbQLVv8V9Z0WwufEuuIZJ5mVrGyVSst3nOMDDKqj5M/KzAsh4OWHzfbazqK209u9wQ0yoPM&#10;2qW2oQcA4yBnGcYzjnNd18VfiXpnj630+WzhguJIdLhjuEZDHILohmkkjOMY4CsGz/Dt+6rDJ0bN&#10;Lc+dxXCfNi4KqudT0lJK1lGzS8lJtp6ra61PTNJ+Muj+LvAd8/hmC40+9tzHKLGRhKwkVonMxkWN&#10;FYCSJWGVUp5pBLYy0Pxl+IGmQfCrT/A1rrk8rNYqWisY/wBz80sxAfLKfncI/IOCA2AzZrwnRdYn&#10;h0uSy0yS5hlWJvOnhmZcoUxt6kYPGR64re8fa5d6141t7/Utakvv3cCNP829UVU/d4YH7mNgHP3R&#10;gtwafs9UdkOFcLRx6cLqKk5pbu6tZX7dVd39TDvWzqOBNJJGqnakyHcuD83PoeuewIrrfhF8RZPC&#10;PxAtdTl12Sx3WrWovrkfaFhVlKF9oHzFUZiFB6jGdp44uJbu4M2oviLcCwRQCCzHkdeDjPXoB1wK&#10;qyzhmXyYGk2Rk+ZwQMryfyzz1zjHPNRKPQ+oxeX0cbhpUKuqkmnt1Xno/nc+wfiR+1N4G0P4aXGp&#10;aMtxqH9qWYttOW5twDIGUbywbOAAcZw2DgH0Py3pPjeFPEtvr1y8qObiU3V0XMjFZFChsOcFgN2S&#10;T8+RnuTh3+u6nqGnQ2Mkq+XDDsTjbwDn+dVbSby0UuPunaPmx39qr2cYxseLkHB+X5DhKkIXbm3d&#10;t9LWS6Lby317H0N8ePiF4cl+Engu3XXWutRma21OSO1kkjMWBKj5D7tjK0flrkEEl2wB9+nqfxf0&#10;3SdM8P8AjLTbxo9Q0u6NxHbSSF4ys6vHOBxhWxhz8w4lyvO568e17W11+6hYhkWO0WBdvG4RoUzy&#10;cKcYYgEjdn1qrBPcPA2nF1ZVkVsbsc55Ix27/Tt2M+xXKrdDnw3CeEp4OFOd3aUm0+07px7Ws7bb&#10;Xtbp7j4G+Ptx8IPGNnq8EV1eaL4mnt5r6OVgZJJFtXSXay5jTNxKJCFGTt2llAJbyf4z+KoPFPxL&#10;vPEiW99B9okjb7PqF7HPJEAi4XeiorjjIOBwRnJyxwb7UjcWyWKwpH5LZXqpdv7xHPIB4HQAcckk&#10;07y6a4uVabqQA3y44x049v6/jNOHKvM9TK+HcHgcc8ZGP7xw5G+6T93S9r2sm93Za9DtPHfxZv8A&#10;x5oul2d0ttANLurmOzjtLNUENtIExFuBO9AFIAIyPmJZy5xheFfEOl6PqWoX2rWck1w0UgsZmjjk&#10;2SE/ekjlVkkXGcqcEHawYEc5Cyx8CZGZY5BuC4yPbHrwabuVXZJUaNl48tuxH+fxrRRXLY9ajluF&#10;oYV0IRtHXReb5n8m3r3vre5rHWZrCz1S1st1nHqm2OaxC5HliRZVUnJJAKLg/wCz19fdf2U/jPdy&#10;eOjocV2ti0+l/YLe3aMy2lkhePzJUiLjYQFDPJliQskkm/t88wPNdCRXHmSff3kHdx7+wH5ZrR8B&#10;eM7vwP4rtfE1vYR3S2kgL2sy7kmQ8Mrd8FSyk++ayqU1yuy1/r/I8vPsjo5rldWhy3k07f4rJLff&#10;ZK76Hd+L9XsvGHjXWdM1Lx9BDDY6ljTftYkFlKBKTKylPM8tSdzL97AIUdhWX4Y8Ww3d9qFpZyjQ&#10;DFaz3lm+muwj86F4pVRXZzIm4xSEFnlUPKAiJndSah8ZdRg8ReIvFGnRwmTxHZiG/t/MZFbcBvO2&#10;MoPvLwOAM5AG1SOf8S63Dc61JqcVvaq1yNrfZrURqQYyrLsGFViD8xHQ9D3MezlPf+tvLuc+Fy6s&#10;6KpVIWXLG2qaUko82iik9b3bv1atey91uPj02leMdJvfE+nSXlveW832u30bbEDNLFLC6/ZlZHDS&#10;ZjlPmKmZEZ40CtXhWo+LNY0fxv8A215EMjQXiPHbyRl4WA2kI3ILrgAZJ3MMZOemdD4l1KzHm2Vz&#10;tcyxSK6sdyeWMIqt1Cjjj2X0BFS4Z765aWZZPMYZyVAyfU/hnge3FaxpRjG1uh0ZTw7hcsqSairS&#10;iovtZNvbZfE07b76HrlxYpqfhfT/AIinw5DfR3+ox2WpaPoeo3MbXh8t3ZTEYywYmK3kYoxUM4OB&#10;vUJZ/aA8f+I7zTNDfXdb1CHUpLC2u9OsLa3e2sbe1dmcGJJcyM4McQLk4JLAZCAnzq2+Knjyy0q2&#10;8O2nirULe0s50mt47edkEU6tvDjBGCGJI9DVPxZ4jvPEuoRz3zsPsdstvbeY6+asSDCqzKF3EAYy&#10;R+tc8aMo1E+39W/rtr0OShkNb+0KdSsk4wcnHVtpPZaqy00dtWlZtpI+pvAX7VXhbxR4c0i2vJLr&#10;+1DawHVlEG1WcN5buuEC/MRuCr/eC9sju5fFngHx3fat4B+1217dWO0Xen3WQxUjGcHG5fmCHHTn&#10;OSRn4T03WrjTrKbZHt/ert+ZsocdMdDnA5IyCg5AyD1fg34i6ra+PZvGtjq1xpfnXzy3V9bIsptL&#10;SST96BE7KJP9YAEJAPTIDE1csLFrQ+SzTw1wsak6uDk4Wu466KV00tFe1rpJK+29knl+L9UsLqSG&#10;Gx8KR6fcWtv5N7qDTSyPNcKFY4BA8rbsChFUFMkFiMEZ9/40ude8ZyeKtW8jzrzzEuJ5bZRjehTz&#10;NkYVQ4DDBVQAVBwDmn3/AIiuL5dQt7e1s4LeW8S7WH7GjyKVD7QksgZ1XEnzIrYf5CwfYpGI8rhE&#10;jkUNGuSrcZwf58j/ACK6fZrqv87M/UMLhIqjyyjqk1u27Ss3q79baXaslbax0ms64Ly1/tC0uFUT&#10;KqzWqzTSoSQ6qGMxJykbvGMZ2jbgklmr0TwZ8e31X4Z6h8MPE0U15LqGmPaW5kuFjgslgQPbmPcH&#10;yx/eqY8DeEiQHnjxn7QPKWTam1vvBVweDnk/j+lOt52cbCcrknJYEDPBI6fn16c1Eqd0cmOyLB46&#10;jGFWN+VqUX1TWq130aXXp20PRPAHx7uPC/hLUPCWoeFNL1ZrrSDptlqGtWzPPZxGR2aCKQMuyMiR&#10;mxydx67cqfP9VuEudSlvN0m2RmMQmbLbSTgE45x/PI9aba315ZwTR2yxxrNxIdilsD3Iyvfp61E0&#10;guBulG/2ycjHueKIU4wk2la524PL8Lg8RUrUo2c3d2e79Nl8vUs6feXFm6zwIsbfMvnNnA9+OeMZ&#10;7jPbnFfQHw5/aeg0fwCtlqmqNeTWMdrJBDfkNJP+8IulQRoNiojHYHbkZ64KJ892sqSL8u5tn3VZ&#10;hycnB4/ycD1xVtdWC6YLWSNZo1kDQsxK7MghhjPIHUeh9i2ZqU+Z6o8/PMjwWdU408RC9mn579/P&#10;Z+TdtbNfZXhv4rJ4u8LP4q0rSJZLW4svK1azjb/SIHUh2lRT8wZWVULqF3Ryj7udjeCftDvbX8q6&#10;ho13G1vcMLiHbalWUtHuUsSBsYhWOwZ/iJ9Wr/Cf4x67p8Z8MG8gsluroz7rhsKmyB95DtuwX2xK&#10;FwQoXhSC2eU1XU77UdYv9Fuj5zX0zyLLI6oZJCQcZJAUb1xtyQpPrzWdOnyVLv8ApHxeR8NVMnzm&#10;pNe7GNmle94t9b6Xjbo+nzPW/hP8Y7TVrHS/Dd1Jb6etvqAuLGRmVmEDblZSVGQ2MqoCJ0XIwxY4&#10;f7SnxI1rUPFGl+Iba3sbWPSJ1udEktLE+Xtch1RkLywylPJVW3CNmz8yMoXZ5D9tcW0drbSDFrM5&#10;SaF9uUJ5OBzyPUZ6DtitDxh4uufEV5HLdTLIqwpGvmEfLIiAbuOAT7dcDIOBVfV4qpdI97D8LYfC&#10;53HGU1p72na//wAkm738+5ma/wCINQ8W6nNrOqmH7RNtDLaQrFHtC4+VEAVR04ACg9AB0oEBm2FG&#10;YcfKRjNLG6iFgxUq23lgcZwR16/h/kI6yCHzJXG4cr6/57fpXR5H3EYxjFRjokR+WQTgr1wvt2x7&#10;VraP4t1XQYJP7JvJoWYfNLBOVbGMYDD5kyCVOCMr8p44rLVSCZMr8rHj/wDUP/rfpQwTGfMUHb93&#10;/wDVQ9dyalOnWjyzV0Ww5b93EC2fvKfzxjH+H+CFwB5Uj5bp6keuTwf8mrnibwtqPhXxLqHhHXGt&#10;1vtLvprO8+x30N1EZYnZH2zQs8cq5Bw6MyMOVLAg1WtFS5ZoLySQblBWZs7VO9fmOFJIxngAHOOv&#10;Q9FOUKkVKDTT1Tvo09tf12MZRdNtNWa3XVDntmRmEsq5ZUO1LhX4YBsHGecHnupGDg1FxnKgFsbW&#10;I4wPWpnhbPlfaVOGwDzgH17f07e4qFiAu1v4pCR8x257n+VVKKvoTHY6TV/ip8TL74daX8Hr7x1q&#10;TeFdN1GbU7Pw612Vs1vjmNrjywQrSlF2CQ5YKSoIBIOHHFtmjR4VbIGfkAxg4z0PBP07+xqSRbiG&#10;TaU6Kqqqqc7mcsMHsRx+Z7mrvh/UZdDuJb6xMfnAbNy7sBT8pYc5yQS3H4ccVfM6lROpJ9Ffd2Ss&#10;vuSSXojnl+7ovkS6u217u/y1d7la6ZppQNiqBGNkZyN2Bwec9fz57DpVcwOu4/d2YwSBz+f+QfrU&#10;2o6reanI01xIrbflyp/Tvxn/AD6NW7ki0ybT1hh2STpKZjDH5ilA4GJCN6g72yqnax2lslF2xyx5&#10;n2KpqUYrTXTqCW6G2eRm+VsKm5v/AK3rt71CuRH5dtKSF4KqQd34f1qxNAY9sKzIqtGhDbxt5AfP&#10;tgbfyx1yKmvrCx0u5uNMttThvmhkIjvLOZvJkUcEqHRWPPIJA4B470crlG4KS27jrlI7TRbcEfNc&#10;ztK64OQgO1fbghuQAfrwBTXDKAZUjLclnY7V98L6dOhq/wCKLSaz1b+y7mJo5LGFbeaPb91lHzdA&#10;P4uT1OarQQ2l1fW1reXy2kMkiiS4aFpPJUnG4hRkgA9BycVnSpuo0l180lrtq9F6smnrTu+uv+X4&#10;FO12yNuBC+X8wL/d46A9epwOe9S3KrCY0QNujtwZGGM85Y4/PH4c1d1bTdAj1i8Tw1qd5eae2oSQ&#10;aXfXlnHDNPbKciSaCOWXyXZSjFA8ig7lDvt3HPudz3UlwflUysRj0+tC95Gz+K39f1uOijeVGlDK&#10;qRqDIzSYwSwH1JySdoBOASAcE1P4gh0m01S6tND1CW6so7p1tbia38mSaIH5HePcwRiMEoGYKeNz&#10;YzVL98vyui4z8u3GCcfWrms6Vqvh7Vm0vxLo93ZXMaBvsd1C0MiK8YeMlWXOCrIwOBuBBBwQafKO&#10;65lG/wDSIYiku6YDbtXdHt9eeO/1/wA4qaBYhZsjlVZpV2q3rjHA/HvUKxyqrbfmLSY3bunIHOen&#10;/wCr0q08n2WW3jtGYSKvmtt5w2flYHPptOcD8atLuRO+y/qwR+YYjcQody/eZsDdgE7uf8j+dbdF&#10;MyuVXuFXGSeeTn9KnklS3EcUMnKlSw647AZ+mB/LjmoHk2Rt2ZuPvdOwOOOOv/1qnlRMULwAsLBV&#10;Utk5zge5+nNR7BvHluflA+Yr1H+f8nNKFdn3YZvl+56n8Pc/pT7XyE1FIryCSS3iuB5ywsFcqCMh&#10;Thgpx0yDgnoelFo7GutiWOOQBgqbflHpx83HP1x09an1XS9V0+0sLu6jRY9Qt2uLXbMjsyLLJEWZ&#10;VYlDvSQYbB2hTgqVJZMRHZQ3GA26RiqNkfKAMEHpjr+X514G3E8hm2kq2DjdjpTMouUtf6/r9BqH&#10;zCwjx043Y5/zxT2eFQyRxj/WZklOctkLkHnGAQfTqevGFP8AocgVkU7lyqlh93GR/wDq61Ottp66&#10;HDKk873jSyCa1aNViSPanlur79zMx8zKlQFCqQzFiFnl1KbW5A9qyr9oiVWaTJBX5s8859Dkd8H8&#10;MU9SAkkglZpPMAkVW+YscnPP0/x61Npeqz6Lq1vqdkkLSW1xHIiXVrHPExVgRvjlVkkXgfKylWHB&#10;BBxUMAAb5JCo+Yj0z+PTnr+eOKUo2RLb6grFkJbhmXqRx/L6/wCeaqRKkiYJ9l6/X19v8aluGcyq&#10;qx7fmA+UZAGOv+FLNaXMUEbvYSKsqM8TtGcSKpOWU9wCrA44GDnFONNyTaW3/DfmXGy+ZAgEZzHG&#10;CD1X0OP880Q/KN/ygqcZZvT+VSxQlmLvtwc7Ru/T29P/AK1WPDviDxB4S1ux8WeGdZutO1LTdQhu&#10;tP1DT7h4Z7W4R98c0UiENG6sAyspBVgCOxqOXuWUpHaRmbKsFwM7T1qY+ZD8ytwwUbh91eOn6VHF&#10;IuWg/gY5bHGeDirAV1tARsKy/Ou2RC4wWA5HKZwflOCflOPumolF7EyGzjTzAs8U8n2hpX86MRfI&#10;i4XaytuySTvBXaAAqkFtxCxzuXkXycH5cKB3oUQ+b56n5d/GT1+v+NOuIZo5nhkVlaOTDLtIbjtz&#10;3/zxV26pExVv6/rYExEm1AzFvvNT2YrGoMnzMv8ACOo/mP60m1PL3Ig+X5jz68Z9zRMUaHbGd21c&#10;7V6duKzsTuQhDMmZMELkKrDGeM1JbO8LM6BWKgptaMHO4EE4Pcdj1HXqBU14lpaz+RBeR3a+Sjbo&#10;42AVmjBZMMOqsShPQlSQSCDVRWKKZdv3Wzt/PitOVxun0NF70R8mIm/1i4VvQ/Lz0qRV8x1MztmR&#10;++SBx/8AX/SoyoaRQ24ttyGFW7WWNbqOVlba0xKrk44+hH9PrVR0iKWxWt4VuJssrMTg9Pu5qaL7&#10;RcSSXksjPNI2TJMdzOxJyST3znnnk0WcarcNM43KxA2+WOuMD8KLUfOEjULukHytz6kn8z+g96nl&#10;FKXY2tL8c+LNE8L6v4N0LxDeW2i681sda01JiLe8a3dnhLr/ABNGzMVPUbm9TnN1JXbTml+ZwuF8&#10;xm5PGR9R7jHXntVe1BKSBRuO37v+P5H8akmCmwj835iw+8T0AOB2yOf0/CtJ1KtSMYzk2oq0U27J&#10;Xbsuyu27Lq292zGNOnTqNxSTbu9NW7JXfd2SV+yS6FTEcTMj7V+bG3n+XHoO3f8ACl3eYm4t0YD5&#10;SSRyT+v86bLMZ33orBgBswvbj/CpLK+nsJo7mzIjmhcPHNGxzuGfmHoRkdOhGeuKmnGN9Tolzct1&#10;uNljlaWTbG20Hc7DJ2jOOfQZ/n61LbCSQLCoKruP0Of8PemWd9LpcizRwW8m6GSMedbJIuHTaThw&#10;QDhjtYfMrAMpBUMJ9KjVr61S6hUxmZRIm7Hy7uR/nof1JcuncUrr0/r+v+GInt5hGLkqrb2ZNpYb&#10;gQoOcduD364PoadaWk1zZXV7bxIwtlWWZmkCkKXCcDqTl14HOMngAmnQpBcSeXJK3lqoO7byo3AH&#10;v1wfzqEurW0kSMzYljOQw9G/+v8A/XqeVXF5ehHHkx+YR3+UN0prfK3HXaGA6Z9v6/54kYJGMhVw&#10;MY249eP19vyovImDeXlWHljo3XK5/PqKjlKQS72jWNsthsHIpGG0Oqxqq7sr8vQDP/1vxpoO5PmO&#10;7oGOfz/CpxbzwibMDKyMolG3BX5h1HbsPxrWMdB3toOuBL5TG6jZWLB23LwAwJB/Ec/yptuHWOUo&#10;ynavp047H8fXvSh2EjxLjDT5wW2jcDx9P/r9s1LAfMF95m0sbb5mYZO7ehJ75J5p9bEen9bFWSNh&#10;uZi4+q/kf84NFrK0Mu51D7W+bLfe74455+uadqSFJmjRX+U7SxOenB+vQfjUEbuq/wAXrxj/ACKT&#10;NF70dTTsWDXP2WQSM0u9GSJSzHj5eARkZwOOeO+CK0rSC0XWIba+lZvLvGaaRcjA2xF+Ovcjjk5z&#10;WLaTXNjfQzpI3mRyK0OWyoYE/wBef88dFcSWOo69fXV5LmGPTI2SSSGMv81sF4CkDdnB3cHAJPJI&#10;qt0jjqpxd/Lp62/Uz1g8yzS3G6Q75GDYJWQ4PqOmVYD/AByKz7+WZDLJNK0lwzfMGYMSxbcSxznP&#10;XnryeetXNPkWWKS7gkjaPb5NvF8w6qSDwACy5z6/KfUE48JjuZ9xj+6oBZcfKB3OT6Z//VWUtTaE&#10;fed+hJOkyzBn+XadvyjjIPPH1PpzULhmjVJQ3zLj+uM+uamuAojZXK53ZZQ6+nb361HHvu7cRW5j&#10;BjV5D5kioeg4GSOePujknoO1NG0ehNZlnt5lDLtWMlVbnjYw6Hr68e/pw/baR74bd3kQSbmaTAJb&#10;nAOM4GPfP0zgJZvIyi3jXLTLtLZwAvcH2x37fpUUziUu6P8Aemfc35EZHTHX8vyX2SbOUmhj7SVR&#10;hubrmTjP+f6CoZkVFP7z7vPfP5evOfxomdyAC7evzep4z9KJGZCxDe/3sZosaxTQ+PdLE371dv3v&#10;mOC4zjHv1pZHOVbK7cFUXnA98f55zUaSKJGLQjuNp7e9Olhb7KrscDcMBgM85/w/WlYZJZyRwXUb&#10;zw71WRRIqtjeufu57ZHFNnNxZzSW9zE0cyBkkTjhgefyqFJizY9WGDtwOuf5fSrGpwzJcO1wsPmP&#10;EkmLdgwCuoYDIPGAeR1ByDyOCQW94sWl5FFZXUXkndJDtikzynzqT27ruyfTio7x3jCpLPzDGFJX&#10;kdBxnHHHHHp+Jl0Fb261NbHTlVprzdb/AH0VQ0i7OSwAA56k9siorxprporltrLD8q7scqCeuBnr&#10;6889qz+FmMVGNS3z/Qrlkd8j5T67R1z059ufxqRmlyrY3HbgqF4OevX8P0/CFIZFOJI23ZDKw6f/&#10;AK6e29F35bcD8r7sYx09+Bj/ACKo162EW4kjX5k27uFXqM4x/nmkBA+6B8xxu7D8z/8AWpJ9sblV&#10;bdtY/N69f84psbb03R53KcEnr/8Aq/xot1K5eqHh3G7eoXB+7t5/z398fkxHVBtVvlz643L/AJz6&#10;f4jhxumR1bHP1Pf60bIvLdXU7o5F425G3kHPoc4qrgEcwgkRkO4rJuPy/j7inavFbx3MiQLIqMwe&#10;NX+9tIBB7dRg/iOtNlhQozqy7umM4PPp+FXfEJ1KSa01PVGjf7Tp8IjMcyt+6jXyFDAE7SBF0bDY&#10;AOMEVO2g42UkzOiOxDJhfUKDyP8AP+FSxt5ZyD8p53D/AOt2xUUUaqMHgMvLH+H8R16fr0pwCuu9&#10;t3J+bPp2/r/nNBYMWCgMPm6bduAcdun/ANc04LKrsCxVuf4evUH8e9BeVmjKDlfuq3Pv+f1601nY&#10;XH2iRVk+bdIpVsNntwR19sUxDoXihLCWONvlYrjpnBAOcjpnjtkd+lTB3eRVKIwdcJuXOB7D1+nv&#10;75rK+xMYYNkA4PX/AD+P61KkqkAuFZQx+WT07d/r/hTCSJLeaZX86GY+YpHlndkg5zxz/kChb26A&#10;8yK4ZTjO5iF6HJ/Ennt07VXZSjbG+6p6nj8f60LlPmO5Nv8ArN7fTsMevSpRPLF6ktjbNe3yxRMw&#10;eT5V7fMRx17bsfhUYlLRjYfmTJ3MvX3/AM/4Urs6Sq6AqwyqMv3lYHjkdwTjPp9BTtTiaG6bYyjc&#10;M/LIGAVgGAyPbHHUHgjORQV9oj2MHkXzCu7du+b6Z4qN1CHc5ZWX7qjt3xz/AJ+tOimPmxjZ15P0&#10;z06+n+RTXQ7zuiG7qOv5+lVY0j5jlVY1kjZhiSPPzfLgjp+YBHfrUeSHyvrgBT/XNDO6N8shXH3e&#10;xzjg0hV0mZZGJ+Yjr17daegy7ltvmMgK/dbMf59Oh/nUkNtc3KS3Pky+TbyKk0yqSqk7sAnGASQc&#10;evOKbcLHGFtbeRX2sDuKgFjg855yOevtz0zT0s5LmVI49zNM3HI7cdM9yPwwPetzjbSWpL9pjQmS&#10;e1Wb5Wj2yKwVWZcA/KwzjO4dsgZBGQayW7TyhSdrNIAoU4zk4z+n681ZttOutRu47LT7OaRnyyQw&#10;xs8jcZwAMk8c/TPQZrtviDD+z7ENFt/g3F4kS+tbAt4k1TXtWint7648qMhrW3Szhe1G/wA4mOSS&#10;faGQCRtjO2yo1JUXVVuVNLdJ3ab0V+ZpW1aTUbq7XMr8860KUlGzbab0Tsrd+iu9ur6XSbXCzLFP&#10;emN5OkeGkZtucAdPQ42jHr69KuS6haf2JHBHpEcN09w7yXQZ2aWMhQq45UKpViMKCS7ZJAULTdor&#10;aBoNmZZWLytgNgBunt0Pf1zTZZyqeSkzN5Yweu0fhn/P41jdrQt0+bl8gjdmQMy7mzkbV6Y6D8/8&#10;9amtUlu2WGOINGkbN6cKNxOc8dDxx+lQw825kVPlHHCnkkkAZ6A/4Vow+ZpunSXAmimaT5FZfusq&#10;7WPDDdks6c4BwGHQnKCpLl0W/Qz73zZJmlmlYySbmZi27PU9f58Vb8PW8F1qtvFcHfGN0s27Cjy1&#10;XJPfIGGyPTpjqM8NFKNytjc33VH3R6c/0/rXUaRBqWj+G9S14WMy21wrafHdSwkwvIwDNCsnAVwp&#10;LFQTneuRwDSlzOLsZ15clPl76ffp+pgz3suranLeFf8Aj4maRtzZ6tk55+vr+NV5XDt5mcg84Udf&#10;z9KmtIVjtpbhFzGwWNSMZGcEk/hn86lgBvr+O4urKFkhAd4VjEIeKOPP8OOWRRlurE7iSSSX7qj6&#10;GvMoyb6IlvlW1vmsSMrY2pik+6riT+MjA+b52OCedoXnjjPjR1i5bGQQWZgfyHWrS3F1Lps9/PI3&#10;mXlxtaTdzwNxyOuDuHtx9MUcM2NoLFyAq+vNKIU4vVf1/V7l7S5bJ9Vgvb+7ktlVke4uLeMO8Hzf&#10;fRdyhiBghcqCeMgc0y+lsvtpewe4e1aXYsl0oMhQY54zjI7ZIHTLdSxpcQsC4bdgbV9Bgfl6e9OE&#10;QW4a3nRvlXayv8u1v4uOvHzfWtHP3eW3W99f87fhfzFZczf+XT5X697E0dk0slvZXD7fMwdrDOF6&#10;k9vw55/DmGH7WZMRRfvpG8sAc5x2HHU9OueOc81ag2Lfm5QbvKjxHF8rLyW4PqDz3H3h7Yhh2x8W&#10;yKywrux0YZwufzbP4flJMZd/6/rQa0ZL+VPI21VPb0XA7d8AenrwCaXTrC/1bUItP0y1luLiZljt&#10;7eGMtJJI3yqqKM7iSQAAMkkDnk0/Wra3TVbi0s7+O+gt2KQ3cKyFZlXhWHmKrgHtuUEdCBjFT6Fr&#10;2reENcj8QaBqDW+oWMwls72HloJB9yRc/ddcllYcq2CCCMjSn7NVkql+W+trN2626N221JlKp7Fu&#10;mvetonor9L9V56X8jX+IHw88ffAX4gXHgvxjJFpuv6attNIum6xBdKizQR3MTpPaSSRk+XIjHa+V&#10;Y7ThgQOb06+uNNuU1C0uJI7iOZXikimZGjYEMGBGCDnpgg56YxmtS+vNY8V6pf8Ai7xTPPeX2oTS&#10;3d5fXEhLz3Ekm6SRjjLEkuTyDls9ODn+H9PtNT12xsbq7aCGaZVmuEjLGJScFsdTgc+9Q6krcqbs&#10;rteV7a276K9uyHHllF89r2V+3p6b7k2oMkTQ2MkAWS3g8tdqhWcklueOo34wecLjtVMHaZJnO5tn&#10;ysOM84/ka0Na1q917W5tc1HH2vULyS6uJCoGWYlyRwMDJP8AkVE1gT4bm1aa9gXzr9Yo7dlk8yXa&#10;jMzqQuzagZAcsG/epgMAxXJlxe1ylCpnkUI+4t168dOvr/SrUrgoDsYbvm2jHC9Ofy7mobSIRncf&#10;4Y8FV9D8p64qa3WOW4y+48nKplTgcnH4A1fQJ737DMSLI6LtZtuG68/X+ef/AK1WbcaTHpkz3ZnF&#10;350YgfzF8oR/P5gYEZLZMe0g4G1gQdwK15ntDHGLSOaOTYwuWabfvbc3I+UbV2bBjLHIJzztF6PT&#10;raLRrXWm1izmkmup4zpqs7TQ+WkbCR8rt8tzIVUBi2YZNyqNhZxXvXREvh1/q3/DGbeI0cm2SD5v&#10;Mbo27pxgdeOvNS6d5cQuJTqbxSR25+yrt3ea5dUMZOeFKGQ55B2hcc8Jeqn2nybaPuqxr5mRnC5H&#10;THv9D3608M/lyxvDuI5Zmx8uDwf16Zx37CnF+9ct/Db+vx+4guUWG3VId27dhm49e3Ptnt1/NPmN&#10;t5ZP3mzw3oP8T1//AF1dun0ZY7T+zxdLKtmV1HzplZZJfMcgoABtTZ5QIbJ3B2zhgqseF3trdGVY&#10;1dmdPmznJ247gfd/Lk5pTVnYlVPd179f6+ZV+x5QvE69j16n6+nb+lS215qFnZ3FvZ3bRxXaBLhY&#10;5mUTJvV9jYOGUPGjYOQGRT1AIddJIV2MN3y4AXhT36Z74/KqcyTSMrMcnbwMe/pj0+tZyRpGXMXt&#10;HtPteo2unIynzrhV3cKDkqOSSAB3zkdeSByIFSTb5TcZI2/KPX/P4Vq6L4dubqzm1KC4t0FnBLKQ&#10;14iTAL5fRWIYnMoIAB4WRuiMwb4gvLC6j0+yt/D1rp72Nq8F1cW7TM99N5sjiWUSSOocJIkWIljT&#10;ZCh2GTzJHqS9xLr+mlv6/p4xqRlUcU7md5cj7mi9x94fLznilZiFd25UY+Ujrgd+Pw/PFLChBjmh&#10;k3ZXP3QM4/nyffPtVuHU9Gj8MX2hT+GIJL661G2nt9Za6mWa1hjjnEtuqB/KZJWlidi6M6m2QIyh&#10;pA82KZmhS6FppF27l3Ng7h16ev8AnpUkMUBt5GmVvMwoiCsFCtu78HOV3cfL1HJ+6ZtPga+uI7OG&#10;IkzSAKka7snoOOP6V31j8M9S8Q6/qDP4xt57qOxlvL+4u7lN8gZ0BO+Yr50haX5lUlztYhcAmiMo&#10;7HNisdRwuk3br16W7I85jjfzizj7qlVBXhmP/wBetDTXtINl1cQPIy3hZM42ghkJBGPm4yCMjsc9&#10;q6HxF4G0HStFW/8A7XEFz+8NxbXEg8wEFgMDC9eOm7nuBzXMytE9io2kL9olXfuO7qp79f8A9dTC&#10;Skrio4qnjIXhe17Ppt+Y9biS2kkjmLM+MPJk7to+Ug/gSOnt3NMjcQMIpJVSPqoVehK8AE9M56/z&#10;wKlKQG8Z3do1+ZizL1+b0HTgZ4/DOabqkcNpdfa4mZgMjaDjpgZ/HI9vfmtHtc0jKPNbuQxET3YE&#10;0bbW4z06fj1B+lJPMkyKVj2tjG3aAo689+eh/wAOau6UVn3XkEbebDIsgVVJAG4AEnkAbiAOeT65&#10;quIfOWZLmeOHbgqsgOXPmAbRtHHB3ckDCnnOAZ5tdSoyXPbsU7dN9wsck6w75APNk3EKC3JOATjn&#10;sCfTNLEJY4nltz80ZVtoxnO4Y6+/60+PTb2e5W3EZDMuAc/KPUkY6d/SrhiFlcSr9mHyLGCzLlQw&#10;dSQR6ccgj8OaqL6Gkqkeayd/IzpDyjpOv+ypGTjJx/nHarSF5LlEwPlZSzL35/T/AD0qv5AngVx8&#10;v3slud2cY9K17HQZd9hfXE0Hl3F81vgXMRlBXYSzRbhIi4kXDlQrfOFLFGCz9q4VJRiinbS2c5eS&#10;4JjhYIkjQoWZFBQFuTjJ5bbuAzkcDiqwZQzvPCzBs7drhTuKttbJBzg4JHcZAIJyLNsMpOnyopTG&#10;QuW+8Dx+PH0NSxaBPcGOCCNl8+QhGm+UcHByeg59en0o+1ciVSnFvmZnSQTBmZoeGHryBnqPX+pp&#10;LzY022ADG1Qvy+38q0JtLa7t44lZGdsKrLwSefp6Y9Djr3qX+xrmK/ZJtJ+1b4ZC0Lb142lTIApB&#10;yud4z8vyjIZcgx1sP6xTT1fcyOI4yoDdRz/9apVyiSmWT5gwLFeVY7l5yD7Z/D6Vav7A2b+X5/lt&#10;HGhZupUkHjPTH6/rUKRKgW3UfdiLK20dlJ79/wDPaqUuxpGpGcU0Ryb7ZdpJ+bnO3oeueg7H8c1c&#10;0Cxmv9RuLWORSz2twztISV+SJ3zx0Pygj3/GqeZ35RNylRy2PTp/n0rU8O674oSJ/BOl63eJp+rX&#10;0Mk+mG6dbae4RJoYpXTO0vGlzOqsQSomkAIDtlXu9WEvhZlXrSSPvhYkMxZju7Mc/n/hUUTjjPOF&#10;btkitjQvDjaxdXNgGl+1RTjauweX5arIXJcsNv3UUAjB3cspADT+IPC6eHIXhO7zBfNFGJPvBUzn&#10;IBwDyuR1FHMlKxi8XQhVVG/vdv1MSV90W4S7iu4LGv1znP1P6GtrULa0h0e4uLQ+Z5kMMYBVhiTy&#10;1zweAAWfnPUAgYJxkQRxytslTPQD73cYyenr+daLOV8ORl2kjVdsm0McSfvCNxAHQDcOTnPSqj1N&#10;Kj2t3KsVmjGO3kVf3kjbY5v9rA3Z74C9fr+FN2it5FaD5ztXLsO/fHt0+uO2cDXe1itLnT7e5kaP&#10;zLf55ljVz/r5AeMjJHXrk7QOBmsMooYE9Oozzg/lUy2uVTlzXuTTxyy2P2uS63K1yV74Py8MAcEZ&#10;ApiLIY8lV27vu/UDj8QOnaug1jwzBpelpBHO1xI3lzLK1q0I2mLdld+C4O75WIGR0BHIyPtKjRJL&#10;GRFLyXUMiNkDaAsoPH1I+mB0zWfNeOgqNaNaHNHb7vwFl1S61W/m1fVru5u7q5md5ria4LSSyPnc&#10;zMTlmJOSTknJP1juQtrtt1ZiiliMxBcrnjGCc87u/YVXjuFDQypJtVJsuvYcj37CpryLE7xySKzR&#10;n5djY4Hfnpx64NaK+7LUeWSXQqqFY4T7oUdV68U05C7lAbaudpPTjP8An0/WpIiTEzqvLNtbb9c8&#10;fkaXyi6jbEoMi4GCODyOfy46cUkza4yFPMnW1+Rdzgbm7ZOM9f1qR1Etuy+ef3MeVX1bf9emMn/9&#10;dNNuCVEqNt43euf17mrdxp7QeIJdGSLzmaRre3VY/vOSQuPUk4/OlfUnm1t/WhTCBoJJG3fdGOOd&#10;2R7+nfn09xdvbKaOztdQGmulvM8kH2jb8ssyHc2D6qkkWR05B78l9pVxo8MkV8bXzGtYJla3uY5l&#10;2SIkijchZd2HG5c7kYFWAYFRNZ2tveeHrolHZrWZJln84BIk27X+TGSzuYQD28thyMlYlLUUpW1Z&#10;n6dOttdpcIu1kZWjkyPlIYc++BVuW2nivhpssir5JMSzMSwX5jzx/QHNSX3hyS0s1uUuYpIwsZVg&#10;Q3LbvlODxgqevIz7jMEs0ZuWfYHZpW/1IA5OOg9Du/T8al3kZe0hW1hr/X/BK7BbVGikjZJI1ZZl&#10;ZSGDD1HbnAxxg0saNdAKDjdJjc2AMkevtxnt/VzNKodHl6vgqCOCeQeR/L07YplqiuGjZj824KzK&#10;frnoeOB+Z7VUXobL4bsgn2rKWRNu4nK7umen9e1PMUURVo5438xcuiggrhiMNkde/BIwRznIqS7h&#10;SO8b90qjavyrkj5hnjP16dRUHCE7F/i4+bqfw/lV+Zp9lDApB+XaP7uasw4lleMoJHmU/LHxh8HH&#10;5HFRtCmA44G4D72enbp/n8afA7i13x3TBoJVaNNv3sjk/gQPz+tSKXwleVTA+2Zl+bDbc+36Vbup&#10;xeaVanz5Gkj3RKhBKxx5DDH1Z5D9ai1Kx+wXs0OJdqyZi85SMoeVbkd15H51Y077ZdaHqFrDIwji&#10;8q6k2jqVby1P/kb+VHNezH7rjGXp+On6mfDI235iuWOdrLU0HnPDJbJb712hvmB+XHcfnj8ahMTx&#10;yeS+35fvE5H5/jU1sWV2TzTtVGbPphc9McZOPz+tG5pL4boYQXzmP5j6emenalcB4t6j5duBk/zz&#10;/k0h3RfIV+bjLK27/PalaIPEH3bdrfN/n9KBDZHC4ZT99Rhg3U//AK8/5xTlcBVxGu/eCfTgen+c&#10;01MNCqkN94jtgg9Me+c0ROMfMP8Ad6fl/nv+jY7DsbHYHld/zPt7f0/P86cRHnBkX5uAcenRvY/5&#10;70iuTtbCgKQVx6cd/wDPSkWKZHKyA/M4Chexx/McVGxLHTuZ1LN/ezuZfbOfx/HpVrWJba8srO/R&#10;XX9z5LNIufmVmxgn+FUKL35X8KgurC9tolkntXjWSPfGZh95eQHHqM5GegIPocMtoTNbyMJNuxfM&#10;JY8Z56DuenQH36VcddRe7JKSexHgNCJl5KyDn1/zz/nFLcoqOyRsu1eN24Ej269qesbFcKrMrN8r&#10;cAbs+n+ecU2/OLlli+YZJ+U9T+P1700ac3vWISkbMQAo4J+9yPbP4U+4jLotwD97cjs2PvDHbtwV&#10;pmIkl3xyH5cn5kqfS7Z72RtMjC7phmPdywkH3QCO5+7j1b6Gm3ZXL5lFXJzGm9IpnCtxkyDofy9a&#10;ms2BmeaGBlQZ2t3TAA3fXp+dENks8rkuCowGLuq4HQfUcj6Z+tXVhgkiljigaL93tUrIuHHRskjA&#10;5x2AywA9K6H3PPqVIxHaT468VeGdHvtD0HWZrO31JsXkdu7J5yqDhG55xuJGQdpJ24y2aWmW/m27&#10;Ki7mklVFY/Ls6k45x0z+nTNE9vC8EbKm1fmx83y8DPX8hnrT2BttPBgn3tOGXcoYHnqM9xgY59e2&#10;KuVWpUjGM5NqKslfZb6dtTLlpq7gknJ6vu1pr8l+BbuPE1xqelW/hM6Tpi28N40/27+zYxduQpBD&#10;T48xkxzs3bQQCAKxZ5RK7MEba+duF6mr+mac17cPbxpF5jrsUs207u/zNxnAPQjPbJ6wC3liBg8u&#10;TzVkwyjLEEcBehwePUg59qmrVqVJXk9bJfJaIdP2VOTjBef39f8Agli5tdGh0S18jU5pLy4klN5b&#10;NCFjhjXAjIkEh3scyEqUG0BcM+4hdj4i+B9Q8B3kek6jFGslxbRz2qw38NxuhI4d/LJMblt2Yn2y&#10;R42OMg4o6FZpJrWbtwv2cF2eSNSoYH5N3om/y1Y8kBie3OfNMtzGk0ly0hUEYeRvlOSep9W3H6k1&#10;PNTs01rpbXTzurO9+mqt53IvUlWjaWivfTe+1ndJWt1TunuuqI8EKsScZ4UjBx7/AJ+v5Vf1E31r&#10;4Xs9M+2HbqFw10bdeApXdGCQDjkbsEgcE9qq6Npl5rN2thY25kmZvkhjXpnvnOABxk9AM/WvQ7b4&#10;cy6rZrqGsaJqMrxKltYWdtbvMTIImJZggymX2YBOPvZ25DVjKpGMrN/I5MdjsPg5R9o+t7dfKy9X&#10;e/kzzjUIRa+VYhtyrH5km3OAxHTB/wBnb+I446zBdml3F8s6+czRQKjLg7WLMWJPp5YHXo/tXYeJ&#10;/gT8TrLWri6t/AWstFJcfeaxOdpOR0J7H15HOB2dF8CPivf2aPa/DnWjbxmWWRm09uG2Dau3qDkY&#10;xjJLHAPAojXouN1JExzrK5U4ydaFnr8S9e+5x+s24tIrOGE7GNqsmA2fmc5wfw7elSeF/F3ijwlN&#10;dN4U126097y1a3uprOQqzxHDFCRg7SyqcdCVB6gV6Fpf7OvxO1zXZL7XvhxrVvbtJGWY6SxVlyQq&#10;fKcqSi9ME57DAqXxj+z/APEzVvskegfA3UtOihtjFI6wg/ayZSVcAndnlV2nJwingtgVHEcslKDt&#10;5p91/SOL+3cnk1QqVISvq25R5V16vXXa1++h5ZIis8cO75m278Z5J59e2eabYoSsl1JGTtbP+s6H&#10;Gcdcngn8q9DsP2ZPjxPqflH4Pawz7s7nhSNXPQ7XfA/+JOD251fCv7HXx81sfZoPh9cRtBIvlpes&#10;qNI2eiIckjHfGD15ANHtILqdNTPcnhCzxEOn249fR9f62ODjS8120htJbuNY45PLhDsEji3NvKg9&#10;AP4iMnksT15zbO3ljtnc2/mNJcDbMo3MdgJccdjvQ9M9OeDn2O9/Yv8A2grNmgk8GTL594yx3MO5&#10;1YFiv8AOfmxjvgE8DJpmn/sY/tBRtG9r4SuPMtdp+WznPmFvmwmIipO0AdSTtOeM0OpGUr3/ADOG&#10;nxDk6i1HEQaeyTX5rz+Z4xi3SZIwJIotw8yQ4Y4ONx6jJ68H6e5WWS5FsYyfkmm3GPaOuPlBP0zi&#10;vZtZ/Yp+PU+tslj4Mm27YzDC1lNGZCy87cR4ABDYJKkrg4AOB6F8NP2YPix4OudStR4daC41bTZI&#10;IVvvDuosse0E7DsgZAzsAq84+6zFV3EHtJct0TiuK8to4dTpSU5ae7fvbd2drJ3enR+Z4D4Y8GeI&#10;Na8M6zqemXlta2ukW/n3091eJGeQdkaDO52ZgFG0HkruK7gaz/COgapcXwmggk3XVvNDa+cuxZDI&#10;GgBDH0kb/wAd9q9x0T9iv46atA2pTeCrjz7tbqaDdaTMzS+U4KsnytHuO0BpCvUkKwAU2/E37DP7&#10;R+sR2L6R4EkSOGziso3Zdu1lYtIR5YYMC5LckMDuyvQkqVKcuWMbp2967vrd6rRWVrKzbd03fVJc&#10;v+seDUpR9rBXe+uislrrrrs1y6aWurvwaf4f63a+Bm+Ik32cWP2/7Bukb948oRX4TGdu3HzHAzxV&#10;RCqGGfxrZahfWsljMLRbe+ELCbyTFA2545A0aOsDMgHzxr5avGWWRPpbXf2QPj3rXh+w+HepeBb+&#10;0trG8M8M1ppqzJIAqRASSh1wFEZPzHODwORWRcf8E/fjLqGsQz+H/CWoafYy2lsbOOS+SeYTi3zM&#10;RuEOxWmV2VOTGjhWkkKvISLfM+ZrfTvb0/rdFYPijAzpyliKsU7u1v5dkr9+rtf5M+dBttxG+Mv1&#10;DM3RQcYwOhyOh9Rx3ogtMrcTNGwMNuSmCMFiVBzznu3vwOMcV9MWH/BMv48apDaSPYzwxyWO9pJI&#10;bcBMLnAKTvn5mOc4zkYyBxL/AMOyf2mbKwdLLT7xftVt5nkGO3jMqMScfLc+oyQ+3JAHSlz30Sf3&#10;M6f9acltpWX3Stb1sfLTxkbUMDLvUhSyYDLn7wz15DfTnuKvwQ3Jz5S4k8xE8kDO7nsfqAPxr6V0&#10;X/glF+0breptEVWFxwd32bcoCg5H+lYIG7nk89M8V6J8Mv8Agmf8UfBOo6f4gvdN+2XSwmVZrfW7&#10;W2ksLrCuj7sso2koeQDlT8wq7vWyYq/FWUezvSqc77Wa/FpL16nxHdpBNO72cXlq07bY1JIRS3AG&#10;4kkY9yfcmox52WnjRtr7QwJ9hzjrX394e/4J+/ESwtmgu/hz5NqizPDHY32lPHPIS2HkxKTsYFVC&#10;qD8g2kAdcfWP+CYnjHX4FutW0JYbu3tdiCbXrSMTZZm+YpkbMt94clUwGG0ZqPt+Z3g7Hn0uMMLz&#10;8lSm0u97v+tur36nw7PDYnSo7YWk321rguZGkHl+UVHG3GS2c85AAGME5xJKpjtoZHhOEj2/7zDJ&#10;yeuevfj1zivtpv8Agk5MbF4Nc121s5A293h1HM0S72JjVCpVgB/eOTjqeRUkP/BIfVVlumvPF0M8&#10;QXfZ+dqip94MVL+XEMDIGT6dOM7b9nWlryP8P8zq/wBaspsruW/a7/P87HwtcrLLNsy2CuVYsOFz&#10;70l3bRokMkbHd/FGy9Ow9P8A69fo54A/4Ju+MvDXhabw9fTeD5tNkjkS8tJ5IJGkbdkSszLIWZT/&#10;ABEKR8uORzTvP+CTUusWUf2WbweLia8eaSZ9TvQY1xu2Hy8qygAEAIDyAeOAPDYjdxMY8ZYNS96D&#10;S6Ws213adrfe/U+A49WsNL1a7n0i2mjt5I5ordJm8ySOORGjCsyqgJCvgsFUHH3eQKyXWRhl2Ztr&#10;HhemOB07DpX31J/wSHvIob2WRfD/AJ0Yj8sR+ILtQem842E+o24GCR8xFa//AA6m1vXoLfRvEWl+&#10;Fbe1t/K2zaWzRPKNoUETKitLx1LjAZGPzZLBfVcQkmoh/rdlsakXGMnffbS3bV3+9HwNbeHtXtvD&#10;Nv4jmi228rusDK4QyspBYY68Ar2x+RxLqnhy90KCGbXtDureO6t3ltZmUhTmMleM9y6ZYEEDquSA&#10;Pu5f+CQ++xFrqaWtvMIdtv8AZtckaNpePmK7PmGOvI6Kc85rbX/gkb4jm0pYrkeHfJVWDSNrF4sk&#10;kbgqAGDNtThuBgEdQRxU+xxGnu/195jLirDKqrXervZJWT215unXTXsj849KtlkugJBGNv8Aq/mx&#10;uPGMep6fr6V13w+so9c1u8We8khmRfKjlhZWDzOwTcXLfUjG4c+mc/c03/BGCTV1jg0qx0G2Vdrr&#10;d/8ACTXjoRtP7sgxHGCA2QMncfQirOjf8EktX8Dl/sy6XJdQ2Jma4h8Sy7JnLEqq5hToME7gdpTh&#10;m7L6viL/AAv8AzDiLB4ijJU1K7Vk7K3/AKU/yPjHxHZaTqPw9lm1nTHk8iMOuoQ43wsZpoyr9N4J&#10;XO4sCDtBJGMeXRRyizXzJmb97NhN3T5UwRxz/wDW+lfpfpX/AASGtb+2trXVPHo+zXRXz9Pj8RO8&#10;ar8+9f8AVgs29mKsSwAdgxOCDS17/gjzBZ6hINJ0vw9cWs19m3hXX7pGhXGCDvcDHAyw3ZPYA/KQ&#10;w9WF7rzOfLs/weDjKLUmpSbVktE9Or07u3+bPzx+223h7VIbrRxFeKLFElOoWcTKHaMJMqqS6na7&#10;SBJAQwwsi7GA21boxfYJIo4I2XzuJBgMNw/DjAHb169B+gtv/wAElNE06a7svE6eGbcpcAWsl/4v&#10;vI2mjUMMKE3BQfl+8CQoOMHk5V7/AMEovhzqN1Dp1v4vg0WZZMTtH4ss7i3kOTgxI37xEx8pDyFh&#10;sYjJGDbo4j4VB/oehHifLZSV1JW3dl+km/wPgnSpoVZpS4Xcr7hu4x3+v51NaFbzWrUXKhlkuI1d&#10;PM4K71znPb+lfaVv/wAEnrWMXEC+LbGOWaRPKQ+LLbzo8tkYygVQ2wrhgxBYDLEGrHh3/gkJcTWc&#10;evQfFzRZnt1aSSJfEEJRpF5VNywPgbiAcjGGA4NZ+yrc3wM1XE2USqOSk9dFofIvhnXby98W6S9/&#10;cXE1rpcQis7OWYsttCJZJniiySFUyM7kLgb5GOCSSW+Nr6PxD4p82ODG5HE0KMwVJCWOV+8dv3Tn&#10;sBg8c19taJ/wSdhsvB6C41Tw1/aljJNcw38fiJpbjUI9rFUZHIhCYKlnCggAHONwbN0H/gmZfWtz&#10;eaj4m8cWFvbXSyQyS3+twsQzpt8xDBAwxnLKrHJ4yBjLX7Gpu4nnyzzLnjPawbuo8q+/1fTXWx8G&#10;TwOiLHB8xjbJwv8ADtJz9K0fDtol7r1vbSTeVumUK3lFmOBwOAT94DsetfYWr/8ABLrTNGt76PW/&#10;2g9FktbQMdP8jVHLxrkjDRi2OAX39MYySR2OloP/AATh+Fum6fHBF8etLbVJJIvsn765E9vcI6E7&#10;IxbYcNuHJ342Dpk0lRxUr+4zvqcVZby2Td9tu/XW33fdc+Ofh1oljrt/cWt9q8Nnbf2ZcOzXDDYC&#10;sRZeMZdtwGFHJPHAJNdF4h8E3Hhvwumsf8JJbyXkeqNDCjKIdiBSzZVxkscr8pwV6YbJ2/Vmk/8A&#10;BJ/wroWpST6f+0PCrN5sX2drWV9sJXqx8lOec7SoGV74IK+If+CcHw41SyhutU+P9muoLceU0QyY&#10;t28owAW1ByHx0BC9CQFqPY4iUk1F+mmv9epwYrPMLWxycKloLVrlV3bp39ddj5A0a+uNO1XSY3v4&#10;7pV0+R/9ElHAVZl25yDjGMgj3xjbn0DQ/hBqXxM8R6bqVvNY2sNjZhrhLjcQ235hCAitlmIYEHgF&#10;hnjJP0bon/BLX4b6G2nxa/8AHPUILr5YI9NXR7pjcs5kVox+4Vmzlk2qAemeox18X7EY8K6rDqFr&#10;8QI4NpmeG3k0++aXyxGTk/6GW2gnOxQuNwUnqaylhMZzJxj/AFc8bNs4U4+0wMrS5ZK7SW9+m2zP&#10;hz4u/DhvB3ie8+1albRPdKbqHTWkkBcJG2TnGw8hsc5I+6TuAPDaxo1/Bb/21NYXEcF0G+zzJD+7&#10;ncbQwDE9lbcc5blcgbs191fE7/gmVaeMb4+Lbjx7qW6ba0zS296kUI2oPnaWyDdOOSDlhzxgYGkf&#10;8ExfAI0f+yPFX7RMttcbJDC0PhW+EKXYcIx/eJyg+RTkoxYYHStKdDERsnB/h/me1lef4bD4Ok8R&#10;UvOyUtPLpZ67Lu+vp8RvsMSoiupjUlSzdRu+g7EevelsruXS9Xhv4WAkt7hZN23gFWzX2ZrP/BKM&#10;fYpB4U+Kd3c31i0Ut/cXHha8WMReXudfJWBn35ZCuGb5cjac5qu3/BMT4caUZLLVfj7dS6lKrNp1&#10;pb+HbtDIqErITuiZ2A2s3ypkAEkbeaHRrJ/Cz2P9acn5L87fyfe270/E+U71prDxzqWbFVeLUpWk&#10;tW4wBKVMfHQc/pVrxlq630UtqllDCZrx7uZI4wzeZI/ChgOAOy9Bn+I819aWX/BM/wAJ+ItWuLk/&#10;FPVG1q+SS6Wx03Q5nSHzNz+ZuaJMqpVxt+Vj8o4zg09X/wCCd1jo/hJbNfiL4njkvJlZludFdbd5&#10;9wUH/Vb+XXjJyeMAk4qeSs4r3H+H+f5nBU4iyepWhV5rtW6Pyv0d7en3HxqocXUnkW+9vlbyy23o&#10;qk9evf1rYW3W48MedKvlLAH8yFY8mZPMhwhPb5mPPOK+iNT/AOCZniKDVrW0j8fTWq3kETlrzw7c&#10;M2WAP3cKQc9AwBxnPIIrZ0f/AIJc/EeTSZDd+OIksluxaedH4ZlWY4Zpcna7AYKq2X4KsnzcYFK8&#10;fiT/AK9DtnxLktSzjV2f8s76fK3ofJ2pQFtWkjTavyptyScZUMcZ56549CB1q9ZeG9Bk8T2ult4h&#10;NrGVBmurq3ASFhn/AGjkcKSx45bAYAbvp/Vv+CYviqy1u6mvfEt8FCB/IsfDhPmRKnIR3kClzgAA&#10;/Nls4IGTX1n/AIJ13LSzT+F9T8Tw3lvNGGvNQsIxGC+GIEUTFgMFRuD8NuU/MprOpzy0SZz1uKMr&#10;jTSVVq6tdReja63XTyT9GeHfEW68OaldrZeGtZbUVtdNhRbyVcGSZRISPmVFK4GBxkDoSc7uCtNP&#10;ee3lljUyN9nTy1T5iW8xVx75P8/xr7Ev/wBgjx94n1eTUo/F+rfZ7OGOB7JtO8m4ESooJ8x8bl+b&#10;adyA4xuHc34v+CcOgeGtImn1Dwv4jv8A5Nz2+oXMSAKZMA4h2SE7VB/jXuCDkDOMZ8qiov8AD/M8&#10;3CcWZTgcKoXlJpJtKLb81e0F91lvY+IyrwwLsCltxy2OF5H9avalIr65M6Q/Ly6KT1wmcHJ745+v&#10;FfUHin/gnK9t4km+yy65a2ohMh01reOd45P7okyCQDnCEFsfxMeaz9K/YTgfV2k1S58TMsli5aaP&#10;RViVVZVR2BbzAclzj7pAOc8MRf7y1uX8v8z0/wDXbIJx5ueV7bcsr69NrXXWzt5nzDDFut5Jc7W+&#10;Xb8oGc5H0xx7/lmpGtjs+fPVo2RfY8Y9OtfVV9+wH4fXX2tEl8UWdvDHEZpE015F2nCb1bZhnLdV&#10;B7k7VBFZesfsE2UVlNHp2qeIftC7RHNeaM0Qbc6r/qtvcbgPnAyV5PIMc047xf4f5hDjjIpWvOSv&#10;3i9PX08vlc+ZXiGGRJPlZhhhJ17Hn/8AVVz7I321ri3ZWCwQndG+05yOR3LDIHHce1fQ2kfsIKl1&#10;b32reLNSuLZo3+0Wy6KYiqqpYjeWk8rIH3mjOCMYPGbF3+wzbT36wWnivVNsa7Fs/wDhH5+Nz5Dm&#10;TGFTDDqMk8jA6TzTT+FhPjbIOayqu3fllb02vfT08z5tTdbysUj2xsdmD2/Ht27kZ6Ajin2097DM&#10;1lFuhW8tzDIsTffbnYhyem4LX1Lpv7A0muzx2mpfEPUryGxhjt7Py7VVjSPyjIADJLtxuZm+U4+f&#10;cM/xJcf8E9bzSdUt2ttX1KaNmjk8lJoI5I3U/OAx3CRvu4+Ud+oxWcpVObSDf3f5kPjTh+zftL26&#10;8srfil+XzPlx9Yv77T47C5ufMZThGkbcVG1AvJJxgKMYxxx7VHdJwLiV24WPy16j7uBjr/c9sHjp&#10;X0ref8E7NZk8S3Udn4gudPt1YFYTawTOm5iVG7zIk6cEL6MMDnbb1j/gnu+meHZBFqF99q+1EWl3&#10;N5TR+VlyE8sdTlhuOeq8YyQdfaO2sXr0t/X4B/rvwxSinGrZPf3Zad7u1tPK7PlyeJFuUSCHy2Zc&#10;N/eHqcc4Pf8AHpSacUZ5o5oZmX5seQeE/wBo8Hjpnp9a+gov+Cf/AIsWZYH8YMx5LRtopQgAlicv&#10;KO2emT7euho//BPi6sdQZ/EviS5vFXhlsLOONUkznlmaTcuA54HPJyADmOaUb2T+7/OxUuOOFo02&#10;/rN/+3Z//InzTeQbUt51f93JFj5m64YgdR7e+M/WjSdIv9Z1OHTdKSNpp5o4ojJKsal3baAWYhVG&#10;SOScAck4BNfR0v8AwT31hWBfxPdNDJMzRR/2WIgVYA43tIcYG35tmOpOAtLcfsEagYjdWHiu8hjb&#10;Czebbgq3JYg/Mu0kDgEdQaJVXsk/u/plVOPOGIx5ViNfOMrL10T/AK3PKfh1daUdI1zwl4n0CO4n&#10;uLeKCyiaMNIkokI3xncMyDcqgDO5flCk81z3iq80zVNZaPQ9Bk0xZLcRyW8gOUkDfOADyAGBUA5b&#10;AwSTkn6Mk/YN0keKY3hvNUSHaBPbiWKNm+U52vt2Ic8bSCAc5yOC2/8A2EYrO+hktrrUI90m9dpR&#10;m8nkYIxxgZw2cjOdpAyMo1LSuoPX+u549LjThinipVvbO8tbWlZOyT0vbou582atpulvf26adqn2&#10;wtp+ZJpo2TfKFK7AAWPBUAE4LfKcLmnaNp91a3Emn6jocys1pIVjkhfczEER5XqP3oXH0wc5Ar6a&#10;i/Ye0K2Kx2eueIITD5jLLJNCWXcy8/dwg2hVyNrMSRgfdMVr+xKV1CO5g8RaqywyeZCJViYvHvMi&#10;EZ6nPcAZHGByKca1S3wP8P0Zt/xEHh/l5favbqnfrZ6K39dLHytqV498FkNhFGVGJGjyN7ZPzEE8&#10;dQPlAAwOB3gtTuugzLlRltucZwM454FfRupfsGavGTb6f4wmW3kGGM2nozq27CjcJMEH2IHA/Bmm&#10;/sF30JN1rPiO6ljb93BHYWybjLgfeLMeOcEBe/XgitJYqNr2fpb+ketT484T9m7YleStL/I+e4LG&#10;U8TsqKpw25s/XoCSDtPTvj1FOu7O3SdV02VpIpLdSrSxqreZtXeu0M3AfIDZG4DcQpJUfR9z+wnB&#10;Esclt4guljkYRzRzRp+85U5Rtg2DPfBIB+ua1/8AsE6rHxb/ABAWMlmCwtp7yENv4QMHXd8ue3H1&#10;OKy+sxUk5Jr5f5XMo+IPC0pXeItf+7L9E/8AL5nzjJbiJm2HHb7w6/55/L6kjigJkM0rK20eUPLH&#10;zHI4zn0yc85wPXI+gLT9hPU4Sjap8QYLdnhkZo00qQ5wThVbPPucDHTngU24/YP1mEL9j8fCVtvy&#10;qdFkXI6Z5f8AyfzrT6zRva7+5/5HWuPOFdnif/JZ2+/lseG2Fmt1dMkc7eZ5eImXkbwRxk9sZOTw&#10;O+BzUqrPJ5lq8hmkWPfGWYnywPmJXnn0yQe/APNezn9iDW/PaODxiNuWaORdMbhc9/nxyuTww9Dy&#10;RmSL9iTWnuFjuvG0Bjh4ZJtPI2ZznO2Q/wAIPOVxkN9YliqNt39z/wAjOpxpwvLX60v/AAGX/wAi&#10;eR61rdtr9vC73hhkjjbesjNIrfMAMHl+hZvmJA+Yjk1NL8O9Y0TXtQ0+aIsmlxk6gq85yDhQELbt&#10;wGcjKjDckAE+rab+w540ivY7v/hMLFW3F18ywJDYOOz/AHc4BPHJxzXXeF/2afF+lal/wkGo+OoY&#10;LgWS2/2qz015VljWORWJDHLPyrbwQAodQCrELhPGRjG0H96a/T+tDy8TxpkOFpuOFxMWrPS0t21Z&#10;JqN9ubXXWz6WfgPjnwfJoFrZ3cGmW8FvJbxtH+/3PI4RS42liRyUB6qHdgrcbRyd1E0lw8mxg3ys&#10;oznjHPP+ensa+kNb/Y98QFBcaZ4zuFtYY2iVLhWQeTtxgL68KW6btucDOBzF9+x34sSykkXW7dW+&#10;0FYllt2j8yP5cnBY7NpyeARw3OBxrHHYeEbSb+5/5HoZbxlkPsYqpiU33tJdet7699fuPETIsjfM&#10;PuDaKdFLNaMl1FuV1YNGw9u4+hr1ef8AZB+IKMzjWtP/ANaVZm87KMM9cIVHQ854x3yMtH7InxUQ&#10;CQXGn5VlbbPJIVUDGM/uyMfN0OO/bJrb65hpLf8AB/5Hsrirh1r/AHmPzf8AwD6+i8CfD7Sbi4ub&#10;jWYz5lqNkb3zt5TlkZlXDZb5dw3McE/wgllMbfDzwTczwWd3EAkS7Ekh1BlCuwKsX2fM6g+555GG&#10;JxDov7RHhvSx9li8MaHqFusfSbw/cyKjFQFdtjY4UZz0Ic9akl/aU/s9YrqDwd4Zt1MMkcMi+GL0&#10;F1G0DfvuGO7J+/09SSK9R4P3vhX4H85VcPm1SK5XJdk+b8LL+kTQeAvhpMIbX/hHkk2zZmjaJpSy&#10;gcgB/mbq4zuG0475FOj8I/Duzliuh4WtFgWPEn+hg7i3GPlGArbmIyRg5JOeayH/AGs9cgmktl0n&#10;SSvnMFez0ecBRkZPNxgDjkENt5GfmY1f8F/FX4//ABCs9R1rwP8ADCG8hsVjOralD4dnFvbSMJZk&#10;3yPd7IgUikKoQpZYWK7yrEL6rT1coLXy+YRyvPKqUbt383dv7r3+Rfm8DfCSW+k1CLwHZ2/2eFIV&#10;/wCJashydvBwAMffOCQTjgjIFaGk+FPhvZXw1jTvCFuht5Ir63kt7QW7RvGzFXD4G1gwX5uDleON&#10;ufOLj9ozx7dWlv8A6D4ejt5Vb7PHb6VdsuGAB+X7XyflZsj5izHJ4zWpH+0n8Q7qBb3SotLWb5tl&#10;w2i3K7M5AKB7k4weB1I55yTV/U6bs+VEyy7OIR1n17yt+Vvkdta6X4bt5Yb660OGF7dg6bbWNAIw&#10;VGEIACkkfebk4z1Bq9LpvgUQw21vE8e6OGeaKeEMGHykcop2/wARIC9SODgV5/pXx6+Is8vk6n4p&#10;0uEWkY8tF0mTaX5O9lE4XBGfuhRlVORxjUtPjZ498W3tr4fHiWNpPtChv+JSyxrw25hi53AKOSoB&#10;YgYVWIUHSlg4ymoQgu39aHLWwWKjCbnK73u7+u7OwsNN+HlxKt3No8EYWOMQ+VDtMrJIGOSSAR8p&#10;wACTlsjnA1IrjwJYW6xxWEbyTeYm1rYSSbWAZSBnCgMACCpUB2wSflridT/aG8YaJqjQN46ubi3R&#10;sSXFnpyJHJJ5cY3hWm5xuwMgkcsfv8wyftS+LtXmYve37ecPMk3+SrKDtBjQvI33guMZ+bDAZJwT&#10;6ry9F/XyMY4HHLWzd+v/AA7R3DR/Di20yS8jxMWlhiaNoXdXXO3fgDB2hedwXdkBc5cB/wDanhMW&#10;Txv4buGkaR9qbTtKCPbuxg4ccNkk4Vsg8YPnWoftNeM7e7k1e1muG/c7o5jJaBerE887lBBwDx8z&#10;EH5jktf2qPixLeZ1Ax3FxcKIliuJLaQcrt4O5cYAUEHpjGchRWjoKOtl/XyOqOX42VPVJeXuv82e&#10;lpc+DfDLrcWXgQy+dEGm8+J3jZRlivzZ7qh6EYJHy45ekXhmc3E58H28vRYxBcbcoW5OzH3txjXG&#10;cA7QP748hvf2l/i7fRG2uvHMcKRnbA23TsDaCOhOd2RuO3I+XtyDLov7UfxZ0OeAWvjhRLHJ8qx2&#10;OmqxDDBaNkn2hVK4z6FQo2gk1HD9bf19xosnxkpfFGy12/4Fvx+49jsofAlpbQkaE8DNdf6RLJbm&#10;REU5OBIwYe2AWyGPPRqvXPhf4Z6nJDbWEU3kxxo0JW1lVmby8livC8jDcZJ+bJHyhvIL/wDay+I2&#10;oWratJ8V55FeVS9uLLRd0q5+UZM5OTuYnbyDtJ+9xNbftWtYWK6e/wARdQbyY/KjjuJdJVvMK8kh&#10;JAowWXgFiGU8kEGtI4dWvZf18jaWVYunf3U07aW1/rqz2PSPDHgLSY41GnTfLtZYbix8xixQeYXy&#10;TgHcCMgAAr34D7G3+GUl1HLZ6GZvLiaFrgxuluOcKDn5S2E68ZBP3hgHyiL9sm6SP7Za+KJppZmz&#10;JNPq2l9wv3i0nODuIZh74xhaqt+1+LCeRv8AhOYzIXj8hpNe0xRuIzykZGQOobJ64Ocmr+qyfRf1&#10;8gp4HFRs/Zdb7eXr957gJfhnpMMw1Xw5M0e2L7JJM8kkMfKLI5QYDbVyPn3gK/HJDCa6g+Gtwtvq&#10;MvhO8bczBjHEyjauDnIKnK8gd8ovpx4y/wC21Mf9NtNd0VHhj3qLrxBpTK+3CnI3ZJbJJUY3AYC8&#10;YLR+1545vtRW10bx94fFw4aG1hN5o0jIzdCp3huN2AOTnvuzhOnKNk4r+vkdH9n1tX7N278qfnfc&#10;9p0nwP8ADqFbWefw/ex+du8xWuHzJHkZPDbmHA9CQMAndmtGLwt8Jb1ZYW8P/aoyq+Zbmzj3dsLl&#10;jnCk5yTuzzyQAPnJP2u/HWn2MIHxV0e1CyNJ9qgm0cyOQWYYPnjggA/cOenJxm7pn7WPje18sy/t&#10;GQ2Miy7Y1tn0Atgjh8Gc5I4b0OQDhar2cXqzangcRTkkqXq+XXp/Vj3+PwZ8KI9UW5s/DO0tHttX&#10;8vZ5fyDjA3MRtYEkZGc85zi5LoPhrUrFZ9X8FRSbpmaOSS1UowAwuVxlSFI7k/IOpwa8D0f9rbU4&#10;4Ibmb45SyP8AYvLm23OgKoGQxZB5p6Yx1zjhe9XNZ/bMgngaDSPi0rrDt8vzde0a3Eu8cn7rBc85&#10;xuABUYAAIr2EZK9jaOHrQTi6b36RPX7r4N/Bia9ZLn4Y29xJdrGJ/wDRolMnzE4Xo0ZB54GWOOmM&#10;CHUPgB8J9VnfVbPwlc2HG42ttdbYXxHklkBx8yqA2CMZ7kDHjJ/a01lLFopfH+nzPvd4mbxpoXC5&#10;DYKtCDnbx06jpgECGz/ai8T6lEssvxR0GGJeVjuPGugc5OT/AMs13DGVwMnAwOmSewUdWbQp4jZU&#10;pfd/lqe+aJ+zR8GprI/ZPDO3yYVkkuBqjxNjcFALLKjkfvAD3AYgYAOeoX9nD4Q67bTpd+DrUxv9&#10;wzSh5Ijn7ylmJUNwSBlTuwOtfNOm/tP+LRrLQ6F8X/DKs3lvHLdeKtJ2BcHIxkKCNpyMN/49k3pP&#10;2sviTDZTPH8cvAlm20S5i8ZabM8hKkjJEbgEkDAH3eAR1rSMb2Vzop05Ri/3L89N/v3PpaD9nT4T&#10;T3lvO2h2EtrDZi3S1PlbHj3rIp/d/Mx3KvcgjPyjJzd0z4B/Dzw68cei6RFDNICZC11nrnhS2eck&#10;5weBxgZ5+VNL/ac+Idk8kyftM6Gm2Mom/wAX6cQV53qFa15GQPvAnkAelLe/teeOvLhj1D9o7Rtk&#10;q/NND4r0tSOcc7bdMEbicZPBBJ4rppxpuVmVLmhHm9k7+SPrW++CHw6uWMkvgvQVmhYnc0cayOxb&#10;Kg4H8IOOTxntyS6++CngbxF5MWo+D9B8uONNslxKRtVc4A2rx6fL68E8mvmK3/bDdnja9/aE02aZ&#10;5FS5to/EWnMGdcMXPB3DsQD6gdibr/to6LC63F38aLG486Yhx/wlGnbY4lblgBHnrnIIOAOcjmuh&#10;U48ysiP3kv8Al0/u/wCAfSFx+z78OG1VdatfDVilx5Z8z7DehYy21l37VwOM5GcEbzjaSTVw/Bb4&#10;UTwJbXPw702aOPc0MLQxeXGxy7MCcHq5JIyPm5OcmvnG7/bW8I7ju+JnhGRW2C3VvE1uzL8y9xEP&#10;l9T68ZGBmvcftZuR52hfF/wXuXcskN14ysYCWUM2BvcZOAcAZGWxjPFRKnpqbRp1I/8ALrX0/wCA&#10;fROk/s5fAzwul1qFl4E0e18ySHa00LTsGGFGzK/uz0JIxyWYtk5rTsvgZ8K9LhKnwL4XhSWMwFni&#10;hHnRlSCWO3LMBnJY5I6tgV8p6R+2p8TtJurnUdG+P3gXTVns5LaQ/wDCTWDttlidGCNJHLtYoSpZ&#10;QCNx6FiDl6d+0d8TNZtm0V/j14dmultpbhVtvHWmgLHDGZJXb/Q+qxpI3Dc4yMgFW0jCM0VKlUtz&#10;+z1XdW/H/gK1up9ey/An4P6nCbHVtEsZOPu2sjpsYEcb0wxAB4XdjoMY24S5+BXwvQS6enhPRzIY&#10;wftBjHnc8giXHmISANzKdzKSCSpZT8e2v7UHiG4uDcz/ALT1s3lxrJ5cPi61ZkBICkFdPcEg8YPT&#10;5uCem0f2xbEX9xNN8WNPiN1MzW9rD4zleCBQxJRN1iW6HAZ2L42kliQ1RGnLeN9S3FbTjr2sfWg+&#10;GHhewXzLLwYvlIrfubeBfLJICFBGTgjAAPb5geCKtf8ACvPB39mC3l8BWccCRFF8+xjjURnG5NuR&#10;tyyKxwRk89QK+XLD9snw5daROkXjjS5pYbhWt9vjCRWKfMDub7AM5IAOS2CeMcZr3v7YttZ6mIG1&#10;q1aYiR9zeJLmSPaSDgmO0OP7vBHYbhkUSpVLpOJlKLp7LQ+qrn4b/Cy+lzrHhbTbhoovLWO9tY7g&#10;bTjj5lyAPlxk8fKRnqL9/wCBvCl7AsL+GLdrVz+/jjtsxgHdyQqgLt+XpwBnp0Pxzq/7Z17dx7v7&#10;LgJa38x4/wDhINSx8w+ViEtgxUDOOeffgGne/tZfEb7YLoeZbCSDzP8AR21GTyot3Xi2K4yVAbAP&#10;OOMqaUqFTlTcX9wliIxkotLXY+wND+Hnw28M3zar4X8C6fYu8YEkllp/k5bO0tgKR3B7cj6Guqst&#10;C1STRf8AhIhpMrWccqxahJDbuqwNINymR8BQZAsm0dT5TcYUGvzvT9rn4jyXl3Lq3ju93zNst7Zb&#10;/VIRHI33cBLc7iGUnHykgdCc1Fafth63JpcNnrPxO1+PzL5Dttdc1MRxbUMYkw1s25gHkA/iAkYB&#10;uSKn2cuZpp+tr/qv+B57DjGTtyx0fb/hn/wfLdfoHatp+jObTRfD9vGqyFv3UKBjucN6Z45ODnBO&#10;aVPFFulzuezj3bdrW+5FDcdenGeMc8A59RXxFoH7WXw8spVmHjnxdN9nnR2K65q/z8ElgRBn+Ak4&#10;JzhiQec7Vr+3p8CLe5kjfxn4lVg3l/aJ9Y1ZlfauBgCNiM9zgHnheeCNGUZfD+A3HEOVox09H/kf&#10;ZVz4iluoIb42yxOshCLniPBBAX+IHuOw6+uIrm5UM3n6bbyB22AxsWG09+OmM8Z/+sPizVv2+fhZ&#10;LPIq+J9WMnmbo2k8Ua9yPLJ7Q5APOFyR06Cs0/tyfA7U9GkuJfH2oLqMshi+yyeJvESRtENvz+Zt&#10;43MGAQJggjLZJAr2Mtmvy/zHbETlfkl62l/8ifbH9l6NOv23TdMtvMEOGIAyylhn+HO3pwc+voKu&#10;Cx0XRLlUsNLtYVVNjNDGzK27oC5X5v06+or4Suv2zfgddWEbS/EwW26MyQ/Z9Q1uWQybtoXc1umG&#10;C7z+nQ1gN+1n8CJ3X7Z8atWV/LICyX+ttn5gQxZYt2OVwNv3QeQSAcfZxWvK9PIv2OPjL3aTd/KX&#10;/wAifohLqVu9moh0e1YK2G4dWIzjjocbsHkZAGahka0iYMdH2tuVlZ4HTauQeNwOD15PXjkDJr88&#10;l/aZ/ZkvdPj1K8+MWoLfbPuR634hdsAEbCzIBgex4zwpANSaN+1R+y3ZLGdS+KWvMUZcpDr2sMp4&#10;4GMgEdPvDac4z6CtL7L+7/glfVccnyqm/Wz/AMj9ErO+0+S4jvUeONtyq/zFhtY4OBt/HqB05PAp&#10;39oaXf3DF5ogZVLSdecYwfXnnPXrwO9fn4n7c/7LltNHbWviTXJUVVbN1dX8iBgc5yzkkY9zz68Y&#10;j/4bs/Z+f/RLXVLVfMYkM1hdsiD3C3If24Bx1PSqcbR2/Ix9nmFOXK6Mn8pf5H39BfaRbj7Q1hu2&#10;vlW8s/MRjjHBwdp4AwR36EVLW/0KSSaax0eExrE2z94VBQNgZwDxuKL068E18BXX7Z3wK1hzdD4m&#10;NaxwsvlWrafJ5cbdG8vfMW2sSclmyAMjuKzdT/ab+DOoxw6Z/wALj1KKF4QWlVmKvHvxtx9tDr3w&#10;rAHGG5BUibx6omVLHxf8J/c9/uP0Te90uBSh0u3GZFlkEiRk7l5G7H3iD2J/h/AR3kOgahYFLjw9&#10;aSyRS/u1mVfkHdhhj8x4+gz1Ir85LX9oz4XhnitfjxqK28ZWTyJ5pfLLdCvz3xJGCucKORyAOaq/&#10;8Lt+H8tzJHd/tCX1wsE21Hm1YxiQEkEbkvk2rgY4wBuGAyj5c/d5f+ATH68206bt5/8ADH6OG4tl&#10;ndreGG3ZY8eZDMykc424LEt3GMdcYzUFncaN9kms5dI8xhIhUrEGLZLKxxweTkkkn8q/Pv8A4X38&#10;HhEbO++NCqXTZLONRmkDYfJy7XrZzx8yjBJGOgA39G/ar/ZisLBtL8QeKY9Zje4+Vry8wjjOecSb&#10;8Alvl5IJ/Gs3eWiRnGGOlK6pv1af+R9sG38KWjpO2hW/mJGMyLIUxlB8x+fIbJbGTg5yBmsvxB4q&#10;0fTLu4v7vWbOONYFjjmn1aEHaAAy7RwjbiTgZOMMeTivkmf9tn9mqx2y2th4cmjkU7ojawuyqQRy&#10;JXUng5Iw2ThScDNcl45/a7/Z38VagLue00NmWRY/Ol0WJnZVH3t32nuA2eCpyOuecZU5b8o1Tx1S&#10;m1Cm1/26/wDJf5n2Ld/EjwDcRx28vjXTvtSvtaO41C3ldPmbHG7AbJ9SeSM4qGTxl8OIvM83WdN2&#10;zSuIf9Li+bH3T5YYbcdepBwfqfhTVv2gv2bJbSG3tZ7GNRDmYxaGql5Aeg2zZ256AkfcHIzxD/w0&#10;h+zP9pkmkjuJvmwESw8sMpGcD/SsEAjoQMD6is+Wp/KzCpg86lK0aMnbryux9zjx94StjAH1S1cM&#10;rJuTVUWPhT91d/3M4AwSQDg5Xhobn4lfDm1hktl8R6XI+z9zKuoRFPk6Ly56D5scMNy53YFfDMv7&#10;V/7PGnM0NtoHnMgbibSy0bcdGH2ls8bm3Y4z3JJFqD9sn9nySGO1bw5atthKNu8LW21gO2BKT1wQ&#10;CeMDjgZzlCV9iY5Znjv+5l/4C/8Agf11PsyTx14UKm8vdQ0y3YqrQwyX0O5mJc4b5s57ndzlvYrV&#10;WT4i+A7XSrgWGsadK20OzC+GxNvG0qGYpkg88DnuCQfjaL9tT4FRFxB4cs7eGSNYm2eFISrYJJ48&#10;whM5GSARgDaBWVqP7X/whljWH7M0Nuud0dj4agQJ12qo3BhjpuzyMc9jnKF9WvxMZZTxBL4cPK+3&#10;wn2kPHfgmPbdT6vayM7s0ipdJJneSdjksW3HaeMbRgdhWfB8SPAMWoW6wapa/vIgxgkvE2mMbVwo&#10;D7WYn1yfXHIHxtY/ti/DOzl2JaTJHJxIr6RAo2kcYXYSxDYPLduMEAl8/wC138Gb39y+i3DfdXzJ&#10;NDt2wmTnjaTuAxj1B57Yzdr7L70YrI+Iub3sPL/wE+xrn4q/DGOW3t5fE2mxOiqMSXEeV5PGMBk7&#10;rgAk7u3JZ114w8A6re/bNK1u1nQ26t5kV1A2I15OUxlcA85A4LZPHPxbH+0r8AEtJFm0gf67dubR&#10;VX0GRhCc9Tgkc+3WzbftJ/s72EUbW9rNNIMibzNPaMrlRwcJ/vcdAT2xWMqd3ol96CWU59y8v1ep&#10;r/cfb1Pr1vHXhcWk0dtrlgzCLbHtvIwwB3/K+0kfePbOQegBJqDUvGPgM2n9majd6bDcMAZBDeI2&#10;Iz97aFbLZzkep24HGK+RD+1P8Flu3xYSLbxt+7mbTAGKHdkfc4X7vuRjPtaH7XnwrmhS1a6un2yf&#10;vGfTB/s5PMfOMAAcEenUUSg0un3ownknEXwrDTs/7v8AWp9QXnifw0buOXTr+NVmj+ZpZIvlJGMn&#10;BJPOF5GApHGQdzZbvwxaiWO1u7O3kmaN1VLpBtBXcCP3hbJxk4HfIwcZ+YZf21PAkEgGnfbNyyZj&#10;K6av7s9MkYGOpztJOccc5qtD+2z4Etds8NvqTeXNviK6fANp7kEjk/d68DBwfmOB0/6uv8zD/Vji&#10;StG0sPL7v6sfUcepWJnk1WS52Rx4f9zdxsIZOM8Pwc9RsORzjnNRahqHgG2lnL+KbMRiQNOzTQyq&#10;zENwQCoZWyx4wQQfVCPmHUv23vBtzbxWiQa26rlGVreJdw3EhmO/nkA/Umsc/te+CEljSDQtYVvJ&#10;wQJl+UgHHrnJyOo9Sc81nOm9GvzRVHhPiT2dpUJd+i/VH1Tp50Yw40/xRaXbNCoSMNuWBxJggJnH&#10;4crgc8cVHDZ6Fa28kdpr9vHIfLZUmvFj3sOck5Dcg9eCOBjqR8o2v7Wngu1uGMOj60u75/M2w8MS&#10;3TbjK8fX075WP9rfwpHcR3Uehasqov7yMLFtGFHJzyR6cDtnOMVnL2iWi/FBLgniDm1pSf3f5n1n&#10;dwaXcTPZrrkMsbXCSRst5G7FF6EbDnKjOGJ55PynOaJ1LwZ9kVrzULKPypHWOMXi7UHK7wp+YhMj&#10;jBxxznr8t2/7W2g2bG01Lw7rNu0jF1WVYB+7z8rgcHt6nPPXghjftceGoVXzfB97JLHzCW8tSMsM&#10;KSpGN3P4+uKmUallp+KE+B+IZVG/Zuz7W/Nux9SnxR4O0+PNnrloPJjIUmRdjtn7r4yM7WXndgYH&#10;H3ia7a74Ngx9u1m0jO9ZG3SZ2MeMKoTIyuDg5A4zjIx8wzftd+EQZXk8KapM023cJvJdTtwPl3cA&#10;eoII4z1PNKD9rPwsJFY+DLptj/u5F8tcKAcHdnOeTnBxg855zn+8i/h/EuPAmfTj71KX3x/z+R9R&#10;w6x4YuLmRY9ftQq/LIy5ygxld64GONp5wceoyKcNd8GWJNv/AGnCreTny45lYvhiVbvwD8uQOTx3&#10;r5fuv2wNDIt4z4SvjGyss254sS8seeuepznOSoPrltv+1l4RZjP/AMITfRSNHy0NwoU5HpznnueD&#10;noOBRy1JO9l96J/4h/ni972Uvk4/jr+h9KjxV4TeJtQi1mx3R/OhiuCcDgBySTtyehBPOfY0k3i/&#10;w9tUr4jsW8ubeDOWJwCflIJ5HPoe+R0x803n7Wfhi7jX7T4S1JnjdyztcRMAByoyuB1HIII7Y6Zh&#10;k/au8OXi/ZtQ8JagYdu1rdpI9vIA4OR2xnJ6DHtWMqdRrb8V/mbR4Bzi6bpS++P4a/5H09beJ/DO&#10;qRs8Ovab5krKsiySMEbqeMIPl+XJwc4YHHU0y71XwxbWT3cN/FFHjdJNCGZUbI5xu5BU9SQByMEV&#10;8sR/tF+BJ7lEfwJeJbrJ8yu0bbFBOG6AknrnI5yBnrU1n+0l8OIX2Xvw9uickOfJiZsHqBnOBgn9&#10;OeoEzp1raL8UbT4BzTZQnp093/5K34fefTg8S6FM3nya7GVLmKHa2xdo474Oc+p79edpZNrek3Us&#10;kdrrVvtc/LukCtuDbdvX5c4zn5iCSMHGa+Zk/ag8BxBreHwHceYyllkVo9wkyeg5DHGPmPPbscw3&#10;P7T/AIQCso8JXQkY7W+WNW2lg2dwfnH15YdQMgzGnVtZx/EI+H+bc2lOX/ku3ff/ACPqC11LTdWa&#10;ZI76xKnn5GyAQfug+uVPQD5eeOtO+22iRt5OuWkxj5O282yD5t2FySc4wcHAyxAr5h0/9q/QbeBr&#10;d/Ct4kf91dnDcBj97BwB0JBYgcjg0RftQ+HopJI7Tw/qUMY+WNl2BRHwCNuep+uAFUYOTWcqNW/w&#10;3+aE+AM6UmuR26bf5n05JNpd1dyW9zqNiW6OzX6q5VjjdkHg8n1wMDsKpslkZgz3Vv5bKiMxm3kZ&#10;x8uNxCjGMkBunQ85+a3/AGpfD8d2Jo/C+ofe+aR2ibJ3E7cZwff0xx1zVcftLaLOfJi8H3Q5HzLM&#10;Mrz0POGYZOGyOg49H9XqW+H8Ua0+Ac8j9l/h/wDJH0d/xJ7Mf2jeSWe6PcJbk3LfNuZcck44GM4Y&#10;Z2r9RYlOjpfIsOpW6i6XZbzSTbHXCAqwyTklc9CcHcSSQK+bZf2k/CE6QwS+C7tljjw27ytr/wB3&#10;5G3A47DoM8EDg1dO/aH8Ixx/ZrnwlczKsm6GMQwBEbuRyvO4nnBPI61Hsa0dOT8jo/1FzmUeZqX4&#10;f/JdHrbtoeXSa5qznadVuGG5SXWQZJXJ54PTr/nFSReJfEQSKNNYL/MuFkIPUknBPGMgd+w4rNt2&#10;J8uRImxn7uQF6EYx7cY65pJPMklZvNG1fuhcM3OeuPp619RzSS3P3eWHo7cq+5Ggmsa7uVPt8jKF&#10;/wBVtVgVJye/PbP+PNdDafHD4taV4Pk+HumeLjBptxG6G0Szg3FJdvmKJNnmIrqu1sMAyMVO5WYH&#10;jlBKbSoH8St03ccfrj6d++JFY7Edgm7cAvzZx69Dx2x9Pfjaji8VQU405yipxcZWbXNF2vF23Tsr&#10;p6PqY1sFhKri6lOMuVpq8U7SWzV9mu+67mhZeINW01biaBrJ2uoTFJ9ssIJ2jj3q+5C0Z8ttwHzJ&#10;hgCVBwzA157y9YNHHLb4253CziCnGOcY6nHcDI/KoIopZJVSGZd2NynfkZGeee349/XFPjtr68fZ&#10;b2jyMrbf9Wc84Xb+ZA9PTpWPNJ9WX7OlGV7L7l8iZru7dY9txb/PubatvGu3oMH5fb3/AK05tSvF&#10;VLdWtd0eEG23iGBjBPC4br698+tMTSdbgdV/sqSNZAxXcjYI9QVHXr9PpxU9t4a8UXCkxeH7yRUU&#10;FpI7F+FzjJwOBnj6n0q+ao3e7/EiXsFu4/gQx3N5NBGVvYWZFBw0YXHHTG3r07/linGS4JUPJG0c&#10;pCqxjUDHBAyRg84wM8ZHTNEXh/xI7YGhXTbW+ZPsT/Kc8jgdgOfT1xRNY6uieTNYzqPmyphY4YAg&#10;jkcY6c+ntgHNUve7C9LmtFr8Bok/crG94MquflAwc9T9ff2/CpGd0jaBdVwvzbfLQjv2wPfpn69B&#10;V6e70FPCUOhWvhlf7UkujLNrFx5vmKCoAiRRJ5bJgZ5j3g7vmwVC5qQXQuNluZXkVvmX7O7bAcYP&#10;55A/DnnFXU5qcuVSvts31W3+ZMWppu1tXvb7+uj6fkAkWW4VHnO08bmbqR2A69c8/X8eg+H3j9vh&#10;3rc3iCPQdD1q4axuIIY9eszeQW0kqlPtIgc+XLKiklPMV0ViGKllQjn47a8ikaCU/MzAlWi2lPTO&#10;Rx+H4deWgzJHI0s25uqqMkAe57Hjtjt0PUjKUd9b30autuzui7fyv7tH6p7p+fTRokWb7MB5GpMu&#10;7bu2lhu/LGO/Tpmr2ml72z1Ca48VR2qw26skdy0+69YypGYo/LVl3AO0h8wohWJwGLlI3zZ0cnzB&#10;IpZG27i2Mjtyff8AkBgU/aJmD/aUYqw6DGD6f/q4qeaXQmUIyj/w3l5f10NTT4vEV9FcXdnqV/JD&#10;ZhZ7ueFpGW3UsE3sw4XLMqjJALOFHLAEtNR16KCSOLxJdLDDDum3XzJldwHyrvG4/MOAC2CTjarE&#10;UYluTGyRXm1WXMke7arbQcHrjPLYznrxjIFOhtii+ZPcJHtRlhYsE7Ac9yCP1/XZu0Y8l9tfW/8A&#10;lb5mHs4a81vu8vzvf5fjdbV74iP/AInd5G6r5bNHdS72JJbJy2O6jA4+UcZJy7TbvxTqeoQabpWr&#10;apdX11cCK3t7aSWSWeRmwqhFyWYk4UDOSfes5La5aOSaG7j+9hn4xz35PI4JIHXrwBmtfwR4OvfH&#10;Hi+z8NW/iHS9Na+OP7Q1zVIrO2t1EbOzySSsAAFDfKuZH+6iu7KpXtKkdXcXsafl87f1Yi/t7XI2&#10;MyeLdRPmJjm+k3H5dpOMggeg/DsTTIfEXiGBdv8Awmd9HtYlFW8k+X3GD3qiTI7NbrOvzckOfv8A&#10;p+Puf0pscDqdk1wuY9u5SM89O/8Aj/Klz1L7sPYUbapfcv8AI1o/F3ivzJJT4o1DIDHb9ol+bPOO&#10;o9W9vm781IfHfjDCovjTUAvlGPbHdPEFUjBwAQPqe5JLc5Jqx+HfEM6Lc/2ZdMAxyywsVyvLAn2w&#10;Sfb8cF34a16ysYL2+0i8W1uGY2801m6pJzgqGPB57A+3XFac1Xq395j7HB82qj9y/wAia68SeI5p&#10;POm8T6jIFAi3NdSH5ecAZ/hwDxnuajj1vV5V8xPE+oFtm1iZny2Cc856HnHTr7nFaO3G8ZvBuaQ5&#10;2qfX6g5/kfpykNg88jbbyJNqtu8yZUAA6jlgP4egOSQAMnGS9TuyvZ0drL7l/kbOoW/iDRrPTtUu&#10;/FLeTeWP2u1FnqUcrJGs0kJMyRyFreTfE2I5QjmMxuFKSRs1Q3dztCf2tdTRuqnBZiyDr03dcKeu&#10;T6VBMR9pWJNRkZpGwjYPzHJIPqM5OPXjGavxeGtZfQ7fX3tdQ+y3d5NZ213JaN5LzxJEZI0cghnV&#10;Zoy6DlBJGSP3grTmn3f3kckeW9vw/wCAVobyS3Vjb6ncKu3+8dzjIHr0xnI4B79M1Oqu1ql3d6mz&#10;bo1MMIlJYrlgemdmCgyrEEgqQCDkNm0eGx0mDUE8RwNcT3k0UumqsouLVERNszll2bHLsqqHL5ik&#10;3IoKF68SWywYOqBdoACTfLtHOCfUn2xVXlHe4pQjuvy1/IkRd7BWlmj+U/KF7dueuO3/ANepFFjL&#10;ukN5cFmwWZkJ79ckjJ7djj1xUunaFrWtBpdLW8uyzBR5MTucscY+Unk/T19KWfQ9XtGC6jaXltNy&#10;rR3FsyMVCqevpg/T881X7ze7M+aP8239diutrpTRvN9ruOPur9mb5259G49OnapUfT4dOFk9p5kn&#10;mI8d07uskSruGwfPsKNuTJKFhsXBUbw0unPJpM6+ILe6LLazxshms45oTJncFkR8oylVb5WDBtpU&#10;qQTimsFvcsIo72Rt3yld4H+GOcDj/wDUe8twTu9ZO39eS/ryLN/b6VIq/Y4po4dzeSGjXcuehYgc&#10;44GfbgDNRSxWyAGSKRW8wBe44P3uOc5z+dNtLMyyAXd9IAW2LsXcT1OOvHHfpjp0zVyXw2Ib+SzS&#10;a8ZVlfZ9sVYXkAyAShLbG2jlcnnPPqRhUlrZi5ox0cioItMhdpmaRWTj5oegz+nX9c9Riho7V2O+&#10;znbaP4kHXPXk/Xv+tW5NCfT4WmuZm2rIUTNxF8xxnCjPTAPzDI5GKifTtNjmaN5JD5bfw3KcjkZ4&#10;Bx+ff6VLpy6oOaPdlYQ2iqqLHJ8x3YkXkLn2P1/A/XI8Nkw2iGSQADzD5eflxgD1446+g+hli0qx&#10;nlFsl8FRyMbpRjOeu4gDv+hPI5G74V+EfibxlJNa6NqOix+Tb/aJP7Q8W6fZqVLKmFNxMmWy+cKS&#10;wUMxG1WIn2elxyqU47yt66HPNFbONhR9p+8uwE7c993Xt/k8M+x2iyuY7ZjIfmX5FwvHXPrk/h+P&#10;Ohqvg260y2a+u7izmDSETMus28zBm5PyJIX9OcevPWs+502JOLd5G+Yjb5m4t6g/4nv+dEoST1RU&#10;Zwl8Mv6+8VoNP/1bQtlo+dsedpwBk5P6ZHpSy29juKok21nAwyDHb0/Dvn69Ta0Twte67qqaTpgh&#10;WRhI8f2zUobZPlQucvM6IOF4BPJwo3Eim3HhmSOSSUxxyfZ8lmTUIWxyoOCrHdyeME5AJHAzUyhN&#10;7IOeCesvyK8Qt/NBFuyo0f8Aq5FHXn+WPw/m1ILYbW8hmVuNuU9M54A/nx+JNOk0yJma4lXH3QcT&#10;DcOSMdc9fQcd/WiO3s7j94qzq2392pJJbso6cnnt9O4ojTknsHNHo3/XzG4s1lYSQM3RlPTtkfjj&#10;jPr9aX/QmDR+UWA5EasOvTv0/Lrjnmp7PTIrmf7LYW7McYaKaQRhhjj5nwMjHsDzx0q1deGbCwuV&#10;hukVWaTBaK8WVcZwCShbsD7kdME1SpVJLQl1KcZWbf8AXlczZFskdXfTy3zZDLtwc547c9Oe9K8N&#10;u3718k7gVKsMLjGfzHf9BjFX5bLQLa4aJZfMVlVx5KTZXPbBUHjofXqCcHNa6fRgGB05z1JmWOYN&#10;n064/wD19jjMqnJRGp3eif8AXzKxNsn37NpF7rt5GOnccn605hZsgD2+1mY7lLKCMdO+M559uK1L&#10;bT/DkwWR4U3SLna0cgwQzf7XTpj/ABpz6foYE05jg8tVVVG2QZORkDt1PfHHrzk9lK1yPbw5rWf9&#10;fMycaeWWWSDzDGwyrNztPHbv9OhqSY2caoixNtePMzcfeLHGOeRgjk45+mTpNpPh94/tCI20tj5Y&#10;ZN3pyMlcZ568fhUctrpAj/0e3Y/xBfLAyAvAxu55A/yan2MhLERfRmXL9jWFm+yjCnlvMXJ5/wD1&#10;dx9akll092U+RKuOTmQHce5z9T7HrW+vhHSBqd1pmqa5pumy2sciySTM08LugKlY2t1kDZwcMDtw&#10;PvYqlqejaXp0nlW97a3xK5ZreORV3jkqDIi54B5/Dp1n2cyo1qcnbX8f+GMrfpMoAlsv3nmcq0g6&#10;HHAP+PXPTjNMF1p05bELA7flZm3YP+f51pLaWsy7BY7ehBAAI49z1zk9qqiEhyj6czYbk/Kuwcc9&#10;ceuenFEqbLjUi+/3lRLi2dmCWu35cKD19env/n0py3Nt5W7y1Xou4t09f89iKvwW+mbC91atGY2+&#10;YfZ1Khc9jvGT2/zxJbR6W0KvLbS+Y21dq2ynblfmOdx5BHTHIycjpU+zkOVSPRMy/PhJBUKnyn5e&#10;ODj6cdCPemRTI8i+VD827au77p/TPp36/WtW6XRyYxaaPJtGN+9I12t3wB0GB2IGF+pqrP8AZWZ7&#10;ldOhi/ebtqqvK9e+c+xz7ms1TkVGpHsUGmUHZHCo/i46Y54IGP8AIpoltieLdV+bjD9ueSfw/wA9&#10;9Fktn/5dGX5tuxrddp7c4AAP+J6cmprm205mjbT/ALVI3ljzle3SIbiDu/izt6YzgnJ4HBqfZl+2&#10;itLfiZKTwRN5qQxrxjlT6n2459un14aL+2gfZFbxFVClSM8EYOOOo68Z6EfhdCPLKCm5ljJ27o1X&#10;IOTyc98/Tkde6vPPFb7fsT4DdVcbhzwenBOehJ6HgVn7Nplc8Xpb8Ss15bSxECxh3tIQxywUjsP5&#10;8kn6A9WSXcHyrb29um1cKys/c9ep/T8qvWc8Iy97b3E2CNzLMqlueeSpxg+5z+FWLi/sZg1tY214&#10;rKqm3ZrtWVcDkHCAkA9MEe+ehPZyJ9paVlH8dDF+1xsyv9lX7w3K0hO4dcHHODntz70G+VU8oxQs&#10;zNuUbTkexyRgY/Hir0l7qe0+VGWUbfL8uT5hxjB4PH14yeT2oW9ussL1Wwqt+7Mh4c5Gc9zz1Has&#10;5UvMvm/u/iZs1wqqpHlqTwzY68fXOPbp+lTRXKqipGqJH5f3Qvzdemc+vtzj8tBZ33+YySMirhft&#10;DkcZJ6duucYz9abdTzShStpKsh27/MbdjB4A/ujHPP8AhSdNi9rzacv4lGOebOQkYyuWbyQ3tx1x&#10;3+tNe4uXZQbNmwuI8x5wv+e/FWBE04WKGHpHjYgbB7Be3HJ/Dr1p0G2yWAr5hjVvmVZQCOOg6kZJ&#10;98D8zPs5Fc0e2pVSS5ijae4sVXoGP2f+H/Pf/GpFm1GKJWh04spOVVbPIOM5GD79/bHFPMgRFntm&#10;kjYxkSSFstk4y2e3Hrzx160ySKdbUSL5mzqxjz0x1xjuKTjoVzKXRDbkX7OqyWTlkILKbbLN328j&#10;jj6d6cbXxGx8xbC5bHy/8eTEZBzg8YJ9uOgqaOS6TcLuMTRhSPLmmZlX1+6R7gfX6mprvUIXtfsM&#10;Xh+yjkW4WWO4jmuC6qC37rBlZdrbgTlS+UXBGW3Z8suhPtJaJJfhb8yrDaa1FPNKmj3Ei7CPMW1O&#10;BgjuBjP+Iz2pqPqrL5gsJ1ZlBDG1IDcdQdvv/wDrNJdQSLKnl6dDDIFz+7jYBsAjPJIxz6/nUbR3&#10;q7pY5H3Mp3bEJzk4zjnrz/h0o5SlZ66fd/wWKz6up/0qOfciL+7khY446Yx74+p7k8ttodTRFC2z&#10;KjMdo8ksCM/h9fb9ae1nembfJIskjZPmtIcryB69c4HTqpPWkubWSWNSmmw2rKuW5c7iflLHcT7/&#10;ANOMYOQrmja2moS3GqtE8jWM21grMFhJ3dcAlh6A/rjFEcetF1j+yTcrmP8Acjeo47dR759vpVUW&#10;t0QYVCqrZYx9Pwz1znGMnNWLWHU4z58EEZxwfOgR1z2+UgjsOQD/AFMyjoU1GMdLfMSKPVZGUi1m&#10;8tdpUqNoXJ7jsCegPWjfqkUe6OT+7lVkBbA79T0x6dTVuDU9UtLn7RFHYbVVmbdpFuQc555Tj9e3&#10;oKo3VlJNuBRUVSWVvKCr1xn5f+A/L9T3qeQIu8vet+P/AAAvItRWTypVYRyMQRjuOxHpxjpipJY9&#10;Tn3IkjYZceXuXLH0wDzzg47+vaqr2tw+0ysNp2/ewPce/OMde/rUgtp7bKTBeqtloUkzn5QSTnrk&#10;/THfFHJpctr3Vqr+gmb2OX91cD92+VC3Ckqc9PTqOBVmZvEoDSm6wqqWUtdoB1zwd3Le3WqqJeuP&#10;LgVSyttXFqp3ZHT6Y/UgccVMt1qLxtI1vbv8qqq/Y4mLYz907epI5wO9Tyimu3L8yQrryweW8/3F&#10;XK+dEOw4xngj0z/9dk41y6JaeeR9zZ83cg+bJ59+GI6cdPo8Xj3QeE2NqoDbF2afb/L6H7mT0HOe&#10;OTzyKjeSZLcObODdz832FBnGDn7vHGP69MFcuhMVLqo39Bi/2xLuW3SRWUllZZkwfrzj1HU5yB70&#10;901s/vC+8yctsuo8ZbORkN35yAP5iqttdXIk+1mBOi7VMKn+LPA29MdjxUs8t1OJJJIY2/fCTBt4&#10;8jOB1xgLj8OOOhpcsjRxkpWtH8SUtrF1h/MX5VPl77iLa3I7lsA8dOgx36Bpl1+G4W6W9Ysqjy8S&#10;IxGM8D0/TIz2zhyXTJZtBHY2bLtHl5t13L05BwOM/icdO1Dal5Fm1tPpdjuxthZbEDAG4deh+8e5&#10;yT1NVy6E+9tyr7ugG98TeVN5bxzZwJMLEx6cdv5cE46nigalrhDF2CtyzboEwSQwIxjkck+gqvcP&#10;LcM0w0+2Ta21lWPZuBBHIB5B9ecZz9VTUZW3T/2dA8e75d8jBjgEdzzjp6ADkcDBy+RXs42+GP3L&#10;/M39Ek1PWL3+zH8QWunQrBJI99fzTrEmF3YfZuZ2JCKAFY7iM4xkM/4SXxJcqtsl/IoX7qNKSwCd&#10;BuLE9COM/wBKopcMH2iUhRIwFxKCjA/xDup/IdjzT4Hijtzazx/Lv8xWUttGCfU9x65689MV7172&#10;017/ANf1+nG6Uea7int0+9/1/wAP23h+88Nj4fax4h1v4m6vJ4qeKOLw7pumyFIIi0n7+W53xsrg&#10;wCVAiMjq00LfOvmrHzsXjTxo9o0B1aMxyKPOka3Vvl+bafmB6b+MYIzxWbbeYlusSEhhkib5gx2/&#10;w+3v7HnkDGl4T8S6j4V1yy8T6TGPtWnTCW2aVfMEbocqRnGMYBzkEEDGGxje2HqYpO3s4vl5rOUt&#10;kouSUm9XbmcYtRu3ZK5z1aaVN+5GTV7XUV1bSbUdruybTaW99jd8ZeAvj78LdD0bW/HvhXUNJtdY&#10;WYaLJfWMcbXPliLzAoYFgVWeEncAcSL2Nc5DqviG6icTXmFMiHy9qbXZAQhZNu0kb2wSCfTuK3vi&#10;P8U/GHxHmjvPFepeZDFhrKFcrBbyHmQouTksRyxJYhVHCqoHOl43aQASMVl5ZlO0cfex2BJ44P05&#10;pVIxp1pRpyco3dnazcbu11d2drX1+7YjDqUqEZVacYza1srq+l1fTqPvItTuTsltoT8+/wAxNNhR&#10;WznDYVVzyCRxgc+lPmmvLmW3uL5bVY7UbA0dnBb7u+H2RgSndjliSRwCABVbzWuPLEfDNjzPmzvY&#10;L1xyO2ccd89OZT5hXdC8m5fmb95kld3QdgPQnqecipXutPsa/CrWX3Dp7rUNaaS6unt4WZSW8i1j&#10;iUNtbtGq4zk8YHTpgACOxbUtNugLfU5lDR+SMDaqrz0GOCSc9DksT1JNPAtkAuLeaWbPzcR4Qkjt&#10;x0/zkgk1NDbygbmt32W0i7LjeFDfKcdRgcj8T+tdbolyjGLVlbtZL8zTn8feM7yW4i1PW4J47iOO&#10;K4t5LCCWORVyoJUrhX+YksACxZtzHJNUb3W/EN2txpqal9jivI1+0WGnWqW0MyAAFzGioCT645PJ&#10;55qRp1RLaDyAFgTEbRwhdoLMQGIA3nn7zZOMDkLiq9qxFzsjjZsDDF+3fHPXv2wA3sKrlVtTGHJT&#10;vyxS+Stpt0/4JSt/DUZ5llAbdj5VO7GD36jkZz0/E1YXw9LA0ZtZfmBz5kblQhzwRxzzjnPXHHNX&#10;bYWYRRJEVZcJuZgA3TIBweMepIwCQR1EsY077Ozy6fN9rCq0ZjuFEYwTuBXYSx46qy8jnNONGnGR&#10;UsRWl1/r+v8AgmvL8SPi5rXh6bwjffFjxJNp8swmm0+616dopHIVd7qXILBVQbmBOFA6AVh6wmp+&#10;I5I7zV9auNQaMMsLXFwZNik54znALk5A4G7PXirFpJ9rG8E48vLsr5HXHQe3zDrxnvineTOwWSJO&#10;TtDqjEsTgMRjH1BAOR2zwauNGny7HPz8tTmsk/l89TOXw7GRHG6bY5JG3fdBXae+CMdTjtx3HNb/&#10;AIXvfGfgVppfA3jXVdIaePZI2k6k9u0qAhuQjDI4/wC+hUMcd6gW5m0zPmMxVZo8K7HGMDAGTjGQ&#10;eO/XiBlnl2TywN93K7huZxjqBgkHkk8Z69hirjTproTOtWqaNr8zVu/HPxNk+1XTfEXXN10QZppt&#10;SlJm2r5alssd2FXbk8jj1qTxH4x8ceJ/D0Wg+KfiHrV/CrAw215qkk0eVJB+ViRnIxyM8HINZ+ma&#10;Zqd811aWumzXTwwyS+TbwtK5jjjd3lwB0RBvJOAACTwDTbOxlv3As7NpmYBm+zq25t2cAFv8evIx&#10;2tL7jntDmvZXXWyv95Fb6C7QmKEq/mMcbpPvYPt8o7Z9e1T2mjPaRrZDUVRnm3hWmYBpBkBiPUB2&#10;UEjo1BtJZoVgSwRPOjDI7fNuyOo9AQRzk9MjHGbEWh6ldWzvsjg2ZKyySbd+AwyADnnJJABxxnA5&#10;qYwXRDlUqa3kOtrvxKlhs/t67aKTlo7W84OSSQRuHyj5WPH3jyPlxUi33iHTImnsfEV3HG/Plx3L&#10;L5mNpUdR/dBx/srnjpDZWVzMixmwPy4dQsZzj69WGBx79BzkyR6XJaqYjuZY23M7yZ+YkD5Ru565&#10;A/pzW0efuzCUo82tvuRN4kXxB428TXnivxRrtxrGuaxNNc6hqF9fGW6u7qV2Z5ZZGOXld9zM7Eks&#10;+7JJ5q6n4E/sqZ7C7tWhm3sJref5ZInQkMrKcOjgh9ykBgAOOc1cjim0swzWtrhYZMrKZirA8fdG&#10;RjaOQRjpke1hbPUNVv5JrlZN32os8kkoLSE5DOQWOSeh+mecgkdOMtXe9w9tiPaaPS34/eZ1nose&#10;nxf6FqSLH5amWT7VwMdGz0Awv4dOKnudGCIvlX+Y1yB5l0FDtu6DPyk9x1znj2szWuowSK8FukgZ&#10;dyR7RlVBwe47ZAPPGR6Cp47a4EoZLJpAQ33+QSRndnHU8Eds854IqrO1kRKpJO8nczU8PCcI8l/u&#10;h37v3jEqGbrwRwdyg+vy988Ot9E069jjtp5mj2SZb94DGflGPlwOeSS3JPGB8uTpWunXLso+zBVk&#10;VvO8tdyjjJ4UHaBkD2yvOCMT3ttIkiW8dv8AZZm3guyBdr+XjADFeP4T3BOMZ4Ncq6oIzqSu0yrJ&#10;4Wmjt/tz+Ytt5zxR3SiRo53UqXQNjaWCshIyNoZSeoBrXvhzSJHaa1v1aNpODJ8uzjt8vBbkdTjb&#10;2zmr0Vpd6jJcRS321re3P2NJIzI0jBlTaCM7VCksR1wAPTD4bDUHjbT7WGNgkgkaSNh+8yfmxz8y&#10;n6ZPQjnJt01FJk05S7/1/X+RXuPBfh2F2TTrjbGrbY3nIZhwQBleM8DB43cngcGG28I6bdWitIY1&#10;blWVV98ZwB75xjHDdea1l8L6uFVv7M3ukbbfMwdgHOG5woAx6DjsAQYbLSr6BHSUKFVlR3UZ2nrt&#10;DHIyD/IEeonkjbRBzVFLWTILuy0qx0VtGDWafbJInZmhiMkbRh1AEmwyBdshLIrBXJQsCyJifR/A&#10;dtrSahq2g291eWWi2CXupX1lbySRWsBnhgWWXA+RPPuLeHcxC+ZPGoOWAp2twpq+tNMNDtNHjj0+&#10;2iWHTpp2hlkWFUeYtM8jq0m0SsAdu922LEm1FV/7dspmsItUntftUKxSRw3C/MhcPsbGeAyo20jq&#10;p6FRmo047PT+v6/4Ic0oyte/z/4H9eRQfw/oaFrpbxWLQqHjmUgsxJ5U9sgAZJyc5pD4Z0P7BHu1&#10;W1DbpAtuyybyqlTuyAFAO8/dJOUYEKCrGxquiX6PALe7P2byU/eLblUbKgMFLZ3DcJBx3U8AnbVd&#10;ba6nGbmNZJCwH78kLjONvQZI7Ac5HfoBqC0sOUp83xEcmiaS8q+XNt+ZlMKkyEYPbrnj1PbB46Nu&#10;9G0OB1Dag0jMwLNbqF8rkk8YHQrzxjr7GpJtI1owxzW1uVMZEkkjyFP7p+YHnjPoOfU4FU9XstTt&#10;bP7Iq2vnSMPLnZdgG/BBOR064xx16iny2WwR5uZJyLsem6FPbs090P3bYVD87R4PJHzDAAOeB1OM&#10;802PS9CjDBoljm8tnkbaNvB5Awe2MDv29KoaHoWuGwL3LSFZbgg7Y8KeeAACCcnpxnOcA81fj0XU&#10;7qGS6trgyAhN26Mnbhep4PHzDvyT6Gs7cyu0aS191S20JbfwbY3Gj3XiGG9tfs1vewwPG13F529l&#10;kYMsRbzJExG25lQop8sOVMqB6ttpuisWJljk+6GYLyuSO2fQ9cZ47dpE8J6vp7x293ayRkhW+eNh&#10;iNlLAj5c428j2P0qvJp0oG8TZWPJmWSVcN3wMewPTPvjvXLHaxn71/iFXTbGaLzIJE+67MqqNv3s&#10;A+oJH5Zz6gsk02xYKJDEB1VWUEFivPGBkAZAHTP4VNJpUiBobWdVZfmkLL8q8/xHnggHHTp1FTNp&#10;6rBhZlEzR7iyx7WyMryRg5wCcYxz16gHL0sEanvX5in/AGbpyzCOG4DKvMiun8XDHIAOB1HT6Yqx&#10;/Z/hxbWR21H98rEAeSPm5X5sZ4x3zkgfrbS2sDpyrbxL9sjkY3HmNtXGMKIwMnIIJJb+8OB0NaHQ&#10;Y5JPIW5Vju3OrP8AMDjOAV468eoBGR1NTy+RpF/a5jPuPs4iZYCo+Ubl2gsfTB9sDpxzkcc0+8g0&#10;MLu8zedy+XG0ON3bk+nHfr+FXb3QkI3tcwxLNI6qq9dwGR1z6j9AeOrrjQoLOWSIMoktwFkWQEjO&#10;RwpUkHOR6Y554xWbjfdBGUVs9jNS20kKrtIrNMwEihvutxgdAW4x04z9KkYaUjHy528voWVVG7rx&#10;yegPGe+emKtf2XDNCPPnDjeXZdpyDgnsOmOQMcYOakutJsnjWdpN/m5ZUXJwPwJ2kgZ55we/SpcZ&#10;RdgUozd7soWVvo84WVpMHy/3kjLyQpLAj2AHvnP4lhTRFiZomJ3t97y+dmO2en94804aPB5TNcGT&#10;KqV2QxjK4IUdSOmec8Z4wc4qWbTUkiBF1tTcreZGjLhfXIYEnPHbvyOhnkktLE88ee/MymLfSJfL&#10;kWQbt4aY8sAMfUZ468Yzt560iR6OIpX83y8Nzt6hsg+ueg7ZB/Spn01JpdzzMJGX5pGx8x659ePq&#10;DjtnBqWbS4RbR3skuVkmYeWuDgjocYJUY65zk9ORxMo26HR/28yhDLo0jMkszcjBY5wzAdMAjB6A&#10;cn6jnCi70G13SXMsqtIq8LGPlOenJ4+6fbt9Z7fSYJI/9VIz/wBzystJk53dQMcqD+eM4NLHY2kE&#10;ciz2vmbPvL5ar5YI/MnPTvk+3GfLYOanfdlb7RpMAWWN2Ma/KzC33E98DPTP4nrweMui1DSZrmS6&#10;1VpruSRWLySsS7uV++WPJwfm/wBo9epqZbIxyKvmsu37wVeG+8M5APPbPT5cc1CbeMxKAZCpJY9B&#10;8vpjryMdOOB0qeWXQFKMV1/r5ENxPonlyRpBNskVRs8sgnAAznPB7jnOOvs1bjSYjEMySF/u/N82&#10;emAOCRkZ6ge2TViCytYrWZI1uGmLER7Y8449Q39Dj1psVq0rMstorN5pwvC5TJGTyTzn0xkj6iXE&#10;rmh3f3lQrpyTKfJaKFpNu5uhwRn0OckeuOMVG11pizszwSN5agfLGq5z6nOCAT0x6fStF9NihkUQ&#10;lmU+Y24INwwFOTyRnA9sZHXIw19HkR1kEa7pDltpLZIPXOeByCDgfzFRye9sac9Nbv8AEzRcaYpd&#10;JLWT9596QjJPp7ZwT649DgVI0mnYaQWoAU/O0kYGwgc4z2+Zs9uB6Grktg6nyUG5YpMr6t9cjdyB&#10;kE9TnjORUa2OX3zwSLtb5drgB/lGBjPXHAHXB9qiUZLoHtIb6/eZ/wBss1QyfYd0W3P+sGDn2Ax6&#10;9+B654kulsopZLe1iiYqP3e1yEfnGcnsRjkgcHpWhe6HcxTSWtzbTRzLuSSKRiJFdeNrDPGOFIx2&#10;7c5hOnPGWhuIZn/i2q23gdMcjJxjOO3p0qeWW1ivbU+n5mfBewQXIS3tn3JKDEWYqyNhenc/w9B+&#10;fApGvlWRlks2Vo/mVVY7h649s4649BjNXr/T75oIme2kX9z88hUKMkjnrnjpjGcg9KRtGuJbUTXM&#10;IaL/AJaBpMKCepJyOMdf5dxnKLRp7Wju/TcpQ3VlH8jWix7mCyANkKQDkY6cA/XHfFJEy7Y1i0Z1&#10;aRv9WMht2RnOOnoPx69tKfSBaxRpCsewx7fLa53OuDjaQANmXHAxyuBkmof7JvLofJGxwVVo1/i+&#10;bnOcdOmMZ59yKTjqHtae+3z/AOCU01JTKLRtLXK4JVsuccgc8nGRyScAknrmiOd4Xy2mr8wYszt0&#10;BJIJAzjOTyDnk9OM2n0uJjiBl3bgJGgXAYbvX0HoDRJaziEStCv7xXB3LtDt+OM4yMAngsD3qOUf&#10;PSe35sox3Kny7wwyPlCHVRkFTk52jI+mBx6cZoSadfKVYdnnNy23O0ZORkAEenGatLpDLbZuFjiC&#10;wkr+7b7oI4JyOnJyOBnsegtk27fbRRw7pAG3R9ScZ6jjrx06LnOanlL9pTexRhW4R5VFox6HzGGM&#10;AgdCMEDJx+PU9DGXN2nkxttZ4+OzbccDOec4J6/4VoDSVhEbyWm5lXG37pPX1OBuIxg+v4UHSomW&#10;TdGrRou0xopOR06AdeeSP7vtWbjaJXtqe/8AX9fcUXuLyby5RafKx4kVeNxGSSeQT0/+vnNBuy7t&#10;EkSrvYM7MpHGOMc4zntg8jr3q4unLHtMrpJyUk8sbdzHjgEjad3QHBz69akXR4rljPatb8NtXEhJ&#10;4PGenYgj1H1qXEHWpIyRLdTMyXCxqrSE/dJ3c5JGScnPoMZ2/hHDPKkcm+RQGIC7kHqcnkjjPPuQ&#10;c1pS6fHNJuhhMeFKIsOW+XocZyuemfbqOMUJptj5TXEs7Rr5h3YjwPLGMZ54455I9ulTy8pr7anb&#10;b8DOV7mKLz3gjUrDhmm67SM7sH1GO/PB5HNMmllKSTxnncfLTaGzxhec5wfT1+nF+SCMx5uZkzIo&#10;dMnBc4PQD35BI654xgU/+zrSaPzLm9aFV3eXJkBkwx4yOv385HA/mmX7aEdWjMmlEs/2xZYO+75R&#10;zyOO+SO3fqcYpn2oxr+7kUsuDiNRkAk8YyQM5P4HvWtcaW9jcfYtRgMMhb5omj2OoOSMg46jBx79&#10;sVXmt4TLIlxcRs3KhVG3POBj1xg85JGGx1pPYqNanJK2qKU0lwsm4sdq8bWUYB4HueP0x1HWq8sz&#10;EZZpNkfKk5wvA79zgH8enXNa8enxureVcPH+7IZWwM/e44HBwxwMY/Dio4rW3jmk+0ReZHsPlrI2&#10;1QOCSBkdOOpPrWfoXGtBdClJBlFtxIrRsi/NCuf+BYP4dcc+3JighuIlWRLzlXUn+IjnOegB6Z/P&#10;pV++toEn+16cis28Fo42Xg5B2jr6D/PIaYLZEaSTcrMp6SKCf4sDqO/Bwe4OQMk91lxq+76lWO6k&#10;ZfLEw8vdjMcY5wOcenJ69Oxz1pl5CioJpZvLVOV+UnJzwcnH9AP0NlY4kZhsfJ3JJI0m7aNoX0+n&#10;4n06MnjtbaLzZNwbPzFcDH978O2Rwccj1NNioyXMrFfzriOOPypH8mMHblRyp/ujB5/p75qIMy2y&#10;XEjtIdwXp0wSR147jPT9KtFoNy+a5Zdh3eWzcAZ9zjof8nlwCsd/ktuVctufGMnOc9iGPPX8OtS3&#10;oXzJdP6/4cqbZo/Mi8zcyrhXXsc859Mn+vOKjXzUVotpZt20qxwcc4yeuM5yfX0q9Lb21qxWHYzP&#10;nycSFvpxjkgHPbioymZVa6lWTa4PyZB4x74x69OnFHqXGpHexXSOBotpLZVmMjBfvDOOo6/4Y69o&#10;UUxqrJJhv+WbNHle3A4+bj/Jq5JFYofLkmO14z8yyN8pPcjpkHOR0OODxiiRYGkaDIZvO3/u5OM4&#10;xnkLkf1PUdKEUqi7M3DZkgpDer5iMY5EkOGLAfXrjnp78g09LWASHzIirQj7skOCVJ5GcenY9MYy&#10;CBizb/66P/rsv/oclR3f/H3bf7q/+iWr6RRXKeJ7SXM49iFrJYj5kURM0i7Qm1e3HGOvqegPqeKm&#10;Oli2hljuoosSSBgq89gAmOMnnrjn+Rbf8e8P/bKo7j/j5v8A/rtcf0pezikF5y0uOislEcck4/h2&#10;K68Mo9B94rj0AP51pXt/fanpVjpGpQ2dvDpgkMN19ht45zv+ZhJKiCWYZB272bYCQuKp6r/yBD/1&#10;2j/9CrP8J/8AHpcf9dl/k9OPu+6uolGVSm6l9nb7/wDhzQa0FykYtJPPkDM+5fmwcZyM4z1Ofzxm&#10;mzadA0K3IGFbk+W2/AJ5YhRwOo6+3GcmnrH+o/7Zn/0cafqH/H+P95//AEB6qXL2HGMrXv3/AAL7&#10;WwimQxSebIpyynDFfl3YI753D0B56ZNWLsG7tVeZ9rTsf3a7V4wBwq7VUAnGFwoBIHTihff8gO4/&#10;66/0aoYf+QXcf9g+rVrW7mSpuSUr7O35f5mpLZrPcNbB1G3G3zIl+XByOc5zkfXj8TLFbhZN91MB&#10;hAS2ckLk4Vtpznn/APXSQ/8AH0f+uCf+gmsSb/kYG/692/8AQZau8YrYzpwlVvG+yudJ51hewfZy&#10;lqWaQZuPMKNGAD8m37r7upzkgoACo3gxqkRk3JMysykRt5+5iob5TnOcc9QP4u/zGsm2/wCQjL/v&#10;P/OajVP+QXbf9fC/+jKpS5lzWJ+r2mop7mxZ2ttDIvlzIZNw2qsIGQMt1zjAHvyXJBG3Bmihh8xV&#10;RYwzN8p3ll7jGe3Tnp1IOB0w2++3/XD/ANptUi/d/wCBL/7LQrct7Eyoyl9o3o7OznSRnmY9UZWC&#10;tnGSeBwORxkYG4DipLextm3ub238v5donb5sAZz68gFRgDr9KwtE/wCQ1pf/AGFIv/RlRw/8fSfU&#10;/wDoIqlKPYmWGlf4jow2m2u6ZrtlkEnmW8yMuxG+7jByCNpLcd+oxzVjT4tHl1OzWfV47GOaYL9q&#10;lDmOAE4LuI1L8ZydoLEHgN35K6/1bf8AXYf+hGodL6W//XAf+jXqudRtoL6p7vNzbHatIs269mvW&#10;zIqhY5XDNkLnHB9cdM44znpTrC6sQv2dbqRn6wTeYVC/Kcgg8enGfw5rk2/16/8AbX+bVHD/AMe9&#10;n/uL/wCyVpFp7mSwl/tf1/SO01CCytnUCWRVZmZVW4Vsjld+S3I3A8AnOMcU65/stNOiv18Qbpp2&#10;dZYFtgY4VAGxtwJ3EkuG4AARSS2eOTv/APXR/wDXw/8AWnT/APIT/wC3X/2oapVEna3/AANjH6ne&#10;3vd3stfLX77+XbQ661n0nY6/aHKw7JN1wvBUPtwcLuGBhRjHJBBwRVoappgaOGzvvKxcMCz5yrBh&#10;95cZBAHXseQM8Hi9M/49G/30/wDQDU0H/IJn/wB//GjzLlRitPQ6iXUNKt5ZGaUHacyMu3aSCeAS&#10;SMd845PA44p0Gp6REPOn1OPruVWyq7+Rnj5ejdeB8pHAJB5CTrH/ANdo/wD0I024/wCPeT/rlL/N&#10;qrm1tYiGFj1Z2o1DRbOKSSa8kZQwLLIylTLuYArwAW2k9iOW45NRRavpc9xtF80amR1jbeHEaZ44&#10;AwBjqOnfPTHK2X+svP8ArlH/ADkqKb/UQ/8AXGT+QqnJdUONH3rX/q1zv4/ENl9ga0m1UMrq3kxL&#10;ksAJM5YE8ZOepODgntmtDqlrb2rQjUWkRXVh5at8jDJLZHIIYnuAc5AyOeNX/j5uf+A/yNEP+pT/&#10;AK+W/wDRYrONSz2FKi5LfZHdz+KNM3pJaj7CIoY4BHDJIyHbGqeYAzEh3bLN/BudiFUDbU1l4o0K&#10;2sGWYiZWZWC+u0YDKARj7wAx6HJ6588v/wDj7tf+vc/yNenfth/8lb0f/smvgn/1FdNqvaXla2//&#10;AACqeH/drX+tf8irF4i8NXYjkW2jzt2hT8rI+CDjn0IAH+zxwRim2u6HcKYLOyn3S7QyxqeTjdkD&#10;IAGc9Bgkt6g1w5/1sn+6/wDOpdR/5B0f+7J/M04y8iJYfmlud3cah4TaVTG7OZOUEkfzR4XDEcgH&#10;OOuenJ6YLYfEOhRHbfRfvIeJBJ8hRh2IP8QPHvz3rgrn/jwj/wCvhf8A0Nar2f8Ax8J/16D/ANBN&#10;Lm12LjQ93mud/HqnhiKykLI26YodkcqEx/KPl6qN5HTI/CqsniLQluJCl1JDv3qxuEQu577vnAPY&#10;AdwexOK5OL/j8f8A6+B/6AtOj/10/wD1xk/9Aar5vdJ9hGP3XO0sNW02+ifTbE3l4qwSTxraw7tr&#10;RR7pJNqZO3ZGWbOQAMnuaJvFGjiztYbBWsZlh/4mDTMsnnyFnZWQKq+WojdFKksSyMxbD7U5fwN/&#10;yH5P+vPUv/SSSsofw/8AXD/43VSf7pS7tr7kv8xex/etJ9F+Lf8AkdXBrenz3rCCdUVFzGWQhoiC&#10;wwucZ+pHA6DIFTR67obOJwse7y8NJIrHZjp0AOOfTOOlctq//H0/0b/0YKqXX+rb/r3h/wDQ6jn8&#10;hxwsanV6nZRaz4fFtJOLRWkxtULIIwnJBbAzyFP+PbDh4j0ZuZIszMrkbSBGzMD1GCMA56YPXJ6V&#10;xDf8hGf/AK4n/wBlqzp/3l/7ZUo1NdtwlhFGN+Y7DT77w9CfMjDLhgXj+XZjKnAOMkj5sfh97qDU&#10;Na0OcH7LKzS9LeaS4ZsAcLxwT+J79+AvJy/8f6f739KdJ/r5f92H+VLm1CNH3d/62NiPVPD0MTRx&#10;Rt5wT95KpAP93AOPmJC/mPQVI+raPaoz3B2sB/eEYY7ic9Ohz0OMY4z35vWv9bJ/1zH/AKA9Qn/W&#10;T/7yfzFZuRpHDxlFa72/Q6pvEejM7XL7SjZ42lV28cYA9h2zggZ4yC98U+H7qBQtookQYVo1CkNl&#10;Bjj+HCnjII9eprm7/wD4/l/66f8Asq0H/jzX/rgv/os1nz+8U8PCMbpvU2NR1zTBKGxlfLT93Djb&#10;wRg4A5/XHfjNFz4jsJbRsRqPkULiRhhVBAxx78jGelc/bf8AHiv/AFz/APZWpLb/AJF+6+j/APo1&#10;qmVSTlbyK+q0+r62N/8A4SWEQiRGBXcP9ZH26dByDz3x/hC/iaF5N1t94R7RujP04/uj0xWKn/IL&#10;H+7J/wChtVzSf+QtH/vSf+hCsb81n3NHh4RXXQ0I/F0qxXTRWH7uePF0I425Xcv3ueF3bODgEgfQ&#10;04PEFtBdP9p05Hj2tsOxtyDByOwJ6+vGfaooP9Vcf9g7/wBqJWU//IFT/fb+S1LkyqdGnLXuzbbW&#10;oIyEhRiNpCqRj5QcgDHuOh9sY6l8+s2clssLhSzSKqsN23BOSQMnpjr9fpWZH9xf+ug/9BNZM/8A&#10;x43X/XVf/QpKlyZdPC05fevzOhk1qDzfPS3w+3AaQEc4zyP8P0wMIdfmc+dbxPIqbQdy42EnlN3P&#10;UDOepx+WzD/yHL7/AK8//ai1QsP+Rqv/APr7P/oVpUynZHPR9nUrcjj07+a/zKb+J4xDJPPErKxP&#10;lRxMQNzYJHUn04PPIz1ph8VRlY4YogohZmWQjO3OBg45Jwv4fqdPwf8A8kS1H/sZLD/0TqFe8fF3&#10;/kfvhj/2SDSP/SFK5frHLfTZN/kOtUpU63I43+Jb9k3t8j52fxNKs8lzaW3mbfuMsak7TyARz0B9&#10;c1CNbng8mWJV8qM7VVoyRt4wNw98nqev417V8P8A/koeof8AYQ0//wBIzXp0/wDx/wCh/wDXxpn/&#10;AKb7evNrZv7GMnyXsr7/APAPFxGdU8PUjD2N+a32u8ebt8j5Hg8SXVpLuUw+buBVZGBycfdxnuM0&#10;0+K2ndmOzacLtV2GMDaTyc8njj8/X9Lvht00b/r1g/8AQ5q1dO/5FrT/APr2vv6VVLMnWv7v4/8A&#10;ACpnlGnGcnRvy/3t9vI/LpNZvnnC26bmXbuxu3IMfT0/9C/Jr6lcac4Sa5aJcncrYUk8Z4Pchgcd&#10;e/uf1c8Mf8edx/1/Xn/pUas+Nf8AmZv+ubf+ltpXZTlKpy+ZUs8pwwMsR7HZPS+9k+tvLsfkzP4g&#10;wik6rCxcnEYk6nn16egH19Rnp1+CP7QF3dsp+Geu2/KM0upae9rAoLqmWnm2RoMkcsRgZJ4yR+sH&#10;7PH/ACSO+/67Wv8A6VQV4/8Atj/8ks1b/r3tv/Rwrup4Fyipc2/l6efmc64k/dwlCilzJPV33t2S&#10;Pz31T4beMPDKNL4m1XR7aT920NrF4itp5JNxC4UW7ybCp6q+1sZODhsYNzoPjOK0bUpvDt8tv977&#10;V9icRrlSQ24DbyOQQenp1r6o+F//ACO+uf8AYB0r/wBKkr1jxR/q7z/dvf8A0mkrjqx5KiiupUuJ&#10;pUuduknypdbXuk+ztv5n57WsOvTqxTTbidWXKNbws+M4bPyqf4c9MH5varB0Lx3cIoh8Oah+8XLb&#10;bSXgY46rnoPrx3xx9v8Ahf8A5KxZf9e6f+kLVRvf+QtrH/YLm/8AQJazlTla9+3Tv8zj/wBc5Sip&#10;RoJX879vJHxevhb4jTP5Fn4S1g+b8zvHpk3OCMHlemPUn0ycCo/+EP8AiBcz/ZbLwjq7TGYrFGth&#10;IdzL1ONvPJHBHv14r9ANO/4+Y/8AsML/AOiK6LxD/wAhyb/sKP8A+jIKxiqkqvs7r7v+CY/69Vqd&#10;L2n1eO6Vrvr8j867b4T/ABZu7lbaL4c6953VIv7JnLcEZwNnbnJ7DJOACa0dM+BnxtvNSFlf/DXX&#10;IXRSd1zYzKF2glc5Un5vlwT1yCO+P0z8K/6m++kf/stTfF3/AJGZf+wBD/6XyVtHDyl9r8P+CPFc&#10;a4qOFdSFKK3Wrb7+nY/MWb9nf4/xwSGX4V+I1hOUdv7Mk2uQCT1UkjjquU+mRTn/AGefjqL1YW+F&#10;/iCNipkVjp8gRVwSS7bcKcZOGOeeRyM/p4f9Xpf/AF5xf+jnqn8Mf+R1uP8Ar6f/ANkqfYSk9/w/&#10;4I5caY51IxjSir+vb1Pzhh/ZO/aGvcyQfDPUbOHz/K3TXEO7ftZ9o+brjJJwORzgnFTT/sWftQWM&#10;sloPhjeSM0ih/LvbccMFY5+YcYbnpjcc9DX6QeNf+Q3qX/XC6/8ASNq0vhf9y5/7GiH/ANDmpVcL&#10;KEVLm/D/AIJz0uNs0liPZOnD7pdFf+a/4n5kXv7Hf7TsRU/8Ka1qSNhkTQ26spcc7QVYrkDng9sd&#10;Rw2f9jL9qPTtMjul+FGqQxtIsatchI2ZVG7kswUHaCeoOFzyCa/VWL/kBWn/AGC7D/22ryW6/wCR&#10;ng/7Bb/+1Kzp4dy5m3t5GOK4+zbCqKjTpu+uql3S/mPgub9ib9pxbWO6l+HbyDlZI4dQgaSI5Bbd&#10;+8+QDvyFG3k4Iqt/wx9+0Raqk9z4XSFTIE+bUrfqcEOCHwVwVYFeADnuK+wbr/j6b/tj/wCioa4D&#10;Uv8Aj1vP+veOpeHtC9zlo+IWeV3yKFNbfZk9/wDt7zPniL9jb9oO5tmdfDEfks4jWSO8iKljjuG7&#10;k5PTI+q5sJ+xH+0TfJttfC1pIrIzKq6pbtkKcZADHJ+Vux4X3r3rVv8AXRf7sn/obU25/wCPLW/9&#10;9f8A2jWTw7/mevodUePOIJWdqev9x90v5z5zX9kv41CVbWfQEDH7sn2pdr8ZAB4zkZwR0wc9MVaP&#10;7G3xqeJSLKxlVnwfMuipUEkDd8nsc8fdyR1XHtuif8hG7/68E/8ARy1n6j1b/r1j/wDRKVlUi4yS&#10;Unv5f5HUuMuIJ1OVSgrf3H5f3/M8k1T9jb4s6Ey22oTaZBJG4G6SWbczEFckeUG28fUA9OtT2n7H&#10;vj5rHzD4j8O28wbDR3mpSpubgABhCVzlidpIY9vQek6V/wAfUf8A1zf/ANKav+CP+QfqH/YQt/8A&#10;0U9THmk9yq3FWf06cpOpHR/y73du/nf/ACPHm/ZI+JsZjhi1fSfMkUhpEupljBycfeQZz05GTzxw&#10;KaP2U/Gs1tuTWdJRYvk/d3DPgMSNvyoSGJJwuCTjrk17JoH/ACOv/fP/AKLeotI/5KRff9cbj/0B&#10;qzpycrsl8WZ9HmXPH3YqXw9+m/bS/wCB5G37JviXaiTeKtMZWXbH9nlkckEErwyhthxnBUcj34zL&#10;n9mXxzbTmK91fSI32mXdJqRXAAzhgycH5Tx/tDJ5FepR/wDIw6//ANfA/wDQEr0Dwv8A8e8n+83/&#10;AKNlpc0vaWuaYji7PMHBTc1K6X2Ut0n+v4H/2VBLAwQKAAAAAAAAACEAMjemfLylHgC8pR4AFQAA&#10;AGRycy9tZWRpYS9pbWFnZTIuanBlZ//Y/+AAEEpGSUYAAQEBAUoBSgAA/9sAQwACAQEBAQECAQEB&#10;AgICAgIEAwICAgIFBAQDBAYFBgYGBQYGBgcJCAYHCQcGBggLCAkKCgoKCgYICwwLCgwJCgoK/9sA&#10;QwECAgICAgIFAwMFCgcGBwoKCgoKCgoKCgoKCgoKCgoKCgoKCgoKCgoKCgoKCgoKCgoKCgoKCgoK&#10;CgoKCgoKCgoK/8AAEQgG4wpP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Bw4Hy9BzzSDA6njb68ULlWOPypRu3BVOPfvQcYhKnjb/uj1pyJz&#10;tPHPy4oHIAVPm/2e/P8A+qnRgdf696BD47Uhd2dvrz0/z+NJgR8O+OPrn/GpIlUo2P8AvnPX8aa+&#10;TJjGO1BF7kbjcdpJ/BeKcFQxMQ3/ANY4/wD1UYITJ67acH2jCKdw7buf8/59KAI3AC7mPPQZHWl2&#10;qFDBvcBqUkF+O/8Ad+lOCu42R/dXnnn8aAGcKRgfj+VSt8w+WTj+IBqJEAO85PbnrR8yn5R6fQ0A&#10;JubdtAB7D2p8bCNCyt2Gcd/8/wCe9NG3bzjnvnOeKUPt6N/Dwcigm2ghZmHme/8An3qbIb92x69N&#10;35dvr/8ArpoIYbo29BjsD/KnxqxG7J25/u0EsQRMCq7eFb/OakCopUqPxwf88U0k4yCPu9F5x7dK&#10;cQm1Qw+XnFBIpcFfuHP930qVgF+YHPbd6U23t2lyS25V+97e/wDn696cyNHiORR83A+bp05/z/8A&#10;rDN72HCQOCrc+lPjG0ltvbI46H/9dMRdw2rjjn6/rxUijnys5Ofm9+f5/wCfqGbJ7WJLiYiQ7T1X&#10;A4/L/P8AhO8MWzah+VeGz3wP/wBdQ26C3+ZEwynqGOP6DpkVLvNxMQn8XTbnv+HX/CqWhzz1kJsb&#10;ex2rnjheg54OaEQuw3E9ct3xxT3RgfKllXK4+ZWzt6dv881Z06yie8VL4N5e9TMsY6Lx83TGf0H6&#10;0ormdjGpJRjcrW6EruCYVuQduO/XOOP/AK/pWnod0tlO100KyRMjK8bL1U546ZHT8OxBGRY8WaFF&#10;oN21pY3S3Fr5mYZtoBx23Lk7W9VPQ9+mcuOR96hBu3nJVex/z3H/AOpyi4S5WcPPTxVHmjs/6+TJ&#10;plTc0sLLjeeMfd9jjj/646VCQ53FTuLcsucc9uh/yc/Wp0k8ptv2hcbcfX2+np/9fNJIjtGUV2OM&#10;87+nPGB78e3SpJjpoEaEN83ueBjPP6Hnt2qSKJFRZAw+VRu+XI6defx9ByOccU2Pdu2KnJ+VlGOT&#10;78fX8M+1T2vmE4kkZfumNQhOATk+nTqPWs7ESY8Rsg8woQvr/D9e3JHr17etXtIj2s4mVWJUbWzz&#10;u6grzx7nOOvXkUS6fONPE5t2aOdWeNxkqQMb/qBjqM989DVUyzQfuSVXqFJzxjsPToPetYrkaucc&#10;pe2i0v6sWry5NzJ55uBuJ3MMDHI4OeMDGeB6cc9I4USOVZXUfLnzEXjnPI47enI5PsTRa232oqUk&#10;k8x2yY32+hOeWHPHf88nBfD5aGPdnK/wL2HOev8AXPHXHGZnJvUj3Yx5UPgVGYbztVsnd5g4xz7D&#10;PTnp+RqwZfNiEmF2rz5ifdPPB647kH8fwbZR3LEJGG83ad7Kx3EZbB+mSOeT+eC6EC4lZBI+7+GP&#10;jbwScMCcADv7D64xZjKzl6FuBpPJ8rdGrSLjAkIx33Zz83PJ+8CPoMW9PYMUlO0KdoA9Dj5ehGPb&#10;B9QSKghSJCQjOrLgt8uGxnGD82MdP/rYJD4ppgq3DMXZVLbkbPyj0IOcdeTn0HQ1DOGfvJ2L15qE&#10;txJ5rdsHIk2rkbc4z6cdMn7ucY5sEMqoiKpj3AsisoV1BJUYBGOnPXaMZIPFR2tvJAkmoIrLICBm&#10;SPCLz1B+6Op+gBwcgGiGCd3azhR436L5e5PMbBYccf7HHQlRj1pHDLltaOy/r8P62LVgVWYP533C&#10;NzLIZFONwwcAYzn+EcZAO08i2jpblvmkDedlcbgVAzhgG6cMQC3zDjn71dD4D8KaRrPhu+uUuZJN&#10;Qt/LMa3wBgmjDFWjUDeFly0TLkndtkXqyhsOVm8yQzNCGDKN8bFdynj5c7WzkoDwAMfTMSjKOp5n&#10;1mnXrzhG/u2T/Bq3da/p0YkDq5jNyvmIseWZXDNG2eow3UqoyRkYOcgk1rXfiQa2GgvJEVWXaDtU&#10;7doOHOBt2gbwFzhd2BtwpqhNBd2dv5cU5b9x+73ABdp5IIyQDuzgkEHv0wKsu+cZnn3MFdN0khfB&#10;IGG5J6dsdMbsnHFxnKMbLqQ6dOs1J9NvL+tCO5hn2MixsqSthmQkkgHO7nJ5KgHHQ9QMndTWRncT&#10;OyqY18phtGVAT7ynPfOcnHJx25uX0kN1EhntonnZv3wlYvluSDjPXCjkcYwOpJFJHDjdt/eLja24&#10;na3T73DBsHgdBjk8UjupfDt/X9dTX8IX8mg+Jl8UR6ZBc/YZhPNDeJuhkXdlhKsnLIwbDA4JVm6H&#10;FU/Hx0mfxFOmiw3MNqzMY4rhzI8IOcRszKA2M43jjbtJAYnNWOdrB/Ns7pfMWTgxyFizrzuGVGV/&#10;EsAM9eDWiMTHz1hiXy0VlbH3sZPr1JGAQMdR2NdH1j/Z/Zedwhh1HE+362t11XS620d7er+d1JlF&#10;mttJLIP324pErrlWHfPLDIyfToDkjDobeCRl8u8Tcm4llX7p3Hr3GFAwADktweKg88eUttkr83Ku&#10;Tk9yoGOoJweQMjsScWrWMCVSiwqxXdFufcFHLDsODu6Y6EkZwAeGpIJJxjoWdiyTBo4PmkuAd1wo&#10;XHzNkYJJAyG4Az1HzEZq1aW0cTqssyxoFBd42bPBbLLlN3HvxwMEYyac4ZreERLjcq7oDJtySgXB&#10;UkcFcfNjnK4xnAvWyp9nQjKRHcVjTLOuRnaqj5SpKnOcZUnOc4rzal0cdR+7/X9fgaWlRRSTRtfp&#10;M0cbRtncqSRqhUOct/EoDnvyDwch63rq6t9SvILi4dftC2/lS3Ey8yOqYDEfOCxCqu3J+YdicDA0&#10;zzbSWOd4pDujzGYYyrMRyN33SQpIHy84AB4yK14bK4guX85pY5/swWTZndJJnhMgjd8o+9uAKlCM&#10;g5rhm+p4eKjH2l2+jt+T+Xf5X8ug01rLTYmns7WSCaOSMW6pcbht8lTtUtwEV9o3eYRhTn5WAO1a&#10;rCks0kcixgRttZYMtESAQV6fKo4I7Y4XJy2VpHneLNTiexdftBYz5hm3PM2S+2NVAXczKzBCctnC&#10;Enite3nksZW+bbs3FjGgZQx3EnJxsUkAbgeQDkfdUeHjYu17f1+v/BPl8U3zWfxW1V7/AOe9n+Ju&#10;WRufM897iNxPIYvKiypHGAeVC5IJA5PzDoQpA0tOkWa1M0ksLSPnEcr7mGcD+IYQ8qxKgHAwNoIz&#10;j2ULNAplPkFY2AV1JwcHDE8ZUKu7PRULHB28b2nW99GseoiPZCVZo8KNm3dsZGIJ6MW56jAySZGr&#10;5zER5tkfOYrliv6Xy/r1N7RpQbySVbWaPa2ZJLiBflj+6pAXG5j2QqMnP8QGOs0gu0i4VGlGYyu7&#10;dkgdFyAVyy4PRiduTjGeR0uSKVYmtJWaaRj+8aP+8q9hwHI35Xg/KyjJwzdVoyyLPawyOhZuWZOk&#10;gyCRg4G0tkYPykFSckBV+WxilzNf1/X9WPkMwXXy/I6rTgoHmPAGj2jfDHgELgnjBIzkAAAgZ+ua&#10;2bUMXZy7M0wG5mVsxtkfOCQFIxx8xYckcEBlxNNCuivcz5YlVXzF2jGR3AO8klu+eFJwTmtrTimP&#10;3m1mOSFEZPyj5jtOSR3JHAPXgNmvL9pynxeL3b/r+v62LkR2W2J2Y43fu8j+9j0HHbk45GTyasRt&#10;/q/Ofy/u/P6tyGAA5GOvYdAOmRACZX8xmZZlcNKXyrEdwDnBx646EZxUsEYRdkUSrtyFC5yu09No&#10;75x/FnOeM5rG55ciRUjWNfMKruXG0ndtIx8xzycYHUAY6nrTZ9xXzJAFPaPcAQcY4ORxjHfv2p23&#10;cBCq7Qx/eKy/JjPHTnpn26dOlEqOqhjGNrcBZI/mAycZGRyPmb1OM5/u7xloZrRmfNCwljgd1Y5P&#10;yhiCduQGB64zyBjI6rwuBRuOUkO1e4VnhAbGADxn5ck9D1BHXNaC7g/mRNu/56+Wo2jB+Xp34/Un&#10;BwM0irPdbII1j8wg/JuAHOPugfMc46gEHIyM5reEjvpO39f1/wAMULp4fM8xWjZlO192B0PHAOM9&#10;dvoc4wcZz7iAZkZ9sapg43EjsM/dJ5z3wcscAqd1aM8kjCMNuUJhh5SnewY88c+np7HHyk0po4TE&#10;1sy7hvxu3fMqls556Ekk5/M5Fd2H1lqenRdjOmE8UeSVWRN2794GbmTlmGAMAc5OAFxnpxhX0sS3&#10;PmOPmYfM8+MbSP4sHnO7n2VlHYV0FxZOIJDCpRI3w6LF5e+TH+7gHkc8YGACS5xkatb3P29opdxb&#10;cUCx55bcFIzu++T0wQTs3ZXrXpctrNnsYSUeY5y7isowILiDc0ZaNS6nLgkEgHAXd0AOACdpJzk1&#10;zl9ExulCahFH+/GJmkB3DzMYzyAPlBIBAAbnI69PqyrLBH9mSSZp9u0mRTG67hg/Nnn73XfxyTuz&#10;jnLx5gsk8RbeWDx7ssrAbsFiQV++WwMlgQeuAV7KOsj6rAyk1f8Ar/gGBqfmHa8YjkESAbY5H3Iy&#10;4yuW4L4OBkFcDaT13YM8bSnbcsrlZNknmbgCcEAtgknuvPzJtznqTvawl7MhVoGkDzFlWOLkOu87&#10;FyMqCME47LgkCsUxCEqsTt80ZWLy8lWAOd3BOPvEZ5xvOOCzN6sF1Pq8LpD+v6/rqUIYHmT7Ut2r&#10;SLuWQtnHCtyvC8NjbnIIJViM4Il025sIxILq0j2yLJGyzMC0ZOwmRdpySFxyMbvmBGXIa1NfbLP+&#10;ywxxG5lgXzl+VGC7gvGUBCqOgHAIxyozZZIWtMENsRW8qPznVevHTA+9yAAM+inkdHwnoxvUVmuu&#10;lvw7f8D82z4mDF7d1VgBGm4biuM8EdDkdcZJZQc8lbRE7usc8KyZU4XyzmTlE9jyS2c4yVcAZIIb&#10;DAPIY/a2jaGWPzI1yv3h99sYJG0AMeu49yc08NKUMK3EsiPGq+WW27l5CIowSMqQRglT82M8GspS&#10;HKV9unr5DogSskUjsZNu5X2gs2VwTwBzjA5xkqTgEEiZDE5hQTeUrp/dBA24wQhJDBlBABySeSDh&#10;S03hzTbbV9UhshcGGS480LM3+rLhSY2YgMVJc7GYdB83zd5ZNPFrOtjeGeE/aPLZduGLkKFz6tuA&#10;JUZyNpzgZOMo8uv9aeRySqwVTk62v+a/Nbf5lOOLEebiZsOojlV49qoN24njk427yQoOCMZw2dJ4&#10;IxHGJbZY9jYbazKu7uM4A3fKV3AnknAYYIfa3KGG3WWOMtCW/deYdv2clW8o7MADduJI6ocA4C7J&#10;9STTbbVJLDS7vdDJMxtfuyfLvKocKOGClVONoByBuXFE4fuua/W1uv8AXc56lSUpJWfV+X4eX9aE&#10;No1qrRvcMI8qzSPFcBVYA8gYJ+mRwSMgEgYtxkWm1433SZZiY42w7AHuSdx429ODz1LAQWU11LAs&#10;sXmPJ+7by4csS/QnOMBt4wGIyQ2SCBg21ttsCrBCr7EZ5Gt1568DcucEIoZSR3znnJ8+o+5zVZe9&#10;Z/1/X3GjZ3SWcjExeWZo2t5od/7t1zxuOckcjdkcGPOCwFEBgZZnillXfIzsm5fljLbjlQApCnYQ&#10;CduWxzkCmpbQea1pLG3O3hdqhh0wcZwOhxt+Y4yASRV54msnNnIu91IaRpN3ygrjBwBnJ3bieWZm&#10;6/6wccql7I8uUorbdjreRpklFi0OfkdVVXZWdiojZQQo+6eMjkg8YYbktiiNG8csaiQeXBNJhiy4&#10;A3/xA5OVzxksuBtAAljVk0wSC6jk8uUCKbzi244JLcKUzlWOWyRjnGBUjzS2yrJHJGq7chjtzwfl&#10;47ZX65wqkZANYSj0/r+v+Cjk5t0v6/D+tUPithauILiLzflIjWRmfG0thU7/ADHPqGO7qAAHwCON&#10;2mWJedu0rGGKAHqFYAYYdQMEluOPnMKGISqyH960igmZhu+8BghsDbtG3jhucqPmIvpARtuLe8mm&#10;3KQ0hZgqRliAhJPzHgZXpnIHK1nJHPUly/F1/r8fx/AW3jZVkku5NpSP5ZImVs8AleeGO4ADPXcT&#10;/eNXIzdCLY6LJJ80pikuNqvhe7Z6HBU5JXIyefmNcy3OxJ4raNWVFZmkkVmDAfwHYRwO64XlRjBB&#10;N4B40DXEDR5kVhcSPtKtn+9jPByDk/Nj7qg85SjJa2OOrKXVf1/Xn9xYmtlWyW9BuZZd0isd2Ds4&#10;IOCepPmY74JxjaAoUxIVwAwyiyeYoXbkcgYPXngA5yfu4OIQiEtEsbPcKuZmdCdr9AACSfug4APc&#10;ccnbYtI7Uv8AabJyqszOrDOQTjnGTjOSDnj2J21hWfNscb92Ouv9fl20+RNZiXCuqKVGG8tVVs5G&#10;4dMkkhcd1IzzjkWIYJWVojnZ8qYeQgN2Dpx1zwRjIIwNxNQbQ6KGljVtpViu5nLYJK9/l3bRkNnk&#10;YGWNW1jkaMRJCGmaRiIzcKx+UbgeUCgAYUEYxlhg4rgneJy1N/6+/wDrYvSC2Z2kgCtGVVd3zKUc&#10;AFiWUnncpYBSSAyjjoD92tuwMUe1l3mNGIJGQSSMYz8q9SO+OchoI40uF3o/yrJv8wKW4XqwbJG4&#10;4HpglucnLXYYRFaCQ/KqsVby5MqWznPuGD555HPGPuzrPU4ZWjbUdbwcSEFVXau6TYcN8xGcN+o4&#10;OQeCMVqDTrePS4rlpD56SbJI1yuF6rJksuSWLdTkY5xk4zY41j2i1nO7dtSMy4DEdVOCQTlh2JBO&#10;RwDVsThpCrlRtCn5mLbfwznOc57/AO9xif3cebmV7rTyempxVuaTVn/Ww5ERUJmC7dwVTsOMFsEZ&#10;GcEH8cKAOMYtoyl8Lu3MchlxlR0wAOnHYZGDzg1XRoI2MxhjDSD5dy4IbOOcZ/iYjuAVHHQVYVUU&#10;qnlx4jVQ27IwcE9B+HXpkkccnGLlHY5p/wBf1/VywsUojhuYjxv2K8ZDcgDuPzPrwCCeBJAQHikt&#10;iyM3G1GC4GODjPbPbjgcEcCPzNkUcciMo2t5f8LKSR8v3SSScnOeo9+GsIREzIQwYESeZIRlM9eu&#10;STzyWHPfnNbVJx+ycur3GxgyL5aeYcxlFJ3AuuMnpnrxy3cjPQ1IqyzuqKWUM25vLyvY5LZBxwBn&#10;p6gc5JIm5nDRszqyqqsgbJ4IGABnBU9V+XgjviRGEdyQk787R+86E55LAjq3PqOp7nGcWPm0ISzA&#10;sWjZVZctux8/TGF3cZ/PPAwDxPbRxL8zxIqqcLIrlQik5wOnb2469TykYiSF5JY1YKuW/d9Vz0zx&#10;zwM5GD+tCK0CmfzTu+7uDNw3HHXg8c85Hv1Ey3IvfQsSJH/rYYCufm8mP5QMDrgkH5e2MdM8nJpY&#10;fMUtKRu+bLBjk98cAf3sj65PQsaijSZB/ox3AcMVtwxCL0wcHPpg9CBnGQasRkmQBIgdrMGbc2AM&#10;deTwCO59D3HE/FK9jGWg1IVSVUhDFxJiN2YADgjjHBOR69eR3qTCRqzhdiKcx4XcqqTle/QdsgcD&#10;tyQ0EOFZpPnY/NukJB4wGB69DxnoD6YIeqCP5ztQKzfd52qTknpx79O3ToDlsRK4yNCFOYmHylSF&#10;YbucYOfTJOD7bj1BqRtrI0ZBXzGYna/zMQcZxjI4xx1ODnvTk5hLSZU8nvjp2z34wV6kcHHGY3jA&#10;KogVW25OxTkMuMkeoxnk8HnOMmq+EW7FdsFnGG8xSW3EbmfOM8ngfkR37ComConmyyJI0a7vMVjw&#10;o4IUnvyM8dsdwKmeDeDI0jrtOVVV3Z7ZzjJBzjHUEnrg1Hh2XdMR8zlerEA4+Y5yM56AdcHrgYDi&#10;nJhEjKuJNph8tvlyQF+RyPXOeo/T3zUE+3LIZJPvh14xjJ9T0HpxwRxzkVZYptYKF3Rx/K0bKdvP&#10;QYxxwOmOc9+DXlVQ6zBlX5vlYcjp1468D8OeMHjeMbG0NynP5O3KABgQQu7oQ3XB+6MZ6E5yo4yQ&#10;awRlkURH92F2xzIoVRz0yT90Y7j5ueSKuym5CeUy7ljjHlqfm6t64/un1ychc5yarySrDM0uFVvL&#10;AYSL98ADB6/eyD6AkDkksF6KfxI7Kcnb+n/X9fKrqmnyabNLY3apC0ckiTAARlXXCk56L3HZuOoG&#10;aoEmWVFQvu8wFiV5Zck44zx/sgAE8DJPGzfW8N7ayX8uqyS3X2ghl87qMAK3v0YEnAAAGDkmsdo2&#10;EbItrvZlKsfKG7DdWI7AsCPfnjqK6KkXBrz1R2UJc0ddyvMIZJPNEsm5ZCiszNhsLyeCQq447E89&#10;CcitP5rvuil8wrGvWQDYV44JHBBJ4IztbHbBsyl5RvhTcRJlS0ihlwFIZO38J4yOhycnaK83lJFH&#10;KsqSYYsV6gAKcFc4wVHbb3GeQCGehT/r+v6/yrDyfMDxyh/njIDPtjOM7ck8jvkduSobAFVixlMi&#10;kHMcarNGI9yxkklTsAOeR264IOAMGxHJLFLthZsrGqlpGDGVhjCvyBgF1ycnG7K4DcRXjiS3WJJF&#10;eKPeFk2qwi4GQAW+jbeBhuMABW1ijsh8X9f1/XlYijieZmCMuYVmPmTSBTlQG2nhSRkHHI5HORkB&#10;s0U3kPIRCzb8DzXPTpx8uRhQe4A65NP80QnzbbzmCmMK4nzhfvAKGb6dDycHAyM1zHFbt5Xm55C7&#10;WbCgcEcYIY7QF6DOc+9bR5drG0b3In8m3mWFY1dWXCySbRwOhLYwP4SQdw+ZT1BFRSXNzCzMGyzy&#10;M0kbQjdJwpYcjgYHJ+UjJwCQVMsURuLX7RGjec0bFJIWyvmHkDPXglsfxA46YqG5micM8SKysGFx&#10;+9A2ANzkp97OM4ywBwW7ldL3Z1QtzbXGsbjdMkBZm8z5Vh2A7Rgk/N3AI6kD7oGdwaoVmnsbQxuZ&#10;FKx48zzCu3pxw+CAfl+bkEZAA5Sa68/5pYxJ5ir5gZlVCuVIzuDbvvM3I53Hj+Gq06RR+dOqrMrK&#10;WT5dm9cjOCBy4BII6KA2D1Wqi3HRG0Pesv6/r18xXlLMphaSSMqBuhyjPycOQWGQFUjO4YOSdrYz&#10;C8DTx+W+6JY1YGMSFUO1Tyo5U/dA24ztxwwwDNIYJf3zztIpAeORpnVnIOMA7STyRyRnk4UFitVY&#10;ttxsKq8bNMi7lZXZ+chSUIw2MnkYOBjpldIu5tHb+v6/AXdKF3wwhtu0Rxlx8iZAJ5PykEnABwWU&#10;Hb0JhM8tuklzZtsOd5QK5IYkbV5OATj2ADY2AhtsrOxgXy5oR/y1XezLkgKBlgM42hV3lQfmzjPF&#10;NkKwri1AERZZJJFZsqCWG5uT13NkdCxJAHIqjaPp/XmVbi1ntUhkhbb+8+XeedvlhznjG7lV6ngA&#10;fdEhqGaGGZpo/tqraSxssEkkjRqgwfm9FDDGFP8ACSDhQoazcsl1bLBdXMZU7yWMfJjIU4ycHgEv&#10;znlgck9YDNIY1up5Eb94ssTeZIoj2YAIcZIIJbPVlwS27AxtDlOiDlZd/wCrb/1v3KjvdwutvMY/&#10;N8x2jUIGZIwPvY9CCSPvHAxgGooF+wTzCV4Ve3mMlu0MpYtyykZbrkMxBO7qNwLZy/a1qGa5lbyZ&#10;GbzVwSTltrEjB77hnJye/pWlEcsIs3XcA2EAtwdiruz14+8duQcbcgk4xXVTlyyOyKvG3T+r/wDD&#10;eZrWdjL4s8RXEl3PBbrcb5ZJ1tz5ayeWXGec7GfC5wScncOVFc7c2kUJWCS4byUcLuR0aQ7QpKgF&#10;yq/wZ+ZQDyc4G25G6IpnspZmEc6SBo4m+YlWHP3vmzIRjLE55xjD5CzRwwSXT3LSeYqGbMwkVpNr&#10;Mu4MSTg5OQ2G3Z4Iwe9csqaSWp0YenNSdnokrK39a2sQXUSq6qt1GVHMkzZYKVGAvz8KT8vJwMNg&#10;kDbivK58hVDRq+35VVT64x90ZORk89cY5LKL1wkRiWWCJl3SStu25G4BTuO0EKc4y3oucACq8tta&#10;xQSXV3L5LPIoaRlUh/3XDYySR7EcdeCcDWET06clpf8AroVZGntZVYK0DbmZYIsYVsscjOMjjIyQ&#10;QD0PSo/Maab7XPDGVkUH94CyhTjGQ3Q4OcndnJY7scm4Atcvel9jZVvOAVxn5hgHg98jIGMEZyKj&#10;htpg7wSJIsm1y8sSMsgbIOR1wSCSTnGVxnhWHVGXKdcVFav+u/8AX6hHDcX8zWpgVjMu0BpgmAE6&#10;DkBvl3AKeXPHU7Kqy/dVZSp8wBs+bJt3D5txZ1JHyr0BI6cbgSL0xS1naOzYxs0ZUiOTaoQhf3fy&#10;gcMBtI6YC8MflNNjNFullMiyYy0m75o1OMtlcYwc8DgDA5H3tOZyVmbU23r6WIiYG8uOabdlgjSO&#10;qBgc5yAzEjB3HgAHoOOahgRGjt7bbt2xjbHlt8fzfOxwCD0DcEkkqecnEu13QJH9zptEm4szEjbk&#10;4zxz0/hyCfvCODzbu1QTWXmN5uGhT5sZIzx2OQBkEcHrkkUoxvqdC+H+vP8Ar/gEzTuiwyRXEiuq&#10;n7yqgjbKnZznuMHO4YA652iqylFWf7ZH8zfL9oTbhyBnkAnPQBs4zlhgncElVhCzrB5wEheNljZS&#10;VHDMuR8vy4YKMnjPoKcrQwzSwwSGTauZPm2s5ByeeeCOeehGOxI3siox5f6/ruSxOiIpl+UriT51&#10;YnONu0KerDB56HGD6mG0SOFVOG8vbuLEgjaBgrz3PY8A4yGBpqBoE2W8YiYZZt2AEw/LZznbjcMc&#10;4IXgd5LgRx3MkUG9Ujk8tWXC4YDBJGAQw4wOD97kZAp3K5d13/r9fzHabpwnkjgsYUaeZxDDbyRk&#10;/OxA53tjAJGclgOoPNFuB5mwt5nylHEqllYlc4Xjg4PXJOS2FbHIiyWY2W1msL+YjwlJpPMOMtuG&#10;cEsp7gAnnkU1VeSbeu7dhXEcKlwQNrKoHGCTj079SQTLROsm7vT8f1/r8EQTPG0oYMvBM0v/ACxG&#10;SMDdkE8KM8/KQAOM1IyLuMm7ZulIVhu2qc/Nx2HIyOcYPYgmJ45Niqp8x037d3zfLkHI252gkIQe&#10;GyQAQSMzxMkDl2jVnYYaYQgNs+bd6DIbI3DAJGQcEgVGIPuv6/r+luyJ13RMEib5l4jyybcAFRtx&#10;hc5I/i+6OmKcZZZp5JINzL96QM0jZULjPI44x3OQpznAJdKRFNtig3Qsx+eaQqp5+YfMD1JGS2Sc&#10;jO4jk/cwEvE8m1dxDGFfmUbiRg4AHJ44C5B70mg/r/hyaAM032fMYXftb98RsO7jK4KkcY2jk7gQ&#10;CAcTR34XZJLAzful3xyfN6bgQxwARtGQOhJx82aqwTSqiRAMq7cBOp2nnKgBixwQc4JHzDsDVi3+&#10;zEF4WkjhdRw0XzfdA6A/Kcjcv3lwePdcphNd1/X9fIuWy3IbZbeYzRx48xojMpBwFGMEOSCM5HJP&#10;QdBcsLKRFW5tzD5cY/dt5imSRir/AF3HbnJwAflwDgEw3UwnuxqDQpbBdsnnSMm7dgNn5lwSeCOm&#10;d2Nq7jTklVNqly6sqlflYsWC4CfP1IPRcnORkjAJ45xOCfNKPr/Vv6/4JYaNpG+0t5a26khgW3Z5&#10;O0k5JBBUHBOOq5AJWpPmjjBjjMbqwC7IzxJnaFAUgc4PPG4EkD/WVXh3rGomSNVVSVaGUjzNrfKc&#10;8AHdhgQTyPm3NmrcJjaLzefm3RhJLdWVBvYbOOAcAHbgZK9Rwa4qkbHPP3V/X9evyE26dDBtW1DL&#10;GqDaS5ypGQM4+bvg4zg/KDnYLgihMMjMzbsbzIzKSFQbsIcHk73JB4JCjIzkQeQLTaltBI0asdoK&#10;DzFVmCqSQ5HL8c9SPvA5CrbOIZFW2KR7lWQRrgbSQrAFQM8HnhWyOPl24HHKRzy95aP7xzmZljDz&#10;tOjJlIopCcrtJwCcE/R+AO2DgXPJlWUwW8SxNJHjcrBQcnO45JwwVc5GSMMuScKYLZZI9zMfJ+Y7&#10;YlkT5FA3bdxb7rZz1z8nQZBXVgksXt2sY7WOSfzoU86RyPmAwwA6ZJGC/ABiGMjpjpLrsc1apy7K&#10;/wDw+76evcit5HxDcmNVXgMwkJbGR83LZYFVGfXA/h+YW7OL7KQZDBtWRj/qyqqpBycfeGAowRn7&#10;rZywUkvtOu/D13Jb38nkyRTNO22RJAm1+W9M85zkAHqcAkIyrYSszW0cLQg4ferSKwDEk5wHHy45&#10;w2WOMcbeKotzilKNSN4vR7f18+l/89CwlgGVdWZVl+VVywk+7gndztB+UY/uckjGbEAlISIXBCqw&#10;DeTu+XCsMlSOoYDp0yHC9MVY5rdfkSOORvNCxRsQySrywI6ZB6456YywJ234o4J1UC2duN3l+Ywb&#10;LLwTg7dxUMuPm74IxkedUvzHn1fd/r+v8hUxbypOsQ/eQ/ebBDoT9dwxhemeccnnc+B4o2SVbiZt&#10;rYCyELn5hjocscgc8jGTyTykUqW7BLjyVMhUyBmIEgxkZHsMAMevpnANkbnKoWVS24JJJEPvfMzf&#10;d64bYu5STuJI4OBn5s5pSf8AXb+v66JiqJSsUjKfLXZHbsTldynktkbiBlQfRGAx0qRbpJ3KpcLJ&#10;tJ27cxkrkEghcbs4GCcYBPfkLmV5sW5fy3YH5mIypbmRVA65I74J4Axkl0S7jsaUrtj3SMsO5FA6&#10;Jz8vRlPHQryCCGrJruYvXX+v6/HvcV4hH5Xmy2+9GDbmy2GXOOhyQzZ68fLztIIKxRqtujQxsGh2&#10;qqiQsGAA2qGx14GSuCf+BAVqaFZaWl+r6xdeXYrDJ5gjm2szBCYhuC5AJULkDOM9COKhRHLXjy3D&#10;R+Ywdkj/AHgTpncOrfxbVxyCxyQBWk8PKFCNS6tJtW66W3XZ30MFV9639enr/wADqyAFbXdIix7I&#10;5PkMqtyvXIbJwcdjjqMD1cIVZhGwKtGMr/CzAj7ud3zDAOccAZx0Ipw8iN988hjWEKu5SPJjB4xj&#10;jcAWHXjnA5BFDRtcJ5Utoq5k3L5LMwcDIOSRg7cBT95fmJzn5axUdWw5uv4/1+P+QkUsEDh96yNI&#10;rM8a/wAK9uoGSPlG09z0HaUWflN5O9Vy26f5228Dgg5J6KQGAwQG6EYIxdpFuo5dsh/1eDhjuJOD&#10;np1OSMgk7ueMOiNsw8zZIsaRr5yMwXq5YLhiqj5t/bpzjBOFzWiRKXVf1/XT/gDkjzH9naJUG5uZ&#10;JSqg4OQSoGByOAejYzy1WbaCS5vJEt1kwsJLbUySyjO8+zAZ3DOFyflGdsDMPlaOBii/KCuAZMdu&#10;PvYwfTq3UA5vWOoLaBjGFX5XVSsgLRpgp2yBlcA5wDk5zgAaQ9nze89DCrKXK+Va/qNaFNsgRFVi&#10;CBtC8EZXHOMAY3dONvIyFDMZbd0KuW2ycRxvMzAx5JB5OTwQeueDnkqCslvEBJE4Mf7wbl2hVzjB&#10;bK9D14AJyxJ6kCVy7ys8px8zGSRo0Dluw2g4BOCc5OCG7HJz5uxjfzHSRSLtkkuhtaRXaFV2qvzZ&#10;ycgcE568gAD5c4pAm5BbOgZU+8zYK4wPcZy345Htk2p9UupLb+zFiPlwTHMbLtR2ZVGDwMgbQOdx&#10;w5xnBWoY8JxBAsZjV0DbQDklicgd8ev0OBkgly/ZZjGUuX3l/XT+vvBT5jMH+bzRsdl4cttBbnrw&#10;ACMZJC8LkHDkZo181kWMLCTs27dxIyP9kEc9sA5xgE5aqu4+zxJ8m5RIu44GFJGBn2HBOT0Oduav&#10;CSw/s5oVTE4mLPJu+Xy85V8AEc8ncRnjHQ1VNc17u3qROXLol2KcqmPfCj+Y+WIEjGNQBxgZBAGA&#10;fTAOOhChw8wPHHtY7JMs21QQAQM8ckcYwCQAMbv4as3KSLFGLmeTzPvzRojR43McNyTk8N8vABxl&#10;uMirZohk/eyK7KCfLjkJVcIOmFyDnOSccAcHFKpBxdmKMuaNxYdsavHGp3SDaimUMzndngMePmA6&#10;ZPJAB5IcYoDJ0MajlpJCWfdu5PGBjHoMgdD8q5IWuJI9qs26SNf3Yj4ZWxkZGPl6MOOvBO47i/bG&#10;v7kxpuWNfkbBWPgMeMgdR+p4wCTCiF9Qlghd5HQKWC/dYsG3ZLezfeyBz/DxzirBj8t2Wy5jaMNt&#10;aPcoBJVsFT3yeTx67cYEO9o7VWgdWC7iqMxIPHGezZI5Y9CM9GLFpWM27oI/M6GJZCpDDAKk4OF4&#10;7cfLjGRW0dDPWXX+v6/qxY04WbDfqckcf7tivlvnDFeD90jAP8ODklvvDkpCiRJHJIked33QrbkG&#10;NpGeqnPHHPUjIJIWd1EPkylecK0iuQNqtu4JwDz1HTOO64LAYpVa4YImBt2uSu4kjO485OV9CSSD&#10;gYwW5aGfxXf9fImiZW3TRrlVlCJNJgbcdjjoOvQcABQPu4f8xT5pN0bBsYJzwAGwCRjCgfQpnAyW&#10;phiff5zJGuxv3kgRVIGPmB4AA+8MH24GAKkZAJnJlx5jbXbc3B456Yyd3X0564xBn10/r+v6RNG8&#10;Usgw+7DZVWxtJ4GefvdDjAPzE9uadCjTCTAkkR/l3LIMEDp75wFGTk/yKIpdo45fm3LtPy8qmSMD&#10;J5AOB1Hr2xUyrGBk7VZcKrKoIbHG/rnpg5JzknuQBSj5HPJpbD0MSIJ4SMNtZVjB4ychgc8cc5zg&#10;Hn0xMrLG48yJW2Nht2CAAQSeeeRnIJ9sHtCoghhzCzr5jbircqVwxHIwXOWwCT6E8gZmCxu7GRlb&#10;LAb2wWX72fTA57YAzjJp2OeRIBAg3S7d3ykIVK8ccZxjt19M88kGTcYVaFCrHd+8kHTrwepP4YJJ&#10;PrjEdvvU71crtOUIbvt56nIJYnpg44IwWFTCYt9xm+Xgfu87cEDHTgc7Tj+uKuMdDGXYMuWyvmM7&#10;blVsE/McY49eh9+eCRwSKRHvRvkKhfkbbzyRg8d+TnIAPHVgTzUVmkCv5i5YMqj5G5yDkgcnP4Zz&#10;0oJFuHaPgrkZ/vbV444I6cDPoecVaiT1EYgswZolVdzL85+ZhgDGO+dpAOBxyBnNJKsRkYlHkG4B&#10;pGbnqeRkgAdwOBwenFWEVY5GhupJG+XcqqzZj446nnn6dFPGMCGWP97sBb5GVfuquQOOx7AY45HI&#10;x97G6ukEZEEhkEuHYru+by+zHO7aAT+XHXntupiHfCEwrHZlV3Z3dcAcnd7seOe4zl/lq53Sygxs&#10;21fm3b1LHK7vwGOTyMnnFRpchy0lwzNuCmQRj5XVjg9uR0PIGPXOaqMjb0EZYlkSSNW2oi4k3bcg&#10;H5RxjgnsevTOADTFgWUqLja20YUJwSdpx83qp64OeDSGMzL5ccccjMQPljPGeCw4556jnjcMjFSp&#10;HNcXSJd5TcFjVt/y55yp46DHv06E4BqK5pGj91bkDNncXRPL81C6LllLfxRng8D5jxx1OemWCMsY&#10;0efcq8My71LdAwx6c/7wGTj5lJcdhXezYWRflCruJ6HOOOhOcZJPYnJNNuApRnjK7/L+YZDDkdCe&#10;u3OcE565x1rTY0X9fkMkEsm6Jol8zbt2NhXIIAxv5xx7kHJ9RVfKtJvJk3R7S2VZtrYPOB93OBjO&#10;PU44FSyD7OsgWV1ZN3KhssQGABO7pkY4BGQoOcfKwDbI/wDo5+ZcO2PlBCBQnqcqdvbAwOTk1e5r&#10;HyIUwwYQgKxiBVoY/m3hsEj0+bH935uegzVW4WBojA8TLGsaqyxx4ULnAI5/DkZG4DjkVbmMjyAB&#10;dyqufLmi+Z+W44wu3r6nOVOACRBNKtoGfyI49p3/ALxjuTGd6kKBjoQcNz82MZNXE6ab10/r+v67&#10;EMzbY1dpDGy7U8xW2ggYOGz33+2QufvYGarEiZooY23f8tjLg7mwcHr3wDnI2kYOcuKtOPLaS3UK&#10;qblC9BvbjjqCCT0wAMnBOBxC5k3bHeRWiXD7VwH55PUYHA+Zj3C44zWiuzppvlX9eRXEmJN5RctG&#10;+9n+7zjOMDqM8gju3Ug1XkXADtBDtC5VY2yGUbWyxbnZyCOV56g8lZpHZgsKW+xVfG2OLbsIyo6A&#10;MAevTGXye+YyFCLEZFaHzWZW5X935nLjcOG5+6SVHfB3GrsdUfd/r+v62IyqHDHzjIzKQswbC5IB&#10;GAOoP3hjnuDwRVeXcscjPCyrkeZ94sWB5wOWOCq4wQAMcrg1aMTLLNKu2WQyIjBpt2T0XBZTtI3A&#10;jg8dfunMTttmOG2yRAvIFZiYxgcdcgkglmIwAMHdls2om8f6+7+v60K75jKuG2suN4eMlgc8AAZy&#10;AcjA4HoyhWEMpJkaaZ2fdhdzMqZyDwCGKjg/ewPvdcVPLaLJbGRQfMRNqmRVPKjjIGP4PlOScZTO&#10;/aWqG9eKaZmsoFj3swZtvAOGXcNhOd3HbkKW4ySNoqzOiG/9f1/WxEYFjfzUi2qrAS/LtztVgOCw&#10;wVCgjpjIB5BJrSlYitutyvzYkUNHxC2duBt6ZIzyAp3Yx1zNLbyOwijtMLz5cSMHjOefvNlSeRn5&#10;SAFOMkCo3mtJmMc8j5ZirKsZO5t2SoydxDFec4LBRnrsXTc6Yev/AA39f5bFR1ZLhHhk8xRIVVmI&#10;8k52kltzdF5UjhmAY5weVgkmg8y2FlJuZsyRhU3DcueWLBefmztOPvfd3KabPvjKlWaUSXDBtk5C&#10;u23gfNnd8o9SRnABBG58MZitApaNQ7Mi/Z4i5lYEluvzL03dxnaOOoqPunT9nX+v69PuRWPkpdyx&#10;xPIqqRGbowkGRQSCfLB+XG7qQGO5gvTNRpGLPywtm2xtztChB2kgrn5jgjKqAckAnuVU0SR7YWQN&#10;GsEnMhjkK7VI3fKvQqA/+x1IGBmpCoS+a1nkaNWkYq7McKoTBbafVg/ck4bPqaNv6+5fn5fdpoQG&#10;GLcwtCjY4iXHzZDhRhCOhIXDMOcDd95jSbIA6wxwyLGtuQJOAyEgepXGSchvvHaTgLzUnnXTxs11&#10;ZgsWZ1WONmKEIuCdo+6eACwx0PyjGZpbS4eFm3q58oeT/tYcdsnOf73zHJHPXLv0ZXNy2Tf9f1+u&#10;gxbU+YrOkW1G3Mu95GwwK5dflYkYUEg5JyTkljUovZQySzy+Z8rKkMrbtvOAqryM5Ln7uQQw5VgG&#10;bZwQNccMtvGjMkx8sZjXIHRlz90kEZ4xknJrQvtO0i30u3t7ZZ/tEcfmXkzN8oGSwVON3A6u52hm&#10;cfwVrTpylTcr6L+v68jCpUgpKMru/wCC/r9DNIt50eW42ER7Qo3FTglQSHGAMqrYOTwoBHLBZnVX&#10;KpNCjK2GaTDKy7wFLbumWG7PbcAOSFImuvtAfZMyxts2zNCu1hwmGXOCedwJUg8NgsdwMYXymjmE&#10;cls0bOqqGO4Fhuznap6KCcgD6BVJx6hzcyX9dP6/U6Dw/r2h6Pp90kmlW95dXNvFAl06lfsqlizS&#10;ogYjftJjBIcANISrtsYYctqwZ42eLeG8q4Eab/lUknk5HI65yDk/KWzmONWigWbzm3LCwRM5jWTb&#10;uJwzEnGCDznGM5OAHSQRTLIXka3k8zDvKyyCNQcn+JiF25O3G072DHBJruxWOrYqjTpSslDRWX5/&#10;5mMacadRtPe34eXb0X3DprsX1pDH5wWNQVjXeXaLLFxyQC3PPViAOcfNh2WmlkdSsZiiBCqxUIyq&#10;3DYALHJI+U4OBxg5DkdGlZmhLEfJNHnhePMGFOVBBXpjB2seo4dcRxmTy4rfy2VWMUqxr03nqgAx&#10;lvmz/tHsxC+eO8Y6LT/g/n/XmG6RZlikZW3ErIu4DrnHptJBb5kAx0xt2imxWru62oZZF2qvnPGw&#10;wQFKsM54bbjGCMnHKkCnxtJdyrazM0LGU8ea+6Jc4R8DjHIHOMHBBJ3ET2VvZSTC6v7bdbszSsrS&#10;H58LuEZLLg5+X5+fXIxyo7mfPyK/5f193orlUXO91lRf9WoSP7uR98kjIz0BHOSct1ztKJCyxsGg&#10;8uNWZ40ZSdjcHevU4GSu0gDLYYfL8ttlhmk3Op3LtWMfu1YSAkqcvjByAAevyYONhBjK3sbzTwXC&#10;7pOVbOwzjLbiRyAMgnuFHQjcVW79A5u39f1/mJGIfN8+CKZvMjDN5r724IYDAb725QSMdwvy8ilg&#10;S5hulCXBby8Pb+ZJudCARlcLtAYnHcAEZGFOHIXtnaJr1VboyJH5fljzCPMA4Ixknt0wSOAGm1Qw&#10;Ya2XEj+Wi/u3+b15UAkZHUgEBsFRgGSd732/rv8A1YcPnm8u3uFaTGQckt8q5DEr8zH5UB3bmzgk&#10;HhaaMxKbgorbcPJtkMm9FPJOeclueADt39hgyLPeBppHy68GbZOzbQCSoAcHA3buuAeeAcEI4eRn&#10;JjVmjb5Qr7sLvKkYySBkDj5sHAO3BFUpMnX5f1/X4jJI2MkjI/mSO0xkLW8fynb8wGMb8tlfmX+F&#10;uhBNNmtSsJMsqNxIo3RuzbjnYdoA+UjOFIx8u3CnconiiUxGO1MU1usi7F+ZuqjjBB/gwNpOPmB9&#10;BUQjiidZTcLC0KkT3CyDag5J28DowC5+XbjcMgEDaI1J39P6/pDXd5CbYrJG21OuwscchT144Oee&#10;rKAMZphaS5gVZblW2r+8jyxZVDnAYfOMcg8FWAJ64OXxLFh5Z5VVGjbaLcLtBQKwG5cA4OVzg/KD&#10;wd22mwvAPL8y5y3mDdGNshboTtAxtyy8YJwDnIzlRvmL+X9f1/w5C8ar5x+yuyxMGhBbcSp5Vjly&#10;Wbnoe3TqcteWGeBZl8nzWBaNY/LIXPqeP4tqnJxllwVxgO+0RmPzQiyIsjtJGWAYlhvZXyB97b74&#10;PQkqN0k8z6cBA7xtG0hDxl1UO2dokGQMllyu4FeMHIxwRTNPeuu/9f1+BWkBeSSEacvl8fu/JceZ&#10;hyu/puAAcZyCPkwQMbaqCe68vfFJG7RxoNsjIFbavBzty3XBY46HkKrEXJIEiMwkeS4DKVkhOCHd&#10;Y+jEkBQF2jcCSVzkA7aa/wBoeDzxcLMNjIsix4MjEZO04wMAMx+6QWZiM8Vpzd/6/r+vLaMo+vr/&#10;AF+P9KBCEdZ4/wByzO20CZpN53bWG4tk5JLbeACTuHC5JLPyJlW5+zqY2YHurn+6QvIAbdlcKBgA&#10;DnAQ7LgRyQ3jL5i+ZMysf3e3IyexAHG4438kjtUckTBLfzGjhZ13yKI3MZhKD5zu+dj8vDMQQAem&#10;0YqMpdTZX5rev6/MjmkuLqxW2tvuyJtWEKzSAgDIwByxI2HlsZ6hS2Y77yIJXie8kVZPMWSW3UfK&#10;QBvXIwwPGMgc59G5sSoLgF7lyrfOyRsxOz5tylgQCMDduy20HccbdwLWtUezeSGSFUm2vGsc5Ycb&#10;sINoBOcMoxkEuQxPzKKcTSMoxt/X9P5fmVp/Oju4wbaRpJULCMzFlGFHXLYIzyuC2BjblqYLaAyL&#10;bvMzRt5fmfvCWSLAAfdkqCcgbgD6jABzIIYftDJaSSb/AJvOhE37vcxYou2PhiOTwMbc5BJxTdl5&#10;cHdEbhI5GCu8cuHf0wFB+Zl5HJYjcMtVRNlfv/X/AA23y7lUySSoWWFjllPyr+9RnUAcblRmyDtz&#10;6NjcckNnRY7ORnjbHzKAinhyCxYEAHHzdTkEHooIIm8uS4jiVrVtm2OJkjGRztdigJPLEK2OrDbj&#10;JJC14YHCJDFbyCRJlWRhjbCc5BPHGS6FVHJLMdwzl6TR0Ren9f1/w5DcQ3KKomkmO5duG3ylCd3U&#10;88AbxySdwwo2hmqNJbOKaWO2LO3T5lUZ/gbBGOx2hV2fdB4qxcvEl0sgCuihvJjZgZNzDc3ydH5Y&#10;kqCQMggbQFLbiykmuPsKPHBCIBHGr72VjwDHkMqtj96MH7uBtxn5aT7m0ZL7XX+vX+n5Xp4S1hhd&#10;9zbY0Decrl4uFBUkEZJBQHGR8ygqDyzZplUl7WaSBoZdzTSbQCoUlSMDBXbnPb5hgMxIMxnMgV7Z&#10;IVVXZo0km3bljQcMdpIYkHduPACjLAF1bbeX80er3SrB/DDIynzFAG09x97Zjj5ir7torVI3T0u/&#10;68rfp/wWQLE4Cj7XjhWaPzdxI+YFWw259qg9yMHjGAywR2ty9osbQLIxh2SRNJtEnYJ0C4yThjk/&#10;JwQQAbCRz29x5h0yRV+YNcyTA7UJySC+cNjIJ3fw7sLkgVzNp8zsftMiqsO7iALuYOQ2whiEOV+U&#10;hmUuvTgVa3N4uX9f8D/O5E8COVzZCNmG4RM3lSAHav8AeCrgoqqcALt4IADB4l3W6nfHGqrjcrko&#10;rNwWbeVPAC4I5AXjDZyty9urN9sPnRiEsYGwzgkZLJ5gBK7lwxI5AHDE5VkyywmZIrJTNHN5kew+&#10;W6yRuA+0AddpZj12nlugeqsae9K1/l/T/EUR292xLRx+cxYtD5mJCchW43cqQmAobaNxLE4IWtM1&#10;rcW0yzahbxq8MztPGN8cspb7zKhyWPzH5ScHCgncBV6S4kn8yGRGZbfi3kt2D4J7BSU+YDzPucqC&#10;wwegYl4YDuiwnlwxum1wWZ0xvkz90epJ3EFjwwJwttQjKX9Pb8/Xb1IHg1J3t2tt1vNNMVT7Ljcm&#10;8xDJcBlY7cnI2qgDqMrtIaws4D9uuhHcbWk8lVY7Y9z7lm4IKtkJkoG3LtyrAIztmtbe2uYrW+sU&#10;W3kjYstu0iRvtU/JCoZGPtjagALAgMSJpii3Kxm4m2t5cYm+XyiXYhWjXOzaVIBjAA27+SpNVzbf&#10;1/X5mt9l/wADS/e7/wA/W5DNFqELS+XtkWO7aZY2VoVeQb0QLhlbaExKCjbeOBuGBGJNN/d3Igka&#10;S4nfDKsSNMDyQAS7FQNnynKFVyR0DWI4LS1v2uYF84vJuYIS7QII/MAf7/7zHy53Elf+BJSW5jig&#10;aISwSCSPO0mSSPzEyQTnnG0Nu45SQkbkR8jl/X9f1+A+bT7vL8v6f3NRLHptpZ+fcyzKDIm+ORmk&#10;mijbczbydzIF+fKqCW3sDnAJjSyknkfTmeHbIip50DLIqKSwZs8Fuo3EDeQMDIZSLE0F4BHDbwXj&#10;r5gLteFFl27ZMApjd1aZmAdA3zgktgqkl1PCyzRteIgQpdMqgrAxG5mAGF8zaXwxKkcODtACvm7F&#10;c0t4u9+7/p/fdvbyK32h5Jvsazkxq0oEEjRKyZiMiKdudzH5l8wgnDIQT8oBFN50QQPHeW+dyySX&#10;G7b84bd0LFQGCBzuwxA4ADi7N9r/ALPkWZYVjeJjMbeNYf3aMFbGBiRFXcGzsACbScFiWxTJeatM&#10;jTGS3Xi4bzGwAGxtdVCFDtB4ZgdvffgqXBVPdvbRb27rd9Ndf+HuZy2d1cWRX+zgw81fOkj2hlzl&#10;AVcKdrfu8twoyoYq6rTTJ9rd7c6fG8BePzt0bQQ/f5O58bFwgZX+XAI3k7Bt0JQb8/aRaz3Pnrtk&#10;nZvPdoVjC+ZkZ3sxIfBVQQrHltpWjOJrWIStqDSKsouVMNx5ifKrv97GX+fymDZ2MDuwRWsZdP6/&#10;r7jaE+b1/q/XVq2mxXMck9vEkqyI7O0UXkyeW0pfIGN3AcAs/BAKvICy521FfQy+Qbm3DRrDyskN&#10;xGsbIEMiKFB8zO0MAhUDhZABj5dWSMx3LQaTG2Fsv9IgmZGWNtrFZCiggR7Vh+bJ3FicHhjnz2dt&#10;8tqYVZXCDeJldZEGQucklQenRlV4lQqPlZL5rm1OpeX4/f8AP7t/ytFPa/YJ5o49u2GQhpRIGSAZ&#10;BRcMMHndGdrKAX+Y8oBHcWUdtcGQJIsy+dDInmMskXK/utqK3KvjDICS2cFgFNS2YVhHqNvFIs1v&#10;CrCUf88sKDG3IDYZY1GR8w2HgZBdEsV3dR2UtzKsnnKl1HDIAxVyxRtkYwf9Y5ODkHfzvPymuxtz&#10;Sj8t+/8AX+aVr6urNLLbbrd9SZY1k8uGGPJZ5RjBVgMHj58HGFk28K3BGVlvPtlwluokkJjkitHX&#10;zD5hJfqME9jwSDtJBJFXp7KG1t7eEzTMrJ+6W03M1zF5gB3fOrYDeaowTyrHCglqox3LXUqwfaLf&#10;cqhHVbhXK2+dzH92F6uVbODuyxfd8uDY0hLmi3H5/wBW377vo3faq0lml0JiGVYVHyImQSmck7vm&#10;GNgAwMfMQCpZiYoNNjs9Nhtntj5itblra4KqssYD7A28AZBGw4PSZeSflFlbcRWSwbY1jgjXy9zH&#10;bGrYcMHBOw5cZyAxUZwHVlqF4ksY5EhmVbZrjEhV0gRdwG2YSKNiOcBgD8gOGyvymtNWtDojLSyf&#10;b522/P7+uhEZJnsola22MzF445oUGW3StsyG3Z3bWIJyN6cMODUuray0+aRRHuWbmWO4QLLJuYZR&#10;TuUjOCcAnIONxUsKvvBPBGbNbS6iPmMJI1jaMbgWy23duLhGzkoGX5QTyClS4gWCDy4YZJgsTGRV&#10;jILj5T8zYAVWbY/JIHmbiOVRqXdHRTl72m1/6/4f53K89tYwFrbUBJJHwjzWs0oCrlm25cKBtJx0&#10;IyCCByRUurWVbnfc2lx5Im2SJbwBnWQnOMnBOFJ+X5lAB65Ja41xaw2sN5KAJBH/AKssVb5kKsoX&#10;cDtbkqc4UEbcgFlr3EQjbzmVhaxtJGwWNm8sfNvABJKnDYIOCCeRkA1tE66cne2vz/T+vy1pSQOY&#10;1EiBWS4jX5ZkVvmAyARwcBT8xyCWcjJORHcPNJLun2SbcqsKxjPllQSFB4RdxByMbQ/GFHNq5aOS&#10;Ca3UQ+TGC0nmYbcJAGbO3JJBUckrnBG4FQTBLdvcxyF7j/SGZW8lgC0q5By7cEt97bkHaB0wxB0u&#10;dcJPt/wL2/4fy7mdcDy0Mc9vvkUeW0KgucFQpB5P1DEnoBxjhxnkjvbeeRFWGPMkcUioAFyMEBPk&#10;bpt4PQZ45Anlt0uP9NkZNr4ji2kEsip8q425DGPGB/tdVACtSZraAG5nljk3XTCSO5BGXYjfwflB&#10;GF4z0OAwJGdos7IWl/Xft/XqUXjikjk2bbg5WGPbId3Q7SNvTnGQOCeB0OY5vLJkiaXO58N5dwWd&#10;1LYJL456Dg5Iz6Z22pYCWNsIzuUCGTdHhVPqrHhQp65wQOQTveq0qxLGAi/K2SrchdobCngggnb1&#10;+YDAHQEpsjujJaD9M1eSwuP9K3FVYFfKj5HIG35hnGDjGfvJnPGT2Hjz41eJfiB4dh0NII7LS7Me&#10;bb6fGqKqzS+W0sq4CktIyF9xOFUkJjBJ4GZYFfZCrOF+b5o23IuWxhQcbS3IGB97r3Fbkur3J3R/&#10;3t27PReRxkEsevJ5GOtehhsdiMPTdODsnv5k1MtwmJrQrzgnKGsW1s3vZd2tL72bto3eneIk+z92&#10;3yR/vEkOWLZOB74wTwO3T7tQu6kTHCnCndIsfy5V+hyc5OSfU5AyKtnzIwQBtUN8pVjuYBdpIOcA&#10;5yCMnPfsTXuXNwFijl/eLHsVZDz3AUEDGTyCOmD1wcDO92e5TlsVLl1Jjc+ZndhjJjbt2+2Tg5Py&#10;joPfpUlhW3iZfLk+YARmTPPpxnkY449PUgC5OrWqeWcIzMSxVj8yg5yOmBjHXBIHOM4NZVOUjKK2&#10;1chlXBDcHvjnB68fkc1pE7Kb00KzsS4b5d3Tcx3A5zzkcHg/jknnvDJB9qf7Mit94KuM7s5AB4/P&#10;vwfwqzIgMSoz+WvlqF+XG5cdOO3Pfkk8gYJqJiMGAS+YMZAyMNjOB37/AKCtkdUZdUUZWKSt5cPA&#10;LMMMMYK8cc+vGc1DMDGdi7VVkztweeMkDjr79OOe1XWUhVlA9yu7HOB+fGexzgjGeTWuA0bAEbRu&#10;J3AY2eg68eoGeMds1omdlNpsrzukku5Y+PmK/LjHv+eTioW3iMRiddr8v8xw3OP54qwIukR+VGbb&#10;3PGOT+nGPSo5yNv3Du3Z2Ht/h6dP61Z2U7aJFeRldR824lTwMHHUd8c9/wAT3FRSECRifl4429Dj&#10;GM/X8/6Sucja5Yr2bqcc54P6Y7flUb7UdRJEd2cL8uFHH4d/88YpnZG5DJEvEUZXjHQ7fxx0981H&#10;5Rll/h5XBz8u3noff/D6gSsQG3Asew6c8/zpj9dgTcQ2OW647Yx+H+eGjeJWnSJdy/MPz4/Dtz/K&#10;mSKNjICSu7OPWrDRRR/NIzH5ce4/pULSyplYWx3+8QevfFWdMTEABGG+v/1qVQvLZx6j1oRGd/LV&#10;P92nbdi7XGG9u1aHaESjbgSbfwzinSqAMADnn73SkTdjJ4X+eaV2+TBT360C+0SIV6Bj93/IpucO&#10;FI+Xkmjdhcqvt9ad5YzvQbux/wA/56UEjSSVEhIOTRlAc88f3frU9x5bru24XP8AC2NpqFUAbbIV&#10;9W/z/n9KAQz5RjHtT1YkB1z1znrk0qwFny6/e5bHWnSoE25X/dbtQA1mLNvYH5j/AJ5r0PT/AIE6&#10;4vwttvi/aCO+0uaaWC6+zhs2MyHiOcFcKXUqyckMNwBLKwXz5EEzrt6HgivTovibqfgjwPceCdG1&#10;B/suoKDfQM3yTOFYAsOh2l225ztbJUjJr1stWC5ajxK6e6+0vTr2+dzw86qZlGFKGCtzOSuns4/a&#10;V+j1un3Vtrnm9zEkbtHub73fjFQHAPlknHX9KnuWjmufMCjGeOx/Wo2JDZAzt7rjivKe57Mb8uoR&#10;nADhtx9P609GXv8AN16dvb88f5xTI18vlG+in/P/ANepGLn/ANlHf6UhDhHlsu3vz0pfLdVIK9fu&#10;46UoCquCh6ZHNSzOGGwAt2HX1oJuT6Zbxzb9knzHldwzu4PH1/8Ar+9Q3TbpiSNrD/axj0wf8/zq&#10;1p1g0ljJdRBd0bZdPVfX6ZI/PjvVScEN5gb9Ov8AkirfwnOveqPUdFJt5bt1zzn/AD1pYGaQsDtx&#10;/D6f5Of51DkviPIx3561NbKm0QsGxjGV/TP+fWoKkiWSaWVvLdj9T/Ptx/n3qVVZU23Hyk52549q&#10;bBBvl2kctx6+5/D8qs3lyGRUdfur97+8OOuPpx6Y+gp9LnLLSSSGQESzcsOOjFs/5/WtC0ugZvMk&#10;TlV9Dx2HXPXIrPt2DFhKzLzwx/z19/8A6wp6uyuxPCr03H3/AMKIy5TGtDnTRd1GdriUy+YZFC7V&#10;YfhyAeexH0B4HSoVKqdpdlKjLc+/f/PWmPLI6+VGPut9zqPfGP8AHP5ZpY94fyyQvTdtB7/57etE&#10;nzO5zRp8sbEoJZVjPthd3Xnr+f8AWnQw9yuCvCsuB39uv50uDE+JJflKnBb+7k/Xk/nSxrGx3sgX&#10;Knd7Y6e/69Mc8ZpGUh67QVAI4OAvT8/xqxJKss6sqbW3fe29+OR0z07Yziq8ZCyYAbt8qgc854+v&#10;HbmnBFBwCCNvzAN7e39Og9RSRhJamyNQVtLawZFnDHd8x65AOOe/HLd+e/zDPiYA7XK/MVyOvYg/&#10;j+GfrwacbVyxMkXJk+aN1Izn8+Mj6/zoQbEkJZtm1Qdq7f4t2PQ9PrwPpVSd9zljGEU7dS3p7TRQ&#10;sI7fdgYfbjGMjg9QOR3/AJmlmi+0usiSnzGGVK5OQM/N3I6jvjJOBzSbYHSFFkSMsPm5GMccnqf5&#10;45qRkYRqZAI8xll6MQOCQQe/4ZzntxWcuxg371+5JbuCBO8O7dtXcAOp/PHBx6jk/WxGDhkNwGyd&#10;q7ZGG0nAz1GRgt17enaHSIYWZmlgYiPnbzuI29yF/wAO9XZyE2rBGd4Rdp/hXIyCDxjnJxxk9hWb&#10;+E5qkrTsh9rJbalO325mWPJ/ebjhMyHLcDHJJ44HuehkysUzrO7wOnDDcQUB6g/Ln25J55wc5Ebh&#10;opVaPJ3NlW3EE5+oyQQW4OO3cHLbdgGYrKu5flC+YNrd8EdBgjI5wcEHGRWZztc2q2LUMzx3KfZF&#10;kjPl/uzGoZh6YbjGWzyMn5gOe96wl8kR3ELhdpxIUb5EYHjjsflzuHqMDjDVI7KSDZDMjq0wG5Ww&#10;quSSobdwApx97pyckYBN+GASjzYk+5ll8yMglRz/AHRg9VHHdcDJpanHWcWjaOpvcWyafZ3cUOyC&#10;N0VvvTKF2srcDPBJ29MbsHqWowBopt0cTLtbawmlJUNj5mGMAcjoVJIHIwDlbWQ7tkfm+ZIy4VmV&#10;w3Q46cgBck5BzjJz91PO8uZgHjVV+YeWmQzBuDjJAI5O0MOMjgZ2zzXPNjT5LqKJnuxNKqWy7mMa&#10;svkqEaPGeDkk/QnDcDk53GadpFgCW+JAit5TQQnliXG7dkjdujHAHAVcHIJqOWOPBS0kbEeSF++S&#10;p29gMKApGeMnPQchI7mdIYY4RbMzMFdVk+YBScbWOMjGGbjqPvdME5ieVStb+v6X/BKs0kSRtZww&#10;rlWkMcm3GMncpwAT68ZxjB42nMLPOLg3Koyt5YLLJGNqMcEtuJ4/hc5555B61aaEPcfZHwvyhhG0&#10;vyYw3BUk85UnII6noOlYywJLFceU22N41WORivHPK+3Tr90AAHODTiddO3Rf0/8AP+vOrLFPG/2d&#10;MbRHiaPdj5AcDPfvgZAIx2yMJAUE0kLnLtIzyBccHBzwCOeB6YyeMDmRHkZFhcrH8u1stlSCAcdR&#10;tB+o44yApw1S8byJKqq0ascMpUAqGAAPQZJ65x0AxnlyOlP3f6/r+tSS1MsMjyC5aJpP3bAt9/5Q&#10;SvHJHIOTxhvbm1paNFcg29vuSNsyKsm4he7b1GByRzwcnvk1Nb26zwsr27LIpdWX7O29GDEEMCwx&#10;8zc4AwTg8jaZI7OZYoXtHEYZmj3Ksg3EZyjcJg7euMAZ5PK1i4SlscdSqmmiOS4kuOL94/3jHzBG&#10;v8W4qzNg7jkddp6sB6CtJDdRr9qlWSPdJu8yeFf34D5wSSu7H3icgbmG0jIqnLIwhzbhYgwYptf5&#10;ueRn+8FGeeD8pVsZwb1hpyzyST3Lw26v8luUj2qGPT5s5IA5ySBlT1CsK4q0dDkrSjGN3ov6/r/g&#10;l7So98kc8IZLVnYofLyGXdkjggdcEMSNuwA/dJrW+2XGyPz5mZVt2Zo8HyyhR8BQV24KxpgqCBsy&#10;AfLwM+yhMts1q6R7ZdscaxxgL95cnY2D6jnA5HAygNrSyktxC9s8eyNz5c0bbVLb8g8n92flYHIA&#10;53H5cGvJrHj1+WV2+n9fjt3ujtPDqPbWdv4xhv4ZvNlkBnjYNvcMUySpYK21iBu3ArIpBIEhq1c3&#10;Ut2v2uWO4G6AvKLe3HyqQ21QoHyLgHgg/eIBAXjMttXkuFn0mNWWFvnUxwu0KyHD+YpT5X5UlSAS&#10;dww3zEC4JFSZYJpGidmH7iQNjzJCdoU/e3Nn5iV4K5OCK8TEOUtD5WpTl7Rykten+Hovx9PTRGzp&#10;txHaXqGKRUaJwfNh3McZwOMAgEE9Mn5u4rsNPuLtdOGmQweY1hiVtqljE4wM4+VlKkgYAO3B7Ngc&#10;5ex6La3wOnJKlrIzGfzm+ckkELvHVfmA+7lsZ46re0hrZFhiuTnylCiQe2cc4zgKGy3AymcjYy14&#10;vNKN/M+dxkY1oKaT+f8AX69Udfa2ctoywILqGIs74VwBtjYIQxwNpBJzxkEqfmyDXSWSRI80KW0k&#10;brDJtMjBGaM5AZtx6AA9TkYz8uSG5mwuIyqn7LnbtIjjibzsCMq0gG3qWCknYBn05rotO8qKFrZp&#10;QokB8tVx94Z/engBRuIIJwPlPqcfN46Mee6PjsYpdf6/zsjpdMa4lX7zMVCq5ONxGRuznBxg5weu&#10;QT1Undt3jSXbEWMnl/Ki8lGJBA9Nvv0yR93tl6VJDDayLNGqsw8y3fyyrZB6e5JJwegBGOQDWlaM&#10;sjN54LL9794wVEwCPUZyvTOOSTxg5+axC5WfHYp80npt/wAD+v61uReXFGDsMiqy7ZFfPQEDJAP4&#10;Y49gOKuJC8R8mMMuF2KyqRxnHy9CB6euMdcmqlujxttAkVshNu35z2+hycHJ5OfTObsbeeAF3KrN&#10;8zM2d3GBkjO7rncOuTyQBnKnrueTUJHtvKIgVdr5YL8/b8OAAODgnOT07RSwRkeXLCvzEHuMZPXP&#10;PGSFzz1P0qW5QMRFOB82FG5doBPAxxkdOe3BxgjhrI0yNGsW5Xjxt7sOuewP93Ht3yRXR9qyMYt6&#10;NsozxAjdIw+8EbeoG7qcfUcdRkgZGBVSaKEyxlp13AbWAQduMEZxjbkZ4wR0HStG98knc0igqqna&#10;uG3Z29OpJ79wO/vXmgkMLBm/1fy7Eb5mwBz1bJz7npnqCR2U4nXTlsZMkUxjktWlGzgzK+cCPBz7&#10;Z2qT16DoMVUn3IyrdzTLuRmaRmO5hhhu2tyV9SCeN3GOKtyCF2VG+ZVAJC5Q/ewDtPfOO2MjknnF&#10;bYnPlBo1Zl2r5g5YcdckgnHtx0yxGPQo6NHp03/X9feGpXlmmlR6dbx25dZCI5oQFZkP3l3A4yCD&#10;jdkktIxySdvI6lHAklzaSW7bhblpF2gB8gbkxnIGMfKM4BwQMCtzUWa5bc12kgZQqtKq/L8390nj&#10;+7jPO3rlDWRe211JtsZVEbKy7UdiWByP3e4A55zg4JJ5GdvPpV8VUxEoufRJfJaL7loetgY+z6/1&#10;/X9bI5fWk2vJcxuZtz5aRoxjL/K+7k9OGO4Z5yc4BOHqy+TuuIXWZTKdy+WW25+8WIOcn5+TnBZc&#10;46notQWS+aS4gO1mCmMzMdjg7doIOQRgbi2cYb5iODXP6yY7iJpCjud67lVjtQE/KhyQVDMCMNuB&#10;yBleg6KN9D6/BS2X9dP6RzNxJHFc/aFuZGkePajTQ/KfkxjK4Jwc85Py4HUlqyr2Ka5maW3hj3NI&#10;AwjYMjkAkAbPlDD5sjHOCcLjbW9eIkCXDNPM0LDdJLIwhYneNvG37w5G4BuSCcEjGFeWiJD5jSrI&#10;Yo2jlhkKrubgksoP3d/GR0LcMMb69qi+ZH1eFkt/l/W33P10Kt6sl1cPKpmbayhph94HnKnJPPT7&#10;3OC+FI5NWRPNKzPMpDQsSrbiEznKrlvlAG07TnrwCSWqZgscpWSaQW4RnWOWTc+PlADHj5iq/UjO&#10;BgKaaiJECJyuS0bSyFgQpAG1t3TJAB4J4IzjBWnI9Sn7q0/r+v18wDvkrASzIHEkasEZiSdwPUg4&#10;3ZBGCM42hgKkSWMt58MsbLtYiWNtyk7gxwQR/FuLdBg8t0JdbHcyqJiuyTzBvjBUYG459Aq45LZz&#10;nPQinWduRL5ouZOoyrMpMh27iQxJ3HbgY4VjyflyKwloTKS1v/X9f8P5WhmGCTT2by0lkZrpplMe&#10;eeh4GM4b5mGBx1GDQZry5k8yWGJlK5kLb/uEsctt4/vEEYyW3HJJFRWK/aUM0k+6RYSdqsMFACSp&#10;J6AhiAwODg5yDVldsas/mLdDy2J8uTa4AHJGGPG4ElVGcKrZPFZSucsrRbXX+v6+Q2K4CNDKxCyS&#10;K3lnYsjBhkblYZAAQDJBP8Qx97bb8+2wtzf7fN2sZGWRcGPa2VH8RGGHzHJPOCvWqypsZo2nbG35&#10;ljX72QRg7cZY/KODzuHAGQL1pZTTJ5guXfGN7MqYXAC5UYDMAGOPvZ4Jz3wlLUwqcu7/AK8k/wDh&#10;ydLa5neSC4lZnWTy5nKfM27rz0VmCY3Yz8vGcbTdsSs0pe4VOm6cedld21ueRnhhkcnChjkYJptl&#10;b+dthga1mbd5yyXDfu+SOOCMhsfwjcApOPmyL9xb22n3k1rBqZeHASZ40wdpLBm/i2kqvPXIBONp&#10;AGFVXjoeXVqLWHX+v6VyK0tRPDI0hkX90y7WACxqAxCZ5GcOxyCuQxOMMAbEf71JmVGwY1kkjXKn&#10;LRbixOdu07lYknagcjBHVZYzcoTPDGo+XbcO2RwpH3j8zEbdvfI3KccYlhkimn2C18vzFUrHDGN6&#10;sD86vtHG4McjH3sAAFTXBPW7OOU5O7/pbf1/VnaffO8xtUlzPMqZ6FuNoBGVIAI2gHgbOgAUU4XC&#10;3F558b78bZEkWTOFJYkKcDJLcHk5C8cdGyWkklsqzrGvmEhpif3cg2ZBX5ymcj5fUYw2OW0Int3i&#10;mGoQRriRHM0hKuGBYMByFByThl5yi4JXpzt62OCc4wWmvT8l8/607U7WOaFpvKaZo4ikbrv2OGLj&#10;avXoeAvHJ+UAE5GhZ2rXNyLVmwJHYKrZO52B2KzA8hgvDY27QOCRiq1w8NwvlX9vG/2nau3cNzBQ&#10;hC4HAJKtwQBzjLD5auwCFopLlhH8rZCjAUZZuO+7p2OOG+6pUVUWoxMak5ct+r/4C/O/b1L2jXJs&#10;rNbi3tYZt0LxMSu4FyiqHKg/KOU5ByuVOThd0cc1wkH2q2d0iyNrrIF3fKeDgH/ZXpzz0yAYREhu&#10;Cm1JvlV8hkbcoYZG45ych/mGMnJOA4WpgwMezy/m8shVWRSZV3NlvubuSGwMdX4GQ1RUxEpU1B7L&#10;9f8AhjhlFczfcmtIhCNwtxEzNhZBGu7HfOMHHBwABhevGRVqNluJcCFlczbNzBWI2c7MEg5x1B7d&#10;jnNQmSGyj2QxKjSsxZY2DkZ5YkK2QBjPOB83OFQYeZFdQ8kifJECm5gSAOdoKnjjtjnnGDlh505X&#10;Zzy97Utwxi4gIVjJu2r5seAp4PyleQCAOhIGVxjHNSYurmP5IJXLS/vIdx2sxxjs24jGW68L2JwG&#10;RjbKZICNyktHukHKgKRtbavT5eSf4fT7s6xSwsiSWckjRnzIwkI3D/cC53EdSMYwF4+U7uWb5noc&#10;cn/X9f8AA8idQwk2llkEmF3ecQZeilR9T0z93OCeeJ7NprmMhbrCsvz/AC9hyNvIyRg9Tng8Y4WB&#10;oyH+yBoo2kVlURR9cqD1J+6QeG4UgY5yAbI+zsscJl527l3sVMjbc7mBHy5HuDyp9jPQ45ax/r7y&#10;SFpGHlOI9/8AF5aZEeMnP3hggk8ZHQn1Amtwxg2SFvvbDtULvfHTAJOfbBxleDnbSLbyLb/2g0is&#10;0igKqjjHTGARjIz25HcHG6exgkAVNjKyhfuzZJGeRnqFA/izxnIJzk5z0dmcs5K1yaNNjyYEY6FV&#10;XnapU56E5x0HGCMnPJImyFRZYApU87shlKdzweewPX8RgiNAqBWJyrLgY9jn72M5BxngfxenEyRu&#10;AzrCzbUDMsShenIGOSW46A88Y6EiXG+iRySHW6iOUBPlYcfMwyWz0Jzj5hg9c4XvkYkEDSRbJF+9&#10;tVm++zN0zkHGeScdc+mc0kifuJPLtyqqWG1sqxG3sDxkYx1BAzgcE0vl4k3qWWaORsruCk7sA8nA&#10;yODkgD1yM0RjLZmDl1/r+vyBovKAJVcMMbVj+dztzjnt9056f3s4NNw29RFJJ8v8KMF2rno2OnPr&#10;1yRjGKchhCqsMbrt+dVLnbt4wOB6j7vXJI7ihk85Hi3RnDAiNhwOBjOW7nHqR8ueoU6ez00C/cci&#10;uZFdQrbeH3YwqgdC3HTHHByBnAAwFErw7Tb/ACmNc5+6zYHA746HgHglsEY5UnJBV1+aRdqdm6ck&#10;Z5IX5m7deMAkEe3yNsU22RQFZto5I6Eg98DOCVHXrg1nKJJNbvFBtkWPZGrMGDN/Bj7pyOy4HJOO&#10;2ATmcxtKVhVdv7wMu5AMkEDLYxkYHHPOBz1qLa0YL24VW2/LuYdByemORn5SCPbrUhjVoisaY/d4&#10;QLjJwVPHbP0xyexpxT5bI5pb3HAyOm1/3ny4KM/Rj8w657dmwQMY5FOHnNIQApkLfNtYDDZ55x/e&#10;JOeOvB7007XDKZN21NqlWPPUE9sDvjgZwM88ujCfaWBONzZZVfGM85OckntyM+2ekkMciMt2IHXb&#10;8w3RfxNlj1xxnoOnftnIjxh9pf5WyoCsWAwM4IJ5BzuwM4/HhymJImLw4MTciTOFOR27A9Men0FO&#10;l2KGY7mXazZA5x+Izyp47dz1q9yUNMbGVo/P+8xbcvGAOvHOeTxg4HXg5pjb92IyY5mP3Qd/zDOQ&#10;ehz/AInpkVZhiWSdomkVD64AA+Xk4PTA5xwCMgc4aptbvbe+kje1tPLVYYkZvJwruFQbjjALMw3H&#10;qWLZINdlGhGVF1HKzTVl37/dp94c/vJf1/X9aGdJbW8KxyQONrbtqqwdwAQSAR2wcjtjgYORVR4p&#10;o2YvHl2QlcuyqWyWyOOcZ6cc98ni5dNukaMugjyQWUbh06d/TqM4PtVO8MCq3lKq7csI2wdg57dC&#10;Mgdc/XcQKc+XodFNy6ldx5KvGbdmX5SojUbR0HKjBxjjHU5+6QM1UnERHlxRbiGwfMjBzkjJYH1x&#10;9ckckkg2botEWPlqw3ced2AA5+Y5OcYz3zjjoatykjMzTeW2MlhJldmWABOOSPoQfUc5Exkd9Poy&#10;rqDHzJIrkbosArDMw3HGTnOCMYJz8uMYwWziqU8qW/mK11HD3XzI+in5cck/Nj5cnjA54Uk338p2&#10;zCdpf/VttC4BIwwBwM8E4xycDpiqPnL+6MTAea33Y0cfebHJP3RyTjgDp83IO8ZXZ30drW/r+kV5&#10;LSWRlgtlC+Sy+Xuh3LHyD8uDlcMUOOM/KBkMFEUpiDRtJArKjbl8yTBY43bsYx0ZuoJOCR1zUswk&#10;+WWQxvhV+VpMF15wD6cMOvTp0OwslG0l4ovM/eeT82CGAwuflIB3NnrgZbOPTojE7It9SpcpOYtj&#10;/NiRd0kM2VlYLlmAyQflb+I8jBz2ERbeWS5ebYmImVW6NtbHvkj9f7wbi5ezx3c3224Vo1Zl2suA&#10;xHKoBuOd2B0OOSp42iqCyxmTHk9ItkafxK2OBkAd8nIx1ycYRjodVNuUdV6+v9f10IZENzDmS4lj&#10;kCkSOC27GGYj5+Mfxbj93AHXkxyy7HWU27LIvzthdm0h2z97J2ncODjcBzt6GwLYXDQ/aztjjTMa&#10;x91GME4XPzBdpA2H1HUGGSWHcwkkaWVV+WTcQy5PzEAks3G1QBj7ueoBOqWmp0RfTf8Ar+v+CQF5&#10;FZLlnTCyKVk6lmDA8ZxyzEEegXjlxTNjtAokK2u2P93ISPkZVOB12hQPyB9CMyRq8VtG8SSRoGRk&#10;kgidgpbPCqD3XHPLD5hxkAQ+VDE0gj/dqzD+HYB82QpJ5GCoORg5zggjA0R0R8v6/T+vmRgeXKZX&#10;VlZXO5c/MWdec8feIPsST3A5jljQiNlRdpbZbyNNv3MQVAz91shyQBjjPBYcyskkLNaRiFpId3nG&#10;NuFjHyluOcjj/aO3AOMYgto/JjEqW8MgikJdjGUk+Zzhc9c7euR1bOCMZLdDZd/6/p/qRs3m2+5Z&#10;pJ2DZXcuSwxwxBI3cMcc7cZ5BNWLbUXhh+wJL5kchDbeHXcXBYq2QGJ46D+LPyhmqMnKeXcIsm7a&#10;zPCwCuA53YYkc4OcZ67SSSeY3hadVhuojHJImJIdv+sTHzHgZAzyQGyNrAjIFaQXLLQ05Yy0fcjc&#10;XF2VNv5kymPzWjtW6xbmLHIA/dqAzfdC/eIwQSIb+38mTcX8uEzSeY5hAWUqjFiRx1K/Nw2QBkhh&#10;mtNrzULeQvA6mQp5SycNlHBjbjOSXBcZHIBbGW+7mSBJ7pTGiyRhVfbHJu2AAEuM5BwMggnjccEE&#10;rW/LFbf8Ma0pSculv6/r7/Iry/bLhmkuZ2kLp821uGIzn5+BgFDnthWIYAYMN2ok863iP7ySby2a&#10;WEl1XJDD5DnBbaxUgfePZxUt7Zx280kTXMMkLRlf3cokzjChdvQ5OMBgTjK4wuKbKZrlWijbc3zb&#10;2jbdIM5Tdu+b5hvIbkn+7nBJuPkdkejj/WxRUSsv2mxHlyZOFVtp3bAF4IwcgjaFzuDFM9zUlVlg&#10;k+RrdGkWOONpFyrnnPAwMgEYyDwUzyatXLYhYFY/vEysIW8tBgtsy7EkEnA7kttGGGDDO3lg24in&#10;j3HyZPJXCg4bdHnAxuPHO4kr94EqR101fY7af9en9fgZ9yLBpsuvMzARyKCWKZyEC5xyjdAcEBsY&#10;GCIbgSSebJNqH7zc4hZGBMbMNxwu/cN2Ccg54I68G7cNFJHI+xnYAFmk4+fGfTnOVy+3nnlcjFSe&#10;K6Fu7xtJL3hVWU/vCz4AEXKnaAVYKAxHBwNrdlM7qcv6f6f1+BDdvp63dx9ghX95Istuqsc7DlFO&#10;QTuOerEnHzEEE5bPacMPNhmbyY2+Z1B4yB/FjLD5vlbGQcD0Jv3sFxYxtZ3ERk2xqSiodrJjcGQx&#10;MDgjuDtIbjpmqd0vlOv2mVpPlLb1jWPYmSvO75c5QjkHABIGcY7baW/r+v61Oyjy23v/AMMv6/z2&#10;IA8sT26mFlbeBC23DSMF4cY5Y5+UHB3BtvJzVaZhdxhT5Mm5djSbkKytj5ducLxnhR6knaQAZpo/&#10;JmktniaP5tjoyqrfw7RjgupDMOvKnk9xLod5/Z2o22s7JJEt5opY4mwFeXiRRKcjAzkY+X7rE47u&#10;n7zOu/LHnSu7f19//B9M+5e5lVrdY7nKiQ3EcXznacdQG7seTxuzjI21GLi4to5JFlEZUfN2AywB&#10;JOPm568DA65IzVxrlCjC3gkWGO3Bkt42PC5XJYkq2B3J9z0yKp7JsSuk4/6aLvOV5IB6rgg5JA5I&#10;AxnJrolHojoptONmrf1/X4ale5u4nieZ9sayLm4Zoz1LHkcdOMdTg45bGWWYRCMysVaNVzIGBYYU&#10;qcLnIAw+Mgt1GBySZbmC3ysVnOo2xqkitnaflJJGB2PHHUkY2k4MUrIQyGZUEgbDCQFkwudw2DBA&#10;ZiOAO2ACWBIrU3i07WuRSyQGeSaK4U/Pn5mEivt6j5SAWZQRkY3EHH3WNOBIH2ORZGWQ7Fh8zZkk&#10;HoCMbSCuDyc+w2lrvvdJJrYxsq/Nst+wx8qkrwMjGQx4OQOpaTzYEty0cSwmEiTlSvO3gnJA5OF4&#10;7jDZ+6Ojl0NOi/r0GvsaWO3SYn5kXb5B3Kq8GPYSDxkgHpkYxyuGwCGSMNJLCoWEKZFV8qMZ2YJ5&#10;CkcggcYOeKbuMZke4OwFWy3AwM7sgAZyAPckFjgjLCxPZ3qWkeoXE8IVpXgaFZvuMqrtbGcBNsme&#10;rZCHkAgUKDewfDZX/r+v61GvFIHaK6geH7QVTyGt3LKFBLKVCjcAGHAI6sDwOa4a2KlnkPb52b5V&#10;IXeDg8dmfGcEggYPNTbQXZ3ZfMClFWINtIUYweeQQV6bcDgEAghAvlTeTE743sjybdw+8AowhwDl&#10;fQYPJ2llYUEbf1/XyHQxNiO4RZFUojKqlSCu1+SdvC4wOeACT1GKW3KxuWaQ7vLMtvNJGFZl2DGO&#10;TgZIGAcdAByxUWSeV1f9yxjY+XcOv+1yvBAYljn3GcDBABLLsLxq0kce0s/y7iGHBBO3kglsNnBx&#10;nORwE6y0/r/MdboLa62PIFkg2AL94Fck8jAyO+3jJ7jPDUPmTK7TKskkb+WrMziPhivJ5wG2tjH3&#10;SGPUYMsG8yO4WNfO+WRn27B8ozy3AHy5+9njJOMGR4MhbiAxrF8g3IwQqQcZOSSSTnk8fKAeAaz1&#10;J9Xv/X/BEhKzk5ldRu2KrL1bJI6dDlicYzhmHubKuBZNK0u1fMy7N/q4wOCvynB5KDdgEdAfWqVu&#10;oZVeVlZt42yKisx+UkdACMDbxkdRxyGretLjwraeFZLW5sprjUpryB4W2ExLEVl8zauCGyzKSccY&#10;G04fDbU6ftL3aVlfX8vVnPXn7NKybu1t67/Ld+X3FOCNzLiBFkuI51hfdhthK42luMknP93uCQcG&#10;rC7AZI43zE0YbcygsisuSxHqFA6jHXPqasYTKxidfL8zykUbeFIIPyjcQDsx1yTgZJBNWrd0Uxhs&#10;+XJgqGO4p33lAPXgAcZ78Eny6m5hU8v6/rt+ZcVrZtweKFVX7zSMd2VKnbwvX/V/KMkDoDkValiS&#10;CQxozMBhQ/lhdjcKBwcnCuAVyC3J+QMc1PNLxljDHtVCIpFz8oI3MSynBzk/LzxyMjJqaVHSWMpF&#10;GoKbxG6/vGbGAAOCcsPQFhuI+XOzhmcEl/X9f19xLM1peNI5hk+aRirldoXcCGXew5ONobOMgZbO&#10;NokN2hQwlbc4BlLM68M+SHYkDuOnDEdCOCEtYZmh2IjJuZUZkGWJUHBJAwCRjBPBLEr1zT1KpAVD&#10;/u2hY+V5oG05YBsbcIeOepIVAQMgHjlExfLt2HIr+WZp4Hj8v5C33suDtX5eGA3EEAMxwccbgRci&#10;a5QiBmLTRx5jEiGPYCNoxhyB9cNyPpiqBCV8tmaOZUMas8e3DEq/8S4Xgqcbj8rMMBiDU1svn7Xt&#10;GUQxssnlrGC0hBZSw+9lS/Yjp2HQ4vTf+v6/rY56nw3f9f8AD/1sXDKtwjagYS0kkhLtI5/ebsli&#10;wP392Sclid0inJG3NpJVZFha4ZXZmZpNu4t/Ft3cfNnJ45yCc5BBrQIglW2cMsrXR8u4aZyyPuwU&#10;U4OSG53Z5wpxzkT21xOytcyWyRyeTvkaSZUO4k7i24rgnKn/AL6B6ADjrf1c4Zrt/XbcuxRC6m3g&#10;tJ5ir5ixchZCccjt91D0+Yjbnub0dmJP3LXOwsh27ojnPUknjKkEMT6sCW6lsxBG6LFct88Uwi8t&#10;l+7nClSoAYgnPQZHygjgVo280jRZjCxkqDmSYle3I4OGPzZ5JAZjwACfPqe8cFVS6f1/XoW45DJH&#10;HPNMY2khj3FrnBfPJI5O4EqcHb/dxnFTCGKSUrGqqrzb3j3KrJwdxycjJIYbsY44BXctRtbSvDJb&#10;W0CqIwyKyxNtQhwrYJPfkZ5OD0PzVauJI5G80XSrGrMsOZB5gViSWIB4OOAe/TGT82MdDz5S10/r&#10;t/Xr03h+0bd9r9sYbDmRvKOY2zkPjrgsD8x4yG5HSpY5gqrHA6gK4OHfOSqYKADupVeTgqAMk5G5&#10;4Iun8xrmZgsjPtXanlkhT05yMt905yeDnDURTTSgK4ZZFdY28z+I7cDBGcgEdSSc5HYg4zepk3p/&#10;X+X9fiSLPL5hX7Rny5GMJRcDHQN75BjxgA47nPCrGsrRtO8x805WT+8OCSGzjoAdwyOMg4UNUttP&#10;b2djJGIG2mPKyfdYLkMwztwPlK+w9eQKFRUkaV3fazD95GrN5oYg54JbOQDzhjhcnLcqXw3Meaze&#10;lv1/q4RLNIJHtBuVgx2xwgKVdA3duR93rt4VzzjBjlt2fdMYVJdnaYzR9G2ZyeAcAHuSWBHQc1IQ&#10;JUz5YmQqzbpIz8q4JK7RnH3SST03LwflBkaIsPIjiJ2qm2Ly8/KP72e/zdR/fx8zdI5ieblZCrTK&#10;i3DMq9SskuclsAAD/axznnOcgdBTjLb21w4nmjYZDtJGETfgHDHpg4PXkjnBxwFRFhGd/MjFNjSs&#10;Bt3k/Lt+9gdcHGcnnhS8xhTiCZYW2sI5EzlBjJyUPzEEHoAcryckBp8hNx6j7eN7VfJDMk0437Jp&#10;OrfdOR8rMSF4ySRtHHBpzBiGgM6Db80e9h8uOc7SwP8AePX8D3e1v5c2di4LKqmDbjnaMYGQvQDa&#10;TgdCTg7SMB38qJl+XLyfLuBBOD1Hbrxz16Y4JXvYw5r6ggBRmt49zbQNu3aE6BVIAOSAo4GDwvUg&#10;CpBvVZpIDtVvlKlFwFI5z2DAlR+Bz2y1UTLbHZum3dGu5W25C+3OexJxyeDUpGyV4rYLu2ttidsK&#10;oQld3PAH3hhgcYHYgUIzk/6+4Ghgji+zyxRybAG8sDawUDgbSFHCq3BIOP7vIDyJLhJHIXaqqG3A&#10;yYALDJDEZAJPIxjBPHIVyFFDStc/MiMSqt124OOfTDAep69GxJ9nildZHjXhjuVY92fk59WHRvQ9&#10;Fwcg1RjzW/r+v63G+XKkuSirsG2SRo2IJOcKQeM5JJIJzjJOGNSWD2tveJNcr/q4wn75flUfLuPT&#10;rkDHToBgYFQLHDcDDL+8ZcIdpbOTggYJ98c5AU8kbt080Nxt8xIWWUMzeXC38W3aMHPQHAJAJwc/&#10;KOtU5OnJSRMuXZsk1HUrzVtSlvtTDNJcKHkRs7BlhuxyMfP3PT5QSOaijlQgySNMys2ZGZm2qeMM&#10;cAYb+E4PXA4yaV8RKhS5baWIjBk6BUA3HkYHzDoQWDHBOVqRt4PmTptVNvDMT64B+Xj64A5Gccit&#10;qkp1pOc3dt3fzM0oxilFaf1/XqROv2VbgXEb7VbDRzdWx3HGOF6gcfKPmAHzPKTQuYmjIEZOVUFs&#10;kE7QRnPX5upPytwcZVhRPKzKVlUtiRVbbuJ/hxwCMgEEkKcZXBKilBHmlwFZpI9oUKxLLxzjGOAF&#10;yMDBwCT8y1KiU/6/AdIFk/ezSSr5f8TLtBPbn+E9T1zyRxxVm3lYHzcLPunURtuyWcsME9MAkZ6c&#10;gAjBw1QwmRotwZl8yPlZWG9OeW3Yz0ORxxkkjvT2YNP5ErbcgthlPLfe/i4AAx646nsaqOhlLXQS&#10;NTbeY4uHZlbHlqMbHyG7njkD64xk/eqUzYlaHzsuuC29ssEViMEDnI46YztxuHWmbHO6IhmkCgMy&#10;gnYvPLdQB7HODtznBNKwaRGUDzgPl2eZ95g2P4VGc4OOwOfVcAt9xYgzoqqimRVyyr97tzhiccgZ&#10;HIyFIPUmUc82t35bOoP2jb/CFIXGeGIJ6DsuMjJNDK7Os3mhlWT5l8wMVDdDu5B+63JHGBwc8yRh&#10;X/fRhVYxsGYKAATkBTnPyk7sjvzyOamxjKRI0QihSMRsI4+WVsLt+ZsY46dsdc5PTNTxsytzvXdJ&#10;83ly9GyDnpye4zjPGeckwYBdVkK/60birlt4wOh9eM9wNuOg5sR/LIwmEalVO1txYDJOT16cnvk4&#10;6daqJzy21JDHdW6s8ynHk/NuUncvTB/iC9SOg7dc1NbJJJceWs7A+UzP5kZ6quTgjJOSMfUcElgB&#10;G1uP9QkSq3Uo25lXd1POOc46n068EuL4KzMQ4blULYw3Xp19M4OcdOTzolbc55aokQRpIscjfMjE&#10;eYr8hi+AOnZT1B53c9aEWB94Sdd235o2jwM7eO/XBJ9QDx0OY96sxSMIx3YVtm0H1zxyMYGep49c&#10;iZFkEzfffYNwCuCqnrx04zjHPUYPYARm7r+v6/QV0SWRo4FDYUbtq9vVTwRnAxkZPbGKfKkfmYwf&#10;LkbEPmDcz9zzjnGc4OeGOTkmiOMBlUojfc2pGy7SMYADg8HjnB5OOwOWmRXt1aRvunH7kDB3e+QF&#10;U4+9ngr6DJ0JvsSbonOGLeZJ8xj8zdlTyfmOO2445Gc8erEjzvnMrNtjUs0iHcgxkHPsMfLxx6EZ&#10;KlzKh+z3WMqdqq3QYOSf73HfHQ4HY0obyPNHlqobnayEnaGxweQTkbuoPy8EZzWsdXqTt/X9f11I&#10;JtsYwZG838S275cgjv79OQOh6tmt2R2V+0m9n+7v68nA6g5OepG7G3gVMojErb4g3lswZFhJ6nkg&#10;YJwwBJwcEDPHGK5UiPaIoy68bcfNkbf4ieO3QggDIq+U1i+gwyOX2rM25oD8vBzgP6/d7j1xzxnm&#10;J5JTH8jKTtUnbGSCCTwo4xkEDHU847ZmYPJtjig2t5iqzOSCGIHbPsAMdsYPUmOURRuozkhsfOoL&#10;HI6cEA5wc9BzgbQRjSMTaNiFnEsZeFsE/J5nGTwckHPQkMSOQQCOwpu1ozwgK/NmFtufwbOMHB5P&#10;y5bI3dKcExGVF0yJs+8cbsZ69c4G4cdO4z1A+65XDwsqsw3w4wwJAOMdfUZwPbBGAcpqn9xG0UuV&#10;WNizLkx7VGOCoOR9c9xggZOeaYhj3sNn3fumMkMPkXHA6nB6ehHJJyVkEpO0FlVVyfMmyuQOSCR8&#10;7YBx6Eg44GWyvKTIJ7ndGdu7av3cLyAMfN/IEjsMHSJpG+39fgRuFEypKrM39zfwp4IyQOVwAQO3&#10;ocEimyraW6xQTW/lxxtyuSowTgYHAB9Oe55wRU87O4YS2uxdvyySW5bH3QMcemceucc8ZSaQtGk0&#10;UB+6cgk7uQuMjbncRx82e2QccaHTTvZIrzBxEzwY/utj7u0EEHIY5H+z8vrxuqFrYzwMdjrC2WkY&#10;KehGMfMOvLdNoIZeDuOJZD58uILgt8oRsvuBTPVju6jaTztHtzgxPJE8LfZYhJtZdrHdkdWzjuMH&#10;PTHzZBz924nTHmK7yqbxV2nczsflBQ7SMsMDPBAJGSDgcHAxVfEbQSWCSRZkYkeWd2FBPXGC4+bI&#10;JAyew/iuP9pZU8uDcksisF8whGK42sy5HGQuSMcrxjo0IVZN8gl8lW2jy8DdkbuT24PPA4z25zaX&#10;Y6Iysv6/r+vMgnlE0iq0O+QsQvmzBC24DKbfbO7GedxyeGzFKLmQRFjuhXe0ciqWbeclX+vJOMk/&#10;LnIzlZM2Yf7MI1LHgjGeCQNuOCRls8YBJPXDba7QJJLIFdZI5dpY7UAC4AOMDqD7Ag/MTjONonRT&#10;SIXdkwYQyKuXWNoSuz64BIG4kAqMneDyFCvHNGd7IZpWlVgjYViseGOTgk9Co6MOSct820TSpJCu&#10;2a52/MpjkUKFzuBZzjA5GRuIGGxyq9IXKS/6NHawxKNgUTRuMAr8uVyOnrgEAnJyQTpGx0x7ohmu&#10;Jo4jLPMs01urnDSYxhMo2Sc5LAZY8MAoB4quDHLJGqrFJHH++MImABXsxHABC5AzgleePu1ZYl4l&#10;kt4GVmjYHy2dvlLLt+6M5+bnAIPLfNioW2RwedIBH8zGTy5FXI3NkHkY4I6jK5U4AVVNRN4PT+v0&#10;K09uvmmaXc5WGXcGLckMd/PygjJIOSP4hgEcxz2W6ZhbNI23P2hpFDSB/nOSVHygEEE4O7kc4NTt&#10;sjjMiSbRkN5EzfMxwoyBn5gMHHI4BwTtILJI2tppLiW7QQ+cyKFY4ZQRgkjq2QGwOck8KAwOp1Rk&#10;+/8AX9fiF3IjqoW2aNbdQCvm4wCCxRSnCDA9yfl5IMZFdoJvszmG2VlaTe21WZZSAAXXGM4J5bOP&#10;x5M0caKfIks2cq2CszRxqrKQSNvzYUkck8AZwTjBh8qJGEbKJGZf3qtn5tihdzAZ2jgDPBzwBwTS&#10;KjZaf1+frv8A8FIqMbpYVi+Yu5ZnYhmLI3zBssPu4GGBHzH5cbcixwvidbf55FWWOZWd9p5we24A&#10;HAUk9GwQQRUqJCEZSsnlt5m4Mwdkxx127cnB7Y+YYOVwyPFsDXE+7dtBaPnJGCXHC8n/AFfH3h0P&#10;zZyXK5v6/rp/XUYtipcaVNBtQRhFjEeT5nzFWUIRu6hiuAdxUchs09ImujJKsxVpbdirRxlVt2AG&#10;0np90hTxkHCcL3e8brPHai1XzcMDGqv5YZ2XqMhvUADGckkghsuMLeYq2yKzR7E+YbmDZBwoU8/x&#10;ZOQcPneVxTjInnb1v/X9WI5hBDMUhg27uPs7MT8pCjlRjPOfmxk5TgZNWIVtIJGdYw25fkRpjhyV&#10;2suQMMMHqcAkqpHPDVSNlYOF8vYwUtGVWNvmAQ5OMjpxgnKgYwSXPCrCSVobrK5WPjZIM4IXbgAn&#10;HzDKEfdJYbclepm3dWd+wx1t1AEtwxmKyRKtuQJGbPKovJVgvBXJOMZIwMyxrBLOr2qJ5Sw/u2Yj&#10;51VmCtgY8sj124BJwBtIKpF5Fo0E3kxFI2VtilTztBI3AEcrtGcAfKGG4Am7FaWctl9pmvGTbKqK&#10;vDDazFmHHQFRj7uHyRtyuCviM51FGPzt9/8AXy/KiyLBbgJKwjGRGssjDAIU5YZIT5juHIxtGRnG&#10;ZE8iPdunZZPvybePM43Bm5BBHBLcHJA6VJHuli85dkkaydrkK0a9f4eVyxPDA7tufQ1ItsJka4K+&#10;cFRT5UMiKxwoOOWPzYY9QScA4BIIi/RmbqdH/X9dSCyj+dNFgtGV5psyQNnaAMq+F7gfOPl3fKh+&#10;9kELbQRj/SGaSP7r3DFuUYk4kI5UfMTkYJDA8ljy6FUaD7SP3kcqYVVGNzE5IJb5Cfu9sfM4BIAU&#10;OFpZ+W1vv+TzGO1g24846FRySCMDBU7cg5FHUJS3313/AF/ruuoz93dBo44lRioSYRJuj3B+vpzj&#10;pkhT3JyFWXfduHlh8xo9qorKzsWEQYgD+71K8jOFPPGZpmaUeU375hIsEjPG29s/MdxI5HGSWAG1&#10;Qeu0iPZ5SqwmYSFdskiogQNl3y23AcMCFwoBJGeC5y/sk83X+v8Ahv8AhlqEkgktdz3cJUcQxk/L&#10;5ZVQw2EDOdyAYbndzgHaI4ltl/dtO7xbmjWRUxtx8zZXOFVvmyOCBxn5SRJ+7K/Y408vEabXkwwA&#10;AIG7gZUjPJxnn+8qBV2PtDTSR/NsVBHgxgD5S4PXI25GASQxXJxlXD4Vb+vy/rtqJOZUdZGl+6oD&#10;b+SCwweSCE9dpB3HjJ4pwRr+VZ1lM21YysjZ+ZfmCjoG+Zxw2c8L3IBC8axC2K7nbcYlRiTKGcIC&#10;cn5vm+UjqV5B28Uvk3d0fNW5SaRo9sazKJWC8Zxlzg5/iJyQThcnjSKQr6dv6/r0/An3ac1pJsK3&#10;F1NJujlIGSu1t0YHAdjkckEIFK4O4AV4w/m+SbiRWHlqpuh9z+EZOcKQQTj1TO4YOY2nto0Nqs0S&#10;7gCzRsZFVVAw4KYB9OQRgYzn5WfcbbWBo3KL5bSK0c2dhwzAEcFWxgDuCfvBgV26yk5W8iVHl76/&#10;16W9PXqRrsW0EpXyY93lM0LFY1jUkgHByMMxGMjBCrwfmLJ5lhAKLjK/M0fILFtwO452qSduMfdJ&#10;x3FSfZrg3fnQypHuRQUZlVVKgEkZXcF5HDdmPPQrDN5krboGj3tDuhl3MPKLFcY6/MS6jJ5O8Z2g&#10;GmtWaxs5XI7kLHdtaC4jWQbg6vINyptV32DPIwCSu5gO+MAltqzusjJItvLuZPl3BEYYOPUKN6KQ&#10;3zAspOcFDMh824WHzGh81mlRdw24HOBx8xAbqefk4BViBDC00ghaOb95GwHmJGowpKspyeFOd52k&#10;jqc42gmkba8tn/Xn942SDegunnkkd4vvLbl5AgCuR8zAsOVIOOh3EDLFa/zvE7wXHzLFkLayAjdv&#10;fbk78Eh2zuOMcY9TNDLGzKrXBjVVWWRVhcYXYSrKWU7R975c9Q5OeCEFvO1zG0KLH5a4uFViOC3R&#10;Wz/FnkljyeueBW5tGTjuMvo4IIS9xa/uYiIlaTC7ONoCjAAyOccEfK3zDGIbmD7LcbUk8qTduWNc&#10;q0hAIOcuWDBgSNpJOGxknNTaXYfbmt7aGCSLzJPLVk+ViM/LJggttJ+YOMgAcjO7Gh4g8NtpkcNz&#10;cXUfmX0YvFit2R/JjffgyIhJR3AQ7TuOGXgb9p6KeHqypymlpHfyGqkac1Bv+vT+vLUw1khwv2C4&#10;uPLkjRZAsm1WVhhWAAHlkDaq9ASwC7QoxGI76f8AdzSmRplkkzbKchQoG5FwCuAApU8gK2SQSKfE&#10;8cAZwdqCPEysu7jecnCgKMZbCH73y4GAWZLjy4LYW4JQfZ9kjNnDAMTgAkqQx2kDPR87RuBbHW9j&#10;pXxaL+v6/wAuyK80Zlt/3xVlG540CoquqbiA/JPDPvwSQ3y8ZYmo7pLN7eS6W3kkh3eWi/MZGHzY&#10;U9ML8sZPAxgDgECrM3lvma+/fZiVZEWMyM655UgAsf3hzjG5ivTlnSvC92o+1t822SMf6nczO2W2&#10;7RyMbcFcKxyr8ferRbXN4Sla/wDwP6f4/oSgwFpbqOV9xYxrtZk4IEj5G4DAGfl3HgFgRg1TcxtF&#10;smUSsrIitHLyueHHLcZYYAbGd/IOctOIYPKjtII7dVijjAZ2zG/zMAAuVVhuDMSSDkP0xgJK7SyN&#10;ciJtxjzH5bkLsBKuQxBPC7socKO2Qx3GptDT+ren9drleMGODyYZ9xDc+SMjlRs3AsWHGB8oOTgD&#10;I4qKaNts1hDgeVvR1kYMipF+7MnynbGSGU9O4AxyDYvfKt5mkkjbcyoJWaQNnJIxuccKDgYG75V5&#10;OA4LTGywfZNPkzHG6xNEYmBz8ygoTt3BTn5jgkjqu5gdI9zeMvtf18/6+4gNm1zdIkOnOzNtRrd4&#10;2UYGMJnJ4UZbBDHaOWPWoWv/ADFAW/WRZIcRyrL8zKAccgBtoOGOf4X5wBUrpaRRzXMccckUiuS2&#10;EKJ8pPB+b5NkgBAGCp4JOAJJYiq7J4pPNaFll8m3cs+X+ZuDyAvzd1yGOCFO3ZeZpzLS+vbv/S7/&#10;APAtn3Vt5tx5jxyK0bBmkKbRbsJFUMY1DEDJ2gEDJAOeQqtuJovJZLdGWMs7w52jE2FUjIKFlJMi&#10;ngcckZyFvXmn6lpsKyS3a/6VGrRqsBUtzgOB1VSCxzIAAS6qOGFVd1pczSiBf3chMbxszNsVmBWQ&#10;uVwo2leG5H+zt+XRI2pzUoprVL+v+B23QRXKtfLCbq4j85mf925YkHnMZKqu/I4bC4L88kkU4dQi&#10;ayQPmH7PJmba24MQhGAQRnjqqnJVNg+V6sKupNanuzbfMLRvuEmPvbRuLAqvLdcbsNkYBcvJIY0j&#10;nVpFfAfe0YWMMMoxbO0knG3PKlR/ECaNI8t7f1/Xr2uV8SxJb6debFdUVFMbOokDBsbOGDbj1cYB&#10;bIwdwUywyyTyfaG1ESLblA1xIyIPMB2ZcuRtcmM84bBCAFscozCZ2jlYv5YhdvMhG0BgcMuOWYKM&#10;YCrxnOShNEcMmoxrsj+Zl3ukMJ+ZWJDbs8sflPXI6gqu5ah+Zo+7+fbXX8SG50+401GAu44be1tn&#10;hkdFLfON46KdoAVGyApVWj4OMkO2y4kLRyFo0lWaCGbIy6jKOEb5WJwpxncuMFsLvBbyt5cjbPMk&#10;jNtJGy+YJG8tVKjKfKQ6glWB+7/CFcU+KOMM0Mpt2Ek7qzLMGiQKPm9CsfyIGfJ6hmIA4THzO12/&#10;6/XqVLqYRT77+5aFreElpPOYSNtP3xj5QNhfJUnafNYkY2tPPA1s32W+s0mVJVDefZtG0TszfNg5&#10;8rcxYDAAIxhSXwjkkK2bS2jLHIu6dZGwGlJ+QsMKCCIyME8vngDINRW0LyTb3uJGaRGSa4ZHchB8&#10;oRwFztCr/GAD5WSCdyB+pfTtb8/0W/XytoxsaLaNMt4R5a3SvI0eYGhMZcqV+VlAXOAQygAdcMKb&#10;AJI7hbMwvHNCoWQxqqzPk7kA8sAJGXAwMPsyp2kMCLS25LxmxtZIvtErfZ4pJt0cWHG0jyn42lpA&#10;W3Jjj5ecF2oWc8lstrC3lzXC7lt90hhjLFMANEuWI3L82WOdoBHKjRai9pFyt3/4a9l8120XbWnb&#10;3cFut5C978n/AB8Na223atyPuE8EkA8hly24YORHmoZY44IYUF1HLtUbUW3ZHeHYVRhnrvby9gx9&#10;wcFgRtvSySLEYreKSZ5N+3y2IjMYTkqQWVcgM2UJBI5LbXQ1pboQafJOdQUzTblEMUJIDsQQ4CnI&#10;bl/lyc5yVUqwLVzSEtdOv49L7X+ZFqK3V1dPJrUa3f2mNot2PMMjFwe7bThF3hARkEHAABppd75v&#10;OtLzH2hmNrLbtI2FYSDdlVV3O54wAeAxZFQMSjWLh4oo7dUnM0VyyNazPIR8oKgAuAfLBD7iBwpx&#10;gqymIBsrt5XXTLmWZGmVI5ZOgBZm+QsyrIDnG7czAYGSGCgvoXGcVDXTt2XR+n/Aa12K8NubqaKA&#10;aVbxsy+fIv2MmSFjHkkAk7Cq4Jx03RruDnzHZLATeqbO22/ut90Y1Zdqgd1UgD7zrjA+UkYDgmkQ&#10;oqPLHZRB2Zs7G/eLHglwh+6MDcAcEF0Ksuc5b9neey8mCa3bbII18nakczEKIwm4nzDnLbTuC7WJ&#10;2/K4pGyvzb26f15drkdoZliSaDWIvs8dw3lzABoo+SqmRiypwoQbsKcb1DYbIb9k1K0VrVrKFmkY&#10;LtvlU2y7JMBn34ZIYyZflkcBTHguwDqzpFsHWW4a+tt3yh3ZlZn+SQFyr/KsZdOR/q1DEAsHAIn2&#10;C3eGWexEcMFwoZbWYKUKruK7pAVGARtxsUbnzsCFhS3NObV6fK3z8uv9Iha41C/svLnklW4Xa0n2&#10;hcGRjhGjEkh4+84G4kln5LCQim/Y3XU2F9ZTRzXlq4jWWYsJBuB4Yj5gQudo+VmwedwFMgisdUsJ&#10;La+iN3bCSQ+W8P2fZuYL5iq5O4BmYbUXIaNVYEOxKKt9c3MmovdwxxtNvj3W6KrMNqgRghmdkJBL&#10;qSDgEknltDe3LdLTfuu1l387NLydtoprXbYy3UsZt9qK0bTwlGaJ3YHOWBKneG8w4GT1yeVN5tkk&#10;u7R/JWLdOskzGR44Th/MKPtPy/IWJUCQld2WU7hUkWzFtDPHAse0+TDdR7EfceRtJRXA2/NgsrOx&#10;IBYCIPmT3DfYrmHzGut8ccUaKYvm4aNXCr5g6sMqVONyYJxV0a97vr8raeq89b/eWYv7MtZfsbaW&#10;91dT28X2G3upz+6G8ho2/dkyqoCnaxGAcgDkHAaW2nmhhihZMbXuo0b5Qd5UzqyqdqtvVRlT/Cik&#10;ggHRgtZ4xAEDW6o8DfvpnTyolYlmbq+DhlA+U722rkk1SQQxOhs7SRf9IUebFvVmjYANEoX5s4IQ&#10;hdzbTJxhQF25ubR9DahGMZSer+fy72Xy1vd6lZvstmu67vIWCXG/bcN5atEcEj5SyhgTGzrjI2hs&#10;Z24qQGCWNI7PUFji8uOOS4jYPtPlHJYK2VGPNccZRQef4a1HtsxPcMuIotrbJNsDRxoACQoccDez&#10;EIzYGcsGJes+aPyQ0k58wSbXWX7V5ZWbj95x6khgdoPy8Dgg0tjupzjJPXX5flsUFMaBpFQv5e2K&#10;SSEMsmVf5kx/wIHg5BHzEg4LLyS3nsYzOmW2+VFKWEiZJ+RWUBggVDxGO5BwFaryvdrbtO8KtsQr&#10;cL5peNtr5KqQSVwJCTk87Tg4DGoLj7SkcUvlmRrhBMZJI2WNtrtkbiduRtyVIPz5zliEGiOyMvev&#10;59/6X6fdpmNFBPktFG0y5+ZVVShBPzHaBuwPlPBHJySASa8qvH8keVkWEIhVgwjAOFXOMElsEkYC&#10;YzjLE1a1RY2lUx2y+WwEax87ELKWA3FvlLrj+I4DZJwVIrO0dqQ81wtvtbd/q9nzbBkj1AII4HX2&#10;KgaRPQp6q/4f1/Xqr3p3ltZwFra8RVKrsIZxvQjqQoTO0AHIO3b8wIB4qAwKPMKxCSSPerATFZFY&#10;k/O/GE+Y/dz14YkkVYe3CWwtorb7zbVVZtyZ+TqVGDgf3epccDC5qlzDI01rPcRMwz/q8bExk9So&#10;K7h1JA6jjOT0I7qesd/8vwKUsCxqqmZV2kfe4QgZ4weoKkDd8vPAyWGWhPs83mhJPIWTa0dwuOd+&#10;4r78rn0Ulsk8bp/39upWBo98TDDNgHbuyOvA4wNnQHgqTuxBIkR3mARNHltu5QN/y54G7IPIwcE5&#10;yAOCK0idkZX3/r+uhRbiCL7Y23lmUtmRlZQN4IPPXk5HrjGOakhKyTRGZf3eA26TG5Sc8Eexb881&#10;oSb4la0aZlXzG+aT5hkAZycBX55xyCB2yc1Z4ppCzyR/Ku1WX5mG49e/y5LY+p7ZraJ3U5W3/rX+&#10;vzKMqWwRXiO0bssyoWUcDOT1ByeuO/4BtxHcCUZjbIbdtYH5frgAjqPoCB25sTTOS0qSKy7gP3ij&#10;IwN2BgjoM8nA5YZqvcqrozmEMd437uu71xwecY6H1zzztF6HZGW1yoiwg+XFKvyuxH7zcAM8nsD6&#10;5A59KhdlCBhtXjCsR/Fu65AHbHHH51ZuoXjDiSH/AGWO3OcE54GRnP6AevNZ1V1ZzGsanlVZ/vc4&#10;x82cgHp24IraJ10+V6laaRHZnA3KGAwy8H17ep7DgEfg2eItE/lNJ8n3sAZJ5+bjp/nnoamkTKYa&#10;Tqee7BenOOvHPT/GiO4FuwgiWQ7uVZlDHocds5zWh1Rk+hRnRYEJcrgdSw6cnnOemPrz+ZgJIXaO&#10;m7IVU6Z6E+/OPX9Kt3UjTFZJRt3Dlmx83PJAPvjrxniqsuwBvlSNmb+MnPB7Djnp1qonbTloRSBw&#10;+xFY7idvOfqD/n1z6UxtwLMGK/MNw2jng/T9M/jT5nw+wyY4Ayf4VwP/ANf/AOsikWSI53KoxHhv&#10;n69B+PT/ADmqOyOxVdSpwkrL8oO4449Py/z0pkxjbdhWO7rxtBPt7Y9asyq0jLIgXKgj5TjGPSoJ&#10;BliGB7rIV/8ArH/OfamjogyCRXWM7j8v+97/AK8/yqMhTkygNuOdv9KmdEwxBB3c8885z17/ANMV&#10;DIokPmszNj7u7/8AUc/pVI6ImOg2NkgfL0FEknmSEyA7v5U61SM7lb0+9QQd+126/d+tanYCF1GQ&#10;g4H3famqSzbAgb+tEabUY7c/NjkYxT40Bb5QNvTdt/GgLgp8v5s4Pf2p8RJYnAyOVLZ49/rTQB97&#10;J9On6mjaXcAt/wDWx2oAcx3Pjn8MDNAXopB2nuf5UhiZF3sP909O3SlVCAGLdDj73WgQbyv3ox7m&#10;rFyY5o/NUbW/iUdM+vtUbHedwAGDgj1p0Lsh5XIb/ZGDz1oJ8xsQKMuCD+lOmuDcKA59OuOnXFRu&#10;VC70Hy9eabtGNpB3HntQFr6khRmGY2bJPXdnHWkRQ+0q56f3fr/n86u20VtNYNvX/SFbdG27AI6Y&#10;56YNVZlYPtxhj/eHWgXN0I1ViPm+Vum71/z/AEqVcFPmb6gL/hUSEAYy3H+f8/8A6qmDb5PMb39P&#10;x4oCQRFklzu+82W+b0H51I3luC20jnu33vx/z0qMLtb5D9O4/wDr1IFUsSo4xj7uB/nigzLEN6YE&#10;UR9WBJxncf1/z+lMkjaHC7t3uV4pgVQ7JkMvb3/P8advkYfc7A7hnr/X/wCuapMm1noIisg3n5sr&#10;jn6Y/Onj5OTnPX6+9TlwI1hba2B8v+z37dqg2gHKnll6/wCR9fpUk3HpKCN6nBzncPp9M07zS75Y&#10;Y4xgt+n1piIW2rJ1HGevP+f1qRVRPnIw359v17j/ACaDOViRfklO2Xo2QV/M4/zzUyKzt5eGyoPC&#10;+vcj6UwZcYdz8r9fTr/n3p22QLvVujc/L6n/AD1x2oMJEvzLtRS3C9PQenTOfpT4QXk3E53Lht2c&#10;r78/T/8AVUQ4zKRhW6nGcE/59+3eprWRCqh3/d5A29h9Dn2+vSg5pImYvnzAWOGAH+109/bp6Y96&#10;YWZItg4HY7sYHXqD7/8A68UqgDgbckjHc9cgg+tSkQsMOhUtx8rAcY/I+nT8u8HN8OgkStIVclmD&#10;fewo49/r6VYVCH8uL72enpz06df5fjTY4Co8xjuVjlhtHc59c5/Ln9A/OPMIXev3QW/DAPT+Q7cU&#10;RMJS5mal5fRXkiIU/eKNm5T1x0OPUDAB9hxUEbwpMJo/uhvm3enPbP056jt0wKSyYLO4P7xB8jDj&#10;I+o7EfjgVZ0+GOaZIGC+WzfMx4/HAzn/ACPSrbvqcvs1Tj5E0ITzFdwBtVWG38ATnH/6j6YwLYWO&#10;aNn3MoR8feAKAnHc55+nyn24qNkNtPvXEmOFaNc556gY6c+w9qmt1kvdsrxn7x+U/K3XknGCTnA6&#10;5ORzU2uc9R9TU8M3H9m3P2pYNytuRo5I+H3KOpIwMAnkbSOGBUgZNUlhi1OYQXDbYWyqbNx+6Dg8&#10;ep2+oPXBqil7O9yyh2BDbsK3U53cDuc9M8gcYPFWpJXvnjAmVyYfL3EK2xgeVwcc9cem4YHAwpT/&#10;AHfKefKn++531Vv6/ERXDXAhKgnAb95IRt6YGenQ4xjp16ZWWz2yDZvb5pFZk56/N1IGfQ4HXJAG&#10;eKjFoxxBG5ZdyhUAIYDuG455K5/DnpU0agpGLlllRmJ8vfuYDBywJ4IAL/Xj6jnFPl5bf1/X9XLw&#10;ummt49MhMfl+cfma3XBUgYyy7uCV/rk4qaBykTTBHXeylI+qruHHXPbHXPXB5wRThgaZVnUN/caP&#10;J+UHnGCO/bk/w9M8WI4IHmkjkhberddwYK2ckbQOnLdiMk9jgDOKUYrT+ty4u9pEIkZlfaArMcMc&#10;KFBHIyeDz2TuwOZLZopB5lyoVm3ptk8zd6dMcbRkdcEg9+ajTzrtpJDbLtUlpAVXG3+7znnlRgA8&#10;knPcz29shlW1mTcFjxEq5J52qV3Z/wBocnoR34ByZxytbX8P6/pEisTHums5lmV2M0bEl5lAJIOB&#10;gckYIA+91P8ACR2rSeXEkYYrtMaPG2SA27BLcLnjG0ZPpzirtxoc9rbx3OoWXkyNHG+24i2sQF3A&#10;7dpwpQoeMBgwHOeK85nb9/KH8twW2rDu3pwctx8xJK4LEbS+7OSGqpQlCVpI541Iy1g/68vL+vIp&#10;TB3aMs0e1xhS3AOPlO3aAEyDnB2kccgmory1e1uJLW4jaSVW/fLJHtYOB0bIyOSdwxnkA8qatLaw&#10;yXCv5kiSR7vmY5CnPl/lkE8jrg5GSRc8SaxLqMMIMbRzQ26w+Yh+T5ECCPcp2qwVQOBzsXkAZGkV&#10;7tzVVJRqRilp18u3y/UwtizR74ZJGCuibWAIbrgnAbOSMkYOcd8fNEPJjfyXRWjZgjR7mxjPXIOe&#10;7HPI4GARkU65yssiLBGyNMyrHCq7DJu/hBzweBx1A5GVqwttEsUdzE+4yEjzHGTuBH3upxjHIHOc&#10;Dg5qTs5uX5joTLE6gRbnCgMFUM0bb8BieQh4x16dcnJrvNE8SW2g+Dbzw9qHl3kepSJcYUt/o08a&#10;ssUzEfMoG8g4Vwylc5JjYcKVihVtqYkk+7vb5xGQM4GAMcKRnp26hjYtryW+fzLiRd0e4FbiQ844&#10;xzkZ69ewJ5YVtSrSo3ceqt955mMwscXBKWyaf3ar7mvwLFtPJJItrCkiysA3zTKCjAfecEADkkZK&#10;54UAkE1oWq/ZrYtbMzbVxMjBWKqQu0nkZyWbPUfd3KMbQ5rL7boXn2csYntUzOm/a2CpIkTHQDew&#10;4z0UhepDbabMnmiW4XNxsIV2Vi5LrxnHzAsANxyAG6r186sranPOfOnbp0/rutvvLUURmbyFTaqw&#10;gOrSMougoZi7JuJxwp4Cgk9PlONOzgcL5sTu3l7ZVt/MDFM4wz5ATo6fxY3Eb93ejFEoO0We5lKJ&#10;DDbqctg8bdwzyN2Qu3OCDg7tt+xH2xRJHJMvkksLgy+Yk4DFkyjdARwGOPm2nliSvi4hHm1paf1+&#10;P/A+Wmi1tK8iaeKadLjzJJSnnXEauku/kAKWb5jhSv3s4UknJzsaK8tk8ZtlSNoVJWdUDM6nacHI&#10;C5Ujnd13YOV3FsXSy7HbmaTftjlyzLgu5Xf99dwITcFK7ht/g4Y9Fd2Gn2d3MlpqTXKTIxjuX3Ks&#10;mBsXOSWyu5yw5H3NxwS1eRWptxbPAxco8/I+vlp/Wuz+XdaOnyyvEwLEwxzKGh875dob+LL/ADNn&#10;ooBA+TH3gT0Gk+Zp8nmG5bczfxRqu4t8w64xnj5uylxkAAjnLZXeVpLp/LaYMRIq5YKI8FcscEgB&#10;R7fMcrhmPQWAkDQNdErJMm6aONmXCrg8A5bjO7pnjeSSBj5/ELc+bxi0t3/r9GdPozRlfshUASQg&#10;NHw3ylOGZh945TPKsCSuAMqK6nQZXSCGFo2ZWXbumjMY+7tALqWycZGQcqTk5BUHkNJtnt7WSBUZ&#10;WDM0m52kLKQcszDaVIbgMp3EMpIGAa6jRkkLxrHpytKzbNrQr5YjIwFwmD/CexPB43H5vmMXuz4z&#10;MIxaev8AXf8Ap9rnVafc29zALdvNj2bF3Mo3kYyPXPXBbuWbrnnbtB5+4N8vAO8OW3Z4KkE9MjOR&#10;g9+uQee0rzdiGONGVMRRlZNxkGMHcqg9QMde5PdSd+xgMY3vE/yjH3sNxt/u8Z7kd8ZyDtA+cre9&#10;Udz43FxjF6F62MRdXQMFP7zcM/KR0wSeBg8E49+CM7er6M+j3U1q95HcQqvySRwsscsfYqu0MNw2&#10;thsHPB5HGXY7YpvOaNWZWzsUfeOfyHKjHt9Bi69x9pkWF9rLlRCV6Fc9AW+bkADIwPl7dT1Yf6tD&#10;DyUl77as/Lrp5/hbzPDrOXMrbf1sAYpteRht24XbnGcE9B7849OpxgAkiSP5VbcV5yfvZBJBPAAO&#10;PXA4xjPS3dQxWsMUsYVlZQ8m7aCshUblJAwRuzjrxt54qtPhX3B5Nyhj8oYA9W3e4ye4z9e7lS9n&#10;LlZzxlzaopyohiHkxKcKpHzM3TAyeuTxjnHvzzVe4ELExlGb93jzFUAjJJyCPfkHH93AwSDcmZrm&#10;Tf58W5ThvVsDae316gkn6AHPnVWDHzPL84McQ52xrnIAOcccsOOQDnHQ7wdjso67lO5SSLzoo59p&#10;jbbuXr0OM9QcZ79lyaz7xZPs8wt4n3KGf5WH3iByCe2CvHABIOD0bQmlSGMIECr5bbPmBCrwcKpy&#10;T+AwRjkZJqCWxa6uRYJDHIzMETzEx87HbsBxkAqenA546lh2U4yb0PSoy5dWZV0EMjS2Zxvk+QKh&#10;7rwCr/KQCTxnvjk4IxLxvssLLBaRrv2r+8uQNqKOxU8qD7/N2X037qKRzvjLSL8xMcbMD32gY25P&#10;BwvAG444FYuptIUee2vEf5lbdbsyZxu+XoRzknI5HXnaoroij2cLLp6b/q/8/kc3rFq2+5mexZfl&#10;Py7lIAGQ3JHzDjOTuPXAJJrD1ZYpIR5kK7/ndVSMMCrfMcsQfmxhcDggKCvBB6LVkSRzbyKreXxH&#10;5ShFCbizAYOecDPOchcFc5PN6s8IHnW6NtmkZi1woPmMqbNyt/wH7uQQSSqkqMetQXun1OBblb+v&#10;60v+Jzd6kEczRSgO8km/5mAAX5QOcgFdq8D/AGt2Mfdx9S+zrIJ9qrC4baVZ1WM7vnRcYwOnTONm&#10;O6mtjU5pHclolXZGB5fkDiMAux6DOflBbO35/wCIEYx78KkjFp440kK7pZGVcA9B8oKk4yMDrndy&#10;DkepS0PsMLfS7/r+u343KMvmz22/yhuLyRqyxmRmU7flHUbQOVB5OF4IXhxga0mWdTD5gY4VmyRk&#10;ZLDudxDEY+Uk7j90s0l1aSfYmvhH+58yT5uN5CqrbfmzlSuAOfmAbJwBmDyot/2BrrbHllhXduwM&#10;j7uQMDgHJGM5IA+/WjtY9KL5o6ba/wBf1/wBIyUCspmi2tukWFRlfmJHOODuyoOeMjJ6qLGnQCW5&#10;SI7lt5H+csrMxIJBxuX5s53AYB5wMfMRG7iJ2DTMucgryPckk8hSSDwej9eTU0e2CSaMoCrgJ5hj&#10;D7l4JUlj97IU+xHG0DFc8vMmo7x9f6+9Fl9zt51rb+dtbZ5TZkXfg4CsufMbP8XOSRhiSxKSTwI/&#10;mR3nzNGrzNHuZWdlPGRkKTuJJ3AZfAOFO6xYWk920Mk0q+VtYs1xyqZ+f5nx91tuCxByF443AQq3&#10;luuXCbdwXzo921tp2jgEq25+uTjJJycqOeo+VHHzRba7f1/WnzHwR42x+YzL5bDKuzByxP3eOTuA&#10;GCNvysTnAYW7cRLmABJBuKyNHGTGw6Ejbggk8j5ck5PygNmv5Z815nlXfvG3bu3pJtxtHORxknrk&#10;gdGNXLeSOJTsjG5SriOPgFgoA+4cA7T6Ekj+E4xzSkY1ZX2/r+r7l6xsbVbaSF5PLeZWIaOQLv3D&#10;5yNmeSCGCgbRswPvgNYz5lutrcnCzKqJnjAIOCCDuOO27dk8AnkCvbSGH96srBfO3iE52kLzltu7&#10;IJJPBJU4IHzYFzT4l86KGaFdrP5aQzRB+6kH5x83ZgOeY8LnpXPKp36Hl1G7tv1/4bt/w+poWki3&#10;NywuI1864b94wI2xsMNuBXndyVx2BOcqasabp5liE7zSfvGZnIH8RJVZF4GMAqMZGMgMo2tVdZEu&#10;LiSSG0j2oQFmk3FE4LNnIIyH5yRglgehGbEUEVttjthGPJcbvmLlcMW27mHHIXHA443Hq2En0PNq&#10;XtZabfl/w33DrK3L+Yy2iw3CwjzFkckQkYz24wSMk7geOx+aSBQN0kTLHH5RSFpMbUCsTj0J4x85&#10;5xgkYbKRJH9gS2u/LKJ5YVGciPax6jADAegxxnnjIKj7WrsBJCzLMsskjAfvHAGT8vJAWPtwe4yD&#10;nmqR11MW3K/9f1/W921LHFata+THNtV5PLk3KFyxCggYHUBcHI4wxzyMWAHlMiSLiR2Aw33m6Nux&#10;/ESwHykYB5XGCKS0P723t3uEj+zjG3zAfL9O/wA3cBgMnAXBAyZUtUiMjGRgsijctw+9kI543lvl&#10;YbiNueAp6cjJy0OWUv6+f9f1vOmHDbkZt8xG1owVDMfnTIGT1POCOvJIGJlt4zbtO7Hcy/L8zbdn&#10;ADHg/MRn1Ixyuearx2nmTYNnuVlZGtYSw+UsMnjPzYU/dPVMDO07L1ubiZ8ySRxo0SrG0O4Z3gqJ&#10;CQOFOFGBlu+cAZxkubY46j5dv68v6/EUvCv7xbfarL8vymQPnjqTwcAk4JOMYySwNtVaDb5V5vkw&#10;GkbOY0YKB12naBx0x1wAAAKrxQRmRbeVep2pIAMtghuMEcZ44HX5cnOBZtFkmdJpoUIaQ+YsinYB&#10;kL8v97nPOAcluuQK5Kke5y1Gie1tZURJJrPy1cqVWfgqrLuAwMc7ecEHr2IxT0aGONZbiJlVuZG3&#10;DdGP4mwASCuOoAI2n0wViuJnhgYFVa3hA8t1AKYIOTwehyc7e/BJJy5VkiXzSv71suMsxxIx4J5y&#10;OdueTnHGSuRlJWkcbb+0SquJvPmjjVtq741UbT8390Ac+mecdQBirItSv7lUaRcnCjjO71IPbOeS&#10;RgchmBao4YI8TSIyjdgR4yNq4I6BeMjJ7Z3YxnNSbzCA7SqpWHdtUDlvvAcZ79z6Ag9TUaI5ZSbd&#10;kWrpI/lhkeZmEOC8hydyEArwc5PB7kgthj2WFUkdlG1U2+ZjnlcK204xkHpkHjGeMgmII0MHlrHt&#10;DK3yxx9iM7Qe4ByeD0JO4Ac3LESXDb3uH+bl5FyxYA5Yjafct0AyOQtH8SpscsvdjuSR2siurujJ&#10;JGoLMrKu8kZUegB6cD8SQDWlpEy2V3DelP8AUNmT0OG5A7NleuD904PJzVW6mMyxpKVzEgVlbOQA&#10;AEG5sc/wg9gOoIACoqZXAVpGUsPNY/Lxwcsc9D05xkdTyOmnJYetGdN6ppp+aOGpepC0uv8AX3f8&#10;An1F5HkfyI9o6KvmBstkEZJOM5J7c+wNNyWdYFmZl2v909uAflznjPCkfnnNExJbzyzK33N27O4n&#10;5gTkgHk54GQfxpREgumMJZlVsqqthVHzZJ+YZGT9Dk456Yzlz1HJ9WZx0iOtzBJcLbySyNbmQeb5&#10;QVWkTPzHLD7xHyjgnIyATg0uqWqRXMkFrcGTLFXeKTHzAhcgcdTg85HOT149Y+Cn7LuqfFv4PeLP&#10;iy3iqPS4fC0lt50E0G8ywusm+QHOcIRFkAc7yeg58ougC8ptPmVl2eYzZyRg49s4xt65/AV2VKUo&#10;YVOUd9n96a+9f1c9DHZPmGV08PXxEeWNeHPDWL5o3cbtJ3Wqdk0r9iFXXyvPB6IDIONucA84+YDJ&#10;9zn3HE0MijE8cbfK2Nw+8oHfKnAPOOPQ5DcUlyjGRQ5kLbdqqigZOO442n1GSp4B70IuLfzS4WIK&#10;BlmyOvTCjoNv4g4zjNefKNtjzXZxuSQR+XGpBRo42bdGSu3g8H6c4x6DPBq9bRJbIzzHcrRui7mA&#10;w3AB46jdj04z65akB5UhDt95diryD07fiexyD6VZj8pY1DtL8oRcM+MAHHBAA446E5IqqMlCSf5m&#10;FT3hpkTziUIHAJPOcHBHU/ezgAjIHqBgl0bS4WKKUNEOUXA+YemSTjBx3HHXpyK8sqggNu8zLDdn&#10;nuD9P7vA7HsTdtUtriKYNOu1AJIixbcfmAAx64z83tgZyRShRdWVl5mUpci1KRKEQou7azfK3cEn&#10;BPOPT1yD7dHTmL5Joww2qMlZD8x9Cc8fezntwTxgF4MQkd5EI2sqsWjJIB5IJwcEDng9G5pjcSKz&#10;PhiqjZtAHUng4PTg5xnk/jGwb7DFLGKQr91QRxIMDoAACcKe56DPc8CljiF3+8JjVY13/NIPu5Gd&#10;obPQnBzwBwcign5dix7VVWVgqHdu7g8+u7OckntnNPImkZleXaXwN2BltwOcfp1wMemABtTkVcrX&#10;ALqzYLrwi+Xlm9cdenPrnP8AwEVWlfzGZOpJUYbBAyMYPbA9cdwOcYqzcyRyIgO7avO2P5dpHPy+&#10;gz7AgfQVXbehDyucFlDiNQpwWwRjGBnOMdM4BBAydZb2NqdylMYmlLJAzN5atllbjjBx+WM9/fki&#10;vK8zHyIvlGTv3MWGQDzg56YyCOcY61ZufKceXhGTPaTlCPvc9iPUcY4zjIqvcSFAz5VguGeNQVG7&#10;IwMHtuJHXBI5xgYhI9CmUbmOIFoSW53Km7O0rjgnjqfm5HJAIIwMVUldHdl8oluQuWPcEMSCQPvF&#10;QAMtnI6dLUyF9vmRq8bcSlV5b1579cYzwTz1ya1wDHCyspkMjMJEVlKjkoRkjqOeDj2xitaa1PQp&#10;9iCVpZSUjaOPKDa6pyw3ZAPGfukAkgDjPTkwXLfeufJCmMsZo/MPRh1O3Pqeh6MTzkYsNGr/ACmB&#10;lk2vudVH7xy2cEAjIzkdSTjJAwCtZgY5fLkh3NuyWVlX6EkEkAYJydp4zv4G7sjE66fKQXKSSH7I&#10;Z/LY5Tb95oyc+nQE4x0LDb71AI7i4T/j6Xy2wp3R8YYZwP8AgOFLEk8ZJGM1KbULtsLfbC7KFEKk&#10;hh6k47/KDgZJO71JJDNHGsjXZt5I587FmBkUYAYcHqu5UJJJH3skjOdYxizpi7LT8ii8izXEixIA&#10;x+ZsL8y4CZBPf5eDkgE57HmFkmLvDMJFl3ZKqwCjtgHn+IhufQE7CpBsXM32qJt9rINyqN8mwK2P&#10;nyVBPPU4K5OeQRuolVbSDzCX2uVaNR8o25BXJBADZYjoeemOtbRTOqMrWX9dClKsAkeeW2jwUYru&#10;UhduzkHoQMsoO7heQeSaWYKw3tbtMR5pdpSdh4X5RhQGwP8AZ9cgCpGiWOPbZk+ZztkMGdq7VCMM&#10;ZwOXbklgu3CnGKjGzzDM0rW6lgC2MMnXA2AkbsbeAM9OB3raxtGXX/P+vu6kM+fLaGGNGaFD8zxo&#10;D1PRh/F2H3QABnhTvjRkWQbB80Mh+ZZirbV42kY3EEc9sDnoMLMZIC264nbriTIZVLMQcr/skHIw&#10;BjyuAeAWRSYiM6O23cm7zGDFlGd2SBkjdn5RnnaOFU5q3c2Xw7f1/WxHg7/9NKTfOAyyIV39uFwO&#10;ThWOPbHXbVdImCeWjMyyqFSb5Qx2HHC4zkBc/dI7Y5CibbvLOlxGQFJ3L8rHAHzKvHGRwwKjBx0A&#10;zFJuYMs0iwrtQltvl/Kf4sgAAD5crkkHtgA1UfdNo/1/w3r/AF2hnXfHuv3Yq7fMkZCyOwJG4gfK&#10;GPI+U84zyTgxGG4edUKCPdJ5nyMih/3bc8nrnnptG0nhRmp/OjLrmRVjjhQb9yqSDnPGMSHPGd3z&#10;iMKASCajW1VIBi3y4IaMRyqCh3bWIA+8wA+XIzhycggltormOhStv/VyvK1uw8i2uFiUS7VlafDE&#10;qCCyttwo5Y9ATn6Co52skvFvZ0jVFVWkMYYyKqndnPQNt352nPXJJxW9qMej6TpT6U8DNqsV80kz&#10;R3bKGT5MRjcVChfLYjAViJmLhyCF5q4UxytJG0vn+ZtBuFYKNzD5drZCk7TnOcnLZJBI6XR9nKze&#10;v5f1/wAE1oSjU2v69/P08/muxFFHcwy7xbNHtjQ+W0nlozbimNxx9MA8hhkEsc588UMdtHELJkUr&#10;t/e54Vty5GSfvAHoSMFiPujGheJHJdbLZY2iVpGjUqwwdwyucdDlh3XDDIwc1UZEEsLxXEcbq2ds&#10;abVLYHZAO46BT90nBGWPTRvc9Gm+v+f9f11EtrD7Zfv9qtssynyoY03b0CZzgchvkLcdDuIUEArk&#10;vFHh1ljkZXRgJGXIGAcuzE4duRjaSOGOBtFaNvqSaVYSyxXkagRlJTCoyVZDG6hh8rD7uOQi444w&#10;Kzr6Oe5mae9ZY2mmyWW42yK3mKTwMcAksSAT0JC4xXpxjHkVt/6sdlGM+ez20S9V2/r8CGaaS6jE&#10;t5MztIq7d0Qz8nAJ6YB2rwflIyOCQaqXUcdnF5ckcyjyziN32qeB/dc7sFuCSM8Z6Zqa4RwWlhh/&#10;fIhjLLGHKsG3FlHX5R8wY8Y49SK6xzDa9uFlG4bmkb72cY3cngsSo3HrtPyEALUbs9CnZbPTtsVp&#10;ftNuWjjtQ+9VaJVZU3rjLEf7JJzg/jtIxTZLz7Vb7ftbSQn/AJbLKCkueMZ+U5ON3JzkLnaRinXB&#10;W8RVMkHmY+ZH4C8gg/d4JPJ4G4gtlhklUieQKpMx3SFf3jBjjcowRwMEkdNoxtz043jHldzs0sm1&#10;r/X9f8OVleR42eaOONV3SMCvA7/w528YwB93ByMdYFnnt7jiOORlOI1bk8KWwduM5x15XawOQRlZ&#10;bgOfk8iNJG/hyW3KWPc44+UcZGCCeMbqikWJ5PLRF+UMWUZBjOOhA2rhgeSR1PIA5qzoio9USWNp&#10;Nqt9DpFs/liTy4EaaMtg5Ch3wB138k8YABGcU7XtMbRtWl08xQq1vcssnlyFwcHOQ5HI46/dPykZ&#10;yxEUVw7SxrbqyrITtZ3+YLzhlz7kYx8wPQAYqO71EDddLbnzOGLGYvgjG4En1IXGMHAxgcV0RUOS&#10;3UcY1PbK21tvPzI44jNHC/2NI23bliXcC2Np3dTkEcY6lsgg4O2PPlDYsLRfIQOThcov3QB83HAH&#10;3V554AV81mYlw7sSzMmThBGxGPlO4n+LuMHnG7CikaJ5FBt2bzXJ3DzF45wTwxY/iO3Q7jgaN047&#10;30GxqpLtIWbLZ8xWwsbf3wFOQAMDnk+27IlkklluWSG5z9nl2qw25dueUJzwfUkZOM9BTB5RuSI9&#10;inzGMe1AhXGcnOflO3nqoJU/w43Ak3IsUVujBlJjXYCTg7QxBz36g8DpjINVG4W6jJDHHCbdkZY1&#10;8zasUmR05HzY3DuCPpglsF0iS7GlhlmJkuGB+zrwq/IpABBG088tkgjIHqQJbm5XkyblXHyHf/Fn&#10;HJOcqeMgZwSQQBTtq7fuRsofd3/eEnO3tk47g5JzlvvEsq9pf1+vmIrhIn8rphlkwCcEDAbbgkkd&#10;+D0bkAKRJJHG4kNvbf6uTLWwUk4O77zKRu+72I5OTzhjHEtxPiSONMCPyl2sx3/KRgbQP4Q2CMEb&#10;edwDEvgO1GijkVleNVaZlJX5QuFwMcZ/PpzuBMsl/j/X9fl1HXEnlzvOwVm3q3mq22TIJbOAQMYZ&#10;gNoHKnC8ZpyxR/6tTuZeW8uPLZx0O7hiRkDYCDg+mailnuRDJdSIoPy+dE2CBzj+Eg7h905x0/Cp&#10;CoWX92BmRG3RNMFBwcBQBwvAHzcbSP4e82Zn0EJYRtJGpQq21iHBV1xxn5t2DyQckHIzjjbOS2Wn&#10;FlwszMFZvutgAcBs5zuBA3D5jjjaTHFCcbYo1ZWmCmIwj5m6DHGQeTkYGMY4CqamZWUbJ98Ui7l+&#10;aQbmXLfLgBcZ5Yc4AUAYNU1oTJk1tNeD/RppJVlFwryeYqtuPfO0HnIB4+bPruBFjTSySrG3meZF&#10;IpjVZjuVtwCqAAVwQoJz6AZHNQo0QWPz45I1VgssaxBXGTllGCFBBAxyPvHjjBntP3TRoqbeDuk2&#10;jbuHyliScFcHcQOPpk1x1Kehx1Lcr0Ldq3ksd0Myq6gkDbu2ld2em4k7jnnIUgA46WVjU/u4Y18l&#10;ZDkx7WVJMYyMgbgD97nG7gg4yWW0scCt5aMxj4k8vaWMeBySxAbI2n/ewQMk7bBmZ3yiRldygLGR&#10;gbVYbsZ6AEHjHbI+YgeZUupHn1JO97f1/XUfsicTQW9qzRrK0bb1DAiQsDh85OCGBbvxnOAKmbcb&#10;RfPt0WOYyLuG5iANpCkLnA+fHO4thsnlWWOd5pNtvfjyBb7Qzeb+8Vj8pA5Vg/BzuwAdxyMVLaxy&#10;GXd5eWaYSMVUHBGCFI4AwRggc8AgdMckzmltd/18/wAf6uSQpDJCrLKdskb5R3Y+VtDMSWABBXBH&#10;cnB+8cbXRi3E64k2FY3Vmm3BVI+Ur7L1wCQCBggnGI42HnMsYXdsG3cV3r8mMjByGxgjPP3SegIv&#10;Nc5I8mdFjT5o2ESg4yOehyejBsAdCSVIasWYVLxeg+0jvZLaSe3Z4yu2OIuyZRW3ArzjIC/3yucZ&#10;+boLtv56mEJCv7uRhIofap+9kNnlWIB5Yg9RkEktr/DDwLeeO/F1v4ctZzDuzHNfCEqtoiYIdpAQ&#10;qhCOeQPRgdwr0f8AaO+FnwW8BXFvpfwm+JV5r8dvo9lLq15dxwmE3UtnF5zwhY1ZIRN5wUPyCoBB&#10;27z72H4Tx2ZZHWzSMoxp09k3rJrdL0Tvra+tr6nj4jG4eNR03Jc146a395Ss9Fqvdd3dWbX8yPJ4&#10;FKyo0MVwywqA0SqCN3VflIbbhQrbjwB6HkXvsssXmSy3PzHHkpHCUwxO3KsPu8FuWIPXOcAGmsMT&#10;yfvxmHcVjaGIt5hQ9sAZ+fAG/wCUY6ZGWtQzuAwMO1njHzfaGY7NgJJYDj+EAAglmLHnmviake39&#10;f11M6l3t/X9dbarYtCeCMeaI1Ea/vYVt2jEbIPYYOzkYH45HJrQtrOUuUeCRWAAJWNf3bFe3IJ6Z&#10;OcgY6crVS2aOWNr0rG7Ox5eIMN/Ujbghuhxu6kHrkubfkW7RZEm5WLf6xi4VezAsSDgYO1vm4z1F&#10;cc1Y86rLp/X9f15BbzRMiiVWKLnbIsm5Qp52lh2LZXGAcDHb5Xx+UZY7eIOzKWDbyPlbH3Vx/wAB&#10;PA6ZPHzUrJIU2LO44AjXaSp+Yv8ALtI+UjBOFBKtkelPuII49wlXf8u6TaApcrkkHcDu4YcjnJAz&#10;xzzyMJOIjFvsp+yxbl4CqrBY1644z74J7cjJJIqyVEgZAyhdsknmsiqMfNyRgckL1OFxnA7BiWPn&#10;OsayLGpbYkjEjOeQG7gclyfXPXjEnlTGQSLErtJLub92oXeRuxuPyk55A5AzkYDZMmMpR/r+v+AE&#10;kbeYqSoqRtgL5jA4wcbBkHkDdwRjp64CeTFsZYpNqiQBX5kULt659yxHLc5ORjGJUhCQFJm2RsjA&#10;boxtxn7ox94kdQR3wOoojMJEm35WQLtVWzk53EDqMc8AZ9OnFZmfN/XzIY3YxZExbsSilSuG7bFz&#10;wAOG98fdGZoLoxSxyRRpJ95sNGoQIR9087QOPw9cZLLAHSOHPlqrMPlk+bLHB2jk/Mcgg4OR/EoG&#10;KZEifZvs3keZFsO9VUA/d2n5OAMj3x1696D3XcmtTt2yNAZGwrLu+VSu0AqDxlgfXBAHHGFUQ+bC&#10;dxwuMM25lG3qVyWBbr6kZPOWJNOgY+ZveOMyJNhgPn3duTjawGM4zn6ZJoXezyMrSbvmeR1dTj7r&#10;HqcHkZI4PpkGjcye5JGk8MrecxVVcAyc9cAHg4z/AHcE55zxjJEMiwrEXyzMcMznCc9MMOD1G4cn&#10;B6ZApcRzTsrRmM7Su3A4BwQOACQOCD1Ge2CVkh85Qk1xCsM0iAF9o25AyFHoM9Sp7HgnaTSRk+7/&#10;AK/r7vzEkFzOkkkMBy25m8slWXJbPIyMt0UksM4wCN2ZZWkRt0rbN0YKnbnOSQNo9OevU4HHXcvm&#10;+dafu3WQ7dpSOJctjOzhvurkt06Yx3NLHGYHaMlnRshcRp8vJJ6/Nzndxk9MYBC0Myfn/X9f1qIZ&#10;Uk3RMzhZ18rasY27RkYAY5I+UY78A4OBhJMuN7zhZG2sy+Wpz+IwTyVzkfxcDinQLOjsYGjVshdu&#10;d+/AB5JBJyVAz1wAvTGHRiFW2SRIwb51iblWO4EcAdgVPfIbkZLE6IQgV4irxfu9zeZHHI4DEgn+&#10;HOFO4c9VA5wQCoESOJDJ95WXO7acAhmBwuO3HJGSV9OjmkVYmiz5gbczQspUA5C+vzMRyRkYwM4J&#10;FOLgjyd7M3zCQljyTxnAPHZc8Yx6c1pHYm7/AK/r/h+hGqlAWj875V+WPcflcq3BUEE8fMCPUDgA&#10;kOVoTL5KTeW28qtwr7VznBYY7HqOv3DjA6uIkxut0VlYErGUA6YOOOBz/u8+gwaUoYpZYDMFVVJw&#10;29QG3ZHRtxGctznGQcjkGiboSWeQuzTHavzgQtGpJ7jAIGchThehPXGRUiIrK0SMf3uWB8wnDbM8&#10;9enDBefTByDQhnZwsTKsT7U2lurfMeAMHdgjsOQQcYGVSOU/NMzK0eERuQQPvDkcjqe3RQDxkVJO&#10;mw+0iSSFFaWRfLj3bSd3zbcDn15yemBnpnIasMJdpH8xd2XaNGzlVGMcc7sYHHzZ6jJzTy0chJll&#10;VgsYVo0iC7gAenPGP55GCATT4VIUB2k37ceWwbuOoYtn2J55A9Aaq5m5NbiARrMJEm+9tCyLuBUn&#10;ccjJ6Db6n8OtWLQFgHThdwLDd2w3UYBPBPPfAAIxUSNPIzAvI5bJaSM7WXkcrnBU9ec8bRzkfK4Y&#10;uyouW+VpFbbn+IYwxwcjB24wc59sUGUtSS3Ajle2Kt5e7nPOPl7dW6fqcDGTTk8yIfLG0jlVZo45&#10;FPGPmUhsYPI5GDjgAcgo1xFtaR5Y1WNh5bbePnAyBnjGCT346dBmy0c/lNKgkkfzHAjUbkGMdMjA&#10;yQMcHG3tkgkUYylbfqEeDskjmj3bT8+z5T93LfP1Ayevt06l/LQ4ihDc7y4zk8kZOfoT9OTk5JYF&#10;BLIvz8MpMjY4JzyefTBwDuAHoMSoQi5ESyA4G0TFgxOPwHzHjgZ5PFaGMvL+vyHxH5POVt/TapYZ&#10;bB4JHQ/TqduOepeI1MrGNlJTAjcA4AJA46Hg+2efU8RYWdpJp1Vty7gyoC20KPTOBx0JAxnnBwJz&#10;LIH33G3zFb5ZNoyW5PQdeD35PGc8UJX0MpeQis+1XER+98q7sbu3XI5xkZx05zk5qTC4AnnZx/F5&#10;kO0HjjsMZ3cdMEnnPVGRmudsS9dqRLvO0ndjAzwBwvGOcnGMYolXH7to9rY+9GRk87QR6Hhhxnr3&#10;NaKJlv8A1/X9egsqhgXMnzZyu3+LB+8ARz06H1XGOKbGoXcI42Xrx0H3uq4IOOOM/wB3sMgjBHXa&#10;x/iHlyK3Ei45Oe/UrzycYPOcNfyZIlcQ/NuyWOG3v3bdk/hyfbOQDUdBklxapHcfZ90fEfDcjcBx&#10;u5yFx1A//VVdhKdhKvGrAHc2GUAH1PcepxgKD25nieOL9637uNsbVVVI2ndznHHfpgHuTjjZPje0&#10;HgQeALbQ7WNW1QXt1qXkh5rjbAIo49xXckaF5yMnBNwCRlRjqjyyd9jWjyPm53srrS930XZd762S&#10;foczIwlCvFOzYIXcTjIyrdDyvPUkhs+uQBHtJmaVzygA2wnblc7h6YJGPu45OOPmzNcAEs8jKzOq&#10;r+9ZmwuT94Z44APAxnnPcRTRATbWlk2gNtY5O0BQoyBwP4enOSfeqsaxtsREDDGQN+8VdygcDaRl&#10;hj5eCfTtx3qPdG0bOSY9zMm1+CowScEE8e+DnGO3Fi2iiMbRizkkZo9v3cgY64yw64PXgdueA7Ut&#10;Kl0fUhYPMs0lrIySCCTcM8fKCQMjqQTtHHbcK2jRl7P2ltE7fM0jKPNylIQlTI6wS/LuEbKx54Y9&#10;Bz1IxwAQc88ik3ElXt1Yt5nysuW2vg5BxwcD044A5IY0QxuFXLq25flWRhxjoVPrjBByCMAZUcmS&#10;xspb0xlZ3hdU3RyO5RlGR6HlSAeMfKD6AkTGDlLQ1bUbtv8Ar+v+AUxbLGBGiZby9hkZ2XHuCc7c&#10;89x3/una24bcuELrIT8rfKSOeFTGMNgDaV28YAx2cRHJKrWzvGwwI2LBXPOW3YOGP0bAB6KB8sch&#10;PliBjIqRq+0thSPlCkjB+Vfu89hwM5xWhvHV6kMkbBsCKQZLNlpCq8A9MY5HB55O3qw5FeeCFkPk&#10;Rq2H+Xy/l+bBG5RnjB7dSTnGMGrEyRy7vJmBw2OhZRng4A6Lgn5T97jAxyYbsSszwwwqXZVEYyu7&#10;A/jJBxnaD37jg8ipW51Qf9f1/X4EN3HEkMlyV8tVJ+4WACn26g8gdenQekeSjsxO7awfasznKhjg&#10;Z43MTjA7jr/FumlgmjDKrrDtk/dRrIR94kgZPOACGx3OMY4xA80aStcX07uqshZppduMjPfHU4wN&#10;ucjI3bQRvHVHRHVaa/0ivJJ5dlmS4ROQEVpcFcAqrbsDJbceTjIzk9QI5buHc80cbMVLBvlJ2Bk+&#10;XbnBYL7klRuAzipfKltljlgRWn2IYysWWdxhiob0bIJ6DIyc5Yq+FYY2Vmfa0ce4MuVAXf8AKrZz&#10;kdskcKAPn24O6RtzRWv9f1/XrSzCp8uQp5rf6xmd9p5zgHoCD6Z6lBnkmvGP3WXKsVQ+Yo5HIB2b&#10;1yM7cjOSc8DvU1wJIFVZbrPCtIzSZfJB4wT8+M55JPHQ421G8G6TFzcMzfeZox8yfMWXGSMIw3fL&#10;yAVwAOcl0dUfX+v6/QrxWkdxfSJPeM33VlEzAKRkqZOScFiSQCM9QeCBVeaUC3do5grfu/M8ldgf&#10;c/K5zgNgvyRxtXbg5xMxMcg824aNVU+XJ0ZFO7JxwONrYGQcZAxyoHZ2jjuY59sxXP7zCxyIMZI6&#10;nGBjOOif7KkVFnVFyvr5f1t95XZLi3l8iV9pXcu2TYsg6BQrADGDxzkn0IPEfk3L3KrNLGJFjyW+&#10;fK56qeBtXBB+XnA5O7IqYIIY2to5HWOTdLEqjf5yh8AfMckEfNjHIB9yYZrJbO3CzWvlnqqyq3I4&#10;OATzyVJHIGRkYzVKVzaMl/X9f130K6o/2dTNF5jRxqskkXEa8E5xGSDgk+h5XHUESXKTyfP+7+6P&#10;NjVNjIf7x4yxCjPy/LlTlc4DTOItyxzTrGvzec+F2HBDHOTgheGORswSB6VGhd4wZVWRdqN5k52s&#10;7s+0MOGBP3Tzk53YHzYNehpzdf6/r08gkhhkljuTEvGAsiyJlfkOGABdeB8vTnAIyCKLhJYRMBEJ&#10;UePLQysCV2kNgtzxtGS2cnJPy8ESTW6O++5h3LwzOI1XI2sMBdwLfOzKMFSWQHcQAQ6TDzBpSsm2&#10;4DbixYbtxAcAH5ciQtkA43LgggASTzbf1/w34fIhMWQ1rLE37pCm5kCho8kcHO3aASpwOBwpbads&#10;+ZTdFVjWExMFi2s6KMjBUMM7CemAcAgAc5EgkUkKArZs6ozOF3FfN2jgY52DjAIPy7lwMZ2zXUSR&#10;brM3UTLDuCGQ7GB3YOMAt8xJBBPCn1oM5Tu7f1/Xl5/Igt7JnZnXzcbWEhmjXJb/AFYClcquAMf3&#10;c7QN3NSJDIGaWEyPIZS5Zs9HO5h0Hyg8bgQOW+ZcgNKquSzTIjxqqpI8zABeRhcZPBbjt1BIAJJf&#10;cPI0kV9cBt0UiskMjcL95grAjHQknHPzZBbnNGcqkn/X9f8AA+4YixozROWj8tNnmRoVyoycDaGx&#10;gZAbGRgnBwSoZJ7do7iO5X5RuO5VDRAHptVh2wWXvnIHNO8qZVV4z5awjO5kxHEy/wAZQg84xjjg&#10;9snLKnkbI7sRKke0STeZMVQnAwhAXyzkADoDyORxjP3ib9d/6/r/ACsMXyluVkDsv7rDyTOh8ll4&#10;b5ucHIA3HGCODjBEyxsu2RyWby8bmdmCNngNtO4/LkbcYDdAOWpYC0cq3GXMgmTzJFJzGThcEtkB&#10;jjAbALHA6kinNbFhHbW8m5hGwkPIO7O0gZ6AH5SdqnscqxzJnKX9f1/T7DZBarDtRwuArRsJA7Pg&#10;cDvkcrggcc7ThjQbyKFWcxxttlZmdrlvL2ZYs7Ln7oGOgJPK9eBIXQ2e9kWGQRtt+VQ3zElQNo5O&#10;cH5cjB6Z+66eMJcC52yzbmZhIqs4YbQPlUfKpyVwc8Fuw25Cb9GRyCaJJjN5nysokVF+YHnjI755&#10;LA4wSOcbSCFFLFrXhVIBbKqc4PfBHGCuf4eABg4dCkBCrKsgZQFnIj+4NnUYPJweenMmcYBNIkEV&#10;vEskoZflKljLiMMX5yO4G49OuQD8wUGtw5v6/r+rMYyMyNGZ1804kb5o2C53DBzyV3NgjjkjORgi&#10;NY2t/LW2i8tV2lVCkqOfvAZLHHXHp15YgzS28Ec7TX91tYyYkVuCBt67TtyPlIIHAB4604Qu8aq8&#10;catI7ytGh2uNoU7AV5A6cjlWxjBApxiPm/r+v6+8hRXkU7LhY5GfO5ZuFXOcKACSnbrkmNtvyk5A&#10;IEn86SVVeLyyuwbsvsHyEp94hc5IOPmBOCSVcrJHtVRuVfkYtGh3hUCMQOoAAGcc/NgAkGnWsjQG&#10;V4mEfnbtzbB/qySp3cklizHAH3d3BBJq17o772/r+v61AwzNcLEGkkjAUEPINwypJy4PLZ+XAxwp&#10;GMHmskJjWO5SFNu391DtG0DdwOvJPQqD2AOcqFfsWWD7GyeZJuUywrIB5knzZAJALKxYgYwAQMZ4&#10;p0hWWJrmO2VvOyxDsXd2DHKBhwp4wCD124xkEUhrmjp/X5/13I44xG0bIN+I1bzGXBK7wMgAc52q&#10;VADEFsjsAxXfywYo2j8sfJtlYY6D5QCckgNjg4DEt/eqWb/SZWS3gkMi7RGMbSV35yDxgkdiQc9Q&#10;AMM0tcozyJH5js2I0WMQl26AZAG8LkEAjIK8jgGtEy0+/wDX9fd+JVkRxM1nLCq+amwskfB4LB+R&#10;twR8+FbjGMEfdGBWRpTbtM0cg82Fw+2SJWPyfNjkqD95Sdqk4B21JPAz7pQJkWVC7QRrgh9y7iRy&#10;AF4O7rypGdzkNMMDGSLyI28y43rC0e0SZA7cKRkKQuCBypOCxFeZspK1/wCvP+vLcq+VHBDGs0km&#10;F+864Ku3TLDOQcspGMBd2eCSVsWlqL6SQR2ySbUz5cnzlm2gN8pPHG05wFwuTtGMxpF50caNEuF+&#10;6u054x8vOWI6Lz0yeF+Xak5EitFKJlj81hDHJORldnO0gdy2ARgdSehNawcU7s0bk9nr/XQl1Owj&#10;024ktLO+guoWCoLzyG2tFjPy7slVKlW+fHHy4H3RVuL27uov9LhW4meZ/Ok+ZtsuSTJ8pI3NnI+U&#10;5QkZIyKdKzb5rpvOZYchhuUZTIzxyBkqpxhSFGMqMZhit4reVraKzRTI4S4YMI5MeYvGPvYztIJO&#10;QNvIzmr9o9baJ9OhVNe6ubV9/wA+3l6kN0Suwjzdzx4ZbdipjYvuOd2OmOMhQFCjndlYbpkknZ7W&#10;7XLSh2w20DjBIHHy47ZySzZKENtmzageawhDfZztVo1ACg5+baT/ABPJnGCAAR0xUU/mwubCGeML&#10;GzusUuDIFHSPGPlOcMFxtX5GG4r80+h1U9BkudyLKqtHHIoEJhDRswUDaQecNgknGFB4A71oXWWG&#10;K0t3ZRHB5atH5ShuQw5yTnCE5wACF5+fm42Fkl238weRRHJ5O75QQmT8xPIRV6kc5IYgAmLz5Yiw&#10;eaa1XaphcyurJ83RRncvK7QrsBng4OAKXKbRfu6f1/nv08yCUGKXF5BJHHC0byTBRs2sFYrhiHwF&#10;yMDgjsrMTTBa7wtuDKPlMf2lYx82T6vngA5IAUA7sEnJMkiBbT7FBBEC3zbIlO1SQwKgHGQDuHGd&#10;xx94lSxdJZ20ssmmb1aQZY7U29cJGdxw+Suc4GVLf3dtXy3NVJ7f189/P8iEwO1yGe4Deciss/nF&#10;l5OHHbdgLnv8y98Ntqzs0TAwNOCI/wDV+awEbbegzyeQRllLfd5IGWnfyo2a4Qx+XuZIfMcHIDcn&#10;DYIb5cKvTa205GVIxiWIbLGaNWljBh3ZGz5mH8WRyu1WwCTyGGSKFobRfLr/AF/w/wDwSJ4ZWPn2&#10;8gZjCzB5lO2RiGON0Yyjb8k7WXJJGRgEVmjaFZHltiD9qTyV8oZQblD58vCnHzkYPCnAwBg2QvmT&#10;Rztc2cbRxo2xVG0r97LLjKAqExxnLYGcMTDaWrSRjPMkql1hZ+j7iCTyAuSUyByVxyTwt3NYy5dX&#10;5f5/8O/loNJN4ZUt541LqB5Jdk8zofQc8DgFckAAKpTEJeKQtM94diyKI1kYbm2unyAKo7h+VUHj&#10;JBBqS6Kz2jSNdbo9rLD5axp5ePlPy5HO4heDypboMinGAlY7y9XZ5nlsyvCqxl/9pfukHblSylSo&#10;ydxBBtN7s2i1Ff1/l/wV9xTFuqtb2TmSaRWUMouGVmywBALcAkN2fB3LjAANJdGXMksSs37xn/cr&#10;IhVNpBIUAFUIYjJ5XaPmBy4fLHJJHK7q4aRZAFD4k577myS4y+5jnBCt8/NO+zXawLDEIcrNncuM&#10;w848zheGwrfMFBAzyu0Eam3N1b/r+v6ZHJHNeJ5MBk2+Z/o8bELnB+VtwwrY+9kYBPXo21r+Y0Zl&#10;uopGkZV85ZpYz5zHYTFkZHljgEry20Fm7MFrebbHBIluskYGGcRoxLHI3HBZcnvnkfdO04kjS2aY&#10;Mt60iyRsjScrtiypclWOVAwfmXpyTgYAAvy7/l/X+d15aM+zznzLSZJDIzMiSFmLvhdojbBK4bGB&#10;nAXIB4WkVJLuZhcqJPNHleTGd0RxnbjC5BZh0yQOWIKgLT7a/W5tnQ+SWuDtdIY1AZnKZVSV3KhD&#10;AldoGSxIJPC6gtrdXH2m3uY4odzNGqpuRIwXkCgLyyjDAbvQYwoZaXmw5pc1pffrp6fp6fIrpBLe&#10;2QubfdNIMxqwlDvFk4VD849APYtuzyzK25W2nma4W2b7Ov71rxcCMOF2K3ZthbdnaCVYtyikPVy1&#10;gkuJJnkaFUXhJJIB5crIuCSAwXdsBTJUEDKjeFyImWC5ZoGjkR3jCQv5fmB5FGdg3MRG21lyTvxs&#10;OD90UKSKjU95+Xronv8Ad07dVuQSWkV7E08bSNJJbxNJeRyeXu+RlyBgBWYKzncGYFgcD5kDcBp7&#10;e0lslCsyhbWRiyxsd3BwSSCp4RSzE4yFUDNpFgneN7+xmuJLc7DDJbll3DKmNiTuMmHbK5zuDYO7&#10;awJ4/JMtrLJNGzId0kxQ4zhmwcARorISMIpXexAAUtWqZXP0/pdNP+Av1vn29ml3J/Z08dxb+XIx&#10;8/KqS23Kvudg+3cpLlWVsFiSBuNSHT7q409RY27fwiOOTauYT/ETt6MDkI4IK53bmWHa67Fhc24s&#10;ZLpR5LeTHHG0kZgUFG3KSFIZXIYYVhsQD5TgMrRSyK0kdvGreeVkWBY2CqzRYdlZVxlgBhgdrc4B&#10;ORHMzXnlKz29dvz6/wDAVxDD5qs0l2vkyk/apHWQvbspldmBBXHO3cpVlYiJuXcsas0l9c3Ly6db&#10;vBPJIht5YLNIGTepYIN8g6dSWfnGMIMszr5YY7S53Mk06wqVkkUTLcbF2AqQDwcruc7Qw2k4PytY&#10;1G2traxvo7CeKFRbALIsY8sbEIxz8yIVXOSQSqbiQykG4lRlyv12utOn+dvNdncpSWGlPbxXK+XH&#10;HPGj29uzeZ5js6KpCucIyKVDbyAQFXbioClvPbLKEaONm2TzeY6rKu1yrY3fIxCMPuADcQVUirl/&#10;ZCzkkX97MnzTR7o2MzEjYAOvy7EUMwA27Dn5kjBdLcwNfyA7mkeIpuf5iZVAzGFRNpGOPvFOC/yn&#10;aErmNY1Jcujb6/13769dltam1xJeCOFiLiYR5tpreTfJ5Plou4MCowS+W2kHcTjCqNtGaEQ2oIfz&#10;JnsvLbz7hQZA2BuKcEtt7hfvRltzghRpNDePEt+8XlsLgTTPKp2o+8lx855BfJ2oAPnfqApMaWs8&#10;d0z20NvFtUyny4ifL+dZfl+XhMbVbOVAfjarsQ04x+RtCcY7dP6/pfPsV7uzaDbcbJvLZfLjh+QP&#10;GdwVtzMjYyGGPvgFWbg7SsMV0IzM9hc7p5JNjLHGsaO26TG9XIUrgALnk8Ejhlp8NhBaH7PpYkXy&#10;1Xyzkf6NFtzGRljvk+8owTlXAUj7qtjBfT1IRvs9vl1uGjVvJVCxMrbdzbdhbCEAjeGBBK1f2Tb3&#10;eW2+3T81r919d9dLxW159pRWtopLhY2lZri4tjJ50asdgXcSGBIPX5m+ZWbkqG/Z3WVIZJo43EkS&#10;NLcbvJkjODvIZFYIvVsqPL8yPBBJZp9UiMF4sdrGwt5JUjhhuZmyriNU55ZS6sGUN1+Tj5ABUcK+&#10;RfBLa4vIlguvPExkkcBt7qkrJubzGCwoQCBhmKkdDQtdTZSjy80ev9a/lt8iJZL9/Kh+yy+ZJbsJ&#10;oXDRJKNjF8gH7wIcqcAjb/FlQM3U44Z7ea2BbczHa8m35twyrf7rFmcZBPzKWIBAa61sJpreC201&#10;kiukQTRvFIZIgoYSOokPBI2glSDuUEBTtLMWZWnVmtZI442YH7PAq4VfuqTuAJLOZCoyQwbjGzbt&#10;HQ6KcuSV1/X9bfrsV7m4lmZngn2NIVYlhvj+UOFBbGCR90g4yykEM2TVO6heztri88y4/eL5cd3c&#10;RsTEvJAkGBuUoCfuns2MGtC8F+tv5zqokUxvJ5aJCoUkr5hJXiIBQox98LGcfKNtIxwwho4reZm8&#10;tUkk+17RIMgPiQMDydzbioxluTmtI9zppvt+FvLTW2na/wA+xQmaOdJHWBgstuyQkoGaIZOw4xjP&#10;JGAWYBySRhgIbpLa0ix5pSRd0W6aAqDyFLALkOq5OTlmZ924YUE27qKUILmaG3+0eY5mkurdVjjA&#10;cbh2GW3AMxIGHQBsABYLiwuLWaEo8kjIEa3ePOcLuABA6APzlsAemwVpHQ74Sjpr/wAH5/1/nmvD&#10;5btPFcN5zK2JJJtwXnDFihOOVXqcARsCCSKqyILQPa2M0mI5APOVoVUAFxuO5h6gqDjjOGUZxenh&#10;ke03m5juIoGf544SSpZkLZbBZT8nJwwUcAkH5YNSuI2vJkjEkitIwVfOCh4927dgluhOAzZGOe3G&#10;kWd9OT23/LTbe3Tp67mfJYyGFbTeTHKrH/WLsUP8vGPpuAwDjaMNmqlws8s7TXjTSbWZmdZSzE8c&#10;DnPJfgD5ichuMsbksas/kxTsyqqGJmUkY5Axkk4boRncAAOSApjmjtzG0+8bpI4mtbfc2SwwMDBG&#10;F5fBxtGABgsa6Is7qcrPX8u/9fgZsyIW+adco+xWYOSV4GAcEEdcg45xnIOar7bq8DCNZmaQBVVQ&#10;dp5LY6AA729Oct1q5dhpLUTPcNt8xfMaIl8DI4PQjoeRkA7QOMBa6RpNMr+QxaZlbap4LHIHzHOP&#10;4iMNgc5xmto7HfCXu/1/X9eZRmDMXEe/y5M/w4EgxnOPwC4AHVenFRvak7thVm44B3EEA/OCGGMA&#10;bhjAOc4wBmwEWeNf9KB2jMalN2QP4QGUrkck9OvXBzVOZBt2PE21fn28cMcfNknJGBn0A55BJOkT&#10;sh5P+v6/pEN+kYf7KJtsbY2yxMBvHA/IcHt75OSKt0rMNkmHXA3eUfL+bHTBAwOCCcZ75HSrNwZY&#10;lyHjkYOWaPtnr26MckdxjvwDUF0Y/NLKokwrNDJyMAexJ4+vt1yRW0Tsp9CrPGjOBHCA24/6vtnp&#10;ySeMk45z7jg1WcMMqA2Sf4cqCvTPTIB6/T61bmESyFSflVsblbae/JzkgDpz2H1qB2crjysGNsNt&#10;UfK3AB69cjPYHH1FbJnXTkVLiZpiqtHtjd2OSMA8nr6cYGOPfmmyeawZv4m2/My8k4wAM47ZJ+v0&#10;qVvKO6CGcPt+8ehP07ZB57dT1JJqCdVHmKAoXzGLLt6fn0GPpjpWqO2nZshfaxRwepG3y/b29+fx&#10;9BioRIokdwmY8qeuO44/z+lWHbdMH2/L0xgjIweP/rYHfk9abIyFQjBWfJ+ZcEhcfh6ntnt9NUdl&#10;PsVZGdj8si5/iZjgN1465P8A9aq8sYxuYbV43be3GPb/ACfpVi4UFvLcD5Sd3y9Dn0+gP+cCoH2D&#10;KtGzbVOH4x0yPX/9Q96DtgQOM/JlmVuMfwnjjt6ceuKaEAfkH5sbW28kf55+v5VJNv35JK99vI9v&#10;0z1/lUbxBEbyTjbz8y4z6f5/yKidMR0ptDbDBLSH7rbuODn296qgzblCM28t9COP071Ixfy9rrnP&#10;OMY/DpxyBTGTcqpIV57bSc+/aqNo6GFg4wW7HmnBd/y7eT/eoAcL+7y39KCrbdue2emP61odwZLI&#10;MqOFz7D/ADzRGT94J/Dx06Uqsm9VVe/pQ3OeenY9v8mgkcx3D5ju/wBmkwyryflI/u/r/n0pzAno&#10;uRjOMUr7ychiozz2z/nipaFcQMQdpHpuB+tTDDRhgnfjtnmoVtpSMujDuvy4/wA9akYvyPr82eP8&#10;+/rREQSjPSTrjHPPTHSkjBQMGbouckdelKAFXY2OgO31pjFNjeWduPy/z/n0qgEJ3DG35eQM/wBa&#10;cGKsCTnI+YN9f1pCBjK5z7DpipB1znndjGaBj/NJj8sH73P6f5/yabLIxCkNwGx9ff8Az0qxpIgO&#10;4XUYZSPmO72/z9ar3YVJWCHjr8vOB6U7aXM+b3rDVQBNpI27vXr/AJFS2USyBogxxt+U9vxqPaV2&#10;kkbe+cdgalR9kmSrbhg7ff0/WkKWwSNhgDt+XOMduachYjCnj+71z/n+oppAdshvZst0FOijXdk/&#10;Kx/hH1/wzQBIsSsvyhvQA96kyduCvqc4+lMDqYty4+ZsbtvX/GmRsQN5OcnOP8mgmzLEewvnG5fR&#10;e/t+VOCIrcHPt/np1ptvaxz7vLi3M2DtUdecHp705YA5xEMt1469c/5/wp2M5CnJGzcfvfd6HH09&#10;alt0ZmwqchTuXaRggnv24/pTpYJVAaVCehX05z6fT+lPsQ1vMJl2q8fPTpz/AJ/HFPlMZS926EIc&#10;gLw2Y/vbf19/4f8AGpIkBfdNt+X7y8nJ9B/n1qSeUNd7lZV5x8p+nbsOOnT0HahOH3O27b1DcZ6f&#10;4+3H6yc8pe6RylSy478KcHJ57/n096dGcDcA3HDf4f56fnSygMPMT5tsf8PZc+/4fn7ilSHyfmDr&#10;8vC84z7e3Tv/AHvrQYt6WHLMxYsu7oSNrZHTn9f0NXbHyZSGuCwTb9445PbqR6Y9M1SCqFWQMoO7&#10;Le3b+X86t2q4lxOD33beccYz29Onp9KDlrW5dCU70Pls68A/dbgDk8dAR6c89vSnK2PkH+pbhnLc&#10;Z7E8+nrzjP4OazkiVRsYxsxC55xxzg4z0wenT2wajbEajzOu4nd1x2Prnn3xx+NBy3jLYcIRu8pf&#10;7udyr045OAcdP5dRnIsRmNpcT5X5f4mznjr25xz9MZ9arW8OThdqybh8v4/z7d8H3zVm0iEszHzN&#10;/chQQe5wOOuf5j3oM6mzLUkJkt1ZXPl4JUbeD2DdODnj68/XSmt49Gs/NmbclxDn7oC5IOQO4Kna&#10;MdiGHpnOtx5ckfnHtn5vvBOeRnOBjaRwCAOoHNW5rhpH2z2rMrEggfkRuzyRkYOfT04OblRwVFJt&#10;Lp/X4+YyeGKMSXZKeWvy+XtPyse39R6DAzwdr03SRMphjA6TBgfvY4zntnHU54JBzgUW5S4RXc7d&#10;2dq+Uf3mcH7v0wc//WqSGMJcKgKr85UOvJGFGcc9eAM4I59Rgc0tyJS/A0NF0u61y7/swIGuCu6N&#10;ZUOG+XcFAAJORjA+gwQQQXMTNbqHh/ixN5LD0wRyN3Qg88YwOODUdpLIkayH+6fl+6w3duRwCd3Y&#10;j6jFOuS2oTtKF2vISrSMrfPx15Y5PIPJ6nJJGcFtDhfN7XXb9f8Ag/1ckR5rouWCyeZuMl0W3M+d&#10;xLHccnlvbJGOTxV5UNxBHGiPvYFWPT5QCy4AySMY7joRkAVRid2ieUXBZmyq4YFh0+Y9S3Yc44ye&#10;4FXbaBXWKNLnLNHiQeWu7fljx2AGBknjGScDbSMa3c27uD7OlvaXVq3nQqqyRmXgxnMiZx0cF/v7&#10;vlVsFQAQY7GMveDzQ3lDdJMshIKqVGJBg5wd33ueGyCxbJqxyG8Xzod24lQiPmVtvK4DYBBG5cdO&#10;3HzbRNK6AyKmGijbazzMUB4PCcBVypI5z1Hpk5t+8eXySSt16+r36+f9WO28e+MRqGiWul3ccEk2&#10;lwraNet0khiTy4kcOSQQBsGcqAFC7gqrFxd7bpbv9mhLR+W4ZtxP7tQirldoHzDGRyMgr1Bqa4vL&#10;q8iVgDIJMAsLc+WXbngjIwMDcox0OQ3OWxqS8b2cUYRVH2eeNVXe2OTyCMkj5QOR06/MumJxM8TV&#10;9pLc5cHhoYKkoR8/6/4HbbsQzQJbKiW9uscnlxheFQ5YgrgY5Uow5ztYHIJ5BpyqEC/Z7jfuk2L5&#10;cbHJwRlSBljt4PB3ED7w4GncTi2s4LC5uJvljdoWbB8uAhmKqCCcb9zDnaQwbbliUozpOsixz2rS&#10;bsyGM7isr7hkjaob/gXPJ6mpjqd1KTe//D/f+XT8SiguISyyw/7UioVk3KOSPl4xntkDPTqNssRk&#10;YebcXs3lO6/OuWV+SOD/AHhkdM4Iz05qG4tYlRIpH2sI25256nnIU4Urwc5x39xeeRGiLLaKqhFV&#10;sFY3dCvAJGR0bgDqOzKMVWx1TktLdf60uWJbZLeCO4hlDK7efJuYfK2csGz/ABcEgn7wwcLuwI7K&#10;UyboTOF8yHLtMpBfDDAxkZOG7/dHTAXIiluJLkMjXCtL1Ekf7xigYcFc7lGD3JySezKalsrmQy/a&#10;XaFZGZh++twSeOc54OdxJUhcht3HOcZyOXll7N3/AK/D+uxbgvri1VSLtvOhXzVuI2YgjpvypJHA&#10;yWPYjouc244oI5ci02/ucMW4dlwwAywIX5VOW3EYJHVWAoxXEd/J9os34ZWZvtX3h0+YktgZYn5j&#10;6cc5xsaPo9vcQzvhFmhj8xNo5cbOVKj5t2VD8DID7vlEea5Kt7HHXlGnHmlp3/yt6/0gsvtlyiiS&#10;WSDfNma4jkDK+QvzfdGM8jB5O4DJ+6di3igmt2uI42jX95uj89x5jsSGGecgqik56sFUHGAtDTDL&#10;byCS/SR9zfvmUKglB7/KB8pO0bm3AMB3YqvQaVJNYIZY5d0bqzBZpG5yxBwYwNw3OynZgqxX5sLt&#10;rza0eh5GLqOK0XpZ7/r/AFpYn0uW9SaTU52VlWWRFLRAbtylgBuBKKyglgM8AjDYUnRtbq4LNPZy&#10;Ruv2fBkUgmJRJ2AUcErIBlgPkIJ4ytC1s7W6vJoDJCrq2FsJrhALhd+cb+G+XAXPAGMc/ODqWpEq&#10;i5maNkJykiRlo2ZimOCxOB8uVB3YROirtHkYhdjwsQ4c23b/AIHr+XrqloWZntiIYx5c5IeNXZVQ&#10;4XbuB6qfTGRnHbK10VjFHb3UlvFbLGfMxIWh3FmI4OCR82cnkcBDjBLZ5+zWP/j4ku/L/eE/vJgT&#10;5hUL8xLDIxgZXA446ZPSaXbme0Fk2nyQhFw6vI+ArMpwVON3zvk5B4ZGOQGDfP4pPc+ex0tL/f8A&#10;1fX08/Q6Lw/HiWOe2RVO1C07NumLAHGPlG7IIBxySRwc5rptKgjuEEVrCrKpZYxDtdArBuAoLYJ2&#10;sAO54JYbc8roF3HMVkttQuNsmI/35by3wWwSGG7eME5xx7cmuo0KSFys0g82U/LNMM7ioHJLOfkO&#10;AecjhWPQ5X5nGdV2PjcwUk3/AF99/wCvxOjtJdsfmC4kYsypCyj78h4ZcdCOvy5K4/DO7piW4WIw&#10;CNg/+rUR7cHdgjI+8SOM8Hrg5wKwbDzLeX5pVyzbd7SEbmwBsz0znoScng4IXnesvlHzzFVkwNzD&#10;lyeNpx2xyFPXjnoa+arR/e6Hx2M20/r+v8zSUPGSiD5s5bzOEYrgnd1Pqec9cnI4q9pxTlIZNqyT&#10;bgVXknj1HuOP65NUYgI1RRc/dyfvbVPJ525wcjvnsc4yQLtpvISJh8y4+V5M/wDAguTnkYxyT9DX&#10;NzSjUueHW+Es4R5VZgPu/KuOfLHJGB75x2yPY5cvzjylxI2crj+D5j1Ockc454JJzkk1CgYlhvSP&#10;zGG5wp546dfmHI55xn8TNMzMnXy2VvTG04OB7EDgfy6A91NnG+yI79xcRLLKsgTy/naRy3y9A3JP&#10;HyjPQd8DoaF4zyPulbdKvDKoO4+i89MHjOf4VyO9dDpXgbXfEel6j4n0S38yz02SOPUbiOQZg3lv&#10;LJGcqpZCAwwBmMZUsmcO+gMMi7RGyRgKjEdV9Qc9lGScc+hAOPWrYLF0MPCvUg1GesX0aWjaOin7&#10;lk+qur9rtdfNNfLyMySVRLGz8qqrukZvlHUtg8A4HYnJweO1QKxjd5Lq3VpFXCzFl3KxwM+pO7gZ&#10;6/8AAebVwJVTzIy3MQOBLjnuTx90dskdDwTVG7CRrtjWVozgqyqPnbAK/hnp15x1wCSnPl1PSp2l&#10;oVdet1uCby42HzW8uXdh2JYEdSMhm2r05GcEdWrD1H7U0sdyl9uUsjqLiFhvK8hvlbJ5IH3skjrn&#10;NbV3LbTuSZGIVsiGNjlVHBBIGVOSdvIznHP3az7yRijXRnZdtwvmMrZ2ZJ53Y27sZxnjoSeRXVCX&#10;M7nqYVyikv6/r+tznZ9Dur22m+xGFmjjEoV1aNWG9FGT05+XI+9jHzYUMvJ6i6xGSPfKy+Yo8uZt&#10;ynLfIuP4WBRCGAJzggHK56rUJrXSysVvOiyMAsi7xhVGMDJBCqQwHPGOT2Fc3rc4ZluoZG2Rxjay&#10;4aOLAAOQScqAQMrxl8cFhXqU2nFWPrMA6jlrs9un9eX/AAxy+qm5nkZ4buXPymFX25TG0A4wMLsJ&#10;APUhk6ZbOPfxSMjQwDMkjCSFdj4ZMYBC84XLRjGOrKMHbit7WrY28Lb2kJOwNNC4I27NwOOR0Bz0&#10;3AkDAY5w7i1eaSOKYrL5zK7RyMGWVQpAQOOjMScHJAzgHIBPpU/hPsMJKPKnfQp3Fy0cRtbaRFjk&#10;XY0OwMo/hUAEKrHg43cHBOKVEiSJmjIjYSHJLb2Zh1Xa3bv3I4bksxqI/aCGuFuWZvLz5zXB2v8A&#10;KAW5wB1HOemCcZO5wgRuII2Pl4+VgcpnhTnGVUHg565IAJwa2lselyq1v6+f/BGErBKZI59zKXHm&#10;RMwJDFsrycNy5UZwOR03BjPJaTRQwzTWzTLGu1ZrePYG4UbQ3O44IA4wQRjAOTCkgZ0fyY1jKZ2y&#10;MWLxkfhwPlTJ4GOwbi1pdqL12dTu6PH5YzvZgQBuHIByTkZGR1+6Ty1O7CpLl95/P/K62/4J0GkT&#10;abY+FnsVtBGbq6R7yOSJVKpGc70cLkOm+TIxhfMJG1izNkhzJfytYymL/RxIzRqMkspHQDCbskZ/&#10;ut/EApqcanKWhMsrNJIy/wDLxhZAFI4P3sqp/wBZuPG3rxVWNbdzD9nVQGZTIjMFA9B1C7j7YJJP&#10;91gc6suaKXY86nT5JSk/ta9/60Vv60nhIbyoXC8nG2M4YMy/MQQcfdwAOAQw64AF/TI90sa3Mcq4&#10;ZFm2soKbgoXBHzbQc7ec4HrtxUtnEcUkUESfKCrNEvykgBsbV+8MtggnjPJFT28eFMgsz5km8DbD&#10;lSgLZPIG4sBGAAcZyD1EZ45RlvYiprFmjbWcVx5qIrSSSsG3CPdvb7qkSk5JJU/NzncT8xAzMifa&#10;wzKv345RGu07p1bcx9voOclDwMAhtjYzzhmmiQRyPvm89tyBmUFc/Lh8ZyXAK4U5A5YXEdymYrqZ&#10;nkVkj/eFvMz0OAOvJ4GCQMk9Mck+bdHl1JNS0d/00/r5fepo44bqWe7t59x3K0bHGcFlxt4+/lio&#10;AAxgYLVveDbix0jV49Q1W3huLWFkluIWh+R42YKU2HOQSVA2nkFumBVSC9tV0n7Ksxmk85o5JPMy&#10;rK2Dkjc2SQHUthQVVQdzbiYtPhKtHa3T7IS6NE29TvUocjjC5AAxnIAwOcAOUq/1WtGrHVxafz0a&#10;+48mq3Vpyi7pfjbuuvp99i5qF7A+qzXVpMVMcjxCbHlyNgr83BUAnhtpK7PU8USw2zf8S/7Nu2Ii&#10;rCRneFJIHCnIXD5IHBUnjdgVbeQWqqlvfR+YiiNTI4LIpG5QcOvGMEAHb6EAA1MEt0MhD/Z90bDb&#10;HG26I43KDwN8mNrYJBLEnBBUVxV63tJyb69v60MuVRSS6bf1/X5XdYS/apP3s23y/lidV2+YpXk5&#10;BAb75PHZupLNVi1t42h2xRx+WGYncpxuP8ajB69eCA3bA6lmtzKxE22QL8s7sjcDjC7SRjIOcIE5&#10;IOPlIq0YlnMcV3uyy4e3kb1XKqTxzweDwFPIGAawuu5hUqWlb+v6/rqOl0q+tDLBq1rIrjc81vdQ&#10;Mzbtx3E+YC3QnqGJIB5A53fDulpd2N5uv1RreMkxsxAkXIVl4bccEgn+HahzkgKuVdTtqV9JJKsd&#10;xNMWExbZtlYgbieO4wSTndljkkFqmtNU8u1jZL1vv7C5kHzBQoClsAliAp64AIJ5UtXTh6+Hw+J5&#10;5x54q+j0vdNJ6dVv6rsedWVapSSvr1/rfo9RsoW8naBZdzSLiTdJuVyGBDZx82digHp0U8jFSJCb&#10;g7xFv+bLSSqN3PbGfVtu3OfUEipJrmIxZnvllmk2/MMAswBxnJyeQDuPOAwyDwCALDASytuEjHDS&#10;diPlwduBx2yCMn1VV8mT1Zm5S5dF/X4FzT2hMEi7izKrMse5l6tuYbtuQCQGGT/CCeejo4CIwY7R&#10;ZNzDKx7huYg7dvTjOcHjjt2MRO+H7Nb3LKqv+52qOSDhGAzg9QMjaDkYK9KntlSKKRWC/MVLssZQ&#10;SEkc7f4jx0O7G7oeRWE5Xdjkl1a6v+v63JFL/L5l5u+UTRmSTgocDOccgkHOcZZvwM6hYyRAzbtw&#10;k2rIeRgEYVegxjp9ck80kG95vLWYNIMnasm843Ek8t8vYnOc4z1wKvX0EVrqTwae7GEZ2KIm3eXu&#10;3AdACwDgk4wfmGBnKtU703L0/U5J1FzW/rp/X/DFRBBDA95bR2+0x48yNQMYGdwAUegOeOcdSBnS&#10;0/zLSVZQis0Unlq0isUGMjGBkAdSRjgHvzikhf5jNN5QDbTI0p/dvnscjI+93yfwNWFSB7lonCq0&#10;eX+bKEY/DKt8oA4xk9zUxvGV0YVPeTTJoYpfPXMZ2quVIf5lwPmPXpxjt0I7c2LB5rZg67lZs79i&#10;4ZeT1HB6Atk/yGaqpG0O6OQArI2NvqwB3E/xbenJOPlI4HSaMxCNYjJJtYj5W6MewxwFPUYOScL0&#10;JArOU/euc8/e0LEbC4bzVTo23zFVMDPJAPrnceM5OT/FQiu4ZlRmaRTsZTy2eMDceuMn8hz2dGss&#10;kgV0LKzMNw+7xnpkkE5P4cjHapImjji2SRSM0m0N8+0hmBBxlW6+nsOuRVR1dzmlLsdRrPxU11vA&#10;1j4A0iaSHS7OFjJCsnF0zS+dufAHm/vDxkEhVXkkAtyODOcylWkWHh93ZumcjPQ5xnBx16sHIAkz&#10;KG/1m4qyjccdcsQOcnOT3GcY5xI1q6wrcmaOSORiqiGbJHOCDzlW/ixznd2JrolWrV17z0XTsXUr&#10;VJNOpJtpJJvslZJeSWlh1y322VpIDGu7JAUfKcHtznJIUkDkFcEZoLPDGJbiVVzJuLOzbup7Z59x&#10;26DBqFo4p0Pytgjdt2kAY+UDkDtgduV/CrUbmWXdGy7mK7dmQrdeFyc9SMH/ABGc5PVtmPwxsMaO&#10;WXcrtnI/eR7MYbI4PqQeuR74zgCXI2pH6qA3mcY+bjuBgEcHvgAc8iFZAyMnnL8vAZX2hVIxgYJ/&#10;TJ7Y4Aq1tnxhT5eWPzMNv8OBn2BBxng9OxNY3szOQGSIOCkhWNl+VegdR1b0JGPwxntxMWxG0JCh&#10;VZQTjpgcKSP9k8jI4B5wDmNpHVBuxu4w20nYx4PJPyjn26Y5wac2ZF3lH4BWJVUkK34/5PoB0rmM&#10;ZW0G7UmZYpFTzF4wG+YdwFDdMdeh+9k4PNO+aJzsHVsnapwzYHUDpyQME91ouYrj95JbkblyFMnJ&#10;DYzlvTls/VvSlbEZ8lZJF2yfKzDtgHBH5cjqOnOKz1YtyKArEI3QK3lJgeXwE/EHtz17dznmR7Mr&#10;FGir/rCVYNGPunGcA+h7Yx2OOCR1DPsRc/8APROTxj2XuTnccZBI7nELRs4UTt5jMvLLJ8r8c8YO&#10;Rt464HzcEYB6KY+tyGULLP5TN8rMvlp/fOe2QM9SO5IHUDOa7hTGfLA44YLHwqkYIyM9uDnH3QeB&#10;0vBgW8x5lAX51QsSpIOSDk4xzznjH5VUu42eQi3Rcq2Ukb8TnHfIwPqPTOdeXQ6KcuhTuFjIAkbc&#10;doE0cmPQ9Rn5unGQvABJ4qpqQJmRLmMCRVDjcc4YKOAce5HcZI4AJU3bvymDFZtkfmZXcnXPTvzw&#10;QemePTpTfau7y/l+VAy9cDk9eP8AZwB16Y6EVGOljvovqUpXILSsqxltx3bmYAd+e4Axkc5HJ94L&#10;mBHeQxh08xtkkuV+X5R19cLnrnAyxPUVbvTJHGzSIPklIxI23HOPvYJ/vDdjncSRniqd4Io8QiU7&#10;t6pu84YHIcnBzjnDHPQMMnO6tqasd9P3rWK6/v51ljRWUzHJWQ9+ehznkDA5yT34qJxFDuW2AWNN&#10;21mxyo+YltvXqrcAglgTnOQ+Rbop5qZTerFY/K3OCTk9Wz/ESO5PHTApoWK5mZbm4VlkbDm3k7lS&#10;QV68ZJ92Bc5xmuhWR2R79CGa4uY4PtRvG8yO4Z7j+NhgZLkkjoVJ54OeCOhqXMMi4mnjbdJEoj8t&#10;V/enOc9idpCknJGA2cA1PI+92mgiVlEf7zKDyxzxnPQFskq2Sc4PKmo23M+7TrNWAlRVt3i27sH5&#10;e4JYYPPbacgda3i42OiHulWN5RdGaF5miVtlqyKQwTbyDtyVxjHG37mT0IpsrmJPOhJVoSCqLJ/q&#10;wRwckEjK784G0Kzc4XFDIPLiYwM0MbFQyxCQ7eGLkYwORjcNo3c8jio5kMRUSvsGSTtwhjDZbLHB&#10;2kKR83vjGao60k3/AF/Xr2uQSxRSnZcWitGMFozvHy/MflLHggl8E4PzEnbjBCkn2XdAXmViQ+6b&#10;yy7EnJYYOCQScfe5IxwKkRVO3f8AuGwiutuqg7SSfu5+UcdD0Jwc8AV1gtC3lNPtjwq7V47naF3b&#10;h1YkLjOJQevWubudCf4ClWklOyKNWjceYu7aS5QMWc/MBn0wFwOTgkhscbjdFBArbpAwLLnock8n&#10;O7gHqMfNnHNSZlYCBxExVgBDHIp2DdyMZzzjnPI4O7hUDPs+pWsLD/VyBMRmSbc0S7wBk5POckqO&#10;jKe7AHTcpPpdf1/X/DjdWS1htI3tQ8uLON9vmAhWZFaRdwzuw7HJJ5JGQSM1FNa7S0nklm5/fZ3c&#10;7n5JK5OVHKnqc5+9ikLQyv8AaN8qzKzNHNG7fu2zhyWPcdAxyBzg4pi29uqtHPp5jEpXzZOG3ncp&#10;CtkcEdwAM54+6tOUlKTaVjaK5Ypf1+f9P7yAm7cExorSNHKydWeYKrvK24D5iFiI3cnILcAjCxSL&#10;Yx+cssm7LLBJH82zeGyI+g3bFwe4O4kjOK7T4J/EvUvgX46g+KGgyQtqWm3Ei28M9sFUQyQG3nDA&#10;4+/HIY+M7sHIJU55LV9Xl1zU/wC072eRpnVW3fdw+eygH5SXZctjB98pW65Iwutzo5qMqaUU73d9&#10;NLWVrdXe8uZNJaaXvZZl9PIjW9tM8sYj+YRLNtVMkgMASEfPLZUKM7SSc5NO4k8i2kmiRkWNehQ7&#10;IdyEMuDlc4KfLna2RjANXLUtZrstVby+gVUZV4YnGQ/UZ7kFTjJAqpfBLlGKLNJGsG1dsfmKikDa&#10;VBXrjngnjkjoDcX7x10+Xmt0/wCD2/D/ADKt3NFbtI+Mqy7pFmkHzAE7OSThVwWHA25Lcg/NBJv3&#10;gT+c0JmEm6NFLSYYgD5j179M7lVQAAMTytEzTPMZF2zFmWOU58wHO58AsSCA3bcRkDcGNUpIyJJL&#10;y6mdTlR5i42kHbtXr8wACPwW+6wHIIHXRO6kv6/r+tvlDPHLNt+1X0JaOF2kaFsr90hQCeMbhgjr&#10;sZ8YC5NW6mjldpbWVfJhjzJtyyiMfNkYA+UK2QhJU7uTx81i+umE7FZFSReY445d28lQQeAATwTu&#10;6sWHT7tU2tpoJfOLSR7YwCjcFScBjkYzyy91Ax8xGdy+pTfunfTWzf8AX9f1qV7yURSMks0KtIU8&#10;yBl5ZSWG1h8zE/dZSQSQwPBxiFYsRfa2hRpGjcSMZGdd4wMjucFlB3HO4nHAU1JfTSmNY5dzSQyf&#10;L0MceOOMcYUgYwwwM9h8sN08+wlmbCb0Y+YQpAAVuQAHIK8YwBwpGAAeqMTvgnZFe4lnlDxvIVMU&#10;ezKM2VRTwAGIIOTjaxA98da6t5NuGaNPl8tppFjBj3ZBxkjGe3zDIXkAAkGY27oWTySyRybZGnGB&#10;kHnr0QDOMnoASwwVqxoGg3+vzTaRpVnJcXUkMk9ssbIR5cEM00snAw+1EZjt9CNuTztGPM7I6rxh&#10;H+v621Zlg3LhrS2uZJPM8thHIDgKOQNuT12kcc4XnjktuJBFbMSsbK0bNGrrtw3UgdMjcF5x1Pqo&#10;y7UYkO62uZysil/LaRY2+XJ7bwOecHgHpzjIY5jijPlyMq7SA0c2CXJcD5cDIxx8o99wxzK+I6o2&#10;0f8AX9egk4cT/ablpId0f3lYqXHJ9OQFP1wVHJPMNggnuWVgu7aP+PVWJVF+Y/xDgbenXAGODy5l&#10;kAVY4/JVUZtmApbdgDIzz/EO304xVjTLoWFjbjKhpLeWJfMcsEV4WSTaoB6xuQM9OgHp1U4rqVL3&#10;ab5d+n9f1oUX3G0bz7n5XjYNHuaQMFPPzFsPt4GeRhRjPIV80nliPFqzKvJEwO3coK8DBPQDryAB&#10;gjJwjrLcMYWuI2HmHzpOijnaSeRn5ieecA4PHFWLREuwrXMzbEZCyyR7Ai7cH7y/JnGMYXIIAwMm&#10;nuXJ8quyGWG/n3wxP5kh+7HwS+G5A5Gcup+XBGMDuSLGqaY+nXlxZ+dDH9nkkjjMbBY3VTjcuSco&#10;fLBHHAHfGDXfc0f2uQ+ibtoZFBXBC54z8uOMlSccEcEly0iteXFuyBDvXDFivHdiOuBngA9OowDf&#10;LHk8xe/zK2366CNBPLGY55hJGwVpGkbLMhYDdjnOdn4YAOQvKx3DEySbpI8Rqqv5h2hiVGDwVwTj&#10;jkc4OCOI1M8MXmyAt96FfKhKnzFHcM2VYjaTtx0HTGTNEtzlrt7ldkcmN0bMoWQgsF3EnjjPXIUc&#10;A5GZ1Klyr+vQEa3lXCXaybl3853HLnaf7p5yDnPToDxTYpI/lkVmbzI8IGHzbDy2B64XP907uoAO&#10;4V1Fk2+TaGUo3mSZXa3JLAEBfvZLHHYFeS1EkkkLMZpfmij3sQh3ZwrAMCA2cqcg4GcDG7kTYVug&#10;4JJbxtKtqym1wI12Z24xu6YOc4x2Py9O0jIzq1o3mKUyJPm+XgkM2fxIxzht3PzEivb+WPs8rkR/&#10;usKzKVyo5457YU7QRwPlPORYmliQ7HnX5ZCpZi258kgjg8sPl2nIzwDkLmp5feJl8Wg4ybE2T7VL&#10;RkovCEKMZblufu59Sc9Oq29VSzTToY4LeNZPJMpeOYsQWLYD/KMZ2Asv3QRnAycVre3VPLiSJdyy&#10;b2Vi42EqRxjrxkZ5ABAYnDZGklkZrdLpViZn8osu3kEcYJGSAc+4BOO9aLRMwklKSt01Oj+G/h/w&#10;9rPjGwXxvqk+m6EuowHXb6NkSSOB5YxKYy6uhlK7sA78YJKuqlWTWrbwxYatcW2hXU01qzhbZrqB&#10;VlkAGVZlyV3cqSA2E39f4jjCcOZLaCSRVZflSzlZ/lIGTuQYIyo6Afd4JwAJraQCOSacMyy58tld&#10;crwcscsDgbgMsencggnSriqX1BYdU1zXu5dfReXl1OOpTquo5Sk7W0jp63v1++2mnW9y1uYfLaSe&#10;RmVXP3UAHU7stk4POQRz0xgYxoxiV45BfKJEgZjN8oXHXEnbac+Zhs9TwM/MM6yaO3RI5oBiRS22&#10;SHaowR8h4BHAAH3cDn5uMadtbyCKKWTMgXeiMfkw2QWPIwzE/Lu55QMM8187WWpx19Pv/q34/nrs&#10;STTAXKgmNV8tjcLEzHDAhmHlrtHB+Ysc9GPB+YuWyS6LRqv+rbdGx+RI2DgNtGAA27C5XuyjgFqa&#10;ZbieAwYXdLuMn2cNhozwFIGcjkENzx6cZdbfZ7i6VbWN/mkUo6wq/lZOAwyoCfLjjJ6A/dwDxSjY&#10;5NVHToTWQuHRYYnVlPMe5dykdQ4UAZBwWABIAUsOQSZPIS7PlvcqqMx3GRVdixJLjaSc9FbcvUkn&#10;ADE0JBcTGFPOKrzKyR5AGw79pOAVxtLDk43AEEnBfEkDynyJlWNhhcMq+YARz3AKknO44HfHUYSj&#10;bYwlLW6/r+v68tPTta1DRhu0uW5huHt1TbGw3Rg4wu7krwMbwQc/MP8AWEU5p55Z4ZpWXzJOB5eW&#10;y2QvyYA5AK8KwyCv3VAY5sJhS4W3UK25f3qeWCWUPyQV+UnnoSR0xg4xeit2+z7UWOORsRHzwu51&#10;Jwq4Hp1/2dvGQozz1q1aVNU3J8q2V3bXy2OKdOEZc3V9f66Fr7Mv2lpJJdu+ZRFJtVcspVchgwyV&#10;zhiOuMLtIyL1mbiMrMn7zdxw2znB29AFwTgZ6qARyQM0Y0Dttg83O/fu8ssQhdVzweMgKmOeFO7r&#10;8tm2w5RA8i4kwxRDul6kYLdCTkgckYwMnJPmy2OKprGz/L+v68i/E+68c3RlkkbdFLJ7chk257gL&#10;8oIwu0jGObkLwyXDQeeE3RqNwbD44+bJxkqBwTwNqnkninYhrkj7OW85F2srSBSqb8bNqnCnOBwc&#10;cnPGMaCx7UVJnXzGZSysy4YkE9cfMck846jPAO0clS55tWylb+v+G+4czzNuR0WFXjIDTRhvn3E5&#10;25xwMfUkkcnBlig33ewy7GYLN5UfzSKDu69OgYZK5OT+JS1YKovoDt+U/JGSzE5++MHdnkfKRjHX&#10;jo4xRwhbKQsvBDJuwuzoBgbgeMn5h938zz2scsnul/X9f1Ysz+RBK11ZxNBIsQ+byTwwTB3kdQSS&#10;SOhbONxIamRwo4+xxqrLyYTI2FGByeRwN2MsMj+9u/ibJBGF2yvCrbsum/EmMbmK4IIIzkjnO7GR&#10;1MkTnKlZI3Rk3bIXMabhg/Lk/KMYI5BGR0G0iJS5tTDaI1vs+ZXNwFkm+WQLhs7if4M/LkHhSc7S&#10;wB3LirCTXYRVuI1LeSGYD51OMjzMYBA3cknJIIGTuwFa5a4iMKu6gNhdnPzdyQPm3YPQgDb0BHWW&#10;4isJIY4JLTapXzGk3cK3IYhT05LDIOcAMMknJLRXMpS/mX9fh92pXRpLuTzztaQMNvBOwA5wfl+Z&#10;geTgH5snOeRat7q2trCW3tLHfJcCMrN5YEkQXzOFx93nYRt/u7QMgGoC7Ptm8xpGJysm35kOGPGA&#10;DjO49APlyc45Ro4bSFJYsxeUx+WJf9UQcNwq9+VzjAIOM9KzhWlTu4+n9f1cmUVL3fT8P+Cv66tl&#10;UXSwo0e10nDIBwT0UYxjj5QBtHAz3FTHy0OGjbyoWVnbblSdq5zgHsFbOeABgfKKfMtxZQNax27o&#10;21jHtLKoALY74UnntjkE4AGY45o4pWR7hVWNSv7w4Zs4ySBnBO/aDzwvOcZBzBzcy026IlMrSTAX&#10;SFGDnzV84spY9T0Bc45OAQuTwM7qcqCP92knlgna0ncnJAJ4A4bPBORyeOSCGK5U77hVXbGWZZc7&#10;dp4zyQcc/e+bljkgHcXxRSFI3t5GYxt8yK5yCy46jHQhs4K9WGARWhlKUen9f1+o9I/u3NxJIqbi&#10;GaZVbZhSGXPHPyjuTleVGKFWMMtxNEvzKmG5IUZAUdAMBtx5GCRwehDbWKC2cyxySRnaNsiqVfHX&#10;ksMgfePAxySeTipCzLdrPLIoMkm7zCSsgx1znkEjp3G7jJJqjJ7jo0RhGi4WSNcHax3Lhc8DI6A9&#10;OAM57gBsVvCYlhigjZdqrGJOjZBG3hcH5TzjBPU+zirGIRiOMsGURrHGCofcQcYPUHI74wcjPBln&#10;geOVorhdqzGNljYDcTzwQoOMgjnH4g9aj5Ec3S5XhWWAKFeQRyLs/dv5ezBG0Ko4TqcgHk46ZyZY&#10;P3sbMZ9qBQVjXHHAAXGeeWIGQTkDCju1NpD3LssjRgbWjOX6ZzjqRlmC+mcDOMh9nDcD9+zMx8vb&#10;J5ZIP+0SpBB4x7dD6kaLcctv6/r+thyTGY/aJZGRWUD96xC7dwHUnOPm46D5hnjgRQLIsGz/AFeW&#10;y3lttVkzlicjp168Y688VIA6sWeTy5D/AKxizZAyNoxnOfQAnIDY74dbQW5XITljvjy3yjJX5eMH&#10;+L+E/wAOQR0OkUTdRj/X9f8AAEsWntVX7CpaRwvllYyFkwPfsc4HQgcnI6LaWvmeXDaIm2RiIFjh&#10;UAMVAzwQDz6c88HC1JPPFJLNcG12wu3mbWQgFcjOS2euBkHnHOMcU3yngiLq43Mg2GKHHUkAqN3P&#10;B7Z7detTKJnzPfZv+vw/rcZ5jx26sqfNHtDtkNtUcdVA6Zxye+Opqd18sMsn3VYqvmKgKKOrfKef&#10;m9F6qM4yQRbVyymYZ8tMtyOMA4JOflGPTqOmMqKdbrGo2rOI/lDMy4XcdwIOD90DkE++cYHGcSZS&#10;j0/r+v66iBpWRgGDJtB3McKMgkg4IBQ+oPTn5skVKzzRhpIkZGAOzau114wFG0/TgYJJYfUNtcoq&#10;+bGS+OYS2GY4xwB8wY8dM5DADd3mjEKxspJ+brJyC6HBzx0HUcfhzwdEmZSkumv9f1/VwiBztXa3&#10;AYbdo3ZDDjg8kKeMZ+vIp0iwv+9kkPy/ej2gMM857lgdx7459yA353BhRGG1tkqpGcYz6KOpBXuR&#10;8x74NSSRyQvIPuSfMd38Mak/Ln5vwHbuByBVIyfxEiR7keHLbdxUoHHC98Z9M498rnHBqTNzM+3J&#10;2yZ+b7rHAPLZIyM9RwcE98imOrMzSSMxXdl/n2qAC3PXjHOCT35pY2CBtksarJHvjmXGFXPy5J5B&#10;yBjPHykgZyKoxbJCkIiVzGvy7TGWVcZAAI46AAE+uFxxjIkQBdxjO3HI2MVVlxnBGcdMMc8854xi&#10;mxrJ8rwRFdzb0jOQ2OcA9+TjjjOPTFDFQMGSP+AgKF3LyQO4xgZ9CPbnFJGT1HJFabGcxq8at+7R&#10;o8jauAeMcbVUHnr05A5cbdY08ufaPM4KSNt3t1zg4PcHrkHj3oi8lCFQ+jeWANxOMgEdmHHTvu64&#10;NDiHasCLHMpyWUyHJwD7/Ljv3OOo6VsiP6/r+vu6SLGDvhkATkmfcwIP+0e/44Az6Eio8NuV9reZ&#10;I7Hce+TjbnudxHHrzjOMvMttu+SXaG+6qx4GQCDj14Pbkc9OlIhnEcjBN7NtX/V7wfmI5I7g9sk5&#10;BwT0L5SVcZIMfKX3MzFTHv8AlkyTxx0+91wQOOCKbOQ4LW5L7ZGEck2WyxIPJ5Izk8eoye+Xy72i&#10;2xqzY/1nmYYR8YOQP97jAxxgk9mSLvURn5drEqzjp2B2kg9QPm68AelXFGkejZE0TMyqbPy12/u2&#10;kB3DleQeuA3J6jJAwOtQttYyQ5LL5eGZWXBwOoI+7xwOwAxkjgTKqxnIj3M3Knf1OT94c9QO3YZw&#10;MZprG0gMjzwSbXjKqnbao6HBzjPI5yRjPBroibRZHIfs0aRWLeXMhZgu0KyKSCMAEEEHnGOvQjGT&#10;XWZHtcLtRWVh5ayHdwBxk8gkMPmIwCc8ZxUkzRsr+bIyhW5ZH+UEEcj+EtjjBOOeOgFNU7FEhUrJ&#10;5mVjhzgdePUnO4jjoO+eblJ7G0dI/wBf1/l8yGcKJVDIrspLt5kA+ZgTg98AfNx05Y5zzTWjhT95&#10;OTL1ctMo2sxzgjJ5JwDwepycdieOJ4llFuF+98qZPy8bgPQ4J64GOuccuVSzMiIqhVJWTGGxs2lv&#10;rkevI7/KaVzZP3SN2fylMU/31CM3y/OzgnYOvU5PQ5HQYPMKz+bN9qaErubEY8nLfeJIG0DPyEZU&#10;EA5GAeKkazdrL7Q3nNCE2/wjILHIIY8kYz8oIAxyq8iNld0MKyt5kmWEkeDnnBdVzknBXgkcPgng&#10;mtFc0jylUtLPLIJJImmeMq0a8gkjJXk7tpB7ZGQxAzgVGLIS4MY+7gyNI5757g8c7sgHqu7tgWrq&#10;OFY/J875CrnDMR1DfxfMqjBHOTnBHIYMK8rW4imeZ9se8v8AvJB8/AJwMjjKkbR3Dcijl1OqEn0K&#10;8qyzW/2dLZQnlsu0Iy7d/QbUCtnJI6YxJxuBNRyl7mSMpcrMrGVVSSXPmZB5OBtHdSRgnOOelWJo&#10;reSPb5RZmX5cfwkHkZHBGd43HPAI6A4rOZbkpZRWyy/Lzt2lfunP3QQEJxhe5U4BGK2idEf8/wCv&#10;8/6ZFkzT7bW2ZtyYk+zpGSEII2goORg4JPA46d6t21pu2vdJIkEefMYndgMO/JQbsqMAsSTxzxM0&#10;kEjF5LtWbjhRiMD7wJX7xYkc9T0B5AzGsckZfyFEbJubClsooC8H1wOCC5bA4z8qrodMNHr/AF/X&#10;9dBsbq5KyGPb5m0iT5txDFfuseM5br0xtwWJK12swSqxyo8yBlxHGZPnYnJycEj5WG8HJ28leN0k&#10;0zQq8EcapujYONxIUgnLEY4bIz0OwdmwTRcWsbwTxRxM0PljzsMu5irNtYlVOGwrgNjA+9n5lC1Y&#10;3jePl/VirdeY8alnuF3IVjDOOWD4wz7QCBu9cfTdUU5uRaeYEbbIu5FXHlrzgbW5OTuI3DqzAHk7&#10;anuRLJu8udR5khKySfMrFV3fNgAMAByFIO3gAHCivOCirDHbyeUzFRCVZ9/3OMDP+106sRxkEU+U&#10;6KfT7/6/roR4naGa2lLN5i4ETbd7MPLbadwHTjHQKFC/3RTIvIZFCKqxFd7KIQF2sp8x/TbgY28b&#10;gRwCCTOHWSbdePHIz+X+83rtOOFkJyQoALIOxJHNIhu5WEKtGpMu7y/M8wgA9Bg4bYAwG09QB8mS&#10;CL3Ta/u2/r+v6flDapLEIpLaSRSv3f4FLKcscZBBVgMnOB0GdlIbU+V5RaNYSwLNMuQjgbiCAx7D&#10;v0xjoSRYWBVkyNRkj+b93ErMCqr0cfKCRhlQAEfdPynpSXDWycwxxwfuVUbmG1DuwDkjAyG6cLk9&#10;VyGL1Woc0nLQi2wR3DcqrD92qmPaJFK5VduVJcksMEjrn5sAhyKEuPsEs8jRtjzt5CtISNxZkzkb&#10;sEHJB4PAGQJDEFimjSOaSNkSCaNl2qvKnIPXGCcDnAb0yKaEkiiYRXK2sPzCM7flQqFz6fN8u7nG&#10;DgE8kMubUnmv/X4+vlt+BuDVPDFl4Vk8PRaNb/2lJdL/AKZcfdjjjjdREmduAxZixcMy+VGBg+b5&#10;uO00Uc/kI8LbVYwSFfl8shlyF3DBAHQZ2joAABS2UzwbYpIJNiupuIGX7yL8rKYgeBnoV4GADu25&#10;qSaUpbZheNlBZE+dcbSckAch274GWbI455t1Ofcz1i7f5f5fn03GGzAjV2tWClWaPZsXjdjcTg4w&#10;Mqcg9OGJBNSm3WZd96WEaqiK0kZ2hc8YLHocgKQeQ3AI5MupztNIwublZGPCkKdqgfKSM8rhF2kE&#10;8MoG4YK037HcWxUhFR2DyKqsN0hZx8y7WyAVz0JBwSKN9jPmbim3Z/1/Ww23t5JJEmvfMJ8sedJ5&#10;b+YCxwTwBtdiTk4G4qPcl0d1vH2qEqvlqd0Ucw2xnBP3sbGJBI6ZG48HLYmnsry1uFlYN/E0f7sr&#10;vyCWbO4Z3ddwPSQnJChgrFlVrMqFtkHlSCaTGMcDk5UEYUD2H8W5duclKLtIjnjLz/r+vy2veK1t&#10;y12kYiO5SREu1l24+UnBxxt4z1HQgE04XUDBDu/dtGqKzKEDoMLjkgEjAU/NyOegCmTcHjWdkeRo&#10;1d5JM7Q33lVtxK5ULuGeSeBzg5ciKsknmI+6DdI8kjEMAG+Ynr8+d2O+3GQ53ChMhy11/r+v612Y&#10;lvvMktvabVZf3jFRzkgqHJXkk8DcCcbsdcNG+2a2muZmijZeJ1aMYbAwSSynJXIGCSBwpwTuaWS0&#10;a3eS5Z2jVWaNp5McOcHGcjjO8nGDxkkbdyuxc3ChrOcvN5KnDnzJOmRtGQxYDcQcnk9M7jQg5lv/&#10;AF89/wCrDrqJDNHDBZN5w3PDuYb5MPu2/N0IYtubG4FsDsKqrLHbSlYQG3yySNNIfLCMwJDAMOcr&#10;x1GeRkdpY1iTzHZV8jL+cqttZduMPnODx5fOMHGPm6F86zxF4pI9zPuDTeRnccK2Accfd7BgwUYx&#10;wKqMrkx093f+v6/4baCFmMDW6XgPlyMkka7HDx7GOcAEE/Nt55OM4z0YZYSZpFtl3zOoE0kYG8nd&#10;HzuUqO3B3bd2ARlg08zQhpNyNth5k8uQuqHDYBOT/d4wQ2C2QTTdkM1xGxm3JK4O+fLAKTwW2nkl&#10;juIzt+QDjmq1NFKO7X9b9O5XLCC5aaKSOH5RCWMwToeVIOScZU4ySO3BFDrmOYOzBvLaSbaF3AH7&#10;7dx2Jz0w23uSHT+WhUqNytJsZZ1Cr/rCRubcNvIbkjJPIGPlL5RpyosISCXEZQMzBSxGPlUuevzA&#10;nbjG7gg5zepfNt/WxCBBP5MLXXmfu1VViUbUyowRwBHtbng4JxkZAplssOoOosFVo5JlTDSBiA+R&#10;g7yd2BuIBBHLfMPmBsTtfJIQ7v5jNtbbE5XcWRQp+b5SGJADHrnhfmVYmHlxi7vDIE8xlabzkVGP&#10;ynK5LclTnOTnLAcAGmOMrx0+X/Daf8AZ532qBpo2aSNLhXkFxddjgKcEZGfvDC/MMHaRkKyS2jeS&#10;RZJV2rsCq1mH8xRt+UHkLwUboRliCBwwk2fJGl20i/M6YVFV8+WGYDI4OGXqAOevJNNnNu7mBpPM&#10;kbYzKo2ktkDKjBByMfNgqxOFG7FaR0NI6PT+tV3/AD/yI2tAtrHDPa7YpJNscLDGR8wDjfu5PYc8&#10;gDIGDUIRRLtszJuVtklvGp3EAdBtyxYhnzjkhe2AamEf2q3XymuG8yTyk8yRVQr824EdWBJ+6AOD&#10;n5QeIyyTTxzSW8jYkEWHxnzMrxuIGDgEcj+FcYJIBzamsb3d/wCvX+kyvtg2zRzpcbcbJNluflYD&#10;BHzE7Djb2HOzO0AZlea4VZoxasrMVM0iq0gAVt2cMo24fceo5VgGBJKoIUkk+0WzSYWNt2zc4IB+&#10;6CoztG5geG5fJ92XCLltsG1vlcXQuC/msx5ZBtzzu2jIJITIJ2hq23Rr8T1/rb+uvpoRHzbZUntp&#10;Y2CRssG1iQr8nb2+6PQDKn5fvhRX3aY1/mGGFR8snyom5Y844bPy5X7rcEcr8owatXMUksBaKGby&#10;/JAWV1Plnb3c8gBm29WU4AwSQAUM4mk/0ubcrbywjDqsYO3cAScqefU/MMkDJoNYy0v/AF/X3ETo&#10;YoWgghkeGTcgQkjeNmSu0Dk/N1wGK9QuGJq7DGDpdteIxTKFYyf3XAZsD+4S24qO/BIwAbE4t7Zz&#10;fx28e7y28tmRGk2hcrkA/KwBVsjA4HXjEMi21xPJarBM8nBmjEvlkchhgbTlSCWxyT8xHYlrU1h/&#10;Xr3/AK3/AAIZ5zKixTvLIu1QtruOJB/D97KnjdJjhSyfKSFBpJEuYbiSKNpPOPmNO0cmGR3ZSH3Z&#10;G0EMeeh9wMlWne1mjm+cK33JJM/JuG8lTj5lbIPQZPHHNJ9kE1x5Zs1jH2doY7WSMKyk7fv4BPGN&#10;vQbGbaSCuWuK1OiPu+n9f1+u160uUeS7upVVliUzLJJ5ZRsZQMxXPYYy2cBgc9Uc0we3+zWoaRnz&#10;5cfyKzNjdu6Zb7rpz8y/MONxUaVnp2oyN9sjglVizFlMx2kFSeXXDJ/FkrlsjK4PWmt5MrPevOyt&#10;G0cTW6qPkUFMhQVx95yV+Xb97BB+YdHs5JK63HGopO0Um1br12W39W0uVGe8iE10zs6wqpVbe3BZ&#10;mj+Tk565IXIGSAVIAJNQPsE6QW+oR+avCmNXy67Sp4JzwSQBgsFY7Ry2bkl1PqLR20jx+Tbw4jt4&#10;IxtjjLDYuCSTjeMkHcwZvmJLGqs9zN5DQTNE3mspmhZsK2Vz68Rg/wAQP8a7j0ImUYptI6ad3uvy&#10;227dvz+ajTUIzdR3bXDXCr5rRus+wyDK7mXcST9zscFvlJHOXTwXctsxeVpJNvL3IIQMoDYBYjYA&#10;wJBY7M9R1NOaNZZPtV3NMzySASR/K8zbWBb5wvzEAnOFG0kEhqqiN/MUt5XmPHHMNzCNhGSU3fNj&#10;dnBOMngMB9/ImKNI23Wlv8/l169fuEMkdyEtXlbbDbrGscjSB1Yj9yBn7qshIHTjB4JO2CVbaGLz&#10;22yEs8bCdiGKsMogyOFO/nAUN8uD90i1MBdwRKJm3rE3k2yxuTsLBtgBXLrsC8jBAAycsEpl06pH&#10;cNefMC25Zo5kkURBeM855Vm5LZKlBx0OmuxtGVn+n9dP613K8yR2cLNGd0StJODKRtSMLhh8gA+Y&#10;jkAAEAdSeCSCK03tKEV432tH5ShiHyCRkdWzhVJYkK3PRS8/Y7eNYzt8uOSOTdHNtCjnaR5nCAIM&#10;8nACsSG2tRdNb25gjAbbtTa3mplmIfLDJJTA2neTtABILAYOkZdzRN7f0/6X+ZHciQyRfbLqRFjU&#10;84LLnOWI9SGU55IZlBJ6YSwjufNuS1tIIothumGGRdjbl5CouQMFQAOpB6ABZbe1u7jy47IPI0mJ&#10;I1U7huwibvlOc7uuBwcdesZhjvojF9maQyx7mLRt8m7I3bSG53ljtBJUu3C5O0lqWvgt+m2t+/8A&#10;WjQTlBAJZVabdAhLywna5ZW+beikuoG/5gOAZMA55Jo/JRTH5bMqsY5lkVBzECACuWT5WX5SSCNo&#10;55w6RVWKTUpI7iO3uHaQybHY8j5mOVIYn5DkglsFipQsC5UK2zh51VpHwFCrhWyEZ8FcHcxADjKg&#10;jblChNR1Hdafd/Vu3X/OwFDNe+dfW7QpIuf3tsd2TsBH3QxAypznOQgKkRbRFHbQw27KXt1Xa0Za&#10;S3+UOWCkDBHG5mzgcKSpVwSKsQ2CtbyGyibcYVaRYV87lBgB3BBwjGIBs7V46KclBAod7ma2tvJ2&#10;IrbphwwUKjJGOn3eM7vlDMjEMWprmJjJLRPt2/Xr83sQXL2zpNql1A29WaS4uLiQHZEvl7SY2Azt&#10;VeRu4I2nG5mWIJaWcDJDGqFLjy1hVljVOME5HLkHeqhY+CjgAsGBuRzSyD7c4meZSUt5trKqyAnJ&#10;LSBfmxt5JXH7w5GMGOedWkW0tUP30dZPJLKoLfulB24kC/e2jPKtgngjS7WhpGUvht+P9ei27esb&#10;RW8Z86/iWOFbyZprySPyyvzHavmH5pAVLCQnJJR16cq26kSFWOtqi+SzMySKC5BXHlgDAXh0U5zl&#10;Cu4KuY6kjt3huYUgR4N1xKtvHFMqnO/aBuUHIH3SQc5ZyHCHFNnni+zzSxXa582NZ5PK+WZt29Wb&#10;kEAbGZQo3j5myueZsOOsl+fz+duq83btchWC4ul2PcKsy7kWYYby0LQu857EkyIzFiGbavQkFUsL&#10;ZLi6S30QPC0Pls3kx+XNGGAwz/McKFVmG8gfJzuCgLLc6VPdWv757m4hiUR/u1ddjsny7Vy5Xhtw&#10;JXgDaWZTkTBHN352mXDK0jMlusk+9cGVS+0q2chUJyBgFFYOyKdtKWmg/aLlsn/lfzW+33aspywp&#10;fRCWC8aKPzJY45FLYVZJBvHzAFTubBUMVIIBLHIeOSVJm+23kUsLQzMLHbGy7sDKpxyoLkMuMjYM&#10;hUwpDtTsnjjkg0xY47hQSpuI0mkHlFSqqF25ASLoGG1WUnjYWbaW+kWd8ZDJKVmPlzeYnLgr+7CF&#10;x95SqncvmBmVdv8ArCKdzaPLyXu+tl189fPVJ/kncotY29vZQrbrHIizbJZZFEYim5JYkHaWBR1L&#10;FyAUJXIDCrF15dxYre280LRSMZFjuHdkcMPMLAM5BjPmjcMsWVyPmOSzrVbaxvlgtbFjNGx4hYMs&#10;mHXznLBjtO4Db8j8dhj5ILie3NrJPdpI6wwGeOaSRDGjspIRkcsxVgrn5W3MCTyGIGqbZ0c0pSX/&#10;AANb/h93n1uMntZFVWibzF2j7MtwzP55y+SORzuwNoB3DndiRgtXyBJDHdxr5cduqNIrQHy/ut+8&#10;A2qU2qwZWIJRWY45DSXJLFQZldVVPnTa0LAMzBmXzCgJKIDuHzEMCWZgGAatcSXe23UWlwsZWTyY&#10;7iITuMo5WMgBSowQuRtfuNofaKibU5Po/wDhv1v5d/kmglZbmazuVKyXDxXiy5UPvPLuu45A5YBi&#10;AN4wMFSaxitmsWdjviW3UzusZKpHglwBglFBz8wXK5yUyFzY1BHu3bKTeTJuZoObks3/AD1/d5BJ&#10;bBAORyc/7MMWoXFysPiSwuW87aGS5ZwpYhDI/P7tcg5O5QMZjbMbKcETaPNy839eV3a3fbbzLUv2&#10;s6VHaw6TKsay+bMyw7Gk+WPII2urbQm7oGEYyR8xFY/lW887wSaqY5vJSL7VbyBlDBTgFeByFI3B&#10;hg5bpnbZufsEd1HbRxRyBGeKZpJgfNmBbG+Xywity0g3DlgSMklaZORcMyzwty0aTRNcmR0i25AC&#10;HIHOHA6kF+jjI0jI2op0/nrfTv2bd1+Gyflnvb27W+1YreGObDqjIojKhRubaoA5Co5xwdvJOCDF&#10;I6GyigRflcL532y1DFw7K4DlgSMnav3RnLthuM3xdC8Vp72CdIZ42lbbIqo8jksrEEhmXI3KVPVS&#10;o3A71hmglEXmXQmVWhcCaW6DblLuzFWACjKktu+ZWwCN6sRWyk+p2Rntfv3X9XX+T9KcSkSRznTH&#10;bzGVLY2u5pZFSPYyBSMnapK5IGRJsO3BAy5tOEEcM0YRfuyQyB23PKAuAGO7I+U4K8t8uBhsVoTJ&#10;9ojhtRGbhMectoUDKnBK7STgjaWJ3BdvzA5JCmveGQ2yMI4ZEZsNmRRNJGW3eVsI3bt2ASAVztYY&#10;BzW0ZHdRlKMtP6Wtt/6ettNsy6t0eP7IJNmy6kjT92S21Q+RyQzbV2DPygZbHAJpskaQSSSJHuaG&#10;QmR1ZtvCqN+Nv7tj1HVlYAYwpK2bqWyjmUxzN5aKIpmjePDlEGVX72Q20MoAOOnIJAq6xbNJLeSe&#10;Qyk/u5POgRfKwwOOfu4CnGOFUKSTxil2O+m+aSTe/wDmv6/4czblpU3OCn7uMuoeMhZFYYJznklQ&#10;PlHy8qrEgYqNNsyrEkv2hIY2DTR7vl3EkkgEkcbeM44OcZNXLhW+0PvaZY7VndhHGw+VmI2cKFUB&#10;gQDjG5T8gAYGrL9jupfJuY5ZmVvMDKuJGCg8HcCMcY+8cYYjoK2jc74O8f60/pP8epnyt5kgd7po&#10;2gkCySISqwqQQxxn5B/CFyoz6coKqLF9nUrYsrycIyRnbJuBLLjpyGUjqflzgjhdCclpEmink8uO&#10;AOrM6Fok2ttPLe/K+o7AlRQuI5bYhyfLbcf3wJycZYkf7XznnnlTgE5roiehTlzaFZoAUZ5bnd5k&#10;eVO12MnyZPTkYBHUg4LHpxVS6HlthESRWYENJgAfL3ByDntgnGBg5HFuZCE3xR+UAofzFYsCoPYd&#10;CN+7GD1yD2JrS8Au0iqskmUZhtGAfUkZ6emAc4yckbRO6n3f9fd/n/kVZfLlj+V3KvGQqq2FzyQM&#10;59M9hjHTqKiuFkCMbaQkL/Ey52lT8obnjjr6ckA1YmZ508mMqzSLgKGPzc5HA69+B7Hp81V7gf8A&#10;LIBWKrlSCOhPBJzjkEknp0HAraKOuBXdm+WO2VjGrZEe1g6qRhTkKeOWxx/eOOc1UkDOriR2UJ8i&#10;ydB1P6HJOOcjjjrVt5nwwM37tXyp3YQdRkZHHA7jt09K7EwhfnZVLcZUbh0BHXGcbeewPTjjSJ10&#10;9CrMrSuUmJ3/AHtrNnDZ9+SMAevKjoORHOFdmdI/mUNgH5crtA/DHt2OMVYlj2q209Y/vbeByOvP&#10;T0688VXkMExZd/y5b733TnPTjkZ59M+/XdHZTZAkJjlX53DIyruXhlHY/pj8uCeKjnEmGuJpDlm6&#10;7Tz149RkY/TjFX3jhljlnuM/vI96g4YHPXofl7/jxjtVG7keV9hUZMuTuYdTwMc9Ppx19sWjsoy5&#10;mV5udxNtHkDHrx9T0/zio3BXKK4wMEn19eh5H+IpzgFQhbaOqMuCev8An+VRokYCq52qeVbdwT6n&#10;jk/hn+dUd0NiIkSxjf8AeZRuUDbzyBwPr/SosI8m1Rtzx05HucdakaIZUYIYRgM2OrZoSV4n6jng&#10;Lznp7jpg9/XgegdESvJbYBZgF/vBj0X3/H/CoSrKcw/Nkn5vx/8ArfhVyS4imma6llkaRtxyV5J6&#10;d/8AH8e1VZywuFeMKcLhVYfTj9a0Oim31MNUVvmCbtp/OgrtzHuHXP3utXLyxFnlGIZh+nH/AOuq&#10;u0N8oB68cflWh3RkpK6E8s78kEc9c1MIlEfmBlZt3Qf55pkYEj7uv65/z6dqe8jxrtWT7wx254oJ&#10;Y1VZm2lx1/D86mis2cboipVfmPy/59aYo3Dcq9MYb+f+f/r1asZ5YE3Lkq3G0Njt3/z16UEtssRX&#10;Ua6R9huY13LzCxzlCTz+eB/nrlqrM+5X4YcnHFWLh/PcRof9nv8A5/pTRExbJ/8AHRx9KAXu/MCs&#10;flARtg+qt+tRMHIUP0/2sHPFS3EbI5gcbW/un8/y/Dmj7O6biq5+XOVBoBDVjXy1bK88/KRz+FJu&#10;Bl8obWz/AJzS+UVyiHp+Gf5fWmg+WRI3zfUigZNHI0QU7+V5K46nH6VG7FjnqNvVv8//AFqUEI/3&#10;+Dz/AJ/z/Wnq+5s8eh5PHp+FAhke5mxvLDIP+TSMgQfIQRjCtznHTP8An+lSSFSduVGQRkf5/wA/&#10;lTczFWDde45z/wDroDzHJub5XUBf5j/9VSBtqlfMHY9T6/8A66jCF8g7jk9umKeoIbbuDEsAo9f1&#10;oJF37xwzD9On+TSxLLvDBvm/l604cAlm3duTn/8AX/n1p8ds/ltLtAbtj15oEPh+Usdpx1bbxz2/&#10;L+tWLVpfmvAu4LwVCjH+eD/X3etxBJpgglRRNH0ZO6nnB9eTweo+mMSaFa/bbxLITLGzqfmkU46E&#10;44B6nj8c1dzmnL3W30HW/lmB8nd5fHP6+/pUSuXb5t2d2Wx/iP6YqS7iltLloJoWhZWAYcgqRxyP&#10;8ffFQ8IxDSdT8r/59/8AI5ouYruShg/Rfm5988df5f4damQvKpgzn5SCG/P169D6fyqukZ83cG9/&#10;Un3Hvjjmp8yiTIj+7/rCudv6fh+P4VBlU8h0MjxMvy7fl5+bken0oi5ZVBA+b5fwGMj8f6e1J5qn&#10;5mjZRjPGMj/A+30qazyJo8xbtxKhe5z0PPT2IoMZaJsasMsRG4e7ckg8dDjjH4/y4m89TAF2Iqqw&#10;Cvj5iOw4OOCDzgfU8YdNLvYWpP7stwq57+nXpx37Cr+v6Iuksn2S5We3mVXimHykgjGGH3lYZwVH&#10;YZBIwTUYt6nFUqQ54xlu9v67+X9KshYbkw3zLuwTgKe35en196WaBrZtmUbbz5hyyn9eecc47cjJ&#10;NRxcFZI8bl+7tPJYg8+/I/HNTyOWTC52jhcMc/KOvGfQnnoDx3wSRjK6kARbZtqFWwxCszK3QdCB&#10;jA9++cHoakVlYZdVZpMArtxntkcev4Y6e0K8EFAG4wqsvTt15OABjrn0zzVwR2+7et0sitz8rElT&#10;gHGAeT79ORznIqTGXu7lrcI1IIIkX5V2qcSccHA45GT74+tNmWJ0lSSVtzDLSKxJfvjG3k5Od3T6&#10;cVZsFBWeWK6hfauxl25JjKkllBHBHG7GD2AI3VFI8qSeX5exR935QNqgdyeDjp1I/pnI40/esuhJ&#10;biEIQH/i2ltoxg+23PQ9cHBPbkCYqspkmI3Mv3k4G9uAD0yedvbn5umTVe1mkUqsh+UyRncccD6k&#10;4IH1HJAz0xaiKKuyQbtoA+WQZj7YPTk9eOmADgZ25Lcxqe6yVVeUrI87HbJt2tjlu2MDA468/Ntb&#10;k9AqjEscgG1WC52xkqBjJxnPYEdTnPTrhY45rmQWMKR7mx95doZsMO/JyO+OTg8ngPkLJMQJWU+Y&#10;Su35duDxxwQMHpx/D1wcORzt+9YkRXlfyITGWaNss+AjHrkdBwS3qMnjIwxtW22RiPJyrHZ5flgD&#10;gfK2fYkdT2APoK9lEI2VHjXyZB5UiiXy+gGGJ/ujkZ57juK1dAnih1L7Z821Ti4lRh0ZcdMc4XJI&#10;xnhsfeyEt9Tkry5YtpX0/H/h/wCu12UJHDHFGI/lWNJEj6rIAyhmOcYctuOQMEjIUnDMEYNviNVZ&#10;XXZHGzAMA7Hb8wJ/AgnO4cHAw1HS7uGaF2jjYFleSPGwYBxlcnHzbTySDgkDBIVzMkUluJZJlaTc&#10;xbLK7ruCDIwRnOeOc4zxWUjzve/r+v8Ag7a9SxbpFIVkZkE0bHPmRhFCFBtUgYxk8fewpGDgnLSX&#10;VnarcrKTGWEbI0jxNgyAhcD5twKhgRnoQMjGMFu7JH59v5IbbIIzvKqysvTJ55wCAWIIxkj5g1rU&#10;bxbyRbhTtZkd2YhSATv3rwF3Ng9xtBC8qMCpijllKaqK22v9f1+LRlyq8q+UqFX5JUIeTuZgwO3I&#10;wGHBJwBlqF062vhcXNlthj2+bMsLb9wyQ2fvYHLY4wVHBZiu6aVopZWMbtDL5jH7PJnbCQSw2Y+U&#10;5HQ/N94cfNmrEljp0ehpqFuViu4m2/NOAJInTG5ePlKAAZORh1IKlSD0UoXNHV5UrXV3+f6N6X1t&#10;vtqZd5OpsVt1aOOMx7fLZ1/dNwcnaAdoG4DO7J6cniGd5rpnEZJVpN33g3JbK7ei4yRzknBb61HJ&#10;uEklx9nBXLFtq7d2F5UkAFc56nGM5GDmkhjMj7QV675GZTztBJHQEDkdMAZ+pKlqdsYqMb/15kpV&#10;pbZSZlWOORzu2j5Fxuyeed244wQDnr2qbbsmEMCyeZC+3y4mEmPv7WHA3Lgg8AFeh5GKiR5bhwtw&#10;ZGkOXklaYNHtwTtxgNk5bngqx4wSSJQWL5jaSbMvmrEztG2CpyQqsVyezDjgDHzYGEkTLs/6/rzt&#10;/nraO1hcWN1ayhXZmjls7q6LxkkA5QHhdhVyehYGNRlRkPIJPOkWwhQx/dG2HaDt68kHplAzEZ4B&#10;IHc5pby1jtIg21QvlTNHt5VcFAORnDISBk5x1BFaGhzz24jmh8qNlX92jKGCox5JAUlgeQVOQSGw&#10;NoOMa0uaNjzqtNxvNa32v6W/rTv8+j8GWOnT3F8mqTsJNyyRTvINu5ZECLsyDtY5G5CGGA+5V3Kz&#10;IlnS5UtFHMrAhpAztvXavypj58cqu0EEAqVw24rRsbyE+ZCRIsKrsVbdlkKjna4DNxjKkdAACwII&#10;FaFrOj273UO/OwmaZJAdiKygBVypKgHOCFwCQCckt5NZHj1IyjUlJvR2Xpp/Xltobfh9LwusrzyN&#10;+8hJvMqm5WHzDgcbgCxGNwUgtkfLWjaSzyGMNZxrO0Y86XlUYkggqUwWKspUAbjnPyMcscO2uoU8&#10;64mmm+SPf5cYVN8fJ4VVCqAMn5goBYDDdTrWkM9w2IlkhmfdI8hZChBQ9DkqoAXILYA4IBzx5lRX&#10;PGxMPecnZf8ADfl/VtDa0XTL281Aafa2kskyyGNbaGMkkE/dUKGY/MydACeg6fJ1ereE9c8Kwrb6&#10;sJLS4guCbiwhjBaFo2ZTvBAKtuJyPvj5gxLA7avw5+y33i2F9Xu1t0t453K3G9t5CMAhJ3HLPjIY&#10;f8tgTu3MG9D+P/xhf4reKm8Q6rauNRaILfXrWoWS/ZQyvcMdv7xyVJaQlXc7mIYu7S+jUyfK/wDV&#10;mrjKk/33NaKvo17t9Lb6vVvb0PjsfjK316FGMG7q8nbRb9e/pf1VteV0mVZQyHy2bb5m5pMELnDg&#10;FTt2chcjn7vIKsF6rw9cCQwXKNtiK7JHaJY1ZTgZAPXCvjg4Oc8fx8tZNcpAtr5m3y23TMJSQkiL&#10;tBU7ujZwSeCu37rCuk0ybcjSmNpJZ48rBbux3c527s/Ly+M8hdrHmvyTGbs8DMEpRf8AX9d/x7HS&#10;2UtxsaaW4CuVXKsy/LltjYDYwcAAZPZj15rprFUWNzGm2RQWBX5sYXHBbjgjpyScjnOa5vTX8uZV&#10;tT5gVSiq3+rkBHqf6AYZW4A5PQWNwbtlG/G4kKzP2zgY/wBkMSfXt7V4FXfU+Mxq/r9P68zStt2/&#10;dIuOu4pnOOuemB0HtyD83BFy3xEQZQzhvvbFGCmQCMcE5BHGOcjGO1SNwTuVGOdpGMEOuCfUZySB&#10;/ewF6VbtC5Q+a0jZfDYYEY+pHXP/AAHPGPnIricdTw6hoW4YTCMs2JM/u93C9yeoyBz1wOfc1G6O&#10;nmRlO/HmN156gHBIOP68jimxvINsBgYtht29tpPHJ57e+cjB6YxUjybNpZwIyM/N1TBwOmSD6+vP&#10;fBHXTtynD7yehvaV4qg8JaC39kT/AL6aN4bpDISk0RZWCYUg56bv4copGCM1yV2iDzBhcbSfMaNj&#10;u6cYxg9zjHUccdbtxuQeQjKo3YABXkA44J6k/njGcZIqqYp5otq2SkqrFlEIbAZeQO/IHYgn09Pc&#10;xeaYrHUKVCT9ymrRXRXtd/PS/mVQhGEnLvuURYXSQjUfJdYdz+XmPCNtC70yQN5AbJXIIGM8HJoz&#10;TTKf3jybdue672I4OO/I9sk9ecHcn1AR2rWNkd0bS7924AFuVJzjjIP3ccfLnBwRi5keP91Gy7UX&#10;dmP7ncYHPTgn2LZ71zuMY25fn6np0Zc2rRm3i5h8kFn243MGGOTyRgDHOeQPvcgt1Ofdxh13RQyM&#10;0uWLQbW245IGQMvjpkdG7kGtF4gSfn8pVVmWTaBjccqob0/InnHAINLUora8d3nuI1XeQyGNlQjB&#10;HAycYIAPAP3WH3edqej1PXoySZzuriZ38rzm2yDy2Z9mDuJ3AAtjBBxk8EEkHClhyusMDu2RhlhZ&#10;d8e4bmAJypzznafmGQxC9QrAnqtXnS9kYS3Dnzg0TKcZckYLDIIUcgAj5h/dGMLgzxLdanbwXrSq&#10;lxIn2uSFQ5VQSJXKZGWCgnb0YgYbJVh7mFg52it38kfVYCXIry/r+v68uRvDtWQLGv7vKbSuRleu&#10;dp+YAAA4zkoByA2cW7iMMrwSWbN/BIc4ZpFJyTzkcblLA8ruJJJwvfXPgSfUr++8PadcxzT21pLP&#10;FHCpc3GyU7vKZicgoC4Z/wDWKAvyvIitxPiSz09AttbSK0jQHzFdsqhwRgqQG6pwCoxuDZ5BPvSy&#10;/EYempzWjvbXdp67dV29H2PqsBiqNaXLF/n6p9NHrbzTW6MszK9xv8gKshHlTS/KHYN1PONmApHK&#10;jjjdwQieSV8y3hjllkZvMZo28t89CcYznB288senIp7RJcJNMlz6FHRRjB4O3aWG47sHaG/5Z44B&#10;NRiN7hUhVVcJ/GSv7zDsAwwPpnPLZ6HrXHLQ9pcvL/Xb+vmPV7hoZLvzpCsjYdkQfu8tk7upJIVV&#10;JOQWY5ycU+OG5Z/LnCowi+b93zEjZIAU8kjcOmck5+9uJ9mk/Z++HA/ZX0f4zaZ4iNvr8mpXtn4k&#10;0W+vImfYNjW9zbAAOYwjGN8lthg3NlpAh8nWWJreSwi0aFmlkVo1VVyDhQ0PA3OeVwQfvI+OpJrF&#10;YWph+Vy+0rr+vv8AuMalWEasqcGpWUW2mmveina+10naS6NNPVO7obH7Vpc6zmIXC2wHyvH8+Mcb&#10;F3LlhuYbc/Mu0DJNNOWu9gQqzSLIokAG/hepxgDB3bgAQBxgrio545VjfZcfu22rvVdqNkFi2CPT&#10;BwMEhgM5JFSRSxLMBbyyRIjKV8uQnC9TuyTu5YMVLYPQkqoJ8+foYa6v+un9W/E9K/Zu8C+FfEHx&#10;L0u/+IelXGqeE7eaOfxFHaXxtmazeVRJhgMswVuoYbWwXJKhTB8UrXQdP8UvofhdfOtbJhEl8reX&#10;9qdTt8wLkBQfmwCFOCu7buCnC0rxjeeHPD91pGmJLHNOuVaOQqqs6OCrgHH3DuOWYLjIPzSE5cMi&#10;zP8AanZ/MaYK0jSFdxJJ5BYL0OB3GSCQFJP12M4jy2PCFLKMPT9+/NOb7t3sttNvuPC9jjKmMlVq&#10;S9yPwpdb2u209V26Lor6vS0ZY5rFYdkHk7PtMrFdhVerINxwNke7IJPPAAbGby2hgj8r7Wm5siPf&#10;99mBIK8ZJJO4gjkgjngEUrKe7trJS8qrukVGeORmcKeAg2g9Q2RsU5xwQVxVq3hR/wB20UcbSMpM&#10;jOjKpwNuccBcryPmA/hHLBvgakvdJq35m76X9f6+Row+ezMjzsY2jBMbxscJkfNkr8xxnnjbk4AA&#10;xT4IJHiVWjG3bukaSRkwduwjqST1LYJOWO0gYDV4YY8yXCTMrxqrO0bZZlduDnAyP9kkAg7gWzlr&#10;dvE4KtDCu5pY2eRnDBTjJkO/npx3DF+MA8efUl0ucEvdvZ/1oLbs8EMaMY9oPIl+QLjDHIxg7j1I&#10;G3IOMDIqYBFQs0C7G3MWjXKhc9ACAvIJ455wSc0thLcW8S3Eb4fYVaF4xuWQFWxtXgYJYhRxwAfm&#10;xUym5knWCElgqoUk4JyctlVB27QFHTAzt64Ujnkc0pe9/X9f16jmTz2Ubgu7lmd2O1i2WPIAQleu&#10;CB82cZbDWUk84LPE+VUblkS4273yuV287juBO3GRyQRtUtBsF0xVomXadqsrgK3yg8DAJI+71xyO&#10;BnAkRXldlh3bWb5CyjBXPTgsTnJAGQQNwOASpj4Tll0Hw+T9nQnyWT5W2tC5X2OCT8vXoO5xwOLK&#10;QRFGeGV/MUAiQSDKggcHA75z15PCkEnEdrKmY/Nj8zeyq7bDuLYHGWxzznseCRwOLtrvgbbJPGFR&#10;fmjaTIYsR8vGSuRgjAAwTjBJrF67nPUk0KRcPN+7utrlm8uRSW28/dwACDnHXCscZz0LoYVLp5dy&#10;6bpN+Su5dgOABj5cYCknoMZGACVjBLlSsUfIBdkhG4EkrubAzgEHJwcYUjJBxaRPIVUFupVMMVVg&#10;3zYB2DgfNgk4JzxgYXisuXU5Ze6TRbZXWSPy2EkoYLJHtyxwmeox/CCucnd1GCy2I5PLiVjbo6n+&#10;Bd65JxlcrkqQp478nPZal0/5dNmikudzHlWmVi64YBmzjPG7BXPPBxleFslhk3SFHaSTdvVuWGQW&#10;AXAzwMjJ9DwDjClTUbO+5wTnv5aBbqqIUlm3bvuFV3eW2cDHUHp0GcALnmnAr5bSOGLtlYZG6sST&#10;tbOc9NxHA68jjcY2VFdmYKEXb5TP83PXbg59QRkFcdwamCBEUIu5lkyg2nPJB54x34Yk4PQ8CsJS&#10;Mpfn/X9f1eVZI0eOSJ9rbmZQ0g2g59OvRck4zyDx90SwR3iMs6lxkbeSAR/Ec5PJI4yc5x6cltnG&#10;ZY2KYZYmVpZI48EDIwcYHG4DjHUrzjglvHHlTj5HCs8ki89OpPOfTHzd8ZyQT3tGYS6r+v68ixlo&#10;wyybgyruD785AGRwemTk/oPSphFLE+OG+Vn+VjuYDIxzkEnBI+nXiogs5XZbozSTMBJj5c7hgYyc&#10;dOM4BJHOSDVlUheJiyZCkCHZkb8kEdMDoceueOwqXHU5pSJoRAykLHGvzbVUZ5GM8HP4ZOMDuDik&#10;wjxmR0+ZtqrlsM/U4x0JyR274AJpdOjk1CdbOORXlmuMR+YwVBk4UDJCqBn72QAc9QQS+S3lsHNp&#10;cRTLJEWWSKRAm3AA2sM8EccYx8p6g1Sj7uiMGpbkcZiZGbBXa2zdtB25HB3KNxPPGO5wM97MF9+5&#10;ZJwMtlWZh8qg846HByvI9Op5qCJjFJ5saqpIY8+hySAuOozwOc5AweMqnlkYjusKrKiq+WwMDPXG&#10;BweeMegxxvTly6oiUebdDUh3sqBFG1iCvDr0I6jkHnd6de45sXEkEhDRwSRhVQH5eTgcnJ746nAO&#10;cnoCBEk7JGZrZdojbefN5Bye2R689iQMc9BbbSHgsodSiuo2immkjWOOQHBUBipBIUDDjB6Hn0ID&#10;UJST5Vfq/vS/UmXd/wBf18yNWMkitl1ZYyGUc4YBs9s5yeRznHscSRIWRmwvzbWVW+U56fLk8H6j&#10;nB+pjjO1AFXy9v3SylWPIyem7gY4/nk1JGFVACu0qoysYLZ4GR2BH09R71jKJnIkjyuGEbKWVSAn&#10;TkjoD0HTg89SfQEakJvG7d/uHdn1HPHAOB0+XGDRHFlgAyr2bH3lG3G788dPX3ojaGNMo7eYx58x&#10;c8AAZ6c+5HXC5G7AqVFmXoKkaO6xKuVP3dsg+XI4ABOevHPrg+tOlYKV3F9u0N68Z+YD8gPUEjjA&#10;FPSJFYbJCxZj/q1z17+hzjp7nsSadaRreXCxzSiBZdzNIzfxFT6HAXJHPv8AgajFydl1Icur6Fdx&#10;+++dkkVmIXcSqnpkDgHAwecngk8kCo5Yw7YCfKwGVyFx8vPUcDrxx0xjB5muVKM0Ssu7gqrDg4OS&#10;OuTjPOMcbsHk1CTGJUwjKGOfm5CNjuMc9OMDPXj1PhlY0jtcjmAcP9nHzLuHzSBR90kDPzcAdO3Y&#10;9SKguFDl2Vi25QG2thjknnt345446dQbAWd408yVVmjKlflHBJzgADlgR+Bxz1NUrpljhG9iI0Xr&#10;GrMwx0AHU4OMkjH1I46InRTWtivMd+3areXnO5o8qCG46YzwM8dFHUcCq4g+1QyF7jYyoGLFS2WZ&#10;hkH5cNyGZvTZjqDmxO8z5kkClkbCqrD5cNkEc477RnBIz2zUM7SNaSSLLu/55SqMrIdw4IK89uMY&#10;IA2jjI2hyx1audsPLuZ925hWRLdVRl/1bAcZIHAOex+rE4Gc1WaOKHIAVV8vCszlQuSOTtI2sNx4&#10;PBLLxyasybfmHl70UAhguQy+uCeuMbeTx3GKpyMyIJWVhtj2r5cg2oRuGByAGGeuTxx61cUejT2I&#10;VeV2ZLgbsYY7gzEDaSOhGVxuxgEZPpjNe+ity6uLhnZ/9VtX5TwAME+gBHpjBONoqxJ9lYtbtC03&#10;7zLbZG+7wQRhuOe3BGce1VyCxkuUURsH+YKrN5nzZ4J7fexnGc8qGUVry2Oyn8V1/X6kLInmswaO&#10;Lc3yszfdUHK8kbnGAPfCjAHUV5ozNLJbvEuI8gNL1j6YGRkINoGDyAQQcA7amlMNsXSKZjH5m6Ha&#10;p+ZTn+HjHUHbjqQOMYEEsMD/AL9FjEu7KxlCflAOMfKcg9cEAE5BznnaJ1w3v/X9WIZkzsnlMWzd&#10;GJJvlXGGKEnoFHUFRnp0yea4SVAzRoIUk52xxszJ8owRglQ+PXqS2RkhalV4maP9y2GG1/mDMFIY&#10;E/e7AZZScnO4Aggq2aRJryQktH+8be20d/vA7MrwN3JGMYJyxJOmp0xvsMnaUhV+yszK7KIEjzgd&#10;doIGN3G3qCRg5O6opfPS1mlKgr5e1ZFYbWbDE46DoTkHkgnGQMF00sNwitJMgdkD7TCxypLEHJJA&#10;5Y4HAx68ChkkY+ZB+7+YozQMygAkbmOCCVw3TAOeAMDgibR00f8AX9fMUTW80qx3DxruhYR/uyCR&#10;n7zZPLZBHGOAcDBBqtckz3UkhukWSV/maTYzM5O/HU5wc/UHAGMipDLuWRkk3Q7TJtChiq53DI5A&#10;BO1sdRu7cmkdLp7aW8W3tcLuZWUKWHUFg+3HJzxnueoyK0jzbFR913IY3meVZoJFfytpX98zKeOC&#10;SCcDABzkfeboGAplxJ+5jMVr5m1WzGbblU4wuRz8wDsBgnaeQSBVqNpRMbi4t1uGiDCURhc87hxk&#10;gjHPHOSTyGzVK9nMW0zSSNJDcH+EFRyp3YBI+XC5Ayfm4BzzS6G1P3pq39f18nqR3DzS28eJ9ypz&#10;u3L5e3Dc4UA/dJLDAY8Efwiop3eGXYkRkDbfJkijxtwAdvRuVYbTuycLj1q1JBv3RjOVZ3VY1ILq&#10;uW45L4we5yAARwfmq3KxrIJpAEjdnVG+cMwGMHkAnKkjAPyliuMBgbiveuzop8rf9f1/TKsht7d1&#10;D20cjQxsyqy7t7FBgLjLkZY/KGOABk8Cqc8UMc8kWoRySKqMJWzlnUNlx1HODt3Y64xgg5vJbxXi&#10;eRqMgWM/L8zkMSUwxGOCwYryxyMsQVI5NRuxcaq15Z2CQrJcF/s1udiorMGVECkJzuwBgcbd2AwL&#10;dtOPNE7Iz5ZWXbV/8H77/d2MmS5hMnnuFk27WkVpExyGQoDgZOQcDAAzk4DErTl8xId6xs7eWFb9&#10;4uWI+6SFzu4A5bGcjABKmtC+tLmC2/eWEm2S3ilYbidiGNXRic8AIwbjBUHJPIaqN1OgjwVt2WST&#10;CtuH7zgfIcdfnHA5+58vAG7to0+XfQ76LjK3L/X9fiirewQxyiVZY5Y2eOOKVnAVAxAGCw5XkKeO&#10;fnJ3bWC0Z1CeTexxxx7VyoZgwkCn7gIJzzuIIIGWXO4FavaldxGHYdjSLGyeYIQJHyeoYYHK87ic&#10;EIwBGSTRuVUxeZaWrEMxfzIXfAJ74bGGBJUbueDuxgiu+Ebbno0eayv/AF+X5fqU7kSq8kicNM23&#10;fGvI/wBkNgjABGeeMdTk7ZpdRjt7CTTd7bJHjlk6N80cMwCjGTgmZzjoSRg/LtqGaaWFG/0hovlE&#10;lq0n3V5zgKBkHuAcr02nqahuDnzH8xmk6MZMYXIXCBeijoDjj+IkGuynKVPVddPvO2MFNWlt/wAN&#10;b7vz0IWN2ZWkNojSMwH+kMUIyMYOcEnAAzxwM4PLibTtauNKt5pdLmC3NxGUbbHv+QrtdORhlKnG&#10;BwQ5HPyiqsmd4ctmPO1F+8zM2DhQRmTqfvAg5JAA+WmXouAy3dxbrunLMI5ozuDMS2W4HAOQFyT8&#10;2edwxUZSjK6On2caiUZLT+tGthLmS6lmmx+9G4BUX7uQd3OOM9yOmSBjoKr3MKwy5SJGaFl8pnYM&#10;JF29SMcAA8gnIxzhg1SXAntWVYrXkMzQyIgxExHcg7j6HcuOPQksTlbo/aJJBIjNGoZQDsYNkLk8&#10;dlzklgHGeCKqJ0R921tv+G/r+kVViARZlljab92cuuccZJyM/PwyknH3m6HGFktx5ckzyKq7gg3l&#10;cAZb5juHTgDkhfp/CSZfK+Wi7dzMGXap7kHpgE98DuOeQXtbM95HCJDHNNKgLD5tuDsLKuezE/dA&#10;JIGDXRFXRtzd3/X9f1qQTAeV58saudxbcZB5bDOOpGTkY+YlcD0IO2QzLLKqQDBVpAkciMV5HI5G&#10;QM9sAE9dwyArHyI/tSv5Y+bbGuVLHcOnGMEiMD5cgjtg53fhr8PPGHxb8U2XgL4feG59U1a+uIor&#10;LTLU5knfoURWw2ecbcYPUAgkUezk9EbYfD18ZWhRowcpyfLFLVtt2SS6u5zoBiQlbglcHz7hV3Z6&#10;Ek4Xhe+OecgFqGiM7IgRlbjdGW3NIx4YDkFQ2M5JOCVwcE7fr/8AbQ/4I8ftAfsXfDnTfij4+8Se&#10;H9R0m7sIHvBY3TrJYytHbLLHKsi7eJZ5gDGG3JCT8ruq18gtCzo1ncHycthlbZk/I6Fcjq+GTqRy&#10;SeBzXVWw1WhK015d10ejW+6O/Nspx+R414XGRUZpJ6SjLR9fdbXT1XkFsTM2IrVvkiLBRGzRvkkg&#10;biWJB7jOME9Pmp6TTwxGGKU/KqBlILdAeoySTjcwOCMuDwSMMn3XEEkUytJ5m6X5l+7vbOMD5sNk&#10;DjIwg4OcUg8hWWZSrBUbbu4Vs78KV6dfm68KFzg7iOd6HmWvq/6/rzETaXSQK0fllhOyof3e0Mox&#10;jjBJXjggdsnJmES+cJUEkbl1jiVmKvuPLHdnAzzxjBJyAwTFN3BFWGG5jY7AFmjbbt5wP4dxI+gB&#10;46rmmQi3kIQDyydx2ySbvlPVM56AjAZj0HqpFZc1w1ev9f1+g8GOdl+aN5GZdrCPcxycgNjOfmIJ&#10;BByVJOe4k+xI/NXYrJsVWUqyjGCcjJHGT8xwPmP3SMkTCQiOaNcMG5ZtqqNoGWzngD+Lhhj6lXQh&#10;5FUKlxGc7Vyw3cei8FiSxHJycAdcCmS/Mc8m9GhVGz0l8lTxkE8jkKThVPQgjJ4xUkrqZArSN935&#10;n5JJKls8+mMBeTwM8gYhgAlT95Cu1jx5hO0Z6fxdOQoPOOOB94huVuYC5bzPOkdpMTD95J124XJ5&#10;ZskDC/KAOwNWZPLrb+v68vQsWgikmjtgkcqLIo2SSoFaPJ4AXC89yOBwRjg1ctWWRpHcwyfvNzR7&#10;iNoAzuxgbQCxwCCxOcBihxWZp3tlu2by9zPIsm5SGyRjBY5253Ac8cnk5Jt2s9nHFci7gXzGX5Yt&#10;zZQ7gd+Pf5gFYnkgkHINYuN9Dlrar8NPX+v6sTWgkhsvtNuJHKuF+9nnIKqw5wThjjgYfOSdoG19&#10;mNrceS6KzeZs8yRGBfgfMgwGbGApxz7d6x4FcXkHn3skcis6YVtrZO5WwRyfoDkkj7xAA0LMpLdK&#10;ZbqFWlaRlUxjdHkk9xnhTyPmBJPJ27k83ERs7nn4jvfv3/rp6F/zZZH8yB3RHbEO1Q2QGZd3y55H&#10;AGGGAep5xKRcKTcxThY9m4M20Q8MCDkZx8pI3bsEhQxwrgshZZNxeaa3VtqxyTQkrCOmMLuXgbej&#10;c7dw46y3o3yeay/8tCrCRTwFBCqQVPUZQAcZxznrwXSlt+B5svitb+v6/HoDrNdzxxW8SqqrsYsq&#10;YReSfmPbaP8Ae5xhjt3amgacLy5aO7uTGtvbBxLIrfLIjZYjjJyryMMfLjcFH3hWUVuneVUeHaFy&#10;00b9yQOcD72d4wSMAMD8iqKubpGlZraeb5GUqjLkFtoUN02qPmYEnK9hk7WGalTjJc6uu3c560ZS&#10;jyp2/rqPaOe1kNmpRmyNxj3OgYAjdg4z0BIIOcA/MGYVYgmgiLTQvtlki3CR5E4ztKN0GdvGBkN0&#10;O09aqRypGnmW9uNqsrKZIwvup4ZVbA+fGMAem+rtsLlImmtGLYk8rd527LDkepUnLDIxy2cZKmuG&#10;rGLOeptr/kW7e2kaFo7nylWNXXKSDcWx/rOVznIGB8vYfdzidJnkcu06/vH2rvYbdxGdvQBRznJ/&#10;vgnPzCoLQwmRJheMRHlUYqE2H7oXB4xzu3KCSR0JBFXLWa7gBufKHmLETJIyqwgUt12gBe27b6uT&#10;g4Yr5tSLizz6j/r+vxfoT2xU26ywAbUDNumYZGR1ByOMbRu5zwwB43WrNIIgVhyo8vMY8k7wOoG3&#10;sDhT6kZzkACqEe9I47MMwmkhKeZgfvRkZbDYO/Krn0zncMnGrasuZJGMflxF2LXDnYysQNzEkEgh&#10;TkDp3HQVzVI9EcVb3f6/r5FmNipZElYyeViReSZCCcsGOd3Bxn1QZA4BlX7GkqyeY0cbAg/x7Tgn&#10;A+Y4PzEBQDxycnNV4AjFZWV9isFMUkOXTaAABjKqwHXoo3DOeALcC+Wu2MLuLMPLaQcYzhBzg546&#10;YJy33TknlloefPT+v62EgYqVVoGVtzTFWkPzc8ZxyGAbpwenQEgzQymULMlw2OqLxkMV6At97k4G&#10;4MfmBJIY1H9nW3tdirgLHtUM2D149fmBT8iMZBqaH7RHJhnbKks0v3st1ClSeT14A6kYwVwOfdmE&#10;nHVr+v6/ryCu0+XMVXZwpLfMyhSCSrEAAHGeQDzg5w1SK7QsJJF3Hdgyb1IX+ItnoOrcEADuAF4k&#10;trO82xt+/EZjaQMshYBVGQflP3tykbhxle6gUqpJGfNAYMCV4Vdi9ckdzhzj6gHovJK5i5Lb+v68&#10;hjwySxLFMFkb5f3jkqpySeQe23ADHnuMkgEyV6MsODv4ydgx22525HIPOe3KmpTbxwyskVujLjaC&#10;FIyv8W4HqDjPTPBJ5ILIXChBjcpZip3rtOcc5AxtwCeAwzyBwMTGKJ5r7f1/XoNubAW+WkWJVKru&#10;3N8rg/MPwzgjJ4J9CMlvH5kMhnfzNxXdHIwUKPugZ7ZAweeV3EcMAZJlE08jmJvlYszI2C6nPr1J&#10;XeBxjHXjpNeR28Fy1st95qxSbWmjVdrAtyflY7QOxznGPVa29n7t0T7TZPf/AIb/AIHn8kR3MqXk&#10;jSRQrGGuAPKjJXB7sTkjIIGcDr0GTSuyOo3WjKzN/C4GCc9hznHAwDwOMZ5LSG6uIGmNwyxqqkLI&#10;VxF6KdgIPfHcAEZGKVlWMSMNvzZ8zy35DdPvMvQ/UEHJIyDgJ8u39f1/wwRyA7laRFPymQ+WeWOc&#10;kjIz0OVIz1xnAVZvOaGWYSxRp+62yBdx2tknuSB35zwRkdebWiahHpF8moC3huJLe6EixXasY5CH&#10;3bHXJEinkEE5Ibr6rr3iDUNd1i51jVbhpLy8uWlupiwZpZGG5mAHHLFgSAedx5Oa6OWn7O99e1un&#10;qZtqX9emv/AsV5DGIvKe6UnyyIQWB6ZGQexAHU46sBjghJvmyitw0iqWb7iKDznPPUKcHJHGMLmn&#10;IoDJGV8tl3NwOOGxjI57kj3x1JyBInO0JY/7Lbc4QZGAzZ3cDj0OD17qJndIi8uczNI7+WjxgKu3&#10;Ajxu3HDfw4IyM5HyqRkjD3jWWTzpQH+VV2xrkxtk+x57nvgDjAJoKmSLakathtz7VHznb0/AgjnO&#10;Mg85NHl4fY8jIeQFOFAB/hOcdTkngnC4AyFrWNguNjk+fYWYEKueu1vxGRnknHGTkYGebdtpqSQT&#10;XW5UjQJ+55LSZJIx/DjaGyc8E47kCvszOpkZf3ibVl+bJHOBwB02t64HG7IAo3qJWugNoZi+WJQj&#10;cQDkgnbgE5HOA2c8rWkdN9RSu9E9dCSGMoyxBt0qnG6PKs2fU4OMHtgYAxgjIqX96Yt5td+9GKqq&#10;kbzgfN+XX1G7GByY3DKu6R1jbJULJgeVzxnHToDgYAGTkkg05TIT8kDMzfJMrLwd3IXAPGCvpx16&#10;8VnIh66/1/X9eipBEq7Zm8tVZXiljbH8eDxnGDycdc+mKVJHdVcxSyFowVRlOOT3yPXPHA6E9Bhp&#10;jE8S+W3mkM2FXAKkbhgkYyevQHGF64GZ7aAK7QSwjy22t/sFiDgEEcDIzjkHr6VPLqTJ73F2yStt&#10;Ko0hUq/mdZOeWIY4wc88cnnoBmRG2LnZ8rKTtbvgk46/eAPsOFwRim26r9o+1ANIrKqqQo3Ejd0y&#10;cZ478E88d1ht5Jspbea0kcZ/dqpLEgE7Svr15Gc9c8VpGLMZC70bDyI4Zx/yzb5tp4HbPQ5J5Ocn&#10;qMCSMsFjWJ/m2742Q4Vhnacbs4Pzdzzg9AOXFWMyx44ZRkbevYgE/d+Ujk49yN3IC0S/vl2M3Egk&#10;zksAWxjB+Y8Y6jGcY4FFjNvT9By7Ij/rWVSxKuxT5Qf4hjIyAB6g9QdoNOR2yxkuJvVvLJUK7Z5y&#10;fukcjuBx2By5UEZLugLB87OATjkAnHBJxnBI/Q1JaeWWDStHHGufMWRtvGA+38uOnYjkYqoxvoYy&#10;lpcFVGbyuE7ySKw6deMMeMcZx0OOe7ldIYgZGX5VJ2+WFOcjPX6+wPOckU22jmkhYRj7qLuORwcD&#10;gg55H+PI61IsuDGsj8TMob5sAYOOAQM8AdFHB69c6JGct7AYZJY33zNsVSGK4yB029Cc9O3GORzx&#10;IyKCsSRr97btkCqOowSMHsB68dME5qF/OaFkMX7xlbdiTuM8ehyW7nHPPrUkZA5jdyob5e+c46fQ&#10;EHnnpxjg6RRDQqTyStl1ctIepX7425GeAeOfXB5HrSOnkrloxuXALKhVm+XAHXpjBOMHsR6hYKXV&#10;SqhlB8vd8xzxkZPzHvwckHj5gAHJGVkVI0bDbml24zgDHXPGe2MnIx0ORpyi0I3dCENtsO1j5eSw&#10;PTOTtPyj6YwTwMGmslvEM+SY9rGNYcY3cADPfjPPI684BoZy0QkUbxkhWDqNrcDPOByejYyMYOA2&#10;KJmiL5NwxX5klbbgjacZPTBI9MYx2yxqolJf1/X9diKSLykUsF7ALI27IGcgFckZGT9c9KZ8vlnI&#10;YBjlWOPm4wWOT0xknptzjnmpLhpYiptwGmVQuFUDAz90E4IOAfoDnrgiOWP7SzFpHYpGB8m5mXqO&#10;AMjPbOe5XplTojaO1/6+4jvC0+/+EkYXGPkKkAgDAZiPpg4HU4qu8bSszRw72d2DeW3GQ443EgDB&#10;xgnI55zxViUlWcxwh4+Gw0YYqVHGDu4BJHHcAioZNqfMHkljVCIpNjZYr04GOecfU+65o2p6JWIp&#10;fNkVSQ33sHd0fPbBU4zggYwMAE9RnSt9A0KTSNQ1bVPEcMc0Yj+w2LRGSS9kkJByc5RFSN3LfNnM&#10;SnG8GqdhpU+r3kem2EZmmkuAIV38PuYKMHoecYzjoScDJqCeeZjkSeZtbbiM9T19uOhIBLfLnJGT&#10;WsFyxu0dFOXLLa+jX3rR6dnqv8iBrgltk7R5ySxZduDnG0HOV4HTIPC9s0yYST8XMa8yHzCEHoR2&#10;4A+90/vdwSKlaaI+YovM4B3NIzAgg5AAC9BjheOOoI6RGbcrCWLO/CbfM4C/MCMj+HbyCAxO0Eg/&#10;Lkjuaxv2/r+v0I2+W3wUB8zeVUALkHAyFIYHlgcHkD1AGYXVpDuRJPlk8xRjH3QwGATz8wPBLZwc&#10;c5xYCLK5hSz6blWNwWyNvQ7Tnk57kja3QrzWaUP8/no8hLRmYbM9RkjjrsLdAR1xgEGrUTeHl/X9&#10;f1cgjCiDzYZ42VRhmyQm/JJU5A3H7uQQeVBIJ+ZY5FL2zeX522OPP3WLLxkZ3c5+XoMchh124luG&#10;keLz5bWbKtnylGQcZ4XB9uByTs6E4NMlRY4/tPnsTGvzLCgBOMHHIxng8cdGB3ZBOkUdEX+ZX2l2&#10;Ee/70e5h5fzHJ5GCoyDuA+b06ioC1s3l3awSSblO7cNzZxtGRnjBBJyQS2SeNoqyzxpIkaGJlXJa&#10;PyfO3H+FhtDHnJwcEnndg81Yk0lE0m1v7nUYpJZZSkdn5TtIqIqZd2XOFYmVQpO792SQqsrHSMJS&#10;u10N4y5dX/Xl599OmpjzkpEQrLF935reMk92LjBxjkdiRjgDBAjuHEo8sp5cnlqIU2+ZliR8mHBL&#10;4IXOAMHdnjJqaLzNzMxbY25ZGWRV3564O4MSxCk4OQx7BmyyBo3s5IvM3SeYVS4eYjBI6ZHKgAgc&#10;nORleRmqidMXbX+v67/eRRyQvPNLuf5W3bwxcdOx4GcFTyQdu0/L8wqG4AWbfaHyVaMqkPLKvXAI&#10;27dwxn5upJ4GQRI8lqImt57idtqgbWJb5eR94HO4jCnOOhCnI4juCyb5QyqFQ72WPacjAJAXouwH&#10;n5SMHBGVNUdEV739W/r+kEjhSzxWnl7lIZXjA3ENkEAYzuPy5ILMDwMkmoYYSrIkjfMZEV12g712&#10;EMePlwDtA64P0NTSLsuY1cbWE2JN0hb+BeAc88lOCcZ2nleRHDPf/ZVJkXa0QfO0cMATtGeFYg9O&#10;c4z8wBBllR+HT+vzHXcsc372WJljNz909V5HJBGTnaSBjcuGXnHDR5dq3kSxbFRk3PKsi7mzkjqV&#10;zlNoK5yWUZ9JBgRq9hYlmkkVWjkfEjZB+Vj1GWwMZxlSCV25JCxjdw09wyqzNC3Uqwx8vJyAcbSD&#10;0IXjDGp9Quoxsv6/r8d9yNIJnYnazLJJnzpMDYWzk8Y7nP3SM8MQd5L4xZHgFVR0LFfm+XhgR1Bz&#10;13ZOMvjIDVL5Es4O8Ku1t8cc580snAAAIwB94kDpjjjGWxx2w2xxTcqrusbLlW3nkjcTkHqeeNx2&#10;kjBosTzcy/y/r+tRzwrcXDxEblVm/crOSW4O3GRk4YY3d8jqc4IEwzRz2vnb4yZFLM5J6o4LDByx&#10;4XkZBxkMMymP7TcqLi63rJMf320YUnGAybe7KDjkEA8HJNSeVZ7Ft7PzFj4KrJGUCqH6DceuAcNk&#10;HMgwd3IOXQzc9LP9f6/Ur2+2Zm2X7IXZF+6Bj5SBkEDcQpPTglR1xgT2s+zafICx79/krgZXBBV8&#10;jbk9zkEHrxwQymOQSzswBiysUyhcuZM7COOSwPbHzEEEscuiRTkmKQvOw2+Yw252t6EKc5LAjoT/&#10;AA5NCnymcndO/wDX5f8AALmrXcmpSrJef6+dcbZc/KFACsuWDj5CoYH5+OPmyaha2UXHnx3EiFVV&#10;YTHls5PBx/FnJ6nnZjBziowAE+xxzJ5lxHhpeFYZxwTj5enYNyAOMVJarCtyyXFu3mlh5PmSFivP&#10;zkrnkkBOCMYyOCAATqSqScpPVmNvZwstl/X3W9dPuGxQvBbtHbOF5JZn+RWVjxyflOBkYJA+Y85y&#10;VFkjXGMhWjLBsuUOex3Hgbc8kjGCTjCESIkeWlSVY9uWVdpDFSRjfycnHIOcHCg4wNrot6s06+ZH&#10;hhxtx1GAvHVVYjAPIwCc8LU7hzb3K88Vt5bLAzKo3JDdfNmIKDsIYnG7JO3nrjccNhpJk85minj2&#10;yM2dqRn95kfd2kMpYZ7gknAxhlJdK8UaswyytJldyu29eQOhzjDZxnJOcc4y+B5YnVo7c+esbCNm&#10;xuLEDJAGQvOcFsY3sDj7prcHL+v6/H/MgQOVZnZeV2yv912JBKvngMM9HJwSmQQFJpskUEqtHJbD&#10;zGky3nMQxz8ww3Ct34xwoJAGAammUyRpJGm7y/mh8vKBeeuMgkHA+Xrhv9kU2ZfNTb5EaHyx5C+W&#10;CFkJAK7znkoGYHJ25xyTkaKJUZbP+v67/n3ZKEM0YTapV2YHcoZl3chcthVwVYc4xtwTyQkGn34R&#10;YpYPNfhHWKP5lYcErxnLEBVDEDI+7knFiLRLq4Sa6ispprWCLLbYQ0XlmVRySQoXcy/KecsoBKk4&#10;0/BXjXUPAd/H4h8PzRw3kKOtveSzAyW2VGXQOOG25w4+ZTu2jKR12YWnh5VUq0uWPV2v939fMmU5&#10;KPu6/wBeq+75X6GBJE8E7W07MkybdvlsCzHIXI7EEg9yAOfu/JUNxK8Nu6rB8x3breVSwZihIYrk&#10;Ar0CjJGDnk7mNq/l864eaCMFlMbvnbHuVdm5duRllyDz94AjcduKreWpeNGlWMxMAWXZ8y4b5jgY&#10;JJ253FS2TggHBxqRjGo+Xbp6HRTd4psW6S23ShU8lWuCjeW0m9QQ2ACd2ThWwRjhFyuCFEKM6XMJ&#10;hkeNsq/mbhIPLJwA2cgE4HPJGw8Y2qHIUgmjmjnV/ObDRtgqFIB3MOAeq/dB4DjOWG9kMdjDtVbp&#10;QvzbhNL5mTtQd/lOOpf7pYgchQBMdzSOitv+Ixvsu5haW6yRsm9vImGNoD4CnClgRhsNuJIxjb1G&#10;Bgb5LaMeUxdYZvmw21sZwQCPmyRz8pU4ySxkaOJoVcsWO5ftXnfc3cADHJIUEHPA4GTwVpspmjjW&#10;IyKxOdsckfIwTzuGSGUAknoCzEHOa0ii+a+n+f8AX9bkM1tLY3BknikZrcsqybT2cEjb3A6gj73T&#10;jdimS20sU+H3NNEzmK3ETYztBJzgMGyytkYx0QNnaFdPNDeV8qRwvsidVRlwdoJCl+TuOVB/gGec&#10;LRJbQJAwEtu8iK2/7QT+8GTkMPnG3IJ3EA4U8kcilE1i+7/r9P8AJkbo73EkskS/wllZQSWGRwil&#10;tpC4U42sBGCdo2szRb7YI2Kss0y7Hcpv3RnK7toxk5GTnJBJOGAUCxJZeY+6BJCzALGkziPy13Nk&#10;t1HbO5T8wBA5JBhmeG3VXtnbyxIWbzGG4jOwFwrEjC5GR/dbglwTsUpX0X9af15diG/sLJrlruT5&#10;pJGMoiZeEZcD7wJJYD5sg+uMbMCIxOsvmKd4Y7BuZsNJuxgOv3iAeG5IQ5yeKlRGtblbOzsvLVId&#10;smFG7IG7AV+xJU8clnGWYYzBH5CRSx3D+Szqy7xOY5NoyC4bGCQxfJJ3FiDgDG2WdEeay1v/AJfp&#10;+PqIpyY0LskbYEcabVZcl9oYbScZQk8cjqAu9ahm8wosturfuvLbfDwrN94IQc55xxkbcYBzhTZu&#10;fMtmPmBfMaPcivAqOzbzlWAwvKnDYJ4K9clqqXcUzZ+1w7ppJtjBlQsVKAs53gYxu27CAcMuOAtM&#10;1p+89Lf11/4JE7QhvtABbJZ5I0yodgxZ/unBPU4HOACp4zTwqxQeXKj27LNHIy7vniYghuCMKoKk&#10;7j8pyCGCgATBLy5l+y2UxkbH75X3/KCoLnkAhVyMSMC5+bswzDPCEu1WXBZsx+U0I+TkYwpfAwjf&#10;dwSNuAx5q46WuaqSlo/UuSeJb06FL4bt7dbW2uFjaZvLcC6kVm8vzBt3ZQNhQem9gQ5O8ZMqJHOi&#10;JcsrELGEmm+Ylpc7u21SrBdrbc5wcswNStDbouyBgZpG843B539ACMqo2je2WzuwvKgukVIyRThY&#10;pIpmj8hdreWdi7AWIYcYHONwGMuRhwFFdFWtUrW53e2i9P6/q5VOMKfwrfX/AIP9fhYgeOYwLJHu&#10;mTzCNzK4ypycEO4GF5zgE8cowbNQiaRLeOWOSbKkx/7QcKzYwxI3Bcg/7iqvfNksbp2vXaOTbzMr&#10;MSzYHzk7s9iMKGwefu945E2XatI6wtZskd0vlv8AcG4Ft2eMFQo5J2nqBnOUbHRGXSX9f16L/KrI&#10;s0WlAvOsPK7WXnEi7FcZBzIcdGBwMt82dmHSWp8+RJY1hTyWk2NKWUHyyqr/AHt/yshU8q2SATw8&#10;krGG7Nwl35c6xuu2ZvnVtvzSZjG7pn2DAYHyhhM9vptksoELxl4/3bKP3jMQ3zADdlBuyFwSCnG3&#10;IY3E0c+Veb/4H5fPq/WjcR3V4GeG3bZKgmhbaSQNnygYYgkcFiS20DsQQI7a8ilDXc0u6aSRX8y4&#10;YrJs7MDjbGCQq5ySokXkfMWsXFpdTnaisrRZ2tEoXC4OEJKgED5TnIDDYWGdqVGYN8eyQMymQtH5&#10;SnZt6EbQox1VQPmYfdyVBFGhpFx5bP8AD+upXgkmWaR1EkLtF8trNGixpjKlBuAxgYIXdgjkgdmW&#10;sIa5E9s6STbcXUUse0hlJ+6MDJYseD82eATkmpI1EgButreWoMi+YirIo+7tblRu+7uU54Ixxhmz&#10;iN7Ob7dct5Xl4SSSLJUbBy2SMvxg8ZUuORnI0sdHW39f8Hv39dhkaRyWkcU8G8RpuKtDnCnJwMEs&#10;owwwflwd2Qo+VSeVpELG2XduBfcoJ3blJwMABefLAPJ+UZ+9TrxjKFRrWZGPyt5jkSP86/M2eJDg&#10;ZyuAwy3BQAMkCrcO1ykm370SxXRbB3JwcNkEEkMRk8MMEtw9xx1d3/X/AA5FkWyR3kkaXKw7fMfa&#10;vKrtLKpZRuVsMBnJI3YyUIIEMEMGp3McOPMXzoSrsZFVUZ1xszsxkA9QVYZIQVIkKFmtBPIUjDgT&#10;Qcs8e/nBXOGKJu+bdkAY+ZsGSKCW4v447B1ZnmVmzuK5+ZgN2PmG0KD1yu0gZwQy+aK/rp/XluNm&#10;xGkcV1d7/mRJAqtt3goVO5eMY4JX5QTznbvV4llify45B5jQps85kwOSd2wANkgHtvxxgsd1MmtW&#10;t7SO6eP92rKrbTjy9gI25AO4s3JUMAwKMdpBZZMWzFVZ4iscgkmZF5IkQ8A7TuUfKSXH3xzuO0mu&#10;hn9nv/X9L0tuQx+ezx24lkgdI0RZbhAGLnBCg4IwfulSMDYMEfOGczlLdrp5ZI1+0pm5VXHlFnwo&#10;UKDnceSVbIEm4biMGSS3muIn04tOVX7skEgVpGG5VT58YQbQNzEbmbcVx84jYzXaC2W4Vd02WjXO&#10;xFZRu2nnPygBc4O5N3BGWzGmpb/P+v8AP5p6ojjMK3Lou75ZN65b7kRRn2DGDJySMD5yWZuQuFcl&#10;y0qTXRl81C0nnmJljijIkCKN/wAoXjbyCU+c8lSdskaC6nZ5NuzyyLgyQR7Ty2WIBbGVwGOMhdq7&#10;QMANcTTlWvWuNykyTT3cO4qQS7AAlTncHUgBuQQF2ACquuo7x6+X9d9fLyKs9sRDLGy7ZFm/eAyJ&#10;G0T7SxZRldwXbja6EDORyGNTRs4vBBJZ2ckc0W5Ykj3LGyKrncg+5lAuI+SCu0bgNzNJNpG2nyRv&#10;sZwoS3wiAKAeIvkVcqCSVCgAFSxEi4abC3vovsflzb57byo/PEhJ8xJBnPPGSzhvRyBlgy1Xqac2&#10;nvfh+e+mq/q42eN5JPNslleSSBTbosnlpgI2Vffz8hifcSC43jgMqGqtxDatDMYtTDCaOSLzvMLy&#10;CEqF2k7SVKqob7wYEFRgO8Ylm8w7I7m1jt5IJ1dJm2KFUZO9zgr5Z3lAQpTOVKjCtSWc0cxkZi8D&#10;W7tHdCBk220XyKrrk7gSvygRgOMOwJXIJ5m0bx16f1b/AIHW/qis8t/bLNNY3SuWh8wxxIZF8tiH&#10;d45Cv93IVZBldjYYBQJFWJdOea9kS6aPMcf2x7do9zsqPuG7aI2wCxIKZAjA2kAm1JEZbdlVZGa4&#10;8jzmdmYyMoblcffdfMcEjIDRljl2BarPDCbL7SywpHeAutzcMhYRvs278BnB2FSxUFmV/wC/hV0i&#10;axkpaf5Xe3zfW3Xq/KGN3Z4ZWtlht1+SHy4TCw4fBMh2iQNnbwVBJAG3cS1ae2uZbhoFuFbbmOMW&#10;0bBpWjjIEgBGDk7SOzCIFVLKAbJs0SWRIpI7Zoo5JZmYKzhEjDtEOqliikBg+WG7LFRl4rea2uUu&#10;GbdBGqqbuF3XbIMBCqhGIX5AApC7hgH5WIJuPc6Iy1bXb83p9/l897kE8j798Nzaxx/PJ5aLvEX7&#10;yMsXVW8wsAynblkPBXGBuZptrHf38erQwpDNJLGkcXmzKfMyihVJD4AZkOTj+E4Ybo6syyWcnmTi&#10;5hjjKDy1tz5iBSu0+XJLkqygHkchsld21AtRUQeUdU00yeVIrtb2khBZSf8AVuG6LsLpw2MBgdzb&#10;ZKfQ3g3y22/Df+ld3evYjlj3Wyie4ZopBHuhaExsNzKfKAX5gRuj6ZKkHBO0iluEfzVa8iaDzd8b&#10;eTL5Lq/3Qd33XYMpDLtIA8zdxgVNf6e1nA1lNcMZmVoBHHqDo7Sbdy25wAvIkCtscBvMGT1NUkuI&#10;5nvUNxaxxNMyKyoZInBYneow0kZztOGLY4GOD5df1/VjaHvx5o/0nppbvv52K2qSSSXEsMi7blY4&#10;3lS3UkMhQZjUMX8tzw2/JbI2/KG3GrfQXNkvmRxNa3DMskZb5WjOwk/JsxGRk/e+cFDwxwKvXzrI&#10;szSS3EkNxuC28cbElSCwjAfG5tmz5FJBYjBIJJpzrGJFkWOSNsHajOs6oxWNNrMGb67jk4TIBbAX&#10;aPQ7aLskvL/L8Pk9OpWeyjup41RUm2yGNjFG0mYyAxB3ZzzudSwIdwoVSMqal3bG5FwsDS2rLHmR&#10;VUsImJUDaWyQGJU5clSJGOeAwv6hZLHF5W+Dyyxmby942BfL+T7oLN8qdQBuGSfvZoqIjEu7zJIY&#10;5Wj2qvygD5RGpJyCVwR0bLY2jBYbQ+E7aMnZST/r8vvXzsypcyQ5M1tA2ZCXhdrVm3r5q7VGMkDa&#10;VI3E8KOMH5s8+TcSR/uEhX5ViiC71UYXIU4y/wB5WOMkgc7gM1qTC6QRyrG0j3Uu8s0asZ1KkDLc&#10;7lPXyyF24GQoQk57ulmC8tzPJ9nYEMrF2KE5LAMvXGCd23du2/LjjSJ6FHy1/q35/wBJFOWa3nt2&#10;tiGkVkVhIyqGO7JbLMArHIAOQAD0PYV7ua1+zpJG0bRyzFY/M+XzG3HOM/MowNo3EEZUlTjdV2O2&#10;ngvGc3IDwsSojwIfujoVAJ6g9MEFe3FVRC7utszTSPM21oppI/mRGUrtJyfQ8g4wc8ZraJ3U3G6t&#10;6/5/1t+ZnzqYmQPIfMjVl2iRhnowB2g4bd1U85HOCRUUqxLujhkkijbjczHbsO5WZsFtwOQS2Dx6&#10;cZmKskXlGczKqKsceDtDHYOq8Fh83PzfNnjvVW9eRnabE7TTMsnzMGKs27k5xubJzuAO3Bwc9eiJ&#10;6FO70/r+v61I9Qnt5J2ngZYWEOJDuUKW+YFuefTJXacD+HAzRmjERURkLG3y7vMCHJHQ/NwRnHOA&#10;eO3JuvHKYlVFG+RRJDGkxVx8v3cnII4wB1+Y545NC5aUsyQCOT5Ai/w4UjoABnHQ8g5J5yQTW0Tt&#10;o9kQsI2O2OTG6QBA7DdyvZTju2ODkc5HpVaVrh/MKIzNl2Rm4PzAd2989W7HgA1YuG/cbFOI87mX&#10;IIkbOCBtJAwT06YTPXpDcrHPljGgbdkBWOHbH3+BwO+OOuBit4nbD+v6/r8ypdZlDIly0iiNl+Vc&#10;5I6ZPOc9evXcRjOartLklCrMu0+Yrtt25Ptz6cnIGB2FW5fLkTzFB+X5l7lvTIGRj26djjgmu5eG&#10;VpJnUeYhxGJMFunA56Z47cZ21qjsp7WKsr+UrO0yiTb/AA8bTwOnHr9MD8KrtcEbdoY7j8zegx9O&#10;nP1yBnBzVoAuuJNzBsbnVtu0Z4BI45zz+fGKryNKv79I/wDV/eznK9s9Mkjn0PU8jOdEztp27FeP&#10;9zceXII9u7gFjjcPU+2e3Hpz1hmbY6tC7L1/i2/xHk479B35/ITkPJgfKu0ABvMGAc9c5zn9Opqu&#10;6SIWIU7j02jBPHP9MDPb1xnSJ207X1IZI88s+eR8rL09fz6+uMetRyFpI0QLuXYfujp0znI9ee3X&#10;8Kkm80P5YAYr0bHIbOSTx2z9P1pGZ35X93uUfK2CQM9ef/r9e/NUd0L6ELKztltwkZf4e3H8u+Ot&#10;QuQnCBtq5+7gnjv0/TrmppAA3+q6KS3b6dscfh/QRTkqxR423Z+62eRk84x/hQdEURS7grKHXG3D&#10;bf5/T/63WowqMGd5Mf7S4z/LPX/9dOliJXDBdv8ACc/Ufjz+ntSiI5DFZG/2VHT6ev6dq0OiJH4x&#10;vrO+1ae4tF273JdeMK2Tn8Pw/PGTkLGu8R5DZ9Dx1/8ArVJO7yylnGWP8OO9Rgso/wAO9bSk5Tcu&#10;5vQp+xoqC6IeyODvTPJ6Z6UmGAKsgPf6jHen2/8ArAZFDcdOf6/56/WlmRRJhU3L2wf/ANdQy+bW&#10;xGVAXYB/n/P+TU8G1o8KzFivOFGDxUS9d4XPPp/n/wDVTkbPAGQp/HPrSiDFZdm1UTG1eRxxQH3O&#10;xG7d/Fjv2ok3OMr82R65/wA9qRiqsNu7g4Vh3x/n/PegFkkyFVgu1Sdvy8dv8/hVuC4EMG1ocNkB&#10;WX65x7/5/Ciu0NjcfmPQdRUlxLKwwo56Y9v0pp2JlG+g378ildw+Yc/jzS7jIOvQc8e9IAUOwuuP&#10;7xHPT6/T/OKlXYV81ufmK789Tx3+tICIBmTau3jkLxwD3/OpFiZzkye3P1/z/nq2ILjarbcfdzVw&#10;BCipIfu8blGBjsP89aqKFKVimoZ38rO7/gXXpjtSgYdZIzypyNvUVKjLG7vH8ynr83t6U0W8k5OF&#10;DfMF+h7fSqC5IfLkj2ZXco5wv6f59aiDRK/zN3J4PWniPb3Oc8jd0P8An+dTRwfLlXbt8xYe/wBO&#10;P8+lTIV0iPIMg2tkf3N3+emfSpI2Ij+QbT1bp6f/AF6hVGxtC4IGc/rn8am8p4v9Ykm5Rj8D06/j&#10;Ui0HMFebAD5/hyMHpx/npWjaGC3VkuI/KkxhSB7/AOfxzVC3jaabbEPujKqjdepqWWR3jj8tPlX7&#10;q/5FUZSjzaC3FzLcTNM7hh0U9AMdMY9/5j1pyGRSUZm3A7AucNxgY6/h1qJd+WdlGznbtOOc/wCf&#10;09KkeN0beX4Aw3oOo656fzzSJcR8SlgsceW+bJbuOe39f/rirCwAHKxjcPunccL/AJHp/TNang6e&#10;wiNwdWsRNbTQEEmXayOCCrK204YEDnHTcOM8Taa+nw3k9tew+dDINiyEAtHgg7hjPOFI69Oh71v7&#10;Fcqlff8AA8qtiJKrKPK9LP1/4K7GOkZZh96Num7PT1/X6CnRttjUleD97jkDHc/Tn370rKkVyAr/&#10;AO9t5/zx+lIvmebsDLk4Khs/N/X1/wAeKwasXuT2ksSSrvCsUYEqVwMA55AH4f8A6zUt1dSyTMTu&#10;TdIWbDDjj6cdRn6iq8G1/kCe6txgd/5f5HeQs7uJZDu5wrFCflycAfiP05zV9DlqRXNdomjMQjyq&#10;M5bcMbsAnjkepxx71Yhia3/eykKrrtU7QylffJ9x6/pxXtCzumVfkYKKeWBOR246jHv6cVblmdCq&#10;KOGZd23nPG4cep/rQcdS/NZBHFLIrCOR/ljKzZXoP5tz1BAHTnvUsEcgkaVTtVmZEHmfMFI9gcDB&#10;+nU8YGGW0i264UjIjIZmY89/65+uOuOZdPsUuB5aorBCzS8/3U3Fu44wwz6Y680uW7MJy5b32LG9&#10;7aPbBJtJCsCp27iBxjrjg5z8p+bmiWKKYbyysvIQqi8McdcDHf14GOM8AIuZj92Q4+Vlj5+f8+c7&#10;vTk8EE8maDf8x83e20FlMuOFHfjgc4BOOp96iUTmb5dVuFs92j+csoZWYH7uO+T26YPPXr71bsHa&#10;a28mSXbErbY441wST154ySOOpJAA4BFKmkXN4JJY41byeZowwWQc7Txtz95hwF6sOvOJrA28dwsU&#10;ku6PcBJuUMRjgjr74GOxAOBzSjT95X2OWpUjKLtudB4z8FJ4OsLZotVN1a31hDcR3CooAZ1VmiYE&#10;nY6O5Ug9Qm4DbKprnnuTLO73jKrdcyOfkQZbaOOmcY6fTjBt6zrc11t09BIIYZWEcMahMfe5xjrn&#10;BzgE8+2I9BsrO7v1hvLwxxyfJJPu/wBUWJ+bacbgOM8jg96vFexqVn7JWXb+v1OHDxq0cNzV3zS7&#10;2s38l101tv0XQbb2MgVmaNlHyxsrybdzZwe3GDkemeoFXbNoJ4fsqLz8oWBnyxZWOXPAxlegG77u&#10;CDkEpeRG0uZIh0iZWh8vbngZ9PnADArggY6feFK6qqqGuFZtoLSNJuAO7jaQ3OcDnkfKDkcVySjy&#10;kyn7SKfpb+v68jd8PabBqkcrQ35a6jQv9keMRmZAV3qh5XdnLc4GzkHOFqGV4ZE+0W825FUBmWNM&#10;NlskHd9/oeow3Oc5OCw1WW3torMmbdeKytHuAM+788r8noTkKOcGoTLFKv2t7kfNOxEiQfeXALMy&#10;g4Bzj1B2+oyykk4nmqNT2jb+X9Jf8HffpP5zttQwny5PKSQbiGKg/d5IywHpxzggEhqt33Fs0xnK&#10;yTDcHkwu47+QGDAkEZJI4ySFLENujt4LqWy+1QwSQsfl8+OHd/F8pBGD14wAOUXIJAI0tMjgmuLi&#10;1t5T+8tWnjRnyqMpOC3OBsRXbcTyFHKhttTGOpz1aij73Z6/h1/rRdEZN/CySCPZIY2Zl2lW8xc7&#10;yA2OjYYnqcLjrwBTurgwzpO5JaERkSbflUYBJOCcMPlOOc/Mflxhrs9st9LDYwXwZi3lsjM38WTk&#10;Fh1Z92RkfcOCc5qldwSTjzYyo/e/K8mWKrk8Z4z8wYZBGSjsAc8UjpouOil/X/D6lOVrea18q5XK&#10;fcVWzswqfKSdwxxt564zj0p+BKskK+bjG9R8vyttbnJ9Aw7cZwOeS+GFlTz4PMQRPgTR7h8ufUD5&#10;fvfgOcAgCppilxG0swXa0Z2yMiqwyBg/d6c8f72BnglHTKXRbf10/pkCXAuLdlRGjdmDNGuMAY4J&#10;x6kgYHrzkgZlZRcfPawyfKqNbrIyrtfnaM53EcEhumFyR0YBENw3krDJG8jZ3Bs9UJJ5bofqdw3c&#10;jPyvhkjULGzyCH7UAyq2NuBjgY4kxuUHnPGcAANMjOT6pCxJCjFIYDGkQwrxucbcgtvGfXbwM5wQ&#10;HwFq5pzBYllhj8v90on29W5OT93PJLcZ52/NjaMxaWlzPKl41nujWZomWPeYmYknGRkqQF3AfeO0&#10;EZ76Ph2OC618PZ6bZz28N550dncSYWSNWz5TZLA8bRjtzkjcGPM43OXEVFGMr9Nd/wA9d/wLui2P&#10;nX1vbXVxtj85Fbbbj7jscsMkY5IUrgBuVyx4rXuS9nLviu/tCq0g+0bpG83IySp28YlRsNuUgLwM&#10;io76bSDf/ZtFDC12/uYUk8zy1YNvVO+GGAjEYYnlQSSF026m1CU3LQrHI0jCHdIyt5iSdCFx8hYZ&#10;Iyx3kE7iGFebiIWkeDVnKo/aSWlttFv+v5fcW7NPMia1QzrDJHu89robR8zfOxbBDfdxgHksR95S&#10;dm3t1inWPULNo5IYVWSNmACMzMp3E8NnJzu4wQGDcgZVrDFc+dGbfbI26PacRywqFychgD/EqkdF&#10;aMgEFjnYmeO5AcwxqGyVt44QwgkboE4B3YCEDHB3HJz8vlVI2Z5WIk+a3ffv/T26fdvqaJPcWyiK&#10;NNyyY8zyflHBUqmCSxQfKQvyr0HABatnRbZXa4itBtjSZo/MLH5mXYUwMHBfHAyQd2cjAWsKyS6Z&#10;x9shUFVdBbICzBS/J5JAVW45UYIGTk8bNoWUmWeIRqsKMJGztThcfMApQ+Y23ce/HzOQK8rGVpSV&#10;rngYqN726/5/j+X3HR6QHhuY4oLeRWXau6NgmVJyu5gpwDtUcA8ZwzEEN02gQyifEEcMu0lGhCoq&#10;yKo6t8pUcbz1IUNhcAnPK6S8cnmWon+XcPLgjYM7NsA34yqsQQpK8HtkEgjqdFuDBOSZGWM7/L80&#10;eWWUAg87f9rlQBtIJwcnb8bil7zZ8jmCdnZdP6/r8Tp9OjZISpUS5hbcysOTu9SByD64PXnGcdBa&#10;SOFUyMyM2RMXUkucjueVYHAGTnHTHArm9Oea6b5ZUEm2MyBF2h+GCrnI684B5KkDrg10WlIyyKiS&#10;8StlWjHXjAVCB6KBkcY4xyDXzuIj7zR8XjdN/wCv6/ry2LQiYSNKRhkZwvOR2BwT6Lj19SepvQzR&#10;yJ5Yb77Flj4CsNynt0B9eRnnsQc+F8pgXS/O6kLubIPXGCOPm5PIBIzjgYtW0wlk86a4bnBkdG98&#10;AjJLe+SM9ucnHHKVlY+fqxLkJX5/IHy7VDbu/wDFz19Onv1qYyrDHlGKpkbhjrxkMDnAORgEdMZ9&#10;BUJLovmORkEhWwxAUEfNn198/wB0HHeZ5wjbjLs+fYkStgs2B09c5+vGfYVTZxy3GO4M2U2t5Qwn&#10;984IXpk45HABAwRyOBUTPIqtMoUqvzKyvgK3UMNwOM4HbHJzwOHzKC43Hr8iozAbd2wYxnoP7vXH&#10;A7gwSHdFiB9rD7qs56YIBJGDuJ4yOBxt6c91KWpUUVLsscyK7hPLztWPg43E4yQdpHPrxz0NUbqK&#10;fcJJtzHc3yzSEHbnKgNjLcjIPTrjHJN+bYPkh3D5sndk4PBzwcHgZ4A7E8cmrcJGEDC3CpCCUEK/&#10;KuSWxkA8gk+w69cqOyJ6FKVijcL5ZKxs+7dg7mAaQ5PHzcN2B68ngbQAcq8Edvd8N5skbMZIpIFy&#10;Ap4zjr1HQdB171pzxJKgtYLfHzLtiVPvA8DHqDxyDnjBAPIztQgR4JEi8tolj2sqryEXgnJPGcfd&#10;IyOjY5auimrnqYe3Nr/X9b/qc5qe5omtZG8sqxR7f7SCvLHIKggYwASeNwJ65K1gyTW8MYXy9reW&#10;BJDJja2AWLoCBkBAvzEc7eD8oz1etSyNaLbyJiWPfEs3l7Qd/QBQV2sPmAJwDuXkYGeO1L7LJb7o&#10;7d1bb5peTL7ANzgBc/KRySFOMZO0EkV7GHly7H1GAftI69+n5+n49CrqmqzW0cZt52+1M/mFpFMZ&#10;YcsfvDkgtjkENyDg/KOL1WYPeSKkbtKufLadlLSktjO4noeTkk7upOQtdDqtscTG3tdsahjCY1bC&#10;jHXdkgZPf5QQSQDuIrK1Wwmg04XLCRZN0n2h4Uw0ciAjJHTheqhhuZTnK8r7cK8qkEmz6zARp07W&#10;3f8Aw/3f0vLL1rUI2kScMBIsJLNCuzbheMFckhjgnjILEj7xzCkZF8sK/wDLIhJI1XawXdtfBUnv&#10;yN2QSTnOCS6RA0shLYjeXaIY5QCxByF5x8y8fNggjB9RS3aXIt2W8dt/mInmOCfLQMjcKc7GIZmH&#10;VRt7g5ES3PZjyxior+v+G/rW50Hivx5rXjPVY4p7yfyFt7W2h8vL+YsESwojr3ZYkjXdls7cncDk&#10;YstvIbiOC5aS43Lht0eRvCp/ECCTjPOCQT6swCWqCK53Xzs6eWQvmOE2FMg/fbrjjlgVBIK4QGny&#10;yXFw8vnnd5simZYIWWORyBkFzkZ3Hg47kdDg5Vqsqmsnr/X3GEYqnpHa3zb9d79/8h6Xc1zfrOty&#10;rNJkyIsbs5yp6ep+/kArjCkEEgJNw1s0UieZGQPn3A7ZD84Jx0G4YOCeOgPNQ2tsL65juIRFMDsF&#10;v5KjKMozkKckAfMRjkHkliAomVbcmMWcUhVeIrdgzeXnapZcHGCr4IORg7i3JB86crMiXKnZeXy/&#10;r+vOyRcGDfG1w3zBtsrAKDuzyM4K7mDEDAPJIIXma0knindYreSLdDnzxIGx935sg8AMu0kc855K&#10;7agtreSZxcfZUmfylluJPJCsu48MeTk7SOc5yB2yK1dLMLWn2RZBIss24qGUgFP3YI4HRXKY5GGU&#10;7cCud2V7nFWkox7/ANf1utexZ002sLrEbNFkK+XJDcOdyx42kZ+8oVcnJAIOMkHCizHDJLpo2+Yp&#10;DSFRMu3cSF+8Aem4gHHQA/31FVHdbieNZR8rLvVmhJdG+VFAy/ynIQY3cbR8wB2ixtgknFyqwrM6&#10;gMsaqGZtpzx1UH5VGcD5l42tsrlqyv8AmebU1fNf+v6+f6WLWSV2Ug7VEpVk83aXZSWJfB+VvlBP&#10;THXGVBq9DJB5jXch2sWwzSoRlQN2WwAo/gJzuBY8HkVHbx3cS/a2AjRVJjkLHYzKUGATgcEAE4IB&#10;wcBttTwtMkm+ORVaTcWaZyzoxdsAgk9Xx/48PQVwykzz6klIltxCreSYW2qcbbmTcNo5xhzlOjZA&#10;yRtIyCCakjESRs08kbfde486RTtLcM4xkcEAhs4JAHHy02BllMjbZF3ZR2ZvmVSw3KeQM89BjoOu&#10;QKtQwQqyyrGGWNlL/wCi7vK4UcYLfMMnucjnnatc7kcc5dxFjfyo5J7bI8nJXoyjPITJ4GRnkngZ&#10;5+6JreS2MaxOrMsfKK6FduOWXBJ3ccbuSF5zngpYk+Ylw0iyS+YpKpgFV4Zfm5OSwHJAJ/h4K5sW&#10;UcqRyS20Ji+c7YvMACA/NnGB0YDOCf4RnDAio7HNUl3/AK/r8Sa3xDazTOFWbdtjZu+3ggBsHb6n&#10;nPGQMjcW8kYjWABNqxY2xsW8oMSSuCcZYdcsSdox0WiKa3V1klj2rJ92NWC5jznAboeTjgc7iQeR&#10;UiAoy5VllBBkbaQQmQeehIBySCeM9eMHOpqjmb3v/X9fqOhlti4c3IKiQ+buy7YOPmOW+UZx03Lz&#10;k4AarFq1u20mQllk+VoiQgIGMhQQAR0AAPGAD0NMYEWmwSOnmNmHeud2DtIz0yAMEjO1SQAQFqfd&#10;Kl0z3CfekKOGKgngYBweTgY75x3284yVkc8nf+v6/MkWJfmgaWNuMNJGw+ViG3HGANoKjuOoBwat&#10;eTNdYhSGOTzGCtGflTzPTjsAcjPIJPQ8itaxyusTOsjKZVX5EOQR8vY/KSF27QDjqDxgT2soMTyv&#10;Iu6SMFQkgG/CnOSQfTrjknnNYzkctTy6fmOWe1ijgiCL8rfdbCqw4O7g8EN0OOR7cVY+zlg0p8wN&#10;Eu5V6hSMcDGMc5POMEepxUNvmVl8ksctiMxtkDG75eQOQuck5GC/bIqRUyG8qUIsYCzI38eAFzgH&#10;odwwDnrjjkHHc55b9ixbXv2WGRbVmXO8YjUlMHA4ODk5I+UAYwMDuZILeKWRoZCyyCMoreT8yZAw&#10;cgkADJzg/dAx2Ihy9wrqz/7Tb+QONvr6Y5yc+wNaVtqtzpWm3GnrBGTdKjGHnhkYlGjxzuAMgDFS&#10;MSOOMknop+9ZSeiX9fec8tNt2V4vlkkmXae25snd830Azg55x0xx94XZ7mARkIORJ+852swxwCPX&#10;rzycY74VqULPuWDzVZt22NWYDjo3fp68ZAB5BOROZJYJoohJCqqFSFWkY8f+y8jrgZIGBnkzL3eh&#10;zzipS/r+v68i5bTvDMC7ruEmIvl7dsAHnlV4OM46nGaSXJl3STTfKw3RsxDAZ46/xegzkFcAj5ar&#10;pEwj2SBCpyGhVQQzE9AOxGCM+u4cVIjLIiS2e2NJFO2RmDAZAOVYY42hs5x0wO+UrtWMOW0rg+FP&#10;myybQq5jfzOjYHOQRxnoTjJPTABqSdjN99mjUOS7LkbSD6j+8M9DkkkdcZmtLW2XzPLYwsuEjVuQ&#10;fmHyk4OOOnGOBnrUJZFQiN8Y2gRkLkt057DOQDkEgY45415HFEX5tgiy7+a6SMfLDLsPToMbskjq&#10;e/4c4ExMozbRsv8AD+7LYDEYGQeT19jk9yeKjWA5BkdG2MV+7twyHJzwQPr1B3HPODIu1leJgGPm&#10;DKqpI3cgcDJUH05PJGeM0SjZEydxyhmDNDAWZYyRsULkYJUgHPTkjr9ByKlso4rvGcMGUgMzHG7B&#10;7c84J4xgAFhnIFLb2kslozxyqsYYZSQhs5ychRg4AXGR0yucbuRi7RMPKRZGOJFji+83JJAyM9By&#10;QRwM5AqeW2rMpPoTSNbzOstvbKo2BcKcbWxj5cepJxgDkcYzkOkCpHwF/wCuisrYA/U8E46gAYBO&#10;eGorzylYwWX5jzkY4HP1HQYGffqKD5DyGO3VtqviJlkJHQkDIOevp/8AWNt3u2YeQ6SEI24hn+fc&#10;pXnceATk5HTHXOePWm7hGArOfM3b927kNk8cA8c9Ae/Y8U51kuIt8cTfeG4byCmQRjPZj8w68dh6&#10;R+Yg2gFUVRiMccE/e2g446jAH4ioa1ugWq1Avj5Vl4Vt7BXI69s55HTknnk9SMxhIo2CIz7C3Iba&#10;CM9R1GBgZx6gehqQ5MUcixnfGrlpcf7R56ccZ6Z/nUdw1wqYi2jadikNjLAHgf8AfLcYx65IFJI0&#10;j2IWO5FUvH5jqy7Y1DcnjdjOcZUHH5dxVVpF3eU6nb93fwdvUA57gHHPHsARg2LiKab/AESGH55D&#10;vjUyA9Scde2crz1yeQc1DM1wB5p86LBb5mUAcsPbrkdD1zwcYztA6KZUcxlGlaeRQ0Z2sI8txtXg&#10;qT6enOcYBJqnfbo1Z7lFX52EgYn7pLMEznDct0HAHZgKtXUAceWsu0MMLxyCTk9AQDx1OMge2RT8&#10;+CEkq0cbbt67vlCkg5GT17Lx69CBXRaysehS7orXQYDa0ue+2YY2tswDt5BGP4j0xkA4xTtHTTEn&#10;a412FZIAHjbEhTYzxMob+HAV2U85ByAwwApbcPJIqjzXbMmSZOSz9eCMjd0/2SO3NQFZZPLtrhvL&#10;3TKqSMpBOV9jnpnI9z67a6cJV+r1o1bJ2d7PVO3ddUdijzU7N29P0/rQgvJyxY27S5MjFI84XbyQ&#10;CCfnA644GM9SGFU5vs/7wifC7lG6NQTjgZU5yTuDZbvxkjjOl4iFlcXbPBYyQRxxea1t0CttVXIy&#10;fuFi5HBKgjqDg55+S6L3MrSFeVkYFSACF2kbeCAQpxgtjH8XLqR992O6l8N1/X9f1cqyS3y2ytbe&#10;SJJFPlgk43YHGQOeNmCDyEIHqIYiu6GCSaT72YfmBYd1KE4PB7E8E45zzI8ltLb+QyRgyMFPkbWJ&#10;zzhQOox6ZAyTzmq8sXnMyNHlWcibyUBZMhlwSSFHr83ZzyAoNXGGp2wStrp/Wn9f5kPEy+ZO1wy+&#10;d5byNIcRLwR1HGcKQFzjqQcEliXBZllef958wJ8wdUUcA8se24YAA+bnoZbv7RIzSzKvl7ciSQFv&#10;k4B+bcuB06rnDAnuAsrTyStM08nllgY2SMx7lPI6kcnOQOQd/AyFJ05epumrf1939dvUr3sc7QSS&#10;tJJtZZHJmXy85UZLbc+uOBu6g4ANJLI0aM7XHlSQx708zHDKQfkVWPTBYgnHyrkYDNTlVRcNCJVW&#10;PcGSMANG5VmUkKpBAyegzjGWOWUmK2N3bBd1zuXbIY5GkOJOMt1JPGdxIz1wQV5EqJsthlwrB5Ej&#10;iwqszW4wAowF5wowM/MSew74wS2GRld7gwzSDzGXzPlcs20AljkYyvyk9hjoc5lSeIXKxRSNHu+R&#10;i0zfNtXvgZ4+UcdQMk5qJ7aC6jiWeBWfymmjLZO4/LmTkEAAbeNvIyeBgDWMTSL2TX9f0v1GOyOg&#10;t2ufl8vcoWMYEfGWXABI4X5TknsTlsQJL5FvD5r8rGz7bWQM4/h3KTw3BY4PTHXGcWL12SOe3QrA&#10;kkjFxxtEgOMtgk55AJGcFudwO2i9mkSRrX7X/q9w/eQ/N/s7wegHykqOABkKA6kXFdP6/r+uppF7&#10;L+vwXn/VyNZrrTpfMt7wI0Kupmhmcjed393khsp94HcP7xIDZt1epKvmJFAzST7i3GXbd3HPOxmG&#10;c5zt65DVYSUjDQ3Ksf3heTyyyxsCTwARtOTnGeT/AL2QJps928lokbLiNXmEkoBOWQJyMYwGz0zn&#10;0xkaRbvym8OSEry/r+n/AEtyrMUiExnVo9ybWEihVXPy4bsScbjz0OTknmlC72s5umhYPbvHJICA&#10;NhDZK5ABjIIPzHIBIxt4FSyhZXN7eRZi2ttEyiNohv2si89vmXAyysAMrkg1pbJcGKaXcIiBPHDC&#10;7+U5bHyZwS7cEDBZiAM/xHso9md9OMdm/wCu36f1q3V7q71KYJc24mkjj8thHCCPL2YVQME5UYHY&#10;nI25CBxkSXEbss8UkMfnOyt0Pmgp8uNzHcBtUgZ47c4Y2gz3G21e3haNFL/u8syrsVGBDcgYAx/d&#10;BGNxxRqOp3bwRxI+6WGMRttkVS/5kbuSOpO4L/sgL6lJLqehSj7O0Yr9Lfn/AMApzT+XM/2e0/uu&#10;bU26LuwAB0JO7DquzjluBzxlzWqQBnCSSKqhfJkYjB5/hwdpPJUlMsckc7gLTR20sMwspF8towY3&#10;YbgAN38WCAuSxyQQDkdSCKcvl27x/ZplZ2BwuUySCBn7xK/KwB5JXggkDA2jo9D0qMbaL/Ia7p9k&#10;lN5Askm1PIZpW+ViyncCVY7SN3bvgYzlKMkyLKsu47o5Ms02Nq4+8Mc4ODkJ2JzuO2pFiS6VIkuf&#10;3ke3ayRszLzucgDqCc4AxuO4H7pJ2fE1j4dsbDT4tHluGmMY/tBZJFdIp/MlVxGwXG0qsbAqTyxB&#10;GUZW9ahhpVsPOpdWj3ervpZd/M6vaRozUGm3Jv5afl+r18+emjubNxG5KyNGG8lTg46lduBuOCSV&#10;GACcAAFlqqkMhkWHzISse5YCMSMrcgDP3WGPUdsgDmrGDMgEcZmYKHBjyxVhkBTgkkDkDgsPlwWw&#10;M140aV4oNPfduVEhtpIwpk3At91vujrknjHJyQHfNR1Z309Iv+v6/wCHC3L7lFuXVpSflkQtnvvG&#10;SfmVdhwecnk46xyTPI0PlGVGVizbSVYBi3y7/lJwDnuME/NwKL4iYSssscKyR72Z2PzLwAC2O+MZ&#10;wclyBgkEtw2ES2i8yQSgRou4FCSx3Hr2BbIAA2A8nJNWszWK0v8A1/Wv9bDYXLD7Ki8Fg8U0cgZY&#10;2yT8vZc7uByxAwQOolvzpoSGO0sW/cxmGacqzKzKXOc9Nu11ULgAhQDu+8zVVvtTI0rMu5zllBJz&#10;hQVAypPzgbmwSFXpyorbWmikuoj5mdzR7sKrZ5JGSQvQckngLz1ztTlY05VKV7/1/X+YRR8GaPay&#10;tEhkW3wHG45xkHvkg5A49gM+5fsWftBaL+yL8Sz8ftR+H9h4i1jT7ET+D7LUpG8q3u96L9rdAT92&#10;LzNgIPzJuVQyow8c0+aPTpV1u4t/N8z/AFMKq3KkgbwegP3gA25uoyDhmZd6pqur3TahqbPdSTeY&#10;sjRv97c0h5wTyR68nLDJ2gDopydKXMlr/XoVTxOMw+IjWw83Bxeklo0+y/z6dNdV6l8fv2xfj5+0&#10;7rceqfG34q61rskduI1hnvJPICeWI+I1KKm7ZFnaqhmyxDMwLeTSRjzZEBWMbtzHb/qo9zH7pOAu&#10;WI2nBwh45OYZWiiXE0oDbR+84Ik4GCrHgDAxxx9BgKrLGpJmdt2c7kYAxknJwR0YlcAYPzAjjkHb&#10;EYzEYySlWle23l5JbJExp2k5ttuWrbu233berfm3/kDl441WSSb72Gj84l0+6SyjgA5BA6ZZQeDw&#10;JII5ZW8p4pCqspG1vMA6YfP3s5A7H7n3sdGERywvDFmRJP4IY+FIUYH8Q6EjHBwrA9TSTtbzRukj&#10;SSN5gVS8iHbll6Z5J7ZIxkjHQ545Ruab6D8iZFkKyKHbdM6MxYE/KAvQH7xBHAz3YA5RiXtiTGu+&#10;OMiTyo/yBK+5wM5HygYUjFKNxXFxOWK/vf3Psv0HODyBjIPQ5LF7QeWkO+FI187ZNw20nBKKpBBz&#10;s5PORuJGCwFZcqJ+Hf8Ar+v8gQQyXaC3mjZWYLkruWPJwW5POAQOTndk5wuTNdS2EyQyWtmsj+Qv&#10;/LP94cJhnz82MnJ55J5zwMxjcFPny/u4mxMrYUnJIdSRgD5eoUjseOAEikuJ7WRwjuxYeZ5Un3jg&#10;ltwxgDBOOgyOmN2dVorGbj17ef8AX9fMAuJCqbvLO4LtQBhwAPuhtpGB6EdDtB+aRFuHZyjxyK5L&#10;Es3mHJbd2wACMnkYORyW3bWT+dFG0YeIv5iLJJIw3phmVj83ORjAwRjOSfvZAWYMZSMZPlo0YXPy&#10;ZCk5OV2sSR1A6cDNKwb6k0UqHdunPzBvnDB/4fmJ55xnqc5GQeGBM1tObdVVjNG0bfKv3GRgT907&#10;j1BdsYBUnHINV53YhpE4j8nPkuSof585OMbvmCEngAf3SasYvYrhSY5JJMMm1pB+8bJLnHJ5Jbg8&#10;n7zZwVOEtDGcfd/r+vX89y/pkkwl37ZsmbEXl7l4BBAC7d2Ts/Qc4JAv2Lrb7UtyoZR+8j3DBwV6&#10;EKBgt94bevqc7cqN7grHaxSNsdVkiRuVcE8bcYJ5Lep4z/u6MUxhjEYmdczMG+Z9qqS2Ofu8KM5B&#10;IPIyAfl468VY8+vH+v8AM04I0ZmhTaI1DP8APGoZFJbABUgPnHK5C7hwwBJqzEtm80ccrNIGbdDC&#10;G+YJkjcCQc7gMHODwoJAUEVdPZra1jt4IzJJGiSLC2It+GwACSWByCpODglTxzusWpNzbsun3G+T&#10;YybduXCEsUUnOF6OdgwDwRwGz48/iZ5dRO710/r7v613JCYmn8y6aCQ7/wB8BtKEnJYnjH3sR/Ny&#10;eCeAqlf9HhuVL7I2SZnVkRTlgSeOcDGAAMDKlTjjIT7Mgt9ib/LaQ+W0e1VViOAeOTggnOD94jBy&#10;TIJoot0dzdKsjMC7ecOCG3MxHPRlJzkFRgErjFYy12MPT+v66ongklSa1kWH5usaqB85GAo3D0AU&#10;5IPGCOnNu3ubpDDLO8q7YyfMfDKrAKcDd0Gd+MAH5dwwoytWF5Vkw7xqfM4jlUCGRfm2fLuGR6YJ&#10;UjHqCtiwVf3fkq8ki7iyqdzpjaGxhRt+UBcAEErgDOd/HVOSpa239a/1/Vi/bRzWsh8tZmZ0DK0m&#10;W3qAVz82QSCm7B4GxcEFuLEIkV42lt3XznKw8DDMeCp3Z5GCOn3Rk8HJpQQ+VCriJtrMo/dZbzGA&#10;/iwo2jKjK8bVAO44Ci+iqfLitXd23kqu0ZlbDKDwDztLc4HQqQxzjhqHn1dP6/r+vwWzle6hZPIy&#10;rKfLhDndsKheDxyTkZK4GeDywrRjlu3gWOB49w+cKJmA+fbtPyrubkD5h128Y3HFSzmgvFjnt/Oa&#10;JYwyTKsagD7pOSMEdPlHC4YYIIFTCKWK2d7hVKrbqrv5ef3mRgYDYHJ4A9yCc5rlqI46lnKz/rp/&#10;XW/c0LdhJiN3ZhGzeWI15UgbiOORkHbxwvU5IJrQshZeXO0szecVxGy87SWBDNjLEjGwDtkk7eKz&#10;rd4irpN1hVU2xkNtIOMH5eSG3EHGQee3yX4lkktmljgZWPyKqx/Kq5Ujvx345JyOucnklHrY82su&#10;m39XHQJtl/dRnzl2vtSQcg8nthsbkx05wCcKN0llGh+zy7vOg8tCCYxGrICMJs4ULkduwA4xTilx&#10;PKTdtuVlDrtVWHc7uD3BP4k9hToEuxKskc80k0se1ZWX7+F+9uBLEnsBjIzz0NY+7fQ5ZS91/wBf&#10;j/XzJY5555kjgdTE0eA3mkg9Pl6NgYzgkd+gBBKNmKSN2Rl3KqxrlVVuo27eh5ZgOuR6jNNtljii&#10;Bc7VjOVbYOE5+YA5HXdgegJ55qZkmYYNtJGNq7I9pUn5VBU8YzwMDH908YNTL3upjLljKyGwqyHy&#10;AqiNdqCbygWHysoPOODkDk4JB78G9N9jFnughk+1ebIk267dUVflCrjGTj94cgFgOO1V4ml8xYVR&#10;klLEcxjnHOQOBt6EAdABn1DUfdAoUDy1UMwZtuOeRnnHQ4z1DHPbKjLlRnK8pXf9f1/Xm118qMqg&#10;b95wFaNVxkHjIB7n05IA65xIIiZftDzOd+dqBtp3bQVz7ngAY5HJ6sCbI7ZmInWJo5VWYNsV1zn5&#10;eO4xkN056DBw1VLNNNDbpG0ny+YvUpvyRjGTkgjJx+A2iqhIPP8Ar+vQWOKaUbzEihn9AUbcOc9e&#10;eo6EchR8p4fbrGJVh8raTIQsKrgBT8xwf4egHIwARyccDQsBI8QA2qEVQ3zNnHJbHQqc7hg/oA5R&#10;I3yQNujwZFUR8j+6xx+J47ngelEt3GpIoRJ0umkYLnyo933M8gHOMAAgKR8xAHcYliihj8sJtVI3&#10;VTNuztI+Xk/xY44OPlx1GMtd4EhYSfLD5bHd5o5znqV6DAXqPm24xgYp8bRLM1wo6TZO1iWyVAJB&#10;UAAAbm7fK2SR3pPuS/6/r+rCiARBW+zKsiRnP7zJRR6nbzjG7pkEDGckFCArtG7ruOc+ZEAwXcOo&#10;ycDoO2SqggAcuUJAmx58sevmRAA7P7vHJAOepPc5wMjLLJBIom25XB2FgzAqSOPbnkgg88nknRXM&#10;9eoSrIJ2+1PJgyb2b7wTnBPXP8J6ZznA4JFLIH2LESZGZ33KAwTqvAA9Oeg69s8FTJbkG0t5BHuk&#10;+WMZJ5zt2ofvYHpx7nDZdGI5SsZhzGy4kj3bmVeDgZ7cD6DGDz8usdxX7kLxIUY28bSDzjlWT+Lp&#10;6kd+/XPTnFTb3XbJbyr5ZRRuVwo2gDkD05IGCByfUYkQiULBDKqvJCI129xxkHgZzzx65GT0q9oX&#10;gzxP4ttr678OaTdXC2Fm2pX01vGZI7W2SRFadnX+ESTRgkYxvySOWrto4XEYuoqdCLlLsk2/wCPN&#10;N2tffz21f3JN/LUy4YxEkkcZKssPlxx+Yo6cFCePXrgkHdx0BcYCjl44W2rIRCYZAm7BPTsTnI2+&#10;hPBJoCmSMCPbloxJHGufM6cDA49CCvTGMGpoIxb3Kz20UckkgbKnDZUD72GJ+vJPqCTgVz8vvakS&#10;lbUbLuY84YL8rCQDYBnOOh4zgduevA5AGQqybldlUqV+UOSucdcbs5PIPT1xTgFkG+e6k3THY2CP&#10;3nJ479hyCTgjGecU5w+eR+8kk4KKTwTkHBznvgg9MfMDwTl0I8iVJVdnaJhtY71aQ4yeQMbVHTIb&#10;qME+tS219NaNvDqWkjZVO7+FsKdp7dRkcA9M8YppjkkdoI2bcq7AT8pAODzxwT16E/dwQcZH5ULg&#10;bWHO75VZVPB457Hgnj6Yqo3i+ZGEuWWnQFUSjDFtu5k6Kuzav8XI77jxyQRkjcRVjTo47+TzEnCK&#10;y/vnmY8LwpyOwztGO2B06GvAPPU5mKsThljyBtGW5GB1XLY6Dd2GM2py6CT7Tu3SyK33SVPB5OQR&#10;04/IfN1oW+pnU/l6/wBf18gaM71CFsYAC+YRt6jHUfMc9MDB6HJxQdyQ43yIVVs4wFVRwD0wB+HI&#10;zk4Iw2VFkU2yM3nL8vyYwo6JnA/u9OccHORUiBhJ5qtu2sTnGAGzt/iPXt3J6YBJJq2pHqOVv3e6&#10;dt6qpfar88kgkt2AOR6DbzgHhdgLyPGnzBQdwhGVyAW5IHGM+v1qNI1dBFIgZvLP8fDkcg9SAAqg&#10;DtxxwBmWVM3AkkVQqfdbAyCFwCOep+9g55I6YzWiRH2hATFiKNmD7yY1HOCCQuFPB49SR255qRVS&#10;MiNzyq4jVXcqM8fQjnrzx1B3Co9/kosbDchcbeQOhHOATkcjnJ4AyTwafHHcyriaKRRt++iu20nv&#10;xk5/2T/s5xWkSZd/6/ryGy7CjR7Nq8ld33j2wdvTgc44GAB13U9Vh3M23jdlPMY47htw6AcAY569&#10;uyFpZUZZNzIedqsRkHkkjHTr0yDtA5PJZhWXdKyKQxD7ckg45I657dSOfXODsT8WhJcwlGxsaVti&#10;+ZvXDn1B64788gt9MU0SOFkkuCZFEe7c6nDcHj0ZeAcg8847mlEiSJvXanzKwbzDg553cY6HjOAP&#10;UjFQsYFk3uqszL80jNlcAZ3EEdSx+hzjJ6mrLoVFO1mO2u6b5IwyuT8vmc5BGc9RgEHPGQAM9NtR&#10;PGJMzMyurSASL5mI2GR2HfgYHY4XHy1LGCG3FWjmMm1mRTzxnk47A4PIG36cxOzyCMKDuOQzs3OT&#10;gYGVHPIXgdBjPXNWLjzXIAkrQI9sCzFAdvIAbnaM87cZHI/vAdAMQs28skKNtcr8zx/MrHO0lc4P&#10;B/vEnjjkCrEwjW45PzMflaTO4YI46nryD3Gck5NQy74YmS7hHlyFsK33DjA9Mj6juuQBkCqsdMfe&#10;2/r/ADBLu8gy/l7UYkfeABXYePQbRnp6EjOQBVnkWRPL3hvlVgFYKBzljjv/AAkHnHPA24LjtiR5&#10;JBG3zea0mdvOcAt83HYgcjocHrSSRtGrJdQs5OxgryjKsVOMn/dPQYyM8gAldOWcvRG0VFSuM8p/&#10;KV7lNnGQ8mSFK7f7/UfLtPB5xjODiG4aJ59zyMX3K+5m+6vGDnBbHpjPJx1ANTyS7Avn/wAS43M/&#10;3EAz0wMjAY5+UDBBxzTPLMLKskUaRruZoW4xg4DcEcDDZPHKAAr/AA1Fa6GsXbcrFFERkvSsQRc7&#10;TNjnHy9ScFf733gR0JGVSVZFHmTBlXzAkyMmVBznj/ZUkAngjj2Wtr+wbG08PLqp1pW1BpFiht4b&#10;cNsQL87l0cYOfLUKRjG8naqAvk5tIYt1xGzbhk7iD1P8ROTkDPIxjk8fNjsr4Oph+VVLaq+97X7+&#10;fkXCpGesddf63/r8CjMkmUaeGNWWTbGApXJxkdQMAjuPvdzxzG7RRvveTD7VjLBv3iqRyT7k8gE4&#10;yNx5FWpIZViMdr/dC+WsQG3I+vcEAgDkbiTxzDNFItu07NMLfcQ3l/u12gA7W4YE4YYJHU981z2O&#10;yEk9CuZwuZFhzxlWhX73KY6446fMPmAb1BAGlOoItncSs0Yb5I4s5lYDAbGfmYsB1yMxqO4pWkvG&#10;YIzSNKzCVVe3fPPQjJySNpAGQxxkHmooZbuNhcRySQruyz7c4UcHJHRhtx1O35VHPK6QlY2Ub6rf&#10;+vK5HcwvMXjuCyyecUUsu5WI3Jk8gknkfxY6YOABUuTtkzd+VDI7MWcMQpQbs5HyncCR3/vE7cKR&#10;aktQ4YWce4zW0a/ueWl+6c/KCxXYQAMn09Ca7xnEkUCKI5VVfLVQVeNQwCg52t82cKBtwDtyDkaN&#10;X2Oin/X9f1sV57e4jKwva+YdzL9ndc5JK8cAj5s9lDDI5PQHnlLnyGdljjVU8uP5dzcnbgHkccLy&#10;xOQRlgplKm6WMRxNm3/dKyNhioAKqSOTtO4EDaxzgEY2022Elw0brDIq3G6Qru3Bjjjgnjoueh27&#10;iSMVnLyOjm93Urx2+IoZ7uYBjtULHIG5O7dkEcsD1IILF2B4LEzQ3tnE80EsqqTMDvlbd+7Bzk5A&#10;z1OOpUAjgs1JcXElwSqyNtaSPzGfcwbg7s4K5IXHHJAHAGCyor6gPOnjBEokVpDHMNqMxYDcQ3Us&#10;cAjpt9+J1HL3l735+gW4uLmKGOSGZV+driNvuK7qOD3GCWy2OMHHXBlFxM4jDacQfJDz3G3dtKgM&#10;EUkc/MWO5uOQckquWLHKbS2XBbKlcA7UZmVPlTYrZHfgHADDBBJDo7fjEEW7dt3SLGcN8uFwTw+C&#10;c47/ADZ60czFLler/rX+vwGrBbxiQ7uTIw3xYXcTtDKwxu6A575Cnb1NPi+0x+Wotm/dqpB8sgkE&#10;dBhccnbzgZIwW6Zf968Zpm23TZDRrIgywwcHru+Y9eMFiB3QSLbrC6yytdcHb9nX73mMOOoz0Zjx&#10;jJx1wBS5iHK61/r+vuK4kaYM0JhZUmUrJCxaM7j8wXpuPyABM85zuBHNmFZpLn7IbuUvMxklt41Y&#10;jgtlASeh+bcSAMEZ3Use5I1V5TuSHP7tdwCgZ+UA/MM56YGc47MBoRIFWd1ZTGQ8aSh03bj6kjru&#10;+Y54zngNk5r7ESknp/wf611GwWzKvyQeV8rLC20LGwK9uTwMZ4zyvUZ+WSSLEizvaR/NJnk5VeMq&#10;5BPzcliTntxjO0L5fnXBWSNGkklZYZEO04K8Hcec44xnJyf92nwRiSRYYP3a/u8iFstuI4KnaMdD&#10;0QkYHAPARm5PcjS3ijgW6axVRsKKjMFHzIG2MccjIxznKoxOPmBneOKE/YzPMreWuMbflCsPmEYY&#10;Ep97n+HAGM5yy0ha3lVI4IVmh2lSrfeYhCQQMDJCNynJ2gr93lys8NvHFEBMFbO1dykqCQML0Unk&#10;8E85IBIzTloRKXM/6/r/ADGNK6OryIsyxr+8L4yuADtwRkjAQ4BBwc4I4V0HllWKHzsM3mSMpMiE&#10;MSWIwdwJBHPPPUfdFi3tp9wjV1k/eRpuuJMxspDHCsB/d3Y9Dzxk5ZBJC1utxHL++zxGrFc87WQK&#10;cNjBHXg8ADGMz5EuUei7Ecc1ulxtZI3VtySKsK7NvoBkjPoBnOcb24zJI4kUxGUMzLsZU+bY3TkY&#10;+YAkdsMOp7AeOWS4e2juSWZWiWM4Bb5sNxnON3t8uPUYLY5NzMI4IpDtVWjjZQGxuUL1IJJICjG0&#10;nC9ejixe7uiYxC6fbbYXcwAk87cB0w5Y8Bh65AGCSehaqy+VLi3kjRlwygSDPK9AFxuxgseMZG0j&#10;owe6zOPKQ+XKqtt8zIxuHBGcFueRjvu5yDlQPtEHmW8rOvAIXlN2Aw54J+QL06DkEgB66IyCN4/1&#10;/W41J2SJUkPnRttE0cGWLsUG4scAuRzyRyGO3G4hq7OI4dltu8zceNqtucFTkkYIGfLz8uOTwcYq&#10;Sa3uJ9vmWsjuIQTMy/dDA8FscEjjGDjaOCCBSzrNIfInuGm2MRGc7ivHDZy3Bw3zc4xkjlQDmlLc&#10;1XLf+v6++xBMPKiVLcGNtuYfMBVNinPRScsSWbOCQQST2qCZYLhJIHnV1LABllJ/d7WOcAZU4fkc&#10;AZzk/dqysn2ef7Tg7ZMvGylk2j+8OMt975V3ZJ6csKrXMFusDJtR1aRo4zHJ5m1gQdvG3APPrgtx&#10;1xV7m8H736/12/zEME+x1urNhuj3M00Jb5gMtnd93JIPfnBYZPEYfzdy+Zt8z5vM+1ZYZ6YYk4YH&#10;7rEY+YnnOC+eMEpcGSNRIwCTOw2lcllKupCgLgY6joo2LwB/NmhkYhmEkALLNGGEu7OMr6kZ4BPA&#10;wNxHyNK2xpHzInkjTb9obaFwW2jDxqd+FQ5yQd3B3AHDYUEAOCKRCuI2Lxw7YpYc7SCpwA20ZG47&#10;SwHQr3JWpIo/tPl/ZopNxK7kjkwyEtnORjCkEN8oAIGTy24Rm1bypGjt/KWMfvs7VKqzAoFJ64yp&#10;wRyDjn5afUrmWxD587wPGsjyeXGD/rMMHznaWz93AHI2glByRgh15HPH9os7O3ZV+0O2xVVghByr&#10;bDnB5U5XBwwGQCKtZdvkup5JmbYjMzblCHGVDNjcSSuPu8JklsKATatc3dn/AGLaSrbRzSOzR7QF&#10;LuuSzEAb+QfvAE4IIzuNb0+WzuyuaXMrJef+f9L596NxGHhxAJdsbkmT7wGSpz8zDGFQE4+b58nk&#10;ZMYEMbySvfMG3nzJMl1Ugbec8DHUkDACFTk8B14LSaU3jyTBYnA3MoJPz7hhs7QNpwMYIOCGIwCn&#10;nCB12TPtC/LsjJ2hvlDA7gUXJ4wvOQOfMBJY2j8Nv69OpA9pb3ECxpNIzJHGqr1CK2OuMnI+vIHQ&#10;ZU02X7RcqGe3Mf2jaZrdiFjGAAMkL820bMYXAAJDNtp8hivQslwFmwzIxWQvv3DHLE9MdDjO3b8o&#10;yAsQEU0VvbRKrRrvjkhhhDRk7clQuD0ABPDDgZADYoOiPn/XX80n0CCa+YQkz7XmDbpPPUBS2dx/&#10;2MADOCGOc8HBNd5ILd1dzNiWTY6yQrG0hbJKsNxXOG3cjDH/AGRmp7xR8zSKzNtVW5d2Kt8q4IwC&#10;WIIB+YEluDnc7Fth5gs7dN8bbreZpLjb5RJKlCFHyqcbgmTlzk5qooqPLv8A19/9eXQb9qNnFFEu&#10;pSRxXCkzLDMyAR8fKdwznPz5IBPQfeaq8SPb3SSSQ/Z2WbO0YVt+4FD9wf7WFfYOcEEbkSaMyXjT&#10;NaBf3bB1WMkBZeONo7FijEAnHyrnn5YbqNpIvtMC7WgiaPzpm81Q5C4VhsJwMc8AfNtH8QYNopLT&#10;v/S/y2ZVdHeOGG3sVkX92IVuJSHbhBjI4CgMACDuDSORzIuGyJv8nynhm8yRmV2UckZZhjqW4BAI&#10;A5bdtXIqwUZZcGzaWJWRWZmZk2bjt3cY4B+QsPmHTIIYRrlEeWAyM0b+W6typyEyuR8x3Kyqcjdu&#10;AxuChBpE6Yy7f1/X9dgtL9rSRhYPhoU2LKhB2bU3bvmA2EncueWXkAkFi0MrzKftEb7lZWELCZtw&#10;wp+7wEwcp0PyAEdOWczRzj7Rco7NIrAGRfnbbw2FP8PygYwuGj5Yg7TGvkXQLTSLL9oVgVjn3M0n&#10;3iV6jOSzA4+Xd0OdppFKMVrb1/r7+2w3E7Bfs1uxhmkaQR7W2uWIzgLjOVwc7gMqw4+8YWkjhgRC&#10;sTSMrJ5ZwsZwAoXBCB+WPIwRhcKxAWrEot4t00LtF51x++k8wKSpGQxIbnuN33SHPKioZfPi86zh&#10;kjKNCyr8rK5c4ULhh8/yMqhcbidgI5UgRvD+v+CRSxAzyQ29qyrDlE3KAApbDscZKgOCRzkZwWI+&#10;WRJtmw30EUq7YCrbl2NtUEMD8zKGIXB4JG7kf3piJX8y6W23OgJkYSZyrZHXcQAQ4+YFjkg8K3BJ&#10;shi8i/c7QH/eXMoVVwxKMM5bdxgEdChbLBWB0iWpbf1fv9+/ncju5T5c0e1oW+0SRSKmEaVl3cs+&#10;WA4H3GZ9ucEsPmEcxMc7MrPHGkzLll+UsFIxkthgTjKEgKB0Ocu688m0c2zXqxyxqFWRiYwhATAP&#10;urY+UMRgjA/iIqiMJM8ExVZwqrPIqYwQRtbaD90oMHBIVRuIytaW6lx2T7/11/ruRm0kQ7Lm3WF9&#10;oAVl+dVwWZmYgfeUYI4IOchiGJjMk08bERuI1jMiyrMJNkiljtA45ztYMDjAX5SGIqSwkKtI6xPt&#10;klIjeSE4ICmQBSysc4ywOQdwQgHCgmy9V5GjtF2qYkbzMZb90doBBIYjK4UlgSOpYgCblXalZ/1/&#10;Xz/Eg2/bYP7OSDeJFdkMCb/mIVhgEpgNliGIGM9ucTwRqGKR28s0G1hPZtGdx2uqneoXEQCEfvFD&#10;NuwQpwBTXeSRBcW8bSAS/fmhO1m+ZnbCHIOcE8qFyASAfkJzJFbNB5YW4DTPcRuobeFO5HJTbjo5&#10;6gKRJnnGajK2xWrsv683/Wzt6lnxFr7a7cW95LqHneSyxRiTEccKLgrGnlsc4+U4II3kFixZiaJN&#10;2wGpyRRusxcIqb8fNI3z5yuC2QCSDyox8zAF5KW94t1PD5bRsNqyMqOinAAGNpxuHORyDuxuGWaY&#10;bElYZ/Ljt5Jow+6EqXbaADjd3DScL0G3kgBGfxBTjCnBRjsv6a0/p/iTXEUMd4VRZmhidkmmjjZm&#10;lYggEoOdw+YqeNrCQDJbJkdUliQS7nVsmN487jjsGDEsAp3jkJvY5ZTlhJb6bdmzuboMsjRr5a3U&#10;xC53IQinewyDtYsvI24yUHyiO8uJLyJby/uiLW5k3xfaLxGeNX3Ly5KsFKx8HHO1udwIC5bmXNzS&#10;ST208+/479NOxVJ+dRO7xxwx7YZOeSMKcEZ2n+LPJBU8YXlFS1tbuOJm8mYR4iufnaSMhiEBPOdn&#10;7xGGcBuoB3bJHSKaNZoppGEce8qrNlRwcE7SBlDKPu4PmEMSNyka2vGL2kYiefO9mKs0cp8tcKoV&#10;wxOzGPmwVQYyCMBqpLq7f1/T63uMknXyt0tyyzQlRcLG/wAoO5d4HAHZyVIB/fdAScNktYJpFsdY&#10;vmklWP57eSTa77sliXLlhGwGG4IyVLFwuaddzpBa3Sx71FvD+6ht4izTA/MG2qTiMCJWYYbcG3ZW&#10;nNazW2oSxROqfud0OYVZvOD5aQksm7A8s7tuTtyNrfKZZSfLHe39LrbbW/l3umUYZ4FgXyHlcTMv&#10;mfu41SJ2ibzUAyW2bflZVCsoYsOuBGbyKUw7zFcI0uYLfcBG8rKSqttwu3aG3dFZQeOWarUdhPLe&#10;sJIWS1Xy4F+QtgMG3RSMr7ZO4yMD94yMOXjJYNK0k2y/W6uJljN40TBBu+Zmh4GSu1VJwAXcFiMB&#10;lrRG/NDVrsvx8/Ts15b3Ib5ZntGS9gjK7Y5bppIXQBljZAA23c+1WkKllH+qK/MdhEUFpdPqMNze&#10;TXEPkSCWaLaDJvJf59+AnBPAVtjEswbLYpcxx2CPaavPNGpV5ntXIMvZpA4HyEsNuOS4AOSU5taT&#10;e6TpWp/brppYYPtAinFq0jZwn+pTy5BmQfIRjLfOoGVBZtqcU5WLfNCm7Jvfpr00t6eV9rtNGTJA&#10;qRq9xZeXHDGlysdn1SQPhGbzQoC5WMBiCFBGxOdquEQuVktpt8jPbqytfPv85i3zP5nDkguQrEHc&#10;GwGjLEVueJ9bgvI4oND06Gzkt40MsNvBuSMeV880oA+dijI235V5j3YRRHWHLbNpqSu1kqr5xlR9&#10;uBbp8yfOAAjZL7BKRwWyqgMJDpWhCFRqLuuj7mlGpOpTTkuVvZb/APA+699ba2vXujaFPPlubib9&#10;zGWbeSuWZpWjAI2EhSHwAFyF4AJeq9xHcHUom02JxMrySSSRXCoJJsEYX5Qm7cSyyD5uSCBt2mxK&#10;65+0RyTqypmHzJi8r8DL4ChiQSzOAuQm8g4Id47g28jzw21o99JHJ5nkr824x5ZSdjbVBEjAsCOd&#10;wX5gWqTsp+70/rZ9lb9TOmhEtp5trcpbQtG0Y2sGI3RMFTleuCVVdwO5iQVz8q6j9ot3+zm2KyMF&#10;juJo8Rq+MrtRwxaQKyk4dlYBGBK4YNLePBGbiY2237HvksmuHXbE6sSVCqqyJ84J3L8ikOxCEHDW&#10;lllmUafB9n+3MbW43XG1po1j3ctt+ZFVCm4tySAABgLou/8AX9f15nZGUtHbv/nvvt9z7blS5jR7&#10;fzmhCwrc4V9h3Qhg5UsylRHlHchC/G9Ru4LiG7i+xvJbos627JmV5bdJJJ4c4ldyQuTjHyZ2s3Uf&#10;MrmSUTRmSS5mdWt7fK3F8uPLc+SrkOOAFcjJwx5CNjNJPbz3t+1lcWyrGsIbZNJI8h6xtknEkgIj&#10;A2hc5wCMAVfmdEX1e3/DbX3ev9OxUl3hftOpSXistx5k3lx7jGMKxCsXUqw3AH5YwqorgruVhn3E&#10;U8NjDY3V3Iw3SNbmG73+W4Te2CFyobcvC/eDbsbsLWhqFjZRaSz2p3Rjc8iyMoTcHx5TEAh3XMhL&#10;KmwDt8z4o3DyrduslmobzGjuo8jdjOQCBuzISPxbC7QCQdondRfNt5+W3/D/AD07lHUktr6LzVma&#10;OO4kd40XCurFm+YdchWJUruGQdwLElRUvI5Li48qRRCrR5UxxLmIlvkOCAwUqxOc7iSzdSSL15dR&#10;BmjkOON9xI0rSKqNFlUO7gZwx4JBKAbWwGqlqBFszvcwR+d5ki741TcDtKscksXY/NkZx8wDc7a2&#10;ielRvovu/r+vxsV5EvDLJHN5jzYZJGkbPO1sjeFO1RuByDnGTwchaMtnFNbSXcY3K0YCzMPL3cBQ&#10;GJPILcgHJOcZAyVuXE8lxD59shkhjt3dcN9xRlWTd2G0IvQYyo5xlob5prQx6i7q0wYLJJjG3ggd&#10;GBcHB5HBAUdiDvA7aXNFro/60/r010M+9DK8Mb2O2W4k3bGkO6VSQVG4NySVUZ5BOD1xVWcXKQNc&#10;fapIl8wdI8Dpu8wKCQrjn5VYHjoBki5HLHIPs8Mm1nCpKjSbo3kAPO0D/dIIIwSyjIYCs++iR3a4&#10;tgm0BsFtxVY3YY3HAx0JBPb6LnaJ6NK97P8Ar77/ACIrmQi0zbMdp/dssW4RCQkbsFckjCr6k4+7&#10;jBNaZRcyGytplk5YMzcEEYJ+QZbr2B9+mcTXv7x5PJnP7tD5rMoGeOGIbvzjGSSCR0ABrXCopVpp&#10;W8uRQyq5DMRj5Tyeec9uccDnneKO6mtvv/r8ypPK2Mn+8AzKFVkIXhdvvjkYwCMjgVXBR5WYq3mN&#10;kMqxgK/HKYHAOffH3j8p4q0xRw2RhjI3y8E8AgL1GfpwcdOvMc8W1PLnEm3aFBXLfLt3BTj72QAO&#10;xGO+cVtE7oyUdCjIjrhFjO5ZAqHjHHAwOCW6c8e/JzUJOIt5Kx7mXZsj/wBn1x3GPXqcjsbW2MOZ&#10;HKnCndsYLgjndxxx/sjGCcH7tVkjldzMse7cPuhQD0zwec5+7gcjHatY7HXCRXJO1jJONrZT5s/d&#10;OT0PQk56ep7VFPLIki3CTYZV3cfLleewPr/Fnqc9TUrx/KsgKuZEUjEZODu2gdefwHXGB1qC4E77&#10;WlcfK2FZozgHvjPp+Z4/CkdlOzf9f1/VyNxKU8mEMWjXBbGeew6nHf6dOgqO4BuJPLcJ94DoW2jJ&#10;PQnqc8c4yfXJLrhTI5nAk2dNzZyQMd+h49/TpUMjsSyZZT3O75u+eM+hGfUD8TtE7qfcjngXz9ry&#10;8r/cXcB1756g/h1I7VDJluYP4iSxC+/X07D/ADmpJCWZX+8DkZVflz6dfX88j2NSW0MMkqCeVtpY&#10;K6rn5hk5HPXkd+9UdcJcsdShMyAFcbVYH5mYE9MZPT1/GoGlKr50Z+b+Er9eSTn3698/jW5qHhq/&#10;g0/+10sZo7eRmjik2/xY7Z6/Ue3rWM+ULBV27VwuCfmGOvX3/X6Gq5TspyjNaERmaPiMuG/3BwPb&#10;H/6/63NL1u50+Fnttquy4Z2XtnO0Z4HIHvgemM1JAXaMSHcFyfvcAHoTzx2OP8RURWQNhdpYcqDh&#10;hg98H8fXv36UdEYxluYq5HX8Pmx/npSoMncueemO/pRjldzjkgde1SwxlV/1g2k+ncdK0OrZDV3A&#10;Z3Y4H+ff/PWg+X6ZXoPb/P8AnpQcyFdzydCOvPH/ANapCWMRAVuFx9aBEZGepYbu9CJuO5T/ALzb&#10;u3SpM7GVWLH6Ht6/rT1CjqQMr0UHj2/z/wDqBXEljZix3A56j1/pz/ntUbZA/eFvTqP8Dn+lOQvv&#10;Gz727IKt/nNPuHWTld27oV455oJvZ2IkViuST6f/AFqcm49VXk/L9ee1B+U4A7f3SM/nRtk3E4ZV&#10;52j/AD7UFCKrFssvodxPIpwch9gUdeMt3xQjFWZwfunDDGPy5/z+tSiBTbi4Vvmz8ylunv8A556U&#10;BtuRl1D7l4/vbePx/KpGmdW8l8tyDkEc8URLlcM/TI2+vt+dMO3Ko2P9nDdT61ZI8W0yQ+fKWVW5&#10;X0bntj/H+lSQxhVDBlK9cLnnA5/T8KuWEky6T9icq0e7cI9w+Ruhx16jr64HoKqzK8DqiHdGWyMc&#10;jGf85z2qmZxlKTaYyZ/NmZ0Cj32/4VLbOylREDzn5Me3So4o9km+U7c/xDpnAoVGQqQuCP4e446/&#10;5/wqOpTWg6OF0YbQwPb/AB/zmrmIrx/LO1W27c888dfrVNmL5T7uMfj7H3pyOcMHZiW/Tt9P8/Sn&#10;sSyzFEvm7c/dYFeAQfx+v4dfWrOpwQMsc9oPLVk/eLtHy89Ov+f0qm8jMPukYG3dnqfz9DUrSE8s&#10;oXt1BwRwT/8AW+lMiXxJhGUiXErFy2A/zfkfrx19MU6ARpNvLEqOBj07+xp0Uc95KILSIs8h2xrE&#10;dxYk4AA7/wA6HXyIRCTl+6svP8/qMf40ESaehpw7lsGiZIlZfvHd97PTGT/kZ96gEjiFsLu+bJba&#10;OcZ56f8A6/5VUfaCVjPuvUAfX8f51Zt5DAY7oudwbcsnYc549eR9PwxRzHHKFrsjEIIwG3dDx7jn&#10;6f5+lOxufcdrDzAGbd0PfPr+P/65JwjbhGm0MMdyc+nOB/n0pxUSu1xaIV2ruZWTO4d+OmOT0Hb8&#10;azI5gWOZSszrjsxXr/Xp/T06SxJufy3iZmX+EfxAfh79s5z6UxGl+d0+8FJClcnnHc/56cdc2EmZ&#10;fMhdc7s7+nXscfpke47mrRyVB1nFuLW7Fm3ZxtwwPtn3OOeep606U+dcFSylWOPvA4GcA56EdOw4&#10;7eixAFnnVmDDllkXODjrjB5zjr6E+wlt4nnnVNu4u2PmB+bDe47jPPXpjvlnHN2dyW1ZI0VRldoU&#10;/N2xztIHt7A5BxxV2C7RnEqNz5uVMcjfLgcY9OMjpwMdOtN1k6d5scults85VVodx2qxJHy4+bac&#10;5x1xxzgNVO2SaXjedzlWzwvoCBz9eTnjsOxL3dDitGrHmenqTFTJcoSC378BlVujkE/TGd2M9Mn6&#10;1ahZksVaSdv30eNu3bnrk43f1A545ziG03yRttZdxCqrKxGM4AX3H8wTgntMj+Ru2BgqvkMvRvbk&#10;YzwDjH932FZ3Iqa6djSsbsQQeZFKyNJuj2JxtQnB6AZDL2B6LjPXDg8MyGUx7Fkkx5IYEjuCCfTr&#10;+pxuyaUSyxsqztuVfvfKN3Y5zjGPfrjsOKnSVRCtsYWTcufM+YqSeo4OSegBAxzznqBy0OGVNXui&#10;LzvOZT5ueSrbZBz83TGM49Af9mtrwbqLaRrEeqQsDJa/6tyyh49oHOSwBA47YOSP4iaygEmm3srZ&#10;WUsqM5y2TnPI4GOOe3HUZMiz+Xb+QrLHu2li+35CAQAM5IOSck4HIBxkZzi/euRWiq1Nwtvp9/8A&#10;wC9qs8d1qO+zVtqqQse4Sqv3jkcnseeQPvdQQRNaiaZJYZZQm0/ekVspgrkgA8HBJ6jpnpknPhiM&#10;VwsVwgjKthl2lWDepHHTOQDgDcM8VqmSNbaKOSTa8asXZoyWCly3uq+nAAy3Xl8E+5y1I8sVFa/1&#10;/X3k5L3F5uWXy2ONhyuCvylcsq4Uc5PqfX+K1aaPdlpLiCRJlhUzM0bBG68ECTOW65IGUB5KgEVm&#10;6ezDJRFkIjJf5G5Ctzu24Vl/hwcg5A4JBrWsp4YVN7BPLbsSxhZWYNCrnkgkg8dCcEgFevUY+pwV&#10;uaC5Y+m2n+fp+uw6dlt28yS3C7onjZrdmiblQvA7gEHqD95Q2dwapPP3Mrm2ZUjXP7z7qB93KqRw&#10;RtU9cnnOVOKqzv8AaBJdExK3mbooo4V8tCMBVwc5+Y9w2RxkZwbTuJoy1hB8qzZkWQld7FiMHOGP&#10;AXOO+OrbsS2c8o2ir/8ADf1sOGpXErR3BuGt5tqnzGc7mwW+5x90987gSRgHcAM/V7uTUAb42+zz&#10;Fx+7UsFYY4ICjptjAzjkHhski7Iksf2qaKaTCx8MQjnyiFyDwcchWJzjB5wSTVK6Sbz/ALdLK0bJ&#10;N8zCQbtxPLAknHIGSeP3Y5XIWiJVFU1LmSX9dPy7lIzW8UIeFS7eS77WKBeAGz65I6YwQfmBbcQJ&#10;Y2ns5mmt52Zkkx+8uFUBlBB4HAz83seQN38TZ0llhG3y1kmTEjPJ8xbOMngY5YHP3Tle4NWgGgk+&#10;zzIx8xNzNyWQE4IOfvA4J3AHHOB0WqOqUly6r+v6/q5BDJBLbr9lYHeoT7jAZ46ksRkhQc8hSMMO&#10;4Gnf/j1hjCKy5MSlmzlcgbUI+ZSyjbknnBz0EmmmUOscUYk3YG7bnecZYADqDt2n+HnOc8l8T22S&#10;vls8fllVEgwzqG+bLcAc4yxK5OCM1JMnaTVv6/4HmPEht2lis4227Wj3Qx5RuRhc4+YH5egLE8nJ&#10;GK0Y5o4bGKSKVovMys7yBfLXLLjvhQR1zkhSAcjArNmeJZY3MDRRRxnzHZlZlQkHbtfuOh4GccZ7&#10;2vPuZo5r5LeR12uWk8kfN95gR94ADcSc5AyOynbjU0Ry1I81ma1g+M3l3E0rGZ5Z4WSQb8jnbnI+&#10;VhuII67hwD8ujpk8v2tpbeSbzBtijVpNzMT8wXcyYLZxjbtHHBJ5rFtZTNKxDyGRY8lmjCl32sO2&#10;cqDk56kZByOBrwSRC4m8qCOZvOUgorOy5XeCuQv97ByOcH5uS1eXV1Z5WIjvfXT5dP67nYWurabb&#10;eDm0e6s0hmW4Mto7KqSK5VlZHDEsVZlUBWxs2A5O47l0hnt9XtWtJgos5kmaGa3idWI+YkpIhwSA&#10;fkIIIIXHXONJdXLzRyafBIfLtpJFgt2SNX2/whiGMvBxlGPOCp6GtRUNgYbea485tzCGSXkPg5Y7&#10;gdxZiVIOWyCowrZU+fiqkp2v0VkfOVKMYRa/mu7b+un/AAyd2999if7JcXbHRrD7PC0m37KJvO+z&#10;tkYXzCfmxkKGYbscHdgmrGnBrX9026Ly1DMqxthl7B27EHaxXGNyLhchguNCokWWZ2yzqxjh2sxO&#10;XJJUbSFAG4kjHHbllrXsTJKFtbNVYb35OdpfJdju/hDcrjGO+CpLV8/iutzy61Nwha+nn/m739d/&#10;O50ujeasH2SNpC6beC4Zs5bCsORJz8vyjglc5OAer0aNBBuSfZmTPyMrYdSRuYk8sTwPXDDGM7eX&#10;0+SZI2VLgrDHITHKJQyyttbJQcr1BPTgsRx909FpszNvlEcisrHajovILdMkHkbepG4k8Z5A+Tx0&#10;T5HMOaV/6/r9Pz6bSp1jkDTiTdJC23bMnz7iVGDtxjJ4IOCWyTtZtvSWS3UY2pJt3fMwjzsbPOTg&#10;jdyeq5wN3YfLz2nxokOxbmOGHbiFVY7o1IxgnPDBWXkjq/P3UA29JIUgBCrpGWVkO2M/P94EL82R&#10;g4I4DEHnhfn8ZqfGY20ndG1bxuFaZWUbtrfdCZO3rkDAIyeuMY7nLVqW+63YTNbmQA5MajfkjHHX&#10;k47E4zgDoKyrSd5RGAZFEmHbepGzgAk4+6Ac4wMfoav20chXLylevmMcELxzlcEZ46AkYHQYDV5L&#10;ifPV0+pejAHyxTL0+ba54OSN+76e2ceuRl0beUvkKWWQM25d5U4GTj1GPXPTP94ExoDvKmRW46Ox&#10;O4E4A57E5wcjOeTjq/y9nyo7qFYhfmDDGM5+YZ9Dj1PpkC6ZwsfsymwfuwyldrNu4HBGOvTBPpxw&#10;Dmo5IXdUZZWbG7I3DcwA9OfbPJBxx6VIZHZQ6lcIx+bbnPIxgE8jGfc45I4qN490m4qvmbs7guAv&#10;v3z6YGRhuRXdSYolW6UQuZCsbYx8vU4PQcAd89cYx0HehLGWZkKLIwzjarYXByWPHIzkbhwWxyea&#10;0pLdmBkaBfvFeV+XBxwAeMD6D07VRmQlPOZmUSfNIrybtrZwBtxnPGAMZPyjqzZ74nZRkULkqJ18&#10;mYNtLbismAX69TkqvLfMOm3n0rL1ER3BZ14+Xa0lwBubbg5JZgAcgnnJ5GcEYOxdxTxIoijR0Y74&#10;wcAAgAcZ452HPOCCORyy514saRTO48xYyGZchvk2k7dzHuCOvAyGzyK7Keh6eHktH/XzOe1m3mkn&#10;jWdFiaNmUySAbt2Ruy2Og5wMZXceD8tczqsDw3ADuqxtvPl/dMrE427sqxbgkgs3G1RjKqOo1aGQ&#10;qbbPmbwDtRgDn5iSASB97PHGcFcjGa5nUd0d1KRbKGWRgwKbukeTgKPmwQrAkE4XgbVyPSo3eiPq&#10;cvlpp2/rz6/8E5bU0ufNDPcu+2Fj5ky4UrgYBOGYY4IUZ4J2lQQRlapIs851OS1fqIyGuASMBW+b&#10;5flzhuwGBxgDI3tTFxbNMv2ZvMbjzSYyEVfmVt2AFf7uB0AVs7ckjHuY7WF4/tdvDMvn7o1UBT8x&#10;ztJXaMHgEH14GDketh2fX4WSsm193b5WM9pI7fSvKuJIzNIGK+W25GXPz8FvnPJKjd2H3iSKzzCQ&#10;Y5ECsvmfK24nn5eGzwSE2HOAMc9iVuXUd2wW7vmb95ykkcpV3Zjg7cLjGWAJGBu3Ag4OKoje3hYh&#10;1kkxunCR7WVQxwcLg/w5PUkYPHUbVJXPXpe6r93/AF/XcsTSWPkxwSMSZPnb5thcZ3YYbegOeM4y&#10;FGegMkGn7XtxFHHG0q7vNaJgyk5ViAefmIY4IxjGAMYqHzCVRbgyDDbndmCmZuxXgbs4HJ7jHT5l&#10;uW6RxWTJIrjai8QybAoAACnAAPTB7knpgHHLKWmpEuaEbL+r/wBfoNlBh2zQW0jJHIhWKSE7pQxY&#10;kbSQSxA4+bJO7knBMrW4k2vJOfWFvOBRnBUBlJwp4BAKj+FfvYIMeMt5c+UjlzuVZM9gdmc7jliQ&#10;W53A9eM0+whUyRPIjLJIwL/MXc5K/LgdgccKT0YA8AV5897mLdtf+D/XmWNpFzJPHPHCY2K7QhYM&#10;V2k4LdcD6kqOeAGW7F8lpiOzlma3/ds0afM5xjYRtOMY+XHAypI5quI5ImhkkMkhDY2wyoQUL4yP&#10;4WCszHIHGwAgqSasQebLOt5IFC7duI5AoxgZ+Y4243euGCsck4LYy5ranHUdzRsre1jjgcB3dm+W&#10;YxriZQ33dhCiPjA2g5IZi2FXLW5CktssATy1SMecIUznIDZ5B5+UE84wQOuags4LWexkMcke3Ekc&#10;ivC4RcjGB0IICjKnhdykcbiLFruguGjEztGeIdrFdvsuMYGOcY3A8HOSVxqR5d/6/r8Dy6j95vt/&#10;X5fd000L9xFc6a0lpdu0flzZdImyHm4DyEqT3O0suf4OoIBnVJWjkYLIC43boVUMCSEEgIySBuOA&#10;BwCPqayXEVzcpPqIVmCqEhkbasTBOGyMHoTwD2BBwADZ0lZ/3aeZJDuchSsinBBOQcLxyrDfjhc8&#10;ZYgcNVanm1OaMLvfr2+X3FhFiMiFG2xrho41U7gvHzA8YAw2GxjkjGRVhYI7UL8pHmlQ2zgEYULj&#10;n5focH5gMKAGMdjL5OVe+RWMg/fFgTExY/vB8oIA5O70HTnJmYKxxHB5Yw4VmHADFs9vmUfMdrDk&#10;NnncMcv2Tjlzc1v6/r7/AMhYJAiYMpz5ZZl/iByCWJ5PLEtngbT6HNXkgH2UQwnfCsIMityqOAMj&#10;jGSMFuMsBuzjadtVXdHDt5kyOFb7zPlh6jjA+XI6ZyWJUkMs6O212t7pn2yFPM+9kZPy5HQkkc8Y&#10;57nNEZLqc9T+v6/pj0SR5FQttbZh/Nj4DZHykHgjLDhWxgjqMAvZCjBJUDPCPmV2HdeRn+8Mctzj&#10;dzxzUIBRESBV/wBWq4hmKsuR23E8jLdc465zy0kphR2RCsLiNpBHbt823IAwMeuQCV42joRis5GL&#10;/r+v6/z0Ns8+2J5H3NukZ/LDZGfm9h9xec4zjGSQRau49OgsbWS3jkima1AmVcMowzbX+Q/KNmBs&#10;OBkMT7VS9vbXyhJP367HaRZOEPPAOduSp5BAyoHXOC63iNxMA83zs4O12C5G7O3jBBBJ7Hp06MJj&#10;K949WcMujvZf1+H+Q5B5379mk3SKf3MeCGUkH+MdtvQ8k/7pUWElkLLM80gkjZXk/vZ3Hggcde2A&#10;SeMcrjY8T3egSRwtpVpDBMtrElx5e/azoioZBzn5yiuRyNzttCKyqMlIQTxZ7/L5Am27RzgDqRjs&#10;cDGcgHnNVmOFjg8Q6MZqdrarbVX/AA2Of2kakb2/r5209R0BVwscziVlkzu3DBHQcjPp7k54IBqZ&#10;DgYQqQIyBIRjGCCef4emRxwegNNZZI9zvMZs/O8iqy7eeOuO4zjAOSR2Ipyu8rFlJbac534UqxHB&#10;6dBg59ADkdB59MzkaGh+FNf8Xa7Do3hvSnu7xhI0VvHmSSQqhbCAnczAKflGS5woGQKiltbiwka0&#10;vT5bBTuURkc4wGAAO0n/AGc8jg8gGz4T1668JX0PiHS7ww6lZzRzWU0cm2RJlZSCNp3BvlyCpHGe&#10;nFUriaK6kaeaOFTwfkjPlkEcKB/CMDGOccc5rtqLDxwyab577dLdPnuZOXNZWel7v7rW673u/S2z&#10;Joi5xKF27lAAZsggEEYKtxgg4HbrycVZtt0rENcJ/CGZictnnA24IPHfOOh9BXRgsrSyxCRmRvM8&#10;wY5GR253dMfUcDPE1u8mzfJP8wkz8yq2fmwOecfLg/UAk+vNFnNU2JbdIQFXY23awyvO8Yzkc8cE&#10;++SOM4p67Qq/aZ4yrKu4hRjPG0genJ7DtwMGhRKQfNn+7CNvBUEfgMkjjjjtwTinfvY2bbGzd2Ur&#10;jPvjIxu46enQVUTnluEifLu8xm+bO1ZAwJAJK8DO084ycjH8IBwgkkaT52kYszBfReN3PbAGeOx9&#10;8inSyho/LUDYrAodrEDJAyD+uBwDnPYFUQfMxyu7n746jAwQATg8cc465GMVpcm+mo1m/eeUwhbP&#10;3Y4/mCrgfl0HPHzY55xU0YZcxiAL97n+6oYg46HGOoyOckcZpkjFI2c7lULlfLY7guTkjPHfGeh+&#10;WnqHE/7ifywpzuWQHZ8pOAecnHPv69wuYmWxY8zavlozbGUbiWALDqTn5gMdfXkfUuit3bDed5f3&#10;tu4fwg5yMY5xnk4Ht0NM3KZhmNPlXKxtknk859R1Gc9evoZY9yuWWTezIy7uGGccDBPJBGT1HXOc&#10;4px8znexIJSbdYRt8tBhe23Jz6+7dehYnGBzHlWEihGyRhkDDkL/ALPYZI9TxjnBFO4kGGh2qWyq&#10;yKuRgEnH1/x6DoZRxuR/l2grHnAztyRznvxjJxkZ465yk2RtclUlm+yQp92bGVDc+o4PPOPcj1PV&#10;biAWiR3ESmRpITlePkOWBDHPA+UHPAwB05qPa4aO4AHzqPl38HByPuj2xkfhjHJJJDGuISoypIY9&#10;WOc7uueTnvjpkd22jKPK016eRGt1YjmjYLI3mltr9uo+fp246fl16ARyFYt0shKbeFAA2pzwAp5J&#10;HAOPxxkASOUjZcrtXdgBVz69em3k4x3wO9M23EgWV4xxwW3Ag9Afu56Z4/PGeaSNYkDiN1K+b/q3&#10;K4aQA5AHXj6jJ4z0wKpzwkI5QQ72UjbJ8oXIAwckdeO+PqAMWJlbZ5yrJ8qsnyqRwAORno2M9SBw&#10;e3BgYyBGkdeGYsrK2QgIwcYB6nJ9wQBzgVcDrp90VbjcAqlVPmfK2Mqw5HXIOM9yRjk89aqXEkxP&#10;l+bFuKqMtznIGBnHQ8HGQ2R3XIqzcbUj3XQEaui/eJIYc8/L2x19SPQDNaYP1eSTywXy3zAP6n7o&#10;3D+IgfewMfxEdG53UyqsabMIVDbhu3sF6ZOSegPo2RnLHnOTEtvYNYyiWa4NxIIliUqqpsw+9jxw&#10;eE29sAsSR0kuDD5flIGjVnZWkZQwVNx5VjxjkfMBkDk9AKbc7w2wSbR5xeRjkfMOcZ7j2xkZzzuG&#10;dIndGTRWvtQj+zw2S3OEHmLGpfBCnLgYJBK9RjJALZ6k1RvXke2eaJI1VW+9I4bCnBBHA5yV6gEd&#10;D2NTbihHl2+1e+7HzrkE5x94kcnq3yjJHApyPDHbzJcW8bGRo3W4ZioXhuFx90EOcqf179Efelqz&#10;qhy09Ur/AK3epVV0mk3B4fLVS24biqqcnCgbTgHBLZGMJnGQah1S6tJ7yWazgaCJWUx20MmTEjMc&#10;AblIIAPs2FB4HNTTR3UltJerNMzIyAHCrLkjJIUghhlQDnODjg9VrFVhaMxTruEeMNu4bac5LE7g&#10;AoOMkEjknnO8ZWhy/M6oxjzX7f8AAbv/AF/wayxmWXDXEPGfljhIKYAYnCksBkkhhjdUjXMWo3kl&#10;/fQBo5mklwEAwzBiAF4+QsR0AY/3iWOYo4fNGx4WWPaRglTgbtyfwn+8evUr26Mx4T9uBki8lXmI&#10;8yMMVRc5JCnuPfI6dMA1pGUonVyp/wBf5EaqyuqWMnlr5m+JY0Xceh+bIO3AK9fXk9w25gbyld7G&#10;T7vyw/OOeig4Geo7EMpL52khacGWeTeUjLNjeBHuXcVyArAg4OOM4HQ8HmlDMtolnE8QDxruKqdw&#10;OCWBzxtw3IXPYHHUxy23Nlpb+vxIArosvl3O6NFb5o8hQoTJO7lVAAOD6n+HvG1yIGZZ2ZmkkYq6&#10;qzKMhWUNgHDZCHkEAhgQcACZhbyKkscbMsMip8sp+ZuTuXoCcEknqoTHyjO4mkmaRxdKsqxnO6JB&#10;5eVj2hQM5C7ctnHJOP4sVcTRWvr/AJMqzrcNC7TPGzqpXzVkKsXI4OcnJYcnAzwpBUkgxzTuknnJ&#10;LHkyboVhYkKu4qnyqeBnI7Z6jnBNq8PkzSRxFWkaMssghx5qZA4+Y7SQFIXsQ3GSA1dZmS5aIwLK&#10;sLZXydojIPLAgfMV+UdeCdwwcFquPvG0XzRuNit457iN71jLB5nzsuVwqsOcsV9OGyBkckjAZl/b&#10;tpl3caWsq3ELjy3bI2yDjJB525IVvmJGDyBuBp6u0Vq1ocL5zKZCFG6MEYDFgv3vmHHJYjPTFUbq&#10;zlgWVpZfLyzPMeNybhkdTjuwwSdu4qeNrLtyxWhtTT5tXp0X3a/8MU2kkYM1tNuaTaNsUZIZQCFI&#10;XaSQAPQgZGNgCqYLq2litWjgZlkhy0NtGCrLhcgbc8sD2/vYOFIJNu8MnkRzSQXX7kNHJbxx4fae&#10;G52qAQVHfqM5KkkU72Ro0+WHzDzLD5LuvDY5TODncpbBG4FeCCc11U49T0ad+ZW/q33f0ypfvDJd&#10;eVHBCymUlPMmxICMDORgcAdFLblyMrwBQuLxrcxxCHdtj2bY5N3mPt3A8Nweeh7D+EkVd1IrZS4c&#10;RyNu2MsUIKqSM7sAZGeoGW25HHY0LqCD7PI7SDcis235nYpgKQjP0AySMc4J6ck99HselRjHlV9v&#10;mU70K4DQj7i5DfadqyMFxvyOgJ7jghc87siC/AiWQxlV+YLb+ZGSyY3FWKjnHOADknHGcgGcJHLd&#10;obgLHhtrIsjeXEu0k5IPB4xuBO4jPTDVQn88J9r8v99uL7WO4DIH7sI3UDIGATxwTgnHXCPNJHp0&#10;t0hsXliXdFhWnQxx7lXcq4x0I3cjKqTxk9M/fdr1rptnHawrdG6kkhjkmUyhsSPztwoXDBSn1Azg&#10;LgCDf9lnEe5ZNjKWaTHzfdGMsBgbVLdOOp64L9Uk06a1t0tIF3CMC6ZpP4ldn6AYIwUAYfe5wMZL&#10;ejTsqbTOjlftIv8Ar/O1vvM8zC7PmW8rPtJKNICdxO0YJIAx0wQMEHknccpZPa297bzToyxwzPtU&#10;KWbscj72TwMcHkDOduQ1rhbi6e7lO7yt5keYA5+bO7AxwT83QgZ6YwTGjKF3YaGFEw3RtnGGGGPz&#10;8Y4J7jkcgqOh3cvutf1/WvYG2tJ9mWRG8yRY9+05zuxk/wAWGyvsQeMHJqKKMTMU2M21pI/ITDHk&#10;AFjnjG3HI4JwR0NSf6RPcLFbRIN8eGjjXy8YHOTxzgg9xjjDEHMRManYyH7nl2rRoMM2GyR/eOGx&#10;yFB9jyNDaP8AX9f15dSMRtdDep88Tbi38eV2nOcED7pAGccNjqRjQsUg0W6XUZTuulYNb28jZQvk&#10;HkhRnBQMVXaTkc4Awlh9htF/tK4RZZ42BhgX92qgBdzPjrkbcL97duPAUiqWozSyXM1wsfK5JbzH&#10;kL5bhCSdxGAAM8nORkA1WxOtWXJsv60Xlt09BZL/AO23J1C7upptqxhnJkbCbs8HI+Y47deMAAja&#10;xZIYts12ilYWQbmkVQ3Vh83f+9noTgcZwEulFtdKjOok+YMrOrBQPukA89cHnAxweMoEc3VtG787&#10;ZN6xMuOfk+8AF+bA3feB+YMMA4erTN1GNly7ev8AX9a9BHE0XzNwGDK7KrACMcgAjIbj5uvA4yTx&#10;T4455XaG1eOZcbmRc424P8XA2kE5PGS2Rw26o0Xa/nGBXE0e2RlXcUU46fMACo475XIyckmWOd44&#10;m2zviNfvCRiZMZAOBt3fKRg9QGHTcAWhy20Hx6ZKLTzZBH8rrHM0zDaucABvm77T94gErxt2NkaS&#10;KZsNcsdu7E0IAAypJz68c9j8u05zgNFxcyL9kjn+RnLmFZMBlCgcq20bcMwycfxe9Rr56R7pSxVd&#10;qSLJtYjA4wcZwODxjByxHXFdCLSe7JJGXaqOd8g2lUeRm3FW+bseSD2xgdCOcxw/Z2by2KxNyT5m&#10;3zGAfnHXjLcDYeMkZwFMkccsMTRROvmiP5lZixZSB3ORxnoBwAfvYJpHl2qEO3iQARs4HHyjaeeW&#10;IwCANuA3HKrUq1xq1rL+v+ASsYGty925dpF3K7ZUsrNlsnGV3ZUDJwCMjg5prmO7h3x7SjMGijaQ&#10;gFgpIIJAJwSDtGWb3GKniYRp5Msm9sDy4/uMmSMEbcHoGwAfl64OQVriQGcOsn3doI2kgLjgdOP0&#10;JP8AdIArbljYzjre3/A/r7iWFo4yPLZ1kVV8zqo2n7pycYzwcY5OOMHNCAlpFtobiRmbDKlwvUtt&#10;APBCtu3dcbQRnHOJJ5TfMsxgj27du2GQklAgGCMAghVX5QCRgH5sNmucuvlQTYbAI2MrHHy5K7wM&#10;dTkZUcY7YGEhJc2/z7fgT2+IfMaO4/fRlvlhyw/vAbs84PO0HvzyalESRFJgdrFl3Q/KvlqFXGAx&#10;G07nUnJ4wBnCkmEowYQJZtlWYyDgkMF4BBbOVXI4I3bj1HNT2KCR0DskKs21neXb5ORjDk8bF8wZ&#10;yD91s7uAeaRnJ9f6/r8SZ3gErRrIiyM2ZVOcl9543HIOdoOTjJGe1aOnyuqLI33eWj3E7XTfvzkb&#10;skYGe+P4QQQaMduyTeUh291EbDc/uq5PuQWHGf4Rgi5D5iqwjj81VVWWSaMLtDbdoJZcHhsKMdBz&#10;khQeOt70bHFW5ZRsjQikuZljaOJW3IfMWE8MxPOFUk7gWBIGSNxAOcZ1IWlYoJ7K3dmaT/lmxUqD&#10;tYMoJySehOB82cnqMfTnEEEcku7btU7XjwTyMAYU5JAJ5Iyp+XIwK2tP2J5crxLJEZFjKzMhUfdy&#10;v3hwRtUZ4GODtZSfLqxseRiPd/EE8r93eSSxybv9YFkySFVTuKjlc87sY2kHaRgU61uS90ZI51m+&#10;fiNWfG0BTtG37pxwc9kIK54qc2inUZrP5ndDxI0h3MuSTg5+YEfKAehJPynBLfODwb70+cZLPneH&#10;JiJAGMOoORt+9nGWLH5WGeOWpycyf3fnt/WjH24muZoULLtmyJWdcYJI/vMDncvOQDneTyOZYRdF&#10;ZcW/7uKMhYH3FowM8OHA6A8LwpVWwvIIi+WK4kM0O5gxLrDGrMOFLN8/XkA5GVw/TlSLCh4rhpIm&#10;VY0fazpbj92xYkngkng7emcgEcA1yyu9jCf9f1+H5Fy2lbzJre2nt2aNdqhdzNLkZUD5u4JI6gqp&#10;BGAwFpXWOBVFy374YLKD82AcZRs9gBj1A5GAKrJCGSNiGCnDRCN/kUbiWbawIyCFyApJwMHOWFuB&#10;4BF59tJHHuUPIqtu3dz1zgkgMEz3xyBgc8orc86p/X9f1+RZ87yZ21CGCJZPmZvm38Z3dcjdgqOh&#10;G5uRuGBVmE+VfL8sWI23ASHIY4688swAPyjBIyeAwxXgL3CeUsjZk2Hyozt3bhneedqsfukA9cjP&#10;erDRmXG92j8xpUZlBDJ93MmGGRgnnGAdmCRgVzyjfQ4Z9v6/rsWrdQxjuGCiNkKMxZN/TODgnbgk&#10;ghlGF5z3rRjEGGhiiJYK3MjDr3znp0O3HYDPfOZCJkdY7m2W32zAKzEdQSwwM8dD1JOVOeMVet3i&#10;EXlyfu93AYyfdG0jHzZ4xk9V6A5AwK5asdDhrR6lyMJhWNzEu5fMG7qM/N8y+pLdflA6D72KkTbI&#10;FEdv+8H8PmRsJFIOWJ5DDvkkZHuc1HBNKI3ja6Kq8nzEj7jFSc/d3E852n3xxytixjWQCEfvgrZX&#10;ZgL0OcZCsMge2MZ6DI4Wjz5XSbf9fkL5cYyu9V2sApVcKOTzk9QdoUKQeAB/EMq8aW8jB1WNm8tO&#10;UL5dnAye3UjsDg856s6NfIRZ3Kxqm0qWnGCQ+R+AJJ45O0/SpIoXt1aOG5ZV2/NGuDhiCcjPKj/d&#10;4IJ4xkjNsxcvP+tBGVGX98u5GZwdxGRyx6Dg4AI6Z7kAmlMbMoikLL5ZLdh82fu/dG48H5duDz0H&#10;FAibBTytuVbcsgHzLwFxjHTcOw6ccgVMIppJGZ/MwzHbIx2uQ3OT04GM46gnoanVkyly6kbRpIoZ&#10;JMeWzfu2ZSqpnJyMnHGeuOVzwM5cq4lfftLALwuWEfHuMggL35yw9gHEluE+7uHzE5ZsNyQQfpn3&#10;P+0KaiBQqfLGWUpjHU8jHykgjDZ7FscgnirjoyObRoMRSsruNrKm5ui7eAcnIG1v4+DkEkk8inSI&#10;TF9pAmdlT59zszZAO7IK53dhkdP4aVneWFYAEUB2ACbSp+bPBIJOf3nXuCc45pJFOWMrfMoPl8nP&#10;PK7QcdMDGcEEY55rV2ELtjVjsBVtyr+6YfMM7eOi9Twe5LDkcF21lC+bNJCkcbZym44HU5HB4P1P&#10;PqNqcylvLg3ISQqtIBjdgBSQQRgdRnrn1pzW7eXIEfY0m0wqzBMZC/P068dwBnd1O0ULUkdFHcqN&#10;0qx/K2585G8k5BPdT15P58hqkleQjMe0nbhdu3bGw74HUcgd8bQc/MMkaojeYdsjJwrSKWwMAbcg&#10;DjkHBPYDjHCRxotwipIQwbZwoAPOc/3Rjjrjqcc8DaJne+/9f1/Wg/7PFHJ5kEW1hg+cyg7WyevH&#10;ZVBKnPbp1MMKx7YUMT7WG1vOYjewwpHykndgjknnc3BGRT382RfMjHzMpbLJgBgBgdAMdPQEAZ7V&#10;Y2uJPNEasvmbmSRfvZJG3IPBx1bOO3TOOiCuTzcu/wDX9f1YrkyrD5skkki8E5zjkgk8Dgk4444Y&#10;c5IrrdI+Lvirwf4R1L4beGJkstN1dom1azh2brkxuWjyTlj8x3HbgBlXIOFA5ZFIRleONlxjcseO&#10;h4HGCOmeoBJ46ig8ZXdGshjwPvEsCc8Bj1HJyRjOMYGa9LB5li8tlKWGlytqzatexP2r69dm1o1Z&#10;7d02muzfS6FkaW+ma58yTe0gcrGFITvjI79+vTpg800Ryu+Hw/mSb1AULnAGOvUZJ5B9cckU4RmO&#10;Zn3MzAsgaQHYcsPu4I5POMEDO7noaAkUaKHhYrGq/cXkHOTgDpk8dh68HLcEpc0rsL20QRJsSQpL&#10;8uwGTbGTn7oI2nGSWwehwMAYyKkjVQNzbjGGQssTL0659x04OM4z0wKbJ5axbdiq2FKqrN86YJyM&#10;Eck/Qjd2GakuDH52fkVmXPmKCNxwMnAwcEnnoOOOc5Rnv/XoNhBt4P3kAxGu6R8cb+SQfouOxyMf&#10;dzgzYCPmd1ZtuWDOu3rt69Op4Y/TPHDUjGCZIVVcshVV6dO3BIX5umRwRk4zUkRjErGMqqJ/qw+S&#10;pA2knkdcD3I/WgiUhzNmFZt6+Z8w+8dq9QThsnrzjt19RTllDGFBtyIy0fzFixwc7Tn6+uTnp3hh&#10;DCTfHub5QxHAxggcHHXA6dwep72FRYVkuJIWZ1XMf78fMxAwwI+8P07dzTRnLQahEXlq7NHtxyuY&#10;2HGPm9PyzxyMDJke22tl5PLkAUZ6ktyAONxGQB8vuNvWmksrFlhkyrH5mHUBuoXIOTn+fGAadFAY&#10;SCmWZSu394fmwefvYA9eoznjrWsVoRJgjoVk/e7QzYHzZw+Tx7nnOMe4xxUjIBII2nyJJAsasBx1&#10;PUdeuD064zzTXwIlWY/L83zZz82efugDHA9enUdnAtHKD5yDs+/5eT7YGck9AQeDjr81IhjTOVja&#10;S2uFjX/aXbv74PfByeB15JJpwWMq8iYWMKoYpgAA9MZPyevQ470ebJcL8/7pWXJjXbkcdv7p5wM9&#10;yOmKdIrJKHE6yMwY8rhWfd1I+mDwOpHpxrFCAHaokVQo5MTe3GCcnnqRxzwcZ2kUhcQ5EcX3lwrb&#10;gWUbc5ABIzgdO2ffkHms+xWPzKpiw2fmPcAHBwcdc44wMch0IEcbR4Lbtu7dlsLuxk46nA27ehPQ&#10;YxnRdidhkSrEpkWVGOGTCKcEgnJO3GMbexOccdCSKVkbcrSMiy5dmBXHIIJYYyPcDGDk44yGLzSZ&#10;hCquQzbeOhUtu5wMZxzjjnnGcuXz+I/sy4C8Ism4jDEZPzY6euSMZ5yRT1K07/kRCZEOAm0suOWw&#10;oGRhgODxn0yNvfHLZuH3sJMquW3RndgqAQOcsM9hkAMfUGr+maLquuQzXOmWc88VrGZbh414jj3A&#10;FzkcZLLknnn160Y4ppC5IUs7blxnGcbemeScc5GMe27HR7CrGnGbTSez723sVFohkbyoggkjWNRh&#10;1Vy2SdxHI+XOCOBjHB24yKa8Usab1KluA3ljcD6HkntjgY445yALUYiZTL5w28ttZjuLD5fQnJJX&#10;oeh6+tVQbZPKQ72VlXCj72OCcd+Mng4+YZwehy8tmaxl/X9f1sdZ8GLj4V6N4yt9e+Lun3uoaPby&#10;L9q0/TXQyXgf5TtZmwuxXWT0bGMqRkXv2kvid4N+LHi6TxN4B8I6X4X0mA+Rp+g6HZeXHawZJRWU&#10;HBY5UttwC6Njbk48+kEit5nnc43M6SbUc8DcFycZKgZwDwccAbax33haBIpGbICyN825M7jgEgkg&#10;lQOMAZPAJB+gp5/Wp5PLLowSi93rdve71t6aHo08TiFhHhlK0HJSekbtpWV21zWV3ZXtd3sRvsLq&#10;WdNsbKwSNi3JAx0zkgD69SaaxMY8sTrudcrJEyfLxjPbgnB6jkLyRgVIsrTOfOclflDK38ZxwBjo&#10;RxnoCQ3QCkkkKt9oJVmQqu75l3ycZUg4wQeuevQkYavBjoTrt/X9X/rciRpLgM6fPvcoyqoZQVzw&#10;V3cDIxgk8AkMAflj864FuqbZFWRRjy+MnrzhiAOuMgcHJzyacUkSF1FyzeUvyrG+77rE8ehAYduw&#10;7KaGhczcf89v3HX7wbrgZA4z6YPU4yy6czNvdIZlhE3yJIVCqwLd1OAQByfmJLANyAADjB3VdszB&#10;SkvmMu0GQQrxjB5UZyBkjjgYJ6ZFWmPz7mt5Ru+6FII4GzDY6Y4OcduuG5rPK5hDSGRmkVm8xmUj&#10;aMcjDYB5+8M5I+tNG9O+39f1/WpFcLFEhvXtXAXcVVmA+VTuz1OCB1PJHQDJAENxbOJvL2SeWTtJ&#10;wPLCqDwvbb97qcAkHIAObTRSIIVjhZdqhRGZAfusu1c9yfXHAyRgYqlMkpVY4pWUGQOSVA6YG7nt&#10;wuMkH5gMsFAq7HTTfn/X9ff6EcsjJtjYP5ohAZ2ztXggtuxt5A4GcDcVOSOGS2/79hGqhmZmk3TK&#10;ewyWYk525+7njIxwMNNdAtLJlPmZtsgVvRgdvXGSBtPcY2/KNgMP+kTmO3uIyu84UNIvzSfKobcO&#10;mBnGBhd2eWxkOiL6r+v+ARzLIwMaxNH+7XzPMyT93IG3puGOAAWYrjjHMSpC0SXcqq0JUOsL9Am9&#10;jtAJ6FgQMDsg9RVmW2jilXMCyeS27McLYVc8hScEHA64zjbjhVNQRIZJZpXl8v8AdkNJJNncflVi&#10;px0Y5bBznLcYc0aG0X7v9f1/lsJGsN0PnmVV++Fk3bRg7D6Nhjux3y3Q5DAEEDlVLK25d0nntjPP&#10;3icgLyMk553ckZWgorwy4i5j2o0iZJG4kY27u25QBySQB8wzUsrSO/mSDyZOSytDlgdoOc7eCW/2&#10;eeg+U7qYczvp/X9f8OVjHFcOYLI7JWwFnj3BQclgf73oTnJAAPINXPLVY2heFSoaQxxomQhw2E+U&#10;9eQTg5BJHygE0wsrwtsuduX2qRsdUG1TgKxIABHbPbJIxicfZlVJkRdqzEMjoVDeuSSBkYBBP9xe&#10;QRUETlt/TGCGCVliCqrLIqmGNlJA3bQGY84I6gc7BjnBpbeFLf55IrdmmYtuiB+feQwPPB+6vTHI&#10;4OTw5PNeKPy5DJ5rtlvM+Zeckj+EEEHoeQQTuGa1vC/hjXfGXiOx8KeHbSWbUdUvI7S0gBj/AH00&#10;hVIlJJ24YHnnjqxGDVRp1K1RQgrt6JEe9KShHVvZf1r/AEjLSyeEo93A2IyNrrJtYhSmOcFdy9AV&#10;468YXBcw3QSF/M3I2WKo2D947vmBHPPJIVThgQTg+qfG/wDZE+MP7OvhrSfEnxU0630068oawsY9&#10;Q8+6KYGZNq9EYqo3Yy3twa8xbfbiR9+9flYbc7ljGACAxPXOcHuvsBRiMNWws1CrGz0f3nRmGAx+&#10;V4p4XG05U6is3GSs1dJq6fk7jdvlMIArbYvlvPLQLubrzzt7j5j0AOcECgfa4kcwPOQcOY5PvLhe&#10;y7RxuPDFexzknFSG2kVyqQ+YvmZyuGz/AAhunqSuGyoJb+7gKYmeJme5aTzvmiLr8rceu0cgOAWO&#10;MbcHjNYnm839f1/ViB0fzVhmj3cYlkFuV8xQwBx14yCSpHfkD5VafMjIqxRblbe0chkbg/MOORub&#10;pyePu9M5C7FknVAQ0YIVV3HdKCcZXdyflVuDg4IJJIyo8RifzGmb5fml8pxiMZI43DliuBkjJx6k&#10;CgObmSX9f1/w3kNERuNr+WNjwqWjhI2Ip+cBR1BBxuDAEZJ4BBpzcxL5ku2EK2ZJQONowMbuOcZy&#10;Qcgs20CnTW11L80u52V/+ee3dg7jgnhsYI5BBIPBAFLIkfn+aF+63MqwkjG3HAxkepGOgBG0ECqi&#10;TzL+v6/q2xANirud5mImbzkZWII6uvJ6cAZOexBIYZJgkTSx3sMsbK+ybbCDujcnGOucnI6kEDoT&#10;VgtMvyQbfME+xG55AcDkMp4HzcY45PUcxuivbq9rIpjVW8u4jby2YHAIDZAxhWz0xk4OSMBUZX3/&#10;AK/r/g9BuJGRQIwpb7kjybQd/JJDj3xgA5wOpKgSfajao1vs2tKrbnSEN8ilcso5H3lByDn5u4YC&#10;gRzK7TvBGsaLv5kPLHHvjA78fNg4GeDDsXaqxIzHcu2N4goz93JGcZwuOOCMdDk10U5SjqtCbRlv&#10;/X9b9gm/1sxZVbzWbcOGUZJK8Lwy9MkcZ9OM1RtjZYEu2fyWUxsy+ZlTynOfmHB6ctnGRjAmt0If&#10;etyiMseIo13bV6gKSB2UHkDJ2tn/AGmyW3lKpiaNGSQBZFtmwpx+OGGByRuB6nGMh0RtF2ISLU2p&#10;8xleGORd25sBdoUjOME/KinHucgkFQ4RTRPG2IvOZtskZ+VXIVmxkkDgKpOT8u3HGBuJLi1dW82O&#10;NYWkjHmTALuG3khRgY4P3edwODj5aFutQtd00bSRtsG9WwzKM5x8uV6qB8uPwKu66RfVl+9y6f1/&#10;XX5EE0bQ733jy2VmPXcV6FmwdrjCqQTjfjIAA5fePDdp5ZbylhjaNljKFg2DvZiTuJB4GSQFU4JB&#10;BoW3RnWBFQZmDGJ127V9RhgwOCwHTGf9kGo4TNBPHNLKxYRrIkjRj72cgNs5wCfunAyGAA4zafQv&#10;z6r+tCOK1muD5q6RLthHmbYYHaVsBUKqFyc/Lux0GCMkBqhmtRH8rQGF/MZIpmmVWXGMpg9DgYC4&#10;69F+XcOy8OfE7VfCnhfVvDGh2ttaw66qwX2qSQlmaFSJTDFuGU3vtd2X5mVFUgRhw/JyRSNNJCY9&#10;nlfLJ5alVJDA4O5g3QJ82Oo68kG5Qho0zoUo8sWm721TWi1aSTvrpZu9t7eZXt2toHkjVFPmtvVI&#10;2ABXHAGF+71XOcoCASDtFNkRbaVfKhhP8HALB9nYIWO1WQDhiSSwwc4NSr5rP9lKeWzS/u1IJk6j&#10;5TncBgY+XPzbR3BFRPAtvasRLx5ajEWfN+YHGMALu+U/PySeo4BqbFr4hrbVjMjXLF4MHcsw5wN3&#10;KnnYc7yerA5B+VDTEiSHbK08bYDP9oCj90OvJB4PLMDzkNgbvlYTzSRKzmNwdzBlW3ZQC20gdc56&#10;Bd3OSDtGV5hItEjW4NvC8e5RHJIMMHHDOOeQBv5PQruUBSMaLYuL0/r+v6ZBLFdTuEmi3MqSCNfM&#10;XA+fIBJG3sQSQPmXb2AMMqQ3DfaX+aHYq7ZFXaowflfcvyZ3dDxkZbJJIuiORrdUOfnw3mBtzE4+&#10;XHPQDOd+AAoA9arNHFbNud5JrbawjMpzu65JyNwPSQ9DnBzy20s2bQl/X9fh8ytmMWizONzSMqbl&#10;Ub5d4OCwyd2QzAZHylWXcQSA+Yp58ZWBlfGUlbbtOI2OCCAWTIyBjJYAZyy4fPDeorBvmIjIlZ28&#10;vLYc4LZIyG2E884UOcEgtlC2l4VVGXzMqn7tvXaHVSx+UFWyTjgMchiDVI25lJ/f/X9f5laWM/Yv&#10;nAjzg+ZJCok3ZZCRgjccHjGehXnGajuJZYBKhA3bNzNHggsFK5LLhhkk5yq/7O0lQZWl/wBG82Nd&#10;0SqxdV/hwuCMk7vvDPQ8Hb90ZqO6mt1ikFknkoXV1VGTHlDcFPKkFc8cjOWwc85o2jzdV/wNtPUc&#10;6peX8dvv3JJNtzGw4jZ8NkBs5IABXAAUMc5J204pZY3VC7eYsmyaRYzGGwTh8p0wAAFwQcY5bJWx&#10;eB5lZLiN2DNn7SsgVgN3Ulj8pyRxtOA2Scg5juo0i2+fO3mStvEtxjLEnhzkbVIzghuoAxjgmoqy&#10;NIdv6/rv6Xt1IBG224LWDSsTiPzoXcsqgDORtRhycbgy8Bfm+U1A9zIzySG7ZlYbmmkjLFmBBYuc&#10;Dc+f9knKAY4CmYwwhfMSEsvmbY1klXZvy25wylSVbcQUz3IwdpCk/wBotrlrm6tZZW8lgsi4LAEq&#10;u3G8nJCh8ncCcYPVWo6IuN/+G+7+vPcLB4oLgeRN96X9yYNqruUqMIrEM7cnBJCkvnHG5a0Txw6e&#10;n+l/uwrMzyRbcfc5Udc98YDZZT8u9SLQilKq00WIpJVjaMRfdU7gWLOBuVlJAXcCByPmY7owWtYc&#10;xwZXefMkhYJ5qnH3c/KSPLI2kJvUEAEkZI2KjL3vu7fn/XfbUZCpErQXETWtu7D5dgPmE4OCxOei&#10;fwru/vE/MKhtFtrrymEcKnyFMkt1nl9oyzcqJTgjgA8NknaQCoAV4XM8Q/eKvnSQgLxuUHGQ2zgs&#10;QcA/MSqpkO5redQpuYZlWNMsskxeTG3JjBPBB4IBG4Ko4GCtaI020v8A1+vz8r9iW3FxpLR2ske3&#10;yWVWfciIu11BQ53DJBKqeQCTggqwqjC0aLs8uLzRIoYIH53dY8bd3Pyru3HGVww5zYt7SOy8ya1n&#10;VI45Ikj8mUzKW+YhhxgKQHxjO4N93cckePyo1ub6NpNoZnE2FUoSVAymMsTk5yq565KDFcw48qk3&#10;1dvJt7+n421ISblLGKe6tW2u3lRsuPu5YhQOCjg9ASxDAkkA8R3FsbhkmaB/OjhZYVh2SfLt5wCm&#10;ceWidATjDE/PTjFflXtw91HI0ir50kKtu5OFDMMr1ChQBtxjBYtUi/Zd8TxQtHD9q3w7JTtVcOWD&#10;R7flKgjcSC4Kk8kkhI1+HVee3p/Xy6IhX7PHMsz2kc+2YqvmblkZhIAUGfugEbRkZUg7TyKF3NZn&#10;aIzGsTPNJujdioww4BAHy9R0O0YIBUU600q8a0WWf/R1jVVEyNsjjXIyQoJUcqpOVADSLuJG4Btx&#10;FEgZb6HMazPIrYYpGmGBGcncSoPI3YLZIJLGr5bFJx5rJ3t8/wCv8+myIbhTsZRpsSQxsRHFGzfM&#10;CVIAbJBJMmRuPAIPC7cyaiIkbzA6h23KGWUfeCn5hxuAABUgBQGz2QIHOrwXAmW05+8pnt48ACNQ&#10;QN3OCA3yqc8EeuIwY7GMpcXEcn3SfMaPY+3nY3IOAFPHGBtXOQEqvMpNuz/r+uuu/wCJNfXdzded&#10;aXkXnSRrsZdwiLA4AXA6Bto3bsqpC7toU5JljN017Isi+Z80kkiiJyGGzDBSrN3ymBk4GFDHc77P&#10;M4kf7dIJJPLMCs3njJGBJyQzuQQc5YH7p52Gk8iJrkadbK0cg+byQB+7AypHIJBGDw6t8rcMMsai&#10;6M1ypWjp/wAMr+ny07jbkNPFDOI0ut3+uXa27cXYb/lk+UsvzcnaQV2l8lik1vBc/wCmK0bW7q27&#10;bCSGITbht/UYViOdzMVHzY4kjD6patYKkiTf8tFtpfKwQQNq8EHg5OQRgqD/AHla1zK92JxCjMZP&#10;9YsJYsm3cpwCvB+9h1HXLAYQU9hpyXyv/X+T8uvSO6ZIUe2juIdtvGflV28sOCWXPHzgBwQcjdks&#10;AWZSjtTsorZrh2vZIN27EYVpFUL5hVxgggjcpGcEDaRuIApHj8+ZZIFjjjdRGnlswyWbeN5Uln9+&#10;pchzlsgBbYb5vIhuZEjaJy0F4FTaQ/UyIcFgVUDDFcKoAb+Kbjvazv6/1qvv+8jk5vt1vOYHVlSP&#10;zpA/k/ulAjYHk5BzjgYXy0w/Aq3M5jWGWFZFjuJt0L3Eio7KEPz/AComBtAU5UnLgFd4FWvNaznJ&#10;vLmOBY4THH5cDruKqx3Hdk78kL8oA27dq5RdsN0Vt7a4i06wkzcxn7aOfMYkAsxMjMNh2jnJ8sZB&#10;UnONEbQ+JK3RL/h3/wAP23dyGO5zFJ5NqyxM3+tXDNCzQsw+QlQWChsBiTjdje24sRW9vHL515br&#10;5ZhhgEUxdo/LMe4As7llTEe7YMlAzZ6IRJeRXF6Y4J5DDEJTIYYYVC+SXTYzK4ZWTIByd2BuIG0n&#10;bTHmm3Sa7WVhc+WtvHGyi4gYGTGWypZi7LIWdcEsCQz/ACkjsbR96N07dN/66Jvsu93q+3+1zf6L&#10;czySRsAUh8wFhjJkZvKG7cDubcijGFyVJfbRnvLW7sXljZWZfLExUeZLBMGznjCrndJjjGwrjLqw&#10;Nm6jjs/+JlYW6rJaNHLKu0iFmSRggO98cgHJBCrxhmztZJtKTbI8NgscitlJJ7fcqE+Yu2IsdhAj&#10;V/nYlcKQWYkMdkdEZU4vmemq8tdN1221+fkVTaXEtjazW1vb/wCkWsY22qySOVxv2hNxEnCqGDbV&#10;BVeAG3MmoQ2ilba6uJZIJGVYfs+oJOECtlVVQjM6/eKkhi2cKCzGkubaHyjGINv70IxV84jQMjMq&#10;yZXOTkCTa4K7fLGCgsw3Ala6SLUmQPayNMfLJCfKG3qGJmBVScI2cjccbgxrQ1vJWe/9eV/T5Puz&#10;JvkureOScJDb7WLN5SrAS2woQANm1WLrj/ZV2JIGBDdh75MSxN87fNM25gELHOXO5VPyg+YFG6TC&#10;Y3qwOir2sdv51hFNH5MSiG1gSdgjsNyhcAgMPvHG0AluFJKrWicXHnXFtHGzSKUuNoeRWkLDcw5J&#10;TBBIHy8KoXHmDfSZ1wqdbWt8v67/ANXM68s7pZ1iW1CXFrCskqzI7Iy9Fw25mAzIQxJwG3ENhSar&#10;XIElxIYLWGMGMuqgF2iCOE2v5X+s3M3OMg7hggEA20toJ7eOKCX93FEwj8veylWPL428NsyeWx1y&#10;MHK1LqCK/kY3CWkK3eA0bSoNuAqhxhsooaTdksMgEdBg6RO6nLXV/wBf1r5bPS5DJe3dtMk1sl15&#10;kjM8iO8m8bvdcFiYwACiKH5y0m3aKd8l0zx3K3EUKraKIWWB90CLNt3cAgtuJHQ8EfKMBTcln8u4&#10;WK1g/eeY7wxpGFiicnhUQ7yzbmDAlF6Z2k7glWe4tI03JJ5m5wZl3IoRxzyB8p+R9zbcjAGCCBs0&#10;itjspX0aX9fPa234a9abLMzmfyWCwuRBuIjRc/LtOcN3U53E7GDHOMipNAhgkW4dguAGUsGcY+cn&#10;CZLAbhlscKpxkZC2bjZbFl1AzLvDHy1hCq24rxhflIyxADHOQQ3OBUZuL+PzLeWLy5biQnHmD95n&#10;o/mjpGA+QR/eOMjmtonoQ5t1/Xp+rt6mW7Jc3b/a93mTHdJLHx5jYxv+fC4+9t3gZxgk5BqGTazf&#10;vEmkdpCI/JjZ/K+bJXOM8FiSxOQpQ9Gwbl8sp3LO/ny5DO0Cl2eUqqkMcMjDcIx0IbJxuJqvKWhE&#10;axusKyNg+XC37sK33SCfvD72MsOAQA7fN0RO+nLRW/r8Nv8AhjNKGeFpY7dY4Y1/0gKh3AlmzGck&#10;7csePX5cgk4qs0QlWKX/AFbRSkzStOr4L/xAqDlfk6knHGP4iLd1b/aX+13L+YytuhDw8uu75N3I&#10;ByMDIxwM87SBTuJLPc00UMmftO4hZBtACtjD/wAPoMfU5xgbxPRp67f1/n1KtxmSPdJctErB2jbn&#10;5XAXPUk4Bbk4Bwuc96qyOzKUO1vMiZY2VgMkj7xP94D+HIHXOAavKPLjWN4JJZAq7VGQX4HBGQ2A&#10;obGAeGPsaooElCCcTM02BGqlQrdgB67iCfl6EbQSWYLutDupvuV757pGjEl60fzY2r8wHIJ5I+XB&#10;IJ5PLce1ATCT/TXdtrZKNtZiO5HXP16nn1rZm0yS70ybUZXij8rb/wAtSN+flAwo+b7pb0yCSTkZ&#10;y52DfvHWHKx/daRtyjKsOo7ZPQZPzEk4GdoHbRnGSst1oyAebHiSNWV2XMax53fUNzn64Oeo6Cql&#10;xIxtd7AbVb+FcDcRkdsHj39+O1l5UaHdHB1Qsu3LddvGCcDj0GM+uOK8u3zTIYw38WI4+M46DGOM&#10;4PsPoc7HbT3uyG4jZYdjOxI5bayg9OeB1HrkA4x26xPE/wBnbajNldqnac84PbqcDvjIPrgGa5il&#10;fdMqKWUlVEagFuOxA/PoOMe1QTMDEXeZF3cMcHJH3vox45xgZIqo7HZT1sV5cPIiuAOmP41HfPt9&#10;Oeh694JLfZ+7eUj5OCo2gLnjtjB5PBOfbHNqdZJ5x+6WRBJtIYYDEjkA9xx/Lnk1WdwV3I4UNy23&#10;djtnnOck/ifyrSJ3UysVMm5Tt+VvuN93GM5z+H6dxmkWQWzBool3bcyMGIzhu4P4fX9afKzLw0fX&#10;kbVzkf3unseKjcOiu/kfdwCrpx/+o84/H2I0id0Cxfa3qWqW/lXMoyG/i7N69eMe/r7cZlxGyosY&#10;HTnGD2HT6cf/AKuaewaNMOzbeMlVBHXt3+nGD6VGSWkPAVuSE+bIOOnHuP1/EUdFOKjoiGYxvJtP&#10;yg8e/Of8f5U0ZVszSYXkE7Rwff8Az/hTpssGb68YPc9B/npTcnIWSTI+p49uv+fxoOuJkukaHBHP&#10;Xjj+v+f5KvmrwTghsen+TSkHv3/WkEu9VQqc/wA+KuJuLz90x5I/u85/+vTkYoNx2nnn2x/Lmn2/&#10;lsrbh90g7sdPamYBbyyST0+p/wD1UxeQbdx8oof/AK/b+n50EbBnzSF3E4U8E9Kcd7HhlGCMjk0S&#10;sA2d3vgdKAEDNu3L8p25+8AB70ko+Ylh7jj/AOv6VIqMVVkP8P8ACvT0NM25Rjjdx+Gf5CgS3GIR&#10;hRs256Fe351Mx254xnO7/PrS21qJwEDbW2n738v8/ShkEUn74ZC43N04/wD1Ggd1cYF/jC8fXv8A&#10;4U4u6xfIcYHb1pqqXU/73p/n61Jgt8qquQuCT3/z+tAmNVlBwNoG3H/1v5UqxPtwV444GOP/AK1L&#10;EpDfIAc/w5OevTp/P2pwUByuPm29s9P84/yaAuSW8/lhkK5PQ4wc/T/P500Mkk+5mzlvlyvJ96Yo&#10;+bcy8dcBsVZitpYRmZijbQV3dwfT69f5e9xJfLEjlZBH5cke7JB5/h7c/wCf5VGyDzNuQMt/e6jP&#10;btUgQSOPvdeVx1z/AJ/+t6u8vY7R4UA/eOP88UroFoRxRlSoBxydrY9/1qSMAn+Ldt/h/wA+/pUl&#10;00uFMm3cwVshweuDn6/X/wCtT9GaVb+OaN/mhdWVl6DBzk/TipRMn7txJLCezVftMOA4yoI7f54+&#10;v5U2NiPuMcq3y7T36f4/h+VbHizVbHUbgy29usLN1hiUIucZJAxwCSTtAx2HGBWOjFDtTjP15/z/&#10;AJ4NU3qZwlKULtFu1edZVCllWL5lO7kD+v1B/InFT6rdNqd2Z5EBmLfO23JfnAJ45Pc9cn9Kdu80&#10;chkIZWfBYjqR3P8AX61NY3E6Xf2hpmjdW5ZT831z6/59KoylHXmW6NDTdGtrrS7i6hvgLi1ZW8mT&#10;oUJwTkE/NuI4weO4xg0+Vk8pDjdxuI56j8j/AJ+s02orLD5kbqknJLRycnPp6dPpj34qNTHMVJxH&#10;/dUL6fgee/vSkuxhHn1bJbeJlIYNgp95VH456cn9P0qwYvKKgxnnqvmff6jHBz9eev6wpMZQmcHc&#10;o5YZ6cev+elSwXZX5CzbT97DE84xx09vxNSjnqc242REG52kb5mwVPUe3Oe/f6e1Sx7GUEzMoZlb&#10;K4445/Lj8c/Wml/OBlI27eOf4sEcYHHHNOEW6RpZFJ3KDI8nbBHft6d/TqcU+U55PoyRW3Nhwy4H&#10;OCAT/s89RmnwmSKXzAX+VsgpjkZw3f1xjn8qhinSdFjJVjkKwMeSR6fXj/8AX2mEzRt+8C/eIZdw&#10;bAwD0Pt/ntVHPOPQs3MyOTIp3Nu+bbJuJbB56/7o46gE8Z5lgjDGOKBJG39MyfMrDnt17D155HAq&#10;iiz3UQkwWDNjzNx2gk9CecHLd/b3q9pcNvNfQtJG23q7KCMg57c5POB65A6VL1OSolCPoamueGr7&#10;wzfNpWojdLGoCLHhkZchldSCNyMpDKwLBlZSCeDUN3aNZ3XkzOkZYB1dZAeHXOemeQfb6DqJ9R1m&#10;81K2tbO6m86OEjy423MsanLDaO33ieMZJJ6nJjuLuOY7JDlQpky0m7nIz9OQW4wDgdOCLqKnzPk2&#10;POpuvyr2mr1vb8169tfUIrhII8BVUrJlsKu3jd82GUE4OflwO30pQkUieQzL80YwpJ+ZRznjBz0z&#10;/XsyOMqw+zrliw2ttC5yflPcckHA5wRx1NWbaeZWjSJSrP8AKrZHzkrhvoSDzznpxnBrCQT01QPE&#10;UVP3qthRI5OcLyfbLYyc8ccgdqsRW89wVNtuPlsyReXxlcH5cY3Z4J9Op4bNQwwLLeLFbfvFklVY&#10;1C5dm5G3HYjoOMkY4Pb3z9i6z+FWmah4mv8A42+EG1LQbjRZLGG+hsfMn06+3JNDcWxMioZle3Rf&#10;KdgskMsygoTuXSjT9pU5TjxOIo4ejKdSVrJvXq7aL5vQ8mj0zTrfSdkyyW99bXUi3Fsmwq8Y27XX&#10;PO7hwc8EY6fMKzo98kO+TcyLn+FuG6dWwAckf164rW+JH2LTvEd1pelanBf29rNKkN1GpjWfG1Sc&#10;EA8gfMB2GCo4rNtftEcMnnRb/M2/M0e1GIOQDnnnDd8cEjHBEYiNp8vbQ4cPKU8Oqr+1rrpv011+&#10;T1WxcEaRlZp9ytIm5Wdh8qkBVIUg9dg4XBCkjkDi0jLNOVdf30nzIzHay5GCpz904xghWycEkYyK&#10;stu05dLRdqrGGhZcBvLGcEFjlckAeq5IwQM0WRSeJVtJ42ZSW2xMq5YbiG6df9odSNuMha5jKSUo&#10;3v8A8D1L0VyBPHqFqjRMqs6yFzIfvEZPXcB3ycMDzwRnQsbS3i05ZZBmZY2zHJIPnXGN3XdnlztI&#10;YBV7bcNStRa+Wot4lESRyF2KnycnoTgHGQMHgYIXDMcEWbcorC5Cuvmxqq4mySjLy+DglQcAc4O1&#10;iRt3ApHDW2stP6279R8Cm2CLCdisH3s5BwAG+bOPmBXdgnBIPIKqobMuCZG850bHzLJOuCYyQGGB&#10;ksrcndjBJ55/i3rzUbptDXR/KXEASdHhzugG/L5XALc9ug2s2EaR84bhZLsXKW+2TzBHErbiq7iW&#10;ChvlKj5shSB2ByASHbsLDyk+aTX6+j/Hrtb0brxfuk5ZdvyNKVmBdMZB5z1A3dDzgEn7oE32YMBa&#10;qI/MDHcqw8ZYhSyBVIBGGO8c9QBnkx3qobbEZxbt5gjLRkDaMYydo5BwDgcZ98GU20ph823E4jXc&#10;IZGhJWPDZJXG7BAGSAc/Lmg629m9P6/rQQK3ktbRQNj5BGTC+05wACOyqrAjgnJyM5IZNPZ0czJF&#10;JGvmbtsLDleTyM4IYkcAgBiNvXKWrlbi6dZ2DfMY8/N0QsMKinBYAs2AechT0GTSMEDoSNuNzIPn&#10;BVnRRnK9c5DDOc5ct0BzJEZc0Wn1/r+v8hGuYC329JYo5Zj/AKsdFI6Fm535GM465IY8/Nbgu4x+&#10;4csNtw6mSRA2CQDuJ3cuCS3OeUHUAYrR23mvHHbwLcybmG2OEmNhjcR0+fOM7dpyMck/KH2A3H/S&#10;gTsg3PFIz8AAsFGSBjgk4yRuzlsmsapU1Dlv2/r+r/eallfGC3URNJJIVP7lYeIsgbyCv3WO3+Ek&#10;ZHYbgNiwhvGkW0W+bdHIziR7wqqtjbhgB8xBfGACcswGQpFZNtNeRuqNEw/fEq27OCm18k4ySOMo&#10;QvG055JrU0nfGrOVUETeQsdwwRSM4zuGMEhWTGAQN4GQNo8mt7p4+JXu3Newfz8hpY1kkmb7QFw0&#10;YVFZSQz5yQhxtfAG/lTyRft57aYmNP8AVeWxM00K7ljyxCuX+ZwO6rgZcbjlhWTBOJ7fiKRPLxJE&#10;yoB5e0EgEKAQULM33lAIYnA5OtHaw27hoorjy13xw+bGwcJg7Qw28sTIOxxvPIxgebWPDxEUnrv/&#10;AF/S/XY0rW1Z2Mn2edo5PmnZY+jk4zzksMEY3ZDMVDfxE62mvcXVw0cxgkmaPdt3SZCbjygAwo5Z&#10;eSOxJ3VR8OagdOdpSFYSL5NwhO4sHXnavG846c5BAIIYKBoR7rczRtOd0kpkcTBiwUbRkqBwxHU4&#10;I+bg968nFRjy3PDxEpczi/kbmmMS6vI8kSrOkf7lijcMTsVcAZBLNzlh8uM52jqNJd5LhpbdVaRW&#10;BMUkassoLEkhuWzwM/KTxk55rmtHi1GynjtVWSJ41Mc0iqWyVAZVwnODhwQMgGJRh+Ad/S7aCKb7&#10;LNYCT9222MxJtDBiSpB4G0jJzhSfTG0/I4xczPlcfyu+v/Df1+Guh2Gim0+1LOyssayMrSlQrccs&#10;RnOCu1cAhT/DxtZj0FjJJGQbQiSPcoDL8q7c4UkEADnPBHB3EdeOV0e62M0kPlmSXd5USxnLp8vJ&#10;XbgnBb6DZxwcdHpd9sMdyqqzHb5reYW83OGByT1yOD0KqMdq+bxHxOLPi8dTlzN2+/8Ar+n0N2wV&#10;Wttwdtq8iNSQDgdc54HHTkcjBHJOlCFadWVm3RsR5m3LYB56dMYPUZPTHJzn6d54C/NuDhUla23H&#10;J+bnuOo75+ZgeOlX7FpwfPIyrPgrCPk5I44bk4xg984BPBrz5RXLY+ar/EyykB2xtPJuVhjd5me2&#10;M9uMdxycfTNgP8uQw2qu5d7fM3PTB6cMeDkketQw7FQbX3CRDtZQQrcZGMHgA4GRggLipEWMos5J&#10;b94PMIJ5PcHjqRgDgDB7EcEY2OCWu5JtEX7mRWeRTiMsu7Jx/ETg4PrjvnqRTTAXb95E+VUtuHO3&#10;g/NkZG4jHJ7k8nqXxWxnKQxJvMZKbjDk9csMe2SDkc7s9+dHXNVS70610yYbmtISltMp6xklyCxO&#10;NqksegwG7gKB6uGw9OVGc5StZaabvt5dX8jHmtKyME28JVRJIoC5VRuyOAe7H0PUnI449ak8Zjhl&#10;USYSPK5x8vIzjnoOVPfgH1ydGYzxgRsu1gcnap4Y4xgEeuODzwO5AWjePH1Z0Xyz+7LSD52BOCcY&#10;IIwD3OD36HenHQ7KUpN/1/X9XM2cqkDedHu2jG0Ln2z83K8Zxxxj0GDRuER0aee7kji3Ym3cI+88&#10;MCffPzHbzzjO41oStLLGclVYyMyqGKj73LfTJ5yMcjOTms8OLS6Wc3EbOquVkZ9q9ucgk/e3HqB9&#10;c89UOx6tHyMDVLd3MczGNpnULtZQd/cDJJBBOcDjnnA7c5qv2QQtG0E8Mcqp5qwxru2ocliwPopJ&#10;6bTz8xxnrdTRHl4Mm/c3zeYzGRhww5wSecdc8joTzzWot5MfnxxzKqMd0q/KUGOoOBtOdqlckDtg&#10;4x6eH1kj6XA1Hp/XocrrMkkrtBKwZ2jZZPL2qc8ZDAHksf4S3oeOkeJqUryvJPIY2mMu6SSNiok3&#10;FiXUDq2DyxwSDkHJJPR6lBfvFvju7pmjYbPLB4wV5wecjcCCc4HYhd1YesIkT+c8DM+1izOuGUhd&#10;hA2kA9gQNuPlwTXrUYS5j6/Byjovy/r7/wArmSHlDCGO3ht1UyMsTAbULHnhhtOCp+VugAX0FVgY&#10;oplZpi8nzdGBZT8pJJz6AHO3hgMHCtm9dW81tM0yIwKyny+u44YjYXPIIO1Dk4yMjJJVUmMa2XkP&#10;J5cyy4kPCxopAK5zhdwGBwRjIwRznWpE9eM1pbr/AF+e/noZ6B3LSBsxt8kLSv5m5QwXJB7FmHzE&#10;jqcHlQ1m2g2fvNzLCkgWRlXGE6jocEhd2DjJGCOcFWJHau8cenRQssnPlsBu3MrZJAOcn25KsQBw&#10;M2IoUaVZkvZGYf6m48n+LAYc5O0j5I8NkngDOAp5ajNKkun9f1/wXYERvN8qS6PlxKU/dW6Fio+/&#10;jk4ONp55HAwSAK07HSNQ1+Ka107TzeS26STTR/6zuu5yFH3Ah3cYHUDngVrW3edY0srKJv3pWTCl&#10;V5wxRinLElfQkZDcA83vDflQKupwuyXKxM0bDzBtwjsdpUZ53HO0AAyfNuJw3HH2XtE6l7Le2559&#10;epJU3KO6206+drPXr+BXcCCMxTGSTdtRWbaNjEsM4Lfu1yu3GcHcxAXpU9ssz3C3n2gq0m7ZLGyb&#10;Wc7mOQrYIJXdzkDpg5VlWzaT7XC9xabWe4P2pHUruLbd6rkcfKMj/cVjkDNTRCyZfItx+8hVEjXZ&#10;t8shxnH/ADzkztBJO3LKMAsK45SXQxnN7f12LNtdiWKK8jm8mFo4x5sjgsFwTsC7fmwFAOT/ABAH&#10;duq7C/2SJ7eWLy5F3MscLFvkJzwvQKuOeCuBwdxqpDLK6fbUvt4++qrksWaTdlRgDJYo2OMtt6fK&#10;a0be2hW1e2MBlaGT5YFVpFVMBSxGBgg9eM4Dd+Rizza3Kun9f1v+hPDDGsEkZkljYfLIqybVjGT8&#10;v3sE4AO1gNrEt8pUkXoobu2l8lrUzttHlLJBgyEE44Jyo5xg8fNnbkioFvVdvIF2m2JljVlwS2Np&#10;GOcAlyxBySNnAxkVcsvscf7mKGJZFlElvJCT8i5GewxnG75QMck7gRnllqebVlK2v9fl936k+y2B&#10;EUMk7rGZckSZZgSm6TBbO4nH3sYL+p4n8uJ5C0pkmfcHm8razDackgtwV3cEcjIfoXqvFE00SxhF&#10;hX5mkMn7zDfMC+cYGOV3AgHcSxIJIsvE08amM/uyCbeK6HDKVyTt6MCN2TzgevKnnlF9Dhlo7X/r&#10;+u3/AABWaaWUIIlbySBHIvykuRnk5zwSSBwMdjkKZN/Mc2z95HtEe6Mjy12rztyc4C9MAckgE5qR&#10;4NsrMFuFkYY3SW5UvnPABHcA567Sx55206KS3lt447abzVkTY0e1QN27lSDzn7owBzgsc5APPyyO&#10;aUuv9f1+ZLp8Ed1PG0l0RGzBZJlkyE3HLEADnGCVwQcDIC7jUtxbQ6fcfZ4pmdY5M/6zcjBCFwp3&#10;YIK/KTxnHJYZBhikaRmFtE21pB5Z3FsIScAYG7r2U5OQRk5NWBtZI5pLiSNxtjkxHtZHPYEEEZO3&#10;5QMg56ZJq5WdJq2vf9Dmnzc3l2G2hjiWSOaNVj+bzFk2Fi3y8cZxzgfMeAMEYFWE8vzHlEjR/Oqt&#10;M3ydCU45OM5IyuDzj7uck11bQuxgbZ5MZ2yGQY+ZDzx0GAo7HC9s4MkSpvkkDqq/ccBVUFSAMdSP&#10;T0ziua3KYyk3q1a46wLmZRKgLtIVaOF/3eDk5A9MMRwOQSB2xYt7iUFZzKq4jKyOy78ZbOT044bO&#10;ccEj5RUaFXijSa42lnw0eP3bHrjGBuwcnOO/XuZIUjZvKjtm7LIPuuASTtJIJHQnAPOOScgDGpI5&#10;5+9e6/r5jordVRoknZQincXONvtnrkDGcg/KDgYOC9Y9gWJndvmUbQxz7DJOQOO2cYwM4pIyYtoZ&#10;oyxjUr2br95SAc5IGOep7EZoSKFk2CaOPbt/ckZ2qeOQOuMjnkdgeAaxjKxjqWJ/IWFcLtmVSkis&#10;xBIDMfUcAFBzyMDI7hLOMtzbuzMqcKzEtjaMjjHQD2JKnJO3NWZrf7Hbwta3MMjXEIaNUhChOSpT&#10;6NtGMYBwMgHK1L4a1KTQ9Qh1uGaNWsZop7X9yGQujAgnzBtYnqMggjO4YNehToxrYiMKjsna77Lv&#10;56anPze47akdvFNG8dwgk+WRH+ZTlznvjtkjOCeCfWpXSEbRDCrKDyFzkry23B6YB9wRg9DmptZ1&#10;b7UFa2RY0jz5LbmwI9zEAA5yBnOR2PfGDC0Rt5GRYXYE4kYLtwBjuAcYGOuemec5oxFGlSqONKXM&#10;l1ta5z80pJNqz7EkSxROzAsyncELIDuz8wA5wc9NvP5AmpIIwNpRcbEzkqW2jk4ySCwPPpnk5GRT&#10;UVMrJPteTe4VlXA+9g8deQRkfqw5Mi7pXV5YZCWlKt827LYO3GD945z13c5zXMZyYW52tlZeEjXa&#10;WxhdueeegDZ9vXkUMhTy2aJlZUAVlbdlskjIIwPmA9/enCA2luly8BVmACtGQVIVsEDI4AGfThs9&#10;xTBC6MsayBY9+7auf7ozheOfU5IwfY415ZLRkXV7/wBaCIEWXzo1x0yrKGxnJHLZxyOnTjA7kzWy&#10;IsUcTtu2r97Zu+pPcnnp3zk96SC2+2nMo3N5Z24Tcex68HknPH0HbEr+Xu2TfLuwzbmLHjktycn7&#10;uBzggdcAYOV2uRKXQBv+y8AhCuVOT6nJBI6j2HGasFoUGUeMNjH+r+6DgDuQcfUccc1HHJFDJl38&#10;vfwyjk8gjJHOeB17jPIAyJWZ8r86rtbHzSZI5wVzjg9OcHnr2NSYy3AmIQiIzM3BLHd8uc5BOeoz&#10;jkdMjn1mmjURx+VNI0gjVxuPRuOORyvT14bnnFMjOSsyj+HPzMeOduBx3PXODnnnoCIQyruuI2kZ&#10;sGby/l3gk4GcgDv+oGOc0ZS7grAo0gl2+YCy/Lye3TONxyMkHjA5xikBQPjzDEvRP3Oc5A7ADPPQ&#10;nv3AApbmZk8u4vV3MuQzcjJPBHOc84BJz16dKSSFdhWVV+Vhuz8y9ecr3xjjgZBxnFK2oLzGSbif&#10;n5JALbm/hyPx45GeenfJNMCwG5YXDqAH3SP97pzjB7AYBxx8x65FSrExt5Gi2syBdqnACKTzx2PX&#10;+fGQKhYCKFY9uMKFWFR8owMY+Y9BwMn3454dmi49ivcWxSF1Tb2XcrZYLgfdHfOeBxnAyelVri3a&#10;aQiDd5jSNzuZS/HGPXgHjOevTkVZmxtWCRMq5yYNmzIyo6sMrnoSckHrnIFVpIIPLdLpEH7sed56&#10;ZA4+U89gcc/h2BrenqdlPmRTaNGzIq4/ejGxQNxDHaOoJyfX2GDxmpMYxmSTbI7/ADg7iF6fe5By&#10;cZ+gPcHItTi2jjEYAVJCFZWVeFzkHB+9nGeCcYBBBGKZLKVBgjZXWN1Hl5+4QSTjOfq3fOfQAdEU&#10;d8GU7l1a480BpM7isknyFueT2IIA+uTzyBisdiwiNVZhHllk3njgAncMcAZzjOSQR83JuTvDJOv+&#10;jMCu1GaNSrfKGBPHK5OcjPGc5z1zim6Vt8h3Mw2ssa4CqysB3IGCoIH95eD2vltLQ66eqsQSRzSn&#10;y3CqihljXyUbI6gFcc/NgYzweP72K7xMZG2Srs8xg24c/eJAHv05JHUYPDAzMG8tnXKf3FVSuDgE&#10;jBwOVy2F54XnGTUdyWkjKZb5Y2X5huXZ8uRjOVGOobj8Ritkjvh5FczXcln5kBUFBsREUgmTDDOF&#10;QHGCePbAGORXvLrT5Q1uYl2n5WhVSFXJY88jaxAyCOBtye2Jp4/tluqTQyvJjKxzRne7byeWOB1I&#10;IyeCzcgD5o7yaFrqQ6fOZVkfKMWC4BDBTgEbWIYcDBODggkgdEVZHTBRvt3/AKv/AF+ZHIbZbQ3U&#10;jypJI6tG2/y0IH8IxwvzZyRydxBIySKwgjcqIjuEfzM0jHh8Y6kHcGJ4PHKgkfdBlLks8kMaxsjN&#10;5f8Ay0JyME98jDH5uxJABAZmk0/UxYPJcIytcYeCNpJTuVXjCsCu7k59ACeORgA6x5XJKWiN/ejF&#10;2V/6/rb7raFeEMUa4a4mK5UM7RALtRjhhhSGJDHHJ445C5Wu21Y3dJlSTzP3jF1DICB93qVPJxgn&#10;GMjsTJdyC5VZDYiJlcMsgbMkY5B29ATkfL0HQADnDipTzjHBtEjbm+zqxaNWwS3QMfmyD93hVPJB&#10;Ih2N46av9P0/r9W6gyNAsFks37lXVN2VEiMSCu7npljnnBYjIAFRuJJCYw6+YsqyMwk2lt2T5mc/&#10;ew30CkgfdAogt1Tibam5Q6t5KYlwMiQnA5I3AehUg5XIqPyXt5DPBCqgKG3tgOVGdu4EYBOVAPoo&#10;YcgZesiopLRf1/WvmVppYGjkltXTfHCSd+CpJIbGApXICdMDIJ6YGFENsYZrGKZIVCt5zHG+3+QM&#10;eQCcDOB6H7u48mcWkRXzUj2J/DNGcxkEgNhR8pypLE8FlTocsahlP2gmzmleJvuzq8XLb3KgFuCV&#10;JznnGR0z01j5nRGSe39f1+bsPu9PubfT478Wvm+fu3Rxyq7BVLLtfPfOF6nAHX0zRBKZP3sq7ltw&#10;V2LhQd6kkjqxB8zn15wD0uEjUZ2lNuZmZtyvC7NI2GAJ343AqpAO37vrzis+6k2WrBIkWMeWV+RR&#10;kgA7lUjGe+1sMFBbDLxXRpKXum9FT2e/9abvb8SBlt7qQGydUlCouXUbQw+cRjgZz/tAHI5BPNX9&#10;E1aw0fWLPxJYaWGexmtrlIrn94ktwnlu2Q+Rs3xyHG7pgA4A20bpYZZVeUSGYSOsaySsSHyoYZOW&#10;B2ufl5YE98E1Hc3kTWuRB58MjK7XVxbAPtAbZt65J5c5JXHP8WR10JOO3/DWOp0/aRtrZ/189tPn&#10;buZd2LO6ZZRBcQW8sYjkbzjJ/dx1b5gCeSDnaMcBRmjfWjwTqbQ3Cr9qkELRwgMVTLDHy7eSMggf&#10;J0+XBBsXc1xCvlzmaGRoRGbjcrFdpDbHDY5B64IPIOPu5q3lrbrLOJrVljNwwIaNu6gcc/3drAHP&#10;QA8/NXfE9mirW1/X+vv6dDPVViC2cCyfKx/1UjRj5iWUDpzubCtge2ckGGOO2ghkvLnEcKo0m5FR&#10;VJALLFngksVxyBjkjkZMrKbiVb2YLN8p2SFTIGIKkN3G4E9iQA2BgHmAlYDGmlWqRsxKZUZLN90b&#10;WIwxJB+8eTz3yO+lA9OP5/09f+AU5jaNEViO5d26NlDruf7uc/dXIz0+XKjkjqzeIlkV2i3MwEjL&#10;HncMjO0jPYLkH+6TywwzrmN5YjeXJ3LLhpH28cFcnjGMMFYEZ+6G9TUHzRso2K237whUAhdp5JA+&#10;XIzjpjaMk4wenlO6Mbx3/r+vL/gRzyeYJI1YbZBtjjlBXcN3PyrwcEDIA5zn2psTQtbLeXL7gYV3&#10;Lu3mQqSQGz2PzHg4HAwcYohWKORltyq7m8vfG2CwJB2gk9Ny8YLbSuBngiG6gZJY43jFszQqH+Yq&#10;hB2lvlOQeAMsQwG0bhjBFKJ0RUfhGghUSKSOJmjT95s2/NjcQue4OMBSB+PIDTCsCyQOuWypZVOA&#10;E3YyBgnuPw4LArtpQ0LR/ZlmCrJGxlyoDD+Hc390ZLZ69+jFiUeK1VZlSN4sZw+wNvzhy3JzgfiS&#10;CCcAnF8put/6/r7iuDbzpHG80aruYL5EhGQM8jGOfmODkYzg45ImmkzctfSIYo/kY5YEBWbdxnIC&#10;4LEj+7wOtFzc7XdZpYbcmLa3HX+HrzuDDJG7Ax6jkR3E/lJIZk8ySNWBaTBC4XGxyc5+bHA6Y/J8&#10;porysNFv9lCFIYv3e9WRlZUQhdvUjkbQCc4PIJ5OabGjBJFht5RHty8gOMrkEH5cYAyME5CqfQAV&#10;JHFaR3ENsrfNDcKkZXKsFBzxzn72MYC4PTIBBswXFzYbWsBIC4aN2Xlj6kEDld2P9rdgDBIxSXcJ&#10;SfTV+enmUkEDS+WYz5b5LKsmVwGJGF6sflB29P4cZGKktlaN2kaR/mQPs8wgt1+8uTkg9+CG+7TX&#10;Mry/aA+1n+7GGIKv8nYkBj0bPHPOOKsaXb2kFxGNVPlqv3ljTfgHHGCQckqOmDgnI+bFb0aanUUW&#10;7Xe/YJytG/4b/wBdixf+FvFOk6ZY63qnh+8j07ULOS70uS8sWWK6hE8tuzq23DAzWs8fUqGibGNh&#10;xR2Q2twyXT4kMYEfmbQGQY5wTycAHGCeCNxOK7z4n/H3xJ4+0y18JC9htdD0S3e00nTrWIhbW1+2&#10;XdwsW0MF+/dvngFj14Arg4/Mi82N40ja3wPL2lSpC7gu7k9C2OOmScgsB3ZrRy6jXUMHNyjZXbVr&#10;vrbbQ58PUrVafNUhyeV7vpu7Jb9vK7uwc2/l+dLCAxiUO+5VDuUGTnJOcEZPUnJz2qQPlm3TxCOF&#10;nDM2FLDd6Acr1BweyjsKSPMj/aFG/Kk+dCxIZQM44B77T3/hz82BSkSTfvnWQNuD+ZcZO0hUOOe3&#10;3sZ9F5A6+UbeT/r+v6QRCPz1jmK/KdrGRT5YU4xvJ6cD0+XbkY6VoWkNmL7zwJRbqshVRwyqB904&#10;U7Cdw5GMK/VTtaqkUsr3STO7LMsm0Rxz7ZEHYLlTg7jng9WYjkmmstrBbKS7Rkuu2T7Qy/uyqMMD&#10;PK5DY5O7j8KvoZTTlobvxE8XaL4u8Q3mv6V4UtNLtbyRAtnZxhI0UEkqAMcllBIztJLHAPJwx/pB&#10;YrMuGkBZdmfZW+VQAeRx19sEbmrumby54mjjZWbzm4BB5Vh0/i57A/MBycLJcJ9omMMN1ILeSNSi&#10;zQFlRd2E5OFAx3I5IyRnpMpSqSvIUYRpx5Vf137euotqkGxi0Sk7lbdJAoZACxYEE7QAcepy2OmF&#10;D7WWeF2tGiWOU/eaPbj5OijgnjkHI6MFIYBSGRsssz+fJJ5SqGk/eFd67s7sZ56YHIAYdTuzVmJp&#10;I1Vb0FWLKGHnMGjGfvnIzxjhhgZGM44GMokze6aJYGYq0YjdgqqJigBHTB3A9AQN27g428Y5FvSb&#10;ATTR2y53RxgK8cZzhgp3kx5YYB4GCdrdeQKzomtkm8vzIcMu+FVwoGQPm4BHBzwOflySNpI0YIpL&#10;nyzAQ0J4jmUj5dxBUx46OcFtx6lTyT97GUNDlrXjHe1/6/r/AIBrOBbyPHJNK0kbbY2aQjeBxn72&#10;UAG0jHLEZJG0EaFo1kz+artPGzRhY97KhiOQT0AH90LwOW65CjNttNuY4bV49N/dyIzQyM2792Dj&#10;I+XgjZ94OQnljpjI1Efcv9pTStukY/eYBlyPvBlJIBGQ3BK5YZIYmvLxlGpT0kmr7X09Pv8A66Hi&#10;4iPLp1/rp/wf0tJFFbzxLbrBGsgkST5Y/wDVMcAHGfkwSVPHJJwoAyZYEtnnUnLH5pREx+Q5BHC7&#10;RjtnI5OGJ4ClkdvboqvDbblVSoRZMANtxgHGAQqovQEsATtAG2Z5E3xW6uoZo13INu5wNp+6BwQN&#10;vBB24ABxy3myTOGT7Do4riKJZLRpljlwI5WcKThc4287uW+Zht2kgknIItLa28kMkkH2dt2F/eS8&#10;cg5GEJAQE8kY5IIwFyIZJ7t7SLTw0n2X5W8iFhskLY3YUEB8nPzDtweCCCN4J38+zvRcNsYSN5h2&#10;kZDhxwxCjcSeCQcZ5O2sZROeXNL/AIH4XNS10rWNQ0y41i20iSeG3ulW6uvsp8qOaZXaJC2AAziK&#10;RguVchHIDYZWmQK7wwtJPKZv3e2JhIxHXcW3jpwueoJGAOQNFvHviTTfCE3gDTxI2lXGpwXdxDIr&#10;kTTIZVSVyeJCBcSqFJxl+PmO2syKGZHmS2tSxQ/MyyP8uWUs3Qlg3YnjcDjBGRy1vZ2XJ/X9aHFU&#10;kpRTSt623v8AgtV57+V9CL7VdqlzHKrFZN7vGqjDs28fKOuST8pPz7Sc8KWkwyPKY7pdylXi3RqN&#10;xJOGwcYy3XoDlSM8ZimksUjkfKttGC0ysuwn/WD5gSSDtXlsHuBg5lhjkLNA6ztKrAJ87BkIyGGO&#10;CM7f7ozuww4Cnjbcd0efLvay9PQtW7TRXAnjhmWRd3VuOAFwCxBbhiTkbgTnoMi1pdvcXdwiW1uz&#10;PMNkO1csSWwuM5ySflGORyFxvJNOMRQo0ot4dq/LM83AUnHyk5zwOVzk8KOwrS0C8uLF1uLCONri&#10;MK0f+jriNhyjfNx264JGWzywrH3HJc2i6+hxVr8ja38/1/r77lh1XT2+zFmG3cWVF2FvQnJ5+8Tj&#10;BB54GOLsKiJhGZAVLbj8y5PzHgMwyoz2BOMnPbOd/aFzLGJZ7pmDZRh5pK5B+4x+bcOpHAxkjAOc&#10;XYnUv5Ihhhj3M7Q5XAHA3YGOinnjtwfThqxjGTtsefUjK2pJiN1VoxIyhdu2NiGjHTORtJY8DIHz&#10;ZIz1FSKI8KrjhBlVZhjaD254XPBxnPA6AqHeQyolzNI0aDLLul3AA7h3U/xBzzgZPQknD7eBmlS3&#10;HynI8oLxhuF4zxkL1xx9QcnBwlKVkjmciMedGuI2AZEzuZ/9UuCwyc5A49ehXscCRFkjlzGASzME&#10;jhCkLg/KBnG4E8DAwR+IPUeL/hP49+HNhoOoeMtK+w/27pcOraRb7o5v9FnyYZMIx8sMuCVIDAFN&#10;wU9OZjhlgAFosTK6Dy41UKrcAjHGDgLxgD7vA7DpxWBxWX1vZYiDjLR2fmroVWM6dSVOatJbp3X3&#10;3+8elsAAFCjgYLqFCDBXd19O5yOMg9MMjBIjaR2ZlztEczAKAMEjPUcE8+h4I6uSU4aRgBtA/wBX&#10;ldnzYyScbFyR7nGOMEU8Rwhl+fc3SQfN8mAcdOcbM8ejHPHI55GN31/r+v63I7dB5ayY3btrEDJC&#10;kk8cc5+ZgD3weOOVg3eT80a7vMU8Nuy2CPoeuODjGT90ipm8iSF3kQyLtyTgcIB689tuD/s5JBOa&#10;jdIYpk8/78is8ZkYIz9CBjpkHHfjGeuQJFzcw0fZpolVYiMLgxINzeXgHHGc5688gjsSDT4zGiiQ&#10;bArMxc+Xzkqecc7sZHTHJXGcU9UgFqwkeVlhAKMoCgcZw2fc7snIAbdjnJI/JcO8Z+c8Kq8k5AXc&#10;R1Hupxkrg84NaxTFzbojQAPkLHHIAAxYEYyML9e+ccZBOfWYs0kylXUSKwaNThhgbgSMg5JJzwDn&#10;ORjjIruvyK+wttDLknb3HUc8ce5BI7UD99GsZfcrKFEcbY37eSuc5YAgYwM/N3zmtYxJfn/X9fkC&#10;xRRxMFlRdq5Vtx2pxxgDk49MEYJ98yLbru8tY13D51w5VgMYOO/HfOe4BHc3y2sv2gq8eGYN5zcE&#10;DGeM4wOc+wyPSn/ZGumBccGLesiqN3Un72Rk4Hc8kDJziuqmZuXVshmhillldP3gj3GFPl+cEA4+&#10;b254GPTpT+S22I/vZWIUbR8y5J6EZxyCRnkfQGpHMLvGgJbKqNocqpIU5xg9BgZwOQo4yCA5YhG+&#10;xofm24+TAHTk5x7qD/8AWNVJMXNol/X9X/rtXfa24mSNom5kj8zGRgEjrwO3Ug8Dp0khLqrQC6ZX&#10;V2LfLwp+XjgZ/wAAxwDjma3QrIpltwx2riIsykgAgHI+7yRgDgHJ57tLM0rSyHcqZWMPKMqo444O&#10;MlkHToR7GhRsLm6Ia/l+ZsjmBO3KoW2HICjoPvHGevr6EVIvmROQ6qr7RnbGu04wB2yRgDA4GPUY&#10;IbIFWBty/eXCorYDMdxxhepwT1GMdTjmnSwFUVQ5ZYwd+YzgKPugk9V4446beuDksyb/ANf1/VxJ&#10;YmQbYzLv27FQL5eeODuJJB7kE55z1BBdN5coMYKyEMdq7iCuBuBHXAznjp90jJABUGIjEUmd4+Qw&#10;5DMT1wd2fpzyc5OMGnDey+V5si+ZhNrRkblb/Z6cnd79+1HKRdi+VBC371GXcse2NVGcbgQAOwJH&#10;B9c9RyXR4jTAGNvyyFohwSxO7noCWbPAJ6EYwArfZ22xOzL5hb93HJgZzgjGMFuBnJznbnsadLBP&#10;BKs5WWORYxiOONuMrgdceoH0POOMV7NmV+jGhZNokjdvvYWQbwV44OeGPXOQMHPc4FSQQgL5jk7e&#10;NjcYbB4UY7c+uee+OWyeV8yyuu4ruDsP9ZnoSQMMOTgjqG464Do2lLearHcpAaRZdzep+ZepwT1/&#10;PBNaRQpXaAiOOVZ40LM8f+sVQV3cjkdwMfUbfZTSwozbATJtUmNd0mcD5vvZyMA/LjPdfpS7UKxr&#10;xhtwmK/Nzg/KQWGT6nkD26iORWaZ1mdc7cyM7YZW2gY6DnHHb5e/Oa0sL4tP6/r+rEiXBiISJmaP&#10;diIc7lDL3Y4x8uTzjI9qNzQo0bk/u9qySbmHzAY4IxhsjnGDjrnJpsYkEvnFl3SIArKdxLbhyM4J&#10;BwCeuSq9sU6HZIB+5X92MKVAKrt2c9T2IPQ4GM5wAKiToHlKoXYm0bf9YAcjg5/RgvPTdyMBaBHm&#10;NrpJPL2t823BIOSf9nsARjrznAyaGuI5v9JSaPcZMs0bAADnjnOeBnPpkcdDNDbSzv5VvHveVdzM&#10;wCk/MCzfLzjIGfQ4wfXSKXQUpW1ZGoERZAjbfu7fLU+/OOO/chcdKFEq/O8iqV+f5oySMDHHc55P&#10;fvjnqkpiLea5VSF+bCrgEnknPBHbrySeV5ykmwIL5BD/ALTyLxyM4x19OB1yPQVpGAyZL/UIQ1vb&#10;O0KMuHjViARxnOTgdMjrg4I24JEc7tMpbYrLux5flrhF9MkHpkfjxyMVGQ0IJjRQxwGB6BsjKbh9&#10;OB/e5wO0joxKuH8794U3f3SAeeuB0AIAGMtwcHPQ6lScUpNu23l6CUYxd7FWWZjAGM0TblYqfLJ+&#10;XOMnJ6csMd89QOkcqMkZlkLdt25sk8dz7EgbjgjDcg4xNPtd/tA3/eyuYydzN0bJx8wOR+J6dTCA&#10;JmNu7LIq/eUyEKfZhjg8HjgjbyckYyZ0R7kN1CWk+aJdzKV3Mdg4PTg444Ofw5OartG77S+35mJX&#10;aV6Z++TgDq3uQefWrjtMsK/6WD5jfMrfKWJwADk8Ejpg+vTrVUI7YYTtGk33nZ8Bj82PTvn5e2Dw&#10;DwNIxOmEvdIXk+zsrF41bG5lK58xfTIySvfODztGBzTUQQqJJFmby12srMBtOR0JIAxtx1Awp6Z5&#10;JJHhh/dTqqlSseVaNXk3kE9fXg8cHPABpFeOGRUt4JNiqoX5l3IOOeMqDhcc9xgAAA1XKbr+v6/r&#10;8BspjWRUnbcYmyfkX5SWO3O3AJ4XOcYGCMc1GU8xZBCBtDKAyx5U4Ld/lwuOPm4xuHtUzGaUszgR&#10;7rjayhhx2IPTJxjJ75wSNoqC4Q3Ajc/v5OSrSN0BUADODgkiM5HTf0JyaDSJGY5IpFVN3lqxJm42&#10;ouWO7BPPJ465GTkgc1jJGnlwRxsvG5dqhQVwD83y5xgHIAO7BwCcZmkWRvLxLHIWJYf3X5UAA84J&#10;78nBXHJwwY0lneRfa5Z98MjbvMZQyAFvmYjP8RzjGe2Mgg1pFHRHu/6f9f8AAK5iYQCK4Ahj2hSV&#10;yp25OV4AxtxyTnJy2eMUXGnF7COZjlppCI1WEsWRdpMhGeBwBjksV2nJBAGKNcSLO0bSOyq7RY3H&#10;O7I6DoQcZGG+bgZYUxZJLtkfONu0qsZDOG3g7wOwy2QeoOCcZIGseW2pv797p/1/w/8AS6QTu85j&#10;yijcqJtlbOMBgijggfoSOQBnBhMRkuPIUrHH5hx+7PPI+bAOOBzwQQSem4gSOhjEeycgkfuZFzu6&#10;bjxkHbtwpPIJxngLgmXyUYFVO3O7aw2lNzYVioVSQAAMgD5ew6xY6Y6bFfa5k8xoVWdo/M/e5wjh&#10;8BeAeNxJIHBBz1IIYHhJ2TzFtsbJI0cY+VhlgqA8jjaMnGWPU84ll8qESzsx3LtI3bS5zlslTwq7&#10;efQHBySoNDCS0t3LOyq5VlWBm5+U87cYJZVLDqcYGSMmhrQ1UtBNg2QvI+5iQYVjj/1e4nJAIyBh&#10;mYZ6Z+6pK0otTLb4t22r5bJH+7+Rd7ZG0KvOTu4H3TxkcCmraRuu5pj5isqxsqH+EcrjeSpHPOTg&#10;5zktUkKI0ck0U8Ik3b/3O7cWY7j07kEj5SckDleAJJbXR/h/Xf8AzC7aSaWa7uCqZkCtJFIcrhs7&#10;vYDBxz97OOpBkiSFvKt2l275AjQSIrAk8KMY+YcdGUHduxhjkTLGLaRZSfJ3YEZXbxnBA3c9RuGR&#10;gjB4wMGeOfybOWMWn7lY8SRsxCxrtOflxjaBknjJPXj5SjGU/dVv66DbW2+QT3KfKzfNggqw+Yqc&#10;ZC4BCnHQcHjiuv8AhR8WPEPwe1y41/wja2Z1Ca0aKO5lQM1vIcHzYQy5SUFMK+cocgYyRXFzxSSS&#10;/aLzO7JQyNvBlyrFiccsM7/mJxhT0IzVpYYYynmP5e5yqtJHj0XOAcYIGeoyq9ADxpRxFTD1FUpu&#10;zWz/AOHMnKVOanGTTWqtdWa7NO+h6l8b/wBqj4i/tIWKw/FzUW1nVopfOs9TkkSFdrbVO5Ej2AEL&#10;8u1FCg5xzuHlcqyrI4SDaylXhimVjjc3L4UnvkZyAccccVIT9psGEFoN21t8awg7mJO3qCW5K9QT&#10;8wwOc1MSojWRmlygZlQSH92oXqi9AQG65yMkbj1qsViq2Mqe0qtN+iX5DxGMxWLrOriZyqTe7k3K&#10;Tt3bbb9XcrtNEnlqisp/dpG5kALjdkFjgAnIPXd3IwATT4rW5Rdx89jwDMzd8nAPJ6YbaAD0OB1N&#10;KLfZCzR2pjUKG3bG+UEEYztAY7cgjJwNvXABnluHS2a1i8yOFmDpEWKGTcDtdiOONoA6gBwAR0rl&#10;S7nPKTWkf62K7RywObaRZflXO1oyGLDjsQxJULyDtPOSMZCPy8UUU/8Aq1B/dtt3SADDYyAckLgD&#10;gHcCBxumhhhWXCF8Kz7IYgGxu8vuvUZ44GcAE9gRQ0sGDDJu8tSWAZt4woJwCenI749+TVaC5iFo&#10;CCzCWHduVdu5uoGOf733RgMMcjOSSTJNeCaGO1Vo7iNCT8uE3E45JyQeo5OSMkkqTggiOxblEJK5&#10;kUlhh1wcqCAcnaHwOSBtAZgAxJZpgTCLxtrTLtxMMyMMf4KPXCg4zgm4uQ/ikvL/AIYhmSKNTHIs&#10;nl7mG0rtUk5+baucHK424wOSFHcaMbsYWOZo1DSRxkOi4PB67cFlyRk9BycGpEaMRsxfyo2jw21j&#10;tx1zgsODwQpPOQRnBAjuGjh3SXDbP3e5tsW5lcIxzt6bu2D2DZx2OUqOun9f13I0SNfMIuJNj7Wk&#10;68twMcnjhQ555U9RnIc8hmVCXZyDvjX7pdwRj5s5Qn5iDjpgBhnBdcJDErqwj2qFxtBHyZzgn5mG&#10;3lgpwAp3YJ3GlleVJ5oREEXaWaNkIMYB/Hrk56Z388EGrTsVe+v9dP6/XtDdQCbdPeK0nls0Ks8n&#10;G0MMB2GCx3AdSSBHzzlTArQzfu4rNRO3M0O3oPkIJK8sCCVyDnluBkmpAyK6hEjCZ3SHuowo27cA&#10;YySf+BEZBblsjwkrFfAMuf8AVTTFlJI3AHPIXPOeC2Bkclqvc1hfbX+vL+unzaj3Yk8mZY9zIxb7&#10;Oxxt2nLcAe5+uMEYqMnzo1a3kmysYUbGyMbCmGz2GMZxlm54yCZp4FUia4Ejt50hVZMeZu4G/ksS&#10;wBUZOGGM8ZOWTMrzwSXKfJ5rDays/BHBxkfMW6rjoQBnhTaiXFrdDHSSZ1hMa+TsP7p+gwMBio6N&#10;16ljwQWJGRXgFrLgToY2LZDNGqtE2SSHT0UKTjLd87g3EiwxF2W+QTZcea7cKqliV3HJVeGYDnJz&#10;nkA0kn2iePzbiWNH6vIrZIJdtmM4yVcDLepJ+Y9KNlpt/X+f/DELSJGYoLnd+8ZjGxm3jazYVl6c&#10;Akei4yPu8GJvIa3aeKdZkXY/l7QCOMAYAbACnJGD6AFuRalDHdFnyn8wCRk5YN8oVsEfwqTycdDg&#10;rnIZPqDOiqLWNdgwkhiO6Jt24ryBuf5iM57+pNUjSLfRf1v/AF/SKzxxvIyTOsrNJGfm3MvAKBuv&#10;zNnZnJB5x8pylIjSIBLazrcPLJmEzfxMMYPHTjcTtAIxzhtpD5QwaAXW59ibYQzLhkxs4PoX2jt0&#10;yeSKjurO0WJs7k8uBkkG1VG3ABB5JwAMEk45HzA7qo2jro3/AJf1sJJFc24KNCirMuIXnc725bG4&#10;v656cc7cA7flWWK8ldrIW6tbZG0IoRJf4C4x1YMx46k4HzEAhyxfvmiMzRbotvl7SCIyDkkHJzlQ&#10;pHXAOQQTlscl0lyLiGVoWU5Z7dTujULhm3LknHPzY4IbIIDYAu/n8/6v/XYrq8aTfbvs2AzF441D&#10;bVfh1CqTkcbyGPykMSOMktjRogtobYyO67F85l2twMZ6qMbm+bJwdwIbK1Yto4cBLqBY2y3yxr5k&#10;g3bcc/Ko3M0Zx1GQcgkmqcqy3CrYQrHDK0O2NJjwH3YVs7fnUOH6ADceinmq2N4vm0/ry16/15Ea&#10;xSIILqRtsZRY42jBXcqZPTOTlTjYQM7lJBKghXiRJYVWzbc0bIoYn5AGYjC5xwA65BHzZ3ZHV0Ys&#10;4ZDaqFWRpTuaJSOc/KWGdwH7sEjIK4JBzu2tNrB8sESfcfcI/MO5VVRypwdpKYwMDgIRgAE0lc25&#10;tf6+XUiu471wwmiWZvJV41lZnklbcwUk9NmSQAcYxtwB96JZYo51e0vN1xHJnyZdm37455GQ7F85&#10;6cAHACinuluJHghEayRsImKzDfEy9MlecgI2ST0B+YFTlsr3s00cl5dqG2oY1bDndkbWGD83DHG3&#10;LKJWOScFrtY1j2f9fLUYV+z3LO1lHIvl7dskQCxqDnbgZJK5IJx0LdTjMUjzt+/EEzXG7EDTSI3n&#10;kKMkBurknHIJJfcdxGBa810mZrO4mt1zjyVuC0oYhcKcLuz971PoDnLUWeO2iuIDGscvmgWpQBNp&#10;ClyPl5UBUOOc42ngfNTima07y6f1+Xr5BJ5busLXcZUPG6qqnIiXkM6kEkAHdkk53JuHPyVzG6qt&#10;59px5bRqrR5jIzu3YGE3dP4sYZAOT1sL9mtX+0xS2siBt0cz2/llFQk/eJIHzAKWwQCW6nkQo401&#10;lBQq6t808bLu3JuHmNkBQD0C5+UA9duDXTQ3jf7P4/j0/rsRx2wigWSOUW+wKYt2VRGO9cF8kkgO&#10;xJK89znJMbGBJ5JYdreXIokPl/MBnjLZVsrv43YxhBklcK9ra2igkvYVjDKxSMTLGwctswGfcWyF&#10;LH5gwzknBzT0EtskKwBlZlSKFVyGbPmEMm3ngK3ULnc/zYGSeptzfavf+v618/IZPBBag7oGt1Zc&#10;mFLc/OC2WUt90DgEsBgKBjdt21XubSJI1iu9qsvlwwswPzfKezYOSVHy7hhSVB6gyrFCsbS3duu4&#10;MstxJBGo6ZVHZ8BiB0BzuG8ZwOSJFLaxzRx2/lyTAfL8mxVyo+cA4TaFC8Er0JC550WmhSfL1/r+&#10;vV2a76QNClyzXIUqrl2kn/iXJJDYQAFypB2jBJDZUAliimIyvdXCOd7BWktpGTaXXbn5SPXYWUnK&#10;gY5ypmeCWeSa0l0xpZJfL4yN4yTtXdwAc8hSNoG4YHC1NdXVncSLqav5cYVkkkmYhVz0/eE5+YSE&#10;ZbGTjaoyBRYrn6L8Omz/AB+7Qr2psZZfst9aRhZVXzWkjWSMAH7qYY4x9zPVixPQEhs1w3MqTIvk&#10;xITKmzlFHz7RjkKSoCnbuB6YAFOKxvZzvKsflwyM7LNbkGORVUndlm2EfdyMlF6cZBHktbd28ydZ&#10;N0jRsLnYudh4Bjkc5K7vuEnAbPBbAAVub9P68v8AgIsQaxqMVtNp9vexqvmReYYbgMszBXWPzHZc&#10;EKxbG7JKvzuAwaL/AGfy2lgQ+Ysm7dJJvVsb9vDc5yZNw5BG4nocNe1aJHinC2+2IidyGMkeQhkV&#10;jhWZuWyjNk5TdlRy6a68+V7qSWCXdtS6kW43Jh2ccnc2QuSw3YwN2D8uTpKTktS4wjHWK3/Ha1+/&#10;6fcMmWO2DfvxI0EYRlmw22NnY7vnJ+TL7eFQgHYCwUMVW5VojBP5u0w+VD5absop5J6F9w65Hzlu&#10;QQBtPPskkTYscfzqf7qxclg2w7VUnPGcffJHJyZN3l2uXguBHHIRcqtwUaNlBQqS+fmA+Uf3R/eA&#10;yxcv1X5f1/ViNsXRPmX+8TQ/ugJmJn3nBjRzwxHGHzj5lJ3KRg3wCFbbyyy8CO3iAZTlk27UIz0I&#10;AyGAKbVyMqHIghlm8y5jiRptjBlHXBzG6hW2rkMQucs5wqnDMsllFHd3MMXmsjQtGxXaQEZfliJI&#10;BVem1QNpYnGAAuUDdtei/r+v6s1XlYNBcJs8tt58vKMnQDG3BAJU9OMHBJKsBDPIbe1aJ2bG7iVm&#10;8tXO4Nkh+SARuBKkg8hdgxVhrW7CR6fDp8h8za0Slj1MikZXOzk4xyCxKtkmQUwttLQRMyrcRpt/&#10;fECbKqBvGASGBYqiMVzxtKg0okxcb6f15/nb+mMvEmht1YRpJNLxcPJIXYgk4jYMSADudjnAAB6q&#10;DlqfZVZl+xs26YnEbMGnIGzoPk3lML3BBAPAQtMJ7eWbaZQytK0TWom8yWSQ4JVQSNzHC4yCCQpK&#10;luGINltZyTWDIgeJAzLI5huCpyFO75XVBkEsBuG3pwyn9f1/X+Y+a0bPf+t/6f6qrdGzhtZQ9tIk&#10;cqjCx5/e7twYDIVmQDI+dSDjp0QySSELHZA27NtLyK2Ww4kCrJzuLEPkMWwCYeeSdz1QPbSlrCRW&#10;kVY4oZtzCTeFVRudcODkBs4JUsMAZURWsFpHFJag26tA3/Luu5lfbtkbOBhiqqm5zxu5xhGOmjL9&#10;23XR+vRf1f1fkNvJ57bzpL2/kX7RGXZlOxvmkCRsGx14TL8/KibS2/8Ad1JI0ZS7NtMbGKOxu7WG&#10;N1TbyxTiPcxK4jIx8o5C8VNsFlHtcQxvK5nT97D5csioMtMWCsTsL8sAMs2CVZDSwxQTaOss0uIo&#10;GEi+XlIWjKqWiPBwuFcFQNuzOeQ205UbR5Yq/wDXb/gb/kUZITEkgurRleS42QRKoj85+MYCsP8A&#10;loqhgo7/ACZ7H2LT8bltJLaKSHYzwWu3ZH5xK/N8uU/dZyFZ85yQd1SQQz28q31taXreepWUQwrD&#10;IEVc+Z5keW3HZITjAyyqBtUFoyum6fMv2K78nzbw75vLSNYo2R2VSdy7hmJ5Nh+VXideSQ76RfQ6&#10;VLs/Py+fb+rPoVmkkuoJJTE8KzQrHEPlf5QGcABFAKbujAN90Jt+8pGllijhnlNr5RvEZZBOsgV9&#10;7ZXk75Djo24bjt2gYZqW1S3uWW3s9IjRplFy9uWyS3mAghkGWPynsCFZiGGXUV9QdoW+0OdkKL9n&#10;aa3hdI42UnEIkClUG7zSu3JBTO35AU0Ueh0xjzS5bfL+m9fv/Ep3EdnLdGxjLJI0IjJ3b1QZJcup&#10;jDHdjdgjBHLKo4Ua1v7iUmOGMTLMqrFJGu3aUTKhjkPlh1DAh2iwQWJFy6ku3RrO2sn/AHJkkjkt&#10;VQR425LnJ+Vc9wzKVXYcZZazbZbYXeNPO2bycNAJCsix7GUwuU7gCIhMJtXCgAjjSJ1U5c0b9l6/&#10;f2v1/Pe+fcLYvD5kttGsfmSBZGkzn5QMswGAzlS2UBIZPmDltxLnKS/2a99B9p8ne80swZVOGaNy&#10;XLfMOSc5IDEkhcmtDTEmRo/sN01xJ5PlQxW4SIlhNwAdwPDRBdoHGTJhtmyte68ExaR4YXxdcXn2&#10;eGZo2s4bO83XF3Dt3fJGOpQBRvLbSSoQklgeylRlUvyq9tToni6VGSjN7uyXd9NHr+HS72ZyHmXR&#10;j/tDEkm6TgrcMG2Id453DaAVUgKQFHVm+7WbMylzGlzJJJiM+d5rHY4+bPzdlCxMctjkHOAAt6S0&#10;sLa1WERXB27DL5duWR0LLs2sRuxtCYBUNyoBOFSqscUEvmEyWrPNOizyeSkkK7iyq7Y/1bY5QDLF&#10;mc8BgTKR6tJxV3/XS39enyguBJ++VY33QxmWTyyUZyCpUA8AAZjDEoBnnk7WWjcbnE0c1nJKHZ2Z&#10;ZpN7zPyf4TuyMycgnGfmGcE3hbqnl2JbzGt5h8j2gzHMW+ZNvQMGwMcMN+CFw2KGYYo2nuvJl3Lu&#10;eNUJ+9yvOzKkj5cEEnGSCCFrSJ3UfL9fkVrl5bgCIeZIpkZP9HlIEh4BdQ5C5AfGQAWJA+UcmlMY&#10;piBbKobf5S7VUNncAhYqNrBSVJOOm5cgHAuXipawqs9usiRt5AZDuiaQAkKOoH+sZsc89OcU2Uxi&#10;8YTQM0kTR7mh+Qx7edoJHQryBgE/wsORXRE76crbf1/X9djM2R3MDPErK28pFbmJtspUHj5SQxzt&#10;J6A7GOcgbqkkzJ9oS2tj+72q0nmqWZQMZKrwX4U5APIyTnmr10lrLZNe21vH8jLtaDlG45hyGypC&#10;MNozhVDD5egzLk5s4Y55t8G12iZ3/duSQN2G53HoR1+VewyNono0bS++369N/wCu1ivdQyoTbqud&#10;yqqxxru3jduxwMHpwR12HHUgR3jmKVp0hk83GPmkLMfmGPvbSTgA8dBzzliJ3BaD/RbmP7xlOc8Z&#10;YkOAD0ABJG0cgckvg1HE9sDEscMcbR7JBMd3y8gnP+9x8oxng/NuB6Iq5309yK4uLhSLSBH2orIc&#10;qVJzyw59gvJHQEcjANG9SEvGY/lXaPm4UMNvUDoBlcluOnOORV1o0laTZaSNGV3Mu0/uvlHzfe5I&#10;OctgD5SAeRVCfDRmYou2RhtZs5388HvyDzyevck1tFHbRtfQryxbImaOJtoVctnqMnjnB5xjsRjH&#10;BNQ3RwTEzs+2QDd5nXafXGff0yPrVpigDRmBZPLOJvJ2khcjJXgdcZzxuOc8VVYeW2yaTa27bL79&#10;R35JPJBOBzz77HdT7siu1CNhl2+Y2VjdR13ZxnGMAfy+oqCZQB5nnuvmN8xY/fHPHJHA7fl9ZNq7&#10;vs8a7mXcwGMYwcZ9sYzxnj05xH0A3M27+F1b5RkkEn3/ABxyfWtEdtP3UV/JiOV+6WG1lyfuluSe&#10;PcHvyBio7gCR1iiA2+X138DgnGPc56+vapm+cLFE8m/Odi7uM4AY57/d+oPeoWuJlVUibd/c+bgq&#10;cdePr9c4PpWh2U11K85VtxGSqtgYQYOcZ57f556VXnxMqhYwNox1yPXjt3/X1qwQAoDDOB8obqpB&#10;5+p/xqOWJGLCOJsY2qGzxnvz2zn2yTig7aZXEIyuE+YcozdhnHp0qOVIkLR79jLjnoegz6++P8ak&#10;cyP+7CYZcn5+mcdCP8nt3proZJfKkK7VwC2AccZ459CfbrWiOuJXcF1wbb5W6nb/AJ6d/wCnWo5W&#10;KnM8sfzevIYZ7j/P+LnY7GiXPDDeVPBP09P8+uSJ9pj+ZSc527Qex/Pr+hoOiOxkunlqSFOd3yse&#10;KaEf5cr8oOTUzlhD5ZT5c5Xv2qexJg3Aqu3o2c8+n69/etDZytG5WZAq/f6t8u315pXY8KX9Ae+f&#10;/r/4illyH3IPXce3+f8APSkMe9ygG7jHy0Ah6KSo2hcLkA5FNkxtErPuA5+Ynnt68inCN+uF6dGz&#10;j/8AV/jTcsDyv3fRhQSOJfo317dsdqBDlMlOCOG29f8AOM03yy+Nrg/KSOc5I/OtCe6WS3jimTc8&#10;fCP6j06+v60CcrWsV4nAP70bT2xxz+P4cVHcbZTuGOeWppL7gQflI4O7p1/z/wDqpRvT5vN2nPLd&#10;KCragoU8B+NpGfX8Pf8Az606OR1LRs+f3fPv7/5z/g1FK4PdlyF//V/n+qkbRtVivfb6enT/ADzQ&#10;MI1VmWTp1GfU4/WrkdpAtms4kzltskfTt+Pt9PxFUo2G/GMfN8v+fw/Gp5Lhgn7of+PcdP8AP/1q&#10;pW6mclKWiIxxLu+8pPXb15+v9f8AGtOW+c6UljOu5o1Kqcn5M/09B7k+ucyEJGu7v/EBxz/P8KfI&#10;dxxvB28N1/8A15ojJxuKcFNq/QbgeZ8pycYbjk/rShH34ZAMZHPQdz/n/IWJdpBdtozhtx78cfqK&#10;e6PFlll/DdnP4+/+eDSSL8geXMfllvlX+90Ge3H4/kadu8ollYkA8MvX/wCt0qNUcghWDf3vy75/&#10;z9KUhshdv8WfmHT2x+n4GnygSjdd7ndyz9iw6/5zShB98jv97PI/zzTEIY7gPmLH7p68d/y/rUmQ&#10;qjYvzjjluvGP8/5NUSx5ZSPJeP8A2fmzkH1p8W+Q72I9PXPbHA+v5fnCq7V2Z29+eVz1/wA/Wpog&#10;f9YwygYqu1jxzz1PXp/+vFBjIcu4/vYy23PPQk9+nf8APt171YhdiN8X8RxnqT0I6fX/AD0qGB8o&#10;olVSrYC8Z6Hjr/Lj+lWkLuwR/m/iLbjgc9O/r+fHtQc8mLI525P3un+5wc4/XAA/H1W2mWJmfyt2&#10;Wx97dn/638/zo8tl4MZVc/K+O2CegOfr9Papt4KJsdScZ3DPX8f/AK/NT1MJfDYcqBdyq+OpzJ2/&#10;Xr/nnNJCzSnbGq7jgfd7HPvxxx6cmmFFRtgHU8dwfrntgde3fvTlCzD97/dJXHck8fmOf14qjmlE&#10;mjgK/KbjlsnDN+O3GB07/QdKm3RvHu8td6quegZuuf5H6dqhjYXL4LMTtxndxj888k/X8M5sNbSw&#10;yFJDnC/LsJ5zn7pHX26jnPIoOWfnuTQssa54ZUVhHuywGD0K5GO/YHv2zToGsbd1Qhm3Z8xu4OeR&#10;3yMcHpzkjPFR2kqpJv8AK3MFwrbfl6nkY5OMZ7jPbsbEZYyqs0SlTtPlsx4H+z82Mn34z15yKDjn&#10;1v8A1/X3Drdo5plSO4CbcjIyeMcYPTknPXA456mrDQg5Jk/1bAFgDndzgZOMHg9eR7Gq4nyv7l2Z&#10;FbYSxOTyeT6E4PqDk+nE0MsskqOwUqJB5LlSoU8fMAe+Omc/TrQc8ua9yWOWVJI40O6RY8Kqd224&#10;I79R6Y6dzzVmJk3rDb4Uj5D5mFY5J9+RjA9PwxiG1kczjMcflblDFtwbGTzjjso4B6j853aOIqsi&#10;Z2/Iu5iC7E8dWx9CMe+CajlOapva39f1+ZtapeWdxp0Jsomt5kjCziNXZZCqAB8biFYkZznAGMc/&#10;elHirU7Xw3JollLLtuvmuIR83mMMhSVwBkI5VWwcbsYGaxbpobp1keOSQK6/u9vG3ByTwOo78HJ9&#10;uBp2SX7PJGR++IZg27awABHzHkDrzkkcHoTV8zvc4PqtOUVGSvZ31/rp+hJbm4N/5w+dPM3fI33u&#10;V4UMM56YJGTxx1rRWa3EkhW2VI24m8v5UY5BK4xyoLK2PYck9c+C7ghCywLgRsWEP8Pb8T25yTgD&#10;vgLYtYZ2VFeNt0e1NjJwpB9ApyTnGeoPPHWolEKsb6v+v6/4Y1b+3uJNHtb2GO3MbRiOM+vzYVX4&#10;HzfKOCc4K9FOA1ZoJIvOnCMzMRvaRT8+OrA8t2JxjqOOQWihvLqK3+xzSy+SGw0anPnNgkDb6AE4&#10;IHRsgjJIn0+zWeGeGL/XpIwVW3K0pywbBAUOdwU7ScjI6gc4VI9jgf7uHvbX09G/6v8A0i8lxd29&#10;6s00/wC/Wby2mjmVgzZwMMc5A4yS2CeOn3ZoNRMs0Uz3h+1KQuGYbzvJUOcn5ztKjueMcrsFVdgj&#10;iMUqedHbvxNDNk5IyTnOCGA3ZAHfOPlqysiwoFulleNdspXgkksymTJYNncQMDkktgkDJxOKcY9v&#10;67fjt+gkaW0ouisKsISNsi4ADhF5GDkk4fIwfvHgcuteSBYTLbwTgoyt5gaEKQckLjIG0gsFOdvU&#10;5wMAzyF7dVllnba0jq0EilkKnIAyEB242gDngrwQCA17C7W3M8dmqYR1/eyjO/AGDnlfvlupB4AJ&#10;AG64ji7bv/LT1+/QgSJ7qRsnbuk2N5jBflUgKBnaMjIAxnHHAJG6S08gX/noWkURgt5hEe47dvPQ&#10;ZJIIIORkYOAQeka30h/C7PBHHb38bKyzQt+5uY33L5bR7js2NjYRx8zjcUVawbpZbiRZYo12/L5a&#10;szEFecgkgMQQCNueQDt3HIrSpT5LamVPEe25kla2n5fp56dbNWKrxxp5NurvJl1VQrAeWCSTt3r0&#10;JII4zncOck0y/T/R1aBFdvtHmPtbdhyOAMjknqeoG7n5jVoXBVZt0qK0ignOVkjwS+WXP3t6jGSS&#10;MjK9C0dxcLcI0S29vJuZcvuU5wm0/NwfmxuA+8DuU8E1gdEZS5hgim82GWRCyfNuvFUM3mLgk70O&#10;Pl3ZODkbuW3FSJ9MhkkXbBFJujzLuVgWxngqFBBGSCNvP3WztwwlubxrfTv7LMiKrKjTW8ZURzbV&#10;wHIb5QSeVIAyRnuGDYbaWybyS6xt5j7gy7sttG7cTwcAnOegJ5O3FZzjchycoa6dv8/6uvyLUEFx&#10;JJ9ohbBkjHnfePGzIU5ct9xR25GevKVrWSpM/nyXUcbeZmEG3VV3DAEeHOC2VkUc/wAJA3KuKy4n&#10;tBH5wjXbDMBtuFdlUg4CbeGBYksVUsfmY54AGjZ5jtVtICxkNvIJPNjY7gCcsBj5iCFKrjJA3Ebi&#10;tebiI6HnYjma/Db/AIfy+RpItzp3zy3u5V5nMasYnwpO3bznGGbaWznn5AxxsaLDAhVb+/h3qrLI&#10;MRfvU2tk54IGd7ZB2As2D97GfbRxLfMj2SzBpGMke0v5YAwFQljuyCjYY5JK9Afm0YDIxEjxuULA&#10;sswb58BOwU/MOcnCgnorAbB5NSJ4WIlzRt3W+n9d/wBC7a+dfQrJb3MbbvlXarbBsb5sDI+UEFuA&#10;RjdngHGhbFGg8zZCIfvJDIxOB5ZyNuAA+0kg4/5Z9OzZlkSh/wBIVgwVXZ1YsyFgCHDY6c89l6HD&#10;YNatpO89yIbR7Zi5I3GRlEBxn5d+eeoLEYAyOuc+TiL6nkV76pbf119P+BubunpHDbNbtGP3IPmz&#10;eXt3gNjeVYrg55LbgBnGMEEdRpE1tHb7o7/dHbwfOySbkQA43MACjbgVGMjOCpPBNc3pjxERMyRJ&#10;uJdGkkYNG2MbshgyD5sFmwQu0ttOCei02Wd4Fhb7OrqpPmW77Y1QMTjGQNuTgEdFALdefmMZHTU+&#10;Vx/vaP8Ar+v6R09jJKSvmXMiFmD+WsblpMFSD1JwTu554AIOfmPQ6HLEJd0PklV+ZY45PlAIweFH&#10;+8x92HUAbuVsjJhvNidW/wBZ5LKSMAk4yvO7OR83GQCRzXSaZd+YI8LLJtUBf9HLE4B54AwC2MY7&#10;jvXy2Jp+8fHY6n7p0UcE/KSRxsqgFQ25kPYHOenzD0wCf4RitGwRPNjkDpu+6NzfM5zgDHGOCfxY&#10;nkdMyyRG3Tbj/FtLMvPXnA6AZyDnGNufWtO0yEDImVUEkrkqOg75z/F0yeuMjFeY4+8fLYi+xdii&#10;DREAE9VjjjjA8zocDPuOnIz+OZmdV3POjK2M7mJ4wwzyePxBxkg4I3At84zHBg8xs4b5QTn5Rxtw&#10;M9B7Yzx3kimMBy2xfmzu3HJHXdweuBuxjpzjri5WT0PNd+v9f16FrzXWAh3VuhkeNiQQRjoT29e3&#10;PAAqvIORvlXdubdJI21j2OQx6YB6nkjngU4b1AWKEqNu5iM8dCMbScfhk9PchgCMfJIZQVH3QSww&#10;CccDng42rxnA44z0RnsYxjbVCFcNIz7WwrMxkZtyZxxjjnpgZzw3UnIz7qYxr5TkFF4VmkKhjtHH&#10;HHHPTgDGehzduQk07ShP3nX5eTnqAeen1AAz6ZIrTyQLCryBW8v5cszHOTkdgc5/AHkHoB3UpaHR&#10;S6My7siSUs87bR/F5ZVj2BLZ9iP4ck8YJwaNxHdLbKscG1Y1Kybz+63HPVjx1HYjhsdsHVuxIww0&#10;IYF8MOvcfLnBP1PU/d/3cy8+wJC0ku2Tyo/vuTnpwRjA5x6ggjA43Y647nq0JN2/r/L+tjI1pEZW&#10;LQFpJV8hGaMozsDySOCwBChc7ecgYOc8vq0kKOJJpFmkj27flVRuK7tp3cscEEbQeecHnd0+rxS7&#10;RGxLRnhyDtZ8DliOnOeOCOo+U4rn9RSczNNbzIvl7irRsx27sja+Rx2IxgdM7wTj08JL30fR4B6L&#10;+v6/z+4wNZWyWDztLVts8eyRbsK4O0AbSDzgEBgSSQoXP3iaq6+Le306xTSliuFtt7QmZirMrnoc&#10;DnY+WVFHylyQWLsTckS9t7pfJbcyrny5Jgm9iAVzlcgYxgqVGducZArOg0S81C1um012U2sAYS28&#10;7lghPAYbRnG7ooDAKTgfMV+twPNUvCCvddO259JR5Y8rk9F+umvXyXr93O6hbiKNpzIy+Uy7o48n&#10;ylAABI5ZyuSAwJOeoB5NW6j8maR7edVVZNqtat5cYAUKduf4cbf4iMEOAPmFWr6FmvZVgihDcohh&#10;UDnYFBX127Sc5wQD1wQaRl3I11DcG3WZfNjZS6jaq8MoOcEjoR8209BkMeOtufR0r8q/rt/wRsKy&#10;q+ydI9qtmTcinoMhuZBtbGGHBA3DggFqtoIzds8DjbFDsYmPCmThSWXIw2Q3GTkA4Hc17aVd/lC1&#10;3ReZtWWKNSR83zEcnlT8oPTbgEnOGmg8q3hhKOjRR7TjduzluQuRuAB+bBOcLjB5FedU8y6nN+n9&#10;efT89ixBGyTfYFCs8bNn5gpjcoz5w5xzgld33gGAztNSPLDNMsV7cOyySF1l8sAABwB3zkPgnGCO&#10;fl2nJbZQjzltBcfMsZYy7ThjtGTlmCsPkJONrA4G4MQyPgtxLb5ltGP7tgwbhhtX7x6nCkg44Y9T&#10;kHnhqf1/X9fqcspR5r/8P6/qvxFhjRbdpHfy9rESLFt3BVUYXOD5Y3jOCMfKoznOb6brObfIzbYI&#10;WjVo9oWMrGA6Dk4AwR1UdQCRgmofl5lYKFjcxscN8pyASR8oxgjOVBbOejA3XQu5lEcchZHO5ZmG&#10;5SylTknOcIVxncB/CQuKxlH3rf1/X/DHNUlqk/P+v69CytsYdOV5CFWNmyqxsig7QcjONn8Y4GVJ&#10;/vH5tCOGSR/tU8f/ADzmhO1irj75ZvlBbnnoMZZSc5xTsoTJEs1xtZppBvwCMH5iePlUdxjjAxnk&#10;gHQtlO8I0DRt5WPncAKdvLk46ds/d4AOMZPNKx5laW6J4pLiYQz75GVjvVnUK0g2kttJHcdxjA65&#10;zk2LSFYVaJ7yLKj5l8sMzvx8uGADHuAVyW3ejEo0dn9sVbRJEWbra7SQzIzFvmwehxg5wOSedxNi&#10;KWcvJM9xuZmJWTaAATkj5QSOBkcjnABH3q5akbanm1JdtP69P6/KeJ0e32ukckcbfLG8mT/ECM9c&#10;jaFAOWyM4bFXAxjjXdJIVDqEZv3hYgjHCnvxjBBznBJCgVIZZYGkUxAsu4qizbiFXpgMRkAH5Qcl&#10;vbHNiGISgKkEqxNljGZAe+0KCTye3BDHgZ5GOZv3jhqd3t/X9eZIiwpBJFI8m1V3RkMjZVjz/s8n&#10;n3H4CrVnL800jK025SF27vlIAGc859CcjuCcYFVlkMkewOy/vB84t/lf5dz43cdeflwdwI9Ku/Z2&#10;upRbt9/cqPt2cruAKkqcc4yM5PHQYNTHSSOWo11/rb+tyFUeTFqiSNuZUVrhSGDNg854Az0yvRTg&#10;jGKtaZaQXs7RvcfZ1b5fMkiMYib7yLtBHylsDcW+U/Mfu4Olro0y4gsZ7eBI2bT4ReIsbLGZhGql&#10;hkM0bOQXK9FZnAAGAM/ZNbHAMbbFO4wN0GT6HGevYccc5+XsxVGODxLg2ppdU9H18n69jn9p7SOj&#10;t/W+q/S3qS3l9G1817Giq03yzJxs8wgljzwNyhfl6gjvnBcrCScusr7CuQ2wj+Hk8HHBznqMnnkD&#10;dFDAQJIhIrcDLRxlt3IBJIAOeo57e2KmSLcyzXKRLliMNnCEkLyMHPTAwMAHJ54rz5e9LUyajGNl&#10;6f1/X4l7Q9O/tC5t9OkuY1kaQRSqHxlmbaX3ZJzkAFiT1PQU6aze0mI1GKMMPkdUyoQ/dJGeMghu&#10;wPDZBGCG2U8ltI10WYSchFVRuiwQ2R0Hy4Cjsx444w5pZrl1eW4aRty4bnaSAcnO3ggjBXAPAyM4&#10;pVPYfV7WfPffpbT9Til7R1G+g2NFcEsh6gyDYDt4XB5OdpBA9flOckUWuLdViiyv7wPuXK7G243B&#10;VOeu05PPOOmCZp2hkG1IQNqgbtpQOFz82OoO30wT1GMGo5XSVnmEyqzcBGUc/L1LYPQ5YHpgYJGa&#10;4ZQ5ZaBzOSt/X9f0xzyXUs4WeRQrqqrhRtOMnOeyjIGOmWHPQGSG5e2kDxYRhlY1aNuGB555PTqM&#10;EjrnoBGsIO0vIV3/AC+W67cuc8deOmMkHoTxxlybmRZhjciAMdvzLknqQeefx6EAHOdY8yIly7E0&#10;EiJGJR5YMYU8kY57jBwDnoOSMDqMYmSOORwH2hlkAjPJy2Dj6jgde/UkZqAxTRsyOrFkTEieYqlV&#10;wOeRjGSvGTk9uAKskxL80y7NpO3vvySDjb6DHAycA8nGBoYT8upMrl422SK3l4LyNlS6n+LB9+46&#10;E8DHFSF7ZX/ftubcS37wYK5JIzjr6kZAz7jDUTzDtO2VuvzD5QfbAAI465z34AIpys8TZLFuMqdw&#10;XAGCOOPTPUAYIPTJr2fU5Zdv6/r7iRt0kqIzsqyDarJ8wVlPUDOAAT04PXHQktig8wco0Yzhf4QW&#10;xkDHOR35xgHIJPUSKPeIwG8vgysuwDPGRjPX7uQB24wc0PIfKXy3ZmI+VnzgHGf4vlJ6j2J9c0/U&#10;nyX9f1/W4qvE0scTW8YBXDRsMseAeFB49fu9FHtmVZJJyzzTL8/LLk5/ulif5Y9cjOKjlQI7RwMr&#10;YUBoypJ5wQoJPQccDB+7yOlOREEX2eTdtMeNzcsvt0/MYOenHSlzEva5YiiKHG9lC7gvfHPXPtxn&#10;BHTNTKyCNfIt3VuR077sD+hxxg5A9KrsAoMvlp5Y+7IikFjx0HOOcE+57VYVmJxtxliqbd2Dnp83&#10;fnPfB6Hqak55X3JIIfNuI2kQbZs4CsBsAO3+Wfoe+MimTHcWxhvl253ZAOMj7p5H04HIGDwZl8x4&#10;2GQq7l57MvPb689O/fqYg2Q29zuYY3NICMgkj+HHY54AxzwaqWysYq/MJFEzquH5b7hHYkMN/Ufl&#10;zkZGRzSJ+6XbGhY4ywD/ADHIwOg44C4B6Y6ADFORSbjzMbTtx973ORyOTyP096kv9PvrS6a0vopL&#10;eYMBOvlkFOPunI4POc9QCO3So05uHMk7Lr0/rcrcaptzFIhuV2lQYdrLhmyOevTbuwDz90nnrRch&#10;o9xRVX5izMvUYy3BAB656evqRU5DMysJ22ruYDaNykt931/LBIB6HpFcDJCpI7fMu1SwAbqOcex6&#10;5HOO9D1saU1aRXmSKRXilgVWVnZzIVwARx1IHbHbB64zVWZ181ZknXy1VdrbunLjjPUAEH1Oe3NW&#10;mfc6tyqluGUghVzxw3069weOOsM0cYVY4JT5sXEu64GBklg2QRk4PYZwo9TnanHsdlPszPnjliOz&#10;yyFZuu3gc4989Nucgc8jophlSBYmQx7mbDybidpPBxyMADhdp6e1WLlSC6xyuML8pMYJLD27cZIH&#10;QBTxxmq96ZY8RSHcqyKNzAnJKcdOpIBzt7hvodo6HdT1sVftFvKzCFZFZfLIjLHfzngZ7/L7nKDO&#10;TgVXubd8rDcN5qN80aqyqCC3frxkFchQSeuDVyWaeV96HKhWLbXChS3bPYY7ZzkA9jmlfpCoYiTb&#10;vjJ3MoCgYx3z0Ckdf+WmM7unQkdlP4kl/mVzIHAlyu+MEJvwWPJAU842h/fGNpB4FUm2RW/k56Rq&#10;33Vb92cjcACVwCwORgk8nHRbBcOyoZ5NzrhlCtggNkEnjgkAn077R8pglnMUPyjzF2s6PHN8xwuF&#10;24I5XJ46ZUDjdVxO+nfYqsLknl4URYS21Y9mG4A5JzgBgNoxgFQWH3qZLcSOPtCzqoZQq+XGdzHc&#10;2DuT7wyPugcZyDjIady5uHaKSMtx8sc3y8g4+YMeoB6Z+XA74FaeOSe2hSQOqHd5kzNhmznOMnb9&#10;SV78YHI1i2dcbO1yu5MNwhCpIqybd0CEMiFcHJAPXOM8g7sjaMimGWQ/8tJvMRWTcrAhmUY55Jbj&#10;nOMkg4B5xJLLtG140yzeV5nln5Vyx3IM84w3OAMnvyaSfP2hY5U8lfOQx7WCsV9CSMk7RtK56cc4&#10;GasdMf6/r5kTySxAS2hX5v3casw8wno7DHIGFxyAdxAGCNpUbWjWaKGFWjVHEzAHzOFYDB4BKkhV&#10;LZ4/2sl0lvMjbrSN1bafL/eeYG6kLwM9FIGTk5AB6kRl4nkdY5Yfmcs0r5YhDnBABYDqTgcEheoY&#10;krlZa12/r+vzuRrDIqtHeWjJG23a3lNu+XJ3AEfeAIHQ4CknaOkwdZoVRSqko+5W5JLEBl+gK8Y4&#10;JYEE5JM13elrKzsYSkX2ZxBHJGnzFNxl+YY5AaR24PVskgLiqMzA7IlhiTdv+ZuqlM454zjbt98r&#10;tBILVtyqMtGON56vTX+n8101sRygviHyI2Zj5W6TCMq5GE7YwdgORwRyFyAGNMYrHz3utzKu5XXG&#10;FGAARjPBI+9gZ+UbhlcPuPJiZ03bxGpIjYfKRnBOVHscc8g8LggU8x3Nvtt5JI2ZrhIty5Uoo/iY&#10;8MCdx74GG6HIq492b30X9f1/W5BqCyPcILW3kPlmOPYrFsEBkJUYU4ByQRkZVj0XAz3KKu+JJ9pj&#10;jZTtUgLgHIbaoB3ZwxzyBwGJFWJreIb91unlqxKyACOPAHTc5xtBA5+/xjIwGMcuUmktpAjS7yyq&#10;0hHlMVQ4IB/vZO0ngvjBAO3RHVT5Y2S/r8SGOSxiX+z1i3BlUzq0n3wm5Sy85UbjnJwGO3oQM5t1&#10;Cw86eMb18wLJ9omRYmfqFYF129+RwC+CWZWxcupyr+aX/i3tG0ij5eB91iOgH3uRk4yTwM+YCGSH&#10;dBIoDBSiwk4UDAJx6rnO35lKcYrso+Z3UYu911+f9f8ADeRUJe3Z5lLFQ37t1b1zlQfozZbbtyGw&#10;F3ZFCRNtuwtIYgGKxrtBUyFlONnVg24s3X7pwPvZa5c3Dt5cafu5pBlU8syK7ZOVJ3YwQTjcSSF5&#10;JBBqndzsJMJCruFLN+9fanzHcGJB356BgQMgklc5r1KNO+p61JS/r+vx9etihfzrPITHFCpZWdZZ&#10;lbMnQqfmGDw2DuwfmXGQMNUuIAiMI9vlsvy+YNw2nO0YI5AAycE524wArGtXSjpBv7dNcj3WjTRN&#10;M6/xKjAFVxzkqXwOD+7UAnmsqXyQWks55JNi4b9wPn2nKNtGQS20lRkAhuwDMfWo07RuejRl73Kk&#10;9La9Pv8A6/yqNk/NEBMxjzIgkBAXpjI+4CAc9iTjg4FRO5hbbDJuZotknmTKpf5j8uAQf4R1JyCu&#10;No257K48S/2X8Pv+EJt7CKW2ur6O4eYxlpmZFlXYpIUhTHcqckBgcfNjGORkgupbKS8ZJnjaaONp&#10;VVtn7wkhD8vG5UYhWOcKccqyr318PRoqHs5czau9Nn28zfD1pVeZyjZJ2Wu67+Wulvz0K9s8Ehkh&#10;+0b41iCyNGyruP3QDnc3DfJ1I6EZJw1VBEBujnmZFwJ1VeSoYt1XIDEMfmAYZDHpmpj5nmZln+bz&#10;FDCRhK8m4hiM7iCOAuMYYNj5mGKbc/aJI44BaltkaqzBwGOBj5vm5J7EAsSvRcHOCXQ9GNubff8A&#10;r0+4LuZ2to4VhG6KML9sXD+Y25sFv4g2DgE5OFXBwARXaJd0iCzIZtwVVZQu7ACjknLcLwD04IwS&#10;RIpj3s06NuYMsckcbtuZskLjJBXJ+7/EDjpSZjjgxbTQyEhd0qtwjDB3gdVzxkMuMtjgdC3UuPu7&#10;f1/X9JEceZ3ZoZ9zBn/dhtpkyygjHsoBGRkBR1AAqUJbhCdRQTxsrSebA2GL4P8AeUkEY+bOSOgx&#10;nBhaQRp5Tfusqkkfm43qMA5AGMYAHHJXIxn7wQy7pY2hkmRo1YfeCtljtC7W7gjg7hndjOTTjE0c&#10;W/6/VA7y/wDLmsny/P5jNlmPXIwM5IznJ4Py9QQYmS1jLGW324X9420bxnIUnHI+UqfQA98jEk8s&#10;M2DDGN67pAVUsp3AFeMfe4wM8YBypycmV81Ss6o3AizK3K4I46kYEZ6EAfKAOTm1EqN0tv8AMLRI&#10;GLRJLGrtxuCjuV7kDhSN38sZIAUl/d7Vj2+U4WN412owUEnLHG/jB5IBLck4pjnKeY8gG4MYvNUr&#10;3YL0Xg4Jwc4+Uc8GlkKhmhliIVedjKFCquQWXbhR2xzgZHUbmGiHrzC21w5/fTvcTblxujwu/j74&#10;BzjBbI4wCQMkk06HyjAlrvZ/Lk2Ioy+GDAjABUZOB0PHUk7lxG0cywmS4Rm8xTtCnduODvOPQjCk&#10;qeASwzhqWaR4nUORIschk8obwWA6twd2W2/Q49yTNritfb8P6t+QqRwyRxi0KMzZZpACrmPJ7ngZ&#10;YBsnqQRxnZUq75fmt5c7ctubcA5yOhbp/Dg+wxnHCIZd3z4fy/uov3t2PlKDP588Lu7HCoskliiz&#10;SyLJmPduIJKnrhcEENyy8nOCO9HKS/e2/r+v68pFQXUqwRS5jm6K2GXPZXyQApB6ckncMnbiof3j&#10;lpVDrIP32QASIsbskE54GGyeD/D82CZLiOUWzykFhhg6sxDMeSXCHGMDaGyBjCjpuCuZpWZltk8x&#10;lk5WNl2gDcxY5wTgN8oUdBgHjhOIJ2/r+vxGusk8rQmFOd27y1A3KSBkDsdvHTPyjOamG0FUuonj&#10;3N8qyfuxHjadmev3iB0IJyxwcio3i8o5C7stt2TL98hhtXIXBGAMHpwDnjAVGijnkWSRlCKExtO4&#10;RlhyufRsYULwF74U1ny8pP8AX9fMlXCwLNLFmHzN3mMCqhSANhKDG/GBtGe5xjFTCGSeR1QRgLu8&#10;xmmyysAPoCOhGARy2em4V3h+zIYHlRZbfaGaTczAgFcHkAE7TknOAwwVzzJGhKNO8O4s21+NrM4K&#10;55GOdzZ65ILDggBIsjGXdf1/X+ResWjhnW4/dvE24FGkYtKu7kfKw2ZBGAc43twQcV3X7O/w50j4&#10;p/FzSfA+q+JLHRLHVLyV9U1bUmYQwW6BpZ3KIS7AKjY5A37csu4svA2NvHbuqTQMqx/JM0ci52gn&#10;5wASM4I6/XnPOgutoLH7FYQNHEykyMqsrTAIBk/MARkk4ADDkZUblPRh6lPD4iFSpG6i72726a/r&#10;dHHUlUhUUqaTaaeusdNdUmm/NXV+63X3d+3N+2b+w/4++Ftr8C/2ff2crXS7DS4YZNP8R7YYrgul&#10;zM6vIY98jo4nldUJVt0jkFQAa+M7YFJWmn2xfvA6tMxEaIpILAgHlSQSGB24LfMGIOBZ/NIoSB5C&#10;Y2O3kO/IHKkfL97gnI+XoQPm1bAR3yKjbhM4AX7OB5jeYcFScBSeozxtwSO4HPxFm1TOKkW4KMYq&#10;y1bfzbd/lsui3OfOMdmGbYyWMx1V1Kkkk3ZKyWiSSskltfV206GjYpOzg7Io1I/dqE+b1O1ySAQS&#10;xAAJ+Uj72SN3SvEcmiaBeaDZ20e3VvKFwqW/mZKHzFAK8KMZOSQWCZycOVxLOcSA3KWyLtctahoi&#10;W3YYYAUtgDDN0A4z3wZ4ljjU2bQktEvzbBtQ7dpYDYBkZI+UA4IwvPFfLU61ShJyi7OzX36P/gnz&#10;eIpxre7NXV0/mndetnZ+vXQJHA3WtzdcMJFkaOJvlyD654GQCTnjHUZJs+fKdyBfMVXWPdHibIUb&#10;duPlJJ5IGFHzA4wcNA023czo0OITiPzeoiUKBkDlTlAOcEoPmIbLSLF5Eiyh5I2m+WeRYB8qqzF8&#10;KfvYGQc5PzZGcEVx1I9SZJW1/rvt/XkTf6NK0LWe2SXaWLefGwBYkhTxt+Ukn7q4Cg4XlhqowR3l&#10;itnX948s4ZGXhu5GBjJAYcjPAY/Jms+3DSKsbxMFlTds2p15y4IzwoBHzYC4CryFK2owEISK3yFH&#10;7to127GL8BSV6AAgkYz0LZwp5JRicdb3v6/r/h+pp20TSR73ijU+Yw892zyFZAvbjzMjeCDjcASc&#10;ZfZxRWaeTcTBTDGEZZGUhFAC4yeCBtwc7V4XoCBVWLy2LuJN7HaPM3Aqc5ALbgeoUYwBkEnOACLq&#10;SAXG+FGZWyrqit8i5B3YbDDCtjgDrwARzy1I8p5tTm1X9f1/WhYd4sII7jnzvl2sxJJBXI75yScD&#10;JySR2IkAI8wPGNyyGVFVS4UnBOeRj7zHJI3GQYIyMwQuCWRpV+faGkdWxu6qNxGDlst19jnaMzwO&#10;kjxrFEpKKriNWb7pCgE53AY3jgEH36CuOSOWResGmSRp1LYC4mk5+VcjehyADk88D+HPQ7auWsyS&#10;LsZzJhw0wjhywXPGRuI6Z7kY5GdoNZ8W+XfdZVicyJI6llBJOCOWzwSQOT2GQu0W7YXMrhHk4uI8&#10;M0oC7XPykk4IB/2vuknABHA56kX0OGrHcvo0eS0zLJ+8bAkf5iD1bvkck4/2QBgg7tDRNQn0S+g1&#10;B/3kkM3mQxttePcGyuVOe+CG45wwz0qjbmNIlxIuNxj2/MCDgbQRzu+U5HBznkZ5p8oUJjd91/4S&#10;uA393APPPc9vXpWNKrUo1FUho1qvkebUipx5Xsa+v+MvEXiV1PifVDNts4oPMuDyscS+VGCSeFWJ&#10;QoBAwAOflxWbBBA0WLUbVC57Ydcc+mOnpwT09VJKN5ixrtUoAqZYqxVgVGB06jqACOD2D4sBWMOO&#10;doUxgqM55AAPI4AwOo4xjiqxOKxOMqupXm5Se7erMrcsdNB8oWdyTLIyEgbW/iIIUfMe5YdMYO7g&#10;c4C+QpwLRWyrD5Pux4wcn73pxznt04FIVQsVdlyTu2yMB8ofruz7diOmc96SV5MtG/mfPn5ZCF+p&#10;J2gcY9O2OvXN92R5IJFRrwyGZPmI3LIFVmXqPlHXJOTyCTjIB4ohIj/cpJIyux8z5Vbd97P3R82A&#10;CR2ODj2kaH5JIVRlO0uz7x1JxuUZPTr06Lzz0AEX90rKdpYDfkbeehI9fY9hyMYqYrUObT+vvAmZ&#10;EVCy/NuCjzCqq3BAyCCD9SDnGMc5a6RCOKSOUlY0ADBiMNu5bHOM4A5BIIBB4GZGQ53xKEVVBCKg&#10;G1dvfB/3eAOOh4oWFDI8xTf5f7uPbzhtu4LuGTnJyW7AD3roRKa3G/Z4X+VUjLeWrZCrtAJyP4u5&#10;49cHqKkso/PnjTzVjjx97kg4BKnsG6A9ugGR90NDzwbWaRejHbGxIJ+9jAPYevcE9TkOlto7YIY2&#10;2r5O1v3gO4kkZ4ycdD2B+7/FWyJ5m1a++xJbafdxwSyWcAjWP5fOU7V6uB2yT6dffAqNBCGMbPCi&#10;s6+Wv908DfnOMcnoSAFxyQxFiKNZoijSwxqvzCRicAcYAGOQCT1zyTkEZqXUILD7XI2n3DNa+cVh&#10;eRxuKYUYODyThecADPOODXRGn+75l6f15GftPed/62LPhnw+fEesWunXV+tnFLND9pv7gOVtFZkU&#10;zFQcsACxIB5AYDJqnc2K6bMtuu1oRyG5j3bVJB28EDdggeuf71Nz94ywqiL8pZG5BxjnnIOOPocE&#10;HAAc7MJwZIFYqrEpuznBAO7PrnqcZI/4DXVKphnhVTUPfvdyu9u1tvO5nzTv5f11v06Wt53K7pN5&#10;TRMhYFTt2xbctggdOhA68k4zgc4PUfDXRvh9P4hkm+Kup6haaLFHM7RaRsa5upRbzGJVLo6DdL5S&#10;FnX7pYjG3cvOvEAzxkPujzv/AHbbevQdd35bunQmpimZQQdzbTtTnnn72704Y4JweOOQROFqxpVl&#10;NxUrdHt8/wDI1hWdGpGaSdmnZq6dmnZrs+vkLfeQmosYIGZPMIUyEbmBb0Ofm69yMluxIqtGlqbZ&#10;SkG0zYZWeQ5dW6nLdTkjJPY44JzUgLQ/OfMUMuRtYt5h5wO5zgFjn09MZUQhgsq7uZMx7R8xAzhT&#10;6bvTj2+Xqpe9JsyXuxGG5jfEkxKlsSblZQx3EDv3G3sce2QppbZUJV1ZfL++CpGCO4yOuCvB6+ud&#10;oy/YttbL5kbKuNrEKwPA69M5x6DqoBwTQDCcpOergMygcfLw3CknjGCSRxjA61HKF9NBwWVAqJI/&#10;zQhWKNjc3sBnjkfKeMnp6qQZi0cCw/NuYLtHqSvp15x2PXoMlWRlkzIvmKfmX9yOOMZwNuM9Oc5B&#10;9+E2AyDMquo53Zxg5Az068Z+UjOSRwQK0+yZj5JY/MyXCKX3Ljdgd8ng/N275IbrihpT5e9Xby1y&#10;uJHYBscZHIHBOCcng9O1NjwkikFt2dqsrFnJyo9s56Dg5wQe9L5Zb962zIG1V3/d6ryRjuSOvPqB&#10;k0CtFChYoE2SpyFP7tvlOevzDGcc9sEZz6kOnu08xhIirkKZI412qo68hs9QQAO2Md8VGHj+QIGb&#10;KMVaZWVJF+9gHIxn1wOc9MjLg7KUO0qowdyg8qNwHGM44HHTpkitY/DYVu40wN842bsHLLLGDhs5&#10;AbOFyMn0GT6VJcRRrIvmOqrIwVfNPzDOeGz82eT2GAc89o5S3l/u9vCYRtu8BuAMkf8A18gcehW4&#10;X7OnnQyyN0jXcSGbJXnjk4JHrgk1dkGt0LCUCCV9oCsFbcrblbIAwoBxj6c8DK4BLfLSXEMlsqtt&#10;2qWAJGCQCQegx6/xc8Z4dEC7753VV2fKWYbcdeBxznngn8+gjLIGVAGZicjdnHOf4sdl4A447/Ma&#10;EAq7VPmyBI2WPq+1cbhwoHp0z0wMDHWmSxXG7bIzMyMF27gpJx93nr1PJBHz8Z4Jd+8ldp2b5WUr&#10;5i4btkemB17bccdhldj7cnbtkUrCr5JUjhSQ3Qcj7xB9SCDXREBkrKCyxlflwP3eQQmVPIJ2ng8+&#10;zDO3k03csknlXEkQk2KcMAMEsAe4IGemRnHcdaDG5DQrKvAIaTaqliBjnqAB8xGcH0BBGXSzuRud&#10;WG1tpXcT1APr0IAx05PQ8YOUpDYFmaVY0QFpNwX5SrHJ64Yjk/7X0BqNmSTaACIdn7sdCFAwRtxk&#10;cbe3GPYAOLPDvjnZnRM7gv3s9cDGBnn0OS3uxJLDN+8lYxs2Nqv5n3GA6jOMg52jPGRngYw1HQtb&#10;/wBf1/XW5WYbWXdP5bKcsHQZ3jaFH04B+meRioZf3UjPJMFVf9kB8D5hzwuM/NvOMcck81ZIJChi&#10;zMvHlzN/FnH3eCMAcZ44+pqu4UOI45SxO5Y8R/xbfmIJwCc+hPoAQSBrGJvBlZkhSVYZIsybmRtp&#10;AO89AcAAHbn5c/icHMeFAjW2b5c5HC/eA2gkfLgf98kHgED708gle2kMkUYSRdgja4Kb8A8cdCVH&#10;JPUryBkYrLKC3yRK2I0EjFnOM9T855JzyWC444xnFcp1R/rsI7ygEQzqrrGVjaTAVVHGc5HoVwMb&#10;QB3AyyQyNdFSrNGuU8uRAd69Oo6HqMckAYOOdz0mMoW3lXbGEBMkaso+ZWU9ecEYzyOByPvZilcP&#10;HuEJ4dS2Gbc7AcAKT0zkgEDCn1HM8vU2S96xEq7DGwmijmyoDcYxg/IVzkKB6Z5wTnvDIZI5Gld3&#10;kPlN5a+Wpdec7jzjAA6HHORgZqa3ErvCIZpJHCKOibdufukYBA47crk5PWoVVmEZdzGoXCnyxkMM&#10;ZAXHbALY3EcdMkGlodEfi1Gxxtb3GAvksAWK5ChNu5h6cAgjg9E9+IrtYGhU3DeWWhYFfKRcLk/M&#10;c45LEgtnBPHBwaextl3GOQRtzIxkjB+QICM4G3OAcjkcsONo2o32hf30csZLf6rb94Ac8HnOQh+9&#10;gHkE8qDcfeNY73/r+v0RFLJNNMxi+aRhtYrNliykNnJzhQ2DzleGGc4xXY744yy/u4djSeWflGAC&#10;F4ywwilc/Q9ytSCGKJAkcrN8haTzXG4MTn5gGGcMefUjk85rRsTpC28z3dpLPfzbhZ7bkpFH8xJe&#10;Qg/M3BVcEY8xXJYqc6xp8xrzRp/1/X/AMhGtoSFaDM3mBTCFKgk7yFBK5BO0n1zuHfNNeO1tpm/c&#10;xM21mKyEKS5I2svJbAYYyMYPc81MJi7yRKr+WqlXtrdflfgbQBk8Mp4zjPPcDaySGIpEJVZoWhka&#10;RY3yEUZGQ/zYydr7SDkNg8Gs5K2hr+v9f8N+Yy3EGwfaHRm3Yj2yD5D1bH99jnoCACT3wKsQ3lxB&#10;HJG12yHbkzLhVj2scjOzO4dMAq33h1Jw3yiZ3jaTyhuKtGzOqN1yoIBGCTk9eVIyBipFW5haETKy&#10;yR7laOY7f3pPzluScfKcdBjnoRux8yJOMt/6/r+uokC28jA26L87rK0hYbCxAbcTx6gjI75yTuw6&#10;KUuHundpFbAEisyvGGIB75bo/rjbknacBFWQTbg7Fty7lb94u7PUY5LcsuFIzkEgAgm1tlSZ43zu&#10;VmCtjcRlxjB7cgKMYHOSABuMGcpf1/X9fLQakdxHEZLYtx80yxg8Bip45weck8YPGQOMOhs444d0&#10;UayhZNshXHygLwT6ZIyM8c89qE3skpcFlkXEyFVG0gjPXHBxkYzjsc4pxVJGbzs7SpCyRtx2G4fj&#10;kgAAAD5c9KVzNyl/X9f15jgu+2WFAkqBWK+TCF6npxkqTtx8xz8uMZUkSKk0AIin2neDuwF28c5J&#10;OeuFGDnC4B6kMuQ5DQvIv+rYHy1OxM8ADcCTyTgA5+T58nmrLoztIPMZVWTc0cLAAgtnJOOpPB+o&#10;bgYIZjKX4i2slnFNGZLeOaFpFWOFo2VWTqU65KkHO4AMDnBB4qS+uZbyWS+vLZV+0TSNJGF4jVm3&#10;BQuCACARxz6c4FKlrL9mZ5FVVVlDMyttXk5AUZzn5sBv9onopqGMEOEXnzPlZcDcdvAckAgLu6en&#10;GO+63J8tjG6l8v6/r8RBBiXF3dLC0bEsrON6KDyxHbnILDueh4JhVB5YkhcortGFj2kbCGUgcYJP&#10;IxjnpyOd9nyYI/JiiEbAMPIkXzNrR4PGSeTjHBxgcfNngmjZY9yyfL5I3FclXUtkjJ6D5yMHaMcl&#10;gAWErUqM/wCv6/r8SB9qvDcr/rAzCDzIgxUnryoyBtx2GeOigZRXxJ5S3Hl5ZVWNcBlJVjwAMMOn&#10;CnPIBySKcuz7KRNudWk2tnohI6DHC4/H5s8bnwoVMRDrKy7ZFV41Xc2w8hcYHHyjpk9c5zxtGJXk&#10;R27iWdZ2TaSyhvMZvnOSdqsrZ2kngnOc5Bz0IJQsSrI7SbZPmjUFlUnBLYzjj5jjHQcsQCFkLTMS&#10;xb93IG3M4A2kgZwp+bIBY/NkeoJC1HcOw3SW+1XC5Xbydw4Xdxj+8ADz7Ag50K+IjeedGWETxtIy&#10;ZZvODD72N/XBJ4A527gAV44aLSbT927bCnlgFWkXBU9iTwMttAzyMMu5sA1I+5N0BdlUx4Xyy+Ii&#10;SSvAByV29wBt5IYEtUcMQm8mdYPl8xi/+j43hTjHJ+U5z6Ehs854XLc0W39eo13hCx5VseZiRmXY&#10;fl3DlOo4ySDyOd3XFMJQWjO7K6MuGZcjAxlRnng5I4BYfMBz8oeWnnh+0W0rJtDeS0YDNICcqVDd&#10;TjOB1G7adp+enT29ksSyy3CNIxYM6uyqFwjBegOffAwXGcthRZflr/X9dPuK6WeXZ/tG4bVbI5z2&#10;wB97acgjGSSzbSxKimyrElwXlKq23ZIJgNyKS75OM9R0B7N949C5YQlnMLmzKqjHcixt8/y5LHGT&#10;g8YU4HAJwWIps0gc/LZRtPuRfMkkXcGZvvZDYGc89cHjBycUrGibvv8A1oQ/ZxFG0zy7o4whZo8Z&#10;DbSc4BIGCSRjJ2gDdnJZk8fkrLcT3Ef7mPLSbkwCyDLFUPy5/vZAJK4PyjdO0E8yMbYM207QxG1i&#10;CvyDaFG3sckDpwSDhmPhnklUNIZGbbCsLbgzEqw2ryDnPAIIKgZIzkNVJ/1/X9fIikzsEUwiRSoT&#10;cyhmjHI+VDtIJYlt+MZ7E5BjIkUsYpMMsnzLNhHjxtxyfl53diOHY8nkWNzpGvyKvmBIgzMqs24A&#10;Y2o3Ytnb6HAqBoluI7dIplKg/JHjiQb938YJOeBuUgZYgnHBpGkf6/r+vzvA8QiXKtG7bRHiIrlt&#10;o+YqMgMOcHOCARnGMBA0wjaP7Kn38yCRVwnJKiTIIx/AckhSvXAYrJLEYnbdOxVWV5I44c5wu4xg&#10;jKkAt3wck88sSx/LiIt5laXEgj+Zl/e52KApAHVRxzxweOAXY2i+bz/r+vL8SNore1WK4Maqvkr5&#10;izNtx/cHU7eDgscFTypJOBFGyxKDNJtVZt8jDo21A2NpA54PrnbkYFPkILsuFG5gF86RgqeZjnHT&#10;ggFt2eQMk52BWiWdmeNIj56Zmm3FRt8v5DjPTcOvKgsepJ2uMTRef9f1/SGLDhmJbEcchEinG1Sc&#10;7uegwF2MOuW+YjjCqbmaV4poZWkVolUXDkks2ADITt3EkDplcDBY4xT7ghp0t1KhiuyNW+ZmBQcc&#10;Y98gEAFSoYFUzWdo7rLKzRu8LOqxyGQxIcktgn5gFGSeCTjucmralRvLX+l/Wv8AW8A+wvJ9nzGy&#10;rKoa2jjZBlgFwCp2gkJjIC/KF64XY5llaf7PLLHGyMWU/Lks4wNu1tjEE8jHZjyWwtm4a6aWZYPl&#10;24by1k+YZbO09+VQbvm54C8j5q0koDLDN5mGR2wVUdQ2wJjKh+pxngspJO3YbRtFyl/V+g2IW95C&#10;AiLhYy/meXIcRr/rFVMlg3mRYDMOrN14zTkLL5ky7I42G/yzIWaPBJ4J4OORg/NuBzg7g1sJL5jX&#10;J6JtMzLlmBABzkHdjgg4zzgZzuIbNBMF8lwzSIsfkqzkIcgfLlQi4xIUI6qOVwASb8jaMuV7/wBf&#10;1v8Aet7FC4i3zm28pY2aPB80quSwPyYJHucDLtngtgAzWz2s8uYbjy22lXkVVLnLfwcAlgDwu3JP&#10;ADZBA8TwMDny4fs6FvMwpbOB8+9hhRwcbTn58AgimsVlOHijK+UVWRlGx9rMccglsZUcgFnAwSKq&#10;Bu/ej/Xz/r+lDqcSSaiuVRlkBMMkki/OAACC2SrOCCu4DbkEhWBLBgt97FVS1+biRZEDYmIIYjbg&#10;AkjHQNuVhj5SKk8yWeGSedT5e0NCy5jMa4TOMjBTlsFs7flBGcZhmS3O5z5eTMqGTyflGPlVB5XI&#10;4Kgc/wDLPAPLZ0cWaxvypfLv/X+e25A8rPH5tvcyQzRrujIUrJHsIIcs2R/GG5JYZY8jJpA1hDdM&#10;krPu3fvI52/eKuwcHBGADwJDgDO7gRne+3lMMiyLt/ct/wAtFMe9CCGJUkjgBu3OTyQoyyTMSsYl&#10;mWNlZoYfM3JHHyBktlWBA5C8n1JC4m0rm67f1/X9b7wQSCCXzd0MSouxY43EZjBJIXLkFcnecqD8&#10;rEjgsQsyNYGS1KDy7eNS37oDBPIlBLZQnPKlcAMynG7BlE32UyyPFLJJJtfeQFZQxGW+Y4wQoUHG&#10;7kAfMWqMQ/ZXV4rVVKuqwQrI5GCM+V8jHPJOcEDO8Akbar1NOa7v/T2/z3/y1mtYJLq4+zmyZmeZ&#10;gzrIuHdtmQ5wfmGeG3EFCykdCYZxbxowjk8weWGWb5CML9302lWG5Qx3DAUZLAsQlYAsask0K/uW&#10;2q8rOhxlyoILEHJ52jJfgsMhGnnidpJtse1WYqWBbb8o28/MxyNqkZ+ZucLgilYEnzf1/X9elnxp&#10;DC00YYf6Mo8i4WUYt5MdD5bDDdecgEnjOUSmRII5FaW1VfLKeY6wmHb82SOW+RRhckkgcZ+bGUub&#10;W4lljR9sMqK2wxSHECbmB4PLHLMMgDO/djqabdlJ4vvKzSJlGWUnyx8wREUtuI4yq4O1ioYqS2WU&#10;tev9f8H+ujbLa5Z1t5VkdBPNGyyWyiPavIXLZZVZQcBclt2epOaXe8k6ylNsrRhvtEZEflrnjlk7&#10;4cA4JU8gAkIWpK0Unny3GfOwsm1gyhc52lkUKwOVBbnnftXcoqSLK7Xn2Qxqp3Rs58pMgZ+b7p5c&#10;E7vvbBtyGwI67Fuyd7f1/l+HyI7eEgKUudsSxgfu5AxjXdtIAMgZT8xVQwYEruIxjA1rPdGGOSX7&#10;0YaFbdFmYrjGflL4Ujgg528AZ2sA0RmONTK6uNzS3EgXLs3zMST13AnaAhH3SVLDipGyNwBZGCbN&#10;qxM7cYITAyxLP5mFBDAggjClBViuaXNo/wAP61+X3XGzPBczB5bVWkljQxRtv2yKQgaNdpGAUYAB&#10;V3AOBxwXfe/aHu5orrUB5jNGytcFW8hS4bdk5OOFLOvA8vnPzEPZVMEllKscMc0+2SNTGy7l3s44&#10;LZJ3FfkAPyFTvyQSB3lLLHcxJ5yohmVsfPs++QTlSdu0YGfkGFUjJCL216L59v8Ag6at+hXsoYZd&#10;1wkUeyTD/vomykZjw2FI4cBdoyGzsHABAMn7ydShTy45G2XUsal0djg7lVFBA3ISVx1A65BV1psu&#10;m8q7Wb7VDKG8lIdyxIGyEBIBIyH4ZsY6HcAFV7iPZHNbs08YVU8zy8bFHAJGdxbkZxn7xwWVdorq&#10;OUnzW/r/AC9Ol9hkz/boJkgtzDF8xjeRzlR/ACN2f4DhjwGUqMn5aGlguEJuZFeQTurQxyxr5BbB&#10;CsTt2IQgXOEONxGMKodGlxHc77q4kMlvcMWkEa8DO7gqN33VjwFGzcgU/MRlx3Kws/tTQNkmNl3s&#10;JH2rwp3fdLFgFDE443LkCp5RXW3z6/8AD9iu0UWJP3Pn481Ea4/eISqvt3ZHUSAcMchQMDJDUKJW&#10;dWuYpd0+GzHhHy2FEm1i4AKBxnBwAPlTby+GG9Mht3n2rJIHty0i4eMgr13En7gzkgoOSMbRTDBf&#10;Wm66ZGGxWd5vJP74HLFCoAz8wBK4JyC33VLVVi762uv6/rVfoQwTwXQjuIYstIrzQsu9PMRkUEgS&#10;LuI6dM/KjAj5slkMW9obxLNkMWJbdpLpvMmJkDYIddvJ8tvmBYHcD1IEl7iUxxCZpPMBMkzzq0W7&#10;ZtXJwcpghgWzkRhiGXl0ltRt8qREN5NcbbWG4tjFK52qSTt3EA5XKEb8s4Bdiqi0lojVNf1fz7W+&#10;d7aXZXvIltFhtltzJK3MscbKvm8yPhyC29sxtgdHKsM8sWjgtDdLNBdSh/Os/OZbViDcbPLRvmAZ&#10;tpkUHABBEaZO8NmRL6JIVa0jaWyjgynl+cVfKJtZFUq33E6g4wXJIVcUhsXFsLaG2laFZcRyCEgL&#10;tOBIZTjcxXeuV2gBeAECsbszdSlFa6Pv+Pyez/W9ihdPA9jJdXFy0kaOGiMyiNuPmKRkq4Q7DGu1&#10;SAypuVW2iodTlTS5WtLae4jCzN/ZrSM+ZpI1URlzuRARyoYBWCBR8p5q4YbuV31YFbou3mzOhTy4&#10;k3ACI4/dlmSYLgo2ecDqBVm1Py4o7i5Wa4eOzikmnlX95IrMShaRQQSd69SSGwrbgZGOsTrp6v3d&#10;e689PLa/e177LQr3UOnKyie4jNnEJzFD5YaSB/LYhApTblSFYqQCRt3FBVO7nsba04SziWSRSrwy&#10;eWm8jOWHAc58t8DbuCqOWQitBluPl+zWkcPlW7r5rK3J2fOzKw5VVIk27QCXPDBcLBJItpD8urXR&#10;aa4iN0rAjIDHcuSxbcoAUud43ZClnjRhpE6qctt/6fkn9/5amdNFFGWuLSK3kjbagZblX/dbJCsb&#10;bxggB4iAdqgRY2j7wdc+IJZLr+0rvVJxNA0a2fmXKSSb2WLYoZ0GMGMfMFAw0ZwqhSWfZLydWQwL&#10;F+4dolfD4V3PJYknefNLYY4I25DMxU1Y2uruVtTCrJNLO7xym5Zm3ZXYWDHbgjauWXOWXd833umB&#10;3RhTk+aVnbS/9aWaW6v8ytdy29hZMstiRmFv9FSQxlWChUyvl5JK4B3AAkghRuULWmXU7iXzXuY5&#10;FjkA3fZ2DBixLBRux8qhV6AqkZHyhRSzQRlWs9Nl2KYQfL3Mp8zcw3DghC4437dqldvBJFQT2sW2&#10;R4oImczRpG1v8+/gkkR5Zl4YPnC4xjG5QTXL7x6dOMY+vn8u+2nbcpzBHeEwRfdaNEjYbfMx8uCE&#10;XDFGO3KDpkcE7jSnkeNWExh7uJJV4gwcSYTO3kjIVRg7B1zldCdbqe1a3szIrPIRNILgySRsfMXO&#10;5eemUGQcHjPIL07qNrG6mghj8htrCSOQsvkjIBGfv4+ZVUqWwE4Lt8w2ij0KTV7f1/X/AA3ZFWeW&#10;3+2tGit9l8z90ZAEaSINnYWUY3D5vmX7u/OMnFV3YpIovgVRXCbo43DFsHAQbCMfN1Gf4hk7gRag&#10;WJY2mmvY5UWQfNt3EbkI85h1JVvQglgckgDNOe1s7I7ZoGm/c/vYuREeSwyQVKkjLEZb5gARkbRs&#10;kdtPlvy6/wBf1+VyndrunW6KfKkYAO7hQSSN3Q5yNu3tksTwcV7sLaNNtuFWQs+2fG1sqzZOwAMC&#10;NpPYKCc53gG3cJcQb4HuPM2hvLVLgHce5VQ444Iw3UjkAkA0Z40lZZisn7wghGjGCm07cngtkKGL&#10;A/NhsjPJ2iehSd/6/r/LoQX6RLYtJMf3hkYSSNIrb8DJbqMHJ46hiV2kbTuoySJNcMqTHagw3mMR&#10;GmWwc46gAjJz/d5GPm0tQs72CFZjaNkpIVkkfCleciMoApH3ck936BRxn7LVZWLXLJtb947NjI5P&#10;Q4IByq9c/LkjjFdETtoyXLe9/Qq3bSSIqPDJbsxCupXHbvnB3HJJA+ucZzTuWjjlc3ExkG7LIG3F&#10;CT13BdvJOOehbBBq1ITL80UOx+fMaNQSh9QSOAdwI9ycEAVXmS6YFkCxAkiSSNf4iMA47ZGeABy2&#10;MfdraJ6NOy3/AK/MqyP+68zMI8thujTI2HsPm+mRkn39KqzRRE4V1jX+Ha3JViT68EEZxnPA7dLR&#10;jVNsnlh1Me3cys2VwOeucY9OhYcjBxXCv8rSXCt8u/8Aed+evUcjaeO+DjnbW0Ud0HbYhn8yGIA3&#10;bcEfMyk78YHrjj68Dp6mvJtjVlMnyiPODH9PfOT+fNTyRsm4OFY9RhQzcHjHPX144HseFKGKBpWi&#10;yPLB3Zxgd8A9c5wDnr0PBxokdcJKNtSnMuwbJP4Cdivx7ZwR3wOuMfhUeY5ZsRL74K/eOenuD7/p&#10;jma54BLNuZuWZWIVTt//AFHr064qm2wvzANxXdgtwMdep6fr9OMXE7qXvIbsjijJklVdo3ZCkE+x&#10;OP8APTnpUMjNv8tGXHG5hjJU8gY+narEqIU5J5XKsGzg7e/vn35yMZ7wNAREH6Ifu88kd/8APFXY&#10;7oFeX5/3gHL7gNq5xxz0+o//AFEUyaLcu8xksDtbnpx371JLMcfLnCrjk56j09sZ+v5UwuysBJHt&#10;j287Wwf89P8APQOqBAH27VVm3bicM2P07f8A6vaq/G4bxmNeD8wwv0znv7Y9O1WGC+WMDH8XIP8A&#10;n8/b6VFKsyL5hTcmMlSzYH0/H0qkjoiZ0ERacCRdyn+Ld1/zz+VbKWljamRSzGJl/dyJjcOcjIPf&#10;A55/Gsm2yjB3Tjvjn3/z/wDXqeW5LLsI6t9SO34d/wD69aJhUjKUlZkNwmJtmwFf73vTUA3bSnfr&#10;69/84pQW5fd7ZP8An/J9qQZVsq204xt9aktdhzhuA24L9OnP+fwqa10m4n23PzLDyFkKkqe/Hr/T&#10;jNQp1WMNu49Tzx1rvPA/ix/D/g3UtC1DbPpuoSiRIJuqzKCvmgj7pCMy55DbuQcAr1YSjSrVGqjs&#10;rPXfXp8mcWOxNbC0OalHmd0rXto3rbfVLX5HEzRrDHsBO5W+9n0qu5HygMv5n1x0/wA/zqxqcsbX&#10;DCFmEfO3J5x6/lj86hMXmhQ3OOfvdfrXPL4jqpv3U2NIKseMqy5bP/1qdhmO0ryvP3v8/wD1qcpj&#10;Xc+V+b73+R/kUqliAWDfh9OtSaXEjSV+Nq9gSxwA2P8AP5UKrxyEOpyR8x7jtwP84ruvhlp3w/1f&#10;wtrGmeK1mtdSVVn0nUlc+XlUkzbyL6OxQiQcoVwQVcsnG6lbm3uXhZV+VyBtI+nXP+OfXAq5R5Yp&#10;nPTxEaleVJJ3jb537EJQou5v19P8/r+jZFIYyI21f4d3Pb/P+eKkjwq7Uc4z/CBz/jTT8r4YZ/r7&#10;/wCeKg2uERQt+7TCnhVXK/y6/nQWfCuCeeMMOpPb/PSm7hI2O/Tco7Y75qQxE7ip3KFAH+f89KBg&#10;FXrs+pXsvrSxkdGbtn5v8/y9qDErfvQvO3IVW685x/nPb0pRDtbzUC/y4q0ISUHfyBt6e3+en5dq&#10;UYKhwvfv/X1pF3MvHzFh15+tSqsQt2uOjKenrx647+/X6UwGxxjp8uF4+6P5U5A8reb975vm3dP8&#10;5pAqhdu0N/exwRUqNLEODnKjtjA+nHr/AF5oJkDL5S/I3y9Wj4wTj/PvVi337FVP+WmNuW5z1zkH&#10;/wDX+FRY3DlNp2/dLD09P5/X8afbIxbcRx/FnHzDH8/bmgxkyTHk8NGeh4OeOnftx/OlErMm1tzf&#10;Mwzu49/r+Wainl/fNN5u087voD06/wBKsWeXiAZei9zngL1/Dnke1BnJWjcnt45Josxpu6DcW+7+&#10;H+Tx7UqiOT91IfK6FN3OPrwfWi0kNvdLviWRNyjZuxxzjkHg+n+QSQB222rbkY8SNwW9OCTjjtn9&#10;KDll8RJsSVGYlWzx8rdRxz0689cflzUwtkVVyPl3Nu3EAjnB/wDre/HpUdrA8tv5rRrt3Yd92cHA&#10;ODj1GOPX34pyuCnlRjaHBJOcD2/Hr69cDOMVVu5hN32JIwBKsaxlTtHIz0BOOg4/T+lXLiaQz7Wk&#10;+6uV3Nwue3Oe/wA3p39arwKmA1vKoGzEwz/D0Hr0wO2fXgZprNIyqmNv7vow+Xr1x/T2okcU1zSJ&#10;o5vkAjkLBgquu/HXGPpnJ9+p+tia5dl8wlugO1ccckZOe2P6575q2WJHWCUkneMFVGST6H+LjHB4&#10;9MZzVmKE7GDfLIqsdrbdpAAyO/YA5IPPPHWpOaooqRKltvSOVyQ3Jb5lOwHpz1HOTjjHA9hagEX2&#10;XJUxS7mLM2OQPULk53Z4PGAOuBVTz3eHy4ZF+YAKrNuH3QPftnDdemBg1ITFcBQIl3Y+UyEfMDxu&#10;OOnOOMnHb1pbHNJSa1LccQMLSMWkRmPCybe2MZA4wPc8cDrzIDNKVjYspU5VdxG07enOMduRyPQb&#10;QaqhGXEw8z+E/Pg4XGc4z0zux0zjk9cXIYWj+W4iBby9yw4w23sMjjk7uOQBxkngK/Mc8rR1JjbT&#10;3jGNYfmhXPytyewILHAyDnd169OcXrOa0ltZxcxeY+7fa3EEXTA5BGcFT8uQcnOMZAbMPh9rGz1C&#10;Ga5haaGST99GnyGYcZjz82G54wGHA+RgSDs+MtN0+DUfs+j6pJqNu0YeB549r7SF27hk7SF2g4OC&#10;2MAgA1006V6TqXWmlvU82tWtVVJ311T16b/07XTtrrbFVhHcOhZfmbO47mBO5scYJ5IxweRjPdal&#10;tYXUxykuY5Nr7QoIYBsAduy+/JxzuNV5IRHAyO6sqxnaI2DBumeOh6HGTyB0GVFWl8rdHFK5tZGO&#10;VX5lwxO0kY5zgDnvyCRgVgy5fDp/X9fgW7YStIzmdPMaLLl/vMSAR1IwcD5gB82QBkMMXYFmshJB&#10;ZKVDK27KYZhtLAcDK4ALYGCcj0GM+wAiHkzD5fKkaNRjYr+WT1PtkH0xyARtq1AUuZo7e5Tb82Yy&#10;jncN3IC4I3rkZ46nBGNx24yRwVV06f1/Xl06FiRJdkjy/eWXHmbgOfn6D5Sxz1+7gEZHIAvwmWRV&#10;ntpPLZVO4MobCqWclhkHkYQfeBK4BICM1HT/AD0vI3adpFWTc8i4UyY5AGcgk7h0/il68jOgbQvG&#10;iuyKsaiTYpbYqbn3DcMFtuW/2QS/LZweeRx1mou39fd/SFmW4bTleT5VjkdRHPt4OMZ4A+YFQMEk&#10;hcgEqG2ttgIo0igjCLwFVicjPOfvfLuCn5jjrjJ4ZZHY277mmUJJ8nyzlScfN8owSuGBDKcAdB1y&#10;YYjbWqtayXMcEybl23Ew3JJuCnv3wzFs8ZIGQCaDGN+Wy/r+uv8ASJrqcTzx2V9cxzR7t0kkkvlx&#10;r1BBYANhljX59gHJOBuJJqSJIYZRbrHJuG5QpXLIu1EOVOTxzgk5Uk4YFmbEEtZmae1SN1YO8jPu&#10;eJ8AhQhUDjp1AYdCPlAbaFLVvKF0sOLYLM0YXPBJ64HOGAHYcZIHLHM+pKjbWPT7tfT+thrQCzDX&#10;MMqqFZgVmUfIM44zuYMcckAld+M8OVjeAZcecAsaqjSNG+5nOG3AFTnjJC8A7d23IJqxGpht2lCS&#10;RrGwEc3luu4LuXd34KNtyOMgZHBao7O3s/KlRbtY5I1VV2wCQGMZOMZOACFIX03ZAximo3NOa123&#10;t5f8Pt/w5XbT9Wtobc3RZfMxcQtIUZyfuEo3QjO/OCRuiIyDyVUedDGJGaKNslukbnYoyCQC2Mbi&#10;CBnG3dxjGjBqp0/Sx4YezS4t2kUxs0A3KzMoYjILByFVRzjBBIYMGGabgCBXSdmWTfJ9onULuZs8&#10;t97nDMSMlj8o4BNKS5dioSqVL8y66W6rp6P11ubUl1dLbq8NhDGYLdY0VkxviB67ivzYXjpuHzKO&#10;iLVqyjlllZUdVkVm8yRY3zuIwW2L99slyMHAYMASu2se1tZwrTXMiNG0h+bdvaPCkbSp2kcAjcSN&#10;pBYBhgnW0udCVBi3RrGqb1U/KEG3ep+ZcBfkyCCx5YAfKfNrK559eCjFqP8AXr+Pn3VjZ0eN7i5N&#10;tJZGCKG1DNDGQqorbVxhSSMj5i2WwFycs+au2OLqZfsTSeY0gHyxsIxk4x82ASQGwgB4Y4JwCtSN&#10;wXjukvLhvOcsrrGx+QjKhHLbyd5PUEnnBUqd11HkF0k9zdzbW4kuBII2B3fMqAADBwm7DfNvCjpv&#10;Pl1onhVr7/5/PR7/AH/eXbYNLHiJ/lwrhY1VxGvy7sDZ8r4JAGBgFScc7b9nJIbjfKmWbzSLcbXC&#10;DdgMq8gHgNlMHg53DINZ4buDbYJAqzR7YirZYo+4FirbQcYwMHBKvlhgLnd0DS9U8QSz2mm2XnSH&#10;a8avNtSTYCwiI5XceVAb5S4bODsU+TUjzRPHxFSMKfM7W736d7/j8vU0tGjLC3mWZnVrhWZ0mPyZ&#10;O4t8oZT99gSCAx52nBrsPDmi6bqOiz3IeE3lrct51vM24zI2dgjYKXOFDk5wcMCMlPk4uyJhvY7W&#10;CcyQmZ9gjkXEvByQCfuhizckKO+CCq9VpV9bSaPAZmkVo0WJjsVlWPAbBQk4Yck8HMeRkkHPz+Ij&#10;TXNzJO6/r7j5TMozcU4vdr7td1+Hl02NzTGeR1gjuWja48wEh9rHAY/IpIUktlBtwCf7pTJ7nUoN&#10;Dsb4Jot7I1mWzGlxIfNX5B+7Yrw21ty5O3dtLKqhto8/0GWSya3lC3CtGvyiVS33SDu+bAJHbbx+&#10;6BKjI2dTpd2GeS4DzeXhRvWTaoXYO+d2M4HBOckjPOPl8VKEabjb59rf5nyWY05c2m39L/hjetHd&#10;ZTJIse3dvVVd13bSNpHbAz3AJzgfxE7FtEETyiWXbne27LfKBye55xke3HXFYmnbyi7Jt0jRlvkt&#10;1wwGBk5Iz74VjgkE/MAdeIWu0Kyj7p+zum3jA4O4E89OTnPPJ5rwZHy+KWppWs4y2UVe7rG5Hy5z&#10;xj6EY4JHBwCKfENj/K+GU/3iM8D+LAz6ehxznANQQRiHiZdy4bPVeMMvTnkjrkZBH0xMj/KyRStt&#10;3bWZScHJBwcDuu31JI74FZu/U8qS952JovMMYgjRlVlyN3y55UZx24/9B7nmnIWh2vGGZo+rhem0&#10;5PBA+Yc9cEZ+lRi2j2+Qcl8MwEmOvOV4PQE9sZ4PGDlytv3vCjfNgsh+bnGcNg5zznpzz2wRpG8T&#10;LQjuJVChWTaqoSuY/mbjBzuGSCT0PTHpgiCYrv5BO8fJgHaWyOMDGM+nGTwcVP5cf2cDdH8rDd5x&#10;J7c9uSeozxyMg94bmIqzsI9u5uVO3cxJ5ycZPGOPbPPftos1hbYz7mNI4SZmyeh3yHG3JI7Zwec/&#10;72DjtSuy53NchWZmZXdiApydoJx1GDjAGOvTPGi4iVWiuUChhlmbBA6nJ9VKp2OMDORiqd6ZLefz&#10;p8RY4ZpAeeenI5IHfvz0616ED0KMtbf1/X/AuYOrJ9p8yeS6CpJGpjWNdku4hu/Trt5+73PAwec1&#10;2K3nUbxG26MkbYxGoU5B2A8EjPJLFiRgjJw3T3CGRBtKu8YIj8li+WAB6Hnk5G7lsAhivBOLqss8&#10;UK2yyyNIqsfmkJbAzgDGOCcdTjcCADxXq4X4j6LBzcZKxy16TcFTb20kidVWZegAJGfXPIyf4myR&#10;ktWfeXn9nxY0qZWZpCI3aQjapHRw2cZPJBBJUDJbDAa+oWTWo2ecWXDbn2qrFyff5uGKqWOCMHgl&#10;QGwdUtnleDT42mkjjGFWVcZfLKgy27y1YgH7p6YIk2nPvYetKj7yep9VheSdu39b+f3eZz9xDJI0&#10;sV7/AMtZGHlzRbnU78/Nt3YHAPG85B4yWWoDtklWO5ijZm37Ehj3KjZzglfmYAt/DkHPIJyWuS29&#10;vO8fl3iltqqg2BSjbtvAyWxgjAHA2jk5BqHyiA1xLMUhYCVvOkLFVI2YPOGUDHzHtxggkAqXlufR&#10;Rkrf0tfL+uhAqB3VLhY5P3bFmkT7q5UcBB6OQM8EdWOVxNAkrzfaVCws8jt+5IRixJ6hcrkHtxkF&#10;id2TTIld5eZ1jmkuFxDtDJHMNhIGCxD4I5xktxnBbMsHCGEhVI+SOPbtV0IwGZQp3ZAB3ZPYk/Kp&#10;PDUWhUpe7p/X9fcTQvfCOO18rcEmUcgFmbBHDMM5HqOeckr8ubDraxWUcUq/MWGyRWI6lR8+SA45&#10;XkDgZ75qtCvlXqgQtHLC37vcRvBAVgcMMEgdDkk5weGBNm3We2iHkX0nmMuYpHY4k4zlup+Y7sYJ&#10;5ZeQMGuPmszlqbp7df63/wCCXtEabTL5pt8P7uMvIsjs0RjfCnOQByjBT0xv3blOKY/lyytJJJIz&#10;DaGjDZIGQHUZO0kfJnJAK7cbVAURNCPLZ7aORj8rbJJyuD83z53HJ+V8nAJBc9ji1YfYpmj/AHrK&#10;qorQL5mzavRh14fKhcD5cAngAYzZySspOf8AX9fpexcNrHbySWsrRxt0VY4wIx82eC21/wAOAQOM&#10;jAq5bS+TKylvIkZlDQyBc5AJ9Ao3BjjB2t1IwcmnAkkK7LV/LX5jvkRkG5vvZYhsZBC5ByGHfljc&#10;gg8gtHa3M3lsQVbcWUI2QBjO3k44Iwec4zXHK6kefU1Wv9bf13LOn7pY820a+WFUTBEYjrgId2eA&#10;TuwqkA7cDjC6CBJII3tbX5ZFQSNIwaMNnBfrk8DafQk9ThjWtY/tNx5ou8LFgM7srGQqA2Gc4PA/&#10;iwT93oMkWYrdIrpJIYvnVQrMvJWQDAViWOMY5HcfQk8tTbU86s05f1+O39WJ4457tAS3nLKShYSD&#10;5WYEZyOgyxPHPyjAHAq9ZB0gW6Jj+8WSGTcNijBP4bS3y8LtwfY0YY0x5DxsXbDSSGFXDLjnPJ3N&#10;8y8YOTnkctVy3IUoz27OygNtVfmZ8cNjOAM7eSOQvOQpA5Dgq66EggFo0xuJlaQylf3jFt5xnBJJ&#10;2g/LgcHO0cDmpLZZ1d7qGZtyqduWGCoUHIzu9/lHAGOFBFNAjdFnIXy1j2DqseNpyDx3OeB1DD3B&#10;fvVv3wbDqoVQ8xIOByGP8eSEPQEAdiAS/M53zdScrb3ExQEqd+A8s2/5eNxzk4AHbJJJHpwbS2TL&#10;KIY35XaoIUdcZPfBHyjAGM4PaSS2uYbJpnDmFsLHumz82OpzjghhnGQccEkE0hWU5mW8bDdD5fUj&#10;nPLdBv7HPHTJBoqXe5z8yez/AF/zHwQumzzleRsjzEXO4KTgMAcjrycEYLKTwBU8bNDIZoSziRfk&#10;zKxU/KDnbnCnJYdj94jsKht1QpIU+Vd/3dgJVhtAYnnDYHHOGHBwcVYht3fdG5GVXJjP8A4+XB56&#10;YPTOcdATWMrowk9dR8xUriQhoxlm+ZQknGMDuCw7ngEscg9ZokLL5iySfvGK7to5YFejY65PB+9w&#10;T8uNxiiHlP5jWzKPlcMjAAMcE+pAPHPJwcelTLCXeRHzsJw+WAKtu6nAOB7AZPbPFcs/iMJMlS3a&#10;TbBiRFUFsoow23ooxjuD0xg59eCExtL5krFkYDzFbJO3bjjgnnt2x37AgBx5iwbd2PkVdu7KgYwe&#10;BwWHHdunPKM0EY8q1cfK33VwGfAB2+pHG7J4POVIpow3EaLyZTEdpMm1Si8BmXquM/Jgt0wMAZ69&#10;LNo0OJEYSLuZdnyBgjZB4xkdGPAwMEHnHFZWa0TbBO0artKt/CRyQWB+7knrj169pIS8n+sTarKF&#10;kYvjbz0GQcYOfw7CtI7hJX/r+vu/IegCyMinhUJL7mZVJUkfyGCc43ZwccTxIkblUEis+Q2CTj74&#10;9fkxzn3/ABNRlF3+dLgb1G5lwdoGTnPBJwR/TpUsLSMViyC3l8Fd25VxnPrzgdwPypbGMnoWY2WA&#10;PPIdsgw+wE5bqSeDjjJ4xgfnnorOXSbfwVcaFqOlW7XT3AmtbjZtlRNrLLGQOWDARt8xwpi+UKHb&#10;PNgwwQMA3lmGIqwbO7ORk5H+z1PXpjoMWEuDtaIx4CF/M2hV2EHKqeeCOT0H+PqZdjvqcptRTcou&#10;OvmtX69vM46im9nbv6f1+PXqI7h8m4kWNQCw/uj5vXHBz0xjsM9cP8uQCRIVXLoQ5U5GCeuDzwcd&#10;PwByMxwliytC3OSqoiryoAOcdjyRzkYHoMF4Uyx+Qh+5w6nAxhs4xzxkDr1AJ46VwyE9BYo3wyAY&#10;yi/KrMAM5wp6A8ZyeAPfApy+T5LSb8dV5wwKknnBwCSAOuMjA4wRSpA/zeWVVlh/5ZLuXjq27Ix0&#10;9ucD+EZktIZLgNJHvUwr0ZijDdx0xjnOT14HT1Uacm7IylK2o+Jl3bV+UL8rblO4qemepzyT7ZHq&#10;QHxqINm5WbjK/OwyORjPVs+4zz26BiOyqrKWbMYIJjG4kk455wQc8HOMHHOKk5X5FkLMyh1VgWxz&#10;nHYHqfcA9eBUNWMmOidkVYllXYq8eUu4HDcg++TnpyOvPWR4yCYtiqynYW+7jsTj2x/FjnHXnBGA&#10;wXzYzJt+YtI27B445/H8scD7qxzpPMkzLu3SLgdSWB6E+uTjoeSfQAaxiramL7oIWUeXdSXKhQMr&#10;t74A6fmfU/XAxc17VdR1W7W71aSRv3MaxlmOViRAsfPBwERMDtjPJOKpACQlXjWTc3zZYHLdCMY6&#10;cgZByOMcgYcLid0AD8hW6jP0BAA/+v6ckV0xryjRdK7s7O3e3f0voLW+hVljRn8gbmxjIWTj7p98&#10;nqvrk5/GOaWQx5mjLLtHzKvzBiDwCec8c5J68cVI8qZY7+gJK4G45P3SOmcZ49PxqAs6xM0ZXYWO&#10;HWRgCMcfmPYgY4zuJHLGWp0RXcr3ylLtlW39mYP94buoye3PX1/3csE4hnefPmbYyFj3hj6YwOmT&#10;wd3T5ugPLrqRJJZk875f4fP4bB4wfm/A8nPueKgudilhNuI/iORkAcdcnj8hy3JPXem+qOyCvFJ/&#10;1sVZ4EH7oKPlX5l59M9OnII7HI4zjNVrnaAZnO4+Yx80KNwyT9OpC9MDqcDrVlGhckfaGjaNsFDG&#10;MNno3UYPQ+uBkEdo54rQXq2rM3lxzGIPHnKgNhioAIGck4+hwSBXRTpymro7ISs7P+v6/q5nyiRr&#10;lbmT/XBl8ps525bOPmB4yAe4OcAEbRUEjyxnyFMKyxnKqu/93kElBxnAxkYzzkHqwN7Ub43e+eGK&#10;NmhXIEeFDBRwcDgHC+p6Hg4wc9oooUYEfMuVVVX37tnAyM5bkAcYzzW1ui1O6lrFc39f8D/MpzOY&#10;IvMedditiMLIVPPQAepAI9ApbB6A1wJYmluDFkhdvlN95gSd3J7kYXJP8WCelXJ4186RCTgsoRWX&#10;bg/KeM5PLIDjjJUdQCapyrGxV12pGzZ3bj1xjGNxBOD056noGJDiehTacSKWP7NdSR4aSSM74wq/&#10;MpUnkDJJBbdjAOMdDyTBdWNlbhil2jJHEUWVH+8cbsE45xuChsZzgjsaneQwALGmFabcGVcyT7VX&#10;qM8EbsckjLMS3dqzQXccO+BHXbx5nktghWAU8AA4wOcE53Db1FdMY2Omnzaa/wBf1/wVcjlaRpGn&#10;NyuGbfiOPaU5wWGecZXJIyMY5OWxBnKeWPNWbyfl87LCRScbSf8AZ468fKMclcPYlXjWKKNvOzsB&#10;kGHGwgnheRleC3OAM4xhUEnloJJlWONAesfzK2cY65GcMeeTg56g0+U646A1yBJvhmjjWRlf90Nr&#10;sSc5B7AY7HJLZO0nhGe4guQqxbmbG5V28EbeFzgkbspnnHtlKc8NzLBG9vP5i7gsbSH5tx6EsSfw&#10;I5BPG4AZjkZI2kuArxbly2VWJuBx97JIwGXk4GSAPlYmlEFZ7f1/X/AAoqLvtpI9ysfMCqVOMkgk&#10;gjdkk/KvQYBztIEKKoj2wxRqquTEqxhWcqe4BPyY3EnHAbIBPSYbEn8mS1+dUUbREAXw5+QgEgZO&#10;MNjI4bjAFQvlLeOyiC7pV3NtjZAzAZ3EDIcD73UEcHjmjQ0jf+v6/rYaZi8MkUckpEh3tH5a7s/K&#10;MHkupyBuySTnopHMN7JuWRBKY2VTHG74jzkHjHUJkgfdUc4wQpxPbuGiS8SNZH+4uWV8ueGX5Rt2&#10;5IJy3O7kfPxBctdMjY1BR5wdVdm6HC5ZRlVbIP3+OD6YFaRsbQ+P+v6/rYgniWytPtElpHh1BjkZ&#10;8B1UgDOTgMgO7sSQmDk5MEhdIpiiR7TkpHGE2A4xwCSNv7t84yeCeASKtTTSz3LFZ18yJWIkY/vF&#10;TecKpXhidzHKkHeBySCapXrRxblUll3OFVmHKAfMR14ygUAEBSME9q6VHyOmneW/9f1/WlivOVWe&#10;RLd1aFJOfu7VJZsZxnanAxtOOB3rOni85GN0qwq0RjG8fcYkF9/zZ28HLAkjDE4KqTqTSzW4naOS&#10;VLhmaL5l+d0KAZO5gSSvbP8AdxgscZ84uEkkfyoWRmClmhc4lOG2ghSDweoVSxPTpnenDqd9Fvde&#10;X9f16GffTpGwneHyk83KGQhWB+XAzgcjKk/NuIweOrZ88o8wxiaEuzBHf5TuUDIQ8deeirn5CDjC&#10;kXWKvOswt/3kXzzMP72zIfcDkZ4LHGDnOXBqhc3LxO1naO6F9yKHO4lRks21umcPuGeuQeXOPUoe&#10;67Hr0V0/r9fX/hiuJ7ZRLFbwqGkberKw3HOMjkjbnK9MZ46KwYU5riT7LiETLuCozLIN0ql8ghQS&#10;hJHQ5wV2/MQMC1dM/lLEtvO0fnttkK71jXczBO4LADuMckZwOYdLi006nDBrU8kNvtAupOpRSyBv&#10;lzliSWJHG4ryeQV9SkejCyjdr9Xp/W3f5Gd50l2JII7iRIdyiRWuF8vkgZBPDPjI3Z3EgdyMWLTU&#10;be1sJkjXduCsv7wo3mbj+8YnAbEZkUgZP7zBBK7hHqUUFlEy2DySRxosjTGNV+Y7Sfu/xDK9CfmG&#10;FIwSaUbLG8l9HAJGZfNjeLZgAKArPkcqCvRQSMsMnLGuqMpKR2RhGtDy/Pbcimkju4i8EqsLeMKx&#10;knZstjHG7ggDOOeVzwc0t3KttdeYk/mCJs+Sm0jhtuRnhScZGQSMkHnOJJ7ObUNUihitlWR5CqQx&#10;2xIbllIRVJ6EjgHklj2FVpors3Wb+12SKFimt5oxuMxwDGVdTgknoQeoyOQScp1R5XZX6beojyjz&#10;cbVUhMM0bhk43KOWJPAVsYGVB454Ec9y01202zzXUMscTbdxJ44JBGAeeCOOT3Bm1Nri+v7i+Sbj&#10;bIVLEJyGJPOQduTgjC/Kcc8A138vO6dB5axiJYWBYAD0L89yAvOAoJ+6woNocuj/AK9BeAFhe7WN&#10;lG1ZDMFyp+8eTufG4bsnOeABnJAs1xE5jZZHaPlo9xVyA2SRjrkZ4AxnI6sSqvLGj3BXO3lFaPOF&#10;yfmbPynJPPOSHyMcCmxSNbyrIjxgK23zNx+cgDKZI5BYd8kKOgyQajHuV3t/X9f5g0aoixTM/wBw&#10;p5ayFTs4PzHI2579BgHk5NRsZGg8mOJg20rHGAFIGR0AB7nkfxA8Z+bI6SIS2/5FTGwkbQ/UcDPG&#10;T+IGRktigsJ2aLeq7Wzt2DGCN2SBwch8r7Hg5PG0SoilAV22sK7VVlZ92FPUk5JKkhcKByF4xgA4&#10;JiyvM0UMaMAwKtCVK9Sx6AKBuXknog+9xhga3MIec5P32RWBDhjyxORztPHPIbqOSHXEMNyvEfmS&#10;eYFjj8zIKddnPLfNnBUjHUjriuUr7Wpe0j7Zc3U0VtY+dI1u0jpNCAoihQyb2GcBQkTEnjABGDzt&#10;pyxXEEwtplaSRSR5OCrbhwyjH8QUjJI4IxnAqzpl/c6bbNHpx2z3CiLzvMxlGUxmP5egKsVZeSR1&#10;xwDDd+c/lyXR3SN+8eT+PG7gZI6HP4qeSclQ5Kn7NW369rdDGPMqz2t+P/DWsu4iJFtAiCsqyJ5a&#10;7cqDuJBzt5yDu6nh8dQuJryxtbNoTbSmRntWJVP4GPOzGMl93y/dAyOMgA1A8qxyfaJDtkkAKMWB&#10;Yrkc4z0+RjjnB46DIRd0kbfZQpDq32hG2jZtJ5Ix+B98Z4bFQVaV73/r+v61JYMGPCyMvmKrFcDG&#10;7ByOyjuoGSDuznIyGyRTzx+c7YkDbm3dlQbvLY9M7jgdTuK5xw1I3l2XmWz3kmxioYSJtLqcgt9/&#10;GNo5zg9OcqMWEt7OYzx3V9sEKll8uNX3Sbum3K/KQSC3BC5+8BgwS3y6/oWbGELLLcz+WPse138w&#10;D96RJH8uxSAflbccdQvOS2BWjVxshhuP3e4IziXcNzY2gMRlsnnLZwOmcnJK1y43TSKm75RsZVLY&#10;Ay2R1wWPUs2Vx04V0glkZeG3NHsiUgKQo5AGMA4GcgcrxgkDNOWsTOKe7e/9f5+mwlrvuttjAqor&#10;N+7Mcmdqsc8H5sYXABB3AOAMg1ai057+QySSC3Usxbci/wB4424YA/N1ztBPBbGcR2dnZ3MMkj3e&#10;2GBd8ZARmkJOAQGYZPzZPIAVSd2eDJdyQznz4rZljXe0Ue8sFC8ffIG7gAkhVIIzwQCMrcurM5S9&#10;60X/AF8+/wCBZ1PUYZpWtbKCOKGNmWGNWbftzu53gZbbkZ+Y4CgkhjkibzLuK1nvY40fbukSEfMC&#10;F5A256M2dvpjk53U0l2xIvzbVmZJJsDOC3fp1bHoR1GcZN62S2ltUEpb7R5ZDRxKrBtyoASBn0Yl&#10;sA5K5zyaiV5nPKCpxt6+b9f67osaaJo2Vo0mXEirGyzHqQSGXG4EY5GTyTwB8wrWkhmsZWsrm3jb&#10;yyFBt3LIy552EjnP3ecHbtBHrjQvbwybnfyZDLtlljjGUkPU924wSuep4BIJFaNkLgqY3tLqOFtq&#10;+YsZfbwMAMGOB8i5ycDCn7pJHn4imcOIjeXM/wCvT+uptW0qyMrvucn5XmbGSVxgkEfM25VUAhhl&#10;iC2MAWFSFP36hW8xQZGw24rtxuA6/e2kZyfmBJySazbeIS2skESRsXB2lFAjL4bG3J+U5OcADIyQ&#10;SxrUnmVZ1H2nzG3P5cjTbtqFjhVYsCcDucAFeMknb4taPKzxq0eWVkOP2eMrbqNyzMN0bOz7cDlc&#10;4JKruHTJzn0YmVHMcclyo8sshZZFkZJGG0M2AAQnzYx/tbtp28si2r2m2AW128iho1jllZpE2lNm&#10;D1JA428DDYU4+anQs/l/aHdWeVvOi8obGkb+Jsbfu8A7sZyNpAVcnikzmk76/wBf16/8NajaINtt&#10;zJ6yeTMAOmQE+6DhRjopXa3I6Lc021S7kWGNowsbTDMjkAfISQCSC7bc4/vKV+6wwsa2Tmyaa6M0&#10;ZlUjyWJd52DsGYdsAxbQQGySQQu0EzWN86QmO2YRrtKtHHKWUruKMW4O4nnHTAKjPas5R5d0cFST&#10;lF8m+3z/AF+Xo9dCaeNoZFheKMbVVeFX516AkMoZuOucbsK3zbcVctzJLwYY2XZtfEOcYIOXX+Ik&#10;HccDodueuKce2Jd6W3lsHR4l3LHmQ87f9kHavBUjB5OACbVu8+xPJebygpMWxiOCACVVSAec8biA&#10;dzZ6iuKqcVT4bf1/X9eRYgVTOXcYLbg0pde2TtGSe5wR0XCnBzkWY8SLm0eNpNsYG75iGDcKAoIH&#10;XIA5+Un3FRZ9zyJcRwYWVW3LvO1sDGeOcDJwPu4yMncRcjaWRHs5JI4zGpX99tyF3A7fmBOcZ44y&#10;ADjBBrhl5nHUve7J7S3891ujCNqydogMFl6EdGyQFOQM5H/AbNqzDa0sm+b5Q26MvuwOuASmeCvH&#10;QN2Gap5jZGKJHjdtEcZKMpHJBA+735AH3shRnNXbcvDM0ssrExyho1ZTl2U9R2LZ2AA7sb+NwAWs&#10;Z9jkqf1/X5mjp81vHCxMqhmG1cyY2kYZiSp5wuWOOfbOc2YZP3XlmL5ZF2SbmG7O44GFPUgep445&#10;HIoW0ogj2tA2I5tjINp7gtg/wkHgjaBkoTt7XI9zxRsgCjaY42XOMDI7e/Ufd6ZY1yyR5tWNtSwq&#10;ujNMYw+eclAQ524xtyAR29yOvq6SCTAjcs/J8xZNpPTGDzt4+bOepz14ykUCzBWTaojJLbSfUkc5&#10;4zgnknGQeTjCvHEUWJWj+XiNm+XA78gEAY574HYCpsc19dByP90+VmTrtkxtzghicE56YJ25xxnp&#10;hY5FW4XyZGI+UgFtw574JIBx6dep4Aant5rK0cyfVVXzPmLDgdM/MF4Pt0yKkTz9i4Mnyg7pFkOW&#10;XoeuCFG5sc5H0YmmZNjbYiJ408pY+hzuyN2M/qM8jj05wCGJ0l8tSWwr9F2qV74wBwc+vUDgA5Ls&#10;TRhkcY8yTLbstgnJyOMYz+Zz0wKkktvIutrsVUMAMR9HXlRjg4+h9hjuEc3vDTaH7I0zJGqrJgIs&#10;vJbHJxzx0PU5JyeBkMSOOFmuFgcNtI2thsYIwfUHtjqNo4PU2Tp0qwrfgBvMjKqpVSR905xg5BJP&#10;ODnH1qNi8e7MMaqXUfNgAcgg4x23YPPOQe4rWSlG2hMZ8y0dxhM1v+9gGPmY4WMcjnPI7bjkc9hz&#10;yRSLBbqyY5X7q99ynH5g44G7PPX0khEsfywq0i8Fgx56ZH4nHJ7hcgHOKeIQWDQplmx/rVGfqcDu&#10;2TkjnPHUg3EOYZDIyv5RdJvLjwWYjaxwSDyOOg+ZsZJyScAlWjTzW/eF1kK/KWG1e2OQCMjtkjPv&#10;in2zxROssjOvZRDJxjPqTz0JA6A59SamRRPtuJB5a7gwj3YBOT8oPPAJAHHUAA55HTH4TOUuWWxD&#10;EQU3rM24fLtXOWPA68ZOPm7cjpwcnkgSLDDD93eC27GznAHH0PHTJGDzkyRl3A2BQCu5Wj2/MOpB&#10;IPy9cYOcEDOc1NJDEY4VU7mICpOuCNuDtCg/1IOR3yaNSXPlZXSeKeTyWhXbtGdiALtOQF4wBjB4&#10;yMg9MZomilcASxsFZTu3qOPQjkYPtnBBHBJFSxzSP+9kKszY4LZV+o56ZByBnnOehxgI58xsS7Qp&#10;cbmY7eBjJGT1wcYAGOD1ApwJu1LQJAGkWWUSbptzhkzncMk8YzjqOAecZOeaazEKvyK528kY5LZO&#10;3rg9+Mhc9uBiZod1uyN5nzId21Pl4xg8Y4/2uowQcj5QhGxWX7KF+RfL+dQSg9eODn0GMjk5NdFx&#10;KVyNQXH+s2ybsbtwXe2ANpC5Hvnnk9aQb2jMQcN5S5+ZiSPccd+Bk45zzhc1YgkJZfLlkK71/e8q&#10;Tk/eGef73yk9s9+IyHaBdybtv/LMuBhc4/i46j0zjOMYNULmGrEJBkRryd0bMe3fGCQAM/d/PJGS&#10;5nPlrK7DcqbizK3Dg4wc/jnJ+br6YFHkiTc+7cx+6wznOOcjgE/qW9cF8ixlTvz6bsgBGOc9z1bI&#10;65G0ZOejQX1EuUcOyyBtqsVZth2hRkc5IPTB+n5UxIonSRRHtxGFLKxBxtOCCOcjHcD8cgBxcSbX&#10;8iN872wsYZR3KjAAxk+uOvTuv2ctiILnblPmbj73CgHoDkjtjjGDwKSD4VZjArRlrcj/AFjYZmy3&#10;zAZ6ZPfB5z3PQDL3LMVKzKu3BXa3BYZwPlx784GSozwMUbCiow2M0ibdyvnKOc9eBnv7Fh3JNI0c&#10;HlbpH2yKuVbauFBUgYGfmGM84P3RxjJGsYhcRQqHfHFwvPmFQuM49Mqec5HTj0JBjZmSSZ5DITJn&#10;cqsWweegxxu3Z/2j1AyKkKDmJ3aLnBCqu5W4GcA59O57DPy4LULzThvMZdxxuYAKvzZycfeHXvj0&#10;6nN2ZSAsrCSQxqzKolY888/7Xr1xkcep4pWIiGxNyq37x9yjcny/3j0yemMnLHIHZJJvIJcMBuZj&#10;8zFM8qeCBk9snsNo44FJF5axqsSBdvO0N8qsPlJyPlDHnkcc4yT8xFEOlx6qhb7NDF91iTsmJGeN&#10;3U5z09eSDxlqkRhJKpEcceFB2rGOOBxgc5JOePUY+6RUUZHlZkxtEO1pdozyGPBI9R39WHY5cw3L&#10;l4mZt/zKydT0B5578cd+mRhto3sT1GCJiGUI2Cm1g2N20f7pwfX1OW4OME86YSSeXvzsxmOZePx5&#10;9h04BJyADuJAZIPPnlmXcdzcnK5UL3POMgevXPshlBDbQyjp5e1SVAwemDz/ALZwQW9OK05StxWR&#10;py0xO7bJhY2GDkjLdj3JyMHntwuaoma3m8yFQ2xhJbxse2M4IHPHA2n3APC1JMuBmRoY8cCQR7tq&#10;/wARxzyMDABx/QZXR3kM2f76+ZjI3DLfmB+g46KI0ikR3AjinZECKHOG3ElemOcE9QMDjAxznOaj&#10;aNl2pvJXafMO0vvx/Cff36jpgZGZJZnKYi8zcJG/d524yADjI7D88nOMgGFWlQhozubcgaNpAT0b&#10;1PUZ9hgY9DVaGsb8pDIwkRjG2FXI3KfmKjG0BR1xx04O31wRVecP5ZDbX4Ur5bdNy8bhjnoAP9oB&#10;ueTPtjhcZmaL5v3cfybdueG/unqx5wcEjkHiF3jhtvlbbuVRHN8p2RnqxywDHG0lc8MX5HVqudcF&#10;/X9fp8irPIqpIGmZVwxd2c7NxPrkE89QMAHklSOVXdGGjfcrFWBjmmO5uD82exJUcnHLNxg5E0rw&#10;RWW1IzuWM7nYcruJwF9wQPnPJ3nAGwA15Fj3kBtjK37tWkCkMdvI4yAd3oWztx6m+U6Ivm0EuGSb&#10;90TG6/eVnBXa69QN2M88HnJB6cA1AzyZzMwY7Q0i+XyoAIK8ZLAHrjJOwZ3AYWR5o45m+zvH5kkY&#10;ELEpjkBieRj+I4x1yexzUn2bT0iZF+aQtt3IoUxqvG3c2ORuUc4wQc46COQ0Xu2v/X+X/AKbRSQK&#10;wiXa6rtcSBT5WSAc9fbknblcjHILYEhlnjlwxD7isay/L9zPoAOi9MYznnkmduJUZrjG6QKqooUs&#10;q4Dtu4J4yO+MduCII/Mitoxao0gVfkRoyQOfmGBncM5J64OBnGKqOjNk3KPn/X9ff84ZTdoYWVAz&#10;bU3lZtuwKF253HBPAztOAcg5BzQrrj7QYpGjUBcCHlwBneN3qScck5A/hBxJI88bw+err5chEgVg&#10;rKAhP3c9MjvyBtJyTg2tVv1umhtI9PW38neJsEs9xITy79VOeF+7yFUZJZyd1KKRpzbK39f19yM0&#10;5S0BYhSLfldzAKpU/KRjBXqTjqDg84xJ5MiS7A+CJiGVXP7vnAPOS/XJHQgYIwCaSSK5fcJXaP5d&#10;oTHzNkgK2AMHBI+XPGd2DkAI+bifKWsm1fnzt3PGQev3s4Gc5wOSwAySThKVzT+v6/r/AIJAIp9s&#10;qrHGoCgDzDuDHJx04+YHjuU9DkuiSRf3SZaTg8qFz1IAwfY4Gdvfn5TSgG1l2OmxWzGqyDaX5UqB&#10;nnnLL3JAUY/urAr3EUm9lhj+QbjMG2jBG04x/s5XoWYYztDNnuS316f18x8VtJbxhbTqjKjyNwMZ&#10;yQQcfKDuO0qTtBIx0qVoAZPs8sQTdkMq/uzGOcg46sQvA6EMATzgNKQzMd9p5iRsq7dvXOBlgFzg&#10;7TgEbsZAIIwJLclIVjluflxuPzbVbktuXrwOMcgcZONuWiWhjKT36/j/AF9xI8BnlaWPvtePZna2&#10;Aq8HHDAnbnpnPQmnKU2PMP4yT5YZS7cA8YCg425JGBls5OSQ8Fyr7kPmbd26NW4bkE8/7IOTxwMD&#10;oDSyKbhdvlRxpys3zAIpHTICqMYGMEgkMVzxWZz83f8Ar+vzFjt1mkwJ1iWVSGeBjGvJwWHyhTjP&#10;AByCTx1NPDKhQxxOrbfNIIADKByTyVwMjPAOOQRjIeqTo7RKj5Zs+Wr7H3DAAyM87eoxgcZ5pVtj&#10;P+6aVmbho5I3AJXOecHg53HIzn8OEYuS+X9fgAWcPHC7725faF+595SCMYIAIHQZzxkYYARWaRBB&#10;hpDtZJF3KoycZ6jkAYPIODuwSMyPGRC3mDr8gidiUGAeDzkjo2ecEYJHFOlKYxbyLHuCpu8zGN6j&#10;PIxuI+UgHBHUfMcnReZHN/X9f11REBcbmnhb5VI/cmT/AGyO2cnnGSOcHqSRSbbaRkVVkKSKXUmM&#10;kopI4+XHQHnG449OMP8A3gbz2ij8xjnCEr5e7kDngnAHzDGeSegFIwCRtKkTf6s7VkAUHaOBjvyA&#10;S3XgDrwKiMiy6eXIFUSbl2+Ww3LgbjkA9QP+AqCMcAmkkW4CYztUKOZM4x82Qqkc+vQYVsgYGKmP&#10;l28rRxXMsQbaPL8wqxXj35AAY8fhnBAjaIjzGcYV9smEjx8xxkkdGUc9Om4H1raLKUrkDDEYSYxp&#10;JEqx4KFgMA524BBb+H1GV5INRI6SMYo7Y7fs+NkTbi6H/aGS3G/H8WOnUKLEbsSLq28rDMAqxyE9&#10;uFGz74BAzkYG04AGaJbaSFoZinmIdrQstuPm+fLHr1OBg4HfoPmpq7NeZLR/1/X/AAxChm8ppFmL&#10;AqPLlVA2/wCYYYhhznocDIB+6cq1R3P72Mjz/LBO1NsjDjdkYODnbjOCDwSRwMMMxXczBmVYY2VZ&#10;2I3sRwQoPQNyBg4OCOuQsZMX7sysGbKNtb94F+8T1ABOQdwJzxkkksbRqu4k9vNJuSPylkbgD5lV&#10;GbsN3KgAHgHqRwMZEck5LSESyKseCTLHjbnLMNoxngKpB6FdvAzTpljiVoXRJt3z7WJUhT90emAs&#10;nUZyW5IGCEd5ixmkn3sql2HKLkqT90E7CDuG4A/eQjoaq3QqO39f1/w/Xo0JJDO0hRdoYMvmbTtX&#10;j5h8vzMeTg4HyjrjiJmnFv5iyNuClf3YBwCwClhydowwPfPTCkETyRyeeybj5hjxMrnDKOdwJUE5&#10;+8fwyCQOUC+YY1kSdgdxi2qPlOQduB9c5BB3bf4TUlKW39f1/TK6v9jkeGJkZM5MnAXJJYNjBPJy&#10;MADaM5z0qOTC+ZbxhI23ZaTy1CgAYOw54wFHTAwvXIqabaYcOBKqW6r+7UqcY2qO2QwzgjHybgR8&#10;5FQ3ifaLlvOt/wB3JI0hkZdrDbnPyqAQQcbl7MrE4ODWnQ2jvr/X9f8ADdyOVTE7GG3WJd2DNtUK&#10;ztjCD2HQjJBC4yMkF4i/cNduzt8g+RuuzG4Bt4AwcZyBg5I3cNUsssEplhFhtXlNyr1BjYD5kOcY&#10;Zcg84xyRgCvHmOfzUYefvZd27KhSB0PVj8uQhBXvg8OaUrFKTlH+v6/y6diCfy1lhCiSNkjBAkjA&#10;MfQk7eTu+UcdCNw4HBRoY7REt5ooWaNmDNGpcryu5QrfewT91gDlRkFsU5klVHYRxwqzb5XXO0kE&#10;dd3IDZyBwOh+isiXTKYZNh2n5WVGJjOzlguBJuAxtyQ2wdASapO50J7Lp/X9f8OVmUR+Yq3C7yTs&#10;yTkxneD8xB5B3sA2Mbh83BBl07TbzUJClnArG3jZ5JG2IuSMlpCMYI4zj5j5YJJO0BoIZmi8+Ty4&#10;5WH2iXOWTaAByd2cFDgMOCNuCQSkV5I4WN3dfLaMyfMCduMgfN14KkZGB1xu250jy82pT5uX3d/P&#10;+v6fyIQI43a4bzo9zRr5atubb04BCoPl9ieQcH7xjaIyiZJYF8uRmlaFNjEH7qpg8MQDtHGT83Rh&#10;Vi5tJoYWsbxwrwrjyVkAjVWwQGAJZcBmxuDBsqc8qajl+0krKLdZd0iyI8THzGkI3FlB5bCgE5Pc&#10;ZzxtmS12NYyvqv6Wlv8AMhJlhMsjvDIFi8xZPLZt0hjyxO8ZzgkElSp7Lu6EtvcxRtCtv80bSM0L&#10;MNu3GR65AxtUk8OcA4GCOsYkjjLRuGhYtM2FDcJvGAQWBG5sjadrKPlzkVzJbLFb8sjyLu2bRgSA&#10;7lIKMSSWQYJXJAGQ+OGjWKvZ/wBf1uEn2OW1LWwkZY33Rkhm+UsxC4xkck8ghSYjgjG1o52WwtCV&#10;gYurK6nylk8odflySdy8HrhvvfxZNhYvsN1mWRkgjcRCTzt2MtuAyzABRtTJOecLhskGE28cbs7x&#10;hnRV3XCxMZSpY44Y/KxbsScseCcYrVctjaPL6rfv/X/BKskMSZ86AfNdKirGzvJCRkHC9OgyXBJI&#10;jLnLAAR3SyrFDcEbpPLDxsZA+F3sAdzPhgu1cA8nOSGJ3rYnR33TiD7RJ9nRli8nDOcttY53kBgC&#10;OcnCg842ivJbB52+yzjdJgSMtuOVUrkhWPJYlmJIwTgAk9KjodEJef5/0l/l3IZJCzRB7aXMi7pr&#10;dWJZmDEsTluegADcfdVsbAKGlZpPtLThlklMqTW+EiLNypCk/Mc4G1gfvZPzE5kaOe41B41nXzpF&#10;/fvJKfm+VVWMjJJAPVd2flbgfdDZGMsEjxeYVkSRXO8kuvT5TkdD6kMGZcdWC6XNk1p/W/8AXz6l&#10;f940bGSZpP3eFuJcqsYyCrkhgcg+m7A4+YFQYbsW8avmIRr5StM3lLgfOvyEbiC3TI2bVxwR983U&#10;mWZ1fU7S3ZjIJZI7iMDkqS29sYIyeCRgFiQOACyWynmRd1l5as3mNJHHtdgP4cFR5f3Bt5A+fAzk&#10;tU6XNIz5ZK5TESSeZDGMxQE+bIxQBSPlJJJLKcHGQxPIUbR0ICkM28W8KrskSQq67I1yhKEbW4DD&#10;+EnGcHdu2tI6pfbporBPLjjH75Jt0h4ICthTgMrcqSw5YAHCllSQW8iRTyrDLNkkyR9NhG4o3dsn&#10;BOFH7zPJU5rU25r6f1+F/UqwzBraE3O+OaYR+duZcs465O4YTdJ8uOfu4IxgOaGe4dpCqOqsF3W8&#10;e1+EYEnO0fdJGCclcDGSuH20ghO1WaNMfM0bJJ5St90sM4wx3AbiAVdgOr4akC291E2GMq7Csagm&#10;T0coGO4KSXKlOeP4WAAOpV9Xb+v69f0IYJp0jS4STzFjG63jnlDAHHQDaw65OSNoKtnAVQHG3ihU&#10;NHbnyo42jhZmDAKQ2FPXcwyFx0B4y4JIkeZwrQiVRMrfeWH94g3beApHIOcqnADN1KkM2VLXE7Jf&#10;7ZJowG/djaTtId2+ZRnhWZgCT83DZUhlc13r+v8AXV/ruNulvC6GGySc7pF3TqDuU/Ngrzkkc8c4&#10;3MWw24kwSS6adbllaFvLjkaOOT5vMLOQACFdQFJAGAd2GO4GpN9rATLF9oV7e4DSHy12xFQox8hU&#10;NJkcL0BIwyAnEU0wt1kEkzws00a7bVgJOHQ8MCGIJ3YGTg5HOCwSQRvorf03/X9WYySK5i/0aOYx&#10;7m27d21ZIwFYZB5AOGXheCCrAgtmYRpGsjwQRra+X5k6xwmZIVI4QK6k/ez0XkkksRwHRSXVlLcT&#10;LN5e2FlXdCMyKcb8qPu/OOpY4KkcqRUMcC2ztAnnN5c3mozPhvLClM4LHuShzlSufxpbBzXX9a+v&#10;S60tvb5WCGKe9hW1RGZvOUM4mcrsHHKSlecbuSAx2kHGMmW2NzcKk1okm6a4kZblpC7q23oVGcnb&#10;z1YqCAcliGZjUHuJJ2huB5bAwyLGWYZ48wEsQuRhlUkqcsqtgFnkSCUSCV9NLW7SqrXSxM6lVAZ1&#10;3Mu9+ScAjJbBz8tHr/X+YS/r/Lz6aeTRDdW1qqJDEkirLdbI5Wy21QCQT8+0kBdh/vfMRkDcXNHL&#10;ND5i27BsF44vmBKkbQvmO5OCQWPOGzk8A7Zri9N5IjTTndDEIoY45BmMbuI12kAfdkY84BY8OCRU&#10;bw3DztcC2dFEhZ42jL55BCMCv3RlW2njIVePvLTsClKy5v6/pfd0tcJDJNehpj5k0uWVGUyZwO6s&#10;NvJwpBVSpztwFCALxgGXTj5aQx72XzkYqp2DcCWBzjc5JfqQdwyRU6xXv2VlaGSWOaRC0cmJCZM5&#10;HJjGSc8s2Dk4KEZJrEXKzi3Z/Nut54jDoQyvGcZ7jb/FklOOofeZ3sKOunb+vTT/AIKepG4uJBHD&#10;DGsrNPtbYxUJ+8Lpn72F/djMW3O3OQAwZo7NWjjjeS3W1jmBcXExTnZn5CowjNleOSdiuGKkstWD&#10;bWMkaSvEGjh8wK06qVG3Odq5AG3cWxxjB4PIWHCvMkSO0Yb9xZrLcJuWZRjjaAMj5z8vzFHkGVHy&#10;tS2NYy3S/rf+tumoeasUnlzpB5iqZYdtsrygFI2LbgMqqlVBGcOQGbghkgghu7Q2tlGP9HtzFDHN&#10;go0J3AsQD/q2++zbgWLKMAKQTOs8LRIBeTTs0jJ9ot9sbPkkM6qBuJKb8JkhvmfBK5phtvOtZNrR&#10;xzTKpvI0i3QZIKlSyNk/N8gywUKSSQMVWxpH3dH/AF5237/fay0KzXl9MJLTyQ0i5jumEaSxorOA&#10;zfcUuFXzW3Rj/WK+NoIDVpVkAERsFlkkWKJoLi4aR3TYill+X5x5ZRHUckjfheCbpZpk+yRxR3Cw&#10;sVs0upABIC3KtuVgGO9WwFJPy5OSoETW2oiyfTV81PLhXfD5nkKgDAHnnduGN2MjLkkgBlrRSsbx&#10;lGL0SXzt2/Dyfpe5St4Z7Z5ibqRrpWIjEnlJJJMX5bCsQZBhWKBwrGXgqE+aCeOHS1aaXUo42Hmu&#10;FiYgyMxbLcIB96RMK21BkAFT9y3PI1hBjTxGqRGSVrezkEPzbSQN6rncq8gkkbWYnDJuNV5YdOjZ&#10;LOWaPyIQ1jcRyDdEp3OkixoDtXaqM20sBlcg7mNUtf6/r9TrjzSfr2t6fL8d9H0UAMtzaXFm9yyx&#10;wusHmeY+0xRv5jqksYJDKrnP3f3cpIHRBWuPs0CM13HHCwjaGZb63Zpo2AzneFO2QIxiVlJ4Ck9C&#10;Fn1S80iJoboSreXO4lpmVJWEYbAK7yScZaRS27LbepXcjNPtZGjtL23lYSSTSENbSnaZBv37jkFz&#10;jexI+YhNmzaQZNlpqdUfdjzu6T+Wtv8AgX1/SxVbVZdLuWuY7O1uWZUkaGGGOTaQQ+ETATdvdcqG&#10;2k71PmnBaje3ck91dXU9/DNHMRI4t1jk3KjsHdEwPLXa4wDsXnadgG1bkkYVdsdvNbR25aTdbzF2&#10;JI2iTqMJs4BCkBFJUEPxnkyG2a5eMwxs21na4byUlbO3zSCMHemC4ByCuSPlxtGSO6jGne9tdE9v&#10;l+S/qxnzwm6K2URkO7bGV812QxqoXY+GB8tcoeAARk4JBQRy2zmwht3u5pVlujHHayR5yrqCWfZn&#10;O3BbOQ5DDjBJqy05nb7MxWLybOQyR+YNxjYHcp2bmK7k4yQy5LbQ5VzTmuNRXfd3Cyzb9zn7RiSP&#10;cVxuXGSGOzGRyfKzk8vH0RR6dPn0Xb8+lvl810ZQvILnTrWS3nkf93uZvtLB28wuuS+7Gxxv9MDD&#10;ckOarrsklk3TmNCJHkmLAMMEEgE4bedxxgr98DHJWrl/e3dzJbx/Y9vnQbIxu/5ZtGxVQQSWIIVS&#10;pAUMhBwwJFCfUEuUxcFpmkk/fSvjaSQw2gMo3MAxwQAF8oBSd+TrGJ6VL2jirrX+v8rkHnJ5cMrS&#10;HDt5jCOFA2cYOcgcncgCYdRgj7rEVRmtQk+yW3jOX2mKRMseCeSTkEjkK3I5J2YVjdvLpvMm+1QM&#10;yt8sck8isHUHGP3mCox14bJbkghSKV0luDsMUKtG2WhcbYy/lg7cqepByQDj7q/NjJ3id9H+v6+f&#10;/DENyFSCRBFGyxgfK0hXA3ZLHPBbOMKflG7nhcmvIrfaZIphHJ0Me/MeSQSG6bQSB3HBbud9TXVx&#10;PIWdJGXy2zFNu3SYAGHOBgHHA55bGQOTVO8WxeVbJ3Vo0bc0kUg2xMV5fbxubI6HoAfX5NYndTj/&#10;AF939d36jL24bUmheeDzEWGNfJa4XJ4IROcY2lyC3BBPGMCql1YGKwF5chkby1aJVU5ZcnDZJ4Ab&#10;HPUBgACOkw8hJo42uvlZRhnZR8g/i25Kn+LgttwcA84WirwhP3P7th95rdV4kLHH38cAY4POCT93&#10;JraJ3U47cuiK9yZkRvMeOPy1Vo9sY2HB/vKMkjcM9S2BnO0EQOmJWeKEfKW/1x+70787gMdM5wp9&#10;cl84nMvkuPujMe6QBlySAO2MNjjnk5HU5huTiTZcOdpb7rKFZlK8Zyem3HqPm4wDmt0ehTiV3Bkd&#10;IcL5bbRtjjBz8o6A/MCR05Gcdc5Iqv5R3GYfeI/iODuBPB7HGOcdccEc1YuZX2eclztZsN8zDPsQ&#10;Rxn3785xjJgT5mJceWd2VUcnGMk5H5nvjPJ77RO2ntqQyySRsryQqzb1KswwVOAcenIz7Y57GmOH&#10;ZG+Rlbdhsfc5Gc8Y+XvgjgduGpXmTyjcyHc6Nnc3I+Ydvy6dsHrUYmkiiVGXazNj5uOfvfNx3HbO&#10;P5izugm9iKbKTbkkX5eVY9FOeuSOvAHOMY7VWlVyRIMLuYbevPOD9QPTvyasTrKw+1GJvmxkqeSx&#10;xz0xz/L1AAMTJcplFz3O5WO3sSw6Z/wI9quJ20yvgs27G5mYFdrdMnGMZ4+n+0e3SJxIV2hWLkjd&#10;lR7cjBPPYex7dp5MvMdihW4DeYAMf1A/+vUd2zxszEBedp+XG5geAffp0/XtR3UyuyJJ8qHeMf6w&#10;KenU8Ecc9v8AIgV88Mh5+b5RjI656dOP09anldWDSAuynjbuJz/wLPJyD1/xqAsNkkahschQo649&#10;s+34D60HZTGSF9rBl+ZVI+bn659P/r1CYreT9y6su/B4H48Z7flnJqaR3ilLu33sncuBnJ5Pv/PH&#10;6E20MzyIvy5zx79euAefrnNaHRExwz43ZJVsbf8AH+lSZHyxqvzNnaMj+X+fwoYfNvxjtj8fT0xx&#10;1/8AruBZTui+Ysfl4/zx2oKYrtHypGMD+97/AP1z9aZ5cmd7ZC/5FTSIAuY/m+X72OQf/rUfOJ8D&#10;7v8ACdvUdOPXrQZ37EakRMMBsZ+9jn2+tdt8GPhZrXxq8TN4H8N3MIvl0+5uobeacKbnyY2laGLg&#10;hpWVDtT+JsKMsVU8aHjMefu7mrvvgRr1t4O1qTxmboQX2nqj6WP4TMJFbLnOVCqG5UhtxXGeTXrZ&#10;LHDyx8VXV4a3V7aW79+x5edVsRRy2pOh/ES93S/vPRXXa+/kc74/8LXXhTxHcaRqNlJbz2kjRXEM&#10;i7XR1Owgr1VgwOQenPSsB5FBG3t/e4GP0rqfif8AEG/8f+I5dZ1UK8zbVkfnL8n7x/iJJJLE8nvX&#10;LsD9xZV+XsT06cfnXHjXReKn7H4bu3obZa8U8FT+sq07K9u9hqqqncWz/n0pwC7tyAg7f7tOiALY&#10;A+bqfm/H+lN2hh8u772OWPNcp33NAakYdOGnLByx3MoX6c+p7Y//AF1QeRmcuy5PJfHfn/62fpVl&#10;IbeWz3RHbMoO4Nn5lzz3PNVwFXgZ/Cqlciny62EC8BQx/wBruTz/AIU+R/l3Oi7hzkcbj/n+VJIE&#10;VODknIYqeeg49P8APbmghlzu+9/sk4/z/nmpKG7Gjbhc7f4j/Wp5lhdv3YUZOfp78/8A66jDbWKk&#10;hSoPTufT6UKGuXVvLXvtH8PT3qyiS33lw6D6Mp/+t1/l17U2Z+cRkDvhVwv6/wCePxq7NomoWUY+&#10;1200Mm1MRyR4+VhuB555GCDjnNUs7sHcVO77zL0GO1MlSjLVArD5tqHH8LBuR7n/APVzmnhtse7d&#10;tU9Oev8AOkLMvDABuhbnlsdc/wCe1OSSSPdwPmXO7d0JHsevFAMayYdSwHysd3THbpz+vejcv3Rj&#10;r3bpx/n8vyczM/ypz82N27+vf/61IgY7WfsDyq/59f6c9wnpqWDKzW/2eTLcZ+YE7fpnIPPPtz60&#10;imRSs6q0m1sfT65/Dr0pp2AEuccYZu/59AOOn/6gGVenv/dPbr0HXv8A5NK5lYcB5jeaW/ecbcpn&#10;nPtXQeB9UXTNfj1R9JhvIo1czWtxCZI3QqVOfTAPDAgqcEMCARhq/mR7HT5V5xzjoOP89/pVrTJy&#10;szDMyxyYDtGv8PTOMYPt2z+dMyq6xaLXiMab/aTy6HHKLdsPHHcMu9Mn7vy8HGcZwMgZIBOAaVcx&#10;JbTQypC8c8ZCsygGNhyGHof0I49w3V5Y/tIkRFGN3+r3Yf3P6ehzU1iJbS0aCSVfLkXKr8uG4GME&#10;9D1Gevbk1Udzjn/BSHQm4IY2xfbuwG5O7uMj6468/pmAo7Mp2/Kuer8k+ntz+Fa/hufTIdKuNP1e&#10;3VVnZXhuRH+8iZQwwCP4Tvyw47HkgVnuuJWeQjygzfKpHPvjr7fQe9aShaKd9/wOONWXtJRtts+/&#10;p59CSezuFdgmGVVy0iFSr8ZyGHB/HkYx7VEwlG10+VlZRGVjPUdDj24/D9Z7HUDZ7psbsLlm5z1z&#10;19eAePT65gkf9+VKRoFYY8wYU4xwT7nP5n61nIlc17P7+5Pb7AcLB8yjPl8c8+hAB+nOfzq1bQSt&#10;N5TqM/LhVh3H720dDyeeDntjnrVe3MsYV5JXbGQdvPUY9Mgn9PUHkXMwzoTKxkIXaqhumSeOFz64&#10;z68DuZOOs5DgyzyKqpGo2qflYHpgcY7k47gjHYZAdEEdt5Cxq4VlZcbVODzn05OVPPP4mOVjJLln&#10;kbcv+skcHnjv6duD6HIwQJovmljfDYkZWkRlAwCc554Iznrkd+MnC3Od/CSo0gZZQ7Bd2/5V4Xrz&#10;04zszkc47cYNkI9vGs4BWP5Tl4yV2nHPY7SMjj6554tTeG9R0/SLLWHtCbW8VxG+4uC65WThcbWX&#10;IO04OCrdGBMLu7bQIG5XayxgBm4zz1JwecjoM53cknK47nH7SNT4Xpqvudn81t66Mm0fUJoZPNgl&#10;VZDGy5aTbyxwMjkkcliD39AOUS7a4dseWyspKqqg45PTnJGcZwuCPpUKPcrtilMZRlG5Hy4yEAzk&#10;ZwRwfUA46jFKodCsTSBAwyvnLt2YGBkZABI69e2CQRmuaS0M3GPM5dy5IUd1Ch0faV+ZfvDAwM4+&#10;Y4HYc8YXPNdHffDPxtoHgrR/Het6FNa6Tr0Usmg6gsLNDftDOYpwrD+NHTayjByFbADqa5yy0mY2&#10;j3gtZG8uZY5Q0ZyGcHahwc5LIRgdt3XgD0O/8fNoPw5k+Geh373NjMyXl5HcBQy3axR7njJJ2lFV&#10;kJBwQWxnGD00adKUZOppZaev9f10PLxmIqU3CnSXM21fokurv6PRdfxXES3EnlJFFOBFsUFoowMt&#10;nGBkg7dwHPcqvA5w6AfaJVmjeNvMXeJWIQrlgdzc4HI/PP3ScBs945LI0y8IpVWYKG+6QcAYycht&#10;o568nHFi0+yPZrcDc6728v5+q89uSBjb8uc7SMZAJHBUZcrxhe39W+RbETvLJdNZtPGVkDJ53I8s&#10;YJJJ6gPksVOOpGSxq/YQLPNysjeXJujkt4wq7iQQFIyNz8KDycLnB4FU4LeWQBpztkaHiRlVeSGK&#10;t0C9SxZCQQOckKQL1hJbInnEurbSfOkc/eLFQwbqo+UhuOfm/wBlq5meZWk7aen+X+X56E7WloII&#10;Wkgb5juMirsCnDbl3OQEwV5yQflVSDxJUFlBcQzrZ2TPbzCT5Y0jI3uRwwK4wSFJ6Z28cAlhe1LV&#10;Bq0s0qgG4ZBE/KANJxuYAHnAHTAGDlcEBhXtLd1t2iVyPO/1eI2b3G0mMljlgMjCjgEnIADlhKXs&#10;3zfdv/X3fcRm2NvDEY1aMq8x8wqBG6hmYEBGKnayyfcJHBGV7MjulhmVgqqFO5ZFUZEY5B6jqWxk&#10;4P8A30RVnVZLuWyYTTyKqM7tIsp54DbQu8/OXUtgncTuycAGpIgxg8uWJt3zyC7MnAZh8pwAVjAK&#10;85JByQGwqkSHP7t5a3v/AF/W3oUWSKORtQknj2lVfzIyG2KX+UkDHG7b1IzycgnFSJLcx3Ufl3U0&#10;nlhdztMAG4AAIIbcDg9VYDAVh6Sbtlw0G1l+f5pI8nYVwMZVQOhDY7Eg5BHFFGuZ8xl42ZdwmkUH&#10;YoyQO/zt/srnIDcZGRalY1j72/8AX9f5ad266bO6EktlabVkVUIt87HYHjG4k84Qnk4OT82VqOBm&#10;fUGuVLSGRvmVQC2MMoBAPzZbnBwcqwyxOSpspXk81bOQ+ZtMcnnq2/5Pm5O5S5+THAyfl5xip7K0&#10;8+5ZZrd2Hl7ozACGJOeFwXHBPTqN3AIDblLU35owp2vfT17f5fgS2HnxpbWyibbcRnyhxIX+XZtU&#10;FuVJCjqCQobuu3X0557e3jhtoNm2ZZIW44LDhQd2D8vzBlG5vmwwCnOSr3p3SHy42mVipSMMDHk9&#10;ge+OGOTgZB6Z0rO4sVuGQNBtZs/vLhsoVBVt2SzADvyARuI4KqOGojhxCcun9f1+T2NSwe4e5EVi&#10;JWmlY7okxF5bbwGZQ3HmKflBLDDBQMnAXV0uO3aZXthZKuW3XCqnk+UTt+ZgVBG+Nux3Bs9mqjBB&#10;NLZLI58xirmUKzSKuE4UgfeLq5YE5LYCjBBq5ArmKK+F55kTQ5E08nliQMCzttXBUbQwwOSRgbgp&#10;z59ZHg13zXt/X6enzeq21beOEH7OsqlEj+7Jn512yDDZKqpHzZAJUk9AQc7FhqMOm2q3s8auwWNW&#10;kUouVCjByGbJI3LyRgdhkk4trGsjyGS8WOZSAskjCPcME5zkFiOOQDgdnH39ASGMxwI7K0k+9cXQ&#10;MUJw8ZBbqDxjHHLADAIDeHWlytnjYiKl7r1/rvv/AF8ja02W5mnaxmvLh7gYdgrglgGYbuMgENtH&#10;zbgru2MkkHespUmkFza5YbuVijXc6gD93jp07EHb0w2XrnLa8iEUcUkvkwttZV3bvKxuBGOQH+bI&#10;AAwfl9cdVotjNLab/tSq27dDHmNmJwB9C4cEMpyfmXcCA2353Fe9c+ex3uavQ3dLESbszxJskZY+&#10;rOnG7J5ySM4G7gMzE5UEN0+mbYI1tDEsaCNYivnfMg3k5IKkAZzhewJxvxgctp0jQkXVzM8JXzPJ&#10;aWQNt+8cNvA4BITBIJySBkg1vacQV8oTtFCykSNHcDcFHXnb9/IJOOzcjJGflsZH3Wz47HRcv6/r&#10;/h+3XqtNBt7mMERxbmZY2eMq2QzFdvbGOD0HUDnFbFmVtSXaOSNT86YY7lC53dOR17DGFPfJGHp5&#10;SXC3Pl8Mw8nn7+SpHQnBIOBnoADnIx1jtpy2ULGArdRsRLtVgsyltyuQWODknOMKQqkLkMzeVRoK&#10;pCUm0rK+vXbRefX5HyGMfLKz6/1/X/BGwRsxW2jVW/hMYP8AwEnHUDrkY7nnAxVqS9EoiS6J3KCN&#10;ytncuSx5AAABzwc4OeewpqWkHkfMZFUh2WTgc4z78564yDjkYBmhkhm2lY22hgPl6KcYB69Og9un&#10;XmuV76HlzjfV/wBf8OSxnLeVIm7fGFbd8oAI9s8cYH1HToXxNK6NuXe3lhdxG35iCQOf4eeB9cde&#10;BUkB8snawXAIj3bmI657kY+6D0HepI1l4KptZskrnZhccFQSfQ9c/kSS43uYOREypL+589eOGbzA&#10;xOOvU8EcnJ4UE8cZMDssU8huI/M2KfO8wnnpkY9OMnvxnqMVacKoIkGNp+62chfxHGeOpwAvXPJd&#10;BPJZuZ2jkVo2KhfM9hu7EYwTk45AP+6fRwsYuSuNSt/VjLuS0SyW5vNrpkF9vTgEHAPy54JPQkA+&#10;uM+5spFhaeyZB5cnZtuPl49duQSMEk/KcjnI07pFM/l2rMiqCV8p+hboMN0AGfxxkms+fy2gZ4re&#10;NdsYOIlyduM5HTHJ6ZByRjBGT3x03O+jJ9P69TI1VEWHF4FJ+6skhUxo43Hj1G7PoR1wMZPPahbc&#10;TBbTary7mdowQuC/PyjP8J56kuxwQCjdHfD7IJJZpW8uKMKY7eI7weBwQOuAxyBgA9QcNWDraPNM&#10;YksmUqxdOo2tltgbtxggYxgMMdM16GFl71j6DAy7f11/rc5fVYpYYoLuJNu0Mu3yxv6MCQ2BgHnC&#10;gHAA5IXFZLaDf6pO2m6TarcNNdR2scOxW2TSFgiHAw2WLqoCgEn/AGlI29WxHDJM0ZEbb0WRVUpw&#10;eeTwSFwNvCEhgvO3GbLKlrItoLgjcpEzBgqLx93LgYU4PygkYAyDmvXpy5pJM+sw1SUY3j/Vnf8A&#10;rzOau0dbDzRPtSRfl8ybcQuc42nG7hUX7wHcLktirP8AZmljWF1yzb4W2g7Auf7gUFiAmDuwflzu&#10;wBWt4h1W71LU7zX553mM0iPM804L5YBmLA9SyliST8zPjIKyMc2aF1uMi8mbyY9xClW+XcQNx/gA&#10;PynBzgMcjgjq9D36Mny3en+en/AILWRYmBih2sqyAL5igDYOU2kDK5LtnOAFbk5cCefTuVlWJpk8&#10;4uxbPlzF/wCLGARkgg8dcDknNdR8GrPRJfHNhc+N9JF7oFmyTaxbRSFW+yNLFE3zANhsMNuAdr7W&#10;Ksq4Wv8AEG00Cz1hovDl9He2Q3xIFHzLscpwAejDDYBPDKOSNx7a+USjkqzBzWsuVR6+q7rdX6NG&#10;csVD60qUd9e7+TdrJ221830vhxpdfugtu/mshgh+VvmKkDHocFpAc8HbxjBqS2RSkttArOyszBl7&#10;tIMHnnBI74w2SpXnJhsk8g5iucusYKwjOGIchXU/LuGRk4xn5fvEkVZj+z/vGmkVpPMwZHbou1mw&#10;CQ24Z4PUknbwx3N8tURU+q/r+v6RZkubaTRUs223ENuyxxybfkKsRhQckAAkjnIwCeWXJltGAaSO&#10;aSSQ+XslSKYF3ZUIZX2HAON2QB8mOCTli21hd4DP5vyyYVWZmPmN5mBnpjsD0wOQDyDZsUQeUZYv&#10;OYMw3eTHyuV+bC4DAdNygjG0kA8nGpOWtziqSjGLS7v/AD/PcuaSJIJVmlt9w2orqHVUZxkEjjd8&#10;rswHHAIzyATNEA5+X95uwXkiY+ZljjADNhh8qjLFgcHrytV7KF0lt0jZPMmkVcDCsy8cBgWIQhiB&#10;znK8fdwLlpNO6GCGWWRFh+40ZbH949uRubIHH45rnk+qOCpu5L+v6/Etnz2jjgkhZRISpbJxsycb&#10;WORnJO3gZLDjDgVbi+1ySt5URRxlZGVtxU8YHPGCDjGDxwB85qrCj71EU7M21owpkARmDMByTzwc&#10;gcEj2Y1aSKOYx+bA8gxgJGzoxTBwwBzjhD1J792GOWR51TT+v+CXIZoREsUEiW6sxELKwURqwyAy&#10;Y+bBPDYBHRjt2gWYLcFTIYjH5akSeYx27Tn+9yBzjpke2OKixOFWT7RHJ+7bzmjX72OSq9CAM4BG&#10;Adzdxg2rOE/MRKG8uNA7FVZdwPBXIw24DGOM+owBWEmpO5wVNtH/AF/X/DXN7TfCd5deF5vErQBb&#10;D+0EtZ4hIMxSEExqVzkB/LcjOP8AVycLwazYVlm2pLKr7o1LfZ1O0DcMYByCN21g3T2AYNV7/hIL&#10;uDRRpNjNsj3MzRrIf3j53YJwMAdBgDGODkZqi+NjiX94d2ImbB+UknI24wcBQezYB6tz6GYyy32V&#10;GOFTuornb6y628jgjzu7kra6f57fr+pI12yRM9tJs+X5VVj5fy7mGRx05zzkbmwexY2xW+wqjJj7&#10;qbQo4+Uk9ecj1AHHDcYfCP3xkUNuyRGqjByi4PY9zkZzjjAIwKdB5cDpG1w67j91d27cBywXjHpg&#10;gjjAHUV5Sk5bj21/r+l/mSMxMv2qfdIpHzP5hycjjPYAdxxnJODnFTxLG6x26LHtK4OzaUGcggHH&#10;bqSM8gkYNMMcqrmIRo27zJMsAzoenRcqSR25PGevNmWA2aMscasxhUttYYBPtkYGevQdORVSjpc5&#10;ZSjov6/rUbiVJGCuse1QMrjC8DJ9M8qAAeD3OOJxaG3kMMsDbkb5UC7mPfK9O2OnU4PA6V4JhGkc&#10;jFpPk+7tIZh2wB04znpyRjkEVoXdjsiLxlpo0h8zEcLcH5d6lMAjDdOf4lzgkiuf2XNG66GNSXLJ&#10;J9f6/r/hxn2aWUEgEsgLu2z+LIy3X254x0xnGCiES7XJON3yqkjfMeePcnPTnrzu5wZaBzJMPnXY&#10;drYYrztBHpz6kc9fQozxKC4K4Ub9qt8pwCD1JLAc98ggewORkri+XIRuZdoXlnRSy/NyrdeeR1ye&#10;Rg5JBAPOMi/az97cruWGVyOM8YyCOpGBzxkcjpIiAO23j93K0akrkA7h1HYknHBK574W3CEtC7bW&#10;4AVWIK7sE4BHHXGSDyMHvTDW39f1/X3vinhkm3KMbV3Zz8+3gBsdNuTg9cDOQOBU8ClE3wOPmGd3&#10;diOx9MEY24OAvbk1FG8pJkMy7d+5W3DkBiQw5/LI7cEk4qwNgZCQ6qxOVXJDDPUc9vl9Rx9M1uYT&#10;ZJkQrvRGURlmVmQnaoJzg+uSPXFWIpFgVvL2rsY7VDEKoGQo45I44PHGeOpqqpmUM2VZhGAPmZm6&#10;jgZ+vHAxk9MYNgCLDSRxyAMrMUP3gFJP6Y44zkDg4FEdGc8kSSCcsrk+WFwTljuXHQnOAFIPPTOG&#10;9hSq6SSDzEXyxJiP5t23PfHUZ579/TNKxdpTD9rVVUMBiPnGfm7c/hj1x6qu5JN21d3ylfMbg+mC&#10;O+Sp4Na9THoMMcMcrNIWVt4Ty1IBXIPHfBx3OMgc4zkWAyyYhaPqzbRkfeJ75yCfQnnJGRzUbTHz&#10;syDduXy2wrDp3GOT2xwRjk54NSbml+aVF/dnCttIPYZCnPsSTwCMEAkgpvoiJO9rkkYNwFdVy6tj&#10;Ksdy5GSOvbjA9Rk9zUnyMu9V2qx3Ng8qSM7vrt74wR79I4ggAc7V+UgK0nyjgdO/J3Dk449BUy7A&#10;NxKtuA+Xk4znA9zjPuCB3xmTCQpkVnWIycswwN3tuOPfG0DGMZBx0FLO6gnzhuZW2/NJ8xYdcEk+&#10;gHU8gE54NOw0p/dsuNwwzZ+6B2POBnGeuME56UrF8eX/ABbuhjfI/wDrfhnnjk1RmMl8zLRo7fcx&#10;JluFznjcSOg7kdM59myhonAaNo/lJKjI2ryDgH8BxntkDqZijRqwJZSGz8rnqcccAkZPbjr78Quy&#10;BfnAXjBRmKk+hP4HHoOvfksEdSNkVhviyW8vDD++D90L7YXPOcYHGOlZufNCuu5du6QyY2knIDDs&#10;M9T0xyOpqxMgJKiRRlj5a+W3HUHvknAx7+mTgwEI+FiTe3lgjcmNuSC3HoOOOmRnmnys6If1/X9f&#10;MpuYA2yCTcMAqZB/DkAe7DPP4YyCwNR3ocRNF5qt5Z+VmfGMckY/D+WAe80kxi/1aNuKsF2hm5Iy&#10;QRjHOFP4e4xBdSySATNKzNu/1i56EEnGO345HOT2GsVodkL3RWuIJkTz0njZY1KbmU7Yht/3jjA+&#10;XtjOeQCabJeyLaC2numZjLv845LHKHBP90H5QeDn5RjgApKsUjA+Wqt5fzRxqNpAGeTg4GOhB67c&#10;4OQIWkfCqu6NsfN/CFYjv9cjBxkZAJyRnroy5djsjG9r/wBf193zKVyoRWVvL8xAyFWxgYPIIHGA&#10;20YHTI5Y8mCdlQSIjFsYUJgMzAZLKFxxjcRjIAx26VPcTQQI0oMafMrKrYKiMHg5zjjjABz8x9qr&#10;zhYHC7WURyYYKpWT0A+VeRx2zgMccVaPQp3KM6RkSQxY3PuO7YACuDkAK3YgjbweAccAmOT97L/q&#10;v3bY3tGvIUcL83RjjGcZBBGOFBqfe8bR7YizMuxV8vcQNpO3IJz06Ht1OMExXEYS4juYyp3KD8uM&#10;bRtPzY5yeCRgnr0xmrR3R7FJoRdNJLFO0skkYRpfMDdSQOi8r94HAxkdMEUxhJcTSzLbYVZBFHIo&#10;AYsnLZwCcYxyTj0wCRT4p7i2j2W7mQKm2Nx8yMGxk9SF4K9io9GAJqC4jt2TdKm1WUmP96GVcHKl&#10;dx+7gfMuehHTAFdEWdkVr/X9f00QqqptJgVWd13MYuN3TJO0fNkDJ4PAXIIBEfkJAjPdBgZCI5WV&#10;wpZuOX4HBAznP8S8HvcujM5+aBN3lruPAYNuzyOc9CMbeT3P3jFHqrpHJbxSFWkOWUKsg2jPBGWB&#10;AIJ65AZjgDOLjyyev9djaMpON4/mMYs8/mzz/vGG8zL82xTxhQAcjrg55wQByxqMRIiLDPt3R3De&#10;Vtz+7LMMjsoPzL0HBXJU5oyJYFFkP3Yf/XLuBOT8uCcdyc8Z+7n+8ScCK8bdEqtHLhg0YYFQ3yH2&#10;OQf7o+YDAyCL5fdui9pWGywxiFRcMsMcag+YFBUY4+YN8oyNijOQTj0ACJG/ywPcndIv7lUDKxXJ&#10;O0L3x8hJ5IK5Iy2Q+K3gCuoRo1DRn5jnA3hPun+LBwcDjliBxUl/p0ML/ZwWjUYZo5I9uflUYByV&#10;G1nGCWwWIIzkKGotxuPnXNy3/rT/AD7/AHGfdNLCjQ3R/cnehyzrE+FKj7o5XcQMg7s4AJzSyu0r&#10;+UsxaRgT8yZbdnPTPYehJ5PJ5FSs0aXK3UgjLLj76BWZCTkbmGOpzzgjALZ5qo26BdryzKpI+9uZ&#10;3GduecfPnCnjIyDjkEtbnRH3v6/T+r/IiuZFlgAkjkZZGYwtNMBg7wCefvYJycnP3xxhdtW9EY3L&#10;IsX7th5itMm0DsB8v3R8vYfkAxtzLFDbjzV8pvvSSNh1KhsZOMgZI68ENuHoDWnQ+UryoqyPgyL5&#10;gcnD57DrkbRkkjJVj84rrgdVPT7/AOv67kFyJJbuS2niaOOQ7ZI5OFaTIUHGTvzlcruB5+8dxJzn&#10;tHuJ1UadNFtXyFHleZs6kZTDMBhhkZO4ZPGMVdmt5baGO3mEbKJA6BZBnIVuGAxs4KqT8pUknPQG&#10;u9yhupJ5LiOYtJIGk8vzFYDAkO5lww+YHAwcDIBDbT20Y+6d1K9vd/r+vMzHN4q+QUfy1G2JROir&#10;Ip3H5OT1GRks3VslsAHLvpzC9xNviG18RM06q+3YFI55PBGAf4dud3BrQuDHsZTM2xtytJbxlGVM&#10;8r8zZzu/vYYKOc7gTSuVE0mx2kfLEbmbbyWYkscFTkHG35c85Aya76cfePYo2Tu1/XX/AIJnT7Th&#10;hNuKxltzKGZ9oB3YHTliwGScd+pqCeIWi+fYRSKqxbUjDqx3Z3ABhzjvjABwzDkMFlkWR0aQOsLO&#10;rBjapuHQjCoc5GSrDOR93uebOrDRLPTrew0yby7yG1ZLyZWc75PMk2yAkFnwjLyvy/uwThmLH1KV&#10;NOL8j0VPllFJN3fb8X+XXV9DGvY5mmV3XEiqu2SZTu2hhkDAyQS3I4LEEnaeKpyoGiVVXzOMQsx3&#10;ck4DDPbgnByNwPPJxakWO1h8yaHdHG21klkw5xtPOOGwqAYGOTtA6CoUkF6VzFuLE/NG2SFAYDBA&#10;4zgEdMHJJKnI2jZHo09I37DRcW7r5kwVoTG23y5AYz3YkAHjjHfnqAWxUFzN9udknaTcsLqy42lV&#10;zkhTgYxwACOB1HTLl8rAYyfKioBGy7W2gZJ747fL1AweDtIRVh+zmOeP5uP3PKtuzgjLc9MLj356&#10;ZXXc2jGMXdf1/XUrnBgCLxG0i/ulhB3cHaOSASSep4wpIBY1JPBawRxzQSgZG6NfNG5G3lcKvfkd&#10;eo69jlr+Z0jDYRwrHcfnYdQSy85HUjgY54OKkEl9GPsn2rDNzI0jBUJUfewRwFwePXJ6AKWoo097&#10;RoZ9niTdc7PL2eZJvdQMqG25Ax2JweuemQSu2LLSRyRXDQtJlfLmk6bwOANxweCfrntn5lmuHLos&#10;ERaVowPlkHzEEcfdH3dyAYXoByMHCIhNq4guFRVOyNtwKvuY46kqw9eNp28EfeLUS481rv8ArUkW&#10;SGSCOKAKqIrLH5sp2lRyz9OASRkA449wRVmWPyQIkLDa5MbqcFR3xgHBbqWyAAc9xWkmm2P9kpMb&#10;u6+3C6ZmhjVREyFE8vLYBWTPmfLg8FcYJJNEsx2yOy7drGPzmUArx03Z5+buScgHnAFVEVOSlt36&#10;/wBfiEhmi/cOzKvmbDHIG2knJA3cFstznBBx1AwSXL28tr9mtrFY99uqm3SHDHnBcZLbQUVRggjI&#10;Dc80zZ5X+jQwbpI5PkLSDcpKb8DjBxuz274VSQA68hjUtOJYnVdyrvBwOMbRtHPHOBu5288kVRpp&#10;zL+v6v3Yhl23KzSg58w/u/Kxuzkkg88Dj5cZBJOTnDSXV8IljlDysq7PLaRV2lQu0fw5B4GMkEgD&#10;7pxtjuopT5lpDHkSYjcMgbr2XYBnh+cfdDHoQMuaXzJUldpI5N2+M70XbkbdoJx/EMYJ52gAfMCY&#10;DljKzf8AX9f8HsOE6Q3BjWeRdwxKJGxvXaobq3zD73sOewyGos9wn7tG3MMyJCrODHlDkdOOFGGy&#10;OR6CtbwV4d/4SHVGs31KKxt47C6ke8dQyxNFaSTKjqnRZGjCK2D97d820pVXVbO3tZpB8gaOEbf4&#10;k3kKrNhm/iYMT2HGeuG2+r1I0VVez0Xy8jH21P23svtJJ/e2l+W2/wB6vHHMSFEOPLWRXG6Nl6Eh&#10;STz8xzjOOT0yASZUklmt/sPkb0WFhDyVYLub5eAQVOOnHLHGc1Daqs8qeVJ5SSDAG12KIV6D5c5Y&#10;Z6HIHXouFRbYuJYx5a/e2D5iSF47fMOcbgOoAHJOeSRMkr7f1/X9aj40iulaRfLkZjiX5dqluvPH&#10;XjALH+IHJJAKKPKyWRGX78bD5A5zwRkDgAEBgR0APXFDr59vsClSrKqt/EP91eue+F+YHgkjinPJ&#10;5ZkEkO6Te7tuBBViTkjHUHtnduGCMD5Srh5f1/X9diR4jFHI2ZG2x/u1+b5GGe4C9geAMkoCMZps&#10;EaSW7Ru7MVkPmNJbLtAVQqqV5IIwAeAOVwMLgz26Wi2rLNncrBrVBtUHrh3JwQBjOSQAG+bPGGgT&#10;zosEM7eYOIVZhl84H3Tg8gkDAzngc8GuW5lzb/1/X9bixj96Lvy1JK7iwH3FOMKWbgDAbqBwO/8A&#10;Femu7iSyt4jaxeTD83yoCNr5Yj5ic5AByD8u4g54ANe023sBZiz1qO6keFJJljjk2RysOY2Ax8yY&#10;IJHBJwcY2iG1a3WRjHOrP5oKsV4OeNwxkZO3nGTgnCnBFE6cqMuVnM5RqwU1r8n6f1oWI/s91gIN&#10;qM2yNZ3EgQHI65Hzg54OOhbPJq2qJFN5+YVO3fvI+VerBQWUAHjI689uoNC0ABVjHNOsfyPJPA+5&#10;hjdg7R824k8tjlhnHe/p6OJB5sOdnyu8isxUjDZw2c4+XrtJH0auGstDnrK1zXtnlkgSOK3yI49w&#10;2oT+7bqrFcbj85xjhhgcMWrTRDFGoiuGjdcxyLJICMh+FydqrtQjjHI3E7QwrKt7iQInmJnazMm1&#10;CnmEsCChJ+b5u/UA5yBtZdO3ZLdY0NyuRFhBuypUZcgEDbtJORt4LbgDySvj4iNzw8RH+v6/r7i3&#10;C+xGeCEYhYQXEzyBdjsHBjwwPzMSeu4naeBzh1u10blZLUxqrEgNyGll45OTt5DLkckgjJPUTXcr&#10;aZFJpbXs0ttAsiyMAFaUD7r43HHR8EE9eSxXNRg3XmyKzOzQzJuWZ/LI5PTJXDHPCgEgtn+LFeZK&#10;OpwX5rvv/Wt/X8V1LAu3aJVLR7YVEjIMKvDEmQbiBxnBYnPYEDAq1DbohQCJoY/Mj8var7VUfLyw&#10;YnAV9ueOcAjgYo2UyQ3m+BRIqyHLR9uWBbIC/wADEAgbVUE4wGK20ZHj2tpzMrspVZN4Rcose8j5&#10;eM5ADHJG5s/dIicepzVFaVkXbZ4bT+FR50OJI5FRTLjaSOpJ69Ocbs5IqaOVYPJmErTFFI835QoA&#10;JbnP3eu4YzjLY6ZZsE1qYYrNYXZywACo2WQfezzwTvGDzjcFyMlg5bnUmTKyNNK0PmIQFLNtJAAI&#10;xvIKDoCDldpXKluGVOVSSile/wCJwy97p9/UvW8kUMjJG0SMFIw+GYJnLEZ7ZLjjIyBlTyKsQtgr&#10;8yhlbEY25kDcYBOMrhV+9k5ChumRU3iPwvrHg/WLrw9rFpHFdWtw1vc2qXKyqjKRuUOCV6g7ip2k&#10;OeRlqjkWUSRhtpjwdw254yeN3PcjBHfGcDJPPiMNWw9R0qqtKLs0901uefKUJpSi7p/1/XTzJraN&#10;li2pHIwZVVP3YAdgOFPU4yQcDgBcdORNDN5cbXVoyTKsX7tkYs77SeuOnyg8EH7wycnmrFgyLc79&#10;5VzCw2ruLBuRjHB3D0PQEkH71wJd+cESUM27bv2kbmJUA8nJ6njJ4YZ3cE8vLc5qm+v9ev8AX/Au&#10;Jp7lpII7m3gjh2q/mDbvbcFXjPA+5jI5PHI+WrEBzzJKVZmA8zd1HY9eMkH+I4/A5qwtKjbTwobB&#10;VnK8ZXnDcZzx65GRyFFXIXEaLG9xIjsSR5jqGdOnHy4H5k4APrt5a0VbQ4KnN3LgBkEbsJGWRmDM&#10;xI3kHGflH3umAffjHSQSMI2lmlZflVldVGTkdQcjaDxjqflB5xmq8JCvJGCFbbu279wPzE4HPrzs&#10;O4jp1xh0UoRFuVkYMuT5vQFcjqB0HBx3wDjtXKcco/1/X9fpOds8jxGZf3bKx+YH938wIJbAGR+n&#10;Y80othdzedLCGZZjv2dW7gnJ+XAJHQ5xx2IdDjCqszMvVIxkDOe/yjaRj3wCOAOrvmREZFUsR8zI&#10;oDJnI5weCAe4yAc1Ri5W2/r+v61AIsjhonVVk5j+XlvmJwMe5GB/PBqZfs7RKUs42+bbIrZKYIGF&#10;bOQd3ck9OmRk0MgVJPNm+ZMHccYPYdB2Hp39iMuESbljmjVm2jcvpxlunbgDaM47ZyKpGLl/X9f1&#10;+Q7ypPN8rUFP7tgzLJ2ByMnOcHjrx06DjDfLJQmNWYo3yqkhJOcDOfX5j25HPRs09rh1ZWl4fgtI&#10;flKt0Ixngg9+BgjPGKeqRqAgbblGRnYeWqDpjJHzfeAAAznrg5FabmfM46kIijz5zYCxrJvZucKA&#10;RjPIHuMgcDHoHTxNBIpeDfIuUPlseucbQTzyRxxjO31NKVZgsyHaynLL5mPXnoCMHjOOvXqGZ5iW&#10;UmUInls20xqn3F/u45IGBjAyASORwDpEObXUT5RL5nmtsWbO6NhtwABjHJHTHsBxwKECsjK397/V&#10;/ewdq5HAOeDgnqAMDoMOEW8q800Cx7fLk2rjA6nHcLtOOenbHaWMna00kLLjndICCWC9RggMOo7Z&#10;+7gHGdo9iG7EcYkD7xPt3MHReNwbJHbrkA+4PHNNjgZQsLQFZDg4WIYToemc556AdPepViEU6xSC&#10;THmfLg7cjAJHI7k/ixwBwSFiiJ2rAzZxgNgY7qeOMDPGcevJ6tXKTzW/r+v6+Y7EhZRJuQls7Xxv&#10;OQOFzgkk5Bz1I5OcimyQnCq0IaNiGUsfUckhhjqSQR6/hT0t7fCgII9xC+YrDJ5HXjA69QccZFTq&#10;8Kbfs6jL4X5SCRztHBx6EYGcg+wA2px7mfNy7FVo5DtDIoLNl2GWJH3eO/8AEBnjClgM9SMhR9sC&#10;5ZZNySMDgr8o7dcfKOCOQO5wZY0keJjjcqp7cHOSevBJz3xjOcjFKSRGzed5gaXPzYUrgBRlVxnH&#10;PG3n886D5tSu0aLArMpVWUZWRTnaO2M8YXPGR+QNOlWKJQkoyVUBd7BcnsxbGDkccfeYHGMczfNl&#10;ZHhXG4nKhm3AkcDA64AGRz904PFRiNLeAyBI2UqPVQMr685yPrzkcnNUCl3/AK+Y1tsQbYzNJ8xH&#10;QgHGMjP4d+QckjcaSTaHOERApULk+XheePrjB/HJ4GA/a5fcHZVDEsFUYHOMFRzjkd84HsMWZ9Jk&#10;j07+0XkWNZHMSxn7+0KGYgdCvIHAx8pHXBOtOjUqXcVeyu/QOaKtdlNQRKsiSSx4GCy/w4HXkAqA&#10;epJwOmT1AII4ovPEPyrHn5VC/u9uPlzk4+vf6lQ6RZzcYLbJImwvyk5PG3nJBOcdCT2Oc0xYoWVo&#10;N5jjG5m3AYIABJ575ODkc9ByCKaiUhpDwhhOFUbV3bkIHJzyD7nGTgnrnnl0hjD/AL2PbJu+bzGw&#10;xz1YHt2bjPHHTmj9yY1jMXzfLwV/1hOOSPQEjnnkH3y0hpmVI7fC7sL5ildrYwBnBHQHaR27nIqo&#10;9iv6/r+vuG+UihUki2uY9o8skBuxPPIxkcHOAx5PJMcPkzNGvyqxyd0CgfMw+fAx1OV7Z9iNtWHa&#10;xefypLkBnYN5McZ+5159cf3eD6cYw3zJbktgmRVbPzNuDZGByDyc5PHJPTg87cpXMRooB2YVFVAZ&#10;FjHIPGOec57DvwucclxmR0aFpN0ibc/3Vx0yNp29QMdMk8DNRtGsTP5IYK0n8AwMDHJ9cc9O+Oww&#10;HMw8svHFuVseX8pJAJb7oHXJPBIP3h0yAKUR7jpifNaOQfxdWxuVgWAO7PXI7Zzg+zEuYkz9lvJo&#10;9zMVmDfeAxwMcEdMEE5HA55w0SSQMJ4Lll8pgGGc4OOpz1AC8cjCngkHNDrJHD5/lvIrAiKMx/MV&#10;xkFugA5Yc8cN9K1jHQXYDdrGgmWZVUrtVlkPz9sAEDOPug8kc4FD7hG0kPmKqsGm3ZIxtIIYADJI&#10;Ibk46UrSYl3yJGfkKlsnc5ORkc9gBjrk468EMHJKXNtHu4+ZoyMe4yc8A9BkY6cYNMpf1/X9egjy&#10;KUaPGdrtty5JkzxjGT8vXscjOcUmWnZd4ZW35ZEYjymzjdkHjntkdcgkA06e5mSNo4pQq4HzZG3c&#10;FxlgM55GRt6c9zUF0v7vyTGNzFhHCx5U43EL3OPl4I4+XrzkZUUI0Ic7WwzM37v5QeQRlenODgYy&#10;AAAePvVDIYl+6x2HMahW6AD7vHQgn0GdwBzyWme4EkSJlU3KQdmSpO0DPqMbupyOQc8bahmkDgQR&#10;sHZny37z72R09DkDHQhQRnpg0om0b9SG6luEUGQ4YL+8kkk+82ByfQDjgjoOcdRXvlnLyK86x/u2&#10;WTbJ8o5xnOflAx14A6E8kVNOS8SzW0qyL0Mkb7uAOxycDgjk+gxkAiBJFhuowzNuZlVC2D3AX+Iq&#10;AQOuSepA64nqdVNWVyBJbcTb8KJGkZQRhjnn72089SuOOM9QRTTHFnbbxuHbCSDYDlTwV29OuMnB&#10;wzYwOaN3knybmdQ6xEsyvuZ2UcjOWGCyjcx46/3cCKUHzWEaFZJGIkjZSvzeXzk/xYyW547E4+au&#10;inHQ6o6y0E3q9wYYGAby/ntwh+UkdcdSu5evbGOhADZ42W1kKurRbCrCTI4x3APQNuyARjd3OAJk&#10;aO1sY0iaT7RuY7mXywo3E42DHTac44+bA7h44omSVWEMitEy/NtcLG2eAWXGPm7D5sZ46YJRNI+X&#10;9W6kL4kElxPH+9LgSyeX95txIVs5BIJ65+UsM/eNRsJdqwLEY2VZFQNAdrqQWK+v1I3YB75yJGUx&#10;OssqrufcvlzEFSAPTGFUHkAH+I9F+aoxNOiNFGv/ACzXaGjxkEcbeh5+Ygc444yGwox6m0fL+un4&#10;f1qGFVGiiZVaNNwRG6DYMH5VGCCRhPQY4ILNBKrQiSCELGtu25YYcjuenGSAzcMOBkj0xZcJ9keZ&#10;DuzGsjMIsb1cZ79W2kjgZJzwAAabcRrI7pKZGfzSrunXCtjI4Ockrk8kkZAHILZUZW/r+v8AMIbI&#10;xSNI9ofmYeYFVt24EfPwQc5bHJzwcEfeLFh823V41bZhCrtCuXIyRnj5scjAVTwBS7YLmZo2jRYy&#10;dzAs22SQ9RgDcrfNg/Nxkk7s5LkkMxbbfR792yOWZ/L3NgcFsBckbhx/D16ZOMg97f0FSIwjyUDQ&#10;xuuBMzEl1IGRyOck7jg8Y4JAIKvC11MqearSPCz58nluCUfqdo5wcHqRzzkyWLtBJhlVUaPZmSM5&#10;5O3kHuTnkY+9gjgipFCYEM1wzPK/ytCxyyZ68blAGVwcdjnAyKDNyal/X9fj2LDajbrG2kw2kSt5&#10;r7mSPMvIAAU9s4YkK2WIUn7qZZBbwvG0kTtIPm8xVbzOvKj3x19CWBIA4piyoiSWyR7fLXLK2QsS&#10;g/KOwyDxzyfvYOBl3lyTR4B2qvCRKVGGJ5XnOcfeK4yc9TwaVSUp2u9tDDl5Vbb1/r/hhR5bu+Wj&#10;Zsb2jVwVHKlsYGQe/Reg3dMmZVWcBXaSSXzQFZW3b8jHv1+U9+BjsDTMbPKYSMquoKr5hUg42ZY4&#10;OQeWB4GF67RU8W1+CrOxlRWjZgVUq2CflBwTjsSADkZrAiUtNBZUQrL50XlvubMhUDY38RLZ5xu9&#10;sck4GMTGEH95Bbqvy71+bcWwSVwnTjBGO/HQCm2we3hWGNxPIqn5gd27aM7RjtktgdSB14GXFIUm&#10;Z3HypuDKRuDKCSfmwDtxxx6gH72KDnv/AF/wP8/zFVWRgwISTaE8wOOCAOFZSC3Az2OOeg+ZEDKA&#10;kMakfLtY/wAQIIA5HpuXjsp4xxViDCT7Szqzp5bfu/kPy9fccc9SPRSSaI9s37xRMEkl8zBbcdxX&#10;pyCSc885POD7WjPmIIIzcHzCDINxMkazFs9cHOcqGLN03ZBOCSRTXzzCrvviWNifL3MdpOCwHPBJ&#10;IHqCSMc1ZeOMtHHczI2FEhk3Lh8EA/eIxn0zwc8jJBheT5VVpZx1K/NtGCVyOQRyc8dRjLHnNWOM&#10;ub+v6/r0GbYoEWSKJYFaZdu58jdjp0HcZDDPP47YLVrWV9ylLr95lHX5lfA27eAcliCB3J5JzybJ&#10;dFCEnay4XzclW3YyM8ZOT6HptHHJEQMBGxh+7lVlbzIyfl2kE8gdwOoHGeoOaIsuMvdej/r8Rk8k&#10;t2rv/akckkoC7lk2KSS3Qg/Mu4hQOmG64Y5r3xhHmxTBWZpBGrbRkMxxjpyQewOO3AOKlLQT2zQt&#10;NGzM21ZI1BHyk4OMcnDL2GRz6kJKWAH2dcjyWBaF92/nJAYnDj/Zwfurk5JFbo2j7srf8AinLFFm&#10;d/mIXdFM33WJwTnAznj2ByTu+7RcSyxRfZ3VF3N+7SYgjhsYxxtbkt0H3T1bc1JKYUlVrVoWLH5p&#10;POBB5yxwGHYsuDnIHOSc0FlT/SDGzhtzbiQy5GTxhjgk7AB328528UjT3dP6/r8xLh7ppmRCrFo2&#10;KhFIO5ic9SFQFiT0OMkHkEFttHbXM7JNOsSsw3SSQt8oyCHCZ3chj3PTqDkUSqoO3K4ZdikguDnO&#10;AcgD5gndgCUY8/eUnjRg8l1F5Mas2798SykDqCwO7HQsQxycDGATcSl8Nv6/r9R2qrZyyyR2Ns1t&#10;CWUBXYAqBzkbRyw+cgBTgkcfKN1eONZE8yJUeEjbJ5cny/xZBIJIBJPcj7rZbuQSx2ojtizLMFBO&#10;3YpXcDzwBjnJPJwc8YOGkjuFjAkiEWx1HmKrsTzjAwpyecHPQ5JwAdzKT5pNlWlGPL/X9diFmBhk&#10;82dYQshVZOnluGfceMj5cgjkEj07NlhuLlmeKzkdn3f63bufP3M49mZTyc7T0zw6TZkKbiL5kkMk&#10;e1c5DBRhmIHy7f720/L25EsYtLy2K3NvIZWAPzsI1L4PXcmdvboBxnGCaa7GnNy6pf1+H52KA8lY&#10;nuJLpdsfSR8DOMFeeeuRgYBzvx945afN8loolhaSWRlm+z5wWbnBOey5J6jIUjOCRajZkRlTaY4W&#10;3RhVLFBu5BGcHAA6YwDkjkMI7qzVpUEyxqpdkxIq/Mzb8AEkZ3EqcZPOe33TlNlNbMYoSDUlC3Lo&#10;xjHAk2zM2OScEYzk8ggcBgTyTAn2q4tYrbMbGdR5O2TEJAABARVJAHBwuOSQcA1LJtjmVXmbcIz5&#10;3mJtwjHAOwkZzj5sLzkkYO2mSpNIrQy2+FV+IZPueYTtJJGGGMMeCVwDypGWo0j0v/X9af8AA3K0&#10;8DW8Z37Y2kiDbXjxlM7GLA8A/Nxkn5uScUMUeRgHeVTulQ7i32fktyGBI+Y8525AAIJINTqN5+12&#10;485RG0cZZWIUkEbT0HG7IJIxuJI43VDOS0ebZ/M2Lt/dsx2LuO0EEfe3YJGeRjAG4A1c2Uu/9f8A&#10;DEZZMxjy/wDUhvKYR7d/8RHzMAhHzFjtw2CRt4FR6giSq1rN5fMwRGuGDl9uAI2DYDOCUOMn2Axz&#10;JdT48uX7TIY5IVljtlADPgAnJXvkAD7uAoxzlS2aAK8kP2V0JkYokKtI0cgDEcDO9cfxActkc4wa&#10;jLU0jo0/6/r5W38kNPk+Z81oVml8wuZIwpCE5YfOeSApPBAJI/hXNQiWRjIZrySXdMwmKqxMnyjc&#10;rrtznPVcHduHyovIkeAwbrW7sR5beYzQ7CV3E/6sFcjOfusQNwbBBIxTbjzI44/tD8MwDKJGbflO&#10;FYbjsIcDGCAOBkcmriaR5f6/T+rfpVBjjeNkMbNHh45jDtzlZQFUEnaCTISR8pywHykMW/K0kVqL&#10;lSvmbUjEy5BEZXAIbPRmGAF4YfLyop8sN0wYGWI7pd0aiMbeW4QLk5Py/d+VQYz90A7n3JuBcNKq&#10;wqvnHZ54zG+OB0yx5Y4XHIJGdxBD5jbm/r+v6+RVgt7a9kVrqNpIpW2xNGEUk8gBUYlVxv44YHpg&#10;kgGvM6/ZY2WTzFXL5aRSI38xuoIB5xw4APLbegUSpEsyM8HmFGAUGZQDMATlADtJG1j8gO7c/UFg&#10;KY0UasxEMis2dpZh+8ONgOHyzY2KrAAAlDycNjQ6Y/Fr/X9fptbaFHubOGSOytNvk8+VHE6MFB2E&#10;4HKvnBzjHLDJLCq8h+yi4u4ZIUh4eSRV3bTuPOMgYBLEkhduGU4UgG1HELgMbeWRjuwqnCoWHCkr&#10;ty3BDAhsYCnOQBUFpOrQbLhWZfkkRmV2yCM4yuCx2gMOcgDGS2QC73N49Xvtf+v1Elkna9uJFk/f&#10;GYLDtbJLK5G3JXDYLbdxGQBkjEhAri2trWVljihikRmWJ12q2GBV0LZ3HlSCM/KuMH7ymYJfSQtH&#10;fb5Jo2cy2/yyqBgdFUH5vk2lDj5sr8hwKIb5LFjFeTMW88qmYztYF2CxqiqcjOcjn+IYxySKZqua&#10;K93X0+78vzYRyTrZh1Lf9ND5n3MnaAVY7SwOOeAcAAY5qvcW25ZpRZSvHJII8xqWfaOCPNVSUyeo&#10;JOSBjlCDJqN4LZ/3UKsWXPl2sJZIwTjcCzkED5VyM5xyoJIof7RDM06T+Y0aYaThlO7b+8wmM4xn&#10;ByQDyVbAOlmXG697v/wP16/cVXivFjhv7iKPbufz9vI+cjzHhwV+X7o5GAHjA3jbl0pJgIeVxllR&#10;XbJV8FfmXgAD96GG4Ft/HRcMxSII90NxuT5mZsjdOuWIDngjczA7gF+6QrA7iFuLiSd0W1k2ss+X&#10;WOPvu7KAS2VD4HzEnrtU4rTlNtXJf1/X/B7iSXcJVYY2kjghh3xqrIGWMncAQFJw7sGHVjnGGVt1&#10;NkiEoS2S284BlWRrjdI9w6ZjZgQCfvHGDn5ehUnAmVo4Jo0nKmFQQv75socuAR5ZzyUPXkMMHaM5&#10;gIuUYLc+crC3Ro42OHwQSpyeRg8csO3QnNTHf+v6uEbbL/h/+D39fmKJvMjaWK7jkZ1PlzRsuNrO&#10;FIJB2xjt8rKoC4AJUFF8+ymiZLeQeS02Wct/yzT5kbbgDJVGbPouBt/inE7zSSXJulaOIMzXiyFi&#10;mCQRlSUA6YIGMDGTsGIjBeH7Qlx5MLW8OZkEalWGN248hhhox03Dd1zgl7sHNHrp/XprbT5+QiW0&#10;zvDaQ27ySRyrI8bFSz5LAqeTkbQAFOSRz/Dik08ieAx6W8e6SHdheiRsyqH2hSONq5ZiRyxJXa2H&#10;tBOgkmurNY44T+5lYhO3PzdEDNjGcclCflY0w+ZLH5lxGwXyT96GQMjY5Crk7G3kKVCvjeBy2WLj&#10;Yd+b+vw/4HTzHCC2uFZYW+WNhLawyLgrkEZ6YBbI9mw3HytTVsreIQzy2hRooVla6VSBzIuAGZs7&#10;hlTwepOQRlS7zoI7tnSzkCyMzRyeWzxxx4UjJX5sEkfN8obhWOR8slikjXsMslrgzRwzRiSQPkDJ&#10;xwV5TG0ZOfnJIxjBIXNJRvfTf+vx79xtzL5VlJLNJ5kduoWaNmLqvXYjHZ8xzzsGMEDDDCgRtHNa&#10;t9nNxCrNEimdmKnbtRlK4I3MCq/M3ydOASKfCWURPNKisysnmXisVZCoJ+8dm4jahAyrcjAzguiu&#10;FQyWcUsySRqsarNGI9uXXDHcPlcHnkbhltwXFZ6hrHb+v6/4fYbNZ2VnBDFfaeyRSSHcrDa8JVdz&#10;H+JX3IpOFIwYxgkEYiYQX1pC0VwGea1RLhmuOQdysq8sAOuR82cndhCCxkvoUghnVE8uOH+HAPIy&#10;xUsDnoCpXccZBHPKyS7k3PM0MkqyM32qR3McnDbhgEYDcsXz0yDjCmjzCMtnfX+v+B919WMnaZcX&#10;ZuZFdQrxu0YGFy26NS3Gdu5gcDcC4GdhxGbu4tdwsDCr7htjnZg07AKS+0nLAbnyG4KspBBXcX7o&#10;yRPHblpVj3LE8ynyMLkMu47S53OyjGQQTjPNV/tcxaOa5YxqyyRNI2VEisg/dqW3Zw6nOSw3MeQC&#10;oJa5UY82lvy+7T8PV+oPcPJa4k1S4Vt6RESQ/wCy43op6PtRyEBdmOcEHJNT7RZ+SjXN9aqt1mP/&#10;AFgaN413ZTduAKK0jNvLLuONoBbK3UmCPLPG/lvcTKixR5aILu4GDgk4HVmTcV/u7MtR71rNY4rS&#10;Zoyu+O35YPypUbQSAygbhgZf5gofBxpHsbRly9PyXT07/wDDrdUkjtLTabmx2yyq32qKSLa/+sxh&#10;ywG0YVtxAIK7wMhWaoxaTKshiljW3YGWCaaM/uyjum4ncFPCdwBGFVBzy91w8EkbK1v5zI32aFGI&#10;X7vBYBtu0OzA7u+/Y3z5SrPpEFx5Zt7VnhuFWWGRZlI5Iw/EQJJKBWOd4LckKQzaR9TaM/Pfr+iv&#10;/Ts0UJJrGdXFsfNJ82UpCS2ybajkFDkAeYIzvf8AvbGUMpcNhvLg6k14L+S8/dQuWgs5JFX+La6/&#10;xDYuWBXc5RjujI5nmna7X7XaXEqq+4LI2c4MnmA70f5drqz5XK8himT8tS+gihafT7+wkhHzQQ28&#10;KqHwpZiiopYAkOvCjDbQcoFJraMTthyyXK9+2je6vv8Ail8ytLd+csrXF5IsLQLcLG0m5toBJcux&#10;JMewKpHzHG/jgpSXdjNqGJI5Nx8koYZkbaN0giUupciLJTGWIEm3arFnQ0/Ubq2YLJf3ccknnB5m&#10;uLV0MfA2L/EpPy/xAnLsw3ZbMc6/borpLZ13W7JFJMuGlZmwfLHz5ziR0whOACpBYgm/M646Wa0+&#10;WnRdk3f7/wADMngttRPnXIb7dNKSsckyu0RVgkYKjqQVRNmS3HRNuBBNDDEVuIUKtbo7wKz+WPL3&#10;KWPmBiQQwXdIqLk/e2AAVoXS2cs7aXcSJ5cWFkbaRyn7sTRZO3aAN2758FkPyrtVM26u2uk/tC+t&#10;PtjMy7496j+MGRflAMaMFUc7QCcAYyq6w1O+i5Stbbt69r+XmrIz7oy3O/RzaSIZk/0eFpF3R/KV&#10;Iwyg7UwwDKSF2NhNwGapWIyTXcEG2Nh5kL/aETzFUIXdjtw2fkJAG0HGRn5qvXryQW9wgvG+yMQr&#10;o3y4YqAy4cFQxX5tp/1Z6kZKtTvUmt5wqXsLSt5kgha3UF2ccuRjj5csGJO3btILEg9ET1KL6L9f&#10;L/gfjrqU5HaG0865vPLlbYdzfdiQEA5XBOVKpySP9rBXaaeoNJeLJH5bTTT225pIIy4mRkZ9qhju&#10;GS2QTuAIAK7lyLjPcJHF9oE0jSRym33guVYkA8E4VlA+Vefmbe33gGp6qYnguLds28KjyJZJ5t5h&#10;Xew2YX5j8qru2kqQMndjcOmJ30fiv/W9tuu23fzKk0imRY7e6nkWNQUuDbkZUkDzCM/3iBydpJCn&#10;5QapNL58oeO5EbTLum3Mf3mScdME5CqOQMnpt+VavRLBJdfZi8a7Y03eXIGZnUkERqCcO2ccElj8&#10;oIwxrPN0k9rIsMreU7bQNrfMdmCu3HUkL0HTIBPSt4o9Kl2/H1/q5VhaeRFxMryPG37zZuwrYy3z&#10;NgE47FWO/HGMGDUJf9N3PMwB3CWTzGeY558twMEnIwMqpyOOFAW3cuzbYhczNMvLIyja3yMxHA/v&#10;89c/NuG7JLU901xBJcxzYEa4VU8vDMNuVG3G8454yAGxkFjWkYnfT3v/AFr8iFys9oHlEkjKRtWQ&#10;naWwTubJzzhi2Mjaq5OQapXVyAh25Kv8yRyEcKdv7wr0OTzxkDHsanu0hmIScs3yH/U84UAEt37E&#10;8ckcbsHmq93K7OzyNIqNJukk3A+Y+CRt5P4enfnk7Rid1KKuRTlCC8j4RWKwyMRyd+NwJ5zy2ccZ&#10;2nAUmqDv9o2wRTJKvBWP5ssSfu454BPPqSeuQKuzCOK4y0Z8yNWGZM8dv1G7g4OVxgAEGGUKy7ri&#10;MLHIzMskkZBJLeq/dyCfcZ9MVvGJ2U9ClJcebCqI42tu3R5LFzkAcd+BjknueahmfyGJe2Xcq5Vn&#10;Xdt9OmOcq3QjB7gZBuSI93O8iM025sKFRjnplhnBY4A+o/Sq0LjzoXaNdufm56ntwTnHGCc8HuBW&#10;qR203EqzpEp8qOLcvzhQr/MF9PYDkfkPU1XX95l0bbhvvQvxjcDxjgDr24ycE8gWHVFfPmfLkHLp&#10;0HP90ce3Q8Y9qrzSRxsyIjfLyNshPzZz1B549sZ9Ko9CiiLazHZHboRJghfLJ2uVyMewz25Ix1qv&#10;LhP3WxTuDN/qic89cjPfPr2PvVl1G0ZX5Tu+ePbg+2Vxg449OhFRXM0bNsaaSUAALzk9Dg/Tnpj+&#10;tVE9CmQTqrqzK/Dbty8cN06Z65+mTjvTZ0hEnlKQNgLbs/ewGJwcY98+ueuacUaaUyA7fmxlQW64&#10;+XgduhH4UksZhWR0fiPjbuyF989D356HIx2qjsgU3RXWQPFznqx56HPH1weecetJKIyVUoybWxGu&#10;3nPbpjvg9KkIcyMw2Mofb5a4yvvjv7HP86gUOAXf5d24fKQ3TFVE6YkTGRI8KzbfvlVYn0z+R9jU&#10;OHjbzYdrFfule2fr361LcsAuE+bs3zYPXqf0/SmbZfLyNp77hjg/nz3qjeJSbB+dvvdO2Cefy70o&#10;X5c7fvKR64p0RU4OR97oD+FTRWrTr50US7Yx+8OM4/z6/wAuKAkyEB9m3zGb/wDV/h+tOjQFNr5w&#10;eeT1/wA/X+dDbV2hYv4s4BPP5cZH9aNq7c7cs3pz2/z/AFoAWYps+790YPJ5/l/n9JYpfstu0Mcr&#10;Dd8sm0EZ9j+VRxw75FVV/T/D/PSm/vWb5F3Z28sM4Pp7/wD1vrVKTWxnKMZaMXCl2Zl+Zsn9PrjH&#10;+fSmmNreQoDjttLDjjr/APX/AJUJGqR5B/3VXsfUZ6VKPKkj8qUE8fK348DHepK2IoginCrgj9ef&#10;55/lSDhDIFyu7nOffB/z60KpEfTIbpn/ADmrEkUUlurop3AfMvPfv/n/APUA2R7to8wKp7fh1H8v&#10;84pgAUZdPrg/j744pXLKGdyMDAwSeeMY/T/PNO+4ojxww6rnn2P+f8KAAxuylkGFXG705PX2FOt4&#10;o5buJbtmWMvtZlGSAe/HHTJpsMghO7YSxyFUr0z3/n+Iqa2f98CGYKrfLhsEDGR/T61UQdy3quhf&#10;2fbCZLmOZd2GaPAxzkcHnBHPYg5BArOQB5VRTnnK7c5+n5+n41cubmUv5Snb1ztX7wPcVXjDf8fH&#10;y/Nztx6Hp/M/5xVehMOZR946bxV4xfWtAtdCvz58tivlRXUjFnVRt2rnH+rCqAq/w9sZOeWfZv2g&#10;ZbcPl9cew/lWrb6Jc6hpTatDtmWOTy5IY8+YnTDEf3e2c9fTvmyRmL5WG5jng9v8/WqlGW7M8P7G&#10;KcIdHquzer/zG+TKAu6Hae3Pykev+GP1p7usiqHCj5sKq5yD6/y/yKSKIOSmCfl/h79eQefz5p7A&#10;RsQF+6fvFRzz71Jt1HpFvgkkUbtvMiqMY/x4/wA96b9nLR5TlQfmJ+vP8/50sTysw2o27byWAPv/&#10;AJ9+anWIzHy0j/iG33/HH+SaCWV2VdwBT7wb5VBx17/r+FPOY1w7biq8MMdzxx9Qfz59KSWKRjs3&#10;crxjrgdxnHpTvnMjSkqpjztO4fN19v0Pagljl37TGoG5em7H/wBYZ/z3NSRuEb5B95flyu7H5jtz&#10;0+lN2ZbKHAVvvL0Hvg/5/kJo32HzXT5uAwUnDc56Hv8A/r9MhjJ6DWkM7q7qq7nBKnOByfYf/Wqw&#10;lywXYLna3Py7ueR1/wDr/wCFQiNo3/chgvBWM4yFOeOenXt9akgt3LKsI3bSvzbep6A9uvH1/AYD&#10;GXK9y9YpcyxMIbXftUPtZ+QvAyAT6EH6c9sVFLuaV9ku7GR80hGefftn9Pxq34bspbyfyIZhG+xm&#10;hfBXfsUnb0PJxgcHJIzjg0xopIbiRbq2Vm+YNt9c8ke3T6DOOemz+FM8+U4xquPVERzEWBHzbM/M&#10;pyOCe/1zzyfenRbUwgfzFbP3HAyuR27Z9Kjlc5VQThWb/ZxznPH+c1O7KUjj8zMkYxu3E+455x69&#10;uc+9YilsIgw6urYZefu9e+cY5PHQ8Y9M1ZAkCx+Sx+5udeM+nH4Y9+p9RVaIhYyHK7j93uOnp689&#10;e+MVaicykGVc4+dfLx93OTxxwOfyHOBgBzVCeLEkn7xurMfv4HQnP1xjk4GAD6sL6rsgV3s8tv8A&#10;7rBUbnuGzknpg8jbjuBRgtp5f9Hjikds/L74PJwTyMMf0yMc1ekmmW2kt36Mv7xi3yluv+ycnBJH&#10;Ubj0OaaPPrfEki8dWuYtObSoTJJbHEjQsp27g+7GOnUsN3JA4yOQK4WCRN0Tv/rNzKwZWCjoMg46&#10;H04HUYwaaqw+XHFIqqseQsYJbBznO7r7de3HqFYIH+zyJHhlILNHkbiCxO4jk/TkEY560bnLGMY/&#10;D6vzJYbZmXmJ1LRqZFwM5xwAckFjhsd/mFSWcQZ0tPtG5WJkVUj3Bio6k4/HsMHPBwabbPLb7miD&#10;Dcvyr1V9rc8nlh9OvQgk5JD51tI+pgMXZRG24BS4IHzEc7ScDnk5bjvT5TOTlK+vp6mvomq3em28&#10;0gZN3yLdHad2QwxnB+cE8ZGSADgrk5qXc9xfTLyJGUAEtICf7u3k+pyQQByTjBBMDSOhKKoaNW2h&#10;lwrBQOQeBwT9eQTjPVxkfc32yDdlyWVtwLNk/Nt4yexXoSnPSlKRzxpxjNzW7/r+v6ZZS5j/ANVn&#10;5t2I2Ee3B3ZycDknnhhjknGc1aiNqsYjMzeWxw0mAQGHvkDgn2BIyCQCxo2r6kjZUSBlkz5an7mA&#10;NwG4Y4OfbIHcAVZV5GXe5QDyflihZipXaSdozjGAD65XtkOeaoY1I/1/X/DbmlDPCkk0kNtbxtNI&#10;q+V5xUwgnGMY5PYkHdhgSME5u2pt0VAfMO7/AGnISNmOFJzyW2soAwMc8Elqy7bc95GkQY5ChRMz&#10;HnnkHAyNwZsYHQHJbIG5ayzvAkMI2sYcRzIoPmBQ3zbVVmOOmD8ysAc8KExPMxF4rT8/6/rvqTgM&#10;zNDJOF8zYitGqnvtYdxgbmLAkZIyCu7NJcxIrzMDPLuVvLRoQMgkyeaEwNuOV24yck4GStSCFvKm&#10;V7A7TtBzEDn5Q5bA4C4bODztznAJFPnj8+OaG+XZ5m4/MxO9VG7coYBtwHBIHXjHJFTzHn82v/De&#10;X9f1oy0jW6tpCiGZYbVo1aO3DNneUAJIG3dgcsrDJGRnpoSXxnsLPTbqxTbB5a2t4s7KRG2392rb&#10;vmxu3AZO1mOSVZUqGxkla4jk1OFo4ZZSZ2jjDRs2AAxxu35AxhtwIdtqnnMVsbiK2+0LBDutY1aZ&#10;VcZG48OGGTxuJPp8nysMBRSMJLnl6PTXvpurenzK93IHgiEEhj3YaZmk6sMqpHPGBxtU5whyGIAq&#10;kPtS38btErMv7x5eFVgG2hfugkHjocbeSSckaN1byGyhE3yx/vGVo2UoAAy+URKVI+T7owBjovUi&#10;td7Lm0khv79pkba64YjG0YYNyQ2A+A/X5V6gsVaOqlKO3/D7/wBaX6LsVb0QW8rXiRKUjaKSJWAG&#10;V4Yswym7OOM4Jy2Ae02mSbYnmsvm3cbZl3ZCgMTu4ywxyoBwuBjDHEN5PK0cl0f3k42h2xjDHIwQ&#10;eAM4GNvXC9AQHWUEstvHNEFZvtCsm75gxO5iF64IJVuMNhuncs6H/D18l+X9X0JhJEfL2Sptl3SS&#10;OBtRHByBnqF+VcnuJGBweV0tl7ki1HmeTIBGsrcY2FgPvKGX5tm4dcA5yVzm2TL532lm/dtMo89p&#10;lLEKVCkZIXAGOPlHYjgmtKC3llaSKW3ab9y4cSMu4qCQVA5IwQTgFdpweOq8lTa5x1tP+D/Xy37G&#10;k8sEpX7G7KsK+Wqx5bznXcFbIXapPzEfdH3cL0FaFpcmGSWK3HmbWI2Lw7t0dNrEtkjGOmecbmAr&#10;P0+aK6DRyXMfmR2jPHDCg8yUb1wqswHHKgKuAdxXbwQegs7GzaX7Pez3Xl7VimVZtwkiHzIVViFZ&#10;wDjgHO1jhixV/NrXseHiZKmrNf1p9/8AwbelqEuGaKRm3LI6puUEn5gdnP3lBXIJwNxyOF+We1tJ&#10;4Qs6uSxbDLuKupKn14I+ZQBgYY54XJNb7P8Av2VGWaNYVVfLUKDjLKTkkkkk5OMbQMk4xVm0eGKz&#10;+zMu7ayMsbKmfmzjGPvHk4PqWP3iMeJWjzPQ8mp8Ohs2FzvaS48jy/OTK7ZDDCq4wwKg5BJw2c56&#10;EMM8dFpQdrP7NBbKny7ZF8zhWTecbOQByfXv1PBwdLs767R7yzjmaMXDJMu1sMTltpYAbMEcA4OD&#10;68DbtIswMNsb7pGIhktvkwnB/iGSM9hhlIBJK/J4WNpSgrnzuM5X7v8An02/rb8To7Sa6luI40Rm&#10;Zv3iyqoZpN0eCv3OD8ncgEDspUV0Gjuk0QmaSRWXcP8AWFkDYVucctgZXJGck56B65a1lE14t3Lc&#10;+dI8z43ISXwQfM647H0xt3IBkZ6XTI08yNtqEBcxtJJtyQcNkEYxuLjIGeRjHFfKYz4T5THRtFdN&#10;P8/6+86bSpCUQNB8235V8zLIuM7SfpgHIByMn1rctp5mGZUYsMZZj0bgFfTGS33sDPJPINYelCZb&#10;Tz3iUKr7m+TOWGed7gbuN55OMc4GGxs20U6r9nV45ONoaNcl/fn0zxzyDnOSTXgax0PjsUo8zNOA&#10;xrsYRsw+Ybdx3Fuvfn+92wQec4qy+1XeNI5GVVx8ucnBHBJYnGcZyeCeuAaYLMw266ijrIs/LKqj&#10;dngMGz90gdBnDfUgURmQnHmYbanzbQSOD1znjHTkex4xSqQlTdpf1c8Z2lqmWYy+zeh27lI27jlB&#10;wR1PXp9TyfUSlZF+TyI/mYny4flVm46A84/XqeCM02zMUJUn92uSrb89N2SeT8w6ZyOfXgZdHE6o&#10;0Uh+8wUpJg8jjk/xey59+OKI9zmluEQ2t9qEkfl53Ku0lTjJzgdDx/IU69lhEu+CJQiqCrKw2/ez&#10;lcEHr9cHp0yWwlvMCIWUqw+WNmyDgZOfcAjGc9+h4ay9F3n5TnLY+7jggg9e/Y5xwep9DD1OWNif&#10;tale5Z/JFnMJAR+8j8ts9vujnv0wD1PYAGs25EEs+Uux8shfzFTqB3wBlu3PuT240mDJdb4gFbzV&#10;k3bmDLg8ZBHzHHrkHg88mqN1NvX7Ou23R920quPKA4HAPI4/D2FdXNzWO6jv/X/BMe8WdSrruMu1&#10;mZdx2t0GAB0BOdvQtkHOMA8/fQoiOkKRsylcbGILdckbgOmSeoyvByenTak0EsTbokCp80YWNdyq&#10;ecHByckHrjBXIIBzWHqdu7q0d3BHblJS371XVVyMkttU9QcnA43YP3Qx7sL8R72Dnb+v6/r5HK6o&#10;8Nokl08jf6wbjHNxuK4Awp3D5QFOOQcjhVyuPqqMl1529JIpGHmRrGwx3wMhQN3QH72MYIO5zv3s&#10;N1PL9quLVVkZctvXAZQQvQg/KRg7RjdyDuAKnn9TswLoJHEG/eyMytIrEsAdwxtII3AZ/wBrkjaM&#10;D1qfu7n1mDktLvW3yOeeMzMqfZVXbGE2x4bysH5kC5OCQVDA7s5xjAOIpnNpHuOx/LZvLkaQgOxZ&#10;WDDAOAOSFAQZzjkgi/I0cDtLHdRbVjYL5S7lWMbvl+dTzlmIB3Zxnk4UVNssIWOSYrN8ssK+WCVy&#10;c7cdAzEHjBUBgf4mA9COp9DCXN6fP+vX/MliupNKiaDT7hVW4LRN5KygNw6sMH74BPPQfICd23mG&#10;4juVuMpG0cjIrBRJ/eAYDrgAE7SSRtYEM2ASzGGLtWu5I48SFVmYKQqgsMcfezzgAc5JPPNWftix&#10;2UbXSosa5KL5gbJA3ELu25ABJwQAC/UgkPNacp0+WTbtt2Q+Vxlda33/AK67frp1YoCFHSB2eNnc&#10;WsirtKiPjIAB8zhRu+6BgcZAM4O63YNO8ayYOZ1OecgAn73P8XAGGKjgUJJJa3ElrMWVYrhtnmnJ&#10;RuPvA429A3ygFSSRjmneTZyot/PN8zxiORkjP73HAOFbBbDIucEZ2csWNePUM5S2v+Gvn/XX1Jmj&#10;jmjW4uI2jXBbzmkDIOOoIIwc714DADcAuOk1gkhfZ5UsW0Bvs4VSFYbTt5O0BT8oOCcEfd2kCNY/&#10;MdZJFLFJFMkPysFkIK9DwBg5GEIIVTx8xV0PIeW2ijUMrGPYwjDKQVU/KMfdKsMEfNluOlccuxyy&#10;d42X9f13/I0LOKAuys0UbRp/pCx/KVboG5JCgE52k5BQHoTjRgGUErWy+YZCE2zFUZsDGFYY4yeD&#10;kEDlRgA0LNbbmBCv8PkR8MCvy7SWXO7Hy4+/wpyMHFWokivpMyvJJGsfzbZCp24GcbGBRcDB52/L&#10;/Ec1z3POref9fl+f+ZYTLv8AaRIY1Zi23zC52DON5bJByoIA6Dg8ls32jjw0kpJ2zMTtjLAZxjJw&#10;DnI46k4JIIwRBa2zo6+S8jqGzI25owCBtyAG6fLgZA7jAO01YW2gSOMb8qu5VmSRsFXGdv3ueoPT&#10;r3/vZyiefUnHmX9f1+Y63OzLKnzMu4qxAY4xguc5XnhuQc5JAB4vW2wGNIpDtMmUYffXjO3J5z8u&#10;OoADevSoZZ422iQ7uSm7O0Ns6NuzlvUkjGTzjczW1xaOWj875fkXbIwVFzjjpzgcc5OCDkgVzTOS&#10;pqiSIFEWFJOrKXz8rIMjnPReTjPOc4BPAqxbpcGLLOQpxtRVVSc5zz6ZBJOCfm4IORUaxbnR1nLn&#10;zNrt53+rAzlemQOBx1z1yFJNmO8uCJnuI1kkdNv7qJSeSCQ3qR8owQQSFB9TlocdSTtoNhRLVDbe&#10;RHtZQuxstj5ugPGcA8cggDJwQxL1UW7bZH+bcM+Yx5574HC5ZiOM5XPA2gkEzxvHEvlq33IvLO3e&#10;VXb/ABAdcnnGPbApywwI/mNCo2qW+QHO0YIx0CjJ6nBUZ6jlp9DGUnfXqTH7JBD9nsgY/LlAlfyy&#10;rFg2Qc46tkDHBP3Rk4qRZXQs8DPIeQPLyuG68r/eGCoGBkHjioIwzYmEpj8vAWTztqtlmAboNp5I&#10;ORyO2WBF+204yWklxvYLCyKoZWy42EYHJIx0OR3BwWBprmlojnqOMd/6en/AEby97G2SRo1YiFW3&#10;Nw2TuK9enGCN2Rgd82LabYGmDtG0p2bQ2NoIGUXseOe2cgVVQpIPN3+Yd3+sjJkVuecYwXxheo7c&#10;YyMvDS4/cyK2Iz5SNnAySTuK8MCeSR1+oGM/aOL0MZRvp/X9d/6vO4YR8wsinJ3NDnA+9j5ccAsV&#10;79eh7IS5nVnY5Zt2DkqPlAGOBkcYyMHAOcg0RxnyyiopVW2t5c4ADrng4H4nsSV9c0gXCbQ02Ao8&#10;vauW7fKPXk5xkdMkHIzg07mYx5YiWIjZl2hwvmE7PbcT1+XBP5ZzkOjdLZlUM7Nj5t0Z7YxjOCO4&#10;GSB9M8ukcR3G+ZWLRtvLBvlRj15GO/PTP6UtpHcRuqW00atHIDBucc4xjpkfMMDjJ9Qw63GLC65R&#10;0IaCNiXjXHyn5hl+uTjuTz8pJzjtxizErhRC3yrtxuEIOcnuMeuenHrknLQ2SB49tkFZliXahO5Q&#10;3odo6DPoDkEYAxU25BMrq5CsoLeYnzDuFxkjsvQgHGcYAxvGNo6mNTWRLDHIyRt5fHSMx8bmI79u&#10;o7HBPI4IxYt1kc+WsZb94Qq7jluD8vXHpnPc9eMiFQBDzFtPdlXauOQAMj5SQeR2OeeTmeERlWSV&#10;AF8zO2RuCByBwCD3GMEdSMjNJRTkctRlyDSb06auqbZBayM6wTBgoeRNrOuSP7rx5PygAj3quSol&#10;zOx2ljnEPB7DoM5PXv1HTFSJO5gFkknlqI9zN95iR/GcH5sZz1HXIx1BbRyTTKI5Cp6Z8zbt5LYz&#10;x0GePw7CuupGk+VU09lf16/jsc93dtkcSGEbp2YnA+VGByzZyCR78cd8DoKfGoQZkb5Y5CDjOQME&#10;9eWHbkc845xitfxJJ4feWMeHtNa32W8QuEact++EYEjgk/KWkDttA+XeEGAKzUYp84HyqDt3MQQo&#10;5yd368Hj8qnGYVYTESpKSlbqtn/XXzJ9pzbf19/f7xy7ojudNuGUquM5YZ4HbOMgcDJx07SpIRIu&#10;yJGE2fM3fKhb+vIA9jwKYgcoq7lVhnYyr/CAPwGBzjgA46HkPEMeVjKKG4G4BRvXOMnHfA79OMYx&#10;muWMZdDKVuo9fNXI3OGWQZ6cnPUgepOeCO4HYUGWQRM3yheAAe3OMc/dHOT6du5E15bvbkHzd52g&#10;bV4x8oJX14Jxz/d7GopCFf5WXbtwzfMwXJAwF+nHc9h0xVzjKnJxlujKMk7OwhRJEAUjuPnjIKnt&#10;/DkDGTzweegNRs7AMR13Y3K5Ucn8Mj6Z5+pqwJF8pd+1vmJP8TLnA9TnHI5z0/CqzEMP3yhh5ePm&#10;XKj5eO/TIPTJyM45xT7WKiMdNqMrsqxlSV34PB52jjrjnnoOCT1Ec4domWUF/lA+bcCeB1yMc4PX&#10;rxnrw51BBRGJZW3MpUPtwR9fXp1PyjnJNRzq6N++iXcedskhYHnkcnnJx/M476RR0RKtxESVzB5j&#10;KpTG7O3OOPmzn8OQB055rTS5IkaXmQ7Wfb2YYxnIx1PIPU/hU9xDIi4k+Qrwx5xu3jA4HX35PJ+h&#10;gutoO9FkXeclmjUHOc/Td057+orSMTsp9ildfulL7QysPmj3dWwp9OMdM/72NvAqvMwYqWd32tmZ&#10;k3KGBUc45b/gPUY7HAFqaKYvsYMNyghY3c5C7gFI6EHjgjndjGRxTmYKkhVd3XywpZ/LOcrzjIIx&#10;jaMjB5yBVR0O+mRXU0hby5VYzCTlbcbt2QoyM5yOcgHAPfPNO0/UbXR4bkXNrDItzavGN0PyqdyO&#10;rrxtX5lQEjGQGXPJBhkkREwsUkyqwVo9wOTuyR97bnHPOeM8kjJqyEtbNJHAsjP8u6MAZbAyWPJP&#10;B3HGTkD5sCuiEtbnbTi9lp+G427ti6RieGGMM2N0kmST3X7xJ4P8Izj2XdWdctLcN9pV1kVl2tu5&#10;Ckg/PgLwTtJK8/ex8uSDPcyCR/MuURSrnK7ug688fMAvTOMdDwNwixtaSEjmTkK0mQwByVI6+vUc&#10;fxdq2ikzuppxWu5Vvo0LNHIjL+7UpIu4eWckDG9sNgYJ5G3d16FYQhEzNHtZmjzls4bknOSDtweM&#10;ck8ZzjNTRRu9vvVYVVSrNMoCmLBGeeBzk574QZ6gLCqzRP5aQ7WmCt8vAG5jkHLZJOOM+/Kk86KJ&#10;2Q0i1f8Ar+v899SNzHLIzOuxPO82Nm3fKv8ADwDgcjgkAcD7xOaiG6NMncnlrllUj5hgEd8Abl/i&#10;GSVVWOOS84URzLIfnZmUlSFIAJAOeCR15DMGAOcU2WGNH+xtEquYvLidZt3ZXz0zng5Ybip4BPSj&#10;rY3j2/rTckghjk1DfJbxtjdhWXng5CoBxyAVycltykggkG74u1y58TXZu7tQim3iWFwBt3JDsVxs&#10;++xCjLHcWIU/wtVCZJLkbJLZt0mQyyYIZ+euwcgMct1Cg8D1jh/eMtzM0bBWz5iXG7KlickbBkkb&#10;u3zKdpwRg9Ea0o0XTWzs38thct5Kb6af1/X5gzKitMkXzSfcwcvgZwTjsNo5A+Yr0IOBHKY5ZY3Z&#10;FZl+/tyg+U56g+gB7AEbgQeWc0Mzw7VhjXzB/EWClsAcjGWGOQcAErk4C4LYEQMbNpl3GNwvkqFd&#10;MleMbuuecbgeeTzlZ7Gy5VqRxafGu64d2Vd0hjX51XDgg7egx0IU4ztbOCFDQvaTPHNBFFthWQ/a&#10;MLtYLsIPH3UGG3DA9R0UmnSI8YfTZPKjYxEXCzZVk9TygGcYbJOQQxAGGFPnWGKaPUHaRG3fMFXz&#10;ANo3ALknIy/XGSwDdc52irmqlK+++39ff8ypdGVjvdVkV5G2IfmJcEHgbflIJChuhx2U5amPtkiR&#10;/YmUsrBpDDjawUZ2uONq5CqFBGTtyZMYNiZVJxM7mMuxcrNtKsF29d4xh+mD8p4xk5aB4THILqO4&#10;8xmt8jy/LXy1IC4AwAgw2B2+dsffOOiK5Tsp8qjZf1/X9eUWradHZ3LWdldG4RZDDgMIg65Ozcr9&#10;G4BGR8uWXHBSqMpMhZT5ZmEoaS3jJ+VsZIPJ4JYfNjoCFJySZrrdLN9mnn8xtoKxwqHfnkYyNxAJ&#10;AHIOBjDbSahN4LaORLhkLNbyIB5RkVVZXXzOgII567W3FfUsvdR5ZVL7I7acZcq6v+v60+8y79rS&#10;ZmgglZo4S5jdg5yeQQMYbGcKeM8Fhg8tmzySlDJbM32cAM0mzywy5AJOecbiFwOpUfK5zu1pvO1V&#10;1bYsA8xfMLJvVjzhScYKhTkKOAMYBBOMm+wZmSOIcSfMkZZs7Qo5bk4B5y2SADyTlT6dPc9fD9n/&#10;AJ/0+t9jPvWR0jaeBkVduSsLbCTu+ZyXwcHHJOcvx3WoWSRr9pEsxNsYgwsqkg55VwSDwqgnGc7T&#10;k9MW1sGv5JPJ8uMr5kifvtkcXDMynecBsKABkHj0DE0JdlrF5yJsXOJC+VVFx91s5JBG7POCAA2e&#10;QO6MWerT191b/wCf+f5lWZhny7OXash+Uw4LPJgFSc4UcHA2jByc4zgV5XguYfs80W0RhVw0eSRj&#10;CsNrZyd3rnpzlQpuWUcTalDDeytCvnKZljUNJHjGWUlcBipBBySrfNgknNS5k+xhUS4iaDA2qzGJ&#10;I87uR1BBA469OMdTtFdTup/FZf189v606XgwAir9m3BOGjZgSo3ZB/h6AH8l+XoQGVY49sFwrD5N&#10;igKSWBGRjrzuGQQejdASC7yokk8vy4z/AAL+72lRuIwNyg5wMk5zkfKMchs0u2NCtwNuSWSIoP4T&#10;02nhcFsEHk9c5ymkToWoRwSNH9ruBIm2Qf8ALTHzHdu6dCSBjOCBjJPFCtA6pHeBUZurMo8vhTnA&#10;UgclgpwGxt6AjNFvHFcRskM3lqCzybWJfK8IcBvmYF2x1Ud88LUcc0bolssYbcoMzqd0e0AHG07i&#10;SW67cdMnPArWI7Xb/q39duunc0vB1toF9q8Ft4im8rTZLiCTVG847ltjIplKEfdYAtjKkkjjcNwN&#10;K9sILGVbaO+aZo2HnbY/vtz84UhsZK4x15I4712KRw7T8u5v3hkB2uCNxYlc+ynnoc5APzCsXge8&#10;875sbj5mCCGDeowpxknORkqDyOOr2kfYqnyq9736+noL2co1HPmdnbTp6+r6/LsNdZJ3cvKzfu1L&#10;M3z4J4wOcknPHOOmWG1aSFmDNFFONrR/vI+QoVuFIx1OctgA4yuPmXhoQ+R+7ijMflL06bcFTjcM&#10;Abckkn0yO9Klv9oiZxGG53kmPhx8uclsbiNp4Y9cc8Cuex0eu39f1/WqRSFG/fSEHy9satCQ3JBI&#10;zt+8CB8wbOMhdv3Qjs12WhuJNpkb5WVdgc855GRja2fugg5OOCKWaaWQi2J3SK37swkORkkckY2H&#10;LEEnJ6jryGx/vlEZxuO3eqrnbwQN2QTxuOO/ruIGKRVuo1rhbhpDK6/Mg88535AHcEgcc4UDklhj&#10;DZL8xm4kkcOGj/eEbQSuF+XhxxkMFGcke3y08G2uLj5BtSTy9sa4+XgfdGT1LHAIOVxnOahJO3yW&#10;lb5ZF3Ky43ZKhvmPcADJIPBwBzzMohv/AF6f8N/wC59rl8g6dEw27mbYshPO0dCQePlB5Izn04qM&#10;S26hI4p1jZo1+ZV3HOFBQ4POTwcEjPbPJLVXcrGF8vzGAdsMwXouQcYJyAvJ68nJ5qTT7O6mvVtL&#10;DzPOmlxDbr8p3yMAF2p77eB7YDEYD96SsY+7G/T+tyPzZHdEa5UdEHy7VCYXdwgJHHUr0yducE1N&#10;PHNCgaQ+SJGDR9N6/N1wBgckcY5DYBPJqNvMYNMI5HZgoV2ZRuHHHzL0AbapOdoIO3kipkgKiR1X&#10;92nzR7vmVQVIYdCOvAzkDI6EkrnydxS0t/X9fd3AXEuWTzVfjaytsAC8EYIORjhj68cipt1zCd4C&#10;yMyt8rKUzlcg/d/hODgE5bnGTxCHmkgjm84sy5yytyeGBOF78nHoFU46bpLeMtP5Ud1GvzE/Mi/v&#10;drHbzyW5JIGecnGOixymUrdbCFreBPMt7eMQx4+eWIlWj7HaW+7gAYKg8H7xJFTwGGIrtmB+ZvM+&#10;0Sbg53Huc/Nx6gHKbge8ESoqqL2Mqq8bHh3Lu4xkZO77uB8p4bAOAcTkXQvI2W8by49xDNCm3B4b&#10;gnHQBck4wABwozUdCZa6N/1/X/AEIjO5nRWJUeXIZipUDJDYzkgjIPBxg5JIep2DvJukj3xr8pVs&#10;oT2ycEMegHUYGCfWmmS8eNZJptq7CoDP3Bw20r1G/LYyfubjkgGmxRMZvskhhYN+9dsqAW9SmOnA&#10;DYAHGcMOSpe8ZPvf8f6/D8S1CWLxII23A/Lvy2/gZB7tyQMey/eIINizdlljtTHIxaQqq+Z8rseC&#10;FO7cQQBjkA8feJIqO7tFstUk0+xb7QzXEq+cY8NIu7hlUoX5ySQVA4I2lcipra5tbBUljvmXvIzQ&#10;qzlFGQ+WyGzjGSSRjp1rkqrocknzRvHr6/8ADovafOWhkMe5laMvJ5asvmqWUgDfzjIzuAYYyQBl&#10;iNy1laGORY/L8sRrN5kbEFhkKDkEAkAgEHgMQy/KTnBspAkfmSlfM8tJF2ztIMqSoBB+Vh/DzwQT&#10;kknFaum5+a0u445Y2G4hfmBY44VSR83zY6quDnkEZ8mtDc8vFR3/AK7X/r8DXtZrpGNnFFtklmws&#10;0alVBDFM7Rjau7Hy4IOwccYMiNJcDyraVY4/LaNfLjwQ2Mq3IH0HIwWJwDvNVreSY6f5fnKyMWMg&#10;itw8hILfMck5UZViNwHzYAKkGrbTwgSQLuVhuaQmTBxkkH73Ld9xG4cA9OfJqRtI8eatJ6f1/XyL&#10;Uy2E9oskHmLI3mCTbhvNYtwdpyyjYEHPy/L2GTUlu2yZnMfyyJkwZ2lycFnA5bt8rKckqDgtuDV2&#10;ET+SzWjJ950XzS5HJ2nOGZRvHGDgc8YJFSWO5YJBCCqKVWRdu8K42KQQTkHbknIOGTccYBGUmcso&#10;+7b+t+5et4JruPyo5D5flgN5ryAbiAuB3HPfOe+flIOlpuoNZxtfRQskjHayKpQ7dpVsKrYGAZMh&#10;gSNwI5XAz7K2vLO1XVHs2NvBIsUk/lMEB5dVU/xMFEhB3Yxz/dIlghhhYOSyx/ZwImWTIUZ+Ubw5&#10;x03gKcA8/NwV5uWpQkp6p7p/qv8AM8+qozunt/V7+ppy6lLqU87ahNJcMykySeYzCRizcqc5ZgVL&#10;cdsYU/MC6IXEKKBEsaH/AF3m7WB447nnI6qAwx3OSKiNbK2THG0cXlqyCTcYxnAb0UggAZOTgdM5&#10;q3HM5WUnypFZYzvjkYfMVGFxx90D12n5eprjrTlOTlJtt7tnHKPLpFaf8N/X3FmOQGNnHy7t5j38&#10;sMsM9OxPGAAeCMAg1bs2WzLLHdRsvlmKSPLAMgzlQR8yg5HIyenAAxVf7Mkdu1lImHY+VIhYbT90&#10;gADG4EYBztAB2ntUtvN9plaLzVZCW5bG1mBI3EDOARychuBknvXNrHY45pSi+39f1+JPbsJI3IWJ&#10;dkeWn8lx0HOMnAPUAYAGRwMAVPAjLkyrtUfPuZj3xlcY7ZOQOcd8AYXw9pja1q1vYyzLGtxcIJpz&#10;HhVBZdz9vUcZIODycjL3UWzbpZTuXbu8rcQwBzvH3eRk9huAIPU1lWw9T2KrW91u3TdLtv19DjnO&#10;PO4LfT+vwfp2LubOSOCG0LSCOIbmb7pPOB6nCjGM8hc8HObMbuJoysikLIQsm774B6sMnrjqCe/I&#10;OKz4WLM0LJuVmK8SdOSOvVieMkAsB6lub8M7GEDylGPk3QsAcngfMAME9Nx75GB345R1ucNSLQ6I&#10;hI47bzE8vywAobG5CuMY4x65zjvxyKmiVQREG/d/dYcgkdj1BwMjngY9TjMcKSCPbBOrBeEC57Dp&#10;x0GOABzyOBziwYJEAMhONu5sx5br1PU9APXjp14nl1OeUo3Bo1Hz54ZVZsSNtU4GQR689umewzRI&#10;qpFNIpk8uNsR9Tnr6kc4wOfTBxjhxiIGflVn24LNtLEg/wC0eo7cnPXkZEkAMZWQKY2aMK0keVH+&#10;7x3xnHBPDcDkk5TFysOijjinKJJF1y248A5wPwwfp8uBjihQ/lZUS/dHy9zySM8DPQZ74HHbCeXb&#10;sQVKtswUk27cHJIAB45xwOT/AFekZiwYy6ttOYmPyr2P4cYPGQfckVSizJiBH8kskixqY8rIxB57&#10;Yx97HuTwCT04cyNNICbfb/DwGGwjjB/L+E5wPc06AIXD8NI2Bw5YHv1PuPwyelLEykb1jVlj+XOA&#10;205UAd+TyPXK8da0iQ2NZSZGR9zLO2xVVlAAJwcDJJyD97gDgE4zTmKgxlZGkba27KA4G4jH4/Me&#10;g69eMF0aqJ+I8NwFVhkZP1/iIxgH07Z4IyqHCTA7TnOcjd0PBzuGMg9jzg56WK47bGYvK87azfeY&#10;qF6gDHAOV4B4zjjvmnbcSbLp+Nyvhs7g2OMnOc9PTO0+lARwfLdlVf7rsNpJUgdFyVPzYz97Occk&#10;CaIOZVjd/LfZu8qPDY68jgZ4I9P+BHBreJlKVthrGaZnhiZeRlVyQDyeeOgAPPTrxnuqtlWYFZN2&#10;4gF1UEbQMY/H68fk0jzuHDYYEZYknoeOcdOepzkk5Gc1OfOeTc8RDYCru7YPBB4Gcn2PHXvW0ZGb&#10;0InRYXjMg85lTOACMqCT6DsTzyOfU5oWKWKLZJKzbVDfM3K9cY59Pw47DinlJJMRz8/7ODy3Xjvn&#10;t2IH/fJI4xCC6FV8sN8pUtgknI4z3Pc9BjjkVQX0Idu5d5zuZVJaTacDnI7AnryeMdwehIDGAZBt&#10;UD5twJ3jrgn09Omc9MAAzFpGbCTYkK/PIzYKkcKOp79fz5PFNaONYvJjjZW8o5ZQWWMHjPboM9Dx&#10;z6mtoxK5h1mYVnFxc7tsLgzKoGeOwOT6/QgDsTnW8deLv+EsvLOT+yrW1+x6fBapFYxKiARRhATt&#10;A3SELlmI3Mep9MYlUO6YDaB/dDAHGQeMEc9xgn8AREivFAQ5+WNmRGTkNgsd2G4Xjd83fHUjlfSo&#10;43EUcJPDQ+Gdr6K7ttruCUnrd+l9Ovy0u/vIzEGjV1CoQv7uTjb3HJIAxwDzjr0+bAHSUfuYBvLn&#10;EaM44wucDB3dMZyST2NTyK8cUkcEMbryxGzKD2z12j8M544OAyRpEmYMG2hsL8pYvlsY/l+J6rxn&#10;m5FY0UmyDY05ZjvMauR80h4IOckZ4yT6ccnHWkyhgLt8sbL825m3N36Hrxn8QMZ4FOkjgCK6XHTn&#10;/cLADufkA7Y6HGMEnDUYSnH3vlAy8W0HGAc4znkevVQcggChR1NBwEhP2bbwshG3cwXORzkHpzng&#10;8AdBVc3e1wskTMrYO2TAyOdwzwMkdV6YwOD0e7xuvn+ejboyzbWwRwcsccAAk9O7HJ7FCjNGsmV2&#10;qz+WzMBg/KcgjPGT79MfxcbJFR03IyqqywhnXLr/ABABcf3h0xzj1BwB7aVvq2lafodxpP8AZNrN&#10;cXUqeVeNu822VUfcibSFG4SHduDA7FAGRkZ/zhkQbt0a7dg+XIGD0B578cHBA4AzUc1wUiVXjGTt&#10;KLHID82Dg84HBB6cH65rWnJ09Uax5r6efbqrf1+fUlBPm/uW2sV8tcBsAlfXkMDgYz9cY4DA4c70&#10;jHyfMPL3bumcDnqO/cnjGBy1wqzK7hU+Zwcp14GfbH3jzyOeATwQuyyfZAi/wlleQlBg9V5OBzjO&#10;MZBBOMkCHy6XRJJPNHKrTQMjK2dvzZK9Tn2+9064z8uM1GZAGyrISzHG3Jzjk568Ee+DjjvhSY2M&#10;eWVV3fOxUbTlOp6DA+bv9MUkqtMwnuducB1CIOXwVHt69c5IAAI4NcoooIi1qVjjRmbaDHuXhmGM&#10;nsW9cDII6/7MYEqqoHRWVmzhVLH5t2cHjjofu5HA6B0uxj5sPzNJuEezOHUlsng9M+vXB5Gd1MMZ&#10;WFQ33VBj2KSQy4HCntznkAH6dQuUtDJWCxsWuGXKjzOobAPVSf4iMA8k9BnPFRM0spZdzKwYBjnd&#10;wO4yMDr+G3gtjl89w0cizQyqGZt0Lbm24OA3ysASOnscdajEEYPklMsBjLYZskEDjJ5IIxzgc+mK&#10;djaMfduyGWdGJmt5Gdy2WZWIJOMHAPQjBPJzzg5G0GOWMtxbs23ag2iJiApGehz2zwCc4I5PVZY5&#10;cl7hGXyTxzhRwF6/w52gDpkEZ5JWmX8Al3WzspUybl3MFHIxls8qOeOvzAHGeukaZ0Rsnb+v+CV7&#10;wbXIhlm+aT92YcdiDndnPTOckLgdqrhR5WxcyRkgKwIbfyCOWwTnHQdwDgYIN6+urOSJY4mWOeGR&#10;pZbhpGD4HzbCOmwY4wpPzt1xtGfMkNu8iQorfOoaMNuWP5t2ApxgcngAckZ4NaOPKdlO/LZjUghl&#10;jRGC7SvmbY4x8wIwB6Fm4ye4zkr0qO3lilQSNC00jKW+SQsd2ckBh16cbc46EDlmCPKh8yYSSNtR&#10;IyPl3KckHqOBzyuSPXG7Ed2xmS4hmEbK6hZ3VVRMBQD82S2AuOMYHfPFRY6FG7tf+v6fkSRtNgz2&#10;1y25WA87lc8dR0zk9RwenTApNwJWNV2s25V3MecNlRt4OcAMucZHHoQyaRmkaS4LrJgl2kYGIqAA&#10;PlY5GQSp7dMEckOWQLHJG7LtaMqIo5nYbMlB8vGc46Hg7snjmmPl6h5Ebo1tI0e1my0Z+VRyTnle&#10;gxjgDHC5+U0yZTsaeaSbeWGVd8l2Iz2c5O0twCOGPJOCH8tIv2JiGUMFj2Ac4KlunqxOGwfTn5QR&#10;Ip+VbYR7sIqbsqApbgFsZBG7PHcFhk1HMO8lqEcbxz+ULhmkjYr5bcfJuHzEA7uoI4BY56jhqdhY&#10;2bcf3SyfKCpbYNvJXbxtHzHDEADnhRtCIzTbWulMmyGNz+6VyGwCAD2GQActyQRkdakj3kNFCiqI&#10;SitMyhYxgBh8uMg5ORkHJbPABCwTK9/6/r/hx7IyjEU8axhhIBHFlWyQSHJBDHnGM4woHHQv8qS3&#10;lMSQTMnCfvOdihm+mQVGcYx90HAyajj+eTMjrtbJwi/IWBxyuTtUHPAHDBRgHgTW4idSrn/VlgFk&#10;5YsGUfMxyoJBbnggKpGFJBkxlt/X9f18h8Um2VbgWC+WzqIVVMhQOQoAJAByQAM4wTzxTorNt3lj&#10;70yYL+Z975sHOcZOQeNu35iCDg01TDbwx3TtCUO9Gzx8mBjG4E4JBBySAScdWNWIZJlk/ewqzKGy&#10;iyZ3oMfePOQQPcH5cjqaiRjKUlqv6sMRFCYEsm3aA0jMVVhuztGQGzjHJxwCM8irMAlljLhfkWPE&#10;ayRqAAT8pHqD3HQA87QOI4oYy/2VgrgMr8scjnk89cHPcdxnAAp32iCSX5nbduXEcnARvUoOMDJz&#10;8pAB6jOahGUveJkjQYRvlhSPYqDsuASmBgnI5GcEZyADg1NFBc+Xm3kPyyxsRuC4BGN3qSAehJBK&#10;jrkrSIjRRt9mG6OMKF8tSxCgDI2kjccgHkBjjnstSrDIsaW+cK0iDYGLEMVCkDAwPUe+TiixzSl/&#10;X9f1+sY8yAtP9mZlMqtIIxuJ3c4XLdM9cf7XG4AqsjExhFjXy449rbWGOOgPqSuc9cc4JGTUjyOo&#10;W5hKY/1e2Fj1PBwT90jA64zjPJOC/aJAsZVdpYJGNp44+7gjOD2I688HsGfN1aGFpyskdrO+xW+6&#10;o2LkLnhSDgY/InAxyaimwW3soj+b5sSbMkAHAxk4y3OeOD2HM0vkvH5sshkjChflXIGF3DBzu7k9&#10;ck00uYz8jM0iiMMvmE4yflX/ADnrkjBIatwiNtIrZy3nopiKqJmWAcKMYxggluev8JOTng1XkU7H&#10;nW3bPkgyRrCOTuG3OeMjB54BDnBwc1NMpdvMjYsqyH95k5ZQOuTggc8AHHBPJ5Nd0WQJm1bBH3fM&#10;JJOT93P3gcjPTkHpxjTyNYb3f9f1/kMkkjRwXkWRNu+JlYoW6HHIOBkKNx/4FyQREdjv9m8xfM3Z&#10;bzgy7s7jwBwoAOduMnJ4GTVhpBhpGWRvu/aHRzwWPOQQCed3VRjjBBqIzTxvieRlXy+dz8tgD5Bz&#10;tPUY4BLHvuNXE3iVo5JJEkaMER+Zu+9lVJCp0HUDrzkgnIPSowJrkGZZsvGMszTAhhuwBt5zwSOB&#10;gMOvSrIhaKRZRCHkDGT7u1twOzdjnI75z2ORwtMLywxnyxGyj5WQ/L0ZcAjH+yASeenrg6o2UuxE&#10;jNMZGj3Rlfmm+bDM54ySzHHHcZGAcZwCGtG8ErC1VkAj+Ur/AHtuFVR0PHAB/unO08mfMi3LXMl6&#10;xePiL5T36nA+XGF7nDEHpjIjt7eSKNdMsYZIhHGsMcZYlQm1hhs84wDhjnOFJAwMMrm3f9f8H+ux&#10;HJPAsRjgn2xx7kG8FlGWU/MSepO3oTnC5+8ctjJMHnxNJIrsoVWyvDEkKeOmDg4P06EVKTIpM6zN&#10;53J3u3B5b7o9eSMnGS+MH5gYriA+Tvug0m6PyotvygKo4weudobLcn5iOckKyo8u39ef9XEYz20d&#10;1cWzyAN87fOvztgtyBnceoOTkk9WI4ZLJBI/zXDbVJJC5OwYO4cEg4wDxuGQPmI4WYBbe6WZ5W+X&#10;5nmZyqtu2jOcnI4Tn2PVsZZHLet5aGdZJl2K3lsQOScjgqM5ycewzjApdS1Lr+P4f16kRjaSN4xM&#10;rNH8qsoYqOQxC5GCMHkHG5eMjljGVSKYAJH8+0YMMjbsjHVckDCg5PDDdjnNWpLaOCJREkcmJfmt&#10;7dvurg53lsdRkkcfcxwORXa2KysnkMIkj2NumbcSdvOD04znHPQZwCwrYuMk+v5f1/WjI+DAIiWb&#10;92DndhuB3c4DnAPcklVP8Jao5An2pvmbbJmTc0gHU9D15ztwCD04JUMannhkhm+1zosjRy7y3mfd&#10;wA2SMdCCxUgbhzjO6mEuyGa6k58tSvnKu1cAnLE7lJOCQ2WwF5OPuq5rHuiEoQyQ7286RWyPLC7V&#10;G7CgDhudxGeclASMACC5Yi4VZZmePpHiHcHz83yjIfHXIGMcjAAIEvloUhtmmRh5imRWb51XePvE&#10;9TzkdRkc5wcuWdb2FjdSNGsnmAM2Fcp9SQACSe+MlemQBSdjWOjv/Xy/T9SrKiB5I5I1/wBXjCMy&#10;qvQ553bivIJ9Sy4bdTZZ5ZVEZjkaJBGfLDfKMr1wo+UgFudvZgeiYsFwk8khZ432DzJFy21QAd3P&#10;IAwuVGe/JGGqLyoTO8sETL5kSsLhos/If4CFGMgY4UYzgHAxgiaxff8Arb+u5FFYSBmSRfL+XPmK&#10;u1Sdmd3ykjI6gDgHKnhsVd1jTPC1lpEcNr51xeNGfP8AKhVYIVCqyqCxJZhtbccAFdg+Yl6oOYoT&#10;by3APls4mhG3D7g3HzMNrdckBioJHQYLRMfMj8mWGFH8pi0as8jKBxtXAJUgjHU4G7JTJA6KdSMI&#10;yXKnfr29DXlqSknf7v6uRLGhkhZy0kLHIabaQHJJf5gpG0sBxn+IHJwCsMMFrLYJYpPnE0YWQfeV&#10;cN93OeCQAcqT7YC4tGOOWZzcW0ZyxSRWQcHvu4GcDGTjd945YZNVeRCsctqtw6qyE7QNm088sCVG&#10;SOoUAA8jaKk6Yu6+4aInd2EpuN0m9J2h2xqTtVcgqD8xOSMk7drMcKNxhnWSC3IlWSMFm3LAzpuI&#10;GFIUnhSx4x/cHAAxUl0m6JrWaBN6Dc0O1FDIqlTz94DcEz0UBmUkkA092lTbGht1bHmKpC5yoYuv&#10;IIGApG5iwxjsxWqibXtb+v6sUJpYzBuRNrTSApKVyN/X5ufmGNx5yfmG0gAvTXtv38SGRv8AXc/M&#10;26VssGycgYJOc5ByQFC54kd2ieG1MbK6q8kYM8cbKqkZ35++fkzzu25OT8jBnTwTecLubS3kVf8A&#10;XST7owAxztK4O4HpgjKkgoD/ABXY3Urfj1X9f07FSzWJ7DYrfLDuMTQRkOxIIIGWViMbQcKvKsRk&#10;liHrJJ5ix4mm2wmLydqgBPMPyEHaFB7kEYDE9FFOCSz3P2qaa485psv5cw3b2wOmduS4x/3yRgbh&#10;Vfy2Lw+WIzHLzI3LpIoIyowNvI2fKw6naMlcVd0a/E/6/r8hhi+0M7K4k4KzK3m5ycEksqkkk4w3&#10;ydCMkMpqtJCIkmgPmR4Ja5gZvNYnBA4B4TacZJbHygls/NcuUVY5nbzZI1CrGt0TM3VZZE5zuywy&#10;MZB2tyATmFltQ3lxwRyLvVmhaNly2WA3Aqckjd0CkN823jI0ibwk7df6t8v+D176On+Hdd8UTTHR&#10;9DmuJY9881vbsAxXb87ZQj5QMZZiAeSCc8ULu1W2leB9tw0TGBlW3yC2doJ5C5w2flBJ6EA4xdsv&#10;Fmp6ZDMbfVLm0haJo7iOO4dQ8eSnVW3BzvYls5Ixgkb2NK8Aui7Txbt0kiRGSPksSSG24KiMb0G7&#10;Aw+5Tg8r3VfqvsI8l+brfb5fqZU/be0alZR6W/G//A9bvpWiIYJK8U0TZ2p5KgsjIcKuPmYghRk5&#10;BO84IBwzN1ukTC3unRVbMDPcbI0UHrgMFwVKscDKjjCMrU64nJj8h3XaeLVWkPzoSyZIK5U7Wb1x&#10;uLH5iDUlyXtZisF4jQtJKAMGNG+TPysvQ5xwBtUo2CoVd3HE6/6+7+v61CaaaZlK2/ysBIrBQpEe&#10;V37grFcHC+nO7gZFRrI0TRzpbRwbISqBox2JJAAyGB3qcYYk5Py53U24KrdedLGzTG3dCxuiwnVZ&#10;PvFh8xZdo+YLkg8heMugkaK4mkgd5GCsNwbKqpJB4yuAAG+5wRyAMEJfYOW0bW/rbv8A1947y4T5&#10;sAmZYmk+eFZdrcbs4kUHB2r0JG4NznduNqwex1C/aSfZZqTvubho2WKJEdgCVUNJxzhVDZVySNyq&#10;4hlEVvEzbmRI45DsSFlLfeBEh4wMcbm+bnB+YKQ9hdIfsExhC5jMcbRlCGGCUUJtIcgljt9sBjzR&#10;1uzOXvL+vn5Po9eve1hl/ZtA66X5uWlTarBSfMYNIm9g6E4AJYYbHVRyCC6SR5ol84eU0gRo4VkQ&#10;uxy2Q33yVHucn5huyQpkghEqi3WdGWaZHAtoWxIu4kbCDxnaOgZV3qMkM26IwPJMM7vOPzXRUqMZ&#10;AOQDuU5+YcYUEMoBzguSVyeZbPp/X9fct9Iij/Z0SeN0W4AVsNjf8uH2n+Akknbuxtf7udy1Nb31&#10;5au121ojfNtPmsBsyWbOAy7fmCo3JyUAOSWps0kWoNB5cC7fmHkwqcyKGyQfLGQgbdlSCQSxBPyq&#10;ZMTJNEIJZJPLVNzQvsMzMQxRjtKq/wAgZskhgvUjKCGVL3o2a/r+rX/4GkUkz6fNHb3krSOGV2ib&#10;JeNxk4HT5jjGB8pyMBSGxFDGYooY4JDGPMRlkmjCxqRgMS+SGj/1ZDJ1BGOSQbUW8CPdNE0f2hUy&#10;ZmIU7sBySMDBUNyfl7Ek4EUaQsv2M6jJCMLubgLC+eSFUh+SwXqSGIXHABQ4y/r+vy6+okd2m0KH&#10;FukfmFpEjdSxYqVDBR944VS+CAD0UkKIXD2kp3SSeYSrfvpFKs3y8lU3HaG3E4BwGYKA45sKuQDd&#10;xTRI4Py+YAx+fgkJjj5oxg4AJUAYBDNy88SsJEh8+cMqQ28caNnJIzkDgrn7vzZ2nIO6jYcbR/Xt&#10;8mvnfp+ZG1pDujKBojHFsm3QrD5ShRliWB2ZYx9Dn5mPI3MsFihe5jnks7oeRJCqwCYKyAsSEfc3&#10;G0rHxkDPUAncZZo7e7sfIE/yyW5KLGqlXYFlzuyeeoIXgBTwOFMd2S13cR3dpCwkebLNlGkye64I&#10;Vye24A7gG3dhGsea1uv+X3ehWtykdtut2by23RxwySjy3whyqgEK6bierBdzkBFL7jBIY7USR3Fp&#10;G0kbKI/LjQNueLZvww5yrHAYldz4zhlYWmN1p7z6eIgiwxq3mC9YNvLgYyw+UEqAfmYbSvyoSdtP&#10;z306xmXT5I/JaOaM+bGS8jYPyuof5WeRifm24/dsCwLiuiMjrh7133/Hr0v06dbsjuo7i0uv7Kul&#10;m3K6uwkjRsnAxszhnQhAd24DDIhC7ikUmkeH0vJf7JsImt7xZpI1hkw0jcPtG3nO3A3DOSuAVkBU&#10;guFWc21tHHbyiRdlrcKse24dlO4JswrRluUO0lSo/wBXTZPtdleNqkFhKphh8u5t0aNVcZACsnzR&#10;/eVmBwyl+AHAUjWnKPNqa80pU+WLSbXyv5+vns+vUd4ksX0C8m0WPVI5pNqi6lhkM0SSfeLho8q0&#10;gkkwSAOUiCgoSJcMwXur3HkmWGRfK3TMJFAWUHG0tlM8gkH7u7glQzBdiC11HVrm8ibUY41ktlka&#10;4urhSkaMrrvRnAZV+U71wDIqsdpDKHo3F5LoNw0qr5lv/rLOVsBWQuCjkHn5m3tg5dAqkZMYC66O&#10;Xu6G+HlKMeRNOdl+KX3Pyv076PL1rSLuylgbWm2q0X7tbjCp5Sp5ablADECNcgbScCTIfOZc7VIi&#10;bxpry1Vt0jOxmj5ZtzZLSKFK7vvZ3YKmRvlLcXdevo5zJI+stPvLSPJI7s7SEyMMyPgSLuJYOXDE&#10;qCpbH7rP1Wwj0+4urO4s1860ypjkyqquBlNrKrbgsKYYrgjBbDkitoxPaw/NaPNv5K2mn3b2ZTu0&#10;iZneZY9oSWOGGYriJX5dig+5jcpxgjBJXK4Iq3aMlsyLbALIrGONo+wl757bVwORsCKygMFLawVr&#10;qCPTLOcvMd/mxRxNskZeMCTaDIjAv8uWGHJcnIWse/WyuLhrkFPtG9SGSR4jGxO4kleDuQ7cncPn&#10;j4BYrH0RR6VCXM0u39baaN6t9el72KN3bW6w+VcwhvMj8ySAqI/LQk4YDIxgqSDgNgpkYLq1fU4x&#10;JJIJ9Qh3yOpf7PHvVt27c21AAGOxskKMYHzg5LTTI13lmgZJPOxdc/eEeCG81wGbjcB8o6MfmC5p&#10;lvcyS3W64slXGxPLt5MhWJO3cQEDDbtJVjknJyCzFd4eZ6cOaK5u3p5f16WuM1jw5eqY1trR/mXz&#10;oUh3CYqwGFy3um0L94MT94D5cfU7aSznktWTd5ckvmBXG/ft2kZ3fMgyFOAMY+7wc+qf8LrFv8OJ&#10;Phv4b0Sx0j7ZbQrrOpQ6fE19e+Sjkweb5eY4mH39pLtv2u0qYx5bfLLndJfRwn94FKyMFY/M7KCS&#10;AxAYkZ3FmYKDyVT1sTRwtGMPYzcm1d6WS8l39dC8trYqpdVo8tr21u2u+mn3N93bYo3RfYixRiWP&#10;cxjSTJ3MAMj1+bJztPBfHBxiveOiXe3ewj5PYg/xqDu3LhQx5JPCjHGc6TWMN3M0VwrNcbVdhjEh&#10;PGwFvmGMk5GAcMvXAQXpdH8OWzpPeXsDLJBh4o5iHOCvI6pxzksGyScI2ec6NP2h6v1inTsmm/Rf&#10;19/z9OPydzTW00DqqqT8rlX5LAtn7zcZwW/MbtsktrJKS8CiZicSRsC52hgxB47njuMkYIBwNrVG&#10;037bJYKiyJvZY/IEix/e3EKrqJMFRtwSmMY+6SaG1HTvKka5Kx7iG2xxrtiO87eSMKSCwyAduFPI&#10;4XrhSj1Z1rETdnGL1/r+tuxgQ6W19qSwI3PnAb259B5jdgOccjgDoDX0D8L/APgnn8VPi54Z0+98&#10;DeE9S1C8eC6uLqztbVzGsUJCOxfn5FOwyS4EaeYx3HK14XH4ley1COfSLOK3HmYjjbbJKR/dLMFJ&#10;JGAcfK2COjEH6L+C/wDwUH8e6R4Lh+Dd/rA0vS7xVh1BtIt4YG1JmRhsv2A3PGGPEWDGv+sWMPiU&#10;/T8MPJo4txxqTvor3te610/4Cfc8jPq2e0adOrhE+WLvNJrmas9FfRX7q7W6T1R9J/sw/wDBE3Uv&#10;2j/2f5fFvw80zUrrxFb+KZo/s80kUFvcW0dlBIqJLkRks7rtmTKYyQzAha+Pv25v2MrD9k3XLXwz&#10;d+OtM1DWthGv6XY3STf2Pc5+a281TskZVZVbYX+ZWy4GC/2T+xZ/wWy+IXwwtbn4GarrNlodhr+u&#10;Lcvrel2f+kyTNHDBsDSErGgiiiUDO4uGZmYEgfFf/BQjV4D8cvEWly6tY30kOpO0dzY3qTo8borq&#10;qMpweSScgYLN95iwr9FzeWX4zh/FVvZ0nTp2jS5VacXez5n+Strvfod+Q5hSr4enhakZxxULOTkk&#10;lKMm9rNKVtE5NXV7W0PnWYY4ILfLhdp2k8Yx6nndz3I64qszhC0cg3Fm2vtbflTnJ/MEjHqenAqz&#10;N5YMhUlY1XZuX+Jcn9D07kHjsKjcybN0kSnaQvODjHPAA6/l1r8Te595SKspcTNEw/eHcducc4II&#10;H6cZ7cZ4NRM4A81TuWToq5+Zc+uT6Y68Y68VLLvCCXzirNwrL/ePfPQ/qRjBxzTJxGH+bAjLHZuJ&#10;2ldwx97Hpn+eeM2j0KfQrO7kxw7mcqqq5YLg4fOOg4/Xn602RXdTJtHyr/DJkD8c8E/Xv6cVPu2Q&#10;5ihYbHBWToxbj68cE/j7YMVpLb53SBtucELjd0wBxx6dfT1yaZ2Q2IJbSTaWwV/5aZPQ4AyBzjn/&#10;AAqtcSMr7Bv3dDubkZ6+/Q4x0JNaE/k3bKmTHCzBB8p+VfXA64Ge+ffHWpdbGbET/LjHmDgDA9AP&#10;x6ZOeec4pbnTTKkrb/8AVx7l3E7ueOvr9B+IxjtUMm4HaSo+bhe69eOv9c4H4VY3IsahkO5gPmwf&#10;Xp26fl17VFOsrKZoQ3p83PH+f8nHFHREqnMbYZf4uvP6/wCcVPZTtBEW4+6Rjd1H65/TrUaDyyGI&#10;LEsAP8/5/SmgArlzkYy23+H+f+FBD96I8rJcSFoULM/3gOM5/rTU3Stnn+mOhpGBO6PaOF6AcZ9z&#10;/npTxt2/MOxLBvX6f19c0CuPjUqv2hZWbb97nr7c9eKYZS8m4Ddk9DnBz/8Aqp7RZG9JFCtgfM2M&#10;duf8/wAjTVIQqu9WXdlht4bnp7/r1oEmFyAJn8skEHhWBz9ff/8AXTTG43KUH+0V4HQH/PpUqhXi&#10;K4VeSRtJOP8A9X06CmEoBmPlfcZ9ff6fhQAMuV3BjtGM9h+OPxx/kU0qXwmer46fp/n/AOvT2wBv&#10;DZPB+8Bj9fWk8tPNy6q3TPyjjvxx/hQA394SxVCzDg7Vz7nkUku112L9SOoAye3+R+tShWIVDldq&#10;4YtnGPy/XmgoJMhhjAy2AOf8/wBPagFIavy/eJVe57n26/pRCN+5WLL/AHjzg5HYe/X86muorWNF&#10;MEfJXBUt+dNJY/IYgpIwPmwfbnr6fj+FULmuhuXlkaRtjH1I/T/PX8KkaNXGVibgfdwcAn/P5fo1&#10;k2R5KqzMMrtbnnnoO2f5VYBdF2bQf7p9MdM9j/KqDm7Fi31Ca1s/3Uu1ud3z4z8uPXuMD14/Cq93&#10;JHKftAw0jHc2APmPOTwcYz9P0qN1eRnZuF6ZXtgdP8PX09GqFHyp8x6fLyvb/Pr+PQ5nsTGEYvmQ&#10;MZxgDO0HIPYfT/Pb2pCxO35+QNx+bH+fb8OlOwUT5Ax25w2eeSMHPY/55pfL8plIRlDcMv5ce30/&#10;D3IajUB3bkCrnGTnp29uOnf+leofDTQfhprnwq1o6+LjT/EVuyy6PqXmZt7qMny3t3GB5b5ZJFky&#10;RiNkYAMHTy9AisCQrf3Tuxn1/r09K1n1i5NjHaRnZ5MWxCMcZHPPAPU9z6etXCSi7s58RGcocsXb&#10;X+v8ipeIYJpEMXl9Od2cn+p9KYu85GFKhvuMc5PH4f5HUU0PlWkT+Lhv++ug/H/9fBpyZV/KVE+T&#10;7isfT/P1qC3sK8h8zK/L1x3wQc5+n+RSrJuG7zef4iPu7Rj/AB6euKagZ/3o+XqfmPU/WpsrFGrK&#10;rbckZK5Ktz34x369f5Bkx6liMTLJjBH3Tjbg/ngdvY+pBsmR1k3g7lLABlBOM/jz/PrTorSB4FZF&#10;b7RHIUaNlBz2G0dc5BB9+OKr5EaxtgbWXOdw44HU/iOSP5U9jnbUmy5ZzLFJ5imN9v3d38Jyvf8A&#10;lycZHYUy4vWuIt87KxVR95uQAMe2OPr0+tNWWO3TcjL8zfLGy+3B5+vfpjOcmkiLrL8gVsEHd2AP&#10;PU4zwT/nq+bQ5ZRjzczRIGmiuDtn/ebc/Lwffv8A54/BP37KJUi+Vgp3Anb05H+fT2zSLmU+SAqj&#10;GAv/ADz4x+GT+ZzxUibUcpEmAv3tygkYPtntx71JjIdbgeST5LbhyP3hAwD0HPOOfofXoZspLtds&#10;/NGWkx8rBiTySexb9CPoa6umzDgjax3KGyCMADI9v8PrViCQl9+F4GFJbpz7HrjPHf60GM11L9mb&#10;mzkUW7R5jb5VblT8uMe5xxyeMsOlPR/Nj3xRnauPLVu2eV68YPJwegwfXNeVp/LVpF2bo8ks+N2O&#10;3PT1z7DgnmrFrL5ccflJ8yrkbYSpOeAMehwvH+yeDnNB59RdS0Y72NHY2rjcyx+Xt2v05XAxg47Y&#10;GDg4PGVRgEkk8rop3szcuMA7icnIz0HcY9iUup4Z23wQ7VUbcKxG3I79+Rn0H1AYFscWyIkxquVz&#10;tzkMMgcdM4/HJz3oObXlu/6/EvWdnAyyeczLJ5LMjB+AwOQT3YAZU9MFck4UgypA8hMYjBVpgyxx&#10;/MWzuIOMDk4KnGD8vQYwK0bRQW8ipJtZRlWKsevyk46EY/HPHORTgn3kdSJY8Mdx6N6EZ68cLwe2&#10;TnNaHPKLbeoRPK8iSEKrKo8tpMumAc9wAOOo+63GQAcmZLiF1Fuyt5as0iruIG3DNwOmDwTjAyAc&#10;jgrHLNG00k4LLtZXVmbZubJ5YYyR8ozjBGGOD1ElnAl0PJupFTczD5/lUFcNkrgZXrwuTnHsDnvo&#10;KXw3f/DE9tFcf2hj5jNKrEwySMWZmAyOc9VJBJAzyOOglimjuVkljYNCI8NJnhcn7uAxwMZ9x0qO&#10;8gFnc3VlIiySRuybUY4LBdpO1RzyRznnGQTg1YjEskubiZZ5PLZFZWzmM9+2372OcKVJ5GAaxnoc&#10;s3dJ+S/r+vx6XLOcPcxrZwbrj5j5UEPzHgMuFXgjKnkYzjPHG3U086YHUB42XI+0bQrKiqEYnGcn&#10;v8wIwMYzgisuzke/kLxyKCufJdlkY5CluWP4g8D7zHvxtW0MyyNczeT5ZuWWQRzDaF+QHbuyFbIO&#10;SAV+gDGuWWh5eJajo9P8/wCth1vHHHDKk42r5T23lnKbUID5zz8uTuKfdyQRg8G0La3W2S3tdQTy&#10;ppssywGONiSTuJyQdp3cfLjt3FN060luYEWKykmkWNpF+yoZMqAWfCndkCNJCQSdvzEgcAXEngx5&#10;jDzV89liZ1yFcvkJkcMOGGRwQegGFXM82pUfNZfp9/8AXmQxRwCSWK4hO6SQBofJzI2CzKGVmByc&#10;cIG4A5OflE8d8jWi/wBptNub5piswZXbYMDHu2RuyQVBXqiYjigtLaFEgtYptsZGNoUuioTuOWAC&#10;lfUE5PXG00rRyTBVF4s3BPkyMMRjhw6qRk9ycgEjAyGANTzGMuWUtf6/rzCW2uLeyNjmTbDHult4&#10;ZGARSzKVU8q+Xwvygqd5GMrlssSXEq/uY5D5hUSGIBfkG4EDaCXxuTkYJOARjaToX8YhJgaJVkKH&#10;zFEIG5m42gDaG4BXgZBGDtydlGdLpRJG6urzq6BpCfLf7pXDOPmAI5PuWBGCa0jK5th9tev9f8H7&#10;r9ylduUbZJDJHcJuDfvETZN0YHr827k7eepySQA+4E625tVssyKpDyGFV24JDAcEjA6PnA2kDGGq&#10;a+zK7bVlVxn5ZASTt428ncWBzleXPP3s7qitPKmkKrbK2Iyu5cv5ihgPLQDGRwSBzgEEYAAFHYpe&#10;6nbY2fD9zHaNcPqztIJoU/fqzs0MvmDy2yzBSflOSwbLZA2EhlIjaQ3cTzyPBF9622Md/llSAc4U&#10;qhBIHO3CKOcgiiBNGjvjau6QKqsOUK4JZSepLYJXGQOidrFnIUWRmt9kbPnHklvvLsznaAcbmUA4&#10;PzjG4rhsKj92xwyp6yknv/wxtWDWZvFCzW5aRCGlntl3OerZQkkgdxuAJPYEY1re7kSWPTTaRmby&#10;2CWy72YqBgLxy20EdQMDJGdxxk6eraVPNPP5p/eR+bIyrEVwFJGeiEk5GWyBx8xB26mmxCO3kuIr&#10;LH7zyvLmmDOJFyYy2FIwuCw4wfLPDHivKqani4nl33XT1/D+u1y5AkAslukCMzMuyQR4jkj34HJG&#10;HbIHUkZ7k4q9p8kc1wJWby/LhJ8yNCA6FMbWbHQ7ThskEAjB5xRijbZ+9GzzWEuUwfNJyjHq3BGV&#10;5xu2sexNXI1kNxJLK6TTbl3RyNlTkjIc54b5M4BZscDrlfPrRPLrWd9f6/r7jsPBms6nY2M0Dusw&#10;vbHyZrQksXUbWQ8sRyAH3ZOCuSDncLPmTQs0F5As23Y7NJMreY2z5cuxO7gsd5woC5GTnbheF1SO&#10;SP7M/wBljVgbeVoyWRlwfN427QCTh8A5YcgjJ6S9vBqmoyXMOnwxyeRuk8iNI05G4lVXIA5UsqAq&#10;d2Ahyqjzcc/aYdJvbZeXXX16eZ8zioRp4mTS31fTtb/LuramhphJuI/KRAjsyq2Fyx5VSD1BJyoO&#10;SWbGMEZPQaJcCJBJdTwrHje9xJJwnQHkD+62wg8E8ZAIC8/Dc2+6IwS/89MQyybsYJzksV6qFyMj&#10;jJ/j3V0Wk4thEy6gVZMHduVst94MwJIdc8jo2dvcgt8Vjqeh87jvh1X9a/12Op04LAmXMKyNJ+7U&#10;JtcOpwwAOCeQM8Ajecjpnd0ne8cac4ZQ4kWEAnHrntz34yTnNYVhJHsVYrYRN5gPlSNuEfGMEbQT&#10;gKM+hHfaQuzp8yLbLexOE+YSrJIh+6Mkk7SOnU4AwSwzzx81U+I+Lxl2a0Pz7IWTd8235lOFPcDJ&#10;7ZPuO9Tpucqjp8scYXcw4VeT1HUkkHnj5j06mvbsIxGG3bUUgYQbmGG9focYzyRwOKnjj82VViCs&#10;zHKbnOV47bevTH4fTPNL3jxZIsWk0Z/e+bhdrBtpOXBPIAGDjnkkE8VK0pYKHQeW23gTZ385wBj1&#10;4BJ+mc8siIaJZGjm2r8qKS3bqOc8E4xnpj2qWHC8mSORY13Ky4G3rgYHGeDx6kkY4FEX0OWW9x8h&#10;O7zd672kIOcEFtu1R+YYZ68cZqO5zAQzyhWDAbi/Q7ifpyAMe4I5yczPbtIzIwHzbgdwUhe56n06&#10;9Bj8qQkt+++znDHcw4OVIGD05Ofr09cg9dPcyjLYqXMAZVbazKW/dlclQ5GWI7dc9OoHOTzWdI0n&#10;EZkZlwGlXgBe+SD354HQBQOxzqyxMkPm3qx7mXEkgjA3AHBGMfe9fce1UL4HZuMZLIcyI2W57c59&#10;QM464/LsR10ZdNzMvPMjtJMgFvvCRQeSrAnpyOerZ7lue1FNL0u5uroXGofZWhtzJCPJWNTMHU+W&#10;+OgYBkBxy/lg/LuYaWoQpHEyRFW2E7mfB425JPI55J5OMkDPWsq+upo4iHfc20rLtO1lwuNp5yB8&#10;pPIxyeCa9bA1Ixmm1ddj2MNJ9DE1uCyh0qGzdV+1WbMN0Z3Bw250LZb5cFtoPzEhhx8qFeO1K1cx&#10;7raEy/OqqY1J2YLnbhQSCCpwoORzyCM10+rCW5t3uZZ3XcSGk8sbQ20AnnGD0ypPT5cDBI5zWUQ5&#10;aSGONd3mKzfMNo3YbqrZx0Oct5Yx6V7lSt7aUXa1rLbt/W59Zl3urV9dfXd/i/6RkXEUVpfCVxKs&#10;0dx5kkgY9AeeQGYsWXk53Ag7QQMmle2kcc3l3fmMkskjMJurggneTjH8LHBycKTn5Ri3d2iyssUU&#10;KmbGGt1fdhcqqgkD5uV4+9gbQVYYBrmzlNkt5a7mQLmSS3Xfleqj5T8ownOABgA8jk9cfh3PoqUk&#10;km35f5f116dyr9kvBFHFDp+92XfJI0ZfYGVFJXGS2SPXpgEZ2gLaS3DTKbadljmwvmW771Ybl+4x&#10;zvJPzFuQ20HB4FPaztmt9kUMbbcyGOOTmLK5bJPQMOeAew+ZgQYVjjnuCltAzLN5gWTexDYOWHfc&#10;M8hWwzYAOTkNy1rHVzKS1/r73/Vuu5qXlrHb2EM9x5cBgh+zTrt3KiqAx+TjJK7SfUKc5zgEU0v2&#10;lZ7mPcoVTbyNguCB8i7lHyruPbgBmPBzivAY4k+0pDEqvjdMrFVIyhA3AkqBgEDJClumExUipPHu&#10;FxBllZXTy2O8ZDHq27psbOCOVJbbyx8yt7zOTl92z1JI4LmRVivbQ7SjxYj3HaNrggHaNwByNuOO&#10;o5GWtxebPLJcrI5mZF/fGZjgeWTgkDDLhsBs8Z6Dkmv9iBtjDa+T8+47d+3KtuztHUcArzwMD+EE&#10;tZtolWeOJQsbM25ZGbIBb5tvPBGc8Lk5YkMQuW4ZXMKko6/1+v3mhAr3DBLETq0m3ey7sFAv3QMc&#10;MOmCSRkkHmrD294UkZlz1aSZfmRkY8k7ThlKhl67ThsZDnFWxS3CfY7eyMjNCA0aqD5jYb6jqpbn&#10;Ayu1iCQK0reCaciSSORmjI/fL83XG1tuN2V2FcZJGDkjBYZ8qR5tSXJLTbz3/ry/PpIVtUiW1mKh&#10;hMVtyVxsztIUAHCnbheuSCvJ+7VqGNgweF2DqyyMXxjcQ3LbWHBxndySD3JOYZIjbxrcMN68JDiT&#10;dsLAgKeAVJz/ALpUg5B4qXbcOIw7B5NuGYOMupwSM5A9CMegGfvYxqS5dDz5S0/r+v8Agk7pIqyW&#10;8UuH2uiRnC9yQDgkBsddoHDBj61JF5Rlj3MsUlxCpWOGUMAoUkMFzyoY9eD8rFT0qG3tZX/0UGRv&#10;kXd5cZDJJgg4UjOW4ypORngEFhVy1M8aJtA2All2ScBuMn5Wxg7s5JxgE5bBrmkruxz1JculyxGH&#10;VdzyeQxcydx6g9cnHG0kgfdYnINCRCadleZZNsjhgpDSBdxBAABIG7Py84Dcj1ktbKfAtxuxIryM&#10;sbEbzsJyQOck4/ultpHJ5qWC3mli8p4JNpjZEG4HBAxgLnoBxhQCu4Z6NlODRwyqJX1/r+rk0bN5&#10;EiyRNm4hA8wXG5sEEFDg5yRnjkZUElsZqDaJX865MZjkfduABb5uo6enXOQeTjg4dFOj/vIAChZg&#10;A0HB+b5hyA2c/dwATg/exlVCJJuE6qGYgNuVh8owM5fjnnnsenJUVMjJe63f/hh8HmhcJDhiRtLq&#10;OWzkMPQkhc9yw6jGasTNIytIGH7th5Tbeo7HBzkgtj274Oar2ieaN2MfKFkZgcP22BunQjPQHjPG&#10;MWIAJ2VXmjDNtLSGQEcbhnrxz36jB45Ocb9DKXxXB433b2dZ9hO2RscNk8EkHgnqMgDHfgVKHEUj&#10;GSVcrlXVspwM8HJyAQf7vHuMGn3EgeXzJU2ABBIzQ4yMBckHjPHQAgYJxjClIlCwxl3ZcNmMJGSI&#10;zhTuzg8cfTjAGRxnKPLKyMebmjqPhYFmukTaxZgzJjqAVOSDkY4784IAbIAcq+YW/dsA24sfvbge&#10;o9xkjk8dv4gCxdzIY85UqesynbyccjgN90gZ7DrnFOdWmMbGcSZb597HLe3XJIAGOvUdRwJvczEa&#10;2WKDetvIny4Ty4yArBsD5QOoJOOM55HSpBDc3h8m23ea0mGWOQhQwbg8c9QRwc5Xg8HBFHbibZIg&#10;8lo/4c7iSODnByNoPqCSfwueGL6DRtZt9XkjTyLWQSfKy4VhyoBHG09cEEEA5DbhXoZfSo1cZTjW&#10;doNpSfZXV39xnOcoxclq1qv8j1r41fs4eD/g78N/DPi+TxxLda14h0n7Zd6X5aI1t5kkbw4wwOBH&#10;IkLhgCZLaZgSkkar5CkcUjeX5km15W3ZwMt93dzjjkcYyemR1rQ8V+M9a8c6mdT1e4+aZcRRlsKq&#10;gtjhum0fKACBwcDAYDOt5AkpCs0nBXcq9PUnpjkkHtg9RkgfScYZpkuZZopZZQVOlFW0SjzP+Zpa&#10;Lsutld6srEVvrFedaNNU07Wgm2opRUbXd27tOTu927FlUMQYxxhVKL5h8wLkkEAHvyfp07dKmhjk&#10;WULv2svzc53J2LcjOM4GScgdweKgtpPKjjVI1Xcw5jYEEjqc4IA3bSOOTx14MqhRBiKRNgZl+Vg+&#10;N3YYJ7E+ucZBOePk+Zbo4ZXLHztbiV38ws2VkVs8gcHdn1PqTycY4JWH5Nzfw+WvnbegPTJII5Az&#10;jgZB7HkrPG8UjRoqq20uF7nK5XP05bAIGQ34qk7jJZVeRzltqEEnb065BwAMcjnOMVfNaVjn3joJ&#10;eNNtZriL5skS5YfL2Ct3POBgDHPOOKmjMpuRJEy7mbdLtjyQ2cjkde/Yc+m7mONXUqyoMeXnJ4yO&#10;MdB6Dp6EHjHMg2yrmU7oWjBXe2MKfXpkHjrgAYNQ7smXw2LGkXf9mS2+pxNtEciyRs2GXIIIGDxg&#10;YXgjB4/F2N02TCvm7j5e3HzfLk89eB6jPQfWO5ie23C6jZDHuMmYz6fk3bOMjb0xUqxCRV3/ADHD&#10;KrfTkY5PTB9uPat3KpGmqV9E7289Ls5pW+IWSW6EO+NGWNW3Rrzyw5IBH+yTjqRz1xmmgec67vMk&#10;bjK9+RyeCcA/l09iHBnysMiN8pLNub+EnOP5fX8aaGZot52/dw5VcjsAOfXj04/AjCV5PclbDVMi&#10;r5juqyQkEtGuCMdsj+H9e+MDAQu6KZgz7m3P5e/7vBzn8ueOg70rO+1ljCll+bbgkBhgbvl6jJx+&#10;fXoFMklsiCRtuVK7l+VnGSDt74z17469c1UNCyrPPvwoO7YQPLLdCBjjp0ORkY9+hFROrwztGj7W&#10;PKj+FiDyTk8knIxg+/U1YklDRMTM2587ZW5UkMenByMDqcd+elU5GBdkiPzKoxu3AsBwD+i4PTuO&#10;OK2R0UyGOGKNfOW08uPqHUdXHzHOD22jPQnGOCDVOZ1lnzCdzNHiNtwZmHJwpz/46eTnp0NWriOA&#10;HeGjZWXO5doz7jg47469eM44r77pY1SRWZv4wGHzg5bOADxwefunjPHJ1idtO+/9f1/XpTnlh37S&#10;+VMgdX5Jbggs2R255BH1+UgVZ8H/AEby2DbmKxljuOcqPXn5/TAJI71aleODgoWBODtXlwFYgceh&#10;A6dCD6ACrcCVFkQRj5pMEA7Mn5toHHHbPoQwOOQF1O+mQtsdvOb5mUYXy51Zgoz35HA9OPlx3+Wr&#10;JJbGNFMO6aU5jbLNuZVbI4zkEkt8uMAk5q1Lte1857lZJl+ZgyOqy8D5sgknhdpCnJAyM45pys4i&#10;3LuYMuYxIwUHngk4HPB4B/h4IOcdC907Kev9W/pdSlcyQNIEjZEaRmWSQICpOwnt39u+OvORA16i&#10;xyTFflU+bJcRkN82WU4OMt93rjnJ74NWphKfm2yIpjG1QyoP4mySAeN2/jodvfpVSaScIZFKtI7C&#10;RWxl1+mByDliBnjHqpNb0z0Kai9GJeJEbmWHSlEjLJIHjj27uN38HXjPOTyM7uCSKslys87ortIt&#10;xwyRynaxZSMjAy2R065x24qRxsDQiIvGx3eX5JbK/MdpGAW3ZbjIyN2MnIEc4maRoyubhQCzMgZi&#10;c55yB0KjGeCVDbTW3S5000lv9/6sQy28rurho2VldfOO0LhyQSc9Sd3XGG4J3Amopmt4fOW1kaGM&#10;sAI1k8vAcFcnk/xBshWOQo/unEiFJcrARJHGoEi7lVW3bfm4479CBk9uDmHz7iNyQqvJuCx+WrBg&#10;d3zDAYkH5S2M5OTxkAqjWPb+un9f56gy7bJYYbPaIBt86b5WXI3bSVXLfLy2Dk5J5GCyKI5Zmij+&#10;4FC+XIAOCTtXnOCW6kjI6YY4pCpEC3Qhhl2Ioj3Kfk+Xcp+blUBHBYjgZPODTiDKXt1gkZVISP7R&#10;CCFONowCuSSoQFQMHJHyn7t7mmyI/M+3P+7LTN8sXmbQFZi288g9ck4+Y5IDHLDJjkaaQLAbcNHJ&#10;Ict9oJwfm3kE53ksW3LwckZPBFTtDE9t55dZdzKYmZhIiEfKVfGOQFfHOMoR1XcK0qqiM6M7ATLH&#10;IiZbYu7q685AAwCcEMOcZwL5WXG3T+n/AF/kN3vJN5RlDLHGQsZkMckbbh8uOPlA4PQAsowV4Mcl&#10;7JGfOmLKpjUsvKQuirgdV5VgDjngLzgZFStbyRbYms8ruLfZkX5QyDD8YO48jgNnPuWIiuFdNpRl&#10;kZuYZ1DHzPlBBxxliQwBAz8yqDkZranY3jyuX9f1/XUq/L9o86FeeHKySHuxzJngl+VXpyeCcHFU&#10;7ibyGZ5khk3fMu+baJDt3eYysOWy7fMwbbu4UgbquTtLI0axJP50ib/L+ZSRyeTgHhcj1Poo+82O&#10;9urOSTbKirNGymNZFDSA4JI3Mfl3AOducgKTkYI7oRjJ2Z1Rfl8rmdeNLcWv2B51kX7OzssudwYZ&#10;TJ+ZuAWw2cd9vAxUNzb4eK3u7eRhb8Tw7GZyA2BhmxuLeZ0O05HJXPLp82e37SgWOP5WWNVUbl2h&#10;8788DkZJw2AeON9S9vmO2wvPMbhks/tEgwclODk9Ocdgfmxhs10UY2loehTjKVrf1/w34b9GjPui&#10;YRJdRQK8kciqrYDIzDa+84PXBU7suCAgJ6Vm3Mwlbzmcqsa5t90m0sQwAAJzyABzkH5cZIrQvWhl&#10;tf3Z3MAGuFMvmKQerMQRzyp3ED7obJUfLn314wTzZNqzCFWjwd4fBC5IY8DJI7c7eo3E+nT+I9jD&#10;rbQq3iXNmfOa/TzNuyRg27fHj7u4AEjIKnIIAByG4xRnEwlyqzea04SdV2ZLfxpgEgfL0JJPB7jA&#10;s3DvNJM13H/reqrHuZvmzjcc4x0JGSxKcHq1K6ci3kk8llRotspZfn+YDapUDqCGIxhTuwPlxntp&#10;nqUYvT+v69PyIPMuNkUcKSrGseJljbIQHryMbUUZ5yQDnH3cmC6jvI5WjurMBoyyuvm8/KSzKxJ4&#10;GVzwcDDc8jMnlx7VS0t42aLldpX95yBGP94AptyTgkADJ+aO4mQSvdMZFP8AqmmX5dvyAnk8jHPG&#10;S2W6cYbpjFM7o/Fp/X4/18iGV7ZA0128cnmKzbW/j3AOVHQH5lXPGWKk45IVczwTFVmZBC24MpI2&#10;DOOQDjoeoYAksM87g+/kK3GY1ljRgCY4gBg4+XPy43FtvzHncScnFQrFE+5zL51vG29WYBRtBYY2&#10;gDGSBkgduRzxryWNo6xTf9fp/mNRGuFdWiLqdqrJ9nCg43fJnDYO0+o27iSPvGklnk8kBJVVhNll&#10;khwGc8sW4b5uNpzz8oORjKuvIWaFZLnTQrSArtbaoDAYIxngAMrDOVPHXdmle4iuInW4uxJIYfKX&#10;LAsWI9GJ2g5znjheMZzVJGl9n/X9fd/lXVJY5A8JT5GZoegY7sbTnnsx+bBIbB6E7pvISW6EMMaj&#10;zCHXMgZtpb7mD8rfwng9eu7buNp9P1600uLUI7Nl06W4kC3Uy/KuxB8u5T8jBZVOMdHBAPNVD5jz&#10;x74Vbc58vo6lgcZHQHJ4yMegPXZpyyirhzuWugwrcSQhltmM24eSo+f5lAyFxyWUbfTaD0HUtjcw&#10;XTSxqyx+aoWONwrBsqeCAQACE6k5xn5QaR4v3fk+UuTD80U0bbuAAFA7twezdccHqx2a4KmCZpCn&#10;G4xrIxbb1wp+XnLZ6DGepoSNIjZpFgcQvcI0rsqpHbsMNIQMqFb024IPcgYwwocSn/SUY+Wsas8i&#10;M6gMCvA2ngKSQM/dHI5LEPjma3CNDcssLbizq3yyqN/PTaANygZyBjH8OAou5pQzPcIreasjOqqN&#10;rdcAyZP3SeuSpOWJ5yWK16L+v0/rS+gm24Vmtrc+W38Ea/dyrM2MAjI3E9AeemCRlEldUjN1M5WR&#10;l8vzVLr80iqSB0xjdwCTzn1pptw8CxpGyqsexpxyu7AyucnGev3upzuz961cEB1njnV/OUOyfxNu&#10;wDyecHBGfly23jHFPluS5LRf1+u5XgnEqNHIVb7p2SLu2ZPoTtwACMHhiQD2Jt6TqsthPFeWNztv&#10;I2Dx3EPVWGCx37gQ+7bzwflGc5XFaBRAW/tB2aO3dSzJHtVcYPOF/ujb0xwAAxAqS6tJ2UwSiPzF&#10;EZdGVWY8YUHH3sd8D05AIBXwiqRjK8Xs/wCvu/4bqNSW6ijWbdKqxwxpDxkxANkHJHyrwMHGSVYn&#10;pzPFEwSaKWNixjIk3IeYwMgjcPUs2ck9QMEg0y3WKaQW0JVpmmLsZHOQ5IwOfcZPuF5PWr96PD8O&#10;nW8VgzNdeXJ9vKuW85wS3yrtyuQ6qeTynJHzGjl5ru5lUlyyUUnq+34v7vva8xbHSZdXChzD5bW7&#10;SJuUncEBZQoyxJLbQckj52ZjgNUbpN+/tyYdssi/aYrjccSbmbkHr1YjgnGeDljTI7h7h5PLSX5v&#10;m+dkB3AHcc5HpJ0BADNwcgU55FaJykvysi+ZIvyocIuHPpnOcnIOWIwvXMx9/m1fy/r+tCzZXENr&#10;HdR3cCyy3Fu0arMy70+dW3YY7SW24bHJ5+YhuIZ2MtzHPGu1iiGO3VgpCgBRl8ZzhW+732ntUcXn&#10;S3fkRxsszbWbapDjPU7ckbs8YGcEAdSwDsQpCqNCzsIPMCxt1yBgnqM88/7JB5GCZ5SVFRlfq/6+&#10;4fsTeZ0RcTIheNVVuOVwDnhCF9MHHGOtXbBDNbSTyXAhSOER29qqF2nP7vI54KbN0jDocDjBLinA&#10;sgnIV49xILNIBGzZ6M54UcjIyBtUA5wtSbirF/IDbpNqndt8sDI2sFbnjd8pwQc9M1DfKRPXS/8A&#10;XbX897bak0Uhgj8m4MLQx43bp/l27cDtkHa3BY7SGI4z81uznutOuo7h0+aFvm2xYeT+HZwAfmwM&#10;ZIBJb5emaUU4kstz27lY3Jj8zdtjVlTII2YIyGJK84JwOpFq0VPtcJEc+7zCkQbo/KbSMcAEbckZ&#10;xkMQABXNLY56kVrdd/6/zLdnPdQyx3dsCZUlJEkcnUMNp2MDlQQ2DhQc56HZt07SR47fznuBM0y7&#10;V3SEKq/vGUOOVXkBwMkY5X2yInRZFQJtljkChnkDKgwCpbnuerEjccdiK07SW4t0W38qZltY13Fm&#10;kdwytyyZB2qWz83I5/gLDPDWjocGIjfp/wAMbhEMs0sqrIy/OHjwpldskA8jG4BuQMnLjqcPV7zh&#10;MDayXG4x8SDazCPu/wAuVboknAxkAjcCWAx7ORYlW0tBwrFTALjBPJHGPmAwSu75kXk5JBBvxzhY&#10;GtYY8KqqIxcMMIxLBBLtwVB2g/7GGzjkV41aJ4daH4f1/X5ltIriNDH5cJ2xndD5wYRN2L9d21So&#10;IP8ACEHQcSu8kHlo8sRSO3Kwl3OI1BAAHBycBuflGdxBJANV1MQ3mPe0cyiRivy7yQAC7YyVBU7z&#10;xjO3B2mrNgscTpHJIkYlZF6KVOHG4nJ/2X7g5Knngnkku5yT0V3/AF/w35F6zvZfsccVpH/o8gZp&#10;Gt4yBg9BwO+44PJI9Quamt5ru2nuJy27y8Kys+1nUAn+9gDOOBySc5GQTmxxTfZvtUUO6Pcysxyo&#10;JyQGGcEDKDJPTCZ/iB0E8xn2+Sv7tUjEXkj5B824Egn5MnHKkADPOCTy1ZSl8XTTX+tDiqxjG/4/&#10;f/XYtiTy0S3tpGW4CsIdsjgpx7EYABOccDO7+L5r2mLaRzSPPuDbWe3XhVALbWJB3NkkAE85z0OA&#10;KreTJ5LTOrLDuZFk8vKhQT8vIwqnJAPzfeLfWW3LRqSDGsqqHkVJMHGAcAgZUY6AklVOScDjjmef&#10;U96Nv6/r/g9y/a+YbREuo1DMoTzGi+bZGp+UknrhQ2AcYQY4UAut0LRr5zNIu1fkVS4+VcbAGP8A&#10;DknJ7Ee9V7dSSskitIxZS7bs+avJ2HbwxGDlPmK9ONpB0FtbtIIbmV93mLvWJpm3DadpZs5bp8w4&#10;GN3GcGueSlK/kcNT3X6/1p/XQkjtZwsn2cZkb/WZVscPkk8k9CefXIyccuW4him3rL5bQr8u3jCk&#10;Bhnr7nbnnP8AF2qfZ0jVQd0SmTKcDooGccYTnGOpAI5K1oRiMRMJE2jqvzAGLH3hu/HnOOVGchcV&#10;zz94556bu5bsyY2WZH2EooTYpLE4UYJBGeeOgPTp30Le2ifT0kF6vm7kSOHb0QjaznH3QPlHQZGe&#10;eFByYZljK+Wyx4H3WB9OGPZCSOc4z7EYqxbynMbW8rMy5MLMCeRyvUn5TjqRkA98EmYyjG91f9PP&#10;1R59WnJ6p2LqO0b+ZIE27QrZYltu0kj6YbAzz155wZY7dGOXiiiWFm+dl24UHA4I+U8YAGcjAyAD&#10;VfeCzQmQyDcWURsGK8554Hy7Rxjrk9QQKmtZGQrEHK4bG10K5HtyMDG4noPmIPHzNic0lpctDMrt&#10;FErPuhBb5TyS3HPPB5PXBycDPyl3mhZYy0y7kVSrfL07tub1bGOfTPbEcLC4lVJGy3B2twSC2OSe&#10;pyCM9TknHUVauBaJZQtGZA7RHzmkX5A25gwBxjhdvrzux8vyquXm1OaWjsMy213wpU/Ou2QlSDnP&#10;PuBnI546EDaJAUXhGba3O3d6YGOvzcZH0yOh5YxBYz5O2TH7/ZnnJ5HbA4xyT0+8cGpki8wfug24&#10;vvZEzwTnr1/qeOMZq4mUmOC3Q2iNlzHJnd/00OcbQOvJPuRzipIxG0kLfaG3eX+6+X5mBx0x6jgd&#10;eoGCCRUcESNKiPbna3UK4yOx6gjHIIHXH15dEFuFWJyrNk8qoIkJHPTpnr16ZxjtSMpB5B24gCsu&#10;3GFU/LyTjrgAEZPPUnJoSPe+Ujb+821hkcAEHnnPTPpkY4GXLFGUklR/MbnfgHn5cAY9wcdj1zn+&#10;F24Rfv5EYHdn73Pufc4xnA4Gc4+Yh9SeZitG4iS4TDNu27txXbwAF9SCcNj0P0NKwDJtkHyqy/Ic&#10;ZbG8Yznp1HB6nsSRTgFAOz95tbdhkC4467ffJz0Dbu3GZFjJcbkVhuOQTlcjr1HQcY/rXRYzchAs&#10;ol3OAuPlVZMNjJYdehbKntlj68UiqIF5DQ7RjczEgDrkcY9+xyT04qaFmZGilXb8oB288YOPvDnr&#10;j04BOecgMiOkrBWPyn5mKb8gD37465yABxjNaLyMuZ3/AK/r7xpX5iki4VY9oXdhkGR8mMdxjqAO&#10;vBxijEqlSqRlVTO5jnCjoB36Y6Z4Hcnl8UaMwXbjcu1WeIMAcA7/AGzwPxH0LxHmQpHDu6/Luxx3&#10;GfoB36fUVrEnmI5iLKCRMsAhIZdwOFwwGeoXknIxjHPY1C0YV1Eca5yW3Y6k88ZGOvf15GOKtShE&#10;lyQ+1juEakfJyPbk59cc44zwI23wqwB3srY3KoC8rt5JJ6ZPJ6E/hW8RxlcrFIo5PNn2sojJjbPU&#10;nOeB16469D9TSzCdSxSULuUjaq53HJPzEZz1Y89CSAetPaKJJWQKwc5CfL1Ydh6Y5+nOeaVTJNBt&#10;gRl43MVdd2B1OABgAA9RxznkYOsI30NObZlZ7gDc5kHyINyrx1x909+VGAOp56gAOktvIkcRM0in&#10;Jdo4xg8ZweAMDJB7Zycc0kpljKxP5e8SFmVY8Hdk5x824HGMDOeQM9KjJtkAwrKu5SqqFbnBIOBj&#10;p/QY6Yq0zZeRGxIWNFLNtj3RrwCi5+9x1LMDjkZI64OS2RpJ3kYTqzDduzIPnGMYORlevA+oAHaS&#10;VJiQqQ/LI5IVRlTz65+XoDnpk8j+7GziNHe6jTarHBXqcdgT0J+6fpjaNppmkR0zyMzkOVXzGDfK&#10;NrNjk9evXI64yOxJjKyxHfvKssYLNvDbTk7gWySOcEc9+c05fLVBI5WSMAI26M7SOowP4RkEYPfg&#10;c5qN7ZSNpWORocbW4YBgOuc+qk4x369a0RUdNGR5KOildrJlU5Pb6fe6MR9Gz0NNZgmZWgJJbLyL&#10;hc8gZ6Djd1xzkA8kDEinMe/y87v4+Np5yNuRz90c84O6mxxBo9yxSqF+8Y2xgjg9vooUdgM5ySKW&#10;uxsvMY+Swtng27ceZGvQcg5zn5SSM446Ag8ABjSPGkkbuuVGxWjYqpwvO3cpCjpng4C9MAEhKEGS&#10;4ZWbbh1ZVG3npnB9TknA9RgqSRswbe52tGud7Fgp/h5445HTOemcBci0pSZaWmokO8tGFCupVlGW&#10;J2kD7v3jgntnp1wcHMrwJEscjKzBlzJGqE/MSDuJwc4zj1BJGSerMOse5VbyvMwW8vZlRkegGcY4&#10;xyVxyDhUnkGVe2kZgvMfQLtxg47AbgzZ9DgGtVotQ1lJBJ5gQS+Ueigbv4Y+eRz90Yf8FyCNoAiD&#10;OwVRtZY5FUDcCpywG044xlRk98cjjhGjcy4j8wqqsFVYscqRgjryMYAGeQBxn5jzoAY5GRV3ICux&#10;ycLnCj5R0/hGOvIGMEBF20GrOkcDRu6x527jt5TJHP1OdvXlc5wcimgOJPssEW7cxZIY1Gc8rwD6&#10;7j2JAHu1LKyRwF5jIpYsrRheTxnIHccH3IHPWmEq0hZYl8tGVQs3LFtqjaM4APuOy9SCcM1sa2te&#10;HtD0rw1pur2Xi+O+1KeS4GoafZWjp/Ziq+1UaQk+aW2u5VQAqLH1JITmZGbyWQSLI0Y+4JMndsyC&#10;fvKQT65O3JAGCKsK80tl5pkVOWRpmhIXg46EDjkrz64wSKrpKktsiTS7d0PmSCHcEOcZbPOOSQfQ&#10;HPqD0SqRk/dVjrjrK9uy0v0Vr693dtd3oktBk0VzDLmJpBH5jCIbyuGydq4yeCT1ABHXOeaqSq0s&#10;ivs/1S4WRsHYB64+6MHJOcDdwCOS+4VjIwQM3kxvlLfLKGPPTJGGYcjGNoJOOQIZ3ikkZVlVztOC&#10;xAZFye5HBwAeTxkEcAChq51Qj1IDiedQ7biQx3cjjdtYhiMqCRjgc7scAkl5uboKkb3s6yfOjy7s&#10;Acn5QchwQwPC5ABbGepbMUmfzY0XcVbBTaqu24gLk53Ywc9MEYAI6RIqLlp441Xyf3m5+cEAkDfk&#10;lcdQT352YwVynSkmTQsSwWONf3i4do16jj5RwwPJBABH3geOoc5bypLhZpo4fM3wyuzbduVXOQBn&#10;LZORwTn61VWW3P8Ao808QCormZc+VtJON24gkDHKseAV6b+LdvpLzW8mpKmNrRNJu+85YqCFBwSw&#10;BYtwNiLkjoS1RlUuoq//AABS5Yu8nbb8bf15ETRuttGMsyhl7Zxzn5s7Tn+EYGQepA6SXCXqSF5X&#10;ETLIdnH8WcmQA9DjI69G5zyTCszmOSRN0aq6lk27g2MAIfu5/vDscYBxnMtlb3NsFHL7mVPOiTG5&#10;l5yAjbs98LwD0O3pytA/dV2TxPH9iikSJsqyrujIIQEgADIyNx6A5JIGQCWps0ySYmNwMiYqG8zf&#10;tw4JAPTB47Ag54LYyxtsUUZAJZtpjk8xGQ/LyOnKdTgYyFxzkASxlo2KmNtu1dnzklmYcEHK5zgD&#10;1z8vPGJZj7q1JNqCTELnbtxC6sGBO4LgDB49uVGVyCcGpYXSfC2gik27wGWZfu8EKNpKhVy3TIAX&#10;PZswQ+UZA89y0yGPdHsYY4GByM5AA6Lkg8nlTttP5uxvtZaOQKAzSAEBuAv8IyCvHUY9ODtkyl2/&#10;r/N/13EiVnSO5KSDzANsgT/WZwPvAqe5HBwD0xU5VlnkEEwLOjkt5nzsGDAnjoDgY55A5IwNjVgl&#10;Z2EjhlbeojjUYZe3JJJ4OByOowSMmpFZmlkmQLtYAKoxtzyC3Yk4PqCOg4rNmEpDgsbL5cTfIh8z&#10;5V+VmwRkA9R78EADow5coG2QqTlvlSXJ2iNm5H0+bH+0TwQCKBEwLoD5cjR/6syAMy92HTnBBx7e&#10;xAeWgT52i9mhI5Iw3LcnGc4yecsegOBJk3/X9f8ADD3kfGI1VI0cH95n5WZcA98tgHnHTGMZxU0K&#10;K0z28cTbRCSsTcsDtI5XOeQoXjJwB/d5Y0b7l8tVZm/dedIAVbjLHrwSc8En0x1Il8l7kSN5YZmR&#10;mbfGDkhc46gngEA84x71LOdyVv6/ruOj+VUhUeW/zEyRttXceSeMc7ecjnpz1p26di1xc7pGX5mV&#10;t3QY4Iz0BC+xIz0Awb5UhxMrKI0+VVRl4UnOT25J+9gDk4ORQkal0iVMKqZVfs4w27gfKM7e+AVw&#10;T2PBNIy0/r+v6+RHM4ZP3nzbVw3mNt+6OQVyRx+GD2PWiceZJ514xbarH5m6856DkqSOvbnqCCZg&#10;rsqq64U7WEc0ZOF6A8j5gMN6EheCOMswFSNUeRZPM3KwH3ieOxz1AHYnOOeBTHGRB+9eQNLK7SFf&#10;4ZfvfeznB6HDkH13A8gGo3hlvIppXBZm+aRkUMxweGxk5wpByMdR/CRiZ9nMRPRsSM0gJ9CARxyu&#10;0kjI55HQ0yURBfMeI4EYb5VJ+fAJ6k7RySuQOAc54J1iaxk7kU0sc12ssMatDHIXWYZYIp4cg9t2&#10;GJOTkA8dcVd0jrIwibarD922dpTHzDIxnA298cr0BOLd1bsLgi2Z2mX/AFUbSD5MkY5DY4wowvXr&#10;kdop4kbcLZ8/MJCsmVWGPPByARnljkY5xncAFrT0Nqco6W/r/h+/UryRRmdo4YVaSZsE5Ch/kI2b&#10;sYJI4I9CRyo4ZKZopFEEkY3LsVkXYMsAVfBHTgAjJPtlanuYnnEwW1eQqdscsyheThW+Y9SBuAwM&#10;AjA3dabIFuJxPEfvAFlcEEqQMKFydw6evAyMnGKibRlt/X9f1uV3Hk27QunSNmVmY/J3bqpByQAf&#10;7wOeMNTZIY0X7IbYBVztiaMMyqTluMHONoJ9MY44JkOwSRuItsjsN0jZ5BKnJA+63t8v3yAOchu6&#10;OzjJvI0YeYqSFSuN2z2BOT6AYBXIODk6Gm/9fl/X5kaRysq/IqzRNtjjj+bDjdkjoVYDHToq8MBn&#10;DQ2393vXy3iwkajduUIg3LheMYUjA6qB/tCYPi4khEzNvZXxEu45z27Ocg5b5sY4GUJLBumVZCGK&#10;x4dfLYjAyQTx2yWyW7D1yzT1LUtdf6v/AF+YyQxnc7rG3K+Y8mNsbkdD/eByCQCDggZBwaPPu0jV&#10;5/NdyrbkJ5kyAGBJByd2crjOP7vILwkkPywSxrJtIdThdm0N1xwVBbngdsdchQqIrs8zMsaruLMN&#10;6HB3HAIGflAB6ZTGGxiqHePqQyLIWkgMqybZCWWRdw2gk7nBPQMDnn5SpYkbs1b0jQNX1syJpts0&#10;nk28jzPJdGIeUqnnPCAbjtAPzEuFA3FQ1aRYYkjCE7Yo1ILTAqCDt44APLAbs7RjvtNTG5eO13qj&#10;NagkNHJnDqMhccYAB5HryerKCR5eb3tg5pW0/r+v67lVoCu6JIJFVJcJDC+4R9c4HG1t24cY28ke&#10;1aZZGmkmuisgkjdtskfzb8DO4FgpH3WAYZIIJYCrciR3J84LHhYxzGp3dVACEA7Sdo7HG3PI6wxx&#10;ZiW5dfNXpJcqvDMBlWHUFdozhcjnsPvI1pytq/6/r+txIbi6a7aOPUNqpu8uRWO5GI++uQB/EDkc&#10;kt0AyTWiWeUJIjyJuU7jKoYsd7NnqpHIcjJxuU5HylqsM80rLIyufLkV51VAx4KY2+rbs8jnCgY9&#10;a8iQW8HmqdvzFZismWfqqjBH3MBP9lsDIxuIZrHy/r+v8vUTMzeXaSTeWvyyiKNyxDDAyASAuSQy&#10;kYxuAHO3LJphcxTK1tu3fvC0i8MSCN4G0AZVtxYnrnkDLLLLJI/7r93uUOPLZ1ZG+YhWAzlkLKcY&#10;PGCBznLJlVkmeZDIyqcNkxFdrdwQSRl+OBwzDj5cUtDSPTv/AMH+v+CVdzRyf6HHFPLswixzFcZx&#10;tHB4GMtk8HbwM5ZYstNH9nffG0jhrYzTZZ14OVLd+2McDHJ2kNauJ4naS2OPLKtNu8k+WWwV3NjP&#10;BIVstgfK3UENVa4Yyhh5UG1oTFGtxHkMoO3k4OVEh5J6ZbB5U1XmdMW5dP6/ry+ZXt4pg6zWsCmU&#10;LnajMvljllUkEDJYA56c/dOc1HdzRwrsigik3LnMZHluqLsXZ224yCM7VChec4qw0cEk8m1t235Z&#10;FZQzABx8+WOM4Vl6tySecNipei7sflm8mEQxks+H5bzOWbaOUxjscdQ2RWkTphaUv0/r5bDVWe2D&#10;SR3rwrtX/UFY2K4DZzwefl2jkkZAPUVUa7WYs8kEK4bYqr0VmAX5SF+Q+Yr4I6jjOVFWHeCCKSeA&#10;QxRtlWV4ueBknj5QD8oxggseMn5Q1vOnn8lYJOJNqhdy+WNqjJOcHnIOB8wXHyjaVo6Y92v0K6yv&#10;bweRa30ZYKFe38zHlkLsIBJYbmYsx+UjJPGVxUM1osSrPaWUbR/KmxYxEGDBmWPqVzjtgKBw23AA&#10;sOS4DDfIr4/elflWPagLEgfKDt27hwMDJH3aLx4ZkZGkuFeNmVlhk3PGAHLAZXgYXDDPAC5B4NXH&#10;c2jJrX7/APg7P9SpMbSa5dhcrJ8yqjLi4Xy+dpIbqfm3FcglQzZHy4bdW7SzRtcrJtbLLceWZI2Z&#10;jtYh+NxYKiFRkuGKjHylpWiluInMs5ZVZmWZlCqrE43nac8bMAH+Lkkj5aj/ALPmaQ2rr5zSOC8b&#10;K/yjYMZC8kkJ/EBvBReVGatmsZRXX+v+G7kclwu5ljTy1kbY1qsYZQ3G3JzhQBJ0CkHDYx2cX8iK&#10;TAaSSVgjJHJJu3YJbPyneygnIKs2X+bkAs23Pm+WIkCkyMrKuA0bbRn+Ljcxxg/LyrHJGGbFHcQx&#10;RBU81pI42hWPO3y1zGGXePn3DpjAORhSCStRNOWO39fP7v60ACTzvJnjmJ85o23SHeW/1Rj74xsA&#10;Bycg4ydpDQ3sVtHHI11etIskpjk3RurRsCCEb5mG4c/L1XgHkladI3kQNlPMtorfzF8tVuE8oDAZ&#10;W6Mu0DAZiCS4xnG4nhs4LcLOrP5nPlzKWVyu4BEQ4wSAAMkPk7flZVA2NI3i09fl/X5fkMuJVilk&#10;CudqoYrgvdhCGADEErgE7QTzt2jaCAAd6NLeQIztI7jy5BK1xGojLOcEgAYCl+dvQqFByUyzsSJc&#10;zW6WjF45FaWbzFeYbWVhvbAGRjIIxkKMBh85hkQx20dvaytt2pvjghXCqPL3Dcv3clSc9D2B4NTZ&#10;GkeV2Xp59PwJraaSHdc2dwxjPkNNdSW+3y8lcFl3NkMrswIIy5684EX2bUFi89YGkkVF/wBTEsZk&#10;dBnaA2OR0UYOF5GWCos8U00byzfaI0dpAY7hpArO2MZO8DG0lsg98KSh5qur2MJFxc28xt1wxkjX&#10;BlChidvG5gNrbycY4zzhjSfYI82rt2+fl0/rpdXHbvsk3lQeSUKyed5jAFz5YUMuDtG5hyoyx25+&#10;ZyBGq2lzDJHDcQ+TDGpiZZI3bIXICEBvmJIPTjfuIAJ3VLCl7HcLdW0HmhcJG0N5uIZSQy5bIXjL&#10;DP8AeD7iM0aerxJGIl+YgMZGiZWLuCMlWZSTv6kNkAkADcCpzClN8uj/AK1+Sa6fd0I10p5I1S6k&#10;ePawbymjOUZ2JXKF27EkADPJ6MOXxyxTgYnlVmny0UjsuxXyu05J+ZgNpAyz4C44XKWtlD9nt5Bd&#10;Rmy8tn8xlIAYlWXBO4Ngj72MnvwyrTlleO3ErwuTJBGZI5isiqz8hVB9skKSdzP1RwpYlLzFKUpd&#10;b/h/X6aaiTvFZbVe9lhkW4yzxsF8vnaThjjdtyoBOQ3A4BUKskdskZMSq00avDbsyjeM4RY4yFLN&#10;8z4ZTuZu+Rip4sRXHn+U9vsiIV5JinPK7S2RuO1MkhlAyFxkklFdoI5r6ZNqytiSXeWDr8g4cevz&#10;fe4DDAU7QEgz5ulr/wBbaEZG6cLfQ280tqhRreO52MvzAeUpb50UkkYChSpH94hY4Yby1O5oDBuk&#10;b7qiMRbtqnb93BB4HzEqBj7xAElxMJbtYVvo2+XOyXZ8oxwoSIeWQM9iPUY53Ot4pbXbJFCzRzYk&#10;VYbP5QOMHcNwJXj5AHxgleSpplXaj/w/9f1qRrOk80sUqmN1jZPLjPYkYYqRuKchlHGSkeDgsVjv&#10;oLee5McIhaRlEk7SLtYZRnV/MwDgDdJxgHccYUEh9y8zTNpTQKv2di1xHJbmRgd33ckheSWAbOTk&#10;nLEqSr2AEzjyZYoYZN7pHlkYgrgKc9GYDMgO1idqgNgKyk4xd9tP8vz6W+9EU1zJE89zcSqjxNGy&#10;tJC0arPtD75BzjhR907j3B+VTA0Vvf2psUAkjk3qYRcKyhQCwBJyuANwGACoVm5zirFqq2MSyXVt&#10;DHN5m7YJduwhsOxbBCbSuSW5OMkrtxTZLJriVbZLmT7RcF4pZJ1RgWJ53ZI67iMB8nc2MEtmLpM0&#10;jKMfK3X0Xl0X/AKYuLtYWmto5riNtxlitV3SeYcNv2Lkk4baXJRiF+UKyZdsaRPJJfi+EjOvkSFZ&#10;dw2nGSGzuyUVmAzhSpYDaNySXUMpt4vsOnOY/MV3t2J8142kQZA2AriRiw3AkkFvU1XvmuraOS7u&#10;NsKzTRNMfmmA+bagclsOQ+3P3duGwo2qTsdMLS20b0/FaNf5ehXmjtJDNbXlpGy3sEVzOzOFyw4+&#10;bzl+YIWx5hPzOxZQMERZ9zGqeWkdsrSM0p8hpkWSZWcBDEQrYzvySEPLN0Eik6LzyRTRiO/t7bzG&#10;2R/aIyFhUIzKvA2Mw8uM7i6qwiBJIdXFa+iS9mW8mt7O1jO7y5obhed8hOPMlbY+FjOCXKjJY5DK&#10;DtHQ7ab5ZLm2+fa3l+G1umhWsLm5Mcdvb6l+7dJGvGt5F2RukZWWSRcsOFJ37QQ6hgxHyNHB9rvv&#10;OjsgrQvbwrGtushj8tZD5o3phSUUOz/MSowTkLuCl9f3e1bm8tt8UO7zoYysQTeHWRP3nZixG7jG&#10;91JYuQKd8Irq1WyW2mnZeLd3WQxqfMCSMGClwp2tjaGUyPzh8rW0Tup0+aV5Lf8AB677dHbpo9H3&#10;hW/vBGLbR5ZbRpdsDR2qGNyoQqeBlmAiHCBVA84NgBQEhWa5knt/LZo4YJt19HHMzbCrrtYbjnMY&#10;UAcFiU2EDhKlvtdikZtR1KWS4h8hnEU7ZYYYfMmWIfBydo3R7fmyWHzZ1zZ6favJpLWEBVQ22SPc&#10;xZNmz5fmO9WXZggjAKncdwU9EfM9CnDurP7/ACfa9tLee2u9a7dDJ5kZ3NMvm3Ee0SpJ8ryB9oAX&#10;dty4Y9RyAo+9Vm2xGRRbsvkx790iYkG0u8m0luQG3ErwCVkJAAdluXiSwxeRZ3Xlt+8kjS1kykjA&#10;9BxtY7slk+ZnGCTzmql3MkS+VbXDRzLLtiNvdNJ5b4IEQxnzAqgAYPJfAKksa6ovmPSpa2t/Xn/V&#10;7GbcJb2CqESNoVidYW2jcSd2E+UApt3MmCF5G4KxbaKMtnHPfLCLHzDMVSG0jbLXBL+WscZ5Y8qw&#10;UfdOcfLtC1e1XENgQojWNmZl8tsEqAwKE7R5ihk54ALLH97AY0blY57uQxRK0xJhDt87jYrhlddv&#10;KYxlsYAQZXmtFuerR5rX9f6/z/Aqm8mtkX7JceWzRIWWOTytqq+7GSSc7whPHWLqXAK05pNsQV4Y&#10;1kZg0a5Kq2BuAIYFvlDHBzhg3u1WnMMUXE+6OFVZpBIyvIuCpXaCVA4yM5OBgb87BTZrFUa5mh8z&#10;ywAfKk27XCZOWxtwuewGTgc5aumPY9Gmo9v+D27f157Q3CTwSJGNsf2eRBDmBgQSrkADsSST0wc5&#10;4zmoH1MRzyXF9dbn3EbpF3KV8wl+NxbrknrnJznIDE1uys0tsVlKRq21IepJJOdpONvGVzncV6YC&#10;1CzW0cf7xH+aHLMJUwMkqMNjG3g4OehwMg5raJ3RjGXmQOLh7hYGs1ZvKVfszO+7G77uOAMcYyOD&#10;kg8cVJblFiaVV/dN935SyhjxuXHA6bSQTjoN2MVJcX0cg8meHblszw5+XIyAACPkKgsD1HsMCmzS&#10;GVxeS3i7lHlb1KgseQCDyc9RtOeOf4lFbx1O6nFr4l/X4/1+FZpEbdCfl8xlDR7vlGD06E9Bjj7p&#10;UjpnEKTeTNGANzL93gNwCcMPl+7xub1Kn60rrndtzs3f6vazB1XBwCPYDnoFAOec1E86gLL5bRum&#10;3dIeNpGV57gk84449a0O2MVa39f1/kOfzLfEk8q+YygSSZU7eCNmO3H4fLjoMCndXl5dPtIkKttx&#10;G0hJU7SAM8+gHtjHBGBM9wrK1yhZFVcb4mweTkfj6HgcYAOKrypmNUm271wvzYPXIP8AXPrx0ySN&#10;lOUY2T0Z10YKOslqV9skjKLaPhVKr1X15H5noefYkVXKzW8ixujMvI2yLyvIPTnjjgd88dM1LISq&#10;SMVVpFT+Jt2FI6jp/exnt79Qxptlw6FBIVGz5XG3GO3vnHoeDU7npUl/X9epDcqU5UMzbeuNu3r9&#10;7k84Hf8ATHMfzIGIfODtXgjgEkH168fTrxUkinyRGkWA2PL2j73HXk9e/wCfToIZkTy/l7fe3cn8&#10;PYDHTuPQ1od9PYhkMWxfJDNy2HWPjpnGDn39DxnrUNxPNKu9Z5GYsvzSLzuHHrwAPX09qmm+SYMH&#10;Xdu7YbGecZHGe2OnUdyBBJDGjhpX5bl8qeTnJGTxxx17++Mh20x4kjDL5jbfTtxnv7cds456YxVO&#10;WbMmbuL5RyW2k9eDj+X1HNSRAuZIgrKrr+838Y9gfwP9fdso3SHdKSxz/EAW9SO2T+n5CrsdEdCB&#10;lcAoqYVlwzLxtHA/+t+lMMZEr+YjLubLZ6E/n/nH406Z4tuW4IX+5jnP4/4Y9M0zYsTK6/w85bv1&#10;HY+pP1pm8StEiyy7Crcn+HHP6f596JYvKl5+Zei+ho3c7gOBxweOnWnSovlrujIHJXI4I44/MEe1&#10;BkCJI+cxtuX+I/jUxs7iKPzJosK3K7hyfUdfr/nBq14Sa0TxDZtd6fDdQfaY/MtpmbbMA2ShKFWw&#10;RkHaQeeCOK9J/aM8LfDjT9Vh1f4YTs1jdfvP7Pmm3SWjOzt5OTGvCJs+bJLZBO0tsX1cPl/tsvni&#10;VNe60uXrr181+J4+KzSOFzKlhHB/vE3zW0VraPs3fTp5nlgyj70i2hlyo2+38+O/rRhXzIG4Vf3g&#10;Vu/T3z/+v6UyWSOM5cN2Puef09aSN493lKrbguMK3X/P9e9eYz1dd0Dbtm0DPfdzxz9eaFXDbvL+&#10;XpuYn0P59M5p0r7+H+b/AGeSR79f/r0jsM+W2GPb3P8AT+VSMeixLGrE9eqsDgfQ/gaSWHAVCPmX&#10;P8QOSe3H4c0hkfPlR7lwuG28/wCf89aSQqwCsg498DPv60E63FVWP7wR5+b5vZsdev8AnP0FSW8C&#10;lWc8FVztGecen5flSRA7sHo2NzbRx/8AX6/iO9J5gWNgi8fwspHfP40ANcxozFDu3HO3qFOff2/G&#10;k2MDhBuZvvN02+n+T+VKY2KAoAoYAK3XHP8An8/ys2tvAx2TKw3JjjOdw9fXjnqR0pjbsisoYof3&#10;Z+VRu3Ht+PoRUyb2fa7n5iDuyRnjr+nf8akCSRvt8tCVPLN3I9c5/wA/iKZJIpZic5bB+Y4bJx+B&#10;/HrzTTFe7GMpdm3BW+bt6+3r6Y5pqkpzn5j95SO+Qff26VIx81dysvy5xng59h9PrUZTB8gv97PL&#10;fX880dSkySOVAGU4xuAUq+BwDz/LjihkdkVCnXJ4U9P/ANZ/+v0pwLGCNcnaw7fT/wDX9PxqNjk4&#10;/vDOAx46jp2zn2HFUCYIrOSViCfL93qOn+evanOeVB/i5+ZCN3PuR/Tp7ctCyZUeX8w/2f8APbP4&#10;fo9nw/myBvu5zuG4jAGB+GMfSi47kasrZO3dwSPb/J/OpVbgAlQp7hux69/8+9C7njCwKOMbgvQ8&#10;YyPxNOSJHRZUI685zx7/AK59qCJSCEpbFXkBwzDls4/H8vw4qxCwGVIHCltwbkfn/n1x1ETfIFRZ&#10;OWyPqD3wemc+3X1p8cnlp+6lIKrwMnI46cD/ADg/iGUtS+LlHhRJHXIHzNzwO4x34+nXGOBiOVFl&#10;RZI/lYcAbgvzfU9h9f8ACoIUdpPmbH8K7htbrx36n9Mc+tTwIDtkIxxj73TH09j9evNBzS90eCFl&#10;BSQIvUnJ+X+p6npzyaEDiTbjOW2su0nPfB9P/rdaJDLI7OJDn7xbjr6Hn0wOuOc9cmrH2KdrcXJh&#10;mWM5G/acHhR1P4dO36hjN23G4KZYFlTH+7g8en6Ypse9w1w43Y4Y7gCR7cn+oHuOS3azYYRE9ThV&#10;x2z26Ef544F6S2CRR3I+USLujkXofbAPUccEc+2cFpXOeVokKp5UgcKF+YhSsZ2noMfNkd++SM1c&#10;k+ySW8cqRtC0aETZztJycH8iox0zyeoFV4isiMYwzYbcrgjPU8Dv6HHT6YzWgt9G2kpaS2/CyBkY&#10;RpkfKMjcOe3Q8cHA5xVxSOKtKSa9f69fn6lUrJbIwlT/AFbYbdgZJzjvkjkcj0zVq1aOV/KQIPNj&#10;+V55AvABIxjjPucjOMY6Voajc6XJodnarpiW15DHi4aN22zqCpRiCSFk+bbkDBCDoSzNnWgkNwp3&#10;R55Mm8Fgo3YJOfoCTge3SpnHle5yKo6tNtq2/wCHXTvuvLsSyeYJSCsgK/dhcFfLJ6ADGQAQO/p1&#10;zUqANGIwU27SXKwj5hnruznHHB4H15xACrSgC6/iBCNlc/LwPrnPfnHJHU2TcG3tWgfJVWLIwbGP&#10;wzweV7dfUDnPUzlfRIFYCMu37sswA+YbvZRxwCDweMjPocraxLO2fN2tuA2cA7e/A4HTrjNPs5bc&#10;B5rhPMjZcb9pUjB5I6jd+YwPWiGRmk2sqtIrZbdCMJ83J9st9fXHHNJ6mLvroXdUSC0m36eI5rV2&#10;UrJFlTs9GUsSGBxkc9M5ZcEuszIoHmwxx/MFaKSP5EyG+fjLZDNxgDjkbu6NDeuzXtzbMY1YM2N3&#10;y5B6HdgdCevbIY4OJLEbbFY51jjw22NfMRSePuv1C/zBI5AwaqSa6WOWV407P+v+D52Jbh5HgEEj&#10;7lUgtuUMud3LA4IXBB+7wQcg8hauTWVxbWCpdWyjz8zbpMbmC/LvHOEHzEnO08de1Z5K3EvlkLIp&#10;+ZUw3ORnBPUHax65+pPItfaGaCNI3Mvk4MaCbcxAH3jjIHK9zhQMYweOaXmc01LRL1f9epe02cyR&#10;fZ7u4QeYrSLL5O6U/KCUPzfPkduoYYH3nFalpFuPzQ5mjtiZGjibDKXUj5lY5bkLuXHGe3zLnaa6&#10;wDBljjW3XYrLGX3lWBygYEoQojwRwSMEkZrU0+2iBwpSNmyI3Zh5b4UEFAcFdw+XJ/iVSTnOMpI8&#10;rEPlb6f1/XfX5m/4L1afSdQt9Ttrjybi1/1cm87i+0gAEAbmKuV2gEfLghlYAmp31lPctqzWtr5Y&#10;/wBTaQ+cqPgIG2knKAEdGI5bOBtIOezXkUSeYFMRVdsnmsRGrrhcKSSB8wZlVRn+6RgC1HFcoGni&#10;CqoyFYs0qlP7h5LOTuRgpzxnGeh55S6HizpU/bOr1atv03t+PyTdtWNlsJXSO2uIpplaGRJBJmNl&#10;5EeBkffDYZsjsR82GBlaC5MazxyKd0+Iw1uP3u1kZyPMJw+cYXaS390jGLQk+1P9sudLjaRbphKz&#10;TbQsWfkDLuK5CF+Rwq5UlgdoqQwWtv8Avbib/Uxx+WVUw84+QjJXJAY8kggqSQBjfHUlVHLfp5X6&#10;/wDDa6XX4UvtcNtcSLBtLRunlSRFxklQ7HB55OXZuhVB1G0CpKsNkTYOjQ5mdY3KEBM4CvwDu4Ge&#10;CFPGBtUMNYSI0nz3bRyqoeDy2ClXKY2pg/MThTtyFKvn5T81Z90Ylae5hsIV81crHG3quNpZdu3q&#10;ynuSOgABGsYnXSl71rdF83/Wv39DN8iKa2aa+h8vZHkiOMjC5PyjadhClfukEnzOcAACR2u7jm5y&#10;LrCmNnX55OOM7/lJO8HkBuSTgNktlSKWffE0nnGMbfLZlOzOAmAMcbVGApzgdcYN7R9BF1DqA2wx&#10;M3zFZlK71HLLuPTbjOxC28Nxkqc0dc6kaceaX9bfh/WhH9oETtIQ0ecbvmDHcd3G0ucHoecAlepB&#10;Ba5p8Mkd0Ue/ZvLVmZGh3+a27ncUXkYPJOCd2CeSFoiRblGCSRxhdyeZuCqGJyPu5AGWGeScAdsN&#10;WgPKj+VreaOEwLE1usz+Y2c5YjgK2M8bdpLZ5Xcy4VjnrbW/y/X+vQ0LHUUWWOaQxLiT999rZWMm&#10;CW/eAZJXuWBw2TjHQaGnHeWiF+u5ZNrSNtD4VI2IXI3AkjlmBxkEAHO7Nt5HuLj+05pYx5lx5jSt&#10;cLuUsxKlsHeUBJGUztDrtDPgJo6Ws3khvs8flTReS0LMgCHD8kAjB5ZcKBwvBOMDzKiPJxCjZv8A&#10;r+v67GnDeidfJmmVmMm2FY4ioJIHOTyRhyecgsGHQLnQ0tZI5GeaNYmwH3NHghVwozlcqAQuBwD8&#10;q7j3z4rlBZJLKxaVuyzLuVAxyFYtlV3AkgALgdcjC27FYt7pHLHGqs37/wAzapG4jgKc7S38OO2C&#10;ucsPPqHj1kuV/d/XzN3RGhhukkhhbckqkeVETjKcIu8YBH91gDx/BhjW5YwOkvlFlZRdMVDYBChe&#10;SoUZ3dC2BgsU/wBsVzOmxSIrS277JPJCxFWdlmJG/BYH7wOOchVI4yCcb629sLJrqASBvLZGRk+d&#10;MM3zcj77beehB49DXk4w8HGRXNvvp/X9eRt6beCeFTd2aouxHjmkymWDctsH8RLYO3IB2425FdDp&#10;jKNsiRhtlujTyrIC0g6BSGUgjaxwgxu6knPPIaTNbiV4RpxQfvArwwgyPgfMGUOQRjeSuRgZOTkY&#10;6fTQIo1WX5labYp5xLkk7uSNq5zwflLYIBHI+VxkdWfN46mo7f1+P9b20udZpTbrRZQqswb92yqS&#10;68DsexyuCxyd3JzgDobWRVhZ1dY2VcuBkYb5iGPb3xnOfQYNc3pV86xqXU/LHvkypLDAB53Nlj83&#10;c5APJyON/ScSPGURcIFIkjUYXnPGSGU5+hOenAx8riI6tnxeNju3/X9f8E3LQ/LvVJFDPukRF5Ub&#10;eMnA6Y6Hp3BOQLMY8tUleQKu3ftjOMg9RwBk43dzgnjjNU7aSFma3UPlAUb5vmGR7/TIPr1P3ibS&#10;lVOPM2Hl2+Ur047jJ78cYxnAINcfQ+fqL3i3uKtzGI1znhiOAO/HXH4c9uCLKM/+sO6QbT/GF5GR&#10;uH97OMZ4HAz1NVkQwEWgVW6H5DknAxjHrkjuMEA56ZnjjRZnWKNTiTqF6EZHGOvXHUHjrmjW5wzs&#10;SLIGO51ZV24AkHzHjp16cr0/u0SxP81s0JVjztyfl+9uHGeex6+3HBItiJvDfKgB3dec7gcE85ye&#10;vp1GalmYNPvgdZGYgL06evIOewxnOenUA9lOPMvMyv7xSdAoLbmG7KjgDaQPvenTg+ueT0FUrwxz&#10;rk8rtUbm+Uk/jnBxu9hk4yOav3CO4BWQgNxtjHb+7nIxx39sdM1XmicpgTfvMLGccL8zYGemCMHo&#10;AAOR3rojozppyWjM688x4zNHbRr82d8ikqAefxwQxx7gDcDtOFfyzbzFKcvvJbzFZlAI6Haw4xkD&#10;uCOOmR0WoKEcJvUE52txtJJHA5GRgKepU571j3JClY1+Vnw6MWACYB5Ayuec591yeAor08Ppueth&#10;ZWVzn/Ed2twvkI3mP5SoskaOZJVUMVGSM8oQoIBJAXBA5rmdZjazmMv2ZXbcqxsLUs6cLzgdFKjd&#10;gdeDn7men1RLh7mTIXdIpSSR1YjORx0BHTk46nIyWArntSUXKrLiXdC7ZWSb5yrMcsQvykcg8HcC&#10;y47492nLnV2fU5e1G1v6/wCB/Xkc3dhJriIpLbxxmQctuVZQuMM2Rtxg4+ZQcHgYC1C8iw2yoYds&#10;czLGzSRMrEBN20rGN3BYMDk/OWbgFVq3eLcF18sx/Z5FHlrJhQigEFgBk4XKE4zzzyxxVKWeeNRP&#10;HJIGVfL3MhztDZwuT15c8nqc7s529ib5T6Wn7yS/r8uhREqNbx2sMbYX/WeY5jK7ujYCDj5tuQT9&#10;/I28mllSO2tvs0qr8o2srMv7wAEAkDqyg8KMctlsEPUpDQ7GKkJGzGbyf3Zf7rHmPB5OMMPmwQcZ&#10;GWHWRLrZFInyrhXYLgoGHzbAxKj5U44A35GB8tcdR6nZzK/4/wBfna3Ymn8y1bfbrJh0bjy0VgVy&#10;ATg7cAkBgRtGTjo2J7ZIolk+1CNYGXYZFV1C/OQcBenyls9SCFPGw7oIreCwaOaC28tYRlmk+6Ap&#10;Q9MfjtGSFxwWbm5Csc0QtoyI5o48xMi4ZwFww46ttyuCcHHJBDEcUkupy1H7v6/1f+uhLZhRIsAi&#10;WJtjecqxr8jAsQGOPkG7pgk7T77qlgWfYwWRcfe81Zh8+VJIDYw5DKBgAsMHHHAhtsZZZWY7JiBM&#10;FLNEB6YOSGViOc578jbU9pFD9ujhhMLeZvbc0Qk+Yn5twySx2seAMEcMMJlcKnKctTr/AF/X9fO1&#10;aFvJhjMu5WVlRVkLRjO3r9Rw2Sc5ycYBGjFdPZzMr3Hk+Y6pNiM44YgbiRwOh7qNoJAJOatorbfN&#10;EM23zF/1w3M3JIUt97OccqTxggA8G2BNB+6ZZJI48Bd3DE5BZsDr1JIJBOOoOK4Z72POrNSlb+v6&#10;/wCHL8VlZyaf9qnRYZoWWNdoYbw3mNlefl28ZHfdztwVpttbQmPzkO3y5NpkIzu3ZY8jIyD6DaB1&#10;XIFQyQSWsUaMAy+WQyjICjccnDAdRk5ABJZeMEkzwvawv5bXKzBB+9kLK21V4CDOPT7wxwvTOM88&#10;/eehwS5tbO/9f8PuWf7Pd4/Pe22BpMZXJZGIA4+9t6Aj7wBwPQjuvEnwI+IngXwRpHxF8SaEbXQ/&#10;EFn9o0q+VUmjmj3srEuMhXSRCGRiHVucFCHPI2AmjlVMxo0km6QzfdJG7kjoVAPOMjDDjkV7H41/&#10;aL1rXLzR/B/hjxJNp/h3wndrc+GVYx+ZZyKIyrLJhfKYvGGXZjbn5fugL7OVYHD4qtFVpJRejd9U&#10;/L9bjp18tp4HEfWeZ1LR9ny7LX3nK+6UU0rO7k10ueRQie3DwzQecVUCEcgb9o68AA89Dk57ggYk&#10;uVi+xxvHhXk3CTzsZDDK44+98uMFc7uhyOul458VS+NPFN94sh0q1sftdy8scOnw7IYQz7mAUbQo&#10;BJUAAADjpycq2cMPKHO5sL5pHAB/hAyvVehPAwcc4HlZhCjQxdSnRnzxTspWtdd7eZ5ClKSUrW8v&#10;608/Ut+RC0Ucjy+ZJ5rRuTlsp/CfkBydwIOCuMLjdywbb4mfbiNVbLMrL8x4bspywHXAPOT6Gmxz&#10;fIQivt2pEPlZvlx0PbgLwCPmGRx3aoacsVG5ZAT82D5bAA9x/u569OmOK4alSMtl0M+WWqf/AA39&#10;fp3JAWaGGMxCNmK+hCnc2Tg57cjb1wCCSBh0ezZtjk2BkI3HC5+6DjIPXAznPH+yeCM7lYFwzMwG&#10;6TsNvXvjIAA4B/WpovNa1S6aYsh4YtjdswMc56Hp8oJ4YnBNc/vPYiTHMM+Ywt8bGUtgYCrwMHGS&#10;vfjPc9cU6GFVCyE/vfNKLJGpPzLjDYHqTwNvbgejdsUYaKaPcEdU2yMwIYjGMjPp+AAIziptLYxy&#10;RiWJdu3Egj+bGcgkLjG0A/iW6NxkSUnZmEm1B2/rQejLG6wI+Aq4YbsCMBhklj0JPTqp46GlfMmH&#10;ZuV3MFx8pORgbgeOD1B67RyRimpFmFmeIx+TErLhiu0kMc7hjnIA4xkA9lJqSC2N9IIUtiWDF1jS&#10;MllCglmIGOQOvHGD2wRXL0Muo63eEBpGt1Yt8rqsfXruHLY6n65Ptwso8u6jst235gpkJ4+Yg9MD&#10;PuRjjjBOAIYw9uwxG25mCSB/kP3QMHB7HOTkZPJPTLVCIjIHaNRuZsLuZcg5PtyBxwpHTHOdYS5d&#10;Bcut7lvV9Vh1Wb7ZDpcUCS7Wb7LCqqzbAC2wHbl2XJAGMvgLwBTY/JDHdhQFGfmJ3dVLA564GSOw&#10;GRwpquqblAMS44LMrdMDJHH6gDB9ABuqxETHt2gBmLMuEyQ28g4PdgeMng4AHXhVJOTuwqEyKXIx&#10;F8y8MGQ4fHUlQSO3T6YOcYsu4kdpXK4JYJubO3HbOe57n068814gIhvMKxxqVEknHccHgkE4xnPO&#10;QOhxixbKEEar82Y/vBjheQScrz68j1HBByIUZHJU7kis5laUlxtbPdR04P8A46CQTnjHqKljYW/7&#10;v5t6R4YnPI5J7jn06HPbvU+u+Htb8MardaDrVmLW6tLho7iFgh8tgcHBUlWx2ZTjBBB24YwBJJN0&#10;0P7xVA/efe46dugznjv97HUF2lGWphUjKEnGWltGvPaz/wAh0ZBKxmL5ZGH8OCe3fIGO4A5xjsQJ&#10;oMrceaqe20MPrgEnoPf1784RIU8xcQctKSy8dTwPfPTpyAcZwcmeW4E1w1zCy/NIWBWMrlj/ALA9&#10;8YGOM4AOeNopct29TnlLov6/r/hhqTsmx5UYOIwdrRnAHU57g/0Xt0p7Nk4Zx02lgxOV9Pl/D3Pf&#10;gcN0+2utQu47a1gXzrp1jjWSTarksF2sc7RyfvE8AnkYp8kUsarHcRlSM7i2Cd2CMcAY4444Gc8n&#10;gHvPUhx6/wBfIQlpB5TMv3m47dSMj04z/TvlV2bvOYchcF1Y5HBI57n8MdeKEeRzGCok29H2kKcD&#10;A4zj07dfpxcgtHbR2mWyG1rhVjuFky8TKv3SBkqCCOvUx/L0IqqVNzformbkUS4K7R16MolG44zz&#10;jn+9nrn2PeOYIoPnJhGwW3E88Dk7fw98+nSpnEdwrSTSKIXb5myRn29u2RnHY5xRPcSmXdMzL8xG&#10;3v8Ae7HPAHX3+bPap5S09SrKXAVZB5m773zYYY57cdMr16NnPY15GUFT+78xAMfOeitnHXgcdc56&#10;cjBzYuNrXDRiIfKNoIHXhDn1GR19O/Uk1bony3gMmd0WVTeRz64yBxx1z0zyeDcTop6kNxgsfMWM&#10;blwwZjzgZweoI5BzgY59StUZBEiI/mMvzHZ15yc9OvGOrcnGOOM2ruLbG7EZXaflVNoJ7HnocFuM&#10;8HHfkV5DvhaSZ2U43NKzn5mBHAx/u9enY4IGLjI7qeiRNPa6RHpHnSTTNetPKGhkjBjVAqNGVyM7&#10;uZO+CAvrWOocN5ZYMqgbW8tmVuSN5H0yM8DjoOosvO06RxyRKVjQ4UEHGSeNo7njk9eOeoNJnjkO&#10;0R/L8yKHYBf4SQRzjgDsRkjkE5PXUqxrOPLFKyS0626vzfU7KMZdWVwW8xU/dvuVhGrSZAOABuZc&#10;E/eU8ZyD1J+aqrQbQbwblPmklZGUZCHrnnPHQ5zxwSKtSu/2ea4+2sFLMq7oPm3c9OGGc9PmPbrm&#10;qdz5dpF9oRGZQsmN3VVCjox+8MFsY6qv3uAQ4xPQp9iKeGUFZVz5gXj5QxK+hHI7N0747EmqT8Rr&#10;J8yqvyrsXHzf3ic88gkdQ3znsDU90rTvgpCHeMszeduQZfaOBwSMsM7SFPyjP3qgnee7YyZEe6YB&#10;o2dMkEFsqRkHpnIYZyegB26R0O6ne25HIzSS/uvlj87y1Xdg5zt5Iz6Ke/GOpBKU5BFLIYmUs2V+&#10;RuFDbVXB3j7pG3O7B7AjoJnkgeBrhAsyyfM8K4ViAckHJ2ovQN0z9ARTfNln/wBDcq7McsBIAx+U&#10;AhSFyMg9DxjOdu7FbHZBOOxHH5M8ypPGvyxthmjkby257Z+7u5yByP72CVbHE3nRtEd7SKC4U43H&#10;ggMu4Y6Y55zk4wNwVvnRLpoDsZdjq6nH3gfmDZBOGPzbSSMndwcMlzGm87ZG38KwK44BAySNp2nH&#10;GQCQcfdYVymqu9vQbGIfljZVZVw/nSfvHK7V+U7OG544IJI+u4QW3mNCSrukbB1Vxg5zgnJx65Iy&#10;NvJG05Mk9rdyyPIBIrHGSzE7l2qGb1wpwTwrAHA3BsLF5bFGhFnIF3Zjjkj+VW2qCCd3oR79MYJy&#10;Ha25UZRa3/r+v60Lura2b3TEskRVt7XC27MqyELv3HGT8o3LINvysfMyQS3y0bu2eV0gRjtjRZD5&#10;JOWPA3ZGcYznjgNjGQABJbsXvw9u8i5G1NqgsBgjkD7hyGJUdQ3XJYLXRIDaywg71KtIrBsN/dbq&#10;eAfujjliOExWs6k6sry/roFOMaekdOv3/wBf5DVlVpfM8hstJ0lYuw2yMGOQxDKBnG1skt3yKhkm&#10;u3tI/MjabO5v9TkuOrLuVuRuLdMYwR8pZcu82WMfvBMq9Iw0e4Hp82M9uh/iIJGAFAEO1UkhZwzb&#10;ZFPlR7Tt4wRvOBgKACQ3qTjAJ0idUVqV5XjeF7iO73mMSeYzyABypLbckEjI567SWwNu4bK90jtL&#10;5Mdm0axqokabDMWC7cFemCGDHOOTwSSVadWZ2mtUbEOVkg/3QABt6jnZzuO3CgZPJpivFI32W2t3&#10;U7cv5CHeFUZYggfKSdwLKTnjPUkd1OWh1x93+vRlG5C5xb28mMZSPzFm65I77nIJXpkHZySAN9S8&#10;nNsXuUtYoxN92SNfMODu+aMiQ5xuOGbdk7V6Kxq3rBjFp55UGUqu7y0KmMAcqv8ADjKAYwAMDAxk&#10;VJaeCLzVvGlt4CsHsxqF/rEGmot5cLDHGzyCJfM/hWMscsV4C85GSp7qcftPbr2PRw8faTjBby0t&#10;31X6u2vp1ObuobkLHOXMcJIMbiUE/KvJAbLc5/i4I5OB84o3DOsazzHdFHHgbS7qFUHjK8YLAtgE&#10;AYHTgV0XjXwv4g+H/ia+8J+JtAbT9R0+4e3v7NmjzbSxYilXKllZtwfOM8DIwMMeeuLOWQGYMzOZ&#10;MxXC5X5l+8SAQU+Q7cEZYtnmvUjA9alppPTp5+fzXX0dla5QEcJDI8bSPuUsrSfMWKjr1Kn5uuOS&#10;CBj7pptlVF7IJvlxuIY71+fdu5PUfNnI4J65BNbGs+Hda0SS3k1/T5IVuIbe5s7jzW8uSGZFlVxg&#10;cg4XkgFWAU5+6MkSbJhMGWGNBIftE2RIvTCnblsqFIBOceg4B7IwlHSSsz0aFSNSPNF3v2d18v6u&#10;Urt8yM0sTL1KsEOHYluFGOD14IPTgqT81aQPHJ9odvmjXc8ZG1hwRnIHGfl4759DgT3ckcE7Syox&#10;2wrGnltuIBB3Kp57D1IO3ORwRFIkLOLcFWbc3nIXbC8ZLDqF+XGCpzjGMVrHc9Knt/X9f8FkY/0m&#10;4SIKs0byONsYwEj2MCRj2BPXJIxlsnJP5qOryMrRycyqc7hghQWXGTkkjIHH6De1RfCmneGI9Fvt&#10;I3eIo9TnN5cQ3WIzbNDa+XEyfdDI6XJZgvzGcckBGHOyi4Zir3O+aP5WcHZIW+7vw+MNleSSGz1A&#10;JIO5cJKpZra3y1/pa+XVBZyCGb7ZNFHuWMbVWMjY+CAcjPT720/d644U02Vy5UIhiXczbpEJzuUA&#10;8E7cEdT1yGGQowEjmMVuGWJvlX9z5WTkYxwO3sep5PJ5SS6tntJvs0kBHOJIxu42nptyMMDknBA7&#10;8fMAGunNf+v61N3wn45u/C2qWeuWaCb7DIr2EEyho92VDIy5G5SByFGTlWLZwTz91cJdygXVvukj&#10;XG4NuMu0EZxna2SMjGT8voM02SeaZdyQNAmVBVwVbGCNuBn5cknGR93I7CoRcuIt93CscjKpkkjU&#10;bAuM7SAo3fqOMc8muiWIrSoqk37qd7eb6/gRRwtOnUdSK1dl59f8382LE6xXaBYjCyoMusZOSN3z&#10;4wCemRzjjoMfKi3AitYbciNAzKEWWThicn0HQhRyOqg87iCnlBY41lt5N3mHzGkcEcAKQepPpjtg&#10;YHq95V3PI8szyD5PMYDjjnae3Uk4HI6Z2DEROl2I5ViExEsKpuYD+JdwwBgnd8u5T3IztJB55eJ7&#10;xiIlVpJCM4jkJ3fQnPPJ5JY8N90kgxSOrKZVaQxqqtEFxgcbF27gOOVb5uvOR8uS5BaeciTG3ZY2&#10;BkZmK+VnkgDB+QYGFPf1wSXYq2mupNDe2Nvp00cNuks0nl+TcJuTyMCQYxg5DjB5GMKMYxw2wSa4&#10;1Fbayt4pJppVEcakNluAqdepOExkEnaeVpsCzuySwReYcBwuQxfOSBkZ3ZI6nBAIwTjA0PCeuXnh&#10;XUodX015BdWu5UkuNrfNhT6HK4c9RnOeASBVw5edc2xlU5oxk6avLs31tp6LRdO71er6b49fBu6+&#10;AXxJ1LwBd+L9F8QtpshWPVtBu/OhmXCsG+ZcqxBCsmAA24A8Bq4+aZPtDyRusaqQY47cBSgOSdo+&#10;bJXHbABxnORUd5qcuox+c87bbgKixuxAXkADknBBHGOmBlgMgsacf60+WwjQgtuBC55OG4OeFOT0&#10;IPToyrckptxWg4xk1eaV9dtvTW+22vrcfL9ogj+zTDaiMWdWRVRGX72f4j0HThjwuc5EkmVt1Zmj&#10;wMLvjXc5IwBz2I3H25PGFqPygVa4NuPMHHyxsgYg84Ixlc5HI+XavFSW6s0jFJyzeXgybDuC8g4A&#10;IIUAbh1z97GTtOIeZMkkiyzEGMMZvuru2qEVThsjoWw2DkglO2RTmeSWMtFdblEhZmbarIpGMHB7&#10;kt7jHX5RiETr9xotxLfvFVyQgAOFzkEYHAAyBksTmrEkMwHlmNvMWDytzdQoUAAY+Vfk+Xjn5T0O&#10;azaMZaWv/X9f5b3JojLZOtwSrCNiQzSg7VAPKArtwAv3jgcgfKFbDreDdbb4gJo4VYPCnyAEjIIb&#10;PAJ6dWADZ6AVEZkmm3o7NvbezEcjJJGH5x2xgYOcFhjBnhm3bUcH5lKOZP4AAOT0yPmyOR823P3d&#10;1VE55cy1/r+t9iG02Sw7UZkZclBI3ByerbSQcjAyec46YzVrzD56yKys/wAjq0zEqd3O088YOeuM&#10;FcscdY7hBLIvlRLOsf8Aq2jkIMgCkdDj5uzDOCc8noEt5BI4SNfmmTbHuYgfdUYzxkcjPO0lOeMZ&#10;zqRJl72v9f16k8Vh58vl3ESsy7irMymNB0bJGVPHoM/JyAOWmRvNkWeNjEZNzSSoyrgE9P8AaGA+&#10;c5AIx3wY/PLSNIqsqru2rKAqrv4AkIB6A4Gc8OcEc4cJvNLzT3EjK+Nq/KsvQg5y3H3T1JIJIHeu&#10;dxMZcz1f9f1v95ct58IzFYlEu5t8qspJwcnG4qT8oXgk+uSCa0dKNtDPDc3NhFdQrGQyrJ6oWGST&#10;uzu6sNq5HZeDlW0hw1y7rCVbYu2MqobPoMg4zgE4YcEheCLUYdbWKS9upIW2lY2bCN/s5YtgYHpu&#10;wMgDIOOepG+hxVoXuu+nX8LdvwNq2u1eFYJbzfI0fm4EQ3s3zAuCThj8+CSWcsp7hq1o7mK4Dyrd&#10;iNJWfyxHK2A4Gd6up4ADg4I4IYdODm2ksbTqwW3XLSFl2bQTuX5gCRwTu6sCvQEblxctnkNsGuJ2&#10;3DHmSLMwkVlH3t5Xg+2Od2T6r4tePkeHWjf+v67f1e5eAl2g3Dg7YWdY/L+U9SBj0BGd2SSUyAwY&#10;ZlilVHZkl3Rs2GWPIXduAJBIDEABeQDnaT0ziFeVZHtJnMgZXkaIfJgndIP7oDfNhdpJTBC9TOiL&#10;PERdWu4ybHjZWcqCQeSQSPkEjKSQSCUOBkbeGcTglbr/AF/X9eVmJxe3Kz3CNcSM6RMzKyDP3SzD&#10;Iz/D1w3Gfu7qls2OFUl2ZcBlbMafexnGNoBJzxu4x90KCG6foN62jR6neWY+y3FxJEs7WrNmQJG8&#10;ir8oUbfPjLbfmy6YJwKLTiGFp5I2y3mSRyMwGOGJ6bs5yo4J4PLZ45sRh6tL401ezV10ezXqcs+X&#10;VLp/X9WsaZLD93DDG7CRVOZP7zAlm5424BwF7dMAgTr50m5C7R7oxsg3EgHt3GM85DdDgA5wwpLJ&#10;b+b5sCL5iy5Zo14Ybsg/3ecLgbuozgH5luxW5VfLK+Z5gPlxyOM/LnL4OT0PBxkgg7SMk8Eo6Hn1&#10;Fyr+v6/4BethbzjEFpG21g37tW+XkfIf4mBBxwOSoxjoJLOY/Z4Wa9kW4kjIU+WpO7aPlIPyjoMq&#10;cADcPcV2kWdmWMKB5bBoWjUD7vvnHrtxyBnGTV2BnWcB4XG6RSpDMd+DkBCBu5YjODnA75xXJJWO&#10;GppH+v1/pkluHAZo51AbA82KVS3QYztJO4E9sHqORjEqk/I8c21VjztkJx6KO7DnGMEDAAOc5NeA&#10;sVUy/vAWx+8+6f8AbByQeMkgHOcg5BFaNpJY2j+YYfMZmkVPOXiMnKjq2CckkDGOdxGSDWHLzPU4&#10;6kuXpcUZEixbP3e4HKqdxwvr94MCWzxuHPQbhU0Nwyp5DRRx+UxRo5GDAhiDliTxwBjoDz04zDGI&#10;JHVLmRoVLKWkkwEU7cE9ei56kgnAzuOMzpKvmYSU+WWk4Rgu3oQOThOFGOSP+AkEZyics+39f5f1&#10;0LixPGVMrbvvfMy8McHk5XC9QOOCOuRmpoy6qVQquCq/NI2OnXB574wSTwciqlu+4ACNBt2qPmwW&#10;znB4GApLEcfzAq3YxlwryFvvAbiCuG3HkgcjIySc8kle2KzscdT3dWTgny2hmdo23MArxtwTnJOB&#10;gHk8nrgAd91lRL5/nFdhZcD5vmU8ZI4zkHHJJ5P8R5qtG8cSRr5Z3blIC/MepAHsOowO55ycMJkh&#10;QAq0yBS3yrHli2OMg7Rjg9cDPJxgnIck/wCv6/4cmgjea4kdsxxrjbIY/wCLn1DE849QuPQkU+ZI&#10;2l/1SdQd0ik7eu4dSeoI5yRngjg0xZZVbMiN5ZUjDfXoQeemOvGeAM5zLChXMMMhjVm2BjgdMZAA&#10;7D0PByfXLBhLe44I3lsUO4tngYG/9RjoCc4HPPQVO6OtuNjhiysqLGGLBcHjHGDxnnnj65jgaPy2&#10;ZI1VmORI2T36jg4xxz6YGTwDNEJfKwgZY2UDIBwBnjjPI6gkZ/rWsUjnlJ/iOYSCVWhcMuSYlWLv&#10;xwMjPPJyeBntTQsaIsZh3LjczRx8FTxzjsAM8EZ469AvysuQq7nPy/KDkZyQc4+XoOy4B6d3lIhK&#10;0CiPgjpyVyc5x0AyScY5x+NPl1M72GfJHGIm6D5lkDbiPlbBI+m7gfy2ip1UvKJGG7t3OOnByOgw&#10;eTyfzBjh2CFf3W3lid3Xb3Ge59u4A5JAFSEBi1sEbcvIyfm444655+uO1aLYmTuOEPyYMP8AFjau&#10;CFI3cc+/fkdM54JdAeRIZvlP3dwBAPPYc+h7dR64o2lptsEalmywbbnYN2VB+vBAJz+HFPi8xWYI&#10;ArbsrtUNu6ZPscDHUH1APXSJjJ+6IIwOR823G5P4ieOfyx064GepoKOUVZUJbkkKV+Y7sc54A47+&#10;o6jinBCV4jyOTxjAOD3z6DoOmSeuTUkip5oYIeFxv2lvk9MHv+px6E1tEnmsRvFEZXk++PMUKqsS&#10;WGTnnk9MdOccmmt5h3bI33crtDDI+b3+uPQZPHeppElldZZIvJdlKyA4JTkk9PQ8Z4zn0HEZtxgy&#10;qAu0narLyOmAcDBySPoPWuj0BPuVR5hiOGzu4TcoXABHHTk45HXGfXFO86Vi3lzxh2UlWRc4J9OM&#10;gjOOPx6gmZWAZXhV13cbuuBjjPXHpknr9ajlQSK3mY7F2ZSCowOvXHXnHHpnpWkZNao05tdUVZZi&#10;0quhO77zKucewzx6kdR1PPQ1GXSIA72LK7Jk56/KVxtx/e44yegHOKmdxbp5KSyNtX5nfB7Hccd2&#10;3DtkdugBprS4mlKS/M7bdy4BdccnIIweOnHUdsYtHRHyK7xtHKQ4VhuLMuSx4HU4+g6exIIxkUtl&#10;oLXezfdILdQVzxkHpx7cc9qeMRNtaPBbIVkjY475GDnsD0zjjpxSYRpMbCUA/dJk7R/FjbjPY9Qe&#10;GGADyLijVMrLtScS/d5UR78lV254+9jJB2nngAcgjNHkj7NugA2gqVVm+ZgTySWIX6gY54yOCJDF&#10;chpHEbZWMKm6QYbjJyWI/UDk9OMBkohLFR97eVyf4efmbcMA9eg4HAA9L5TTm/T+v68+oyRSX3JG&#10;C3Kb41LPyScdOvv+ZBBxESF2zEqqsw8tgOpAYbunHGeuR6DB4sSpwszqWboQq7soTnBPqOg79ucs&#10;TDGEdGBK5ZdrNL8zZxyTkeuPc9cEggaxiaR2I1le22yLbTY2rlWYDgkjnkE8dMfr1DXdg7PDKMrk&#10;uvJTdzkryN44xnPRsHjNTJHN8hKJ3MjbQSWwBnAzgY7dOOSCMVVeMSssbQ7mbG5F+6enZTkg8jof&#10;britLGsbPUUvID5DrIzJlSx2/NkDp7g45zgYBA6CmDmUFBJIQchWk+UfKH64yPfk8gj0FCxP5uyI&#10;MAzDayxrIX4JBw3QEgdeACOeSVjt5Ekj/cwt+8ARU6nHJ4+b/ZBLAn/G4xb2NeX+v6/r0HJLa7I5&#10;giuFYFm8whVUA88Eck45IzzxjgUiSbPmhlVmWTBXcMuB/FzkDII6ddxB6UvlzTQRzSx7o5P43YD7&#10;38QHsFHIyRn15pbpoo4o4rRvNaUJvjVPlXnorBix4PPGRuPU5NOVKpTlaSs/PQfl/X9fcMcm3uWY&#10;qwZkY4+bHtn5ucZbnuDj71QsjHa0YbcVBGXIA4xu4HJ/2RxyW4wMjyRMzyxtG+FyGjUAFeRj+9uz&#10;jk+2cYwYZLdRG21flZVEjbsEYCnkDPO0d+vAxyamxtGPf+v6/wCAIwMrMkd0yyGH5U2qWzgDGAMH&#10;bkdeCcZ4xUTShZUkd12ZDqysqBl75+6QPcgAYwOAMzHybiHzVQssiHfGB5m/J5yC21eTnPHPp91o&#10;7Oc6PNG0Cri3dP8AW/MqAFiuQSScAYzk4wuCeTWlOMXL3tjZaJ2Wvb/gmxpPwl8S6hrGk2HiXUF8&#10;P2OrJHJa6trEf2eG3tGMiPcASbWZP3b4ZNzOU2rkkLXOavBbWd+1rY3Ba3EzGGfAjVl3k7guQQvG&#10;drDdjPPFXtd8Rav4gG/Vry4uJFkjijkknZvKjjjVI0GDnCjC7QBgZA4wTlXkcsC+cbtN0kPmZgzI&#10;qRnPyk5+/wBCfvYYDBJBr0cT9T9pbDJ8vd2vf5HdGcZQUWtb7+Vlpppvd3t1t61f3QljllzHHIoX&#10;zFBVl+6Mkd/4eehBJxwaZGZRAsqWyKzYmjQv8y/LuAwSVViGHLZIxzu/hfcyuLg+VeGORlbcVbBQ&#10;BsY47AseASAeOBkGoxSSRpQy7yu6VcdQjHoQCMf7XBxgdMgc0oo6ox5l/X9f10uSwyNmGLz8Msn+&#10;sZRIrHJAJ4AxmQndnOC3UjAWCcTRR3EY3Q+YQFkfuPU7uDuJHGD8vy5yGatFK0TxmcMC5R5cLH7n&#10;5wR8yj5sFc/LtGCQCX2sNxtWa8Jjby9kzN8xdSAFXGQoYn5eCAOTuIO5oa0LlBbv+t/6X/BLNvv3&#10;K90W/dx/NH06lVwR/Eudo6YzyR0enSeUjtDM0iqUBEz27fNGFI5ONpPUnGCP7rgcRx29gpSK8Ewe&#10;GPEcKqp8xtpPLA5yT/ERklznFTeT8wHzKzfKWVhG4y5+7tJDHA9MtgZI6NzSXUxlyjwsET+S918r&#10;LvVfMG4r0PX1HG44APQnBqzEJZAjrbKu4krFt3LjAVkI6AYORnBIfIIOBUMSebH5ZkG6SHDeTCue&#10;h28nBHUsPQ54XHEmI5DI7mKRkbAkT5cc9SQAcgqe5PJU8txnymEv6/rT+vUdCV2Hc0m1XB3eWFBx&#10;n5ck/d3FeRjkADAwKsxgb1tGi58wNHtkwGz/AA7l4ww246HjjHWogYpZFKxYjVd8jKp2qN4+7tGV&#10;BA3YyPu4J5YGZYUmk2rI212YfMw2uCcNwWwBwhwOSGxt61nJM55PuSRSSk+WQrMdz5aQbZWY9RnH&#10;HTHGOnfq6C12pmPfI6lmG1x/tY/hHzc8d+BwB0XzXYtKqs+SZPLaXPOMevPAGSc42HALFjSiNYpm&#10;Kbn/AHinsVA3DpnrxknAJGTjAAIz6mLl0JfKjDrCJMBc8ctuY5ycYww28g5AAIPJANSoTs3SLKzF&#10;v4JD8rAAcZ74H8WejdASC2CzktokbZIUZ3G3ygd+G5OW653KSeSOnHAp8a4LnyZHjZhH/rOEXYeF&#10;IOeCMBh8w/GqlE55OPe4sMUfkeXMNrIFjk3MSxx94HB3DnPryVAzlqmKm4i/1SZk+6wbOMsDgEdf&#10;QnoQOCM0QAuYxlmbzMu3l4aPp2HzcntyCOADwTNE4BWTLL2kj2qzhQQMMDk8kn3wOlZmEpO/9f10&#10;B1G9ZfOaLemWjU9edykkZC4AY5x1DdsVNaWbXqrBD5jTSSfJGjBt24ADHb+JVxztJzuI6wujiWNn&#10;Kn5T0YkMCGwQMhmOB0J7YznpJEZFfe0jR7WUMzLk7iDuwQMlSGAJyM9uorSny83vbGUr8ujGtbzo&#10;3liIM3fcu0gnHBzgBuOe+SQOlMYQ3Uh2K21mzlYgCvPPPJJxwcZAyCOQWqzJeySWHlSSNHGjMV8w&#10;5VGPBLMhOSCoGev3gT1qvcwrMdzBt0m3aWUfKScfeBwCT6ckAD5h0qUY/ZCDf2tP6/r/AIJGrZmV&#10;Fc5aTJ8yPdx6nA7gfe+XnpgZpkdsjOqRkRfKA2FIPQkn2GcjLDngcE7qnaOWSbKSblZkwrRDHGe3&#10;GfmUdPXAOBUTbwdu0M33crubAwCGwOgIPGOfXrkVE0i+xUVSbdohEsamNUm2qsZUkEkc4wfTI6Dr&#10;lc0O0zn5f3eZCVxHu2k8cBT7jaBzyBkjOJLgbYPMdMjrJ8w2SqVBK4xyF5AOBjt6rcuphcWK21rp&#10;0aLHK/mXSgs84O0YPJyNoPGAck7ixORajvqbc3X+uhjsPMxPjKyBjCg+baN2CN3GD8vQ9BhT1IJI&#10;sTblgwI1+ZtrYVmOCw5z1B68HjrwtSTfOvnyKsmVRVPQjIBzkHhunzA+g4PSOeC2ijRpwqnj5Sx3&#10;ooBAJ5+bjIIG7ufcpHRF7f1/XqRzeWgkSSdRtGOcnapwu7Kt82Pw+8cHAIqJ45BcZjVo22r+7UYV&#10;W5ODyAMnGMYxnkoTxMzNt8qcRpuhw0o6tgjIU+mTnG1jgDHQAsmeX7I00sMcbLGZMcBWbB2jdjaB&#10;kEBSMEseCOK16GkbohWN5l2PFII0wAWJVgGJIyAMHuSR+B3bQrpB5R3vG4xuTaMr5vfjBzu4AHoO&#10;TkqBQssaZMNw+2P5yhYKMkKMDg7cAcrn7xHJ5IZLEfLdvsyqHjVXkV2RQBjGcNn7gxjB+YHJA5DN&#10;Fvr/AF/X9aiTWsKR+S87bQvlSeb8qgDg84+9tz04UFjznkEkjTs9pLBHOytJgox2gNwvTkDr6jBx&#10;uGBUsrSpI14pjjl4Mm/5lyBnH93klug4wTuUZwk00FvGHLHczOhglYEt64OccdMc5+Y9zQCbf9f1&#10;oQxJI6LJA6xruBVmUHzGHIOBg/3W3KcAY7kkue0nVl2DazKwjJ3uGIKje2OcBSy46HuCAoMhwHkn&#10;uCjt5h2ttkyV4cnGT8v3gByADjJ3EllzLEY3VYGweIZJIxtOAD8uT/d4J45U57tQyuaTlp/X+f8A&#10;Wgwos3mJeqk2dzMg7HIJYdRn2XHHbKkVER5zkXK5ZnVZmWYkhixbedmSST0I54ByeSJd0sSB4Y0V&#10;SrCRYmHBGcLlQSDgHgcZyThgDUM0ifOxLGPaz/Z9gX5QAMAdSdoAzjH6kQaR/r+un/DDcSzWkc32&#10;eLdtDyO0uMue24Blx8xGMgHkALkGhmEb58n5gqhf3eCfmYk8EbeNwyc7uOepqRsRXEjPeruVdrfK&#10;D5nGCT1yxQLxggdSvJzCyGXzJAgTay+S+QVBBHAxnnIzu25HckEYcS46/wBfhr/ViCSKdPLJSRpl&#10;zuL4zGpHLFsj1VcdDhSv8JMW22fbc/ZFj+/IythCoOSPv9ByOCRwy5BC/LbwDGZUKKnmE+btBy2N&#10;wYqWOWzjgZxg8AcFkvkw3K+bceW2/PkwoABtx90YOecErkfLnOcjFGsZdP6/r8iosVxPjKfNHsVG&#10;2iPeSAd3y/NtGO2OSMMDk1AEuLo/6PFIzbgY3kUbWBU5bgjacZzjgF8Aj5Ntp4IVslt4xJIAuzy1&#10;m3Myk5wxxzn5vmU9eOy7obiS1EilZ1XcuHllUZDMzDaARw+GCjA+VOnYGonRGT6fl/W//DFeSKBp&#10;UlWKSRuC2WCs+RzngMDu3NlTyWDAkDdUebeeRminTzGk2sqqVUE5BTLLuU8YGNu5R3OSCVQBI8C7&#10;pJNyAq+WPK4RDnDn7uVPQDKFhg1HdPZzXTP8sotVkSFrd9u1dy+hAUnrxxjG4hfu6ROqKv8A1/X6&#10;fkV7YSSrGp8zbcsFVj8yvuOMrkcEZU88DpgHcak8q1m05tSmkm3wrtNqsYlebcxwe+EUN8xUjIyM&#10;cHaXMflSMIpW8xnjK70xGcdZOS+3gknjIwjYPBqOW4BMaySSeUrOu24UpsViOPf+JuSQOegyF3pt&#10;btG2srOP9f8AD7f5NJFV4gsLBLf5WaSRZpcHYGLAn5m5LMSNoDnHBwxJqG9/dzsJmW3WRXffb9I2&#10;OSqjJG3ADY5KgqzHKEYtT/aOIjZvI6+ZuYW6fMNoOSBgcKQvB3n5evIWFo4I2jt9hxuCrJGp2DPQ&#10;rk/MSBnafvHsxABcTqjLq/8AP5/5fle5BfZWQS7o1uDktKp2EIJAFHzMpXBcAnj5CWJY/drXMTCV&#10;rXDLK026PEAVJMNyd2GA+4QQRtA4O0B8X75vMj2TPtt2ZYsxA7oCqbSwdvmJXKknAwAvIIKCpJ+5&#10;g2wsFikBMgkbcV/ugu+cZ+TB4cbV/u4qzopyfKv6/q21tvNaDJraXajoy+Za/vFZoypdQTtAJKrg&#10;53Zyck7MDsyazs4VLXttDIzTLIZJGZt24bgCudpG3aC/IHOSMq1EUC3L+VDBMsRkeFRGxJ+Y7nQL&#10;jgqS3y9PvYzjdRa3ZVmvpbUGbyWdbeFiTyOAdpz1Kjfkn94BgYwmsYG3vLZ/o/z/AOG67EUkdxe2&#10;khnj8yYxs7MHC7WZd24qw2ndzyTg/MSFXJMrxvBMZ0dY/lV2jXPzPnOMnjDfcBXC7s8AlBUN1Gba&#10;ykWyIkWGMiPy0KIdocqCrtlSpXG47twfnG0CpJbdJZikUcbW8m9G85im59oULuK9cFFDKQMjGBuD&#10;NZX5f8N8l5L/AIJDJlEXTRbySW7EN5zRuyAZ+YnHQEsATtAzjIDYZh1ZwSBJK0qyOu1tpkA25z8o&#10;G4s2cKMjbyWGWabzoXgWaWdhhlEL7NoTjpuXJYEjkgEAsM42sojkEcMckUIV9sebhZm3GNiMHjPy&#10;sGO0sMbgVIwByir/ANf1122/4JDFG4mWP7X5d1NDve4jkjdGZtqeZwSqgnJAUj0G1cGpZJTHb+ZI&#10;p8tpOZNxUKqtwEePB+9gBgoGW4DDG1YYDdzeZFMRNMuQSxba8rMQvTLHndgnGGbphMuhjfet60Db&#10;U/5bQqozGE+Zjz8vyykZHK5VutHYcpLr0/r/AIbfyQS21tJP5d2sbJI7L833ouX+6OQWz8xBJwHB&#10;+YsAr3KhFtzZq0nkkspkYModVY7m3bVYB2XnByrtg8Gm28Elw/2ad8KqGIs7vGsbt03uMM+csTk4&#10;wTjoA09zcQC72M9rcNu32bxsp2KsOWzyvTkbC2MkseBhly31M3KXNbyv/Xy3+9X3ISJAxcxGOT7U&#10;wN2E8zCgKWGGDNnChgCcnay9cF3G4hdYY/PtY2jiDvLas+VyU+dHxsAJG0EnCsBy3cjMiLAswji2&#10;FfMRpvMdYSznbk7g6ghWJPB6YzlQsjRdLiRZF8tQi4OV+fHmLvBI27/98lGXnCGpaF9r+v6/G3yB&#10;G2skceTIf3TqrAgEbeuflUqCfkQDB4B++pfCrQzm3kjhEjKZWaNvuBycty+5Bnah3HPBOOGZQ3Yj&#10;c6dczSJGxYsxVBIweEELn5WIGI9oOMfJgbUxTpWnkRogPvK0m6JWZcn+LnJjBL7dqjAI7KwKryIv&#10;Lbv/AF/S1IA4do0eV23OwZLaYtlAqoxyOpOeqjaSBwcZoCRwmSG9hNwWm2tGq7FmUgZBaPcF9MMN&#10;oDkDHzVPc7Eby3ghGxgt5GsZwq5zjA4IBDYUkDaNoDMOI5I2lhuGMS3DS+YlwkczeWdykEKSBgME&#10;HKEHk5ICin2GpX9P6t6frpqNe3llgFsb6IrDGxkMihWdT8xJTA5ZcDbh/mDZCsoASWOOB5ppobhm&#10;ZUaN1kbKMXzgBByWb+8ow+OdxJp0UDNaSEvI0k0ZRl2oTlt2Fycqqsj9sdCo2kKWWPE0kZtCszPH&#10;tjcx42AMg8wjaCVfoGPBDKNoLlAFc1v6t5v5P8tuzhuoSkqj7DHBtnyqQ2/zP8hIVRHnIY7iyrkg&#10;KpG3aWWnvuITNBjramVocpubCcDGPmf5Cg4A+ZhjAUCwnmX52x20vmbtvmo/JUHfuz05J5AZxlQN&#10;zEKabdPqEdxJZxSusfmDzV8tVTfwu5UKBWyMEchc5JC7Q1NG0L7O3z/PqVWXMsxSSKGFY/OS4aN2&#10;wq7iWx5ZD7FQjktjfjKsFeKnceQslzPHFDGsl6zr5amIOzKAEVTtydpdeBkgYcsxElXTFGJCLRIf&#10;meBBtQAL5ZOG+YDkOVbJJY7dw+YKlMvNttbvIbqGSObb5LRFI5FVVAMa7Ao3L5Y/iGeBuyoJ1jY6&#10;qcve08v0/rfpcz7q4nLxx/2hJDDLI7w29xal1ET/ADE7pRsIDeWFLED96cE8Yq3aW7r9s8xG8xo0&#10;uJ13LcSKWZUc7l3HJb5yoQEoMgc1pXst/LDIbmCGaSSzjSKKNSglDcI6qMEbtqbh8inceAQoOffC&#10;5kv5mtkeFmVFZZBueJGU/vdwJMRQBdu352OxiuQc6x/r+tzuov5W328vK733fXV+WfcwCK2/0HUZ&#10;PMhVleSCYr5f8JaJiw3sTkFgdoO3d8u5KhvyLeVo7i+bzP3jtPExja38xcMJFlUMxySfmyzKVZM9&#10;r169skktxq0skESwlNrFnYKxkXbuIIaVwVQMu4AZbeTucUr4Xd2kWj3kk3nFjNsVZf3cg/eMCpGA&#10;rhn55Us7NgqVFbxTO6jK7V9tb/rr1t+T631qOzw3skl/cQ5jzBOfLKgSjaGbccOFO7cXDdfmYADa&#10;9O4h3R/aFuLiaF423GaMDJZywbrhh87E8bctuZiHw+nbjSjdeXf6nJDCZmEnkQhTEwyxbAZsqoLy&#10;bSWDFMgndg/SyX37HmkfsxR6hqtpceJfG8lmVs7GzCRWOlPv80yXMn3Z5NhXy41bbGssyzSvtcC3&#10;L2fLpe/Y9nL6NPFVJKdSNNRje8tE7dFpdy7JdbLzPkp0DGO4eab7Vu/1isHE+dvzY34+YhztypXe&#10;zBsqwGa/2hmLCcLEscoSKZQfLjGUYlm+7hlDjB+Vj8oYHC6euLFqF814ulhIp5d7TeS0bsrMWKMF&#10;+cnIROxU44JLF84zRqiNFDt2YQxuvyOyj5lYoG+6MYBKkj5cPyz9lM6qN+W/9Ly/rbyTKN8I7e5W&#10;GUXEMrR+c0yyJJI+5WwuM7lJ3sSCGICryQc1nu8lgsglaVSI1juEkyvlqCqthGVdh6qMEhWO0jG0&#10;1oSqihbGJJERpgGjZyrISMfdL/MTwvyjahTb8uM1UkiVbNY4oLjP2fM22by1UDPUqcL0GDgL975j&#10;gE9UYo9OjJaX12/r+vLoZ91an7DJPLbyybYdirGuMTcgLgZOeh4G35cdcgU7lyzywySL5zSbFuI1&#10;KMRtBIyABg5wf4V4OMFSL02JFW9KLJJIHG2RTJkHknt2PO1du3OAGBNU7hLiDfBOscjbvMjU5K7l&#10;2kgkn5QCD3Ayv8QPz7RR6VHz/rb+vPqVLu2e4iLT2rbN2FWRX3KS23JUfNy2O3IbAwQuKq3CNO7A&#10;W87SbjHJJGVb1ynI9d2GGPlAxkAVNdCGNIzbfLEseyNmAyjY2uM8ZI3YHY5GOQarzBZJlmm/cpIu&#10;d9wrYXrgEqcjhSdwySO4OTW0T0aa93X+v66lWS4QhZPJX96EDSHJVc5ByehByM5OfvdM8V/NV5ft&#10;lrKyOy4CRNuJ646ZPT8CPTjNh72AkSNcFVjjxsjC4XIzg4GABwQMEEjkDODXJinEc0q71bCqow3z&#10;dejEhQQeTxwM5bkVtTO+nG26/r5le6aOWP7NBawr8pP7wDAAOSw5x6LwD0PfJMM0UkO4L5ibSuE8&#10;zkL14yo555PGDwByMSM8QjkBeRl3AptAGO2f4ePlHGBwRxUM7Ezm0WN8sTtZcBV65I+Zfp+YODmt&#10;UdkIkckrG6+f5ioyu1gSMdj3P5c+vcVXd1b5plbOA8bJux9QR64PQYGPepknmMD+Wdy7VOxVO1sY&#10;O05PA569+e5zUc0yzTLsZm8vG1o24GP4vbjPNWdtJNOxXJiUx+Z/F97A4AIHJx+PQ8ep7tZ3lZSA&#10;fLX5VXdgZIGB06/l0OTTpfNXe+7O1h+7xnado+uOmOo6ehxUPnSRPIk8KtI2TlWG1h64zyTz6dRm&#10;qid9JdSGPa7CKWJdu3JZVI7fTjnjpjpxxioWDxPteONx1jUKOuPXPrz1/nVi7VmvPLdyzbm+ZWHz&#10;AkfMPb8h79hBLA4iyZV28Kp38dc9f8nlTzVHfT2IXBKbSfur8yu2C358cDP19yRUMoZBvztQ/MoV&#10;+mD9AD37g8GpZ9pdV3lcH5jt59fwPI5PHPUCo2jieR4t3rvbZ6ensBzgc8/TFROuJXkkjLZ+Y4+b&#10;hscHr26dPz75FNExZW3ldwX7zd8DHqMD2x19uKlP7kyCNto/h25OD3/L268daidQF+dfL/vZIOe3&#10;rj/H6VR0RIt4STATaP4WDZPXp/np7dKiLF5Nrt5fzc7V6cdP8896fIoI3snU4+6Rj37c/wCe1Mfc&#10;oYAAhsHcecew54/z7UG8RsGxXAKLt/ulc5/xqYuzW/kblP3mB3AZ/wDrH/OeKqQkx9VPzLlvcfl0&#10;zj/Jq9YfKzC4Tcu0hSc5DYyD/U/r3oOafcf4X1gaJrUOoQiNnhbKsyhsN6kN1/lkd+hTW9dudVuW&#10;dpt3zllVuxOOf0/Sq0paFuApVsjb3PH4jv8Ar9KrmNs5DtwuBu/L/H6fStfrFRU/ZJ6b2M/q9GVb&#10;2zXvWtcsBFkiUg+uGbufb34Ao8reDmNVkVt21V/XB7/h/hTY2Uy8IpZRgqFP59Onf8BUirFI24SY&#10;LL8ueNq49/bFZGj0GxsWXOwq235Wbr6Z5+n69utAL58uR8suW6Dnjkf5HGauafb2Fx50TyFW2FoS&#10;vOWHOPXsffkcVVeMhwuN+7jLH+v4fh70CUuhG0cZXljlRtG4/rT/ACXHIHAyrN9f/r/zpQp3fMm5&#10;zuLdTnjOf8//AKiMMTtZn2kna23pz0Gfw/PnrQHMNkx5jMhUDjHbj9cHn3/xVhtB3cr1A7jtnn6e&#10;v606TeYcDpgkspJGc/8A18UyULJMWSRdpGOeM+36f0oGBCBcZZm6D5u3fv0+nvWto0tlcQyLeow8&#10;2P8AcSK/3G9weuT2zx+QrJ2tKclfvfxdM9P8/wBe9WI5WWHBb+Esfcdvw6dqCKi5oWJb6NIXxHtZ&#10;lzub8OOO3f8A+sarEo1thU6MQB/SpGmaUKG5VcBfLXkDGBg4qIkTStu3ezc8juP88GgIfDqPBjYA&#10;E7S3LLnJP/1+v+SaFdXKhFyrNj7mMj0/lTYXlV/3cZJb0kJz146fz/xp0auZcgKW3916/wCetBTN&#10;DV7exeBG09wuFBkikxkMQAcEdQSCfbp05qjGhaJvLU/KuFYKOSc8fz4p00sks3nRFvnbd7jPbP4H&#10;8vpTBOyx7d+7j7n+z34zj/I+lXzXM6cZRile4jbTnCMvBC/KPw7e355pEB27z03A7sjn6f5/makA&#10;duFf5XA+Yqcj/wCt0/Ie2FjwBu2LvMh2+rL+f6YqDW4xRLKimQKF2/UZIPr6c/ial3KreY4wWAPB&#10;KnPfof8AP50+FF3fv3wdgK4XnJ559R+Xb6F4IZdrMT83DD5Ru69T0xzVRMpSGFMJn95nfnHr7foP&#10;r0+qbZHTcGI/hG1Sw57c468nj/69TG1ljO7BKhccjI7En257e49ajQJIfKYbd3DM3fuSOPUf/r5q&#10;iL9hyNOwaZDldy9WxnsPXHGeladrPbXd2sd1JGu9Sm9srsI28nA6evfHPWstGfeuxV3Z6qu3H459&#10;h+nWpxcJEzo7fMoyyjC8g9Tx79vTHpTRz1I8xMUZ7oxSzxpx8xLZweoOM+uOf59DeivntNOXTVQb&#10;G+bG3+LsR0/TGecg1mRT7I9kj4I4Xc4GORnP/wCvP5U9J1c9cnzF3MFPzdcnn6jqR0FFzGUObcmi&#10;I+YttVN2GEIGAOOccdRnuO/vVq5fyYjaxzxsu35WVsr2565XIJ9+nTmq+ImYI0qndzuZTzkY6kgg&#10;D/8AWfSRoZo5GHzMzfOx2kMRnr2x17c9eRyA4mM7OSuCNJKNsqncqllZZOnPcg/Q5wff2mVgXUFj&#10;91TMpwP4c8HJ+v4ewqqqxIybBuXg5Yhcehznp0H4decVMilCxjWTywudrLg9Rwf/ANWAT25qjnlH&#10;3iae4lut2P4Bnlz0Axn2IGMDso6nGantmdIRArFvlZ/LGOG29uevcHnA5x1qlJbqDmWbcrN+7wo3&#10;dBjv6+nr+AmheNFDALiRSdwQ8+/PU89OM8c4rN6nPOMeWyNQSWrWaloDnd8sitkYIzjHUc+rY4Xq&#10;BmiGJI5XhvZFdSxCTeYx2k4+Ygn2PA6++KovMZAHbGwsw+ZlxtGOBx19+hz25zNBIJGW3lRvKyNo&#10;VevReMe+PbjB5OKDkdNqO/8AX9fImW4LQC3eRmWTBk3IPl53YHJ28Ag+m0jpmtfwxZG91S3srZGm&#10;aSeNFjiYAqRkfxfdxn3GMk7ayPJ8l1dpnYYyrLnax4x9ABj3z3AIx1vwpvdK0j4m6He6lYzXGl2u&#10;oQT3lq7bd0KkSOD82F+UP8xIHGTtGQHRt7aPNtdEwqYenWjKq7QTTk7X0TV3bq7dD9CP2rf2Q/gx&#10;4P8A2CPBPxK+E1xpNjNdaat14y8M6k8S3iana7YftMb42y27wyySGBnZoPMYhpRKzR/nB9plhlPl&#10;DPlyM0TK33VHPGMcnkHsM5GQRn3L9tz9trxf+0z8R7rxFcX8cUE3l/aprNTD9qaNV8tnVTgFMYBG&#10;AflO7gGvBbayLxsJp4mlim8vymc7uVPYLu4PGSSAe3avVzrGRxlWPLrZO7SSWsnKytpZXsvQ8yWK&#10;xObZri80rw9nGvNyhDX3Y25Vo9rpJ8qSUb28iaFljkVcrE+1Wx5iDbkBeNzYPy8gjrkHnqLkAjmV&#10;Ypbry/Ljcwo4DKX5yodR1IUEY7cDGQDXtw8LeeXYeUC0zOxXDk4PXAyQMY/vKO2SbCKyzMlu74Mi&#10;ru3jGBn5c8YGQTwSvynrglfDsTUfN/X9dy/pMcQuYxboZPMCRiFlUK2VydxOTjPVSp7nPynOzFLs&#10;uFAfM0rE5cyfvN3+rG7rncB15wAdwI2rlwSaZdyyXGxRDvb90N2UBOVzjBI5GACvPQgkg6Wj2Dov&#10;2eMTN++VYWXCCXcBwdwwD93cTwQp4JrGozycRZ6y0/rv/Xf02pbpIpYXtb6T95Ht83eApQMwbywn&#10;OSwySQCSD/ewZHW0e4lFw6pGk5hmtwpADFZRuwCxXBV/oWJUjoxpehXFy6pZIsb3dv5scaSqpnjV&#10;DIfvD+6CQ3UkcYJxToGtbOOaeS4RriH7jNdgiNi6gjOSWfaigI2ACMkDaFrllFnhylG9ovX5X1e/&#10;5q/rbXQbcQr5TPeiPduXZHlo2njYFVK7BjJCAcqAfMOFGcGaOS5S52W5k8ySaQIq7nZ2X5X2fxDn&#10;5W+bIHdTguun2lnNdLpb3FrBbrt8preUMisSoY5OVChQAzMGAPzcgmM2Y4GRfIaRYP3kckbTK21W&#10;VdyDcWZiA5kPQjAfn5iY8o7mMpx2/wCGt5f5eq00O6/Z7+GPhP4rza5Y694mSxvLTQWvtC+0Rjyb&#10;mZE8z7HMCWMReJZvLkUEFljQlEcvD5v420FdL8XXGm3FvGs1vdNHtbMcitklwUKD5SzEHgjnIyOT&#10;1Gl+LLnw14NutLsVW0W6ulk+0TrumKg+V8srELGMkoc7AQinBYVxbyyiVka3jMcsjRxrBH8mTjcc&#10;dMgqhAXCAqAdoOyvocZisC8uo0acffWsmut+j7tdzmwMcVLHVasn7myXXRK7ve3lZLvdlRLXS5rh&#10;DcTxRL/y2EmCUX7hDMDjZywwACCRkHKkraxwxslvd2rQNMzJM4jG6IALiMEjo24ZwMDccBvmVnXE&#10;l283lQ3LNOg3bJJEaQY4DFxy5XIOcfMvGAv3bNtYaYdJ3b5oJY7547iKZT5cyjlo1b5cBfnJBIIy&#10;CByK8mOp7Up8sVzP9bf1316Xdrk+kQ2kUonuikzpG8SW+3cpyJCB82N2HdmDKCysBt54WFiktvPL&#10;Y+W0PyuNsmCw6dFXbuHys2SoJwRjcgqCGa7S2e1V5dzIGYyRlNrb1GASeuNuNoGMrzwS1iaZ8z28&#10;0jSL822O6d1OwYLE987MHgHIORwMVjU1MZRtUb3/AOA7/r+paIe/nurWS3jiXdvnMWEVdqMpGCuB&#10;hiASwJwckA/LWrb3LO9zFN9qV3cPJBJH/wAe6tIwbjdnccDIG3aRGBnArD08WtszR31qI9ysreYx&#10;WNVUK+djbmLAAjOemM7jg1sWUf2aVbFraP8A498xld6OibtoXBDNjdwG43k4VT34K0ThxEbKy8rf&#10;h5+X9K6Ni2yiZd5Fcf6teUDAuTtY5+8WZyMZUnCjJyBoWmn3aaTHrsz/ALnzltlmRw7xyEM+08hl&#10;JiGOyssbYZjG6jFSaEkC5lhZz5fy28hDMwZeOFyQSUGdwx8u8kcHbtdXmtdJXSbCfb5xUyRM26OS&#10;ZVb588dcsce74JxleHlp68/bT1/U8TERqJe71f4df6t6ljQBZC3Zdo2+TmJZI8qWBODnHIyq87ME&#10;Z3ZJAGzDPPPDDcicKu3atxG4VS5GCFOcc7MgnksoJ/jNZemf2YQpu3SSFonjmVWGR0beRkAn5RnJ&#10;yQX27Mb63vD+kx6/a311a6lbwS2q+bHE8/nfJ87ON4wMnnH3VYqOc7d/kVaNSvV5YK7/AK7/ANPb&#10;yPFxk4xvOV0u76X09fXS3ctaOnmXe37SxaOFhDDDdMWdlbnIwffj1PzAfM1dJoZlbMhl8sNIxLRs&#10;BHL8ylizKcEEkg5BOVPcBa5mGaV50k81I8YKST78DDkkoVwXGWUcHA3Z5XbW9pC208vmXcCNukU+&#10;azH5F+UbTnOSQcHggkfL03J8tmEfdPn8bFtO/wDX9df+GO8hsbfSPKNlfMwkgjl+XbHtOc7Sq5DE&#10;ZC7s4KnIIB4vWcqR2rC4CxN5WCtwSyqC2PmZvmHJ9O45Hbm9FvLmW4V7lVjV9wZbc5BZV+6pOAB8&#10;r4BDAbQuAFYnpNMkhhiXyIvlaNyxkkBRuGyNo9FySBzndx0FfK4yOrZ8Xiqcqeknd9f62Ohs8Ywk&#10;yeX1Uljw2OhwOuflPPzdOM4q3Zjy5sKrK2cBlfB2kcHAPyj/AGeQepwapW8rhEby95kY+YW5IJHX&#10;1+7nPI465AzWne3AlCp5LKyx7TsAQE9T1GASV6rgk84Ga4oxjy3ufM1ubmt3HwyGeMwHLNu+WNVH&#10;UL94c9Rnp1/VauEHzJJEkZwMhGbOPqfYE8n0btVBBJLAY3mYqzYDNGQTk5yMEg9G7455/iq4iwsG&#10;cpuDHHzfu9wx06e3Pvg+oOPU46iLJidEV3cqWBKkRn5sZ45PJPOfYDPYlGDsPMEQ3bsrI0p+Y/72&#10;PoD+A44pyRyxssU+4JvB5jxu2nB79175wP5LJtI3qxddx8vd824Enntg9Rn6H1FdlPl0aOS/9f1/&#10;XUg1GWK7mzaM/wA8e9RcNuZ2CqTjAXjO4hQDjjqctVV1LOiTFW5UMrsT0PcYI7e38XUEk3LudZAs&#10;W75dzDhiFwR644P068nvVWaFCN826NWbad3VM5DdhjsDxx0PYHbm5pXOiD010KXkx6htuJATIXVi&#10;vID/AMWeD1ALHnBz+mLdIxZ4ZbZZGDqPLWNfnbcuxsjPODyRkqScYDYrdnWYySMFXcoBCkFTnBJH&#10;bHcA5z97OccY98kcSjYmzIJXchL55HHcnvntuzwRmvSw8j08NL3vuOZ1OGFIdyllVnYr5hCs6jgZ&#10;GDg5IP5YB6DHu57otE7bCHhLvJCobeTgggkfKpXBPOepx8uR0mrvNLuRZdsfls/lx4zGMqx9c8lc&#10;8jg5+UCsVnhhWae5ljkjmTYzyruKxkg72+8SoYIx6DcAwI4K+5hrSkkz6jCz9zVXf9fj/kcleLvu&#10;IX2eVLI2wPFDz8pLEqOMnK7guNuT1yQKqy2Ue4xy3EZ8xm27VAZ0AZVXj5QAwUFcBfvdeM7viC9u&#10;dRuJLm5j3NNIX3MhkJbI3EgE5II5ZiSSQTjJziywi3kit/JGFkYLAy7QwAPQZB4QHA9cgEcKvbKU&#10;VK0T6WhUlKmr6P7/AMfu/Mo6rDc2179mhdf3zuZLiNgGA8st8qj7o3ZBX72Qxb5xuV08EcsG1Gwj&#10;FCNqlvlY7jlumSpDZB5DtkDNENzZPIbN7uMt/wAsY2X+MNnbj+EkrgdCRtLEnBLryKIRRiK2l3pG&#10;SY+QSrAYwMbsnJJzhgxOOu0c1Q7ryXLF7r8fPX7vLyG2YaxurdI7opy3lzRhHkUHPVSMZ3MflzjL&#10;seNuTNbR+ZBJ5mySQruaMfvAzHJLcklkGMYA3DDHA2BWaivc27eRIsrtueSSJg4bIOfVWyO64A+7&#10;twBibEZCSNJ8saFT56HHmDb9zA+UEeXkHPzcZAwH4am5nKV3/V/6/wCHJmliaZmZE8zeyrJO/OT0&#10;GO7cH5QRzuIwPmFm0Ky24idm2s37xvNwH9DkAHGRt5Uc5PUYKywwWwRMARQ4DDzA2eqMvP3cNwcZ&#10;wgxuBJISybyBG93Pt8vzAy+YfmYMMsfnz0XPQFSduQMCuWZxSlGUdP6/r7kX9PjtmKCJo1xtSNRh&#10;XC7crnBw2cEj5hnAJJBytqHyvND3MKhNrSKjJmQbR0UN0xgFlycdeO1OKMyeZbXCsiopV48Z27ju&#10;UEE4XHluTlv4Mccbt7R5hYRXTS20M8d1ZNbIzwqcAkMkoYgFSrquDuyR8v3SyvzuN9Njzq0oxd2/&#10;6/r8O5TgEU0cbEx4OVZd3mKcZwGJOM8BSOfXAPTSCyW7uRIsMpG/aIx85ONzEjjqu4k9TjO0HAry&#10;3N5fyeaimaONVy7hmfZ2DHuNp6/dYdgc4niitUBurU7Y02n9zHuw23OQVPPI3ZwPlJOQSKwl5HBU&#10;lzfF/mLBdw4XUPtIwxwjfK+Ar5TByBzg4GRkDsBirdrM0AZt/mOF3sZMNwfmJ3FueQcZA7EZGagt&#10;5He4WRw2/IZn84KmBneFcAjGCMrjgLxwKkRI5JI54m3tMwMbrkDzCxwDz1yfxDAY53UlJ2OepYc6&#10;W4lYqkO5V2xrJGBjOe5zgduOc8fxVcM4Em9HaUKBukYkkLwx4yRkEcZPUD6rf1Pw3pmjaPp+sWmr&#10;JcSX0JM1t9nMbWziR12A7m3Ap5bhuMiXbgYG7MHmylbd9rbmUsPs5ZhnJA9jg8cc9Bkc1WOwdbB1&#10;vZ1dHZPe+jV1t5HLzxqap3t/X4EyI3mjyvJWRtvnK3zEqM8dMsOPxxzggU2QIyv8sJ3OpdhCdoA6&#10;Nn7x4xgemSTyKRmWUM0cAkDLiFmYD5s5Chh9089AecMTggVYL+b+837nWTcH8wqZB/eAPQ56N9MZ&#10;xgefytkP3f6/r+vmIsa3JMbT5XcBu2n/AGcrxnPKjPOfl5x95pF2q0hMDKu1mk3FemOpJ5HfkcDA&#10;HIO4EluQjSlCpXaVKqq9c7eB1PP0wWHckkTeWxQrwzB1cueGHO73IAwPQZJGM4zlHlMt0OSJFwrR&#10;4MZxvC8owxg7V9cEnPP3RxnImUz72kQMqsN3zfMDz1wDgg5GemTkDIYARxxMEkh3eVs2nawJCLt5&#10;PrkZBA46HOMZqxCr25xaxuqruOcfd68n3AA9BwRx81KMZMxkxVneGNhDc+Wokwd393I544yPXOST&#10;j+Mhr+iajfaYxvLO4eO52skaxsC/zqVkHPXcrYwAQQxBBB2jPgK+X5xRWK/N5m85UZIIPbAye4wG&#10;5x2e5kB3zCNtuSDLnCDDDnvknORjqfXg6Rk4u/Yxkuwk0he43yblBbEcixr9R6YOGzgepOSOWjeM&#10;TbStuV27dhVsEHk9cFunI+nfvIWWSaRHCovmtuPl7mH3jyD1PJ4GO/rkRM0nzS2zxb9vB3K27dzn&#10;IIzyvAOOec56PcqI8o/yiPa24Ltf5sE9Rx7nJ44z6nObFvGwZo1h3fcyNi/dweTxyBwMHB467RUc&#10;flpNumjkK7mLKUOGHPAJHAGT6E/NwKktPOijWLy1Xj5sD5ugyfl+6PcjOOPcCjqZzb5bFhGRI1e3&#10;G1VbblW+Vc844xn1wABk9gObyvbl2lRfn2kbVYMrsd27rhicEH05YDGCKrcq0n7plUL8rMD8vbkA&#10;fXI/iGMcVKzeaFxKNzLnaP4WJHJ5BPTpzjr0POvwnFP3iy13cXcqtcszbgo2SgFV7gcjAUAdh24x&#10;yaS2gJPmfZ9+CpVVHy+mfpgdTxhsd+GpGqq6iM7jlckdsdwBke39DUyWSyL5kjrjIaRtw+VjnHG7&#10;5ug6fhgEYUYSlIwk4xXYUR+YSscu/ccyDacng474569D64wOVd7U/O8isoYn94oBJ6nnqPXj1PfG&#10;I2SNwrzbPvFGkVcbT1x659R6jB5xUyOJDmYfIQfl+bGD0wcHPB9CTg8UMzkTPbT2kki3UGxkb/lo&#10;uMDPQnHOMsMdARwOlErzSqzedKzH5oUkXcDz7k5B+g+h4yXlwLqUF5T+8bHXJZeuQcjtnsc/iBTo&#10;pTtzAy91Zsn5eoGOnGCufXB/GrxlJqOxj73Ld7jXSMtJkfe3KzSEkbsA45HHTGBwBxmrE7O6eSSf&#10;mwGjaEHK5OCSTwfXAIz+dMnaKV9mwhlG1kVTu3KSPzK9cnncG4yKasRByuHG7oYwTu7ggD07d+uA&#10;MYr4XoRva4jBn2u67m6gO+V3dBx0zk/qTz0MDGOLAkZVzywD9D2OSRzjHfn24Jexkii8uBVJyUVQ&#10;MBuwGPc7uB19OlMlYKGV441KsDHtYqFz6npz8w7cA+2JNIkRJZPv7mdd7Fm+ZcNgd+OG/XB61Vkk&#10;maBkL7kYbdzMx2nt1zxn+QOOMGwZY03Rm5jXcQDmTHIyR69Bx6nHHQ5hu4g8AEgzs+RpAF29ACOn&#10;yjtgE49COlW0OqG5RusKPP8AJ3KpVWEe4Db1x0x3bsMhiBjtDMWAkjUsqtk/Ou3CjGAoJyMBc9gc&#10;cYzVqeVlkZnjYyDaxXyjwc4OOSBzx0OQBy3SqlypjhVYwflBx8p+XA+8B25544x65+WonbT6EE2G&#10;nVWjaMcZZsgLypx7n64P1OAYL2V7idY5laTYhBkYHIAY8HnjHTHOMjHpSuiqnlDapVsrvblsknZk&#10;gYJDc44JIHGRUZhmvpN0ReRgrSRquA7DCliDztO05OeScnGDgdFOPRHbBJav+vMoSzTQs0kkeH3M&#10;DIkjL8wwcbhyc4+9gEDnnPFQxBnkW2gbMKKq7gFYY+YjODhhgE88AHsFxduVdYgIpY2XZt8lslQR&#10;3ySSV9R34wQDxSllGeuHkyZXSHJyfTGRg5YHqCc8jJxvFHo0vIgnfy5Qhm2t915LhdpbnByM88EA&#10;cZ4K/LyaglhEkjW6w7mVtoUKSwwMEH1+8ARnHzYHqspmRYpPKkb7P5fmt5jkAjIyx4HBOMHHOSpw&#10;Bmql08UUBV44o9zFSrMWUsSTtJ6gcnI657rgrVxj2O6mpf1/X4fiQh7qVWnjhPnLtZovtDtubBCn&#10;JGRyeyjknggU7/WyCOWXbbtDId3ClRtJ2ID1yVVemckdc/LG6W0lwIsbt6+bGsqqAzEHAwGJUEN7&#10;4BPI5JWOYRN9tlUon/Lb93tWTBKsW6Y5PQD+EjjCtW0UdVtLr5fp/Xy2F1LSTp0UDXMixxXUCvE0&#10;X/LRDz1LLlsgdgMhjzjNRWz4l88ifZu2rscp+74GeDwCS6rtAB5PGKS9nklkkuEVY5ZDmTepZpCp&#10;CBsHB3ZXGOCTtAHdSYuWcSs0G1ssjKAAi7di5fjAU/X5s44+baSSlZFR5+W0nr/X9f5dGTP8i2e9&#10;40VTH+8UKAW+XaQD8pwM52kcdTjBSR7e4TfJEsyx3DSRsyiQTYXoy9/l75wQeCACSPO5RXtpl+yr&#10;HtHl9XXaO5O3j7p7KBgnvSzNvnESzq8zGNI5slmZSrKUyScjBzjHAGTnIDBp8JZ03TvtdjcXP28R&#10;tZx71WbK71LhMbh1bHlttPAIx0wBSd5JwvltJLsZl253bhsGGGTgNg5ySRnnI3BaX7VJbxqY5mWN&#10;V2KzYAkdk25BAC5HbkHBIBByajuFxN/pULMybv3rIMg7gAScYzk4GMEDb0G4Ls/ZunFRWq389d/0&#10;/wCCEIzjJtvfby/z/wCCQxOAXkQIyhC3yIuXCYB6HbjJ4OSDuwMZOYbkt5yx+WWjjOZ9zbVdAMfM&#10;WGXwSepJyV5BJypjLo7eezY4Yn7xYNxlG6/Mdw6tk7cnBpRHEyMJreSaNGCNEqyZDFWJPJ6kckAt&#10;1xhQCxcY6nYrRd/6/wCHKNzLLLA0AcwjqxZmY7y3JY8fMVZehIJI678iO5eWG4IWDl12qC23CjgK&#10;ATxkKcngEHOBtw86NLAwZY/lEZRJiGQNlN/LZwFyxOcAHnLAHiq0dxGGMCtEske5phu3yH5CT1xn&#10;IGVGCeB94M1ddNWOuny7f1/n/XqVVmtkVZ1RXeZRuEYOOQVxgZzJ8uM5I+91JYFLPxBquk6o2p2j&#10;RzXi/LFN9obKTHCBsZxkZOG3Z3ZyFAyG3SjZHd3yrj5TGs0yur5VTlmHC8YAIJ4Gcf3qd1Fc3G6W&#10;WNVZD5jusTxnYqlt2SpP3FfGckBeB2X08Pc76cIy3/r7uhr3up2d/o91q/iW5vb3Vb28jnhuHuCD&#10;ErPKJkfB2tI7eW4LYwd33RkVxSNEZF81h5O7MPJ8yVfkOFPHH94jk4J4yTWk52+XI6ErGFCtJuKx&#10;5DEJvI5LNkbhkgDjHzkJrOiaNY6Dp+p22ueZfXbu15pbWfkSWx8wqPmDsswaPYxO1XUlhj5Nx9ie&#10;I9tyqyVlZWW/r/m/8j0MLTVNy13en+SXTu/VvW9zG1PUJdQOy8uVh2sY444UClYWYnIUtweSSoxw&#10;qHkgkZ1xJcS7ktQ0kbsqFo9rMyn+Fvm+8dvGOCzsclRmr9vYNfXcVrFtZpsRxiSYIGdpMhuMgKQN&#10;wPPGBnu1O+leMLPIqM00fmTIr5U8nGDyCAVAzuB+ZevFbxu9WevR5YvlVv68vl95QuYUldpBGzZY&#10;KjvF8zq4BwSWI68DcDkAEK2cCvvu4w0jR7ZPOyPMkZcbixYqG5zxtzxk5JPFWJkjlhfdakRyHfIq&#10;tu355JBA7LuJB54HXJqtcyJKbiX7QzSMxJKyKrbyFLEZHzMcZJ4By2ScZraJ6VO7Vn/WxGrvMITu&#10;2lVkCPGCc4z8wY99wXOCRjdk4xlttDFCwjYRblmUKsbMJCQMFchRycKOAD6ZJGXJGrNDLDal9v3M&#10;R7mG0DG30wqjnOSFDDGCphuLXyYjayt0UQtCYvMHl7QB91uRzgDJJBUcdK0sdEeWWl7f8P8A1/wA&#10;e4ghLPLEzNDGQRcQmQKMAFivHPq2DxgnOcF126SzNNLtV5H25kzg5bpknnjqSORk9cGnKGhmmS3B&#10;jEbbd6pliuDuGRjG1cnACkhsgHgiAvtEiSFlURn/AFgIUJwzDJ4XGTz0yRwMYosUtZK39f1/VhrR&#10;IF8pjsYszxpuK+YPXk/eGFPH5KM05kdYvMH7z95lzt+XdyS/QFsA8qO+SARilMlzGJGHyquY90WI&#10;wM/whjyOdoxnn7xyeKaLePbIkFswYqD5fln5X3D+IduGHtgEfxU0i79/6/r+ugSBwFt8uFCBljkB&#10;LA4wOBjggquOMbgDkbSScTGTyos7mUmP7RgbIwSGwMHoeh6AAj7oILY1SP8AfPb7VhjVhNHCABg7&#10;jnqpGf4SMAHn1Db64bKJOku9WUoDJubZnbtJOST1XgDJHrnOiRUfiSF84QszqAJFjxCslxtAfaPm&#10;9RycnnIwAeekRAtgBDN8oLDdtKyZA5BU/wAWcA85AAB3ZGZAI0ZjJCdivn5QG37huY7j/EQMjGeB&#10;ggdabKssLKrH5ixiZh8sa8j5emCQAeP9nGCVzTsUrXt/X9f1qI8Wyb7PFax+cyqGaRsl2LADIxk/&#10;LxnBBydygMTSwssczL5W4nbGp3O/J+7t4JbqdrcnOSMZpscjS3LMPLkUxh9q5dRgg7uo45Pv+VPh&#10;LW86i0ikEkZUtGqYMeRkEDPzDA3DaAc/MCMiqUSpbWYRyWkTSOSZFkbaVXbuACkZBXIDAqR/tKzD&#10;oTSxtKyw3MsfzNhFjVWG1jtIBOOpAGOBkc5ximvdOVkdH2bd28rHu6+4zg7t+OOS+0ZBJpzRwsGM&#10;0ckf3iVTnapGGweMdPm65PGOd1RJE26sWBbcvDIXkVYfuK25vkyfu8DptPzdf9n5eZUkEix7YmKj&#10;K7N2F5yDg5Ixlgc4JJ4ye7jFYrAI5UkjlWRpIxMSBsAxgDPVdp+UD+LA2kYLBJITzO26RnjBVht+&#10;7grnkDIbgkckj15z5TPm5tvx/r8STz9ztKZJBJKvyMMENySflH8Bw2Qp4OS2SGInS2svJjWSNG+U&#10;bMKq4zgoRgDnBXIGOGGcbSWqWxtW3SXMLDdGvXGOQAC2c4HKYyABwM44qd4poIJEuB/q4v8ASI02&#10;fIGHY4IPGRjnJU/UQzOUbSsv6/r/ACLUYke4jig8xW3NGVZypRuMFu4Xb2UAD6YqYvGtx5dlLNJF&#10;tXzGfnaSd2Rz2xu3Hk56jHNefPmSSFSyM24L5mckjds6juwYMTgkggZyaVg7oyCZdskit8rBvmBD&#10;FhtOVzgt2J5O4AEiUzn5b2/r+rE6PLtBuoFX92Qu4kb0bK7fmAwRux+WM8gOmkeNS1tE7sFX940e&#10;N2Qu4cDOB0BbA7BRnJhnywaO2LW7FSjbWPzbnwoLKcc8DPfAJxksVjNuJlnWTdD5mdufmlIRsNkH&#10;I4VsnpnPuoRFuv8AX9P+vKe685BKRLIqLlY1NwMyMem4A4ySCccqQxOextQCWKSRmMjKJdqOoA3s&#10;CTtAHAICLhc9l44UCrJNGrSSXQZo3hVt00eQ5LZOenBx2O0ckkklqmj+1OWmmnVdrKZL5WaRSxIJ&#10;DFeo+cngjcPvdARlKJhJe7b+unz+X9KZJo5Buh8l2jj2SM0h2hd5YqeTg4LYzzzu+XjN6zlnnnke&#10;N18yJzJJI75ZkG3e+CeoXJ2kj5evRqh1GS2uLxItMDRwlYQqJMHc7UVcKcAISB3B4O3cSMiOBpYy&#10;gvZ4/mRHCtDt2oEBDDkhcAfewwwOcfMa55o5ZL2kb7abPV6/16GtYvceTI4gHmeW8e1nMnlj7hXc&#10;CDgKCuTz05+UY2Le9la7DwymDbMn7wS/vur7s9d2AFzn7/zYOc45+J7JBGb2fzlkxGdt0u2VMguO&#10;CRu+fuVGXByeSdjTTMssjxW7SPM0fmRWaKp55G0kZIxnB2gAEjkYz5eIp31PLxMFq7en4f1r+ZpR&#10;WoujubT1YyQyPFJIwfzsDlu3OQRuGCDyCpC5uWsZN6ZZHWRZJM7eQxY/I3C7VJ2tjHuwzld1UdsH&#10;2S3uJvnt90Yj+ZincKCozj7/ALgB8AdzYgkihlAvL7dM6hY7eLcTuRSA5VWJBwG6glcjn5RXmtan&#10;k1OZxdvP/huvzNaXX9Um0m10xGD2tv8AM1nGMCNyQxGGBUsWAGcAkbeCAcxWs1reCOaIMwAU7t4V&#10;lIC5BYLnrtHQ8he7HNIXMbvu+XmFpNmdi+WR825RId2cqykEYxnnFWE8yedzHJG3lzR+YWkBIUcR&#10;7sqOfTIIwT8q7mJjE1KlbWbbdrL07HJ7GnTjordfvf69/wAzREhazRGeMuY8vC02PMXaVxkLycZH&#10;A27QBwAFGiF3jzCFZlnG5o1xvwuMgDG44YZOBgcdcbcqK7RraafdHskTMTRwuwLcBS2AMksV+U52&#10;49RWrHdGFPIis1IaVpVaSHcGBVcjdzkho06DnngHp5ko23OCtF9F/Wn9f8AsLJK8r26s8jMwz8+3&#10;OcgE856MO/RvTBNiPyFRpxcbvOZpCyxgeaFyMtgkYLZ5IwRuycYAp2K+dFFCkW6NdxjR4FWNwSQD&#10;hRhhg53AAZOTuDCrWnOZIVFszXULIW8uNfnkIHb5u4HUcnAGSeTwziefUVv6/rt/XS8oKtJCU3fu&#10;yVwqE795GSncj5cHGO390iSJ4FXAhLQyQkLF5anfg4JIwB1x0BxycDLUxEQeWrrFtAHmKsZ35yAM&#10;LwSOVGD0JOM7uJo5bmfbcuy8/O0OcIV3cHnrzuJ4B4bGSGzzyRwy/r+v6/En3BII0aVh+7/ewqeC&#10;AcHg5Bw2VxyDlSeuRMrOJI45rhmVWIZg2C27+LBwcH1wMZb2BrxhsLIZEYlsSqrAE9d2T13fP1yD&#10;jcTgHAkikhKRzSMv7+QpDu6PkcA88nGeVIzjoR0ylE55L+v68i3AuJWSeZU+X5ljkG9gOMZzyCcr&#10;nPHqeTU8LJIDAxWOTy/321iWwABjk8AgDORnaDnGRVeJwUIaceW33V258zOOi88Z7jkg5xwrVNE7&#10;FkK9vmVVXC5z94ED+I4GeSODk8is7HHNMtRYjTeE56mFBkKpPTbx1446NkE85qdYWCrE8HdlYths&#10;e27PzEHHPb8aqiF7c7plH3QrEZG4gg457Y6c4yB0+6LCCW3l2eSvmiT5WIxkgkkY9Oc+pOeMniTl&#10;kuzLMYyfMj3dxuxztGP057AdBzjGJstGIw0Sq3O0ltuzqOMcY5xx0LY5IqvkOGKTYX7ueOBxy2ep&#10;H3TyOcYOTVi2VSFQWzBZAEHzhTnZkJwOB14OepNM5pbaki73CrJCx2kv3zzzk/XPTPG7+I4NTRqX&#10;Kt5CltvXjPOD1Hfr7fN3zioYpB5W4RI3mKVDREH5Dt684PTBxjnPBwRUyGR4yUdW+XdmPcevBwSf&#10;oM55INXE55E0UaO5REZOm7dtGF5xuwRwNp9B145r0D4A+GvhNqfiy21T46alc2/h2zZmuraxlH2m&#10;62RPKsC/KSqM21Gb5SA/DAncvBxpHuaOOLft6Rsq8ZHGMfdBA9PXj+GnmZk+aOPCrtZlaQqvHUEg&#10;cHAVfwB74Pt5LjcPlmOjia1JVVG9ova9tG9HtvbvYyo1p0cRCrFKXK4ytJXi7NO0ldXT2a6q6NHx&#10;JaafHqckWlHbDu2/I3Ufng5PbvuIwCKz4mJCpFLuXqFVicbSRntn1ABHT2FIUbcoMu7IG5njO77o&#10;47HPqcn7p4ORh4ZpXW4mk5Uf6wx9uOQfQHH1GPqMcdio4zGVK6go87bstld3svI5YRcaaTdwgCbF&#10;laNUXkfN0APOB0B+96e2MVMsfLRrG+MAh3bqQMjODnqemOSc+pLV+dVKr8xXlZGIz64GRx+WBjr2&#10;mTytgZpOmMZO3fx2Hb0OOwx7DlSsRKQgKyNukVSyt8uTg9Puk5HqOc+me4CyBlGNwPOBHz856nAw&#10;f0z+J4JGNzKxdfl4UuwUj0549vcj0GKkSMEYEfzDPmHaD04PPb0zzjvjINbR10IbsMkhVkwrYbpt&#10;5wBt46c9vQAgcZ5IQQyyN+4DMQuV6j5uSufm5PHHtjrhRT3s0km+zbtzZwu2IB/90enXvx7DBpZB&#10;IPnZizc7lkUqOvtwQcc8flxW8bE83ZlSWKKU+QjLtLZkJk5APU98kjjjk9c9cNVSyAOVZW+X5c4X&#10;IYcAe3rzUziaM5QBhtzI205I2KemeeQO/Oe/WkljmRWUHcyso2tJnkevrxnjPHvWtOxspablVmRR&#10;vknC7tuWXPyKACcbuMfTJPXnrVeRlD+bPIy5z+8Em1Tn+IH64x9ByKttHMJfKR/LUMY4cAkhgcAH&#10;J7HPp9eeYSsk7q2UVmbJfcVIGc4yRxzjvgbvbm7HRForOsYT98pX5QW8v+HGMdMcZ54xxg8kkU14&#10;wpJeJf3agMXXbxj36D730CkHrUnlyO7G2GXySytH93k9AeeeW5zkFugpmcRtM0qtHGv3lUnPqe+D&#10;nkkdMAegq4o3iyJ5zG2WjWJFyPlHzAZP3ePlJ5645ODnnDUIMrEqNw5LAbtyg+wGQOeuCPrnErQT&#10;RRiYRllYFcR/ebp8uOvQDnI+nAwjW3mHMiMgcbZMRlTgnGMnOCMsBkAcAYrWxalEiiZYIt7oB2U7&#10;tu39Oy89z0A5qMPH5Yxv27ijeXkqeuVAU+ucDHJLcDOTKyyMolPzNIoxtIAYn3J7nOOT/CexzDLL&#10;FIjNHIrLvJO5gyjjJBOOvPPcgAdjWsTaOo2WOGWdbNX3IVIkZY+vy/eGDgAsTwBn5c1VIBi8wBov&#10;lVlaRimWJOOmMcEjOAeuOeKnnXcJFZo1YybQ/mHA6YwcjIUrggDII4wciopoSHy+G3qyMoxySMsN&#10;x64Oc+pY49DXxM2h6jfIiaE3dzLCrNuXy5Xw7dcnAHy7c8nOSTjHUmxo17a6Ve/bNUslmWPLrG25&#10;VZ8l9pIOcEhRxg4zjIwaql5ZAGgmBy37wrsy5yMEEY7nHUk9OM1CZAqCOBWMTZ8zbnBG0Hknggg8&#10;kngcEdGrsw9f6vWjUjvHXXXX0NeXni0/+G/r+ux2Pxo+MGq/F/xD/wAJFqOnWNh9ljht7DTdOs1h&#10;t7O3jQJFFGigDCxoqgk5wpznnHESzqXz9ozJFu2qx+YjnnJP+yMgrgH2FSqzP88hGFkwdsZwSfc8&#10;M33SRjPfPGKg+0PKu+RW8wqzf63ILFOChyTu9sHr9avHY6tmFd1qzvJ219FY6pTqVqkqlRuUpNtt&#10;u7be+/f9RXlaZvKnbazbdrFcswwwwVz06qBuOcHJ4ANabzHaQRxhZAy/MrFWOW2k/UqwyASDj02k&#10;2ZmRGeFg74COkagkBAemACOo9OOp5BqBJgI3jBWVt3zbWU7cn5cE53Ehycjru56muIcPLy/QbJLn&#10;eWRfL2t5ZhY8AFwWJzlsnOT3LHqesJC2TpAfMRoZs/LJ8xCHATB7fMcqWwNoB7VYme6kuGLSsGVS&#10;0YZTu65BHI4OOm3oedxFU51RoJIVCSK4OI/I+UKqnbycsOBjnLYxz8prQ6Kev9f1/wAEjmngaATP&#10;cMrCMiSbA+RmJBBJ5OQDxnkYA5OaqzsJ1LwHeWkIaSPcyqdoHysSeOi84JBA5HDWbiSG5maRwcHc&#10;qfvslgyLjGfw4GTkr3AxWkd58Qp8xVT5kKyEYULnBOfYkjHAPRiDnSB1U9NSvIlxslVQ0rBVSPzm&#10;JGAGXaWYg/d+UcFR0GAKbLKiWzMtoWijkC7WVTubaSOoxnGC3H1zg0s3nmLy5pGUrtG/cP3jEMMZ&#10;Dcnv7Ywccktjjh8qQRASbYcLICrquCcsyqNuG56HAw3PQnotzanUtiJo41+YRRMWj2szE7pG2dMk&#10;5YZ6Alcn7xDfMzQgT91NAu5syrtYBi5IH908YBORgklsAYBLmVY7j7BI0r/NtWN5DtLnOCRnA3cs&#10;COp3AksuahtxcbWto4I1wq/3hH0ypz1/jUgY4BXBB6RKJsixEYvs7RW6/Kq/Iq4RA2W3qVB+UfNg&#10;Y5+7nPSrllKCzT2twVjwwLO5XcQTxwMr/EdwBZSW+UjDChBeKLlJnmhXcxkib7QP3RCkZB3dl+bI&#10;xwMHGeLLMHUs8hVl3B2XC5ZD1zlflGDkA5UDI9uSpozGpG+j6k1sIWf7PGCY1XyobfzwqknucMSM&#10;kghR1KjDYAFWFDGGSNZ2Rf3gaM5+bgZI4BAPOeD/ABHI5xXtZrhD9pjg8gxtJ5ZVGGFAzgAZGRk5&#10;VV5GOAa0IPslx5KSx7V3Z3KxZQN33gRkbcfMDjHUk5AJmnHmlY5a0nF3/r+vP/gAsyfNcuhaJgds&#10;jKF9ueTnGOOuNoO3gVNaPMsGZLYb/mdlVflPZTkcjJ3bc9iepXJueIhoP2pZvD0V4ljHGuX1DaZ2&#10;YgIZMxqAisyuQvZCFLsTuNSJJAkdxJsWQK0bPJJ93gBipJycjd8v+4p6UsTS9lUcLp26rVfI5W1J&#10;f1/X4FmK/MccjXEK/IvzSRoqvIpB/jzjGAcgcfeIJBIqaRrmFmR3UrGwVcjBwzfNx2JHY8/Uc1Ui&#10;HleVGg+e3kUHdxtkPooIwep7DHTndVuOyhVWwoXoY2wcjGdgzwdxO4Z4IJPXBFcpzTUE7/1/X+fo&#10;Pdy4LTJI8i7QsbH5mYjheeoI3Y9SvQ5p9rAJE8kFjGNhUZOSCCOeg+6Rg88hsYwAFs0tzIpkdxH5&#10;mN0ag7cHhQWyFIOeo4OPQ7nwiEowKw7fu9ABu28Z4O4fTHA5HIAe6uYSl0QAR3UayW6sWZWAcMCX&#10;G7By2evzKM5OT2BxmdoUZpA0HPG35s4yT930yRwOB94fVkkC3LPBMgaRowNrN3zweQDjH0yCwI54&#10;mVWbzGk3jdJiTbjhiRuDE4wee+OQDg521LMZSGgOFbyZAyuAdqIfoo5IAJ4JPYcYwRUkMbFUAtds&#10;isxi2NjPrjjuCDgYHJzgjlYXWZsPDN+8cMn7wr5i8ngk47ls4J3Anrja793s2lF2ecP4fmAxuH8P&#10;zHbu/ng5xU7GMpdBFi+bZG2F42+YTwucc5OQoHAGcdSMEHLBB5x2vK21mBkDZ3M2GXJGeOeDgnPT&#10;vUq20IgRpNu5h8owuGXK5P0xjjJ6Dp1prZZWD7cpHmWTacg468/dBxkE9yeCc1YlLsRXjO6gNPIW&#10;XaIhncUBOeme/BwSSdw7KKYLVr9VQ/d3YkkkY7VAyM98r9MkZBAbJ3SSMQkkbuNvC7QCu3pjA9ed&#10;ufRufQtJeVm/fNho8hQuGxvxkDjC84PB56jJGNItKWppF2WhBfSRLOziZcKzneco3TII6tySSe4X&#10;5uDkCKaPfB5ZiXYVwZF28j/ZUDp3BP6dRZdnTlycRsdm4k7cDG44yBkdM9A2eQTUUyMzTl/OfbkM&#10;yvtO3OCD6cdx1DZPBwKb7GsHy2/r+v69SvL5kabPN5beBuHB3e/fIB9Dj1zimkzvG2GZlVl+0fNx&#10;1LYyeqk8DpyfQVestWuNNuJDpUzQuIZF3LlWCspDDdj5QyuQcYyJGHOSBWuI5bjAdJB8x8v9390k&#10;9+mecjGfQZ4GdPcUVZ6mt+/9df6/UqLBIQyYaNWXLNCpby2PO5sY6MOME5CtknGTVkWKf9+okY7j&#10;JHGkW078DhSCcNt2gdPYgE5tBUaJZJcBSmWbfyrMVPJOMkkHGSDxx0JDbqLzoJZZIN23iRWO7zG+&#10;8VORyAA4wfvZwSSSAlqdUZWl/X9f18yGWNxbq8ys53BgsLMytsLYGDnAHzE9SDzyeDakskNm2o3F&#10;5HHcrcbPJj3bz8pzJvAK7k4XBPViFxtY1XlkUGIXEbDdGGZZZCN2Mn+70ycbs9yT3zHEkaWnlxWa&#10;xxtvUO2VB+Yg4PVec9h1wAAwI2hKMd1cvX+v6/ryGrl7gXJQL5jMVZn+ZjjAPIzg4bkEnPJJIyXI&#10;hlzDHb7trFNhXCbc7dvX0wOo4bb0wBIwlY5upV3NIqSrIBl1B2j5cFenJwMDkADOATTBZFLbnTYv&#10;lzMjM5bPTtnouOckt153DMLtldZI5Quf3iN8zMzK+BxgbDwMnOegwev3qkLyQIysGC7gknz5yxUk&#10;EZ+8T2PBIxngULJIZFE1wrbVwzIjho09Ov3cZY5xjPGeAUtreN5ldUVVZpVWYR4G3kcnA2cjv1wQ&#10;OcgG5bt1/r+v+CNaOKMKtyjFpir/ACc7EBDZye5yvPQ7QCcnNMMP2hliki8zzSpkJQFJOp77Q3zl&#10;z0Htk4xNLG0cawRttf5VZlHG7GTjHOR1Dc88DJPDZI5GDTbIzH5gZmMqquAO+QVGB0OT0PYgVmOM&#10;tNH/AF/X5FdG3SCa3mVCMsdzFtqYDZZhwfvBuQBknmmmA28QeRnDRzCMbZCQAeMZzhcZJ7HK5Pzc&#10;1NLEryvIyeYsLNjaznauWY9BnjjOctwT3VhHcwRsxWZm3gI0nzkMg3AoM4OM5GAABnBONzGtImkZ&#10;apf1/WvXqyvMsjgbrxZtzGOSbbjeig4B6Nyw44IAG0EhQC26WQgysY2kZdzSf7LbiexXByzHBIyH&#10;IBPIlbckv2mGIKy3GVWOMIFXr7BsK8Z6jO772MEMYQhGubWGP5ctGXkxlCuQGbHXcR8+dvUYGRTZ&#10;tFlb55Gyltu8xN6OqgYwCdy9QONhDdPkA/hAVjHy5IY5N8LCb/R2aYbSRkbV4yh++MA4xnJ5IFye&#10;SVlMfO3gM8e0K204wuec8HoSqjrlQWG94d+G3/CReGtT8V6h4g07TbfT1jLrdsWmvHBR1traOMMz&#10;ybTksxVFwu5huVXunE6KKlWnyq3XqlsrvVtLRf1qrcYyXcIDCY/JjdHDGcB2GNo6cjLNnGCx5GQC&#10;YXcyzW9z9qjhQhRFIyqzRZBwQpA2kqrn5eCIicjHFnaok8y1l2xyS+ZBufDuoCcAq2By5z97AIAG&#10;eDTDSTDz4GETMsrxwzXAHzDbJtC7hwNockDOFBGMg0W1OqGupWZHR0ubmMLcR7I9rMC8KnOADjaz&#10;ffxwNx3cnaDTJY1kRnmVp48ZWSSIkBQ38PmscMWGSAB864JH3hZnEVjGbO0WRZIGK28ZhJKElsBm&#10;yu4l0UZBXnJIO3FU5CkzMTcE7mUlZlJZDtbaAxO7kDIAwWzkbcrnW7OqL5tf6t/W2v37jJ0iikzH&#10;IpkZ0+9lNq425UE4HThVYKRHwQFIFWeezuLJY7W4lZS7OyySZRRg4KjJ24+U5AJ7HaCasCRYBKJJ&#10;N0zx+Y7RNsU7jyz84wcfdJ53kDGFy3atyvm3V9iBtkk27I3q3JcO53BcMMswblWPb5donVHTV3/r&#10;+tNivLEtvO0Nt+7ePaGXzAdqRocZb+LA2bcgq3DfLkgMkDzRMh1KZNsqoJNm5kbOQFOQxUBlXG4E&#10;l3IyMCpZHS6s/NuolkjfK26rDuQsnONrEqcbegIHynkYJMJkkEkk7GPeu5I2kZt3mJKpK4VizkNt&#10;wDhixX+E4raMeptHz3/rv/Wg21W4u7iGwt/MkmkUQmJlY7VxkAKp+bluOOTGWC7iFqzq+jLo94LU&#10;ahM3ILxxsT8ocjDbcBZAW5TDDJXcVclVgC2yyQ26JMqquZEYAMzAAAKMDsFBU5wBg5wzCS2ubtEg&#10;mksFneF8MuGIGEZWyR3Ix+83ZUBj/ERXXTlRVNprV9e3yHJz5k1t27/1/wAHcz4Li7nga7gVws6g&#10;MEYupZuqAY+eTHAU/ey6tlSMJHsnkW1e/n8vc0MirIzMHYk52rjJfkY4C5z8wJWrOtaqmqSvqO77&#10;IrQ74mS32rGqMDny0KgBD820bQSqkKAdtQn57hkW8n2yQ5hiK7V25ORlM5BKkZAy2V5bGaxlZvQ6&#10;Fte1v6/Nfpr2JL6NYI52Lxtuk85lUsoYkDMhGW+bK7Sx5O0HJYPvhYJaSeXI7rDaqu65STmPo2Bt&#10;wNqnkDIIBUDBHMkDv5vnNdTR7dxjaK5Cv5gYJgNkKxAVs5B2hOgCGmShpbV5o2jjhEe0SeYrrEVI&#10;T5cSKq/eIABAUEADaxp6CjpZN/8AD/1/WwrBUxcx2sKw7WaNZlM28chy+P4CwwM5J+cKuciktILk&#10;3X2W3iaCbZn5uCrPgKx6t3JJ5+5ggliaZHbiO3L3kSQRnc+ZI/8AV/LllwAd+wfeJwScchVNSQpa&#10;Th0juvtDTKzLHAwwwKjcwXaAdwjx3ADAkdyrlPZ/8P8A11vrv9w1r2TLTRzN8qLIbiGTBKYw5JG3&#10;LbWX5hkAE4cnAq7aunnK05SQvOcR+X8uIy2113Z8xgqt93aCAQpwF219ypfiSSXyljj86OY/uVb5&#10;BtbfuycHOTwM/INvVm/ZwLFpJrdVkkXZMyqzqcFcsQFG190a8HIXdwMMCJuZyUZJLbb+vlvoPtI5&#10;prO3SKW4udtuA9vtCxiRhwN4yVOSVUbeQMEJlqlUiaGBpbhg3mE4ihDbG+UyAMRkg7uRjI7gbshN&#10;/mu7Rw/JIrgTNnzGDAYXCgBiS8IIJBc7CRjGXIipsFzaXLQ27fvJI2j2bgAAoPc7Wb5dzcHK8M9D&#10;jzEyfX/L/ht/n0ZDKXGnm5mh48ljP5ili0YHTLludp3BsADc2M5JM1xaeU7o8u3yUYXEjENImArB&#10;lwAcDKnllXAXHOwGR4ASsF7alo2jKW0VxFH8u5lYyjJUY+Unbu+Vs44YCoxa3k9yskDyCa3mY+T5&#10;Kv8AvMHcMqVAcY+8M7trckniCeZPVvv/AMD+unoiO62afFJAY0WOFXaSG4YyLwcg4dQXBIQDIQjc&#10;SN3ae5YRSncW8z5kubiTCqvyleTkYCnOVI2nfzjOKZMW09pltX8lofOfbvj/AHchd9gZWy2ACc8B&#10;SWY8AYMsbfaLVfKDM8gkeBfNdll3fdPyqpDAoOQQxJYAZb5V5ib0T6a6/wCf/Dvv0uVpot0hb7ND&#10;5kmz5wyqvmJgFADn7vJxwxCDcCA26O5t/wB1PAYW/ff6x5ZnRmjIKZwASR8+zG0/6zA3HDCZJJpI&#10;VwGRo9oa5VZPlj2kDgEhQFH+yu0nIPO5ls+yVYLaVoVyZ2ti7HAWQDeTkY2FQMYJ+UnPU0bbmkXK&#10;Py/r9NPxtoRRSXN9LJNcSRxtJLJcS+XlgCMhCpOPMCgg7X4GSMoSoWFLq1jeNxOpMDRm4t7Q/PnK&#10;ksARym2Q446d8EqLSRvcvIomba8yiTyFXAXcwSMHJAJIyGb5d205BIKwqP8AWCe+llZMtIxjRnZ8&#10;jr8pwxCOhycAkAg4Jq0rmseVu3TTT+l/WhVZjPHNpkYhX5RHHMIY9xzuZPmbLAHpmMZywdW3ZAq3&#10;ayz2++Oyn3Rxyt5n2ZvkfDlQchRKNxZSMFm43EsSomVzLOsM8ShpCjbF3RuyLIVBAYEKvn7hkfU7&#10;SN9Qm3ZbpbthiURsUkgIVmhHmJGHIVihAHBx1Tb1JYbxj3OyHuu/9N26/wBWWnS5X+1Ibh7q1vtu&#10;2OK5mkEMYjKbljB+Zx5YUZIAYoMkYwu007W2ksrq3t12wmKOGRiYyq7lcAOkQXcpHzHzQoCiLAwO&#10;T0Hhyy0m/wBUh07Vtf0yG3WM7/tE0UMSbY2UM4VwOFDrkFiQQNgwCbXxlsPAtnetZeFden1bT5bk&#10;xXF5NZ7GE0i5cQKGc7CZHUFzufCviM7UHrUcvlUwcsRzJJaW6vbZfM1hiI/WFQS3S6dOnRX20+Xk&#10;cSb25vnxbRW7XDOWhkZFUpIcjiTOMgqNjqx5ZH3DIQZ8sEsDrA0VvNHscbrWdHUZZht3DClwxIHG&#10;GLhS7Bip0JW1PRtQEcdxcWt0qlrn7NKUDybyXXIKlVyoJLFjscEgfOBTnuryWeGSI3G6XZHZw3RM&#10;ghk3AlQBww+SVjyChzkhs7uZW6HtUtH7trf1+HX7+tkZq3Dx2LSNcTyXE0H7xre6AjcAMXGBjzmB&#10;LYJAxtlKk7AwSy8TatpcW+xuZpI5ppgloOVebzASrbUZfMAZcNkhW34wpwzbm4iAty1/BHLIronm&#10;tuO8/K7odzb/AN4/mYJOMLwoAao7pJZTNAjSQRzQpCWUNN9nXaRuOSd+0TDqwILdCSQvRFLdnpRj&#10;TnpNXv8App+Hl59zOaO1s7jARF8zAlkYB2SDc2790Sy7UxI2CM5246FapSq7o0Kxw5VViuFuFCKd&#10;0YRdpcgMAgQbmC4+VsdGqzNC1oImeVpUjCiKXyGj8yNWDEKVLjO5OW5AbyzjLEisZJLuORdLf7U5&#10;GW/eO7BskDC87uAq/MNoYhsbck7QVtT1af8AN+P9a/LvsuhWvZobaBrVYWYbd8Z2qgbbtwSrfeB9&#10;AMKuAAy4aqLu6XUfkR28mJvNDW5Qqx3MWOAG3kE7VyCpB6cGrk880UrXjSNGu1TmbcGDEMQ0hJfk&#10;hm+XbkiQtgBtpqXFzZvEq/2hLMTdK0V295jPyAMpX5sMN2T3TKj5sgneO56FFdLX/r7v62KN8t1I&#10;0l3c3K+aZCZP9pywJDbBnOduU5w2Cc8ZqTxSyyARwrLGWEUjFgV3MuPvZOTkH6dg22rzQWbNER5y&#10;M2zEmDgIFyCrAExhCA24sRt5PC7TXuJbS5ijmZiztG6sq5+X/WbsDOSSuN2dpGCOAwI6UehTlbb8&#10;v67d/wAdDOn+ypcs0Nw43wlxGyMjLyMhmyTkjnqMggZXJxUMKG6yVaQsdrBs5PIUZ2jryAAOfvAN&#10;jBN6/wBS88LFaWwtgiB2UTMoxkANkjkfMehHHHGADmyPArfZpzHsXeF+XargDpkAAcdGI/jGdoLY&#10;uJ6VFScdb/r+H9dbjZriV1S6uJJcyrhn24XZ8pI2kHI5HA+90xjFU5mjMnnOF+b5nJYc/mMNjaF+&#10;8SCDyCcCdIo47k+WrKrOh38YZgvyAMCADz2PfAAGarzRTI2xpmby1WOTy4+ijggjHbJHqM46EVtA&#10;7acY9CtOGBIjVfvAqOD3KnjsTn6EgnNVZ47R0kjnZjjO1ZOWP/6+uO3YN1Fq6V4oWW+Rs+YgiHmH&#10;y16HBySeFzjqeucDioUjdh5caL8zL91eP4vl4yMY3YyORk1sjvp7X/roVZFYk8NvViuGk3fMvQ+3&#10;p+ePWo8I251tsxgbmA6KnUkZ/wBrj0PqMZqaWQTAytEcFVBQZA9/x7/ge1QSROwa4ideBwepHv8A&#10;7OR7k8fU1SO+lHuJdTIYVRYMqw2x4jVuwJPHbn39faqshkyJ3ZeeCGUHGOSAe4Ppj8s1YkE21vOl&#10;+8wKruwG9D65B6d8knjvDGkNwPlTd+53szYbngZ6HoT6989euh204qxW3RrA0cTv91iqq/RsfT6f&#10;n+Ajm2k7WQv0Zdq49effqfToOmTizxKzSxRyN5jlfl5OT0HTk/r+dVrtd6bBc7u+3rtx32g4HbJ9&#10;DnnFB6FJERMjSqjbPL3blU/w54J5PbGPc471CwJdvKLDAJG3HXj8hu7+/wBKsTtN1uCSqqdvmZHA&#10;444HGQP/ANfFQSTyrIrkbgVw2FBy2DjOP8PXvzVo6okDwrFlMj5eAWO4Fcfn2PHcd6rgtuYqP9Xk&#10;nHr6E/4f1qzM8QLM2RhiHf7v0AHGB7e3tUWyIQKJW24478fmfXtjp+VM6IleVBEVd0B+rY7nH6Y7&#10;8fyb5TkYmO1lxuZ1Ay2MY56nv+f4zKrO3+jsM9fm9evbjHofwzxVcHByePc5/oKDaNxNm087QW/u&#10;r/T/AD3qVCPKLMM8nb05OOSPXt6Y/GkAKKySs3XHyvx1PX3z6UsqmP5S/O0sduO3b6/1qeU5X2GS&#10;qrqpKZZe54GM8cY4+n8qaAeVXGNo+8evt1//AFVMjhF8v+7kqv4Dv6VIlpDJbl4yqyd1H0649vT2&#10;704omU+XcgBLKp+8uwbVK5HGPpxn6/j1pyHbFkFQpBznn5cf57fzqSPKDbOR8wydw4x1/T/Pskh3&#10;7UVM7hwPTn+v+c0ybhASsRjT5845OO2cn8aXZvPmvIzE5Kr/AA9en/1+ev1qFCwTevAC52tznrgV&#10;YRHmCx7WZVX7zZ4yOnt0/wDr0BLTUYiuFwxY4yfr7dOf8/iyTaEkzgMQCCy4BPTJ/pUyLFjLIvmb&#10;vl6/ex09vw/xxHKZFXcW/iz8wGR+nI/IDFAX1AMspZ3RX5B+Xt06D06djSOWUKxXaerYPT/OP5da&#10;lRXfO6VtpP3hjn1465x069+KjXag837ylmClWGOnX2/A9utAKQIjvGvJPy/3cD3/AP18/wCDgSBv&#10;UZboDxn8P8/1pwXyyBlTzhuvHHv/AIY5+goFurMYy/u2eg59qA5hyKscLIkO/wCZd24bvxBHHP15&#10;qHeyBY4o87m2sOcn09uo/lVgGQFd3Pdv7uRz0H/1vb2hMRKs/mdP4eenv+H9fagmLGr5hRVVBkYP&#10;puX1/D/PNSK2PlK8PwFUkHGT+mM9u/4U5EBjx8rKshP6fz6f5zQjbpAsbNnrjrnn3980Fcw5vL8w&#10;o8YxtAZV6jHp/Pjv+BLfKm2ec+GVcfvNv8v84HHqKlJSaQsAqOvI+Y4Xn1zn8s9PzainzDhQGK/M&#10;AuMY/l1/SqUQiyZktmt1jhj+YNt2l8q3pj07dD+XWoEwYsOPmY8sM8dvx7dPQ0LMkk0e5lCrj5R8&#10;2e+O+fxzx+VaWryafOVkRVhbH7yNfuhsdRkdDxkdck+vFEyvHTuUbZisbNH/AKvgbR654/Hrzjn0&#10;qRHdkYcbVj+Xaw+XgenXHP5+oqNFPzRb/l5G4L16/j+GfXvTyXXcy7dzLuUHHGM+h/yT1zyAiQ95&#10;FVTDJt2N93cwwD/kf5yKJFgMiOTt5Jb5T279fTjiljTzZTFJ8u1SU3Z5Pv8AXB9hmkdCA0ZRd2Od&#10;icn0PfPb8OO5oIZNpyOy+bPGsiKv70FgCMjr1/Xpz9Krnaz7YRkdFVmPPH8ufr+tTW77I2QO2XH3&#10;V/j68denoen601LeSSXzHjfezAfM3foP6cf5D6GPNaTuNhTAQqoUhlxuX36jPb8+tXrm2uraVre5&#10;G5hnc3XPHbnp156d/pAFgSdWR2CbQWV3Hyf5I+9wM/rLc3DSIM/dXIRWboBx684J/wA92rWMpSlK&#10;atsaFrprHT1v4JoZFyWYKP8AU/N/EGB9RyDwCeo5NISK0iwghgxXczMeRjpnjjjnuOMdKl+38+Zb&#10;SsNyjIDYz65GeeeOfTp1q9pWnaLeaVNJfTTRXSsvksdpjlQn5gdoJVuUIPQjIPUCqjG5zzfs4uUv&#10;+D/SM25llc/aIUaOTjJZup7H68dO/wCNWILZPs/m3BjZWwrMRjafXg8AjHPGcY6AmoZY4Y7hZWyo&#10;6AduO307cdverQWJ7VoEiEb9Z488D/a9e44/TJqTCo3GKsRjfCWguFO18mP5SSOcZPbOODnI4/Cp&#10;Iy3ytHM+flbZ5g+8Ae/XH3vUc/So/OQtho87W+WLb2A9Dz9Txnrz23/D/wAPfFviTw5qnjTTtIml&#10;07Q5oU1KSNsrbrMHEbNgEqpMW3f0+6pILrmDnqTjGN5FTTNGEunXF3HcxtJb7HaFsKZU7so3fMFP&#10;GBgnORgKxECyRNGseSyqcMpbIPHQenBJGOpPANPik8iBbaI/wkNtVwx45bgc4475HHQVGowWXayZ&#10;Ko2G4HJ4OenOc/4AiqurI50pOTcvl+RZkEskSSJdnc4yyx8FTk/L9CfTk5AOM5rTt5n0LTPtjSx+&#10;dMoVmjXc2GyeMHgEgfLjI5BwD81OzjYRyTzhWWMKAWUthmXAGDnB78dCBjg4aO9ujJcgALsVSm5Z&#10;M5HXdkHpxgcE7c5zySjmlH2suXp1/wAizau8jKYAXb737temBgFc4J+VuADuB4x13Tiaayj2oH/d&#10;xnerMqxkDgFSuMEd8ElscZGc1bWKOX5ZZvL875N0bqQPmCk8Z4x6Y49jzI5ZJ3zPu4PManltpznn&#10;I4+oB79TU7GUopyLnk2tvBbgXLRSyxjcJo0JVtvy+wBwo/vAjJIyDUjSSJJGWby/MXewUMxC5wM5&#10;yA2OqjoGxjgqtX7UWlWXap5O4Fjswev3cdADn1x0yDVq0eY2CILpogZDndJhVGd3znIbccIA2Bgc&#10;8cVBzzUoq7L9s0UO7NrJJG8bFYGZmXY2ANhxkEZQ55yp7cZ3bK3sxYo8i5W4TaJndTvI6fLjI4Kj&#10;bhcAj/ZI5q2e6hLyQyOrBSJJIY9wkByfufdIBByCQMcGujsLKOWJLv7S2yRSFhSToxPdtufmBPOQ&#10;QCCcA4OEzycZHltr+f8AX9a9Dd0a/uLSWR7a4Pn2wBT92z+XJtRlf5Tg7VOBuyA2AOASti8ub+V5&#10;o/nYBFeMXMQAC+WU4zGFwflG0EEDIKk5258cagxXIvI418tiY3eNU3MzjhRhiQjBtxOFBbJUnaN7&#10;To7H7Arzaj5ci3jSS/uSFmXZkSbcjDA5UlPm3MAVUqCOOpI+cxHJTlzWv02/4G36vtdkb3LSQW0E&#10;kzNNDblVmVs+UFBUb8Lt+QgYyNx+YEjy1NJauz27xyXE1v5m2dY5FQMr7sH5Tk/dGASCR5Y+VmPz&#10;rZ2wv7WMLbzbriRTDN52GwmQUTkLn50Q4KZXbgZ3YfdPdR2PnRW8Z+XzLdcoCspAZ2YqBkhTtCjq&#10;MDB4xipHN7t+VW38u/5Xv9xRv7W3jtYZbiDy1aQKsMSrJu3YKEsgwpO3O75SMMSCTubMmhfZJDel&#10;lYwxgMkHK/KARjarYGGIUDcFLffA3Hdubaa2nX95F5saMVYDKIqq2WKkfcI8wZjDL5jldwOAMm7W&#10;SORpZo5JEaRorpVkY7EBAzlvujlfTPUYXKrpHVnXh6nT+t+l/wALvUo263U7L5mn7RujaPMaKpZm&#10;IVcDl1B3YC47/cHSxcSyLajSkbMcUjSx5kSbau0Z+baNxwclSOiMcc01Jrq3Uzo67mjBbLCE7jtL&#10;Fl/hJyx4xz64DVOkttbWn2VxGf3CDd5gM6gY+ZgBtJ2qU3jJAKtyVSuiOh1yl7ydl5f5/wBf8PBE&#10;0Uqxm1umWRJiwt+S23eV245wWIJLAE8A4XncyKNoFkhuSzOR5c3ltkhuoBIyMglSAc4IUEFwCGoi&#10;XJWSZPl8xmZZMMp4JIPGHXJbByANh2lckGbYLlFE0Kx/K6pFLdEpI2B3LHCElmAwAxGeRjEyiHwu&#10;39f1/V+9+0VrOSN55Hi4LLDIgjjiYEoWKgHbgh93zDaRJnkFq0RAzeXZ2s0TLuQiNrmJNhCgAxlc&#10;KXI2qMDIHy5wcrWurD7P5FputpVmXfG0MjRhwq4KHIB24PIVR0Ug4KijTjPdXLky/wDHxAUaFmXe&#10;0h3FWyEU5zLuyP4s7VZtinjqwsebU99c6/r/AC69vN7mpaXDyP5cckiL5EcYwvK9QU6seT/CV4Lk&#10;bQMVo2UhYSxxy/LGMbYiD/y0Xn5SMoOWGGIyM5UkGs6GVpPNmQrIrKojjkhG1AD0UIoOTtHbGNqt&#10;gAFbNtCblJmjutvmXASCJVjBdlbyyoJyAoAyWwQ2e5JFeTUR5taN99Nvv08vW7+d+ps6bDcXsRtP&#10;7RaGFlKyblLbAG4H8LY28bsck/wnIHSavrNoNSEVtZf2fM2BKI4NkasDuI6gBdysVRcDAAXkqo52&#10;KP7NdBRbRL9oaQXEkMnl42kDccbdhY5zs2844BwBctpfsYjEcvysEVXmkQFm2jru+XPqSP4x2GV8&#10;2vKUZaHhYil7Spd9L2Wm/n93XtfQ1LJrkRskdyPlYopYKy5K7QvDBlIKn5j0xhuF56LSJY3t4y7M&#10;qRsxUxsdxkDYyFBO3Iznd8qhsZ7jmbNWkRYDIqlcCJWuJCR82OeAc7QV5xgAE4I3DorLy0VLueVo&#10;RLG83lW6qfMJJDDChsNtY43HCkdRyF+bx0ebQ8XHR923mdbprypIts8p3YA2qu55BjJww6KMg8Z6&#10;gZAGK6bTg9uGWFHlO4fvvL++wGO2TzweDjkjniuS0i4aWzgkeX5W4kjluMdUPDAbs5Icj8MY5x1G&#10;liLzhI0DLtmU+c9wXY5bgHcw/wBrDA8H8a+ZxVGTR8RmEbb/ANf18zesXKwrOZEYN1dwSxwB2X3P&#10;btxjrnQgy5CeX5mxvvLGCQwwOnHfB4J5J7EgZtjYXBgZZoZo1X5mYSOR02jtx0OOO2PmIrQhLNJt&#10;dfl4K7G47DjGCM5J4xgYIyK8OonGWp8zW5ebQ0o/LVlJdnbncWOAVz79Dnr0AH1GbXznb56g7iNy&#10;spAbB4+6fl9MAc8de1T7S87tlvmVl84Lhfb8wRkgYxk4A6VZtkWKIQeSpZ2A3qw+7j642/QYHPTg&#10;nKUve0PKqef9f1/kTRKuGMauqsBtYN3AHcgj0zkHGccVIC6L5YLKFPbgjOTxjqfwyBjtglqMSrHe&#10;WO4KyuMYHUH8PmbvjjPoOn1fwPbad4D0vxla6rDdPqSSrdWbIQ9lKkpXawY/OGTy3WRflJLx/eic&#10;j1cDgMVjadSVJXVOPNLXp+vyMHFuMpdrN6rq1Fb6vVra+99rnKTSfvthkBb+Ek5yeMHPphh25/DF&#10;Qlkt1kIjbESqMYzlc4zx1Bz2JGOOmDVyUkuR5vy7gFaQ5U/KM9uuTzjnryOTVd0SIssscjKu7hVy&#10;SMngdc5HPQY785rGD1KhJWsU7qEBlt12rhtsed2WOAMA9AeOwzx0ORuydQjiXdGYemAQoODxzyAc&#10;jCgk8DJOQOo2kRW2h1y7KEZmmOSCBgfKcev06DjGM+fyol6p8v7v93MEYfL7kjrtOCCCCR2U16uH&#10;1Z3YedpWOU1a1RkYh1Vl3fK0alVPJGPw3N35z0YkHD1pI7h3ZZzt3Z/dK3ysRztOOQccE5B3Nw3V&#10;elv7WIeY0Zj8tt25m+6nyr8oDfVe3U45UkVg6oqBNhsnnDthlZuODkncASCcEnruCZbOAT7NBs+q&#10;wc9v6/r5/ec3e2x+zlru4Xy9u3lNwkypySc7Q/HCnjI6Hvmz2TXCyPcCOTy2WLnB8tvlw2AOQG+T&#10;BOM7MrkqG6DXdN1uwkit57S4hkljVlimh2hlkVHicYOSrI6suCSVYHJUnOdqmj6hp8SG/wBMmRJL&#10;dSqzW5zKjAMsmWUjY2/IcZB8s5yVw/o+xqxbjKLTW/kfS4epZLUyo2utkbTziNejK0gRdmzZyN+e&#10;WbAJwQOejMBGrB54ltL2aFn+60jbWVy/pjswYE542L0PzG01jqVxcf2fp8bGbyC0Kxkgk7A+FDdz&#10;ycEgn5sDPl1Fc+TabZV2tuHmKsczbWAOACCxOMleTkfIeoYKcKnw3O2MlJ+fb8r/ANdyIm1JkiuP&#10;lPlrLypUlVA2/KuOcrjGFYg9AwUm9CifJcO6xbmZzIJif3e0sA3ylgTtOG65fkZIFV/IZQy2HzFU&#10;YrHG2xxlcZKEr8zYUds7uQM/LblEdtPJAjsTDxhXXaMYboAMLn+IKCA/GMAjz6juRUkpaL+vl9w9&#10;DPOPOtyCzfNEwjLEZPCNzgfNx6gnqw3GrdqJ2kNuqCMs5DP5IVVYZUDluAOgXOSfmyckU+yukg0p&#10;raW3O5mAhbzfm+6VIGWAxvBG08DAKk43BsSrFck/aW+VW3SKQoxyrKBtAzkbtuM/KcdCKzqKKSd9&#10;1/S/U4ZSburf1/X49C1aw7SryGFc/u9rSgjzAeWBKlkHGMEY5Bzxtq0PKnHmyfuzuYTY2/e3A5Kt&#10;25xnJztJIOGAqosltE0yW2yGFgixEqx3cHaoJBwBnJJBGcknBxpQQOYxbjLRsrCaTcyr9zkHkdk9&#10;cNuxwCTXHI4KsuX3v6/r9R1ic3qwSM0catGrMfnbBIzgZA+7ghfVVOCrc2n8sSfY4iQu/DSbCQx6&#10;E85z8x3+wXBAOAWRPtjkit3ZWl3DpjzCNpPI+X2G4kYJ+7u4cBIHjgMM0e6MFW+bawyvIyBxnnoO&#10;ScKdwzjI4ZO7v/XqS7mQK0su1mkCqFfDFtxAJbI2jOM7s5IGSDmpkh3SBLtZGWNlfy/L5LcggYUc&#10;5BB+XjB5BqFZWjCvKFVo9pG4H5WODnKjI+mB/s5KipJYw0fkZjX+8Sx+Z9wXPUhc5ycA/dJHJDDL&#10;mtqYyLk+oS3uoSSsYzlwWbdtXJXHPJ78gcc/eyTklix+WKTDL5OXjUgB8AKSRwc7m9uQOGwagVpD&#10;tK2rMAo8gMyk4wOeT/vEEEkFV7ZqeAmYtJM+5NwaRTgZ/vMAAO+Vwe44zms51p1anNJ3bOdxjGNl&#10;tYkHykypbSBkYMok3fu92doBIGQcZLZGAoycEYsaNfSWV/FdtBmRAWEaq2GGdrAgcdCcgkg7sEEE&#10;ktubWKyYhrhnjDKFkhXCyrj744HXAYAHgjOBjNR7JVt9rjDKQ0reWoYtlux4GdoxjkEdgxIXNKjU&#10;utGn+KOd8tSnbo/6/r/Mma+3HyB5kfynbwcCTGc4PrycHOSThuwbB5p2xNFhl+6u3LYGFyDk7htP&#10;OM5I4C44QB/mmIC4wzbkLD05+Ug8DHXA3dRT1leLzdm8H5sRrIOxA4Y9j275B9xXPUfNLUlq2i/r&#10;+r/8MaHg/RJ/EHiTTvClnaJJcaheR28UPmKvmlnCqdzMAM5+9uC9yQM59f8A2srz4K/8JDZ2/wAJ&#10;fDX9m3klnH/btna7Vt4L8JsnELmRyIy6k7GZ1UkbSQxz49Y395ockmowuy+VGQQCAdzA5HGeOCAM&#10;qCV4OOTFcTvcSSzzlZGdm371xu3N94nsCc8cN6eg+ry/iCjlnDeIwEKadSs9ZP7MUla3m9deiMpV&#10;KkqbpacrcW3u7xvaztdL3tVe0tLr3U0hYld2DIdoUtu3b8nb9T1B2555OAOaGDOjTsV+cKU/d4GM&#10;7d3PI6MPcbiPSnGVDc+TJJjdIRN5LY+c8DcF+boP4j0HBFQw4ZftRVvmIfaHULIDgFeuM89iAOgw&#10;cgfIS3ESOnnCGRY921TuYMDtO3ngnGc5PPPyjOeTV7R7G21a8a2vrtopFhd1uI1Ux+YFLIh9mIxn&#10;OBnnuDUiD7tkMDtIzZBdiQmM9xkEdTnJIJJHUkOlnltYmEhjzMyy4Y4Z1I3bhg9CMnj9Aa7MLKNO&#10;qpzjzJbrv5GcryVluILeFbjypiFSJ18xkk+UMWPzDqe2PU+3Jq9p1oZbld/yv5hPyqPQcjnGPYd8&#10;g5zisxB5T4cDLN867wvykZ64AA+nH05FaulGO4kjWa3DrvHzKu3BwRxtIBPGOOhznAzVUYe0qJJb&#10;v8yK/NGDdz0r4K/s2/Fn463d7bfC/wAE3msNpnlHUpLNoB9kEzOsBJd1JDNDL9wOqhAX2goxg+L3&#10;wF8f/BPxFF4X+KHh1tL1CazW6NlLMkzGKSVlWTMbFVJKHK5Vh8uQOCPu/wD4J9+Ivhx+zL+xjfft&#10;JfFGaOyXxJqk3kSRxym6vLe3kkgtbdYnjRjISszALuVvMLhyhBX41/ah+P2rftPfGS88d+KbSXTI&#10;byRLWx00MjtZWKMSiEqQHkw5dsNtLNgEqqsf6Fz7g/hXh3h/EUMRQi60UqcKvPJSnX93mUY83I4R&#10;fNzPl0io3ak1f9N404L4T4R4Gy+tPETea4iNOpKClFxjCScm3G10oq0U23zSV1pt5Q0b7d8lruP3&#10;mPzcL6ADoBnPuemcVKk5jTklVDAu2zpyRgc9M5yeckkdcU69XF02/dmNtu4fNxzyAOo5/VhnpUbB&#10;CN64XIb5lbOznOOPXr0JweuK/nytH2VRx7H43fmirjgB5ZWQEMFAZdpbbyMkE5HUg9TxjtmpIgdn&#10;NuF+bL7V+UcDOOueT3yPrioxuluV3BRtAXJbpkZyc54yeh6ZyR2qSF8jzZR5m1huDLwff26EDJ+v&#10;XI573JlsSYEccjtF7GMNjI54HToePx6k5p4aWP8AdSSvuJx8qt/CeM++c4xwS3Qgk1FKkZh2Ruq9&#10;R8pxkdvvdOM8dweeDmpIo0JZGi2nncu1QDxz64H4g/oDUd9DN+YsKyyEgOGZflboCcY9uD19vTtS&#10;fuU4lHzbcMpyQOck8c+o78dRxgKHlaPzIjuXC8jA5BA59+xxjPTnIBQsSPs8UP3k27SuT6gFWHPU&#10;ds9AB1FD2J3Y1F8vCu3KgFhwvGD13cHA+h5HtUcp3hpGVdrYLYY/L1+8Op75PbOOo5kcYjG633Rt&#10;J97acZLdwO3K8jPfuahB27p1En+rJ+fJ+bGCOv3scZHAx06mhSNI9yN2mT96XcFm+Xbn5c4yPcEj&#10;PfAPXua8004Rgp+fCiNmXpkEA7QTyD2z6+nE0qnzo3l3Scfw5Prw3HA6ZPf/AIESIZG+0FgHaPzF&#10;5ZVwT6gFR7fTk4HBxottDohbqUbjyVZgGZVDEeX5u7gDJU59OvbryTnircGPEjiTP71dys3ocnrk&#10;89sZ4x1zg3QsJmAkjWSMKvnR5IzgnIxgYx3IIxnjB6VruRfNdbaTMflyeWWYbhnOWx0x0HOMY9Bk&#10;XFaXO+m9bf1/X9eRRnwEYKm2T/lm0a4K/Nw2T0G3d7Hg98Bizm0dbm2OWXDFV4PTPG3oTznjn2zT&#10;7hnX90rLJ952VTt7Lj0x9ME9uM4qq0i+YpljBcH5gM/N649938Q+Uds/KDvTutTuhHmjqViWSNt7&#10;qJI9rNJ83zNtA7LktnuN2cnB6ZrTShd00hk+VRIrSNt2KOo4bqcD8PrmrEieVJ5PmKrBlRj/AA4J&#10;AZl4XHGcbSM7cjGMmqJWMSSTM2xWwY8ouOBgkZGcZ9iCcnAUAdVPU76ZXuHGZZnSZUVOUUt94fw+&#10;p6dDgAjHHSqLyLDMryMow2GRpCCiYxt5OWxhsknb7Z2gdxbWXw7sfhxNPr0TNrV1dpLprW8km1IP&#10;LnEsbgrwxkW3ILdF38BWWuMu2fzFzA6tJIv+rXcU2g/N8wbB+XHUnhsdTXtZhlUsvpUpSmm5xUrL&#10;eN+kuzOyjUjJ2jr96Xa2u9utrrzZWcusmwpCrFS2FZgsgypx+fODg7SBg4Ylb2OFYBLPFt/hLRsF&#10;3D+FO5UnkE4wBjBBNRMEG2KR1kVZlST98dz7skpuyGBILHcMDHcjFRBlkmZUZWXaCzMq4LZ4G07T&#10;kcYwB1wMEADz46XR2qPX+v6/r0ftcRxrPPv3Kh+ZSqgYI3jkYbbjGSVG7GPmGI1Ef2vzEcszNt+z&#10;7DGS4UhgDwVcbeecc9PmUgTzCse2CNl3YVdqkY29MZG7ILEdRgemHLXSJB5ZVo1Z2jLxqSUTIGCG&#10;GSMdQOcY44IFxTkapEzWqQ3ubi3O2OQvLGuRjG4Z3jjjHQcgqec5AtSx61r9ur2NlI62NiskkkaO&#10;6wwxhVDysBhF+7l+FB4JGNtVbfKRx2KDKqypFIcMysMgtweCAO3UdmOa6n4W/EvW/htb6lrPh2Vr&#10;fUNW02XS5N8KnyLO5glhuQ2E+cGNoj1yoXIGSNvbgqNGpV5KsuWHV+n9aEp04zUqibS7Wvr2T09b&#10;9t7nIXEU0Eklnd25t3WTy1jbrtzgphg2GBLcYyMt90EkxSSGdg5fDNI22ODeoXBBDdW5yzEEnAyR&#10;wRg6Ou6mdX1G41OxMn74CUrs4zjDEFgQFO0YXKgfdwxFZzGNpmtEhz5LDm3VipbGPTPOW4GMcAY+&#10;Ws3GMajjF3S2ZpRcpQTkrO2vl/TIDIkdyzwr5ciqrFfLDFsDkcAFjkMRtIJ9ziobpBHGm2NvMVFL&#10;bJEOQrK3LgYK4GB1wMnG0k1NKZ4IfM89hhWLSLGquGwvA42qmMcYPHTAGCRRi3lkmlaNY152Mxyi&#10;kjcExho8BvvAKzYfAyFNbU4q6OmL5dUV9a0u60e8uLe+SK4aORgZYd21iJBhwwI+X+6y46gnPBOf&#10;Np7SMqb3k3Rqw2XGHLADs3LFgdxXIC464TJnnCzz+ZeIm75Wbc+fLZW4UYAATB4wcNg9SRUU7q6Z&#10;LNubf5aSnh1KckhV5G0kDHAYKMfLk9ijCUrxVl9+h2UvaRik3r+BVRY3hla4uJVEMRM0ka/dkA+6&#10;xAAAKb8jIw23oQ4NMyQaZEJY7IsskizSsqqFVYy2zYG4Y/Oe/IwcH71WZrrHzorF4/8AVSxrt/eM&#10;2O5++FwpJ+7ubkE81Ly3X7RjzJBbn955ke2NmUs0e5kfgAcqeACpIzwFrvp+6d9Nd9u39fJr8tGy&#10;Ow8N3Wsfa7hHQ29jafaGxjOA4hwuR853PyGI2qGIxtXOPqVzdPG1vJdTTbAEf5WYeXjhlRSMLk7c&#10;AHrgDOC2k1+qRCxu2WH7PmW4n8siSVshmVmHOMqBnggAjnnOS7OIQ8dvJtxgSDaqliWYBSzZY43L&#10;leTsYdCc+nGVGUY8q16u+/p8tD0sPGpztz+Xp693v80QX9s2nTSSKWPnxrLbyRssiJvCyHnaMsRj&#10;kYIwc5CkjOv1lmyk4mkRPvqoHz/JznAJUnHLZIIJK983rqW9uzIk0rMrEI7bchFA2kEseAFXGSSS&#10;QoHGazbv7U8IJuWLJGwh/c+WytgEtweP4T2API45G3oevh+l7X/r+vve5VmPnRKlyJZN/B4bDjJ3&#10;ZOCH4wTt5HAOGxmvO/zIskStGhZ9qv0XcRxgtsz1HOCO5G4mafFv5SG327W6Ko+4ScrggbTgHJ91&#10;5Bqu6okscpVZiqeZlZhkNjbhlzx90DjGcr97HG0EejTRCqzFGj8lTufHmDaPm6BSeUxgEEjpznnA&#10;pGUS7IYBHlmJhaGUKsefuuFOcDp97BxgcYbM9zbQQFWlfbIg+driQ/I3B3YAPGABwMjdjPAY10tb&#10;mUsFO5oYXMmz7zr028j5unCdvQgEjblex0RlfX+v+GGWyCSGGW3iVdirIqyMoAOM8Y4B3DBwVJPG&#10;RtyCORY/3rEb9xl3KvLPkjBxkluecckH0GSscnSPzsk/d+7gj5eVI5xgZIB6DAx1pJyVm3zSI22N&#10;dpWUsxYjO3GMr3HY9ANozTsadRWSOQZbTo1Ihb5kj3YJAyx2/eOD2yfYgkVGBI8y3pWOQyr8u75u&#10;hByQQhxnBzwAccDJIWRxGrIoX5AB/rioYFTljnLFv90cEAqAAcpO0suYppmzLk+aoHBKjkYBKg5P&#10;bPQYAzm4jimRwrbxNHIzxtghuNmSQcjcuWIySAOByCACWpzeUjKnmsq/dX5gVX5yO/Ocep6cBjwK&#10;Qz+VKpjVnEe11k8wnYBlR/FycAdByCueuAls/mNHbw+XHtbbu+Xa7dBnaTnkgY7ZyeBxSRfmzRuL&#10;e8v2j1Q28LR74YFZl2hsRgKOAN+FGcgA4wSRxnOty+GVYVWSbYZAr7vU9c7U43eoyc4XGC6e4Yor&#10;tAW2gGNQxZsYxn5eM7WUDdkYJ/iY5kmkmt5vNaVd0Mn+sy3y4zuAJ5PIAPB4A4BzWmhnBSjHl+75&#10;fn/XYhdVup2d4WJkX95PJHlWBwAfl3ZOcgnlfmOc55jEcz43/LjDN50bF4xuGFIwWOD2J6cZG4Ev&#10;vYI45FjjCf67EcryKNpPzZ3IQR1AJBOOoxgCoEnSfLRsY90pLNIvGMcBtvbsMnPOeBUm8fhuv6/r&#10;/gGnpdxBZwzXV1bNJujMcCYO4t1JBBGcjPzdCvHOTVYkQyY+1YhZuenykAnjBznI+72C7SwPy1C0&#10;YiXDeaJOW3IDvQ4YgKCARxtPp909OVmaGQ27GJJGH3tyvkliRwctwMDdgBR8uCMjCkpXil2I5Y8z&#10;d9x9t9mitZhBBG0kis0LeWQoXnKHDcAkDAwDxjOFZSry+Wsczh1VmYDahLKmF2svXjGMjGDyp6DE&#10;MDyFYbpj+8I2xySKm0HkM2eM8EkY5ODjBAInEU3lxxTI0zZVmOd2QMH1wDzwRznpk8nNImStLV/1&#10;sKgkMn2hiZP9IVJJI4w3mLtJwCww3C57nA44xiS3VkEcaX0bSbWP7vBAZm3bj/dHc7hwc5xmuqtv&#10;ibcaT8NP+FW6fY28mnzalDd6nJNvYy3UcN1FFIMkFFVLxlUAgEbWI3FjXIqhnlmleDa0mVZWBwPu&#10;gA4wemAMDdkEEHLCtsZRw9KMPZz5m1r5Psu5y06k6nNzR5Unps79n5XWtt9Ui5YIlwSqXEiRMysz&#10;yAq0KDOTk9QA3qWAzjkg04CRSLdnkaTzMeTtJUNnjLDPJ553AEjtyQR3MT4kXbEZCrRtI4x8zZLD&#10;cfmK8j0YZyuDgkc5n+WOErIu7c3nMyuGAfluQMBduMjqeuTXncrJ97mb/wAv6/r1HlZWVlhEKSeW&#10;Gb5QVH8O47jjbgDO3n6AkVd1K2g+2NBpV1PLErFYblseY67+CQAApOVbgkjvnDFc8o2Fjt2l8xEB&#10;ZZflEa9AQTyQRglTnDLjHarQGNkrxsof5y0cxbDdsNk543DIyQc44CmmYyTunf8Ar+tunroWIZrR&#10;r5YHkSTExKr5o8wKCMLn0I4ONr+7Y+VsflNJvCM03l71UJycMDkZGDknBUDg7/lAGKhVjDaL59sf&#10;uqreZ8qqMMTwu0AZYZGPT0NSFpWlIhAWOVeUyCW2r0JIJKkHB5C4yDjLVmYuPYtTJext50gaTb9y&#10;RU3YKjaD16ZyRjHJDZIyKmtXmjkz5foYWkBRSWAbcOAOzZC/KM444FV4Ak+2BPlbd8rM0nTvwPmJ&#10;OTuJ4IPT5alszKzRzRqsfnSDfulG4pjAYuMkAd1HBIUc8CsZJGMl7uv9f1/VjpfAfgzVPHHiL/hG&#10;NMvLHTf9Bu5fMvpjHBtigklcSPlgoYLsU7QCzoeAeHz2aWeorZSI07yTEfulLSEE58wFj909iRkh&#10;CTggBcq21aexsZtKVm8gyRu37nl2UMvDdQuHPytxyDjnnQs7tXWZNWaQtIriJmYlt7CNN+GYDbuI&#10;4bHXB46zivq/1WMYxfPrd99rJLy/U8itGv7Rt/D0S3v3/HbpZ69tKOOa88oG2eQzbwrxldzZ4AyB&#10;ggZz0Veu7gOTYingkgjVLaTy25WNW64LfOCeMYLEnkAr3UYbPiNjbo8kS7vuhY+PmjG/DdR1BPzc&#10;EkLt/vVchYBJCHZtw81kYgrJh17rgMApRtq5LBD93kH51wV9Tzqken9f0r7/AI9r1s9vp9k8lwZW&#10;kWRFixGymN9hJ25wegX5uG5UBlzuZ1v5wsRBMPMXaUUrGpYHGWCjtnK/LtOM7VGVBatb2xtJhbLF&#10;IFXgMduDjBZiOuMjoeDnjBwVsoiTv5UkzRypHs8tZG8xCwYAnI5wrDLZ3dMMOM41I3OOpbf5/wBd&#10;vMt21w8rySq67uRK29kcErgEkgYyCMEZyp5yW2tftwhuBELXZHIuTtUqZAwds5PIIG4ZzgYx6Iad&#10;tCEsibm72TGZAjZVFSMbyxJwVG44IYY5754WzDGsTea0a+W25vJZW+b5cbcdRwWIBIbIwMYCnzas&#10;dTz6vK7pf1/XT+mXop/JfLpJJM+NreUcdQFUDOcD0JJzgZBxV6KOWW9MM8Kv5nEnnMqgrxhdwwoO&#10;c8g84zgCqFoSqtBeNI7xjY0MuQshySJBtUHDAHAxuwwyCFONCZ4mdY1WLy42xHJHGVI29STxuJDD&#10;0BKfwjg8c4rlPNq3UrW+f+RahllaMJmUNu2yKFYb+ec9AMBeVxxlgME4q2GkLSR5C7mGPMZSMBj8&#10;ueA3r1/hXO4cmnaM0JJFou5NxzIWYEhW454ZTgEHjHove3ZyJbTq6KXkjUGMNuXdjYRwDxwp4OAC&#10;SO4Ncck+Y8+p5L+v8v62JHBlbcY1Zlb9xJtH3SoIB3fdOMDpyRznPFjaiSsYWZWZpdxKhiQccc4z&#10;ztJPXJ5OesOXEckxL4XYY/MkC+ao42Zz09T0PcsMFrSmIBpJ58SfdhSBUxIe+AQBgDbwQCS/AxUy&#10;ics+n9f1+gluPKljP2rdhfkAcbiu0kEgEEY568EZGFHLWFSTZ9neNkXcsqOTu3DO4ngjOfm6AcHs&#10;VJMWyE7V/drtTcu1yDtxnA4Oc4APJzt6dSXrDszNiNFJzuVQ2V5XceSAO+Tnp04AGNtTCTvr/X9f&#10;Ini2D5VXLKmxTwSM8qRzt4G3uc5PTgLZgZlt9scq5Y7cLIBhsj5h2xxnPAHtjC1oMPOscAQ/vmKL&#10;Iu4v19RuI3ZOcg4XHPWrdjamS5RI2ZjIFEechdrYILHHQcHoTwxIPShRcjlqab+pOZIpImFtbyCT&#10;duVvmDBvQccqCu7OePmyQOasI6LuV4VRfmL/ADFsgkD2BGfUEZzng1VIuIT5LNubYNyKx4OevXkY&#10;557dcZyZgz7FJ3dWkXYP4cY6g8d+n1PFFtdTklHsWIcSSqUudvzdZM85G3aPTGOmTjHJHIqyhfZ5&#10;yK2XXktJtY8bun/6wOevNQLM6tl426bWXzMgLnoCSM4A454zxgDAkgRZlXYFZWO7bC4wW5zj056d&#10;uPTOdNjlnrqWorfzbZ7gj5VGCeOWO37obqw+bGe2Op6uzEsiyNtHpjHPzHI57EHqD1/4FiG3Lug8&#10;uUlnTDM+Tu3fxHIHXA79AOMAVc01LT7TH9tnZoPMVpPJYeYw3ZODggHHP9COBekrI5pe7uNCqg8u&#10;TcByAGfknOcjPI+mMc5+Yc0vDyCNGcsFBj2nBG0lST3JyQe2alma3WeT7FCsMMjNtiPJjUsSoycZ&#10;JAHGAe55xTQoK4ZmO30BVV7k84wemMg8jgmny62Mrjo0f7yq37w4MZY/KAOMcenB65J7VMAPlZYu&#10;flChT1yeHA7d/wDIFRoqGPyyPUbB1GBkhe3UYxk/iMEzRRDGJGO3Iyuc7mwB0Hbp/wB9HtxWnkYy&#10;YKjgMI4ipYAbVj/+t3/L2zTiEX90Tz99TkLn/ayen3v1zjqKMENL8u3LYbBOGJ7npjp/nqJBHlGc&#10;blKnDjbjGf8AOPxPqSbiZyl3Gyx7mwI5H6kLI3Lf7JGMDsOnJU+mKarCI7mVmbbt27QFXPbHRs8n&#10;A5IOMgippYXEZlQ4ZlK/MoUD0ypH8x2/AsdY1jwcYBGfm25PYZHQ9O46556VvEnmvp/X9f1sQSxx&#10;t+7cKw243bQCVxxj/aOc888+tRvBiNgoHT5mfGACBwevHOeOuB1GTVkqJFUrF95QTH3J3fh+eeMY&#10;7cRbCwDMhO1dze/PJ655z37+medoxNIyIG35XC7W6qkZ6nshJHAyPp15AGTWljZ1KrHn94ANuVJy&#10;eB7dxkjnOeOWrUtLoafJJcwpHLK0bBvOUMvKsp4wQp2scN1Gc9RWfNFE8++SLJ3Y3OGJJPXv1744&#10;Ptk4PRKEeRNPX8vmdFOSuVZkhbcH+ZV+ZwdhLDPTA+pP059DTZomU/vjuk+XEnC4Y5PH4DH0OMmp&#10;2WVgyou5+FCs23C8fLj05PTuPwqJo0lgI2Kw24ZlVMkMRyOeB7e3Oc8kTojIg/dyH/ULjq3kwkBk&#10;zj72fxxyeSQO5YVjCbTAsZ8sjzVU9MdAGzkdOAB26HFTMGmDCfeu7aN0Z7kE4zzkjHXuR2NQsscu&#10;YkhBb5v3ixh1PJJGOxz2xngE5AGdoo3i+hG4891CwtnZ93BPckjAPXBwR7455xGzPL+/3thlyBtJ&#10;B9j9Qd2eqnjIBwbMqMr+QGDdfmVflf145Zh/Dv68cYwSYZnUQsrTA/dO7ZjuDjnHbI5H0PIrS3Ka&#10;xlfYhEPlyqYh9yQKq/KqAgHHQd+xPABPSoLa1mZG8tnZlhLyeaoUMqqTkgkH3xzkjj7uDNcRqGXc&#10;rKshO1RwOe5HHHT17DBIqG4clGKeZJGuWXcfvv0CnOfmJ555+Zc44ojvqbR5nsQyKz3HkNuYlNxY&#10;Lg7ueV65yOh6HBAy2RUJIl2tHOy7mWPci5LA/N1PTOcjkcEYPBzNPFKkrFyp3ZH7r5sHaxPIHTOM&#10;5GOe24iopVdpmaORosHgq44+mc5xk9hj5hzjFXZnTAYi+Y6s6CYtgsqpuKrkjg9eGUgg+oznJzXk&#10;+VFFrEsjMWYKjEggHA+UHPJPXk5A46CrEl6XSayeNV2ncWH3RjsDnjsMYHXJOcVEXd02Im3nO1oS&#10;oAA4OATgDIXGM47tg1fKbR5t2MmTEXlFvLTljIzH5gOrHHHXHfKlc/dzUReXJZAFRiMs2MKuASOT&#10;/e257E88HJqSSJ4hJmT5ck5TG8MOpzgY2/rggk85HwcwIvmlY1bCrkKCN+OACDj+HA7D3FxgaRIt&#10;jRlVWX7qnd8zHc23gnkYbjOOx6ZHzCnmZIhL9q2sOditkE5+6WUfMcE8gfMeQR1qxcfOm0xLI0TF&#10;pWjmOflJHAOMk5DbiCM4yc4zBchx5qg4aSPpv2MW3MQWGccbcD0z2yFFOJ0U/MZIzeb5bocMcMrA&#10;ZBI6gjj/AHtx4wcYziq8kDXbw21w4f8AebpY2bbsIGfve5z3wScA4B3Tu0+5pIIF8zrHtUqXJ6dg&#10;QT93ONyleT0YwFPtUKbQGKox8tIyFUYPHJyR0K4I2t1wRmrgrHTH3f6/q34epVn8yKRVvQNqsPu7&#10;hg5xnPONpH4lVPPOYZ45oIli8xVVWKRtLAMRcgfeQghhkdCCTtYY2tmw85tNqoMRyYO1/m2ggYyM&#10;AEYJyRkAkYIUnMO1wPPW52yw4Ak3KBnOR8uBxn5R8o+mUOOiEdTrjfR/1/wPxIZUkEe+6kfAl/dq&#10;eBG245UKF2k8EHHOR0bpTorIm4jCxL5kzYj2xoGfC/M3yEnGN2TwQOiDrW14Ui+HMWi6h/wmrak9&#10;1JYyf2Xa2U0cP2e6ZlVZ55GVt6AZJRFUsyBQ6EMRa8L/ABH8QeA7TVNI8MXkNrHrdi+napcWuVkl&#10;iaRTJBG2D5aOEjVtoBKDAJDnPpYfCYWUk8RPli+2r+7zNHLljo97ppLb77K3o3p8m+bje7tpN72g&#10;jkVtzLuZQSeAWB4DdC3A6Agr82bcMUsC7FCovnKW8pgp3dMd8YfJxyBjBBJLVUluYpoz58jwrvXc&#10;3ygMT97PO4DPQ8tjbg7TgkWyWBW2/u2bzEjI4dAu0Y4JAbO3ocYGAeDXi4inHn90iUeaOv8AX9fg&#10;X7AOGWaWZeNpjj3DczLjgc89AAM5yOxU4lgCeQ0gt5ApZyjZ27OcAsDnnr8p9MYJ4NdrfyoJWcx7&#10;lOyOIuNzZYjhc/KuSBySBt6DbzbId3kdrUNk7RHbx7d4yPm74+hONvXtnikuU5Zvt/X9XLKeSzRv&#10;HGVWdAqbFOGzyT7c5wO2OgxkWnZ4WXd83mRl1XLNt4yqZ46AnAPXB6Y4q2WwXPFwq7VbbjdyACM8&#10;5Jbrgg+owOlTW+2Pc4iXt8yr5agHoo5AAAHXg4z1yQMjjmtSaN47d1RNuzarx5hBVyqjG4c4x29w&#10;2S1WYZEEZhduIMfKzAfKckjHJGRjOOPcFTVVCSgtVIWEx7PP8z5lcD7vU4A45x1LHtmrQaVpVmjM&#10;ke3dlpFJBzxgH7/TnkdQOMDAzkc1TUlGYpNzRndjA/eFSgPIJHUf3ec8Y4JwDIUCShEnVpOdrKwB&#10;du2TnOM8n1bvkAVHGSVWeCYR44SELyEz0245PH8PXrzip413BrdYmVZFG2NscjnPQ5I/8e6cdhK1&#10;OaVxbfBRd0Ukh2713IfmXn8c4AB3dcdMkkWlRdyy+QR91Ceh3bsDDHk53KO/YE4JFQxgyRrLbSBd&#10;0m/zOF8s44B44AJ9CSOMEYBljQTyKHZQxVtirhGx1x344Oc44Y0HPO4+HYJDDJtkLfeRAV3cA9fU&#10;Z68cYHOc0RQSbcja235v9XtUDIJJ79u55zzk9Hl3YZRZtv8AeYDCn+9zn5cd8feOeegUR+XHuniz&#10;5bZ2yPjjB/FgDjoSecHpSMeYbl2fJ+X5Sxb5Qc9jjJBz0x6D1OKGSJF2yQKNx2LiMbVPG08j5lGS&#10;PbI5FTGFeEMwZTgBmLFiTxu5GMnOOTnIH4Rs5C5b72W3cggrgcZHBAyfXqcYJFVElPmIydi5RAp3&#10;KASwKEEevY7QQFwd27OecLGIYY5Ft0jZX2N8yt83I45HGOAcnoT26VYeNlkbMvzfKu7G5mGMhuRk&#10;YyM8AnHTAyYXRXg/dxeYsib2ULjb6fmMcnnleADwX1NIshCQeasYO3y23RhVPXd/dJ9AAO5x3JFQ&#10;qLaOPz3P7xdvy8Lye+FIxng5z9TwRVh1UxtGJNuABvjYsR6EYyTznHJ4JBHok0Uxdv3bhZGRdsZ3&#10;Lv3YyM9OCvPGNoOMgGtYm0ZdysPLkXjYFWMZaMbmycYBHQnJB7YxjtzDJaeZwqYbcM7YwNrdCSem&#10;CQSOhyT2wTcih+0yhjKI16yM33cdckdd3TAGTkhc7eldYAI9wKqyiMhJZtysQRkk/XgnIAwB05qu&#10;Vm0Za6Mg8h4/3zhfk+Zn2jHzdQwByeo6A4Ax6kwX0YSLzMbGyQvmYYbsfcbAHOSB298hSo0BvEWE&#10;mdpF5bfIS8nJPPBIx0xx6npgRiCLYr4dPm+ZVjPODnoDx34U8k4JPUOJpGpaV2U5V2TbIFT5yCdr&#10;bQnGApG4AHuMnn5eoHEJUKUZwV/eMSNmduDzgHoenP3c5xklVq9eaeIljkklYzSKW2RKf3fbaQcj&#10;GPmwfUZAz81WZJZndZVjVpJSPu+ZtYsNrfQhQ2Dk/L05IrRm1OSktyMRN5ywRnDNztWfam4fLs5H&#10;Qk85xkEEEZyR/IBZ5BtjU72by2IC7QD3zuHy4GepOCScCSRJvO2Xb+WfMkWRlwdrKcZXgBjkj+EY&#10;I6E4IjWRGZZFUvGseFVcjPOOARnGMHv0JIycUtTRXf8AX6gibyu+IbvvKsjZ4xtOWVgW5J4Bzk/x&#10;DgwyWkrJJtuGnbarquAWUDCk/KNpwxz14XrkKM2JpJW3PFbqSxCsu5V/iwF/2zkg9cZXueKJisG2&#10;VrZt74CyFQWGRkqpyMDPXIbOcAgZNIcZSuRL5srwqTtJbYW8wM2OMEscY+XIycrnIwMgBgjPmMIb&#10;UCR9pWFV75b5WAGeGJHJGcEjGNwkVTGY38xoVXPzPIwJYkDG7LHOQepAAOcAgAErOB5kMO1tyusa&#10;yD5sjkbieg4Xgg4IxxhqRSl2/rX+vQhljtZ0JFsr7WLfvIzhf3nBI6HkDoQTyAQcEMkFzHt8tJLd&#10;d4Mb+V8uG5JxyxUgbj1IbGduKleFWPk2zN8m1oC0f8RB+bpjA64yC3IxtwKAh2/aRK7BeGMhXlSN&#10;uMHvyWBPZRzjILiWpW/4P9WKvlM3Adg38KxyA4O4g/MN2W3MR94LkgdTimywx21vvDtFG0XmCRmK&#10;sFAJBGRlfv8AUA45x3FWJ4ZFuP8AR/lWNZPJ2ucbhgKw2nb04Gc4B5PBC15MIrMse7aSfJB5OAx2&#10;nBxvwCmQCBwB/EBTNoy5ggi01VkS6juF8sllVR04GCcqTjOGVRzwAT0AhkikknDTfZ49q5MMjbdw&#10;5AILH5iAQR0BK8dM1I+WkKzL5bKu4SfutwGc4ByBltrYOTjdnK7QWhaIsi+YhjjWN927knI4bHQM&#10;G244APUkgcJS6GkdNb/r/V/v/MhvrUxo0t5EjSJCZJNzB8HG0v0wCQQoUD+IZHPFOWCaVJH3TTbV&#10;jSRWZS3BLLuALZ6Z3DdnqCSBuvFQ6LcGNmaNgZFU7ieVjJMfZz83X5cbs54NVTHJ50YZGkRGYPNN&#10;GqBQQpI4GcMOwwVKgkAqcaddDrpSfL6f8Pb+n/wacskBtpI7KbyVEOY5FZu/GCGG1iCOFUk4Y42n&#10;g05Lcyq5Rlhk80xxSwsW3HqI+QQ2SSNwA5bkirywSNHu+04aN42jjkhbIyMDJC4IBBI4wSjEkKxD&#10;UbgW8dtJbjzBIwG+SVU2zEZJA4II+4OeCV6/eNaI76XxWX9f5/15kZa4eVUjQBXCrvVG6FPMUjBy&#10;QdwwpHIXbgFgFqTSWV3btOA/lqxLRrGXLZ25IwAvzEhiNpBYYXALE27oIks6PDDI68Ksh+/8v3gO&#10;AG7bFGQDxxuLNvYGinaKK685lbc26QMZOvDOxyCfutgDqdxxlhtE6qcldP8ArzK92Vs3meeCITbm&#10;/wBIZvNwhwcfKSGAA3bjkZGz5nJAhuJHaVr63Rl2lEZ7f5VOMZ3NnhdjqNq8DJPIDCpGhlt7mVPJ&#10;C/I27db7huZWK7/LBQ5zzlSAMAfLglIf3l7BMrSM8UwQL5oBXjsHOAQXGcEbiVIIOMdVP3jaNo6+&#10;Xy9PT7yuEWOLyU8xGXaJpFXbHGTwqsOduQ2CQcMFyCQxIiEcUmnyeaZsDKrHI67zuRuQRk9NmSQF&#10;IYZVTjG74u8UWOq2tr/Zmj2FnDa26wk2pYtK3DfM7th3wAQCoRQAAgbBkxIYoonSQpHGADuAGCxL&#10;JIVcEEZJBJPCjGAPu46K0KdOo4wlzLvsaUZzlTUpKzfT+vu007Pq4Wg8m4mjltIfMO4GGXeq7QSd&#10;olBz+A6ldw2gKAqSpc2sg3TMwUkQ3ELloAxJ3nAxweQwDBAEIAAIMsQlhjFvcNFa75GjaPasjw4V&#10;dzf9NAM4G8seO/3ldNY6jNDJqL2saK26PzMryxVCo5IBGdn97G5twJIrGMTbmj9p+jv/AF6aO/qt&#10;2SyLFNLcSTNuDfu442DMmG+VE5ILEgYwCC2AeoKxzPbabumvb1sRTbnlhk/1ibNrNna33SdqqCMf&#10;MTnBKvnd9ihY1ZZHWS3SaBx5iMD8i7h94N8wPGAAQcYCpDOEMl3tgMqwqI5iXBUqQPlJBZein0Oc&#10;YwWFAR+Hb+tNP6v96GeTKXKvJHI8bGXfhsStn5sOSpIOVxgc/LtwwOZZo5ppZ08+CQM3/H002NpV&#10;mYsdmAEGFY4ztIJbhsGSeDyrvzr2JmZZV3SbgIgSfnOASOSc/eH8KkDOGZFcPHqKWtvdRmaS4A86&#10;S7C7tsec7lTn5QoCnOe+0MN0vUXM2rx6K/66f194sjOEadIV8uFvMV/J3hQduASAd20sXOCckMBg&#10;bSH2LizKXMSSQxrDvb7RJs3kBZOiY34ClRxtIO7liFMaxq2YzJLP8+6OMFmZlfYO+QeQMglmGD8x&#10;6U5nT7NNdW96qzecQ37sL+83PjjIUkAAE5O7BIVsrmUS/ht/X9ef57kyRTRxblt4YYlVoo4pJdzR&#10;792Sdw27RtK8nG5WOHBDGb7NbQtDEI1f5CF8tG3hSTli3ytxhiDjaFxkAsFNeSJYriOSWy3eXtUu&#10;JnDsByQx2BlbcFU8Ifm2qMEBHPPAsKrNfxNA27bJsCqScH7mCuCxCgEHlGIK/MTVzJxlJ6f1+ev3&#10;Pe3UQ2yzuLqZY9qxhZlWVW8tVJOTuPPzHgH5QSpLsVelRo25CSY25lhCsq8kEHp2bJ2n5vkXI4kL&#10;uEYhK2F5bP8AKu1vMlG649Vxu+UndkbcYK8liSASF45/OvFhkjkt2e4G3arkkENlHOWG5vmYsck7&#10;QWxUb6hzc2n3f1/w3TrcECPJHFGhUwqFhYMFyCm0qV5Y/RRvAG3hgoN2S9tZ9EiitdHLTTMT/aFx&#10;dMJJSUAEQLEohPLb8MWzgNgMHrRSvJw0kMivB5rCZYpG24G5uCT84yNoPO/llJBaNFDbl+zHzNzC&#10;8uCpbzcnDdgd2CH2hMkhe42sok9f6f8AXy/4JXuVuArO6NJHPIQFZhHs4xKpHBY7mxtznJ5L/Puk&#10;lgnieTa7ZZRGG8sqjAfLjPPljIbGSTncDySactnNjfG6qGjxHuZmVsZXeAoyEKqV4AGMAqR1jhdS&#10;ZI7eWSOaCKQ/Lb7pCSDkbgSMDcB0zjaucEBg0vfb+v6tZ/eNWBpCtzfv+84hbcsalSycu27OABtG&#10;MhDtAxyoNNby32faWkhkXyQ8KzXBOwsf4wSWIAw5OcYTP3huFy7hEU7fZNMkmaIyKkkLMqxDb/Ed&#10;27c3GQSWJ3ncDzTSjiVCty7E3CtBb2qlJGXALhNuBGrMAobuSTjdhjojWMo2u/8AL8tvw69CrBIh&#10;llWRJGaN3aWzV2RiNgwyDnfuVSp3E7wpAwSXFO+sWlaOW8vtscatNHbwwufLYEqWZFXzMHjBDMWJ&#10;GDt209Y3f900McmVi8xY1wZI+XIDA5IxhWPL4LdAxWoHSWe0+1yaq0VvDGJFij8rMjdSg2/KrqxA&#10;K7kB3BsrhiNkdsI8srp2/rpv+Xq3ratNcXlpcwtbMzNGscU1rNMWaPAJIZkIAB4U4ACsicogCitd&#10;ancTou7TpLi3jiaP7PfW7rHI2B+7Ee0N8jfMUQs5chQSqoRNchR9neCGGNY1eSGaOOcMfm2hCm0M&#10;XdsAn76lHYbT81ULyO2S7mhheSSNVMyzwglrmQtlghAXaH+QgkBEztDEOC/RTl2PQowjKSbX9bff&#10;87rfsypfRutvLNDGrLZqzM0bBoV3KdxK/dkIRXwowCrMdoDDNC9NpJORPDYyR+cA29f3aqq5Zm4L&#10;yquAfkwDkOesi1oZkiezW5O4QTq+223JNM3lAq0jf6xE24HAAXO3A4FVr2ARlUN+00kcQdZIVLeY&#10;3CYlBRQJRkMC6YIC854raJ6lGWtvx/r7/K/XUzp7tAspuPObymaW5s2uWVmG5RICSThgSvzbiSfn&#10;UsOQySe6gsLiO0/1jos/nTRtGHblUCqNqthGkX5CuBIyjhVUn9pgzRrcq8EL/PC/mBT8qquWEe0F&#10;vKcOWA3buNxJC1WvL6ZoPtUdzFCuNzG3d5GT2zu2KIyuAxIGcjIDM56ofCejCm9E1+q/4Oq+/fRG&#10;dfNbra3UlmvlwrDK0Ue1nQSDaSY153Z+XcH6Db+82kgV7vy0KWlzBE8XA2SwllGQp2jDLuySRySM&#10;7sAZJNify/syvcRq8kiqmVMizLEOcbRtXaAQF28E7cDGdla6T7PLIvnr+8kkjmm81BuJBQsRwoye&#10;BkLlcEAbQ7bxR6tL5/15/wBN9tWU5b6chIzG58tsruZvnzkMSwxw3O7JyTkYQYQViPNg3ymNpF2f&#10;ao5ZN6koCGx9wk4L5xnIdmzwczST3f2NtPnlWzk8wHyJny8X8WeGPG1kHIJCqMZKKBVe7lkg2PC0&#10;kUzK629wDzxxn5hnAI5bksQcPgY1UT0IR7f1+nn+o23SIQs07QhY0L7vMyONpGAAdwXG47Qd3zKA&#10;Cp25+qiJbhorKeWQhQkkczCJihGAW5Oc7x83AwAfmOTVqV4Z5VngaSaVo5BEojzlQj7cBWAwSWLK&#10;Mj5MkhSMUbpZdrzSPOFODK7ndl8gDtlTgr0A44wcEVtE7qMffvf5f1r/AEuhWa4lkDW8M5MPmYjM&#10;hPLcnPO1QPv4xtXj1+9n3pEz7FXbGysFj+8F4zhRnJIz3A5OMAjadG5WadfPe3MYbeTDNtkcbTtI&#10;XcOvU4J5A4xk4rvaskX2h3kWCNijvuUg8Fgudw54OCD06EYJG8EejScY6/1/w5Tud1xN5ksnmLI+&#10;dyqGwXct91RzjJxwFwOgPFUZHaSFrcyQfMqs3dd2CQvJO49OuSMgfLjIvNbhiwlh3swzjySBu2j5&#10;AFXAJJx8oGO3HSrLudVUoP3mEWOOPGFyB2IyM8HuDu5XIzslY76dloV8mFvMOI5FJKtuAcYICjk7&#10;uCO3oDnNV7kodwYMvX70bbdq5AGOWwAOo6cjkcCQmNRHGZAI87vmzhecZ44PHbJHbqea88gXmOfy&#10;/OG7CbgoAye/0+mc8nrVnoUo66g8EcCtLJLIv8CxtGF7ZwffkZPGOcdBVeaMGR1aZNy/N+82+o4H&#10;OCT7Zz0x3EkjIttumjCkqTu4LHA5HH3QW78YHI4zugmLyxKZJD85VmbaCFBOcn2zkdhj16VSO6nG&#10;WjI5/Njk8p25aTzZGb5SzZyMYPv3JI5OecCGZY3txE06xgZHyx/eXIwc/gMn6VKmWiMqgL5i/wCs&#10;8xtpbntg/wD1vxNQynNwzPIxK/MW+X5T6gfnjtg4rQ9ClFjJ5fNY3MkYhzJ93lgGB53HJyQOc/0I&#10;qsAq3Rk34XduMfltjAPI9+OvQc9CeKseYI/mWRlkHDeX97GAM9sMD/nrVeeJfK3rK/K5ZpMvu4yf&#10;4f16elPVndT0I5JpctJv4Z8KW6gbj8vbvnryeuKjlJErRTfMzY4kOAuMcdTjjt2OMYxUgiVWJEqr&#10;tXO77wJ4ByOc98e5HpioXKtvkiUqrZ+VmwD64Pf8OefzvY6okMnmIhONokyCW7d+3rnt2qORWc+W&#10;shBP8TSAbc9Oueh5OT+XWrEnls27duRum1SO3bucdD6+/Wq7KioWQq3OSvHP+ff19OobRIow7xBV&#10;K/dwAp/+vn+WAfeoZpGjXO8oPZj19eCPp+NWJ49rtlyw67hzs54Jxz6nuP1xWYSELG33V4ZVH4fi&#10;c49eKqJvAkQpE6rIwwQCeh+XnnH/ANf9KGiLOxWTe3O75gffHXn/ABolYbsMGHzdmGOOccd/X6dq&#10;fbRqV8ySX7q8L7Htnj0x/hU3OK+lxjCdMTRuWx91dnf+fpjvT1DeUsO7HPRs+nPT2pHilmYFYyW2&#10;ZdgvsT/LB/HmnKoGyRBtZlU7V6+n4fh0x+YDsxpADIxRdy8r7Y5+uf8AJoleBiHRTtP3l9OMZwfb&#10;jr/KtDVrm1upBPDbrG2394q8qfVh1wMdugxxxgVnyRvG/ksr/dI6gZPp+Y59anmJjLm1I2JP7tgE&#10;x975uBzx3q1bNJHAy8LuVgQ2OR/kn8fpxXUGR2MahtuTnHB6Z7defTvU8c5dPKll6N9773Pc9f8A&#10;9fBqiZ6qwyV18xvKRtu7Hpt469PT8ecc05XLj94OOjBew68U1V2HLRjcvoAPp6f5/CrEUjRhnzg4&#10;+Vd3vxzn+hHT3oB+RA2MNsRhhishPQZ68/57mlJaRiwkz25Uk9f5/jTlzLK0yuu3/Z7fj2/Ljjp2&#10;Jw0su3HzdW2rkt+v07UE3FhVgdp+bsp/HOc4/DnpVmwkhMjNOi7WXDKyhjyQepyM/n7Dmp9O8Oal&#10;qGl3GvQWzNZ2k0MNzJHICYmcMU+XPQ7W57HqQetSHzopPIjBDY/h5J5x0/zigzcoyuk9RzSxq5jE&#10;jLkEcZ5OOw4z+P61XSzix8sw2jnI4B98fn/9fGKe5O/zGl+ZlG1dxx9M/wCelS7hNbt55YDbtjZs&#10;k4JHr29u9MrmkloV9mFjRfYrwCPy+v8Ak1Yt7K4uA0qx7Yo8b26beMdTjnt79aW1tVuI2E0m1253&#10;bht29/5jH5+mN/w5eap4Pa8C26x+YrQXlrImQysM7WU+hXcOcq6g8EDGtGnGUve2OfEYiVGm+RJy&#10;6Ju19v8AP7zDhtZLlC6Qlo4yC8oVgB125btk+v5jpUM6WwkZogzDsB0xx154Of8APrYFzFHctdRb&#10;ljfK7JMYHXj0PftnPuKYY45kdvOVmYE4z79eff8AOpudMJPqRNGEk3+XuA/gwFGcDgYPXH+TUryt&#10;5TBlZS2Mnoe/9c+n6AiI4T5wq7cZZvXnHXvTgAFaFPmGPvYC7vyPNJMuRIsaBWMx2sykAtwCSc9O&#10;35fqDVqIRtFJDPMx3KTHIW7gH+Zx2zwMehh+x3VpDHdFd3mDchjI+bB6Z9R0/n1pwkf/AFccjD+I&#10;K2cDj9M8ds4wKrY5pS5tn/SGy7BuR9zbWH3l57kDAPA/MDjtUulpbSTMlw4+ZMKzbiVYdM47Yyc8&#10;jkdDkhjRR7MAMw49j16D3468dzgc1KFKQLcfMydHH9xRngD8Op/mMUhVHeFri31pBZu0ETtsO07m&#10;wPl/DIx05PUc96mvNOe2IaRRIu3cJt24OueOMcdR+ves8yTSyYuPmDM3zbsKcEgtz9DzwBg+hxpO&#10;8qrEZ0ZVkP3YVIYNnHTjtyOcHocGtNNTkqKUbalEedhmjbau3PysemM/j68/Xsamt1i+XzXXr+7I&#10;Xr+nsex/CmmNZW2xlpDKwA98n0+vH6Z61oeIV0M6k0uhW8kMMx3i3Lb/ACl7oGyQVHZjycc81maP&#10;XQZpkotGlW4ihmimjMTBkVm3ZDAqeShBUDgg4yOQWFMkuGRFjiC7SuHCjBOc9enTP4cYIqvHJ5an&#10;eD8uR8jdQcAngfp24HHdrK7FSrc4yMcgep9OTVp6GTgua7/r+v62JT5m/aDu7Fg5IHvg98AD1wPw&#10;Mi7T9z5ugj+XGOmRjnnJOPTjpxhXzh0eLbtfLcAYB7fQjv6evOHL5b7UzuULxGT0+vqAGPpwaZzy&#10;eg5GuZ28tZWZnA3Ksh57YJyM9h6g8Y5rrfAnjC88CW1xf6Dqs8F5extbXlnEuyO4tGILxPhgGViA&#10;Gj24ZByQpweShETkyCVlKlmZt3XPXPPHJzjHfFTS3OxmijVtqfdXB+TBGQc89ADz6cAc1CfKcOKw&#10;8cRB05LR7r9CZpjNKxSD5m27SjHnkHHqCOO/IwRz1dHH9oliEbjcy7d23dnnd6E53YH4YzjmobUM&#10;E3pJtVMMCW4Bwec5PZe3J962tKji0aKS8ubTklkeNvvIpyG+8Mqx+UcYIzxjIpJXMq0lTjpv0K90&#10;yR2y2sDsQrHzl3DAyx4G3sQPUE8Y64NaBSYVViSFX5hkldp4OemPbgdepGaSVg0y/Moww2bWztZg&#10;2FPqf8SDjpViJDEdvlbWGSwUZ4Bxj14OMDJGSORmgj4I2+Y6KJSu1AcbTlmUfeOfX0A9cYHPSpF2&#10;745ZiyZxJu2k9M8ZJ+bnAxnpg9sU4OscUcccbqwwnmKB+7Py898tkr0GcHrnBqTT0tftiW13bSSL&#10;JjzLf7rbd2SN2PlwB9/GMAZGBgy9dDnlLRv+v8v0+QQs3D48zax3fMWwBwcg8ck9MHg85zg2rRN/&#10;DIxk58uTaGTBYEnGe46Lx06g5ANWCW1w9paPJNGsmYZG3LlCxAbbjIB7DIwSF5GctaXbHMhKv+8U&#10;q75GV2ktjKg46dup4wDUyVtDnf7yN1/X9X2NawdhMskcYhkLfuSsfCsThVQBi2BwuCCMtgglcnf0&#10;S0/tC5g0v7XbKt1IIZJrmcrCqY/jYkEABSQT8qjawbgkc/psssNr5nnruAkVhuxwVxhgSCilcjgf&#10;MOmOK63wwFi1m0na1nVkQvafZZHRpPLJZGUpllAb0yBgFdu7IiPL9o8HHylCDa6J/h6/f/TN7VfC&#10;mveG9SuNJ1ezure8t4WimRSUdJd/JfBC/daN94JTMikEhlYOSR0hEKRqixysojlXlXEp5UldiEli&#10;MdyCpJxw3Xb+S+urOLVjF/rEjh3hsxDaqR5GAMjaSOuFBAI2DBbTzTtDDLBJHHIjBGhG13LA52Da&#10;zBHEnOFBJ4Gcndw4r2caj5Nul+x8x++lRi6lm93bb5avTr5dyS3e6jt/OWSRjtDpbxMNzSbWAJLH&#10;PG07WBbGGwAQxDrSGCWF3eMIsMTLJuXb/rcKqsyjcSSud3OwsvUsSC2ENkwhsApS4l8yMRsNsjvj&#10;IG8AiQBFKvjlgmVUNtLreN7a5k0ywlFr9ntZgsL7my0ok2hU8zKFlwDn5h8pOchl41uZSlv0/wAv&#10;P8tm1fysU7q3Vrm4f7HIsi2wDyeY+0j5WxjnaiqyqANwXKfKc5XNCNOIZIII5I4thtxwrLJxt+7k&#10;s2S2MkqdrEgsNtbWoWsdu/2o21r5kil5AyMrRtsPyqTt4H3jgDblieQynLvnju2lAu4cSDZsnfJE&#10;O4HY25h94HeWIUMckMBgN00zsw8+Zf1/Xp0sUVt7a4tbdIjH5OxRHI4UIWHl4DkEjne7EMcDvwCS&#10;2WGUM8VzcyRhlJWF2CYZudrY+WN9235jlRuByMBTYlYakkguYftcitkrJMWG0hsAtjGDhiCMMVfj&#10;kEivJ54vZrmFlXyw5+eYL5ez7u4gBj8zMuMKPlznDAVozujKT3/r+u/XoNVoZbhbe5mWRtpikW4I&#10;ERByMfeBJVWJHB+YcdNwsR20e6Oa6snQ/vJZv3hWRF3/AHepAJUqRu+Ub8hiDxVgluZBJDIWVl2m&#10;SNLrawwoQggBcNuXGOp47EGpreCN1aWzIfdujUpGAqs6ucKQck7C3TBO3nGakKl11t/XltuaimWU&#10;xg3CtGsf7wRyebBGxBLDgYGAGwVyQM9CMG5YSwsYLJZ7ho03LHNbq3Kk5BGwKwOMgjIHG7A3k1mW&#10;q3NrO2oQvMtwq7FVQ4ZMPmMMAxYLmPJXnbtXHUYu2VrJLe+Rs8qNYXje65BixlVZyoC4LRsuOMBc&#10;A5Umuaq/dPPrRjyvy/r9fmaivDLE08lrFHIrODDtEaOp77o1Kk/MvBGBkAkYGLelxxahqUMczMAz&#10;oGkkhXa8ZG35sYbcPkAGeFHIwCBnwfZFdXuFXEf7yRUkUbdzkKeN23OQcnpvbBUlg12xuUjXP7tl&#10;5Vm+8rNn58YI2543cEDKk85x5co+8ebUT5Xy/f29P66nVeNfGOp/EDxBJ4mvriS6u7iNHvL7arPc&#10;kLtad3DEvM3liR2bc7yeaXLOxZ6tjPvi827aR1aTy0MeS8nOGOc4XO5SEHUleg2mqsdvANM8q9tb&#10;jzZJomRpmLFtwI5V8gAbF2kkhgGwSGGJNMi8yRbaeKRWj8supI3owLEAA5y2ADhs/dPJ3AnhrU1Y&#10;8mr70ZNtvXVvVvq3e+t+revzNjTg9onkW8qMysqwqy7zn5fnXnoDkgHBYKTxndW5o8OxnSOPycsk&#10;UaLEBvbAO1jzkktg8k44PG4VzsTERrcvJubcxkkZQG3FlG4E5DLggErggFTxnaNjTilq8kkkSR3E&#10;yiNlRAdrYDKRn2ONvVSGxnAKfOYyOh4uKi5Rev8ASa/4fbr5npHw8lsodWtbmfQluLNVMtzp7SvD&#10;HLHlQ27YVZD2BVsKWAG4NXRPHYSatNF4cnm+wtNvjWRlzGucBvl43BWwdq4BwSFXheH0XMEYggR5&#10;llkjPyY+SUbnJXOeSxOMj5up7Buk0q8WArKJxny13eWQThuMDnODsGAMD5eAQDnzcRiY/UPYcq0d&#10;7297XS1+3lrrt5/CZhSl7RtPT+t/P+tTpNIuXitPIaMKsxUyQshOcbRgBQdwDAADjp1GQau2jMFj&#10;SEIfMbO4KNwUk88YP3g3oMHHIrJtLgvOqxR7WkkVsLG2dwHJ/wB4dsj5RnoAc6MM8fliUSqu5ssd&#10;oB5J4BzhsHHHbsM5r43ES5mz5yvCzfmaUUfnrHE8f/LLDLu5XAwR/wB9Ej0zwRyDWpbfvFwsS79w&#10;8ySJeufXnr356EYOeKy4l8x2NwzD/YwO3Gc8D+8DkZBz6VpIDNFvb/ltEOCu7IPRvrz1Jz05Hfjj&#10;HU8euXLcQSXCHdtUSFsBTgH0Ix06Hj344q9fahc3khthMyRxlcNgru+UD0HPGPTjr1rNg3LGHQ7S&#10;yn5o1LbB69j3B9j35qaOVow6o6tndxu7de+fY8dPTPNehSxVSlRlTi7KVr+dtl6HnVIqU79tiMHc&#10;q/vfmXJyo5Xk5IyB09cDGQAeuYz5ci71jRR1kBUfXHB6Ajjp26cVN5jyMwVWdd3zszBuOw6cDjjP&#10;Hbpio3CSFgjxtIPkY7gTnJxnucnHUYOQKijI1joVZIWX95L5alj/AKw5AIzy3HoPTB4HTkVR1Jts&#10;rwwqqsQpaNcYOR0AAyBx6AcZrSmwQVAZfL4VSpznbj144KjqTjge2fdpiAIEDCST5iQOXwD82M87&#10;Qfw9MV6lCetjsov3tTm9QSW3i33D+WyqGLTE8LnPJzuIB2n1A4HUZw70f6S01wUkPmbpF+b5eD82&#10;7nJBUYYYPJ+XBCjpNTgZG80oysrM0KFQrOwyM9ck4I5AOdxJ55GPepMrlpdQlWSN2/eXUZIcDaNv&#10;IBHZvTBXuVI9nCz5Zq59Lg6mnr/Xn9//AATK8Talc6xatYWMyyPbwCG08zAYA7yo3qSFCErjBOC3&#10;BUFiafinUV1Lwna6NJqLq2msbezWZf3a2pfzdqDbuhHnPM23lHaXkAlzLHqtz5EzRveKrJs4mk3s&#10;+Tx3/oBhsnHbNuEZoktwJGRY1CqybUHzhic+hz1wcngDtXuyxtSpdy1bST+W35I+hwsOSMbPS/8A&#10;k/Tz8r+hnxQm0u45ZNolhG9I4fmwxJJJB+8Mk8ZJztGTsG6HyvOuPPF1Kq8FvLkBQtkHkggs2Acu&#10;3OcE8nh8rCHbaeX5JkfzYYlIIwAvzdB3/iJBAB68MBbWTyvOjmYz5i+ZQVHCKMsw+ZDgtt4zgADG&#10;MV51SWlj2V3fUmtoDJJ5aSRylGaJo5PmUN8xPK4Jyc8kDPyjDFQFkiWWYb47zzY9yqVZgV3DBz5e&#10;QMAsCRnOcgYJBeOygtHtWtZrSGVVdl8loF3+YCchRlmAByM5ONxHJBxbSddqohlLMGZWO12RSWxh&#10;Txk+YAMnnzM84BrjqR0MKkvedv6/r+riRSIu2Zrht8Kk2uJGbaGGN3OCQR8pUZztYr8y4E1vHEFW&#10;MCS3WOGQMJQuFQ/w7s5OMAg8dMknOC2JcR/LKJFkXMkmWYqNuwOOmOSV3c4A2jcDxcV596/aZpPO&#10;ZWwPm2txkHGfmyc4wNp3f7IB46ja2OWpK2i/r+tf6Y6FrVbb7PHCVX7P0XoIzjjORnPXDA56kghq&#10;0IRDhpCymRo8R/MTlmLZyOgILHGeM4IwwxVeEvIfOknf55CYXWQszNxgnruP3T8vzfN0+6DcTJVn&#10;kLSbh5k23KmED5up/iBBOBnk4Pc1zs8+rL+v6/X8yWzuo7eVLq1kaOOMB/OhXJSMKOM5PI45/wBo&#10;jPVKlmy1y0jxbNkjN+7I2kn5uuByckhhjCsSD94GGKRpZghnQqZF3xldrSPnHG7nIGMdT84Gcrw7&#10;zX2PcSBfMh3NL5p3BXGNzMR3PJ+YZzxycMeecmcso+9fr/X9f1Yt2sdtAfJdn/dsY23SKTGMnnjH&#10;UZJC4Ax3wBSxj91lFK987jx8rHGOuDggDdtyMY7mOVJLaKSVkaJQgUs/PfABHGSCAOhPB68AzQvI&#10;yLPEA0nQLtLFRt7nJ6KCTjkleScA1k5HPLv/AF/X9MFi2qM27ySSKp3SMGwCcnjpn5un8We4IarV&#10;qscSr9lkkZgF+aHJU7QR17nK8nI+6TycgV7cWyxrFFDHt8zB/dpw2DwXHfODt7ZGODVpGR7NXeZn&#10;yuxVkwQcZBXDcqBjscgHGAMBcoxMal/6/r/gBJ5oRrgSLGGGW3SKxJIPXjHJ4Oc54zkipI02F3ZQ&#10;AvzblY4YcjIGBhgVHOOOnYAEfnzTq7SSxhM72x8yfKBkkgEY46Y3D34poeRn8+Fgv7v5RuBG7HXI&#10;9gMk9Nue2aUjF32/r+v63LUYmDRSwQ5YRmRpG3cAFvu8nPKncRwT2zQwAVncPtYfMjQkBmwNvU84&#10;IPORghuOc1LJqP2m0jsPtivHD80TGQDduP3eDnsO/AP3ehLPsbJZRzx2jLD5jL9pVdy8YL/OPunB&#10;VsdRlRxkE7zhB/Bdqy++yv8AK/U54827X/DdP66DXlhidYydvz5Rtu/jPYkA4AAPHYZwc5ojYvOp&#10;nlbfG3bO5TkckHuRk8jJOeuKktfMeUIyrMZG3eSysSWzkEnoME8cZG88tgExyRwwz4gl3bSy7tpY&#10;8H0zxu+UkEjnGcEZrklGW4Xjew+B1j8vfDny49jR/NswSW56ZwfX1PB2gUCNim9naMKcsoZm3Ddt&#10;zjJ79TkfNxyad5ZRFItXbkbWCgDHbbwME56j3wM7QWO5j33ILqyqyszrgo2OD6/d4ORnG049M2id&#10;2SW6RPGGa5ibawxsblQAcEHHI5P4DBPanTXdxKzRRLIpTd68nJOPr1OfVuSTTZ3hLR28SSmNSAsJ&#10;JRjJnHfoRjOOvPB6ZawjS3ZgrTeXndtT5SF4xjBOMgn8O2SR0wf2UTbm1t6DwN67HJMathv4eeG4&#10;IxnOcnocDPpXW/BvwXpHi/xbHZ+IvE66Ppdjazz6hqi2yzyRKkfyosWV3Oz+WgDHAJ3nhOcXTPB2&#10;r694xsvAvh4LdX1/qENppZtbhW855JNiBGcqqq52gM2wAEFioHHffFbV4fBGjt8HvAOtw3Oi2N2q&#10;6rLax5jvL1UAe4jwMeU0nmCNzgiMRrwwzX3nCeUU8PTnnmOX7nDvRaXnUVmopdlo27fJ62mrzUoR&#10;nyppytZ3s3u07NO1tHZ31XVplr44fHO58fara+HPDyXFj4X8PW6WPhnSZLx5o7O1jUR71XdzIyoA&#10;0n33y24jcy1wf2uba6RsFdio2spPmc8devcfN9Ouc5aPi1F1OE2jDRyL0V9oI9cZBHGfp2FaViqy&#10;GQy3Eny/6sb93mfNzzwC20jpzx1HFeNxBxJmnEmYyxWLnd7JX0jHdJX6at92227ts48VUrYitKvX&#10;k5zk9W+r/RLsrJLRJIlV/wB4Hl3NtYlGyDknjj5h1478dfepBFOoVxHtXPyHb1H+z/e59OhI4Bqv&#10;HICisC37tgRt7jGTk9MAMeeMZ6dq0ZriaS2XTU3+TariMMBhFJZmGM8BtxOT6nORivCXJKL5m/L1&#10;OGp7uxFCXIw8fC4VlWMMRxjDHv2xk5JPGMA09BFJJ5mfMzkbmQcEkHBPrgZ9yR2AqNT5itMPl2Lu&#10;yy9Bnjr74P8A31jOeXPJLBLuMTbFy25mzjHPHGP/ANXpnPO9rEPyJlI2/Md38OcnkYXGe4Bz6Akg&#10;4zmhCFG1yFJ+8x6Due/pzjgHkAdzGm6CRo13R7V+baSDj5gTjsOuD0B5PU09IhGVyFOWJTdGOMZ+&#10;vpnPH0qoyuzNiJISgZX3LuywK8BupByPXjIJ9ecUpUFCrBsrtGOoHAJGO3Azx16cHJIEduZAzKFC&#10;v0wRwc54wT2HOOo65ArtKojEjbWk2/f5Y5B6Z64POe56dTVasPQSaSQv5xVT8xQ8ncBjBweegJ4H&#10;I65ziopVxtllfbuY72z8px8xA4GenPcZx0yBI0uZd/8AtbmjWTg46nuFHHHHQAZ6VGXLjCtvbqzf&#10;iPrjkDgdCBjJxQkXHQrvHhlWNNuZAW2kncOOmOh444xzjjOaguBtIG2NpFwFO4fMcHGePwPUHuel&#10;XEDTyfYg+xS2124AXIPGASOSenuevQ0riDy8I4j+VsuWjICL3GPT159Rz1rZaRudNP4rf1/X9dit&#10;dlShQhdsjMWZV+bGCuO5GRk9/oSCKosfNUyYUKWBSTzjn1G7HPUdidwcdelWrvyg0kssu2PCt82C&#10;MZ+9ubhjjp05x1Bqvvd33vOysvDfvuSM7iNxOMEZ9cAc7hVJHoU/hKkjQp86yKygNtZWGVxkcnhu&#10;clewAYdMVWuVEUbRyW6q3CrIo5UAAlux5+XPB5x0ytXLuKOJ28q6kbdJjzduxiQdzAgljkBT1Pbk&#10;7cGs8jaipInlgyIPljGRgZDf7PJP0DHkHOemEeh3UddSvO7CZpZbrC/MGZG2+YBtyxZef+AgkAj5&#10;QR1pyssMp3PDC3ytI3oMY4wBjPPb+En+Op7iSG7/AHyW4kkVflZlBKkgYxndgHB+XPzfL161Fdz3&#10;Bdo4ImXdkiKZm3MdvPsOPTuOT0B6aeh6NNW08ive3c0r7XRclvL3LGEB2kr7c4DcYGME5BAApz28&#10;DRxuJvJVlIjVWKkjOeXHoB1znJTpnDWMSqst0j7V4KySSNt+6vy/KMngZOCANo6gnFWdkSO4bMXz&#10;SbbiHdt3c4b5i2e+TjkEj7oGK7FKVTWTO6mraR/r+v6sR3M8skTTJGfmk3Mu0Egnd0yPmBYkEMc8&#10;kFSWqGQCYPDHL975Q4xtZeOAc8qVJ+UcfOB0zUlws6SXE8iRr5m+VmZQFWQZJU8ZDDqRjBBbOPvU&#10;1VENu2xWU+W0bPuAyoD5wCP3ZGTk5/iYnG4Fs9EdMdI3X9f1/XUaDa3BRJFX5VwyNGATwNrKN2CV&#10;yArDkENgkEmnBJFvdj3U8b+SoZpLjewUrktjOSN5VQCe/HPJcX8gnfcblK4MaZ2x7uuRnGOCSeg4&#10;HOOUkL3FoIIp9wt4y0chU7UGFzg4PBBjPbd8uAAwI1gtLMNf6/r+kLMqJariENNyptmwMLkYO44y&#10;o3d+PlB4FQ7VdpLZrf5Iw0jR4Ksi9WLYHGU9SG9ccbZJpLmeT7O0UzGM7I4WfeuSAQpYjaTtJIbn&#10;jB2nsG7ZoIbaD/UxyOTIFKpu2rnGAcEY3dCF6/Ng1vBIcea39f1/n3K+oRpFcOqRtI7MHXzcFjIC&#10;AD8+flIUcrkEjHO3FQBEaMwRusixyERlZN3k85HPJH06jdtbgVoavYyWKRtPIkwmt1m2x/MWV1Hy&#10;sCR0dipYZA+YdOWoNPOsyxW53YG23QciXCscDGSflOcAgrkk5ALCpU5U52aNqUuammv6/r+uxFEZ&#10;4wQJ9ha4BjBQMx2jJGCcfKeBwwUe+TVaK58v54PtH7xcR7HVmkXlQeG3rnc4JA4z1J24vanYDSma&#10;0S4tZVjYjdHGfLf5QWYkgEEjkKBk5BOVU4q38brBNc3Uu0zW/mfvJvldWK/xM3ynGOMemSQeN4Re&#10;x005Rnr3/r+u35ULjLxeUu2RY9/myLGq7cL823ceBgZJ+XnbgbiGEUlxahXMkrFVbq7ZypABCnB4&#10;GAM5PzDgnOHuy2rC4jkhkjlaIhY1VcmPac/eILHICsNpXaSMndjdnyzrc5WaTdCGUSFpckDcGHIX&#10;nADHZ/CeSRgiuuB203zf1/X9fJlaRPsrqxRUSNSsjqpbjcmFLDPyj5cA/MAT9aprOty0Dq/3dtvH&#10;JHIyLtyCTweAAw6dQ3UcATajOZbdnnHl3C52yuoYhjtQHcfmUEj+HOc87jwW3Zle9WT7XNu2rFud&#10;P3i9eMKzYcEElQMKAMb92G6onoU/h131/r8e5lsI7pwZFWN4IVSPdJy+BuAHbHBAIB3Y5+8uaUrX&#10;UkwEgkXA/wBHZdxQD5mGzjKfMOORjbjcCgU37po0g4dPljUq00fUEhF3ZHcYAYluY8DkYqoyRzMr&#10;2ssYH2jo/wB1XB3eWh6bgGOcAncQAMnjvpaHp05aX+7yM+6YTQZiePBYIPJcKowMADjJO0Z55I5I&#10;zzVJlMkQMsj7GkUMpkLnLZ5yxblsHuSMNyCq1pNZRJbW7wwJ9ol3uwjRR+72qQcZPZnOfTb3YkRX&#10;mqrZ+HV8P2tjHHGLhrkO/AQsqgA7gAVwqv8AMAAcEAElh304x6s9CnJ6KCvr/wAC/wCGn9J5M5iM&#10;Ua2kzKqsxXyWAbAboGznBJAAPfrz1oy4V1ZLfzCqtxsOFU4A3E5w4wQcHgt6kg3budHaS4MyssgY&#10;mI4YfKjcgBiGLKW5KnjjBDbhTdfIDKjQ/vIyuEmRBMu3+HP3sHAG0A45B5wOmET06P8AX6/1/wAO&#10;V50adm3qsiuflZm2FmAC8Kp25+XJUDIAxnOcnmxwfJESrfdRpCF8zcwGBtJ45VgOgIB4Oacs0kED&#10;uwhb5XUN9nxvXbv75C5ZdxA67SccGo5Jm82R7TzGYqV8sL1wxAwOQPm28YOM45IJrVROpc239f18&#10;gaFXRfNfYnztw38TL8vQdCVXA5H3eDyKcFVraRDd/vjysKRhWEhzuGUyFHyjjv7Dqyc3DHzpJtxE&#10;YaOPjjCtkYYAoDg88kAZx0JijkjjjjmyXjjysbbNok/hY/MwxkD36jOSRRYrl5l/X9ev/AJoJ5zK&#10;vlTYPmrIqtsQKRhSuMkHaR8o+b+Ink4LJ/JtY4bYQKDDDsdZMsOPlPzdhgqp56YPFNaGSOb7NEnX&#10;f8gYhkyDkLk/e5DFskfePbmSDTrmW2e4sbKaaC0UzySQW5Kxrl8sy9AgAYFieMDJArowuFxOLrKj&#10;Qg5SeySbb9EtS4x5pK34fh/X3ETma2VGe9dnVl2+ZIxK/LlXJzySCd2cE52k7TmoyqpL5cm3K/ej&#10;ZQdvAyOu3rjAGBnjqQTYvtOnt2Q3s3+uVC26Q7QdoLKSc55+U55Uj5s8VEjysY4pz+827pGaXgMG&#10;IAT+/wA9s5LDqSuaqpRqUKjhUTTWjT0aHGScbrX+v+HFW5Cu0xnZsSfuyZD90E8nHXkjjGAWUBsj&#10;FV0t5IIRC6tCzJtZCRhchuQBnB/iAXgDcvsbNnLZWU8c1/btIse/zITKx8wtuyjMucDaSRn5jg9O&#10;8Mxt4ZCLl8MrBWCNuZ8DkfMMfhxjI+8AMZ20HH4rJf1/w2vz9R88BF2qfZRsm2+XJhDvzt2oNpC5&#10;zhvvDOW6nOWyTNchYQ7NtTaybkVhwCQcjqeu0cZJYEEZEaOjGOZ3kmjZTu/e4zzzxzyo64y2PqaE&#10;Z1kCPP5i+S0kasvYf3sk9geQeMt1yQQtR2v0/r+tv0EgIuVUwAZkaNVXA+bgKARwT2GAG5Kn3F3W&#10;LCeziX7VMFWa2hdVjmULh41dVYruAfDgHk4b7xG0BoTKLOSW6B2skYLtLIDhg/OW53DPIGD1yBTT&#10;KPJMSxxs+1kWNY85UbS+cHqeBnLAZx1ORMrWJ96U01t/w3Xy/rYSEQtbmO3IZeZNwGTGuBllZfmz&#10;jDYBx06bsVYMjTyK09w0hk2csvX5jlMngjJ+4AMknI27cxTMjTSGXd5g3mZppArHA2k8k4BAAOOM&#10;KRlsgh09tcwiNbmxKyNsKqSrCXcwdXbjuCvJJ6gggNxJMtf6X9dhFKjaIp1b7hmYMSSMkBfYfN37&#10;hfu4IEoiFnJtCsqrtaNihVizJwB1yeDxnksxJ6GkEzzw+YZdzbQyqrMNuQFJHzdSGUZxjnByerUu&#10;IPmeGFW/cgNGqjzTHn5QCAccgYxkADB55MSJfNL9fwLsLJ54vYFXczuI2VTnzscfOzA9FzkEEYyO&#10;pAcT9xW38KqrGZBvjUsdwHPA6/NkcKM8DBps6Kk05US/uQGy2VXIzhsgZB2r17E+ldZpd94b0fw/&#10;qmi3mnR3F5fTW9zb3wizJaGNLktEG4B8zMZfcTnyQQQQCtUaMal7y5bJu79NF89jjxE3RjdRcnpp&#10;5XV38k7v0dr3RjKkke0yEeWoCyK6bdg5PHTeSHHJxnPcYNPcytP5e2VvlO5WUBdpxznqQOob5iSu&#10;cAk1EsqlGjSVyTIH2DdhMjHrk8PwPlBBUHO0KVcSC1VZZI44+q7+Qr4yBz/wPlh0XkswxXJIhrW5&#10;MPsqo8sEUbRsjbuW4AJGPQ4PG5vmyD0PWxFNmWPM8kk3l7f9IUfOcEEEY+YngZ5G1uveoII5N3lL&#10;A25l25t1bcjjOflP3mAY9w2SxOc5EiMmzawcxyZEvzcScA4yCS4B+bBzy3fvNjGVn/Wv9fmWktzN&#10;cAS3W7au3zF7ZRlx8xAG0scDAOSOhbAnAlk81J12vuEbL5rcMcgZZR02AdMZ+VSCQCKsSvwbfzn3&#10;XCjau7OQCfvfw5GM4ByCuSBnFmSGePZI1vJ5KsFXcrP5Rzjbk5xnBXjHDKCAeBPKcs97f1/X9LsX&#10;9Pi0tLa6i+w+dM7BLGRWby077iAwzuKr1OV5OSS26RVe3bb5HkyKu0L9nXzPlTuMjoH9cDknoajv&#10;NMvdKkmgnhmijj5kLR/NGoBZVz03gnLLxkhSCNpJDL5MoluVmkjzvbem1WO7ccY7MOckbsIOvQYV&#10;oNxaOF+9qndP59F8vl892bFp9okPmKD8uwtIqhiwH8AyFwcAqMYOegBJNXbWW2klkaJm2z7Wmm2k&#10;MDtUhvvEdMHcDuz68ZxrIxxwtI9zjbs3N5gRQv3FRmXJVQdx4zlRwctmtOOJUnhjOn7fmfaqwr+4&#10;w6Z+8QMk5Q9Ryv3t/PjVKdmedWjFO39bX/4P9WLtutkWVFd1WQBW2MpYr3GQSc5UnurEc5AFWoVm&#10;ujAiwwszKr2awbSdyZwNp4WMZ+UAgMq9+AKsF3alktpZJI9quQrzHcFCjZgrkb9vJJxjcSO+62sF&#10;7DZQ6tPA3k3M0m2V5PmZlYZPTkhiATgjf/CeAOaUZM82ppv12v8AP79vuWnRpbWK3lX7R5scgVFk&#10;bzeu8nIc5BH8PQ/eBwcZwdCykk2Mls/koAoMsbDdu5yiYxtPOQB/DzwxIOfvic/Z9isY/nTy3Vkj&#10;Q4O4YUbTxuOOuV+YHFXrfMcLTW8HmMD5nyqSdobJbGeMD1LAnnAORXBXictbbU1IjBFDHFAjHKZR&#10;fMba+Bk9CAxBHLYJyCSR1N6zaIP/AK+R9v3ZIx80aAEcgADOMZ7HuPlycsMHiaDEkrFwzJNMN2za&#10;wzkA5UIhBI3ADPcYGmlpdukdrqSTLFdnfCZo/KjmRyyoyBiOTsIBBIyDj7tefKPY8qtGybf9f18r&#10;lm0A8uPyWVY2wQkh25YLliCO/YfNzhQe4q5GEQr5u9Qwy6suPmPAABOcdOvHy4PyjinZ3zXCLOZt&#10;8qMJY/MyMcBgPWNiRneCcYB525q3EylVMbBvmCq2QZNoXOBgnbgMfU/8B6ckopM86spX1L1jbia9&#10;815/J3Kyq33lyFIAA25PCp2BLMfcBYoxbRBGfaysSsW5mU/LnLZPBOckZPHrjNNi82RVd5pPMbDR&#10;nHAViDhenAG0j06ccZIFtLqNZIgsyrGWLtzvPXJGAxXG45JHcHk5OUtjhlrvt/X9fkWEMqS+YfL+&#10;eVVbcw4Y7eWx74z6kDPAWpE8xRGyQr8q4Zl4+Y49uGJwPbI55ADWDSFjOJDtAXllDLj2I+UDrjkc&#10;Zx2Do4ZWkUoN0cmT8u4q5xjjgkjbyfvccYOCTg0YtkomjRvNVpjGo2ybV68E8DJHOejZ69eCKstK&#10;oKmS6USKWbzF5yR3znPPB54PfkVXS4lRk/fL93fxNweDkkDoM98nqCT6zLLJDHGImc7x2Y4bOduc&#10;Hv8AMOevzHHGAjnkXIzKXBLMcZAyzHBB4z7kcnuRnOTU1p5TL/rGbb91WYsrcZxgH6ds8c+tUozC&#10;0XlyZWMKPLPQe7deuCoye55qy0kULLM53MiKTu/u9M85A798Z45pHLOL2RagBVVQn5sMq/MGCjnr&#10;u6n26cc8cGwuMr56PuXJ3NnIOeeR1zweowOmegrxB5RkN5xaQBWDffY9wcYOflA68d+asWyLA2cF&#10;PnUkmPDZyW9wOCSfYHIA5q4x6nHUJkLRSs6j5YwDlpTngZxxntwSeD7nNWIkJ3BWLKJCD5ZI6c7v&#10;bGFGc/n1qvGrSOyRQH72Nqufl6dgODxx3BxgZxU1qsUjESR8K3TOASSMAf3QT9eRRLyOWRMkjKz7&#10;Yk3FsMNxIIAByPcDr2z35FTIJWkAR87cncEAG49XA6YPPQ8Hp3zFEqqmxWk+ZVb5TnjHLY9R174z&#10;64zMTI5WKaP5tpzlugOOx6HOD17D8dKZzyFiJT5gG/3fvE+g5AJxn0HX8KcqoyqqfvPm9QCOOgIG&#10;Rx07gnOc0qK7IZdp+8eN3TPJ6dTg+x49wKeA8qrGNz9w27sT26+nbr+VbqJjJkg3MypLn5sE9MoS&#10;OcdB05/EH0zJJBKRloM/KG+6OPQnt0Pf056cTaTqMuk6jb6vHFmaKZZIPMf5QwYN3yCAV6evYZUh&#10;s0yXU0moSyI03mM0m5RlmySxJ4wSc10xp0/Z3v719vLvf9Dnk+xGqCUMp+6y4+9klj9euevI+vOK&#10;I4xjzBJ8zcZ2b/l55H5nr78Du7ZuD+ZgybcOuCoPJGD6E4o2u5Zo5Gz/ANM+wzg9D09SMe/rRBE3&#10;ImKSDcAvy/eAIXkE8gj2OT39OcEMkSHazS9SAn7vuMjJxxj6jkZx9JmjRwolUj5VKqy/VuOM9s//&#10;AKsFrxy+SoeNizMCO4P49849fat4mkZWK00Ibe+3arEjbtA4znB/rj09hUEil3LPCm7blfOVgr4B&#10;PYevY9z61aCq+LgHdz1ODnrk9D7evv2JgYKu8vGoQsCu9SCR044ODj0Jxx1xzqbxkVp4RGGRojja&#10;SPM28Y6579uPUHGQMkR3sM8MqPfuFzGpUxS58vnKgjOSxwO4I+96YsXCYCgg7lYDcjEfMp7euOe/&#10;GTmmxJEqPGX2ZQrHGPlxlhgbuoON3A457DFbQjzaHTGWl/6/r+mU1SWAtI7bWXlpHPTqR2ye4/DG&#10;SKhEcTwMlwdse3K+UgO4KMkA9QDkZHbrk5zViQERmO4WVY2X+HC+WQM9AeOoABxnB6DFMYSGPa5b&#10;erAbd35e+R+p7jHF/CbxkVJoY5S2Yt7fMFHmZHTduAzycdO/9HSCCNftAik3bhhVw235hh+QOfoO&#10;hwMZ4kzmPyftK7QwY7WKqeTwOCBz14IwzDr1jmK3MflJFF90NvjGGYNkbiAeMk4zngHBycENGyb0&#10;TKcSqsToqrGfLAlWSX5dvHzbsfd+7yRnoRnkFswkVmjMkqqrA7nX5hk5JGTnpnOCeuOT0syu0bM2&#10;+RUM3LKDhWHOOBjcAeOQT79KrRpKjKkEflrExZI2jZnjORkgcHOQ2COflY5B4o5TpjrqU5Ylt23B&#10;vvyRMzNkorKfTjnhST17HjJqPEfl4SM4hw+2Rg/Y8kjPzEHpjuBxxm5IvlxieQFfLH8KqqhueM5w&#10;B2A6Z3HnOKrXytaq0k0kkfm8yNNwz9gvLZxgY9wCRkZreJ1QlfT+v6sQBWlRVbcoWH5mhG04CjBy&#10;pBAx6ZyxB4wCI2l32m5khbfHtf8AdhS3Awvb/wAd28jHZallRhMLfcqq0iiSFl4JJ6AAjljt4yAe&#10;TwduYmM8UySl5FeQ5dmbJyDtJzxlhnb65zkHjOup0Rs/6/r+rETZjKW8UqxrMq7lh+VuoGNo424H&#10;ryQBx1psh2bkVArttMn7naGBwAfvEkAD6tkdQGy9cWw8qJ3XZ8822Mg7QPlOD0AOT1xkk8cgRwyQ&#10;yR4NuyfKWLRyKrOvPAxg42MSBnsvTHJC5su/9f1/wBrDyNpbevlsQXSPIOc/KQB04+Zc4JGBk4xC&#10;4+wjdG+6OPay+Yo3dBk57sM5GcnoQTnmZxuKgxx4ZcD5hu3A5IBcKOAm055BVc9ATVuC8yLFIEWT&#10;5sAktIknLFuxLZxzjOQORkk6msNXr8/6+/8AEj8skkSRy4dSPnjLjd8o6Z2sdwBPXkfeJAzXujay&#10;zzLdSL5kivuLspU4C8kHPVBkn0HXOQLcojCMiMscckjCRY5ANikY5J+78z9epGOvAqsQrFoTCfs8&#10;a+Wf4U+YZBBxhgQeg6kLk0cp003rcrSvLGVlmE6Ls+UowJ2hWKZ5GVx3zzhcjONkVwUtVkhT963z&#10;Iyq57A7trdSQQoOAOnAAzifzZJSHmIYNub95znkjceSBxjHXG/7wBANaSMqvzS7NsjBzbjDMxUY2&#10;kcBgoyAN2FIAU9a3jodUN9SLzsBGmvPM/f8AnSLKrFixb5MHPVunO3AHGd26mqRCfOe5VGkHlsZA&#10;My5IHQrknlyB14xyCNr5FtczRRBo2kkZZ2hhIZufmJxk4OOmSeWB4xm7qXhfxNpGi2fiHV9HubOw&#10;1CSUabqN1bsI7qRTslWGRuJtudhZDuy7bsEVtaUotpHRFc12l/w115d2l93UpCSYPLJFF+8aZkbb&#10;8xYbssT90ZJXsuDyOB81TRXHkgXNmz75CZdwmJLdFLAjKkkcZXJXIONx4qwpJIFZ4tqsCPLUkq6L&#10;hTtOBuHPJAZQrHOd2ROkJSXz8LKEmZZXddxBLZ2jnlhggk4yVXAG2uOVyZcu39ehZS4ZH8y3upmj&#10;jXZbs2BgDaSBzkZAPXngBsAnFqAW8gIhlYQsGKRMqEOoAPY84yDn72AMYPJqwSPs8+O+2xxgvHcO&#10;g+WEAZOc4w3GSflHJ5yFN1ZLnPk3EG0R/JM10QxUAE8kkc4Yck/xZwM1y1Icxx1P6/q3/B37kzhp&#10;C0Unlkt8kjNIy8biwBG3k4znjOGbggE1ehkuGl8zZNJIZC4V1xnk8nAPQjAwegXjBG2gFmuI5Fil&#10;eN/kXYCWTIH3eMHIBXg8A54Gc1qWGkNe2FxqouLdY45FbymYlrjzHVdqryGAw2dwwAnBBwDzxpyl&#10;scNXl2f9f15diOLdG371t2Gz5ccZZiFb5m54ONuc84z16GrEPmMv2d/lk3PtU52le+QDnnnjHKjP&#10;1r2SCNsW7k/KrN8qqdpY4wAOmMrgHALHpViBGHyJHN5jtlmjO75+4PPzY4brz0PRiMJRuzlqbkym&#10;ZRsEm1gv7tSAMpkdO+DjoDyOxxU5XzWk82NeGYey9uirwSScdcc9wBVYsVjZkkXb52ZAsgVenAbr&#10;n2OOvOOxuFWWVYli2yLlVbyx8rHIIAOWzjI45wvTjbSOeX9f1/X6E2fIaa5iuJFZZPM9cnkt1PBO&#10;OOGyCSSBkNJFHCI2ibOGU5MZznHfGcZxtX8Tk4IyyHzYnZrPfHtkO1dwJT06HA6EdRnHX72ZWURH&#10;5mB8tSXOMMqhz6k9Mk5wAMDOd1ByS7Dgkjxcudo3B2bBwOSCfqxHtzninSg3AaYXDKFX5gykcZHc&#10;9fQHjOR6klVBjkEhlYRRqyrwcbdvqCOn8sdMDEse2Y5Ut821xIrYY4P3yfqcDPpkdgJ8jCUraoFW&#10;ZZJIp/l2L8zFTjuDwc9RjJz3Y+opojQOvlFVZVX7zZYgHnqSeBk8EdOuQDSw7HtlaCNOFUxqERuA&#10;D35x06f7HYZNO+yRxQ+XPAhjO3c0kfCgjJBzgenHqT06GuhOi3ZWVWljRd52sxKlsIVI5Iye+A2e&#10;cZOP4abIwMW6JeAwAVUCrk/N69AeuR15PO7PbXvjTwKvw6j8L6R4JhXUvtZlvvE17cFpZ48FI4Y0&#10;YbIk+ZiSBvb5AGAQ7uPlQ+cGlYmQxB9qtjqck9cYBCr0+8BnGMHorUIUbcslK66dPI6KipwceWSl&#10;om7Jqze61Su1pd7X2b3KsoQTOHBC/wCrMf1xnheM/IwOP5c1HOts5ZHkTMmfOZcEFccrnHTtx/dH&#10;A4FWmgMxYKkZYZMgCAEbgc4HHONwwMcZHc5iJ85I5XXzDJtVW3KScAZAOOuccg4zt75rPmCMv6/r&#10;7yoy+Wu5VX5uPlVFC9s5xz90c47/AIU2YeUvlxRbfmH3XKsqmPlvlHLEHHvuPTbmrXmLIWdLhtqr&#10;8zK/GCPmB65IAJzycL0AAxDtchZTHtZixUqzZBzg4PTruVsHuDnrVcxtGXdEbK7Zi+0MI1Rk5GOg&#10;IU4GOcg8jpzxx8sMyNK2+YK2RhtuV2sDyAcZzwMsMMOvBIIsFCwMUbspbasS7CoGcnOCcY24wBgj&#10;b2xmo3V5l2pKq7oyk2FDBUJXgAZOeOO+RgeoEzSMtf6/r/hiGZFkijXBbcxLMq9QeM/dxg53e/GQ&#10;eFEFy0aMqK+5Nytv8sYwc9F545A44YnnrirISYw+UQyl4/mjSYBdp4zjsAN2RjPU5x0jMjSF4o5m&#10;kyzFd0ZOOeWHcc5zkDG7AJB+a7m8XYqywGeZpBHtby9nyruA/wBnI+b7q5HBwPbhnuXhgaFQUfcr&#10;fKoyrZAwM46bQvYE5+UVI0c0kbLsZtx2SRxAjktnjAGCfQnOTyDkYrEWsX+tljRZHT5twC7ecE5J&#10;H3eeT82W4yA1BrHXfoOfTZZUFusChmLMJFkPysRtbkHJ685xuPJHPEZlFwPtbMMMyhdikBeBge/G&#10;F5J+9t6Nw6aJLfb5ltErNJlhIuJGwp4OAD0/iIyASeuAXOHkZpJVMm1sQyL8pU44993JYkcbGJGc&#10;AFlRfcGiLNIby6kjDd8n5RnBYnO5QCMgDg8d8LS3ixw3Y2RuzNHnE3zkuq4BJzx1z0HIPvSSeXK8&#10;zRnc3nAKFbIVhuPBxwflA28YAIIOMU1oykwi8h/O7QbuoGdw6ZfjrxliDyM7aOZWtYFv+n3f1fyG&#10;wbVZPILMF2hRkyM43Hk5Jz7dQCBjHJWR7mN7X7BabY/+Wk0zSZzxtwWxkoF2ZHB+uDTP3e/7Ls3t&#10;8oKnBw3QjG4bgflXgZyO/Skli8gx3OSNjuEbyxwvzDYD/s4AIB+UAjsQxGTjsV7reo2aWSwsmVrd&#10;Y2UkNceWHfAJPDnB2ElSRxk4zx8op3UG+WS6BWRkDCaNjmPJALFmY5B+XAO0e+CWqxFviby2O6Mf&#10;Kw3EsVByvOAM8kgcccgEkktja6eKOaUspj/eKGchMx53euMHjGOmMY4YDlzaG0fcd1/w/wDXr5lc&#10;tJDLbvLesqk/LtbcAy85CkfMOQcjG4AjghQa5dMxW9vG5VYypj5RA+7O1eDgYY8dejZBDFbU4aG3&#10;8lZV2yIZI9y/K2VwGI5ByzAd+AMg5GKszi8kuIw6qrbd8bZLBduF3ZbGQ3TOAckrk0RR0U9fT+v8&#10;yrLDI5877PJ8rfvlUbQG2nbkKMBTtGQT90/xN0hm8m5nNyZP+XebbIq5ZeUP9/kAKn0xjPSrl9FF&#10;HdtBKGjIdiiyQMuzcCx6NgDvwOc8Y6ltyhaTdcwTSSA71Wac9gW38gBT0AyMDe3YZGi0Z1Rns12/&#10;rcz7+1jnaQeRHJHlS0asw8sgtuyfvMce+WAPCYwajxzTowM8obzGk+WPymkyGO8lWyPvYztUYCcO&#10;q83XIldpnRrj9z5uMlkwEyx24yMNnCqeSR90gmq1wzTwx7JPN2y7WKKepbfgcnd8gQhcAEruz8ox&#10;pc7KcpKy/pf18vvKayicqLV4WFwG2x3Chg2Wwgwd2CC4zjADMQAyjBgnnQG3toI49pj/AHar82x0&#10;QPhRk88Y389eCc1duY5klZL4xyv5o3Md20KqkeZlgcYDDOdoBYH7pIqt/pkkLZi27VjMgiUnymAC&#10;5OXByWQ7OByCCQBuGkTshJb/ANf8H+kU3FtaR4t4LVPl3I0i8Lwuzcpyo4JORkFlJPDDEs8TGaMT&#10;Yj3SEzfaGblVJ9OMAHBcHGHIOSpAdNFeoWfy23YIeGFWG5z8o5IZvvBQTgk5UjLsFqo0EJVrx4Y/&#10;mjXNxtKnaGyMIcLjcRtByQc5zgLXTTOiPvW1/r+v0sR2bK0jT280Em4bpI5FZmbLnKgtkI25lUlQ&#10;V57ZK1au7DSNM0S3htrm8urppiZtvyoq7WIyOS53nJBZQMAYckiOCWC4SVpJoXaRV8x2XDF1ZixP&#10;TaMkBs5IGGJ3MCCx5RBam0VmhjbYfLWFoxMMEPhVALLuAwuCx+bBHJO8ZGvvSkmn/wAHtr87r/gE&#10;cjpEJLcXgXdCq+THKSGVVbu/XlmwxzsODjgMGtuuGM7xrM3nbGUQxsvygHJz8u35QNvJyGYHqrPg&#10;jiDFImtr6FmXc8kitu4JyzYKbQu4YyQdrn7m5aRmuJbuS7cyPJHIX2SElwzFduQGUoMY+8QCMj5s&#10;EMRNev8AXl8yCwkjgg+yW92sM07KrWqzEbgYwwbJUEKS2cZBBTqSSRdure3t4MGSTZKym5RlH7mQ&#10;AfP820bcFQRuG0FATuZgI9zwpDK9xdb/ADPKjZuBEJdwUkK3TacbTt5IOV+XIp8yDP8AGJAq+WwR&#10;yyo/GPm2kEHA6KqkIT1NaLcJay5l/wAO/X7n3+RCIN8kl3a2UcMkLbW3vgxZGQMbcKAEbCjGwAnk&#10;GrCzrcIsj2qrGPLUL53mKmc4xnBfHyEDHPmYIyTuabQyx+bb2MiwKzG3OCjMhAy+5wuMjBVc8kYJ&#10;CmpIFluAltcXO/zJFzJJK0imM8RqMn5TnaA3zZO3JZgAuTdxSlG3p96/H/hvvGxG1R2jed18yH5o&#10;dp3TKRkoQFGSRhmfkndg5AwZUWSSJoZhIrupWMzL8zcgGPBYZXuPmzsXsWJDIbVrab7OUk+aSFpF&#10;klb7oVSr8EbVUjcoJwSGUADDF0nnuZJp/MkZmw6yLucdU2k9ADgofmzkldpzlUiHq9PL+v6/4Z1v&#10;MVWOeG7jtl/d7XWEbYmKuAGyBuXYWxnoA+c4+aR1jhdr2SaWMNM0Z+VVZVI4YHgxsNx+YZyyZ+Uk&#10;Ak0H2VZUS3ikaSTzVk+ygRSKdx3vlgvQr1B4GC2CzK6S4NpM9zcTGELGoa6kmdWXPDA85Od5wvLf&#10;f4+cmp9DO6k/d/4fb5/1tchuo7ictp0QkyyAzLHIcBQwIY5AwSY1G8YUbsZDDNWGDXN55cF5NHHJ&#10;P5sTeb96TP3/AKfIQAPlxhsgDNNeUta/ZrVWj23KrDHJujDNtRsYBOCXK4+8VG0gYHBK8UcEtvJd&#10;rGs0hEqbceZnehUjf855H93hFGMg7RJEvVL+u2v9dreY2O3kurcX+Jl86L51hjwjjblEZsDoCSDt&#10;bGOFwEBaWkW5bzZZpm+zlgIYwOhJ3bd2SSUVs7gTjaSQvzXNCl8OC4murmNpI4WJkhjuBE253UjD&#10;lG2B8c8MULD7wGEmu5JHi+xmzlhSTEKFi5jgyCvlhd3IB2gggdFyGzg6ckVC9/l1M/aOM+W35afr&#10;/wADvoZcUf2dIrh5YI428yZI2VWViqN8pOeTkLhgQBtyNrMN0Yjt7iFp31JmVlESlFG0n5hk7jhM&#10;Ar90KSzAkbgwqW8ma/8AOu5JnMjKGmCt5rLvZhG5woBfJjULnAweQCMdd4S+GJ8X6TqWo6h4psdP&#10;tbeDbcXmrXzqvEZkEaKqNJcOUTCxqCdsbM5SNWePpwOX4jMK3sqK1tfVpfizSVX2dnLd6f18nvfz&#10;7HBJLDLaAm3jWNoTixMbRgLkLwqEjAy+c5b5MDOCagm8pSv2wNNCrOJ98zHzUXOVJDAYJZ95Hy52&#10;44YltrVX06ORl01rjctwxjmMiEqxkQp5kWNzuNzE85V8ZL5DR5T3dstus+miS4KxlFWORpVClVCi&#10;NgAGVlP8AycjH3iThUpyp1HHtppr+J2UZynHmSevn93p679+hXvUW7X92jNC0Pn3E8Mzr5jBDvT5&#10;c5BRcs24jcSjdSDTuCZC0cl87bmxaR3EOMR4jLcOWwccjkly0gA3MxFjVoI1tJLW+KI0kn77zD96&#10;VT5oBZiQc/INvIOOcjaFp3k1ncmS02RyR3JAt5PlZUPOGIYHAXe64HGWkA2s67iNzuox0Vv6211/&#10;JdF90LPZpqrXGpyGKOZmjmmuWLlYd+Mqu3AVxyX4G45G07Q+TfvfRQwyahCsk24xyQ3FwzI23Afj&#10;kM7H5ScPnnafuuNC4kZZ1uIra3sYV8qNVjaLa8wKlImIxuZWDdyVxuPVmWs9wYbuQ+dH50kaqzvH&#10;vzEMkqyBw6xqqOy7nBBjCuVB3Hpp9z0qPu6/r07abb+fTzKTQva3SOLr/RVhdLrzmVCsMg3HdgPt&#10;DEMytyBtQBlZQBQQ3My3UMc5dmWOK6VlZmLZEjE4+dBuA+VVJVuuDuYy3QszeT3MCPNcTBRNIu0S&#10;ySO3HmRjdnzMtuXIZlG0kK6mqdxcJNZoqXC7VjWGOGa6fy4YwqqN+1MEt877AoC7Qf3hY57Ix0PU&#10;o05PX06fP/PV26dbXgF3ZSNHHBPcTQrbL5LLsCEoSp+UEs2CgCuAzheDuViaoX0t48G65nuJPMts&#10;gSKpLDDYfcMNu6MW6ncMqPL2taluzNNH5FyrRyLExf7YVc5iTEnGVRTGpGcAL827gBWq3Fta7Fs4&#10;IZI1t5HRbq3uNuNudyjJ6jDlSWUfLtDY3bd4x2PTppRkm1+X9X+Wu+hDdyXdqp1D+z1Z40WeZosH&#10;ZiNVwfvCQjYxw+TkAksGKrmzrFYKJ4pJtrRbJfL3Fdyu3Hz4zhAMMdwHznGFjFaF3YX2jztp94n2&#10;dY7YFo1UqQcFjIB8rbiFQ4J6Ali23AzWWVw7vpzJi3RN0asCXCKApAK/I26LaBnAyBnCEbR3PQoc&#10;vLv226rp/X9OBILdrSKCzd1CAJPI1wqojYXhVXgqX3kPtGSMkfx1RuhHcTGCJ44ZHnCkKxMSNnnq&#10;TzwODg4DDngG7qG2RJIpUTCySNL9pbZhvm4IK9CDvIxkDbnhcmn5d75bXkDc20ypGPPx5JG9gpwd&#10;p27GXOPlCnsAx6Ino0e7f9f15bbFS52yPDa/b5AqybomGf3jqXxgoWPBY85YguSV5NVZomjMcwhW&#10;1eRV2x7iFdlwN7buBtJ7YPKgDJqyxtTFtmtGji3QhlGHJjyCWY5wwBXCpjDZODncGp3UZJa3hnzM&#10;u6KSPyw24b8BpVU8MpdRhgxG3nIIrSJ6NL4rff8An00/Pyt0gkJW43xBY92ZEmVWODjKlgSNvYZ5&#10;GcH5t26oL9ZZoWks55vMbDDEfAXBOFYE/wCzj+HgcjAzZulW5TzLh/LU23mRoFDqRgHAUY8sBDu7&#10;hBnr0qldRWq+Wlvb7pOFj8k/KY+QRlc/NkqeCR168buiJ20+n/D/ANf1sV4riztpmkms1kj2/LH9&#10;1Q2CQcBgwOeODnHPI4DdauLjUblnu/3zyNvkkWMDLDPADADAxgAcAEgAHihxOIG87zJIQ2ZGUDbI&#10;q4AXr1HAAGR8wwQaRbA6hfx6bFD5hkkVWUOjA5YD1AAORgE5yMZyABvGN9Dujy83M3t1/r8flczJ&#10;RJH5kjhtq7gG8w8kqQGPX17jJ46dSyTaSQpkVPlDSFf4jnIyM5GBweeMgdxXSeL/AIf6p4UsrHVv&#10;ELQ2v9owtJHZrOvnRxqzD5owxeIfxASiMuASu4HcOauooUnIUsvzMrNnGFyAAT34AHHcemK2qUpU&#10;5WkrM9DC1KdeClB3Xdbaf8G69SvdMU3J5kczHpt+bfjJwM5JG49eMj17MmieRmdFVmZmPnLjJz+Q&#10;/Hk/N26GS6MQjkZxtUbgGZgNx9eM46DjnrjnoYpJPOBWZnZZC2WjbowJPIwenGfp71EUepTVkhpi&#10;lfy5nRVHJbaMfMcgZ5OSeD3+p5qmqrGpDy7Vbbv+ZhjpnOT2BHrnP5WjCkbCQp5ayKx2x7W+boO4&#10;2nAI55BDcHHFcQCRW5MZWTapIA49PTPtxwO/ajuo27j72ezWIuEBWTcH3IqgcAAAYHbd2wMnGDnF&#10;I7HbcWLl8ElVBI6dD3OMZ98epNTSXJjEc3nbCu1gqqcjBxkcYJ6deCF78VBN+8RUVV8w/wB35QW5&#10;444wOQMc9fWtEddOJFy8jIpdlXAzxj3Oc9z7nsPYQzylW82OTnHbPy9u/TGBgDp27VNIyryqrGu4&#10;ltrHg4PXPsD7c+9QNGRGZCnykY8zn5cgDj/IoOuCIpXMQ2MR6naBzk9Djp3/AKZGMRvsikwG++Nv&#10;pxxz+fbtipZlZFVG+UHlvl45weg65744/DFJPIXXy4yx+bDJt9+mcf1/pQbIqBIjuIkYNt3fL/n/&#10;APXjnGMhsyKF2s6r2DLkcDpxz2xx2/WpW5f7RKrc/KSDnPv0+n1GKYInDZ3Z/vfwgn+vetEaxGjH&#10;yqGyp4jO7HA/UetPXzEYhlVfmxtA6H8P5fypQGRvPVsd1Zm5/wDr9fTvxTNwAK/L6ZznaCfbjHSs&#10;EcRIkqff2occEq2O2ev+PpToyygB4X+XPK9sAdu/51HIPLG/BboNuD/n096cR+64QSKBhZFH4f16&#10;UMmw52WXDh+MctuP16njP+NRmMBc7GJ653ZPTp09++M+9OwU+9L8q+3B55/Xt+NBVmlZFcqdp+62&#10;eh7/AJe3T8aRIuNhRUd2+b5VUjP8sf8A1qSYSyZLycYwvzdMY9s9MfU/lSoCm4OFX5f7vH+eOnHT&#10;8nvBw77SOPut15/Hr1+n50yb6kezIXacbcj7pwOOev8A9apMr5WxgFGW3bc4IzzjHf8Ax6dqCoDZ&#10;kkBzwOvzc+v5n+fORQFywIbbtOfvZCn6cH8OvPTNHULml4ftdJuLtk1NJBHLGdssbAbG67juByMZ&#10;yuRxjnpmrcRLlo0kDscHcobI/P8AH9c472FmEdq1uDz8oLLzgZHJxnPfn/CqYDS/OI/4h6fhjvnP&#10;r7VvJrlSOOClKtKTf9d/67GhpWsT6RDK9ncFPMjaNm55VgQR3xuBIIz0J61RuXMlz5gKr8uNo+bH&#10;H1/zxxQu7zcRnrgDauOeM9fX9PamnO/947HoQqtnnGPf29selZmijHmcurEZRIZJVALbR8qthR9M&#10;9ev/AOrNSQeZEfMVTt2n+E4PqM4x+nQj60wbI5dwK/Kfur0xu+vHH496HQb2R1Vd3Gf6c980Fb6F&#10;iBFmdUhVgNwxu7HPbjn/AD9K0NT1oXFpDaXu2QRx4RtpJxkjrweuBzkgBR0ArNMgQq/lnI5x2z1/&#10;me3pTpGachniztX593U457EdffsfWtOaUY6dTOVKM5KT6akccSSBijfN+oOOv+fT3p2A8bRkBU6Y&#10;AyN3uBnjA9O/tQW5+Zl2tkN2JP1P+OPeprUFImeJV+bgbmx055J9eOuKzN+bqQvgvkTcquGJAyee&#10;uehwOO360IfLIDrhc9Nvt9P0PtUhEbgFX+7k/eC4P/6vX/8AUx49wUlcEqxbcpOT7cf160D5r6E7&#10;yjy/s0DjHylt0HGff19hj+tFuYxOWcKFK4CM24A5PX0ANLa263rYkPOcttx7ehAHPQ98fmzACiVe&#10;dqjcqrz75OSR/L+mlzD3dUFx5aSfuEILAFmfoeuehHTJGenH0xI4ZIsFpNrHDR/eHuOnH6ciocSN&#10;Jh5WUFc7V4A6cgfTgZ64FSW5kjCiWNWyeG6ZxznPc49fX1xU8w5bAYis20gHGzcwbGcd+g5/OlVY&#10;gixx7eRhlXOTj+fr/wDX6yTATOBAnO3027senPXtxxmmSRKk7kriLzMNnIHX14xjkds1RjzJixTS&#10;oyzB87WG1ieQcH3z64/lUhmyvmTJGNxz8vTj9O3Tg9MdhUUqpliBujdjt+YH06Y59OvapXWUBniK&#10;/wAI+XBLDIPf3569+1BPuiWZEkRZ1Z4z98Mdxz+nbHP5kZArW8Jvpttqq3Gu6d9qs9jxSbG2tGWX&#10;CyA7hllPzAHCkjByCQMlnUJsWQLtbduXnd9B/hnFOin8lcfMN3DbWz79u54HfOKqMuV3Ma0HVg47&#10;X0/4Z9/TyLWp21us5NlJ5kbMdvPqD1A6fmScHGeMtQhod88gXcyiLdHweevTB6/UnNQwbllw+75e&#10;cswGWzxyOmev9T2sIxCrtkZWVWDH+EYOQMZzg4HB/rmpepzyXKkm/wCtxYIHyYRcFTu/i/h59OOc&#10;Djrx6ZFTyQz7yPObEe3bt3cMTnnjr0Jxg56Z5psPmSXAMB6cx+cw24xxk8Y4Ofrj1omK/wAYX5sg&#10;Nt5AGRxnrzuB65xjjOaDnlKXMWbZUjs3326mNl3DnBRgCCOOcd8HHTr97NrVtVe8njj3HEcYKs7d&#10;OnGdxxjn6fNnuBnRPCJtrAbmPRnUYHzZAPv7jkDkc1NZRTTlpSGhjUxltqg7Se+D07jsM+5GQ55w&#10;jzc8un62X9dyx8jRRxkc7TtAYZ2gcfePTGSDyPlHB4w21mA+R03xZ3sq4DbSfug7eSCevcjBGAAW&#10;hzLEpkVWZc5+XPmLk5OBz14+vuDT4UeDzDDcb2BADNgAhc4Bx+GfTjJFSzNpcrTHxSO8KQSt95S5&#10;z3z9445PAzzznGB93FXEiSzbz5LmNW8xVYKheQsWU444Jwc9+WwQvy1SRIxMsiMNu85iVyu08HuT&#10;gjHPPtnri2s748iWSRkc+ZuiyWYBR2IGSNp6g8e3FT5mNTXbYIVmw6qI0Ct+9Mh+4MEEZ7dNoPPX&#10;BPIBuWoVUV1ucLuQQl+zA7sDOckDjvj5hgkLVMpPnbLA3y7X8yP0CgkjGQTnHbpg8DJrSia0J8xY&#10;oVZly0andu5XIGSeMgMBkt82ccAhHPVkaFrINu+SBoYxFuVZgdqqwZTuQAlRtK4yCuc4ByQOismj&#10;aBo/Jeb92BGqXA8zzDnDrjl2ByTjIwNpAILDl7S3eR2xI0kkjq3mGUgZz82WzgH7rEkED1wSTvaY&#10;jNJuSFpJGZW8qEMzNtPyjI+U/MV+YHBLgjACGspPlueDjIx3/r+t9Tft5Xgu4rOzXyfMU4RiI8uu&#10;0HthmAU8EbQ23A4G7Xgt5EtZv3F5Mif6PE32j7v3gSGA+UbF4XDKAU+boww9OjVlnE8nyJM0rO02&#10;diksjbQSUGWZW7nDqeQ3GwltbBVs7y/Rp4mKRyLgFiAPmI4GVI6NnduCfNty3mVpe8fN4q17L57/&#10;AKdOj+bLS3cNxPG3+sjZv9Is4pDJ5sZUcYQ8lhwHAweq5QDDSZhpigeTJtIWGSGQNDvDrkqoPMvz&#10;Fl5ycpgfLTYVtrWyWKe0tVWRWRreZTuYfN0jIyRuG3n7vKnDEMHJiytGt5mkYXCrGvl2xCKvCdO6&#10;jc6n5jjJ+QghqyicdlfTuvw/rXyGrEtxJcW4n+XIaZWYiRo9q/fYk5BRlwACD5YCgFTmrqdvf25k&#10;juZFZCzOl00nyN8zMG2qTsYKTkHLBQwYEKSLd5JEoWVkZjHkoXjz8zAAH5G+injAaRicElVpNBY3&#10;kkkilN3lsjtC+1ZJBtO8/Nk4y2CCcFs4G1AOqma0uje3p+un9b7JmSxtL+1hkuxtkmQPJLyo8txu&#10;c8jCjcYh/F8xP3icCKfy4JlkN3udl+VgWDIoOQFwTwSxzh8gNgnHNWbvUIobeS7uLjbtC+YvmZ3A&#10;K5CBgxKgL8uCc7sgHHy1NYabqt7qEekQW7faNrCQy7Y5I1EbyYCgZLbVceUAWJUDAY4bXl5j0+bk&#10;i29ErvfTu+my/rsZclvKsfkzvHIse4xR+WARHyc+oPzEhTjg8BguDZlgBcteb9vmYkkfe3l8DcSc&#10;ttcbckudv3SNoANI8chnWF4hGsbAtGqq0ahQGcr1DtkMcsCpzg5xkSWkHkeX8sjSTTNujbAkZhlg&#10;Qeh5ULwTjPBxuATjY0lP3U7/AHf1boSPJ9nWRJovLO6QMSnlsrAqWxgHYgbZhQC2VUEg4Itw2u9Z&#10;dQgfaE/1LCbG1s/IRGR82cbepZiuFOUw0FhDcNeoLq1lBDLtjmUjBG3g4IJAAUkM2GAz0AFaGjxq&#10;tq815p/yWy9SdgDBGdypA+bO3jOFC/KuBmuaouhxVpcsdN/62/q35E2mo4tWSAtNHGql4JA5VFKs&#10;wPRVJKoxBBC4DDqFq/8AZYpZfKj8qVI13srSqAqlQy5IwR1PPzY27RnBNRaTJPZr9mzKsk3mJuZs&#10;iXLbuPmLddoG4/wqXyeCotnaaNnt/vMSrTFBhtoUBT6sPfcQo54yeGpGzPMqSvUbv6f1p5+a63NO&#10;C4eGNTAVVg21Q20bSdg2sABkjbtyuMdPTdpadY2+rXi2gmjjWQbDdOuQItw/gB5/ibIzwSRgJzT0&#10;m+jktfslzdfu5Zk85vKDHy8nL7eDjkN1GTtXkEA3hOsd40EqPNGk3PmMTuZSqnaTtLdNxZgCMjIT&#10;LEcVRdzyazkm4pWff/h/y2LySXEdxMylVjtyRJCkhbaeSclM7gRz8oI4PoWra0RPLuEC3kjR5Pnl&#10;ZSxVQPlTvkrtC7uADjhTwed0uQTMFu5fMCq0S7ep7AHaO55XcB97tznc02XYsc8wb5htVNqFsjLb&#10;cEgr0J3fewwPBww+dzCnyo8fFxfK1/X/AAf67HTaSHhRJJbZZF/dpO1w4y754Un7wOC4A5xuLYGM&#10;V0mnfN5A8pWZQwjPlnftIzsBGNwzj7o46AIOByugwzTwSQ/Z52ijj8uSFY2d1VSAxIwWAAUKSAAQ&#10;o/iIrptKM/mtC9lukUDcu3OFO7KkKRkYCruUqDk/MMk18ziqcvZX7nyOPjq/6/rf8jprKSJY1lb/&#10;AFbKAwjlwDIeFHAIzu2jHAPHbcK1tOZTJut3Bb7rNt/iBP3iQMdBkEZ5GOorHhlWGfzYdyLIyquG&#10;BfrjB5+ZcMMMMnB6gjB1bFleHcVb5htfvtAwAOTzx259TXy+IhZnyOIWlzUs3ljz87ttx8wDL82O&#10;vK5UDaRnPY45IA0bGRY4zKq/MrEKUB57jt1PHpnj1BGXa4b76Rs24Fs5YHOQe2B0AwTxt78k6thO&#10;T+8a52Y25Lr6nk45wR0wQPcYrl+Z4uIXkW8rHJIApLbMhQMDGD0GB+XQ/nmwqMfkAdVGASpJJYED&#10;gkYB46AH+lRWsE0yxxwptOcCOFcneW4x1z2GBn8Dit/xt/whK61JeeCI7mGxmSJls7v52tmKKXjL&#10;j76htxVjklNufmHG0KMpRcuxwygpUnPmV00ra3d76rS1lZX13kt1titnCxiRizSMFLEnHf1649+c&#10;568GOdZCPmO3dyvmEcLnAPGf9nOD+XBqWTGNpG5l+8QMDHfp06DOeSTxUTW6BGjJXdjLsjYO76Z6&#10;/e4APJHbFXHQxiyvKvzKEHACjb5jDGGbd1HUE8np654zQvhFKysHUKUw0i/eHbHPQZx17nPBANak&#10;kbhMCM4bgDd14HHXgc+vbr61NQsyqpNBcK4253K3+q4IwfTnafTBBHt6OHjKWqOqjOKkc5qMS28T&#10;IGjRVkGd6jgEZx1GMZ91JzkZbjDvoFWRlhDGYEhiHLMsgIyWIbryowRnI4wTiuk1WIGXzUQSDbhl&#10;+8oToOAeR0OODjGMAHGDfRvcR/YyyfvF/eSMvLHZ0OVPXJ/EtjORXsYVc0tD6LBy0X4nNaoDJOfL&#10;ePCr5mWw6OScAcHABKjLElc7cnpnOu4p/MMUifJKORI3LruIxICMDGAuBz8w5HfqIpJtMvRqE8EM&#10;jIPOjjbLeblSrIyE4YMh27T1XgDkg4GpW6bxbw2m5ArL5DzbTyeDyMkg4Jzyec7ug9x0VTpJt69V&#10;/wAH9D6TDVuZ8ttP6/4G/wCFjJunufNMl1FuMjSTOiqVV8fxEdu7EYzlhjIABhZgWEUpk4mdyPuE&#10;MGKbh16jHIByOcnANWriXMbQ+Sr/ADBZGZXXzHAzuO842jC5XGc8ADgiKxSRr1p4AIY43C7lZWWR&#10;sjkEg55DYPPQk5BC1x1I6nrRl7u1v6/r7vuiTZ/Z/wBpg3SLI21WhhUoh2krGQd3JGSBuOCDjODV&#10;mNtztDaXO5kfb5YX7xy21SwGDlgcsCDyQOzVMLhYoI2lh8udm2yKu98gbGZCp+ZudpGctj5TggAb&#10;nww8RXXgjxPH4vhgsZI7VWVre6txcW91FNF5MsLA71KtG7I5JDDkqVYo4mnTp1K0YSfKm9X2/pGc&#10;qkbXl39b6pfP5WMRYH2QpcTQ7QCypHt3MRwVVc/dPzjpknGSRuzYjcF2nuCuflVmZgQ0gz82SDjg&#10;H7yntnBUgrqbRTXjLFGsatl1eQMxjwBjkYGOjEsdxyQeQaWG1Mk0kUEUnmLJuKHK72OW2nKjggJy&#10;w+UDqME15tdKMmk7+fz39DllLmheWn9f1c0DIi2qx3EXl+SrBdzGPIO12IBPy8443H5pOSOpmj2w&#10;qssuXl24/d7cKM/dUcqOSWxnJLdOcivaCSIrIBI37vdFJbxgfLt+9uPbA45zz2zVoI0kS7ofKVUy&#10;qxQ5RARhVHqQeMg4GFzn5mrkk2zz6nu6DtjytlFkXy0+WSNgVCnIbPTAGWHt8uQec2IhFGyy24ZZ&#10;CAIWVcZIBYrgY6emec8gNmoQqJ86K3ytiNmXDBy2c7h6AnBHdcc5yZAjqvnQwrtKx/IwG5gAc9jn&#10;BAz6Z56tWEl1MJO5YEOwqLN1ZZG3Rr9pymOnBwCTk9DknnIychYlYxCXYu1n48x14UsuSOT0B78L&#10;nJyTUcaeW3nSuCjFVb9wSow2DgnJ5698dCvFS24kSYyBzu2lgxmVm2jKgNjAyPxX5vQ1hIwlsOjA&#10;nMk4WI4l2N8uDtCjK8jGScDuOSM+l21mNvataGRXjdlaaSZdoLKflkyeoz0PHy44Gc1RIOcyMWZY&#10;wq9DhM+n553E47cBTVmCO4SHcJlAVtrD5cBiQR9CQDgnGPmyQc4dOTjsY1IpxJPKMSJM59XZWTZI&#10;jYzz0AI4yOpIyS2QS1Gt7aKMGdVZcFnX5SYz3wO5Ge2MHr1y4gvGssWI441bcvVSCeOxzjjqOcem&#10;cujPlyf6xY18wMfMXav5k56ggjsO2amZjfuSKECKGlYszNlncDMYHI6AgAgnHPGTzjA0v+Eiuz4b&#10;h8OCVpLNbx7mKP5mWGR1VWYYY7d6pEpwRnYu4EhTWUZ/NlkWYtmNQWVgxxg8k7QQWzzkHocg8E1L&#10;btIkeWm+VWzjOQqk55PoMYz1JI5JwTdOtOnfl0urfIzlGXL/AFr1+fQmm064sYo5rlo5I2KtJ847&#10;/wCs7HnduUkDHoDxUc0mwyTPcSMocjzS23PzHjJGCSpbpjnGQM01nlCJMwIXyz5ZZsYXAOMggrwO&#10;OQe3AGaItyBUG5ZNq7mDbS4GR1+99eARnnrzFaVNy9xWX3kLm3lqK7JbGTyTsysjZ8s/LheODn2w&#10;fwGOgRXjhDJHGNzPiERgbFwOoxkH0xke/fAhaNWdCRG0bHbtIVhkA8+gxge+CTgqacpYlgJW+bI2&#10;o+NxLLkgcc9eckYyTXPYYeWGcb49qtJloiwGQc+o47nJwAG6ZIqwjN5262bzIRzCyrtztYYz82Bx&#10;jnAAHf5TiuM71+8u4neF7ggcZX8cYHVep6N6d+z7eeD/AA/Le+Otcuf+Jn4cZdU0K185Y1vLiKaP&#10;5d/XhdzlVaNsoH8xfL2yfUcKZLTz3N4YSdRU4u7cn0SV382lp5kvlv7zstbvySbfq9LLu7K/aTQ/&#10;FNr8DdGjvPD2ls/iy+tS018q86fDJFLE0EY2sSzJKWduCN6qoQxs8vnEs8t/IWuZlkbd8235vmIA&#10;wCTtI68e57A1pfELx1rXxJ8aaj488Q3RmvNRujPI0MYjG5xuyFB2jJbdnAG5vwXKd2mjUQ+X8x+T&#10;y1K5B98j+6xBBA6dScHu4nzqnjcR9UwjthqTcYJbNfzPu5b3ffpqYxi922/XS3qrtJtJX11fV2RZ&#10;t5g8YJVcNt3KM8tnOeSc8d888nng1ZhljkgIT+8WVXX7qk5yc8AZHBz37nBqo0oaQpGFj+UqjJJg&#10;HIxwQPbg9Me2atho8b/OX5HLY3H7oOeR1GeAc56HOCM18h8RzzLcPmvl/McMzYU7SOh/LjHC5zn2&#10;IxMFUSLmP7q5XauQe4/Dk98dOmCKrpxLmWQtuyPkGS3P3jxj/HBAzjFXY5N7/JLv2tnd2I9M98nj&#10;nk898GoTOGegFoopsQzqwZt0cnRiCP8AA/nntgkiLRExmFlYEbV69DjHH3jyAMdeaRFEhVyf4eds&#10;n3s4zkZPP4DnPA4AlhjRiscyKvmZMezG05AwdnTpnjGQPQnk+JmLdkBZYERnRlCsDGeOhHGOMYBz&#10;7nAyRgYcFii3RFcKzKNvTHIx+QHuOMn0DVnRSrSFsc7m272746dQMYAzgfQ5EhlHlsXTlm+VXHJw&#10;v4Y788fxD3qoxId0RlM8LGdyodzR9RjjdjoeD9Mt605l378Bpdq/MFXIAzjjGcY/u8EAducjI4Jn&#10;iAWNcN97cecdM5wQR0wOePSug+FL6Ba+LrDWvGGjLfaPZyCTUrCaR0E1vna8SujAo5Rmw27I25zk&#10;EV6WV4GWY4+nhU7cztd7JdXv0Wo4+zco88lFXSbd3a/V2TenWyb7Js513Bj3JKFbbtbbk4bB9R7H&#10;oCc4HpmO4O4ZbKruIj8w8Adce/f8ORk9dHXrmxkv5pNFXEMYDDzGGWGADkA4GSD7denGMtsRh4Bu&#10;TblSVbPYHIx6Ag89+egqcZh44XFToxkpKLa5ls7dV5MKL54p2t+ZFK5jztlbnG7d8zdM54xjv0zg&#10;kY4INU5AuMZGIsrt4wG5yBzjHAHpnvgVcmkk8v5PlwB+7XcckKCOO46Yxwfbiqs7YCK5iYKxTO0f&#10;NzjPXB5HIHT25xzxVzsplW5V0WN/PeORTl5mAXJJOWOSM85754PXgVVuJZFdXhfBcfu4wx3Kec9M&#10;E89egHPoTVjzX87zvNG9Y18vv1yMHuQQB6Z2kY+6DHqCyRxRrOvytuaORoWPPQheAOCMc4A5HPWu&#10;qNPmid1PSSTKMiSTutrHN5bblSNtwIznAb3xhj3Py54q945n8HjWbh/h/ZXkNjKySQ2t5MjPbAqG&#10;KeYB86ozhAxyxCgnkk1QZxBK0kDfNsyvzHkgnocdeQB/EAOM8E1J5JIlVd8pfbhWbO5VDcYwMAk4&#10;4A9OMV0U6kY03Cy169V6HoU+aXu9N9tb+u9tdurt2RTvZSyC3G3arZkRuPNbhhwTwMhiTk46cEbq&#10;ovdJMcRybtyhHVCG5JIVSSCBgnBwAMPnjcAbRe4SH7OtwkL7cKqKOSQMsq9snGCMcngN1Fe8L+a1&#10;8sjBm/1JVg5BBzkZByBnHJyGLE4xmtoLmdkelSilp/X9f5egnkqbX7axk2cblkD7gjJksp3dBnae&#10;D8zr6cZpEk0Cs1syyRtncsYVujcqvYBdvDDgKAeTzq+LtH1PwxqN14av1tW+y3DwPJa3SzJJ5bHL&#10;oQSGQvuw3KkEnnJJy76Z/KZ5ZVWM7kaOHac/K28ryeoy27PT3wK65x5Pdas1o/U7KKl3/r5fiV7i&#10;N5Lnyb1BIqzDaZBly5H3TvJB9QTnp8x+YBo7qAytIjW7fIMrDJHuOQTkAfQMvfnlTwTUquDHsuRu&#10;YIIptzJIee/y5wcDBGCRwcDJNRXIZLdowFbLDzY127cL8uAWIGcMwJyQAgA6ZrBnVHm5kGTd3LeR&#10;I2T8yiZmJTcCfm7dDu446L1ySSRieER28MZCjAIkyVb+8BkMCcgHHAPbsGy+SXNtDbrudpCrBiPp&#10;hj91c7ecdOCfvGnKY2umt1dpER2EvzbSyjqGXJzg4+6dw5BweBUb2ui/Nf1/X9XDzZb9pHTbMVG+&#10;ZFZuFO/LZySQPmztJ79eoIFSO684IGVZIy0irhTg8YyANuOAc4BOcDOTG/2pFYCb/WbzJNt3LuXA&#10;YgZwQc8HGQOQBnAkmaYvNKZipWQuropYrznPQhgAAN2CMZY8jC7U21qFu23/AA36/wDDPQm1DVku&#10;7wz3KIgQLDGludzHCeVjG7cWHQEjJ5OCzZqjFLHDIXSJWNu5jVfK2BCAdy7Qe/tj7zZAyAXKEM21&#10;NPkKqw+aMgfu92OPmB5Ytzkgj2+UtKMyx30wXy423btxCrzjKFcbj8h+XtyTtA2nocpVJOT1ZUYx&#10;hHlW23+S7kE8r3FusPlFpPKH+s2soUDGRk4C5xtxnAUBj/djmt3Fu0rKwtlX9/cquFVmWQfMP4Nw&#10;STIOCTGxHCnaTbraKZBGZCrlV/djcGHXaSSSB0+90UluxOjZ6zNpGi31lBqckP2mFnuI1bPnlHQq&#10;GMYwW3LuDLggt1XO6uqjyydmzp96KXKr6/1/wPxMNknBWMP5iqvmrIrD5FEbsxdlOG5Uv1wCeu7I&#10;Ed4biIyAxS+bBGFZomMi5LIquRs+XgZZQwzvAJYAA3NI1e00bWBqW0ym1ljf7OuxlZ1IdQQ4wwx8&#10;pOGJAA64NZ18bAzrPa28iiORmVSmS7bhuClmBYLg4X5iQAevI7o06apKd9b7eWmt/PX8zrp8zqar&#10;Sy18/wCv8+hUmcyP9kgLMkzKVjbaN0e3O3pyeQOM8KMk4OYJJraTSJoH3NctsnCqp2vGRjG3nByF&#10;4JyA3cBcPaadrH7NLs2yK0b7cfLlzucjBI5xjAIwdoXIGIZJVuR9oZJJoyVYrbsVd3yvzKynBb5z&#10;wW4XngnNaQdj0YRtv36eRTcxyg2l1KuWJi33HON25vmwCQcHOCcKMFgOQcy6MMozLFuHmeTulmT5&#10;jjGCGwMkFfmB4wOo6aNw9xJKk7BmTaEIVXZep3NjjjBZlxnATrwQat4+9kihk2yIzSSOyK6jdkEH&#10;JHQsvygdRkg5GOqmz0qOhlyWysWXb5extzFFDKSOjMNvDA5Gccknp/FDrmnvod9caZuCtbTOGKq3&#10;yspK5DD5sZUYGfQEEYYWpPPjSWUxLGuZGy2AMcYQAZwMDGRjjBycGqNzJIV3Tyh90yud2777ISeG&#10;6Z78DqvONtelRakelS5nK99P+G6lWdIYnkO8/LIh3NN5ahg6OS2Cegz85JHfnCk50mwiZCBIygyB&#10;ZEC4Ck45xyR17cAqPumrdw1u6Z3KPmjPlZYgAkHaNvzDcD1GSMnnkEVGEmGt459wZXk3LMv3AVxv&#10;6Hgjg8nqOn3eyKPUo6b/ANf15FeN5S8cjTx+ZtDqrBf3vKhcddwC/MSTls5zwSY5/IhkaSGT5Yf3&#10;ixrMN8aemSuAMEYO0bjnAwVAfP8AaPMVxbMzZETfvjlFYH5WYdCflPUEe3StWCz8MjwY11qN9cf2&#10;sb5GgSPaIpbcpJu3KUDRlWRSOV3LN0O0MOylQdW9mlZX102/U6J1I0rNq92lZa7+nT8l5arGR5Vg&#10;aV5F8zd+8fb/ABdSNuemecMCep+YnFSFr5wW3sy+dGhdZtmH3NtK7gB0DZ6hGAJPJxDJPK6PcJP5&#10;LqoHmmQfJ/HkZ3DjdyPfjk8qsqzwRxxFipyuAxV1UNzxwFJx14HJABOQMuU2cevn/X9XEVT5S2ux&#10;ZPmwuQy7R0GRk7QTjGQuepOMCvdP2V/2htA/Zl0DxF4sh8N22reKPEFjPpNj9qt5HWx026s7y3vO&#10;ASGaY3FuV3A7RDxvDtnw22ugohuZJFdmbCiZTlSQeqdV28H09iNuBxNeXsy2oaRfnwvln5UDqgY8&#10;HoSi5bBBf+E8j3MkzerkeIlXpRUpNOK5tUr76emnmnqY4ijOt7vM463utHo9r209VZmt8TvHt/8A&#10;EHxlqHi3WdqXWoTme5eOVv8AWZO5sr3JIGWbuoyM5OFFaoTJM8seQXZgF3K+ACyhlOMhO2QSfbFM&#10;Tz5Yo1jwsZbCt5bjdkqNwwe23I6dWHtUru8dx58t0YwyYZmkCiNQ2doBGQMjgc59iQa4MdjMRmOK&#10;nia7vOTu3sb0aMMPRjSpKyirJeS0SFaGQnb5cy+duYbuGbk/MM5wOFHAIygI61BAVKxLLt8wK7At&#10;IF8wZGQG6E7sZ5ODuyDkCnAM25d7fLH+7jLDpu+7jqcHOMDHGOnFCs0s4+ZlLvGpySRuBwNw/hJw&#10;c8AemTgnjuarQlSCSaaQXTYXCjgkrHgsMMcgEfNnjHodpw4htwqMszNIw8zKlYxufGV64IPUc8nt&#10;zwan1m0t7WO3isb5pDIsLN5kIUibYjOOc8b2ZVYnlR82TmoJiXO2dpGV1ZVAUgLlj6AjnkHpkNkj&#10;JO57oUffjdPR/kN/d2zGbZHGPLKybWwwJwPlbPUjJJ4zk5+8zU7ckUZjEf7pdm314C8gEDOEIGQo&#10;Ixnn5wSWct53+i7WkUH51KsG5DHBYA5z0HGSCAWFJFOn7yS7i3q255EZWV5G5XPJG3l+fl9ckgjK&#10;sX5/1/Xr8yS0d5BlZmLIu6OTzPLO7J+b5gGUDGdxztBbFSvf/aykzSLt2jHylTkfwZxwTwxGMZcd&#10;zy2aExiO5hjX50/d3McylmTLYJbhVwc/3efww5Ld4sSjYxbcoVmCY4zuG/BYAj1x8uTncQQzbp7/&#10;ANefl+QRxo8OQ7M4VQzLkbsHIx1bIwRnJIORjaOJbYvEjb4QduXkXaFVTjoOvXhe5YbsDHFPeKO4&#10;sbcwK3+jJseRGO6Tc0kmWABA4OAwGB5YG7OCI1hglaQ3MDLG+0xqzfMO2BxwBjJHPXAz3OUx5uZN&#10;Pv8A1+GpNaeYHUw7ldiY4WMj4z3IB5IyNxIYkdz3qa1YJLDLayKZNuYfKy26QY2njJz8oGABkgDo&#10;uRVSaSSGciMFpo281xyV7kbi3IztY84DFfmORmVGSFmfYZPl3D92z53EqAMkksD0IGSX67cMMpRM&#10;5xv/AF/XUuR3MaE+QYVDfN907olzzkZGD0A4AOMngggRJViZwRGzK/nNIuNg+6SGPLEEckEABSGw&#10;cAIPJZmEkRdW2NuYKyyfKCOS/PJOSD3IYbakT94drIu5ZN0TLHs5yQA2COcDquTx04OcnA5noSSu&#10;wZkNuUtlGJlhBztwfkOM4AA2jBG0seMkCp4UnZ/tEV4rFQx3QxhjwfvA5ye5OCRnODjGakcreSqQ&#10;SOr+WzLuYg52hTn+EZ49NpXjjirFuJJpsQon75GEZlwN6nGDkAgHJOAAOCBgjAGbiYyWn9fqTNIz&#10;r5ojVFVm/eM3EW3jIxnvgAA4Dkc9M35rmdhiO5VY48ATLJGAcNu+UZOdu77oJA6E5AqhH5Ty+Yfl&#10;VWCyfvVZjgAYO3JPy7ugOAMjJyamtkCpmWT5TJjcjDcBltx4PUZYDAwflPQYrPU5qkY6X6Fm0Ja8&#10;8vbGPmAU5KsAduD1b1ByGzwvIIqWzH7mCSSLy1b5TceYvKhAzgEnapz83zY4zgE5UQq8WnKzSSxy&#10;MtwdsKYyRhhuRlKkjJB5wMhSOuFks9sLtFCdu1FG9lG0MA2B82TkdcEcZwQR8pmXwnPPVN/1/X3/&#10;AKmlZXl35SxNcy+dG0jKsavmHorbMYO7O8nJK5Yhunz3ImlDSyR7UjOBjyyqtH0X5myy5+UF8gfN&#10;yWVsGbwT4A8Y/EC5vLPwfoq3/wDZOm3GqarJ9qEYS2gj3u773XPyjlRlj0AU9a8McizNFNdSFkVl&#10;m2zK251UscPu/vc5B4PGVAavPrUXHW2551aMVqv61/p/PzNaD7SJUWGKSRWXlZEckqxBRiFOQQcn&#10;HTkADJIFqfUBI0d6lzutViUJ9oWMsgyvG7OBksMZG05Oc9sy2Eax7VgXd8pLGLy1YfK4OXKjIKlA&#10;flOGLHsxs2g+ZZLbc0v/AC7xrICVOQQjEnbg++d3ABLDFeVUjY8qpTje7/rz8vXoi2yMiq2xWhdV&#10;mhZty53AjhVP3s5UDAZSoz0yZ7cRqzvA0meP3n2c7iARnJGcYPLHheWU44xXVmmkSaSQNDIxTzPI&#10;Cgh+CcvtbG0Y9DwSM/KbELrCWlJDStltu5gGbPRWYdQpH904wOQG3cdWOljlnzcv9fr+P6Gtp8lu&#10;8yt821mP2dpJDuTBzwZBkEHnqCpHOQFI0pvEOta3bwx6hczO0Nv5CxzKQEBBZYgoGFHDfLxkcjqM&#10;Y0ZXb9z/AFkn7vCiTCgYy2PTvuy3IH1t2r3Ut0tuGkEi+WEaRRgNwpAzlc5CkYAHXAO0151SLSPL&#10;qU4yfN+f9ff6GnbFJJJHYr8yn70KspzznnB6bzuY8ZBIC8m7ZyoUXyJWm8zC7twbJyRnaBkgknrw&#10;WPBBbJpbXMR8o7m3fdjY5kXIYq4AIC7ZMdWyD3ODV2D7PMNxux5bK2/fghhwCxOTghvmI5weAAA2&#10;OOpE8ytZr+v6/rUtRAqiwshXbmOMxN93jjoDknOSQeMngYJFzM93NuibarMDtZN3lk5yTtHzH64y&#10;OegqvAAI38tPmICuvG0L5hyMDtu56k/KMnBwZ4ywRnSCTJKnnCsPvdRgANyF7g5HU5rmex51TXUl&#10;UOSvlzBfMzt3PkyMeI+QR3yO2dp46mpoI0ZV8mNsbVLr93fgnqOCCDj1weozwK9tG3nbmSRmds5R&#10;Q2452nqSAATz6Yzk9BNCZLgKV+9g7wqEsCMcsDnkcEgY6KMDJzlY55eRMftU5WQHzWRSSJGKqAGw&#10;c4boMLjHqp4zguWBfK8uBMbVO2SdQv8AD2PGB8uSe+0DkDIhMk6p5ZPKZUyeZ/DjkAn73IGMdx0A&#10;xUyRwuZogqt3ZUU7QxGMjruPH3sEc9M5FZ/aMXeKLcMqPtljDfL83nMdo28+uPck44yOx21NAVeJ&#10;pGMTNlQ25uM8e/YdBjOcevNaFpJW3ThQzn5lOGGQwJJ56Dr15IwQMAnQmvLK4SCOwsliaGNo5ZGZ&#10;y0xJc7iG6feVcLgFUB67idlFct29jlqdf6/r+uoW8kwmVQJBJjCtu+fb0O31PTvkjHXNTosc+4SD&#10;MexQcqzMV7bec4J5xg49Rjmqrt5QWNVKsy+VIr5GAcZz05wevTnOMjNqIM6tMkDbX5LKM7QegC9u&#10;34MeAdtTujlqf1/X5FmErcx5ZmkZ0XDMnJB4K/KPm+XHA5z65Aqwg3Hy7nzNxAEmBuUdBnOMc/hn&#10;64IrtCxKxybV+YKyEdCeMcg46LyB6H1qxEqsvlKu4Dc/+p3cE9eMsAffPofa7O2pxzsTwhWVVk+X&#10;dgkHgbifbvjPPtznvLFyVJTALAmFkB3Eg889Mgk9MHpUduiEEIzKNodj1UkYGffrnNasNt4dg8Ks&#10;JZ7htYe7UR+WwFvHbhCCSTktIzkEDOAqH7xORvRpuV9tNf68zmtzX1+/8itcQMt5i4tmjkwC0bYR&#10;uRkEcAgZOfbPHNEeEfBZm/hO1Qcrzxjtz6kg4780klzKxdrlGk2xltu4tkDg85GR0GPY5HcTWVzJ&#10;a3Ebxld2SNzIG28dQGyAf5cEYODW8eV1L30/H9Dmd+USMYBmVfvLjPYdSccc4OeOBkZ+sxVWfeAj&#10;bmIL8NxtOT164GTnjG4k45qFX3R4LBm4OeT+PQ889uw4PIzYBbGRJt3Y3fN9zGT2zzkDr07+zMpa&#10;O5e0jQ7vWUup4Z4Y47SEyS3E86qiYxxluWcn+FQSccLgEjPeNFw21WXbzhvmdefX64x3z+FSws8d&#10;vHEGb92p3Lu+UfgD7Aeh/DIViXX7yNiTruOTjqT+Ax+FdDVP2astev8AXkQ5R0svXzIcRBvKQfMw&#10;55G7J9gB/D9OPbrHLG7M3lD5enzNjPrxk8Z+mM49cyhWH3Z2G3OfmwD14/A/TJ9cikIC/PGi7doH&#10;ysM5x9fpj2POOaUUUn2K+x32xOm1mIxtU4J+hPfj8CahnjxKyFiD5Y+Y4yuST178euCefqLTrDmR&#10;Uxw2PlkwoGOQP/rjoOO1RujYaIjaN52gHbg+wz37A8+ucYreMTWMiqImAY7PL3KQGVcbyQMYJxuw&#10;D9cjrUDo21VWGZhjCjqDlcN2wec49ARnOMm3JGG3Qlgqrj5toOMqMdRgjuCcdT9KryRKGJAXbkYk&#10;Y4w3PX059MEYGQep2jodMZFZrcncrsHLkxuxkULxkAdOvUDt04JORWeKGWP5EVX/AOWa7MbV9Qp7&#10;deecYP4XJ1WOaRSo/uNtUY5z1PXnIHIHTjGajYsqYjRtu4HbHINvA65brnpyemPTNaHRGT3/AOGK&#10;1xHLaDZcM8TK3Cx4JUFyBwM5z0B5zxx3Ovp3hXw2/hG+1/V/Ezf2hHcQLpulW9uHaUMz75ZZN22E&#10;KEK8hmYyLkLy7ZSx3SlVVAflyoKjg927cgcdx0HBOAzyVkjdmJl2qpOeN7c57D2x1Az6sSbhy82x&#10;2UasabblFSumtb2V1ZPRrVbq7tfdNJp1cjZ5p2xlVwoZc/Nt5IPfpn0H05ps0j3U+ZW3LGqx5kY/&#10;dVQqqOxAAHHYJxx0mm2LPh0YTHnei44HfLAdTg+2TwQMmFMGVUidTu3GObvuHTg9+h6HJPsMnkaR&#10;k7f1/X6lWVnjXcszfLkDbwTjjAyT0KA8en0zXkXdJ9ptpImwGeQg/N0IzyTjBx1z3I44qyFWTapG&#10;2NlLKwbkKRjd0x0OeOgHYYAguZC7ecY32rjCMrOMn8iM+vK5A55GbijpgU8RrElqEbbyrBV+982O&#10;mMMe27kMcgZLYqFwCnmyH70O11YFlXap4OeGA+oOdwzzgXMSs62rMfM3bWZtxz1O3oD0B5z244ww&#10;rukkcTPNE+6SMkD75jYA/OvboVHXPAPrXVGnzHXGX9f1/WhHl4T5q2y7ocszKx+YY6j65Vcjj73b&#10;IFcyMIsx3EgVmPzB+oOeNwOD0I4ydx79rEyyQKxEfzIBhVQJj5ee2Acs3C9jgdlqO4zJcHMoZpN2&#10;wNggt93aOo29cgg4wB0wKOWxtEhd/wB22zy8JE0a5+UKCRwcnGGwowCG9CeQrZHmMXkwo2AMxwyZ&#10;b+7uDY5IBx1AIJyQcnEkiETQytx8y7Q0ikBWyT97n15J4J6ck1C6uifZhK+VVkSRcElQRlhyAcDB&#10;HH93HzcENo20I5WmglVmRXUPvdzMP3mQ2XJHRf8AaxyB2BbFaVZLsDYA0zRlUmkBbcdwBwucgE49&#10;Mkc5BINq4Zoywlby/LYtIWXcMZywG05IxnJHQEknIwK8u5ZH3zyZ3Kpj3OVCgjBBwMDO7IUk9Tn0&#10;o6Kb6r+v6/roVHFvcgwKgHVwWHzFMbQf7pBBBHQAJjvkR28crzt5cO2RpAq7sqYxyckHBwB/FjuC&#10;CxJNWCFljAkiztkxscnCqDkdT1UH3zluM1VcC5/eESRQupZsRFvnJJ2AHp0Y9T15bAwNInZHVWEg&#10;uRAqyQpIo+9GzsVfocjB2qAF2552jaQwIyKt6n4o1vX1h/tHU5r37LamG1WZ2bZEXZgoHPy7mbC4&#10;A3EtjJwarxSyzr9lCySGYMoV/mOMfLhjgMBg8nJIwCAAphjf5Vimnb5mMhV+FORxu6L2D8+w6Y3b&#10;RlLlsnoacsZe9b/P/hvuQ/cyZZsK23aVba4ky2MA8EtlTkc5O4DBByqCSU7WeHzJGzHK7ZG3n5sj&#10;HHIB5wcqRwCKjije2Itopyw8vor+YUZeQGORzuI2gEdB6MTLHM8cipPfsu6UM/mLs8vGBvY+p4wT&#10;1yBgbtlZSiD02JZpc3QuJXtwv2jKRSNyCDvLA87cgjoDk4OT0qxYJHtH2y32r0jZY8KdwfjOeWAY&#10;+/v0BpsjQ20zzSyR/wCsDMudwXHXhenBwSACG5wQCtwF5FXcqglE8tHkVdiZLY6YyMcdhnjnK1zS&#10;iY1PhsdBqOu+H7q3srPRNDgRh/x/XRmd5LyQncSQGIjVFGxQqdskliQKhaREVvOhkKzKY9mW7clV&#10;H+16DB/Oqcc2+zWNJGVmwON7Hdt3HtgHJL8Y6fLggk33kcCS7jBT5yi7ZOgCsCmSR/dJyc9ME4NR&#10;iKkq0uZ2+SsebUjyf8EmijYvskgecqwZsKM7twyRnHOMdv4lzxgVPbNPORFvaTyZAzbsEcDPHvn1&#10;PBwMjPEMaC3l+ZkHlSbpB5wAjbJz0PC8fQeWMdSWsyXUl1brC7NJHbscrnlW3A57fdPc7c7P4sEV&#10;xcsd38jkn5f8N/XyJLadpo1mjlGN/Vm5G04wemQSevYdu5kgWK3hZdkqxzLlRu4YDb1IU9yPvDBB&#10;GOhzGDiTzPJjlj3bnPK+Xkk5yTnPToOM4681LEplRYxKG8xMHaFXK54B6AH0PopB6EVlJHNK3y/r&#10;+v6uXYbeWSNWbEYaTBKqSuTnGBnOMZG7OT68k1JFAMb3PWNBvSLGV3YOAPqeOvPHUVHE0c9xIRCg&#10;3blIYZ44XaQDkAE57ZHXnIqZIHjLPEPvKuWTHGc5UZ5PQ4JPJ6DqQmccpPv/AF/X/DD4wnnNcrjc&#10;ZH3NGwLL83bjrwOeeDnjPEvyK3O4LG21lSTofop/n83IyTg5k3zlFG9VaNQw2rubHvxkYBJx7dwQ&#10;SlsgQbmVMbcPhtxPryBnd/CcdSfYZXLqczkOL7y0rH5Izulj3EM4B65JOTwe3fqeKYI3XlWVty8N&#10;x83U54Pft04HbpTjG5TzrcOzldyL/eYHAyWA4PJ6g989BTpkXLB5kYJn5t7FG4PHqMn0OcHj3GyL&#10;20/r+vzI5ElI+5Juclt27dxnge+Bzn1DZ9ojC8G4SJsWRgWRVOGbqDgjjHHXvzxnmd44+EBK7lxJ&#10;5ZLZbPXjjPTgf7OB0wiRSBvMwvHz/c2nJY+ueg457ge9EUVGWhS8k+WFzE55PmsjAFWPIAznqegO&#10;eAfQGPy1eRgk8cbKPmMbLmLkjjJz0yOflAOemcXGJECyhdqlWUuTnaBjJOSQR0xk/wAPcdIpFlI4&#10;j+8p8tZBjbyBnrnOR374wepqlG50Rm/6/r+vzrS5RVMTJlMjZvyqd84zxjnuDwD3IMMsDIRKAFj3&#10;ZzuxjarDGCF6bce+BjB6Wmj3SrLs2/N/ePzDaV3buOR83HXI3DgqKjmgiliwsjMsg2r8wOwkH15U&#10;gqccgdM98uUTaMiFzDFK3lsqsXYqrcbuzPkHO3oeOue/BqvMVMgj8xBIFztePnByTuyQcjkZyBn+&#10;7VqV2dC0jSF5sMypH1ORyR+YC4J6djlh4TJLtVVXb95l+71z1PH8OAPXB5BDCdTSMuXcrsLgP5Tu&#10;uS2RGOCWyPU7eWAxjt03ZJNd4MnAbjp8zcMdvIz/ABdB8o9iOgNW9xXdMzyY24aNlKgE/dyMde3H&#10;HTPGTTJbbccQjzDu3MobooPPcAL2PfgnHANaRNIy5WRQ2F/e282o2ukTzQwqGupVi81YIyygbjwo&#10;yzBck8k46iq/7wTMYwf4Xby3J4yCv3cd2GDwOOAMnNua7nMC2W5mtsoXhRsBW2fK3HLNndj7zDeT&#10;zkCqswEVytz8rqqttPBWTngkscHKnjkd8ckZo6IyTSsv6/4a35jFjeOdpWkkXfu8sxrjbjgcqMN6&#10;bjwB6jBpJYyC6yO3yE+WkY3sO5x1AyMdODjOPmwHQQ7SqxRyMWI+aTgMy5JJPXjB3d8HjJbbTFAc&#10;OjR5UsAsm0csG+Z8e6qQD/u92zTL6/1/X9eokgWON8CFvMVdq7dyy/MpPIJJByPlUnJJ7jiNorqL&#10;91MWkIyZvOtxzJt7gdzgkcEBVzzuwJEyHZC0iblT5ZGwy8jnCkc/KCAwByQP4jTQqoFZGEeVIbdG&#10;+9lUD+8oY5LYwAOegzgUi4voNWJCrW6qzAqf3bZBbAxkBhwC3y4wMAe4NBjAgWSJDCqx75N2V3N1&#10;3HHUexGSAD0G0yLBNcyrZMnm7y25twwPmIJODgAHGMdhznoei8ZfDy28FadZ3j+JbG8nvLL7Q1jp&#10;sjPLbIGwqy7AY0dgNwjySqspZY8kHsoYHEYihOtFe7Dd3S39d/kLn1t8/wAUvzf9a25VoFj8uKST&#10;cxZhH1O4bnOwDPOAAT15AJ52rUbJJPMp1BhLIwVZNijMjhR8vB5BAU4A4GRkZGJ3lJheVmCYQFo/&#10;Ob95jquMk9CWzkkAY4xxFEkaMOI920ou5dy5B3AYzkqSCQTgLs5+Yg1y7GsZdSCcLcI0Ud9++/eF&#10;Yo3+4fmJJUZGcAkjAzhhzkkRzSyoMTNMv8ca/NtXrliSQFH3j8rDjb1yQZbkzvDJH521W2Ar5jtt&#10;4VuBhju7lcZ4bvUEgikVns7xPLZkaE84RxjaoHR84BORjBByDyHE6IdP6/r+tdSquAipEyRLJHnP&#10;l7VPzbs4JGcnnqTuO7IBw9a4SQIyCaO3i+Y+YrHyxwArMQ/A7c9Du5+XbV52SRmghMTruYyr5m7n&#10;dkkkH5gM8DJPzbSCQQsKPIRGYxu3so3SFSw5LdQdxfDMMg8hRjqS1R3OuMmnf+vX+tCmk7IIZTet&#10;LuwFka4VUHDD/ln7c7icEA8gcijNb3Jk33Mm1lijZY+V2rycF+ckkqw5yBtGSzEjUuD+4V1xhdwG&#10;CwM6swHBAC7SMgY3YI5CHBqnJLJC0cihIbcIfMZFLYUEtuODng5BIAwCfl2qMao66cuq/q3b/gL7&#10;imIEgu8qkTMuEVJYiqnap3IAoK/3jkHGeQCSuKN1byXnmK166wt99psMVZo8lm2kruwoO7GWUNk8&#10;FjoSSPDugkFxOvmAKhjIJX5uoBAK5zwWxkAfKcKas1m05ljuJ7hVlVkT5QxAOM4ypI+6Qeh3HHBD&#10;KNI3ud1OTjK9/n/l/wAN3KrIxm+0XsizRyPhZJISscrnKq+/0YnBUdAuTnJJrhJjEspkjVHjb/SF&#10;ygZiu3Dcn5RjG0BcNGV64xqXDLCVuLW+E0s0zeXN5arIGDjA+6RySvJUBsMW4VTVERWyXh82T5Vj&#10;8qaZPlJO7JOQMDjy2O1QoA43BWFdEdjpp1HKN/6+6y/roVxbzrG4ZF+aMNuEOG8rIYEPwjH5UbcR&#10;gc4J5Vmy211BcSWqxRxyNtLJDJ86Fy/zcMSWJYkdRtY8HINTX00dwkc93H5IVVKp5yboAEG1xztb&#10;kch8kBclACCK6/bViZSP+Wu1IYWOFCd9zk4Tnd1BGFI9K0izeMpOOtv6/wAv6dt4/KjnEckESx7U&#10;UCaRlZRkfKVLKECsFK8gjJyFA5Li3mvJeTxR/u49qrJEFVVXfu2hxu6DB3HcCScjAzHKlxb2s6+T&#10;N+7Xa7RKD5f3+FG4dhtVRxgdQWbEssah2ijuV3ruUokobohJ24B252tt/i3ZB2DhtImv9fl/X/Dj&#10;IrdnCwCJXmWMgzeXynzMD94rgqO4JCgEkkKXV6bRFHbshkhaYJHiU72XaHUHAwzbflO0AAlO+SVl&#10;tre4YRvbQr5dtHItv5u8O4boCTtYgY45z24LAPuQ0kv7vcZZOG+WRWYAKwIzgqMtnBIwzDqq5DkT&#10;zXlb+l93/DfiJb206wtmxhMssLP5axN5MTD+Fl+64G4LnIUqvQIeWwzrK0jStG0kxYruCvIzEfK4&#10;Vhnvn5hu+8dnIy9i/lYcMAsIG8RKrK3KqwQgLknjaAQgRgf79TOWiebzT8yrIsUbSMilijKOfl4B&#10;IzzyB1IGKyZDlvfV/wBf8D8/MY9uothFcmOSRd8PlBtpj+bDttUnYcFmOCwGA2ACCFhiFpesIkVp&#10;Y5ii7Zt0YHyk885Yk8HIHzEEc4D4/s0o8/yvljyrwsDvITJwBnklivzLkEEc5BNNtRHHCt1Jd20M&#10;e5NoWHymOTwoG3hm3bzt+UfLjA4M2JvLVf59fQLUpayxNBabZAxfy+IkiYAAo27oSDxvJChiWz3s&#10;fv8ATt0skvltFvLtHIFRPmXqAWzu3DcdxxhWyuNxaqZaB0KR/KQLdWPluoDEbxwFUbio2sVO44Jw&#10;rFti5ez82OE8JGI32g/KrtnlR8zHdtwAPkwwXByTqZy97X+nq1/n+ut0SQy2drI16Wkk3RmGNWXa&#10;H+bDbmbICktxtCgjHO7aS64J80+RA00jL8yRyfKg2YABwQ33eAd2F5BY4NNV7cqyRm1MjKrCSNcA&#10;75j8gwPmwGKkZzgn5xtOJI1Nu63ItlZfOVFJ3SADIz0G7BAZiPvABeTypoz05r9dvX+vv/ImdJIb&#10;yGS52lGk83dukXKM20qo/gPGOQDmJhgbWrPjRJNjwfvo/nLRxsocnADkDd3Bb5eigKfmAG65JdmV&#10;khkiaaSEYlZlDM2SqkcncCSvGPut8p6oxrmNp4Y0aFd21SnmMPJIGDgYfAO1mGQyg7xhkPSZBTut&#10;3/w2vQSZrtvLiuYplKSKyq7lC2BkmH7wI+UfNzuAIBGWJSDV5tJnkmgnjhjkZUZpI1PIkU7lK4Lc&#10;gDAC5wzksVOW7wZpEzHcCaRUaHy5HOQvDts5ztyw24CbRypLGmu9vGkt1LNIXjZYpFlV4/l+X7wx&#10;8m759uwYXe4BYkKNKdSdOV4to1jGMvdavt0/rr1/O+kepX0kNtM0MjM0cixq0kOP3gEgIz9xl3AA&#10;8FDzyd2RDqdsls8pkEKxm43MsjBmV8n5y+Bu25bdjnPGWyVR3nnypbi6vYEjVVM2+H5tq+gDFgOj&#10;H724p8vQlpdN1uy0vUf7Xfw/a3U37trWxkZhEzBj/Arqf4lJVX2jbhtvyhtIvnlq7eZ0Ri4/Cv60&#10;66bb+XqZtxK9g5mtZJ4Y1td8LB1kSQbiGO5du7neNvQbGxncu6pq91Lby/Zpp1SNv3bXAiZ+QrES&#10;dSQMMqnBAw2B1O29fm8vNTnubdpm+bZutT94NnG1WCoRuLMNrAbQrkHJIz4r+9gt/MN5NAu7yUWN&#10;QjJgOwKSKSrt1ZmGeJMABtq1UY6nbR76X/Hy6P11Vu9timZZYAAJo41u5PLt22LGjrHhssXJ8xT8&#10;yl2Yk714JcCqOoW+qQae1jefaLSeZQ8scMblJGVoyVUKcgr2U9BvycA7bEtzllF5MitdRtI8lszR&#10;sNpb5T8xUIBtZs9NoJZhszniVoo2tLKC4W3WISL52zI2OCMnlWKhV3MCoO5jnGXPRGJ61GMuZPTd&#10;P1t1+Vu2tr6Fe8+wWuox2k8Vu0Ual2b7Vu81d2N0eXQqzKyqqksNoyRKHZhjyzGNIriG6XNxtZg5&#10;eNAyHbESEwY13oq/PwRtIcNyus1xHp0lqz3MzK9xIJIYwd75AIyOBnOwEsw3EdGZMjHM3mxrCZZA&#10;JHaXzLdn+60RYkb1Hy7sck7QyOxwpY10wPWw8Xa+v9X/AF1/rRkou0ZrWW3YRzZ8lnzH5mBw2H3Y&#10;HyryCMA8BSUqLSbzSra+C3wjuP8AVma6Vgny7QQFRTyfulSm5TsCjJIJmnt4jIs628LKjJsnt4x5&#10;ICuUzu3MyMMZwHG7YoOOENW0iuLuLNtMxuFk8uR42RSzNKqbsgbSN56Ekcn92d2a66Z3xUZxa76a&#10;aO/9emv3Kx4n+0eIdNOvWMdw0cNmGnuJZUmVS5wFjiUDyoR83AJA85CSK53U7GKyvrhpgfMIVlWO&#10;4RfNZlIBbG0qrBgm7JDDdt4wE9W+DnxrPwivFTRPDGjpq+7yrO61a1huYrdtjx/KkimMyEMdpkMg&#10;iYM0Sq5y3lvjTU7zV9WurnUriSeaaRpJplkcsXkDuZCGUbPlwrAL0TJKZJX2KtHCrCxqRleb3VtF&#10;8+5tltSv7WVFwtFbO97xdrPfvdeWllbUyZ7qCSSK5w7mPar228K8YCnGAFUEAELlQMA5BO/Ioyxe&#10;ZuSeazkk8pyZuBli7AbW4yPlAySuPbkHcFvPqdydPjijh3syLthXbuJPyqXLDOCW25yeOmeXeI9B&#10;XwxqkcOo3UE0zMr3Eem3DTNAzHCKSWZS+D5pCNKqnAJYtiuGK1Pdp1ox91b/ANfh6eVzm7mSBLnf&#10;JDuDKVigk68BjuIBVk/eAZ4Gc4AyOYLgRlSZIS0bRmO2jjjGXAJwMqMEbiB8vJILfKuDTriURn7G&#10;bhGWEr5hlj24HUEP2bqCxAILZ5PIZvvbiSQebHNuYrIGkJcqW4LcZwCyEEdNoyvDVvE9KMbWf9f8&#10;P/XpVXyGSNxFuWTfysjNsAQ5zj+IZz24U4/hzVupZZAYY3Kt0kVY87RhlOQM7+T7Akn5ecGzJNBd&#10;jM8hVI5lYARlmx5Z7DHHQEcE9uOKrSzC5WRblmkMeFd5pAxDKTwSeGHHXBGF4Gc43jsd1PcqzS8o&#10;0Nn88i52+Wz7W3cZHUkk454ODg7idrZL+5tLqO6hu0huFk4ZZwNrbgQQQTyCAfvbQcdApw27hheP&#10;5SY448DEygcsoPzc4xtXPr2HXiOSUyjFw5VuSFEe5m543AfKPrwMA/xAVrHTU9CEYu3Ubql3/aEL&#10;edePMyyq+FA4ZjkliAcnnAY4xjGOeKNzBh/KIlVXc7ugyR2wAADz93PU8nniwwmMe+GXMceNzknB&#10;HAwSo+YdcY9M9wKrHzIXVY1eNWJZtrDdgbj0Pfn0PStb82p6FCPIrR6f1/wf6uRB3lVZHkAZ2Zl2&#10;9MHAyABxz68ccYAwav7xzsEhYo2NuOpySQP/ANeOfc1YcuiiJ0JCsRt2jc/Q8Z/DPXg+uBVebd+7&#10;t2Zcuy7jjPf736gYB7cY4FB6VNdiFmRGDuy/vGJVmY7uSDknHJ5HBx2AxTJLssrZkVVTJ8wSbiVy&#10;SMZz9Pw6+s9xHI5eWRsusZKKoztyTyDj1PUgjpjAwRVuY3MTOrLtxjsFXKjPrnsT/Sqszuoq61Gy&#10;CUMAUZdsYCq3yjoAPcH8R07kYMLg+Y4iX5fL3NltwC91z06Yz15Ax2FSu6KjQRvuX+HZ9c8c49MH&#10;px9agieRGZA33Tlt656Y479wOntjriqOymhsjkpslCqPLUHcAueB/nH6esNyI5P9U20jGG9OMc+n&#10;P8uccmpnXcjcw/dJ+8Qfrj19fX6g5rSxkljtz8v3Vz1OOPoPfv60HTERldWVAB+8yyvg8D156de/&#10;1NRzLmMyDcxbG4njP0Geevp+dPdd4YNJuZvlfPOcjt/+v8R3gKmH5d+1dvpyGz06c9vbn0oNYjZw&#10;EIbJwucbuv1/Mdv6cyWF1bpI7SRK/OSh+Xd9efX047+lMeMRErGTt42/xD9TwOvHXmoZFkLAxSEN&#10;tx+Hb2561SbNo2Y8KNxDFv8AaLcfl+nPajLfMxG7nJ29/wCQ7HvQFYpiQZAAHznHfAH8vrSqFMn3&#10;F7fKW4Hf8gcf55qTgRK8UoKvuyp6E9sdPX+Q6+1Qh/k2MN27nAUZx9fX/OOtSbiwwR82zowwfY8f&#10;4dc+uKebYLGvlncCclVU7l+v4fnmpZHNbcjZsITKQ27+LuPb/P8A9apIlTeyOx2yZ2t/dP8Antjt&#10;7UwNu+UptLcfKACeev8A9f8AD3qV3LFmVdwKnr82f8j+XeiO5MuxGjG3PmCNcZ+7joeeD69uDkHo&#10;QRT0CxqzbeNv97rwcY/Hk/44FJ8xJHlrtZSCu4jH1/z2+tJhY0WTZ97jczHOMnB49P16USM27inP&#10;zBkz2Xoc/wD18/545WPfG29cnb93Jz82R0/H+n4qGzHIuSoZc7Tn25/T/IpUJbcFZvmONqrjdxwc&#10;fjkCiIrkjmRF2+U27qoyOD6ccYzn/ChMLGWhO76t15xgZA/z+VRuAqZMeOzbhjB7HjP+frQpkaUx&#10;446Nu64B4Hf6/wBfSiLGp4K/sOPX4n8Q2j3FnJmO4SKYo20rw4IHBUkNyCDjlSMio9dsbCHUmW2v&#10;hIgk+WRV5KHkHjuO/wBeM1XsnMUckkartZQOJD259fY/T2xkMfcJyGVl3buOcAc/THb1/PipXxXM&#10;2n7TmTGHk4kZVVlwyHAHXp/9cnPqeRl7R7VDODwfvHOPz68fh7nnhJE3IfOA3sudu0D8eBjt/wDW&#10;61JETEjBySj87sbs4H/1/wD9fIqkDlbUaquxyjL8uMsXGGxjr6c4HOP8dWw0UPoc+oCTcykbvm+6&#10;OMhxjIzu4IJ+631rOjkTdgHcR/Cx+8emOev8h/O5LM624S03NGMhW8sHqwGeScZH16Y+m0eXqY1p&#10;VJJKLtqii+UlZNvurHow9fx6/lSpMoDszbmYZw3UNg/TkHBxSEPM2MH5vvZTp7A9cdOp6fSnNuf5&#10;i275SfmbpjPb/wDX+AJNYnVF9yS2t1uHaITLHtXapCkZP936/XFTQaekrMA3lsn+rXuSR9085/Ho&#10;Nv0xVt8RlkMi7eg3Dd6cj3+9j3B5qVWUO0ip97HX5do/EdPzFVHzCXN0ZNbxkFlc+XJz5b/wjnHT&#10;nI7Y6+oPNQTW6Rv5YV2+b51/hHXoceh7j0P0lhmk8zaXKk/d3YXaQMfh/n8VtyGdeI+DkBYwV7nH&#10;HUf5461RnzcsrkcsYMnmm4ZsNuVQOTz1z+f40kasJo9xfa3EknVivuD/AE9OtWdRiRAwt5SI12j5&#10;uo6eueeO3Ye/CaaI9/72JX+XK4OCO+7pxjGM+mfWosS6l43ICtxGVlYY3HIdh1+oJ55Gcn196aY4&#10;92V6q2OO3Hrx+fXr6Vauog77owzZOT/dx7A9fvD65PHcwPHITsDrs28bui9O557g9M8L7YpIlSvq&#10;OGyXannMMLhmkbp83sOntz346CpPJjhLM427XAZM9OT68Y46j6etMWYeazK6yNuzjOAV9D+H5DGf&#10;Sn4cloiWdmIx+I+oGcY9fTpk0zN3Ekdh8skiuDn94cHPP16gHpz6VJp+mz3sUksKfLBFvZXB5/If&#10;7oOemc9zQI0KjLMo/h3Nw/5Y9Tn/AOuas6JMtpN53mybTkSLC+1vK4z83ODjjHv2HURMp2p6blOF&#10;Eg4WPd5YHXGCpGcH8P1POMVbKRof9az4yOhXHQZ4wAOR68/Tia/gWK+kktj5yF8iXySM4HKnup5x&#10;xkfgahUyRysZZdyg53KSdoI6E/y98Hr0rlOeUuezBds5ij+0HHA+ZuFwPvEAcDljnk4Oe5qaJ1SH&#10;Zs8tWydpZeSO3rjGRzjPfHaFU3bQT95cbo125GeF78ZxyR784qSNvMTfjcsa55+6PU46gHaD7cDt&#10;xNjnlYExLtaBFjOcbnU4C/3emOOpwM/XoJ4ZZEshHhlXhWXeMspJ6ZxnnHHXJJHUkxNG8yMzQyMG&#10;ZcKVHztyRnrg88j0H0qTdFlLlDuVR87Lx5nORycZ459eOPQBnLUktWEm1in3TsVR/FnuDhjnvz16&#10;ZIAFTNCguGit/wB4WOWU4UdMDgcHkjjnPYnORH5blW3HGwhdr9oz6c9Mnp15P4aF3pI0HVEWBoyy&#10;jfbtHITG6jgPyAcZzwcY+YNggqWou1zmqVIxla+ruRwQ+aftAKlnZtm1cNjrkA4BGcdfXnIBxMsk&#10;abS+1iGbbuUMF5GO+c5HTIYYwM5GZWhS5uTBAJD9okKqZlYh22jHVsg7jk59O/Sq1wIllaRtu3ax&#10;gRlBZjjO0575ORwchj15BVrHNzc7LSmaKHLNuO1XaNp88/dyADyACPUjbkYHR0IUT7DHMyrF80qj&#10;gccjbjoPTgDB44GK8jwxzkLdSeU3DN9o6qSMk+vzZznn27VYhzujeWLd5eAyszDbjGFyQdoGQMgd&#10;QAcZAqJGcvh9Ta0i0uZ7hYLZSzO2I41XO5V5O1iFUn7xC9PlIwDndp2ttaTxnE8MrKreX5mUMvTn&#10;cB8zc5A+Yg7R8v8AFjaQ8lu0aSt+8kL/ALwxqyl9vIYvxxkDJPd89QTvW7C8lkjlTzPMYgSSNu3M&#10;RxwcbsMqDJwDvB44JwqHh4rmjK99Px/r013NyxRLeBtWiKtthUyQqQu7KlFKk48vJBGRyMZ4UjZr&#10;Rta2yRySzSyCSFtkzbmWRVH30QthuCu0Mck/N94jy8mG8kLfbLe2ULtWGZlkcDiJUwGUjGQqrtw2&#10;NuWCkAHYzdac0LXVlJDMsYYSeXJHuZSAxY8sAqlh5hAJ3KRtGc+XVV5HzOI5uZX69Plt8vy6W1U9&#10;tLJPdpLJujWW4USQXMhXfNuX5Q8TAqF5JOQwJyqjLYs+ItO0oy/YrWRYTdcR2rRFXd9/K5iARsbQ&#10;oAcEY2kKM7qtgDBczQR3Vm0c3zTg26x28YYkIwBPHylsLtOV3csQ2C5Y6mi3c8HmLMrfZnuY2/e7&#10;d2AQQq4YfxA5wCChBAfJHntP2yknZLt+Gj9PWy37Q6jb27+VIt3Du27LVYpcCM7SyZDKmRuJ29ge&#10;OQpFQFI5jIlrdR7JFbaEUMxXdv2sTypH3mxwSORt4F37MIbNrmylaZI4/N3RHKx4ePAfjIA8tM7g&#10;SocH5dhIptHDFZpBHHGyxwtJGrJIyPy4DMhUZOwk8HcCjYzgmt6Z0U5e7ZdHb/h/68/MzpnaSXyZ&#10;4hcOIzG0fnNFCFPRUyAELDkkAfKACcFpKWwubizXzi7RyDasPmKVMZBAZlbja2ctzjbtDY6CnQxs&#10;s93ZXEMyGTcGjjhw2SS2ABuUMVAbaSMHODgEs17eR1jby5mj8l3k8nIaRhHlCMk7dzsclQSQ2B1A&#10;PTE7rxa5X/wO/prtpvtch+23KSyG0V8zMzXG7DK+ACFG7lSVOTtK5CqRkqKt6dDp/wDZcgRgu6NG&#10;zIzbY93BGwJhjlcEAdOcYLGoN0awRLaytN+8BlhmwwhypdNsQOSMks23OCHI3DkEEE/lyXJVUVW3&#10;TMit8zFWyx2qCMMnG8AjDE4foOQ525dNNvV+v6eVt0WDdRyXUaGSNIYZFjkhkjbauzKgumwH5Q27&#10;5SxDAM3zEtRE3kWH2K80yS3DLn5tuZW5ct8iHAjIAGCxCuQF5JMcaJBIkYtFkkeEP5cJVvOlVuXX&#10;g4iYb+AGG84AAIUW7PbfI0pv7hJFUGJ3kKsqgP5gBAPKgjacE/O/JBOMJe8ZVOWMdtNP60/4Om2q&#10;J7K/s7iZ3aeMNtUy7UJV+eCCCOdu1cDgheC4dkbSihDSyG2HlxqitJGmQEOOoBRlJ2u3A5IYk84N&#10;NtTZtoE0326eO/8AtBt7iNpFdJVIUrjOMHcGJIBVRtZcEMpijs7dwDawlVZiu0QKxc8suBtBDcFi&#10;eSSGB3ADPNWhyo82TjK/S2n5fh2+WxoxxTtboLuSNv3bBo5k2CPKkkEAn5yf7pxkE8YBrY8i3j05&#10;NSglgzNHskwwXBDBhwvysPmXpyMMmCAoOHE8ltN9lhWWExyDZ5LBSy85LD0OBjg9epI5vWQV44b5&#10;IC0m3PmxOHJYR5UAZyOuACQWAXcQTmvMqfCebWi3Z38/Xr/VjWtJD5KtvkbduVsuxd2IJ6YO0gJ2&#10;+Uhlzyx26llfPMI3nuxGq3HzTMDgt8zDI3ZBJx26YyCFXdhpPbuTKplePyUZQJsvHuwA3DZCZbcV&#10;4zwf7wrpNBZrm4hW3LC83ELImW3sAWAJ3AtwNv8As8Y43NXgY73jx8VaEW2v+B/X4dmdN4Lkk0uV&#10;b62maOVYU+zkIjgx8xsQo6ko2OByC/zDJDbFjKdUkkhl1AqszM6zYyI1IPIyDICMj5gCce/B57Sb&#10;6RPD0eilI7qGWd7jy5PuJIFRdwJAG4hgru4yxVBgFAo19NvYjH5EXl7X3LFCqqVxyAAVG/BJzngk&#10;EEkdvnsW5+z5Xsrv7/8AhvwPk8ZS5qkp212vpsvx72v59zrIpriO48yRHPmMGbbKpDL824dcnG3A&#10;BABHU44GrZuxi8qOSFm8z92qNjk9MYA9WBzkjHTpWBo75hVoLiRW2ll8z5WRV52EqOTgFvQDAxhj&#10;W5ZzEbdo3ldpKxnOX/hzxz13dQDhge5PyuJjZnyuKhZ2/r+vwNu0eZcsfm2uxWNlU9CwHU8ey44P&#10;uDWlakRkwyu0jRbtwQDcMemeRjqM/wB7nsayrGbJ8pS0YQ/eXqvtjOSOCSMYIByAeK1NObeUBjlU&#10;Rt+72rgqCc7eMnPBPBPbrg1wcp87iFa5rRmVlMkSKzIAGZVPJ7cE9ycnkY69xl6E5ywdQ2d3y8v6&#10;ZGOpPHHqB7VUhl2R7Ym3LIwTiTO5c/e78YJ6dCvUngXLOPMrNFuYszFlVVPqABx+GB74I/i1jLmS&#10;R5M1y3Yskahl2ncvJZuTjH+8epHb/eOTjkMJQ7t3OQzHjH3c5IB69MnH48YCRSNKqsIlX5grc7mb&#10;B9/Xv9eccYVNshU7vM+Zdu5j8x4wSfqfcDirUo3I97YY0SRGN/MVVEmWZVBAY9MHOe/QcHp61RvB&#10;NDD5k5ZlbO1GbpgHBGOAON3tyMDAJ0C7I0c4DL5XXIA2dRgYGQccdjzn0FdL8NV8DRab4ik+Ifhy&#10;e6s59Lkh028gkYSWepkM9vLhSA6kRyKUOeDn5SodfTwcPa1FBOx35fRWJxCpymoXTd5Xtom7OybV&#10;7WvbS6vZXZ5hfwSTBsXW6TqQvzGRRkdR9ec9Sq5zXo/7H3wr+GvxZ+LNrofxomuE8H29tdXmuXkF&#10;5Pam1i8preOYzBlA23U9qw8zKtggqVJB4HXSl3dSBH3Rl8K5H8OenQnIwP8Avlc8H5bemfEDXvBf&#10;hm+03Qbr7LNq9uYLySPCM0Abd5RwDujJP3SPvDcOmT+hcCY7LcpzpYvGtqEIzty6u7i4q3nro+js&#10;9ke7lOYSy/FUcR7KNRxafJK3K9NpJr4e63tdJptWx/j7beH9O8bXukeFbm21C3t4+bi0hKxSShOc&#10;RSIkirn5cMFwB0YE1yGn+FZtd07VI4dMvtQbTUW4kvI13rHCZliMk2W+VS08Kq+AQzRoMlwrS6iP&#10;su6Od225YQ4UAeZxkkMSOWCcZ/unIwTVvwh451jwPY32p6FrMlvqF9Zyaa2350NvNEyXCSfdyroV&#10;4OVOVyvI292IzTC55n9XG148kKjlJrR2TTtbS1+1lvsetg4qjQjHWy7Xvfo9b6Lqr7XV76nDSWch&#10;TyJQqtHJj942QmxWJUg5K543BiWyd3TdmvLDJbTK1021l2PIzW+ZDj5mAzu7MCV6nPy8hhV+7juL&#10;y8eZom3T5J8uEKxlJV1GMnnIzgjuzHJcVRtkedWkkVFjmy8UillUBsBvL4yck8dzsA5Ga+VrSi5a&#10;Hv05Nxu/n/TDZcLBH5+FZlbc0K4ZGCgMAAev3lCjABJAIFWbWOKNfJCrEfmbYqnAYDIHGcJgsMDH&#10;U5IDnNa5WZLhso3PuTtAwSAOpOWB6g7jj3NlEtEikWW8aMNtCpKEZDgZ2jOduSp527slcjqa45Nl&#10;Td4rz7f10/QkjaG2liWOeESK2zydxwflGBg4UgjuByWYcqDViGAKjeTZFlCR4jkkGSccYYHOQxIy&#10;MA8DrkU1Y7nyeXZY2+dvtEnys28fMxDZ7hTwfmwBnIIljW2AkaANHu3eXGjBBIx+6CQfmwM4IOOm&#10;B8zY46hySl2/rX5f8DuWbdJJolZWidyAWb5WVe/JwAT8oJwCp6Hg5bSW7jtNKXStqMN5WOaNVVlb&#10;kMoOMk8R8EjBXsC7NUtrWe3EZljeNsjbMg3AjOQOTls47kl+ACTGDU9orOYxGFVcboY+WVRkbhgd&#10;Qew7kEA9M88ZSi3bqedW5Zeid/6f9aXv5jO/lSQPb7Vb7ipyNzAFRnDHdhT6A4JBGQBavLWSD92s&#10;WyQxoqbNhB3hV4zhWGGODkg5J5AUq2SOJrlLe1835ZtrRyyHdHux944zklk9ACCDwamuJkuZEdI2&#10;2yQkxxuxkEeAAV5X7g/ujgcgZIBolCPK7nM5O6sv6/4b+u7C8ouJDhlR2x528fe5AXjgDHGc5OAR&#10;krTvKikXyldtjQ4TdkcYIG0HvyADyxJ9ySst1Jcy/aSZGWVidwyxJJznHPPJ4GB146gCvFb3IWJj&#10;xwDt2YOcZDZAK56ZAGRxztrjlHWxGtv66EgneMbgq742IZVUN5TEY43AYGOep6+mAH27vDLhJtpe&#10;YfvM7TtXp7kY25PbrhiuQ/T7J9Rvo7YBd0n/AB77gUUtg7ACMheRgYIGTyRywIluII2KOw3L5UjC&#10;MJ8wOcEdyMn0IG7nuRQlGCn02+7/AIcwlKOsev8AX/B/Ic5huYftUTbVVN3lrHu+UgtkHjuo6EZP&#10;GcEEgmJzuk33Eatu2Y3KBnJ3cfz4z+TfN+VYm3QkKomYPtIAOME4AIz346njhsTSSyyfuJYZZHVA&#10;v3BlADwoHY4JwB3PUdamRD06f1+pHtjB8/bIu7lTu6Haw5zgZBAxycE7jnnD2BzITGy7YySrMUy3&#10;oMcgAZ9+T93OaWOSWKf92zYZflYjbyTwcbvXgg9eevG5qxyoVgnhkT94XAjxu5LMCDu4PO4ng8jP&#10;HzVl6C/r+v6+4dEWwfK3FfmO6JAT1JzlSB68LkcZ+XappwCRRCIxfKyqFTB55HHIxn0PXBA46VG0&#10;ayDLwDduzIy54wOTznv+QPsMPdYp4WDNlVj2yHZ0U7s7SSc5APX1AznOIJ6jpFLsypz8y/dwCWyM&#10;Ee/XnrgjoRinsrtC2V+abP3WKjtgE9+FbpkA+vNIit5ZkJXcW+8rZJbr0xz83ODwTnoKYI90OUVd&#10;sbb13Rnbu3MF6Dcfr2PAzzgiSOYvKzOgVkbcNrRncoBLZ6ccYzzkYHXtJMb63gm89SFdY2aNtrHI&#10;BIzsJDgjgYJXg9Qc1AW8rMbn5Wbc3mPhugGcY9GAzwcNxx0lvbyYykPP8vDblzuReV3Z5PIUDcD7&#10;nP3q2jNxWjE4vmVlp/wxIQ0a7428xY1JCyNuK/MMsMgkf/tAehIlldXk+WTK/KzbRu5xnG0g9yep&#10;wT64qNY2VIw7GRVwqcdD0x04xz06b+ByczRF5j5jSbep3KR/s8jbySBkg4yNuF6A0c1yNiWFvnXc&#10;7SebyzN97cV6/XPpkKMYyMir0U4fbcRL5YX5gzfwnuDn0K8565PQEmq9xIZmeeR2VpMBlYlMcDjC&#10;4x1BGOCcnHODPbq5KyQsd5Y42g7fqMfeHPXGMMSByal6aXOSp7yTLlvGsaYYMJFVst8y7jjA5BDN&#10;0PUfXvVoxyE7XPzbgehwSPb1xtPPH1AwKlvHA8SnawXACuW3c9+vfBGOOpxjpm5CHaFRhRGuS/lr&#10;nH09Op6euOe8wR59TceJJBKUY89NvVSueB05AOOMd++M0pJHmW+5vvYCbjyAe3+ec9uCGRqqIIii&#10;9lIjxjduweM98cEnPOMAU6FJlcMB0Yrndu7g9Op5we2eM4yAKMWOBGEI3KPutuXk5PAx29sdO2D0&#10;dllVWb7uFVvLZj1JxwcZxn26dOgBbWdxcSLZ29v+9YhYVVSd7E8YweSSMY5J6YPdGXYysvynb83m&#10;Lxg+/bjv06egzrGEuW9tNiRDIske+Qn5FOdxzjsfzxntxnqBtLlkaCFoFcoWx+7j6tj0Kk4IOO+S&#10;QOpHF6fRbiLRrfXhdW7faJpolhSUGVWUI2WXghWVwVYZBw4/hIGa7LIzGVxt8v7wTjnb6k546ZA6&#10;5703GpTl5/ow5baP1/VDpVlGzEOC2FbGOMnHbtksOw5BA4BqCRw+XU7uoZt2CO3Ix+oHJ+pzLKzS&#10;KpYqnzdWySrDOVHvnuDn05AzHcAO6IqbdrEMFb5d2D26jJHORjHTnmjcqHmRkqjbQW/dt8su04JA&#10;5IwDjpwffvk4pu80gUwxlAzZ2NlMA8Dt24yOvPfnE7TyRIyeXFueMhlJHyL1Huozg8f4Yry+X8pM&#10;n3QQrcE9B2BYAcAZOeuAO9aw7HVTiUJxLOGaUBd3zNt+Y5wcDGQCOT0PryCOHXF5JJp/2W4kZYfL&#10;LrH/AAq5wT8o69OmOCAOedxOBbwqZyyqpYM5YDnjJBJPOMcDOTtJJHNUplKv5bh2aTdjYV4yB0yc&#10;DaOpIBBIPPU705yhe3Xc9CEVK3lsQTlXTdIJm3Lu2q7A7cjJHuOR9A3fIqndsiKzzRs6ltsjNIAo&#10;YAgZGeeBj1yCzEkAicxh4SgjjwF5wuVDY6EAdc/w8EHnnIFQTbpC7NGUVUf5IwAMbTuYgAAHuQeP&#10;m/KoXZ6NNcv9f1/W5Tkf52hV/J+Uvnbwp3HICfxdDwcjHpzUMdyseZbeANIzF1WRiyfeHOMYwMse&#10;ORnPpUmotcp5jykK0cLfaFnhDAMVIJIwcgjI6AY3HDZAWpfsl2jSSAPCwyskjhgQfXOQowBnnqy4&#10;IK8dUJOLuehTjzJX2f8AXzGXcsU8iglXl+zlp1VWwOOmG7hcEngnBI6kNnsn2m4LypKWB+X92QoP&#10;94gYHPbjrjO0nNTPIsU+EmRpeGwsZUxSB+CPlH8BxweQxUZFQNaw+Uzr5krRhVWSaTCxtuKsuMfK&#10;5bdzgkjcO5NdXNfVnfSjy/1/w2gx4lZdsIfa2TuuArHJwcgnjdjqOBlh3ClRJljuFuYGHyxY2r8u&#10;CDkZ6AE4HIJJ5xtzkunns1u2M07tt4wsY+cbsderYPTKlQdw57uQKsn266YsFkIZpLf5VIGAQSMA&#10;/j/CpzksTNjbXl1/ryGX0TNOBNaNblSR5fyqq4JJAYDHUNnOCNwOSy7alVTdosO4mKXmX5dzBBwv&#10;UBiBluOMBccHOUMV7a2gnmsXiZlG3OVEeWPyjaTjLbvpknOQoY+0y2AkuS0u2ONT5lwSoXKEM+4Z&#10;52cDhc7i3XGOqhyRkufVE/ErR6bev9WL+ueE4fDPiW80LVdXtZDarcRLfWMjSQyMrmPKnO7y2CMy&#10;s2Pl2H5cnOPIYJbprUN87BWVrj7hIYNjOckZHzEcLnPOTU15fSo8z300nlmZQ0jMAoAyCuOmQD90&#10;cYJx8wClsUc0Tb/K2s7sFTcV2gKWz/DghmbgjJ2k/wC5vVlQqSbpR5Y9Nbv0uVD2iV5P/LvoV4WW&#10;WTMFtNvXMnmOdzONuM9SemM8AjqMbd1V7x3ECM5+ZWHzLMrBF6MoLHkAsvy5C8ZBKkbrUrGFXSD5&#10;ZDlTH5h3E45BLE5yWzj+JMA90aGY7Z2mPHmfKf3J+bDN1BxvYAEnJJG7uQWpqJ0Q+K9v6/r5FdjE&#10;svnz3O4yR7T+8G18BsZI+bbk5xyQCMqAq5ha7kii+2XsG7bCv3pP9UF+crHx0B4yeSTsJIU4tLNs&#10;WOCa4jaRVEbRtcfLLjnPPXDALwSAARxyKo3FvGXW4s2klVGCoJCVJKgsArdQcKAMHqTkAnnSKsdV&#10;Plb95DLoqjfZXCboizbBJs3FmXG4kkDBUJgnGFx8uQBQndoXwZJlVYlJkUAKSuApYMTk5O8Nggse&#10;MHcxt3a3L28MvmfZ4QnlRn1TuoC52kZdeDnax55CiCVNRuG/eR+Sn3gq58st3jGCM/P8xbI+YdMq&#10;MdkDspaLX+v6/DrsUwJJDGAzLHKdzbgNsa5OOdudgBxgDKjHQjCQXDzzs10pkij2p8zK5Zfm4XBG&#10;N4DZ+8SWbg1Zkt5rq4jlkMsi3DB42MxOF8vfkg9cFlIBbJ3ZHAJNGbT3u4m/4lyNcbW8xY4SuzKh&#10;fLDKem5WAxgL5ZAyGArppo7qfLfV/wBf1pr+ZDcrLeKsCw+YzRlolWQSbwQGOOpJ7hgc7g2GBxVP&#10;UIcK7yytI8bb1+aTAkxnPTPCE/KcjGQfStC5up2uWbzwd0suXkUxiJnC5OADgFdjHaOrAHB+as64&#10;MKmMmwKxtJ5dthQzBCu4gBThTy2OclcY9+unG53UebT9Px3/AK6lG6tRdlZ47lYVjI/hLLEdgyGX&#10;B5VuMYJJzkj5g1GTSru5hmv7e1kaG2KGZV25j3s2MZbDHIxuZsk4G4rjF/UFH2hYmOyCM+Xu83e0&#10;ZEZ4bGAME8gEKfmx0qtLLPtkls4zFuUqxXPz7mXK5GM5CrwDgHGecY9Ch7u56dKU1Fcr7fn+b19L&#10;/fnXRZ2Vfm8v/VL5kZUKuSMk4B3fMvOASW5OAMZskbtbiZY4f3e4qGjw7KXAz8q9Sw29QeCOhwLk&#10;ohLbjOyh3UzEKGXaDnn5jg7M445x/dwRHcJJHFHKk6ZSRgBHkMMKAF3YzwOen3So9cd0T06bUbW/&#10;r+u5SuIbZYs+ZFKsmV2wZA9M4xwcDknkkc7hhjWnkedWify4xtYTyQvt8s4ORjaCSctggtwOSOhs&#10;Xbxpc+bG26PzpDv8sEJ8+dxBOeMDBztyccjBNaR5GSZXWT7rPM0e512sOpPZzjcTwPlHGK6Ed1Pu&#10;/wDhie5vpBf/ANoRx+XI0mW+VQzs2TtUPwBj+I4IyQCajRYoBDNfFJF2l/LO1QCM8ZYYCk5z3IHp&#10;jMktxbSzzXVy4Az5rFZsLKx6ncM45xxzjIByDVa6ktfPe4uIhukkJ2su3Oc5H3vnwcA9B14ySapK&#10;2pUY+6la39bfiPe7kvZ/Plg+8xMyx5ZWAGNmAxIAyAc9M/3sAlnfzWttILEsrXEG24wzS7kLKxjK&#10;g7eWRMe6jkd4Z4zKYp5VLM8gXa0zgnknfnkMevYEswPUlRZFxZ3FpDZpIPM2k5zkhcHYSvpjg+uF&#10;HPy5CpRjypJaflYrQFVdmSVhv3IWGWdlA54I+bdxx0IY8Z3ZiWeF28yPbtTb5jls7Q68MCSOMgLk&#10;kdfotPgGyQQWlqy7Sojj2/MWUsQSccYySWGep4OGJYk0zvHi9kjAYRuFIZgcZ2g/KSOnp3wCOSjf&#10;q/6/r8iWOA+Q0R2r5Ea7F4AyRhwwAAKnnJOCDz0LYTbcQy5t51Zg2I5FuDMxVlPJb3+8ehGeApGK&#10;S5t4bbd9i8sLG37r5du3jA3EdDlcYGBkHI6gOkwWkjlvn87+GOQjd1Gctj5WJC/j1HJFRYjf5/8A&#10;A6fmEe8sqyTyJ5ip/wAsQwI24OcrjaS2B6kDIGAakRbV1ulvbVF3R7YXUbo2Y4LMcjqoDYIAJ6Hb&#10;1quzZj8pz+7EamRkU7TkAgIozhflJyBjCAc7SDNpNtcagkdmrY/dyPHIyj5iiElM9eVQLt6YJyDg&#10;CtqYSso8zdrf8P8AkvuIwsrxTPtXavO3y8kBk565APzDnIyTk8sctENssv2ZkeSOOZgGXO07cgrj&#10;jsx+YnILLknnE1rDbvIyTYiMce6JmAJLbTjkgYzyT2YZGR1NcW8qWymJZl3FlXZwrEthRnjJI9Rn&#10;HoPlBKJUXfS/b8iR5r3UXVri5aeR+m7cVYlm5AJ55HAx74PAFi1vbqJGurWdlmdZI4fQpjOCNu0e&#10;m1vl5Occmo3SG2uvPimyrfvdjfL5S72Cp8wzg8ZJAwefmBFE9xI8UiXqtuVEVfOI3GPgK3JOQCWI&#10;9SNw6g1nymdoy0tp/Wliyyi2CKsm4yeY8cPmOWDdlAPYYOM4wPRiDULwRorWskO4NGdmFY/uyc7d&#10;pPyjaOgwo27RgYNRGd2Vkj5kX/XJ5gA3ZGBggg9CDnHCg8ngyKsToHib5iwWNVVdhXHCkjPzcBTz&#10;njJGScBPLKPUsWy4lhecLN5k6ncAQZBx1yMvkE/KdxIB4LFsugEdwzy3MmV3KyrHI3mK2cZ4OSuc&#10;YPPcdcVVWKOSFQ3yqIR+7VR845yvy4bOC/O4gqOM7tws+ciXcdmQCsciiGFQBj5iuAGB+bAxyMjj&#10;nhc52M5J62/r+v67FtIbeQ+bFd/Ltf7ys2dqkkd24AByMEBugDMakjEEAUGdfnby/wBwAFI6jnpn&#10;5R8uBUMIgSJY4T+8WRXXd8oDLlt3XlgN2MgcE8EEZkR5refGCrLI3O3aFX+8ec5OE75wQvfglHQ5&#10;ZXfUsfL5MxkA2DLyblAYrnb3I7lcjKnLclQMC1NZiMF5ZWjjZS07bQu0EAkFTjgbeMAZK4wuMinC&#10;hjgUyKiL5kb5WUskaFcKxz9MbsZ4+Uk9JreOW0fzTFIJGkX5pFGd4zxuAG489AOTxn7uOeRzy8n/&#10;AFoTW7s277OFjZGZvLkB5JyF3cH+Jj1wqkjJBzmaJImnFxt3bmJjabdncF/2uCM/JkHIYrtHJYVU&#10;iESNGrKWRSD5yhmAVVwARg8NgZxkbmGOMVatpDKVClEUxiMKJDIGGRlSeRgAqvGOv3hkA4tGE1bV&#10;f1/X/Dm54c03Rpmur3WdRNr9ls3aKGO1AFxKEdo0wBtRSyAtg4UHCqwIK1ZYo7a4kMMksaRysIpY&#10;Y8Z5O48g5O3nGWABOM4NVY7eKaBVZmjJOMMchFyQTywAwEJ6Y49R8rhGHb7RKkm7d+8ZVHyHA7MA&#10;ck72OSDt2kkHcVJfCcPI/aNuT9NNP6179jU0vXrzR9Om0+xEK+csYvm4zMoIYI2AwBBBUBQRjJ/i&#10;NSK/2m5aWRpHZF3Q7yxVmO4DO7rweABjD4yAGxn+bufML7XLJG7rP8xJYAshweAcENkcoBnCjFyS&#10;5aN5IyVVY1I8uRlCnBHK5HA3u3UkAj7uSNvLW5pKzOadOPM3FWb389v+G9PQ1rALM7TJax+WzYaS&#10;3mJVmAyVzuBO8qTg8nkDYN1TyK9wHZCrby4U253PtIxkfMCRjA+ZjkK20nJxnQwwAGOJYPmi3G4n&#10;JCvtckAhskja2GA6Y9MgaV1Jby3jRuJTGzAqzPgl2Iw+CGGWweR8x2E8jdjya0bSPNqJxnp/W3n/&#10;AMOWlXdL5DGNJGtmWNtmFK5L4O5RyAwUFQfv7UIG5RZuJSbgiB42k2yLKRPtx0+QYyzZJGB7DHC4&#10;FWzdndZPtIjSSMut0rA+YQWJAxyVxuUjlRknAwantXunikkkuZVkUKV/fEbcMp5JxxsJHJ/iyOGB&#10;HnyjqcM4+9/XX+vVF+0ikCJHNGzuygrsYHJDEbmy+RgHqPlG8kHBBFu1n82RZLqTes0mUZMszAhO&#10;NpQKRjGcjBGOgYZzbZi5bzGWZmVo7g4feSTnYOeWzhW3YI24ycYbStXliEy3FnhesqtCRHuJJY9f&#10;mTkjqCQei4yeKtE8+tHXU0oSsiqrpEuyaQydPl+XkgEYJZdw9jwMHJqykjB1jS781s/I0bbM4X7v&#10;tg5I7Ej3Y1SWRZf3q2zLtcBgqkqG3cAnA/2VzjjjOSSRcsp5nOLdY90cbCZWwOMkkkjpnkkEDBye&#10;gBrz6kTy6kXv/X3/ANfealvJGjLJ0XzMMpYjn23AnpwckA9DlTirW554Qr/x5UNtKheeCwz0/AYG&#10;Txgms21ldLbEqrHI0mNshO5csyr1UZIXvwME8HjNy3bZB9pErbYY9/7lsMykFgAATgnaOQce52nP&#10;FKLR5tSPKXg0zDc+fL/1kaqowNpJwD1O44xnJ/SpIXUylvMj3fKFj5GV25GOOuTzxg5IGTkFulQW&#10;8d5tvGQWuQZlj2qzqWO4Zw2DkEjIKEjBABYLPy80VpAeGKr5YBG5dwUgepycdM5HGMA1XJ+7v+HU&#10;4JyXM1/X/D9/zuAO4M0UcSRx7QyqxYEfd6jqMZPbnseaWIzQRbZJ3ZtyopjO4lgSCcHv94Adwegx&#10;V7XdHk0K+W3mvorqRoI5PMViRG7orsnzY+6XZTgAMVyMjJqo+9BJbmFdkgZmG0DoSemMjgnHHbv1&#10;OdSjKlUcZbrcw5oyjpqn/Xz/AFJYlWBdjjdtm+UouMHA6E9AOMY6ZOBkcyRSByrx+Z975WX5gB/d&#10;xnggc8jPOARgVCku8rmbcrfxFt+WPUjoOmMf7wAxyamRXA2F8eY4H3SNh4+Xg9Qxz0B5z1xWckZy&#10;XcuWzbEaEP8ANIu7dtDbGzuPUccHtn68Zq0hkU+bIBu8tR5jDBwRjOW6c5OevrznFCR/M5CjczEy&#10;KWPygDp0P908YHG4BjjBs7kRjJ5m7yudwcfOcZJ/H1ye3rmqicc4lxW8yRbidSqtJub5skg44O3I&#10;OCScnJJPGKsw/uirI7FpMsz8nc2D6n0xwfbqeBUxhGOwM/Jx5vDHP97GOw578cc5qzD95niVgrkk&#10;t5nHJ69fy5HHPcZtLU46mxZhRU/eRL8zKXZhng9zzznrwcemD2nCx7NwA2qv7vaQFbAI579M4yep&#10;654MQt1SASOyqzZ2oVyVwAAenHrnuAPTFSDYww0pj3ZDHZ055HQc5JPT+da/CcctdSZcj91vVeTt&#10;2t0OcHgen0HOevOXxbtx2N8pb+7uznjn36/99e2KfpmqXOls1zbv5MjQyRPIynHlyJ5br/3zkZHR&#10;Tx6VGJPMcCELI275l67vfHT/AA469K3Sjypp69TGX9diQRxxqu/btXG1W6hgD7de4GT35qxFEkiF&#10;vtO3DLsXHVjnoenrkHr2zkVDE4tVbIZW3Y9GySPy7Y65HpniSNkeJXKooA4PXcDntwBxnjPUY5xx&#10;ceXqc8iyiQtFvAXJddpbnyxnqeoPAX8u3Wkcuy4cfK6kBuMEY55yO5/Q+uKjRjjE06qzZ3bpMZ6e&#10;31/l7iQIzBlQN0GE37eeep6Zz7kcc9MnaOpjr1I8OgxtVSwyxLA5XjjPQenH09cMclFRl+6zEbtx&#10;/L0546flwAbRNxK37tPdSqjLY4JPTnj054J7GoGTyNjqw+cEqxzuI4+bAPuBnvjvnNXaxUZDXZ5N&#10;0iNtzluWPTqPw+hxz75qIbQfMUx7fMI3PNu455A6dT0PXH5WZkBEkbt827nofrknPPJ6+nOe0cu1&#10;jtK7uf4T7jH19Ovt15rpgVFlOSH5syuzfxtjvz75xnnn24xzVdyzSZlbKlP4XOM8cf7A59fbIFXJ&#10;cSOu3ay9W3cjuT+mMZ77eg4qCVZEDEyr80eWCxjaenHP19uufUVR1U5FZw64ha3+Zm3tuXlW5JB5&#10;B64/ADqKh8sXFwsQRWjbG0SYBXPBAH8R/kR/FwKuyBd8kaGVvn+Vud4AHTODjI5+meD0Fa4KlOIQ&#10;qryyr2UcBeeR27fT32SOiEijvYRM25BuGdxbGWz0z1zu49O3sY5IWU/OF+8dysoGMntwQc5/2eec&#10;gk1cK+ZJ5c0vqpbhdvQE9emDz06/gKstvE8rIojOS3zQqVL8gMe3y/T26DJoSZ1QkV8LEhZJlX94&#10;zbdvyjn+HjjjOehGR3BFV5YikZHklvmLfecsflB259MYHBPrwDxcffE7HysMFLR26Lg9TzkAYHHX&#10;HOeAM1C8e0MksKhlyQ8Uak7gOTgdwOw57gg4xVrnRGVnf+v6RBLtG55F8tmY7mXd8/Jxnv2GcDGe&#10;BjJzBJtd2S6ZFH3cbdxbjHBC5zz1IyScAjPNq5SZHcTwdVG5t33sfMD8wwMYwMkEHkYqtIy5e3R0&#10;IxllKMScHIyM5P8AGxxkfL2ySu8VY6KbKhIlkw20NI+xuh5XBBGPuntgdsk5yCZp9Ykk0ceGSyrb&#10;CZpvK+zhv3mAGZiBuLYCqArAfMdpyxNHl+dGyCHziWxuIbljn5CeeeeSQeuTnIJpK8LRIJHVsw/N&#10;JAiEgnPGSfrwD1Pc5NdVOpKnfle6s/Q6o+9/X3ELRrt2xsNkPzMsinaRubnjOP4iOq5A6EECNntl&#10;R7chm+bY0iqT8xUjpkcgdSRnJ4PQ1LJCki7WG+NGYr5fzLtGzJweScYPPThlOcNUc8YnBhlaMr5Z&#10;Ckx/M43EHpg5+8CQDn0AJyjqi+/9f1/W1yFrbbOrQiYljgKv7wZBzlSeO7YyeACMnjLpbRreGC4a&#10;7jmSSDc3kqXVDnGMkfNjqAM42gYzjIITEqHCO8jeXt3sXIzkt947TuK/LnksCewpt5fNLCWvJJWj&#10;Kb/3g2q6li2cY4yN2WPIz0GQaPdje6NveclZlSeKOPYgeP5Zt0foGzlPTOew9j03ZMUsUd08gEje&#10;UjbgpJ2gNyM9T3yMjBwB0xi26vDJ5Mr9v3zNagiQAgYK5PHzfLjkFT04xFKkjqq2ckjMq+ZHuUgx&#10;qSCfmGf9oZPP7wgHkqYOiM/P5/0v6XmUpoolQPO+0SdEWNVLAcEYBHAUBsBsYHUk81mhtyytHLHI&#10;Y48LuXBZdoOV+UYx3GAPu4ycg2GBSQbFX5uI5EkLKw6qvHBUdfopwOpptyIYWWW7DwxqxZd0TbS3&#10;+6MnAXJOeAGbnksbR1RdiF0Ec3mJZyN/F88aqcYxtPTJYDqxABHVO8TSz+Sk0XmbQmYZldQxUZzk&#10;E8EY9znaeuQJZESJFWSOP998pM2CsmF5zjJwDkBunJPBHLZHgkQo0kiXDNtlkZycMpQgdSQcgfMA&#10;CCcY4JrSJtHp/X9df11ejpLRz5kUj/ZwnozO0rbSQqnuSfmySCACMqAoEbSLGjbLvZ821Fjj3ABQ&#10;QOcFjxnnngkEjAzJLHCPNeO3jVmZzMjQFTks7FuhBA468YHJyMB0aE3CmQuZJF2587LfeyThsZyN&#10;pyVDBl5HOaJMXN3/AK+8Ech/ssSLtVQsbeYPJGWLA7AxOByeh44H8INi3DpGzs2zdHuKwTndGqnq&#10;XwMDII4OAMZyfmqG0KiaMSqqMkm6NPvsM4Ibac7eeeWzwMnkk2FZLS7jOzyQGQoZm2scg/eJbqcb&#10;e3A5BGQedxuZVG9vmSrNbpbsh2syrgoqgscckFnAAfgk9QApGehF1GMIxcp/q+M+Ycr83J5PPAGT&#10;2JHOc4z7Q5ihHn7VbC7PMYo2CRt4PJAIORwCCem0ratZGFvDvQR+TtZQZNg3ckAbSO2DuwCAQcYZ&#10;iOatHsctRF61Q7olSFfkJby1YoFxgjBznCnkEHqexzizDGjJGkiS79jBWjC8DZwV/HPAHbk/LVWN&#10;PIIEkaBSWC/8s/mHXC4OMD0HHTk1PFG0QysTfNBiGZOTIBkhmAxjoSDzjIPzYFctjgqf1/X9fgXH&#10;3fNJIItu4K3mLtzjA3YUccDqT/eyegFgHerKRt3NuBWQ56ZOQfZRxyOgwB1qplYlFpHJ94tFuO1N&#10;u4Y246Yxu6cHAAJ5FiJhOytFMWRmY7VYMB1zznLd+mM85NRI45eRbeWS1j8wyQw7R8kaquwLgY6A&#10;Efd6gDp65FPWFSgTzUjLZRV6/UAkHB69ec47VHbCSSXyprY/LKFZZD95mI+U5HXkgnOTx/e4tWzv&#10;u2pPIu7+FWYALwcgDjBJPGOg9Dg5y3OObt/X9fiSqjSMpjXfliI49w3HksOMnPTPXkYz04fDGzxk&#10;nbIv948lz1yRgE47AnA3AdshsbbW4jj+dsLuU7i2BkA92yeeenrnIki2OsZO5W37dzBflyA3Ynkg&#10;DqRwD9KRyyJN2XaTg54Mn3lbGc9sc8HOOP5IzK2E+87KPmCj7ueTj0yW4U5OOPWnvIi7t4aNwFcq&#10;Jd2OT0zjjJ64Ppz3cyOu1NrYZQACpXLcHjd349c8/U07GXMQvBHHIoLt6nDdvYjIJ47HvjIwVqPY&#10;BEWZt3BIV2xk7gAG6djycc44OOTaO8xsI/MX+6yvztG08HHPAxn0A7dGkQx7Q4bOCPlXIYdO/tz6&#10;nB9CaocZMrrGyyiO3mHnfLIrSdueSw9OnQcexIqXQ5NB0/U7e51nTJr61jZGks47pkMyhuV3D5kz&#10;kKcYOBjI/haYbhIw+yReMsyyEcYIK7hx6cn0yO+IpVaU+Q8e4s4MahTkNzzgDA5b1x8xz3B0pzdO&#10;Sl276msZOMrrp+n9beozUHW6u3uLa0SCNmdoYY2by0XacKCSW4BOSzE/LgkgAmpJF5eCh3EYVWUt&#10;noOVH8Q4Gc/e259BViKSJj9okt1aTzBuYqo6ElSDjtkev6GmTQu8SxFwrSMTiNTwcnHcc/Jy2eCD&#10;1HIJS525M3jK0tStLEqlnU/MyAN2z8vpnqARk546YOSS2TyUlkklu9iqoMjqzKE65bDAHIzzx144&#10;6Vaa4P2YWcC7o5cOyrbhfk59ctxn7oOCRjnapWOZVgCxxysigcM3Cls4yCB8vUdDnj0A3TKJopbE&#10;L28rvxbqsirsZfLYnaSScBhgdWxjHO3PAqCdIzb/AL4RhUUbX8keobOAOOMkdyByCCashI4wySDo&#10;3zKvOTjvuIx90HkZPH0qEyuJZHeZi3l4kInXKr/ATwOxz05688mq6GseYhZWTeY5ZO6qyyHHQ8kY&#10;A+U4x06+mDVfyUhXykUMGCiZYlwT/dH8O3v0GSHHA6Nb2Kp3yRDbwVjRcM6n5gwAPHbhSc/Kewpl&#10;1bESLE4VljBRVRcnk7QRkceijIJLdQOTLNoy5SnLGjKuUAbdu2cFUwfvc8KcA4PIGO3Qut7Oa+nW&#10;KB1jVQ6M2QAy4GDnvzzyOgY4A4DrxpY91xeOj7ckMwICSZA9OnC4xtJ5GBkZbN5qoYnlVZPKK4Vt&#10;owQSRnIIJwW5HIJwQAaqO6ubJycdBlxFtKpFdedxtRSoCuANoByc+vQ5wBnPBWJi6Tfu442aVgqs&#10;se4Bjk47ZAyfmB4yRxmpLloi7I0jbWkHzMmG4B+ba2RjJbuOCM9cU3AZFhnj2rHLt8rcFVuOQMkk&#10;n6jBHoMgnU0jpFXGxTsqeZayrhpBsYYcH2APBBweTgfMfc0G6laBUVWYMoMatGOD/dBXnOd3QH5s&#10;noWakMcw2ytCxCq2ZM5UlegOSD09QQDnoBmk82Tc291LBlZRJjONoHOQpzjAz/dPfgHSNSUdEy+V&#10;PYR5EcedukcblZWCDjkABSM7OoIzyBx6kxSiVpTF5ihldRL5cbIv3hyNvHBTIGDwOMkHEiidom8y&#10;WUXGd0a+YVY89A3LbuVJHTHQjHDbjZHBcLLI0bIPvyQ4bo3zEbsDB4Hf3+6alsuOktP62K9wHglL&#10;L5b543RxrgjgldpHygA5DAH7x6Y4juSYlSNVAZmAMK/MzNyVHzZ3Alc4yD7BSasB2lui9vIjNJt8&#10;mRCCA3ztkZHJ3Y4PU5Ixkkw7nVVjhZdpWRFjLBiB1MYA4JI6j7pAXI6EI2j0X9f0iFYpPKmjeQNl&#10;VXcN27bjcoHHzEjJ6Fe5JAFVb+EuY7K9I2+XJutdy5PDYOGxscD3A53ZIBxZltjGrIkB8xNw+/tR&#10;fu4JAzu+YDGegIPQqBDcSsRs8pfKZvmjU4U9gWBUhMkcqSxGT1Jw1ROqn8V1/X9f13KTzLKyvNld&#10;0m6aSOPkKVUggEDGfmXPY7uhBFQtbyBI5LVlZndVkZpBtiwDhCy5xgdjyCQSzE4W0JfM+aOTcFhG&#10;1m25VSDu45K7hnI+bpkhiQad/buo2llNapJtjaPfO0duoDKNw2sfvNGMSHIIGSPlJAC9dPk+0zqT&#10;ktIr7/8Ahv6/PJe2kQbN8qxpGR+7V39MgjOFG3BI5GCAQcLtrywTlcvMyrJHztULsRecZVV2kFmw&#10;MAHpk4UVeuN6XC3LqqspUs0hO6KQds45y23B78/LkEiGyaztrO8g+zQbZMhYZlzuO1huxnb0UY+/&#10;tGGHRWrWkouVmzsjKXLffb+v1/q5nuXae3nhKr9q8oMzv1zxtJXGThj8qkKFPAyw21Sk5dnk8wLJ&#10;xIyOi7C0bAjaduxwxJxxuDALkMFOhch5Lncs0kc0kjSLcoBv2lvmKgYXJ+XhcHJx8o5NR9kVxEW0&#10;6MSeSyqrk/INjgrtAyBtAGRkDDE4KlTZ205e7t0/r+vwK2+SIMItwaWP/lo6tgFQuFJUszDJ4GMD&#10;gg4O6KT7HMVu5YmR533bmt4mEisYyV2qchsjft5O0ZGDU8kPzqWvisrQ7GMka/vE29MFcsSoRt2S&#10;FUk5KoAzpLW8gZJ7uLBkGY/tFrtLqTtdgu5twIJ3ZIydoJyVrojF2udEZRjr1/ry/pFF5EaFp7qJ&#10;GaaMgnzg3myLjhQONxYoRJ6bsnAC07y76WDbbhmdXbepmDSO3HBO0crgDkEtkEfMFCuWaG4t1hv7&#10;hmRmxcScPgHcVd+PmG/BJZsAMCCWAYNtjEirFeX8qpGxTe0YA2kYdlDYZF7kAhRs2j5utI2vyrb8&#10;/wCv6v2GW822RpfMSGHzGWRrZQw3EZ+U557KcgkZAyqqu2eCNbd4rZ2RYZW2QmO3VVwgUlCQDkkq&#10;uM8kFtwToGxytCUkEszTTEb/ACpc7tp27slju24VM7slj91jGKaJQw2Wht2gkVR+5kMfnLjG3aBt&#10;HZsEAgkDGTzWgpe8/wDhv6ve/wDwNQETXI2FVRrlWVpppwiyLxtbKjb/ABYY8HbgcnCrPBue4Ere&#10;ZMscm+NTcBcfKPmwhIXbuyWBGQpwwGMIifaYlnuViVrqONWt/tAUjcpP3uPMZgSRtAZS5zkZzHGs&#10;c1kxlKxq0KhVUAL5LqwADHYxywk4YbScKSSxVsZRJev9flr8u1tU9i4NP1GG2+0Xlj5CbRGkohj/&#10;ANIOSm1BnaCqjBj+8DkdWJogk3owjWFmWJZpIWUOA24jJbnJLFzhSDhiMcbBK+oXuoXCyXF0onjY&#10;xO0fyoWKlmADZyduMLtU7umNrEs+ZljuLa33eWImhhdU3KpcqcMScDIfBUncGOQDuxMuXoc95P4r&#10;dPT+uz6eSAW8sRMgvJG8ySNGuGz5hZWJ3f3QdrOSM5X5uM7cOuFhiH+kXCuGZkkWOAZRD8uV46Oo&#10;JzvVRlgMFSabGqDbdTFm8mNQ03mbHD/ebAAOcqQQVwQMEZ6Elswvk7nXzrdt8SyvtiAOAW2nhTuX&#10;BJ5IVRjkeXNtRfa1f5f1bbt9xNbsZ2kFzPDJJ5i4LIpBQA8Yxl1LbsBsE/IwHq2CykhuJJ7W2AuP&#10;Ky0bwYZ1yoc/OFA+VQCdq5z65Widi0EIZIfmk3qzH5jhwc8qV3nBUZIwQy5G1QLVlrupeGJ4b60u&#10;JFaO4SPzJA+Y8JkFQcFWIRGz1JlyCChY6U1FyXNov0Mpe015V8vT9GVZ7S4s9tnNdSLGsZhbzEBb&#10;YCE64+/nIO44J2pggthheO7Cy+daqzbWV4ZpFUZAYEIU27WU4XIIwyhhmpbnbdukzvJNIzu1xIzL&#10;K7yHLMc9XbktkrnJByCMFT9qgaMQoypGyqWjYRqzZAwR/wAs2w4A7EhgQow9TLl5rRKjL3Vff7v+&#10;HIHtw8uP7P8ALbbsiBYqsbESbtiDnA24OcYI4JNU5VWeIXEs0bRzcbYv3bLyc72RP4QGYYJbGMZB&#10;+aXdaRRB5ZI08maMwmNv9WVI2dPvYwAQSCNzEKMrSDazPFaC3aST92m1gDhdx6rkZA2DsAc8Zw9O&#10;1joiuXX+v66/8OR3tuzXG8RyQ75sRMYVUwruBDcg9EIBViSMBuoUmncNG93HdYaTewbIhPIB4OOA&#10;/Cv3LYAHzN8guIn2m9jZbm68uWR2G23Hmr83BUIxHQsARhcnAAG4mPU3ivLL7LZReXbtJhSrME8z&#10;+Jt2w7T0AXqq7T87ZzUY8yvc2pytJL8f6/IzZx5dr9oli83Dj5ZY9oLs0ZztIUy4YjGSQSCACQN1&#10;XUrO0tFW/dVucW3lqqkP8ySEYOCYowCDubkOxUkM55sJLG0y5hdftEnnTQrCx/h+6CPvAqgBIL4X&#10;A2sEKrXuEuo7eO/WRbNos+TdKzMQ3ms+4AE4G/cuAQCXAZmPytvHQ9KneMktv1/pronffzM97lIZ&#10;oZIbOaRVZ7gLcOzojJ905xn7xWMDcfKEmG3uX2VL7T4LRVjS9m8nTbcQLa28J845BVvmaNPncjpu&#10;DBlfqrsovzx2Gp3VuL4z3iTg+VGtmJGlZiCArOwyrB9gUAsPl2sFXnFu5GbS47vyWZf3eWjuHMMr&#10;gbSQOXmAUJuDbSNx4fJLbx1PToR5mrXX/Bb79bXX+fWOS5EM6XCNbRzMjSqw3jllkUAkoqnOJFDZ&#10;DNu43qoas1rVwkkV1ZyeXIv+jyKPmul2nB3Aen3snHBJO0uRbug0CPOtnYxruKSF5ANyRgMu4c8s&#10;x2KxJPGFZWBzSuLG4muXuksVuFW6ZVljiaSUOzr85yn7tjlic55BU4yhHTGOh61GMV/X3a9Nf8yn&#10;cySy/OwMA4LK8gOXwCAQGyyvlWXJVjjaQpcOX6Z4g1fwtqkj6I8dvcLtWO6aNxMsat8wwg/dqcks&#10;wXcAUUbRuQQWwc2MdxBEjIGDRxyRqYYoyx3eZnIX5lQsykrlgWXO3dl30cdraboHebam1ZosLhlx&#10;GHXJzny9udnIaPq3yleqNnuepTpxqe5L0/rsR6tPcztNcIZriLexjlumEodyWKjkbQOFY84JBY7h&#10;tDQmaVU82O/t90WVVVZlD4HIbfjc6kn5skjDAFtoRpLy5ia7kneGRdsjGDbGVcny12oOwUjYCQFO&#10;CrDPyqtMXN7A2xYFzFNIsci7lzGVyccAjIPbDfNwcsc9MWz06cLwSS/r+vTfyNbwz4qsfCsLQWmh&#10;2++ZcRXV4q3CwjIxKqyM6E4VlIbI6gBXXdFzN7epcQOk88W6ZXZnU/MW5G5SQzk/NkrhSCO7BhR+&#10;5ktZfKVJdoEU0kPIXIPBAIUIcYz8xAP8JK1X1DcbRr2S5mZlhX/WgNhRCMKWGP4U4OPm69QdukVr&#10;c7qNGCqXe/Xv5d3bX/gale8dEfy5Y2j3RKv2eWTOxdrDfkjkDKhTkkgDI+bAglYQzM1teowK7Fkj&#10;kVVAK4IznrtZ13HJIGRjCsbU8kE084hk3CSNi21mkf5gxYDIBDbQOeGBB4K9Kt4reckCxZXDBRt5&#10;OWzgAhclvlB4yOmCV21tFHpU97EEk00rMtywCxkNj5gy8Ku49QBuKrz90t2OTVK5jeWExzwbnVi8&#10;yjcznH3myOoP1xw3TIJ0THdxw/b18xltxj/R12ps59COfmkUk5wWwDzVGYxRlY4YRI0cuMGMZLE4&#10;3beo6Jx26Z9d4nZRtfTp/X9f8DWrO/755d4WThj8qqHzk/wdxkg4wOOOgNV5WjlfyoS0bB/urtC9&#10;V7gdOnOe7epBmdpraMmEbkIjkfYoYl+eM5JAw5A6Hg5AOKryRwjbE8gkbGzc2FIG7kE9+Mjp0JHT&#10;FUehRj/X9f1+RXuBC8axxtuIT5tqDJ4BI6jnOeenYH1hkVlkEj3DHcepOO+efzz0PPb1uXarBHtk&#10;ljDMMsGXG9MKSduBxjkAdc9R0NW7SPzeJto2ZcyJ8zcfMTjPAw3pnA9SBrHY9OjG9r+ZXeVFs44I&#10;XI2g+WGwGb0zjHHHTPXkDnJrT4thu89TuOPM3g46D8DkcH264zU9zM+Wt/KUooBkTbuxwAc9Onze&#10;4yeec0iu2zIbcrxuGBztzt9cdDjtjA9s0z0aemtiIJIm6Yv8pUqPkzlD1I9uNvBz2yBzVZg0UTxx&#10;uVk3AhgnbJB/nz35xzV60tZtQLIk6R8YbzW2YPAzz93GcZyeDzgZFQanaw2N00dtcLPHHuCzJhV5&#10;GMgMM7TxjgZBGQDxTW52U97FPzIyoUSFdy8tgdOenTkHd6dvTiGR4o13I4DMxKoQvPQenuOOOFH4&#10;Ss3ypFExMqx/Ky45OBgADnqO/PPpVZ/lX52ZmYktjPGe/TnOMdverOyI2ZEZ8odu5Vzn16ZGO/X8&#10;vUYqOVSHEjtldvy7Qeflx+P/AOvvwZDtK7U3fNuPzep5z7np+VIsIuo1MC/Lt2/Nkgnkn2AyPrk5&#10;5qkjeJWD+YRHPGNu3duY4xxzyB+Oec9cnio2Ow7kITdwctkhcEd+T+H14zzLKga43snzBj8u8tu9&#10;OPwx+OPSoA2TtDlfdf4uOn+eu78Ko1QSybCo3rtVQNu3G/jt9CT16Hp7QypK8fGPMI3KN3T/AOv0&#10;9O4+sj/61mG5RJjr1Y8evQHj6e/BqNlmClQFZWYDa3rg8cf547UGqLc20IZQoVj1Uryfw9OD/nFR&#10;HaSwikbdj7p5wev58/p+NNjYlvJAUfLhWxjH1PpTx5S43R7V3feC46c469OvT2rnuefy23EwBtYw&#10;hVZj7jPp7j9frTvOeOLYRn8fqP8AHuKRomPzOG27cHavX+v+PPNPjG6RQ6fNIuFG4DJB9MfT05qr&#10;kSehG0bqNhU7lB2j+fH0qRA6Tby+3uvTufcj3/r3qeRAJVCSfLxt24bHp0P8/XpkioUXMixmQDau&#10;emAOOvX6f1xS2ZnzcwhRnK4zzjbhQD1z/k+w/B55GDK2d37s56H6/n/9apooJVk2Ah/MAVAuV7jv&#10;j3oe1KpudtvzYwpBzjPXHBFN6kc0SOOIygLvYknzDtUYx+HXqPTH80kjETmBmOd204b6/wBf88ij&#10;y3UZncKrYwfX2OP6fnyaWeRmfzpTtXd0jXaM+2Mj8/T85E78wmVl3GILlj1Ybev4/nz/ADFNjKRp&#10;5cMR44y2NufX/OfrVyxsDdxssTx7vLxt/v8AHb3/AA/EdKgk8wDcV2o3G5vTp1z0/lj61TvuZ+0j&#10;doZGuD5aEltoAVWz2A981NCbczqtwGZdx3KFwzdBwcYH1wfp2pqhC+AcNwvXHt+WM+uBUtu7hlle&#10;bChh8zDqcD+nX8/oR3JlK5Lq9tY2s5aykLIo3eZu5GcZ6Z4ByODyaqyrt4VWVuqhjjODxnP+eKc8&#10;sss/mhTn+7yOfXORgcnnjp3pqofN2+TuwQNy88c/TjIP6dKt6kxTjFXd7f1/X4DoGZZF9Wb5XIOO&#10;h/z9T9c3Pt8f2SO1uiGC4Zem4Njp0PGPXp6c4qlGHCMEZTzj7vrj8B/nrzUj+ag2j5crtVt2McA8&#10;cD+X/wBe4sJRjLcXyUaVgm1Vxgtg+ue/Xn15/WjaZcQ/eXHyp6dP05xn2x9XrYyGCR1Vvljy3HGD&#10;3xjPHP59uhiVBFF50nzbfvZHUDn8vy/UUWsXGS6MkgVZkXyfmXPrgMB26DHAAxnt2pyrFFuMMW1p&#10;P9WpHfIxj0PHfr+NCIxiwzBd38XrjqR/wH698DPVqzuJGYNtXdnAQKOn0Pbp3x3oHdl51tZLDbKy&#10;wyLJllfjdk9cH0GccDOfaqsYlWVh/FvAZlfG7pzwfz7cn8AyGXbGvzD+7uHPTPOff69qkhhHnBbo&#10;bl/5aBcbsZxkDIzz+uM85BDH4dwkS43bp1O/JVvMBOO3fvjHbPTrRAXVdiIuG5VmbGOcevr/AJwT&#10;T7uNbd/3Mh2/Kc7gAp5wenp+HbknlohVHE2Pm3HcHOfY++OT6/d9waBJqURMi4H71lLf3WY4I/L3&#10;/X6mmMFZi0aAmTnaq98ZHH4cfX3qd4m83ATcrbnGVLY75B79+Pb8aaqsTtQsrM21eAufQYx3/P8A&#10;HoAQygtDv3IyndhiRnPHI6eox/k1JZPLJLmRiAr4Vwe/GDu98D8+ozmmlPMwgwV3Y5989O/+PT1q&#10;xpc/2fzOVCvCVPmZOAT3HfOPbHB7Cp6kT92D0GoFjjV1IKBCWXkDkdOg6Hntxke5sREpJtE/zMM7&#10;twKk564/i5zyOufqaqqwPzjdtLZb5Ru5zgden9RxXUfCvwxoXjjx9pPhPXtfbS7K+vora41JbNpv&#10;scLP80nlIQz4Uk7VyWAwoLECqcuXU1o0Z4itGlHVyaSv3b89PmzHntrlSvmqyqyjjOSTnocsCfmB&#10;49enJp9zoV3ZQ20uo2DxrcxiS1LLgzKGwzKcc4KlcjupHUc/UP8AwUy+Ad98DfjDD4a8R+HdKtNQ&#10;XS4Um1bQin2PxEQzFNRjWMKkLyRPFujCJgoS6LIzA/Ms+oT/ANnrpqM1xAhZ2WRcKrNhSevTgZI5&#10;5PTrVKXNGMls0n96PKdbmqThFfDJxfqnZ/iULYeTF5/lg7WO75htOfqe56Zx06dxKsBlf5Ytx8sh&#10;G5IXqADz0z0z1zjrmnRxpFgSptPzKw3D5mwOgxgZK9cHPqOadcQQuTDbxr5nTav3jnIJPHOTt78H&#10;pnPNEyldkkVqLsrPMHeMtt8yRd+GwCeOODk9Dkg8cg5jK7N0G+MsTgMVLBuQeoIz6YOQT9MVLbbC&#10;FKxsdzZO1j2J4z+RPBPp6F8VnJOizxq7LtUyqXAZskjPXoTkZ65+tTIycuV6sdbj7NId0SlY1wF2&#10;/KDnJ9sg5+UHqeTjg2Lq8ea4K/aJSpkbbvI7tzxtB5OMcDkenRbzU2uBbwXUKrNbhV+0LnIXnCuM&#10;HO0tjsRj1qtvQQsjr80bZWRVDALnnCj5evcZB9QMZVzmtz+9Jf13/rvsWLGaONl2ywxsqjazcj72&#10;OcdPvdwMjjsSbFwrzMzrwzIfM2vneVOc/NnjHbknGegFVYBczyxwxyKzpIE8zcJM56cHPy8Hnp64&#10;ziuu+DE183xK0fUNM0Gz1N7K/hvLnTdRtxcW06QsJHWZCRuh2oA/z5xgAit8LR+sYiNK9uZpfezn&#10;xNSFCEqstkrvyX9a/wCRzl3b3Fm/Ikibyd5W6THy5x/6ECeMfd4IIIqXT40cCGK1EnmSKkg8s7Wf&#10;dwMKee/AJY5yBjNdx8fb74aan4zn1H4c6fcWdjNsK6LdszSW3OHVXfDSx7l4LKJAW2tuEZc8TEfN&#10;ufKZvM+zbnVmXG4EjIGMcZLdAOfUA0sfh44XFypKSkl1WzOLB4qWMwUKri4tq7TVmvJ+afnbqm0a&#10;FpE9q6xzG1LQtny5GQfNhcq3zdcBR7dzgYXd0aSGGfyxDK8PSNUfdIvOW28cYOTjj7xzncDWSb+W&#10;/maHUZo1mEgSaVf48LhmDHJyPvF+SSQMfdrW0yxdYFmkucI0cYhypVbhsFW5xgqCQMrjAznaVJPm&#10;Vdrnn4p3j7+7/rT+v+Bt6M6KYbmDy5GVsxm3mVSiqCDhSCD3BHQ4BOAwZdOxks1uVu9LkWNWmJ+0&#10;L0DcA7MYIBJZWxuwQOWIBqDSYpkvIreyH2hLoHdJJCzxurYZFLEbSQ4D/LuLPgDAxjWt4Clyh1d3&#10;j+ywyRXccgAZ2UFeNwRsgIBnORztIbFcNSL5bny+IqR5m31Xztr0/Lp330n09NQspfM8qPy7eRox&#10;b2tuzxpN/FxxubeGUruBVdw6yEh9vHdQ37JcanDC8j/uJFkbfn5um5c4O75Qh34DLkHJWbWtZvvG&#10;ms/2vqqvJe3RUXFxfRv58meGMqE/MxAXOPvMG2sNzOKNvLbYjt5CAFiUyW8iBQGOzBYNyiDPQBWH&#10;LqX24HHGT6nm25k7qztrp/XX7/xJX1LR44vKwsyr5e6eaQOGk2h/l5yow+wdTyD94KDS129ctJcQ&#10;3ayXAZZJJt2M8+dktFz8pZcksQME53OubxieFdqedtNvOkLSqA024lvm/hXBZQQ+MHarLl1xmTuG&#10;td8ijbMwZoJY5GDqByRkksMqXOQNpwMAHYeqBrRjHnul/X6bbaLppYgubZBAwt9NWT96zfIwwsWT&#10;5bBRhVLHAU7sNsGCRyW6nHMFt/Nd1859ljJOxCN999uFY52vJ0z8px8x24PaLrHh+4+Edv4Vv9At&#10;zdSXy3um6sjRG7Mcg2z2rtIAJY2khDr5oOyRWI/17KOVvNIv7bS7fUlib7DeGQ2s1v8ANhk8zcsn&#10;GEkRWRijbMrLG4CqNx73SaV1rpd+XqbUcQpys9LNrXq7X01fZ6JbJ9rmfaRWd1ZTP9uhjkhZZNhV&#10;cSKSoI3MnLL1zgnaQ2cINxY+bZXRuokWMqrSylrQTeaACxyW2sFyxYg/whBuP3xLBdytZzWjzSzK&#10;WlMcnmFQW+T5ycKDl2XawyPVRy4rRo9p5NxPI0skDRybjhmI2hgu1V3AnCrznJfIHIJ5Z6Hary5k&#10;/u3/AE791dX0LbtBdTTwtbyFOV8uF1G1kAAAxgjG9lIO8Khwc43VEuoWl5YzTDVWPk+ZObhclo5A&#10;yhT8wYk7mc/MckEZI+/U0H9n2ttNcO8iMqrE8JdYzHhSC4zlVYsOAXJy5HzfKWMXE18sZMnzTx+W&#10;oUqqtyAse5CVGSTk7uijJwN+TuZLl7bW/rr9/wCZaNxfvCLeeSaMQWsiSNI7Nt2gnDEptCgjBJG3&#10;BzuIwwuQKkx8iVo40ysTblUMZGUjZ97gc4Kg7tqgE9cZ8E1vFdeY9v8AuljV4QzYZJC2Q24ucMzZ&#10;wpI4BzuJO7S8m4LLO8jLNGpDSbGPzkkKAGBbI5zk5KluuGFcta/Kcda0dlb+v6/QsRRKsCrcry06&#10;iPdj5ckhQNpBPy/NlSo+VeTjNXEhg8gLtkaYPGI45HUuMqSTlgM9zkqFyp91GfH58km+Oa3b92rb&#10;lcKBkDYG3MS4GwZIzhWOQOANKxWOZFiVVWRpPKDOy7RGwPUsT90YyM8DPILBq4Jo8+t7qvf+v6/A&#10;uWt1CyszLNNC7L5hjmDKh5KgsQF5AXuGJOeDiugttR1L7NDp02ZJGXEUDqMFWbAHJBblumAScEAK&#10;uDg2Fu80u23g/eIpX/W7WKH+Ignd93aAMgEKo+dTtOt4furm0uVeFyJJMDyVVSH5+ZCnU/KuMqQc&#10;bcZ3knxsXGzueNi4xlG6S01s/wCtNDobKRby4jRtwkVtz+ZIm+IKAOfRlJ6ldwwQRjJPQ2ep3dzH&#10;HMTMFWQiORbUvs5JwfvDG49D8oO/B3FieXs3gWLCRTfvMJNb7dquwGSWyp3NhRg4+b5zzuCVvWk0&#10;clxiG4O5XDQ3Hl7y5wGjYBNxOQRldvAbjG45+fx0ebY+YxlNPRr+v6/pnR6KUZz5oC7XYN5Lc8DG&#10;ASMrtwTjoVAIKZ3Vv6YhjuFla33Md3mfMN78ckeue454545UcvpQTzf3YKq3yo27KllOMdiCc+oy&#10;ccYLEdFp7RTOuU2qxwo2gbcA988E9+hJJHONo+XxULny2Ojq/wCv1O102bSB4UW1udIC3wvlkt9Q&#10;idtrx+SQ0RU8HayqQ4wV+YHfuXy5dIASHd5jq0m3fhCA5x3wOv0J7nnktg6fgNh0jk8vc+D0BJDY&#10;5IzycZ4GOTnmtaz3BEiO1mj3BSyfLgBSep4xwc8HtxXmyfLY+YxSlLRv8EtF6b+r1NW3MpLEt5bP&#10;1ynfHQcjPfjpg574Nu3kUOrKOVJG5YydjdsnnB6Hbx15z1NK3kWMLEDhVYL9zkKSOcYwSOOnQ9Qa&#10;uxrGU8qPDFst8uN2cY6jGeTnHPQdAaxv1PHqeY7fAwZml3YOJBuHXOBkAev8hnuKJA7u2IiOq7mb&#10;2HrzjnvnOc+poG8jaWyvl4+YngFQMA447Dn9etSBfkZnk27VwNsbADPBBXrg5yO/HtTg3JmHwjXg&#10;VXbyl5Xdtww5XAxz/dGT6cD2qG+SNrf7nUlnk3cAk7cZ4x6YyeCatgrtxJ93d93zc49wFOT1z747&#10;DFRamxuLhpymGZuFEbZLdyewycn8BwMGvXwyja6evYUJe+jBuIjL/r5wRGS4EbfKCM4+X0wefQ5H&#10;esjVbfzpfPKyFF+RmaHcWUZbHHcDnaDg844wBs60jDgnPlxqP3jLnd/E2McD/wCL98VRu0MUX27z&#10;Wjl8zy9szgsQAOQNw59eeuDjOWHsYf3rpdD28PO1n3OTnYvGMboTMC7bVwG7Zzgcgsc4IHzZABIz&#10;kX0rTXDLJuzEzAqqjoOdu5SQvJbOeeT34rd1BY1lBmmRiseVC7gAq4wM8kAM2eOR7c1nrZoTI14m&#10;7bbsqquxmMoVSSxJx0B+XjkK2Cchu/DfvPdufT4epGPvGHq2hzWmyW8tId00IbzA6gAcfMCqnAGC&#10;pycADr0qq8OFZtrfaPlIMiYYkjqwYngDJYH5SSeTg1rXshmuGZh51uq4hRFJiQbiSeuAeW6AHP3l&#10;zknGISN1DRblKgGTO3OD80bMqnzAc9j/AA7t2cmpqW5tD2aEpyjZj7SCMhJ4xu3SLt2sFZl4KqAS&#10;Cx2qDnJwcFQMZqdWijMUskDMvnqIlWaMrtKhSOBknkfMueOuNoqGdUtAImCzLHMAqheSwIXllHOT&#10;noucsSMsGxZtLUQXapg52v5e3OBhOc88gFcrnHJPOa5JlSel35kkcdgl9LBazSFWXaBv3EtgjJII&#10;GNu7pknfycEirMKB2ZkMjSR24LbW2YJ5XITovXp1DenRloyvFEjJJ5jYKoqHCHbu24bk9NwxjJwc&#10;H+L2z9mL9kjW/wBpH4c+MfGnhjUZFm8GtaSfYBCT9uW4aVP3bYP+peJZJANxKTblywAb1Mi4dzDi&#10;TGfVsJbmSv7zsrcyjv6yX9IilhcVjJSjQg5OMZSaur8sIuUmrtXsk3ZXb6XPHbKOxe68qaRYGY7G&#10;kReqblzuY4B4xjjb/ujFWpbdiqyOGPlr+7WaQnIOCTubdt68cAA7h0zjStm/4RnxFNJat+8h4jmj&#10;j3ISPlAzwjgk4YDaDyCFBwK8b2cyzSSCYKy5jaN92Np78c7vnBHB4U5AB3eLisKsLOVOb9+Mmmum&#10;mm/rdfr28V1nUldLSy/H+v8AhusbzQTNI0dzJIYmKldwIDEEck/7Jbj5cg4PI5eY87pxIo2zMH8j&#10;5UdlHPPqCCSfUNnGCBE3y3Hkvc/dOR94rzlgOmBuOM8noD/FgXr29E8MNncwAvDEU8xVXcwDZTPA&#10;3NtIXnnCqOoKjz+bmJlpa39L+vzK8sS+XMyy+YzbvM8ycbW4Y/N0GAWA5xgknoOLtzpl7BbQ3ErK&#10;yzIsqTRk7GVh935h8rcngk7SeRyDUUUVx9oju0ikjjhQPJHnyfNQYy+BtOOG4xwDxjnEhmus+XI6&#10;4DfLsIAYbSfUADg49RyMdaqMafI+da9DnlKTtZrz/r+v8ixEySs1qGaRW/5Z7kIJG7LE8k5zxuzk&#10;cgDNNtyZbxrksfmV0d2IXHzrnoG43ccc+4wMBtZpUF9s2Rs5yzYOSMZJI6ZGCD/svnIXgtwCiwID&#10;lVVVx821s7scA4AJwegHQ9qya2Vie7/rzJIs26oYPM2Z2ybZFIzjPHyj3PIAJGSeeY8RiExtH937&#10;q7iFB7YDZzkbjjPPOfvZLgFkj+1lSVO4MzE4jTgYyQRkHGQc5J6/KMOliIY4Zlj8uTcFZflI478A&#10;nPB5BCnrgmspxlHR6C6hC25iRGNzthQG53YBIJB546HpgLyOTRDi2bcmANu7GVGQTndnoeCMhuMc&#10;joBTE2+eVnIl3RqfKUZjXDYPBPy9Fw2RngdQQXxwJCyeQNwkZDIBhcMeg46HHfp0xgE1jIH5kkDL&#10;BN+5gmRmYCNl+XjAOc4wrct1Hcg5yRVi3ktobNhJayBt26MSFVKrghlw2OpO7LZyQO4bdTB3ATMi&#10;TZmJXb0fknbtX16AYPcE9AJJViWNklXZiPnAJyc8HJ+XB4zndkkYx1NRbjexnKKlp/X9f8EUJAoa&#10;UnLH72Y8jJKgDOc/xBj1HTrg5fIskw2LFuYJvXB+ZjwGA5yCfQnnjk5GBDNlkjj/ANZIX3Y3AAj5&#10;s5A4GM8EHnHuY18pk81XH3dudo5HQ8DjoRnn8hgGYoWo4BWi3xSrMpbKrkDqCcZHXIyc9CCeueEe&#10;Wf7XlJlYLMCyqo3ZGc4wCFJHucZP3gwIPKnzILlSNjbtm7A2ltpGT8xycgn23HnBVt0fO3PtbfIc&#10;gcr1PGOwP1zjI45ya5dCo25iQp5AH+qVlk+6y5Owe3TP3iOw6571ZSCNCrCHcyna8aud6nHBHXPV&#10;VzjBxyOaqoizpsMzL/dZANqZIwOD028dccdAQczQqzNtj3LjllzyvzcEHtzlh1OCcnac0WMprzLN&#10;k6BIkgeNSQpDMp289hz/AHiOp42NzVuORQBcSXDfIp8zaBwBzuU8duOD156CqlqTJucKu4/NtOz3&#10;4bHHpx1AbHGSDoq4CKrzcr/y1Vvvkk85I6c57AD8CDl5kcVb4izbKsjqpRZFZQGjfnGDjHOcDHOc&#10;cZ5xjFWIM4CyTKo7KynnBHYkYx657HocYgjjlijV5+d65YqmV24A6Doc8Yz0UHoM1ajiMMLJnGf7&#10;uPbjHbnGcd/QdJtY86o/Mc8zoqvFGy7eVZuxHGePw9e9EbqiiRdqM2XULhQQQduT24JGc9z6Zofc&#10;IRIDtGRgg9Djk4BznO78MnHGQ4rMikGTbKGHy7iMkYBz6AnGTwRTine5j0Ho9xAVLz+W+3cjN1Xv&#10;n6cdBj3PBAUJLcCWY28kgjX98V52ruABb6tgYJ+8QOSVFQrsEwRW+XPyiRuM4B5zjqPoK0LDU5bJ&#10;ZIvNbZcRGGRfM27kPIUgfeAba2OCSAecc9mGVOc1GpK0SJe7rYrzSebJ5LbVHndExgAjOPqcA89R&#10;jpUKF1j/AHWd3ymIKxIQEHAz/wACwCPx4Jp3nfaFDoh+ZcIf4iBk5xx/h69CKaGC7XjXbubjA+nQ&#10;Z4Hbv0IBHFZSfNK7CMbaDYwqbmTG1edsrDkZ5BAHvz19eM0SwqT9o8xFSH7/AJjjPUjqO5J56E8j&#10;1ygDb1M7N8zDarIc5BOeCMnHPbJ5pkczPtWFidzZVgoyOuOccjjJyR7fwiqjy9TSz3IX2C1WMSb2&#10;bAHo2DnjHYdevJIxjgVSuZvMO0o7NICY2YbsnIJGPr68dB9bM28L8yqq7gx+98y4JxwOvbBOTnjs&#10;DSl3SIYxPu3YLKm3gY5J4Ix2/AGqWjO2lHr/AF/X9elOVlVTPFD+88vbuiU+nBU4BbnJHIHPbnNa&#10;R4QCoiMe0soBBO/AJ4OP9rrxjnIxnFq9hiawQRXJVmWTy5JdjA8ADA/hbnlSOcg57CtLJKhEseIy&#10;N3zbTnB/hIJG36HPOPvdtUejT1RUuoVEjIiuqghdrRh8LjkEehyPqeOd2RTmEc8uyXbzEvlvJJvO&#10;3n+Id2wx78o2M5JFwRCTdF5sahVIZIsMhBXODycY5GflwevGAaExmuEz++RQgDOsnA6jtkHkk7s+&#10;p6ErXRTsehSI5jzHdwz+SrNs87dtUKQuOByOAAGPOMHnAAypf7PdlF1ArLP5f7tmG/5mB+bLAAk7&#10;ehHA9K0LyXYpa5nTy5omHmbdvY7tw7AAj5SMnnHTAz5p2ZhBaQt/rACkiYyrDdyDgDGSeQcY+bhS&#10;BuonoUItL+v6/roQw3ETQNIC7/ui/lxcKFwFXrx0bnOCSQOuBUckrB2itp5tseBIYcswXcCx+bt0&#10;A4wAeTjIMki7bxtrFpEiUxsHEu9tnJODyxUFuMHGfT5oVtpFeN4JFfaysrLGOM4OW6DjJBAxwOnB&#10;K7xid0eXcdeR2NnaQ2kc+3yYo/tCsxIiO0789sECTaNoBXrztJqyQSCXMsUzOG3w4YkszDtyO6pk&#10;AEkZ67QacDL9mWYqu1FxKy4+TjlVJ6nIY4HAPUHjMtskaRSTSW7eWzgeWWKqEG3KnktuAQ8ehOeC&#10;DWj3uaK9Nau/5/1/XmNEp812tizpH88MSyFwec87emduflXAySQCrYRoQkLJFCy3ETDa0S5OQGye&#10;STned34t8x+9TGuVCq07LJJGAVzGpKk52jA9BnHzDkKR985er3FvD9iAljV5FDKzDMu0MoGe4x0w&#10;cdMYUYpasq0kReZfK3nWg3TMy+TMofd34UdecKAOpwPlPIp0MU8jqlnGy5ZRHJCmzjGNq7DhcbTz&#10;kgDnAHBXLSSeekijMIJ3525BDdSNw/EjaByAcmoij3EZmeBZI5PlJVU3MwC7VL9hwvTAPG3BOV1p&#10;lfh/X9eX6MGL4RMqKBIrIpjj81ZvlJyFPTqcqflyRgHqrb+eE3JDHyw6Ps27eVJJKq3ACYVj0OBj&#10;gk8yXFxDcMsn22NZF/1m05aViy5VDnoAxbgBiE4yTzXTzndzbTbJNrHLNuVQd2FIB3HgDHXKjOMZ&#10;rvjsjaP8z/r/AD/q1iCaZbZuLhU2xyIs3Yrlc/KGJIJwe5Ktk5OCK9zb3TyeVEJpufJZi7NITglg&#10;rE9AN3oAd24N3u38McF7Ilpe77f5khMrKrCM443DaqnJHUgEYIA5xSm2LCtz9meNFXaigswJADZJ&#10;xz0GcbSOSxyQwrlakdVJ3Sa/r8n/AF0ILpZZwqwCLa4eFI0YDad3Clzz/EAU6FW+UE5NVTefuY36&#10;MJFwWVAhAUcKP4QNrrxuH3s7u9mWNbiNolaOb5ikm235jYtnPPGGyitgMGUtzUttq0sehzQW14pa&#10;6kj3MuFyc43necrjcfmAGWKtghRXVSidKlyx0V9fTf8A4H9dVl3LQSI8VvbKzQ7o9zKSI1b5gpwO&#10;QWZiGB+6eAQcileHTzuljtxJHGzMq22FQMvdZMfIvBABJKlQBk9dSxnW2vrfULSBpPJPn+THD5hD&#10;j5h8n+8c7ehyRyoKmpe3M2oGLULfTljj+ZkhWRUjCkMwyfmC/LlN+eM9jkt3RiuW9/kdtOUoy2+d&#10;+uu//Af/AAadxFB9na7kkeHy42dmuJP3aj5tpTaQW3S4OT0badrEgVTvSrtvgLHdu8l1kwyrgllV&#10;TgsQQBuBJzljnG0Xm3H5CMSbGSR9v323YGGOe+3gEtg/L8x+aisQnYSC6Vm3AqdoICbwq7trH7oK&#10;4yckZyeBW9M7aTtq3/X9f8NuyreMs0jQWzqu37vyn90eqjaBxgtgLwfujnORk3syks5i3TSRq687&#10;pEypwOm07yRkD3AyuCdg6Y/2JJ3EZZbjYf3p3HgkAdwhKuoIHIxgg81kXrFod9zd/vGG75mwQ2CX&#10;GNny4BXqNuMZD4Nd9M9PD8rdl/X9Wv8A0yhPDKZ9krqu4OVU4LHcuCRk9Oc88kLtPXArxeTNJNf3&#10;88sTQt5QkhbOJC6D5sjldpPyk8ErnA+WrFwoeaV2ba3nAKI4gMdM4+X5h754A6fdJhmBBZ5bhWjh&#10;k+aHyx8uR0HPBK/LjHU4IB2GuuB6sNlf+v8Ah9ibxh4H8S+CI9N/4SC3ht7fUNNg1DS2huEuVmtp&#10;B8oDRu2xhsdCDgqVwVAwDhyIkgS3eHftVfJjhw0bKWJyu3kr93HoCBxtzV/VtU1G73f2oJGZS3y7&#10;htK7yxBBG1csWYDgAMMZ75kNtNPdgR3CiNpF8uTyfmLcNj5fUeh6kHIB56YXtqd1Pm5by0/H8f68&#10;hsDTzfv7i6RU8t3mlkYqT8nyryOpIK856ZbgMS0BrW42GVGZQSu1vvdDtwMknPOMlSO4A5XBliMR&#10;byl6tCfmUAKpAJ6Y68t24HA5htzmJk3feb5l3bG2kZAI9umV7Edc5Fs6UtH/AF/XYsIzRkTDzm3K&#10;v76NRlCM7d/POMbR0BI4NJBNN9rLTBV+d/MwoXzHBOemc4C9MHhsDgKtOtHmtLlZp0laSNg7DysA&#10;KHPXIwpB/vHHytzjgwKYztS1gWFjtJdoxs5AO4joF4+7wBnjPJqCd21+P9f5C3eHtWCyySeSuFUq&#10;Nq8YCqGJ5+UjvjB4O05kza6faebJDMsinllVlMkamTcAAVGQSCR82CuRtBwI53iimVbaDyoWUEbZ&#10;yQmBzxzt44y2BnuBnEckMsLMpg8lvLJ2vnOCpO7A5xztxkEHPdWNaR7mijzRS+fn+AskF2yfbWs8&#10;qJmjkaTLLkLlhtz/ALYzxwSwG6rcItJNLVJgVYIBDHhXYw7WRu4K8BM+4wBhs1WmkYo0VrGrdAvm&#10;A/K27Hy54BKqR/u46buUn3Ss90LndI8aOu5sr1PJPI6kclivze42y/ImUZSiuhLqMUSX8hCKlvuk&#10;bG7dsU4ywIHYZXtncoAXNI00MSmCOW43yL5lwqsrYxlyPqSMgdDkMVG2oNoiVd9tcRrjLQyLnKqv&#10;PHIHynDE55OeMGl3G3k3KhXzARIJXEfB5yRjnP8AdGMAdCcGqjoUo+6lvb+v68xuy6VipWOTcwMc&#10;rK67wTt3YJ+9kgcH2x6EDLHc5WKMzM3BVt7SHcCCTg5A9Rgcg4zgUM85kaBpJGZt26RY2XCgYJJK&#10;+uB7nAOcYKz3MOGQQbmjbI+VgCcnnJG5Scjgkn5epOCWab6WEjcQxrjDMzKVVvlMhCg5B54xz3xk&#10;HAH3pIYyuPsj+WkSjafLyQDwTxjoEwDznHUc0EukjAuyyFQv3g2DjOApBJBOeDzjggAAVY0/TZr9&#10;PtUUQb7PG0jLNP8ANNGXWMhPL6sM5IwOAcZX5aNzOUlGN3/X6eRHGLtysEUW3cy43Dbkd1PPznA6&#10;8AbT9DIksdw6lYMuF2yCNd25QMspBwWPbHp64JbqvHfwY8SfDnwh4X8W+Jr3TGi8V6S1/a2dneed&#10;PbRrc3NsPPiU4SRhbLIMDaRPHj5gyjmBHa/Zf3yyFlyFjT+IfIUG0DJOMj1+9nnk5LlkromouWfK&#10;99Ntd1fdOz6fqLZJdTXCWyyszGdId7N8zMScbmONp6DkgErycjIc8zKzOs0ixqBJHIwDGTMnyjdg&#10;8kn3GdxpYJLgxPLHKvmeaPs6GNf3jseSGzhRlsHHHocAmns6+ZHLF5u5oxuuNwAbEfBzkBcj5jk/&#10;KeM5GRSjoc7fvP8Ar+v02HW0UUkx8m4t/L2s0K7tisp+QFsscE5xjHPPTqLEMpWRVgnPzRlI1RmQ&#10;k7Qflz3BZscZG4ZIJ5him+2LuEW2VZQ8jyIXTGxeABhgMjJIHUgcgZqSJlmkVYJdqqm52kbcpwdo&#10;JKgDPQ54xjnnIOcjGXM73LFqLdZEQhYvM8t7ho8sNvYrli2RnAPOTIM4yAbQZI4w4V41XhvOXd8z&#10;JztztVgcgnbgkMC3B4qWkjIWVC8kNuitMss4X5eMHcAPbBAJw3B4BqWB8fvBCxRVdpPLPytnGTlh&#10;uyBgjdkYPJ4aueUWctSLctf6/r/Iu2cL3LjMiNCu3HcEDgjjqvyDBwvOcblGWljjjPmReb5jRws6&#10;u287BjJckN3XJ78MOWON1UEwXP2ZpGOzIlZUIA+Xg8EKxHXAOOx3Hk2tOuHtbm6NiYSxiZGaND0K&#10;GNuQQPmDHOdwwQSThi0NHLU5ldrtp/X9XJrZbaJ8mNlIk8xvLjCLH/fyCp3AfvPm3fLg/KCGzZsI&#10;3urP93LDGsKB1ZwWwoXKheVHAJ9AVjYY+ULVJy89wSyzeYdqKJnBBGC3O4HnBUkk56ZIzmrQmSUm&#10;VJC2FBVUkyyDAKn1GOo3HLbMYyprOVjlqRe5JbXE6jdGwgO2P5reXG7nGOnQqp9fu5LBQcSRpMQw&#10;s2G7b+7befkGFAAUAhgOVPb5lyqVFCcjqsm5vLdYuEbPG4nJ6A8sAFwqkhsGnwwogysEO2OMlppJ&#10;tpDAbSFUN83AyVwD8pJ6ANhIxlyr+v8AN/12NWNDaJI/mSMu75pNyM4wMkEbtrEDo23IwxIUMCbi&#10;rJ5HmzRSDbMDNhQzxSY5bK4DHABIwu3YjEHisy2v2SOSaMSYU+ZtZSVJyQfutlQHPBBAHQv0NWmP&#10;lhZSh8yCESSMg2yNyF3ZbOAecDaNu/IG0BR59enfU8+pGXNr/Xl/X+d9C2jADI5mUuvyt5YWQDJy&#10;WbBJcICDgEfMuOm6rKzLhZJnSNVjTzJ1X9220ckEnAPDoDkgYAHQGqFvs4jUSFnChVCMgzgYb5+c&#10;hRnrtJA6hii3LeRrjbN+8bB2xq6nbKCTgAEfN1Y5ONrKzNkKTXmSg0cFSPU0IGlgg82dZADC0TMz&#10;ruVCdwIIySQMjkBR1HGAbtmI4lihlU+Y0oSSa4UfLgg/MG+bDEjqW/M4GVaqqKtlHDtMM0apL5Of&#10;MxgAB2GNmBxwSRtx/taFnNFBH9sEkbbWkBkhkAPlozjf8rZ7nG3A5J5OAOStB7nBWjp/Xy/r8DSs&#10;5NkfnNMGKR7jcbsHB9WIHlsCMjk/eGTzk6FvK4UxK5UQtwCwGxe8fUcbiARngMufQ48SpbFZG3AQ&#10;j5VZvut/eAXKkLjfxwQeWIC51I5pbSfzX3bt+1XPzZOAduDn/Z4ycmPAIavPnDU8uvHt/X9fqadr&#10;LN9nLJKo/eL5bMu3aGGBnoN2CQSM5DDoOav2Uge4azAmZo/mCxk/3sFyAOGA6DHbr1asuwghe0Bc&#10;WsqsEVQWyxVi3zHOBknqQefm+o0FbdEEkuy23mRlhA2njeeB2Ixnnlgfm4rhrRPJrR1aL1sss5xD&#10;taRjs/dxtsfCnC/r65HfPIWxFJJCimERoRlm7lMk4bjp97B746eorWj/AChGjG1Wwysw3DK5KsDg&#10;gfMTwc5U9uKndI0VVcNlsF1wcJ6kcAjPGCSeQceh51oebU3syUAkyRiBo1hXbHbpCNzNgbR6N29O&#10;3UYzPk7/AC7aZZNrbWaBmKkDo33mx685zn8KrksqxmaXbH5ecRspG3BwOT0HPp9eARYnAaNnG6TA&#10;cSbpFZmOPuZ6E8DGOoBAI/iRzy6Dy6xyyQn5VZdkagnJAJLHoeOgPXByegwXxIzMuZfLKrlo94XL&#10;AnIz149OcnJ9QYY/MllVwh3Bl+Vm+bdnjnHyncehHbnjIqeKOQIZ0Vcup3DbtI4IOePryenA4wCU&#10;7MylpsTtcCORQ0jqnC8sSGbsMHOeBwRgnOeMGrFq8QdEaInHIMhz8vToOoOATjP3SOeKrRSYdgkz&#10;Au+7YhbI7ckDA65z2P0zWmdavX01dE8yZbVZPP8AJLNhmZQrMON3RF+mQOTytU4w1u7HJU+G1iOE&#10;T5E5WOPzFXaFUfMQBj6jnH44PU4uRSo0jN5rfJ8y+Wfm9d3TGMY5HscjpVWBgGbeq4Lbm8tfvcZA&#10;PqAOuBkZ55YirVs5Em2Rmwqk7WbbjJ6+p649PYkGqsctT0LKO2wBFVY9u77pJABOeOOAe3UAZxUq&#10;/u0yB8qr0ZAVGPlORgdwMjgcn61BCgTMDAqW5Dt93g5yDxwCf0HuDPCpL4iT0wy446YPP0P+Pc1q&#10;ccrE0fylVOWxuALfN5gXoR7D8evXoDPGWG7y1PyriTjO5SB2xweg568dOMRSw+UTtn8/HLNDlQ3y&#10;9t6g9+/P45w87yrQIzNGM5WMfe5GB1OP0Pc1rT00ZzS3/r+vQeqqUjQKpMeNyq3KnOO+D1POfccd&#10;RMvmM7FpJNzfdkZSDnP+J79QPcERFnkDStP/AA9NxwMZzj0J/MkY9BUkTeWFSQ79oJfA3Z5x1z1/&#10;r16VvFGUibzCZNolxjJYeYFx09c+vf2yO9POVPmsjLhQvzLzx05I6ZPGe59iC1GdoV/dblJwNrfj&#10;lfT+XB4AyTKuMtIJPunDKcnBHc9ufbrt7VtE52JIspkYuuGZst1APHGT7Hv0OKa0bFvJMh/ebl2r&#10;3z0B57Y6dRjvg1J5aP8AuhGVG75V3ZwNvPb/AA/4DmmmJ3hMzdGQjLBcHnP16jJ/metadSVoNU72&#10;wkG8MWKsrfKR3zjOTnvnnJ5znMLKXi6Dn7rN0JBGD+Az6d8elTushDL5nBwfMLAdc8ntz+HX0pHd&#10;fMZ5Bhnb+7twc59h6DHYA8dxtHYuLK75k/euW+bAZslsYGeeOvsTxxz615FCFfMYqzN8vX3I79cc&#10;d/TAwKtOrANIpG7d82Gzj3xk+/54yKh2R4zJL8rA7W4UkZHXOOeM4/TOMWjaDKboj4SQbflLMu4n&#10;6HHpnnsTx7ZhlXEu+KEt91Y93zHgev1YdOvJ6Yq46ySRrLjczRq3yfMP94ZHGenIwMjOQcVXlUsi&#10;iQ+ZGrHcpwPqccc+x446EgVvHY64S7lMpLtUqA0Y2kbTnbzjgZPPOCOT09TmKTbIflXf8pGW+Ziq&#10;t355H5fXpmw8ZaNXdfm2nauBtHTuffn8SO4JbcwwBGE0P3h8u7PzZAIA7/X888GhRvqdMZFQNGPL&#10;lDJIo7rKNqgYJ+bp7cZA29xkCvNAIoSFZljCFJUaPdkenAwfbAPHT0qy0RZJCZEYufvCZdhzn5uM&#10;9fvZ47noSTBKyyBp9rBuMLN8vdsA7gvOeSO3YjdWkdGdMX2K8kcabvtRj3LIWAZRgryfUjjjnpna&#10;OD96BiB1gXbjKxqct9054xgdB0HUeoObEiM+4qnzKwHy4yFJx2PTPX0+Y+gVkq70kVmRWJyMkc5H&#10;3eemMZ6HpznlhqdMZFF4YLmTJmVF8vazlt6qu0A4yMdcY9zjHRkr3MhuZWnYqrbt0xydwQ7gVzjP&#10;UYLHG3GeMDN27UArOVUtHkws2AMccD24GME8cEkkEQ3KGEhX2ssakA7gNucYbGcD8MDHPHBFnXCS&#10;0KLvIH8y3bdGZd/nLlmUCNeOCB2LHB56jkioSQ0ywi3VVVdsYWQBScEDkAA4AIwuM7T0AbFloY53&#10;2zSLIud3llhkqFXpxncc8jsUJOMYDLpUdVhRt29fndV4U7uuO+CMlsYJPrybjFs6oyWiK7XCzRLE&#10;rbjvBj25K7R/3z1LZyfwxwxY9psj2jdGzcD7R8pK/Nu39MlvvHke2Bk1IxWRGWQIpfcWYx/eOWyC&#10;AMZJ+ZVJ64JxnJ6rUPHely+BLbwHpfg7TbCP7c11caoLYvqV1IV2ATTkbjCqkkRqFQFmb5iRs78L&#10;hcNXjOVWrycqulZtyfZdvV/czXm5b7+Xrdafm/k+6Rxs6SBVNskkjLIC38RZd21fu/r7sc4GXETJ&#10;Em55X3fN08sqQWX7rA55II5PUMq4xgNO7iZVVm3qWZNrTpx0BLZYA9gBxkE46gVGIURXjV18yM71&#10;+08fvMkYBZhyM5HryeeGPHym0ZaalVyit5LKz71UtCxyHYbcZyGOSWC854YYHANRxmJEEdnO0cjS&#10;s8SzfdypUkYyCOTgZOQSpzxk2PL/AHX2aOFi8cZ3CNhiT5mwBwFIJIAXHb1V6jkLEx2+FZWgIkBb&#10;gY3DqQQBtLHkE4xjO7FU1bQ6Iy/r9SqAts8oFwd3yP8AMrZbDtjpyQTxgAEAdACGMcDTwBLNbjKM&#10;jJGdpGAWAIxz1PIPQbhjO3BmnMsdux2RqAFaNWb7u0rjIyORjJHBJOAThzTZ4Q4Ej2+6ITfu9sYY&#10;Ac/Pleh65YEngg4zwjoi11/TsVwEiikuYwqrHJhpIyflbAGF4+9xjrt442/LTn86O5kw4VBM3nSt&#10;GO2/du5OBwDjAJyegqULI5Exl3vIqs21kIZTldpPTBx93Kt8pPyYxTo1eW7yIdzSbU/1Y3jAxjOF&#10;253DIPJ9VwMprQpyGWsUQbfbHy1CllWN0Kj0b26k/eI4PrlbMG2NFSOJlXaQWgb5T/tIe5OAo7Ha&#10;BwMGq8bSTzpJDKRLlRE0m9ARuOOZBkAc4zyQzgZyMWEZDFIYnyiRg5/1ZjIwCfmPJI2sRx1OOeTk&#10;ZVL9f6/r/PqS28byxsVuGi7xsqEqW3fdx/eDeuCW3MCeAJERmuJImkKyOoMIlypYAH+Jum1sZxk4&#10;5G3ABjjh8tWuQn3mLorYVgpwMbcc46Z6qB3JzVrzUjTAkVV3HdHJIvIIOOCflA/2uRwCcilOPMjn&#10;lLe39f1/VtyzKIxblrSI7fL584/KpCNtTjbt+UqTzgDnAAybIniiuPNjZEfP75GjI689QfvAtk8n&#10;+E9iaptEYoWDrs8zdu/dkkcDORng+uVzkc561ah82KZgrvuZsyDceoOFG5eBk5xzjAGAchTwS3OG&#10;aXL3/r+vwLUaATIkhV9w3L8v32z25G0DaewIA7qCatRMweOeePKhd7fKFOQgIHPCcdsHoOT1FMsr&#10;RxugYNIq5+bcD8pI47YPUcHAZiBkg2httoljjkbK4IEe3n1AXGegPOf4vTArCRx1F/X9f1+liAvE&#10;IQ8LIypsjjWNi2OencHaRnA9uOauKsaqqNC/y8fOBx+BPc8+pJGCcc04HUMWRY9zYAX7wLD/AHuc&#10;8k+5BOMVpRwafFZNcPds0izYSONlMbKvUknOOi/LyCMk4/iIw5jhq7joFd90bnfvbO1dzd923r1B&#10;OencnHerETwNLkYA3YCrncCecZJ+6evQAnoTyarKio2JWVl3EsygYBIJDZx6cDnqRnOeZ4YyU8uK&#10;4Zv3e5dwzkcDPX169eTU7M4526stXK6d9rkOkiSO23f6L5i4baMDccHG1vvcEYwy5P3qJkgcmWKN&#10;Y1JUJtb5lKgA89MsOSegySMDinSJavbC5SQtNJIx8ho1CIoA6uWHrjGD0Pzdi0phQkSY3KQpx8y8&#10;nGCB1I44HoSOSDUpGMu4Ku4nGeWJBU4Cg+uR1zzwPTuTVeORbg7FmGPLG1VbcAegUjqMdCPXHTta&#10;S3dmKRKzfJny1+Z0UfMTwM8AEnOBtOSR1qOVQVXzPmWZTt3Hq2AM4xwRz7HPtmgI6Fd0BK+YnmeZ&#10;GvzM/JHf6feB5PI7Ac1E5jg+csv8bMy54GOG4J7Kx6ZwD6VbeNmUMpkXcFPynLJg9O/Pb2O31qPa&#10;A/zll3KzSMuc4xu7D/ZHqc9QMgUWNIyKcsf2aLEkh4fdzncVAGVOTjgDOemBkjjNFwIW3fZ4sLlA&#10;4yME56kkHqwHA74PSnuDlYjLjbkbtuMr82VPXjOR+WPUxTxyQBVAZdqkswPzL3Iy2eME4xnqcg/e&#10;CvpY3i7tEcjN57QJNuBjOY2Y4HAxkZ5yON2fTt81RTIu1tkXzMmdiqNxHKgHjBz6gZ+90GKsrmRU&#10;SFh1+bJ9x820kYOM/TnkioiPuyo7Er837vJKE7cNj1I6A43Ec5IADRrGREVLPJGqmJuD82W+Y/eJ&#10;Ax2zjPbGeOKhkaMbppduZG/vADOTuBAHXIJIzjr1IqzthdVeB8qZMGNVLcgcDHsRuA+nXIAQR3Bl&#10;RY5f7gUs4O5cdM8kgkcEdxxjJwPfQ0jJFecs0y+ZJv3MNzMuXJHT2LBehwQSe4xit5KiJcx7lH7l&#10;VXoyjHynkl+RwOCVIJLE1dlEazMu1vlj2vja20DAxxnIHA6E/wDfLVXJhULHKvLKAWbhmODhQp6d&#10;WJ7nPJAIJRtCWmhBH5kKrLZlfmZdqnIwNwCn36ke2eg4xBtTLCJ9yrNuhZh34AHHzbj8w6ZxnjvV&#10;q7leUK8EkayfNuOPlXDHJxyTglu3QE98iKTEZwoZY1j2sY4vlOBj024ABOMHkDnGRVnRB9SvMqxI&#10;olkVo5JFRFbGA23d3IA4z26EZwMZilKpamV7lsLAyK23bj5SQODjB+XgcDaCOoNXJorhSoRNvy/M&#10;wmJZBk8kvycE5zg4wDxgiq7fuh+8gbdGysxZ9oIDDIHzZbp93J4wck4JDaEr/wBIm1K7nvTGZxHG&#10;Y1WJYYo0Rl5bLZJBLFiTvLMQ2BuOAoq4dFVI2mzcfPtCfM4PAOAcZyepDc44ycVJBagszvE0qNH8&#10;ylgcnaVAGV7NtPHTJPOc1DNFJB8kt2F6+Yu9WLNyvAOcksO3JG7BYYBqUpSldlR7EREYTe4hMfk7&#10;2CoH3LnAIznHzHkZ46dOr2/cx/vpETy2EcyhMFCSVzleQQyfKQOnAJIzRJ9pZVWa6DMmPLEdwMAg&#10;D5gwPXOM8Zyxy2M5Jll2tNbSsd2PLd5CisrdORyP4M8kjpz0ZGn9f15+f+Q0sTc+VPErM2CUlkzi&#10;TcAqkBdrAAcgnnjAUYJrossw4kYpJGI4/L4U5AHlnkAgknBGBk9CRipEEsc7Oyt5aR8rk5Rh1PHy&#10;8gg+hIyOcrUcmxXV2Misgky0bZ3jbnKZHyHHBH+ycDOaRrFdivcxQSSHNqyqLrcB5m/e2z72cDDE&#10;Nu6HrnotQvETL+9l3bZFaHymbcMDBBGSFOGA3A4yAcEEYs+XC7iOOLauzGyRvLYnJOAemc5YkfdH&#10;I2jgVXBWFlWTzPKjwu5mzt4+cqVBbAwrbcEEsAAeFqJ0wfT+v6/rUrasyBdzWxh3LstrVZxJIjFe&#10;mGySO5GAOmeASa1wAwW6jcbpNzbpWIUsW4ZchgThUGBgBkH8WcW59oIhi/cM4Vtscm3ym6dTgYHz&#10;AkAYO045FRmeNRjy9scqvLKigrsyzZz1wCQM8gkKpHYV0KV4nZB2irf1+f56maZ7MJJcErJt+V2Z&#10;NkjSZAK5dSMFWIwRnDKBuyTTVhniaRQy48siTZlVxxtHzY4DZ+V+SRhttXLi4uAFiuWdZI5D5ciy&#10;K2PmzsZkBA6jccKd3GelU5JojKscdzA6bQ26THyqcYGW4wBlSD6MThhWkDrjeX9XRVlHlpLIWl4j&#10;WSMqScDJKdvu7j2bbnHyqWwIWjZ4WTzCse3y0Rt26HptQhSpYbiMqcf6wbVwBvkuUjiDXCBWSNW2&#10;ySSEhmAUo3G1uSFHJOc4woyaiufNlnaW0tyJNq+XJM4ZlYLnIOASPlOcNwN3ALBR0RO2Pf8AH7vx&#10;/wCGKTTva20c6Xlsi+YWhRWwoYFjtyrDkgFPUgNjjJDr5vtUBhnVjvkMbSCMKhb94NvzSfNtP91m&#10;VRnJ6ESJFdSxswlb/VCOFkUKGT5AW2gDzB8pYrzkd+CCy5jRoJJIbDfHIvl+ZMPkGeMbkbGMbVyS&#10;wTaoLAkOemMux1KUb+f9en/DkQAjk8sbYTKx+8v3cHJLYcBiCUyoweeCm4022EhljuoGPCrhZpgz&#10;xx5LFyV7csOcYBkwVBwGxxRiSJ0ebaFAkktWVWkwNq+Wx+YkZyV+bGcAnJpbaCZ4o47a1aRtxjji&#10;QgFeuwNuwXjBAYHJxhsnAwXsaPbf+tf6/qwwBrYN9ounRlwW3KV3YUkDcv3gA24YyQrOuEHzCZo5&#10;U5jnkBbb+8jcbtqPuTbwdw29ACSct833lpsKyKqBYv8AVttk2sq7xknblgPmPHq4GBkk7g2JZLks&#10;LaORd8YllZlI+UtyRhSrAsNzEHLYyMHCiZA9df6/rr9w4r50SKsixibO9cuu5W6Z3OBKCC/zDGWV&#10;uTuzU0XmLYtJLKsrOpljuI5MxRtvJJwoOwkkneG2g4PQkVX0sxzNb2EJWRn8tfN4USjPJXG1FzgA&#10;j5vTgqSL1tGbiMR3TSPcLGpXydrAkj75ypGGOQWAYZJyTtyAipLl0ff+vl/TTYFmjVojdTAb87Y4&#10;w4kOWdVBAIzsBbK+pwy7lAfEj/azDFHjdiKSQ5dQnDAdt7AIcNg42sM8DLYEaaWGSSNmbBeJY2yo&#10;YMDiQfMxXcc8fNt27iw2lWQm3+zieKNo4lZJWCMTIsjHhmDcs2QynklvvAqqg1nJGPp/X9W0Wo+Z&#10;rwm3lZVun3OfLcgEZCZ2Yzt3KeuegGTnrMhkhKyzwO0DXIijm2hZZHI/eKFPO5o12DHcYPI2BgeO&#10;32z2En2FQ2VaNBtQSFnU7SxJAG4gHIbapxgqCQFLSUAZZWUY2yt8wCkgBlxuwQ3OVXAJPB3KiXrH&#10;0+/e/ovT7wjUNcvNA1ukzRgNJ5iuGymNuAMliq7gDuwOME0sVvLJJHLAy/vV/wBIgim+bBIBOeD1&#10;x1GCXU5YsKS2MoEkQ+Z5G2t5sQiYMFGPlwDnaFUj5R84zn71PuFXyIbzVI2hCyO03mAxsF+dAOFJ&#10;K7Tn3OPmwVWmxaqWnp+H9W6r5jLmPZA0Uskc3lwyJ5nmKsa84Kkc7ePl4OVxg43fNDqVrC8kn2si&#10;VJbMotw7Rqh5bfy4HyEfNlmJAbrhvmsW20xor2Nv5UcrLInEnm53KRgY4/vBQPv9QNzNViNo21Yp&#10;4tyfJ50eSqKNwGB0OM/KwYscDaDzUoqDt8v66bfLoyQLPdeYAlwsxjSKX94igq20iMbl7klBnn5j&#10;975Uqvd3MpS58mcTmNeWkUhUUbNoO7uHJ3FguCf+WfeaSFyWje0XbCsrTqv3XxkhgvPOQ4XqW2EM&#10;owuEhtpibe2gRt0gVFjjYGRzksWJyQG35JXDACQEAgnGi7GkeWOv9f1pp5blS4a6+2TLbuzsysyy&#10;QxuykDnccEqcbgCgPUbhwWBrSXBubtbgncrRxpNIoeVDuwQ21cnLeW7YXcoO0EkDjT1rQNQ8N3c2&#10;j6hd20kkc0bzNZ3CXEIYg/u1kjLREgHBUOXA6svlkVki7+zCA3FyZfMkYItxITKcHcd8kZKxg5JL&#10;EKziMkA9TcVLY7KcdbLfbz8/y9FvsVXUwQpa2aiSRXUs32aNz3YlQCM4+994AH+II2ap6hqFtDcQ&#10;wFLNjcQhfMlu/MWOMxO+OxGNw6hcxvglAwZryKlptaa6uZVRQLePckaqzrtHIyU5BJwuPmBIBBNZ&#10;sl84Vle8nmjdSkkwuiqxOZDGpXDYMR24BIHBJ4BXHTFe6ehRV5N7/hq/66/IqzOoge5WSa4guFWW&#10;U3Fi2RGi7kLFido3sWLAFWMnTkK2bdWl9DPJEZpft7RxhWVA772EY24+9MRgKqjaEzG68PldO5lG&#10;oahDFDZrm68qT7RJIPNMaxY3DKquCjKAq7WPOORgZhgFxaxySWa+ZcW6oI4Y5EkK8ZTk7vmb5g2N&#10;q4c/OuQ28Y6nqYd8u/l2/wCAujWu6Vn2M/UZAssk0kcy+XuhEvmM7TMN3ILH5zltoBYZ4QeZkolJ&#10;7GcxyXoUyeXG0fliFjIAxWJmDSFwWIRVYrkquR7rpx2lzK8lvcCNvPbeUuF2iONA7MyqF3bdkmPL&#10;IwwVlOcSIvSeLfht4I8KeFIdTbxHYzauWEc2lWyObiFRAFFzI+7YmTkDlnJQKYYyQH9XD4WpWhKU&#10;do6u7S/M7vrVKjONNvV7W1utL77b2v8Aoee3d1cX06w+VHIYQAweFQsm3MZBVzldu0dM7d8hOA+D&#10;l31xbmJtTKtNKVeSW5Vgrfczs/2wAvBbapJb5FyMXLiQy/Z1tLQW7T8bftDsgyvDDf8A3VUZYFgN&#10;7fMTxVJ7qz8wadb6mqfN56xzZYRsmVXkDkLnccMo+TJ4yRMY6nvUYcuy/wCG87X/AMikMeWt5LEU&#10;G3CyNGd8jYC4Xa25lJwhK4OF7DG2CaSC2M0MiPbzP88v+isrfKvIPptAI2gqANxyGwKsv5kgjbUL&#10;VYZJmaNfK3KF3YRkcffB+VlIJBI3gY5dY7yxu7SFJpLXarNvWTzOZnV23HcApfCt9NroTlQcbxR6&#10;UH3/AE/p26/oZpkDNC80ixKsP7lXURhExvOAgzyAV77sMeSRmtI/lsk6II7mNv3zyMPk4DBGHHOR&#10;n7y7CrHaBgCe43xxNHBcDZLGojmWIbk6KQQ4PHBOQedi8jIqrO13LJIEbEjsqQ7mK7cHAPzA7jwo&#10;w3zDEeSSCDrFanoU4rf+v61/D5NPtCiMxLPJHHHMsbJHlXVmXGwkYXBfbk4BwxBH8NVp2CM0MDtm&#10;XYsscar94KF2qx+VgCe/I4IJALM+7uZI/tEqyB/LaTayvyI93I3AAsoxJnABIOcjIzBOgnlWz+zS&#10;bhuVJFCKpAHOOxAwMA8E7s8MdvRFHXTjrd/11Ku+F3yYWP7wOqyRt8oAwAvzFdgB75YfdOQc1Tup&#10;JFiWSa6m+WEttcbecn5s+o45Cn7wB6bjMGgIkvLsSNIu7aHjHGcnB4GTztx6joVBqG4kEKsBGVba&#10;MtIJN27BBIPckhiQcgZx240R6VKPvFW4aOe72RwqzRqsq7t37wZO7BYnGfUHjBPSg3NwpjltztJY&#10;mP5CGUNxkbSOc9+uB7cyzPAsEypcSbeVEL44bGDx8uPlJycAcEZ5DVBNP5w3xSfdUKzH5mbjJX5u&#10;M8FiQDj2yFpo76a5rafeQvIY4vLhmceYAI9rY+bdjg5JbkOMDHJzlsYNfdumjXaq/vFG1X25IYHn&#10;PbA644B96tXcEto/lyyeYrHzOu716DjjgjtwMjjBNW9RIX2ncI9xVVC8ZK5AySDwQOnQY5Ycm1oe&#10;pQtb8SFm8yWOTy5GUyZ87Gflz1werdeR1PTBqDCOMJu3zbmZtxXK4556d8Ek89MryTLOwtvLiYyK&#10;FO1fMO1lG7JB7jB56cn9a8zIdzBAhWTvkHkDBJB68njjGec4q0d9MYTMA3kyuqkL5iNGQXH94kdu&#10;W69BwOM1BcSGZvOikUYTKBsc4/h5Jzj+nOOtWJTvMkz4Hy7l2ru3E54PGB39eo6nrXuM5WEyFlZi&#10;dyQ9OTk/d7k9T+XpdjrpkMiKkqkxSb/4vm2sGGAT9eeOh9e5quSyySBJGX5cKqsSrHB569x+XHWr&#10;Vw3mhbhplX5eE2hg3HLc9OepI4/SoXPkow3soP8Aq24565HQdv8AI5qonVEik3wJ5Zcwsxyyfy9O&#10;PY8EGonK7yvkDdJ/rdytwOp5zyensOp7VL8ix8rg8/K3UcA56d//ANXrUEoJDM0iD33Dnt1GPX/9&#10;fFUdERtx+9cQufMBbB2N1xnsePzzjnIqF0C8O/zdWXb6HPbv/hx1wZJlhzmBCATjO7nBHfj0x/8A&#10;q6JGUCkmMKpcdW75zyc+vHQYwCfcNURTiVzufcOm0c9DgYx+f/16jnaRd32dtrfdOOM4IyPft69P&#10;bJmeIwybT94NjaCDyQfT8c1GSxbDs3mN825dzn6dPTBOM/4BpEc5kdPKyPX5ecj17/rn8KAdy7nJ&#10;bbx3Hr6fh+X4UKJDIxjX5ei/4e/Tv6dexFPlBWMe5l/h2jn/ADj+Vc55wRw5bqNo64UNn8z7+vpT&#10;l8xUZ8bW4+8uc8Z9/qc9fenIVj25w20AlmJ59QfXjp/QmnMkkb8Er8oxIpxjnGP8k/rwESkKQrzK&#10;Wdiyn73OPUH3/wA9eTQib2UQKuFYja3Y9u/seCe5/BPKkZl3fL/FljyB0/nj9KBFjKOp9Nu44GBn&#10;n/PXJ+tPcy+ZJE/3DKzDawJycgH+8c/4irsdz8mJY9ytwwj+8Wx9eT+nQH2pOfLYmNONwXPPp0zn&#10;/P48t3eY7LLNnOffI/Dr0/Dj1yKMpLmCUIRuiTb/AHWxgj6n/PX8AeW5YyZ2lsmNlyc9ecfgeuet&#10;Kj7mzlcLyF+8Onb06j/HoKTG2LMpbaGJXHQ9c/yz6e1ZjuSRtNCTbpEcs3RexJ/njpj8KddSea2+&#10;XcxPyhsDJx36j/Ip1hI0Fyt2iq/lnKrJGGXjrkHOe3b+VSX7RTytLDnbgnDc/wAs/TPt0qr9DHm/&#10;ebFZoXDqrJ8xYH0I75/z61bspETbBcsRDJxIy5I4GCwwR6n9R61WXc+UWP8Avbm3cfU8cf559Hwq&#10;0Bw6/wAO7px27E/Trjn8KVglrGzJr1RbzbIJVYLHwxG0nPOO+CP5022E/mFoz5mFA+8AMZ/D1/Tt&#10;0przb8qjbSoPysx47gDPT+efqK2NI1CbT9HutKmXzre62nazccHKuBngjJwRjk9SM1pTtJ6s560p&#10;Qp6K70/PV/qY5Ri2WbjnaeQM4J9Ov+NIY2EixtHhFPZfQHn14x9fzqxNahkaRBt3f7e7dzn8COCa&#10;a9vOLeOWRGEbcbt2RnB6+p/I9R24RopnT2OrbvBf/CNalpsd1GkhuLWTjzYwQFYA5G5Thcq2cYYr&#10;tDOzcnLhpdmxmCt13Yxjvx3/AA7fWrUs8pVXLSBjj5G4yDxg5Pp04Iqqzbhkx9SSWGRnr+n+e1dW&#10;IrSrRjforGOFoqjKbX2nf59fv8t3ruETiJhDNEeRnLZIK/T/AD+FCrGI1Pl7m6feIDZ7898n2GTz&#10;3pUhlRcJ2PTj7xHH9PypNoyuCy44A5Pfp9AMdK5Tt5iSECNdy/wltwwCSBx27/iP8ZIz8wlVVxu+&#10;Ukj16E59MdB3PNRny4mEjrjAIK4+8ckevPAz6+57v+dD8yqp9cBifp6gYHf1Bz3CJC7iy5kdt3Vl&#10;24zkD19s9PXjPOHJGyIJXGzaoO5l+bg4AwM/0/XJdeXM0oWC5ZmZRgs0hzu5PPr29+KRP3as4Zzt&#10;VcswznoOfwzgZxkD3NUTzaaieVGhlKlj8xyrMDzzxjqeeO/Xk96dEqvJGRuJVgzbWbcAWPPP6d/p&#10;TQ4WDzC0Y+UBcRg9O/Tj29f1qW3jaVt6Lu+UHdsxnOM4A+vUdfQURFKRDKkSsFiONvC/KNxx0Oeu&#10;cnpx74FIPMWJfJBycnLfM2eeAT16f5zxJIm64+6FbzDt2pgY9QB/h6delRlQQ3yBuBuz/I/TA/zx&#10;VCvcdG0axeZ5ZOWwp9Bjr69/YE/hjuPgf4l0rwl8S9L8Q6tbPdR6bceabcNt81lOVCncOS3Q54zw&#10;MiuIij+b7zJ8wYeXwemMgjp34+vpxdgkmjtmuY/My+PPKoDjn5fm/hzlu/OPyUo88eVmcqkoO8XZ&#10;9H2Z33xg+MHiz4sa5cxXWsX11p9qzCytbicuI4QI1U45GQkaDdyWCKCSFULwULLO6xuqq2zKq2Sw&#10;BPOMnr1749+1PS4+zqHdwjpnZIgIcDHY5HBz68DPA4oadDDuQkfeyu/gMQce49McA57DJNKNtDhh&#10;TjRhyxXz8+/nf/gbD4nZpuV/ebsbmYADA+7g54xx+HPAOJ7CyS5DWrTbcL+7Ei4V8N8vIPBYZ9B6&#10;9QRViX9yqIVRfbPHByGIyc8Ywe56YArrvhKPCNxrVxaeL9Mlktbm0EEN9by7WsJCwCyr/DLjBUo3&#10;DKW5QZK704e0qKN7HLiq31ejKproum+nb/JHN3UpMkieWys0Y3JnOOT0yOenPbI55OAKwtY2WOCX&#10;5vmmVeB90YOR+JznnPfpTr+C0tbhbGOeOWFWLrMuVJzyeGA3EY78fN75o8lbdVecq0i/x8gb9wPb&#10;HHQ59c8Z3GsJfEx+7yr8v6/pEkMwLndL83y7lD7lLAYweueMH1yRz1FNQuyqBFubbljuDAfzIA4I&#10;x7e2GxruVU+zL94rlkUbuoB+bnuRgZIG0c4wLcB3qCs2JGAVUZioLZPzNyx5ycfj1K8qxlK0dhtr&#10;chP3pZtqoQzrJ15HzHnB+706ZUn6amkare6NqEupwTNDJDE2yTc6MrbeMcngjOQeqk5wvIz4o0Zl&#10;JgVdi7vLLtzggDOwk5ycdASeM1LFH9lR4gio0ana3mHa/XHU5zngADnGD3zUZSpu6OWtGnUTTW+n&#10;9f11HStPc6hJO0O4tt3H/nn83164HJ5ODySScyW0Uk6B0VvmIYN12Y7k8buue45AHUCoJPtCzSPJ&#10;hm3AO0jNwvTccfdAOBxyMAHHINmG1l3Qnym2ht0scjlgDkE8DPQg5ByeOQcNjGWr1JlpFL+tjQ0i&#10;aOOYyzLcSMjL5m5drnCkAgqwOTnt078ZrvtN1y90/wAHx+EdQkW8tBqTXtvsmffFIY9kilcq4UKq&#10;uwBXcRGW3YGPP9HSUtGbaNWkkIxujMnnLggkpyWBzk7sZJznFdBYTeSkMSiNXWQpsDBjg/OAAqgj&#10;LbtwA6YBypAXGp8Oh4OZUlVaXbXtt+Wun4M39FtY7mQJe2yktIJWaObDJIqyBOemOCSRgFE+UuSB&#10;Wve6te6q8N7eTPEzbisa6kFG4lTliGBLZVUXeQVPBBPIx7SS4N4t7aRNJ5eS0j7socHIHzbTkNtI&#10;AAI/hXqupphhkVWkuIRDtEK+cxlRZEJCpjDDJx/Hn92QATtArzakpLQ+bxKTnztbbb6d7a9rdNUv&#10;vveX9kffJpUW1ZZB5O0IjMhbOFbGRyWZdqsNoxtK4BczSXsSzRRti33TTQlgfldgGYFjt+7kFDxk&#10;HIyQKjgtWtrKPUpflWSNokiYlljbAYsRhtpUsgDrkleh+UA3NPeNb5pmaSS4Vds0UxWRlYl9qbhu&#10;JXOS2GJYbyVJxnnsedJ8vvLW3/Df8D16kd3Dc3M5urfTfPlZvlhjxG0hVBvcHcCrD5gGyWwQD8py&#10;b3i3w5aeG0tbzTtYtLq3mt43t2ZFhmWRg5KModjFIhQIwDESr8wLMQKzbQxrdSXQSFxI5jlRLdJN&#10;wMYYDCqF2jZy4Ych+PmBMniK+n8RzgmUKkj7fMgQbECg/KMHliAmFJIXBzt24ruoyoxoyUldu1n2&#10;7+TuZctb20EnaKWv9f5fdfl5clph9jjgcyNDBbx+VMWCsqgDdlQCC5UcqVYERk5Y5yXd7K+2ytpb&#10;5owQpVW3Juznkc7VZvm5Y/ebj5yzTag+ob9gjPzTMdsV0FEsmOu35WyxVGPJ4H3gTuMKre3s4Pky&#10;zOV/cyJH8w3HAI2EKzFj94c8Fg5O4Lcan4nox5dJO3ff+v09Cnp20FrWC+lVFVhcN/rG3ggbS7Ho&#10;QFYAcZfoVUgzPczXfkt9nbLzjyPMjDBiZCPk4wQSuRnGFDZxnLGx7dVm86NZHRn3T26jajOYyNu3&#10;c3yKMk8/OxH3WJb5SrIwuEjaWSNhJHIw5Z4ypAc7iCAzDHU9eVBIUtTeVpSv/Xn/AMO/+CR2N5HK&#10;bOSGHyvJ5YzSP5hwTtG0YwoBYcKoyOvzHM1pai9jMaWgm3RqYUhywRANzgpn7qhWJAGAFbBYR/LX&#10;ur+eH/S4grTRBwtw6ldkm4qTtI+XJAG0YARhkHau2zpT3H9pKo8wvCw8rzJGO5ht2EKDuclgMDaH&#10;BVQMHJXGwVFKMXJafPs/+D92lh8Ky+fJLco6qI1Mksyn5WBO5vlPzsfmPJGW35+VVWryhbVWkls4&#10;o5YwVWOPBSFsrlT2G3OOjMRkjgYqIWMAuwbidbdbqPc32EArMAOfnQDaQxbJwFIAByAAHwzESqbO&#10;7jOG3hbZdscXJUJGFGBzuIPBYA9ctXPUiclSXPt+tv8AL1/zuXlg8qCRIi+BH+5U3DIx5XaDlic9&#10;fmJA5A5yAt6ydpYGuoTtjCoBC0b7UBJBbuVBwwwMsecY+UmjG1vtVY28vPyruVjuxtXB5xyM/Ic8&#10;Bcg4UJNJdyeQ0/nqsZVlTY55ynzD1GRgDPOOcE7tnn1I6HBUjKWn9f1/wTUs2+0qWZ3VVYnmFZGJ&#10;Uk7mYZx82SVBOQQcbc52orqdh5iybGnjYsduNy/NjvkfKBwAMgDjGQcJEuLh02QbpMlJFwQx4HA4&#10;I4QnDHpuyfmOTq2C5kjuLVFkX942+WAhmwcZ2qpG8fLgqdy5+XIVs+Pi48yPJxMVv/X9Pz3t5G/p&#10;Ugt3ZLuKWJmUPLGZOBgkqPmHORjjAPzEdip6/wAG6tc6HPcNdWFvcL9nkikW6jVlYOhRyr53K6My&#10;yBwVYFN6njJ5O0tJYrePdbRq8sKyZmYNkPECpzu+UMxPOcHjvnbr6U7+aq3aXEeJBtVl2bWbDEKf&#10;vIRj7uAQAwwvKj5jE6NnzOKlvKDt6b/LX5enU39Ou7aa6kzKrRr8j7sNsyPvEY+Y9+R2OMBQRuaE&#10;JIUUT3G/co2FpD8zFgARhchcZHHTcCeCNvO2F1OpjUeWkaeWG3AIoTBwTtzuyoAUDqeDgDB3NHIW&#10;eSF4f4pGmMLFG3Ar047gjkE+/JJbwMVE+Yxkfdf9f1/wx02l3MbwqYnQqGUFVXkcAg4UYzz/AN9c&#10;5Xg1sWLC4VpVnZdqYG5sZ+XOcDjjb6ck46A4w7QMs6ypNI3mJj90o24IwMDHJwB0A28dQ3GxZzXE&#10;UgEcbW7Mqsv8LDjrwRhsgDaMdckGvGqfFqfK4qO7RrW0nnHzfMjyOmxQpHBJA/H1HcdD1uWpdpcI&#10;25m+8duVbk/XGT19PUdTRgaOfcXG1Spb5F4DEdOPuggg9sZ7AmrySeZJslC/M2Fk25zzj/gR+YjA&#10;P8JI9uaXu6niVeyLCh9jB5M9NrbsdAfbp7HGNp44NSMqTHyllbczYV+hXjp69OeBj17VFCsSuqnc&#10;vyFRkEHJx7+3bjA4qZXjdWxI0i43OeDhfUfqMAfX3qm0cch6MGTIRdvmZKfh0Gfyx6njtmG7N1BE&#10;qyCRflO3OQTzg4IyOn1H1wc2Imfzf3q5YLyu07OcD8e3rj3FR3LPJKxiDSeZtDHO39c8/nnI7EfL&#10;62HZEX7xh6gsisYpF5VcjcuAOevTBBXs2cc5OOuZqCun+riby1LjbEuQMYGwcYz1O48AdcEkHd1V&#10;Y4mEaxNhWyV8zuMbeOmcE8dMZ6AgDD1AllSMnb5sSlpA+0ZACjAAAAPbngZxkYJ9Oi+VHs4WXNZn&#10;OXW9rl2eDzJBt+ZerA7m577RkYP3gTkDPXNu4QskMKyP8khLt5jrkZIIwDzuOfmBIJAGODW3qSeZ&#10;EZp5idsjfLyvBwQ2R90lu4znr6msm4RiZpZhtwxO3aGV+nuDnPy5zkE4AwBXfh5+7qfTYeV1f+ux&#10;i6hpnkruR2m27fLuAx2vlj8v+yBjoOOg3dd1S5s5kiXzIP8ARZ48MVkb5myMoSPlUnAJUk456A5G&#10;rKxmcSq6tITzvjPy5yzfMf4gEBHHAzg4FU5p3RxFHM0cTFNyyOcpt+XcB94EbsZwDt4yoYY2fLLU&#10;9ilUqaIpK0aDfcBWjYhmk8lmbjGSejMpJPy4wfm9MiUpFBcyxTmJFj+eYO77SPlxjpzkFh13buc5&#10;yCFCwlmCII1OW2NuJUkL83ACLznAG0jIw20VYtlm80fZjtXG6LbD8u7bnJ4GcjA3Z4P+7uGHs5Sd&#10;krs2lK39en4/1uTRK2Y45UDRs2xpAxZVTBywA+5wTg9W56nbXqun/G/UvC3wQtfhVo7taTXGoT3W&#10;r3UWfNnEhRYozIMfIghhfy23fvA7EbiAvJeHPDvhS08DTajercw6la6h/ofmOotpLYK25UHLCVJl&#10;xuLMpEp5jMQEmG8kl0xvzCqzSMXkVgRkEfd+YbcEE8gdScDbuNfR4XHZpwjSdXDTUaleGjXxRi3d&#10;77S0t5broeXWl7bmpwl7uzt11vZ9lorrul0es9xNC9q08zyTM8jefDI/zP8AMDxjBy248YHfp8pa&#10;VCJEaEmTcqglEYEbc/exjqcFs4HHPB4qMu+xirRMsrBYhn5UBH0yB1UfKQB+IM9rGWtd9sW/dqRt&#10;kVkOCvOMYB46YOAW9MGvhakpTk23uYy0iIqqJPLV1DbizKzHc/Bx1xgAHgjoR7AkjghSJo2G2NiS&#10;ZCCwyOpAHT6jsWA/hIkjgmll8+Aqu6TO2b1LNg4b72CD+G3+6QGlVWNZ4Ljhfun5kDHjGRwx645H&#10;rgAMDWNjO+tiZTcmJre3iZA0ZMwRScqEJIGcr044z0zzjKuYyRtHHblPm/hk+by8jp1JPP1GXJ5z&#10;ylufss/23T5Arwki3YTBti5O0EcjbtLcnI9fUrLFIZNlzFyjFm8wfKv97b/DjAHHGcZ5AwCUjL7X&#10;9X/r+vVu4iMKWUqMAblOA24kE56nODzgDPAbJNXLCKxlU+bOsYbaZFZWJkXADknknAzznoDjkA1X&#10;RcTPJG+1lVAysN3yjA3DtgAEewBOMlhRM7Rv5cc+I8ZZ2k3ADsMEnv26ggjvkkJcrUmRJc2idv6/&#10;r/hza8X+Jn8Sal9rnKtcQ28MLTKoVpViXywSwG5mCqMuMtjklmOTjmR4ZfMkuAu1hIFKkd+m0Agn&#10;rnAOAeeMVEqokSrMCkjMp8uVmJ2/N1PXnIDdPvAHsRKkIjKrK38TecoUsytk89fTd0HbqSTjTGYy&#10;tjsRKtVd5S3JjTjTjbcJA0I8qY5VY9zNGxGTg5IGcDHI+UgEeopWWaRtgKs3AjZV2q24AkgMcYC5&#10;weMkHOcmmRnzW33e35V42heOM9eBj5gQR/eXnIqxFEJwHKuoAAVtp29s5XI7gd+4zjjHHbmHJ8ur&#10;/r+vy+RCmZJl85VViz/u5V+blQO2QeSCCCQM9DxiRZjthQy/KoZeu7LYGenzHb0+rA4xzUaTboBJ&#10;dRyfuwfLjWY5OPlwQMc89849eSakl823b7MsY3K2FDbhGecZxzwfT2XHas/hFLXT+v61HFX+0MZT&#10;tywH3QBzkZ4BJPBPQckeuKbjYqmRpNrybo1ZfvDpj7p3ZycHkAsCDnOEhcqqiAIN7MqzsN25uhUb&#10;uecgdyM9qleYNZeRJct5SMRtkk+8SfmHynnnPp0we+dY23ZO1iP7Q0SDZInT5fJUfN/shfXoMnIy&#10;OcZwVlMaeYJY8qsYLK2TlSdo6kbic+3fqd2EZss3nTt/Ez/LsG4f7uNpI3Dgc/Nxx8wtxGITkkfe&#10;do9yDY3HYng8ZJIGCOAM83cOXy/r+v66Fh2CsxRt0/Rl3Z3N2JHIxjjscr7imxtJ5e6JVkDYXaeT&#10;gYGRxnAIPOO3Q5IqO3ilu3WJRuZpAiqCVwc4XGQMDcSd36ZXBsSpHaM6SPtOSFWTO4n04Ht2Bx2z&#10;jhy1VzOVk7dSxBBHCciYNgf61V2ghs8Y7dvmwc8c+l22kDyFpbcxgY27cthR97GOu09B6HGMkqad&#10;uUidtqMvOx2QlTnO3tjLg+uMnPIzzbESzS+c8Mu75l8xvlwT8xA/uHj0zjg8LgYPyOKp72/3lyEN&#10;OBiJgu07QzKwGRntzwSoJ7fTJq9C3lMjxyf6yTKbo8YJ7fQ4Hbvzgnijbm5X5rhzuZju6AD+8eBx&#10;zz29hzgXIlPPmbl3E/Mq/dIx3HPXJwcc4470KXU86qSGQKym2fLcLtOTkjOcnrngfTjnAxTtke3D&#10;uzL0Eixnaxx94YHHy9+o5yM0I+2LE0rFTywXPOemMHj8cEdAabHFJHthLlVVR/EMgA4+Xjnj1x7Z&#10;5FUjnHMMHyZdrYYZ8yMYPOexJz79OuO4okhDfP5mT8vzbtvrnr7HsAenvRMvnHyVJyq4Hlr0OeoP&#10;XjCkDt0Bwc04Lg71bBx0jAxj24GMY6468Z5yNEAqyAgzMjL5YJ6lt2MHnjp1xjvjpikmLIFlYRqV&#10;G5X6FueOuen54bnjgNzKE80hVB4bblimevXAB+U+p4xkDFNXb5vmtt3KF3EqG4+mCOo75yTnjLUP&#10;sCj1CRoAjPcLtVl2My84GSSAepHJ7H0weBUMsrOp3o5G3G7ldzEjJGev1PTHGOtOZSFZo0V28shS&#10;jbtqjsGA4OG4P+HMUkiAs5lG3cMv5Y+X5d270zzjrwBnriqVzSMStIvlFo1IJjydob5cA/XgAnGO&#10;3A55NVpTM370LIGjVTGN2Mr/ALIJ54x19MEDmrcskecPMu1yMbT827cBhdoHTj06g4JxnPuzmLyz&#10;Iu1VIXDYwAMnPPQ9+hIHcgYuK1O6leRDcK85aItH3V4dvOSAMghfpzkgEeg5o3LoitcTBmkUGPbJ&#10;EOy9DngZ5ycjr1AFXJW8xNggjCsx2llwrYxk4/3VLEY4J6VRlWSQvFGsYUMMsZS27gNkAA5PzAZP&#10;bBB6Eaxjc9Civ6/r/hyG8xBujE21mzhnXBLL3J9CemR1AyBVO/ERui8dwrKrYjWFlUYzkBScdQTz&#10;xnjBx1tXk8plYJPu/fBmWMbdo2HrgdRwSRgE8ZJHy1ZXRGWeKclBGUPzDGNwPGSMYIxzgnb3HTpi&#10;d9G+jKc8ogie6iCwjbnq37rCEqGGfmOV29CRnphqq39tOt5cQXV5821kjmZgwRcNgc9E4U56MPmH&#10;OSLDTFEhEQ3LIS8cO0JjIx3JGQoHTkZPOWJqndsY45UDt+5YOiNgLy2NpD46kYJz8wUDqCK647Ho&#10;0lLm/rvb+uj+8qyTblkkFvIi7t25WGzIB+fpyC2ORzkA4GVFIY57u5W0tbaOaaSRf3fZi2FYkkjG&#10;cHOSMFyDnAYWdSjaHy7kSTzNtzJIFHyYO1lL8HaCNwI5yzKckMarvgXLIZSknysGjj2u/HByoG0h&#10;WH3QS3oxxntpxta/4HZGScbr9f6/r1K97Bdae0i3EV1DIqlm3KVYMo27y33sg84wPQAnCqSQwwXC&#10;wwrHtjZH/eMGU7mI5HA42kHlgcjnj5S7u2u0Z5r7DeXiSTdt+9vJJJIwQ2BlsgFvXJppjVFM88fn&#10;qsfmSCN2VlOQORnhsAcc5HUesyUeZ2/E2XNZc2/9f1qTfZoltknef5i7Fw+cygpjcOQM/M2OONgP&#10;IGRXCyMu9xtk3KE8sFQAMdcYDgHaue5JAwMNUzRQi7aKJUljXdhktwxZcKPlY4POckZyNwHYEJNc&#10;q0TLJD8wYqjmRSxx85kXnjg9Btxvz/Bw+UIuWn9aEdwohmaNbsFVbAMbncf4ARjP+1gAEDnA4K0h&#10;uri1tViR9vkyl5hHL8zLjb1JGMZXofYhj0fDs8v7K6go0JZWD4QBcDIPGEGM7iOe3JJMVxMTiQJ5&#10;XlyRiEPIQQpIJHfb9BkkLg5yGIo2KXvaNf1/X3fIb50zq0asqtx8qoNqNt3AA5yvJ9sHBGBuJr3M&#10;UiyExNu+zvsjjkblu654w3JUnGDkc8jiZoXa3d5hJHthG6Nm2q6ggbR1B+buRjI3YOSRXgt0igEc&#10;0arti3TefEzsOAvcYchWyMfKCpwMdOinFnRDlWqI3lMsTLbPM25lCzx4Q+YSSO2cHkYAHybQRnGG&#10;TRwRmO0sC8O2YOolb94g3BVDM27ggH5WOAqMcdAFZ1jCXMrKyeUx8xWVQUHy7cLxgYXkE4BOD8ys&#10;Y98n2xo7e1kK/K0KsmRIA+cLgn+6vPU4IJC811Uzoiv6/D+tvzIr5ZoJltUt3Cxht207pE2tuLgu&#10;d3BGMkfxNwC3MGpaXc2cUF4IU23i4G7PLZkTjeMbg0b5bLZKnOQQjSXXzy+XJdSTGWbK7C2Y8cbs&#10;/MzE7Mk8ggN9wrzBfX8uoRrNPG+2JttusgO1GLZ3DAILEtkMVB6nqCT6FJw5Xf5f8E6qaqe7b5+f&#10;9P8ArYrRyKsi+Sn2hmizJHuyCVbIXGd2wnOAGHBGT/erG4e5iNxbiOXbG9x9wnf97IHyg87fugAY&#10;UZAJObNzbLK63DIkkjxEQsGYwlsx5PI9QM55KnkvniEZ1JfIsdPlmE2TGsaAzOQrMVwMkMTt5GcA&#10;D/Z3aI7I8tr/ANef9abFNWS3kErSnaill83buU4B3YOOg+brtyrEEcE1s284jm2K2zbmYqqq+eCe&#10;TnO7ngg5LKQe+kVJhmkjdkWFWkkk3ku2W2qRnOCSWznBIBzkcGhfQR/ZUZ2aOQs6+bNuw6tvJwCO&#10;T8x9MLk8kDPTTidlOSk/6/r/AIcotPNGY2VDCisqqvOR8pJPKkjnJyc87uG+aso4MULOm5lXmOTG&#10;CduI1IIGRnOSuc7eQetazpdPd+WIZGkf5P8AdkxjJO44wGC9RxjJ45oSwRSM13HG/lMfMk2MqE4O&#10;WT1ViAcDBAyeWOa76ex6VGUV/X9efzMq4LRoJIpQw8n7zKhKDdtwRgbGIzggkkKOQcVARHM7K8Ur&#10;eS/MkjAFgckDGQSoBHBJ6AHjAGg1qJpLhbT/AFHkmXfIx5VjtICNncCSW5Izt5xtG7NlhMiyTbGD&#10;Bt7INu0su4784yCfl9PmcZbrXVTR6lKSe3/BKVwyRXMbxxGGdVCyRzHcXJQfNksV5wPcBj3AqK0s&#10;TdSR2UEkcLop2yyudqvtDqMEleT3APPtxXQy+DYW8FReK4tbt2nkv54k0lkJmWFEt3jus8h1cySp&#10;g5KGHcSd+a5rykWQIsitjCZwQO/uRggYDAEkscZ6V3UZcskz0KdSM4tRe3z1/wCBfZlzxW+jrrt1&#10;N4a3SWL3TNY+ayny4y7bPvBBkAhTkDJHbGBkQNL5nlW8gby1ZlZlGTgg/Lhcgg8MeTjrgA4fazys&#10;Qdy5dQI0LHfggjJ5OBjB4Hv6gtRmjTL3EmPL3RwMCykc4HcEHcQMg8dxwF0rSlUqOW19fI6aVP2V&#10;Pk3tZa6v5/5jrh/tVyZtQaRWOWEkjFhvAJDnk8NtPUnBUkEZADWiur9/JKzI1wNhw33vmwEyc7iT&#10;83sOecGmxi0TjZlVB+ULyrbuhOcpgHtzwOCxUCTzy1xG3kSbmmY7mhGSxIGc55J5xjBLAZPAIy5S&#10;/h2/r+v66jWnZsXStulkKlo8E/mpwzKOxB65OeAS1VcyKkIbzVYncMfe24GC2cjjb83JIGOhIHVo&#10;hs8qRnELKJI5Nro3sQN2VGecAbs5A28jW7t+/MIVVXdtGAVwxAPA2gcZIz0YgYwKtRK91DC/2mKS&#10;5WORl3bN02NuMABe4zwxIHynGSOAAuRbu9zcqrN5nmtL5YVwRnc2eMZ559CPoHJ5bz+aI2YCM71b&#10;nJO05OTnJO1eMgAgDPIDbVXihLwMY9mP9X3UdwB/GM+g5P8ACcZOUr7NgRt8YHl8pn5Y5CpTcRkk&#10;46lQeuSCvy4ycOm/0V/OW1fc0mzcgB3jOAuCQBwOSTjHOQRinPJ5t2yySvDGZdw8uT+AMPw9eTn+&#10;EZbg1HIlx5cYSFR+7JLIoLnkDGcgMSR/ESFzuI4wokJPb+v6/rqTJG0Eiy21mpaKQp8y5DAbs7Wz&#10;6/LtI54AzxiG5Vj5kcyNImwtcSGTO4YwfTPYg9sjjqKs3Mxt4WieEjcWbznVGaRioxH7oewOSOBk&#10;YOK0ViJWWG4LsqNjKvgINvT1Y8ZzjgdOKGKMvtP+v6/rog/1E2+5cJtYLN8gCliSM4wFzzxyQvbc&#10;MqLlgJbVYpCyv5M0TiCQrubHJ4JzgADIIywJBzy1VZWeDzSJI/LkYlmbcOxGG3DaBwQD975eg7BK&#10;pG0cnzPJiORZxvzkcKXxuU53HPOOOp+WgmUeaP8AX9f10L+o63qWsTTXGo3lxJNPKpkmkk3M2XBO&#10;7kdDnGAQS2BgZIrW4IT927TbpFaJF3AZDFecAn+Ljkg4bG4hQYw7xDzLaVo2XdtjEe3crHr16cgA&#10;KcgjpkZqaRg8ju8LSLkrGyY3EAgO2G6EdDkYPTJFTYzUIwjyxVl/X9b7ElzFA0Dp5jeSw2wmSTy2&#10;bIPUHo3zg9uM8DkMMxxhptoO2N5NoOPnYlhye3zHAJ4xjgiiBEnhZgxlZ5V3bo1ZslTkHBIbOAQQ&#10;W6KeME00TK7LJJPuXyssNuEXB4yec5JPAyM7cE8VJPkTrc/amLOhj81gHDKo6knBwTx36gkKoHLZ&#10;qwJclp548NINy8ldowwOTjnJAJwclsN61BBB5I5AbbvH7tinmc5weeD0HGcDaOwIvaei6hqC2krC&#10;Fbi4jjeZY18uNj8o5XldqrnHO7qdu7hcvMznqOMU30X9f1/Vn2O4XXlATRdSshJUK6k98kjnDd1b&#10;aAfuk1JCZbeCNziM+ao/dxkMnQ5GQc8KAAN3IGOciojELaeHSo/LkVc+YUHyuoZF5wQTnA543dQM&#10;4ImkeAH7Tb5aNUV45Gb75AyfUlSoB2Hk7dxOc7IlE5ZWk/UtGR8xyJLkt+8WNVO7J/uryDgn+HIH&#10;zADOSypFLGBFbRuMNlp4ZC0jZ67ucY/FSeDnPVgtgIUTY7K0eYnZFOV3bg+M+/PIzyMHODIkDvDu&#10;mSQqvzTfuTINxG5WOQNy9DzglTgZAJbnlGxyy5en9f12LFnLbSumwxtt2ookb/WRgjGBg56csQGw&#10;+cHcNs9vESnm2gErbFiCrCoU4IKrgnIHJIbOWwxBO0FYYJ52gSGO6kEU77Z1ikLh/myMgfezlmU7&#10;iMnhvlJqV4jKjeZZ4ZI5G8lWULIxGSoPBCt6/d4BGeSMGc89/wCv6/q5JFcLcJFIJ4mYyrHIW3fP&#10;uUjceQAc8ls9AMAYKmSKW1tU2OvzfMBJGx4PVyST1+XJI7gkDnmNhIjfvoY3jjhJUTfKirzu+YAb&#10;jkdO5Lc53GrEsiSNIBGMh1idnYM2N2cEtzx2Gc5VRz94TynPLt+v9f1oaFlHawG4ub2AYjjIkiZl&#10;VkVsAspxyylcnggYUKMYzPbSKzlJHWGMxDIXovykOV4wnJJ3AjCqcMvy1mQRyxJ59tjaZeJYwjk4&#10;B5y3sTnJIzuz1UsRBpnEN3BJIvWQq7EnJLk9jnOTuPPryTWFSOhxypKV23/wPkbEDGWFUmtSy8Bl&#10;WMZDEbQNrLjHXgYYdVXhSsyCB0klhSSLzGAm3XDfvRx33fd+73yw2jG7DLU3MbSGaAiOZV2lIBkh&#10;cktgYGVK4zg4OSfusxe79rdp5IIr+Rlb5Y/lK79u7938p6jjnID4b7zZD+bUp21OKafT9ej+7z/q&#10;5fi8i2ZUhuGjVowVWdTGRs3ZOUJK4GM9RhiF2gKKvR3FvDdyzpC+FYI1ydyhhnJxnPbnI52kcBeK&#10;p2lyluYrWOYbWX5TNbqCgBVQ2zO5uFJ5OQFUDBBAnOptsha5kaNbfCJM0ZaRlxv+Y/K2QRjHoxJ2&#10;5OfPlT5rnmVIylLb+vS3y/HsaMcq3DO81zcb5N2fMmJIU5ULkA7c/MGBxyMnODVmzRtzRmNo2Zla&#10;bEihiw/u8nAx19c91GKqS2d9pTTwXluwmWb5lWIBkbjkDapACNuHAJ2kgD7xs212Y9jrOkMkn+re&#10;NnGCvRiOmPl6kHqrcdRy1aMoyaa1PNqK8bx1X9fgadrLE8yK5HlqAPl25LHOD3JGcjAC8BBjAIGj&#10;bokz/ZpCu8r8qRZAHByBx8vXgkBuo4zk5dpPIQIoQ+WYCRY13ngbQOTuGPlyScE+u5auW7mO2ZEn&#10;Vi+Ujl5ZeQdxJGQTwCTw4GS2a8mvT948ytFmvDmVlTKA7gWjUBdo4GVX8+MDkZwcLi3Grv8A6sbB&#10;5iiN9oOQCWzyvHAK9c/lWfbywXFssIMSrtBUMrKoU5AYDA57cDPuTxWhZnB2SwnczldqsvA6gADo&#10;w27sAkLxg9NvFKJ5NWPKWEnEqLA7qpVhGPMZdpXaTxyQccd+eOTgkTQsHthCZPmZTnceG3AkhucE&#10;jjrwSCTijT9K1vVoZDp+jXUywWq3F15IkkW3i3Rxb2OPub5I1+bC5eNATlQWK2zCuqnGSF2kY/vZ&#10;PYD7vI4JHpxHLLc5qlOcYptNX1XnZtO3fVNP08iWRnWHznVlUMxDt1YAcAD1ye3Xn2pykZUhTnzM&#10;tsXbxwQPXBLL15PPXrUZlWQNJxypXG0/N8q8nBGOx6jGMDIXFSzOq+ZI0kqnoRt27/UcDB5JB5J7&#10;dOamxzvsSxvxzJvVvm3NCDhTz39zjI9e2ARatZF8pppPK2HGRtyzg/dGTjIIz3BwATgYFV5ROg+e&#10;NgwcBSzFuMtwCSGPHQ8+2CvFiJpjM4uDuCt/Fh9/PPToM9gOoYHOSTqjmqaq5YiWYxrhtu77sbDL&#10;bjxj0Pbrz14HOLkR2MoX6ooV/lwPfnBzjPv7c0YAkkeyJGkdh08oDK52rgg8cegGD+liMtiNZEVE&#10;DcIJOhDHPA7Y+nKnIIwauJyVI3Ltux8lmcEN5eHIHygDGGGDz90dM9Dx3qxuSRWSORVRcHaFwp4P&#10;PHp+Xc54xVjkBj23ExUvuVjv+U8n5R0ycj8M57VPGzOyhpV3t3H3eRjPTp+Y9eprS2hwz8y1HEkE&#10;yT3kf7vDO8XOWA6r7E9P1PJFPn+zm5do4ztMhKqrHI+YsBz17Y68Y79K8Uu9dqtzjd98E46jnPP6&#10;+x7iWMSgeWPmXBXGMZ/+y/Dn5RnGaq+nKkc8l3JolRkZWfd03fJtx6Y5z7+nHrmpLdSDt59F3ABW&#10;xwB1+o6dOevBjSbAaYzHc3OVx83HTvj16Dp36l21YRgn1HzcgHOec9R1788/WtImMrliFvkxvYsF&#10;45JXGeDnpnH4dOOoEkbRopXcH2p/dxnIwMe/fPrnpjFQxl5Y/lG9iDuXy+/97065wMcY7ipjL5SM&#10;6bl2hvMG7a3YYyOeRkHOQfzNbxMZb6kxY5Kj/vlsAEbQce4/qvqMU5AEfebZdu75tzY34PTAOee+&#10;B3PTggUrGTu7N95h36ceh568HjPpUiqxfYsH907guOmTkcE4weo5OOhyMdMYmNyF1zLu24Zmy27B&#10;I55GTz6g9BxnIHNNjzgTJtVhyR5gztx9eQBu6dOT3qYLKm7ZJHuH3mPT5eemMn8Pz7lLiNVRbfOY&#10;4S3knaPvZz1yfTrz0xWsYuOoRKm1DulaNVO5dowcdx0H1J49Bx1qOZN4YDdsOBub7/oCDj3x7GrR&#10;jZ2CMq/MDtVccfme44yPwGcVA0ToRA7bMH5twK/h2yeAfmxxnp1BbubRZUuFWWPLv/CqhlI3AHIJ&#10;x278j1/KKWOOOT98WbbuKgLjdweucdOoOecA5Bqy/wDeYtgkY65Pb0H/AOr05qvIpUHEi44K+W3o&#10;AxOBwBgcf7vAGeN4nTTZTlhMSqw+7GACjMcn5sYx/d74zg5xntUP2d1bzElxtj2+YMBW5HBx1GQD&#10;64yMc4q00ccZLMkbfLhWOCeARngZ9MY565Hy5MLBnZWCMzKoC/PyPXv159RwDk8GtFE64yKMuwW7&#10;M9qzPGhJ3SbcDj7pB57c/TpwKjnXaWknl/h+Y7sbSeMkAkDAPbuMAEYq44cDLhvmUfxAA7fcD1z0&#10;GOO2TUBEiMDK7Z6eZI2ecgEgsOvA9cEDpkk1yo6oyZUaD7RsEkjL8v3lXr14GOCMnbngDB6jNQyx&#10;Qy5VNq/3VRSPvdx0Azk8e+Bknm0/MamQ/eZS0jMctnAyD3wR06cd8AiER4tTbm18rozMsaqF/wBn&#10;3GD09M9gRW0YnTGT3uV5BA372Fl8yTc0flw4HIHzFl5PIGMk8nIxkGqroVRfJkZhGwC7mbJz07Yx&#10;xyTjuMDIxZnSSRVlb5m2/K23dgZ4Oc/w/Ln7xzuA6sWhmkMTyTpt+6xYt8u1Sducg8cc7gQ2VA7Z&#10;Jc6YFaRTDEu6Q7tx3blz5f3SGAOceu7GRu7c4rTSNHG7uixozMd3BYHrnAGOeMeh7ZwTbltXKLZb&#10;Q3lLtXDM+1T9AD1O7qeQGzwGEDxK3yONvVg3DeY3GeCCC3GSDxgdON1aR7HVTcWVpFlEnmN5m2Nt&#10;jgpnLYztU8ggY4bBJI7jO6CRYoi7BxIYiM9tjbucgAZbHXPJyAuQCanEJV2MYEnfaI1HygHDYJ65&#10;6kZyMk9abuwTNG+7Y25ZS3zNg52/3Se47dfmxyKTOqLIHyrqDEyusePMjb5QvPzDnGQxOMAMM9Mg&#10;ZRYzJLubeVXiY9oV5IGMBgOQepOMEkdA+ZozGqnLb5AAC2ducN9SBuHyjgkHK5YkJI3zIwaFmGFO&#10;1SVRRk4PXO0EnoMnnHTM9TRXsV/JWWOZH2qyvnAUKqnbtOMthupznbyTkDkrG0DrzGhXzIzukWTb&#10;vbOPuE89M7lI5HJzmtTR9UvdHnh1TRRiS3ZWhkUAlSHyPvZwwIUL056bRgGjqE95eXkk2oX15NNN&#10;J+9uJZPmfcMcDlmJJZQG6du5raUafs7/AGu3S3+fyNIzlzNf1939ejZUjkvLYLEGS2Ztu4/LuXLA&#10;cZIUng/KADjgAfKKi8txDFMo4Xb8ysx8zauMMVGF/h6/KRjJBzV1Y5AkaThQzNvkKx7167txY/eJ&#10;5x3O0AseMQvFiZo3jhO2JmKy4YFc9THg4Kgbs5J56AFiJVkdEZe9/X9fn+pWMBulEaRsqqMBVU5Q&#10;Z78dRnbt5wOxK5EiwpIFsJlij8x/l3rxGhXd5e7HThc4PBAORjIclrv/AHNxBiLeI2Vo1YB+TnPB&#10;J29D1zgEYLENR/s8XmvuSRYy0yj+I4ViBjOWzghuo3bjuqZF83Z/1/X9ajbZ3adpJEZVUeZuaLaQ&#10;WPzEhRyR0Ocg7uxOKkVVRR91UbdsG8nawG4nOPn+Ynn5h908KSC+ISht+6SRg4kYysSx+ZVJUbsK&#10;c575JIHNOjSNhIlvkbpiGZWBOQflxjGCMqcAABRuJzWbREpX/r+v606sESRDsHzLuU7t+FbKsMEt&#10;0xu/vdztxwBPAXih84zK22TO2Rst8vzfNgrnJ5Ixjle4IpzQLO7TMi7W3GZjG2F4AzjGBxlvTkng&#10;tg2LaQRWUt5JFuk8tjHJNJxEDyWwBg8hcEbsegJGVy82lznnP3dv6/r+ug2LzIpWRoR5a7S0kmWU&#10;4IwByxzgHIPOO5wpFgKBFiRAz5Hlx52mMhxg9gSeeuOCQActUfkSGDIucv8AdX5SzNxnIycYHGQf&#10;b7wyBNEW37FEaqzbPoGUDDHnuTjH1yDmuKpTszllLm1/r+v+GLMW4XLqnmNIYzll2hT07k5H3cYH&#10;Tg4+6xs7ZTcLwp2viPcqhXIQYOc8HjOO/HFU7VZQm6GNljb5ZmZRgYAG0nkfeH3sk45BbnFy2iaO&#10;3VmkfeyrGE3kKTjkZUkDjJ7nGSa5pROOp7v5FuJpDE0cThpAwHO7cfxY9h2OOc855FmByqgLCu1l&#10;ztK7CmQBgn1Axzzz9KqxLNMI5A0kjfMY5ORuY4+XHv1GQAuBkHirUK4dRGybujbWLMR68cAZzxxk&#10;cY6Co1OGoXEXA3YZF2A/MCc9R0xnOB19uPeS1jLJtK4k3AqB7kE9OnJ6Hnpg45LLGLcv27KhRgq+&#10;/JbI4YDOWx34OPUjApUCrDsd2cMuQGYliuTkZ/MjnqCOoBoa6nFLsaDWlnDZwSDUWa4m/wBZC0YU&#10;R/NjO8Yye52jgbeTkgNVQkXmM33o8Lubnv0wfy7+54IZFvkXc5/eCQ5+XIP1PJIIzg4wRnHJxUgQ&#10;ACXzQeSu7k9OWwe+c9T0J6g0HNKV3/X9ef8AVhUChmifo20qNxYFhtJx6Y79uWHQmowI2ZT8x3L8&#10;3QDkE7sYz1yeeBxjIAJnCmR9iJubGWVSWYY7dB0Pp35POaRo9yeVudGXnlvvcD8MDGcHnAPAABqk&#10;jNSK8kZVtrbhy3ysp6gDqAMjrxjr9eld4FMW1SdpTbuUgHGBjK56gkc9BnjqQLzKsRKuuQpz+7j4&#10;UZ7c8HHufTscQspG99ittjUyyLhj1GOp6E9z1+gqrG0J9iu0e+bMh+Urjy2TjO0fLgc8jAxj1xxy&#10;IHEqPiL5VZWfc3B5zw2Ooz/D15U884tTGNQyybVY5RsAAtycbmPqOuT2BGaZPa5t4sCNWaRk2Ywx&#10;BU/N075IPGcgdBiocextGXcplfljRY40Vlw0ZbawYcZOcg9wfXIIBAyI2HzKPLztjB3heBngBSMY&#10;6DrjoDycEWJ0Zy0jq+W+80UZ5JbP1BxjuT1PAqRLKKWGV7qaBT5e1t6/O5PQKAOp3E54wR7gUoRc&#10;tEbc6jqU3icIsm2NguSfwP8As+voSDzn5eMRogAK4LYAG5mKk/KORnHHBz64yOMVYELPJDhsyY3Y&#10;IyVwc8joTj1znrtzxUIRQ6tsjJDKWk8vO0gDgEg9ySMDnOR120GsZEXlSzZEPmBmVmczKvDFs5xk&#10;8kkdTzjA71GUSONhDHI0YLMFUsZSvHyjJDZ5HGeScZyKsSBT+5ikVo+QoZQoJVmG4YJwOcdM4/IQ&#10;7FWYmSVfLIX9CeeSOCCTjOcnOODUyNYyKjhpF2KfnaJlXawPzcdCMYIPUjP3cc8CmyywgtiFUjDb&#10;QSx4U/gcnI565yD0ANTuHWRmn8zc+0BDkDAGDjHRSF9B0BIABIY4hVo/MRo5vujaRgnPDHkHdg4z&#10;yfwppnRFlaVEUsgjXbJkq3nYUPnAUnB55LZ9R7HLDBKXeKQjaW2lplVduRjPA2qAODjIJ9jkzssC&#10;xSTefIWYFFh3Msa46q3Q5x90ADoeTnJglCSuyumNqAHZuXYozkKMZHfpjPYHBzZtFleTNwPtUysz&#10;S4GWXlck8FV7BSeCD1ZecYIoKz+bE27MmEZVYnIBBPXktg4yTxnrnFSTKgt9zsJUaQ7VPfGPlxnu&#10;BgAHBGQemC2cFPLF3IqxxyZjUEglsnvjPUHhjzjOcdQ3W2hDut2i8uVMT9d0knypz0+Uhtu33PBz&#10;z1qTTby3gvTG9lDcNN2uFbaGyVU4XaxxjPOB8oDcAqS52JKsQVmQMCcx7mJwrA5b+PcGHPHJGeTU&#10;KobfbHMd0hOGXeCrgZXPzcYbPcYwe/NF7amkfejcbcEBI9lovl7WEW2QBnHXbhsYxt4PGN+MA52w&#10;usRVklJA+Zd4Lb3XGSMnkYJyQMcMT8vJqQ28xiAETD93tZmVl3YySM43Fs9+oOeASQBC0kKqIN2+&#10;RsRQrjDZHCgfzG0g9TgE0GsX0X9f1/XQqv5rzxW/2aSNmwA0Snl9udvPHGCOOW24JJyWrzwW4EoS&#10;4WJjtDFJMBevH7wHGMZKkFTyPc3JpI2RoZJm3xso2KoZgCM7Tk/dGFIzkDC/eODRHBJ5fkrBtmjR&#10;THMnWPCnGVJwx/h5x144yBpE2U+VX/r1/r5GdfuibolX5Y2bd5avjJPKhuAMg+nBDE4BBNdlmkjW&#10;IPtbbvZVLEgE7igxznnnGM5wGOMLdDyXluqmNVWNvL3bgXABVjuOPmH+yeAOoA6U/InUQvAbh/MV&#10;iF8wqclGQYIzglc8k56HHY6xOum/dt2/r0KDL5axscKG2vGLeNdq8sFbnkYQ8KcHBAxgACJ2+Xet&#10;4trtkAm84uwBx8pBYb1wCy84wM4zhibTnTyvlROjTMwMfzAHGWHmZJ+Q7XLd8HrgAGq04u4x58W1&#10;HUtmGLBG7GOAeNp/vYBG4lt24Gt0d8fe3/r8/v11K0+6G3j8m1fbkbSxwpYY+VtpPJU5IA6qNoLM&#10;SYJLGSIyRxiSTz2+VkuDH5hACfLtyobHfAHyhCOxtyqkaLMyeXHHwEbkLjqVPUjhc84yoUE8Cqt1&#10;ALaOTfKsly0kbSKqqzI2FwoPYEccs2eWwzZUbROqnLp/W/5LqU9RaF5pJLs/N5Y8wqhBVOAg4xgk&#10;89eeQGwMCSK3gubjzIghwivcDynWMjaD0UFeAWBIG04zhdwIbcweUjwBwxaXiMRtGp3A42lhgkgj&#10;qDu+bbgkgywaxcw3X2u2uYzJG3mJJCrfMWPQAAnBV+ikgcLzhTXRR5eZc23U6G5eztD/AC7eX9ab&#10;2IfEHhzVvDuoGLVNKuLOXehFpqDN50fO474mG7aSwVhyWIAzwKrQvPJdySEPt8sDc0yu2PmBMZ4O&#10;7kjdnkLjkfIblzq13d3P9uT3F1cXE1w0vnTSGaSTK7jMWYZlcZLb268MSGZhWXH9kKhgixx4QxyC&#10;Vl2IoJPz4OFIKjgAHcP+B61vZ+1fJe3S+9jop88o2kv6+/8AXv8AOxBIqsu+Jdsf+j+dI7MwZxxM&#10;vTAJABzg5yMAHAFkmS3Elw6faPs7SCZmRscAcE7huDSLllKhWKhdyhlCQxlmLeRA8cLlYYfJXDRO&#10;FUluu45+bJyPlBOFK4ntrSd1k2xkw/Kxbdje4UrsJzgEEuoQhiueAdvEBKUY7/15fjf/AIYhBaOH&#10;91AJmjVlRAwBDf8APEZJbORtOc/Nt5POZraMW9xg7WB2p5aKRluAxG5sDKk8n+6QMFgzwQ26G2RJ&#10;GQJ9mZWhiZePlOcNn5RwRkZ4+UBgTizbJ5xEkjs0e3NxJFGrBV6rhWIUq244BHIbPO4Zm3QU5JJ/&#10;1/Xy321G2s3mW8MuxlVFbPmAs7qSpTJHuxGFOApPzKeKuW0EMk7DUGEI+bd+4cnkkhQijqdi5wVU&#10;5LAjcSar/aPtPnFoQssLt5km4lVH3iQevIGec/M3K5AEgeKOcXin5WmZo2hKt8uMDcc4LDGAOQNr&#10;L8uBibGU1zap23/r+v0IzbyPGtrchldFZZJEYYZQduASHBbJHUMRtAAGAGs3FwZJJJLuRZLjzGEy&#10;7QTnJwNrEgDJkIJZgpHTIYVG8Hm2jxrbySR7RuSNNscm1iADsIxtB2nBIUFuhwxe6FGhM9ovltIx&#10;MdxGAQvHmD5V6ZL4yowGYZ+copbuQ2pPXz/z/pf8MOhtY7QSTbmb5iXKlhlgQNzdN/CZznkMCVAB&#10;JjmSFUzM8fmN8rM8LK3OBgnHAzk5AAABPDEEOT7PIsFxFM7LJgxMylgshDBTkk9CDk4zkMQGOSLC&#10;3rmRZpJktTBGCwtZiMIVyWLZG87QOc7euMYUMrX1IcpKX9fd/X/D1Vlnku47m3uZGlSV1jddpU8h&#10;kkB7rwBjn5RwDwahhcSyQw29xHteT5c3BKxowPTDFhu+UFc443cKGc2o7K9dWgS1hjaRVeRpsnco&#10;JAA3AsMAYU8o2/YSww1V5bmKSbyba/km2MGRlkY/uyQcnfuB+6N27AG1BgEkhWNIu7aX/Df1fT+k&#10;VQYnt45o4o4VXcmZQylFDDIJJBk67QAx4UAkNirGk2Et7cxyQzKJCqyGWSSONYlLA53DG0bSVK5X&#10;5G2A4FJer5Esy+UWZG2tNvCliTlAcqGHLJzwBkZ+VMGKaS3l22st0hIZVfZlUZ928owOSDk8gAkk&#10;KCVyoNR0ept70o+7/n/W/l0IdRh+zLJLJcrLdI4VJNxkR1yMux6eX8qYwozuXrnNVpZ5JZRPHdzR&#10;rNIjn7O22RFfqpIyz8E4A5csxGHXdT7hjcXbpdWrNHJGpZo5mjCxnJyclFK4cA4wpHG5skmEzypd&#10;+ZI8lvtnMMscseQ+N5Y8E/MSMEbGDAo3RnWtonVTj7uu/wDw2i3f4fgV5GZZ5pJZY5PlcXG1hyf4&#10;WzuzjlcAEEhRnhkas+W4uLbUPPmu2VhIxaSGSO4jePbg/wAOSeASSCShRfvOoGhNb3MSeRPbiOPy&#10;1LKysrhQfM8wnjDF1wrYKY25YhQRSaQRLGtvJN5LsCq+eWPyMrZwSF5kUE8hgCzAMWwNuh6FLl7X&#10;6fL8u+ltkjPuY70x+ddX6vHLune6VjIZypUom3YWJQFg25HAwcbnYFKGp3NhA0NuZfOlk4urraw3&#10;MwxvKK43AEHhVJDr8hIBVbU0N5f3E9nPbqrIuxpV3TSBA3mCJM4zuBLLuUBwSBgZzm3rSNFb3d3b&#10;2p83bNMsjAsuUcqqhmG5cFlWNsICVG0jLnqo6HrYeK01+6y6afh8ttNkQXe9BJqEwuoI5GZTJM4m&#10;MMe0YYhcnecbywyN4RuT5uKLazJeWq2M9tKUUqnmXMbHy3AYNF13EElI8gABcdMGp1iCsL+3UMEd&#10;/srLAFb5Vz5aHBIAYbRwcEszYO4CjeSsjR38sl0rfIkTR4IkV3c+Y6sRvDEyfKq5xtIA+ZT3xfY9&#10;ajCOz/4b9b/1be9K6QWMTZSVRNtlEb7oiqMWJDKCGbJLNvJ3Y+60gUkULspDbypbwXHlqqlrbavz&#10;qkbMTs2FV7A4GMldy462Lq6jid7g2sdlblUiyuPm/d/OiqVCZOEbAOcbDk4UVDd3F5EjOXVj5yzo&#10;tuqsqEINoXI2kkDghSNqnDAF60ietSjLS/X/AIHqtOvn5kMN/c25S9jSG6hXfMqs21Socq+5VZXB&#10;wiN0AI2j5W3b5PiH8Q/FvxJ1W3v/ABVr1xffZbOKzh8tdsFvDHCNkcaKFVEAw20op3sxdjuZqoiG&#10;0keazgkC+XNM6lVAKqACm0FeWJBznH3GbgsWqndMscMcUFwyrNMw+zoxVpF4xgEfOSB15AOzjd8x&#10;3itmelRiozuv6W//AAemvyKcq28lokbzMqz7/LaPcGZt23IUngHG7GGILHGCeK93cQtfSMomYR3T&#10;79kZ/fNknf0+QbcFVAGCO5FTObYS7LS58xf3hjZpiZnfnJ77WJBbaTxzhsNmR1zoV9FpS6vHp6/Y&#10;ZLgx290yqVZwA4hIXClgsgyFyVDL90Eg7RPSjyxevy+f9ff5mbeyeeixSRrIyusYZtuVJHGSTu6K&#10;MHnAUYGdxNeSZ1YsrbtoJjM2cOu3G0FQcZOQQBg5OSOommT7Q8Z8vdbsyoFmm+UMR9zrhgSWIAI6&#10;56fegSSOZcLb+cGOxsxjCHDDdg5GNoyOhAyB9xTW6R2wiuXb+v0/rcrSSRSRfbFhk+Z8MqsN2TwF&#10;OOvIPUHG0YySRVSVo5FU+VIvyhVEZ5wBtOCDjII6Z5J44BBut5kjoklqrN8tvuZRnjA2nPIOP4uT&#10;g4wAQBWuJZHuPMitd+35AGc8nb90qAc9B2BXoSMZF2O+jv8A8ErTMCzrG8REnyqNx255BYse2M43&#10;E47jApsk8uPNCFY9ufmyV3DnOWPIUnHOR1HPy1NNI8hVo5DuEgHnM3JbI+Ynvk8jPALcnkkU5JTJ&#10;I0qIu7qrBmY7d3UH720HOTzyMA8mqiehRjfp/X9fqNeYzruBbaM/8tMsB0yTn5hjA9MDpxmq7yQm&#10;NZmEgwxZtzbSi5bnAGWPPoenXBqYzK1tHtmceW5EJDcryMc9T1wOvHpUWRanyYeWD45XGOueecgj&#10;HGCDz2OTpynqU/h0/r+v684pZWyMIoyMt8+W9ycnPGF9D6nJJp32q2RWPlRsw2gyI2Bxzk7iOoA4&#10;yMAjrzUUkkYjzIVUJnbNzy3TPIGRj8jg55xUOPMi8rzcsrgZ3FuD2x0GMdOM+h7NHZGOmoMYNsjz&#10;x7VA4XIJJ49ckDHHUfgDiqTxy7H2yqWyoU8dT/F+GccDvjOKkYRxuHPyNJHmST5vl54H0z+XHoRU&#10;c3neftZFbPy/Ko5OPx4/wGOCMM66cdSF1naPzo3IU8jbnnk/Nw3pxj3H4RzlNxBbbg4TaoPBHbng&#10;98f5E3mGSMMrsY248x2xk8cfUdc578Z4JbM0hczPKgby/lZjyRzux15+9/Me1anXErsnlvlEUHkA&#10;bfr1xx36DGOuOeYyrSN++kJ3cMwJzuz7Y69f1zUk0TRSeWkrD5h8obHJ9ckdOfyx0zTEtxOGMO7c&#10;vC+Wp5Of16ceueKo2iQJGwLbw25lw3bH/wBfg9Oaa+5iyxouV6bm4/HP9f65qWRHgm8ryvmbhVHG&#10;Rke/HQdqbNN5jiBJV27cKPLGODnn1x6n3oNEQN/rMIrFWzuk2j1/lxnqO/4w7F3fLDwVCgbvvdT6&#10;/j7+nerCOJHWOYdOT8v68dfr9SOSBUKmVRvCF93LdO3H4n149PY0G0STGZdqx52twPL6/XJ9cdv5&#10;1JHHmFRvwzfKq+vb8sfzx64YVbazITtLA7mbJPbjufrUq5L+YGHzADdjr7jt+PIxx9cGeTJkm3yo&#10;pGMZViv8Pb6euPUdie3UCEyExtG3zZwvUd+PwP19qaxLr8vKMn7v5ev3sf07djxQ3l5+SRW4H8OO&#10;RjnJ6j270jP1HYBiWOQbh8uGPbjp1/z09MIykKZVj5Uf72PqRjjilEWZFAO5eu1unT/Pt9KmnhYL&#10;5ol3BsnjjHJ7dvz7+lVzEyeqIYI3kf8Ad79ns33+e36DJ9vbMlxCYdpZssq4Zd2QBxz14BHqf64s&#10;aDd6jp+qW+pabfNa3FrJ5kF0sgRkYcht2QQQe4x/jc8R6hDf3kl1HYpBubYBbt8hwMenXrk8Zz0z&#10;nLv7py1KklWUbaW3uZUUL3DLDI6gspCsxyO/Qn+WcUsolkbbO33mBO5QOM44Gef5/rTrcvDP0b5l&#10;HVccdAffp+VI++Td5kgzydwkz9OR7fjxU9BtvmEVyJN85U9m3YDDg+34dKTDyKcsrZx82eo9P6nH&#10;HPStG60LUrGytr+8tpPLulMkM68rIu7nB9iMe361T8hWk2l9q9MjHy89Txxz/wDX91axEakJaxd/&#10;TyCJYfJw+1CvOR2Offr1Hpz+VOijjBMEobyd2W+bH5D156e/OetNcEKrxrGFZSGZhnP04O08f5NA&#10;yqxxq6riPO2VuD04/wA+/pTTAcoBk8rz2HykDa3qucH05xz659MU4TF9sEjZHXbnA6+3cA5z/iQU&#10;cKV2Hado9/u/T0/HPrmmFHaPczszx7m+bPHQ5z/Pvx71RK97UlkdorZYQ7jhty9TzjIw34evr7VP&#10;bSG3fdjLYOzcu7LdOh4PHTA9frUKqG2rIm5vlA3MTxwf5Z/P0xl0VnObdpI4E2qQD5jBdpPcjqMj&#10;IBOB3HY1cSZcvLZ/8OTay9rd3fn2MKw+YufJViy7uBhR1xndgZOBgds1ScFUYxkhd3y/MDgfgOvG&#10;f6cmrtpZC+nk8+YRsY1K7wfnzzjHJI255HPTqTUTArvCE7wd0itJlvoBgc9vy+tVLuFGUYrkWtv6&#10;3ItyMjFA23C8L82QMkf17Dv+L1Mi/L5jI3RWU7d+P4c+mc85x0HOKaImblBJt3EMy4+YdPyx1ODS&#10;RbUbdGy7uzFsE4IPHOP/ANXXNZm10LJGCSvmYO7O/wDvdc/jyfXFSGFhEs6FmXdsLluQRjjb2z2H&#10;P49KSdraZ2kEDcgFm2/KMgdsdz2/2vY06FD5u2Nm3H+P+Rwcjn0oJlKXKv6/r+tBY/JkAd5CrHAG&#10;3BOdpwASc+o9hn72KckYE63IVmK/d24GMAd/X07nIxnIp5s4zEsEVyFXb/e+6P1IGc//AF+RSkx+&#10;UV3SbW5kVXC5bH+eefTnNUzLmvsV0LlhiJVAbrGwwODzxxnAP6e+XGMxfI0bcr1Vff5QMevbn/Gp&#10;FCwsr7kBK5G7ovOAQAT7nof1GV8hUVYim3p5cbcMAfQY5z/9f0oiVzEMuCVMK/Lty2W24Ht3B64/&#10;lyQBREYlcCPbvw2M4znrx268cd/rRICyb2two3bo25HXt1OBnv0yfrlI43kk3Lv39yqHsfbqOO//&#10;AOqhksKIV86GQkMuxlJ3Z49+vOeMcfkasafeSRCSRZH2lWJj6rghcg+vIX9M4xyy4guF3ARNuUfM&#10;23n7wHAH/wCrJ9cUwh2j/dzJJ918jJz34XqD9Tn6ckBi7SJ2Y+cqLCVZm2qNo355xggZPTp+Rz0S&#10;NHDKZeGCjay8YAGRg468ryD6AcZFNtAiuX3uy+WUZdwyPlxjPQD39OPanrH5MgHnJ98BlPB27RkH&#10;nOOh544q0Yy00CP/AEc7IdzbmYr+89Of59RkduKuQ3UkFvJDKrLHNjCysSdvoeF6KSc/l14hRzM6&#10;JNJJt4Yxo2Q3A56dejZ6Z4xzSQrEXjO4KGKkqrhSQQCR83p7/rilzdjGXv7j5d/zS3UX7x28xlZW&#10;ClRndxjpnOevpxipYWtUjLmLbuj2OORk46nHXqCOeq896bdbSFiWM/NGAygsTu449scYyDz1qZPt&#10;cLqWQN5x3MqNjB3YC56Zzn8jz6FjJv3SQKsKbFfbuwI92NpOeDgnvtbHHc+mTYW7iksooSrBY9wW&#10;RWHzAk/Lng/hjqMgHAFLeTwsUS3h8uZoNjrGp2Oy4+bnnd0JDE8nPGQoSykjYKBIm1YxiOToxIA7&#10;Hk5PcnjqeeXscknzR5mv62JIjbRuItsYbzIyG2qWX5uvXG0g56ge/JNbHiHVre/t7aB9NhgvI1P2&#10;ie3hRWkDAHLqu35gMrnCnqTnnGPA8slwGiYyRgZYSRBxkjuO/br2C++JpfKjuFE17tZGK/M2GOB8&#10;oxnA9sA45weflftGotdzlqU4yqRk91d/hb7vL/hyO3O9WSEkszJ5aFScNx83c9OBxxnsMAzWgAj8&#10;2JgqMy7oxGrBSBkOSMZOA3AxjOemMxjyWlZPsY2b8yfMGJYE4xtPJwe5IHXIwRU0BjVz88chkVir&#10;DDHeSCG9hu2jBGOvQCudhP4WaFnYXd662KW8OZPnjjdiQ6naQPXB5LYJ4zgcCuo0rTtQKNdXsO+4&#10;t133Fu1sQ0LhlbiMBcDARm9MDkMwJ5WzAkiUfY28pZN9x5a4P3gMYPKtkgc5wwATuK6i61hbhIW1&#10;SWZVVUiWSSAZPJPLO2CSr8njgDnGCIly8up4uO9pKSUf+D/T6/LV7FyyneeWSD7arL9kZopI23KE&#10;UvuUhcEhgTnccZ654xs6ZdQ21rJJNKp2/ejhkDK21jhywJ6sNuSGBYtgtyjZGlFZk823twtxGu2T&#10;7UvWMkHA5DfxFiMnK7vvYIGto7ahstZop7iBpJjBJJbs6LI3zbWbCgu275TgEqQT944HnVkj5/FJ&#10;cr/r+r2/yNKyXyGt9OsroLDar5zww3ClApYCR14O2MfPtLbsrg4O47tANb2+grp0kLRgRsDPJDsZ&#10;7dxECG4PmkqSqD5uqjCqBjLeZNTVpomaNbhXkZLVWlMSsxO8EcSMAMAAKTgEkAAm60/2m8a4ubeW&#10;Tc6zKXlRi23C7ghV8ElXGQCX2oFPBLc8dDxqkW5K/q/X163u/wDKw++jnIS1cKsm6P57iEoCWkB2&#10;sxG1h8pHLhj83ORg0ZpLC4hhuRGrq0jQmJF+QyHhuRgBimCYwm4F87QchdLVra1tV+06ZrE0sccu&#10;/wA14QrKeBhht+ZgCigZ24GAxBO2jJ9rkhjtbeZJI57ZoIvOik5Dt9zljtHACq2RuJUgfMop+7oK&#10;jL3U1+q6a9NPT1IYrmdZRNd27SWkcituXayhtsi5cIrLgKq5xuXCHlxgjNurS02LsdlCyY80qpLS&#10;Jhw4b7xICjHzAfewByGuR2yxS4RI/NOYoY443ARtxwoG392clfkOQSCQVyQ1eS1WS1+yTWm24zIF&#10;jkkOVRFwu3BLHYVc4DcjJAPy4qLO6nyxldaf8DrYP3Igh06GzkWS3aYKqynbIu/JOGT7rMrAjdkG&#10;PJHBUiymGJwVlRmjMd5bs/I5V2XkDAyVBG5eynJxgVDIFAx5cnCrDEyLz8g2jJMYGY8842rjJ2nc&#10;0Wz3Vol5aLhQyTiSSM4ikbcx5CnIOQQNyhsBepUVrE0938fxb/z/AOH6EcjziJr1bvBZhJHueSON&#10;lkb7wJ5GWBIIOeepOCHWWyaZoIrXFruAkVlY4LJu2AAhchSAckDHUKBuqG5McUnnyFIg+GXMm2Qf&#10;eVo9rM5zj+I5Od3U/LRaD/Q0eAeYWhKRKyIm6VuOedwOfLYgZK7yRs3KxTNeX3NP6/T+n2LUCyXV&#10;v54i/ftcMQAo4ZlGzBXBBY9V6lWUAZCgaiwSyTSXB2s0kzNax8rhiCpbjGTk843H+LLbcHHtYrd2&#10;bZdM22STEJjLScLwCoAKkF85GBzjpuK6USSA5tGj3KWSTcw8zO4qowMHgEZ4OQQflLYrlqnJWWu/&#10;9dv0+ZPpkc32hrq2kRVlRXa4WE7VywbcX5XbzkccEnoM5twT3FvFhJvJEcfksI5is0BAwVLZ+TDE&#10;bQQD1J3dTXklWa8k1K2tfs5aISLtQ/u8gEYJ+7169wAME4z3nwbXwVr/AIk1S48bWFxdWLabMlpe&#10;Wt0o+w354tpQ7yBXTehTy5GAdJHwUdRLHOHwssbiI0U0nLq9jzcVWjRpurU0ilr+Flone/Tc5mFY&#10;Zkj8gNCzLvkjU7WUYLEp1wCw2jA2/JjIJNb+ixWCPJbXkssd03FuycNPEc7kePaGcbOQ2TgoCcbt&#10;y5TDTRrD29nHb3ENtuDTQqYwVYEM6gtuXIHHHAHKntPaXcklusdzKJFRtz+c24DgcgHo53FeNzAc&#10;kjBY+Pioexk472ujy8QvaQsrrr56/wBLR73Ojt7q6+zNtbyV8sJ5guMLG5OVPzYVxuBYnaMg57nG&#10;vDGgnaSyhX7OWDRt5YKNu+7u/wBnPqckPtBA3F8SCR75I2jgUpEwTyY2xjPU4zuQscEMM8jJLEhj&#10;safv/s+Nro7ZoGaORY5URgWTChc5KAnjdypKcZAAPyOMjq7HzuJjyr+v6v8Alf5mxprW0XklL6Rr&#10;eRgqrtZsH5eduATywIwAdzYBLHFbmjz7YxJJAqwt80MiyYx8nU9N+4Z7n72OcGsHTmMbLcojup/d&#10;tO0IEcm5egfjJ2EemS3PORW1phEYjinhT95Hltu3czBzwe2ByD1wF6DPy/PYiLPn8YtH/X+X9fM6&#10;myAm2GeRTldw3ZG7I6c8bcfw9+ecDLbdsFTdbhGWNhwq/LgBjhfoADleVz+dc3ozsHUhozJJIAwK&#10;98ZI5Gfvjgew45BrdsXV0VGt5kSRVCx43bsBuSATgZPHPPA4wSPErxsz5LGRcWbdvJNK23YN2/G3&#10;BOWycMARxzz0xwfXi9byMAztJu2kFugwPpngAYPPXrwSDWdEpliV5Y9zhs7VAYLnGePw69ScnIGa&#10;1tI0+S6gmvYiuLXY0luZArHLbdwGAWAyAcc4O77qsV5405T0W54FaKsySPyQw3su5siTbwTnOeR+&#10;vPPGOvM8BdtsckinLA8k8tjnJ7H8/wCQqurFF3Svk8BuMK3HOfyx6n14wLJkZlMksShmbdhcnjPI&#10;IznA6HPTJHHFRGJwSJUKhiUZmZVIZ15POOx6jPPYZ9MHEV1sMfksqsvG2Pdz/ePB64/X5eOlSxKr&#10;FSkjDaMq3APHIA7ZP0zzxxzSzqgDKnmMGb727luDgZ+v+fTvpdzFS5ZGZenPzvJG2XZdzN935s46&#10;89fb14xxj6nDBLKRKsaMGZdp+9ypzkHAAwCGzjp23cbuA0n+kWokVmw0PnYPTbgZxzn0z1xjrWPe&#10;yJJLus5WZWO5W8wAHGfmzngcAkjsPwr1aMuaJ6eFlZ6HP3UZaRXigLLJhY4oVUjDKVIA4wCg4Jxw&#10;B1HFZFx+6R2ZmMb4S3ZVIZs8HnhegbAx1x15Lb91bwSBvmRVPCyjgDJbJwcYA5+oznpxlanAUMkr&#10;O/lrF83lsW3JjGMAcHl/m6BcEcZNd1Ns+iw1SN7f1/X/AATBu1YSyQJj5mXy5UQsUIKtkcccKOQR&#10;ggnnAxVnRSWYLbxxbm2HywSFJ+Rs7gAp2pj5gDjqRhRpXlpdGXKFmVnA8xJB2ySTtHUZAznj5SRh&#10;cVQE5WVp3kDbj/rY5hwQeSfmwA3Y9Cc5Oc56+h7lKXu6EIXUlKyMjLJ8xkmjkZWOAm7BYAgY46kq&#10;B2AFd18C/FTeCdeuvFMllb3du2nSWV1Z6ha74biCQHjBABIYNNuVg6NCrK4KgDgoLUBd2zdu/wCW&#10;kQ2eZkk9+SM4xuBAC4JIyy6AvpNODQwIrecMyKkhOCyBQ3UAc89F+7nspb0snx39l5hDFWvyXaXn&#10;ayKr+0cXGnKz7rT1XzRe1u/j1QLDEhSx3FY0c7t6lg+0HkdWLFRyQvAO5iW+W+FaVGWZPvPIyhfM&#10;b1PGTtZQQuAQB1+81VDmCOytbUNIzLtkhj2sdvrzxtDZwc42ngYyHWiR58hLcbcKvKtt5CrnOD2b&#10;nIPB5yMV5uY4ypjsRKtVd3Lf/JeRzckYQsun9fj+PysWw00EixFdsaRtiNoxuwinsf4evqOCcLwR&#10;PGspVm2MqyKNrx5bdwR975Rnp64PPP3ahtRPH/x7yNGqvlJJph8r5+YkjAPByTkqBnsakbygqylJ&#10;PM2tul+ZW3ZyTg5wc8AZ5ORwcmvDmc8t/wCvX+tyQTEgeTEuB8yj/noCVy3PU7gOvJI65HEjw5fy&#10;lmV2jIw0i/M2CF46HGW29WzngnJIfbNPaC4WNmcSJs2qQFZWYMR68lVbdyOCehOIrpwrmSMqrK2Q&#10;8YDYJPPzE8feYbe2OMjFTJLQxveVl/X9f5kcqtv8ks3mspKwGYDepJwzDByDtb7vIx3+XM3lW63H&#10;7gxrIwDD7pYHsTu5X8eQckHk02VoR5him2h9xVfugYGAwJ6Y4IP+z35IcQxh3KuGZuF8vIHcjHYg&#10;AnB6ADcRWI76D7GYO8aokcnlssm1mMkaYGQCvAUfd49MngEmkuPKa8aO0iKlslYQ/wAyA9yR04x6&#10;knk5OabDPGGkP2f7xZV4OQ3BxyDyRjOBz8o6g5cbh2cKufkZgsSpvUAngZC56bSCCAF4OeKq/wC7&#10;5fmTaXNdILWSS0tZrdkQC4XdcQmFQrbSDnnOCNxx3G89jilXePMnv3aPaEZfLGwxgDPc/LgAcnAz&#10;xjjiFWtZo0+0cRsDgN+6OMHLYPT6n1/i6BVjiyZN4dvLw824Mg5y54GeeCQM8c4GTu57sOXf+v62&#10;t3JEUE+YYg64I4HTBz8p6kLyenGfxMttb+ZujaVCsm5eY8sOCSOeWO7I+XA4JGGwpihmYp5pDTLv&#10;2Mtwu1huJ4OT6svzdQcdegEuGe2Zi7ukUW5pHXd8pJ6kYHJyMEjhR7kXGJMuYlVQkqW5dWZpCszK&#10;PvLjDADqTyB6jrjBqISSSGTzUj3sFSdlYZbOcnkgY+8eeuccYNSRsYW8p42Y9WX5mYhcjDnBAOcc&#10;ds4wMmmzTrJOHFxH3HO1gChycfMeOB+uCRzUSjpcOv8AX9foKkSW0qzJFGpKlpN0QXICnBySeBkK&#10;W5GOucDKiYCD5pVVlbDKMEkEfLnP4Ed8DjAGaNqyCRV+/HtG+SQKVcc5OSCcjBzx+NG6OSVj5IJb&#10;aXSQDJyucgjk9upXjqMkGs0Tvv8A1/Vxv79JNibnaNMNKJDuTnPGQdo6/QljwM0iTywSRxxMytGV&#10;EMcakMGVumMcdAOpx70qSbl+0xgfKxEe0NtDZxlsdBkZB3cZOCTinQI1nc72QKqq3zFyAVA45424&#10;BPfv6HnUp7aodi5jZpDG27blV8sbUVsYDYHQdx0APGBTx5cUzFk8ps8/MM8nGBnOCevHAAIGRmqk&#10;aF5FtI33SBwIo2+U/wCrI6KfTOCDj5sfMKtxJ9nG1g+0AP5TdAueC3I6cemcA4GKZElyl2CJUdnt&#10;4VEmWC7mC5UMcADngcEnoOce96xjTaqSgJGgIWMMMLjkjoc4yM/KQepxzVG2mid0kkjXag3qu7oh&#10;BA46jPTGDjqeDWhZkGT7MsUi/N/q2bDOD/D14Jzwee5BwOZ5ep51a/UubIIXxIiqzSMWVyQjYPGB&#10;04IxzwOvoKtWzCdNoXnO0jg7eeTg/XOO+ce9UoXzKJDx82N0a9WG09s/h1AI6f3rdvM7hfL+f/dk&#10;PAwRnGeDz6jAHboM/tHm1E7FgBztMbxr82RGq5JU9hg9SOTxxn0zl332UKZRjiTfleB9eQep/A9+&#10;aaojnQtJIsivu+YR4x82CMnt1yccnHPAp372NY53OFXjzGHysw25z3yABkdtwPpneOuxzf1/X9XC&#10;SASSLZk7UaMDDE5wT6cY9/5cZpgZmOyQbmkO5dpKnO4kZyeeQT0HHToKdl9oJBI6q2T07jp82Qe2&#10;Mj6jDfO2ji3Xn7ynGDjk/nj1+oHex+9sK1uDiFudrbdq/KNvYHpnqPlz+PFIJY2XdNG2ZF+8oDZX&#10;GOp+8MZGegHtkUMqw7S8ittxgkgHI7Ljjp/D6/TIS4t4wyhR5atw4Wb5T+eS3HOe2T6mpa0ug8mR&#10;7WFvHNLCPmkYrhsksMZHOemRz9enWmFzJKwcfvIyQWDY6HOMjnPA44xkcDg05pZIgrN82ATJhSc9&#10;cd/bp1B/SKeIyJ5O3b03bVO0HGR1PI2kDk9ueKuJtFdytLtEZkRyrFvm2qBuP3ST6MPXIPDA47VL&#10;hoo18uNQj7txwSCvy/3eoz1BAHqOOBauJBEPNVF2scs0i557KB1zjgnGByegxVS9KhdkkwkZB1lA&#10;Vmx0Xnkjrz0I7jqdYnbRRLoWhv4q8TWPh/7db2supXMdst9dOywwmRgDJIy8rGhIZmxkKDgEjnP1&#10;vRX0fUpNMuBFJNExT93gqBnoGQ4IG7kjI+buDza0y+ihvma5nYboyTtjLSKxGN2D0wwAwoyORkYr&#10;LvLgKAjSKyR7VaRVA3NksMZxngj1I7L2r14/U1gLcv7zm3vtGy0t663+R20nU5lFdP1/y/UjtLOC&#10;+tpJ5blbeGKHMJaE7TJuHDENwSNxDEHBwNo5dcqeCeBk3O8bA4jmC9BjOclenP3SMjIzkZxqjUJr&#10;K2ktYrhmSYr50bbsfJgct/DtBOM5Hfk9M++LfZhc7maSaIxrM0hIUDaSOB6DHfgDGRnKl7N04qK1&#10;W776/wCR6FF1Oaz2e39ff6/eZ8xb7QrxQs3mMXjjViCG+Utgg8tkr1BOSOQ2RVGa4KrILZl+XlyY&#10;ztUjHHAwPl/hJGQOeCd17Uo1hu2M0W2HztrnzdxYZ+T5shsnnHUDOQSSaz5JH2eWxDSRsyruVl+Y&#10;ZzyDwc4z2wV4UtkOMdT1qNnFP+v67/eVrl7K5vJJFlWbyRhv3qsY8phVJGTjB9N2SuN2KUWlyC0d&#10;vbvnzVMiuXVi7cFuRnJOOeCdwx6F15PBIixyOyr9nVY1Zdp2bmIxzkqPm+Ucr0I71HDbQXIWOWMm&#10;FlB2qwIZcIwU5yCNp3HGT0wSBkd8VpZHYvh7f18v6+80JLPRT4ej1V7+6/tKS8YwlEHlvbtHnKuM&#10;ENuWcjJO9XGChRi+fGVkm+0RRxsjIXMgUhfunIQjPyqhPzAgHcenADS8qvLLFF+927I0C7PM68d8&#10;oGA/i2gH5iRg01lidIx5bYlVDD5Z4xkADAA4yOjYJzkFScUVpRqSVklZJadfN+YRjLq/y+7p/wAH&#10;VkiIVmjSUt83zLMpYSNtLDO0YDEKF56jG7lcLQiyy8PJBIyMqBMna0oXCp3YscOoxwQ2MDG2rVtJ&#10;ZafaPc27JuSNso0atH5LoVJAzhjjeSDgkFR9Ks0sTyLmVeWL483bg5ClSwB6FsZ4PJAyRzbjGMVr&#10;q+woy5paf1/S+RA8yeYsEl8rNLGJmjklG51YjLtjJwSR8wGOACCSNqTxrE7TNbqJFV28t8BVxsIB&#10;56YP3TwN+OSMmQz3E25S5kVkbdFG3IYkDJUEsP4T3YA8E54imiQq0GmyLI0KKPmePncSNxyRgtyD&#10;027fmBIAMxN46fr2/wCARgSysp3Q+Ynz/PHubZ8zMw9Hx68cghxlqSWRG/0wxTKu1mhkZduVQ9c5&#10;4ADEMVH8XAUNgm65DGz3SBWljbDEAhRjGQBxjAyMAgFsgDmqsTtaxvJb21vu2qjSMgkKrgEHKEcD&#10;5R0Jy+CQeu8JdDaMb/13/rz/AB0lS5+wpLM9uZZpER4Zk+X/AFYLBtp5PDZ2jOASW2kAmrfSfYTM&#10;10xXy1DFXxL5J3jaWbb0P3eSRu5AG7l6SPbSrM1x5kN0wLK8Z2lyzNk8kyYG7A/i3kgnAxXuX+yS&#10;bTOc+YS0jIwaQgkbiCSwLZww5OWydo356o2OinFc39dPyta1rfqR7Hz5M0KyEyM0m7gHDbmHHYNu&#10;JLE4JOVVQWqvciRrRGuRIkkm2Nd0Y2yKoG0bfu8ArjBxkL90uSJmFpLIohtZJGjCu0duwbbhvlIK&#10;5KsAoT+HGMg85qG5LToxL/6PLtk+XckIUsBu3HG4k4YD1yeQFA6YnXD4tf6/r9PQb9ivLiyGqQ2X&#10;mLNcyB7izGWHGRgrkk7XBBOd3zYJJJqGESymN7q7eKHChWhcSLb5IOQxHHC8fi2W28kjrdyRxNKp&#10;kCnckalmQ4ydpIZlbCnPLENtUjg5jjnkSVZHVXCXEm1I5N2AxA2fKRk/KcdQw+6RgCt46tWOiMZW&#10;/rTe2+nz2+RWuWxaRi6jW3jeV18qQGRcltuOTghehOQc8jAOTQl8pPnjul+Vsc5yq5JPccggYIBC&#10;8KT1YaVlOkOfLtz+9dVm3MFjZsAYG/hsDcp5+XGeNpBqTzN5EUv2oTBgqzQozMAI9xACk/KuBk5G&#10;B8xXHWuymdtJuOn9fr+LKV/Ay2yn7RCzSsXdfMxIG805G0DKsVBbGezZJJwtG5uQ8O9Zoo42Zn3x&#10;yHaTwu4NgkAZ28Z9MnHN68F/cRNDO00i+biMQncsgxwA5YsTjJHOcPjBPIz7hJZbtrk3MnnAny87&#10;izKQdwO0Z3YyCFKuOnJ3Y6qZ6NHz9f6/zKM0wkDRzKxZdrz7sPhj8mPm7kqMjv8AKBycGhKZIhIZ&#10;LMiMRrE0jO5DNuxkH/gOBkkjtk4FXJCsVqyJKzbQDJJHISeDyAAPlBGe579QCRUkuvKQSzXA+bd5&#10;5VSflIH8OQTwhIblQCo65I76Z69JNbIo6ql4rDT7qFdyZK28UJGSSAMKAR3AwB1yxXdkGjFFblo/&#10;tqebHz9piVmOV43gEZOduAD0PyljwCL17ItxFGpZZvvCJY23KXUKG3ZGCcseeB8uMHGKphEvFmk8&#10;iabyVCs4UsqZGRjkZU45zyQRyOWPXTPSo3VPXT008vzLnirX28S65dahqcaJJeTZvFMO1fMOTIUV&#10;cLnd82VGMyg45ArHiEZGFtxuaQiRRGpUHHzHryPlOV46E5wuanRYsL5MjzqV2wq1wQYyRhfukHJb&#10;nnsMdPnDLOyaeT7SwWOM7VkupIwqRk72RWbG05EbY6EkMcgCtqkpVJuct2bU408PS5Y6JJL9P6/C&#10;4154Z1WPfJNJ5Kqq7t67cBfzztXgDOCp6nCLEslw1vb2/O07lVgd429G45JAXjPALFvaW4Edjtjl&#10;Z45I8Zyfmj+UAc9dxGOAPbOFYM0ybYvJnX5lkVtzSHMG7aTkD0b+InrnOerTymkXp7q/r9SHz5Lh&#10;FkEZ8plXyxDEysMtztULzyUxnjODyScujijt2/eNGkww6qy9R/eH99jzyDznHGATH58aSKtzM2Vj&#10;6tMoydpDZIywByOBg46D7zUrrIEjgmPmSI2xt+WCsB16cdc4GRnHpihGlun9f138yS4ubi8eeS9G&#10;VB3yLtBYgnfuYY4HJyx4zzzuIMAO4W6Sxncsm4SseSwxufgHJ+mcDjI61NdWyRHk52kl43CYbIba&#10;gU/e4LdQzdSQBTHlMV1Lsk/eeYyuBITwQAqMCcOD9QDh+7ZphHlt7v8AXQRfskM8nkJGrN/yzlRR&#10;yR1OFIzjGeucAEEYJkVpAzuN8iiSQbjjPI2dR947iO4IAAHJGI0eGM8wf8sflk2llOMgndtK9QM8&#10;c8HgDlzN9oDIJC0zbR/pC5Lc/eAz93LE5Odpz/dxQEvMUu7SNcRT4PkqkwaQAM3AUnav3WIXGcA4&#10;B5wKRZGeCQx7fJXkbRlQhDHZkElSd3QE9yctjc4xpKn72CZm2j5jk7VIOC3BJXLEDbjJUjqQKsRx&#10;GW6kF3deVJDCViVhvYSBwNq47EFhtB24IIJB+eIx5nYlyURNF0K+8RatZ+HtAtDdXF/cx6fZxwsq&#10;edNLIoVAQdqszMF3ZGAx6YBKajZappt1JYz2txbXEatG0EsciOsgZt64bGPucgjj5sjgijTr2bQ9&#10;QjvrbaJ4l3QtHHwrYxuB4JIwwGcAc9Dkgvb2S8vpLya6VpXbcWViGZd2TypBYlgcYwxz0AxXQo0f&#10;Z9ea/wArf5mf7723Tlt87318rfd1JrRPtErbLiOONtw2Ky7mUZG7HcFgATknAJ6LRClmiNuikki3&#10;K5ZUK4bA74+6QdoXIOMEbicCOOU21us0L+Wse0tGsu1X4wCQAM5O1h1wDx/eZtyNq+a4G4LtzCAS&#10;6nqccleBwPTJPHBmVrE8rci5b3IgaT/Vu7SbZm2/MdzKRgsScbl5yefmOSeKjQTJ+6MsjLlC2xRu&#10;BPCkAg8HKem7BPekLIEkZHcTNIqqrxnHPRNp9gBnBwOOc8IsXkH7RLukWPaCsijavTkbWxnBXJ6r&#10;weMYrOSuZpR1/rsPhSNledbX5mYkzL8wyBg5YgZH3+D0xnA5NSwy5H21bjncUEg3K8THO75sZweh&#10;I6nBwAKdbv5SSCWKWSQw+WsjY2x7T9/dhskYwcEdG5QjAaryWjrIX8tpHYqORuBGcnn5hkE8Drz8&#10;o6yomb96/wDX9f13JrR4ebe4QNnO22iB+8Exn5R8pAK4455zkELVq2trmK+SG2h2yLGDF5cRDH5s&#10;+x5wSQWyRnpniqv+nDzJY5mRiI2DYZzuDHJYKMjG3HGBx/eyJEjiKLExjeS4YbWZeFU+2AR91s4I&#10;UY6A5rOUTGov63X9f1csFrZ7fzZ7URxNgQrLsZZcAAHPQjoNuTjovWrkd0Ii1pFPvEkm4rC53SMM&#10;/MwXgAjdkEHrjPBqKLT7pbL+0ra1/wBGNw8W9RyGVFaTdj7o2yqwbCq2cEHYSAvhNs0X8ZXCrtVy&#10;AOdhz8vHrnJXkDcK56iZxy5Z7f1/w3Uv2hhW7jivpNp+0biI1+d1MhLOFIO4tlvlIPPtmtTxBqtj&#10;qupfa7DQbO0hikXybOw+Rd4VVygZm2k+WcjkMQwAyxFYrNMyrEpizu2sq/cmAyoDAcZO0jcCoIJw&#10;AMhbUI8+5jUSfLIAI5ZpBJ5TDHJBCg7gVOCFGB3IbMRbUeXucNSnH2iqPdJ9e++i9PuvbVk1ky26&#10;QpDcMob5YRbyLnzN20lQfuv1yoyeFAPO2rWnwtez+Rpd3cSTNjyWgwzLglcnBPADjpjG7AJxlqqq&#10;EmktrK62iTcm5V5I2j+E9OBt55UEnK8CrVvi5t5kISOOJctK0bSIMdMgHgOWXnkfPkDDFhDiYVNm&#10;+/8AWq6+nUtahYadb3+zTpYb1fKi2s8QJVtqt5ZznnHfkHgg4Yhn20Ma6e3mpIk0zAbdu4RnexOc&#10;kcnZjPHOfvHIqBHUXey7kt5FWPa0V423cD8wRnAGQC4J46cseAToazrOqeKNenuL13mu7iRizNty&#10;wdsDtg5fGB1I4zxzLjT5G3vfbp/XY4pe192N9Ert37Wtpa2u726b3do4Y1jSNpLVY3WTcr+XsKY+&#10;bcSFO3BIYkg/Lg4A2k2Io2uIGXDzfKSfLBZWTaFAI3cDlgSeB8y49dXwn4KsNa8FX3iWTxRp+nvY&#10;y2sWn6bNC/nXryy7SYxnbHsQ7yZGw7FlQ5XAxYnUBTNesZFYKsMcZbb8p3sSc5IGR3x95gGya4q1&#10;FpXMZSjKT5Xdrfr99r2/ryNJr2dC0bxvIszSMWaTaW2kZZxwMBQDnIPIP8RYaFjLdGdZYUZZY3+W&#10;4RNzjADMAqk5OX3DBxnpn5mOXC1sTIjLu2g5ebCyhiVO7lRnkE5AYYx0xmrsD2zW7XlxNtWNWCq0&#10;Y+ViFw28/LuUEAgN2Uk8EnzJU+XY8+rH3bW/rp/Wxo+cbpWlBby8MY2ZWkUcE8DnC53dyDhvl4ar&#10;ioxDK+X8qPLL08xduM8A4P3ecZIOMgZxmWwmWU3Dq8g2bWDEFsAgncCOnJL8D7wI+bKtoQXC2qIq&#10;CRWZVEIjQbjyWPXIC7iWHXODg5Azw1FzSbPNqxtov6/r/g6GlHERYs8geRvtHls0aE4cqcbgc5fg&#10;j1O04JBOdGwS51DU2ikuFZ3YYkWFt7MCdzbtwYbQOMYKsDjGOc/7X5oWKG/VoTiNo4wViPAAwc4Z&#10;QAememOOc27CQTmMx/MskxPmK207CV+YDgZLOrcDGTgDJAPmVoHk1oy5b9fy+/0NCIuiKrOqfKQi&#10;mQqY8LnJIPIHUdDtDHnqdCzk82LbINqq5MskoUqjFs5AAAHVevJyMYG01lwb1ny7PG24hwuDsHGe&#10;2Mc9SMgHoOVa9a3UiyNny0VeGVplwAcnaVP3ergEg5yB3DV51SOp5taN46HrXwz/AGhtb+Ffwk17&#10;4XaHo9gE8VeX/bFxcY8xvJ8t0QjoUTBGzGB5pyTlccCWe4naUOu2TBbYvmMADgAnPJ68dzx6hqY3&#10;OFI+9tY9x8p/2R/tbvcbRnnBqbMYXzwZfmwu51xuJ7ZACj7vTsTyM4qKlSVSyfTQ5sVisZiaVOlV&#10;m5RppxintFNt2S6XbuW45QiNBJJ93dKreZnbn03jcc4b2PTPXCqk0Y4bbt3BfUqOp69jjkcdyfRL&#10;ZtyKIy7AghWXKgcjJAxz94EFQSOMA8inkoCMQrt3Z/1qk/NjBX+6AMY4P3uc5OMjzH8Wn9f1/XcW&#10;JYUWO3W1x5m0SBFO1dy53e556D1IFW1325WR0YNnlmw7Ajoc+uQfXBHOOoq+UzyrbrMAQ2GH8II7&#10;4zn+73xjrjitfU9A1rT9OstW1KxMMOqozWuZVO9RI8bYAIIBdONwXIGRkMCdqdGpUjKUU2oq78um&#10;vzdjGpqRW0QMkdlJGY2KrtjbI6joBnPOT1x29KmgUrHvtyW3kn0Oc8nIyCPp/tL1qvaGS5mLzFZG&#10;c4+bHPA4J53eoB45OPaWNP3GHVtzLujLLjpkfxD1IPbJ4zngZvR2OSe+rLcJjEm1pMllG51XllBy&#10;fXABA9cbTxg4FpMF1hMG3c2GjUbt7fNgEfxngn+Wc5qnZtuhdkgby9wPy5O845IxwR1z6HjrgC5D&#10;KywgmJ02x4dBk/NjOcZyO5zn5s565NbR+E4qiJI3+XLOp+VeVk3Z9zj359uozniZAgAcJhd+COrN&#10;kkdu+V9AD04FMVmD7o92VQ+mAwzx7fhjt6CnKYEmMYixztCh+vPHI7Dng+h96qMTnkTQFIkIacLt&#10;BDbeeRkEHpwfmPbqePWVYnxsdjw5GGXrnn/I69fTNQGMom75gQ2VVlxtHrg4wMfTt14qQLJuVTJ8&#10;yNuXByOR97txjdyO/vnOi0MJdyeNkuXzM25fusT3zyeT098jofTipot4dVK8/wAHIY9e5565POcc&#10;+1V952tIQpZdpZn655wewznHB/nnEzFgG8qReX3Mu0sFJPbgf5xXRCxhJdC1bMxDAR7hIck87j6/&#10;Xt1H8R56GlA89cTs0km7PzZJ3cc/7R6/nnjNJFb3E+/y4vMVctK2SVVMZyTk4HP4HqQTw6ERlo47&#10;gyDcpK7W+8RzjHfoQBxz6nAroj2ZnyybSXUcFKhY0J+6oXdkMMDp7dR/nADDsVSzybXGxSNobfz0&#10;OR09Aeo4xita/sdEsNKhNnqTTXbQul8jxgRW8+9sAEf6z92G7Ku7BDMqkDLJcjymh2+ay/Oy/wAI&#10;YgAMQeM5B9SOvFdG2hUqMqMvet0emttrbde/Z766EPloyYDL/D95t2P9nj2I7HrTJFJVohEN68kS&#10;LnkHgkY569xxgDJFTfe5klAVuNzcYAxkcnHAPOScA9gM06S4hMDW7Wke8yEpKJc4Iz8pwOc4Bxn+&#10;Hp1o5Qje5RkRywiVXc5UEgnOeAOPXp34/E1A9uk0v2WXaqrlTHISeBjt2BPc8AkcmrMsKZaOT5go&#10;K9yfcA+vXGeg55xzBKFcsnnqrMSfLVM4/IE8nt6jHUGtIabmsJbNFeWFzPIhZpANoVcgkH5WJ46D&#10;djnp65GM0pkMpw8u4sq7Tt2gnHfOMDGDjnBI9K1DBbPZxjzDNL5jDCkkKnYcdOd2WzghugwWejKo&#10;T94iPnaT5nG1D69eBgHI5yeOMYG0jrhLldr9v6/zKc6RPIqXLNIwGV9jjkjIOOgIyDgKcDqKh8pY&#10;4llDFlVs79pAPHXhsZzn8OpPGLhSQDyZGZG3fw4XPB46YzkdT7Z9aqykKvmymNtqsW2kKW479xz+&#10;R7k9ZidUJdCpcJPCrOix+WSFnk24HZvlIPo3c8556moJI1inKxiNtz/u44+NzMRwOMY+ncd+12WF&#10;VjDFo48NtaTcF2qM5A5yQB9RntzkRXEOXaGSHauCZI2TJyCePfBIB4PJz05HRFXOqE0UZI9srI8K&#10;tsj3StI2WXgZ4IxtAzzx+HWol8yRF8rcyvhlxHt284BDcr3x1GcDp0qzLazFvJW3cMm0rCynC88A&#10;ejH9Qc8Hmo5II2PlBGk+YnzGUKZCBnA4+Y4HA75HIAo5ep1RkrFG6Qbl3Qx8KqMrIdytk5Ix6Hpy&#10;CDjIBzmHyEiiTPmBG+7tUbO4BXaOF25/Jhklau7ipxGJJO6spyTyCXyDz+nG36mBxHBuREBXhd24&#10;KxXGR0656A4xgDGNoNB0xl0KsqJLCEaFWUxKq7cttJ3Lj+Lgk4Hrnk5GKj2XML+Wm1ZB/q87lxs+&#10;UHP3gAM9CcHPOeasSgsS/m4ZpGDS+WD8w9844zxwCfmxioUjaWNmk2bW2kwwqQpJHLZ5zwBwc9vp&#10;WkdToi9L/wBf1/Wg2K1gaSSAHarSSH5huABIG7ngHKgH8OuQBEdkaGGO/Xywq7WVuGZCOcAg/wB3&#10;k5OMdhUrQypul8iNWWRVSNuQTjgnHOAGBGOuPTFMAEM20srJGmG6fdwcAkn0P49s8iqa0NE/O5Fc&#10;u7nzpXZtrZWSbPz44KHPXv15AVRk5FV5rVxELQhpFYBPKkUkbem4DOM5x19AMjBqw7RSxtJ9oG1V&#10;XDGQHgE98YOckZIPJYDOSA2Xy1SQSIsbYO5RgqDtwysWJLYy2Rk+gGR82ZrGXLp/XQqm08wOskQM&#10;jNtmKqEHVduGKht3XAA47YGAzHm8pPNMixpv+8sjbmYnOCTwG+T1xlctjnFuWKFCrI0bZlwuOise&#10;Exjk/Nnk5yeMgBtsMIkjIMUqqvyo7AAYOBwhyfl3YHf+L6g6m0Z6alc2/ksBHCPuhSzKAsQY4C5b&#10;BGcYyOpOMAMCHPaXLnyIHXd5bLuYY+YEHAUjPUBhznIPDU8hmP2hlXa0bFV24K8ZySACcDIAXB+b&#10;JJIJCz2fkjzsrncu6dIzkfK3I2jtgnOO6tx/GGnPa2pM+t63PYro51K8+xtcNcW9krSNGsxjA3Bc&#10;lS/lgbm5JUc4wcwiVnWTy4Y7g7xGVaNfnBZj8xbocliOGyQQOc0CAs32eeEDaqhlZU464HzZ4yew&#10;bocBsrUkm2SGO4eNZNi8RzMW37QVPBwScDjGeRyeNtKRMpLS+u39f0/mEFsY0SONWXbt3bIz2G4M&#10;vdcYByc8kHAJAqxFB500lnb/ALuRpv3Kp3O4jIHHJY8Hv0yN3MccEQRUtk8lkCEs38YwOSBxywHL&#10;Y4PYnLWtI1S50+6GqaPdyJInzwtBlX8wHKhWHRgMgAAHluh4pU/Z+0XPe19bb28jCpKTTaNLxh8P&#10;fGHgO+/sX4heF59NvmEbvp9/bFJoxJGsibwfmVsSJnK7gz8c/LVIFopZBcLJCUZipk6I2C3IHHoB&#10;x3P1Ml3qN9qs41LUbl5Li4k3zXDsTJI/Jf8AeEglixwC2M9x1qKOFIZ44EVVEbYWSTruDZ4HAPoM&#10;AksMj7vJjPq7rN0E+Xpff5mFSUZSdtFd2W7S6a6Xa2emr6LYmtvLUK1tbxjGVjZNuRj7pGG6bON2&#10;T8j9gSBatnWSU24zGTKRtaM5ZfUg8nkZ5GB05zUMG6RVAjWWRX+XyT9/PXpnsSOvGTk7s5nlKwJs&#10;E7rGo2xiP7rce3yjJ+bHJxwOSQPPqLqcs3d2J7fFwyWjK4LYzDG+QF6HHJ3ZP1ye5yQt2N2KhzGN&#10;sg27TJw4+ccnnHGB77sA8cVDHIs0iXAx8zI0e/cfRgcZzxjPQkY53E1aQLA+6UrlVAYqoHQnkqOu&#10;Mt74yPWsOU4ampaBmjmZ/MOd25F/i9ckY4+9nsRz6ZNqBY2Y5+VVTChceYDkc/UEbfUEfXNKOSAS&#10;Oh/eRszD7xKrhewwcgZ5I9eDjObqkt87lcL/AB4z26Ek8Y+nGDnGKFocNRMsKFcl0kzJJztVSN6n&#10;PHA5B7cckE45pyRFZcMd/wC8/iGMHHOeuenbOOBk4wGMEjDRebtCyDgtjt1z17+vuc4FSqsSqhDs&#10;fuqvbaxIAP0z07E+vdNHLIdErbN2W+8D1PzEgd/5cdh3wSJ5oQ7MD5sbvmIJyWBHHuRgcHqOozKS&#10;wLJHJsHKhehxjDL0J5POD2PpmlCF0wDJt+YFWJI7gDsPXJJ6dPWqVkYuS6kTLJIiJFHtJxjy1yBx&#10;noDxgZww5Oc8Cq88YLbDGnO75tuNhPU+vUe3Pv0t+VcXG6LYRJnqq9OvzY68HPP/ANbDHUP80cA2&#10;ljjy15C5A+vQjj6d8iq3RUZWKc4kV2EjeWu3G5nIwccLz0wC3IHfHHOYmcAMFCeWrM25epGNvbgH&#10;t6fN+JsSRrGT5abQArSdDhs8HBJxzjqPzxUYhyGW3O9o+B8xyeOBj24PO7kY7Vk99DojKJXa3lil&#10;jG9kdmxuYZbk5xu6rjnjjHJOCRUbI0j77kfu2j55+YnBzjnpjrxk8gdebEkTbd5tCylcRrHk7yM4&#10;AHXjsOowO4OI2eIeY2+NkbdsCsDuxxj34xx/LpUm0ZDrNNOiS4g1OymnzAVjjim8pUYhsM/B3hc8&#10;qAC3PI6GlPGiOWZfmLEuqqMkHqCON5Bxkkfwnv0nf59ySbGUR79+/dtODyfxweMZycZ4qNoSf3SS&#10;LtfcF3L/ABKFyODzwAMjjj6U3K+htGT2ZGEihi2qzeWvzFtmwgdzgDGOV68DK9MComiCT+RKzbmb&#10;PzZyeQcnjqPvYGD93ODg1P8AvIuAfnV8qZP4Rz9N3vyOW7ZqEgKuY3k8uSACaboeM8nuDnPy9unG&#10;MENI/wBf1/VyuuRJkDEzMRt5X5uNpAJHdQAM9V79KjKqXVS21Su1FhBEjfMAOeFJ+XA4OQB1yCLL&#10;wGJRb7NyhmKgLt+XDcHryuGzwc5HGDUF3Eyhmk+Usu5T2I2g5znnoPUZ/QSsdEZXluV50kKrAj/L&#10;y3yMzAZUldnUDkN6HafbNQuWZvtdzErbmB+VVZ2LHGcYw2QGXAxuAA4zmtWbUrmOyfS4lhijecTT&#10;L9mXzCckq2/aXx2wDtbOTggYz7iJA2278vbHJI7MZcnnHuccBQM/N3IGMNXobwktP6/q+hWa1WKG&#10;S3G0tgoyooC4Lck/3gc85wMAjjnLEhhkKKImjbqi/dLLgkFdvt8xHrkHrxZkt7pwzSspVvuttKg8&#10;Z5OcHIzySM7Rg8g1VlhhjM0dy0bbgyFV28nknpnB4zu4HGRjBoN4y5upGkszjyFu8OGDRQoP3jR4&#10;+7z1PJPB2nrxu3VCI2GWgDY3bgvknbtwMAKWO4EYBycgEdNwVrjIZEEis21mDM/8O4noDyc5JPfn&#10;JwecRhmmma4tVeSNrgny48NyeegbhgO/JKt1yBQaxkUyNxaLyxGqhvLj27lUHGGAAxglV9c7SflI&#10;Bps6QI7YT5jtVYYR8zbegYAFidnv0xgAbmMjRRpB9oESttUSSTcKpwemR0bBOQc4JGCOgbcI7NHA&#10;sysFXcY12n+LdjI/hB54xuzjuMB0R/r8/wCvzI3uZYD57xssJd87mH3yQ2MA8DdlsgHnJ6cmrMgt&#10;Q1uY1RrUkpCo/wBXGc5Jwc4GV5yc888AVak+W5aWIsG5CYJduFwSMYPCnqc5XBH3iTBOIoIsuirH&#10;EAUjjhXCrnDAgE5wVBwOPvZzzios1h0/r+u3+Vta11JbhJQ8sYaNV2I0u3y8Etnj7+OuAfXaRj5q&#10;9wkMDmAwRxlZGMat/A/O3HUBs7CSBzuyehZtLFy0uCzSMrqV3YChtxJfDY6Db2wACemCKbyvEsg+&#10;aPy9xSaE7QAoPHc4wJBnnPzgZHC9EV1OmnLovz/r8iig8pZLR3Me1gVjKhiwX5iDuxuXcWfdgH5i&#10;frSuIH2xA/uWSMMsLXA+RsYOSMGQHeW3di5x9/nRe2uY4HtrdYGEZLRJGx2BgwfHJIb5z0UEAbc4&#10;JKmrdLFGkkkkh8uNS9qrSHbKwDAFshRyOxZVyDyVraL6HbTl1X9f15+etrkdxZXVujTojiO7yI/J&#10;w4C8jCjaC2NwIXggZBqm4lJWJH8lk3xrtiySuSGJ5yBuMnJJAIbO4g5nl+yJcyKCwaO3AVbhCjKu&#10;R8xJUYBZSeg9eKsWmqaTaaXeWa6PZzXVxtCXku5vsyggNtRXUeYMKNxBVY85XOSOqlCM5Wbt/X6n&#10;VHmUdfy+7v00Ma8TzoliaWH93LJCuNm5XJ+ZQRkHBJLLgnBGQCd1Q3LSSzqFl8x2TzY/IZpDtAAj&#10;kGcjnC5YknsSdwar2rQajAxe90+4JmTcqlWDiMAsMMcYJfaQf4vm2sdymqN9HBDF5DeSwhZhJMtv&#10;lVYlh8u0/KQcAjBIXanB4bSMeXQ7KUk7fp/Xf8SvJawyzRwW9tHJGf3DwRx7dih+F7Y2gHPyqQpB&#10;wQvDpJdQhupJLt2Zcqy5XyzuLM3QqR99zjPIYg9QTWho2k3+t6pa2WnxRrcXE0SWqLMgVGaRNq72&#10;cjJyvzk4VsZyCANTxn8GPiB8MY7Kf4g+CtR0NdQs1a1/tKBYmubdhtE6JjcY2CNtlUNHI2AGPf0q&#10;OW43EYaWIhTbhHd9EdEeacZO11Hfra7016X2XfzOZEluX8o3L/u9oWFWLEPy4baduOBgcBiu0/Lu&#10;5lkRbSOOxurFvMfcjKvyyZxukPTKkgrnJI/eLhjxVYmJJWiT93FtkaSNI2YCMAYXjoN3zE8DcQ3f&#10;DPRIYJAptoGmildswvGNoOW2KuQQ7LtzzkA9SM54JaFSj/n/AMH7999x/wAt0MhI5pGKNcbV8z5A&#10;mdpH8RwsmdxJJXnOSacJvKm+1CWJljlMsrKxj2bz85PXa2No2scAgfeGVpq4urXfh9qqoTNuz8nB&#10;PGCZCSCrICuOcg8kSQyrvDhYfM84JNJK0TGbIAI4O3cVb6c/McKTULch6f1/X/A89w8iPzfsvlLv&#10;85/MDRqJDtDuGYKQVwMY+7yx5VQM2BLdTpG37798oe3+Xcf4txDYG0c7wFByH7ZWo0eT7Opy8u07&#10;Yo7ddrKDxhQw+8TyepKnGFIzRbXkfnLLHfRusWYvN2vuUD75xgMAfu4JAXcCcgqBVjKXNLW239fj&#10;p8tiScxr+/8AOVpPLYrfW/8Azz2ht+7g4w645ZcHuSoKNgQylmNvI0auw84RBOCMnJUBSyY3Bvm2&#10;8j5cske2NGulG0LHl5I4WwY0UvuAK8lcgDORkgEAgZc6zpcbbZNh8kmO1tyGkZhhwR8u5eyqWyA3&#10;TAIDTZk+S/r+v+C7DprhJpFu4toc5WTdszyp5xg7UIJwWAYhmbBHVvl2zhY5v9IU5KQ3GFYSN8rK&#10;VUlUPV+fmAzkbiTTkIS/mjimnabYsvmLIreWeEbG1lYR5GcZIwdwOG5akrg5mCyRxsTJGZV+Un7x&#10;3FhnnILAcmRMKu4YnlJXS3b+v8unXYhitLf91ci1Z/Nkm8mVoWaWTgkgAr97BDMuMcMQSMAEUbCL&#10;zHkIHyvHOkYAX5mbCgnaSC2Q5yApJzhWw5kliSOBbuSSP5dyyxhd2EVsqG6Y4IBDYbJbjrHPHuMk&#10;kNndHbIoR26xLuALBslC2PmyDgAA4+X551NdZdd/8/O39fcQToI4M5haNVUzDzGYO5ySfurk/NGG&#10;J4AGSCAEMUuoM0O0yTkbmjhjZn2zqOZRtwQ4IJzkgHZjODg2EmQO4hjZl8vaSmNvTP3iu7a+47FI&#10;Jduhz8oqgTi3eO6uGjkjXdb8qGDCTg7FyRwZGAA5GCDgFmvl6nTD+95fj/WvkRss0m2Ld5xZo3W4&#10;VS8czHd8+VIbed5YFT8wDMSD92GaW20oLNeeYvl/65YZiDGpZAm0KwxIRgcZO6NMbepGvbgXG9SG&#10;WaEvc7mGOdrYLE7QeoPy4yQuw5C1G90bXytV3vJ5avNJK0JGWyCHLqSCCp5JycFs4BBXWCfU6oxl&#10;dX6/e/8AL/hvQgS1mmDGXy/s8UzzTAwtg7BjKkfeILMx6fNuXaw5NZotR8qS+trLdDtRWkkmQom1&#10;lAEbKoLOh2KZCWPmvjYBvC2IrT7Vdxj5ftCrGsykKM7t2H8xiBnYBjPzKo4BLKazZbu0aJdR1GOS&#10;63XKRx7bhpPs5Jx8zKMIucqNxwPO6klhXRy8x3U4uUrLXb+t19/l1KN7dac0tqk9ivlyXCyW1nJM&#10;fLAkkOHRVb5jnI3BghyNuT+7GSysn7wy+Yqxl5mguPMjZ2DlsKGCYA8xzlsPnOQGd61Lq4mHlWba&#10;pcSNcSIftUUcgjnULwJPlcJIdu3ksAImyAQScqRlhlkuysMMiSN+8t3Rd0zfKXyTtUDCAyZMY34J&#10;25rspx0Paw8Wo2/z/Xv9/VrtU1FJpJfsyiEyyKsPlODiNmZVx/eYFxIPm3ZBOAdpFVZXuo/tE2nR&#10;qqtH+8u7WTYRuYgMxB3Rh+nzMSQUOXDKpsarZvZyrbTJBAZLceV9p2gNtPGeeWIzn7vLIrCPbxVl&#10;e3uAokDLJ53+rkiyY5lyr7tw3blHTbtICq3RAG6qeux6lHWCtqv67ej/AD1M+7R3X7WJ9ok2u01v&#10;GR57I2VcH5RtUgsW5O5MY43VXaaFr9be3Mlws3mLtaMMwxvypCoRIzjLHkElCW425kuSRaectxuj&#10;WAq+0J5RlIbaW3ADaCdpGMsQ6jkMqUJo4wiaWm2NlhPztbtnIA8tcA5HKljlc4UsAa6IxPWpQTVn&#10;/X/DafltoVpL6eewM29RF5PNw7GMxoqKV3ZbMgBkyBk5bA5GM0mNwXk06CO3WO4j8xv9IyjsF5lU&#10;YIyABls44J3c8XbieeQrbz3ElvHGzBmuGYENxuYKwG1d6gbdpAZfvAgE0dQtDJcveY5mVgoaFW+b&#10;YflO4H5jjAGSwyo5JAroienRstGrf1p8/wCtxpJWb7K0B8qH51t9xXDMqgZVwQN4YjAyMMoBbFVr&#10;+eWdlaWYyNJtZVaZhKf+WiqgwflJxjGcfu2x2q7qsGn2MTXEWqbp/PBbbj5cnbtZgfmwQ69gRySp&#10;IVsm8dLdo2kRVVI41ZfLGxicBw2Mck8e2WBGAcaI7cPabTX67/8AD/8ABIoxIJJp7eRhujVnWBc4&#10;PJQ43HJJ+YK3O77uASxht1uZ5Tp9lBDIF4W13FQdzpu+UHh+BztzjjkhQX3SSPAiTiAeTnaXkVlT&#10;cQCSD95TjAIAxjJz2hiu5o7hre5mVGdBGySTKmxcZIY8ADBLAHgcfewQdo7noQUmrr+rf8D+uri1&#10;C4M8/wBquZX3iNo2CzDZGvVuBwF8w9DzlgTyMmhJLDJHukdmaQkmRZg2VwfmK5OScnJIz14zkVNO&#10;0q2Ss+3esilo5MqwyCchQc5wR6D0ztGBZWR5JWLMzSK0jKxyDyf7uCOW6YJ7cEganfSjy7Iqksny&#10;rbFVlUKqTMGViOoGVwCPlGD6A8ZGYbeNd6RxoyswUtmM5fnHrz+WMEepFSSRDiCJwI3Uqv70nLId&#10;3GMZxkcdclSKW2vptLvhPZRCcqyq8Rjb8fu4b1yB0BOeKuJ6MV7rtuJf6LqlsWnkDbfLDC4yfmyu&#10;wEHHTcCASecY4OQM8mVD9mMSyNt3Nj5lAByTx/Cfl6EZ49cHvtU8ZTfEK2tYvHHiS7a1022a3sYL&#10;axBW2j28RxRKVRdzFQzDbn94xEhIrg9QaB8eQAsfQBtvK+hxjqecgAA9MDBrapGMdYm2AqVqkbVU&#10;k12vb5Oyv9y/zhktwCkZEbKqKrpGu7uegP1PbjIB68118pizySlhgMGaQr1XqSc7v54A6dKtSbmh&#10;zMzKjtwkRyDtxkdBnkjvxk4BziqqjzYo7iAybgSQqxk9ueAO3Hb0zWZ7FNe7qQsUjk3owLby3mNj&#10;AHGPU5GMnBPvnBFNuEMcLRyphTHuVWX1BIIx0GTnuc89yacoKJ523adu07VHB7YIGT0PQ/mAabI2&#10;x/Khg+Xy9uxmHB9+ncZ5zwOe5qonXArMArf65u5IK4+U5weh7ZHc/maRAsxaKWdV4G3b909uR046&#10;ZHr+aySiRfNjB4bCqhxjuWzj09Dkn8AUZj5eHdv9WWXjGwev/wBcHJ6ccZo6ER3YsLeNVQM0kijz&#10;GbkBgAMbj6EcY44xk5NNtdTl01n8slSfmGWLY44J9Dg/UjjviiSN3Plso6/KMDG7Jx1P/wCoc+9Q&#10;yrG5Cw9h8u+MccD0/U+/0oNo6qw278uVi7y7vvBVDDHTj3B5598VX3hjtc7l/wCWmcf5z1789KnM&#10;qyFZypwSC3HDZ4JAPBBOeO3NRNujfyz/AA9SWwHAOPpj8OMcjtQbxI3lV2UBW+VvlUSfrn8Ox5x9&#10;ajRi0m9XCr/DwQOnqPr/AI9qlJjRdznkZDNnOPwPTj68474qMxo6spJDe/sff2PWg0Q/Y0fDH+HE&#10;inv6en5j+uKmQAPkbcH7p24UNjn0Pt0zUaoT8yKu38flH9B06f41JDhE3KvptYOPpz26Z5Hf0rnP&#10;HkN2CX5zbjphS4PpwPr+PI+uamRJCWZfmYHBY4x6fiPbmmrG8y4jH3u4yccc/h/9f2oSAGQB427E&#10;IMEr0/8ArfrVaWIuSNFGCpEK4Vck9unvn0/UfioG1f3zjB5+bt1+nuPwPtlGQxhVVuh+X5iAy89e&#10;vb0P6UC3YLtOd277rMdx7E89/wD9WT2kz5l3JIigJZ1bG35l2gntzx3zn2Oe9AMoRmEZUs+d23+H&#10;0Gfp1HPNORAFO9Y/mb+KPuQfb8ce3vTWjUIsas3BPGduec456fgKCHYAyE4k25J/Lj9D9M/TtSbJ&#10;R99VzIuO3Pvnvx/6FmlTPnEB1PU/P9PvdcngE/XnHWlxLgRSM3A5XdwFxjH9OBQZt6mjcavcppcW&#10;mLc+dGuW2s2fmZRntk8++evAyaz1HePaW9WwOOB14x+nTrinRP5zKPNJG3Gefbn2PP604BG8vzCW&#10;G7GVHt1PTt17c+1G5jGMaeiQPaIF3x7ducKm3rzywH5/h9DUOGZliJO1j8oHGSOPw/Hpn35sBZJn&#10;jb5Pu/Nu/ixzk8df1I7HrUk9jOsWfLOG5UhcHGDjHHTntx6ZOBVKIc/Lo2VzHiPzWRlVud3lnDAH&#10;kce/tx6UR48sKobd0X5Qc+gPrzjr9enBllikI2SE7j91Nx4HbsB+vP5kNSNWUP52V2b9oHIx36df&#10;pmjmCMtAdSRvSPaX/wBnoN2f88j+ZM+EW181EXDKR8oyzMD19M9fbAGcmoyrNNxGMbsKq9M/THTd&#10;xnPfvmlbzCgADM2Mj5ume2eo9cE1aFy81kX/AAzpem30jW9/qzWvmLtgm8ssqsWXh8ZbZt9AxHZT&#10;WderJBI0cUjFVyAN454/Lp7/AEqyolt4GZoUDbflAPb6DqCB07dvaq4kZ97tIq4ZgWJCkgenTpke&#10;v8qcpXViaal7Rybuu2n9f1oJA0sJdoXydyrtWPLEgg98E/j7e9IEaObzVZlJGS27nOBnnHqD19cf&#10;WXZISkYhYbm/ugE+w/LsMnn0zTJIt9qoVflVfmbaT1Jwfp0557CpNeZfeN2Bj852/PkbX549Ppx6&#10;9c+1T2ds1yTbRorPtyTt+vIAHPbuTxnBwahIjOWZv3jcEsvT1JBH9e9WYFntR56yeVKmAq5IYEMM&#10;AYHXr1P86qO5M5WiTaVbR3V5HHeX6wRswKTOhZEbP8QGGIyADjJC9FPy5TU7G50+7lsEhV2SRl+V&#10;sq20nldpwQeDkE+o4waZFOz3fmzwtIfMyjMS2W4O7rknocjGT1PWlNmby2aSLc0e5cSBcru2kkfm&#10;ccdh6A1PUz5uV6v+v6+8aHeREY5ZtvG444+h6dep45+lS3GXZykYjHmFJI5DwM59TnpnJOCPrinX&#10;NgkcMdxFdLNG0QY7flYHIyuM8fXoc8c5AqrcOk5kc7iF+Zd+M8898EnOOeT05qok83NrH+v6/Ajm&#10;kDNuVG5ICrGw5xgdOv8AnvirFsSkqgwqvH32XGCBnOeOg9c8Nj3qOPy/OG1toLkbtoGTxgD8Bj8e&#10;+afIJGIMsZVW5OxeAM859evc5569MUVLXQeCk2FSNVwmAzNwx45yeo5PGfpxilikk4YMqbpPl+Yg&#10;j3yBnAOM854z2JpUiKM0X3v7wTBH1Pr39hn34kZkgPnNOrKwyy5+Y8/MM46gjr6nr1yEOSWgxN8b&#10;cx/MuBlDwB03cd+v+GKf5fmI21i8fJz93+E4H4+2T2wCQaltrM/Zv7RWVf8AWMrx5Hplu/A+cc9D&#10;kgdKUJZofMaMrH83nYVfvduD6ZPp0HXoAhyT2ISHMkkfzD95uIZeT3/Dt0H+BkIkYJs2tuyCu5jw&#10;DnPzdOO3UAdjnNyxs7K7Vxc3jRt9nby1K7j5gIGMk913YI6njA6rXmDI7Wobed2FXcWVjgE854+6&#10;B9D3wTVNaXObnUpW7f18x01x5nmKGzEzbs7T8vzEgYBx64xkcnk9KlDK58tIVHUsGl3Yb3LNx94Z&#10;64I7YYGKOZjGsuyQOGX+LJDZHHru4+hA46HM1wVlVHLNyuDhfc8cdtvJ7ZbnpmpMpe7oSDzZD5ax&#10;hW9cBAe3Xd8o79Bn88ujSMqFh+WPl5Bu+UcZx847ls98DdwRkiGCMTK2yTC4LN/CD8rAgYx2Xsf4&#10;gOeomTckiPJbx/LhWTbt+Y4OT7Z556cY70GMlbT+v6/ryLhmkLNBLPv3SMrKu4sgyDuUdf8ADHfH&#10;CXDukpbYy9Q0ZI4UkjHrzxjAA6ccglumyETGSXDKsI3GZjtODg5GMEDg89dvXqRKo+xn7IF3SRsy&#10;FGH3lCgcAc4I6HggkY6E1Mjll7srWEsbhkZo5P3iyFsLtIaRhkfLgZ6YI4XJJHXNWYoPLj8ya2zt&#10;b59kf39zDA56cKcLwRnBPQGqXeWBQd7LtEfzL8qbc455PXccd+4440NDS3muG+0KkIkj+8WO1JCS&#10;Oc4YJjcDyOnfuR97QzrS5YuRZtop7dY3VIy0bNDJGzYYMqnDEnIPV+RwSO/yg7KXCXMtuGh/fb1W&#10;QyKg8zKBRkEZ6HjsAOedz1hxWyFVt5RGy7WO3eCDz/Dz8ueueAWGOCDWvpsbXJV5SI1mVUZvLxuk&#10;8w4HGCCWCjdxjBHIBWsqumh5eJ5fif8AX+fp6fLZ083TzLpMoB3M3zMqxxouDhs/ID8xXkfMdpwe&#10;BV5vNeNoZI5vNZiWjmjDujKrpu6KUXOW4+XJxg45z7TT5J0knFvlTGfmSbYQ2Cd3XczY2scgjC8/&#10;MpzpaUyXUzCMNmUFzJGVwHIG1QVO9VIOMLjB2glcfJ59VHgV+VNtdP67/p0Xc1JpbaC4ykirbyRs&#10;bi6it18uEE9MPtO4/MSu4Z6AjO4X7czPcRmSZoGeORrqJZ4ztDjngkqG2DICoAx25yBuXO0yCeH7&#10;PbPO0aspcC3jEjgE7vk35BRt24sSGYHBHKIdKxWCGVGkghmPmeXujkZ8BkYKVHBzGr/e3Y+YEHcq&#10;+VzS908ataKstd/n69Pz6ebJLv7Y8b3+orEdscT+W0hZAc7fLf5fvZ3EqQDwfujcjQXkaXD+b5pb&#10;zGZ5JNpYMoYRsihTkHJTAwSUIzklibYuJVjXEpjxCBHM91ubblQoyQMHMY4GMq3BJJKw6u722k/Y&#10;ZrEXEMKiRo1k3zbWUvtSRxlFIkC4ypJ4AIYhpi7nNTlJSSS1v+H/AA//AATPmjNuTbROv7sKlvCn&#10;mnvIFkJYbi4wV7DLAELt2pTjdp2igS4kDCRTC0Mi8r8uGIxhUBAxxwoYbBtOOm8IeCZ/Gnimbw3p&#10;t/BDM0MhRZpDbwNcqu8WwDDCyylPKTzRGm8KCwZ91Y+q2cVrdf8ALFm3RSMzLxEwKuQGAz93LAKS&#10;SuTtBPPVGhU9n7W2m1zrp16bqcl/esn5q/W337+aM+4eyWSO3WKRIV2iTzVH75vvFmdm2ZI4IGM4&#10;VRjOUa00BlaBMqDnLNcbXMjglHGB8rqp9DtB2ldxINmGS6Wf7LqLmMxSfJN8xJTaGwqegwxG0HaQ&#10;WUrkGooorovHbTrMs0cAeGH7GjBMlUCNubDDBwpJ5LEEgjFSdMZR2f5/j/W33Db5ngna4sbdVDyM&#10;boQRny4wo6FWONrDnCsuNxBPQBsxvWaG5jELC4ZpVHlOsbtkl05wAQCO5cjaVzkMY5o4ktlvo4fM&#10;aBFWG4jUyL8oGw5ycEttbjCk5HzdTOqTNaSNaTLFuCxp50IVIhj5dmGI3EKMjg8A44yUXpGK+7X9&#10;fw+XnqMtkghAiZZrVSqrIjQqRJCoyEUsGO1D8vG4tkH5gFq5cLNaqZ5YBIvkh2V7jcOUIYKAWOc7&#10;lwQCCx4PGaNus9hdMIU/czgyFYVYupLdAHO7JAJDAblLkAk4C6s9vLb2/mXOBH5cYWaKRSrZUodn&#10;JOfmwFYA/vB8qjgZyiZVpWktd/x/4P36baCxPNFIt8FVGjb5ljQbY2AJY7hgYBGBnACv3HA0LLVX&#10;0y0ktLKTK7cNDHIGA2tgKuTkrgnKtuzg4IG8rlxCWC4Yyt5jxsxY+YFMnHBwNm7O4AMQpJGQFyRW&#10;tptvqF9fQ2qSwrPJIsEkiyAqm4gBznGDgswDDaFB+6CoOC5oy93c4a6jy+9a2/kWLNUEjCS82tEA&#10;MhgvO0AZ69vl3DqV2noa0NPyyEXAjTcYyryKUVxlcKVXOenoCoOG+bBrPsbU2U8YGnhC0gL/ADbn&#10;j3Ha29CxYAKOFBxgDAbqt21dY185IY2ZVVlLzEMdzcHBAAPOCSRkDAPp5mKjueZW128u39f1todD&#10;pAWBftc1iFUKN0k7BSWGD+LsR9xQBtK8qNjVrQOywLCLdC1v80gbb5ZUcHPzKNo3HoAEHQ8YGLzd&#10;Lut4HjkX55Cm5SFCFFUBRuztXBzg4XAySc7Ucm4SP5HlndtWHb+7iyPub8cAEICVBKmQFcEsD8li&#10;ovmPncTfmu/6/r+vPYsdSVN8kMsUnmt5kcIYqu5SWAZhknBY/fCnIHHUne0OJ4oI1tBGxkchmZcP&#10;GehOCqKOe4z1xkkkDm7VxcJCpu2Z/L3LJ5YYFfmAYKW+bqTz94K468Hc06VtsMSmT90Q2FuHbgHO&#10;TnaTjj2wR8275T5FamrHzuMhG2n9fl/W52H9tRa1eLdhIo1kkTzljUKjsB8zYUYXJyTg4y/OM4rU&#10;01iDtFuh3RL5ckqjgcdQOM8rkfkOWI5zT5rhXjilJJkXIYNnDd8+uCxBG0/Mo+lbemTiFi8g+Zow&#10;o9DkcqFPXBGMHHJ45Irwsc5VKznLd6/M+SxNGMI2itOhu28iNbhY5GLZwyZORjp0zwQfT8wpzo6d&#10;eMIP3e9vyO7kA9ug/wBr8wTise3AcNCDGVXO3bI3OD94nk4HIyee59Rp2DM0m1y33cL5kfRhwOv+&#10;R7Y48lS10PBxEY2ZoktI2Cqn5du5pCeMAdjktn6j7xz2qzEdnzyI3Y9DwRn5jjHPPb07c5qQJlWe&#10;KHb15iIOCD7HGSD6en1qxbmNFWERrGqggKVyq+3P4+hPc1UfiPMqLoW0EkIG984X7rZAXHbgjjkY&#10;wf0OKc3y/wAa7enzop+uSB1B59uM+iuuLgTSeZHCqpuztzhT8o7Y+mfU9smluECjymO3HLBQSAM5&#10;/EDGeeBkZ6Yr0Pdi3yvRdTjvtczryRpS8annjaOD68c5GBz9fxrNvMpucsMo4EZclQB2PPTBwOPq&#10;R0J17qMzq3zsqr8v3iuDwPx59iR6ZJrJ1FHXdKiybwvB8zY3ODg/n29PciuyjI9DDtXS/roYt2Fi&#10;bbIsmF+VssG25AHXPfHPJ9uhrOuo1uIvKlhEkjLuSRJB855B7EE4wMZxx/vLWzeFA7CJ9u3Of9pR&#10;0JYHAJ+bkEZGM4GKx74puO7buY52/d4OR178n8ugIAY+jRdj3sNK9v6/r/IxbuG0CiZPIk2qoPnS&#10;HO4bstkkjPPcgZxzzVS10e5vi/2DzpZreFpJpvJIKxh0Xc3GFBJjUs+A5YAE7lzp3sgkl8mMrtOW&#10;P952yHJJ29eBjsMgDjNR6TM2m3DXTTuszSHzf3KqOUwSwwNoKL053fxBg3Hq4VYd1o+1vy9bbntU&#10;6ko02+v9W6bd/wCmsto4oppPNkh3+X85VtuxuSzAkj5uD1wAcsRxUaF5Jy58pmZwOm0M3UfMdvQM&#10;NvTnr8xyZLq3lvLhsSSbZpF3STN83JYEjZgDtnDDqcH5Q9bXiHw5p+madpt5o+sJeLfWEUjW7W4i&#10;a2mwfNgAO5W2sCysM5jaMja26NdKeDrV8NUqwty07N666uyt3+Wx1c8YpXev9f18rmNayHzJILiQ&#10;T7ofmHIyd3K4wOQq+hOQQv3eLTRrM3lJtdRx5m0Fg2wjkL0yT/CTn5uWzuMQzuVXZWC5V1EzKpzu&#10;7KTjGc5IyOAOoqyksqW63KxK25trPGowGGDxnGMgN1J5JOTkY8eoZVJe9dCiCNEa7nhkSPapbbGC&#10;qLyxJGSOFY/KckYUgmrluHjjNvJOq+WucN/D67iFBztHQnkcc8VXLxlP38CbVwI96BWGByoYjHTk&#10;Dpktnip4w0aB3VR5ceI05OeepJxyAMBsDHHOcY4Z6M5Kl7ajohPMAsMPmbFIYh1B6k5+bOMt1/8A&#10;rZpFKRyl1kaFnUNEzKVUZXOc5OV4759sAEEbasLBlZsRhVZ24GSCBg9evOc8AgZ4yKMzqkELKruQ&#10;jKMENyPX73BbuAWA91wcrkd/689Ri7btkWMyt0WONQqsBtwOOx6dCB7gcKpnCbVnYllVc4XqxOQw&#10;xhuCO2cdVwcYSCKT7PKFZQAoEZA6ZJYjbjHfORg8YUZGKWRDcAGIlVbdtWOPaFOA2FAJ65weO+3v&#10;S6D05rE2mTC3ulm+zq7I29o5l3K4AAKccYxyfm57AY4jSQRv9ptZ5FA2HdHgqSd2cnB4BHPcgd8U&#10;rxl1WMnCl2LrIgGF9WyOh7juOOeVqPc0sSYg9tzNuwcYOcg853545C9SCMnvcqiLlTd+49Y5mkWG&#10;a5SRyfLM0btnf6DJ6n6YwSARwCQ7ZLn94qs/yhmXBCKAxIA+XjnJORkrtz12x747hd0q7i8Y+Roz&#10;k5P3cA7WwScZ4PHODmnLMrKpnG1yG3u8md3PqvXPPIJPUc55z5dbjdxSRKGjMscxbswCsfmOPqcj&#10;IIHXHbOLNhbR3+rWNjeSC3Wa4ijaZbffIink7VY/eVSW6qCMKCMgrWgkWaTY8U0rLxIqyDcMchCS&#10;Scgbc4Azkjn71T2FwbVluIGTdtEcbDIwxHsCfXg424UY4G3owrpwxEXUV4pq68r6/gRK9nb+v69N&#10;i14g0YeF9Xl0YXgvvs7bYrqzVirYJGRnDYONwyOh6AcCiXO5UEke+PZu2oRgAqeD3Xt1+nUirz33&#10;nQMl6VkGzbAR95dxDAYHJxjryDucEEE1TmMc8SohXG7dHjGGUk8OMbW6nkE9Dk4AB0zD6tUruVBW&#10;i9Ut7eV+tu5lSc+Vc+/fp6/8AjiCO5cqygbVaNflLYwPbcM857hcZABBlzx5MbbpCxBWNiQOvBz0&#10;554J6DjJBLJHaR8SiQbVJjVsN+JGSP4gffI7ruMi4RkkieX5ZMf3m+o6Y6cknOW5wBz5yjqaS1Ij&#10;NE1uv2mR4xHzuQ8HkjIBx977349xjKxwmGKNydrbt7L5gUcL154znOADjPUkc0PNMHCfumZeTEny&#10;jA2kDnHPC8njGSTwKbEsMx8kGRlJCMrswx/CAQD8uWznufmJxyWvlK+yEEUyt5ZeRcncI4/uk5we&#10;o7nIy2eBg1aSUzusrOVbcW3LGRl+eB3PJ9cY9hgVVCFVMkiqqkN8vbkENnqeeuSMD7vNXY4isUbp&#10;cKrPnakZIOMdARg5JBGc8ZGSTgAWuhnUsX9PleCbcG+bZtUvGOc857nAXPC9gMjIxVmG6aWHCtgN&#10;nb8p+6R8oXrkYwO/YHvVRZNiKgBh2ooAkYuHfHLfNnjoc+vPB4qxaIVTy5Jiq/dkLKdxX6/e4+YZ&#10;zn6ngFSVo2PNqJbl+1EhZWeLbuYjG44PH3iRyTg9SAMA4AHJuQK0rBWLMY2JZVjPVWx17HvxwOM9&#10;6qQ7EeSTeuWDfu+Mq3YtxxwTk+2McVbhWMhRKRJyRHwTuHQdO+M8Z4Ax61nE86qyXlTxKVby+Rux&#10;+OCPvds+nWppZZHcmGL5Np3HcSe4wCTyMfiSB0zy1YnjCyptaNudufvEcY9xwevHGRweQQBv9Ic/&#10;NjaWbnoOf19QfxzmtbSicnusJOF83y2+ZcKTltrHvxkAnPUDA7AZprLdKyqbj513bgvAA6n2J4IP&#10;U/kDSiKOQtK7bj5bbs4Yk53dT90/ifcd6YxIO9EBYtljH90MBgEqPu8j0HryaoqI2RmaSSRT5ezj&#10;b/exxtA644B46YwMZOWsQVZuFO4KzH5vb23ZAHrxngCjaoXB3bduVZOAvOTznp97+WB2R0GdrJ5Z&#10;ZcfN91l+X/gRwAvp1z1JARpoI0cqu0RbDLkK0cgGCvoDznOOcdcdc1DM7q64tvlMZ+UNlWByM88k&#10;Zx/TkDMu3zHCrb8txs+8AQRgcnB6dTjP8WAcUws8QIbryUZ87wcY4BA9u+Rxn7pFVbsaRKdxO53r&#10;5gbZkcPy3t0H5En7uMtkZqyHAWVR5ajcy7mIDDJ5Iz+XTIbByeatyRsqOPmWPou7iMdvQ/XnHTAq&#10;o6SO/lSTLJ5in90q5kY7vmOcep7f3cc8VtTvzHZT5ehDfyreyFyrfN8zFPkZi+3naORkdsYJHGMN&#10;WbeswR1jaLbn70ajJ5zxzjsMMcEHaAc4q1I5PzLIx6qy5Gxmxx0Dccr65z34LU7nYiySPNtwMffP&#10;y9uy4H4DqR1PFdUXdnoUY8tkU7yQPmZbeOM4GxpMBcEDA9Tnrjn5sYO3INWeSa2WMR3DL5jDyl81&#10;dynJIUggFiByCx4ZACeOd/VdTgXRLXSYdMs1axV/OvYbVY5LhnmL7XKrltrMfnOcLtUkogVefluo&#10;7aLYjDBI8ssq7SR1zzwT1ByTlskEZI6pxjBqzvov+GPSovm2Wnn/AF8/T5lZmYx+eJVyY2gjkSMI&#10;VHBJGAu3gFeAuPQGq16kkpG65aMMHkbbj5cEHP8AF0xjkZyRgnBBn/dRyDyyiruO1ZvMJcE9GOBk&#10;Yy2eCRk4GKqoIG8wbJJGO3y/OZmC993J525PTOQ2Rk8rtR1Z6FNWlf8AQpzbiy2wde7XHzR7dzOM&#10;rxuxn0zn5kzjGKmtbZZIHkv9Qbcdr2sayBhPGQQVZmxtILAjI453ZABplywWT99cR8Nt3SMzDA5X&#10;oARzkbemVJAY4NIlzL5uxiqhowfLCFH7hsMuADlB8wwOCcjjPoU2ou7R2e84dv6/r0Xbcqi405it&#10;2b5WjePd5i2+5WUNkkZVjwR6nBwDnFSgudqJFC0kZBMj5BbaSOuckgop+6SQc4ZvlpgFxNCsNxG2&#10;/wAlFZ4h93dnJXnaMHBBAAwoAOFAoKWckvml1+ePy52VRJnOSB8vH3iQcNnDdfkzWUrGr5en+f5W&#10;/wCHJGmRI9sYZY/MGzYHZuCp3fe4PzHkAHBycFgKbcyO0ytG8J/eKFmt4sBMYVe2D16tngZ4wFDv&#10;JeVXWXchb7zSBhnAREOMkFucEYAOSCe5UXTP+8glUr0Vmk3FVwWxlcFvu8ZPdScEDK+zoR5rX+v6&#10;/rQQzRzFZ7ZVZGm+WGRmIHBbbyOedwz97L9cZBrERTBbaSVWc5CTM/loWPAbkDn3IAIOOQoWnzjd&#10;sQFmHmMskbsN8jA4OCmRnJJGCOR8o/uw+Wm1pneWRpMKr7gplZi2WYKeApZQcAYDdwAtVHTqaxS3&#10;/r+v672a8cdzEywq0fmRqB8v3XzlwSchTtypycj1JABhmaMLttbqSNWiSRZJI9xicDGAGYZbbndw&#10;Qex24Im+z2My+fcxZ8xgNysiMrY3YbcpH8K8D738Py4BjuYk8qPURJGw3sy+dIX2MVYHBw3JHzFc&#10;AYyWHGa6owdrm8d/6/rp/V7EJtZza+RHbSbmYBoYXCqRwxXltuQcd95wME5qvHHbwffj2tGSzTSE&#10;52/Lyw27lwQWG4DHzYI5xYmMUmZ7hWaVZf3qnkQsAQeNrFeCcgbsYPBJUiGeR2iDzv5ZmYmO5EBO&#10;OrfKfvMACMA7s7uODitoJo6KfN1/r87kKyzuixR7h8+6RpIV/vL94AEE8Bd/C4GTkgE1fIEpMkCr&#10;xudtsm4Y2bWbkFmb5xggMTuPTdk2HVxFGWSRDtQKqoCAvXkoAOu4EHOQrYD/ACrUNzdxyzR/Z0ZZ&#10;IX2q7YTbMoA5JO58HcBkcljnoAeuPc6afkv6/r7iCWKOQXCNO8gBPytP5aMHP38gryE68k5JAHVg&#10;25kheBmkl2/aS3ljyySML9/gbS2cH58Zzg8OQrrlY1Dzn7O4jTH+tba6jPAC5GMbcZwcHkEnAZfM&#10;kk8kt3ZyOWG37m1jgJ8u7q2cn5gwAO0/d2gdNOJ0w+Jf122/P8CHU5YmCiNGHysPJhXDQtkBQdp3&#10;YXaR0BwOQxLVRu2eJJHVI2+YbfKI5A65JPy/KAwPUEAA4ORdvLcvL/pl20m9Y23faG2uei9h0HJx&#10;liOFCkZqtdCTY8TW27jLNbRlQBt5cbTkAMdp25Iw/GGxXRE6qLUUkU7qGBbhpy8P7wvIzbXdcYJO&#10;SMscggDd75yeBniCVkWGO1kaZlSWN5tysW+UYJ3jYR95m6gsOQcVoXUci+ZJHHuaFyNnmfMWPQfM&#10;o3cgjJ6jPDZBObdQ26StZpablbbGzLxt2no5OMMTwTnGSxHQk9tM9Ghe2/8AX/Dff6lG6/fFVa6D&#10;bXP7wyYMoOPlIxjAC5AO0MH55Bxm3WYfNiiuYzJkBVjiUZBwVDH1IQ9/ugYAyVN6dRGmY0SRxGSv&#10;mH5hndx1wDypDbuobGeKr30EsEn763jZduPM27cgE5JCnAGWIwSdwUEgjJHdTPXotR0/y/r+tNEU&#10;RazahfpFuz5jkLJKu1QpfAc52/KCDhSW2jglutV3SSG4jl2gtuWWPzGeSVF4bAz1JAxg5IOMEcVY&#10;eZPL2NJlgwEm7ox3FSSWbJGAc4BzzkDHFEwJODcXm51bHmRxrllLKfug7f7qr8p465wPm7adrHoU&#10;79dl/X9f8EqojT+Z5bNtVSJFjkz5Y3KMhs/KT25IzgnIxm1ba3qFhBNYadsh+0KplVvnD7Tk45yv&#10;ymTBbGVdwOWNQtI5dPMcR92kDAhOB0GPukHg56j7oIGIXSTGVt1G35MGPIkUZzkDPIGcHJYnBBHU&#10;bWVjs5VUVpJf1+f5+m46BmuSyiLy4y3lKqyDEa5OcHkcdeeBkqP4qIbdpBNGNvmRQb0V42VQojJI&#10;AA+VsHqcYOBnGRTQqRSI9+wVlkVlVmyqjkZ+8c9eRjk9OBkOt1urqRbGz8z/AEySNI49q7nJOAoJ&#10;IySC+d2AADnnip3Klpdp6fh9/wCf5jZIJ40CGb5I/mkhSNRvYnbnaUPHHPXGzgZzUexnut2+M75B&#10;+7+cnGMkZYlflycYPXJBJABsCydi8NyILUwRYk8zcuSGC/N8p+faSQSOAAfWqiJIzNcvbeYWVXX7&#10;zfKc/cJJz1YgdQxGexUKi7piuqTEGDaU27mZYxsC43YIIGMsBknPzDqBty6E/wCk75IlVIZioj2s&#10;w2bi3GeenBXPJPK8DCrPdXEzSCWKRnb98rFAdpYBhjofvEHPOF9cZZ5TPaKk0rNG25nEmcr74Y7i&#10;w3HqcNgj+6QFeTJra3S4he6ub1Ny7eJAQ0h55AY/Ngc4+ZjgDBycxszu21VG9JVbMrAK4xwPuqPl&#10;B55GMDOeMOimZr0SKm5v+Wka5yQTgj2P0BHTuoyS/u5SWn2uikybuFAw3B3EHHyk89jnPBFVyk68&#10;2v8Aw3kNE8aTeXH822P5FjI+Unbwcrnk4H+zkqe9OtpAnzZZf3nywsu1mVj8r4Ix97rnIx9Tkhll&#10;ibIO7yTuVDIGB+UbScnGMkkZ6jHAODS2wWDcI4mYKi+V5Knj+63IG08kdg2c4Jo5QduX+v6/r5jY&#10;UjuWTy1/1zKUaSNiBn+I5xx39SMFuoAYrEQQlF+XyzkN/ECccY4ycAEDP3z0J3CTaIpGR5NsalhJ&#10;yQRECcfL1ySSD8wxtGTxupDbyrIxuoVWSTuuxFRjjjacZAOODgE4zkZwcpV9fIes0CxvHsbBYmRl&#10;AbLcZfjPTPfLfMSSSSGlt0muZSjRSBgplKo23Yxk6gE9BuPUcbgDnIyk6lJ5N800m5dkcafvN3TL&#10;AtjJ6ZwQRgt0OamilNvD5NlG0UMyxB23bQcgL83XnIOOeTk56ZJGMpe7oTwWV1PpP9uR3qxxtcIP&#10;syyFWjRhJ8w3nG0GPaGIzuB64JEUbpEf4plWD95JN5nUdME45GRjOVIONpwQ0ayXEsXk2lxJ83Cr&#10;JnnAPPXcGz7HnB5IyOg1K68KN4atbOyW8/tj7VcS3d3HMht5oXWLyYVQd1dZQzKSGWQgFggqZSjo&#10;kvL/AILMftO79N9tNNt/uMW3hW1dAsA2yMrqgk2MRxuUkjC8jJbGeFAbJot/9Qrx20kZjbcJdu1g&#10;wz8o2jgnrggAYBwCNxIfMSBxab23bSCi5Gc/3SOe+D0IPUAlTJbRsiSJPFG0kakTSbQSRz8m89QS&#10;MHIODnJ+XgsTJ7j4k23SoLld0bbvspbhOF2qWPu3TJzgYJ4zZsnBZoV2qzK4kaOQjzQCMqCV+8Rw&#10;MEdcMOpqCIxoqr53nQpJvkGMMV6Zyf7wyCCTz35NS2VxJb3Ec4/ebGG2aaMHHHXB6YwG2gg8tjAJ&#10;ZsjCd3H+v6/rqWklkniUTSoImZVh2/IE+YYOG6jcQTnpvY8/MKmtsSpuLM8e7+KTHynISPGcbRwA&#10;SByvPHJbpGp2tg8kCsBG8bRS5VDIF4ZgDyCQxTHBIxuGCMFrIHLOP3isedrEo+Tzls/JjLYzztUc&#10;nvEorc45X5mrW7P+uvz8/MtQFZJeZA/yrGsl0oMjKR8vybTk4DDkfdYbfmINWbeaC3uF2hG3SK8w&#10;2kghTgcknk5Y4Jxg57mo7Ly7AyzTWzXBQBrdfLxEHyCCoyWAK544XBOMkLTdPF0NstlcS7bcr5d0&#10;JNzFdrDeVzwOM8ge4J3Vzyic07Sv2/r+vyRbju08veHeRQrfLGzbycdASx6fLyuRhepBxWp5KWls&#10;t8+5o7gMzbm2lGVypPRmwCoXGW4GTw24ZvlGB2kYxxnaJJGkYkoBwGIXJQBgo3A/xZ+X5gtlprgh&#10;lkuljSSEbJJFUvGNoJxgH5s7lJzgbc4+7Wd0cNSPNbl26/0uvX9B4EkYaIWY8yRdtvub7oU5ypJx&#10;kbQeW6HOSMmpjLPb/vY9gZZD9n3R4UtxsIKnpwMbiQA3XnaWQPbytFcxzs5DKq26Kyr97hdjEKMk&#10;KeeMkfMR95bWSQL9o8oRqYwsO5vn5HT7pG/GDhiVBIKnPIzMn6f18/x+Zagu5pAqwX1x5mxcyeWM&#10;Ou5WzjH3uCcDbwvIyGzJH5sLkPOjeW2zcqhmGcKQMerHGQSc7s5G4CnLDNFarcNA0wWNURLct+9w&#10;xw2cAcHJ3bug5Bzg2Ina3dootq4fcwj+YkqIyAAI84JQNx0Dbeeh56hg4/y/p5f1tYtRPKLfzRb7&#10;lSMkwtLu43BcYTDEHOckk9G6HJ0Glnuplmu9jSSSM77WwBs5HcELg7RuO7vjnJoGKC3u1hS5zFDg&#10;KzKfMVsKA4xy3O5sHbw3bJAs2UzPMVkitWhCE7ZQpjMZbABGAAoKgk434wQp+QDz6kW9TiqLTmX9&#10;X/r+tzUhtppY2knWbaA29niC/MR8oJwGHUd9oIYnKgE3Ip8MxiXrGTu+VwcbsnG5tnHy7cAhtvTk&#10;NDBqEqWdtZ+bDs2NuWS3wzZZwC2FIyewDf8AfVJa+U58tpWCx53+Z90qByAP7vzAAYBxyFHDV59a&#10;mubQ8qSlK/Nt/X9ehpiVbhXinuYYWXdtmSXcrP8Ad2gEk8qS3Qkd+m06UaQyKxlMXE658zLRsFCn&#10;d84wMfd4wfvDH8QyLSadyjCSRisf3Wb5Z9owSRgMcHG3PPBbIKqK0LMqssZlupFiztZ/KDbiRgHG&#10;GOeSACM4x945NcNanoedWi/6/r8DTg8uCP7OZ1ZPM4k+67kjPXgHPPA5yO2ONGzmeILBJHu6MFaP&#10;cw+gJz12tnOc+mCi5FtcSRBnlMhRvvOuDgMAAc5+Ygk/xnODggkE3rOZ0mUxlWkAbc0eFKrlsZwM&#10;A4I4yAQRuHc+TWpy5rnlVqen9f0jWhLvCh8nyVk5cKysO/c88lfuj6H5RxetYzJNuQL/AKzG1WKq&#10;pwenOeTnBHPbODk5NpOBIzwSR+Y7Eblbco45wSAATt56AHkAAknQikjdPPG75V3ArbgDPHG0Kfmz&#10;3Bzx1ztrjkvePLrQl0/r+vUuQuwl3xNtUtuwyk4XGRkHk56Z9V9Tg2AXaERtNwG3MVUbto6qw6D8&#10;Bz15zVVU2IkUiFhuAy3zBuRx0GcDqABwwwOOJDGI9qy8hWDBAzbsAc9B1J3cjA7jpgI4ZWuW4wsa&#10;lTbCQyc/vGwq/Nz8o+8OR17HqTxVuO/ubpll8zPRV3HrH2Pp9AMjnHpimgDqRtbO3b5jfNk89xnB&#10;BznnP44w6JJIyElUfMpK9ex9eoJ/Dp0BHGkakoxsnocsoxkWVuJLp1aScAGIEAtnyjjJbgemM5yM&#10;g9cEGcK6n7QIf9YA22OM5Cg579PT6cgE9IreaWXBTOzzcqV/vHkdcjnGemQDjkZFSRBZW8mF2K7j&#10;skOR2JDHg/ebr7evUDjfU55adCyWRl5TZuzuweD9MZz0B+vsATaQAswYkbFYfKzZHYDJH0zzzj0A&#10;zUXHlqu1vu5VVY557df7p3ce464NWFYxq+Azd/LwW24HQH644yR15POLjc5ankW0lMnRVVlw3mM3&#10;AOR83B7Efjjvg1NESpWFjuX+7Ix6fgc/jnkjPpiO3EbStb3Mp/iVvlJJI75B4/h5wB9elbWp+BfE&#10;Wh+FdM8W6olvBa6sZPsqrcKZ3VCvzNGuWjUlsDcAWC5AI2k9EablG6MY4etWjOUItqCu2tkrpXv6&#10;tL5oyofLUK33RuLMyqc8HHAHXr0H/s3M6IVZVC7eg7k/TkcZ47cZ7ZqGSUTfu2QspJIO0HP/AOon&#10;t049cF21WXeJO+c7dvc4PXvk8/ljpRE5Jak8EwWLdhW2sDtzknjgZ9CcD0PPtU6b+ZGV+c7m5Pfr&#10;x2Az159arxyOo3lZuF4+bB57Dnnp+GOPeeIKitJvVv4k429P6dh64HQ4NdVMwmWbVh5O5iu2PhQf&#10;TJ6Z56nnPPUjuRYhZwjWlvDK2Rufg5bjGBt5xz3GBtHTBzVEKqgWXcN0f7ls7R+OcdeTn1A6c4mt&#10;JngjaHywUJG9cHGQTg4GMkjOev8AIjaN1oZvl3/r+v8AhyyY5EXYZtpi+ZZIyVaZOMuufTAI6Huc&#10;YOEC3EYXJjVNvyjyyVkxkZwenYAj0B4wTTZo8rIyKsSkq0cZYnCkZGPUD5ec5weN3OARBD5jtGqs&#10;7bl2ncq9Nw4wfQehHGAAa1iJ9v63I5+Lpd9xvby8Mq7tyE5yOMZAzu44z07hmB4S+zLMowMMyjJ5&#10;449cdjjHXNSNAiSbLhFZdu9lZdq+hAOeSDkAg8nHpTiojj+zTRqfm3FSgPJUMpXIztI4PJyOcDg1&#10;pFajvfV9P63K0sKb2jJbPmAeY428Z4Jx06AnBAHOOOsUsDRtl7f5WUleSQ3y+3GRxkZ46H2s7Qu2&#10;YlnaIZXcuctx2wdxzjrgZHOahuovIkkE0DBlLfeHIOSMew7dMfWtuUIyTjf+kZ86Oy7yPM2udrMo&#10;BY4wB164z2Bxjvg1BLtRBsT+AbdzHlh9M+nt9OKvTYM2+MKG/hZm29O/fjkknjgcHvVeZdu5o/vc&#10;s3yg4yP16c98ZwOpBY6acilNAkUckrMOhPQ7gG6kADoOv86hnUMu6ZlBTI+RRxyvTI5HuBt569qt&#10;MjRN5ckbMq4DEzHnHGB3zjGDx155wDDKBJFloD+8UrGJEVsYI7cDPcH/APWBbnVGWpVkiUP+9jkb&#10;5cMVGO27PPsOgxjnGOtQkXLkBT8rMBGu71Oc4IHUZHXjkj2sSxqhVo2RWAysfovb3B5PYZxg5GKj&#10;mijWRU2vzgruXALccY6ZxyOc9cYwK2R0xl0KU1uAAdrD5v4n25XJB6AHcO5HpnkA7oPs8Qm8wuPL&#10;xh18ondySCeN2eCOw+m1c3mSGbdExJZoyzFVXCqeSenTPqMe/wDDVc4T5N6/e+Uqu5RyMHoBjg44&#10;wB0xgk1c6oSkU5LeFXVUlVWVfmPy7SQw2kHjvxgYyCcDmoZimwG3X5f+ejKy456nn+Ekjux246NV&#10;5t7S7oU25VQu1Nyrg8gAcHGQfXnjjFVXiVwywwB1Zo1cBvujIYdADkYycdvXJwtzphLv/X9ev6FW&#10;a1Z/lhm27FIj3SA7ccZUjAyAcYJyATgHg1C0cckH2gwo0ZUbv3h+RjjPcHI7HJPUd+L0xMsqG7Tc&#10;7v8AMoA/ug7WzgY7dwQfXrE8MjCKLEytvVd02d24HG4noSSCclup4Hc3G5vGo9CmUEzZdpWkZcuq&#10;8FGJBGM985IyNw9cmmI1wkmxnKMx2R7VGM8c/NyPcDGD95VAyJwsXnbBNJ+73GRWkGGUHOeTjH8J&#10;zxzjHJw1gnlBowyqu5WjVgcjPGM8cf3T0PzZzgF82h0c3QrOksfmGN9reXs+aMhskfLjAGcdBkDG&#10;G6j5i145pp1jiDqrYV2j5CcDhcbiuDjqcZHA4qwYIjmS2/hRkyv3QMnluBk4A5OT2wT1aEYqpaBn&#10;aWQ+YzbAAwzg4JwDgngMAGBzwMlFqRTPllFlW3IVY9yqqEqSRkqMKQo52lmGCW4HGANbpEJrh5JG&#10;ZWGfnPXCliTgjGNnB5z0PzVbZFlYPC24Mpf97uKNkAdT0x0yRxnPqaiCL5ir58gTzAvmSKuYxt3A&#10;dfvZYkdR8xHbBTNYzv8A1/X9MrywOlyrru3FGDSSAAfKpOR/wLggeg6lWIjWKG1m3RhlCHc0hJPc&#10;k8DqGI7ZAPO4kGrUKSMWVpir7l8vcp5I4HK+g3dMnryMHCEPHvMewrtVcMfmdiOp3DB/i+bk569T&#10;QmVzPYrC28t9u5RlT5Ue3IOcllXkZXjpk9cg92lEzS3gkiseX58vd/rcDv8AMN31yNpQnPy4Mskd&#10;u4uCZ/Ldt25eMBVPXjOD19ACQcDujQwlZ0abasmUkPzgj5gxzgD+Lkld3C9OSDMg5+bf+v6/P1Eh&#10;jdrdi0Um0dd8px1A3FxnsQScjk4xjC1YiRwzSRsJNrBmbZlSVA+6x5HT1wQOCKjeImRXYtu5fPmB&#10;lTcNvGCcg5zx1JweWBWREWIpPIMDaV3yr98Egk4TnnPGQee+SM5szlLr/X9fiFnEkMmLpWYeXGu2&#10;MDqOAOOQSM8kAjHHQLVrfiKSWSJYw+5jLIvRARwc9TngcZHfAOS22kffs8wSSLuGxcN1csfn5yWK&#10;j5u2OqnJqRTC7eatyrSbV+bryP7uBtAxn1zx0LZrKUjnnJ82v9f13/McIyytKEZtodY8qPlPQ8Me&#10;vXjoc5HbFgI0rsgRpix+YDfweeMngDJ4JPZepPMPlp5e2T5P73z7Q52gHbgYycK34t04Imjd55C0&#10;yfdZgwTAHZQo6AYBwTzyOc5NZS2OeTf9f1/kTwqCPv7T/E7MFBwDk4+nOVzgdCO9u2ZTEgjzJ82N&#10;zTbVyvJOGOeuBg+ueTyYLaPyoo4UbdJ8vlbVIHv1wcc9CQeOuasWwXzEjWbnG9Bt/hGBjlTyeegB&#10;wM4HWszjqSv/AF/X9dC2jtE6j7SspVc7VYjPGRncBg5PuePUk1JCiwIof0Xy/l9uR8vXnHTpkdhi&#10;ol3RK0bNtAA2xrJ97K9OehH1wRjpnIlXy1XY/GVVlDHr8o4Ddh1wT2wD7Zy+I4ZFpQYW8wL+8Tcd&#10;vI5B+vr746YOM1MuPmxLhenmMOcHHGcfn6e2AKiSNA7MyKAo5ZODzk4xnI6k44x/KcbsCSRmPlr+&#10;8ZegHT6Fh16EkYyT0KscshwaVhtSLcoVjuxls4JP5D+QNSKGKbxIw/d43KD+7wRj+n/6+am+2BNL&#10;XSotPs94nEzXOW80kAjbuPAGMtgDnjOdq7Y4olLL58se0Lnh2BI4+VeDg4z1xjBzk4zXLYyly6Wf&#10;9f1+O1+rWXMalEyuMeX6KQCOg59ffPTkU0RxIPu/u84LY3jp/vDKnqADg8HPWpY1yrvJI3mPnceP&#10;vc4JwSM9fp9MkEtqNwPlL8rKCq8bO2ehA5wO+OD14pC5lsUm2ycFAWJK+YOBu46E+uPYZz0wKr+U&#10;3kefEFHykyDaQp69c/Uc8/dz0IJvTRsR5hHzENuDNkLk88dMHA46dSM5BqGbrghhyOnJxjhjkccN&#10;knrn2FSbRl0RWaN3EmO/EszLzgYOV55yM+p7cCoNxL/aTHMreX8qD5So68diR82M9yR34uSwMcsI&#10;2DKfll5yOuRke3YdcAk1C8LyFoYwZCrfMqt90DO4jA44UnIHGMipN4SvoV5VRZc+XtZkDjYAVLBs&#10;cdT6e+OvWonDRffjbeWxG2d4BH8Oe/GD1H/AcgGy0Zjlym5lkZSGMh3Ac4z16ZOevAOeMCo/KYIo&#10;IkZtu0qeAvXrjPf8Plwe9JxNoyK6xyDMUW7K7QseOBwRyxBGQQv8wAMYjaGJ22h5H8zIaRsjd26k&#10;HpgYzjhgOc4Fr7Ozo0c04Vv4flzhQp9+nTHHbtgU2cb7kJtEarxhRknoehUjA5z1PGMcncGsZe9o&#10;VdiSeZb3hkZZNySKuABleCOOOR1IIGDjqabbX0ti8klvMI2kjI85duVJBBYMQD/FtyCT1z3qSUM8&#10;fkosbKoYZVD8xwOTjqcD+R45xGXZHaQR7fMQBGjY5xgHIHHXA6nnBGTzVqUotNGy13XyKqL5mImk&#10;VlbDrtXjqOnYrjOc+wGDUZ8yVUED7g+4pvJOwgcEnIIwDjnqWyetWD5zl4jCqKzZkUYJ4PQdickn&#10;P949sEVGCHfMuG27hiMHbx07524BBwe5B7Yk2jLr/X9f110qyMYUZi8u3eGMO8feBxu4XrwRgZ+u&#10;cVEQwf8AdyqwVxuZeUOMdMgcZ2464IbjIq/q+nXuhzNZ3ZgaZUSRoo5I38osgyrnPyOB95M5U5BU&#10;MpC1JkJO1wqtG2wME2dSVGcg8c4AxkEY46m5Ra0Z1L3XZoqRSN5AMXk7QuW28KyjoxB6ZwCcdDjn&#10;PBjdhLArThLj5jExmmBGOp6YOD6gkcDqTmrF0zNKskkSqsTZ2whVXAAJAxjdnOQMEjOc+taZ3hjC&#10;SIWXdkyM2XAIXaC2ckY3dCASC2c7qR0R1InMTxGR3CouD8sjbnAzxx2GVwc47MeBUariJVG5PMjU&#10;feK7+fuHgYzgBhjHzdO4sOAGe6AdVG5t3mctGFJzuPPADj3AGAOBTZ1lwk2Au8dWU7gxbbngEHnD&#10;ccDH97blo1UikCCn2lm8zzh5kcnlncv8PYKc54zyOARgkUoiQTq9yR5e0tJnYMtjjdgHB4bp8vBz&#10;yQHnlvZEl/eu2ZVVioZSTlTnaOASBxng9jwFqKNZ3h8ya3aOZpFMjNgruAJ+UAHbk5PzKMDOc84a&#10;sbqUt/6/peX3HoX7N/iT4A+F/Gh1T49+GtS1rT2t5FbRrby085z8qrJIzYjjZsqXjAkGN4OAAcP9&#10;oDxR4a17xST4G+H1j4b0u2Vl0zTbKYytGpIkG+eYmS4cKQN7kk7DgLllrjxOVElxCkySFTI21Bh8&#10;ZPGGOWIB7jd0JHUQuqTkW8g25XIjVQzAjZtGc4BICgcKBx3OK+gWcylk/wBQ5Etd1u9b6+d+qt2O&#10;6niMRHDrDXXs+Zyfux5m7JaztzcqX2b8vVq+pRuZbaSZT9kbLN5TSKxDJkkAZZwSfvD5d2OMgEKT&#10;XEsrStHujjXaFhaOHC8NymM/NtOB8oJbame6m4vmWsLGSVpEULG2d0mw4Bzzu4yM4I4BGM8LVdbt&#10;vtUbx2P3hIfMWcbWXG7CqCG3EkgZIxkA4JYV5dM6IPTT+uvX+vzK8plt5GZIGijjZWZQwkVmB+Xj&#10;eTjqp7EHGQSSsDu0KLcyJG3kjC+ZHuB+YgbwvyleOgwcNnbjBqQ+Z5bW4n3SRyM04lUZPC56gqSA&#10;GxkkZD8KNtQFZJmkitrpomkUt5jO0qxPuz8q4IA3FVbPOSuM8Z66e+h1QXf+l+f5+gl3PcX9611q&#10;TR/aJJi7XTXBkEzccvndkHKdfnwucgDFUxbRW0pazihEW3zI5JEJaIk/KcLyudpB+UtkDcD82zT0&#10;Dw9qHiS5/svRtPEk1wrRq1orusce4bgAo5O3cD0B4IbJFbPxR+DPxC+D13/ZXxI0C50W7mcSSaRq&#10;UJhulRQXM7JjckZXcQxOW3BQCowPUp5djamFeIjBuC3fTS3+aOqnzOMuVOysno2lfa+9r2drvozI&#10;8B/ErxT8Pdb0/wAWeDb77FdW90s1rLNpq3bxzBlYlo5EZZduVYqyMudp+Y4zpfFz4t+MfjT4l/4T&#10;HxX4hvL7WLyM/wBoSalePP5ke4BTvLM2AilByVUAbe5XlxBK4byF3B2UvujZFYj7vRSVI3hmXHGc&#10;qHJJMIke0hWGQKsaq8m2QfMGOCWzldzblVSdwxnGWUYXSlmmMo4OWFT9yW6+56fr0NeVP4W972vo&#10;3a12urW2vyau0VXu7Wfy5ftkjSGIeYuQMEZbJAP3uO5Lf3tp6SQpPLJJJHL9nZmEizLHiMtkLkYI&#10;bIU5KspJxk45BdIdjR3Mf2lvOkkO2OcncMHoNwAG5c+m7d1UqTGfImdbmcSSzQs5WRG85FUbht6g&#10;YUvxxuGwjBAUV5smdN9NP0fy/CxaaOKS1GxGIeYxWqsoZI/lbYT8pb+JVBxl9nXDDcIAY1jjWSRm&#10;3MrPbZCrt3KQxBUtyvzHPXPzZIqG382GHfJKg8uPezLCZTFuBJHzE/Mo7OSMHP8AAMS4kMDQKy3M&#10;jRtu8qRVJZcnjPLEk5GeoYAjgikYyjZ7/wBf15ksUCmG4eO2jbaP3cqtuVVHVlGQykbgcOTgBSCB&#10;0kD3Dyxx3LJDlpDGbpSxdSuUOdpK4UnGDkL1yw2VDMqxXEbpcKrKV+zbmjeRmBLKQjbgDuGcZJbo&#10;CCzAuRoYxjasPysxZUTbJHwTjaQXG0ggN1LEkhlFCbM3rr/W39X8+zHSvtje8ht4vkYvDMZAoDBQ&#10;VIJLBNy4XaQcZ/2WFSPbxG4IcKBIsn3lVFLEBV4LZbkAYJI+cqdhxhjxvct5Ju3+0TfMrNGfLaRP&#10;lTG7BzwvIAByM425DiLM3txNA0bOzKW82Yq0qq5eLOc9VLDeSG5C4IyTfS5Ppv8A8Mvu3t+lxCqT&#10;RsZpQnmSDau5181QQeQwVWyWzkYwuPu7XURxhVhzLPyynb5i8tlvM2hTyuGyCSPv4wc7RUkwJumy&#10;PM8zMYnXEZchH2B9uWwd23OS4AGcFVJdAnnSSIHfKuqtZ+Xu3ORkF2OBsO5yo7E9QFVViUkF1b8f&#10;6/4Pz6EIR7WUxWiSROqs8cjp5aRszqMNuAVsHBAPAAJbe3NVWtYzGl19uYtv4aNkEm0opcB/VkK4&#10;C72BbI5JqeOSdHivY7thcRRrIqjJYHcMDcw64kPA9No/hIgCkvmF7hZPMkdhHJu8peMb+m4cbiSx&#10;yWJYlmYAt1N4XX9f1p/Xq6eE2832do4fm+ZdzPtUFOpXG7J+ZMEkqBkgYzUMyiR2Nksi+cq7dsw+&#10;bdxggYVucno2AARhQGEkjxoC9tA25IBLJC2xUDbiCFBG3HQkgkgbRuLZqvdyMJftSTedJbr5Z2zf&#10;uzndwd67cEMF2nOWx/CoY6RXQ1pxlfT0/r1/rqQpI80TPp7Kfm3xyRZV2O1TuVRhcAspXK7vmB+X&#10;DYolISYXe2a9ka3SVljhLBQ6dDjBJJ3EqW25BABFWZ/tPnL5isEmYy7ZG3soTO5yrMpBy3dejAMw&#10;wwNS+jvnjmFzIBM0cimFI1Vw7O2x2IBcnHzEqScrIF+YFTcbdDupx10f9f16fjYrNFCV+zw3Kzyx&#10;rP5a33SViu/aDHlV5JYMcFnCgEhSVqXGoTR6o12W3fZ5vKgt42ZhlANu8L80mFLEFSSAwBOwCruq&#10;zSTounedD9nn/dARyLCsh3J5g3KQzMMBWwWY5AUvlkOZqM0cflT3EiNNGojZo2JG0PuDbmLYZXL+&#10;jNsAAKMGHXTiehQXNbm63/rpb7tH1tos24juIrGS7+0eXGWZZFtzGrJhmI2YUDghFQIeQuAGGRFS&#10;1Oa5ezlkjuGkC72N0saoyuWzDtV3ySMEFTk54+ZsY0L9rm6vpkmhDM0bOslxP5TDaRuSJkBOWZBg&#10;L2RlJUbkOdfw/aImtG1CKHZHsjvnt/LjUFFGd2SzMWIUs0YJGSTwIz1xWh7GH+JN277XX+f5ejsU&#10;dSd2ja7hhW3kmYRzw7ijY3fLIcy7udpQuWIAyARkls+5vQ8Sj7TJlWDW8Pkg75FPydg0eFLgM2MD&#10;LZPSrt7JuvoLgiWM2ayKo3KihVVsghyVQhfL5G4qS3GFWqTXLjVlt7wKJofOEaQBWIYkEbOSeAC4&#10;YkLggZUYJ6YI9ejH3V9/9b9lr591cp30f2a5WeHUJJY1DCGaWzcTMrohcYVh90mQbskEnIyCuKZS&#10;28kfZrN1j8zYskLKu04UMqBiOd7IQGGcDnOCasSWkVkskNs1v/o22RmVVBZjs/d7e5BHsVO4HAeq&#10;qPNKrWk1+wWaSMMyzBWjJEi7WJC5HJU57pHxtGa6Io9On8F09vl+Ctrrf77LWxAkIsZLO0t5PL2t&#10;57ScqEkI5XC4O3EZGRu3YwGJA25l9E48vzHMbeavlNcIuXwVLL8/PylioALA4O0blOeum+HPiw+E&#10;l+I02m3EOltL9nk1bUpD5Zn2o620TH5nmwd7LEgKmRSfvA1yN0hjgjkQfvVwJnkldHdjkBWOdzH7&#10;wH3eDjjaRXRySjuj0MPJSldO/wDnr/Xo13Om0jwn4TvfCl94r8V+L7XTZIYUNhpdvZSTXWp3G9AE&#10;C7cRIF3s0jSJwpVAzb1rhZZYxcwwJGw2eaPk2+YM5xxjBwRt4ABKj5cnBvSXG6RthC4YBVkjWEbi&#10;MiMBRwcHjACnqCoOKpyzXEkixrKFVZNiFvKUheMfKpHGdjY5GOudnNRja92ehh48seV/m/62K7TT&#10;L9njSJUh+cyfY5hvkCgAspfPU9gMnpjkGqKsyOY4I9rx7hGsa4BJzgHn5hh+DkkBsnjgXDtQSJmN&#10;VRjyyh26DPyvjKnaBnaQoRuP79W5d596zkqsqrhUYsR82D97g4PHscYI4FbRR6VHtb+vP5MqsgQq&#10;0UpTqW+Y8nIyenbPrjCnjIquWkB8lwqsZFLScbm4OCcnaFOST7+vGLClpZmm8tWbzCRIrbcKQQck&#10;c7cY7DHORnrXdFeBRHcjd5RA2ztxk/eycDqvrgAn0yND0qO+v9f15hcXU0wZHfzvM+bHYKScnJyS&#10;cM33sAAgk1Umg2NnzGJZvnZGZeMdOeMHn6c54AJsTtbtuV1LfNjKsWzkDnBAOCR3AP45NSJArWxu&#10;pXVJI9u2NWHHzcHHHAGegyS2PpUT0KcYpKxnC4mhmWZIzI25cruAzwM4wT0OG49SRwKbLcSNL5hw&#10;rBvlZhnAycAAc4zn6j0wcySSl4Vh8kSLuUgLIrDAVvlGcnjkDH4561C+GVnbEh/j2/Kc+xHHJ/Hp&#10;jOcVR6FGFtbEMYaCGGQW+SAEbzNwwQd3QYweuevTPtUMyENtk8sKF+b936e/XnGOPx9pbkqMKs0i&#10;4XYzMTkEnhuvHoDyOvbrA6pE7OSFXr+8y2fT+ZPf6npQd0CGZfJfEoVVbB568HHU59fzzjOBTZEL&#10;4eVMqy/Kq5GcNyMEEjj2x6e0xSFSvly7sfeCNjdgexzjv17dqaXhx9olSNmkOS27ZuPfkHgdM57g&#10;455NRNolUBgBIhY/KdjbRl/l59Cev4/zZLujnwTI6M3ysFABJJGR05Pf+tSBgUxGdzLzCpzzxk84&#10;xkdM8djx1DTGFnYruG3HzKxwVyB6ZPG7jjp71R0RIHXOcJ/DyyydO3t6Dt+nRslszBYITtb+7wMH&#10;Pv1/oPXBqw0mDGY1Z1GSpbtzgnOB6YHTqMEcGuu+CHhHQ/E/i+303V/E1npcCxTPJdXzbIIFEUhD&#10;P8rtjdtG1FdmB+UE4FbYejLEVo049XYzxmKp4HCzr1L2im3pd6HEz20iIpmRWDMTubqSM9h+Gec9&#10;/cU5Fa1kZUdgwwPvAEc4Hb3HHbp3r2P9ovRvgj4E8V3nhv4L+JtQ8TaeqKG8R3WlfYI7kndu8iBn&#10;Z44j28wiRhzsiyVryKW6h2xyhTtULyzd8e/UYxn2PetMZhvqlZ03JSt1WxtgcT9boRqpNJq+uj+4&#10;rsON5fHygFFP5Z9sEfgce4Y6OgL7uG42jPX3/Q9P5E1KcM28nlcfKvyn29e3tz+tNkELDe8Z3dVI&#10;H8Pqeetcp3Imkysa/u/lxsxjOOf/AK/+etSSqTGctuXn7ynKcj/P5/SnBWUsVChVbO7bz07j64II&#10;471GNqrvXb/vOpwMgdxjjn/PNc54nNzD0eNPldl+ZWAyv5cj2/PP0p8EZuJFSNk+Xcd2Rnpk/wD1&#10;+/P5tyirkS/MMev3eoHT9PpipobeYwfaFUsPlD/Nguc9foP6fWgyk7IYf3TsTKVydu0Hdyev9T79&#10;utTtbC4icuVVo1wFyB2xj6j07foa8jzTyGRZGLFiG6emcdOoH505NwjDKoYNkfKpbPoBz1+mD9el&#10;BnLm0aJAS8Pl7NvzZKxrnPXpjHr6inXSbtqxFWXOC2fTP/6/qSOSKhO6R1UBvlYEZ47jr7nA6d/X&#10;s5g3EbCT5+fz46d+M9OufbkJa1uLLG8Z2SRYx2ZMe+Dnr1/DPvilth8uHjVcMCSxzzg889ePz68Y&#10;xTl2bejAKvzdCf5dO3OcEdcinRq6BkjfaskefTPzevOccf4ccBm78tia1sop7Z5ROu+NgGhZRyuT&#10;zwMHB65x+WcQmOTgzuAxUlWBOQeBnI/zn2xShnht9uW3gMVZuPukckZz0/rSRhFHloG25BdjyX54&#10;PT39/wAuoR712x0kawYQj5mx98HAGRjvwOQcDipprwBWifaseCNrJ93PUDoc/hg89MVDJIyPlcR9&#10;GDZBC88DrxyQOoPPYdXSoUPlJG2E4Xaq5zxuB49QMdx09icxEvetcMkpvB3MdxkO4HIOCBuznOM5&#10;OMjHGezSu1pFWVuVx8uRgZ7gHjA57++eDT87Rt85vlYdcnr36dMfXpSwlmkEincx42tg4wDyOeuB&#10;yMDIHPBoBSsMJA2guoC/L8rZYLzkdMjp0Hr9afZ/uZ1ljlVXQgxsEA2Y/D1P0H6GyP7OutPw9v8A&#10;MsmfMYk7k7YB6Ecj3yO45rMrDDA7eRuYcE546Y579+nXjmtAUrxtt/X6kk8sM8vnJAFztBwBx0Ht&#10;zz24PsahMouN0gXcrthssVBYg4PX6+uPfOC5YYUgAnKjc3+sVv4Se2cen4kD8Y5OQpywwpy23p+A&#10;9xnHp+dA15BGjukciBfvZwW4x9PXpz6D24f5wkkMzNjcvzncDk9ORjjnvnnGetD/ALsqJCwbJZGP&#10;cnODjB7Y4PPQ/VY0ExXAzt42sQenQDA+g+gPTsC5uo5GmePayqWPK/u85x2x3Xrxg8buB0pLiCIp&#10;gxY2jnAC57ZPOOw655owyrwyqnUx7MHPHHQZ/LqPxq1ZWX26UxLHH8qsy7pPl6ZwPTPQZxkkdMch&#10;m5cnvFZoydpAZl+VpBt2g89euPfPT36CpLSeWCFsqGU4Vum3HB6Y/H8sdCRHN8soiZlXY/ysQDg4&#10;zjH4gdBnv0ohiEpEgXaq7fMZVzsBIB5x39+570FS5XHXYdJOxffCrKrdQuPXp/nuO9QxQuIlMEe5&#10;RkoFIOWH4nueOcDrznFS745W/fR7pGYFyrFlbJxgn1wRz7+/CRx3E8hZQwDHuvUg4/TP64704hHS&#10;IIrRsxihI3BfuLtB5xzjkc9O/wDWNH3nmNwu7coQfd4zxz7+1WIZoVjkElqWzkB1bkMMgA498845&#10;z6Co3ZPLfGcKAU2tgx5b8Pc47d81YRlurdh0fmYMWF3YVduRjrwCD/jx7c4dEDIVjtnZm2kbQyYb&#10;PQDn3xg464wOajeF3cwxSE7R91VXLDIx37j69B6VI0YhRgY9u0Z3KvUZ+/xgD7u3r60Cl5dSxFLs&#10;jYRmTG4EfKeTgY6dDn5fryPSnrJGgxPHuVRgssefoPbJ/iPXk89DUjR3/wBGKiRpDt/dqe4APpng&#10;kfj25qZmmEGYyW+QBvmHHP8AiCe2frQZuJYS4SK32RRMGfhtuRk9c8E5Hf1HX2BHG0sTSLPJ83Py&#10;DhuGx39APqPpUEroR5bDDLk43bfmzxj6/nx3IJE1sWtWF4nl+W2Fy3yghcYGcc4O3kenAPOKTMpL&#10;S/8ATHofmVFlKxqwKlSMjPp78egBI7U2IgQsY0+U+hIUtxz17Ee/IHXsjpB9n3SQjc/yqQNoJwCe&#10;x7Z+vyk5GBUkXkhI2kgVc5EbNJjPQgKOM/0JySTwZe5jLTUfbKWCwzLkuQFZWGeuNv5Ad+MmpIo1&#10;eFJrQH7+6OONOrc9COhBJ79OcdQAStMRKu5g38W3PUZxz+PbA+YAHAw+2CtEsSO0jbY12xkt82OM&#10;A5yAAOMZyeOm2kYyfUnW7jgmaSAq7I5PmM2SSFHOOx4OTnPqVqYO7y/ZYmV1VVXbtHIOAR93j0HG&#10;PlBxwDSWUUjKsNtdhvLXPykFdqsSox/FlvQn25wTGnlSBQgwFDKvyja33uDgcZOAM5yVPPACqRyv&#10;lu/L+v69QURGMKFhbOxcMfv5yM5IBOOxAP0IGa3tE1m+0jTbqz068aaG8h8qe1ZiqybB8rsvKnbu&#10;fb0Kls9ducMSmTyyjeZ5YMcaKv3CegHvnPtx04q0nmPKttbpH5gdnCsoY7QRnJGSBj19h1zRCUo6&#10;oxxFONSPLLbfXy1/RP8ApF1TDcRMFgU9NzSuWVm6KWPRflHfsG5xydaOQSSypGWJ2mOZlQJ5jK52&#10;mT2JC5PzdCOTtNZ9o9vG8ixvI0LjbHI1xt2uCDuyQeehOB95S3QYbRsH3vHHwskexlRhuDRg9OQM&#10;ALuYEAAcnp81Z1NjzcRtt/Wn9eRr6bZQ2i3E6wfZ5kRhHEkJhYtuyWPIxgqQOGUFCSARzp20lzdz&#10;vFqkUjKN21n2K0eSNqFXG0KcAgHGMj7xJrEsjaxzPa3kLLJGjSRvtKncMgMw2h2HIbK8/KccNhdX&#10;R7i9uJfs4ZmkkctJH5LBn3A4TJyvzOdw4bdwxG0Yrz6nxHg4iMtZP73+n9fgab6XdoRp729x5t4v&#10;MNvv8xmkQZIViPm2438qfnxgqwYatvqMVrIlp5ka24t1i3R5MaRk5xngEMXQMAGBUDI3YURav4xt&#10;9V0jT5Lmdrj7JbrEl01wN08UfKRNwWO3C4BJ2h2Ax/E7TrW5tUZTaN5MccatKzSNkqu1cKFIAVyC&#10;NvAO45JBC89bl5vcd0eHU9pOn++jZ66ed7flsrXLbPFa7bC1mZW8nHlFRyyAsGTjLEMzHquPvdwT&#10;Le+HbiGFYZ7O1hy+21vJ1MSgmJMh35bkEAnsfLO4FiKqm5Ed1JbsIPMVd0iSkF+QQcdGQtnaHKsY&#10;1PUqcrpTao9vpf2J4klhtWd4d0wWSBmGchjgj5mb5QMNu55w1TR5PtHFU9tGUeTrv/w/fZW6p/fn&#10;xNPpErxQLK0xZvs6yo0f2ZN6MzAR72LZOCqg8EHPQVlzX0s18bu5urpvOkja3kDAuXwT8jMSEJ4x&#10;gAAyjO0KAJru7lvUNvcJJPdBf9SWO0bSduF4xgkgFsqQQ3fYsJ83yGNvFK1uW8pGhjcou8s0RCEk&#10;q5+VjnJ+6VPzjb0cz5eU76cOW7lu9/69enXXqNtLd7bTls3jmmZdkUkMNuv3XYl4927GMncA2CcM&#10;MAMTTLqC202BoLC3t/mVS1xC7L5cYOcYAO09AxJOGwSXwWqWT7NdozxJDL5sHkId2SGIBAGG+Y7M&#10;hchchQFA25JrOoSTSx25vpJZPL3QKiNGwO4fO3Vs/kSW+XlwKg2TlKol3d307dv1873DVNPvDoCa&#10;05j+VmhW4iuAvRZCY2KnEXG0CPgNiQoMIxNGKQ3Ra3TzGkXgRRvuALHZgBTkFj8o7YCYHQGxqWox&#10;6fHJYPp/7vc0e1yBg7hvU7c8AhGGOAuQATtK1ZgryyLJcszNbt9okkxJkkkGTaOqHKndkEDrvBAa&#10;nyt6I0oqpyXffT0/r8dtNC1bBxNJIRN9oieMmGRS2w7oymSDziRQCdhyQDyAxNpprRwsFwxElxCF&#10;gUqxZsJyQincAVHOdwBHJBDK1WCyt7ueGyC+YtzsjW2UZO5guBlh8p+Rmz83bd1ObxsFjgz9vVZJ&#10;fMS6LQ5CSJIvzMuGAO1Ys/OpDKehwDEouSMako8yTf8AwPz00frt5prQSqCtz5n+rzhtrAvncxUc&#10;sRnPzDKjGMfNVyyknSZYZbfEaybNoO1VLLls/wAJ3DLcEjackHI3U7S72wtM8W1ZCZJGZsli5Yrj&#10;b/D8pJYgBti/dBFTG3Edst3eWcixv8okMeM4JOeRjJ6hcE59Qdw45XiznqJ/DL+n9/8AX3l2BrNo&#10;ZEuTvVod0yqoyu7A34fHXbzyAdo5Y8nZt7i6S7hkuLtTvjP+sjQ7jwFKjbzySOhGDzxycvzUdo4R&#10;efKHWWaNusalmIQ4z8zE5Udc9R83zXLSfaQA/nSCMyXCtuBUEN03D5c+nTGeRvO3ixHvRPNrrmW3&#10;9W9P603NqFo7qWHEZWHAXbGd4DkDEaBzyGUN3LHAJOWC1sWz/Z/3dlG8qx/utse5ZJFHO0AHco+V&#10;+xIAGwEbyMaxMUl4tqlzJ++f91DuMihc4GVb7x28DI+cA8HINdBcanosenR39ri1ZYkMyRzb1J2s&#10;VlXJYsxj2gAgLgErgSeXF85iqPNFyT26d7/19x8/ir8yik3/AF16/d+ZbsXW3laV59sysCJlURje&#10;wAOcZO9guWU5HJJ3EEHotIuX09t6T2/7yHbj5RjO5Rtbd1AZ3LfLlgwyQeOf037Pb3/2GC1j3Moj&#10;aHyVVgx3NhDt7FQ27GCFJ+6eNTTLieeHfFJ5jSO43RLuDEDIOMHphzg5c4yp5BHgV/djoeBjI8yt&#10;/Vv06v8ApnWWVxif7XLHcbZlO3Yz7X44XPBzjg5zyO5+at2wJhkX7fNt8w7JpI4yMHG7Hrj24Ixw&#10;Rk1y+nzTTTosLqxPmpCwYPvI2lXJXsSzckAFWX2Y79lI8U6pbqkduoUeYBkdskcgYOSfm7ngn5sf&#10;OYhNt3PlMZTtobloGLD5gkjNyqSMoBA7YwM49OoBORgZ1LAbT5bK21UVmVOQvIOOnbP6D04xbeeE&#10;t5YZZHMnESzbmGGAweM9eh9sgHitSzXzCsDsWUhgqp8yqPUEdPlx2AJOe9eTGPKz53ERdtTUikge&#10;3SLK/MD1fIK59fQdfrkg5xVu1aTq7LlWw24bsnPJJ459uoxz1wKEU5yEMiq2AA6rjPGV79hgjr1/&#10;K1bSRvG0wWNlZf8AWKN2Tz3znH17itOp5VWOhrKI4pPPjfcjLnc3BU4yR6Z5Hfg9jxlWjDowXLbi&#10;Dg9+g/Ecc9agjG65xu3fMFwzDJBB44Hcc/ievawiiTcxYg9cqeGP88DOckfyzXVTlGV7I86WhWuY&#10;BLGGZWbAxlowd2W+vHoPXI9MnOuozIuV3mNVLEIp+XnuDwD36jnI46jRmQPGxQ7gPuhkHJOTjjI6&#10;DOMfqKpXsWYvJ8tgjSZ2qTk4OGPQEdQMgde3OF7qR1UW0YmowxBfOUFnbn5wfmweSeBxnnrxk9cK&#10;KyrjZ5n2hG6MN+V4XjG4jOAeqjp1+tbV7byg/uypb5jGi4cnbztOOuBt4HXHIxgVmXSRkG+bMgbo&#10;3PGOfwzhsYJx2zgk91N3se5h5aGJdLGwMcpA4yrK/GSFGG5ICjp0Axx3IrMe1ZfMj+z7lOftW5Sx&#10;zk/xc9TjODnIzwRitu6tppnZ9znbMoxIrhg3UjpxnLYyD8uBngbse5hSVmR0ddjFTDMVyh+9kqck&#10;nqCxIyCTlQQK7lKx72HndWIILaa6KxQwO1wysxi27t+Vzt456FyWPYE4A+6+7muLu5kv7l3HmP5h&#10;bpt2gE45y69j6jLnqRTkIVIJovMZYdrwtGu7ByCu3jPUKy8DByQAUwSWeWWZ5Gd2Mkih90WF3hvl&#10;XgFR1G0gjBxt9K29p+6cb79Dpu+a/wDw+/8AX/BI7KNHi32cGVkk+bGOVYHrzx0x3GVwe4qS0ANy&#10;r7/LcybQskJ+cgsm4KSTjHAUdcnO3ABihihjwpCsokH8WCectjP+0N3cjA3c1biljbaLd9ylflVs&#10;Z24+ZccFhhfvYHCYyeh4anUVR72JHMTu4iI2uAZNyrlhzg5LE429yAcd8dLTTC4IltY22j7is2Nv&#10;fOQAuT8zc52g5wcFTt2v/CEw/DmGPUtImTxBJqvmi/W8zFc2ZTbseMrgSK6uVZeSJXVh8iEYpiUi&#10;OTLSEoT8vU56rxk+uSNueSMYFY43DvDqHvJ80U9Ol+j8zjnKDlo72667217bbfk7CF1WcNPIN2zH&#10;meceeMMSc9SAwP8AwHrgkRoHnKlYA58tmbcud8nfPH15PYds1MYpklkLyqwj+RtrHHBGeeCAOGA4&#10;5OecU0OSJCvlnBUsisCeCMHoAcHAxwfm7HgecSpdiMpEDtjPlvnnzEDHcCf9rBIJABPJPI9A5p0l&#10;Hnqg8s4eSZl+VuTjjOCB2ycnOADtpwS3t3jtfMbCv5e3GQ+35Qg7ngD+EnH4CnQpvY3huQ0ysEkc&#10;ttRgMkMO2Tns2OcHA63FXC/Uhmthbxx2zwMrFmKeWF4wevIzuIHbOemcmnAyG2V41V/nG9ocrg42&#10;tjtwNy/UZGcmiQzIh8uZdwcbljVlLHnP8ROCMnp0yT0NRyRaZNuDR8IcKzMrbfXHy5wNpwScjaeg&#10;GCfaKWq1Nn4eeBtV+Jvi2w8GaMLf+1tULxW0Mlz5cE86oWWPdIQpdyPLTceXkRejBhS1fTbvSbhb&#10;W5Clmba/yuoOMZPUMSM5DE5B9Bk1a0jWodGebU0VY7hozHG8bBgsox8yFjwOoxyAD3AVqzb+dNTv&#10;pNWuJZHll3IzcGT7oPJIzwAvfrk8A17FVZVHJ4KKbxDk23fRR6JrvfVeW5nGU5VNrJX1ve+1kl0t&#10;rrd37K2rVnz951aM4KtGoIBJIG7bk4zg4BHPQHAoErYz5m1oWYx78KBnk9evy9Rkgc9ApwjB2HmE&#10;lV2sVkSQH7zLknAOCx3HOQTkdMHCM8cD4dJIRu+UMxTAYk46jIyrD6gNwDx4bNLdv6/r+vMtok+9&#10;DF+7dWbcqk4UksSMg5DHdjkZ6HPYgiiZ0A8vcyq0aR4Mm3GflIJ4ySQc54zk/wAKlWjgZEiaNl2+&#10;YHtWCncTkDJz8zdeDk889KQTJdLshCzR79/yp5hcsfvEZOGA3cEbju6cDNcpWruxzYU+TgRszENu&#10;YDBPGDyM9c+5A9eJJxmTz4bXkxBWfa2P93plUyCepHHCnqISsNzAyxxwlV3OfMkTHzFhkHPoV/HB&#10;HPWSTy3LRkxr+7HyP97I46E4B79+CeGyDU8pNtRpkL/JC+6NUby4Wxhj0AAGeBkjjBAAA4yBI5lk&#10;WKHEkkKydZMHKnrxxu4xyf7zAcDBrkTTZiiiZvmYFWyyovGR2BOOhHJBzjkCpA7yQnlmhjPzOpZo&#10;/wC8eSQevcsDw3TrUg1t/X9P8wEqwLFG8se5m6+aMFiv8JIzgZXtn7vuat2Sm7uIoIk3bpFEcbN0&#10;AP1G3kkYY8KByeKgjZ1DXBk+WQb0lLHJYEjGew4z2Hzc98rbyh+x/wBWw8vyz8zdAG9CGB6YGRxx&#10;0n7RnLWLsabvdW8jCSNd0IKyI0isFKkZV17nJweeu7HYVcth50mxNz4VmMzSNnAAGTjqpI65z168&#10;Vn2kkkhaVUZWzgLGp+XJyNpyeuQcHknnitCKVGwzmTzOWUsDuQeo446Dv2xnqRM9Tzq2i/r+v66m&#10;hbvKh3yAKMnzPNYtgjnGR34HIAAP97ABsWyzAHbG3yr8vTD4Cgng8Y/Ed+OaqwKMCTYGaPI3DnAI&#10;5B9+T06A5x1q1ECW3/LubB+7wSc89eeAe/Q5HcHE8yoWhJMXEO5lJA2+Wdvbvzjt+GP9kGn/AD5z&#10;Gw6YCiIqfvDI9j14/PpxEuwt5S7m+UKcOTu2jvwO/br378+nfHb4HeG/hDofhy7tfGf9oajrWkRX&#10;mraS1tsm0l3jTfbyA4JKyCUBiqbgASARz6WHwdfE0Z1IrSCTevQ0o5bisRga2MglyUuTmu0n77aj&#10;ZN3eqd+W7W70PM9sDSeW7bkO3d8i52gegzwPUcDt1OGn724ja27d8rE44749sHHT7pIwMiQyIJFa&#10;KZiyqfm8wfN7Hgc4+vJB9Ki+VcRskh2jBVV5x8xGOOeTuHHQHrnFZROFcz1GRA+YyKyr+8w2Bkg5&#10;HrxxgdiBxwM5CzFJT5cloyq0YySu0k8LwOByWHpjPBwTSDMq+c+X3Lt+VicNnO0HHb07EEgArikB&#10;U2hlQny3GWMa4UrjOepJz9SMeucFraxpbW5DO8Zj/el9hXeGL8/kBzgdeuc5OOMsuS037y6jXAYE&#10;5QN04ySwx34xjHTjqSZw8jKRGJvlDvux19uB+Gew70TTzJJ5s0kO5lCR7mIzwdwOf5+/TnFKJtGO&#10;39dv6/QhkV5QViKFuFxJjlskYHXnjr68jrtqtdNb/aS8W6OT5m3LISykHjnHzfeGcdARwe8syiR1&#10;VBubkFdg35wBjbnI69sDoDxVWdufKD+ZuIdlkHHG7kkj1JGe4OMcYO8JHVTiU7l1wyCP5Y0YDPVe&#10;o254wOOc/eJI7EinLtcbJzIuJCsjNMGwcA45B43e3Q5HXBtSwsr53Nu8sqZvJ+Xr6Z5xxxxgscnk&#10;VSuEyrQxMvXZ91ck5HUDjkkDngBgT1JO9P4j1KPa5BqHlQW8c8jNuT95hZPlfHB5GcYI9DzwduDn&#10;NnST9+qBmZSwhYcN9T1w3fGQcnntVy9hRXEXkyrucHy4zli/IHYnkg8E5JyR0xVF5kn3N+6eRQFm&#10;aIDaqhT94jtzjp14x1K9Eux6VGNo/wBf1+JHdkLbfKIUh8tXheNs7sAYHPBA3bcFvmPUrnimxQNm&#10;RI41WNHVvMyCwIbaFGPXhTgfMR8h+WrN5eSxpkmZ5I5MyIzbd0eASNu4EHkZyTjPJCtxVCMTHDGy&#10;p5jfu8Z3SMBkOHIBGCSduB8xGSCSB10I9Ud1K/Ld/wBf193oVmEpcQRQGPbHgqsm3a2DjBIHy5C4&#10;GM5U9crmBzPPK0kUi/K+T0WORQNw3tyCw2rnqo285+UVZchBma6KiTAliKhWfJ2HdnkjI3H+6Dj5&#10;gOa4WTzv9MtfMxNu2ttb5WxxtIBLfcGe44+Xlq6jsj3/AK/H9PvGyQ7blYoEkx5hMImZiTKMlWYH&#10;kgn7wypAJIP3trvML+Uq3jttVVba4wsKlOVPAHHVwcDDDaCtCCW3sXt7WWTdGcrGw3EMfmyOFBO1&#10;AVYjG5VxjcQslzFKskn2uMqrfLB5cZ+Ri2MMcc88qMKCVxgE5oZd9Vf/AIP9f5PUFL/Z91sw3YUY&#10;jj2552qxUcupwgz8pA9QADCzWwRfMuN0oiy3zbs7lGOWHG4KCNpGCcfNzQ7RSjzJ7leGDK0dqe+O&#10;RwcfIOOozzj5QaJZIoxL5+EZo2MscMnUEbmY9juG0knaoPJ7ZjlY4xs/6/r+vvS53iR764g81vve&#10;YqrkngGM8dc/KBngELsGeK0EjCFi8QkVVy6qm5Wj25AIB4QYY9CCBgKpWrBC2k/lajKu/czGMxbv&#10;NXBHLNznaXU7gWyO3AqFItsPls7QxrhfMUny1kJznjByCY/oFznJAW4wtuaRty/d/X/Dd+4XJtI4&#10;Y41uV2qq7W83/WMW6YGdpPJ78sCSCBUFzdXDN5hMhX5YRAHZdmMfuWAAxjBI4IGOME7h2fwI0/4c&#10;al8TrOf4z2mpXHhaBmbxIumSGG4FvIpiEkTbclo5JI5OS24REEbc7ef8Q+Ho4b2TUPDdhfXWnwSR&#10;pJdNauI2LqwVWIyqMdrOOpKxsOArgenToVPYqr02NoqnGKfMnJ82mt1ZRd3oklK+mvR3skYktvvs&#10;JXeV5PL+SVWVvlbIUhgVHK5cAuMDkgYIAW8NyJmu5ljKtKrrvVgJDnJBZSeBtyOuc7u7CkayvbaO&#10;E6nZx+bHbh4VntWQM7Ddn7xJLZUnglxhh1wUL2vlR3UcmW3yHztxkjIwoVsAlVAY5yzE4O7cAwJ0&#10;5eXQ3Xlr/X/A7ddtLlO4ht3VRczbgpCurSAbBkgAiRjtAxxk4HX1prrcS3BDh13tlpIVGVOAAoGD&#10;uZhtJBOdxI2kfM01tAskkNvK5gjYlY5w3ytll3ncMngnjGdpVeflJMF1a20Ya2h+yzeanlRywSAh&#10;nID4IwAzYwMjAPHKtuFb04vl5jpjLW39f5af8AdeLEztG6TeW0kTIqthkJUqgyD8xwoCkEkqoJ7V&#10;UnsnbgTyLMv3mYr8rlSCcjLL8yckEjHI3HIM0gItzFHbGRhEBG0XzqyEMRGMHDYXqecBsghsEsjg&#10;t7q7aK1dG3N5cknnKyMDt524bjOMjODtHOASvRGRpC8VuVr8R/a5M27IVuWaQPJgr0dSzKBk7lLb&#10;fm3GMdAVaoZo44YolFvGswLFt8hXeyjAUkk/cAc8cBmIwBzU3mSlWgg2f6xdqqoUDOzOFwDjKqBt&#10;IztHTG4UkYR2IjinYQuwRUXKKcZADEHlT1B9iMZ+YbUzspxlyry9fx/r53IzDYvGxiRgke7YqruZ&#10;VU52fMflwEbJIYAggEjJOdc2NzEzJLEsYlZoVWKNufkwMDOWwM/KpxxnJGGG3Z6xLpDteWkG66S3&#10;mVZkUfMJFZHJTGUBBIO3gElQGzzjasswka5aSJZGjyzSQKA0h5YNtGE6ucDorYAU5B74cvs1Z6nb&#10;h5VPaNdPPV/8Ntr+CsZSSPMI4g4LriKXzo96lSSuOhy2WPHQ5+9kmqgtDCRcWUC7QfMRY1XAGc++&#10;TuVl5IJAzkYIF69ilRJAY7jZnGJFbc0n3mO7GO6N2GG47sadzZWKRSTLdL5ignzUtQN24EZ+XqwO&#10;N3Q4AHJ6ddI9mnJff5X/AC/r1M2Z5DAskZXcsSqrR7SqYQL26nKKMr1xngArVOUQiBh5JdSpdJ2k&#10;3BeQSDv4k6sDk43Z5x81XpIGQk+WsjMwcssgYkMGGOnJOR/vkHGTxVOSS4Z8Ofkdx8u3Ez4GCrMc&#10;qMcYzzx6YJ7I6HqUvLp/X9dLb9SpcRnylSRWU8M3nZATopbLHOQdvbJyfXiNcQ/vInZvmUSGKMp8&#10;xYDGBnjjBJJBOcYxzLM8pZpY7gJ87N5yxn5Tg5AZDkjHBPUDnpxUJDvGLZUwyyMkkKqC3XIxtyff&#10;HQhe2C9b83unZH4d/wCv6/4JHbQm3swBE8aiNXH7sbVJIAxghcju2csOeNxxJF5YiaCGZmMh3L+7&#10;+QlcZbA5z6HvwDjjLHeLO6Gc/NIGyxTexPPTqf4DkAnjIFPaJpJCY4p23SBmkdt3bIJ+8ATnjIOP&#10;9o4AcUaPXcI51iG+GQ7VZfM2fKwUHoDnAbBJCjjrn7xIh8oGRpRsfapDTNb7XBwSMtk87toyTjnO&#10;cgZmKvkPMJMsmI1aTbs3cBlGeB055ztxmo1l85jCzMeirukwWI+btnLcgYBBOQMk5pWYLS9hm5Y/&#10;lS9YpuAVlyN3YjBJwMr0HA5XGQQEZIXCxybVkI4iTO35jkY246AlT1wMgY+UiZfLSJnhWGNPl+eM&#10;DYdowT8oG0gjI9DjPcljOiJJvuVjt1jwxdcCJvmXGSeOOo4PIwMHNIq/9f8ADf16CjiDdLFvUsfM&#10;SRgq4UEcrkZ4DcenAPXBHEFG6ONV+Uhg8ZTdnO7aOwIA554JzgZamzKREwjUsrtk4YZPT5vlHORw&#10;xHPCk5OSVUyW8nnJIyRphlES5y2Su49AMnjkdjkMOKqOw9bbmromp6PpdvftqelR3a3dr9mtzfRl&#10;hbuWWQTIUdSrjYEyONrSKwcZzmyWuI5GWICMS4jbbtwvJHOMg56heAOCCBw5TLEkdrBcTFpVXO1f&#10;lHy7xjg9iO249cc8AuHLeRI6bFXdsjXDbSR97JORwB3HC5xxVGEY8snJPe34aaLuO094bK4W8SJZ&#10;GWIgwqpDEZGVyCTk/PhsHGBkENhXTbhPJqEErDzAY2k28gbQO/bt1AHPK5wsUe6VWM+fJUAy7lba&#10;oBOTuzjOMfKMEnB6DlJoGaSSKT5JNzN8seFVtp7Y4+6Rnp05IXBL6WK5U5Xb9fT+v+Dcld0jCGed&#10;o1aND5jSGRWPXAzgbcFcAFQvXnrTLTME8hkjXzd/mMyxAYbAy2MDA565wS2epGAqsk4V5G3dPmY8&#10;Z/hycAHt6hSw5wDUllNZzndcKRtkk2NHkLG2fmJ3c5GMce5JGQ1AfDEdkQhtskcePLVVbAUA8luP&#10;ugABuhPzADAOatTW5uFuDdrCzJ87zMnzYyB14Xd0xgjGepwQasSGXm3j2mZ8F/LZ853bh6McEYX5&#10;cnd0ycyKRGfMhTEkn/LaJj8sgGdy53Hpg8YIPQk9IehjLfTf/hv66k0c6Sthow8ZjYMrRjMTYBJA&#10;J+YntjB4B/hOJBBbRIt9HfqzeXgx2rbWK5+VR03cjqCQSB1FRxCVwwF3GqtHuyucgZwBnd8wwAOO&#10;Btx2anRfarlPKVwxY4klijJBBz8u3gkkYwvXryRgKzGXk7d/6t/XmOtWhjImuQwbAM0cJAaNSwyM&#10;k9QQecAAjGckgEXk+ZuJlfaoCMoK5zjnj7pI5P3jxnnjJGGkdRAqlm2NsZcDdggHdhs7QGIzk8Y5&#10;5zcsbmCzkV9VldofJdIY1mHzZVgz4IZQBvU7sNg8j5sCpcTOUuVNrft/X9fcELsUWR5cQupUM8zM&#10;Qfu/Ie5ySOgwCevaYSLdp58M3mMseIVEYKht5GOnQEFcgZJUnj5lNeaafzpmedowzDLSMGIj3kFR&#10;zgbkHU5XjJPKgSWsiIBJHJ5anBZo2APQZG4dCBjI69sKDtGNjCUev9f15ly0gS4HlLuaFdsczNt6&#10;jgg8gqAN4HJHycbQKsWsVs/725eUb8viNVMgIxyrnO5uFJbAJYYIBUik1PVRq8itcwIrR262+xVy&#10;qKgjiC8NkqANvJAAwMjtPbbpi1sUWT7QwSOXbkwv/eB2kj73BJAGMAEqWOdSK6HDKUuW70/T59e/&#10;TbQdE6reRfZM74nD9Nm9mBGUHIGctjp/d+8antAoljZIV3CQJHCyBQccAAqu45JxjGQWUAZAJrMU&#10;eIl1YRzRs0xZlOcHLcdD8u0+o3McEMoE9hql5b3f2y1uts8DMluyyfMvbPznqeR8vUnGMZWuWxzT&#10;i3F2/r5+vzRv+G7nQNPspDrMDXTXFsbOEFigtX8xXkkHzAk5BwpPPm/MvOBUl+yslvDcJ9nkbezu&#10;ttuRwQjHbjr/ABAYPQryMZqsLu1P755Ld5JGCsz7v4cjcTnlfu5xkEqP4jihLeRWkEtv823Y0n2d&#10;hlOdu7nGfmyF4Jxjk8glVlKCjpZeWuv5nCqXLUc23d6/potvw1ZYBgWGaKOaGSR5F3bTu8xmJALM&#10;oJBwMHIDEjJ4JImeK6maQyWrNh497BHZniKu4JVgQGJdWwvB3NgjIJYqXBvY3uolijZfM8zeHDAt&#10;kgEjjcc8kk45wSeb+ueItT8WJDLqTxyLY6fFaReSm7yoUVwkYxkYQAqFBPRhnORXLKNzN/1+H9f8&#10;MitDcI1vsglWNf8AWM0LOQmV4IPU4yvOQqnByRwLtndw24k1C1mWLG4yP5m7HHBLZfnG/k7idufv&#10;Md1Xzrq2je7EKsokDK3mfu0+cscYwrAgdc9iRjODY0i4MkUa2kjjzZFMIx8yYG4FlU4RQfLwDlV2&#10;nH3QRjKmc9RLlb6eu/f+v6dzyGWU2sixhmZyAAWzIq4kU5XBztkDZ3DjaQFYk3IZxFOrPeW7RK2I&#10;d0W7YOcH5l+XgM2AR09WxWbataR2zJ9r2xMqtidTHE6MBtO3J3DCkAcksDleCTpW08v2hPLguN6z&#10;dGf96UBGCvAw24cHoOmG+YnhrxOCsml/X6/195oWCJalY1unVmjkX5vlc5GdpIOCu3axYZK8HHOR&#10;oSXNpJcC8hY+UqssU27PVVOSdvAZwQOuTvPJBVszzpVuljt/OaGby3iVVw6R4yG2g4zypLE4BJJw&#10;WAq4TP5rXMgOBuTdG2FLEgoVG3GOAQuQSNhyQDXm1o6HlVY80uZ/1f8Aq3+Zo2rQszfY5P3kjFWK&#10;yH5ucsu7B4wc8KRyQVUDFa1vDtSG5vCrLPD5it5GSy7iT3AIJXgAgjfkYwM4kM7qm6SLc0cv7tgS&#10;yBQdzH72WOVySOTgg4IIF+1m80KGKgbm+WZi21AvRRnnktyOCB6k159SnfRnm16b6f5mtaysAvnS&#10;hk2b1xIf3YYhl6YGOpGCvyrnqvGlavPJKpBEkq7VxGwdt/TczHHQ56jnOOxzj287edIsrMGKpJNu&#10;kLyRgLkEjAYHaccheM9uTetpEaBlLt5byPtCLxu5zj5Rk47YU44x1I82tS5WeTWpmlabQGmh+Uqq&#10;/vM4KcY9OQATxwR16k4sQssnl7lf5nIZVbCkhTk7sDkEemOOnaqUczyNHAsq7trKzBjtB7KQvcN1&#10;x6g4zwNXRW0+Kf7XqditwioA8e5lMh6A/Lk/KQvOcFtuQ2SHxhTU5JN28+x5tb3Yt/12/r+mJa26&#10;XUizJ/EmFj3Nwm7GO4KjKkDtu4AwMPBilBeWWNm3bmlds9sE4JyVPy55HoRnmot8bDzAVHyncAu0&#10;Oxzzy3ORuPJI5yT1JniCzPus03RsflBQtlSV9B/s9M46deCYt0RzS8ywLp5F2LKWXrtaTBAOASeP&#10;QDrnI6jAIM0DqpaOSZRtk2swyTwTzt5IzjpnIx3A5rxSxQM+/wC9tZPJDjB7gZ54J47ZwOc9LCNt&#10;bdbfN8xV229scKcHkDHOOBu6cGrVzknEtLGzQhmZVKrkLu+793JBBwT16Z7d+akgJbbsR2ydq9MY&#10;AA47deCB3PXjmOIbYyhU7ichkk5/8eBOeCScdT2wRUqwtJt84oVDAFt27PT5QT64PGePXvWkTll2&#10;LMBZJMrITgbV3OOcZ3An259eTwBjNWJbu4lh2z3BZScDc/sAAMZ55x6Y9jVSB5dnmPIpADGTOcg7&#10;uQf65yT74FTxAfdY4HH7zcQCwyfbGAM8n8ckVpGUtkcso66k0axEbFXdk5/hGB9AeB/+rGKmjLpG&#10;x/i3bnfy8gcjOeOeScZyMnr3qOMEDyXCsM7tj4GB1PGfUk564p0TboPJ837r/MMbvXHQ5/kfvZ6n&#10;OsUc0ixEIym2GMAfxEgjeOMY7H1ySB+JAMke5pN8Ywq8s24DnvzyM7evrntVVWgePeQiZI4PzHOO&#10;hPuCTjgnHBHUW4JzBJDI0O51YNhvmU88DBB4479TkVvHzMpKxLCQqNtXBLblXj5eOT1xxgdueSSM&#10;c2LURlMqzbmOMbc8EcHknP0x9DxzVWVDJkSs3RljDYIxzk4HPOT6ZPX1nt4xI6lVZzIuEjjUhvwA&#10;+v4jp3raPvaGEty3bGUTeZj5m7bQcnjjHr2HGfTnFLBGgKytD5wjKjazbQ2Ac5bpgqG75H4E1Jd6&#10;fd2l5/ZjYuJt3kxNa3AkDMW4C7chidwwB/eweeAyJVMuI96/MuNse5sg/Lx9CODkH5eeeN+Xl3Hy&#10;uLs18vPsNnD+YsapIzKv3ZCexIAweSANvTHXGMYquWkY/Z228rhcMcNz0OPdmB9evJ+arUwRY/Ji&#10;ud0bKGdWmBO4HA6dMdgck/e4DYpkpE0zCJZNqriYRtn+AKWyMgbmzgYIBIA9riFrbv8Ar+v+AJZ3&#10;fk3KXhiQ52tHiTDMA3PI5BIHOCD0I65rck8V6OfCt5oNxoNrNfaldLcXWtSw+ZcxKFZisIx8oZmJ&#10;zk7gqg7Qq4xQqfaPPaA7NyGZkBwy56Bxu+9xhuAcjFMMYlO1A21I90ke0DDEDP8AwEtwepABHHGO&#10;qjWnR+HqdFKtWw8Xyu19Gmr6NWe600urrVa7FKRQ6vtRZMMDuQYG4Yxg9xwevQg9QMVXW3llGyGK&#10;RyqF12cggDPXn06j0zVqQQ7t4jA+TDZbHHYZ7nI5JJ56YxxHMDE7JDKpXcwU7Vbdg49OecDr2zn0&#10;mNpPUxUuxRnj8mRZEjj2jDZZuQxOQOeT3PuT3PWvKBiSTz/94tLtYDvg9Tx+PX6G9LAFHRd28AMz&#10;cA4xyR0YHnkg89MiopBP5zJkuytlkiO5j16jHsfXpz2FNxZ0QmUJsLEFUPy3lIvRXBGMDrzuOB17&#10;dO0EtsHbcq/w/KQzDHAOOevQ/UjJ/wBnQlyrSL5uFyEyuecgZ3fngfdGGI7cwRxxA7riCSSNmLMq&#10;soaRe4zg85GR15GMDrTidVOZSMMMwWdo2ZQ3CqOFbIzjBxzxyevHTmqkgjVXAmPlozKrNyACOSOw&#10;GMEjkfMO3W/MEEnloGUxrwVYNtG3bgE9ef8A9XOREwZvmLO3zfNkgbiecHqCMkj0Gc4+YYo6acrF&#10;OSOOMK9zKyqs5G9nBbOeOT0Hy5IzkEDg8VCULxt58kitjLDbnGME85GOeOvYA4HFWpBGCky4HloN&#10;rq5GVyflzjkEgjB98A9aYsaBZFTciqwKyK2e3DZ7/NuHr09OaR0RlYoyW4MeyeMsWVSpUgggnkZ4&#10;I5yRjOeccDIXTtKl1a9+xaVpMl5cXG9o7e1t3kkcANu2qvPRScDJwCT0wbDwiN1WOP8Adqx2quA4&#10;OMkk4+U8c5GOT3U41PCvjfxL8P7+XVfB+tXWm3jRPbtqFnJtmVWA3jeuWQ8feVt3JHOa2p+zclzb&#10;eR10alP2kVUb5Xvbe3km1r89znZYJUk2XCjCsxkkK42sSBnK4PTvx6euI/LWFv30e3bwc7lZSc/N&#10;nPB4yMg88YyAattHasvmrBtZW3eXt6LgnA6HgDryPQHoIREm3iGFtzbcRID0IwOcYOQMcYyF4JYV&#10;m7c2g4y0sU4Y2OWfczNKyNIqbTnsCOevGMZ6n3zHNbuZ/Lkj+bHy+Yx3DO4bT13ZCkkjHK+tXNgK&#10;7pWxnHCrhSc5yB6A59RkA8DgsWCUp5DlSyoFby0wqhuhxjG3C5AIIwoGeDlG6qa3KspwzSW978vl&#10;fIqx/eOW4JAPHBXntuONvFBYxLGryr8it5bMxKx4IOQq4DZ6deCTzxmrUtrIZDKYpVO5WWNpfuoO&#10;cD05zyDj5Rk8bqjktjEsixR7lYYG1SoYfK2SScY54YjA496ClOOn/A/r/P0Ku1ph5DTOFUsI0Zhy&#10;oJRV74G9Tx9eSTmnGWCVsyfLHtwyKCF5Lb2I6424wAQDhhxgNVyCKJopJLtJGzloY/LIy+VUFiOR&#10;8uffpk8ZaO2tfMjaZZIUWF1aRpB1z0AAyM9GBJAJTAHAALcsVqV7Ra/1/XYo+XJbxKtxA0RWRdzb&#10;G+9kccYOevp3IPOactrDCGf7Mu5WCNx97jI46kg4GOcBR0xirPkSI4WKOSSPJ8sooc4CkAAKvJO0&#10;AnIz7ZDUwtGqgGHdHJyNjElFOQ3IzwSxPPHXJIYAY3L9p0I1WK3kMry7d0jHzJGUgcDJPvnr0ztI&#10;p0KXQtUjTblVxHHGGVSDgfexjGQM5HUnjjDSIWES+TIzKF+ZvlzgdQAAQQe+7OeT2ILoIHV5Z7cL&#10;t8v5vm2nDYPOQM55HAySo5xlTnImUu4WwRozGjGSKSTDbEAypAHoMnYfYDI6g8WNp83bLdSLvbcz&#10;biCG6Z5PBIK8d92OhBqOJELqqtKyttCrhSGwOo5w3twQMc9gdjw14jm0R5m0vT7OWW4tngkaa3jk&#10;wGyH2b1bYSN2G++mcoR94QrOXvaGEpK/l8v+AUQJIZcsdwkY7lZs7SF2Dg9DgAnH4gYyZIopDC1q&#10;rKvmSY3DgN16g59cn8ueAT7NOXbzEPmKrNPHtXOTzu5Ix1UE9+R3yZDG5ZsyYk2gMFkK9eVPsAMD&#10;nI+bnOcHGW5zyl/X5BHDC+Yxny3jwNidtxwcDO4DPpnJB9asQiSds7omY7Rhn6s2Md/lOQuCO6jk&#10;YwDeCsk7SxsgCtK+cqGJC856DPryAOuTkTQKpm+Y+YWkwwXPDkjqAe+DnqSFIz/EJOeUnr/XYkSO&#10;SSM+Wi/xDcqADqQp4HJ6ehyoxnpVi23NLmJDnll8pjuK5BBwCMnkZycc56c1CsgYxvLKvzJlV6E/&#10;xfLjOBxjoBkBiOgNk4ZQpOJGX+JPmGOvB9OMkn36HJm2pxzZLFLMzM3mDcsYO4Z4JHTJI2569+i9&#10;QMtM0dvExLRtGu3K4O3nPGfX+YGQBUbPy1sdyso+YbThv6HqD1yc9s8TqSoxHINgPy7s8cjnggD9&#10;Oc+vE7nJIkVFQCQxHdt6L0Vs9OhwMt09CO5FPRWUlol2qGwu5gHPJ68Ed+n68kCIJsPyFvuD5tnT&#10;PQ9O+fYEHrzmpUyoWUFF3FirO3AxyWz/AJPXjgmgxkSxhVjLXI3bTtK7tvy45HQ8dOffjPApY2VG&#10;zhdysHXzoxwQQSSM+mcj5hjJNOjWWOSO5IkhRmyz7vutj++vPU5IHIwO5UloVJBulLL3LbPmBPcc&#10;45Hpnp3qSdY6ldYvkYs67o2ULhiCehxgD6DHPA4AwDUUixoTlU+7lipHHI/Dj2PG4dhV2a3LsqDD&#10;NnKq2Wxxu7denbHPcCoWiMnlqpZ5D/q1XndhTgjA4BGR+OOecFi4yb3KL2i7NzKu6P5fl7L2O7HQ&#10;Y98556CmxecWAWdSyqdy+ZuzjJJzjgehPIySc4Aq1ONsS3AbzFXDyNuwM4GDxnGMnnPbjHzCq8hn&#10;jGzzGRlb94WHQjH4BuecH069AXsdEZN6FpbDw/F4ebU7vxC/25p/LjsLeA/c2t+8eUnC87F2gOT8&#10;2Sm0FsuTcj+SYmRvlZgW+5wTk+/G3B6Ae1STkweYyqo29AwKgHHIyc4OCePU59ctniniPlBGXbkB&#10;W4CnODkDHf5Tn1HGQRVTqRnFWVrfj56m3Ne1kl9+vnq/y+S3vVaOHBtSZBuUKo5bBxzgegGO3THb&#10;NMI3yqttcebliSu5Tu4BJP8AT045AAqcqd8iCJV2qGVc5Uc9AM9DwQOhzxwRQ0MvUM2PMB/eDHf+&#10;LjH48/xcY4rE05isRISojkKqzBkZGzvXJIGMfLxnPbHqMipbCLSmid7+8aOQxsbaOG3BMz4+65yB&#10;twdxYZONp2ksDTQ0XJD8nhv3YGcnAye5Ld88nGM945ABEkayzSErwwbaGIBOQOf4f1OTzwdIyUXs&#10;bRfl/X9f12qzQGGP9w0uwgHcykY444BJJA64IOMdRnEMzzvCGEsYVW3RsjAbWweAcHByODkYABxx&#10;irDRyIshVY2ZsBvkJxxgjv34x3+pAWJ/KZle4nkkUNiT9+MuM4LZDHOPmIHY5+bFSdMZdWV0csVQ&#10;RxMqSFfl+8cgcErgZJAHA4xwc5BgulkKbLkSSR7VDMuPnVegAYHcTu6EdTgcEVdmuJHhSeVDHtaR&#10;IZOCsucfKMjnJOOMDAOCeSKjvcCRiJFEhGWkPO84J5zncMEgj0IGec0+bQ3p9yKUXKz7ZTJIpj2q&#10;zEsSOflJ6kEj9Rx121n8yAZe8frgzNJ+8OR97jPzkc4GdxGT2NTXGArQyy+TtbJEmARnJ4b7u7kD&#10;nqR2zimhowjTW7NCXbloeEC5xyDyuB0GcLkduqR1R2K0tuDC0UsCDbGweM4KqMcDd78AEggkKcnA&#10;ArXGHDKzsnmMWcqxVg4yQACBnko20E8yg884u3tu9mvl3H+jiNTujkygDKGB445xtUe2BnPSsEMZ&#10;WO2WMEZC+Wuf3gJyCF7/AHug4zgjGa01W50U5dSvLtZeG2r8w3KpA3D+EbcFgGweSAQM4BBBi+zW&#10;VwypLaQsGy3khlIUdDheQV3DBbA5XvwA87QHm85WZlAkmlOUU4G4lj/u9jkAevCjxyzPG7bj5e0y&#10;NNJ8y4OCp5YAHaeuduO2wZOU6k+XZ2K98s5SMbt0q4laSRU44JOPvYGFAznnnrg1HdztNAYnVZNz&#10;tk+XjKqCpLNgfNyEIbkjg/MTiYQ2ziOXzl2OV+8FWRlZiRzgdeQPdS3UHFeSaAnck0bZAdWjKrjI&#10;+8wXvsHU8rjPQDGkTaP5EFxZnyyBbB2mbDCRdzHcvXdgk8kDgHcSF5UA1WnRVkmiJVf3TfuVIIxk&#10;k45yBy+RgthlPVuLyralpFEMTGSZmjhkZB82cNkxkEnnOAeAMlgCuK1wVuEk+zWEq+dmT7LHyrKQ&#10;BjAjyxzjsRzk5ZQw6o2OqnKX9f8AD/13Kbx7UeK6tJJFjcNHarFsx1yOgZfuk7tvJAbBwArUS3t7&#10;mO4k8tlyZCZY8YAX53L84yAM4PG3BDZbC3FijeZBxJAMxxRg5LYJyOhLEfIOQcHPH8VVl3SSTlRu&#10;E6rIqtlht4UBmIACsMjsckgYxg9VOXLK6OyMVKL1/r+tWdbdfF7XdKv9N1jwS0PhttOdJFl0dnSe&#10;aSORHSWaXeWkl3CNtzEKrhdqJgCud8X+KtV8Z6t/bOp6lcX2pXFwbvUJryRmmnk8xyJHLfMZSzHc&#10;TuBaRs8jLZ900iv5sVwuZSqsssY3CMqWPzFuSSScYOFL9QowXVzbSW00EME0ku1hd52NsO4EgqAS&#10;EDKhI+XgKCDtGfaq5rjcRRdOpNuL6dPktl8jaEbKKW17+XbbyX6FG3I05pI7e2tFlkhyvQ+bsDEN&#10;nALLvUMCASqpu+UjiNTchFEjvsZgZGQbgwLEMzEgKxAdvmK5LONw53GxdPLGS8+5lSTE0bbnD5K4&#10;wDtBYgDIGASVPykjfCbewMqjUbRI/tMbEtHtZj85BYh+gGSdwAIGSMDAHl3OyNt2v1/rQabYBtjL&#10;N86+WrRs20KhyQd7DKg9V+8Bu43HdUPn3t4tu3lyyPv+SSSbeGwM8kna27CZTIOAcDOSJobYWzXU&#10;FvCybIhI21W3AEARoWwMHcfQnhRxkGkKxzjECXDGRgI1j4O4FNocKDu5x8oIB3Aj7wAEaJ69/wDh&#10;vX/h/mPtyIbmFLJkV7dVmhVYxsVQQdwG0YG8Lyig/MTgkqKjkhEEUdorMI1UJtlb5kGfkPIAP3Np&#10;yMpheHxgOu+Vkj1K68tHjkM0m0Kkm5NwfjoQqsflJzlj8oXYXJHeSYvIYfJaVdzFVAAkGckbyNoB&#10;2Zzg/wCyS2DJO2r/AK+f3vy67seEtpnaWdWjW4jfdNHnDnDjI5BYfdHzknbvDAAZCxSeVCyeVHDG&#10;zeUdzHlixG0kr8zEKrbdoO7eSMrkNZIrd1aS8hUM6tIjj78hJQ4y+TjCngMd+4+xdJAFRXdplUiN&#10;YBtDqu/IGBnaSSxVQAGw2DjEjkIfK+v9f1b+tDpNG8K+Fr7w5qd7q3jS1tU8sGys7fTTJNfNiMKo&#10;VfkVUyPnkZB8+2MFn2jDmSztZmi0+Lase3EjzbnUFvlJYHauPvHBBy7EAA4LobuGRplEXyyeX5dx&#10;n94CVcgDcSeWbdyV3ZI3HaC1eSZpbZoftoMisvlvNIWRFYjBPG7+LkkoG29ipA6KtenUowjGCVt3&#10;rd+b/wCBYwhGpzat9Px72+4CFkTyooXVZUDRqqlkkJVBxtJ3Y+XLfMCQ4AJO2nSRJFIrB4THG2+N&#10;2XlR9/bkueWG5mA3DLEEYIKheSYtFPMvDfZ5FZvMcE5byyfl9dwxhh8wGRwK94kUkK3jhFyxYPNB&#10;nzOuUYHkHduyF3ZAxlRknk6m0U9Ff9fT5/1sRI8fkeSbzdE8JMKqSA5+8VKZOGbIXcOWw5I5OFme&#10;FpluUu5GWHLxJ9n3ptVhtYSDDDPBIzj5iCQPmE7vHHPM11BMsckz+dHwoPTGQPlbI2sXxtOQB9+q&#10;mrW9xFYXU+sAL+7zK1ymQXX5SwPc7T8uMcgA53ZXWJtG0pLz9He/bT8dOltyOcRpb5vJeTzDJJCJ&#10;I+MSHPqVVRlVUgLnJYnmrcbBdXG5XWWCNg1w+w4gz8zZydynJ+QFQpOBg8Nauo4y8k8Zkj3b/tMi&#10;t+8OMsyvxliVI6DoWfOM4pySlrdbffJHJCfNn/chAkZYqMjAbcyHAJ3FhtwpLZFLU6qX9f126W89&#10;tbOGdFWW3tr+SRX+0SRLKwCqu5ySOAfLdtq4HLHnAGwk1TJMbdrdywkuptuILgIOhwy8gqxzGSdo&#10;AAyQVQIbk0TWwkVomjiZkV7iGMbwFdQWyWKht8Z56dFYMcbaOo/2jC39mC4tFVV3S/aoD9lTzGdQ&#10;qFTnaQdvTBATjaSTtE7KdpbP+t9Leb2/zK98Xma7W2vLd5Nzf6PHIUa3BXzWZmPOWlT7sg4OCSyk&#10;qad3Lc2lx5FlB+5aZo5HaZ4VtsgOihdxCiROSxOD8rSDdExOpdyXQlCJe3Xkwwlo/MYlV3xsqTSM&#10;SVwq/vCR1X5toBYnG1GKAX0ksEki+acw+XIJZJEEoKgEkFW8xGdtu4l1f5SQ5Xpgd2H96ye1vx89&#10;umq7vd73ol5hbwz4VXVI5YnafcxkVsFlGAQ4wNzEht4K87waqXVjaxx+Yb+3WOacrCLDKpcNvKFv&#10;LQ7gHVR9zAB84ZO1lqS7sbm4iS2W4guvPQt/oax4mZ96gl1fCnlTtO5mMfLL80lUmmtLt5mS/adp&#10;LpStxDIGkLKuJgvO5kJUHIwdpztYIzV100e1Rj1i/W3/AAfv+T9FQuPImvpr24ndpI7iN3kkkUEt&#10;8zrkNyCMp1IBLBScgh6zl5n+ztcNKvmfK0TFUifZKBhBIVBO5iAzA5baAAebM06MjXUtnAdpLyXE&#10;smY2j2iQLiXac5ywORgyAlmBbMF3Jp/2N5ry3lMkTCOOQxFdisSHUx/LyWbs2TxuBG4nqij1qfN2&#10;7L9P6V72+4zJbi5tbnAhhmGY1Vo5JBK8ZcMI40HHULhd/VWzyTiussUKxxTFlW5mUiOzVGNww34T&#10;gDeOduOc5BwqlQXai0224knsds042GHYX+XadgGFBB+VSQ2VJRiAvSqzTmwkNo8e6FnEcka4j3fu&#10;87QrKS2SQR97hwGUlyD0RPUhT5o7a/8ADbdN9un6S6nq+q6/aRi4vluriG1jh08RXBkQRoHOwL0i&#10;j5ZVjUEYJAAHNYdzJAJGlWzVZVZVws37xCg2sOmPUH7pwCTgMCtieTTJWaSZo5AdxkE0iBiu4lc4&#10;yS25lzvBzzhWXKivcyKDHHeDy1baPlj2luSAoLEDIUBc5faP/HehPm3PQw8I09ErL+tNPyt+ele5&#10;nRoUbUWYRKq7ZHjRRJGM4ABO7+IjeCeCDzuqnKzLIInibzTCAwUCIpnG0BQRg7uSMABuVI4L2riQ&#10;R2f2iRnP7xkyrHZIRjHUblIKqQOxT7oU8VZHaxm+zIW2xs0sgDMu0oMghgTyVABOc5zyQDutI9Kl&#10;5f1b9fw2XkVbmaS7j+0SzR7euyH5VZQfT+EAbVB7bOowDUd09sjK00HlEykDyuf4tvXHJxu6nOQT&#10;0IxKvlxQhlaURqv7s7cOwySoxzzwvHIPODgcU5YiUV3+ZlZvtLSMuB/DheCevU9STjGOTrE9ClFN&#10;2/r0/r0ILqS3ZBMIJJFbAbzGP32y2OuOo9wcHjgABngVZB9s8xfM3KzMPmAHU8k8dufmJ5IIApxe&#10;4jRpGcYkkIkh3GPDbX5Ockgle+Bkt/vVXvNrnCyNtU7vm6R8qM4z056gknPXqavTc9GlH3khiTDL&#10;OzF5FYscHAbgZGc7s5H1x6UwzQI72r3CsfL2kPztblgoyem7HqAG/N00hOI3EqSL2ZSFRiemOgGQ&#10;CRj26YIbLcTEpFbM4eRR5DSTKu3rhsn7g4zkY6nBHFI9Okhph3SNG0krMyMF8uMrwAflIH8I5OBg&#10;YBz61UDt5Jlj2r5bfJIrAZxgj36gYzyeOnGZJpZZbiSFgmZJPmhj+70b5SOeAccHgYxTJBJtXeGZ&#10;Vj+VdvqBySOSQMjjknseRWh3Q0RC0axrHuDblUiONjgpznpuz26ccgHnBAh3mIKULxtuyWjXJ/2c&#10;8cHI/wD1YGZAqCTdBum3LvXY33T7Yzzx+B6k949yoqpO+0w/NtzjGD6evJ4/woOqmu4jtL5i75fv&#10;McMJPlKEBeBjHXHQnp7VVb5QqIYmUtuYhvu5IO39OmeoB61PMST5v2j7zdDlfXjHGcH8sduzd7Bc&#10;vtUGPDLGu5Swz144yc/r64qo7nREqtmFVZwq/KNrdOe/pzzn8ePWopZGESqYmJK4CuwPrk9sDj27&#10;HoRVghV/cn92pIz+7LY4HOD1xz9cjkc1G8kALGCXcwYs287mBHOM8d++PwqjaJEHgbDls/KNjZ69&#10;TjI6d+3J/Gi3uHiZmiKqO3Ynke3JPf2HOelPndo7gRtvJVsLH5YHBOSPXPsec/kYHCo5QHdjAzyu&#10;0+mc9Bg/Xr2NBqixf6xJqckckkbLI3H+s43d23ZAHIxz68k4qgEURrtmYfMpO0/MST/hz/Wp3Crc&#10;M0QVtzHO2TcOv6jv179upgkbzf3vnM0IUHCr244/ljB74qpSlJ3ZrTjGMbLYZ5jSHcq/dbdwv8PA&#10;x3x1P6e1ECy78AKQDgqzcscZyOmP6+9OdHceW8xZVyeRyOAc9fp34/Ik2NIcDAKp8uG6dPXHb056&#10;Z65MmqLO5HdUWMfe+brhjnn37n1HcUqmVIwzgf7qruGeMnA6/njmg4wqp+Lt/I9akRU3fKrYxllC&#10;89v6D26+vXnPA0sRyMU4WLLK+7cR34wCP89T71JaM6xGPpuZUk3Hbx27+o69PXHBqS6sYrVIZoGj&#10;ZVC4kjcf98kHnrx0/Hjmu0czhfm4VfujI5z/APqz06cih6GPNGpHQApHl8N9392zZ4OB0/Hr2Psa&#10;faqkkux7gxqwG7ZghO3TuPb1/Gk3FQAyY7BmbHtnJ+v/AOs4qRIbgyKW+8q7gPT5c/mPTpwaA6BP&#10;beT+6MsZXkfI3HHfOPfqeOPrlqwsh2KCvYYXG72yeOg/TPrlWa6R8h/usfmPzbRjuMfj685Gatpd&#10;hbL7Bc2kbLz5e5sMO+OnIOOBnIPTHNBDlKMe5TWPDKzEjqFYdsfQen4n1FTW4ZSZG3bd2X3YwTyM&#10;ZBHueP0HNNcvsPO3cBtVTwTyQeevOfzPNP8ANxkxx/KecqynPQH6np+vU5yESfNsE5aXDeXuxnk8&#10;hhgkZPOenJ460iqoXeqcFmXLMDs9QR+Ppz71ueDvBfiXx7qM2n+F9Dvr+4ht5Z5ILO3eV0hijMks&#10;zBB91I1Zy3RVRicKBVbVtLk0S6m08Asqu2ML+IIDY5wcdcj0yBneWFrwoKs4tRez7+hy/WKXtPZJ&#10;+928ilLEyuFVlDMCW2bSBw3HXnqeevQ/Vr4Pzgt5bN9xfmJ7Zz0657n0oCxf60sHbrtwcdR07HAG&#10;OT/QiUpJjcPm6iQ7fmKlevDHjH931Hrxzlc1h8kLWkLLdR7vuksyEHbg/Njjjvg4OB+IrzLIjujO&#10;d/Iba3UAdenTP45z3rUvruWW3h02aHzljDCLDHKdBtBPUA9P949zxnwqHX5Iiqq+6ONWzlgOR0wO&#10;2OuT6Vr7vQzpyly3a/r+v60GyCUP5QMnl7fulCRnJwPzHatbXf7FmsbW/wBKtZYZfs6x3UPnFw7h&#10;QGlU44VuTtPTcMHHy1kxhPs+Ej3bYxvbJH4d+3txz7EzNLPJIHZPlbLsq4Oec+p649+fyFRlaLXc&#10;Jx5pppvS/lf1RBgOwkaJvLUhVZVPOSRgnjJJB9Oh9KWQF1DeYzKy8gtuA9Mkckk5/HgVIy5ZiVD/&#10;ADZVSo3YOcdAMZHbjP4cMIOWljddrHKhcMQDkYAOPT689OSKxluXcUQPE2yVV3DH3hkOMEDj+Ifm&#10;OOp6U6AxeeoUSDaACyqCR6L+H0z1zkcgiwQpjG0mT/ePU847e564GamnUTzySxtgs37zau3OO5z6&#10;4yen4kc0tCHLuEVl+4U/beVb95Gz9ffpnrn8h7UWe6OdtuVWPqw67eMn1z245G7pngkcpWPJ2qvV&#10;VVumPflsc5yPwxmkgnktJklU+TtYsvBUYyBnA+mOmcDr0qkS+Z3Qx3e7KLLJuXy8LumHyqOBjjgE&#10;9scH1zwQROQyyMzBed4VdpwODzxjGOD+vIqR7Z92TtLbs7ugHHH3gT6nJ/nTUj3BkdYxhssW+UBc&#10;9OvqT9SM+pFW6lcy5dP6/r8SGZ2kZo1SPa3R9oO3LA+g7HH+cB0pXzV8mILtZVZArMF5B789M9eO&#10;OB1Icu9p2DRqqt91fL+9z39R7cD2pywLOzQmVgXcLgHdnKjB7nr7nrz6mgvYgKsG3PL5jK25nTHc&#10;DnPoD+XuMClhVY5V82dZFVhyOMjOcDrj17irV5DNbyKd3J7MRzleCBnvng5PA68EVXTeZVZ2OfLw&#10;2N3Jx7HqTz0H0oKjLmjccyKs+UVhtff2wevXqBwMjkkcj0xGWLXHnJGd23JVc5JPpgYB68f4AVYG&#10;mxLardfeDbty7mJVgeh444Gc8jBwM9Fbb2srT7HO5t2FC7cdOehxnP4H36EDnjr5DrdFVuin5fmK&#10;5k3cc8ZH16DA65NEy/aHlVFPBO0s27A447knIHXg57DNSaclvCwa8DFFfLNHgdh90cYIPGMDk9xR&#10;JlSzORu6bNvLMTnjng4Gcn055wKUTPm94mso4GiZTbtjnIbd+7J6Njpk7RxyOcYHBpkbSNtCjCFc&#10;7s+/A+g5wO+D7gMMEohZfs7cDKruPQkfN1wQT3z3zjoA/bly5YfNxtY7vcEZPJJ4zjHB9cF6mb9S&#10;VFy4Dbg275l+7/EoPQjvnOMck++HRxxxD90/y7iyskZyDgY6kYUE9T9ATyaJ5JZJHdl8tlVRIsan&#10;Y3cEjnpngDscYPOHSSTxhLhonQ3HzgRttyCwAyTx95Rz165NNmHvCQNDOhlA7BthwM55IYcbgcHG&#10;MYyehwKsJCRNgkt8xy2A5c54YfLjbkDpjdnGQOQab5KbkkVmRkViyrzDg7mI/HI6AHk9s0RlSdpb&#10;d0+f58sfUZ6ADuBnofXCMpP3ml/X9f13NPRdTuNH86ZZmXzbdo5EmbPnKUA+YFRxkBgSRtODj5c1&#10;XuYH8ppDCqRTYK/MSvcjBJweewz1OSMcJbACRbaBo/viPcPlROOpLcgjnnByRjBH3r1hsvLWW2mg&#10;bCx75GWPcrc9Nv4bdysCepOASD4tDjlanLnS7X9Crt+yo15HMo2riERn74Iwc4z2yO2MDoSC2voa&#10;2N7ayW0mUkVgY/3qukowwG5f4jkkbvSRuGXg5cozIxS6jWRYjukVck4BGDk/exkDnPzA8YOJoJpX&#10;WNUi+brGscmFBJOMDOQcg5xgZx7GgxrR9pTtf5/1/XoXoGf7X9plmkjMmWkOR0zgnrw+SSFB6kEj&#10;AO7U0Sy1K7W4u9O05Z2sIs3G19xCMW3HaGDbF3E7l+6RliM1jxxvHMC8pbawYNHIFZm27iRgDb2H&#10;1IwcBjWzo17d6KE1SyvJoblVZE8iQbkUZXC/OD82WBUgkAncMYJn3eZc23kediuZU/dtd7X2/wA9&#10;rry7XVi1ai9EbSGSR4nO1fJc/KVQEMPu8YVgAeFzyByDfSOGzjaO63A+UFaNgse3BJBDE4fcnRgT&#10;hW4CjGaaT6e8UTfZWF1529Znk8uOXqwPJGMMSNw2rhY8qNoarVuY45o2EU0bDaVRlTMoJAyMNkk8&#10;lSx4VjsIVQD59aJ5VZy22/r+u3n1T1rFYIYlnMsMzlvlzACh5G5woAG0qwxuBU4XGQSDupcTb1F1&#10;cTtJ5bNNGxEgVssCy4Y43nbGMH5d27qMjA0u3ivTBDE7KvmbPLjk3tFvdI/lbbu2ZIcHn7u3gg50&#10;rdluVl1K4hnaZowkhbaqRqDuJHTYV5Y5yAQpyFPPFI8PFRUnr8/Lsl08+3qjQtbuGBpBGzHfHuby&#10;l4L99rMRwc9FBb5FGCS4LbqFobXZFqioEjkElzCwZ1bkbkyxweN23O0IxG7hWCzgFUimvD+5j8q8&#10;drcOQSrSZYA5Me58lWzgAYwT8zQ4l3SeVEr27MY5mkDbjnkLv4JIy33egK8gkNnscXXmX9dt1/mQ&#10;ahPerIbhbpjav93yXZdvzEKuAASyfLjA5HBCknNWyWxeM2yaeiylW2XLQIW4B4ZVByuyPBX5udwG&#10;0bTU800T6ltjtpGkuGjaRV3Dy155+VcKeWdQozlSyjIG+tE8AuFlksLibyd6fZjsTeSidWH3iM7t&#10;w6Nzk5Vq0R1Qj7trW/D/AIHld2TLEkUkdvHPcXWE24k+9tC7wEckdc84YkocABc4BguBHGpt7Uyb&#10;mLtIrSDlgoYtwPn+XOGJJKs53HcDUhECR26pfN5MW5Hby1ToGyyqxBYcYJyVOctuOQLGn29q7yWp&#10;87zI2fMays4NwoLCIEoCWO5yc5ySMZ2tQtxc3Jq9d/6f9evnS1JUQxrJMRIJHZT9ofbsPLI4xnO3&#10;LEfKV3twWBFR2cNwJmhNuPmZnMm4ZdgDtUjd3ZccAHft+YFRUs4SCQmIiQmQyKLLUnw6n7pw4O0K&#10;PlBOcYORniqyr58P2xRGytDlreJtywsdqE/KcfMrBRzyVPIIYtsjoh/Dt/V/S/5/noTWRmlu1ebd&#10;iNEYpHlVkU5RIyActk43BtuSMYHG59xq8l5eyXHLbo4wyNFzsYned5PLF1Ixxngj5QcwG6YwSBo1&#10;MRb/AEeRVUKpJ8xWfBGQxGdhGc7eBuAqazCWd68xs5mZnXzF2jJUbfvZOASExg5w2CSW6DfQmUY3&#10;cmten4GzrGlpompfZtO1OG+t5pBJHIk7rHOrYbecjchwwBDA7CSDwuarWkUFpdG8KvtLRvDJI2H2&#10;bwAuADlxj5j2BxgA7mhimlmlk86SO28xvLjjkuCzLlCMnJxn5SeG+VgvGCCJpoYhJmUjbuXdJDho&#10;2X5XCkKAcLjb8oHQ+hrlxHLKbcVZdjjUZRioyd3bV9X92n3fltatnLKsRnZYlxsAj3lV4y6n3Kk8&#10;EKDnOQy1pqqT+dbtA7RJGDumURxqwYHO4/Ng5I68gttxztzLa4kiLXUiE+ZzG0J8wI68MCeu8Ac5&#10;x8rbjkbKtIXRRbpb7Vym+HI+ZeFzwT2PUZyOxKsa86qvdOOtG7/r+r9PzNy1vpb6dJpr6S4Vbfy2&#10;DRFDsQqQqg8E9QpODgEn0GpY6iRtBZvmODD+8Zod2wDhSCShJH3QThsg4GOesbp/tFukQVRGxWNp&#10;Fw0hztxlSxGOhHTnPXBrbtPKEsEi3M67lUyTbDujw2FkUDILFwSyjc20AcEnHg4yn0PFxVOMdP6/&#10;BW/q25uaZJb3Nu1lN5jeXKzSGYAbQQDsJwOBjIPzFMnkAsF0tPmhuUQG8kOW3Myxn5MEsQAwPJ3o&#10;Pm4zxyxAGDp4jihjMt0qiNctiPeS4bgDHBOVTjO0+b2JJG5plqUt9ktrGu3JEkgWEE5OMZIwec7j&#10;nK8HIwR4OIp8qPBxUIxvr1/rfT+tTqLR/NLM0sw3HLFSZAmfkAIUfLxu7Ek/xEZA2bKYlGlglKr5&#10;ZVlZsqhwuTnGAPm3c43gcDIOOe0i5EMCvb3LF1kKqrRsSeFG47gcYx90HnjCnIWt7SUSWCOGN1Zl&#10;UJGFQFGAxzhvlBbAOD+IyRn57FU+VHymLhy7m9bzTkRndtXGI2kU7jxjofUnGAPYcAEa1oUklKOi&#10;wgcIm7hmyx5PQcHjnBAXrnjF04mKNhFKrbcsvltjC4bvnI4yO33RgnBrWs5Vjt9sUoPRnVWCsG3Y&#10;H1z6flnNeFrzHzWJj0RqWchkPzlo18zbs55A9ASc8jGR+GBwL1oGzGy42nqwIyzDg4bp/InjtWba&#10;MoZlEAjV1A2qDkkhfmyvPc5PXOeMjAu20pkQDb95dx6qTjHQZOMZAwO4HTqRnj1omjHsIyiZ8vOF&#10;k+XOcYHI+nHX9KuJ5ZbywQy7mU7VyDn1GOD16+n0FVbFt+7zMqVU4ZdqkNk5B6AfpgnJyAauJKyj&#10;MUrbWbb8qhtvPXr0BAPfGfpjooI8up8ViEqWj23CHdtG0swyuPf0yMdskDnBIqndB4lIbO1sqwVT&#10;gHBzk9AcjGO+6r00IWPyT+7ZF+XZnLe+e3H0/EYNVL2NoGdTb4aNsTK2Mg5PBGc5zkYzkd/WvSp3&#10;RVGRjajAQHRkVG4DMyqN/XnjsM/Qehy2c3UIJCytOrfNkBVbGOSD83sTux0xx3Na86QxBQW8rEaj&#10;cfvBcEYzxyOcHjqPWs69RwwUQr8wxtVmHcr65P4dhnPU12U7ntYeVrGLqMKGMMFj3x/KzLnA5yAO&#10;nbAIAI6k45Iy7iMyzIV+XoU2SfdwQchiCOMdCDjv6LtXUMrpJKH+Uq25RGp+XHzcE8ndweQAT0Ck&#10;g0rqxZZftSfMJNwi3Hcw2kZXB6EjGWB7fVa7I+8e1h6ijp/X9foYd3G0VlygkYQ72mV/nZNhJYA5&#10;AJwffrwcUqqPM3ORvaNkb5vlBLMeST8oXJ9eN2c/LiWXzJJPPSB1x823aW2so4AVicZ49SCQD1UV&#10;ELaOJAhuI1WPG9HlH8OSNpC844AAOMqP7xFUeopXj/X9f16D2jH2cPH8ojDeY4kX5zkDqMjOeR14&#10;VRwDg3Fj+zzqBJDhkAUfOqxkDpyem4Edc8qOpIFZFmimkS+iWF2bYu5l+Y9AykA5/AZ+bIPNSArc&#10;IZFdcMo27FyjEcFRhiMcDhsjk/U5yMpa9dP8/wDItRXW19szybRkMy5XgcYBCjlQwOQPT6Uql1Tm&#10;Pn5AZDGB3zgHGM555BIyo4IOUULExAAk2ruEkZJBO0gcnLYI5HJJx7nG1rtno0dlZHSxMLptPQXl&#10;rI4zHNuZX5wBgZ3BTjG/Yc43SZfV5Vqc6ia92271d3bTuclSUYyWm/8AXy8zLgXewVSq552uCpzg&#10;+nzDPJzgY/3SNyO5kCmKbKyKu6TawYfJjIOeDuz1z1PYYqVoLhOIVXKgtIPLKggA4HIG05HU5zkc&#10;gEgNa3Qp5RjZsMx4YbfcnnOeo6nJHzZxivOcWtGTzRvcru0Z4hjmXzF2KjIUc429tvUA45GOw5px&#10;VpgXkIfaxDFXADjcOgI4yx65P6gGzDd7dPOnJ5crSO0uHk6dV3KxH3W+XPOenTnFeAxwyRyQzE/M&#10;D5hBXIVmI64+9yMDoDzjGGrliir76bf18v6sRSxy+V/o0S7hnYiY6Dqe3IGTjqN3rimI07SboE83&#10;naeCwU8lUyOMDgfMOoJJGRTphNeW4NwC3y7trSbvmxgfL68jg4UZJ4xSMMSlEKybcsy4Klcs3yjd&#10;3BbIwcdCccCp6mq+G39feNaZJZvkj3cK204GcqSD7A/NnnGD/wB8oux0ZFE3+qy29SUXnj5eeQSP&#10;lyPujJOQS5WnVWWN237sPHnPlnaB8oOcnsD6jHIIFNjRWTcyRtHIcx+ZMCOgODnjgdWH3s53DC4q&#10;xXQSGVnKlZlkkDqv3Q3zbgwA6gc7emfzBYOgKi3VkBVWU7TMr7Hxgjgck43HIx3J520CaPMbrJht&#10;q7VkfpkAjGT8pYZ6dyxzzimtOql7k/OGUEzNjBJbdg91IPH0Ptxm7Ie/9f18hzSSxTtKyokjHcs0&#10;kmcOWJUhsgYII6ZPAJGc5sOY7q1kkdHXfwG4VwvGRgnkY5Oc84wajS7udOtJJUGWaExsf4Ojb0PQ&#10;dcY4wAvGMgmFzFKP4YWMhBk2kshJ657j1xkZYk9a0+GxFm9fx/4HYmMknz+Ysm5ApCn5iq/d+XHo&#10;SwHXrwdvIC7jy4fMUAHEayFiW+Xdk56rnnp2xg8ktiEqyeUkv8P3Yxx0PHTODjnJBx0/vNHJcMqe&#10;Usu2RvmLM2AD1yepJwCMHd37AVDBR1G9TjCsobCqMlh0bHduRnBGSDnoTxOkscM6klptuQfLUD2D&#10;DC/iNo6rkZCqAxTIJHkCKFjYCTe3y/TH90AHPVvbAyEkCjzIzHIUMgXtxz0OT6ZGDyAcHrUWLdpa&#10;MeJJA/3IZfLRlKiJmHRfmyp5XABAwRzyOwt2b/Z2k3RqqyKG2ySDgEY5weufUngng4qp+9lMkcZL&#10;P947X6H243KCQf7v3h0ycTxzMoJWfcW52yR4I4znpg9VGeSCO3AC2MZxvGxdt9jM0ccw/d7h6qBy&#10;SM4Hb5uOmDntm9ZYtipGY1LZVFBXAB7DkqT75xt/CqNr5EYWb7WzfvGZt8Y2lc8g8EZGCeMdTwCA&#10;pvWtxJbxtIvzeSxbmNdxHX7ueDnHHUdMYC4iSPPrdl/X4GgNvlrKNq7eC0bfwgk5+gH54x25tRgx&#10;Ngr8pwchvm2npgdf0JABPXNV7b5W8tzDkRj5lxz1AyfXG7HAOe/pYtZPMKqxPcs0ig4HGepz1JGR&#10;6DkfKTKjdnl1DRtpJEfzpIPljy7qw+/jtnGM/wCHA6Vb13Xtc8U6lNr2sajJdX11NvuJnm3M0jLk&#10;uS3XJ55PO76ZzovLdciWSQxtlgzNy2cDvzj68ex4p6ECXlhJjP38k56AnruJxkY9fpno9pUjT9mn&#10;o9beZxbXX4dNNtPn+PmNeZG+VXXaFZiOoIxzx0HAA6ehz1pH+4rhM/u8BioC8dx9Gx/LGNtLsCqs&#10;Tn+JWX5jgnkcdvT8+3FNbdu3qifN975juGCCe4IPQc44xxgjMxkNWC8Mm5I4X+YyYLYDHgnPBB4x&#10;6Aeozk1XZZd6xTu6lVO7aDnOcZ5556fiehHyyRht22ODYBtA7MW4IyRn0A4wfTHNQkqZGZI/mJOw&#10;LhcMBkjofXnkgflWnxO5rCPQbPH5UZBffGP4YSNu31AAzzgnjjHQdy1pZIH3ZX7vlspkJP0GO5wc&#10;dsnIPQUk7rJGUeTcvIZSwHVcck4yMY64wM55JwjK/meWihtp+8qkF+eePYdehO3BBwAa5exvFaal&#10;dnEhCKFlIZvMdSRnAbgE4AUDjjoQB1zijIvlzKwjyvG1JAMkDgYx/EAR0BPPQ8mrs+7KxMjMzMSW&#10;j+6oznDZztB9e2eMZ5qXDwLA0iFj8zZC5O0AD8B0zu6E9xngijrpeRQlfcmY1U7YRErty7/xA5Ht&#10;nGTgdQeSTVuQYpt7CRs7QwST5lBXb/EeDjAPoAc4PNWbqWVXY3CRoqyFthUqu3qOnYZI45yBjHer&#10;JKyjDytGUZvvKWHA4A69PmHYFT1yOOqmenTuU/Js3aZbuNWVbcFZF4w2CAGHGeN64HPGF9Wp3sEl&#10;vOY2sdpt22lmk2kMMAAcgnJ+YAfKR90EHdVyRmMgSYSs0afKFKMSu5duCO3688ngZpxM0VwryQ7l&#10;T/WRvhtwwATsPqNhIwODjBDNntjGMlY9GnzLUomd38ucR+VJEw2+dOIgMKeCGGB8wbqDjGBxyI4k&#10;UL5kAVpGG5ZPm+QDAOVJO/5sMARgE8DKsRNuuPOWQyQs3BO5W5weVY47kHtkhjwcZqmLcEW8ZSRV&#10;aMKsygjjHH3flBAXnuOAS2eemnyxPQj/AF/X9fiQyoyHzTLI235o5AqsrhQFyF9ipUZP3iT2JqGU&#10;zWkpljtIyFaSN13MpbLEAKFPcr6kAYOMDCyyyW0qCRjs86Q/KIwmz77Z2njjIHzcndkjIyWQRPdT&#10;eddNI7SKykx8lQFIZcJwDs74xgFuMYPVHU64+6ve6f1/n/kOkCzRx6dHEzJgLtjUNlcCNW3YwMjp&#10;xjGTgEfMC4KIsvlLG7Q7txjB2qQW6dSFDA8ZyGIycHAkd04xJCvmbWElsu1BuG47QpGCSAcZJyTn&#10;PemmIFvssioyq2xU8wDZ8wwSMBsk7vmPynB6hiASsHu7f1/XqTNaFwzJGswE3lvtLBUzl9p6biTu&#10;5Y89PQGGS7SR42uMeYsUbBVUh2cYzkZ6HDDvjcCBtO4objzbNozFu+Vty+SE2NgHONpycH1PAbGT&#10;jKTS3G0/ZnX96GZPtEXltGDu64HXORuJOcpnJ3MZQ4xl1/r/AIf+r7k0t/O1vJ5l/wD6xYSs0k3z&#10;bfmwWznYOFIx8w43c9aQ+0BozCqMsLEr5Y9i2PL43bQw242jpgFuKnWaGVftMER2yNndHubMg3ID&#10;8o5LZAABHuV6LWnaO2s2nllkaOGBBH8x2upYksFON3IDYIOEIJBOdunxMunHl0t/W39eQ+VEttLa&#10;W1uJI5WillYMjeWSAmGTG3LZJGD8rF8dMrV6PxVe6No1x4bs5mjtL67iub9fmZJHRZUQ7F+Vggll&#10;AY4C7iSSSC2VcQ3kTSzQLFzyNvzq2NmRzznYCCGI6HnBOGXUcywzarBYPsjbZcNHtIIf5h8mVb7i&#10;nO3PQEZGCeyjKUfhNYwjK13+Pfo/y669Cz4k13UPEiWq6lelobOBbS2ZxHuS2jVI4wSAFG1UQKSo&#10;BUJjIBNZ90kM0rO8UjRtM2VaNyQvAGQFypJkG0AjHBUAEgvRZDciNrjH7xQ26KMIrbeM4I4YB22g&#10;gNnGc4DQ6dp9ne/ZYWTyE5huGEKvJCzCNi4wpb5SxOVUkZwBXZHnxE/ed2/63OmEYU49ktdPPX1v&#10;f7/uI1uJIF2wwjLK3mLGqthm27sH59owHPIwckEHBIbf28kjeRFZMUCq7NOzDO0fMyg45JPVSDuZ&#10;j8oYhZLh5E3PEIt38EgQnad5GMEBeCMhm6DkDPFVzBF9lkt2tlWPdskEkartUMCuAAcHnBP8JByc&#10;lc1rHQ6I9+v9fl089CvIElb7dDEqzSOyRtaMGST1IG35mVstnOA3HI5WuZIplMp+zt90lgwkVS5c&#10;jJBYAD1ORjcTngVpWS/aR9m+2Q7ZGH7yCNSGCpyCCFBw5CnOMZA4wAKtwqeUtxOWXs0mdzR9Bhth&#10;yrHOcqc4Yn5toUKOp0Qn73L6f1/XUhkDF2ttn+r/AHaxqdvJXqct82cgZyBkEkMN4MeoWM9rt1J7&#10;iFmmtHuEFrKPMUM3lso3Mwxnc2MlcZPTIqRo5DHHGbZZGEi+ZKrAZVyp2t8h+UMdpXqFAK5HJrX8&#10;7XM7TSWUhXcryBQse0sA3zfN02hiNvI2HIxmu2nbl1NqfNzK1rdfP8dL/Lt1KjyW9zJ9naeBEaRC&#10;QmSFYjazbWJ4UnP0wTgbiKt+tvb3JtDLEB1kZRuVASVOWwq44GMYxtBwTjOhHG9wI5jdgO24OWRs&#10;HajksSAATuAAJ5LYzyMnOvItsixwBfKZXdWZtwK8cHr1zuOBgADB4auuiehS1lb+v60/rrly75PO&#10;ZpyZFgXzfLALjjLDbxwMhtoBA9VwSKWpRP8AvDPNIk0bZj++oOTuPTAI2nbngLuBGDyNSa6lixKs&#10;beXGvyMkh4YZwuN3DZ2rglhlhySdxzZonQMUCnBRt28sqoP4CWQ9enTqQx5699M9ai/e/r+vl8jN&#10;uSSxkkg3YUusbR7sHcTwB0Y5K5yAxXIyCMVLiOT7RvaPcGRlgWBhtbHGRlSPukYK8c8ZyBV64WKC&#10;RkjXbDs8oMqhi3bOQGXeoOfXn+IgAVLobbfy5J227Bukj+WHbtHzAYzu544zwcdOOqLPUpPYozxR&#10;uQ7XEB+XMa78qcnBIGPlUH5R14P1LRyG3klaF7cbU81D5kjBlyMr0BPCADn72OeuasyAONjuu3LG&#10;VfIGQ3cZyCc4XggdT9FhKkSSQyTqUjyrLFtO3nJCpjgfMBnp1Oex6IHbGX9a/wBf1oRR72kcxjbG&#10;uQzF8KBkDGec53bsnknH8IwWi1eSJXnZWUMqvIzIpi4BGQecHJw2epx8xIpWW3UiZriNWZSVZFba&#10;Rx8owOCOhywYgYJIphy1sI1XaFXcpTjbwwKjGBn+9wM8HglgNDZX3X5f1/W5JcTi5WOGV5MRxr8r&#10;NkbBuG5WyT1DAkcj1yc02WZgr4CRrJGybRFgMvoecDBLcdR0xnGJN6TW6MsMm2NsxrbOWC592wNw&#10;CjnkYGQcdIZyLebyRHuUbZGk8wqu3npwo6AY7E469QCj2t/X9f11AyROuxguNpZZFkYKD02jPGTz&#10;8rcgL0wAWjBddm51j2x7JFkVkIKr2zjAB67sYJAAGMmxo9ybS8W5lk2MZAjLGBtkPy923e5HIAC7&#10;gVJAIZGum8yLa3nbRtMe3DbiQDnOCPu9cZznIoaRXNyyatp3K+zcqrJuwQP3Z6kANgdMK5+YAEcc&#10;4A4xJGsrOyBGVWYF5CNuenPJycqAxyf7xJBPytDzpbmdLZpFWNnXPB2qG46nkDnjp8p6kgqsUbK4&#10;K7V69VUnORkY3ZIIIx1GRt5PAUx0cEt7A0cMq5VcHPzEj72Af9pQCGb+EcEFlpI52u4FjhkUySKf&#10;mZcqcdGLABQcnpwDnrnrJskKoZJ4YxIrD7P5mwu2eOi5GSDnc3UDHO3dGyTtxLcyNuVfMV+rAH7r&#10;AH5cAjjI6gAZOSE/1/X9fPtJJLi6FzK8irIhZv3Z29dxBPQcZx2xt53ZqO1EjJHHGzFVXazJC+Dz&#10;g84684AycscegD7VDKFSSZzGyfvHbCkcnrgdcZJJyACc5waZHGZBJGkTRqI1Vf3J5yOR3K4zjHPG&#10;CDg7imri93Vf12/r7wjRFIcLGqjEm2P5ivTPQdwzLwAR1/hyX20jsvnLf/KxWNZJF+4oIzx9VBLE&#10;Y+Qn+8AxY2jUJHDHukXMaM4GWIx/GcgZVTz1xxxgGeW3ninZS5xsXzZHyuMr8pYEfKDyOeF24why&#10;tNClKP8AX9f1sJbPi3WSFWWNVAVsfvAoHzZ2kAkbs8ZyRjJIBM0COJFjlj8koCr+Wpf5iD8h4PC4&#10;OMDptPBIJjE0DATXDNGsq7xI6nci5JHyqDgjoOvQAYBBLhL5cSzm3O/DAJcSZjySQeCSB0ABwBz1&#10;4JEvUzld9P6/r/MmjSQBpFbd8wPmtxjP4Ddk7eckdOuMNa06SWyv45Xl8ySNt0bGQhiwOONo5bIG&#10;W5yATz/DVFrESqSxNtaZisgjY4OCAfu/dBHoeTzwSaURzGPc8Soq/u23MHzncxzkHIOAuCCNqnHA&#10;UFx0MJJSVn/X9eRIksMrJNFCsjeWoh3qSGZVBJJI53cZXAyGHTcNz8yJLMUnWNpN22QN74UtkZwM&#10;MoyOO+NyU64a1aBLudW8zbhpsHEjMQSzZ3fMc7uuCMhhgHBBvd2uxA0mGYmYDChsA7tpbLexx8xO&#10;CcAbVIz0tf8AMk8uMWxVIn5H707QrRbXBJHtnvjoW+UDZiwpk8tmZRJ5bESGOYsSQGJGDjHOeSM9&#10;OpJJqustxE+buSPc29lBCiRR3yTnAz+HVRwTUiboJAsabWUEYklKsp24JHoQzDrjAA5/iGbRlJae&#10;Zdg8ySUCSZTjLvsYEoq9QXBwMYx0wT05IIfbeXMohnRTuCpIVyrH5sAdAOM545xyeABVf7KYpPPk&#10;O+RVXcnnHbwVYgHna3IJxkk5wRzm5FePFbGOMq6s6uy7FDSH1CgcY+UkZYMRnnLZxaOSpt7v+X9f&#10;120nUtdRM/2tV27C4SYYg245O5hks2DxwTgg462UZ9zKrmPeQ33Sw4wO5yw3E/dPHy5+Umqdg08M&#10;XzlvnZi0n8LEAbVAxlgCqcMMbg5Y4FXJGRLf95eFV3CQLtRl3ckZ5Py44xkDPlkghVAzlE46nxW/&#10;r+v67lm2d4mjt1laNriVmj3FQ0fP3vlxhAcfKAMlecbdpmLlo2khmhh8tf4lXbluNoJGODk53FcH&#10;II3DMEXmzQTTS7WmyvyuBt+Y/M2AHyc49MnHHBBkRopomjWZog0OFWZlYurbhuLKDgcA5IwfXcDW&#10;Licklrf+v6s7FgtGboFY1EUUhk2sMmQDoAeMj5uwIyWIIXcBOLC48vynCbo48+dIoZUG7kYIIbO5&#10;CSNpAPJU7gfSfhf8P/hbd/DfVvGvxF8TahbalNJBF4X0yxa38u58u7t/tktwN3mRp5PnJFtw7SEs&#10;RiME+d4sre4Xzoo5ZTuKpkkibIY4YsVz8hzznBxgkFT3YvKa2DwtOvUa/eapLdLTddL37nnrEU6k&#10;3GDvbe3R3as721Vm3urNX6oiR1Fx8u0vsUrEsmFkLdAATkEhhjPXgNgkkWbKYT3SlrmS4MMzPvkO&#10;7zFLgDbhQxOQcdyemCV2xhpVjWKeSPzJGVt7x4zlCSScYKktgkng5bn5GqbT7X7fPvS3I8yLLeYq&#10;ZbnB2nJOQZOVGSfQstePKKCbjy3f9f1r/ViwTNBL9qlCsIVWedkG515OTjqDuB+bAwAfQ4vWpKyW&#10;+ZfJVpFT5lzGZOTn7uMYHQccYJ3FsUUeCaGPyGWbarKsr+dh1LdVG4fLwMYHBKg5xmprQeTKtzGq&#10;M0jOiCJlUsNzAZU42jn0JwM8BQo4asTjqe9H+kXrESeWZ5Io1jkOVEedoYo7qcZ7qDuPOCQFUAEV&#10;qQhpZJBbu0gaZoj5yjKk5beF7Erhc7cMSODxjHgZmMe7dKysFO5QxDLztAO047AEgr8owM8Xrcxs&#10;I7iJEkby/nkkU/vFyAxKnhSV5zkZC/KRkiuGpSvqefWi2/6/r+upp2V7CvlgBx5rbn8lWberF/lU&#10;9gew9zyOSLduCpVXKzYw37zOCxLbQMAE9Pu9w/owK0bS6mvbeONZ/Obn5fOA2uxU4BBGdwPXPsWG&#10;c1at5lX5btmjw+QFzvGAMMwOMbs7sYAAx/FnPnVqdmzzKsdX/X/BNS1tmnK21ou1mfZsKhTgvwAc&#10;Ep2IZh90DGQAW0YLhY/3kZ4VGVY94ViFOzGS2RnOe3IxzzWXZ3sgt1lBYbhuZopCN4xwOMA8EYAG&#10;cj5uRk6FtdSTCMW8S5YBZCMJlgpxkgjBBz1XP+yMEV59eFzyq0ZX12/r+v601YvMiuMJEvzH51WV&#10;AFHTG4EbARxgjo24EkACzA8ACLJAzfM5kVG6kg7VwB93C+wzkngHNC2cLCqKixrnO3acHhdwGByR&#10;tb2OThuuLtsXiVsmMMysAvylX+Yg9O3AAU4/M158onl1Y6F2Kcx7ZwzLhR8yknHUkgjlucHr0Y9u&#10;RpeHvEWpeGNbj8SaTetHeWzeZazFFZ0ZeBIPlzuXPAxkfKQOM1klrjO4QN5bMNxK7l3emfXJHGOc&#10;DPB4s2avJtw/CsCxZh8+SACeM9Rjle/OTmlBShJNHDJOL5l/X/B/rzLKtnaqlVLBvusFUKAB3yvA&#10;H0JAzwBmSBoxFt2jdIoC7pFAXktkjk4yO5GN2Mg4IhhWCPLLO424cFm5xwc+4+XBySRxx2M0avHH&#10;CxiJRQfJfkIOepPfBBbv6DkgVXL1OOVtv67lyF1k+7KysMqflYDuOmPp1BOR6gmpoy8Z845U7Cdz&#10;n5seoxjnjIP1HTgVYJNo2RLtZhuJB6AHrhcjH14Gfpi0oWKYBWCtvJ/d88j29uen68Yo5JrlJAEi&#10;BjkjZ5EYovy5yARwQOccdsc9PUWA+6crIpfGPlBbAyTjt2Oc9elQRGIMP3vlr1Hy525J+c5OT0Iy&#10;T09Dmp4JJTjMb/IPMwrdWA7HHp+PPHGK1jA5plhSCm5lLq2Sy9eeeMgHJ/HseuRmSJXMqxmVSVXp&#10;t65Iz6rxwOvc8nqGxOqnY5b72drnnPHGOc9Ce/TjsKkjgXdlEZlbP/LblfXvz169hnr1HT7Pscsm&#10;FuUVvNMm4ZG7LD5V7Dn15bkdR74qzaQ3d6zLZwtM3lM7rGuSEAG5sY+6oy3Pv26wrxIzYjyv3htK&#10;5JzxgjOMdunOevWWznngtmRLxlWZQGJbGMEHBx97kBsfTuMVUY9zJ8u7/r+v61JUDtt3r8u3Py88&#10;ZwD3zwOcY6Z9qnhlHDKfvKSzPk/Xj0/E9PTrXQu3MsZVs5QcfN2z9O5xjGPYkzRgKmT3XKuqlc/x&#10;ZAP5dvrW9O6MJLUtRSTzSmSTczbssrfMN3qcjnvkk+5J5zMiRsMKXCoimSTKkLk4IGepxx1zxngA&#10;iq7x27SSLINqhfkVj93njPynIxjPGTzgdjYSa3Rg8dzIuFZluBkEtxx1HQdMc5PPAGzeL11Jj72r&#10;f9f1/wAPcdHm4RkmIVpAScswZVGWLAdOx9eRnBJoaBppViaaFWZtvXC5O3dt5JbqcgA4x0wQC6CR&#10;fmeR40bcRHujyFGOcDpkdBn1zxt3B0sz27LEqt8ihdskh3L05wGAHBxtB6epyTp6Gi5PZ3l/X9df&#10;wK80bJdEzRrGq73VHU4TJzjg8DORwevBPcNmkvIYYlkjaONV3KD3bIyfQH5Rx6AHHSp9sTxNA8S+&#10;X5aqvyrkkDg57ZYMdo4BI56MJIllnjU/blm2rGF+cbgFHC4+bGAdvIJznBIBNLUvl5otpu/9fh2K&#10;UsNx5CpEW/1jeYq7hxjoR3GPTOOemARXkh2/NtUrx8oTKtnjHzZ+mePy4Ny+gUx7URud22RQBv56&#10;fLwRj6nqOQOIUQyxMRDhV3FnCEkrkD09+/8AXFaR0Zk782v9bFKSIozELu+bl/LO78RyQenHXAqB&#10;0+0ld5+8u6P5vlxjkHJJxzzk/wAyauyW7L5kYMbFJMblPAGOBnufzyRx61BPH5PmSKwIjX5lJxjG&#10;MdT1J4BHTHBPbXoVGRRniG7AGzb/ABcsT265JwSO3qfrUciuz4iQMNwxGj5yOmR74A657kDPAuSI&#10;IpS2R/uqvLc9s44AHUnjHrmoPJZYAvLBVwyseBjucHkAemeecZBzN3c6IzKipG+0SKSrAf6v5gOf&#10;U8j+LI55xyOhhEDNtco4DbRuZsLjB9O/PoQMc9s22jzIQ7YY5ZlO49Tnt3HtyBnHUkQPEdrDZIm6&#10;PG5iSW75zzjv0wOeh6VSZ0RkVZIB1jBALEbV9eRkZB+oPP3evrEyIg8yaLCtgLt4woOOPTPHTkE8&#10;bhtzbuYowzSxIqru/eKMHbn8eARj259MYhkiaP5I3jWRsjDMeGyckkHqeevOMcc1N7HRCRUkt38p&#10;o52bt5jbvmI2+o4GCQcZxkdhSIYIpWnuopHTYzPbH5SR97B3ZPQHt0GOpzVqaMsCd27O1d0jMduM&#10;5z1wOpPOOMYxzUMbFbhZ4dqxh1IMfyqPmxg9M468c9eeudIys7m8Z8yITFAtw320fuyzAdVIGCCA&#10;34N3OOB6AwtY3j28d89i3ltuEbQ252SdyMgHoce/0IObTxwgqwLZB3MH4Unpkg8jOMYzg7QTnBNO&#10;vdWubyxhtrm6aS3t45PsdvIzFYgxyxUN8oLHrjG7A6lar3bam1OSt18vX/hrmbFFKtvuwu6SUgRs&#10;p3EnI749Dx79uBTTbM6+c0MfloMqqSNvILA/w9em3PUD1yKsNHGv3oVZlBaTv9QTyc4wCCRgZHqp&#10;aIZIm2zBZG9DIG54GSTwSTnk5+oXArOUjVS6oqxoxCZZjHx/qQ3z8c4HHbvjB6c84buEl0I2Tdt+&#10;VkWQrlcEkjnKngnIypIwf4gJ5IVMj5iZhtyw8w5+Usd2GHXk9SOnAz0kZJZF8otlWZli2uBnhh3w&#10;R0zgdgOmKOY05kVLmGCOVTZkS5ZWEnl7fM/hYbQcAkk9wMcHbyaiMEi/63cNqcdBkj5SMghhuAGO&#10;RgjjAAItqksUuI/lXLhpFxjcfmLZB5Jb+IDOcjjGAC33RfJFu2sNqnC5xgbV54ySD154HvUy95lR&#10;qcvUrtbXkkjDyH+aTy2VnXIfPpnbyDjnrgHpkUyPcX3CWNsy45BjCEscdCMliQOccnBxyRZaJkiZ&#10;llD7YZFURAbdx+983fO7PUDjp6kkEkSM0inC/JiVjhc5cgYxxjI6jPT5R1SHz9CJoCsYH2hvu4ZV&#10;6tk5AOeM85xx3z8oJpPIRh5gi8ttpFuqoDsOeWx3weTn8ecET29i8zx2lw+VDD55uERT/e6NtXKg&#10;8EnAPXNPu7eK2uJ1huluI1m8uOaNdokGSQw39jjPzc8fMNxOFNe7zC5vP+v67+hW8spJIs0m2Ncj&#10;azDcnPB5z1A788HAAOTPFD5kayJP5nysHVn4bnnqCQTjoN307U6NIY1JjRYgp3qu0jYCW4A7/wAX&#10;HOTgcYGZIldZJFVWkZvlk3MMfdxzz0z+OVzn157mcp/1/X+YzDNDv+XaqkncoA4JzjnoRzxkjOOP&#10;mqyYjHmUwsWj9DycAk8d8jPPv7g04RyGAO0SqJMsrduMLj+nPbJ605FheUHYy7l+4653AfeJyfmG&#10;SAOSQGHPGayloYSldBF5Zj2wfKpVsKqnc3QcEcEkFvm6c9ulTpuB3SOrbVYqpx2GdmOfmznr0wD6&#10;5ZHCzIVaUurLloskM5BAz6847jvk4JqwsLp8pZmXhj+82h/mOPvZwfb2646qO5hOSHwqY3wZAMsA&#10;zJIeo4UnnpkdhgA/Qh8SIYd8LZDBT6b+g/U54zkcdOlNSIpMo8ps5PZmVueepyMe/uMYNSqh+9LL&#10;95cbhgkHsc9T6Z4GBTaOWTJdrOTsBjG/5fUdT375x1xx+GJ0LY/eLsbk/JjA6dO/Ud+o6Z7sXczM&#10;G+X5WHyt939R05+9jp2O7M1tvWU4iDKx+9HGHViVOcjOfyA/Lmo5dTnkyQLEFjikZv8ApptUYXvj&#10;HTOMZzt69cVIfJD+VC+5txKk5Hfv1wM++eOepyWc9q15u1C3kljiOZiJvmYd1Dc7c+uD1J56VNKg&#10;e4WzijWNJJFDlmOOg5J+nJPTk4A4Bpx90x0/r8/6Y22eQtvijb5FU7Y+dqjufl5GO/XnPPexcrCq&#10;NIlu0aQou395wOBuyQfX1wATg4zVWMBArzTMQDtZQpyB6843Zz6g8dsqTMArTCKW5VVjXEbbfugd&#10;DxjAz36gEkDoKyFvp/X9aiPyiEhSVYtuMJHIOeTwCcZ7cbsf7pOlxJM0Cr50ir1+ZucDL/hjHRl9&#10;MjDVOzmaVpZoZHkARXXIUfLzggdPkzgjpjJzzTX2byzCJpeJFXywokbGAfm55Hz7cfMDx0ADsax9&#10;dP6+WpmzRoCofb5isu1kbcRn1bJwemR1z6FcGq0SifMZkbC7V54I9sgeo5z7n0Oo1mZoldp/kTb5&#10;jeWVZck/MeD/ABcZOQMqDjgVVlgZGedpFk2vg73K9zyd3qce4weAKiSKXulOSNQv/HzztwybgdpJ&#10;HTg4HfvjORyc1D5LNsONwEZ+aOTcVP3QRjoOijnvg+1llVNy7h8q7WGzpwc9e3PPXkD3FRXGJBv+&#10;b73ysse3bwerY9uOTjgHAyKjlNIy6EBWZm3YVfmz+7/v4P65bqO3tyYZlR3VmUMN23f0JO4Dk/jn&#10;PbJ9RUrRt5m1bYjc2FG1snt9OMA9OmOOMBUWKUBRc7Q2MYU5BJ54HGfmA478cAZqdTaLIGEkkyxz&#10;EblXfvJOAMEYABBHTkD8QAeYJIg4ULtXLKquOe3OeO2COwGAe2DPs3qsLRq21lJ2r0PBznqADg8/&#10;XpwI2gKqoY7d0jM+Tnc3OR7HGT16DtnkkzaLK4mjZvMAddseD7Nt68jCnqeMHnAycVXBmCxiQMSv&#10;zM5k2ZYHr65wfoMYPORVhiZRuWRfmkPBTvu6DAz3bpyM8n0hm3K/mSeXIcku0ajIGOAVA5Hyjjkg&#10;ZzggClzs6olcwxqPNKpld23blWGD3+bI46YORkcdBTZSyR+dHKu3ZhlZ9ygkN93ngY53ZAIwcdRU&#10;i7oY1Cup55YL8rrjAPfDEjjkHPGQBzCYUYNczxYaP94NsZVoxk7uvynIz155HQgU1I6I+f8AX9f1&#10;roR3Csz73gGI1CyKG4U4XLMVzkYPbhTnOSOKq3DIfkWMOud0gUttHGNoB+7jqeVAPXIGbEywh/tk&#10;h8za2Au7kMMc49c9icgdQOMQ3Tzwqx8vftQsy5+VmKqdxPY4BBY5x2wG4pS5Xc6KeuhHqM73Vy11&#10;MS22QqsUc21gwIwR0MjAduN2eM5ytFpkcPJEwfzCvliKQL5hXkA5PbB/u5xgYwubbl1J3tGi9F2r&#10;tO7JwQRkdT/Fhcg54qtNI/kssMjKSzBWVTknaPm5+8MHp1K4BJwBWvM5O7OqnpoiNyLbYAJ5N0gL&#10;CaRXEfBYAnBAXtycjKgHsa8kNw5/eW7iM4C8Odz8BR82ckLj7wIxu6datTMIZSqQgRrIMqu75RtG&#10;3JJJ4BABOB1wOgNWZZ1ZkCSsyjbD5aDEbB+vIBwuTwQxzw3zAVcTpp+RXjuvLjYoiR+ZEY2lON0m&#10;V6MdpHP3ScYxwwOQQ25YrLtkUK65KmRmX5Rg4GCAxPynAAycYyQcSSO0zrfKWt0kfKxrGAy5bGRg&#10;Hf8Ae6A5GOeTxHLJKPkM86rGASqom0noI8KACSRtAI2+nVTWiOmK1uV54l+xPJKzfvVMjeW4+RTv&#10;wOeQvO0bc5wCDyarXdtJJLIkkq8yNF9nDrhmz3DEDAwQdpG7rkcVblhUFjdoo8vLxu+Fwp24bJfo&#10;RnJODnkhSSaq+e6J5X2raZci34cNk5yuB93lsYA7gBgFAraJ1U+beP8AX9f1tcr3IXymkltdnmKz&#10;LJI3mqW5I/2mI9SNzbiMZxinJsO5LXa27JWdpjydrjLHIXIXAIAAZx83BOLTeQCLuFV86NQiKrRZ&#10;flioIzgDOOmARkAjFRhF8xi8aoZJP9JMmQspHJ64TsBhRkj7wJ6dEDsi7f1/T/Hfp2rySSSko6xs&#10;qRhy1xIQiA9/nOWJweEAYEcZX5jVkgmkiFxdu0cELFWWVQZC5dTtCleoJ7/eAGS2QwtxG2kXz5rS&#10;RjLwWt7ln25ZQxkyWO1QeQoJJ5z8pYGqWCwQqbuZfMmjI3JhmHBG05yVYkZUfKhUYOF69CjKx0Rn&#10;GMkv68+/9dL6lJrZ8q1xGrefDu+XawkTglAC2WXewGMBtpPXBy/URZnK6STlkxJ5YXbIwYntkKcb&#10;P3jZH8Q4AASaFI5/tk6NMsys8kLHDMQWGABhckbgcrheAQAGDNdQh8wXeQuY9sbEbuQC4JA4Vucb&#10;cdRgrtWmbXbaf/DX/r5dfSKPFrN5qlWZfMZFWZYiCIyApbIXBA3E474POSWMixTFIh9oXcHdFzuk&#10;DpnftJUk7SQBgAFsYJKmpoAU+Ybl3ruW4ZM+5KAFuRwBxgMGLAYO4AmJWWVZW2lJY40OcNj7oK4w&#10;cM2SVK8EAsUBpml/e+Vv6/r1GtHZRp9mgjxBjKr5aysUPLAYJ353R9m4DErgDKStbxlri5nZZncB&#10;VimAIO4hduAWLAsRk5GFz93eS4ySTDzYoGZfMLLIzAJNIvGcfNHyBtwTghhnIOFcvmwozWuZv3WL&#10;V1Y7cjlcrzjJPptbgsByRMhev9fP+vTcYf8ARGwsrSYGzZChdApIwpKA+XgtkgDOMYwwbNhGjFzH&#10;BiNZo4zIAS5kwxOMOMjGHzwcAEAZX5qjmQF/s7zmTCuVf7QyrkFjtHOerfLxgYB2kEsZUWa8jknf&#10;Uf3rRLtkJUFuFxnb0+UEggDHTIIAMIiTVrv+um333vrtqMMsEce1r1vJWNmTyY3CR5YptbHDAb1C&#10;7fvBPQHc6JLq4eO1mXbH5flsEYNufoOWyhBGOcKcZOCgyWySQROqb444l2iK0mbYyqd+0knI2ALg&#10;kMM7eQxYGnM0pg+1iGQtI3lpgrtkBQ71MmNn907T8hGAMjclaxD+tf6+be3UjuLOaK2aO6UrukzD&#10;JMx/cSYw2emQT/ETg8ZI3blWeSKRZpzJKoaTzvOaTY0YViCuRneueQpxuUEr93FK0V3NOVltrgqW&#10;3GaSNTuGApUKOikKFO4feIGDvWSoxIiBPsTmPzmMsazQsofgnaRtDZAPBUHIy+SSMz1Gve338v68&#10;vzutyO4ma2LWzvDB5i+bt+0ZRV3fcLxkDaAchsqDk5wQGqsJXsIzqkS/aHWHy2MUarKWVny4ww6h&#10;vu4YAgfKanb7bcv5nl3FusoXbJ5wVVyQVyy5IUZb5fm27l4AXIrsMJ9pSzCpjG6GNo/mwx4TaNpy&#10;x46ZHorMKjsdMF7tvv8A8v6bK97HHbBYzJ5ZnmUbWZcRNnyyR/cGdoIG4Dd8oPQQzxMrNDaFdv8A&#10;y7zSKW8osvzHBJyT8xKnkhvvFtiNMYpYj9sFxMqyMpKXCr80gyuCyqQuVKgtnbkMpbGSteTMsUQW&#10;8kea5aOJnaTBkVlGYwwPGACSSdzHJLMc7tbHXT9b/l/S/rraP7U2ZJIrf5poPLt7gQ+Wsakb0XI3&#10;NlflwN2WGdzMQqmreXUVxM1qki2/2S5DSRtI8sYGAC4KkLt3O/CsjAxkAoQxqYLNPNDCBFHDGwlU&#10;KpKkRllyAU6LheCVbJUjILCqs8Nw1+txqk22NUjKSy3KKsrbhvTBULg4wzY5O1Vxg7NqcddTrpxj&#10;zfLv8ttv8vvKr7NPaEofM2tKsMUkSzMxHOwcplwPnUjqzsvzklUp3N1Y2t9LclG8tbcLI6wiYyP5&#10;cbAttLDb86/NkAuMAMD8kzPcrbrq2n2jRtcRsnm/ZxJtDIU7DaCAu8BW48z5ti8nNQZaRhLN9lQt&#10;IqfOVDK7FFd4VHQtuPQKTEjYKlR2xiepSp3u36O2+/8AVr382tBNe1a+1S3kto54mtLe8ljjtIbJ&#10;dqsjsZJo2VsygtjAO9iMbcCPK5DXVhcmHzolhuFAVhcQsjwNgkoVwFEAGAQWQrhfmIGVuanGy+ZZ&#10;SXLSRK0bbpHXzlCnPloHyECluc4KBTtTazOaM8l09nJJFbKpkUPDDwodNx+QgjfsYEB1LhecZO7I&#10;6Y67nqYeEY07Lv6b99Ne7vvZ3M24tnktnt3smZVt/tDQzKPOLOz7BsVPv/M5B6DB3AAcV58TTxbm&#10;8zHySySLuaQFCMOPlZQOFDYIwyByBhKtJLG17Jbx26q0c+6QPumZXb5g2dxI+cIu1cA78sNqkHNu&#10;fOMbWa/6pYxvVkI85sLtO3aRkZHzgIGbJbIyD0xPapKTlb+tfv8Al8u107VLjQo9Dt9MTSXW62ss&#10;0k0yt5sYbeFKqAFiGN/Vix5DKM5wrySyjRoWi3bdwaNVMkZZlwCoIbZjaTg7iCpH3flq7d3R8qOD&#10;yXmm80J5P2iQMh5wrAkYyOTgEjucHEmfI9pGsghe6WIt+5jWR9qIWA2uSc/dwozgNkHfxgdEUelh&#10;qfKuu7e/d/P5eW3QNZZobpmhjkeMY3tcqrb/ALwMjJvYhWHfL525DcjbQkgkUSQRrDCxYjy1TEZd&#10;m6nLc4+UjBI4Y/MoNWZhFDbtLBHGqkfvFWYLHJg/KMMNxyWC8ruYMwJx1qySTuW8tsjzEkjQKmxc&#10;Lncm3PzEkjLAk/eODjGkT0qMZKK/rb7yq6JIsiSFVdlLbmYKOeck5OSRtIBIwQR94mobpoFnD3Ns&#10;wVg42rCFY8fOu3dgjpkHsuck5zLKJZWESktv2r5S5Y84UEHgE5QYB6DGMEEDf8EfCrxV8SU1K58P&#10;6LG5t7dZr24uL2G1trRVcbt88pSNMZ43uB1wTlRWmh3U+l/6vb8P663OQkgeZGLeT9nZt7yKnCYG&#10;TgtjPI2qDySp9TVS9e43GZZSsjZVPMkAztBB64Iz1wx68c8CtK/06a0u3he9EzMQ0v73aJTgkqeB&#10;yOnzYADAYBwKzmKzQi2hUxANjO44Jweeck8bR2yQNuK25ex6lHXX+tf67a29SK4UMQlu20s4Dbeo&#10;+XIAxxzk5OADzgjdiq8kjv52EjVlBHk7trK7HA468YxtBzzzmrFzkE3ETqsjRny227W6cquMDHXq&#10;ST16ErUDIbq52wR4bDgD+4OOMDLY6+nAIHtSR6NFbEQhuBGqSzSKw4yI9oXj7nTAOQCfwJxjmPfD&#10;LFEYX2j/AJafIRtU7goOT1PJ/wB0Zx1p0b2sa7BhXw20yhdqk+5xhuE7Ajj7vIET5Cl2Td+83Mxw&#10;N307gYBJ45xg85Io9KKEWGRJo1X5mbKxlZD1PGOe2M++OeMYqswyxVQjbucIu1vfGRgE8YOOwHHO&#10;ZEZAzqY1Yn/WLuz079eSeT/wId8Gi7nluuG2t5gxI33fmOWBye55I+vQYoOqnEql0dVUlcCMjdkZ&#10;28/L7jr9W79BTLgStM0RiXLH94FPUjnPOOc9fyyOomdsLI6eYsckeNqgfIOCOnc56Z44qEKyxyRq&#10;dzJIffODjIJPTk89cnuBQdcRheF/3qzYYLjCttLMAecDPr3yD6jjCRGNtzN8kgUsFbBH316c46Ec&#10;YP3c454JJC5kkK/Lj+LI3ZxnI+p9vwpgmRZCsoG3KhVONqr17n/a5H49sVUTaKuROSJOMbfusyjc&#10;WwSc9Qcn2x744okiJkI+1YPmheGI74A5/Ht/9cBaGCHzmWQSRgyDjnnvkgYHbv8Ahg01yZ4vLwzL&#10;twTnA3Yzj2PAH4Y780bIaUZNskcgDMoX5mBxnAz1wBjjt1PAwBUDKqllkuG6bgq7fw9c5z39e3Iq&#10;YISqtEzfMD6lsDv7ZUZ79D6cQSxnGJG78xhsg9+eR+n54xQbRA/PtkSRmZ/vHr7Z56A8fX+cEiQh&#10;mGQq8lmbjbkk8en9fyxbjlkkhWDG1flA/wBlj+PB5/p2FVHj/d/PHglQFO7P8XXrj/8AVQXFh9mB&#10;AKOqgNnkk5AwO1MlVxIrMGDbjyuc8DA6e34VIRLlgZNy8Z3KdrKen8vT06VGyFYfMYvx93bj2/nn&#10;pnig0iy0n3AHfbtxhGzgg9enbnPJ6Zzk0+NkaXy3fIZQq8AFunIHPf8AwHoEDRPuYyZUcrztznn8&#10;eo/LoeMOR8HYhk3BSQnX14xxnPTPYcfTnPAciaSdvuxyMqsvzbH4K9Mjn0/l+NNksLiJfNmjZdwD&#10;rxjfnHr+P5Z4xmmxB5nVgWLcYbf97jsO/sR16emLkt7sto7Vivyj5XK9MjGDkc8dgTx9KenU5pSl&#10;GSUfmVNlmPL8n92xIztkxntkA+x79/bmt3Vb2xmijmt7O3hnWMC4+z5G9h0IC424AweOSpJ5xjFG&#10;6VxKJ2+Zj86/w5Azk+vX37dyKWWaRl3qVZn5baxwevv1/wAOtTYipHmtqI7qszbht42sydeh45zn&#10;A/pzjGWsjRjci7wzDbIyhcYGc5z75PTGOtNTykZo24cL+7I4Ct2Htz/Pt1q5ZaXqF/bXF3ZWMrW9&#10;qqvcSwLlY0LBMtgZ2k/Ln1YfSqvyrUq/KVVHllnIZvlOVaTaSMdP0HHGf5NJmZSqyhduVJzjt06f&#10;5P0qaNso0Lthh1PpyPmI7cHH+GDUxgsW8qUqfmY+ZGG5YhuQvB5xx1P45wFciUuXdHXfA2/uvD3i&#10;yPxVpuo/Y5rNXEakMvn+YNjRAjn5kkYHGMqDkrnIh+MPjeX4l+MLzxPNotvbXF/cNPMbRSN8jSs5&#10;kP8ADuJb+EKMds5Nc+l20EcwikabeuMqWyy4JJ5xk+gPOR2xzBkySOJmdn8xmIddwPLc+/XJPrn1&#10;zXoSzCr/AGfHCL4U7v1/Q8j6hTlmTxsl79uVd0t7eavrqNZXZWbzBiRtxU9FYdxk5GcjpgcmpUiD&#10;HfIisu7AVj1OfcfkeD1JIyRTRtPKR7Nq7s7t3P8Ae6ev1PPXOMSpbGdFm4XdlV3YYNzzjgZA788d&#10;D1BrzjulKxE5kkSMyLtbkMrdByRxwegwOnpgHvIGNxLGCqrI3zLyOS2cc47sPXjdgdMgjMchYoij&#10;c2du/ljj6fe5A/GnOdwaaKdHYgAMzEHJznr25Iz3z35oJb6WISJCElVlX5AdpxwcenTuPTt65p3m&#10;y25UkfJuYhsjjocAdNuRwD0wM85qwwR8qIBtViBnIx09P4uR9O+cmmyRQqw8o7vmwrbhyx5zkejc&#10;YHXg8cZ1Dm7oa4+0sssW3K7VASEAPjox4AOcZ5zz681VjGVjLIdoX7x5xgZ7c9CMdCKmEO2dgybp&#10;GJUx8nBx8xAAPI9f8KI5IJm8narcABVOR6eufQE88AA+lLYqLtsPgdYp1xubdGV8xTtPAPI6HHX8&#10;snjK0kvlr8rOuQ2RuJDHnGPcnqeACPU0Qs4l82O3MW1fm9S3OQOMZ2k9iePc5cCzbYAGaQLnamVO&#10;Pyz0/nTJfxXIxJcvmNY2aT0TPy88Mcd/Tg+1Og8yQK1vtVVXK99oIOD06evQY655xp+HfD0Wv332&#10;Ga+tbVnVjD5/yq5A+6GICgkkDnj1IwMrrukJpd3lMXELKPJk8w/vMqCC2OV52nbn2yepv2cuXn6G&#10;P1in7T2XXf8Arp/TG6G9uhma6ULbyLhFVS21uoK8nZ7MOmD2BzQuFhOdqNt3Y8vPO088nj8Rzznp&#10;zT/LZM7gzMwYAJ2Xrknjn5TnI9fwHVkkYo/B2mRu5BGPxBB9QeR70+bQIrlm5X3I0tGkTafLY/MW&#10;77jwOvX/AD05xTvnbabgbvlC7txLMPUH3/n7GnRHypftJdWk3D98Vwd2Oox+Hpn1HOY4YZGkRLlM&#10;hlCp3G098554xjnoeuOTPMbJ9Wy9e3t9fW8SX4eZY1KQ7hllUncQM/ievHBGOc0zHHNG1w7EGPYX&#10;5z3xjI4GR6j8O5kDRQxFXXDBfuyN9xW6Lz0/ruHToJV/0S2+cosm7ibYV+UcYz3GOnqAc9M1cWZx&#10;tTVor+t2RSBI/k+0fJwWSTOJPbGeee/TjOalstKuLuCa6hjLbGUzR7ssBycYxz1GcdCfSpL6JYLS&#10;O6tL1ZI3hYxsuVaMFgSCBn0HQ43Pxmp/DWstot7JdRCP5l2TQsBsMZ6jYchsHnByBt5zWsYxcrSJ&#10;lUl7Fyjv/kZ6/aCrRu27rv6ZYjpyeckjHJyB0pqR3BYKsSttHHyjGOAccjOMjAxz161NdTJdXzXX&#10;klVU4fcSOnLc+v8AFj8vWo7pJmHnzLJk4yrPzn6n73+71+lYlx+65JdMzRQxJCu4btxXKtnpt479&#10;euT+tRTKVnZSNwX7ycjPPQg5xgcY6DvmpJNkixkysWb5Thi285HzcnGCdx9Qf0YDI07PtaRmchE8&#10;v5nYnuQOPoOCCeAck2JaF6zsre60qZZZws1qyr5TNtWRSwGd2RypxkY68+xbG7RlVKqu7DfvOhJ4&#10;JwD7FcAenc1HbXVzGsYiknUswQBc7lBGM8H9D3HXg4IohAY3jhb7u9jzxztycHoOmRgnHaqOa0uZ&#10;3fp/X9fgSxmd7aNnlOCFJf5htbPB4HPAPYnluOpqzBMszRxEbI3LESNGNqEHG7IBOM8Ej5sbT83Q&#10;1fNKnekrKrcHy1xwQCU9Rzu9iFH42oEeJlkWP99GDGhwGZJV+6APbKjPOPxxWRlU6krxvCrs6K6b&#10;flRehI+YqecDk9cYHI5FSxXe9pGZ2/1e5yi+Yx2E5bBxgbc8gjkA9ekMDWzw7VlTd13eXu+TBycE&#10;kkgBjyR+YAEtvcGbMY2zRO+ZHuHMijGSehAyB6Y7nJHNBzyWmv8AX9foLHMssm9GaRgMN++Vhuz8&#10;uB/EOT8pzkAcgAATWcUu0ySwNIix7k3fMdvIwWI4H0zkewBEbtMQbaZT86lWVYwxwMcAk/MBtyQA&#10;SOhPGRPLOj+ZcXTJ5jRqUaQNucEDbjvtAyM8AjjHIoRjK+yRYQ+bJ5RuAzfMIt+VbcTjOQDjcTkf&#10;MRnHY4Gw+y4V47eHbH5LPIySMif3UwAAo27ch8DaWPQLWBCkcVq32iNGjxtLSNsUYIBAzkHkjqcY&#10;Xuea3rANNK0semyXJkkw8a7XV0Xa3KBW4+b7wyoJBGOpmojz8THZrz/S/wDXck02eVodkTRgMeVj&#10;bBLg4j2fKFVhgAHLFVLHkblOjst5ijpGrQruWPdI/lEEkkjBBQMGIIAKgDoRyaUqRRMLaCKRY4ZC&#10;0cEnDxAEgY3EEsQuSRyQJOOMjSjtrMHzIoUNrJM37xm/dkr8rLn+HIZiQV6HbgEE1x1Inl1pRvda&#10;X/r77beXkbWj2X2jVXgvZpru68/yIVkhaRN4Xa4ZS23YThuhb7xOcVd0y6hbSfs11Ixt7uMK8I+a&#10;F5kxtCoWAYndGMYAwVJBCgHJg0+Qaf8AZNTsZBLJuJ/0NmbaSxZQGA+biRuTg7SckAVtwRvaXsFx&#10;f2VwsEkbIk7LJHJMQp27mVSVJPzY4xub7xZs8co+6eDiOut+3/buunTzS6NFhNTZYbe3aSSSVWZI&#10;13dCOTE2f9UclD8hJIUMpPKmGSPEc0U7Oym4G3bJjarEqw2913bgAv8AdILgqALEc9ldXa2FzdC4&#10;s47hllkkcsygvuduABy5QEnIDgcFmQ1NDYardXq2uhKd25ljjf8AcySFNqMI0HLtgHIUjgL12sa5&#10;febVjz+aNO99Ouui3v8ALTp080ZN7ZSXczLFYsssOH+zrI0kkG0DaEXJ38bckBQ+Fwcgsulomtz6&#10;EbtLaSF4ng8maNrcfv0d45I5CByWDxRurEDnDAkFqy73S/LRLSFEt7ea13/M+VjySylmwECcud2B&#10;hV3ZBHDmu2hMazztIsKs0yNCDMskrbXLjPJO7kLt3fPyTzWsdrM6ZxjVpqN7rt/V/Ra+epN9nVJv&#10;PWJRDNuZZbe4kUnYg527VG4byAxJCnPzZ4ZstsLWxktjEsLPGgZRN+6ZmA3ZAx5XGcBQGxHjKn5S&#10;RacXu7mL7M7NCuSsMG/yHG44G0HaAcYIACksPvKXMd0USSRZI7e3Hkq67VBWIPgHCjG7eoUkAKPn&#10;YYyMPYo6yST7fpbr/XTW14dQ+0fY8QSxRsBJNJJMzyEAkYJG0EjIBDYJ5xgqzFoZVtXX7On7z5xt&#10;knUr5mD82SdzfNmQneP4uDt3Vavp7fTLg211amFUVftEMkexVQHa4GOAuWJB5wZGznfmodVS1Pl2&#10;V83lz7WluZPJG4bVkXeUBIBxknkjc0nI+9VdDopv3Vvbf9b9/wDh/MhhMxuIZ1V/OKqNj/dHyk4+&#10;6wHKn95g/Mhx0LK77LJZH7JFIEZlmInkjIwVIAZTwPmbI3OSdrNuZg2KbY2ltdszW4hZwQF8iQMQ&#10;wC4XIGWVd6rxkjYpByPltW1uLR109BcKzysfKl3LvUFWIAxwxDBg2CPlXcoJLLMipy5ZWX9f8N/w&#10;+hDFcQyQRwjaIArGNmY7VwRx1AUdAOTtUDIOAw0NxK+YuGZW3qMBSdoU5xzgD5c5J6gD+JjXsXub&#10;ILcrcYjl2u03mKvlIQfnQDC4J+YlTjAP3iDUogaeNDdRxs1wpVJZIzIHO8DIPQgnDbdx4I+boawk&#10;Y1Lc3l9/9f0zXMl0LW3+zsqqz7bNvMUsAGVdpB+ZQDjaMDJPoBuLa4yPL8uKJWO1VVMp2UMRyOTj&#10;I6ZweoAMcjwsI5o7lpHaL54ZGDZkQ4OwnBDbMEA5ZRhSW4xPbrJPMtrb+dGyOFkjimYiRxnBAC8f&#10;vSE7/MfVsHkqRPLfw6+f9ef6vy21VlmmXKRxqrTb0KqVQ4zj+Fjsz17ZJ45LVoWNle3sBsVhZjJm&#10;La2WYscqRnB25dh0AYqc7TyDi291aRzGdbdfM2bkVo9rFiNwzt2/Lgk9uoOQcY2NMFrb3T3Qfclu&#10;riGUp5g2lcjJyApJAbIIVhyMbQw8XFR0Z5eIjKMdF/X9dTY0+Y3Uql7pfL3Dy1bYwx8wKsyjdnI4&#10;5x82cqTW2b6TUL6S8eFri6Zis1wdu6crHgYBzg7txI+XIbcdzMyyYKedLujuIjahbhceVn92dzYO&#10;4gDeCc9iQ27OAK0bG6tp0ZDGGdRnYsYQyJtK+4KhHXoSBhiCQSa8OrrovuPBxFNO8kvL8u346+fp&#10;2Fpa3aWMOoXcu5mVltWXDfIG28nk5AXaVY5GHB7Y1rG4t1VLiBuzSMv3wmCDjgjjG8qAeeWGMnHO&#10;2F8gi+UnyV3MrdiuCTkH5dmFx2GUKgEL8mzp95O6+VK900izSMzblBPzAlxuP3sncW6DdjIr53GR&#10;j2PlcVTl17vy0/r8ToNPw7xukgkXcrRRxscL0ww24IHOcgEkDsMAbOnTsIIfLEbOshZRksRjPOOh&#10;P6Yz07YEE6W6qzyBtoU7u+7Abco5I7A9siPkHONnTbq6wszy84B6jCYXkkngrhWIIGcH1FeDUp8t&#10;z5zFRdrmwjHAAkHynjc3cZ2/Me3uOx9yKuWZAdYNi7lJPyj5sgntwT3IB/l0z9NkVQGUtiJdw+YK&#10;q/e+Y+/6gk554F6C3mtgsF2Srfd+YYxyQOuB/kkcdeeUdDxKyteLNa3Ktbxt5u7lm+Zeh46HOeuO&#10;/GOBVxCAu7zmZiQG2YHOPcjt2wBjqKz7GUlgyIyldobc3Gem3gZ6fz4HrpW7ShF++3l/dLHI46kf&#10;TjjPTd65roo25rHj1k4sGVGO2SDO1cMFUfnj3Oe2ST7nEN9PLeHdct8+Cpl4XaR0zxkcDr7YyMmr&#10;E0QxiZAGb73mZ3KMc4yeRggdMYPQHiq0jK6ZTJVuQeTwO/JxgZyOvXiu6M5LQzhy7mdMdswZ5ZFH&#10;llnfdjrxkZPU9mOO2DwKy5kCIIlK7Y8Kv7z7q8gFc/e56Zzzxiti7jSRXEisXxnHHcjoeo53Doe/&#10;rWXfW0N0PMkiWRY5GLSnnHHHJHDeuOcEdMDHbG9j1cPIxZI9zKyuzMsiGZVBKsuz1wWwNwx7D1qh&#10;eC3kgdEn2sqsHYRELgYUHAbJxjjpxnAG7I2LpIvKkt0jb5ohGX2/3irEkDPB3dPXP452oReYVMF+&#10;VaSQkQjOCmSMgA/N1VW7g+mQB005Ht4eeph3Fsz7pvLmIVWjJ3ASIDuPIT5VzxnA54Jyq4LY5m2L&#10;L5uRtZJWab5eRjgq34Zzu53c4INgQIYs20SL50nlIwT7zkbQv+yc8Y3Z75HIVnlShN08btsZzu2f&#10;NvGDnj7uCSpYk4Csvc43S909aMk9BkKGLztoHy4wsgKbDtH4HjaAvowzjvcM07NmHZujVIpVMJOQ&#10;qEKp9ccryATgYyelQgy+Xbwvvwu2N4zyq7twwxzzgnPORk444Z8UJP723dofLX91Hkg7vulh90jI&#10;98AjJB4IyqSa0RMlGWr/AK/q39dZo28xw8caybZf3KqPlD8nHXBGc9gTkZHXNyEtIWhbayiUM0b5&#10;B+7g4XbwcZ7jPGeBgU9zy5WJNqk48vLnYBuHXG7Py4A6k9hgVNBJvkWUyblZBuZlB27snkEd+mBg&#10;Z6ck1xylJHPUjcvXl59t8uK4iWVm6SSZ+9luW9Vx1GMAk9D1r29qQ6rtjYxspG9QzKR94A+p4yTg&#10;tzxnJot4fPk+y3R8tY3Vy20ttPrwePlzweCcY6rh0wjEUk0lxtVm2DzmDKvO/DbiCTgZPTB5ySN1&#10;Z+9U9+Wpiko+6ioYyThNzO2Akdw2eQAORzk4KjHU4Cgc8KA7s373/V8LmQ8jJwOeC2FOcnPPXGad&#10;OxZvs3mLHuYbvMUHaN3OVHJ25YY7DIO3Jpkch6An96quqyMAqrkLlsDg9B0AyBis2dF+ojJHD5kf&#10;kq3I8zHKgDOBjPTA798E/KAah3IUkQGOMovyuw3bjs55I67sc9TyTnOalDXLEho937zy1YMAysPm&#10;JwB24PfHJOckFkl1IVV5bjy13Aw7m2gbQGJHzYwNvTGACCckjJEqN+v5jHkUuyzSrtk4kh3cspBJ&#10;x+GeSAeR6cRiF7MQqrInl/IPmyxxgnOTg9QBk/xHIO4qXzPNG0jhg2OTcFcMWXqztkjjIAPUZ4Pq&#10;yEIrfZ7TDBcJGIj8xGTuHGD1x35z1yCKHoa/Z8hfJmWQpBuXu+1jlicndkHqPm6YHy8kYwsju00c&#10;0zxLGi7yxwNxy3XI4HynbkEEduhxEd06kxorLs3RjyyTtySTz1wSW645xwSBTyXRI23xhbhl3mCQ&#10;He2DgHI5/wB3GecYHDFWF6jWljtjGPNdlj3bcKq8sTkgZwMFfQYzjjBBEjaKKJ41/dnbHBD5gxnd&#10;yBnl/v8AXAB3DOc8SWsMxtxNb+Y0Sps3+W0mW+91GAcZXA4+8eD1qulqsQ8hUXcuC22HLbXX1I5H&#10;QcjBx1z91W5Svd2/r+r/AJk0LRxSAli26Pavm4ZSACPlwDg4PBwdpxxkYqNyhiWKPcvl5Dq2V28b&#10;s56Aj6ZPY9qasIVGh2SLvXEitGFG7IPcHOcrnvz3JOFeYsPtKyowjf5FeQ/ujlfToe30YZbHFTqF&#10;vev/AF5EiI1xyHDeXkbG3M+5ic7hkDGMHPc45WnrGhZmW33eYBtjZFVI4yCvJxjnkAgYAzjOcGEi&#10;5tgYfKVNqlWL43IQnHQeg56AAfQVNcxmd9zowXzHTzF2hWJ4K9NueBnIA7HIpoT330/r8yQQyT/O&#10;Z1+VF+6uOCD83AwVAYdOx5BByJ5bqec5kIZowIYzJ8pZQPlznjPC4wOeBySRVAPEWjQSMn74rGq5&#10;U88/U7sY65HPU9bUUa7FEqEZbaG/u59sA87x90HIPXk5b2MpR2bLls5EwSJvlgXaVZcqzbup59Vz&#10;ycAjHfnQsRHhoZwZI9vAaTjO0jkhRjGRwB09elZ0Oxo/OGfLj3ZYYDKxBAxltpXHy+nHToBo28m9&#10;/OlvvmLrul35Ib1wflPG7gjIGM9842sefWWn9f1+ppRPHIm4MrKztuZGCswYAsT0ySBt649c1chd&#10;pYhGWZsMCoRuM9CeOnPtyR2qnAkol+dZPljABWPLbcnB9dozjHGcZwM1YUqoiQPt+ZizRqMgZPJ4&#10;65XB6HbnkDIM8x5NRFoqECqVWNV2mFio5Xb6k8c8+nr7SDa4USyYZlyyyDczNxg8n17E459DUPyj&#10;ERgK4b5FXdg53dMjHcj0OTjtmxFL5xWSSZmY4Zlb5s/xemMDPp3/ABo3ZySuNkQBcyqyY+9tYr8u&#10;OmBjgcjt396jkVpFaNkQHP3Vwu3GeBjPcHr6DsOZI0KoFKIArKFGw7cZyPYc9R9PY00s4DMeTJnd&#10;5i/ew2SOOx9uvJHU1pGFhJleTYX8t4iu3dvZl2FVznPX374Ock4NNln+9MiqrKzMvzfMBkDGB93k&#10;HgYxtOO9SMJlVgs7NFE2GXbtJ+bqcZHBycDHIGeSMwhoJX2eZ7SYX5QvXGPYDgH06Vsmzoj3GyhR&#10;JhEZtzspzlcLzhfTk+3fnPIqM+TEqysV2/xHaOgz9DxyPU+mBQZHSRssp7qrELvUDr37Y45A479H&#10;QpsljadX2llDMvKsPvBMHscheCMfL1JxVR96SRpsiXX/AA34l8H6hc6H4k0W6sNQgmaO6t7y1ZXj&#10;fG7kNg5OAwwDlSrZOQTiM7FyqGRpAw275dzkngBjg4bHbsd3GRiug8UeLdc8U3Xn61eyTubWKFvt&#10;CMziFECRLzliFVVUZ4AUDHy1na7o+vaBcHS9Z0qazlh8tltbi2aFhujVkO1sFQUcEcch1IODz2Vq&#10;NH2j9g24rq1qdsfelKUItRvZX6J7JtK12lt5NowJpEKSRpjbuxlEwGwOSCvI4YZwT6VTkki3ifyG&#10;CPIo87hdwHUfLxtyBxnk4BHVhoXDSGRwqyAtIA24ju7ADqOfqcZz05rPuw3zTfZWYvuSTzEB25I4&#10;YnOTgLwcZI64+7MYnp0ddCjcysCwE7RtIy+WnKiRu+Qh788/McsM5+UGlNGQzhdqxc+YqT5RcdsZ&#10;AGQQckrtzjjgG9NPsjZNuEXjKyfKD3KkHnjJAycdMn+GrqDBmz58qtJMyx7sMWILOTzjoASFPOR6&#10;lhXZA9KldWX9f1/WxRvXlUtLPbs+wSfxbtwOGwHAHXaCCQNvXggEQSx/aXPzfM0cgaa4wGmcnc0Z&#10;Ct93J5QEjPJHBqxcz3LIGYMsnmI8ZbBbOGbcGIGTjJLcjhs/eNU5bdoX2QrJH5kZ8uMty6ksin73&#10;HOFHGDgjgZI1ps9CnpFX0/r+v61IZbnZEFiWRkM2V8x2ULlRwCTkZKgY52sp4G0UMrxytbuH2nKs&#10;4+VQp3Akgjtn7vUkgksQzUSNGk0k0krtuVWa4WQbskqRtbueV24Gf9WGIptrbmSBre3SRZdoJ8tQ&#10;yggNyACNpYkEYGGyAASd1dMZPY6tOUfvuj5r3EbMGhI2yIp2gjBPJzy3fZ0Q4HG0tmKQRlWgh8tI&#10;ydp+XBZhgElsqM7Wzgbcnvkh9skN3ZwiKxjZ2kXypoYyu1igZdmOeQwPIGAp7N8qL5/McYkczP8A&#10;67nc3JHylccAZ3EAY3k4IOToyb/h/X+fmKpjhuFW287zI1bbCwXc75bOznhB8wAHQ88csWzLZ2k8&#10;MXnRrtkw0kbMNm4cjLfdGCx4+Vtqt8oINFxLiP8A01Wjt7VQzLcuu1W3FSRuGByNvGCCCQWIOXXL&#10;GGTM8srb1QSLGCi7eR82fQFsE8YU5Xg4EgSd9f6/pP8AEqnz4xJqTpM4NqwdGlY7+vybMbR90cAA&#10;4U8KflEMUNvbustvJt2sp+2MxO5lxubABwM9c46c57XrN5rXUori5mjhMe355490TyRjKE7+Gxwx&#10;BOCvJzkkN8S30V9rF5Pb2X2MvcE/Z1c74F3nbHl/vBfu7WPGDyxADaKPLqbxlJy5f6/r+rbWz5Zr&#10;S4Ecb2+0LHiReNq5xwACNikg+mWCEHJyHfa76OFyYAVaEeeI8N5uCFUYCldpAHUkckAMabc3d59i&#10;W782aOONCVWVfl53IAMZ7kKVyeSQGA5qOGKaS5Vjpka+ZLI0aMpA8zOQxfoTjPPJTB4BBx0U2bqM&#10;eXX/AD8/67fdcu54by1jtbySSW1t49mJgFdVA+7uyDt24UdDtjYEEgERl5l37HYSSW6lXt4VGTuf&#10;A+XOQeuB8rDdkZGQ2CPcRDbWe2OMKrCSEBtwx2BzjCgnkElVJJ21F51otmuy8O0ndM0gXacjbksT&#10;8xHUHjDY6HkdkX1Noxj8K/rr8r/joL5jrMpkh3CGQbTHcHLZVXQEkBuSRkN94yc5JyKyFIZo7d7u&#10;EIy7NxwrIpXk7e2FLDPfLMMkkCfeZ4BHOv7t5NlxDIVcu+Qw5yB8wB+U4BYY5+Xa5QJ38uySZZWi&#10;2zK2FYSHud5b5WJY/MB0Pc1RtG0Y6/8AA9W/v8iG4jWQSQyzN0Vplzv8tiRgEggkKUI39QAw7jMO&#10;TZt5zJKR92SORh8sfDSbs4UKDt6EAkqQRkVaSdrl4S0k/wBmaRpAiSMSC+FzxneQTt4KsNwwRk4o&#10;srJbTQTWyxybVMkasSixgtgsu3avyp3U/dyRjAOsUaU+z/rp/wAP8vUAVjRopzuDARMvPzh1cemV&#10;5Bz1bGCgwFzUZIoS7xeWmJMLNJMxwwxxu5wQVA2gjgE9MrVqSZZUuJoPObdmKNww2mcrnaZMkscD&#10;G0E7uBn+E1LgJFbvFA7vEqs52FcSNg5fI+5juSC3ONwzmt4eZ1U99f6/r+thIb24FzcPbx+c+xl8&#10;pssHQrkjYwO8jfkAkYZ8gDORTvvs32F9L1BFbzZlRprk5JJbjHLKRkAn36hwqqJ7mZ3e4tozHGI2&#10;2yr5ITO07UQknJPU8cD6nBp3VwkazSzXG4zLvTdJhZVZfmzknaSM56LtIOSACOqnI6qUfeTXl66f&#10;1f8AEz5DJG6zSSurM3ymPAMnBG4MDk/Kc8cbnAznkZtzly2/cGkILeZgcZGB26ONp5xxxya1rqyi&#10;xNFHKqoXHmowZZAFBO8NjkY6g853A8ZAr+IdNuNFhSOa4hka42zlreTIVnRZg24jghepOf4sEZVj&#10;6lGnNwcraL9f+GPWo1I86XV/Lb/IxLyQSpHdxW5k8tU2yhiCrjacqvAP0GFOByDkVR8pFKrAB5bk&#10;lZiiMdmMEA84wNv0JHbIr0Hwzr/gjwt4W1zTPFnhOPUrrVLGBNKa4heJtMaK5SQyIwIyrRmWFk+6&#10;yysduQingbyJZZv30Ko2Mwq2Pl3fdbCjb83TC54OBkfMOyMPdTuenhqkZ3STsu/6X3+Wmvcp3KRb&#10;csJGj+VG3d+PunH3uccAZHYZ4NaVbVFkQyruO5CzAbnXcPb8V4baB1x92/NM0I3h97Iu0sIVK7lU&#10;hQ248cdc5BXJHUkU8wxKpZWUH5GLMxVW+cfNnHGX5bkkhv4i1bxPSpy0uRtcQzzm5dW3fKx2FVww&#10;BG4hvwPIzyQeuC3zoo7eZNRs42aRiu4s6tuDAcHcCORt5ycEk7cnLwqPHsYRpuLCYgjchQ4IPOMe&#10;+719Krxr5JC28rMsr8Okh4YDqGAG88NjA9QDyALN48v3fp5ilo55pJPPUrJHlS0Skbctk7TkZztO&#10;4k4zznaciymWNirDY2X3SPjd945A5B654A+bJ5HNONxM8MlwX+RVwrfON2FBOcjOASGHUle67c1N&#10;K90lysixunzb90ymPdll+YE5HYMT7HPUGpB+hAU3hotiNlt8q7FPyj5N2Odhx/UYJyKRX85hM9us&#10;jH5CuSuOOxBOABgDAx04GAtJZQXl5JBZfZtzSfJHCwGNpOVQc9ycZ+8T6k7qVHWXy5lXzGYhlaJN&#10;zL8w2/KTk/McntliMkkYNS/L+v60/AbFbqGRY4vMkztS4C4L4IwSey55PdT0wSBQj+YGCFhGysit&#10;uICjaWx1wM9ueNynP3QJrWIOkSzsywzyP5hilVmj+UfLtyuc7/XlR06bWwvLbTnCqvyt+8ZR842g&#10;YBHbBXk8AcDsaBc17/1/X9dDQ8KaO/ii5NpBqENqzwtmS4YLGNi8oxA+bP3RgH52QnAztoy26Jde&#10;U4DRqoG2MDc69CcYzzxnbjO4EZCjLodQu7NXtxGyybCjxiTBHzfdJ9PmPA5DHv8AMVhE0Sv5zTqs&#10;bOfLZPlYZb5m3gnbng55zjnjmtPd5UktTOMaiqSlfR2sv1v91umlxTBujWCQbt2UkWPIZm6nhCB3&#10;C9QD0xkbgrJbyDA8zaqsyDauGXPcA5G07icg5OM56U0m3aLejRqvlsoZIeCuwZA5wuMcqDgZHqAs&#10;vlXUl20FpHw7p9nWPO7dtJIDDJU7c/3SOc85qCm2t/6/r8C7eXlidGh0VLFVkE2+a5kuNxbcEIVe&#10;D8i+XwB1Zm+Y9Kpq0UsUO0bWjXMkQGevynJP3gSq9T0wQBg4hk+zXNqvlxwtGYgy5wV4+Uuc4242&#10;4x3xwOhFlZGRxH9laGRG3HLsAfm+Y8AbfmXdn+HJ4+UGm9dzNU1TjZX3fXr13/pbeQ3aZSxjbdLt&#10;YKdpkkLA+p5HpkkEZOG7VfaZIoPsMiZV5FZWuP8AWKoUjanAONpGfmC5jQkqExWbMrTXAtL1fOmV&#10;vLQqCXLA4CBCf3bYPQAlTnGBxVqzjkWWO4uWWRuQrW6BSTtYlefuY3c9Bgk9CRS1JqRXLdv+vUtX&#10;7w3UxleKFFb5VWIBFKxoMgAkjOV555Lk9SwqKGF1mhSCNj8x2bVLMPm5B5+Vic4wQM5zjBwy3Mpj&#10;WWOJpGLIVb5hvAG1R06jO0cf7JUAYDkcRDZCWYNIu5I5VZdwbOcgYXncRwSWBOeOXvqY8sox5V/X&#10;9f1bpNColbe0n7xdu2NHLB9xJYc+hKkgnPzMScmprljdofssbGSNlPmcbyqnOePlzkD5WJzkdSQK&#10;rpLMIo7m2K/dVouwZCeo+YgA99vHHX7uXPaq1sYUhaXbsKKy/KGKMeAMn/a4+90xk8ozdua7HQPN&#10;cScAqPkKrsX72OAPl4wQOewxyDlKuWYMTg/L2bLDHlrtGDgZ68A8nhuMAkGv57gusu7y4dp8ySXG&#10;Dknr0XJ6ZGDgEgsARJHDcsFB+ZmkK7WBOeM5+U5bIYEHJOMANxWfKzOpr5Fi2WSdkiELQyMzRRqj&#10;MBGSTwxwCTnB6/3s4GKlMqCNXimwWjyzbcuZMnbndj+EE7dx5DdRsFVjbRtKLgbVWNW+bny3XGOo&#10;XaCRncoHPIGQDVq3mUTyMnysu1ZLgMFYBv77c7TyOCxUnuOtRKJzTXVf1/mWI3TaqXJ4uP8AVTNE&#10;MqMHBO3AOAq4wejcHAGJo/tDQNtKK2PmO35k4JYBhtySykj+HHUjpVO1/wBEEZiTyYztVR5gGR8z&#10;KcgADA24B7YYBgQDat7mOaQTS3ELKrE7RJlQud248diQTyOcc5ODjKJzVIvp/X9f11NT7Wq2L6Zb&#10;zxxx3EhlyXXBk3MCGdiSAOWXGc53YBwamtbm6Evm3KzBgwkSFowV4YbeMBkGXOVxjaVAHAqjbwz2&#10;rNK25m3bWV7fJZ0G4lwD8zFjuC4JIBOcljVi3MDSC1ZVYtgeSsmSzN93lTtz85Awf4s8gnGUkefO&#10;Edba9f6/zLn2qSGyktw0ixq22b5RtTjruxuB2HoMADkYPRTOxRklYbYc7Ua4J2EMCoJUjI6NjB52&#10;jAAUrWiCXUdvBHGWDw5jVVwrgs24KBjJ3Fg2MAtuUDABa5CPKnkLqriRd29EC/KQc/MepTbJ8x9G&#10;BCnIXKcpdTmlGMfX+l/X/DlvR75raxXSbeVolnvEk84LuU7D8jAE5LAswDfKSvmAqMolRW7ymP8A&#10;cBYVkBKyK21tuEbZlP4R0O1yASRjgAj/AGxJ1W6aOZpFPmHezGQOC5HzDOTtJyQSSpIzuO10bFnW&#10;KRCfOlaH5YVaR9x6Bf7zbACDjG3vjK8rObls3Lvr/wAH7l+GhIoeOWV4d2I3b99HgbNuD3HGPk4A&#10;AJJ4+YlrCxkQRtcWkkkaOol2yKI0G4gnq3C5AIUAbueStV4Wa6iWFpFYwzEblkBK7gxbdhj94Bj0&#10;PVvvA4FiN50lik2rH8+8NMv32Y4kC5IK/NnIGcZyACC7YziY1L/1+H9f5FowQo4MqyW7hjukJ2sM&#10;ZGRg7hncmNnGAcAYUnVntprS88ua8WNbf5vtKuqhcrtypQKDnH3gMfIpXBwDkWN/HbrG0UiCJVaX&#10;zEi2iMBCoIBbGSNxDYySrZOMlbaQiG0W3nsGGdv2jzZAOgHONy/dG7uCoxgrvArlnGxw1ovm1f8A&#10;Xz/p3Xz7fwL4a8G67Ya1d+OvEVxpJWwZtKS3s1uGvb0MBHbyRl1VIztfdJksCQpRwQDjG6hdA5SR&#10;hD97Ea5Zg43EnOJGHUg43EgcNtJoQ6i0UKNDII2uFdIwJvlCltmNwG1vlUKyjg7R0UEC5FNsljae&#10;VizBmlkJfJYn5jgHjjrkDqFGM5rkrunKCio2tu+55s4yXxLrp8vvNC2ljkiJe6RVV/MDq4YNhjgd&#10;Fz3GM4HzL1BI0LOS4dHkePbu27ztB+YnCkjkHgHBzlt3ONzYz5WZ7o3SRSQ7VaSOGWcuuQAD8zdQ&#10;Nw5AJ568AtNCRE5htIpJI4YcqzKxJPHyHC4AJ4J5J25weS3k1KZ5tSPNHT+vL+v0Nq1uUVFmt03q&#10;qn93zztwRk9FHXkjPyke1aCku4aIBVkGyN2j74+nGePlXIHHU9Mezkkk8yBbhXkAMm7ccupBO75j&#10;jGRjdjAK5PYi9Aw+YeV87Lu/iLMoYAHjGcdckDgsBt6jzKlPlkeTWhr/AF/X9amol/OI1Vi6xrI2&#10;5Rgc4GCQGAU7R2BwBgcZqzESt7++j2hWz8uQ27jgk85IJPv7HFZqGFxtjiZo41x5i9uDuB2gYByf&#10;Xn2xm1bvAM/uvlTd8yOCY8Md2GP1J9BjnoKx95nn1KfKti/bqyOrs7YWVVfaoXJ6cgHGORxjBy2c&#10;jFTRiVhjyxwmTlRlCvbn9BkEdSCTzSgCzRKot12tHwEIDFeT3xkHJwM8ZYdGNWY8MVi8wRvuzltr&#10;biSoAweWJ557Z65xkRxyjqaCtuDLJJsTlI23MM44wRgD15xz65HE8LhY43mdSV6uARjg56+4bLHB&#10;B3cDkVTt5wLhZIpdrKdwQjOD0OMdSM8+vzdMA1atweHlg42rlm6tjtkA8ZIPqflPHfSxw1I2RYUe&#10;WGaSNl2tiTcxbDcAnGMDAPbrj0INTxfeWOeRtqsGVWzzjHA5/HjHPfHSvb5ZPIST/lmp3Ku0o204&#10;bA6dwB0ABPpmeGUPuRIFLDPmf7TY5HTjgf4gHBO8LHLNFspGxWSCGNNuT5fXbxx2Jzk556AZOAaf&#10;FIoXyFULHg87dwCg8YyOnfHHHrVe22iJZyVZW/ukcEckAc9vYdD65E8EUsh2eVGrSN86yKApO4YJ&#10;z15xz3J54Na63OWUehYWZ2Ro5Hb0CN0IAbpwORj0GeD1FTRrxsDyZLZ2sxX6c89Oeox9ccRpYSPb&#10;XEyXdv5dqu1fnAdmJxhFxk4654AC+pWmKxDMjN98/d75PXg4+vToK0vKO5jKFtiwIlVcS2y7Wb+F&#10;icYxg/ofTH6VLGwjO90XG3YTw3bsOPQdsjHWmLIysY1lzhdrBmByevHtkZwPTPvU9rM07x/OqyN8&#10;pZcqP97jrwcnrnt2ztBJmEixLGnzJDHncNieWQwC4P8AsjOFIOcZJBPXJEz7re4kiKK21tjNLuRi&#10;B1yp6Z9+nqMCoTAJU3W7M1uny7mXb8pJxnAODjd649qmhnkiheC68uR5o8bpoA7bORxu5XkduMgA&#10;8DFaKMlsL3ZP3tL/ANP8SxawedI017PJFCvEjRD5pGz90L93IbaMEjgeoolUTp5SxvHtZv3kg4Ix&#10;kuQc9SOecKenFRrPLdlEBXbyIW+YqnJJVQCRy3X13HOSc06FrZI3S4ZTnAURBS7KPQ8hMAZLYyeB&#10;0LGtIx0LhKMnZLTu/wCvy/PQLxIra2aKcxeXMVljMbAMODlcEZGM+o+9n5iBthuMSDiGNlJKr97K&#10;HauQRyAAzHB+pwOKmxOkkd4iyCRmVkVZCsgbO7IOc7cYIbqO/YmPygX23DRqHXAkZf8AZ5/A9scg&#10;AYBOM6cnUUpX91Lsv130/T8BEw26a4lTdMrFmZmbncODwSc8n3GRk9meW5Vp/LRUWMLIjNu43bdy&#10;8n+IdRxk9AOKsRwNI6bQ0ke4N65wWXaflOCSFwvYMABzzHPOGBQt8zE7Ga4y2NvKkHqMFcdOB9aq&#10;MSdbLm8/669/8ym0PmyYE2WdGJ3y7XI4yeerE88E/qcRSrLc24hVY9sZLLsjxyRnGcAngHHXjpmt&#10;Mx5kNu6yNmYRKsQz5jbsEZHA7DgEYK8c8VZoIPLSaNWXc2RkYAHBIByQxHv2x17aaWD3o6mfJbl9&#10;zxvI2V+U7s4Ix3/L68AZ6CFk/eY2sBtBwTjAx1z6E47Hr+d4xvHDI7Qbl37FYqchsDkA9x8vqRnB&#10;61EySqm5SUUoB90jI4GMY+bjj8aWhSly2RRmttwkkP8Ad5Y4GAMjP+z0/Conj3SyJtbLfe3fJ13b&#10;jnkcDHf88VfCqZVd2+RjhW+Unb2bt69yOMVUaNFj2gBVXO4KThV/L1P4fNznJpM2hIr7Cu1gz/Mp&#10;CK0hBGB13DG447dsfhULBY2kCfLvzuVYRtXnGB3B5yMeoHTg3CAzMyDb5m5iy4+bjgkgdhz16HPo&#10;DC37wHLKz9CQ2FC84PX1Gc9MkemDPKzojIorEIhldq99pbOGHODn2BO7HrjOSSyWFhuuYItzhQNy&#10;rhjznGSPlPB/HscAi+5ESyblKrty25Ryf72DwpzyRnA46k1DJGdrLH0bjyw3TrwBzkdegzjt0zp0&#10;ubRqdSvFGtnefaLRf9IjbdGrAcYYFWIPUcdTngEHIHJql3d6tfz6jeXjSTXNwxkk4yzsQTnnpgHg&#10;Y4HA6AzSxeVu27vLbJ6Hnn7wAHBGRgex6dS2dJ8mNlk+6Q3QMMjAJGCQcEjA5P44qZG0a0+XlT03&#10;/r+rmakchuF3szfPkfMJCg7Y444A44PTjG6myWUCSeUq/u1Xy1O4x7lJx1Hrgnoc4XiryqVHlQy5&#10;2tlR5ik7znkg9Rk4yMH5umCTUYtQLffKrbSgD7UPGDk9vvfMTzz1z0OMzVVNf6/rYqFY9paQKoXh&#10;WDHCr97occHHTIyPTilFpujWV0SOSPIuI2Iwi5zngcZUjsCAT0AIq00MmXnZ227t0qtyy468+3Qn&#10;kgY6EE1FNEu3iVjGqlBu+XB5BDe+GJ9TuIIwTVF+0vsVgkkIaYk/u0XzJH+YNnGR7KD27BTwoNNu&#10;rMvKTKZJH6L825x69Ww3PTP3cZGMmrDRxB1imiB2sp2owOzjOT3BJ57DngsRTYbUShJfIjVuP4hg&#10;EYJIPc7sZPXHb1C/aW1/r+v+GK7KWzc4jaRXZ1AkLBsZYBXPBU8AcDruwOMAhjifyI1bZGr7WWXb&#10;gHOG6gg5B9+ecirclujqtssZm3L8i8jfzztxz/cPB49+SUMU8hRmZvLO5pLiRVwT13D0ySM54I9O&#10;BUOQ/af1/X9epVkTbIocBdsm5SGK9FGThjg/IvcY6fWiSLaN8pbkDLZOQD3J6gDng85UA85xY+zt&#10;CjTtHtWMB2bafmAbPbGDxuzznbxnAAawMa7pfMVlU7pF5KEcjpkg45PUf7WcA5SlzDjIjSIqm2KH&#10;cwYgfuwo3bgBj05PoMY6AkmpPLQFZEMfl7gAIz6enA9cbeSTnsRmTbIsgjvCysrbG3q25QDgnqe+&#10;cdfmPvgywRrGkitHmRWw3ltymD3z04B7kHpkHGJsyJVNLiRMGkWa4ZWLZLOy/e7Z6H3HT1xgZp8c&#10;UoSSIM3mMcH5idnykZ/LryMcDJ5xJb2U5s/7RMkXliZlZlYKTu3AYXqw+UqWxjnHUjMscMTRsjQN&#10;9o6uu4fKpIJXv1PfOOB16VnKL6mMpcv9eYyF1BUyN8vGD5mSfXPynIxn8T6kkTwWVxKrNaRMzrbs&#10;QqYJIxk5A7AZJ64A6cEU1CV2zQxyLu+dgig9AMZOfqB3OfXFbGgeLvEWgaTe6RoWpzWltqkPk6l9&#10;lfY1zF1Ks+ASpP8ADyD3BIGKpxi37zM4unz/ALy6XW2r2dlq11032u7PZ5/lbZv3se0q3A29ODgE&#10;ccfeHTOSRwCCXxBeBuXc2MN3wQRxgjkZHXH8wURABIfKG5HB3LgYbvkZ4BHv256YEiqx+Xy+WYKd&#10;2Bu7Y9DjGOB78ZzQccpDceWcgZXy28xmcnJzkgHrx744985uIiq0kqNuUEllZQF6DHpx7d/fFMEW&#10;0pEkf8QVWSRVxkcAex79hj0HDwrB907ff+aOVmKjYSRk5HqDkg4x6EVEvdMneWw4KsSrvKseQwKj&#10;5WHGB6qeMZ7Y9BVjyX6tGvC7YwigArtHG0AZ45z3yMnJzUMYSLJjkEe3G4oxOTyP4cc5IHU4z1qz&#10;YQB52Wa0kmWFfNmjUkcBvmOMHHoD0ycnI4MdCIpyly/1+o0RiTaI1YI0bMvmSE9QhYZPU9ee/twB&#10;LA1vt2edIAzA7iSwjOCcnB6fMM8E8HGehmv4tPnZpdNtmht9zeRG26SOIZA37jgnPBJ2g5wCMHhq&#10;W+1JMpGzD5Y2LhdmR+B7nHbJHUYBFHqVUjy1LKz8+jX5/k+9hrMyxtEbVoVPyyfu8HgKdvJHoDtz&#10;3H1Ekmx5UEsk022JesnzNlBxjcOpIGADkcnoCSCV5rNohKkcflsG2ybVfJzu5PJyV4xyoGTkAiRi&#10;JoZpG/iXO5QWBjzswdzfKobgZ4yABt5pcxUPLXqVzFK5YtaxrukJmVW2sNyE7lwNyqM544IIyGHB&#10;otETGzBIxuAZfL2lsA4HPJ69T1bqc8mr06JZJILyxhVv4pmbG0c9FXseGz0+XgfMCY8QyCSRIo3A&#10;mbc1vwcbuV4GfRhnpg5Vv4Ye5dvdSbtv/T0/r5mZIxKbVOcxZ3Lltg5yPyx83QY6jAJS3WCWby7+&#10;Rljkx5jW6BmK7scAsAxxxycZyM9KmlD5UH0wdoIL4/HoD6duwOTVSeB9sgWJizfM2zvlQec9j/hn&#10;rRezFGxDJaxi5kZcDOOWjyeQP/iQefwx3i3yXJ+838QZVYkqcZ69R04GOcHgYxVi7CeaGMat8mEk&#10;9c8gE+uD069Bxgiq0kC58wwDcORvX0OQAQOOvocfL1rORvFkUkSzZ8079w43Dlep9M4z6DOD3xiq&#10;8y7TsaNCyt8o27UZx3xg8g4zx+eCBa8nlo5iq/NgKnynkYB5ODzkY/2e+MVWE0iqp+VmVcOvXf8A&#10;JkDOflAB7ZxnoBms5HTBkdzI4PBaRJFB+bb7Y4yR3PQYHy8moHWeT5zsXc6oWVsnkkDkjcD16kjP&#10;qQatbcSlkkbjduZS67uRkggdCQeeuQPU5rmWaGJZZpPl2kybmOGGDjJPQE5wSCc7uOwmxtB6aFYx&#10;hx9pgSPccb12ncCR6gfTBHIPXsagkRLmT94PNEnzI2/O7P3vxznp07cjmxK0kKbZAVkUZlXbuIHG&#10;R3yfXPJ3cZPAhmiJRlSJfMZi27aMZGfnYcYABzzxgnB281XkdUf6/r+tCGRQ8nnyTtJyBu3MMqRx&#10;wG+7g885XIxjORTEMrqhJwqgMoVOTwDkArhWAPAyBjrgACr9x5oKuLUBY5P4pAoyy5zyo5I/E89u&#10;RV3K8atHufKnzsr3OMgjhtpxx3JHJBBBpHTTbsVpEjmC23+rVlw68bgdwzj+LJzgEDcdqjIyDUF2&#10;0kEW1IY44wyfIkhw7F+pQgAqBkkYIIHoBiy4eaYWUgZm48tDMH2AHAJGD075wGwM+8LOUga4hjLL&#10;1XarAOxPzckDGcAcHBJOOwroSOuPQquIpLkTpHtUjBdTtBOTjb13AkkDHQZGByDDcmJJUa0gaONU&#10;Eke1m+bA+Vic9SoPQjHY4LYmIilMqMEjklKpMqTAEvkDbyByPl91JHU5JjE8oEksnnMy/PETGM4J&#10;LFizZ2DI+93zzyorSOx1Rvv/AF/X9dyvPG88+ySSMyTKu/c5JPzk/dOCycHrjnAO3FIIpGlWKZ3Y&#10;7AVRIyGUnPRT06cjPU/NnkUySSSxXZaiSGTb/q438sQM3y7ACvBwGBXG47PUgVHvjdFtXhb93zcM&#10;rjcACjbvbkgEnGD1xk7aOqMZW/q/r+Vu5HLcSxRiN03SK7rCu7Bf3G7ktxtzjG4ZGMiorsxyTtG5&#10;DxXEyrut5Cyq2AdwzkcYbAweBjCHAqVfMjhPlXEh8+3KI3mL82ckRj+8MAcAkvzyAuBHcvNb3DS2&#10;kgPyCRlRWCzgH75Cg4HzdQDz0K8itoG0fi0/r+v68q8c8kDRzTXO1SP9csbbiWVQW5xwCqtwecZP&#10;UVU+e82wLI+V2kxs27J67gR1GORjkMoxkDIsy3UjhRbTjfuCx+ddBgrnHz56uc4I243FeMkiq8gl&#10;S0iuLhN1qrcfuSyzcn5d2MbTuPODyxXoeOmPmdkVb+v6/ryI7W0v75/LtFnabZ5nmecyso3Y3q7s&#10;CB5bPgn5QRuzjLLVk3w3ENvBEzLcFTHJAqqoAB6hccEHgLgdBwy1ZM8XzNDN8u6PasTcpIX8zLcb&#10;VPyu33QRwQQSxqFwIYfKkkcfKqTRsuwrtAPfAKjcQM5Hzbs54PR9nQ6YuXM7/wBf8N/VxkUEklqr&#10;vEwjlhYiS3wdnHCsmVHIYnAOz5eF+Y5ck8+EaWdvWNipYbtrMGAPX7oIwucAEcEqI7KMXNxJ5LtM&#10;zKsUp53lM48vPOMED5iWDbckkjlDGJoY44vlRpl8pocEZOxl2pgZIbJIAXdtBznquprvJp/1/X9L&#10;carAQvF/Z9vIqkSbVUbTt3HIJXnC7+oORgry20LK+9UnuLmOaZl3LfSL8pXdtXlsnBGfu90+XCqc&#10;IgtHVfMRVaXerQ79j5JGU4YEkfeIPZgf4AHVDciRrhreZZJH8wLL1ifcVDnqd2z5dwGQV2nrQ2V7&#10;v9fd+n/D6WJU+1zNwplkYfN5gjLqfM4kCrgPtBB3L3IUfeFIy+bcsZ4mbzNsm1bVJBwCdxbd1JLd&#10;MkqORhgpeFSS3jtrT/V+Z5awR7nXBOQrc/KRjBTlgquTkKNqJFFMFgF0qmaMGR2USOSVGUycEk/L&#10;uBA4YMSpJwBzW8v0/ryHR2yW6OpkdhtWXMlumJDuBOcdQdgOTjJU5O0FTF+8u7n7bK8Pzc7lZT5e&#10;JD8ygAcnL8ls8HoVQCOXdHaedGiAtMJ5pGjLbjICd+4feLMQFPPDAEscg2UjDQOsqeYnlENMo+V0&#10;O3a5dlIjXCZPJAaPA4Xa0pB8Ov8AX+Xb/hia0a9jczLFGshmV0XpsbJKnjn75wWz3GQFK4gige0u&#10;fskKSW800flzTNNtV13bQSBj5s8FRkAHGHJFNuIBKzC9sf7yLJcbm85QCWy+457/ACncAFZizAgV&#10;IsM0LbbO2yzTeXCIwPk+VUi5YdR82MHgEgHggWidNfP7vz/PqQxFhHHdQzJ520mNpJlLRIxwxO3b&#10;nO4sF+YqMkgknEDzfabERidZpfKTyZLptuT5XQcfJxvyAOfmGV7WGvGhZoor6RCzKTuaTzmyFA4x&#10;1J8xQRkcr3bNRyXUlwjRlmt90chumjYKEiLplyD0OCu7OzGS2GBpWNYp31X9b/d5Lv3dyO64hmkh&#10;uGTAklbDOzRMU3c9fXllBIDAbmVhmvIIXh3W9pCkY3OvyBRhgGCO53sigquVXgAHO4DdVm4knntJ&#10;pSjx5kPmSSSN5aurFm+baNmGAwByQoIKAlap7oLi5+3GBpC8ytazTR72Khm2bPlyMNtXgjfnb3yN&#10;Ym9OLtr0/r79/T72QzS3cz+YLtpPI6TFCWj4jTy9uSrfNnIL7cbyScnFWZILW58+4uVkeVWQRl23&#10;Hayk4yF2FQuC52kgE5JBqSaRYbaGeZFeFVEibuI3HQMAwCbV7MNwPlLnbgYjkgkgjYXSPNLcIyeZ&#10;KyKsqNypw3OM/NjDKCQpVSoc6o7qceW2v6f136ffdqKeOOLzrxY5olt2ziMeYCV3cb1ZTxJvzjOX&#10;LEBmCl8wGfTr63tP7FC+aJBbw/Z0PV1AXDgtgj5D8rMAnQgE1dvbiC6spFsLWO/hkt44i00aMsK4&#10;CoH3EcYbGWBYAPz8xFZk99CLeN4o5b79zJH9quJPMefcCu3cEO5yhJ+YnHmsAOK6qcWd2HjJra/S&#10;3y663+/8irLdMU/tF5FXaq+RNcTKyfPI+0knchIVGkyuPuDALqWNW9S78/zDczGzWMrd+XHH5c+d&#10;uz720I23ayMw3DAVcqVNT32mLZCYzQ2krRm5VZmtwN4K/vw+5iVTbKdwLMQQWbaMmSzqfhjX7eH+&#10;2YdGuiq2cnlXnnbSeWyFKgNtJZiFUqsgVvmyJ1r0sPhK1fSnFv0Vz0o1KMJJ3Wt7Xt9yv/w6b8jn&#10;ZluLYfbmubXziv7yZZvMMamUOdo4XarA+nzNt+59+qwhgKma0nhX939jEcksQJWNmVdgZGzjH8Ss&#10;M7lOHLH7E/Z+/wCCYPx7/aH+EV/8VvBukpqH9j+IobBodPmaS4aP7SHlKxgNtk2FJSG5JdZCMbXX&#10;wH9qL9mfxz+yz8R7r4afEGKG3bSVSW5tbfVIpRAjxxSBGC8mXEqKwCqPMPBdW8w/V47g/NMuwX1m&#10;o4OyTlGMk5Qvb4o6NP3lfe1/U9yjhMwlgYYyVKSo1PhmvherSs0921onvr3V/JL+a6hlaewtVa3g&#10;VTGBtPl872GEGFO9IycEAFmwVY7qqXNrMyyWIhhjb7HuX5Sqyuo2hwTjBYZDOuMleeQGa3rKXkay&#10;iaNdyKphiZljKMQHI5+UMOcrkgAY5Pl4zr94o5/s0EzLH53mM0nUNhVj+TdtQqGXjGOdhG1yT85G&#10;Nj0sOuZK1v6t/Xm/vJNZutOkFw2nWu9oUZ7pJ5kbawBDEjL7UBYfKWY7kThd58vH1WRWu5HuLfrI&#10;WlVX3LF8uXLB8MCx3EjIHI3c4JtXct7LthW38xmV/KFzG7eTISNwOQdxEjbMkr80xCgbuKjSSwXb&#10;Q28Lt++8tY9rjYcSCNcKoAJ+UY4IVCOMFR1R2PQw8OSPfTv6f166etS8MS2ckD27RqGUBo/MOw7P&#10;M3EkjJ/hwFHCrk9GFO7kMplEhZtqhhJFEFO5Rg7jkdmIyyjAHTAwLF5GXixZySTMUlVplmXqF5BG&#10;3qcFiQM84G4jLVZ/PuSsNq0U0X7xY7ds4IJLkKNx6cEjoCAAS3zG0epSjotf6/Tb8yC8C3Csx85l&#10;3F2ZnMalzy3ygEZCj2GdwzjAJ/aM8cLRRpHII2G1lkP7nkEYJUHrn5yRkgkYJOUldzcNF5xm/cgy&#10;bnCu2QpYHrngZGOBy3YVBdJKyfYp7wyOmSEmbCrx84wCeRnkfqDuA1sehSinZfP+v6X6EEpjeciF&#10;0X/WN5hQYA6nZjHbBJz06YAyYIojcLLNFP5ef9WysfmJG0HJOSeT24CtzxzOs0bxg7xGks+zbJ/r&#10;GxkkbcnqG6cjoR1wPpD9krwT+yBq3gXWtU/aS8f6pGowtroPh2ySbVb1fLjJMazhbeGMMUxLJMf+&#10;PVv9HlODH6mX4L69W9nzKOl7v/galYrHLL6Sk03dpduurbeiS9fzPmRYXublUYbGWRY2LMNyKAFU&#10;ZxyQo+7jkjOAwpuo6cNNbyI5YrhvmDbZvMUH+58uVYn6885752fiPq/hzU9Tkk0DwtFpNq6qIbVr&#10;zzHC44ZpMgSMdqsx2p8xYheABhyyFU8xZ/mVAsbQzfL8uevI43EKMcDPHOKwrUo0a0oKSlZ2utn5&#10;q9n957uH5pRUrf16lPypY5VYGQtIoG7JZmJznB5J6/qfUGq6zQRhJY2jbCg/NkFGIHPzYx6gAnnn&#10;jpViBAu5lSSMLGC0yNlOMkN05H3v8e9QtA6l4lzuwzPGql2VuRk54GOTgdic45rKR6dOOupH843Q&#10;qGbcN/mf3hxyTxuXHbp9duWLpijSQuWPk8MWz82RkH25z3xkkjrgyXDIxNwnl+X5YO3GSg+6RnuB&#10;heuCCFxjtXiiV2xJB0YE7mBBwVyffORnnuD0IqTsh3Y3PmTxgqse3O4Bjhenynn29s55weahS2W5&#10;iETABfLwyqwOCOoyD26nnGBzjFSLCZDEZY22hgisq8BTxznnnHt0Hfioxbv526U5b5TvV85wCcc8&#10;c7ep4+vd2OiOokin5nn2hmbYuflV/l+9wPl49MY498VpdkTq+Aoydx2jJ4yfl6Z74Oeg9zUzpGZI&#10;9jKsi7WXGGyWOccnnOQeMchuBUZkgDgSRkblyeFBIONrdscE/wBBVm8UNKsoO/IV8eZHzkOuM4zx&#10;0X8M4Geohd1E2I5x8si7YyDtAHT69eAOOvTPMkiyxySxzBFkf7x8wEfNzu46g9dwPbOcdRiI0VDG&#10;h7bWK4JzjcO2O34egoNokMSRvH5dzKPmJA3IW9PmyexyeDg9cYOBTSFcqjfLG3Cfu/YZbGcngEn2&#10;J7GpFFzbqu35cNskZcqRkkdex5x7dDx1a4leNZ5G3eW24lf4Dj7w4+nGBgEDjsF3IZseT+9BDbmV&#10;tz7Tj6dcn8MZ+tQlRMdvmR7lYAsxJA+uce4xjHfnPNp1UxKZY1VsFSq7QASOgH0+vXPfmF4zKilZ&#10;G35IXa3Jb+n/ANbHNBUWQzkuGljkbefmCtz8p6DI/HjHXH4NWQtOpU88feYjaMHjrgemPb61J5QX&#10;cxJ+UfuyMfMQOmPXmmzmNYt7jcuBuBbbknB7fXPv1oL6EitEIiqsPlOFyf4R1HPTHX/63NSl5Cu1&#10;iG/dk85wexH4fn65FQwtIzlpY/fa3T/H/P5vUFysHklt207eByBjGf8AP8q5zw5eZI5SeIh2wD/y&#10;z/hOB29sDr0Bp8cTFxIzoysoOcrx2Pp39egpI0hZGuSzRlcHHZsntjH+QaIo2RsIu1ly2Fy3bI98&#10;/X/9YZdLDnUwhoXhXplmHfOeTg//AK/pxViLTpJbP7YLhNwOPLGd33Sfu46DHPPcdRUMhkNv5ph+&#10;ZeF3MfT34z/nnBzJaPt3GGRl2rtz/Ey4wQRxngE46dvSgxlzcumgyGJnnMsBbaoBIfAz145zk8Y7&#10;D261d0LVH0a4bVYZpFkWMrG0a8dOnI6YHOQRjHbINJmdbresBVkfCbMnGDyM88cdj6+tKGXDTLcM&#10;JNuW+UEgEjn0IP8A30MduCSVpIiceeLUtmDTsQ29vl7rn8B15HAHA9unFSrFNMrCNt3zAt8vUgcg&#10;EZBPoD27E4pEigQFZX+Zl2qyn7xz1OBxjvkZz+OXsi+WIgflY7W+Q5IOCBjPTIzhsdfrSIlJbIYU&#10;Nyu2PbIWO5nZz7HJz1GOePVvoH26NjdIyruXO6TgZx1OOeOM9cd8dKSCNHlw0bRruz90A88cg4HA&#10;/wA9TToygTymKffywUBs8Hv6ceueh9KCZPSyJBDLMF8+NiN33l5V2wTkdyBkH8OvSpGjwnmPtVsJ&#10;tkZf9ZubcCe+CP5D1xUalGHlIU3MuNpTCn/Z5HHP6dxyKsR2Vx9k+3KqeWzncvBO4ADJGPl45GcA&#10;gc85NIxk+XqMCxOxKqW/e4i/dn5TyADgjr+PT80EToFEsskisWKMq4ZlyAWB7evoME1M8kcjsVla&#10;SNsK21iznd1znGScdDgZIBxnhjBnEyzpGrKPmkbkkFiP4t3TnnrgetMm7/r+vyE87zEUHdh/kbzO&#10;hUdsk4VcnpjGT2JyNPwTBoF3r8a+KIriayEcm1bWYRyq3lsEcFo3BAbDFcAsBt3KzBqydixwrLCd&#10;y7eCVzk4BPvx/I9R2nsZhagv5keJF+VmjHvnOT/ewf8AgOfrvRmqdRSfQmtHmoyina915/8ADk3i&#10;DS4NP1ea00+6juIftBSGbZguvKg7Rkgn0BOOOowTnCVpVRzskbO5mKsxY9Bn26HgZJ+oqzAUnvlM&#10;jBI2kwimP5owWxjOMn6Hr17caHiDQ4dN8m4jlWaOSNXk3ABo2PUOucq+7K56HAzg5rSUfaXklZEx&#10;qKly05u7tv3/AEv6fIy4IJC7CGX5vMw3Q/MoIwP7xA59SCoHXmS8tpLM/Zp3PDEgsu4H+7gjgcfT&#10;g8HkimwGKMFrmFSN2H/u7emRjsDn3yOc4IElw00iRxzfOOMiUn5vw5xjHJ7fkKzaSRbcubyJ9Ovz&#10;pyM7eaqqrJ90/OxxkAjHG725HBPAyl5LNdXcoumZdpdysw5HBIYZGPocd/cZqJ5a4YNyDlnZs7cE&#10;ZP5gdPc8DguCIkZgafbuOGVM/JzjJyfTsc8A9DU80uWxHs4qXN1Hw4SZDKqsnzeYGj6cFW/D39R3&#10;OaRmUszW6l1YDmTnLY7kcZIJUA4xnPuVZ/MVgqhQG+4AMZ4wct970x147jqNMNu9SVUZyfmyc8FQ&#10;c8knnB47k9Km4+tyZpY9kLouwqW8udV2kpyRk+nGRkAgZHTAWGeRLm6DvBHHukJkVV4zn35yeeOv&#10;pxTHZySInYO0eNpbjnBI57jkHnGB3PBa8nkyMUXK78tIMZPXAA3H1PPrgdMVVxxjYRFUwrL8pbd9&#10;5tvc9FAGe/PU89BUzXEgt8fKuxsNw2DyccE9O3v6esKHaRcGT5eCflHufry2Rz/9YAjYx5JbHzCR&#10;vQYyefpxjv36nNRNHZizTyunlSRfK3KnduwecZPTpnrk8Gtbwp4XuPFOsW/h/RrqOS6k3NbpNMEW&#10;YqN3lq5wfMbAVRgAllHBOazVspDMsUWWwc5WLlDk/wB0/K319+nOZtKnS0d7kSs3lRsEaM4J75IO&#10;ewPH8RABJwa6KLiqic1ddfQxr8zotUnZ200ur9G/+HQl9pj2V09uYk/ct8w+9yF6cHBH06EgA8rU&#10;VsJIX/cFl3cNtP3gR2AOD36jnHtgS3d/eXly11526RnH7wtnPPB56j8h0HfFQ7j5yPcR+jJ8x2n2&#10;+U85OOPXqRg4zny82hpBz5LS7G5r/h220W2tL+11yC8tbm2SSRrcqZIHKKdjpk4KMw/2WA6hiQmM&#10;8EMMK+TIg3Rr8qsCd2cAc9RyMjpn8qs3lxvnaWKfZGCNkf8AECRj7p7HHTpjHuTFJAFtwQB+758y&#10;IjOcE9RyQeO/btRFWiZpv7x1ssRlQ3Ee5FYAhsqrBewIJyx+ZeATwvAPNem/Hf4d/DnwxPa6r8Kf&#10;FE15odxp8UsOnagyx6hbSsG3RThTsmMTcGaMbXXaSsbb41820hY472G7MiII5lDMyZKjpkj+6F46&#10;8HA9TWn4i13UPFOryX92F3XLF2+z5XOOSAM43EnJ2gAEngYOO2nWoU8LOE43k7Wfa3n+h5uKp4ie&#10;MpuErRjdy8/K33u97mfG0bSbvP8AL8xsQtI4ChlOe3XA9D1Izk1YhEjxiRz5kSbfM528kHjPTkIw&#10;zhsY+bFQrPOgCeavzL91VIAPJTr1PIPtxjuDJEUikjkil2ks3yydV6DJ9emdp3c8HOQG882nf+v6&#10;/rclmWFJFVvLmbcTC3HzgEfNjBP0xx7cHDo381XNwZGWSNmRi/zKPrg56DIxkjHIyDQgW5l2qqrG&#10;rYRgWwOARwTuIHABYY+bk4OKkRJ2Bn87fuWRdy4OflIOfoO20HB4BGKZhJqwNbBtyTqGDbivTacc&#10;D5wOmPbAI54qyLkSBjKNhmdZHaOQ7g4/iyMcbix6DGRknILV2mKozeQzb2G1yxG1scH7xzzghuw+&#10;gFWrZIkt1tZjIkMgUTSRrlU+XAJHQjqcNyQo5yclxMZ/DdkljLfW8yhSqtk5WPDOxB+VMDktwMdA&#10;eMcbjV55ZohJZ358zdlpJJlUNHnJC4OBx3z13A4IwDR/dtBGJLXzHcK6R+d5eTtwQTnjn1wSxbGd&#10;xFXrcFEa0e/kkhaNmjnjuCoYcAgbsjJ2n7uRhgc4xSkcVW3Ne39f1/WheRm+2paqGVpGG1FchWOE&#10;ZyeuV3K2cck4wMrtOjbtZSNJHby4Y3Me6RYwqrnj94XJZCpz82CMrjAOayorluJYreSRkWNQpX5c&#10;gcEbs7fujHBC8jOWLC/Y27qyW0E+xVh387mDMhU5AwecZwpAIVWyvG6uWoebWj7v9fPzNu3aXyJp&#10;1khFzEoRG81UUMDvVyvOw7snBweDj7rlNDQ47O0lkNuixwqrL8uflXbIdrkKc5VG+bBOYjkYNY+n&#10;Q7b9IpJhaRNPmZmVU8uPJDBQ0eU/39pIwFAGMDc0u9ufsczm5NsrJm4aCNnEPyKVkwQSCvLbuSRn&#10;GAikefUPDxSlGLiuv9dn8rFzzpGtmt9TlWZiotf304jIIQK3J++27hV5GH7qdyyRXdnMJL+G7Vmk&#10;tytvNbybCcDZs24+Yg4U5AJCkgHagFrUfDer6Cyy6ppF1DO0JubRWhZPNjMZ8l+QhddqEJtARxjs&#10;Axrl7tmU2saeW8hKyqzMzw4LRZZcqqkFVwwVlUfdXJrGVOVOVpKzPJ5qc1eP56ef5fPqr7RX73pk&#10;gkuoIZYZC0jxxYIckoOAuWPIHTeWO0DhQRn20Ya3USnziyxiOOSHak8gRdqrjBHXGCCAHAJBYVJP&#10;uljkgDt+9SAcXg37XyrDk7Q7s33hlVwcso2szIjI+61u2SGS4kUNeXEjMZFAIKAr/CAmck4xJnPA&#10;LM6qa5YW/rvtv13Xb0tMIDDbQIHL+ZcZjZpUjb5w2MZfhmACkfLu5Xap6bXh1YrmDUokZNjWbRrG&#10;YxKrOmNx3OSyMCOGACs27cuHbGTG6nz5vsrrJMoa4STksoI8sADJbYCWx1YqwOeMTR3s1ggSG6jY&#10;rGrQzMyNIXKKQF+UKQ3PBydoYnOABrRqRhNNnPWjUrRcVv8A8M/TfZ9tVrosqeBhLJbzbWjt2kFt&#10;GsjJlfMG7KE7tpK8gAtuyW5cGkOlziGWaz/drH5aszIwjDOsrgluFX5OMjOAJM5bYakZLe4vzE12&#10;qLdTMUjjb/UHf8q/uyxYYXjBb5TkbcBhqavo954Xlu9GS6W4kjwix2snmQy5zJFKrAbeVO5QFAwB&#10;uXIato03KLn0X59DrlW5LQvq9bdN1d9uuvS7RkxzCXy7a51Fisluy8SZWPLEKS+MsAx4+Y9zlshT&#10;DbkNOrQyxSMqM7+W3liNhtYYfheM4PUD5cYJUF1tcXdzmKX7R95fs5RtvBwTGCqgZZhsblcZzkgF&#10;q6L4XeFtI8ceO9J8J674nGl2s100MmsrbieK1mMZETSqp3eUXMau8eSqO5EcjK0D54ehUxVeNKG8&#10;nZfMuco0YylKytdvVW736ej2+fXJ0uJ5NWRVfbvnjZYDGUBd8MSSQNhwTzt4AJPKAiWSH7JPJb3K&#10;StIMDyWtzubhh5WB0IZWDLgEkgYXkVd1vT7PStQmt7m1jjuDMRbPYzIwTDt8sbgmPYfkZcFdpC7S&#10;AGU00cNMR5Nqqxq0aR7yAu7G0ndjO3yzjpwCehWivRlh6jpy3TaOWNT2nvra3l+D/r10Rv6bZaCd&#10;G1Q62Zo5ljX7C0MiSqsyk7kkXHzK8Z7MDkYwwcCqi3VrDM0gw7TMW+999doYglhjJU7SM5wWwCBi&#10;qcF1dLEElu9uJF+WSYDaAq5zjoMucYHRVOcr80whj8xA0s23AWSJgW2nKht2z7vHUfdGeoBAHDiJ&#10;KUUktlb116nH7LllJyd79PktuttP6bNCxKtdQokzyfOQqMow4VsEAqe+ecAkt8wByc37GW0KeRJM&#10;ssZkfyY/IVmcKT8pUYBI3cAbQOecH5cyycquJBJNvk/1cnVsu24HoAdpYA4GArrwVYHShkCSPFIi&#10;+UVX90gcxtnICDBBQ4ADDJZt4GPTxa0Tirx6P+vT+v8Aga9g9oscdoVkWCP+FWG51WRmPzDHBVpM&#10;sMY5IJGVrZtZ4lJSaSWSSZgkMnnbfKZSOWGQAMfxYUfNnIUVz9q6zmVXBkZgV3+SUClcEPhTjIKr&#10;lR6kYJbbWtbC1R2kTc3ztvTzG3IcsB8wGAAuSOhBc9Sox4uIpWdzxMTBef8AX/B/4J1GnWc0MosA&#10;Y1bzAVZRtVlJLqQMn+LJznghwAcErtWB4BRNojuMgvH5bN0wTgccOOevLZwPmPM6O0LWkSh2ljVt&#10;qlWPB7g5GCFHGdxUALnKgV6Ld+P7++8F6P4F1FbWeHS7y6uLW8ktR50aSsWePcxyVZsS7D91mYqB&#10;vkB+fxFOMr8z/wCCz5fGRjHm5279NN3fW+uml311SVtbqLTwryMWiV1ZVaPb82OpDZbPynI65PBO&#10;0d9ywmlX99Icsi53bWC9iThsnO49jjg7R0Nc/p0shgWOW7jDFgu/cfmViADznnjrjjrz947GnSgF&#10;jH8oVfmUFB1I+UcEEA5xknGDnAyR87iI+8fL4qDdzehCqGSPcV3cKrFlHTA3D+HGcHjt7g9HD4j1&#10;GDwxJ4ZMsflfavtPlyRjzEfy/L3A53KrYj3YOG8tByFG3lrKSW32NG5kj6N8p4J7sAwPU8joMEcY&#10;Na2lwIbdoZUZmVgo+Y7pF6HK49T1ByM9DuGOanUnG/K7XR8/WvHZ/wDB8vy09DUtJEEp8xHPJON3&#10;3V4z759Ox9+caEG9QilldmXnax4BJAA7duvYcnIrJgcqQFRT8vzSKrbByQT14ycHj1yO9asIhILA&#10;LvZvkXOCuBz045+vUD3pU/iPFrolAMhWOFdq+Xw3nBc7QRnkYyBnjIyeOc4qu8byr8wPzKrbvK6+&#10;559e/TrzVqDY25HcgMN23cM98dfp265xnBBMckT27+TKe/zSGQccYJHTjPPA/Hiu7k93mOeMkvUz&#10;7xA+5PJDLICzZbG4c/hnGfYZ5xkBs25jlZlYNu4/1jZb+Ik9+m0Lz1PUe2i5kmiwsaqdrfuyxJB7&#10;N+GB3xx68VSv4tiswRmWMZhVV3YG3PGRuPOe5wQOgya66cuax6VHTQxryL7PHtmfcm5QVVThuc4X&#10;DAjpn6j6KM27gZo9xBk2cLtIynGCBkcKMYIx0YDIB517tML5DPGvzEqW4BGD2x8wznByOc5rPnVx&#10;Gwht++PMcqMjDEk7hgnGOSOepz8y11o9rDydjFuYR9okVgzlVO2PDNkex3AEHYRnvtJOAciP5rmZ&#10;Z2gf5WwyyMduBwSDxhscAk4AGR0WrUtjsnAFukPeSNpD8mB0bPvuGQTjbxgjLV2YqzSvEshbczOr&#10;LtTAH5A8gZyTsBHUA9EWz1oyutGRzELIvlzRiQSeYzMg4bafvnPXp8w6dsZ5nCmBmjdF3YOGkVSE&#10;525OOVA6A+nOcDabUWnWsmlNfPfN9o+0Mn2fygQ0W3HQncDu469CmM5OK01tGjeUjP8AK8hYNkBW&#10;yOpbaODgdhjge1VqcopN9dQdSMnymjoGj6RqGk3V7qGryWk1rHGbW1+ytmdWbY6hwSyuuQQNuCob&#10;5wfLDVFdo1WVXyisJPMfnuOrdOSfQ4JycCkjmWe38sN5iSOxdlbYCSNvLdMsQVxycc9Os8cQj8uS&#10;e4jwWbzm8z5jgdh94EnPQE7ugIxXn1nGUUoq1t33Mpy11/rf8fu2Wm7HBLWOZhbpJ5kbKWWRhtVu&#10;ARwCSc469M8dAA7VLiBZXaOFo9z4WOZiyjphem7luc5JIOTkgEQNudgxVl+XY21V+ZgDgHAGBtyR&#10;zz3OCoLrqZZJlhHIU7JjH8ynjOc9F42g4PLHoCMHNS91oy5feT/rp/X9MgbGxSI2X7qHdGdydNuc&#10;DjqcD6YI5NRlnESt5m3958wDAkqFAzgg+65x2xnjFWHV2eESJ80fMvybmG44KrwQR6d/XJqvIZHt&#10;0ynl7FKKfl+dcDLDJKgjt0ztAPaosmbRB4d0P2pYdsTcx+Yhx2O4cDcOduRg9O+AzUu3ilY20n7x&#10;vlkUfdXnJ2lehDBeByTgAbuQ65859ka3EiLj960bAg5OemOP+BYOWznBGYw7Oubm3+VmzD935QfX&#10;JJBJLduewAFLbY0Wsdf6/wCD/W5AskUTRzkqsOVO6JCCACAMYJDHGcYwMc8gil23IdopfLYs37xW&#10;+T5hg4LYwGwOuQemMHou9t+5p4lJz5aqzfdHI6D5sYIHUkjnniptMvbfT51vGjiuQq4VZIt29eck&#10;5785B4wwGDkVVOMZVEpOy79vOxpJyjFtK7/rqVzG6yohlVd24qW+Vh94c7R12gDoMr2ABYWJXivL&#10;1YYgixyOTjzhiNWUBc7uSONu4cn3wKgHlRHcmFRpChkjk24Bx2HT7pIzkHnucVFCCsEpaYtIoEm/&#10;eC23nHTqc8Ennqecg1UZcuhXLze9/WvkWZbuJVaFV2ruDyW8g+beAcbuBls784HHzDknBr7ENt9i&#10;MSvtwrfLu2qQMcqQMHAPXkDI5+aiSQbJoopY42V2Pyr8qsCTvxj5QRjHPAGBkYyk0ULzx4VPu5jW&#10;OPlQOT8vf5iV6c4IGMZbKTuyoxUR+9fMMkUK/JkyJHBuCKOcdMH72CeeDkcYJWJXj2tI6yKGXCqo&#10;Jbtxg5HIPI3DCj2NJsaSWFpP3gaTLBiTt78/KRgjGODk7uh6FxcyMgS3TcZI1B8xUHmdM9cZ7Dk8&#10;5Jzg04pBvov6/r+u4kqbizrA37uQgOYdzGPOc/IvznAUjHBBz82OHx3flIu/5VEbSNHK33Onzc4+&#10;YY5B/vH0Bou7eK2mW1jEckYZc+UwYKrd933scAHoe/ZjREJJ5HE0e5JGAHmKDuPQ5OAe+cdSOVA5&#10;ypR94n3ZRv0HWu5nScyLuKkfvGwQwbIPOMHDD07njPElu0kRj32iw7VIXbGwyBj5u64O4Dk4Ge+M&#10;GGOL7VALznzlZm87ywyseBzgYz0zjOen3SAJoMtdyMjyEbtysYwc54HOScn5R0zk9SDupRiTLqXo&#10;RODl1kUrkTMW+6AQR0Py9ssc9ecHNXLOS4ZsTSbcMeGBwGOePZcEcemCQS3NOAyQSSmX955UgO1u&#10;VHzAbdxAzgcYOMDOM4Jq/bW6SK5W4mHGI5hCcfexnJxyM8ZJxk+4rOpHsebW21/r+v62NK0DSwxs&#10;pLKSvkx47DJ4BAI4PXgn6cVctuFwcySZG7HrtHYEc9MZPYYzkVRtXhLYls/m28rzlgSDu7c4I7AH&#10;3OQLKOhjWMsG+UMwkXcDxg9+f97vwMdQcFE8moveL0SPNH+7Vv3fylVB4wMEDA9Ofxzz3lWFAocq&#10;zbgd3952BHPIyBznHXJ6CooHn3FiyyeXz5m47jkH168nH4AkgcmTCSyqhBwxwyh/l/ujPPXJ+uf1&#10;1SjbY4pbjt5jkKuN2OqsrAjnt/ePBxgZz6jK1G+4SKyDDBfl4OR6HOeeDjp2PSpAwkTBO3kyMwXJ&#10;6EjoOnHpwe5JIBJJb/ZnXKyln3AsFUDAORwMYxzjvt4zjjaMbvViXYqsYmEm3f5axn7i/MNvtjHA&#10;46559eKr3BdHws2CjMW3Nnd/ujPP/oQHXrmrE/ksGjeT7v8AE/OcHBPI6g884PHcVWYuJFkkhI+Z&#10;cKzcj+HBPbjJzzjueKqS2OimMKMxQxKm5sbdoJBwDjueg/w5OVpsrRCIMN26bdtPUnJJPbrjKn05&#10;PGeHArtW5Kf6zHmLtLDIXIPHf5gPrk9MkRPIyKyJGrKrbdvC88D1GeOvIIGeQKIqx0LUTGyRI12q&#10;nmAkqTycgjnPt19W6E1peMvHOqeMILWHWrm4nttN02Ows4tv3IIlMcUQ2AZ2BQgBByEXHbOSzRuf&#10;JMbq3T94wDc56juSRzwByTxwRVuEaIo5dgvAkUtwz/KQeckYCkdiQT3GB10a1SnBwWz3+R0U+b4e&#10;Zq9na+jts359n0/Eo3nlJGw3/KuSzKrHoOemepI7dlHoBn3KQTuEuEVeD8rH7uAW+7yABkNycHJ6&#10;AZGlIC8aBhIW35ZgQu/5W3DaO3XPYFjj2pNFmMxw52lSdzjaVc46ZHQlu+cHcRxnFQ1Z6VF2KF6D&#10;BLiTy4xGu5w/RGBII+9yeRnHJ9Bk5o3URU75AVb5Y9y8P5XXHXuRjgdfu9RusTHy4cpFINvzbpEU&#10;kNzzg7enyYGcfL04INCa3YXHlWUkke2MEMsa/eOD8q5GARg4PA6DbkLXbZJI9aiu7Kzo6qkmUxke&#10;Y6KW4BDE55yQSWGe7LxlSRXuV8yI3iDzFePAkk2SMWALYxwW5kViRxxyfv7bE8kEpjeWWHavLYU+&#10;XF8wPcdNoHy4ztUhsbcio5MUOyaZZJmTJkjkHmM23O5xngnnBGR0A6gnSnE9KmmFwkrQtGxjVY0G&#10;+ESbiuQOWP3cbM4IA5Oc84VhDmGRbm2XzMBX8yQ4jwRnPJBH3W4OcODzwQ69ZomZppmBdGcFZBtI&#10;HCkgHkhgcc4JbpxmmyFoU8oiNdz43KRg/MSFxvCsDk9e4Ockrt6Ix1No/Cv6/r8y3awWMdp9rmup&#10;mv2um8lo4zIkkP3lYnk58wtlV5IC9GDE0Yo41/0dLiGMyqqtIGEaYHbjJwcooLDPzZGQCtWZHUO0&#10;V3d7hbuAzeYSwkV1znd2GD0GMZI4xhkcpe2hjuy/k5+9JIoRNwXMZz0wcYY8jnGTtDby97ZERctb&#10;9f8Ah1b/ACGgGExyMrxqvG+MKrdcAkfMe+NvBG/bjnlZFlcR/Zlb94q5iSR3YSbuoC5IBbKr1xtz&#10;kscBLSeK6lb7TaSFtrearMMFgSQOuFyeAB02553ZKwyTxJu3yN9wxsiqVeRPl3dfk6HHAXI5xyC4&#10;x7l6p67/ANf1/TIHS8giJtVb7y7olgK7pN25doOc845YNyT2IWqt7On2j7NGirG6q/k/aFy8Zz8o&#10;+Vu2D8x55IyQpW4kKgR/aiMecgNtwxXAGJAMDd/dxjbnAIYmor67Z7WO2LyeXGV8i3MzCQKPm3MC&#10;Bk5G3dz6KMgA6cqNqb97a/8AX4/5FUE3F1Isds3mR7QW2nA4ZQM4xn5hzkEBANx6is8kKRtDAxWP&#10;7PsWFQWC5P8A3znnPBO4HHXDCyxgG4TJHtVQ6tCTuhU8byQA6KFKkghh0AyOEhu7g+XIC7LtVMPI&#10;3+qUoSUI5B47HJyDwQpJ2hE6ofFt2/r+tuglwby4iby4Wa4k3HasZbDomV5Hy7WBDKcYJX5eSCt/&#10;w1/YsniBZvFGl3N1ZqjJdQxXQguJFIZE8tsELIrFJgcFCYyW3r8oz7lvJjuJI4nmVNxRreMqwkVm&#10;JCHnJyAucNjcOcHJ1tc8M6p4e8RTeHLm+0ybynzHfWM5ktpA20cMABtaPYwDgE4C8Mdo7qcJcnOl&#10;orfeEpKNkml2+VunZaem5m61PZkbIbp9o2pIsjqMHdtOGVtq8cYOSvJAI+Y0ZUnaLbqFws3l58xl&#10;hZNgZtq7tpxkkZJwWB3r99RVjbmOOF42XaAvyttEaghgMHGRuOTglsn5ei4hlkSVoxaxbeCFXzCX&#10;Py5Zckk5wO+MA4AyuTlzPmubU1yx5fx0/pf09t0lFoqx+dbeZIu9lkLBmJDfNyqkMxGPfA75YNF5&#10;ht8NtbPmM0cijdvO3+8Btyzf3flLAKAxBzLfRyMJFtZJRI8ilFSVJGRSxAYD+IY4HJBBY8jBD1e3&#10;Z2axKxrHukMKLmNYcDH8RHLA9dwJ4yMDO8NjSLVr/wBfrbcqpbxK3+kDzVZQIWjuFEqjkruwRtA3&#10;MNxwOGzj5RVW6Rp4gJJSdyq8chXKA9Q4YMPL/wBWSRg88AcEmxeXC3bSPbS+XG06O22JiYSR1yTy&#10;CCowc5IwBgECGeaKXzEjZ9sgEaLv3OwKgE4IzyAQckdchemOiJ0U3K6f9L+vL/Io6gk7PJCp3SLc&#10;ho2mbcQMZLHoMYPCgZYkFSQCDXkW4JaJ5vvx/vdqtIXVi2WyG5RsZLAkHcCTggmyY1gt2lSRY/tC&#10;7MyKVaBw+OIwpIJI+XjjBOPnJFS6QPamVLSSQ/OWhVVSQ7sZUk5H95cE87SMZAraC1PQp9v6v89v&#10;6ZTiuWmha4u4d3m7n8vDANkYLfdCkliB/eJUn5sqop38sl7HvuhJ825lLx7scFsL13DduYD5Seep&#10;G57l5LHdPI91Htt18sKjYYA5B4T5j0I5GAcdcE7a8LwWkzO9tHMix5lt5Gdo5P4SDuAOGBPI4BIY&#10;YwQvqUZe7Y9Cnp7yWvQx7kBchIlt1jVtsaSYKN8uBgkdO5Ix8p6AA1VuXjZ5EuIzNH5beY2WzghT&#10;lhuBJPqMZOey/LeljzCwjVdnnM0iNJvUszfcXaCSclsbecFjxkiqUsVszqSWSGSHHncFU/hXIDZy&#10;M5KjIIJAJwQ3XCR61KS/r+tyuVXc832gmSNm+ZWQt5ZOAd+cdSPZeuACDTJ2QadBHbp8y4dZo2P7&#10;3LE7jt/gXL8nDZCjOExU90Y5H320USMWZWiWNVHUMduc4/ujnqOQWzilcCS3D4LOqzDP73lT8hAJ&#10;HfOcjr75GR1xeh1U/et/X9b/ANMqT3SERx+a2yHLjcRlVUED5u3J+u7aOCuAQCC2jknmtSvmfN5i&#10;sPlJHJD85zkdOT2PBUS3DdGC7RD/AKstlMHn5RgjaPw4BySMnMc1tCsnlKyssaqZGVyd2cnHK55A&#10;6AgnjduxmmdiatYjMPm3LyttWNYdjNu+ZCCwJYkjAJOcAgAsMDuWzq8srkJO2752j5ABBO5jjdwd&#10;xHY4IO5jk04oiOzIGMZXDMpLA4wcZJGemAMDP+0QQGybbgmNmWNkUeXtjUbVKgD72CTjJ7nnjNM0&#10;W6ZPb3ZtZ4rhJCzW0g/fBtpX5sr8xxjBHYDB4OWFQTNc3RN5M8bNI3zssg3lsEhzuwSWXcQSAuO3&#10;QVJaMLqZLZL7blvL3H5ii56becbVJbIHIGBwSCXdu9m8jKyzeXJtkaNht65wpznaW4+XsVBweapX&#10;a8iVyxn5/wBfqR+ZiRpPNUhWAby4gVfHIHJIxt3fKTjHPG05kitrhopJt67YWEii4kZcqQRkcBiu&#10;QCcKCRkckkmRIE8lZjcSCbcyTR+UdpQcA/K2QQSTxycjkE8xQWs0qxx28RQSTY3PJgEcDczEbVAy&#10;pwf4twPOVB5BzRto/wCvw+8ZKjIipCfmbnyl4Lgk9uflwMcZHK8nANOSWKGL7XcXbSLjG6LLDGeS&#10;SWwRgDvnOc4xgOY3KssbsVXb91YwyxsOoHU4wpHB5zjsQHKsseyYrJFubKquSF4wWB5yeeG57gZy&#10;TSDdWGL9qa6VGaZ7lGKyr5RUlsADtlQVyM5HrxxhAiSFXEW4dGbO5TnDEHj7uAp+Xltx2nOFB9nR&#10;o/swjZVWJldWySuMAkgcgcBgMEZX7vpN5kUcjGW3j+aVds2VCnr90gk7CSfqT1XtAX7f1/XboQN5&#10;ZlV3ZmY7fLZ88nqGJwM9h078Z7K7QN50u3DPGzblbzCrA/xuuCo4xxyDjBGeUY4wVQrvb94MqTwT&#10;jsPmB5B9+eOr3QkKHXfmYqs0ZBRsDjAY8Dblc4PQ4yMYod9V/X9f15grsXe3Fsny5HkqpLE7QCoG&#10;4jIwq4HrtBHGZosLL5I2qvlqyeWwbG7gEg57gAgdsYwSKiDNNGBMZGPzGRgBlgcEYOOpIwTwPl7Z&#10;BqxF9ojDSyQ7tmAyxt9zOR90H3IyG4Iwdx3Cq5SJaL+v6/4c39D8TaXp/hPUtNudHs7mTVpg73E1&#10;uzS2giJdRHIcFGbzZNx5BTaDgq2cdwZys7u0n3RJ8o2vkdsYLEhkwOw3fe6mBfOMTGc8E7fO83GA&#10;BnJBGAN20jjnGRuOafCHZ8z7sbRISzZKtn5scHDEE564AYHOCa0qVp1Ixi9oqy++/wCZxxoU6MpS&#10;jvJ3et+iXy0SXyRMzGFpF8tlCyhWkkcnzDzjOeMnBO49c8EDGXJGBLGz3S7mm3ebGoICkqOCeACQ&#10;eMDt90UyNgFWeN1yEU7Nw2gDnIz0HoxJ4xt46TGyKqskMatJMwkhbzOORlVzll+9ldoOSwI3YwWx&#10;CTt/X+YrZik8xX2tHny5FuAm5uUUHJHIyRnrgsAPR9xbW8FujPGwDIAG272kIcDGF5wcMTkkl8Hs&#10;aW2W0ismuoLmdpivmQ+Txtj2Ebsfw5ABH3sn1BApsMU90sqoJJWW3WTMoVWdcKOVyM5OVAHUgcbj&#10;knKZOWu9kv6/r8h6PbDykaeOT7q+ZG2S8mwZYrnc2Sx5C554NXIY3+yyRyW+2TaIoVkYILdmOc85&#10;3hssOMA4Y9R8tRW8sp5r7mZsMRIflIBGWGWIIAPJBUE8kgYawsQgLJIm3c22OBZMOjEHB5OTkDg/&#10;MOCCCMgzYxqf1/X9fo7QWaJ1MQO3cpaNV+aXg9cg9gc8c9OoJFiya5GxyJGk+8WZvNUAdxggZ+9j&#10;OAysCOCtR3elR2SiQTK0lxGsrQqr4jztGCSBk4ypGWHynliGBLVElkEJZ/vIWC9CxG1g2TkgHGR1&#10;JH0JxlE4pOMo3X5f1/XkTDZAGYvNEVYGeOSQfPkkgh+BuyFwRnPBAOADoW7XBm8verySZk3P87tk&#10;hurA5ySWyACSOd2MDPtgssQzE0kk1ud2coigqvIIBG4ZHUE/Kcqcg1eSMzy/KnmRySqrKqlckgMD&#10;gHA6rtHB5wSuCy4SVjmq9n/X9eZatrbcy21vGfOlZVkgVyWY84QDjLDdu5wQOvAIWxbo+oSPKk8j&#10;7shY2VWDAnIwcgMcsrdcvtBxnaWpCZ5UaPBkhj/1kKwpmUnbyMA7x3HRc44+Usb9tHbsGWfyZJyW&#10;TaUZtqDPzMuASOo49cg7uDzyRwVbx1f+f9f1qx1tLL5mzZ5ivI63O0NtkbaD7rhlGQQpyGyoY4xY&#10;klkdfJhKwqGJVl+YKmGVNzKCo6Io5AOSvQKajYyzzm5H3JNyyPIvnbpNx+Y4BY8AsVxt54yQRUq2&#10;9xDGs62txDCOJLyFWDRZycqzAZJGTk4AHPDNlOaUTmlbS/8AX9fP9AiIYTXEjb/KmaWO1E5dlwFz&#10;83CnDFW4G5zgA8DNqCIWzMqHcyyFhIyhcyI2ScZBI+mTk55OQKwWY27HMyptX93IrZXsAXA+78pX&#10;liTuBA4w0tq8S3D3H2wyNg/8fCpGRkjLMMEgDdkE7TgAjjis7aGUtYu39f1/V+k9tcJcG3WGRc+Y&#10;u9TgH5kB5XOTjCnhSOFPU83IrVI5Wt2WPzo02qkVwo8tgT90knngjO8hT1HOTSlujJm4Ns20L5jr&#10;vXlV5IIByp3svBII+XIUgKLszRwOIsKqxSY8xULFW248xjg/KAo5LHA52jlq56kbnJU5tl/X3FiK&#10;N3uI4JFhiE0bFoLjdGETOQPmwSTubJwQTj5cgmr1o88kasEZWZV/cpDIrPhCSp6scn+LjI7Bqy3z&#10;b28iW8cjM3yyW0a7PmPVUwcZIwDwwztxuOauIV+2MWdZhGoXckgDFRkkJhdpQYzzuyQo68rxVKdz&#10;iqx5lv8A1/X5bs1LKVFlMu35dqtlWVFLAkYUZwc9V6nkkEjNWrZ5oY45VYS+XGweRJlUZznhs8g4&#10;bnJOACdvajaNbuvnOSyyBYzGzL97hdpIPzD5RwDlTkYGCVswssifcTbIrBvJWTqOSw+UjHy55BPt&#10;g1x1KZ5tSOv9f1+hs2rxuFtHeMtArMzzIqgbtuM4IyQQc4+UAjOD0uQSRloljmYp8rSbkZVGCRxk&#10;9C2ck9MnkEAVlxTLPIpdWbewKNtG4+4UYAIJPHXAXgcGtBZydyhmTdzmOUNkcclhnqOuQcbh0yue&#10;CtT0PKqxaNSCUiNXuIFXDEgty2QSQeRnuPw9RmrVtczqw8qTaufmUMAuAR93PfGMc7eevGTm7lyW&#10;ZvlDYkVVJyB/COMY6+mcnDFRircbD95HI3mKrATOVJYA8cHoc56YHPIwOR53KeZUh3RqQvbwlUkO&#10;FUN+7ZeBjpxtB6Y+UYxkYC5yJIJEjT926q2T5iq+WLF84/HIHU7h7bqpWzhwp8sb9n8OWycHGODk&#10;/UY9shhVxvLd8rImY9xY7tyqdoHcE54JGeeOeCoMOJwTj72pZtyuON6jGBtywwecD+FvXHTHPqas&#10;wmRipkgbMce51ZgAMdev4jrwDnJByaMDwLITCPmVCGwD2zkn1A4wRhsgH5uc3kygVEaPcrM56gAZ&#10;AAO7GOW9uhIxjFByVFqXFmLSridWZjlVZdw6ZzkcDp/M1JujaXEhLKq5UBlbGPU4PGOOnHHGM5hs&#10;2t5G8vzFVXVTuDM3ydMgZ/D27ZzU7IhdlhMh+clv4srg/KOMZHXtuHTIOK6IL3bnDKydiUPI22WU&#10;8KuOcc9uhycZB46n0PFXdL/s97yOO9kkaBpV8yW3KhimfmVCRtJxkDtnsRkVSVpJTkqoOF5VTwxH&#10;tn3Hbr9KmhmRg0kLDnqV6Y9u38sk8dMDWnpK7OeRYeZkDTA/u2jJbnPHUjHXpnoccYx3qUKygxuq&#10;/dx8uWPpuxjHX27HkEDEUG47ZEJVGdSka4O3/wDV7+meeodFsO1Q+xWB2tu6+hx68EDGBnitNzlk&#10;iwuSMNn5eR8oOxgSCR6/4e3NTIMDcxwoPzeVt6Z5yQMjj9Rj0FWNYfw0Wt4tJjlVPJT7U1xcA+ZI&#10;AdxACqQvTavJGMmo2CTxxyArvWP5l+6RggAdBk856lsAZxjnpnT9lU5bp+mxlKPb+vv/AMvMmiMw&#10;Z5UwrGN2VtxIC8BuSeg78dB9a0oZJ7eAQzrKGVZFbbGQx+6CT647kZIIGTgAVmxM8cj/ADtFJ8xb&#10;fkYwP7oBPtxyM9QMmrFmIzsimEYHzKpkI2k9jksMEHHU9+eM1rEiPu+712NCK2jlC+X5cYVVedmY&#10;bSpfJG5sqCCGUkkcgDGSSWNFIj51OJ3kYxMsm5cLkbgWyGym3BwSOhA4DYja6jWNSghj2EmMYDZb&#10;gYfjOeOvOR8uQOj7a4kji2qjS7mVlX76uoJXkbhzlQRnk4xyKp6m0alPSK/4H3fk/wBWD28bq07S&#10;LDkInlsuFJIOc/TIbOMYbBIJANf7ZdwPIrPuzzIzScluNw+U85xzjOR6kZrSjs1mi48tnm/exx7G&#10;+fnOzqG7HAGc7s5yUJhnhuLW4WK6j3ByojlabIZhnLK64xnPrgdwMYrVailTlGKa+f8AX9ehWksy&#10;ZGaASGPzFjaa6zGFbbzuJOAQxzjcRyo5zxL9teWHyiJAjMv+jGcLnBBz0G/AUgA9AVHOBkZJJWji&#10;tY4dyQk7492/lQTk7eCFySo4AJHJyTMht7a4jijtfkWJ9/79tvZlKsuOBnjglSSWyBw42LjGWtny&#10;rr2d/wCnuMtItNuIpJNQuJlhYbYQ0md+CB0JCqPmfDHPQDGFcmKKLLedCnzRspjk2NuLF1PAJwSC&#10;CcDknOCQBReOFkxEJEYr+8VRkFjtDDGegzjAJOF6DJNL5aNbHFl5h8zKblfZzkbflY8DHrk+46r3&#10;rg5Rckklp1/rt6enW9KeCdrSSa5B+VyFlzwHxyBngtg9AN3c461TMRRWdIcLz8hj4HUZBHb5e3fp&#10;051ik9ssiRxQgtH5e37QGIB3AbuTj3BwBhSQCARDdQTfKiwMFk48tY/mXHzArkHA+XAOSQBzkAYn&#10;XczlHTW9/Trfv/XqZtzE2WkeTco58wHIPHUdevHfrjrkVC1qUdknaQMvyyRjC/N04HDDPPHb1yKv&#10;XcCQqu9FGEOwbipOSTu7nlTjb3BBxzuNVoXkPkyFlPJDYCkZ4AJAznOMjkDBx/FjSJN7FUpKdr71&#10;Xdyq87Sc9TjuO3QdPoYZVcqxLOPm3LvwpBzjP4jJx1AB7c1dYlJA6D723CsxC+uOo+vXPJHpTHGB&#10;sA2ruwyrxgZ54PbnHqOvGM1MjSMupQcRu4IkYbuI9mdxw2eBgEdOR1BIPBNRtCSOBtj2tubBKDgd&#10;cHjr74HGRt5vyJEr+WE3KB+8aSQEbgTnGAOPTliM8E4pkAYqUETSEyLtMkbA7xzjpycgZzk5HFEX&#10;3NuflehSZQHL7Pl3Aso++vHHf5flz349iCaj+zAp8oTy9rHYq5PTGOO+OmeCM444q0cLHutsE7cb&#10;lBbHf3GeBnJ6H06NeAMWKbFB+Vd43BuvGc/XHf8AA1LNFUsUmikLfP8AK3JZlfoPu846c7ePzxjF&#10;BGBNhPlQMW3cZ7gEjr9MZ5ODxg2zD5TefIF9AxZucnJOMHuB6HAJ69GSwgHydoCnjcueONoHOR3/&#10;AA49anlsaKoUmiBkXjMn8Oznyznk8feGMA5PQjpkCmBJCMZ8s7inC4Z8kH37EdQOcdQci5KjSho2&#10;X74/gbjAx1GMjnAPp1xwajkUIGLD5fuKNrHadpJHTOcHnI6LzjrVGsan9f1/XUqPG7NhI8ncyI0Y&#10;OQQTnHHByTnkDoc9i2VpYlEuxm3LubEZI25zjuVB56jqCRnoLX2ZtzbtsKhuCq72QbQBjHHUkjjO&#10;DnJyTTjGsa8IsasuN0jEhVyPm784APPTuCRipL9otOv9f1sV7iCIxsJWLbf4mXqvY47gYHXIA69Q&#10;ahe1zKxkQv8AKq7sbj1wB9eB0ORnPUc21txNGFT7zLkNtKsG6Z4xgfToMYweTIYvOwyxdWfHzsGU&#10;Yz19hng8dR9ZceYPacpQeJYwZc7Wh27pNobBIBB5PcbSMHHAqTyUMx8xFj+bhvu5B4yD/dPJ7due&#10;QTM8QZkbA3LgZ/uqyjjBHUgcgZJ6HggUqyZjMyxxtkbt7cYOTnJznj8TjHNZuI/aP+v6/r86ywtD&#10;E0IbZIuVwGICdOOvHI57Db6cU5QHj2GPZ8xHl9GHQc8cADK//XO2pMzQqyOnH3VjdTkAZBGcYIJP&#10;foDwACcSbCH+aTy9gwu7ACrkdM4Ht3FTcbl3G7y+4JGzMcbWZScZO3+gXPfp0OKdbxB0UIsjK6Zj&#10;aSMbSpIGMgDPHtnkHpTljYLsIZvm43ZVgvYrkfmOvXsakRCkjZTO0EcscjnkDIIJ6cHjBHXJFZsx&#10;lLTQGYJkOoRcK23aGIXuN2OuGPXnuMc1OPOUMrFW3MVaRuVGBzk8g8EYIBznqRwFgjKp+7TaY12q&#10;ep74zjgYxx2PGcDGXSIzIweZlbJX5fYgDOMYBz2x05z0pmMpRen9f18xwRXRYQWBbKqqsN2c8cc9&#10;egxye2T1kwzFR9oVY8fPlwrBc4xyOx4z04x06ixpv5KhMgKoOd/GPqMEY9cj3AEkcoWNmlSTdIR8&#10;zMPlYfwjHTv3z7dadznlIPL+XzlhkO35ZR6ZJ4z1yf16Ady8IbfeDFuZSEZVBHJHQgHgD+8MY69C&#10;TT3hWOFpF5CyFFaMfKwHoCACR8vpw3K4+7JDa4DRi4VVbAdmJ2suOvA3Yxg+5PtwiWOSJPLAWBm2&#10;tkttAG04XnjgF2HAwR9GBEkYWafztkaJ/wA81GAWx0UHPJ2+h4OeB0Ibe5SPfFDJtWMbpI03KBzn&#10;OOMY478dMEEVJFbXixSTPH/GyyTMobHPp19BuHQ4HVhlMb59Fb8PxG7ljYi4X9467nMihW2HJBDN&#10;3Ib7wHYcE8h8u1Z2nEYUBtyx7DtXvt5BwAOMZPTODiuh+HGraDoXiNNS1vw/HrEW1QuktceXb3DH&#10;coWVsZ2KcNtJDY9QWaovFWqW1/r11fWcNvbhp2ljjtbZoo40ZyyRrzuC7WZRuYnbtUsduVOWKo81&#10;9b7a/f2O36rT+pxre0V725ba2to76Kz8tdNUrq+RaWglkV77UI2V4y2Zm+VgF6t0K5O0bhwCdp6M&#10;quhaWRYpYGlSFkRJH3DnknaWzt5ILAFRjbkdBl0qxWUERjXKt8zbVDBl2AEjvnIkyQR9wEAY5kkD&#10;RzqGuJmBk5c7htVo2U9Sucjp0JAxhclTzvsTG0Xa1v8Ag2/r5ldQZk82J442W13PAsbccZI4GFUk&#10;c/MFy644ANDQNfu15d3ayN8rp+7DvcKTtIRduXJO7HTBBztJ3VIpEcX2KVFDFs3Enl7ixzgLuXdl&#10;eSwxjco6n5QIvMJhAmgaQrKAsaxE7zuQYPY4VFTaPfIGRuk1j7Oy5+m/rf16fnt3MySPzYzAYP3i&#10;Fj+5AZAOF45I9OffPzZBqnNHGwZ0yo3YlyuARwTnqASM/Lz0B55zr3UMlxJL9oRWhE53DziyHcOC&#10;MtnszLzgnHBHBoXC5laUxthpNsbRrhC2AeM8cg8jI4APtQczjyy0KGBvZm3HqWK/LjBxt6kev1A4&#10;yekEqTf6tpivGF3YPbrwfw7d/XC2sxCLa5y3A/3fb/63Gd3qCBEdsLiSWFmHmZ2sqckDn0GP5nPY&#10;UrFRlIqFEQEBXCs2NqIWX2A/nk4B6jNRStJt3SP94ZSTkE4yR6fT1JHGOQJH+Zl86UNIAA0mzJDH&#10;Gfqe+exOTyBiKQiBmZ42Jwpdc89D/dPH4n1wOSBFjqiQyIYs7tu0KMK3cD8eRnOecEnPA6xsHhOZ&#10;5VPl/eRscHIByST7joBkjrxmRwjfvPL5bhmaJu/BIw3I9hzz7E1BIxjb7Rh3ZTlDtGW4yQMHAPAH&#10;Ax2OegjzOiOpE7qQ1uiKxwQ6jHpzx0x/iBkbahLGLMsEQjKkDzW+/uOOwAxjOOme/IyKmnSdWJf9&#10;3tKlXKuxXgYUfL1zg/eIIPB7mF2aRt8Y4U7dqkjAyfm9RkYOASeAcAEZDpiV2Pl/JEdvzKj+SBnk&#10;Hp1zjGe4yG6Zaq6OxH2uRGWPq0jK2zcQCVyR7HqemDz1qwxVeI4dse77qtnkY57+/I5xg9gajmh3&#10;oJo/LZ5EMaL8p7j05HB5yRjHPtpHU6o2+8pt57chMMPL3RhTgcjGACNoz68Ekc4673gL4f6R4wi1&#10;S/1n4ieH9BtdNsy/naldM0s3QKkMMEbyyvudVIwFC53bQQ1YdwS7eZHdbmZSV2gEgfMdw/ugg49e&#10;F4zgVBJKEfyVyWWTptI3HcT8vIzkEDv146E11UZ04SvKN12O/DzjGopSipLtqr+rVna/Zp2uroZe&#10;x28dw4SWRU2My+bGhZ13M25iuVAKgkhSw3HHONtUWR1iMUiqJPMjETGPczMM8qDu34JxkZA7cCpr&#10;mIyKEkgaRsGQPFg/df7/ALABmHQg57AZqESpIftCpI4yok+VV3fw5PO3B5wOFHRvu4V83NI3h8N/&#10;6/4b1K5VJGZY9+1VCM0LAR7Wflge4JAIye3oDUc7lpI0+zLuDyRFrctuZTlSeTknCtgdRheudlXt&#10;G0K81m/Sws0Rn24e484IvlAEnLthVUcsHyMA9R1WiY47S3aVHWNGj+VYgNzKV+/jjGSABgAKNuRw&#10;cdCpyUVK2h1Rs/67/qV2aON/3kcfnqwccja2Rw2F3Hj7xYcAA8naSWvJvt/9GLJkL5vmbmRNy7hz&#10;v3Ej5uScscEY/iczXMcRkkttsizFR9nz85DdApJwMBTkAgfN/FuWoEMg3Sl5JGhKhVG1t44ZQMZG&#10;cqoBO4/KPxIHRFX1CS7Ny7C4DTbmL+XDKGYLxubcOPRlzwy7icjDVBc/ZknXbYbZipkZhGd3UDce&#10;CSSNwXPBIZgCMgSie4hRQjGSRVVWmdc72UZHX7xGSTyQMjJXgmC4HmvbtHEFeQMIf3uSecHgnkEf&#10;N15wCSS/PTE3px17L/gfl/T7EYkQqu11XdvCu6qPO/eElxggkZB4IOeDjAAquNrJuhn/AHkjbl2Q&#10;tJtMe4u4K5Gd+0HB7njJUm5LJI8LzQwMg24VfMXcCDjOcnqcgc8feIPJMMWxnUiNVjOwp5H7wuqB&#10;c4Ck7lxjADbgdoYHBNbROiMt/wDgev8AXp5lWRkv0jSa33KztLu8nrlW2c7iAQrM33gAMcZBp21Y&#10;byTy9P8APbgt5iEqvAAfIwWPyqflUHkJncy4cybbponjikMszoryuWRtvAEZ/jUt/E2c5HX5sRvB&#10;BnzIreZXaJVTcw3IwGHUKM4JXcSRknIAwT81xNU4/h+v9fcNmuJ0DJAu6GSPJhaQup2q37vGMEHC&#10;sqjcTgkM2SRIfNtoxKwukRm8/fuVjjaw29gzAcbRhl2n5gM7JWDZNshZV27beHaqqGBVSzFjggt8&#10;52jc3AAwSKi01LLfB9lil2p8/wAsoUIASWLNzkEAgspym7GASoBy3Dmjy3t/Xn/TXr1hCiG1uJgq&#10;xqkKujN84LKoGOAoyTkbiOrYA+Rw0i/ZpJZDJbeVCu55mhVdxbBOA3KlQWXkgAZH3cjPpHiTxz8G&#10;5PhHp3h3wf8ACHbrwUyap4wur7c0i+WR5cMKBY4TwHaQgs7FuIwBCPOLqSKaBQs0cmJd0kUas28g&#10;g5XeAxyAuWHJxjOW5FGx04mlToyjGFRTvFNuN/dbWsXdLVW13V9nuPui8/mi1WRWDOVUS7pEYZBx&#10;tG7GQw+dRhQ3uyw3hRi1sskmySFmWSSYbOoOFLAbTlA3AHCsQpBVgs+Y7na6yMTC0UbS7SFUKCHU&#10;4OD8wIOQGJPQZIdcypDGzK78N5hKqqsSuOgQcnOPQgqCcAZqephFWtb5CXDQwOzCG6KcyMVtWEkY&#10;P3nKsCW+/g53YGWyDgFtxiQrDLDDiOdnkVkaVmcFSrfKAy7twxjPvznc25SSBTAWzIs26aN5Ay+Y&#10;W5Hy7dpDZGc5Id+SVp3k28EbTyKqt5WHiVzlVX+6Q21QMcbiASOcgA0IfuxSf9f11/ydxt59uixa&#10;2+ogOyyN5kcwYqqg5KsBgjjdxuDAtj5skV7qK3iMayu10puD5MbSSH93j7pGzd8pLAvzhSwCglgF&#10;laEvJC00fDiO43XEZVWBX5wN3Ixs5A46jDMSHva2C+a8cvlyMw2xKkj73A2s5LZVT1Ysd2V3AAsf&#10;m2jE2jaNr/h/V/Tsrvrcpjy7O5jEdv8AKJXVUbKyFV2sE6ZLBSmclvv8dDtryOptTNff6T50knky&#10;MqoJHdVG6MgdATjnEbBuhIO2czLLOqRnncVVsbdzYI243N8w+bjG3958pw4Dwi6Ds1lFaybpIY18&#10;2JNqkhiDF8/p6beNxbae7sdUfT1/rp/XXaJWmjj+1yOQ0is/VUYvtKbmXdxn5ccpkopXJIrPvNr2&#10;txLFNG3nKA5dNqQna67HU5OAEHUqAUUk4AU3L6+dZkDWwfYqrFEoYs3zZ+bnAYjJ7FgwGedq1dSE&#10;kI3XMYZf9aryZZmw4JH3/nJYKTt2jKxkZUbTvFHZRXvJvr+S/rp/wDXtE0EQLqniLWPtSbt1vDDc&#10;5+RSz+aXIIMpVH6YEeCfLlZVRKmra/pFrrs2kWcNi0e7b9p1SJWJj3Zw29XOBh/9ZvEqhv3YKjGJ&#10;dT3SSSWxZfOmk2JYLMzMG+Ymb5H2s/yr90PuywzkEGhLejzmiutUkV7iRdzSYVI96sWljXed6gp8&#10;zfMWZVAKkB69injuWnGEIRVuqWr9X/XkbUcDGUm5Nvy6eTVtGvz3vc3vE/inw/prJfaHZXkmsW9n&#10;H5cl1IY47eMy7WRo1yX2lkHzPGiENmMZZVNB+Jmp+HZnhmmhupPtcJlkuo13ExyeZmKLa6Tfu8jY&#10;QyncGEasQX5Wa7v1SaCWaRozIq2VpLviOd3yqm0Z2467v3iIvJXyw1Z8jut08ri18uNd9vKrESbm&#10;iiC+Wu77u4E7hgHLlmO2vTw2cYyjX9tTlyvyPSp5Xh50uSavbW78rNJbWSfRaN9z9S/2GP8Agsff&#10;3Phr/hmj4j6l4V8K2MumSWvh/WrK3+xfZ2WMjZIN/lhyACPKRAGPKZY1+bn7QnxD1Px/4sl8W+Jd&#10;U+0SyiM3V3JKblXlWMtkNIwURHziUQopTewUg5ZuHu9WuzALV7tpIpJCGHmqyrGjgje6sV4WPaSC&#10;vzOwBLqwFO6uZ1k+0fbp5VuI0kleW6MjnKA+Z0J8zb1bozEoOhWvpsXxVHG5LPCOio1JyjKU1ZKV&#10;r7q27vrrbyTPqKeIzKtgaWDxFVzp037ietkklyp7W7XTfnbarrLXUV1HJMjRttBY/MzR4ZiyjZ9x&#10;ht34AJBKFsHpR320E04v+JY2DCGMFVkVSBztJwqkqQcfJ5bYztK1NOZDazSMzW+V2QgKsgkwfndC&#10;dy+p+Q7iCGBOGJiuVubYzIsCiPy1ktzIyt5rFlw2cbc5X5mHDcquDtEfyHU76UVyqN/07dde/d+q&#10;sUHL/ZMqqsJIY91xM6qwj37THj+JVOQFHyKPm6ICKwV7W7a3gaQy7h5fkRqA0nmABdnQfxegUjkD&#10;5WEl9buLNlhnZ1hYBmjkRcDjATuW2nnAHHQEAstYKHtvsZT5QZFaQYDAYCgAZ+ZQoJwueTyCCoro&#10;ienTV438/wCr/wCX4FeWVll8ueRU8v8Adxq65WPYCWGeM/KV4+8AQApyRVWVo7mfyJAvlsq+ZiRo&#10;mfCbt7E8KeCegAAX74IDS3MvG65M3mMqSJJ5iqka7+iD+FwQy4B+8vGNoNUriV45pB5kY2tsXypv&#10;vLhv4ckqcqT1Ocggf3too9SjC/r/AFr3/XdjBJcyyrJ5jssKbZMSDII3ZxydoGCAcYXAJxxVZ8QJ&#10;58k27NvtIRujclQ3JIIO488jjOTjM1xMpuvMEC+XCrKNu9iuW653E7tx5znnOAMfLWDpDOrGFiyO&#10;ok2r8pGeeQQM4wNgDAAH7u2tYxPRox5v6/ry/DcfOyxeaImWQXG5T+7LfKOjHPA+bJ69c8AqKbb3&#10;c+i6gt1bw7CtvuXzO4yT0X1255785xlS1vOZsvJGf3ZMjbTuj65wSMZAJAAPAwcDkmuZJdx823aQ&#10;OCpYheeSfn5+UjCk9wMDtzpGUoyvF6nfGlGUfeV118xNXuJpXkEtxHtZvnYJhT8uQepBwMcdicc9&#10;KqhZnuVc7t6c+Yyn5cnO4+mSeoOc+oIIfcySFNszGONl/iZiVUkkn5SFIOD1ycHG70bdO7Rzeeny&#10;ltrZYD1wQx46Z65JKjI7Abbd2epRilFJFICXyF3RxqT991jBYcgYbLfLyeOgAPfoQO+IyUVFX5W/&#10;djr29M9wR7+4FTztIoVYgoZFIkIYhdxGSnfJzxwQcsME9RWSIytvgDHcuWO7bvTAzncQcYDEk4+X&#10;PQUjtjqNuGVllL2rbtuWyN3PTHQYx09eRnuBEyhtzLKzeZJ5ff5vcDqBkgjjj/a7OaOOWUZVAzbe&#10;kg5HXb8uBng4xxhhjtTGkKr5ssjMvzHfIvTqc8dcZA4/I1UTpgMSD7R5d1Gp4jzmRSyqA3fpnJ7c&#10;5554ya84lj/dHb9zDSK2dwzjOe/4nGR2wc2JoUik8uYRpKrbFUg84GSQcdOg69R3zUcsUwDPGX5+&#10;QMq/KCxxgnHzHHr/ACxVG8Bss5ZmhZW52huvC5H+fUDtzUO2KWFTNK3llRtBz8nRc89Rx26Z7cCp&#10;fOG4wwBlUMQydeemOvOeDyOvpg0sg8uRw8C/6woV3cnHBJ9T1yfU8cUHTEinMUrQ7fl3Nui3EDBP&#10;Y8e2D0+7jg5pmGG6Vrhowrcseoz14A46/TI9wQuXRGWZ2baoLbdu1TzwehP59cc96Q5lDKrSK3mb&#10;FkbA+U9P6Z6H1PFBp5ERmt1+bevVtq7dvPTaOcnGenIPOeM1HCrmVWUhvmO04DcZ/QZ5x3/m8MY3&#10;ZQv3wflkbOOc5yo/X3yOCKQQSCHcG3xrjgSbcMegycZwSw//AFigBqwNE/zgLwAwztOc9P1IGc9D&#10;6E1FGdzrtctnIwx+YlfUZ455x39qkdEEeCNh6jJ6HuePxPfoPanFpk/dRHbyVCccpnp15yM+/wDO&#10;gqJVZGVtyRg7sqoUA7QDnoPw7Z5oCM4baqqM4yq9D9GwCOO/Qn6VI6MiRukjL5Y2t0+b8CeePw9a&#10;ryIkkYBc8jA2se3Gf0+v9Q03JpVLRsDt2quGLRnI9j0+v+PQzQo23IQMrKflwOQMd+x+XP4560hk&#10;QFSSd65y20FhjnBP9D3Ufg/zHjgaSJFyeoVeFPU49Ont/Kuc8GT0sMeU5You3duY7Y+QcdyB/Xj6&#10;mhRHuVZEYeYcluQRxg9z6de/54e8OwSCF9qmQrHn5srnjv6Zx79cURrJEmxQzANx5ajYGyP6fjkf&#10;kEc0baDQwyyGVtp2/MpJA4Xr6fz5P1EiQPGisQ3+sO12HBXsOvf0/wDrYVHd5Vt5c7cH5uu3nOcY&#10;+vI5/M1dub2WTT7axvpWuFVgkO1hwpOQoPXGSxwfXoDnAY1JuLSX9IzWRnKxbm5Py7vvNz+hzg4+&#10;ufexEG+yIEf5gByy8jOB+X4nPIA5wY1KHbubbtO1vk4B9M557VJibJOGY7jtywIGP/rE/l70Ck9L&#10;Dg8exo5TwvMZX04OM598+5A9MVJEI3n8xfl+bP3eW9scgHqecA9eMConEhjZIpjmM8fLgg4yR7ZP&#10;9fwUhyfnMijefvv74Hr2XH165xSM7af1+QgWIzrG8a/NGNuJBhQeOT7D35P51Pb5E3lM7RsxVdwX&#10;cVfoPfHXJHI6jnimhA6hBtMbHa3fgHr054J65PSnFtuTllX+6sZX8ML68D+R44CZe9oTR2y7GkWJ&#10;W5+60nVcj5ccc59MYz1wOJo57mGFgwbLxqO2N3GD7cjp1GT71WjEi7fMX7yj5lODkk9hjPPGAc+m&#10;cU8NiParpu27N8f8J5OV/wBkjOecc7unFIxlG/mHlGfbHI2FZdoWTOORkAen6fh2mjbfhoD5bMyq&#10;kfGMHPy5yOOefT5euc02Ujb5cczKzLjG3A6c8kjjlsdS340R7zIz3Dt5fljzN0hJORkjjB6YPJ7f&#10;jQZ35o/1+Q3iaNYlVm5P4gAnP6nAPPH0prB5YMSIQVb5lzgR9Rnvnv8Ah6dDKUeMeWFbaqgrIF5X&#10;379wR2GeuMVGkeHQHbGsUjfK+75SFPQD059OmSD0por0EZAkipNF+8Gd27jvwCBjHy/0HQYq9qE7&#10;uwjRlX+GN1baqKuRg8FjjOMnqOoqrELiKMTNCsjM27cwzhhjPckg5xngfpjrtH+EviTWPhlefErR&#10;rmzvLWwudmoWNrcL9qtlwNs7xcN5LO+wShWAbglSRWvtIxWr30Inr73YzfDvhWLWdM1C5h1Py7iN&#10;t0MLKwFynlyu5D7uHCgDb1bdxyprFa1uXLRyRHeuB5fl7euemAO3HY9OuOPTUm+HU3wVt9MvvCs2&#10;n+Ko74mHULdnWDUbNt5bzVYsuQ2ArRqq4I3biu48v4GsPCk/iM2Hje0mjtJ7eRBd25CyWrkHbNsP&#10;+tw2MxnGRwGQjcvqYnB04+yhGS95Jt3drvo77NbdvzPGw+YTl7epKMrQbSTSu+Xdxs9U911vdb6H&#10;OyeXJCpiiPnLhlMOMKMZPXp1PTsPxqA7RG0aFhu/2jzwcEccD6jkE/WreqRx+eRbQxt5nKMgHTbw&#10;Onb07559oEa3mUR3BAVflbLE4x0/P9PSvLa5ZWPYjL3bh5So32iGSPO5jt2jauBwMdjleB0PTnpT&#10;VbafLLn5VUh1U+mwcgYxzjuCR3xzMkFzK/mpEreXIqu69Qewzjhjzx1x24ApFRnh8xtqKy43eXkd&#10;e3TLYJHX1HHJOcu4c3cQsnmeU8bZ2bd27bjupwTjgce4PGOhr+XLJG0FunzZ2ttY+npj68HGO3Sp&#10;DK6KJUdN/BUvzjGO7dMknjpgd+yNbQ+c0asNrbs+ZHyoB+uQMgjqOxJyDVR2Kj7v9feOR4JIlgQr&#10;nJwy5C7iP/Hf4e/54xTFOJyvlvt4VGP1HJ3Zx0HTn6jrMs0scCxFlw21SOc54HPy9Rxjpj6dY5lj&#10;hXKSuVb7sm/gdD0ye3bscdRiriEexasrye2eO8tzGnkqN21FOBgDBBGGPUZzk9elQXsaef51vbMm&#10;1cPA2SwYEAjJ7ZGBntn8ZLaWS1RTHK+V+6ynlFycYPvknGTgA+lRR3LNGqCVZAu0xu2ewA9Dngcj&#10;JycDtWt9CYxaldf1/X/DebbZplb7QwLor7zImBuPVucZx0/DscHD4ogy52N9wHduxgZGcgntz7Ad&#10;6ZCyJKR975GY7YdxAIIz19OOvX860LhhJbR2/wBgUOmB9ojwpkXjrwc8kHJIz39KVrFSlyvQrSsk&#10;bNsZtuG8tmXO5c8Kfr8vUcEdq6PQZPDsnhuXQ9b0hYbiS6VrfWFebzIlOQ8TJkqyfRRIGK4YgFa5&#10;0WxkmLBhv6t5uR83Ocnnnn09TxxViC8R4cRyNszny9nBXPIXJ4VcYHUcndgACtKc+V7HNiKftKdk&#10;2tVqtH3/AKT0eqelxJ7VbSR4pzu2nr5ynkHoGBxjgEc4yMqKQobdWJkaTC7lbkKw3feHtx6cH/dF&#10;NnaIqqPEw+VW/efeUE9sk7ict6AE9s0o82KIRCHau3LPHjCkg85HoD3OckZ465yDXl1/r+v66Fmy&#10;lGWuZnYKFJZt454wCoyO+Tt7EZOeQZZGYS+XDiSOTaeVHb7uRjgd8jPPqaZD9meMQXMUrJubCrnC&#10;Lnnj0Bzlc4HBBOMmRwWXMW3Lhi2T/EDlmX5TjBHfoGI6HLSjmk/e/qxPawCS1knkk2zLgqsi8BgW&#10;GdwGFO7DdxjIJwNtPTTne3862UASRttVV3fKGUkAZ+Xg4I64J6k8tjbMqzWk0mWkXa8YBZTuwuMn&#10;nkdz07nIAUgmDy4ipiMZO0ksVxzgnB4yEb23EcZJpnO+bm0f9f1/WxMtnFcamtvDM22STK3En8Hz&#10;HIJHHJ5z3G3JHC1al006XcSW88UcflSAMyyBsLtJXaepVlYMG4zxkgYAqQvClwJpFWRISX8pfvKO&#10;OMkYA2HIYAnG1TjANWvtN6wEjyedNu2yMv3sfMckkZ5J6Hr8ucEVUTCp7To9Lfj/AF/wOt34QTyR&#10;2w2qr/Lu3bZMHG8rk7SRg7TheeDnLVas7S7vrC4m0y2hkW32GSONlWQrkDKjbvKjbg4JwCSc9TYv&#10;tLtdJhsp9PvodSW4s45mhbMUiSEYePywCQRggMMAhVc7SdorWV4tnEpaGO4kjYorSSFeQNqrypBH&#10;32+XGSOpIFVUg4ytI43U9pC8NfXy7rRrbrbXoSJY3EEZ3wNDG/zRt90SxgnDhsjPIOSMn7x+bYSL&#10;7ZjWQCJWYyP8vyKzKD9/5T6dc8ZJ4I5EDXLyW/2OeWHy/OebyyqKpxxvO0ZZi2FA6D5gOM1NDJKW&#10;jQt+8WaR9rXDblbaMglgCcljlsHPHKkZPHUic1R1Jau39fj6/wDDG1H59xqnl3TyeZLuZ285/MY7&#10;huRVQqSQADtCqSGONoAU6WmvcT3ouFD7ZlIlVmA2AryEYfeG4IvJ+ZWXLBZHNO1PWkn8OaLYTaBa&#10;W99YxyRx3UKiAvHuSYJMw272WRnbcRvXdhi5RDVe0txDp00817cRxpu8tVkULH5kUYIL7uFOdu5Q&#10;3mYIODivP96WrVv6/U8Otyyjptsvvtpr3t5dtDr9X1e7Oi2OhSvK0Vjg2YktVVbdnc7yinON0hZi&#10;QB98E/dwuVPHKn/LvLGy7zI6rsC/wh16liQ3Q52qSAo/1Yjd7WOxhsPOVSySOqyWoWOFmGSseScg&#10;nJzwv3jwDtqdZ7ZT5dvYN5kcm2OOFS06KihdjPsJjG4cHO7gHL7iVmtUnUleb/roeLTp+yXurq3t&#10;a+u/z1fre/nQLIBJFL5yRDG7p+8AiKDY2XDbFx0ILAE8hQaRZmSVbfMdviVOJMOIEabJVRg4KBc4&#10;3YK4+Ug5D3v5YTPFp0nnW8MgT7YzZ2su/wAssULbwV3gjABA3ZHOHRSWs1uGgSS4XdIVXy/Odoxx&#10;tG1gy5IxuGADz82G2wdnm12/Lt+j/BDrZGtoBczRyRxsqt9nnIKsCpUHHOMEcgBiWT+7wLBkWKTy&#10;Y0WFvmdRC6KssmeFb515H3jweny52hixrwzzMQSqyM3lSjkSSZ3bjkcZkJyQucjOFKKwlmbTI2M3&#10;2aOS3EHlbZY/l5cc7Qpycq2Fw2COgwGCOeXM5Xa/r/P8fSyM2C5gtUh1CC9SeNGZd2V3HEeQ6qMA&#10;Y27AQEPA6HFNknN621ZNrLDhEkhDIBt5ZssAv3CDuU7TzyCCpeSSpC13cxTWsrRpKfKcoSFU7WVc&#10;qMqcEEA8jjABzXmjneGOFodvk27CeDygdq7WZiq9V4MfJA+XGcFUB1jdKx2RjF6/1/we3T5bEt4z&#10;S3Ug+1I2CYZBFGQpYpwQSx3hwzjJGUAyBhMm7ofiGPSbu6uP3UxmjZbebmRl3bg7KM/KSchWxkKx&#10;+7uDCjfpOpaSIxr5RcqZLjDHknBBXdwNy5BBIGMDBAkfb9seO2vFVRujVpPvF8giT5SQSdq4ZQGI&#10;UAYxmqpzlRqKUdGhSjGpS5ZbW/K3bv8A8Prc6z4R+ALr4t/EnQ/hpaeNNP0CTXL37L/buvTzR2cb&#10;DJT7QYYpHRS4VC+whC7MxWMSSCr408MXnhPxLqHhzWbdLTULG5mtbqzhnRmjaNzGdrwkxt8wYblJ&#10;Vtu4FgENZ3gvW4tMvJLyRIbiWFZhBGUOAXjdEOAxYFVJZQNyYReWG3K3Op6jqmpR6/rjyXPnfuWd&#10;pn3KAEcqBzyQ4PBONwwcOGWJS5ovuYVH7ypqFnG7cru8r2srPTS176XvboiQRyQzs7HaqxtujbLY&#10;YbsBAdwGDjAzxhuQCuRXmWSOFmd3gULJ5zb24Dc4BBGVOWPXHYnmq4aOJPtBuZpI44sq3mriLH3h&#10;14AyNxHUfwirkUSiWPTEx5J+ZmVT8y5Vi3UAZXqcMMocEhSRw1DCWn9f1/XoaFhd28Lrc+ZGJJI2&#10;2q2ApUK2MED+6Oo6/Kx3cgXE8ixkuImJXbGwVkQ71OSOACCeMH5jzlR61n2xkZW1OKRmVy8kjRyN&#10;hmByfu/7R3EjGN2AT1q2000iuZPMw0Y8y6nkJbjrlFJyVAb1HOG748yovePNqRvL+uj/AENGGd/M&#10;8swIsnlskkbKAYxjBxjJKqq53HJxjqQwrWtSwdYgsx2qu5DAy55yQ20EDJzhSCMEA5dcHNS5uJbl&#10;oL+9bMLYYdSSzKGU9Qyk7eCeC2RtGAbGjCeWW3uLdGRopGG2KNuVPDhVOQdwJzjadwfP8TV5mIhe&#10;Nzyq0bxvt+Xda/18+vTaepu1b94+7gZn+6Pm4PyswC5OAeRnAyOAd3TLkx/8TFZFOYg0sYxjgll4&#10;OMH747BhnHykCuY02W3luGlQv8zKGbcu4AE72X5Rlc5+YYJzkqOSOi0WZnMKT6jEvLLMbfb833cO&#10;pDfd2hAMjA56ABa+YxVNps+axkLJ3/r+v8jotPm8t2jeeL93GfLHkgAcO27jgg4YcjDAZxzW1p8a&#10;l2fdMyqxLRrJztO3gDcAD755HQscGuZ0qQSpHNJDJHIysdrQkiP7vyY4DDO4EfKBjuMlug0hpPLa&#10;4WcPtLYYPlugVipyScZwRgZAGfSvDxFM+XxkOW50Fu7LN5OZFYIOm7b91efXkD03ck9ia0rISCGN&#10;YImji2/edTlfyG4n0AB79OlYlrKZdpkkwFyz454HyZzyfReT75Fa1mxO7DKzMuPmU5GT6HOQR/Qe&#10;hrypR5ZWPnMRA2rNpVdY1HyqoJb7wPfHf/IwM5FaNooYoqo3zN8r4I9s8duvXPAGeOKyLfAjaNYd&#10;oUZzuxk4Oe2Mfd9DnjtxqWZV3ZQq7X5X5uoyMj36/TsT1pU7c9jwsRHqX/LnSRrWQqzKxDhcFTgn&#10;uMnb3z3we5wYJnEwwZG57MemB05/xx9alImbbkBm3beVPHPvnsB0OP5EBOCgDLnIwvJJ78ZG7HTn&#10;j+Vehzc2i2OGOhn36pNJvyzLtyFfgDnHI7jJz0zz61UnChMxN5jOG/1Y+YsSenHTnrnt6gZ0bhjN&#10;AwR2bLHChjtzj+93J57dOpIIFUbhZWG9Eba7ZYp09MjB7gd8dcfXej8R20ZaJMy74O3mCNkLNlmk&#10;XK7gBwAoA7fL1Ukc881k30UaysZcrHyGVlBJ4HHThcnjtnoABmty6jjlZkEe5Wk28x5IbByOMHPG&#10;euenbpk3cMi5kjePliGCk53E5KnaPmyRzjA64BJyvb9o9jDS6f1/X9IybyQvcec5XzFY7tx27Qff&#10;sMHOQTg898mmEXzvLlDfexti+8G3feIwCv3Rx1wCBjkVoyRr5MktwZi4G+aTaGXbt+91GTkD26c4&#10;6VFtfMxHLZ7o/J27ZS56AuQeM4GD8vRuevIrpjE9inKKj6EZuZrhY32rJGoBSPcHbGMg/NwxAbHU&#10;5wc46gVpW/4+Y23KeWMJy3HAz93J5Y7uT8uQcAhzxoxzOjKU2GSSSMDy23HndjjHy4PYHpjK0TSy&#10;RDz9u1hJiXbIQMZViNxAOSFIwcdCMnGC6jvE002SJbeO2nW4GoMyyRwM0LM27DqRmM/NuCkbvmGO&#10;RyDyA6GVpRG6gspQ7FkTYoHzZHX5skZI6gA9xzFDPLtEYnVPnVvvFQjZGTt524BOQO5HpmnokcSq&#10;k7GNNo3eTyEywyBntxGcnkdcA81509yJdmTmPdFHMjy58tmXdGVYY56jHy89TzncDnpTGneOEOJY&#10;9qghpGGQo6gcjP3scDtxzxWnFBooW6hvoXmdrdTYTrKB5M3yt8yZO7KfLwchsMCcc59w3mStcC5+&#10;by8yKrYyxA24z3AI544/EAq03EwjKMrf1/X9XK00Y8nyZ4m/d4Vo41BUgDqWGOcD2ADAjAYGmTwq&#10;rbTEC21h+7x/d5GMd/mXn7oORnOVcytn7XHG7SNIDho+SwzgZ6BgTt/AnjbgzXel3FvaxpeaddRp&#10;c25lt/MhcJNF93ehfGRuVhu6AoOcgis6dOcotpbb+R0R/r+v6uVJ5AXQT/vAq5ZjEGy5wA2Mgkde&#10;Mde3So5nX5ri4BO1SZl2hWTA5x1GTgcjGc8mlebBjXzj8ysCFA55JIHdgcgkY4AwQdu6o2jKQeX5&#10;DLGuVfapYN8ynnIGDkA5PJw31EuRtGOxGSIcu/lTJtG/Z8yydeAG+8QeAWJIAGdoBoQTvEPIdvMW&#10;TdHIzdNh5XPYDHv8xOAcGpFkbC7pm8toW3GOPBB7hFPQYABz1IUYw2QLI1teLeQDzGjO5G28sQTg&#10;DdnsOOMja2T3DRpd/wBf1/XYhdFQqk25YvLyVjBGOeD6qDnvx6kMBl0zGWNopSMwowMYtwerZ244&#10;UHJOCeT3A61HD5carJuVcKomVYshQQBjABLDGBjgABSSD0dardTyRpAvnSRtmPZmTgr0XjnDYAxg&#10;EdONtOK5noU117f1/XlqTRXQihjtxtHlsSPLj+VSCPlIBIGOg2kg7Tx901VVoRCLgj5UZdvyjceQ&#10;SMKdqjA6gdCwA4GZBBFbxqItpjXBeFoQYwo+deOOwPQZGTzgU6KW4lZRBvZt25GV3fIbGeRgg4xj&#10;ax3YzlTgmnEElHYiHly7Y45iyy4diEUhABnJzlcZz3xgN2OC6N9qo0sTbpGwsLKB8oJwhDHrjCnA&#10;4GOdoNRbiwPnyjDKg24HEmTxt4y3C5AHGdo6A1IZZYQwSWQBXYMfMGySM5C5IGQcDbgk8gc8YqVo&#10;XJdP6/rYbNcNI/D+Ztc5aSRVLfNu4PYn5uQRjP3RxTnigJmkkg2uyYVvJVC6k7gvJAHOPmDA5GMD&#10;C4R5/PbdcQhWbasgWQt09DtGQcsenp0HAckc4j84bVVZgY5FkYhdzc84wDuJx0PPoytVcjlcXwrs&#10;TfO84BdS23Hl9wvJz6YI6HIB+XPI4mj+cCEBsqxD7gQZFbq2VPQZHJ4PY84qsAI4G2RrtZXZVYnB&#10;bB4YgjAy3U9PfJxaTdGFmlZmDNuZmZfkyDyM8ZOc46Y3cmp5bGFT+v6/r1uWra5lmjWSZyclRuSP&#10;JJGMHgbQOwGeeOoHN6FpYkyqbBlGZoWwBx/Du6DPboMY44zRtN5KySwFgVKwrHCeMHHXA5B46Ywx&#10;A75tWscYlVIJ2k+bCSeZuLEZG485JPHYdcZ5ArGrc4aqjqa+nkMgxIm9CApZnJIbPOe/tjqeODir&#10;kIjWTa5Jx95QCBycg9fmHzD36dsVnWeIkTyizMu1lwoGzgDd0B6dCDnHbIq+Nqx/JKoj52h8Kqsc&#10;gjrgcZGc8ZPAxgYc3Q8itHUsrlJd88eDhvQ5/wDr469e+OOs3BCxNb7eqsqhW2j6Anjr6joMjion&#10;nmMjNtUr8o3bssF7A5XpwzenGc56yoQhVv7vHzLwmGHHy9QOg5+mBVxOOXNoSQqwnB3fM2A25gw9&#10;Dgdz1Hpn6Co5UEy+YUXcuRsfhskbsZGc84yTzz1xmnHaVZCy53FXaT5s/Xtzzn8R3AKMqynnpwWP&#10;HIB5bOO59zjGCfTaJn9oguARIpZx94cvgFeuPTjgnaM/hg4TUIIrZIZLe7LfuVZo5lVNjdCjAtgj&#10;PQ8EA8hTkU+feQswVj13fNxycDknpn0/u8dMVWcSPku29g6jcq4J7evBPB9+nOAX3i4qLTV/0OiF&#10;9CF3ESeTK0m3cNzSOpxyDk554A5J+oyCTUQkLMsjMrbuG2/NkkYHzN7EAjoOcc/KXjch2QvGFUbv&#10;lfJYYGM8Y55JPQk/U0yUnzvtaS/dwWky3y9c85x3PpzzznmbHTEjkCeU0DQDa3K7cjaQPbkHoOuT&#10;90nbVKZt+9IpISob7y8qWx/ujPBPoD2HIq1IsZVd3mbdys67ht6EYXB5Htx26dKrXLhdymTa3O1n&#10;dsHGcMd2COcc449clQah2OmluU5Vjli3vuwkfmNuJyCSScr0zkcc9QRkCs2azBCt9m/d/KCseANq&#10;8r8x7HbjPBPIyAONb7TeWk/2i3uHFwcGJWX5WySo+UdAfl/hHJIPcmncTlJ3Vp/Jkkzu+bGcc7Rx&#10;0+7wwOS2MfMa7aaj1PQpSmtv67/8OZNyyW8mJN4mZn+ZlCksPmOAD8pI7jnjk4GGoPFLDP5cku7p&#10;thMbMpGc9j8vGB6HOdwIarZY7XuI5AsgZY3JZlZexHHHGAwXJBAzjGKolFm8z5WZkRfmiUsDhMMO&#10;AcqMcDJ4B4JBA6I+8exSRXSKd41CyyNuVfMZpUbcPudBgndgjI2nLKRlukcVul/cNbzXywln8lpS&#10;dqEycMTjPGQCcjIHTPBEks91Ltd4yvmN5bxyMu5mKjA5AHG7AwMEOSBztME11cRSSW8kMhMPR5bg&#10;tuJOD2wFBxwM5D4xyQOyikpK53RUntv5W0/r+upBObmznk+0yRxM8hCqH3rJgDG0gEADIJ7KQcdN&#10;o7/9mH4TaB8a/j74c+Ffii6uLXS9UvGTWLzTJo4bi0s4A89xIjsjDKxRO/KEZGPQVxlrdx263dtq&#10;cbmWaNQsedj7ndRjbkndjK+ucHHRhY0LxHqXg4TPoWrXVvLqVvJZ3P2aUK80LhWdH+YYDbcN97IH&#10;U5wO6lGjGpGcnp1Xpsvnoehl+Kp4XG0q1WmpxhKLcXtNKzs99Hs730udd+0t8P8A4T/C/wCLmpeA&#10;vg58QG8T6HpzlF1Ka1CrLLtKklVUKVLBgNowdv8AFyT5+D5ka+XJu2KzYYkZk25JbJJbcNvbGM7s&#10;cCnfbBdIkt35kkiyI5+X94W/56EFju+VWOCSRn7w3FjHGIkuVlu3Ks8W2OTytrFlI4b7x5CgcZwe&#10;Bk5NTialOpWcqceVPZGdWp7atOpyqN23ypaK7bslvZXstb2XXq5vMuB5kyxyeXvjSVSRtbBcc5I5&#10;AHG0YB4zgA1Z2gIPkIu102N5f3SgCAA4+6G2hsgEg44G4ircrTwxlLu7Yb490bJcF1dlwQPQhsZ/&#10;2cBhmo4GbzvtDC3kEMuJIUYggrJltvHAIRs8YVhkYBrOm9kRHTX+v6uVjNHNaTJLdeYyknaknmMz&#10;bCC5OzaWOeCNuCB1J4jcqJdrHd8yhdjFTLhtm0kEBu2OSM9QMYqa8kiuVkmin3wtHuWOackbPmP3&#10;i24cE5BwDznPANaeSX7Qwdt29vLTd8uSAFZXIB+clhjnrIcEH7vQjpgu39baf194lrFczwTSQiTy&#10;08sStuXcZCzlWRgM5AB6c5+UAgqarwxSD9y1ywYRlJGj3DK5UjnhgByNvGCu3HHEy3Mkuy3fKrub&#10;zmjO5pTjJ3HtynAOcAZYAbUEKoiSssjYhdiCCzZ25UPjdnBDDGSQflPORxt7uljZXTd/6/4P9dCZ&#10;ibO88+wdSsW1k/eBiJOPfbvBOfvHlTlupMaSCS6y6yeS0mZP3SrjKBAz45Ug+mcHf93cCVS31K+e&#10;Ta3lrY5uP3bsRG2O2cO5IIyVJwAWwCeIFtzZyr9niV5lkUNB5zKqKrBlJBAIYEv0UDOe4Kjojzcq&#10;KjGPfW39a9O/z9GCjzmzvkVtuftDrhiSDg46Mmdyg4yA3QDFNkNtDDNE8shEYC+VFHkyDcG4O4bS&#10;WA5OCd3G3O1ZmSd5o7mSGSbnCyNGVbaQAPmwfl3ENgBgPw4VvtjKs9zCsbzriOVlA3MQxycgghlJ&#10;GAeMtgcCoRXN/X9f0umpWlilktY42K7vlVBDbLjgFfbj5eeGwc/dOVDZYy0cwMk0ZXzJcYcCHALY&#10;GTgHAOQPlAVskYOXI93vkhKLIojxceZcNujVGTnP8JweuR0yOcExi32wweUnmSRGNY5FUFn+7hgM&#10;7gx+bIz945VskmtY3No+tv6/r8+6K4t7eULEs376Ntsa28eQWYZ2jI+Y7uO+MAMyfwxzmW9mjKTs&#10;wt1R/OZsI5A2ZQH0AKngEAZyRk1ZuVtpY4472ZNsUhZ/PG6LILbM9PvMG5JB3HpyRUUsk8Q8t0uG&#10;bbs3JbqTt5OeThcrhWKk9Cg4Az0w0N4y69f6v/X5lO4m3p8u633M8LLCu0NwTkEHqWUYBz0ALD5t&#10;1WUxz7Y1dYW5G6S3VlQEDfkDOeCA3JAxngquNJxcSpE8Jnjb7T87wk+aOxVSevHH3sk8kcZSrqVg&#10;PLZr5Gw0bPt2svmYA4UZO0AdAA2AzAZOa3jI6qco3S/r+v6ehlzeTdXLOGkDm3HlzbNrOu3nBB6j&#10;B+ZsYwuTjlc+a2kk2ywxbWBy23C/NhSeANxJ3Nz1IB2jBrUvlE4lZmiKxndcHL+W7443D13cAc5L&#10;Yzk4NHWLa0toy8ZMkaoy27SQsp++CRz1w7knHpg9ifQp7Hp0Je8l/X9eX/DGf5L4MEcZZsna+4Db&#10;GVHHQHA259RkknJ+fNn2tHHPbRiQLt8tlC7QQwK8nABJIwBgBc44+WtW/iltEW7N4yRk/wCsRmCk&#10;k5HzZwRgBsE5G0YzjctC4b+0G+0xzdVLbdvy9ckY+6wGNvylS3Odo+91Uz06EvtdP6/rQoyw2sH7&#10;i4JVFYKzfMcAllyPUDk8cnnlTxUd75l3cn+0BtkXGxZGwN2PvgEFd2M9B13HCkbqmlPlbntZflkC&#10;vHmTawGcYGwnPIHI568fdzDcSuC0YkmUnKw7weQRkjB4KsdxIwRyuS2MHspvQ743bv8A10/p/wBX&#10;qmGRHCXDMWbLL/D/AHiD06EBsDpgg5AwKimhjheNI5AriMbNy7dpHPUc43c+rc/eHAu3HmPuUyFf&#10;LYbsyA7d+CTkk7ueN5/2T3wKrxiQsYBGyTDcoZiCpwxXqSFOQwJ5OeeAvzaHRCXVldoZFiyZm8kZ&#10;bzdpUr0C4DAYAwMEkfezgEYVxVnt8RNIuMr5ccfypwcMR025O3acAbSBgEASeaxk82ZXkieTgBtv&#10;GRv64x1XHA+7nIyQEtWe2ZoI38qbasbq0pC4G3jaOv8AD06Ls+9gLVG3M7f1/X9WIppdTgZd6sxk&#10;RVX98gYInzAYU/Nl889eGJ64p1k7R6hHPBADNbuHjSclw0mQ45AI4wDg4B5GCDTCsryBZoNy7tnc&#10;4PGT3GcbTg4wdoHNSiW1NuXRYZJLfG28t2GTxy7MGwD8v3gTgnnGCCDfw2tv2/4f5fkRiSC+m8ve&#10;n8AMbQrtPOANvII4JxjJ3dcii0jEzeZMGaNvlV1OeoGcNg4wWJPTpxjNASecrazQyTKxETxqsm4t&#10;kA54zzhRgAk9e2KuXOlXWn3LQtKrbQol23CGMg9NrIxByvVR1xtIJ3CqjfcUpRj7t/6/r9O5Dby6&#10;N/ZkwupJDK8cbW5VlUONw3LgElhwWGMcrk5zgwgBpFkkuF+R3kkRJMlCo49Dx06lcjA6ipYLl7d/&#10;s8U25JAGZjCMAPn+HICnHGcnK7ckA4D77Up53Qu8chS3URsI9wwkQHOBnKoB2GQBlugBKXMSubna&#10;XXX8O1iCVfs/+qfcU3bflBIb5c8H5uuMZOcADg4UKs/2dfNVo1QxvtxGsbDB7YX1bjsCSARgCjzP&#10;s7NIiM67WCKig/xYx8hz357ksMfexTkRoXWASt5fy7pFj6OBjGQCOSMbhg8/eHFSVo46/wDD/wDB&#10;GmJreJVaVV+45EvtjaTuDY42jjgdOAcldoB2TjaxjVJmjwNq5GDjPzAEDvyMH5ixp2JVia6k80yE&#10;AHcxGCNrZ56HO3sMBw3JJy1ViCO7CNPMVsEQjZnBYcHjBxuzzgE8FfmosCFX5Y4zGqsGbLc5ABJY&#10;YyuMYwAMFcHBBwAXRBJA0CQ/LGituiZuDkFT0+UjCktlgwI5OBToVZ5Gd52G0LH5kaLnkcbSPvEn&#10;JAyM7eOc4GAiZXikYhVZJlaMHag6EEkZAyPlJwvOcUyX/W/r/X/DEkDxbmmeZQCpXb5QyrcAqTjt&#10;z7DI2sAcUOpVQs7BmmjXdMp3AZB6ZOBxtycZ+Y4XoKaJPssbGWXDbVRt2VzlsYIbu3JC5OV+bjG0&#10;OSQwFQdyySR75ssGOcE7jlQVGC3blnxyMEoz5eq/r+v+HJLd2upVmkYfN+8bbjvzuwARk5AHHyrw&#10;c5xUjSXDzyKI1kmmyzu0xB3ZbHzbgRld2OAMlenILozJCY7YxrIUUtHGwJITC/Lk52r2yTkB8kck&#10;CO2iiEccZUK2R94lQ7YHbbjn5uSCSFAwCBVKJjo9v6/r+tjQtLG41FJhaSzSeRD5rbiAT8xTu3U4&#10;XgdF3FsLuxVit0S1aMwy/vNziaZB83IwTj5snnOMkk980RSN5LNFAu5TtWJgG3fOSfvfw/e+UZAI&#10;OQT1kSJZJW+1yeYu8ncuflkGSB93HdQVxwT3zkkjL3ot66fj/X9ajpFLSrFJtUyKNqxyFNnX5QMd&#10;uPm/hCZ6AbZ1jVMusbRszb2Xsi8DChcDGzdjqc+h5pNKgiuZYReszQkqZjDhW8nJclD0Djg9MAnj&#10;cCRUlyYZGa3trlZo4412zeX5YU/MPmXkKuFQlScAKMH5RUmEpe9y9v6/pfnqWBDNdTNE1jvlKs6I&#10;y7maLYoY4B/hCHGR8oCkgYqYjevnGQBUXysthii/3QNvP3vQfdYZ/vx22opA0i2V/I2HTEeSCG6n&#10;GAQpwu4lQec8/wAQfbvcnNwIz8sflySxyDg/n14+7njqQRkDOVjllzddlt/TJ7WJ3VwXaPzNm8N8&#10;zscZ3f3sg54BAy+Cdq8SRfZdjRCSH5l3+XGw2qNmB8zE9Q2MkZUqW5GGMKXEhSNpb3zPkL+SrqVT&#10;kc4I5Ge4KqxCnBOCbhneVo7bA4VnkVVXLKucqABz9587iF3E43YNcsjllza/1/wXt/SLWmywgCRb&#10;wRo277Q0jnPlqo3KSCxYkMwGC3TPGMG1bJsR0tlDxq6qzQ4AVgV2lcE8kNkHHDcgDdk12m+0q1pB&#10;d7l2ExxbR8+44zkABslWVTk7cngYC1cXdPfLdQ21vJJ5a+WqW7MCxX5AygDOMZIIbgZAHG3GR59R&#10;9X/Xbt/XcWMLPF+7tAZFiCZ8wjcoPAU4PchQCBxtI4q0kC4aOxVNkk+5GtA2B1wwwARjYGUr8oyB&#10;6sI0jNujGazk8popECsR+742sh/ujgBjgYIChdu4F7/ZBHJDO0LRvkXN4x3kyZfJJUDLcMxYkE8g&#10;8AY55HLJ32/z/qxOBKszPLcKr7d6xpIWLFMEZbaC2CTkYLARj7xwQmnF48jCqu0GFkmO5RgYyAQc&#10;gA8nj5ehOKkFq02f9IuJLgyMWWONiUI9Nv3myX4J4DMeeSV06S4u5iVuVf8AfGSMQvlicYGc7QSN&#10;oO75hxyzBcVkznbXK/xCPy4pYY9jZDbGjK7W8vHoDtZPut8x9MA7ubCSI94WnLMzNkr5IQliOQGP&#10;8XRcsQGzk4JDVFabjC0cCtDJI4EcasTuX7hGAqnoGOOo8tsBSQyyWzIzsY5IY422hkDl4wu7aMgg&#10;FlHGBjDsxJK8E5SRlPr939f8D/gllJblbdZrdbiORc4ZlRV+bAJCgkcZbHPPQZyTWt4a8O674z1E&#10;6D4W0K4vJBbzzww2tu+Yo4YnndiAMBURHdnOcbMHOQpyUmb7SfMkbdhhH5zr8uOXP3hhgGU7icd8&#10;4rofCfxD13wRpuoW/hnVGs5Lq2a2vpbWXaXt3V/NiYL82w87hjD8KQwxmsLTwssQliW1Drbf5HDW&#10;5lFOMbu/po389tfncqrvtmlhki8pxIVaGNhlXG5QcY/hAPQ5yBz/ABC9ZAyR+bHLIyySYjZV3blz&#10;8nIx1CKdy7mI6kdRQuNUV7tbu48tfMumlnbaMeZ5Z3EY5YbsEjKgMSoGQcTZjiKtcWatGN2+SRQp&#10;cg4GF28dDhDgAhu+DXn4inDmfLt0OGpGUoq6s3/VtTQjnIniawt1U7QY1jVQE6DIxgbTuI6FT8xH&#10;JIGjZSpdyCE7m/ijKyDc4yxPA6fePBJ7gZHNZMMk8sJBmuFk3BZmVt3OeeScr1OeCA27gAENpWkk&#10;swMUcTINhbEaEgAEK31x84DDjaFGRg7fLrU76Hn1o+7/AF/X9PqaVvNIQGAZowpHnRrtDHGMA9ue&#10;wIwVXjAxV62kkDJaGeJpFk+UmMru+YjOwAjB6468AE/Lzn2s1pbWqyWyyRzFtrFcbVjXJ5IBIyFz&#10;jjGAT6C9afaHYxXAZlU7TGqh9rBTwM4P3f4sdGP3uo4ZUfePJrR3LkDtOF81Au0/MjNkqCQNw2jr&#10;nAzwAT0AJNaFvaX0xjBt5H7x+TFv8wEFuMEHnEnXjA5zg4z7H7TLJGod45FzIyzvtXI4Jz1BA65y&#10;fcYxXuPhr9qS08EfAm6+BngbwxZ6fDrEIk8Qa8szNealNsZFJkAGyBUdgkQyAc53GSTP0WQ5JlWY&#10;87x9f2UYrTVJt+V77emuiur3XJGOF5p+3m42jJx5Y8zcvsrdJJveTekU7KUrJ+QqwKMUfay/Kyqu&#10;P4sZXA5xg9M5I78CrdrcsQfMVV2qvlhVOOvXGCCOBwMjk4HORVkldrvzNj52AMsn8OccqT2HbOOh&#10;zzkVNGGztabK7h+7kYttU55+b0A46kbsHgYPycqdpNHmTStqXoJBCoilG7by23GCf7uCent90jI4&#10;xmrgZJUXz0LSctuP8WPm4Hpz04xzxVO2mCstx527a27evRTjJ/i5H1wMc8ng3Em+X7M6gttJ8tQu&#10;AcFuOOTxnkcmtIrl0PPqrW6HQx7494j28L82MjjjHbnPrz8v41PAh8tGhKj5VBVVJ2kH1xnPHHrn&#10;oDVaaO3kKzvEG3fNu2kqeeevbB/E9epBmkDLc7/m3qxJmkzuB6k9Af72fXBzxgVokjCWpZUyB41V&#10;huL5VW7HIz2GRjrx26c82Y5pXh8sr8vTIXO7ODj2+n055zVGCVNsbldkXOcyfw8cenfn0x6cm1B9&#10;7LPu2/fUycLwcHk8Ajr7DI7CtI6HLUiTRyMqMsTH/d44bgjH5g9gfzqaIxs6lptuOd3c8cHvk9f5&#10;cZBEKuZJPMlEgx/C3OzPAPQZB+n0yc1MiW6AoEXAG1t3/wCvk8k56HjvzVxTbMGXbeEkfaGVvLb5&#10;/MSMjAJ69OgJGDznPP8AdFmyM3mRpaho5mbBdZG+VSFA+6M5wSDgknJ4BAzuWfiy/wBb0mx8D3Os&#10;RaTpMWqfaGPllY4mbAkuGJO9nUDBXcQcALyCTRlSS01OV7e5ml23LQLP5bIrpjrjk52sTwRjIxnO&#10;R0pdzrq4WhT5alGTlHS7slaVk5JK7bSe0tL+RHvIVZre4Zvl/fMshkKYOAMH72UGeTtw7YA2mpps&#10;F5YnhifzIlHyxhgqs244OeoIAGc5LYBK7SyWkkpRblZGiXJVRG2GGNrMxcKWOC2455+QDPCgFs0E&#10;MT3M1sW2tsYYYFnO7LHPykjByDkYkI68h2MZST0v69P6v5/cK1sI0ZZ4pCyxqPLj2KoXOGA5OcnG&#10;HAJY5znJqSGWYRtYvKNkrn7sZkAVhtO35Swxt4GMkA9+KS1+yx3MZgtot0cgO5ZNpVQQ2AUJIOAc&#10;kZIGfmIAFMljvJLUxyxW+5lb5fusAVC5Yg47nAGMMGGP4acbrQfTmXz3/F/1sWDbi9t11G0tXQtc&#10;L9phWz3AE9tgOcHJ46ng/LxmvdQ3MUck0iyKs25tzrhWff0OcKR0P3SeACOc1LJYzxo9q6RbGuMN&#10;uQlkYjHyKOmdoyOuBHnA5pY7mSyVhbRR28UsihmJO0tGDucbhhgp5xk8nOASNui2NOWL3Vv89dbd&#10;vn1+RXiSSaOSSDTLdfmZXUsUVsAqcMWyoAbkZA7/AMPyzNFH9oXE/nQ7toaO4IUDdk5LkAjk4GVY&#10;hCcJkmpnW21aBpXvdrScQmS4ZnkA+XyzwcEbu5J+bC7sna6EypeSXUGoKJjGzySyRgOyuGYkEEhD&#10;90fL8wLEcjrWpcaSjbs+un4L8bPS21utSVVNvuhmLYXy5mjX5lTd90ZGQSOuP4SAMgEVB5U8rss1&#10;urYX93u/5Z5P3c4IyRk85GT8uGIB1Hsrm0jU3o2xuE2wt+7ZCdx+U5wAfmUMOuGO042mNRFcFVtI&#10;dpe4xawqwVioXglwwK5zwN2Bgkdc0e70CVGV1fft/Xy679O2PJZGBwJ4fJ3IVkCqWUEMB/EeCRg5&#10;6EsAMA1AkgEflNu+z/M21vXbg85HYjhTyQvByBVuS1fctvFBiRGfaPLKnK43Bc8gDPA7cnC5pPs0&#10;LS7zMFjfcUwrPhCcZAKjdglvQ/u8jB4MnHKK59NP61/y7bGc1ri3aeWcrkB1O04IyeMg5ySrdMk8&#10;ZwM7YwotZts0KOVTMas27jkJyDxxyMnjjNagtrKewjVJJpJFaWW624CgBQMKcHOMAngjBGOQ2ai+&#10;XDDtdVDqqsu1ujEBieCQQPu44AznHXBbUHHRdNvvtf8A4H+RnTt93yty9gqqDjAwW59Tn0AH04hl&#10;gQRqHi5Axt2McdfqTzjPJPse+m6Fp902/cWzJtUKwkOC2FLcnOe4yR/COBFJDbQs0M9yAm91ldlY&#10;x46E/wB715xnB/M5QvKL+ZRkR2LSFFTnGF+fqTyV5XqOx/h/ONosbh5YO7l1/i47Lx2/ryScCrTp&#10;GwJ3psVQvzTAKo9j+fAzxgetRywEEOrKrZLDe2B7/jjPfoB3BxJXMV2QbnImK7u3RjxkZ757cHBy&#10;ex4a0cCx7Wl/d/xMueB0Jx1Bxj14zzVpljVcFl2Hjd94t7dP09QtNOIwwUKC0a/MSBleefw+uQfp&#10;wFKZT2OIsQszSL/qy0nzYzx8w7n16cHGOaYYeFEUhVY8/KV+Xbjj6jjuepPqDVl1RFEc2W+To2AD&#10;z3z+eMc8Dk4pJIwSn7tunz5x1weAc8duOeucE1maKZTMKIuDd7FXhu3BJBxx1zk9O5PoAjxC32uU&#10;TO7LZwhXnJweo5OPl9PoBadY0KugwvVWHt19OOpz7g+tNNsMfZRF5atkFU+XKjI5/wB3t+I4FHMa&#10;e07lbyBFjqqr8oMi5KMCTjr+PfIxyc5DHi2oHlh27do3SN/EO3OcnhufXkYIGLSQxFsAv95WBdss&#10;Gz19eMd+M88cgSQ2yhmYqqjHy+YrdhyR+f8AU4BzVXK9pbcpmDbt3SbsZONmCfl7+x9Rj074oVWk&#10;VSqbdrKFPO0/e9T6nvz1PPa1JGPMCSDe27ksCwyfYjkkHGTjt6io5YpA5kkdl2uCrMpyuefn45Gc&#10;9evp0AzkHtLkIiSEo8sO08ttWMKQNpOOOMYbp+eOzo4wp2RBUGzOWYZC4PB9sE8AHHXjg1MsTY3h&#10;V3blxt9R6H1wR3H8JOckBqQyMipLBH94CPC7fmx0Pvn8MEdeMZyQc9yNY94ZYQG3Lj5mJxnHoOQe&#10;QeD1PJzy6OMADlv97aeMcc8/d/mMdTzU0UMyMS/OVwGZQeMqCfw9O20fiLsZGaExsI1yxVs5PODn&#10;/wCvxz14rKSE5gI3jXEp2ttA3KnTOeCO3boMe1TCNw2E4UcSeX1Ax05xjOcZ6gjrxREv2WVYwG/d&#10;sBu3fw568HrnPpnvUluoMakFlXy8srcgjA5zj/eGD+H3jgi+hjKQib2yrM3UjcrH5hsC55HPY8mr&#10;VvI0CedbsNyyHg9W5OMjkdt2ACPu5z0piW2xt5C7d23zOBjgHGfUAg9enfpVjy1VVZxtLRtuVpBg&#10;cfNjgHBK457cc8gMy5ncckCG4khtIZVXzNvlcDLA4GeTj6Ek4OM5yRck0E2ekQa1dajAGbePJjmS&#10;WQFSMyFRlQCPlAypbb0I5ao7oIpUZlIyflLAtjawHB5yOeoBGe3y5umS4VpIFlhVZF8pstsA7nsD&#10;jk4PHy/L8oJWq8jei6fLJzjvt5Xe/ntbQhEVw8MiqZNsoztVS4flARnJA+YqSDyCF4yFpz+dKokE&#10;KLlCq+X8qsTuwfUn5c5OQdp56gksRnYpLFC21z5j7SQvzYLMeMck5OeSOc5O6UxRy3PkMRGFONjx&#10;5MWBgZXOQOOgyQMH5iBmWSuiV+39fr0Jb2Zt8h8uB1ZtzxQRuASM8En5hncCRyQQu4gqFEi28MMq&#10;Sxz3DD92/wAqbAVLDumWjO4bdoUk8FeGBpsdnAFgmuGXYoBjTd8q8f7I5OEwcleVJLDIarcq3t7J&#10;NZLaBYYVby4fIjZdyHaqKuCGOZMHAB/e7iPmAOcr20OukrycpK+1ra/f0t/XdFG4ge3aQfZQyn90&#10;u2M84G/dyGDc9yOPvcGoyLQytMr7Sib40kkZRvzjYo6++T2PTIXGqt5bSLgTrsVvK3PGTlGXOGDA&#10;qfmywJIBIZyMnJhhmtGuJPtYDTvIhjhjt9zbwSucMd5AG7A5JBH3OBWZpKjTulGSt8v8+/6FKS0z&#10;DcTXjXDfKB5kcOFlUEh5M4OPnUAZ5IY9MYpJRcW8bQQja0bEosO35W+bIU8c/KnpztGMKoMmpO8U&#10;mySYsxVZfM87O8INqPnHAIyOvO7J2kKDVmsiJDetaMkJOU/dhfMxzhcfLtPA4LYBGeTyaGcvdbUV&#10;ot/v/T7vXcrXMXmwtG15HKkEWIQqkkoHAwBgHBLO2cbuMEDjNKWI3cKwrCu+Po0BLZ3NxxjPV+uQ&#10;Bx3Oav3YSG3t5LeWDzowAVVtrDBOQCPvAgLy3JOQMDaDTkVSzRuu1o2O7GQy8nPfr27AjuMHM7mN&#10;T3ZL0/rvYpT28eDPGMnq25vXnqP4cYznkemM4qzsUUbyCqszZPyDGff7oxjGPw6c25fLkbcxjbzV&#10;fzEKkcseCMDGMDOOe3BxxWeSCQgyXO7HzvJJHuYc/e689iScdccjIoLilpYgdRIcyK25dypk4OP1&#10;455xkkDJyM1UAdFVvulm3tGuehyM/wBeeB8vXva1CC2y8dqvnANx5aYBXg7egJUHjoB7Cq93HtLv&#10;5pbcoDbgfvZDD+S+vA+u2ZanRHexXlVZd0jzK23mNicgsBjgkZPGc8HOOh42wySJGPtIKYX5mbbu&#10;UE9ByOT8vuM5OQeTJKymVZEUfe2q3mHy+Blic/7Qz/wHOB0qGQ4IWJGZuQyvlRuJCnpnseec4OeO&#10;KzOuK2uF1d3V/Luvrx5ljgVNjSbmUKoAQcjouAv8OMdgANnxT4H8M+HvB+m6vF8QdN1HVNUgaS50&#10;3T4ZGewGAAJpvuK5OT5aksqplgrEJWFdBWVHmOV74AX7pPAJByQSepxz2NV7mebhZXbcU3KzZyOm&#10;OozgnvwBn25eljuw9anGE1OCk5KybbXK7p3VmrvRr3rrXZuzUMuVmjGVG18lFJAK44IIweBj1wD6&#10;8VXkkVnaNi8kKqrGSRQPlAOCQAc9TnnPHTkE2bea33LH9mVmZfldZhyxJxnPVSSc5OTzkZyKqPPG&#10;z+ZA23ad0MlupkBXaOq4HIyoDZwVPPbLRpBPaxHcpPHHlgsckm4/vPu5BBKsCRj82xnk8AVVfdCn&#10;SYDywo8vAIBbGPvDHIGMcH5VOSatXMcpeSEiVtkn7tG+YOzYwTlvlbOBzkHH3vmJqtK0+ZFll8xJ&#10;NqKzM3U7cncpI+9xnHJbHfNaROqn0/r+tPuGasunPdFLeK4jjHCtI3OQHXO3YOoJwvJHDHkkDO3p&#10;HGtyZsKAkm2Nj97A+YDcAQMNwfUHJ24Fm48topmLzDzAcxiQL/EDx2OGXPIA+8RnHNKWQ7WIkVGC&#10;4jj3Haf7yscBtvHK42kbdxbINbL3pHdRWlv6/r8CVomEsV3dxYVrookck218FgpbAVh2HTjJwePl&#10;Meq3SXd759rpqWsZXlUmYsUAU7gS3DZB+7jHOAOFCPP5L7mlYtuCvCw5jY8Y57kgjgjt1ziqzLaw&#10;/wCjqmYyMSFlPPUKV5G0/JGAM4XbjFdUX7tjoprv/X9fjoQzyIjhxAzeZKN0LRjnaDknPyLl1yWX&#10;+8cDJapliW4u2kuW2upD7fL5Jzwu1AAWJ2c/N0ySMDNV5LkPM4ZmkX5tnLGPcpPI44yyNu77gTg9&#10;GytsuTdM8LWrLIqSSOARHyw2gkjG0kFcgZHU5BOiR1ct1p2/r8PvGrkWkjx3Eki+W37zdyVKMGkB&#10;ZOGK7W6jocHINRM08/7qK1kiDRt5Zb5jKMdQcgkhSTtbjDgkKqkU5LjDR3N/f/3POkZwUMiYIcDq&#10;flJyWwPvFsckRJblD5EsKhpLiPaPJDZzkAtySW55LYzuJ+YHFaRudEYpav8Ar+vT7rjfvuXgBTzM&#10;FFVU/efewcu27GB/ERnHzD5jmO/hhgcXBhZfJDBZrnkhACuG3btpIfbjuWAIGRiZ5goVjKu5IVlP&#10;2dmzGuNvUD7pYgjB7r0GcR29w8SbYYPLVMLmNduBuIXkMdpYlsDPzMzAkAA1rE0jzb/0/wCv19CM&#10;/Z4mkheRFeApmWNiVJA9dx44yOGJGQoJ3ii5aWEeT5UihFK7xiMBVLDt8p6EcnqfmPNTSP8AZ7to&#10;DcQrHFN9+Nh+7XdyEY9ABHuC4OSn3VINN/fuP9HeOSWUl2kaUDB8sghW7ZCcKCcgMAw5IuJSl1f9&#10;f1uRzptNxb79gkkZ9qMgReRwdmMnK914Iz8wANOllitzPCEEP7sNbs/C7huO1t685yz4xn5ONuFy&#10;qQEJHJHFHGD+5hjnIfYm7LsCo+YZUjknO48j5sxwW9sgSR0EirG3lSMEZgAeQSR8uOBw2RgK3AIF&#10;D91x/r+ulvv+awS3CSx3FrL5ckkm6VWZmx84wGDKSxHIOM5BCnfgCm2kAluZbMzqu0bGkOWYsRnC&#10;HLcBS2c4BDk/OwyZbJLZ/LMW2SBlCKyxjLRsdjLgkjaQD7H5VYjHE+nWcN5FIuqXsFqNiyF5n/1g&#10;JBC7B0BbaBvJG5myQAVImJyjG/8AT3/G3Yox280IhKmWCWRgbd45AVCgSY/hPqxwM8sMnORTWmRf&#10;Ikk3FVwirJ95GxnPP3AQp+XPKk525xTlklltxahlkSSFd8Zm5OWQchht5OSBuxgHkEncrzQyqZTA&#10;0zCL5iybGKgZ3sXzhieQwHJVTwJAFOU163f9f15sYFeNIYl3K0cbmTzI42cljgfNyGO77+cElwSr&#10;fKQ1pBdQ+WZm8xLcDyZGVjG5+Zdh6llbHOcsFyc5j3zB92oujea2ZxIqXDFVO/JUktv67OPlOMsD&#10;ndUM95MsUdvELhZFZ/3Jh5kJfG3ad2RnjvgkkBiCBSHHmvtr/nqMZpxDHbxXEm44LrIQzRr3xk/d&#10;KgMEbgYUqASMwSvLBMXjVZH+Tj7OHEoVR5YB5bJHT2QsdpPCtO5iaRZVkWR8pHhNsm5kOccbSykH&#10;DEnG0Kxyq0kcsk7Q/aLyPyza/u7do2cvypj2jG1kAVgQMDgOMs+BSOiMWtX/AF+H9Mq3awwxSrLJ&#10;OIWZxcNNI5Dx4bzcKWJOCMFiVAIHJ+Y1M2qW11bJZGyWRnlVnv5riWRl+YoV+YbS3zDb94knapBw&#10;lQrJqLXEd3cpM8jL5gaSYybX2J5bKDkMcBlIILHy8hgQ1UrlYvlZY7WZWmEciqySMrrgKoVe4IOG&#10;U9j90njaO50xpxqWUn57/wBf8HsQ3E6SbJX2OysqRzGTdI8ZCfO3Ri4fkNuYBwSOAlUpxClxGRtt&#10;2t40ezmWNN0rMvKDK7+qnCgfKp+6oB23o74Rn7VZ38aQzwYby5EygIIxjB3bPkCsxViSyghW21Tu&#10;pYGj/suJ1b968QCR7FLBS/zoOGbBHy7hkk7mwzBeiET0aN1pb/huvl5fMq3VzKlvNaPqjW4YNI26&#10;+ZDN5JCbVbIwBkYLFeABjl2NWS0muFhs7G3u1NxIhba7ifcBJ5YOUAjYOSVAJVQCTggZsSX42JJq&#10;st0kdxIyJ9mYtyCoDshRVmcmT+IYO5Qu47g2bqW1rW5tohD9oacRmG6m/wBXIJCWjZwOGUsf3hVl&#10;kaTJPd9oxZ6FGEtttfl28r2/NdFYozylEe+lbZHsHNrcFtzOSIgqMR5mGDneeTyxLHg0Vv450hjk&#10;ijRZBcCa1iK7ACJc7yMOy/IMAsNm7d8uxSNPWlG2a4mVQxmd2tZIVC7WwAoUK6/MCnUDMiYAVv3t&#10;Z17qGoedLEPOhnWIpFC7SkBtikZ2puOeXy4LNGFGF+Xb1QTPXoe/HRfO+2lvnvvtby3oy3V1aRyW&#10;4W7hWKGKZlaQqEUAKF+ZlYhVK/NnI2gknBFZ+oHdcrbyXd3O1tti8xphvfICnaAPMyAp6Dqh2tnF&#10;WLieSG+N3bW8i+ZMCWGUKyMxX7qt8x5/1i/MSrZyTvqsLm2dFVrhfLeXDRx3BkLRAsSSxG3AC5BI&#10;PBckHo3ZTR61KPL7yX9W18/+A9ehX1IwFCj6IlpAY/OWRlOMCRhsKxgKMFS20kjOASAMrnTXsITE&#10;+n24KyMI5FkDAfOp3Jkj5t4+7wwDHACs2LCz3bectlDH9oZGdbdVDL0BK4JYsMoFAGVICsDwVqFr&#10;i7hMoF3tkbbuaaMM4Tbvy+45UBQXBAJABwSwONOU9OlHl0fru/v6/r8irfrPdOWgkkzuMvmNt+5k&#10;R5GcqHGSozgY5O3otPYrXkkJEccknDFX2xnb8oBYtuQZboyqc89QMWJ4HlljtoleN2Uo0wRtqrtV&#10;UYjnO6M4wScAuuMHjPcfapGEYMjTR7FaRNylxuGSpByB8uByVAI2mtoo9Kivd0/r/gaX/JdSG4h/&#10;esI4pJpY4SrCLeOi7sAHbwW5HP3ei9BUU8lvJJuvDKsa7j5e5XjDAltygrkgt14yAfQECWWdhcs5&#10;hjRn3RqokCMcdOV6YzjB4JwBxk1FeJYy3Ea28ku1k/1bKCerf7QGQMsSP75+9uydoo9Cmtr/ANf1&#10;3sVZPsimO3afy9mFaP7OFCkDBLFeScDr1JLfdz81Ry3nlYl3bY1VEmIZSvygfe5PQE45xjHBGbcU&#10;U1xNu8hmlaHdat5mJJGZhgntjaW6ccE8Gq16DFF5aMVj8tfLVW2jpyAMLnAY9Bzx0GAdrHpULc1v&#10;6/r8d+zI7mSXyRunX92BhPmZhjLgbeP4mP5N7E15wqQ7yGWQ8IxUbgDz3J4B5GAMkkngbTNPPCr+&#10;Q0LMisV2j7vbkEjgYOfbjAxyrZEEiLEkcjMx3zJuwygcMPlJyR8xyccYwOVoPWprRNlTyPMhbyhl&#10;efM2Kw5HGenB68EgfqDHb+daBWMEccm7dMyodwDDBznqeRwCAM5IxjFu1R47dZllVWXnjGxsLgYZ&#10;x8pyu0cfKOh28Gmw8phJPD5YVW2/L8rDJzhuBggE4zjk49nY7afZsYiWpWNZJVUlWHDnkDjHTj2b&#10;1TnbxmCdZRJkIu5myAzn5gAcZC+47H64AGLNw83kh0DqUYlXDbWxjbgnr/CvQ+3XFMM4iaHyMj9z&#10;vZt2fM3HBPr26Ak59zxZ1wdyPyFumMU8+MgLtmK7T3yc4x9RyB0A4qETMk3mRyLGzKTIpI3H16cZ&#10;9fUeozWx4Y8MR+ILmW0eVId0P/HxJcLbxqx/ikdsLtB4xkE5G3djac7UbG0s7z7Ha6hBMkTlFkt5&#10;HEZKnAb+9tPXkBge1HLZXNqco8/KRPaeTZ/ayFCMcKDNuLKR+n1Y8np0NU3i2jyXk8zdt3BMEDdx&#10;g5xg+uMkdc8jExhaBPLkYsFXo/B4UZ7H0GeTx16hqr7GeN0VPlCrudI8Z+o455yOccjkDFB1RFUR&#10;ExiaR/3eVIZiucjpwTjHcdMDJ5GDF5JiVtzFVLDaq5O368ngE9fvce3D95j2x27J5bYHQt8u4nHt&#10;yeM9xntSMwRC0pViy/vF3AruI/UnH5t7biGyI5gyuylox1KhcZHJGOccDrnj054qEbQSFw0jDpuO&#10;TnODnsOfr7dMybZYtoLrFtY+XnpngckH8M5PT2FMla6lISVI8LyqMpLdM4I6nP4Hv2oKBoiJCJer&#10;cbtxxg8EYB4PsMdew2mnEW6BoprVd277zNg4OeM8c549M9DjkMmiZ4d0a/eyVIA3SHPPUjPfjHOD&#10;wOcJho5ZFmO5ePlb/dOMcc88ehB9OaChokZomLIvKsS33QOBz7f5znPDdkzOzko/QYK4B46DH4dP&#10;wzT2KDc05Aj3EO2SSA2Rn+Y/n2oeQTzbBG3zOqhJFGVPoM+/TOB698hRCskQl/cKytjaoXac8/y4&#10;AwTzz24MccQCFIy0i5HyqBliVHtnA5/IHjmpCzyxiKIqRJjaFXdkZPH/AI7k+pPvimz2sBj+VWZl&#10;bMmY/uDsB9CfbqOvFBomOkXDKSpZV52lcAYA6EHj+mfoacikpkRKxbliq5wMZz06Zz+AHpmrcMdq&#10;pxdeYyqmVdW4znvnnacnuP54hMYgcAL/AKv72GGfqOeeD+dci7nzXtObQgTLx75oy8YjJYjPPAH4&#10;dRg47/TEhgdmUSS/MVzujY9M4688E5/P16mRsCMNuNpZs5wRxn2PHXnPoeaDlv3cKt5md33MeuOv&#10;r19hn2p8yHeTGsAz/vG2r/tN1OTzz06c/SpJJXWYR5VSQN2GIYEdyOnHJ/HnvTY5gj7UKtGTz5it&#10;gkEfrgduOOw6TZWZlkMPy7MhSwwCT6c4+nIH8xMmXmiOGKRzmPOFHyt2PIBycgjryexPOKkXykyk&#10;7DO3hWBxnr7D+HIz75GMVGEMihUiMjcbSpbLevrk89uc4HU1ZmichYY5EbadzGJseoxnnqfqCfyF&#10;ESlqRlHm2yFmZgCFkKHHt2PQY/IelPEchVjChLMyhlGCoyQVzg5HRfXnI64w5o7tJGhljCMq5kUL&#10;grjIYHd057dPpVjSIIbhmjku/KdEJhZmB/eKPu4755GeQo65A3BGUp8sbkMjIVUwrhdzDcZd5wQM&#10;5Ix/kj1yRYy8ixzusY8v5jsyQMjj+o9PbrSzw/Y7lk8naFbEcWTx19+3qffpT4oo0kilZB5ciEyK&#10;rbdp9O/A46HOfQg4RN0o6CyOtrcNGhXajHcFIC9CD0x22/iO9H31WAQ/KvRVUnByMcAjGRuODnqe&#10;pyaTe9wWKjazMVPTC+35cD0Pt0csixyKpjX5V3KpZVAP8s+3Jz1zzQZ/mOjkzDtO1WbO5iu47QOv&#10;QH2znPp0p0VwYJWVt/3syR7Pujg5yfTA5+hI4wZbBLa4Z5bp1UpGrRrtLc5A28YPTPb244oaFoV3&#10;PPu3soULIC244A57/eJyBjOR61VjNyjzNERjJ3BbZtx+VtpzjBzxwfUcc4xnjPDPsysn7r+Ftn3F&#10;ODn7o69s+o755wHq0chwsYcNGC6lcnbnOCeeSPb6ADmpPKaZo59zKpceY0mMjsSe/r/kcLlDmcRb&#10;iTbKJmCxNIC42gbXPOcewyMAcfiOdnStVn0vS4YbCXyZLi4Z5GJXazA/Lg/eyOSeSenTgnDj+cLl&#10;VV+fMzKGCk4745GA3cjsfSrVmytqSLL/AH9rqsxyRkYGT24xkdACMA4zUY7ESjHls/6/r/hj0L43&#10;/B7x/wDDPSPD9z4hSObS9Y0lbnStasLgXVnqCmJJGSKYcFojcLFJEW3xybkZVbIPCtZalouiR6pL&#10;a7YbxSlrOsalSVZSRuzw3c9ODnG1ga6jx58Qrm7g/wCEf0W/u/7J+zrFDHeTBpEjQ8RkrgHDKvIX&#10;ftGM7cZ5ebUTZ6d/Z1rLlWBEyyYIz8yggAjJ5OCegPGAcDrqVI8179DzqMqso6QSTk2lvpdvV2Wq&#10;06O9vPTNkEdxNI02wb5CylvlHU8DOB26HuDjFdNdeCLa88N6Xq/hnUEvri68z7VZx2sgnidWwAAC&#10;fMQjZtZSDl8FV4ZublO1/ID7g0YMjNzu7gD0HsRxkA84FaUerXBltZbSUwvbH/WKwQCTg7l6EN8o&#10;yc8YFZUp07SUle+3kdGIjWlyunK1nfyas1Z/Oz0tt8ihAzWQeSM7Q0JPTJb24+9uJIPXr19EeHO5&#10;12bHUnd0JAC5G0HnocKeeOemasale3V3fm8mbaZ3ZnmwxZ34LMw5PXjoMjGeM1XkVoVkRVYblX5Z&#10;I8cE5Gf0PvzyQCawkbRblaXV/wBfh/w9iONzGWZdo+6YyrHOPUj8e4AGePe1oM9tYajHJdWEM0KY&#10;ee33fK8ZA3Ybt1+VuxA6cVAXjXc6DHygxr97nGM8dzzjgDA55PDIj5Y8yBfusY1UE/IAcgcds/TO&#10;cjkZFQlbUuUeaLT6/wBf15j5ngMjSxncFb2BIz/D14yR+mfRYWEKOzzyD51ZtsikFtrHGTjOevPP&#10;ueCBZKokP2a4j5UB1ZVwWXPTjjP4cDgH0hllAbdCi/MoZtoHy9OME8c88ZznJ5BAY4jYjcQurbtr&#10;KC0e1TwwO7jr9ec8HIzxTntru5jWZWX9yoZFDKQU4GfUDPGc8AYwNopqkx5JLMOcYHp75we/PP49&#10;TI7xrGN235GY/KDnnGTkg8d+5yT06C4sptpprcc0B8mR2lkdUdjN8oHdTkEH5uvJ4xlfrWx4S1TT&#10;7TWvO1yxS+sW/d3kH2jyiytlSwYfddSQwOMDbhlZcq2MTgsx3D5dgAU7c8+vrnvnG45I4Im82VLg&#10;4ZgzxqPlUdc4wDnrjpzz68gVtGTjJPsY1o+1puEuvyfTZrZ+a1W/mPv0smf9zGyxyK37xuMnHpjG&#10;AG9BkEmmSSyCLZLMznP7xdpA4L46nvyM8kY7c00pHCGkmUDYqhVZCQcngDOMZJJwO2fY1LIvzMRP&#10;wpwGZdqli3cZPpzkfUnjMBpZJ/1/VxqRLDMwgTy/nwkjcjbxt5H3iOSfqOOtWYrdLwM8axrsizIr&#10;4+ZcsAAWIGQucYJ5X61Dbnbh54+G3IfMyuxyoUMccjGQewOOMcgTWckiOCHDeZGw3KueCcAjJ4GV&#10;6+nOB1pGNRyt/X9f1oLmdMCSIB/lCptJy2CAQTxyfUHgHByBl+JLjdiMBZmBjEzjMmc4JJ+9yw+Y&#10;8gcDqAGbcsG2EmNtphZzuyeNpyOvtlR1Aw1SWq+fGw2bdy/KSQAvPOTgdcD0wOn3gwDOWiv/AF/X&#10;9XLk0kkbxsjlRHGexb93v6tgA/L0KnAxjpzhshkmuhDEHMiqsabfmHzAL0x8wwxUY4+b8aGkaSEI&#10;6g7t0jN5YyuNucEY2t19Bj72RinRwGMMZZHSQbiqr8q7fmzggcj7w75GV4PBXU5fhVxxU+W85MYP&#10;lg9cMpJGT90lRkt1GDnGAW5uWaQxIbk287RhSrx8A7vmPJ2nBGD/AAjAPP3uRT5apFJGv7uNVWaN&#10;VUKoO7pjO8A8hdpO7gnJLSBIYHj8xG8+PcrL5e5YhxnJ4HHAI9sgDIJZzzlzaf1b+vuC5me+kKqy&#10;tI+1/lG3zNxALKQMJnnnkAlRkgAVIySRSNCtztbA3rGuF2Zz07A87iCQCW75p5s70QQ2000kcf2f&#10;5ViYDzPqQMHBIUnORtyccmm3HmmOEKqxyQxl4NykrjI+6GywI27uN3Y4BJJqRz3jsrW/r+vIlgjh&#10;D/bWlWJtxBYldmcEqAA3I2g8bs7lXHoL1m80i+YPMYNIENzJDjEmckp90qd25eOu9iWOdpgSB7WV&#10;pBb4aOQeYrMwYc43lmHuDwcZIbttM8EVx5flpbzLN5aHy9wCliScMCAd3zAAAjnIJyGIwqHLUlzL&#10;+v6/Q3tOgbUIVuH01Yx8zNttcpuDMAjKo5VcBSu4EBgSCoOJ7I2c97br5vnQySRtKrRqzx7iCDIS&#10;WDlcZIzw2cg8qc3w4bQSrBrSYV4lDSRxyFmDJt3Kuw5KsFOFwWyFJXqurZwW0WoSXFpK8iiZhmNS&#10;26MSIVJAGD8vXbuLAc/dLDkdo6niV17Oclr5aaff/XTzPSPivr2ja5rNvNp/hWx03UbOzgg1j+y1&#10;aO1mvIhhpYkXKxGX5TsTEfmAsm3zNp4cm1aOOFpGCtas3+kW5QO3mBto2kFgUZCNzYZsHOWSmzTP&#10;cTCaXUJBtyZNsqABiSQ7LuDqgzgNwzY4JLriOAwTxeUt+3kxLt+0RyIueR5anKJxjHUABwCd3AOe&#10;MxMsXXdVq1+39b/meRh8P7GnZyb6t+bv32WuiWy0JN1ylz9ntpxujQzSR+f5buSVHzIMlAS+Nv8A&#10;C5IP8KoQs140M4s7hlVgLeRs7ZF3KQoZlyMBTlMcfe7ZWCfzZI49Stk2SLvMXmbQkYYgFlVhtXbg&#10;M2TwAOeOH2kcEM/mrM0LL5ZDQgbnQk4UkZADEDdkHhWbYCcnmOrljy367f1/XdGnav5jQzEiYSRk&#10;eeHWTf8ALsxtYfICcc8nDEAncSKcxK7ZGnlhb7P8txLH8w2lgS33sldo+Vjx5WceYAolRcROjfu9&#10;ytJ8zb/Mjc9QGC7TkYJ52mME54LV2T7MzwwTqzOvnSNCshDYbbjjkKE44IJLKFxkrSuc8I+9/X/B&#10;/roujC4sTGVhXypG/wBHZV37MsOQFzuUgDcmd/yqcqW+VDJJeXgVI3kO2LzIJZE81SCAVO4qAwJj&#10;Xd1UheMLtrR1vWLWXQ7XTtW063VoHmMMu0LIisxJDEBcrv8AmUOBtLt90Nms1hZzRq15MqweWTcX&#10;MMYG+EgnJG3OwAcBclvnGQy5OkdTaD5o83L38/us/wDLX5sYgiUecI42CwyBZo/3hEZyQxLDOzOA&#10;cYCgSZbdwo+WP2d5Gt1jYNtVBujPCEMc4yWZUxj5UboRyBE+w6lM1+y+VHN+8WMuqr02qO4bKiQA&#10;AEkk84ZS+xiSC5W2BKTCNxDE4+XKLzgbR8mRtBXf3AyDwM0ffyv+v9abfMl2zBVkSZ3n8xykkm0M&#10;B8xDBW4AHJzjH7sdMb1nS/azsvsUMrlBGHWFSN4GGCOVK9mdwdoypz8o3DOY6gyyLJEGYNny5ZCc&#10;D5PmTdn5SGBIYtzggYU4vfaIoVxbvJG29jwrMNoPBBJJzh/TOUxgnIMbGdSmna+v9X/Doamg6K+t&#10;NINOvLSMq6NGbhj+9j37WCvgBjjO4k52jADbTTJbW9gl23E6rPIwaSPywHkQAH5VyOdyjlemC3Qb&#10;qfaanPBaPpsc4k86ZZJII+dz7AvBBYqM4UnqQcbtqgVXkupVtltjcCRQdqKqYyvGML/EGUEdx8xy&#10;MgBMq/s+RWWvU4P3zqu+3T/h/wBP+GV7R1mmhjtIo/3kTHPlxBEEm5gU2gDjcT0245HJYEWoMTxT&#10;PFcq3mJEJPtkg8vLDKlmHYH5iQSSAQAnBOfZrCJkX7Qu1gSzttXAJwTxgAlWHQe52nIrQt03xRW9&#10;zLGkzMs0itufYMEBcdQBwAACzHkFQAa8upHW5zVvib/rv/XYtWDWvzTWnlxRpv8ALmRUOVPGPlyp&#10;G7I4B3A4ABGTpWlz588OULGYphVYv5k/cbcMFwC2M8qE35YgA5unR/anWC1tmWZQRKy3ADISqknH&#10;O3J3DdgjG7oDxuaNZ2F7CqXd28Ui7VZWtW2sHcFXDOMcA7iCQDtwBjg8cqTqSsjzMVKMdX/n99vP&#10;v+BpWskqwttEihy3k3D5+UjO0BiMZxjBPOAwHUGumsdWtrnS4p47BhI0slwvltwwYjO7H3chGCsc&#10;Y5HBXLclp+dO1NwLq327WHmSyOejHO3rvz1x0wVOCcqegtGk+3OjQRw3G51hC3W4+hAYliccZJB/&#10;DJz87jKfJOx85jqcZfmv6/P5vqb1rcoE+xCeQtGzJGzMVLAn5U7ZwBkHuR6o1btpdq0TW8Eqb/MO&#10;fLIbOCeuFOMZAIHKFs5AwK5azv0tolRVVRHHt29dvy4G4Lk4I54wuMkfMoFb1lct5wVJjtXZ9n8k&#10;rgL95QAeRnjgc4xgAkE/OYqNrs+bxlHy8zsNGitbiO4ea+jiZdzRiSPcGkBHyYBBVsM/qDwMc83L&#10;eUtuEb7fm2gE5z0CgY9QCeOoGRxxWFZXwQN5A+WRxhVk+UYLD+LB7k8kYOBnkA6lhKJVdx5Pl7l+&#10;bA2gclU+UcZBUnB4JwQM5rxq3w7fM+XxFOV2zes5SjsxbcUA+XaFAwW7dcYAyCOACMdq1NOJFv8A&#10;ZoVH3TuVV5AwARwB0984yM++Np5G9d07pJhm+bdlexzkEnHX05ODwMbNozhV4xIu0Y37vzz9PfH6&#10;1xUk/aXZ4OJRpRKoiL71+VQPlY8AD0H16+/vkByN0m/7zHaQ3XpxjnPTsRnHei3Z1iZZF3bs/KvO&#10;ct179D9ecdSc00NvAI2leAxLcZI6nLfN68HIPXPIPqxtyo8rqRXH77M3zMdxb5m4Prx+B5yePXBN&#10;VJYpF/dTqzBvmbao56jPTGOPqOgGcZuMQYxuJw33VkbkHjIxn0Hp65zVWWIxQM+DHtkA6DaBjdjo&#10;ffpnj6cbU781zem7aGffxSPJ5UbfKFzsZ9wAz0GeODz26HJUcVlXFqVga2eJYwjMhaRgE29MnAPT&#10;I5zwM98Vr3SSoWWQ7Q2P3jJjoSCfw+7zkdOmQay7+LCqTCqbSS3mZ4IJJxk8564GSfmHYY7ov3j1&#10;sPLZGVcO0EjyyFftEe5trPuI7Ek4boeM9SM5+6apfZneT94lurJtYbjjLBeTljjOcHOFOBxntoX0&#10;bwzHz2kjjV2KtCDlG5GcYO44B46ZLZ3dq80IlxGQqSf6xlBLk+2DnH5k88D16ISPZpSslbqU7g3E&#10;bh0lCgEKisuQmMnCle2Vz1AHPJ4p0QkRy9nDPEsa/wB4lVZR0+ULjqTyD0OAAeZEBlEjxv8AKy4L&#10;MpDcsT74OMngAe3JIdHp9ne2E9+b+NbqB0Edu0LDdGxODv4UbCQpBIPzA8/Ni5JyWhumuv8AX9f1&#10;uVYEQARYb7PBkTMsYUDgdQNuW+Vup4LLnnrPAHhlBkJG1wfvAscfdwSMcEemOc8ZBCI7D/Sg8as3&#10;Mfm5CgepPdhnnBGD0HJFOtc7I4fNYpyVXb8xxkAHptzgcjnj0X5uGW4Sf9f1/X5k0TSTFhsby2P7&#10;x0kBRvlXORz8uMdeQcHgdARLdMiO7KrRqrbIW2mNlDYwG6EENgYPuOTSN5rxyedJJIsytGjyR7t7&#10;AZ5ztwQSOAAB3Gc4apEdwHxu+Usyrgn51zkknoQenc/3fu00ve1Me9mLqVrJbsI7iVZvMICNyd/O&#10;dvTgdOBnuc9MrquuXB0y30aW8Zbe3Yi3t3G4CUlnYjB+Usef1xk1qeA75NJ8a2PiV9Hs76OymFxc&#10;2WqWqyW1zGnzNFICwG1lXy9u7ndwQVLCn431bSbrxBdX2gae1naO0z2tqJt3lxl8qpJYkkLjPJBP&#10;J/iNet9VjRyeWKhV5eeXJydXFJSvfsna6fWxUeSUoxerWvppo+2uq7mKgaQKEkb5VxlVwCoIyOp4&#10;3KR9cYHHMSZh8tpkTlGG4Q/Nt2gYxj5ceo4IX6mpvLjj3mVnZVA2+ZKBtXCnAyMKM568nPOTyIHL&#10;o4QfN90bZtpBYA7c4Ixkg8AA9Puk5r5/qdkRUWbyy8aStGoZI2MbctleMcbjkdAAPftVeZyN0onX&#10;IwzNN825uTgjhjjI6Ecnv90WPKyvlA/NISqrw5BBGCSBu4zjIxg4xgEBY5DK6sI1bbJ8ynH8IIJJ&#10;A6Dap+bbg44ycg1ymkX/AF/X9aDoFjfbCYydszKse4bmIJ3KTnbyTnOOAP8AaY1HEssarJEGLrCB&#10;GAhDJzkH5c4yO2PvFeeDhkMsrbrdLmNhH83yqSqRkHCkg4wfYYG3n+HM1vHA6s0szcNuhWNCobdk&#10;ZfkY4U855xnvk1BlP3b3/r+v6uhNi3TNeYEqr8yrJGFURcLlU6AAkc5HTBGcERNbT310thEFQ7vI&#10;3K4Y89FAzgcsw454wMH5hILu9VTCYusfmJvQRMilfu9eD94YPPXseGI0TXWJ4XZTswoj5C4GRznc&#10;x4yASQRgAmrl0sOPNH9P+GFmkuVbE8bfJF+8t1QnJyFYFeoyvGP4do6gNlGzG8ku1Tja3+rJ4YYO&#10;TkkEnAGOT0U5wVJEn83zLmLeVb5h5mAOScsfm6enAIwcksQGLuvLgAFW/iw1wVBYg/3z8q87Qchc&#10;sMnHNTy3dkNWt5EjoPL+Y7V3fM5kBUsGPtg8ZPOeQR0yBb0W+bT7ea4lVZ1uLcQrFndtYxkADPJB&#10;DAdwN5HU5FV1nsYPs90GPlyF5BCmWDfdLc5bjHPHI5OQtNl80tIFmVWycSMRiX1yeAcfQEjbweGr&#10;ohU9lLmiTKEakXF7MWUsZyWZFkLLt6sSOBgHqTzjGMjd6sCL2m2r77i9t1j8kNtMixkpuYZB4I2t&#10;wT1/h5wM5owmSO5EmyRMIQ0qn5WG7hc5IJ5C4A5BYHcCNtn7RNaKtu8isGXaxbGCoPH3fYE89Qc8&#10;Vku7IqX5eWJYtoIRKssMe0OG4ZRna5DZJAwMjc3APBA6DadjS7m3MDS3durK0J8ySaZjyduxx15x&#10;wcg5D4AJbIx4CImFtjyyXZmSLgKS3bccDG7tkjPfaCb9sRG6F1BG795tCqAf9ncME55xzjDDGa55&#10;S965wYiPMv6/r0NG1aDCq0e5WYEbV6jkjvkAYPJ9ec9a0EnVnSTd0OJJNxPGMA8Y479+CTx3o2A+&#10;ZUK7m6qzL8xbpu5ODzz2z23VftUYjzQW3dU9Mj0JHOPc+hrjcfePJrcvMWnZo5mhlEa7Vw6jqACM&#10;r68nHXtgcgA0/wAyHaXcIQPm5VQxGeOh/wDrf0iVFRvOnSQcM/fEfABGfTn2OAOfWfc+/EN0u5Tk&#10;tzz3xtBHf2z1wRg4pHDIkRwr7W3ngjCsfmwPTnp6d+/XiJ1UOoWM/M29MMOSM8+nJzz0xnvzUvlN&#10;JHvO4EsCTvX05G05x1OPr3IppVDiR5WXaQWIGR24/me2Cec4IreNzOLRDdLDdDFsPkU42xjcQuQQ&#10;SAvGffI5/wCBGm0SuVDQKfM+Rtq/IwPUdeQflxxgZ56jFiQm0Xe4VsxjOWBB55Y+gJX6gtk46VXc&#10;qFx5bf7UjQsduFOMjk565xgEjjkVsve1OmmuiGMZ5o18oSfeClkyflww7EZyQcYJ46YxgRSK7tsm&#10;IVip8uNpOrY5Y8dSCR9Mfw5xLFMTFNCjL+/ZFmG8Asd33eOD83cn124zmoFeQTLJBn5WwflOMcg5&#10;6c/d9+foKu0ToitxJ1fyCJYQsbZLM0hAZiOmAACR0xzgAn2Gbdb4IsErwfmZsqoTOFyM43djjjJ6&#10;5wav3gJXeqJ95VU8DyyeMjnIX7uevYYHFVL4Km3ZIzb1yFaEKobupG70HCgjI457HLrc6qLK10y+&#10;XuEhwcthpPlbg5OOp4PIxzyAQc1n3kIMpt33K+S3EYGfvEDAGcbuuCTyenJq4wSLMskSzlWbcso+&#10;U5wQT93OMbsemOB1qrcxMm6J87l3GFXO1H/4Fxk9hjGdq5HKmuqkejR93qZctwqK0eWl/dghdu0+&#10;rFcYx1A+XA27s4ydufqFuI4TBfIPLjYTN8o/eMQTxyVz33ZBxjjudG8CN0lYqVDMzsflIP3uoBBz&#10;zjIy4wB0qhLBbPdMPsoZssu1QcoC3LehI79dx3ZyAc9lL4j2KMi74fj8FjTdWj17Qftck0McWkXF&#10;vceSIptwckhRtZJEDrtwSPlZWyCHwLuaGKJZHlZI13bmbCgoWPGVIHzBtvy5B3AgZbia6nEtpHDL&#10;JGRGxl/eOV6nO1txHykY6nOQDn1hAl2rLC0yxqMs0cY4G4HdgKPmO7bwvOV4POfR5uaEY22/rU7I&#10;KW8n5W/rv6X9bIJWjSFppZYNyhVjZSnz4YbdwYnc3TsDwQMHBMLyPOsksMrL5e0osnzAY4AJzgkc&#10;9Tj5Vxgg0+5ilebCD/R1DLCixkpjltmSAqtkfxZwrKcE4aq0LGVVSW5jKspMa7ThV5B4C56dAcbd&#10;ygseQVqdEI+7f+v67/MkDwSy+b5uGVcPcZP4j5doAHdflblRx3XcscMbQXcbFmkW38xPl64ww7fM&#10;Y+3UDjJGIp7hLn9/PLErGMuWkwxjXbktjO88MccH5ug3EVNJKItyKkkOQ2VmU7Bz90NweSMZ3Ang&#10;/wB00tSnHb+v6/ryEuLicy/vHbzpIcxgbsFd3ylWYH5OMcZ3dMgt8rJoYXaTcPMjz1jl+Xk5OAP9&#10;oEgem5sltuXGC3WJoxDJtX7rKd2w72GDggFvlPbILZxgHFcSTTgNBGtx5nyDy+W5zxhd2SS6/IG7&#10;A9gVuEXuVFLp0/r+v10GXMTPLtYLHHw//HuFDcbchiGG1R75GRkDbzXmkZY1swsZHk+XIsbjYMgg&#10;KFxjYq8nnBVuTg7jauklheSRnVV2bxL5m75evmDbuXBBzwOSG2gdBBO8zWs1lA251jMiqtvKxUY+&#10;UbjnactlR1Xbkkjg9EV3Oinrbr/X9f0kQzTRgMsl2yq0nlxsW+bpnIzkMpO3BORwR/tI1ntwzgXC&#10;RoDlZJIhtWTLHaAfvDCuN3cqxGOVMtxKxh8uCFoRHGzeSkZYyfMT3B3c4VsbtoGTzna+1W5M/wDa&#10;ENgzQxklYpG4LBRuDMTxhemASMKARiuiMbmt1GN/8v6/TuNtI8wsTBMsgdY3aM5MXVVyowdpZvmA&#10;3YIAx8u1IbaR5ZkinYrG3zRyKQFLYw+RjDcgAjkKC3zYIBSMRpw+1X3MYlbKyDIbci7gTjkZBBJJ&#10;Df7Jl0i0tNQhQ3N4tvCqytC9wx2KMHGcEFgSgVgMkEse4NbRjKdojlaMXJ/l5dP67q3eFkjeNyqL&#10;ujdkbMbFlOOFJb+LDxktk8ZHGBhXifzmlhhCxrIZJmkiPC4GT5nC8qRluBypOO07QxrgI7MNv7pp&#10;F5dg+zZgYGDsXjO4HI5yhWKQq/mTowlUKu/zrd5NwwPm6bmZiR93gqfxFcoKV/69BjT3KzKJ2dIY&#10;VGZIzh1bYedrYZOMMOwUEEYB2QssEttHOlspjkXDSRxjy87Dng4AHGSGwcDk45EzwxrbrbyM0Zki&#10;AzKdu3JUbiH+7jBztwMZzn5dtRy906XtskweZstsyT5mVY/KMEYPYAn933ClaqJtC3TT+v6/yEW3&#10;mEUt80e3yYgywramRkAYcFxx12nORjJJ+6Fou7e+i3LBbFp4j+9imUkmPeMEqDnGDECvfbySq4p5&#10;aR42uwqyRrPi3ETNkgj5s8Esx5LAjAQEcc4gMcMc1uzoGC7RHG2G+6T0UZbcRgjIB3A/MBgDdG0e&#10;a9/69P8AO/6a1PJiEEk7xx+XIpXdHcCRETKB8HjODjkYweMnGKiuUMazXEkSRiSZY7w/NmUAneAG&#10;YHcecE/dD4OCpd7l+ojRUusqzqCpYfMzHnGSrKhIXIxjOflHDKa9zamGNY1mhRN37uMTZ3MGOcEN&#10;naMvgE9FyCScnWK946qc72f9W/rqZ7W9vFcbE3R9Ru3AbldtgP3MYYcHkZ9VANZ7ROzwyxSou6MS&#10;7oVw0kYyNxGcgkjHXgEcDKitC4QXUMP7m3ePbt2zKsbSPtBZhzwc9R0UY+Qrwae/ZLJKsUmxW82V&#10;JG6oeMhQwflXHXkE4AJNehT0PRpSdvP+v1+RmXMkssn21Lbc3+tzJu+bpuyxA9iC/G04zwGNW1lI&#10;ijuhJJ5hRZI7ifB3Owyu7cOWDL2yTluu0g6F1FFapH58omkMOTPBh2GRt2ZAbcQfkzgZKgjqc1ro&#10;RO22K2McjKzeYyhFYDuQScLkDvgBuD8xI6qbPTpyVrW/r+v+GKN00suqTXDRrglmkaFRGmRnBYY+&#10;TA3Adew6cmoquDsgfas0fZNgKk/dbk7h1+bkA5GMKQLN3JthW4Z23QkSGTcHLdOeoU9No5OeuMkG&#10;q96beNGRI22/d2mNtzLkHnuM46/KQV+Xpk9kWd1PZJen3f15BaxIZI57qKRYVjQXOy4G5UKn5uEI&#10;XOA5Vhgcg9RivY6Yt3dKsyR7RHktJCxaR1Vm6kHaz+Xtwc7tw4yM1JPBIYyDvdo5sB45lXoD3zxt&#10;wvTj5SMnmmedDHGrnapZiZAqqrKcAk9sL2JyByuMY3Vtc2jzWfK9/wCv6/zKKRtJ8sqK5WNUkkjQ&#10;bWwQzHcBzhWLHsPl644QFJmaSS4DF8yRNCxVEyuOBg8fe78hWOQEYVZM7x3P7st9oVMBvmUYYbgN&#10;zdNpKk87lxnOcmopJZtjMglICq2eNshwM4352/Lkdd2cAckYdzsjJv5kZjSFZEgtBGwX592QEJ6+&#10;xyGHGehyODgNmTeHU/MfNZmj3FmLHcWz7dT0zksME5xLs+yN9p84svI2nhw3IDdOCTvYE4yH3HGR&#10;ljpsRdsXlSRr5b/uh+6xg4GCSMYPODnI5I5pjUtf6/r/AIcksDMk4uBp4aRef3ke3y2IHJI6lCTx&#10;wQSMfNmopZ7mZSCd3msVHmKQu7J4XJ6447nPHBOFfJEJLltyDb8v7jdu2N2TqTg7gOuQePTA+DCt&#10;pHNht2Gm8kvv4UHA6YyG4GBjjIyxLuLTmv8A1/XoNL3OFDyr+7QAMY9rBNwG47iTkbVBzkD0AJYa&#10;Vn4T1K90hPFEKCSxt9S+zP5d9EswkcM6Exli4BVJMyKMBvlYqdtUXRGUrbyRhZN3O0YJBBA7dOF5&#10;+bIzjjIWTULh7dYI5AsccONtw2c8/eIzkP8AQbepwN3CRMueUfd/r8tSMOFhkuPljk2iRYx/GMZw&#10;ScDj+EYHUnHGAwgLHsilj3RqqqrLv3HHH44PTJxnoSTm1LPiUyST/vIcMy7l2oOTkr3Of4RycHAx&#10;1jiYxos9w8e5tyyFZCSPlAbKZG49Dk8kFTzhSQcZdbA5kl8uRVjTbJ8rxjd8p3bRyo5XOeM5yOMH&#10;Id5MZk8tH2/vGQQ9Y2YMqszE4VlBBHrjBPpTFhmcmWbZ93LbW29cHJPTjkHgBgR14JcJgsjNMNxj&#10;jDMDHu27kPDBuM9ug5PzAHpURehEBczfJGsn3iMvCC6sQSVYkjLHj5epPzZAJWrCRv5jeZZMy28h&#10;RQjfLC5LcZII4KMxPAIQ4IAY03yVRmcxqHQHbA0mVK7hwSFDH+HJ4OM9DzTvthMHlRlmjYf6xdzb&#10;RycjaQVGMcEMcHnuBWgpO60X9fL+vxJdC01tZ1S301r23tVluNsdzdXIjSRiSC56Y69OvuQCC+aD&#10;M2YTM0Zdd25NmWyGUDBJHA49eMH5hiG2neJmRNyeZIFyW27dzNtLAjDc8HvlM4XbkOjRbyVReSks&#10;IsmeSTK4I7Y6YUdFHATA6cnu8trGUub2jk3p2/X56fmkOjkdbEOl4hk8zcpmX5s5I3kAng46c9CC&#10;cZqZpWAk2M0jMpLcb1PI+TtnjIPOR3GSAR5LlXkMiIsjt8zrDl/vMDjk/dJXrwQvBPzbo3n+SOQS&#10;OxUfu1EfcY3ZVh8pzn5sDPGF6Ci5n8Tv/X5E0cokgVIWWdQjJF8zYHBJ45wQOmOcLgjmpdFt7fUN&#10;Rt7K9u0+yrKomZF3COMjczYJxkL/AAnoxA5xiomgkIaGOPbC25VVkwFBORtZshuFAU9cAcZOS9Hy&#10;6GGRApjIWOLI3sBuw20n5enA+ckLn1oVjOXwvlerv8vP+vyLWq2GkRXEj6RevcWG+Qwysqq0sQO5&#10;X2sv7okMOCgwDwcAMyWx+zGG9juvL2zMUZt0iKoRSpzxjcQeec5HU8mJ3neL7PcwlVcFt38SnGFO&#10;4fL0xkep3YAGaehRZVuBbBm3+asiSNkMMkr0yTkAYwTx/FualLyMeVqCTd/u1/R/d8uhYiliRM2x&#10;nUq21ejbkAG3Jz229e+OuBgWIodzKRcybV2os00fEeQOfbuRuIzuBySM1p+FvAmoeKdL1fV11/Sr&#10;aHQ1ie4t728KzTiSVYfKth0lZd5kYr8wjVjhzgHKghe4Jn3RpGu0ZRucg9s8j5ct2HUjpisJROef&#10;L3/p/wBP/hiwGjR2KRleNyec4OFJOWI4JbJUckblY8ANirEc0ThRN5aqCRgOGEWVyCCwJAAZQBg4&#10;IY/xBFjs2GxbmWxXczsVHkqInOeSAGJGM84GCSAAcipoy6QLZ28a/uQRtSMhyx+UnnJAGB16lgMs&#10;wyOeUWckrbf1/X9dzRn059KV7eQrdssa+eYV2qD5eMHAOCjbRt5ySoJw3MotljlaAXiyeSxV5Bu3&#10;PwvQjGDgAkfeUfLn5MijawR2swFszW4jHyNJIFCnaCXU9sk5GeOCM/JitKDRbqSGWUmA+WFMitKw&#10;2MyZD7QQfbaMhQRkZUmsJHnVJcvxS+e3bpt93dLoiaz8tmiuraM7o42dVbDAAruygB+TawYY5A+X&#10;jcApuQTXEU7CWQNdLN+8nVh5hbD7wBxlBlTgEFiCoOWBWC2+eUHCPGNryRrGd7OGK89MkHkgN3yF&#10;AIFSj7LCZIZh5ixrGPJ8liwEfcKcfMQQMFSTlcAgHPNJnDUtKVmv6v8A1df0p9kUweS9RvLaQqxb&#10;5/L+8vO7GcHdgDDED+9hqkSLcwa4/wBXG252kdhlAeAvGBlxg5Xduz2XhqQtNHJ55juPOtd0kzsw&#10;CoR94Lj58bXbpuLBcnghlFrJImy5SPzFY/KzH5gCpYAIoG4gpkjO4Pwc4xzyZytra/8AX5/1ewix&#10;FrZI7i4kuGViJpJHVVMwyRnJABAABGVB6gnCESj7TKUhuZS0rOoUiQqwZQWLbcDYe2QMKQVI/hCx&#10;WxitbffEm4hQpzsCuF4CDoGxg5yVJB4A4qwksFymYYbcSIkkbbYztILEqu5cZXI45BGGzg52nMZy&#10;n939fh9xNaOhfakJk85B5bR5B3EH2+YE4IGCRiQckGmWoWWTDbZFbYG8mRWQNtO2MjqyfL3C59xz&#10;UcME3l87Wk2lJCMsRhsmTC9s87T169GIEtlBJ5LIjvHIm0ySLNymQDtDcYzleSBliSOemLZzytG+&#10;pZMtzNJ9smFxDjDM80R3PGvyleowMkngEnkfL3uWsiyOrCMKsbJ5j7Q/kqpKgF8L029SSBszg9ap&#10;RL9ngaQJtlUbmEagZyTjGGyoAzhcjgKxORzesTJDceRBIqrKzBVWTOW5CyDaBjJIAyMnrycmsZRv&#10;qctW3Lp/X9f12LMSNHbvZPFJG3B3ruBlXg4GRgPnODg5bkHsbkTBFaJAp2PydvBI5baByCMHoTgo&#10;D8oFZ8ToIkvDB5cbKoZ1b9zhifmIA3Yzk5XAYBfXB0rm8ku5l1JV8vjEe1kC/KoTGD80eOBjABOT&#10;kElq4akNzz6qlf7/AL9NPz9PyvRKmMKIVXy9m9kHyj5RtbjGQ+1ccdOcHmr1nDAWCzyojqoZV5Mh&#10;JUkDb144zgHBB6kndn2LReT5slyuyOPy5MRqQc8dAOnYLxtxkg85ued9sOw+XHI3LM7twpJ425zj&#10;II4IPyqM8ZHO4o8utfb+v6/4Bpmb7Mv2dZBHhSfLE+0tjJHIxxyegBO0/dHW20rvP5MjPlWbdmT5&#10;cYPzA4yORzyeQ2eOBnvNYiVrbRhJBGFG0MyhmLDbuJGe4wMdOvcVYtpoLg/ZxuALqAhI+XnOOvK4&#10;9AOhz3Nc9TSNjzZx0vYvLuVFEMvPIZlk+UdAW7ZHCgjueMkZFTQuDJvDxtzzGrcuCSd2egGOnTOS&#10;SQG4qxXEX3m2ttUBVBAAYY6EqATnJKk98YODVi3mEcg2HI3blAVsleMnJ+Y8c56jcOTnNcb3OOpG&#10;XY0oJ5bYl/IkLRkt5nPIAPTAI6YPpzx61esoJ5EKL821WIYJj5M+hHXP5HB5zmsy1by4trbvLiXG&#10;0RnOcEfd52kEduTyDzmtIRzWV3PasskbRNtmjaTGMDkEdcdRyTyDnB4qoruebWjvb+v6/UnHRnDu&#10;qNgMx/iYEc9+nvgDrwOQ5lUqpMaqWXjK/dzgbs8Z6j8eO9RWoVVwnDZCtuY44z8xzjJxjp6VJG+7&#10;DrEoK8JhTtPXn5cnP44GeOlNHLLQsRvMFaQqfmxnaTiTnt3xycDk59cVYgwFXcrEfdVskc9QRjnA&#10;69j3PUEVPlEcjybgAv7xlbDL2LEYGM8HoaswyBeSimTaPlUkZycAZJPtjnJ7+tbR8jmqIsJJEEZc&#10;Y6fNuGPvA4zjj0H17Z5sWNpPM0uIlfy0y25iqqCc568DkAepI6lsVBCpCKjllUNzI0fykgZxz157&#10;duc8mrFuygsTHI25W4UjgDGCeP7vUdh044raMNLnNpzak3moXaRWX95nPyrtIJOeR2xjoOPYKAdK&#10;J3k2q8U32lpP325SBgtyMk5B5OSSD82OMEvn2qR2hjlvoFMeQ7/M2G9c8cDI64z3z0NWrfYNyy27&#10;M3lqsKK+OpJJ4PzHGV7npnGBVpEp2T2/rX7/AOupqRSeTN5SWkk07RlfLly+4n72MjPAyQdpIJxg&#10;4DUpEUXmTItvJ5jblZJF3/MDgbh1wuQcBR6hWZTTbaGdoo4JIY/J24ZxNnC7/mJO7aoyp2gckHuW&#10;3VaQSskKG6O6XcY1fduI2j+HHPB2jC9MDjoS+x1crlHVW/rz9V69iK3twblLaWZZI/lRduPn+b7q&#10;sFG0nfu8vacKcEZFOK6csf2yW7VWdsczF2iIwA3ygY4Q9jgHgGp0uEskXy0maL5FjhmVXDLySCVU&#10;4JyFOeQSoOcAqxINkcdvJfrJHyFeSQY28khiylUdsjGcEeXnA3A0/M05Vtp8+nbre3bt5Dnt/Lea&#10;2aMs24ZKwK3K5dlOADznrkYUA7sLgsZB8uqJIvkgL0IJ2qVXbyc5ACtk8A4wOpqzbtss83TrIzSO&#10;dkkPzRgDLRbPYbmByOWIBJ3KzWS8a6a4WyRS2QsixcBg+PkbIJIPBIBO4sSccrcZGkqa5Vb/AIK6&#10;r7r/AI+REyNNOJLppGjbFs8LMy+Y/HyH5iSO5XjGBgKWGEVxaT24aSNJGk8xpPkPzA4HylR8qhck&#10;H5WOQNoyS0s4MkhlkZvJ+WRlwz8gl1PB7biTk7TkggE1JJHb7X2St9jZPml8nbGjBiAAOWGeDjIJ&#10;AxnPzVTIUr3fz/4O97afK/mOtZkmEMUcMaxyDa4mUFWzzGvzAHJwBv3LxkDaKLiHTdftfthghtbg&#10;SJG32hwVL4wcfxKB05zhfXGVbHFcrPIG8yGVYWjnXErNIQSA2VG7+FeQdvy5OehsLHcO6XokVYlt&#10;sJMkS4xjar9+45I2gEcgbslRZrHmnG01dPdWXpfurfLVsivo7y50uG0ExlhXDJGtt+7hVOjcA5+9&#10;glsfeyd2Q4zDFEs8aW5myzgMjJu8xsghMDHIJ5yfQZA5rdsZEs53t0hHltvmkt2g4WHAIjbg43Fk&#10;BHOCuCCtVI7bSLiKLzjMjTMFab5FTG8bY2yMK2PmP3toUYUj5RfMTUoqpyu+vW/lbrfr+G3Sxkzx&#10;LHfMbu4CNDJhpIx5g3KMgbumc7VyPuhc4NVpBhY/s8gkcJh17HOffK4UKDgnjgkZIG3PYXccTTqI&#10;2Hyyb7NgJX6AnaQSApDHOB8w648uqMqTq8ilG2Omxd0TfN84+bj5dpJ65bBORztII9zlqUnDTbf7&#10;un5b/oZ7wRW6yEB42eQBfMwyKpJOd2OQflww4IycYIqFkhM4ltIjHujzGpmLMM5AH5Y4GTnJyoBA&#10;1LZLwxszBl2qqhhHu2AkvgYPHA3Yxk4I4GQ0EqTLE5jC7P8AWfLvUOpxsPzHsFJG4/XJzTuZSh7t&#10;9vz6/wBdPIoJbySr8jqrMqsjMrDHJxwQR82Ux+pUfNUEkTo2EZQoI2n+HHqRjjvkHnH0JrRFnJGG&#10;Ty1QqjlVWRckEYPQnIxzwOmSANxxXSIBd0StzuBHoMD16djz6Nz2p8tzJ+7ZW/r+v66FNUOcyxtt&#10;GPuyDJx05GR3PH0ppjcbjGcfMDtjYfIRkYHUYxxyfQHOM1oWttPfXu61hXapLMI8BUXgcscbQOMM&#10;erYzkmoltpEDMsZZWY7SsYAO3H8ODgAN0Py88HgETKBpyy5dNmUBGoVVEgYhVZvL2glmHGCSeh4y&#10;c55HHZvkFQ7MjHYwbbuCgrknbyD3P0BI9DV9rJJU2JdtFI3J8xg3y9ST3BC5PAOR/tA7o2jghfy5&#10;CVkRm3fNnjGMAgbT14IJ5DHJJGMuUqV90ZxtkMTON38O7ao6Z4HH3f4e/U46mnSxiCVkf5TuGQWz&#10;k47nHHb16ZweBVq4iEkTM8W792fl28g/yOe/H8R/3g2aBoF2/MW27UXqVHXAx688c89+KTiLnX9f&#10;IqtEQPJ8wbcMDt6/XaTkZAxz6c56iN4iIsRld0eGC/d79eOnc4Pc9fW5KJJ+Vd9zd1I3OrADPbAx&#10;0I4557ZbIpkCs6be+FX5hnHr0GMY6kH8jm/ItTZGI4y7Abl8sLuVW4CkZP4duRyDz6GNIRtwiHCr&#10;uK7hj2PPb8OCeeKtBSWWNW+Vm/dqoyfTIx0PfOQe3Q4pPIWJlIOdrAKeRu5GecY4GOnc8+lDTZPN&#10;2Kn2YoQZNuCv8eBxj3OAAc8jPce9WtGbS7Nbj+0NKF0ZrZkhAlZFhbK/vGAGXIAOFyqg4JDYIJ9n&#10;jQmREG0Ku7qPXHUg8dxx1PsacYeGDsrZbjJBPUDtzx1yTjrgA/ez1NYVXG7X4pP8769SF2n2tFjG&#10;4j5NpXdgenc5IPOOgxjkU3y1LsfOjVt5y0rHrnGMgj3JJ6AHGeBUpiDLv2/fY/N93I/qMH1A7nrz&#10;I3nP80u4/NhmbPYjknv1z6g9CelTJdzPmsMIyVD7kDHrLtRQ2c5yRwccY9RwR0p8UO2RJHhZvmw+&#10;zkEZ55wxxgdTngZ560RQMWaJUfzNwDxrH8xXd1weSc4PT68YzNawSTKjJGzHaBDGsfmZPHHHpx1z&#10;kHnrS5RX2uS2lpI4mCzKpUKZH80CNU3AZb1wzDjnrnnjK29tMWjuHVmhadU+dgN5Y5xzjghTk8Y4&#10;zjvJDHJtj8lFdWXcvyoFRRkkHJyCCDzwx/hwPvThEZCoI3OzFj0XaT6gcgnB52jgdflwfCacvupu&#10;/wDm/n8vzG2kRYfZUlK7zlYVVv3nONuNpJY7gARxhiOuSZok0+ZJI0gk/fMjEJNtDnptHy8n72Hy&#10;Pv8AfBy+GW2gmFs+mRyLD02s674wcsmOo3E53YyM9e4sLPb2rNaBWZto/eG1DB8jG9VP8X3dq5C4&#10;UHndip6m1PlUFquz+fr89Vp+BB9luZI/PjWZlVwyt5YHm5GCwyePm+Xd05B+U5DTSmOBfIjDGeEn&#10;zJIWRvkGcbQqgqNqj5hjADHpJgz28OYbVr5S3mMEYLJggB8ZJDDnKLnfjA5wODS21rfLD59tZ+YI&#10;fmlW3tHO3riVWOCp3BwGBUKY8cine5tGnLRK+v3+tvTzbS+ZDKhe38mO38mPmRZJm8wBcBjzkKTk&#10;fOMZzjA4Aqz9iujezWmn2E1xAjMPJ2mN9g3ZAAUEgk5ClMKWwQN2KV7doB514hWZXZmkjG6RXGzA&#10;O8g/dOcbgTuGR8i5dObdLy4ia1mtViULs2sckufmVdijcTtAGFAx8wIzjGXkdVOKjL3n28ujdtrL&#10;zuvLoJaW0aQrILlY/Lh80q0ADythjuXOQ5LggMuMYwcjkV2SeF1tllVoxD5f2WNlZX5+6FYKSxfa&#10;21Sdwzhu9aejR3+kz/b44dqxPm3a4sS6NK2RtxsZQ2dxzlcbTwOAG6nazB2a8kKzNE3zTSr5gO4b&#10;2KgBsFty8ZxjIwoFZ3R0ex/2dOzT7eX37Pta3V+Wfpuk6zrsS6DoVpd3zTSZtobe1d95RdzOp7KA&#10;zM2Mdm2gFhWfrOh6ho888Vxa+SwuFXy5sNv68Dkhj1zgDaSowC2B1OgeOfE3hUTS+HNTms45rdTq&#10;YtbryppoAEUx5QKyIdwBQEBRuC7AWJ5lmtlTyJLnzmVdkS73Vn+8IwG2EDBYnjbk53DJONqnsvZx&#10;cb83Xt5W7mdajg/YxSk+fXfRJdLbt9e1trNq7pXG5Vit1E6yuoBhki2xuwYBuPX5QMjncPXk5888&#10;ItmCGNnZjuEeGUcAbSMDphgOW4OAM8nVe1QSkwysyylg8a5AGANqt3AbgL1YfdBzuqhKkt237hW2&#10;n90pmuF+8ZCCARjIPc4x8wJzlWPPzHDUp1Ixt8v6/rrtuUfJQ3CW8UAkkm+XycE9OAeAA2fw4wPe&#10;qf22a4lWQvviV1lWORmPXkEjrt+Ucj5uPpV0qXlBScSHzXG3DNvHsCB1JPB7nkLVK5kU43y4XZ8z&#10;5zj5e3BxgDB4Ocdz0RnHYqzOITsmuoxjjdIwBLDvk9T2wcEYB7gVX3GIMgf+LgLkdBuKg8cg57nj&#10;1Iq1Lshlb5WYox6NkHsQpXOPXcMgHuQRUd9eLcy+ZFbRxK0aqsUJbaWAGW+8eSAWxkDJAA6AEdTo&#10;iihPlkIdGY/ey398DOQDj+XTpjgmCXEoaOBW2yIx8zaCqerg9OOufQd+osXMKxyKzBlIbP7tRxzj&#10;k9PXj+I5ODgiqMjRrtMgz5mCpXjK8EAHnHYcnPOQSfmCd0zsp67CZjL7hErQyYwpUk/exweR0yvG&#10;Dxx3xBK00gk8tpiSF2ktnAOApwPvAt6DJwSMDAp88yqoYFdqt8qrGTuUnjJxjPHA68Zx0qGeXCMi&#10;z7mX7sioVA+8H3ewOe/XqSNwqTqjGQyeZvPUmH5m/dqFb5m7Ln/a+Ug8gZ3ccGq7vdQy+XEm2RVw&#10;gQpxjO3nPTqABjgnJGM1JfNGPnBbEkJGF+XjdkkZz/EDjqOc+9Q3hjLsSJI2UY2uyj+Fnydx4OSO&#10;uBwATgGmmdVOPu7DBHaiBnBl+YboojHtB+Qck7snI+Ujj7w/GvJIiym7knhTbMW3ScCM4xs3c5wM&#10;9hnd2zipZdoMqM25FkkBzuLJzjOMHkHJ554zkANUMkjKJLmJFXYuCqTE7FwwG3Jz03n1J7gMBW8T&#10;qgmVXTbGwjJxcRNubbu3dgMg9jgbv72OB0Fdrj7TGq3DeTGpXzB5gJ+bPQMPlyQQecdeD0qaV4Xk&#10;/wBUWxKBua3+YsGC5GAB0GD/AA/LnnNUZopJLVoGuFZtuI0kkCllOPxxkjnO0nB5wFraJ3U4825H&#10;I80bGCWQqW2vDNJCVDMVO7PGMEFjtPbcfmGSsF5dRJds1rJbL/C/yCR1cjOWIO7kd+QcAnpxO2FY&#10;LNEpjHzbvJcru2t1VcsCN2Nvo3AJ3EMnkzcCNpnZfIJkjjbKbS/O7oVbbxwc9Mjpnpgdcbc12un9&#10;dP8AhmQXbSN8n2hVaOLEe2Q4LDd90ZzGoywGcd87gcGA3889zJeWqeduV2LW/wApkIztAPOwKSo6&#10;HPAO4k09/wB7L9n+0XZYMxZpMIh43HGVGQeB7BDgk4qbXrC+tysOp2qws6+b5cjbWEbJuU7Ccxqc&#10;MctgYHQjaw6YQk9TojyxaT6/1/X/AA1qpTyppPldm2thdpzIwbdjbuV2J4c87m5OWPBddQypeNBe&#10;XCNIwzIPMQYVsYTcoIGWJyT8uNvUEGptUk0Ge1tLq1gvFaa3/wBKuZZfMid2ctuVQu5cpuTezknd&#10;uKoflqjJdJCouIx5axrICY1bLv1HG0dB6bVO7hhk7NalNQdr39C4809bfh/X+YlveB7n7VbvC6wM&#10;WjkjYRqv3iwLO5x2yFwSu4dM7UuI4oopreaJl3TruX7PwCF3ZYZB6KSeODxkbBUhElw6mQswjYCR&#10;ppgu4Dc20lQMDOVymG2lckHNLAqrE2J4eIhGsv2fqW/iKqfmZQNuApIJ5+U4CRpzWd/T/gf1a+ow&#10;OzXXmvNLtlYCf7zZUAbQRFxg7mUEADcrH5iARAGXZva7j+YfKsknO8H53I5+8VwB3wNrA81PFbRX&#10;qxslvHHtbO1mz5CgA7flIbG0ggElThtqgDAJmnmdo2+Xz2b5I7jMadhHuU4cAnIGBznOSCDRSlFO&#10;39f107aW6kJiLXl1bXQMP75ZGhhVWki+T75DYA+ULyR04HZgi/aX8uSO1k2TLF5O5QnOAVxsz2L4&#10;GBtyrAZ5Z3nwSM12Lj90zCbc+4KjfNwQR8pynphjtweGFTSNAksdvaaVLumVMM2R8oYdVU4yzYLd&#10;1I2DDDIobk1o12/Jf1+BWk+xz2xkW582FolciPeFZWyzOQVyBtK7QAdqr0yQokllgikkYSRwswlD&#10;/Z7pY/NkIDpu6Z2Z4+bGCMFcEFuBcDaq4m+9vK74ZAOr7VB2ksSNowTkEAHaA6dnMfnyxRxqd7OJ&#10;nXvnjPPzDbkKAzZ3YXqKnmK6/wDB/r+uw51eYA5u2hWNxJG2GY/vQBt3A7mUhWLcj94xIXlagu0R&#10;pJHvpJoSv7xt0zsy5VQz5xgYV8AsM4bHVgwlECreyYnjaaZi0MMdx5a7ACdhGVXgq3DNhgc9XqE2&#10;wIjhjuWykJ2ruRG3bQHJLH+9ufaRnk5+UVXMKLipb/pv/VrtfkNMrhmW/wB32pJHZkE2VaTZuZ13&#10;A7xgtkZYEHB35VmjnAiij8pbj/SZZET7PHmXbuVio4YA8jOejF8kEnL0kmS5b7aGlm2BisMmMKCW&#10;x82ABncvJ46Hbg7q7SI7+XJcRxvIFFxtjYFk+YMCASxHy7w2Nyg5BJI20tzojHX+v6sJKUEn2eed&#10;f3kUkcarzEGKnaGAI/ib5geCSOmQTHrKabC1yLW3lWOabbE1xdea2FkYY+VQrnaD0BAkXAAKg0kk&#10;UM1zNLxmFk3LHHlowwG75juOdjnGCATk8lWNQbTbxzJCscLRmQKvmL5RwzpuXK5zv3DnlhuPQ5Ol&#10;ux0U47NPt5ef+XcrzpDEIbLyIJVZZPMj+1FVO4jO7B4OdoODwF+YgFdsbm5NoY7OS6m/0VZLdFVp&#10;H2DJMijAyWOzO3OWRmKjOBLfQW0BntVvIxtl3mNrlCsirs2oX2lcAlQAGO3OWHylhBLd3SWc2nzS&#10;s9xuK3W3ylHllCjoeNuM5A4GTgqwBBreKSOyPvRTX4/n269Olt+le7e5t7hYVvpPNkMsH7lD83yN&#10;IQcn5XJMjFGAIDj+JS7V7030ImeS2uJI2RUVIQdscIjAAIZdrRgk8sJBsYkLySJr+C8guBEJhMwY&#10;/vlhTruYIePvbS2ByGyHY4CHNOVIVuBLbwbvszCXaGCZgQqu0MwGcvI22QElgzDc2Np6YnZTUdHd&#10;PT9flbyv+tipNdm2E32a6mk2iNI2dlkkhzEWdVHDMCRnoFkQJ14rK1I2MVr5crqbfbGZJHjCkqhL&#10;KwGxgRtcMFRThGyx5DvoFZLjS9QvdNjmjhhZGW68yMeWUEmBj/lowdVZe43E/MGKtn61OF1W+ulP&#10;leXHIz/uQfs6qzYyQxwxBYlMZJjOQTurspxWx6+HjHnt6fekt+z1v6621V6Lm4hlmlstL81hkRs0&#10;jR7eJNyvsQfOc7hlVBj3YAGSztO1xbO4+2LBHcJIzJNazbykpk3APGFIA2yhWZSxR3UBvnIQVZpo&#10;7dplt4VyswHnNcCMxgk8PjPRQzB2G3ITaGB+arNJZefGJ3jjhRQfsrsNu3cRIWKt8vEZBZucjBDZ&#10;JO8VaVz1Y0Yzi1Jf1btf/Kzu73SZT1m+lvJmuLu9ikuJ5PnzJHHGrKuZM7Dyqs/ouBuJO0gVU1VJ&#10;EnJd7iZ1uWPnXVj8rKSQikEp/F8pBIyVXIUjYbM+oC4t4ZFmM/nMu1mlVXMiKUyzbgSSrKzAupXc&#10;cEHdiqb200sLqdkq28sMCRostqNsXOc7JARuKnoScKpbb8wA6Yo9alGUUklqtNtO3bRdNtd9dChe&#10;2HnbbcSJu+UKv3vkwGCEKM7uCygDDZBUKVyKb/Zmt2u7NY41hbdJ9nbcY1TJBctnaSdoAPdSTkk7&#10;Jrwwx2Ek+nyCPZlJPMJDRbQ7dWBUAtyNuC23k/ORUE1y1vs8iaSP99t2hRhCMk7cnKptGAeMAupI&#10;BIXaMT1aalb+vn/X+ZXaKO5vJI4IJLqNQX2xqXYHanmM+S2M9M5BJZehBU1Z5WlTyJ5AZFTZMyuz&#10;Kr8AAKSCxACtwSCQuQNoAkvbwPFHfqyzLzHIW2n5jkZIAUsTtO4DqApYHhqguVLL9iuIGIdS37lu&#10;UQNznYvHynhcAKQPlU9doxO+nGWl/wDhrb/5+tmMeZvsjRRTTGHcpaOPOGDMExgL/E2/LAEMccLt&#10;AfPiiacOoCxs0e5XkbCj5+ZGxnI3d+zAA5AIq5d3GEaWaVdu9ir7gBtYnjJUthskDdnltxwA252l&#10;67qXh+4kutHupLS4PHm2r4ki4wuGIyRnGGwQB0wVBXSMT0KSmqb5Vr/w27/PR9vXPW9WMqvkRhJJ&#10;PMjWZt23LZOGBUkkgKcEZ+YZJBxHq1zHM32yNPLJb5l8lY8Ku4qwICjOAc4HJUkgMafKbmd2j3Rs&#10;fvSsq7sqSMZwScZJ5/uv3BFVvJiYyZbcqqzA7VPmAkfMOc5IGeDjA27hxV7HqU4Run/X9f8AAYw+&#10;ecwRMxX7vmQsfL3Y2gjIAGD3PQEZAwSazxW67njZVVZP+WMo/dnaMDB4JPbA69OlWppQs7TnyeWY&#10;MSoZSFGDjqDkbuVGM+5FRT79/kb1bb/qS+5WxtJKgfdYYUAnvjgkYyM9Kj7uv9f1/Vhkb3N3cfZY&#10;yzSNJ5bLGhbksSEAHp6YyDkdSRUms6DLo+5Lme1a42gmRZldMnjl0YqeQc4LfdO7BHFcySPeMvnN&#10;lTv/ANoj72c/3gOSR83ABHSoZ5isUcR81flyzRrg54zj6gDHXqCc5anE64xlzaFfei7R/cXIZVzv&#10;6nsOBxwM54IB5pHeGI/vWZlYH/UsDyMdc9QCc8/3j0I5luy6RzMZDtO5Vfcd2Tn+JeD26Dkc9OsM&#10;3CxtHJtHmrnk43cLnPQcAnB6Y59Ko7YajY9QZX863VVZXyvzfKBnpnockhucAdKrS7JJlZomkVV2&#10;rtk2uy44BHUDAPuTgger5ARF1baBjIVeACcnnnOe3pnPsTxzOgiU+YfmVfmPPrxnPuM9MfXAdEUk&#10;Eu2OfyGfy2VeVyQqtkdcYwAT27Hv3gRVIw0QX+JUWPpg8Y6988f3sYp7I6RfNhkWMqrLKCMY/Ppw&#10;OB0PoaaHZ/LR1/1eWO5toYgHIIwDnjHPb0PUOiOmwx3iRQxHk4TPzZUnk8k4z0PHPODjqBTHRI4t&#10;kkm7ndIjkqAcEA+6jOD/ABZ6kZxUsZRo2cPIF3ZjYL9/CkHB6HP6nIHPFRIX3Y/d55V1+XK4wR74&#10;GOvt74oKQx3SFN8W5mBIjZh93nuR1P04z2FMaPeQoVQq4K7VOGUNnHPqc4HJ6nOM1PBHBIEihcbQ&#10;uWUqDjLY3cd8n2Az1HJqKcIAy277tw+8/G7oc/oPfHpxgNImtJ4W1caLJ4pELLYrM1us00yoPMGP&#10;kXu5G5SVXJ6k8ZJw5TIt0063G94+Fk3kdRwD747Y9uetXrq/lv4tlxdNI0KiHzGmJIUEN1OemQPb&#10;pgnJqg5jmkjzJ8yp9QT6+31/KgUObqPgtGnjU28TtzhtsQyRnHQHt0HXIzjmie3kD+RcIdzf6wMx&#10;B7ADcSeh/LHtmpIrq6iDOqsqrkbmkChlGARjAJ+g9eAaiG5pcWzcMm1W8wg9AOpJ7kH8h6khSbbG&#10;SDzNwAkbdj7w9MZB7HocZ6AemMMVVuWUbNzYyqwnOOnH1HPXHp9XyO00PmRj+NlUbc4IXHHGOAT3&#10;PBz700bD+7Hyq33R5gUe5OD1zx6dh0oKvZkySvGNscaZVcbi27PB2jrzyR9OpHFR4MkUcbRbsr8m&#10;1toznpgHPYH/ADzJNbmAR4aOQsu6NlPQc59OeBx2BOARmpofMlt977jCmB5jRlueT+RweDwcfWuE&#10;+a5ktUVXRXk+dFbC42qnB9umM4/nxjin5j8jaAu5eF28ZB6gHHTkDg/4l6IVlWRmXKso+ZScnHqO&#10;CeoByT344NNVSVKLIzHbhlX5j0OOOwJI/wA7aYcw1kiBWN/9YDjhsHqOTz6H36dsg0kqhXURucYy&#10;rbsAcdT056jnocjrS+XG7bHlX5OQVJ57cjGT/jQGijICFmO0GUouCcL25POe+P06hV2OAjDENKvz&#10;ZG2TlvrkfzxngfhYgS3ZfOLBepKsoIORgHHOMdPwH1qFYg82T5jLtBbaOq54PXJyTj26dqI5d67T&#10;Fl15Vc5OT1wcnHX8cflUTKXvbMsahdz6gim9/eSFgNwyTjbgZz14HXByevUiktAYnYy/N94hd24B&#10;eeCAeeMgY/lU8OlNLov2uO9hZ2bZ9nj+9uAz34I+bsc5yMDau6vMRGxXc3zMQFzt+bPQDn/aA6Ac&#10;9ORVyvuzKLi48kRySyD5izbl5G1cAY79P0HHHfrUn72Q7XMO2NizDd8xwo6gAge2cDqOOTTYVi8l&#10;Z3+9tyE5OcDOefbOOGHsOMkkrSBuefLLlo0Py9Aeh4PDZ7HHftIPWWhPatZSSM0rLnaNkmOQ3cFe&#10;hGB1HOcHPUBjxRrceUmxt6qVZVHKjjbnHGOPxX2NIGQHG3aq4/dgf3RjdyT29DjuCM8XDpswtY5/&#10;JlVWbbDM0fy8KvGepHc4HG4E8nAmRjKSjLfchtHleNpGj2jnDKS3cdcfeOF/IZ57L5LsywlhExHz&#10;Nu3KO3Ptz2GOv3jxQSUYwxxttkIZFb7zHB4ye4HQn7ucDtTvLLoXmQYWPdlxkDGTt9huGOvBbHcY&#10;pEvuh1hAl1dtEZyu75vMkjCrywYjqcDr2PIwOCQQWtwsqxlT8xJPTDZycDse/fBxyCcCi2EULSF4&#10;VZlcfIyBtuWA6DgMMdD7+tNt38yJ42i27squ5sA9Gbdkf3RnPXOOvNBL5rtrYasRV1nlKvjlSSGz&#10;yDxntyCMnnPenu7b2eH5WVht+UgDn3znHTp8uRSw4iYwzf67y9zHcGz3DfTOevbbjg7qazRIduzK&#10;Bcu5k4AYZ6Y9v04wcEvUL8zHLNEzDbCqqT8zSAn5SQDx9CRnqNpIAPIbLG3nb3ZdrY437SckHdnG&#10;CN2R/exkcdSICJV+baxX5ZVx16AAk8dByORgccnNi90uaxfbJEvzR/K0TgxuT34/EbcD7rDGVIKF&#10;zRjJK5XWORYtu8NtGG8w8jnIGT05OTg88DPq1LjCqzNhQxJdlGVHGSR3PTjp1xkmplZkVjHG237s&#10;h8vgjcOB/fGe2Mk49ciExBisEpGA3VmClRnnPB2kg5546dQCCDXmOld2j2vEpVW24boTnhTt9z9e&#10;c9ziMtGI443lk9NoweT+XBDZHJ6nPvcvdNSzufNWXaroZHkPVV4yu3IwTnacMfbOcGKSJHlZWmDj&#10;lVGeT1Iwcdxg8ccjgk5DFGcXG6GImIlzgMw3MzNncCCewx/dHHPPPqBw7N8zbivLK+7a/HHzNyQT&#10;27Z7Uk0fmWruweTMmc+ZnC56g8e3TA+nFKkMbxZlu+dqsyuuM5yT3POMYI7foivMftMIEW52+VgQ&#10;WzvUgD7wYH25wMA8cYqKWHe2Fm3fKdzIpPzHOVwBnIz+bfXMsqSvEsflErwWjJChixyB8pOckg4w&#10;f/QcOchraMELJyGZmjwI8ZzjHXPA56luOcmqiQpf1/X9epUE0rs0ihQPLJPln8MYOTjI5wc4PtgS&#10;KHG2GEszcFsKm0nHKg4+YjjnnJ7d6dLA0u0k/Mc8rHu6DHy446FT3PQ8fdpqpAY8xxEbkEfzNt2q&#10;QOeMgEj68j6g6J2NeZMd5YjjxFHu2g/Mrle+cjkcHaPp6nivS/2TvD3wt8U/GSx0P4u3OpWOjy29&#10;0DeaZ5PmWMq20jw3EiTYSWNJhGXiLoWXKqwPXzYPBvZ4mVjGMRtuHOOjZ7cZxj0XgV0nw98aXfgu&#10;DUfss8kT31vHbb22kLGsivj5l5O5VI44KnIIBr1snr4fD5jTqVknFXumr9H3/Po9TzsyWIngakKP&#10;xtWV+jel+u177a2toyx8Y/Bun+CPFV3omia5HqsKzAwXkO7ZIpiWSM4fDq+1juDAbW3KQABXNi5l&#10;ECldrMpZVJ5BzjIJ78FQT3z2ySe6+Lvw40PTPDmj+LvC3jNdatdU02KS4a5tTbXNrcBFEsEsau4f&#10;Y5YCQOdwUFgjv5Y4WX96N8bb42TcqyMcjnI4AJPHU9GJzmnmlP2eOnaPKm7pJ3VnqrMxyurGtgYL&#10;n53H3W2rNtaO603d+i8h0bIYkgjZ2XG/AYfdZcrtGenB6jOCPQVPZMsrKwtVUOVYyTZOWBHCg56n&#10;n3ORkA4qsqh9mwbisfyxfTPUMSAO2Oed2euKnjiidcGPI2sVwuF5zzjIOMA8HGecjHXzDqqWsLIs&#10;wjEck5ZeGmV4xkZ4x04C8dOD1Gam8hLSSTzLoMsbMPMDsN3zAhs54+6ePfIzRKPNmVZt0fBR49rJ&#10;lsEHPBOMD353Z4GTNazOZWt4442Y7kjhU+wA+6QAepJUH5sYBzmn1MZSly/1/X6FjT1iuJo9PlkW&#10;PfN/x9ys4URjGcgAlcAZwq59MgAgv7VbKeSxPzNBM4kkKqQNrEF+uNuFUdO3GSOY7Y7H8y1jWTG8&#10;pGXDKcoFwAMZ5AA42lgvIzTnEaurLvaQL8quThuMEZGc/KxzyvA5HOaNLHLr7TR/Lz/T8i5o6jbM&#10;k6I22JvmhY7lfIICheg9QMqBu/iwS+1kt937sRwqpV12l2wcFAA3I4HO3ODjHPQVoRLJ86szD51R&#10;o2CY5xlecZyfTr9SyzRQxiPDwrHIFxuWbGQO3JAAYDA5IwEHAJADnmlzNt7l6FHNi0jgiZXBeaAE&#10;nkA5cHK7edwIPOWwDkYro8TfvVtY5muC3mRRqWPUnYPUkDHXIByMA8xlNyJGsW0qjn94ysM4cIfm&#10;HY8bTz+QwttLbOJVe5hjkkwVYjKqOmc42gkdMDjaB3yqM+W1/wCv6XUuEEPmOBWxtKFoWKu3csAB&#10;0wckbiwOBncSstsjhVSO6EknO5inJ2nBZWIJ6AYwRuXseRUP2i3uW8y7liPnfelbcuGwRlV+Xey7&#10;j0zjHXBAq0GkyRNC3yx/vmSONmKBn3MMkHn5s+v8W4gGsahzSvGP9f1+X5GlpF3cW8ctxjy5LhSm&#10;2FQwRhllAHTcSWG0EI2RkHtsxSTRLHFHdBdp3iaSEiOSPC5YlADJghFDbeTglvuFciwhS3jaa5/e&#10;RqzRSrJHjzF+8w553MFxs7ZPKjAbVWOzLQmTUVuI5lHmyw7tyMVOAYnPOWwTg4cbW+XnPHUPGxXI&#10;53t+H9dNkXYnkgH2zU7abyYww3Jar5SEscIQuAQUA/eA5zgZ4U1IHnuwsd1KoR1V2Vt6qI0OPMwp&#10;+XIXG7aPvjC84VNHurqGwmt7h1KzTrJ5b4YNL5uNxUBtrHJXjqVCkkBdr5kSR2FvaXUrRKu1o1b5&#10;Cu4FiGYtuUl8HONy9QFJrmcTy5O0366NbdPu1f8AWpDLA8k0yxySm6MJLMJG89fLGTIAMuv3Wbdl&#10;jhWz3DTSJJbyiZZFRzM8CycAOd20NsAG7duK5w23y84bmolvpdPma9t5o7aSFg9u0TMqqEBXd86/&#10;LtUEKGBYHJO0rUsl0WiFuGiZrqAxTeZJH99n2EDGBs2Hg/LkHAbOSq6Dlz6aaf8AA1+X/DNFiJgj&#10;eRIiKkqsIdsxZUz0II3ZOPl/hOVbjaQTXMc7zPHb2cMsci5jWHO0ZBK5PGc85DDcW4HIwJYj5sEL&#10;x6hhY1+ZpNrLG+PuAqTwA5w2AAHxgEqKZdoswkt7iCSNk8rzj5ZbqAQGAJ5AJUA/MwyMgMy1j9oy&#10;jv8A8P33/LYr3lzcpcSXtu6yXHloWFvwu3Zyq+3GACd2X/u7t1ezmjRD5WleZIsCskF1bj5gFIHy&#10;Aj5iAARzlmj6hcrIyvLLMrShYlUhC8nIOEO/eM8f7WGAHIZm4ZwmkexW3R5Y4bq4Jkl2jcrA/PvB&#10;5wAN2CRkBixFbROpWUUrdv6/4BHBBIqmByJg1uVt5pThiAwLYPDZG5m2kn5e5AGbwls0tYB5LrOX&#10;ZsMxIMO0FQAW3AblVcAkDdggDGKqQYsma5WZIZNwkmhaRQVZmZFLN0Clyc+mTyFGas8n2e2my8jb&#10;ssZFOR5gG7e2W+ZiOMgkgqAVIXiieX2srX6/8D/g/wBWUmnu4Evk3bsY4mVmCjYig44O4rIerAlu&#10;iDCgAVNdxBlaeOSNZFDNGysWCYwudpBUYYdNvzDnn7rRKxiWSVrwLGu47be6KqhGfunCrg84YlTg&#10;mpVa5Mvnp83lxn7RIbnBj3YbcGBHC/vCDxn5goG0Yh7FS+K/9f1/XmX7CEXkrJHHEjPCdqTFDuIY&#10;thRk5OGzjAOOBztFPEtwisgtCu7JZW4DDJ5HLbMkbQBzuZTkjNQ2brGftDQzTMsihFb7jZYDG7+8&#10;GHGcAjOQQzmnQsVn8iRFWXy1UhpCzFtjFWbI4PqQcqCCOuawqWasccotyf8AX6+n9bXoHuJnRArb&#10;1mC/Z/MVTKfmGAA2W5BKqAR6DkA2oZJYLeO6fcZYY2Hmw9TgA/Lng4wOO/Qry5Ofp6SMVmf5Fj5M&#10;kjMMKcNjb6nbnAI24OMgErce3mtnl02Aq5VdsTeW2yQYCh+AefuDA5UgbdxNcE4nHUiua39f1r6/&#10;gXknWMsYhGyrGAv775uQAMBiwI+bhQNxJUAnIxrQ6g9lYQwPc+VHgEqscLCXexJD7VBY4OSDyF46&#10;9KZ0C70ySDUbq3jeC6V57V5GDBuqZTDfK4xkr8pTj5VGMyQyCBHjW8MaySbm3SY3DyiwLcY6OhJ6&#10;g84IXNclSMo6M8ur7OtFctn+O2j77a/ka9pLcF1aYyxq6bI/Lkyv3RuTnJ4YckDlifUitfTJTDar&#10;DBLJIkyqsckPyfOM5zkYVyCSRggYH3sHPO2ixQF9KgMch8vDSKquIslsgqvzMVZxg88koASWreQX&#10;UEU0WpWzRyRNNDNb3DfNyOUf7pGNj7iCDxkgksF8XGUpSi5WPHxUVt/Vu/f11/NG/p91MIjawOu2&#10;3BLeYCDt3qe3OOeW4KhT0OCNvSJk877Rcssm1Qy77c5ZsDBzxhifmB3fdwDjoOZiZYF8wTbRE7vG&#10;skRDALt52gjg7QxzgZ3YA6DcsnZJF8u6LbmXyvMUK8ZPHDbiAOj4AxtJXkBgfmcTHmjY+bxVNcr8&#10;/wCux0lhMgiIYruMeW2tuGVAGAx6YOcY4GeOCCeh0VnkmWGAIhZRtaQfKp3HGdoz65wCoI4BBJHL&#10;6fJCBsju5JW3bvMjVsJjP8IZunHOBjgHuBv6XLab/Ju1aQeWpnjXbgYBX/dA+Y4Pcgc8ivFrU1sf&#10;LY2n7r/r8/1OgtUCS/ZGAUhmwnOM46Z/ujHBBwMHPy4rWtpNoVirbVznaoB6Z9gB/IHjJ4GHZ3ka&#10;oyS3EbsquysG43Zzk59+4GAD2AwdnThLI22IjcrE7d4TGABnv6AYwc9+4Xh5f3lkfM4qL6mvA4GZ&#10;ZM7UUBxjBJ6Htz1784bPWr17dx3cKtJD5LQ26xb4eM7RjPU5LKo5wASM98nNiZ87C2z5iV3cscY7&#10;nGBj3PbsSamk2uq9Mhcbkx0/D26Y6evQn0KM5Ri1bc8aUR0UVvKXE0TDcuG2EfMMcepYdRgYPr6V&#10;TmDRyFFbbyyltvGehGeD79uV7cCtCOWJRIvkiQSKduACV5BDKRnnp/8AXqqTGZJNzb1YfIVbJZce&#10;/wBDj39jXZyxUY23HCWrZnXEThFnK/KTk7WOOe3A54J6DAPHH3jlXwkmUowAkLZV5MKQpGD6c5xg&#10;kHA6Y4rbl84bVZWVtvQyHc2BkH/vk+nT1NZ92Sbf73lqzLK25R8vB568jnr06dOlaR1Z6eHnZmAV&#10;3yLs/wCWyruRYxwg55UcBcZOBz2HUVVKK6eSSrbmZi0LEE8cgsSvynGBx6fMCcVpgTLK1l5gjZwR&#10;Gh3BfvEHPHGc44GQRzjpVSQzCNra48yVXkV4fMwhQYwcenQ5AO0jHeuqnG2p7NOT/r+v1KbxTyp5&#10;ZVpGEmWkb5gWBP3upII9BsGexAzDdebHBuUyNGhZv3m0fLuG7AUA88YwQeMd8G1NHGtrsmjhZkzs&#10;kztKc5bOAep9xyTzyc15/OZy8UvzbcqTguTjOQMdcDqCMg8DHW6nwnXTf9f1/XqVZIogWgWJmUK3&#10;D54GT0AbJwCw5JPI9Dmx9oiEzPO/ysuHWQAjOB0OTwfmHBwCCT1qMlWiMWxYfl3ttcKEJzgZUdAC&#10;QARg54yOli3+W4WWQN5bHAXbu8zjDjb3yvXHoODzXBJ6mkn3NLU9J1jw/dSaDq0So6yZmjZleMgo&#10;u2VCuVdD8uGHysGyC2c1Ta4kjjwfvhWUwsPQHj2OeOgI46Y4a9x5zMHmPHCj7wc88deTyM9PQZ4p&#10;ztNJGyLvZWRTIq4Azk44OcjA6ZGRjjAIqpTjKWl7dDn5ddiJ7k2j+dHcKMsM+ZtXdjILjI6YycDB&#10;557GoJIJXjLeUW2vvHyjcV6YIPbAPBxxjqAQLE8eJnTgoJGjLQoW2nIzyev3TzjdVWR49u0xqvzA&#10;tG0eG3YJCnn2OO+dwJI5Eyldam1PuivIxk/eLvHy7pGZs9/bqRyMjqCRyRio7hXBkaJtq42KxAAT&#10;ABBGTyMLwwPzDrx8okuIS8TTAN/qlIbIyo5PvgA565zyCCCCGzqsc0lyy/NvV3KtjKFTkE84HJ6n&#10;kDrnArJI6otf18iHZEHSCONRA+TuZm+Q4IAC/MevqCFIUY706waS1k8/dHHyD91dg3D5vwIJ7Y6j&#10;nGRGwZRm5RsKwEinhsD7vJO7OCSOF9zkZEumStaXSX1pJsmtnWSRom2qsoclMenzA8YAKnrgkU46&#10;yV2ay+F/1/X66EHlvsTLjzG+Zo2x+85wVYEcAnnOTxkEgZwqIotQUjZUdv3kQVMLkcZ55yxJHJwF&#10;xkAth5eGa6kneExLt3eW0IjXaPvAY4wCTxyBjHTpFNawCY28ZDKWYRtIOfuncP8AY6tk9e5Gek8t&#10;tUUn0frt/X9eQyWR1DNKNpQEspbcCwcjJyMscBscZ5HGWzTZ8LI0MgVicKU4G/B2lVXIz1JBwCck&#10;A9QLFuLKLc14z4aMNIqqNqMTncFYEv129hyxORTS89tuMu5GXiTy/m3NgbvlwPmJyBk5O3nGRVr4&#10;S1LXREbRhvkdd/zb5FZdvJbn+7sGd/bPcgEAkTzo9zPGsn7v93tUHduJIB5zg4P3fQZwAwCOoW22&#10;XhZkVZNrSfJ1/iBOOA2PTk9OOXywl/OZ3jVZ/wDVOkY/eORjgjocfMepI3cgEEPqHl/X9fkNaQbR&#10;PJdyLjiOaZn3k7dx5A5JAB+bsSBxgU6cTLJJCUVtrNJhyRvLc5CnGOijGcAZBP3cxmaJ5RLvkXLF&#10;jtjOCudxXAO3GMknGGK9zUk0h8xVug4ZV27FYt52cEnbzuzn0J+UHgnmgs7qxIJS6lAjSs2C26Hb&#10;tIDdvvYGASMk9CAeDRZhldWHnRjzB8szfIQMgjjOAeewPI47rDC1vGkc0SoU5MKLCSXVjheG4IP1&#10;GMn3qwJRDb7Vi+WRl3ZZsFjgDljnGQvttxwDjEdCJK2iW5chuFB3OJPLXBZpG+bkN/48cgnH8WSO&#10;ADV6w3JP5Y2rIuchSAF6bsgHbgYHAJ6/ic+1BRFJdZCcfNu2g5Y/PkZ4znHAzu75Zav2btJb+Wlw&#10;jM3ChZjg4OVbn5uv5D34OE+5wVtNjUsXtI4CkzrtSNmBDZ6gEEDgnkk+xHYYxowrvQq0WwyLn174&#10;6jnPYdQOBgYOM2zuI5NrxMSjOx+6uAdvQEgjpjAwMkqARjjRgRLdTFCzfLnIPIk6dc4yMducBeuO&#10;nP1PFrr3i5p9lc3E0dnp9jK80vyQxxqcuWb7qKvzbieigZ5PTOA8xMVCTRNGpUBWkbJwevKgn/gX&#10;U4yO5q9omqJpM1je2MT291Y3Hnw38MjRybgytG2B91lYZyNrZ75+6virxRqPizXbzxHqd5GtxfXc&#10;s00se1SHZyzkY6Ek544PP1Pd7DCxwXO5v2l9FbS1t2+jT+845OL23/D5efyIljVNtwhYu2523HAx&#10;tGACeQuTjGTxnjBNQTYLNOhGMgqQMeX6Hrxn09McdKVsqyDC7pHARfu8Y6cA+vA47nknFNlJWEl5&#10;mwBj+7nII29MdT970x34rON3oYxRVdQsjGAuvLLu3Hg5yeuM59u5z0xivcpOQzGx3SbQWVMA56kD&#10;jjk44AOdvBHW1cs9vIpkk3Jtw3VeO6454JzwMnjPOKq3sSM7L5KqoZl/eNjb1yOTjjHPIB49M0I6&#10;6b1TI7hkxhiwX5mbzMMB3HT1wF+g7A8xytEp82SP5WXdxGxwOME/7QBJyM44+hdOAlx5KnEnzbtu&#10;Thd+e4Iyc8k8dc9ySZwAAwWRvL27dpXem/pzkn3z3UZLDNbRdzePQrzeYpYTDGFw645OOMDnHTkj&#10;G3qRg5xDcSG6jVlK/wCztYnJxznkHgY/75qabyopTHGkKqzZOOWyctvzjOSOMZ7ckEZqrdGOWL5B&#10;tLfL5iydFAxn19RnggA884rQ6aetmVLyORo5PtEbKRLhpfNKEdDnGcgA/MCAMYYcVQvllQfOhEKt&#10;yFbqDyeGxtXnbgEHIPAOM3J0a2+RlX5ldWh3ED+82TnC5BBOABjGeMZqXSMqN50CMrZCruDbs4IV&#10;RwAQTnjBz0zgit6cT0qPT+v1/r5GdeRWzr5nmR7sLtYrs3E7Sc4wcZIwdoOSMDGar39xp66fGsVu&#10;Y7oNIfMjfG9QVA/dkDnIZlPysRKc+gtGJLjeE8vbIWeRTHv8xd3JC5wxzjK4UZGOflJz5pGdsTsz&#10;M3zs0cfmBzxyvOQR0BG0jI+7jbXdQfKz1aWrV+n+RFdae72TXs8jQRXEzGPyZAcYO3HAwh/iBBGN&#10;6kk8lKk9wryMYVwr7Syxxpw6ljgf3lyd2CpU7iSTj5ZrlozEpm+bMZ3xI4HopUEdBwOnUsoI6AV7&#10;iVIJWJUs8luqeWo8skFdi/MFAK4x0wCMj/ZbtXkd9OL66/1/WrGm5vPs8enT48tnMlxuYYDDOAMH&#10;PYIQCpO4nHOaa0F2JHmFrJ5sSqG3Me5LkMezA9P4RuGR91ajuFYySRxhV3b18xsNIYwMndnGRgA5&#10;zgdcgYUyAw2plEdvCr4yqtCA7/8APTlgSqkmQkE4bGCp6jT4tzfbbrrb+v6sr6WGsd0c0Myuq7Qm&#10;1ZQzRlg20jn5WxwCSR846jNK1vNG6kPllbDSMw3gc7i2OmBk8ckHI+6MNku59plSd2aNcrND8pY5&#10;ycAAdOGzwBz12jDBthgjvI4/lVsxtIqhA+QBjrtYErwRjPy8feOcolWl/Xp/X9ItWmpzWNjJZLce&#10;Wt8uZIU5z829EIUYLcIw64XIBUDLVba5ltb+2vDcNt3BxIq7icc5PBZtrlR8rDkKdvAaiN0tLceV&#10;drtmYrJDtJ25PAxja2AFYHI645Kcug0O+1W3luNLtJLhbKFfOeG3IMSeYF+bG3Cb3Cgk4YlQwVm5&#10;6acp6Xe2wRpwXM7WT3+7f/g66FTUbm4ubya4ulja4mOWjQYMeQTliOODt5ySPnPcVWnVleUfZlm3&#10;TPGrqgBb+IA4OcdMZJOGJz1BsB3hl8tJ74BcmNVI3upAGThh83fAGWJIHQmqyXHmRLayFUdZBu+b&#10;csK4A3jI27VYNnsNmSe4u/vXZ1017tktFb+v6/MYRAu6F4wWQYwyhF4VRvB5BCkHkkliMZ6UQC3u&#10;yqNJ5ce5mSKPKhyRzkY3NtGeePugLnK06ZJcNqDSyKVGbSXazFNzgKx3ZyeSCTgjGVHQhiNFb+Zb&#10;wqoSTduj3u2CGDMgOPlO4Z4wMDOex6Kcuxt9nS/9b/167aEtoklwFnhRd0kymFGA2suRlvvjJU4U&#10;c8lxtGCcO0xLWaVUurmTyZ9yu/2clySrYcEIoJBYEZPI2gbaaZxIGgmkj2yMjfvFQK7MGAJAHKsC&#10;2ScbRnrniq5tnidTB+7+xyR+WJcEKyg/cHHU9RnOzkAqCOiMowdxcrldP8On3/1+BPdSB42vAkP7&#10;5mJfaR5MY4Pur7hjgYGA3UZV87pcC4illjZ2XZskUuC2eeSOSAMfe4OcEdBG839nhWiu4kjaNdxj&#10;+6qkKCAcZ69SDjJUkYb5V/0ZgoEu11mYr5ahmDAnJLDaCASTwRhW68gUpSvqgtZJ/d/XkIt9D55a&#10;RJGbzHLRyMskjBX5U7cLuJHfocqPvGqr2yiJoJrlgv2cL82AwXbgAKCN3O4kL94pznaCb8Us0f8A&#10;pj3qpCrJtunbMcahGbYAeSFwp+UKT8pO0KoqqUjitkhFhtCwyGGFlXcysuDuVcdcZDZ+8oG7vUqR&#10;pCXK9P6/4K/4LK175exre2fzppQ21QzKUJyclnZdpLdUJAXOMMTio5opgzW26T/j4/er5xXysowC&#10;hc4/iXkNwSP4etiZgm6WeQFSu6MnMfKt+7OTwpXP3QAT8w5zUUkkJH2eK33SRlVh+Z5NuMHY2ei4&#10;z8vzA85xya3p3sbxk9l/W3pt6evVDPIZI2jVPLcSSGGSMbkQrx12nk5b5cYOCcZwKghWazYOlv5Z&#10;jLOwjby3YdCm3PYbhwfvcKQcVKbWCCVYzDuXOyTECHC9fmHK+YQMYPG5OW4eptBskuNRhku9PaSL&#10;zkmvoZ7yVRcoDueB2VllGR5mWRg6hj16DuoQ5qij3NeaMYtt6df6v/XzuYbmONd0EyqPJxGVG4fd&#10;I3cDJxw2ScHPy7cNincW86HEk0isrHHI3ysw6A5GG3dWGMn72M4HQ+Lf+Eb1LUbi48Mx3UNjJMsq&#10;w3195h2F2KJkAbhnaNx+UjnaDwMTUWkmLyNL8zAbl8sKwBIXAUHj1OOAC23DZI6pR5JOKd7dVseh&#10;h6nNZ2t67/1r+pm3rOlzswpaFztIXb/FjG0jg4H8QzjcAMYBr3AMVwqrJskCsrxzYCuwJAwv8Of+&#10;A7Q3BHAEslrb27+ST5cnmZjkVs443bgGVcZORwBgqePmAqN0uPLjkiimWHdlkRSzRlsDZkEN1wMB&#10;gMBepxjopnqQ5Y2/r+v68ihPZiW2mdXhk8wMWeQoJG3bsEjAIXoAAcZPc8GF282Qu5dWWPMm6QZ6&#10;ZAUN0A4BAxnDfStBJUEsRmdW2zx7mhZpAwPXjgngjBUgkqD/AAjFaVri+SOzi8zyt2I7eZQBgksx&#10;Ax0O0naOCQeiqoPVE64zl12/r+un4FKO3lvLuGCCGaSaWbb5cLFsFugRfvsGIXC8ntxjBhvbZVij&#10;uAVkhZRu2uwD5G3IJ2BSpPsABnoAD0HhDV28Ja/p/ik39z5+m3iXNrKqANDMmfLYPnAZGBJ4IJIO&#10;M5xY+KnxN8V/Fnx1qXxL8TTRyXupajPeXkkMEcaNcXEzyOwCJ8oLvMxyAQ0hPJ3Ed0Y0/Y8zet9j&#10;eNaXtFGK+ey9O9/la3mcdKMRxxHe46bhcbcc9eSOgHOMHBwOSdqbJPMYlIysikyeZCGVic9Nw4H3&#10;iOncd+ZrcMgjuldTtUYEMXEW3J/g4HToD0DKarz2sKMzFdu7/WL5YVk2gAHhuOu3J25woOMk1Nju&#10;jJc1mDRhgZ/lwNqq3nkbHYZwBnD46YGT0PXIWMRvFEJA0m3ygPLj5ZwD0zyQQRk88ZUDIxtm2q0r&#10;LHMUR8yfaEjX5j0zjIPqMsTg+hoJ86aSJHfzJP3rBpCdg8zuoI28/NhSMMPmIA5Cub+v6/r5u5BL&#10;FDHa7boxosa/62OMluv3VXsRjG44wcZALcPEQdwIzNHJnLRtGACoIOwhOR/EevqM8kBpULF90xyd&#10;NjLjC+mT1+XIUkdBgYA4fdGOE7R5gCvuhaZQO4yOMbRhfQAs/OPvAKv09f6/r5bEUqW0RW3EYbdc&#10;cqyjHIbByepOCT67iOucOlkURPBGVZo0ccMEbgE8E/LxknAO3Az83axZ3l1b3K3cNy4k3h1dlGV6&#10;kkDjJypUZO05JJGaQQxpIqtEwURuRD5ZyzDbyVJG4YL5A9cjaSQAnm96z/r+vv7lecTXqtFEjR9V&#10;2W8gVVPGByOMYHblc9xtqe584pHcwfLvG2GNXGdvJYE54z0BHHHJ5wY0S1vyyBpJAzbGmU+YGYhi&#10;QcHIz1ypPPA+7kOcByszrEu6RZmLMG2dWyScZDBeRnoehJoBvZdv6/r7uoRNIkrnO5pIgrPyOCeD&#10;gHocDkAYU4IJJAa8sxtlujbbWVty/fXY23PfnIGecsBjgDdgSLHLDGtw9xldwZv3fUgqMcAA8ZOf&#10;UcdMlu+OZwF1BZEXcXkXgDJJxjJBPQZBOST1yWoBd/8AMkitppRNO1v/AKlczfvEJG5sBRyFC7v4&#10;hjb1LEEYhOyGJl+ybo41KyNGqqX5bON3UjkZ74xzwDLHIQmza26ORkk2yDLZZQcnI6Nld5PBA6A5&#10;ETwwMu8Rs3yhDI4ZRnOOTjdjjhQD2UAZAo9BRv1/r8Sx5IZ1Xy2kVfkaTzW2n5m+ZeOhwF6cbeT1&#10;JezJmRh5aszRPtTf8x4yeB8o4DE5GQqjGcio4THG0dyyllVsKdyjyhhTkhemQAfTJPXBAWO3ljYu&#10;1gy+YoO0RlgV4OQDkgEryRnYBjB3CqM/V/1f+u36m94Mt/B32LVtQ8YSTfLa7NMj80Kj3fnRKWYK&#10;C/lrD5qbdq8yIRkLgZA8tYd3kzN8wTYvyM5HQ4+6Oc8AEk4HAbFPWPfOHEceSwMat6LuTHzAjbjH&#10;GSB6HJNNkciXylvGVowPMldhlCv3M5JLdCDnHB5PShR1MfelJtv/ACS+Wvz66JbIdnHywbPOiCqh&#10;Vt7McDcCAO4JBBBBzgZ4rU07w8t7ot3rF3qn2W4hkhjtLIxvm74ZSUdflGz92RuIB3tymCtUFuDb&#10;sqRx/vFZsJJyoHyleCApYEjGSOeR2y8zzTsplbb5Uf8AHFuKsFICndjBxwMbs88YGaqNo76mFT2k&#10;o+67ba7u19vR7fPSzsyNj5TrDJD5S7TtjVTmJv4hsBCsAd2c5PA5xwJHBSFW+zN8z/dRg24dMA5O&#10;COe/O45zkEgEDiS1a53LujMuyBQwG4fL85wPvL0yBxnqBUxuHZkmlmAZFL7pYT8qsSytz1OV4BOD&#10;tIzj5gA5PT/g/wBf1fcmt7rUBCsFveySLGuG2yFR94ndxznjdgE8hsjnFTxxQ3EInNyqNGVVV5jz&#10;3bOBgbSV7YO3HOzBreZaPKsbxwujMWeRYV3ZJxk4PzAMf1wOGxVy22s3mXTNGsisZjC25w3lIww2&#10;7POI8nOCA2SCyERLU46mmq06j7SymmuYwFYqgVi0jY25xjgAA7hyepwDyTwZ4I7drOJI0MaoVJZ4&#10;z3CYUhSuCQGHy8HC5PGBrfCzwr4Z8YeMLXS/E/iKPRdFmuFGp6s1g919kiwdzmNGDOcgLtGGZjzn&#10;GDTk8zStQRdPuNzRruN154VgRg9+qFhnLZJILMMgg5TWhz1HLdNel1dWS3V3300+9oWyDtMbOQtv&#10;+WYNJ8pRWJ244PHQktjAOBjI3Xbe7uJnZYfOjgAI/ebd6gABsYJ5BPvgYxgk5hGyaczPfygvJumh&#10;tcMxLNkbuRs+XcSQOBwMheJrGR1scRQNNu2x4YiNV2gnLHB3Phep7lSeFXHDNHn1Peu7dv67GhbX&#10;ypLJIUjkVrdUjDfNE+4dBvAwSpxlvnCq464ItrBBIwEXmQrJ5iqpk3eZxtKsdwGTgYIPykkgk5K1&#10;IIRIxsbWX7yYWMbkZsjDAgLxj5lPJOQcHduDWLecXKedbSTGOVlZlkbMbttPylizYLFDjnbtHI5I&#10;PLOJ5tRdVp/X9fO+xI0EMyCaK3hhDBz+7IYjPUg844BUZ4/j6E7pJkjSS4uIreMI2zy9sI/eIeGw&#10;vAYhj1znORkjORPKjC3sT7ULK6XciMrBhyFyvAYdx07kg4FXFQyIs+9mzGFVxDuwTlNpI+YkjJx8&#10;2CMZAGa55aHLKo4/0++39fcQ3MCm1w1sqmRfKVlVBuOAGyMgKRlASFJGFGeDl7ykyySxS+WsnzrG&#10;xLeWF3bcBh935ioH8O05x1py2jzfv7jc7SW4DLCpbzEJww+VwPmyMtwGK5wOM3bCYW+py3V5LI0T&#10;N++WN2CTSYIABGGCkqvTDZC7QflxNubQ55VFGL62/wCBov6/C9qYSN54IDJubb5y+ZGQ3GME5Y7m&#10;JD9DkMWP8Q3STLawpsuIrfaUZRA5TdEWJPIBwMcYAIwD0BOKcYFSFo0DNG3yq+4szs2Ovyjkg8Ah&#10;sFT61MtvJcSrbwmMsF3eWsB/d5UZKjC4+8VU/K23gMB93NozlP7v6/zIwrq0c0hZdshTKxL5ZO5h&#10;ksMErghs8nDKSMHFaFncQwW9wktp9qmuoXgwZEcMvUygk7d5GNrAArlwSdxJqrE21isckbsIsxxl&#10;hlmRSOPlx12BeASQAPl4sHl8TryAu1WG4ogYbgCRgAE8bRtYKucKBlRlKm7o56lpf18+n9ehLE0k&#10;s8dzLaFV83MjSL8xUF8j5R/F22nqARyh220SOS5VzIG5ci4bIIXnDHICnsuRwO2W5Us7OyjsJNTk&#10;Ea3TqEtYdrqjR4fc2QDjDMuBgH1xuU0JFBLIMyOY5GzIxkCEfKTk9CWORlR/D2BBNc1anZJvr/Xy&#10;OOcoyk7X00/r+rPYuWoMD7CJtm4B2BXbGoI+UnI24AHfPGM9Sb1tIzrGLcblkbaFRiHCn7q4OW9u&#10;ASMHBwQTmxbYyrqI1WNVLfusENxyAuepPQDI3Hrkg24m8gfZpYl2yMd0Mjk4UY6+g5GVB7AfMD8v&#10;HI4akeY1LWQRNEGkYFZiys7MynB3dW4P8IAwWwOnerNs0m7y2RSRID5cmQB9ec59cHJAHGOKz7dm&#10;RtxlEm5lG5m3boyRgnOOSxbnAyCxyctV60l8qeNVjbbtVlZQGKqMtkAj1Y+rEcj+HHHUjc82rHex&#10;ctJkzmVl3bfKwzHjgENxwM9R0GD/AAkYq4uX3QOPMGCF2rnJzk56d8DnIPcAk5z7ffC6uyriVd8x&#10;2kcZ6naegJ5OejDIJ+9cEpklkuHX5vuqzAEjvgE4XjHOcYyCAM5rl9mcNSOun9f1+RoWd0SwkRmD&#10;eduyyncOmOh3Z4xk5Oeh6iriy+dJ85BfpkSdOBwMA8EjOT7Dgc1QgZrqZ5XuVSHzMxv94HBAyVJ5&#10;4wO3XHPy1ZgllMWx4d2FBZjnjkcMR3HbPU45UfdJRsedUiv66GlFMMbZpPm3gLlhxyeTj6Z+n51M&#10;ojK9XXPynd8vPHofUeowc5HOKqbnlmjaRV+X14xg4zjv2HuMYIH3bcYLP90p5o3BlbGOnQAD0B4x&#10;0PAHFUonn1FbUlDbWUOF+VsYkXpg9Tz07DOeSOhGafbuiSrF948bTtJDcHg9+MHoOR3zmo1chtsi&#10;5zhvujnJ5+gz64H0wcPWb7OmZJABwPlbjp9fy6Zx2rRGEkXbV8BUlY7ZMMfmxj1PGOCB1HX6c1Mh&#10;BATeo/vGRduAuSCN3bsM89QAcDPRfBnXvB3g7xpD4l8f+GhrFpp/75dHuHxDeyjlFm+YZh3kOylW&#10;BClSME4i8d67ZeI/Ft3q+k6fZ6fDLcyPBaafbGGCCNnJ2rGeQPm4XkhAByBge19Soxy1Yl1VzN25&#10;OttdXrp93XcUqFD6qqvtFzuTXJZ3SSTUr25bN6Wu3o20lZvKQR58uRwuVVgzR47fdwe4BPHfB+9x&#10;m9bCCO9WKVF2+YvmFT8q56sG5HHBPUEjADCqCowZVSUv0HmQseeF74B6dSRzwc1bgihHzP8AMqnY&#10;u2L5mbJ5BOPqeQBgfd7efH4jg+GV0jQs5ZDGsgj/AHix8AqSQNuS+TkDgkYBXopyW5rWSLM7TCzu&#10;JLeGD/V+aMeWzFSdwB3jdt+6ozuySCCazLNUjiMEkzrJNHlS7fOxUqEUqT0Ixjpghewy2rZottKj&#10;yWDNIsbbjJCZDKOrLtbB4Hzbg33cf3sU+XU9DDqUbXf/AAH6a36Pz23B3F/cJsh+Zl2+ZDDmNWJB&#10;G0bfnXbu+Uj7u4fMxNOlkuLuZninKnapjkV2ZRu3FzgNuyAF6A5CYG8LuZ/2CKP7Ph2ZxAcQtbus&#10;e0uGAbON6ncrEYwAzYJIApJA93qUccIkkZrRyGWTAZgZDkHuAwzn+Igkg5pHRKMvtdWtut7dtf12&#10;7WJYS23yT9oCzFooVkTdIEOCDyrFQu4bu5KkqTkkLCwJW1SNWXcDLPdW3yqg+YyA5LHOzHzEbgcY&#10;AKiiwtLG7YWtg8ij5ne3K+c6x/J820hiMlAAVJPIII4Urme/ka9a3jDsvl25lkDlF2dcBSB8ozgZ&#10;z5ncqXWeax0cstOvp266/wCaX3psa0E5kmIgEjIy+WwUyPtZAAyuTjCgggO68c4zjY/UZ/D8Ojxi&#10;1tpPtkaiaWGZkXZglkZQFPY4I5X7oOzG0mo2sU9l9otv3kES5hzME8veC3HuCCOCdwjA6dEtoGeZ&#10;ZLLlbfhWEaHkquOctzwdrc42jrkgVfuHvQbjFL3lva+73XTS1r9Utle5VEF1cQxhXkjWFSoZv3Rk&#10;ITJOTlmJz0yDwA2371BdraaK28qS386R5Jo41XajEYC46hmUKzLuGCQeOlWbi0WzhkuobtWEUa8F&#10;tuVcKoO042Dd8uQQSpJJIPzSfarKKRYrfTbe1W1m4eLaWky79WPcqSQTg8YAXKkK5j7Ll3dnp531&#10;6W9H19L7qtAzK0kkFpamW3t2DbWO2QH5sqD3DbAnY9gw5CXFs/2aRC8jbocm6DLtfagAXBOVBY8l&#10;lyC6MSMjdNvlW7SM2scqKuWXaI49pYZZUZRnBY889y3BydDSLDUb66js4LkSN5cMcS7iyuwVdpyw&#10;2LtIBBw3BJ+bIU6GtGj7a1NXben39u/bTXTR3euHK8iOws3+7H8rRLvbhGAGNvOF46gYIJY7Qyu1&#10;C30p1V4bfc00jh5PLdQ5bG3bg8dXxvJwFLFSW21ra9oFvoOoS6XNcWtyI5JVUaehETMF6kqQdreY&#10;yDawBwASQAtZ19A1zcLK5+0b2D7J7c75JOVBOVAKqTwM7cADjJxSZGIw9ShzU6iXMnZre3frb5q7&#10;f4POZPMfDXK7EwscOB91VZM8nGRnaeQASp5AbEM8KW8n2sJ8zSbvmjbcuGGflOcZHPzdkOc5rQJt&#10;YyltaI12skeEdZm5IPzZBxggNJ64JyAOadGlrBIlzHLcNET811DIUWTY3OOSd2Ru6kHzDyuNwatc&#10;5fZ8y3Wnrp/n8tr33aMtrNEn+x2ksZjaHa24AgrnJ24G7kfN2LDAGeM12hkgz5rxqqTYWRZABwcB&#10;l6qRgn7vfk9c1qG1t44U042Bj8sLvbzSmd5IZGbHTIXHOF+Y4BJ2yPpc11AP7Pt/L8mGNv8AR43D&#10;INx3MxJ5YE4RzniQABf4bvyoz9i53Sfy1+6z7Wf/AACtZ634ksdLutOsr27jtbiNftUasFWTaeIz&#10;tOCmegPAMakfdrMRHnuFuFQqxh2KwX7z9MLsydx27snBJJOMc1rReHdd1KC71TTNEmkitY8Xklnb&#10;4W3OWG12HCA4bbuOcxY2rtwKZsW8qRZIozIUC/u2ZhL/ALmB0PVgSOpAx0pT5uVX+X/AJrfWLR57&#10;2S0vfu9vnfrv5mYFclWWPOWLNGoyPxA4xwcgceowSS/7GDukV90Z3BMqv3scfLuH3s8ZHb5ckYNl&#10;2EybY5cDrKvy443YYADGAC3XPAPQE0ptZLiVp1k3GNdrZjAj3HHyqDkEZOcYHyk498pS1OaMb9G/&#10;61/rczjaW/lqzBWVsNuJbauRkr6A44OM9ODUQ8gjDW+dwAZS3Q5GflBxjAIHfnP00v7NmlRbm8PL&#10;TtEfnLSNhexX04wM8gjHHzU+Uz3lonnR+WsIQR+XDt42nJz05ZScHPzFmAHzZhyRXJLXp2X9bGT5&#10;Mg2SW+Nz7T5iybMNu7twB0znPGeuMimCCMOWZW8pfmwoPAOFzjoM5+mevYVoTQRYZbncrLHmTb/G&#10;qoNo/iPBwueQRtbbwcyW7TWNwt7AyRTQt92TG1XHyqwDZyQW6YyFXI4GBPLcajHq9P6vpdf15Izo&#10;0YjcVJ24bdtPzfN65Pc4z+Zz0VI7oHfJL5jdTHtAx82SMADIPPAIweAeoGhc2sdzHNqV/cyNPNKH&#10;Xbb7VfcWBb0QfJwME9gBgkRi3CSlL3C7s4k+bAfuGwM5z1xk5xnHNWLl7dddfz8r/wDB2IXsYJbW&#10;OSKWdrqScMsKwkptGf4v7xPGFGMY6kACsI5M7Ljaq7cxgk/ORgY47853cfdPcEVoz2SA+Vb/ADF/&#10;m2qMbvvBiFBC8c7QvHHXg1DJbyo+x3jWQv5Z8tym3gd2wF9MdsEdhWVR66DlH/L+tyuLeYhrd2bh&#10;W/1cnX+I4xnI4J9COc5GSzyI1iWUqilkJbJBXB9NgwARnjtzj0GhHaT21xMIiMhdz7QIztDBiuSD&#10;5fp7g4JJBUxS21wEZ027plx1AZxncWLYGRnHqeOcYGch8vLHr/WxXCyKHjjQnoV24OS3Gducd8Hs&#10;ePYjSsNI029v44dfvZbK3j2iZobUzSMN+3IQsvzY7EqPkOSCRlqrO4jhlt5w3mY39N0ajBHP3CoJ&#10;44HzDdgLkqYG3LcT2qbvKUvuRUUnkKPu7Qfl5HQbHXHJzcKnLNNpO3To/wAi4xUdWrr+t+umnXX0&#10;NjxpB4Vi1qa28BWeowaTDIEhm1a6WS4kyqH98UHlDDqMBRtxnBbG6sqNojAcx7UdFG7ALIzKG7kN&#10;gN3GByMkk/NJHbtcJHCCm5YwiyzK+wY5IO0HJGQeABlskt1NqE3G+ORmkk2xiFdzEhMfcCEnJ4Po&#10;ACzADC8xiK3tarnZK/RaL5HZN+2qym7K/RLRX6JK1kuy377sbamezAaKKFmWN1BbacnoH+b5iMt9&#10;3bj7pOSMizaWMr4H2xUj+cbo4XDxgEoXfKDYm1t2VAHy8jIGHz2n2Ta0SsLiSFWxMwWWSZVbaVwe&#10;5DnrknHGdrGaZVuZ47tLOATyZyWiTDSCRCi8nluu5iBgPzkYFc3MdNOm4aN3tsvmtrddtH5jYEjQ&#10;tG6zKZJMqxk3bVwEA3IcArvYtkAcEBlIyb1rLqKo2hyTtAq2+65aFSNm1ASzorfM6so6hgSq7WBw&#10;wlS109FUtF52IQ6yNtTyjnY0pVB9/GOW3AMpyRtIpI55LVYZHtJFe1VXktrdRHgq4O3AJ3ncSeQB&#10;yo4bYRPMenRo+yer08u3Z27+XRepVhi8wNMunbVZYtqmAkxgcvtK7Q2zdhlABOSowAckEDJpJigV&#10;XEjFVkkU+WirjgBzwhf+Lau0FvlOPksboPtU9sNOZVWWN44VUMzcsuzb8wwQ/diFzgZOadLp9tb7&#10;rZIVuG/1W14ySp24GGH3ieQD8m8jnojKpSKjTutLaXV9uv66rbRO+hXSCK48u2d41hMMaRSHGNmA&#10;RvQ/cO/5vkHXcTkEloYUurW0JW3lt2b5oI44wWYMVAUEAc/LyeoyQWLFwZnjZQsi2yyWskpSFmj+&#10;VEKqA20ZGNzBgDkAjgY2srWaBDMA8zvLIiJbzQkhCRlozlWyflBwCBiP7ykAVAS5eun4dLq3daaW&#10;763KN5FLK1zFa295Gqx7l8sH52DNkZJ3DBJwD/AFLLlKozLEkssNvc2rRbmQyQ5VY/mO3rlWU8jc&#10;xI5YMwyCdaVYlgaJN8itNllkX91GQHbO2QZHEfICbQF53HaVo3qXd3N5S7t3QyeX8zFuqLkFioUN&#10;tkYjJGTg7jRzHNUpx5bpa+X6f1876mTdsrRZvJwqzyD5fLBPlAjhdudpGTwccsc5DBjRv4bn7Q0t&#10;uVf726by1G5Su0PggFQVxj5RgnAOeK0JjKkjRxXdvGWmKMzR7XYENzjb1wzcjB52r91cQzPbwrJD&#10;9hj2zyRJJcSWa7lIDH92B/AcDnqwI4NS/M4JKM+vz87O3V9fLS97mTdWywiZPIZgu7zAsYOFU8jb&#10;1U8AAkA4PzBQcVRuRFE7Rw3AePfjcwJOCVAbJ7nGfpnoeK0ZYhM22VG8zy4zsj3DhgByCCctuByv&#10;HJwrA8UlDZ2oxEk20j92X45IC9+eOOpGfoxFowcZL8f+G/rX8SnJFJIhRF27lwfLUENxwpx8vXAB&#10;6HoDzgVbl51UIPnKt93owHBxzjpk8n5vU1PIoOJeCzfdP8LdwcntyffHQelaUCM4AbA5CLGTleeh&#10;6g855wB196o0pleaOPzGd13BcAeXuI5U5xgYAIweuf0xSdfs6fJMu5V2xrySMfXt2I5xn87bBYn2&#10;IvzKvyKikeWSWOPlPHc/4g5EV/cvdgMiIP3axLDGMBSABtIHynP97POeeppS2udtMpSYKSZimUy/&#10;e3/MD97GM85GOmOr9Dyohn2J+7UHKt+8McnPoOenUbuCepHABqW5GfMd22r5bL8+RvyeOw4yc56k&#10;/nUE8rxMrhtu5tqqzkEDoQOxOcjuQAD/AA8Qd0CGV1Q7mt967gVKyLtDAkYUk52kA8DAHTpmq8k5&#10;2u9vIvzH7zYPzHPUkDjg4JHzLznOcTXOSm7ym+WP5tshQPkcg5J3AHHUYwMgbc4ZJseVreC7ZmaQ&#10;pH0Vt27rjJyQAD2PPYDFFjqjylW4njmLLGjOc70UfxfPgdfUhRjoB05NVwzOVVpGZSjbUEYO1SeW&#10;6ZZDtxg85bcSCAamklljn3xM6rJuJ2gAlQGPXPU72HGD94EYKkQ3EU/yma3aTzCAxEJUcL78ZCqe&#10;VOOo45NdFM6oJL+v6/r1K8kcLhpMRsoXc678Acgk5JBYFh3bGQ2MYyKrRyQw7nlWSZdv7s4DOuAC&#10;wO37vGQPYbhnAM1zHPbf8TGWH72+RpZFyrs3zZBwQcZI7YAznk5gvHaJZg4ZY1w826MMDkYJBHqA&#10;eMfNjOFHFbHdTRHcxxtJJdROzNu2rtb7vzNjB4y33WycDOCCTuqu7SRbbiYsuY/3e5wNiN8oxnI4&#10;OSeGwDjnIAc9vPcRBTI02z5pLhMMcFVG30I+YqMEhlY8AnmrLOsbyXDIv7tS3mSSHccgcAkZ7qP7&#10;3ORtzh+qmjqpxvpv/X6/eNEszyKgZU4O9o4Su3IPHPptVt4J6fxDksneQr5xZljDAmCNiISfmIxl&#10;DgALjBHynaeg2lJpGyxLNNGdymMMflwu5T91Sp2oR0zyBlhncnnxTMtzat+8kUMrMqfKwQ5Ac8fK&#10;2GzjBwoJX92a6onUo9bDlcqdrTLujyZNqhmcE4Y7TuyQU3c5PCjGd61H5a20PmRTbY5GIhVssDtX&#10;dvUgZOOBg9ec7mYhtTwj4R1vxlrUWiaDa2rSFssLiSK3hiARtrM8rKqR/Ich2ChVOSxOKzr2wktb&#10;0woDPMZC8jKfMTAGwynJKkYypZc7tgOTlSd5UanslUa07lpfd+u/y7/8OIyjesyxK0XlgKXl3Mv3&#10;V2jdwORn5jjduIzzhtvHGwhijiWY5O7dJtRlCn93swerZz8vDHuSaVXRXkX5GXcyIjyndHIu3G3H&#10;8WckgEAEkFuADM8exyoe4/eSrtt0t/vddoC5xjZnjC9MbgMq2SQnJrT+v6/D7yG6eJIo55YzMNoZ&#10;ofIXeFCAkAD5WBGNuMYOSv8AEWdLiOKZI5tpfJVhF5aCMgbSccsF+brkDBBU8As+0MdN8uNViVom&#10;2yW+UX7n3xjGVAdSCxJBYHnby8IlrMzMiwrGdkMDM2I8DO7GB3JHPTHpwK2D4f6/r+vxcyXc11JE&#10;twV5YKyqUWOM7BnJQ8gs5YjnrkgjFRxYnfDWscK/vPMjbPyHdjOV+8qk7fl67CTysZLVh3W3kqjQ&#10;ov7rPnBS+1RjgOSOQvOclRk7QwBmlt7ISrLEDIVYG3DH7h3hgi4AAHA4xhBHtGc1Vhe6rL8v6t/l&#10;6lzUI/C50ONUk1KPVJCwma6ljWFF2AAlcmRnU7STlAoXhSPmbNk3SzSyKkZVGIQwqweTa29d2Adi&#10;nHAUYyxJBbkvt2jtGZUu40VCFgcRknhs7irElMHbnJ3MQc5yCY0gIXy1l2yMfISS26j5sgjJ7jcx&#10;BGQqrk/wh1Je06JWVtBx93+v6/rzFnNx5awypJHtUn5WXcT1w2WPBClSR94hVzgbUhE0YcTJNFtt&#10;Y0YrIuV+TjZuwRgHLLnOH2DOTgPMfkRsiXCKyt5gZWbgEr8rY3dSr4znknpvGYt9wXSeGziZcvI0&#10;bMRsA2qCi84wAF6gAEYwQMTE0il/Wn5/8ORtatBOvmqxWINGyMrKoAfC8DJwwDAbc5Ef8WGAFme4&#10;ISCJBI/CLIoLIWYBRhtw+Y9uWG3aACwLySxXEcwto7cyfN++UySBtzBuG+UjdypyWUZJOCCwWu5l&#10;kePyYY2P7uX9ySnmYH8EhKt0LY6gIxIJHA1ibL3tX/wP6/T5kM8F3FctEd3lQZk2R5bC7MOD0zkZ&#10;bGQCRk/fUtnzXlm8Ams0it1WcLMse98OoDFTlRg7sM2zlhyBksTenWa5xFdRI0m75XRiGdi52Ag/&#10;dIIYBVOGww+XeVFW5mSQ7muclJB5K71ZvmIfaCSF+RsBWGOAFzz8nRGKO2j0v07f11312+8gmVXv&#10;JFtvLj3W6lPtBfIJ5B4Pyqp2g5BC+UeMORVNnhhijnkH3Yd4jbcuxSuCrFDtVirghsdBgErtQuSX&#10;y/MDwws03zttVRuUthyMgbh8qncRjJBBxncyWW5tIY7u1uhb7VKwzOJXVgJDlzxnJZ23BSPv4Ytk&#10;5qJ3QjJafL8Pv/Agu43htWuHkcKWZWkcKoyMbXAG35juLHkNyN7cfIy60Ga3t11O/hSOza6ZYyx+&#10;eSfgZCkht4DOxOAhEYXhvljRpdPMbTRWUPmKyuiXEe1x85KqXIZhjBGdu1FVtuAC4zrzULm122kN&#10;4WaaYB3mfymGAMg7sNkLksuTkbAS4zt7qSj1O2lGrJ2jprrp0/S3f/hyo72TSiKWSdLnCmNW+0LJ&#10;FuLKEBUbTt27geTukkcMzEmqF9MLaNrK6so5LeGVkmaSNYywZCrso3AIAIyMKduVTGWXCaN267pJ&#10;Ltrj7K3lSzL9njDNI6sXYCRdh+VHO5e7P93MpGP52pJOw2Y85kNuYY4ofmEW3aI1BYt80YCqDj5M&#10;Z+RTvA9ihHmvr02b9NtF0vp+ZFqNzdSxG9ub+GRIbwLHatM0ZkVREzbT8vlLu3c7vnJIx1LZ7Kba&#10;WGVEjSBvMPls3G3nCgl8qzZQkckArlmYkG4bq8sn8jfNG2ZQoaYyHYS25flOUOA3AwAyBjld7Vk3&#10;U8LXMYO6OK62IdsLs25ezHapIDRFnxkliDufBx0wPWw8HblS0/rt13ff0VrPW0lvdVWwW4RY2vCk&#10;1w8excqQN0hKjamNwUkBVy4zjDtX1ixbQ/EU+iDxJp91dW8zK17buDCnKiQu7FQBvU8KWXJch2yp&#10;aDU44LcJD56xkwhmmWQBmxGgba6gFogA3A5xt+XjcKs7rPN/aHmQGRPK84iTCr8+7y0K8Occ4Ctl&#10;jj51GK6YxPUo0/dT7rsv68inHIk99DCs8UUbsrO0zttUKQUX5BlVyiD5AOFJPC5WjKl0YhJNP/Cq&#10;qZplYgYQEDsM7XUbDkgGPpgGeOW3gZLSZyrW8TKtvKwwX3KAvUYTlvmDBl37gFwAWOpit2kkuNpc&#10;jarKWSRtrdfmyuWXaMDodpUjIG8bHrQXLL+v62/JEV2k7TArfZVYlKxjfufuvmbcYweckhl5HBIz&#10;QmVsSJdTSMrJI0iMQu1QqMx4UYPyqDkEZH1zNM1paO0U8DxNJIiqjk7ixUF2KgkkZGQOSQeMA5py&#10;TaVc6e091czTXMkC7mjGDtPO47lYyfOExxleQSPkC6RO6jHls7aen6r+r6FNobm4uRDZOW3Kpj8m&#10;bPLYyfmIOdnBzkHgc4NQukNvDvhsj+8+6rBv3e1zhQCcMxCZwc+pGTmrc2p38E91LazmGTbsLLKf&#10;lGQcg55xgrjLcq3PQmtNc2cVxG0soZUUp8trEAcLg+2SG5zggc84UDQ9CjGo7f8AB7dfLZ/8PYot&#10;FNdq1vi4YsZAyqD8/A+bHOQOpbG7sTjApzS5ia1LMyuzNO7Rn5mzt+Yk9cnoCVBOeeKLlbaJnESE&#10;K3ybmB2p7t9MA7fxPIqq0Ze8ihltY4mXPmGRdoXjB4DAcE54AGSAP7pD0qSvby/r+vkSEeb+8miU&#10;SKu2RlkUCQE8rkDnPz4H4fNlagmhluw7+XEzKSqtt6gHrggY4wvYDcD8oHCACJBexLtWRgwkVsLn&#10;YcDcfUqeTnnOc54YscCDzCypC24ozJgN2ZsYY8Ngeu0g9yAHp0o8qGNDb7gVkZjHHn5vQdFJHTj1&#10;bsQAcKtQyNLdARqysrsNyY+b7vKj/ZJ25HYY644sXd400aPKu1miG1/uFABwABwoLYJPQlmJ3ZDV&#10;VmJibzo0VVZf9Wyr8yE8cZ92BIx16kjFVE6oxNK78HaxZ6BD4lmWGOxuJcLJcXUe5tpX7sYbc4y4&#10;5UHGcErzWGEk3SR7mZfMyy7E4JXjHHqq9B7cZNaEt688cj3PmP8Av900jSfvGXJ4OR98HoTjvjqx&#10;qnLK0pllLL5m4PnzMg8cMBkbegxjnjHBHOj5ehtR9py+/b5L7ur189Omg65tLS1dVtp/O/efvJB/&#10;dODwSAQc/XGARkcmjK6o6oIg2GUB/UYGCcewHTJ9OeRNKbeZWZ5G2rkx9ugBB7cElsH1xkHpSSSK&#10;spk8tflj4XcMHoT8vpwOSOeCMjgSdcOlyCSaaVwjOQu5WYySDLdwTlvw+uRuo84iMArIz7QMMw6d&#10;ic9QMnHsM98iSSJ5IRuJVt212WPLYI6c8njJxkDjrVe4tpUG1toYFmZQQ2/5uce+B7dMdc5DWPYF&#10;M8wMHmyY3AqsYXcc9CfTvz9M84pfNWVXkYld2I9qYUnjGf09OD60ggRt07Ku1lLMpzxg9F6/3e+D&#10;kkEngmPyoFHlncr7sKsefkyuCRnGMcDHfI5wKC0dF4dvvBi6VLFq+iX15dSRkWcdvdKkccu4BWYM&#10;GLrkyZjBXPy/MMMG5+6lJM0f2eFQuGby+R1zjk9M5HbI79KRnjWVoX8tvMwH2EA7vpxwT6fgfmNK&#10;HuXgmQsuHYeSo75PqQfpgEk49QKC4rlI2ijQebcMQAwXDYQr3B5zzx+HuTQIbsptjuRtbBX5WY8E&#10;d8Hv/LHHApXUxsskaKvmTNlWbd7H0555xxz+FTxXklk0rG0VsMp3eTnYOzAc49Qfc5zQO5RZApky&#10;W3DhVTG4ZOGJ4Bz349e3SnfZwDv2/MhHz7Tg89eT178djnAwKLnMkTTzoq/K3Hl7AeOewG3gdBj5&#10;vqCLDDGFLru/eY256LzxkjPGQfx55FBXQfb/AGVDicH5ozuTGVB4AOcZ5x+PGT1IickFnhlZZPMJ&#10;Xanz9/6cY9MdOKWG2ljlKAorbtpL4XH49z24H9BSKsTHgs2Ad7LtDBs+uTx78ZI9KAHSuvScx/cA&#10;i6cfKMDJ5Hy478Aj0xUix7GzFkynhlDcnnI/Lj3/AAqOVyh3yyszPx82QW9QQc9D6jsvAwckZjZt&#10;7wqWZV5Y7lwAeenfvk/gBzXCfN/ZDbIsmR+827cBTyrbuOmeox+uOlFtbbrnyQu7apDn+I4zhfqS&#10;o6D8xSlVZmVkZWQtuA6E7u2OnfocHn3NPPlbGjRFUKv3wc7sDuOmMY57kcZ6UCvpZEe/yXZVdeyx&#10;hU4QZ5xnqxA7Y5PX1AjTESgtt3YU5JUYxwPyHTPAPSnBBuZXf5gw27154GAMdzjHpnn2pog8yPZA&#10;zAsoC7lPJx1zjr+XJ/Ggen9f1/Wo4QxSJsSQbYvmLO43A9zhjjJI/HIHWnYYkyXACeYp2sOMdMtg&#10;9sfTP54csj7Vk811jDZEbN8wGRx7jr/nBoiSQNGXhk/55/L143Hv0zkfXnHPNVGxF2PhkMojiWVF&#10;3MF+d9208nj15PqTzzkkGmYeSdnjgLM0ZO5X4xnknngkY78D8KfDb7HjSWRo2WP5Q3yj73/jvXPO&#10;PX+LlxiWfLRkrtYKqgfMoBPOQDj1OT2z3GKIuk9CKAMzbsgybs7mJ3Ag9Se3bnOR/K5caTfxRJcX&#10;2nyRxT7TFJMPLVsM3QHquQV4JwRgE8iooIFLOhuJF2sfl3jhx39iSQM+p/LRivZIdHbSVk3W8kyy&#10;vDG2EzhlGdx+9h29DznvxUeXqY1akk1y/wBfMp2cU7x7ltmbDMFMmR82CMH+eD/eHPPOxB4hEGgS&#10;6MrlrGabzGsZn37ZVCkyj/bYAAsACBlSSAKxyMtGXjaQ7lEbbV3Mc9B7A7vXngdKczKXVZWfaGB3&#10;M/JOPftjpjOBjrnJxM6lONR6+v3f16k1xCXlaZ4f3W/zUDbvw+bvkbRuxnp6glsCMiNKsvlKg+Z9&#10;/Rtp25yMZ46ZxwT05AsaybWBXDttRmRiXPI46dAfzPbJAfBgA+UqKNxMe085wf4jg9weSD0OOhrQ&#10;naNv6/r+mRRQRTM4ht1Xa/Ynr2PQnPHcHgHgE1YImjYXFrIGiXO1Y1JK9gDg/L0UYODxnHTMEUcq&#10;wdFKxnEh27towOTz0wuM/hyasu3mzDdIzbXYAZ9Mnr1J3YIHU847GgU3qNe1vrCNY5VWMrGrthVA&#10;ZOoOONwwM5BIYHjOciOc7xuuQVbJMgkILNg5KjjpncNxyM5yAM4s3l5e3VqIjcyT+WVRZGTkcehO&#10;SOAPwUf3QInlthCpaQRlBnpksvXk9D8wwMYPGcngipWvoTGUtG1r5EcflO3l24X5gGiDNyWIIJGO&#10;c845zgAnjs6ZkL7LNd0TDdu2naBwedoHGV7/AIAYBondYfmcMrZDFmy25iSo7eg28ADoCcHNNNt5&#10;rs0SDcVw+2NVwT79PQe+DkgnBkfm/wCv6/rcjdZIovNjXOEG5UxhSBzuIxgfe/A+5IkhjlzuSy2+&#10;Swcc/MDnj36A84/Xq63guLtGaCMKi7j5m44xgHBbgAg/+hY703yIlLea4ZGz8u0A43HjGQQp2n0x&#10;leuKdmVzLYkMcl0q21tZeYYVO1OMBSevHDYycYxjnnjAYwjTaGVm/dgMFz94HIAJ4YEYbqOq9QMV&#10;ZvrVoZftEfyxtmRYfL3EIcZbHJYcFeuRj8KitreR7iIMiyI02WRpNm5d2cZ4AGTjk9gemKvluZxl&#10;FxvcgaO4juPNO1WVdpwv8XTIOPUEZPds554mlDvPm7P3eV3M3z+3tnDeuC3sSJL7ThE+bcKxdm3Y&#10;TaT6k7edwOTtOc89NpFMgeJN1vdQ/uxJnyo22qcHDbiOg5A4GOeMCplHl3K51KKaH21nPJLNJbxt&#10;tj4lkV9o6YznI253Y5BHOME9YZ+ZBI8zMGfakjrnaQAcDJ9+Bk9c98Vct7mS3ZpBcNG8fJlAKsuT&#10;wASPTsBn6jNQzxvOWRI+jlS0kYA2gZweOAV5xnnnBwcVUbWM4ylza/1/W5HbwpdviWRlUxxhQreY&#10;obaFTP8AIcZUHHJwKhaBhMyhV4yG2ndg9OMDJx045P5AWIVaSNYLW1kaZm2RHhiWySQoA+bcfQEj&#10;GMncKYzJId8WWaFht3Z5ODhBjnggdMEjHTAqjRSfM/6/r+vUZIrwsGhKo0cqnzEk6DgAjBxnHQjA&#10;4PXGRN51v58dowZI3k5fcOAxHA5HQYxzyAOmcU112o0K/KRJhEYJ1/hGBznqDx3XsBhBIhO2WRsn&#10;leBt656tnjkc8Y4zkAEuMuUPiRp+IPEFzrl3/wAeMMcZjVTHHFsUcAbVQA/KOPc4U/e656h3n3xS&#10;Pw3mDy+rEkYIXPOR0575zzzMssVvBHG0EceFDR5xt+YZye5A9c9TjJ6VDKFIjmZFTa/zwkAdTwOh&#10;xjnPf15rSpVlUlzSd2ZUqcacFGCsugKGu0WCCMndksqthFIUjeck/wAI56ABT747rwVp3gHWvBOv&#10;ReILe8h1aJ4ZdFvI5C0bKN2+OWHbkhgY2EgcFfL2lZM5Ti7Wwt7i9j85zGwVi7cPtxjIK55+gyDg&#10;4xji5d3tzFYJpHnLHb72k/dMJFZx1OcncdqhcjtjOfmZt8LUjSlzNX0ej+45cZTlXioQk4u6d1ur&#10;O/ne9rW7MjulHmTQCFpBHIArLuABI7dBuIzj1wcZ4FCu2ySyWRmG0SyQqVO1QCMg49DjnPU/KRim&#10;SCWKJ3dNqMcZVwQuAAVyT97AyQc4wCMAZqW1SZmYGP8A1cw8yFB8rHkHpgMenbkDIBHTnb1L2j/X&#10;kS9flcr5fKeYw3YTOOGP8J54Xg9zjirMksMdypuZWHzFVVpmAILHKndjr8y9OuScbTmramGQ+Zk8&#10;kBnZgGfkHByR7H7xIzyT0Nm0jlMC+ZHtk8seUPM2tK/3cnJGBkkYx93I5+8A556bksLJelS8Zk35&#10;+WSMsSRkcDIJwARk8nHXIOLcjmK98q4tseTC5VlXK7hhdwyFwVweRnnjgYIgjMUkW9DMsJtNu1Yf&#10;mZgFBHI+XLKy9OAoH3SBVuZI4Y4w0Swwsv2iPyVXIw3Q4yMbT2HORnOCKDjqP3kvwK7gs9xHcW6S&#10;Ptk+0SJ9yPuWxyeAN2ccrtzhRlrd/pV/CYprwzH7Qkc0LTf8tIzwNpJ2sCxADDkMGyoI4hs4oppY&#10;5NRnaMsq/wClSON6DG4kEDdwDvOAT90Dod1+7u7yJF02SR1ht98ccMMm4M52lh1OSWwDjGeB1yAa&#10;WMJzlGaUf69PmTWLWsGm3DXEbwtcLuW4WRlLPkjaVJwyknO4BmUgDoWLMa1uZ57rUo4DHGsbBpIZ&#10;FXEZKgFgGGPlH3d2CQpHBysUDm4jt9NZmTdD5alYyF98HBJ49xgMFOAop9nFZyZAih8/CmSJmO3t&#10;kggbV64Ktkjv8xLLjM5mnCTl1+/T7/L0LizJaW26K6j8wR7LiNSFkiTaRIOQTjOSOCB8uQXIC9pc&#10;a/pd1olrot5aWsN7AzSG40+QvJcb1dXWZF/1illUeZ98o7KWOSRx9kZbMDTxAr+VHgSRscyMoXJI&#10;64OFJwCpOOoKmr2n3t1abI0ct5QaXyYZWAwylxlAxLA7yeMl13DjIaseZxTS6nl4yjGtZ9VdrWz2&#10;/pWa69zWu7T7KLUyzRGzmV5YBGUEZiZCr7dn8XzcgnjPJYYkNi9l86ELFawu8Vx5X3WUK6/KY2j2&#10;lZMKW6AfKoOABxUgu7NpzFBOryK7xSW+V2yONjqpPCuoVfmOGYggNgYKSrPaPcSXMCs8SxsI/LU7&#10;dpI+Uf39u8Iy539BtBVxJxzPNlCWnN0+Xp9/3PfyGyyQxqtnbOpiVfLh+0YK7cbSxBKLySmc4HBw&#10;WwBU0VyliGOpQOjhlHl3F15TfMwXyiDtKkcH5hjDbvlHFV54cTSaWTsWMFFS4UqYFViBuLKPl2/K&#10;wJK4K4IAbZY0i8MrrB5DtiUBYWby5AdrBg24MVJAPJxnBxuJYnOwTVqd7X69vx8+vzZKtvBINlvG&#10;z7JIW2ybflyqgMiqu4NjO1Qy4YnB5xSTCO2Ty2cNHu2pGrHEpIHC8Hc21H+6SCx46kNJciGJ/s9j&#10;JMtszSZk+dVVemNuPlBYcHPJbHVcVHMy3VwrefIsnnSIpIC7sYyOo3ABkYjBDbMhSMtUcpjG7t2/&#10;r/L5FHUUh+0ML2dPMmJEjCPcDzvZgCMFsESH5uN6kkgElptLuW8a0hshcs/7uOR4w+399wNyjIbZ&#10;hs9NwBwSQTYkSDT3m+12vlwKqxt8hV41DKpjfoxwA56HdxgAA7qMvnx28kt7LDujkY3BVRIy9T82&#10;CM/MGJIAAJ53ByBaVjsp+9FW/p+VvlpftrqX729N1AGns3CxjCStH5ff75kAG4hl5Ody52gsFVar&#10;yS2sghh04gqz/L5jIzRrw525B3HeI33YHTJyrFqXElzceWl9Dub51WGQSbU34weAd5VSNxyNoyT+&#10;7SmyRXVqG01VZVVXLK0e1iBuH/LMjP38Yx1AHydRUm5asmEYx0X3fqFpcKYH1L7fHtRgJ5Wh8zy3&#10;DZOcNhQWIYqDyTwAQC01s+m3UQt3CzWcc22PYwk+TAjyMZUgHIyOyqTnHK3Cyzp9sW7hW4RlZWdk&#10;AOGZc/NztG/lgz8cZ4ZiQT2ylpY0VY9jOsy/MCuRtABI52gnbk5zzwPlmQOzu1+HT8Puf4FmGKK6&#10;k8+GFmWb/VvDvJCnA3F8gMMKOFABwCeDzLZxym3zE7rENrSCK1+9lhtI54z8vzgAEgZO7JqoDGEi&#10;mmhhzywVn80MMZ3cD/azkKMgZIALVoaHPPZaqtwrMJV3eYu6PhdrIUZX4ZW3EbTwwI65LVyy3OSr&#10;zRptr5X8ul9fv9Oo+wuIXYraS7x5ZWR4/mHY44I3EhdypjqDjPUW7cbrq2uZkldVOI445GVfLx/C&#10;57MpA6diwIHSjbXCtIskjRs4iVWk2bY/LBA25OMphgxAyc4K4TIa0gu4JGRyITEc+W0bNjG49ics&#10;NpBA6HuW688zlqR3/r/gmjFdqFkPkP8AZ92GWOXYruUBPQlk5AbHUAMQSFNW7UyeZsUsrPCWiAxu&#10;Lbg3IBIwTk7TgggKOwfLtpkeT7V58R85WVeiAHGDjGcjawHXkAEBgKub9ySWmyRljYjy5mPyqCPn&#10;AChiRuGDwBnPCjK8dRHBUh0/r/h779/uNqwaBLmBJQ8lrt3MrTsViiJG1QclSpUoueSRgkBSTW5e&#10;ate3+tzy3A3XqyOJJnjJkkkDE4JBLg8M2WbJKk5ydx5zTZ4gBNG0ccca48x8xhRlhv5z827dkYI5&#10;BHQmtGGZ/shkb94rspQ3OAqfLgKijAOVXByTuCKAAcNXl4qUuVx6M8XEUU6l300+/wDrX5ddTe09&#10;fLCpCiPA7NMt1bbFDrnG4sMAbSGA5w2dpxznassRmP5kysK7WcBGAKlgSC+WBGSePmGeOCa53TmF&#10;xKz20u5lZWjZ2VXibkbzgHOCFxnkY4zlDW5opDmEQxbYlbdGjQnAkLbVC5zkgDbtG1sqScDJHzte&#10;meDjI73/AK/rb/gWOqsm2RNaNK8Y2qi+blEToyLwdvyngncSMYAAbNbGlXEq+Wzs8fmSK0yNw/mb&#10;SfqMHfyTnrktgkbHw78GfC7xP8F9b8V654o1Kz8UWOpQf2PGbdTZahbHy0njB2q6zR+ekgYSEbC6&#10;sgYCSuctjhyRHJHDs/dySW4GEyQDwBzjqo2kA4xndXl47BzoxjJtWlqu+9v67nzeYYX2LUXJPmSl&#10;o72vpZrpJW232ezTfT6feP5cby3Csm8n5WO5vmO7g9Pmx2HTORjK7mnu335cZYKNyqQBjtnOchRn&#10;5umMcZFc3p0qzbVguJdhfHGdw6DH1GeO+cZ5BrasXBdSeCIxv+YKv1AxnBJxxkZzzngfPyfLUPks&#10;XT3N2zkCRqWHCpkr1HXp+RwD7DGelW4JRlnacibZ8x3beQcNzx6jj0OTzjOfaSN5ZHmt975Vbpk5&#10;z1/I4J6fUCxA+D5avg7htyvzL+n5/Ud8E9FGfLI8KrHVlq4k2x+af3e1s5bO76H1wBj1PPTFFyII&#10;nKWbKqlSyqrAbV3Y5Ze3bIB6HGcEVFvyWkaVcL8yMFwwAHLYHfpyBz09BUznj91GzfNj5WAAy3BP&#10;GfToOcdfTujLRmO1kU57c7fKfcq42tuwN65GOMHjkAdeMdqzJ3DSqkcLN828Zf7vOO/TlgDnnk+m&#10;DrNBKrDy3ZWUk7WQjjB5AHQ5+g59zWbdLht0su75cFRjawyevv0xyTx6Zx0Q2udlCRl4a0uVOSvl&#10;SDb975MDjHXkYGeTgJnkiqutXhvL6a9hto4XmkLtHHH8rdiu0ABORjjHOPlHIFyWNfNjVnjDq3Tf&#10;jPTs2Mg8D6AjnIrPEUkbCV3VUWPKqdp24G3CknnoOeRk4wpAz2U61T2Xs76Xv8z2KO932KYjVo9j&#10;jKRSnapQZGctyB7cjkA/iGNSfzMNJK24c7tuflY5MinA445xkfMG4JxjTliEjtFBEzP0k3MrZyvC&#10;jHO4DK5z1GMdMVjItxIokmeOSTcdyyDhsHIPHXjBJOBjoOKrl5lY9CE+pnCCCOJo5JlVMABpFGxs&#10;cqc5PHTnnPc4wasLG3mKrQvnzvmRm+bIYMBjHIyOg5z3XghYhKrsI8fu+VHK5I65PHB28dgB0PBp&#10;UjTfHGI41TcFDOw3M2T8nTjA424I7fThlE2lK/8AX9f16D0mTDeZL7KGi5BH8IxjAGCT6Z/EyybJ&#10;kV5wsR5+Y7QqllzuAyM5APT3xnHCArvWXiT5h5jKTtJ4GeOOccZPXHXKgpC8CyFzGG/feU7NyR14&#10;yD1yORz24AwTNjHzRXuVBj+1SxQfvFUvlPu5GVbpt7thsHvweaSKAvdR2RDQ7vvLExDLk4B+bgZx&#10;1znJPXA3PdLZoFie5ZpSv+uaMc5GPm7cqD/EBhSeM1GPMiWNpgI2bJj3btr4APG7HBGemCM5OOMC&#10;3NVtb+v+GIJ4GjmW2u7dtyxspBkK7VQnKjJ+XoRwflycg7TUAEMAVkmjjEUbMp4Q7ic8DsoG/dzn&#10;jJ5GBOJJoJ3P2va0YVl+UlixBG3GBxknIAyMkdc4rXcYDSosiq2/Hl7R8w7htuB0Zec9f9okCZeR&#10;1Q10f9f0mRFXglW3nj8tWlRd8vLRA5K44I4ymAM/dz6AEktwjfu9zyIudjKzMrEZ785zzjjHH1qV&#10;/IZGFrJGqTfeXcu11PBY5YcFRkkj+FhxnIrukcplkCyR+dCg27ScnJwRnr1XAyByT0BrM3jZ6v8A&#10;r+v+AEjh4xncxG4NGrjPIBYZYZ24bPfaHzntT7uIWN00fnrNIreW00S/LI3ZR35GPlGSc4IByQkL&#10;eZPHMvkhGkTy3K7djZwNu4DJPz8HrgnGM0EZEcaGMbjsj3t8q55zjOe3c+vA7U/h1Dr/AF/Xy/yI&#10;9igf6L+++VivzEyHICsygcYzgccHgdCAGyfaDIl3GqzNwnmc8rngKclRnHHXDZ+6OrnklmWaVpPM&#10;+UsscmdoYbQGOACR0zx0fAwGOZJIo2mL3LSCFdwJ85GMZGMkEjnGVPXGBk5OSCBpzcv9fgRlis/2&#10;yWSaNWQqsm3CkgjDAkhcZ+XqTxkH71Bgt4ImjMfkL5OZdsIVXOV5IGBnhsjg4XPtU0VrcQW0csiy&#10;rHMvyPD9123EY3AZzz1GAOuMAmq7W7qjwR2qgqoADQHYM8swBAyoIA56/KeMndvKnKOjFGXNs9v6&#10;/AJpJGVYGjfa0abJY2X7qLxtxgdCMcgAYJPzYKmWWFmjQ/Jt2MqwuwkbPAA4DA/w59G6A8scrMZk&#10;Vv8Arpj+6CAAOc5yT3PGVxuIpLcy3UqmH5lZl2yLHkOSqjq3HG0Z5PJA5xWTL5Va7/rYlkkHnhJJ&#10;dyon7yXcv3WPTJPAJB6ZyfXFTWkolUq00exu8chGHPzbhluu7kAdRyAMk1VQFm3Ow2L8zLIgXa2w&#10;jjgBfU7sgjAAGBmTdKkbTTuwK5Vd0wXkFvlGB1Ht/tHBY5qdiJR6F+FYo1WSAhQ8fO7DDJ25OQME&#10;Ddjn6ZGWq6kqTQ4jdl3+YUWRskg4xkEnPUZ5wSSM5NZ8fkyP8hVGYK0CMwHy4AxyASDnAxz79Mal&#10;xFZsftDBMOreZuZiBuGCuQeRgcY5+pGBnU+E4K2jVy/byi4KkszcAMfL3qRyRwDg8kDjgfhWjalA&#10;d6LuXkf6wEgjgZ46d+p/8eJGTaS5Z3aBWkVuCsZB5+bOP4ifmPTPoCeu1ZrOrBDIcKdv8JAw3PXr&#10;yD7jrngE8kdzxsR7pYjkADCJhGVjZWaIgFWznGTgAcNj6d6sJdud1yh2qxVmm+bbxnpnoPunrxuI&#10;5A5qoXjtwY1wyDO1lLdMehxgZ7c8dvu1YUSAMc8tnd8pXOM9vpg9uv1I1i3scE4xJTgRYePaNvKt&#10;woA7H17+n4UxmfLR+ZsO44AyDj+g4AHboDnmpEby4pIZZQ24FsNhunoAcYJPHAyTjnOA2aTbAWlY&#10;sdvqMDsW6d8ck+nGOp6OhjHcq3DMQXRuZP8AVyeWeG6Zxk9s9ME5IwMYqvcOAqxgKneNTJtyvA4x&#10;1GMcgHGV6g82nVVzmV0G4DcOd3I4B9B6ZyB16YqrM6tLkKq7o9isOVDbgOhP3STn8PwquXqdVP8A&#10;r+v6/Qrh0Aj81N67s+TwOu3Ixj3Lemccg5amRqscLsRIH6oVAKyMQRj7w5PqDnIGOQacZFMMZkDJ&#10;8p2scFtvHIyMgdcHvgnjFMZN5OPKxjZmQDLcZKnv7cDgDnOQTSidSIlIaFbe1uF+XewRcknL5Jx1&#10;JyN27oc9ziobiSRSZ2mEQ2gsy/MUIx/EMAEAcZP8XbBzalkaJ282RWVNpbJJIHy8DnjqCDzjn3qn&#10;K376EQXCnOSvloxBAwN3HOBz1wAT1APO0UbU9X/XqUr5RC7GaQ7tqlt8Z4XJyTn7x6jkAnnociqI&#10;jCGNPN2SoxVo1YMyN8px97nK5B454HIOTfuoJbFmsvPddnEe5QQSMKCF78dznPboVFDUIRKy7SFM&#10;0ZRf4toDHJxztQcAnOMk855rpj7up6dF6f1/VjPuY5SDFJaybWfChctld4C5PU4yDgZOVAAABNZt&#10;4YGt/ORo2Xapkka46g8kY6cDPqAOSG+UjQDRF1klhPl+YvmLuU72+YE5AOSDu5HUEnIGKr329oY7&#10;eeVJEWPcWdmRnAyzHbzyTyT1JHY7cb07t3PVovldv6/4f5mXeCTZIbvdKNrPM8kZYY2Z+Y44OMZb&#10;ClgATt+UCN4bhy1vaQfuf3nlr5e1CWO7dswNzZOeAckgYzin3EkkztDIhjmyQDCcfOwOJAuR8ynP&#10;IOOmSQQxrSJbuPMWKNUZAfM+UnHTLcYRcnlQMYznHfsjI9Smtv6/ryJEbS47e6Bih8t2Ma/vGYxs&#10;GDsTgc8DaQRnIV+AFFF3bQNayCOzy0fMjeYFeNAMHB/iH3cnBGB7DEc7SJBvni2su1YdwBQhtpPB&#10;xnhivBxgdARmms/lbpJFUN+6ZV2lQCFZW3KcHONzZGGA+bG3k9EdWXGPVP8AH0/r9O8s00lq0kks&#10;9wZI3Xb13bsDepJAOQFGBgHIPGRiopI7eKSSXZCkEMOQdjKUB3diNq7jgEYOQMEHFBRZZJJftEcj&#10;N87xxyKEA4YtleRyR1YdMZBKZc0DogjE5DRs+6RFJ3sqleVQDZkqVGc7uMgjAquXuPSP9f1/T662&#10;jvJBEI3UdAq+XjDREnglgDj5imMBR8yAkZFOj1KfSwwiiEM0/wC7dpJjvMW0tgN94DI5BBXKj+FQ&#10;Bd0BPJv21C8W32wxsJIZ496XDOoRkLbvlDAsARyDlSckNUT+Hry+0SbXraW3NrbXxt51N1tnWQFc&#10;SFP4lfzDsKhvmideke5uhUeWjGae99PQIzptuL2Vtb6Xb0Xn073vbcyZILq8le1kjkkVC22BHQMo&#10;JUY2E8nGAD27c8rDKR9l+zqwfDD/AEPcpKyOV4XOM5YcqdoJyAAeafOj3IE+2JZHCqzRgtzu5PPz&#10;Fd/BXJIyvzcE0yJFndZoZm8ldg3Rj5FGAS2SOCG+ZvTnPPFTY7o+fT+vx/pjNtriSaaVS03mu0iu&#10;A2SoG4gHJ4ILZK8Nz0GE/wCPRCsuzZGwlSH7TtHlkn5tvA3Zwegzh85JIDmkeQtLJPJ5TqVUtvCr&#10;kbyAdu3G7ae4wrHAXACyLLG7TCMqFaNtttKCw3cqTuXbu+cYwVAwOCBxpE097r/X+XYR1uAojAy8&#10;argRyAJEyA4xtG0bAxxjB+bOFyQWmWWSwWGGXduzthj5RlCqFcEY25Y7QMc4UBl5whEefPNxG0YR&#10;vOhCRk5yufmY4xlOmDkMAxbgmyh2vLMx/dTb2lfYVdlILbmI+Zj6nqOGOdxNbJPcUna2n9dv8vz7&#10;Rw/ut0C2m+TlotsjSFWDDB4+ZeezADJBw2DmR2zPLHEzOV+d40XO/JLYyM5JJIGNobhwP70Zjt50&#10;2XSKiwoGV5EH+s7fLt2rwRkkA7V54JwS+dBFJayN5OFxtEbHIycHBBO0n5eoBO3kZYGuhNuaQqxt&#10;L+/S5K53bZf+eZLKwb5tpOPk+bjIZc43DaRvCYI0aL9zMyedIOWZ8ICF6EOOFAK8HaOhKiRoXmdm&#10;t4pJGjmVcCEtsXJyuGPL8AknHP3gCyioXYSHdHCsUrRt5i7PlKsOm7A4IYgffUjHb7wtxR97+tis&#10;0axmRrRZfnylvHbyfOj4wo44LDPPAOM4wyjMdwlnNNJeJjPmFJpGz9/OU3ycYwOjZXgqxOY9rXAC&#10;6MUaRlMPyeXLHukwrDBJHO0nJ7gHkcgVVXZL5bLIsirxbRjKj0+XAbC5DcDacg+ldUDojJ3v/X9f&#10;8OVxcS3YNq1usrHhSz7tiDnOwE7iQdw57jJwSpjut8UAie15WHhfM2vjgbQpwqqcRgHGBszgkLtt&#10;zy2939oGfM3MvmSSZwm0ncpLYG7gZ3lQS3OAFzVukaMNPNt+QgsuUbyt24DkHbjGQeNvy8AL97aM&#10;rHRB+928v6+4rRRwy3JGWmZWUtLs3SnnqTuO4nDHdjbliCTwy0Z0ikhaP7PHHt2tt3E5b5skbcHO&#10;ABldxAVhyAWGlfiSWWSJZZkmLESiKRZAMYLNvThzs+U5K5JxgE80543t4meKKTy2UyeasK+W24jn&#10;5uAAQPfOMfMcr2U3zHZRl1v2/r/Ioyi5trgW9zcyLG1wvyKNu+PgDgDaxBA6c44yVOaz47G7nEUa&#10;qsck0Sk/vWC7iuSMDO5ASeucDPUZJ1FithNdNqZK26oZWC/MU3bgwQH5Sw5wDtKlDkNtaq1qsdvB&#10;IXNvGPmj2+ZuHzg7mXcemNuCTjONxJya7aZ306jinby9P67kXitdKt9Umt9BW48l5JDDFqDbGkUq&#10;B97lcgfMdoyQMNtzzlNBHbhSInVlm8s8BVQbwWXByRyQx2jAJ4Py8Xbm3mhD20lo6ouCsJXZgZ4H&#10;zDntnIJLLyOcmGe03Mzbo5BHsyWKgoMfw5I5GcbQOCvTnJ35ru52UPcpqN72+9/1f/h+mdDIvzQi&#10;P5W+by4iFBZsNjocFuW479eSGEMSx+dD5nlSSRjEv2iP5chQpU4OCMAKeQAPUMtXdQNuhaHP2qFW&#10;by3RSGCY67Qre4POOACMgiodU0y+0u9k06Usvk7keKDII8snaVI42lX424YgqQcMC20JHdGcXptf&#10;8e/9adEZ7+WYZLqOKOaONQGZV3cBeAQMcYUdAuVGQScFZrDSGZJnS8mtTF8yyLE0gYBwCBt7qJWy&#10;Ohx820ksr5Ii2ViSQeWjNI6FU8rAH7s8YXBx8pO373IwailgaQEtGwhkYFlkBChiR2wGHLt0Gcnq&#10;2cDa50czlonb8fl2/AqnyYXkjkjOc4ZXwCTjjqMrntjnAI5BOI5TvhNvZxr8nO04KyZI+bcMYwN3&#10;1G7IUkg2JrgRSySeYzNNn/lmQNpypwXC/MSOucEnbgdKdK0cczRKsQ2OMgc4VeCvIwTwB75JGDjD&#10;N1Jq2n9f1/WhXju7dJI1+1My7i8UccuCsf3cDrg5YDOSSFPB4yv2Zra3VECiRo93meYi+bkcFuo+&#10;mc5PC9Q9PhjMjsnmLKscK/L5ysWHOCz9OQSpwQODkninPOTDvW8Zmbft8yQIQw6jOePXHO7gZYE5&#10;YX97QdpkOmT+dPq/nLG8LGOS1xhZAFClgzZ8tipRtpyOCM7cV6F8U/hl8F/B3wm8JpoHizWLrx5c&#10;6etz4w0xlhaxtfNaSWFY3A3iVYJ7SOSN1OyaKcFssFbzWN0QM8s23diPcrFCrkjk7l5I74zjK59K&#10;0tG0rVfGHiDT/C9gYze3OoQWVr9oulhjDytwGdtuAXbc0jEBQCzMApI0pxlOSjHd6W7g6k6cZLSz&#10;tdvdJWenbon5fjlrbLcNtuYFmAbH79QzMpwcDf8AdydzAEnJOeOpdZlXu4cnywxUIUf5iNxHRhhS&#10;cnHA5AO0knFjU9B1TQb2bQr63EN3DKIpVYq7B+chju2/Kc4PAJBxzmoUcW0h2yhdsiorRhsgnJ2l&#10;tyh+pPJwNrZPJYlSEqcnGSs1uHPGpTvF3T2t2fXtqRtHD5vmmFJG3KU/hVSFGefUEEEHjGckY+U8&#10;0SyLLLcsZGjbY0jcop256np1x3OM9C1OiYSlY4ZndG+WRXiGQp68L6Z6kHbls9VFWhZTxrHNcW++&#10;1dty+TIZC6ndtA25z12nPr0JINREJSUdyqVt/tEbG0SJd6BSkg3DAwCM5wQDkDPAI5PWkSF4g0Kq&#10;/mIwVlkbAUsCDjcCM44+7kjsScizJdJ9pjkgCo/nf6iNmw3zt8mQSCTgHhj2IJJptrdpC5aN42kZ&#10;Cikx/Mvy5z838Xyq2eVBycA8ltdA5pOO39f5C7WXE5LwxRyMWWMsoVtpYgc8YYp0xhh1B5E837oL&#10;HKrH9yrrHt3M3zAKcdQdoUd+NwyBjNP5bcBvIjYrH+46cAj7uFzk5zwc/lkm1hMFRaQfIxiVVysm&#10;5uC2FIZgM5PU8dSVDUrmcujI0Yy2/wBmlZPKh2kLHIVjI6Lz2PDgN1AHTO4CaP7KYoxFOzrtX5d4&#10;eRm3g474JAySM5IPDdobqIMkk0yKquMN5OGO4hT/AAqUIbvgc4OOARV25nfUp/PvHjVmk3IuQuOM&#10;E4yOwB34HOeSMAOJEnt2/r7/AFI7m3uRDFOlriNiG8yONtu7DLjcB1ChiemMn6mxaSw20f2iC2hQ&#10;zNhWaNJBCSeGHH3mCr0I54OcgCASrLO11JGyyfL5gZgo5fGQ7Dn0HQqARjglp9Lsm1C4heC+W1h8&#10;xne4eFgqZB7Ku4LuUA4BIZtoODmq16GFS3s/e2X9W63/AFIv3VtKTLHGpILKskmCN4AIOQeSvUAc&#10;g5YgYzaigawtFks7mSPa5UsCY/ukDd3AOd49VIJ5IyIHRreFB8smwsVaRUCvx68gA4I3AheGxnBA&#10;sw2slwZDaxKwj5kaHpt4VPl3AMFdhjByocZwu3ObIqS0Tb/4P9dPMRo5YI/s80ETKuzzN/UFOQMY&#10;xgf3cHgk8Ak1Z3+fHKss7TMyfd875lRXwAx6qepJ6DPoQKgsp/MYiGSTzGjwyDJwoXOOeSCpwcjo&#10;3HIFXY4Li4V2itlk3yANhVKLtZipOc8nHQ9VAwQCq0K7MKkuXfy/T+vkSK8cc62yzIySfNHNGAzF&#10;dxGTx1BYcknJHQ7iamEiRwJdSu/lq3ElxhowP3aEbjy5IG37y7hx3fEdlvklRAz7llCnEqNtZgCp&#10;ALc7m6YIwu8E55M0KvbwG485o2hV9rFQANwK4BJ2gkptxn+EDpySWxxStf8Ar+tf60LEEaB4pIZf&#10;LLRsu/eNqxDJHLN6L2xjHRgMHQw8EAur7T4/mkcBpMGRiCy4+6CxCqBgFiGHQD7ufbxR2iiRZjI3&#10;L+T5f/LTqmcZbICnPQjbtIBJrQ/0nz12RsvlxbBH5ZXCgt+74A6P1HX03HBPHURxVt/6/r/hjRhX&#10;7TP9jS1aRoZAIrRV2ruYqq5XoRjoSQGIUHClK07RoIfMfVNt68UUrWzPN5a+awB88krkjdhtpGDt&#10;AyTnGXB5t2VR5BIrHf5fkoMqCSwUKMEjPp94HI5G67Y2lxnyrYC4dsfuZFK+blgA/wB4nkmNj2PX&#10;AxXDOThK+n5/mePWUbWb/rrrpa/y31faU+SszL5J4/fS/M5ATceSSSQQAw4weORtBIsPBcRNiaaP&#10;AUqftaqSQR0x2JcA8EgCUjrkgs0t4njwrSWrT7iowZCOD1DYXAVM5YYVQSuMiSaJ7hNrPcNt2snl&#10;wg84bJyCu4HcFY8YKqODnnilI45Sd9Px/rcj+xlVW5gtW2rhlEcJ2ufmwxYYwCThWOTnnO4nMyxW&#10;9qXu7e2JhYNHbmSMlfJEYy5x1XC88AnjO0dVtlgDSSXdusKBSG24Khs8/MQV3Ac8AANxjdipJI/s&#10;4dJPJht458fvoypTHGJVBIVeRnhRtBA2g5qFK5jKUnKzG2ixGUutu8apCXZpAP3Sjdlj2AxgcjOG&#10;zyNtPazQNJFNaCTc7+Wr3C/PkcgAfexsCEfeyg/ucPgFvaBbpLryWSMhpNxyGDNyCOB94gHOCWUg&#10;A/KywWbJKsMUa7Gj+61uNu4EnORt2qeOMAngA8ghORi5at/5/wBf10AwzATW8BaONmIuVeIPsUAo&#10;uT8qkluSB0LcZ2kl0JmuGNtbLJJlVdUZMqHxtUFct15xnoAMZJBCiMJComaGZYnA86HEijJb5vl6&#10;AltuchcqRkHgPjiaOa3QIqs0asBDLlXYsSOFByCFPy5JwMc8EQ7mcpaf1/w/bzta/m6O1E9yHhsx&#10;MskYaBtp3CMAd8EHPmLnJ4XHygOCbWnwN5htWnZlPzMjfKG4IXgAghmPHQfePJAFQ28cv2tokgl3&#10;SKBGqyOPNAfcqKwIySdwyDnLdDjInt2eIL5Sqwbgw9MMR1YAdG9OQff7tKUbxuc9STlG39f1/wAO&#10;TW9xIqxiG4b/AFxaPb93dw2emWwctkcgMCAAd1WrOSAf6ZBL5MfCiZGwRg4zuI5xn2JAz7VEpbyl&#10;kNsyo0q4ZnGH+7hskDtg55GC3QBcWLSON2jkSRQrMQrPiP5RjA5K4xgjpwR06A8sqZx1HHlLdubd&#10;IfLuoAvkqzNHuDmNQQSOoC8gDrjI/E2rSdlLNLGqEhpJGXG5XI+bIJyeAc8chSOckml9pDhZrl3j&#10;bcBHHMWZgc4ye/J55GTtbGP4bMPlzQecI5JBuBWVV2rtOMEA9Gy3sTjkHDZ5nT1OGpHujQiDzJ9q&#10;lSTbuUKyqT82c8EEFgSN3IwT0JPJtWci7Y238suGEbZ2hSOnqc4wR0JAA+YCs+3YPtueSskjsGaZ&#10;VYg5xyT2yRnqcrxk83VZFyTKwGAY9qrzg/MAOgGOByR83JOaxnGx59WPT+v66/0y5bxt5q3F0PLL&#10;PhpG3bmyvKg9M/njoBjJq5aCWW3Xf5m1eSrL8uB97OOnToR35zyTn26yFh50UYG0CbZxjOcjJIxk&#10;E4BPXJz6XreMHbBnKyR/L5inBwRkDIAz2xxyccdBMaMq0lGKu3sjgrGlbR262xLykSebiNVhHzdO&#10;SfXvnPT61oanZ6XDMYdPuzdIqRjzmt/LHmYy4HJ6MduTg4HI4xVnxV8L/iJ8Nmt4fHXgrVdHkvoE&#10;nhTVLBreSZWVJFZVlALA+Yob+42VJUghcu3nG/y1WQfIDtfIwBjGB6enc9hg/LpiMJicFP2VeDjK&#10;ydndOz1X3o4sTRr4arKlVi4yT1TTTXk1pb0av95bTd5DSJIy7ZCWGMFSOCTjoQfx6dCDlwZLd90Y&#10;ZW2FWRVIOcnjOc+54wO9MiJki+QN1y0nZs9OB97oeQT3x1GH7I4W3IWTojAsCevX8MjPoADzxjP0&#10;PPZaiZzEyxlWU8q2CQBgD6dsdvujv0sQRxKVMiiM7mLttGccn64/+vxVNJFjZdwboDkc564P8gcH&#10;GRn2FyFJWby4cM2MYb5ieMYA9zjpzk4x2FJnNJPZdSyjsysJnXdy21mC5OMdMH1xjGPmIxjpZhjN&#10;uyzMjbZAOi8PjgjtkEjnBGBwc9KjhMy4j89VjmRRtaX5RjkMwBO4D8e4HIIqxDGAVjdZXVgVWVjx&#10;kN97J4A65znPPGTkaGXL9/8AX6F7TmtEtbn7VcldqKrNAo3OzNk+Y3zEheSAcFsL0OK0bSaE+Y5u&#10;7b5jhI5LjzBkDG0jC/KQmMfdBCZyCKzrOT7TIuy3LRj5Y7bc7BOp24weflZuoTOcnBZavaZfypCk&#10;t0cRzFomjdTgqzLkKWYcE7t2MgZGAvDKdD0KLXMrvpvr/Vle347nRaLoesazEk+nWElxDZxpLcKs&#10;4UIv7sRqBy2ShGehxknB4NGOweGKRIbaKbdapKslnliMAc4decI+SpOcNzgFQDT9TVZLeRrhGg8w&#10;vD0ijVlY4c8gAnDHJwwONuRlacYpJbaSC2t1/d2wBaTa6xhhjeTkdIwVDbednXkg5S3PTf1epSi4&#10;J82vZ626aaXXm776bEl05uLdS7t51r+8uN6CQKXIO8ORy5DblPXIxk4SnXxURssxjaBU/wBIyrlc&#10;7trAgej5xJ0zwS258yWQW+ZBK7LuVjBGxIbcVBfgqAThmXC44HGCSaWGGfUZw1p5ixlWdpiq8bTg&#10;DA4wqhwrDgjaOpKlFuMpx93Xm09bWXps1fZPfS9iW1sbu4MzJabljt8+dbrhQBsZnVAAMblOGyPu&#10;Zz0IrPL59vcW9ugmOEWZsbFMjuAckk4OUDbs4BVeOKty4kNvbIsTQyXmFhWF8PhQS2VHzL/EGxn5&#10;xtwoyKsjLFbSXcbMYZomdZjk7VWQ/NztG7O7hueUxyTmUyq3LGOj6O+q7dPK7Wru9r2I5Xhk8zzD&#10;JIvA2yt8xkYKokYhjlcNu2nLAlF+ZcYhmt0E3227aB1eMbpriQL5ygHOwtgKTt27cfNhx8hzi40N&#10;vHceTLaeTlZCVWRt0pEbgErktje3TGFG4jKnIZHE5/0mZ4vLa4HmSQwSICck53MTjAjySoOM87Sc&#10;1Ri4c0tbf111Wq17dHbTdZpFnunhktvlMOzEm3A+fksB15IkAJyd4HIYuLmnQGK1Z5Jfs3k/L5m1&#10;kVW4KsM4yowyDkZJTpkbKS4lj8iKGbzJo5GGQCVkD9zkbWBLruwAM8Hriyk32yaOWSWfzJI1czLg&#10;ZzvA5PHoRweyru8zNaeZrQkvaXerf6/d3WmnlY3fFWr+D28MWuj2Hhe2tWSNpLrUb+33zXr5IQFi&#10;NihV4RVUEZKnJJauUmVjJbbLlElbbGGLE72Mf+rxtIGGQFVI357qcVpGGQRw258u33M3yMBCJFY7&#10;geSwQ4B25+YlRghssKckZjhXyGXauHZWVlYKVOSwBAUY3D5t+A23d1FVOtKpK79O3psb5hUqYqop&#10;ySVkloktku3Xu929Xe93Uu2SW3+zQp5cc0wZvJVisrMSydSoJKYAHBLZPVRufdwS3M2y5Wa4Py+d&#10;G0hZpEDFSOGzklSzsVxuAGFIIa5dwkPPDexJujj3p5bb4iSwGw4LbV353hzlsZ+XAxUtbe31DS1e&#10;CZId6gSibaBuKYUZbBb0wS3Q8EkO08xwyjLm5Hq+223k9Or9VraxTm0wWME1qyAYaRZI3t3wUjAK&#10;ghT95RljyQPlyQMUGx0+aVbiG0ZmyDcbHwUQgFNmc4JTPoAAMbQM1qDTorlilrHJDJNCpVVjDKFw&#10;oKjvtI4ycLglhwfli+z2JkkkgtUkEke8RiFWZifLz1HJGGYDByrZYBByRmZywvWyt+Onb83p101Z&#10;HN4l1WXQv7GW9mbS2VJLqyhuGeJtsaKN25WXK+pHyZTbg8VirF51zHtEbSSdJpECgsSRySdsgPBP&#10;ryDjLBtOKxlllay8jdJJvZomUNJMc52huFJ5Dbjklgoxk7aZcpO6xTXMjLcSMztdSYLhlCnOOMY5&#10;HJIUrtyoUitJVJSsm72Oasq1ZKU23bReWuy6J67bK/S5Hp2h634jsrrWdIileGG2S5vrhZsRxbWG&#10;Xcueu9k5znBzhiTUNxpk120/lzQybYd3nKmQ20LuckAg8HIJIwHwSAQp001O/t4JIrWW6ykhbyY1&#10;YGFsqDjbkKSwVRxztUlAudzIdMsbi4a3hvIY1aRmgkXPy7QTHlI/vMdnboXPByFBK3Ka+xpTUeW/&#10;M97tJat2t2Wuuu+ra6Y89raBZJfKiU7VWRFjG3d1+Yk5Q4XnIOSW7HIj/s6KBGdLVY9ozJJcNyMb&#10;gVYYBBP3h908OMHCkak8DJAIFf8AdqAi7rdkMioXxuzg5HI64UoeoBItXmmypDumsoVtYZEMkMsZ&#10;i3qOqfNgp82QN2CQnB+VhWPUyWHlJN22X9bX0818lffnY7eDyFLpGVQZVZkPzk4ODjPbBIBOVBxg&#10;nJWSyuYZkmuNQkjZo8y3DMcvyW6kgnlcg45IwM4GdTyI8RylPOMkYaR/Md1A6tJIAvTof73zk9Su&#10;IGtXsFaQRTebHCrXn3V3HaDgsvuwBUnJ9yw21FmLp8sU+nldf1f/AD8zPls4ZZPs7CE+ZHlFjAky&#10;Q2WYMp643Z4I42gYIxLZ2k0sfOjTTeZIrYjiWRmyhdfmIJHy7yODuGSc7QBZFqItOy87eZu4ZEJZ&#10;14woTPC4IYODtwQOvBmsbCxkuWaR1kLybWW3+RTICCdjHADEZxkYyODxtqJSLp0v3kdLfNbfjrfT&#10;RFKePTY7rd5VvHCqmPyo2XdJsTGfv4+YjO4k5O7BbABSBJ7yXbbxSSTLxNJCz9TuA5Yg5Kkjb1IG&#10;Bkkir08Vso8nzY4o1k3QtEwClT+8LYC7T8u35cHJC4ByN01/C1tbR37mC3Ea5W3aVTtyQuxkyOcb&#10;uny7RzyWJhyNPY3lKXRavv5+St+W3litDbRy5dV2IuPlbgYQORtOc5JA/u9cn5i1TDSTezKsTFty&#10;qC0KBvmYqMqpwSAWI+9klgfu7aveSZbuS581d6rumkghf5VCrkbnOV74xjPQFuAZJNJUMWEaTTKv&#10;yss8azFACAu3q5KfLhAVO3Kkg1lKRVPD819Lry/S1307fMybfTpGto3hg855o2PkxxllOOWXOfmO&#10;FPcMTk5ACl5LfTrGIyXL2/mR5YsyglpAixgFSBhRlwxIY5DYHYtcjtlkuZIlt2kmVGkjjaFo87Tu&#10;2DDA7SydBz8xyxfAqQwpZ3G6ayjkUTJ9n33IXBwApkJ+9Hkjcy45VsMOCI5ve1FHDpK9lba9m167&#10;PT5+TXfqPhDovwwstUupPi1c6xcecCmk6XpLRRm7mbBj8yRwzLFuzu8tGYs2R0+fJ1u8EmoNFpWk&#10;R2cbSERMpMm3dmVSS7csW3EMxJyMcHJGbFayTzDfEyxSSuscbzMoI2gEfMcjdu9QMyevymZLOWNF&#10;RlCb4lWHKhWLbgV2YUbtyZ+VQTuK7wOtbVq3PRjTUUrdbav1f9eh66x054GOGjTSUW3zJe9K9tHJ&#10;62XRJpLe122NjsmhLwwW62sifM8UiNIVZRxnGAAMpyM8jjIO0X7WSBP9JgC7ZIUMTYPmIHLbigJJ&#10;Zm+WMspwdqr/ABbo32sH2n5bK3+ZpP3Ej7nLgNlSGwMAKThizAjnkglXGGJDcahcXE0abj5bxwhm&#10;iAGCOhZmAD/fClfbnPFKMo6tGlGn7P3o2/y39F+WrTulqGnw3Esk9vDubczNG0cjMWICBXkds5J6&#10;7gAOD820vtmlTMUfmTNbqI5PM+ckAMu+UEE5xlCSADjhgSQQZbi0FrP9lvTbzMk3y2ayIfLyMYY5&#10;O4/KGynKszE7RgGZrGWGGaGz2cGQ+XJOu0ENuCMflLMFyWzjGWYk9Wy5j0I0Z8rVv63t5a9L3XZF&#10;HlLIRq7L5xLxqkgAeMkFioySWwUwdpDnDFc4NI8IluPslxp3yvdyII5k3qNoQOp4DM+SqOMYJIAV&#10;/lq5DAWlaOyuVh3x7z5ittf51wNg2tgFnwMruBGd3z4bLZPOptVZvs+BHb/IwYLj5o1DADDfLjI5&#10;AkQ46CgVOUkuu1tun6efdp67kH2mBrlnjl8y8Zfm86FNqyg+WpBIO7JVo9wAJztxldxpOsV0k07W&#10;11JDb26+ct0SoCE7vKJ2453D5jsDZz8xJB1JNkt1Naxh/wByd7K5kfJYN8wRWDKfmVQNwwSSeGYi&#10;rKIPMkT7Uhh81Tbqzgqq5GW3L/CVG0bewbgsjbc3KzHUpye76v0btq9fPd9X5bUba+hMrW0d4zTx&#10;Rqqh4VR1mPy4PAKEbQpVRnIHOFUmhZ3em6UpuXWGdlCx4YDzBtRNrJjIYbueOGOzOck1ryTSx/vJ&#10;riSZYY1WP7PcK28omSQdp+bdsI3LjcOduQGzbq2cxbDdTNcO8NvcRxyAupbBI+6MbuQEb7pH+yQF&#10;zanFUjUjZp3kr7p/q3v+KMaa08lt8sazRrHEkJMyoytjOArscHDhiFyQX+XB4qvdx2+ms0c13NDI&#10;V2XStn54ywAQg85CgkqQRgDrnI0ZdOa/fZYxzSShgrmZW+Ryp5RQRsULggyYztO5sAg49zIH+a2V&#10;bj9+CsjRuip8xJjBf+EsT945Jz3Jqr36nl1I+yV0vTX77dfz7bMzp7YlmeK03beWkaIFZOSAOmD9&#10;0jC9gx7Nig7CNkjDKsykFVcgHrgcY65Hf1H47D/aHlWaaSR1Z1iEB2mQJ2THqAQc4A39RwKyH3JH&#10;HErKu+PH7xzhmxyWOBgZbj2z1ABpLSRyVIx5Vbf+v0XqVWSR0aNWKqRlmXnLbeCOfVxnJ6M2MkgV&#10;QuJVH72Mq3mTEIuDukwMk4PTBHI6ZUj1q3MZJF37t370M7t/y0OQCemce5OMnqMVWnKuGaSQv8oH&#10;+sIwD6Z6jHTrnsQa0Lg/6/r+vmVbiW42K0nzBWVlLSAgngD72MjP8WScYOOeK90J9w3jbJHwrPgk&#10;ZJLHnGcAHpgccjjCzE4jKSbWCnC7uo5IyCWwQD+eM5ODVW6EcRMn+rPnbJGyck7v7wJ6Y68888Y+&#10;aWd1O17FUput2ZGJz80ieq4PU9uCOcDhW4wMVFM7xpMrFl/dhGCSZBUHGMYHUYGDnPzD7pGJ5Xbz&#10;9jIW6o24bjydvcAAFjjHQENkkDivdSCSKRQsnlsyH94TxkquzHqCQwyPTIBBpo7oXbV/62K90PNv&#10;edqTD7q7y7biOnUkEDPAODwSQFOYbp7cIIpZFkjXPkK0u3IzwxHRecfwnaRjBOMykxyhYp45NjMd&#10;se792xyOCCAOM8HGMAYyRzA4yhmuIxGzNhlIB3N1wVPOecdQecg5OauKOqHS/wDX6kdxf3KWr6eL&#10;pFDrueFowuXUFgCOpXJfgnGSc524qldyxSp9qjCySf6sfKr7ui/eC9QMfjxkYxUpctGxjRmDKFuD&#10;G20O3GV4PTHOBng8ZGBVW4nEkq7LyQSJJ/pIbblgFPGGJLAnB+XOQF5zyN4ndSj/AF/Xf/IS5aO5&#10;vFlk8ySRVVfNLbN4JLAKzjcerNuB6/OSQTlllb2Wpysb7XI7MI2+SUhmY879wSNdysTtIIBJOQ22&#10;o5SGhkhkSPZubMiyBsoPmyrDk8kZJ5znjJG2vFLcvNDJBu2+YwWFQv8AsnCtkA+vTgMx7M1b07c1&#10;3qdUYe7o7ef9XX4WRHfp5s/2q8k/5ab4RPtUoVy2d2TxwWGeFBJwQRmt5Yt9sxhkjM2DG2794GbI&#10;5DZ5Djhs5GRwWUYf5kKRO9vdRxEuqxt5mNzZOQZGICphc7sE53begxW82LbGTHG3mcXJ+0L5f+7j&#10;BzjC5wdzDGMAoR0xid1OMrW/r/L87v5jbtGNu06gmFUAadlKAKcAA7MbskIMdSRxuKgFZQU1FbdX&#10;cQxx7tsfOFBBBAHcGP8AIqMjCZEkhRTczy7fODIqRqylgTwFPcNs+7t4zwBwarofKt2il1BZFbia&#10;ZZm2uq7uCD1YO4xg4bdgAgEV0U0dEV07f196/H8SS2u4mligtraMNuRwoVjj5tiBWOCSrbschxkY&#10;6MC+W3jmDSEr5Uu0wveRnEnRQOODuwqAjjgKoJ5LLeSeJlvTcuZVbzJ/3brEylgoX5gQpB8wDO5y&#10;zcgE4Edu4tGDWx2MGDbGZecqgYcYxIy454BHYYFbt6FcvvXj/X3/AC17bkkKiWeOaO6ZgypH5LQj&#10;LkrtTj0I2jpwAmByrCRWtprn7PbyWsfl27LMzSCNh8w/3Sv3nJUqcEDOSRiJpVQtPOP9HkiUT27S&#10;fNIu3GBz827jDAEEJ8xGSROqXULfZoGZQoEY2qxEmB1GRyM52gALtGQBjC5ky7/8N/S/y1JCs4YG&#10;a4aSNYyJVwqorEghXXA2jJBGBnOSoXhS3yb2zRYTaNG0zbfJYH5mKH5CB1AGBtA6jOdpAWNltVtU&#10;a1lZlaNxtabCkbVxt+XgY4+nHyknEywpNdPCqCSNmDbV+bc247dzE7eDlgCc/MCw5FSZPRa/1/Xo&#10;EcssebyOKWP7iLsDjYRyyMCOQPmO4DAK5HQANicXMazwKP3yxxtGpyXjOV2ZALBQV2jthPuggKHK&#10;7SxFvsKCTavlxyZUgFgB8xP8JVVORnCnjHJc32+Kfz5d3mLDjzDEpMu0KowQO/GFXj72Mn5aIsWm&#10;3X17f1v/AEozcbhJMAzR+duWR5zCjMcjhlyFGwqCR1Lgd8mJWt7ibzQ0TSRqyw/u1D7lb5hkqGxk&#10;9cbAX5ACMankWdchbhflLHcMNjcuRIwQhUbbjA4BB+Xg5qK+iRxMJS26SNjtkwxQH5VP3txwed20&#10;rwe+4Ci48v8AX9f1sRAW8LTW1vCrSW7keW2SY2+TBKgckKFxkqCVBPPy1DPshdXfUpDubbJJIzv5&#10;rBPlO4nnIXIHIwPlAO5KlmhhfzLVp2CyFg6+du5AC7gxBGAFz8pzjPYfLDO6uFhXckjARJDjcw4P&#10;ybc9QxXIGdpPTlgGbx/r+v69SK8gtbZ2+0Rr+5h8mSG4yWRVXDKCAfk+cLwuOFBDZIWvfsLd/Mv9&#10;kbbvMXeNjKVYYKk4Cx5YfMpyTuADHGZgQLf/AECPzJo12K29cBsE4GMNwM9R8u5iTgYNXzreNJg9&#10;2vk8Rr5kgQMmSmOfl4XJXliATncCBWsUdVNPrr/Wnp/XqR3FkkkDy39unmQszXUkMh2xjJU73Ygj&#10;IKcbeRyoIdMVbiFZZVtre1kYx/vWbcQzFpH5BzIY88AsCcrk8crU2pSxSqrwQQqEkjVfPCE+YMsD&#10;kYGdxyNqncTxu3FBG017NbzTor7zHnZtKlk2tIF3biSSNxyuclxgFRgbRudlPm5bt/8AA/Hzf4FW&#10;eaWfTlmskjlVlHlxxpuEjBBhsEbmLCTO75WO/JLZrPu/Itk+0PBdQeZkx3XmKXdcMQzE7EO1FcZ3&#10;glRlQBVq4zNrInWKOJZCJGhaFflhLD5ifmBA5U8YKlhkYKrR+0MzCKC4mwkO+MTTxrJ8si75W3Da&#10;Hwy5ZgcFskco56ILQ9CjCy0/r17/AOQ67mAma7uJo2nklCtMpMm1VCZymAxKkDJH3W+Y4IDVn39n&#10;L5tzplhbqY2CQ/Z5o3VZU6GMgK2FWSQyHe2M7WBY7TVi+lDzSpcSRrJG/kSWqyiLd8ztGefmDsJA&#10;CuVb55cEFWC57XASC+eJnO2N/PjulbaclAHYlc4BhiwF2AgKcqfkG1NHdQhJWt5enS3/AAPwtq1U&#10;trl7ydtUa5ha6eYyPc/ZYsySEbmcqcAgFdxYq2CUyRtLPQm81bBZY5Y541VYLgLav5QVQQcBkGRt&#10;baVYLtYNnfhis2p+V9omilulkRZH3QzNsZ9uHV5I+ShO5y2cDLdFGAaDPsuI9Qs7wxxtHlXaHcv3&#10;iyNjAdTkHainfhVIGACO2nG57FGnf3loumnTttf0X/BtFqt3GJ2kukjlkfGJGZW/eMFABQhSp3Ak&#10;gqeCoJ3YK5MgaSKS6soV3RxMWuZGMcihAucf3QrbRtCkgYAEQINaFzcxl0iFk8ckse9oPMMYhBEu&#10;OXwMEkZDDBKs33XAFC4Wed4UWCcAxIm3zGO8bT83mDIOWBby8qpPygngHqjGx62HXKrW/wCG9L/8&#10;D8CDUL6GyjkgtpYrZpszR+cw/ebWHUA45YsChBAIwMhdpoQrcvH5rb2uvMJuGKM0kNztfBfBEgyM&#10;4wSc5YZJZat/aQg8m0SKSBliOBeMd21QeWQlQWAJJwNpAGQWYNnyywG9RUZP3keWCs6gxAgNw2SA&#10;dpP3jjZkgrzW6PUoR91q3nff+tPvt8hstx5YWJCUiXP2pooeXj4AYneGYD/V4ZscEc4Y1nmeC3uk&#10;IRo1WMrIBMVaMEfeRumTksflAI3dRzV68ZJ4/Mh8yG3lnVY187hlbg7owvA+VugIHKk5X5adxcS7&#10;pfLjHMwaFp8x8nCr8rE9dpXoCRknCgY0iehRXS39eb7/AIkEf2af9zp/zeTGRHaxROM5BLYC9SBz&#10;8q88NxwtQXNy16vlfanlZlxNE8nJ+bgZPO5fkXdls8dtuZJIBeGSNYZvLWQSeXIvLr83zEqM46gs&#10;pO47epIzDPHbzWPluWjt/MC+d5RZRhVDcgEHaWXlc5zkA5CjTlPQpRi5Le+nn/w/fv59obq4jw0t&#10;q7LJHMPJVXDLsyuATnaXXKn5eBx7ARfaJreE3MI2xecVkEO5kTGBsZwPZevTcp4xgvndLCZYpzDJ&#10;JDgKXY4jYgHBCkNgNnIGeCQfu7RFchSqtGZnwZI428tVwdpPl9D33DPGTu4wDt0SPUoxjyq/9L+t&#10;e677la4hkz5MwVm3L8q7TlThsHPfpzyFyRxgrUJhkigEX2b94I9rLJgqrZ556g/w4AOA+CeRm1cS&#10;F5jDG0eFkUhY2ZV9S244xyB83GAABweacLQxWsh+1IiqyrsMePNBDEnpjI9xtBPOMinY7qff5/1/&#10;XzCRI43+0hmVWZ9kjSAM+D6g4JyQMk4zjrgAQtIyBbqMps+Vlk8kIGAkC4C44A3t165PXilmdroF&#10;gjtumHMxAKDPfIB2kA9wO3bNSsHWSR5LCOR5I2kAWRCQTxvz0/lgnphcBqJ3RfLGz/r+v66Whia0&#10;jiZXL8hY064baoPUnGMH7uOM7c45EZ8+zkmgnsvLxtHkrGYyCVOM9wOc4759OrYZA00cMLpllxtK&#10;naW2t1BJIBDYPGeuMdySOa5EcjEt8vyLgFgRjJyOckZ9+cnHFUdUd7EdxHJZH935jLGzIvIC9AcZ&#10;78fxdx2wRmG4jt2JuHDOs0ilWC5ZwMFyT/IHsV9qVmumuWuAsjbe4+Uludw+pBz0OM5OMGo5mjtw&#10;0UY6EiNec5wBtx3x0z3JxjHFB2xIgokUozKeremxtvGT6cY+h4zwS1lgeRYgreXtAk8kED7pycds&#10;nnnjIx2O6xNCZWVZpW+b7u3bk8HPPbAHQnnPPBzVeJYTGz7484wZBtyW5+bDckHsBz9OKDSNiEMj&#10;FVnbb+6B2qD93b9CTg56noKkd0tiw+dV8wj7+CRgfKRj7wGO/B49aa7JsZVhZM71yc53Dp174wP5&#10;DIowrR7hvk2yEyfMGxxkYUAYGd//ANfBoNV3GySuq+dtZvlDAh+Sdu3sc84C9vx60w7wq+ZcFnBy&#10;8aueo6HIJB4zycnk+tLAbiE4E7K3/LPa3BOMAe49/XuOadMzMWleB1VmJ/djcuMk+v8Adx6nnPcY&#10;Cxlra27KsaxHcxB2CMENnHA5GTyOeQBjrnFI4Tzi/wAp8yNSW2+WCD1OepGeOeSM5wcCnmzdJJIo&#10;1LCJwGkVhjPPAyPqc+31pHMQEgfaVEY8zcwAwB+fU46dVHUnAB83UjRHLPDeSKvkBg0KqQF65PUe&#10;pHBzxjnrRJNPavvMQ8xl+QsvA6EkZ74wMjnBzjnFPeZV+eWRtybvL5ww5IyG2njnd24/OmIJHA8y&#10;bdtYiTGPRuc+vOM9yPpgHcJEb7SyKGVEADeWh46Dc2Dxk9s5z9eGzIEKxkniMnb7EfMFJ6AnPboe&#10;TxQqQyos8XIcbWVeGHTg8cckfNjvxnmiJpSBje7FSd5x8w7jPvwP+BZ54pNjG20yyqoV1kVMnylc&#10;EEAc5HAxjPfOMemakvJLeedpHljXflm2xsV5OcnHufr0zzUcySSKfKdcsfvEKcc7eoPP3cZ9R9KS&#10;FQCDKhXcRuabC4YgnPf6dD15GeRPMxre4Jbldxx93ou3Geo9uf5nPOTUsccilVB+Ytt3eYeOvOPo&#10;e4P55phjEb/vJAm37kigjPHrxwcY9cgdBmn+YDcfKqs3K7Vk68j6cZHcj1AriTufNScpBCGjCwuj&#10;f3vnYDscbt34+nUd+iJllxOhxErAOyn5jk8HkevYg9OpwKnnnjmdYpbmRR5hLM7BiCScMeRz3OOv&#10;B6Co7EKyr92P5cozLwOM4ODyB069/Sgi75bsaIjCXikOZFJ+ZtoI5wD7H0wee/BwbVxpT29rCgLL&#10;5zAqyqpVlPOVxyOv3c8HrggVCISWOF2sqZXay5xxw3HJ69B1I6YqaWd0tlP2qJo1bHzDI7nnHPc8&#10;AkEAjnaCaVrEScuZWKqCLfMJG+cfKMpuznr0HOB1YjnHapXtF84NEr5Z9rru5Dcj+H3z27c+lJ5Y&#10;nma0kSVMqwbzPm25ypzzyQScDGc989XN5jOzJH5ZViWPJCqV5B44A5B4GM96Cr66DZV2LvRizbiF&#10;kVhw2OfTgfNjufQjq5mLxfMhaRgvys3HQnp07A9ffndyEO0qq53qVG0bNrBeu70yMdvfnk0QKZgy&#10;CdmWTCyeZ8xPfGMkcE5655x3NUpE9LhF5abrZUOVXCy4+VRgY5PbAHtx15JEhit5U8osuVXLK3y4&#10;B46nGM8AevGe5qwtojzYIZU3Llmhz5fQlWxznkcA5PbHAIIpPIbKRsI8b48ncmccEHgkc+56ZxxV&#10;GXtFe5Ci7AxM5XgruBVR7ZzgE9fXqOmDTvs7LPseZZGO3ZIZC/pxyOQARnODn8qd98hXMjeU+Jtq&#10;fdXI6c+nsOgHI6PgWSGRn3sS8geFst0y3TI/I4+U8g9azE5af1/X/AHvvY7RGWjZdrNzuTOeoz1y&#10;QeTySR1zhkkrm23BBs3/AN07SNqgnIOcn5B0APb0pbf/AFqyxLGvyh/L6DOB0A4HfHT1yMjLovkn&#10;WWSb5VkWTeV2lTt+Uken0OO4J7aRM/6/r+vkNeB5XmcxFQ27940Yy2B06+n05Y4wQKd/oqkSSg93&#10;/dttIz0U4bJOcdTkHk9MtPqV1Ysy3EdvGsm0Bo1YbUOAMAN7AjD5LAHk8EwGNpUETeYWWPKlpF5z&#10;948dQB26nGTg8UExblFN6Eai3D4m5kWTbucAdOBnPQ9z0OABx1Ko726GBGbau0rJt+Y8cDgck7Rj&#10;PA2jHqV2FgS0khHmANLuA4By3X+Ik5xwF4ycdHRKXKtFc/LvDRpjIHA4yOhOeSABx3FBXqNjZ1Mk&#10;kc7EL02jlTt6/e6Y75wRnqRw5Ld55Y7JCZGLLGq72HJIGAO5yBnHTjjgGliM6bmMbNuGN0khG0H0&#10;J7HJ6euD60kMcUs5jjjbBZPLj654GOu7IOMAcD589OKmMhN9f6/r+vXZ8MardaH9sddQWOG4ha1v&#10;LdkVhLEw67QdjbR2YjDYI+6SmdqsUVrqLATL5YyUXdyMEEBunQk8kZzuzjs0NNOGnE7NuKtvj4L/&#10;AC8YY4I+XPXqTg5IOHeXH58a28gLSLtZeApO7pyMclR8vH3cYOQtb+091R7HPGEY1XPq1r936Ebx&#10;SwRpBE4/dsyusewYx0PQZ4PB65z6VHbyDMgihZUY7SQhBOQrenOcE/MeR74p1xLmUzbMfMS25flz&#10;94DBwOp6dG44OeUkIKqip/q2+fbGQD8x6Yxjpn32gn/ZLo2ivd1Ok8ceIh4hh0+DVLO1kv7GxSzm&#10;v4Y0XzlQkBnYEq5VFVN4ALbNx3cludDmcLJO8hVWy+9vu5zkfP35Yc9cHI6EvLfbZHnaPDr8sasg&#10;Y/Kcbd2eOOcHjaMEk0KhJbFwH2/MrMTsbIwDjHGRkkk8DOeQCXWqSqy5mYYejDD0lTj0+5X7dEu1&#10;tF0GoWnaS5jkKfK3zE/Mflb5eAeoJHPQY6AgU0SLO6tER0xGT8wzuHHHPOO+eB34anRkTDZhmzuX&#10;5WOVH948ngHJPXgnIHc8q4mYEvKWGwrI/OOccAnr1AA46kY4xijbTqTQN5ckTQxeXtjzGwHBIIGe&#10;pGcEHrgYORzWxL4E8T6n4Ok+Kj+Hp/7CbUvsH9pWcQe3W6Co/lk5wjFSrKGHPbgEDFZ5GZrRW3eb&#10;x+7T/W47AcbQQWbpgHHfAG/oviPUfDejtYabdt5mpFVv7WaRmRwksTIrKv3zvGTkEfMDwxGOiHK9&#10;zmrTqRinD4nb7r6/he3/AATnmjjmmCui992WLYPUjBPHHBJIOFyCOcRI5ZvNKKVx8qsG29OvrkdQ&#10;Qc9vSrVrpd3c3H2H7LLJLJ8kaLGx3KByDjGcYzxk+m3giBSF3GUBdqhFxu25x8y8/L1O3vux2HNS&#10;dEZR2Wv9f1+I396ki/vJA+N23dxuz9f7px2x3OFyXJJmJomTIZlbJT5lUKBg8c5GM98r05JNgBpm&#10;ZoZ45GZd0iMuQFYrgDjHYcDkHG0nJqPbMYSrKzfKowi7sH05xlhjH03e+SwubuSWjJ5UYjh4OWbd&#10;GVfg5PPQnHA4Jz04qa1mFldrd6fcKrDl2K7do9D/AHh0Ofvg4xyBiujxyIxN23VpG8zBYKMc/Njs&#10;M4zyQBxnmS3MUK7WmWNQxXbu6seecg+y9znPYAjSLM5Lfz6F7UbKOJRfhIxuCyK0LLsCsi4GG5zz&#10;g5JbJ3cdTU8kHcI9ryRq2WmI3dxkZ+9wNxBwD3+XgSSBkhVYZW+bcfLMhy2Tlm4HTA6HAG7jJ5pL&#10;UTZAyZMoUWDd8oyT1HT/AOuOmeVmUjGN4w32JVSXfhJHkZVCLJJCz7c/x7SOpI4xuzg5BGRV+10+&#10;e/vIbPS7J7i5uJ41trO2mdmL7jtVQvLv1RQC2Ce+4VUikiLyRO0ccexnkjaPHlt2DL2GFB2/dzyc&#10;kYN3Rvs0l1AlzOIY5LhRKwjVnUYBL7ScFQTnBI3YwNvUENZanNVk4xb7f10NjX/COreGr/7Fq9rM&#10;00Y2TsbeSKVJlBVo2UgGN1IKMpwcx5AAIzQIMkKvMzx7iySNLIY/L6lDyPu443bRwAOPmzu/EDx5&#10;qHj3XH1TWtXa9l8hI4ZZlHnPGsYVfm2/Mq7mAznOMkZ64rtcK8cipcgRyFZGjYMSMKu3O7DA/LwM&#10;DbtIyMCtq3s1UfJt0PLw88RKjF1klK2y9Ntl+S16dDUiXSJPDNpby6fJDcW/mb5gjqtzCJCQJAVY&#10;K65bDgfw7WX5QayzPsjayjmjjkCyMu75VEZHQsMbslTyDjnBLAEUs9vG0K29wVjKrsFqsjYJz6de&#10;pxuOQSpycKMpHbI83mx5zC+/O3cAFYlTjgYZsnA6blz8vAzcr2KhGMbttu7b18/6/RaaBDBFhZZD&#10;+6jIVlkU/vAAd3XuEJIcYGF4ycZtWTpcFZ7hphD8qzSDC8ldvBA6B9ueG6qECjAqF2vo7zyLydVk&#10;t8bPOjXeSvy7MNwOCARg5J75LBxV4v8AS/MUrIAYYLeYbgS2/o2Adq4B9WbjO4kZyQpe9136/wBf&#10;mTWohitzDd3cgRUCSSeYWD92OAM7VBJBwwKrg8Da2xaXVxDezRGJo1hXzC0Myog5DNlioZxtC5GM&#10;qQAABgjFtseS0scs0KyRNGJGkDo/Lfd+8wI3YyobknGSeda0+1X0Srb2aTNNMr8yMflLqDghi5Xl&#10;sncM7wuWbKjnqROPERj1/rb8fn5abGrbvJ5slhLcyRtHGkP+pywwwAdVMZ3Aja4KkHKuyjCgC7PN&#10;cxys0V8u3a32UTMrhwJAwO5s5XKKOgYoA+B81R6dLpa23IVVW3aNFG4LGezMm0BwxDLtJIDEEHBB&#10;aS1uLmE3EitcYhR3nhnUMCwwpBO9skLnBJyS6bs7CRyyjY8Op8T0+/r+H9fO7ppG9tZzalbxHyYY&#10;18yFJlJjbdujZlQkFSPnVt5BDHLncublghGoYa5/1MJigWS4ZDKAx3DgDYArAoGIB3AcgACvcjyb&#10;aSzuL95Imy5c3W5gdjqGbI+YDPLModivABXCODTvctcW9wryJGomhZeJFO4BcCLBJ7ZAIU9FwMqK&#10;KlzTi/Pr93/DX7ab6l6Z7PdCsV19nYxnyzv6sxY/KMDOd+egQjAPORVjTLC01LVpoWSGJlYOpeRs&#10;SkKAg25f+IHCHgDaTjBArukcUEl7b6ijMZCLjdbljw2G2dFxjEgIwNxIPUkskvJbRN0Ss3ksV8mR&#10;iFUA4x90YUnCKuCw8zJBGAYtqcfLKUWoN9v6v+G4ajG/h9YbaY/vLdgGkicbTgiMv1CgMNpOSQAG&#10;XcoIY5tpDcLPJbSSuu2FVW3kXkFQgOQQNpYblVucYycD5hKZgUh1G0urclVaRdzZZPkIVugLkvgZ&#10;VgeV+6MlCILbsEFwSk8ZMX2QiSRccKVY4/i+YcZVVBOBkLpynZTUoRs9/Tz28u/9axsZYoV8mRdx&#10;YM0JRAAgfJjGflLE4yML98cc/NDPJcM6xrLPugjEvnxqPnz91wTk7cuT93d8wyudxqaJXhik0yFV&#10;8ySQr8uGVl+XnOeBsKEsACee+GKQwXt1ZvuWRY4pY0mbcRgZwFAjGwZyeW4BywGekyjoaxcY66Wv&#10;+f8AWn+YsUl6rtNazSiJ1ZVmdWZW6sM4JyTjA4Zss4ZRlVDp7lRHJc3LSRtjeztOG+VhgdHwqjBY&#10;fMWJXAI21GJFhdr+3mZVXEjGXKsqFQzgDJ3nPB4Zfu+jmprVHj1Bbc30sPULCv70DoSQed3zfLwE&#10;3KuTjJWs7Ey7+X/D/wBf07ZjERUSTyL5jZlk2shJ4UKy5xzj5flAHyA7stU9nHaec0V5NIqx5aHz&#10;JB87MpIQtn92ud654zgjJpqxyIWhFzHvVQytEjDaFQnnA+QYQ/LnII5BUkggQeYwDK6rgBVjDGPK&#10;5IH8RxwgOWyFUbWUE1jKJxS96LV+n9W/L/glu1VQ0ivE2GVvM3q3D4JJcBgQeNxx07jj5bAnj8mO&#10;SVIY8fet/N2qVO0E4OVUcY9Bx8uVYVSjh8vzN7zMyyKkW1m+ZeRj7xdTngdcbWHQgm2Y1CTQC2Vm&#10;VjHujwFJKlQ3YhuTyOhAIONuOWpE5KnLzf1/XUtRpIxkjWSPChfLj2sygKysMeYc/L13HOA3UbeL&#10;ISURwsb2NvMX92scTgM3I+fAC7x2AK8DPzdTRtrqdR5VvMSzMGj3RncFKq2MseVPcHjK88kFbsK+&#10;buRZd0jK0MjlSgC/Iwxn1+U5x1BxknJ5KmhyVE4/1r+RrwXNxM7SXRd4jGyzuzDywdvGcH5QcMRy&#10;CSCML8ytoWd3dXFqtm0xMk8i7Y2hCyQTEZYZxz8xUH0KjceQTj6aywt5c9uiecYwzbMgoRz0J7Fi&#10;MHqny5G4DR00+YV8+bd5yxxb9vMrMcFgTyM5buDgNwCWA8rEQ5jycRCK6bWt/X/Dfdc19MEcsREL&#10;CQzfejt4/MQdVPyqNy4wDhgAApIySRW1prKz5s7Xedsa+WsihFXAyTuAJHyvk5ZjuPzEfLXO28u6&#10;CGxDxtC3zR9QUGQxztBJI2DgZ+UgD1rY0S4s5m2COKERSE7WmOeoCqBz0wMDuUH947vFxFPl1PEx&#10;VN2b/ry7dvvOwj1m6fSIdJutUmkht7qaSNXYbQ0jYZgoB5KhRkDBAUckEVpaZKsYad4QrMx4+VmG&#10;7o45OeowfmxuOBgVhWq29x80YkW4kkEM1vk7SfmAUEMuOm0DsTgNtPGvYp5wkgklaNpEAkYc5zuy&#10;w2jcQexGAwGMKBXi4rmbuz5XFRjZ/j/wDpdOkZ9oaJmVSu5SwIcfe4AHTpnHOVPTqdmwMmd6o0e1&#10;xlV284wo/IjrnkEehrntMbfGsUlky+Wquu5g2Wzna3JOOByeDkk88nc090m+YpHIjDcJI/4exPGP&#10;fknONucZ48GrTvK58xi42udDayhk4+ReiqqnvwQAOeo+uO3FWIGLbQZNu5lIYZyOevuAR0xgHt0F&#10;UbKRpU343Bm3Ltb7vXHUgD37sN2c9GuJMU2mY7lZsfN274Pb19PTOCKInztSPvWLQlkLF1kxjIZV&#10;APPTGOmCAOAec+nSSKPb8xjZfo3B59PT247jPeoYwxbDMDl2+bk7hjp2z24xnJ4xUyHzCQW3BuOv&#10;T36jr6dTg+orspNyOWQx0Uozodu7glTnd0GB3GcDuOR6HNUrxHnzMkg+ZsD/AGiMfN8w9uuDyfy0&#10;JBlTvuJNy/ebjAGcYyBnA5565GTz1p3kJMjPtXIbO1cjPouPTDHjuByTmuiPu6GlGVmY80DFyIY4&#10;wq8BGb7397OO5AwP97IwQRWbNhWZvNwq4DeWpy+V+UqQeRjsCDkY4z82rdBY2aPzHbcck8/Oucnp&#10;gY5PfB79ATnBFhyyMq8Fi7SAYP8AwEccHHGAPY9OqB7VCWhSnhMztK0QYKzhSpURjA2n8ByB9AcN&#10;zmsY5bQCKOFhtBJhCjjBONx4wpPXGcdRgDBvNC0hRbhtrJHuVlYsud2MDrwBnrgZPAqG8Mc92ZLa&#10;KNT8p8uGPCqfUIcDr3UjBJ5HGOpW5LndCfToZ00QSBjc+WzSIPMMmBKPkBI+Y8k/ezyAT16U8Ihl&#10;aN7kbmztaNSSVIwSFH8j3zk9wbN0CqwVmZh8odhuPfnBJJD8YySRjJOMNt/JlferK3ykyYZQAu3D&#10;dcbcKM5GSQvptrimveOrXluWG2h1LsWXdsXDE+3bkdT175/vAl5lk3Nbs6oxG3crfMFIwCc98DJ4&#10;Az2ODUUaJ5vmNGA24s/lpnaT8uT/AHTnjHPQYHJJfEpEkMUitu/1alf4cqOMcKwJXGM/gACFyM5W&#10;GNJlmwg+6BtUtyc9gTk5ADAHOcY9MmoTebbw2cmo7ljXbEv3o15ydrHIILMzY5+gJJMkpVpFcROD&#10;/wAswzHMTHgjGRgDoD/D8wzk1TlQ+bn7MfuMd275WZsggDod3bheB3GBRzSjFpdSodH29P6/X9a7&#10;iRyxheTaSGxDjBJxnnBOBwCTg5yPm6GCV47WNrmV1fy8Hd5YUnblflGeMYPPU5OcgjE8gYQNA6Sb&#10;NuTvkLYXHdupJJZeBwdxzii2Ma3C3V0w8tGVm6gj+ED5cYIUbTgDHGDxSp8sqiUtr6nZGWl/6/r+&#10;uxd8YeBPF/w/16XRfHekNZ6hb4S6t5LiOTjCsdrRMyuGVt25CysHUoWBBrGEp2bJA25mKyTRyBWY&#10;8gg4z0AHIJ9eVIWrms6vca9qclxd/MzKohXhvLj4QAORkKAi8nIIxxwQtIbWG91VWbcGJByejHkk&#10;BcYDEYAwxHJrfHLB/W5fVb+zvpfe34f1ubR97Vq3lvbsr6Xt1drXJ4UhWxklE8lvvDRrukKxyZQA&#10;/jkNnPGAMAjOK7DO51UhvJVW8v7zj6ZGTgemRzwRinRBZXaCdVVxCUO5wzIcFh97oMnI4LDOc8cA&#10;ZRvSeU+WrOOzbCcZ3AcKM+YM5I/hzzg8/wASQR0l/X9MYNkn78hG3OCqlSVHXk4+YKCcADJ5wQRg&#10;BMgO1v5rNIj4Mmw7gwwQ3zDk5UZzkfXBoIUbbe6g+aRiyrxhcH7uPl/vdc9OMEOCVl8xYvMj24Vt&#10;8e6Q/IB1yTyQSDyeWxxhuolY0CSRhCtsIpfLhUfPHNndgjrkcDcP4sjpkZK0twpllD31yzLIVUE4&#10;G7g5wcZyOBnI5K/ewCWsiKyui+Xtz5bIhUDJbnac4Hze5wPyJbzcZJUuYt8i7Su3G8YHY4ydy9gf&#10;QnG7GnO2rMIxvt/X5jWad5iVuFXy5tu7aq7sFgWyVOOR2A43YGAaiQF1ScfN5ybIZEXdlccL7k9O&#10;CM4PII5llDAfuxukZ0ZmjcFW+Q4K7sfKRng/LnHbGGxuz3EkskbMvml45PMRjJkFcj+JcgL15+Xg&#10;gripsWvL+v6/pDbRJ2j3G2RU2iRIxGSW5OGzjr8xHb7uenWbKBV8sEI6BGVYSVOAe2CNvy4wOM9R&#10;jNRwQDaBPCrEyAeYrEgnHBA7kFSTwDld3BztuJFaTQGKOVcJIvkt5aqXOSSr8jaeAQ2CSNoJH8NR&#10;pc2hFSUebX+v68yS3yWjtGMm9VVfNeQhiBk4fHUfMORjdnIPJBuW8qxnzI3Vc4Abytvze2B2JXH0&#10;wBxzRQrJJIsL5MittXzCI8kjjG7JUgOcDlfYji1+4M7S3qSqzbj5ny4PzZIwB16YBBGeBxnONSNj&#10;jqR5tzYRZHVS7MyKWVpZmHy5HBBHI6Dnoe2eK1dPS4uIyRGyqg2uyptHLZxnnoflzgHk9CBjIsmR&#10;nkQSLG3l4ZvugEfxDk84H0HAB7VqWymVUilA3ttBGCpQjocbTz1z04PbdiuTlUTxcQtLFiAFz5fl&#10;r8rr838PoSec45255A9RzVq0yBGVbG7nD79y8EDgnr838+e4qxGNxsxtA55yeowTgdev15z3NWFh&#10;xKkm1scj5W2gBuvpxwPy6Uos8+proSxqgVTIfl3Bl3Ak4wevQ8c8jnnmklZy+94/lbGd+Ao5CgnB&#10;GcHjPtjGKRRsDF9q7tys+373H3exIPuRgbT60rRq8qqsjBtmPMYHB4zkc8nHJ4wDk9sVtG5l1uQy&#10;AGNYvMYhj8ygDJGBkjOT0GecAEtjGSKhn8yLekdwu7cxXyn2kjJ4GM8dMZxz3OeZpt2AzK3yrhdg&#10;bnOPl47Akdc5xkYOMQScTCSdY1aSQMWB+794Y6dOo9zjPQV0xfum8WVnA+ZJItySuPlRjluegbjB&#10;zyOB78D5YXKMqvI6eWejeYeDk9RkPux24wCOuM1NKmf3U+9cj5Q3yrxxyPu8nJ4yOST0AM2r6Nre&#10;hlY9R037PJ9lWZY5oduY5FDowBHAaNlYHoVcEYBGXqdkYy5eZbXtfprt83b8DPYyRbsR8eX9xuxx&#10;1wM9R75GB2ziGWR3WTCq24bfmJx944A6cDtnGOvSppgCrxGJWXoSpOCqn5CpDDb2754ORk5qGb59&#10;2Jk3SMGeTyztTOMZ6YUn22nB+6BxUTaNtynfDbGuR8zR5VWH3cAE9Wx0AypAGVIBBO6sy5QpHuQS&#10;Fm2kBd3Azwx4X2BJOPQHAB0LpwU89Gyrct5zBAW4+6CCF5Y5HTIGcjBNSSKTerzsWjG0rJsAUkEg&#10;Y6HIyB3HqTggdUT0qPur+vu/r/hsu6E4mXDPuWMRqzL6Akd+cKR1JOV64Dms+WKJ51Xe+2VssyYU&#10;5zgfeI29SMkgDAHygqToXaqJNqDzJGDJ9ndBhOGycEYDFgOvDZ9GArPe3kaKQWyooYINyTFWQAMD&#10;J1Ubc7cfd55AAAJ7KCvuexR+G5RZ9SdftMFvlW/1cgVmjD5XaOXLEg4yp4AJJ6bTWaVU3Lsy0ci7&#10;Y1T7vJ4BC5YEEfNyT/FgZNarXtz9lNlJDH/ro32tCGUNt29ACQMDBGeQg27uMZqxzJIDIw8xdy4d&#10;goQq6sMjBDDg52g84BPOa7XCPQ9ClK61S/r+v62bZPssd+yRu6oyMyMqnMmUXDDCfPwTjI5MZLEg&#10;cLZvG1xG11YsjSSRsI/MUE7VBZWBIODw/QMMgjBGC2RYw0n2SG4Ii3Bo2Od2CHUheCef7nQ8ksGG&#10;UVGg/dQpHuWPmVcBQp29FCnljj+9tAJGQcm4+6zaycbeX9f1v2JrmW1ubkS2qtHBsV9/kgA7d5DD&#10;GOWOX+XJB6bMgio0MsQEYhRWhjCMPMG0cnczAEcEMvXK4XjOSlMLuhknfFzLEzGQbx8xPvkZBCjg&#10;AjbnPQAunXfCIEXbLvMTRyysTuycKw+bHrjOcjIPyhhtzc7uVGPLZL+v6Q0wtK7Labd22Vt0cjJJ&#10;HgIeQx9Q2ew5wBihrkXJttHSzEQ8xI44xKFUZBcAkN0IAwQeD945+WpI7v7LcvPDcKrbV+ad3TzU&#10;GSPlX5mbAXAwRx3IBamL24NzHNO6S3Dq26NZsucE8+nIUnKkENknrito09NTRRlLptt69/6t+I24&#10;hvI1W3v18lssilrdVaM9R8oBO3B/5Z9OOp5EcjWp8vUJZVZWb7zbVbO3O8lMc9jtJO5eMblBdJNA&#10;8GUljVvLZJ5DKVVeuVR/nY9T90ZBKdTgq24uZrL/AImZZYG3AquGZWHyszEHO1VBHTPGcAYGL5bH&#10;THmfTX7v+D/wNfMitrVZSI1kk8xm2DyGWJgy/dHPZT3OCXwCCAAsuVtEaFzDHuVQqyLtVU2hicEY&#10;ZsDnOcFSvG1TRdN/ZsiSwT7WjVdisx2bWA3KVzg4AAIwOGVup4jmZrSXzGZAkTITIh+aTgICuCAe&#10;PU9RgDODVcvQu/Pr0f8AX+RJH5D5mDNhWh2NsZg0TDGegLbcLj5cZbv8oqRYFWaMmJZDGzQqsZDo&#10;oBJDAA4+XqSSuEJP3hkQwmN1aGbVkEe7aJFh/wBYBt42kE9eCAfnAAOelXNE1CfS72e70u9vUuGt&#10;2Bka6OdsiOpXfu6sh2nnID5z0C1TUebXYmpzRTa/rp/X6DLi3SJoWt7mZpFt1DhcHy0UdzwHGc54&#10;JAx6YpnlQu/mWiHafM+WOM7nOcgEHO4DHG7JA2+hyajqFxdtJLNdM25Ga1mWM4fkAvGuBhmwPl6g&#10;v8rDrQ6F4ZBIjyKvy7RkqWxu+6cgDkknAPzDJOWY3Kz2M483Kubf+vT+r+pr6y/gd/DGl6PaaK0d&#10;/BbtLqWopfPKt1m4eVFVZCQjJHcLEdmARCDkku7YEUQKJb3QmVncvukkGwtg5znGSCT2C46suGFX&#10;neVWnEt3tZS33Y3GAvGWbqvTPTgnACjCVC0jwXDzR2yEleMQptAU5Hou0bcAFQMbc7cMRVSp7WSd&#10;kv6/q44SlZ3d2+/f8iB4ppZ1T7RIj7PlkgmbKlVH90ZGSGI78klVByGCDyGIuR5aoFkYRy/ICcDB&#10;2Z+XjHA3YKEEHJqxdLHMYxNLKwjIjWJTuLFhyecZK9ASTjbuPcGuGNsFkXapXbu8yQtuPUMD99jj&#10;B5288egGiZrGTat/X9W8iO7CTw5uLZoWLSbmDRnbgdOuCvysn3jjGTghRRd6cISsmfJkkVVdJN26&#10;Jth3IFI5A/2WIOFI6cOZViZYXkby5OWH7wKwG4qg7kKfl5zgFhhutEu9p4ZZQiqszNLIytuGME4x&#10;uzk7iFBPLD3DXFmkW1ZLz/r/AIBm3UQCQxxtJJtLBY1YFUAywkJVvlARlAI5zuwM1XvGMpjmh+5t&#10;3SzSJv2pvY5+QZOcbcgttB2jZkmtC4ZLqJJbmLaskKmSXg7F3ZwhXoFHTGOmSCW5plIHi877R+9g&#10;jUyLubcrEnBwfvHbxk9wFPVge6izspy016fr/X9XsUby3uFSW3mhaVvJVf3cHByCpf5dvXBYEkbv&#10;lzuAws2qeHNLh8PWeq22tyNdTtc/brBLNfLi2ldsqscrIrKTgfKVKk7SHCqXhZs3c4mLI7fuZJf9&#10;WVX5gS2cEFRwTuUdgOBTuJMhbaORrgKwihWPLb0A52tkZzxwc7ecFRXoU5KMXpe/4bHbTdSXK07W&#10;327W/PX5b23pXdubi2MkLwFjGSyxxjcF6Z+9gnocfMBn5SdwzSmjlviG8iQSCRx5nVtmSOQpOeXC&#10;nGTk8kAE1oTDyhL5kqr5jZXEfKscbm3Keu1uGAH3iQOeYZVbZve3YNGMxSR/LhRjD4yA2CEIGGGe&#10;FA2GtY+Z6FOen9f0/wCtyre3Q1G9a6u0jVg2wb8bGxlVYjA545YY9Np3EDPmImhVp3kZhC7eWuWO&#10;7O8kpgMT8zgA8bsZ4IxpXglu7YwwWjXBaVvLhswA0rqG2qpUncGPbJAO05Y5xp/FD4fa58PPGV14&#10;K1jUtLvZrWZ0hvtHvBNazKXI8yOQYYo4RWAIVwCN8aOrIOqMXyc3Y6qcoRstF2V107Lf9Dm7SKG3&#10;vI5ngCi3kV1DQllBBDZCjCsScgZAGM5C9mX6SXt5PPaWkcK3DGTyVMZULzwEC7sdQBjPQAYC1IW+&#10;2pHHdTP5O12gTziNv8RXyxwTkjkKQO/C4qvcySXMjQtbybmVg0Pls23IGQAGBbPPYgkg4YFmFcx0&#10;xvz3e/8AX9eRXVyEb5oyryMw3MB8hzhcgkMQArcHpjkYIqHcsIxKDIybtqtNgkeh45IyB8vQEfeB&#10;GLQl+eS4EG6XcJf3LYV1DBtrNn5gR/dXJwCcDcaj8iztlR7iZmRI2KyGQ/KeobOSSx/ecDIHplqo&#10;6oyXb+rf16kPywyR7kEhjZ/L8xdwb5fvZxyc88HOXAOOyxQXUcXn4m+aNhAIyGLk5TdwAFwMYA46&#10;4wc4mSR4Ukae6mdlhVhcKBIxGMk7T14GOo3Z4ODuqfWrmS7+z2BuR5dmqrattDMMO0jAf3VG4k8D&#10;POeAKuKjZ3BzlzKK+b12/p+u+xVaGAyLG4Xy2XG0YZl9x+Q44IViSc5AdpeoX2h6kt7ZjyZo1LRl&#10;tu5c4Pr8hCuwABUjkZ54Z+6Nu6wyssn2fMirjjBQnaV+7yoGPTv1AjVplX7PHM0KtmVmVuqhjlQA&#10;SM8liBwcjJGBTjKUZcyZVuaLjLVbWf8AX9eQyed7iaOWaXzJnj58xxjhWAUrgYzux1PGD0KkkkTv&#10;L58UzIqxpkNtYHBbI5OWxjOVwcEEZxyonuDLC8jf8tDIsMkZUK33mJ6nHOM5YjqMYwU2hSUihk2h&#10;QV3SMrSdmxgnPGOSeSQMgcg5uaTbNNtv61/r0CWJlijkkikXazHaIQpIIP3gRwOhJOAMkZXGFdPK&#10;1xNgsxkZj/q4zhQCvzDsRgnCDPJbgZClzs15IVkj+ZSy+WJ8ZYFmLEg4HUjAJwWAwMcKUt2CvJJH&#10;IsgTKcxqMrnfjGAMEElc/eBAB+87C5urEdI1Jd5PmLYCgb8Zyc4xjA6jaeRt45BoEcwP7lXfyrXc&#10;skg3K77T83OBg4JBAx074IRQ93G7vvUybgYxcHaq546Md+W47ndnuRlZEw5laNpJGbcyuu3zCOD0&#10;fI5OCoIzuOQ2CS7Cv/X9f18gjfZLMipG37w7ZNwKxcdQPmGN2FwcnqM/MCBmIkKtGrL9nYqslwuC&#10;zEHdyABkZJJAHOOpNBWJRiOTdvYKzFgDOAMHaVA4z24LDjJwFFh0dXx5SiNlUrskHmZJztA4Vem0&#10;hT2Bz1xPKS5JPb+v6/q9xtxeWqO0ihsR4kR5GySMfKBk8BtuOgJ4LYIGZLZY/te5lRTxuKzOqnjI&#10;57d2HRgV5BHNRI0jo25d7eSxjh2/61sDPy/UYAPODyo3cTyb3VrcDzpIY2LRxRgsC2AeCO4B5OSQ&#10;BkYIyR8zOW1v1/r+vQdIIC3lpG9vH92KTc3B65IxhBghQBx2OeSNfwKvhWHxLbz+NnvJtLgnEmqw&#10;2s3l3Eyq53QxHy2XcSNnIII6HCgnHa2FqVtrqJWabbJj5slMkYVsZAwM5yMY5GQQZ0QwhFWTyJI1&#10;ZhHtbzGHyqvf5sMFOeD8uR96rjpK5jPWFk3r1/q/+Ravng+1NcabBsjVVZW3DaXO3gfMcp8pKDIY&#10;rn73IqvA8tuogV5F/cjkYwcY2ggKOvAx3x6basQ6NaNZo8d7NDcM7x/ZBb/K8OwAncxPz8EFNuCp&#10;XDDc2I7aYxhp45/LFvGrtGWaQNkAY2kEnaCOc5JOeoIpSi73OeMouNlrbuvl89e10dZ47+IVr4s0&#10;XQ/DdloOn2cOg6YtlHJb26RyXbiSVzLPjbvYvNK+8AfeUckZPP21+8ULJFcNCrSHdCq8u237o25L&#10;YyTjPJXJwesL289hKY51LTLIy7bdSx8wD+Er8r5HPODjgZ24qSJIHFvGJmh8xwi+ZkPEecAD+7hi&#10;y59FGc4NZU4xpx5YmdSXtPek3Lz3vZW/BLR+WnQuWtw0ALW1l5iHDI6xlsbTgMCOVzuHzD72VyAD&#10;mrS2klw/+kqZHG55mnjBO0Ixyc5yCQR1G7PR+DVO3mlV/tcUP7wSsmGj3ZjAYELgsoBGflIJVs9d&#10;zE2rKNpHigQK6Dcm1mVfQ8blxyDnJBzjkHoRnDU0u1/X9f1sWpElkdoI52IVjt8lwWKrtDEYI3MW&#10;GT6AA4HzCriMk9xFDbWgjWRcSLGzKuFPPIbL5IXGRuHouN5ZdXYvQsc6Mq2v+jskkJVjFk/e4y3z&#10;My7iQTu5IxlZLK4uQFDNNeeY/wBybgAcoU3Hn5SFORuC5bONpJ5quh585S5b2/r8vP8A4dl5oJmk&#10;kARpF8w+ZIyK24+mQpVecknAOSQ27irqEyyjFiqx+cvy+XujjXl9hXco+7kkZIHy4OCtVVs4oRHJ&#10;JcRSRoHRWVSuxGJ+UdSCuzC7ck4BBPJGhFGzTfZ7h49+5UWG4XaCSAAAofJG0nBPzZ6Z5z59U8yt&#10;JL+v6/4GxJCXCpe2okZs5U2+ZNvy5xhhg5A/AZBxlCLTQRmPCCNiqK+9GMnHK5HXnGMnGN3Q5GBD&#10;bQmaLzY7iNUW1UrtyxYYweQoUtjHPIJXkrwBbiUSNtSRv9YyxxqpOBjG3ke38Dfeb+Aj5eCojgqS&#10;s/QkiVHkaCOSQuZsLMz5VW3KpAOBnB3YGMqOhPLVd0e9ubYh4rmdPN2+YqxkeUi4cjaoAA5OQV6g&#10;AdNpqx2nmhYZLmHZu3RyQ7s47KOCxcA88E8qOQCDPawxvP50lxDtdgV2Y2ykE8jI5HIbjqwUlc4x&#10;nGXY4anLKLTGxxXTIrhz95VkV24DYGSWyQDgkcDcc4xwDTRFGImH2dt0ZVZFEIVmXcAAUAzt3EMe&#10;4L8DG0m7FHNbGGSCNfN3fuxIrjaQeMNtPQfNjpgZAzkhzZcyebESsbBWjj/gbAIyCAqjLOcjBbqB&#10;xtK8zP2j7f1f+rFJUhlcxsjlmLLvLlwS3UkZ6AjoBt+XPAzmUIDBLFEmI5UZo2kUsUBBwDgcnkgE&#10;5JAyCASC4xxRRNA9thW+b5pGbC5O772G6rkgbQcE5GcmxILqW6a6n8uRhcMCzQpuLAHqcdOT2x8u&#10;ScqBU3FKp/X9f0vmFvNJpl0JIEceSzSRHbgBgNwJyeWAwRnoUHBPFPaGWQQ/6ZIxYDP8MjYPzMQ5&#10;I5Ccc4wDnBUgNSExpgLJ5K7YV86PapwNvXICAk9jnJG3O3izGYYtNa2e1jkZpPMnuFxkbB8oYLjb&#10;+AIG4N1HNKV42bOaUuq3/r+rd/wIXihRbWNV3PIGi8x2aQgN78fd6cdPunJ4sIzeUPNhkh3HY27r&#10;hMAnHO4DsTuLeuMiq6PbSs3lr8sjfuFjYYCjIbgkA9Nu0nHJ4qYW0RuFSOFWaN8Nt++F6ADdyrdT&#10;nOehHTIxkzCVuv8AX9fncsAN50cWEx5jB2ZsgbhjBOMtwT0IPTJycmbaojl84lt7F1LSLmP5Tn7w&#10;z0G7PJz0AOajs/MlEvzscuAschDKzlsHDAEEAbc7cDr0CAB8SRttVU2RttLeZwyKeHJycZAGD2AX&#10;g7q557nNLs/66l9S80c0jd12swk2Y+Y5GPQEEDPfn3qxb3Ekb+b57MGkJDNgg4GenB5OBnByWHT5&#10;RVGDcrrMZlO35/kbf7cOTuHHzKOPlwMfLzctoZZpcwsG3N96KTb5a85PfovfrnnBJJGMlzHDUSSf&#10;9f1+Rat7drURrujbACLGP49uAO2R1Ayeeefu10HhjU/+Ee1OHVPstvczW8gb7NdR+ZG5x8pKEbXA&#10;OSEcMpPDKykg4sTRxRSsXhm8zl5Y2Ko2V+YA9zuGCSMY9D91ysCoMdyqybe6/MSMZKn7p5+hxkit&#10;MPWqYKtGrT+KLuvJp6M4KnNKV07ef9anefE/4weMPjFr7+KfHOuXWoalP8v2q4m3MB12IG+6oBIA&#10;GAB7YxgIS7iJXRgrbAw3EbSSMdsDvx7Y7GqEKbG3hwNnJVVOfwbB/HGOhA6lRcgVFCmGNmEZ5ZSB&#10;lvbHtnB6j09HmGMxWYV3Xru8nby20WxwV3KpOVScnKUm222223q229W33v1LltvmXeImbf8Acb5e&#10;h/h4yM4zzyvJ7HixCz/aBKjgDn/U5ZjkZ6E4x6dOOvaqcLSYaRgn3Tn5iinGeQV6evQ44zV5mXaG&#10;lX5lGWVW98jjp3HPQnqRjNcUUcFTR2HwyOUbzF2ZA24yuOnvkZGOg7E4yCatweWPMTdJ+8OI27jP&#10;TjPOccegBznBqpC7bmlY7jGm6RQcqcgcenU+3XPFT23l8ICkZC48znnIyBgdiOeAD35wM6JXOaRp&#10;QStK+6RZtpGEXcdwx0wcH5gPXOMk9CKs2myYLBAoJYKdyALzkZ/HIK7Tkk9OWFZy/ZzA6ScxNGfl&#10;QdscH06k8557Z61qBpbqOSec7dyvk7pOGHUk4O4k8E98ZY85qomPLzR/Ty9S1CZTFH5hWSSNj9xi&#10;u0cEbicZBAIBU/xjDN8q1egdLWWO1a48llmLNsfZ5hZeVbrtIzyc/wALAEnGKEaQkSSIrBI3YqzM&#10;xMiYCgheR97PHBy3GNpIt2E8+Ftgnlru8u5Y5YlchVHykbgCwzxuyCQeSKXKdEZO+lvXdW/rr5dj&#10;R025tfOQ3oZ0jhiSSRmXlVGWChVyQuOoIPAPIOa0rdDCuDJ527asc3IMnIOAykMRkqdq7skSAAZB&#10;OdZi03SSC3Rv9WJEkYRiQAkgb2IVE+6DtIBIAXIrQinnePMsMkcSbI492TtKnnCgFSMgDnYrYOc4&#10;JESPUwvupX8/136dt+vlq7kaAXckc1jcSSN821VXa2cncGIGQI93zFuqthioGbieE7ttDm8R3F3D&#10;9ktbxo1W4+V5vlIDhPmZlAKZYqBlVGN5JWitukYVntCY1VlZn48lsfcAyxLkgDABU78nAdszRubj&#10;/RrMSRrHCIyWA8xs9OcngFeCSeFC8tuJlHrU/Y3aqRu9bK9tXqntqlr62sraod5tmI1lnkgRvLDW&#10;7R4ZV2tjcoBBK7ehyWxkfM3DQG3jjCwziaAwgA+bdBQq4O4ZUZUHDLgHbg9iGAmSaO7uGaUEHzGM&#10;kkOTJGQw6McHJG0BSVOEb5QWwtuK4YXq3Ys1hjaNdqwyDyymwBW7fKPnycKGABUnAIgr2cattV22&#10;vddW/nbqu2rVij9hurVBcyGO3mkbfLuJkMUbEExPgMVDFW4HqvzD7tR6hDdRhRPAI/MURxO7Drh9&#10;zZ4ViANuO6soIyGD61hN4ZghkXUI5L2SRVWwmXEMYYMrsAQPvYUJtUJw2NwwWSvM8N+0ZllZsqIl&#10;m+cNC4Rs7Sjlt2d3DY+Vdu7GM3tZhVw9PkSjJa20ve3rpbs0433XTbPu7ITSrdQn938g2+bKzZzk&#10;xgeuVK5JyM8lcECSKS6ki8q1uLa6uGVmguGjk3DeCpJ242g7CcN8wKklVABDbSyTz9j3SNIwaFR8&#10;p2rvyCqkqpYkoMA4/gqbT52E6Tx3brHHIjfapeRJ8oPJYZLjy1+YDlgOFJYkv0OSnG002rcz/rrZ&#10;W89n1voEsG87rcyHyGAhWQ7XXKkO24kKXKkZBJG0d/uqXVrImXjuFh8tVWOFVPlrwFVQGBwQdhHf&#10;J3YK5VZY5JImWFDshjKxhrcAfOMtgAngBnyA4+UlTjAenxLK8ksdrcy5DbpjbMjnBc/KPnLZAyBn&#10;AyxydhAqYm/JGUdnf/L9PO6VkrIqSxAHbeWimAMjSPHt2lhjk7SzCQsSCwIOG5HXYlrEssM2262h&#10;MpJGrEu8mCd7hC2SCGwASSNxUZwKuILePEOYY1yqTMip8s4Ut0KAcHeAvUHAIIyFgMcNxu3W8wj2&#10;u03lqdyllXdHuJ4YLtwG43LgHcC1Nsn2ajJNa+v5XXRendaktvp5udWWwt7NV23LRxrI22NkkUgj&#10;Ib92CUOQwyF+UjotU5bRtO22zwq81v8ALI0a4WZ1HyxqExkttGMBdyltw3KSty2Tz7+RJ9MCvL8s&#10;bSs6sysDngsGXGCCyAgZYjO7lbyEzRtMlzI0bK22ZtyiRHdQCMfeGGjB3NklcY67xM1lTjKi5Ja3&#10;fpZW6WW1t1fTTrrnNbv8sMqSMouFZfJKnD5Gzfk/OpUlxlSQdpJ61VeCW6t/sMVy1u1x+6vIWLN+&#10;9AJyCAQRnIO4lh8vPO47BEX2drC38wmRd8rRxiRZCCWwNx7lt23cABg7QxIELxQonnC2VYWXbIs0&#10;RPljJbOGbG/dxt6KUGSNtUmcVXD30vpbX9Vprtv2u9LbUYLF72Zd3nYbbFIsccYbcAWz2YY5PAPJ&#10;xyOGBZT3C/8AHir/AGgtlo4xJ5jbcA7cMGUHY3C8cnqMC2umGMy/ZYWl8yPyZGjGUcLjdj/aIYgZ&#10;wWBOc5Ja5bWtzJKI7eONGmMas02GPKlMqx3HawCqCcglgSPlbKlMKOFcrJp3v6/d8vPq9e+Qtr5U&#10;shijiVyH+QW4ZNzLn7uGBwuMlDhiF4bcAXPZysWTU4lh+0iV2WaYhVl2KA4AJIPDZYgKDj5iBHV6&#10;006OzRJUbK7vMRTL83TLu6hjz84BHIwCCCeCWllcRWCzi3VpYn2RL9nPlrknczc/cbbtKgAp0AwS&#10;RPN2KjhpfDKPnbslby1uu2++nTLuI7owpE95NBAoZVfzC7jI+bdhSQwwVPAJO5RgBQEewUWiyRQL&#10;HG1tlniVGZS2XL4zhQAGG84UFWIC4rZFtdWcqXFrKWf928cj7nkQYLBeQWYErtDAZwjE5CotV7i0&#10;gjlVHaNpBH8nmMNsi8t85KFycjAGc8Lg5TcJ5glh+XWV+3/DeXol2ve5m/YpZW2QJJKWYxybJt7S&#10;MD/EC+QmC4DcYHUbyppj6bbyGOPYi7pMpFHICzKGdcAcry5GCcKcrtG3dnUW3ljtzC7NHGoEbMwS&#10;SaRgMArnPAdcYB24Un5ABT47IW8UFrbNtiYEeWylgVy2G2uc+Xtbp1Ibb84G4TzBHCxlbT8u62Xb&#10;fW6+dtciOzuXAvkDn7QqTRqWZmLYjb5R8+/LHbyrf6vPByBabSpESRkut37xvuyAuMsQOduXB4PU&#10;sFU7SSNpvwWsXltHcFEccN50DTbWO392ckhgGORncACyneCSwLV7vSVgu284xyHzLe6LfIzLGQrc&#10;HIVmy3cFgFBJjrGVS50U8Goxd+349b21/C+m2mmbMrqlv5cLSSbnWFo1/hALBSWChj1GACvAPBxm&#10;E6UkiBP9I2+WvnIoTaxBTa6fLg56jk5BAXAzt3niCwwLHa+XBIioG8sbgjLIwbhcswwpOCQXzzwG&#10;qB1lkj+wXNxJ+9hLTLclmH7sDbvYt8uC/wB5cZ3bjnaA2bkVLCRa19O3RL8+r6X00sZN5YWPk4YC&#10;WKNpkhtoiqsgyxJVd33cHHVslc5y20rHFcxoI7W6jj8mby/OuoxEXwx/d7iQVHCkgL95eGyNo1Ht&#10;4J5EEl03zQlTNJCFhljUIN5Tqpyqk/KOAUJ4UiERCYbZrzy3Zcq21wrqMptDllJck4G0kMoG48kG&#10;eYmWFipe7201S2S8/TvptpvnSWtsjtarujHmZ8kK275oxgkAYBw2FHBBcoQUJqwkMytMY9PiUrbx&#10;x/Zy3+shwoCjDDdksjZII6E7CQKtf2Z+4jIaX70kflQy7fKZC3PLKNpPzFezbRkDG2f7DaJHJH5k&#10;S7dk3mN5hVCyACT5gAcMxyxBIZsna3zCuZBTwk9W7JdOm6b9NL36Lul0t2Pim8s9AvPCmmX8cen3&#10;Tbp/LRlF025tjHOFJIVVXdlQcggglRWjgjFyI5k8xgoWa3+1IfuuZCFLZXcC7dXx97GMjc21idof&#10;NgsTHImWmjhj/eSFVHDDJXLcHO4kh2HPmNWg8dzawSR20e6PcF3QxD94R9759xJyDg7izN/dPBZV&#10;KsqiSk720XkenT9tUhHnv7qsvJau1nt5+b1TuiuPIkXf9heaKORhKqFj+8IwF++Mg4+6ueqgKdym&#10;nCO4SPN2y3HzNDFIz79zhi2wbTljtXjOV4VixYjE9giyxxXUtiytKoZomkLL8ueRkbTljkKpKbVw&#10;o6CnkKbeRV2+ejYEbKyMwGdhYRDAwgGOoUEDklSeVvU7IU4yjzN7r0X5b21S3TvtsNuotsUsVvM0&#10;cO0yNLBC/MeSAynjYwHzZKklWxk4DVBNatGWYWaqfLZljXYqx7QFAX5cP1YMo6HeTwyhrbW+6B9P&#10;sDCyqgZljIKvyNuFzwvJO3lMAghAwBW//fB1eFrd2ulb942Ii4dQMED5/vKNuSQvHyb91NSN5UVJ&#10;OT0t919b239Pve+pmyRNM7XslrI0cUjFbeNTtyHZVO5cNgMwPGcshBJ/hpXkf2qNop0iaNmWKZo7&#10;gR78p6vgg5Hy7lO7bgDDFhow6baOHghRxNHHI0UjQopaMRkZG4jCgfuwOflXkY24SW1iWRZwshaD&#10;zQs81pt83sFO/cSxGAA4IOwMclgRMnqcvsZThqtPk79H93b4ez1Ma8jjUSJNbMy3Fyf3e54RwX6Y&#10;YRjaWDckck98gRXN5qGmQvJdHaILZhlYSuJMHK7FAXHbg7cgkqUZQNO8toJLq40qObc7KrbZIcKq&#10;hj8wzlsklgcBRhwBg7c40sNvdSi7+bzFhVF2xgyL+8KgndLxkgkEHjJG/sQ46yqU2+TfXt03v311&#10;/K2rMu8YSrb2hkm/0eTO2eXaE2lt2Ng2xkhRkggAMGJ+ZmGVc2ssgWWSFZGjUH7hRo87M8KAWPO0&#10;jk4bgcEje1F4lKbp1ZhuXzFhX942/YpA6v04DA7cM3zAorYN7aPKI5LWDyd0f+j7WYnbuKEZyfvM&#10;zKclR8vYA1pGR4OKp2lbf/LS3dfjvt5ZNw22T7JldxjYHzMERg52kngBgeOi4I6cEVRu1UozbZtj&#10;Plpyo3YAA5xjPY5OMng/eGdJjmJrlViMYVZP3aEKWyv3gBgHnjPAzkA5BqhdLyzRbjHCwGFmOfvD&#10;kE52ntx2Zck4+YPPXa+/9f16lK6EcDOZYVfcdypI7LgkH5hhgeD69eeoyKov80u0bmXoyxx/Mznn&#10;cfTru4HPTjkm7dSHzWfcw4xuWPDY4IPXPUY64/HOKd0VgLxNJxtyr+itgkE9jzjIGclv942aU72s&#10;UppAqKwjyvl5Ytg5/TJOQOh5HTnpUnfY4dthTc24Mh2oMcH+9jBHGe3Xmrdy07SmRVkmVmKDC7cu&#10;B/Cc8HJ5Ix1wRVG6PlrJCt2rqx3L/DuXaeTnpz64GeMYBpu53Uo/1/X9fiQTvsLxxzsnYbZMY4I3&#10;DPHQ9D3TqTVWZgQqK+xY1MeNpOMZ6cZIyT7DIHXNWGYRyYWfduIbzFYqScn+Hk8j2PQeoIq3LpHb&#10;yI9rGu1ljBaPduxklsnowPG45yCcZOMEUz0Ka6EMkBWXzWSRRuB2LIqqVIGckHODnryQRnIINQzG&#10;Ty94DDdIH8lYdm8AbsKy/dIClcZJ4yPUvnhn8wh1wqgEzbQPLO4ncRgjJ/Un7uNwFZUAha3Eatum&#10;PmMWYYzxtxgEDj6gKOuMHWJ2R7v+v6+/8GRToEDefqG51UqFKDlPX5V3YznHTHU5BOa1yxcKRPiQ&#10;bUkCggLuIHYY5+dcjPUHjtauJ4miDSTMNmPKkeXdleOdpGV4U85Jb/ZNZ93FMN2Qu6NmMYfIJydu&#10;33yqqfQjgZy2ehI7KO+un9f1+u1iGSRDLtt3XdIWCqvVuh3EsDypwAvX7pOccw3cyJK0hebKurfL&#10;IxMygnGAR6gEHJ+6SA247xo4QrC4DMrDJXysb13MoBYFsHGG+QbsgE5OMwNPLE3mbEklkwbhVUBZ&#10;W4PBzhuSc4wpznj5BWtOJ6EIrp/X9f5fKOeVpVkaGVmVY94ZYv3kTMF+fGQAqhcjkDduYk5UVFLN&#10;bmRjKQskjP5f7wgCVyzHkDOAeCx3Y+VVIYk1HNOzxPNLJMgaJZmkZWG52DZ6jhdobkHORwDwCXry&#10;yRCKCfftV4t/2hwoYNjyd5LcnIPTOR0GVx1JHXGGy/rYbdef5iP5DyKvzqyeXjbG3D/KVySHUbe+&#10;WyOMmG4jcJCEvUXcSN6yA7T8m5ic5znv8wBY8jIqQkPG6Q+TNM672h24Vm65JIxgABcHGOSQrAkw&#10;yTzTmHyZ5JWlZF8yPd8y7TjkkFpCdoBAx827gqSNoxN4KX3f1/w3ccwQXDWr+Tbmbd9njb5TGnzo&#10;QxBVifvZbvgnBx8siziLE0oKqjFY4ZHWMkj5uSccbXJK4GSGwPvM0K/Z205ow8fkMzmVQpRGQheV&#10;KrhS2WGGYK390g0JJPHbx+bLIrK67m3EY3YLMcYHGeMqCWOMOXBbS19ynG+/p/X6/mWIfOU71tpv&#10;LRfLZpY1wzdCRyzHK+mSd5znjI8RKSJcG3mjhyjqy7gP4d2FJJOMHg55Uhl5BbHBPLB9rmC7Uk2R&#10;gOCg3R7McgZP3vlKlSN/GCSJoowZch7aTDkblJO9WI3fKxKjJC5YH7wJGFc0Si4mT93X+v8Ah/8A&#10;PyJDvlQyeVNJGJB5bKp+YKWY7Bgfw8hsgZfKjONr0jnEEYa1Z/L+dWkZiXYAcsc45IPAxhmBx8wL&#10;MMgkXF2Sqx3DHzoy0mDjB3AkZI5wuGUEnA45I4o2uHBljDeYPvSYMa8tuOAMFmJHr91QPkAOTMP6&#10;/r+v0HxyJOvmtcRKyqwjXaVV2wyKy84ZcHgjgALgHJJXy4SrAMkcmfL8tp1x+73AbgN2fujJAxgc&#10;k8MsaTxsB5cZVmRi0f8ACuWcHPzZ4bfz+8Jdj3OBJPIjlbIrHI+1lSdWTJZSd6AKB3Zs85/vYwMN&#10;Cd+a39af1cjuraGK7VIQ8eGZIQEXYriQHcQACVychcEnBOAWwWgxyJtaPas2EkjX5U24ztHUYUjd&#10;wc4J2k8ElvE0o328TTLsb5md2Vv9ocBm3nOMjIAbjg5bcKBKq/a52aFuRt3MODg/PlQSODnjhBkk&#10;BRUUaL+Xr/W/9egyaNZ5FhlEyyR4ZZGjZVQH5sbhkHJB/vYz8ox0rOVlsPltVk3R5jZpQqIAucFc&#10;hSSpHvzuPqZ2mNsPNEcMYgkK/PGvlgnnPzKfm2EqVxyNxHWop7Zba8jF1eSO00WEuGVvkBOQMnox&#10;TaSM4UngdCNEjeGn9f5dNn+j61xOs0xe8cjyz1lVuWIG3cTwfup/dYY+Y/Iaz7m7kgDl55TPFAVz&#10;Em9icHBADEHJJYsByMqrZzm67vJO94PPibdsZoZCqhORuZechRnBIUjBDBQBUCO96IYhb2sO9ZFl&#10;RI1JK55OUyG2gpghSc55xnOkUdlO0dXt/X4f8Ap3Jjkla3DyTM+4LLJGWMhBJbaOC4wCCCxzhgBj&#10;bVO9n3vvCfLyArbl8rkkJuwN5I5BBXcV3EkIxq8C01rbwG7jVZJN3l+WzBWLMF654GMZGB0YZas/&#10;y4ftu5LdV+aPy0dztO44ZT83yHcQ+FI+UHgDKV0Qid9G1/T/AIby/D56DSJWkWHy5WdZB9pmRRht&#10;vHX+E/Kfubtxb5QdoIzbu5lh0ZZJriO4ZY2d/tUJ8uKRAMtJg7lk3EHaTxvUEYzixqKwu62C2skb&#10;PCywB1XdbIAG/fAhxuZtpAx8xzzklRWvftFrI1xLPDGslxIiwSSNGsMg2kBZAQYifMKjYgCr1ZCE&#10;29Kid9GO39Xtfrrby9LbWK2oTiE2kcxX5LFJI5o12QopOGSRV4ywxGVUHCFdoIyFo3oWa5aeDdIs&#10;Mk5mxA4ZXbiSLazLv/eEsNp+dWwWVVIDbm5sTNJai6hmZrcJJ50kauzPCFXG1lw4YMu5iCu7dkrw&#10;KuqXdtbrIfIto4ooTGrRKzR58zkK6H5ciN33DP7tdhBByN4RPWo0mmrX/wCH8u+vlvfqR6iZBcwv&#10;PqKrtkjUpHJCDKzkuB5wGRiTlnBAJYhRndjLu40inVE1BUmi/czfZ5mQzMCDGNwQvjDDBBXd8oBL&#10;AGr1wbne159p/do2JGhj2yKPspx8mRGFCg87iCzEg4bNUrw3EFq9iUWTbIv2ixtmO44C7tmQoDA8&#10;ZTBKnaQoEeeylE9SjHlsvJbaf16vW7V2rIoX1ysNisMi+XMPMZlZ/mL+oXDAlmBzGFCszOeEIxSu&#10;SYp1ukiX5LpFmErAo/yfMwOAdpYH7rAAn5cbgDblkcRrHN+8jhY/apFz5LHhG27yPmaNgd2Ou0k4&#10;G5KUl05nkLKHkwy/6IirIcL8rFO+5SgJXZ93IIAYHq5T16Me3n+f9ee2hWnnWVZIGmkdti5IA3NH&#10;tDbtgIUr0ITcRiVBzjIrzfaUhMotVaNZC7ruOMKOEV3+4wVmfaQOCC4kZWVZJzcShpHX5mkJG1m3&#10;GN0fDnqoJGE3bQzMc/eLZFgWyVLK5lS7mjjUxw/M6iMsowcA4+XbkKpzt5GU51jE9GNo2/L+um3Z&#10;ooyRBERjLCyqQi/N1QY4HTqSwJIBJXBPGyqdwh8pbVl87acsqsz7M7QrOQcAnPAJO0nsetiTy7SW&#10;1lQQ/LkpGbc8kD5wd3XIwFz0I524JMAScl71oo7hVX5fOkcxeYE3H2IznBIAyzfM2FJuMbHpU48u&#10;v9f1/XrFdCK0T7XEY4yPnRX6xq3ccbCx3ZAHPO0nIC1B5dslx9me48zchPmSckDO0buSpwvUYAI6&#10;8gipWu3gma6ht/LkSRt/nQMqbR0RQAAQShOSMkjJH3jTjNuuUWcQskcmVXajMpDYB2mPGD16EMF2&#10;7ScCtrHfSjKK1+f+Xp18/XemyTG33wafCoEP7svcY+8TjOWAODtOTwdp+8Ac1TNAXRIWbazAIUXa&#10;oGCRtI5684PA+8eCALlvDczOGETeXJDyjSHLKqnOCGJLDkg5B5IBCqDVS6spp4914JGRmI83gABi&#10;XGASGbJdiTj9Mk2j0aSXw/1+e/8AwfQgkgDSSRsyrIq7xF5YVSAF5w2MEgs+M/1FROiyO0k8rB33&#10;fvpIhsxu5Yr2HI4/MDHM6+bEmYiqqzZBjU4D7cdGxyfvcDqB0ODTGR5lOSqzZYRModmyFxgD6Hg8&#10;tk89SQzupf1/Xb+n0IHZI7by7V13FixG7aIh90AAsACR83sMHPaowpWHz0YR+c0km8sOn3Q23GV5&#10;yeCeRjHQGS58hreMu8bNuYvE427FHHPpnrx0I68cVtwb94vzHcGlkXkKxPXIwBxkcEdR93jaHbTj&#10;pp/X9f1e464tdjm8eBo5JCRt8xVI4A27SMY3ZGO3bgEVBJvmc7nDLhmaNfuntu2nOMjI9iAMDpVp&#10;4bq5tWW3hbphZNvKruwWDbjzn5c9OwJ43Vx5sjEyyMMTBQrKoHcKMryMAdwCMfdxkqHRTIQjwMts&#10;U8yVVyOR8vAzjOOQAeuCCvBPIEbLLIGut/3VAZY2B24Oe4J45JyOg56YMjnzrhpihj3x+YpVgw5w&#10;Avy5G0YPAHcjHo1zcoBCzFlzljIM4baBwMEFsAYzySSO1B1xGxXUkciyzwqzAOPMDFW3Y+623r1z&#10;x+JPQuvJp9Qume6j+ZuI4kUbcHsAo6Buw569yKbdiAD5otyleVLMo4UsSPQkc46Z3HgNzH5SEyRm&#10;aL7hKyMMScsScnBwecEk/TNBdupG6rIP3qMu9ic/d2DqPYkBm9gOvWnWFhJfyxqixKzKGXdG3zsG&#10;P8RwMkADqAM9uahMYW3UeW3ZGMchGFx0xgZOSOBkdsDrXTfDjxi3gjxFDrNx4Ztb5I5NzWl88nkS&#10;ZDqyv5ZV9jLvVgrKWHHqaC5uUYNxV2c7eabeWhKXNo8LbMeXN8vl8Zx1ycZbjg5Az92q8dqhdWMu&#10;09Bt+UpzwO3H0z7dw3XfFf4h6/8AEvxneeKtctrGCS8YOLXR9Lt9PtYl27EENvbqkca7VA+Vc/eJ&#10;JYk1ysgckIX287kaNPv9PmAPOcj6ZzzigqMpOOpJpVxZWg8y90yG5/d/Msm9Y1YKQchcN1OTjGCO&#10;pziq13P9sMzPAq72yzSKCvO3ofbj3APQkAg3fLlQu1W+8zE7h/dBHTPH05HHQvkRJn2iKL5lKxnB&#10;zjBxkDj05xnv2NBXW5XZGnMkqvs9NrDDqO569/qOO5wSrI6vsW0+aP5fu5IGCefYjB6Hg9+BTw0b&#10;OVAjk8tlO05wB1OOOpx6ng9RUeYpGYSou2UsBFwO54zwOuegwD2AqeYYyBgJUFxjbv8AlAI55zy2&#10;e2fU9MZBwacjuyrEpZVDJkKxHB429QPf6HsBgSXQWYNOsrSMydgD5gzx3GTjHAznPXNLcRusmyaW&#10;TzPmRl+cMG2jtxnnrkDPvxiRqSHXUyTQb/symTlvMLEFx05HfG3IwOoycjOY0tU8zKys2OWcSbdw&#10;P8Ppnjd1BwDnnipbq2gih3tNGu5Ts2L0UEkMQ3uB05AyeSaguBJKfKSZ/M/5Zx79oPqM5GQO3pj1&#10;6gRdw8oLFG02EP3odvODzgAdQCevuPwqSNEX97GCVK8/ueh24x19eAT1Oe1EbIi+fCirJt2sq7QC&#10;MYyOR2wcY9ckgGleDaVKAMWDCNWj5Y+g/P8ADtnGa8+LPm5S6NiTAoMeYu7B3Dqo5boeeOc9+T9C&#10;HMyj5ElZlVvuSEj5cjAGB/nI96cvlY3SH95uY5jUAhSOnXpzjOOM59qTi4yVdvmXA/iZSOBj1PIP&#10;bq3A4qlK5Izb5MitGv7zcOVwvPGT26nPHsc9TUtsI4pihO19yhirENuHO0EEn+Z4U4OMBYGX94Tu&#10;ZuNsat8o6Afp6YPQfRwWO3ljgXKquRtXsckdj1/qO2SKoly6DTCjJ5pG5t2EaYdcD7p54HOSfoCF&#10;6M6OPc48zLDoqrkMrYA29D1HHoDjI4yWgrGctL8hVVkc5Hy42nt14OBj8ODmwELFZXjZWVccHq2S&#10;TgL6dMDOPXANBEpNEMdscsI5FXaw2t5OCG3YAHJ7c9e3qMiSNGMUksUSqx/1a/3vmznjr6dySF7k&#10;gSS+ZHHGB8m5cKFOd2Pb+Ee3zYzkio2CA+YIN0edyKQPmwR6EHOMdACMt05zQuZy1B4VkiaYxK53&#10;bN3lgfMMbhu4GB8vByAeMHu5GKqsZ8zO1VVs7mGc8Y9SOoz34PzcNjRt7RtcH5do3Rpwy5YDGTwc&#10;545yM4IAJMy+UCzurfdAVS4bOcjIzgtwRxz36gk1SkQ30I4vLuGIulVd7bVbd0OT3x7ccdcH0p0m&#10;0Ix81mVYT5bkcYHJHHQYPYd8deakhjiQ7GnUbXztdQyhAT0IIDdRxgAgE5HWlRQXUSOB5ioWkbgj&#10;0+bp/Q4z1Ap2JlKNxm77QqvIAyFnHyndu4Gdoxknnnnnue1CrbhtqCLy3ZXZmYKFJwRjHC9R0/uk&#10;ZxU1ukLt5UwywfazKvI5yMjICnOM9T2wCM1GZfLQsbtVjZVMcjRnahwSQvPtgDjJ7AZpRYr9F+oq&#10;SzuqSKrY+UMG4UjIIUfxHIx6c9OKiTbDGsUuM8bjyM+i9h1I6Z+6TycVYzNGPKV/lBJVhtz6k5HY&#10;LjsSTgg8qBoDQ7RNGh1JNQM0m8x3EezyWhOCvBOdykZOQeCWBXvWi1M5VI09+r0t/n0+fXTfQzVZ&#10;97efMylsM0yqQvGcnHBHzEHHcDPBxTXh2y7YYWaTy/3sbx4JAH3u5wOc4I4C96km2OzSuF+8AEVD&#10;wcZK9t54HPQ56DNOhTyJi2IlVmGFO/C5HfuD90jkHO7kZyZK5uXUQwmKdgJypkY5YZDFsc4BYcZw&#10;COT97JwCAksjskb+adrFxvaQsAp5GMkkE45zgYY+uS6NI5ZtyW7KrMw2xwjaW4z3GBu5wPlBIpZy&#10;ZEe6iVldmD/eG7d05wvJyW9Dzz0IMqxF/eRAY4hsKSDymLOyxhM8nr1/kMDA4IYVKFhu7JIo5GbE&#10;mF2gHYqgqGBH3scfKD375+VgDpJuhG1kBDeXFwG3fdH+19wdP8GmMcqSFXiG5jvESnazc/K3qBli&#10;evYdsmqKlLzI0jJk+z24kmC4DYUKAByRgHoPvdeOvUfM4SYEboiou3DL5gVeC2MbSDk8g9+WxmpN&#10;MvZhercoyyNHu/d3MakyfLg5U9ckn0bGeCRw4+XdO93atFEyxlxub7oyODyT3GMnPOMgcVUSJSkp&#10;Wf8ATILvyI5RJAAu7O6ORQSORu5HXGMfTrjghJjC83k2ayfu5AoZowhHcDHbn1I3cZ7mtTWtM0x9&#10;KsZNHE0jtaj7VbzRhvLkVQCVZQOHZm+XG6MDGWGHOfJMqzTXKmPbuYL5bEDrnAzjpgAZH8OB2qpI&#10;mnUVSKav1Wvr/X56rULWwF3ceX8zrCpkKp8ykAjJPXsQMg49wei2ti01y0Uc+24ztfdlhk5Byw5P&#10;y7j0598cz6fK9reLqcc8Y8pWZmZf97KNj1PUckhsgc4plxO7zedbSHaWbavkAb8em08HGOoxgbvQ&#10;VCDnlzNJ9CCRrrBtynzddvQ7eoXA9uQe/vgZVjA0CvE+FVs7fMBwMYVT0ycc8gYzx1JqWDz2uGCB&#10;pDubzGZurE5wTxtyd4JBzjrtOcEvl/Zdpnk2xrxuySR3ZsdBlQe/J55HF9B83vbf16fkR26W/wBu&#10;Vrj5WVgNw43MM/XGT/F6nPXq+6mW5lWQzSbtuJCqH7xcDIxyTyeTkk56EigyCNfNt8Rbs7wwyxfg&#10;g9OmcZ47Zz0AXeZgiM4dVBaNll3ZPQnbuHRRycDgc4GCKE/iTZGZFuGVXuCxZRn5i3mSbh8u4Dpj&#10;v1HzDnINCoqvGyr5fmY2bpPl5GcZAYd+vpzxkkTLJFjMQYLuU7VXr78HgEk+pXBHcARsgZvtiR/L&#10;JDhG4TaTnuOucMBk8ZxyBmrBfgIFt2Krbt5kjSBl3Ab2x9OQevY9sDNPtjCNvyrGzrmRlzuVj3Hc&#10;9iAMA4zngkzNIYfOjdvMz95fLDOuG4zlSy9SSMeueCAI12T3KxfLhefLVmIGeMdSwz97rgdxzmgm&#10;907jgxXdME2q4IbKH7w+UtzzwMjJwSeSeak8o/KkztHIrNuZk3IN2OTj3znGQA2QTgAtjRlPmJLb&#10;soj+U44YDGcHIwVGM85GOfaaBZpytvZBYySzbpJAMPxwpwuDk8Z/vHnkZUlczlL+v6/r0HM06brU&#10;llDRArGSQpXAUDPr8m3IGDwTgCrypbx3e1dwk/i3L5bIS2CGPDMoJ5YjJwcjBwIrKFjMm22MOxma&#10;RGd1fBCkKMDeSAODyccngNhTMTbqkF0wVhmNGjK7kOF2L1yCRnjB9iRxByS97Rf191+xesngdFa3&#10;P/LIifzG5BAOWHQEg5289DktwxWx5dn9rLuFiVmlWNZo/LKLkBlJ2namcL14BdcMSRSNAlpJdCzv&#10;W+W3Jdlw0b/OAFHK4XazN09TweQszefO8EZEMkjl1DY+Xg7lVVQY5wB1OMrg8oWcEnzSutvx/rXp&#10;0GtDdXaLHuZWY7gyxgKsbHaDyw3bmHG4gc8Nkkhu+2e5EXleSk3JyR5kkYbOQfLyRlfvcnKbSxBG&#10;JBZwXdr9tkuI2VZGTdAwQyfMpYbmJXgFsYBwGySQBTpLhoLlXRYjIbhleOTKyLlUPA3bkYYIyeOM&#10;ZJzikLm6Lz8rf1/Wtx1950sUFvcWv977PsjwzjEgYkAfLzzuy2AMAgACm28YDrb2lr+7nZI0VVCf&#10;aQRtUkdOnQ9eeclsmI20NvEt1G4ZWx83lpncqlQCXIzgYPfAIGdzBjIlwTDJarLH8yurHIEgH3ju&#10;zgseBwQAW28gqBTFb3dP6/rf8e1pdPkGxV08WvkyKTtkYMCpIChyCQAwO1hnIwc5IDG7us5rjOob&#10;FSNziZQAyKuMt2O4Ap8mcfKVUgkYn8BzG38TWt40FjdNBfQTrDeW6yW5CyqdjCXcrRsMgo6EMu7I&#10;YDDaXifVNIvvFNxqGk20UEdxcTOtpb3XyxA5zGjPIzFQxfbv3EBuDIACYqU4uj7S/W1v1PPrVv8A&#10;aHBRezd/0vvffysmJa3UUrc7t7KomXKqemRHnJDEqcHjIORgnKVe0HR7bVtW0/w/NrFjpqzXccDX&#10;2oq3kW6uB8zMiPIIkZ237QzEfdLE85kc0qW0bi/2symJ5t5yC3VTt5zhRnPACAEk7gdKyufsOq/b&#10;g8fkxSefuh8xoJG6BflxliQeWIGQU24w44ZxbjZHnyfs5Xtfy726fou3rqWfE3hq68J+KdQ0adId&#10;1vdyiOaPG0wqWUTB1JR/kKtlG6gDJ+UDOtLn7LCl7LeMVVl/cxqMNHuIjdQGXze7cnGUYZUgGoyb&#10;u6l2TBIYoWJufse8x793EgY/6tSPl3t0w2AQCosfa4XMcK3s0Od758mVgOCTgOd+0/N3A/dA8npE&#10;YuKs2RaXKlLXvp/w/Ta2vmzRuWtmF1bR3dxMRGgeZomDKwbcq7mAKtlOGzt5Udty1dQlW7xBBJ/r&#10;FWXzFstpYYC5+XHXLDec9VUb+Wp9w1t9o3lY/NMf+keXcKq5DOCPughwqlNpDEAqMc7qr3N1bysW&#10;ZYvJMmHdI0ZQ/rgHn5g+QxBxIwb5skKxzU4Wa/4Hl5eQ3U7dhdSvdpNJEswxNIDxhC5Yq52b8H2z&#10;ls7NwxDgQyw3eqXUayXUyvczNMIxIu0OrhsAhskg46KyhSM0S+ZcN/aDecz8pHeRhSNpJILSE5XH&#10;BBULjDfdGQtzUrl7fTbeC1O1IV2q32lWiRd/QcKASVOTwhPPJGBpE6Lyjyx3vo/LT/OxVt1uPtCQ&#10;tceZ5vluPtF1tBYZLk9DtIjf5j93r8pUlXobrTo2llhkQKG/1Sn5I5FxgHkEMB949cttDYG+AxRG&#10;VjsAjdUbahZJFXaWwOOBtyGOAQofAGDRfN5l0moJL+8VWeUsu5kUgMDk4Cqd3DNkDcOgYZlorl5p&#10;W6W/r/Lb8yZFdFkdTmQSsHVoz/rEYsqgdArDPAyQx68A1NcXELXDRy7Eja4kM8Ydm43KHG5sMDx6&#10;KMlSTnJFMRmwX7TemNmt5HiaZZMIhGckDbnbjA28KQFHXBNq2niWYGCdm8sSCOUqGQMjKvI/vjaj&#10;EAE424woqGTKOt9/6/q3UuCGFba4t5/mEkbFZJJNo3bm+bIAHHHG3dkjO3AIl+ZLhnntpMGRtixo&#10;AkQ4D8cDAOMhSPmJBxxmnGSI0mtZmiXzMsJAGD5JxyV+YZPUAlWDcAsDT41dwpg3fJuXLYU5Bxkx&#10;7QcDdwSwIzknORWEmcsobu5oKwjCy2sTxxiICRpMRkMwxjJ2njjDYUYBAGMCpLBYpEWOL94siBWV&#10;QF6jOMLltuG4OQNu4gZAIq2ZMcRjk8yR9ituY4Y8ZVzxyduAAuAQAep+W07Dcwe3VtjMsyrJubzM&#10;cgBi2fl3MSdxJKjOQAOeUTlnG2ht39loR0ixm0VNQWSS1P2yGaYSiSU43OroFG10IY7hlflALDkU&#10;4Lucz4iuS32hlOc7fMZTuZwO4DFjwRnqcHJqCS7LyNcNfyKjbT5rXB2Yz7L9358L97IPIUZqWNJT&#10;Juitlk6MNylvMkGdwXPyqFA24GSAoOM8Vz4qXtJuSSW2239M4Y03CFpa+vrfd9tPPv3V+3uBDEtz&#10;ZrH5gk3Hy353FuD0BPGeScje33MkLuWkcCWkazQXC3Edw8ywtK2GjAGRGWA+Y7grEndhV4JJzijz&#10;rdWWJHaMgCRoycBtoU7ifmJB3ttGByOeavRXBY/YXkjiVWUfNeAFMcD5yoXGGTLc7QRkDJDeXU0u&#10;ediI8235/n9/9XNTS5LuO1h021+YMrOoRgQZNo4CjowJUrjJIKjggBdu3aDc0PnCZFwVjRyDGudv&#10;3cEJ94t3XoMtu3ViWslqzKB5hUh40jZf3ueNuTjIAACgAYDIcrkDbraGYzAy28kcXmSNujUq7SDH&#10;J+UjjAUds9QeQD4+IjzI8TFLTmf9fr/X3b1jNdSkW13d72WHaVWYsTv7dNyAk8KR02jnBzuaTcPL&#10;b+a9w3lrgrubedp2lhuIw2V2DnAPYAYJ522O947MlnVZE+9iPnOAc45ySMEEAAKAeQa3Ld/3vmxL&#10;tbe/mTHcihywDEkEc544bgc85G3wcTHSx83iof1/Xf8Aq502mB0gU7lXdIQrbuFyAWyCTxnk5445&#10;53Gty2QSglRI3zeZGGULsYjJY4PyjknI6k9CeTztm8kMas0iiN49iMpBBBP3QwwWHPTuQDk5IHQW&#10;DSKjQoAPMZRhm3LnI2g4GM5bHYc456jx6lPofJ4yMtzespVWXzYhkspOHxu6g9e+Cvbpg4AwDVpf&#10;Mi+b7KvK4VkU5bgEYIHTPPtjrxWfZTBo1k2ho2H7x2AznGGH8Xp2ORx9KvZ3RIryKrbB5sikHPqe&#10;cHBJ9T6nnJPJy8p8/Vj7xatDCEzHcKyMpLbVByOePU+mDxyvrzcgmjL4En3dvyiQbR1Jzx05PY9e&#10;PUUYZZAU3sq/OAxbseORyRnGMHoMDrVyGTayuqrnaGZWQ9ecH26DjPIH0xrSlys4Ky6smZbiTB/e&#10;N8nG3+6c8YyMc/XHtxVLUFUK0UqMzNGdoGPu49enJz9Oc4xir4k81N6hunHGcHHQEdfXA6HHtmCa&#10;CN4mhkkZZGkwyZ3Ajpk+/JHXofavQjHm1MqcuWWphXMcYMkSBhujxGv3dqnrn0POTkcE9u1CRoxu&#10;AaNcMoVlb7uRz0wQAMk9Rjg46HSuEMsLeX827aApX5eFJ6djnPvnjjqKksMkm6HKjjdnhixA9MDp&#10;zyM4/MVrTPaoyXX+tilOvlRFi3l+YrFhISMYUfy6EdCOnvSliMh8sKWTf8w7KA2HyCchuW4yOuDn&#10;gjQYNhTFI7MxJZlH+s4J5J9O/UZA444oXgj89YFYHOPLaRV3FeOCp+990dOg29jx0HfRetilcsA/&#10;ksv3g4jUbtrnHIx0789TyFYU+3la3hmIVmWQ5jabjaQch168bwSx4OD3O0UxpWiBg/1kYbEiKxGR&#10;0zn275HGDnBNNRY3O4x5ZJM/Mh/dkdM8HoB0BGM8YxiuaUpRldHdy3jZkkEUkkioXiO1iu1nPyfI&#10;QFAwSABz3HPHBBM0bLFcK5DLJ8uI1UcZBOMndg8D8iMYGah851jCx3C5/wBvJPXhevXjoCOmOoIq&#10;Z1jiZVdthUMBIPl5U7R0P1+YDJwvQCsTOWu427P2eFraMttjbG05UKgUcfeJBx3GMdj3qHUYrgE+&#10;cGbdk/K2EfOVIJ4PTHTpkAA5w1iSJonZYd42yELGAW2uVbCjA4wMZx6HJzxVWaWARK0Uu0+W3mSY&#10;3BRj5TwA2MnH1HqpBLDp30sU5IhIViWKMyE5Pknb6NkZye3124BODwTbbq1jjaAv5TMSyrncjsc5&#10;PHJO4gt/ET7LUohkmllt7jbt3KjgEtub06EZ5XqCOeSO0E5mkVvNuijBAfmyDsLDnH8Q/eHHI4bj&#10;0qdjsj0X9f1qQybpeFkkUMylXRPlPJwMA4JII4BBIPUkAUxllESwSHd+7x5MbbG3H5lTr8oJOcY4&#10;weoxiWaC7VflDbo1KNK0YbyiQCMgEEcj6ZA6d1voo4LhrayGVdgflVc7TjgjIJbnBxnrgYLZquT3&#10;bm0ZbJMhLFo1heZWyu2JV2jHAOOW9cnB9hg91vLpWhbcu3azNJJ5xXIGCGxt5IJ4J9FweQKi3KN6&#10;RusbcLsdiI48fNuOBgc/NjjnORya6vwr4g0bRPCGt2mt+H9MuLjUXthZy3VuJLjT2iY73ilG1oxI&#10;rFXAJDg/MuUR17MvwtPGYj2c6ihGzd2rrRX283p13KlKNPWXytu30+97vZb67HMsWDKm5k3SDeqx&#10;jAbd2HcjIO4ZzwcDJpstn9ol+yuu7dNj1G7+LknOegwRgnr1yHQtChdoBMg3AIka44wrNjgHcARx&#10;jg9icCmhCmGMaNhka3VcKCwJ2gn7o5C9tq+5AxwsPejqhXmVUknugrR7VCMqEgfMS3qcZXJOAOuQ&#10;ccMY3iQKVLk7mLfNt24BGQVyegHJzgZHPQrbhifLgmZ15MrKQFOAMEArnaVx0ByFIHFIBDO/lpFI&#10;G25uI1Y/vTznke2OCCBg5yTkCK2/r/hiEt5iM7yL5i5I8zAKr1B74+XPbjJO0jBprtuBfG14Ffyt&#10;rNiHPTcB2BBUgZ459xYVpUmkMn7to1wfM+UcFcjjBU7ipxyBn5eVodgjLDPLHsaNWLSLtKE456/K&#10;MDG4E+vzEfLp8JpzWZWdVjLGaN2wv+raMkKo5wOAoI2Z6dEGcbTtnRm3fID5bNvVQ/yoM4AYnjkg&#10;nPA3fLzwVZ5rLMImtot0cbD5eVHY4OMqoOAfvZK4OAAKVIH86NxE/DAgZJ8xSPm9+hHQsPlIx0q7&#10;hLb+v67HSfDvwf4u+IN9JoHgDw/dapeLZySm3sYGkdEjPmO/B3bVyWJAOAN3TOaNuwt4PMmTbGsW&#10;ZIZgzKCcnn5enJ6An5ugxztfB34l6v8ACfxh/wAJ14c1C4s9Ut7Qx6XNbXG3y7hwqF+GO9PKaVdu&#10;CMvnkDNZTm9u7n7Tqd3500jbvO8xcEEKd25fl6bWyG+7zu4FY1F7t/6sTio4FYWDg5e0bk57cttO&#10;W2l7/FzXuvhad20XNPeNRHFJKu1cI8e0qQxDZGCef0BBYnJBrXs5A53uVVPLUthhx3XOTgkNjA9w&#10;RmsqxuZnQocx7nVvvFjuYDnaMEdMAn2x0xWvbN8o8sq0m0MeVyrZPQ9ADxyBkE9cAA8jjc+cxO7L&#10;ds8yPh/MBVuBFk4wOB26Bu3twcg09Vjtz5qLx0XcuPMHHHPfA7jOFAIIpkS+U0akAbto+aTjOeuO&#10;me/fvwTipLcskG4wtHjJVUY4XngeuR0+nNZdTzJdyQHy1MUJjjOSPvNx2/EYH445xin7En/chSj/&#10;AMCrnkeuRjaTwM9MgD6b1/rmhN8PdP8ADDeHrCHUrWad/wC1LeNxPJG5XZFKMgMVZXwxydsipn93&#10;isMtJyR0kkxu5OeckDj16++egAA75UfZcq5k7pP0v0Iq+zjL3Jc2id9d2k2td7O687XTtqVZ445O&#10;H8v58/MzBRuJPpjg4/I56jBqzsN3zEMx6hsYAOWOQQMc9Rj64wDVyUyrLsClWLZcBujY5xjgZ59c&#10;Y79DVcvIyvsZjuxmNdvfoOfoMdckDrxTjG0TWmyu3zBRa+d80n+sjQDjjaMg84y3tk5GOTW1a2kX&#10;i3SL681fxQtvPpMMP9m6ZcFnN1D5mzETZwhjyH2Hqof5gV+bHwCFm2SNJu+8q/KWOeDgfifTHbBx&#10;H9pUWLWxYgN2ZmO844yPUEAA4JyuOuBWkXy6M7KdTle19Guu7TSejV+V6rpda6XIJU2r5mAwjVQd&#10;xDcZ5DdsAknHPbjPIr3EbJ5kx3qwDnCqRuIxz8x57euB61YZVIUSn52Q7W2jaw5GAPXGO+SB0O41&#10;HFLaySKJoWaEtE0kccwBdSc5+6OWA4PQE+4BunHmkbQv/mUoL59MDTSStuWJk+8qr0YfdYkHrk9B&#10;jnnoMm4EAMkky2+5o/MWPcOGwRuYdQARn3weeorc1hYLPVDbWEUgjVh+8uACygMRlioGDyOwXvwM&#10;5xboTLDIj23zM+dyLt5IGDk5LED35BHTgns5ZRfJ2PRw1pPm72My68mMfaJpFmJXc7FOZGIJw4PP&#10;zcHjJIAONtVJ4rZFcy6nHNHGTJEksXnKwIYliS3OTyTjGNuMZwNLWHKjzLxS0isrd1wuTjaTwDkj&#10;BOQNxUYPIy71ZJVaMJNcI37zzEJYnBwOnVuDnIbouOhB6sPGx7FD3kv+B/l/kVbqBmYQP5yskmCI&#10;xsZJACchlJ+bcwboOST0KiqglTyzbzhWjlZFh8meQdV3Ku0gA8gHjBIIyeu6/FMyFriRIZW2L+9k&#10;k3KzZOCG7fMM5J544B3E5txMbYvCo6OPKjXdlV2Hggd+OpHTduGOB2vQ9CleV0whkMNx5s0TOdyJ&#10;J9nXa0aNxs9RyvQEZ3dskVDcrZ3MSpaKjGEsfnlHmI3ljlcAbTxjAOSqYAHOJ2tblZG3QljtASPL&#10;8ozLgAMPlI2ZwScEAkjhQkpa4nRJk8xI49hXbu8xQu3liRlwoPqRkrxh8qK0OiMlzcy/r5eYyHF1&#10;OkdvNC0DeZJvCBcqqEs2c8gAtyF43dDnY0TW8kSRpetNEGjjH2f7qgqvzHDbVGN6+2SQGHGZYXvV&#10;uYriG8kN15x8u53fOjE/LjJAJ459h/DkkMM32mGHT4p93EYgkaMtkEblAOBzx2xgkHIzx1U4rlLX&#10;Nzabdfx129PXyI7iZY28+aTydzK3kyHZlVO0Nngbsr1PBI6gDbTYZwZoWtbhlEeGkURFVPXc7SDo&#10;d53YbcQ+3nIGXRL5EvlXEewllc7UMbFRhQc9D0wOgBPJxlateJtXn1y8RwbdmW3WGZ1s1SR/LjEY&#10;LkEKcqqhpCQGZi5+9tHVGMeUvT4bfPpt/Wu5jtPFFZ4+0Ovk24RYw3Ma45YYYqFAQtuC59TxuMsU&#10;tzaXDXgicz5b7k+5mYkgKueSc469CM4wFDMuPLhBMULQq8geRVwq4Ut8mCFbcFLcMByCeoK0k9rd&#10;SxRLPaspMfmqqRuzOwB3BUwAmdpU5BGeD0AqXqdOj32f9f59x7wPapD59tNAqSLszLsAIPB6FT/E&#10;fQEHPOQa4cWqRu0UCOBmFo85HyjIBTpyFBwecjIUtU8s0tiWSdtoVysscx2xiRgRuCtk71PBwCTg&#10;rgYJKXM6pCwEKW4iQqbhQzBCCQpyPUcEj7xJP8RJ0jEI3663/r+t9yMrdRiTiNtyxhWkyMgZKEsD&#10;8oAVTgYyc7SdqkOjEcs8RjPkszGOTytquF4wQUxj5mHI5LZXaMIpknjgZ2tUgU7W8va0LcNu2gMQ&#10;BywHOBuLA9RgEhkd5jumYM6sWRju+TcU24A5XAYc8ZyMEAijl7A5e7f+tv6/qw2AyRAPNObbMKFf&#10;k3sYj8w3BeOdzDd0J+VjnNCtax2refLHt3BmVWDrnlWJJbGcg4LEEFsHkKakSzdTGITcfZopmWKT&#10;YWUApuz12hiGHYLz/F81Okv7oRedPcvtOBHJNJu2nJHJAOenPAOcqO9TImTvt/X4P9bElrtuU8x7&#10;gqvnBcwSbo+/Ds2Qu1eApOMYGMKMVtqTQLFZook/1FuVUpgdADwWwRxtx/CT8pfiyplgnkSZv3ke&#10;2Rk+7ggngqCSSd3PIOVbAG7AJrm3jQGdlMO9ivmQ7fMYjkOGDbcts+UYHG487cOJEbqWn9f1/WhX&#10;iW2mlX7PKEjXcJJZZwpCn5VwV+ZTyOWOTnAJFRmBftsM8Ek275iu0BSGA+Yccb2Yck8DkYOKsziZ&#10;ZXiPyrICkUPkHIyC0bOuDnAPTpjoPuio5LaCQeTZ2AaNgcOQwVlO0qByfMyoX5Qck4ODsAOpcZf1&#10;5ed/6exUggW1kdEmVFWRfJV1bzGB5CcrwCMsQOAUXg4YgFvZSP8Aary4i8+4kDz3Cqpk+6ACN2AV&#10;I3EgYUjoQRUwhmglaC1u44Vjban+jMybQNoJCkLuPTn5SzHb7xwW9q2xIbnm32ZBk4HI53gdAExu&#10;AbGG67ABtHlNubrf+vPTv6+ZVWKOa33ytNHbqwDMrDAYpuwOQM/NnqcnLDduxTNRWzR4Wtj5xhgU&#10;3izbfvKwBQdtm77q47nPzICJ2tnmit5Xjm3zLwvkqw+QrkAfMVUbsEHcQc/eyQaxh/foCIljUqyC&#10;SYNJGCoXIz90gBNo4woPBPK9FPc6IO8r3/r+vyKmoXk927RzyXfmxyAy/vA3lyKgTJbG4hU3gYBx&#10;hQeDk0rq4v5kmvdxb7RGyyeZD0jC9QeVMZzuJPAOM7hyL7wMYvKa0aBvtS+TGrEMiYOQOFJJLZyF&#10;ICvkjGc1b2WFIJY9QmjEhwJpGYMXHzlics3mfNt5Gdyx9j17o1Oh3UpRjZJbf8D+v81q6Nwk0Evm&#10;3ExRBGrtumZWDZIC7n5booBPILMSuM1XntfIdTFOEDsG+VCyklCGYdw2QT93PzHkZ21oXgntyzxW&#10;sy72yixv+83AHbjAAzlgp5ZuhA4yasjTNcqjRSLhlMmWZS52g9MjoNwGAcqzEbmXnoidlOUt/L+v&#10;6/4cqWt6lhfx38F7umt8Pbs0QwWGHEmQW5GMjI6qpxlRiK/kub2b7CyRssjCRYZFVlRmTG48fMQv&#10;zHAG8q3OQSZwsroY5fOZmj3STeXs2jI8vIAB6AYAIBIGMEBhWS1jL7mDbQIhM3+rVvkI5BwDyrY6&#10;YI4OTg9EZO1jsjy83M97f12/zKMn2MbpABjzFRiIwW8v5cgq2AWGM5PXB5GAajjVI5VlmhhZVOFM&#10;lxuG0cDOeDtOD02nC5yTuN5ypiUebCqtnCh8PyuDwd2Bjb8x7kgbsGqjW4gVWlKx5BceYwBymYyp&#10;yeBuXZg8j35J23OyMtLD9V8N6rpdvZ3N5BHsn06Ge1MdyjCSM5UHodmGDbgeVYAHIAZqtl5V+nlf&#10;bsW8MZDZ+YO4XhByu1fl2t6jJGdoFT3FxbXwaF0zEcrHbx7RtXedwVeNoJzhQBxy27BzGWWzuZJW&#10;bzWX94iMpO/Bbbt+YEkfeyoAJI42g50VlsXCVT2dpfF5L/h9f69Kl1NdW91JJBOsckbEtJJJyr/w&#10;kjgAct3PUfKPmquztLEqx5XE0YWNW4zlWQkgHPzBeuAxVSSccW51Fykflxf8tZNqbcnqNoXaM5AO&#10;48HJJIBOAIXmSaEKbqExyr8wVflRmUfMOf7wzwSSRjByclzppvRaf0v60GeYbjdFJCGk3FWZCpbH&#10;O4ryepbJ4P3ckAkEFvdyEyfv1kXA+Qrw2MDcRyFGXGRkkbsZwdxdMxUqLuXyU3Em3EuwBcnkDhWG&#10;7kN1OPbJJxE1tGOJGjVlimlkIj9NzAgcAkjg8443daov3eqImnjikf7RlWSb7y/dT5hgEEcfeHrw&#10;eAuSKWPz97RtDuUSMu3dtZm2qSzYBz0HrkkZ45ojUwpIBD5PmKzMDGTtOe+SGKht2M8jgnsxPLjj&#10;jezefyUkG1Y2bkEKuAc9CTs3emDkjGAF6E39n3s1uLxbeaSF5SN24vv+67YzgY2umBgc4HYGo0it&#10;FhFu6ME4+ZoS2eo653Yxz6DkDgAsrkzKcRQ7hg5Me7Kqxzx13MT0zzyOSVIJrpWaRhcSbtzbG8wc&#10;rgdDj5iCOuOSONuOdCP3mxLqw+0X/wBneWNvlRi0cv8AriykMRnlAeFBIyRyc9KqxlwVtynmeWpS&#10;NdrMF5GcAg7jk7QuByvfnM0jlLhmeX94DuCqrtkHoDtBLKTtJI5wMepLoGgdGmhhkH7wJuUqy7+E&#10;5CL3BAyGYncPYUwXuwS7W/r/AIb8git9yMsN2s24KWXbxjkj5jnPRfmI6bc4yaWWCB4ZktzP5kbS&#10;EN8zbSFOScHtyMnO3DADPNRki2LNP+8WRs7t3zJnA4IGRhgQOoAK8kDizp99JaXP2izSPzNm3dsJ&#10;jRNhDDjlcptHUAgHr8oUJlzRV1/Xr/w33kcxhBEscL/Z5RujMqq2NvJPf2BIJ6seTiprfZJNHNtk&#10;Ms0xXDfKWGe+5cEDHPUgtkY5w2PCt9rEc0y+cxSF5eSSSVGVXaWOSSSAco2MA8yrceQuYlVmmVoh&#10;JIx2TjOdpIwSQSMDbgsBjGRSMpbWt/X9ff8AexiO7QiLz5I42XMi8kqNg3YzlSMdiQFBwckmpldW&#10;YW0e2ZgoLRJuby9xBYLnOSO5J59Bmm7RDOs0kqyFcsyeWGb5eRn065P3i24gH5hmYSXEmS7M29Wc&#10;hfvAbi2cDqAB6k/dPbkM5Pqv6/D+vvGrbTu0Vtd26qVj2GIocqzEAgr6EkdcAZOSeM2GkuLa7mEo&#10;kaSNjIMbl3sSQxJ4KnAx34BJ2jIMMBLNi3VxG8qvDHliAMHb8yjdnHAIAzhvYB/lRujNclAzZBkO&#10;11IwNo4OMZDktyB6EjcojOW9n/V/x8mToAl22wiV41/eLJGuNi9G5PODjqAfkXkbgRMFZbFpn3SR&#10;yt5carcDLr33+mcPyDltzMSBkCELHG6RQQs0kf7os8YZg+CS3I+X5sDb/snnoVmcwJb7ZJI9y5Rt&#10;23DrxwfmJcj5iQCRlgeBzUs5pbr5f1oTRxNLHISimaNQrRqo2gEBR83dTggKAQAvU4Aq9bStBIkE&#10;06yXFvL+7j3b87+D1X6jGG3Y+6ATmnGsiQtslkZdhaEXEIUgDJ5AB2lfmG4KRhlJwR81z7LEQ15H&#10;cWhjaRo1h3/NGg4UFT06N0B27QAv36k5K1tnt/Wnz1/4cuRXcN3fsiXIXYyh1t2UCPnAQAnODwpj&#10;ZgcJgFugtWTRN5FtNE3WTKIxDQso4ABO0vkEkbTgHOQd2acL+YF8uRiqysrbpMgYVQVU5C92xwoG&#10;TnPFXrdrcRiGbH3mL7mXMrFxtXHBLBgvz8tgZ2YxKOesedVtGNl/X9f11NS6upNVuZL3Urh5ZJ9y&#10;s7xgCXK7dhwOCdmMDcO+AVKVfs7WJ7qONvIMbRktIy+Wjr93avBVVACdxw4GGKbWybCJIwIY7gNI&#10;scu7aFWOVg4Lcnso3diD33bTW74bEdle2+q3FjbXCibdJZzW8ckcreYCoKklCjMVBVvlIPIYbSOW&#10;lCnPERVR2jdXfZdTxsRy042Wy0SX6bf5dNGdd4++A3xM+D9npc/xE8DSaCutaNY65o8NzcRfv7O5&#10;3yRzBUYmMAxOPJfbJGRho1BG3nY1mQ8TLvwoWPcGaTvn+Hcdpzg5I2qemCeg+IXxh8b/ABW1OTV/&#10;FWvS3l9cTvJJcTEsZDKWMjEkDAYkgEKqjOOu4Li2kkOW8uXkjAUMUG4noefmGWGcdcjOMOTWff2X&#10;HE2wN+Sy3vq+r11PPr1OepKUYOMb6JvmaWm7sk299utru12WvkoW33MZfG7gkGT5xhSOckbc9Tgs&#10;ByBzfsNRvNNgmihwsk0JQtH97aW3bTxwM5ITuW4IAqsojjga3Ysq+YkflbSu8lsr16ZwPlPbPzHq&#10;bkIjtLmM+ZcReWo3/MVZ8bSykg9R1PXG7Pbn5yNSUJXTOGs4y0auRQWkc8eJJIHEked5yQzbcbSA&#10;MheQN3BHygjAWnxJKzi3S6VGjUE/L84O0/eA5U7RgL6FvmGCDYt4GMf237LGkUPyRyTLyMOuNpwD&#10;sJYgYOMk/MO7sO1qA06twzw+XGPlBDcHqcZyOxLfLhSOHz3MJVN/6/r0KptxPB9kvHVjAuJI5M7Y&#10;+OeSOqkrhuMDOAAal+zkHzrqMQnt5WR5gAACnaq8A55xkAYAORVkSTRut3F800UzLHMzf6qUHdnB&#10;6kEEbDnGdw44oureCUup/eRtIy7Y+GOMkkrnGRuyW55IOFKkhXRn7R3/AK+f9PX8yFYGsX2CUQ/K&#10;fLdl+bnJ3duNqsByuSnpk06CG6lO7zP9Ufl2biVUEMOM8bWJ5AxxnCqc1Ygt2Rox9nEe2XE21gF5&#10;xvUseEGAcqc569OrI43SJZLgRhvlECldpVtwKpzxuBHTgAgEYJNK5HtBCJ0CuZvMdVb92ybQMEAI&#10;20cIoIGAcbj6kESxwlvkWRo42jYhUB+Vc84wxGV4yc4zjk8UvkzzRt9otvLV9rtHcPgBTwM8ZzjG&#10;MgkYbg9FmaBWURGJd8nzsFiRjG3I3HnBIZsjnHytxxmluZSmNdYhDJNKrKyswDSRjAxwEJz25x2H&#10;PGCSbESqsrEqzZ/ehRxJwM5B4O4HnjOeTnOKXySJN7I3mTXGxXhO0vxk4BJ6+5IwFzuxy+OOKQq8&#10;M8cilsHazBht74+g6cZ28DoxylTOeU9B0CILdpbZML8pUDLKW6H5j+A4GcjHJVTV6O8YS+RLOzCR&#10;Rl153fgQeCCRgZ6kc/MxgjRIFhkhmeQt1j3Y2t93aW5w27nGMDnI4Bq/4YbQLa+3+Iknl0+KPdJF&#10;p83lO/zZHlyFXVQScnIJxjBLDdRGPvct9zlqOMtX+vp2b0/EZbl32g3P2hZCrZdSWA68jAByozn2&#10;H1qxBnylVvJX5hIwXICrxtI4GOo7de+CTVaR1lu38ufe67Wj2j5WZT1+90JAxg4znnJAFiH9yzQm&#10;Voxt3t++xjr06AdOxBIyc56ZSjqclT+v6/4BatlhnDIs0cgMmY9x3KW5AGB3xn1yOc883rR3VlKx&#10;MWXgKV4GOwwcDj688ZJIzRiy0rNsyylmXByeg6kAY4OOowOM8bTatW3wRh5Bt34UNkL0OeM4I3Ec&#10;469u1Q4nDVRfibaGFiWZhkKU3ZHZSR+Q7Ecgdatwk4LRPJz8zMAM++TjkY9z24zxWfugkikWQ7V5&#10;X7uXdsYHLE+hIHv1OKvQurS7kUYUHaNpJZucZPHQkdecZ45BrNx10PPqR0JdsZZkWJWJx8wyuDt4&#10;78EDj1H15NiFUjTyUMnygZLdeTu6dhnn+fPSU6BfRaEniWaSOO3e5+zmPzA0r4BfeEIBKEqy7+Rk&#10;Ec4IqGFnUYRww3ZXbIDnHYcc9PXnknBPNWkjCtTqQS5la6T+XcvWU8kbZjm+Uj5vlyrKOBxyDkZG&#10;DnvnPNalvefJvQL+7G5FXBiQbiQByT1bhQQASRg7zjGtt2xFiV/4TncAo9OvTr1Pb8a0tOLLPDIG&#10;VZFkXy43TBVs5ySWGBz3PHQ4AyCO5zRlJOyZfT7K6RxSssKsvmiOH5vMYk4AwRgbemRwcg986F5Y&#10;W8FsuyW3m8zEhljUbVHzHC85HCjIx1UgkbTVCydY4fleNHkbb5zSc5yMjJHGCw5Hr1IJUXAPtEeH&#10;tx5bNyyqdu5QN4zhvU8dVBAzg4NXNoxhyO61t/X33X3+rL0bAom5o4Fa3URwyKVTp/rGbIwQ2GDY&#10;5DnJxgHTtY7oSrZRGFdtx83krv2OAvOFG5iowAo2kYXPzE4z/OeOdJG+0q5bezxwtuC7tyEHhTli&#10;5BU7fkDADla1LK4Xz5LKdD5LM0y2wBG35RlQcjL7mU9ip5I5YrjI9bDqPNa9ndL+u3y26Lcswrq4&#10;ijnTbGrW6vGHOwSDIYgknhyQcKwIKkc4JLEtxbMi2yzcvNJFP51yGLEDaB8+cgYHHTaE7/Mq2ttp&#10;6M9ylw0Zt2jlmZ5AuyQRYQY2gZOQDxld+3HOVs2JS8Wa61PzmZVAjSHG6aZX+6xYlScuC2Pn3kAE&#10;GNhQelGnKVop/rout9LXta3y1aY1obljHPDp/kSwRxgR4G1CQFGMglR5aYbg+gBZQWvwWN3blrmJ&#10;o87i1sFb95/rDxIduP4h0bCnPIDEnPMbXDG9nsFuPOWRnVo9zxgsNuBgAkgMrLkj+93BsGf7TAr6&#10;jCblioeeRQztGmzGMKGxlQQwIG4OeAATWcjqockZOWt9+y9XZb7eV1rawI9ncRJY21yFyN0YEm5d&#10;u0fMeOArJjeCDuX5ipwBHfi5ni+0F4/ssrMkjzYZVjDHCHjaMbiwBcH5Q2c5BuCCWFh9vubhZJp1&#10;EatJzkINzbgWyxCjJJ4Vu3AKGLyrlbtbZlkhikb7S0oyCFG59u47UHKkbsEtjKnZUcyexrKlOUGn&#10;pstLrto1rbS+9tHumU5R9rMYmuFDMpTy1jDPECuSAWy2QAOM/MCTwcEweRcLfK8EMzPKot5GjXAJ&#10;2ja4VlG7ADMVIJ43E8fLcgshcQC1SVmikhKtIrqzSL13gkbo8BwcH7pk4GDw2C2uvP8A3VlDGJod&#10;0zAmXz1ZlUEEsN3BAHULnLsd2afNY5J0pzs7Pfpf8Onz00vbzhn8uR3s7giSRrfCx/aSVOSzCL95&#10;98sQPmGGB2ABSAamNy0vl3FpK00Ubu7SRsVkVRnLqCcsCdvOTgBgdvGJrBEEH75POyojhiSZFUxl&#10;yrK3bYzLtKnIPGMY4IIY7mfebr7RJM8caxrMNrKWORnksSpbG4nH3xlVVgFxpz0ae67a6a289vO9&#10;01y6AIdRubv7FaloIYN4ysjMu5HPIjCsuwHggEOBjpjBjButVmy0Pm5XEimZpFlUlCucL90bmGQo&#10;+RuMjhZYNNllt44oZY5GkYtHLCoyW3AuzBm3L/GpAKlWbAIDkK9pPtTLdR2zNDLKjRwxR75C2UXc&#10;CcncCwByOyjK/KCXNeWXLrfz2a2+6y7re/Ugty409UitZc3ce6FW5MwHLErlsqCXbuCXOR0ZlvDb&#10;vtFvcFsKwjeCLaU+RsRMMcqV3lTu6MwG4FnqYeVBDJB5ki3W3/TCsgYlBtRgwJHmKpwxY9UDANxx&#10;aYItwsSyw7m2Ie7N8pwuWZQGOThcnBJbDYOFzGkKLcOVPt/S21v92nVXee7+Xbzm1887pCGuJH2K&#10;WAB/eAgbsHbyCCCMDIXcdBtAvb+3bVYNMD28sjQyTNPku4Rf3Yk6qSA+4jcFKrkkZBmm07Uo7BdZ&#10;uLKY26rmxb7O4AZh/q96DDfLz0zgIx7lpLxbmfbF5kgfeS0L5bG0gMhG7HBbbtDYXJ2jBchOXc7K&#10;eFik/aJvZpWS9N09G7q2t+rMmCwkudsdyqLIqj7tuD5a7gVj+UDAyzMOQflJypAcJBplvBPFBFEr&#10;LtLLIsPGXH3G7Pu3E9f4mA5O2tF7GGNpjdP5duOWVZFLhcKA8jLyemeSMAcAljmUWEM8vntb/vI5&#10;2dTtDFWITB+ZSVPK46EjBBIUVhzBHBx7arTW99/+Bf8AyZSNpdyFre9luphs5FzGGZCH3A8KOx6c&#10;L12hgciFdOkfUJrm7sZWkWcGN1VCyMxfKHJLBTk7TtyBkYyMvqQWr3EdvaW8reZ5incuGVRkEbfU&#10;bShHTgcselI+nfaLn7UYd1vIEJaYF9qAowIGVBOBhQQDhVYYC7XfOVPC8yi4pv8A4bre+z9LNmRF&#10;YTWiRzKLdo418wTW2V3bVQSOwAAAAIwBuBwwByRTbaxgt/LitWbMX72VRGC0bZfduUg4YE534BAP&#10;AAxu3ZbFBYNJdXL7o4ZAJldfl2HB+bACjg7snGDjhSAC4hl8j95G26RWMy/aN2Wy+V4UnaRjA5yO&#10;CSeKPaE/2cou+ytfr1t1vp076fM5+O3hmkWaRroNJIwZmUKJGwzFRtJZcbSoAbnDFg3zLT3imVje&#10;CNftC+YNi/KAxGGXoEyWQZ+medrmtaW0ucLKlwro0mI9rAHyz8p6cHazDqOdoGAzDDXtWDbjBtkG&#10;cfwmdS2cgbhgZJJ5IIJ6Z5mUiFg5RVv66W767tfq3rnW1pqLf6PDMJI1kK26zMxDk9EY7ST0BIxn&#10;BbdtKAGKKESW7W6C3WOab/XW+FEa+Xlc5JGRj7oJIXaRwgB0Tb28ytb3MckjPGWW3jyuIzGctznb&#10;gDnggY6Ethnz2TyH7NPtZg3ysjeSGbJVgBtyVO0DDcsCMZyMyXHDuUfT+reWna/TbQqi1Mqy3xUx&#10;Rnf++j3Mrnfgj72F5TlgCM8jGCTTu9Oj023kW2tIvljl8uNmKqSclQ4YAHbvdfnHGRnGSa1rezkj&#10;nEl2kfm7fMdRGCc7hs7YGQrBhkgk8EDgxvb3cLfZpCzPCy+Wt1H5e7HGQGHDHaw3YyecHGCJCpQ5&#10;o35bPvZX77fLtutW2UhbSK4urfzmWRgY44UDqgVt3mAKTzna3AK7jnK+ZkNjjvICkTzSRCRh5Mss&#10;jbs/wxknHG4hfXlQQauvarIdsZik8m4Y3DSERbwGBAXaWCgHv8zZY8gqAY4Q8dnGsUW7ZFKxEEXz&#10;DCjOBg8jCLjA3Hbgn7tZvsHs+WWv9bX/AKXbToUpbdp4GdxuWLCK3mKQq+Yfnxx0X5g2eCpwFUEF&#10;ZYo5P3MAZt/mlVntzvkDH5xiPdnMrKrEkZBZcHHNqVJLiVb2W4tZI/MLWsNxuI3gjBJ3NvJIbGME&#10;bt2GyMyWltbJdSGWeM8tHGynL8LgqQcnJRD3xkP8uCRUcwewlKVl1stev/Aa6em2xnPaSQBbmfTB&#10;PP8ANDuaThkJPy7yvJYyEHJG5sZOa03WQvJI1zsjulU7WbeqAL8zbT1YfKD3J28jii2inuDGdSMe&#10;WWNZFXMgVvvFO64DcKuclScYwcusty7SzQqtwmZGXapZGAH3txOFA288MR1AJFRKR0UKPLts/vVt&#10;Nba9f8td2TyWV1dzRXKRs0aMl0ThgV3CTLN0JwxJGQo6A45azBHNEVEN++5keSRpk8x3+QYkG5vl&#10;yTkA7hhmyFwKmS2uSElnJXfGw23a8StuG0gE5bDBSBjcwPYYpsMaaZcLLAGjdol8mNZirRhvmKdO&#10;OoOMkgJkYA2iTujSlGXNLvvs+62+7pd9LMhktJbaRX1GyaO3ZROwuo8LJHgbS42jyxtUFWx8yqRw&#10;PlovLCB9xEc8cx2SeRsKE8NjLn5S6lix4O0E9Ccme6nupbgTteLNM/8AqZnkZ974G3bkndkgnufk&#10;VcjgVd0ex0cP5utz30McNvIPMt4wTKwVtoJYBcAKx35A9F6ipb97Q6qVCNafIu+7t+e3nbbe92zn&#10;5j+8+zJfQqrXDIFMccm9dq5HbGDjLHkYxgcE17y2cRm2O1W3kLiMny+kYdgV+aTdj5RhSzKu4k5b&#10;Q1T7PbqzSW7PHJEWXzI+jDcRuY5xxgg84C8cLIytuZVjtFsxZKzM6G6upoR5rK3RI9ztsB25ztbd&#10;g4bIzVR1OGpTtzJvX5/1t6aedr8/cNLLayG5kt4rXnzG8nqzAuEIDZBDcogYsVZmJXgDNuIVtZLV&#10;LuxuCzXD/wCtyNyZAVDvBQghyrkD1yGIAOxeCWW3a+iT5ZFIhhLDN1ycRqeS6+VnnBw+RuUEIcu6&#10;ItrYaokrM0kke4Lbkw5YvyNwH3iSNxOQCM7jhjR4teH5Xv5Jp6X8la2jV23uZM80UsNyHSWSKNC9&#10;0VyZJskMA+Sw++3K845fqQTna19p+0SGW5uJJLidQq5dlfJAXcSclvlIwF6pgY4xryAedK8l3cJI&#10;su5XkTcZpGK7Mqw+UEr2wGAjxkoSctIkUSDSw0dxnM24CIyDGQoGPlO1t2eFO1iQwUtRFni4inKW&#10;n9ddlv8A8M2mzBurh7e1juIZZFzkeZHIUzjDYU88qScHIYiQcYb5s+6jngLqJJPO2HnGwr3DDB5A&#10;YtjGex7kVtX7wyMsrRzK8mPMjaMosrHk5J7gsWBOQo4+YHjHS2FxfbI7kR+YwG+b5VYkYJJGduSM&#10;HtjrwDWm7PMlHlkrP0/r+v1My9QNuBdRtY7lWI5U5GMEYHTpgZz+ANKYFnCyBdqyNswwbaPugglQ&#10;BzuPfJ45J4uXJ3MIJJVl24GNu4jtxjOR3zkcdMcYozLEPLiR13BWMrSMcMTyR9MAcddvJBFaRHT8&#10;yrdbX3eYkaM0eNqAcEpkcZPoRnI/IVVl8zy4f3at5iklF3Kj4ABx/FjhRnHQ/NnOTZLiOHfnHzbZ&#10;OWVXXJ4xnG717AZ7YzUu3ZCIv4o3Ak3fw5A7YBB46+wA6VokjuprVImj8KahJ4ck8XugjtVumike&#10;S6ijZ7ggkCNGYSSEffJRTgFS2ARWLdNtRQDu+95RyGLKSeAQBx259Tg9AJppZTCIt0JaTar7l+/t&#10;PBOOTjkLgc8c9jWndJnEmN++MpJ+8PzKckY69Pm9RkseQpB0qezajyJrTW7vd99lZeX4npU1t/X9&#10;duv+Va7Cox2RKkKfddpuQTg8YX5gTk8AFckDJbbVaYRzSSSJbM24eUV8z75IztbqVPykk4OMnnI5&#10;mkmWD/SZrgrtHy7v4TuOWwOoBBAz1LYOec1p5po3xdl1mUrtVWQkLu3YY5wRjYfQEHkZBCirndTi&#10;+n6/16/571VnJLSi6WcK7FtjKflHR1+U4O7eepAPU9SIsyQYFvEYHH7plhUrhiwALFAC27CgYxg7&#10;QAdzBXXQZS9lcj5mjHlqWXeMj593XcPlQk4BPQYzmooWgNrNNcP8yoU+Ubh0xl8El8g8AgAZxggD&#10;PTTid0UrX/r+v69aZm2RlzIir5rvEyyKwwACxzn5icbscL0yQcUrabfXzvbx7fO2ZaR2jUbY2UMz&#10;jG1Qu0ZBztbC7sZyxpSlwjSSSqyNm4A4ffliG56Phc4AJ+bg4JNVDLJE8NrOVWSOZ1KptjaEh8EK&#10;CMjoR0AAVT1HHZCJ3RjL7Nr/ANfhp8/USW+8yWR9sZmV9xhkUtnJ2lHH3sdFKgZwRkHOyqcl413b&#10;NK8zE+YqLukYEjjCKfmxgcDHIOdwyzMJp3knt5NLWLbEvJ2M0kbNnCpkqFIBBUcZHy7gNvNdriW4&#10;3E6hHJPIFHEnmAsSTjGDxnIEeMA7TuDE7t1E7qcUun9f1+hIl0k6vJFcKzNPvk8mZZN0wwN/CjY2&#10;0HjaCD16AVGbgQTvalR++ZW8mRvMkkLEndgBuD947ckNyR1ps08sgmeeZt02BHdXRkjAy4JKuQAw&#10;AyBhcA7T0U5bdSxNayQrGCs02VjiRiyoxDNhWAAB3DAOcEAncCMaqNjSMNbW/wCBt18v+GHSyebf&#10;CCVopHhkMk7SsWYtn+Jz0IAHPYAHODgORrfzEtIZ4XZlzGrM25ZMsVcHAySWPAwPVsNgNuZQ8UkB&#10;27pW82NYlLI0bcAIpA3BvTcAVPGOlTStDal1i1AedNN5qNJjbGAT8pbaMNuCxhTgjC/Mp2LV8oP4&#10;Uv69f67EsUm4Rqdvz3CqvzfeZuFUDP8ACFAIAYFQWOCAAss1r5ayXM0bySHzI1ZiinK42kMzckEK&#10;VBGAqn5eQIlcSAq4m8to8wLKwLMpULnpgjc4x8wABBHQCnrPKrSWqXUknmjzGXA2upcYfb1bkE7s&#10;kDODksGKaMeX3v6/P9PkWWLWEii2fbcQqCfNhAmRQvCqyZxuw2F5AwcAnOZWKJC6xwQsr7i9uVZS&#10;QUGDgAgfL905b+LH8REMLvCqxxyRwskwuVhmmG5s55A3fKRlAGIGCen91ttdm7TyheIrLGpjjhjR&#10;2y6qTtUn5UJK8YOSDlsnFYNGHLfX+vw6f1uWpdxdmvvMMfAT7QxKmUyDJUnICnHzcjG5/lJI3NkM&#10;9oGigRo+Qf4kj25GWPGWO5lw2PmAyQThWa73Zud1jHFbsy48tPm4CjaxPB6cgdCPmGQCpZbbjcLa&#10;W0e4+eWkZW24wux1DAMoBxnHAOVHAGKIxIUdLv1sTwjylNhaPbPGzFJI3Vdsiq3yxbc4OWJAxnBQ&#10;HHz4WvNI7BIPtqq0aschAPLLBhlcnnawPsCTj7pFSIlxcIIoTtO3y440wv7whgcjb8oAwCqngKBg&#10;KUqCBp11JZpZFaOeNXi3MU6gE/MWPUbgRgEAhhuOFbVdi4rdvff1/pfkPvLBbF/tFxp7Q211HEw+&#10;0fLJJHuAWQDI+RQMqflz8wUjIc5s6I6IJpVHnZjmt3ZyoYspbCqAuA4xndjHU/MAbU2oW8cnltP5&#10;aszibfJiN22FmLH5iHPzMG3YIUEAhSVr3VzN5ZNtG3mSQ75I3uvlZMNtAwd0i4KnduGdpxgHadNO&#10;h00YzVr/ANfeQ+XKk0aghmmZY0uPLMeyMIhGVAGwkjKjK7cOQRyDn3TqqqktvMy7t1vMi/fQ4V8t&#10;lVYfdzhskLyQMEXp4ZGRZ5NQX95IDMiySbixORIRsVgWKsxAxkYIGBxn7bOyEd2UkXDKI5YlKM7q&#10;FOMHO04BHG1sfNyrKo0pxO6ivv8A6/rTpr3I7yW1ml+1XMcbKYiuyTbILgAk7GBwMhipbAYrgHaC&#10;VxevbvwTH4et7q0utWm8QCeYXavHDFaeWFbbt/ePKS5IOU+RV3YXBwMttQvRHGwmZ5I4ThJJiFKg&#10;ksqBQfu4wemCMkLgh6ccjwvHEt5JIsd0fNRVeF4yQ58to8HnPzZOMlU4wVLdkaZ6VGPLFpq+jX/B&#10;Xn/n5FGV2MLR6bfpa+THj/R4lXlowwEeMHkgtjnJycghiapmtI18+Gy8u3lgVlhhiWQopyfubF2x&#10;/IGAYK2dxDblNTzG6a6kd7sM+0S28VmqSSbmG5CpQ8ttUYAG1t2Pl+VqZrb2l7rbWtzbQs0rJatb&#10;xuyGY+a4RidrBySsW0EZZQ2SVGR0RielT3S39Pl6X9X6dbmR9uS1Hm6XerdL8rGNoVUFVVVUS4BD&#10;bwcE7yEXlfnwFpXjtpFxJZw3VxHLIxjZI8snyvnZuUEkDazso2sSQvTMlWL+a4u7Typp5pE2bUBw&#10;3mgN5snyOVYqiyEkM2TlZGZQC9Ur+S1iO228uTzVf7OySLIigHbErDC72YLk42MNvCB1IPTGJ7FG&#10;Gqv/AFba+iWnpfS25UluESFbq+McibzGskUp2uSuVkkwWBYkbxsG7LlhkhSKl1eCK3ZUjO2fcskd&#10;uxkRVzgqPuglj8w4UsUAOFXL2bq4uGWRbaZTIZQi7ZOGU4ljC7nJwBJw/LbQuSoLlat/qpv4ksUu&#10;I1t4Xj+yzWxMKqqlgGJcMVVV3fMWZhycEZA6acep6lKHM07fj0/rVeXzI7yaS3iEd4krRw4jkxt2&#10;xRJt3KpbdjJ3IIzt3EI2NxYrjm4KxeQ97YqsKzzv5m7zGYFtzGNQfm2jBySNqjOdozoNdvdRRtcR&#10;PMT8wSYNGYGBQO4LDbwd7BSSqDHJxlajXixrFFcWs0cl0yeWY5TERGNm1SuCHyMEHIKu3QbAG6In&#10;pYePKrNfl9+vlf1eyehUkj+2mIR3xfK+TC0aht8IXGF5OAmVyOTuPBG4Bqb3IlT7VFAuVYOvmTRx&#10;qpGX3k529Qw2qAAeRhh5ZvHUFntHheRplaNTu8kBi2Gl57E8k8/eBJ43BaphI42kaRWjVbdJI45E&#10;wDGBv3fMeDsZWB24IH3SQCNYnpUlumttv60/Ht0WigWF0ht57e33SLtZVaNkVeRsVepHODz3JwSS&#10;TUdzLGySTy3Uce2QySYXLIQRtO0Y24GFyOAepxgGRrSBbQ3CSNKqgt5Ee4hCM7GBClQNzN/3zgEf&#10;MTVe4mt7UPZXkZEY2K0Ocxk5I+dSQ3Vs4H8WP7oF8p6FKPNLTv8A0uvy0ttqyJ0ln3MsPmYbb5m4&#10;cKGJKkr1bp6klgQB/E1obS2zM6XSqql5DDIu7Kufuhvu4/vHJyOg+YGaJZ23SjyBGfunjAUthAPm&#10;HBYjOMjK7ucZNN0VIpo4IV3bWglYSLhwQOM42jgAZyMDnAyMUelSjf7+n6mhout3vha8XUdNZbea&#10;Mt9nuGZWkRgd4dG2MQy5U8DIJRl2FuKF5qV5Jdvd3zrcTSHf5jTSOzuV27s4GTyP7wAPcmkkEsjy&#10;TLe70VmHXcTnOwfKvHzOMdcEtjgGoQFkjRQkMnygnZ8pIyBiTk44OATgAdz0qzuo0o83M1q9H/X4&#10;/MhuZrSN1uY7lVLJw0ixjHbbgE7cbVODyORwBtqGRxbhgx8uZ/mZzkDoRjs397PUj5Se5FiO6kVG&#10;K3TTNIpkVhMCV4b52JHP8QwMHG48AEGB5IoFaS2njUA/K8Kq21tu4DjHbj7uQQOR3Z3Rj0I0j8q7&#10;UyyrG0Nz/rGQIu5Ty+Q3VTztGMg/ezUBMc6OyozNzhpOWZiRk5yf48Hr64OWKiwFk+0/aJkX5F/1&#10;jKI8DGduOg4zgDGMZz0xWuxDb+SJSyq2C3PVhxsAweR1z6Y6gjLN43uizbW+nTRl9QvJI1Ursjij&#10;OXY5HLYG0lQ+SQckdGHAp3A37baO3dizN+7mQblYDGARyeOCvGM9D1ExsHSNUMnyyY8pVj6MRtzx&#10;j5R8wz0O4DLYbEMtuVcSKdy/KsZWMKGIPQ85BOR3AXODnlgM6KWpC0lw5VrdjxGpb5gueD8zcg5z&#10;zknjJxjaKbLJFKGlUpJyUXcx2Db3XJJ/AEDnkkZqSUlBsJ2ybW2M2EwcDHUYJDY9MYzgckRrvVij&#10;MUXyx82AWxkr1PP8WPx7YwUdce4w2jonmxo4jDAsoYYb5jksT3weDyd2OvUs8p4kaPe7NuIk2Lu5&#10;LEk8nk8Djp1GQeDo33inXda0Kz0e81dmsbSaZ7XTo3Kxq8mN+0D5dzDZknkhRk4xWasEc06wQqxa&#10;VsDg56nheTnn04xjOcUlfqWpdyNoRykscbejLGqjhTkHofbofxPFO8gtujgnZ+8ac7Q33WA7npnp&#10;07DuqNGZyAiyMZMxkSbAFwOme2Afr24ByxomeRtkQbBRd0f7zp/DxncO2Og2jHFMvmIpSzyBYkVR&#10;uwcNnePc9xlT26inM6SSOT5reZJukXorjru6Zz0IPOM45B4HgcMXWFVKtjym+YAhTycdP0JpJkUp&#10;tdFxhtqt0J28jngc4X39cgYB3ESYkyOzhgxyjMzIMgZB43c9DgE59cgU07o3zcR+UzYZfLYrtByO&#10;v4cnv07gh90+2NoZrUs7cRhpf9UMnOP65547ZpEUMqr98SHEarJkAYHBHbt9ODzgigafUbkzw+U0&#10;nC4HP3Q2cEdBtGcYzxxk01lhLsoG3PCsznBAOCf9oHGfTOOwqQRRD920RXby2ZFC7hv9RyeT69Cc&#10;4wBHPGsUioqoqld+1YwCW7jkHknvwBtxjrUyXUO5c0fVbXTjKr2kE2QQhk3MqNhhngjLfXgBejZx&#10;VW8lDyM7xKVb70e0KCnUDGML0Pb6cc02W2kjk8t4dzFtokVRtPoF9c9vXAA5FKkcmRKIcM+FhZWP&#10;yZ9D6AHOM5wB2yTJK06jHSdmWa5UncwO7bjf0III6Hk888k5JpkbYdXjYLjlGXqOPoeBnH48nip5&#10;JIX/AHWF3bmbaGHLAY5x0IA6Z4wvXgGKbzPLZluJFWM4O7A2gEgA9MH8uc8dWoL6EnnMcB08sKql&#10;cAlcYHU9znPsM8EYAD1gjETSxq/lbcNMsY+UYxnp8vLHOT+WODZE06xKIYmHCszHAJOOTzkDjjvy&#10;MdqkQLG32iS3y3mK53MRtJJbHJyc5/I5DDPPlxlc+alKy0GuoMKzmbLbv3ibQcHAXcR7nscYxk56&#10;0jJIVUrHI28ncOcs3IxgY25yBzyevGSKCgmX7PMvzMu0/uVUHPYADjvjHA4/GVoiQLoRfKflXO3p&#10;jOTz05PfgDoM5Nk3sRypEwYBNj+XlYdwfcMgc8dhznoRjGMcuXM8n2dkKxyYK7ugyMDdjHpx+OBg&#10;jAtqG2vErfu2+VWA2jnPIzjAJHPT7o7gB07OkpSZlXbuH7tT0IA/+J689c4604snR6IFmdo2Mahg&#10;qgGPaDvyOFHA4z25znOWFCM0c64K/K/zPFJ8pG0jtkkkE+5x9cyYczGF4fJO4su9iVXngHk/y6dO&#10;tEcP2mRTao21UAxycjDHnGdpwMcZAwDxji7k80bEm1ox9mKJuyGYswOwgY9fXc3Xp04DGo4nadx5&#10;EalvmMgVT8yk44PTdxg4657jOJE33EckslxuKQggSN90jAGAoxz6EjjOaSQ+XL5q26sse0AM21X6&#10;fNheR0x2xkDHIFMzQitC+0wx7AQMlZN3yn3AOTnHbOUPykcU60WeGSGUsWZpmIb5CXORwVxgnJHX&#10;JPUcU0WCCNowz7ipWFpGCbuOhwcce55wPfFpGkXMcUOz52Vc8qqnnqRkFcAhhzkZ6kimiZSittf6&#10;/r9TotT07RNS0JdWsdUt1vpLsNeWH2by1Rsscod3G48kfLtwAuQSBzLP5uwfZUUNHhWQ4G/pnkcH&#10;uRk5z2GNtx7m4FtHaRiVYg3/ACzm5PHDEdM/d/2eM8Ak1VgN0ha6ibvvbLb1bgjDHB3Hk5J444zk&#10;VvXqRqSulY5cPTlRi03fXS/5af8AD9xZsCJcQPGy43RsoHyspxjPHcfUHJHTKtGZJPMaFUVdzScF&#10;vxyODyo6emehBpbeG3YJHFJtUcLMu5VXn5mPPYn6j8M0ot3uImVIV8yThVYheR02k4O7+IbuoA5J&#10;ODibXjt/X9fkNFvh8G8245PIxtwAobBypDEc9e+MirL3Hl2v7qMQtHwh+z7n27sd/mH3ee3OOpIp&#10;jRES52yNubeWjIUZ292wPmPGB3PGM8UER2zsxWRNvyxsqjbxjjJxkexyRwe2CXM371r/ANf1+WxF&#10;HJKhFw4Xy9x3lGOCoIJO48c8njnnI9Akm3JLZiwxZVbggbdwJHXGOMjHQgDJzUgEEUTSywAyFhuj&#10;bqT02kY7fNyTkkjOSTQYFkmXymjVTMBHukaUH5s7u/fAORjI6dqLlcyvcii8tpIxFnasqq3yncMY&#10;O0Dgk4Hfg5/J5gPzXtpIwiWRm2+WG8stuOAGyWUFTzg44zgnNSRJAI9xkjyWwjNG6sT0GCMkk4Xt&#10;gZ7EnLc+UDtgLNIv8TnLLxyRgcEfd6dT1PWkw5nfT+vvIZbSRZFUgtJtUbVX+9j5ST0PB4PcHJJB&#10;JdHLGIAkMqyAdTDuGQwAGOPr0U8ds8URyMh4j2kttd5JCCcZJPQbQcduhUEgHFSQPcqqqA0QGG3R&#10;RBnk3EEg4yCRjd1/vEdaoqV9mQhBBPtkiiZS2BHIQuzoGUerHBHQ+vJ5p0LTQq0bHd0ViJPuNuHz&#10;deTj5ehHXGeNrgrPKy27KuWUKEyMr3HJHqFGMk7RgHrSxoJR50Bh81Icny9wJPPJ4ABGTnJywXAO&#10;4mgL3/D+vL+rjJ7iK8l8+8ZmXy1WR9oXByxIAyPwUenpgNJbFQRPKSzNkBVwcdO+GyMnHzDn0+Ui&#10;tnxh4H1rwPqcemX1zbXCzW4ezvre+86K5jZnAdGAPytsztYBh/EBjAxYYYlVIZi7BmEcnzchdo46&#10;HA7EgMRs7g8inGdpJ6Cl7rcdrdBYba5N0LGztvNlZtghOVYgHbgFVGST8vXqSe5y4ReQwjum29Gc&#10;nG4EnvkZ9+MYPXByVkVML9oYNF5bIzjyyyt82QCMcEHGcnuw4FSX100kqs7spZcGRkYb2yRntuGG&#10;AI6sADt6YpLS5k5Pmtb+vyKcMs6zeXKm8yAK25hzn5srghcjjGfyO2rNxukT7NHHJuZlG6RgzFye&#10;cAY9xg8H5RkEZZ/li3hglV5VLDMisuSjZJ3ZHsFOQQcjOPu02Wy+xg2a7ZgMJG1vnjcAPlGNxPHD&#10;DPQnGetLQmUouSIzA6O8eFVdzI+0K+G4UIOezdDgdBgkZaod7STR3Ux3FsyfvZG/ej1znggDbwSc&#10;gD1q0gW53bmUblPDrj5SSARg5PQkDnrwCSAQCWJImdGAVvm3DapBYgdAOCc4PUDOMbVo3KUvvECJ&#10;5TSfZ+zLukZchSQPwOSMN2Un6stndTDUY7mIvJ8qiVpVO1ww+7jPQ4wQTknpg4xPdXr3cvnXVxC0&#10;nlkszBlMjJ8gy2AA/HcLnC85OaqJgKoSAska/uVYgZG3OcLwoAwSeoyOvOaJjeUXzL+vnv8AgTRm&#10;BlWX7I7bVy2JCqhg3QHhi3XA5A3HGDxSQ/Z2Sa128sCqNy3lcjJwAc/dxxg4LE5JXCTzFLeRrYhf&#10;umNl+Uqpx0+YHGBjryeg6063lh24doJV8vcvMmR6NwAA3zEjKlcZzwQDZP2eo7C3SyeTDJ+7k+b5&#10;gflPXlcAjkktg5De2asRyOgaG58xcbkZjIMDaMEjK9QW9hnHoMVwVVm+yNJu80DYy7Qwy3v0AJ6H&#10;OegOeNTxBLbapdRSW+lLZzNtWW2tZjt3FiCwOcAHCNg8Bum1cKAxnJcyi1p+W39XK1pDbx3O65+5&#10;8kdwsZAUnzPxUAYPP3flHuDZtZ4zLsn6MS6yXEi/OpGQeSMtkggMcZAyAKhsru1jh81irAqd22P/&#10;AFJwEDrtA45X16ZAU43XIkS+maC4Mka+cybtmGkfcpVskHZkd2YDCqScAAhz1JPXm/r+v60JoZiI&#10;dz3A8vhvMmUv5cpA6jkYwHUHHQYIOVzft30iWzad9OkVvtRFuI0LrEmCSjgADOATtDbjnljyTTiL&#10;EG9tpI3ES8SL+7A5GVIxwMLgZwOcDgYWzLBHGnlTec22UqztDtVjvYkN3yu0H5Rwu7o3Ai66Hn1O&#10;V6arXp/X5/5gkOopbrFBbtdfuoxLttGSFw7S7AxG0qTuYDDAliONyEGOwjigZbBfmmUbFMkjKGUN&#10;kjkY65I75+6FIGdrwn4m1rw3Lfa5p94sK3Fm1sY5NjreI3l7opI8MjAlcsHVvmVCMFVIx7t4dnlp&#10;NGuXxvt92ExhSWJVcscbjk9O+GG7a1P2aaevVGMZVJVJRa001Xe2t0lbT/NaWQ6IJbTLO+nxeWys&#10;+xlG1pCzYLgMcgqD83CnbkcfMY1kjunSSxIjjkh4SZ35JfjPY53BScEEDI5Y02OZvKkVVdm4Zurb&#10;U7g7c4TIUdyBwSASKuSeF9butCuPEunql1Ctx5EjLcqCkhAK/ISGT5TuU7VDBZApK5Wo5ZT+FXtq&#10;aSlCDXO7XaSu7L0I7Rrnz1ltmn3tujhuFmI8s8fN02sVJbHzYyxBIG0mZLtmdmj3+W0a+VCGXaFD&#10;FmAGANhQMDxnoRgYWq0fN0skcs00Mcw3KztsZASMOu0s38JJwQNw4X5QbNu7sdkVzzna4k+SSVs5&#10;AMgYn7oUBgff5cknnlqZ1Et2v6/r038zWs/s892YXfzJFhOfvbpR8+cEkgsB1B3Y9cA+XoadJBcX&#10;kf2m3mmceS+WjzskTcu0huFYqFUFh86nJAwXrJWVYitybxYYmhUyRrN5hcBDw3PLYXkNggDOMkMb&#10;HlhtNZp7xwy4WE3K78rhmkOcbiF+fJwRheME4XHqeXWp83XfT/P8fw3LM1hawX7aTDGsPmHyNrsG&#10;yrALhXbGSD5a9AcN8wc7gsVrJH++zpyxtND8mxSw5bYASG+cRtwN2OCud2RTYLxob9lljmmW4/eM&#10;rJ5zp8+AApAG4D7oIIYFlYFiVp3lRO/9mLcK37uMQyLJj5fMwMOoBH3ApkVVGFC4YnATM7SirS8t&#10;fz/pmlHNbiykktpVNw+0NFIrSYXafusvzg9E2k7lP3eoWnWVzJpUE008kUqtGPOaaJd3z4dgoG0g&#10;55yMMoccgnIhklVIjiWOSWNRhrqRwhZlJwMEFjtdigAJIwAoKtiG9iggWKWEzMPs4CjOGbJYkFVJ&#10;UYYnBZtp3dcgGpscvJGWj6/8Dr6f59AMmNdW11K0WSBWU+RcRySNdKGfjjBI/wBrjLENkbiKbqcM&#10;sHl3Foh24zGyYfzECqoXBY5OOMrzufbkMrBWF5LeTJuY43khCTW8f7tQxJKA84RgFG0qSAAwAYbm&#10;NaZp1kN1cL5K4WCNYZdyqSNsiDv8ucg5IJOAxBJosdUYvnTT6bd/l5/PTXyTpVuYLKSNZI5DDLu8&#10;nzDhYz8qsvdsbWK+WQTxznApy3LwSN9hSaFVYyFdxPykiTHTOB5oz2JCHIy+VvD5hurqGa13H5ow&#10;FOc4kGwsoJyGG4ufveXjcq4p92BhligaRWx5bAKiBSGIVdu3tlVzjgk56lSWxWmz/rb8v6vYqvdC&#10;NobuW33SfZ32XUUZXa2SA7KRxld5CnAPzYwVK1ejljgRY47CRY45g3mRsW3Qhm4BAOWyrc4yBznl&#10;SaQtXeZpI0kWGd3XzIyi+YA/LEhAAcO5yMfdGR8uS+wNjHeR3aW8e7lZVjtn3QFPmyOSWyScZGOA&#10;M/KMc8mOpGMo/wBf0utv89C/ZrGGVUhmXzJI4388FpBwqsN2cHGGyBnkkAgcLf1qzsbbxBcafpWt&#10;fabVZlFrNJbtGfmUAKRvYoylyuCx6HBKkGqtv9liSPyLfcqw5O+RiI+AeCQcgbs98AMdxG7D50ul&#10;lSSJo5vMjMrHarAHDHaF4xtcjjYBgfxZ+aYw5mcMpNy+T3+Xr2/HrupIFAgjlYbv3YZWjURg7lBD&#10;McZ56n03AdhVl3jgxfzwMxX94o8sszgvwpx15P3ccEZOOQb3ivSNF8P608GhazcXtm3z29xdRSQ3&#10;IBU7zKiHKuG+U4d1JPDOQTVXT3gWSRflSYS5t2EjEQlcL8uMblIxnjkdQOoVejKjUcJbrtr+Jxup&#10;GpTU1ez+W/5een4liytVuJvsS3u1vLxG0fCs/ZgTkZJyBnA+8VIJGHW7BLn7TPHuKxqY5GiBYLuw&#10;eAOTtOfugkHPAFPkhjh0v7bazyjMzeZaqpEkfyBSV65UgLn5uASoUbiKW6tpLdnS6Ro/mzJ9xsMS&#10;PuHcQ2CVXzFP3QpXPU8lSnZHNzKTtffTz03/AK/zLEKb4lmuHKNIjNG2/O1Sx+VVOAdrqyEkBRtH&#10;fbWpvJnlM+7h2dcttzk9wuMHZljt24BA3ZYAUVnuTYEPIWVVWNUdlG2RwSW2ZO0hVH/fRA+XAFqL&#10;ZbWp8t5VkeNfMt0JRmYgDcpAxH8wPzdQR6HFeTWhroefV5pP5/1/XfsXrNlllkh+0NukDDbvUMrb&#10;WPcLkAYbkKMg4wc1vWMwmjjtY5WddwaaTzDl2LEt/CGdV2jIUA5A9wef0wyJJCVb5I1yxt5ApTbg&#10;tnjYuflwMbSDjnjbrwRbJmhBxbrxlcyOFLnC5ONuCBzkDC4+Yn5/JxETycVGLf8AX9eh0dnbTwXU&#10;VkzRgQ/I+1MYwoIHQjK8ZwcHJ4zgVqWV8kc20uyfvGRQqBSjA4ADAj1ADKccgs3INYFpcyTL58lm&#10;zJvKs0zFiFxjBZW2kDGOp9TyTW1DLLHJJm5k/eXBYKSY2ADMMA++R8uOoXIJGyvBxEb6nzeJp9Gd&#10;TaSyKXmO3csirIkOSw+bIYEZ47YIIxz16dRpF6lpps1o9qrLIy7WeAF0YMxJTqVXD7SoPIOWHygn&#10;kdLnQFIYHVl3n93t2hgWO3GB90DjBwAAFAOedrTbiFoWMkSs0UYSNTy3XBwR1HJySST0zzXl87py&#10;bi9dfx0PksbSctP6/r9DpraQbhKRwyFiu8E43DrkD265APOSQM2i4kO11+bozLwEXHpjOTtIx9R1&#10;wKzbBgzjzA3yscoJMdTxznpg56jBzjOObiXOH82KMAmMeZmPpkAY6gA8dMc4OenHny+I+eqQ97Qv&#10;24YFo5X8vft+ZDhhyePwzxn1wcgVftUyS0m5RH/CM+gwc4Ib/wCtz75MZjeRoZ4CxCZdV4znqQcD&#10;04IAAz24xet2jUgKB8zAthcY56nj5gSDn1/mRfvHn1ov+vkaMK4VVkQjoWUHOe2Pwz09V+lLKjmB&#10;i8bbuSq9856c5A/i9uTjjmmw5K7UDD+8oUd+MHA6AHPJP41I8ZjCorL1VT15OcDnrx+fJOeM16FP&#10;Y4dpGJdYLcbVG0D5jtIByQuSDwOhyCOx5OaoNHHb/KA33d2So24Hfgew46HJ71q3aAhE8wLxjcqb&#10;tnTHBHb8OAe9Z8kIb90WX5dx3c8ZzgcYwCe2MY2gjGAdI3uepRl7pUuFJaGULvbGV5+UHnrnpnPG&#10;DgZ56DNWZ0gO9YG4YqccZUev0ACnGBn04BuSRoVWN3Pz/L16ntyeCc7sgdQDnnNU9T+VVmkj+bqp&#10;ZumDz2GR1z9DjGVroiehS1aRl3EjqrBFyqqTuPzNnOcBc84wDnp8w56ZiVvkV5Gjm+VivyngBQcg&#10;DjgFT8rYPbHQz38SQO8swlT5WAEmTjHU9yeAOckgfTCwM0kwaFlb5T/eOHyeT6k57kcg46jAxqbn&#10;pws4j7aJ0lWMSr82A2G6tjBHoPlUnjGCc5IO2rNsjXDbZplVm3I8kiDjPT0xjk89dvXBWq8AjkhZ&#10;ni4Pzhn5254C/LzwM8nHU98CpwrmZGuZSrMxMZK8DttI6E9fXp6c1z9SKg0OzRKq4UqysN6kBcgE&#10;devQcnHGMnkCq9zKYmWMyLhZPlVIzzjjK9epGN34gAqavMsUsMZ87aoyOd/yhW4Yc56enPy9RnFU&#10;3cOoSSZVj3AtwGAPr0HBIAI4GPxxTCm/Ign35jit42KoQctDub1zjuCPQcFuuelN9s23yC7NGrPv&#10;WMDBGMHBAAOD6AnrntV1VWZmS4j3SbgnnAnMfTG7JB9Dnk8+gIFd3dT9rVVDbQCGjKlSBjoQCpB4&#10;J6HDeoFZ8x2U3/X9f1+ZFHJEkaHZG/lxnazMVD7s4xyD1xyCMcZwcYQxuRmdVUyRHazRkrIygH5g&#10;Meo4woBLfd/gFIZsC4LBvm3MMsBuxn5gN2RxzyOMY4oW1k+wLdyWbIJGKNMsPVwACqlQAWHGeuGb&#10;0PPRTjUraRV7amyW7/r+r/1sRGJMeUq/xFJImd324GSFxwRjgH1OQDgk6Pha4TS9a0/U9V0dL7TY&#10;rhJrjT7xiqzRLKrMhaEqybhlQVKvtbIxlWFN7ea3naDUIVQq377zEA6HGMcH5htGP4QecAE1G8xB&#10;VM/u+AokY52quMEHlvunp178dbj+5qPmVmun+ZpGUoyUovbXXVaeunyd/wASbWobSPU5o9HtJoIW&#10;LC3WSVJGZN3yrkLjIAAycYIztPNRgyEshXJZ13fKyKnzYGQcHnOdvOMgDPGGxRKIhBcJnDbmjaPZ&#10;tyDk+hH3eR36HHIdHDtUyTwoFMe6RVVxuIHzcE8gAkEY6Ho3GOapLnnfuS9FZ/8AD/1/WhD/AKRf&#10;R5TdJti3bY1DNgZbGM91yCMnDHHBOA4sHHlxOzZYSbFY7Sxz14OOeMZHAzgg0Mgdh58a/Lw8bOdw&#10;PzYOPukDt6MPbcGiO5RCCXO0jzNuRnIJ2jjltxY9hk8HO0KolaMm1nW77UpI5rmeW4YRRqs8gD7k&#10;SIIMgHO0AJ1J7ckYxTWNYZsiYuULmNVkxubLYBAwCMY4ABwQSBkkyGCWaVYoI3wf3RkRRlQR8uck&#10;84Xb069+OWRfNJCbbcP+eLbmYBic4KnJ3cg/Nx0HHNW5Obuy48sY2X9f1/wRLNRKTJEG+YkZZl+b&#10;aNqoAoJ6454AIUjjAUcsm0wwDc22bmM/MMjkvggLgEZzwcc9maqrDb7FueHZU6K5AwoyAxIJJYL6&#10;Ak4GOS6NIN2yJFMsfUbcoVBJQHjjggcccoDzjFIvrf8Ar5/kWdk0MapIVxHheCfk6MRwxPQHoc9S&#10;GHGLVqUJWCYt8zBZAwbGc4BK4zyS3THLexxV0/yjdx20krbclflO1nVTg4DEgE8HB5OeQMmrMRwO&#10;ojVYyoby9vVcYbGcdBjBxw2NxznGW1zlqdjQsyh/cGVlEhO48gj7v3fl6DIOAMZ69a6CB7Zhu+zN&#10;H/dVeTk5PIJ+YDqMe+QaxbO3upLRrny41jY4b94q7WC/cI46c9eCflzkMK0bd5t7eYA26T5QpyFB&#10;HY8cY6DOe/Qms5RlCOq3PFxSUtnt5mnbzm3mXayrtXCiNe2Px7ZP59c8yKsQj89Du2ybfVkOMHHG&#10;OvXj2GRUNuQvBhWRVHKqwA6+wwCfyz17VLHIsc0aP5m5efMkY5HT14yOD0I4+hrnPLktR6yP5vls&#10;u3HCoucoMdACx684yPT3IkBJDHLOY8pg87fcDgEd8HjJ6jGBGEjSPymG5VyNyr8o7sAD7c9Px5Jq&#10;e3CxHypEWTao2vISxX5m4Bxnkck+4P8As1vTu2Yy7orTRuJNyqqtjc6+YPlGAOoIxjk88888gE1Z&#10;ofm8lQoLMSBsAUD29CCR1H485qxNHtypTdGvARVDZTGRz94HPbPb0xVe4WMt5WGZd2JGK7ssA23u&#10;Rjr2x2JB69J0Uyrc5kmEiorBsNHuXOPmznPTphc84PXkA02JgRlZY8Lg85ODnAXPPTgZxwCM5qSY&#10;nKmEBj8zOo6AkDk46+vQYHIAzgtlAaQBU3MqqG8xgq5545wScH9eCOCKinc6l8KRXlYt+4xn5gGZ&#10;ctvA65H1yOMYz0XIJimfBeeGSR9uedpyOOpwAB0x2Yk9c4Na2tnSZljtdMt7hWWNUnTzskOEBZgC&#10;OhKbh1Izgknmsi5uQ7ebIrctlsp68bi2SOAeQvrjHBFdUqfsqjjdPzWxtSfN/X9b/wCRU1Hb5dxF&#10;L52EVly2Mnj7vQAnIyABx+IqhfedIWSbgsQdwyFwSeB/Prj7vXkNdliCIJxtVo87WOcKV+bnBx3/&#10;AAGQAAKoTy5nWAx+V8rAKyg5PYpjqMgNg4wecgc1pHSR6VHbToZtzIPNaSTzFWQMoaOQhhyG2sTz&#10;u24x0I3cjOcZpYXV43nncsTGLbHuPzAhWIwd2eOuCcE84xjRv2jVVMm4FWZVjLruAx83seN3U4JY&#10;E4CkilNBcndGiwgZXzllLxqQvBUj+FFY9x8xIOeTXZR0Pao6R7f1/l/XUg1DU4Lizs7b7NGrxosb&#10;SeWADHl93zBSxx9ScKpHQ4oRJIk3kyhjIwwFcgMvlgkDkFQT6Dr8vrky3KiSKG1+zKBJCdvmQoZC&#10;p4wxHocg4BPPOagk+x3MDLHJtYyDa+0rgjnHCj+HOM8EHAyd1dy97c9CnGMY2S/q/wDT+RHLE6Oi&#10;wBmZZCu5lPO7AwxHQc534AIwBznF7T/D2q63peoapaTWqrprRma1W4BmlDEqGQ42tsO0FSc5l+UH&#10;D+XRczs3mbM4mVPM5w/QsuV6cMDhQMKBkA9HSzNaad5aQPNbtIfOWMncp3ZHO4YxwOcgEY+bJY9G&#10;H9jGperFtWei01tpr66m0uayta+m+vr1Xy8yu0sEBDFWbd95lVtswDY34we7crycD7vrHbokFn/p&#10;AVo1DNJH53EjeXk456gr97jOQN3GAyZYw/kJPHJ08w+azJKOVy3ByDkrnjljjHZJbj7ZOy2tw/zu&#10;QTb5DI24n5lPBfHdM4IyM4GSOh0qPb7/AOv67BFEpEcguJpGG5VlVmWNH81m5xwN20DG4D5g2MnJ&#10;Ht5bRhb/ANnRxNt3rD5UiyDJD7sbiWDbsDnHKsPlFNgmeMSNDFJ5e3ylWFiyBchuBkYDEEFexGMA&#10;sCJHkNxK1jI/2dcGGH7zDCZ5/iwAQwUjnBAIUZNbRL95S8t/6t+Vv+Cy3iE0Yt4/L3IqTxrtLbgu&#10;NyqM9cnoM5xhQcZqFSJlWNI1f/RYgsTSMCR83LMMcsQOpG0jJC80qymUSXMH+s8ry5GmVFMiEdTt&#10;yNwzjd1GTnPBolmudkn2oRqFuQftHlb0BJTLFt3zBR25Jzkg5YLRS0l/X/D/AK/kOvGjumkgdgWV&#10;sv50xVU+QYGPunOBg55MnOOlJcOkiOgbzAGVlIjOEOVbpgjAZj0LnagB3Yc059kgW3aK4jbOY13b&#10;WCEscqcE/KWIJBz1HzYw0Tqk0DQzH5VYMsyt8xZnG47cAEKS+NpH3dvUYZxCK28v6v8A8D8yTSrm&#10;3tLa4mnht7mBrUwqJo/k5HyP1DA/e+UFSNp3bQSodO9yk4TLbSQiec7gZI5Yk+u0/wAWeeCM7jGF&#10;gknikmeOPdb5WTDBcfc3BfZSGByMgjjPCyvPCbfzrq3VpCv+pabIK4LewJGSWXdkq3JG4Cteb3Um&#10;Evi5rb/15fN/eAW88nzktAdshVWkXhmCb8HAwDt42nBG8khRtojWR7hIZXkjNwAFUgqrswwc7gW7&#10;7hnAGDzno8maG3ZJZXeFsFv3pLlweW25UdCcJlh1yC2FMMHk+Wv2p12yFtqc7xJkDB42t/D97n1y&#10;x21na+pMdbkxto40keWWEx42tty3POVXoSoLE+WMAlQMk4zbh1bUNOg8nzlW5ZsMzdWKnp8rc/MM&#10;lQAR2A5qBlaASXTMiqoWTczFmKAB8deMHb3zkLkkF3omSGBcS7l2xsk2XCoML9w7eRjoMHHB+Ygl&#10;RUfd1MpctTSWv9f1+GxBM32RljSD92pCPhw7HoAuM43KT2OSOccZpCJJWWzDIZCpdZFiY7lHO5gP&#10;XP8AHgkjtxtsTRwbVsfutGMbUYkhgWYtgEqOWwf4QFP+4UiS0uRIl1Db2qxrujDRkhzwyAkHIHUl&#10;iDswehxiol865b2/ro+v9adio8UtzJHO8cm7z1LbXA27up4wRHxwRjKsDnOSiT3Ul+PNb5cx7WaV&#10;90g6/Ky8JgbT1xxuwAMeXMI5t6fvF3FMs0caRg4JzJgjnk9FBHIOMnCtbaqSR6hb7pJMMNuSCQSC&#10;p2sp4OBgkAkj+FARcTTmX+Vv8iKWwh+yBHmK3H/LTdCP3mOVZgynPQg43KSMDaWy6XXhrU7GKRb+&#10;yuoZGsoLnbcQmBvLuEEkUkYZlBR4WUqTuU/KRlXAPZaLp/gi68CNDrEDL4hj1YSWt5a3P7l7FkMf&#10;kyRbMRGGVPPR+rCVgwzEoHX/ALSP7Vd78YfB+gfD+20mGPQfCeg2uleHLfyVWaG1twVjjLAGQFUa&#10;Tk8ABhk9a+xyzKstqZfVxGMrKLSXIk1duz3Vn1t1VlqVHFU9YRvKd42svd1fvczdrWWite702Ta8&#10;LuBbeXvtY08lgrBVcqWhOQ6gZyrDBIJDE4PJB3GrLBK05ikWQzNzNFCrbm4BbO0t8pHy/Kc5Bz5h&#10;2kX7ia3tlkjSRG89S6NGu4MOMOuOCOecYB38lSFAzzZqbYtdRTRu0OFWMuxOQM5+bHQn5WwSC3+6&#10;fnofEelSl3+Xf+ur/QqXMU6I0kRVS0Ktvj2ZdlzgjaPvbjkKc9BgqQSa91aSi1t1MMkaTfNAwjbo&#10;CF+XJynIIP8AFnrncudBmCTyW8yRRx/cJeFtifLgjaepBzgspzgjI2gLVule48tURpvPVPkjw24E&#10;DgszDHHfk56seK76dztp1JXXT/hincYE/wDoUcfysyrtZvlA3M4JwMD7u77pBI77qqx20SD7VbKd&#10;y7ckMuYmC7uuFYAbCMsAT2I4er7QSPNE0ztJLu/dt5JVkUZJUKOeOc7cZGMsAG20/KkvY4iAtwyq&#10;rIoiDZ4J2rtYAYwoIAIweSNzbuiJ2U5WjuU5I4FhDxTyF2j/AHe3J3kksMoOpP1IJ2nAHVtyHa2V&#10;iQvlqDE00nBU4+T1UDn5cj72SThsWTIHlUW0Mc0k7Srtz8wXClTnPykhhg4Pqc4zTGS2kt47qZ13&#10;yMR5cUe5Ub5id5OeMcYXhR6btw2jI6lLVP8Ar+tH5djOme5D5DySLg+eny/98N14xnjqPXJILobV&#10;FMsT3Tx+SkkvnLAmG+TJU84KsyrxgkdzyBTpRCka8CVsFY8L8y4LrjJJztUBckdMYwcgMHmLl4o5&#10;D5se9g3ysBv52jB2kkHkA8DGflcVrFnTd20K1xbCS6Y2MKt5nyqsuMOcnnk5xgnOTux0wTxC6NNE&#10;7Zc716bQeDgjLbSoPy/ezx1+UjIsXiDzpZpomkZUcRxoAWbAYBeFGeNuAVzuHPYVG4nmZYYLct5b&#10;HcqldrZK7nLEF8gHG4nOFUjBViGdEZPQjWaSNc29rIscu5VYMwY4J4LY29V25GCuQScg7o/MklKz&#10;LA2Fx5bs21doxtyfvKSADzjJGRn7tSzyRnLvO0ip/qzuG1gME54+6cYGQCWK9hkRMWgRpFVm2n5Q&#10;jD92AuCDuGSMhGKkYGB0PFWjWPoCShAsMrpFC0iSI0ZIQ7gcgZGT0PByD8ueF+YLzs2/fNH90Okb&#10;MGOADgZ+6ASememT2FOfzpLJHchZNu2Z9yoxUjb8pAwVOGHfkKcdTUKiORsRiRA0Y+ZYwpRSxTAZ&#10;gem0Ddkk5/2TmuUpJb/1/X/Dlq6mvJIPt8jS+Ssaxm4jyVVkjGV+XkgJtPO7AcE7j8wZcCdpZLhX&#10;VWkm2ookyVYfx5HQnkAnqM4GCtMnuZEiktHiZo5XDBc8qSeD94nO1uM7cDII5Us6wIuF88xMvmSE&#10;C54VYWG48A47bifl54yM5JslR5Y3+X5f1+RGMSIRMse1YwyySPt2KQAXIOQRyPlwSeO44s6fLb2t&#10;9i8jlb5mRhDcMue+3JBG7PzAcFiAMnKkhvbK6WMzWO3yVjSKTaVO0Y+YqQC3G0HORhQOCfmZbRoZ&#10;istv9nbcI1+Ubt277xIHPBBIHHDEDDk0+UUvei1JNf1/Xb/OOKeKKb938oLAeWJDhDtDEFuqtuXP&#10;U44zkAgJ+6YrJ5wXaVIdUyFypPTHTAbODgM7c/LgzOytISlyGZdpZWdVZSAufmG4dQDjp8uQMsDS&#10;LJFJJJLv+aZhtSaIsDhcZA2kYAKx+vcHaPmRXS6X9f1/TJClt9r3x2caorBY4/OZ8Dn5Q468Z6fL&#10;wByVNNzHJEHltwFGG3S9wDgEgYJQ5K9MBmYcnC01t8AE1yRkSbkkY8YJBYnaANnHbnA4GN1WMXka&#10;eXIrMJJv3Ue9mZnIKk4IbGVDDA+9sI560jOWn/D/ANf1uSRtaLbrIk918qfuWyVUqRuDDAxkNjAz&#10;kHPqNrYYQgWP7nLMzSAbfmJxj24UZGMgkE5BIV5EtwbVreNlMe/7TIxOBjBHLDBAyTnkHlcHOXoN&#10;xUTeZH+9UN5nfggEHbuxghR14Yd/uuxjfR2/r+vzJFQQSKsnmQSJIHZJo/lHI7jJGcqCCOPck1JG&#10;05t5BYzSGQuHhkKhTj7vPOG6gj3IByDio4o5GtlgeP8Ads5A2sOBtUBsJkY+b19RzsBq1cWt3DFH&#10;qQtxukVmjO1W+bJX7q55zkDjvnAPIOXS6OeUo3V7a/iNEsTSKI0EnzuSskZcMqx7gVGP4Qc9cfMB&#10;0AAvadZ3GpX0dtpsbtNtcyLuj+YYZ2Pb5DtbvnLrgjgNW2T2/l2pZIwuzy445flXA37iQDtyegB4&#10;Jzwcmp/LRLWS3tn/AHcUYIEZZ85Zem4cFjjIJxyFwcjOb3Oeo7x93791r1/Hb8RwtLcxr5DYkWCR&#10;GWBTIvYGTOCAd3JOdowwPXnRiR932iBpF3SErD8m9ctleoJD891IIP8ACearQv58/mTxq0iwr5jS&#10;SN5Um7sxckk4CsT0ATaeAMutYkijW1eNoVOF8ySMK/BO0gAkqQBwdw4GM7V5k5Kj5lr/AJ77l3TE&#10;WKTM+2MuqlfvYiAJ5JTBK46dx7Dk31tvl3OCkbBWkfa/75TtJzvIGCGA4wS2AcZzVGN0uNpSRVkK&#10;oIyjbfLc52YaMcncSTnPHOSTtXUtvJFiskUW5po2zb+Ym1EzvLMc5PylAN/RcjGSCcah51dyUr/8&#10;N/X/AA++9zTTcOVnvYZZF3MvkzSlCcgjflux5PUMCV5IyKtW2yVmlEnnFVZm2kR+aMMS/UDbkucg&#10;EY4wM/PTKxQXTXImuI5FbkwgjDEk8LuJz8oB3ZII24XaCuhbSTlDHHcK0bbPLaG35C4B4yu7AV8b&#10;Scghumdw4Kmh5dXuv1/rr5MuWguol3yRSyKk2wjAkyo+gJYnnJ5A9cqANc/ZIbdIYo5FkjjxNMLo&#10;sDuO5RjgLgA7gBkqck7iRWVZTqkLTzWUjR+WC0P/AC02sMlgeinOec9QffbowQmBFL28LPvXzss7&#10;fN90HA9QTjp04wdgPlVpPY8jEb69+n/D/wBO3UsWyZNx5N0VXdxJuQGPqR0wvY4VuRtYgYLGpxEJ&#10;EaJZI1O5t4VSojJbAGGX5AVYLgjkZwPvY3fAfwv+IfxJt9UbwJ4Q1LWl0ezW41b7Okkhgt/MEfmt&#10;nHUlc9CAT0IbGU7eVJ5pn3NIxlZo3zGQM/dO7BzkdsENxgZA4ZyjdpdDkrUcRTpwqzg1Gd+VtWUu&#10;XR2drOz0dtnuSTQ+ZEsrM2ZGUx+Xyc8HIG05P8OSOBwFUYYzLaxfZluprzcy3AzGYzhY/lZSG+6M&#10;t6EgkjBUfJSRLO9v50ly21sx7o48soBAJ3cnk7uOSPbO6p/Ik3eY9yz7WxJ1YEkYA5BGcEY4AznL&#10;EgZlS5TzZS6X/rtt/TIYojBB9pOS2AXZiCVbeSdoUjgtkEngAY64NGxArQyRw7t42yeW2UGG6dBx&#10;yfqAcgAYmeKOVQipIzbgWVrU7jgf3QSeNxXsAehIAxM6kRPG5aRYTt8uE53LzkgY57EsckFePUzz&#10;GftCtHEZIt0CuvGZG6DGCAOVwvy4PTAVjkccLFE+5o2m8tViBJj/AIflBKjJ6cgbemM8Y4FhbaDz&#10;2MzxsvmMreZGCpUMOowcDp6Y4IxzlUslVFMUJZQhYMcDYePmKseoxnAzkHGWwq1UZMl1EQRW0UWN&#10;jY74b5ATu2lQpyTyCcEk9TxjFOYJbMzSo+zafm81d3sBuG7p0bPIAwzAHNj54GUqUXay/u/vHHYE&#10;n22g9iFIB5ALreCNZv3LH/VnavKjGeR3xnoOeCfZgLiS6nVjdgErS3EcYbZuaEcqxBwcjJHOR8pz&#10;kDkEEUsSMJGRVk2sv35Cd3J25zjJ7ZzkhR13cB6IsQUW8jRw7cJJuIBPCjI7YHcjrk9jmeKMS5Qp&#10;tXaw3vnaB04O3PfrjrkdKZhKVhIg4jjiZFjlXkKylfunpjgYIBxgDIweAafAktuBvjdVW3xHGjDA&#10;4GGyuSCADzkgnuTtDT29hcXdvcXEEUy+T5fmK/7sFnPAJUgk5zn+8Rnnuk0Ui+ZPhpGH+yBjGCow&#10;Bx0yOgOeVPGJ5bGDlrZixBnZVmQRruwvzDoGH8LYwOTzjP3h3AqxDAFaOYblVVyrbsEsw2g9OnII&#10;HqSOegh8lCSLV2kT7sbtGu4ZIIPQZBzt9vlPcmrFosSXBVJIdpOfMOV2AjOMgfL7EHqT0xmoOeo+&#10;xYgsvOgkczRRiNSyeYSGkIH3OO5GMLx0XmrCbS+2Qq235mVSBkdCeecZOf6H+GCO5a0j/wBHB3GM&#10;g+X/AA88HkcjORjr0HQtiXZI08lsG3yEBo/OALEZz0C84J9cE9yepJJ2tuckr9f62L0GBNhW2Ffm&#10;+aTngcnd2wV5PHJH+zViMQt8rFX7qcjk9OACehx1HPJ5zzSgdYpt1vcKFjVdrRoAF6gdcFun6Dj0&#10;t+a6L/x7bNuPJRGX5sfqeADk9DznNZSjocVSOv8AX9f16FqJkj3lm2446KzbjjBPYjjHTHbPBq1a&#10;W80qrLLE0arJguFIIbpkDHYHpzketVYlETbAzdT0zgjjjnnnbn1OewzUiHzGVYwW2t8u7CgckZ9P&#10;fsOc+wmOu5xy1ZchUBlaPLNuyoVlVWHvxnPsPu+hzgXrRdiKkXlsqspdhgchsAHOO5A44P4c5sSm&#10;QqYoWfzMjdGQM8cDpyefQe54wdDT5UjkWQMvzAEkSbdnP8LZGCBn2z9aLHO9ZWf9f1/XluW7RNBH&#10;DGYYCgI+aQAtlN3mPvIBBGOOhPcghat5iMdrdrGkcc2BCqqqDcAw6kAnacBSS3bc3HOdZ2zRRySX&#10;KLHsjwnksS8hOFBwW3AEFsnGMdAelaX2nUZ5ykNm0KqgMilcM7ZJ5QkBsucgAeuAcHE7nZHmUdVZ&#10;9ku3/DfP5F7TVuJrxne+jjVWkaZvPG4KC53ZDF2UDdgqHYDJJxtJ0cPo12LOw1mVnjmXy2jhVFmC&#10;ybA4XKsgI/vAHglWPIOVBGs8jCSUbZMotzMFZMHlshBlnB3Y25yTkHgk62lwG6t4fLtEuMxpJHHI&#10;XC9lI3M+3zCFQYxt6bgQNqkrcp6WFUp+7Fa97v8ABL5W0d3qtLo1rDTJr/T5tStY7Mx28keVfCyu&#10;uSFYLlSAuJCeFCrkKdoXfEtvEtzIWkaZWcPtjbaoCudx+YfNz8uBkKWOAFxSWs9zLaxWaNEzRwyb&#10;P3eZFkcMBlsKuSfrt4GCELLMx8+GSSRGTMjSCGFWVQu1lJI2rwC6t1J9AMYHM5WPc5acoRcVqlq+&#10;j7+iV7Wd+j3HXN0baOT7O0cMcaxtNHyyx5ICIeVbkBweN3OPlAAWxbXN9Zs9nFPH5qxsmNojWQui&#10;5COCW3ZA43gY2gnaRVeBxIJEjhZGa4bybhVEm0BiAy8gGP5t3TkLyQdhp0UwtIG8hGVRarI8MXzF&#10;dwLKoyR5apyQCQGEmASVqJM0jOUZKV9+3z0S22s3+Cd+VWpCIEKpJcRKs0ieXCrM3EbMUUjnBwCO&#10;d5GBkKdquurF7W4+1TlGBhDqZi53sMFNhZgNpyjclscbSNq7XW7w2EizDacqUDvakeZu3bVbcBx8&#10;wU5GFG0cDIEl5NJrcY+2vczJu2Ou4BkVVH3mZsnaoYAgsMBSNu35ZUjr5YyptP4ui3/r5K3kQzpJ&#10;q0v2o6czlV8uTIKRxxgsNigD5FIQZULkEDdjDEwnTrqaDzQrSSRq0m9VaPdIioV+WMlVLMBwhDYy&#10;FyCKuQKhgjMzwyBlRWSRvLbGeORnaQmQDvOflwSDkrbXctkkkIWNV24VfI25i6nllzsHyg4ALDBK&#10;9GqHIfsac7Op1323/L8+vdXz9PSZ9ys+5Y8YkjVlyckHDbW3cAqNm4kHlsHiwXCSwwGeJWkV2Mux&#10;to4IbaAefuNuJOGDZBXchF23s9PmZrXWLSTypI2iZUtQrFmRVTYGJ2KC2DxuUrjpim2b+YhSzjWQ&#10;yeYFaTAwvLKFAA6Nn+7gIcbdoFPmHHDSpxUb/wCe66X67XvuiMvHJbNJJLPMzbw0lurEBixQjhS2&#10;ARtC99vKkBQsd2sYuDb2vl+SqqjskX7zyeRujySCuwYBPBDADcQwq0vlNCx1C7j8tmyskeVwpCkg&#10;cEjGQeOu3DfKMBzrNaWrFwZNsa7hDGcMoUkAHpjOcLkE4YBjxmeY1lR5o79Ne/59emre5C4C2zQx&#10;Wwdo1dJoY5uC4UK3AzgDBxgkfKTtIYE2oYSN0Jfy1dfNbYB8zKQowxPcAqCOgCjGCMxiBnmj3bZN&#10;h3tCshZRk53BtpAUnd9/bnYB3q5aWoklXbuyg+Xy9/UB/mUMoyfm2855OOTg1Lkb0aV5/d/wen5/&#10;O1yS4lM9vHA97cNHb2w8mLz8LHlQzc4VFGW3dAvqF4xDGVEBsVtF8tVSJ/lUZUbRtMY27RkN1AY4&#10;PIXGZoofPDQyTCMSH5l3ZaNi25VG3ITAI5yCvzHDbyTseG9J0Nbkt4ltpl8u1Jjiso0RhJgbFO5d&#10;saDByoUncGHQsaObmdmz06WHqYqsoppX0bf679PysjBgikjmW2hijMknCzSRhsytk4YrgBiADk9e&#10;CSepd9iaWPzL9fk8xD+43HPBJTbw25gQSp4yepycX7hVjkzErIskeI2X5vMDMeMFTu+X5ugX0GOK&#10;Q26MWKHIWM7VkVvlwR0685zyBn5lI7Gs3In6vHbf+uvf8Og/W10f7eLTRdKaC3K7Lh7mV5JJGAAe&#10;UHaM7m5OMDDHAAxSaD4ev9YufsmnupEasd0kqpGqqhAYuxAPQ8dCCuAC3EK2s0ccaxMqbh8qpGrl&#10;2OXOTtIPuBjpnp0mEm0M63PLNhpG+Yt6sPm5U90xjPPBA3KU7s6o+zqYjnqR0vdpWj8lpZfcU2ha&#10;0LNcvEsO07ZpmUAsc53HBCDnuAAQMbs4qaeBf7Uby+cSM/zqiqG4AXPp8px32t0+7mUwLNceVbrt&#10;kZ9sjRghmBJAU/MOjE89sjA6EOVIrhPs8p+VWUbGxyqrx0IX8CCBkYGFwI5iY0ui2vp/w/8AX6lF&#10;rOZIme6mJ2xY3QxspJ3rn7rEcE/dBxngHjAbqNpFalZN037mFGuE84uzYHXuSchTx19OtXZo08pp&#10;TI5O7ayJ8rsCT8uFzjBY4XORz0/hjWMxLGGhG35pCvU7vu4ODsCnOfl+9jLZ5o5jOVGNrJfr/X+S&#10;ZmtDNNJ9lliWJriFg7rIrhZeoyRuDZJYhsAMc4G4gFbi081cs8KyGL7sLMflz0IJHoTycjr1Aq/f&#10;WI8t4JcqZMFl+df3YGcbm+6D86sOBjOeDyS+bcRfPEVCKW87yy7MwDMGAJ5XC+5wdpHFLmsZ/VdX&#10;F6/18l53/wCAZ9nEk1ysMEyLCRzHz+6OFbkMSW+ViwXkDe3XBqKKK3ubOQ2y/wCjSZEbeWVK435U&#10;buhGSpY84QHqTjWRZcyOsLBV48uSMcZ2uWU7Tuzwcj1b7vQV/MjS5V5bWzWZRtyZDIZPm5YZJAbP&#10;GW4BwBlSTS5yZYeOl/Po1207Jb6aa2WmxQWFZ76O3Rvmdh+72vsVS4Viu7bwGPK843fwZzUkMMTF&#10;II2cLzHGzB36qcjJXnK7cgEA4HcZq1NAsmoeUjb1lYtGzMTtwduCV5ZSTgdeeCDgkJLbFU8+GVTb&#10;ttTlSAiYySD1Xcc8YHIySQBjNyKhh+R3stH/AF1/LbTTQzWimkdWNwqqr4Pln5/mIJUkksW6ktkL&#10;gBQpztDY18yVLJ7gSMnLRzS7Sig4GARuOBhQeTySd2eLu1JihVVk34Dbm+XaoPHH8PzZK46hsgnO&#10;G6toN1HHLYTM6xsDiPzMlw4KowAJUEgcFucnvwKXMc8sPPlcoK/9aLyuvu6FDeZpvtayrJJ5SkST&#10;xuq7Md14+8Q2ck5wORncJ0jlgnkMZmhWSJOdzLk4IwfmLlztGQSD90EDDA2UupJJnulukXa5MMm0&#10;fNGSeR0G4hRkBRgHBI5NQT2ySwrbyRJHa+X5bfKBG3XKbQD5Y+bd0GA2UPJwriVLl95a9e3l5u3S&#10;7fYSOCGZJmWdpirESCFVJC7Nm0yAk8lshsgg4HANS7IYoj5Ebld3mHy4gwcszFmHOAx54J5xkA84&#10;EkjIU+ex3MDiXIUndncCcDO4NkN8xy3XcS7WW5JQl4G3yM0xl37iu8EYwAoHy4yQB/FnJJM3NY8s&#10;VdL+v6+Xps3NE8d1u+xxQuwjT5WJ3A8gv1+VQcZw4UMcYGUeOFFsLjz4G3QtGEjXcGdCuHBLj0Vu&#10;oB4CddyB3meOWyNtHeq64wzMq8+jNyepHXBUjOQwIpk08kNx5gWRQ28xtJKV3sWy2CVLZPXA4GQA&#10;FHIhyNfdjZ/O/rvt5ff2I7hRcXzF1WRZ8CNXyBIpUhsDIXLDf98kjHQk8QyaLquo239uQ2919jWN&#10;hNfNbvNGBIFYxEgDJwwOwggZyDtHNiQPcRCY20IVfnUzfKrryQcdVGR25CgZzjFS6l4p1290iPw5&#10;Nrcy28GTaWccn7mMsXU7UPCyEMcnksWIyRsI3ounZ899tLd/PyIlTw8uZ1b66q3V76ttaeju9Erb&#10;nPXX2lZGju2KpPGrR+RcKY0m6hc7sndycKzZJABGMjMu7F7e8WJFaJVl/wBFZGj2Db5eOA4bHyK3&#10;IQ4HOCy7dY3LSMzW08TRMf3ghYHzJFwGQNjapLMGyBuY5ByABWNrFq11PJbu7fapk2STjbGWkGc4&#10;YkYHy5IO1cE4UkkjOLPHxUI+z0u+233fPp5v0viaiRaxrcfa41haH/R2WRnJY8ZzliT84O3GPmyA&#10;fmY1LuZlzYRQ/uxJmRBI7soU/IcB9rrvAJJHJkwqn5SdC9+0QsZrdPMXaoLQzYTaE+YqgBIByV3H&#10;KFVxja4Ax7q8uPJkJs5I5GRUhaaNWO3CFVVADwegbBz8pJ/uacp87U/d3vp8v18+ltLddmUdTKx2&#10;7LDPCvlyNF5f7oswBc7tw6fdGAoKf3uwbHna3ktWaObP7vzE+8CnAG0qx29RnjjAKg88XrqSG1Bn&#10;kIxtVd029lcd1cgK2cr8pC9QeoGaztSIu2MLSzEtJtjC4ZzwRng9cdR0Y4JOejSPNnNSd1v0/wA/&#10;6836580pEmwr5m1v9WFPztnPzKG7gqOMDBPTlqzpoY12pHFJubhW8skjjJOOwBUk4x3A6jdf1By0&#10;bSeYH2t5Y2tjZgnABzyCGxzxwOuMHPmkEbKG+7sI2L0DE5IYjHHHcEbjwAPu9MRU1cqzmRy1zMv3&#10;m27V5xzkYA6gdAOcjODxk0pXljVJnRchNzbSPn5XnA6nPI56DHzHkWLjylP2dQuVJ3MwKk5OM+nX&#10;BPAwPTpVGRg8hUSyQvtBeQsV2Hac55OT8pIIyQB26Uz0KMSKQtbTKHlVueB8wUnGONvOCdo5yTuI&#10;55xTurhZPLU7mZc7lJxjdyDkDHIwDtGDkgDODU129o9xsiKhujKgDY3HOMYIyc4Awd2OAMZqnK9s&#10;o2yXBCNgS3A/iOeee4wPrtGecsBaPRpR2bK97OwDec8nnSSYTaoc+ynGcqFy27dtGQc4NVbhikcu&#10;62EjeYA21/NAwxGF4BOThu27tjipVcMVWJlfDNH+5BVvM+bkDgA4J6HDcbenFNpSwjVxJHHlVjjV&#10;Y0ZQT1PUAbeSRx16ZAranuenTh0X9f1Yjcb9r2WoIC2I48sT85bCuvB3cenHzZJxjFOaYeV580qt&#10;+52+ZJG4VNxIbgsFwGPUDkEk5IOZLr7MsUmol5GUR4j2sXG0AfPtA3dEDfMf4hu4Hy1ZZiI/Inki&#10;kVG3qqhysrDBLA+hXBwSOQDwTmuqKO+nH1/roNuLgpHJAtl5K27DbbIFLOcnkc5LLwSQSQ6noOKr&#10;pLcLtjiVmWMuiymHcr/IQzDJI5U98gq24HG4qTyqEYyOifMBJIyybZdvykD5eBkAdOATggLtqqS6&#10;lZ/IuY41ZipkPyR4OQoJ55DEndwMLkqMV1wWh3U4Xj/Xb8f6XYjG54WkURyPHmNpNy7W+8Fbdg5G&#10;MdwchsE8VDbzQRlpIY/PhWN9rK3mIreWjAY3DOD+OSBnK1PEYLe1+zGF5wqMYmG5VZSApPAO5mCB&#10;cZyCSQAGU1B5wjEYMqtt+RtilWXJUsXGQScBiSpJ2dsElumMdTsj71/6/r52+Ypgi87zoWt98e75&#10;oWZXBGA5JI2gbc/NgZAZuCRUcTLGr2LKyqqqnNuqiHaAzsIygYnCtjqx/uu2DTjva1jWa2+QqqMi&#10;rlQqurLI5wFIxhgwB43EqACBLZxQHbDI7225d67owXjX5VHmD5lHzLu2sCMfLuQjYN+XoVe0df8A&#10;P+vut99htpLaC6WVbVFbzFWRrdjJsbce5DA43sQACSF5B3cyxzzKkVzaxtbssYyzOUwxfkcA8YYE&#10;bs8KMY2uTBYxKIIw6TxM8J2mKZ5Wk4BC7SzE53EEHJGTzg5r3jxJ4z/Zj074L6RpPwr+Cl8viORp&#10;11Txh4j1k3Twq0BR7eG0iUQorYAFwweVQrgquVZfbyrJ6OZU6kqlVQ5FfXVv5XWi62u9VoTJUbyc&#10;5qNk2ubmfM0tILlUvelsr2W92uvh9o1tlb2FwilmO5cq0b7XTow+8CQoAyNu3KknNaRvvDZ0K1gt&#10;dLnWZpC95Jb3EjKmUICqrKPLJJOeWJLqFQYy+WiwwRiK4nC/vHUs0ci5LPnaFHCDhmO0lRuIAGSG&#10;khu5Y3jupA29X27FjR/MQpkgck445JbJ35zy4Hz/ADOLaRjUhzX3/L0/rp95eWRluVt5HdlVjGZW&#10;haXYGGW2qR8wxtYhjhmXjcSxJbXUcgjUb4Y5JtjCRfmBK5JI28KFIyTj/gIBIgjaZCsFsrfNEUa4&#10;k4EhRlBY5HH8PXIznhmytSi6j+xxozTMyPG21eGjHQxY3LjOGJx0AbHGCM3E55R/r9fv/XqTGeKw&#10;SRL6H5VZijBl2oQ7HONm05AJA+9tOc8qSsyPsaK4jEmI3jjm3KADGfLOCfuENyAAAOCcqciJbidp&#10;P7P+yuu1ZTcGPZkdWAVyQoYr06EBtxx1KLIlzM0nnIN8eVlZgqjjuPlYgc9Tk+WcE7mBLEcttfn/&#10;AF27/wBXGNbR/JJdRMI2Xy5IWjCAFWH3TL8y+27OMsM8DLpCImIcR+Ypd5mbjlWUAAtkAc7vLGf4&#10;gSehbceYoaK5bZhj5u4bOQWRTiJQegY5XggYOcKRDNPDBeSbLrzGZUWS3aTgJ1PUhupGOR8z5OQd&#10;tVGJqoylv/X9f5DYL6/09QGnkhmjieNpGIBUb2yeAOitklcklFP8LiqksW0fYbhGkVmZ2VlAZyWG&#10;PlOVAG4L688qvNWlnkZlu4lbc6hmm2eXEQTtLgBjkjb6ALt5GBk5009mX8tosxsVkZtoZWk2lsAM&#10;CxOSR0IK4ztAFaxjzHVSheTsvW39dL6Ij33lwyX3nxhvKx9o8vc0eR87/M2zrjOflVlXgEqGr3LB&#10;0WbzWmmjyk0hUB2QycBVKj5iFkXooUAtgZQm+93qC25sJ7BmaZsXLyKj5cICVyQWDnoGBIPmYPAy&#10;Mq+R7l2aeDMsd23mR280sTOHfb1IBGWGCAdw2sDhi1dcadrM7aPvSTdvlbb8NH2va+r3IRDZ4aMC&#10;bzLVVVoIs5ZmbJ3ZZiF2ncCpHAUkfdzTS7eeXYnyt5jeXb4AknUrlgpGCzfKcLGoBLEZfJZJL26s&#10;z9nZ/Lk+zsoRPLJ+bP8Aq1ZsYwZMjaQoZGGFyxGfdskd0oS+8hfL220izBAxBWRkCqf4W5zgjair&#10;1PzdMYnp0ablve/n/Xz9OuhC1xZuskF3I0cZjzJ5luylVG842kqE+UbTgD+DLMSxNGyd42WOyuVj&#10;djHbLG0YdZV3gBycFWODgZJUqrcgkE2tZN7AJLW5meNrdsQyQqCON+SDnLuTnGFBIkIAQrJEKF1H&#10;PqF2skVzFNNfQ7EWHy5GbCtIS2F8uSU+YUxuYbmXJ6MvTTietRipReuj+7TXttbftbQreTLcQSRs&#10;/wDo/wAqstvskMcLGJBhVf5xvaXgYHzNyCNgz5r23gtxaz2FuzODEyMvMjqZDhMNiQALy+ECqqZI&#10;Ozfaku4lt2W0uvO8yRDNG2zdcoTtzucDIKpK2ApI3DaoIdqpWczwyK6yrOsrKkkbAkhQVw2Achgh&#10;ZtxQ/wAP+sdyK6Ix1PVpRtFtr5ap38/zvs/vKmoG7feJIFybR222qGORcbeE3sxYbmOBgY5C4BCm&#10;pd3L3xN45hZnXZcxWx80TbHKg/IS7qWJJ2kfKRgkurBzOk0cAWNVkAEhulm8tNmcgghuTlDtUKTh&#10;mBGVFVr6/kjDTLuMkm0lioCgKu7O0qyDntklWbCqu2uiKPVpU3oktf8Ag/0776DXa4XzFaP99HkS&#10;xhY8cfJlkX+FUC5GAQQDnLEmitus4kuVeOSEqVllkuMbPMBXb90425Ygcbt4UE/daxuFs6eS7Mwg&#10;3RoWEoSJuMMA3Q8AbTwQcgZGazvHcM07yxyKsYaNfJRiFACgmQrgDa27dkhSNvUqBpE9KnHfb+vT&#10;8HsvuIJVtY0ZJZWaOAlF6oZckZcKTyuM44OCFJGXaqtwYBuXUDJIxkzJJzJiRQdxUHAclgxO7qSu&#10;flyWtXVxCbRZLhmZ/s7MwWQggMOUxgYKEBSd3BIzkbttW7CQqs1xDGwZNsv948KN5Q45HA+Y7Tli&#10;oAfNbRPQo82id9f60/P8LWuV0mKB7l2kYNGyiVY3LTqd3OC2MHcQF45OCpy2WGWOSCOXCrySwZQf&#10;NlcnGCWKjapLZ4CkDOM0O6TTsz3fnq83zLz5eANpbbjn5ST0Ax2PzKGTl96m6ttqqojXAGxW2lmY&#10;jPzNwTnBJAA6HB0UT1KdPmt/Xy6fp5W0KzIbmNLghGYjMKlV2ncABwedxCcgHtjsFp88zSzRy3Es&#10;m3yQ4ZmBJQe7jhsDpjkkHDA4PVaj4P8Ah7png2z1u28e/wBoa1eXUiXek2tjIFtlx8skkkm1Nzb1&#10;TbEkoITczx7hu5GUrGVy8w8sJJE8km2TgcZyQVwWOQDg7s9ckG56FPpb+v68+97doZHlt7byBKw3&#10;KBJujB+YcZGQc4BGOjLkEg/xRzXBtZZFC+YrKFUbRhl3DjAXn5crgZweeTQUi8o28uEkkm3bXbdt&#10;+797JA4OeeSBuBHQFv2pEuFvJNySbfmVtp3O+SrDAO1z8rDgjpzzgOx3Rj5f1/Wg+4aDdLEz26qs&#10;zLJKd3zOXJBCswA4Ax1HPOCMiu0MiXGzylkxv3bWYxyKMfIAAC2McDsUOeek8Ntbu2RO3yQh/MjL&#10;HYoxlWPYg5HYDaSCflYs1pbaNIZLaWZpRH8zeSsbIeDjCMxG3HJODnJxktlnTTXS5THnKjzQRv5i&#10;5WObDbW28sBwGz827sQGHGQppiIRM0sbr8q4k3Kdr5UEgZ+9nBxnAyOcHrPcfZ5ne5WAFZH2sVbi&#10;PaV5JB6c9R1OThsKBW8sH90JfLbzPvMwDjIPP3ctt49+VwMDNVE3jHuWIXfRbn7XNAtu0e19lyvm&#10;DJ6ErwSOnc8NzkEUare3utztqV7MGbbjbH5aqOAR5SKFAxzwFwu/oMgVXlm5Y7YFWQbt3DZ4c5wB&#10;wOMZGMZ7qcmGS4gfcJSwT/loJAQzjkbc5JDHAOCTzzn0OY2pwV721/r+txqGSBVieVWx8zOrbSdr&#10;NgYwQh643dO4PAqFocvuJlWAzZWOQjBY/dDYx756d/wmuLeNIGlAdpW/5aMwyysOG3dR0zyOc8dx&#10;TZmYzefDIqs6jaVOMc9Dx32444POTzzJ0LyIzMULNEzf6s43L949Dg4yfU8DHQdAacWEUUsgdQNw&#10;DF1KZbPTHBJ7Z7AHjcQahcRJHIh3ffJZWYHcowRnBypJxwO+B3NNKwmPdGzN0+XdzuyfXv7cjPGc&#10;kUD5hzSS4E1mJFL4Kb//AB3n7w9R+H1JEsIVfM+VmVQqqob5e2Q/U5HQ9QOhzmkbfJucL/F8v7zc&#10;CDn8xyMHpkj15Q2jbdkD7m3DOWH70c/n35Jxj9QtbEUTRDyxEVG5d0i9d+cZGeoHU4HPGD2ypMIM&#10;ccUY2qcswDHcdw+ZsjAOT2PcYAzipE3I7MzkrH1aTLAN3ztI4ySQTzwF7VGqw7CJofu/6zpjODtH&#10;AAwMgdsUFdRrK/2djE6oqjPZdnp/tdvUjp1wadOI4C2IFaNlLRb8MOTwSBzuyMHuehwCKJbdfLWf&#10;btOGOchcgdCMHGeRjpyBziiQS3L7EK87mWOEnaW9MH34x3/SgfMN3pEy3UsrMxbMi7iuenqRnIO5&#10;cEc9cgEUn7yb9/Id2FXG5hnGBjGDxjHU9Onpl7LJb7Whk3bvvHaMhuePmHXqRjHHtzSFEEnlyck4&#10;DN82OvJ/AZ/8e7ACoY3LQS4mNysdwWG5pFKiP5inA4I4Pfry3B+oLu+80RrcwTElceW3Qcg/geTn&#10;jvwO9NkPmokURDLIuV2tnkg7dwA64boMn73cAAjREbYEMb5/d7VbdkAYHynB5HOMn6dKQokZEce6&#10;UI0i8v8ANkccngAZ4HHfv6CnRu8MpedNiyH5gzASfX7vHOM9e/J5w6OFY080ztzIpMboGDMCBjkH&#10;vxkg8Y65wEaBm2rBDFuA3beRzx/eznr1OfrmgfMKkRMLCIbm39d3JGQP7vPBH936HpUggZl2jBVX&#10;27gBye5Ix/MdCehzTI4hvaEBmC8Kwbrxgrz3BGMANkcDipGWMBolZVVMlm6AgKeexxg+v06CvJR8&#10;22OkW3ldnh3Z/ebtqfTkAdzwMZ754B5UuYik25WkWTLDIPI55yTzgdx39/mJPM8wo4PysV+dTyOc&#10;qRwVHJyBx14Izl0UTRqpaE/KCm0MT8owSfl6YyOO/c9wNmd7IRY5M/OFUAL8zoMHgZAz8vf7pPTI&#10;AIJFIY1ljV1DK20hdq5Vn5O335b2B7DrhUEMMnzXDNtmOdg6Zz3yeSC3pyx98PGJosvPArMuySQ4&#10;C9uDnJyOeOemf4cGokjFMUCbUk27V+Qtj5WPU9c8kY4zjHHU09IZpH+ZW7nzN2ViYD0I4JCg5POB&#10;36Ge7tZIJfMJjkXcURTJlcjBKbsjKjI+Xgc9u8caSYMbTFX3Kvz8bXJyuQGwM7CcjuBnrgaXI5ua&#10;N0xHX7T5km1W/eAIu7djPI4wMj1yMf1k+z/aIv3UTMZGUJuAYlCSp7Zydo54BCtkgmmrAzJueP8A&#10;1ihVdl+8cZB+7yAMjjsAR2NTSxs1spkSQqdzRbiGXjAJzgclQBgZPqcjBcWhOVrWIZiqyu8cMilp&#10;MM3CZ5IA9BjHGMjjGMgYVCvmqpCMsPCs0e3pyDgk+/QZHyjHIqWCxkR5JJ0X91FulWZQFRsg/MMf&#10;gRjJI5xn5XHZI0cj2rErGPLyzE5Ug5B7YynQcngdTl8xPMtlr/X9f8MNcZfa1uu5RukRdxVACPk7&#10;gjkN3GT9KmLxTOZI2YrInlrIsaqQvcfKQAPukZPGDz/FQ7OI0nK7mG4Hcuwc8Ed887lzx1weSuHQ&#10;lzMIZppBKuGVPusUAbK985HQ4wc88nk5jFy92/8AX9f15jZ3i3CWeVRIu4sWwdhI5II6njPAP3hj&#10;qcOtQkjMxKrIyZcyZGU9ehOM/QkhT6YdGZiypcwMVZh/qcguTzhemB3GB1x2Aw+H7RszdJGFPJla&#10;NmJG05UEnP8AeyueckY/vUTJ+7YiiVRE3nIsYk+ViyjIU7cLgEdVYAHOB93inOIlcSyIrBR/q2jG&#10;cAnnoOA27O4cYwRyRUgt5SPtEFv50ZkIaRZNuG2MQufu5CkdRxt4GDhiCK4jZbKRTuZcNCCSx2hT&#10;jHOcY7AHHfByZ5iOZf1+PmV9rXRbZKGkZiN0b7QjbumR9z/6yn1qwqLIizRtjb80kbPt3YYBemDg&#10;9+e2QflYBZYpAkLRMr7Vby/MLhiM9effgZIwdvJwCFUWsqRhoArbcp5xOHjCgZ9cAhuAMYOM4xTT&#10;ByuK8McM5kKt5O3dJuVQ27+4ynI5IU5PZh34MFtDeXE5i+yGRhG5by22hhtHXByF5HBA+UAKc4q1&#10;IscURuEDRi34Jkj5VSeTllyoO4jBwPmzuzuFRvEbceTJEVhWQlFZiiAgsM5ONvLHgDjnPGTTIjL3&#10;fP8Ar+tyuwjz9oEjgNuZpFXk47lc8gcYXPGVBoW286ZYURFy21IuiAEDjPf+EMe+4ZBJNWDbvLvK&#10;3m5l+eKSGPcu08noT9dmMgFif4tzpYxcSs1la+UpYvHDGDMQuf8AZx0HQcDOSWyDVKRftP6/r+vQ&#10;oxJI8W2OTczOMvGwGVxhic4ZhjkZxuL9DnmaCExhRGhj81m2KoOf7ykEgcdOcYBA4GSafsWRNk6S&#10;NCiqfKORk9m5OFGMjnOR654WSyjt3N1iM/Mxb5OD935RgDJG5N2fTBGc5rmH7S+hau9QjvZTHHCW&#10;RYFSztI5n5AfceqjKjd0APGeRgmqc9s0jFJ7WPbJFuKR9ERjtG0LwTuzg556nOcCSLzWlLRbWbZ+&#10;8ZJM4HPzYAPHX0Oec53YXejxoJWYxqrHyTIcKu4EknHcDk8EjBJPQqOhnH3Xp/wf6/ryK/78t532&#10;VTtkKLmNVwxZeE/2ufoDnvzSwLdPh4YVyY2WQbgyn/vkYzznsOeozVpYkG63uk/fI5XkhyMkgjBz&#10;znng5JJJbvVeW0Esey4jT92yqom6HI3LgHvgADglh2PAqy1O+j/pfeIsACbXmCY+RWk3Aq2D8uT8&#10;pAZSc9wFxjnErTGdGtpY90bSFtvlqzLuYjJbkkElQT0JPGdoBktI900awuVmK4WOLdl+AW2HC9cY&#10;xjjC4B5IUwSu67du9VMuz7zKnTcMj+8xYD5RzxzzQRKXva/1/Xf1KzLdThVcrHj7vmMuBkHPHTGc&#10;4AHzbjnORTguwKoYbWlYNtYZJ4O7OMsTtIIOM7cjHaa58qQM8KqsOZVb94eVxgJ3zgEDk8hsZ+bA&#10;jSXfHHNI7LhtrfPwig/wnoBhW9Me/IoDm5tbDV+1O3lSOFJRVikH7tYyACu7A7dRjpjvuptxOkly&#10;LhWU9GUBFQR5CnK9FUdODhQRxwama1mW3kkkRo1WTaztGdpIJO3aB94Afd+Y4UdgCoY4rK1llW3X&#10;bnMe6PAIGchvVhz2BxvJ4OToiuaN/wAPyG7riykik2MsgzIytGF+U5H3Cp57k59CASOLGp6PJpsU&#10;cSXVrPHLHHsltyzclVxjIBUgHaFzhth6jGSwD2kpkskm8xWDG4tTlyD1O5SCd3HGMHBx1xTHkTfK&#10;qeU0TKS6LGDzg5X5h1HXgZABOAOTqtjK8vaXX/D/AOVuglqJ4ofPsnjzFM25VfcI2OdpxggE5OMD&#10;APcnIqSeaHLuFeS3YsXkMZLM45BLZyRgEEZU4zwDmmkzieSAy5ZVUt+824IDbWAJ4XGenABJ4GVD&#10;4rWEy+VbyL5mWeKSRRkpsH0YHB3bTnORzncTMtxS5b3f9f10LM37qXy7e6aKTzCkkjYCpywMnX5V&#10;5OMYycgD5RVixvVW7S8imRdkpZoWJkVQeNoBwFBBAI5+/wAnOBUckJ89472Bdyzfu1XBVWY8jGBu&#10;JOfTIyduFAqe3uJ4fmkkkhjDDcFkBblcqXb5RyQ5wcAgtjAK5k46lpR/r+v6+/TFy0FzHqkdwscy&#10;+VPDBtBC4PMfQjaAAMdOVG3LYDZILiSeF5I42kEj/KzKrR7jhk42Zw3ACjGd2CBg00qgzcoGWOMB&#10;5Fm5L5UN3A5HyrnkkEhTjgyy+QAFWKNY5GjYPLtUOduV3AIF27T6EnbkcEYyPO+HVb/p2+597/iV&#10;rxHtlmjHnLJuzJC7Msp+TduI+8eSc9OY8e4klS3vlWGK4hPzmSRVHTOwnaQDuXcpxuAI3Y+YgZV0&#10;itbfdtZIo8qzNuAhVSFYZL/IeEyh5PyKcZBrT0jwx4n13TbzVtIha6WxhS4uoPtAaSOMnm4GSGKo&#10;Ew8ig7ABv8vCk7UYzqPlir+gqlWnTipylZbXeiu7Jfjp+FzHnjlnlX7TZ71jwZRyyxqxL9Pl2qfp&#10;x97rtZbMNykFh9kubWVnWbc6soYsmwhTySOmzIBO8+XwcgGCGMRTfaklj2qqyrN5JyrnklsDAYli&#10;cZ+cZPQBSiDyI5YZFeGKHfEY45M7V28gH7vC/MecEpnndlDmsaSSlp/X9f1o1rJBa4vrU3LxzRmO&#10;Pcq4O4buQOV3scEHIz8oIJCjNtZoJLGJ/likaHD4mdlVwGLjfnIO0qpVAQCeChYAUVM5uQ1oreYG&#10;Bk8pdrBuTlUU7vvYIBx868ckGr6Wz28ccypH5aEtH5haRBkYV+MfI2xcngYQ5GCcTIyqdLv+v68i&#10;7arGkqWyKwlaDcihdrs2cjHUEYznkjh8AEttsSJafZ2YyW7QrICrLJJujkVMgBSNvy4IwWXPfqMV&#10;vtZS3mtprXytqi4h3MOJPKUP1wFGzZ0PC7T82DU6/aVh2S2MbfaZDFFIYVCDbI2UVd3LEr0ycHIA&#10;wNy88jzpJ7t/j8/6XqNaKaKWN7SFriNpAI4lXa8fQLwvyqxMabicEMoxjI2WLaQQvjBm82SJlmzH&#10;5j9PnJznO1gQSByykvwFMaWVussd3dW8e5lxHIsjKY1XBJw5DhkwrFh/fBbb+7LMgV1kaO4smaSJ&#10;naZjCCjxqgLM6jG4g7s4C8uuCNw3SQ7Sjb+vz8i7FJqVokU0JVGO0NDbyPGuFkk4Y7SOTwSy4O0Y&#10;IzivQv2VoPCOoftAeH4/H/gBvF3h2K8NxrWj/bpoTLZpGHmZJYH3xmFYzPlWZB5aBwUJU+bynbaL&#10;G9wJN0SuyruXZgY3hjyCDhTuG4ZfgjFaGl+INU0C9u9UvrRrea4hksvMjXEm6TaZPLMi7kJQAADD&#10;H5lyy7gbpOMaib6E0aksPWVaCTad1dJptWsmno10ZtfGqz+Gvhf4g6r4a+GVzeahpcOq3YsE1QRq&#10;7W32uRYRJ5YKiTyChZhuTLtwNwFcf5t0ry2pzcQQ3G6bzC6uqMrkhwdxHG4dScOeQWw8d1qUM7NP&#10;NP5kk0f722kuNohbKk5XfkrycnaGXHXJyrkhurMQyLFDE0chSa6kwsavlsNzwAHY4PHKsABvJN4i&#10;pGtVlNJK/RCo0XSoqMneXd9X1t27L16oIJ5xHDHNOwibe3mLdO2FZySeRk8sPm+XJHUAkmK5jgtC&#10;s7JIsM0jszeYXw2G+VOSCSwbcpIxg4GN2ZUjaKfCMN3mQrbx+bIWiywCqSoLAmPdgDJ5O2m3TzpF&#10;9utz5JF08TTCWNXLFfmXYCCGJDZzxg9MsRXPLY2XxaaX8/n+u+vkhbNfJibTkhU7ZGQRrHvRmD7e&#10;hOTGDuADK3zEqcNlzdP9lSambkQyQw/d8yO5Zkh5OAjktgfODk5JUqTknmGXfHc/arIyR8IFHOx3&#10;YB2JPLZ+6ecnoCOPlbYbY7pbkIsBtdv2cSKv7ksxyhYnC5J2BeuQfu7sHnaM5e9Hmv8A0/6Xfr6F&#10;qEm/Q4gaTcAkgdVYFl3kAjd1A52kHB5Ixg1ft4766mUafEzmHbKzWysu8onU+m0NnJYL8qnHTNWG&#10;3DXEnn22SzqwEtucdMDeCcEgqMKwGGA5IGa6PUtF8L2+haT4s0PxRMupXC3ZvLO6hCtayJIPLaJ2&#10;ZjKskJRv4JFdJeCm0tvSpylGTXTX+u5wVqkU7d9u17X1+7+nYyUuVvpc28oSR8ss3lhGAbIx7bgA&#10;Qfm5zjOOLETx7VglhhRpPkjjY7ljU7vk2hT8o2nJA5KdMciqrSyp5LB28nBlVlZl3A7c7VGBypOD&#10;lgOckqatLa3EZW3dGddzrHvhOGY4CZAGeSu0qDxkbR68k5c0jCpyrQmj8zcnlW0k33PLjhYK0rDa&#10;Qu8DOMHOc7sN0yciQ3QbEkkhmaH5Z5PMVth2EDGTyRu2gNng9ABxCY7u7DTQ2XmLtCL5iGQZI38N&#10;3O0jJ6At8zdMz/aYzL5cRCrDMfsjMx2htvzkEHj5inzAk7mXABJNc1Q55en9f1/nqkkWrWeCNFFt&#10;MrTb8Rtas2Ag7gEYIyAApBGVHzEfML+nNiaAW0kOZNs7RRlUVkUfMGwNykjptBBU55wTWet3K8Am&#10;nuFZZJWdmdSvmN/CAeOF+YYB43BQAMtWgjE2yzwXCYjTbC32gfKFxIGAJwwBwDxgbeOwHBUjc8+s&#10;tLd/6/r/ADLFnBcrOsVxDNPIFAYfxYJBzjH3wpU8YI+Qjd94b+kAPJC1ykccJjZEuFVGbbh8FG+Y&#10;gHBGWzn94Tn7o5u2n063le1ZOY5mKtt24A3bw3PyYwOdwJ9yuK3LV5LeFbVZJEaQuTtwrOCgGxeT&#10;uGAP7o2/w7Tz5GKhfY8vFxco27/1df15G3a3KBVNjcPDtVcNJEVPlhG44bK4Y43A4LJznOa2dIKP&#10;DCt5CsIaNUklWMDahAB6lThVwDg8cqeSGOLBbw2M4Fjd28ke3zI7y13BXfaxAAJ5OAVGT1EucnAr&#10;V0eeG1eG5iZWiMmVVNqBVGCwzz1Hl/NxuAX5ieR4WJp8tz53FLmj7vy7/wBev3I6bSruMbYrl0Yo&#10;r7XEe2TPOSVB5bI+YbvYMcEndtZZnjDMwVgAqtuH718ryvAOcg/Tafx57Rkm2x2truEkasfmySvC&#10;7QeQUIwF9ScYH93fihmSWa1EcI2/eKsJFlOcLuI4POVweflHHFeLOPvM+UxkY8xvWUwR+SrIP90A&#10;ehxzwPu9vve3Ojbs5fYjI3lqRtVsPGAenp16ggjjk9jl2Uo2xhbpZHaTaWVozyDt2nB59O2D7ZFa&#10;FvGZGSNoZPnkJabcV27h8p5znPQd8ccEc8Mo+8fNVo+8Wm2bnjMSrGvGxlzgdvbOMgDk8Y7g1etJ&#10;cNGJHBV1yrFs9+gOB1HPHP0wMZdtM9qmDLkrtZgqhFVeuDkZB4yOmMZwMc6FpmKX/V/Lwm5VPI9M&#10;44GcY56AH0xlZxepw1o+6akWXkQTHcd25dynIPTt1B464xn1xU7lRDvLbmGc/wAPf+vTpjntkg17&#10;Z1aRfs8RbPzNtU5A5ycY55GeePpg4tKDNGSAVGwKvluMg84OQMD8RkEj1NehR2PKqaPUzLtAIdsE&#10;K/NuY7TkcYwc9sA9hn8uaNzGAoDr5g529AoJyDkZ/wCBZ4IB6Y4rTuxn5UQbVPysp6H1HvkDv9PQ&#10;Zs0ShWEp2xNjfnO3GMhcZx+POOORnjWnLWx20Jaf1/X9WID5zBh5shZ5MbZFK5UN0J6Hrjpnt060&#10;5fKtnA3tlm4kYsSpx3zg9MepIJHQZN4srB2MqyFVLvHId23PKgYPygg5z3H1qpeWgLrGQruF2qF4&#10;yhHTGOMf3snjJIP8PRE7qb1szGlFxa5TztqFVX5W27GB4Gc98/eGW/EZqnIJFZZHG3dGdpUfvFK5&#10;5JPQ5Ddec7hzwDdvoopw8QutnmR7WbcMOuMde2e+fUD1JqvvmjLRuZOMc/NgdRx1P17cEHqKzqI9&#10;mm9CVEkEqrcq0TxtjdHww/i7H0ZuOw7jORYt3lEeGnZGZdm5nxjAKqScZXAK5bcOwHUVXhgadVuE&#10;gVVhZAVTsy7TzzyMbQOB1U+jVYthb+Ysk0cckcbFtz7lXYRgkKT05XgdiCc5ArNR5pEVLf8ADf1+&#10;AKIPtGxhC3lyMmzcOVHBA5+UEY/rjGKrz5dwJrnzG4P3h36gA5GTyepzgdRk1caOWNVMLbYxHsLJ&#10;8v8ADnO7njGSPZe4qrcRtbT5NrGY2z5bjC7jg9z26+3bpUTjKOhNPcqTNAspaNVULHuVsBSjEnkc&#10;kY4PAPXjgZNU5lhtpcKvlsi52xxjjockcBcfe5x1YE4BBvyxF5fNycSN+8XaNxblcduT05BOD0Oa&#10;qzZ3pGjNJGwIWNjnKll9R8wOPbHy9RgVl1O6myuXXO2ZRlZPm8yLcx+boc8ct2JH3f4uSvYaV8Vd&#10;V8O/CO8+Gltfrcabe6wmqNY3H7yOCdYvKEqmTo5VircjcsaBt4AxyOHjCndJudSXEZJzJlc85JOV&#10;wScbj74wS6kdHjuQJGKsxZklJLk9Pu9RnPYk5PTIz6mV5nicpqTqULc0ouN/J2v/AJamrUpaKTSd&#10;72dr+Ttun/WhY17UrnV71ZJpp5I44wsck7MzOkaFExwc/Ku3nng8cDNIzTOzJGflYYZHwu5goyvX&#10;nhT3G4emaY8aOwjmgZ1DIrF22huWGQO3bkZJAwDncACJJgqSRMx2sVwMFmDErk+p284zypweCTx4&#10;rEVcVWlVqO8nuzSNONOKXb+v62BBCqNHbIC77WWQKGbk5xyASDnPYEAYB7KiwKXdlbc65VlYHJXB&#10;yCRwTnrxxjockpG8Vwvl+TxHteT58hQdwLZI2hWbjjJIAJxgCpITOhjnupLiNm2LJmQ8Yxk4GN3U&#10;8k/mchucqT1/q/8AXUGSeeXymgXcZlO1eCRkHBIAI4OQOoznnNRvHF5CKR5hwSsq4cqvIY/Ng44x&#10;6EcHOKngaRJds7blX/l3IBZl+bHpkZDcY9jjINMDx26CR5mCopOyN9y59QG7DJOCcAhckDIpomMu&#10;hHBDM3lvCy/6OuFAfcFI6AY5bGASewwBzmoGjUBgsm5WibOfmJyOec8+4Dcndjlcmad7e6ZjJMW3&#10;cv8AvA2xv4unuPyznO3FRzApDHNNLHHDM6soKKFO4/eUhiT0GMjA6e1OPkaxvfX+v8xitO8ZfyFK&#10;quxl4ZQpBwTgZ5BfkgA43cDFJvuCFutoXewEXmHBPB2gcEtkE9ehJHo1WZ4LZ5VhjP2hpf3ssKx/&#10;Mec5x1xlxnrwcjBOKhgRkMlxKjSbVaQqrfOOGDMcEjjJXK5OT7ha25dbFc0Wm7f18/Mm0jS7+/Jg&#10;0rT5LpYbeR28mAMEjQZeQg9AEBdzkYAdiNoJFqCJxcC3a2CyK2VhEYUrnsNw+UEKuFI/hI4AOa9l&#10;e3OmyyX1pP5UqQuiXEbHcpOVZNxJ4HfJIz3yoIk82x3yKDHu3MJI9+5uAxHJyflVufx9DnKoo8vm&#10;Y1Pe6f1/X9I1rWaZLdfJik3SRqPlAyCOBjHJIPUdgeB0A17aJYjsjkaWM5G5UG08c8A/Ljrjn24A&#10;rRf4ceH4PhNpnxMsviFa3WoaheXEWo+H5NLdJLZ0kXY4kLH7SsiHfwqFSuwhsbjj2xhWZZlRNq4V&#10;mVsuF7Y444zj2yOnIvHYPEYLkVZfFFSWqej2em3oeTjKfJNxum9G7NNapNK6b1Sdmt07ppNO2pFl&#10;tqSMy7pGyu3btyev+eck9MkGxGHibekao2ciPy+d3uOxxjrxgk8HOa9ussKrGFZQz5Xtljvxjt1J&#10;I5Gcn3NS+XAU8uRI441bbJu4ULk5x044PsTn1rzebsePP4iZZknk+aRWEjDy5FzuxnjA9h9MHPAw&#10;DShipbzZVZVxt+XlRgHIPuwA74znvQrsVZ5ZGbfnzGjOMjgcHPOOnuGpq/vGy0iFmBPZicfz6cDo&#10;BntW0TGw25t/vGRG2LjeWwGxxg4HfPQ84BHqSac5+VkZFX92RuXJUD+Ij1wejdh3FXJkc43Ntbbk&#10;+TnJXkde+cZPQZ685qqzSMfNQIu1W2yRrlQD0x+Rb2HsK2ibU79SufOffmU+YvMcRXbgk4BGOOG4&#10;46cY5JpHt/s4V3mZvlV924ErhTwBnsVJxnqBjOc06QuwZWYOEfdMO3oAwJzyABz74PAFMmdJF8qM&#10;fMy8bxncVwB9T8oGf0z06I2OmNyIYtwEnuV6Bo9p+UDHIGcYyD15zk5xnNMF0xiaZot03mYdjJt2&#10;9SSM5GSBjqOh4IGRNDGGiLb2jbzGz8+VnJ5JB7nPXGQfc9YJ79hpz2TzgRs+9SWz8pyGOcjk5X15&#10;wSQDiuiny31fT1NY+8zMcwrhlfzvL2sq7xtyPu5/DI75LYI4BFO8yERT8kbLhVRQqj5/mYDseRgZ&#10;75zwu6/dyHaonuBtkkbadwZW67ycnB5ycn04z2zLz90FaWNbdEwMLGOG64II5Ktz3yADgc1fU9aj&#10;7zRRvZp2SbzrcbljD53lvfk5UIQMZxknOeQ3ObdPJbzPLF5iruWNdyhlkbO3c2O4JY45ycZweDev&#10;EkinaI28Zb59pGZPmxwwfaAuMZ6kYGAcgEZ92LeGaaAOvytn95hGIbhgRj5QRhc4OVXP+ye2gexQ&#10;Stb+un9fltpXmlihKrJbQSL/AKyH/SH8uXhF4PGRtCruA6k9Bk1UlRdzBJ32ZOCcttYnlueSxYtz&#10;yT6nGyrME8ItZ5dRlLulsjNwNwPLBmywzxkt6nIHtVmkmLSRidtkb/PDu5VQpymFHy8DcexIxwVa&#10;u+J6FO6bS6f8Da/ruNNwxiFvb7SsjMVZmKBlyw2YG75tx9OPlBztqGRJUGGX5rfD/Z3ztUsCxLbs&#10;EKCT8pHyhiBT0WHco+0SD5Q47eaR8u4kMNoHyjpkkKM5C1FIhni854t0iyASYcPhdpIIOeWGQMYB&#10;+9jkGtVqdMbX/r+vL+rEVwG8x0hvJplKjy5JZWVnYDrn1OeRsYjIw2ciojcl28m3tZCsMIl8zzOG&#10;wT3UcADPJIXOc+pn33EDDddDzLVVaaNpCqRsqrgkrwpU5BxnGxSc968MCCRrYiSGFciPyozuLk7k&#10;IHUMWUYwQdqEZyMjSEb6M6I8vLr/AF939MaxR7B7y7eFsbSsk0a+YirKVBzgh8/JwTn5iuOcspfc&#10;gFxLtaTc8YbLAbVIA3/IWAz1YjoBgHpHLNb20i3b3LMWaPMytjzCgD4yW5/hZSecnGCdwqW21e3E&#10;DxSPJJNIUT958zs6kBQoUBskrzGeT03KE31uomjjLlvFf1pt/WtvNiKt1Oim6dUyVTbtb5CxAYJg&#10;euT94k52kAscNRYIo2aOKNVRsSRKEVpCAxAyuNuMydsHBHJ6TXlpPYahv3pI3lloriSUyJLCNpDb&#10;lAUocq3XbyDjAUu1ALpvtEbKXVNqzxsysF2bifMBx9zDccD5cjkrS1UrMSknG/Tf+v8AP9RwtbVr&#10;mW01SXdG2AY2ZlLbSMF9p+8GKZ6qVycccwvOjTSzxo3Cu8O+FcZztIOTkAYxyMKPQKuHRJbPHw5W&#10;OGHCrHHt3Y2qvnEryMlcbcgBgOoxUYiifEsqssazbHEigL8wYE/McZO4bTyW5Ygn7ug426v/AC+7&#10;u9Lg4WOPzHldRu+7MqjenBTPQkkfNkcAqeQWLNJDIssyxfKzs4lWTO4Mz7QMEBSNxwVwcgqcY4NQ&#10;olvOFYzQMtwu5/LG3cxYDpu+bO7rjgkdQoAknJkZkQI0O7bEI4TIMYYbsA984xtYHeuActiddiny&#10;/wBf1/SFtJ7q2abzLqNplDOYxJuwCi7iSQQByBjG35M5BwKv6Xdww7oJZPOlaPY0qNt8xFdW3EDg&#10;A/Icsu0FVzn5cVkkBiWFGKwpMw8tpiN7EYxnKn5l3KeSSR0IwKFkMnIScfKGaPdvMq52uWCDGAzd&#10;85IIOTwbjJwfMjCpGNRar+un+dv8h++KyWSO3yArRlE8tUYuDlAxOSo+UDqy7ju7kldsMF3Ptn+W&#10;FmaMsxViFLAfKGGArZ4+XGCAVOCVCsm0Tb/lk3TiZMPEu1PMcHOQeQSVOcbeuTiQpKtt5lxbkJGj&#10;LCscmCrA9BkAgEBuSP7277igwtSG/wAfx/q39aELxlVbyopZ4m+VfnZdydMDAC8AsSeDkt05FNuo&#10;0iKxTTFxwY5uilcZATC7ccdyOdpyCMmaeKJQwltYYRHuyzJ8nmA8JnOMBieQduSwYDe1AkEcseZI&#10;4VjXfveQrgks25d+MEE5LkBgQxKhiN2nqNS6/wBf16blYBpZCHjTIuAyyR5PnZGCwI5X7oyMsCQQ&#10;OcUWdol0Nyu0sO6NUjXO5FxwMKS2SAACrEsRgbiBTxcxyRpNMsatcc3Evn70chyWKrjkZ4IbJUMf&#10;XmeKWC0C388c3mHcyqpXaD97LEgqHBBJ3AkEZ52mtKfmVKUlGy+X9f1b7ipcXVuIX8xFZZN3mNHa&#10;x7l5DkHdjHK89VxngCqtxIIT5iRRlWYi4iWEEIdvJJ2ZJbJUcnoGY4wouXk0uxTdSD9xcp5beWqx&#10;r8qsMqpGDu3MMc42nblgapzsyLNEbOY+Xk+WjbgsQAydq/dCrgHH3eeB0PRzS2ubUVG39f8AA/r8&#10;aBudQW32Sz5aaPf9nRn2Sug4cMc7SVJYsMZ3c5JyU1CCVrMM0G1ZJJGjkkgPyZGVcE4G3eocELxu&#10;bpn59TUUtVjkt7OMozKsk33n3Pk/vMbVO0/3gcbmY5AYFcuSJJoCjRp50yxl9sYGZCGb5eMlCx6Y&#10;46jsW3j8R2U6ilaSVtf6/rf8hsOh634l1W10zw5p0t5qOpXkdvptnuKTXFxLsSKEKVO53Yqg55GS&#10;eMgdn+0r8CtK+AHxBu/COh/FXSfGFqrZh8SaXG8KXUDAFCY3J2yFGQOoYhXDKpY/NXKaHq2qeF9b&#10;/tzT7mSGe3XEa23UFjIu18Y+bG48DGSzDH3hna1r17qss2rapMssjFhMx+becOdxI68hhuyM42kc&#10;nP0mFr5bTyucKkHKtJ6PpFaa+u6ttr3tbojLESlGnFLlTTb15no/dtslqm3rdpLRXvlTRRiAwRDA&#10;eQtJCznAVSysvHGFI4GABjI5+Vob2LEfktAqr8sckzblEZxgDgZ6hmOeQo34DEirtxYlFaFSvzEp&#10;5i4wGY4dMEjkqeV5P8qrALb3Ukl00alRKxZt29trfMMnLcnduIBOQx6k1wKR6VOfVMgu4JUAsJkC&#10;mXfHJbvvUMeueM8ZzkDkEZJyDis6zszDyTuVTEztGeF3Fm6cKMZOOgPHHykzXSpFIpdvLzsijXyx&#10;yowWAV8j0KnqOTyGBqOV5GHnTxyGEzGOSOQB/ugdd4Kg4UcsMgIOn3hpzHVT5tP6/rt8imYv3YuF&#10;+XymX5fL3Ffu4A5KkYIIKghhsI4HySrdrJ4cmsYbS32NceZNLDFHujLgIfmUbgCsYUIDtOc9xiKV&#10;98mwXEJZQwVmQll2nLFuRhR3z36YPWOWK5tTIGu92ISkjTJtCKdvyNjgA4xj/Zxzty2lObjt1Orl&#10;UrX3vf8Ar+tyHdPG3lnzY9zMZhGo3lxwuehLZB+UEYPC44psiWF1FA1lAq7YViuZEmdvNwGwVyML&#10;w/3VPT0yNs13J5Ya1dGkaRmEhmb50JyOQx3dS4bI79Xxiq08yTp9mm+a3WYs0g+ZY/8AaXphsA9O&#10;QTkYwc7o6I3lrt/XVdfIiRTsXzVLSb/4lzuXOcd8D93nI77gMZqK58t5XS8ZVZY4wschaTA55POc&#10;EKo5G4+YT94ZNmXMok88IjSKwZ+FZmyMgjABORyMjJBBGRkRySzxp9nmuVaPzNrbcsrttwwODgcL&#10;gkHIIYYY8irm8Zf1/kQnzDO0hnkjkjIdpJNvmjawO48BeGjIK5BO3kDjCiKeaJ8WW3ylLuqqzKpB&#10;XBIx8o3bOPU9OuFuJbiedzeNxOMySedksQWJJdgDjA3D7o4zxwataRqM+nyNLavIsskLW8kmTuXO&#10;8Ov4g85wQAc5G/Fxa6jlKUYXS1/rr/wPQbqWnRWFlaNb3cn2qVGN1DJnEK+ZKECHnIIQE55JLZJy&#10;22vIl0EkWyDMGIR1klbIIClQBn7wJK8nAB4P3sIhZ2kMcaq0buyjy/l3MBwAB1K5JPXjBwFJLCGe&#10;RXWJcoGjLhc7PmPPA+bJAyOgIxnLVV7u6CMZLd3/AOHuvu0t+vWQiOORZ4oWljWNnTy41jYqOVwA&#10;nzE5BAbgdeeTRGJzcGKCTjmT548scgqSBye3XcBlepGCGqiQwbVeFkhUrb7sDy9oUMAemQGG7OCD&#10;g+ooMayDzBt+8xjLKW5AHzA4GedvI2nIOQMYJcr+v6X9dR/mXGNkxVWVQ6sylTn+HgglQCXOPu5A&#10;AwTSEGFd03ylpNm6RunXL9O4AA6FQcDGM0SW728fkD92zBjzJtOW5yuMkgnuDjPryDOyvM+FAkUb&#10;NywSAIxwNuPfqw6D1wVOETdb9P6/r8NiNZ4Um+1Ddtz5jR7h7vnqdw+bk8D5sjI3YspK7PJ9mZnZ&#10;mAdVxtkySSvU4+4w55IJHAHLFmmtcoXVtrKGZJGxjbnav6Y7kZAXplIVVogI1kaMx/KyRnbtyc53&#10;dVzjjoO/bIZy11HQM6HLXW1WTawXAwM7SAQMbfXjgkjJap/4JAIm2zbtwWYrvU4Y4A5C7lZevAGD&#10;gk0xFbe0cCsu9WEe6T5tv3CMN3LccbickddzVNE0Cbrg2YXkZZX+XbuDKAzcMRhhnkg5bkA0jGUu&#10;tv6/r1JFibAMMZJk+d2jjO1XIz0OMtzgMfm65IwQZIlW7lhsXmjh+6n7scxjkFjjJJAAAGQAUx0A&#10;Jit7JLiRvIsR+7GyQld2Pm2nI29wOmM7tw5AapLPy5JFjju1QttYq2xnU5Vt2M5JKj0ATjBPUlzC&#10;XXX/AIH5/wBeuro5c2zXEVuoVV/1irxv7A8AsQSh/wB047jNqIAn9+sgycKrqSvl7c9Nv3flCjGA&#10;QcjOeWRDyLlZYLZpf3MjO8c5VgMdN4xvVeOD02uMHpU/kyW26OYjzN63BSNSSRtDD5Q3umV5+XLY&#10;6Gpkc85R6EjPcRpMbpVHnNtmVpsF1UGMKBtAJIJHBGDyQMg1btNqRQo0jRFdrNH5eFBBQgMQc8lc&#10;5PzcKMYIUUVjgSZhLGqx/vlj8xcD72SDgEKACFIHRmHQAhtGCWeznWYecsjSxgRx2pjxk/dUZLY4&#10;zjI+ZRwdxNZnJV+Gy/rp5l2GMmZo3MZMaYjkbe7EDh92OACH5+oP3mALo/LFu3lMrQsyqY5GznOW&#10;G3kFiAT3BDdzjIh0+3uGhMFtcNGsm4b/AJmWZsAsfkBypBwducgjjsdaeS0Fw39k300nlQ5VnZCU&#10;baFBDDnqSQwCgiTnbyTlUPNqS5ZW/wCG/p/5kmmJdeW0XmqsLqhSMkyFdwbaVwvBySoC4zgnkgYv&#10;QhbmKZoNqyNGxG6XfudgMhsZLjjJ2jkgc8AVTk2TPFc+QzRyRt5C3CiRnACgNjqRtw2BgDBX5Rgr&#10;pWEkIFvIFk8tiv2ZZZCGMfGQC64c/MMhc8p16beCtseXWk/isXrWKSYqp+UyKGikmBOGBOcnBwNz&#10;c8YJORjOa09PWaSbcpwqr+73sQFwgC4BBxzhTknrn+LBzLKK3SRVmsi0QbBaQALwpZWJyFZgMA8E&#10;46ngAaEDy3Ny32WWJ2jyJBFIzyqchW4wcg45zjcp7ldzeXWR4+I6+n9f1/wx3Xw/+LXjf4eeGNX8&#10;JeCtVm0238QqDrX2N2je7SMMixhkOfLIlc7RhWcDj5RjCgmPmCa22rubeywncP4djDBPXrnIyN2S&#10;OtRWEUbpst3lkkeVvl+0bpAGZ8txnkEkZPGGyCCTi1ZMQsVvF8gaYeXDB8nluDgYXAAPBPODngEc&#10;A+fJRjJtLc83EYmvUhGnObcYXUU27RTbbstUk3r6ktmJopHlt38yZGYszx5IOMHJ6nkE88k5+tWb&#10;Y26vHILdfLViRGxDlmxyGAxjoTgEA8joWUwLbPhYEtlI2lG/djaAFG4ZwNqqGDcdjnHORbghuzug&#10;dW+STEm3Lbs7dxOSQCQSOMd+hJxg5anm1JLchjSDDpHBt3Iqny2U7ujbiGI3kNkZJBO7OQTihI3u&#10;V+03EDZWP95HN8zEckKxAGecDdjop4JK1agRmZbonIRtisq7cvgggDp6jdkd+2FK/ZS0eyeCQPJu&#10;HzNnOSDt553kgE4AJ7g8VPMY+0sQbXKeQhCsGwqmQ/IxwA3A3L7cHOeTjOHfZ1iWRolUbQCiqqru&#10;YN0GTwR15+96H5iZ5rWf5ijNG3Ro5YzkJyCAOMBT8vReSSQDihobh0HG7duJ9yDzjPAH54POAMZt&#10;VCfadmRlZWOZGk3RMcNNIdxbHCn0BBJ5PfGCcEJcQCNnE8khZldgssIG7Cnof4mJ46DklsA5NWFE&#10;KBowzKFUZaMrjb/ErZ5Gd31+bkdcuAKp/rNxZcHDffUfIAfm6c989h6k7xkrEe0IYwzL5dvJFsaT&#10;Zy42bem0cHAxjIxyOTnoHpby3ELeVPjLAyeTEcqQCcls5IJw3vu4zjFSXMS7x58TYbCs7DcZDnlQ&#10;rA98cnuemVNX7nw14gg0a18SXvh6+hsbwSNa6hcWLpb3W1wJHikYFXAk4YqTyDu2/Nlc3YXvyi3F&#10;bavS9tUrv5tL1supBBa3jWaX8TbUOSrNIPvHthuxwozjPH0BjjJg+VQqqzAEqAF6P6deSf4SBg9h&#10;TkkmRNsfyeW22VnyR8zZGSDyThfYnceMU8W8E8qP9nY/fQbowzYCgkD8B65HcHNNyi9jnva6l/XU&#10;EikWRIdmWV8Ylb5uTnc303E57ZyOpImgJcqV/hYht3AHTIxyQuOeeCePckaK0iiFA+2PzDDHGq7z&#10;/e/i7n0OdwH8LGpFVMpM8fGwZOQQ5zjvkY3cZPI5/BctjGUxxLAYjHyscIwYAcKTknGSvGc5HLZ7&#10;mnxA3EKLIu9Jjv2FRy2B8uAOpBZvfnueGooZywdpOnymTGG468nj5s/X14xOXiaORWdsKWPlzANg&#10;fMdxGemc9R3NGtzGUi5bSsgZUlbc4yPmP3QchgxwT35yucnJxnMkPmGDdH0kjxjazFueTgjjj6de&#10;1VoMoy9Yz/yy3ZUgjHAAwBxsGOvQduZyrIuFhO5WAdpw3AyCOnI65zgEcHHcE9TjmkWIjgEsvmRj&#10;JX+6uOfw6e3XnPObKh9rGKEYVfvfwqenX16c9cZ6dCkuniGzh1Ca7jaSXzB5EbFniXIGWyoXDZYg&#10;hm6HOM0sLof3zr8iqrcs3yjAzx2HfjHQcHFZypuLszlqLl/q5Pb4fzIRJuLHbIxyw2579yBjng59&#10;DgVft72SM/6JceWu7cJtojk7Y+6e4525IzyeeTQhVfNzPCo+b/VsigRrznpgY4xjAAx0PNWrGTlA&#10;8y+XHl2jfGccHhSR3A5zglQMnGKl+hir81k/ma0EhdR5Xm+WDiNWYEBs7guMEAkl+uByeuCTpQXF&#10;tYM1sJBJ8+xWZvnQKc7eu4DPXBHK9cHnM066hS6kvZbna0bDdtc+ZuPRgSSeCFyDjjoVyCNXSrq1&#10;lVURlV1U7ZVxtj6bccfKM8EAAuWOCTgFbIqj70l72r/L9L+fYuSs8cEcixqse9oVuADmONdhBDr9&#10;47Rkkf7WAACG0p4J5pFa/f5zJJvaYbsOcDnAVSuU2gZ2rtwSmdop2bLpuzZOVmhnbfeQyx7liByW&#10;25+ZS7EgnjCr1zk2LGeCOCKfd8yxxBZGmOFB6Y+YbcFM55G4LyCDmGelT5ebll1tden5/ktbPtsw&#10;wJPLhbZ/Ot41by5YSMKGAyrbcr1VBk4IRVIIKsJzfo9q01pJGG8neyzbsK2FBGVPUMeS3IJ4qrY2&#10;UXkxJ9lJKzgtIqhmLo5Ayy42up+VcgEjCjBbFXvPuUtlMlxGTDI+Et03ozNJsOwJISfv7CuQcuQp&#10;xtzyyPoqHM6d2raXf9O2y+Ta+bLpJDG13E7RyN5m2SeGNTuG7bluoBKFjjKjlSCozVmcP9oktZ7f&#10;c21fLkNvv3BV4KxhQGAyMgEH59rE/KKfDcG3SWLT7tpF3CSOaHLsWc5Qsep3bVIGG3liF34G50Rn&#10;inW3tryNfMmkMMgYTLcRxbt3OfmPODt43Kcj5gtYyuehGnDo92r9u3fq3voRQRx3CvBYxQzefjer&#10;sGZt7qd5cEl2wA2M4+VWG07TV+aG8tJ5IrkKr/OMtCMyMM4DbSfmBCjcQOMAElsGqtxdWsz30Omt&#10;ND1kYKT8pO4bcA8ASeYGwQQWGAQ1Tjyxex20cPl3GWkPy7yuCw3A46kH7zY7Ak7sVOptTVNLfW6X&#10;Zb2+d9ba97aE/lyefMkCQxmBAkbQymN2UAMOUChV3FVKgk5OSMLkxw6f9jeS2mjZZGkzB8uVUbs5&#10;BZs4LEnBGAF5JxuNhpVuIliN1JJFvJ+zwqVUDaA44PysG3KckbdwBAyCVS1W4ZkWRV8mZvtMHDIS&#10;ow6DLDDBSefm+8OoAxmdns4yleOvbbr/AMDbW/XcqahY2ZaNXYKqvnEqMGEgRjycAABWyE27Tgg8&#10;Gnf6Xauzom3zPLQCaQgbGwFXPOcsCOckLj++zGz5duvnGC4VYlXbM0a7cL8ytyAAowRgkkADdxmk&#10;kePzEuDdeR5LR+WY9y4kIKnZ83yfKT0I4B/3iXM3TipOSsvT+vXsvnqG21MkdzBFPlYxIJGkLOA2&#10;AMHOCfm5XO0ngn5BT5YEmuVWe4RdQhKgblWRo2Hy7ufcZOT8wHPKikikd4dgixGki+W25ikafNjH&#10;O3d91eRktuwMgZtz/vjMGnkkWRldoy20sO7McHbgA8nIxtI6g1FzqjGM4vz+X+Wuis/+GK7Naylo&#10;PJjX5cOsfI3MOpLAEnA3HI52ckhcCeFMzfLPyrlZWXO8NszjceuRuOMYYEtjGWogjljRf3p6H95I&#10;WYsw+dWIAOG3rnHqpxzzVm3t/tTmaOOWSNVMcYBVo3IIAx1OSCfqGbrxSub06cpPbX0/y/p9BIBH&#10;bhJ7Z0hkRW2+X8oOTnA4+6cBjgA8qRjC4lWJI4/N+dmUjyyI9/mJgAHk8EYX2PA5yKZF9pCST3G1&#10;ogq+Wx34Mfv6jphs4G/px81uCIXG0R3rSQruFvvmJLtnj5sYxkHkHk9/SeY66cOZJf12v/W+i8iK&#10;3gMIaSK4jh3MT+5kBVPvZJyMAg54YEArz0OA7JFdbdTInmY25OVUEYyCPvDIXvnC5ORmpC0Ue2cr&#10;NDJgKZFGwgjJ6HJHD9cDOeDg5EzRyYXzA20mM/eDb89P1BUElgR352lXZvGHu2X9fovuKki2+ZGa&#10;LbG67iW3bgFIKnqQODtyCMg4IxjEsqT2161o25WXdvIbaVXG3cwzweuMtgBMdOEnSSVGgljbdJ5h&#10;2tGwyuS5yMZZcggEYyCAB1NQrAjfvzCohjYMGVV7gDr0AzwOeQuBkDhMfLZaf11/r/NiJOiStaqW&#10;3xrEzP5ilsEtgncBnO1sZPboKdzGIhbpJztExZQrZBJzxncFGTgnGEHJwCJpY7aNElik2xpkws2R&#10;jI3cYxgFtpOOTu6ZCino8UPlQ+dIyKByqdSDlienJz2P54OZNlBp6v8Ar+uvXy2IJEuMESFVRo9q&#10;OzkKBwRkA8A4HJ67ajkhzHLPMWjjaPdI/wBzB/iY+xB5Y4wOijkVYijaK3WJXC/Jhj5y7Q3Tdweu&#10;V6HqTyeM0RyLLI0G5z94svm91wuTyfQAnGfmUkgY3SCpqX9f1t/TK+wC5k2W47Ft2cueeBGwAyMD&#10;gYBznuary222RZJS3DbpElU5YhmwOuTwe/IDermtBEl/1Rf9yPlMKqxTnG3AGQVzlffPqdojNokX&#10;mQy2avCr7FRkJGWYptPBDYB4J7dTjpMmKVG/4/1/wSg1tDlTOix5QJGyvgEHOeRyCc5BBI6nIxgo&#10;tpHJtkXy/wB4DvHmdOAuACDkg/KDgjhRyOtpYGVpGmt1jw3+sGeN4HfA4JYjoOg7FQIHQxedJG2G&#10;VmK3ABZgN7ZY/KMY+XrjBXk5yKm5jKEVq1/X9afqVCs08kgntY5GHFzIshdWbAOT1+Tn3I3AYwSS&#10;lzFMN00jK+1ZUWQYLLkFzj5enduONxHIGTdERa/IjlUXEgCuq5IAByOvLLg4xkc/NkbjiEC4lHmQ&#10;7n+UMqxQ7lYc9MAFumQQeC3rwQy9nJKzvv5f8D5+f4VXLK26MqFkcH5ocKMnOeMDbg8kDJLcgHGy&#10;ORkVV09reffIVVl+bfGCpUt652sM45yTt4O4XPscfnGdg/mSZOY8FpuvQnkDAUnkYAbjiq8qNEGE&#10;EI2+ZvLMwwJNpbcWJJ5+bBznBzyF5jqTKEorX/P8P6tuU57XyZI24DKrHd5ayNCPLUHc7Ek5JwxP&#10;XbgseVpvmXb25a23NK21yqyMpUlj8vdskDGc8szL8pU1NJPeSXDP9qjkj/dMqyYaQ53FMP0PCnpg&#10;seM5yaajmyWPbA0a+fiTbKckkryQoGMhu+Tt9+FdzjcY8z5bpa/5ea/4bbYje7iijjSG6VkkZTGT&#10;l0XJyAMc564BIPA5HBErbGXeSpVV3RB8Ky5OASF4K5yeC2eeOhEEziG8REBWR5AYVhjYAEg9wT/d&#10;zn5QRknJXkTTr/THF/A6rDJJJ9nQMIkKr68luPmHAxu54O0LLfYceZSel0u3TztqW7u5skuGYWki&#10;xxSjzPtT5Zeq53MDuP31GGH38k4OBnSW5jsfOUN+4YJcJDbks2Y1xtTIUYXdg/wkkjByKsQXNla5&#10;lVFJt5CE+VVYny2JAVvmy4J4JyApy3BzRE16dMijkuIVmt0bycTM0bnGBgDbtBKN8ozgBsDGSM7l&#10;Vpxl66uy6bde/wDlbro0hZ7eSQwSQr5bL94vGcKu1l+ZVxu3cnYNytuUZOGmJ4brzrOGNY4IwGVp&#10;gJZXEhKjYueSzHJLZ+bpgENG6TR2WFS2hbdJIZFk3Kw5XI3AAbsY4UY2YbBORDqU/PnXSW/kxCTz&#10;Ghh+XjbhNzH5G55yCGKbQAQCXzWOP3Yx5nvo77fp83oVnEbTQ3N5gssKrA6fN1yBtbPXJVRtI7jL&#10;DBOXNcyz82V7G7bfJVlgIMbPkFlUcDJO3g5LMy5UZJ0b12is7iV7OaR1jwIs4E21ckcn5sjI5zgM&#10;ww4w9UNZzBbyyakS8eSNsgb5V8sHaoYbdxG7ceOFbIHRLj72h52I91dut9fz+Xb7jE1mH7KT5kZZ&#10;t0flSSSbnLBgiLkBgp+QcjjduXB+cnHuI7B1ma3dpG+by2XKrLwvzhSDtcB9x4ypVm5/h1NVutMt&#10;JJLi0gWFktVghbzB5jZ6ADlwSMqMBgQR0UDGRrjtFNNbCNriSbaJoZoSzhgMFSB1wuSGOCB0wcse&#10;iLsj53Fcrk3vb59+ul3fy9NL3y7u6hjkmS3IFvNlpIljUYXcMFQwLISBn8c4ITnNmvJbgM5umZfM&#10;3srMdoJOdxzx17ZHTPbAu+Te3tw+n2EUlx5zHatqjHcQC5C8nPA3c56Z6qM5t0qSho1HmMuVPmru&#10;wcKMjB/vH6YwfXbskePLnlK7Vl/V7feUZX3IuF3Dpw2Rt28JknABz1z1JJxzWfdOpPlBfZdvPUYw&#10;Ryec9DjHt2vSOjzMkksbKRmL93zJ3xgdmHTg9R1xiqV1ciRmWGdVf7wjTC5OcHuRnOSepJ54JJrS&#10;xvTvzalK6ZCPJhLFXOHk3cLwf4fXheAT3AzjJo3MskkeQsYZlz94fUc9HHPvxng8YvAyS3H2i1lR&#10;QeVxIw3MCRgFRyCWOew4yepOfLLKygxp5sh3MV3kNKM8EErknLNn3yMc4FeZ6VGP9f5lWe43N/qi&#10;r78eWq7WUnAHUcZ+6AM5wOp+WqM00MjbvMULztZZDJuxhuFweQCT1JB6DvU93FGI3t0cRwrwvzbS&#10;AFw45GeijIPI6nAIApzi0fyXulxHt2q0LLnGPmXpjdlgACTnPuANYnq0YxILwq8vmSecDHIdu2Q/&#10;u1Gecjk7V25boSc55yc+SWS1kRJjHxHl41DjeUK/KMg4APyjGeDyDwKtXVxbSsxtYpIY2EiIiysy&#10;jcAf4cA8c4IweoJHNULuSNMASTG2fCQyeaWLKCfmOPlkKlvvBhhiNpHBTphA9KjG6Sf9en5kNwze&#10;YrOkL75FSbYw+YErg7eAwHpg5DnP3iDTEvnRLNOiNDIuZN0e/cnA78A8gdRjlgQwwz5JYYTMtg32&#10;owswC7h5bO27BZuD95SzMMYOSCMFjVmuIpJfIfcrMha2hk3AugIK8YBwBkDaFAxkddo7IxsenTpv&#10;t/X9fIbNeSxIJ7i5WMBhuidgGCnB2kc/KoydvAAIGOFAqPHc26Mz3tszMrLIzOC7YCgHc42jG4Ed&#10;SvY8k0ss9q0cmmuxmV/3M0TuV3Nnk4G7cu4gYPDF+p4yOXuLj7XJaLturpZkkZSGlDc53gnsckgn&#10;A5AGK6IxO2MeXp/we39f0oyFglR1hWEsqCGMq8Q74GFbLEHjJJZVPBOcCAssV40aSJIiRkLmQlio&#10;UbshRuIxngtyo6gFTTDceVDMJ1RZUkQyRvGG2qSc7gQw5wAOuCuVA5Ja7N5Ughfd5MwVeAyiXdgB&#10;gNx38hVUBmBUHBAAHXGJ1Rpy6+n5f153Jpbp5LURS3uZAVWN/MHBHOG+Y9OFUcjp93DERi4YW/kw&#10;rAqqP3yhVSNSwLc4OCBkkjkgMBt4wkayXcN1GVnKsszKsm5kOcEtjkFVHGVJOT3XGBIyv+8MrtDD&#10;5hzKx3r8qsAMjaSAWfHQkMFHGSLZXLGOnz/r+t+xavriVo/slnctIiQ5tvMjOEba3OGJH8PIZdwV&#10;T0Kqam+03y+dHbtbEsY2ZJJRtXDMcBSDluoBxkDhSRkVV8uaI3d1dQtCkMu+QK2dnQkPjapHA4zu&#10;G1e7bq3La08CWfhSa6vrHWJvET6gQJofLhskVDuyQcySOQuCqsgH3yXBGKjzdHYx5afLZ2/z2fT+&#10;rvs2zJumh87P2hVkeYtJ5isuFKA7uWOG5wEAxlD8wU1YhvHlnW2khj8kkmSWG4+ZARtV02gDgq3b&#10;cCcjG01AjXA8uaN3iZbf92jKcSKPmQKzEA45bjIyq8DrVi60270a7bSbiOSG5juFzatb+VIJNq/M&#10;FOMr9w5wOGDBtpVhzuJjJRtZ9v62/wCGIo47a3t45I3t4z5QaJreQr5iqqjcdyhdykk7snHDYHKj&#10;QkuktGX7ZuZ7fBkUzkLJGxUE/PnGCxHTjIJbOdtW2lYTq90irIZN8m1W3eYSAVXjcrNukypw5bgk&#10;7Wwr3UrRiGe4mjKQmSZuG2yEkhuPmUj+8vzYGcgA4hrUzlHmkr/n/X/DsnubeeVJoNqhVBd44zuK&#10;qF3blIxhAdhHQnYOADipLjyWJjvrt2SQq/zRGQFjGM8lRu+XadowMsCQSBms32e2JAmjj/0csfK/&#10;ebgQD8y8AgZ3cscBsk5JepLi5DhvJiWON9xja4Y4RsZRucc48z5s4+/ggFgVymPK3bt/w2vXsLHf&#10;MyLqTwSq00uZF+UH5QC0JZsbRwuTjhMEDH3atxdstuH+0bN0SmR4lHysTs3sjEKoY7htJ2kE7lBL&#10;YkEs00XmRM1vI0Kt9qkk+RNxwSScZO8bi3PynPJ4qFLt4XCi4aeOLCSW7erl8pncx6jafvZIAxnJ&#10;q4o2jFLW23T9O3ZfmE0ixRwKiTPDDvRVU+crN80q53/NnDp82MkrjA2iqzi9SQwTrES2wq3mHd5W&#10;QMYKkMeclmJUHhTkEgnvojM8M+oRssYKXEi3A3q65ILDPcAsVODtyvJBJp+VGsTKfL2rG0qvtVAq&#10;SMP3nUcYwMjO3zEyDtK10U1qdVOnpr/V/wDg/gzfk+KPiiy8Han4C02z0yK0vGDXVzBpMC3six7R&#10;sWYo0sSKOGRZEUkcggnPJ6kbNw13JdMqzTSPCtsreVNl0J3HkuDgfJ824HbxhALEkdzbwyR7Y/8A&#10;R2R4mKhlXaC8aY+fICkvuLkAAjOxSRU1aEySrLe2cY8642lrh2TzJduSybtozzkLxksDkhti9kdT&#10;0acpScU3dRVlr030vtvfTTfuQXU+Y532uxjRCy3ExRdoDbjKQSWxggqSSV5OQq7su882TVQgkt5R&#10;I2PtELBtyLjc2xlC5AWFixAVRtGWY/NcuNRjeBr+CVY9rNtkjKtBGS2cMwwCWYKeQwBxkkgIKGpl&#10;xbJFqtl5kCxxJFb3CgNCwBUspdti5bhSrKdrEAhsuN6aPRw8OWWvp+X/AA76fgUNWjiitCdKsYp4&#10;zGsgEbFQX8sgpnIZAwyN7AFmTJ245o6lLay3UkNzIjWi3DLGywrHCq+YAZAygkqCQQjHGJJADnO6&#10;drmBYWvdMuY4LINLNHIm4NCseAruDgMyAJITgFiIwTuXfSXOoTm9jae6uFuI5izyRFftG4tGrN8w&#10;/gCogBdsrGrHCcN1RjY9ilGUbfPff8nr0utde22Zd3900coeKRpGhME0bNH90FQvyhSu3b8+Af8A&#10;WAZIYKKpxXqXMCJ5OXaQyKyzBvl83cAqg8IGUnqclWC5VzVt5Y3sftlpPcxKtvCY9shkSywwyFwc&#10;rGFMilhwBMQAQrk0XcXDrLbSRsv27zZW2s0yS4aRjuP3WAI3SMQyqDknaGraO56lKMeW1rWf3WX3&#10;emv6MasUQtbeeNPJjluEuIVEbLGrZBwWOPm6OCq9mHRgtVUnlZreSzikc7lby5oGjaQ4+RiUfLMz&#10;FWduJEzuUkgEQi2vkgeWO1aH7LIpljitgFt8wu3RR8reWkhwQGIDH+E1G32h5hpyAsVUxrattBcg&#10;jKcr8qAAZj2nhiTwoY9HLoelTpWbV7/1/wANrf1diG6urRkWaKKNY/MURZm8vduXKo3zncrbfvOQ&#10;SWIJIBY1ZZbNsldQRPLMhVlwGAHyndzxnA6kH52+XBy1pmuFuZrqKaWEybywkiYjEiFdzbMsc4GW&#10;IHX5Qc4qCR2aV4ri4W3Xc0NwGDfIowyqAGGdoWN/7q8Y2hRioxPQox1SX9d90/69SnevdGSRXvWO&#10;xvMeH/W5LqMMcltx6jJJ+8AO5qqYrBkFzbRytFIm0wRzbpMhVAVSQSQrZwSCcHBGSRV15lDrZQiZ&#10;fJmVlLQq7Pu6OWVjtYk8ZyGyPmJUE05zm4hnuGdUx5cdxFgbcDAiADY74BPBzgcAZ2ij0qMfdttp&#10;066f0+rQ1mcQNLHMxYKV8pSHB4wEQkhirF9pAzg/NksAKrzSxwjyLJ0kfBChMZHyZztA+XHOepyr&#10;HKE8vZrExLHcQt+78uT5G35ztU5x6MQOwxwCSBljG8ktWMszmPIHlBhsZcLyxA6lFXBxkEqWJ4zV&#10;z1MNTW/9f8H+r6jHmhxHHdup/eHypjIWkQljztz97oxzlsMAQSMrSw8tv9lCR+ZJAsW1VL7mPAb5&#10;cfKQVbcAxPPrirtxGbeUJOwRvM2tcLeDCjJ8wKBgDJJBPOCjY3AGqxjKWqybNyyInk7sbU3NuL9u&#10;pc4xn75znbinc9CMIr+vPp/l/TabWSRFl06Bnw2ZHWRSoCyZLFlxtCgr82emSMLg1HJM0rbL4fu4&#10;lcSM+WVshifl7j5sBj1yOwAp+8TSNbwscxo7/vMMwZMtuKn7uFyDgk4XkACrGoHw7BcLHpV5NJIS&#10;Xl8zEb+YB90KpOeqnccZJYbDtyWdEY20aM+W7nGIb6bcrSK/lrt4YZLMEB29WI65BYjHBxFKbCGP&#10;y4pVZ96yRs27AK8Z+bPBDDnbnK8datzTaWbiFYXZUUCNg0gMhyOSPkXaMY+Ubu+ThsGqftNq08cy&#10;/NtYxscpKzrhgrfMSTnBwc54wDwSmdlMY8qyt5UqrJFl32sdpbgZD/KeTtX24+8Qch2o6TfadF5G&#10;qW3lrJ88cMkbKzK23LjoxUgEbscbTjPIps/LXCKVUKjgSv8Aw8D92TlTnI/iz15HOajkkM03lyox&#10;3Mx2yElzlhk/LjcwJB54JxngAU0aLo47f1+JGDbznyXkfn+KX+7yx69Bg9AOwIJIFNCQoXBkab5l&#10;xIzffYh8A9Ry2DyTwuepIKkw3DRxO0bPHGf3fLABcYjUk46568EdOgJSV5LqRvskrXMTHb5cch37&#10;BjnGBzjPOOSTyRk0G8dNCqXBzDNNIsjJ8ySR92AznnGfvZyCenfoTGFxNco4JZVDRsAfmOCADzlT&#10;ngjBHHfcanI+1OJY4U8zIPmNMxXZxkn5u3J3ZPBI44ILW1knVzbFVXccmSRQVbIGW55C/eLYI/Dm&#10;g15inNKGRpFKw+YW8xX4HPXoMEcg845wMdME1qHjaVY2WFAchkxknuD/AIY64HIwbP2G9hiYRxY3&#10;R/NhT8ucEfQ7R1HUeo6wS2wjTdNEqsqxmReDuB4Gf7uFOQW/EHsC5uwiQOrM7KwVWDcx8E9OmfXt&#10;93Hp3S48zIWeIK0hG0CMbvvYAwPve3QHHTuXNHLbwxy7ZY1bcRu+UjHU8AdMHnnGemRgy3F1Nfbf&#10;kTCMCvlx8RN16AA5GWYdsnqckAKUralRh5khDvbsu0qsckhBUDbhhgenHOOnTAGWEK7AvGi7R9xQ&#10;FHXceemR+OM5HAq1b2d1ezLbSXaRlZM/vp9qxtgYZixGCDkZPp2wBTZrNIbiSIJGfKdtrKpwhAJ4&#10;6c59QcYOOgFQaKRWBdYVKqsOWG5mIXy/unIOc9B1z0z06m3p90sFx506ZbcAytJ5fTHBbqOjAHIJ&#10;OOflGYoYlmVfIKeZ5auzRsV2/wAXYHA+82c9AOmDSnMaEXMKFflBO3lcHOM7c4x1BBHGOQBh+8DX&#10;NoNnka4IC2z7I49q24B/75GDuxznqcfgCYYo2M0jQ/MZMrI23djDHPPVuPcDLD0BEgicSNCbLMm5&#10;GZRHyBwNxwfUdu2TUf7u42s8AztVCVT5eflxzkYOCR19Mekj6aMjjjk+V4m3Z52qT83PGTjPYnIH&#10;HHTJp22JlCxNGFJXf5hYKwGAMDOTjJOBngnr1oMaKpdJd7BSXLucDJ5PfjjHPJxkHPFOVZEXzSFZ&#10;ZFxgyFVyOo9GAz09uMdKCuYjkJZCkcEjN5ihuB8ze2BycnGTkjJ56UBIjGCqKsaj5pCxwvbHBxnd&#10;xjH97HHVYsyW8ZaL7mV55UgNkDqAQCeueOOwpJ2nEWzzNoZvlR1zwfmOcg8Z6cHr2waAsSoYUlYy&#10;WbGN8ou75ecAgnqSc88Y+8MEDFLHtiQ3TuY2XB/2uc/MQQMtjPQj16nlGLSRiWM7U3bZMbcDlsHH&#10;Iz9MD8+H7Nh2hNrPJt/dyMrDj8scnk/mQa8k+aYRO23yEnXneHb7wf8AvEY6fKD3xzwABkuYOXUo&#10;cfNs+VcY56nkgDkd8YUY65oPytsJXcTiRtzKzdh3wfbjGMEk84cimaXzreE5dhtijUnnvkdM4zno&#10;ox3+bE6EdbjgcMxjhV4VUPDG2SoPPY88/kSwyOae+4bHnLIU3D5pOT04HdcAHqSDgYzyxijRmkZ5&#10;JIyqkEqikbPlOW49wSSeMn+E9A24DSARsF+YNtJG7kN+POD68dOOLViXy3HRPM6/KhwIVeZlX7ue&#10;/TGMsxGB2PXg07zPLG2Nh5cfDZfjoQpPA5wAcZ7HoAArpxDvLzyRq0bfOxh4AA+Y9gxHXAGM7uox&#10;l4kkDK6EbGUjlt20YAO7Jyv1ODg5yCaCX6f1/WwohjEqldytJGxjcY7ttzngdOeOoYcYGS2G23uy&#10;Rss67yJDbtu835sFfm6ZxwccnHXIFFsjJKr+asbH7oGWKnJAz/CTgEZPBBz3+WYkg75HVzHjcvyt&#10;jIyWzgggcALg/ebjjmoyMpNx2f8AX9eY5Ge4kjuPsbSbeQkjA4YYzlSuerKoznnaCeoMa+TCfNnM&#10;i7lBDSfKGYbu+3B9MEnndnGac6AhpI9zfu8ASAYC4IbBwOQduOOeoABIqRQzBp2l8zcq8NHzy2c7&#10;V5GOnckbsZAp3I0Q2OO4C4kDbcfvhJtQBAAMZx1BGOe+1cZAFWFhy0YW2EmJFWSMfK0+FHQJ2+Vu&#10;nzZOOelRwp96FnZiowsrMG3KoPAIYhQBngckggYJ20qDfI3mhlQ7T5TAtlf4ip6ADJUdBtxgsc0R&#10;Zm/6/r+vlYW3hRisCwRlP3ZjWNhh1B5zk4Jbdn5TxzgKPlqSG3EgZ2dVHmHzPl2quRztJ4U8AHqc&#10;Y5O4CiBXZY3Ev8IEnA+bJxzkYYkHrg5G45PSnWvkLOzt8y7yjKjFsZAyRt4+hGeQMkDDGjOUnqRs&#10;kcky3AEcatsfa27EeQRtLEcAAcZPsc4NOm+yOAIYWVmj+YMwITBAB9gNnPr2CjFTWljd3cKw28ct&#10;w7I7yW7KZGK43byMDbxwSSCcE8AgiSyitWUmS3Ztu5ei/KowoLb16FlHzHGON3JwZJlUUfl/X9f5&#10;kNvbxrdLZndG0khR5GlXch6ZIOTnOMHqe2AcVGkpVQ73OGZVHlLDg5ZRtII5Yncx+6cZBBbJxOyR&#10;Tqbd41aEY/hLAK21v7uRwo5GCcEAE9ETEkqzeayzR43rF+9bd13ZXGW3Nxg4JAJxwacQ5u/9fnv+&#10;GncI0aLbFHcxrHsKqxOwnjoRkbRngZAzkg96dLG63beVak8K2fMXkgYKk85JPQZJXAxgjIckJtwC&#10;LeGSMMAr7shWJBycHvnkjGAG6jFJbjZbsNiqUUALJIOVOflUHPQd+D+WDbZnzX1/r8P6+QwNHJD5&#10;8iqG3B2zlcKerDOR3XnBJwO+TUltEsxf7TKvl+cFMzLtO4kMeCoCZII3EgD2yKX7Li3kk+wyKrc7&#10;dwBDdArDOflAUZGBnIPJpFJLjy1dSVBikVAu8YPCsOVOADjC5x1A4E3BtO9v6/r+vJot5rebKBl8&#10;zld8e5k5CthQM5ACnB6YBxyAGmQpNJM46gMEhuARIvA6Nu3Y5brx1zgAiZYpX8wpyd2G25VSoUBT&#10;8n8PVgFXhVGflGaVoy5YwyLuIYIEkO5yD/Hk4xkHDcg7j3IItMObv/X9f8EqNEiP9oZ2fnLSKM/K&#10;oGWDZLFePf2JxSzwBrnydrZcnZHGwJUEnrgHAweoyDtyMndizHLCqRz3cnlstxvWKZThFG4YbGWK&#10;8AnGCQCOccTWthZPJPbakZF3OFhm3RBSwySJGVGByQOQ2QOxz8toJVuXV9P+G09OpQ3pGGd3ijKy&#10;g+WqkKuV55OeDsHOSB3zxlsESOGVDGvzFWLSgr93dhnCjoinvwc5GGIrXtbC3ksppf7VkheOMxqr&#10;AbQM+gz7EgjI64ztApGMI0k0c375cMqqgUhsgA/3u3IJPTOAWwHqgjVjK6X6+XkMhXcskcKPDCzK&#10;ZAxCKd2fmO/CgnqoIOM4zjGXW9usZEas+77ylVXbgbudztg4wAM5H/fQFKGjB2xMvkyMzIy722gH&#10;ggsTztLdhwTnBwFnIijuvJMa+T0njWMMW4I3BCTnCkgEBhleSfvEUiZS3t/Vu5VmgJxCYvLYnAh6&#10;PuJ27RyAT3P1GQciljV445JppI28zG1gu0nI3Dbkct8oBA45I5LKKktrSS+Co0TM0MO90WRUIU4y&#10;fm7ghjhc4AGMU9yks28z/vGYrKrAbXIHLbh6Lg5yAOeoJJu4c9tCsgZU8iQmP94CqttZwobbub0V&#10;QeM4zgDIHVBYq1v5AlWFvLJ3K26ONSTknA5xtJ6EMNnXgNYjt5Vg+WX/AFqr5kgwhEgJ2gAjcG4Y&#10;E8DnPK4ZjMUMMqzeWP3hEjeWCr47gkNju3C5x2A21UZFe0/l7/1/T/Do24jCXn2OeAgcjdcS/Luz&#10;k7sNjAUKcD1+9xzH+/Myspdv45lEfzEZOMdDz/d5AIX2Bdbym2aR1uV+ZBtePALYQ4zzgn2zjIPY&#10;UXTNFG8l3M3mKrFWOeUx06sMY9sYG0hQRVgr7f1/XzHIkTweVJaxfJuwqMu7GQu7b/wE5JBxuzkD&#10;pNF5dsi+azr5JL/NIVCrnuoBIBwoxjOCOuBmsXluHYFWkKsqksCqgDcQGHUj5c89+SzZwz23q3kB&#10;VkZ9o7c56j5sonIDgnHBxjHRky7MmtGja4YpMsrRsyNvbkhg27k454HCkbt2Cc81ftXaymJmD+dF&#10;GGUK3l4JBXPKkqu3vgEhV4CnIpwsDNsNzKkaqCzK2JMEcgEfKCCcgAYBOCeRVu0ljilM8KsI+QwO&#10;RuG7kAhiw+6oDHBBAIHU1Jy1db/1/X9djQhhgnixDFHu89jLcMrSEYTLHcBhV5By24EAsCSASomc&#10;RCeO5WNhE7rs2gqjEhgy5zuAXdgA8blIzgBbfzrO3iSOaaaOQoWXKBkbBxg8glVHQbgT8p5+UTRW&#10;ayXihpY5JmLRP5bNJsYlQQNpIJwT3OSM5yPlzPNlKK3/AM/6X9IrKy/Na2jybB8sNxtJxhc7soM4&#10;xg5P8KjA3I1ael6xe6bon+hO3mzSMHaO4XdHERjbvK9GDDHYsBtOcqtG8+0eZ5d5A5uI2Z7izbcT&#10;5j8gELhiWxjaBlSvzbQz0XcWIo7PY9xA8jDYzYXzAcb2O8BMgYK53Db/ALRJ0puUJXWjJnGFWKUl&#10;/lp93r08tyG5cxbkeLa7QoN/7zIAYYkIK/KNpVTwDypGM4psslu1000MEqwzSKUUZ34HLKCDgkbS&#10;wzuBA+U56vuGhul+yfMu5cSrvU4yAY8/3WPyrlV2kr/Cv3XzGSONpY3Vo5pseUyFiXAZwTgZBztI&#10;VecEgbfmFHLfU0WkV3/4b/LTy7XK9rHeXDfYHlkLKyo7RyFUZnJGck4P8XKjOIiemSuki21vGUjL&#10;gK7SyQiMkBMKSzYUn5jwcAMPLIxjpVhtkaaOUPu3SL8q3C5PzDcwG0J8wAC8MOTuwBhZLSS3tVW4&#10;ZJ42cI6/Iy4Db1A9X7HbwueOpOTYmr7/APku/wDX9d7FmsUTMttLmZVWLzGVChfzARnaArEFH2qT&#10;nKAgsMLVo2aGZLWJJIUmj2pHMyrswcnedp3Z+YYcKASVI9KumWtrK0cqSNHbyMuLpYxKUwDwBnPT&#10;PynkbCRgAmtG9v7i/aZZ7iOZVuNrXnyAyMrIM7vUKNq4HC7mOMqKz5UzjqOSqWXz/D5fLfps2JMw&#10;hX7ekAaBlDzusTRyDGWMTEjPVCcbenOQCuWwC2jbiMS2uyM+TICQ6CMsSW2gYGOcozZfHB5JJ5eC&#10;Zpvmdl/5bfJE52nPynAYDI3FizeWckdSRyt5kjCdWTbtbcx3S52jduYgNtHCjIYMA20nAqJIwt7v&#10;9eX4+ehb8hWuhtIWRVWb5s5Lq3y4JbkgAtx2bnIDgo8cokEcG1popPL8n7MFEoHygEHhjtOXAPyh&#10;i20DLgLQ28bT3E8TpMrOqIJBIV2/cXCc4Ksx9N5L/dBqov2O4tYriAW8ggjYSQyMY920hDHtK4XP&#10;XjkLuJwQSyUTOMZS3v8Ad+Gvp+Q9PtMESJ5EirHcZ2tk+QCCnzeWBsYg4UjkndjcRmo2W3hijme3&#10;2xRxtskVEXzCNyjrk9Vf5Mt8u0A5+85UYyRw3qq1vvjErK3EmM75TkeYxXnJAVQQ3BIYGOKee3Qt&#10;cW7J5K7ZBMrM+fvFS5XDAkBCBnkjao6muU2SfT8P63/L1CWVFgWVLllRpPneRwoGWB5I25OerLgf&#10;KdoLAsJczjBlhmjk8j76XymNsso+bAGQW25A6MzA4AYiACaKLzy9wu/zFVWgGVyMlsZ+6SxXcACp&#10;Ur1JNEzraybdLkRPm82N1/eNIyDPBGQrfw8Ag8446Zsrl5tF+v8AX4P7tSzaTfbbiS8v4JY22Brq&#10;ONivG0nJYgksAd24jBOTzhwI/JktbiSIjzPLi+WSMBdu1ixHyZ7NggZPAAIGC0eom0umZ4pcJFJ9&#10;nMiLnYCuxgoyxKlVOAo2gBl+U8hY2gIY3TeTJGwmdM7lTBbC7lB3Kv3TtznzT02ip5SeXS68tO36&#10;/wBK/Q1IBDNcSRBn7kwyBw23ABJXG4g5cfKV4Yg4qxd6hPeXiM4lTb8jNuBCY+QDe3KDI6ckZwvG&#10;7bTiXyWImi8+OT5/sqqVV5N4XOVIH3ec59F4+VRZkjW6kYB22yNthWNt25t5bPOfXJLEEBccsrGs&#10;3LocMlHmv8vyv/Vum+5Ppc8P2aRmt/MhdcOqkEgEEl85+X7vsAVA5XIqxGsU0BiYRt5rYby8OUU4&#10;3k/98/MNoP3egKgQ2FxZjTVuGZlJUPbyb/lCsvCgFPmAAByf9rJZtoCwJGmLZ594jk+9nftYKmNw&#10;HOBjtkkZHAAB53uc1T4n0Las0PzRxRtK7bY/tCsqlc8ALgY53kKvIOPcM6OWBo5PIm8mNuflkG1s&#10;ZG4juSuRkg4JbA4O3otRtvCMfw40jUINGhj1iLzhcXNpcSq9wm7MLzK5Kh1UDDJiN1Yb49yO55+N&#10;47Zt8TRs+MnKg5QFcZ8wAc7jnpk8cY20sRS9lZXTuk9PM4Y1I1k+VPRta6bb/Ls7FyyCG5SdLbG1&#10;SrL93LArlWDNxyDliRyB8yhsG0Z/t8kc6LDFuuFEX7llKyEncpzgqA2Bt4I3ENzgNTs7Zp7mO3jl&#10;k8ydlYK5VNsjHGSHH3cksC3TI3Hkss7pcWd7IskUsMnnMsapGF8plJygyAR16MARwAB86r50+xz1&#10;EnLfW39f16+RdtJ1aJbeFFUyKwCpcEAH+FQwyD0yMHLeYDxkGtSJyIxcTSPuWZZZLhZAVj6Ju2EE&#10;vyfUFsscAbScS1jEkqxyY5chmkYhXLELucdejcHAP3j8xXnViuIzbNHPP97ad7ttZP3gXaeTjA3H&#10;K8gbRyWwfNrQuefiI6q39f15/NM6a2WW9Vppg3mqypHDIG4UnBKSey+V9Vyc4TA1rFUuA0cNusav&#10;NtBkX5txHDYbDbMkZJA5AJCjIrnbKOSJY4Z1kEbySOytMP3shJLFjjcR8uACSx2qDg5A3tPiKw7Y&#10;yy7rnDS7EMYDDPGSpGR7nPXCAIW+exUdz5vFR5evp2/r/PqdFpCzsF8yFGhRVbdk7pMY2x7dzdD1&#10;56Y6Y56C3lRv3sw2hmJCt8ysCw4Hr8oI7nIXsRu5fTwssaqEIWSYqGt5R+8VhjaD8x3rk8YwQSo/&#10;ire04ffgLeT5aqANuOvfAB3D7/cjg9xkeJVjZtny2Mh712dBpxQr+7IkVdwk5IC4GCpHRcfTHvx8&#10;2tbwi1ZHeNlPPzbucggAcAAD1PGeDxwaxbU+au65cq5/h3LjIJ4BHIwfcEdMng1qJh4WLSr5e3ci&#10;hdqrx0wFBHUcHjjjNefbW581iI+8WhLu+Quu4KSA8m3ORkFs429xyAMkj6aFtKFZWEm0RqOSAOMf&#10;w8Djjnrn8BWbFJJ5YVZBtzmRc4DtjHTGTxgdOSR1IwLto6TT4YKW3ElVYcdB6fkM54755zlHmZ59&#10;aOhr28m6MKHYjO/b/d4B59uAQSM4x71eVH8kOo/hzmNWOPTr29R2xjnBxm20hn27y3zKAN45Zif5&#10;9uMYwa0I1aQKVlEhXASXr6decfkMd+2R2Utjx6ujKt7HGCys6ttyNzdUABXHXuSfyPbpSubeYuyr&#10;vHl/MVIIDYIPc9ucY9OnGKu3KsY2+Ur90fvmBzx36/Q5HPbJqrcjO5+M7cCRUzj0PPB5bH0z35FQ&#10;3NqMmrFVrgRJ5UzY2nOc7mU4OT/s9gRjnkHrxV1AOjN51uWSP/WZXcOBwdoBJODng9Mkgc1eKM02&#10;+4/1e3HXgcHDHPXGenpzz1NWdBHLu8/coBG/168ZODwe/HTPHGOmGp2U5LmMXUEjW4aPekjfKIxu&#10;4J3MC2OQ/JODzznv1zfKd4jcyfOo/hX5ecbQ3y/iuOmc8jBxrai+ZWVXPmFt2MGPHUAc9OW7nOD1&#10;7HPaBSmJZljkbcw3cDcdpJYgYwT/ABYI45yM4U43Paw8vdBdyJt8kqu3apOMHDYGCeMjLDjnPQc5&#10;G74Vg8Ovp+orrTXkN2vlLp9xZyIVJ3FnWZGUkhlywdWXaVztdWyvPoYjH5YuEw33Q5wMYJwVGQR8&#10;vHrwMjAxahmwquwXmUtJGu9ue+c9OeOwzx2qsPWjh6ynKKlZPR7aq34FVOblaXXy/wA+vbsyeC1M&#10;979ntz5kzSYjAuFXdnIX5jt6kjJyMZ6dKqzwPveJbZfO2EsohdMZB44Geuc4wf8AayDVu2LLOrIv&#10;zR/6tMFgcHgE4wRu68k/gRTJ5pmMNyrIdq/uvk69d2QOmePXBPHPXOShKN+pjGUub+v6/rqZc8ib&#10;9kJZmZQi+XCy4bC9RjPRuoPQ4HBwa9wsShoFddpT925IVOpO49QD1Hbjdjpirk+6OX/SG2t2ZWDB&#10;gSeT/eHJ9CDz6E1JyfLkUSMrLKWZdwJbJz0xjHQ9wcdMnI5uWx6FPpYrT7LaN2SZo0CBJljUqwGA&#10;OR2wDuHc5znA5hQpblk2Nuj+biTJBIJzgdDxnJB3Yb5jgqbE3yrJcSL8o2rGeGO0BhjI69upzkZ4&#10;5qGR5iu1psDexVpEA8sn5jjAGzO3k5z1IA5yjrjt/X9eQ1nkhjLGZv8AVkfuyDwXYMB15246A9Nx&#10;IzmlIdZmfMg8wh1VpDyi9QM564OD9MYJNI1vnfCQu1Y9ibVLbj1xx+AxgAYJHTNF0ys4kigC7lzI&#10;qqXjB2Alh8p4yMY5AOcdM0FLfT+tgDCRfINzvm4by94/eKQRgYyMgn72ScFuSOTNAhMissa5l+SF&#10;5Cw6DOR7ZYdeo78ZWOJR0ZpNvmLhZlX5ztJyQPpzgfxLUimOWVEdVxJMyyIrZBzjPv04Bzjj+Hg0&#10;hS12NCLX7yDQrjQvt26O4uRcTWwXcgkVGAkAxgEoxy3GBjOeBWasqOxdZBJu+ZmaT7nuD/CBkjnP&#10;oScGlYiOFg+35jnAkZgNzFR0OD0GBnHQ9jRMju3lskiZx+7jZOMEYUnGQRwVAOc7QcFqc61SpyqT&#10;vZWXpuZxjFNkDI2d25to/iYDbnK8gN9wZOOf7y/ew1T2RSZJkv0hcOhRYmh+bkjJyfTB4IONx3Lg&#10;4qLakIVxErPsAbbj06ZBxznnAGc88CmiJ/NEKwAOQxjVAjqhAwPryuRuJ5JGeSKqnLllc2fvLcaG&#10;jMweSNlM6ZWNmPzg/dI4O5gcnoQOB1JY2dMayXTLqK40yWRmKfZLqObmGUMd2OcMjg7O5DKpyTkG&#10;pHlUjSKPH7sYwd29QS3JXouTtz0wR0wQXadaQuyWktz5EbOY9xwHjym7Jwc4y3bcRkNzg56qM5Rl&#10;dW6rW3VW6/0ipfC7v+l/Xn+gALCfKt7Vo40mAaR5M4K4br2yOQeTg8E8A2BOsVwxZ9plbOMhWEYI&#10;Jzu+UHA6kjJyemCGG2s4tPjKqyytvO5vu7cpsx8vBKZ4ORuYnA3cPtGnRWmBXaWO5liZdmPmIO0d&#10;sH1Yc+oxhWjymcrSjdf8Ob13q2oTpDYXl8JobVNlvGzsVT5iTgZwoySwUZJGcZHFWrAySbU8xV8w&#10;kRtI2Nww3BwcEk9D0IOeRisWz2ptkUbhxywG1gOC2MknA47kDGAc862nJLiMxzq3mR4Ub8buBgcc&#10;549gB3JDGuatVnXd5O7/AKseTiIRjGyNKHbIcSmNmZmGX5H8IA9+Ceh5HParYaSSTdLK3yp8+eWX&#10;OCOerDA5xgnAqW/s9MtL+SHTNQluYWjXZNNDsYAqBh1V2CMOB1HK8YzirdzZabY6Za6pb6z5zTbm&#10;uLUwGN7dg+0DJOGUgAg8dWwMqC2ccLU95ae7vqu9tO/yPHm+q/r07/L17lS3eUS+YwZWXJBC9Sef&#10;qBjJ5H8XUHFPCyNE8cUTK2CNqdhnj8evy9Mk4AHV1zaXsG2W7ijVpAhR1ZS2MZOSp68HI7HdnB6Q&#10;SIrhnXcF5IO7Hf1JBxkHGc8jpjgvl5NGY6SCdFx5aSZUDLDaTjrwOOB+HOB74qvG9ypWRWZtuDsU&#10;f8C59eB6g846YFiWQSRsHXarkn5WC55HqfmJ54Oecj+Gq9wkIZd5wzfcZicfUEA+x9z6it6aNqd0&#10;R+bDJuhdGKhsNt6svfrntkHaeO+Dg1WcTfMyysrqoAzyAAw5JXrnJIyADkdxuadjcMnlGSHbjqwJ&#10;VR6fQ85IJ6cHrmOUq481ZGyrO2AmAnQYIPOc+hHbopzW1jojv/X9akc/mj5lBXrkgnOADnO7nGOM&#10;n8CRnNWUmCQRxnDIv8Lr8pwM8nO0DI59R3xmrNxIiECJsMdqyJtI5/ukkHOMYO08j1zUEkPmW7FR&#10;ubcuFXGSvXCqQQcAYxkjHTIwQ4/EdFPTcrmWRfMhRm/eE/NIpDZBOGJYYOA+c8FgeRzWPdSFPLzP&#10;Eufl8zcTwUPXghm2nGeuSOTuIGtaWEt9JIZLtg4iO2N/mDsB06HJI3YHIyMYO7nNu1ZS0cfzeXGS&#10;qrz0OcgZwSM9u3TP3T28k1GM3s9v6+Z6VDlUrdeplSzpBGs97NGylccx7dm3LbfmyT0XpgDIBHrn&#10;XRWSKSGGcb4432twrAAgn5ScjkYwVzjHOVDNoyy8xyWkzbY2ycR/Mu3PHAxz+ZyOu4bqE3mpF5eG&#10;hwqiNCueu0AZ6YHAycggDBbv3UY+7c9qjpK/9fdYrzmZHkhjkkiYKSr7S21Q3ucsRgNz/tZxkYoX&#10;LL9nQJHIUaNZYwrNuyHXJLhdo564GQDnB/i0ZIkk3LKp6k2cccUjKCuGIYKOpAXbtAzhgTVCaNhK&#10;WhVfusitsPDfe2jBAIBfd82QcMegGOiHdnfRa/X+n/XUrFFuZFlhuv3m1vMjYHC8Z3YP+rUgjhuC&#10;Nozg7i2eSIvJJ5k/7z5naQkbFJBJB/jJAUjuwUNgYp1wQiKzwfdl3+XyNqgEDPBHOAc5BB2sQV3Z&#10;tWbvaalFKVVo49rtBJH5iOqAOQRk8HujFWY9dudp7KMFOai3a51uXKr/ANaf1/SMxoluHT7Pboud&#10;gjZZBtCqcE5BOFYMM/MPlX7zAOapSIZFd5ZVVpAmQwXGS5wWGQAAAAc4A5/vVqeI0s7jUrhLOyt4&#10;YyrCJfO8yNF38HqzEKxX7xLE7iVJAIy4hdCYpF82FDRgKPkXBAU4IOSdwHzHPAB3DnolBQqNJ3s9&#10;zqoy5qfNts9f6f8AXmTSXU0S/Z42jfLMWjWPKg5ClpCo4+8TltuQgIGBlppYY5Fb7O0oD7TMpYtv&#10;wM7ifm2g8YBPAAGD8oqiuLjZExXbF83mOpYBQBypGDnJCnkktu5xysypHG8bWlvs8yECJUgVWPXD&#10;lemGZeDtHHcEjIypRUdv6/r7yZ/tEpS68qTy5JWCNuOHfjGGAGP4iDx987TyRTX3MjLG8ksa3Ecr&#10;Fk2t1+ZyCAfmRSBxgFOgJFTOkGMJGu6NlZl8xiu7ja2GYHkjPzfw8Fsc1DFmKRZLp1aRWBm2qm5w&#10;vL7k4+U4I54xkjI+9L3M4yXLf+u/9a/fsOjgliZXkWNVZZArSS7ASMggFiCMEbc/L3OTnFQQ2iS+&#10;WhtkK+WpbKHO04A5x+7B3HGcA9M9MWZ0lkk33JaQ3NuTDGrjzM7do39DgYOS52ng5PGHX+lw2V99&#10;mN4kqxzZwNq+bxgMwdVKsvmEshUYK9TlS+kRqpra+v8AX+dumvppNazaLdWskGp2XmXFw6iKbztr&#10;R8EYKFcbHBXnAK7AMANsOaJIlRt0sKbo1MkgjZlA+bvypJY46gZU5YbtyutbkW8RgvJGuEVSDcMM&#10;BmXcqyK6kYw209W/hxhd1XLaWVNWQW9pJN8+6GFdgC5yDGQOSu3AbjAGB3weic/aRimlppt5317s&#10;OX2Tl9++mna+3TsuuruMS5MhaIXrMi7VReGkUkkfL94ZGSCRnK9ASS1Lb7YsuDHt3eb90srsSdp3&#10;gKGDZbgDcBkHADYbNNEyLKkpZFjwscSli24A9ucFdmckrtwONpAcPObbIEXcQzrCzrg5Jwe7EZ+U&#10;EHPAwMFiMHEnoSW8SORHbzsqrKvzW8m+SNlIySpJz/GTuyW3Y3ZzkiSKaD7OrHaVEW2GTzFyC2M4&#10;H7w5Az1JbbgjeFq5e6PJoN60EWp219tkHltCzNGRtVcsGwykDAK4PzZCr8pApwxtcMJo7llQ7EWW&#10;aOMtztBzk4Ay3KgY5wABtULlcNGYxqRqR5ovTRp6/wBf16lqBhFC6JdFbeSRSdswXzVByo4BRgMM&#10;flAIz15AJcvdzRzB4TGyQHzH2feULtAG3OTtx/wIHrjFQoLO4k3JbLMVk3Qx+YzcsGKgMxHy5657&#10;8YJxSo0MksL2kas3nAbioVyFzkDoC3C9vvKD/CafM5KxHLaV7fh/Xb8PIZFIROt4P9SVjeJpnIZ8&#10;BMfdZcEHjHPzAgAfdCF2lvVhKyR7gPs8jMFVG6YygAzjnjj5iDnOKcc3AZS4XybjZJIJcebgHB3Z&#10;OACSMkbsEEkbSVik8ufc6yN5lxGyMHPy9Pm+cHHPTcCFKjJ4U1pE00/r+v68tiGGJcCBkbc0ZRba&#10;Nc/MQOfkByu0KSCPlIGcDBqKNobK5aeRYXaNXdGXrGe+cHavfJzzkg8Y237rRZLbT7e4aVJIbgAL&#10;HaupIbLb12naFOPunBJDLg7uKoSNNHultzKyKyyLK8ajAAVfMwAD97b0z6Y4cVtySjLU3pyVTZ36&#10;f1/XcqwxMJGhik27ojM03BDvkbmI4x8z9eOvB6A1WjaOBrSG6LQta5Vg338qSoPYMGK56YyFYncu&#10;bs9qsqrbRh7d2nVWjfeZFVVIGGI+9nPGWOCSOMERSrcbJI01URoQzRtG+0gckKRgDo3UDOO205rp&#10;pnbTl/X69f62M++aKWaYXZkK8/O8IbbGckE4IKLu4IHUFCMbtx3Php8JPiJ8bPHGn/DP4UeE7zVP&#10;EWrRzDS9L08xLNO0EEtzIqs+0fLbwyNsLK7bQoB/d5zZYYpmkET/AGePc33XbaTt2/LjavAwfmwo&#10;DKSecV7L+wd+0poX7JPxKuvjpN4O/tbWLbQbm28NruRBDcTlRJcKSuRsiMiHgjJcHIy1ddPWSuex&#10;lH9mzx9KOPm4UbrnaV2la7srPV2ts7dtDxvx38PvGvw51n+xPHvhu+0HUHsbe7/s7UrNoJUWeJJo&#10;n2PyAY3Hy/ezwwUhguHHbQ3F1HE0cu1P3lwsW47FyG+TPV1DbACrAlwDgg16P+0x8dvG37THxZ1P&#10;4q+NZRNqmqsDLJBGVVYo0AVDvAwpUAAsM4CcLnDebbVAaA7Vk3eWflA8kZ+bJCYOVIHtvPA6jfmj&#10;GWhVaWHlXn9W5uS75ea3Ny391ytpe2/S+3m25hSe+VrJlTYzpJtlK/LtDANuXduDZI+UE7TuAxtq&#10;hPC7lYTFHFIFZVmk/djaQM5JOSwwy4BycY5IIqUusUmJ9o8iEnaLcbsj5zkD3wGGSAT/AADpHOFQ&#10;eXKNzeWVf5VVWbecNyBgA7DgnAK9sEnU2ppxtZ/1+u5U8wSuC9/sZl2qu/c2eO+fvZ3djzxjIAqB&#10;luRYpavDHG3k5j3Lt3swPAyAQDtLA56YOd0nFyQPCzNIUX5vmDEK7YB4G3DKAMj2XAJOCBVlnjhi&#10;WYSbmff5k21Awz8zDO3hTnoeoJzzWsTsi+xXuxJbpLEJXXbb/NdKB/CW+XnOORjAJz/tH5qjkMKy&#10;i6l/5aSs6/vtzM33QCQOoGcdST0DYIFoAiWRp55k8llVpIYlj2kd9pBwcAL0H3cZPSoCs4JDQxZk&#10;UeYvkhgobPUHtjkqFyCV7llroR0Rf9f1/XkiD/SorU7pfkZirhZQMLtKgALnGQMhQGzkN2JqF2ks&#10;rqSYqrNGyny0xyMnoikc/dYcg4HPByLUlqBKs8cEckaMY2t5MDzG2BhxxlQx3blAPGDkbjUIikG2&#10;PYGkK/eSQZJAI6kgnO4jggZz2xmupvGS/r+v60IJsR/uUVhJH8pWTaByRksMcyE9Wxk45UtjMeIi&#10;RKixf6tUjDqCrYLHnK4X5jwMg4wSMEEyqsUn7lPLZs4VzIqEKcrjLEKBlSOdxIxxxzIqPEJB5rMt&#10;193HG8Zbjsw+Yt6cdx92g15lHT+v67fMr4fPmRmQqjbI9nDbs7sMAMkk9VA4J24PWm3kbwgFNyqW&#10;Zdsy7s4yNx25HJGMgjGSMEZxJJMHhhcmNo49wRty7Qdmdv1yT8g7kkABgQRW1xOkgWLaqnEx3AZX&#10;J2rtycgj+LDYxwcj5tIlKVtX/X/BEW6cyb2l2QLITJHIrKqjPBK46hcdsgKoOTxS+Sru25HaRWYS&#10;NxuKqqHJYg8jkgjqFxn1fal4rhlnhDKW8sxyMNsmeRyuQxycFsgZbsCNqqrXLRtJdmVWmXKyKcle&#10;pG4YBJB+6ANxA4IIyE35Xp/X9f5ESJ5MQkdY41YFWYqQz7jxww65wd3IBGTyAC4ABo2hmVTHNukk&#10;eNiowrM68E5yVLAA/wALcqcAS2ksFsJGulWTarRHzHHHY4XGQSAQOSCW65yKFSBDHIxbhQYj5/yq&#10;wBBLZyR95TznHI+Ub6qwSlq7/wDD/wBf15m4iX7LO8b+WiJJNs2lME9G/hG4YAxyEBABBpyt50qm&#10;RlZpEO6QsxzGR/ENu5D1/EfdGSaWJ/sKPZl8Jyhn4C7sY7Ddt9jwQo7YWnuSR5czeXlm/cnlFO3B&#10;KgMTnIYYy24sPlC5Yhm9/wCv6v5Eslmsflu9gytJbGVi2cup3ANkDC5Qqdp9QRkn5lZ5XdmjhZjI&#10;4VbiTLMVAwQe2M5XaewwOxDpphchLsxholXZttxuVFAJXhsHOAeO+cr1FO+xoscEU01vJ525m2zl&#10;mTaB9ATltvBAA3HjBYSc97fFv/T/AK/4YIEgEwVkx5SZbaox5YZdx+bpyRgDncRu5UmpkCW6s9tb&#10;uqL/AKsqwUb1ViGyAM4J6fewpyuciiALLufy1+TCr5kTsjMFwct6AAEgMSckAncRRbxGSOKSJZNx&#10;cRxxqHMjDg7SQMkHGflxzuCkAjaPuYyl3/rqWF3xSlQrb1iZIXVGEfL84/vEk446AYPPAmjjQkBL&#10;fzIZJDtmjyUPAIYDPyqQWGT1DKQcEmj9087f6FsVdz/f/wBWA44yCMg5BDck9Djhakh3RXYMksM3&#10;nJtRlJbAb+EDg4Bw2BggAgE/MpzOWUuv9fh/w3ruTL5rIv2iFd8jD7u5nR1XGFHO88Y65XAViSeZ&#10;Ibk7C1vcLExjUyfvCqtgtjcWAXYc8bcY+bIP3aaFkF5J5V0r/vNokjOA4xjO8kHpySNoOdoJ4xYU&#10;oUW7adCnl7laRQoUnHDqoyDhRlQc5B5bDGkcsrf1+Vv6273Lgt5LJtkUghhgV+GVgrRqDgc5BXIO&#10;CM4bqCel23hmLfZ7uWb5cGNmlLAEHaGztxuB2DIyuQM7sVWS11FbmPaHjaSFSsMkiYiUbnMmOdpw&#10;uP4QCQeONk1tbwvFIFuflk3bZHbc2G2ZXgZBAG4cdEwdyYxlUtax5tTXr8/6+f3F60W2ilkkS28v&#10;Co20MQ+3d8vJ+ZRkIckMQdrHHO7SsoXeXy5Y14JDxSbiVbCgkoArE5GcDBHlY44259oWkTE7XCxR&#10;70lZAN8QySF7qSAvuSee7VpWumRRELL5UcMmx49u5kIJ6lzg4yzZIJO0BuAFJ4akfdPLryS3ev3/&#10;ANMvW12EZXnkkk2QszSRriTblm3MBkJn1x0IzgqGrStPtM0TEqu5XXc6SBiFKjJGOhDZz1ABbrtJ&#10;Wn9u+1lvLgitjGioHhUYwUUK5ALSDnknpndknki9bo/nKAzbvLyrMoYqxfPUDI6ZxjaRjgklT5eI&#10;PHrPS9v6+RrWHmSQOlzbyTO0YVUdCnI/uk44AOOem7OQASbDQzIjFZJGYSeW32ONdzAEZXYBlRgH&#10;Cg4ygPIyai0ywu9XgulsNNmk8lVlkaPDKkW7bkgHA+cpnJIGMHHOLcUgeKO4a0bLRh/LYF8fLt2k&#10;Z+b+Egck5PI2nPk1tGeJUdpP+u39f0iZg0No3neW0bcrGpw2cKA2R95d3Tqcng4XBtLDvJR7YqFy&#10;GMjDDDbnIBPp6cEJkdOGIHiZlRTu/ujGS449TyDxxnoM5zU8YjZgUkaBeGZtzlmUcBuOQOhyMDOC&#10;RnNczlY8+cuwsiq4aaRQVMnyTLv44B+8c46+mOh+s0NuomFqCwaVmCrnCvgc9TtAye+BlgMgBqes&#10;7paLC9y7bW3P83y7u+cgAEZA4GMAnkGnmN4W4ZsYYN5alfmznAYZHoOcj+ZUaiucrnLb+v6/rQgN&#10;i9u3kzuq7HZQFfnd2YFup9CMHI7gE0RRu+0j/d3dTnaFCZAHByCDz1XgDraitSZHljXc0a8tIu0r&#10;zjOOCCOeDgDAx1NHkrKny2y/NHt7DC4we2A3OAOpX6LmuZdBe0KrA7DIob92wHDEdRuxjB6gjAA4&#10;JboKmC4ZRLhm4aSTcy4PqCcjHXHGTycjk1JIjyASeXu4K/KuAcrgEHv2HUjA5GcUMoVFYEblTKko&#10;fmHXkY3AdCAMdOKrmJ5rkMSPP5k6L+8+6I/vA/eOMYIIGfXvxwQx2Nd8W6x4istP0rVtR8y10u2K&#10;abC826KCPcM7FyVVmYAkgfMfmbdyaz1tyrskQRtuE24AVeDyDgDOD0GM7Rzk1J5YE4UyIcsChk58&#10;tsEZOMfXA9QeorekHt5xUlFtJ7q712auuqvqr9SDyXWcfL92QAIrAFeD8vB4x6k857HGXxxLJMoU&#10;btyh1LbduDjGem0Z5C8YOf8AeWRYtrSEW8alV+7j5mY55OFxkjORwMcZ7U4wpFIzJKpZclmVf4gR&#10;69ce4JPPqDV6GMpjY0SZgyF5Op3tJks3GBwRk/OCcYx3OcmnRRx/KvmxrtwzPjjJzz+IU8jpn1Aw&#10;9lZIpBJJnCnzI2X5hgEHoT+BJ555yMU+NTv3eUUX5Ru3D0C54yc5C/TA7AYbM5S0CHLSLuG7crbe&#10;fuZzuAGMA8EE9e/GasW6yyuJCsm2MD92I/Qcgd+ox8vJ46Go41ZlwCm5VAZVH3Rx1LcYycjH16ZB&#10;lLQKWlaXy1ZiSu7cOnTPJAGM9fWnExk+xLgxSKYR820FVjy5QZ7YABJ/oCOeakjKKGklmXbhgx3A&#10;7OSMcDOee3qOBk5ghcGMA7tu3Ea85XOeDxnH5HrjkYE8K7AqKGVg23b1IPQDpkdsdiB7HJI55f1/&#10;X9fmWNsmNqlcR9DweTjqQf8A65GBnipYyY5WaNtrcHauMqf73bnqT+OM4qKHB8tVZl3R4Xd/DgZy&#10;c55LZ6dx65qykzKN6c4X7jD+FcY7Z4wO+cetHLfVnLPm6na+APh34L1/wfqXi7xZ8RE0lrSaP7Bo&#10;1tp7XE1+okQTYKOTFsVwRkHcc7fuMRy6OwuGJc7sncY5AcLuOfXPIHTsfziaWadh3STBZtvG0nO0&#10;91ySOBnpjtU8AZz8inlflYg/eyOOBzkfU88kCs+VqX9f1/XzNsZicNiMPRpUqChKKalJOTc23e8r&#10;uytslFLTe7uzS08R3Fu1uuA+FbzF4CcdN3OCSwxyOQARzkadu67nXyLn/XGTyQDnaeF3ZHrIDz/e&#10;IwMgVl2uEChZmmXGzdIxwTwwUBWDAELgZwMHttzWlaM5tvI+1SGOJPMj8xd4UkYZOFwoHPXoOQSC&#10;d0yMafb/AC/X+ujN2ykWa2kYSrNIyLuaPYifOMFm34LNzxwPlJBJ+Yrct0mhMVstzM2ZAvyK6u52&#10;fKSWPBLlsDaQMtnODWbayJdStDLFNuEhZ1+1ORbjzCpZQg+Y428nPTPzbjjUihkEeyW0W1cBdzQu&#10;yeWzsFwuMLlCoPJBOe/U88j2KPvba29e9+q7dHe9vkXLNTFCsVxavIqOU+bc+VIVflGC0QAX+MjI&#10;xnIbIuW8LTnItGdmXBa1xt3bAdjEnCLuDEYITLLkYIJq6baoPLtTZ/aFIw8SjIdd5VsncQiscZCY&#10;K4JVe5vW95HNtjleSSNsL810Qzqi7ic7iqtnYfm2gZYAK2d2Emezh4LlXPpt/V7fL80763LeGQWj&#10;3M1vHdp5zoturxljl2xlclXfAUYI5OCQSOC3KRzSWt1e25aNGSNPOwyqRIQ4UgEg/KMhTyr9DinC&#10;HemyRU8uONfOkb7rMo++SB8nQ54BAbJA2jMkDXEkSz3aqqspYw+WH2sCMs6hvmAyWAJGCvOMEVk2&#10;exCPw26Lr+u3lvfy7lrVF04yQxaCFW1+UT3E140u9gCrrxjYWJzgYwc5By2Yt9s8/wBn3q0cUgdF&#10;Eio2RlUUD0BJ5Gc4A6NSWBRLv7FNI29dpPnIeFI+TDjv2JIKsBg4GA2hq8GiwPFBo+o3F8626tP+&#10;6KqHX5cKM/d/2i+cLxg4FTL3ouX9fI6/ZyqRlUVlrtovkl676N733ILaKTCLMkhjQho9y7BjYpPQ&#10;7D15OOvfGMW9HXSk1GMX1u0kMZbNvHbsjB1yfkIUlPmcfNtyDwMndtoW6R3Ie6ihkYvGY/LaNdqf&#10;LyqKBnsyk9Mr3BGLKPcvIq3yyW+Y2Xy5QoMfOADsyDwQ33j0z8tc/U2o1OWSklezurq6369PzuvQ&#10;deol1+/gYNCGi/dxr/qwJGw2e5yeFxxhcdGBBHdMM211ukUMsl2jRxrGRGcBeQRkOBxg8dhnbMu3&#10;zFUoskfPywkIoHXKkksDyM4JDDOFOSKcsCPbRs6RqoUEuqDLYbAH1zkbRnGF6fKKlyNvZ88r/wBf&#10;qra/JXtbQghECoqQMsHlRhVkO3cPkUZLFVySPdWPP3gOJ/s8VzcEW6/vCT8rfeU78YAIzn5TweuB&#10;nmhVVXMpVdvlq8jbgVZQuQuSSynrj7oAUcj+FXnLWpJtmZlV/MXdliQQGCAgZ6FRj5cbc8fMM+Y0&#10;jBbS/q3a3+QgXbsIkZVkkHlsqAk4AbI/2ssMHPOAvI4F7TbVrkun2tY47W382STb5nmHn92mxef7&#10;xJAXkdVIqvJbOG2wQR/OzxsFIMbJyCGz2ILDoT7EAGpdSsotOODerITDl2gmdlJ3YBIHU8kdOOfQ&#10;YHLqdFOMqcnNrRebXp+PpoK1lBbhYpsJuY7htG4E8ltxz1yR0JwRkVIsrzt5MjbmbiQNCVypGWDf&#10;xE7eF7nawGTxUcUbQDBhjb5mbcrZjzxuAB+UHgZz2yAflIE1t5BiWCOKRlVcKjRgkqMde/J/h68r&#10;kZO1p5johrotP6/rpsTKjrbvAimN9p+YQ7lC575H3R0wcD3JrQ1jwvd6CsU+sWUcMlxGZI42nVmK&#10;tkCR0GTGQo79j8wGM1WHlrNGlqJHP8Vx5hLZUjqSex5xjIIxz0pU+0XCqTNBGwXIXrtDZIYdezA4&#10;6YHYk40jKnyu616HbCNLlaau9Ldl+GunZrzuiG4dWi2xzM+/cEzKFYrySMHsAAf+A56ACicBpmcF&#10;lky4V5ACRznkkZU9DzkA8EHNTsZAVlgeOEbif3eehJ+XI+mB+BI5AMb2xnRhaGNXkOBvwSpLE7vX&#10;j5QGHB6ZNYtk8rEmhmVvMMoXzohja+35ewz97qeuOMjnOQXRAjdG0at8uF2yBscsAMDkEMOeAo+b&#10;gDmk8xWlZvJXazeY8smGQkD05GcEnpxxnBGAqpLOpCfK0ig78YKrjGcgkE9R3I4zjoC4+X3tP6/r&#10;+mN8mN1kihVsxblO+ThvmIBPPfH4jkZGQTaQVgVE+UDb5cYUlt2T3GOpGMDqOmQKkVZmVZQNzKo2&#10;4jbpyPlz3ABJ655781ILYyMxkTcoVX3BFYINzELx/PknHyk5O6eYqMNNERxhJIY2eHCldyspGUxk&#10;gjIJxjgrjntnoIZsNIJIpVVRh5PMYfINvpj5Rjdwckkg8kFadM1uHYxttZlZmEqFmct/eyC3ygcj&#10;k5HGMkmRluXbeocKsRZnj3F84z78AgLxycdCAcDHbmVr7f1/X/DFV0RXUTxvHHG3y+XIBuIIIyFH&#10;OPlGBwexK5qGSDfEz+Y69NkzfeU8hgcAcgBsjsFHTBJtxxJNM6MzTqyk71YhXHocdTkkjGPx5pkk&#10;RFx5pYL5jbd+0fIp5zn7pweDxgj2DE5sXLfX+v67FVVZPMXz3VfuoNq/K24tncTg8k9cA98YyY5M&#10;KDHZqyh3EgV5Fk3ZPQBsFsZz159zuzZgt43ZbSAR7/LUtJJMwCAjOdzMpyAAcg5yAR2o1vR4rS5a&#10;1ttWjuAsxC3EMO1SS+WKhwuRgkDjqQRyRT5ZcnN0MZUqnJzJaLs/wV9fu06OxQbEiTeSsi7XCKVT&#10;G9QcsCV6jjjkAnIB4xVWa2jhlTy0ALfIsGFKEMnTBPQ4Gec4A7fKbk1uDLvkChY5AsYjBY7eh3D7&#10;3JwMgAkLzkHBr3cBeKSWCKYNsk/1bOHlyBuGMbgpK9Bt528DINSjjqRvF33X9f1+RTENmz+YU3rH&#10;wDu3FeQpG1gTyUI6nJVlIyAaqypGGmFzcL5LQ/LJHGc9GDAEABlJ6YIYFnOR8prQvLeazLANnCss&#10;a9M4wM7QcHOeV4HOAF5zXlhmtdy84+5ywctuHEhAAAZWG4nHfuQAFJnHKm1urd/6X9ed7FVmubh4&#10;4pr1ZJll+fnYq55I4BBHKEbx8wIYYDLiMTMjmeBlUMBH5rxCMDcxJ754KMQox1BxlvnmNxmVXC7s&#10;K0n7sM2/puQrkBDxnIA5z3wKqTGS1hZoJ5pJJJJEaS3MbbTkj1+Y7QOOSSuWxjiDnl7uqbf59Ler&#10;/TqlvZtruSJY4UvI42zItvtU7toIAXA6EDg7SAGx1LAVVuru3aaCxtvMMbKArMNzBQ+whowwIJ+Q&#10;DcF69sFagWUt+6WNo1aRYna2bzDt3c4ZAXckkjcQhy4ydxBNjWL+2nDRWenXUPDNP8xIkO7BI/hU&#10;nG0gYC7gTuGMLQn23tKe+1tNbv8Arvo9V1WtbUJbsSbFspFkZRJ8ucoAwVj97BZRuYDnhyMYXBy2&#10;mR71WMO6RZFaNGi3OVV2UngdQGGcc/INwXa4qxd3NsIDOjRNJ5hRYfKbCgLhsHcAxIyVK4IJ+9tJ&#10;FU7i7l05NkskiR5jK3CxthCqkncMGRVz8mNoGT0TcRVJcyOGtVjz819P610tb12Wl7bEUl0beP7b&#10;a3tuUupYxukxG+5C8gYKyqoRiWBHAzzj7xGdcLLaahJHHctGuVjh8qVVVAF3MQxIG/bhvmYAlDnO&#10;CEsajcIll9kjCsyjZC3mfvFYKFK5BVX5bk9EC5Jbhhm6jeJM8saX4t2mhDQySW78yDBVclPMbk5B&#10;PPykkDcAdqcTycRVSSu9VtrbdO+76t362ur7WUviDShpltbx32o6ezz2cks1pprSytHt3KElbbjq&#10;v3QzMixksV2muX1Ty5JZIVtnWF5pGkgkYQqQDhkA+6zA4VdoIwuduQMaV1fR+aYdswSRsxySNthj&#10;ZmXkZ6om1ju7kANnaDWJq91c3EjrDbvH5aMdp+ZgpJQpy2cEkfK2SN2QQOK6JOMpXSseXiakJX5V&#10;bb/g9LefTfZIz7i41LSy0glZWaEB44WKEgMFMb4IIXKn5c5O044w1ZeoRyfaHhFyv7tj1kDYweCC&#10;jEAE+h2/NkEA8Wrnymt1u0kWMrGD5YJLKxHUAA9PlOScHIAwTsGfdk58iRrcbSVKxsjK4OQduAQe&#10;hIIOMnIzk1dM83ldlpt8/wCtiC42x25tpVxuLHDgjnrgjj0OeD9RnBz5ZftErRxNyxxGu48c/dyD&#10;1IGfXBHXINT3rbY2d9y/MCzLgMV4J6nI4HU9hxnIqjfSGZ1jlXaq4Cu3yjBAQjkAdxkg9VAAJFay&#10;R0UY9SvcxymNVEcjnoqjI6Dqcjc3Q8jjHHes+8mtrguyfNHsdkVpwqyDgHJOAAOFIwDyW+WrU8jL&#10;FIRGw2SbkCr0XdjnnnJA6HA3Ek8AVn35t442iYxx7juaWbLb9mVyfbliccfeODwK0hH3T1qMdf6/&#10;rb+upWv7r7NGrSSFcL80jZXbuOOVHK88hsYPcE4zQuXdR58dwwYqZF2wkkjLjcF3HgDtyOOuWw16&#10;5ubNfNGIBJt/ikyqttB5JbbjgDLHHHRjlqzLidlVnhtWPDAFWRWGCcnn3BPcEegPG0YnqUY6L/gF&#10;a5vLVpGljy+NqKrKDllDH5cfeXCsc5yCpBb5hmvcLcQ30QWKTetxI8hVVLRlm3YIPTgAHkjqBjrT&#10;r6QFPPETRoIVWSTaJGdN20ZJG0k5BOcOfmwThgad7KsM0cwZY0+ZmjuIi6H58tnJYN82M7ckqgxy&#10;c12QiepSp32/z6f1+pVad5x5KlmY2+Y1WN2MWACXVMEqWyhDEYBUZPUrDdair/u2vFk2KDtlkjHI&#10;O9QxbB25weFxk8EYJp3yRRNHbL5jHdgbUfyiPuPkgr8zbuoC5Xd8ucnPM09zD5MEht4o23oyyphV&#10;BDEgdSPkJwoGMMxUK+1eyET1KdOMnft/X/Dd9/WN7p5vLieXanmbLlnYrlSnGWVsA7QvzkDOcrkb&#10;t0Qk8wGSWZZjHH5atIURWUgs4znBUjaQv3VOBlCBmyLglbhNiLIsIL+XlvJUniTCriQ7cHA4H3vv&#10;KCKcj7njmkDeYzvHdKzHaD5a8FueemG6EHHIwR0Qj0O6C6W/rf7nt93SwTsXMcxiVVj2nMitmL5S&#10;eQgyOFBBXBBBDADAEPnWqRrc3MyyPu3zxsDwpIGw4xsLAn5QApR2GMhssjmSeHKp8ghbdDMwVoVQ&#10;5AAyQgBGSHBBO04PzLTbi6C3BkjVpGZmE0bqzNg9VwRjGSyHbliV5b+KuqMDojT6f1/X/AJTBJ5k&#10;lxdSyNJCqy3LN5YZ8KCpzxxkn7oBQHbnBNPtV83fEkbiPd5LtFMc9echkUglwQpwCT2JwDWyGhZY&#10;rtWSNFyq4LOdxIxwSvHYEY4G3PWRERDHA9nGBHIu6GTKg7juUoAGIXKr1xgMoIyMGnEHHT+vy0+X&#10;yJoZ3EskskUSvFEpiVdkrAqxLdxuBY7gAQu4AAnFSojK6bTGyyMvzNHKDJxgKmOd4OBuJO0seAFA&#10;qkHLIT5MsbSrujkZW2qxxnO/JbIO5sltuGUjDMrTQ3YBeFbuHdLGsbCNWVPMzyQQCu1VbIBIG0Y5&#10;YOanlIlCXT+tvX+vvLllfPayLdxDy7iJg0TW7/f4jPyhCckMdxYkggZK7gxq7f3N7ealdXWrTzLc&#10;MzyXDNMZJ3LSbN7MeW3cYP8AF8vJ5DZ8N5AzeXMiRvK6qvkqJGWQHbxvJX7i7cEnaOAwwQF06T/Q&#10;FPnQruk3eYYiit8xYjaQqhTjk/ISF55cbJlE55Re+39fdbfu+2hauYHghVSlvDGIgs8ZuUWNiSpJ&#10;baDld2Dhf4SpBOV22InSWf7IqRvGm0SMsg+be2B6AEnAyPvfKOAVIpo2VaGPfG0nMnmruYsw4yyr&#10;gbjjOcEZzgYwHMYZLibzvLXMIEiyRoQ3PmjOW5YhtvLcFmzgYNYOJjKN9H/W2v8AXkXhdTIGT7UV&#10;hYq8jtcBWKHHzqOFIzgcDKk59MkLq376eeNS2DGssincGAbC+qgBCR949iSpzCrso+2SqUk8n97D&#10;PGBuy/zE8k/xIv3iwzzj5jStJbzvJJc+eGkf968bKcMWPmc5+6S271yRuJ+UFKJjyj33GSfzLRm2&#10;xl5XkVJfJbC8cHG5iRuAIJXaFJPzJDunS2VXlk89pilqrnawkbaw4xjeMoxBO0n+4CRUc80s8eGM&#10;aDCPbqu5gg2b8biQDjAy556no7KGmS1lvLhbEqeHCrt8z+BuR1yrIDlWIYbcEFjzrGJpGDtr6/1+&#10;v+erhuJraEeZFNH5Kx7dskw+UMcj5xnbhRnaoYbUwRjOYrpRKJLYwqzFWLsj+bIZSeCgBOPuhv4y&#10;FVVIXaCEupoI1IS6Aje3V1milDblDfe6dRsbtyV3YxuYx3l1bz7plgmkXy83kaxj5Uyww3OQGBY+&#10;m5gG6ndtGJ1wi9P6/rr87DIpZLeULbXMh/ebnW1kYsWHzs6YyzK247ersvOcbt1BL5pHjtfPA2wf&#10;IomY4hIG7DBisasN2FO1SRgF2LYtX8rPHJBNCbhZJpQFnj27yGRto8t/mUtlhw20NgElgKzbmGeM&#10;75Ga42wEeTHZ7kc+dgsNqtvJCg7VATCtydxC9dOJ3UYRlq93/X/D3t5MilcxWQSyVo5ow32mZZVi&#10;GRKz4Y5Gzhti5wrMM4I4XOurdJ7iSKJYPMkUPPKrAED7r46ZJ3Fg25xtYB2JJkq5KVvL94YrhGjR&#10;G/e27ZZlb92rBsn5wzEZY/L5YOApUnPvLu0u2urH7RD5K+XHHH9qljWP53LKMqQxKu2Oq7B0O1jX&#10;RFanqUIyvp6v5tb+m9tP0de5u9LbVYpow4gVo5D8zRzBMgg+aoHlKfkAZihC4U7cEjJtrp4bYwSz&#10;rMYYw14pz5LN5UnKrwwBGQ+3a2FAXawAq1qE2n3YuLwaZAJJvOlaTzPMdV2ccEZ3blJOWUF1AdWx&#10;tFWZo0hKX7NcKm1Y5oGjaScZQFFKgYwGYgkAku/IIUp2RjdHsUYJRs09baO39fj2b0RSM9rZK03m&#10;qkVouFkuoyfKVT8oyM5b5mYA7Yzt4CggihcRtDti1edma7VSt1NHuyrNnIAb3L45YuuMHzFzbuA9&#10;wIxNKytHG+2WSFEULkooAbIYkjA4G47cH7zMy+hkW7kFyUWSQHyYUUqyszsRuBzvDMxZPnZCdrtw&#10;Ap2jE9alp116/L5f8P62vntbSTSyvBZTGQzFUUnbGOxT5lXoedrYzkkg7CKrTfZro3KXyyeXNndL&#10;JL8hjJyNzKNrLuzhy2PulVxjMvksk0j2ssKKzRmOT92FjXGFX5mG9SPvI2CWUEsNrGobq2liuGtp&#10;LiY3EcyrM0ciZR2IxhnAbg8ABsgoTnoTvE9SnGKlZPt3utv+B8/Ur6jIr/upYo5Cyr/yyDbCwY5L&#10;DHy7mLAHr1ztIFR3Lym6WKSSYeXIY5lKjEf3if4TtLZfPA53EgcgSyxuyzMl3J5qqsluskKiMswJ&#10;yM/d+QDCnIB3EZGKguEGZmdS0Rt1HlI25mHAQhWyNxHUgDBLZUcMbO+jGOif9Xt/nv3ILhJHn8x4&#10;dqpzlWZiqgY3AEn5gAecnGF5AIzEkZWOCSeaNvLk2SKuArEqoz8mGRcAdAFGQN/AxJeiWZ1t7h1X&#10;y1kWaFHbbuPG7589m79skE4xVdp7gv8AvLSWXai4Xy9+VbarAjO4HGF6nJxkg5Y1E9OmuZJL+vn8&#10;/wBQSS6a4Wfy43GAVjztbYW3EYVTnIyTwcFmBIYECBUQzRvtM25cTO052PI4PoM5O5eeAMgEjhmW&#10;EK94oa4GZCQrbgdm44ydxIwfm4znlj1wTFLMiyrLDF5ynLxlpvl9WBPY42AggE5JHzYNG56FGNpa&#10;f5f1/TGSMzSKAZPuoYfOQs5UhJOEX6525J688EincS713YeSbY3nuzBi2Bg9CV3ZIJbBxlTk5GLV&#10;4byOGSC3mkEfliOSP5QrY+7jjgjcM9Tu3Z7kNhiWOAW1skkMXlKHkTfuCgqA+QW2nHHy5GSegxhp&#10;WO+MrxuRSvC86iKOQeWoSaaEH727lgAmOSeBg9T6gGJiZPOdLxlWGTBUbVVU44HUMx64HBwSDyBS&#10;zTJJBHN5St5i5iZV2kDdgn5jjAwBtORhmzwVIh8zycfaJm3HtJnfu5PJz1Yc5HU7c+7N4x1EKCSB&#10;Y/OlXzGw7jjzeRkKo4GBlvTBXPUZjeWBI1kby/M2gYhKhDyeAQOAQSOMH7oOAM06UqjHa9wvzkuT&#10;82DwduAOnJ6+x6jAdcz3Edt9mnObfzS8jfws2Ou09iCGHQk+oxgsdCvp/X9f8MNlSdbplTylb5lD&#10;Mo/d5yCXZMY2nPbjDZHAWomVyY5Y0aItGXVVkYggEj5jwQMAYzkDBOccCSVXjP2ne2GKiRWXgjJ3&#10;Nubn88Zyfu84ZJHb3EishM1xuBPB3KD3zn27Ac7VIPO4No7CSgxFo5IkyzAsJOWXlSSRgHI9+RuI&#10;AIwVry/vG2qdyvJjbt55HJ79yTjGQRjin3CkOjCZJWZl6RDg7cFT8uCM8cckcknqZ9OtRqLt51wq&#10;xrESTNGcsCeAoUfMSf7wAGRk4OaDSL5Y6lSaVYx9pnmKyLAVkZpPmzjlT3Xj9cY5Bod4nbNxP90D&#10;czDlsMei59dqkd+x5BLn3SbYWjmaO4ZmVtwZn+YdNpKgjj5TgY6nAFRvcW7xqYrnb5bK67R/Eeg9&#10;l6dScDdzjbQWtRr3t08LQzz4WP5o48/LuAA3BQQckg9MkA46YNQ+U9vIyPF5jFiP3akrwCccHjgt&#10;1547c1I8TLLJK8SxMXDMrdmPIIwMNjcD8x6duoprW06q0m0srNnaynBBBxgc88Y9ssB2NA35EcXm&#10;bo3FlH5rYEke0jrj5iecdMEdiMgcZqOPbAiiQhm24XChQR6HgFiefqOM4xiZGXPkMFkZdylY1BMi&#10;gfNk5UkdsgjAByBQ6weXJKjyZOZMP8wbJwQM98Ybk54456AX6DI/NeLfI7HlI9zLkMQuMDglm4x3&#10;6EYHZ8awGdI4pIznAbcwZc5yeCMjPT5sEZ+pDUDBmRTIqyEK25cA/N9Ru5xk/wCz24pvmq3nFrjz&#10;OSXyTzznPy+vQHPAJB5IpWNEwlM5ZwsrMzM/ziUHrkdjxzzjnp2waZhREyoIV5JA2kcjHHK4zkDn&#10;pz2zT0KbWVt3y8bVkX5MrwB+WM4PYjtUkbDftSBdvLJHhmDkKMjIODyAMDAxzzkUPYL8pUCp5wkl&#10;jJMnOEzuGd3TqTx145Gc85arTxzX8rRxT3DbsLu8zdzux1wNx3HsM/Nx0IPR/Cr4fx/EXxNFo0+t&#10;6XpqvJEhvNa1CK1tolLgeZI7EbVAxnaGbptV2IBqPJpHhPVpLaxvbPVo4ZGjW6WNxBKg2gOofy5M&#10;dWG5VPXI601TfLzPYx+sRlUcI6tfqYV3Y3cO4NDuVZGX5Ydw3KQMck7vvDjB47c1EjRJbs6QSbQO&#10;NucHPbIwB1ycEfxDHTPR+P8Axz4l8d6o15rt3Ao8tYkitLGG1gRVUBQsUAEa/LgEovPGckljz75j&#10;A8sq22TaG3gZA5XnHfJGenSola+hrTlJxXN+G36DS7sS7ybnQY3GM7myNvU/xcpyOMHOPVEeKJpW&#10;nRC3CFcbuSAxPHXoOB698GlKyyIsOTlGG3bnrng4PUEHPbP1NKrDHyjc23aqyPuxk7s88A4GM8jA&#10;I6kEo1TsPFo4aOWKPcfmRMyMMgcjODlh8vGcduB8ppqoomXzSuFbhth2gc4yPyz3HoTxTI4pZeTb&#10;s25GLbo2Zz/CSfTrjnrnscYfbrHPiUMdrNlY2c/M2OMYzkgkL0JGR64HkSPm9UtX/X9f8EczK6yM&#10;se5lb5f3anAbjnnIJ+X3GW5JqR3gRvKwUVYyUJXBLY7nBOMHrk/w9qZDMVVo1yOm11AbbnqOCMDg&#10;Yx9OasQZUKZDlevkhQ2CEznHGSTs+vbqMQjOTtuMG8usU4j2qpP3s7CQBxk5wByMZ5zjjLAmjdI/&#10;JkUq2FC8D7pBHOFz8p4PHbAxzhvlyFOYlj2RkNuXhSBzyR3+TJAGd3I61NEjNMpiVW3SbYxGq4yS&#10;fu4ODgj2B4OR1rS5LlYckiKBcRjEaLxGzb/lHOST1G3IKg+owNxAkjkuEA2Md0fBjZGIQAEMcHB6&#10;ZbntjrziO3DSyKI2UyPuZpA53HpkZxnJ4O7qc455qVIpra3WaWI/NbsYWJYZiyRklSCRw5xjqv8A&#10;dGQLUxlZbkdu85RSkbbNy7o3YFVbIycY6DheucDOABSw/O4iiMcW5doyO2cnfzkDjJxknI68CnwR&#10;u674+C24MrRhi3qQMdcgcjIJzxngqJrW3VZI93lsipMu3bg4LNyCccg4DZJ5BAOTVbA5auwuy2kK&#10;ySv+6kbBeRtpIyCTkE8Bf7pOPlGTgGpYmnkjS2knX7qyKu0FWPOCSoyQcH5QfzbKmKK9QxKv21d3&#10;Dfu8sMhc5xkdO3ruyMcipVE08iKz7F8sMnG4nqi56Dn5VyQRwAcii5lK63JGMssDRy28bNvwi+Tk&#10;q3pk9TyBjk4yACuKId0isojXaGXOyRuGJIAAOTyvpn73OT0I40XyWMG2NowscisPmBBy3y5+YHBx&#10;nnk5BINTMIBG6RsNizMku5UwCAQeAR1GeDyuduTuJAYuXT+v6/UZCWeXBij3HIZWwf4t2wheSMZ4&#10;Uex9lS0M9u6zWzbfMO7LEuUxkgNkDHXnqARkkNmnRtDBEvnbdzDyo1ESlXB+U7BnHOSGAbHPG7IK&#10;kSSyzR2pjeaSM4EIBMgCgMDxn5wvyg4B+XkgDFNk8z3RYt4GV1khiMhXncispAOfmwRjPBA5Izjo&#10;QQGy3s4iknm2EtIxZpo8O7fMSMD+LAyX5xggttblI2it2kuXkjVsFWZoyMgsynHB/iUg9yGbHHVb&#10;aPzIFSCPzPLjyZFbAXKlSR2zzs6jjA5yAqRl1u/6+YKhaHACeWshVZNoLKxJJ+ZV3dTuyAQSAR0x&#10;TjHezag9ottMrEghkkDqnONqAYyeCBkA5yAARQGt7S83XXmMAhTejEsVzndtf2yNgYbsleA2QRxx&#10;zWcMz2wk2llSNWwvUHBLDAGSh5HJOPm+YCtSdte/9d/LW/4EcwlmtmVl2RqnyAApvUANtHAUkEtg&#10;j0Yg/MAWBJFVjM4bcrLNGcHacDIGfouemO3QZekhjTNxbII3GA01wFyduDkhW7+WcdOFDHnJsNE8&#10;YYSzyLIFLRCSEK+c84PGc53bucbe+0NQVzOOn9fh+I2aPM3mXMUalcl4yDx14CDCkHHc4OCefvUk&#10;doiRszj5pFLPuyGZvmwDnAx8pOD8uD0xvwCPzvLeBgPLwI2SNWKqGB3K2AD90LjGeBg8nDLe2tzE&#10;vlxhVZSu2PIDKAMtnAwmGORnPytnBJNF+xPTf+v6/rqOmhVvMH2Nt2c7htKvjcAwBUYBU4GepGOq&#10;rgt1ma7nlunjVljO0SsAW5Uddw28DHUsCccZ3BYQr8Q7ejmTyhs4YDcvC4GckHgAqwXgg4e3nIjN&#10;NG21uA0jFivynjhRgsuVAyeX655FRBt7f1/X9IdeGaK6ZJTP5zSK6ttUMT8uHOSrddqgdMYOMsCB&#10;38uCSe1nnkj2sVaZQG3FR1UEjPAwrEkg5BXGS2R/soUx3CRySQsSkbgKUOGAxkZXaAT8uOR8pzuV&#10;xIkebUI4mcyByY5uRnGQrtgYBBbJJG4YYgcCtFIzt7q/r+vyJrou8sjlwJFzJ5kiHcMoNy4PTneR&#10;kDDZwV4Jqpa+UWkQMVXa5jjlkYdAevGBx94/Lt43AgZmit4Jp1sIJ5lLKPmZ2ZQvOHUYUljg9Bg7&#10;eeC22OVEaWN2VpH3KfMMx8wbg7Iq5+7yASRg/KQMg5IEXyq3kNjlhUtPEUaThl24Z+FYFxuA3Nyv&#10;GOcZIXACyXEv2oLaSL/y0T5oFAxyckKCc4BAAxjnGB8tCt5aRhohHHGxk8sQ7UUkEnIyAuC3HXPs&#10;Os0du5R7R4pY1jwsdq0YbzHJ2kAgAZGQdp67wOASQwk47/1/X4d9iM2zxyeTaRMzQsszLFKcDoNw&#10;bO8rkryNuV4JBXcHWum3t3drp9rIxnmJ8lYWZSVYbgpJwdxznHOSRjp8rmsrQRfYrhGkbz14Y7dr&#10;7sc9WBJOecdCAAflM2mG7il+2Rq0MkOX8y32s6ZO3jABBAIBIB9RnJBaa6mcpy5G0/S/4eZTaC8t&#10;zJDcRMjSSASHyUDn5hkLjIC9Rk4Hy4OM4pR5SSMXCJJuLcY4xhVwR2UttKDkhSSM4Jnu5vtspupL&#10;OVUVnkjVsvsAOD83PXjO7AYnGSAMu8mR5vstykzF1CNbtiNTjHQZK4yQBn5fmYjhgKpPUftLr3vn&#10;/Xl9xBFHLHi3ubRrhvMMnI4+UgFeT8vJG7acFj/EV5l8PacPE3iK10uyvIbd7q6WKNtQvBEkLSEI&#10;gd5CFWMlgS7HaELBs4GYo4tPDwF4GWFmXcfM3NKF787R975SxHZsDhsJYX9zbXqzM53W8iPHtYRy&#10;K4HmKEYAYbcWGevJIzwBV5NaM1i921fv09V1Xl/VjY8babbaXdLZyeHprG6hj+y6tALhWX7SjIWY&#10;FSSEOd23jazfKQrgDI82a3kV47W33K+9tyfKV5PLkKcqMdBgg/QVJf30up3bz3F1HNNGqbJFwHAR&#10;VAyQT8oT0zgpnimWiSSXcdtMZoir/dWHAyGH8CkEMATnGCN+AMuMaRuopMzWkdf16/8AA+YQ2nlm&#10;GKx++WXaXh3c4+UEctksACvIJ6YyAfQPiRYfDPzrfUvhtb6gsd1YQ3T2F9cRvcWVwgO+ETqoWeLK&#10;rKsjojFG2sr+WHk4S2mnX/TQFUw24CmNgRH8m0k+gIJI24JK8ZPI07q6utbvw01x58kisGHk7T8y&#10;fMCVxjIUYwANqsuBjaZ8zlxDqSa103b6+nptfVEkW6G3IguLdY5kUbkQfveciMg47r94gEZXk8Z1&#10;vD+mpqGri38qV1ZwIZoWP7iQEpvIDFiAN2SMlWJUbCQFzIIYZBcXBgVo/JYyyY+VtzY+9xyAVB5O&#10;TtOdoDVOsCRhiRiRYfJWRlZkVQ5KiXbnGP3ZGMhflXgYKuGkrnnVvei4p2b/AOB/X4eRb8QXd7qW&#10;ppPrdwjSvAFdpLlm8sKDtJ5PmY53bg2VyqljgnKljlEmVso2dXZZFSQLlTnbHkqf4f4VA+XH97bW&#10;hNNc3Ei2cdr5dvNdERRyozsrMMLvwAN24crglccHIQmm1sZ2XULiVT+5VQ80ZBaLcSzEZb5WUPyS&#10;SWOSe9ayvKTbFRtTgltpt/w3+fnqRvbyR/NDO3yzDAXaypn5iyqVOBwWA5IC9AQAurJ4wkfwRb+E&#10;9WuorpUuWnt4wv7ywGx1kWNj0DFdwQHZnYdqELjJn0y8ntHvvKYwvJ5rfaGA2whgVCndux8wxgH5&#10;skY25MkwlEENtdRyN5cY8uaHheSdp3N93ORjoPmJGSAGuNWVO/L1Vn6Gk40qtubWzv5ppf8AB/pN&#10;jBd6lY+dPM8cjcmaKSMMhXIPzBeCMAEMwwOnTBoNxOZGTe/7yOR5pGgEe/EZLJjPzErwSCCPmbJz&#10;kwWwdIJIt9wuY3DKGZXfhWY4JCnjax3YH3cEZ2i5bqFtWmiSTzp5WjXzFLCTDMG2lsksfnT7p3cn&#10;+8tc0jSXLHW36f0uvy8if9ws0kEliszbmEayxtmPCxnht47qQAGKtgnoSDYeczTli8k0ckJ8uNC2&#10;P9Zn5Qw+8RuyQejvgnPNfSVtFBmkluvmjZYljVd2z5mjAfjKEruw23OyQBgKcLjG0RXXyyT7ZRFO&#10;yrOww67wcBxk7mY4J+XIVs0kcko+9bt/X9W+/tJctcPqF1E8auzOw3PIVKKWDhgMnapxjoThUB4Y&#10;KZ7SRRIEttqxxlkWRbZU34JCgEkOpOHIJbCjaAc5psE01vKoEU0drDdLJuklMhGF5UEqFyXDHPU8&#10;scbTU4nWazjtW+WFbgheRLvUEK2FwyiRgTlSDnLZyWzT5e5hK9krf1bt/lsLfXF3NpcM/wBmit02&#10;xKvkwhDcEsocB8DLgjduY9Bg53EVF5SpMsJuJJFZlMO21XKnLbiwIAP8XdhuY8Pww6j4cjwpdeJd&#10;J0nxy2oPoMmoQnVRpskImjtWl2XEkRlLRbgjS4DBQxRAVGA60viD4Y0Twtr11pugeIZL2O0kuUiv&#10;pofJkdIbgxL8h5Dcq5G5gu7GTtVR3PAT+o/Wk1a9mut/1OWOIpqsqLVm720/PTT9dV6YU/n3CPLe&#10;t92Pa0kDrIrqse0nI+XtGSTwCWxjDio3JG6R5GSZZMu3LBcbcN843HEnXkfeOFbaRVhAbMRxWSyQ&#10;yM2I3t4TCgwCMA5y5yVJwmBg5wxwGyXMd8y2pvGkhdTcLCGH7tuM7VJ2kZHPz4YDAHHPGdUZa7af&#10;10/z/wCHjQQbLiON55I2kxcx/am83GwBWfk7th28jOMcdSDCIJ7hEm2sq8pcRwIpCMp4Ql+oAJAK&#10;nAOAAm0U6OKSSbyrLT2nkVmAEbM0ZVWO0YwSQAdnygYHytgMTQRcS2sl1bgOsMjNGzqp3Ljgq23g&#10;lhwrA8KQGxwcpI02e/3/AHf8N6LsE0pMjWt5dpIrkeXuXaOCMgEBc7iQOVVTjBIcKodGvmTMftFw&#10;ftDbXk2/KRszx/tkH7uRgc5CqoWFpL0s5s/3yRgxK3m5UBtqiJhliR8xUAPzjPJAIsW0KfaVkiuT&#10;H5MxMS20b72yASqjsdiL0wQWX1GIsD92Py/rTp0/UtxzW8URtomaf5h+7VRvkyAu8jH94KCDyChO&#10;44zVhXga5aMWca7cfaFZ8M7ZHGMNxt4LA5AZgQRuqtHKscjBn3LNtbiIKknQKRkn5du3OG5AOOck&#10;yKolkkMsK8MwbdJlmyAN/wDsnOMfKcKowMBa5ZfEcco6/wBeXoX97QyfZ7l1dY2V3d94dwGY5OcH&#10;OBgsAxJ6nA+a3bKftsME6bWaTE6shJQpy+5SBzg7sLk+pJGTTAuLosl7Gzr8p2zRmT72BksTnkbT&#10;/F93qOrWI75oo/Na5V2GfM8xjsXG8hd27LEsM8kZAB9CM5HDUjeOn9f1/ki8Lu4P2e0Lk+XbtHHi&#10;P5jlSM59zjGPQcKw5m1G4imvPtlnOyqrbhbvPwZDl9jgBVP0A6EMQcnMNxZ6Ze2EMkQ27oY3mtGV&#10;dudwO5MKcg8/KyAgd2zgVUeXeFkVY5POTaPI+aNuCCAGyfmbbn25HJNYz945I04y95aNXVvz/r/M&#10;0h8g8+Mowjt412rCMsrBSAS2MEjaV+bAXeowFBDo4w13G/7uRf8AVwtHkMDlmxj73GMfdwp4C8Ma&#10;pWQjheQwW6rJmMyeWoQKzMGAU44AKhjwdxXsxOZzHFZE2jRHyoVKrJJGzYC7VwASuA2RjHUhRwDm&#10;ueUTKUeXS/8AVv6+80rZxO5EV6GY22ejYXcTj72dpyeM5IC5Hq96zYNJGs6xbV3PHLDINyEMwDBh&#10;g5wAo6MMjjkEZulzfabqNGEbwpCvnYjDLGOTychQR8xHowBJ53LoW8gWOO7VWkiVCQJGZEBOMbCy&#10;EAAjaAOOByciuCtHsefWTTt/X6HSaDcQnT2dRH+82q3lw7UyMEnG3AX+Lac9DgFSuNXT7mSaFb2Y&#10;fLPIQsaTDY3PIAU5zwygjkh85OSRzVlqEUtsqX8skzLgOGbdt27yAGzhedzBMsSDwBtAHRaZKbhm&#10;il81mLAM25/kBYAYQAlipycZGSB3Y142IprlPncZT5W3br/Vtv6/DplS5Ja01CGWPem+ZppAjMrh&#10;sMfmABPTjCsDhSAMVqaXIjRhhDu3BSJ8lcsQ2OQeODtJb+8D0XBwrK4NzNLbukK+VCyLhwzJGqEj&#10;OB93pjAA5BBOQK3bWaJ7j7TKD5kiq0glUfL8xZvlIIHR3PJxznmvnsRT7HyuKjJRs/w/r+vuOisH&#10;glbajhPOdvLx/F3wOMjHTABGRjPJzpWjqRG52srH5tqhfmIzjH3c4H5jnGMHJs5VnJVtsf8Ae8ol&#10;mjZfl6/3cN3PGSCeoNwGKSJio2yMCkf7sfONo4+9z1A+mMAAYPmTifN1o3lb+v6/rY0pViUrJyxY&#10;/wCsC8suR1B5J+78pB46dSavWMjW08UuF+RlLrPGJFDKW5ORyOFHz5BHHzKOM4LD9xQyq6+XGsyf&#10;dwpPPzY/j6DrnqMkDQsoCkSGziVSTyrSnnPTK44B2kdSSQAeME4xhLmueZV0iasU7+diOBVZmAVI&#10;Y8AryeBxjknPBOcn3rRgcKu5CuGbG1VOM446g46/l2rKt0dYVcKNshJXzDkHBGT3AwwwR1+nAq9A&#10;rFVSW2b5l4RX3EKeT29T64PP4aXcZanjVookktC9nJcmdViX5N3mY3YGcZPXHHfJP3u2at1K7RtG&#10;4YAuWCs2NuQFIyR3GPxB6cZtPMVLRlwWY7W8tuW65AIznnODz175wasoM5G1RuOQu3PGByQTz0wf&#10;XpxzVqXYKfmiqPlclYT+7ycMCC3HOOeuCeT06YyeK77m5j3RmNQG4/1eMnOAefxHOepwc3hHI/lp&#10;bow3cNHuPIDe3QjPfknj0NV57eQ7UeNlC8Msac5wV5IAwCCcjPXqRg11Uu51RlqO1UeFn8DK0ljc&#10;W+qrOzC6+0boZlOcZiIOx0G47lIBUDKE/MOSaVImBRVQGTiRlG4L/eOO2W9CBnk46b/ivVINWeGN&#10;YLfzEtQkf2dUjWTaAvmFUCjcQBubAyQSc8sOfuU+1mMeXGsszfNz98Yz2A3H7w6+vI5FejmVanUl&#10;FU0rRSV0rc1ur8/613PXw0nKPvbeiWi20XkupFA4NwsUbbf3fMeDu3c4yT2wo5HXABzzUsTs8pcK&#10;snygqzR9VAGM54Jz7k4Jwe9V4lgRAY/LVl3FhHkf3sBsY6k9PRsDB25sRNN5vl+XuRW2yBEJYrgh&#10;QV7cZ7nPQn18i51y6kyxTGFY2Vl/d7fLm67cjqB6Bec+h6c5Vl82YeW0Z3Nhhs4HHXGDgg8gDjAJ&#10;yKWEpJEoh09NrBSqxtuV/pn6DB659M1Hcy20UPmKVVF2hWEmNq9Bk9euMEcZHPIIpGCu5WX6CaTf&#10;TaJqMN7Y3DR3EQYx7c7iGXDKQQcgqSGUgqVJzkMTVG7kubmSb7NOp2lcbJMFAOcDnBIzyO2QecYE&#10;8z7VdZCwCsylVZmXrxjknGdp989DglqdysnltDGu1GYJHt+VR97GcHk4XcQe5bOOjVz3hyPY66e9&#10;/wCtyrKsO0P9n2sy43qwG1TtHy5I/u5HTGDjg5DXR3nJcfM67+5Y/KCSMj6A5IB6nJNTTSSpI5jg&#10;LEMZFZc8MQTgkDjnjoTxkAECq8kpW2WGGxkZFP7mNlChmzgN8oI+7kfKcjGOPlIwOyPMyPJ8x5Vi&#10;MYkyZDHbqQwC5wqsdozypwCSTu6FiHBrOIZYjcVkEkkY+bp6M3Eg2nDc9cjjLK2WcRuozMY0RhJJ&#10;gn5ejAjndznjOORgD7wGKCWNpFjjj3Z3Rx7VYHBxnO0jgtn0+YYYUXNv6/r+tOxMjyDcN+ArBfu/&#10;NkZOM45/D0btjKRP9qVXZ2jZ2XIkyVfDH8WGAAeQSpGMnGJdJn+x6na6gbK3mMcqySR3UJYTKpXC&#10;fKB8pwFIGCRt7g5eUhur7zo2js7eTdND5zHyyducAnIB54Y9NqnGSRS5ea1n8jKWn9dvz/4BEHCn&#10;fN5gQEliBgrx8vPAXJYkY5xkgnkUMHt5GcyqpWNWZtxVYxjAAz7jsMfLnqopX8m1VYHXy/3jYQx4&#10;VM44HOQp+YnOM8ng9CQrA+wvt3OVYyJ97cckAZGSSR0OOpweBWWzFe+xFOkdxIxC7VLbZP3hI+9x&#10;3+Yg8e+7vtwC9kEshihsLRTKqny5lDBHxtwf+ma84AycHBySRTopJXyufL3sok/iAIHJ6ZwBnA4x&#10;jHGQRHOH8rbmNZPM37WldQHAHO7cDx7fMAfStYyLj8Sv/X9f1YhlVNvzEs3ks23IViByCOx6knP9&#10;85znIVXuoJc/MzbcMUQfMvbC7dv3snORkZySOKUxElYobKPZ85X5Dy+7cegHO0IOAcFRnjAWurWs&#10;7+YUWTcybZIV3KrdznHUHPA5I2/d4J2ibR95f13LFnGsG2WwijjKttyoJ2EkHk46gj1x0CntUlq8&#10;TEvHECFZYx28xQPT06YBz9O5rTW0MUG+VZLdFTcY2jKsykffV/T3PykA+mTLG0nmSS3RVfvPLmPl&#10;TubJwrEdRnPbHViAxzqSFL3ru/8AX6mhYo0jm33hceWrSND/ABAD689Ov4gjbWraGBPlO1V/jONp&#10;yTyOMc5z07Fe3yjI0za/lhTgyuokBkLIVyAhGRz/AHeccnHQmtSxYmPZ825l+RI5DzgZI4HBAzwc&#10;9c49eWXunmYjfU3rGd1Bco2G5VVKgHPQYBwDjbj8T14qys8gkDIHLLGCg68Annvzz+GMAnIFUYWz&#10;E0YGMYO3d0bP3j9cccd+MYwbcRTCiSBiVGZFyRkkA5OQe4B5HrnJxhU5PlseFUjqTcsRF5bfLwyo&#10;xGVGe457kY9eSPV0DKu5nTzBj9y2fuv1wd2MgnPHXOPQ5bGyxq0YVlO3bt2ht3Tj8xjOOwAHBFOW&#10;Q7m2v93JibjAHcH0zxnA5PrnFare5zkMqFtq5cKcoXZMcY6dx68c8c4LDK12kEm5ZGVuuO/Gemeo&#10;H3eR3B4zybIcNh4pFAY+X8q8FR/DwenAx9Rx1IZEGkCtEJk3Tb2/d4+YnGOv5D15+ukTaL5VqVJD&#10;E+6f7QzLISD5bE5OOqtjOeOvA4z6gI8gcMZSq5X70aDCtzwAcY9flHBLemaV/OkjVrTe8jsybfMz&#10;xwRtxn+8DycDggjIJimeSZ/KijaZN27crEFiRgdj0xjk88dhWykdEVcQBGMiQSBg21lCqcKcLnkZ&#10;wc8ZI5G7OcmqsySBdg4Y/LIyqGYcHPryRjB469iQKszuSWUlW2rjzF6iMHB69DlV9sjNQvhWkVzt&#10;kQsNqZ46keykEAcY+7wTya1jqbQM9bidF+0AYaRRvjZuDwCVxg7v8GGSQwBz5fIG5FikKyPu27Vw&#10;TtQAZJ4yAo5IJwc5LDN6YQhGhUL80e0syABQVZh6nJPtgA8dgaupKV3OW+WWbdM6xncwyFYgc884&#10;2k4z34BPRfY9Sj8WnUy7oStbsrRyMsnKtHk7WwMcZxjG4cFs56HJFZd9uQKitJjcyiZXCyADHBwN&#10;xOMZHP3VPOSRqXcLJLMJbdBIfusyjKYwclT3wMZ+UbQSAelUdQVyyhR97cturY+cbsbTghQASvGS&#10;D1O7FenTdonrUJar+v6/q6KGzEi3LRqsZDBWjkfK7hg4A9ONqgknAAzywz549kaTTQrG0E24RiQB&#10;TzlY/kycFgeASSCMHDHbcDbLj7QEYSK0h82SQMegbO4ntmTkjaRjOeorXhmVZpZLdWxH8syvu3HB&#10;AQqTjBGVPJAByM546orqerTvzb/19/8AwfIrtcMY5Xt0O5udm3dwuOW29VPz8nnAB3AbSFl8qTdv&#10;t33LlGRIwu5sNtXjO9dzAnjJyGPGQHuzWqMRLKrSDEbQqUJYZ2A9dvQK2SDuXglcio5BJHcRwwxq&#10;sazYEcZxhgpUEfLuTIbjkjqPR20p6anSve2K+r21ohhksLKVdyqt19owSzqrY3bt3zPn1IypyCoO&#10;3Mmn8hMeavyw7PIjZQChYZ2gnaBhQxJIB6bmGa07kQyWq3lz5n75WbzJ2dVKkqd2QxPBVScHP3cH&#10;OCM65umNt5ShpDG21YVj+VF3hcLnIU5VRjC52HnJyexS5pXOzD83Kk9df61/4bQfBLFIGRFby2z5&#10;s0cxCxk8lvmIZgPvYbkrgFeVInW3SO5aZkj+84ZlXILAbc8/MTuDDJw4LKT907aiTTxMs8kTTKWH&#10;nLuJZGbqozyRlt2Cc4f7oxzIXtpIvIslkbZlmCOiSLgk78A4ADchQRjAzgZArlNJRd/6+fzLbfav&#10;P87+0ZLuaW6dpPKkxuY/NxggAMSDhfl+YDA4FSNBDtjh0+WaSaJtzMzYV9p68c5IxkkjOVGQS+IL&#10;6ziCyWl7EI4WY4t2Pl/MysGlGXwdo3ZzxtyCQo4meM3d3Ktzb+buCl2WLcSpflcZVlfdvyfuksSd&#10;gVy2VjndtHf+um3rsvvfSL93EyiS5bbHhdrEgxtg4duCCQO/QMynnqHagIPOKz26NPuVlaNiXx5S&#10;hcbsDgjjrgZ6DcSx5IkUeTMgj2+W/mW+8lWycNgkn5yQQOQOu4fKY2gjgkkaW2kLTNho9oUhWAJ5&#10;6jllTqc/jg3FFRXvX/rp/X3CwTx2u+509Idy7Jf9IC/vDkN8qqTtHzYBIO0MeRjFaMfhzUD4YXxP&#10;A0P2VrqaJbfzhFLDNGsRjEijhdytlcDZ+7YZXBFZMkVwVa4shJ5kK74w1qgO8gYDAfxHpt5U7ecn&#10;GNCS6xbrbeaz20ZxGwyU+Zl46YLEnLZCnO3JII270/Zq/OvT1Copacu99f8AL/LVfhZtgtpLXZIt&#10;s0iysV8tmJ3kLg4HOMldzkAE7S3IwWmiWKB4Rbyx7vMb52+XYMYJwFPz7d2cgEHvhQKjuhG28xRK&#10;q8yGRVC+YyoG8zDsABnkqCSeSMEkAlZF3bbeRRHIJJmWE4V+CpLlsZI+bLDg8Dj5xlLcxfvb9f6V&#10;/v8A0fYmt7gmdZ1gZBJuf7Q0O9Y8KFAK59P4QDyMdsl1o85t7VobUssIUkySCRgwxk5GFYZBwCRn&#10;BB2cmljitzLbz3druVUVFjfdHgAfMpzzgAY43HPcZwen1+DwE3gPSbmPRzHrn2e6bUpFvi8NzGzo&#10;8WVYFAyKHUshCMNpKZyx7sHgZYunUnzpcivq7X8l5nNUq06coqzu9F+P6dXZLbdnLgxwPvDCFUZW&#10;RmmbLKQOCCduSBtwpbO4njby6NWEv2JIc/vj5iNHE+9+QSSeV+VsAcfMwA4Oakjgubt/ssaeaszl&#10;JG85/mVQMDpuDH5sjIBVeT1xDMjhvt91HlJFYBfMEgIMYYEADGGxH0z8u/hdoC8HLYpPm0f9fLfu&#10;QtAxdXZYx5keY14Vu205APVOCQCD0+f71SPD9qXfa27bXXC/akbbIowxDnkg9MAcdMZxgvnSOK9E&#10;csu4ySDztqlFXnczH0yF3dRkgHjAIZbm4V47uO9W4ICo26QLt2/MMNnud5wcKcE8glhrGxfN7t/+&#10;G/r1/wCGbeT3FxD56iRcjKx+ZvBGFyMbtu45VSTk5LEkkoDFqtlLaXElukglVp1dUiLFFycAjJHB&#10;UY+7li/TBLG7d6ba2tjA8DzfadzJcQzZAhk6IysBy20qRnB+Qn+L5arsz3S3bECUx+YpaFQBGzhg&#10;o5OecZYZIzggncK6vdjuVTlty7a/16ab+em5TntY7mG4snGY2yPOhyMRbihGVJIGCeNoAwBkHAMe&#10;tahBfXjX+lWcdnG6sI4bVhGELANlSAfL5bK7RtABAGAuZZba3EUbySKI9/mJmVpNgOdzEMThjl2I&#10;yxHqcFlijsL+/u1tbWwuJJpVfd5LbtqlGKjIx23DIbn5sj01jL3bI648ifM3tffRed9bdFr3K8Fr&#10;dif7RbnH2aRdlxHCPlAG4Z25znMuF2sCVOQdpFQzGSaxmedryNovLaFdvmKMfNv5JIBJQhgxICsp&#10;2r8zTzzvKILMiOONpAGZ2UF1+UhgScNxllwGCkjklsDM8pwrSG1WRmjk/dl9w+YYCkE5G7JLY3bl&#10;3EdBtuMzrpqUtX/X/D/r98a+XIPLMW9fLwzK6sN28HkIcgqUIB4O0sQRnBqXUMm5GliVhI0wPCq0&#10;ZO3ODnG7qvB25UdhVyWSGXzJbJsyRoBNMm5gzsRtbpkEM3XGRtABGcGpcwNFKltbj99uVY1klJZs&#10;HI4XBwQsfTkLg7TxjWMj0KUvevt/Xr+RCFW1XzJJQ0bNlpIYlG1QQAQgxjHX5clio+gq3EMcW6SF&#10;wiBmK+YWRnycBGxkcEj1BC4bG0ir1zbSSiSW33vHHIzBJkO47f8AbQZQgcD+5v4ABAFO8iKSsyeW&#10;reYqyNnYpDIoAyOwJXt90gHGRXXE6qcrvf8Ar+tPL8q1wimfz0LBmJCyLGSB904ZfoW5AIHy4JXA&#10;qKX7VD5jxzDy44lV/s7YO0EYYcDLYGOiHG3HqLDRFT++VvLQKsK+X8rZkJO7LEDq2FXdypztyCYW&#10;s4FtZXluIS3395cM0vIAfI7YfpknIRSTyR0wOqMlp/X9fl+JRnt3XyVB3bVZI13EsoXgqeAQPp0J&#10;PChiTCZAGWRHX5ZFXdJt+TJyeGBJKnJ4Xjdx1OLjRRR3DXa3h+UZwFHA4zgbgGYklRgEsvXacAQk&#10;FgLdHlXfuELI/wBxVVzlSG7ZJK/KcAjmtzsjJdf67/gVZRavabhvddoLK0jFgCOgxydx+buMk57i&#10;o2gCSQ3ElltZpB+7uOfn5UrgEqVyVBGBj5cgZybCAXJjG0yP5cjsibSzKDgkN3OfUnv3IxHJDJbT&#10;FUjLupZC6whCFJxgZ7ZK8YwRyAM4ajaMuif9f1/T1G+XbvBKrTyCYMW2xsGG04J5BHoygjAJycgD&#10;eY9qzIZ4oGaTzkEa7RtYBd2R04HB7DHJ91lt49yxwBmwcQx+Wnzt6gdd3ON2Oy4wBy2QGJ3h8kzS&#10;RsrO8eBuweT0BKHhsZJyxyMsKdzReTHvLCJFjlh+ZIY1aSRTuO1sq/qflJB5z90AfKBUMkqPbcSM&#10;ztGDvWU/MmAoIVwTzk5yB3/2cyWksFs6wzKPJE0iBI84GQwIOSCNpPT0IbABNNu2NtMw8mOJWk5b&#10;yVVgW5DArj5iV6ckgde1MqPuyt/X9baDY3tgrRTFXVz5m0KD5h/vEqeSo6oFC5PHaprqRFaHaFaZ&#10;42DfaPJO8k5yevCkZLdMDuc1HNc/6RJOLv8A5aMyyK8mQoVwZBzn07nGAAewdGbbyJIPsnmI67Le&#10;PgxkllwevbYRyACVGMBc1SDqm1/X4f12sSEXfk4m2svHzHadxwDsAADZHOBjAYJyM4EUMkcawMVQ&#10;yR7W2gABlH8PT5gCQCMkE4zwMUgkAk8lEXy/OBI+Xacn7uNoy2eQvYAgYxg2Eu/sluYbS5dSzMow&#10;CvON3I3MWAyMtjgBeQcCtIonaNrbkaRQMsUU8QMj4DFWXjKktkqOTnBGQVAU9B1dCsst1uihjbZk&#10;MdoUDefvEfwgjkLwflYADIyO6mbYYYf3YDRotw2T90BuByABgMBu6YAANO8y1crA8u7YqncyhWEe&#10;7gdMAAhejcEcAMMiuUn3rf1/X9dS9PNDcxW5i0qJbdV2j9yillTCqWdkzk98lsk4P8QCOjecyOGa&#10;OF96xsu1pCCeD8oMi84wSAcAEcYqCGC9MhdbeaVGZxcKFdFODjflcgtwMjjmPkhqnWFJp8Zdo5vm&#10;b5tpJPG9QQRzgkcj0XjcDNrnLaMdF5/16+elxI/9IIR9ryIdzu2HHQgZXuep9M5znfgSiW1ZWl+z&#10;bVkLYk84DOSAAcfO6g54OMDAPBCj1H4kfsX/ALSfwd+Evhz49/EX4c3Wm+FfEwtZNB1K61KCb7e1&#10;ys7252RsxLNHAZBuGQkkecBgB5nAggZpo2MmxkVh1bzN2VJIJw2fmGd2G9SSWKtGpStzK1zTGYbE&#10;YGt7LEQcJWTs7p2eq+/S3ToWIJZftUksuobuArSbh8wO4/eOcAnocLg4I5wadE9sy+el1HGqsn7p&#10;pnxGANx4YAZAIO4Ahdo65yIY18yVmaCOVtv7mR13YJIDbsrgDdkFgQccgZwWtWstikqzSmOSGEbm&#10;iaFYwqnqHx91WJx8oB6sckMDznmz93/gf1/l/nYFtdFmMw8ltxV7e5UoA5zuyGG4hXZsjnB2cHip&#10;NLnhkkS4is9zSMoTccu4I5XaSXZRntnJIOHKDba13xHqPjLxHc654jumu9Wvf+Pq5upMzTHdhmcj&#10;puJ55PBGAecghxHFc3UoVssrOuVfzGI68jAchiE6BsnoGDKXkcc5PltJav8Ar5+v4EkEkW9Rc7mw&#10;37vhMLu/h+UnY2XIPG35RjAAxft7eRpIY55VR/MyvmY3sr4fPfB+ZznJJyoXk1UiiWz3SvBIfs8z&#10;qqgtG0Y8tsAkgbeWbIwEALHk5C6Fgtxas8Sxu20sy/abcbRJtCuTkEbyrnu3BCgtmsuup59aXb+v&#10;6vr66GtNYXWh3lxZ3cMbOqnzbi2kYrtDDGzfk87c44wMDjkCWFUvvJ+3ruUru2NI4DjPzgEDgHgc&#10;D7m0kAJtFSLzDeykRSGRZPmMLYZlbkq3ZTgAnOCxz03HFq3tDCn2u++ZYZk3seXXB65PIyCGHUHJ&#10;OF5Ncta13yqx48tIq7101/y1/rbc0o5ClpHO0u2YTEwq9uvJHB+UbscucLyN3PoDftSw3POB823L&#10;fJjqDvPYncOpGcZOWwFOdbzB5Al7NEvmKg86OYDa24hTgHLDeRlsHaS4GdoI0NOUQRszlV27ZV2y&#10;ZKDKkuQDjjA+Ze45LdW8qtE8ysvd/r+tP63NjStTeBGhtJ1Xeqh2jyu0qzEZ5G4ZZjgAkkbuCABe&#10;ijeOISPGvmRo25o/4chugx0HAwB14GccUbP/AFaWsjyNG3yxRlTtDEbgvX3OOATkdMYOhZyRygQi&#10;QJCnz+WshwBuAxjoQPXB5P0J8autTwq1uZtL+ti4qol1hWbaGCEfd6E/MowNvQ5AxgHjvmxbeYRi&#10;OJiWk/d7H7Ed/bp05wc4HUthjl3m3gXy1OSI+CQMA4x1+gxzxjqMWrZJJpVHksw27IWYr8y5PI7c&#10;8885I6c5Hn1Dy6ktCxJb26SnyJ2aTjcZGBJIwQvHo2c9BgDAFOgibzEiV9rbSV3SZwpbAPQ56jnO&#10;cnuCRTYnWVHS6fam3DKxAw2c8ccjI5OSe+R2sAyfLKyr7LtP3hnPqenB6kYOSOBU82tzilKSVmNi&#10;DOyxKg+WNk+WVv3eQo+8D1C45zk9iSaiMMcrK911bBaRXOAQMk5Bwccd/fgdLciDzPs5/wCWce7a&#10;6/eXvkY54BO0Yz64wQ1IrmQKiN8vyldpBK4GN3A6ZJ68884yTTjIiM7eRC0IjldZfMZmkBkBzkcf&#10;cOPbPTPTHPWhfMVvlkUALnYrH16HPU578jByBmpyI2/dRK3+rIkjLBFK+nckcrjp1zyc0HDfuXmG&#10;1uCrt8xPTPfkn09e55rpiHORfuXBMbEck7lXcW2qFxzjaDyRgdSTx0LiN24rPt3N8yhtqg4UEjA7&#10;hcZAwMngc1I7lHkEMuZNgK7uMEtks3XjvwCpOfUU5VmceUEP3lMcZyScNxn6gHqf4c/MBz0R0I5i&#10;OMI0n707SuWUeWAuO44+v3cZUqRgULEJIVATkd3fB4HDHByw+oPBGMDNTrbNsy8WMKfmKFc857/9&#10;9dMk9s4NI2woSH/iwyll2rjPrwoHTnoGbrk1pcXP2GxJHtCtLI2Itykj7ucgHPJ3jhs4IGf9kU4o&#10;GZo3iAU4yMhG+YdiOSOxyRyTy2TlzRhZ/wB4u75f+Wq5K5P91gR35B6k8inBW8xkmIf5ssDn5FwB&#10;k5Yn+8Dzg9CetPczcuoqCR9rFlwG3fdyF6/XjpwD0x3OS9IpmCs42t5m3I2/KCSFPT0I4z+Zzggi&#10;EwCMGZvJz8vpjPXJJ688c9R0BqU27AyJcII+zHdnb159Dwee/LZ9C+hlKQkCAspc7mxmSRZNwG73&#10;zjOeM5x07mpII5GbHlHeyj5FXsSc5OMdz6+2AcUkUUbx7412M2VH7sAjg8EA8gkkD1APfGJ1Vkjk&#10;ADKrN/q5E+8uQT+I2jvnOB7ijKUiSPuTMFy2HkZuhwMnJycHAGOOuCMcHqmvfh1F8O49Ph8P3Mni&#10;OS+8651SaZkijgKOogWIE52uUk8w5LEsMAAE8xBvEnEjn5djHcD24H0wRgcjp9Q+3gVX+QL5jZ3P&#10;j5m65569cDkjnGTyTXVh8R7BStFO6tqr2v1XmYxqule1ndW1SfzV72emjWv4kmDt5bb8xLHdyuTk&#10;5C+5xkH15HArU0jSvtfnGe4hhSOEybpo92ehCxkcBiM4GQDjB21J4Mj0C08RWN/4qimk01bhZLq2&#10;s5Cs1wvDFEbqC+NocHC9RnAz2Hxz+J+lfEnxZJrGgeE9D0PS/wDl30rRdPFqkOAsbbgOvyovUDHm&#10;MOmGqfY0vYuo5a3sl38zqw+FwrwFTE1KqU4tKNOzvJNPmd1slp1bbdktLnG4ndmsbeVVyuI0afkr&#10;ncE42jkneBg8+5IO1FLYyBrm3v45FVo4pLiTKKI8giNc525AbsAFUpg5G6tqmry6tZWtoIVVLeNo&#10;oljljUScfeZgcuwkkc4IydxPc0+1mc+WhMiCSMC3l8wx5wsZzjJz0UqoIGSpHYVxSSuY+7Tk1HVe&#10;lt1t97t/8ia8BvI7ZbJoLdlt5WEkksRODgJtLDGRjHy89zjOEGno0ebpdShn2KrRCGRpWwu0qWQY&#10;LfKRv4yF+6CCQQMfSo7iQqkVpGZBgsVt0ZkGSH4wAMk4CgAfe+b5Tnd0+ZokkjR5om2h1VpPmiCr&#10;0IVgQQMAdDhcbicBOSorbnpYX3qkZfd92n4fjqaNpbFWaKKcvt3mJvPVcKSSN2WJyAxVVHTIb+IE&#10;XbU+WzSBMRybQiqoTehUEqCduMEBSDwD3xu21NPtLBoprJVW1hLeekf2EKGLccoxAydhHyfLlN3G&#10;7B0LHY0plku5t8khaSHoHzhRggkkbuRkEsGVgAMCuWTPpsPT0i9l6q2mn3L8em1i0JpYtxEzbifn&#10;k5+SVF25K5AyCcgZ+bapweoR4zDPMzmLdGwTejbFdy3QK2eM5HzZwCqjcBhVtySyXEci+TKJU8yO&#10;9+8u0fd2kFQAW4BwBnDZVCZpBdS7ZrdIt0gHzSMyHIII4VTuALOxGVPOQU3ZOLPWSco3/rVdPm1r&#10;+I6zWaaLzxPI0QVfJjmh4HG4YDgnr90HgY3ZxipI2uL3bCpUGNommWOMFB3AzgNgMVJAOe3A6r5t&#10;vcxyX88bkNvWX94HZxjBXj5mXI6FRnggKOq/ZrmGVpTc58yIiL94SCo25Az91QWYjkYGWPL/AC5y&#10;OlR91W1XX06edvK7utBgjgjkkkmkZWihOLjyE8xFJI3KDk5JXBI3H5uRircJjt48vYrDkkbY87Rk&#10;EbR8oyMLu5BJ4JCjADtNtNPvNU+2atc3ENuiu4a3t0aaR9g/d42gKGIBJPHH3ckMGvb2sQkhdNsK&#10;tmRi4+ZdyjucbcLz93lRgADAze1zWFGUVzq27trrpbVrW3/A66WlkuGnCwzNFIgjEksagcNn5c9O&#10;SR15GRjvupYYGDNGrxp5LKWuGVs9yTyCVBOOSdu5sAkNxJFvdnw+2aTzF8yMKDwAMcYPG4nByfm3&#10;AjvIYZ1iR1izvlXbu3Lt7kAkHjAIwcY65H3axkd0Kbl7z/r9f+DtuQu0Klp5IFQtIRK2AApbkHA4&#10;6/MG4HfcMkF0E0f/ACykVYY4xtkb938o4KjB+UgADnbkDPJHEht7NSZfI8uQcRxkD5egGDjOCOjA&#10;c5H3iMl7TtDK2+Yx+VIrNG0bfOvUf72NuMA4Od3HSpHy2ldtf1939fc3wwsJiYI1P+kb9qkDLAr6&#10;5IUn0GMeoqOQ/aQVmMi+WWIb59oy28HKBTncCTgEgYxn5sKtosMSqgWFYsAs8gi8tQPvHH3CF6no&#10;QMchcVI8ErqZ5G8pm5fzFB6ncBg5AwT0GDjnk4BDXllKNrfLp+gy1ezMzMZyHX5h8gB5LfMd3I4+&#10;oJ2sAuDU0cUlwkarCrKyrt2r96Mt0VCQufu9eMZXBxxHKiCNYnikjNu2WjYsy/MAdp6nBPYgrgbu&#10;2DJHbW0kheTYytIhkkC/NjkZLEEZyeMnueTyTLZUV9nT8v67Ey77sskjssa7lzzzgY+UcluoyTkH&#10;jJzuqxbySSqqqgw+0FU2qo5JPzcYbk++eoOATEGcrGsqlihPljcWyCvPuvy/xAnaGGe+6dAXkjQE&#10;NxkQldxK4AByoJIBVQOB+B6M66as9xqBGLGLhdq/vNgcNjIz3yMjJUZOfpTpXZ4lAKqvyqsZz3OO&#10;CRtOMYHucEcDMsMnMImJdWjCRtENq/d+70Pcdv7oPGMU14md2kmhiVWjP2hZodzZOfk9MHksD1HA&#10;AHRGvL7un9f1/VyBnvEY3kk6o3mHaGiEhK4GHPGCTyAvY9MA0JGZY9xtli8tifMJ4B27WfKnjH15&#10;PPGAac0KPuRbfcNzbsP8zkD059ByTydoPThqBo28+JZPmbYkzOwdMKo+b053d/7owS2Kkm3vXf8A&#10;X9eRNM0Dp5hO0LIUClRwfQH0YZ64BK80FLlV3uu2NtpKKcsGICgkc4I54HOTwSRmpozCyLFDFIz7&#10;8mQLzJ0AAwcbeT1yTnk5OFjKidXLj5l9Yyo4JHOSNucngnBCnhcYqWzo5dBk+2OHy5mUq3LKEUHb&#10;yFBA4z97r0A64HzMuIo9zQNdCONvugr1ySSMYwATjoCVBbGMk1JMsTT7wGaXK7vmK4APByRjpjnB&#10;wc9MgGMukTNGqbdu4SL5nPl527zz2G4HjHGMkUcxLjrYH33DEgKyeXh3ChWK4BJzjHGMcdDxnAJE&#10;aK8IkYKqtuzuEPG7+6FwcZ9SRjHGADUzNLIC0vogaQ9QxH/jx59QeR1AqN3SN1aHduJwrxowOBwV&#10;xg7e3IBOEwOMCplIbj1X9f1/WpV3IkKwzSHC7nZo327+fvDGAM8gEYJAPTaMNuZvs/7iJY1+XKDY&#10;ql12kZByB2+8MZ98AVNcBkuVt1G11XLKy8gE8fXBAOAAOwNVXXGY5LhZNxYszsCRnAXIJOWyWwTn&#10;+EkkAip5jCaaVl/X9f8ADlckRSbLiPdtbMscnzLvIHTceeCVxwQQ3AxxNrt9faxqH27UpY2cqPMk&#10;+zp8u0Y+Xb06DgDAZ9vUBhDsjSNggbuFC/ODhgScbuhAOcE9SeM4EU6kkq0K5WNW3q23kncuCMdA&#10;exAXLA5zk0paWOSUpKm4dG726XV7X/ruMg03z4XuZrq3idYgdiM4kYsw6FU5x6kLjk+5o3UEEKHz&#10;dxULwWXpuwdnTO75e4yAeOiA6El7eSqqPBtDMxJ3HJPy7V+7wMnoAcbiPQ1nv5DDdLNG8XllJH2k&#10;Ak5DAMBz25BzuVRwTgTKWmhyVFTtaP3vqVXWQnb9kyUVI1DRjDjdkkZ6YXA2nBHPBUgHPeGymtZr&#10;OeKN1jjc3UlwzRNKeuAeCcFh6Ko29cYTQkCzHcdxVV2SNyTG2BgBmOOMKxCkDLDqc1S1E2bRSebc&#10;bRNCVELR7iznB3A5ySyE5yQTluVGS03PNrRXLd2frbbtr93fp3K1xdGW5iuLi/jkZZB5d0pURjBc&#10;FsgYUjoedm0soUY4Ze4sYBJZ3OYbNfLjlmttrnaBnchONuNh5ZgduQuflDtUjRLGRvKCeYoKy3LO&#10;4Kkgg7pMfd/vZO0/xA5U1Lu5SG1ku/ss0OIUacTRgYcMxH8Jyy8HdtPcYBYGlJ9zjl7l+be173f6&#10;+ieuunk717iaWO68z7VcRzeeFuEWRR8+0gK4UndnAAbGMlsqcuTTT7alvIhMipMqssm5XImf5vvM&#10;qnfiPjJ2/dJIyDVqe88kTRi7VpGmw6w5YIvG5iQMoQB0IZcYGQrYrN1m5guLyO/mhYbIx51xBcB0&#10;h3gAqXZApDKwyQuMttPDbjUDzcRKEbvm+Xrvtftfp1e21fUZLtzNFYLLJG6xqis+VLZHCBxgKSOB&#10;tUEFjgDatUL2S6QTz2YjYGGTakisRzld5RtxQHC4fAALbTkBmW1I8Nxc/Y7yeQMrRymNpSQOWy4B&#10;G3IJBG4MMcFwSorI1GSCHzG2r5jBY422lW44ZcNk4UNjGNxDfNn7zdMTyq0tef167b9Laa9Oumo3&#10;VLpVZ4rOFo42YFI438vzOhLAZz9xsFuPlwGHBasnWpzcfu9SiVvJYbmyUNxzyQNo/hJK5xtX7wyw&#10;BtuAJFjltZmdGP8Aou4tGZF+9G3DcnC/Kdx/djcAD8uVdRTRmOxhLSSTDzI4VywKn5hncfukAN3G&#10;RuzxiqjrocVTmtfv07fK3n+HmzNurlZnWR7oyHcW+Xod24n5s7upA9T6jaDWZd3MUe7zX/65qSzK&#10;CwILcE5YDucjAx82MG/rwubG5a2v2VpImbcued2QmOhBAI5bHJ79cO8JeDvFfxC8WW/g7wNoF1qW&#10;q30zR2dnaqN7N34OQo4yWYhVAJYgKxXsw9GpWqKEE23sluznpUqtStGnFNybsklq3e1rdXsrddrH&#10;PyslvEcfKq7ir+YQNu3A6HPfI7E+xOKt/NGFx5QjYlWYctnjBPOByBkAjA4HUbhreLtAvvCGszaP&#10;qrW/2uzuJI7mG2mjuFikjZlkBdH2bgy8lCQMAgnthX920+4l5D5ZZfLVcbW+YjKjnoFzkHkd9xNd&#10;VajUoVHTqK0lo12O6FOcZ8sk007O+9+z/UpX8jujqWyhA/c8Z6jax3A7R39snryKqTzTud/nyN8u&#10;VkWPardM8nDDLHnhQCM8YwslxIzrLHvDK3mbhu2rnAYscA+wY54BOTw1UJWAgWRmmjXgH5WKqo43&#10;HK9V5Pb+IYXIAUEepRp+6NZY7k/ZJL1vJjXA2EttQnhlBKjpuOCc5ReeBWbdy/KwlbaoXcjYDBGU&#10;jjA6YLD5ezKSMgKKkv5H+2yRzMFmZtqtNIQyZ6jO4n2xwM+gNU7qcrMiFmxbKBIqyldq7BjhhweV&#10;xgEHrknkdEYnq0af+f8AXzK8sO+R2gyP49qyMAAzO/B4LEnB5GejLwuRQlRJHaa1RmkjXcv2eQmS&#10;PsAkm4E5U5Yj5SOTwtSzGBhtkTfNuZpJY9hVJOWZyezZBztPYA5HAz766e+tx+4hmjucpDGt1jzC&#10;zDhdxypyVDckFz97gb+6jE9ejCXf+vv6/Lv3I3vbdbOGeS8RiXXbEyYYkYK7R/veu0sc5zlTVG9L&#10;258zUWfymgQ7ml+7hypAfe2CBuO4EfLvySAAblxEkyyop8yNlYzTRfekUHowzwQCcqx+bgFgTiqc&#10;zSW6xy6eJY22YjWPjLknf9xgdhBJVeWztJUDG7tp0z0aSS2/r/L7vu2I755Lm3ja4tXVpPnxNGOC&#10;EbOAf9s5IY5yCwHygiC4kxM0yOqzMCsnklowzE5faQP749dxJAXGApW6lJ+cGT5pFQrJl45PlOR1&#10;z8zEkZ/iAP8AFgVXvJI0WDLNG0W+aPKgqy4UcJ+K4OxcKQG5DV1RpnbTp6L+v6/ruTLdxDy5z5jx&#10;79zSQRqeABvIUAMUwQGwF9gQTiu5mhhhVpFaNcxLNMm1I1PXJwRgYGFBxluCF2YSOW2dZhcPvk3q&#10;Fk2lgzZGMMAOR95QAc4JGCxKsnvfs5/exSELES0O4h8GUjJBUDiRmwGLDLEE4GyuhR0N409bJf1/&#10;T9CwJ2muvJdjNJArPIUkZn6R8BA/XO0HcQOQxJZiSkZSYxxjbHujwfOmVI9vykjI6AbiAeBgMw++&#10;MVmneISQalOsf2SQvI0xaTABVCoDEEHDY34PXaOORMA9rdf2bLAsNwsyiVR8y4wx3KBks+HUhSDk&#10;Ej5uVFRiPltH+vm/xW3clN4Fk85bZVjaPhVfC7XIKqBj5eoGMrxgHO0IH2quqNDG0wSRcXC/LGq9&#10;AVCqflH3AcqBggYY8Cqj3FpH9oOnTRmFg0cEKumGkJDRhkDfMRgfKD1OQAQA8LaQutuvlyNHhYyO&#10;Wm5248tflDbyq7csDzlSAcTKBMoq1l/n/XT+lc0LctEs1vJ9nY3HCsJwFZd64GMZ3BVVQeQoBClm&#10;ysixXQVN7rIPuru2KrxNx0YZIY43A85Xgr2OZHfpd2puFmWRLdlKTbcm1b5Su0rjyizEKecY4y4x&#10;m3HdwKstnp+YR8pltNqYXkh1eQbsJuYqNykkbQR1NYumYyouO66/5fd06GhFLZ26iX7JI+YgI4ZI&#10;ypC4yI1LB9m4HjGMk9WGMS297cSRxwSz7ozI/wBoVXViGYA8Fj8oPZmbgqCFDEMagu7CO5CCRbiN&#10;ZM/6ROrvjcOWVgByAx67cjnIGaLKYFVF9c+Z5LMWSEyCF9sJZGDdAPn3b/vLhSOoJz9mc0qfu3a1&#10;/r+uhae4mS1JaS4ZYWeZCqkvv+YckA7doJyWAAG1cEYxM005kjYMG+ZtxXy4th5ITbjlju2jH8Oc&#10;klnAqpAkke8wLuRsrmNk8tY3YY+7kbWIJADbQ+cjC4bFfrHMlwr7Jo1CLOsahn2hUy27DcbSDgcg&#10;87ckUcpn7PmvZd/6/r8trUBhlf7HBE3lmVPmtrgoZAGyuwklewHzBMBccbf3bZWmu0+0Wc7RyFGD&#10;Rwqwe3yu1RsUfcXcowABkfKrD5qjlmiSVjcOJJGuGWWMW5LeYy43ArgnawXKKAMcA/eWkt4JLyJJ&#10;bKGaSJQmy4t1C7OTt2Oy4Vt+3D8bSz42nNVGIlG2v/Dfj8iC4v5Ly38yGXaqhGkuIZcqWbYSyHAI&#10;+TbuYBck7UGWLGvdzeRLHLaRtHdFGEBVl2sMAZB4DEGMKSQchiQegEl6JbhI57qTcI0URYEg2R7m&#10;cY+6SBt5bKkCNsZC5au2ozo8xBt1Zm2eS8eW4KgIMJx8qfMSBvbGFworaMbHZTh/Kv6/rf8Apjbx&#10;W+1TJbWUkkfmMizRb2JWMAZGSByoXphlcHnG0HPvS9tcs1vtikjk4jhjUMd5RQApC9c8KW5AJIXa&#10;oM1xcNbWq3dtaySxwsqRx3C7Y9wUsF5Z0UEDbtJJwvJbLh6N1GLSV3awb7N5LooeRYWWEkFgZtrM&#10;Yg7K2TtOGBbIIDdUUd9Cnsv6f3vt00Q2IX12I7m7sd0c0kO6KXhlA4MkQONhGC4ChiTgDlgwo6vM&#10;trZvpT27Q3DW7F4Y13lHkVSoPm/Pt2uvYbWRlAI4M1xFbCXz3W1h2W7DzvsKjc8e1SF3FRuysijI&#10;Z12ZAJOEzVtY72xV7SOSRYZvNs9udrbyxLg4XB+eM7ymN7cfeUnopxuenRhG6k9tNLP0Xl+F93ol&#10;Z0tdbzjLNc3k9ujbdt41sqPKpMgVlZRmFTsj+UL90oMH5c5l8GuZpNQso45mun2yRNIPMcGc7iBu&#10;fJZjgNuY5YqDhcHW02x1q8tmurCWzt1tYDJJMt5HCiSELvCkyqgLAs3ynOdqooAYnOvrUWl7Nbi6&#10;jPliQyKbUhSFPAEY27Byysu5wdyqgcZA61Cyue1h+WMuVNO3RfLovl18loilqTo8kl3AvmSNgt5Z&#10;dfPbKsSNxVpEG3kHptyQh+dquLaBtl3bKrfaGWSG6WRfKkTKANt4DKXPJ4HClxhlNhYdPe5hvJpC&#10;vnMWW4Afzp2zv4csW3Ek4K4ba+SHLCM04L9lZrj7dGseSHVZi5OHGQjbiCQg64AYByFKje2sT2KN&#10;OSp2jf8ALyt+u2nl0jnchF1CGBY5mt2DLZw8ngEsACv91g3AXIIHIOarp5M8Xm28ccitsbzMsrSh&#10;yWGxnJQE5yCpchdoUc1KRJanyDlpo5SkcUuG8qRQQDuB3FQqbSFUYVQMvgLVZZprK4bUYLRV5RGn&#10;+baFIwpBQ8MDj7rDPODjJGkT0oaaJ/123+7fy3uo576BLd43j85o41XbJIAQpYkpx2G5ickgAkEk&#10;hQEmSSaTdIivIrhJlik8s9Ac525AJwSx/ugDIAzFF9vNvtZFLbnQNJIfk4bO1txJz85GBsJB4Izh&#10;xP2hmtLaTCxMx8qEFvLfbuIGemGU54AwSR3zR3U4xTuvP+vL+tdCus81skMyxhWSSNofKtyCjYJU&#10;EAfOcMMkkZwMnkFq8Xk+SwtkiGUPlw+YJFO4kEKFGTznkjLFBgE5FOVvsyRT2qo7wkhmiZMld+/H&#10;KnkFeMndnOQDmmybC32YTTRyZ3NGZMlNq5Mm5iMtjp0wAD8wIzdj06cd/wCvw/rr1CaOTak6pNMr&#10;ReZNI0nYZOMdeu5eCRgswLdBUvIoorhlDxx+W2FiVTlOCD8mOvIb5clSTyQCatxW1vcXW/UmYSZx&#10;IrQ/KzZAAO4r0cDOSdxx1BGKrvDu8h22LIo8xix4bbyARySMoeMMTk7WA2lnZTjrpr/X4u3b/Mhu&#10;LRo51VbbDmMhI5FUnkFNzYBXOPTJ5bGSc1WudryrbxSt5bS7Ubbs3HHXGc8ZPHO3oCM4qaVbaNpE&#10;Y+ZvO5pF2q/VsnGTuAxnarbe5OcLTZJIfJkjbjbhF3SLvdPdckYOAc46tj5sZFxOykn/AF/VyOFz&#10;5kdu80kO0ERFsgLg7sruIBbDcg4C9TxTZ1uWkCMkjIpcM0YJO4H+72xkcngCPGSAtWHlsZbZj++e&#10;ST5mjkmCwrluCuclsiPaScbCACWPyiH7UuVkmhiZVbZt4zKxPQnudufm5IGM9FcLQ6rf1/X9feRK&#10;xALRrIpUfvPOXOMgHOOp4B4Yg4PBwTUIhtYLVpLpHVWj3MizAOgYH7oIJbhvmOQOSAG+aniT92bk&#10;TyRKx+SaJifLx0QrxzjeOoGVIz2pFe8P+riVVZQ8LLkKH4AwCOpBUZO7kYzltwo2ixoEloFn2n92&#10;uS24k8bR26NnbhuVPccnNjwzrCWOsW9zeWMV3HHIrRrLN8rrsBw3OcADbtBBIUrkHrSLXIkVopFi&#10;ZspF++OckHcAcDqWxnqdx685juliC5jgjVs7W+ZcjOAF4PdAuMDn5sDABoT5XcrljOLi+uht+M/E&#10;jeI9TkvbLSbXS4/MxDp2nwlYYlZMbd7OzMvzABndnG7G/Ayci5t5C3lzSbkViLdU+V2HQHjDHOBj&#10;+HG3hjTJYJSY2ZFfydiBXkC7h7Egc/dxn5sY7YIZLFutfMhZtrLgfuSu5+g74HH/AKD9aUpOUrs0&#10;hTjTilHoS315b3UHlxW8a7txaaNQrynPy5Pb7oPYAc7cgGqsrQSqXNsudyjzIWCHdgHJ7qDkdzyB&#10;kDkm5ILNsGZNsDNJtZYvuYHDEYOT1wRyfYqNteUxCWO1kuPLwioRKq7lUjeCRn5h83HTOMY6VA4y&#10;6f1/X9dhrwYlaS6aTduw0cjMu5lXA4z1AX369icq0wJArBE8vZHhlaE8knGOp3Abc5OAcnoBVhri&#10;1gtNjWjiZlcxrvULGuCSQNuSTyc5XBGO5FUnZ7eNZrR/JkdS0bP8uFxjIY984x0wTn3IaXEHnCeN&#10;o3kWRGyshxyRj5uepPBKn26nrGJLeOJUjaMs+7djAUfNkKT2zj8j1ySBPPH5cSxO7FEIWSRcHPOc&#10;lcncOW+9t4HscRJGUBwpZljHmE42qOuSf4cnHqCTnnctAXuNjVrabcZDH+8+9JgKn+8EBwBnHQ5O&#10;7kZwXSD7XbsYrWRfnbyc5HyZxjIPOcrkHpjjGeVj23CeSis0275Ugj75I7cnuSRzxjnPDXQASecI&#10;8hcybm556HdnJ6qC3H3uAQQaCxIczRKvlxxtJuVgkauycBf7ucf7uSBjA+7mP5WZthkMmPmMjAMR&#10;n0GMZzk5HI4z3Nq33w7Fjty7LKSrbCw+X+IjkZ5zjrx2zmo5H3xpFeMyF1jZvLUndzncDuHoSCM5&#10;PU96zH6Dba58ifzgVZNzDbGuCjDsTn5T8mCCTwfc1JcyPdyZgRY18z7ifKQD/DgY4wMHv36tmmed&#10;PK0cxPytz/qxtAIOcYx33YAxn/gWaYkbqJcZ/dnIjZtgUAkDntgY69c9TxkJtrccXZ2KM0ku7y/L&#10;bgcLnoMdM88444PJFNeMq4dnZo8hVbCgYU9DyCPXnGck+tNhTMzRNHtaP5tqqVZeegBzhunHPUjj&#10;FENsqx71YrhUKmFf3jNzyPXkAdec54oLjpqRmHyXLNaqrtJj95ztHryOpweOnY9cUIkhuV+zvHuV&#10;S+5lACE8E9Pw5z147GpHlR5vMjnm811Uo0cI9MkjPPOM5wB16iozDcOTJEzBmkJPV9uRkZ44+X0z&#10;njnABouXzDfL86eQKn7z5mzyccgAjnJOcHOSc5yDyamWZZF3NtU7yqddp4zwD0JHXAxgjjoDGQrI&#10;wJ3HqY1H8JzjAz2JXrz0PrT8qtwskbMp24jVmyy9zkAeuTkEdcj1rxZHzrdx+JNvmJGJGVVMh27l&#10;U7s5x26HpjOAe+Kk37ys0Z2qzMN8i5Xpn1BY5JHXqcc4qNYYnjaWTbEPmCt8x6j0B7Z47dcnqQ+D&#10;akSwyKI2wEZpFXGM+pH15zxuB4xUmb8iWV3k8yRGb98q7FZj8wzhV9WHYdTnnPQ07MTSebPH8jSJ&#10;u8u4G4DHLeuDt46DnoQAKbErO20xsWLHbG0chBPTccEAnjqCcgjgmnOQyvnad3zOwkO0Lg+mRgA8&#10;YyQBgZ6mmzF9v66Ehhkk8uzS0YSDO1HXczHavO0DnAyce5GeDTtzwWYto40UzABmaI4J3HGTkZP8&#10;PToD1IADUzGWeZmTy2BY+cpV2PIYsNyknbngZPTrjL4IS0jTRfcbhZPMKYYj5RzlTzweCOcZGAaI&#10;zM5ef9MFZkSQQQbV+6w/ujOCcccgnA9SO5GaVY3kPmqVZVJ6MWWMBd2eMEE4PZOpxnkU11jjVczr&#10;tOArtj5Q2SFbjC9Txj254NOWFXQq6syxyZaNiFB+bG7qD1P3QMYJPGBWnNcXmOUXctsyQT79sG1o&#10;lcHcu3AycgE9gBkHnAxjMkk6oGljiK8b/wDWdSwKrgHjkDnk5HHQjDbdHmZ7gW27c+JPMlCvvZuA&#10;MAYJBwSAQGOSAKkigxKscdurKq/vGfHzg5HZsjofu4+7nBycrmM5NXd/6/rpfyHQxKJopLdcN5oO&#10;4YywxxyQeeCRkA/MvbrYJa4lizLuEPlDcPux/IpC/MRtwSR9R+FRJFbyRFVgEnl7WZ5E+Vs7CVDc&#10;FQVxknvwMfNl8UQXZKJPMYfu1mVtw2YbgKDxhWyQc4I2kDDhruYS7v0/r+v+BN9mjmRmhjUM8IjW&#10;N5Fw+C4GCThs469Bs6kE1ESjqhQlgx6ooJKllB+UZwWDD5T1bsOpnS4uYhDLNErDeAnLsxJyP4Tn&#10;jnAGCfLwOg3RxW0k87WpCrkjftTeSSxHRFOTknJ+Y/eKEDIKM0312/pfgNFwRIwCKUWR1ke3f75K&#10;qpwADtyR14zuABGOJltEc4hH2pvmffCokY5DDdxjJHyZxjJ9egbMoUGNmjUKNsafM/lje3zLyMnL&#10;ZGCcEKehyGpDMyYjuVTDJ8sjH5u3IOAxJwc8kBjx90BxE/h00/r+v6sWIbF2WRYTH+5j/fP525Sx&#10;IOQuQACR26fKOuSYkto0VorqB2ZcszNnCjawznDYx/ePOQOABVmGaSzdwNq/KE8xCFLIAecA4GFG&#10;MEBSVGR2LoXTzIY5raORpFVmlZTGoOSvUdFOCcYDbixBXA22Zc8te39f1+hW/wBWJPJljXcVVo/L&#10;3MFIYNuHQ5JzkDBD/e+YUqwpKiC5uN3zH/SFnO0LuUEktnA6cnHzYBwPvOuPKhG2P7QzDcU3uFKj&#10;aBuAwOmWwc8srZyAAUmiH2qQNcyNMZG3YkywZVzwexHGCQRlWIBoKuKouriYzFZjDJuD/aBgksuQ&#10;WyQxG3OT6tkZ7rAL5ws0Sp5h8tog2d28jGe2MnGOncjHQKLQmX7SzqAys1uI4yoVCSeBjHChjg5L&#10;DGM5BAWkiike3SSONolPKhei5GBgFiV8zOOMj5SOMom/Nov6/r/gEjWcySyQ3MF15kmZJN0Y+Qso&#10;xkHDBQQj9+ACB8uWQbSyy2zNH5a/uWGd3CsCA5AGTjCEKQcKoxzVvXNVl1GwtdPkuPO+zqsKu8as&#10;/lbnIUcK3UnkH5VIGBgA07xSJlM9q0bt8skJkyDIELbSMjPBU44HyrjPSrkkpWRjTcpR97TfRf8A&#10;B7/h31Gx287R4jt2mhjKtEI4xtUsVIQc4HYjafu85zllLpftirLFJ5gWZfO3Lzt4ClmI2rnKjOAe&#10;MdRgOWUSRrEl35irCWhZeGJztIy2BkMB0ALZxgbiQWsbxv508hxK2ZJo0CZBAyAcgnjOFB5524JI&#10;CRpe2r/r+t+mvew63RUVGu7NvMjjw0MzEEZ4AywyMvzyc/L04JJJB9nhM9zKu4hd21TEBjcFBbAK&#10;nr909FKkZBwMA9uy3ESCRmxNNCwV2QsoKsAdoBZjxwTjsvISWO3iVZowS3l73bYc3DeYTnGeOwIA&#10;ySpONvDaE9b/ANf1+Oz6aMxaI4STy48srCRWG4DHJTC/7ROOnzKRlVOZGSNIpLq3LMrKJWMbBW2D&#10;LHk4OPlXnA2nG7OWFNsntZbiONIZFaYKERYkjLKc52jGACASTkjLdD2uSxS6i8cs32dpJsbpvJ/1&#10;kgwTvIGd5C8grn59xUMSQBKXLKz/AK/q3foVdiqVCTsrOY/K8uPyldmJ6Nk7c9OhztxlQMAuF09k&#10;Zyv7vaxkVfmIYHaSGUfOPvMDjqe9SDz47L7Mixp8qkSLa7XDYwsY5xg4Cg4PJ4xgUjOslwBDIzKs&#10;gK/KdyDGFyw+6T94MflBxkdVALm96/8AX5WEty8f76WIYUN58sfR2LfeLEHHz5wSAAfbO5I4Y/Ia&#10;WGf5I1xH5fLKFyG68cjec4Ug5IJCtU32ZobbMcAVmlbPOFx/dO4g4yQcEY3kqPSkdo40kuRGu4Rr&#10;/pkartGASehJDNy2Occ4AwGVonmvt/X9f8AbJNMjTSQ3waMrhGilKIrDqSvOB1HYkbWBJyaPNhks&#10;QZztXzAyyvGxaTlm3HPBJdXGCBt6c4JLobUyiOOB9y+Sq/v4sB92AF3KFZgSfYKSAVJOCjo0zSKU&#10;dfMCbxGQ5MY64IA3Njco5IAU43FQV1iHu7dv6/rS33kULs1wkU01vtZdscbMZEb7oyN3y7cq2Rg9&#10;wAPlIls0he3jl+0K0bM7Mssf+swcMC2dpB3Nu6AdAc4JWDMLtNkNHKpkkUEOsfONxxlgM9Bkk8Op&#10;YBgSJYubiS1iYRB2aFpAFY7ANobjC7RwynAPALZG+ubQcpX/AKX3f19+pseGvDkGt6ZcynU4o7i2&#10;jjks7dJGVnjc43KQQAoJOdpBG0/K4BK3PAfhfQfE+t/8I7rfiBdPtltpnjlugXhzGhmWOUoA0Ssw&#10;H737q8blCnfWPZ3EM0LWqQyH7RP8zvlZWbcPnB452jd935eBzvFaGiyx6ZfnUVsZHZQyLG/yiNyr&#10;7XDNtKjOxSwIbnbkFgTUpRstPU8+tKtFVHf0XZ2t376p6a9STULGe2uDZ6hta4t5MLJNeRsOCVym&#10;0/O6gD5VJyQQcHAqeaNrmddT0qAx2SyRb7jzSVtUcNsLY6fJGykjGDkZUEKIJ/tDsyiYxLu3M3Kr&#10;JgIB22NnO0DA2hQeqk1e0zUXtrSaeU74J7dreZFm+QggZZmd+24YyR8rKVKnJbOMlza7HFKU4009&#10;3t5a2vp99u3Uhv8AToraVbn7JKmAqTR3luTv45j+UR78bQOqkupBTBrS8X+HtI0R7O50PxFcXiXF&#10;uJ545FSGRGbKukuC68PG4BLEsIwQAzEJRs7hHaaFImkEscO+NWVc7XyU5AwSMqcghR82RuGI9Ruh&#10;rDtfi4t1VpBiNWyYj5aqWChgpchYwMAqSuCCy4rqhWpxpyTV27WfYySre0jd2S387pWXddfu6mbs&#10;MY+0RzqrTKyfaHj3Bh0DZJyWUrtG3g5XqTtphC/a2sYfNWaSZWhjVjuhjPzFwCTkH5fugfKvbBJe&#10;dpkbbFN500LO6SIwA6AhlDDjBUksD2PIAobTpprePUD5Zt5J1j85pgYkbygSTtJwhDpkZGMEL0IG&#10;V7noJpbv+v1/r0Iow8lqb61eRpZHWVZJEDqZjj5umWOc/wB4NluCV3VPDDHCWntY1aRZFy0Me1nG&#10;AqKFYE9VIzhj3OcHLpI7jyFX7OsmyNjJGzbpJNyqvUlW+8rAplWGScDipLuKW7mUQQLJ5abluNyb&#10;S437mII5yBuCL94ENyQAVoTKd/6W3Z/18i5oEVu+twyeIppobeS8jiupLe1L7WZgrFELAu+1uACC&#10;QTyQcVc8T6SNI1GTQr7UoLh4IW2XFupjWWNBklHdFBX7zbCFAG1skBmd2m3GlWOjWWpQRMmpQvcM&#10;vmbGiuRvdSRwB8m4jarcliygDIOf58F3IzNMFVkYCBWLQthh97CkAAHG4gBiwO4A5bRSp+y5ba9/&#10;0PPtUliHLotLabp7rS/4+TtZsjmZPNXzpFia34VMFlVgANyseIH3ALtzlcxghiozeS4mnMNnLf4a&#10;A/u2GFbccHK7eArdBIc/eUYUffiw+HFzLId3mM0clsCkbFCNwk2leMtznccHru5sJPcWlx9vwyyR&#10;nbJIzCRnfJb+FN+GbcAQQpIbBJ3YyvqOo+ZafL+mr/maOka5qPh9odV0a7jjZLHyvMW3MAi8z5Hk&#10;UowXeclTzt+ZwxGcDH1SZb+8V7kq2/HlRxt/rB1A54BOcqCARncM4VWvXV3uXyreaSWOOQrcSxME&#10;ZVw5ByOv3/lOMFl2/MT81W7tHkjaOQ+dIZmKx28iFUJK8tGw2qx+YKrDfgsWIKkDb21SVNU76LW3&#10;mc9GMY1OdqzfXy6du/4lWW3ljleaGRY2VViiaKM7YzyF5YbkG4Ho33jgsMqRNKsdpPcOVkZrdXyG&#10;2seCcHPAwFiUD5VyeQwKpS3EkU/kzwSBvtCh5pAyuXYBVwryfMmcgfMQQAC2AeY51RPPttMu/JmK&#10;IscbSeWVYAkn5jlSwXJJ3c45DZzFtLnTfmtf+tlqVpkeeSSBRGX2sPMnY7mbbnYhXHBV84AGSQTg&#10;OwDVRbiWMy3LRtcySYXjLD5lG0gnkEsWJJG7J4KlVmhkuvs7xQblaWUAxKy7R8oIB3AFgoC5GTnG&#10;SxGc1/M0+CZZLO5k8u4kZ2dhl0wSzLkZ5DcjjkDn7pDZdTojzNNf8Hp/VvQkUm7jgsok3T7/ALNE&#10;fKEao2R1P8IYFsqMt6DO4vMl9pscaXFxbKI5Uy63FwqxuEIJTlcngD0I29HH3q5hmuLWaawVZIW8&#10;zd5cKFFQM2FTIwH+7gAHIDYGdwbb8DaBo/izxKNH1rWYdLZre4+x3zRtJbLcKjldwBLBfMEeT8+x&#10;SGMbE8uFOVaahHd6Lp+ZlWlTp03Oeyu3a99PJf5dPMhtVxbRi6GCv7uRldT5jq55yAQm1ieCD/rP&#10;fm7pF9HbiS6k06O5EkPlM91GQR84YupxlmXZtyM47sysQKd1EmnTSNLEi+WAdzRtt24UdVbDHb8p&#10;O0bSBg8jdJCXtgtuRGzcrHEHGAFXG0hSOm5uCAWPYAHHJJWlY45xjUjfv8vPT/h/wSLkNuLyZkd1&#10;kZ8MqswXDHI2tg/3lIPOflY45O7Q0iDT1uyNatrhRJMB5nELoVJDHDZBO0ycNliQvzZyVz7OIyLD&#10;K86wwlVeOQ7F8sKB0yegXBz1HB+XaQLEF1cQDfK/kt5JZS3y+WNinr+IJ4H4ACuaW5w1uaV4p/d/&#10;X3liTyrq9WOR/wBzkgxySAtI3ZRuCqM8cY5yoyONoissON0O3LNKzDarNtDAZbIZyMYyQPl6H5mE&#10;csAcmOVWjdSyTLcR557ZBP3ivB255PQZGXkFZt0k3/LRVaPaMBWwGOOwOWzk52rnGQSM5Ix0tZfc&#10;LA0tnaxtcW0bbVO1mhYIxfa+TnPG0Ke2N3vtFzTzBAwa2tWWSRy8TRr90bh8q4xkn8G4QnOAq1rd&#10;PIdWll8yYSMvzRthjnnnHIO04BwSFDdcGlCyG32raMjPDt+WTICqCec7gB1+bk4ZtuVCAc8zOaUr&#10;o0IJFaRIZoXMcYG1pP8AVhmXLFenUEcjAA+ZgScNehuWS886OXczlZSyv+8Kt8y/OP4iD0bg7sH1&#10;bPtmktUVUk+/KZFYAKx5UMzAfKAS5+9gdc5A5t2jI4t43i8z5dixup4ABJU7trDkFjk57gEAZ5Ki&#10;0uzgqx69P6/r/hteht+GjglikjLyjcskZ+VMKPmBIyzDYScAc8ZbGNbSZDcW7XUSSPhlLP5juxVl&#10;c43bgzZ5GCQf3Y7nKc7axyifYt7JtXCxM1wjKNo4yuw456g/d4BAA56CxW2eOG5tWZWk2lVuZEAi&#10;yq89QSMjB5XAGAc9fGrq58/i48sd/wCv6/rXXfhRW+aWxaPy4z8nnNtjKklQuFyAC2cnI4JBXG49&#10;DDMXG+S3k3KGIb5WAwQCoznkkdj9MjArn7KK2kW3gsUbcYtqrcShAjHIJICjGcYxyPlAxnrqWF0r&#10;D7rKudgQOWk+Zc+Xt53dT8rA9wSSBu8DEL3rHy+KjzfL+u50ltPFlUjYjdD8uxWf5A2VwF7AdORj&#10;AINbVpNbKzsE2sJmEhXKkjJzzyB0PXgkZ7c4Nt5h3F5Wk3GQJ53AGP4vl/2tvzHP6A1sW13L9pVk&#10;Yqzfwv8AwsMDCk49enH3TnGMV5Mo2lqfL4qBqEwqphsFZ1RAc9yp9cDkbs5xjv3q1b30Ji8iN1+W&#10;QhXjYD5h3Iz1K8eoHQHis+G5XZ58ty6NJG7iVt23Jz8xwM7iMY4wcZ7jNyJZdzKLs7Q+PM9crjoO&#10;565zz6ekStujyakdLM1rednSNDLlY23bi24EegHfnHscdxWhAYjG0e0r5ny7QxH8++MfTjJHSsmz&#10;cIf3aquCpfbndkDkZ4wOeB6Zwc9NSEGNCjhfT5l69e3fAz6jI75rnerPIrxsWJXmAYNu+YlmKsOW&#10;yB26/Tr1xjJzXfZ5m6ddo+VNqjOfqM+oPQehqZg8ku2JGX5sMu0N9B6nGfwz61E67QsMgKKFyrcb&#10;mU5HGc8fn0PJ7aJXZhEi8tD9zDbdxXd91hyMe+OOnORnHWq87jLM0hZdreWr5x065x9fTIPrybZb&#10;5yZF2kN91e3TjnHBGMjnk9s4qvOwd/KXcWEm3If5sjrzjpnp64yckHHXTlym0XqZ+p3UyWjBYo/M&#10;Zvmbqu/Od2Mk7egOOSOOS2Bz0gWKLy0hkjU/6s7WUxsNvz9ASVIU9Bz6YDVuakGe183yfLViR93A&#10;UgckA9APfn14GRkSxr9pVvKVl6t8wyB/eGBj+7zyPpzU1KkpHtYS0YkA5jMkirJvwdwGSU5QAnAG&#10;cjHTpkYB6rCsck26OH5VjAC7txHIGd2OMEHsD8vOcGmIwikUwROJI8YUZHRsE5yCFwuNvXjJAByZ&#10;A4k+YJIxjIKs46k9BgEcfwkep7kZrI7JFrFq0zRywSfMhDLJIQJGJIDA+v0/vYyDkUTJNclWjPIX&#10;7ykELkdsc9cn35HBpgdX+aRpMZG5myOeQQR3Ofy28dgy3flT7JEHzNGoCyKMZLdjwMHjvgZb1quh&#10;hb3l/X9f15FO4mJhZsru3YkLMUZOcnqee+cYIB6Hmq/EY37JFRQC0kYzxuLbcjg8ANu+Zcn5doYV&#10;buR5YaW3jcjopCM2046YAHpkk9mOTkgGpJiNt5jZt2wNHHj5gQTgYxxjOScfxDA6VKOynrEovHHC&#10;6weaqn5Sxi74x83YDkHnoufTkxssk/8AosVpj5SA3nYHygHYzY4GSOuMFsdcmraskMmLm1XCsu9f&#10;OPzEqMHIHIz0PcjnjG6tJEZJNs7sdsJKtGgLCQKCAoA28kAcZ6tjAUAJnbCXf+vuIIpI7tN8ZFwU&#10;UKzbdrBgQc9c4AIbaQOM9Q24uiVp4lAEgiaNs7kLb2yoYYHzEEnjDZJbBPAAfMdm2Pa0qRkSeXHn&#10;dgZJ4A4Oc5HQr05xiO52Yka4CyM0YYkyLvAB5AwD1Q+2ByeeTBtHXYdEZJrjMsu5mUfMqhm3EZXG&#10;Qcg5yO/PcDAms5HH+rh3XEgPnKynIJIYjbncRjOR1wMjkEmN23yvkRyPJ8pZpBtDYJ5zz36nPGcE&#10;A82XtbiKcW+omQfu/NxGoGQecjHPI6ehJ75AFGW5nUkrWEt5GydjsGUZWSPJ4wSTj+6eM4J3bSBg&#10;HFIytOixQWyqjSMGikxk8A8dOSGJOeQA3bipIREztKiyRSYxGWIOTnpjJxwenHIBGBnMflqjqjD5&#10;VTKs0eOvGeny4BGAQBhiQSOs8pjf3tP6/r/MhkOG2yTbY5twZZAACpwFAPU9VxnOcY+XpSTQxySq&#10;8Y2yJtBn+VmHLEqcg9eCDjnn2FSyoSdyPw27dhejNyGPXJA6DBIxyDyCy8iDp5T+dHHwq+dIu75S&#10;uTjIwemSPbp1qox1szaLvb+vwPU/hN+zBZfFH4LeLPirp/xN0u1vvDF9DHd+H9Tt2jL2cqERTxXG&#10;4xyv5glXyQmcIvzZcCvIpHi85iWV2kI8ubg5xwuecMMK/OCehAxiuyvviL4k034fx/Di3ultbGLU&#10;pry4thuCSzypHExIBUsTHHEmckcEDDAg8naW02qXUNvZx7ZGyw8whPk8suVJbGPlU4yck4Xksij7&#10;TiCtkE8FhMPl9O1WMV7SVmuaTUdNd2mm72W9tUjZ16eI5ZQhyJRSer95ptuVm3a90rJ2aXNaN+VN&#10;0mwutVv49M060WS7mkPEaoDkKSrKCRlmYrjJOWJ284NJ5q24yimPyYQqxxsfkG35eg5xwOg5NMDS&#10;QSLJOY/MU/KvysFbC4xn5sjhuo57ADFSQfJOqeRhrcrtVR1UZwmScZJAHCjJGV7Cvj5cvL5hLv0L&#10;luVEytGvlj94Hjt42Kxg/KQAeT3Ock49gCNi3LKGDqwPyqxOcHORyD9SMAgZwcDgHHtZIgqi4ddq&#10;YB35bDdVUhenHzHAAHXGFNalmJYX3qpVBhWaNh8q8cdeedxwOc8nI5rGceZHm4jz/r+v8jWtGKfu&#10;mWSNvmZVZsOV9OnA6HoMjpjOauhZSvlR27RsIdoOfkVzjHXp/unnP6VtHe2t4pI7yJXWW1ZFMe5d&#10;vKkSDBADc4GcjBPHHFiTD75YYto+/CVPJ4GBwR6de46MRnOLjaKdzw6nxW/4Yv6VZ2dxFNC+qNbu&#10;kamDdHujYZA2k5BXhmOQpBxj5QSw9N+Jvh/4J6P8GvCl74dtNQ07xlNahtbt2vUurWaJ0EkdwPmz&#10;E7xOrbRgIwYbehPlkT7osIVYMo3R8nJ59hnoRjBxjkc/K6+1C8uZibq45Aw2ZVBPUgevB7jBx69T&#10;9FluZYTA4GrTnRUpTjZN623112a6Wt57CpYmVOjVpckXzpK8km42ad43V1J2tdNLlumne6j3qDnz&#10;nZv7rOBjHUDk/wAPHfg9MkYr3VsVkYmJWUg/vdwYjjpz97PXAHPueKsO4T920X+6B8p+vr1JxySB&#10;7VWePcWYoP8AdPADHnOMdT6HIxng5rxtDKnpqV5Zmji+1lmUKfl3jIXGCOO55OMdAw9ajmBYLHdR&#10;yHbtUbn3c9OoHZmB9QO5yMW7K2uJ9z29sztDG0m5doJUBQWAJGSAQTz8oySOGxUKRxhVZ92eAysC&#10;GyO+4+nXoemOSBWvLJRT6M6oscy2o07y2kZd8ilYexAwcle5OT0IABBwQQRVlktBJGsT7ZPKy5Zt&#10;wbI9SRxnJwBjK5GAKtSXFt5Ko0ifu1yzbs7s/wAR9Rzjjpjn1FRlulbNyzcvs5lPcfN7D1GePu4H&#10;Y7JrQ1p9Spc3Ei58mAxeZITzgr/Dwcjkg7u49MjBJoam07YjEpLJ8vEbHIwwVSykHGS4yDn6AEVp&#10;pHDPbyGR2jk3MxKuAuCQdvGTkMfcAMMZ5rLu0Mlsv2gzKu0FmQclfvHO7IJ9e3AHJK532sejQa5v&#10;QzLvJje3hlZXZCYV3D55DtIyoyc5542jp2GDQumBjkkgZV/i8pZSGbIBHyrgZIBwQOjIRnILaF6J&#10;kTy3iQloz8rYkKNjjBIwDnnggDuMZFUpHfzgWuXWNcllktyGdQc9933duBgMTkklj8w78P8AvLJH&#10;sUdrr+vu/r5GddpKsqpayho2fHlBQrGQkcqMfIwBzjAAPbOQc/UvKnjjaK08y3VPMWR28xWDN1BX&#10;JKhRjoBu6gkqR0XjTwrrvgzVZtK8UabGlxGGV7dLmKVSAByjxO4ZXBOxgzAgKRgDBxbuO6j1CSO7&#10;dVDyfehAkXDdHypIYfKgyGIABJxyx9aVGph5uFRWktGnumepQmtGn/Xy3/rcrhlQmSF8bF2sxk3B&#10;Ds8oYGwBegXjILMR1GKr3UDXKPbgSSRR7V3bTlc9VIIOc4cbugO445CrNAY4stJaKIzul+VeihVJ&#10;JAI3E5C8gnDZGVxtrXH2O0lGEUbEyFuFRm+71AUgdF+Ynp7EcCOyHxafL+vL9du8FysLFEl/dxsz&#10;r5UcLMAdgDYGNwYZOFJYkDgcCqMzR3zi4mmXzt48xkO9lCrkZHRRkn0xngnbk3nghS3IiiUnyAhb&#10;IkGw+X8ufnx2wvz5BbKnoaF3ezP+/n8m4RlXC7soz5BLH5gAMsFHIw2cjKrXVTj1O6jrt/X+ffVl&#10;7RPD2oahpN9q1rYq32OO3E8dxJ5bp5pbayqdjSRqUKsVDqNy78Bgai+cztbsG+WcbpPLU4xkbPRS&#10;FBPOMAANxtzHbaittYyW9reMp8zdcSMWCs2/acHaN3TG0BgRnA54lj8t5POfarlFkEshKsQNwG9W&#10;X5+WHHHXKgc1rPl5Vb5hLn5pNr0/D/hyWxmmWKCOUq80aqFS3Znwgx8sfHAGMgAHO5cAgEPJNC8k&#10;M0U4XzEQyTlskdSQSqEbVHyk7X5KtjkqSLDJbw5u5WmaGMJHLJtKnB2nLPhGBXGD0wo/vfMokS3i&#10;MmPLZd0ituU/KmSyg4w+QcDBOQgJzuIbkfxHO/ivH+v+B/XRDJoHhOyeHiSPO5ZPlbpvIAzvU9Ny&#10;/KCVDAhC1NjSMv5aB/mVXZolbk8kuTty/JGDtGcnBI+88bJC0sDyTNGMFXmKsMZBHPG3HZRk7QQc&#10;k5ZDLPDJFK0EhjPzMJFWPfjLdAA33VGGP91c960jLoUublt/X9fcNaSNxJHMflZAzTSPu3gfLvb5&#10;RnluSOh5O3dtLYpYluhcvHuPlxt+9LZVQAzdScAJ8xxkLv54xlqeTEscYEbNGwG4yIGOzrtVw2SS&#10;QuACM+u2nwBzCpvnZlK7JDIxTjHUEkbT3OeM7WxzuakaWSXl/X+X/DErRSRReaYiu1t0vnKxCNzI&#10;XC7lJxgtzkkgnHyYDmDW86zec0e2V1zKvyhRlQC3ONuM88YyBjs6yisItOjmntFkmba9vJtJJVm+&#10;T5QFO8gHsQQVJ4zucpminleTDZYrIrzEY3ANuPuSoGOgHXBIxfKYc2rXa/zJbOOPzFa18tY/Jbbt&#10;kGFChSHTafu78/MVftkliRTvIjcxrHDvjdpPMigjIEh3KEztyduVI6nqpJwEBfBBKZLi3jjjZlRm&#10;aSaYhtsak545bj0yQAAc5UUlxHbww/aI0/efMPMt4t7nDcZj+YcKWXpxuGcCrvJRRhze/wD1/X69&#10;Uh+XnEYW9Tay/uldfJ8xvl/iY7AW4boGGductykvmDzDBa5jjYlS0f3mXK4PP1IYYO3rnnMciQiV&#10;y+0fvi24yh1Ztw5wxPGT78KRkfNUirC7KXCmYMwhkiUdi2QcEHA+bnOSGzhSc1zylqTtr/X4f8OR&#10;Herv5MbBVkaTsCqg43bQFIbdnlcA/MM53EIptUhjladm8tVO9nC7Svy5ZcA4BO3gjlWAI60Tlj88&#10;sPmJGoUtGuQw6E714BIVR1J4UAFsFZWsUcrHEu9fmj2plgGI4TcDgtleG5Tkg5JWiMynKPX+v6+4&#10;qzvCtqFunjZpfvyySAMynnaBk8luQcYAYna24ZXdtmUO0jLHzD9lVlMjNk4JZiTu5Pygg5BPQipZ&#10;RLcv5yRKy3GeMLudd2NxCgFQPmxwDwxGclahjsY55y8ALeVNjau4IXY7OcEnOdudpBB+9kEmrUnc&#10;0jKPLr/T2/4BXltLq2lWKS18nEQLbHVtqnGGBGD1YfLnGW5yQWLX1iUx+RkSXE0iSSSliqxkKxAA&#10;I5LELjLdAdoAfl91Zxxwm3QRNG0aySx/Ku37pzzlVIbcCD1355wKSa2V5WeJZiVlb99CSDHIQQyn&#10;OSpDZXOSFK8MAxJ6oykdEXCWsl/X579L/fsVL6NVu90UEm9I5E3CPcWbICo23G4KR0yWyVB5UA0p&#10;I5PLYQxTGPKiNrfDiRCwBYqM7wM+55JYNtYVdeyVrmSG0mjgZj5qnaYosjaV7cLuYjBxj+IkCqt9&#10;9nij+zQOG2w+RIvlsVDHJUbsYJ2Z6/KMZP3ud4J7nXTlslr/AF1K11MZ44XlaaO2Zyit5m7Mm3Zs&#10;AIxnG4DJwyj72RuqtOEkALXEbbSzm3Sc7CMY3cJtKhflJAPGMADOJ5vLlmluFjgJYbnWNGK43fMV&#10;DEZ6A9iRtPOGLQr5FtFGLpGVodwXzNy/Ou0lgQSck4beoIPODkqK2R2w5Va33f1+P6FS9toIYZI4&#10;ZvMVH3xSND5bBeSrFTkfeLc4HAYDHaKd0VVjAk/eLui6+ZyrEkDOTkHGQTk7ywKjaek+HPwr8f8A&#10;xU8Rx+Avhz4fk1HVpLC5nW2t2iE0y20LTSIqP1fZCzBFOXPlhVJIU4eq6PqGlalNZ6rpj+Y0gimt&#10;Zsb3YL1L8hdvyt3OSuDzx3Ro1o0VVcXyvRPodcZR2b7221ta/ZaXXpdXtcyfJtbsyRtLGw6NN17r&#10;nHLcg4XggDGeuBUalDb7BIxfLjy0Xh18s4cBQGJGeibt2GGAWXNi4s7h5pJLImTaqsskIVfMO3C8&#10;EA/xZ5yRlmIYMKbJdot8sxuGgkLAiZWDBTu9ehUE5+XLDP3gCa2py7nZGTastf69L/1sGpaK+i7b&#10;e4Vra5R5IrqB5QfIkXIbDLwRgg7VwyMCMncuc2K0SRViEsccc0i7JvLCqucMSPlPK7Qc/K2Q3QjN&#10;T4Amie4u5FaONDcb4wd38ROduTjdxznoOhJEEa+S8f2t4om3H99Hh+GQA7gcEqSGzxwW+bOMHp5k&#10;3ob0+eMdXd97flv+rtvdkc0FvcXNwjQI7J87KwClXBxuIxnGX4B/hzyTgrXX7POhOmKZNy5Uhw/y&#10;jDOCdhHODnqPQEDmWVwIY4wskarl5mjRmwQxyDjOF54xjhuSN2afqP8AZos4ba1tpFvvKUTbgfLZ&#10;sscKCNq4BVMZweSMHiridSbVlq/083/wO/ncpvHKsW9HjZpAzQHO0FgVLvyQFBU9cnHUE5yAMspk&#10;d7hltxuXKsGaJcDu2V3YX7o7Y6nALbmJHMjwKVmkyyBYyuFxtUjB9cgg9OM5yQXK7suyMxKirnbk&#10;5VcNkA4OATnjI5HGO9R+LU36f1/X9N9bHpHx9+CGifCGy8LPofxh0rxf/bXhuG81pbPSprT+w9Q8&#10;xxLp4Z3b7UYyM+ahVZFZHChZFdvNRbGHi6hEM8LZURyBvLUKACWDcsRtxwoGAOmQJnR5Sd5ZVEe2&#10;3kiwMnGF+9yFGR0wRtG0IAaqiK1+zskRVcxn/SI8oIwSdzE549AcE8lWyxBHRNxlqkXOr7apKfLG&#10;F+kU0l98pP11d322AyRvJmyDNGzcSQ8FWZz8qjABbLcYyec8BjixHaNNI8QvFjkkXLq0buV4G5m6&#10;5HB3YH3c5yRVO4iuVlaPy2j+6VC8l8uuevz/AN0djxgDI5lRoUZIZo1/eMylZcbWLKABnPXlTyCw&#10;4PIwDEbBKOl0/wBfP0/r1HyiaSB4xDGYz93LE45GQ+7r0UjBAIIxkdX7R9rULF5+yMFUYkkleDzw&#10;F4zyM4+7gnksVQwVEBHkhCqliwGGG4g568kd9uSD6015LWOFo1OfJERbMwkDDs2QM8kAnBXGTkj5&#10;QWT5L+tv60JEiGfJO6RfMXd5YRuoA3NjodxwBt/gbIBxmQLcTRpHFIhlGQq+WwIPLKu3d/Dkkkjo&#10;/DesMhAKwRbm8neQ02WJGVGWOQP4T064Y5OMiWJbWFS6WW6Nl25+Ubo1BIbbtB3fXGMZG0EkUTL4&#10;bliy+wm8DtbsWVWht4POCFCfujoGJ3MWKgjeWwQuGIv6fHblWN7+7s9zpcYkCFlAK4AHLE7CAQM7&#10;VYkDBZIIHl1G7iv76XEe1Q80jbmiy+GbBP3gXJHfJUH1VjyzxfvY4vJiUOY/3a8jbtyQDgNtIxjO&#10;Sc87cVUZezkpLocU7z0X5/1r/TTPbP2lP23PjR+09YaX4b8a6hZ2/h/R4o/7H8M6bDssbGOOAW8a&#10;QKdyqFjAzk4O8kAAnPjYMaTxzNGvlxiN45c+Yzxdc5HA/I4JJGOKZOZWdWE0WN3G3crBf4W2spb7&#10;vZQWVsHqcGQgTpvB+ZvlmPlbncZyd3zEfKPujBJGOo4JiMRUxDTl022X5ETlUqTdSpJyct222/m3&#10;r9/Ty2m8hJJNs0nmZl+WSOEASE4HViVw25fmOAVbHI2hrMV0xlle3uJPMHySCNlO7LFtmQF5XI4G&#10;T97BxkiG3lwPLaQsyyYi89OjKN2TgkAjAwowCc47irlraySOyl5JIfLytxMytsQr+7GF25+7jcp7&#10;nvyOXZHLUlp739f1+YtvLLCm9Zl3IQIGVAdmAu0cbuSATgLj7zY4UVctJFt5AzRiNgzsqrGYwkYY&#10;ZAVjtXDMF2NypXJ4J21lWbc0AWVWEIj67kduAFIIOGJJOBlvvAjjFXMQW0nnrLCyx7WW4CkbtpO1&#10;ssxGMtkY3E7846VmzjqOL/r+v+D95YtobeKFVaTlAEjbzPukv82Nu0HKo+ODz144F2BhHHjGIsSN&#10;FHGwUqpLDCbeApw2eC2GIO7rVJbfy3ZJbOSSVd32rdGCGZVG3bgELkY5OCu5iNtakFssJmRxGxbB&#10;jmV+O43jLDLbehXcOoIGHxlNnm1pLl9f6/r/AIJY06B1i8iJZJ/MUhGj+bbuVg25VOCpZV+XA5wC&#10;ScitFbrFqXmnk2eZ+7kmXduztIGGzvbrkHbx3GDipHuSQwRb1R0D5mjLFV7yDBAGRtb5lyDwQo2q&#10;dCxPmzMnlyQq0ibmVh9w7hwrAjnOOSCwwPm5Y882eTWlf3n/AF/XkaEUMk8siGRTIobzFkkXHynJ&#10;JJJBwAeSclR2wGN+zgmBUzRiR2YCJVk/1mG6qx6YyWHcZBycc0rIzPBl24kXO1S21QPvBSdxDZbA&#10;yMkhTndmrVvbyu+VtSCVLElVDYwG2naAe3HHGBlSCSfNq9Tx619V/WhpWC+Y6xvdKzMyqvyhGfjg&#10;9cjB3epGMHjIbRs2mlCwDDYUOW2lVD+oOOEAOenReoANZVkhVEieRo225laZ95JwQCTt/wB4f3Ru&#10;wCRla1rRZI5I7vyHaRcfu2ZSTzjk4wAWz8uFOQSACcDxMQeTiN/6/r+vQ07aMRlZJl8sOpaHzMBm&#10;yfl5ORlsc8DPJHQk2Yk+RRLNuK/fZz8vAzjkAKOhGOvY88V4mjaHhFjj2k43HKAE9gwIB9u6457a&#10;FrK6FoklXbIu12YDlcH7pHo23qMErxjofMrPqeNVkyWIMPlywUH5um3aST6dCPpwe/ANuRNszxvI&#10;WlEql5NwY8E5KgjkZ6fUDr1gEIkClz1Qqx+9syuAOpHGM8nP06VYSMxy7vn3bcGNWU56Y4xkHHA4&#10;HKqOOlYRbZ583qNeKKIttQ7VUttO3OQcn5D+XOeWAzxTmt94W22Nhpf3ajkEAnIx9OnooGTnIqWG&#10;GSMxmBMNg58vPPtnscY9Bn2xTTHDAd72rZ5fjnI6+wyFJA57+uBWkX7xlz9iN41uWWMq58sYVSuS&#10;G3AYDDvnpjJ/DAphBk+WL5d3z/dLYUkEE44Ix2+mPSrsReC78yOE9ssG9vX+Hnvz2zjNR+XMW3zG&#10;SRlU7mPy5yffjPy8gj044rshKPL5hGpqRPHJh3WJWXdjYshK55zu24I+vTB4HWr+oaP9h0u01M6x&#10;YyfahO7WsLO01vhiMSjaArEMW2gnKkHuKrIiQLny18xedzNx0Ix8p55PTPQgDtTgnPzIDt5fDZ3D&#10;OOuOxzyB2z3zXZCUeV3WvTyDnWunp/X4fMgRcbrh0Zdv3m3d/UYPTHPOeCBz1CxsGVGjXy26KVch&#10;c5x24Jz+WDwetTbAY95VjlB8xU7RyCOx75OSefywtunlvvkLLgL5pZi23bxubGe4yAOMHPOMjO2p&#10;DmRxxFMraBmAGy3WNunGSARwT3xwMZ/CYwt5nk4WRlYgc7gOuTg9cgHjJPpnoSaJYo8uk21Ww8Zc&#10;PlvbHOevP1xxyHvFtDI0q7WX5V6qwxj06+vIznpkYOxDlza/1/X9XGiaNI/OW4PLZVmIUA8nOfUj&#10;B65xgc7TSmOFmV3RWPAVWmHHQ9uTzhc4789OXh41EhZBuVtuQwJxjGBjB6DBGSRgFskk1KIpEfY+&#10;5yzEKOVAXJ7jsD8oPA+vVQzlKxH9mXydz7myAC8n3mG3PX3Oc8nt061O0YC/6okN8qjcAAzA88cH&#10;OeegPHQULbuYRLFu8vnmMkBjjHAIPTIOOxP0BnWSa5t8SBSqhYl2kj05weowe+T2HHApLQylJkcb&#10;goJBtlRecqcFSOGOcHPTjO3+VW4YrdYZ4mZmZVwq7lQE5wQVxz1xgdhzkH5Yo5FjjKMCzMqndu5C&#10;+nbvtPQnj0ORNHAZJPI8xvkIBXd97+Eg46gEgA+3XpVJmMpIdAzQzySRFlbEnQgY9cg5468ccdT2&#10;qdw8c0c8u8btphLL2AwMHuoIwPQgjnnDFg3xf65Vk8tQoaUMx4HfBBbGOn58EVZtk8uRZowrIoYr&#10;GoO7BVsjpzjHOCBjgY3Gs5SEk3o2WhbKk0cUa+W8LYn3xEjzMM24kBSPmLcMT93OSMLWjCGmeQ2s&#10;W6eWObzmjG59mCcOCOMFgWLEnOAOdwqjDAZYRDJdt8u1Y2aLO7hhkYByoO45P3Qfc1dkgeWWZ2uN&#10;zBSrSbd29cFQ5OBuGDndzkjrllQZyO6Oq+7r/W35XNKGKxEDXV2jLG8Ymlt4o2EjqqkhwWYt0Jbc&#10;Q4G5QSRu29HfanZXLW90yW+npGrNuVQyTsqgA7sAtxHGxcHLFuACVCYeni6sHMSRQyttO6SRwwA3&#10;rsG1SPMbc/UgAFwflwSda2ge2Mgt2TZHGzM958qE7TGivlVYbTgjd15yRg55akj2sLzRi4x62vp2&#10;d79HZa3s0t99jYsUuIp5kjaWO18xSqxMc7FLLliwKh87TnGAg42nAq0UmtlAtkLLw0DNuLKJCcsr&#10;Yxkn0AYk4+UbqhsGS7ZEeWWNmVXEbSAqM5whyCUIffwPm3J2wpq1AkkAZZLNZFZd+64jcs68hgAM&#10;DH3cDIyCu7cXJPDKWp9RRgnTVvPX8fuvb+rFmzaWa4FxBdose1mMhLfPt+UOCRjgBQSMgjOOoatO&#10;zsdMNo811JJG21RHHgRqy987uRwOgyR8oOAADTPnXEu2W9jZY5FQyQ7GRwcZOSOMBhyTtHzFuhNW&#10;bZHjnSBWlQqMSIkmGeTfjJDfM5wSTnggknnpnI9nDxUXqr/5+Su+v3+Ys0Uf2GZnjk8zd/o5t3GA&#10;Ny5A5GT8y9PYrjIxHJHAtxHaBQrSAN5Kqw8zjOwE8EKCAc7sbuxwDKkUrLsMalPs67t8ahehYqzB&#10;eMjb8zZIOQSOzzBvtoxFIGxukxzxnfyBj5cA7h8ueMZy3OUmdHJzbL+r/wDB/wCB0K0biFpkWBV2&#10;M3zMdvvyApZeCvbHAGDsAqWIWK28iyfKhkBfe/8Aq1ZlyzA4+bAYDOQO6kKcrfRNj7JNJIrMrMsu&#10;DII29mIBwCcj2Q9cE0iQ4uc+Qxk8/PmeW4MWSDjnoACc9Tjbu6g0mRyyg7dP8+n9fgSh0lSS4SJp&#10;CSqmHPylR1+UfM/DHGSB82D/ALVp7WWObdOzfMi/NMgPzbwCTzj7wOV5wcHsRVSOWTzsQSqr+Yol&#10;DqB154HB/l/DVpxNdJ9njKwtbt/q42yvQjbg55Gd+3HHG6smdVO0k29X5fj/AF5aDjKgDGRS2F2o&#10;sbmR4sMDsGBwfY4wACc4OHIqzQLDcXDRQgjy5JJDgpkMCCQOAOvX7wycnBBcSSSq9uxHzFSy4GM5&#10;wcE8qBjJ46kAE4222hsCsMlrummkZef4QoICj1IA35Ofwwc1B1Qp892n/wAH/P5EUduTIsHKkSfK&#10;zwg98F+cfiD1zjn+KS3hD+Yt3K00ax4jijUxZQso8scknp35BOOcgVDDGssnzwsrM2YQzZByvGG5&#10;BAx948A5455mVEezVDPCrZ8xvOb7p4OMEDk5bkEd+45m5rFLe39em33irBNHuheM4jfa2FO4Ddu3&#10;P2HcgZ44685iLCaJbpVX5U/eM6ja2Bwflx0xnjIA6Hg5BH5e4mKP5ANnkqxwuc55JxjdkYJyDxxn&#10;DnSOCXzZI5WkTb5kituIXAUknkfp0BJGKklq6JFYxqoRQwYr5z+XglRjtzzj6gg4AAAIsRjyJFjw&#10;WLN5mPMIZ1XGMDHOAB0OMr0BwtRPNunbzFRc7m+Vt21eec5JPU4HqOmCQ08NwiskCOVw3+pa23bc&#10;kA46dc8dcY55xRzWOiMdf6/X+vxJIR5SbQilfLVky2GfoN3oBwSPYdTimJblbTEsit+7zneVJyBu&#10;PbcCxPGMkEHNLG2z988m9Wy/mbTktjPoPb5Tzwuc9S+Vk8rzC8artO9OSoOMdsHp0B7bvWp5jflT&#10;QyfDiRrp4zlvMVAytnOQf9nhiRk545IyKj8qYlGkUxyeSXDdGXJJzxzyAeOw/WaNGcN5SFs/Jjdl&#10;UznnjOOowcevXkVGUWGHckaxyL8oaWTbzjr+fcZwQQcr8obZLj1EtHubd2MRYfvPkcREd2AXhuSA&#10;cdMADuBUxcoGjml8xSVeRgwAXnhRxjPHB6ZANV4zD9oEbSRR7vurIu9X4IAAAOQMds9voHxSqeVM&#10;Ur7WWPaCrHnoBnPUgkdc7h/srFyqbsrf1925NFEzKbWJmH94KeuRgtxn/a9M9AeKbGsrfuS7spjZ&#10;G8xeFIXjg43BflzgHO0cE5wBCwjjEm4JhflOdsfGcsOuSp6ckNkDAqOXzmbAGx8ZQuuIzn2yemOn&#10;TPXINSaPTUJyzMqLcfMzEsqyE4+9njk5IHYAk465ALZJkSXzLWdlj3eYV2FtwwpYnkkcsMNz3GCB&#10;QCSJJlb7v7pSqBgMKOcY6fQenqTTWkuQyQxrLGvAdm44GAAMEFhk9cHGADyKmRPM91/X9f11IXVV&#10;tY1/eKqxl/lU5A2g7gMZAx+PGOed1eQudy+Z+8YE5ZsYByeAvQ8tkAk8ZHTAmaO8aNV8zbIyYZio&#10;XOcgEnoSAeQMHPU8cx39p5LeVKkSyL87FZdwZcgjlcnkjsCflHTmoMJqTV0v6/r9SncRwPKu6Jlm&#10;242hiC3ykqGXb1z83TIHPQZqOG5tbWX7eqxSiGfe26QBR94MD6Yfd9ABz1w5wI0WKYBVVmZdzfeb&#10;OQvA569uActnoKrz7cZiRcr8yzmMFm+T7wxkscbR3OM8ZJp8xwy3uv6/r+rDpLhIo5JdQjAZbjEj&#10;R9E5XzF75wzY45xkAetKSM7sQv5bxvtZvMO5DjnOCFxt4weuCADuUU95d1xug8osvzLbx9MdFCtk&#10;KucN1xnLZ6ACG5aZImi37w0K7VWFtn8XA7liBjoNuAeWIzMpGEpc39fr/Vu1ivcQfaVmlm/1m0fL&#10;MxXYAMkEAkY3dug6HLdaupLbiZo/twg8zczRrIG+ZmUnrht+5sg4woyecki5OXjYxafMWkG9VWN/&#10;lXaN3Gc9AMfK23BOelZ9+tw8jQwJthZP9IeR12s2WRyysMnJ3tkBVyBzyRSi9ThxHLyaLXy/4GvX&#10;XotCnd3QuD83lS7WjRZPMG2aTj5ljLEMWGSAg3JwBnORnz28KWyz28x86NNhaBkchQPmUg5VWJLM&#10;SNoAfLAqoNWriSV0VZYozDBITMGYuiq7YYu390AFd2MApyeSRVvpba5tVl/0d5GZ5LyTA3oOBjBx&#10;x8uQGBJCL1yxZSPLnJSv3tdd/Vdd+v5DJry8t7iVbRJmaOHaIWdC5Rc8pnJZeSO4JyCSAVONesI5&#10;WuVha2iO5isMJO1AkgL78YQdVXcDyWKsM8Wry5czPa3At1leMpMsLNIxbAHd87Q6HjIwMkrgbjk3&#10;Go/aYbe43jy2YszW/wAzpjPVcgFtp4wCcbmxtAxtTPJxlZbXvbb7181ur7K/prX1HU3VGt5dZkjS&#10;Z2eSOaQMNvB3EbiQNp2hDw3pyRWPOs06GWG78tJNkUi2tsG3sfvEoCFyct+R+4CudC/Nq1ybyy+W&#10;3URtGrSbgWyR5mwoTg54GwKof7oyBWPPKlvd7p1cQqFVl8ssxC/LjkbXO3Aznb8xPUgjsgkfP15y&#10;dRXf4v77/wDDX+8ZfXFut2VSKPzFVTMyyAgEtgk8FuQwJVzwxPUYBy76QMu3a/bcJF35X5SH2k/K&#10;MbRjdzj3C1Z+3vEssUCRSSM21lk3IuMKwk6jKjbn5vlweQeSuTqtzDKzMF+XbuQRNxjHuSeB65IA&#10;wec41pQ11MKknKN11f4/1+BDd3URk8/y1jLfNN84TpjAHpjOMDHA9uc2WVUBW58to1VgsbJ8pIGd&#10;xySvHGcexbdgk27253StNIFOGYgcqDkkHqSccg9c8cnnJzrgoFYuxVmTZkEguTz6EDPXkZJ44OQO&#10;6jKVOXNF2aLpIrajMxaRo5cKzgMyqFDNtyTwOmDnIGFHOfTMvmMys33lVtxLoCvA7YBz07kHDY43&#10;VbnMcgLGHcWYkhk5PHPHPQoR+RGCVJzrmWzMbFtoLEK7MX2gbTzjGO7fMSVzgAEnB15XUldnqUI2&#10;toR3UgO6S3Rm3SHagYsQwYYJZRwufpjG7cSCwy71/LOLeKGTy5Mtv7KMFhtU8v8Ad+UZKhuSDjM1&#10;1IrNI7qrNxJKrSMysApOSOPmRTtBILYYjdlgGz7m6toEe6uCn2dpAZIfMO7KAE/MeSeU5U4OSB1B&#10;O0aaiexh6fb+vx7f8EbN5EqFoI08iZtjKjFfKBXdyw3KqgsrZPGd2ByuM7UJhbH/AEy42tcKu1i2&#10;BjPzYy3DeYT8wGQQ24MAVE17N5CqsXmMFUqzeYGZgBu3AAHOVJxxyc5zmqDXE7p5wiVm+Yqkka4U&#10;8gA8DaoIYZBDcdSNrP1U4nq0KfXoWNEsNP1vXLXS9T1eDTrO8uj9u1NrGWaKGNiA7AQrI3QOTn7w&#10;z1G3Gf4j/s201K4XQNdkvY0uJGstQkVIi6FsK2ws/wB6MqV5JGWzuyRUNwAbZRLK0h8zayrIJHZx&#10;uAfJIH3TnawONsYIVQapyTX3lxyx3LTSIv8AqmmQASM5BB/vAsVbdlhkH2rsgla1j1aMfdtpv/S7&#10;W+Xz6EE7WndWi2RrmaOdowOWIO49AGxgYGADgndsqsPscm6SG02YBVl2GPzCVC5Ktw3zbmxwSVUc&#10;bTl9z/o/mWtm8issO9rdoXPnhVbgnHG4ZG0HJJHBz81N3uJXu4pplYFfMiaOZSUwy5dSCMMSQRkK&#10;CF9S5PdTiejTj5/1p0EW5ktwsQO47TKwX99jBK5G0cAK3lj5uQy5+YbTWZp5i0S4k3SeU0axZZiC&#10;dh4YmTG5QRkkA4BUMHJLI1wyWkAJZpG8tjMFMxG4hmwECgB9oXIGF9gaiuLhnt1knnlnKqW8uSYj&#10;I3DAAVMHIL4yqv1OMqVHTFHbGnrp1/pP0/L70SHUZbzaq3C7TNuCvMhUyZ3KNjKpOCw5yN43Z2jG&#10;1rt9jibyrgzIZStx+++VQdmMnHyEDJx0b5QuQxp0l3DcWz/aTb7VmmRmj+WZkbDbzjcoAHHHXk4k&#10;Lc1ori28mNbQrHsYv5caKfLXLPt68gqQCAVJBZR8xxTcexpGPZW1/p33/ro7E8ySWF00jvIihisi&#10;xyKqsxPH7zHdd3QEszYzxw6wuNNnso7e1dmKRllt40MsbkHaFKY3YJ3HogJbjJGDXgTz1DR2vMy/&#10;u441VAxyQAwflW+XjByAVzydxSO+j1BJLo26eW6SmNWCxEyKcrx95iFAXCs2A33wdoOiuU6fMrPp&#10;/W332v8A8Nbt45TCsiMvmRDyg0qhpUiZeQRwOBliARgM5dVGWMkd1JbSQ3giRk8kuiRwlCNnR8k/&#10;MoVtuFA3JuxnacU47cXCR2sMYm86QLG8eMJGcBTzLjuB8zAMNoA4kp1tdJLN5i3DIsh2FkUboNp2&#10;7SWyUwnLEkDGcZLDajOUb36/19/d/IvCfdKPnukkKSJLGceWq4P3dp+VR8qAnO5n5BO5afBJIpWC&#10;UgQgb5I5VRsKedwCMN2ODnncOQADzQt4nto2kQ7Flj+Zfs4XOduNoyGzlwCoCZK44wxq3bXOySKW&#10;wubfyo2YQxup3KI1AwOQWUEZz2VjtzyQmkZTh2/p/p+On3GnqllqGjM1hqUaOGkLsq3olCuIwAW9&#10;HQMN7kK24gYRTgR2t4TLFHd3Mx87LeTbsdrJtBQruJJ2sAepJPynJPzUZIINPiW1tisPmWzR+d5y&#10;t8ys2XyCASrMp2jjI+bhiwniWS7tooJZGiWaYBlW4XcZOGDAE4yNwUlsA8cHcQc5xjzNpaHNyL2e&#10;v37fO13+f/AkiS3HllGt08tBKVLYjkUbj2AKqApznIBGSQWyZROLMn7ZH++MqypC0pSXcoCqzAoW&#10;XjJzgjcSBnfzWTUrry94t1VWjyu6RtuG6sxGcr84+6TgovQ8P0vg74Q/ELxrpd5rfgXwZcalZ2tw&#10;tvcXEMaKlsz5YeY4OxGb5S2QcBmXCsVFTPljG8tPU0pYXEYqr7OnByb6JNt99tfNv8Tn5ZYp4pLm&#10;+cFI441mlhRV2xgHeCR1GAfukZGO5zUjazOtskN/qEYhnnVrhpJnEcqdUbazFW2hfvAc4AyCM1Vv&#10;Y7+QtdaU86xwKrL5aFy+7BGSxJ3OGC7F4zwVIdgZHc3EH2jz9sfnDzYCQrlwzH6ZBUASHJCqPmAD&#10;GiMTOVNK3N326rbS1tH/AMDsNEl/I8cdwAk6SOt5DExk3MS44XJ42sS2CxLBjkY+SvqQlXMItLhx&#10;MymZY4XZkDI4JOR8wIxkkYG8HhnBoknFzDIkisyRDaXVyNhOwFl6cj5nHHC4xwAErgyxOTs/fbHe&#10;VI1BVhGcNxkIqN2ztAw3RW3VtGJvTjrf8Px/rttsMubnRoJ5YrhFUTqJZZ5FJkaPceA2DuTcwyV3&#10;fNGWwSx21r1Y7S5W/ntZJfK3OrWbGNtu9mVUfBRCSxyvDnrng7bF3IZbyPz9JWJZp2KtZ2snzHYS&#10;B5oZm+Yrg8qTsYkDKlsm9hSG2kknuroLKo8y4MMbCRo1DFjkH53DOcOTtAHO10C9MYndQgpWV3rv&#10;59Om2n6WIr3VryC4337qJEjaKBYWkaJXAUBsSg5Uf7JUqHUAj/WLn6pEksTRmS8PmwrLJJclsko8&#10;e4nqXIIZf3jKq4VCd6EC4xktP3oC+ZJJJH/oU2/fHtyQQFUn5SWySSdgIJU7azJ7dbm+2S3MsMfn&#10;ZuJGwiquzB2P2iwEZchtpwDgHNddOJ6+HjGMk9ra/dt+P4lWe6ubCV1uZoVkj37tsbRm22jAPykM&#10;NoGVBADIpXB2qVgu1ureF479JINtxtaSR+FfPzDCHluq8OSxZlwpcEMtr1JIYZZLSFoW2l4/IEaB&#10;9pwGBAOAzPJ94LkMq7ht2se8aS8ka5EiyxHdNNuZiNzfMdy5IAAJO1MuNxyFwh3iezCnKMtV69/L&#10;T8Hv01KV9qO0yeXcFfPzFuaZWLKIwSC6sAQGK/KTuGTyC21a8t5NJLJIbuUecf8ASP3zB51PUb9o&#10;yCSTgggKWJyctTpXleFd02zYuWjvF2IxKp8o5BwCS+1c5LsMMcZjmlaZ4zNuu2mYJLMkwbzAQxQD&#10;kAEKvDNuPyhmAJCmz1qMYq2nr/T/AM97PvavcFhE3myqitgMrx/LGzoSxVQATweCG4TJ+bIzBf28&#10;tv50MCtDuUt5lxC/yEj5ty8jcvOQSWIxwcbafZyG02yiZBNtWOEBNoLkZXI9cLwMhmKAENjAhgkj&#10;W0htzcSwqr+ZC1r/AMskABO0uxDEAE4xlW2nPO1dFoenTi4y/wCBo/Pby87q/Xdty8dsxjMUXO12&#10;kaMSKkaOWYAYKn5g5PBXPBG45NWQeWvl3LIzBSZFljOWCrwDgnBBXarEZAPOQRTpDHeX7SSrtmLK&#10;jQ2rHDTAB84HQZK5CleRx90mo5mnQyTR7lZdrb2OzOVKswBX7pUEk9vlYlcbTZ3UY6f15dddP63C&#10;6km+1TWzWzQt5eSzbmYfKOWzjIbGccHIHJAYNDpkYuYVgWWzj+bKsTIwD85BVQckb8DIPoASW2yP&#10;aR/ZZIX3R4WRYki8wCIMAysc5JwnODn/AFhwDtbbGZjbOYp2Vo2w08N3CjmNQ2Muq42jkHGMtng8&#10;rlnoU4+7Zf159b+n53uR28qssItp2e3jbc2ZV4G0IzDn92dnHO4AAYyMKIxLKiR/bJBGjSAqzMyN&#10;uBPTJAKqwYgkEggAk4ADpALdhayFpJVbhvOB3xncCvIBBbgE5bAHYK2BEVzJbBGj+b7iw7c7hsRQ&#10;Hb5uOgBJxvBXGXUO6HL2KriK78u2ju8u3EUi4bcSC3BXgdlPVgNvHy8tuRc/Z4kFnkth1hXrIx3N&#10;nbuDNgu/IPop5JFOlm8wfagcBvMcSbI2xk9D8oJGFOMjC8464JGQlpEs7qiwwlY35DCPOcDOMgnn&#10;IAPzZB64qJ0RUv6/r0KsU8yRyTwzR/LIBtb5lLYAIBJAPG8Hrxx24jcRJeiN2l/dRbY2kbJZclsH&#10;sBj6k8djmpnWFGZdscix4jDFPuleDkjGcFgx4yc4B5bEd2biG7W2k8w7ox5atCGXGCNuBjHylj8v&#10;8RyCCCASOhf1/XkFvZG+t5JLhii+TvYluFYY5xnoOVxwFPU5BFVZxNqVwZYAkhuJmCtyxfr3I6ZJ&#10;G7PXbjGDia/mtvtAn2eeXVjvfkcNgOeOB/tdycEY5oALHYn2adgSihmx1YBSCjY2jaBnAXkcYINN&#10;bGkebcrqDHIzR3Eu3azFo8EseWPz4Hptz0ALE98yQu0LbPJmEkhDblbhiSPu7ieflGPQdgF3VJLD&#10;Mkrr5STH5f3ikGNiVf5Rt4DHkg9iABjIBruIYIZAsu9WuNue+eDjbjO3JxkKepGTnFTdmy94Ea22&#10;qyIFAX7uzcmzAJA+U8A44IONrE5zgQugddzBVk2uZpWcEvnaAv4HIyCeuCARgzzq+xpooU/1uG3R&#10;vlfvHbgktjb2PocA7SQqQzzB7kSMTCwV/KbZkHPOegGAMHoDjrkikacyvcqs+22WfG3h/vNncN2R&#10;jIBB4IyMDjn7pzLHFPIhvJlkVc7gPKKjbnnbnJ2A7z3B5+7TbxRIourl5GeZgDcKwX5ieDx75wCc&#10;fd54JpHLFfmlzldu4zFijddy7ck8n0xgDBPWgPishhXy4mBlLNH8wRfmMe07sZwMnJ5xyORxkimN&#10;FPaPmCZF5LEqo+YA7SMYxzu4BOMNzyc1LDZzmSONmxLcZWFY3yyg8Y9uQTke3uCqSRNa71HzTEkb&#10;TjY3KnA79cjvxjaQWyCZXnQ2oiPkxxlVd1/eH5BuwFB4K8qwz+QGN7JJLEki26MsThsMw+7nB44I&#10;A/i6AAD15ahhazpuSY7ArDYJBhsDd0wDn5uBjHPHQiluBsJSCL94sJ87bgdjkg9ztIJHJODgAYyF&#10;xGSJHIykjy9oGxdoyVz0Pr0UjH1x0pLV1UxiR9pTKqsSDhx2A6j73LAr74NO3RtGvlNtVY2AzGG5&#10;xgcAkk8MOgHPIGake3WEbgrNuZiqsg+8QF5zjuSw7dvmwSJkyvIijQrGryReYpADJtVWxkKCAAcA&#10;ccYPJXjgU02j2wEW7y42kGWLdcYzx2HydeRxjBKkVJuEisI45mkZt0kcbD93jC7vnGck+vPuMEGE&#10;urfPJbr1Ub16vxncd3P3Sc9AccYO6pHqxjWxgl3ylt23GflfGDjb9QPl6jA59qe08MkUacfMCFjj&#10;jOXbpuIAxnk+pOQeDzSiHO7dF8sLD70mc/7x9+vynggkc1Mi2ckE1xdXJ8tSG3Bc+ZxwoDc8BmwO&#10;RnrwKGJkem6Vca3cw2GnQtIzSARqsZ2r0HYYAyTnjghsYzST6eUl+zbGWWOTaY5OSpUkYH4jBABy&#10;VA6kbkjkngZXU+YVXarKT87fVcfL94HDY/IVXZElfaz+ZukK7eFYZ3exIHA6AgYI9azNI3v5Fm2t&#10;ZLyaSOJFWOYkKi4bcOrNjb/snHUnb6kVFKot/muZIlUcbfMwNw47ksvXp1HIwBUiTXNs7DGGA8uQ&#10;rjbu3d+vB3Y44Bx061CyK9gVjuODgNvkPJySMBc5GPTOCegHIA6jUC7djt8p4WOVQSvQAjj39MjH&#10;Tnl0SxgJNGrbWYsFRs54HzDBGDjoMn0PTFM3ykKwDbmYiOOFR8u4EbRg57nsOS3XilLg4nDKRJkM&#10;jABQpOcDGcdf1P1Pjnz9u39f13JkQkvKj7mBIVo+6g9TuyR+J5zkEYbLklMIUrAm6POPLmKuSCDz&#10;05zxnBJzheihWxSM+JUi37uWXnB54HYYOB6kEdsAVJmZtxlj+ZmPmrJ/BuAwTwdowwxnJBz2yaRi&#10;+zHRqLgPKEOVYbi/zLxjBZhkAc49jt9yRpVaMpcNuLcs25Q33SSRkgHnrycnGCT8waJ2kdUlVmPm&#10;bwrMBn1ymcY25AGM4HYCphBv3RxfKzBvl2kkHOQpAHbK5B6EdOS1DJem5JHDcRTq8N0sabCxm2HH&#10;OcckZyBuxux827kbeBEJXzvPjDyN95mLbccYAAyBg5GCCCwyeFw1JDI/nZKqpUKqyZIYltpHIHG4&#10;4bsSPbAtwrqiI0fl7i25YMjcQODjtnOAcnBPbFSY2kWIym3zhDvUSDJQE7Rt527e4HvgbTyDim5n&#10;jPnhC+0sGczAqFBI55Cn5VwcDBB7GpIMxQ4ulXdyqNgblXBBDeuDgAFTgDHAOKAJFdUlUb1Viu1T&#10;uVcnaD8vAxnAycY29eBZl1/r+vUI0kldld5JFaHghy3mDt2A5+bkHjoM/KakZFkeOK2mdmHCtGHV&#10;pVz1PHzE8cf3hycZwliu1kaFNsjqojLZkJJzlcHqB972U9MnIVLdLdPshswCqjPI+cHtnqxOfl5P&#10;3hjH8TIb1JbeKORks0RfM+7LFN8wwB/vcbVwflPBY88cPYxTzAuqtuXJW4jGTIUw/T5jkg4HY8r0&#10;UlsS+Y32JVjwwyIuRuPzp3GSevIwM9OgUr/pIuZoYI/Lj3FkkZSoPOVY+nG7r2Lc4Jp3MXe79P6/&#10;rsOjhhikaMy78ybFLZ25UFTwpJIwQemcbsd6chmlbmVmjjYiSRVJVlfdv2/QHj5RgjthcOPnTLJ5&#10;SwmHztoHn7QRjBYgBcnlckDALN0JGFiYzsRIkTtJKRMuA0iM/QjfyxHJK7sZA5BOaOYzk3uwlX7R&#10;GyvDtZ42YKeI1UAHagwNxAZuAQR0BOBReFpGQLp/lFVYL9njA2/IRnGSe4IOPTk8kkkcnmeXcho8&#10;SBtkiMM5OCBnO3uw5AB6YIJCGMbBAIP3a7dq7AAPn3ENjJA+Y8A4+6DgjNaJgulv6uSxeSkD3r3T&#10;RwxjDKq7d7ZXDHaDgErwASVIOOFxQz31iWjWGQS+Ww3zSNw+4fKWDZxuHsTnuNooLmS/imZiE80i&#10;ORnGfuptz3OSFGSSPlB/2ilsZJJYxAEkKxlY167shflHJ5HPQYC4HoodzP1/r+vMWSVrdpo0lI3M&#10;N0mE+YbSS31Ix2OSGA29Kd/pIQpEiyNldobhRhiz4JKlfmXpk5AY9SGEOLNI/Nhnto3aNgGRsmNS&#10;QQARyW6nIJ5xk9anlSEqzyLGofHlNv4VSwVg+3HGMDjdnGDkDdVXCWltPw/r89hsccTDO/bGq+XL&#10;5apGJcY+ZVJyecdhnJLEY4WdWlt1M0W2TyfMdo87kYoGJO8jkEDPPHYnoHTXCXcjR2qSbY1co0sx&#10;CiEgcv1xng4BI4wM5BDpM3BkmZWHmN8ytD+8Ay24YUZUljgAdOQchc0cxN5Kzen9f5f5bCCHzj80&#10;bLuwjIFJAIBXJz/Fu+UZYct/CNrlkC/vIpYTIxSRdydWhRXIwc5HQZzgkMRjJPJ9jE6SQow3YIaF&#10;JCeWAUMNo3YI2/KcDnIOCVDlWO4lEQkaY58pY22tjK4xjqCDub72G65DZFO9w6b/ANf1/Vh6xyhl&#10;tlRljZt7QrhSGxzg4GFxgdckZOMDdSxbrjBuCu2UhDBIwLRhSQOOuQuOeCMjgnAMMbhIGYtHNGy8&#10;r5g/1ZO4LgZVBk5K7uMcjI3CbT4NLhuYYNTinjt1nWQrasdwRe6nPDbDnHGRn585xrEmXuxf6b/n&#10;6fcRvPPcO00CMq7lG1VXDHPIHHzDBQEE5wcYAwKcY4olVSNzwxfNJGWZUOflADZJzuUlRwB3O5gd&#10;i48KXc19e3mkW0mo2NtEhurnyJC1rAVVUeVdpEWXk2htxLE/IW6tlJaLdyLDAq5mtgsaKyruB/hy&#10;cBclgcdyw5Jwy1KNjOFanON1to/w6/8AB+Yst6yJut4Nu1ApVpn3K2Adp52nPXI+YBs/eDESTxWc&#10;rK8l0v7uPZHuU7JF+9xgthuWfkgDdt5BO1bm3Ec32dUkWJpMbVmIxz2UZ4yRjBPyEEfM4NMS0Ta8&#10;rXCxyMpFzjB3BDywQ/KCfl7gH5hlelILx0a/r+tf61JoY45JMxRyP5a4hWNWbzTgKePuhTtKkjI4&#10;wNxIzE26W48x2i3W5CRxr96Q5O05HdgOOQCAo6AkWUjG2aazKtt3gyBi2PlPHIyAB5nZsg8limVa&#10;bZb2TykVgm1lWOOFBjqp+78pUsSu7llJxzg0GSlZ6/8AB/r+vIqB1VZY4kj+RseTJuKqQNofL5yC&#10;vAHIC56GnzxTPcMxgbjrukRflDYb5ic5BHruwuc8k1bubeA2hulFxJJmTzPPlA2zDKkYCkH5AB3I&#10;5AAAzVSK0hvB5MFlEn2jJaDaqL9/5wnfHYAY/Rt9bFxmnr+f/D+X9bliNnl1BhaSA+ZHvUt8qFm8&#10;znHIYgDlcYIyoUqNxILrdNANUmVYVDiNWhLpGzggZxyMDnqdo6Z5Wi4iS+dmYNLHH86lo96RMwOF&#10;wSM8/KASS2eM4XMBRreJAPJ3TbnkaLay/KApXIGFO0EcA/KQ3zbtoFInljLTr+K0f6eRNbfZrgeR&#10;DB5jqzRIu8Ep2YqxCjptIxwA+4KuxNqiESRLeQQMY5Nilsu23I+aPpj5flboSGHG4bgGrCS/7+ST&#10;94pEcdxNtQEsTtOc7jncAGKlCBkkqSLEPlsvlyySIxkSRvNXJO1DtZvMbliuNqk4xnG3GDXMTJ8u&#10;q/r+v6ve5G8ancy3MjSyKS3nb+WZc73Xnd1OBzkHbhi2aux2n9n3LLeeZ5btsWTy2K4YnAO1g2AD&#10;uPfj5Q4Apk8C2epSaZFdyLb+dlVadwQ2APMZSTggDnByDx935jLp80My/ZLmXyFZfJbbGr7TkHHD&#10;hjnHCkZHQcZBOY56km43W34/ItI8zfLNMot5IWNvMjphhvXH3A2wbs5IVFyqAkDAEjNa3dr54WRW&#10;idftC+WcsoUY3NkqpUtjsoWRiATkFx8mRYzPIrRxqixlYstsBODuwpxkDJBIbkbj2sylpriRU8wz&#10;QqBHJbsN8ZHylSfuu+4oNwPyNuOQAFaTz5SX9f19/wAra2RRkmeOJgLiFFi2uhZRt78gjnGfLHy5&#10;LFsglstUF5veNbkfaJpFc+XuhLFmKhctkbd2WXgEhcN3xm9Gi2d9Dp0xa2T5o/szRuSUBI+ZWIw2&#10;N2SQCMHBJJVasUMT7ljuG3MERZhbg5ZjjapJJTDHjhRuZCSBhiKRpCUb3/Tfp2/r0IFuvMWSGFU3&#10;eYrIn2ZFkC4Vm2kDjOSeSpOOpy2H2l1eWNt9ilsvnuhhrfzW2uVwASilVbnJJ6Atyd6CkSONJN7p&#10;5sYiVpv3YYBWxgjdwoI5DLtHUAnABWSXFultb/Oq7dommI3qBkhto4K79owM9cEgCtoyNvdlol/X&#10;9WfnvcTT9M1LVr6HTdDtbq4kmh2xQQlBI46c9OTtACq3DfdJ+XMtrbu0jyvbr5iRyFkkZV34+UyL&#10;nDYyOjKAN2AASWplobOYRziOP7OnyiPzB5ayAbn67squQrZDnaOpAZateassM11dX1xI7OJWupok&#10;3sQQvzliNwIV+CXXCsAWwQCVuUzqSlzW6bdb/wBbdmtd76NS9mjEa3B2/IAoIZchDnZsVTno/XCj&#10;Axjy/mXzSZZoROrLaswt2jkPl787vlViRnJ+83yqJDzllCvnNw0eEgXaymVTHENjENtLuFxu+dWy&#10;WDEbFHO/5UmvLeKRZDNNF5UvlwrH8i7V67sNx8pxtAGBgZCnjNMy32X/AA//AA2j+ZKPtsEDRNF5&#10;fkqYY/MVf3YK/eG0BQcgMBuGCD8qhdxs6dFpaTRXRxGcYij+78pJYA4IDcZXaABlD8pDjNazsinl&#10;Wot7rbHtTdJliuA+FO45GSSpG3Ay3ysrAC/bi6KkyvvjdmjZpMN9oJMYZxySiklGwcdipO7K2c1W&#10;XRPf5f5/n/mPhkaCWZIJW8vYoLxSbkRWUuwySWbJLZOfmIPDbdrVpJJ4Ea2nlhiHnbZGWNGLNvOS&#10;cHDBTnAwD685jpC9nGnzRxlo22v9ptwzliBk4bOAfvcAncQpAJLl12skIWGG5mljitxHJNDtcAdU&#10;bcp2kgoPRgAAAxJJpSM4x97Xr5duv9dyGyKjbNDOTLIVMa7cFAGJyCcEKfmIyNuMEjjatzXr+x1z&#10;VLiWW2tY2kbzJIbOzZIt5CRkpGmOS4DbUKkbx90AqK9pem3W5upbdsLJHujtZTs+XldpxvLAK2W6&#10;kKT0wTCzxG1WyMpLQM6yQNGh+ZlUDACkpkYXjeCxG05OF15v3fKacvNW57Wa0v6pP8NPz7le3PkW&#10;yvGFZVjYXWzLtwWYY2nbgHALKQMltwIL4rqssaxKqzBmkHnL5wIVcbQwX5mUgoAQQThm+6SALG3h&#10;bKSOSHy8jcsZJZAzZQ4OXAO+PBwVX+IggEijnuy7MGglaOR3kjYkklmYMxCjCHoCCcnkA9V57HVz&#10;Wu/6/r8tCpOYblDKPPkLQ8b5FkCkHd16q+A33gfvZYggsNHTrt08yNreTdtCzeW0m0bidw6jkFSF&#10;YYwCg5JOK7M8+oQ6bK8e66YFpJGLRyvkcZPzDLYVuOAmOfuivbxWkljBEDPsSPy2WJTliVB2geow&#10;FAzuPAwCoo1RUoxqQs/6/q1rGtaThY42lMbANujju9gXaR0OBkkEnttGdqgcGnaWPMlhWS4bduzN&#10;5ybfIYBSFI4PAHBGQBu45LVWtbq4ht2wW2RMqm4aMbdp8zHUEsdu3HVS7HDYGTZtDJEnmRrFtjxL&#10;DE0ZU4HAbgdgRllz04D9ThI5KkeW/wDX9b/5l+3eGGLa8IIAV2XaP3fPQ/3gFba3yhQQpG3HzTxR&#10;SSzQx3IgkMkaLIwk3ZO8g8Da0hOQQMEgdNm7irBEDHCpZmAXeojk+VeMhgd23g/xHcAJCMnCirVr&#10;MybGHm+ZDDhPLIy8Sr9w9SMEHhScjI6deSRwVOrW/wDX9f0ywv2mYRlptkckg2/w7FHGDg7OBuJ4&#10;5ycbmAqMs0kL3McCnpkyKAVJ2qPmPPP3jlsEtjJPBUxDzfKEjNiSPd5jdY/l52pkZKjg5OTjnIyy&#10;ma18jJO3buH7wjIPJGwggL8rbsjvweG5zbOfs0iyuJBIisvktcf6k4bAIO7a2Cu4ElSOAdpzuGac&#10;9y8kDJMi7izMrFgJG3Z3HGD1UcEcc/LkrxF9lklnjs3sW8xmiEMUcByOiqBt+YjkYxk5QZUcGlk1&#10;CW2VblpFaRUxGAvy4B6nHKgNxt24yODnIrGUTHl5rW1/r+rluJZpYV+eNvLb94pztYjqCEUHjOOM&#10;Kd2AT82L1ky3FwA8sgYzBozJC3Crld2MHA4yflzwM5BYjLtDGphjlm3bkWNo1mYszbRwMcbATjJP&#10;AK4Xs2tpA+1CS3MyvHKoDKc4OFxuKD5SQEBB53DkcjFc1SJy10oxbf8AX9f15XrW42vbB7lQ0mZF&#10;kCqNikMQSBk4wdpwCF5XLchvTPAXibQ9H+HGsaL4i8K6XqH2rULa4029aIrqNlJCJFcJIdrtDJHI&#10;VaOTKb40cAOrvXmVhNcoszRb3VNkciea/TaowORgg8gkHIIBHzGtnS7xYIVRZ4Xj5Nu0cKsPkYbC&#10;CxztG9RtzgdCeFx5lSUqMuZb6/ieHjYzlFqDtfR+aerXlp+Hnc6aNLiUICQnmTbpE+8nJyQCvXsO&#10;GKgY9Aa2tMkyscpuJGLAfLtU7AVyVDYXaMDHU87SMc5wLG4DPvjhmj3Rr5whHmF2JXONxAYkgBs8&#10;bsZUlq7XwJ4ctPF2las9/wCJbWwuNL0mS9sbO4t3db7y5B5sQfIEUmN7IzcOyLGCXdc/O4iPNI+Z&#10;r0Z1PdVuu9l0v166aK93stWifRXNrL5kN0qmObavnKpIBJwAduSpHBBOQpUE8YrVtZdiRz2kiru/&#10;5YyLghhgnJIxj8hz6c1h280cE0kW1plT7siPhYxGCo2nGGzxgDH38juV2INz2clwnzYZWW5jYZYk&#10;EE/Q564GMjAzjHl1Yo+XxMfeu+v9fn8/zNK32urQoXbcu/OdvYcA9eRjBOeRg5FX0lMeY41kUOFO&#10;VzuClhxkjjk9enAHHQ5kEkmJI1lDxrlty49SMjHByAT1GCOmMkXLJpv3kjOJJDgiSPgA7epx7DuM&#10;9f7w3crjoePVj1/r+v61Ni1uHkfzghxt2qijGcL6jPfjacE4yT1NbGmWs15L9jsIJJnVWkCW/wAx&#10;VBycjGMYyeQMduOmHbsWysLNg8MpVTtGSoBzx2+o4HHfc8PapPpN9HqOn3MkckbM8EiyFGVuuc5z&#10;uwevpkHIrGEYe2Snt19Dx8RGJJGSQsZxndjIbr7n1x7cdeM80gk2YZDtPf5sc555yQcdT7YGOgpX&#10;lkZ2mbc3HzbG+UkAfn3/AA7njBIzu3krh13ABZAvTPTkdfTnvxyBm9Oh55G0TKON3yx4YA4P15Hb&#10;tg5z6jNV7tCQ29lVQMJtUDBHAPP0z3PT0qYtM3ysw3D73YDk9vr+HPXPJjmJjTBYLtfO7d8w5Jz6&#10;Zz0HPP0ya5uxtC6MvVktxucswZuNzBivXvnueTz839MW72G5aEW/G5nYSKWHJPIB6EAfXgc4Oa29&#10;R3iNpIWZflCr85Uj5SOckYx9ePX5RnFns4/MZVACrIxX5t2OBknnpgt8uRnnOOTSke1hGuXVlVI4&#10;o/JLI6hmLKvByuCOnrjGMcAHPuXxNMyhZCqLwNzJymDwc45HuDyDnrwzTEpO1m5ZNm0yHjsBnrjn&#10;gEkEkKegxIv7v95AMMNwjVpAoPPJJ+vX1Az2xUxZ3S2LEK+UpTyMg4RV9FPTuDyeACV7buQTTt0j&#10;RNDuyq5G6OTaJOCMjnv0yPx6nLDiESGOYqFcFVZiFV8ZGecg+w6+nGBJcnauGJV1AG3cclSccMBz&#10;yDxjngDnFbdDne+hTuxI0ygsu7qo3LzwSDxwTgAHPpjsCatyZ0T5o0aP+8yksF2E5x0IJVckdSM4&#10;q/cQkuI1t2UbcfMvyj72O53Zzgk8DHQ9azxEqDbACu3gFU+Yd+px0x9cg9RnM2sdNJqxTnlkm2o8&#10;hVWhBaRmX5vlwWGMgZJB3dRuHUEgRvGZgquVWQk/6tjuxtA/iBLDpjOcEjPGasO9tNBJPCUTc37v&#10;GVRuMY4PyHJ6+jepxVVvPeTz8IQynayLuH0werfM3ynI64Peod2z0IfcQSxKYlMhwzN0ZQxBU5G7&#10;H8I2ggFiM7ueopMRIv7sGNWzhWjLZbOc7uw6EYI+6d3zBhVqePYCBcK0eU8vdb4bkKcbcnBA4xyD&#10;jOfSFnwFj3sFOzd8o+dhkYY8jjkjv0JAwark5dDWMnJf1/l/XkORpJD9ltFx8gaEk9O4AJOG65JO&#10;R6EDkWmmlRSzRMsaop2hSwVcE4HPXg885296qtLLFFLcQ+WFhZjIspKsGDZGQQcZ454yc5GTkyNC&#10;FuGaWIx7pFE32fIPykAcnqRlsDlsDtgVBnKN3r/W39f8OWIhJHGyyS/w7dzKSeeRtPQnJPzZ6HnA&#10;ppVoAzRyxxurbioj+Uybc7QccfiMFiR3xTAhEQVDDvU53Ng5+fbkH3HAbqSVB6YqWSJGBt33ssfy&#10;ruweMcg+gzuH/AMZ54kz+1r/AF/X9bEMkMccMZd2LL96RiQVZc8A4PqeOoCt1wwojj4Vmbb5ikbR&#10;CMq3J4ABBwAOrYI3AZyQXJbxXAWWNIyssoSP5mK7eWI6YCg9PfoADUU80s7RvHKZFWEFGkb5pOTy&#10;QT0+UHrnlevFUvd1Kj72hFPI17cNO7NM2wmR3z8i7j3XLYwW5GO+M42rH56xsxhiaTEimMqSCnqM&#10;Y2nHKnkkc8HaMv2maRTIWKeUwCsSQFByWI9M7ST36HcQC0Tz7l8y76vcNmSNiCZBu+bOOjBQfvZP&#10;TsTVqV9WdEUtrDjFE25yxaQ7dyxl0VeeW+Vfl65yRng4zkguhRhIYAzSbiV2ohCyZDDHT5eccZA+&#10;9weaiin2QLEjyRsysGhjdwrEHlsn1znpg7h1wMyyxPDA7QIjM24qzMHL5AJywB4yORyuV+UkNuUK&#10;d9v6/r0LENxKIN0OzemANsQIUbgSeVI/MfwjjnnUt9yjzGVlz/q49w3SDrnJPqM8ZyTjLdBmwqUk&#10;ZEMkm0gbZM5ABK9PTORu6j5j7VqWqyxRxykNEGjYxzNGsaOoON2R0HCjdgnjBzjFRKPunn4jlW39&#10;f1/Xc1LXbGq+ZOrD5snfxu+Y4+8ex6Zye/ci/CS6hY4wyt93y2P/AKEfoOD1OevfMsbkXD7PtLSb&#10;pFJdpurcHlc7eB+WB0zkdZ8MNCsfFvxA0Dw9qNldXUOra5aW1xa2cirLcJJMiNFG8hwHdTtBYYDF&#10;cjA45qNKVauoLq0vvPLjh6mKxMKMfim1Fdrt2W2vX18jPjjZ0eW3hyi8s23HHUL6AHBHGcbc9TSM&#10;siyMiruMbfwqeWzjjoOPTsc8E8V6v+178Kvg78FviO3gv4O+OtU1yxW3U3k+rbC8DMRmHcqqGPO4&#10;tsH3gOSDXk8rGaMdeMIxLfKSPXjk8jr9OQcn08wwcstxDw82nJWvZ3Wqv5GWZZfXyrMauDrOLlTk&#10;4txkpRutHaS0f9dQPzHcF3KuArZHc8gnPueeexHfNdg/EbFRztfJHJOc9uWz9R9cipldAXzJuO7L&#10;bc8tnOBz/Dz2B6Z6kUMUEaptXdsZvlGMAjB4HrnsDjcO2AOOJyR0KkhltmadpVE/kkLubIHGSPUj&#10;k856HnOCRBNI5nKFZGjKEZEn3ST+a/lxk9cA1O7ssiSeUsbfMny7Fx324z83TuccEE+sV6EiXzHj&#10;IYRgnazDI7vyR/CPx78AY6PsnVDoiJyHn3TNu+VmVtw2quOCD/AuOmAcZ475jnRmRVVl8xeAqrt7&#10;EcZ6c7Tt6DvggVZvVdFWR4S21TuXAIIwOgx12/8A6xnirN5gjjV3bO3OdpVmBAwcjgHjknjGSOhF&#10;HwyszanraxUmTLeZEI2jVQPJUfxZ6DK85yPoOtUrx2MrMHXzF2urIm3JxkjdkdOvde2Dkg2pI1by&#10;1toEkZtoYSLlWXcNuc/eBJOOMnK8esd3MjQ75DkspVtzYxk4HXI5yvIHJI6V0Q947qejVtTFm8uJ&#10;NyRgx4GY3mKgj1IXAzuIAx0wf4jVcO1jeZd1kaH5l85um0gkENhVwWUDgpyAxwavXESjczOCsm5Z&#10;shhk8hsckdAAAPm4Ix8uDVMkRu/s3mxMYWURoreYqnHGEIIAIIBxwQxHIIFenh/3ckz1KcrxMjWL&#10;zzpfLvFjbEXzyTKdrbUZQMg52g72G3BByRnK5z7mVDPIPso8x2G6R5B+9528L0Bwdx2kY4w2QcaO&#10;pzoJY5NsK/MZPJEYZME/c/eZ2odnO444JAbHy5j4tt37yRn3KfLC535QqMcHPGFOc7h05JDei6kq&#10;nvSd33PYw9uVWX9f1/WgxrW82FrHEki27TTbWGflJBYLxleh4BP8WG+fNa4maKX7PEJlPmA7W8tR&#10;vXO1WOeCchuAcEZBUZItxf6FfN5M+2ROFUSDMYK45UcYK8EY+6Qeu7FMzRzKtwJVjjdA428iTaw3&#10;bsYXblQegUnrjgnRWaR2073u9v6/pf1ercQlo2aS0D7pQI44d+H3r+8wP4AVJHPJPK7SBWeJS48+&#10;1fzMLhVX5Y33d1IJwAByrAjH3uhA07ZCY5vPtY9nlstw3krLCUwoIKHgqA3AORk1Q1CeCZ5NSjRV&#10;3MfMbhQxJUZy+QPmHynOeSvy4U110T0KL963/Denz/z+UMcsMi3WxDIPnO5lA+YgDGCQgBA4yCT2&#10;wdpNuDecebbL5czfe+YK68kSnHXIH3SAxwCRwWqtHduo/e7laFUDK5KrE+B824kZyDntzliB/rDd&#10;igaN4w26GM7P9Ik2s+PdTuAGU5GTuCBmIHFXIuppo/6/rS1l6aalvzLJ4luZoZftC70aZVAaVupA&#10;46nYQrKeD35U0CK2jv2jmZSm5Q0jN8oA9sYyTn+HHVTjJYWLP7Na2bxy2azRqsboJmeRrf5c4UEg&#10;MGGQQy4+XoNoIroLoLC1sZk2MBHukAwQD1IzvTLbeAAN/ADNxzT5dDgvq0v6vr+H9aWvFPmVGBeO&#10;f5GX/V+bnuCfRuOuMY7EKopFdHuIyyTx3E0eYyjJIN2QDycknPOeCcsO5FTGzguJFiuwsamFm3bi&#10;WkXYzg4xzyAD0B7cjAhaCO2laLEckO1lkTDAOhLFShAyOuevPLZJ5LgaxcbW/r/L+uhCslysKPHb&#10;zCNlGySO6PBzwgAYsSAdu4AYYAndupbZDC4Bt2jaNYww3AKxweGyT8nJztHRScY2kSSPZNC0Uspk&#10;ZpBCzKwcSI27GRuDE7QFDDtkDoMJaRSNMkSvI219/mNL0YuAd3ON/wAuSW4bdzkqCdi3L3Xf+vx/&#10;rexJEYUjYxqoZmcfLD3IUsDu7kr90cENjk5FTIIXEkASJl8xQsrRNtfgfMTjaUBPGTtznAIC5jge&#10;SUxyyecsfl72X7KB5ceHUEg5BBHJBUfK+BztBnDM08wkVlSbb5zbMSOMMG56Kdy4ABxyATjAouYT&#10;0f8AXf0/r8SxDKwj812VZPtCM2595JUEA4GS5zt4xklkyOeWNa3EU8kqbZJpISVk85jjBLkZADZP&#10;PJJJIDHBGKBHEgMN35bs0ZPmRqdwOOSOep3k4GBlsdOCgfzLdWaHd95pJFgBVXHVQuTgDA4znbxg&#10;Dgl7ow80TxLC0vLzNHNx5+zPm/LneMDkAMAAecnH8IAkvS9zIsaSx2+5vJjV5DLsO35Wzxu6KeSx&#10;24bljy6ZhbPJPblT8yrJ5bhyQcgjDc8l8dtp6DsyRxF186JpG+QgBAzhl6MVzkHouMAjAAIBztye&#10;1jC+vN/X9f1otCCVbUy7I41keR9mdu0jlv8AaBJJx24APbaA547hblBIrhFuPKjlRMsG5O4dX3D5&#10;CvGPlHHAFOC3VxNHEYvtACETLDgyDcAwXO352Y8tjno3OMLCtv5s0uzZJvBSElixkX5T8oIbI6E/&#10;Lv4HU8idTRPp/X/A+7bXzGi2dlzaQorR4Y/udyMqsQAV2kEkE/dOPlGMEKBGqq1y+wBFDZjkYEK5&#10;w2DweWOGOD1HXHVSS2sZl8xrc3UIjAZSfmwGIBDbiWwSACGG7IXJ3EtJI77GmlvNzSsXT5/mc85V&#10;gNoxuySFyBkcZxm4dDT0/r+vy/CnNvjb7jIJGkeLapfykxgM2QChJwGUZA3beKjSGTKstu8KQspT&#10;92N6R7dqgFG3AfdIG7aAqknnB2tc8QXPiGxt7bzlaO3tI7aEW8YHyhWZD8qruzkDJUMFVlHyrise&#10;dFSR5bNpAyl3TzG3GJsnJOCFydygg5bpjcAM9l49GbU5ycbSVn/X9fj6tSwE9jJLp05hSNldYdwj&#10;+0KGLZDcjgKxIPA8tgMEktRuGD52M3mRr/q/KAxFhSAOAq7SSdp6EnJO7i1d3KlZlE4k+zr+5jDf&#10;MsSkZIxkgfcYZGV+YgDAAqvaxSr8jpHHGzN5j2rHDjjIGc8hUPJI+YkE7a25krHVR0d5f1p+P3X7&#10;PRFe5MszM4SNd2wq3lxjfuyGVcEZJ+YlSQeuEJX5aE0lwJ1eHbJKV3/aEZZAmHyEbld3zHDdc4OO&#10;MmtG4LK6xosn2k7XmM7qSEMWcEAsGGdqjqABn5SSBVPkBFae93fu1EkfnMocIuG3/MoBwOvLfveB&#10;kEHaOrO6lK3T+v8ALr+li94R8Uah4OiuL7QYGaa8tfsgup5B5safJJhDtwjndyyjOEYYQOxbB1OS&#10;W/upLqaBpGkGJmPyh/lBJ3Z/hLgE8HdtOcktU0ieSvzJbxuML8vVflYZJfGDuAPUE54IOBUMyiOY&#10;Ndqq7QxiZlYbhjlmyM9c7WBJOFB3dB6CxFSVGNNv3VsvU6KVOnGs6iWrWr6u233eWhVuLfhk89f3&#10;0nlM0UahVTncU2jG0YLcruJyeD8wriGS5SaM2jQqwj2qsgBTbuAUjO7kN1IIG7vwTMYg58wWUUiR&#10;xlmG8EFAyncAG45VVcg9cnLBcFpEclu0Ulms0Yk8xo04KLuO5eMADgZUfKGwMDhjUGd8ZWj939b/&#10;AJ/8Aph2mi89bbczKz7mjbdnGcfMcM27knjOBuOMiqkjy264ESt5bF41kJ2r9443EA9hjIHVewOb&#10;y2LNA165jZ1O6X7R8+2QL94FuNxG1ufQbgByW6j9lDeXYrMdvyzLtXMbZO5GDMCDhBncxOVJ6EV1&#10;ROuE4qVv6X9dPIoSgsGMSyfKgMUisTkBl2jJG4evOcZAwBhaj+ZNskAjjmZc7VXYoxtPGAR0wxA4&#10;BywwTkT3X72VZN8cce/IDMu0uV+boeh+YnAwDnI5YGFYbWVmje4Xb84eNZmO584wSwbJy3U85U8Y&#10;xjRHTF6a/wBepFHFti+2AqMLtj8xVG3jGSf4skKQSMcNnHNQxIkN3j5V8lA0jSMD8uRgEkccYweW&#10;25HJI3XZEle33eYzb2LNtz8zdjggBgMITnggrzhQRU+YgRy+W2ACWWTLJ9/OW7YxkE4PJzgHB0ia&#10;wlzJ/wBf1/XUYsfl/wCkLJJmZcLCq53MrMVBwMHHPpk/fB5Wkc/L5My7mULuy4wi45zjKc5yd27C&#10;txkjJmubX7KjRyQxlixDRscLuYbcsCR8wxjgYGB3yagjRDMEg85tseWVcr5nzA5GG6E5JPqcHk4r&#10;S5pGSkr/ANf1+Y+U3FxdSG5by1Zgqs0KrjCnGQ+GbqAQQMgc7gvIsU0cUbpMy75CgXcD5PzYz0B9&#10;c5ySOON+Sn2SSWFIoQ0kknys0SAFM43feGSec87furzzwnmtGv8Ao7w7lZR8yf8ALMNnO3gEAZwO&#10;eFYdBtANeX9dNRyxiR48II42Vl2TSHhcMGI2gZ5OcLkDjIONtWLXS9U1GxuNbsdNZ7Wx8qK6kVmT&#10;yixc7mO7JyV5bkZkUZUsmasUKjaYbf7zYa3fdtcgZJGOXPOMjjAXDek39oNZ2X2edn8klpN3y5yW&#10;3MpYY9OepUgYyBW0eX7X9PoRU5/+Xflv2vr13tpv567NjIUgabf8yySNJHJGV246bf4gCDweOccq&#10;wU1NaQsl5Hau7bZe11jy3UkAHA+4x4A25GV4wOTAbWa1BimtlleOQLJGsW3oeAUDcAk4wynqcH1m&#10;BxtKSbmb5U2s23J6SfLyeW5/iPQA1KCWsdGWJDHbztDYSmSGSEK67mO7Ayz45J5yeoYgZ+78xVLY&#10;M0P2ZG81WkWM9S+flyD/ABRlm9BySQAMkwQhJCx8nlVJUSY3bu4IIIB+96/xg5zkTfZokdI3t1jk&#10;kXczNEd5HmD5skEkclRknOOep2zJmD92yv8A1bqSWRd53mEyyfucM00eRgnJ3AdsgZxu4XAJGK0N&#10;M0oXcQjaaOPyrNpWFxKyGbHzFEzkhjwOAAx6tnkUw5E267mDP/FIqKdpwW+YnOTu3cdCDkhmJBup&#10;qc9wFlnuPObftV0YB+ABhf7wCn5EOTjvzSp8vN7yuclb2jXu/wBf1qK1rLaXszSmNPOUoo3AR8ZG&#10;N656gcqCd2372CuZJoobImMI3zqu4xsFcluOSxXqVLjntyAOaj80mARvfRr+5A3bjIqAtuJ5znrw&#10;2QQdinGdxmtZYGiLeTGn3hZxrHvVDnOFBJX7oIwcg9Bt+8Il5HPLm3+X9f0/yvas4hAsnlLCiqwM&#10;e6Z42deS7IN3y9Bjpgkc8MDct5IxMkct1IsMMaq8cLLhULA7AcjOCqhh2JQZI+ZaUCT3lz5cMsay&#10;XEjq7QzbNpBAVug3EHLc9M5HzZzchcxxIEPlXEhEbblEYQbcMcLyTljjGOgGOi1zy8jiqa7vX+v+&#10;DqXcfaJZIPLCsbcv5ZjEm5QctuLEZOFJBB5UArnAU308wMwgZmYA+ZvULhiSGC5OBgkLgD+EEDKk&#10;ChaSSWl0zrJtmbEgWG4ZWcbdzBsD5x98k9CpXOOi3LTdJBtkkj8r5fJ24wV2+Xt5BxzuUFRkE46u&#10;cYSZ51ZP5F622tcSzJJI6bmZYfLBRNrbeBIBwO4+XgkZ4O3Rsbe4e5zPPtuFZkHmbGSNtzEjG0n2&#10;4ByOgO3AqRiZpU8m7NxKG/dyNIVXoRnHzEKqsq4PPG3HrfheK4O6KeSKNn3bpNrlV8zgkYJwow/B&#10;xyQc87uaUtDya8u39fr+Gpbs4onZZ3iWMS3AEjLGGZcg9HAAI5HJJALZA+UE6dlBJMdn2FbduHNu&#10;0YUPJ6AHofmOMcdAc8A51taB7eZSys6bg0yM2O5HJORznjoCvUH5k07Bow4hgMoaP/WNtDFD8uMn&#10;+7tIJxwARjA6efUPIxEt7f1/Xn5dS7ZB45133UbNwzL13ZAUvznHDKOx/LNaOkRMixokS/MyowDA&#10;lc/Ljb1UkdcE+7cZqhb+dJbeZJEh2xg+Wys2F7Lg5G3r04II6A86VmRIio8P3pN/EhZWz3zyTnjl&#10;hjPGD38utG8TyMQ7pmhYh2HmoArYwr7jgnkAjr03dDk8KBnAFbd94a8QaLFaPrmiXVil9arc28d1&#10;byx+bBIp8qT5xyHHzKy5DYByQRWNYbvMW4ukWXcuPvMWJCknnsfn6g8D5s9K6bxN458UeNp7W68R&#10;anNc/YreO3sY5JCVt40+5FGGB2qC4C8DGcgDOK4pwwv1ebqN8+nKlt53PJrShytNO+lu3nfr2sUb&#10;fDqrOzIWk3sq4B3c5Bx3zgjPHQ8Vq6Xp+ntpctzc3nk3HmqIbf7PuWaMk5O7cSu35SFGQQWGV2qW&#10;zrdWUKjKu1mHyBgVYD7rd/QE9B6lsgm1F5TASNJ5jdArSN0+UYx2BwM5zyOhxk+ZG0d0eVUkO8tt&#10;3A3NgkKxI28DnjOe2Bk4NSfLAGdIt5ZdsY4yAT2x+WSc9cHkUJF5kJwTt+bcoyoyB6EYU+5HP0q0&#10;9lcwwxyTWzr56l438vYJV3EFgSfmw25c5wDkc4OdKfkc0pFMxssjfeOBuLt3/i49Dz19PyLWt9rB&#10;TAzOMB1Uhi2D2J5weoB7DBzwKnCu/wC8fshMaNgqeD0H69McY78LBFcCRYt6BcD5mbdg5ABx3Ofz&#10;656iuunqHNbqQzToJR9mgVEVQxZnPBHJOWyc9c/xHAIzjmSGO1eFnkLNMOI1iXIbJ5zn7vYccgDt&#10;8oVro0aMJXjiC/KPLYbg3Y5G3uc54+77U7DRhQ7btzDcyhmy+c9/fDYyBye5FdcZPmC/YbHE6HzI&#10;1HDELn+LjrnHQrz36H0GHjCyLhzjcFJVjxx6YPXGRzk4x60qQFl82ZVU9WZuVXkD0/PnqMZ6ASRw&#10;sd0DhTubG3jcQeoGe2QPY5yQDWkSHJdSKSF4QTtYNtYuWAPzcdRnGe/vjjIxiWNN+6CNFJZyuFXg&#10;n+vYnJ+769C6PMrRyyICy52soIAGQfTg4/Ec+vIYXK7TIX8uPpk+meck46cjocjHeqIcu42NJMeV&#10;HLJ9/ndx8o4wTwQoP4/pThGrnzFwA3Kq33Qd2cYAPHX14GOpFTRrMrHMfyx5Ctgtk+3TJzxn375J&#10;DwyFWkRAwkkz82CWBGAeMZ6555PHQZoM3LUiEAd9pctuB2tuPyjPqSTnBwD2GeeoqSON9izHay7Q&#10;v3QCBnrkDoDg8fiMcU/PG+TaGZtxHZMEdicnt15wMZ61I0csbZSL7zY/1nB5PX256foc1UdzOUhB&#10;A6KBkMrAneyjHQjnuefrn6EATwqrjyw3RjlGZ+SB07nqeoz+nCQRQrwY0+bqy5OCcdOxI49cckc4&#10;rQs7q+02Joll8uGZQkvl52su7dggdeh45GCw9QKexMeWUtdupHE5aHbGrSRhs7VjVfmyf7h+XIPO&#10;0nOAPuqKkUNDIVMLxh2LK08QLIQeckjkAgZ4xgMMD5hTo7Z4pDDfl4Tu8t2lG7y5eQMqCehLYbBP&#10;BI5zi59jntd1s7/M0flwhtzgsxyCMLnHPBHQleASdvLI6YxqSs3o/wCu/l+RHbJLFxbRNGrHI/eM&#10;yhhGDg4AGQSeM8MRnjJbW0yzt5rs2MhghHmKdrOuyLpvOCdwHG0bQTlcFtuM1YPLkXMkcciRxZby&#10;4QyZLDAOAAxK7jnoQoJOR8t8NGrCdLqOVYf9ZtcyJFhhtGVOFTkkBl2jptzhVmTl1OvDxpr3um9t&#10;PO/9L9C7aQXUQXdNJI0cihvIjEkk5xs8xfMG5sFhld2MovyncrDT0+3kWTyoraRJkjKxowWZdqkY&#10;BKlmI3ZHcgsDuXIFZkNmkJaEabt8yQ+Z5fDErjnYoHJyxEYPykMu7cQV2rIGCVrK5YfuWCvtYsVP&#10;zfIyjZtG5mUKPlIkwufmB5KjPbwsfeSfT+rXautPP11NeASFwtvaTpDnz08m+dfm2lg3BbKE5Q7T&#10;/ETswA1asa6YsjRJFDcSN8izRwgoc45VCxwRglnIOeRzwKzrCKOyUR2FurH5o/JGF2/OQcZ6LkgZ&#10;H3cgfKM7dc2MzRrdzRrFFsUs6N0U/LuwOgZg2cnAHXJLAcU2fY4WnJx2T67aL0aSVvN6ryGx3EiQ&#10;LciCaRvKBkt42bc3fK89VUHod3OeSDVuKCS3VlWeSSKPEaqVDMOeTxwSBhT3PQkDNMaMiIsIlZFk&#10;LBdxZGbCtyB8oOQDt5ycjHUNatoI4fOm+1SNHGzfNuMjBcthW/2RyPlzxuxnAIxcj06NOXPZv9PX&#10;t/S89Xi086cWeCNzYyuAGXJJ6/PyOwB/hPckMmimTy2gg8vzJMyrGdyr1O/GcEDgenuMipoIZGfY&#10;sSiHzMw7kIAAJ5A5BbdyRwD8h5bO1wQiVJtqLnJyqBt0gJUcADPXPOOV6jk1m2dqppx7f1/X3lRY&#10;YLSX7UpkPzNx948cjk4GewP8Wckk4NV4LJXTybdI2jUKqL5IAXngcAALnH3TwU4XBFXRE7y7Pssw&#10;aRsCP7QW3oS2COMFTu+XOPlxg54qGZpLglFjjVDMxkaVdznrgtkAkEls9zuHBAzRc56lOCs7fn1/&#10;q7C3MMlsZ4jIp2H5G/uleSQ/UckHI6qc/eJLiEKmSRVaJmUw+YcsGwCGA+7tyeMAHg5JwcRCWJ5X&#10;aPy45ppiJJXjaMvkjHK4I4zxgkhhnGSDbhiVf3UDPHzvZo+hVjy5HQ4X14zwBjBMsKa5trf15f1+&#10;pIkyJdGznk+dW+a4mtyEYZZW2444+XPzFhxnJJpzYKedJbidducbmUytt3YGBwMe2Bntj5o7WOJc&#10;CKOZlXaJPLDKTyQCeepbdwckZbBAyxfcKxhuBFLs+5JujOepPIyBtPy9sZHUgAVmzrjf2ev+f56P&#10;1HKiWxMd1cSSLkMNyqABu4ZTycf7JBBOMYHAljaTaI/M8xdylN8xyGB4X35GMdMnjPzVGyXkOCqT&#10;r5b4yI8Kq4xuKtwBk84549V3GNLqOcquVW3jXad8hbGRyGBwRw3J9fu5GKll8yi7f1/w39ItxiIF&#10;Igq/u1Y9lZvm65bHJ5OWxnPODzT1N/fhZoLctGY1ZmVvvD7oxkA8joT/AHhyMctD3MIKII/lyZFM&#10;Z+duvIHbJJIP1I5yHRLFcgh48xzNI/mIo/eAucj5epPcDuAfpHMdMe39dANySN6QKzuflLAkgcYO&#10;TgL1I2nnA75G2fdsbzZJY9zYXZ5i7T945IHXgf3SDxjJAIrQ27SXEpdY2WTjZgDzBt3ZOOeTzg4P&#10;Oc8CrVrbzXt55OlySM02FVlk2r5h56AkHAI5bB75A2mo3Lp88vv/AK9QSPzo90ibSZMFVc/NGCBu&#10;wpI6/mTx0GJiiyqyQzyDEgRfLcexwvr83Rs9hjjrCwaJGFwY1XGHRSJFQ7uRuA6jOT9TwcE1NbN5&#10;/lox2qxbcrOGYOep69gASevfA60up0RttYuLFpa6PMbpZGuPOV42jVUjiQZySc5yew+UAjOcHin1&#10;2bJIsHA2nsewGM8Y68c4IycggbOyRUX5VwV3MVwG5P3c84A6DHXOeVIGlzlZPM+ZlAbn5f4RwD7H&#10;GeM5z3Nzqc1tNtDSXK7JK1tPxIRKk8bObhcZyp3fMCMqQNvyjjODyTnk55p8bywMpkWNfLUeY0mS&#10;pwQB93tjnH+9TXkhbzJbeSNtrZkVeefcnqfkGPUDPTOHLMLWZllmVWjAHGSewPBx8pH0AJXAPU48&#10;3Uzt1Fi3KxuxFscbii+eWxjn8eS3UnAJBOcVDOp2LkSLEFwu77x68tyCc/LjJB+oByQiJkjXLL8q&#10;bdrbmwMAHODnBx059cZxQ7uZGbywrbidwbk5BxkY6YP6dx1OYHqv6/r+vILveokWODLBXEYaMMCu&#10;Rlc4B9wR/dGarokMTvHtUZk+8igA4OcjOPYYyBjk54oZ2WcxrGuN48tVYjaNp28nuB83XAA6gCmr&#10;OqTsE3bU5yiqAFDZzyRs5Ax249SNsOZnL4hjukJjWVeuPljK/L07gZxg4AGVwcrkbRUVwUkTaq7p&#10;cFjGSzM2EPqcEbsY/pVhf9H2m4V2kCnzNuBvH8JwfxUk4xyPeqUzzSCWNrP92oby2kjHyt16HB7p&#10;nlj0HUAUrnPUdlqRMnnlYWfczZEflSdeDghhjABB5PJxjB4UxpFFH5uHjEi7toVen8XUnjOcY5yM&#10;YAHRzNJsD7WJC7xuVSHKgAFmxuYD+91wAe2Kq+X9kCyIf3MfEgjk2r3DFgAMEsAc8Eso5PUvmOR6&#10;O9v67/193dlzNMAWJm+zxtmUeW3mICBuA3DK8dVIyM8A4bEF19q8oDyWj3QvGixDmPI+UDk5Xk9j&#10;wV+UjFTEXFnP5dpcSLKoCJJGjFlG0DIPRSCGIx0Hqeudqt7Hdus7M0n2xT9qkaQlJNxUKeoAz03j&#10;BOM8kYqDlrSUYtt69v8Ag6+Xotbkd5GfkjeTy9vlbdsQjz1AAcgkdduM/wB0HhirZ1/f2jeXBLex&#10;u0Lie2ELnDbS528sFICHacnb8xIwoO2zMy29yoRWm3SYdzcHbtLZBxgqWI5KjBDKSASMmpczXQj3&#10;pCJisjLM53LIGZum0FvvYQflxnaAXPLrS3t+r7fprpdJrVmfL9rtPluN7fKvnHzSI/M3Ag44553D&#10;YpZcMAACAKZv44JiL65hiVSWLSxkSKTntt3Z3fw4G0ZAOFXEt/Jaw6obYXqxOzt5dw0oVgpI67WR&#10;iowckjO5csyDmqM8scc6yNdRRozNtVojtHzsVBIO4o7KF7EhSDjCqNdJI8SVSUJ6PZ9/z2076+a8&#10;q01zPC0ZhkEnzMNqDYm4HaX+VchAOqk8llAXbtAzLu8huQ8txcysqQr5UyxH5GHzFVHQHbnhuD5Q&#10;OWxkXLi4ujEybJJJFLKN5AVm5yhZCQuMsxYnB3sG2qctlav5sD+Y1qzLHudZJ7fayZY/N5fVR5m3&#10;nOevBArop2PJxMpWvf7/APh/z2su93VBV7yPIVbhd4ElxubcwZSiuCcBtobrgcYYgZAzbvURZIrv&#10;BFPtYGRWjURk7iSwJwUzjgADAC9dzJU2oapeRytMlz5jyKVV5gCZVx8rnru2heoHysnXvWTqLhZl&#10;khtNkf2dRthnyUJPylcgkj5l65B/vEkmuhfEeW5xVN8u/wDw1u6v37kF03nztEkI2xrnydpync43&#10;HPBLZ542k8jmqE0zSbh8gVeciPcR8q9Ovf8AUtxgDE17eqYWgZmRdoPBO/JGSc9cZzjJOAxA6nNK&#10;9nJRld4+hy0bc7SB6DjPPA52kjkcHpiZxjeX9fgVp2Cr5nyqgThY5Bwo42gsT2IGecjOST1j03S7&#10;rxFrFroFl5azahcLAJprqKBNzEp88krKirk53FlA7kY4jupI4i0bqz7S7Rs2R5qj0zwB1Of91vYZ&#10;8155LxyurdQi7WZWPBIwM5znBwDwTyec10QPQw8Y+0Tkrq+q2uvXp+nY1PiV4Vg8BeKbrw7P4y0X&#10;WpreTZPcaDdPcWrs2OVkCqGUhgPlyNo6ZJVeUvJZYJ/LjMnlr8wCru5POT/31nsNw/iYqtS30zeZ&#10;m5dzDsZFVX+WMgk+mRk98ZycY6Zzb4xIw4WEOy7po1K5jGNpA4YneVA6bSW5ySG6KemiPb5aNTES&#10;lThyxb0je9l0V3q2vx6Ed9cEyR3BtmmZ2dFWONGUqRkk5BGcg/L19gARWf58izpJFi6mjlO2YSD5&#10;n4OQMKFOSPmxzlc5wRU080YLRoj7dwjETRgKuVZSmCegywG3gbVHAOVzWumgCzQo7bvKVkgdRvYq&#10;cK3B3fLjBx0zwO3XCN2ejRp+7a39f18vwtHctatO1jC0jCFkVxNhg6bgRgAEg5AOMEFeBkbcZ91e&#10;GFXmaF4/tDN50kbbWfjGAM4wQM7jjJ5IRsMthzqGozjTrSGSfzJIbW1S2Y7rjcxUBNikZd/LUKin&#10;oByflEfijw/4j8J6lcaH4g0KWwvLSaJJLPUIWjnQgGXa6spZdysD3O1h2Brvp0Jez5rad+h7FGm+&#10;v9bfj1sZ9yZRcNJFfKywW/75o/8AVqTgFtnyhtp3OSQAMA7umYZ3muJSPJX5pCu5I03CQE4GAFxu&#10;ySVU8hyThaLnbLI26RpntZsRPHIMnaOW3RMOg2qW+8uAcnnGe6xIk1/ePEVIZRIzO7GItl0zwoY+&#10;5DllxwGYjop0zvpU1Zd/T/hvX9NAnaS8PmeRH5OCzNC74XcMlcEhWOMr8oI6A8YApXN1KUY214Hl&#10;UlPMiXazjlgXZ1OONoy21VA5ODkuuYbm9RbfUE8sKrKskrMBEGU5Kkn5lwCMDdgKSByC0Et3JMhM&#10;E+JJnxbeYHz8zsCF+XP3iSvHBA5yMJ1xR6NOC06/l/X3afe4xdWzxTIjKIYwzMNx+RSGLHB7fNtK&#10;8hiQWxjNMuHNiWV8Rt5MZRtxVVwoG8jIG49S5Xru5G4pT7Dzbm+gs4rmHzGulVmluhFbqQGOOQEU&#10;ll4L8Elsn7xWO7srXSWmgt76OJopES3jTczOy4BIIbBO0k7zkABOQW46YxOuMY81tf6t8159P1ar&#10;QWU0cqSbFgYhIWjbgKo5I64DNg854B+YrmoYt7Sx2UV4srONwhuHPyPtJPKAAnAHHPIIAVCCzUja&#10;O4jNrFHGFk8pMQjBl6nAIKKwAXGRk85OFwGrOkC7JdSOyNS0wkUvzyVxnBCNvbf8xyQMZwa1VM2U&#10;e2r/AOH8v+H20J1kjEKC6wPNkBAbJZFZOWO0gPk/3gzYGDhuaRbqCIyG5LG3XBJWFFxswqsVIHCh&#10;hGMfKDkfMPmMMxMUa28UkqeWrRRxzLx0znJ4ZR5abcgZC52ghmM8tzYQ3Er3dq11CrCNYd4VmVWI&#10;Ch3GVOWwVK4QnnPBZuIOPzv/AJ9L/wDDdxFjtyZIJ/Lk3fu/IuPvr8rIhUoCdrd1QgL1HQGpvOlW&#10;bfYESTSTf8ssKyENsztwu4bdzEKvG5t2M5CXMlreytIlvcQxsBuV7hnaIdx5kmCz7dzEsigZUhaY&#10;GuAouZIlb7rSIsSx4A+bdgNjcAzEMM7VIOfuYz5SH72/3P8Ar9dbLcnYC6eV4bGMeZcMsjR8MrME&#10;3MXK7WTJPI/efOcAhVNOb5tkKPtZdrMrXhG4NhSd/BXGRnBZgVYE5ADsjEwj8nCR+WkjTP5TL5I2&#10;7wSTlgSAoJJGARtVhkhftX2K7jtI3WORYQYUkfazONpByxIAUjAG44Kg4xgqcplrey/Xb+v879Sy&#10;rQCRorWd2UW+8rZ4AiRiflC4C4JwqggAL1YYUiaLUFuf9FNllRH5MkizGLbk7jgD7pG4HG0BwdgB&#10;wuaPnxTNBeSXW1FYsVgZ4W3bEy24fdCsoJ2ruG4lgASA6RI1EP737Lv8sSb5NkbfOWCYLAsAW24x&#10;93qwyUqOXUylTj1v/l+X4d++puadqelW1nNqF1JeW9y6IbdUjjk2n5cgSu+Vby142hgAzKDGdzV0&#10;dh8efijoPw6uvhdZ+P8AXLPw5NPDc/2DZ6xJBavKGibzWQSKr7WSNQxwQ2NoGCRwkzSSlrZ3KKUC&#10;CS4jO9XOX56kdchjg87gSGOXXBgnaFXkaGOa5yojAGWDFcZEi9mlxjcuCG2KcBXy8yswoSqYaqql&#10;Kbg9rxbTs+l076q6a10vckkENvJJFeTeZ5beVvwzkxqUzjbgMconzcsDgMVbJVT9qef7IVhhaORY&#10;91www8g5CPsJ5/hwvPA4YHmARtHu1KNZMpG0cbQxmNWbAdmACjYFZN20htm046YqKNZbG2MyIqsy&#10;skatG4VYQi7gGO3EeMFmUAjDZ3HCnRREoe7vr+v6fP8AQnMcF6EdjM0sYJjVYUKuAd37tweAVLqO&#10;Uj+Vh8u4k1b6eKTZFeGO4WRSYrWORVjRQgCYB2kqQUwRzzuLRjftSc21rGXVWMk3ltEssWzdlUx5&#10;mN23I+YBdwVnXcQSWESXl5cweRp0DRqi7Z2hVlDIWw+Rhdzg5JLbT945UyMqaRgb04PSS2+61/P8&#10;v6Q8ae8tnFc30I2zeWZJWt5BG4Y/PFEygpygiIGcHO5T3rOu7qeS0hOoyzf8fDo7rujiYiThFkQt&#10;jKgNsChwFfA3MlXNb1XxHqc0Wpa3NfXkkdu0du0kjSfZc8DG8NypYYVWOG2tncxcY11K96jO8ySf&#10;LNI0mQ2UBBJbc7LsKoWIXcGCttL7uNoxsd2HpybTb/4Gj0XZdehHfygM9ug2RSQ+Z51xAkonIIG3&#10;BL/N8hQNxkh2JyRigkaQCNLmOeOKaZVXzFUGMkurHBAVVZMShTjJC5J2HL21SSFJP7NRpJM+Y1vJ&#10;HuWNUULlgoYMowr/AHwVxgY2Lugdpw80OmxQtHNcKW+yxxsyk/dRgo3vhUBY/MfM3Ekt8zdET2KN&#10;OUY2en9f15O1lZMje3vSi3NnNdbwuVt/nZF2qeFJyq4wF6BG4yGUgnLuXvJbmfVd6mSQBbVmI8pC&#10;FHzBSTjHyZLkj58kHb5lTak1pK7wrZQtNGrP5NrkGF124VOrf3htyVULnkYzDOUlhhuL2NJI5GSK&#10;Se3ZXVm4DurN94hQBwCuUG7JAcbRievh4SjZ99Nvnb8P6TVodRghFwYUSGGKHdFcW8KBi7dT94AA&#10;gMqhmO4bDjLcHPDW93JJwHWRtyQrcNIqIvmNkFeMnntklxnHzO1h2llkVndo5JpFJi2DbghUYAOQ&#10;0ZAL7eoAOOMmmjEyFHjhG3akLTdNgVcZ9BjG1gpOVHTduFJWPWox92zfz8/+H83tb0qXUZET3cqz&#10;N5mIsxrvZlcGQsSx64y2QMH5fu43VFcobqP+07yBVXevmxtblE3AZ24PzEdOGAHc7uQtnUzp0KrH&#10;ZkzRhpCP+WTLHv8AZs4O3pjgsAuPuVWS3vFgZLaGW4hWFAlxb25kG5VKAkpnC5zhhjheMtkVoj0a&#10;ceVJ/wBf1p/w5DqHmrbbJ0ke5k80LEu4Ou3ChnIwOACfkzk7gxB3gx71BwqMAC0ojjcHzFUN94n0&#10;Bx3GABkHq66uYHEskKSbY2VVE0O5onztU9doII75AUYyeFDb+6jhYSpepAZGwyLNnLYHRh935gWB&#10;5wBgMcmqO2hFu2n9dv6+/qEgCx/YhZNJbbRhi2C23JyQQGB4UEfLyAeRuzXe5O9r+0G5WUNCy7Ss&#10;gIyuVYYAzk+xOTuxzY1GcyT+R9g/dwssTMqhNiE/cbBwVY4wM7iOCV4FQlY5HN+13O8CFZGnmyxk&#10;kIyyjhQ2SZAOVJGc46FHo01Hlv8A1/w70/yIZpUBWeGLzml8v5JpmYKAOnX5SFbJbhcdMsu4RyKb&#10;gN513MkZUtlY1kLZUckM2eQqkjGVOe2Mrs+zLvVyIwxbzGjK7emSQO25UycgYyRyTTBIZ5IUljWP&#10;a371kk+bG5w7gdQdpbJI4U9MqMs2jHlV0NubwywNdrJDHIYx5uAd0jFtvmDcd2/p908EnOMsDXLR&#10;hftMWViWQNJcIhCqp3HAXJBJ56YAJwDjgPibywtxHdKQnzSKvzbm2g5IbHPJBLY7nGSAUkkke5mW&#10;2uY5Qx2b5VYZXcy4GSdq8KNpJxnjJANB0R93T+v6/qxE7bZ0WcTRyGEABPvE44HcA8knIC4bIzkV&#10;E5ngtpZbZQrCNTuKjiPGOO/JIXAz8x5Oc1L5oeIQLL5gKeUysq7V34BxgDAbJGMAA8jIOaZ5Mke5&#10;ZE2snG5ZNzZwuMHkbvmYkjDEHPJzQdH9f1/X4EcKRwkQyRtJ5zKVkkjVVfp83ORuxlfoSM5LCnI1&#10;xErQCRTJcDGYyFZ1yM7jzkE8DeN3HzYO1WHE9wq2yuyx7v3qOrLCZO+QozuCjuN3UZOBRcCYvvjX&#10;AfKYcCEuFJOG2txlio2k46cg7VAVG19RsqNcXkih/wDSMgiRceWX3HGMBjhvRtoB4PHSrJJAZmmi&#10;j8tZIwdsf33HTJ6jHygkjHPYkEVZiVkhjuIg0hRWMbSQpzJ2XaDxy3C9AC3BB2mI7FKwuZJlVGEa&#10;n94q8bhu24JyVY5IOQR0xyG+yIniYFnJDHzRtG4srALkEEnIJGPvAAEjpwKlkjRrZrXzR5kUjI26&#10;Pco9eTkkk9CxAB6ZBwkcnlK0k9pBNjajK27G75e45AG4cDpgenBbeNlAbqF9/wDFImBuJ5VuFB5D&#10;k84LYyT1yCVySW4v7orcTFrlzuYmRty8gL83qWwuAT8xPcnAhaB1H7wRyALvMsjDqSAV4zk5H4gl&#10;V64KvHJe3DL+7LhmZmYbQg5BTrwAegONvJB9FTFpJskt49v/AC9LcQYGcAgEEDHJ4/4Djn5aqxS8&#10;txsltJBH8rtJHnHlgmMSZbGCAAcZ28DnoMAjAj8oMiwi7ZPlYFmyMDGTkbd3JHYEZJ4JPDwWGPtS&#10;7mZyF3MUZh5ZLDd+XHOQw+6MYVEljkkkjw2w4eORQeMn5jzjOARjBCglf4hWcjRjHBmujOB3JZsY&#10;3E5bOF3Bc8EdRknqMkNjtogZFwyyRjlU+YYwCRjB7jPJGV44OAZIlYuVuTubzMzIyhyr8ZYg4XGf&#10;UgnBz6hjF4IpJ7PcyhgnmKpKqSW4PvkLznGMjkZAkPQREPykWkmPMUnc2dvVMcjg9MZ+uegpguPL&#10;HlrP8seRuSRi3BwG7dMdcD/B1xGsqbJjuCr8zKS2GwMAkfjnoxzznIw2RUW4USzWu1X2SxIzMMhh&#10;8g9QCc4HB6A9MA+Yjkl3yNLcR+cyRszfu+T0zyRywxnPXOeucU0yCOSRnO58sHQ2+1Y8fMT0I5Oe&#10;D/d7AirEk0YdZUbbtVSrSKzHIIJ5zwoxnsTjocmq5S43SWzwtu3Bgy/eUhuCGwcZcD5h1wfbIVGS&#10;G26edsSKGbd8qssO0MrfdwMkEtx3Gf5mSNZY5N0RjibzGbczGPdzgE8YIBGOMHhuOSxktIrnczrt&#10;XazABW4ZShLDtg43ccjC9OAarzxJJK9obuM4Y/MyOw5bdngdc578jOM4UEHfmdgdmVlMUYPUlVJT&#10;nJ5IwPmOT2B5GMHgMPl28eW3H91nG77oBPBBG3BGflHHI5POFWd5NsSfu1kiHy5GFUjAHBOOCc+n&#10;fPFNSYRXQkgc7d2JJmwSFzzkZwRgnHPbg8E1mWLP5lsv7+2XKtlSqjbuGQO3P0P8xgparA022Rgk&#10;JXc8jMSysf4emCT6nggZABAqMqJXVYWIyyqfm5yc4Y8jn37Y7tjAqrMGlWWMeYPuGPIBBwMY+78o&#10;zkdRx3NPlD1AAT/u1bYxQsj7cnds7gcAYYgZ5AHpxUhkLFp2lbcxZs/dOCc54bryx78d+uITNFEV&#10;ZZGRcbSGUnOM89+wH5HGBU0J/e7Fk3MQQ68FzgYKkd/xyPl4DDgeIfPSukOcs5SNHkaMNldy/fO4&#10;5GO3AOcnA5zwM0+EGIqolUqmPvsMcEn3weVwACODjvTFikQNuU7hKg8toyDnbjPQ5AzwuflO3Gcm&#10;pgN7mOzCtIshVirbgeOTx2wMntgHJxxVGb7CfJB88Nw2PlMcwQBimTk4yflBU+gB5+U9XIIGljXy&#10;htU+VGOGLhSScH5T3AHT8doykandJKnmsW4Yqqjk8Ywp6Z9OcqenOHK7sskvmbo2Vm6bSnTHOO3Q&#10;8cHoOM1LM3/X9f15WJis4VL+RlYMAN24qMfMTyT0I3E4P3ufqSGKfcWvlbbt3yYYbP4sEcdecdiD&#10;xgggKPtDzshbLDPmuG24JxhiM4XqCcn2AyDSJJGWZJfMmjSMFY9oz84xg9OTg9OgAzk8U4mVuv8A&#10;X9fcWDHFGvmL8qqG8mTywDw3OW/vfez3JOMYwCksEUO+AlztXb9/kOQAScYxzw27njBHWnWu8oTP&#10;++2rho/MVU8vn+IjABDZGPqQDg0qzxRSxrFOqiNowr7cENjJPQY4Xv8Ad2/MR3Zl7yl/X9f0yS33&#10;XTq6xeZ9owYJZLY4nycYA6FSUOVHTABHygCOUJaiRpxHb7i4Zf8AVgrtJ7gZJyflwAcA8bvmdZxw&#10;h2jkhZW+7tjhLMuSCVKr8x29x0z1PIxIIrg2672UszBdkY24UvgjJBB3YYBOSdnT5sEM7qMvL+vl&#10;/XyHMrNAklzmRVfaq7lKqQXLH0JC5JOPryvMyyXZmkBn3SFtqs27ZuztG7gN90MuDyTgDJ25Ysku&#10;W8tHV2ibc0a7hyRgsecgjAJBH8IwNrVdm0iS0sre7jj82K6QeatmpYRkkgq6jowOOo2/P8qkYY6R&#10;i5L0Oecoxtfrt+f6fMrxqVcyQ5aOLpNGoBTGd5zjjIJ4JUDBHJzhEKoFXCAHZHcRyQYUMMKBkAEE&#10;AnHOVIAPUih2ljRZbyeNlkLN5i7RuJznAO5S3Q/99DDHkTiMQztEjRsyNIscbRnbsJABIyG7+pOC&#10;M561nsTJ21/r+vu11NbxP4Yv/Dk+zVLmGS1uFWWC+sbqNobuIvsJBQYbJDoQQCNuGGQVGS8Es0m2&#10;+wyNcNF5gGRKf4PmO4cDb0ySF69K0dW1a5nRoobqTyLaMJbpcIPlVXIUA8HbhtgzgqWO3O1iKDFU&#10;a5adkkWFUOBlVdSwyp4JyeAF44BBXIIOkWc1H2nJ71r+XyS+eqv57JCwiE3LSxLIZY7nzJEKnc+T&#10;knKYwQRg9AxA25CkVFCJbePySvzwzKVaGQqwRGOc9G+VtpXcpwA2OmFVIDHKJVghZUG5nUqAqndg&#10;ja3UbTk8jgHdnDU+FhaJIJQy+TbqG2yFm8pfvqOQB0wWyASmACV3VZrptvsOidkEZX5n8oJ5MeZG&#10;bIUNsXPTk/Lnnac8YwK7Qp9pmiwG8xWl+YbPmXnfg5YnKb+mTtx8oBdLGoeR9n7xo41nkW3JJLbe&#10;gXkYLAcDOX28AEhssNi9s969w25TuaRcbVxJs28BccYPQZxgKAdwLEqztf8Ar+rjZEa0tm3KrMyo&#10;8IVwzPJtJBXj7u0npnGAOcEVIFhMoErMoZ9kcigLH5eANvJwuARg87VZcZJzViCSF9MmiWOLC3HM&#10;kLFWycoUXAwcgMcEnGf4smo2eM263qW8UsYYNbxjncPm2BsDcRx7E5YLt5p8pHNLt1t+H9fiRyRG&#10;2gb/AEcRrMBthkTgMu0DovYq3OQQSDnGSwIjLGGiZVaNSZGZWzsyE2gMc4LDAyACzYwuKc1o0cCq&#10;FWSRomSMLtYECPjO0n5Qw5OCpMROeuJngWJtk8UgZcvbeZNtMvUMwboWAO3jONrBgGwFNhcytZP+&#10;tuv5sidbgiNg5jZZXELKDuzjaF4IKdHXHXKnptY1NarC9yotoITI8m5JIVLKFPqNgA2lMluOU4GB&#10;mqymVIkt5LfzGXmKGMbpEJBUnruLZ9SQh6gnbtsJCmzzpYAka4W4Kwl/KCDnIxyQik4J6cbc4NWm&#10;KW1n/X9f8N0L/hfV9QtHvNU0y+8iGTT2WS3jmdVeORB5iMFBAjKgAq33wFxyF2UlNzcyspE25ZsG&#10;GOMsocMM8HHUZbaQQSCSBuIRR5Syi18osskoAXBjJLPgLyML90E7sdScc0nku8cRvJY1aQ7BIctn&#10;7xGfXJJyDkYboAcNfM7WMVGKm5W1dvuX4v8A4LJnmk8hSDIyu6Mdse5Ym+b5yAQWbjGQAxIJKhsZ&#10;r2tmG07dHD5+9kBWP7rON5wu3KLjH3sY47YapyXndfN/eSB23OsgXzDhSSTkhRjhiTxjnZjbSLmd&#10;WtGeQ+d8uxlCIvO7aNzMqlRtGGJwR3wRUOQ1Llj9z/r+l9+oi+dJKsEk8lzCIwUjVWKBGK7flHTc&#10;UCjGMHvkKKdFNdm6WS9m8xmiXymaXc0fIXchJJU5VzjOSMDHJan3MYaSUxxxxn95HuRHHmyKp+Tb&#10;kFQUII68dmIKiSGGKMi2kt5m8ttvkx3Ee55DtOMYLsQuM5IwqkEjBNKMtTPmXL/X9bk2rTyX+lW9&#10;pPpluz2NoqZjUriPjyyzr975QcFsOMnOdq4ou02o3siSDzWmfYnnAIXYYzuDLyAdny8/wLg7Sava&#10;jFaveNeRqvl27L55kiV+d2SQ33XYqB/tMOgABxViiktiscEBh/5aSbpCqxtkYBO4cKd3I5Oex5Gn&#10;tOZ6mdGUY09P+Gvq/wAf66jbi4vNQs/7Ua+abKqI2ki3GVeSRnnOCQxz0PJ+9kwxhrSS3CyIklyR&#10;8sEnlttGVEYbJO35cdAScAZqT7PB9n8q3YoyK6pK80aI6eWnBCnk55yDjkj5qsSyXESSSYhYsyrJ&#10;k+QvQDkF8c/IdoXbxtwCSBV0bc0YrlX6fLy8/wAPQtIpYnZLGGT512yNcfLsUFcQgqcDLfLjI2gY&#10;2j71VUitLe6VmSNofKY7zbqgkUtuyC3HAVcDgYO44OQZBFst5pxdSLMuDJuUqyjeNm4g5YjPXDYX&#10;jAOKsSyTQbmSZi6tlF2opAG7llYLlQMY7D5hgbhmiLtX/wCG/rf/AIcdaM0Dn7XZwvIiyFoZQQ24&#10;fe3cq4ZDj+LI+YDk8WIiLOWNpCxTy/3jSR4VsbkXKk4+XGOMdAcAqDTbGa3WVXSRZPmUr8ud2zIx&#10;97Chmfao4Ptwd0kP7ieK0+zJK8Ky7hJ+8cA7sbhIMBeEJH8WW7PknQ5qjvf+u/6/j6IvX0DWdzOs&#10;WorsZY3WTbv/AHYXPIJJ3KmGCncAhx0IAILWONnjWwWaGNm3bVLfLlkYZXGQWHLBgzFCRjl6kSaG&#10;QyeWWxtMlw0zBNuGJG7ONzli2cMvzb/lIytSXN1JqdtDcIk13c28aLDMqSDKsu3HzDOMKMEkcbFG&#10;FUl5ODmnZJ/N/Ky9Pm9tdSvcQQee1jbQrbreMVRPs21nIA+UKQAdvzA4C4BHdSKhmjjNgt07OZHj&#10;kVZoZg0bLtG+MLtwBh9zAg4Dndnbg3NPCsWNikjrHId08LOd0ICqGiI+6RuRtjA/e5IC5qukUPnm&#10;S0njUyOqnbIxXG0YXoChyxXB5bcoGAyliJUZa210/rX5W77dOjLKK2MFxMYEkY2YaY3MIAilbK7m&#10;JYq6kqPvEngEEYO6pDYRyqyQWeG3LCkflj5QXLCMPtG5tylthUkbvm5Rt1h3d7GWBPOSRo9gjZW8&#10;qNd7NuYZyh4jb5tq4yTySKjFvG1wv7tWZlEnkxt5L+YBuLDIz2cZPTIGB5ik6xZvGUtXf+lb0X5e&#10;u9y6dDHJez3lqwS63rI0gdkUp8zJncXAKt97AZjghWG2nRBbaNmuGKyPMEDyYdxIm37yj5g4Axjq&#10;oLYGBmiRrt/Lup5Rv3BpZLXep3ZJAU/MOVYrwpyCTwWAMiyQJdsWnjl82PY0sLktty23KbiWYZBx&#10;lk4A+cg0pMXN7tv60/q+u/Ykab7c0d3clNsm3yZo4zNI3LRgAmQhVEgG0cbSuBgncWrYuLvcIFjM&#10;bfZ1k2tGGbLI0SgL869SSCCQW68gR/ZQsLTeWrxu7G4VQcFiWBBUOcHGVB6LtyfvE1bSAwPmGO3U&#10;synzIpWXDAbBtbJ4II24KjaoxsOakyk1G6T/AK/rv92pLZRW14q262cccUkzC1VpjP8ALtBYc/dA&#10;3IxkOWXIHP3acsTWaNab1jkVZFm8qNgAABkD5sbepcsApG3rtwW7I4LTyjHG8SRxrcx+Wo2DDN93&#10;blcMx6dArkqcZqwkLgySJFJbqY9rGebd5IH3QPlI3AtnBJZtoI25UM7nNJu++n9d9eu2v42G+V9o&#10;tluNOEix+SEnWKT5UjLM27cvG3YwI44GTjadwiVLuKIFWkKxtGskarLGSwGBjb8oIDYUYGd2cbip&#10;p95Mk99Gwt4z0dXZTJJuGDtBUlZTuKkEAtsC5xgsHTWupW9t9uuYwsQyqs0TFdnBYYyTn5EUEEqo&#10;QAHPzCoqQlK1r6X/AKt5/wBblLzFto2sH1KNjJGgkjWZY1kXeCGxkgKRuIyA4wDzvKiwUuEtbUyy&#10;kNPJ5DQ3kvlO6FlTCgElVG45BIxuA52gUCDz7mZYJPLhXC+dHtVkjyyh+TjAHOfughGHBC1Vjtla&#10;JSI4jGwW3uxNCYxGcqSGAx1IfJ5AKjrgmrizb3Zfm/mvw/ryIAWQSGGzyvCZClVeXspIXJXft+Qj&#10;dwobhQxWa0WJNwlXzoW2xzTKu0jYGbJGcNlh8pBKBixPRl774hfs2fGX4T+F/DfjDx14GutLs/GX&#10;h1de8P3a7Jo7vTCWEW0xF1UhgoeJiJIwV3j5lJ4Al2WOFr6SSNXEMzRo3CIC27pnK7S2NpPzk4DB&#10;tu1ehWw7SqRav3OiSnTrSpyVnF2aad0/P+tVboVppI7+WNZru38tlCSK0gRhFgfLuJIKggZHzBQe&#10;M1YR5TayXkLbZIY2uHmtzllfkFj8uc53Zy3y/KSpKksyAPtVzdeWvmGQXDS4+9tUADcAAASd3IAQ&#10;kDarYe0clnH9tmtJo12BUSX5CFy+ImHO1ivB3KRwOQMEYFy5bJL+v6/4c3fDcn9kawt7qOmpNbm3&#10;z5bRqVeN0ZTJuUjamMgFGIyuCRziHZD9sjaNJlKqDucMN+yTLnpjaMr1JXOScnrTW6lgh+xsxkWA&#10;vsZo8gYLH+EnK4GDgkK25mJwakZmhnms/OBjZikO6PzGRVUYGV4GAc8LgjqeorKT6HA6f7xy6tdO&#10;y/4e/wCHYuacSmnWoXfuiUmRmhO6MEk5XjAOQVxxypx90mtBYUBFrDJHyy7m+QLHhvvKAeCG/wBo&#10;8DB4JZatuba28u5s7mZW3tIzN85Uhsg8Eh8bsAfxccDcc3IPPaFY7eOSJftBIjtm3kru4IB3ZJ5G&#10;STkDIGFOeGUdWcNaV5X8+vr/AJ7f1dXD7VdpLhcoWVZZf9WjHG7AUnawYZxjocnOKYlwJiWt5wVy&#10;u5o5DkN8zZG0ckHJC5wSC2VOaIUgxDDa3G7dFujj2j5jjO75icdz8wBK8gsdxJJOZpN8LmYhVZSs&#10;gITBCkqQMs2AfmXK8NwcYqeUz/rt1/4f/gsuaYLMX4mUR28csnFxZwj76BiVjwcYVzg4YsPlwFJK&#10;06Z7hpGub5lbazRqZod+DuGVYNgFuAuAuSVUcjGY7aKaS4jW2ihZpFO2ORlCvjK/MD6DCFTyGBJw&#10;FAoiMwZERZl8yFHEjfNIVGW2kkHIPKjcOSqkA5xRy6HO/iv5L+v67bDkRF0xfPhXLTGQs+5lcLhl&#10;Yjg5ByOyjnnJZhrRae32OMRXjzFpsGFoSjJ8wA5DbTnnaSIzlSuMbScSNSJGDI7KI0SRo8byGJG4&#10;evPBA3ZH8OTmr9i0d15cTsv+jtu3bR0LAYA/hJ46jOGGM7lFc1aPKjKvGW6fW7/r7uxrWm5/9NJS&#10;J1hxGqttYhsbVwpHG1dwBwTtLYUEY19JljkkjeaTcJpgZpEhRn2mVhhgm4fNndjp1wRkhcKy88oG&#10;WDzJBIshZPuFtrbtwXA5+6f9pSCVBra0mNJFt4ZI2lVGH7xY/lMfRmR/ur2I428cZA58XE6o8bFx&#10;91r+vl/SOktLdYrWCPzVWRTIrPtwvyrnITnyxy25Sp4YbuxO/pd/Ots1rNujUsG8vy2A2jIBJ3OU&#10;Az0G0lgM8fNXPeHE/s28ju5reFggcmG6jUKAuCBtUN97nGDuP+1nJ2rESwQ7YkPlRyM0Me7OWHUl&#10;v7wO7cduRz0Jy3hVkfK4xXdr38/m/wCu3VWN3SLwyQSTidpN0gVZ2VlVSh6AE/M2dwz8uByAAAK1&#10;dOt5CyLb2cart2IrqGzgAc8ZwpHTGPl6cCsbS7aX7E01+hGxSdyfLiM/wlVc7RnPUEErj7zCtm2W&#10;X9zPKu3c4DMG3LwcnL/MD15565PIUgeTUV2fN4qyk+V/1/w3kvRM6/wZp3g/XrLWJ/E3iO4t7q2s&#10;/tGkyCFZI5ZAOUkfkoXRW2uu5VZVzxuIrQxyQyiBJpAySMyhQTtbnkZyeSW9B19DnNtZrmC0a0Aa&#10;OPK8lhtwFJwSeAcNj2P8TAYFuydZJFWWDYxjKsqkHpnOe2PzGMHpg1eJq0ZYalTjBJxvd9Xd3V/R&#10;aHh1ot37f1v0+75mpYOrRbY4so0e7b1UL1B46A4XoCOeTnitu0kVpMRl8CTbnhv4u/AHXHXH49aw&#10;7aWHarOkirgLs8s7dueBwMjkn3z15BrV05lUrI8edo429sjnPAxyDg49QRwK8zTmPFxUdy+2TIyi&#10;aN2YfLvX34PJyOq9Tx6mklZkXzWRRuXKpt2sDnGenP4DnOBzikV7hIv3zgNu+X+8hxnceemQf19C&#10;CeYiBkk3NtGPlwASQce3rn6/WpZwDnkmiJZ33Nk7WZjtXvjnr+hwO+MGNUKQyIkirtm2gOCD0OWI&#10;OO2DxyfxpxDFVn2EBWw27I6KMbc+/Oc4yPfFFwFP3uFXlpNxPbOFxnrgnnptPeqiNdjJ1Obfb+bc&#10;OzgR9WYsWPqfUEc5HVeeQBWNd2+yV4CG2qD8qqfkDKQRhTnoB0xwT6V0Op5iSSVwGYYbdHIW3DJ+&#10;Zep7nnpx3wax9a1GWaOGKWdpfs/loA3WJePlyegU8DngY6Dppan7NuT16f8AB/pnrYSX8pl28Z3I&#10;8Uzq24iSSNduQG2/nkE5OcH17rA29FiVQ26HCqm7C5x1Gfz5B5ycHoioqRrtbeq5VMK2FIyc4HXq&#10;AeB145zUiD92sgYqqsECgHls89tuGyBzxkc5+Y1hE9KTJodiqsrH5W+Zo45AofnoGI5TPGMDseQc&#10;hXIiTy1AXd8xzyHzwCeuSD2wSehz3GjKrgyHaVJZkYbGUDv9M9CCBnGODl4dVZmMx+8y4aRmbbg9&#10;cnPBBG4HnBHYGtzC5WuwFVpCdrBWDs67Sxxznr65JJH161Umi+0eYLdlMoyqrvBYHBz0/wCA9MYO&#10;ehAzckt4tyo0u3auVVVVtnzFfu8fLuzyvY5BHG6rcqZwVkjyrx52q3DBeg6HAzwF/wBnnOBQ49zo&#10;pMo3LSMrXDSuW8vOJIy3ygAkAn1B+6AAQTweMV7hjEdiStuj8xWYr0wCeOScgbicg9Rkc82pZz8t&#10;yreYrOcyL13c84HJz0HI6HBO40RTaeNEVY7P/Sld9sySN8ybBt+Q4yRjjkg5POcVPLqd8fdjt/X/&#10;AACncSeZcJas6sSGwxkLAHG4MQeU+XYeB05wOTUW5Y4I2ku1X94Oi7duf4cFscAHHUnCnj5iZS8j&#10;usaGTb8riOP+7we/AJZTx9OM9G2Uka3UMCRxyNDtZl3LIJGGATt5yDn7hBGOD2xWkjeOkRwN0bny&#10;/tEyhZA0MJZiRkHaNobPzDHPPftmnL5DOsMiEYQ55+bH90N0fq+f72SOcgUk0hjvP3RWKJpXISGP&#10;y440LD5AWDdMlQTknGSeKlDLGixtIZPmYyKpA3Ajkg8+3O4jjBweaymrSdtSJD1up4tslzcyru/e&#10;RrHNuzkHLLkjPIPpuAIyMlqnWyjZpY2AVgrAquMHAIwenGGY59Sp6clitBt82FcBVCzId3HHzEHO&#10;c4PPYMOikCmblQFEKsmfmkZwuSO4P3ckjGM5XkDkEVHNymHpoOgkMlus0kSybju3TKWBVgemcbc/&#10;KRnglQeSDindqYfMuDJH5bMfO2/Kp3DggcKTgr1JPpjnNmScwSGS5kmZusY/vHI9Octu9cDOCCSC&#10;E0+eCG9ikkihnRAx28bZF5wDgFRzyOSMkenNx960Wy43jeSRTjt7a4nzsU/LhkkjIH93cTxt6Yxn&#10;AK9RzgkjClYRbyI3nArG0wO7knB+XIG7JwQcY79Q+4naaP8Ad2+/c+4yTP8Af3H5RgHOM4+bnPdj&#10;g1BHMsbu7xr5Mm2ONRCVDkDknbyRkdh65HLGlHTQ6VzS1/r/AIcI1l8hcBvLZz5zKxVR13HOeF2j&#10;cMkkE4I6YWJoUKymFYgZFAzIxTIJxyefwznAHSm+Wm9lgl4RTsVXWRQMAt8wJ3cY5wSD3bPDomQy&#10;rIbiNhIu77iJwOgH90YAG3JABGemTpbqU/6/rYu6f9nWFZUtDIrfcbfjp/EcDaeduc91AA4ybttq&#10;PlQR27XUmwN5nlyZyGOVPBHB4x6ttx3zWVZIwkLW9uv+p3BvLbqM4wBnaAduB1A3dAedAC5jWGKR&#10;yu5QyLtLA5AxyDtBYY4OMFfXGc5SlbQ460IuWptGWSJUeZf3nzbkaQqdq567sHPH3s4AORkDFdF4&#10;Z8Qat4a1eDxDoN3Ja3mnyH7IysMxscrwmDgYJH49OmOZ07zZxDDEsaKy7VHl/LzyO5weM4wMYzwQ&#10;BWik4uV2plldSY1fPIJ4O4cZ5IyO5zkc4541JUanOtGtvU8SrzQmnF2ad7rp5+Re1XW7y+uG1bVr&#10;uS6kmYs01x85ky3Jyc5453ZyevXkxOiTTMjqm7DMzbgPlB6+xxk/kRRDu37rebaiyZXOFVV5z9OV&#10;bIxkcHPWh5VRgxbcu4OqeWOOOD6njOc/4EVKpOpJym7t7vucv2tB8UrM/wC8jYEMdo2sQMDBGcYx&#10;wM8gdPao/LjkT94UdNu2SPhnZQwyOvIJJzxnJ574UrF83lQMqn/lpyxj4we+SCMj1PTgDFKfMEgz&#10;Gqlm5fGB6f3j7c5z35yK0h5kqxFcytcIrWyf6vhvLbCq3U+uDknPT7o9AaNNupNJvo9UtdyyW0qs&#10;GXBDSYBAIIIOflyMe2cUw7kiNxMjeXnbiRgoXox5Oe3UY54H0gnSRUdfPWRpFCt8uQW5B3ccewyC&#10;R2JIB7IVJRmprff7jaMbqw7U7l9RvWvd3MkmfLjQheVIwABwcjjHJAIHOSabQyRfLFFtbzAPlJOX&#10;4KjK4J/vYyOi9QDmR3WZ9oVWZZGAVVyd23G3Hfnk4z154BNNITK3Plsuzd5aq33NoI27ieMHcewH&#10;PHQiajlVm5PdnTTXJFJf12KaPaHdNNbR/dXY27LbuG3cdVAAzgEYwap3bKoktJZlWPG0LtJyM524&#10;A64z0AByOcZFXGjWMKirujl5UsuAclueRx1A55Jx1yKrqk7SKyXEYO7bCskh45yVJ3feAPfBOByR&#10;ydqcuU76bSKJsJGjkmgkRlZgzYTY24k4bBPQsO38RB6g4zZ1t1CwwSs0LK6xq23LKTlj2KgtjJxj&#10;gZGTir+oAiQquP3wBWONivnAAjYcjggHueflOMkhqVyJp28ySHcskTeYzRYXOSCTwNo5ztPPAwSd&#10;1ejGV0j0qPNu3/X9ddP8s28cTrFHcP8AvLj5nXyT8yE5XHA3DCnI7le+OMnD58yPdJLM2ydYSyl2&#10;++PmxkZ4OMEYO7qDW1exyQxSTy3LR73Yv0XYz5+fByQAVOSePlOeBhcVnWV2lnMbNtHmwtsBC9t6&#10;/M3Xb1wSTwcnB76fwns4b4Xb+v6/RF/wXN4eTxBCfFmjNqWmJIyahb/2g8L+T5eH2yA/I+AhUspU&#10;4C7CMBmeO/C/iDw7Irarol7bWuqaTBqGmzahGf8ASLSeJJEnViNrq4wVwONm04KYqjK7REyFG/ff&#10;6yRpFZgqqnBHYEEHJIX5gMgnDSa3rWo6lbWunXDSslm62tubqcqkGC+VAz0BZucELzk55PZTq/uF&#10;Cy3vfr6X7HZT+K7+Wqsu9+rvpbVWs9Hcx9TktrwMN8MkmCZGmPnISqDa4OQTwTySxOAQGJNZ17IW&#10;k8xBIsyyeaFVBvjIGQduRg5Y7cDOQdvJAGvKsd5utYIJQ7tsaONlydxYZAU4YhRhQBt7DIKg5c5n&#10;j0+SJYVKRqkjKsZdkwGLNlpATwvVMZHJPAB6qbPRw8la3b9SKeREuGtrR44Y1wzW8Y+4wDB2I4Bw&#10;Q+OPmVCCByatWEkZAR0aSHzGUrbyFlwDuyMAAYAABIKkxgchMVSMDWw8wBo1Z1MiheCwyq4KjAGV&#10;A9Bt4wQc3LZJXikFvZtI3meVDCI/lUElvLCkDdyFOB82OOOVDqLqbVEuX9f+D/XqaEM0rzx3UxaI&#10;YkkSNmCyHLcBnZs8bUHUlgvfaakiD/Zyk4VlWRHuIdxDFum1lA+XgHDKMjHIxg1LbyRJassI82I7&#10;pEE7B2bjlmyPm5YHBUF+QQMKAssJimUkQr5i7ljjIY44yAASf4ThjuC7iDjGDxyPLlPW1rdvz/r/&#10;AIFitKLiCBSmFFxHmFV2guQSOWJBICgYOCQG4D/dqnKLbyJPtFphBGqruCkrxuK7Wxg4XcMEkFcH&#10;KkYuXIeW0iM/+jxyAHkKoYBWyME54AI+9uHIxgZqJ5Q86hpB5m7a37mR9pxx1I24JJYgHaWC4HGX&#10;TNqcrf8AA/r5CNdygOsuwFZGVpP4UbzMneeMElFwx+6wJOeCH2dnqV8osrSykWZmY2u1gAo2Y9eo&#10;7EZAyMgEc1089pI42Hlt5jGFupX0AwfmB4xgAuNpBxipLiWGR3Uywss0iF2ZmeOPLrgce3BJO44J&#10;O0DjoiXKPSP+f9f185JbMzzAxxQsYvn8uaKTcjBlABUgZyWBVtvLNtG4sxE1rF5IBeQRs3GZIwGV&#10;eSEGcgjI24wOhBzhs1yfLmmhnuR5cm3+EEj5gg+UAnI3FRuxjoQRnF4I13fLbzIVV1ZN0cLMiqMk&#10;uWYEjhVHB6jg4JILGNSUlHV6f8C/9fiQwPFGYzahsriSNX+RlXblDj+Ijcfmx0OcHIIv2kf2lo4U&#10;nWFfmWRix2x7WKhuM4z0yxYAg5JUEisJmWBZCzQqryFZjyAx5UBMFt2CG68884qZd0Vu0l0kS7GB&#10;kmUhyqBcr8xDZYehB3ZxySMZOVjCp739f1/W45La1iIvWj3Kxf8AebSOAu1x8xA24XBA4CjaxIJB&#10;esUsw228zPsjjDSrlvvIcjqApChDw3TJJYtyxmG5mkmZgNrSN5pY98Lu2cnI4xxkkDJO2nwqGDLK&#10;ywtM3mIzw/eAO4lTkFuMKTknbuwcYqTGXN1/r+v+CS2k4msWgjkWaGWQsrLCGwpKmX5mHORgN1L8&#10;H5skrBbQ3F0fNkE0jMVEbw8jzA4ITbtGW3Y+Xdhj1JOSJLhXmn3yxQ+XtXzGkxnaCe+cbSRzzk4D&#10;EY3YS2nS6CzXBkj8xd6zYYl8jJ2kL98Md3QHsVPZ81yV7qbX9f1/wfSOWGGeOSe5j3q8nmKV3IWy&#10;MEZJ2gYA5+9njAxuDZDHE8h8h18tTK0a/MI2DgrIDk4+VicbR3I424knVjbyTCVUZsBWYlQD8rBf&#10;75blzjOckLkEU25hlHlGOWRi0uVUbVVAPu7CR8rnjgdMYGOiXE0jLz/r8v63KkkEzuzxkDazH5tx&#10;jRi+C27A+YdVOAzc9hioTceTbki8jVIW8ub9yFj+UbQevyEN1QsST0yOtlh/pPltGQu5k8sSYXhw&#10;ANp6DJCjGOcjaTuqOG8uY0jvZ5ZF3SK8y26ON2AinAB4BxnIA5BHUAVvTudEb9v6/HzK8Uc1xA8C&#10;b1WNy9vHJIZVWY4wDwTlmIIIwT0wTgmjNbxzStcXEUbQzbW8yQM32iJV5cOo3SEKRg9MZ+6MbbTw&#10;pOz2s5Vm8tgs23IyR65KFfmyVz0b0G6obiMB5WdXVo+Jo2BU4GQNm4EMMs+0qoyFYL6jdK7Oum7S&#10;06/1v+r/AOCVbm3e3eSO4sW3KqmYSMGOzAy2edwyQeQBuGSSRhbXjOy077S50SK6dpI0S6t7rLl3&#10;jQDA2oFIZyxUlTtVxkgkYryRJa+ZYyR7YyVLs27aEVckhUbawOVyxGOMk7vu1b5102TN4ZpJoQAu&#10;I8bFRfYAjC8A+hzzhSN6bOmmpSqRkn/wdvy+8dp94mji8aZPMFxCYJIxbgxiE7ZGAzwrFwjLJglN&#10;iHc2cjNcShlkhjwrOCsmzkF3wMs2V6hcsAqk7sbjwLUNrcQf6OLebgJGkKxjbgggDJwN3zDIyBhs&#10;j7xApysjR/a45FjZQ3nzXHlgLuRsg7gpLEFuCSSW44Kg9sakpRUW9FsdlOMeZtdbX+7T+vzLHhnw&#10;54h8ceIU8LeG9Pa+urq3nkgsZpFM0kcEDSTbd52khI5GGRklSgwx2nJktxpt1uuUaGS3ZZNqXBxb&#10;ldo789RgFiNp2qT0J1dKu7/SpFa2Hk+cVEm1GbZwCpZRsxlwoLDABYrkZKnNnaPyllDOpZh5Lbws&#10;jNzlxx94EfeOfvDcGZga1idlOXvcqWnrv/XzvvtoVLuW7a8SafbbyY89vMUoPmcMzHJ6ZXIPGMYG&#10;BljX+xSfKEZvLaONF8vom184KFt2fmB9ckEkDk6l641Gz8qUSK6L5RnulAjQEBWCxMN24fL/AHge&#10;hLHNZseoQqzNc5cSRMsG+RsZGW+bBK7+uOwbBxkEHpizqpSnKGi26f1/XcrO2fLmhVSrQKyyKwDF&#10;9wG9mUcgttUgbeTzllJqIMpMifbd0jSjzI9xAAC9eFzuztBzwue+QKsFPJVbhdy/vCVJmQAsRjZg&#10;nJyqjnr8393IqF1hgfaZYv3gDjadpboRsZsjnGfmJLK3AHO3WLOyNtkUmGnyw+QYdsasvmCVdoOU&#10;+UEsSArBcndkYxjcFJou3MrNPd3Ee5d2xvOCjoCOSTj5wSR36ZPJE8hb7M8srLHt/h4ZUUcj5t2O&#10;oKkdcr/exTbu1ugkkksXyxSAySeduO0BlIY5IZeqnjuwIO4btDojJc2r/rQjm094f9Ht7OZPnBXa&#10;u0FtpBLdewbrj8RkmG6YSR+ZHGqokezeVywI/j75yFDHliSQCehqS42AO7Tsu5WZt0hI3bsenPb5&#10;TkgbiSOctYxrCd0ONzMyhWI8sBiwIwRuAzg8DIORgnJ0NI30b1IbudVt/OnaNkjkV42kYhGXB468&#10;8DIOckHI65MkpSOZUnjkW3NxnY1uVfqM9x8xJ+9jA9DngZZAGijEkcbwHdlmWQg53nHAyDjI4+9z&#10;jdklwBbszSMbeRT+8hWFlfbndtP3goHzZJz0xng5C+y/roOu5rW4jVIzHI32fy1aE/Idh3fP8xGN&#10;vUfmOmWhnEyvHM0bMqxmZZHVlwCBnJ3D5cc9cEEjAxUzu8ssbXET7Y2C7Xm2qnXG5sn5uzNypy44&#10;Yk0PY3dtYrcywNHDtVvLkV0BVl8xWw3XOAdzHYRnGcjFXZCkoq39f1sR30UwmkaVMMivIrrgDIbJ&#10;ZRtGBnvnqM9OTJ+588xytG244YRsfmDhgzL75DDjn5fUYomkmd2LpI7FmKTR4Oeh4G0lCfvEjnno&#10;eKkNs1wkjz3LM0mxTAsJZnkCk5+VThQB3PG7vgmr3JvaKv8Ah8iNStsE1C4CnydrDMoAHXJB4+UZ&#10;455OSccgWLZCI2sp3mdM7pIo4V+YAZLdMAfwkEnkg+oqNJJV8q3kdQsRL7UUs52knPXrksuP9nBz&#10;k5saZbWM0sa6hKsfyygKJPMLPggMxDc/eB3Hb91gPZONzOpLli2/67f15+g6OKSCKJZDNGySGT/R&#10;8JuxjBGcbCGZSCePn69AbUNvI6q0qoFdSisqlfMU7d6qM4IO/BxxlgGAzkxz3EEwjeS2VdsK42Mr&#10;Mi7WB3EE55yQONwGDwDtsw6f9ue6ui8LSKu+XdMrM/zBSMb+WV2OTx0ycrjEHHKpZXlp/X9f8NsT&#10;XFvchppJGkaIsJvMC89kc8YZlJLHJJwuMjkVbeN5Hd3vg8Uis03nMGZoxnC/Md3BBIAPG4AkjLmE&#10;m5DNcS7ty/Ltln/1hznY3+7k5zgYAOOCDfkQCCOGzabzFhDSedsZNzNjAU4zjPqxLHAOFwUcdSVr&#10;Jf1/T2/4Bd0jw14j8Sz3Fnpunte3FrazXV3F5h3eSiB5WCsBnYArFAQcKo2kkMC5VmuJIJJRKshd&#10;Y442Yo0gbJPG4PjO4kFs85I6BNG1i9tILj7KvmTTQyJNLDHHIvlk7lVs7iB1bbkMdoHJOVklu73U&#10;rhp9QkZmaHZJ50irh03DcZC53HHzcdFBYZOGMz9nyK2/XscEnU57O1ltr+nQkh823ZpYIpOYvNmK&#10;QkMNjN8u3bkgbcncP4W+6FBXXks7nS7r7Hfy+XMrmKZn+RQmDsIbJyTgEEcEYUYHWn9lh+zR6hPJ&#10;5l08yI8dyoXYd4w2AAvQ8ktkjH3cgi1p6J9pjmsx90OYXecxkgth+QFAyC65IGCRhs4xx1DgrS5t&#10;fVevbXt8vPpZ24Vku4nurqCPhQTIF2ptJ6AkcA5x1ydx7rtOvpepXNi39oRXCSGJpDGZmUhGIOCF&#10;B242kA8/KCfmKn5cmyti5jlQqshLsI1zg5GQ6gH5BhjtVj1kxknk6WnxNcn/AFG75lizJ8hfPVcn&#10;oQFC45YHb25rkn5Hk4jk5Wnt/S/r/gM0NOXYsJnuGhm3GJpJFXO7f8q4I4B25YcZfjjjdeiRY/3i&#10;Wm2OMnbH5rOyyZJAXHTjdxwOSduDzTsVfCuvmSABRIuxh56uCP4c8dRsBJDMBtI2g60FgDEtvdQL&#10;9ojYI7G3/h9Ae5wpG75hjB6hiOKojx8RKMZa/wBf1+F9OpJY21uiRtEFW3k3JzGNkmQ2Rk9gSR3J&#10;3HpytaVpFu2SR7nV/kZupkB3HPzE7sjgAlskkknjNGzhkkbZHDnczCaT+FshWG45AcYLEYDfMByT&#10;knQtXF2sckRlZZI4xGr43H1XJPUqQOTzjuOD5tXc8vESe9/68/zL1pJLJExVl8woTI0aBgQxyQeO&#10;nPY89cnIrQgyZfMcBt23Y0edwGMEZ5wQNw6Yx684z7FS0ikTkqy7kCRgttAUk5A7jJGQDnafroQx&#10;OqRk7cthVbd0bGAPUjHB5GR1/iNeTiYnkVjRt1kMjI4bdvB5YZIGRxx6Aj25BFXULxLugmmCkllb&#10;1I75yMHBPT86qW5iRj5UbKJF3D5s5IIU9D1zn09e+Kt248ttg+X5c46+mB9MZ5wRn17+eeRVLARG&#10;fcmCq/J8xXpjPfjHPTjb19QLV5ez3ccMdxdN5duqxpGGCqi5JwB7klvXJY5JJzXhyWVYpNqhiAi4&#10;yucfn9e5qbythEcf93c3ykYYj6f4bvzrSnJrQ4pSa0IWiZBhItvzDduQrlhn3Hb3I5/2ab5JRWZY&#10;zuY4xt24PqfRun51a2SIxcbc7/mG7BPf8vTtjJ4AGIvLk+WSGIP8rFNpAGccc46f/rOO/ZGQKRER&#10;ayJtK7t3B/ix83H4Fs+mcHHem+VEsjYVtqqIpFAB3cdCMc8Y4P4Y4NSS4CMHlXBJ8zkleceg64/E&#10;+nOC4DfIqq6htwVflbluRzyf0x15zwTvB3L5mJsS3OHciRWwnmMqkZwfQccgdsdOnJWNcIwWUAt8&#10;znjAwRz35BOfzOR0qSAyIGXgZb5Rt4zx659See3PFSRs0Z85NwG5hHNtLBgDg889scd8e4z1Rj0M&#10;uZkLQYI8uDa8nC/LjPBG32/XGeO5pzWwcb1hXZubcvljAOehx34JI7cZ44rS0vQ7bUdOvr+41OG1&#10;jtocwpITunkzxEuBgnbgk8bVA5+6TWAljdhlfmbO5WwWHTjd2x9AOccg1pyjmqkIxk+uq1Xe3e6/&#10;p7EUUe3euA38RVgOOgyQe+AQPTJwRg1IEJHytJu67sffYYBz3zjjGe3fkh8cHneW4ZBlmAVsjaec&#10;kk44/wBr8qfGluAp2sMgeYzNu6Hr0/ur90556egTMGyOC3WQRxREnnFu3TdyfwGMdsgkcYwRU0MS&#10;pcRsoQ+Y21tse5h3zjGCfTnscYIBp8SyzugdcMxUbvlZWy3QnuOOpPXj6O3L5Wye3BWNlCtGAHf5&#10;vlb04PX0P4CiyFze8WLazDxILfcz7MsVhYFG6MmQ3T5l56HcBxuqW2tLiFZEhhQ7UU+W0JZlQLnJ&#10;64UE7vm65QgZwahtnEE25JCOMCRVK9zwOcE8e+N3er1razSxRKqL+7jxNyQ0rYwAqjvt9OQck4yt&#10;Vpym1N80lZa+T/rX1f8AkNj8y0ixbTxxxyJ++jVn2SeWx5wDuwOME5ORkHG41ae1W2iWNzHFIylo&#10;5WwvGcD7vCMMA4JOCwOTkVM8MFttAO6HyWSOZo8K6jbtYru+YhXUhO5Y885qW1tJA7tDJGrSFFlk&#10;e224cj5stkkYB+baevPygZrnqSOlU5fD/l2v3+63366qSpj+yXBm8trlkMK+WrFiAQSxUZztQYYc&#10;qDz90C5o/mHcvlrIwPl7hONqMhJVdrbskDkZIOUOOpLMt7eV4jJInmLIzXO35V8yMD75VV+UMMYU&#10;j7y7gCMirkUU8hyys+5lEboh2IyBUGdu7GWDLnhcA4GGGzncuh20qc+ZS1/W34/h36FyysrkW0d/&#10;dat9la1UrGsyrExUEIWUAfd4zn5QBhckkEW7PTVu5ZrJyse0xMqxwsnkNjOCQQAxYIw6MVUj7qrt&#10;r22nXUskmmPbxxuQRMssxUxlmC7TIzkc843AkHsNwzp6as9wlrcXFtN80S+dCzyM8h24wV5Iw2SW&#10;K5IGScZ289SS3PdwtLmlGMo9r3vr0d/TS/pa17W2YSZGa4ikjDuzJI3mEDIdR7cnJjOAAAcAHPOh&#10;CrIyuLQztDlY23KH2q43qWPToCeTkqWCggVSs0RrlYJDDcyIc+WGYSM4bYcbR83BB9QD8xwxrUtT&#10;Jdoku5fMXBfa23LHgnkEEHkDaO2AeCBw1JH2WFhzf19/Rq/Xq+/YfbxTSRRQ3EvmTR26LJ5Cny16&#10;A7W6gEhhknI+YkN0Wy0cR84XMqyMy4uI4QpHGT0zxyTjPc/XCxRiWTbCfOG8s25hu5A7dMkjGAAQ&#10;GORkZqaNVjRRGqt/fZo9zouDvyMnIxt4BJ+UDjqea+p69OnaNv6/r8B0iJI7NJE33sbpmMmTt4PY&#10;ZIIwDzgA4JOKeHxNlEcN99Y2bOOOTg8MP8M5OKbbxGN1UBtwYfKu3Y2B8w9wxG0DgfLxzirG55rc&#10;3C3Um1lyu6RSrdOuWHfcpB6c4IwBTOqMdG/6/r/gFawtLMw+VdXH+i+Xj9yoXfwQOnY72B6bic8B&#10;sVXuBDKypMf3kjM2HjKrISQWw2Bt5I3YPpxjpclDzTedMrB1U7ljx8uOoBOQOOoORgjoSAIfIkfi&#10;WVV3ENH+7bazHGPmznuMA9ARkngqGM4+5ypf1/W3bqVmW6BUTXnl+XI376Mkb8JuBJB6Y+8MgHJ5&#10;algFzJ5myRt3muAvlllHYlucevUdcjjlmfmRpfNuAyfdO2T5QmOBwc5yQD04IJz8wqd7e8tmWa4i&#10;m3TSKyttKlvmIAUAdRjOckY56k1myY0766/8D+vz11Gx26zvG05O1W3xsrHauchVB2gZ2t1yM9MH&#10;BJcxeR2kud/mNCRIzNgg55ODz9488/3QV+XmNFUgCKLbJHCFJX3xhuTzkn2Bzg5+8shWKF90qRDy&#10;wWjkAYRRu2QpyT6bsE9ASehOM7myjoR3CTwgyzDyY3ZXMIjz5oOOpPBIUk44z7VNbl5pVmEJ3R5j&#10;xG3KtgjHPIG7Jxn8AdoohmJRDE8O9l+bbg4yTx0LKOc85GcnnOajuFPlSAxs3lsAdrcKcFSTjsRz&#10;6ZC8gCs5SLUUtV/XX+tB0Eq+Qgt3V45VWOORpupGQE6c/ewFzn0/2ZJbi0h043fmR/Z1chtse/bj&#10;nIA6YUtnrwF54pyO8k7GWORmXgRlm+UNhsfgN3TOdvGDwXb52fEBkaT7m/ceDnA9OpXHP1BBPMcx&#10;rG/LZPy/r+vVkkn2jfiSJm3LkInzN/Dlsjtk5GBzhTyQcQxZikSWSKM7mVdyJndn5fm64+pBODjt&#10;wRrPct5ITarrgRnPRhgDjjAyMZAJOQOmA5HE0YVZX/1R2GNTypOeQR067j/eHHJwU2V8Tv8A1cc4&#10;eS5YgLujwySLjcRkAnHdTg5JznHfrVnzriJmlaTEgY7mjyN3UBgCfTpnJzjjnBpRzqSTBc/NIpdm&#10;YDDcgADIxtJwR149TgjU0O00maSSTV9RltxHE8lvHGvnPL8yDbhioAywJY9DxtODUfEzooU5VKlk&#10;9fNpL73p/ViN/J85nVlPzF1aNepDcsO3XJz1wvsKjgaFLdYp90gkTLHcdso6dON3XHHJ4yCGAJ9o&#10;CziDzGKrkttB3c7iTkg7sYyeTnHPODTWlaaRolGxWYltu5VGVPHGTnBPqD0we88xV03ckd5JY90t&#10;zu2sVyjZIGfmUYySTjuPU8kYEEc6mFYVuJGjVvveYdm7JI9Oo7Yz1BOeWHdmH2koyrJkR+XHxJ2L&#10;fTI7cjAAySDSeY0JWOR8eWn3ppht6n5uCM8DPcnk4JwanmBy6iedHI0dwGB3Nkt/d+U7s/MBkZzg&#10;gY7YwTTSs6Rh/JkVhHI20xmQFu4xnOPugtnHTqabPcDy1mhEkTR25MvmMB1C5B6HgLkfxcHoBxE5&#10;jIj86FkG5fJZ2CsCR/CTnrlhj15GMgUmzJvd/wBdCQXRLqm1mAmXbn7q4YqCCCRzg9e+0dQSYRN5&#10;QUeZ5ZZg4Yrkg5YhhyR1Bbd0HPTdhYZZ4jcqJN2XkCI0g29RjAJ45APvg4AxyI5zbKPOtmjCq7eZ&#10;hg3OMsowQQcDbg9gBkEDdCMZVuxM21Y2lhEcce7CROxKM4yEySOAvygZHIJA6YqrMGVfOgn3MzKF&#10;Zs4booyN2eBnuPvdzw0n2qSGbzFlK+Xjexl8xhyecYyylenGcHtmqM/lMRMjSYjbLedlNgx/qWOV&#10;4PTByOxzgUnIwqyTjt+n3f8ADfqTSoGK3FxHL/q+VPXOd4256jPHQ+uRjJquLgoNkStcLGfmZWZu&#10;PlwCxO3vkepwASSQTSRmbZKB5m0DdGvMfAwpBIKE8jnAIBBwxxVXUWkVJJJ1ikZPuymVW8vOCP8A&#10;azjueRhcg7twfMcdSUY3a/r+v6YnlXDGQAblUCTDKFXagJVyTnaPvHcQQoU8feDUryWSN/OlgkH2&#10;ffuu2jwyZOxsjb8u0Z53DjdzxlnXM9xayLPJdi1j8za0ZmCqoViwYngAnbkbvlOzqcqKofbIWdXa&#10;5CiHLR29xZNGsJBbLDkHOApIYkgAHOCKcdjz61aK9382vXrr+vomOa/tDp8D2StHuhjG5rry0RfM&#10;ATGFBLMrZ5wfmIA+8Kxri+t/KtcuF/eMbpVhG0gRkuA2Ay7xGrc5BGdpbaMzX5UBbKWFlMKlHHnJ&#10;sUEBQWPuT0zlSc5G35qeo3Ms9mzXUEytJIArQqwcHB+T5i+x/mROcnO9RgZoveR4+IrTej6JdO1u&#10;1uunr8kVYjbx3C2MwkC277WhjHzBeIo3ccruwcAYPynhiuAM8alJHYvcX8c9wrZDK1w4Uuijcm05&#10;3MCq8jGDsJAyTT70RXAaFtphZVYRxsZFVRtVgg+bBbLKo5JyPmIGWqTXIcJZPJsX7PG8bRxhVjBy&#10;A/JwAGVSOFJXnIGWGrueLzyXurTe3/DPy6+d9Cvc3UsVu1nP9ojjfMaxGVzuy+wkJkADI6ZYOwAJ&#10;JDCsfVpX8xvKlZfvi4ZSQCmCxySxKDJAbnJLsOc4OlczXNz5zLFIVt3ZI4/veZ+7VWUYJfO1gCAF&#10;ALgtypBwr51lISaNpm8jd+5+UA4CjoTjKplTgDDKTlQFO9NylqefjLfD/wADb+tCCS5ErLGLYzGS&#10;QgxtM22V+nJ3ZILK2WyOmAV+8c+WaVp1kFxHI0imZmXL4fjJUrwTggEAHngg8VJPf+bGy3e2RlYy&#10;feYA/eznbgkYYkYIxtJ4yd2bNKA+yNW4XEbM38OMA9BnHY8DOM44x2U49Tz9OXTr/WpHdXTXIxJn&#10;D8yYY4fJwOMn5ju9Bng8nJapqjQjctubhkxs2zRj5TxuPGeD1HHGV69XS8uJJpDFGkaqGyu0sVCb&#10;RnPqDj73T0x2oXMiuoWV1DdNi7mZiew5wQDzgZGfTOB1RSOilEiuboI2+0TzGkjVmXcv71Qy4zyQ&#10;OT9RgcYHGbf3NzHHhrplWONkErRgAEf3FGcA88cgkKv8JqxqDu0vmOXPmY3Nsy5DHIzwcH7uOecg&#10;DJHFSa8WPbdzR+XuVhG0ZLHAHAXBIZV6ccc8EqSK6IRuelRha1lf+v6/ram8zq3mWU+8eaSjdtu0&#10;AjgnHGcZzxjqCu7Mu7nJ+2zoTDtV7aRYm+Tj5WJyOAuFzyOWxjdgdBF4L8W6n4Y1DxnFpP2jSdOm&#10;t49QvJLhFWNpnwq/M4aRsI2Nq8HaTgbTXLyyyys0k1izEbhvdlCsqyMrctkEZLfeIJxnjIFehChK&#10;MU2tz2qNGUYqTW60e11drR+qa+TIJ3jhiMrSxeWNwj2zIf3e7nGzjjofmAGSDnrVBp4YbdfJvHiX&#10;aCqWu396rZzsXAyMAknGG+VsAKALVve2zT280lnDqEIZftFv9o8uOcNgokmAHGCykFSG+9yNuaPE&#10;uuWXiLX57yz0yHTVupWcWujySNHCrAD5fOkkd+xyZGON2cDFd1KlHkvfXsetSg1HX+vwf491Zdsu&#10;4uJLS/WeO68mVn3wTLlQHU7tysQSCCT/AHsk4GM/NQv9QYG6uoSPJhfz5oYl44dzk5yN33TkA7Ty&#10;MleWy3nmW0Zs7RSJHQjbvwQwXABB+QY4JydpznAKioL+SEtFC6yLHDIuGZ2eQMd64Z9pUDvyMhsj&#10;gkBOynzcvKepSo2tdfl/X9X8ivcXQndrM3CedIzNI8vykqN5bO/n5SF3Z258sAhVIJqu00l80toW&#10;8yPMSNImxuWPyFV3Ek4JIOSxXGOGqbIEcypIzR8s0YZgjNnOCxc7sbhkg4HByBljTvGaaAs8TMnn&#10;5jtkkCLls5RVHRuMEHIUqVbklj0RjoelSjG9lt/X9diG68yMshSb5D/x8SXSquAzZxnHPzOQSDkg&#10;ZByAY5UjaEM1o1vDNJIzfNtJY7i4dOvC4z0byxtPUZfJ5bQ/a4p1mhkLbZ5rgDzQ+FLfMeDwoxt4&#10;J2ltu3FcmON9sQkaQJ5cmJGaONc5xhT2B3cMRliRj59m1OJ2xV1/X+f9XEunu7t4prqJtyqPMmum&#10;ZtyuSVUFwT82DgY27l7sSyw2MrQaUkX2prdo4RzJdgLNlAyMMDAYA7VyQCDn5gSVIbeOWBJI4I41&#10;Ysi+WRtlUPtfn7oHA5CqTjk8gmvJcqVku3ZZvK3R3Cxxk+ZlmB25b6/eHIGcZUmuqJ0xipLl8/x/&#10;Le//AA6uSExWltNZRWVvJ5KswijZ9rIDuDLyTjkE8ZI5YqCMRmPyYmZ5VjVowGkjJXdn5OmfugnA&#10;GTkyFjwzAPVWW8ayZFdVZg1tuDgMCCcLnkFEjGcnCozELwKhtZoltmV5GYcKssKjerNGRtPGG45L&#10;dhkEtyg2iaR/4L87/wBf8PoWVSW3nlCr+7jZVkJYKdoI+Rs8RgsRwDkLtABydzoLu4t7eHyLyR4S&#10;y78BlzGoAbHPC4ZBtJB+fDA4aq/mPb3kUqoijznNvNuEa+cQSCkm7I4BHQkklSRngvxI07XgmbzY&#10;5TIZmjEaoSHYbOc9ULDnJDLnOQwGTy82j/rp/X3EqAWqrbPB58kJYBLdRg7htG3kbeASfnXIx0wG&#10;Wf7PFLdNfPC5e5kZ7do/vs2OCGxuOG2ggq2AQcEMDVW6NlLcS6XLpzSRt5hjghZVZYxxnKK+0rlS&#10;FKjBIxnkVJG1xHKyTSLI0iqjHzgFZQoZiQQwAbJ9h83G4nK5SZKTV+r/AC62+f8Alr0ns2spnynK&#10;MWa4kj8tVDIAzM3VSF3YbgDd1KZYlwYRI8U0YjMZ2yb42jEy42kDJHBJGSQ5IAxgsCYI5lgspNl1&#10;5HlwI+5oWjaPaMh8sfuhvmAOArnAcgYkIdhnjTZHuVUjW3Hy+TI27bEvURsz8HkbgJM7SuQuUiUd&#10;3/X9dO34EwllBzbeZun2pbybf9cchvbkAhgMnDAbTksFjkmgWdftM8NrHI/mSGQKiSMTwuCAr54U&#10;g/MWGzCEk02R3ms5obGeJpJ42hMf2WRHMrMqFCXCHAKxqOAQT8xJDYsTzN5080c7eX5ZeT7PMHRl&#10;fAJBOCRtCexPAOcYTgLls/68vL+vwFkkuQNsqw5K4aW6lkyXIEXII+Xh0jK44+UllGCHz3NzBfjU&#10;Un2tJJGWmkZnYttLgMCQWOCwUHdwPmIJNVjcWIhmu90qnzGDNHcHMnI7jO0bSuG6sxHIPAX7ReJL&#10;JDfiFY23NIh3xpwN46tz949MkhGYEMr5XsyfZ83T/htPlp922hceyWC9aFLaV5oZI1f7OApiJHyu&#10;XIHyh0wGKALuLDaRiqUDi0ntrN7Yr9pnzbpHC3luzICdgJIdySnyAjHDcFtqtE13BbRtdiCG8jgK&#10;SNcYZQ2z94rkEAYDbiu7cQWOcLkRbbO8eWW6ttqybYJ4bpXVllDrxsbLKo3qSSuCSpxnK1pGmXCm&#10;7WbuttPuv59180+rGi/WKTz0fzI49RZbdVuAvlN83mHDEhiPlJQLyJmH3uQ6+1PTEEk8JZrpbpBI&#10;3lMwlaNHLliCfnUDdxuKHeoxgE0prhcxSy3UixwZRpbu1YqYpYpgJCuRlA0gBkDKN2S2AwKJqV/P&#10;aI1xNpvksyLcSecjksgGYy64GBvCgA7Szj5NoyDsonZGgpTWn6ddtd9NdNddbbkd/H9kS6sRLH++&#10;RvMmyFc2uNzNJ28tsqCxUlyZCwLoVEOoPeYRhd73juftAaOdpzg7mIfLhVC4Zi25QSv3U+8SdbKx&#10;1O4s7eWLy1uDJGLq88lEVWKk4xiNsiPJQhsJHsAX5qozpc3YkukikVUjzeRs+JV2nrtZ8xMreaV5&#10;LNn5ghZWOiid1Gnezb87vzt56drd+26dcXUwtL6S+ZreGKaSMRrjy0i3FgGZgMtySDnljuVdx2nL&#10;1O9ugJpNTtlWaSby5mnjOUYqxYGQgZd9wBDLuCkKytyDYmju5I4LeOKfa0u7yxDuaNguWYYCk5IU&#10;8sGyCPuspevJdKsayWcisRlYvs8BkYKzMiYA2n7nBUAlgELADDLcYnq0acYdF/l8/NrXdt91e7fL&#10;MWyOwvLmRVZRHb28oLRAvmL5AxA3IehXksAQCcvRnF5ZlgtpcXEfkhD5S/eBXaCoIIAG4LtJIDPj&#10;5S5BXU7l5AIp4H8lp50hkVN29S4DkrHjGcLhQCu5mHoobLLewAzW1iI/MWQLKrI4HlkFgNmGcfcw&#10;MHkgKQFbPQj0KMbPW2v9fPrp082QQNBBeQx6hNJ5iOEkW2ZWeTIToCf3hIO0EdN2ctjYXXd2GtpL&#10;O+ncR7fNXzm2gnnc7blUyYYgrwMnB3KQCa4u4fKa5tFYfu90itF5hgVcNgI55U7lz06Fhkgio0jm&#10;D29xaxtJGGcf6r5ol3bNxyyn+5lm6cZGOS4nrRpx0cv6a107dUtdvxjZZWmbZFM08xD+bb7ZDuYE&#10;rxyc45HJcqAQoJOIZjcXG+ct++WN8TASN5jfNsVRgBDiJ++4fMQqkNTpZVm2xwRRyLuVssMsynCg&#10;FvlG3nG0HcSeSpBCxvJNImYIGZreQyDzDtKDCtgAgBfvb+AAPvAAqRVHdTXN0S/rr5bf8ONkNxHI&#10;0kYRZIY84GTuUdBjcNqZGPQZK/wE1HczwWS5jutse39+205ds4IypBPy7QS2MFWYYJwy3Npi5a1u&#10;LdWb7qyXDGRQwC7uNh7EEsPm+YnpnasUckc4jkcDdjbJIW4Lvk7+/UEfwsGwNx/iDupxXKn/AFb1&#10;KrxPIGMyrJbwZG7CuLc5LgKd2VBPOR90kg5I4huCJrrfqMEcky7RO/LEKPkxyw6nJGWAPGMDaToa&#10;dc3enyW97HaRymPYnl3ciugJBYhgGU8nBAyoHCtzkNT1a8bU5rq8IWFWZlhS0TakasvJ2A/cIAAX&#10;AzjAJwc1ZHRTlL2n9f1r/V7ate4DIvkh5GXHEzMQM5dAwOMbiFZeMMQAAQCTVmmt3iKXcjPHHtdF&#10;jkLIOdpGBgZ3YJbn8CMKoV0la4ktlwse5lZVjEbHONvXOPveoxt6nAfB5fmiaTdtUs48og8tuALA&#10;joSSu3qD/EeSFY7Yrl+X9fj6feV0bVDP56O3mec3zLg7ZExxkAjIyuevXgDpUZnub3dvV7iaTJXc&#10;pkVmcgE4U9G+XDDPIUc5BBJHPeXO0weXufa82w5K8YBO7gkZGFIwcDgYo+aBPMm5h2gSLGWbam1v&#10;kbG08fNnIzjOcYGW9h6cxHNHvljt5XjZpF2qd3+s+7uTuSOAAOOvQAgU5baadXEo+WOPc21VbBZs&#10;7uQcEg8c5JB5wRkQyRxmCNEV/KAnZ5CC6kDAPZMcnsw64A6s+x4nWKVFK8bVGzsWJ5xgALjO4ggE&#10;+hFSdkdV6f1+X+YxkVispt1jaFR8wjYqFCk8cYKkkN7fMfmLU1DZGFfIuGkXCjmPcwBHPXBX5vlx&#10;zn7vYFnRz2bTRr5UjAfI0R4XcowBlsBQAuOmR05HNIkaTeW8qLIqQlkhM3yqw2qSfmAAJ+b0weoG&#10;arlNFzRGXKpdOqrNJLK8zfL5m84wSODy2Swx2bkcEE0TtDMyuICnnSFYdqtncfvDO4biR0x1PJ5B&#10;BV5QsTSNcFbdnUYjkY+XxjcRxngHJI6jB7ikEUiwsXSNVYvsjEgGDllAHPTcA3GATgADoZNPh3ES&#10;OOP5Z7iSSR2LxqzsVJUHG5iwyB93PUEbRk7sxF4Gj+zmbdHGm2NW+XIAdfunOCCMHA/i6qOTN5s9&#10;tMolRibjYksbNtCcAgABhg4BUbsqAOAQFpjzQRq13O0e5ZcJuVpEAB5YnsNqjAz3JHpQERn2z7Jc&#10;NeyS7j5atvuIx8vAG4Z69jzx0xwKbdTvdzslw8vmea21Yxkxux3AfNyOg+XIxjIz0LvKZCpvHWON&#10;UZIzI3+xzyO2MDPTk54IyLbTSq0zqqhi21t5UAgdSScgk4PI6levaeYq0SGFsOtxF99VGQyHarAj&#10;I4PYY5BxxyADkSQPGytZu25Bh5IFnQAqq7lUfKS3DE4AOOABjmi5hgNq0yzLuZsFSysASTkkHJC8&#10;DDAAAsBz1ZHSUKpiiUgBjNHyu9OcqRnOF56t+HBqitLMg8lzC1rahVZ1ZRAzhtwyAOB6EHnGSeoO&#10;eVSW2jUT3Fs7ESfunkmOefmGevY7sDqOhGa04fDd1Z2S35SF4V2qGkuERyQcPtUHLZHO5NwA68jK&#10;5dvIAyvGrl/MJZtv+sX3OcMM5yeAMKM/dqeUXOpXSFMoQNPaBo3hVZFKr0xuHVSCM5yeoy1LdG9E&#10;lw7TAMS5neaX5mPOeckEKO2Sc44BIoij3FiBv3SbS0LBBv2kNkfxHPO3v8nODzGTKjtLcR4kbhWZ&#10;iGT/AGR0I4U9j06c4Ml/ERuEIWaPUNrHndJGDt79+eOvTgHI56rKxj2RSW4X5iFWSLO19wyBkYyV&#10;cZHX7vQ4FOZ7Vh8qsd7B13xjLrjjgD14wP73HOMvCpEGa5LRq0IMI24yMEcAcNnk9+R1UZJCl5kZ&#10;gaJ1CmVQMBwFILAtlSenovt8pIPy4pq2s3yymzk8uPB+0CFti++eigg89BjnJpvlwxeTMyqFZGIJ&#10;hGc5w33egPQEc5yPm4IHEJniV4WVJI1+9bja20rxnHTcC2AR9eRSbLjF9BkJb7P9qWdisaj96Fb5&#10;UBJ5569MYPAB5BxQ8k8kQREZlaTGxZCpZhjd1XgjCnPUY6k806VszeZE8jQ+cdq713sOQOBlS2ML&#10;twMhTjvhlyZGmW4twGON7KHJCjOeSBg5Axkc5U8gKMTuWlfVjZXkL+UWjkEasEVgFEWWyBgk8Hkg&#10;eh7DBphhEqtErRqeuVjyy88A8HccHBDYII9QMvEmItgMjKclY5HO373J4/4GB36nHIoaV0RlVY2d&#10;WO4yAcAt/CckHtyoyR7dHylKJXMSyzbbQhtwIDqu04yDnJI6g+meo96kTZcSYW5+Zfl+6DwADjrz&#10;yF9uOvU1GCsgbExbaucq2QTle+eBzjJGegHs4OJX8x4vNbcMbzgBSMdvlwevttx3BrxT5/WxY8uL&#10;5kDKqcseNzKMEkgYBGN2Tyen1FLFCWZfMVvmUgfu+e/QKOCCefQdiOGYkMyQ7fK45PneVk5xn03H&#10;JOcHIAx3pyMuwA7N5VWdXYPtGdvIzjOMHockj2pmMttySAh4tyNv5wzRwlhKQPu4646e2F9SM2LR&#10;zMhgMhkWNGVt28+Y36HPy8cfwY5wDVeKRnljaZG37tsnmJkvwcnJBwM8Y5JB46CnJK8kfmZVdoUl&#10;fM5wSAflxx/e6EeucipZlKJYs5mUfaUttzNhljb5vUqODnk5Xgcgg8ZGSOBYoFjMkjCTJWF3wyjA&#10;yDyoJ27iAOpAGBnFNtpsqbjyGZPlbbu2BtpPJJ6sehyDgNzniprU+QrXCzMjbiP3Y68A4xjuc4x/&#10;zz6ZPCuYy5ottDcIP9IVkXeC0e3bg5G0EM3X5hu74wfu7WzYXfIkduJYl8wt50PyttYnO7IXODyS&#10;udw4XoFFRLDd8zi3kZlfd8oL727lsksfm/hOF4HXKkv85eWKbm6fNLnPBz0GcZ45JB6YIwVZnLX+&#10;v6/z/EmmaeW1F0zeZJEu8oFPT/e45yCuOM+gOalKyxztCJo12o/lx+WBt2jdgNgkjjhmzwuGwvJg&#10;UqxcM7SO24eWrBnYYZWG7HOSRg4zkjPJqeaWXyykT791wu6bauXGcZyCSBnqdwODzyRU9TBq2g+L&#10;E0DOnmAszKFhhPGcPyT/ABZIGc4AwcMetpzDcacsESeXHGoBjtZHICljntwTtJJYjgDjJFVwjXDm&#10;ZQ6xeWd22Y4QFucKBxnIUgDkkcHkU4kmTbNJjbEp2SMeFLKSQQc44UjGc4J71qpWMJateTv/AF/W&#10;nzJFjluI/wBxfKGkVY18lgJJ928bgAB6jp/eHJbgP2TzSC/MCII03L0XzMg4BH3RxkZKjALdCQAx&#10;Z7m2lURTMJvMjbdHIGkyC+3JbGT0B6DGA2TwJI7VFh/eLuUrG7BGIeHB3Y3AH5cgHqBg7uuCJM5O&#10;3b+t+39fIjeJiGRIY/l3pthb5V5bOUO7Y3RRuzng5PUWbCG1+1tbX06/wqynBTlWK7gvzcALkqQf&#10;mPOA2COEywENOsJMmfM8wKyvuB65HlkgFeCNx68EuY0uIYJBKHGWbCwtcE45GQVJGSSoIBORkEDO&#10;StESk5xa/r+v68ixfW1o1xG9jD5cz2+JDIxZOi5PIBUkKcsT1ckCL7tV0hctJI8hZdqyNEJMHzSW&#10;2twSo4H3hng+xypWGF3sg/mRt9xsptbJHIPUZUHPVR5ZyrYpyRtPI8qxu08KvJGVk3HjgHnG4ZQH&#10;JO4bW74FHMTrGNr/ANf19wOTLNMgedzFuSOQQgcKWJOOzMGwQwA+YjBztUSWEhohN5Eaq2FSNRj5&#10;jIHDE/K+D2OQu4cdWWKRFgWBJ2PyMY41Z5Vc5BKqedv3RwBggHJUbWL7iLy9sTCVE3E4YPtHPBc5&#10;3YJ3EE9cDJwpCaJh5f1/X9XTGxpIircxXE25CZJASkeQDgbM/wAPDduy4JIbBDIIxbhJ/s7bl8qP&#10;cV2knGFGCu4jAORu4+bIJFPt4wlkpjndFjVnZZSdvBwXJZtxPQL/AAgkkbS2KVClszeUsm7a6/L8&#10;ysqj5iDnJICjBwD8uflJJD5ieZXf9fIWS3aytWuJWJVvmGWIYhWXBbOe4wVGOeAdvziO9hS2utkl&#10;0q7p2Ed00fJCkjdnr94ZBOCBxgA4M52wpI4RpCsyYfaWDSDG3nby24nGcMcHcQBsBBvRvKF1KI41&#10;DqhXouBt2gNnOC2SON2TyRuRXIjKW7/rb11X4kixyzSfZnupI1jh2mPyjsuNuQhYKcgAYyuCVK42&#10;5BzJI+8SW0sYmCN5ke7esjsOfZslgV5BO7GM/PUAQNE7QlZQjBZDHCFGVB5K55JZdwyfmxyqgbTK&#10;7Syxq6bf9KUmOFZBgsFA27ipywUryTj5mx1LUXMnHX+l/wAHv8vkMaMMXtXluNqthlVdwYbiGOwk&#10;7mI+YHgKO3PM0wUp525lkjYtDI0QDYKEEluF65LE8hsKfu5RYFkRwo2Rxsy+SrA4LMPLUtkMQoKg&#10;gglgccqT8qQoYZJJ12rIu3zG85d0SfKMjdkcIuBnGAV4PLUuYly1/rr/AFqM+zJHPH5Bu4wcsrSF&#10;lKKGKgOxwFJA+9nG7OCMDFmzSNr5YoJ2ZNwm/eW4jVFXJG8qgAVvmG1V5IBAXOAsFpcGF4oY9zNg&#10;z2/zrJKSrMqkJwXKjcCTkADOfmJkhitVtBqM97bs2BtVXYtIw3/N/CVXEaqZF+blRktuwzKc97+n&#10;ffb+v+DaqqzmH7ZdXLND5YURrvAZXzj5VA4OUGM/KSAcA7aupdK0lxZwzws0jFZE8mMpI42nG5wQ&#10;uCQ2chv4SSdpEUFwJTHxGjBj5b+VwWKhsqVUKzFsZ4wPmUh1PyuW6uLqJpHlxuZfK8xVbeSB8qsS&#10;TnkZY/MpZgANuKnmIneW6/y39P679XGYS8/2i5sVhDbvMbyWYrtfgc5/gIYMoAx0OCymGGM7lsJ7&#10;dpHjjxv2sWYhiCvHTJ6YBJzyeSDaSGC0Vrg6dISP3kLM2FZ1kxyMjYW287iScMuQ3DBjuo4MuzZj&#10;hMUqS24XylIAAck7Qc7enzbic8hga5tdClLp/X66dNfTcrxxHJie43NIodvLmJDt8+RgZCtkYDHO&#10;8lcfxGlk0wQW32kSxyJtiZleRmVBgElec5JzkKWHYEg8Tx3KskLvbx7lmzIryrDwCCWyOAcMBkkd&#10;F3ZAGY0mju1WWFWadWUySTjb8xVUwQckHZuG0BhlQRk5J0iw5qnNf+t/w/qytokhWNY/swuNrR8M&#10;WUghNuGI2ngHdgjAP+rC5xQIftLSTjyrdZiz+W0IChcDGAo3jBONqAMQCedu5p0iS2fzIbaZRJMY&#10;lX7+1gy52/dBBJf7uGyOibsF0tspdl/0iaaXK7VXbh3wSB653Ntzg/LjblhW0WT7T+v60+8ZG7Tr&#10;KZGmmLcfKGfzPmO/ZzktxHkM2X346ksdHTIontPK1ItH+7zGwYNtzvIbjK5LFlO5RxnaG2jbFbKb&#10;3UVEkgkkN3GshyWDn5AXwucjOAMAhQcgFtubtk9xcOVhtJG2fO3m2okdXZQd4UEqc8YcYXcvOFck&#10;qUjkrT9223X09P6/OxHIjS2zRSXIaPrNGoR1fc/MahCGUZVGO05G3PzeYqiez+zG6ujq1jsDKSZp&#10;HdWt2yMxsoX5g454G4DcuN3A0PCuj/8ACRavZ6d/alnYyTM/mz6pIWhIbOCwRHJDERqCcYRieVG4&#10;dH8ZD4Ei8Qm+8D+D7rwzM9ra/wBpaNJevdR290gZZmh8/dIRI6+YN7Fk3Ou51IarUJez5+l7HBKv&#10;T5vZX957JXvvvdK1tNdb6pWto+Hu41+3ss1zBGoco0kaR7j5rbS744BOASwBBDsMFd26ugt9Xjii&#10;WJlhmdka3wWbdkkyFFUkAFh/EWyCCWGatTefFcx6WQ0cXlN5mxMys0hUEkISwOxNmM8k5wxy9EMD&#10;NcR6rcsbiESPCZpPl2tlivzMR8w8xSQNpBwAMgEwpHRGSjBP7rfPbze++mxXupYvsMNqpwF2SKF+&#10;cF13En7uUOcY4zk4xtckELSRvMZriNVkDIqxjblcAbWBHlqufmw4J5AYmjyi8UFzIY7dnjc2rPGB&#10;5LgtuSTbk8ZY4w24MoyBnaczzxouoBVLKZLfy9u9SCyEjnftBVgWzuOPlfJAq5p7uqXn/W39Mjgh&#10;eG8t7a7sJhDvWRJPMK+SqnkqThxnaAWYLna/ORxP/o+qBYJJDtVFjbzEMezDZ2MXzgknedpAICnD&#10;M2CyzWygnVLGKNR8jRO20ARhlwOSxA2lDg552ksCoItW1vcCfdJK0e6L5oXkbco2tkZcqM7gzg5D&#10;Aq2fuAUrk1Jde239a2+9a7jbKGRJbea8EkkEkaPth5bJ+VTwCQocD5VAO8NxtUmo4FvVhaAwlW8s&#10;u8bYVm5Vtyvk8l2UjORt+YgDbUziSN472Syjxc5G9bj5WIyE3BBkg4KgDJUrgjLNixHZJNJ5LFlb&#10;Jka0aFsErychiFBOdu5WwSSQ21eUpGUqltX/AFb06rv6bEccMsM/2N5dyll8xiyD5RkD5Qrd9zYB&#10;ZcElst8xt20VpHdq9xuEMLRPtXZGVZmZN7Oykq3PO4Mo64bcca/hvwXqfiDR7zxZpctrJHpFxDJf&#10;2ckm28khfeWkSI5Z40KYdkBELOAT8+457wXlrdwhpJYZIjtYPJlo92FyTgENhXzkEbsDA+Zh0+xq&#10;UoxnJaS1XmcUq0ZScL69en9eq2uNMsaXLOLwNGkihJI5CSWyR2OCOW5HAVSMk5DQ3i3CM1uYm8y3&#10;ykitFud2GFY8HkbiGDArkEAL0AsTW91POtp/GkK7hJ1XkrgBiOCMDAY4YscncRVe8MKT7LyKZoIy&#10;P4VXeQny7gpBZQN+AOq8EKFGJ5x0/i07f8N95XtzYtGJopDHH5e7YpHBBbL5T5T8xU8MNoYsFAwy&#10;wSrFZt5TwyEyYij8mZNysz7EYDJwfu5CqVOFIzgCtKLTEn1e20m51G1097u6PmXlxC32a1LNjzWE&#10;aliibzgKpyo7ldqv8T6BNoWs31jfSQzR2MsqLcWc4MEmFBUhvk2qUbIJxnJBVWZgxdG8Zx5k76Pz&#10;7f1uei/GH413V18KNA+APhB9RXRdF0eSNYrqQNFJPPLFd3hhAVf3LXKBlLKJWESKS4UA+NTLHbwm&#10;MQ+ZuYmaMKGMXy5yBuJIGflxlfmwylhtW7dW1xeK3ltcMzZfy1jMSkAKo4xkcqWVeg+XjOag2zX1&#10;yt35qxuqfMxcvwXyu3eRgfNx22vg9SR14zHVMZUUp9Ekl2S/q5ph4qnzSbu5ycpN31k/xt0SSsrJ&#10;LRWKciNczrcMJt+0loZYUUhfM3blBBznO47hhQcsSGqe1nuLRVliVniuERGt/n27iepG3flWIIYF&#10;sMeDubLSpFPJqMEEVssG6ZJXmWTcsTAAgqeGIAz1yCc8EgsI57r7bIj3N58styrs0KF9m4gs+4f8&#10;tMHqvPGAQHVTx82h083NpbT+u39feELK0arBET5h8v7VHMsYGMgleeBtJwOSwU8Hcd1iSOdIFjtk&#10;Kn5mFusY+fcWyDuOF/iyNwBHG7PDQRqJbESoGTzJI2mh81mVFdtw2glgT82MYPJ5BBUtatbKNSqR&#10;ifd5nSQnLMCFbPUng7QCpHyj1+bJmU5Lfz/ry+7pqjQ0+VY7mSWeJZMjCLDHgbXJHy5yVPfcOVwM&#10;cY3SWYee7jgh8tpFaM7t7bw5LA5YfMr5PHQDHHcCpGqXEDSD958n76OF+rFSzBjGAMk7hkYADMBj&#10;K5uGNUjiW6O0QqUupAxPlgIvOCDkkZJPU9+Bg41Inn1N2u/9f16k37qWNYoUmkV7YqobdtIKggk7&#10;Tk/7I+UZ7Ak0H55nleJp2ZlbJj5jUNH8+3c3zfdHJyAR0GMtCiaIpcRNtVlcqsZLKS3OOdqruJAH&#10;GeM/LgiW9KHN3aCOF/MLuqqQiNuYgZfqOB1wcpGMkg45zDaVl/Xz/rz7Bi2WRY0ZVYhvnmVlYYIU&#10;bVbHQqGyeg4OVY1ua3rt5daRpuhXztIumxOsLMo3IjzB1RyRu2qWbaCSF8yUDcKwY0tZ7drfzZGV&#10;h90Q7dsi/KfubsEqx54yTk9cieSwmlLeZassUzvHGzfKOCcqwzzklRj5sY5I2rnSnVqU4yUXpJWf&#10;3p/mjCpThKUeZ7O+vp8ujY7T5lWaOS4iSPEY2wyNuVWwx68YbIGATkcHJzuqf7QrtHL9oiUYxblW&#10;PU5GGAJwSVIz1AKkjHLwQrqFtcIssbb9u9TJGRnqFUkqxYbvu5yAzHI6AyaXc73NvZ3SorAn7RDk&#10;+ZnqcjkHK7ck5OR9a5qkeZE1FvJf1/XzNKwkWA+fZxsu5mdR5JwG++CQDtAXCMOSGz/EQTWtYNCJ&#10;W89VWDao22+MxbXU5CjDbduGypwQD82eVxrK+tvs0byv5jQXTF5OFbk9M8fdGeGwPkzwNorY0oxW&#10;bKWZV+x7d0k/K9VyGOPl2sg2gbsYbGAAD42JVjysUnrdf1/Vvv7G+okttwN1H+7YiPaQq+YAfmyG&#10;UDBcNjgBRkcdOjMsZsoRJYJut4i+PL8sbsnYHK7SSOVyRweCSpU1gWefNWJX2+TIQZUB/csQuGDY&#10;PUcjGAoK525FalhPdCKHzEmMe5U/1abpCq/MxOPXjnB+XOUGCPFqxZ8tiouVvLXt/Wn+ex0VlOln&#10;dbSIo2jl/wBcsYU52gkbUxtPzNyRg9Bk4Fa9nPFbj7SkW2Riny+WAw78HOMnIyex5xkVgac1+LmW&#10;RmLSLtRW3OrMMfKp3KD1AA9QMHJINbmk3iwCO9USCSKPdEX2g85JzkgZIySxyOjEDJrya0dT5vFx&#10;0+7+vJf15GlZMn3YZ3dVy8e7BU/MOQMFueM4PIJ4JXm8HQLgpu2rgxtGTyCcdR1IJBJJBAzweaz7&#10;RS9t5dwn7vqw3fdPBYNx8w2ljg+6+lXraTYyww7mjViu5TzyBwcDlmPHuODwARx1Fc8WtHU2LcMj&#10;M7oJFXO9MEL0GQRxxnt1JLdOo1LGTYZCIsEy5XBZgpIOOvXvz1HbHbD0+ZiPNT5Y43U+XuLBcFem&#10;45JB3HnjHA7GtfTJCgZIwfMOAq7t2eT0JB7YH5A9Bnz6iaPFxMfd/r8TXUiMyHy0ZVG1dy/K2Acc&#10;DPr2wMU5POzgSuBjGRjAOMD7xPfHJ9B6Uz7PNPBJLDBM8aqPOljXCoCcds4H9SMdAKVJJFjMiSLu&#10;3Zbuf5cA+v1P3hiqieTKMrX7jvO8uLCfNk4VSTlSewz68sCcfhgU0uRIrRq+cZV9p4yOnTOSvbGS&#10;OoGKaWKhllUKNuOGKs2e3HT2A7dsipJSqxHLsq7VGRxsxz04Gep64yPcCgWzKd/ENmMDlc7cNweO&#10;fbHX6Cuf1IEQCFm+8wAVsZxk5A+6AO+ep55wMjpNVMQg8y6kVl4LfMF7/wC0Qo/Hrj8RnweDvFPi&#10;Kw1DxPonhrULqy0tEk1a9tbWSSO0jJKq0zKDsDHjkjO3HZjR70pWSPVy2nVrPlhFyerslfZXb9Ek&#10;230Suc+6mdPLfMZOAoAJPHOdoBPXPbGQemeXRNE0jPt+8o3bsqvcgfTr2wSvoCKa74/0ZhGdjbfL&#10;8wAjkYAPqD1+6MDuBmnxxxxsqo6s+1pFU5IGGG5TnsQARjPAHOD80xPRexIBgedDKwZejcc+nGe/&#10;ucHPHOQZI1miKxrLJGqYP7tc44wSSB0wOfYnHorImlZmuY2ZhuyzRjbkglic4wCcc4AGcdhiniKL&#10;iO4EbKrZfzGYE47H05Y88EDGQMAV0QMX5kU8c+FSW3kZo/kQdGPPQj5uvo3UHBIXGaJEMrKVMbdS&#10;zBSoOOCegz83PQ9D1wRV67DtE00ibWVsgSYj4OOvG08+vPJ6HBFedCNkxeFipEmWXdmTacfKevQn&#10;kgZXPHStZI3py01M54mJ2idsy4JaNhljkEYzjG0HPX5s5zVd28x9wm+RW37AjYx/dIxkblwOhPzE&#10;EfdFX3AkDsbdfJZQSi9NzEY3EA4YAduu5hn1pagbcySFlRjuISPcVdsk4HyjGTyQOpDY45rCR305&#10;c2n+X9f5fgqzLJImSYlTLMcZXb0Hp1weM4GPX71NQf6veiLu2sqj3AztC4wPmye4ycEjBWaUGQeU&#10;Zo49zsrs0hEnTO0kA+oHQgK3TgkMlTA2+cyqx/1m7AYknnjj6+wY8/LlI6Yy0HRx5laJrd2jdmXM&#10;e0LsyTgliCG25IHH3ckg9ZfNZz5rOrKVLM6oOTnJODgHOAcjHUdsVDswuxWXaWUr+5+ckLjPKjBG&#10;G6H1wABVq1jSS9V76KRLdmbcYF8xgmRuIBIycEBRuA7Z5JGb10RnL+v6f9aajlYRcSxr+8kP3htK&#10;7SMAEjg4AwevIyVxkOWWMDfMQwjZti+WfwyQPQ9+MDjJGamlt7O1nktbKfzkimYRyRwFBINxAbjn&#10;kYwuOpwc4OIzNJ5TNA/mR7eXJyTyB8mcAZJxkYzk4xgCol7rOd6uxWbEdur+Uy+W3ynkbvvY5YHt&#10;9OWUcnpPqFtLb2q3cmxo5Gkcy+Zu8tQ7KS3cjPIzyQxIqO4ihMcm1GkjjUeXGrFQw69cbuw7YPX0&#10;NK8tzv8AJEKvtXHlwwq+TuB4G0ZwCMA9mwDyRW1Pk5XzL0L1dmvmVZY2l3SzQbm2/NK+O3OPn6de&#10;QQpI55wMwFEDNArSgHcqncOfRSSRg9VHfGOgyTJPbo0irIBhZMtukYruH8WSSDgYyeeRjGG3ALXB&#10;ZWiUrnPnNIB8ykfeC4OeNq5PJGB71J0x20/r+v68o3l3T+Z5LNn52kO1154ztJ3EHjO3OCADgdJZ&#10;UW4dSYwu5juVVdVXtuJHzAHOcg5JPBwDiIRjfuiZhtbO1hgAYPOCTv4x14xjPXlI18wB4Im5yyL8&#10;qsg3ZwoHAJPUgDHqOgrmLa6p/wBf1/XezA1wyyXPnsH85iwQ9T1AxgjBLZxjvyR0Fy0LpGgQIF3A&#10;IJCwzweCD2ySRjjKk9cg5qf6TJHI4XLMNxLgck8nBP3SuBgfh0rV0o20sSvcSHHmMJIZG4VQRzkd&#10;ASAeBjJwehNHLzHNiFyx/r+vT/hjVtmhjiwgYNsCMVz94fKSPqc9sEEdTjNyIoOQ8fzDJZcbs45B&#10;JbA4zjBwDnPY1Qt5Wnm8y5hRRnKLkqUA+Xg9Ac9QPlByO1XY53jRVnmZcLuY8MOvI3ZyMY65HXr1&#10;xy1dzxaqZb8s3CMpIY7T5KtJ97Azx+JA9c1IZSF8wLwGYANgs4xkg5P09CQcduYVVgNku1U3EMVY&#10;fKMYz2OOMcYz9QcyYhQCTzfm6NtUKCc/XPOcE885/h5Mw3ONjy7y7kaZYxGvYhNvH3Rkde5ORycZ&#10;IyCxpBDMNsa/u8ttb5sc7QDzyevTkgc7snMsrkPtXKbznvk8ZwARg8nHUY98DMZAc+e20JkBpPXP&#10;BHB5+gyD044zumTH8COW0MzfZIvvFWjjm3n72D354zg9zhscYNbXxRu/AmpeJpr74e+Fn0iz8mJk&#10;07+0pJ/s8vloJdrSyFyrSbiu5mbaeuRhcV3ZZPMuGUHfnGFYqwI9u/GSO4PGeTAv2eds3A8xfvL5&#10;n970UcDpgk4x25zx2Uav7mVOy1a17WOmnVqRpOnpZtN6K91daS3Sd3dJpPRvZELhlYSKNzF/vNlR&#10;k9cg4BwSue4xn1qKWXzTmRI1ZQ2VkYZPAzktj16dDz0wMWJfLSaQqu7HPmbQS6gkkHA7HGAOoAzg&#10;DbTbj7PbpuWbaYxvjkMaqC3PsezAgk4wdwBNWolxlsUZot0kiC2kkVR8ySR5wAWGOm09TnnkkdBy&#10;K9yux9xSNZFU7pBu6EHLZB6c8457fxVPckRR752VVXcsdtITtydv3sZOTkeud3uSYnjaXeUDL8uc&#10;vH8rJu6dCAc57Y3d8ENVRO2n0ZRvIXl8zY+/y4wx8zbuLblOcEdQPTqUOOWNUVmhNw1zcW0e2IZb&#10;yzhepyQN31JwCBjkA9dC6xGY5WVWDsdoZsFAue2OcHgjPzA5HpVGRWt5Vj8wHcx2jP3jjnOB8vOO&#10;evOfWvQor3TvpS9239eZn342M0sVvJD5JYsFmJfA4ZRg8NjqM4xjjjIxPIkggYSRtIqr5ZEjclsI&#10;wIwccgjglTyc8ZJ2NTsrKW2ZIlX5o9jRk/dVuOvQdc55wST1JzmX4mWQxLayRrNGy+YI+GUn59oX&#10;knlyUyTk55zgehR1ie1hZaJL+rfO5WjnlgtSLWK3lVot0a4AUAnkZfGcAvg5GMuCSMgVrlJ57hin&#10;nFS5T5oWLHJ6kHHXJb3YHcCQALV5FcqPs00Mu/gXCSW7ApjH3xgcg49DtJLIQpJqzx29vEYfs8Y8&#10;yFseY+0um5QxDEf3Q/qSDn5icDqjHlPQp2vddf61/rzK1zc+csjyW6sxiMoIkCbECnk424OMbTjs&#10;QTgfLl6tG0sklxJsjMknzSW7g+W284YdeCQQBjnbxyS1dj4OPhK70nUZPGCTJD5G22+y+XDLFdkh&#10;gNjKUcGMSIV3AiRofmUKynkrk24RTFbM22MqixcsQwGV6gl/uE7iRhcg8Hd6scNKnQhVck+a+ieq&#10;s7ar/hzsw1SPtHFLb1/Wy6Lbpv2KR8madt3+j5kGY1U/KSA6ux5JDMQueQvCgdC2jaxR3HmW0V1F&#10;HJtQHphcnecZ9yCQW6sAWIwKzijNKsRnmj8tVDMsOdq7iCeThCQOMAnHyHPe/p8EdzLsmSMzTKqi&#10;WOFgrNt2lvoV/i5A+ZgcsM5VPhOys/dvfb89Nf6d/wBdC1lt5rX7QdJXphY5o9ykdd38K4znj5Qc&#10;twM1PJvV5is0UMm0yfMoUodz4GGU57ttwDzggZBEKQtNF9mZG3XSN+7XBzkYZuCRkgg5BIz1OAMv&#10;j+y3McqLKuyZdhZc5QEHLDnJOWIxnIBOQOp4WtTzZct3bb7/AOv1IpSsspQQqFG2N2ZyqnjGCSTk&#10;nGc98p6E0yd5FRZMRqzNiQNufcBk/MMkZ4JJGCR8wJB5tZjku0F5NHH5kkfkSMgYlXI6DHJyw55C&#10;rtHODVa6towNqIpVpJArb+GZQu7Ycf7oXI6ZJ2gkG4x6lRlqkyqFuB5dv5TSM0ZHQsdinb8yHJYA&#10;sRnBYMDtyCBVpFe0upBO7KJNqtJG2cEfKcfMT0IwAATldwbD7Y5IpFto3tvJSSGYeSVYtGpO5Scu&#10;pyMFGI+XIbnJXh00CDzmSCaOPd5fmyEOW2kfKCrZDEhe/JPORVmspc39a7/8NtfUtNLLdSrDdSR8&#10;QldyRjbIgIGS2PmJPygsdpxtzk8akOtL/ZMekCBWY3LTzXE8CK0TEoDFwAzJlY3C5bDnJI3MRk2U&#10;8B1B2laEr5brN5MCqQcBfmKkFsEoWDEjpgscCpAh4EUH3VO8bzI4yQwHUhid54PCknnoH0jOUU/M&#10;5KkIytF+vl+nl87ehIr3CTLts0J+ysoK/MrKcEAZwQu0j5eCQ2Ogqw4aC5j8uJf3MgPmrCzZAOQQ&#10;RxtwdvdsfKe5qGW3RVa2hg8jFuV3FjgLtbKHbnPIXHU8kkgthr2k6XaPqC6ffPMtusZRprVAHRVG&#10;UbHRT8pOMjOB82SSudOjKtUUI9e/6+RjUlGMeZ9v67/cVsXECHznXKx5QoNxXGMnk8EncOcAgjZz&#10;lGlggjNhHGsTLKxeNxExwGycRsGy2MYwQO3GcgmaS3S1lzDi42r92SENlMAlWLd8lj0JIGM5OKe1&#10;gBafuLktuWSNrb97uPykKVJ653YzgKCmRksMS4OLcX0MZVFyr+unX+rXKyByfMuI1P7xhHGx5OM5&#10;44y3KkkA7cgKOThtwsUdssss/wA6fNu3Lk/MMZbIA5yQcggtx3Feh/BHw38MtUuNauPixa3UllHo&#10;M0Gn/wBlag1rc2+pPJDLBPypWSBVjmhdWHKXW+MbkVl4rXPsh1WSXRnlEHnM0MLSGQKjfMrcgZYH&#10;jdgMT0yADXrYjJ62FyujjZSjape0b+9ZNq7Xa6JValKoowkm7XaV/d10TurXa1Vr6btPQohpIp32&#10;IYl+63lk5JC42n02ptbgNk56nCiJ7ZG+WQ/M33vMj+ZgVAZSpBzjgkEbccLgZNWWt4kLTR/LIqLi&#10;Rc7ipcNjeBnr1xxhu+dqpKDOr+ZuUblBRsKHJ29MgHH3CB1HIAPIbx+ppGet1/X9f8ArXEEk8Mjy&#10;BUO0jc0n7w7jjuwK4PHTIGVJzkCCCFftsNyTvkWQGNYodrP8wYk/L8gwf4VB4HDBVUz3iq4DTMuz&#10;ywFcMdpBBJzgjIwCQoJxgFQoyKru5LKI7eSQN5jM204k+6fLZVI3bSx+XsNyjJJWtYyOindxt/X9&#10;f15lea2ZbZkE5RoxGGZQxCAqFBI5BB5XAySxU9CSIFyWa3eRtoDGWLyyS7g8LlhuJOVGMqfvHlgD&#10;V1rVo4ndnZt3fcd0e7jOAwbJ6HJwSeDkMTXcGOYXEiJIisDJN9nCOTtGW29NoBIySD8pByK6oO51&#10;Qlzaf1/X9JdSrPbSTIoi3SxtJI6+Xn5ztY/MCoIJ3bsk5JIYsxBNZ925MMjwXLXAUSC2kjzHkhgS&#10;ccBVIDDa/TPA5OL0rLE00oKuuFceYzIyJ5gfhsEgZHGBgqF7/JVUSMb6HfFNP837yaNsr8vQLh9u&#10;Su7BzgK2CSuSNonZR017f8P/AMB/d6U7iAmPPmrJtZ13KVxGckkhjhc4JJzkE5GVBAOz4a8D2vin&#10;QtS1c+JoLT+x0gSG2nhlZJ/Nn2MolwfKYIzSFWwGVWOF+UnIEaW6rLdxtMkckht2OCynHK4faMZA&#10;HI2g7iRgGriW2seUttDOVS4tZbmyeVWRZVQFC0ZMf96LZuGFDhuQ29a9PAypxrJ1I8y10vbppr5b&#10;nRUdX2fuSt1v03109L9mr9TKltreESyR2sSTbt7yFSxfLHAypbjvuJJynJOGxSuN8cxd8S4t1XZE&#10;xy+AABgFtx3D7vzLksR1G69eMYpFa2XzlIXayWoUkEjtlQBnZ05AXaQCWFQ25SzuPNuLiZ5CqmFY&#10;1klYyZBA5JaTglRuLDlhx0NHZTk0r7/0vmjPW2hAZbOdlHl7MtbldoAXkHjk7vvcdGbgBaglt5Fl&#10;NmWZTtKyLtRQyBgcgZzjnOQeDkDAzV5LCSZLqaMQxrblWVY5irMro+WDt82BgYOM5cHaO1GaF0Hk&#10;21ssjOrO0a2ysRtPHHp1+5gqAAM7a2idtOV5Wv8Af6X/AC/EgkSSKZoolKqsyrIqyMr4z/dx05wM&#10;j6YyA1dlnC7X/dbsnezOrbs9AWXG3jJznlR12ndpYWO1jEvlyBm3z+bHuVFzgjZjK4BHYgZGCQTV&#10;C3jh3LdTBo90IEiyMDmMFASOowTgdjhRjsp0Vzqpyv8A11IpdolWWDzPlVh5axELIcDH93aeCT2B&#10;J+6BhYS8b4ErFIfKUoZJiMEFj8x2njnlevJUAdKm2XE8cjO0ayLCuwXDM+WAz8wKEkZBA6Z+YBRu&#10;4Ps00l0sMELs29TG1vCWlkY555wz4IB2nOBzk4xW0TdNLR9CqY5CjMhKtz5e5QFjyykjBJGcNgAc&#10;Atzj5sPht55rkW1r5m6Y4t42UbZWPRAeigAnGTg468li63NxNb7fmTyWykjEn5fRGPzZIO7nH8Ix&#10;jmmMrQRkxxM0ka4kVWYFxwOpGeBgZ4zn/dFaRNLvVdf6/r+rkJ+zWyiWaJfKMajbMv31xhScHk4+&#10;bIxtPII5BjJLS4RpB83ReGj4H8JBwQD6scqOjbRW1ZWNvdJdO1xte3YzNJJJKzyO0igoAATuZQ75&#10;bBAhIAGcjLe3Me6AhS6hcKeisz/fXqCMhSCCBn0+YHR05JJ99iqdaMpNdUQ4G0tI6u3l7W3xlsZc&#10;b88bSD82cY/A9LBuGJZRNG28F2jVR8qEbs/P93GF74P1KkMMMcqNISFjVWfa3y7V53YIyv3dvoPu&#10;8nHMtsk14n2Mwwt33bsBfmBKgY69Pmxzj/aANKJUuW2v9f8ADENtC8hjEytu2oJJGiLOcDAJxnGc&#10;gYGPvYyTnDrdYpZP30xh8zAmJcBUXcd2AucoSWBbOAVA3c1oeH4NGj1W31PxBcNcW32kNPaxzOrN&#10;GCWKNIQSu4ZXcrfLu3Z5DVc0bwnr/i+61LVfCPhm6lS1tGvLpIQri3ijLL5jcKpxvGTxtBz7rpTj&#10;KcrIxqV4xvfRd9le+2v/AAdl31yYHW4hYyp8xhOGdsqpJVwvvjJJ4GOeCy4FqRrZYmlt5G2mNYpB&#10;JldmCPvHADYUKNo3MTknnmqclq1tNLE1qtsyjftkm3K3G3BO7Gf7pwF5YAjaamW3tzcnzC0jNhDA&#10;csNm3BYMeOAN2eOOMgms5e7owkovW/n+X4fO3cvaXBYlGNxcrDhA9uW+ZAw/iOU+6ADkHAHyjnJy&#10;6GWR4ZLcbw3l5d2YnzdwbKgkEA4yoIAGGPX5WEIu2uXS/jkjjZmWQ+Y/yjJ3rhWG05bBIPTHoTi1&#10;Ii27MfPExmXZkiRt+7PyngEAnqFOeTzjO+Ohxz+LXr+H9efqOt433EsyrJt2+asO3ZhhnkrtJG05&#10;JyOf73LXbd7VpN5GId/7xY42DKCy5PPJwpIyDzuweekX2WYW32yG4lkV5lgULtWQMSQCSVO3G7G7&#10;Bb5VC8D5XRCIpMpAkWSIxytkhC2N2E3dXIToQp7YYDNZ6pnLJqX9f1sXBmeRY2dVkaH5EmDkLkK7&#10;MCMkDjy+m5RjBOWzNDbsEMUe1o2ba8a25w2WxjCqD/ETjGRngfMBUcaO8hiSdGVV8ry/MLJMFHDg&#10;Ow4+XrjowBIU7joaYLCWdvt5e4tfLyvlDbjdtUjLY27lUjJIG3AymWJiR59SfLG/9f18+/oWIGNl&#10;uuY45GdZT5ixyLIwLMQo5JycKTn0YMQ23BueTellLs7GORtsjLwpAx8uVIwxGFB/iYjnOTSjZmPk&#10;Ew+d8nmR+Su7arHoMgA4IYHgHgnoauWVsWu2ZJI9ybdsjAru+UYfPPVnBBKghdysQvFckjzqml3/&#10;AF/XbyNK1tkML+ZGz+YjNC0sbbmw42khuhIcjGMYGeMHOrZy3NwV1CCN9zMRJukCsXHzAjOeCfZh&#10;jb0GSuVp8dvdWzSx6qGRlJjdVXO5n3bcjGCRuI7AjBIwBWrax2Fwkk7h5yzKqO0XzDO4Ywefurtw&#10;RkkdworCTPHxHW/5P/gf0tC7b28llHbyuh8uYbg0bA7eCMYLliflGMg52gcsDm5Gss2IZZHlm3bW&#10;2dcgZJIwwAPP3TzznGDitYQjcqtIzbtvygjA4+VcoOcEbhjouOADhdC2SSK3Vrefb5O0903kNtwx&#10;GM5O7Byc7ccGuKtqeRWlrrr/AF/XruWkRWvPNZTlLdY12RhVbGAOMemCAR1HHUEaFuY1DXLTthPv&#10;GFgQ3B9eOfr1GBncRVK2VXjyirJGFAaONCoz1DE/w4ZWA+hPANXYoFuJo3Cu29so0eU2fNjjBI5b&#10;ABG3tzg8edU3PJrNWsy9YOPs/wBnSH5W+83JIJGNpz6bcnjuOCOty2Lth8BWQEM7LhtwGf0AHXPJ&#10;7ADFNFLxG5xiKSRhI0buB8w6jGcLgKMjt25q9aTywNHeKmxo2+9HJ9zHzA8nJAODnOQT3C4rysRr&#10;uebW6tFu1kWRt4UL8oC7gN3pj15z0xgdMAqSdSJEjfBZQvmYVS27B79RySeOf54xnQSCcqkufmOJ&#10;PlyX547dhjOQAp9hg3bZQiLD57bl+6zfwjJ569RgHrn07V5so6nk1i/BG0y+XLJt5G7DfdOM8cfU&#10;e2cdDzsax4X1XQbfT7q+NuRqFmt1ClvcpIUUk4DhclDwG2nkqw6HIGRboCotxEq/wtHzgDt/ng8V&#10;bLXExVZRL93EfmdRznocdu3Yk8ZFOG5wuVOMZKSu+jvou7a66abq2+o0wlo1SEBvMUsqbTlO2Dxx&#10;x0GePw5jljd9z4dv4mG0/wDoQOAM9/XpwasOrOjO0bb+Mq7Dn6f3cHHuMscDpRLAkk2I0Tdkjcyk&#10;Zxjtnp3/AMCTjsgrnPGXKU/KMjEqzBX+VVyVA+bpg8jr3H5jIpRvZf8AW5zxzkDrz0HJOfQ/4WZF&#10;V4ljjDblYltzDjPYHgDA/l2HFTaToer61qcOk6Pp011dXEmI7O1iZmYbeyjJA+8T2xkkgA12U49D&#10;SHNUkoxV29Eur8vVlGO3jEeA+5UHzB+c5bk9Dz68+pHQgTKiA7ZkZgWJfqc4bp749vTHoakaG4jk&#10;+ddu5crvbr8pOP8Aazx16cjjg06MFirovypzxzjJ5PAyefoBnjua6oxJk5Lca6TS/vYX+XIWPdJn&#10;aOeByCBwBnHOOMGniDcNqw/8s967ZOFXPU85x04OPp0BlhWSN45YIdqwuPmfHHTqeg5J5PHXtxTY&#10;0EZVUjXqeGA+bnptJx0HetCP6/ruJFHNG+0qWXbjy95IOScEbTyB6HjPPNSQWr3Kq8Z2fe3KzDa4&#10;JyFJ9gN2fc5p6wM67ootzKu5fLctlcdenAyed2R0HOCK6Dxl4b0fwrqv9m6P4stdYjazxNcQwBVS&#10;VgDKoXzCCFIx5mMHO5RnaxOXQ3p4erKhKs7csbJ6q+t7WT1ez1SsurVzDht0kiRYWk3FSWVWDFQQ&#10;BjGevXPOORnG1gJJmWaJpIApRW3ecMDHOO4GSSw689M8DAnXTbq9Zo4o/Mb7LuZWY7kRf4QOQuSQ&#10;Bjk5HA3YKpZ3PnssDfNDDhpY2ZsJltzk4OOM8jB79+c5GPLLonr+P+Y6C35WFkkZjtwokyzA8BBk&#10;AADhTx1XPIHFqK1SF0ZoU/dsDlPMClQMFgQeDkYOSCSF4ByCW0bGJV8xHO/csfyNgKGILZPzY5GD&#10;/Co5Kla0vIJEcsUCW8bSLL5bTtIqIqFACdxYcg7sEAbtuDgipO6jRUo3t23X9LTz77blfTFYTBrg&#10;tHJbxvuV4+jD7zuAvJBzx1GwkjLNnQthHbWixSQeZHHJuCmFTlWRQdwB28ZJOMDLHB++qjRXNn+/&#10;LRvcRzo6TXHlqpyWAYqf3ZYEN94E/M3JI+XQit4I7dnW3haSbLQwyJGCoIYr99SFwQ/THC4x91aw&#10;qSVj0sPScdNb+nT9XdaryXoMtEWKUQ3crsrx+aq+Y2bYBWJ2FSdxAU5/vb+P4yz0trEJJfebG218&#10;SOMqWwmxiueNuVBLAA/U7RVqaC3uAu6PzA0LDZ82yVhIpUc87iVUHrgIVBzgCW13xxRTmObb50Z8&#10;n5i8h2ZABJIIUnjaP+WZworilc9WNHaLs0tb9dv0/wCAlpZpaW1xfo0l1AqtJvDMGKlGEhUBSA4Q&#10;7skFeD/ACV+XWt7NovLnuV2koXCxqdwyqHDryUwAcDkDbtAIwDCkDXkWJIpJo0t8zRiZx5hwQcEt&#10;nH7wjOQTg8crnYit5vM3JGJpvM2zt5jKJGDHjgnadzfdKjqeTwDzVJHt4HC9fTX+lr/w/ld1jb6h&#10;EJIJItv2fhtqbFKkEDgcd+oGDtGOBltS3QmX93CoX5vl87kjhs5698biQDnAIGaq6f5l1AJXmVfO&#10;b5ZJlkVi3XOM5B3KhHpnAB76FpbmONC24NGoEibAQxxnkqeDvB+6MHPoSK5pn02Fp2Stt8v62+/c&#10;migkhgwVZm2lAJuADkfKRkHgDls4B9+amRPs+JYgDjLMG5J/iIwuDkckY457EYqS2t44HjBEmRny&#10;1KjJI7kD24zyDkDB61JEbdoPMglbaYfmljkYDDDAYNjn1DZ3EcetYbHsU6WiBViaTyIIWb5WyemU&#10;+bOMYzkEE/RflJGKfHE8rK7PGwePG6P7yg+64DAjBHfDHB+YUohkXzPOlZP3qjmNSpPA/hOeuMex&#10;4DFgpc0bPIDIkimTGP3e0krjnGcY3DuDnp0+ai5ty23RDIrna7K42ruZlULyBx1OGxzjqPmODxkN&#10;mhSRTHC/y7SI44weTjO0E9Tz64GTnOONrwz4cvPF2qW3h/R7SNpbq42qszooABYtLvYgKAoLcc4B&#10;25GKi8RaRNpNydKvJVmmjEimOBi0ZZWPAYcNwOWHOCME5GN3h631f27j7t7X8+xv9Tqyoe25Xy3t&#10;fW19Lq/ezTa9HbYwoYrcgrB+7jdvlbay5wOmOcc5HQZ6HoNwTsdy1wWkiZdm4gbzweMYUnHckchV&#10;+UE5syQlUkgeBv3jbGVmVsZ44BycDqMADg8DNReVIGWNlkV2wRJ5jYfO4nnHfdjgYyAAcECuOUjk&#10;5XHT+v66okhQi2kj8hVZWG5/JYsMkeoJAx2HA2kYPFQyqkMP+ujXy4W8zyl8sISANwyeOMDqBgDP&#10;QmnOi+Vswo8xQqsM8KPlOzqx6AcDuAeigOlRFGYI40DFAIzk5DL935d2DgdcE4IySeKz5jSUVJWR&#10;GDJIPlh2rJgeSqdeQ3APzBuDyRnj1DBWpKWZWdvmXhN+FA5OVzxzwvb0yAMlnACRt7D5mT5FVQjZ&#10;5HHQHPByCDzkAHmmzvCG2zJvXKuYmXG9QuRgZzgcE8cEY5xkQybS3v8A1/XqJEZlXy454yskihG2&#10;k8HljyOeMDGScemKdbt5StcIVVpFBj82YMeADknHXnnqMg56nDZpXEhETyu8nyluCxLZG0+pGWx0&#10;HfsFpI75llIlkyW+aMrGAXXJ+bG489ccnp1ycVFyY8sWr9Ca7MEhwrySRN8sZk3bjn1ABO0A5PY4&#10;5AAYhqz+cwgEcZ2gbfNOAOpySABwBj24yMEExhiZGkG2OZc5VXKDGfkyOdwzu55zgj3JuRGjnaON&#10;QACsjbduN7cqcElcsCvGCWPQYzLdyuZ839f1/kWPNAiSROjKpAaUEnj7vzYP3t3qBz2AwxL0wQM8&#10;0rqF5ZlXBBJ2g9NpOR7k+j81AJnMRWRizNwI42O0gnOSTgt64wwIA6daal3NHIpE/AVfMxIxU43D&#10;jGO5YHuvynHGDm5B7TazLcUwiVJI4y38XyqRIGGAQo6jkHOME4HIAGHiRV/1P3YyNqxt8oIJ555+&#10;7jgZOQDg5BqsLy5gtPNtX3NEVbDQhmTIGSccndgDBOD6jnDQXdBCHZtjsu5Sdzdz05J57g4PsQxz&#10;cjSM+xZllluNrSSSMTu4wGbaCy988DgdfYZyc1nnjtSxWzbLIQVGCRkF+wB6DoOMEZ45pJJo42w0&#10;se5WZrjaDsiXacn+E44XceAecdsVWnLtuVJIt0R2sygYztADYIC4O07h0A4FTzGc6tl5lqaSQyxm&#10;YL977seUAUjPDY4+nogycfejln8ob432xlQkjpCByCQp2YwD944A4AyVHGav2l43jnLLtZVEZddp&#10;bOM5/hAGQdvTPA5PEAuII13iKPbJOGZkbCsMKvPfPHA9WBOCaObSxjKot/6/r+luXZbqWLa+xi3l&#10;tlAx44xnjPv3bJI4zyKYZTaxwnY2OGWeEqPlIPQD72MAYyCA2MnNKblfNWJ5fs7cKG8tiyncCeme&#10;cBc5Hpxiqkt/O0onEEbHzNxO3qq5AKZXBwecEAHGOTkFJmNSpHq/17X0LH20vD9pt7xcSITGw2t/&#10;wLJIB9c9DyemBUN5ft5blY1jEbfP5ajJwQzdzkAArnGAAT8zYBp6ldzXMk0PmvuUyfaJFIjwGbcC&#10;u3GwgjtgKecrgE15NVCOt1Jd+ZIzfNHEzL8xB2Dbx8vPf5SzdWK4KOOrilH3b28/zsv6/DW4bgpM&#10;sxlyu5kRppBgYBDLnHIxgdSMkffxgRzyyrEiIJRsYyxqpZgpXIC9zyc9yMnK9MihNeCeb9/Zljnd&#10;nyyWZdy5bqAGGMAbgCCfvBihYskTR7pI44NkypHIsaiQKCNp2AttALDgdcA4U4UN3scv1j3mv6+f&#10;b+tdFdkxRdwisGjY7oY03BWVt4LdF+UnYmXIbouxTnD5sV7Hb2lxNbj50t9yxxxyRhgoYBl/u7l8&#10;0iP5gNucKGY0lxfRXEW6KQrJcbGmVNqMD8gx8o6kuykjk9QWIVazLq+lkE1xqHlws0e+Xy4dm3Hz&#10;FgQDknBUEjrHgEblJ1p6o8XE4iMZLl7PXTT+tOj006D57qSB47T+0PM3zJujkZMw/KMDglSpwhAI&#10;OC45BbDU7y/lkDebqAXKoVl/1bqSMY5yNy5Y5wCd/GFLoqXN3dTtslCRq1xIOcblcbiV4G4hSdpH&#10;JOXZsYqhfXTvZyyyMqRrcMzFi0ciOzOhGFC5Ocj7zAFcHjLVaj7x5dSt7rSv13v2/p3t6WRJqU8p&#10;mbyUa0bym8uSBQy+YoC7QrYJOQcZAIBJPXC5tylzqTyJBI3mM5jjsdwMgkXP7xsqMoQSeWALKeGC&#10;bRHd3SauMRXUUMUgRZVjsypAwuVXsuPmwgIHc5xmsy9v2ubUy30iI0gy6sxZ1yBlvugk5jRcZ524&#10;xg5bfojzqlaPM3un2a177bfd99hb86e223W+3LcLjy7RgGgHVYyWGCgGDkfMx3DOSQcvVGa5mZ7a&#10;OPaBlpIFwp+UcEtuwAQNpOCMkEDGFLi+aLMqzMpLN+7WNQxB529BtBPBAOQu7qGxVWLUltGjvLjy&#10;5vs8wMaXFvHKshb7oIkB7bjgq2SOneuinG3U4HOOIly2t6a/13/DQq3c8/liJcqrDdDujwwYnG5T&#10;u542Yzxx0O3Jz7m5MsR/5ZrGT5mF6HByeFz7ZAOAP9og3PEGr3WtarPqV7dyXN1JIzTSNtVZPmyr&#10;bYyV5B57AcdARWPNKPIMJIVWOPOXqePYD+8COuNw9a6IxvsVyLnaXR/P9QvpnZWeIfKwUKGUNkYX&#10;5jnoDjOcDBLccDGbc3LocJLu4OS7fKy8YJyAO4B74wegyJLm6g3zC3LAruy6lgyuR656HIxkgDbk&#10;E/xVLlytuqSsxbqsm4lewzwAenTjGM553E9VOJ3UadrXRBccszIow0ufukLu/iXKkEL05bOAeueu&#10;fI5gnYurN+9bdCqkgvtznCgHAHHQA4yBgZDrmZEkaLdGqqzg7AVGNuSy44wF5HcE4GR81ULq7yJV&#10;RVEjfK0jLt2q+1cqB8xHccgnuF5z3Uo3Z61Gk3oM+0FpGmDSfu2C/LIqqO2/I5C5IIAIB3DaR/Dm&#10;3blZmndmRYpJGjMKgRHcdobvgENwCM5Re21TJcSBpWhlvfIRUEkkkc5byic/3TwDx97AYseCRiq9&#10;7JNJIqoIXVpMlZlTJ/edFAbqCP72RnHzkED0aauetSp2l/W3/DXKc6i6Km7jVmC5jZGeTaCBvXOS&#10;GOSPlxgBRzjJGbIVvLdkRhudA/mOwwwUZZWIbIbKkEA5wWBJIXFm6uGyss8aSMvySbcbojtH3SzK&#10;vRO4Hyr0GWBqagySedGZ5G3YRpF2YdTu4G4jlQzj2wvDbDXXGJ7FGNrf0lr/AF6/iQC8MUrGWFZZ&#10;JJAebjdtH3gSw6jqcnII2nkDIpXCSDDCWNGZldE2lQFCkqRwd3K7huAbGFD4HNiSdZgDLu2xqk4j&#10;kcOOgLqVbLLtAduRkDJQHJU1NSuGvbVftBCGCHaqyRljnaWyRn5CQS2Ru3DGchMV3U6Z6FKPvfn/&#10;AFr5f5kRcrawyXcEccUaqGBmaMQjYRk5OAxUlvlOAN2eSS1S4n/06KdnhaVV3PGkQjcbOCAGUbFV&#10;fmAYrhR8wJwS95dIii/0YW+/zPM8yKTK7eQHz0U7jgKFXAOME4AqQQB5DCbuJ1kVBypCu+MBQm3A&#10;VegzhRkhQnOOiNM9CnBatr8P+H/r7xnmPDcRyPC0c9u4fbI2csQcZ3YLAbOwOSSASTtDZ43iZfsl&#10;1McwAbY9rHIJePhyQMR/MvAA3YPzgGm3Ma3iNOyyOsu4TNdblVPmwXb5iCSDg8kjOSScBoQrR3P+&#10;jjbcqrD7Kv31LBiTt/hYDJ2jdnquDgnSMTsjHqv+Bp38r9/Jlp9EtLK1e/1S7jt5Y2CrZRwlt6nd&#10;jeQqhAPlG0neQAoTPCVBMskal4PJ8tVeR7aaMCPODsXOAAMZBBYdSdzEYfNcGGaXynkhC2/ksseN&#10;sS71yvXj5FyzZAPJBDYAqyESw+VcmRpGHzxws2WCrICwJORnJx8uSS24gRqa6IxNIKUo3lv/AF/W&#10;7Fto4wFiMmJoxGJI9shZ8ONqkEgDaB95cYVWzgj5UMXmOBGZHLbGj/eKyjCZA+cYRWZGyufm6cAk&#10;F9w7N++itS42YUMREkhyPl7lQSF64IEYAZQCKgeO4lgWJ5VZiu5ZMuVx8w85APmRMbsMBkEdAACN&#10;oo2jrq3v/X9dtumkzXEMDFFaGN2jWOKOOIkD515HHOMvkuAThgTyCwoWKbI1COSGFmKq0e9YslSm&#10;WXK5UHHzPlueSoO6GOBLdf7MKSRvvElvtVtxjA3BZB93oNxHKtlcDO4iVkmQ+XhlMIVDDIZCF+9j&#10;dk71LKoIbDOCmQAGUVXKHKv6t8n/AF1+4WGSRI1Ny0s1qsgJjSRd0qnAAIYgnK7QcKCd3G5ualkt&#10;2uMBS0ayTD95GxUbVJb5SNww25QWXcoBAycZFJLqBtNkuJLZWZY33W8rI32hVQkI7AhmYnexYghS&#10;cjoxaWRhHbSnUJHVF2pJcNIfvlyM71bcW6/fypYkZG5mc5QcZc3z6f1q/wAy3GXf/TJo9sNnIXMh&#10;Vl2EkqWYbfkxuzwo2sRn5iVpqH7JatpsUS3HzMFWQlEPOGTc5ClgWUHd2VTlmDbIFMSDNkbgyQNm&#10;OOOZfmwvlsuSqsOCAV6D5m4xG6zJaw3E03kSwRtAELplGJ2g78eY3s6gAls7lJOAScpm4pb/ANev&#10;Xr0810EluVFnsjmVoyvMnkKszIw+WQMTtU4L7eTtXOSuGNSFpZ7yRy9ruVgnkorFGLAZOdm58n5j&#10;nAOwkkD5qdLE9lb7jA8cavLHMu8Arz8iiRyo+Yjb0AYoMnhRVKe4aGFfLeLaIy/zs3lEKmVuNzhz&#10;hlRV2jgMOP8AWFjPKEYc23n/AE+3l6liO4tY3IksplMePO2SD5CFCEAiQ/MwYKfQfN8uSaS0jltz&#10;a3M2qSTq0LCJpvMLvKCCrnHOHHmkKxVcEMTu3Gqt3bwnVbY/b5ptymW3iuNjxqm3Y3+uZQowu7jd&#10;kv34Yutbsrc7oLto5riZ7iNPs6AuzSR8lWfICg8RscE8hsgk0omns/dTT3Wu/muzsvNefZsc1zIL&#10;qC7sNLjy0Y8ny5ldQhUMAfMIZkJkBO4KoPl4IkAQtuoGkuzEZ1a4eJtzWkLKEyCNoSQddu/DKSQq&#10;RlQw5MF3cx31tNfaVdwxxizY280Mfk8FmdW+ZgUUHa65G752IVTtpNRmawlktYru384XkontbadJ&#10;FA2HzcxgYyI3Gxlwg2sCqg4bSMTaNOWiW+qtrf539dfPcsXt4kV1JLqBhjMsgEkKySRFvmQhBkjG&#10;YwgzlgyphSCwBykliku5tKspW/fLnzGVkUFipEhO3Kgo4Xe/3iVyhG5hFZrDF5sIs28vbmeT7sjm&#10;Ihso5dim1iMkMB90kt0Mfn3uoWlxeXzxNHu4khYsokViEJOBsznZhcEb/uABCKUTsp4fkjp5fpbT&#10;79PTropmkUwJeTlxbsu6RtrNM6fLtkRpAMBlZ24ZAWYgqcYqvIUk8u3aO1XyZA27UNhDA7lPyx7i&#10;wyiqwzkDaflQkmve3FtBp26e6if92yt5EGVEox83mEgqSflIG0EDIIXbTL2WxhLwXT2svk27ecxj&#10;Db0JYFh5QPBABDtnbv6cgHRRO+nRtqvPvft9+thP9KmvIyl5Mv2qZbhmu5D+6Rs9l5Bzv+UkK+AQ&#10;W4JqvqSxS/ajIytJGpmgupHUDO7ci5+Vgx2N0Zm3qcDDZUXhu4ryC9nZZJP9ZuUFkYIWC9chcqOh&#10;B35yGxuLCloIJp/Phj3QqYuu0bSDtULkcsFJIGTyWxnyzajY9GNNXtJPotPl/Xy8yvcPZQ/vngaQ&#10;AbpNkjn5tpLY+fheQQzMCw2nk5Jj+0JZOLi5gWbyWQBGUbJyBvYM6gcYUDAPJkXbu3ttbLLbeW9x&#10;dRKAsbmKKORSCOSdpBxHxljh8AsBtbkFs6pNJPFaLuuGhMzSru3ScyEqgx3Hbk4YHIKA1aPQp0+k&#10;rv8Aro+nnb/hmX06ETNJaf6LMpeNvN3BY9wGzqMqx6MxJwTwSSDWmIguVYyNiJtzJcRlQ6lucgr/&#10;AHR2wNuz5twwZGuYDPJC7LIPkZXW4LKzcBWbf90jI5AydwznJU15rPUogWgj275WjXa2HDAfLuKr&#10;wSwz1yScE4VqqMTshHv/AFt69P6TGFpLOJYZl2tHHtXcwclsHfhwT1OcMuAe7HaQXwi+t4mjW9m+&#10;WNTG20f6xcZVvkbJBwcAHaTgZYCoYo7iGVYJYGt9uDHvkx34JXHH3D8rHgHJIAzSzwtc3UmnGO3C&#10;yHY1xtysZIHznbnDgH5iODtON3UXY9KlHmetu/5f1vc2dI1DwdaeHb6PVPDt/eakUEdrNcagI4YC&#10;DjcyKm6UpkMMOqZjdsPlQuGrG63S6XK4jjOdqrhio5bgv0AO07ec88huS8W7YKXhlhXnKRxiOM8A&#10;Ng91BVhx949ADIa0vCvjm58J6+dVi07T9UumjktoItas1uow7RFBIVlJUkEjG9WUs5OcClK51Uqf&#10;Kmvn3+X+Xb8sO688SRTyiTCwvHxIGVUDA+WSWJA3KWxg8u2Q244huGkuGJl3RxxqN0LA5RzkE8cn&#10;GxVwSQp655NaWtXl1r2oXOqXFyJi8h8y3tbdYIVj8tshEiAjVQdq7VUAcgZAzWdbRSWbLPHJdM7S&#10;N5Ei8yPyMvkNtyxdMEbuVHJzgkdjqUVv1X/D/wBMPs8CHzo5Q3CvHHLld6lSDH/czyxyV+8ynJLc&#10;xNI0FsttP5jTqzbUmjxuwCQccj5tncAkgA7gciRibK2WyWESx7v9YqxsVcKAcEn7pAPJxgLwe9QT&#10;l3Q/ZxDwF3BHYKxwdvLAbRgHjK5x83PFJm8fP+v6/PrYimWJJFE04aSTdulZFZ8dSCV6HPJyMqAQ&#10;Wx1h4MIkFv5a+WzYnixI+EIyULFcZwP4sYJOBwLV1LdTPOzzlkkjYZVjhVzuVgcAdFHbIDFexAjj&#10;gTT5ZIbV/LeKfKtJk79uSp2/dwcAjJH3MdMkWNc3Nr/X9fMhdb8FppLdo5GkOxGjX5XYHC884DgZ&#10;4+U9xuJMlzFNdwbrEMA7bnZo+m1Rz3wfkLZ6be5zTppo7hlu1ytvPLuihX7u0DaoOSB04PJJKgkj&#10;lhEMSW7Hz02QyfO0kZYScHkHJXI64GMljktxunlOqnLt+X9dRh85ofsxgt1jKts85VV1+ST7uR3L&#10;9M4yR0x8smZL+88pY3l3SY8plBHIyVDHuSucnrg5IwQY9pa03ecIJFBGCSEHy4Y5Hpu54Ofm5yVy&#10;RzzIVuIZONzum5CdrD5mCsxO5cBPvZbnlRwab0NIpf1/X9fnNe+HtU0bba38U6STQh0t5BJ5rq3E&#10;Y2YVgD2OcEFemGAz51gRPs84jcsh3OkLbQcYDHgbjzyenKng5IsTpOIGsGuS6gMkjOG+ZiMMikct&#10;xjCk8kngEg01QY0kieRcXHyjG5lPzbi2clu2cgc8HGc4gtbau5DCiSRsXj4YkKoQK28ckcHB7khs&#10;j0U5JqSOYM4i3qysvWRvlOGYkg444c9flHzc9DRFayzRq8kCyMr/AOkFtu0Hdna2CSDyByO4BxtB&#10;qGZD5Xm+fJtLLuDSkjPckk8c98H7zHigtfFYUo0gRFSQyKNzbdoyOhDZwxxgZy2e3A5pbURyXa2x&#10;ufs68pJdSbijLkgb1AJXaAfqcEjqQOA1uL9czSRsx81pFRlYsDuDA5OdpI78kDrwk8DpdqNsiKvC&#10;xxsSHUHc2MD1Gc9ABjPSoaKVnE9B8feAfhT4X8F6Hq3h34ow61r17DI+uaPpulXSR6Z+7JSOWeRU&#10;Dyg8HyTIn7sZc5JrziSOIylI0LQtgHy4yy5ySQcgHoCOOw5zippbuW6j+x/afNjjH7lCxXy+mSAO&#10;XySykHqW+6MGoSWkCq4MuZMZQ72Aw2ArZHPHXJPBPPIZRvGNmX0/r+v6tsJtVU+z/u5pGc+Wskx2&#10;v0IUEt3JPzA88HOaIoo0VUiczGTncmAznJyOOxB55YEZAboAFIWuZPtCMu7LSeX90DPYHrnJ4Ixn&#10;b2zlouIrch5JgwRP3kX3Q+FCg5xgnBXBxnJ6cEtXMTZy2Ehjt0i8t3LSCM9GAwxxgDIJPVWwME5I&#10;9w947kRrt2gspWRVwuScMFLHPP3hyFOV3NnaCGzxiONkdB5ePkkST5SGKnAwM5HK8kAHPuC3eUx5&#10;MLKu0K252UTNg5IxjAPI/wBkHoSak0iIn+jXarbTxyGO4IWRFc5542jGeeTgdcj8I4FCFg5kTaqp&#10;Cqp+8dyoGewzjb37dG3cjW728axtBL5bDOFYbvlUjJGG5A3cZHvxinytbPC6CbbsAK+aN2/PUHJP&#10;GScr0JPHDMwC/Qrw7rqPy5Ss26Qk4TuwyxztG0ADrz37ZFOwxCvbxFj8pk3RlkOB/E3oT2BwT2GB&#10;gRzOVe63MY22t5bYwxUEMct8/QD+8QB1xgo0Ity4eWNHbKHz1+YfMWGAMnI+XPJ445OKmRfURIzc&#10;vDFBDsjaQuwjzI0Yz05B9sMAT83GcmopYfst15ZKsxZQVVsjdnkFgSSD1z0IAOQRip55dm6EK5Mk&#10;fzMdwL9ckYPYjHQjPrjFQ3M007GfySrbseUGJwf7wHAA4xtGAO2BkAiWhEnlgVbWVJm8tRu8rIK8&#10;7lJOSTjgZ9MgZNVVl/dZSNSdxKxyLgZz15IyMfmQD16PijxJjzd23cdsg2+UDlT8oHzA+3TJ4600&#10;3C2wjDp8nzAwsR69efunOevPPHWqKSEE08kamS7b9453FpPlPOSx9iw64IyOx4AA7u0ltbsrKo+W&#10;OQ54zxz/ABHI59sDOQC1HOG37trcKr5BHTnA+hA4Ixj0BDxmRN3l7jvYn5eGYnOM8j29fnPqK8M+&#10;f20JAkUkbFoozuYFWVQo6HbuG7uSPQAdOpIlaV4oBZmMssag+XuAVOSeeOgJKge7cLu5gtfJbcyX&#10;DRhcfvFUDuQfcD8TnnqOkm5TOyIWVtuNvknI3Lx7Y57At6c4NBlJa+hOrSmFYRKGUfdbn5jvOO/T&#10;AOMjGQOBnIkE0qKs+6NTHyrMu07t2QMHHt78A8cgpGkE0qOqt5ezasfHHPI+7tHfJxyenXJarQ7M&#10;R3CrujCxjB+dsjbxz1yWJ55+uCjB9rEyy4i3hlYb286Rg5Z+MEtu75Y55xknkfeZ80yvI0szLMME&#10;xibB3cbgDz1b5cdBwMZxgRRyybftYkOXj/5ZyE9QSVIyT3GCT7dQakMksKurysw3BpGLDcT16554&#10;/jz0OTgAGl1M5LUllgtfKjnRBtjX92wgAJDAKNx5xzkDBPTHBDEWY51jPmrJKI9rDb8qZYANlQeh&#10;4PzdflDcE7aqxi7jf7MsoWSR8mNmVfYjgYPBPA65ycA4qxDPJbZliuFjxtZVVG27R91s9SBuDAAH&#10;AU56BTSMJbb3/r0/4csGFVEcN1aTGGOZU8mNd7bRjIHT5uWHON2CDjaFJuZiy/bHZmBb98wfoPmP&#10;OAqkljkjoT15zXaH9/IsMAKyCSNYVj27Du6HaCCcAdFxz3wSJlhVHSAlYt5cPDHGY2YkY653YyMZ&#10;IzgY53GptbUwashQqsPOmjVmaFm3dSpAAy/TncO5GCQeMgVZdrhTtuLldoXLZdgybclzgggtn5hg&#10;5O4MerVXKSxMkl7NJlFV18tSVYsN2F5BVeoJHHHHOSJEtXhjQeX5GY0CxtDheRhSQG53DGTycswA&#10;G04LmcuXq/68i5HcTRSPPc2zecsh81UYAKxcbiWHy9cgLgnqetNhTfGRaiNm2lF2t8oVsMRswdqk&#10;EgqMlicEAnBCt5E5kvGk8wxKkiyxugLc84GDy2QOBjgYJaoyTvea6UKnysqtIu8qp5IP3CMqOnBC&#10;kA8Ucxil2/r/AIG5ICBM0sYWPzNgZZlj/hIxknJHzBcZOTtBz84KzN510yrbr5jOpCozmQHK5Pyn&#10;duwC+Tg5BYjuQGOLYbd4trRrGzbdgbaGB3bcfK3zbcAk8qSp4JV0k8uaG5uov3kX7yOaQhS4Bba+&#10;SFzuwByAcsQAclKMrr+vlr56f0h6xt5LtFcKI5ImVpJMIMH5mQfdOzGWIwQ2AcA02MicW6XIbDDy&#10;WjjhI3IJM/KOd/zFm5GNyjjOQZPNWCL7da7WRpv3a8q24LuZeANoGc8AYIXnKAmMiOMR2yPDIXmy&#10;skkDDdg4wzZHAGSRwRtySCBiSFqOkKJbrG5ZRGodVWMqzYJZCCfmxj5iMjbhiN3dwg+xeXNGWXzP&#10;m8xYiVYbsthsDGMluvAAU4IIDrVQ/wC4s3Qbl3ybsrkk8EbgxUkRg5G4nAAKnAqS3jL7RvVWUJ52&#10;6P52VVX90cjPPHBx8q4IGRnYhy5dCRWuolWVp2Zo3CGbqqsAPvc5LAAjbuBUE9ApzDb2kD2sxVri&#10;KPBjbdG3Ee1NrEqcZAVlIBGO5APDZEls1hhNwrShcSW8i/Nt7qCB94cJgg43YHQinCO1RGmVYXXn&#10;axVI5F+XaFHy9hgg7QAAT0UkhHvdHv2JL1LIrDc3B27tyJFtDLjCjjHTlwehLcE4JBpxNpK3l2kc&#10;iqI2lhWadJPJwpDyE5HPGQ3DOQOAAdzBLEoEsU0cbRqy7ppSqnK7PlxljwDz2ClWHQs5Y0WzDSvF&#10;GbWEMVZzI3Lcdejdd3HIGd2CuAnZL7v6X3feJOI2k2OvEjLvjkKriQFggySQW45AUc5BUg5DrK+k&#10;trBpYTbiG4kQr/rDvZCWC4HzjO4EEA4OBwTmn+Y8JjjSZrWNv4Y5CHbOTkZGcfMSTtODgjIYgv2w&#10;3WpeQrxoki4LjbIRvfazbjgnDYKqeD14ySQlyi42ktP8v12t6Ci1YThZSNsJKGQqwCDGTtDhQpzn&#10;nPytkkHJykslxbmKa6jkjkikkC/K6qGOUwhJ3cMoJwASQ2ckDNnTrWzNnIsM8izLINihlCsDyiuD&#10;gjBA+bA34IAUANVa2lNsdzSeWnl4j2Rnc4OMoC4JwQpOSQFc7sdgkYqXM2u36/53/pkj+VJayLeN&#10;I0fll2l8w7HJY85xljvOSwQ4JzgkHNnZHEYYZEuFkknjSRooSgjZyMDyxlhIAmRg5bjgg5FCzMcc&#10;sMi7YVmh2QzRxyL0YndjjnknpgEHnaatJDDaytFM0UbKGMyF0QfKw+QgthOnzbSQBz0A2smcfet/&#10;X9L/AC+aTBYo1eSbBhm2W8iscHncoRlZt21jyBkfMDghQBNmRDcT7W8xf3U0y8bwCoKEkDGVCnkS&#10;MG2dOTTLUq0zTW07NJ8+24CtukUr8ofcTtBbuQmB37h63NxNG0sgjkmB4W3hYgL5mWzydvyluqkA&#10;KpAO9mGbIlzf1/X36/LQiQJchb2aN/MmV2EsMgZQTngMTkLtQjjkfN1AGCJZwi+S5xtg8sq+4ltm&#10;xDgqCM87VyCBwAOSoZA0013LKltHN/rMMYz8qggbiMM2FOCMDLBhgtgvL5lYuWk2sFj82Yxs8gBD&#10;euDgrlOSfk3biCDSH8vl+n9epJ9ivVs4SNNRRIrKJt+SWUfcwB823GApP3sEHIYU83j3OmmGa7kb&#10;zlzcQw3B2ScqTwxC4ysZ+6eAByBuWqg8tUFuiyKyqn2WNmH7wDhHyT8rElQR1yy43A5tyTQ2yQyI&#10;FaaSVWNxIGkkkGz+4p4yVG0hgSN33gXNaRkZy3Wl9b/1q/w7XXlDLbrbxi4ZJ4F3MytJGC43A8/e&#10;ODuY4C5I+ZuCAB2XjG3+Gl7oOhT+D7AaffvoixalZTXQmjmuERQkschzIElzu8qQbVIUB5FICcm7&#10;fY1g8xo3EM6ujRAsY8nDiMDIOWXByNuc5xldlmW6uJlh/tGVmjjt1ffJC0bLCiqPk3dCBjpjadpO&#10;/gDVVOWLVtznqqpUlFpvS/z/AK33327tYr7VLZNmleZJJG26FY93mMNzM3GCyJuRRtwMlSWwCDUs&#10;W1Lz9wv+okLxRxzttBJCBxxuIHc4BLAqQdwDQvNqFy32h7iO38xWkk3R7cnkAsx2kNlDjnG5RwvO&#10;bsfmrGY7S1aSabCJbxx+Y0Tphl5xzsUBgCAuFwGRSay5mZ1LR6K73/W/467LyJdCuLWJobm6mj/d&#10;wj7Opj3bG5Bwww0YVtigqSpZhjBYU6+1eO6uBcR3jZaMHnAZdy7iBlycbg52ZBbtnA2tdZvNCwW3&#10;zRrvZmkVxCytkscMp6uQFI43soTnJAlzNbW9tbS3SReVEsciAyBJNp2qeilhjfjK5xk54o9o+Xlv&#10;ocnLTdTn/pfd/XysRrKYY3Md6vkyRcxttCI0nGzBIB4yoDFRhfvLuO1LW2C7bu/tLtFkWQ2ZVX/e&#10;/uwN43diAuNinjA3EZFS3FjJDHHNKJIZvnkMZ/1axqrAoF3AuoHBfgspQA/OakOoQssQu5Pnmj2y&#10;OlyFZo9xAA3EA4P97IKr/GQdtKRXNp7vX+v6/plH7JctEtxLCq7NjKxmdGdmHIUg7QABtGGC7cbm&#10;UjhgkuWmha+uWaGNpfL+ZG2RIdoaM4ymBnG1hjyyAAHUixHbRPtOI5sZ8uOGNVZcSchT8uF37+Co&#10;2ljgdKQW8OnReUxZWCjy3gm2BQEKuh5JU8Aen7sjK5wNFM19pF6PV/0tL7f8PbYLTSpjLbQahp0P&#10;k3RaFVi35j6rs24AwoZsbTjakgAUEgRpHp8VvC1vcwuN0bRxcfKVyc5z90NGxDHBCkjIzkXTDDLC&#10;lvMI1ikbzbnfIrxn5U3vggkpt3MWO8gBWzhhvY0n2GSS1muY/Oyokjiu1EasdhD7+hyVBHLfKDhm&#10;3FlmUjP2kpdfl8/n9/8AmFq995jTxzMzSyHbLHKUcJuC4fYPm7YbeThVLHbhakiSyS5jit44dxbN&#10;wvlCNvvBVYEliu7IBVgQWbLYott8LmXe8doqqXZrg8xjODlnUAZY4Kgj5j1YZMlsBDZLF9oaJD8z&#10;CZhtIYDB25O1MDaoJDBmKliWAJGWpjOXb+vX08vI0tP1i4stKurSynaNLmZHeS2um/1ZR0YEYxIQ&#10;sqgHAJwOACpqqkF00sc1jLcOqNjeu7agzvZlCjhiVRsFVB5IboVcixxybZr9mhhYkj7QBIgLFcn5&#10;vv4JHmHnPzeu5paG6HlXU0KzSZDLIvlBQSuWIOCE5PoMjAznC7SqSkrN7bHKoxjJuPXd/L/Ija0a&#10;Hy47W1kEE0nmR7Y/LB65KAMVxjjI7B+eBUapbFFchYV2h2CxjCnPzMp+6BtkG3AP+sxhRgm15SuH&#10;YOfLZmaaS4YqZHG5CCWxzwFO4A5XoowBDJIFRppYlaHyZDI28q3O3B+bdkYZt2AcEN/uDPmZrGTl&#10;o/6/T+vkQ2VhaWM0cdlZQ+W83nOqWaqkvRsKFwzEgJ8q7Bzy2QCU1K7E8kl0xlZv+W08m4ndu6s2&#10;V2LkMeCCH5BGKlk/0ISSobdY4c5jEDLxjdtAB+Xo3OcnIODjFQPhbhxa31xJL5eI0hZWx8rbmycA&#10;NxnqPugD1Gqkax96XO/v/wA/w9LeQy6/ffuFiZpFt2UB40XY2NqgYf5BnPzAYPbJ+Wqs6wTRgmaB&#10;pG/eRBguVZlGQpByGJdfu4+6C2Rk1Ye6U/6Va3fKEwxs3y5Hl5ba20lCFwRzgbSCO9EsEsxm0oDM&#10;bTNsSOJpdoZiyiT5gOcHkjOcAqepZtFuFrmbcW8pI1J7ZJom+WNrhVKvvOQoDBQDhQcAqAF+XHJE&#10;nkCa8W1uovJYLsuphI24qzEMpVhuyw6Agtyc57zy3kwnlhEkis8wk2tcMrH5jtYk5BbJTJ9ScfKA&#10;C2RpAHUvIVj3ESy/KzAEsRt5G0KBk/LypGcZwHRzSta3p/W39dgjgYA3Mtqok/1s0P8ADIWPcEZA&#10;yj4UjG4D7o5qQQu0DzWnyoJVY3FugXaoIyeC3GT90kcljxjmGxZbd9qRKrMhMjw2pw3EfddpHzZU&#10;BTgs3IG0Zv2UNmbH7b5sJkkmZQskLBXXYMHfnblf7oAxwAcqxDUXIyqScd/yf9f8DfQswXdvd6J5&#10;F/HDJOswltmVR8sb8upYcuCQG2sCQFJyCzZLe3ZJCtsyu0LFE7K535xkqQOSeB8oyPU4oo9uFW1l&#10;dUWXiRtrcuO4IO0/3zzgkg/MMubtm7JdwiSNopFb940ijccH5eMnBHzF92QSo6ZJMVJc25yThy3t&#10;5u3T+t9uru9yxFbQ3EIskhPlw5ZeOsQyWwQxIHGMjJ29d2MCxcT2ht0kWHZLGxkWSJlV2TYT5nD4&#10;Pz/LnoRk4JAxXthGsqwhGCq2FbDAgHOVO04QBd5YEFsM2Dzky3FnBH/qXjA6qrRqqyNngKxGeRhx&#10;yxIVlxyVrmcTml8Vm/6e/wDT07i27m4RraW6ka2PBW3YqpXAwgU4XIz1AGCD1JAqdLW7sLa1uLuz&#10;8iGaRnildSsdztODtIBDfdZSq7gu7PzZzVRPMvY2jRfM/c5ZoyXZV2kvI2BnGeSchRtx/EcWby/k&#10;ubSOwlh3BZtyxxzMqrnG4KDgqWUrhtuQeDxtFOMY2dzOSlzKK+f3fL+kQ2sdg1zCXjby8/KoO0/N&#10;DgNjO1eCh29HKleAcLfhu2ubCS3aSSSFVAHmR5y2/wCX7xLcEg/3s5AAHK58Dy4kMzyMqqUl6KSw&#10;5GQx6HP3eByfvfMKnsJFaT9+Y5izeVItvcYkTcAu3BBK9H2gkBcnA7HKaFVjzavW1v68n/XYv29x&#10;JFtdLqFZiBOq22PlyQ2Dk5Od7nPXHU84GtpEErJFLZNsmjUL/o6bVDFEZQNrHHA+6qgkKuCAFVqH&#10;hnUEgguNO1Czt7iGSzKBXUh7eTP7t0KudhDKEbKkBGkQgFwTLaTac9ql3AZdir8omVpfLXc3yHI5&#10;4+YnHRSMFSCPIxUbnm4iMtUvvtda9/6+dzpLOGKGeGKBpGYwlPLjU/eJkBXjBOdu08g4AbIKYGva&#10;pC5hjlgZ9yrlZNhG/cwBwMjoMleThnOcoCcS0hEqedaxN5NxIUi8tlXegPzDeU9yDydwfsMF9Wzn&#10;dEFxfysWUb32ptwBjjILBchz8x6ZB7V4WIjY+dxUW/X8f67m/pFzG9ravDLsgKjduUeUpIcOS3YZ&#10;3ZIGWIx1II3tNYxrvaDbuPmpBsO6OTB2kdFz8u0t8pBDY44XAsbmfELWUvk7m2bmJc4B2hiQRkk7&#10;Rk4yTjbxzuWt7HFDi2XftjYLFsKoyl9/PqVOwjjkgFcYOfMqI+ZxkXd2/rXr03/pI17FbVVZ7ZPv&#10;KBDIyqWCt0XryM5xk/3+Bj5tGNrlzHMXkUr83mTcKpGWfHzZJx6H1yRg5yo5dt5JGwVmX1zxnPGM&#10;Dqf4vlXjp1NXrJTE8IFqo8zDswUYI2nPIPb72OPu8HndXHKnJ3Z4NaPVmuBJO/2prdhu+YFm4PXu&#10;ecde2RjJxWvp8pcbbyX7yqcK5yV2hu/VSOfb+WDp0j79zsflwAy/QENgdtoPOc84BUDjY0u4RRug&#10;mZMKCY2b5QOvXAPqeucZI6HPHWpnjYmEuWx0FpLPDbO5mz5vySehGOhP1B69cZ5xguMkahi0LHcu&#10;VYv93kckDoTyMnpgc80zRbHUdZvrfR9EtJLm6urhLeztoFzJLKxVVRABlmJKgL1JNW/EWmar4c1i&#10;80PxBpU1reWkrQXVjNAytFIDyjL6jHTPOPywWkTyJYev7P2vK+S9r2dr72vte2tuxCzqEVIYVO1d&#10;jMnQEYOO/PqM85OOMCo3YlvO8sszL/rGIUZ4Knjgfdz3HbvxDKRuCbs/wqJPm/TPsOoA4/CpIolW&#10;PYdxjWRV2hj0PT0Hp25PToazlKT3Mbcuoy6CgPJhVz8u4qdxGQDzzj1xnvz1xS+FvG+seBLXV73Q&#10;Ly6tbrV7H+zmeGYANavxMjEYySwjxkgAA5zxROkbry5+bG7YvLcHGOPUH2PGeKw9TVlmCAN2Errn&#10;qQMj1GR36YOPeslUcJXR6WW4ithqnPSk1Kz1Wjs1Z/mU7uS2u5ftduVVpGBn8vnJC4zguccgewA/&#10;hxxBhpo/KmuOfL6Jyc4bgKT9QOOAMEjOKa2IJgwcb2XO5mG7g8DnPyDGD646+skXl+UplG5Qp8xR&#10;gKB05yOgI6ZAyO+ONIy5mejZxRaifzm+2SOuzlg5YMjAnkAnKkc4xnHYk4FAfarLJcu527SGYMAw&#10;yzH5gQT9RxgfQMhVlfbIdr7sGPG3bgehHODt9OB6nNSMWIVRJJzGTiTjLc4GB9R8uPmyBxnA6qZg&#10;9yuYVcPDDGoLYCDzD84zz2GMEHGAc/KRhs7a9wQ+ZJIWKFt/zMOCRwwIzjJO7PuBjBzVu4jJjYSD&#10;dG2Oq9Mjr6HBPXplsetVJ1mWdt2Vk7Ksfl9SfTAyCMFuB0wM1ozem+pTdpEmUeaI1Zf3gU5Kbdoz&#10;16AsSe/pnk0+S+tYdHbw+1nDDi8M0N55IE+3y8PEzZw0YI37DkAsxB+Zt0MzyG9CSyQ7YmI/dt0G&#10;Qf4h1wDgdCeRnFMubh5R55lba0YPy5b5Vxk4ORt6gc87sY6E5xfKd9Pmjouq/wCGKMyCPyRMdi/M&#10;3DbtuAQcbiM4GCSDgHkDNLsJLQiZlZmWMycDBH8JJ79Ap6hcccDL9yPLN5G7fJt+Ysz44yR0JYjA&#10;4+XA7qTmq4SJ2WGzdWYqD5isH6JjBAI6YGPrjrmoOpef9df69B6RmR5IbeB/m+UwLEGBzzhRjPBD&#10;ELgchSQcc958XJ/hxeeIoLj4e+FodFuHtYRqlnp+oT3trFchdsjQSyM77GfMqgs+1do3NhQOEHmR&#10;N5qceTKdjRqVUPwcjIwBwc5GTnBJP3rH2iacMWuGIWTeZ23DC8jLdhhh7A8HkAk+hh8wjhsvrYb2&#10;abqOPvNK8eX+Xs31fYmo6ko8qfu3Teiu2rpa2vbXZNJu10+VWsKUDZ8s/K2FZlK+UFIwp6kkNxnr&#10;njtmhZVgmMZmLboyrKzDcQWAIxuAxyCT7jgdabDLuthdQxQk7SoblcKARtHfODkhRkqRgA4BdNlf&#10;3k5BXdhi3K8jaC2TyfUdiQenJ8aRz9bBYrbPewrcCTyzKDKkLBG8vO4sGbcq/K3DFWAOckjAJqFv&#10;ZWOrMmnmeSCOQiFrgGN2jDEqMfeBKsxwM43EjdjaXS+czMHll25aRnmRhtPTJ56Y398HnuRmq6Mg&#10;WRH+7y21wwTLZAGD1P8Ae5BGznNbRmlTtbre5Ufee5G7WUsyozvIjSHDEEMvABPOexU4ODycE5AM&#10;YchW+yXEg82TKssfysc7M98jGOmQT3Hy7Xs4YCSOSPO11LNs3DaAdu4YwoJGfunHpjNQSxtJuNzu&#10;ZlIjkZQTk7uFUAnkDnHOc4/iyodEV3DaJo2BRSZZVCs27qTnPQkjJOGA/iHHPDIjBO8TEK0IAVl2&#10;kKNpwMZO0kLg8E9MAkHNPEb+bHCsW0qrfu2Uc4O3JyMbt3JxwR3HBJBBMxHyM84YMUZMNuxk7mx8&#10;p5B4BByR1PyljXbr/WxPCPJVbu0f74KqExtDByBHxwCAoIJ5IK45FTWpmZGADrGmFVkfbjBz09eg&#10;46D8CaT3E1wyql58zYXO4FuwC9fQH1HzngYzVyGIyp5oTcpX93y2GyCeh6kjsCdwOeehKnkYVI2j&#10;qaVtcbJcgt80xYP9zpwD3+ue/tWlZsEx5xWNgqhg56gYPP8AsAc44wffpj2U8cTs0TDbjMaM3XjI&#10;PHXu3bG4EZB+bWij8lYzFJCpbgRrGQT3IK9Fxxn5vxPU8crt3PJxEehcgjwuYwdoGFCtk4GGyPUd&#10;OuBn8xN5kxVULbdu4nqdrYXJ55zkkD6kkesNvte6SOWZdrcSf7EfYnPbuTg+/UZmeGaNvLb76x4y&#10;JNzH5cdeemM/XIyDgU4xZ58vi1HpbSQRvGkEnzMrhYYOFzx83c+m7qSeM8imhhJAswbzH8vHyOTl&#10;sLjBA9OcgE8cdM0odYh+6t13xtuUr8xGT64+YjgHGRx+FSMbeFWkgc+XsxtLA5GMtxnDcemcg9sm&#10;t4xTMyvu8uVY4JdwRlVdnTJI9wfYYPPrwcV98kqnfJ5hjLHLfwe3bnOTjoM+ny1YuEHls8n+rXJk&#10;VWA9PXuehznJ29Oakglkt51lDzearbF2sWXd82R33Aq/K8HGecZztRXvamkZLcpqkhgWZMt0hjZX&#10;/eKdvzEhjkcM231HtnELm7z5jPKMOdzD1Jyo69QcDAOQRjIzUl1cvNb7wflYYVt/HI2gn6Fuv6DJ&#10;IrT+WyN5aqAWKqGTq2CcnB4GOe5PzHJBArolKNvdOimm9WRSyG3h8lSFjbPyyMdqheoGRz24OBy3&#10;tirLLsRvMuFRFZdzbV2ordCM46+/v1+7Vox4DPNBJ5WAGY5O7Pr/AHj8uMLjPGDyM1yPMVNqRSSH&#10;ho48gNnklsZ4/moB6E5qm3c7KdkNP2MaZIbuFW3LloZAVkRRkbmxgcrjqD0ABArM1CK6ZpDOjPuw&#10;Ij8y79p28D0HzdjkkdBlR0V1qzPo0ejiOFmjuXkVvsyeYuQAV3ckDCg9cYBAALZOBPcmA/Y3uCuM&#10;GONZgu04ZWKt1HG0ZBGBjHA49iXs4wiou+i6W16rzt3OjDylzNpdf6t/WvXUybzy3c+ZMpZJG8xp&#10;pNquoATzMccY3BscYxndjBxJk8mWOGUJH+8UtDtIyQA2GBALcsq5weoOMYVuivgZX8427eYT8q7S&#10;j5AyeCensNgI4O4dMCUyoUKTCPzFTyhG5BC5IRVOeCRjOAqjH8I+atsPLQ97CS90beXzXaG9nmll&#10;mUkLdeYZTMCvG3J2oc7yWyfl+bGCAc9bhsebA6srlkaRk2iTu3sfu5ycElQeRuqysTyv5Fpu8xlA&#10;WTbt2uuCMDJYM3yoAPTgHOAThWnkmjuZI5I2IVm3eWCHIKnJGSFzwACvXOADXoRblqz0IcsNF/X6&#10;7/8AAWxShS4jsvsyCZoo1ZFMkRPzEJgYU4Y7QP4gSuBnG+sqa6uHtfIilzG3yx+dcgF1OAUUcDjs&#10;cEff+r3Lz7FC8qrBs+RyI2iZm2LyHJ4bBI57sE5O5Rircu7iN/mG+TLMoIV1Df8ALP1y7YK5JIJ5&#10;wSa6qZ6VGOt7blDL20Ec1hw3nMId8KkM6rt2AlSSwwew/u5zwL2kuFby7ecs67mjZX4djy2P9hj8&#10;wADBgM4H3arXu2W4kmMt5CzkDMaruD4AJIKnr93v0AyF2Az2u90+zyo25ET9yF8pvM2qANrA4GMg&#10;bQc8Afe5dTWJ1VPep/1/XkdN4Ii0S38S2L61Z/b7FbqGTVLNZ/ssklqCrToJPm8kOhkCtjCnBw2A&#10;RoeOk8JQeJb608E6rqFxpMMxbT7vUpI2kaLJCbwgVd4UqTgAFioIwVxztq3lM8sd0kPl/K0i49lQ&#10;Z4byyM/dIwoUZymTaMP9nztNJMsZiXMUm3d5UYG7GQCCe/BHUjjtiqkfY8tut79fQ8mpzSnZvz21&#10;vpfW21rabdd2RSXF1bqpVo928ssMMxBZWG1cgnnLMc9gvAyWG6K2tpF22iDDqDGoVSFePAkIOT8p&#10;yASoHPUKecySyy6e00c7w/upE3BZvL2H5eSDkk5+bcCQcjoFIpbLT5ppjCzwiSOzMnmTZRZl+U7F&#10;JypOWJUNjKgryW2sU05y5UWpcsL/AI/12v8AiVmiIgklLfvlt9pbbu6HqrgYC7kUjkfdbCgltsIt&#10;YWgklsrOFI4pNkagheDypOSOcEYBHG3jcDgWH8mJ8yW00jLN+8kGHCDKDJD5ycbcrnqvOBnBE0cd&#10;vmVhGzRsXkZGXEiB15JC58vj5Nwb5iM8g0nuaxlJRuv6/pfMfDNC0UaM4Rdp8uWOAyfKMAEtt+Yr&#10;t+ihVycAqZcPM0loI2jdH/1kieYxLZyp+bO45Bznk4XnKgwv5sRQzxxxqyq0kI2hWBC/dcHDDg88&#10;8R84ziprUM12wtrgwrHGC8y48xcEYG7IQBODkkkEjG0gtUyZjLa6/r+vn+ZMJbc7ZxB8vzOrLtEe&#10;cAEDbkkDH8ODwBxxu7b4a/EEeBPBXijwrcaRpN5b682nvH9q01J2tGtJJ5Euo3IXynAmlTcrgOsk&#10;qsoGAvHgi9kaRHEjSmM+cmNuQDwMEZwGKKOBgZHAxTjNarGYiqxxrn90pVgy8Hj5cEEY6DOCvGMM&#10;NsLjqmBre0p72a189DmlKpyuMG1dWdn0e69Gm0+6vexKYUO554JFypYr9lTaMv1XA3AK+MYC/MCx&#10;K5ysshtprCKG9s412syKJBuLDBB6ZB42gYIOWAGOSYrPy42Mig7laNv3UzIzZ44AJ5A+UY4+bHLZ&#10;Ank3S2ZW2zHH5JO6STjncO2ADgBSDkgLt6k45+ZvU55fEvXfbp/X/AHi7jlt3sYoZI1bDKqhfmZS&#10;PlOBzjcOmQuMHIAFRPLB5n2eK5VmkAG3aAwx22gkFgeMEN94f3mFSMjiRXsyGzER5awhVDdiFyeC&#10;eeN2BJ1+YElxEXJtpbpriObCxsse0zrkY+WQZ7gZGcMxOTtGJlUk9GRHl6f1/Xrr6FfCxxv9iZUx&#10;DiNXi+8hxyQOWGSRkZ/iYZIGXBd9yJ7qSSNo8geXICF+Xjfk4XjcO3GOikkPRJp3N1GixzLjDTKS&#10;oUD5mH+z1ycknPPQZVVErwxwKyooRWXAYoSp7kggdfu4AAYZzuNESubf+v6/z7dac0aWLBLfbbyb&#10;/m87HqxDHPzNk4Y5A+9v7EGrdQS3NyyuJFYqyqp4cR5y28sG2jaACATglgOuDqQLFb2jQxuJokiK&#10;lt2/byuVPJGw4PcgAKB2BhgE0F2l7cAMv2xJbq4UKytKnJXcykEnG47s8A9ctjqjFM2hUerW/wCf&#10;9f13KaLJfO0s1wDHJIVVUGdrhRtOd3PLLgKRjDYBOGFGPZBcRxRbZFbbHHGzBWDjG9cnJ5J3c+uG&#10;7q+/raRR21mE+zwy4d1tYgQq/PmMAgkD7qrxyC2Apx82JLLLG01sQsayL5shk3Mc5wG4A5BIwBuL&#10;jC91A35XTnyv+tDow9T2kbpadvR2v/wV9/UjD6V5HmS2P7xY2HnKrbl2lw5VSQqqAQcvxkrhVKgD&#10;NuhfxWkMF7dpvt42lXcgZjJ8rPwTznsdw4KnjpV2aDEivcy/MzAMsC/fwzfcfaOgxgDdkJuxycV5&#10;SYw1vblY9ki7f3mNpIJJAXaM/NgYI4YHIAFapnfT92Xfrrr5aX6a9uvyKiusUjJYR7lj5XYvztjs&#10;AACW27MdxvIDKCoE1z4k1Y6HY+GDLNJZ2Xmyw2PnMIYmbLsyK/CknazFfUnHODE1qZJPMaINwiO3&#10;mhhnk4AHO4jAC/3j2ypFRXknfy5LkEKcQtDP8qt1wcr975icAc++CK6KUuXY7YxjPzKzW1nJBIs0&#10;pKrGzLJIm/MbMq7mBxuBAB35CrtXruKhnkQTFQ8Wy4bKNCrHdK7DqeVAOQrZPzNkHgDImlSFWLSy&#10;xqxXcsrwsxDbR82XPXAAwcfu8N93Gbuq6rJLotv4eEcEVrYoy7fsqqqhpHkfccYO4kP2UFAQFDBh&#10;2Qa6nR7SouVR6v0svu11tpp6p75X2O4spI4mnlt7h28tzHCQkWUG4kk/e7gkgEJnjkmlPYTwXEiW&#10;cEkm3Kr+6ZTINuV3Y54wPk/2d2RlcWhAmoR+WsQkVpkG4M5V9wXjBXLMAd2DuJBOQT81VJYYJJpI&#10;pbnEjNsPmY3q2ADnA3ZLk+mCzA/dOdYs7KfNffW3b/LX+u5USOGWJxZ+b5exRcKkP3D6cZAAKcdC&#10;Plz0BaKRpFuo9siiXe7QyLIUY5KkMMnljlckHJx1bHNuaYyRsZLtZPlEiyrNjoQcY6EjI+Uk46gt&#10;wajmka2gWCG2bzN2I1ZlX7xC4253DgDJxt4BIxknaLOyMn/XoJqkNgLwpYyXD2azL9n+0sgkUFdx&#10;3E/xrjsMYyxU5wM/TpZ7FlurS/23EQ3KVBUBWbAbGRkEM2CcAZGTzmtL7FZTf8TC4+zhWm2xpGDt&#10;mwS0nzbSFOXTjByOPmxmqLpJOsc0KvIrMjQwCQSFgTzxjjgE8Y2nGeQWrfroa0pLk5Hts79fXv1v&#10;0IbhVlHlXNptwMMzc7d+ST84+83I7EEkdBkk63Mjxo7yNJ95W2/fGCu9cYxnAOcchhjgYI1rI7hL&#10;n5UcKUaSPKsrHcQTnG3JzwMHDnJPNOO1/LlhlZl34kWRcNJgNzk4IPOdw5JkwD8xqkze60t/X9f1&#10;3K8g87/R7VhIJpnYMnJmUEbioDFjzgnn5iDnBHMKziL5xOsYjbKycsRlCM8Dg8HHTPAwo4qYxgsY&#10;0vP3MigxT/KuGUYBQA4A5HUZwOCDyqrG7XQW62xqd6XHUK6bd2CARgj5soMMDjgkEVpF3ZspKzv/&#10;AF3/AMtvlbaGVIhb+bIi+YoBkaQbG2gDA5J7BhuGOF5XHNJFFPEkk2R90fMvy7lwcMQARg9icgjk&#10;knArVurnTV1lvsGkSS2/mSbbGTfJGGJ2khzncApwC5yrDJBrMH2iaFrmKWQ7dv2gwplTuwcc8ntn&#10;hu/HGTs1y6Cp1JTjtbbfz6afd26a2JIpI3njRp1+Vt2flZ0wFwwycsR7AZxncCMVueDdW8SabHfa&#10;foUbK0lm02oQj7yQxoQykkBn4f5lAOF7YYmsRHhzvnjaRI2bd/pB68DAypyen8OSGUAZxViz1G80&#10;x5oY7iZdu4LDC+AD/DjHyk4PJUBiT1wcVVKp7Oonf7tzDEU/bUnDlT8nto/+G+dvO6vNL9uMd/eG&#10;Jgy/6pdwIBPyYZRg7mY5/vMSSWHLikrzeatuturlVjYRkrGuFGMgDftICgY4xnrnMTTXK3MarBJu&#10;dfkhVNimNuSOAGbHOecEZyBtYFPMtt0jJCsZMg8wSSLk4JXKnAwCu0HC5y2cgHDZydx8tv6/r9ex&#10;ctwJIzcPIu2TbI4aQiNgeucnlQNu0eiscAjNSw757byJbkxoYceYjEyKu07gCMAJ93uFO3B2DbiK&#10;UXjTPPdPG1x5R3SSYJJzu8wJ0AGBuIJGA2CAci4Z5ZZJIsfvPMyFMm5zhsqv8LMVPP8AD14AJUrm&#10;tTknf+un9f1Yn1C7nu2RpZSxx5EayRjeMDhGJByQjFSBxgLnmp7G3VJVhhiZWjl2v8rKwUvwCRjj&#10;qdpAOSRtA+cwJBfQ3H2OXa23KqobazKCcjH8JXqSQPUbRnEsQthIs8pVsLtkZQUDlsoQg5G7O1iM&#10;jqSBj7syuccvhtH8P6/r7y0m++08Ne2+5STuORgqoZ87mAHIXPJAAO4Zq6bpHeNzcW8bww+d/pLM&#10;WT+JNxYZ5aQHv2IySCa0cUqwNJ9q27VZVuNzKxZjlS3G7J2qxGcD5m4DALehvraS4Wb7XGsLTGaa&#10;2aQKxydx++QvzZOGOMEdchTWDZw1H5aa/wBfcXreAz+dpawNJHGqyssik72OdrY3MpBx8pB5zg5I&#10;bdZt/sFw8OZRIFXYrNKWZwM4GG3bVBK4XOMt8pJ+WqCm1gLPLNGZkJZpE3KqDB+UK2cE47ksAqnq&#10;oxpQyxxCOLz/ACzDIUMby7SrjjA3cKBlPkBzxkkMSFwZ5dXm8/6W/wDX+TL1rcCGFmn1qTzgzlrk&#10;tuVRvLEtnhVG4MMcFScAZFXrd5b6zVmmWRZIWkUlt4xnnaxOTkoTwSQV4IIAE3w/8SXvhDxfpfiz&#10;T2V5dK1Rb2CP7KcrNGytHnGSMOFLY59TlhnS8W+KNR8c+J7rxLeywsbi9aR/Jt4lWPe7M2zy0UBM&#10;uzALhBuxxgglSjh/qrqOT572UbdO7Z5FaXLKyWu9+i8u9/la3XWw23FxLKqLLI0275JNpXnDDA2j&#10;IAyOSTjc2OVw16zRJAslmyyAQ7j5ahGRWXHzFO2zGW4JBAGMYObp8LfKogVGEOY4VhVZQMEnOMen&#10;pyMjuNupbsk0mbiQYMhMUkfOWwzbu7cqCTyO+Djr5E3c8jEaX/r+v+HLgQuVO6NFBCx5bGOSoYHI&#10;4IBIzn06ZJ0IIiWa6W25dRg5+/8ALyQ2AcfwgYOTjIXCiq1oSk7SKrxtM7NmMkqNzMQMrxwADt68&#10;jHY1qwz6cmmrCYJBqAmMjSecJFMeBhNoVTkEA7i3I42gc151XqeRWl0/r+vMInmKLbzXCyh0+aNm&#10;HJJOMjGcZJPzYyTj3q1Z3XnSZfzGkVgE3McEgeu0HA5OAByBn1qAReVJ5Yk2qOfMlzkYPQk4H8Pr&#10;zngetmGUHgkruyrfvGVjgDB9x1XGAeDzXm1DzqnK1sXraSRJ/LkUL9oX+KQ89D8yY579+w7Yq5bD&#10;zUDRBmjkHLbS24nj23Eg9ePU5yap258lGj+ZVzlhkDb3JOflOc7j9CSTyK1IbDGmpq891CW8x4xa&#10;R5MgAAbd0xtOduQc5DZ7CuHllJu3TU82r/Xn/X9aE0BjDMkp3N3GCOOcrz2yDkfh3OLluo5Rt21V&#10;G7bkqPlPXnsOO3bHbNO2eaBFi82M7W5Vc4OemB/3zg8Z4yMHNXLTzDGojiVvlP3X9DgdPcdvY1mv&#10;iPNq6Ex8uRN7mNVXIjXcOmMkgkds+g7mp4Uilu45J5GWPzcyJ0fHcY9cdsdT1FMDSEfvBn5dvQ8D&#10;r15/oPlPQ4qaNJCjzkM0LcP5cecAjIBOfQE49iccZr0qPL1OVS95FWaIbVClkWHO0qvIyfUnpxnG&#10;cDrz3fZ3d1pU/wBrsGeKYqwV422sARjGT0BBIOO24cjIM97Cu5LZSPMVf3jLhlZh3GCRwe4JBxnO&#10;DgV2iWebK7ipwTtILZ4I6fpkcZx3zXSu6LUpRlvsR+WJE28MxY/Iy55HbPc/KOc4Cjp6ySMt7M0t&#10;wVlaThWYndxxtAx0znj2A4HFLGgkLKrKkePmGRjg8dOM4z35HT7wqWNpFdVglLNtyqR5LZ7jsRk7&#10;fTHvW9Ndx80tjSbQoYvDqay2u24upJ2C2LREsqAHEmWwMFlI7kbewbFQwK5l2WqtI80m4xrCHboT&#10;kZ+8SMk4G3ABznGGw2VwziCR41dTtljkYBeDwuSeMYIK9sYyCAKsJa3scbx2yLC7xhWSMMWwp5OR&#10;23DqOFOeQQa7J8srNK23X8TVWe0bWWtr/rezf4DWsAkvkiNspJskbJK7sD5lVQOpO35lBz0J+Yq+&#10;2t1v4GuJLvyVt42+8BtDkMMLwF+b5s8Du2SflKGzDxLJbxYCjO5QisQq88qR02thcbsEnJBAp3lP&#10;JB9pWQvNLhWYKqKWOf3ZAx1CqTycYOeSCMZO2g78stv0v/T/AA+QKYwx2w7VmiDFXUMp+VgAF6EB&#10;sjucDGPvA2rZM2ckMTiRYVyzYYjhWAxyO4PTglgT3Wk8xHuXSC5fHkyPHvbzCNyhWfIClmbHPyEg&#10;McgckXU+eRZDat5Pkqhadmztz8y5ycH7wJUA85ABwGxkzSMdd7r9P8r91+O0ljaFb2K5kiuY0zGF&#10;MMW7btbZncQQWGVG3PJ4DKwUG4NKWU409/Oka6Msk3LNnnEm3kOPvKTtAUhly3LNWKtdwNO91JcK&#10;qbGlG7nI3KDksBg5+QDHPJL4B0bdJb1xBZww5Xm3kEO/owOW25HGWLMCGy2R8pIPPJyTueth4wl7&#10;lvTvr26La35MltYy0kMqxqGUM+EX5VXncAAhAI2x5yScAbemDfhXckvkH99JLtRpN8ZmbfhV3KTw&#10;XRs4AJ2fe53LoarFpEsv9i6LFqD2cSlY1vlRrhsMQxHlqVbDZwQDtTIGQGCNsZo5B5U87TK6/vCi&#10;sEMYMe4ZYlXGwbmwx4IJI+Ytyync+kp4SNOo6bkn5rva2nfy01XRDbWCOGHFq4aOSQi32qI1BK9U&#10;yxw2Mkvhc7uM7iTo3N4k1qsF0VS3WHHlnEamPJyGPHUygnnqSc4Bw9Le1jlWQwvM7c7VYzH7+C+V&#10;BK/w5yTwAcnk1YNlNGPLMKq0S5km+4SVHJbBAHO/jOQTweGJ5J1D2aOHlGLjDtt/WvyfT5XpwwSR&#10;R+c8CeSsfO1XijOFCE/dO3j+7k4UAZGc3LOJ4oURi6TqobyyoZovlJLYGOjFv4cZAJ6ZoNnNCWnh&#10;tdkvmM8lwreWzbcBVyxO3IO3GBggk7SuKt2ccEsEiWjx7Y8rtGNhJUHJGMgfN2YdSBjGTzSkddCi&#10;4zs9P6vvu/v06XLMERti8sLHaN7rEkmwFhnacjI+9nqAM59ARc0+IqWVxtZ1yR5LMW6cj5Rjknrx&#10;1wcZzFBbxwzzXVxIGjUo4LSEMqn+Itnap65xxgEDG6rEYEDeWYVYSMqqrAqrDoRjgnOOBgdGBztI&#10;OfMe5SpuNvy/rU37PwVef8IhH42nvLWC1eSaKCGS4DTXGFYlwoByucrnGMs2QCPmpGNgv78FUX+K&#10;STls7cHn/aGTnPXJJyRSW13PIVcKzKyqybV/2cgKQMYx68kjJAzmrMDNIjAurEovmbAPnJJ+fvkd&#10;yOT1z15mpKnK3Krd/U93/Z6kIqnFqy1u73a3fSyfZbeZWQtD5cOwssY8sKe3HO7IPG3Ocj7vPbiV&#10;YxbuqxfJJkKzD+HBzgcYA5xjkjdg7ulLHGxnWWOU+ZG+1Vbgqe2CADx9COD03cSorNxKuFC7VUzd&#10;fqSOu/cQcDqOOlYijEns5ZbOeSSCWRWkjKyNtLFgW+u7jGccDOM5wa1bz4haifB8fg+2s4be1ime&#10;aXy41Z55GU5LyHBJwQpBAJGBgADOIgebywyxiSbJ3N8u75skjnPf1HXrzTobWS5aS8Ywsse0IfMV&#10;mIIbGOc5GD1zx0xk1oq1VR5It2O/D4nFYfmjRk1zJxduz1a9NL+ZnzRREMIIztLbtsilTtOACx6D&#10;BXJA54J64IhffBwsjfLw0Kx/L1z64UckjOe2CeMXJY0hRbmeX5vMAlZv3a7c5XnHTOemDx261HMZ&#10;jHHG0pMnk7fLbGQO4IxwSOTzxkdRweY82UOXX+v6/UgNsY5CJZWRmXc6wwgYB6Eck5JK89+cegBN&#10;siYu8cbKzDy3IVkbtkDr1BB685wc0oSNIpPslx8i5bOwrtwzE9/Tdx1zk8cgFsQ75yqxjKOkkZIT&#10;5sHJ4IGS2dwJJ5PXnKW5MV0X9f1/XlHLIUia3SN5NxC79pztPyjJ7rg8HgndjAwCY5U8mSRraBkZ&#10;mZbjd8oDDIBwe/zY5PAY4HJzMpYSlwjFbgq5WT7zL3JznJ/EnIPbq0RZMflRbVRgUEbAL3GM4A54&#10;A46luuKmUhSjzf1+RDHcHyZPIdd2/wAu3f5CJAH2qSfqOO3DYxjArxmaKL5FVYYVwsZYqCpZSO3I&#10;KqeoJztI5yRc07Vb7TLlby1upLWbyVEksLBSylCpYHG4dfl7dQcE7Tny/aI2e5urFY2k8xW+0MRG&#10;jB/4jjvkkA8sN3XOazk1y7mMrcqd3fX/AIf7/wCmSXDzOHhjgBjV1aaNs5bCqTjj52A24ycZznAG&#10;DLdSCJpNz7VY7tqrlUwFJUEABsjkgdGLYznaKrXD26gs7LvbP7wHJz8o3DoSvGcd1AJAIprXdukm&#10;Y3jVZFPllWQFlBJJPI3dODxhjU85nzb3/r+r29RcW+wLLE3fCuGfbITyWLZwSexAxgk4LHEdxI0D&#10;eYY/ugIVkIb5VX5RlRzx/CAB1yeADHJdbZBJGVWQZfLMuVPBPl7SD3BPqvIzkVXj1K2l2/Zp9jME&#10;aPdI2X9ME9cEHkE4JHQEispbnPKpGOn3Fv7U7qyS5Xa+xF3FlUjAIPQhh8vTZ8vRhjJHvmG2BnMj&#10;KoX9+g6Kwx1zyOuCcqeR0wM5p7WZmkguFlT5d26TKyENg7uQc4C98jnpndVdpzBars+0eYsbPMob&#10;p833gvJ6HBxwcMeagweIlHX8TSa6k8ouJHVJN2W3HYsZCjAGRzyQOMKCcDsIxPJNL9qntwuJC0bN&#10;keXkHDb8Z524zxkY+jUZ7tnkaNZNsm4HdGp6Db65wy8ZySB6ZANRrdSyTpOqQsj5KyQxFvMZuWIO&#10;SWx128g4+790ieZGU695W/r+v67GhJfYK2vnrDIyHzI/JDHPAHCqC4UsOPRxx6UzqTeZJC9/5c1x&#10;BuVZsjzRz95uTztYYOcKpJznjNS/mW3jhtbtYU2h4TGyFs7fmdFIOWyRng8NtwrHJR9V2bbm3khi&#10;Z5VDfaMnDFlyd/Ge6ggcttXkjaWtTneMT1b2/rv/AJb311Rfa/iiik+xagxkLY2ySNEHbd1GVYgE&#10;7snbkhRnpxDfajIrMbXbHGGbb/CQCFJTCgjJJXJOOWA2sxwMn+3YvLaabeAI1DfasoU6MHbaeDsH&#10;UjPKbQCAS3+07iV1hjuHWbcQY9wWQ8LleSuw7mAKjhZMhs7QA3ocssapqyfol/X6lqe9gnSYPLHd&#10;RsuVmaMyLcDkGRi/ytk7QSTldzE5wpeJdZuLWFkhmMEKqypIqhtyFSWIyAI12kjdk4J6jkPmzavP&#10;I8N0L3exjXyzF8sZUo2MbsfKRk4KttG3sG3UE1eztILV7SNBDMq7eUbJBA3DcA21CT1GQVyQeWE6&#10;nnzxSjK9/wDhtO3m+91pq9jWudVUw+VdXHmTXH+rjkkKRO2TjCkYJyVbC5bhcA81RvtYkdZZbaZp&#10;FmWIzQsw2tHsJQYB6FzwB8+1gTjY4qjeau9smDdsqqevmMr7jkqCudytsJIG7JHz8MQpoy6jPBdR&#10;CWZsW0bny5iVIztLKwHBPDNhSW2kcE5I0jscWIxTel/8/wDg7u/dXS3uaU2oWt06xvuuF6i4jt22&#10;zRsoLKwBJduWYr8oBABHzPjPvrwofOuo1haCPzPNwPNXawKrjAdlGzktgkrkbdrEU7jUprW1aSSZ&#10;JooTmGV2L91YBclii4ZMtuxu8vkMBvozTxqzEWt1J5beUuJGVk+cZwQn3gWU42gq3Y7cDaMZXPNr&#10;Yi+nXr/Wre2mvz6lprlHiZbgKI/lUJDH/rl2eYFQ4O1tz784VTnt0NGfUC2oed/akXnSEvFNHEsb&#10;gts+ZQCQSwwD912ABywBU0bi7uplL749yttkZupxxtO7O3lR7YZc8kZg1LUYkjkjjdvK5iTyJACW&#10;wB84ydxALcHnIXaVU4GsY6nA6ztfZf1/w3k9tbsW9vI7eKRBbtayRsy/xfuVUrsOflO9eQWIHUkd&#10;Tivf3lt9qW08yNo2kWOPzJvlZcED5iqhTz2XIOc461TF8IirW+yTaVMbbieB1PADLkgEH5W+pUkU&#10;Lm6Zw6QvuieP5UU8Hv8AM2RwCOvTkc9MdMafMcjqc2lvw/y7k99MxlZp3aP5sNI0QO7kg8Z6gcnj&#10;P3j2yaNxeS3CefNCi72DSbsts5+9yScZ69T83Q4qOe8tXdgX2q0nOBu4xgnoPl544wM89cmpNMko&#10;cRhW5ZpkDDLKD3Oeu4ZHGcnoVxnojG+iKp0/IWa78wNiUMrKowxC7vRT6cZOT64xjOKdzM82/aR5&#10;ijrLuKoOig5wV57EfTJFFxdLLuWGRj5e3/V4KrnIB68EkdvzABzQuXjZVILYkb5WQFRyPwxkehA6&#10;DsK6KMe53UqOo+6u3WWTyyzGJ/lA+b5gMgA8YPBboRyCeprL1C5jhch90nlzNEq7tu4Y3M+7HykD&#10;5uMZGMccl17JdMFiT5QGDb3gLbfm6nLAc7eqnaN+ecZNK4uyXWUzyYZlKhc7QMbQpHUkFTwB1Udj&#10;XdTp2PVoUUv6/rz8/wACOe4nGTLN8zRoONh3ZIKsCeMZzhfphV4C0GYrNFDKvy7lXYrFW3fKCMhS&#10;DhSVxgE88ZICyXOowxRsvl7YY1YqI2ZVXaeMMMZ6kFj3xjLdc+8vTFfBDcq264LNI7lWjkC4wDv+&#10;X5iOODjA5YsR104HrUaUnpYhll88rbmFpGknRWV4wyuRlQ7Eg5wTn8RjAAJo3V3Das4E3ltLEDbR&#10;OwVnjCozYxgBlZnbI4+T2bE11Owt5BO7Roi7vLkUMx4OODn+Ic5XAKZOOSKsss06TlQFEy/NJPhi&#10;5xngkAHBGQv3m+9kjiu+mmepSp99v+G/rv8ApAFjg85ftJbM6oj24H7xWwckYXO7DcEkhs5YnBan&#10;cypHcGRo5IS0iqsQjZWZBk7ONu/Ge2AwUYxuwLE1zNNtn3zSEYMMcasducEBWUk/dz6H5sfL90Ur&#10;7UGezkSGdQiKzNt/eK8Z5yojCiQbW5UgKcoxIBLN6FGJ6NGEm/6/y/L5FVrrT5UEtxF5yrDjzmiD&#10;AsAx5G1gJMY5yGTdlcFRtq3YXy0gvyyqWcSxySEbgQSSo4GAQrE47FsliMWLua7Uhrp2YwzFfLmm&#10;LEv35z94FgSCckMoJX5mLdP0DX/EE1wPDmk6lfNaxlr5tNheQ2sCuBvcANshAdHJPykkBfvgr6FO&#10;PY9OjDmen9f0vkUpLmed5LmW4mY7WCxsu5fkK7xjG045xnktu3nJ+atOrWwkeOwtzHExDSeeTlmR&#10;T95+VDj5g57AfMvLVLPKml3zRGCGOaHerGOchAyuDswRtyu7DYY7SrZPUBl1ClrqfkyTeTMsmTch&#10;tzs6yEFsL0CkE4KkAkHJzztGJ1U7Lpo9vP7vL59SvHEieZqIuVmKyiSOZbZdxDfPvPDByMphTjG7&#10;PyryzWkkt7bymiuFZreRBb27FI4Fcs2MliufLUnHfyz0I3Au08yXDuyShN4jdWYhiev3gVyCqk7V&#10;PG7ksVWIWiFluHW1iiWZt8bMVVMkDaCQSRlVXp1xnGPl0jA6Y8r1f9aeXf5fLqyW6Ec0lvbWrR/a&#10;IWeVZDh3XdIM5AC7eQeMDAwCy4pt1OtpaAHdbrJJhd0ezO3kDeAeRkgAnOSXO4MwDoVieM+flYWk&#10;8vy2UqZH3qMBCTiTG4kfOV+XuSahgKw2Q+1NH5jbVkaMRozBiSyqCWBHy4AyRlgW5YAbRjY35Y/j&#10;/X3af1sk4t5N7zQiKORgk26QyeWQQCOmUZck7jjIZRgYIZ7pb3T+VqXmQxxyGRgtuA52qCSMkfMA&#10;wyV6KOhxtLWF48Nv5Vs0isV8lolClpPulwxDLnqCATgcgjOKS4ltIDHm23GJkUvCUdVy52JkqRt+&#10;/wDM3PzbCAwyK5S7S05fz2+/X7/0FIW32z3m3y1XzJPJADMG2OMjcDzv3HjnKkjlcNg0nTIrfypD&#10;HbpDDHJC0e5WgbI3OGH3CvlhTyCXUH5QrGtrxhq/g3UtTafwl4KbSrGOGMC3utU8+TzRndJLKY0A&#10;Ds0jArGFHmMOc8Y8sM0+bRjcSFocN5y723M+CwUKxxg7cLkAsvH3SCxfvRdk+u6/rz+56E2pNcyy&#10;/blhuLe4k3RkXG7zJBvBSIkcbTuXOSDkZIboKsccUSC4+zRyQLx5ckz7wu3lDwCQMiQjdhgDwvBp&#10;ftVxaSQ+W9vHctcSMszINxk3ISZGBIkxlf4lADHAYERmFroQJHFa3cSyQRoTEU80yR7gGIbPO5Se&#10;FUcb8ZGDTsEKcuVJfLfv9/kn01J7ma9jhklRbprVbdjarChy6cgM5yMEsAqkDcu9cHflRNDc/Z9R&#10;hAnVYbSSMy3X2iRY2kVEUspwPu8q2eoKLu+YEUWjiN6zud0+YRLJ9qySckDGSWP8KnG1RvGAoXLS&#10;T2i3KTG+8o3MLKkkkcZaRWcNw2GwucOGUEKGOzpirUR8lO2v4edv6v57bG9rvjbxj8Qkh1Txh4yk&#10;1C4sbKOC3XVrxpngWNCTbIScrGgYjy1UrjJw2TWVO76lqSW3nC4isd2YW2ZRvMJZnB3uzZAYhgOg&#10;yOrGmv2N2NzPPFHarMkrLCyqwUAnAcKpCbW8sFUCjlQgJdmrLe28kMc1zO0kI8tjGJtvO4AsrE/K&#10;4jj24ION0YO5RtoaL9jKc2/02b89728/nYsyzJZxw2sV0sYZMSQbm4QCRlTJcZJI3L91VZZPm3bz&#10;V3TPBHjHVLPUbrw/4auZrTTYUmvLiOwmMdnHsZgZpCjbBtMzMrZAEgU5ABrPMlxH/wAS9gkSSSKq&#10;bQqeaGQjOJGLbnOVDkYySrAjLLCNRluYpdLinht0mzus1GxZ3BlILl9qvtZpOqtznHJOWlY6KVPm&#10;3em7/O77du9t3vext8S2d2suxZpFZpYYQyiQTH95IuI87VBb5oQc4IU42qKoi7vIblvIdnuJ5Fa1&#10;kupmaaVyN46oWZ8lwAM5JwVJLAx6zN58tz59/HM0keYLqSMPC0i7nA6FZUIdnGCccA7mX5q08c1p&#10;JJeW6MY9uVjwJCF5yWTOHXy35G8kKxzuBBrWMTop0Yy3tqu1vP8ANv118iZ5rTb5ewLa3MrJDFcK&#10;OTsZgSfljfeGZlUBSN5wDwXV0vp7hrm6uY98kzeW0lyJCD95XEn3QxClRkAuS4fDHFUxcW0U01uH&#10;3MZJXmeFizS4CukpcH5uVJIGCVbfgsxDktzNBLtt4DGs0MI3Rq+122htxUDdtCLIVBVgMKcMOKrl&#10;6nUqMui6f1/Wt7X3bCzkmmWOA3Ev2rkRzRyCTfvjCudz424GMfeOwHdt4Iag3RLKtvMy3TmaZI4c&#10;Iu3yyxRiwUAn5hnBAChgcLmp9od2YC3j8/ymSSPy2K3DF1+8oUHb5hIAHA3qDjOWZFA19Gsyw7lY&#10;LE72kIRnUSDkIAzDcpwBggMdpU421Sid0aNpXbtqv6+/Vdei300tb0TxN4dkjtvEHh2azn4kS2vI&#10;DkwsD/q0cKu1lOS20A55GVIfHNxA3+mvb7WVCu2GHzNpREjG4sMKA5UgcjnB4f5rE93GLPzIYfux&#10;AsyyK8gkCAqwb5im8KpJI3cMuVXBXPuGt7fzoJgyLAqmGFoWLGP5Sx7jnJJGD/DnnLClE7qNPmlb&#10;8vXVderVu3csTT3RZJLhowwj2LuRZGZlyOSwIVgAzEZ5JUnOW2xy6lJNdJdPC3mCNZmeZCynneDu&#10;3g43Nv5wcI2Sc4WObT5EuViZFsyuzOdszxjYCHKqQFYhtwJ9AAOGYx3UpEItFiZfMhYJbRzIIxuC&#10;5+Q85LepwQNq8YYFjso0abikrbemn4p+Wrt3WiIZJ7MqqnVhOJIW8yA8kZyCpwuOAXYjAAzgZOWr&#10;c8E/FTxp8PzeW/g7xP8A2W+oWqxSzQLFHMqrIsoRZgA6Rs6hzsaMMAAQSdtZMzXrsoSW4ZZU3zFp&#10;n+/GrbgB99TjaSR33cBcioIluY7RZ/tMTW6yMs3IUuQzsGHzHn5R8oyQVBJ6kaU6k6UuaLs/I7PY&#10;UqkLVFdedn6dN0/ntruQTXcN3K15PeTbvuws+2NlCEfOQG5KADgDHsMEVattXu/CTibT5rmRhG0Z&#10;8+KNcI2fNKvlyuQCpI3DB5IwgWlLNMkE3mqVhkkJaOSZsFicqoYcs2AGyVOQ2T/tRT5lb7dNOzGM&#10;N5jiRclirBiG2DABQjIRuFbGCAGEdUYvRdF0/Ltb5epZ1jV5/EupT3uuavNcX1x8lxcXFwZWkY4Y&#10;hpHclySG+d952gAbiMLUNxZzrHGL24X90DuDbwW3MACWbgDAYdid34O8wP8AaNkjSvMPMjkkmI81&#10;gAyybVI3D5e5bBH0UtFvLJbSSPN5anc0aNHkIm8Njd1wCz5ByA3XO2g6orZbbfp/X3vc6h/FXgeb&#10;4d2ei6H8KYf7UjumGoazdavdzyyR/cCrCoSOLrtGVd2yfmUgZ428UTz+Vclro3HzLhRJ5uchiuc7&#10;yWB+bBIODkkkrYlnt1uiJodrLuHkrEwaTPRRnkNt+XgYHTIJ3VSRWkWPYW33DblhWMHeW2lQBtPU&#10;bh/FyOcYpKx20o8sevzbf4v+uhPcagu9EgTEsjMkzKUUsG+6VBBXOcqoHTqMHcahcwXdy326Zljd&#10;WkaNXDKMscB+BjLEHnHDr83TJKMW86NbbXkZFbbMCvT5Qd428k8k9TkDaDwkLNJdRwtuliVvNkRG&#10;DeYoO4FMgHIDAsCSQNxJBOAw81p+f9diuZTDulml/eeYWRWdv3fJfcOpEh784BPI3baQ2xKtbOyr&#10;uZlDTMIwdrcbsn2I6ZXAJ3AHEwaHCmO7LNDGxJRmcHaAQvHfJxkgrt25A2kHs/CSfAq38AeIG8aW&#10;Hia61ryWh0W1sJLa2tY3cAq008heRlXvCsZDbceYpfeQ3tt6/qcBM0Us7xF0d3ZCyFmZew+9y2AF&#10;HbJ9R3bHFL5knkSFVjy2+NdxUBflyCDgblHJJPPOeTWlcTJqF5JLGzx4ULH5cgSTJDclTvIG7c3U&#10;7Sy4Geta5EM1usUkMMkzR5XBY7F3H5CMndg5UEcfd4UAig0i7af1+hWmhhNtJIFMisoRVhj+VgAO&#10;CT3GCSB0wowQTiS5MDTM2oJ8yzAS+dH5iqVBLo2HHylsZIGQAwAyMM6PzZZFkllm3bi26O1VjJs5&#10;HzZ4wOThcjbgY7tY3ksSm0R5m27YWt42wzOrDaEGVHpjgkkjp0zNrv8Ar+vvI1eS1k+0+aySRhmm&#10;WSNCxXA3KSxG4YPQjr0ySQrGNxaxboDNHuUAMFA4yBwVwXDdcjHPHJGTZvg9tEqhx5mNxV4m3EDa&#10;oCDOd25cN/u9OCarz3BjkOJ12xfLJNIzKNudwHXo3YHBxtHIBYgLuNBs5PLYg+XOV2wSfdBBJJGG&#10;AfHzY3YBJPA6GNz9t3PtVG2ZUrI2Y1Vdw9CQCAOQx7jnALpoIw7RpFumZ1U7vmCHBHUkZ4yo6DkA&#10;9jTXMKyeRHG3ljHmKZEJlxjAJGdvR8dSQQBklchovL+v6/EJ7eEvMxQSMsy/vNpAYEZAViOWwc8A&#10;/wAJ56UyUWsYZUaBWVl84eZjaRkAHGTuHJ7ng84PC2yNbSxPJE38B3Wu1WdSRj14yTxwCSB0FOkj&#10;ddsKtJIACkJhYMVO3cMFckHOGwMAL68igpNx0IjDtEiaixUr96PgMCcFQ3UjjODgkgDAwM0T2uEj&#10;lCyCWP5Nyxjbn1DjBDbvlxg5O45zgAeeeNMvJumkCx4ViWjIA2gDHHC8556HBxySLCI/3s6oQB5a&#10;rkgv2UAKMNnnr1DZ5yTNzT3hHgZYljRGbOWXy2/dxs7HIX/Z+XB4HKkfNlRUYtZknjhWCRWddhbc&#10;CCMEc46ZLc+x6k80jmIFRZzbnZgSI4vmUkdAQepPReTgEd+ZghnmijsrcHfJhY1gPdsseAT90nOC&#10;CAV7nmStSNftF0FO1C4kURLu3LjbwAvc5Knpkkk8Y4RWtpw0Txt820t8wG9d3BY4PZlwSPzpDMIm&#10;fzQPkYm3aSH5lUMTk+vH1AHQ8AGRSkDNG8m5vJV5o2YgSNkNyRkYwRgknls5G4ABRWMcjx3FzcQt&#10;I7YMmVwWX5uSBkA45BPPcE4oVVX5FnaZVy4EbJ+6IAy+Qc5wqnB9MckZqwJFW4UctId+5lYKwzgE&#10;sDyTnPIOfXPIEJdJbZZPLaRlhxuaI55wu7ODkAZHI43ZHUYDT4tiJbmZQrRu3mHIUIAm3tkY4HY9&#10;FOC3sWY3mRNuRpM7sAcjcuCAcryR0IPp64qzcW80eyYjYjsDb/aEdlUbQQo68/McAD0zjBqtJtmm&#10;BKMzGMoieWf9Z/NicdOMcc8bTDKirkZM4maO324aM7QrHnpjA9Rxg5wMZB6ChUxJ+6gVZJF3JFD/&#10;AHMZ6fQnrz7qDTmaXY1uzDbwT5ysik427267up+9jv0JJFUSP9naVJWb5cspgOEyMH8/XgDb2qzS&#10;K6jSsKrJaQyyeW3yMFkBzllHbrw3TnPI6Cmu8SB7lE8nEY3Lt8wEZwckEZycHkcHA9zIrPmOQSyL&#10;sYhvmBCDP8PIPfscY3EZGcMVgAshnVYz8hk2nJGMgcbtpGMd+nPNBpYiWVWPmQ2iRKyqCuOeg9OT&#10;znP/ANbIkNypDSW4UIzYVtykjptHQ4xwOgzg+9Rws0RS5YbSp3Z3Y3t1LY55z3xjtjoKkR5ArSKH&#10;j8tif3hGRg8E4x7dB3z6Z8RnzsuW+hNBJEk7TKC22T92v94A54O7J9OOnBOeKcs1zHhXX5dv3pBu&#10;BGOv4k+gHPOedzS23dPIGLSDLL8zfMRwCe/cg5z+J4Vg6lopXILHarc4XpyNvXv+LHjBqTHfUnZZ&#10;Sd8TbWMZDIo65xkhscZ+8e4zt7cv84rmRQZGl/hEed3AyMEkEEk845J64yKgjyH8ub93+8w4AGMc&#10;cnackejevWrDwmKBiq8Lgs3Utz6k5HAzjaBgZ5KgEMZW2f8AX9f8OPxaXEreWhbc+R5gy33T1AyW&#10;BzgEc9ODnAfCJZZlhQvsba0chOAFPqQcjryfXdnIGKjcfZ5pIZZwsu7YzNM2A2dpzn+e3174xJEI&#10;Y4vNZ1ZhHtkUgqpJyBn5QTx1553cDI2lGMr9CZZ5G8wMAq7WMkbKvyjIB92HAP5DgA00FYiwkt2C&#10;t94lSCAD86AsfvD0wcAccbgUIu9quJNwSTHzfwnjGAR8vA7YAxxgVK7uysJSyxsoSJlXCYBXovHP&#10;8WP65wcxl6f1/X3lhtssrRXZWT5irLCv3R0AUndkD2yW6HORudB+9h8hYk3Nz5iKp2tnHOQFAHy+&#10;igc5HJESRo5uLaOZiBH95iW+XgLjABI4YkgfdZhk8Zs3TNKy/wCkldzMnlqzDaMjr8pUAnGVAyAD&#10;nJOKLnNLov6/r/gDbfzYT8gG4spMO3lML2457DoWx0IINO8pI41iZlO+TaFWFQzgfxLtz8x5PzHI&#10;2jOAcMLBGyKyjblQZMlHZ2Dc4wCF+XBYDkAc92Mkagxq1zdS/OY/3e1uW3EMpBY4AAxzj5OeDkVJ&#10;MpW1/r+v67jyLu2EdzHLKd0KplWXdKC64YcYJPGRzg4HdRUq3MXmbvtjIWldpp1+RuWxu+8Mt1wT&#10;gD5sg4O2KD9w7SNBNG0bFMSIrFnAy+SeCewDEcEHHYSwvbJuZr1GhmXYieS37wYBHRfvEDnp1GT2&#10;Ijnl/X9aliSK5toEE8aqgkMkqsUjBbcVzgkfMMHAAAbHTJJLj5kK+fPZx/vH48yQFfuuNi8ZXGBt&#10;XphevJVoVEps5NnlxsrD5Y4hkqMndkBsHgLwFIZudvd32eJoA720UixsWhdWBO3zOMlyQcKMcjPI&#10;687dNjHyfe39a/0iaBI0MPlhmaMgFWQtGCrjAwhGeWwGySc7RznD1JVFWRPuhYd33sjJGQGYhuvC&#10;EkZ2nCqTuguLm2+Wa4haQ+WBcblY5VRgMHOX+fLehz1yDirNnH5sjRRTyL5x3rGd24BiT8hCjjIA&#10;JU5/dt8pGakzlzct2NWYRqsqytC0cIztaNWDKRgklSQMELkAgsMdAEF22e+j1BUiSWOSaZTCbeUh&#10;nG07dwUHOApPIwCCcELh68dxNDcG6jdfMkm+dXiHLbFztAIC7c/fGDuBHH3qtMwSP7LDbxKyx4lt&#10;VzsZ+dp7AYOPlYnGFXIIONInPV7W3/r7r/0ijYySzWqT20MhjdldoonO1t/SMbsbzg9M/dDAE4an&#10;OZHuDb2+qLDcFNkce48/Nkux65U5Y/M24gfeGaaTb+QRPDIGhUiRchQMYJQMhJYZzt3ED5RnAwBI&#10;7eYzTS+YVxjbbyBtzZYgjIAGM8HG7cRhchlolI0e9/6/4P8AWvUkh8iIb4LFlhkjYqrNkgkjaQI9&#10;vQnHRmGfTo2CIssJVSu3cn7sZdWJUE8vg88cZ4KnB4YLEXa1nuDpytukC7SyBXk6jLcHGD90c4QD&#10;gMack7MQLaAQ7CkaycbiFIAZySQAAD0XnhcDIFTFmeuv+f8AXf8ArUHMl0JjJGf9ZhjJG23klc5w&#10;c4AclhlmZsZY8FybJoWF3busbPs8u3VWDHndsZ+WbIwW5AJCjdlcLC1rBG91arBJsTbtbD87tobG&#10;edxXk9jICR8xw6CVrGGN1jVk4VZml4bbjP3huI2hc5XHJGRkoaIk+y/r+vnbyCARSR+TMTu3Kp3x&#10;7VbIxypOWbaCF7k9MEOVkSM20zR2sm1po0FqVVl25Oc7V+Y5Hy85xubOdvKy27wKxg83AiTzmzuk&#10;AcEE5PzYUDGDs742koSvmRTLIEZG3KVaFW+48cgwWI27gQeFBwCxyAB8smTf3f8ADP8Arp062C0i&#10;mIRGZWDFV3ecVYKFVxnkDPGdpYEZIGNpcNtS7qhlVyZIoxFDcSqzMrqAOCQMnJbDDGMDCDkSLZxx&#10;PCltLuG5Jf3mVVCQpG8YBPzMOcsMMe+TT4ohCPtMgkdVRgs1wqqyt98ZCsq8sRuAzgKAdoIaq5tC&#10;eZff/X4/f2IFYz2Bnig+WHMaLcOqsA4bhsbSemAccEszDjEZM3lzG4SJPlt95ZkO2UbPn27gQQG7&#10;c8jk9hYubcW8LkbbedYgskO35YzjCsGUZDEEc4xnYWIOKfbxMJ2QX5+bKgtnaA3QZUL8rHILLjJk&#10;xyXas7q5POrX6f8ADf1fzGWsc13LJbWEEkzbtzKvMTHne27BKjLOQQeBgkjBahliQNJJGsiPIzxL&#10;Ju3KrnAO9iVY4ZQGbLAENggkU6ykeK4kuFnuLSRVba00hJSTClcZBZSVjDgg7lBO1hkYme7+1XaX&#10;14iy3E0jPNGyhQGLJldxBx8x/hGRhz85IzpzEOUubbT8f8vnf8GU7kqkD2MZPmLE4myxBZj8q5AJ&#10;BAUHop2q+CdzCrKI7vGWeOeMZeRolO5ZG5O7DH5vuZ6qM7QVPzBscrCRRIGDeaI1j6hQqxheD/ES&#10;doZiwB2gNn5qcq7rt0WYp5oKS4mLAcKM8gYYgqwyXCMwLAbsqRYpS0t/X9dvu9UtBuLGARIqzbY2&#10;VUy78YcEkrnbwAv94Bs5Jp0aKyRws11C0lvmSONHkMp+95gVMnHOeoUMflC53U+1vUmja6MFuFkj&#10;/dwhCFxnG3J+UFt2D8pXPAwy1LHIHkBt7rzPPZfm81cSoMhVZnHy55yc7cfeYqwxREpSu9Lf5+v5&#10;fh3JLWO4uRCrSsrzbVmVsYhdiE6KoEZztVxu3EN0UDDTW0MVwLS/uJ9vmTh/tEUKblyWG0qd2MsG&#10;+diRngAYJDbaFZ7fzJornzI1ZWt5FCspA3tGEycM2zBLcjGccVbja6gb7RAzSSQws2cK8jM52hSW&#10;6nlANxfbhNu75MzJnJUlulp/T/4C/RkQEAUrIYY9kXIkjLLLuyxwGBw33QWJG0A/dBIMnnrKJrd4&#10;ljhWMNtlA2EruwGUksc/MpK7m3SdVztoN1dSDzpNQWSSLZJ+5Yu21cEKucDIf5iCMDHzufuGZYUt&#10;0W5AeOGCQSwxqzRlApbAyyhQAGBA5JXgcDLZxkYSff8Ap/18hp3rNsEO6WOSP/XRs7u+CoWQDDZI&#10;RsqEGFBAAPymO3aSzVfODycbJlWbHnfMQeg+8oxIwycjcCMMVM1nFGzLbzzSySpNJBGIj+92jGZQ&#10;6KCCDswR8xIAJK8UNKQvnT3EsZWcFV2IqxhD5wJUFdo3qWAPOF+7naDXMyObeP8An+H9ejuiLT1v&#10;LSVWMFrvb/WI2EO4RsChGc55X5wW+RQwIG4l4Ms9u0E8MjSssfIWQttK+Zt+ZSc8tjq2OgYszUG1&#10;aWx+ylrfazcRxw/u15+Uk4LDLfKNpzxt2DBVSKGXY4kSGGGNs7ViMbBlbpxt6ASbclcBiSoPTRSK&#10;lJS95/1bb/hvxHGJ41ku2lVd+ZWkMW0p8vBVVZSvytwpCOc4wpyqXPs+oN+4VHjkjXYsa3Ty/exw&#10;QccDH8I2HewALNhaqxoWiC3EmyRizRT7FdduB5nI3HIycZIPPToXuqi02RRw4jkZpY4mGApX51G4&#10;bTnjGRn72QArYbZjLmdv6/rt27Ec4eaOGYsu5ZNytIFOCF3Kynjd/s4U8F+PlJMrWksM0PkskfmN&#10;tby4z94kKCBnBJGTzuwTzkkinW1ssRjjV1O1Tt3M5Rs87wB1GSCwAHbAB5KxQRpZ+cLPyYVmy22M&#10;BY5SX+VRhgpJaTvtXdzjiqjdilLov63/AK/rW74b0XVfEes6f4Z0DT5r68ur4QwadGzmW5dpAqKA&#10;OfmLFQclsdRIc5aYbvT4mtLyzlT7LtzIy7fn4yM8/MueAFHPGTzmTSbCS81azttKtHuvMbCWturu&#10;8mekYCE5ywcdcncCM5GJtavb7VNVnuPEF1cTXUl063VxPISZmLb2Jd8tvMm7J+U7icEHlbtK1+hz&#10;SqQb5Vvu/S/bvv8A0inHEZW+zwx7JnVkZiTkAr1Ac4BOAeCfqWVqZceXjzwJNpjLKZoTseT1Rto3&#10;YA2gnJOc5I2kSzRJKqqJ7nHyu0OwKs3K/Ljvwv3hjlTjPJptw0olkktLlpHwBHHHLhnjC8DIYqww&#10;qnvk9sk4AjLXf+v8vy/KnqEA85d93MFC5Kq6rjBY4JwQAACQ2T2bPelt/sEsk0eqgwrBC08bC1DM&#10;siyj5HUkjHDA4DHO0sCDmrEZVjj92PMy6hpyc/MTw3PzEHIPUHcTtIVqpebEsH2Y3CsGjXzDJMwT&#10;yxglm2gtj5AMqqnOGyMDGlOXLK50RvJW7dv6/wAys8S2TXFvHKxZYXk7s3ykYA2hmDZ5wSDjacgq&#10;WeKWRLieZIx8yPsaSMdOOxx32qvzfxBhxhKkk81zIFgkWTtI22U8LgrtBwcBWPQEZc5By1Q3Ll0Y&#10;RGNhHuVArMuQSEwe+DtTqrgDjCjbVHZD8f8Ahv8Aht/+CQC2l3wyRySRKyoUtcbvmbaQAoVSfdgf&#10;mXIIGcxO9pIVgm4Vo0TfDcLneYxhxwAowVIB6lwFwARU+mmKe8+zS2geKa3YSSKvXlDlFUg5J+Yj&#10;hSpy3y7RVaSW3imWFZoZIVLbYwNgmIOAWZcKq9NpBIBPTnfWi+E2j8TWv9f8FPe3cfMBDfNPDK7K&#10;ZGQr8ihflYCIlRgZDd2BLAk7c8tmvJ0KlW8uQMMp5Zj83hizArw/HvjcFwADzGshRFuQJGzIY2jf&#10;HdcAhpCyj7zbQSwPQ7mxix/o+37QJI5nmXzIm25w2TnBxkMVCtg4AweCOSblSXLZ2v8A1+X6FqBv&#10;Khwo2xx7VPy4zGMDlVIwTnBXaPvnIOBixb5EbCESxxrDlNseWMeNo2jK5OCMDkE57KuaIdFtImBb&#10;EiRum0nYWKZIGfujjpg8A7eNwF3YsbTHAZSpWRlRlR5AAxGCgA56KAGGSCB0GMu5x1I/19xZguVa&#10;RQJIPLVVPl7dpYKxy3GNuFUY6kj1xihi0JL2zLu3AyTSkZ6/Tn0IGR87Z5X5S7mhzNFawszZWTym&#10;kXjJ5HJAIHyjqw4GMjO1sBklmaG3McjfLiTyWXevyYBIPHOSQcE84Jbaag5dN/66f1r+SLWlz3dn&#10;fRakkskc1vkrcTSNv84JxjDbjnawLcDC/wB7OEvbny/LaR2Rdmflt8g4I2rjG1xgMCCvBUbhuILM&#10;iaaKYyXUX7xVYMWYjB+VVDEAH7uTwMnbn73FTGeWaNN6rG0W6Jrpm2smOST5Z+YAk8jLBSpz9wCb&#10;PoZNfvFK39a/ev6SIYzMsgVLdo1jbf5TgsQQfmIzkgcbemRtBzjAWRRJ5f7vdu+UbVVSuxhnALgk&#10;ZUDlsthcA/dDwJCYooYJrdolj2usMoTcWTB3ZCkgbSFz/sEkY5qW2gkd/Ja2WNZGSINIsZEhL7WP&#10;GT3ABPO7365yTHK1r6f1+ZraIsJ857qC4aGayc25jhClZiY8NtAKEFWK46MZWJG8IF0tKvltWeeC&#10;eRo1jaEiJmbzEIACKCSpIyrAr93GcEbSMNb6VYZC848z5DIzTDJLLuCHcRkDnrknaD0GRqw/KxeO&#10;x3MkYSRVbb90gA4AyvIAYBcMQdu1sA+diF1PMxFO9+br/XX+upuxXLxW6yW9xIvnyRgxLbrvjXAH&#10;Knr8jdJDjG7+8NutbCWIxoVVW5VZV3fOAUZnzyrnLHBZcDbhvu1zun3McYaW68rzFk2zMd7fKxbo&#10;zFioJ5PHzDGcknG3pUiJG8DBodiSMzTRZ5B38DoxHmcn+90wNteJiI6HhYqny7fl/W3z3Oks3ld/&#10;LmzuZmZFdfmUfwqDtI+RcjB5xkY5Wtmzn+dpWUSBdriSRpSzqGBDMdxHPBOQDlRjAGBzunOYZ9lv&#10;K0xXyxJ5bBQmA3OcAKQBt25+UHJA2mtzTY3a9j+x3XmL5bFW8s/N/fby2IY/IdxYDuxOACB5E6cn&#10;KyPmMVG3kbFiscVn5JDXCIq+X5uQhyW6jCj7o6dRtVu6mtyXWp9QsLXTrp2k+zcR5f5xu+ZkAzjA&#10;+9jsGz8pOa522RyWe4TbIGYLG3/LNs5bn8mCsMEkeorSP2aMbdo8tpA+1ldRkHgnB5XBXvj24zWc&#10;ZVKcZRTspaPzV09fmjwcRTjKSb1d7r+vvNSyJZ4xLA3qp83/AFilNy/hhcHucYPYHW0+eGZl6Fuo&#10;YsMOucYznJBBGfX0wAawIjkeaJF4+WXdnCkblLHjuSPYnA6dNu0uA21jIy7WB8tmPQjjPA6Dtnkj&#10;nJrycQeRio6aHUaVFZnUILfV47pYBMPtHkyBZHTI3bWIKg44zgjnOOora+IfjrxL8R9fl8S+JNRm&#10;urifG+WZh5hwgTn3IC9gQBxnpXM2ZH2dkkG9SPlXPy9s8nGcdfXPp8wq4VOWjZ8lju+Vjk5H3snH&#10;HXvjg/hy/ZdjxZYjEQoPDqT5G1Jro2lZN+l3a+133FieVSpMLbWbdGNvT8vy/LtTj+7QTyW+Iyfl&#10;kZCBu7jIHT8eQeM8GojMrS/JtbzG3H5ePlBz26n0x26095sEJ5iptYszSN6YGDng/jzx171i7LQ5&#10;eV32H3MTfNCicchWUlmGSc8luo4746+mRg6hbqZP3aDewYsvseOOnIHbORnsQc9R4i8O6x4b1a60&#10;DxFayWl1Zt5U1vIuWRgBzkdQQQykZDA5HGCeX1lCXEc8oLM4Y+Wx9BgeqjP5dcc1hUep14eFSjWd&#10;OaaktGmmmmt00+vddzJYyYZWO75hu4B52ngjrxngcY2k+tPAmjWNpTjcqtE0mPutwD1OOD04xz6A&#10;BbpJjKybV54/dsM9zzwQc/Nx7HkDbkLsG2xsxXOR8p+YfNnHb5c9ODx2AGLpnq9Cx+9+aRdu08/K&#10;N24joMDAwBnp3J55FPmQCXyxjOMbtoTgK3zYA6nDdx0/hzmlgIjUokSthht3gc8HBHGMcD26HpxQ&#10;vyHcSG24G3KEEYPOSOuPXnBxmuyBzt6kc0Ik3SKiFfL3LhvlI3Y4znOCRnqTnuRgUpIxCEAcSEN8&#10;ytL1YnPJxg8HAxg8n1NbF1rN/HpB0UTs8U1wjMvGCVHEnIByFLdeORjOABlKWieS5Z0VW3FlX5Sv&#10;I+ULyTx2OV/DmuiXLpY2py93+v6/ryKT3FxbK0amRtv8PQNx6gdQQD1znnGBiq0kiW7tCxDRBstv&#10;UlWAznk/xZyT2OcgHoLLrFakQ+ZtEZyhk3HjK8dOAMnIOd2O4AzDcK0u5YHZWYOkbKqHLEY6E4JH&#10;97AI3EDg8Yq7Z3wtcrXKSsqokjJtRj+7UfKecFixI24z0x3I5zmG5haBxEbWQq3yCNo2BXcnmZwe&#10;f73GRyx6Vpa1qMGp3yvBY2sTR28cUi2UYiWXaqHzCq8ZIC5PBJ5O5iWfPeWOZfNN0yrtP+ufmLB4&#10;PA4xhlwOQCCOgrerTpwk1F389jppu+vT8fJ6XK+9opMJ5sgwxjDKVwq9DjaD0HYA427eavQ+Z9nM&#10;0yRssZYM27occHnJP3WGACMjJB53VopoII2hZWk/eGPy2UEfKF5Gflyf73OBjJHNPJV3YxqoVtyx&#10;qrHaMcHAwQo55ODwMg9q5JaFy97+v+G/rU0EOYdsLyMwbCyMozjOM8g8n6Ej5eAKIJUfdJJH8y8N&#10;tU5HfGeCRnpznngkFRVeLzlRlHzGb78anHYgkkgfXjqcD7wJqeRpdruytJ5OH2soGFyM4x6cZ7Zy&#10;Qegrm5tTklG2n9dBl2LZ5HlSSEA7idu5grcdD6E5J46bQDyBUmrapc3qQ2xkaQRxkQs2/aBu3bBy&#10;SOQeMjAPHO0gaJlCqzLvVerHcpAzlt2PvEgexB5DEEinOwkJW5Us3RYeFypIAUKOmCv3c4981am1&#10;t1Kpq9tdhm97HdPbyTfe3RsjDcV2gHoMDdyOQfu54yCIThlzbI0ixOAyxqQBjj19Dkgjpwd2M1Kx&#10;aWUApuVl3RhfvIcHAPzDBzknv+oqMQxjZMzKvzELKw+VRtBOMZAwQe3rjkcVF9DqjbqQwxhl+ylI&#10;wWbpCCdzZ9QcAdcjr9MZDRGbSMzTwf6uPaWjh2tw2C+AcZyNwGBxx0BNO5LOVYKm4fN5YPl5IyB8&#10;3PII6HoTwc04+W6KWkCspUSSKwYBc8ElcbQPm7A49D00RrdgZGP+iiRUbzNn3gB0ydxY85Ic49D0&#10;OCKkS5iCbvJB2jexbJO0E/e6cg4wANwIBwSMqSLPp5YyXQj+z71jZXDAqfmzx1G7BGenORxxIjPn&#10;9w5jWP51EjM4R8kZ6EZB2joM5yM5BBKN9yHZx0/r+vmaFiGt1y7qI02s7JGfn3HGScDPU8npyCCc&#10;41nimeQwTSK+V8vbC3POc8k+mOevfoc1i2BiguIydwk3Hy0eY/e4GDk7jjA98Z7fKdfSbcXk/kNc&#10;pbuyH5bhs7SE3dQOCMBRxjp90Cuf2fNLlW7PJxC5XzF1GixuKt86h22x/MBkngY9R788DBJzMjRT&#10;BRGFkVuH64LbvvAdemMEevHbFePZBKYt5/d/f5yFAJGPc5PTjsc9qkj2iZWigUcgblY8ggHoc5Hz&#10;AZz19uRnL3TzZJE22MRuW8wNjaisx5GAT/n0GMY4pSyKWdk3KFBjK42kKCenocjjk8fWoo40jRdz&#10;ybThmnGDnIyTnGeMnkY79Pu1IpzGSwQMNo27VYDAB69ccNnH+NVGRDGyo6cMXZQo2ZTrzx77h16E&#10;4xxwahunV7ZchWbaQXSHcD1OPl7YOM5PLNzxmp2jZl8uNpFj38pvCkcHjPrkcf3Scgc0ssaKY1eM&#10;4cqT8w27tuSehOQF9Dg5Ixwa7IRcohGSW5RmKPPudW9fM+YMvT+LkEY75A6dBUEhUsyruZsYweGY&#10;56MB0Oeufy4IFm7W3Jxh+hZhLgKQCRg4A45BJyeT9AKlxcAx7V83G3KsoJYdfmzkYPPfn5WA6Yqt&#10;jrp6jJDbhGaGDOV/hYoHGBjDcAY3DnB4wxxyarzlsbiPmYBFkwuR05IPG3k44HPHoRPH+5jIlkCc&#10;ntwrFckhcnaR+WNpGOpZMgQs63DB+ncN2GD6ZXHPfp1rWB0w0f8AX9f1YglaI7hFNwFz5ke4FMA5&#10;B/2l56gdBjI4NSGyjku5IkuFjcxs9v5ildoY58vjk5wPvDllHJAwbbvyR5jN+72+ZGGDA5J3ZGAe&#10;x7g8cADNVrlCzbZGmVcYba3BXkLnAz249xz0zXVTlrY6afMtEZz7JLJRMG3P953wCmVJ/iyAfU8Y&#10;wN2B0xNSUQPJgtEoyWm3MGU5AYDC4JwcA84B3EtgVuXMcl24czsqmA7n2fw45yAMkjJwAGAJ45rH&#10;1YNK8wXPEfLMvmHtxhQeSudoPB55Awa9Gj2PYwr97+v6/rYzwW82BrZ3jO3/AFizEFT1VxuAwcjj&#10;afUgAgk1r1LmUws9vvWVR5i2v3XyeCvXbgjBXHynpglMW3WYXMjBZGZNryeXIcBied27G5QD3LcE&#10;4JAAaG6Dg+SUlLtiNtsqqwbGC/3x/dyOD/CSDxXoR7HqU3aSf9f1qUbwvJmSadfvlWUAGQk9XbAA&#10;GAM5K4IPIOSBnzRyBYW2yMq7SqsAqyOqqC2FKncCCOu0KAvAXFajGyTTvKFqskzMNk7SlTJHgr97&#10;PGGO7J2kAjGdoxni2kurnAt/MkZlKqrHAXcz555zxk9TtVdueCOymehRko36W/r+v6tlNMkEjQrb&#10;FpNrIsEi9WwAAPkHLDZ8vG4bcjkE6+o6Itpe/YdP19L63aHzI7i1hMe6NkBClWQ+WdrhcE7RsKgs&#10;VBNWYOZGMMR2iFR82wKWPBVwM7we+7rk4527m2lxcTyBJJfLi8tmdWuGXYCcDdjcWxySCOAyjr8t&#10;XP4WjslKUkmv8/T+vvexr2Msd06zXXlzvcKDHtYAKGypVUIwyEEH5uFAPQsasWqtcSxzCSaMty7K&#10;3ySMMZc9G4X8Oei5IalAlutwLR4fLQzKW++6IrYGFBwcA5wMZKg/eBxWhYW13MGFxbQ7lh2sWxli&#10;OqgAhWAbBPOcHHIAK8WvNY8upaOu39fd935shcgBJDEqosjNb7iWVcHBO3BKkcnHGDubkjBdBdXN&#10;rDLbR3QikkVvMkG1QWBGBubn5s9SVLBNwIzuMkgmSSNpZWUxKEkVJsszYbp6AEbT904AIPAIjW4e&#10;Xy48YXd5aqFbyxks3zEAn77NwOABkYUZNRbjsyfiW1/6/r+tCnOltMwubW5kCwtH5UrKvmrHtX5s&#10;jAY56AAjdt/2hTpYjFEqB/LXyVCsGBPOAmW+78o2tkHbzyPmGEeyzAiz7pDJF5ysG2lkATKrsIGf&#10;mYYGDhQCAAKfNEZot1w+JPvySSKu7zSdpAGzaWGOeMsZFzgDnTodF9kn/X9X+Y2OOSMqv2SJZTIR&#10;HHOpO9gdpJHX6MTjHGcfLU+ng+YjyyK4wyeYy8FsHJbdyPbBBBTrg8sVYhEQDCFhYRKsMxjx8x64&#10;J+YnHIxkfLwCVrSGj2Q0W2vZLxvOlWSSaF7by3t2DsqurbzvBypyTjkDGFypGDne3Qwq1IxVn1dv&#10;wb+X5feiO2ZlBuHs3dVST77EZ6kqQpzjAJAYg+gPGJhNcQ3ewRzMir+8k+UfMMtuJClvut6AjgKA&#10;cBoY1hiRtz+YvzqqiRt3znksQMkKF6buAowSQcWdsM1ssqyM25mMbKrYaJlGeVy2NvT+IHaM5yay&#10;lA5pWvqiSGI71tWSNiGO7cv3VGCPusABnjnIGOfl4DuTMxYrGDvP7wEbyFB2/KvzZwPlYknbnJ6F&#10;ojlW7WIP/CyLPEgAbngnj5Rz25XJ/vbgqeRIA1yqrMzEpGZCzg4+6ccN1B2tnd1I61Hw6HP5/wBe&#10;o7yvO+fAhZwCuVXau0BSBggtk/kxKgg5VllggleRreRk3RsFRpAykZDZPzbiQCc5IHX++SXtJL5c&#10;dq8mY+VDrGqqjDB34BOehbpjAPIbhmxvavbxtdzSwxsxk2vI2QhIcZIPoCN2SxznrjdOnQm8t/y/&#10;q/T+rjEijdk8uRQv8T4I2Hc3y8Lw6nLYGSDzgrwEcERKI3aORiFkjJz5YDv8p45GB22/MeTkCn3A&#10;kdPI3bpGjK7lThuuV5C7S+D8vQAE4AJpP9HScPabUC8f60bmYrkMOoz74OQeMgcSpD/r+v8AhiO4&#10;ImVpRcncFVoMsoAOCfuv0HGMHbgk5JOGFdpd0UkcDL8zed5cMRymEyyqG6MB8vz4OeGPBC2sSW7e&#10;Zsj3blCqc53sozEcZ7grt5B6/KNpWK6hcWimGPbJEDuhbAWTGBz8oBAY4JyEyT03E10RmzWm+n9f&#10;1/wSph5JY4Y7mPqI93nBDtwPmBDAFjlevGMfKTgmnGp82GDydi3AG6N5CpdgdvUMBuOc4OMgKB33&#10;XSbSFv3aRjcTumYMfLUnGG3ZEmTjGQ2A+enIrSQwTXEMcjjypowsZ4+6WGAV7AEMeoAGC275g20Z&#10;HZTl939f13/MohgDI6rGu1Y0xFDtDYOzA+XaCWPJI+8SowGJqKR98Obi3aNQf3i7i654JXJDYU+u&#10;BkqfmOTutiO5umWN0HmgO8yeWVMmSSdpTgAAdFwcknBIwYtRihgu2F3LG2yRTJ8p52kNjgkgnJGS&#10;ScLgngbumnqdcZR5rdf020Mhkjgia5uGhkYIDIsHDKrFcBiBlQQT0wcDqGDIJLrT7+0ZtWktm8iN&#10;d/yttDIUPILH5wDGSM8ny8dg1TRboDJ50P75ZFk2sjSNM/JjA+Xk/LnkYJAByqkDrPHHxZ1/xX4O&#10;0TwJPeSXGl+F7NYdNgupWcMzBiWRgMorSSMwGVUM7kBQRXuYGhg6lCrKvNxaXupK932fkdM61SMk&#10;oxvf7ktP6Vu+r3twN3utp2e6kkuI8qkkSqHUsM455fGQMMCeAMgAqabdeZBEtvGJGmNuBIshEagA&#10;tkDoF+Z1wOTs2nAPNSGcRArOitiMLNzjCrsJyMjB427SMYJyNoJojsUW3kO+FpY41b7PPMYDPwVJ&#10;Xb93DBBglefubQK54HZdRSv/AMPsvL5+VuiM9n+0SZEfztHlnklTjIV/NIJAAGW4wBxtAx1rxxTx&#10;SrcQJJ5qt5asm3YhKkEruA4IJYhiQRtHH8N4C4dSk98knmSBpZJpDlWw+cAKDuYHPt+7BAAwKlyg&#10;gbYI/MkhXMituByANuAAp6Zz93IVieQGbeJ2Ql9n+v6/rqVLhhcxSTC1EZZWMa2/mBVUAOC3qT/D&#10;yQOMhQKjEsYuY9jmFZpNvlNuUKvBcEg5Yc9Scjc2SGCgXtSihtrjybGOYBlVcytjGWLHB4wRlskD&#10;KjAGck1WSExL523y12rIJIdvPGI84J3McEYUE5JyMgA6R0Z0QlHl/L+v6/EguLyS4BnLGNmgUL9l&#10;jQBF2kLhgow2UZhuU4wACMEGq0cTBreRNq8HbkqVGTwu7kKMZHUZxktwDds4by9vVs7e1drppGeV&#10;ZYkmYFSxYhQCHX7/ACmCRx1wVgaO4tZoYYbX7PuVoxHMw3BSpPIzjOGYKOCc+2R1x2udEZRi+VWX&#10;Xf8Arto9e5XuJAVeK3dY1ZmZI45G/wBYSQSc9SBlscbflByeGveMLXw7p/iC5h8P3s01iZEa3uL5&#10;dsh2RA4lXbywY8/KASOxVlqmXYzeXNeLDsUKrA5WTj5VA5OActwOSFIAwmIUjVZlQ3TLtXPnIvy4&#10;JBBGcOflwOu7oPujJs2jH307vZ6d728t1bT1d9dooNvmLCfmWRV8syI+Qvy/KCpOFPY8krxuwBiH&#10;94w+2R7F8va3lRqMuQ4GW3Z2jd1UYI3dAMZnkw0yr5jfuVOZNoZmC4GBuycnBJHGenOchqo08jfZ&#10;VVpI8/8ALEZxljk7sDONxGRkbCQM1UToi7a/18/8yOfbvmmiXaXyrJJjHPG5epznk88bDwcHa51g&#10;lm+05KxqBuSRSwbocK20e6gKRwnJPUOvGnhjaRov3bTMPLjjKnjndkqN2eBj73PIJJBWH7Oi+WLc&#10;orcSOs3LMRguzMclsY6ZyQSAOGq9Sl8NyISSvFtkvBuYDcWVdr4U5crnkkKflwOu3naVEhVNq3E7&#10;k7oVAjaEhOjEDliCD125HBOCuKdDJcM6XFxGJJJFOW8nfGGG1RnLHJG7bwSSMnHdrmippjuw1GZp&#10;mCxrE3mNuLDaXJYgr93q23OZCQwYKGaV3YzqT5Y3/L/htiGwt4HvYxNN5cbxl9uCAEDHg8qQeFwd&#10;vLYAHXIyJ5IkHmNbyRqWd/mCcLuxjIG1lKcDBUnqCaUIs8j/AGdpvJYM6+YSGDYOGJU8t8vU9emM&#10;DeUBn8/zAribyRIGkkXcuT2xt2MGAx8rEcKp25ydDPmble/9f5/f/lqW2h2jWNu41tVluYZPtFnJ&#10;blVhKkqi7lkZZN+35mOAofDEhxmEXE5RLqBmiwuH8nc8jKNrBOuVcE7geSC2CRtxTYUMSta2yt5c&#10;PHPQYAX5hg5ZcHjac9du7O2WJXuZfKf7rsSV3F1jZcnBwGLHdJ1+bgAn5VGY+Ryy5rtyd/67elrb&#10;vTvvbs1MLRy26bv3O6JVUYTAJBxt75Zt3RuFG0qy1YEaNeSZme38xtsaxwllH3sIV52n5dw5/hbJ&#10;Bxtp2jzsjRmJWSNsyRsyh9zBVzk8HBA6kjoMEKKtWv2e5k88MIVkhCw/MeFHTAP+7u4BPPCk4zEn&#10;ocdRbt/12/qxcjhmK/uI/JkfCq0jZ2kLtAACn5Tlucn5WHXcK0EF0c4njj7NH5gZlYsOCuGyuGA5&#10;z064AU56PC5doArQsCFW3Vkw2CQuAVLA5J55OOSBkm5EskdtIiyTJuVlj+xxhigAyDHuxsxkYJAH&#10;zgjBU45mzgq9L/1+pcWLzLVgu/zE4RmTDqB0AC4Djg5UgZXngFa0ILiGVt6QlXkIVd0nzbRnK7QQ&#10;R0BC/NnnAGcVUt/LM4disLI/7vzEwp+ZzheMcYxhgc7RkYAI0Q6ShYWmjlMgKxqCXAIJK5THGcZB&#10;AJIHJGSzZSeh5daWti4iy+ZmdXaNEIWNY5N8gzgAg8k7ux2kkdQC1aEEVnDDA8N201zlhcw/K8St&#10;wcZz8+MkEngjcckHAz7ZkYrcRWO7/lrsuFbPKHPOTkZwRng5BH3SBo2m2wjzMWZYVXzWWQhXYIMK&#10;N2PZixYAA5PQVhKp0PJrX2/y/r/gmjawRyssa2q/uXCooJkLHOASuemBgfKDjDepXRtVkkVgk2Y9&#10;37tmlbGN/wB75eGO7A4zyQTyDWalog+Xyo5Fd18t4zwFJwWyvVR94ZOQeOVJrofDWl6dqUd1NqWt&#10;Lp/2exaW1ZrOSUXUmdqxYy23KmTDkFflVcAMrjzqj5dWeRWXNs/vdvPdv+norjbaQsVMcobeGWNS&#10;w2qv1bhiSM4GD94gDmtC3SN38kfLtbOGUbWyTyQd3zHnk5xyDjjNS3RQCkeQrOfMYt8xYk57YOCS&#10;cZwRyMEYq9BgK7Zdt+7cFGeBnn5jjI44HPtjIHnVjx60izGjj5U3Ptk+ZWySikgZB4wRg45JJByS&#10;TirUCmOPy45Ad+BuaPbgAg4HqMgnI6Z6kA4rxIgt/PcMxB+YeYQx4+92yOmDknJxycVbhgCyKd6h&#10;R0Xd98E59h9cnJA4yNpPnTPNqPoTp5MZyoaPaQASpxnuMZyCTk/zq7bkFI0G7/V7ljC9OATkBRyD&#10;ggcdTwOtVIlw8axou4qwX971Xn8OnscA49c2kyVJy7K24eY3OOME+5PH69q438Rw1C7ArO6xA7G+&#10;Uleep6bsdBx7dc/S3CYpSNtu3zAgNxhuuRnPX26+nJFU4UBckHazsT8xLAc9hwOnU8nntVyAsq+a&#10;yuO7K2WwuSBnPPr0z17c1HL3POql6MMTyoG1WwAw4HHpx65HUHp1FWFVxdeXFK3MfzNuXnkEDKjH&#10;XB75IB9c17RPNfy9isd/yALgn0HQ8frye9W7WMzqvl2+7GFLR4JPXHJ4yQOPfn69tE4tWMaM7ctu&#10;UKpOVXK7cbcH3IOSckNuAPoWyxeY0cGW+UmNFZSCemTkKD94nrg4IBBAOL0kCNbx3nk/I8h8xVVt&#10;p4B4JOD97jB3cEsc9GSLKJBvdNxXCsVIARsgggAbiA/uQOQBxXoU9jTW9m+239L+kUD/AKtppoUZ&#10;nGeSfUgfXoR1/OpmgaB5EuRHjy2HQHOMc5BwMjkHuD70C0Cxssq8sN6srhSRnv7cD8Bzjg06ODbK&#10;GZGX5QGb5XUBhz2645x7Y5PI6I7GfXUmjEMMG3yv3a7uuOhwA2CV3YxkDJGG9Axq5JAlk7SOiqsc&#10;hbbuk9cheBlSNoBO1TkjJCkU20kslK3BmkZt5ZpZZOgAyTg5O4kkjoBwf72LVvF5du0M1vLCYU+b&#10;y40zGuMMvJBzuPKseQxwRyG2ukdlKOn9f1t/w/aG0tmQzRR27M8OTIvnbvlPy4BGPlySOMkseOvM&#10;1tAlzMGxLE0Plqq2+9lRQORkk8tgKASMZOQOCLUVtIbtZfMjt0YIVjk2tkgBflXOASep4PORncVo&#10;GlSSRLAIdqkDbIuVH3P9acdQ3zc5yDkY4C1nM3jTatZX/rTzWn+fmo7O3aRo7FYWRo5JBK24kM2z&#10;HmhMLyCpAB5JOACVrQso0uVJazRUwstxbxy7pNu0kjOcHIH3cB8hTkHMlEU8d3Gry+ZDHOoM0m7C&#10;ksq9htGT8z5ChSQPvcYmtLW5eExvb75JBEfLt4/vHuB8u0jo3OQPlOW6VzSO+nFRkmtV6b6aaW+X&#10;nru1cdb2aK0m64kiJZid+QCM7crwCB82M52qeucE1oWMV75cVxaRxn7VxD+9Q+UoOAEA6nJGWY5z&#10;t+990rYafNdEwyQN5KLvg2hYichFD5Un5uVUE5YeXjBLHF2O2EsiytMVZbdX8vcd74QoOCeNnI4O&#10;0HkZwCvNOVz2MPh5RtJXX5+b6rvaz633siW0tlWVGW4aOE4fcs3zReXkE45+YYwSxYDYoO8Gr6W0&#10;nkyRXsStFH83zRn92Putj5m4IGBj5ssRks3LLSzQvJLFGojdcsqAKquG25C7N205fjaD8pKgHFa9&#10;hazt5dtJbMdqfLcXUwbHzMAR5eQc/MWbj7yA52nbx1JH0mCoc2lvwdv8vNdtr6aFuIbcK88SsVK4&#10;U7iBztzz1GCMszNt7YAFXIbK1W3lkvGkaZlzC0XyhWwRgBVO5R8wDN93cpOTzTYwI8i0E0izSKFJ&#10;XCnLck/OMEc55GcdCSBVtLcmOEFPL+b/AFfAAOAVAyeOAQcHI3cggVxSZ9FQpror/wBWv2f6borL&#10;YyFXSGPy4VLOF8xcKuMhSCd/yhuCvBC8kHFOWBmZTcN5CmTHmR/eyDyeD8vLAkDBxnn7oFuCH7Uk&#10;cMu0syBgrADD5255yR0B2kdl4XJpfs9vG8lxAzRlseUfL+UhSehJP8W4gkYAXB6HPNKR1RoLdf1/&#10;Xr1uJDticjDIMbsyc7mLDHCqOeVHfOGznBAspyjO9qJJGj2yZzk4HcL0ztOCSeB0JK0RxE25zcxi&#10;YbvmEZyvGckEd+vUkAjGBnE0MeJA6s0flhm+VhuXnafTg4GO4yBwQQM2zspwtp/X9L+utpY0aMvG&#10;D87bSOikYOBxgdfQ9OBx1rSvdK1PRZhaX8RhldVKrMwMgzghunA5JxgHrnFUrZYWl/cwLiNsbnhM&#10;m1ic89OvTuSOBwWq5dzT3/8ApE7tK0hcqwYjcSDk/Nxk9ORweMnuc0eXXc9Sioeze9+lvx6X/r7o&#10;4YUvECLAN0a52eYQg7H14+nJBPTKimxqZctKuEZ1EiMMZ5wB164/vcfLjA4xIU2ysrPGApA2liVG&#10;VyWGeuTj39PvDBFB57KkUTM0i7SNpZio4xjjJ4z6YH+yAczTl5rd/wAwWI48tQN27dtyPmk43Ajn&#10;PPXnjqeoNMRUkkCSS4aMAZAC5BzyAeQTyemc9cgUpkDyqksbLhM7PMJ+X5Rn8umCCBnA44muntYl&#10;VbHzVWRRHvlkDYIGD0HByNxPXpjJAwX0KUU9b7EE0SRlT9nbzDu2tG2Mgn+6PXb0I5HbJ2iCR8Qe&#10;Zjavyssm3jk9cgAbcZyPTHTobBjKmRo0aPdg5WNWbJPXB/4F8w5JH0NRPEjRqol2+ZJtRkkBYAZ5&#10;5U9x0x0J65IGfMTKLZULSSlTJEQQgRmwGbbzkFcnOeuB0yCeoqNvNTyhdWcitHH91kI5x1ORn5Rz&#10;yOMdyVxLcLJmR3h/ebsLG67iw4G0EnPXPOQSV6jAJbIRu+ef5dxLEkHauOW6c/TuBj+JhWbZzctt&#10;Bstu+9ljlViqbhGvzLwM/wDAvvdj1PcYIrAoThwr+Z8y+YvyFTjHU4OCOw6444qZXOSLxWK/cPlj&#10;1A9OODxnqwz9KqXkc9k+JJGCyAudshOWOMY9hx227Q2AGG45sirtdLQilaGNhbzSSbpGaONZlwzB&#10;SAWBGMZPQg524PbIr3LxLJ5lwkiuu0zFI2BXP3SAA23nOMf3sdRTpriTMgtjJIrNtAyF28Hkgd1B&#10;b/aJHTILVDPMJ/lhkddr5Dbi7Ix54PHGTn1OQPlG0DOTOOUv6/rf7/LrcJLgfN5pXurNC20RsCRn&#10;HO4/7ODgYyOcVDczyJGZAIy0ilJIfMYt1wSdp5GACC2cggZwaoveCd/PuYtq7izTSTEoW+UqhJwC&#10;AW5BJztVS2CTUKXDrEyq7SYlLbUdyrJsBXdv7ELgg/NkDJGTWb0OGeI5v6/4H9alxbm4SVrmFgVj&#10;UbmkU7mOe+SBgN0yue69TVC6vnslkW2dSY5ETbDIAUk2sQEBOMk8bmxyeFGDUH2iF0+yyS7maJXY&#10;RyeWc4ySpDEr3PXBCscD5s52q3sgiWK6tzGRMUj+cgqcMCNqA4J56jHB2g8FpPPxOJ5ad07f16ad&#10;P61LUt3HF+8vWjh3RgKlxIgwp3EDbz2baDyMpjquaS41ZXtFLRFW2srlVO4OC7DofmJLKoQYJ3Yw&#10;UzWENUMtwEis1bzJkiDeWFUoWdihUEqyphiApOQ3HYiBtQne28qyg+2KI8RqkwVnJHIzkAMuwt0A&#10;24OCSQJlA8eOOey/Lz8t/l/kbba1tHlQ2IPkq0sabcKUUnLE78D224AJwVB2gJ/adtcWU0bTBZJG&#10;KttztbKgDGWPJDA8ZOFJODha5++uIxeyRJctM8k3lMzSb2RnBAXpxtxyzHIU8EnNN1XWGkWSeMpC&#10;LdhEwjQ4j+dXLeZ94YKpkkAnI2gE4E8vcn65KKle2mn9fd/kax1AzXH2uVArK3mMqqAixBhk4J2u&#10;ABgndlFkPAwDUOra5aXMSWotLePC7S0Mb7njj5Dsd3TzFfJXAUEBdpVCOfk1HdF5dmluki8Jdnev&#10;kr8uJCoJ4GM7QORuYjaSWrtrKyWaKLlbeQyMFjQAurFfkfcpYEHcQMjdw3UqudVHSxxyx26+/wDr&#10;T8N+mi03J9dtrkskc3mLvBZ1wplXdn5d2QpB2ZBySVyeOTVGuQfvIobiHzPOZYXuBtEAyMgKQoJA&#10;6bgjEZJwDk83da7a3Ya0W8mjPmRSMI920gE9i2dvKsMgZIJA5xUMmpqGkleLy38lFMUWFxwCcDhg&#10;TuXGflLf3iFq1hzhlmTlK6a/q/8AXrrvq9q48QIyL/Z11axrCykSLGxDR/NxtBUgFGy2FBxjJztz&#10;TurqYTLFc2kkytIAiww/NMxVNh2MB8gIYjJIJfgdCM251RiHmkkW5ZIWlKtnGAOWVcqmGJH3c8I2&#10;D0Jo3urSz7YnKbmZnZmBZ3LpwJM4DDJPQblB4weDXs+xy1MRKUfefX+urX/Davc3NQ1i402+2Tq1&#10;xLtYPlxGCExjeAFYDaqgE45GcEAA1ZX1PVQ0dhpU919lhJSa1jlkUxrxvY5IjzhecIDu3ccGsG+1&#10;GVrmN3uEVt7D/azhgdxCg5JLfe2kZBbbnJbFr9zBbSW2n6g0MTMBJHDnZIdjE7sna2N7YGMEuQDg&#10;4bqo047s5albnk1K/Lf5/f16PUuzaxI+Lm2kd7j5vJk8srKcg5YEZ2nkkDruO4gnionuljffaBLf&#10;O1lhhUtjhgSeu3jPOc4fg5BxmG8/ehuI5DjdGrtj3U5YkdNvrlchsfNVZ9QjNioaSK4WVT5sbAny&#10;+ABJwx+YDI5GflJ5DDdpKPRGNPm+09V+H6+X6Gld6hJG7SpJcRqYiqlVKtHyVwT2JxliMjBwOARV&#10;BrjzHaPO2NVyPMXoRwOg3NyxODkgdM4xVKW7cdMSMo3MpUcMckjk+mOnp7VWe5t5B8hQruxjceOO&#10;3HOR7DqTxitI0bitKTvbT+v8i494t1L/AKskyM7CPefkXdlgOCQcEDJJI9zwKkmokbmHzRGRSVWQ&#10;YGCTySR1Bxn06ZzVeadCylZF3R/KJGkOO3HuOmOOvp3rz3kbW4CBm/eEplTkAjjO4gHPbJ45Jxxj&#10;eFNx0N4UuZliTUBJAVKedtbd+76kA9CMjow5OMj34BpXV4BGWWVZGVtrKqqGXjGVHfOcA9CWHIWm&#10;fbSZVidvlVss3ms2BtUDGOeQN2Mc84Haqcl0kyrIZmRVjb7sg7noRzwAcdcKCSOQGreNPU7KdHy/&#10;r+l2LE09yVkijvW3eY22Q4CqAw25IxgnJwfQSdOtZ17OrQPCgmjjMRC7ZfmAJ6E4O3p3AAyeowQy&#10;S7BiZrmTcF+WUyNuw2SSD0X+LrgkcAdMtVluLQAi5kyrjbLN5e0ndkHjgAEc8knjscZ7qNPuehTo&#10;tfL+v69R13PEdzx71zMz+WysxLKB8vbgHC7gSMD6iqOo3UUdx5xnfdz+7hKnaCOD9wjG0j1Bxjkg&#10;BmTTh/3AuNytwp80Atg4UswAP3jn3OQSQNxpXlzvaY/ZVkVYQzOjAqpfgbxxtbHHJwVI6kk13Qpn&#10;pUaGuv8AXT/gfcR3V5AikyrH5cLxqqLvJyCV25XJA4Yk5zkqQB0qpcT3MErGBG84KqMqpH2+UcZx&#10;ydwCglTuUAE5DtneRpCtqwXy3ZY5JHK4YHAG45zjjDAsWIXOdoxQu2MlsVE8zK0Ybb5isUXG7CMA&#10;TxnK5Zvun7x5HVSpanrUaK/4ckF3beXv8qPaI8LI+xS4QHBbJ2pwc9OSD0AIFW4mRpHnh+TYu9V8&#10;47pHGVJcbSN2d2MgjJQHOdtM1CXzJlspyzW5Ylmhkc/ebAXJydrFQRyeeflJIQ1K6O83KT74d6kv&#10;ICxkARVHU4UE5J3EDCN/e+b0KdI76dPVef8AVvX+vSCK3vXmj05Laa4WRY5E8yMlioGVaQgLjJwd&#10;wG3DHBYhias67oYYry4mlnkj5khVR8wcAEbDtXLAnABDc7QCcGazubWCWG5W2juDDMky27RSCGdQ&#10;dyhztBK/e+8vzAMMsOtOUpNMrfYB5hZS0MMbQt5e0k5CbsKSi5C4fI6kcV2Qhys7qcfe9PL+v669&#10;qss1skW3MLJ5kiqzr99fl6DA8wb9zHHBbOMEJm3Y/EDxTplhc+GdP8V6hY2l1tj1Cxt7po47qM7i&#10;scqHCSKQ3p8vmjB+U4pS3aXEDSLcKzSAFVZvmYYyCFztRcn7wIIIOCeDVSXUUFvJJbQGRQQYdq4R&#10;/mIKjd/CvK/MCAw3YJOD1Qbjsd9Onfpr/n/T9fk0MMjyjfKJI2wnzKqnKlfv8leWXk5HPy5279tR&#10;STSf6x9yzJGf3ZlIXcjqEk3SADBxyW2k5zgcFXymX7MAl0FW3TczMwZSMKrbs7skliM8n5flIyMx&#10;ym6EccEQitZAjCS5uAjO28qGDuwfaFOV3YBBfgZY1rGPVnXFbPT+u/4d7Fc+bLbpEZWw0Kwq3mmL&#10;jCYU5GM565PttB2mpFaBrliy+bGhdFhaRV8wkDBXCksinkFQCeG3BVBFeOaBcfZ3kG1SctIV2EqT&#10;scdd2OCOPlTAL5GSUXUaySArIIlLSQbhG7EHGz5+CCwZcBfU8sOd4nRya2/4G/5fgBljUshso/J8&#10;xfM2QsyN87Dpu3HI4+UkFSSQGJURAXU0DXEaK1wu8wmRd2UBOFYO5yAc4+U4BPzEDFSrNJp6fa0m&#10;VZI412nGQxbAO05YMOFUndjLDgZAEbeUUYQXzM0aSF2ackqQseHRANqbemck4BIyQCdDWPN0/r+v&#10;6WlwSG0a98yBY/JYx+ZtU+WEBPCkY2gZOOnbAyFSmNNp6yNdMPtE/lD7RHC3yI5XHLMMgptDBsED&#10;GcEjdU/2eaaRGWKQ5ZC1s2PNDjOApK/KDtXgspO4FiQcCnG4Ki3FwzKsObeS1kcYj3Y2nPJVSBsP&#10;IJZdxPIFcppTjf8A4f8Art+q2HvLcW99DIJriQrcyLNHIoClSG2bMhmKk4I/hAJAzlhTJZbUR4SB&#10;tsU5QrKSxXK5K5I+XaAByykNu3ZIdTMkUDxLYNayRNuH2PcRskQNt8wKeVT1BUNk8ArwY7hWe0UC&#10;Bp4xk7UhAfknbGGHUjaxLZ37iMMysxNKJrHlvr6fn/wV09bhcCBpvsmn6gH8yUrbQ4jzIrKfLIG3&#10;LMxOOrKF2krsIFQx7GuVsPMZYUkI2qvnLK4G9+UUxup2q5L5UPzyM4vQW+6aSWNbq5X5oopRZ/Kp&#10;OSWcbOFwqZTY+7cSASSo6DwD488PeBdP1a01H4Y+H/Ek1xYtZadfao91ILRvMCJJEi3MQZ8tuDSY&#10;Kh8gEFcaez0NaEac5qEnbz7Pvtv8u69eSkT5FiFteeZ5ZZfLm3BIWi2FwSpy2xuc5II4G3CrHFJb&#10;37rbRwSrbM0kkkm4ISHx84R25A3E7VBwxUNliTS3d3cavrE2ralp9nJHNcmSaFewwDvCKAjsSXG1&#10;duW+XCq3zpbR3KyxyMFmljVGBn++CQxUsWI+X5SQGVjgFnzH96eUpxUY/L+uv9N31EigeRhez2jX&#10;Eb28u54b6KOVtpAAk3lsBV25ZhsJQbmKjBbFNcpEouHbdHdRh5IXG5VDoxSNTiTc+M5kxiNjgetF&#10;bTTpQrw3KrGttKm8TyLOEBbcDnGRtbfvJAG3a7Y5Zzi51eVvOa4WNpTPHD5ikttKPkEH/dBUoEDH&#10;IKgtspUzo9jfV/k1bXorvX7lby0JpprKG4XzZflWGMs8kDNsXCgLgMzFQ68H5DkcbQVVmW08wjVN&#10;RijmjWMAjyzLAGAUErJ8wDbjuB+4GLjYCFRII7iGaOSa22x/u41ZZJSpA/1m44G04Xbwo6xEDIOT&#10;Gs+qyxfbFsJHmjDszXFwRuYsu1FAbb2ztZRgrt3bgjCvZnRGnZcsvTVq+2//AAe1rD7vUJYLfyNT&#10;udssNuyTXE1m2+PahUg5G7b8pAUpu4yWCuRUImjsDizM6yQyMnkxkSs0nIR9+dnDHjZg4AyMqXM7&#10;wRWi24SWNtgaNVRBHIJMBd5DDGcSY2kHGzJBDtuq7bhIvIRppFkjUyRxSBopGwQ6EZ4wS3zqSQWU&#10;naQMO2ppTjGSstvuT17WX/D2tazYSXURfZBaQFIQFMMm5crwu3n5sbm5IAyd6gOiFqr3V1a4kimL&#10;RGbdJt3MrEfMzMTgDcPvA8AZAI/gDlv5ohDJLaw7oNkrtHF95icF3w2TJ8u8MAMLyeMin6dZW90r&#10;Kuo2sckMcUdvbrmN3faGVto4ZsJlt+MOTlmAG2z0KVGKV5X07X+/9W9NOpA0iErIV8yFpmHkw4Hm&#10;7d3zJk78YyARyDnLbmLVDeCJ5YZ5bZ2Vn3SPbbPmIcAyKGJ5PyqVDYPQKQBmxbWOqzSy3VnbzGaa&#10;Yu3lQySK8g+YuAVCgBiANx4J6D5zVG2gjuI43cn7PIo2MFTa3zh+PMyHJDbcAnBCqwIGaaOqnS95&#10;P0/Xtp/na1k7IJhOytHfxrDHDJ5WGzHyRGdpx87bSSwU4Kk5+YfJTJlktHawivXgmZl8/EbqrKT1&#10;z/d5R1bAB2gqVODT0VrNBM8sKtNbZKxKzSOm04YhskjcmNxyV8s8FmG6O3uoljZLeTzlWNl2+Ww8&#10;2QFlVXAIxwWc4LchAxGch3O+NP7v69V3666NtbjLhIY1ktpQsmXjVZPLVSy5GR8rENuBLcnIGScl&#10;iTDHd/aXeS5lfzbiNpSsibdhIY5Cs2FG4NnIHKg5IpkwtYppv3MkitDs82BmdY1xtZVBIB4J5PXC&#10;kFe5dGeItHbSMvlNtjWaNhh1wCQu0lVyF4IJbIBzjctWudMIqySe/l6dF5208iaCxm1BRAEaFrmb&#10;ymZlCpHHtYbWGBj+M4wCpA28UXbPBqE91FcwyFcj7RZMUibadu5d+0qMfLjn778/L8lVgPMdcxxt&#10;HuVA0kaggdUO4L8w3HqDneTg8MCe4m3faIY1XeqeX9mj2+S4PboAcjGTnbv5IyWM8p0xXvf15fp+&#10;N+o6+1e5eaQ3zyST7W87y1ZFkUnGBjGVIbcDjncCAOBVOUzNJHNLNIna4VkTcfmbBXKkDcGwQAzD&#10;b34zaExbUktnlWORZC7ybIiisNqgDdzjEh45YZIIwTiqkUN15ccbqyz5VowoXBZQCQVGQAFYY+bG&#10;Dx83NG1OEVrb9e/lb0+Qy5lvDaeZPa3HmD90xkcqzblAPGBkDH3d2OWyAuAI0lS8kF3I+2N1dvs9&#10;wWVUb/loOAMYbJ28jg8H5cyh/wB7DcRzfdwf3cYjdEXnG4AYO0MNy9QGHTmozbyRWPlPJDzkLHuC&#10;iNNm3lduTyoHTI6HPIoOmGjt/n+H9L8SOJ5ZUjlhjcKXVkIbAXjhmyDliFyRkgE7cDAqI30L2oma&#10;VdjQ58kKDkh1bvwCcAHoPkAAwykWJhcwr5gmVU+f5ucJ1O3POGGBnB5PADD5jFHcTpbs4ja0baZN&#10;v2fLqQSWK85XAwWGVHIxjJahI6Ia2aXX+v6XzC68qy81L1WwsjBmjkHzMW+RfmwwwQcnOQG6kEEV&#10;7mKUN9ovI2kEchGAAu3I4bBxzjHI+XDKDya0JtIvrOACK0ZpFh8x18ggbd3y5LcFQf4iSvykcnLG&#10;oyWkCsm7YoUvtaPfJI2T93O7HGSehABIyQMlmtzSMV/X9X/ryK6+bcP5aGSb5gJJFkBwBnkgr93c&#10;OnIA+uKItsQaRXk+yyMoYNGcBM9NwGcHYR1Ayo6nBF26ubKaGPEUKmNVZplkeSV1yeB5h2nnb0Xg&#10;AFiT1ptM0gIiXE0X72NIW/eHrnHykbQFPyjrlQM/NtmRrFPt/X9fcNjgt/JZLjyZGmjAO6b94W3D&#10;IQgBeT0zkd8BWG5rzSR2/wA+1FmAf93MpG3cRgnJ7gdRkhc5A4qWRJgi+VCynftRWkYcn7p64HJc&#10;7TjIPQ5OYI3yrbZkjnZl2rcSMzLwrB/Topzg7sgD1qR9fn/X/DkYFsruW3xHzEdZkt3+6eCcEDcC&#10;cg8ckDnGQZBP5w8xLnczTearMGQ7ih4bJA5JAPHJBOeMgSFnjaaTTmaRsqIWb5kAODjbjBJ6jAxz&#10;jOTRd3Dxfvo7tm2oJI5NisyNt7MoOcbTg7hkqvAYYAaJdP6/r8B93qM8Nr9hvNR3R26MBCSJYRw2&#10;FGzuc/NnoWyATxVOTajsWjb92rMqxtyV3kkYHuWJK/dAY44BF144lGJh80cgUyYAWNmDYCuh5GcZ&#10;GeCWOVLNtqC3WQJYIQjsx/ebiqqwAOGzzkBQTkYDLnpkkKjGO5B5SxTIpkkjkZBhVjID5BDddvO4&#10;c9ACW5wADYszp0sG1oZmO3fHs+Xbu++futu+6OwABUkZ4psiwq4ZHa3EceVjViuCc7NuOSOWznjc&#10;PvZYinypd7MhX2yb42SNjwQq/MckgHofl4zgYHBAaLlejIIpIGU7YY4/LwzRurZU5GWzn5v4On3i&#10;DgDBNRgxAROLlSkmFkkaT7pyMnco+93JweMEcAqJCSssc1vK68MWaRHXC7RtfK4JJ3EADOOD1alA&#10;W0v2mlkztiQrhkUyZIXOATh87WAJHAOQRwQ0UStKrzR+QkbFWYgDadx5HTceoA7YJwPQUhSefGyZ&#10;0RsMy7siUFSMgevPYkA5BGKW3Cv+9PDLmYsy7sEAKGbg8Zzzg/eGOTxPJHFJAFSTa3zjy9oUD52X&#10;kbgNxPU4HOMHkCsy9CIiW6kWGS9XbOySOJtp2F8ckA7cY5OQMdsUWi2sW5rx3Ytn5RECxyBt+9x9&#10;487v4STySMtabfCs6SL8w3qDIu1Punj5ST15I444UDbTrK3vo4C0RkRfMSONt56nI3HOerKBzyAO&#10;ORkA/etqRybYjHDbWqwqu7LYJJyDg5xgtjJxgZwRjGBUbRRxoyWRY8swZZNu1cDgdicYBGcc9DyQ&#10;M6BdkjKZFYgzbgy5O4hW29Pmzz93nOehB5f7h1+0LIFYsyxqSvBIz26Z7Zzz+IUovqErMIPMluZv&#10;M5CNISWZmBwxz/ECBnnkcgEDIdOsBCpcvH5Jkbf5YOBkDpz94cEYJ45PGctWSdbmNYovMlkGP3ci&#10;5GFHJZTjrxnAByeuBUdtGPJ8zeqo2VYtkjDZJOCCTwMZ684+bumbRFtmgghMlxAyq6qPlYgvgdRg&#10;cnp14IGcc1DMWQ4RMs1uvzMpBUAdMYAHO485PAOcclZZ2YsIwu3cVjR2DBcp1wCT0JG4Z+6M9Kjm&#10;a3kRttsq7cbFaH5l5IwfQc5IY8evFFjTlI4zIkHkqWUbgFKqdytg5wB64JwMZK5yQoNLiUp5WG2O&#10;A3zEhWK8K3POe3OAeemCSyVIxIwSA7o9v71ZAGjboDz2yMc8d+BjKmVBPidT9/cpdScFcEcMDhfw&#10;6E5zTNFEjiS4uYtu+RdobzW2Ac9MkZySRgZPTORjGajluLhUNwI9xQgElcgdec4/AkHk+nSly87H&#10;zoml2Lhl2KAFAAKkAAZ7d+gPrlHBuJ1EibGfkSQyffGBweeo+uO/O4UGij3I44UWFWWDls7FaM4P&#10;zDjJ59eOTkdO5eRJFPHF5GZGxhVZSRx0AGcZyOMenrmoxbrv8sq2GUMcKfmUgHPf5eQR1HIPcChB&#10;k7YEMivkMx5xu5A6cH3/AEyCB4rPmSzMF2KjOsiAnDBxtcjoHGOQefmPUHOOCKIy0sbLvZmK5kLN&#10;yMHjoD6rgnoSfXJZKZY5sSszbSTIrMTyfvE7s4YnIIOTjg9wJIvMe44dWUbW2tJuxx37KOTx1yRw&#10;epzMfskkcciw5WMleA37sN/tA8A5B2nhsDjPJGQrNEbln2NheFYsGLKGAJIGNzc5Iz37gA1FGqM/&#10;mW8ca7lzjzOVyMseOTwcfgeuDicrNDL5kjlX3K2xsKVIIHG7IDAZ98YOOooJe5IsmJfNV1Vv+Wex&#10;Tt4XOTt69+F4IGMnAqWQCMFLRt6xoy9izKOecDvnOQcA4I6bjGVZFYQSbpDt2wowByDnscsAAPQc&#10;8d6czS3PA6P8zR7iTt+vQ4DE8dAxPcEBzvcm8uJbdoxG0ZZdqiP5cjBPzdz07EDBBwuMU9pTN8zL&#10;GWC5bzdqs5DAkZUdcr0PAyeRzUUB85/mZfusWVgxEmASeMcHPPoChJB5NWEmWGZo43iVmY75HUp3&#10;Y7mGR82MfxEDgckjEsxlo/MkLNcp5Kx7t0itgjltwLKcBt2Tntg5Y4P3RU1qZZIoogrKZhny2bcp&#10;OMEDC8ZBI5ByccYyarzuVlaeeCWOQuSyyH5i/HzbtvB3Hpx2yOwn80yMrowlJy0LycfNxj58AHnB&#10;AwPv5wM0I55J8v8AX9f8AleSWa1VFlWX93lZHUNswSBg87h97nHBP97NWNrApJNuO0qLhps5BIAP&#10;ON3OTgH+Eep21VgUxnbbxSI8Q2yR+YpwuMldrDn5S+eSAuSehFOimlkvI/IVVeK3ZBy3ChuuFGU5&#10;2YHrnknkBjKPb+v66f1eW5hbylLSblGQvlT7Np2gnqBwD0UY5z93PL5JXhhY3Nv5ZUf6mSFX3nHK&#10;Z25BH3jz1OcLyTXWEFf3VsHiaNv+WiBdsYAAJ4B69cn5WB5GSbA8pIPssO2OP5WaOGQsuVzufYRu&#10;HIUc/MMZ/wBmnsS9l1/rX5/L0Jrj92xk8guzOFZVIXChWXIwDgDacHAJPJIK7mkimuYWa433AEEY&#10;JYfcRj83BXsducqCMnBABNQ24aCLzdqqrN8ojGxVZf0DcMeBnBycDJpxTb5LeU6xyLtglDLtCqMB&#10;+QM+vPBGCSAPmUmYSS2/rT/gXLGTaSs0M8ULrtQRoxQiQ56EFVGDuUkcrn+MZNSIUkt2toioSOLf&#10;t27kUhSOcY+b7rEkZHy4HSmxSKJXiU+WrbVG2bKyID1U8IVxwD0xznBYlzbLs4NtNM03EbbSzSEh&#10;W4+8Qf3gOB35VV+8HEwf+Q6Ly7a4klvJfs7LMztiYBGbaepYAZU7TnJzu3DnhnTW/mvHaTvGzE+V&#10;CrDbJuJOV3bic5J6hueqjimRlw7SQ3K3GNp/dsrtgHdnH3gRjeOSACTwd5EkMS3UHE3mW5jzIkbM&#10;yylflAbccjHHcjCLghcGrM5XTvf+v6v/AMBCPOJ4FMHlyNK0nkrJIxY7925gcbif95cnC8EqpaxL&#10;K7llu52LK255GkEasCNwyVYbSRuHoACRkk1HNPKtqsckv7towfJXOUUhiN2SRjgDKrtKnqoABT7b&#10;aR6YzyvCZNvmMw3OGbcMBiSCBuxkg54DY3AiixNuy6/1/XV6km3eyTTRGMyTSKm1drMN+3DElcZ5&#10;BU8jjjDKAgkHkR2jRK0TkeWPTeIwOAw+XBYKOQcFQAGfBvFzIzSTxu8J+ZrmLIXc2RhgR5Zw24AM&#10;CpIBwC2HRRrEjadNtaO33TRxwzMPJXHKkgbRkZbdgrgn7vJVInb+v67r7/kOhE927TPaSSxyOkcs&#10;ews3XhdjcudydihIzwBnbIs89gy326OaRcTLAjKyqU2lCSScjbtCt2B29SpUSBvMf7RBcfNJ5Uis&#10;rx7l8xQYypHPzbdqj+MEHHygzW5uZJo4NPS5muNpeNXk3xsuS24qVBLb3bsqqVZ+xFXzGEpb6afd&#10;97/4CehGqLbeXEbbzG/dhY1j+ZZCX5XHzbiehODkjoQCCQJNIZGnabd80a7htVsNtc5G5hgls5HB&#10;UbiUBqSyN63l6bZ2zpMsLq9vvKuJNhGSCAFGDsLYDDpwAAYxH9ub7UYftEbBC0ixqcHBI2noTjAK&#10;nJ+8B0CiRfadx0c8kaT3UAjfB3TwpGq5OOQzAHByfYfMTtUqQXwRyJdCWXbH5alGBVlR8gB+dhxn&#10;aqkctgnOMbSscSW919mjMclwrbsrbkFTtzlixDMWjEhI4DMSQcYIlCI7peWTSSLIsaSSR2qGQLl+&#10;F+f5ieX8vORg7sFRI0SZnKUf6/r1t93Yit5LMTCeaFYGiaH93wEVVK7jxjcQrqO/VTwciiVbiOFg&#10;67tsQ3Qyt5joCuEViwGR0YcY3MzjdgrUjho5v7NN2bV4drSRNGDmRZPmAAIYAPkZOSTuPzMclYlt&#10;Z7tWmt2a3Em/ebfLArvJOMYwGzuVc7drYyxFTzE83X+v6+8baWtncWrW1gWijklaMlv3gkGcdN44&#10;yp6FiMNj75JVrh7hgkx2QXbf6QkyxRuoZSOMEZJjdhuPylSuSAflkHnI0V7NcO00kZke45UFQF3L&#10;weqFVXkBF+cEB1G17S+Uwt2kMLQgs7LceaEJclm4ICDcu/kHBj42k4ZcxLlr3/r73rb+tBk8eQkk&#10;vyTLk3K7jG0TfeJ3gncMOf4UUAE5IJaoXtrq2j88RWknnTKgVrjG5eAqyLjCcEqPv9cDOCVvQ2H+&#10;ixGSGRVDEqH5gKMQR8xdeG+YHDYAI5yCWjuFuPNRkhkaFrb5pmZG3KxC7yuG4JwCnU4UqvTGkZER&#10;qK9l/XZf1f57jreNIp1kfzUMbA+YpXd5mF+XewILKu7DB+4z2BSAby0cd9CIGuwyr9q2OzHH7w4b&#10;Gc7D3AYMAx6soSGOUtAiosaq0i28m3ZJ5ZZRu2glmCMyttGNxAxtAaYWiLBM8MqxLJ+7jkjtcKIy&#10;HJK8qQnySdycqN2eatyM5Stv5f1/XyZPDHHJbyC5nhW3WbzFzGI3GMEt+7HyEx4HlgFRjO0bQafB&#10;bW0lubaFfMBZIvO8seWcJ1IznCj58gHdkludpDIxO7eZMVZmtwsjzTkbPn3pyCW2MVJOAhKjcrAg&#10;1YjtjKZrOcwyFVxP5hMZLDHljaq5yMKwXALeWG6Nis3I5JS8/wCtP6+71Uzi7vZXulu2KrKEa3k3&#10;ZDbRwNgIIzuB4GGwAQQCBJPKhFzDLHujiU7lb5toK7AxTuF/hOCBtPzADDL0jMf2iKaOOS4MYmlk&#10;JB+XgZfgbdq7VJH3R2fhbVZJWhms4llmt2XylTYysqsQRhD8obpwPlKOMvlqiJjy+6r7fL7v6/MS&#10;G3uIryJZNsMLOFh8vf5juxxuVm52EkAFSMcKSAcs7bKEVWspGg5jSGLMe9iWyoIAJAyCQDhtrFuQ&#10;CBbS0unhtLEMYJVRVSSEfJhyoBDZDlC2FzhR+8UYzinFXDiBkkaVZkRi0bgllbPTO8suRwem/OQW&#10;wmt7Ccry/pf0/wARs0Xn3SQNNG0mwbpPlUMWTkruXOwbQuU+bCMSflORo4IzCl1HbtNHCyQqYQg3&#10;bl/h+6F3DGcnoxGD8gtRxywrsKNGqB1kVJCQxMnK7sYA3JgHAI2453DDQ7RhktpoQ2/y2VsY3BTh&#10;MIN20Bfm7kr/AAv0OYjn/D+v6W36NjSWC0kiF4u1ZCZcr8iZdmDcbTkqWJ4xlMkqx2h0kcrechto&#10;2lhO21KxjcG3HCFsZGMMxXJPXAYoakkjsksZLe0gVrZkk+zNIoYx46EA5DAiNeFPzbMkcKFkgVPP&#10;W5ijjb5VVo92SqgbjuKjAHzbmwMYGQrA7WOYzct3/XT+v6u18i5h8tbESK6zEL+73v5GCM5P3RnA&#10;HJHzdBzn0bU4Phg/wB8N3upfD2bSfEUN7fibX7W4n8rXrMvMYS0LEpEYpYmi3QlFZI5GI3li3nX2&#10;O6lha48vy7qZQ00l382NjGM5IJO0ALjqFwf72BbutUvFtI44rtrX7LbDHmNhliBwwYjBjGfLkJ52&#10;5+bqM+jgcwp4OFVSgpc0bJPZO61+XTzOPEe1qRUIStdq7Vr6dE7N6vqunkxF8+K+825jJCMPMjeE&#10;MJFwMgkse3XhuHJ5ON02o6jPqk8t3e3237RHI8sizFTKpIYLuBGCfmG4NtzwcjNV2sore4kEXmLN&#10;DM23Od6bi21Rt6E7mY4xnGBnjEkLfa7lXM5aby9wXzCJWwpGcnnOG2g8kg7QAfvcftNLEyUW1Lst&#10;7f1p1uVpYWjaSeRVVmJaSSNH2ruQ4BbAI+U4zgAHaTuyRTbqBzKHRZMv5jRlnZpN2Fy4XdzyqkYI&#10;woB57Plt98itPCJF86OPzI12MjEsVwoYhCT8w29RkjqQYZZCZWO5Wdt0ysm47ZEZjnPVsFgpOASx&#10;PGOBUZm8fJ/1/X4DboEXDIjq22YZkEhCuxJOWCgDPytzgsCDjgZqrLJPKqWkVzNJ5IYtvKxk7QSv&#10;LZ27mKjkDG5gTycSTmNEYz+TGqnPzyqEiVsfIB1Iyp5yB/ER8xIrpuDeay+XHvYlcFnVkXIBB7gu&#10;ey8emTWsTqpx0/rt/T0IrltyQ7ZirGLCxyZ+7nKqq4yAdoBPHGCdxAU1poY5lk8+eQxoqeZ+8zv+&#10;Qno4AVmBzk4zhT8x62JmMZeC3mJl88iTzpGzk5ADKexA2buh3duKaYrt2U+RNI8cjxx/MF8sbsBU&#10;x07DqMngfNtNapHVB8v9f1p/Vivco+oQKZ7SGUyEuqxxhV2tk/KFGVZmBIPzEYY5Umq5u7qJ/tIv&#10;gsbQnaytt8pSWHyqGCgbQp6g524yQTVkQ2b28cO6RQ7Klqu3CsmBtwduCCTyegKgbcMCKkFw2lOX&#10;mje1lRWBHlmHywT8oz8pXJPK7duTkYwcs6afwtJfL+vx/UdEsUUYE6TLGIyqqt0zJ5ZVsIDnp14P&#10;aPjdgrUywyNPIJIP3TiR2ZkLMxznI6AsCgG5iNpOMtgUyGG6eWRr6GHLKrNb+XhmIDEyMMHPLA7g&#10;uSAvTk04abLODDFFIqx5xCEARZETAAXLHd8oxyrbVJAIxVxCTXV/1/mXdBhtAyZna2fyTJbGG1WV&#10;2ycgsd2cDcQCPvEqpAyWFwRQxTCAI+I12q1rGHMi78hl3HDEZwGIBwfmwSRVOGa4tY5po45FjKhp&#10;bX5mQ4wccjbuB3HJXOGI4GTUlvBHBeXDiS08xZdnmSgqQoA+Qk9CQVb5hkYI5xhSo4tI4qilKTk3&#10;/X9Pq35Fhp3iuPOaeOOReRL5hRAoYAY2rk5YE5IX5sFSCFrcutS0tfB9vol/pFrDdR3EstvdR24S&#10;XyXh2bGYN+8VWAwpB2qX24GFOIUlhXdIqqJst91kTcVYrliBvTYSTgjClz0JoiZ/s6lIW8tZdseW&#10;bHUbsE43Z5b5ccjPIBxNGo6fMl1VjmqU1O1nb+v69fzls1kYrOFkH+kApHJgKq5OCCPkAwVwBx0A&#10;PAYufEUezzJTJsZhCEP+pUZVwwycZ3YYdDgAqooi8hRJA0EfyzEN5LA+UcnOWz/eDEFzxyR0be4g&#10;vbefNZKsVwC6yCRQrr94mT5MABRuGRkFOgO2spRJfxf8N/X9bkUixKWhhtGAVDtaOQ7SdrEqRkZG&#10;ApORjbkn0LnisiVvGTKbvlmdQoVQpUMpBO5sdMgYxncAAS4xXF1drB5fltM2Y3ZSxVt7YY5YAMMH&#10;LA5LZYc8HV8aeLNQ8YazN4p8R6tJPqNy4ea8uEUy3UuQhcHq7Pgscli0jM53bgWiSjyt9SXJ8yS6&#10;/wBee/6fIqRwiEKUjVlVVk/duAu4LuAxkgEkbm3ZwVByQN1WrGGOR2jEdt8sLtGzr904XBOeilSo&#10;yScEAjLYqoGk854VWb9zEIdu4yPGFxtYgfdIywHYEqBVpJ0luWhN3CzRyNJJJNgAjGd5X+IAZJO4&#10;9cEDJNefVictTmt8jctIbZdy2s3k7pGZZn+Vm/iC5HIJB5UEgF2weRnY+0+U8llNdRmRFztAOAqp&#10;n5RkgDd2xhctwM1g2V7BAouroyNjCyXCxqD8uZMZJ+98wbryXIGSFxqxS3F3CsBuVKMcrugz1XAH&#10;HJ/1gPXI8zB2ZCt49ameFiKcubXb+vL+vwOn0iWS3ts2kduu6ZnUoowjZ4z/ALQBB5J2kLg4OR0H&#10;hzU9Qsr6O8hufLmjUo8EPcbCOnCrG2Su3BByMg7ttc3p85t0mtQqeXJNmQ7gDE2dxdm65JJB5ByV&#10;AyPmOpbRwDzFudrKxZvs8y4UK2Gyed3+9naMsMEEDPlzTg7o+XxdOM+ZSW/4r+unzudHDfCKB0JX&#10;y2Kqu6NmUf3OSOPvbSS25g3Y4NW7BpfOW6hljaXALNzt4GM9McfjkqCc8Cu3+A37OGv/AB38NeNv&#10;EXhPxNpdrqXgfRk1K60m5mMNxqMG4iT7McEb4kVmIYrktCFHzlhxV7pn9larc6Dqgh8y3u2ilbzF&#10;ZmKsFZlz33AYByTld2DisMRh6kKEarXuyvZ+a39Pmedj8rxeCoUqtaFo1o80XdNSjdxb0feLTT10&#10;1S0L1tM8CqWmj+6RCrZKg/d2cKe2/gYJJPB2k1q6a7b0BlUsWDL+8OQScd+MnanbPGMYJBxLOLzr&#10;ncIJvMjZlkOwSMxzgHp6kD2wV6mtjT2MMUUUqHaGVNm0qG+UHOTngY9gRgnnmvErU76nzeKjG2h0&#10;Onys6r84ZWKHcHyCcjpxxxyCMHPUcgDb1vWrjWbtrm6kVmkUGWRl27m6sxwPmJ4Jz16k81gWNy3k&#10;ieRn/wBWCpC9G9Q2MgHjjn7vvk6A2/KsjDG4/KxGDk55wOpxxgY7c81hGpOnSlTWztf5Xt+Z83Wj&#10;79v6/r/MehchY5FZW/h468DAPTnI9D19cGiKYtJuUc/xDcMhsjPH1/Tn2qMsE3Rs68soYOBhwBnJ&#10;98fLz2z1Py1I7zNBukVd+BJ8q4xg/exjOck88E5zngGuGptcxcSa/nub24WadM/KsYWRcbVVQFGN&#10;u0YwO2Rx71l6h9kn0pLaWxXzBI+LiOZi7LtGFYdCoPIwB1OcjAq60J2NCv8AEGC7sqCT/COev3vf&#10;HGe9Z+rMqy+a0zLu3NukbYWBztJyRg53ZJ7VxSlLmub0JPm3Me+8uXc8m8I/+sUcr5mTk9RgDaDk&#10;89jxSCBwN8A/dyNt+dsktncCMD1VW9ck9huMs0C7o5Ec7lJRdy52+wb14PJPH3cZBzDD8+Y9y/Lk&#10;L8oG1hwDjHy4GO+cnHBHGsJanqxfu6f1/Xctw+TD8qOGj6/IwGVY84GB1BXjoTj2IsRxHdsDSOiy&#10;AbxuO0krzweCfxOW7cmoYmZj9qV5E2ycquMpkngAd8Dg/wAXTjGKm2ozLAGkwHOEjmDYO7kcn3xn&#10;POe/IrvpyOeb1K80EQj8/KqywsTJsPLKTjnOc+pHPbOQTVOZghULuC7mMbKFyWDHk+h7AYBDHAx/&#10;FoT/AGdwYzJjZtkl+6WZcYXnHuOvT24Ipq7R3CvvClQQ2VOPulehB4wCMdMZPG3FbG1OTt/X9f8A&#10;AKMwiHG/bkbvMRgQBkgA8/d5BOSRz1PWq1wlsbUolq6s25Zv3hwR6EHoQQem0cAYzxWnfW9sLBp7&#10;m7e1ukfA8yPgqQ2WLhjyMntg5Yllwc5t0Y1l5iSNUGDuYYORjIyPX5eSeM9MEU+XlO6jLmsynPLv&#10;lCmPzAyRhm8s5++fmwCeN2BgDBOcjgZhuPspTypHY7du2ZmHy4BweWzlTvGB2JxtxVyOwvdQkhtb&#10;SF7i4uJPLhhijLySSklVCgfeLELhQCT8oHaqszTJL5oeQfdVf3pJLHAXp67dueAQOM/epa2O6O11&#10;/TVv6/QiMrMXkwsLxL8zKnIABPIyMKfRuM5OAcVParGsUMibt28lWjw/lkAbiMDnA5yOM88nAFfd&#10;J+5DhY5EbACwsuCV3HYMAAHBPUY+XocNVm0h80tHMDsXzHZGUMI+OMAA7TgHJAKkr1+7Wcolz+H+&#10;v6/qxPBukb5Z2Cq21mhPrg98Bv7vYnbz0ysrxiOUWsLL8p2qyr8xHIDD36njnGD7rAktyH3MsbyR&#10;xjfnkcnJ3EfdAJIGeCc4/umzDGsHbYvmblzGQUY4OT79sYGflGelcsonJLQfPaOypMIGC7jgmEDe&#10;wAyCwyc/dyTxnHB4NVWyj74VZVG89MMp5+VhkdBg4yc8j0zbdn+zrZCFoyrKzRsTgAZOD/FxkduA&#10;2PrVlby96XW5UK4kPllUDEDrg9cY4BOffAoly82gqd9itcPAYizZWJixBYM23gEsufUgnPDcetV2&#10;3q4nFoyt8xCrHnYCvIA9CQ3zAHgD6VaZJFcuwcbZNzMV2ghSWzyccKc8jGMH0zVdfJg2wWQXbHt2&#10;bPuPuzkZHqAO+O3aqR107dCNgdzxFNyszMys3ysOdpztJztBx93H4GnzrJJcbA0LL5jBmuNiFn28&#10;nOGAB4z1ycAAkCmzLPNNNOzkr5rDd533eQCWHUYGwkHBy3GK0/CXgzxj41mv7fwTorX1xY6Tc6pe&#10;LH5Uc0cEICmXaz5kVd53bNzKuWJIEhrswuGrYqqqVKLk3slq31/I6IwlU+FXdn+V39yM6ERYwFEL&#10;BtvlR7NyspypOSPmB2kjJxtIGc4qWNF8ltoeQY3eZGn+rADEZO4YyecZHGD3GC8t7uO5kt38wsrb&#10;HhkZWJ5Gckc5ypI5zu9eDSCRJQZLhmI8wiOSaLZtYpng7h3xxzkeucBSi4yszGT5o3v/AF/X9Mt2&#10;rojeRHMytI+JApGB7KQOmduPUAfhsaa7RRLI1gqqy/O3l4KockLxw3OTye3XOcY6hli8poS3diX+&#10;bg9F4GSePyDcgVpWV1EiRqI1bzEVGWPJyfTJPrjggknJJGOOWWkrs8/ELmialsM/vHCjMiqwyq45&#10;GCvfOfXHGCMZNSR3G4K7tGP4l2ttzk8DJPOeo5I54BqnbvIJA8U3zYLRuvzENyM88YJYHPvjutXB&#10;Ou4IjYZnXyhuO5ST+vJ7AdcHPU4y11PMnHXYkLEeZ8u1Wb70rMGfHJO3tz1bnuelOjldkd2iU7my&#10;20hgvHXBAAPTOcA4794YoWA89WGPurIPkywAx1GWwf4c5zg8YAEwSR0+0PFGV+VWZ4xhuuPzz0+n&#10;oKUU+Ywlynb/ALO3wYb9oX4zaH8IofEq6KmstMkurNYNdi0WOCSQF4vMjLKxjWPJZcF8nIVlMf7Q&#10;fwai+BPxW1P4YR+KbLWZ7Fo1uL6xQpHKHCscqzcMAcEDcDz3zir8K/ij4t+DXiS58W+EJzDdyWU9&#10;j9omUFl85drMnBAfYNvYgHsDzzeoape6nqTX2oyNcTyNl5JDvZ2wO+eeW+9nvjB5r6mFbK45Gqbh&#10;eu5b66JP7nc9aWKyl5HTw9Og/rKqSlKrzOzp8sVGmo3aet5OVotaLW+lG5WN03CYj5flkk+Zc5AA&#10;yT6bvmz82Oh71GdrhlImk3CQHavybecFu3JOffJP4WJBPIHS3QSPIjHAhyzY+8R3OMY77QDkDGKh&#10;n5do7kKzswPlup6kHAwy854ySO2ehyPK3OOmrIrkQLGkouUX5cAwnhV65B4z165GBgdejLgN5Khk&#10;DR7RGztIeVORycZx9Rzu6YAAn8yZJ18+bBZ8l5JtrFs8YOMoBnrncPl7gioZmWeVp28yP5SGCxgN&#10;gdAwHOCO+3gDB4HGiR0Ret/6/r+tyFQ8kgO5mO0HeqEt97ocjqRu79e/Iqm7RbEmHl7lZm4wMnC/&#10;MMcDgZOSAM46EVadXOYgzySRkH5cDGQqknHbnA6YyO3FQ3HnSrJC5Pl/Z9rKw4TgckZ6d/7o6A8i&#10;qp/EdVO1zPudghUxqWMaZZt2Sc7TvJIbAxnHUeoPQ5mqIxlaZVikkVQyNLIRlgTtI4bgHd1+bJbJ&#10;642blIpXWGO3Zm3bcf3Wx8oAwMH5hz1XuQSKztWhZlyYsbsupVvlVVXIOeOQMlcEYyDzkKfUo7no&#10;4eS5kYgkWZlM0zSRq3yyLs6Dkt8vG4ZHfOApySApryLciLHkfvlZS0HPLZU53cMGwwx1BB68g1cu&#10;o547n7Na3MjSSZP/AE0XIJBwAC7AF89CcdSQRSMsFlBI95YTROxSWB0xGISGLBvmTlMEYYAgHIA2&#10;k16lOPMj14y2a620+f8AX6GRcmJZfPGpSbJWDLOeJWDbCSdwH8IX5iflK57mqt5mV9tzEZN3mLPE&#10;ucPjyzg/L06sVOe4C5JLWhOZEDwgLGuGj2TMPUM6jGBjdg7SNp65IAEKloGV5YoY28lPMVy5Bw+V&#10;9PJXIPzZbjsc4PRTPRp+7r2/rp/V+xRuZbl9SZ0nZl+YPuj+6u1yzbTkAHKswICsAAN2N5rRs5ci&#10;FY5PnbcG+6jD5S7ZHynk7hn5iw5cYJsGGztoVG+G38lg3lvINjMAGwWH3c7dw4JyhPPG1sEtxZyL&#10;9pMjoq/My/Lt5QEn5u4OB02tJnjbWz8jui1y6enqadrLHDbfZmJjHlHdG+VWNsD5fl442qAVBYc4&#10;ALHGlcGa9jzJFHJN8qeW0nO3aMEkknJ6AkkEgkkkZNe1kntdOFm1jLDC3zg7TCwBPIJ4UEsFwSDj&#10;JAOCKlt0NtJDEblPLMYcyLmNQBuwc84BO7qvBU471yz91uzPKqO8r+f3/wCX9ajYvmt42aGRljUh&#10;Qkg2gnO7g5KjPT7zc8dsw3ccilrc+c/mOAr3CFmLEk7DuAwuR0IzjyzjulmQSSCF765XYY2jMqyB&#10;d4G4BU5G1gWxg8ggcYJBr3yKrrExDR7XHlhR82MsQRwRkH5uAQ2eDziIsIP3v6/q/wDmVpvLllkj&#10;+zsx8wCOPzFCthgCp5HOOCoB5XAIGMyx2f7v7I1oJI4mPmKsAIZshjsGclcYHAUMOD1IBcveG3aK&#10;Ke3ZXUPcNnLLhSFJJ2jaVYckdBwCGOFO1LVYhGsbQu3mfvsv1ODgKNpCh+vB4yuEFaGt5cqt/X9f&#10;8EW2WaaQQQq0KrGu37Kw3HKH5l27doUjB5wyjbnoDYiu4pYQttaLIs2MRnG1G3Z+YAngYXHBBAXg&#10;gA1A9u6BrWQCUM4dhNh87jtJySBtx8vr/FkbyoeJFRIxcRySM0an96rL2B+RdzDcVUDeS2QGI6VP&#10;MzKVpf1+P9fLyWC4kht2MTI0jDzA0cj7QOGUAMpPK46gA4A9Gq/ZosE8URlgTy1wqecoHTBwSPuj&#10;aAMjHAPGM1HI7QtHbqJBt3RxszNtjdRh2wQRjDYxnK/MDkkqJrctAyXUkDM7jIi4+fdnaN3VidpA&#10;+bd8oPpnPmOeo+aO2/8AX9f03qavrtxrt1Ekt1J5NrCqRv8AxLGiKoR9vPyqgXLYITH3QNoz3l/d&#10;rMzM+12Ro13gDC5IfptAVdxUjgADA5IaylYIZ5hG37wJFPvLYYHGBwWB4IPPuOoBkclVjtrxMkop&#10;8sKAy85K84x9wNleckAc/MFiK9SvUdSbu2c0YxppJf13f+ew50EiMs1qsYZcK8Iy78Ag/Jzyud3z&#10;ZyUJPQhxnldJDHMrSPP5iyRR/wCs5yGVWzgscHac5J4BK8gt1ESzzWx2tvkktVhVlkPXJPXJz6Nn&#10;OcE/NTpI9iNaXU5RpIyGab/locksTuwfmweOc4wcAVz8xDcf6/r/AIH6IUQ2K/ZrnMkkeBIWYHJI&#10;UpkZZydgA9dn0FSI+lHS1K2cLtJKy7mkZwd235ypJVScNt5yQTyxKhayy2bTtIPlZd0jSNJ91sHg&#10;7QC2F5PJ+U+xLPs3MKCJJFYqu1TLGGzliT1A4+6c8BtvG0kEaQlYJR066O/9W3/pjLlIwmb2Pcxj&#10;Cw9FV3IP/oXzjdk4GRjLFRWvIYJGaWzt4pZMq3mTYJPHEhfHyk7W6AerEEEVfWVYfnlMbLuETNtG&#10;4KzhWUHbhiTz2JVcjIzRrFrpcF6nkXMjclpGnz5bsAGfEgGOcP1+YLgnJHPRGN43uVCpyyt/w3n6&#10;GZeed5yvP5xaNZAyxsWYoB8xA45Y/LkgELggHtSl+Z1Z/LZt67mkmzhcj5SMEcYOBj+8c/ezeeKK&#10;NLfzBHIobbtGFDbh93vgtlgFGEARlGVJxXMP2jzoy23blVYAhQSAxztUEYyCc7clQPTGkTupyUV/&#10;Xf8Ar+rlN2uW09Y/Om2KAkm5SqkFMkNszk8/eJbOfoGgZFm2rLFdbk+XEMYSNMt8ygDPzDJbPPO7&#10;qRmtJxHeXUWxF+WPKm3iwy4CgPjq5KhR1XOAQOEJpxohhMkkEcixsAVjVdrIOqFl+8CiHHABVeNw&#10;zjqpnTTnpf8ArX+vIp+XhfNeSPy43YbYJD+6GdxAUgFScEg8kAfdxkVQO4QS28qNHtRkVpBt6nqT&#10;g8Kec/OAEwu1txS7qCJDZr/aEe4XTRja6kb13LgFyTn5sDt905AUgCuq8RwxGONlm3osMnzJ8q5c&#10;ZwNx4YqAOBjGSGHdGWh30/hv/X9b30K08d0WEsMBby9wZdvByOwycKX34U5APZc/K27mnWRoLoTR&#10;K0zMihlwACVx8xUB8kq204IbjCgGpm+z/Z5J7mNvKkch5FnxvypYfLuHKorEls5Oe3yiNlS+mU4W&#10;QHd+9uFAby2YDdiQ56N15UkkkjdzcZHRF9+n9d7blNIbiVGt5JJoWkyI9szYMuSQvKgAklM5AYDB&#10;KjOSyJRPOwklkVnYHcsTfIxGdoGT8mM8ryN6jOME254ppJAiwGSNY2i3xyMyhQBsBI4Iwfl6Ankg&#10;c1WuIUkTbAgZS3+rkBXeu3GUIbkkxlcAEAoTjHFaxkdEZc3l/X9aFL90LNUFtvWRtzq0gAWJWLFt&#10;m3GcqoBwQAf4Qdq1p7YskkkgxHwFWSORBIrdR6gY3Bcgk9OCcNeluLIkwQyxqy7hI0IKEBS7FQuA&#10;q/cVjkYBXsQN1aVvs9wzxp5Cws3mG3kZBC7N/EhHy8Hbk4AOc4G0HoiztpylzdV/X9L9LkVvePp9&#10;5Hqgtpo1jYnzriLOFC87g4bduHB3A5XecHcRUSwKhVrO2VdrBmhhXaN+7iNOdzEAdGY54IJJwNCH&#10;QEkiuJpZoYWQbYbE2p3y/dZkUHhBjaNrDqwOSuFNdbWL7VDYDw+rNG6SzW8ti0yyY5ZWjYFmy3B6&#10;gDHAKvnppuVknsXGpTbbjv19P136db7O5m3Ewt7JFiuHiWYhGUx7fNwWOeAFZcD+LIHz9BtzH5O4&#10;eXJL5hExCyNdEK2CRlQfvNtZSc/dPAHPOoDcwXs1zYWhiaGRZdpUgRSlQpC8ZB3EgsWzw4P3cmlI&#10;7G5e8ECr++Pms1uu1mDthiECgAZbg/XPatjpp1L7evzfp5f1YrmeX5HeWTaGfy5JWEuzJUdCx+Yd&#10;Dk8D1zgRyLG1s0LbnWHhQFAEaD5juBxgAqc4GcKxYELirG63LxorJ51uFiYwgbt+MEjALEnkg43M&#10;d33uSIpxhlWOVfmkZwJImVdygc7enVPqSvA+Tm4rqbxeu39bjIvLafzriWJY13Rxu3SHABBXjuVI&#10;P4jJAIKvHH5UNuRGxkWJXZSy+T0HJbqfVThSV7kqaXEtxIQC8QSPKySKWQqWIGNo+YH7ueR6/Nnb&#10;NqOnTabDFO+o2b/abaOeHbId9qrjkSg8q+FAJwA24MMjONOg+aKklfXt/X3/ANa1pUkuY3aZ9hKs&#10;soaEJsJ3MzbsHCnowAAG70ABdLbLCzI0kLLJErBVkDYj2lwOpwcb1PPGNwzUZeJ2VEKL5kajy45P&#10;vqzDkkHLgEDHPod2CtWGm8y5WSW4kikkOfOuMYj4GGBPG0HLcEnKgc4GZH739fIFtPNhWUeTL9xi&#10;7Rq2wEEE4HUj7vZgQCDjNSBXnh8iMzlYmQybZ/neXAQD5ccZ2YJAyVPQ/M1eSL7Q6RyzrJ5kwEcb&#10;RFWlZlGVTJyeigHOCfXgGYLbNtuBbqGQ/NKrFWV8Lkb9mQuOzZ+Qg/NlVqmZy/r+tB9sIjFA8dv9&#10;5VKxO20At91QV5xkFtyhSdqYBIG2/bWEhvVsLuxuJV2xOsMzESSLucqRhyEBy+T97lj8zAZo29qb&#10;jA8tfLbzBG/k5kw2MlBgYQggnAwTtB9GtSXM8851C4siTKztult/9d/Edu7G5cF8rkld2STuNZyM&#10;KnNLSL/PTXT+ty1bJdFFlnd5HZkKbWJ3HbtbjH+6TgZyPvLtyLNkWkljVL+dYlBa3WFSCwDYCjaw&#10;4DYABA28jjGDWjVl+0Rq6LJ5eG8yQlEGTkl/usBkjI4yQDjFTRC2uFe2hMd1umG7yYQzMSNxBGBy&#10;VTDfeIPoODJxVNb/ANWX5f562L0SxxkRDa0ygCOPzMZGGLqowHQbxjt8zkckAm5aypbXazGxgjjZ&#10;iN0n7tQ+d2ApygUj0JIAHZEqNLZobY37eRCqXTrIkM3lvE0arngIcL0z3BC5BADNY00y29zG9uNq&#10;su1pl+9g7iAW3ccrnJOG3A4+X5uaeh5tWV4t/wBf1/WxcsyRIrSbpI2HyM6t98qdyMSeN3c4KhfU&#10;HablqieaIkVdvl4mEnyhsMpJIBOSPLXk85Bb+H5qamzkaJWmEzLIkJgTasg4O1BnnO8txgbhjJA3&#10;E6Wm2sU5EW/c0qpJJtUsu0DOTk5wWZMcDAJPXc1YTPMrS5Vd/wBf1v8A8EtW05mRoZSyx7fLkVvl&#10;ZTnB4GFBIU8kg46YyM6VjBsaSYsIZWLbhJn72/OGCjGc7BwGBLjb1AqpYiTzo4llVmXaY1GGdVA2&#10;FlXOTGTnk4LYGSMc3dOjtRax7/mYMywsvPnKP4ewwOcMvHUlV+U1xs8ivLovw/ry/rc0oC8qGdJF&#10;bdEWk8tyVLBWJDbRzjI5x0bgYAFadlGPOeA+cYyf3gjXPmNuI5zyecZPtgjABXOtTjy2jud7JIQs&#10;m0S72Kk7OTkZ46BS272OdG3BVEdo5lyB5ciyE7mx8pGBjBwFzxg8EHFcdZni1/IvxRySMInBkZot&#10;rrjBDZzgFgc5x1/vY2gDONU26STxtK4kZ/vJtH3ugU5JPfnk4PrWbBiDagbau0q6fxqrDOOny9T1&#10;/M8EacS3P2VoltljDNh1UFV2gKNo4PJyOOSARwc1wS1ieLXeqt/X9f0yxEkgPmKAX3FtxXhj6jIx&#10;9D2HsMNZtldJXSALt8vDN6Lz6j5RnjAP9cxNp89pezLcQTQsrMGSaFomRgGyrdxgEAgjPbg1YSFA&#10;3nT4x5eUbjoMk+wI5744yOhB4Kmh59R62/r+kSJHGkirIisW/wBZ8o5G4HGMnnIB/njNWImfywZZ&#10;DIvzbnIChz2HGQM8459e/FQ24njjBCN/ebfGcnPHQe5HcHkcAnAsqWWXaflJ+XdknbwByB15Pbk4&#10;+lcM99TjqMnR8FldhlccKBhif4s5xn65yPWrUHRQAx2rjduHXHTpz06/y6CrAGCrGr/OWIj689MH&#10;IJ6Yz0PQematxRCANFHHtG3+Feh656YII9e31FSvM4qli/HK6usnyybVULyThdmOev8ADtABPPA6&#10;YBv2awRy+ZcRB9sgBjZiCy45AYAlDjGcAj5jkmsy2wWUSovzBgqg89Qfl4A6Z9/1NaFm7O2xIY9w&#10;O+ObccoRk5DZ+p9SVyOvPVTcdkcnNJSTuXo4kE66i0ayLJk7Y4VxuIZTxwAN23HBAyMg8KVe3ktX&#10;F1YuzrIpKymP+Fsrj+PGQRxxgnuMGrMMbalehN7TMyKWjYBWZcnaMuTtB3bedwOfvMTgTtCLhi8U&#10;zTzGEu1yylhJk4P+0ckkdQP3hABA+f0KbOr2fVff59bf1p+eQ1iImZY32qpZA08gTewIyBjIGOM5&#10;xxycURWxbayXDM0hVWO1W2qzfNuy/XOPlOAQeSvIq5LG0giRY1XzJY12m3JKkg/KGG7P3QAoHOMY&#10;AXABZ287QzW58ptysJGjVSuB65AQkfPg84GQwGN3RF9yfYrmvBDdOcSX227ZpN02N7R+Y7ozYkGV&#10;IOSrDIHB3Ngjkm5YKrRQR3ltG1qrhXEcigF/u7jkDLBTu4z1XkZ5ksLbTR4auHvLtoZljUWtvLGp&#10;WXO7uXDKFGSCAcs5x8y5NzTLGSe6uI2WRjNL5LMqyfKQgQBwAcEFiCSxxk8cjdVzuo0Z+4u/633W&#10;vbZpaa+r0s512xO43bQ15FtCqUJDKRtYhmxtzkbskA5BzRFa6k+64jjbcVc/atxYyEAnj5som1Bz&#10;/Ds6qAcdg/wpntfAFv431TxDZ2rTT7rfRPs+26CiXy0kkygUF2Vip+b5cj5ixIxF0uS4kmtbmy2j&#10;eitbqp8x2A+XKschdmcIPmXeOOMmq0ZUtJddfvPcr5TisLKHtItc0VJK6baaur2vZ+Ts1q7LVFSw&#10;VvMY6fDNHGy75PLVmLb9uwB85YlfnCkbsrwCTVy2s8RTPNY+c/ltJNKyZCyqrBvMbIYYPz7uOQQp&#10;LYNW003+0NMM91BNJG9uGbauVyR5hIJbAxtf5+DiReQRkWIrI399bxZV+kn8UkuM7STjA4Izvwec&#10;jJKgHhnI68PgZK33r56bbKy6dX0HWlgoWSONAv8ApCyROUR90hUrnKoOuOGBPUYKEBasRW0Njp5j&#10;vlKnzDtAxlAR8oyoDFtpCZPB3Hli/M1pZ2yu5naNVuGJ83K7n3nja2MM3yN05wgGcopOhBBmRLhW&#10;fCoEhjNxlQflwV4JB6AMufl2nJyBXHKR71HCpxv/AMFfNeWnYZHCJLtZBNJGCMK21o/JIIOAGXI4&#10;Prkn5ccYGnFYwT2ysbLc/wA4jiaElVZgxAVSCOc4OMgZ5JG2qlvayiFkhidVU+XJHbc5KrkL3UNz&#10;nup3kAcVp29mGY+XDJIJmZwRGzAqchX2k8NlgDkAYweOTXLUke3g6bvqv60/rW35CxwCSSHbPJM2&#10;3IC7V3Pj733hnC5x/EBn0Bq1JZxH/R7SPd5cynnO5F78jHIGeTxgqMkEikEbD93JCrRiLDbXB3KQ&#10;QMgDJ54IxkkcZ4za2R/NLjzGijZweAQWBICnqvDZ446nk8DllI9mnSjytW/r+teuxXMOYd8LkeYd&#10;zMuFxwT8ox94BvoBk5GABMLOCaV1uLZVyN2WG3GOAMc4PBzg8DHtiZIyWWKB/vDDSNMFbOV2tyeg&#10;GWB7gjng0S2r2rOGkiCjllgb7oG3aQQQO+AwwBwOBgjnkdcafLG7Wn4f13+ZGtrHu4Vl3cS9SCCx&#10;JJVccck4AxgHPUirUe0S7hO6q2F8zjDgnpn1AHQZ+725FRrDF5pVp2bzJCsYUZ67SRnJx/F055xy&#10;ODPFC9vGzpCBIqZdo0+YuSCc9euNvPcbiOBWZtTj5CsrspkDs7bl2y52bTuJBzwD1J6jGeMcYmgt&#10;reycbbdvuqn71SQoztwfxbtgZPJ5q54V8PXXibXLbSrS/WDzo2LXl0xRI02kl2cA4GMHnAyfU8pq&#10;OnDSb17SC9S5kXCmS2kwJyp/hO0FgR/FgZyOCQDRy6cx6kMLWjhliOX3b8qem6V9t+q8ip5TvKiT&#10;SqoZCJELcLkdj7gbcgchsYGMBuZIDG8B424LQtljn5SoPYHce45K4xkmn+SFXMVs23b/AHCQi55O&#10;WA+o6DIHpyMdwyNvzN+8+Xd5g27VA69D/I4xk4m5m0IJHUmZnmKqwYyMFZd2GPvyBnp79PlwJcvJ&#10;dmZTj72G7k5Gc8HbweoycY9MVGjYIYnLbW2xD5QvIO4Y7/1YnIzgyCUtH5qOy7iWJ6jgA8jqO/Pc&#10;d+BWLkEegKsQZI5VC5VvlL46L7kDP8uvHWo4pCrEfMsm/lRN0OD82AQDwDweTz0A5kRFg/fuvyti&#10;M7o8KeePZucHvgdMYyYJ9pia2laQ/MN24nklgCWUe7DjIBJDDsDnKRpbliQXAC2/kytHI3P7tgE3&#10;t6cnk54PAzgHHQilO0Msfzxb/mYwxxqeTwCApAGeQCpxtzjjJq4zeTv2SKFDfvFDj72Pu8KCTwcj&#10;r09M0uhWVtrmuW9lqGsJpdqyb7jUJIWfyFXr8pK5xnbweCQeFNSvedkc/s/bVFTja7sle1vLVtJe&#10;rdlu9jLa4ZAGlX/WOPMd1Lktyx/DsDgElsAqMVRmuvLYlXkVgu/c0ZUj5vvdfmyWVT1AyoO7irni&#10;JNPtr9rCyu2mjXdG9xhlMoPy7toBwSP4eSMhc9GGXcXKxuxk3KCAWbhWUkldzL3bBK7jwfUgkVnd&#10;nm4rmp1HBtXXZ3/LT5/iE93DC20NHuWNmDKATw3J785b8SSO2TTumLRSWyxt5akCOMRnaq+4bgKd&#10;oGN3OOp25EN3i7Zby2t9zCTHMZDvw2G+YZ64x0YgewrKv9R/cva3icrlWZfmymSpwgO7aSNpP8LS&#10;BCSdzBWbPHxGLjH4tunmvX+tvmWbi5trlvP8l5H2Blbzi2zB3KykHOPlxu4ySOxJOXdappsjj/TY&#10;2G4q26fIVsbhg87SduTwGJ7MpFM1O9UFoSXjVmWHb/y0IYfJtC4bkglhtBPlMQoGBWXJrMQMiqvl&#10;edCwmbywfPDjocqc/OxXq2CdoJBK1Fm9Tx8Rio3tp/n/AF5v9C3f6rmNYfKjmiZGZkWRR5gXcuNj&#10;jGzLZ77SQdqMRVCa4aBoUsJTLFGCY1XfEokZsklQSAhUAYwcFiMEYFVJNSg1iGQj5o4W2mVcKfkw&#10;dqdcOFDgkHbjLdCQMxJ/tVjaylovNbdsEkZ+RiWWRkJC5XIYMCXyXUHliWroeTWrc0r79vk1e34P&#10;W+trdyzLfmONWQkOyhI1uJDidVO/AJUlhno/DZxwucmncXyTJDG5iWRpmKG7j2l8kIoDDJlYAjGA&#10;SgbCliMmlq+tlppP7QnjZC8bSRzSYkJDPyCV3AKCyDBA3SfKwJwMy4vZ5jgOSq2ZZVWMuEjKjIAx&#10;wOM9gpyewBIxZ5VfERXurX/h/wCv8uprX/iHz/L+zX0iq+3avmls5UAjYpGOQARySV6Hk1TOtwWw&#10;N1EhgO3zIZFcofvb8rhV/i+7grgDPBwThzX8v2pNzNHIys+5mIcs+Cew+9uwCScjJ6YAbeamsF1J&#10;M1+jrHcbhIrlnYHc3mKWboWBIJO75sggk10exPPliK05N31v1/4f+tDYGu3CRu2nxMzSOABDCsTK&#10;Su/cCoAB5bb8oxsyAvAFKbXb9LdY7OZsjdHHNgbFSQFWVRjCZDAEHGCVI7EYtzqchmmluZZG8xTL&#10;u8/5ix/i3DA5OQe2R0+Uio55ZyQ87L8ygyyNhWBJPXuQegz7A4GK1jRTMpVq3Rvy6dV/w5pyalLt&#10;LK20IxKsWjCwrj7xPYjDHPGPvAc1JrFnrOirbXl1p91bwXtks9s0g2q8O4p5iggB0zvUt0Lbhkgn&#10;PSfs9fG/TfgL8S7H4gR6NHe3mnRyfZWnnBjhlcEGVIsYdgjhRnhDlgGwtc/8bfjh4x+Oni678Y+L&#10;9WkvZZJJDb+cw3wJI7SeWuCcIC5wwAULtACg4HqfV8NHBRnzNzbeltEvXuz0qeByhZO8RKvJ4lys&#10;qaj7qikvelNvd7KKi9l73RY8V7i5V7JpBuusK1uhMu7JChT13Y6DPJz1xxWnvmkgaJXZVhXkK+fL&#10;/wBkYzkZz/dBGeM8HOuNTeWJkEfmKsu3y/MChd3BAz0J4/yKifVFaNf3+Fjf9yVYErk9e3Hy574G&#10;a4/Zc2x5sab5f6/I0b27RW+z7m+7+7TLblUZJUc/KMjp1I+bqaik1JfNdvvHLYaFcjb8wOcHIAAH&#10;uOAecVlzXEXlsI3VYgnLScqoILAjjGMM3c4yPQAxNeFH8qRCpaTcyNzvbGevPzdevsM469FOjbc0&#10;+r8xp3N+u82slvGrNwFU4DjafkBPqepPODwcZpW1HTxZLbRWiPOZCryvIzOyngDy8gYyScgFs8qR&#10;2xWvoo4PtLXMTQlh8yqdjYyA25mGAAe55A4OBUM1+JFkLozBWJ3SfMkQyGy2RgknIP3eFGcGtPYx&#10;XQ3p4eUdv6+/+vyLzzxSNmYEsFyZCp3AZHfqQPUZGOpOcCO61CV1KiZdyhgdwH7zIxz1Z/TB7dSC&#10;AKom+jDMUi2xjayllAKsNoLc5xjHrxjJ5U4rtqBmj+0yyRx5jXYrSglVAAzg47/UYAz2K3GmdMMO&#10;2aEs4jeRo1Y7GPmZjGd24jpnnJB46Z4HbFOa6nQ4tmRn8sBsNt6kAYx0+8efryScrTlvYDCxdl8s&#10;jYxk6DGV+9/CpwQOWPyHBJAxD9tAXzkkkWNMbY3uANoP3ugwuMnPPGM/wk1tGmdNPDtFr7b5TM0c&#10;yyosm1gXx3GOcEr1IA7gYBOc1VmvpJX3vIsxXkfNtBZeMZI+Y8P1IOB7EGuzTBYpJQvzLs3NH8pX&#10;naRkfLhgTg8g9PetPcoRIJrht8YGXRVbaxXcNzNjHO0jgqMdzhh1U6J208PG5Za+miWGGOPZNGyn&#10;yRCRtO3PAVTkfMWz0B4AOdwpSXu0mOFtqtnb/sK3BGwghcY5AIGD/wACqCS5lunCxmPbI4R41OMZ&#10;+5w3fCv1CjnjDHiqt8bgqY2aNpGDxlfmG0geX8vJJwMjpgBVHLYPZCid1PD+X9f1e2/4ktzNJNta&#10;4Cxy/Lksm1Qp/wCWvBHOdwPQMAVx2qpM0SyxyXbL8sjtGYZcD5mY4XOwsMnoDyWbgAkGvaanZSQs&#10;9kylX3o0nl7gx8sswD5KlgVUFhjIXPJAqK4upmmZIWlACq/7yNm8pmb5QVxn5iCSxwWDkjAUrXZT&#10;pnoU6Mou1v08hJg6QfaGR2MeIvL3Fg3B42/dJOApONxAJKryrU7zVImhkublo2Xy2MbSyHBYjPzK&#10;CShJBwyA9eNxyhJFtYzHcrYQqpVRI4bcI4yQNvmAN8hO4LntHnquKg1Ke4soboxPMqQ+YY5GYr8u&#10;R1OF7/KzLwCwOPlBbqpwPQp04uSX9fmx0qJuKTwSs0cLRiRbdd0bKPlOWbojHcxbv8uTw1VHnhtp&#10;VvDdyRyPMQuWw2VxkLuIOTgEA7txIJHB2x6i9rE1wWjCOkbtNlR5kOX+VWOAYySEOD8xA4APWOZ4&#10;o7+S7kiEW2bFyHYRmJ9xA3qAd2ASTvwWXGMA4PZTiztp0+v9f1r/AFcgdluUZJiJjuwpMoDOzHLn&#10;nqNzFtzcgNngna0MqM1syyZjjuN7SwkH52ABYlMDtuwflzyDjjEkkyPA0zQyozWvm27eZsGQy+Wz&#10;M5bKkFz05L4JBJqreS28Uc16W/dw7mmaS3AUpujAPlEZAGeEbIztHKrgdUYnbTi27Lv+P/D/AH/l&#10;JNcPb3MbXEZjZZlMisq+WzbSFwSScccZIA4I5IIqSL9oWaCVjJHMIiGEbKnlj5wzMJMgAhVGGA4Y&#10;AgAZakdtt/dwW7Lz5JjmXLLsPGAfnIIf7vD/ADDI+8I74Ws8c091MrSNvZpLiT/XKcEhTjpvzkgE&#10;Bt3B2hm6acTqhHlkreX53Q5ruWSOO7tllyk6x/dKcANiNTglskcLgsCG4CkqZvEHhTxJ4Hu5tC8T&#10;6G2k3yFI7ix1KGS3uIguPlZCu+MENkOcYXBOMk1DDq9xp2qfaNJvLyO4ikVljjlZXTyiu5w0bbRi&#10;QZ3KMgk9wcNv7vUdUubjWL7UZrySS4ee6vLq4aRZ5GIfcS+/luSCxLMCTychepRhydb/AIHRFWVr&#10;b2/r79mv+GqzAQqHtWfEYw0krqUCbQcbgwBYqq54XIKdRhjPI2q6rI8J867khtlkjjh2l1SNAgH3&#10;QNq4zzjpvHJINdxK1zLK6eWzfe8xizMqlssepc7WZtwIyz5yud1XvA9hqesaxF4OsNbh0tdauI4L&#10;u6vNRFrb+SjbkM0jjb5asNx68D5QSoC1CnzM2jFy21f/AA39efluZh8uS7VhGu77Ri5mj+99o2ME&#10;bgAcjOR14YnLYp0MZaJRd3ErDKSttjMmWVQV272z/FkqP9rnGMya7p40XVrnR5tZttSeC4mtpryz&#10;uGeNpDJlmQso3KxXcuCMqx+XoRVtIDdXscUAVpvk/efaAqGSPncQcsxz13EFP7vBWtVHl0NuVx3d&#10;rfp5/ivTS/VqTS4jmMP7xuGMzFgWlGQdobqS21lHJBRjuzw6S5CpGkl1C0Uyq3zXB+f55MD5QMli&#10;qc5JOSAG6GOGNHmjaxt4wzSFoJGnbbI6qOC687lySSMnBJAABNNE0v2e1FpIfLjt3laVd5iCuh5V&#10;E3fdU9iQu9ix5DA5TocfL+tfXrpp10toxZI7O2haJozB5iiZVhj24lI+RemFO1csFIHy4ySQGW70&#10;46oZN1stysYYeZcctbqSqSSBsBEyRtxlsbOCVB3OtvKtZfIS2jMkQaN1ZMqGdi2FGHILMVwx4Ixt&#10;Vty5rRSXV1ZO9rNdysiQmMmEKxkEeVkBz8pCuAAFIHmKdxyMkUaRjLmvF7dX5+myt57d0NgsrO7E&#10;dtdWFum9fN8wbXkb/nmqkYPbbtACn5CHIyKSZYftS3El3JDGJmYlmYkRB1X5eWUHC7wACF2odw+U&#10;rHeStLJLGlw80kjO8xhwk88JRZFJ4OAcklslePvHjfHEtq8ZlEoh8i4A3tJGFVdhZSDwr/eJG0kN&#10;vCg5ZWOn2TojGpo27eWvX1u9dOm1i5rH9hW8/wBh0bWbq8tYf3NpcSWYjztGwqQjME2oPmG84G7m&#10;QEsc6eK2Fpb6afKjigAkhtfLOUbeWzhuNgKtuJJ3umCRgqj5SoiuoZysdusLpHC7KcyffdHGPmKn&#10;LbmGF2pnJwojL3UlvI6apGrXEm6aRmCtIm52ywXJ2mQMeuOScqENEYm0YbyW17+Xlst9Xp3vZk32&#10;VpLuS5ae3mDNI1xNI6IrAoN4BYLuxkDaQDuJBVCSTV1e4kuGVdRkkG+T7ObZpF2+ZtHzIucs29/u&#10;KpJwACQcBhtZdXaFo5Gljumdz5sG5yxRSGznJ25JLdcjJI3qVZZXLCOH7PKxjMyt5yyH5NzKuA21&#10;V+ZmkXC5ySwI2jB1skbxo8tpdV8rb9fl2/yLFrN/pN5bWot4t1uy3LNAkhaMMzKcspBDEB2Y8jCs&#10;CdpNURLdLOzXXmMt1CUkmkuSPl3PzuYYJCnHVjgOQSABTluri9W3MN0ElaRRtt8l5Hcc8bs8hlwV&#10;baYwDhQigNgEMtwbNrZtrSL5irngFmOQG5LkFWAzg5YYLAZZvGmo3v5X/wA76X2X4J6jt1ol3Hbv&#10;cNI3ngteW0LKUTld65DD5QgxsO0AEA/3qatc2xWWaOFfJXM0ywhtoYjarLkKVI2hQRg8naQ4apjP&#10;awyxyNfWoYXEyWrRrE6kZ3ZDY2IANpyTtwxI2gACpcql9EkiRSTiG1dY0MZkCKWYsysU/iVzlgow&#10;Qp3cBTmdlKm46y6/8Hytb8FturOWOR5JXs59QhWSGOQcSFtzeXJxjK7Dk5BCgrluhIy+8vJEhkke&#10;7mbdGsk0k0jKXU5Ij3MctkEsGIXK/MFzSG9SW2dpbqRnWHZFuKiNwFLFmXBLDLE7eQAOSAHC176d&#10;UuzbarL5O5m3M00YKRso6LgbC3y5OMkcEABgaR3U6ac9tun+Wifb00Eja4g059MEkkkM5FvcRxyH&#10;E+GbnH3XxksMkkMwwDtJMMkVs0MuntFGvEbTqu9WG4ZO4YAVQckEcZC7owPmErRx29xNcPNKZLW6&#10;ZplWEtiPOPmDN0O1ifnI/d91ywjn0y5t9Eja4CrC29o18zZIy5MRGwEM2S+zPOShXBCqKo7KdPm6&#10;63X3/wBbff0COKza5DGCaRpMSTAw/wAQZ2bdvY7m2q2QSMgtnkMTXWSFEaCO2t5Gcrs5DKpwHKhl&#10;zhdwkztGQRjsMXLeyjaCO7udSjaFphGoYk7uyhQSxZmYSgAA5+bqcmq82mxL9lQTtdLJHGLkWsLM&#10;Pu/NGpbJLKpAZQCCwJB2qpC5TaMV1f8AX9Ip6h9meZme0SQtAJIWkjCsOW+XaWIAG4NnkEAnB4yM&#10;0J3LbtAqxwxs21hjLMT5agg+Xlh8pz0w2DnIkupbWP5y0YaaRmhuI5fvEqRncVIA3dWzg44UchYZ&#10;ZE+z/YZFjK5THnbRlSPu7TwCMMwBwc7uO4s3jTcrXX9f16dflJ9pazlZbKWNcsZWjZBFtypbHqJG&#10;JO0AfKQpBBXIjdAIVkiaFk2eYWVUJKbtuVO0gY+4CRwQ2MhQpsWltiZBYrHGqqz+duGUiXHylsoA&#10;pOByFPIIBDqpLewuJ7t4I7eW4k27o1aZmkOFbe20bgVVVkORkqFbdjtLZ0RhaN1/X9f13KTRDy2m&#10;hMO6NvMk8uDy42yud4+Xa3VsY9yABna4tbuPt3+pEgUDyZVWVGJfjOcbM7huJXjkjA4V0uFEKNDt&#10;a4hTEckfG1huAyG7k+g/1jDOT87ZvlHmzS75CrrcyNwSMFXUsxB5CYwQrZ3bugInm1On2aApYojS&#10;3M9xa3EhBhRVO5xkjqGzzgfMA2dxJJPAhME7QyTwxmRbWESMYcBYzvIDFQcDJ2YHBORgMM7ljkBW&#10;U2xPmyQtLMtvIR5iBd2GHQqF2tkY+82ccEJPYTRQzENLIqt+7MloG2cqCMgHawAxk9BjAAIAoI+7&#10;vp/X5DbaQNI0VjBBmZsNarCF7Fwp4AJ+UYPzcM2D0Jlt0WH/AImUNxbKzXAZDdN5jOSpI3L8zADA&#10;VgM7h/eIwtQmynKr5uwjdGkSxqduP4t2flI6gZ+UbckDJMlvfRq8d1fRqnIDKJMEw5OEB4K9G7fd&#10;wxyQSzjLld0Xy91p1/rr26/M9G+N/wC0h44+M8Wmr4pe0ZLLTIbOKWzhSLfAjM2zyoEhhJUOuZHV&#10;pRINzS5OF8w2FWmkvV27mTzhKgdZJCuTu3DB4zgE85ySCCQ+aO+tU8u7R4/LjWNZdvIYqMBt3cIQ&#10;CvpgAc4VXiLgROcyAN5jjhyA7biucZIUliMBupJGQKurWqVpc83dnRQp0aFNQholt/XYS4uZnjW1&#10;STbDuAhk8x8tHyg2/wB0bRk44O3PYE1ZQ84FrJt3Tb5QnUKNnJAxngdgMkDIOQMTSxpKqvJbW6ff&#10;KwswZUbcSVAzydxxkg43rgAAEj28mxJLsiXdvHyjcH3N82TuHP3mA7beo5I5ze3KR24kMJuYVkSR&#10;lG7yRkyE4A568ccNwzDk/KMmUe1jc/OsaqTubgO2cdT8wPYZ6DOWLMlNuII5ZlkhkaPa0fl+W3zM&#10;rcgb8g5IBOCB37jkmZ4Ua2O7ytrtKwzl1IUbgQCI/lZVPQHGCcEAAWu/6/r+uxHPBcXG1p4JvMZs&#10;K33Mqw+cDDdAfwx3HGI5miV/NV2t1m5mWMjkFSXyF4IXO3AHAI9AAsaMiRyxMWZSF3bo13MBj5c9&#10;SdvA5zzweSXwiCNoflZewKqG+XO4BAp2scY9Pm254yAFPSJGI4vP825XDYKOqkgxn5eBgEhhzx1G&#10;AcdKYQ0MC7Nsa7t5+VwkbH5Cfl+/93AJOCTyeDSNb3MFqzSJtMf7tTLIE8vJA5Jw23a4znbjeemS&#10;KcIbLy1uEe38tsOzx4GBuIILcZOG54BJA4AIoKT0/r1GrLendNbzl2ZcSN5gVuVIO4nkhfu5xjuc&#10;HmlTSS/nGIRsYYiSjqIyV6suzjk55AzgBh0G4sjs47m4e0jEfmbvLUKpVvugYVODtJI6gkjk7TTm&#10;uba8s5o7eZfmYSNJvG12YEhNpJ/iJO48DJ4OQCF+hAZIpuJkXy0gYDaQjhgN3I6qM+mOmBjrSyTR&#10;F1dJWjjXa0Zm+bey8ZHXJIX72QCeCMYFSfattu2oJIJML5oIVPl54IODzjpycbs4GOa4lKybFCp8&#10;+WSJgok4BBznI5BHA6suCSRlS2NYhFsxuWXdti3I0oz8ynnGMnA2c9eBzim+fHIzFDKq5c4hwuwE&#10;9geh/hwOBu5JBOZGe4UsILhFLMDMq5jROeHY54xjuCBnA55qGa2eMCSVwJOTC7KQ6Zx8xzjjtnkH&#10;2JIqDSKRIV8m6CbQ22fEfyFWkwSSMZ+U8LxxzszgAV0CfFPxVp3gGf4e2sGm2lnczB7gR6Vatdy8&#10;J8v2oo06o5WM+WsgjO0ZXnJ5+5linjX7ZC3k7yXkjQ/Mu75U+bITA4BycAgKBjmuplbn7O33W2/K&#10;WC8ksoHAKH97x0+Zie9FwUYv4lcmvZZ5Ig880sm5R5bNIeuchdozjBGck9R+NQpLDIsbK4ErbVVd&#10;uQvqT14yN23ac5Jw2TTUkOYzKcyMV8w7Pm3cryG43EMOOeuTzyUe6czSBDIrNHt+6H6kbScDrtOM&#10;A4wTg44arGyiTw6dPqO6NbNZJWYkR7eCGG47dvqMHAGemTziqt0otLiNpgq/MGcGPc2DsTHTthTj&#10;nAzjkYp0V1qNrfxyQXXlvFgh9wDDovJyMDjBboQg+gjH22a/eztbaXzpIWRY9u1sHOegB+6ORg5B&#10;5yCKkuCt6DmlSSKNJBJtgiJRtxJyeCFC4xxjr2z6ZMMluIZV8uTazSMy+b0YZIO4gccDBx0J6A5N&#10;WNQtzZ3BhliZWRvLk3BEKtyMcDKnKk4PJGMnpmuJpDDmZFDSx8eZOFBAyPu9RlGwPrgcE5DWOxXK&#10;jesI8xZDGXX99s2564GRjnt3x0BwC2XyvJKDBYkSRmTA3rkc4x09Gx329BirsksQhWFHKupYSRln&#10;3MSByenI6YAJB/vZxT9D0y41XWIdJjnhja6kVY2kuI4f3hOFJdm2q2Scktxgc85oNIyM2OT51IjV&#10;XPygKflHykfgMj17k8cgxyzYk8uI7W25j4BZeQB90Afdz0AyDnHNerfHn4P+Avg49rY2nxg8P+Kb&#10;q5tXkksfD0lxIunncqhXklhWFmLeav8Ao7zKNnLKdpPlV1II5BuZgNwfdEwVzlF2g45HByO2OgGa&#10;E+ZXR1Rj1K+1CcyTNG3DMxxgccdBx94D+ZqWK3hlDRg7gQUUAL8oAPIPTGB1+vQA1GyHaVLfKqkJ&#10;zkPjjkjkdT7HPuKk8r5NzRSZXktjhjkHkAgDucdQc9DxXinyUmSM8bBfMjA2hlBGNqdOB19QMcj0&#10;61IbtCWla4+d1YsrNjIzyRyQeNw5JOCAASMmKJpZSuJHO6TCgKPlOeevBBJXoeP1p8Qj5Md0VYIw&#10;ZgDt5BGflAJ5A4x254Gakykl1JluCkaksUCsFkWRicttJPbuV9SOnYAUpkjmmaGP5t/Ee4BcZ+Yr&#10;k8dzyBnPOfVqNOo80Ftp4ctIQoA5xnjdxjAHXAODzSoUD+U7bo9+PlI5XP3eCRjPI549TmkY6LUm&#10;ZgWkRriN1wwb5lYuQdp6MMsex7jPUcl0ZBkaQnazNsxChJDYGM5xgDcOPYnnbUUMksw+0sJldV3K&#10;x5C4zjkjB4GDkd+nQCzBMI08yWzZVkUvEsmShXGB+pznOeMZJ6ozl7ug6Jo0AkZE2mPcu1TgsRjB&#10;74JzwMnrjg4qxbyRorRRzqVaTMZ3BlGDySQAOBx8vUNlehqmGeKVftBk+RtqLuGB8uchSOp+97Hk&#10;4JxViG3nvAzojhlPzyvGSHDN8wbgnOD6biBwScZDCpFW1Jkkn8ny4vvyKc28jL8wJOBgkbQCeccZ&#10;ByBgCpkebJgErebJJ+5WRfmDN2I6E5PQ4bk54AYV4ZZQ7CErKGXC9fv55PygEZGOMZPAHIys0Iil&#10;kECv8s3zR7lJ7cDAbtg4z039MdZMJLuGYzG0UDL5e4bd02FYjGDzjj34OAOSSauYt5HW3tYZP3kf&#10;yxrJ+86jOwDBIKjABBPGeRVeI3aSNcpFIu/lnGfuHDAAkdF7DOR6HgCRroeW48pVVmztjwdoz/Fz&#10;uyfvdRy2OhGAxkm9vzJCE80R3bbmm2hpAyrgjrwCVJJ53HHKngip0luJ4nhdmEasyrGZeC2M4CE5&#10;4Xtt7kYyQoguTFDbbJZmXdhmVZAzBMZJG0AAA5BAIBJPGMNTowI3kQHcrTYkj2lmUDAB9TgMQC2e&#10;mTk0GLXNH+v+G/ruya3aO5l3RScsxWZYG2sG2jDKBwAeAOMhdwGcbgJPH1jTzPmxIGUsyDPygkg8&#10;Y2j0IbbznIjXzWKKltIBbyYaTy92c8ZU57ZJ5ON2COc5kSVUhEkNmz/vNrCZQXVSeGyAcA9DgfMP&#10;pwESX9f18iaPzF8y0jjldm8t2ZsnbICw+6RnpnqSAQN20swV1vNCu5rfHzZjeY7SxTYQ2QucjHzH&#10;GQAmc/PkRQtNG21IGaMkiFlwAvzbeowSMgdcgEA/NnmSWWP7KZ5WmkXguiHaqoFxjbuUtnb17BVz&#10;xkBJmUl+P9f0vlqSyi6hE09xMrFIdwkMJY5ZGyoZMnBVTlsbck5wDhp7aPzH2Per5iqrSLL8rL0I&#10;RnPXAUHPAxnB4yYmk8k7BaRtJCjCMfKD8uSRjcDyPlI55HAIZiWlTLcJH5jz7SZN0eFRVKAFdxwB&#10;yQPTDkZJY1pFmLTkv6/r8vw10tPtZ766/wBGhVcK0sK7VX5QQBu/gRgAc7iqknCjgEV47kqkUa3T&#10;SyCTImPyCQH7r4HfJzlieW3kcMB6J+z18VPE3ws1PWrjSnt7vS77QWt9W0fU7SOa2vV+0QMsbxsy&#10;+YwdEkBGDiFlGF3oOD1FrUSuYbWaOGORRCrSKRHIS22MSdTgAkDJC8n5iSW9HEYehTwdKrGV5Svd&#10;W2s9Gn1TPPp1pTxU6Tj7qUbO/V3uu+it5Nt9kN2goLr920nmEiFcfJGSQwfDfKo3M3VRtC53ZIUe&#10;PyJPsvyqsjBriBpA27hsNkMNuGGFyVGwg5O/IEkUsRBcLNM0ZZNrEsX9WG4dvulejE+mSSHyo4yi&#10;LtUo6x7WKtlcY+VWX7u5TkjcFx6KfO3Nvevb+vL+vmIsk5d3ZvOXonlSMhfIKhFU4YpyvyjBAIYZ&#10;Ubqlt7W0Gn+WjN5jyFoUW3PCFf4yWYnI5PXGQCWBIEbKsdzNJHGzSeSfMcychVO0/eIK7v4WJO4M&#10;MjkiiJZWmZ1WWCRvmboGJMm5T8xB7n7zYOOSCFLK9glto7bf0/8AgEyWk93J/ZVyYceY21ZI1Cqw&#10;QnCrkDeQu3hs/Mh+XacyPLKG+1+Uyq1wxtVkT59u7kK2BwzAk5APIz2JheMpYvGbBtg2osvJ3BSz&#10;YyBtK7SCDtA5BHAJWeGR32yXcL+ZG0bbVtTIWyilQw9SSWZjkkk4HyiocjKV9+39Pbvp6fNiNGII&#10;4Y4z5HmLGZRIpO0YwxyQxUkgHb0U/KQSqZ2PB/hD/hOLyaz0q90dfLtZbhY9U1CKHcqnGzdIwZ3w&#10;u8hWO4r8pztNZq21yyRNqEH7rb80xZC27AZQNqjIwNuABu3cbhmprC9zDNPdebK8kOE/fneWbD70&#10;d1Y5yc5y2d6537g1K9zCpKXs3y7976f1876eZHqFu8PkNdRTtC4zEs00WVG4YBjwfLyY3G0hU4A5&#10;ALFs7JI/nJeRKXXd+7mQscPvLNtywClQoDchioGACpdLPJ9nkuJJGbBlk/0aFioyrHH3iwABY9lO&#10;zJ3bTmXY8szYmMxbaGPmgZmVVKHlTjbkpkHkockqzrUsSk0kmu/9a/0/ydKI7a4V7RmVlKCDziFx&#10;s+Vl3ZAAUjO7o5HRsb2RY4rObZaQo3k3WIg1qm2XcvIKg4JwVYryADjGFZi20eCbm3VpPOmkeQK2&#10;xnwxVjhmOc4yCfmHJA4JEkKShpnublWWO3j8qOSJdxCE7Swwcff53kYJ+YAsABEPTT+u3+f4/J0E&#10;PkeXNbRSqcSRRxtMHlOMkuoCgq3zcqPnbHCkq2HQWTxia0W6VvLUMqwxuXLHJwpViS2znOAdpYsp&#10;AOBrUQLskFtGI1Y3CwwFtqnDNnje/wApyOQVU5yRuAkV5Jopp/JVo5Lf5Wjjw2VUMFI5EhCjIBGQ&#10;oGSp+dDm1MZSb2en/B038r/p0G/ZorkrNqFqvmiNXXLjYi7duxYywPzM65y2WyrHGTtcmZ4poY7u&#10;3k8yRoX2zIzSMACG2gNuAJIwCQQAuVypL4x5t58tvKskcxZMqzMznOG4JAO5dvVck++KVJJ7mzgM&#10;YhujLAsAjYN+9XBV8cYSM8ZGQVI4C5Km+a5PM/6/r57rv0JpWdZmkNw3kw3mYRISQwzv25Ylj8m0&#10;HBBIGG5AZiOPajRSXcLQoz+XCjBGk+XGFyBwTk7VDM3llTjJ2kZtjG0sd35zTKMvDt3csdrEvnIA&#10;XcVO4BS3HJzJsSK2837JHJGJD+7mST5AUI7k4ORlgOVXo3zMBBz36fp/TJTAlkjQm4kTdbqI1WQe&#10;c5ZQMELycBiOFJwDgqOCrTyDy/OuN0YLeaTuZpChYEBFyCMkg4AB42kZUVNNaTW0rWhik2zR42sx&#10;VkBT7mAxR8HgKByAuf4C8IKNGlsyzJ8q+T5qyN8285J2gBiAuBjPyj5W5INJnPzKUU9/P+v68hpM&#10;0NvcJDJATAwmVxKqhnVTuG47VVR1+YcEMw3qTtmeF3SRSNx+ZmRXYFcKWxjAYZdCVPOXfo2CC2CR&#10;riWOG5IjhLK7KsWVyyYYFlA4GQM5G52IG3s45hWO4uW8zy1jk877QcluoAJHPGWyCScAglsMCUmE&#10;m/n/AF/l97JIpooLeO4+zwxMyq/mKibh1C8HuV+UoAXyCpyTysLvHKZLmRWEav8AZlhkG4JlQFUY&#10;yTmMFVIAO1uwFLAyJJlzMzRv8/loMMx2Fn+UZYnc7bRnbyAv+rFPtJk8hbdv30YkXfHHI2xcnDsC&#10;pAYsxLeys2BycETF90v+Gf8AXp+pPCJZXEkCbfkCKZy6yrnK4O4secZ2YJG3K8qAsYRow/2jarKr&#10;xzSQgy7eFYNgZbhAMYB4KkAYIbZPJKrbXVWjhLOs6gs7EfMSmAw6cjkHPG45zKbxpX+yzIn3lEyu&#10;wRgpYZXGcgkfxKSAsg+4x3VRL5lp2/rr30/JiQxP5SgNtkLNtMl1GDuw3qfkzlfvYP8ACScANNZy&#10;QXLNHLcwtmNz8pYq+1du3jPJOCDt3fKACdyU1j5sisyhiv7p18vKOACCrFWycr/DlRhR8venwytC&#10;8s2oSn93LmSORFdGQg/vM7SCpwOSNu18DjbWd9TOXvJ9/L+v6+ekrYS2CSyxxqs3mMxjDCIFckZH&#10;sQeCST1IYZMiStaPh5V2qWk+Uu5jG3hgYz93IPyjkAsSW3ALEZLIPsjuGY7o5WuWuGyoPfnndt53&#10;bWOVP8W3IQjXIdJbqKLcBFDcLGm3HJGWyOAVJz1AyQxAU0pGPLfR/wBf15/8O6dZTaCQrujWMiPd&#10;Im4szfdIADdWPDKME4OSM1UneJYmmtz5n+sT5NxUAkKD8w5x0/ve4BBF50MNu0iv9njcq0iAO2Uz&#10;jYeoADcfwjBB67Gqi4ZrFlEO+QqAoZdpO5jwr4weh6bmOCOdpKXFlUv1/q/T8SvcedLLmZI0ZkH+&#10;rwrI27l1BwVXd36KepHFVbtbomCyugsczLnZJGxVGPy5+bKjB6Kc8HHJOGtXU6xr9rt4MtFPu+RT&#10;IflG7OCq5JG7BY5GBnByarXdktpbxRXEORhQqw3gkJ2EDcSfuEsQRnB45UDO7rps7qfRP+v6/q25&#10;UjhlgVHglP8A0zX7QuZB8oJLLkggKCNoY7UB5IwGxJCIma6aR0jLPtMo+dvm2plMlWwxG0EMQpIw&#10;AEM9rNAJd0MMLN5ZjaJonZUyTggcZZuu8cfKOSeS8spRoEt2mwxaFUlGFLLzsJ28HcM4PytgZxk1&#10;0XOrmle1v0/r+vIznVHtVljtI8bvmZMs0rbShVWJyx4z8p7jG7PzNRJYrkWYMfltGokVmGwjp0Kj&#10;GI+SW4I5A4INny76W4kRLDbIxaNV8smJWUEbeM+mFIJHA7HAh0+w0+a7aKW6jEckZZnKkeW3zFX2&#10;kBiMsuQoU/J8o+XbTubRkuV3/wA/6/XoRsI7AYEyoqq0jN5gQOck8AchTsY4I3cdsCmXEMF00cc5&#10;hVsMEuW+fbhn+UkrtyPnAIOCoz0Ug2JIo/tyfKu2NR5sm8BRjP3wGwCuI3+Uc5U8HDGP7OltElgs&#10;aRM0O6FZId0kjYdiMk4ZvX5ipZWwAFIq7lxkt09f6/rbYnt0W6Rp47bayyErKzKTI3AxznPBHOMH&#10;dyMkCriLJFJE9tOsjNMCMfPwjBxxv75ycvx6jBNVY5YbeHYkdzHGoaOTdGzORzxsYEjB3HkAtuI5&#10;zirCq8s0MEjMG8sfvJG8wovGFwhwfXkAEDnAGBDOad2/L+vy/wCB5Fq3VLSdRBO6FWVizrtznd5Z&#10;LHB/h5GMglcFTwqJHPb2P7pdu0BW+X73G4n/AGuQxychiGwOc1ApQTskoT/WYkkZfurk4OFGSCCf&#10;TcOoXaCZoXj8tQke8qPlmkG45BY7j+eDkHlsrkgbUkc8ovf0/r+tbB5aRMrm3+TaBtZA0gjYEjnA&#10;JPJzg8ngEgEVIEkimW7aOPckhBOMAnCMpIXtw3X+E4AHWniKH7Q+Gj+bgSKu5CxK8554+YkY5/ED&#10;cqvIhJ8thJI6K/Dhs7iesg4KkknIyOoyOky3M+a+qQPDFHb7JAzOq+Z8zZDDH3ih98MScAgYPHzE&#10;jyZDI113XzGMO0LngKdzD5cgjnBzg/MCAYx9kkl894J5Nww8bRgtHtGTtBA5PHUY4wM4205ppGuG&#10;cl2VRjCR7VK5BzgqCd44BwCc9AASc5R5ibS/r+v68y0FjWGMRPMsbQqu9Y8lW5JYo3Kjk87ejsej&#10;ZE1vKVV4Irl9oVZ4bdipZIwcqSpyWGcYOeArdmzUZllimSNpSSeYt0g3GRuNpIPy7STkcHC4AyGp&#10;1ndbRHNHbsA0aHaql2GAAdpYnqfMHPbJ5wprlqR0OeV3H+v6v/wfNGuhtrZd7DdC65KlWdWjUdCQ&#10;q5BP5Z3fKG2to/ajKywNGzSI5jjjmBkBVuuMbecMzHkFiCeAHQZdu4ksGXbAip91JFK7VxgsdwK8&#10;g4HzHqQT66FvcZjlI27UUqiz5+7yQAo5BPAHIzjJyC+fNrR5jyK0evb+rnTaZYXJsE1HTo2EbTMq&#10;ybsbsKDliNuFOCwZgFYISN20MNixnuFxHH5GzpbxxjO/BPzFmzvT06AnaVAIKtzttqaW9qI4GV/3&#10;g+1rF5hCqGJHJGTsIRSS2AcBRgmt3TxI1z5V1L5c0kgHmSriONsc5x0wCN3OQRgHbuI8mrHufNYq&#10;MtXLbW3f+v09dPVfAXxivfAvwn8Q/D/RI2tbzxFcxpfagP3btZRRugtVYKZAjGWVpFJYORbjC7WL&#10;87Nc+YwcNM/nSER/u95lYkjAfOM4IyTnGGG4kc5dnK9y8CQPMVjhCQbYGyoAG1tncAY4wB655xua&#10;TBp82lXL3kFxHcs8b2shIVXycFW+XdnDqyuCTmPbld3yc8oyrxVNuyim9fv+97HgY7EVq3J7WTfK&#10;lFLtG+yVu7bfVttvuTWD5YyyBWZeVDZcBdyjnk7h95SxyMKOM133w4+E/ifx/wCGvEXijwrcaaZv&#10;ClnFc6hY3F8I7yS1ziSaKNlHnrHgGRlI2h0OMMoPncEjANLIZDDjdI3+sUA8gsw6AnZgDkbSMgkl&#10;ey8JeLrnw7pGpabpemKLjUFWKW8jZw8MIyrwL823EhI35LbvLU5GMN5NSPc86n9SjWbxcXKHLLZ2&#10;tLlfLrZ7Ss2rWa0bV7luzf7PctbyllaKYiZiOGbP3gfx78YbOMDAvwyLBthVWbpkMdvzevp9ecdu&#10;1YtnK8mUa4f99+8bPy5zkEjgcjJPQA5z7DajimNsLksCPOC7RKN4b025DAYyAcc8jPBA8mpH3nY+&#10;Pr09fzJICxQSxtI/bn5enVee3fB5798kLxJiMOuU5+XIK+rc5Pr04xnPHRsYkeRXkjZlXlvk+V+A&#10;B06gZ/TvxSsH8pkWXDcliZM9yDyc8Y9upHXBrjqbHI7XJ42ka2gVXbEZCcZXy+AevYjnGcDk4xzW&#10;bfbd2yGNm8xs5jPYnGMY4HuSR+gF+d90TfMoXcRhYzk5zz0yB2x14PHAqjfS8FJMBgoX5lzkjLAe&#10;nb8SRnOBXDUkudXLo35rsyLox2ytKcbdvKqvXBxyOeg7jscnrgxSrNE7oir8vDtuLfMcfNxjPAPf&#10;IBA7Yq3NHHJdfY3mW3Vny0km4LGN2cnbkqBnoMnJ6c8Jq2ny6Rq82m3DxTGG5aMSQ3TSJJtLAOrA&#10;jcmASCBnpgc0ot9D2IJ+z5/68tPvCBzKyxoGO7dtYYz3C46LjHocfMPQZskA8+ZuXBIbsODyRxzg&#10;ZGOCD3xkV4UYtvHmeYMbvlfG7aeQFzgk/jgkcc5sBIxKZJEUbWB6bV68gYJHOfXGGHuB30r2OWfk&#10;QugELR/Nu6qzxn5ckBsL155GMZ7AnnFa6WRmYKyupAZGzu4xkFTz83I/LIGcVdkgjY7P4/mysm7j&#10;36Y4TH5nPINVZBCIw5XDSDnapyMAemc9uBgg+gwR0XNKb1KLxyMubOOMxjIUBzuXPQ9cg4H1JH5Z&#10;szztEE8+ePdloy6DKfKCB05zydpySBgHGa0L1nRZCSWVY2VVRf3jtkfMQcE/dJ6d+ueap3CbTJcO&#10;8jeXGWk2sPmXb1G0DIx7gcdQC2WpdD0qPd/8EYt8UWK1W4lZbaQGNVYkoT84IORsHQ+nTPIzUGua&#10;hc6lczajenc0knmSMZnaQMSWbORubcd+c8Ak9dtSXIgm8uOLd5rA42cdB3z0OBz3zg45yKLxQsv2&#10;cBGLM+3ZG2HxxjLDsqtznGRyWOK395xsdlNK99f63f4b/pcbCrbdhfzgIQ8ZG1ehA4xwSMnGCDhs&#10;cnJqaGdYWYLJC3mf6vDY5zuGTnGBzjGDx6gGoz9oMircQNGrsodVb5MjIUjGSTwcYIxxwTnIYGjG&#10;1VZfM3q00a5ZVHygY4AIxxjqcdMGs5bGskpb/wBf15f8Net2ME8YA2yR8qzEYKAkZyG+XHI64GM9&#10;DzZhlkntfMl8xWX7vIK4HAI6k/dOcE4BHQEk1Ip7MiMgKhSTcy5GF9F6YI24JAOQeM5xT41fylil&#10;HJCmRZORkEkLngZ6DnPLcYrllock433JGx5pKBSNq+W25jh+SVBzt3EN25yTg5yKhUFTtim2ySLk&#10;Dy9uQMbhtC+vsOmACQSbPzRLuSYBpJCXRGXJPPB5xgMxIxnoOPSExo4dheKztgr5kIdWwSASFwQC&#10;QQBznLEdmrOKCL/r+kU7lYo41jcfK23zV8syHg8nbxjGc9wSBxxUIUtcGIybJDtjkC5BPynHAHAI&#10;HGMgdyAebi+QHBeJyowNm7O/36gA/L1BxxkdDmPa9ucmSJlMbM0kTYMqgAcdOvDcY4Iyc5B2jHqd&#10;MZW0/r+v+AUbjyuBJbqq7iVEYC/L24xz+XO0cc1qaBrtx4e+0alZLK1xPbyRRKsjLsOChJBweRuX&#10;Dg5DYwS205zpIsnMSqrHaTxhm+gwSTjJb3/GknlUQNbW77GW3JWRlykn3ckZHzEfLxt2kH0ytd2F&#10;rVMLWVSm7SWz/A1lGNSKgySSeRrnz5J/MlY/IryYZ2YAcYxluSxwSfm+YDIIASgZYlZlA+ZkXAXK&#10;tgcgEc9lwMt1Jxlqyky8hX3K5bCnO3aO5znnHuOcrjFCw4gW282SFvJ3+YRtU5ByCQMFSBhucA/K&#10;Oc1jOTlJthy2Vv6/pF+znia1ebzm3bsR7YR6nDAk8H7w6cDk9SDdssOyyST+W6sSjFujDBYE87cL&#10;nO7k46jDVlW1yXkG2Uss0jswZWUnLZPXG1gp5JODnnjLjQs5y6qN8b71wzbSobLY4HGcDb6nB5xk&#10;55qmpx1oWu/6/r+vTTtpjNJl1Vo9u7zI8NwAc89z971JzxzmrUEgRF86U7uoby9objpuxxlfXnAG&#10;Ryc0onXd5jk7c7tjfMQDjBOOc9e7dPUirsEjqm5o2UfewoU+mB15BJxzk5546nA8upEnjZ8thN2I&#10;wzMMZjblfYZHTknP1OC+Jd4UoGCqpPyupZOOT1BDcgY7ngelRoxBaQPFJxhlGBgA+v8AifbJ2g1J&#10;/q4zOySIyxheGxswT2LHOePY8HIJJFR31OWRM01yqiN2+VVDKvYNn7o49uvp0x1qr8gIhML7W+bd&#10;lSQuDg8nHHPOTzngHFTSEeTvEbLuEiARq24AAcAnr1yG6/1b9mlkkeaC23+TueRVzjb64OOMkD88&#10;4Cmt4ylcmNl5Fe78twyzIwXPzbo+d2OcdcdG9MgHnGcyaTZ6ffm4tluVt/JtWkTbCX3yrgiM7SNo&#10;OT83J3YzgbmWG42fdI+YN0B77enbkdR7detNk81fMfzTt8tV2+VgruA7kccdQAPuDgZC124ecI1F&#10;KS5l27/cdEdI2IblhpxktxdZWNtxK42Lyy5HOeCB90Z4xgEkCuFSNsCRURQDvJ+U9CcHt/D6c9+C&#10;rTSgCNisShvNLGNckLwOnB3cBccE845yQa7SxoPtUwCqYQWbBKxqDtznJI6n7pzwfXJpvmZ1Q+H+&#10;v6/r5kOzCtEMqisoZWDHafXBPJLEc8AZPBzzHKixzYPXcypswfLcgkjcMlADkdj3HQ5mKhlXbabV&#10;53Rsy/LkfXA5+bgdS3HJy2QukQmZlVl5Xe+08jjgADHQc8YK5G3GHFdToi9SlJHK0SmVFdnZQd8J&#10;ZOQc5Dbs84yM84wcAjGbcQC4jZov3zM20SKvJYHuT7Hhvm4wxPUV0um32l2NhqEF3o0Fy0skP2aZ&#10;/MjmhaN929dp2srIG3Bg2SFYKCtYrWU2pQv9hZWMSsUcyDeSCSAVOOemeDkN+I76fNokdtOcY637&#10;eVvX8Nu/e9uf1FoFbfKCwZcbftBXCnDEkAHaPlIOcHDMTt42ksF1dWJ8jyXWNwnk7iryEHbtXnhd&#10;3GOo6Y3HIfeszpGqOY1TdFHEqkY4/wBoD6qRyc+22oLpZGR4El+0L5nlq2Q3mZTtkAHHAPG7LcED&#10;lvWw8u569Ne6v6/r5FPU7DUbCVob6GSSTjyzGyyCcc/MBhixJ/h3DOfck5d4z3EjStaMrbW8xizA&#10;ycDcOeEAyOCpz06LWpqFxFcFbi2iRbcbmS3hTYsmSAAOSBz1GTkbccAEZly8saeUfLaZ7nDfIzGb&#10;LKp25IUgggc+hJGevU3aWh6WG5rK+/3f157/AH7VGguo8tBP+7mkQBljGNwB4A3NuZuTggZ3nqWA&#10;LY5o7nUFaG1jjWOPEbwp5ZbGQ38R28cbty55xxlauFJYFkjubVT5ahM/LnBBbzC3BI5YEAYIViPl&#10;PFKI3Vsk5uop5FVVkZI1Vd3Q8nIA5IVsYI2568VovhO6MuZPb+rf8Df9bl3TLnbHFdhhJbRQqZAI&#10;2HmfKDlBt3dVzkAZY5OOh0LESs/nwIZP3f3lUgnC5yTjOME4yCrbWUZGQM62dLWQs0yq0U2FCybT&#10;JuU5I3EggHK8hiCRxng7Ek0b20OnzNv+zxeRu2iMoidCTgBmywGT2X5sYNc87NttnHiN9Fv/AF/W&#10;q7dCJXgtYcgfK1yImZTuyFIyBgDnknGCQCCOqgOaG4t18h3Y4t15kLfOxOCVXkMAwwvAAODyCGpy&#10;yvLB5a3LOsYJZk+XKhuQcDG0kckADPAJwRTX2Ntgjm8v5yW2x7hIik4XGSWDE5HTOQSOSRlHc5/6&#10;/rTsVvKW4JBtHUsqMyyLkqTkl2bPU8KFyoGWJXpUEcSzw7ILDzN0bOFWMAg7F2h32jbwMj5QCxJB&#10;IFSeZLY23nKnmNF+9bavCOTkNkjzMhflJ7lMcvmpJlZlFuXG2MKdvkh8PgDrtzjb/FyCGbgg1r0O&#10;i8lt+v8Aw/YZ5bxyPGljJtkmdgskRLy7iCvRQNvRueg5UjFWVgNv8iwSNI2GkVYWVFIU5OMkABsn&#10;qOT0GSKhwWt2SSCRFVV3SSRY4DllGHJHRV4I2sWxnJLCSOAGaN7u0xvQKzbT8zYB3cL94n+MlSQM&#10;HOCalWM5MsL9maP7Qhm2q7oybyMMFLFSCACAcgDndhucZJsID5ylLCOSQbjHhuhBGdpXBzgHb3Ib&#10;gNyTDAGtz5ghWRoVb5rmQkyFj3GM4ycdSQBg5zzIbaCTNou/5VULJIwAjXODnB5ACFjjBGMA8ipm&#10;jllb+v69CeGOzBURriSVgxCsFwxUDfyGYDgYJH4kdZi0kStcPNtPCxyLKclR1Pz52jkA985wQCxq&#10;skcskKrM7MxUSMIZsDsANw55wcnIG1jjJGTYDSSSCaO1Dr82wNGW8tm6ZPGGA54+UDOOenPI55Ik&#10;tIpUvNtwUkc8uVK5kxkAYwMcgegHI4zxHKsiRKbBis3lqitHNsBXHTLD5QCO5GSuMZACujmjW486&#10;KVPLZgssjcLwOBgZwBuypBAwACSSDVmwtxG8N5f2Q2Sblb7VcAB5GQg5+YYbgEFgATySvBGcYuUr&#10;GcpcnvPtt38raf8ADfhUQ26TSJJMWWORUUT5BDH7qKM5yRg5HUFTtBBy1RBHthjg2qGXlfmwSu3j&#10;AJVWLAA8nJ4zkATPMgSSeCNkWOP7iurEHf1OM8HoM8DHHDUwzod0zNkeYEO6Yb92ccjdy3GQMDAw&#10;eByKtYpP+r/1/X4pElxs4f70LeZIrbcKSMNjOccYJyTlcE8nMckskMyXG7nbujiViJM5wAcjK5Yf&#10;dbr8x+bG4WJoZUuQRBGu75GWOPYqdMklsnoo987RwQcVZg1uPIn+b729fLVFDAckkZC98GPIGQP7&#10;oGsGODUmR7/MiyL2XywzeXHHEzRswJI53ZIyQu4dMZypGRRlkQpJFcGNWhXGGh+6xIIIBJ6bicA8&#10;ZIwNpJu3CyBmdotyhSWaTcGBG4hs8r0w4HAIIAGDyjuYY5nQSiQxsI/MZdztjkLngAbWU7sHliAc&#10;KK6IyOmnK39L/L+tzPlvIhE+0oqgHzl3DDEEYUHpwVPKnO1SAAQVNd5olQ7l8tmhRDGynIZDy4zw&#10;u3IXqDyTkqCTq3Hh3WoNPTXp9CkewmmaNbyG3ZYS+Fcp5hBXeN6OQzfxKefl25rrI6tBI4kw2HLR&#10;lckDJ2jcuFbJPVcHqQcV1x5o7o7IuP8AX3/1f5FOG1ja7/dtJ9pbKXEK45XgLvAx334yVI2g8ZLG&#10;C5Xz2mhkmdkhQIrNyrEF23khf3a/N1G3HuCQZh5EdlIAs21rVvtO0A7gSOy/dIBK9Ap5PQVHMPmk&#10;me+kCpE22Rl3b1GV3AYJ2FAMj0ToTyeqMjsje+vy/r+tPParHIk5R980hkKkM27G8tz8xBIAMg57&#10;kNnnIFdwJYVZrtnhRjH50m07fk6A5+f5ByFwOGzk4AtzkeYUBkiznYkcQRgoALAg5OcnGVJDFxu7&#10;5ZHaLHdKGikw0Zm27H+7hcjIwS7lsqpbHABCk1tFnVGSWv8AX9f15FZ44CsN0IY9ru8axtE7r2YK&#10;3OWHzDPQZYjCkEitKkr2yiM8+Z5lt5xEm4K4HIdSCd24EAg9SRywq5PaTRvFcmaMSTKCzWtxyp24&#10;zk7WzjlQ45+Y5IVs15EWRGH2QRdNpb+P5twwQRhWXjJ2D7wPMZxpE6ISWmv9X/T5leaCF51be+Y4&#10;wu2RS2G24RjnnJyvJ6hsYDMFqqJUtV88yxllRGVYGAjVlAOSozuwuOcHhW6YIF14TJhIV3fxkSSO&#10;jEZLN8uchiAOFzyeMD5lrSfIq5l3L99ZJtypKcYAIAy6/wDAcngkAEiuiDOmnK+jIryCWaNIPKjb&#10;yEVVVvk+QsflGCcDABbqqoGwCDuateyymOSNo/MeN9mW/wBW7AFgQCBkcKTztA6DbgVPICsflweZ&#10;H5ifdkkRvJHHocZGV5AJyVx9wgxXKxPFsluZEVpVEcK5ONzKBwCT13ZAPPykAcbt4yOmn0v3/rYq&#10;ORFKrrfsrLuFv5r7Fb5vmHQcBscDdkfjtnfT5LGxttRlsVWG8jl+ymGRn8/bwwDAk4BBBIBI6kje&#10;KUSfN5rXf3htJikZlDMchMoo3LjGDk4wu7kClN3Ld26w+YzKGUSRpahhHyTuC/c+5kYGRhs7Sc46&#10;YW1uaSlPS219fTXt56/lurVfss1nu09pVEbr/rGbaJDllBbP+rbKHg5IIXaM4B1vHvgHxN8L9Z/s&#10;jxBb2pmt2jkhmstThmhZWhhulkRkcqV2TJgZypBBAcEDKjjmSaMzBlO5dwmYOzKy5O5WV1wSMH5e&#10;M4IIzTdR1K71e/abUZbiaa4kLeY07ZZS+5lBYk5znGTk5JOTXVGVFUZJp82luy73Nf3jqqzVuv8A&#10;V1/XkVrxLhVW2EMgbaxhCnMa5+YsAMsoGSMlgOAcnkUkkcIn8uULGAzedD5g27eAd2cD2zj6gNuA&#10;RpGYMjxxyRs37siNBncvIGOgBx6gMuBweHTJ5SRyLcSKrZWGRYQo2kvuYjBxlckY6qMnuFz5jpV1&#10;Zf1/X9LaxILrUbiybRoLRVjaUy/ZxlVaTPlAfMduMOVb5wckYLYyK6+W0TGVjI3IXdMCFAA+YnBU&#10;nPdtqke3JcZLU/M1ssKsu5UZt3BAJXbj5iAuzHU524IFI9rBGVSN2ClBzJ/q2CkfNjAK/Lhjk5Iz&#10;xkKWfMEbLpa+v9aiqUMmxPLaNsR/L/D8nGSTwMtgYGcBR16vt7iKP50myytzPJHgfMzk4PHy54IG&#10;0scHjhSouCk6wZkbYSPJUdFwTtJAAGCSTzkhWwchVp4cHYkIykLsJHG5tnBPXPTjqMEFQBkKtO9y&#10;Zea/r/gjkCo626NH5quVZipbYd2AAcgLjJxknhc5ydxuxiytrWG+ikfzN2Pl5jVUGQQT/Hhm5PbH&#10;GMmqqwsWVVUbiBlWUhDyM/N2x0OMbsZCkdZkFtdxM88zWpyrJ8mGVQwIBI/i68qPl2tnPGJZz1Pe&#10;/r+v60Ok+HmgeFNXv9QXxdrt1ptvY6TLPFdJarclpwR5MYXzEyjNu3OhJADYThWDI7SSZJNR0uOZ&#10;7e3m8o3HzRiMsSVj34C4wj/PgqCvDFghORBbwrmC4mKeWqKzqGVUdiBn7uMqSQeMABeSQa1oXEdu&#10;1lFIu1lWbblgoII3L8yncARncpJGGGQCymdL6nn4mUpRVu/Z6p2vfXXy231uNDkXzWtzFJG3l+XH&#10;bou0IoOFjAAztOMbcPn52AOOb3kvCqmdzNIkeGARZfm4DMQQSMkAdAASM4NU3Z4ouFuFjXe0kG0O&#10;0QBC8lcqQAX+bJ3KPmHAxaMPlr80CyZV1WFcyLtyxZueGDDHUjIjwxwTnnqHFU6f1/X4o1oEMkae&#10;RDujk5gLAMjRqMgtnGAOxbgkpjoQLcflXMXlW1wzErvZvM4KDo+CVA24CnO5j8zHcSWNK2YxXExM&#10;Ssfm8za3mSO27G4KTjPAYE84GTn7i3okt7ibEgmhjkkV42Zuj5+YDJ46tjhdxLMuFxXLJnkVdP6/&#10;q/8AT9L8ey8vM2+GjkyfmQnYoVcs3zAZYpjccYIYclTjUsEnuBsYxmT5i10WxHFwQTg/KCGCZzj5&#10;QpGcACtqdzHeyJMllDbxxxpGFht9rOVXCsflC/w/NwF3AEjBxVtJ7173zktfLywIkuG3Be/A6sNp&#10;4BGSFOMMOOWslG6i7nj1ZSlTXTTr0/z/AOBs2XNKneaEwrdN9/a0K/KxKhc/Ke5JBwPm6DPGV07R&#10;UUNKl0rs7fKoI2sx5IIw2ST157kDslZsOImFvHKsaBlKjaSCoOPLBYHcOo5zxk8EgVqWTEowErMq&#10;x4xk/vPlH3gF5ySB8o68HGSa81+87HkYjy/r8DStY1E32dBubzNzK0m3YeflHGMnd1PUZIJ61qaX&#10;cXtoiyxuoeF/Nj8pidxBzkEZ2k5HABPfPQVmrEVOzDNCrhVAX+IEnnIBByCD0Oe2NtaUXlyecIts&#10;gzhWGDuA4IJPDE+h+U4Pqc8taXKeJWlf+v6t6FwXE95NJNdStKzbi0ju25mLHknPPOD9TkdqsRlF&#10;kxI/8SltqnjOe/8AhjGeTnNV7QZMaRrkNvyqseMDgeuflPXpxnI21dhVVh8zMmT6HGOny49ifc5J&#10;J7VwSd9zy60tWPjVS/nPtxtUddpxjk89sYzgdx7CpIQI4dy/IGXO/wC6DznIByc+/wAwHv1PQTat&#10;4QT4aWfhiHw1HJri6w891rSyMZBCYwgt9obYyfKrgldysXxwcvhxIXbzoyw3cLGvQnPv07j1IPqB&#10;XPOK06meJp06MoqM1K6i9L6Nr4XdLVbO10SYfaw2KOwC87cnOOMDjjp0z0qxbIFywC53Z3KVx78D&#10;v17nrnngV2nir4G6n4G+G+g/EXXvF2kqPEWnfatN0mFpWvExKqgSrsVUBjYSKwYhgGA4AY8XbsXH&#10;mxJgFcBV+9jqRjsPYc4z3xSqUalGSU+uvyZGY5fjctqqjiY8snGMrXT0kk4t2btda2evdFm2UFV8&#10;tWVNpI2rjIPpj8Dx1I/PV0xmeSNV+XarDztrK2STjgDk8kDuT+NZcUaKcSNtbk/d4DY+u7nnnn1O&#10;Ad1aFo6y3G+TykMkgLIYyBg8sflHyqCcEAg5xt5GRVHmvqeVa8vma2mxyzJJYCVfJjhkkmWROFBI&#10;znIySuRgckEnB7i9EYXj8m/jQt5hLtJu/eNtGH5AHGeOdzHoCXBqnZ3zQtI1pqLRxrIskYViVG1h&#10;jaCcg/NkAnI2dSwGNC0mEkcKfZhDutyreWrKJCwPJ+Y7uM8KOvyspCba9CGyO2i47J7d9VvbTXTb&#10;rb57DLtPs2m+YPOXzMJ5cMaYXceVKryNwBI7grtJJ5WsgeS6ElpA0fms7yJDM2doIwrSnIOT8xbp&#10;82eBtI1UhaB5JTLJM0kalfLWT96Co4JGCo4ODweCGP8AdZY2USXEIuZIIbe4kWRnbcxdeXOAgZQB&#10;kHBA+4oB4Y10R3sdHspSlFdPlpZ99tdt7euhXiMEqx201t5cRO9F27VXIX5fnJH3eMkbVyoJICqN&#10;WC2eGG3v9zK8iiMo0f7tAXZMbgSc7cZ3FSrbct0AzrW0t1hURru3vl3CkrIowWJLL8w6MflOO+QV&#10;FbGlW0Qik1F7STzJNw8+UthJCSpZcMQwwBlWLbug3Z2GpLlR04OMqlSzte2+tl56b+Xrv2uI80tr&#10;ie1WZpsfNGxQ7myd+0q3JUhc9ACMsCzircVmtvZyW0cazHbtjWO3chpAzDBVQzlScqWHJUDqOkun&#10;2096GvpL1TukUiOX5suFxsBL43bhwxwSxPVTubQtoIUjWZtQ8xWhYBWjQE7f48FcsQnDDOQCQQ3U&#10;c05n1WGwsmuaXbRu2333d79dfNFe6tLaNpGIhjWRmGJsL5Yw0jbyCedoGWzgkgcEbkksNMhjtBHc&#10;W06xSMHaNochUUbSVQYPfgAYDRjIJB36UFiEdrgxCVmUGPy7UcsSRwylicEt0BGQMbwCatGyurHb&#10;am3aFJIRlmUfv0IyG6Nwecg4OBk5JFc1SWlj2qWBTlzyX9Pv669tNuhEIJCy3RVklWOQbfO3jGS3&#10;semBjGBwB1Ul6W3kx+eyyfPKdzMoZkJbktkHbkHGNoBxwefmmgtZ7g73t1UrCZFt/KEbb+XAJUkH&#10;kA8cE8HI3ZuW9u+wrt+ZVVGRoyGbHHzZyWztG/8A3COduG5ZSPTp0ebp/X9fMIrVnZmuJDGGcZlL&#10;AYbJIHzcfmP7vUDmxbQQyboxfON0ZY7FXHA+YYcFflYgnJJ+YdRtp6WrggIqs+4YXk7flxzkenBZ&#10;sHjJwCTVkRXbosR3Rx9d25QQckcDnnox7dMZyK5ZHq06Vun9f1/wRsaABVgi8tnQL8qE5U4xz654&#10;55JIzyQRcgijeRsyHbjersPlO7rjocc4wMnOBjg5bDEqNxeH93tHlrkhlIDc85AHXJPQDPUk27eG&#10;5kHnPbABWLCHg5Bz0/2u3PQ8cZJPMz1KNPuv6/r7xpmt/JVJbWIIz5dm/dsO3JJ75GOoyOp5phkd&#10;ttzG2ZOG3M+fl4APBAA3Fm6jHPUc1aRHSNIMx7Y13+Yq5K8fd6Zx8x9z9TTfLeWTLt827dvfsRyS&#10;c/j0H4HgmJHU4yf/AAxXFqiy4R5PMY4VFbcxAOc9Pl5bvzyeORufHDvj2tHIyxxBF3NjCnC7cE5O&#10;Bk8HnGOQtTtEhj2kBVRQyLIwIXBx8oxx3HoMiptPsL7Vb+GwR1/fMAskrLGq9uvTGOuPbjGax6ml&#10;OjzTUYq7e39epDHLcKDPGTGzNxIqkbmx1C55Bx0HOMZ71HNDbXIYmTMbZKl1znO3OehwNo6BTwe2&#10;AJLyySwlkspLtf3RdGMfzZxlflYgbh6YySBxz0PLNy0iCNWVVY+Yq7Qeq/RsdRxjJ42khaiUmbSh&#10;L4JLboQsXVnjf5JI0y20liCvbknv2PYZ6ZwEN5++CQ7gMiRZMFjggbMdxnnPHY552yNkIJG/1Y+7&#10;H0Cn04GcHsQM5yTjBJhmJV9zMvzZGXjXb82OxA6cYHB9gMgZymTy21GuQqhiNy7hj5QcfwqQSdq4&#10;GB0PTmnSBoOJrn93G4V5GyDvDeoI65Pof0y0KjMd6bucqGQEtkdMAkcEYXjPUdzl2oaeul3CwtcR&#10;3JZfmKq25GIOUJJ+Zgepwwy33mwQVZuLkgUZcrdhu/8AdMqqN3zAwiQY9lIOB+XPOOOBVeXBAiWY&#10;8ZMO1lKlugIzjs3TPTJHBOGzyZt2hkl2x+SQ3XG3OT/Dkj73B9SDwRTJbl45MN+73HnaFYcEdTxx&#10;yTjk9RjPAxkyXIhkaIolxKzyedJna0bNyxy3JBwB0BPGNvXOaz726n/eqgUMrBvOkYlizZPB43YA&#10;45w3HTmnyz+Vll3LMy8rD84AB7ZJHH3eOOcfWjd3LLPuuLpdu5W3CTCjAAzwMn5cdOQVz1Hylzzc&#10;RU0K91OrHZE7KkigNHu+QIx6Z6rkZUEAcqCM9az/AD5GRllnl2AbWy43H5gucqSAcndyByWI+8Gq&#10;O4klhiWGV2PmfvJG2BACx+6Bzg/dbnCjcAc9Bk3V1MDEkQm2RqNs0swbYwIyMBmAz3PON5xhgSue&#10;yPBrV3F3aJri8aCNpVdYxJKU8hEZRKnOMkbuepYY4Y57AViTXX268/skXqo7x+TIftA8t/lBwp+Y&#10;AhVJPytgBMsflFJq+rQRXeyC0jWNizyL9oKiX5dxUAvu4xu3EbcEYADZGHqN9fX0s1sJV8t5Nvlx&#10;qkzBiQNwQKxY7QoYfKGPA9FmnKVzwsbiI25VrZ7Lr83a1+j/AAs9ZLrUURhPGWh+WUwedjhgqkvu&#10;dvvEYwcngrxyWalqOrC3ZbcXdukh4j8xg5LljyflGXyQoIBPyZwud4ZeazBKJLqSKNo4XYRrGSzF&#10;cKQu5SRtO1cYA2E7hkszLzNxrH+kt5ccvmCMLtiXoVVgcbQMk/ISxwQQRwBiumMefoeDiMR7Hrv/&#10;AMDp020t+hq6tqazSXCwWm1v3m+SXkuq/LuyyDd82w4BAxldpOc5OoahBiQq0TCOFRtZx5gyvUfL&#10;yAueuF4QbQcJWZcasFkaKdomWZvLzyPMAI5OcblBQZ4HtjtTkv8A7PPsjEa4kztJyuT82Djcdoxz&#10;0JCqcEk4640Fy2SPHniZVJXfX+v+CaF7eXNqzSXUkbOq5lO4bW2k7yMNk5Jx353AFfmUUhdJ5kMk&#10;ryTM3JjCtuJCEZJZcANjjjPHXrtz5riW42m1Ay0ajdzjG3kMB0HG4kk9SaqSahPaz70iZWEisnzM&#10;rL83K/KcYOOee4xgVpHD2JVpyL0l+0BW2TyVUv8Ae/idto4GQD1I+XnggnJU4pzXqmYBgR91RlgC&#10;G+6O3sR3z1yeDVObUvMc3U8qyySIzTKCRuYNkg98nA5HX7xzzipPqbxK0kUsmNu4lnHOAP4u44JA&#10;4yMfNxWkaRfsZS0/r/gGxFrHmMzeX+8RWVVLAhzgY4IK4HGFDYByOKgbWLqaYQS3cnlq25cqVUMF&#10;6kkdMrnvj17VjyXiwv5DzJHtDDzm+XYo+VjgkNgc9uxI68wi+ldfLMTMyqgOWOwH5See4A5IHqcY&#10;G0jWNKKNlh3L+v6/4BqyX8mTI0uzaoH3tqpgDA3Y5PQ9yTnjJzT7/Wbe40qG0g0W3hkhmkMsvlye&#10;fOG6ZBcqcKCMKo4OTwRWE94I1GePmxuLD58DqeAFJXAyQDu/Gq6XsYj3RSiTusbMNx53HByO59iB&#10;gkA9dY0zpp4eUU7df+B/lv8Af1NN9SniP2iJmTO4CUAhlbIPGecc5x6gZ5FFvrUFncJJeWXnQQyK&#10;00e4jfErE7SwGF6MBjIBOQMjFZ97b6hp4t2vNMlWO6iLxsytFlCSAQcDg8jPUYJPIIrPlvHcFoYm&#10;ZlGQithsEc+hzjI5JIwCQTmto4eSkdMMKrrTb+v6ubF/qSXF1G8UJh3sPJWHcCF53A7zuxwx5yT1&#10;yelU3vIriJQkke7d5aMJhtGeCOMglRkAg8Ak9iBS+1LBG0YZ18tw0jMgYTbQSW/2h3wBlWAJ4FQt&#10;qErP5a3UcjEBfMjkYrkE5VedoVQVXOeDxxyV19gzaOH7GlPfbXuJblCCfnkbd93AY5z26tzkj+IZ&#10;yCWXFzIUMtw4Kqrn5l+UrjkliRgYGSOowSSOgy5Ly4iVZ3aTy8EsoRm8zkdeCG4GQOM5bPBOYF1B&#10;wu5svgwiSMsFKf3CT2Aw3RiPoQSLjRubxwvVf10L/wBscl1nYNuYr5bKSNpBIB98LuywwCvzZPAb&#10;JPM8DG8vNuZSuZNpPViCVwMELjkgdBjIYE0P7SXyA8O6MRx7FcKY978geg9BnAUbMc4wYRd/Z2a3&#10;igby9ryCRdiBWJxkjcOmeAMHC54AbHRHD26HTGh5f1/Vi6dRKXMyKqs7N+66qq5fC5YAg4HOOhAy&#10;cjk1jqxzIqO3+j/Ns3LwOSCQSRuJ9FAz2K4qsL+W4Vo1uFjijZI2WOTaX6j5dwA6Yyf93HJGIZr1&#10;HjaeNxKI/lDncAGIbABx9znqm0sGzwN23SNE6I4fpbt+n9IsXMr26v5P7l3XymPl7kQnZ8yjJJOA&#10;2euCwByAcV9RmjjeTTzDIqxxuGtrdeEIBO04ONpG5l6Z3KTuxk1bi9VrhftCxtI3DNt2h1JYZG8h&#10;l+UkDrwWBGRlYYbvy4IobloxCzJIy7UJVfvjbgjqGJyN3H93tvCidlOi0k/6/rt69Nb9t4/8ZeDd&#10;c0zTdA8N/Dez0X+ztPSPULuG6nnutQn2o0lzMXchGZhuVI44lHPynaCnDzXc80Oy9L+dN5guN2Nv&#10;AYlVzncOPmUAnknAOEMKiNo1aWNX2qgjVccngE/MRgsCRk8EL0IwVinE9lutZ5F8tf3ifNsVwy9f&#10;3mOzDgngtyP4q9CNNPU7nzVql5tXstkorRJbJJdr6avV3d272qarr+oOkNxIZGhjNrFE0xZI41UY&#10;BAO3AJ3AJjJOACcg5k19DaSxXrJGhC4SMsxUgDJI5OA3GP8AaPHJG6BrkHbslV282MbpFGWUFRtH&#10;yj5dxJPyrnJwxAJqtLfJHCjQK8yxybm8ySNdwGBuww+YZHuM8dACd40jop0Ht/wPz/rzJiwe5jt3&#10;uI43KhofMZ4nYqqqVBztJ2rzkbsngYGKr+fBcQxyTWkbeaFXy2T5I9oBA2bhI/JGGDH7/wDezQJo&#10;IFkhjmXbHMIx5ciqykgglg54CgMG4U5UcDaSKVrPYz31vDq4muIBHm4jtoR50sfln5MZUEndnAyV&#10;Cn7w4bqjT0O2nTv8vv8A6236+tiVZYftDyxSsqxx7NjA9OqB9jrsbduJHOOmCCKhcfI2+Nma4XO6&#10;EfvFQqMEqF+ZgcZBy2AQCRkov25Y5AtqDIV+5Gzbyxc46DJbABB29eDlhuApOluVmimgkj3spLTc&#10;bvmz/vO5wcZJGSxHGCNowOmnC+/l/X6/gWLuS1m2zrM8bRIAzLtjkRdnzbVJITGMA9ckEEgZMI1L&#10;fKbwRhmVtyzNwGTc2OWC/MGVuWw3HsNsbSHzjHdA/aNu1rVd22RyfmwrADjuc7M4JJySwbjzLCRo&#10;bBJI5Pm87yWfAwACyq2CuBkYyx+blga6IxNlTSVmvL+v6+XaO5vAIyJbhdr/AOsxiTcwO0Bzk5x8&#10;uQB2zkYUCvMsEO5JLlolaNCFMiqrgZVQSowz5xy3CknPyqMvkuRDKy20/wBok42qtwNqZz/ExyRy&#10;mGPckAn7hJ4rpLiaS2VY2MiqN1wkbqeVVhnDL7jJYLvJDZYnojE6oR5f69P6/LQivZos/aphIyr+&#10;9dgdwXIwxAwcD5QvU7QFGdmwiNfsiRkkosiqVaS5ZfnA4dduFJIYljtOBkA7VAFSMsJH2cqsKxss&#10;CywYw8YG3dkHccAKd/zYJAIX+GCdWvIGme2xNNM0cm7K/eJyc7yoX5uMH5iFGTgE7RR0U46a/wBf&#10;11EnRpmEi3DK3nNtwq/LGGGXK4IUkc/7B+bgYoEm2d5VZGjZt0KQzBdxAU4JOQCBnrg4HOFC0+SY&#10;MDcXbQbVdiyyRgkLklhtIK5wCMEkgDryzVFGkunzpJb2IWSNfLbdld7cZwGHlyDjbkqeGyMsma12&#10;N4xctLd/66O2349yvIwV0hMMSxSK4kjRnVV6ll2rgP06ctu5BIDJRfec0chvdu0wrKu7BIbaArYb&#10;sGBJOM5PBPCmS4iuFmjkeNmZdySJFIjOuVyVTcwUAEbuMgFO60SsgKmS3gLGNSpYK6hvlwrkuyqp&#10;AU5ztwDwetNHXTh7yf6+f/Dai3It7qR7dYZIWaIW08cjszDcVPz8MeXYKcbRgZ5yCIrtrmdGvr+8&#10;VZm81VaScbclRlvmYhRlVzuyufmDHICxo9vLCFju96sVYhs+awwxKn5trDIVyWIAyeBh9qgJdSz2&#10;lvNNA0bPN5c1urM6qwyADneOe6qwXGSVC7tuU6Y0eWyb26u/57+u6sreY+XcJoSojXyzJHDC0+5s&#10;EupyGw+4FsY4I53jjLRNeWhee61KNo8T4RY4xHHAN5wdz7Q7YxyWIwWkcYUAz2Mzf2hAbh4+32pl&#10;j3Rx/OqFmyd23JbhcjaxI6sxEsNBmsrq1XWGOyJooLaGORdzkMqYVsM6hcv97eoUALt+Spasb06P&#10;V/evXre+v59+joRy3jqq2l5I6+WVuHZQyspIJDbXXaFI2l9wGNq8AUy5lmt/MvI5GZVY+Yt1HtV1&#10;KDfzJlVZt5yu1XYdFBbCy3CCdZLtbGSOTcI0FzAEd5m2nIUjAOGwThgu1Ths/Mst3HbuZJY0hUyK&#10;0u7dIwjCBkYhgx6blyCoBVtoU5KotUZc1ku+mnk3tr/VkQ3FktsxaWJrhvLx56JtV5CCjI6hSTwT&#10;kfuyCi55BJqXd7CkO64VGVBsaKRgGCqhwwRugbC4dh0YDA3CpwZbGfLTr50ceVuFVY2TKRssPz/M&#10;w2jbjAOVIwq5LU5FupLfyYt8KR7oYY8j5l3nLgbcqS8bOeMnBOMYAcUdUaF480nv1208l/XfRWvL&#10;9p+zTQySiGb5UMayZeFpeGHCq6srbkG0EnDgkbSCNDxj4v8AEvjzUzqHivWDN5cUcUaLaraxRiEM&#10;QsccSxBQcFMqB1UZOcjIuBMoj1BmWbzlmjkmEhTBO4OdpIVGKBgFyW2jk8hg27upFtzfPYhV85iy&#10;ecyHPAI5O0KAVTcGztYZ3bcGuW7udcKco07R0bt96e6T1X4eaIVdLuN2mVm8xj5jXGN8wYj1IGNq&#10;EdAGEYPJO0lpNJp7LpUt1DIyxqPLbBzhgVU/N8yL/CEKA4B4IUtGweIIpvGWTcFXyMGNwVU7yPuj&#10;5ywYtgLtycNw7baZ9TCoiSxtJMyiCSPHzb8gAg/eAUuck8YXJOMUaRpX22/L8NvwXW2gX92HgF0k&#10;yzLMqtb+dNEEWY5wWCkggtvyW2qWB6Ddh1wbODZGY5JEj8vzZmmZCcZPCABhyrfKAzYkzu4wI9Pt&#10;ftszRLMxymyfzcxorSHHYk4yOMfMdxIyQabLp8kckQtpWWQ5dplXbGuDnLEA4fK5VRxgLwCxyHVT&#10;w8YS5f8ANf1ovTW9u0Ul3LA7xwJCtwrRPbGKR2jQgAlhzg8q4C8ZL55AOItzW7Zt4oTI0shAeQjy&#10;nPDElTj+EYy2xQx+9uJFh/tFoWR597RblttyqzSBgR8p+6652ncvzYBwAOqaVNbxSrvmkhhEh8xo&#10;3VyqEoNwyAOjMvQ9X67mkFRR2xgo2SX5+n9Wv1+daZG+1/arW5/fKW/fq3y5DgkjoG2lTycL83oQ&#10;zT3trrOlQx2zQz2yzRlraObcmFLMN4DKhGB95+nCk5ABXZ+Ieq+BLzXLg/D/AEfWLHTfk+ytq2pJ&#10;cTRrh1zIyRwxqCQpQBcg4BkYVz6QtevEZJhI0Sv813CzBsM2MhBvbc2QMEnAcFcbhQdMYWjZ6/18&#10;v08iqJoLdGKmZZ1aMzTbQNil1G5eRn5gp56A4OMEs6WCZUF1KI5HkhYqI2EQVcSEb0yNuNnyq3cL&#10;03FaV7hBA5inby4laWOB1BymCrEYcqMj5SobAALLklQI5Vke5EqusqrwdvzrtyCqcDO0HAB6AKEJ&#10;bkUjaMekf60/ry6eZLBJe7mEUsg3QNNccorNHhSrsWHUZz0+Y9Mlssy7s9VjtY5zAwjjkXzP3LSC&#10;RAcs5VecEbcAFRgFeSGYMeASp5i3I3NGPJEzKkojY7dgVVGQBzleCSQNxyFkiLXk8S/aJEgjbKqs&#10;Z8p1wd2CAA2OrcgOAxHLAANoRipX+/T+vy/LRlyJDBNFBevDJGu/zO6SEBgd2SCDyRjBGFbOOStl&#10;c3WjQTJpd3Lbrc/LJHbyOjMN5yvVWydo4IKkqCVBKgNVUVlE5Q7OWbyxkFVLBSMLvUhApU5Jbkds&#10;9F8Po/hjNr0cPxP1bWodJh3ySjQdMgnllYROqR7ZJ48gkHc5K7Q75U4FYylyxbNqad1Fdfu+f9aH&#10;M30E0cUiNNumDeUIluklHmvlmBB43bgAWz0x1YqwYftM8Uwba0zmTcxRlkKk5HA+ZMgjG4chgBuO&#10;2tXxUljbazJZeGluJIYLiUxzrNhlUOIxn5VwGAVgCqAnHUZrBFnEkXlXe5V3bTJJh44vmAQN/cHz&#10;cbgAADgYOKpK5pzaK71/r5k29mf91dSRSbVH73qxb7sQJChn55U5AbrgFtscsL3JaTSoidrEfO0R&#10;JXAYYwqls4z3PAIJLUXBdUkuGPy7VaQNHz3ZY36sG2ocEknnrwSs1ra3V9cLHNeA/MwupHuSFYsd&#10;gGD6bh91Rwoxlulkp3/r+v6t5kKSTW4kjnXrBGm42zu0rMOqFcE5wSRkD5s9cAQoLSIwwraNcRfP&#10;uhhVoUZ+PlQnccdQeCSO3Izo+J9KtdC1C7sIdStdQMeDDJYrIIZchtzASYbdk8kBR8hA5Zd1G3jk&#10;EUl6wa4RCA3mIzB3Af7443ZViPmCgjcCOTUqXMaR93XX/PT+upBbi2uJo0tg0qqrK0KSYKeZn7rD&#10;AJ2rjklSOCw7SajYwWazGaYybDjz42DqHKnCHaeFznryfLkHLHaHPLc225nKOVG9vLU8sykqw8ze&#10;QTtVyxUEqCSTnBidZVZXXT8LIy+ZIoJAVWIZ15JVd24kAn5lBwQcEbOqMpc17/1/X3jBEpfasR/d&#10;oTH5kyqMruUEBc/MSvABIyB1LghsspS4Bt5I5sbZEkhXKkEliu1wMqSTkYxuO3B4qaWIhVCSyRsr&#10;KvlzL8u3B55y+TtBLAbgDjOcLVeaGWOONpb8zRqsjeXt2l2Ix/EATgg5yM8noGzUl35v6/r87DZ1&#10;t9iCeRpCzBV2w7QN6rtbPIB5+6cnA5GQcg86WQyCZYyy5ZlXdsbG7ZwW3D5XO5gcsvstDSxyW80i&#10;pHJtLzeaqt5jKwXcm5dzLk5Hzf8APQjJJNL9pLtK7RK8ciuSzfcb5MYPXkkk9V+YqPlCgAJ97+v6&#10;/rYRnNyXlmYKyrsaaOVQqjLBU6gsNqp6kgDOd2RCqpeCQ7UHmRgbvLbai8KWPTHPHJAJYDA2jE72&#10;rpAvmWbBo2YNvUKxwVCg9MgllOOTlcAjpSXIaG4V3vPs0KzL8+4ho+cFvuj+EghQoIAAwCGChfxb&#10;FOe4Eh+zwK7+W3zRvINgxjkHIyo2uvzFumeeaW5uRsb7K0gZvmjjkj5dQGwSWUcDjp12nnOWEkMd&#10;1GYwJGDMQV2xSHk/NtGOTk/Llf73JBxhkYP70R2zIBHJtUru4xzkAHPz4wcYYgY4J2hryoZOkVxP&#10;GJLnaGff+8mXarHccnJOBgucE5Xcobnii2Ms1wsRkgaSQfKzFFjLZ4yxIXacnBzjqeAFpTE8D+Sp&#10;ZsgmGMFTldxOeuR156EH3GA6ZFle6kWKb729t2RuLbuWLEnBIOMg9VDHk0DjsQurRQH7MhKqjCVp&#10;EYlueeuWUAPg4A6nOehc0s05VbeO3aRdzRyHcGlXJ5+Z+SctwVJOQMHiprDStYumbVtL0F7hlO5v&#10;I3tg8jacc9gCckfMcnJGITdT2zeSiPG27ZIfOZgMMeMbvmx144GR6b6DWNpS8yKUxSxMtvaKmCfl&#10;CsARg/LkOec5zzu+c9QSobJbLBKrpN5cKzKiom1T94FRg/N90HscHt2pGthLIsTfK0TF3FwMZxgD&#10;kYBA74G4HOc54aJYBIA8m9do8tVAEgXdhlG3g4wRnKknke+Z0pe6QWywrDGUaRFWRUE0ZGGYLkgE&#10;8AkFD3IKn8UMUv2bPlxhirr/ALJPdc8nABXGTnGeoIwRzXcenLPCm/coT5sEuxUHacg55BPfr2+X&#10;LQm2JAJopCucSKrjcF+oGPl2kZH8XXPQRXLuFyJkWR23TbVBfc4+XcGycHB75DDr174qN0Uw+QZU&#10;kkbKq6KfmUDgcjJByrevHIyRkWOf7MrxAtImGVFKqEbK4GGX1YZAz1GTg8pOJCoCvHuYkSMvRlPB&#10;GMd/l+YnOfckDTY2jEdsgjhdXJaQQ7XaN92VJPGBnGc4wc5GCM4OINk8yny7gyptzN8wb5cfxDHT&#10;K54znGc5xUkqz3KNDBFKWYK/7374UgnJ45wASD7+7ZhLSTTjywymVjsI6Y5IwvzHBycgkn165M2K&#10;URx8p0JlHlq2cjPzHkbex5Ab04578U1Hafy5pUZmjVG3tMqg87ST68nHUe2c5o804kmLblOBGq4J&#10;fKjvjgjPUjJ98Uk7yTXIkhSPazEf6RyqkDnPTjOcY47HoQJNIx7kaACBpkm2/Ko9OoHJJx2BHA7A&#10;885SdLiIeW20MuNuYTz6jgdDyepOBxxipbyd309YgzRxq42qMbuFGHPQ8jr+GAeggMMSbXnLMyuR&#10;J8wIHzZAzg7eoHHAznJPUNIode3894N0+1VbY0m4Hjrj1OcA8nsTyc1T82JXVw3ThVWQbSD83BPH&#10;3i3p75PLTmW3gmHloHZs5YTbG7jqMc4z0PY9R8pD5HktBsBbON0m3A6ckZ56dCRgnPtVI6FoVg3l&#10;w+eVX92wdOpwcnjOOc//AFweM04sgCxsT5kYBK9BtIUEcn2A6AHHPXmNvLMqSeXJ5cfzKwGPLbgZ&#10;9x+ODu9sGRZZJPnkmk2b1fhy2Gz1Jx97jA4PQ/j4Z8i11/r+v68x6rJM2ER2Vl+VVLENyeMjHQZ5&#10;4PLe4qwjFLjY6q43Ku2NSduQSBk9snp6eoIqvCftBVNrZbaG/dnORke+COvXndjnGC9ECKztJIsT&#10;L/rOOGxzuBOP/wBfOcAGTGX9f1/X6DmGxFdmYthQvmPubHOMZHbPTscY9TYUbpRE/LfKPmO4jI+8&#10;Rg5U53Hgk9eeaasyD5ptqBjvLJHj+IfMBwD1wDkcbvbIkjxn92Nu+MpwD0+XAwTjoc55xweppmb9&#10;7oSRySx55j8xeP3kvzght2DwOp9D1UnjIp9pu3ZS1z5cn3jHwANxwe2CM56q2MeppgMMO6OGRTHu&#10;XaJl4GOMdSwA3EHqcd89VNuWdlkjVXTcWXyVbJIJyBg/oOmOmMlGcrWZP+7jLBblpF3HpIcHByTw&#10;DgHbklgeMscnICrGJP8ARH2s3+0noCS3zDJGfVgRtOcjBprshj8ouFj3I0ce5SSnHO7I7Fhn5j26&#10;YNPRFeYRvMGX+7u4XJDZUDnoMbsdCOMjnNmL2JEjjuFS3km8pZPlWRGfcMDG7oDxwSCe/YggygKG&#10;8yBG/wBZiZVYtuAPpgEkgZ5AA9OSAy3mjNyJjN5fmMqsqzBv3f3WfO0BgDkHPX35BfGPKh3sqKqr&#10;nzVQDJPTORk84GcfKGBzxzJjK9yYpvD/AGpY4yOIJFO0SYIXOAPnH3hnHJ6kcZeskElltkPmsVQR&#10;sJAu1eFBDYycfdIzzwcHBKx29oYy8TxeTtk3krGw2YCpuYDnpkkD1BPWpbeYKk1zsUJt8xcMZNuC&#10;vIbOeoxkHjb3CrQYS8vInRBGyxQRLINrDcpIHTYQpRRuXI46dmwMtlV3mRgytMVYr53k5LZ3LgZP&#10;OSeOAMtnJySYHW2AkS/hhCxNsa3hgEhjB3D5TwAQf4SDyOpIIqw5jkCsjLIsjBlOA43btpY8hSBn&#10;AXJyD82c80jCX9fn/VvxJo4P3EMZY7pF2LG0Y3OpbAJBwpJ2nBByuOCcHa4t5MhkNxnO0s27CsQQ&#10;ducZGMqRgc/KMcAVXWRZbdSkzKu5S7SOP3WWXCAhskB8Hccchhgcgug8rYiyKy7pG8tYpPv/ACkM&#10;dnbP3SwBGAQA21jQzNx3v/XX+vvHncEVxEsis2xkhcBMYK7eD0BYDI4GVzn5WD4wywNutzHFJswp&#10;27fk/eCInGejZ54w3YZIjF02WtxLJC8gkM8fDMVUZyc7eQFYkdsgADOKkFusasCYo0hk/wBdwVwp&#10;ONxAYgcYC/MCRwCMipJltZ/1/T7FhWu1Hmo8u1l3Knnn5h83IHQE4B4Jy2TkNgVMVhtysTxec3n7&#10;jbrGW8vLA7SOwH3emQeBxkvXidWVQrtGrTp5blhjzEwOCqgbgoIJUEnjBwQA1UMUAM0DAqdwiuDu&#10;y2eMhh0LM3qMH/aO581jBxuy9a6vNDbNZ/amZiyytGsoCLgfe4KhmAG3AO0hjgDK0IZIZikcjCON&#10;sruYsGIbClhjHYAg8sT0wNrMIu45PImuFlbz1DM8e+UMC2Gwerj5uD8zZ5ABNJJc/N5K3ke9W8zz&#10;rhtvDAkPvJyTjGGAz83RSEY6c10ZcsebRb/12Jr0/bHMlxKCFk+aTdhXYkAY6BS3fq/DEFtyinxx&#10;wLIssHlssmT5cczxrIpkYKMYAyqg4U/KTu+Y4C083ElvcHUQ90JUUrueFRsYLIzAKCP945OSHO4b&#10;SN0cbxCbMUeUkhMcZRWcyEcBs5GOAjdAB6FhuK5jLXlt0Xb+v6/EdJMssQjjsvMYqhCouOeSpCj5&#10;WIDHGSwwSobGGae4TfM1qk8UkPOZDEx2Ow+ZmyGJJ8vOcn7nQAkGJVMVvMIpmkjhjVLgqrLsO37x&#10;JPyY2HqMFuRgqCr79WH2iG5luGSJD50scDGN1D/Mx24wBuJIydplwOFApSZGnMkv626f1v6j3gEl&#10;l5jQ/unkkkhXcWeVcq7AtuzkBcjHGSQDy2VhMb+WDLt28q21pOWYEgfwggsWAGcbSeC3LfsltbTH&#10;f9nZY22zMG3mXYw3AYzjdv4I7yD5l27qdbNHHJ563qpEY/M2+cEKB1zghWClclgOD8xyflxnKxnf&#10;3d/6/H+vklKFzdQrbR+XI0xY5t1UkgqwDHjfhGD4zhQgC4DDE1qRbA2anY3mCJYPOWRgD96P585z&#10;wAMnIHIG0VCsqo8crEMisjIrL8u3G4Ac/e2ZXAGPvEk7yRJawu0DTsLmZm5QovmySKAGPJ+8SuCA&#10;MfLhmOANpsYy+HX+n/l+PmOH2y2TLW3mRzYRDGx+fojKrD5fvY7Ag4wBhdrYngIlQLDJGjKFt1Ug&#10;s2FO4A9SGyBgYJyNu07VdEtrJbS29u7SSLIVXZMrRbcLkrx/DgHPAxFu4KkB8cUqSRzh5FKxloZY&#10;487VZfmACt0GCMt8uVYMBUcxN1rf+u39b7sfvklUsQ7QxsvkzQ27Fzwm3PIy5XKg5AyhVSVJBm8u&#10;3ulaySSO4jkZhG0QCxtGz/uz6R5ADEAs7Z2EjkGGG0tRcb1PlRND8u+4DqYUxviVjkPx5fJwVG1B&#10;wpYRwSrKyefFi6VtzRxx7XLA4ZM79wIYkgZAYg5bJwFcyavt0/r/AIdp2vr5lkyZjxbXCtJukOI/&#10;3ajn7pKodyqMtjPy5fABJNSiSNbvMlpKfLVQsccQJbY5ccMV6HLMVPTJ2j52qQGVbiRJbmVo/MVL&#10;dmUZKjeqKpYYViwZcEEgELgbRmOHydtuszIJGby7cSQ71VggcbQuSpxJvXIOSGyQGBCbMN/6+fbp&#10;/wAG5JbTxyWtvN8sc6JuLLImGUsRtIAHGQGO0MBjGQOA2KQCWOH95MluPLaZn3Esox0O08FCw3Fd&#10;xbBXHKvtLkTy4lmWbyo5djTx+YqIQpUqPMywO7I+9tDEjJwKktPMnsZdPWWRg0bfLBHmKOTDjna+&#10;EAPcbs8bQpQKXzamcmo3f9K/9fj6MfLC0KNbPHI4BUNNIixCRizqTgYOevOW25YdcFpLaO3t7vEs&#10;YVpWACzZmLxBWy5QqwwQpwCW5P8AD1qvO1sLr7dZW8cQkaT7PchSfvEkEZUtEAGBPfJJHG2hZ0+z&#10;tc3C/Z4ZmZ2muFJ81WJ8xshgGYgMPlUMSMEsTuNcyM3FyjrfX8+1tum3y0LlnbLNFJ5EDwSfvE+7&#10;uTBYoAXJPyYHKkuDxwRhWawR0WZ4ZJJpNxW3MbIEccEhiWwM7V+9txt4YDaFlmUqsEaSSL5jTs6w&#10;iNfmzEVLZ2hjym75cs2CoOSJ57X+0HXbbLcGeEvDIsY82M/L8xO7IxkK3Yhgc9MypGHN72r0f9ev&#10;n3JIoZWZy6bTbzTI7RsSkQc/PJyRkD738B6fKxPEcEVwskOLiFSwbzJI8MEOenXcBhlwOCGyduX3&#10;s3TZWE/7srJeNDG3lxbd2FDDCdgDvcFskAMCAAdomnkuCZLKMMVZ1lhhk/g+YBtwbLbs8fKAcqCR&#10;uaqMnzRk4/1/WvzsJEkrqJorHd5kioy7jvYhMkAjnIP8WBuHyEhRgW9PvZ7e+VLTUPLkhuo5vtCw&#10;4kDI3zNgqOVY/dxy3PDfNVeW2N6khd3k8yJfMbcuJF2gKACCCd3BwMYD5wKdmJ5sW1wWwqFZobhS&#10;+7B7gZwQ7kHjg/dPyginyu5nLlnFp/1tvf8Aq2/SzgwmuPO8qBWVsm2h4w56qV/hGcYGONrcDJBf&#10;Zfv5Va1nSYSM37rzBkqA3LIAvXceFJyCAFJyGVY50aJLaCaO4hn8lpIY8swXbld2Bv2kEYyecFic&#10;4olJubuOGRoWaLasnmZZVKtkrtHyjgDqw3FecA4Fe0uZvawkE0bac3m3Ue3YVIEmduFXCA5KnnJ4&#10;z8q5PzDi3IirMZhC0ccfKsy58tSwKnAwoO3LbskL83tVd53xJtnaTC7fOkuEbIz94nAKh8qMkdW3&#10;bm+UVJFbQNOsM9t5rKpaSIeWCTkbgq5HO4A59s52/Ic3Izl3f9f1/XnJZQWvnR22sh40WaNJoWXf&#10;5fRShUsMHC7cE5O0kHA+aY+QkhiE0lzGuPMdvlXaH/1gL4O/hjx1IByW6Q2k1xGkkttEgkFqFGEx&#10;5bk7wpbG7/aC8D5mJIKGgTrFcZEX7sQBWJkHyZyM52kBSeMYAODweAK59LGTjJyevy/r/Ml2rez+&#10;RbKvmsuZFj2YMoXcBgkEFjkbhj5WUDgfLBdKyQbhLG0iyESKi+XI42/KzpgKW+/uY7eADliciZXV&#10;ZhFbKkjIGBVGKiNzukztwV/hPT0JyBtFVVUW9kzLbLDAmfOEkeNmSC5bAwAdoxxjtnhQ1xmOKtJf&#10;L+u/bT/gFW92nat1c7kSPDt5wZtq5GOxyu0/NjryMEnMIsLiebyDZNNtXfcqEMh8vnfjjG4NkhkO&#10;AQv3flFWry1ex3WBUxqsaxqrKF38HYxPViMn7oyCzHLAgBuZrUxPDI0O1sxySzfKhwQRyMnbnBAw&#10;MfKAuST1U5HZGfu+78v6/rv5GbeWzJHMZlPyxiSRGY/IQAA+QeeRjPUiPG4gAVYsYLG61QJeyNbq&#10;+9FZIFEnEbKjMoP3S4OWGcFgfm4FOuYI7bzJSY1Z2ZZotgVY+RwcPjn1xg7QAOmY4IzafuILdDgh&#10;2UQjjGVztyOBlsMSONxIHNb8xvzc1Oyf9af15lN4C21xJ532eN4/LXcQP3mCQQN23KKQSM4HQkGq&#10;14JImkuGPmhrhc3LLvGzc5DfN94AbmwByCfmIHy3SsTGF5kb7Ur4jZo2VZEXjGCCNufLz1+9gg/w&#10;0o4wYxOlvvaOBliWOMllfAVxxnCglOMgDd7so2R103/X9fn8+glwYr9vsbr5hlPmRbkZdq7AflfA&#10;IOM8c9dufRtx5q7kd5l81isjbSrZK91HKndtXOGPO45bADriSVeJfMmViGh2sf3jcfvFx/tbSTxg&#10;k/fBAaxJZJHDa3mjOtwt2pM7srB0lHykRsrEMqqFwBxtyDgg4uJpzKNvw9d/lt16rr0jtIEtZzap&#10;bFYdpMb28zMoJG4cHJAxnkE84JwBgW7aKRrWGaeLzvMbI2yFd2cY5ACnc3BxnGcAjDETeFbbw5rO&#10;pNpOtXV6oW2kW3kiVGMN0oyqvuKNglSCygMAM/NytQGSKC2Wa0eRoFVZGCYQIfL5AdfmztCdsjBO&#10;F5FOUTnqS5puP2tL79b9e7JtPkRF2SiNtkm2NgGVQc7xnaCdpbKkY2lQ3b5kd5pKGQzqVkxGXWPI&#10;Vgc56YBzjAyAMkZJ6wxhrWJhbSKYmXBa3OBgHGHCjHOE4yQcHIOQS6SAPtFxFGqwssax7WcBf4SC&#10;ejE46jGDkN0rMxcY8zb/AK+RNZxXClcxthmZlZW8xj82fmcA7QzluvJA79Gkgjl85oos9MRpHIzb&#10;VwNxJxkEfKAcD02nkVDZQJdFRcRiRofn2szErncGG0jGOG7FSMA8uA1i2W3kMIuZ8xwqJJJJEAwQ&#10;ygkc4DZ3dOrADJxxP2iKjV2NaUKyvN5bYYb5PJCOMnDNlRu6HK4OMr243Cqzx/6oKsakM825WI3H&#10;5hjOcgsOMZxwCEAp1qbmaaOV41bc+GWOQlcqAThcMBgDJBA7ZxxTQ5MazJ8rzfLEscefMw5OfmOQ&#10;cgEkc8nqQKbI/r+vxLEdpdSwvDLMqRrGDtaQKfQEgkHaRkttztAAxitDQ7mKLVsmITeYz7oZi5ZW&#10;2nBx/DgEfNhiG5+fLMc23d7fcY5D+6Zvubk2MDkqBz82cA9lxkDG1RIbyCG3mkurlY1lZ93kspXk&#10;7jnnDZ3dB2wMnO6uOoc9SEqice+n3mtFIEufKh8z7wlDEpISu4Z3fOMucEnCgsB1bBqa1uZlmWGe&#10;BRHC+E2x7gyk8kkDIAbI44/hPVmqjDvcz29xaRtEilTI0pJUguW3AE5GHPOVB3HLDjHQaTb+H5NA&#10;kuU1K6ju4CdsnmKEMIBVkK4OH/1ecEqA3KgrufmjSdW6XZvXyPOxDjTjqr7L7/S/oS6be3TDZHOu&#10;Vj2wySTtIxfG7DeX7AZHJx0OdwrsdJtNJTQ1kDXNs8F4ywrJGFikiCcDfxskVwTnJLDd9370nFaR&#10;MyNs3ZZmz5KqFEuc5OG5JOWGSG+Yt/dAHQ6Ctu1orfLHHDJuaOEbkjXByBtz225PIyQxAIQHxsTH&#10;3tEeDmENPd0/r+vvZ0miSy2d0LhS6SrtW3mtoWeRyCwCryuXHzEheQBgjtW0lwJi8Uv3WDEsowrN&#10;kjeVGdpy/bk5zj5QTheHYraW8htLqBWa4bZcCFVZvN2kAknfvVSM4YH7hBKgAjdt42hPm3UTSW7J&#10;K8U8bbS8eCN3zg9JD0J6sp+UNg8zo/u73PlMYo+0ff8Arbz7f1a9bKJAWhBba2dqrjBwR2P3iB1x&#10;nLAHC5NXrd9s4he3Clh5bSYxtLKv3eRjo2c9yOmTWbA011CPMjZfMUIrRrgSbSQCOSCCoz8oJLMD&#10;woOLWmtJe3Cp9qeQyZRZ4nO5idu1cgnGctxnJwR1O6vJrRPJrR3fY6XTZUjjVlUqsnzSKFwq5OcY&#10;PTHHbPzd+a27F1g/dTQAsF3FcggjGCvzA9u57HPIAA5+wuBG32jyjGyHc28L8hBznOBg5z1AAG44&#10;PQ7loBbR7PLIGG+SNfmGM8jkdSPXoeeeT4tRWqHzeLjrqXSsaS7CzcOXDBfnbtk8dTxnp39qe0ck&#10;CqrRKwdWb5ZcsuG65Iz2OOnXnGKhjjQyrAWLbRuULnjjn37+gGDnHJFTCJHtdoP7zaCyr0K46nv1&#10;zngg8emTw1o3uea/McpfDxFmm2qNiK2W4z0yePqDnPHIAzRu9xBKfOd23dkgt1IHH4c9eefWrRfe&#10;0wlH3o96rxxnnseO3XqPoKgvlfLD5TltnzqSQ2RhTg/4AdecceNiJMqn7sjNuFSPyXjX5l4Z1UHH&#10;PX1IOT1xjjgg8V33OrS2ke/5227irqP9nIHPryCcFT3yJ5/MWTyVRuI8qjHC7uOe2QR1PTP6VQzy&#10;Rs8Q3KyLu8tscgYyQOcY4x9ccnB1pzvuelT+G5Yslh3MHhaPb95l2AIxJ7ZGPw46kYwBVu3iUQq2&#10;3ZsVlV2kILY/2s+pPpxxwCaqQoGdjEgbcfvKp6Y+gxgDIw3HGM8Yt2ssm5ZGVzlc/KpXcSeg6DOS&#10;DzxlsEjqfSpS2Mal90PMcs5WBdqlcnbuUByuSU7fNxgHGTxjB6U51IRc/KMKT1XdxjK8e/HTkduM&#10;6DSTBc5QbVO2TcPmIBBOeh6Z/wCA+nIo3JWUsGZduApj3H5sZ4OSAf4sDvyBxk11JCpS8ijPpsDW&#10;azW86TSRzbWhVCrEY4YDJVweRjJIYHIIOax5BlI/3aqVU7SrhTJycAYBAOTwenzDPbdsXFvNeu1m&#10;0TSbtxWNlJ3ANk54GAD3weAOBgZyZVDP5jSKshIbHy8jJOeuQBnjOQemec0StdWR6uHl3f8AX9X6&#10;EEssUNosmyQKqqix7QQOu088ggHkcgAcdABd8W+K77WLe1g1R4ZhY6bFax3DRhWkhj3eSjNjDlRg&#10;AszFVjTBYIuKTBxA8sca542+WwTHy/LgHA5BU8DIHHQgmtKbcv5shk2xybjIvLHoMtuPI2gYAzna&#10;ORiuuniKlOjKnF6Stf5HoQjd9f62v+hDlkimXzY2G3MmWYq4B5wMYIAHAyCeevNST7CWFrbEfvBu&#10;ZnO457bsfeIGDz/EMkZLLDJ5qN5Nxbq2ZQHlZd3zbSd/+1nsxOThum41NFAkzI8cQZsbGVwMcMSF&#10;6KSMBh1DDB98YSN5d/8Ahv60NHU7b+ztRax0W7+2RYU28nkbGlU/NgpkkHrlSSA4OCwUGljEnyws&#10;OPlC7WyOuQ2AOvI65xkE43MRUe4N1GzXHzIzZLOijPJ9ARkfeDDrjt/DZRrd4AVdbiRWJ+0KhIJw&#10;TkjJzjJxjGTkZznHNPlcnY5JqW7X3f1/XnrZ7bCcAybty7Ub7xAX2YAHJ68DBPOahkeKbbJ9qgkT&#10;zfl8yP5WOMZ4XkYzkdR2IIOZBG00Ky+XH8ysdzL1Bwfy9cdFIJGaW4j84tKkT7l4VkK7nUHovTnK&#10;s2Ox6YPFZWIi1F2KcxG6MRMsTuYlz5Y9DxwckgbjxnPK4GCCgAlMZnZJGZwPMtpfmxkbjk4yRg4H&#10;AGOo4pWhlz5fljDZ8xQgXgNgEbvQ47nBJBxwKg86Nypd1+X7zDjKADP8Oc8FePXnJAJ1p+Z0xV1o&#10;P1CRF8totsfl24Qli4YIABycDnGc46sA2TtJFe5ZjEsUhiRvmj27dqFVxznjHHPy5wM4xg053YIl&#10;pIyuqy42Z4XA5HAxnhsDK9W55Jps9tdQCKJFkOebeKJCMsDgBMDIG3ORtUgkEjGQOpe9qbQSjZMb&#10;FOjn7YylY4pFdR/eXnkY5AG0ZIHc4yPlp8UHkKsTbo1ZdpX5lzg7TkjtgYxz2IxnAjW3ydkaBmkY&#10;bY2+bDbfvAgbsg5x05B6EnCiJ4yuLdIVjZirfNhcjkgYA5X5QQBnHB5IEyRbtsv6/p7/AIEsbvBu&#10;nZVCtuXptK5+YEZ74xg8E4PB7aEMsu4xfL8zNtYE7sc4AAUnB9M44GMndVKBBFOscku5vK+ZkA5U&#10;gBsccEYABzn5TycbT1Hh34aeOfFngvVPH2h6FJqGkaJJbxapPDcRt9lackxNJCXMqI7K4ErJsyjA&#10;OWG0ZRo1KsrQTb8jJ0amIv7ODlZOTsm7RWrb8ktW3styrBIZDukljVsKrSlmbHJ+Tp1OSv4HPob0&#10;RYzttlH3jj5tobkZCjOAfmwcdRz9aEUghkJWDEgUjZIQsqt8vLY6g85OOnXvV+2kUTKpkz5ZVn2E&#10;gbQd/HOCMENjjngnjNcvLqeHW7r+v6+4sxujFWZ/M28CTcMLwMgA/keBnAByDyquUkjlETFeqhct&#10;nJXkZJwRk9eh6H+Gmm6klxvIDRJjaGPGOv8Au4PHbBAHXOD7PLEWgeBvmGziP/Wtzxk4yCCcdz3I&#10;GTVM5fUdFBEi5jKhNrCTarFcD+LpyOhPOSM9cHLyfK+VYQrbSF3HaXU8ZP1yR7jOOcCkEokK7gMx&#10;rjdtGAPTPG0AE+4yT8uMU9YI3gZw21vMYRrs4I2ADB457bQAcDHpV0029DN+ZSElzcRs5fYrYDBm&#10;68jA4HXqc8HIHTg1FKv+knhSRuSZi+RwOWJxyOewOSQfYzS+c0i/6SrMrfw5yM9e2eCecD5h6d4J&#10;fmhUh1YsrsoViFdjnJHoeo3Anbn0remdUfL+v6/rYjCzRiO4ng8s4+6jBlK4HJOR09flzk4zniuY&#10;fmZyrK653K0xdQwA446Ace47ZG3Fu2t9MnldLiZo1KssbQojFmJ9+OnpggsAR8wqvO9yeXPLSE+Y&#10;WP3sY/Dp0HfrwDXVy2imdEJe9b+v+CRFmiG0BWZclJHUfIwAwT6DAycZwW6knIJrea2hF8lu6Qgk&#10;wzNCfnbI6MxHfrjg9zkZpsqiVREJT/dC4+YchgNvO4c5APGM8VcTWNQt9BPhq3Zvs63LXH2cyfKk&#10;xADHauRyiRA4wW2rkEbSulNdzZctvP8Arfytcx5trQ5miZioBbdL/wAtBz94E7AM9s5OCBzVe63y&#10;Qbnm8zcrDb5fzPx8w6BegHyrkNkgnBrQnD7fP3yLJJwHjjY75AM59/lB6DOAQSOtZ94kNxarCzo2&#10;6JzJHGpKkdRg4weehI4JB+8eemDOqjK9v6/r+vIyb0SrMZbll+V9zZ34HQnkcEgc55wFbjGM3vhh&#10;4g0Tw94y03XfFWh6bqVlbwtJcaVrGnrcWt1EYpIgjDAYlfMDKw5jcq6NvQMKpSKW5BS3jVt2fK8n&#10;uBjIAHBDBcke3Ayaz7eWK1eJbhF8k/fW4kTzGQ7uQQB1AQ4GOU7rmvby/ESwmIhWjvFpq+q07nsU&#10;5S5Hytprqt1vt5/1cr+IriG51NprTTmh8tFjuLXajumI1BjOPldjsPLdt33jWT5f2ecFTIzecibo&#10;1Oz7x52nPYOT1JIwO4F9phdSA29mybdo8lZySuWAUKcDPPHAypI552mlJDHFLDFst5BtWPzpW25U&#10;uELNnPAUcjkAYOeoroqVJV6rqS6u/wB56VBckFDskv8Ah9X+f37lYBkXeh2qyxxspQru56Y/2jnG&#10;W4+XJwTVaxtotPZZGILCTECyAERMz8kZK8Y5xtHLcAZDC1NaQq7QJaqLpo0Cuo3mTGzaoO7nOOG+&#10;6WGMdcJ5enrMv2SJWgZy0NuZMqc85C4IOQy8cY5BLN8zaLbQ7oy93Tr/AF/XlcBC7PMJoxuZvKlb&#10;5gOFO9mAxwATu29c8gEg1pwl5hJEIAzvH+7WJQApJwu3BwBjoc45LDB+/n2cm1I4oPs7f88fLUmN&#10;trAjaR93ncOFYndk45A0NPEN46i7kab70v8Ae2ruPz8fxdypIX5SCQcBeWesjnrt7voSGSGGJJHi&#10;XzFZtrNF5i7s4jyCCVBYjqM59sUT+Za4u4rRWDx/JG2FwCVI3ABhxjhgWwQc9xHNKtzFJ5tu0nmN&#10;84ZSx2rxv78Dgcfd6EkcERuiNJutYmRnyFMPy7wAQF+UADIXOB08vpwDUo44yWjKuLiAlfsMO5ds&#10;PlyFTlsPxxjnrlmG5lz0JIqMu1zN5sG7aHZlaYAIWYfMuRuAHG7K5xgHGTzIwaGOOO4neOPycSMc&#10;BTGUGVHTPGPl4UhASeuGobh4FW4LbW3GRWTcASE3YJwAw+X5jnDYOSWyNDqXfQckkUrNtdvM3KI1&#10;3FMseduMZBDZcLz1wc4OZHuVV2k3W7RySq0bRMVBySWwAD12sTkDGP8AgIYZnjRrqUxqJJDuuJFC&#10;pMAoI+Yr83BxgA7sH7pPyvZ5I1S3kcSYkImkzyuYsjdx82AsY3ckjnCsuDOxm4/1/X9akyqyoLCN&#10;dskkzhVCfMvUnaeMBhjC8DhcKF+7es1sriaSebd5Mi+ZEm1v9YT8v3h93/Z3KWzjB24Oe0v22Rlc&#10;R3HmR4aOPoGJJxnGTwMhieVGDjHFqxFwGKWdusjPMArRY2bQFYYVTwf4uowMYbOBUtnPUjeO9n/X&#10;9frrpYgdUKQqcruYt0Ubhg7Tn1G3d2GTngmiOKIqpghLbAv/ACz+bcOpxggLwRgZPJIzgGmtGFV7&#10;AQN+8VgsKzYZznftIHGc5JGD99sZ3ACaaSYTGRr5QshULEwIDSZ2hiSfmPQdhj3OTjqc78uv9f16&#10;dQjimubdoUdW3fLHGzHZuO7ByvJx8xJyCzP3YqodJdXIRYGmjXy1ydkiFixwANxXIHXBAGAoY5OF&#10;VryGOXyrkDztygt5PRguR94g88fewpxnPGQ+12oY547eVV8yLDHlSxOOpAbo3ygkHDZAGWNZxWpn&#10;Lu1/X9f5iStBt8tICylw0bSSMqnBIypbGzpg7Tk8Y5OavaDrT6PcyfZ4VYXFm9o0d1axOkiyLyJN&#10;+cdcjHzKyxsu0hSKl5dS3MzCe58uVom8sp+6Dck/cyCA7DqMn1ABAqB7hY5WkSSRZF+7JkLhuMsC&#10;GOc7cHjAIbGSpC7WQR5n5fN/1+X5DriAXKtMLa3WF13x/Zcny90Z4G0LnA+X7wIPb0jklRSrGXdm&#10;OQwsLgEpwWJz97tjd1HUZ4zNcDzIYrXLsYtsMPmffjUBsfQZGVGcgNgMACSXU0k7yI1zPIFBPlOh&#10;b5iuMFdxwwxlSeGySSSDuLLoEXsv6/r+vMiubOG2tVv2njZJFcTw7WG2TGSh3DleANuec5H3sGlE&#10;LaKSSOa3l8vbhVEm0om1R5mQ/wAx3Etgkg5Xg8Mkl55syG7jeORWWTcVxl4upc8EbSN3ysOAWPqB&#10;GkKGbzYx8y4k+YYaNduSWz0HJwOeTnn5sbRte6Oqmmo6v+v66/02z6nd/wBnLot5GLZWmEu1ZiyK&#10;ygfMM9SA56noGAwFANCd7ldly0UbSMDIzLHtYvn7gYoDuBU9BweCAAKnkFvIY1nfaWYxqvlj0ChV&#10;fnGQBycfKuDk4qEQRkTeUIjtZvMVflkccFyG3fKRuDYwRwqliOnVGUpatnVTjTiv6/X87/MqXEqx&#10;wASiMDzgqxyW42qd2DjA5GG5Uk8Mwxk5MCL5cogWAtviUJHbxiTziTuDfPg/wgZ+YAj15W2375Hh&#10;aaa3aRMsyKVVm5CgK2BGeAMAEjcnIIxVRri0UxI23orLHsEaeW7hXPHZuVOOTz0CiuiLO2G1rf1/&#10;X+e5LeR2plhn0SG4/wBWiy+W4I8zLHkbMuC3TIBI8verEFhkxQJbQfY5pWZVtjHDEWDrKjDLLu57&#10;BVBBLDYQDwu6zLYxyDyJ3bzlYGOMoMsvHyg8Z+QqwI5x0ztDU03MJP2S5vrdvMjE0bvGzB1dVfow&#10;3FflbPGfm9QueiPva2Omn7sbLX7/AL79d/uvYglxbyOLuczRwszSL5ZeOT5+Wbd0Y8HBxgBSCc4W&#10;CBFuArN5fnScQwkOo2fx8gkscKUweVUYL/LgXEhkgmjtLe3aM/8ALKJZCWk5DBNmz5VOAPU4ZQDn&#10;FNdrqVdsk0yrglplaXa+QoVieCDgpnOBu6k5wuyNoyfT+vku/wDwO5SWFo42nluWXLn5hnbhSdu4&#10;fddRnIGTnI4CrtMH2eS6haKCzWSNU82aFW6RrhGZmViygHGduTnBJLDK9D4Mfwfb3V9/wmtg8ltJ&#10;ptxFp8lrMI5obtiFjdBtOWVt25DjKBhlSVNZOpXEaXl1Jpl0saLM7RMWXfFGfvqCQGDLhcAHkqSW&#10;IIzvGNop3No1HztLf52/4f0d1boZkpaMq1wt426RNqxWoiMW0nPG7apDHDLnA49yKrrtGYZUO1mj&#10;KsVJ5xtXjOEJUkgkEKGYjBBq5PGJzJiNVWNmMkLzBmXJPmHoCcgf7OcMvJLAR3hmC27s7B97COPb&#10;kwb23BlOTnLAqFyoypG07iTcTupytb+vy/r1602hhcTKjLvSTAWS8IIXoMLnBBG48DB3bmJ5Anju&#10;XaKR7edY7fajySKzZQlnO5RjGdzY37s5bBJy2WXDvaNFDcOpaHarR3DBdgJ35AOSBnDHcDnJwcBT&#10;RM0oiigkeRfLXzPMkUrtfB5xxu5bk8NjcSASN3VTZt8aV/6/rp69SgALR43SYRbZfM2wuExs2gE7&#10;gB3bgqoGBu6ingOc2siLHH91k8sMgUtkMFIJX7hwjgDI7AYp80EtgWMI8lYUyyxxhmUru+Y4b5QM&#10;Z+UnoSQOcskkZrQTSTRqI5FRnkk2qwYkhyc5AOFc7huJUNlwgUbanRzc1mv67eQ3ywR5q+YY2Xc3&#10;zESbjkdcZ4AI6AHcVwOohijKP9vmikaJslsRY2MTk4OSBjP+yXyOGXmpbsSGW5Ak/wBTh5Nsg287&#10;SX4HQHcejc85bdkywafuK20mnP5ckblWaFflwOR23Nw3HJI6Al+HHcrmUY3fX8rX+8plJNOSHUVB&#10;gVomb92rAjZwUyQOedxzxgIBn7tHlSLJHb28v75fkSQ5UtggDPGd3Jx0I5IxnJkRphcLKrKJoWYR&#10;q8nKjzBlfl+YYznjI/3cLuuafo3hn+ypr68kubW48+3WwDKvzxqrebnkFWCsgBH3H+9uDN5eqjzK&#10;xUqkYRvK/wAlfrp56L9bmfbx3ALGOJ1jjYKI5JGO9s5w3Hvuz6DAGKdEftka3JZeW+SbjzOv3QQc&#10;kLnb1yAABkcU+ORVj8sGNo4gyx7yPlyrMM4Vjned3P8AtHIyMPuL63aN2+ySAtM03nNgMq9BlSOF&#10;+bO0HJ3DBXPzKwNy5tF8/wCv69REEDOs11bRscp5ytGVHIyu1k/2j94lRyoGQCVtIUZvOlQSRs3m&#10;StCNq4VjlgwwwAGDuyec/eO7NSFjbRjbdRrGrlH8rIUZ4yGU8kNu7DkEDjcU0xdW9xb3AlhSaaeQ&#10;/ZRBIXYbceYUGBuBwoxg4KBvkKrUdTGtdf1t/W78l10J9Gln0yRLmJCp/wBVGstrERiRShyApC9c&#10;FQOVIySeKmie1LINhUrtMTzKjSS4JBA39CFOAO2wcnjdS0/7KZo4lbDKrM0kOTng/OA2d/GG7dHx&#10;gDJu2UMnkm1tJNgEyqOoiHKg855IJHJyVY4H8LEOCtGPM2+tulv6/wCH8i95MUYjLuyx7tqzybh5&#10;bc8je2VONjELgAJn5gitViKCKBPNlK+Z5J8yEKjKFABPA+bIyOgLbQTnOVNO3VpZVhJ2MkK+bI0O&#10;5i+CuMfdIX5xyS3ysFztYjSt43kWOF4vMj+U+XJuOE3LvJb0xt6rghjtIyVHPUPOq3jo3/X9f0rF&#10;i2tw0iLGmPs8bY3TAeWoIIG1A2TgqQzEk9GzgE6SGYu0CWzeauVWOaPBkXGOQuTlVKt64A5OGAzb&#10;Vsx5EVv+8RjuZQd5yoUkMeTuwAoJI+4ea1IYbqJZEeyDK8JxBI/zKoYkKcg5xnHzY6j5vmIPHPY8&#10;yu+/9fj/AF5MvWqo8WMMysvlsn2jkrgHII+UsQqdwCSx3CtDTY5J5kgkuFjLMrr5UL7d+ceYFHKj&#10;5jjgfdY8DrmRrcSw7dkbFWkR2SPMYYhSc7O+DuKqD1z1G065cyTtJPmWEqGQSYVsAAsBgDhlwTjk&#10;bcFec1zT+E8ivfZF6281JN6JIqx4OWCgMST1UnC9AMdAQuAuQDsadcCytbprq087cn7l9vzqdyMG&#10;BB3BsrgEHODtIw5U5VmiQRYii/dx8OB8uBkEt8o+7nk5GPvHoedPTY3jeGaRGWZW4USDhW4+XPK8&#10;4HAB49M58+UnTldHi4h/1t/X/BNgyRm5Xyo22+YoZVjJ3ybfvAY5HsBnrjgA1pSKWumgkt9ojwqh&#10;crnnoN3JI/vZxkg57jI023i8xZoS6sp24UfdBIGxsY3A4wR2IbJOM1pRbZYmEa7lVGMYk+bbyARw&#10;cDoOgxg4wAvPnVJc2p4NZJNf1/X9eRetWhneNRIu2T5lAi2kjj5ehBGR15xzj0q4kYWPEfB2ZhYP&#10;yc/Ln68nAwOfc1DDC8EJzI+drFW6/Nnv78jPOMEHNW4keXAUfLuKs23GOvXrnp379c454ajPKqyX&#10;TYsLEptfP86F/OjB8vuEzggj1/nz1JJp0GJWG6QspDH525K8ck4/+v19qam4gzFvuttY/wC1/FyO&#10;h/8ArA+pnSNpZdqbdwbZu27VB5yBj7vfnt05zuOdzilInn1S9v1D3txJJHGm2CNpC21RwFHPHHGP&#10;c02IOgVmPK7T/qxt69uOep+vA56UFJFjaV4jubIZX4B9j+HPPQ7cdDTomyZCxYBl/eGM7dxz/IDq&#10;cHBJOBTk3zXZlKXNqX11RBpcWmDT7dZI2Y/al4dmI43ZJG0dgABhiSCdpE+mx3MySWcSKfM2qNyL&#10;uyThT8wyMcg4wCeCTlRWfAWWZcIWVlyVZgOO/Pp0544J96uWspLeYnVty7ldck4PHQZ+U8j+IEgY&#10;6DWjP3tSObmknLyXy26L/h/mdt48i+G9jqp0/wCHsmrSaXHMDNNeyK8k7fLv6ImRkfLkD3Clea2n&#10;3IuZcPN8irsmZS7GQ7X2k7QzbmB2k4DbU6cNtyrSYG3WeC38yaZmVY45TuUlVVsR7doBXcDzkr/F&#10;lcnb0Ge6DpJaXLKWZtzeZtRnZVBwFxgA/JnLE5UgZ2g9HteabdrHsOrHF4x1EoxUnfljG0V5JX6d&#10;r7bu7L+lfaJoWQQzERxqI9sagFlCA8o3TGepIwq5yWTEmuW8ct5DBHZMksbO8mLhvMunG3kqTtUn&#10;PO3G3BAICgnb+HkGjaf4itH8W2ZnsbeWI3scsjKHjDKwQ8g7h8g6gqJGP8IDp431DRvEGtvdeG/D&#10;1rp0cm9tNs7UBonjOSVA/jwjsvf5UIGN20dEZrofRxy6n/ZDrTqLmckuRq8nZ3b2stfdWqu9Njl4&#10;rC6R1YXDzr5iiT/lorfJufO5tjEoNwyAflyQuFzqRwvBaRQuflilRYG2tHuQP8oLEbh8xyT0yUyB&#10;8wBHbrDCokt5pLfa3nSGIyqkIXhSv8SBiW3qwDHkDBJFy1tpYpo3htla4jbiVY36qoOSThkBEnU4&#10;bdncGMrVpzc25xUMPyN266b3tfy6/k7W6GjpdqPP82RAjRqTNF9rZULH5VXGFG4ZUkcMTtYksSRu&#10;2kTwyYmi2iHarSRs7Fl4YD94CRhRzgg5weOMZllGYN0sky7JdqSBYzhxuUKcMTk8MuNxP3cEcKN2&#10;2CQXCxXUoVRIwVtiqxXHTgAjnPAAO4YHYHjnvc+zy+moxts/l19PTV97hDYXD3m26Cbm3eYW2tj5&#10;V3cEEse+DxjP9/FT7Z7wxifLeV8rFs5C7gc/MeeOec4x1wTUgsbZLdWFurKsZO5YyCinnPpgYHAx&#10;jn+6MzvEFVlUNKwVQq7cgMSMhMHqSOgIDZ+lc83c92FLlT/rzK62JaKKS4VF7sWVsP8ALg8YyOf7&#10;3IOCDzzeitjINxRQyqpjVod/IAGPlUjvn0+Yccna60ty9wrNa72xt/dsOykY455yxPuT6Yq15Ci7&#10;KtKkrD5ZPL/iYAdxxuHIwD047GuWodtGj7t/P+v6/MitYfL2FVWTb86Kyhi3K5zg5YkluM4+Uc85&#10;qzbQqkohldd21dvzfd5yOVO7lsAHknn0FOgtx5nls/mSMcMIyDndg8Hqcj5gc546ZbIs27M+20UR&#10;qqplRHjaxOOnOeTkDIz355xzyPQo09SGCAeUYni+5/tEbOQc9iD074Az3O2p7eFsrFldoVQDvycZ&#10;PGeenb3x6Da6GMS4/wBEZ+QzL/E24/e7dB3zznHYVNAEkZU2bWEnzK23O7OM49ep3DOOfcVidtOO&#10;xGoYNuNu4k+VAcHKceueG/w68HCmJmaOybEbfdVlySFAx+GCOMZzwCBzizc6JeadM2nva7GRNsiq&#10;fvDg4yMDkHp32qexNRzRidGWBPMy2NvILfU5GTjB9RnnHQ5yvex0ezlH3ZLVdP0GTpCJWtbRWlG0&#10;CNvLwzk9Mjccfhnge3EO75/PQqm5Sdwzl+QRwTyML3yBgccVZJjKLHKrKskZKrG3XPAHPDDBzx6k&#10;YzmoDGhdlC4WRXDHnjtjOegwOfRQRkkYwqMrl964GIkFVl3YYhlVjyc4+g4A9+MDGM0yMjexiKbl&#10;ZeFUbQMcdsYOCAcZ781JcCURma5ijVNuX3gNhcAEgdiTknjB79cU142DlbnzI2aVk3K+1eSBjA78&#10;4IHGdvpWBT0ZHJ5zbdkjMu3ZHuJUEnjBxjnOcYJ6jrmoZXwP3kQZipXashB6BsDHU4xkc4xj7oFK&#10;96g+eV1XCZxHJjkA8E4wOSvQdOagu3RGj8oxfINnzKdvQ4bknZ698njHzZMsylKNr3EeSSSczfal&#10;fbvBWNRkfMPmzztHDHGec853EitdzGKJd0i7F+Y7WIIxnpyfl+6D8o7DqFFH2qOKMz3DxsqhVyzb&#10;U6fKPXOVCgkYG04H96tPcEGOMINzfKzRHHcDAJPLDnHcduM4m5yzndMnE0lvII1ztUKPlYqpXp04&#10;5xznJJwB1BVapkWOTG5o4wxRpIV4DbMAHowB5H3c5J5weKrSk/vTGxhVFUtITt9S2ATt+Vhz7HHA&#10;FUb69kTy/N/d85WNm+U5DZPT0H6gdgBjI5p4iMVqSX2qWIjaS5lXHl5WNSRnHB5Hb5dvTjHYjAyb&#10;u6Cx/YgpmDN/yxYM0uQxIGTwcAk5znDduWbdX589Ss7lZpM/Oh7kgNt+9kAx9wQHI7isK7ukW6ji&#10;KI9xI3llWkAlySuxRznBfuMqSr8dwWPFxWMlb+v+D/Xcfq149zaSSpdZ86Rhuh35AKLl0KA84HQE&#10;KfLA4ySea1q5CROtrpyruAMkm3OVQqAR8qsQHDLtJxlScEYFT3OogGaaK6VYfNDWpikALruU4GAM&#10;7iqABd3VcEbjnn9R1cRyMsXkzQxr5Ubw5CkEDcEG1hG2CvGMHcUB3EsahTlKR8vjsRGS16/8H1dn&#10;r/nqN1LWDc3m43kjRsxPkLcN8iA4H3WwNoTcd3HzEZJG6sXUdUSVY1guZvKurcgW0duiBQVDlQM9&#10;lbaSDkK3BxgMzVdWkjjjtE1RxBIEHlyKY1dFQL5Y5OdmBgkkEtnAIxWQfEUqWhsrm4Yw8S3LKxzN&#10;xy6cDnayncR15Jyxz1wo36HzlTEXk073ve/9P+ui73Ne11J4o4YbmSSRISIss/70eYCJuvLuABnq&#10;CoU8KtZWpXYUxvcXKl8K+yFSRjPA/uj5cnpghicZOGoXd8ZYvLa5fasnms3lkjfkbuNvzv156LuH&#10;OMGqaRXtwpls7OWdbf8AezuqFtsIbk9gOp77Ruz1BJ7aeH5VY5JyqYid+9vw/wCAWSbyWCTUorWZ&#10;oSyq1xhmjDE7gpJ4yQhIBIyRkelZ094SjTRTRqu1s+XNt4OeCR2Oxu/T6EGrdX+6WOGWaaRYysii&#10;ORm2kovPzY+bkAkcEg442k07zUBJaMjWyLGwYq23blW5bkjcxyyjLZ7Y6CuunRsXHD6/1v5f13LV&#10;3dwSnySPMaQ/6uRckJu4HscHoM4+bHvTkvpUkS4jZdyu3zbR8q5yxySew6nHLdAAWqreaosm4RRx&#10;RyRY/fRqCSueSwJ2khlHOB264UVSvrm1QeXeKGRVKxhmPzHkdMcHggLk9O4Fb+xO2nh/L+v60Ltz&#10;fwx/OdrhVAdQp3EAYPfIGOOcDjtkZryXsuTvMbS4Jy5ZVyOScjJHTOeSdy8AnArG4VVmkMbL5aZ2&#10;wxFt5yMc5wnZucHKgYJbC1ZLsxfv2Zj5bE+Yq7QvT5W6lScg4HJIwcnJNRoeR1U8OWvt5EOLeTcp&#10;VVkSRhCFG0EMd2eSB1+bjBBHdkt8ZX3rEn8XzBSuV+Vsf74znGcEKcHGd2adRu7eFZjA0cStiFHk&#10;K5Y/e+bGNwIyyqAFIBz2EV2YBGI3gXbLygMmWZd+GBwM7SeDweSc4zWn1Y7I4ez1X9f1/XU0zI8E&#10;66ey8yLyzRr83PQnKkYznJ74GPmAEc16ssXnTyyZb7j8ngHbgkHrj5c5B/BiWzftieTNOLT5WG/z&#10;pXYKnAUOxwcMD8vJ/i3ZHBO98NvFHgfSPGUWq+OvCTeJNNt7eZJNIOoS2aTTvCUh8x4WWVVRirEC&#10;RGJVQSQWz2YfCxlUUZNJd2bU8NzVFzOy6uz089E36pJvyK+qeJNa1dY/7b1S7uJLOFLW3Xz2xbxo&#10;NscceSVRFxtUADGeVAIxSe4jIkmnXz1LKG2xqvl8gH+H6N8vcnpzVfUdXsL65W6SC0jjkiRBBbR4&#10;jHPHyszNySfvEsC2CVJUVnS3ar+7mTaeV8tW+6u3npjPXpn+78uM46alKPM7O/n3Oj6vKUnd38+/&#10;32Zr2dw8c21rITx5YTwrJJ87ZOdzJghQy9Txjg44FL4k1i1vdWluLLR7eytdwa3s45JHA4wvzy/P&#10;0BUszH5uOMVipffZXYr5igKTH5YCGQACMgjPT5mTgn5cbhg5pkV1fS27RQXDRhmWOQfMqsuAqjPI&#10;ZhwOighSMgAgxye7Y1jh7Sv0/r+vz20sG4mmKz3C5fYvy7CQ3ODuWQfMRjOM5JOP4Tlbu6mEhtmd&#10;pPK3M0kiEtCucliDnGSGPHXbgYAwM978XAae1TdP5hDJHJlHLYUjbg5Vjt6qcjYckrilW+FtdSQl&#10;DJ++RWWVSN44CBnJGGAx0GBwBzlhUaJ0exfbbp93+ZPc3SI01tLL5MPKlZyzMd7hQmSxKfLk5PYB&#10;gAckn2r7Q7SXCMoaRmZltVPXDbh83Hrzzhcd9pzxfShVsxKVZ1UxRq3EgIznkZII4APOeQyjADbs&#10;2EUUNskiGSQktDc42vK8hx05JzuUjnJJAIAO3aNNmqoPRf1t/X9IuTX93I7PeQx/u181vkHyNlhl&#10;ueSBwAd2SOuPmFe5NwEjQXkkLP8AK8sjMkkmQd2GAOSflbBJIfGc45ry3jRzLb7JF80jsUmLnHmE&#10;KpGGJIUqBkk5yNuTDczXFrB/oiGExt5bR27lXSQMAcYHIB2j5QQTwSNqCtvZHRTo2tbS5YnvZF3M&#10;uLdRJtmXy1G1WxndjIJIJUBc4C9RuAEL3H2gyhId3lq4kVAQ+3gBshTnOAcg85ILAttqn/aWx9lv&#10;bQNGrlVaZxyGOwucghduOc5yoDbQA2Gy3DBWt9jbmjQeXDMzOvJBOFyV5Yrkgt87kgt+7baFE6I0&#10;LdP6/P8AX53J0ZZlEcnmKvmE3EILSMw3bGJbgkYbO0/MS2DyuDDLdTeTA00UrR3ExEnOAcsFcc5Z&#10;2wwySPlJOCCeKl5eRJH57tuZY/LEZj2rGoRflOMhQMqoQkgbhg/IQzdhgkkn+xT25ZQs8cafeTLH&#10;njMnIxg5+bcCQc7umFM6o0dLv+vTr89exYvZra4T7XDOUIhLeXebkCYYMNzncpbbtwQDyVzjgmv9&#10;uklbMjTKzSbbiNcrtIbaqNtb724r93G0BeQSQ1e4u47mCOG2aGZIZC27yySGZjknD8nCqeozuJYs&#10;CGdpaNLTFqGkeHMlvHGzkLvA3tn+DdyCwyCWAADEFelUzeNHljbz+7+tPz1tq+a8jm0+OaSNY/J2&#10;/KrbtzjduYjouFAGzA27go27DglurmfUo4Z7t9yvsxHdJlMN8qFQNoPzqQ2WwzEHnpA/kyowlk2p&#10;DI0aoiqmCHzkngR/KADwCMcAgYEaajdwusUa3CtNMFXc3PmZfan3QQSdwPQDPK5yDtGmbqn2Xf5f&#10;1v6iA3tuZrfcD5kKq0p/eb88ADcPm6Z+bruGDkhzFM4K4smuA3zhFa5J81ecs2M8EdV5O6NSSd2S&#10;y4K+dDc3MqKAfMt5HC5G0/Ng/dKg7WCjBJ2/Mu8EsKRoJJFh+ZZlxmcfIAduQ5GVJJBPbAAzzxvG&#10;B1Rjs/67f18x0Fw8mkukI3I0Y3Rsu9fl+XaN5UZ+YZwMDeDn7goaJ3jV9NhO5ZMx5SVvM7+YwccH&#10;IYZKgsO2OTXkYJbs1xHHF5NufM3QKVCkh9h46DC/M2ATkAAYNOknvRYSi2uV2KwQWv2xVU4D7WXc&#10;2dg3joG+TJYhQA28YHRGjKW3f5fPv/XqOuJJbwPDLezTQx7pESYqq4PXBwGGXwCcAfNuywBy24M/&#10;2RYTvjVomOxpAwcbm/eK+7OD8zBSNwYYA+UlnQiNJGe6uJDZ7fnZU3Sqyr5hXrwAG5O7Ib5sj5hU&#10;IE8UylIUjDBlkkkY4kfIXKkDJO5QORzjkg8nRI2jT6L+v+D36+lx1hewwrNcNFvO12UTKT5a5G3C&#10;YK7gpKgE4C5AAO4iu2Zgz3vlx5VkdCwZpcJzz8x5PXPJypP8WXT2rGLfG6KwYDyTDt3gqzDa3TcQ&#10;3JA5DMMnmo50e3hkjMebrcRDtXb5Wxd27cV3DJPGR/CrFuMVpE6qdPmlp1/r/grp21G3rxTK0kaf&#10;K3mSI3mfNsUAhvk3YB7YIGFUhgRgNvIpI4N8sH2VZiEkWeFVO7zAo4BO7g9RjaMKu75laQ+St3JL&#10;dRRr/pClfMUxknJJPBBV/vHLZ2sMZ3EsIfMEQVkv1zH5m4/ZzuVwCWHTqfmK8DCFhz305TeFN6Jd&#10;Ner8/Pbv5adhZoZVgW4t7TcYbNBJNLMFVXHzAbAxAVg5AKncB0BGVZksUZi8iCO6hRWXbO8hDxZY&#10;KzMDnDKNw44bGAeQRIgR5RPfSmYQklllmZCtw2CdrFxl8bh0Gfn4ABFRSXMExWC1NvbxzLtMaQMB&#10;KBjAVYzuBIb7u7KltoZgCVqOh104O2qf4/8AB6baW/MkZX+0Ok9tC0ZMbLbFwxB25wJG43DDbVGQ&#10;xkyAQzZiYwW8XkXas0cUam3We33IwLIownJEZ3Nltp5LL87ARkDsbySR70TJHH5nnLbrJIVVn2lW&#10;LA5bbMMggKwJyu7FKktzDtS1s5I9twokWGQxhRvC7ucsrffjwAWY7mBfcVNXOiNGV9PLy6db9end&#10;39LLDfKsiyS3EiwiSSTdJhiuHOTtLE7csSDhsMZFGCvy144I7OZrW5injWO1xKnnbpGI67cHjdtB&#10;DKMED5SAg3aviC+8Ny2Vium6M0JjhMGpSahqX2gTR/fTy1EUflBQCpV5HA2ggkBQcqGzmdozp5jU&#10;zYMVru8x3XrhCUbeQNhyVUNuP3t6k0o32OunSlGa0tf/AIf793+N0Qpc2lszXJvbiG6jjjO64iyJ&#10;STk7lXDMOCpwnJ25xmQlgVrKzWCWJfOZGjMdxAroxHzKPnJUkjGGxkKUwuBtFi4s5IpZ7KFC8i2s&#10;jxrKsis3feR8u0kqBJs5YDoGXBgvZ4hEt6lzH5MMkYT/AFYRdrAnbKDjJUsMqo+/yQy8y0dEcPz2&#10;8+/pp023/LTrDAZ7OIWjwiVHZXt442ErOoBUOqr8pJx9zgnaCQSF217q5leMWnlwyQrCrMocFd4T&#10;cHTcycsVwcYPUHggtcuVgjlhkmvY085WT7PdSKzuoY8hDhgVb5TGflygc5IYVTuhArMrxXO6SzaW&#10;3mWEbkYjdkMVYqwKsNygsw3OcFSaEa06b30/4b+tirO91JLJbG6jgjuH+aFZJTsZQyCUKRydvyjj&#10;Jxj5Tuy42V/NnWYNIkkg84xu4lHyv5ZyrtkquVUcFiMMxAbDLUl5cm0uW8288qFZix2zK2xQAu/s&#10;Cp27RkKFVVC7lLKzn1fWLmyh0VdZmjs2zH5HzeXMMh2by/uyEuVXDZPygnduAq0bLmjFNL89reS1&#10;2230086MkVxDZR2t+tw0TeYkccbMqMR8hdCyqCSUjY5y7bs5JLCo3tU87EzTXOyVoCxYq5V96jnO&#10;CSOnIBUDg8BG+bKsHnWB/eq0MlvP5zPkruZnyQvAkyMglcnJVTyW2aLpWpwtYTx28rSSRp9nYfI5&#10;LHZGcAHaGYbT1J2E/dps0pRaun/X+Wm7+/sTWwuZoxd2vSTm4jBUD1ynGQHADLk5G1mIXAY1ri2h&#10;t5zNfxMqSW6tPbmNtqMAcbccrkBBkD5TgZIUpSm7glge5aRmgjDRyG8gLMkRLBt7kEjDEgovXOOh&#10;LMaeZWuJntkaE+WFZRIUVONoJbAXP3W6jOw5IJAWTucXFN6r8Pld9fO3b5yWempqc8lg9ysf2m3V&#10;5pJWMcaF9oJyAw2AlV5BAPKD5QCk1tp0paPSrya8Rigt743TQSM23B4ZTnJQhUJ4CcAgMKqTIiyx&#10;rLpyKZm8yOHaV3uHIA2snBCtjaBtPI4wAIzAm95B56IuPOumjDP0VwxB69SQAVI+Uknq9qxUZPZv&#10;+tF0/D7ra6OjihsWinhuSvkrlZo7hoVPU87s7QcqCuzABIOcDdFdQC2tbiYhpMQgzN5IGxwXCKu4&#10;Bl+YMPYcAnbxOR5twstzHJcbmQRr5nlpIibssX25QAOpGMr8xPVVFVYIoxKLacIxLZhl+zqGliYY&#10;JRBnAK4OAdoYYBIyKZtGT6v/AIb/AID/AK0aSRi8ef5YistxJiGOOMcOdyNu+UZJxjYQQd2TzkhL&#10;y4uLlVQ+dMstqX+0SbGx0jYcgf3QmcjgMemCZrh7aGSSw1L5Gd1MjMyyOgbnIIwuf4fvDJG8jOMu&#10;1RNOu5bibS4pvJaOI2sd1Gp3AKY/mG4gHeAoOWIVSuSRzmdMWt/x9dv68tVqV0dbSBURQu2PEa+X&#10;lkXIGWPVGB2cpk71bIORmFUmyz2rxhYXWSNrOQKZeX3OQAcDuOQpHADZGLErrFcSST3UkeyYKr/Z&#10;0wGRvmAC4Cne+5Rk52sMjIzHDdWwk2XZXfujLbVJ8hmIOVxjgKhPXA9FKjcG9Pmt/T/T+vuEinjt&#10;p/OZCzI37tZFAG7IPDYBcDcQM4AbJLYAyQrLAhESojqoaNU2sw3ExiXAA4+bgkFweDjdksd57TzP&#10;tDmNWX928kTsy/MuVJ3A7htXBBIKspIUliLq28SaDJeTrI0kZYCbzh5KJyAzPsycbEXOBliu1x8q&#10;0GnLFWv10/roZsvlKiyC3VtsarsWboMfKFcKSQQTgr82BgjAJp32Kcw+YLNiZFMaxtIcLwQEDJhS&#10;xHH3s8kHALYlnvJbe4wZ7iPFxkyNMVkYhtwJQf6vjB6nBIyTtBWubO1s4ZomtbeaWPB2yQhC6rGR&#10;kMC2AQc5Hyj5RyGJAW+Zu/8AT/H/AIO1wlkaORry6Xajbo1bcoVwzcIN68KV6kgAjsT1bPbxXEWP&#10;J8yT7QAVkuDjn5dzHoAVOBhuCeCAmKLlYFupLkKVk3Ksa4bzGSR8BjtUgjDL/FkjjkcCxO8imFPO&#10;2vNdMu6WQESybSpAILZOQMEqAPlwUIqZCimtv662K95PPcrHfT6gjyTRMxafDMwyrq2ADuOcjoAw&#10;2jjpUdwsdrc+bIy7o2WRmjjBDHIZRs5GCwGOFBXgAADDmvLUzSLbyQtM/wAm7zFGxRg8dQdpXAOC&#10;TtDArxlzwyJcSQhJWYiVVEO7czbSxT5h0JcZIY5wM5zlkmb8vKlf+kRyXM08CjUJYVHk7VLtv/55&#10;98dCQCSARnJJz0I4mvbhU2x+YWWSOaZQuVBXsFYYy7DjKbhuxyCEmitRKjXEX3lRZJJTzyTkbjyv&#10;AIxgkgEnIyKkSeeSOO3tQ/lzcySLH8zLvGcgElzuJIZXOCQVKn5lQ4/1/X9XIYvscitK1q+G+d5p&#10;MnyyQcfIo2k5LcEHCjCkkLUUU0sUX2WKBVZcQyQytu2kdHIAxwQ3BDZBYEDIBd9ntY41kvwsjL5a&#10;n7TCuYgNy7eWUsFAbLL1Ze4ANRsplt5i4EKx3CruTeflfcR3Bx8g7KfYlRikjaVv6/q/9feNHPID&#10;buVzISo8zDfNgjHXOQHbG7Oc4AZgAViu0OXmsIGk86J97KSRt2jIXdtxgt8p69fl3AGWSSby44ol&#10;jt/LVWhjZiC687hhT8w+QEEqp4zxgVHH9lWEWtum2QXDKA8/zKpPMbR543bhweCQ2Tj5gmTHsyvZ&#10;yvtRXt1WH5vuuGHQnG05OMqME5Gc8HANRofsRXzGkEyudsn3kdFCqGG5t2cheuBj6ACw8ssd7HNO&#10;syv52ZvOy7IWIfOGI6tlueD1+qS2Cw20TqFVo23N184lOgILZDLjOwcgHOOM0joTUvn/AF/X9MiV&#10;AsFvIlv+8zmZQoYhcfeAAUE4EmMHGEwMYJponjjZkkt1kj+VdnmNGqhgGzwADw2QcnrkDrhZVgvW&#10;ka8e3kLY8xWYhjgYA3En5hyATgtuGGP3VicmOJTcNukO4PC0YHltu3BdvPQHPQdcA8k0Gi5WMQ2s&#10;oa5nj2xs2VaHDM2RgL0UPkncQSM7eQCMMnn2qSRyruV1APmSblKtgjAOThmIUcDPA5PUTSskBWSQ&#10;bZJAVkMYBUuTlSxIycqc4/vL2wQIwYYYmEZa3YeYVK8rIARkdt54565J6LjIBx1B7qWO3+yR3TNH&#10;IcHyWO2TPPK8kjPzcgc5I5HNOedncs8m5lH7tcAgqpB5wSGGeuckdctg1IrwpGzQeSdu5kWOMEqu&#10;OWJA5XIwCTgcHsaHuHjnWR3nDbSrRr8hyu4gsSeT5hKk49epJFBpDQA8kM6vbDMhIEaxj5h97BIw&#10;FA3D73ZWxyQ2I3aWBPNiWSJjGjxvGcBSOBgnAA3cbuSM9ydxkRPIdnxCgK7NzbPvYK7iNxUFseoy&#10;M8N1NcKzqZdh3rH8yn1JHB2jlsL977xI6HblZkdMRZSguJJZYI5gmBNvfcrFSRnd1wOCck5/u8ZW&#10;B2EEey0nbdty3zDCqVC7cnoQuVycgdMkDNSRAWpXznQSRzL5fybSQFyScEcgYBUc9ecEU14QWV/3&#10;giZmTe8fABYhgAB3HA6H2GflSNoojQwSbUs4mhZWJWRnLNjbuxjj0Pscc4wCWyOq23kRT/Lg/u3X&#10;aWbA/wCBYzz7tg4PBV2yKbYgVjGX/wBIbcdqnJUe3GRhiSeeBngtImVo7W3QYbbhZkG5sD+6CSOT&#10;x6g8YGFp3Rqo2I7hBHiRZMyMuFVm2hWIyAegHz8c8cN1oW3Y3D21vJI0Lbl8yYfKQBxgeo9x1I7j&#10;NNg3YknktcnaVUMxPmkDcxIx83c5xgdwcg1AWIj/AHB/dmQ7mWfPUAZA6k9M8ZPcDJwXK5W9GSyM&#10;gdBDDwWxuyUwxyQDjAJ9uenXoBa1C6kuJoZl02O3SFdymCN2XaON5ZyckkkndgDgALkgQLcT2c/2&#10;d1VlaNvL8yYN8mOF7A7iRx0+boxINWdc8SX3ie4bUr+SMh4YYSLO1hgiIUDGBGFUEEAg4Bxxzmh2&#10;KUXzLsZ0duoi8lgsu1tg+YnOFBJBGAAeD2J+mcoGOWDfaY8Mu5WT5toODwGyCP7ueQB1NS28gtCs&#10;JhEjMcqsoVo/qAcn5jt7Ad/Q1Bf5uXL3SBflwQ0e7Zk9s4IPpyMn06lRNUn1GxyTpErR/u2TJ+Vj&#10;nbyQc5wPbqccjGOI42MWVUiNXbe37w478d89ueo6Gnl4oj5ij7u1iGUfeBOSQAdw5wOnXt2iktfs&#10;8oyscnBAkVcEMDhgSN2RnP8AtZ68E1djRIrx5QCGU53feGB+854OcdRz057YGWIIJo/NUbV3bs7m&#10;y3mLnvjr09fxNJ5gMZwJN24h2VsBeefYcjGDnA9TjD1aRXUyRv8AL+7IkXgkjvx14/Tp1z4J8mx2&#10;Q2N5w235d/GGwMjrg/j6DHap2yAznzFblHBUD5hjAwR2GMkEnvmorVnmUukbFvuxledq9Pr0PbOe&#10;M53YMglkbbM9v8zqD82FXt3H4+/HrwFsZyvcmZZWi/fSqNoLnauQPrnpzg+gznkkKXsXkfPmxDzW&#10;K4kjfg4ySxz06fUdNw5NcZhuGgiiDMAW28jPHUc4HyjJ6/XubMUm5vkjEjbSqNyud2MNyeDgHg8d&#10;cLSMZaajSYZVErz7t0eSCuW68HGSxP8AEOgGMDPawAwuDbRpIsjK0eNuQvPzHjPGwnI7ZyDkgCGJ&#10;k+756s27KusOSu3IHX+I45yf6GpjJEsDN5bbc43RsCoG7rk857ZxnBPU5JDGV9v6/r8yZEV4w8S7&#10;F8vA+8N5BxkHpjOfTnjnaMuTfHH5kyrtXf5haP5eh5B684B69FAzkjMaztG8IiVYpNvlzRhgqs23&#10;GSSP7vYHp6GnQvGpjt5wdn3WiZmB7jgnpjKjjjGT1GRLRi9v6v8A15lidQbphOrhVVXKTMGKqchR&#10;kHAI3Dtxgf3OZI3kjixMXXzFZcxD5c7G2gt0Gc42jjGDjBqFZ4yvkI2VC79sJC4GeCCMFSPbaPQY&#10;OKeJiqbpEh/dlkkjL53KB830++cEHHBBzjc0mMk2rNf1/X6D1MALyCWNd0LCNWUBwSw5fnBYegGS&#10;AD2Kiwyvt4ugqxq3DSBv4eQMgcjJXnnIyduKhhklLbSFdssVUL8qc8vnnIwvJPAxnHFOWEw7nEvy&#10;xt8yZ6seQD/cBbB4J9CQSCQylv8A1/Xl2LElwWZpC8h3txKd3MfrheTzjGMYG4DsRJHLc2SAPMrS&#10;Qxk/K+Qy/NxvGSAP4eSDgbc7sCK2gQxlbeaPayqjKg2gtuwSQd27IGBtyMjGB0qWMQyXAcnymXKO&#10;3KqrfLhySW24zn0AU8EZqTCXLt0/r7v62HSRTSJ5azK54ijk3geaDwByTz8uMAcbemVxUiwebIZo&#10;4BD8+FkiycLnLdSSSBuyoBwM54XNQrvjaSGKGT98rKphZNuxVDbNwUk5UA/72P7tKskW7zxErSRA&#10;tG20Kp4bA4zjgj5RySe5ySENSt/X/Df12Jg6JbNbxyeWsiK0cG1iOBg98syH5d2fmBbHIIqeISRy&#10;/ao4pJGjwqTQq2T0VRkDL8gfKNmB3yeI4Dbxx+ZbtH5YQRrJ5ZDuVT7x52gZwxB6lSMkcGRpoFZX&#10;+ymSOYMGdm2hgQuBgEEfdPzk4IyMnbQYS/r+vl95JazJKyR3d8AisN0MbBQFbLsudwUZbA7HIjJB&#10;UCi3ihs3KQPCsiiNv3jf6uU5JGR8pBweCNwVs5B4qNE8xhFJGrSKVVdsjgPlN7ITgdWbnGCQx5HB&#10;qwssxx5EbJuVVhZG+6WTk8sx2tjKryB5oxyMVJnLr5/1/wAPp8+jcjpEYZ1ljiaNVkk8vL5+VdoX&#10;5hgAqVySTkL1JJLorgzlYXuFUfLzs3YZt2H352g88EgZ6gYYgxWUlv8AZGuoXVdrZXzInDsMkcgE&#10;fLyGyFLFgCNp3bZ1W8M62yxDzDIQg3IqIT8ickMueAAOuF4UZ+a+boYy6r8/+CNt2gilWR7ZgsX3&#10;Y2wmVLDbIGYna33V4Hodw4ZZIry4UGX93cAcsu0lUzhsMysc5ITHQMe3UU2ylF5ct5MsnmpLtVvm&#10;Zi2RjAIIByCRk4GckrtGJLYPIhvEd1Z3aTzI5VKRjDYGcbvuqCO+QvABQUiZe78S/r+uq16AYIz5&#10;zSTx+ZHJsVmhI8pQu0YDfMABkdSOH64DCaC4t3RWut3mQv5kc7RFQxB3EjABV9w6DnJc5IAFRWsI&#10;WCOfzI/JhQKvl3AEhwDyBnJPytwSOeMD5QZZ4rhixfUE2j5F2qisHxwQvULxJgsQM8kKwJAZSs9G&#10;/wCvu/D8GTBblpGke18uS2kMckKNgCYglcEE4YSuMJjJJIOcnYqqT8m6P78b242mT5TlchA3z85I&#10;28jkMcHaV2rZQqVmiRgzHdJcAiMEEAMm7dwCRk/KQRlSOKBJFPZ+Q8U3zK58ll2hSNoIIOAjDBYK&#10;M4+Unj5QIwvfb+vz/rfQkKQ2pa1lguA0k8e2NmV2Od2UIZcyEgqCOCWUDOVGIxClxJHPPdIWctJJ&#10;vhB8zhX8wnK7B1cglRyuMbmcAhWEyshaNfnkWKOQbcFigHI+fJ2jOCSFOQeWEpMlxL9pt7m2lbqs&#10;smVLZIX+LHU8nfxwMsV+9Mifhd19/n+P5+fmPRo5LfzBC0MZR1fdGjKhKjaDlSSAxXIwAN3uxMgk&#10;ktpCwm3TLdtEkcecPJkbFyTliVGzkMMqoPygkxpc2x8tTbRsqxOZI2GGZQQSB0CLtxxhQm9sYPAZ&#10;a22ZD5l/skCO23gmJAm4ZGRjkscAMdsmeoBCsZcqs29P6+/+kTyM18psYpgEZ0yLjcDlXIYDIHzF&#10;2J6DBz6gm3DfTWl557NA3l3Gw7oxvbbn5Tl2YxD5gOTkKRvGc1VtYZILiSaODz5FYHcmBFbqxD4B&#10;D8DJwBnI2gDG0grEGXybmHTHmEe5YmbY+9QwfONw5HCgoFUlwAQGVaVjKSjLTp8u3/A/XzJLN0ll&#10;WCJQGj2hn3fOgB4YvswWAdV43YAyVHAEiJBFdMBZKylBtZpArIuFI3MMkSZK84bKt8rEKjAlaxcw&#10;iRwy+dvZ497x3DbVzl3j2ANjGQF5A4ClQkqTzBBb287NPAh3iazYAqGDHjBXdhiBtAYB2Jk5BEMz&#10;k5dt/X79P61GS/aDbPGJY8wpvjVYdhDKjB8R785H7xy2OSC2GqwAba+aF2jbCy7bgxmPy5uPMIyy&#10;qpwQWzkqRuIzzVaCaM7YcIzJ8siNb7wRjK+WQTyAQCBzuCqeik2DvliEkIkkzCFkuUYueFUZ3FSj&#10;/Mu5iRxgrk5KiDOXNt/wP6/J/MnsZLYeTbSiRJXbYrLcYc5KxKZE5wAwIJDgncBu6URwCCTMk1xD&#10;IqzBbiSZVLyZdghOCWOxUQkkk/dUAKaTzd0sd/ut12/NJG0gzJgbuBvLO+3IJYsSq7cDOWTcttGq&#10;fvOWVWhkZlWQHjaDgcHGTnfjII2HkUc++3X+v66CX12Gt1h+z2+5ApjjbAT5AQw++M/ePyYDqXJB&#10;IBxalRJbB9u1mXzCImCgM38eIwPlADMMEso6EP8AKzpDHJHcKUt5F+0x7djNh2yQHxvAAJyOisVM&#10;hBxjCCfbRNM9rc4ugzeTuVV24YquQvDEM64ZRkqGc43MHCZO9rdP6+7+t9rLSM0clt9omkMOFWOI&#10;ku6hQAB13AlVUnbyVwSdzEpMJ4i8M1qweSR5o0kXavQKCuzGSB8uQcjHKjczPGssMsm6O3RYeBFA&#10;G+YgY/uBcEdRnauWCoPkLVPanyoPJnijUNGCI3bZJtIyG4YKBjHsu0nGMiqOd+7/AF/Xz+64Xbzu&#10;skkMV1JIkbqHk3McBl4wBjDZOMblBwMjIcStbXUZ+xypmPKiMsp3d/vY/wBWDltuWwAFJO3NNt7c&#10;lziVR8xHmw71B2lxsO8YIVS2eeV2kk9SltbLeJHItrHIzQq8nltzKxz1Zn+UnDk9DjAwMgGGZ3jF&#10;en9fLy/GxLOb8bHnnkWZZCWaFSWZl2ndgk4cPvIAwT5qZ/hp6wx2l21gumxw/MxGFXKDavyj8uAD&#10;zu25YqN1bbbPp7OsC/LG+RG5GGBJJ2tjA254OD0JVWIzbl8qLdBcHa4mbzlUlwnQvkKNxHGOuQFO&#10;MMAAtSHpp6/8P/XyFUSXcRliikbbHysOWjjQFuG2qQwwP4cAtnkYG2YRPLctCpfa2AY+zNhVUlsr&#10;gsNwz93PPRc1VeSSa0WW5IjYMqNGsJY+axACljuy5AAJUDBxkgk5mk8xG8qyiVYGhVI45CFB5bGw&#10;AA4/A8nAIBDCbsylfp/wOn9L7/V1iZbi2juJo44mAYp5UOEbzOVyHckggAlQQQAd2QdyyPcrKFil&#10;nmYxsyrCtwvmO5UbjjGRudjuBBXLEYyrNRCivcM8EEyybVO9QVWNTjI3bcZyd2cDnJyykLSmaeKD&#10;zzNIrJh/LuFjcbsrn5QQy8HnGMFSRk1SuZy96V/61FeOM25mgXcu0PDhFYuwcg4A6DGMj5vmCk5G&#10;VMYSco0kdwzxzKsUXnM0jBcqSV3E5Jx0zwMcDORI0Vw8SrN5jsySFo5ISh+7jKAja/POB3PUYKiG&#10;RzKqrBDDhW2/MzBsqHG5dxwVxnB24G0gYbDGosI/1/Xy/Mm1K8bUblru7vjJKFTzLiWaOQSoCMK7&#10;8ksf7xfB2E7SBxmpHGke+BNsiDcqQpneB8vy4OSuScdAFds/eJqxdvbvJNdPHIsLXBZv3wVpFXdh&#10;SMg4IYHquQBncRhmSkW7RhljlkhWSV1+Zm3d1yScZAZd4yQACOcmuqnM1prlior+rL/PT+rEPkW5&#10;ZVi8wLHK22SGN9wZm24LIN2SDg/KCC3IZcZSSxt/LmMkRkUx7WVId3lsGBIyMdwBwp/h/ukh0EMm&#10;2SWPE7yKwX7u1VIC53YIzx3PPAJLNksvBDFFFc3LTKFXasn3vMX5Sdx5PzY6HcASehCq3RGRvG/M&#10;kn/X5/199JmWNZriCLbC02GhZgfOAY4Y5UHk5wexY/31rc0z4a2+q/D2XxJZ+LLGHVINQW2udLnt&#10;nEgtyYljuY8KElHmuymNX3DykLKFYM2MVKstuLaOLa2wRtIzSTMB1+U/KVKlSQMHcO2CLMt48GmN&#10;p6xj5t3nSs4ZZUZcgqABuIKk5UYO/qa9LB1MPGTdWN1Z9ba9H8n3Nqk6vLam7Nta76Jrz1dlbrq1&#10;pppkyxTOHtLdHzJI7BY2aRRICwyFBOMHAycgjjoSafOqS+ZDM8bNGwjUfahkkc7jyQx3/KVySAVy&#10;EKg05vJ82HIVmj+dYyCw5D4DY24B+bnJI4687nW8ElumI2O1VaWSM7z8uU3Y6EsCe5IBJzwcVlc6&#10;HJiQNdW9zJeRryYfJXzlb94cowQcAsfT32kdFxJYpayPtjt1YRyMkMqMiDC9uMKSR23EbT0G4uWf&#10;Z1hljiklhVfL+VWXKsuBjhQQBnOVBIBwBwcBbaaJCzG1ZWIG1d6lkXjafkbt8rKOSpydzZXNakvW&#10;N1/X9f8AAECxyXPk3TO0WzGWYNITyvy5OBwVDMc/MWwTxhYTBCu1bNVkbcGZFLKWGW5AHB4QEeqn&#10;gElgIsQTYisFjjVo41kZRhAS2OMFgG4A29BwMYZ3ktAqjaxxhJF8sExRjKZ5I3DIXrn7pJON2JYm&#10;+4RPGrwurRmNtyna4VpFyVcYx0IAJJBIHOas2WGSGVvMaRgBG0uFk3cE4QD5c8EA5HIHO7lFYny2&#10;MlvN5bYjW4mUsh+XA3AjIAOM4xh/mA6K6FXuI1j37fkZI2uiFd1OeJCO+MKxQjafU/NS6mUpc39e&#10;v9eYkZjnuLWaBZNyyK8Ijwi7sjPPABHpknIPJ4w2FN0ULRRsqs25grHDL1YKT15I6EkDcDuO5av+&#10;I9Xk1fUp7++lhkuLiYCYQ4RX4ClhH8u3duLYbadxJIGCTThhkmE8sEi24GwOZQu0upALZZuvzleM&#10;dx1AJuUexnGXu66f1/wew+ENK3lvsdWlRZI/N3KQF2gAY6nGAoG4DIwcHFi1YwNHAdkMkMzRzSyS&#10;nDBUx2bG07W6Ak8YJAO4jRZztFt91kjj3s4WE9cfIR1Crj5iRswcMCAyO9trdY72URtHH+8Q/dBV&#10;WwcdMD5WAyTkFc4bbjiqRMZPm0S/q2n9f8OTRyWk92vmXXPCy+Y/SQsqliefTtgHA5+ZRWolzIFW&#10;GeXCrhkXyyqj5iSW6kAnABGcsPbAqwS3GnTrvWTz1kHmS7AzHPO35AN3G8EEYI6Ag4Mwmt3jMx2+&#10;YWdnY5XknoBjaEAIJ+mMEvhseU46nvW7febdu1vZXMn9nP8AKrKZGVRGwzFukU9e6kAYYfMCdxAI&#10;3tHkgAe7kt90rP5c8kSKrupPzEFeEVe6gkZAyScNXJQSO8fn2ybvL+fyY3O4/vA3lso5IJ5AGDtA&#10;wzda6LTprCFpma03rDIA37wM7dfv7yScrjlQQPvYX5lrzq9HW54eMpvl/Dz6b7b/APDanSaPLKLV&#10;TstwXhzIZEVhtULvHl84znpngEDHJcbyXE0p8lXZXZsssxON2HYgfMM8d8+m4KS2easnMMSM0iyS&#10;Blbz4Nry+YPlZc4zk/fBOMle4G2tuwlRbZbfbuMcbCVYSRs+QKRjoOMsMct2PI3efW92Nj5fF0/e&#10;ubFsoZftMkbrI0iPFtxlGwQoOACSA3+yepBGMVoWJW4KytBM5baY3Mo4z824bVOSR3BwOnPQ49sY&#10;zE5VWjXIVWKmNTtwSQcHnBwSeOGJJOAdC1na2KyzfMokBjG4jvkkrnqR/CeBx0IbPiVzxK0L3Oi0&#10;iZjbLdyfN5i8LDGBjPOdxJ+bAU44PTOTg1vQyLI6qrBWZRGrJMGZufQEHHvzxzxxjm/Dd5p9zdW8&#10;U8cj2zsVkFmN8nls+ATknIA5wQDxgkVuWgVE++ceWSJI/m344yB93LeuMY4wCSa8utT+0fOYyFpP&#10;p/X9dzRgnLQclgq/ehZ8HcTu9QcZ6fj1wCJ5FT5o412+X8ynruycZx/DjC/Re5OTVWCaZT5MY7t8&#10;q45yxOPUEZ+pxnHXNqS4TH72cfdwzA5JOcBsAdPT3wTnPHBUjE8md1LQ2vBr+H7XWoR4r0H7Zp0l&#10;vMLqGO6aGSNSjbXiZQVEisUYblZCflKkMQMXUFjYs4VI0b+JASuCRnHzHHf1656cVIkUaxYiG5WU&#10;LtZgSOP/ANXY+o7U2/8AnbGfL+XJ2qOe+Rz1PvyM9uK+fxWkmHtpShGnpo272V9bXu92lbRO6V3b&#10;cyblCGzMG9dvlhfZhyMd29cZ796U5E0jRXSHKn5l2Yzz15Pckc55zzk4zflWOSYI7MW7/eUAkjgA&#10;ZHPp2yc9QKoqAYWd1b5em5R/EOm7pyR1z0JHoBjSqdDvpbXJo4/s8u2YsPLY7o8Ntzk5YYXJHTHU&#10;/iQRaiUxYy+MH5sMRyASMdD0578dMdRWgVVKRSTqy4HyrEVyNuAen1HGDlcADJq/ZEeYrSyRsF+V&#10;1zgOO6np7cjB5B4BBr2cP71jKq7DlijxuYbjt2ltgx16AZ+g64H5Yr3sV3LDtjKtGm0yCVztJzgL&#10;gkeox9B6nFwR7huEjRsSgbf8wJyM4z9QcEdc8ZwagdIi+/Cj5t2OSeTng542/d7DA/E+j9kwjJ81&#10;zMZSboCzHmXDHCw/ekZvl+XA5YA4GP4ieo6Vj3Aja5EDxNjhXVNuHIwuM4wCOQQTwM4AJG7YJkQ4&#10;jhw2AfkX5VA4XGCTn8TnGemc0NTnkluVuJ4kYySMQvnHLKeoyWxnJyPQZPPFRK3Kevh2+axlXKzI&#10;rShGWRmLAsxAdScZzyMHOMZPqTgkGrvneFRbhZMyDzGmfeJQF44XBBbI5JJB6gGrU0Yj3Fv3n3f3&#10;ZTDg9FAx1ORgehI+9gGq8+1ovL8vzJIW+YA/fGOG4z8u7B4I54HQg6Ri97Hq07FZFgZj9nJcqyJu&#10;jJVevB+7wQcKCMbdo4GOEtolaGGKeEqskOxlkyxaQHBUKCMg4x9FxnI3FZlK2vlGEsrYCMvXbuJI&#10;G7IBPOPlAAOecE0+RNryq6KJG5YIjALgHghgTtOTjAHAbkjinbQ6b9v6/r9LEts0jR7Il83tJJu3&#10;fMAWHI5PQYwBkknIPTQeCaxu5La4hnjlgYiZWk2sBlTghh16cnr8pHABNCKSISJGpLq2CFWM5KjG&#10;NwHrnOAOM8572ILiGOVHhdWUB2X98GKnBJA3d8lBwRnGeCGrnlFHLUu9bf1/WhN9neT94sKq3lt5&#10;LR4PlsBjADdh83446Z5c1ttJMVvIpLHcQpbuMnHXPBOCfpntpeHdaj0K21AS2tvcQ3lmttJFJZpL&#10;tO4FXTdmRHUgYZeozkkEg51xCxaRikasZQBswrMAAQOFIJ5Y4B7AAHAolCnGnGSldu912/4c5+a8&#10;rL+v+G/rcqf6PcRTb33EbHDBgNhPALcnt/u9ME4HELAmNrcvtcH5Fb7xbcCpwMcfeYAndk5xxmrj&#10;GPy3klj372DBlfn+78wHUEL6AkdMHha94hEhMTbd/MTGQ5RSB/CAQSrZHIxwQMEClpY6IS9639dC&#10;BUs7tts9pI/mQMIQrDdGzFSemFJ+8MBRkMDuHdLe7mju0lQwsscm5o7hWZdwP8Q+U898cg91zihm&#10;Mlu8izlfvbWdlOMHnPXIADdzkHuMCoZPJhEcP2aRFViG2xjcq+nO7lV478n0zW0ZbG8VfQdKbJkd&#10;LW2Zbdm3RqsJUBcjK8ccYIz1Ge+AKsaXcC21S1uIoY5Y7fUI5fImAmjkUMCwIBHDDdu4Xq3TAJq3&#10;G9UZSyFl3o00LlhIDyF+hzwSMkFckZpzt5i7Gk3MwJVSuGbk9ATjgHliRgAZAYHGkajjJSXRlW93&#10;R/13Lur3mnXOr3V1Z2YtYW3v9nibci5YsMZYsf8Aeck+uSRt29G8UappGhX3hvSpnt21Lm/aNnUX&#10;MalfLjZSQMCQMwGM7yemQRztvIUl8sP8oXaytk+YRwfmHGe/AG3OPapo5sy/MWjUxlVjCjaW54AB&#10;yAcDB9vvcEButU9o6mzd9tN97djCSko2T6f1/WxrWvnrFtMTiOHDGNgQiNnPUthuPTOCFyPlxWtO&#10;ti9rawQW0kMscIRo1IbEv64zgEqe5IGBgDFtVXZGWVX3ff54bHJGScfiDnnI5NXlnjIVIGKqEJVn&#10;b5UGSe4wAR368jkHFcHtOWLVlr5fl2PJrxcpf1/X9d97Xmh125UH+FFw2VwOOCeoIOeSM8dMhfLS&#10;EFFj3dFj/dhtoBJPOPqcY6AsKQpMJAANnLM2cD/gXI54PBGcdicUv7xkkjkg5V92WOxjjIO4Ejg9&#10;ex9zxnI5Sf5opdy7WKncG2/KWyAOQQAPp2xweCTaLkRxvHuXziyskm7PHoDjcMdvxHSlETrFH523&#10;a7FvlxjYR3AB9GyMYwSDz0Y6t5cki2v+23cp8vIPPHGG7nj+IsAdopx0ZiRtILiLFvJG0m1WcZ+6&#10;WPLDBBPPHGOcdQPmrXThiEikjG9TsZ8EArgZ69DkcEnPJzwAbN6HZFTG5d3bHBzhicZwN3UgDn6i&#10;oBJskeUMrKpzGrcxDkgbicZGeeuT9Tz007HRT7ohu5YRK0RG1W2quGZVYqeQGyTgAk7c4UNyeKr4&#10;nlC7U8xmbDNlhkDk8HtjPHq3PobE7yureYx3bRuXbtYY3c8rjqeMDHHHBIqsrhyEd3XdgrtAIck4&#10;CksPm4zg49ecDI6PikdML8o1YxtfzrSQ+Zyu7g7ckD/ePXB4JAHTHEJYNiRQvzMzY2qcZwTngck5&#10;GP4h0IHWWUkiONYfkVskbemQeOehww5HGeDwWyxHlZt4g8v5t21XX+9yfTJ68bRyeMEVpE6I9yCV&#10;WkhVo5Yl+bBVYeM5GBgdeR8q55ZTgnGarXCysirIQr+aXRW5XIPUKQOTg9D83TqQBankaWbMs8mX&#10;4ZlkGFY8/eOMk47DkYwDkVTeWQI5MuzduO3O842D5ioBwAM54zgA87SDtDc6adzPuyWdQ5KruI2t&#10;tUITwFBwCVyRkcHDYJHJrOmE5T/S4pmXzlcRxxny1BwApO3ltrD0z1ztIzq3sMc6Ge3t9sYjCcSq&#10;pixjAGWPIJGMDOWxnnJoNEZL1Ymm8tJZkEjeWVQdxxty3UDP3QMA4+WvWpbJHqUZRt/X9X/MzHia&#10;6gkVWXzPsjyblUbmGQowOQOobaWwDxzjJo3RhjuWiCv5m5ZgqzKisDkl93PGNwzzjpk5+XQWF23C&#10;I+Y80O2OVm4LkBmU47Eg4IOF3MFYHAFW8iQ3du7SR7PIEsaxzEAbjgfMCdvOGUZHABIxzXdBe6rH&#10;qUpJOz/r+tjPmjV1mL3Ub7Zt0km3cHIILbhuILneM4xg56bFzEqJcssyhishH3pCzOvAJfPykZYL&#10;u4Kg7WGes8nnMvnSLHh5Fcs29ty5DAZDcnK545J5O7a5EMTfvWhuIWjZZMGKQA5APykHJAHY8kYG&#10;MEYUaWPQi3y/1/X9eZajR49R8kzlV3fMLjIAUcjdgAA4yT9zh84PANqxxGY4Z3EfKqVdAf3hJ+Xp&#10;jPb5jjkHAAqnbx27hvkaPyZONrZaZFfkEn5sdeep2/MSQRVu1c20jLJKF2xssaQqFbfnbkDAbcey&#10;8rlmAUbhjnmjmq/CWYPKMKwRtuVly2JFchdxHp98KMD7xPGcAbTc1Xw54n8PpbJr2kXVmupWcdxY&#10;ySwtFHd20w3IyAjDoVxkgniEhgDjNV41RzOtqykNlj5e4DGFGBktklTzgEEjPUkTXmpXMtvDaGdv&#10;LhXy7e0jVQkaDOGGTlhgMx+Y5YDkYAV0/Z8r5r36f8E5Obst/wAPz/NL8CjM9ylxFGot1Z2byZFD&#10;bTIvKknrgZGQMcjIJAamukEJBRXkZCrO+Q+AMKoOxTg4yF6cgY3Acu8tvPaS1tsBQWaOGY/vXG5s&#10;HBGBgD5srnqSeCet8e/Du18D+Ml8NaP4/wBL1y3lm86PWohLChDQq4V0Kq8bHO0jaUVwy7sCt6NG&#10;pVi3Ff0zSUowjzNr71fq9vl6bdXY5CO2vbVBeOBFE29/Pjb5cBc5Gc8DkcjJ2uQSwwJoWi4W0kNv&#10;+9QsoQZcnPG8EEEnO4kcEj8XahpF54dkk0rWiizQsglWKVXZgWJLho2ZZEJyMqdpVlx13MRx2wie&#10;SKeRNnyyfMW2HGTjjaOcAYznsSSQMZpxlZhKXN/wP6/roPgtp0njGGO8xqqrDnekgPy4xnJIDYyT&#10;nO7cRwsUgW2BEe2NVDBS21vKwN23AySVD5AIwWZSDjlvlTM/2dAwWNVEYkYcsQp2oVHAB+YDGMnP&#10;XatWIilwIoDGqqWPmRo28HP3ogcnZx7kHPXispWOeT6v+v6/DuSKsdtcTSXbSqscYXauMJ820LjG&#10;cHI3Lg4DHAOOJHMktwRGjSCPc87MzRgfIBswW+QHr9OfmAqDTUummm8uRmkZFMrPKse35dvG4guC&#10;Rkn0yBg4zPOqrcw/abRVRWVljVdwKkE8HOD3Oc/wjoRtGf2TGWkreX6Lpv8Aj/wXb7f/AI+bdWjj&#10;WQiSSNQjKSMnIbIJHU5OFI5BxgTRhJ7KPToIYo1jbbDHL8zLu2gp93Jz3IwfnJwDgiqkzrhJbpTM&#10;sPy74wSQq8McjDZ4PBxyTgjcqr5EPlyR+XIV2+SI2+VihZjyMDAJySAP4FIAwAXG8TNx7/1+n9fe&#10;7LW7K0DL8zOI5mjRRztUrzgOOOegJPIPAZrsxiku1PlsG8rMi7WJ3FimCR2wMYPXJCtkUl7NHdvJ&#10;i9ZdsZWYJgFxJ/GQB8pZSONo9fUiE3YlikjfeNs27LbNrdCVDYOQxbJHqWGWGRRLyNIxk4p2Jt6x&#10;zKYvJIaTayQ5kCqBsCgBQMgAEgYwFGR0y63ia2YNexJE0OFdl3BYxjLEHO0ADvnc3UFQSWjfaVMT&#10;+Xu2idPMkROmAFJwegx0IACg8g5MIMjqrYbzCd+xtrMflPvhxuxzjBPRulMfLzeX9f0iSd0ih33V&#10;ztk+95jNgrtIOeMnPJ6YPQjoTUEjL9pUqjJtkBhJIbawyQwAHVSpyc8bcHAIAssGDzvBF8w3GJVy&#10;mxeRgcjIzhR3+9wMgVBJA8iRxARhX2+XMkTAyccEryOCOu0YDdOFJunuXCxBfo3DSo0UMasqCdGY&#10;E4zz8uFBXPHy+u4ngUVIQRySwYuLaRWDeSu3jAWNUcfNlkwR3xtIG7j27xZ8P/glon7MnhHxymva&#10;pH481G31FtVs4mha1jt31K4eyuum6Kb7G0cbxliGWNJMROXeTxie3e5kmjFtbr5lwf3Z29+BySVA&#10;3MCwI5OMtxhfqc0yHEZHKmqs4tyV7K+lnbW9t7XXdWO393TqOnGcZpKLvF3j70VK12k7rm5ZLpJN&#10;bK7raq5uJpDbW4t2m3A28ca4TBBVccAgZ+XLfdUYAC5qk10qW6i21CNVmm82RVyxfDYP3T9/C7c8&#10;AqpBHOUu3UUkpV2kkj3f8tJYgNjZHy/OpwOPvYypBOSMha5knEnm28sTsrgrtkc4bcSD85AHy4X5&#10;cAKACON58jVyuzppW5Uv6+d1/wAEqiJYpjGbiQoMBY1mCDkb9u8j5sEDDEY+XAzgGop4QtusUwkj&#10;8sBG89VjAxu25EikgYXGM7tpGfu1ZISKBnsrjEb/ACtHDtLYA7onQk4xu2jBIYchajlhlWdntIhG&#10;3mLAjNgiI7s8qPlCMEUNhTuAAGSCW6qUbtI6oy1/r+vz+ZXFtpj27KYmXbGEk2svy8j5Qh4GMYGS&#10;OME5xRbz3AikEZh8tpFkEjKMQldwClX4yp6ksCCF5yRGe3+Omr/DTxP4keX4ZeEINGsZIQsy2V1K&#10;6SzCKMGRRO0k0Su67hEzyBHmkAfgbuIubqCUo88EMUZXEclvGp8pRwq5Tnpjjkc8beiehisPHC13&#10;TjNSt1WxUJKpHTVX8+mzSaT1tezSdt10K5m8pDFAzKszbMeYp3bfm+YjCjcN23O4dMcZqvJNeuwk&#10;hnjCtIrLGqsxJydoZQeWVRuwcN0OMEM1oNcPbKJwoE0zMGkmKqzbmYjBOGXAGSSCcAA5xio80MmB&#10;A0UR8vdFJMzYDZ5O5sc7SFIyFOcgDHGUTsp77fr/AF/wGQX1sqWMckMk01u0Idw8bIgYgK6KwLCT&#10;PzYcdmyQDiobhXmCxiNZI9kkZhRlPBypb5TyoyOAeQOCQGxJJPA6lhIZQqARqXcL5oGASACeijgk&#10;dRkHIFRXV59mmlu7ZVh+YYYyE+Tl+gII81gG3Z2+4+UitkdUebRdf6/rb8d4msbo2q3Vp+7WFvm3&#10;QjZ8vykjgDpjO0/Kc55GFbDa3f2Zbh7OVlZmWKYRkjeFDbcjIZgozwSWUbsEEETTJNp7yWXleXPs&#10;8tWXaFZWzuYfMeowflPBVugzTRq9w9i9pbRLskuPNaCTc0chww8wYc/dycFQ3zPgD11pm3NOUbxs&#10;/wDL+v8Ag23M+W1guRGJJYRCm6O4t1Utt52kjYMc8jbxggDJB2rYvphq1/5kmxbiY5DWZSNd+7jH&#10;GPmbnBbb05xxTLxPKnlErs0m/bcx7i7R4Qc5wS2CSQykg4PQACor4xkSxQptVcfM7E4IA+Ubs8k7&#10;cYXJAOOcY6FLQ6F7zT+752/rzViOVp7eSS5KtbzRsuzzc/ISwHYgsc79vUHcDjcCaknV54IbiBZG&#10;V97+Z5f3PTa2AAQM5Zs7inUZyr/3hdZPtHlt5m+FYmYsshcvzkEk7c4DMflxyMgCnfrDwJdQCtMg&#10;KiVRIyBmbjgEHGc/eOFweDwKRpH3rf1p/Xn39RSJZgl1LPD5ZbG5Y/lyFGOw6lg23CjjgDBCkNws&#10;Nz5U8EjbD5W3eWkDtjzP724jcDkYJ77hgEcTCVmnMiRrlHhX5lBwV29DgDheQApPIGSol0/S7hV+&#10;1pewwz28TNJIwyZdh6qvPJ5wchSqMc7QpO0U5aI0k4xj739fd+l/zIGlnupHlS48wNgREKuEG3pg&#10;HgBsnBGMfwgfNUnmq8m2CKNlk5WHcfLOD6n76jaCQM/cxxnlIt0krywxjLbwrTNhRINquV4AyRzg&#10;gAt352061a3YMog2yvI6r5hCkAvwenUNjpghl3YOCarqEtv6/rp5eROQ9ic3dw4+60ny4eNwOXJz&#10;n5RgYxyB16F3W1rfCZobaBlkhi33CxsQIQAQBgEbV3FiWDcA8Hg5ku9AGlaLY65cz26w31tI72Ee&#10;5prYKxVkbcoPKlHHJUg87WBjF++1CK5t7W0sNNtVuI7fbNJCoQNu3eZ5nzDPUAgKTsRAd2SGcqco&#10;S97TZ/ecsqi5fd13V+mmnpo/X59a4nmhgklubqZVEm+Qycq+GTAx0yHJf5QDjrt5q1ZQmS8js/Lt&#10;1kdsNHwm7Lc9SAm1eCMFgGcn79ZyyxRyqGWU+fsZfLLJIwGCAFfjbgdWBGO+OBp6ePKuZ7WeFpo/&#10;s5WPzFUMWB3Mi8ZIJLHuAv8AEAdxykc1ZcsdP62/rXp2sW/OfYiXbxQ+WrbVaWXzJTkJwGxz8zNw&#10;B98DnD40Le3cyNcvbPJ8yiYqm3IPmFkAAPOOR1AxkliRmjYlzOZ2h81TISwkkUFzwSHHA6b0D4IU&#10;ORk5FWI4JftMaTrIzCPYrtcAsH39ckEKwZc7mIQ9xgHHLUPMq7Wv+P8ATL1kPskhlmdk8yMeVJCr&#10;KB0wAMkgAP1P3ccg9X0rGAwsoaxjR5CuyN1XD/MGQ9OR93oVx1JypxmWqwPZx3SRbfNUmJYSRhsv&#10;goMZ29COhwU3E5JbVshJ9okSJJo2ZVkZhkMFLbiF2DdgD5vmLDnlST8uDR5uI6/1tp+Bc0+P/RvP&#10;KF+omaZgSGVmGWwflYEKrMcHBJYZbJ1bForVFtTuJz5T+cvlpyQoD45jG3OeDt5B3baoafNcxp5Y&#10;Keb18+3YYfJJwpzxgDoehVgcbgKtWzKI45FhLIYwI9qlI8EgYwxGOC3TPG0kbeG4Kmj0PHr3lJ37&#10;/wDDf1/kadmyXE4mmkXzhN5SzSw/u8nI24PTJDjGcjJ9Aa17QmIoZnXLKCXbGTnjIweSMpkZ7Hb0&#10;IrKsxKZmeaJkBUMzPJhjFg7SeGB6jpwwP3cddCLz3xE8km5MFf32dnPsOACeMg8E88fLwVY9zxcR&#10;72nT5fgbNnblwxngKmSQRsF+by1HO368Kc7Rxx1yTpWu2eVEyrOxwJdgOG9PvYB6dDjHpjFZ9raX&#10;VrGpntZolmXzYFmhZco3JwSPmz2+9xgqCMEaduXQ+ZFNIWdt3LHIOfQHHU/7Q9yOvnVo8m54OIe9&#10;v6/r+rmjEotsxRIrMjbQy7c7hwASAOwHP0xjNWrbYOJQm3d8wVcZHzAKOvoeeh6YGTVeBEfaZf4p&#10;Dvj2BUXGcHBJIxg/N0AHTOauQrED5sY3KwJ/eEYQZBx0Hcf1NcFTuePUZNApY7bh8sqAKvIzk44y&#10;M4A7/wA+taP2CR7RZDIPMmY+WGk3FQCeTxyWOcdsAjHAqlbjbgSDGcNuYAZ7nkZI7HHB4HuKsAsV&#10;BMpC9du3GM+uR0AB6/8A1qxjKMdzhnIBlVV87lMecIMdOTzn8+nQj3EgjihQtGrMpYYO3jpxjHX6&#10;9e/rhAindKAu1mA69R6DnAyevp8vpUvkl0YKUGE3bu7A475Pbnt1J5OKa95mPMOihZPmGQrLkysO&#10;vzHjA69xzj36VNA7LKu5IWZecOxGAFyc45wAOeeD9adBp9xcK8tuo3RW5knMzKMAEZwSVyeTwBx0&#10;560+3iu40LwxttXafubtrDO3dkYOAT1xnPTFaK6J2ld7fmaFnslmYLcqixkGQNBzFHn5j94k4w+Q&#10;2cYUAkkY6PQX8+4jt1fh98HyyF/PJUAqcHHKPGu7ooGSrAELy9nERbMiR/vNw2rnJR89PL5yMgZJ&#10;GN20cDk72lS+eY/sqXDLDGqr8rF2Uj5gCv3wCQ3GDgkcgAVtE9TB1OWpFtdtPn+nl/wDprJ9OikW&#10;OzCNuYnzI5Bl0VwofdjdwBjknlmzkDabVrbC4QiCdMx28hRmlZVUAhxhCUUp97Ck/KrIRtx89fw+&#10;sMCyJO9xGY9qhYY8qzhRGXVVBZ8sByNxyoZgFcY1tMtvOnjuXn8uZsGF2VZF3fL9VZflADFuAuVI&#10;3Ct4yPs8LTdWMfPoumvr3Wnn1TuzPSNXkjuvtaTG4hHlnYX3DJfOwH5AYiCcktyvG4hmuWelxxRC&#10;EBkj4dPnU7eGKsu3HIIQ5JZTjjBXiaxtbMW8N5G8lsskKlYkyQFZd6gE8hsvnHzEB1JZgc1e02G4&#10;kfynC7Y1AYLCwLcnJbAIyNq88HaoI2jBFOoduHwcJNOXXt6K97699dPMdZWBt1+W2ih8zG0QyFsK&#10;AR95j1J+UEBsKQMkGugskWIxw2zN5ZZgvl5ChduQARlQBgAc4+UgfdxWfZpIZI1WT/WKVWRc5dcE&#10;sztn2POBkn+64A2LC2be0jIqbpiroDtBdg3J5PbaM8ZIHTJWsJSufR4HDqOkV/W7277jorWaO3Ei&#10;WanBUgLIACCRlc44OcfPnIPJBwBV4op810B+7mQ7ggYnPy/MfU8jrg4J54fbQysWZYslZGAhWQdc&#10;/dPPy9R0z0wMdDbhi80KyzrgMTukZcnBJ7AYyCQMHjqMEGueUj6Gjh/d0v8A1/X4FVIooSpiaPy2&#10;by2jkU4AySdrDuMnjkcnpkipoBMcSK5kbyyfMbO5gASB82c5O098YOOxEwgCnOX81QBIm7krjpyO&#10;+AeOh4GAc1YjXzjiOMhV53Ko9eMdflxjsCc/QVzzOqnRf9f1/wAMQwxRRsxkAIwFMhOSMAgEj8+A&#10;OuOp5qaKNFXc4+Ut2HAG1fwwcr6Dk9e0sUcYg220OWOBkZO7rgcHgHk8AevGKfDChkEQIaQDb8rA&#10;ZByM8HGTnJ56YGAK55SOynT2REsRRsuisMfLKVJ+XGMt7/w9+fTpUscOyTEUj/K37vcpHcHDYPAy&#10;Txx2xjOKs2wjto/9U26aPLM8e4rnPIyODkdeOlOS2tDFLcTu24uDDbhfQHLFuvrjqcdfaLXOynR7&#10;f1/X3+pUnMzPJI0nyySMeo2nI+XseT16cg805YY3Xz2fG1uGBDBRtBzngfn/ALJGQRmSKG4AMhdm&#10;ToqsOo9QcDuc96jkUMWEEX8JKhk3sc+nVeRnj6nAHFYSZajbVkMduxR/skf+rUgso4HAI5z1Geen&#10;Bx1ANQRyWxUSLJiP7rEKAcc5z74wQ3fryCKu3TMsKKu5VaTcV5OQPmye+Ce/bHoMipOyxO2xFDcm&#10;RSpbjGCeDkY444z6gcVhUJlHl2Im2Iu9YFLJ9xVkUjpngfNnt9M8461HIX8zb5e5ipV1xnO3rkDo&#10;Op9SDxx0VLjjzUjVvMOH3kcAHqRxx1B4zyec43MLwIob2AXcwbtjdggfhyQSBwDxXO5GXMpajX+0&#10;LHtgEv8AqsbVTGBgcqcdPQnOO2DgClJeJBBmE7VIOQwKrt4yvzbcHAzjqOMAjFPup41ibKqvzMZJ&#10;FDEScYJ4+bgZPHB2k+pFKaZJDjKttADKM5ZuAM+gyPXAwOAembkc9SVtF/X9f1sRXtyLdpIxlWkL&#10;Abl3HpyeuQDjk4OM+wrM1K9MgadIXVdyv5rMOckcAcZJ4A4OSV6ZFPu5fMdZDKzN8rKsj48zIOc5&#10;6cjrkA4JyetY95eQvA2JlXcjE/ejAz1UbjwuCBy3AYZOSGBF3PHxVWUU+39f1oWrqdYHYmNwrNnz&#10;FZWAHygbecLz8vPUt34Wqsmuy2lq0GfmmVVVtojdQp6KMAr/ABE4AwOpwCaz7m4hEvlt+8ZUDFgq&#10;ktuGASrNjJwxzj15xWLe3Ut0FhiulCidCvkspbaSclQQQRnB3HaQSrZySDnJyUjzamMdNNx8/wCv&#10;0LWrarvjkWfzJPl2m4VTGwPBKllBU437tq4IA+bJDGsHUtYNvdruuWU+YUaS1m3O3GAuSd24BiuS&#10;w+cscdxV1jVirI5lMDbWMmyA7BI8RJ6gswG7du5AJ5BBBHM6rq/npdEPG2+LmSNSGDBht29Xc5yO&#10;fmXPJGMneNN6I+WxuYct7PVff39fK/r0ui1qGt3jW832WWC08lwjKtxGuxV3YyC42kMTkg4zyBkZ&#10;POajrURhYC5a1jSMqvmMzfKCu1CdqjGc5woBXgYwWLLvVY5m2LIjMzB/LadMDcoUDK8MpVvmwF6H&#10;pgZxbvVh5GPIVsrufr2OfTlSwXuDkAn+Mt6EKS5dD5ypiJVJWb77/wBK3nbruTX+pSJdSxW0U6p5&#10;hJjuchsjkFtpHIYkFgM47L905F/qMd1Jhd8i9fKEyZGSfmwB2CqCMZBOe4FVr7UyGXl90a/LMJG+&#10;bvkHPyttAYAjGe3Ws2a7Mg3yI2Y1B4dOSccAN34I5/EnJJ76NHyMPZuTf9WLOotMr/aLmKZFkjRh&#10;I1vsLow+U5I+YYIxntgd81Qk1GVtogP3vvbc89OhHUgbvXkc8Zpuq6/eazOrXt/LM0cKxDc7nyo9&#10;m1cFsgY3jbzgZPBxxJ8TfHmi+Ltf/tDQfAun6BaqiW1vp+mGSTkHiR3maRnlIHzNkZIGBwa9FUY2&#10;0PSoYOnKm5c2qasmndp7vRW0suqvdW62rweIL+3t7jR4rorY3UgF9bxynMqq7EK4weQSdp+bp23V&#10;lyahFJKVs1ZnkXezIRkEEELnnD538YJ+bkEYaqkmp+coMd0rIPk/1Yx044PIyeM8nOAMVBc3qkNu&#10;dkWRUjxgYVc7sk87T0zz/Fu7ZG1Oijshh5aJ/wBa/wBMtXNzJNcPLNNbtGu4g+VvEhGcqB/dHCgA&#10;E89emKlxewGQuXG3co9QBwcqcEbt3zD35GSQaqT3nnL58SopjYlZGjAZmDfKVBbOTx8uOM87/uiG&#10;6vgI1Etx95dqndu3g4ZGxkDGQykEjP8AvYDbKgdtPD7fd6E9xcJBholbzJDIX6ZVRgBPUDryc8gA&#10;Ej5qgnnWGba5Zd0gUNGAMjBbDDPJA28gAcZ7gNUvLxhGZWmUbpFRljYNhW5BycgY2A54HHTjBW31&#10;y/tYJPszxqkluVMoTI8stkp0yApH8JD8DJOK2jRj1OyNBqNx02oGGRY0bY8PltP5UhCjp/e+X7n3&#10;FJxkkfNg4mW8sbTUSxtc2/mfPbtI7ZYKBuU4UA5aM574UkEMijKMwllWKKHcxjEU37wLglflAIyM&#10;MCcFQcZY5OARXtrwSlLdZlkkkVjv8l1+XIbecnG1jnPTClgNpzWkaaOj6umvl/X3bry2NFrmSW43&#10;ohDxuT5McYjznlgpJ+YggEMck+WxyAeC8vpbCZUiR1li2rmFMlsqMKGGMZBGN3p8wJZlGc2oQtvj&#10;uSrGT7qiTcrFxwGbG0LxjqowBu46sjvJLYG6W5X94+WVl3ZdGG/a2V43E8lvus54+9VRpG0cPrqv&#10;6/q72+Zclkllkkj85ZsRkiYSA+b9FLE9ckZYAgkc4zUcmqByot5MxyQkNtmzyTy2VXcFIwOMc+2C&#10;KqXiBFkt03TbsInKBs7gBkgYO7d0C43D7oI2tkS4aEWpuZBGYR/rINpk3EF22hd28LjBI4I+Y4Uk&#10;6xpXNY0Urc39f8HYsmW5uF8m2jaYu3l4jj+8h2s33TtVSckE5DbguCPuwCeLyyTK/wC8UrD50YkA&#10;XbuBwQMAgqcHJAIAOBUc7RPG0XlRhYVC48tljMm71x23YB5ztPX5t1eSeEwoI1Eq749xLDY3GAOT&#10;k53fMOQNpJC4yNY0Uawp3/r+v609LjM8I8mTzl8rciMy7WLKDwPlGWO7lScYVsg5IVttBbXVtcTX&#10;F9CrQiPy7fdJulVg0ZxgnaoKp95izZwoYOoFLzY5FVIXEfnLth3KNsu5Aeem0qMEj5VGRjC9Irye&#10;JkbzoI2ViI1tPLbjhSDk8lTkA4HKrkHOWrX2XkbRpdOr/wA/6/HqWIryOV1WSeSSRW2eZDIu6d1Y&#10;DOAcBAQ+QDjOMEktTUvI/OJ09vmb5Y1yDtztwdyhWLYbkZUE5DfMOak13CVe5a3+VpWeMGYYQMCx&#10;2jOcFSOmOeoO1QUjuF8pmhEU26MyMHXZ5bKM4O8ru4ABAzjeuWIxnSNE29it7f5f1/SJgZpoSlqi&#10;7pstatFtQBhvOSu3gElQShGAw+YKy4b9rFxGr2zRqvzW/mRq58wgIhX5CSUxtHBAJOPmBqq0scdo&#10;ri6aOKSMmMOzguylQOijGQeCcALyF700X0fnGS3KwRx7QqqxkWFQx4PTIC7uM5IOF6ba19mjZUW9&#10;bf1t/VlZWZYkv7qG5EU11u2yDck0Z3EZy2SzHbgr1AXAXGVIGYJWTyR5E4aSOLKLJCylTtwSTnkK&#10;CpY9xnI2sMI9xFbW0i3DSRtwY4Uk3+WVb5wNvIGWB+9xtJ+YFlqC4ubiRZi9zHGzQqdyxq0cZBOM&#10;9eRuABwSPkA4UmtI0zSnT7f8Pt2X32+9lnTtUWGeOR7BLtV/ffZ5N624+XZkqW+bHPGRkHI+Ugim&#10;uURZIIF4k8uZhCPvgAhhjnBOOMZAVmBzgrHPffaXYeUyhXX92rDcRuG7a2TnnbnGCTycgKA12k2q&#10;FjtpGIQIyHcsbAbMfKwGOm0Ec45yduNIwOqNPl1/r+v61HS3IwkscKySAfK6xqqhd2DyxO7IDZy3&#10;y5JAyozXuHhnfzpBIo87CyNyykbiOdykjGCdoVtu7HBLMW93sjjaNZJH8xhKGyTG2NvJ7jGDyc5V&#10;iAMDDUZluY3fT45mkhYIkhfzVkw2GK5A67sD7m3nAwCOmNM6Iw5b6f1/X9Pq+6iZppYWtz5YSSNV&#10;3KrCQSEvztwOWy3GfvY2qGQqt7M0YvD500pIDSKgVnYP3YNuUHYwGQTnoWwQIWS5s/ss1zb+Y20R&#10;iR0kGEV1XyxwCg7DaDxuGCMEQvBJD5loZlRVfCs25BGwbqAF4UjBLdcE/MpX5t4wLjT5rJ9/1syQ&#10;26TKLhpbXywyZtkVjuPQnKjYfkLHbnLBgEHzjLpR5V208Ntc7dio2VEju5ypPCjAyVQbsEjOQW6V&#10;pyAGAmfzJm+dmk6NuBdML04Oep5wVAPVZIpki25VQ6s5KsmAAeAEB2lQA3UZBbjgYY5TpjRvbXy+&#10;Wn/DdRzq/mYhmkZI13K67n2bmIVRg7hldp9WK4IweIxPEqSW0mpwgKP3LO67gGAGTtYb1woJYEZO&#10;COnzD25mJZ40KIv7yJcFCASuPnzlvryQCcdy9BIxQAqGMo2FSPLbByRjkjJGANu7BfIZhirR1xw+&#10;l/6/rf5DZZZ45muZ5m2sN/msm5ljZuCTuGCcEZx1IAPQDQutem1nRbPTYdOsbdLeExxraWEaMjNi&#10;RpJZQP37L8qZbJ2ggYOapQbDA1yPJbzLjzZY42ePYMZ2grsBGN2Mk4OQOGORbV43Zru2WXaBLC7K&#10;F2NkLzyCF5U4bAzjOV3ZvSxvRjKN43tfy/Dvvvt5X1vDZm22meOUsu9SqQqskm0rhWwSpPysRwCe&#10;V6D5Qk0H2RMvG2yzXEmxvKHCEjgng42kkkMABwDytmS4eO42yWskZCKYQ8jKeAuMPle7deAMblOS&#10;pMf2aaK4mtvsUMm5PKSS8baqKAFI3HopAwBnowbPyqBUdzsp0o7y0v6eXXyu/wClrTOWdFeRt2wn&#10;cwKjeM5Uu2VwCM9uOmVxtUw3BZVeNo13EwholYSFQGz94qTlR8uBkDjPMlTs0SwteuWkk2s0lvCY&#10;ixOAQuVyC+4vxjAY4Py/LWhb3Hw/XQ7qS5mvW1pL2H7NHabI4o4A5V0bcxZpWG1sKqbcMecFTtHU&#10;6fq/S2+m39aLvt23MV4RBbqbq2VZJFKRyQzq0a43lsD+70JJBJO3ryRYnj07Tp/s0WstdSSSKI4k&#10;t2hdJAyg/usMdqPkbiGAIC46loYnW1tgtycmFvmjESBjGOFXKtwzfMA2BnGGBLqKVQkSQ6dCY/Ka&#10;aORoY2kaRZMYCggnaCGZV+bd84YlgKDr+r6aP7tvxTf3b3fyjjgvtTsU1O2t5vOkfasyhwFVtuXy&#10;8vUl128tja4O5eWj+yJLPeCC4iaG2VYmRoWVkTaWDg7iPMO6JQwyrKFI3EjD4zcTv89uyzeapW44&#10;XcC3Qgg/Phdu3JLAbtr5xUMEG+ba94uzz1Z4ZlUDmRg+NwyFY5Y9QfMwMDIClc66NO19fT70/P5b&#10;efnNcIx821uIpsSRtJbNayFAVL7COGJ2soBZNhYk87QQa6TR/jZ8Q9E+H998PtC8a6pa+H9R1b7X&#10;faPbLJE19N0jaTGDL124y+PLXg9ubhEV5bXE7WdvFIysbgtI2YSCp2spaPj5SduC207QAysRVg/0&#10;14xZq1xIttItoiweWHfGSTmMGR2xtAQD1CggFtqdSUL2ZUaHvqT6X/FWf3q66XWupp6xf6FqMWmQ&#10;+GfCklp5VrEiyyXUsz3bqAfOzLwhkOWCopCHbxnl86JbuKXfBBbw3MasIFa3Zhckoqq6L/CgLYJU&#10;4wGYhlVkM/h+31DWtRt9H8JQNf394yiz2zM0g2EmPEYx8w/e9B8zFWQkgFoNasD4Z1C60e/gaE27&#10;Ptt7hm2nYuwlguCCCuSoIyDt2j92RlI7vZ6tP/g/12TXnoUbee0SdZtO2yi6ddsD53OsUe9wWH3i&#10;VBG3OAGdcsCCIYYLa4VDb28e5ZFkWOKGPeyfMpdSfmjLP8v3WwwUgnHM0pjjnmt9RkmhkjjkiVmZ&#10;mSRmOeDsYsu0Fuf3e5CTncKhvEtGnWWwacSPcK3lw3khDK0f8DEDAzktuO4FAvRuXEOVO1r+u/8A&#10;WltfW7EOnXsmjSanp1v5u24ZPMhUv9nlI+XbKgwGKooTCkOUOzOABQkhtLib7BcPdKzRrI1x5Aby&#10;8Ftow4y5LY/iJ5cKGJCnXbV57/w/HpkFzcPH9peS42yMyHdGMhQBgbQSNwUBtgxv3YOVHPNFaSPB&#10;fSJHcSMjRtO8YVlxsyMchSN3y55UkljjbZag29f6/rpf0bKBEVwkklskKu0J+aJDlyE5wMLhPuvn&#10;ghVYfxEBJElZfOFhIZllYxebC7MyeYoQDGDuyM/dHzE5GTir7rexxLdC2eVGXZtZd0iEx+sY6kSF&#10;sAAZAJKsXqG4tHhufsvmYZWcModH85wx3sEyV3jdgcrkZCqGZ8BtGn/V/L8v+HIpJ51m+1CeK486&#10;6DRlrUtsZSrYAR9pJY7Qoz7NuXArzWchtpJ57hXJXdcRyQpsJynWQSbuSeueewO1QbO+GR9hZlhu&#10;YVMhjd0yzDjiUnIKjG5sndjc21gTUZRGs0hsY/nZtkKjOU2cKFcp039d2S0mTklVoNlzR0WnyWn+&#10;Xb116sHlRdOnsha/LNIx8tj5UYUAsNyqAD8xTaxzk7R3IMMYlsZWuWlljZY/tEkbYVpFCnkfKVBC&#10;g/NgnKsBgHKvWCCOGPbCsUbRkxRKkm5sOFEgOG+Y7cYwAGBYDAFSTvZImbGwuNqyQyNGsismCMgZ&#10;I4OR8zc/NkNn+Oh+i06/1f5f1cpCxjSVLeNVWRmwslwMR4GMsxIIUByeCdvzLn7uSeeERmZDGrYM&#10;qPM6BkYk72GT94BcFQxBHIxgU4NbTSwyTNOylgske04wODgsNwj2hs5I64AwBSlo7uSR7TO7ydjL&#10;uVZFTbnK5OFG3ADMScfKfM4wFNPr/X9fcMNnPY+XMDKzLbq9xJCu04IIJxwyjaCWHGfkySNpeq1v&#10;5hVPsck0pYxRf6Pny3X7zhcjJKgL1G3HAb5asl1ZpLaaLzJGtcRrNG6lm3DaQoYMCpyRkEAknaFI&#10;UL5NwzLNZ2kckOxUWNVVt77RyNmCWOOOhUuEOCQKk66fNv8A15f1t0fYgsg4mjuILMSSPJlJkYqm&#10;7aSSgIXuTncX+6fvdSl64eCWOSR41jVVSGaYbE+fBzuICnoDnADfeIBGZHjLJcKbjY64h8nzCFST&#10;eHCsq4ODygyTgEH7yHGp4g8beJdes7O21LxBc31ppNvJDYWEknyW+ckFU6gZ2HkkkqvdTgN4y5Za&#10;f1bX+tupkRzmLzYxdR7pNvmNIsaODx8ocnDIQAQoGRng9VZjTW920jWW6OPKlWk3RmLICrkj7ynj&#10;G3nDNk9SHLIY44ZHa4aNpSkf2ZQZUIVvn5XJyMZ6cgk8YDNt1cbttspbySzD7saSKcAleJHPXscn&#10;AIbBJBt21/r+tP8Ah+tqzv0sJY57CDzVt2IbOZlRiWX5uBuX5QCAOQV9BvteJvF+r+KtQuPE2qyQ&#10;+dcTBo5jp8ECl1BOR5SJsyoG3aFUA8A8g5sYvIonmmfM0dwEVmhEZQsCdueMttU/JtJGeem2o0Z7&#10;KT94DHIioUij4aNs8jg7hxjPOfugkHDLPKua9i+lk/6/rr2/GNI7kO1uGb5ZGeOEOGKrkbyAFJU4&#10;fGMKD1wDir2iRaXqKzf2neyJPEjS2sNvCkg+0A53SfMuFxu3NksN+QpyBUCzysHcCORZZBu3bFf5&#10;ecn5eDlVHAJCnOAeSv7y4R4JJPKRsiSObB+Xk8BjlhnYyjqd2PmCHJJXFFvr/X9f1uF6gllVraf9&#10;zHNsWJTEDGpLHZlAw3kgH7uOduAMVBLHbRswun+9Ase5g4jkWQMMgYzyozkHrnJxgCVM/YvLWOTa&#10;8fystuSNpO7evI3jPzbcFhs5A28Q3EcXm+Qbf7NF5a7jGrO8IbDDdz874XOMAcfKFGcybS/r+v6/&#10;K7UENzbeY0snMfm+ZJMMDgktgYLNgMNuST97gHBa15Fa3Mj2V40K+dx+7G1Tja7KSWypJODgjDYz&#10;yFZ5i3u1p++3Lnz4gRtVWA+VS/G1QpY4YbgpySBuAHvLMLIYo9q7WELKcKAd2GAXbtJJboTtT73Q&#10;lhF6/p/X/DfeypbhztjKQhY5NrGFWVZNgCgkcqAfUjGXJ45xNDEzr5DqkZkYsodvlUAMrPy5kHfK&#10;5Jzu5PGZLZlj8vz4CrSTL5xuFLbgg+ZDvK4J2j5TjAD7TjOY5m82GSKJ4zH5OIolB3BjjL/KAAWC&#10;ltp5DAHACU7m3xf1/XX9SEh5WEs1vcSSSySL5auxZW2lgsYwSDukX5c5yD9A6OUXWlrpiJHHHyuz&#10;YP3bE5Ei5Y8HjOCF+cHlhmnTJeRE7II03SKjLH5bRpkAYG0nIzzn+EbRnvVeW0lilj+0LIskYAjZ&#10;Yww+7jp0IY8MM7hgscngyVHZa/1/T/4cQDzF88zK0ilQ21Sx2g4wRgkHleO44Gfu0ryXNmywi4jZ&#10;Y4yzoqCNW2MxPyhmXhuc85wxHBJMJnfMafNsZyPlkyHZQOecg8nIz0yuOOsn762muFZZFZFZdzSI&#10;z7eFAXjDErswRx2Ay2QFSf8AX9f1+BAs9rFZ/Y2kXcu7Dqn3OCMZHblsKM49wwYJGLrLSLFNmSVc&#10;GIjLHBL/ACjhhhvUAYxkZ50tYOhK0J8PxXRcxxkvPKiYcgr8u1fl+bGGJY4wMnG5sj5FnTEKIq/6&#10;7c28O3JBxkliTwQMkZoNIS5v6/r/AIIsQ+yM0lqGVGRSEiYOzL8pONuFbpuwF7ZbocsbdHBzJCzL&#10;hU8twVDDnYRuy+AR0OVyQRhjmW4kQv5xu1jY7S6qNoIKgY4GSRg5yd33uSxcCu28W32kQBh0kZj8&#10;o6dsjplAcAAcdAaDeMZb+hK/ly3CQT+Yd2R+6JDSMSwyc52tkbTyzA9MHIqeWHw/ewPFZw3EO1N8&#10;Ef8ArmVjkNuPyg4A+9kABfun71UDZieUvbWbfNGrvGkZGPnO7OTkgEFccfKOpwWLZpFmVTNtk8wn&#10;93Ix27gpG7jAxgY3AjOOmQQwaKnzS0Y6SUrJGbRWQZBWWNvmTBB9iAQ5x3Ofoaj8xZoGfH7tjuMz&#10;bvkyD8pyO+CWPJJHHQgq9wtukixnIFxiHzcgN14wOdpxgkDbycYyDUNyHMkduLZtsLlFxu+Y5zwW&#10;44zxg4wRkHNJnTFdCSGMzWrQRy+W+4G68tVCnqeucN787SCDyQc13KTeUoTMck2VZVYyOEXGAcHa&#10;cZGByMjPYmS0FvNMs5KNN/rGm5QEcAcZJIOTlQoOW5IUZquvzRt5sC5+RQxkO88Z7Y53e/t6VBtG&#10;PvE32J3DRhWEbbpWMuNu3Crj+Ec8/MCSQ4HdsV5vJgDW93GZlUbpPJRVwvzA54PPzKeuOAOT0euD&#10;a7IC4eOMH5du1zt6ggZzzz1BI6gYFM80JtfbIHbAH7xS2c8n9Dkk8E45wBVJGsQlP7uRrePftkJd&#10;mXCjpjp8qkk446A5HINV3IjjYQyBl6bowr9M5x6DnOM9T1PULJEPszTKnlleN0mQQ2BhepwfcnnJ&#10;yBxUklwYWYsJlU/Msnl7d3/fXPA98DPrkEaLjYixcJGuLiRVkdXlTzCwY/MMYyT06Z/2u1NliZ9z&#10;DcqFirBiMLxx6YHBz15HUdKW4UKqgW/DMrQurY9GYKeQOc9R/wDZGySB/KQ7842xbgNqnHy85AGC&#10;AR2P0IMmlxIlN02XlaHzPuzTExqVIGWI/ENgcY7kc1WG9JfNSRVVchdzHr0x1zyD1PbOfezPbtag&#10;SzBtrZIVs7uOA/PPT+hIq5e6jYvZR6VaaRbxKsu+STa5eYH7q/MxGBltoC5OQCSeTfKOLMlgjBVE&#10;p3fe/fOBnA3DqBjj14PJOM4Dre2/fqArbmyAWQdlB65GDg9e+fenM8lwinyWXcvySJuwH53Eck88&#10;cAY4yMdahnWO6t8KJCy/N82CAuSBxx+OD1/Gmaoqq6lPL28qzbY9nO4c4+uMDnjA5OQMuhcRx7Ud&#10;WXYC8mCSeoK+/POcHjvkAVE/CbCiqyv1ZRg8e3P09vYipPMkyxilDFvmaNo2bJ/AdPmwfXgYI4Ph&#10;nybRK7KjmSaBQjYLqp+6c5YYORnnGPQ9DnNOiyJCYYWXb6fxcEkeg79vy6hqMsil/m3Bc7lIAVQM&#10;DoB689BjGSCSC5gznurfKcjHzkNt7cjBP+JyBUMzfmTJKY1Z0RvmXCqhbapGATkjI7E9PQY7TCcI&#10;p89UUMqjbIqrnGeQcbRyMccEkZycgV4pItjKqxHbGMLwwbuB04PfJ7cAkYBkWRrWQus23jCsv3io&#10;UevTjtx0HI6hGMo3/r0JFczfu4+VJZGbjAX2w2PXuQcc54qaL91tgWJQyqwZucMByRgcnIPXAOOp&#10;GMmKH7PLfKJmzFuGFQbmCZA5BODnjqSB9TkvtiJFRrgTcqWbb/ewSoH1Kj5eOFXHQUjGRKCA2PPj&#10;VupRVP7wbBgY5HBA9Pbip0aOZ2tVB/eAZV3++cHnPHXgckAE4xgHNfzpXUNLPJhtodlG4ucEYyD6&#10;H8QfTbUoeTO26PlyMyoqKOVGPvYPfn5enU4IA5RjK5LGDJDGsQfzGkHlr5hBzgk/N3JPy8jtnoSK&#10;FWJ7ZjsYqrNHF5bcKSDgdTlu2OM7QMnLUkWFkYWbS5wy7lCqqdwCOSQDnnnBGQTUrSxoSZ9o8tSJ&#10;BMoJPQ7TkHoTyD0IzgkBRD8jOV+g6QhM27r5hZ9hbcc5XGCeR1252HjIHAxU07CSIJFIYx5gGyNS&#10;FAK8E4+Xg7RjLH5ieTkVFHMQ8lyqqrCMF1MQ2jIBx8wyuD3B+8RjO44lX7fJKpsm6MPL8mRVKnom&#10;AM4xgDIOQfl9hDZg/MkkUBWZraRdyudu4F8jdlSMZ2g46HBA5znAcoWRHmmjYR+QQ292VRlW3EEq&#10;xYZ3Y6nIye4aOM3cpaO3jCwrCvVWVFYd8A9RsblgThQTnAzIhjiZo4Jm8lo35kYAvgcg44xleSME&#10;8jnacsyfb+v+HJ0YRXcbTlcqzE7jhC3HYg4wRjHGQAB7y27NJFLOqfMsIMLvCVMSBlBfjcu3BbK5&#10;HJ3YOBipZyKFNtZSM0kjjcqnhwD83Y7SCobdxnqBwMTslrG4uBEq/Mu5o41+YdmABAU9fu55Ujpk&#10;hGMo9P6/rp+HknsxlLrK6x7W3NsbhVyAvB4H/AhxngAEVOIpXkki8iPyvL+RZPlbIQ/MuQPmJODt&#10;JUsxYDGKhSNYeI5tohZVEnJ8n+Ek7VzvLZUjdzu+7hQRNpy3NxN9nntyrM4CxNH8yseNwPAXB5wF&#10;4C5OcZFGMvhb6f8ADf1voOuNp+ziSAMOXjyMNu3tgHpzj5jjJO4ZHRTIv+hXqmBm2pIv74sFbacF&#10;9v3Q3XaQT1OeCBiOMy8Sh48tISxjjJ3rtYAeY3+ySpABHbJOBS+bazpm4B84cRtGuxQ+8cDBxkkM&#10;QMBmxnHO0zIz8un+ZJGqSIkInt9sib0XzGLgsDvRvvc/eyx+XJJGOiutYobqJZHmaGMs65kdAWXK&#10;MW5PBUEdD8p5AILZVJFhzbiWFVaYSSeZGThlPLDAJU5bGRwQD3JUOKRWk8lrJtVdwDSyS4fblh93&#10;Bwcktu4bBcZHzbZ5tTJt9Pl/X/D9+pN9mEqrbi1Z/LYrGwVtyYAGcNjBO0gYG7OCDuHzKouBK/2c&#10;Nlmj8po7ZlIPqeQQRypwOcgnGz5Yob24Mn2ua7hZmjxumkCKqlMkDAO7O4+5xwx61PFGyRyJbTO6&#10;7Fl8t/laXniPj5WwwUsAQCFOASlVcwlzR3/rXX+tP1FlLArcKhZVy0VvtEbKF2Hgq2Np2gL2C4xg&#10;lSZFiuIZ1ji2yfZ/+PeSaMKzKxXa2HJHOfusSvygjvljtbLJsjkZ4Y28ssMDdhnxng4J3seck8Hn&#10;k06ytrSeOOJnhy8gDeXCrnLhcnIGCOny56bQAQ7hQjaPl6fp/W+upZt7+K3uxKjHy2R0VpIyxRyR&#10;iRgW5bO04weUXK/KHYhaS3VYbia4jzIziNptkiKFODhW5IUBgpIwRgcZCta7kgijXzflDZmdk2q8&#10;hUF0KA/OSi46AMHOFRsklkkBYFJNrRyNgQ3BLy/KQG2rgcZ3Y6gRDkHLA1MOX3W/66+n9duroZ5L&#10;lt8tmyNlXkVY3YsQGTK4YiMHapKDaCAoDYUASJMRI1rNAnlzXCkzbWWNSuVJHBbDcqSVOBzgVBbw&#10;zTxGMeX5JVBLDDKkny7S2QVXO4L52SBu4Ylm72brzyPKZ1t4UugWZcK8b7wMLIoHPyg7cnYNuMBQ&#10;KkmSjzW/Xb+vut9wn2n/AEZ45GVYX5fzNy/MPkLY3LkkKeBngHAJDbpxDcllhcsrbCIY5MCRSGLK&#10;A4G8DcUxnn7p+ZVNNuFG5pbR2hj5lyzLHnLhQC3O1jg4YAkNgfLsJBbwrb2sMenIxtSrsu2FseXk&#10;gkK3yjA8xjggAYJ7lk5MxesdO/3f5P8ArQAzxTxw2VsysyhTHDcBQxUMArEZHJ/h5IO8EgfLU8Za&#10;As0b4WJVVZhbyRruCBsgHK5Kqd25SfvDBU7hBZafi08qYPGskMbn9y3+sGVDLghQuQnzYJIQAA7j&#10;lyRxTxtdW9n9oibartMwdwu0lPk2tu+YPgKwH3lPADBczJlyybX9fj9y7/lYY/ZGWSKOPcVYyW8a&#10;swQthRxuK/NgqFU7gflOduUkSyimiWaOCOOOZmR8OU6SZ812XcoZSAAQSSu0qCGUNHHcXLQLauqz&#10;fLLDJ/HvYsxaJMnKDAQc/MSz7Qfm3Ajijn8uLT4ZDArOohkXjnZn5BnBGw9NxLZ3HgkdzF8219f6&#10;t26/d6knnSiym8s/aWWHaqKoUeYMZOXXHJZQfkwS2ey4sXH2K1maWW+mP3jN5hbcybhjIXu2CMEE&#10;/Ox+U5WmieK3kWxukjjhhmUW80cxXcNnmDry21vu5Y4zkAjgNs7lztMdtuuPlN1antJtKlG2cgb8&#10;gDGBvyOTtMq5jLulp8tU9v66PcszDVbPzIItOb/RTiO4tVXcw3qBhSWDBSA+VA2ndySzNT03rHGb&#10;YSW8247rX7TnbuZVYFg2T0DcYX5WznfuNW5ZI7BYl8kLLDhY5FDSE7VbBCjBYnnJJ3t0K7t1WHtF&#10;tpGSTdCWfcrtlUZjtxhyRuPzMN43MoUEAhNpRm17qv8Arr+P/DdxwFn9kkZdqiWIiFvtLfvNp2ux&#10;J3fKOSM5HygkKN5WxctLB+8kgaNZLiTrvBaQqScryx3D5SeBkEZG0F68c8KkSxQiOCNVjZUjjhZQ&#10;PmST7v3sZbAxw/DYBDyKotFjd5WENwqPJ5kg5zhlkXgh33EjnjGAzD5sEjGS11/r/g/n8ybbIFW3&#10;Mi7usbWjPEsaH7oAXowG0ZAO0Mv3gCFfFeNGTePENjMyxyWcYYj5Rknt8uVI5zgKSMqN0FvHLOzC&#10;JYAs6sY47dHIE371SQ2wLz94M3zKN2BjOZoZmu9xsLhH4Ih2sAQ6mTdtJChiSAPlyuBJnGPmXN0Z&#10;nKNr3+f9f0tHuSYMdnPHPJN8v3bZoznIyNjSYAVS3PyE4AVTgEinI9tPcRvPIslzHCzfvpGZdqsV&#10;A/u/xA46ABRwBw17iXdcQ75PJc7PvuMrgcj+J8HK9AOmc5SnOGEkhtJImh+Ty98hZRxhR8v3juLK&#10;q45UYHHQ5jH166/lp/WrtuTQGKOLJujv3p8rA8BOfNBJLLjBx1zwGyaJBiRo5o1aNVD7mYBVZNrb&#10;QOAoP7sEKOM55wAWiVmufMjiWWaRCm2RsyMrNgbiWzyzdslSCCQCEKxzHyxGZFaWHMjZumA+Z88E&#10;g7OWBB28dcj71BnZ3v8A1/Wi/wCGJIE2TRW8kM+dxiY7gdhYs3JHTOCuOnJYHqanmkufMjNqI49k&#10;fyyrbrzIABuPQgYLDJySoyASCRFFKsjSXQkaTdKRt8lTIsgGF3EEYZR68queBySqWjSKxw3liMpH&#10;JG25YV7qrZO4Bc8ZHO4dN5qWZytzXf8AXff+vmOlt7CbzLEOyxyNtYsvloy7+flGccsu0FcgdW6V&#10;MJJVLTi/RFaREldYwy7iCVIwMDLAjgYLIDgqhYQm4E9tuuFaMSF45k8zcrYQg7mJyMMX5zggOQQQ&#10;czOrTzCGeOSSTcgVdmdis/MYPlleWTbwOcjOSCQXM5c1tf0fb5dPy9CORrVoXEcDfPCcOnLhSWPQ&#10;nCEDp8pIJ6AnNOLr57QLh4xIWXaAwyWV8AHnghcrjGQ+M4G5EZ5blfs8kvmLIPO27Vbn7yrx2wOD&#10;jLMxyu3NKbuOaf7OtxCuYw8zQyZVGVQSQ3LY3BDzlRgg4wAaiw1v+Pp/XQhvI5EmYNazNJGdzQbV&#10;DRsNoxuP8QXcDuc4bec5xlu28lg+1W7zTCNQY4dy7S2MnLEcDjH3jjf0CllEhWOTfPZxJJFDtCyN&#10;g4jAGxl428/NnPBy5yQcmMC0ZY7lbBmhkkUzMY1UFOGOT1PGA3PYEE5ONomkW+XX+vx/4JG08UEp&#10;jtn8vyzmORWLknGDySWXc3B643n5cgsYZYDHI0rJJ5jDdHvYKehXZtxgfeOAvHucHNh4d1p8zkph&#10;Vmktfu/K7Fhknkhef4lwV4HBFXdFE7KdrB1IbfGwJYdV4IwNu5sYPDfLx06IyNodbehVgdXh3zZZ&#10;WKhmdcKy4bqQMKBtH3Rz5uckAstq40O81CK+msrSZrSxjSW5hdlEqLkjJUOHwpzlhwCSGPGaZcNP&#10;Hdx3jRyMzfMz78scLuyCFBCk9cHr0B4DLDdWqRN9luJNslvtaMDbDCmSPmK5xgYx6BE67sL20XHq&#10;bSlU0lDy8+q+56aP/hik8nyIPMg8xJvM8vy3Vo14Y/Kq46qx7kZI+XBFNSQm0zK8zszMojjCY+7g&#10;qfmOCOmQQQD1wW2qlvG9n9qnk+dds0jbUJBUfe+bqCBnJI+6xBHGS9jKxR20kMLMshEccw3MVG4r&#10;kspA5Q5xnIAI+UEHQ6Fy7L+u42SFpLN2kMjed83+jMdpQZXHG3OSI+uzIyMcksTra3dxtVdh3sRK&#10;ykeWSnIyp5IYLjG8bvZhuZK+4GGdN23c7fu1TcSoY43HrjPQ4+UEj7u2aQSs5J8ySNnYqrgqjbTy&#10;Tn5QAAM5AUcdhxqlcrVfj/X3f1uT2tzOiXckLCSOfaJCyrsdt4xJyBgknAOQ3zenNRs6Ru0f2P7z&#10;MGjX5SvyKNwG4gggYGecAk+pbIDJKZIlXctuUikdc+YhZvvHrzluoBBDAc8kgdkTdCrKzMVWSTap&#10;ZsglZOPvAbcrn04GcUrGfKldr/L+tv6sW5WuMSzzXMKtGmfltcFG7NtxngKBkE9sbg20vWK4tjub&#10;zMyBTJCzNHuOR2X7nIBBA3EjpnrVtwn2VYWtVit2G8xtCGxIc7+Rn5skKcdNpDBQFWrkd8rLbXkU&#10;S+WqoiuV+YKpwgB+b5QvyqST90AbtuRCMZLl0X9f15Drd/KZtTVY4/3ys8MyjaqY4BCqMqeBt/jP&#10;BUgc138t5UJgVY1kcLLKnzfdZduQrEDnOMY+XJwcmp0vGjgt4Wg8swRcNsVZFJ+UckHd1Ck7ssuF&#10;xxmkmeHAnnHz/L5xVQMKT1LZAYFsEqQM5zjrnaVktDOPuy28v0AvBM8bXUscXAKCSQqAc/xkL3Jw&#10;QAQWKtlhlqseXdLmSePdJJIoaR8IpGRyVU7Qc8EAEZzghlUtBbm4IRxOy/KElSQZ8z7wIO3PGS2c&#10;9DuLAMuC6xt7zynnEXmGHPnM4GwsRlMsTkcL36lV56Y5Zaky06/1/XrfQs2mLdFl2W6xyyZ8xV+Z&#10;yMHeed23GMDIx8wOADi5ptmlwkrlYYmjO6O33NvPG3KsVPK/eXBzywXkHFK3MAYSGe5VS33jznAB&#10;zg5LcMM87SCM44FWEa8YR7lCyM2IxEpXEgz0AxjPKnpj0bBAxOWprfW39f5b9e1jTsEtLlbi2uhc&#10;NbwxnyX2gtu3BQWBDEkbCg9W2ngZI2LC9eSfznMcMcjZkaSQOrKQcsMYbdlsgAnJA28CufsvKeQX&#10;TQsrg+ZuaH5t24DBJzgZz82eoIA3Yxr6dJNE6odrSfaWMcr3DBlkJGRxg8kjc+CwO1QI8g1z1Y6H&#10;lYqmtf6/4H9aI6rT1eGVWa23LuCtbtI21mA3gcgsBwB8zDO8jj5jWvp8okYXE0iELg7pMr5Q/i3A&#10;EAEfKDn+7xuB21z+gpbb2WJ/LaGMEqyq/wAyBSqEZC87eWyDjGQMBm3NOJ8vzbeRlxt8uSHgSNtK&#10;qPlxwMqOo74DE4bwsUfLYuKu/wCv6v67eW2rbBWEl7wq7m/dxsg8zJYdMhiOc9M4wSSAdurpylD5&#10;/wBp3eXuEbcxhs7eDzkYwWGSozkgDGTmRS+b/o6iRY5DiRlUNg46ghR02Y6gfu854Jq/Y3XkOsKr&#10;G37zEiqoIbYeEUHpjBxkcbupJJrxaq5jwcRzNf1t/V/622NJnY/xttZNpTf93aMYGTznOOCQMnqC&#10;a6K2niLeejtKzNvk2Nt9SODgZABOeBjOOea5nTp41Kr8u5oz5mVwpwME7l5kXGcg5IHuwNdBYb5o&#10;kVhtz8y7lRd2F4YYyMkbST1B28jivOxHunz+Nh71zZiJkYI4VmjxnMed43E+mBjOSAOenpU6yO0C&#10;u2PMwE27ScjoOSfTGRnOSB7mnY3DJPsiA2tuD7UKhVBIycdMsoHOe/A4FWoA0h8xR80iphj9OvPX&#10;rxjHBPHGK8qseHUjZlqOZJf34jDLvY7mUFSDk9vTnj1PTOTReNvhDOD91h/rMDBydo57ngY/UdSB&#10;pZESVWZWcfL069Bz/XGfbgEumdWhaUBct38vgHPAx2B4IBzyPpXz2KvzM5dpaGXeQSIWiUMwaRdw&#10;ZQflwOpx0yBxjJI4xzVHJyIVVGV5MYjUYP4bcEjJB7HaT/drYvI4fJVzKwyx2q6g4wchhjt7joRw&#10;DWXcKyq6OeC27am0biOScj0JA/Edxtrkp6HdQlcZAUlgUB8jHGJMrlh1DduABnpnsTV1JI1jY+cr&#10;N1XkBpPbOOOR0OB27HNeJd20MVjww2hTkL349e5B65z6kVoxLEiwtA8m6Nf3kMjZywA+YY7cAAck&#10;bT16N7OGk2iqko/1/X9fcdF8IPBGjfEj4g6f4G8QeMIfD9nqVw0M2qTWbXPkMUIT92hUvuk2g/MA&#10;qlmOQGBofEPwd/wg3iq88LNrNlqUlrcPHJdWUzNEzBiCoJGR24OCDnpgCneFfFGq+EdSk1nSZ2Ei&#10;W80EL72Zoo3jKsQAcAkM3GCME8ZwRm3sjtIJGkl3NwCcsdwPHU5PODwcn8DXpR5uU6pYjLf7JhRj&#10;S/f88m53l8HLFKNruLs03dJPWzbuuXHvQrSmYvnceduDu6nr0Oec59eorLuIbtSkjHy2X+Joxg8A&#10;kEDIU/jjJHpka9zZFZ1hk2/eVflywJ44A+vcjnGSOlZs0K7VQKzDIKMzZyOc8HHT8vmI9dwnceHk&#10;ugnhjxFqfhHXbfxTo2o/Z7iCOX5/LG1o3UxmIqx2vG4Yhk5BUsrKdxBytTnu2ZiYVSCeAALtC4XH&#10;3uF6fL2zk568irV7ZR2tvDfpfWzRTLs2wMfMVg6tiQNjruDDBZSDjcCHC594Z2szbGdZ/lMiZUbi&#10;D95uehJOCTnI698dyxNV4dUb+6ne3m7J/gj1oRfMr/LyvZ37X2+XoVpZApkWWTLSZVlbgqBgbhtx&#10;jkDoAeRnP8MO+eKaNzF5bqxdgijjDAlQMAYJPXgHAzgDIkceSXl2qojwGXZtPCjDHpgYDYPXB9Pu&#10;wmSxctMsild2WXA2n5iFbcDznBz1IDEjJBrJ3kdsfh2LEGQpWWMfdIXb34zgEL0wMjsOnOTm4kxI&#10;YEmRvlWNWbcOqg5AyMAZI5JXsOoFGMStIbh9yyH78y5UdeB0zgsD0xgnkHlauC5jeWSQIXbzNrNt&#10;AIbBwMcjpjoSRz1ArkqbmFTfb+v6/rUuWbp3jKqMLJHkIwQj72Dk/wAI7n7zdCadJPArSSRH5pmO&#10;DGwYKwbJCknIPP8Asg4BxwBUSkhF864b5tqbmYdCB8xx24A25IPJPQZe5ujH5zy7jg8q3AP8P3hn&#10;PJ/PnnLHnlI42veuV5UlgDHyeFjZ5F8z5QuPb06dxkYIxg1XuQR/DuX5lkDAqvB+UexBxkgYI4z2&#10;NgsPPJRHGV3FVwFO0ZBHqOhyCec+7VDJbRopmXDLxxjgNgggfQr2wDtHYZEwlqdEN9QsYLMXcY1C&#10;1mktWlXzFhlVXMWeVDlTtfB4zkZUdsCq8ltDJeqtvcSMpbMYkjIbJBOWBBywxg8kckjj70iiRVRk&#10;md+f9dNlvmGPm9gfunqQOBkYzAzFoo2uY3VZFHkr5vMiDnJyBg4ySf4c5x0A7I/Cbx5n/X9dvzFt&#10;ba51I/atNj3Twx75FDAyBTySqMRuweDtzgtn1FECpFJnzZlCYkG5jgfPtDDb65APXrk8kmkt55Fj&#10;kdpG2lwZGj+4ZM4GCBjBIAAzggZ525KRRM6NchvLP3lZfl3MRjAPTOeM9CDyDjA2ly8kbKz6+foV&#10;72qe39df+AOBL+XHdT7N33jFt288k7Y+MgHA4A4JzuAJsIDBJN50rNhWEzNGpJU7svgD5cgADp97&#10;AIIJEYmmYLPOFLN94l1dducnCkE84XjHG7GBk0+BxFkONz/LIY4+4I559sA/e5O04U5rOWqM5bf1&#10;+BpQSy27Kgj3R7t5kO089CDkdOef5DNXrbzI123DEyEfIFmIyQmcnkc8kDGSSazdPRrfab2RkbcF&#10;XcvzYI6gccZYADsc854GnavEsSMNse9cM0ZIU5zz2zkDGecHgY/h5ZRPNraE0T4QZ3Ebmy3GT1yR&#10;04I9O49OamYv5RhO6bcSp/cggYPGOAT17duMdqYR5MzCTr8rfdGRyGJHTJLcHpncGNS6eTb3O634&#10;2tsdQzALywAJPUY45GR6DAzEdzhltzf1/wAAkGxz9meVSEyA64+UctyRzg4zjgZPGcnDxKqp5jOf&#10;m3B1VSwc524xnGcHHXJ6cECoFcFMh41VcsFZgFY7sdTngDoeuMjg5Ac7+UNscOdsbFRsK8cktnkj&#10;Kg8YHTniri5GPL0I2lVWEpix8ymTc2QSFB+gU54HT5QR2FV5xOnHyqY+NxyzO3y7ewx3B98dRzU8&#10;5gcMsJY7VI3KvT5uSMtjOflJ5zu/Go5RNDN5jx+Xuchm2Bj3Jx65yT17KABkAdEDenYqFgf3jGTK&#10;xszMzsCpbJxz16D5jjrxxnKSy+YjW8sgTa56N5YL4A6jGBjHGe3OTkU+WaPzIyqbTI25VSQqTgAg&#10;Kc+hz3P3eDlcQ+erspkYLtYFWYYAA5Ix6g9O3Q56gdUTqj3GTkKNygrtXMe4KTtIYcgHI5O71OQM&#10;jkCNEtczR+fIf3mFVox6455GADkbQDjGRtJ+Zwa3YGCXOG/d/Nghjg5AJHAOT2yRjPQ1F5jTOu2d&#10;1+dSpWZtwyPmG4/Nw2ORk8A4zW8NZG8eYjkhdpd8wWPcjJJOjdFyDnkZ5Uk88kY/iqCaZlu/Ok+b&#10;C5TCjjcSN2SRhckdM8KcDOat6jYanYWFsxtXjae0S5s087jy3AYMAh68jIONjfKQpyKoSmKNNmI5&#10;B5bsrR7dxABIJJA5+bgc84IH8Vdvsp0pcs1ZnRTV/wAV/X5FSeVJk8prdXST5pN0fyxHOck9ScD3&#10;B3Y44Az2eWB2jO/s6gOWxkY3Alu27g/KPQgYDXpTNdL+5VWXllbGQQWztwDz95uDgc9+oo3Ji+5P&#10;Nukjl2t5i7u+4vhtpJwBjJ46DjOeyiz0qPYy7+YtE0sYVmblVk2fKpB5IY4IOU5GASOccCoLtjJc&#10;vcwiUeRy3mKGaEsepG3HAOM4w2M5PIFmRLi0iiMVg03klQsjSZbKevqASoBO0nIwBjiKVLWax/tK&#10;C5t3MfyRxSAoy4C4ZWGe/GcqS3cgqB6lGLkj1oOOn3f1/wAEqQJeTzPbQ26tJJIqq0jLuD55YE5b&#10;jPOV3dFxw1UXS6dI1igm/df6zDNt2OGAY5wMEEMMgY5HGG36WoabNpey2863kSRFQTKSysmSFYF1&#10;BAyq46fPwcN8rZ/mQzb40ui0bMF8zydvmdiwCNzgeYAvOPLY/Jg4uV4uzOylLmV1+vp/S3LVhc2a&#10;NI0Me6MxhnRmO4YBxtAcDrnagPbGRgCrSqBb4jEhMisrSHjHyZBwABkLtXPCgbecfej0rVtQjmW6&#10;slbJmjmS4lmQvEyDKseuSfvZZmVQMjqRVmQyzyrdNaxjJV447TMfWUNhOBs5ZQMDONo4JG3nqW5b&#10;nPU5vaWf53/r+uhOhVpJJhCnl+cW3NcEgqdvG1gWGByR1I56sMPVQ4b7RbylZRhY5GKM3G7JXOU6&#10;j8dvDZBpIo7lpPKkkVG+5tVD+9I4CnnnDDkjJIDLzyC6HRM6Z/aMdtJJbrL5TSTSICvJ2cFs7No7&#10;AL1XPBzFOM6nwq9tfkccpQW7tt/V77/16VS1wX/tCeFHj/eNuuI0BcHO5yAMYxlmB25VuM4Objao&#10;8guLnUJrdpn8xJmmjBAwckkE/wAR3E5BydxZvlAEM0JW3UXSbJd7tcSrcA7ssPnDHkcqpyxY5weh&#10;FRwoJ5IgYhDArKIY1jyU2nYG7HH3ccDBGRtKjO1ObhsU+Wau+n9W6+v9WG3DzXNxLJIvzLI2Qqs0&#10;cauAMEAgsMrnAA6j0zSwJmL5ojFHG5KyI2Mcgn7p+boeCfRhnsyKO4UKrqHVQ3l/KxKsTnKPgHOe&#10;nJ6EsalDW1q6xq0yxrgBXkyFUHgjnkbcnbymdo5AzUyXU02XKvl/X9f5vtYWlPleWCseF5hVQeil&#10;to4PC5BOCBIScliRJE88jRWUs0jBZMjem30O9sZLFioA+9gAn3NdbaI2xt7m1t/tA2mby7hceqOV&#10;z83Ubjzg9AVJFS2qtAFea52hjtm8tAN+1SeWJzyzEZwTgccjFYSM5dfw/wCB/S/EsW14hTy2VWjk&#10;wzxtk7V5524+8CWJP8OMnPBqWaVrjaZp1WVP3ceMnLLuJI6HHDNu2+mfauoSQqqvtRo8yv5C7mHL&#10;K5UkhsfLwc/dIGRnMpSJ7kxQKzeZb7ZBNIpBbcoKsdvVWwclW/xxMJRjzX/r+v60HBXFtJ5UZZhk&#10;vE3Xcu8HqTuwB09CvUkgIYxHHJZmdoWadRthjfag+YDapJK4YYA5K/KMZBJBm5PmtGG82ZwVDfKc&#10;8bQdxKMSM55wFxyN1QpNIqG7+1tuYZ86VRgj+InBIySfukgdDnsbiKKf9f1/XmSeZJIqmWMTKzfc&#10;lVjk4U8nuOvRmGG5yMCoxI7MszzwIokPk7V+6ehT64ZztII5jxlsUnkWlzcxWN7OqpNcLC0zR5Ma&#10;cLv2nlgARjHzEggYIJD721vBess91azMuBvhlBEhcBNyFlBIwM52g4OSNuWO0aUpR5i1yp28v6+/&#10;+txA0g/0dPLkWSPYrA7FbAAA6cscZBP90EcHBQSwvO6Pc7fMcEszYb5j1yR1AP8Ad4Hy8kjMe0lJ&#10;I45JZFwu6Pa6pnHzjuQMHA4687TjlyPdAMFEkbsp/wCWe1oySNhKZLZHBPzEDOO5BqMSuVf18v62&#10;Q6F2B8jy2EcO4pGLcB33I2DjqTlFXbuGT1J61HAlslwjhDncpkZztKdQAxxnrkY68EZIwCs0JlOx&#10;rSOTzXY28dxIyEnG44JGDIccdRxt3HgUl1Ksfkw28f3VB+ZjuHAYvg8LjKAHG4ABfkDKF0jHl1Gt&#10;7Lr/AFf7/wCrIbe6leXzx2bQS3EfzKkcbBQEGBgAn5h8q4ySSy8kYFZ8k7SXvnyW8g6Ff3KiPcue&#10;FjY5PKKwAODghgcZMxjEMSqB5nAOJFwZvvOoYENgg7Bx2BzlQAa11eLelri7kVfunzmAfCHdkbfZ&#10;ucEbSTk9Fz1e2qVJXm235nVSio6RWn+fl/X+SmOOSZQqreR4HnPJKy+cmAGXO3cCVwDwCy7cEN1o&#10;3L2d1N9ns2kLbzFCOduNuDyBhlKj5gFzgHCqeWsmVZjjzmk/eN5KyMN0wx8q7sksMP8AdKnlsfMM&#10;mmSW3+gyXLtBcKrCGaFixZT5alFcbcMu8N0PG1QNu0LW0feOqHuvX+v0/K+1yGCNZ2jgkYrIqqsf&#10;2hQy7hzkbedpxJgDJOzbgLVeRobRJCtwGmyBDaq2TH97JwSeSMjaCQQwLAHBAqpKGe9aT9zI25dz&#10;FAmMI3XhiFX5gTnDZY85TfMpSzKYm6MpmYqSGIDgFdx6HJRRhjjqQB0RVjqjF7f8N/w3/A7jIrp2&#10;nubj7bv2psmCqojAZgcgt14YgckdcHBUvHctPIWlJWHzGVtptVVc4DBQ275c8Y3YwXYccinrI8Nt&#10;D5cPlzRurthhhMNkKWUfNz5nyjuX74xHMRb2/wDo7XH7uNt0n3RKm8KU47/MQcBuVXJAwoo2j8Wi&#10;8un/AA2/9dSCQiMCPzh5vklmkVum1N2PmPDA4GOM/KTwWzHMj3PmTz3StMrOdrqC2GfdkZU5UZIJ&#10;LDG0DowNTTSl4vJa7VpFdWE0abgmEIKgdMBPmzgAHBOAPmdqF3cSwxW1zFH88kjjczLiMlnPIG4r&#10;hvYqQgOeMaxRsm7r+v0Mq5ureSFdRctvVBt3MPu8lYzx8y/dyTuOSo6bslxby28Qb7W37tW3eVGN&#10;6sd24H5Qo+UjvgY7/LmXzms5EvhhmfDLJJIVjZT05YbfUBlICYzyAQIpbC0sr0pdXD4ZdrTbtrR7&#10;WXDBpR8hJ64BZSoJ3MeNonZFrb+vNeX6kN5FHPCpt+u5vNjZixxu+7ktwxO1uvB5AI3kpHdzpF5C&#10;XAeP7UGfzPnxMhHzKD6tjOAQArBScKS24W1AjmhUsvm7kXy1TzPvLt6EsclxgHbyASx3ZCxRGnWS&#10;Lcr4haWU7XyFfKkjuwAbqcqck8qdUbJe6lv6lWW5ae1jkCNErxlo15xHuUj7gAbPG3cq5yoz97Jb&#10;dCSOCS3kkVm3bpGXhY8B/mHOGkY4wSMksozkZEitJP8AKGZFlh+8oy2Dt44ADHpyQACVYAHAEc4u&#10;5JPPljkVmkKsW+bBJAYAE/P0IAGA3A53YreJ0R7bf1/X+XeGf7M/LFYdk+WaObbtyw6rgBWAwNxI&#10;+VifmoUW8olLwxqNuzbC2EDEEFSQ4wSWzjJ+6x6Yw65VbK0icLGy8t+84V1UlNvIODlQpOVxkD5i&#10;eY7oyPceTBcKCoZWeVSHJDc8L0xyuM8ZYHua1RtHWOn9W3/r7uoxmhkkLzukylMr5kYwQSWcdAB6&#10;lT0LA4UKaepuQGaG8EkkcaeYy/KQchg3y4O05A287RgHGPldKJod096si/IkQeSGNSq9SucAORgc&#10;Pj6rtyIiN6KXdt7TbVbc3OPlBDdW+9gjqNuCccnSKKWv9f1/w4zy0ldAFKrgbt2AgXBJYHcR0UHB&#10;wB93B+9UycW2ZLlo/l2qA3QqrL/ItgfeB7dWqEARwNctAFIZR5m3gfMMNgHtu7ZBx15YVIflma5h&#10;hjxHIs0a+YB5hG3D8YGcMew5LYJJ5By1/r+v63LAlZZ/JRTGRIWUyRYI5KkHcowvDEjafUZJINm6&#10;ihkuSlvePHDDhDNNcbiNxAMgBYcAknDY3DaDvwMULdIBH5ixw+XEwVWVgWOSCMDHAzGDuwx5GM8k&#10;Wmu5jF9jRs7FL7Xk3JEX467eVJQdR8u3aq9SzOeUWpK39f1+F++hJA9zH5kjPt3btwjc7WbhdoIH&#10;G4hPlK4AIPysCV0LWZxLLnyzJjy1/cGTlF5Pzd8AnIO5twyAAQKEkVy9pG0MqstwoZYwqorgPs5z&#10;05X8gpyDtFW4TGxlWae3xgjruXlxnOTwwPO35sFhg9BWb3OaraX5fl09TQtTC00P2e6hkk8vLTxt&#10;kcjBzngg5I6HBCghQNraWnRxrbsLNlEanJCw9NwZVCbhxwMAEjkDcQBk5MDurpGYo2aLzJFEzDIY&#10;guVI5Y5PzFmPdhgA862kz2dmWbUhbzW5YpMjYXem1QAVYLhWKgFhtYFdwbJJGUo3ep5OIjLl01/4&#10;f+rLv33Jo57Tz1E7xvJJlIx5n+uPBeUEjKj588jPKgAYxWgqSMphMyb2k+6rGP8AebQdq4IGMdVP&#10;THy84avYtG+MXwk8A/sh33wk8JeEZLrxj4uvrW98W6nI/mxItnfNLaMvmJvgkiiToreWRcMS2SwH&#10;jloYIgqyW0W3yjGuxuAF+916EZ/h+ZXbocFq4ee99La29SczwuFwqpexrKo5QjKVtoyevJe+rStd&#10;q2ra6Gnpp06eeMm1aOFZiZFaMFWj3cluen3iVA254wTtxesZLcv5unRXEIV0aMqF85FBL92wHVSu&#10;CSCcgnjGKFsPMQRW8kZmCBUWGRgnI2+Zhs5446DBCgEZAq/BdST2caReWqsw/wBH2ZVMMAWONvzc&#10;5O7Gd23gk1y1D5mt/X57dfn/AJG873F8y3s8MI3WuF27Nw2l+CAT82TtBbsOMdBc08CST5Tt+Ztu&#10;WXn5eoz06cjr03dDWTb+TMVyZuuId6ruVVYNll6Egs2eefbcAula7jBHaPE0ckijyZNzN5q4yR+B&#10;J9ODgkKa4q76nh1o8sbL+kbVvJHJaJbtJ5m1G2RqfuKMAc4GMls985LHlttaVpIWeQSqzZYfKyj0&#10;Jzzx35GD0B6ZrHscSfuw7Ex/KwYkbVzgqOOinII4AwCOwrWs9pdCRGo+ZlYgEZI3ZB5GAQDk44B6&#10;bTXl4p31PDrxtdGtCF2KCo3ZwzMD2O7t1yQ31xnnHF6HMQUvHJtWPIZju/8AQufQ8d/XvThX7NKs&#10;Blbe3/LNZCct6Hoc4xnAPfPRc3LUBpPLVcYj+bazY/Ht0474yO5rzah4lYuwN5XMaq3y/d2/d9gT&#10;+XXv37TxwfMUX5iGJOMljgnH0B6cdyM1WiaGZVQgsWOVZWJIOOxBznGT1xx2PS+iwtuLPJ83DfKN&#10;2Mf/AFsdh+grC1zz57joImWddxOBxuZhlsAnHHucZ7bs4OBUhdwBiHcy8bD90H9Bx97HPI444qaz&#10;KwQSiEgP5fl5MI2ngDAyeCMlhwCAMg9NsjRt5cTPbY2nP3D8w5I4HGMc9+pJJB50+FaMy82MNq0Q&#10;cvwobLZhC8dBkcYGSpxkYzkA1JHELTkbWBJjZ4mBLJkfNgn7uV6AL25A4p0FjEyPb3alZFwGTadw&#10;LEDv6hj6c4weTiWSIy3BuPLjkWRATtUsFZv4TkABvlYEjAwSRjgVUZbFcvbf8Se1ka22yvbzCRLj&#10;5o/s6KBke38QOcAqRg8DkitDTUhRhaGCbyz5e5FCnfjDNuG3Df3uhG0YB7Ghb2k0CgqMn7KRNHyH&#10;CjcpXcR04POPlY89ARpaXNaSbHlRkaP5lkjZI97n5TGp52qWDAMBhCcgAbmOkJnfRj+8Senr+Ovp&#10;8u50mkFXMdpDuw2CVx5Z+YLO21Cq4UFVIAOc8fcO4dFpaSXk8MSRPbyLCybQpJiBBA+UcFD82CpA&#10;OEPHBXB0G9igM07XjSRW+5wqoFaTCorKOBtXIQjjK7FA5XNdVBDbQpLHBEwWFVZmkk+UkKAr+ihj&#10;sP0XPG0Ct1LU+7yulzQ5r7P8FqrWvbZ2121JoLT7YsYisPKWRsnfbj5N7HdxkY3Ah+pJPJG7ipre&#10;0imu1dUVmbaSpj37FGcDHzEkg9TwMYOSMtJHbq1kYJWX7RsU3CwsSoYqcgAYbpgH8j0rQ+ZrtYcM&#10;3lyFoVT5dqknLhAMls8ZJORnpkgqTPp6VCOj9P60209exHpttKm6SO+TyzJuVVtwu+QgcHAzzt3c&#10;884wQMDY0y0UDyUh2qoDJtGVTPqOePmPByBgAe1NIHldY5Y0V1kIZcDncpAwpH3WORj16dsbU+lX&#10;mm3KxaxZXEDLIwaO6jcOrjr8rc5AAPOD146ARaVrnt4PDy5XKKdlpf183e3p5EtnA8ttGi226HeI&#10;90gwVHI6DvgjhenGCcZFyO3Z380ZDN8zPxyCfug56dCTwQe47MsI5PMVxFEzR7n3eUqjccnbxxgY&#10;x/wHtjm1BHHsVCPMORukZQrckEEHHzEk5Ocdh71hI9yjBcq/r+vx+4RLO3dhuT5FbzV5wQSvoCAv&#10;Poe/PTi3fxW01yZLePbGd+2N8naemc5J568euPeiOBXkUSru/eDlt2Tk9cnkN0Hue/zGnPbJvDsq&#10;4X3+8B0xx0GBnsP5YyeljujTSg0ktWV/LdULs26QrkgD+Lrj3OSBx1x19ZgAr/JIo8zBVljDYX15&#10;znHT9B0OXeSYxtklYYA8xV6dh0HHBDEdh7dpjHH3LHpjrztJweD2/DBHGK5ZGkKZXW3UlTkHJK7T&#10;J1yB+GOnvwSD0qW0sJrpltbGxnuH48uO3hLyO2egC8secd8n161N5ayoD8shkb5WwOTjoRjr169v&#10;bAM+j6zN4b1WHVdOkRbmH5o5A3C8AZIOBnGMAdODnph0fZOtFVW1G6u1vbrbzOqnTp+0XPtpd9bd&#10;bLr5fmVdQ0TUNCn+z6rYTRzAk7bqHkYYrjDYPYn+hODVNVVsxOrc8su4YPqDzyAOo7c9R0uarfza&#10;rcyXl9ceZvy7SM+4ncS2Tnks3zMev4dapv5hP2gXEe5R8zcqy8cHdj19eCM/SssR7H20vY35el97&#10;eZNT2am+S9vPf+vQiuGZtsm/au4/N5x3Zz6Dgc+ueDweOKd0oR/MP3lkLb1Zlzz1J7Yz1xxt74FX&#10;ZdhZldvkLfeaPHA7HJPU8fn6YObcMpC+YoUHAXcfugpjdgkA/e6D1H3QM1x1DnqkLyS7GTySznKh&#10;eNuckHHAOPYYJ3fUmOWRY/liOW6IpyFfIPPHIByxzx1JPIxReOxjaCebDB+ViOFQKpGQcAjOfYct&#10;nkis+eea4jP2iM7OF8hV4V/QDoDnaMknA49c88jjlU5R1zcRwlTIwK5w0kfzKgP3mB6njnAz/eHK&#10;gDNv76ZLbZ5CttXY0bR4xglhkZwQcEdySDnqQLGsWN9pMS/2jCYTPbLcAs+3KOC3mDHKkge/fIHI&#10;POancQyM7qVLFf8AVuzcrs6kY4PcZxkMTwcGsp+7ozzcVXnRk1JW8tmF7ctYxhlCytHtXp8xw33Q&#10;cgAjHXkEkEkYzWBreoStFLGlwzNu2wwwSAlhnH7vDE7zuA+8p2twy9ptSvZWhNtp7HzEUs0kfyiI&#10;7S4wR0Ge44AGeg+bm9VudVvJmsxHhGZvtE3mMWiYnYu3djJB4IVhjcCuApJdKN2fM5jipKLUb6q2&#10;n9f8BWv0ZteCvCfxM+LfiJvDHwz8O3erXjW0lxItjJDbyLGCvmF3uGjjTl4xwxJyuDgbawfGFpqv&#10;h27utCu9Rs5XW3jN0lnctLDGzKHKlkyhPBQ/OVJK/dPWvpfxN1vwbZX2keG5V0yG+t/s8qrljcxk&#10;JlGjIGNysODkEj5iB81cTqesGS6YCR085mzJ5SsW2r90s2A+SVPOMELnJAz7k4YGpgoQhF+0vdtv&#10;S3RJfqfPYjMsHRwcVHnlWbfM3JcltlGMbJ36uTlrpZKzbk1HV4p42uLU+YqyAq7QjYozubCryuXY&#10;5JO4hWBY9Bi6hqUwbMz4h3K7LtG0k5BADA9mwyhQuOApABqvqOqeUEvoyY3jz9nVYwFTLswQ5wpH&#10;O7kYIO3txk3upxhikU6soYCM7QAGUZBGf4W74GCMMwzwXTw/u2Z8zOtKq73/AKtdef8AWpPdaq0N&#10;s/mwJvktzFulhHyAFfnXdnBO0LzlgQex4yL/AFu6mPE+7y+RH8xWNht4T6gDgkjJJyMjEN3qcST7&#10;p3bEuw5Vf3oAwNqgj5sDGATyu0bhyaxbm/EcCrubLRkRZYbQSOSQfqe2CMEn5uOyjh+rNqdOctFt&#10;t+v9f8Anvb3591zKzSF3bqSSSQSRk/MSctzn6ZGBnXV0VuFRpPMRWD+ZGqNu2nOQBzt6jgDacDBB&#10;pl5eS24+eRcZHmMC3PB7bTkkceuQSSSuBmPeiOSK582Nj5o8uRpB+8x7c5y38RJIAYn7x3ehCl2P&#10;Ro4dvX+v6/qxYur+SFtiS+cdu4RSR7g7Atwcgk9ASCSPmyTyDVFLhYkZxIxB2oryljvHHB+vXgEk&#10;5wOATVuZZ2QRxsrLt3RyxuAehBPy54ClgdpPbtuAqXN3BvE1wVVvMZsMu9W527mGQo5JU5HQrjYS&#10;MdtOjpqepSw66E8+pOsgYNuKyLtmlIC7tpUnsCFOcDjaQy4G0CoXuFgEcUP3Qp2yxqvTo2OMkYwR&#10;k4G0EdisMl5LHvi3zLh87RJtI+Uk7eRgncT1XIJzk7hTJrjyPk86NVfypF2KOM/MAckD3OOGKEg4&#10;ArpjR7HdGjpt/X9fqKLwNGSIFbcuWRyq7CNx2K/RewGMA4HbIeG5m8hBI0bN+5w3l243MCMEHLYA&#10;IxnB5GSecNVf7QLlmvbbcyZk3zoxVg2ASrY44UBhydrDGRncGvE8cgEtusaiPcszQkRswcHPAGSN&#10;vUc43DnJJ3jROqNNRZNLdxkjypY2kVsKyFlwvXJ3DLHBVeCzEZORlg1WZVmdkWJfl3ZWSFgzYIQk&#10;gk7j8w/2iwPU5WmyXTzmTzi0izKoZdu4KrYKkq4+6OOnGGQ8kAis8MIcWUc8lupC4KwgkqFAG1i/&#10;ythnx7LglRuzXsjop0+XyHSSvJFJbQ3OGJUs0MfB4z0G0IxK5xkZDKdu/OHzXsr3LG5uv4HBmeRt&#10;uMZwVxtzng9OARwATVVRHdR+dLE8m7DwxtkrK2RwMkckg4GDxuGPmXdGs6wNJAtrHsmcpHHGUVpR&#10;udVPUgt83AXGMYzjBqo0Tp9mtl+i/H+kWA6NFvufMlO1v3bgFlLD5mbHLHaxAwQQCBt6Zh+1XCb7&#10;+ZVaRVw26Hfj5T8mWIbJByFbB65Hyiq6Isb+XI7RtnHEjMByoAOdvBDIMk/MTzjKlWTT+ZLGkVmk&#10;s0YKNmYoxTOCoAGDkLj5hgZZl9aqNLU3jT/rT/hi7qmoz3eryyatdks8zi4uLlg/yr8pLqpCkgck&#10;5BwGwMDFN89pfMuJmWF2kZGMSDcj52rtVgDjjcSdv3HPBAzXaWK4D2oDXCRud25ju3N1DLvySQUU&#10;nplm2hsk1Hc3erouyQr5aqzq8c8i9evp1AwCQxAZQcblNbxp3BU9kv69Pw0/pyPLIISBEkY8whRH&#10;EYygYjoe+GI+bqAfm+6QWi4mPm/Z3T/XYh8onOQJFxljyVyeOQCVGMNlY4443LbbSHyXZo4ZVjyy&#10;Rqdx2DhckHB3YALH5uTiOe6Wa5ja/wDlaKNsqu106LjIyNykM3yjcFBI5BJGqpmyp30/r7vXT/h1&#10;cWeSCN5ba4BXy42LRdThmwNrIR8yrjAXBKrgYANSSXEyyJDPbsVZNuGUbXLYB+5knAbJ5yp2ccEt&#10;E95swk93MqrIrvDKoJyB91skFmAUnGFyQxyp4a14i8Sa/wCItbk8Q+IbzzrmVWmkaFI0jaRkw21Y&#10;1WMKQq5IXGRyADkvlNvZxlG/X/gd/wDgWs+nWpLeTLHGEiRmZv3a7lRn3ryCMYLfMVIO48gjC7CA&#10;3TLZM11cjdHtdY1X5kXcSTyDhiMkh+pJwQoBMLC2tJZFmnUKl0jyRj77H5M4BG084xuAzjoCWYx2&#10;c8a/6iPbG0imZI4zlACSAMscY2glRjleAOauxSppxvbt/n/Xq+44yo0z2UkJDNC0YVZmIfai7fl3&#10;ZYDZgM5J54XK5Uur+4UzTy3sg2nzJ4fmIUs3zMN4GCFA2rwRszgdKqSTSyWrWkTNFKYwCLcqjpJk&#10;8L04BO4cAKWBxgAh9xPcQTLbvI37lFMawvuSPB4wAo3HK8gYDYVuwquQ6PY6q+v9L13JFeyJdim1&#10;ZI90jRxs5PycAg7m5J+8SOjFWGPmrm6P2j7esMccm/EOwM2PlGWGHGRwCc5yXY/PwacjgTNALeSQ&#10;mFjJub5thQfcI3E/LuPAPGRkYzUe8BmX73yb2ZpPLKKDkNkMMtyF4Azv4bAyajE2hT79V/X9PfZb&#10;iXlncQForrho48yT+citFuyTl854b5h97GSwGVXLLm13gRQPt8xsR+XuRvuDljgEDDg87hnvsGKW&#10;aPzJA0ioys0geYPgM+RkPvO75gSMnqAD94lTXmlt43ElpbnzJFVFG7ZhsNkgHPz84yvXk8HIraMb&#10;HRTpyla2/wDWr107j5ZN6xyIiqzZdWbHy8E9GIAYHIGcD5FIPIVVSSNZN98fL8tW2jy8rKDuOBuP&#10;y8MG27jwMYGKY0qRyLHLK6sV3MPMAdf7pyMnPy7ueQzEngmo7abDqttIq/vFjjj8tQd27OCW5IyO&#10;VxnP0w2sTq+ry5f6/PX+tU1oSGMSsr3IV9iqirskBJY52kORwOpzlsYOQDtpvmyXkYmnmMP7tmZl&#10;ZB2G7LjBYHc5BPy5JGBTVhmlTy5I5A2zy1Pm+ZHKuPvDkkAHaQ3AAbOTxmxIu2RppZ441Vldl4Dh&#10;QRhskk7sAkdVbbx/EatG0KWvf8flppq+wi28Sypb3kU0flvmQQyks/3AQATw3zEZOAOOqgkv1BrF&#10;L1U00qLeRpE/fRnfKSd6MwAYMcgEY9SMELgQwpdWkxkmtwrR7VfbGkbhQnQ8ffGAV4PzY6FBVn7P&#10;HGzrB8kLNtCiDdgEE7m24GQqDjjPIwrbmpHoU8NG3vP7nf8AruQR20xKqoWPlvMYqd0Py4U7nbcD&#10;uCnBAbbkZwCBHdIfKkMe6OSGFgUAZmVQ207fvc4CgkdhzydwcYpPK826by/LkcyRtuZgCvy5GeBj&#10;p8uACoBO4AyJIb9C8Bj+aRmhFmvyqxwC5xkbi2/5VzgZ+bHylxO2NHlt/Wv6379V1C6jgRzcqsnk&#10;3kwjEk2QrKyhWIOQcAgndnBJyMmoruzWS4aWFJGj+8sMkLKzSFgAMI3PRVwx+bpxt+WSWWZo1ksp&#10;9ieYwVY9xjXcnzHJcqx438AMByQSDlJoIQWnuZdyxo0ci7fLZcgjaFBAyAmR91dpwTzirQ40rW/p&#10;/wDD7a/cR/a0tZhJbRLHJlQzT5bg4O7aCwOcswAIJ4JJ3YpstvDDbT+bFG04kKSXGwsSzZwWJXdt&#10;+8TySBGxU5IqaKUyXEhLNDbtIqfvISTghyDhhuPZfmxlQwPQGo7Zbm4hha7ecbYf3IWQsh5Gdo+U&#10;tnHU4GCoJy2KtI0jGUZO/S39fnpfQfcFJAISTv3tmKW3LGQbh/CUG0gEAAcqSpJVgVWol1HLL/ZE&#10;upM0PnSeYzebJGvzmWPIKnymGAoUIQMbhxlkcwS2tRcQSt9nkYnyf9YrSYVVGfLwAPlUdFLLGO4c&#10;TPKbhbW1ErruLFVYDaVDNhmKEbVzGB/s5ILgZq0zqjT91X1X9eT+S/4ZQvay2FuupRzhGjkASGVd&#10;3nNtGe7L8wwzbTk5yqqdwafUtL1ZNBh1XVE/0SRpI7WNpcSzRgCObbHuRkUYSNsKp3tn5cPuhjR7&#10;+E+Z5Ekd0rK2+6YHIXagAaP5n8sqoIAZlO9t+aHikgjhubXT2a4ieOeQxsoKqpZmLfdQ/e4GADtO&#10;SNuRcXE7I0/v+X59Ne/6oqXMEsR36msMi282Q2FZYyqjJBQL8jE4VPmVihBQAMWlgNwEW1t7xFhS&#10;FrcQ29rjc2EGQF2jjys+YcNt53AJCR0sXhP4a2fwm0vxRJ8UG1DXtQ1K5tYfCNn4dd1t7eJGUSm5&#10;mKQOzFQpiiVioKNkksC3xd4dk+GWom00Px5pN1cfY1WW88L3z3MahvNR7dZkAWQg5RVyysLhQTgA&#10;NpUh7O1+uujT/L8jWNOXLov0Xba2mvkzmrtJHX7Ne6TNG/lxpH5kRjMeBhgFjBdAq852rudT2AWq&#10;mmjT/tCOspkWbmS3UKFmIYfMm5VTByjAcYB8sqfnq0iyWEUhYJCt2sUccfmZiYkbggL4LMxRyrPn&#10;PzbsgsTJam70+GaPSo5nhmjhDfL5JVYpCqtnojAAqwznlN4yWNZm3LaOnlbp/nb791o+2bYanLE8&#10;l9Zjy4JJPMjsbe4y9vhNyjc+QpChDuO8qqfMSMq02pxaJZW1rc2ulXkMmHS4QQxQxuQ+CoCO7EbV&#10;KZYhRhsqu4mobqK4tbPbP5dvK0AEMbSH5tm7bhSGI2ltxRRllkbKk4R5Gs9Gt7SO9sdStdyswJjv&#10;XUqpcbdzbSM/O3JG3Owsdj7RSFL4lZX16fdvt+fnrtn3aNZeZHFZzxyRxkTbl3IkhVT84dldcsAS&#10;NmPQHdlo5LMvHNdW7+aY5lmtPLGGcFxhlI+VsBnBQ7AGCr2YJJaCQyiDbAIZtrSzNIvAIUFG2fMy&#10;gxqGJJwQzHIJepbwWVtqTLbatbXi294EjvnnKibDfMuShypQkEsc8/xAg07WLSe3X+t/6vYz5raK&#10;CxaFLvzpmhAWJSQ2IyuB5hO5CwVcAbCRGAMEqrRSJHJG9tHDuaNP3N0ZH8vJOCox1z8uN2QMkMGQ&#10;BhYSK5uoY0FvJI1vEsXkgOHKYDsuFI24+c+WrDIYYJ3ACOTSSszGzsIZWaGGVI5IeJB5u1HwpwR8&#10;wUNk5Y8kBt1M1irNXf8AWnp0/wCD5VdQdpLdYhfrKTIFjhKfOjMnyRgEFB8uGADZzv8A4sBoU+0X&#10;ELWuxvs8cp8uZLr5PMywMiqmw4bL7W2MyjYF75vXEeo2mnf2rdrHPbyFg6rHtiDGQvubaPMBDqm7&#10;IBBIHTNZwjaN4XgnkuGiupFmZUaORJhwV2n5P+WZy4wSNu4YypaOiMVyW9df6tbtr363K09vLGjW&#10;CxZaOZF/c3CyKkgVtu8lm+UkAnAZAQQD97cqEi1kMhCiaEtv8veXKb1YKQeBiTI6BsKxZRkCzdxR&#10;RQ/YZI7ZblU2st4EVV+4SuerKdwHzDgAYXBYiGO2tWhLgxqjBpVmMZbcFQuVY/KQSSqh0Bb5gx2k&#10;AUw5ZSjd/wBfn/n+YRwLJI1w+xVk2xlmldY5MI4Y7jkA4XYTgAiQ5GQVEAmVZ45pZiJLe3jG65XA&#10;k4x1AJHXaMjJUHJ3BSC7k2P56wMrTzb915CTIYwud3zfOQNo6dGTggEEJaL50gWeNgh2pEsbKF3O&#10;rYL5UjbuCKSQDznPygAsVFX3d9P+B1+4Wyvb2DIhuJh5yusRiuJUcY75PUKowA7ZxtLKVxjd+KHw&#10;e8W/DO6+w/ELwpc6HNdWcOpWtrqFwGnnhnOfuqQyBvJfBcgnbwBuJrAEt1qzPc29x5kkkKb2tYSj&#10;B8rskYKVAbe2wH5hu7DIVnT3NrNdqumyeVFIknmLDGhxv+8SOy8JlmdtoGBkbcmptGFtev5df0tt&#10;3fkQhJ3Rp7srM8jMJ40ZlY7SMISvAZiS2FI/iGRhgYpJJIlj/wBMlkVVIiXc33G4PORuyoUYDDHm&#10;Lt2kE1IXKRRypGAF43bmI2hQMbmHI+QDjAUqCDuAwjWy3E4jUzK/zFGkkOZJSSG3ZGcbv7vGPm46&#10;GTde7/X9ene34xToxhaS8lLmPfNMhKlj8pBRcqVHfayDaAnQ4U1VzBHcIggt2VmU+dcKysSCGXkE&#10;uMksOM525BOMi07WCwSfYieUSSRlmCvkbVHYAMVcEhiwBXGc5ZmxyXL2myaZvJkjk2xs+NjAKFwG&#10;baoA2ZbK8OxJAxkFG++39dvyCOJNm+O0uGVYct5s7NvIG0uu4Z7p6HhgdoJBrhVVY7mW+gby2Kjz&#10;MlS2zOANv3QSfl4ySVwBxVryIrtYY4Y0n3RjC+UAXXc2Cu1mJbczYzn5RjPGaHS4tZmWfa2xB5IZ&#10;dsqZlbI5J+UbW6EcHH3TuIdEbf1/wSOUG2DGKTzJNq7xHCIlONzY2bRkY6KeTtJZR0CQwzRxKbWe&#10;NmiLGSZEBjLJ8vzKw+c4+bDDCgjOC7NUwkto0bfrc0cx42hSxVRGxDLjARVLJ8pG7B6IENKyJHNH&#10;eWatG0cgZZGUyNu5YNllY7tzrhhyQ+eTgIBqlZflo/w/IroqxJGuyTy1MjpE0xjUquAr5H3iH5GD&#10;jKAN0C0K0yQG7tpl+0LNJApgTGQBy5wB745I6jJ4UtjjuJAzxrHHHO5G6M7X5Q8fJ0+ZTj5+gPDA&#10;kMtzdRruRLiOOFpB5E+1FZk3FiQzKpjO7cwBLZKDAAFFzS0r2/r+v0W+hEy3dzbW5k85o408w9CY&#10;8AhcjAO45PzYIJ7kYIbPDYLbHzLGMx/dRZtysNwU/wAPUZ4IySp+7kj5poo7qwkWUW7xXH2eTzPM&#10;iGQF42qGXcgwoORztbLBQWJbIgUNb5b5U2lYfkfGPm29NxCjJBCkhFLbclQGij1v939f0iGZLqWJ&#10;IB+72sSswmyS3AOW3cKexAxnfwQMlwtTGwdDKnmKGjh2lwccDzFb+LAwCARj5uuaJEtW/foiyNIx&#10;ZmVSQy7txfhckgMTuO9sdlxSCGFrhvtMDH59hZY87iuGOQpBdgo4ySCCGOM1MgsRXEUkksbtEWCq&#10;QPMkIYKq/wAI+ZiSgxkZVBjODgLJbTAvGlxdxxbpN25WX52G3dnOVOOikdycgZNSXcsMpkubcNYr&#10;I7SQxx3AmO3d8oZt2SQOQxwNw5wBgRwyjTlVrKRYgsJZl8pZULAqhO1hgkKWHzY4bGBgbpRoryVv&#10;6/X8Lkk1ho1rb4W+gvIWmYmaOKVVCHHzM0ig/N8yj+IENg5IrPiMtrbea8u3zGJEaEfISCNueSSQ&#10;V4Y4xjqWAWZ76+vJWuoxvkuHaRpo4cs/ygNyoGFwQpUdN3GQ2KdJbLbQxtao0jIrGRvJ2bFV+AMY&#10;BLEfM3RVGOf4qkaR5oqz1v8A16f5lUk2+Gs4H3I6NOhiXa3y8qAu70BGSgwVGOABHORBarbRqjeV&#10;GFjWNUTcCSVJ+U7uT3B3ZBOeKkIuJR8k2E8zKz+WOm5uDhcLwC2N3QHlgxNRzXqi8YTyTrgJGryS&#10;biUIyofcecbue2W6gkEESvZvm1CYzSwyfZ41do5JX8xofkGBnA6nLAYwQQMNjHJEMvlNlFuVby5F&#10;zuh+bDKo/vNkgehGNrcrxTi4xvuBJ5kbBJZI5PlQ8k/Nz6MwOMghgMDGArm4jnkuvI8tvl+RsquO&#10;Nu3PTcNoyAM54GCZZ006dv6/r+ncbEZmVntolhTOJI0mYn5tpViACCq5TjorBeF5zp+BfAHiP4he&#10;IbbQfC8cc15MzRql1dRxKjMh+87ny0X5cFnZQN67iAS1ZtzPGLRoZbmJSZFaNvvSYGR0GRweOdvX&#10;GcKAa0bWdqiS+crFTuBSRdoHzdGwGP3guckZbnGBVR5VJcyujVwm4vl0fTS/6q/3mr4w8KQ+GdWk&#10;07ULizkmWR0aPT9QgvEEfAVvOgZopD83DI75IkBIOCcO4zZowA2MH2KsfUAsuRu3f3W9cZzzzU9y&#10;yShruSeNpJGzJHJGG3MvzcnkdD3yc53A4UmAY37reJrneuF8xdu35iobvg8LwDyFweOSS5ebQ2px&#10;airv+v6/4cW6Mvm+WLhyxdpAu07RvU/3iCMbs5IBJ/OoZGuFkVfJjOzn92pYvxn58AHrtAHGcc5J&#10;Y1IEtXllinkVVDF1dj8rJkNyPu8g56nBGQeVqFi8cu4TGRxGdx3eoPGeTjnOW6k9PlqGbokitxG8&#10;qrbyR/Z2yuV3jem7jGeSTjgjAPPAziGeN5JzbTjbsjUtIsnysNucHGeSOPlGGOO/JWQqm5YZm8tg&#10;ywzSIE849SVUnj+HGDxgEYIwUuJpJhGkFwWVV8vd5fRQcZwMkHuQD37liKXKWvIjdY2j8tS6/vP3&#10;hlYxhOMnnOBySRg9hxk5poumjuY2iuijbx09d3HbHAPTGMrwMYAfdzPAFLCJW6yMuGIYk87sjg7w&#10;QwORkDqOWy3LRQLCIWVtuG8z7uNuQDwAOv3cdsehqiiKaeW0dvOfaYz8uJPljYMScKMdvb/CkkKZ&#10;fzbR5nZm2x7eJskjK7T03cHpgLx0IqVWubeH7YyeW8e1iwQruUso+8CGx8w+UZ6dAcE15XeFmkXZ&#10;5bLvXeX4UA9c/fXBK/N05GCOKDSIQjyY1dY/m8pgc5yvIwww3UnAOeu3kHu6Q+bw1vuZc+T0D9j1&#10;GC3YBSccgDPURtLNBEJJbho1VlVWXC/KwKkDPXPP3Tg5I9KaruzfY4rkEMymSPdwG5Hr1xn2wep6&#10;0Gm5J5HmyRw23mKqsWEboFd2wOCvIzjpkYBBHUioFlinRZNyq3lMI5dxXdxnkZxnHB/4CB0IqVhG&#10;T5FqkbTbWaFWG85J4x1DZx6c+pDVCpiVpFW4VSW4nD/NwOvZsE85GOc8egVFDnvGittvmygT4yG2&#10;j7pPIGCSP6n8arMdjeW9qu0r827G76YOenHTnPr1E6pKJWeJGCDCpHnCseTg4PGfn9TyQM1Ne3Ct&#10;brb28P7zq53csRxuPIGeo45PJJ6khp1sjGiDQxOI5QqjcGRVK9x6Zz09jkcZxUnkNGxVrdtrSDEY&#10;+bcTkD6nOevqcYPVjIkTedlV/wCefl98ntx7HjjI6HBojXbtRl+VlH3Tw3Bww9PoemRmvCPlX5Eu&#10;QeAuVLgsu7O89ueO568gZ6jvLDHIETbcsQyn5gpwoxg5J7DLA+2cgZOIg+5fOkfKySZbaePXAHJH&#10;1bgcg55qWJhA7Pan5lboG6DcRnPHy8kEdeeecYRjLmsSRCTbI1vF80So3AP7sNjnJzgZYAcY/HJM&#10;kEVwWZY4lZYxukjjYqCMjA4PXk8c8kkDqariVXtBHliEDFvlGMZwMc9Bxz2447mwksc+1mPlh2AZ&#10;t3GcknsecbsjHJYEDjAkzlf+v69fQeqbUzJu8sMqyE/KRgZGMcA/McAcYqRXT7iyKG6OItp3Z9Oc&#10;k5zx07jJxmDYIoPMkZlCheZNq5I7BuQTye3TvziphLtTDyYUSEtuyu7gg+vfHTnjA56hjJEw3kql&#10;zLIiu5Mipn7zdSc8dMnPcAYyATUiK1tEYzJNCNzIVT5cj5she3UYJwOeMjHMCskv7vzF3MvCFyNo&#10;wx/Fc5Y8ZOAODnMsTRGffI+JGXckbRrg5wwHPA5xnI754zmpsYyRYZN8qeVcGNF+TMajKkk54HA9&#10;OOvb0DopPtAZllO1hITIjbvMXjPf/gROd3OenNQriA/Z51hk3QhVRcHJAPGc7eenBzleo4y/ywV+&#10;zCRR8oRdkY8tiG4JPAALZ74BJJxzgsYsnja4kaT7LMfLX53VW+YDG0n5R0PU9ARnnJOHTosTbWYO&#10;i8K3lmPOCqtxk4BY9SVByCMcrUOGy1wLoqWky0bclsfN0AyAF45Ixk8ggipjGFkZ7SURqyiQs0u5&#10;dxJxz8uMEucY7enNQ4mX2v6/P+vMkSFXVrd2LRKWZOGkAXOAeo4wMHIH3MdQdsgjYRFlmVAvRVkB&#10;KgrlyM4GSp6jauO5yAI5J2nmk3BhEJFby2OQOOWYKPvYAwcAlVAGSeZIIgUaw3xMrspjyctEGYDc&#10;u3q3yjrggEHA7RYyd+v9f11JItqSJDNJ+7j5dY5PK+XYHyvUjk5yAuV5wAxNLGotxtjiKspZGyEB&#10;jyhbaSOoZucg525OTkkKplgCIIJGWNcxn7u7dlQVIJ3HdnGeoU8sArB0bj7Uzb2kRmaNpGDAPgjI&#10;HUY3DIHTr6A0GL/r+uj/AK2JluQzxuseNzMVeE/6o9guT2yRtH+zzjBDlEB03fG8zNMWVRGu4fMq&#10;qvOed2Bxt5XJGBgCCN2URyTXE+6SN2/ePjd0OQcZ3cn0ypz8o5qxZXW6Vg8zTRzfNuEewncrMMEE&#10;Z7ttLYG3BJ3E0zGUbK66E8Enm+Vbwzs0TSMrIAxyOSu3OSFPBHYMpOeAQQTW7xCGYMI5JGDKxk3P&#10;8p3BlG0Y2tu6dmJIJwRXdZY0n3MwjVUZowAM9wDxn5g3G1cfT5m28l1je8rSRiHy2kVSdse7sxJH&#10;3sYIUDanQcikYyWn9efkXJLi8Nwha4Z7po5JW8yQbGGOTjhtufX5lVTjI+4Dy5JfLsnlaOKMmO3d&#10;m2qSGcp90Z6AHAGcZ5xUMUYgugkcSxiSQKYVkC5wAuOD8o/1g3DOC2GJ3ZLoILGV1uJorf8Adx58&#10;syeX5nzONqhgNoA4C5ypZCQQCamxi4x5f8v6+X672kN1O42W0/nSXCiNeo3O21QWYAnj5WwMEHGS&#10;MLUhW1uVWGKVmWRn8iJQp9V6YIztwx5BO7hRn5kt57qeRra2aKZdu3dJGzJhuFDrgZ5ZnzkruYkD&#10;ggtiNq8W3Z5khwyqqMGj4JXK4BwUON3IHUc4NUZv0/rz/q9tCcSJZSrvPmOzsbfzoRt8ndu+UDp9&#10;7kgdWwMgnEgHl2y2tpbSXO+GRXijmA84E42KMH+67HGGLDjGDmOzvkAYRqwIYSd9+0DCJgAkYGOn&#10;zckcqSFkW9aDyEmUMrSbg0OfnyoICAjCsxxhgA2OoAFBjKMua1v619P619Joku5rlZdOZmndhKsk&#10;J3Sywq4JZiSVbpjAA+4B8x2CiKSRdrRX0kzJEqLIWySM7cISOgCnqchc8AktUbPstGuy8g3RfvGY&#10;+WwOANr/AClgPlbvxwv8LmpJ4RujtbixdVRTuWZW3AcMFIyAGIJUNyclPuhkLBm/P+u/6K3+YRxq&#10;8ayWuYzuVhub7xKFg6sxBJYruxgcbT8wAYTO8FpLJJYXkEMUuE3NKVUq4JVc7MqPl5zg/K2QSPlS&#10;IztK8qzM7GWQrbzblaQZ5YAlWJJ3bjwMueB0aTMNm5l8wR7R5izLdH92qod7RliS3AGMhjtCg4Zs&#10;NTRjKV3Z/wBev9d9xJpo4rlo4ZoftCTFI1YlsbsRp8uc5AT5QOBkHcdoNOtI44Wmh+xQqFuAs0kM&#10;gQKodH4wM53YXbnKt/FjgNtyIUgmuJMOWQu0kI+faDmIw54ABLHoF5xjcoD5JYkKuZVVEKyQGOLG&#10;2T92rdmGVGWOMggMCxw6nPlZL35V+v8AWn/DoWHEqxraWDXKlgi3CkyRBFwvlptA3OdiKGU8mLAX&#10;GDVicrqM8eovbwztGg+zqshkjk2LlnJTA2jaox8vBwpGAUjKzWZ+0zLcRyRrNvKsAdoBJyMZ2k8Z&#10;GdzHAJbgNhuZyknkXUPlxiVY5IIy2SBHllJwMDDDICpkNgjIIXmZtNyuvv1/rt8uxYSydLK3S2sJ&#10;CqBopS0JdBHgbQQoUHbvLElTkuepwpmid7yfZDK7bZ8QW8e4xqwCASBAMt1JPOSST8w3MK/lnEyT&#10;RM22Fp5ENx5mEADspYZG1tgO7joAN3VnGKaCPZcESAW5kTbuwMR4ZiMgmT5t2TkZJGwcikYvXff+&#10;n/Xl3LEb30cR1BJJPLaYCPzJCqkspJKtuJdmKK5A7bmIYKtOiVXjjs7W9uI4V8wKiq3mHOGVSqsR&#10;8mwAnGMp0GRmGd4Lu4S2h0vcsagLmMRcj5gxY55IGAPlI+9k4BaRYAuqw2kVrM5Hy7VUs20cq8ik&#10;ABiACCTlirKE5IBYza0vt16bef8AS7+Y/wAyeOza4uopXgUtMrPcL5khzy/3wSMrv8zAACNjbkmp&#10;YhK6yRoWZZFYyzSW7bNhG0SFSOpXKggn7qHOF2VVlnkniGqPcyQRsA0MlshZkIDMuxhjgfL334GM&#10;KoGLjSu96qSTjczRvtibCFCzSHJ6RoQQvDFxtUkE5zmzOSkl/Wm35dfPcWaE3J+0zWUn7mbdOrs4&#10;RWkXkhSPlJLZBLDkh8knabIFxJctjUjHJMrPEkch8wmRlbeC2Mc5fqSflbH7uqVrP9q2wQO0zblB&#10;treIozxsvzYJ+XByCVCvuKKCSVOJ4L+0aaKWG68ub7Q2xoo/3kZLElfKCqwYgkZIIyuTgnDT5GNS&#10;M9u39bPv6el7E1zuureZ7q+dvtHysqqWM5O/IQMwLbunGM84Cln2z3FtNI6tdNNtmTfn55GDYjUu&#10;xHIZVVRk5UDYTj5s1bcvZI4ihuGuLOQndHbhiqYAwmxmzgKRncFHfnaaeUtYA0v2iNcMWRlmDYCg&#10;kk9d23cGz97jGd5zSMWve0fp+H/A/wCAWI4XmMgs33bUQpGqtgL5YU8Eg8h2PJOQ5J3biQ6K7AUN&#10;d30XmTTZjWHcd8ZZuCHxyQpG7BwFcHJPLZIZrmNeJNnKM0jNN5y7z8qjGQNwXGFBOP4ieJEnvp91&#10;yJ4CAobIkDuMdmyf9lx7+XgHgNSMZba/1/X9eTV4jVVeAPIse1Jgux39GyBngr1A4YHoDi1DNKZx&#10;bKkn7pHZVZhuVd/zOy7RnJB3Ekjazfew2YpFmtFZXuVdWZjM0jBA2N3YEF1O5c8gjIywySr9g8oS&#10;4eONQZUWTAZBtYjGVIwducYbAU4yWChoznaX9f1+PT1sE0d41lHpw4jZU8tRDl8ZP7xEVuueWz94&#10;rzxjbJELe7j+02m1mSaP5oVVlXqM/KDjO0kHPUgcc7mq0EaBpIITHHHst2VRtRmywPyFhyCeMc9P&#10;ennzZ5sys2WkDctkp/C6HPTcrdeMHngHAUpGb/r+vQWymSKAant2xxj5mjUncrFlAB4zknYpJ6rg&#10;bOhnjt7iESGKP7OI8pI+9jsjUbCp4G4A5ySNoySMnpEjl2W5QptG7bN5jAMoySvJBC5YDsR83zZG&#10;0utzp0di11KPubW3STHhfkCooIO77xx3XI5HVVczlvp10/4H3/5W7jNGPNWSHyY4i+0yXHmIQRuY&#10;gfxDhz1OcbvYyG4uXhKoWLtMwfy/lK5LHHUfNsU/MW5GOc7cwLOyeY811tPnGOKOJo85xnC/LnGV&#10;brg7tpGDip9Rt5o9SWxmIW62fMzDcrBtwb5xkHvk56KwOADjVXJa95J+vf8ArfXXcaCt1PGptlkj&#10;d91xuw6yZA7hSSx3EAYGTuwB9wV2DW+qxyo11BNGqeU8k21oow4ZTu4ZDkg7gQAw4ztw0yrFI8TL&#10;altyxuqyyDcYyBtZm24245PRsZJBCnayJfLjhkjbbGxYeciBHbkBsjO5eOTyuVPUdtIycdUVHT+v&#10;6/4Yt+LNcvPEer3Wv6tctJeXH7y4uGxI0v3cyMx3M7Fy0jl/mLHJYPkVnyxmJo45rgKqncq+WoYJ&#10;nJU5Ybckr82CV55AB2zGTE0e2HYW2ssjYxtPXHA9DkYwcA/IDii3tjuaOWKGNpCyr5sisx3LnJ2k&#10;4PBG3BODtAOQRUqspS5mOH7uCXYomFjG0b2CttVRuTbGzsdqrxtG3DcZz1XHOM1JBbXMD/bCZN6s&#10;Dtl2xYYsWUHzMv8AM3VnOQQeSfmLLhWKeW0QYKd2WjPC434yDwnHOAGDLggZ209opJIVSKNlaT7v&#10;mQLvbJGxdoIBwOMtwCDjpx006jOhv3f6/r7vyKbwFRMb/cyfMVdiAuWKtnLZznKZXklu4yM15rNW&#10;ZY2iRt2Tt34DK4DbSpJYsccnkdM5wAb5s7YFZAZBHJ+8b5V3KGYY2nh+2OhKlyAMgYhZY7iWKW3X&#10;fyxjkO7HI4xwC+SE+VeRxgBkweiM+pvCo9/6/wCH/rXrSaMKGWRl8tUVo5vLC7sbRk7mOMhwuM7v&#10;ugjHLbHhF/7M1qK91HTI7zT5Fkhnt/mHmRE8gAEKXThxuBQyIoO5SwMWnRWkVpJFd6dG0Dxgw3G1&#10;xJA7tuAzuxu+UliRgBuwyDUlgMLiV7BCGbK7YenynO3qB9wjOOCQQBtAHZRrezlGpHdBKXtoyp/1&#10;t07P8unckuYrGTUpRZW5e13SFo8fMELOC5ZgisQAuWKjJXG1f4Y9wihFzJJKhCsDNGpGB/CewKgr&#10;gdcsQox0DRHJbq2LlVjhh2qzE7WORv3YJA+U5wOTjGDjJWRL0SwlQzSFsM20kL6jd1U9HHUHdwMc&#10;MpVOZ3Ktokn/AF/X/BJ4pIJkIsn3SKoW3b5iXwy/IMgAhcFt2OdvPHARX8ySS0LABsrmKQ7lDkkg&#10;Yz1y2Bx6kE8CPziWys8m9d0scj7grAY+YtnATjrwWGDwTzYtJIzds5njY7iwX7OHK8DKFQ2flGMA&#10;Y+YYXkAEi7smXup/0/6/4I2W3FyQZBt+UyNuQbSznlshiCpA7HJ2nnBChUS6tp3Nv8skcmY2yIwG&#10;CnnO/pjdn/ZLfLlsU7YbVYmS3gVFK7olj+beCB1Bxn5guMnaT1GSaA8/mxojyMerLu+XZlflXvhh&#10;k5bghhtBwM3LYjme3QVI5kmZYBGzLMFUqCDJksuCVAKZPYZyYwAQcEzReT9klubYQ+ZcwlI7c3BY&#10;MDyRtHJG4gjsMDOMjEErWrScxxwMVjQx7yWY5X94hc8BtpwcnPBYYywk8m2M0ltPu2yKEOPl3tjP&#10;R1xnDdGAHYZKuawkRL3t7/1b+v8AgElrNHMjTwzeenlEzPHlWCkMcsuMEcO4XPVs8Z5n+zR2YwLR&#10;fLk3uqqxXcpXDA5+g9gvQ/LkVpG89HL3EhyCrD72d2OSF/BvlA3AcManljVALdpZFbqylvm271JY&#10;7TxgJhsYI+bnGDWPKzGXxf1/wC7DaszfY41x5rN5oZQNvG3I7ZHcBSVBI45B0LLUba5ZrmV2mST5&#10;5l3D5yEZSDjB3lWKk4+m7rVC7hs2P2ez2xy3EeY7aFw4ZiV5UkYUH/a9MAfdJ0LCWQ3FwbmNtrZW&#10;RdiMuCC20MwA5UNwSCSOFBUg5zj0PPre9Tu/8v69dtDqdJS5N1HJtkM2cN5bMPPCv8y7skZJV8gd&#10;C5XIyQ2tpi3ZKPc2sj+c2zbHD8wC5MmCBjoB3yMnP3DXO6aUj2PKrNKFbKxx78rhQqKuSCR02d+N&#10;3y4B6C2ukMX2eCGRcIHVoYTvjRlABc9Fz+8BLbSN3dQCfDxdPU+VxUXfT/hv6087G1ZZureM28Uj&#10;IyBEZLfAABBQEZI25weQPnwRj71XtPBt7tporeGTeu2M3FqcspAIG1d3OSuWGeinkvzk2VrDMsaL&#10;cRrtAaORuWkjIJXYecHbj5lClTncAFbF63leeddPE4TEPIjfy1wcDILNwcb8Z4DAEkbgp8epD3rn&#10;g1o7q+n9dTodEgkuJbe3hdYzJIiws8qQ7d2CDvYhVHI+ZiIw2S3tv21pcWtwDfWXlszbfLXB3Nkj&#10;04/gUcE4wfQjm9OkNyy3art+0cswwv8AH0BAPoxPseOpI3tKaWQE28TbWVvL24Vj8q5J3DJGOvfk&#10;84GB5eKjc+fxkf1v/X3m1ZLM0aks+4KojVffHB4O4Dtx9735q00qOxkjbzFZcKV+fIOeDjjGOO+c&#10;nvWbaSxOjSxLGy4UtIqgpgd8HGDyBxznkgVoEpFJh9q4O7c3JBz0B5yTjPTPcjAryqkTwKkfeLkM&#10;sduN4xtbBZvM4VgTjPOP7vJ/PqKuaheXN9KbqaUySM2ZJNoGQf4yMc87mz3yxPUmqdsXCrvgO0ei&#10;kEdecdc8/hx0O41c05LG5uY11e6kt7ZmHmXEMCysqHByAzpuIz/E68HOR1rwcRCdSuqMX8TS1dlf&#10;ZXey33OGUeaa/pGfdrCBiOOOPyyBtVujZ6kE9cAk9zzyBnFFkAm814v7oDbhlQAcgdOg9BkfgDXp&#10;v7Qnwf0P4O+LZNE0Lx7Dr1ttjkgv1t2geSJreFxIYyzGPLSMu3JYMj+mT5vcWzGQQ/NJlVXcwPPX&#10;0+p5wfwOayzTKcbkeZSweKSU1bZpqzV1t3TWm66o7ZUqmFxFShUtzQk4ys1JXi7O0otxaut02n0u&#10;ipAEjg33Dxru+/IseQTjt2Ye3IIODjGa0re0Z4xcmzzEswjmkWMvk44U44OMYXPvjGDVWSOSN5IZ&#10;Y1UCba/mfwtnB57Z49Oh9ONXRdcurTSrrS7ebdBdtEbhZOjbGYo3PKvywByMqeeOu2X8kqlpuysE&#10;5RtzO/y9NO39bGj4r0XRNGFmdA8QPfR3WnxXE0k1n5MkMpDF42AZgdrKQGDYPB6gisy5gaLFtDKG&#10;7KytvXZx06Y5O0gjIJOQCDUt3cLeT/bJJfmcZkw3f1xndjr+B7dKjI84ebL94LuY/iPwI/w69RXr&#10;SlGV7HPWq06lRyjFRTeyvZfe2/vbMq5iAXy9sSLtw6suArHjH+yR/Tp1rMmt40uVRYVVZDkRL+7K&#10;gE7uh4HvgbcDr0O00G5UkkRBtbJzKMhTtPXgkA5+YAjism/DG2ZvKkbzPmfapVRgkZzznPoR+YxU&#10;x0O3Dy6f1/X/AAxm6i6vLjyyqPv2MuQGVlO5duMdBxgtjHJ4xWbd2kzP5ks4kVtp/wBWT0AycdSS&#10;QTjGMcD72avyxW7qYLdo2wxZtsjYZhjnJB6EKODjtkHpDLayhg1rA7K2BH5ajaVxkknAxyCCTgA4&#10;7jFdEfeR7NKXLaz+8yLk+TGJI5lbZzb71ARjjPrnAG05BG3K9MrQiiQtLbyHbHIsUXkR7th4AAOO&#10;TyOAM4HTgAvVwA9yq8Ku+RoWwFJByB35yepypyAQxxTFytwJ0YSNHtww39hwR2dSQGCjIz13Zqj0&#10;VsOtodq+e0ca7o22SRlePlzjp93AIP0PbgXI5Arb5Jl+Vsxs0gK5xjkKeTzg9PvenBzrWSSZB9mH&#10;Ks+0lC+V7YAySDyDnJypzg7sXbe6y/nBeQ37tF5bIDE4A68evTqT3HPWM6sZf1/X9dixbEQFt0nl&#10;zZxtkAy3Axx35K5AOBgZWrM6DyvLM7Fm5bcrZ3ZHy5B5Odvpnr8pOKrWzTGEKhZlXZtRcgc9+cDG&#10;CMZHc44Bq1FFAu8ebG25vLZth+Zvur25GQfYD6knltc4qjtK5Bcea5YTRycspSN5cEc/fPGSc4Iz&#10;3z3JBqXECXDsCsZkZd+3Kthh3HocY5zjPGccG3I4eQqsqn92r7WK8MASCScZO1cnIx9cEEuZFSUG&#10;KDarMEYQsTsPc59M8dCoJ6jAJFFbmkJcu39f1+JTuWtmmw10UjbHzMu1zgqN2McYPbqAe2DVa4ER&#10;u5N8rRt5wd2ZlLLhvlH94MDtBOewHXpbd7uWBlyEm43LGx2KxJAGWPAAzjJwcDBK4DQSMUxL5PI+&#10;aSMKB5eDkKdvOMbQFxyOf4cDppnVT0FjmuUSWSCSSN8ncschAyT90nJ+Yj1HOVAzmoH8pCquu3zN&#10;pWMZbc3ykEcjqc8kgYwvIOKHF5JGssLIi53R/Pu2octu7KMgYw2TkHOCcEExDoFlaPzVGPLj3EAM&#10;23cRnGGLdeBj0Y7d9djSMeXb+v6/zLTRR2wZLO4YeXM0SLGAWThvkO3ncO+RyRwB95Y4JCZV+zJ5&#10;ixspUW65QAgdAM9gcAYOcDn7xjtrqK9LOZcuwKLmQnYQ33eck9sbcgjpnAwW07Msc5/hhY7lX33f&#10;JjOMDOSCRyAM5pMjllrc07J4Y4Ujt3jKblLbZO244x1zk/KOPvd+laNtFE+xUuC0iksW2jAO3nA5&#10;zjqeV+9tyqkZx45YII2M4X93GWkabC7icdd2MDbngkZ6c7WrqPFXhHxj8P8AxDeeGPGGj3FhqljN&#10;5clvdhVYPww56PkEOpUnIKkZBXMOjUlFySdlu7aLtdnFXpVHFzW17X6Xe136JvpovJjHURMsdtMk&#10;nlsAsisPvcjjIPJyT15+uRTom3ssAVdvlqyqPvdcKOueMDqePlBIxW/8QPBvhvQdcuYPAfiO41ax&#10;hjRvMv7MWd3bmSMF4ZYdxy8b74mK5AKc9cHnzu83yZDjaR/rJBkHHTrjgc5HPTsa56lKVOdmjz69&#10;N0a0qTabi2m001dO1007NdmtOxIs74Z98m7ch4ZtxB6YxjtkDv6DkU54otrMqJldokIXgNnvtx/s&#10;t9W7dKhgulcbpXkZWGGaPo2F+8M+3ODx1GAcVJ5qxeXLvYb1KR7ZOe/UYHRiT75wR2pwVjncXH+v&#10;wFm8oJKtw25mQ7X3chhtHJII/wBk+hGAc8VUlMYl850+ZfvKykE4xwAe3yg5bBxz1zVoSGPkL5nl&#10;qysvb5fm/u8ngdRyM4zgk055So/0aJWRm+XBzkD7o2j/AHugGQcDucbrojSle5JqVnPo8klpLfKv&#10;ksUSaJiEXvvyM/3s4JAAznFUZVfJTaqldpkdnyxXJIY9+4IJJxzyecTSSeY8jx3bPldv7nPHJ+YY&#10;4J3cZAGO2DtqO7UvLGigL5kmIwqnAPPPUYGc4wRyeBzg9Ss9jpp+ZAkV6ssZkcBmZRzldpxhYwT9&#10;MbuMjjuQYkmmU/vGHMQKwq23KnoACM7B2GPxHJaaNGlVWt0YsyZbERYHOWx9CWXjPc8DBqu87RWu&#10;24T7P5r/ALxUjbgd2w4GBgg9MDj0Brqo0+p0x952sPv55JAbdJ48K2FQLjpnuTgna65JzjzPfJqT&#10;zXTMCrS7fmPy5VmwfmUDILDIC9cZPOOFr079lPwF8M/G/wAWofDfxisbqLw2ul3cmraho2oJbvpy&#10;rGx+1DzVbeisoBXvuPVjsPnfju08OWGuzad4K1C7utPjf9xcXscayTIu4sWCAKnIPIGBuwMEHPoy&#10;pylFVL+R639mzo5dSxnNFxnKUUr+8uVK7attqrO71umYl558nmQ/a8lG2t/D5a/wh8YIfaSwJ7hc&#10;A/KTVupoHdfJjQIVUKsLkcgrt2KTnbheByAQACQM1bvoJLcK09vLt8nCpkBQDng8984zzyDkZDKt&#10;C8En+tS4Zm2KTGqjccHkDHzZLYOOScYGPu1rTjyl0eWVrf19xX1ZI7SRrVNQglRI1cfudoEeAfu5&#10;2joNoJPy7uG42s17QfEejaVb6jrmlyfYru2+06fd3UatHLExfmNuVc7kcHa2Q25Tg9W3uWm2SRFt&#10;wC4jmH7xSByMfL0GODjlhyF3CLUruaWGO1nljjaGHbC1swKqByWweCchj8q7ic9WI2+vQdH2cua9&#10;+ltr+flY9Cjze6tH32+9W/r8incyXN4rW94zeZ5yuzfOU81dyn7oG5htLg4Ydj7Up5pPMBa0WNlt&#10;icNvfKggGQAL0BWM5GB8u0joRYZSyXGdnkrbgb137mQhFGcnP3iVyCFABJIxzCqC3aOWba3+kFly&#10;uFGXyGwBnHIAYgndwQvFZyXMejT5Y7L5fL/ht/IkjjZlMIZvlmPmK0gRRxtUgAlEJyQNoGAMqQMA&#10;3re3cvNAtxKpkl3SMreXna2HJyx24yxKtjbnkkZFU4oolkUzvb7l3BWt2Urjcq53E5UE5J5BxxwB&#10;lbkM72krSw3Csyc+XGfnZt2BhRgnbgkfNnG4DOCDhURjV5mtP61/z/rqTQD7TGI2WDzPLAUsreaF&#10;25WPOQTg7cdB/EFzjNuG/kCrIt0F3NmRpGLTFcHknI6fI2CPlHXGxSYI/wDRx5QZF8xBPAyZPJ3D&#10;HOQCSucNjOGDdiqhS6GREVZ/Od1ZTtUtkjJJwPlZ+c+mSejDOMnHY452luJa2phVXieFlVlG2FSu&#10;GUEYPRgR0wQGBXccYNQxWZiX7PHYxrzxHNCUUx4ON+cBQTz0O4gc5UiprVpr4JDDGjNdZVfPk5K9&#10;AeQqgEEcZGQEPBIzXW2WeJkWdXeZd27cjHBXjoCeSeBhsDpnbVRKjzczu/6/q/YdIwSJ9iv50YaG&#10;Z413KrMvO0j7oIJXkH0zgAkZ5oPOjupBE0MiLJ8xjWPk43AnoScg/KDngHIzNDameOW487yx5wX9&#10;8peQrjsEG5vUcYALdQCaYgMO3MPlmOQCNzMQSDncQSPlIY4OcAA4PUu1OQcy2/ro/wCrX/zkjaaK&#10;f7HHIyqdw2eYSgIOccDapB4JIIDYGOu6S2YOy6iBN5bTYaR1ZCqkfMQcjGQeeSD5fLA4NQWsSMyN&#10;Bp5Wbh2tzGSwXcD6ccMBxyQDgE7mCxIYxHLKI5GaQDckIbDbRtARMckHHbICADB5xkRKO/8AX9ff&#10;/wACezdRN5nluwYhWSEBi+0cHPBY7evcA9ckYdKVW4QSRLkk7ttwVZUKEY/2jjPQ8Kx5xhgxhcbc&#10;2H75fMdVmKl13EEk9CACxBORtBbJz8wBG8KsIkTasifu2kI7jcCc4y+cAL8uBnA6bTl7Eef9f1Yn&#10;tleFTZnT1baF8mSKPBQlSw2rwTyMjHJAJboag23TgRzbVjkXDbIwwb+EAKw+bHTb3GMDkBViiLum&#10;yz27m/5aIy7FLnKknPfHUgjjBIBpl9FFDbrudYflO+OVhGEyQQrDqFAyCVGD17gnSNP3Qj8Vu/8A&#10;V/6/4Ipka1lElnu2zIzbFVi7Pg5bOcnG37oBYleuSpMc00tvb/ZtxUzbU+dSu4cYB5OctuwTxnIH&#10;3lJZ5TxRq003zP8ALETIEIztIYgNtQqwPXJA2jjYKikk8mR4Fhjfft823Dj5j91TgEHcQAuF/ubu&#10;ASouMTaMYt9/11/r8vSSG3nvLdbqzga4t47pYhJFAGj8xUJ3EKDtJB6k7snOCQCX+Y13aJCs7SN5&#10;bLaGRdwl+UY2HJGQR0BLY68KQEjJaBoRNsaNt0kU0yr5jEkNKrL8qncUJXjO4fewcDTSJdiVxM3l&#10;zYkhtw+d2Pm246ryoJxydoCqdwro5eWwPWXpt/X9L57WIrq1ijuBLuZZFASTp5ZblTgEZBJHOAM9&#10;SRkVVilUQgCRpdkQG1jvRjjO7k7QM87eoYbuvJXTftV7cxwWv72R1DbvOCjaq5JDMduDzwM4AbAX&#10;LERXm+JJBOrr5aqyq38YOCw6Yxx1XHTgnNKUXyp20CMVzct+3+W39fqNktoQdwiMi+WyFssVYZ4A&#10;OTlT0A5OQuOMVVu7p7idoGZXilVipiYHO5Dghc8hk7gHIIUgA8vu8zNMi3ch8vfCTJgvg/wnecle&#10;uSAoy2SAMgwXIuZDJIAzneyska7sMRuIRQPmBCqRjquBhs5FU4anVTj1b/4BGtxEbZkSFlby1K7Z&#10;fl2MGwgwu1Rxk5wCucYGGLjHcRwQymRP9DmJOJDlAcg5GBgBSFO45JKgZBXME81u4d7iWKWJVYrt&#10;nRo/u5kzhQSwXGAO7D5SRtLHuJG5uWcMvmfMjb9hxks5yQucFT0A35O5SGPZTXKdXJ/W/T+vv9A8&#10;n7JcRqtqYVM+x49pB3N8vyEgZO9EIDDKsvJG0kw2ixTFYZYlFuFVfLt5Nys2HUFVx8x8vfgfn93C&#10;kjadDEsqw7RGXdQZGGw7sFRgnccHr2yxDAZURSWVvKZIhAWV8xbvMVgI/lP3slc7WzuI2j5iWwON&#10;onRFaa3/AK+f9fnFHIZYoWMsLIzFljyDkYRsZJAEZ4bBGQOCCdpLJbQLLHL9n84zZ2sqhRcPyuCx&#10;3EOfu7SCxKoDgt8s7R3oI877QHdQGWZsb33fMSGBXLbQM4I+UEgjZVfUILa4jkcxr8qZ3IxJXOdm&#10;DhSynpgc5LgruOG2iup0RfvabeX9L+vOwTO7XCidWkl8wR5mUbyxGcgMmfu88EFvvD74Jht3G6Nr&#10;MQrE0bMAG3CR1G0j0zncXByRtYnj5SFEi3afbv5w3IoWSRAqbcvuwoOd2OB1G5QecMI4i0pE7RYk&#10;kxLOs1uzTPxn5lyN2COdpGW2k46VcTaMYqP9fl+X+Tuo1khQMkMfyxxj5WhLYCgDAVvmxtEY2k/K&#10;EXOQxAqzXMlgzXLXqxwR7fLk8gnZn93gjOMANtBOMEnggjNi7mu0jX7dJJ+7i8ySKRtxY9WX58K/&#10;J2nHO7cDkkAx3JuVuJZElkK7izSS7Qwwp3cONuDgklgFPblcDWMTph59f+B5f12Y0wrHZyO1m5f5&#10;F3QsrEDlMkkYKneQeRg4A+XJPWeCfgZ8T/iV4auPFvw8+F2veILK31TTdOuL7S9FuLpbe6vJpPs8&#10;W+JCIhIybQS6qrPGjnM0WeRe3liVfOaJI/PVG86TdkliCq7jy4yecj5geQdzV9HfAz9vv4r/ALKH&#10;7NHij4J/DfTms9a8bXy3ura5NG7T2Fv9mjgjt41OERiUll3kbtksY5ONvuZTg8Liqj+sStFK9726&#10;rrZ62u0ras9HLllc68lj5zUbNrktzOStyx1urX1b0sut2fNuo2cP9pPHLMu1ZHLK2RKFwT5n3ckb&#10;P97heQAVzn7JndvIaKZo4Q7NJuZY1yG2kDPtxnBzngZNaGrX8tw00yJHt3GRopIj5adP4QoyCe3P&#10;cc43Gnfb4f3tzcsoZyYUYqWRMr8zAnv0+YZG3I6GuWpGnGpJU/hu7X3t0MqPNyrm/p/1/T6xrOY5&#10;vLsnbyzwxhVR5JxyflP3ctjHUGTgEhQ5HNKpFypkP7tJk8uTzAejMy88ngdjymWwfmps5O+S3mhK&#10;O2N0MikMjEh+Acj5sN64JBOBwVEED3pW83SeYoMxhiRjKpzyM4yS2eMkEHOSPmoib+7a7/r/AIf+&#10;t7kaSxfaM2k7N8oibfGWLHbt8vGAcAADGGOAAQMKGdIscsn+kxKFDbZLiZCI9mCzBtwznAOAQOAP&#10;lAOSkkqXEG5tTdmjkUqQvyyDPzYUgFSTjGQc5UEgclsc89rcKYo41P31VZ1WQcZAHzABSG7beuM7&#10;gc3axVvvX9dl/wADYWKCVJPNuLoIY03RtJnbtz93pkDqoXOSQuCN3LeNht8RklQWkmPytwCFI4DM&#10;CG5AbOwkjByEWaRZXdIGj8vdHKoG5BkMMsACNvCcbsAJ3zSqswmMEjOowh2jI2k9FVVXkMC3Uk7c&#10;cjBJcSve5rv+v6/roWmR5po75HkMbsfJmWNmkJb7o3Hkn0IxjI5IDbWRBzZww3EQZdsiLP5mxdx+&#10;ZirAEhv9WfunaMAghvlj8yRm23DI0iRkq0icNg4O07cEc8gZ+4wGOCNXS9bTQdG1KxGnxM9w1uJ0&#10;lsIpSoiLsrI20uu6Q7WWNk4HJKuM0YyvFW37flvp3+exCBOsnk3cTG44aNVjVmLDaCQCT8y7SN27&#10;KhSNzFSRZj/1GIIGkH342jdE5VY2JBIII2kBgCQQV4UDC5zOlw8q2ZZmEYkkW3hbeG4Cn5+SOnHz&#10;YGPu4Jq6A9/dNDdSssasVb7uIw2HGTnhMtuHHDYJ4BWsnG+pz1I7X/r5b/15o1IvtBEd2X+aQxqs&#10;d7CSoQZ+cuW+QEqpA4J2rtJKmtSyuvstpHNHCsZ3uYZo1cMYAB+9J77SxyVbBXAB5asOwiu/Pa1h&#10;ij8yRn2DcvmBvLJVowjDJ2gcbmxlRg7lLai3C3FzGLXdGPO3R2sa8oOjMAQMMDsUDIGSRgtwMpo8&#10;qvC7t03+X9fr5F6Oa5Xy5TJ5W3YI7iO4YsEZNqHCKCqFvlBHHQBSD82lpTNbT+ZcCLc5KLNCpRwV&#10;QrkEEZwVIAGcKWz3rJ0+dluI0zHv80S7YVO0HYGHyht3UA5PyjPPPAuWySWkEYkM1vNCnlvJ8y45&#10;AXjHQkLhf4ynA7txSjqebXj9nv8A1+f6aGtbJHO6mNXQTHz41m5XdgjIwPmHPUcncCc9RetXv/Li&#10;TUrrPUqu0qxPO9lLdDnI6Aj/AIEy1nWqs7tc224SswKRlhuWRmJKlR87DO8hQQ20EE8hq0rWyuEl&#10;lt7RGAX5GOUwdx4zyNxG1ucY454wByVDya3KtG/v6f5fqadrFE8sitFCVbG5lYD5No5zjGAOeQOD&#10;0/eCu8+Gvwh8a/FDRNe1vwvFp0iaFZi71P8AtDV4rdmVmCFkDOC5B5KjIChuNzKDwNjdu1o05yiv&#10;HmNV+baRzkZJK4I57gLjHCsd7TNY1DStKn0W2v5Ft7uRGkiVgVkK528KQCBmQgkHIZv73PL+5U71&#10;U2uy09DypypxqXqR5lqrJ2e2mtnazs3pra3mtCDdPc7HRp90eOZCx2q23GD3GADzwQM+ralm88RV&#10;3Vg0bbs7s5YYJ45IAGOMY2nPfDY1iqywNGNrfdCTRkFVwG/D7ikZxgjqfXXs5Fh3Soqx7WHlhWK4&#10;+b7nH4DA+vAwD4uI94+bxC6GtbgtbbJNojZctHtJx/tH1wQcjtgdQQK0oYuMCPjJGw4wA2BwfXpz&#10;3PB5rOsXe3O1WjbyWXg/w8gYwP8AE8g856aVuildryLtZeEUFn49RjHX0GPrmvPqR908Kt/X9ehf&#10;tTJiMmd2ZRuZmOAeex57svXAJAxnIxZtC3RmRm7pu5BHoMcdfTIJ6darWpQfupX2n721Rt+UE/Mf&#10;fkeuRk5BxV6COYRR4hG14xIqs3yE4GeB6A8jOcZzjtnqeXURZW1kEa4dfmX5Wb7ocKcqpOAT0PGR&#10;llByes9vDIYVlgMb7onPyx7mGOcdDz34yAG5xwRYXS/s1rb6v9qgm86EzfZ2YM6KrEYcHb15AK5y&#10;CTwcKUMZiiZOszTA7WhyxI7HJzyW9zkjHIOJfvFSoypv3lbS+ny/P9SWXTpraSaKS8Cra7l+66q2&#10;woCOT8h6ZyFIOAMllFSedFMn2S2G1fLUG33DapXI6gKAMkA4xkuxP3QzNhjkEc00VzhSoCxx7A2D&#10;8oJIBwQSMrjLAnOM8qViSNBGI0ZgzhvLJ2qF6tlc/ePUdTnAI2gsuMtnFWvuu+tl/X4dRkQjsdwm&#10;l8v5lfcqN8hb5gR0+bAVgcjIHtkamlC1uMJbzSNJsAYtGSF+ZsqgRSSNnO0j5cZ55FV4Yf8ASYoA&#10;sm1mQxx4ZfLG5QQWIyo3ZUEk8ooYN1Fy0dkt/t8kcitJMsjSHezjeyjaFA+bkHk/xEfNlQClL3ju&#10;wtNxl0sr/cuzvb0v+HTe0K/vh5aX7pbR7vLVTdBlOCFOwNgKS2SMkklWxuIyOn0RbSO3gmhj3Kts&#10;SrS7XS27bd/G/oQdvBx1Hy1zujrcWwJsoAy28jGZgxlBAfiMjAAQnqdpOOcDdvPRaEIbify2DLCz&#10;ZEk7AmPC85Ygc/c4/hIUHJUV0cx9xlKl7qbu/P5dbLqrbW+663NKhSGMQQkRsBs3tCYSrHcRE3BA&#10;5LYAPy5kwASWGnBpvlbTa2HylSz7YcsQpwQSDyM4A4xtGMMBVextEikjnYIyRrt3CFTkZOArAAZ6&#10;5AyOpAySRrW1oGh85oy2x+SzKN6kY7kHPOMkYwACCRw+Y+4wuGXKk1/X4/18i54bkXQ9Qt9XgfzP&#10;scsc0MLH5WZSZASPT+IHPrwelaWu+KtY8Y6vJ4i1y6kkupHU75NqgYA/Igrt6g9uoNZ0EQhDyxxq&#10;smN4jPOeT249M+nGABwRahjhR8wwsmVIVV3YHQjI9QMDB7kEcYy3Wmo8qenY96jUrxw31dSag3dq&#10;7s2tE/Va27E9pF5+YYYllb92Pmxu9uoyuccdMYI68nSjt3MZ3gsuSWzznnBbP1JzyePTdVWKMlZm&#10;uUbhvmZOWVuSyjbnnJHTPJwD0NaUEPkmR3B43ZxhguBnjHOM55/A+gxb0PSw9Pv/AF/XmHktK21X&#10;wxJ4XoevXHX6d8txzmpI4iVZ4tv8Rbf/AL+D36cY+o46EmaGCRvljl6bRhs4A7Z9/r09BxUzRoxE&#10;o+UL93b1Xr6nt/TtWEj04UimkBgCv5XlkH5jjJUYHyn06dM84HWphbM8uJ2yytxuVuWAx/Qe+D6U&#10;77ODGNm7eo/dlh+ue/UHnrjBzkVIsSjAX+9ja2SOpyMdj/k++DNYU+6KzDJ3svzMMiTJOTzyODjH&#10;PHXrmmTIXTDfMq8MrMTt44B54PI/M5IzirOyNP3cce3v19egP+cdvpG+7JdpCdrbsKM8A9APXjqO&#10;mRXPIbjpYZLDZfZsLHM1w25pFZ8IDng4OScZzyRn2GazpB5RYu/3hlcqAB1PUEc5z1wQBxz0vOI0&#10;VMRwt82WzIFCnn8vf2WqXkTrkR2zL5UbGTawRguOrHPy4wD2x7dKylLmZlV961kVWZ5ZAitufBJ/&#10;eD90ORxk9SPTv04wKz7uYiRpk8tfk2YQkAEHBHbjIHBOQflzkgC9PcNu85NrHhUjZhwvIwPb7zfn&#10;xyc5l8xbZK8bNtwymPOULZ47ADHygkk4weeg55nn1Ze7/X9f10KN4qpF5QiX5+Am3B4DHHVgMgDP&#10;QErn0FVL+fS4NNhhs9GWO7j8w3d0XPzZHCBOx/2j8xzzTb69tpD+/BXc5O0KeTnHIUE5Ix+PI9Dh&#10;6lPHKnkqFaSRyoO7gbgMEnO1uScAYztOcjplKpyRaXU8WtiIwu1b+reWj/TQfqmo+fMd6fvLiQFV&#10;4XHGcHI4JCqQPvbQSMAcYmq37HcI2l3bI1aN1JJYMM8ljkkjHAx1wcAmo77VUnm2PcZkZ/Mj/ehF&#10;cndwxPLFdoznBG5MjLHODqOqXSlpoTcKyOUVmVFIG1myRtJz8isMfXdjcByylqeFisdGV/6+8TWN&#10;VtZrdd93G0bK7r5CIVbnIIxkY+dmOBz8uW+bJ5bxDqMrT+ZqOpeTHJMpaWZBtUYJB3M3AHDKvDYY&#10;kNyCZte13dbtKI4VjVdku397jaARyo+YbQchc7eMn5Slc1q2q3UN5I8tztkWU/vI1ILybDukPRYw&#10;WCYJ+U7MnIXjopxZ8tjsVzytvt/W/wDlrdb6OLVLy1yY3ZEDSfKGZ/lJxsBGQOTHjnJxgkru3VzG&#10;paghbZs8xIQFjZl3ZAIHUAYOccEDO3GeTmXU9anaVrlYpEZ4xGMTKQVU/MdnGUIwNpyDtwM4GMXV&#10;b6USNbzTMzMoaVtxctjHIHc5OeMgjngEivWwsJc2p8viJRrS9xb+VhlzfQyvHCqRtLKuA3yqBnsc&#10;HnIxzkYBA5ODWdf38swkkhEmPMDgLIJNx3fTrkHDckksQDim3N9LMxuEmdVk+TbM27PTk8HPI3Z6&#10;8BeTktk3N19ri/ebzCoUbpGXftz8qnqBhR6gAA5wME+xRhdmlKiuVLt/XzHX+oJ5DTmf5eis2FJ4&#10;+X+edvUY4LcgZ93KsaySrI0LMmWG0AzEsPmJzk4/vd8DHcFt5eSu2b4GMEbmi8rZ5YA9SCCRydpO&#10;R6ZzVCa5kWFYlljHDL5W7IVcsOPm+9kMOdxzjgjbXoQpHrUaFkhZrm3tpFkmnVNqllEbBecHJ3KM&#10;Elc8YGQCedprPa8uLe5kaGeKFlbZ5irt+ZW65yeBkb8nAypyS5Iu694p1nxBaWsOrarJNFb2yQ29&#10;vNMTHbRouDGqvgJgqAQq8EHAO4isSW4jspfK2RLHJNIq7JCihkLZz1Hcc8ADJBIbjuVFRZ61GjH1&#10;8vT+n6kkkqxuqzr5rRyGRkWNl2MBjcCSSDuU4PBJUnsCKfnTwusFjJ5ZZfuLJsD5+VQBnkHAXnaR&#10;8w5JAqC7lhihlVn+8wG7lCFLhe+3CjjjkZDds4gluRG5iu33I00bRkRg/Mdocgrwx4wCAVYAgEnh&#10;uqNM9KnR/r+vUsHUpTAsUErwx/dijjjbC46BRuxlsMwHJOMDceahZmtfmbUTHHHhJZlCKWOFyvys&#10;FGSGB6jgckcmGXH2jdODKqLhnSM715BLKG5fqD8oJAICnaeY4rmSGFpJLaEysPMuI1GGWMj5kXcx&#10;JAIIyOV25JBBU9EaZ0Rpx6f19/6k0lyoGLllYmb95J8oC5JG8HJIOGQ9wuFwVABWG4mtl3R3O1ZG&#10;Z1ljRgoMhUkc55znAyASvGDuO5lwknniS4ijkZslmILF/mIK7Cxbnd935SSCqnPKRS3MRaeCS4kQ&#10;R27IrZOCRuwQ247lB5IX5QM5AXca1VNG0Kd9vw/r/Ie8gSGaaZ1kjPMkrRtjLbfmbL55A5XBOApY&#10;5yKRxNMJLYTNIomYPYyQkNNtO4kdMkchiASGI5+YCgF5/MD2aMTy+6MjC4GXChm5KkAbD038kBgG&#10;OklzIFc7UWUL5fG7Zu+58qlWxsPIHdc4ypa/Zm0YP+reX9dOm25VuLUy7lvY9krMhjZlZXZy3Tdk&#10;kPlQRwT8x44GF2woBCsdvF5mV3KQu+RRgegUD+6CSo+UglsU2YK1vJcXEjJ5yoZgVBKowGPXnG84&#10;OcY5Axtps9rOZDHKrLL9xtqn5mI3Mckf3c8HGdvykbgaqMTujSlJav8ArT/h/wAdtiWc2xluLS93&#10;bFz5kMgj2jAwXbJ3Z+6cYHY4xtqukLOzW0i7i7K0cDgEzqeV+UDb/D0UHIEg+bBwM8sDSi5kjVVL&#10;SKu4hl/d7snPIcgg4fAODkE4zGzujtp0F0ZFLlWVWBzxtLE8DgbU3kqBhgMEZV8ppCjK39f1p/Wq&#10;uOmSG3SOZoisMcLBd+0jYfu4YvwBnP3h1XBBYGpo7tYJWm+Vm8wiSKVmdQdqoS2HTr2OcHdz8oYG&#10;u9xDFM08DTGaNWLww/OyqM7m3lRtO4txgYG35cPmo3mltXaJIVjkjzujVFWN8jqAG4fGOvJPfkU4&#10;rU09jKVl/X9ef6EtrLFc3DahFK0jGMTTSRsxYIMgZZchACO5OXJY9g7JLixhSGJ5UkWJAFVirK3G&#10;AGDH5cDIxyu8n7o4okBmu5EW2jVoZBIyyOWzkKjNySQ2WbJYEIACSfvhkc9zFHHaBkXy4cKqyEBM&#10;DP38hVLKNx3EDB+6CQK25Rwp80r/AIX2/pfJfJCxr5dvmJtsSOuEUK+Qudr9SjYVVwSApxk4U4ER&#10;gS/Rja2MLos0jLHCjMoZh0UY4xkcFc8LnPRXwJLKy3GFcPGrMrKzlpC+H2j7zLzkg5YkDGRTfNYl&#10;ZXuJFj8s7tyo8ZKqcsOSM7DknoTtUc8McptyO7tv/Wny69hrPKbdpIk3yMu1g+0DYdyDgDfyflOS&#10;GOxuSAFUWAXUSRC18zDkzN5gYMueP4eSM9eB+774rovh9pvwtmlvLn4r3PiKOFdJLaRZ6C9tE1xe&#10;GRVj857lPlhAL7gFaQ4X5kX5hz900AvhDp6SRRqMrDNKGcYPfhBy2GIwoGc7TtJXSVHlgpXWvTr8&#10;zWFPmjdW389Ld/0tp8yvOWnjGbmK44HmgSDlum0ckbMAJnoCAQDhTTN3lWUhtZuV+WRjgbdoyMfL&#10;nPLYXJwB1A5p7rKURJ0ZtiInltujw+PvEgHaMKRgAMOD3yzoreee3LmJPmkKL5cflkA+xLBCeDwS&#10;AeACQazR2LD9Guvy/T8kvXYjlU+T8g3xtwqyNyPmcsQD0+YMTjgHkgYqFZ42t1eNkeNmbbH5g467&#10;l2suHz14wT5nOcnKtHEJFFvIFbbh9si7Vi3lckZOPlIbBAxt4xjAW6N4z7limXbGHXbHuYoA3QgA&#10;HOSFB6ALnoy1tGJtTprZ2e/9efTXyfew6VxFcedfMzEybplfIkyGO9iCOrbiCuSPrji1rnhbxB4V&#10;e1j1jR5dPS4t47iGG6yJJrYk7JACAWQ+Wy7uV4XnqKqeWUm2x7V/d/6rzApYKrZbIXn5eSAQMP0Y&#10;NuFnT9SutJ1CHWLa/wDOuo2SZZ5tPWV3fAxw6YfjJwcjOM8kg1f3T0KODUmn/X3bf8Np1KNt5ktt&#10;GuntGimRVmne4/duCcjnOQcbl468dASBC0a3Alt4YWmDeWrKzDO70KshLEdT3XtwTt0L7U77XdQm&#10;1LUJZpJ5p5ZWkZQ5ZpACWweMEuQGwAQw6E4qrbQqkSkFijRqcKDgkvhSNgC9eD1xnIwW20RZ2Swc&#10;Y/1frf19NdNvWKeGKWXzFto5mljHnTQxjBYlssTkkdMjlTwRu+XcHpLBZtJDaz/Zm3B/mh2swO0g&#10;lfm2vs7nOTy2VA2x3fljy7jyZpmZvm8iNmVkYAj5lAOSMHncTuXg4zVpLe6vLmOKS7Md15ePMWbY&#10;qyYKq+VHXcHITG4YIxkHdoVTovms9v69b/8ABXyGaVbYR2k8iq24CSE5Rd38PA3DkpzkFhnABAqW&#10;zsrK5iu0miuJNsQl+z7d/GIwGICnAw23aORlVLYOBu6l4a0PwfqlnZ6kWvFKpdLqdvIFW4iBJ27H&#10;YNg7GB8xS6hAApOC1Wz8Q6hZFp9KhW2juoRbyRxwpInDKVkYbCPvqCGUbS6AhdqlR0UadH2yVZtK&#10;+tt7eXQ6J061n7NXdu9lf11f9dD0b4lfsJ/tM/Bv4bW/xR+NHgCLwdpV9osetafFrmtW0N9qFuZL&#10;VJCtmjNMjo97CXRxHJH0kQGvI5LgrE2p30bNKszFpJEOyJiVJBLL8rE5YkjIwG4r0r4yftJfED45&#10;3Nlc+N9VmZtP0y20zc167JNFEuMs7N85LFDlNqjCsAoJx5iViuDBMytHMVzJD5IRtqqQp5G7cML9&#10;SylcnGPTzb+zVWUcGlZLVq9m/JSba0313votjrqU8PKMHThKOmqlJSd2tV7sYq260T6dBsCzyhpE&#10;g8+SBhuadBLu2r98jeSOEDf7w25420547a1i8xjtjhkBmyWVcfNxjkgHHCkY5wAD81CLLcQyRSND&#10;JH9qWSNomDIvzEZ4G5sMFIIBRhnd0GJnBlkX7LZtGW8v7YpzhgrKol4ycDJzt3YK4wFyD4zepcaX&#10;Nv5f1/XVlMxg3iK6qizqsa/vtqklQQgbJ3AE4DqABgg84UdB4V+FHj3xz4c1jxh4W8CanqWi6CsY&#10;1i8tLWVrW0QhnjMjqm2MbVkbaeF24IXcAcf7TKq+W1ysUkjF1WZmO/BBdMhiMY4OHA3BclQwWpUn&#10;b+yrzS7lfMsVkiM0LOzvNgPsZl2Fh+7kdQwULh2woQmNtPsm1PDx9peom15de2/n/wAOQS6ddWF5&#10;JZSTQtdrcBZbf7aRKGy3Pyk4Xdv54AQucgHIr2yWN1CsV1qkdusnkiSZ2HCFXMjFQM4ZN/yqflDM&#10;2R/FYaOzjLXM8Od263XLL5zFidu4ICxO09FBDFAcL8u6nbSqWjgs9St183aitPMse11X5Y8BgVOR&#10;vwOM8jhQRRtTp/10/X8fxHvZ3Vpf28MY8zbEJbhYYzEsERAI++gAXBUjIB8yMhsdVV1WWG3urexj&#10;aLzoYZn8pPLRhlfm6NIx+ZNpx05RZCAIXhsvtjPbOm6ZVaFbaGPfJuA5OA3zD5AWUZbbgsMsKbLa&#10;QCOe3llwJGWGRoUURxN2ZOCzbcKpCMFB2DPQkR3Rp+6k/wAvv/4H43HWlpcTI2p5a4+0WnkTtFl0&#10;aParBfnB38SM2wcMHxuyjKzb+9sdVmSa+lVI5m8q2mlu1YS4ZlZwMAnATC8EB5F4HzU3U7xbyyFx&#10;fQ3H2hoNvnTzoyT8BghXGFJaby252r5mOWOwglv5bm4LW0MiRsrTrHp8shkXK5JKjDAGHauCCozt&#10;IwFXQUYS5uZ/1t6/j22ITZHDAm2+2SWo/tBGbDQSAbMlN7byGySxU7UIPVneo5Y01CIX89tD5asp&#10;MnmDdET5pHyuyrI4OEJIyrqeByRYj0y50p1sosTTbWiSLd5cY8tiuDs+9ltwKtu8zYSM4CmOfbHZ&#10;i6S1VAY4Ud7dnljUlAUfcg4YmQKpLAhGHDEkgKkpS2/pdrf1t11vVvbe6l8z7NMqtFJI0d9JH88U&#10;mULZIkAMqgL1yMJgjhqmD3K3UiTx3Uaw3HmGwmuW/wBGYhRvLMq7eoHAIAY87sCpnitUmaxQMi7p&#10;PIuo1Us5Qo5RQTyuWiIATafmwAF4gljupVjkdLryVSOe1+yK0cgQOV2BtpHHzAZAO3O4qBuZoz9n&#10;zJaX/r/h/Ty1vQubO2Kf6REsk7XG9fKhRVYopEp2KcSbSG+YHcw3fdwXDZree3jaSS2ktYRbt5t4&#10;sMf71Y96uM9cKdo3bmwwAwSxKWpHexSacfuTLsF1C29VKAgL8g3c5VSpY8hlGADloZbG2Eu2b7Nb&#10;vHCYL6JcgjdIVZd4y23j7zBkBIByWYtZrFbP/g/1+XpdEP2C9sL0QWy7RGyfuBHHI67WJBX5gpYB&#10;/mwMBQCx281HcrDK7TvpQWKZY4hFHCkSu25fQ/MxDRsCcBS4+bhSFhijvrN5IrdolLiTYWKJ9n3N&#10;5gG0KRhto+RU5VivUYW1hE06wXsMnlt8skNuAmfmLghdpK9NvlANlmbH3wxGbRTj8W/X8P8Ahu/T&#10;uUtkFpCJre3QRwzxqu3zF2SoSfLYPzuEYdgeMqcZB3Go3W5geOyvBt/h/fvIhYKG/eKN5wCGOdu7&#10;BYsp27VFtpFVGt7QSLNCsiKv3vMQkjYNpO05K7dnHyHHJKBdOvtI0pJHttDtb9ZbMKG1MysUMjbc&#10;xCJo/mIB5Y42v3XbREqSb7/1t/wxjWmUsxL5W4bFKxjbsaIh2ZflyHPQjA+6GYo2GySC5Z47i+uF&#10;RyzsjLhJWIUsgVWbuW3AcOBnGNwzIJbyaVLthcTRyB/mWY/vAeWdtoVhlWX5goyynqWNRh8QSXsM&#10;N1LHNN5arazMqOAVYnAGMnaGwFB2HPyjBouacvNK5XFvYLB/o6xxjb+7hZiqJIy5zl1zkKMj5QQN&#10;uMEBin2aGaZ47lfmZ1WNY1Vjvz1KcnnzDjH3T8oJbin3Ya1mS9Co1wsIbduC4fd91t38XR8Ell9i&#10;pFLJAtjqElrfJIqsWWRmuFPDHeEDcquQvJJPG44JZQKRfLbV/mV1t7cma5WO1kjjiJkkwGUoSA20&#10;AYPLKAy9NwByCAH3H269uiJS0yySK628kPnMWZVeRhgZPDdRjIWM4OQabMJTD5jSyKJLdZZZpbfa&#10;yKRudmY8nklcDIOD0ycl7E7qtvFGqqpKx2/mOWRAcqjAgfMpDtnIbDc7cApQ/wCv6/r7uqrM0Egn&#10;FqsMpy9wqu3K7W+bB4VCQeD77mxkVE9tLcN5bjzC5VvNhjZh9/YWwVDDnaoHUk8/PtysMBjxP+5M&#10;nlSuTNb/AOrVVOXPQcfd4JG7HXkGW6ge4a6MNvbqtvKWLRzbR5nY72PzEcqCCMHkqAGFZl6N2/rf&#10;+rf8MVZLS/UyF5JFW2VzMZLQrMpyCWwoJQHD5I4Khd27BFSSpcwrDaCaOFI5m8lt6yBGUqG2tuUc&#10;BcBuOrYJzlGuHku0SUJ5cu2KF/LCs23b/Ew+6eCOxB3bDjBVpJC0loltcMo3J/os5bJk3fu0C7iQ&#10;2x/mGQcjpkGmXGO1rf1/wf8AIhkhSPUWF7uSGSZlmEiopf7pxhmyQHKkgHPIGCWJpNLhiIEieSZx&#10;IrIsURXY5wxwQM56rtYHaCSMbSKnt7VpXaKyQrDD5i3TRzNGI0y2N4ccspyAeQTtUAkEGPT7NNQs&#10;VIO2aRm27oy25lk+dF4xGckZJIA55IYgKRtFNRs/L9f038vIi0sl4444IRGsmGiljycnI3HgAYUs&#10;7HndyBk8tUNjFB5UAtHhjaPDSXGFCLkY+Yo2RnB+bOTwBkkk2pCbOSQiWVWLLLGyKcRMCpySCeDu&#10;HJ5+ccgM22CBmiSG2mEKq3A/e7VG4fKGOWymOOMclhhiamJt8SbX9af18/UeYLn7OjfY9rSSEsAm&#10;RHlgu0rgkZVSNucdyey2GFjt+2/bJW3+UW82QNySxZeArBid3ygHJVeuTsz2MVyI7dPJ2xyRo0UK&#10;+YTJv3HaxG0Zxz8xAwex3VaiW53NC88czLNIF23Ef7vICnPzFWPXK7ejZJyc0pD5Xs/8v6/TzJpN&#10;PjtJ4FisluFR4wFmhaHZI5DFVyNv3QqYI3fISoXnHqXgPSP2PrH4H6hr3jm/8cN8QI9RQR2un6dZ&#10;JotraeemfPEkyTMSgl2xDaSxUsxUbj4/dhI9sl1CMrujhbasca7gSP8AWKhXoO20hWyckgWri/1K&#10;xt0hguP3MO2OPMRVCQDwQSMqVQqQc42gE5zlRdty4rlt173/AK87+vfY9C+PXgT4M+BNTi074afF&#10;m08VNcaXHNqUdlpdzaWtjOSpliU3AjeSNcyYKqASoG5ix2+YtsULcrJG0fzCD7WRuUEk/M2QCTkk&#10;KOShOB0JknvHlaG4W7aMQR7oR5LFtmdyqu4YCsQR3bO4gYXLMhW0hvFAkbayiW1CMMorYfeQcH74&#10;B24HBY7WBADKlZ7L+v6/UYUuUZrdtP8ALVmZykW4sys2/cQBhwduMkAAsvGAAIWRkYWskCMs2xZG&#10;WNMOpUbgNo2gfKeNw5xkfIDThbNJNDbJFIrOqKoXj92VJzxyM7i/zdehzyC7UJ9LjlZ9MM00YjUy&#10;TTQiMHJO7uc7mLbTkcNzyeEaQRDd+c8skd/DJcvGqs0z/Mw77DnIUgKSvHfPeoJUtY51ltpI97Rk&#10;uVlK+ZxkgZ7Bcr95s/TNPdUigkjh/duQ24qx5XPyouOSW78NnbnBw1H2Z7QtEXRdgJdtp6ZIw5TJ&#10;AJUbhwAOpBqrmq0BSDPi8VZhHlVMm3bnIAyBnhc46/xD5uSS2G0a70a41C1ZbeFYcbWulG4EEZPQ&#10;qN/8IGTvycDFQt5lwFkaFC6qfMhjXJj3YBwBgANvz8qkYDdQGqOQTbvMibdNGuZpVkDmb5wB03A5&#10;PG3JBA5zkBZLttby/r+tuiCaNDeNMnlqrFgjSKVbaHJxjG7IbBOVOD1yPlqElrf97KYowrK/nbOp&#10;zkMoJAfJ56AkFv4TU0JjmIh+0Sx7mZJmY7lKHB+fjJAIOcdNp4GTlqS3kRVIbVlYQl1MjoUKlmzu&#10;wSADyCOxJGM4NB0QYkSRiGTaYc7lj2qm7rg7jjgnaG6su48ZOCKquvl7J5ZNoLN8oyCV+63ACgkD&#10;sMehB60rXTmYCCJmZVjIlOOFzjkhfm4OOMNn/d5c86QDzbZpmO1n+b5gpVhxjPGc88EH6ZyG0RqC&#10;dTInmttdSJGEhZoyASHzkDI2H5h0G7PGail2ANKzRbi/RtxZTkZ35z0yF98sMk5qWMX1rOqQzTKY&#10;x+6Knb5Wd3BOOQOowcY3YI5xHH5qqVhkkDIN0hjwrIFySAuAD8o3Akde/KkhohLi5Xcbm4keRd2P&#10;mUhi646kHg/MCevLHpuxSXGV8v8AcsrR/dKuMIGBy3AHB4Hy8N165WmyQxSiRUkaMD52XJyxG4bc&#10;tgbsZB65KsQMgU1be5kTzEjX9yuVZmKj7xy2c84IAyBxt7dQFXXUY9j5W6aNYwqkh2SE42gj5uGI&#10;xlh147Z9FWYqWaODCxy87JQQOCQCwHcsexHJORySFswtPuVi6eZ5s4XOBxxg5wcnnvzgkrzJBayR&#10;qTFEW/eMqea58voBkkdwTk5IGNp+794NPUrSmaBFWFmG7iNlOPbKnAwwYHg9sgdjTVs7W506My/Z&#10;yjs6wLuwGAbG4LycHnJx1yOpBCKrKfLEjeWq/MFbdhsgAt+Ix164BK8YdcmGOFWkG6NsZ3ZwsfXg&#10;epyOAOzdBzQaJEEs0il0WQszQ4Zmh8vexHOVyecdxgkHjoRT/MKbp2RQixh4/wB5jd94A85HXGBj&#10;OOmeCUU3MKiWeRQ0cYAaORvlwVB3cccYyQT0z0IyxyohZ2mDKoEuT0Y9c8YPoNrZ6+2KDRDDDDCw&#10;YxN/C0j88nnP3sbgSMjgfNx6U2K4kmQTJ8yvMu5UOd3G0jJ5bO0jjBOCelIjiGfE0brEz4w3JI5x&#10;hcdMr94HH1xSKS27EQ4Cj/Vkkknv8oGe3bdjJ7AhQ5hOsM1ndTLnzNs8i5xkAgZQ/wC13x2UAjOG&#10;QR3F38sE4bcdoVpARtOByAx68L36gD7vDWbZHHJJEsn7zdJ5bbjjgnkK2CCxxkHjPXAp1vDDdzhd&#10;0a+YW2yIxZVJUjLc5Py55xx9Rghp5jGt7mERyNp4bCgBmjGyT5sH8QeuORgcYPE91q1z5S20tjax&#10;hWypXKnzOpOQ2eQcdQDgehFaHifw34d8PXP2Wx1y3vke03NJbrKE3EYK/vUQkqS65AxmIldwwKx4&#10;G8iQzCFXLKpf94fuEZAx2GdvIOARjPOKdiqfLKN1/kZvHnkHzNxbarc/Meh+vQ9cgjjrTflaSONp&#10;hHubpwoAzzweOmfXr0pvygszozLGPm4B+XIxg/X6YzipAsiGQGTP3drttDEluDu7d+v9OPCPlrWJ&#10;PNZm3lyrH/WbVGM8NnPUY3fh71INm0pEivtyvsCMEdzzgY4/AZyajQReT8txIqM27DP8qkgDIAxk&#10;4/TsO82HjkxJEVZVwV6ZU/QHnPHrn06A+yYy8hR5DyZimZxuG1nUc5H19MZ6cc45IEysu1XLhS2f&#10;lQBctwTyR16jHHfHpUUNxAi+acHCAHLAj2PQ56DPGfyyXuJTC0TONr/Oq4y3p+PXOc8ZPXOKkyku&#10;5JDK+5V+0bTlXaRmAw2ec85Hp3GCevUrazjqzNhWAbcobPHc847f99HHpR5nnNuh+U/73LhhkIMZ&#10;4yDjqMkcY4pwknU+Z/Ep3N8x6578n06c5J6Y4IZvYkEzIsivFtCNllYMGOD+Y568jrwecGcH7Kd4&#10;ZmJO0lpD5f44POOB2x2B6iCOZ0YzFljaNfmaNSWXnHqRnIHIycjOerCRIUQKXdVk/unK5yBjpnOV&#10;Hpjk8k8GTGVv6/r8SS3HmPGsdztVirYmOTgjcAGI46jOOSTwCBipEdpYmZImVN2WbzGKlivXqc8p&#10;gdjn+LOKrxI8hXc0mAS0LKwGDliScA8+uORgdeBUkgR5VSWRlaX/AFkyY46nPykZHPPzY+XvjFTI&#10;zklzf1/TLCKwCwlv3M679jYOQcHj1yfQ/wALDNPSbbKv7tVHmZY9du3nPHynJGMYPHPTJMBB8/zB&#10;FsZuBt2goeSTjH3sHOMAjIPbFWo554k89Z2yuFh8s/6z5ifl3DhQMMBtwMfwt1RjL+v6/rbsSRND&#10;dSbmgVlxzGI87hwQo5O7qcZY/dyDjkn2mWTZcpMdy7sKZNzI2Dnkjnk55YjrkAZBbJbST3DqtyWa&#10;Td80RJOTu6DaOeT93vyeamiEEcrmO2EZXcWVuRFtxjJ2ncAc8EYJA75yjnenn/X9f0xxkhjtcmcx&#10;yMVKwDcrbSdvzFgRzk4HY5wATmrBRvs7eSjHcyjaVIKSDDqTvbC8DaMdDnnkbqVpcFw0UkqhpNqR&#10;/uw6jI7tyd37w8/ex0zuxUsO12CvFsZgxWKNiSgGCR8uGHB98bccH7smcotf1/w239Ms24WVJHhu&#10;BcQylS0cYdQrZJCKAF5b5Vwo6g4GQcI7GJP3rRyL5bMHYrtk4U7QR/Lbg7gAcstGGli8t/MY/MFc&#10;s+z5hz1B5JB+bADY4XghZLeRZ7nZbNF5zfP+5GVGc9u+SejDI2nr0MXMXpr/AF/Xy/EsJbCaSFQV&#10;8vy8wzxRbmbBLgHJyecjG0ZJA9DShCXQbcrtEijG7dJgD0AHUYLAqSW+Y4zUKiEw7oCqt5weOYLt&#10;2sFZuW+96Z56r/sAvIAltLHKitJHGVzIcN5eVDk5I65I5OT1bGeA1cxd9r/1/X/AJYo7eX5WihAk&#10;3LHJHHt29DkoB8o43cjafmAzhRTpJC6vMUkxJDuk2THI5B2q7FjwMrn+IKOpwQ2CYhkjknmM0Vwp&#10;8ya6fKAMMtkAjIZlwoLfe9OskXmKVlihlkuCw+RpG3JIACF3feBB8wcHPB54BAYv4v6sSS2928vm&#10;SyLIzYgVWj3bsYIQZBIOSjAD+/14wZkMczrNeTxrI6sYxFAzblVzzjOfujdj5VIZeh2mq9vAIjm1&#10;t5JXGMhY2b7wYKADxzhsg8BWI4YKtWFM4g2W8zpGzK02zI83eMgZ6KCG+92IAwEAYUYz7f8AA/z3&#10;09Q8uaRRHFqK3EG9FNxHnAZyxyWAUk8v82Dg5yB0WaeS3i/dnaIcho5I90fybiUUscHaCxDZCsAB&#10;kntXt50ISO2tZJW/emNV5JC4OzadwYFueh5XBLAA0vnM1sBZzySNI25jOMx7ym4N82SV2kkbuce6&#10;g0jNxblr/l83bbb+ty3+9/15/wBZ5LSbvmUowTGxMgAEuCcqMlpMYPQxiXy4Y72CKWRLdsrslHmF&#10;uSHIfheN2DhSTtyMsGpu+VJldzGAHjVZYpmYKA7fOckH5W6DGCexJbNiNXmhd1tyskiRvcKshG7I&#10;T77g4wV+bcM7gM5Bc5kzdlv/AF6/f8vxJGK6emI4DKzKrllULu+RirYXnlec5y6kN8rBsrA3kRIV&#10;uXPkw5jt2VJDIuMfMMBSDlu7MwBK8NvLCtwsZhuvtq73CLMsjeaMLxgEnYSMNjjGcFgqkM2SaWeK&#10;O7uYo5WmYvIYWMaHkMdm3aeDzyQ2eCARuDuY8vN/X9Lv6Fi5mmjnkvnu22t8zLK4k2KCwAB74IYB&#10;ixIYZLAbXMkUzeW9tb7ExIqtuRVHl4+aNkJPycMCqkchOuVxDHDNAFQ3McUrXMcEsSSN837wfN90&#10;hRhsZAzlcL0Ip8r3HzXNxE+Ayq6tlVk+TflQoKsA2FIbcpwzcgsyHNczaT0/rS1vX7yVFkWNpZkk&#10;nkuIlWNt2/YQ+G28EZKo20HC7SAobLKJLCW5mVQtnJMzMy70VW+XJUr8rAD5tgDAgEDJO0ErXB+0&#10;QL5qt5+2RI2e4Z2XDZwjdnADfP8AdxgcZIWZ5fNE29V85pPKkRbdfMTJPDfPtQ4+XaSQdpHQNnNm&#10;clo15/8AA6dP1HRxBrnbdzeXJ9oG0wodhdm2qVGDJxtOASD02jOCzkiWSFbryJp5DsRGZi6yRhiz&#10;fKWB3D5xjkhV3FQCWMcJ8+BZL27xDCT5ixpuEfKjeWx85K7+vOMFsqxJks/LePEkUyySSNE0Mib8&#10;ONmBlsZKqMn5iMhdoIbiSZXiv6/r9PwZYkui1ysd0JmDMF2zYIiIQKXJyxAPHOOckggqCziLaG3a&#10;G1i8to9rAea++JgAIwfmxgqcd2AUAbyoxXjuPtkYuZbhrrz7g7nbAjV8jCZYHgqq8HHWMBWGQJpp&#10;4I7cSiS4FwshaGFFCtH87E7eSEUMBwAAMYy20MC5jKLVl8v6/wCD697ukvIzeTXMwWOSXB84iRgh&#10;aR+AScn5lRfvAAuCNuS1SWt0Uf8A01FjVXwwWPajtImdxIwQdozu+6QwxhwKasyRv5ixbWaNgMJt&#10;AAIUAd2XaNwb72DlcEAU+4lKTzXF3Jc28c0qbhJMY1k2Ogbp82WGUDDGQv8AeJCyZyttb+tFp8r/&#10;AKW3Es2kETPM8nleSGbz3PlhgwPJUDk/d+Y/MXPQ7TVpJpkt/MtofMkWRgqhtky4dymMNj5Qp/dY&#10;xufaQWbNV1gmiCpczuu6P/j4jhzJGxIVy3Zj8/O05Y9CNxJIrgSxpC8qrJcNtE0r+UMk5MYIGdwb&#10;d820jCuFwGIeJGclzarv/Xb56kv2W0ni2SedNE0CeTHaQhtysvy/KBw+XxwR0AySu5rUN3afbBcO&#10;7RiTy94jLM8vylUQ7iADljnATlwxbJDLEBbpdqxhV1EuyOS1z++iLFMvzk7trcseDjllPyySh4ZT&#10;d39zMF/1azSTPtClhnaq/L1OAcsQDgMoRVpxMJPm0d/68vu/y0Jt0WoNJtNu03yKzLFuXI4CBtrL&#10;/GuAenP8QfLrVyLuKaFo45BGSvk75DG2w4JyH6Er0+Zt27P3gYIZ4GlmMybo42DSCUESNLu2kHdk&#10;oNquRjAxwQCwzOAyRRxuVkYTJuUFWWVSu4dSWfLbc8kMx3DnKgMZKya/rYsw4YSQ28cPnLKqNCm3&#10;ceGGOwILYXnqE5LEnECoQvmQzBv3iGNmmdhFkBwWAIOQxZjxnPzbRgEtkXMDm4upPlykzyE78Ywz&#10;HJH8AbP3S2SH5Ay4X7onn218zRLbo6rvJUMcnOQeByctgZ5xkhTUmfLLW39bf0iw4HkLLGvyt/C4&#10;ZQV3gZJALfwBjgDHqCdolEqALC1ysiMgYqi4B+UNwCeAvUDCk4K8gbTBFbzAuGtCqeWrSuGBlk6f&#10;fOA3DhehJO45ySVqYfumby2b5mYssakBG3FS+5s8sM45+8VwCeVkxdtv6+fn/W5M0kplkWSHaxTL&#10;GQFlIKtjk8pzlRuIADHlCc02FbdfLle+MhkAVmj345UdccZP3h0O5xkNj5m2zQzHzLe28vfOHUxN&#10;t2KdmdvKjOcEgAdEGOMBylrhoYIgN7fu8LIY1OXC5JUfxcj+L+I7VANNGTXTb+vmPDM0Q+zLHJt3&#10;NiRiq8E5GeVGB8w5C/dJJJxT7iSSFVkhFuqJH8okQ7nXIbcDJuxk5AJPAycACodp+WadGPmfvYX3&#10;Z2DAyQDtbC54BIwGXAPeSN7J7dpkmRgpZy7AEM2C+fY9RtIJGRnHJN8xLS3/AK/rp95GxEEapNL8&#10;yoTJGT5e04V2C/3RknAHzDy8LkinfZPtUyxT+Y3zf6zg7SeckAglgeQOCBnBGDiPyGIazbAhDRxy&#10;CNuMBRg5O1lI/vHn3QgEySZuovMnAaRpZEddybSoBUBgccli3HHTPBC4rmuVts/n8iPdE6w3EUsc&#10;fmhjOrHGwZ+6xydwOck56DkDbtoRgsbZSP8Aebm2tGcqC3Trj7wyOpxjseHCc2rzPc3cas0xESyL&#10;xKBjDncCATyBkDg5IAJysATzFuYGYRocjZclmJ5BZgME4VlHz8AcKe7SPW39f15em/nB9nVlZEjk&#10;VsBIWk24ZDn5f4TkggnGCuMk5BBcLV5pNzyIu6NtysPlK7gxL7UJI6/LsJxuAU5IojkjkmVobmVG&#10;xvC7QcgN/rMHoQehPJ2tgDJBdE0JDXESxlzMTMiruC4TJznORltuSWUktgEHaeqm1GSuX739f1/X&#10;qXNd0G48P6ncaZJJZySWrEtcWt2skc42DkfvOoGDuO053KQT1y/KYRLIr+Wq/OsMzZeRepw3Vc71&#10;PO32xgk29SupLq5+0ytuZ48RrHKBtXcwUKCcfKWJ4CqNpI3YAZjLcCZrdYVVmkTfHlV4Hyl+c5+c&#10;I3AB5bIOGNdVSdOVRuCtFvRXvZdjOj7SNNc7Tdlf169/60uiusBhHmKZF+YuXWMN1f7ihvmbu3JB&#10;wMseQA26gZYFdrRbf/R8ZB3K3y/Nxg4IyDuJAOR904JdbwyWcUZlnjk4y0suWaXnIBYj1Y9cDII6&#10;7TUiGGRmMdk00ht8Dcv+uGNrDI5GFPORnlsbeWKjJm/M4yvv/X9b7L5leeJFiXyZFaMsyskLBWIQ&#10;q2BwOoB9Tgnhcg0DTpFgiYRsrKzNgw7SuX2gsVJGfqxGCwH3VxasdweJFuVbczRtGy5y2dvKkHGV&#10;HP3gNp4wSDGkUD+UhJUbeHVNxXkgvg5VfTg85UAA8LpGTH7SS07f8EqrEkbNPBMp3ZZw6bVC7nAO&#10;5wG3FiMYxkDOMLUiQ3Mky2+2Tz13Db90yMvY8ggc8fdI39u1r5/MWO3RuMMdq5wuAm3A6k5+782T&#10;g8liGltZFn8m2s/LXG1/s9wQVQ5OV27TxhsNjbkNgjgqNY1OUUqkrXSKT70tlc2+793hZlw25VQL&#10;sJGFIBYk8Dgg85wXXCxPEi2mw+XlEDqG3sW39G6kksATnByBnNXrPTrm9kjs9LszLJCGPlpCGZF8&#10;tnw5UbtmFLMORjceRkVHd26BYY4bgZHzbFB5/iG5SuGP3Wzhiu7PpWntFy3F7T3l/S/q35lQGaYe&#10;ah8sKc7YV6R7Nm/PHDEbRwMHjPOTLKZbS7V4VjM0bM2xI2yPm+78w3DaRjJxx6NjM8cFrbu0aB28&#10;uP7rMvlnBBwSCCjdflAxlWyTkgVWtVNuFkut3nDY0iyb9zMSfMJYd1bPO0kkgAA5XH2iYoyjJ+X6&#10;f1/VyURtA6WEHluxVSC6japOAASpxhs9OCRtU4AGCxm3JGbYusjDYvmAhdu5gNp/ixnPy9sHPBqb&#10;7KDuimaVVuEZbhRmRUO77uDgnjB6kknglhgCxvOPlaNHZNi+dgY42qMDJU8EHGCCcZ3AU1JGbknH&#10;X+v6/rceqEO0bW6SBSMGNjt5J3Yzj0LFgBg8AhQVW5ayFZzO0e0FiWYxlwygNuIbO4rjgjAz1yeT&#10;VK3j2xNHFbw/u2bbI0GWTDcc8bSAE4PAXO04wDdglEcn2iW58qZIyYBI25cK2ASB8nIIOdrcqNpA&#10;+Ykmjmq7W+X9fq+h0NjHFFbLLHCjIu7fmTKugZQyBsjnGSHIAOCd4ArpbD91Ezy3m77Rtdo9wZWX&#10;BG9MkE9yegVvm2qFyea04OZWvPsfzLMwmkVS6jfkgv8ANu28sCGJyo7HNdBYFmLPuWTMkYfy5dvz&#10;cbmGcAN93ggfdAwdxA8jGRPmMbHm0/rdf8Oa0Mj2ciy292sbRRblhkZFMgGcqGIA53E9fRiT81Wl&#10;DwKsMF8yqisytyC3zYB+6Ohb7oAAVgRuA4zobp7na1xbsvkxkbrifaW6Yz1IbBOWP3upPIq9YNMk&#10;yySvNHJvUrt+bK5GR94tnj3IbIB7nxakTwq0bav9P6/rU39KKy6hunC/M2075EXHI+UgAqevLYIw&#10;yDIyc7lh5cdv5Wdm3I3bfv8AzfMeOACG4we2eMA1zOjSyN5bQOrGRfkjCrtdV+YBV54IY4wOMjhQ&#10;K6C2ZI13Lcsr+ZuVW5HYj5mJ9R8uMDGQAcGvHxEfePn8ZD3rG3asHaNgWVmXBjVM9vXquDn33dsH&#10;J0bURrHHMh8xGUApHzjgcc8gHCnjI5I5JrNtJVBaDhpPMYgEABRtwBjufrjqeuAavRvI8rOtyynI&#10;8xWYtjjrgjtwM+3bt5lRanz9ZMvQ4S42rPt2ybVxj1PHzZ98dM+pwdulply8M0M0Zybdg53tySvz&#10;cseOwA7j24qaw+HfjK98Dp8SBoXmaK2pNYfbI5kYRXKoJDDIobzEbady71G4BipKgmqcL+VEohAd&#10;cHCrt4+UZPTPAx15OPQ5HkZlh8VgalOtOLje0otrdbpruefiqFajJRqRabSavpdNXT9GtU9uzLHi&#10;bX9R8T6tc61q15JNcXE0jzSM27zZGJYsxJ5JYt+eTjk1k3SLHNiKPHQtsxu4xjI9yfTr1xjNW3R4&#10;+T95gCzDG4fKRnqfT829arXAby2Oz5enytkK3TGCe/JAH/6vncRia2KxUq1aTlKTu2+pNPQgEZEu&#10;AmfLXgou1R0I5OR90jvnuR3E0YVMSiNS/Hzt8uM+pz1OeMHGR1p9xcXF3GmJ1bYoSLDdFXt0ACjG&#10;PbpjsHQZkKESLy2FVl6DB49MkDGOv6AdlGS6GknoSQldyspZVHOd20beMHkfh0z+mZoiWG6NJGWR&#10;gmGjOMg56c7uRjjHpxkYZbZaJY1g+7Hnc0ecAnAx+JJzjPt1xO0EjPHIyLtJH3gCp+UZPPLEZx07&#10;8noa9ijrA57+8RaDZ2Oq61p9hNpmoXkc91GjWujyD7VOrOAYoWZJB5pwFU7HG5u4wp6T9qTwD8I/&#10;hh46uvDfwn8ValrFrHMn+katbr9pRPLjyknCZmWQy7lCqBtAwDlRzi3M9ncxXaTLDNDIHTkEBhzn&#10;BHPbgZyPTNY/iG+vNRvWvr65kbzpWeTfISSxY5cnueOeTjk9zXs4fGYWlldWhKmnOTTUmleKVr2e&#10;+u3Y9jC4yn9ReHdJNuSlz/aSSa5U+qk3d3v8KtZt3w7nYUWxmZfTYoPAUE/Lycc98ZA+tZswsyil&#10;UUtGvyx+YF+Y55IYnHocZJOPUgaV4gDMpHy5353YKEcZzzjGPYA59M1Ru0dlaVRmSQZVU4BIwuMg&#10;jDDDdOxOcEgnz6ctbHoUfUzb3zXPnTyCR2ZUXanHO3njOR8oHzcDkYBzijMFazVbUZj8tgJljYyy&#10;Erk/UYA+UEjk9ScC9cxRxSs77kLYdW8w/OEwABgDdwqkEHGMng81U3R295iOMYQBgu/IZgW2EcDI&#10;5I6ZwQckgCul7Hq0fhVv+AdB8NL7wlaeMra+8ceFU1jR48veaf8A2hLCZY/KYBklibcGDYZd25CV&#10;UMCjNWZcPBHes9kqLCflhXbnfHtbjpzznsBhckkYJowTLDudHZGRdu3aBvXJJYrwM44PHHGBjmrN&#10;tNHIzTQt8qsqyJGAwJOOgycHgYPB4x1wDnUlejyW879Sqkp8vK7WV+i623drvZWu7LWyTbLdnOwR&#10;SpjWRmU5ZgAMDHccdySMY4AzwKtRJIwSyRW+Z1AMkWdvTGf1B+pz7U1zJdhVZSFk2r8gVcjIyOOn&#10;QnjIOOtWJCF3H+FNxZtzYVux3Dk/dGeM5ORnOK4bHDUXvDoyR+9GW/d5w21dwG4noe42jBx3B7mo&#10;dokfy2ZMbW2rgjHuOTkDk+pLZPNPaT7TIW9cKZ9vzBsdOp3ZBHzErwRk9MPWJjIxlkXdPtbsvQgf&#10;LnBGO2Oij/eUCJ+HVkN5dR3Fw0zIvmsVIcJuVfl2nAUdRg/Lz1qrMw3pJI6szLkRQ/P0IIUMDg/w&#10;/wAQyO/XFh+LhsSGT94xLc4APr6ZBHGRjj0GK0rGOCK3Zd0MUef3jZ5UgbN57Yznr93IyCDW0Xc3&#10;prZL+v6/qxWmeSa2JkYqGj/1kcnzADOcYJHA53Ad+5wKHnWaLzV+6fulZgOCc4GMdc8g44z7bh/M&#10;DrIszSLtUeep2Nu3kgk45BwoyR1J5BU017kQsYI549u0MseAON5OBg7gOA3U8YHrXRE6kiRkkJaG&#10;Zw0Z3FWljbKZGeODzyBj5uCBgAEB0ZUXOxX3MzD94xDKuAWycYJPuc7cd81HhHkjUSbkV2+UMVYH&#10;BySF53Y3Dd1zuIwVFOWdrqSRrqZdzBJGCybQcZyDwf72c88kYHcXyolrT+u/9XNDTGSGfMZ3SYVi&#10;sa/KvzYYgKBg55ycAgLg/Ka2r3xFfaldRX1xP8qKFhj8xpNqABFXL5BIVUA9VVeM5A5xXMcuGbcI&#10;+NhiCgNjGQMDpycnoM4xzu045Lli09w0Y8tWLbZDt+borcHOD0xx93rjBiVSpGm4Rdk7XXe2xwYi&#10;mpSuza0XVJLfV4dWlt45NtwkrLfQLKu5CD80TgrKGHVSrK2cYIIJl1WeC7u53tNKhtrRromOzt84&#10;jYkkRrlmO1QQBlifu85yazFkgty5kZV3NhiiBcsT3BIz9OoO7IPObUU9zFcecqtJ8rIgny+RyGU5&#10;zntleh55wBnHnclyyel7nBPmSstui8/6/wA+gLLudmdsmSPK7W28HoBkHsMYx6Ecg7ZArlQAfmzu&#10;z2wBj0OM+nX3GahLhhxK0bc87sMnXIzgcckDjOSTgd5PIhaX7NCVXzP9WGbAJwdqk8eg4PGWGexr&#10;NRvsZtLqHmDO7yMqudm3BznoQWPH6c561DcfMi7Bu3KxAWQHkkgtjlTyR1HU5HepnMittEh+VPvR&#10;sV29cDnuAADjHX+LkGCQTsPLPy7lZSqtyTvHHbnkAnnHXPNbxWo4fEiK6nSULb3Eh8sszblPU5GV&#10;G4fT72M/QVHdyQ5BRWj2qytIvzeaSSOck9cADAx34B5JpmY7pFYK3zFVX5uhO8nHU8jt/PDLiWLE&#10;nncl/u7m6nJXapxk4JHXIycZHIrspo6YxtawxQS7LfbsgZkVchvlPBOD0ycE8dAScgioZg8LeY0f&#10;lmPCyFUXc3QEdeOeeMA44/hpypOjqm3b0CKW5UZ9OnJUdODnbzjcYl2o3lWwkYL8sZjUMVXptO0Y&#10;PDZAOc4OcnBrsj2OiKGSG7tzIqOY35DSpj5cqfmIB4bAHI4IyM8cU55Jmn3pK8btCHTbCGfaOv8A&#10;C2c887TgEZPY2HkuHnYQw7/lV4VWJV2sc8LvJC4HAIO3JIBHWqu9EmjDqnk7vl8xsDcW2gZwCcgn&#10;qM84K8cddLU66a9Nv6/r5FeUwNPHceazcbo1aPlsk84yQOSOATng98pVnuIJhDCrbY90O35vmjxz&#10;nqSO+FHocDoVsTOhgZXeQBY90wxsZRvUkbQDuYHHJwMdxzijJIbOZmeBepZtqgMQpHXkgL1Jxk7l&#10;QkgHjssd9KN/0/r+vuKchLH7S6MsMMZZvlAIyQd3PUnbwuARjBwS26vcx3BRfMtCp2hZFMq7eAcD&#10;ryWDAEr/ALJ+8MixcWsjMQCu2NVQXXk+XjjhyOcKD8xwcgYBG1cVTaGL7MWt4yy7XYRblG/gKN2C&#10;NwweoPQnB3Dnop6npU7aW/r+v8vnDHI091EGlhDLHmJXjAL9RgbMtgAkkMAeSPmByIzHFhZbWNlM&#10;0wCMJG8zeSASck9f73A+bHy/KaWF2Vmlim3MGZ2llZ2YnbhlwuB7dRnLc5yKWb7EY444ojtaNVha&#10;JmzKgwOQ3bDcnpg5G9QSeiMdDs2lp/wP6/HfZDrNra202GMzuzCRZELOWZgqbT93GWU4zjBJ29yC&#10;bMVtALadRdRqsjeWzLErjOx+5yGXGdwHzAFeAW2iBRvdrqRZdojldl+YZbjdkYGwcdc4BLYPTNyH&#10;7S8ivDMWZjuGFOwZIPYZwDztBABK4Bycc9TcwqPzNK41q8vNKt9HvL64NrbySEw+dvCPIwL+WCcc&#10;nbnC8+W2MEA1VtTIIvtEMa7Vb5LYjcuSc4IKnoC3ODjPcEmprYae1oxaGYbZMLlRho8Y2/xYBOAC&#10;SFO9l2g8NG1tBNbRM/ZPM3SSHaeh3k56fMMAZxvPGdxrJRRxc0dnff8Ar/LyGnZEyzExXEkMeSqS&#10;kBzuzudwepz944PfgAkN8qEo0pjeFf3imOSPPlqFGMqCfmUc/wC8MZwK1JdEC6eNTttWsZWZ2jk0&#10;9WdpYlGCHAZBH8+6TBByDGQQF5ObJuBLM5CK2Q32boAcL0XcGKgDaMc4x82SrlGUbXGpa6P+n6af&#10;rcYkqpN5qOrSeX8zMzL8+OhP8XzZIHzZGfm+bh48gxC3X94ZfmXztisj7en3echh2YKMhTjK01Gi&#10;ilWErHJsaNZFaNX8sg/xdd7bcnkdFHOVzUcJjjtlMLQNFuO9o1PIXK4YZJX6YBJwWO7GAvlX9f1/&#10;w/oWDKpuGugNscjeYH8sjcDyBsBPVSxBGSBxkHAEMAi5nuLL7q5mjZlGUyDztwx/h4AwOeMcs62D&#10;l3aNgu0DhkDbF6EbWyVAAX5QWXKrgDAIIhtk+2GYCRY2JZsbpG2g7QwJHO5iSM8lep2ERuG2i/r+&#10;vwFaIm0jW5uGV0k3Lt+ZzgBcLtPy5PykEAHLHJHIs3dtfaXdeTqlnJazp86C7jMbu23G4AHnGFI4&#10;ywLDDZ5rW4ki2R3EzRqGVWMcgVlxtAAK8jIPIHY7iSWIFy4dL6GQw3DboMKtmFLLtAaPb8jAoMbA&#10;q4IIOSThWGtOMeVt7/1f/gGcm4vXb+v6/HQpSSW9v5bySp5K5ErKrNjh/mOOCMZxgE4C44JovrmS&#10;eF1t9kjDzEVlbaGO4AbXJAQdcE8HHQlVJje5ZCq/OVxIkMk8hVSoIHzAAcHIBYjnIGD8pEc9vMYs&#10;XS7vlb7QgjPL8YyV3cAoeeqtnGQN9aRjobRj7yb/AK/r+u5NdK9vdqg8tdzI0c0bHapHOAcdct6Z&#10;HPAA3VVjmjdGiXcvlKyXEcsmxn53Dd93OQ6dOABjPYvkledBtt2VnVhDKwYoSQSN3JRjwoBOcex2&#10;7qRnS1tlSQGNdreWqKGkPX5MnlDnliO6tkgnFbRgbU4XVuv9f166lmOVbjzMSlvk/wBWjuFIPRRy&#10;Dg4xuPuMKu3BLJE08zbZBtY+XJuG5i3Ls3HtnG0ryflIwKgKQx3pQjCrJ8xVCrdAcccgFk+8Sck7&#10;jk4Ib57R3clwrwr5ORG0PzbcH7302jhyQfk5I4zvymihd6di0kjsSltbljcboIleTLpk44w+4AY4&#10;JBHHUlmNEs7TxyGN3dWIM0oU8quCSmzIALcnAA6kHkYryNF9kZJpY18w4bzoycN0DjJGeM/N/C3V&#10;lJKiSW4W4na1LJ5hYDHytyctu7bTyAMcEgkD7uZ5CeXr/XT+vx6jY3jWOSW5naP915iSI0eFkDgq&#10;o+bgHLfdZgMgMc5IryrbyOFAOQufKk3K8ybjkEll28ks/TnuO7ma5iaR0XdJt+eSGHJCg5CkA5IH&#10;97rtAAzu2iG43bvsyjdG3Mci7VzkYB68bhu5OSp4AB3Y1gjeEeqf9f1/Vxk7yIWb7TOzbZFkjbPz&#10;SDDAZGTuO3bwT/u8ljWupZJh5jWzFtvlQ+U+5jz99Qu4Lg8gZw3ckYBmRJbhJNL82Blc/M00YVcY&#10;JK5xkAHBxwASwOBhWr3ErsxleQ+cyPumkkwQwDN82A2Bk7cgsSW29AMbxidcI6/1/wAD9f8AIM0c&#10;ny6bcPHFtAQRzDkKoBX+JVcZDLgD0wOKTUWaC8aeznZtsisLdVGMbuHGAF4BO87hy/8ACW2qwI8l&#10;1DZHUliYuqvcXUjQhNwzlzgsNp53AfdBIG3NdF8X/hh4m+Dfj68+HHie60W/vrcJuk0fVEurS5Dq&#10;vlyRykI2yRHwuUVgNoIUqFG8OXmUb6s6o4ar7H26XuJqLfm1dJ9dUm/1OZhcWqRooSPY8bRDkruU&#10;55AHC4UAsASd2F54qNF+1qq7Vby53W1jgdTIxEZK5H8WG45AH8TZzuF7WNGfSRpslvr9tqEd7Yw3&#10;MUllPK7R+coby2DxpyjbgzMCjYLpvHBzZXUqwnRWVVVv9V8qnaQikEjcn90jqefmZiBrylKOrtv9&#10;/l/Wu+hGzxvIt2F3R7cIsbEbSAd3HIYldxJBGd+dwIGapuUniaQLHIqr8keX2luyDP8AF25P3RkD&#10;HWad4pZWBOf3bJK0jKGkUsE2kMxwdzZPOQCRgbSBVE5lPnRSSMhVVkVsrtc5yxxyWIL+rHbg5+8L&#10;UTqpx6/1/X9bstEfO1xFKsbTfvrdvmxIMhS6gbuo4w2444AXnNOaSIxoYpfLhYLw0rfN8w2nbkts&#10;yVCgDjBJzgATwHdtxcI371GhZY8EttKrlDkHlTkuckZJ4UEM03T5NQ2loljiZPMvme6H7lTJHucI&#10;7EvtyrbRgkgYOCSu0Y80kkVHlhrJ9v69e3n0QQx4sBqgYNJ5yxxQMwZpX2M5bb0+UKoZdyuPMUZI&#10;wpr3AF9O0txOzfuJGWQMclslcbRyFBzgEYC/Lt6BtTUPFF1LoLeGortm06G/kubctzs+4rbWYlkD&#10;kAthsF+SASCcC4YyfuxCqxxqoeO3h+Xpt7cLgZGQcEqwxkCuuXLFJR+fqbUVKTben+X9fd+Tpmge&#10;F5i6yeZwhhT7qEg8DoS3PGc8qpySGEQK3KSM1yyNt2sqsVZsA8d8du5Kndx0NLeRGO48+ZWmZVK/&#10;KpjV/k3YKHoThucnvlSOqFIWLRJcR4SPKtM2yYMoPBbBAJGSCc5Izxk4qMTqjpH+v6/IaZr2BV8q&#10;RT8p+0IELbATtIG08fe5x0BxyS2SNim1DIFZWZGaRCVbllxxkDJKkHp0z1CtHtaWfasU0zRqQ8nk&#10;IyiT++pzuPb5uScZOajkmR0kiljR44wrb2kaRVCKMqpOcKTkdTxnp21UTVRUtPyHRl5beYGTzHVQ&#10;V875Sdu4YOcqMgHKtvIz1JAokKyiNZht2hf3fPY8H7wzydgywILHPKjbCwlCOvmq/wAr7p2G514K&#10;kc/xnsucHIyVJzSud0caQZWEeY6qy5LcY4XfywxjOePckUzTl8/+Bp/Wg9DE9nn7Qyn5RKdzYXJK&#10;hhn6bdwHJ9ckAS8ubpIC9wFb5It0nlrhdh3KB1BGCcDtg4LZBbLPB50gMYDNGNqs6r8u4AL82NoK&#10;jOBgAdjuFNFy6R52tGFVjIUG0SEsAGbBXHXk8jhT1NXyj5fL7/6/rT1LkVzbyS+VFZDdC376GQff&#10;k4ABAXPPfaSSBtOdwy20mjWJ5riOSSHlVHl8KuTuyepBI/2iAG5Y5NQvtliYBGaM7h5KKF2qOAcs&#10;RhSofKgDCg7hjAM2ZI5D9ojDSCRXYtGpHLNyMkkkYHTvgcgCjlMpRjy2/wCH/r9O5YtbuSxUM2xb&#10;hYyZGmjaSRBhwZBwdmDjqQylQSCGarVnFc/2fLqYvo2jtWUSwyBgSWwU+8PmbaCML83AJG1SwolE&#10;ilC2kMhj8nf+7JVmOeCACSSRg5JIw2OMbqmjmkQyQKrzKC0qlSRu4AVwCTgZbb824jOVxhtscphU&#10;hzary7bf15+etjY0+GCYXOzUFdYrWSVXQOBcEkgAjjB+X72cYzwQSwtxLNHuhubhRAskizRyR55X&#10;cfMCgHblc52nIC9futUtvouijwHF4uXxTe/2pNqk0MenrYs3m2saKftMc3nEljMNrRmML8yESHZt&#10;FOwmiRIzFJCUFzvm8uBQu3KsNoLBWT5DgMfYY6FVqEqVubqr/eeTU969ndJ222fra10/x06WNewv&#10;JZLPelrbx+WqRzRyEARDcTjHOThucYGCpJUg1oWtyk3nXEV/88LKGO4YkYSKCD2YbjuyGBz8vUHG&#10;Np88cMHlWssana0e87mY7sk7jkHB+cYGOcEAknbqwxvcRS3tzuMk02FtoNxY4VSuQuFzsJGeMhQA&#10;Su0V59aJ5leMVJ37/Pp/Xl17mnAbZ7gRwTySOedzsGXdvAZvlAPLcjYAcgn0zesJo7kCdVELPGpW&#10;PcWO0nG8AEgA8gAcDhRhiKzLS73ma1aRmVpj58yIGCkKzHMYwcEnOMHJGGJ4NXbKZbXa0cezEhIk&#10;Z93yqMkMWCZBO0cMATnG0deGUTyq0XY3YJVRpEgRPMZRtkZMDBPKruwDwWJIHCnAyTzo2ed7iVJF&#10;JbO2QLuC+YDyRnoep4wCc7uKw4FmSTEoMbYURq3yGNhgAcAfNkLjjJHoOuvaTCTgLvU7vLXYoK/K&#10;cAEE8j1Hqc8ZI87ELQ8TER5djbsxGZfnyzKx8vcpz34GRnBzwRknbnngDS08wuiqxD5XHys/3cdS&#10;F5Oc8cEDPbJzm2ZcXCvJax/IyldufrkcjkgdM7ueveul1rxZrnjnxLceJ/Fd8Zru9mMk0zQqpdn+&#10;87KqqucjGOoOcDjnzaii46nhYjk9m3d309La3d773tZW1110s32croFzJhQRn94OAcg9ufbHTngd&#10;K1rV45YmEjjLbV9ycnI9DjgHGcAk571i2EjKCFT720quRjJzgnOP7vuePwGxZqzK0W5tx4Ma8nbk&#10;9PUgjBOcgr1OQK86p2Pn8RE0oS7tvbaqrgbVYZbPf6Y449Oc97kEcxgR5lLH5UeTgZ9ge2PUdPrW&#10;fBtIwrDHZmboDnJJPJA/Hr2AONGPjoQORt/2l+h9sEgkjPr1rlex5NQ6Hwvr9x4av4dX06MtdwRu&#10;VLKkihmTAPKkEgE9cgD05q1cJcmSRbr95HHuAkhmyJWC43DLDBUDavG4qFGD0rHtfOt5GDEt5cZG&#10;VZtyjDfMCBwACD68DpWtbQxrIZbmCR5Fjf7Qo2bVbkIN3RkIAHB6lcbsKrOVSXIo30WtjajUlKn7&#10;PXlvt06fi7K/kuw17ZmRUE6FldvLkaMo7EemTwuS3TGNo4DYBsw2NzIWtI+QsYYR/vDvADDDfxZ5&#10;UYAyDggAZIswQNhJJ7hfL3KmEgY7f4QRknptZRj5jyCAQ21bWC6j3W6SwtMDnyxvaMNlk8wYXcGz&#10;uX5c8njGFKxznVTw65k2v6+/9b+pWiSJZZLqOJZmkj2LH8x8w4A2AAt13gcEkEDBGcVqWKXKM1il&#10;spTfhmjYoYmAVGc7eV5O0HlTyuMklizliafyzDcSLvDr+7RTJlg+VCOFyzDGAT04AOVaSC1mvYft&#10;U7bVYgrJDGNwXKYB5ypYswY54L5OQc1HMj0sNScV7uvlp8+6+d/maNlHcBodQinVXaRGXa2OCHGR&#10;kNg/cJ425O05G7PTaXumgVPtLSPDGouZGc/N8pwpOeZCcAnhSfmww+U83pkCPFDNI1rNO+YtskjK&#10;zKMnAHzKx3AnPAJJx0zXZpDpNgsY0++m8yVVa8ZWXA5HzLgAkYAIBBJKNkOXat4u+p9flNL3XK+n&#10;VX7/AK7Xtsrmvpkd1LNJAkiq3mEhmAX5dxPUH7p56kEYIyCTW5YoszLGsSkLzudADweoxjIzweAO&#10;McjNZWkkqn2qS2IKxqkf737iqAwztwpx6r03Y6EVvacrhvIT90ioAWkHG4A9RycdPmbrnrxzZ+g4&#10;GCcUWLKBVVkiyvy545wxJHHJ5BOM8459jVqGPyiszptGA21VX5SefTp+IGOO3KwQiSNokZWjXAwg&#10;GMAYAxjC4/4DxnGD1vRQiJVRpM+XtDtv5Bxz1AyPvDnoADxjNKVz3qVLQS3QMP3aSLu4Ge3GenRe&#10;PqBjgA8G9awIHVFmA28sNpOcHjpnGD2HTPaora1COsQtirLhtrOfU/jnoOg5/W/bRyFsMG2+3b16&#10;9On+SSKk9LD0x0MIwpzt77i/H0/Injpxip0WUOxERU7cZ37u/v0PHpT41+f5EDBicHaPwHT0NSRw&#10;AK2F+XcecdM5z/8Aq/LtWLPUp0+xXmgUN5uwN8p2+m3rjqM5x+HfHePy1ZPJwxz8v0Pr/nvj05vb&#10;VCeZjd6s3t7j05/zzUMixs+4FipX+5jJ/r6Y9u/SspI0dMqMh2EOHZiuOgx/9fnn8h7VWuyWcyGN&#10;cEL8o5zwPwI57nt1xmtCRBKFC4Tsyd+eP8Pr+GKqShyrKE+/ztZuvGDjj1OM/jzwK5JGNSPulCZk&#10;A3JGzbTu3RsQTwOQCcZz/Pjiq95CtpB5UTsWAy22HG08/L1OdvfGOGHXjNi/QZIkK/dz83c4BIGB&#10;0z19fxOc+5FrgxzXPQAq/wDFxnBBHJ59uvrzXPLqefUfLpb9CncvEJ3Kx7mZcP8ANnPOP4SB9Tk9&#10;R24GbfTvwIjGshUHONof0yQPTgHPoATzVy+dhIYxJtzgspYhRkk7vRs88kc89MVk3kyxpzH5m1P3&#10;iuudhII6EdMHG0YB7AACsZSPLrS5TL1C6hlQkkLDJ7uN6MMYGCCOOTgAnaMcZrm9ayS21dyyW6xy&#10;JcJ8skYHEZJAyeeV9yM5xt2tbvprZVjURx7Y0jjk+RfuccnPGOvcHJAxkZ5LxDe25t2lEanLllXc&#10;Yt5zuX5gpGewwMAsQBg5Xnl70j5jMaqjFqX9fn/X45mu6ssZ3LvPyJiaLJdN5bc6ZIbcSzHccAjn&#10;sQ3I6vr6yws0MICRxyqodgVQ7sHfznJIJ+f5cN8vzlSNHxFqc8KPPqiSx+XMzKFj2hl8thguMYDK&#10;SNq5+VOCCN1cdqOp7Nscd6WSQfvPtEwyylu4YhSykZK8YLZyeHHRSp82p8BmWNl7RqL+Vtd10/Ty&#10;8kN8Q6rNs+zTzK8ccheSPJJwyYCjBAYhZucdWQ7htX5sLUrsyEQS6h5gWbBkXLdQcs3Ctg4bJA3f&#10;KAQ2Uwl7eRxW/wBkMjRxi48zbCTtRgTg5KghwGwM9SACQOawr/UVDSW6KysZht8u4+6y55AXIPUg&#10;EjALA45IPpUqHMeL7aU5e9+vbbTf+rEWo6gyxtJLK/y/M6oqrjoNv+zjkDgNljwOpx7+aJtyEsgk&#10;yBkbSenJAznHUc4yuM9cO1C8lWLzVRB90x+ZIEyQQ27J6dSfTI57isi7vXikWOQqhVjubedw4ODz&#10;j5dwxnPbA7k+rSoWNKNNz1X9f1+YlxcRXEu1XbPKq6qfMUY6HI7dieoTvkA0Z7r7QGkkjVtqeYwk&#10;kBGO7YGAR15GD0wV60xppZmjL24CsqruMgbb2A29wAB0HI2nbzis69fz+BH+7l2gN5iMzZx6NlyV&#10;wc7iAOCTljXp0aJ7FGhG9iS/uEhmZPtm1o1O3fIGyQ2QGXcACccZAA2nnOAKbzLhZsfLv3SblOAp&#10;IP8AH/usDnpzgD5mqG7nmntTMqtu2yrGfnbfkdedo+7nqcDOTk5FU5LwLPI4E026b/R03FlbAyrD&#10;qQOe/wAoPXP8PpU6PU9SjQ93z/r+vvJnu2iuRdS7vMXCr5srAIcjjru3YC889eQOAtC/vLpQ32i7&#10;2/eGWjIBUfxleqgDnAwTwOuMrdTXFvHJAYZhtYeWyNhgc/3UfGD85xkdAOMKKhuLq2jnlcS7raTa&#10;Wby/lEWWx8hYfKNx9AOh6Kq9kadz0KdNXT3/AK/r+tRsyR25a2lnzGy53bpGZW4HYruYr0KjklsH&#10;OFZ3ijR49Clit28R2dyJIfNZdNMkiW8jZaSJmkRcuGBbaoaPaQQckE05RdKkc8ol3xrvbaqKv3cq&#10;oyNznIwNxO0kdTgmtI9vbbYAiiRcRrIWXo2MEnnbj58gAjK5ySwYdMaZ3Uo/N/l/w+35d2+6uYkU&#10;WoIj8mMhIVQMoyeoxnGMjO0ZOQcYzhrm9knuEFiqtH8yxHb9SrZyAoHOM4yCo+UbTVfzdkcjQxKc&#10;7ZI41aMgFfkO1QNzFSeQd2GGeh2kCW2VOnwBeBIv2eR9oBYYxkr82CewOG3bsMCdOU6o01GN/wDh&#10;r39f+DZ6FmW6dZJYpn2NIpLMsnmFBIASFXPGPl6/Me/dSxZbq03RQGb/AFaqkbqpymQ25chTnAc8&#10;YYDb0PNNQiTzLhLdWj8vduVlKyYV/mAx8p+/wMkhc/LtXLrDz4o/ORdvRAnk5Vk2fxZJ3AEk9yFA&#10;IA2gC4xNI07aadNH/Tf9dBiw2txLLK6+YhiImkZjwMgkZA2qOfmIH94Z6Zb5cEKs624XPySSqeGO&#10;OpXnBwARk5wg5DBs2Yy7Od7SyWyiMO5fBAznaSeVwR97jJHQbqPMglZmtoIxIr5Z9wzweV3HlMtk&#10;8bQf9kA4rlOynTlu/wCtvTXy9PlW2RzKkPmCPEylZBJhlkK5JUYy3UMeu7b0PBKXFusSeVcLht3M&#10;qbWKhT8oyF9DuPAJVuCOFNlQREitIyxwqq7hcMVQnA+bbhVxu68/dAGOjEo8+bN6zRhIxkRkf6Nz&#10;kt2AH3SQQF6tgjaWk7qdG+tu/wDXz3a7+e9CKOFzExtF8scGV5GHWTOQu8BicfdXBJDZyByy6S2s&#10;nC6XeSSLGFA3RvHvA2p8oA2jPtkhVAAHzCr0cRWGWZ5oV3MkUccka/O3X5uAMjDfL3HU4GaoJ+5i&#10;EYLMkilY1ZVVJT/dxgY7jJGT/DvwxDNlh/dd/wA/w1+e1tr97Vwbl0aOOdkE21FkSMBwTkKo7tyx&#10;I5YjZweckkiHnCbzdxdTt81tzFh3wCV+bqPvFiQAOQtTPHcSqqTzK7MQGbzWRGOQ27PAC5bJOV42&#10;88imSCMqzyjy1jjMtwyqyhVByXBXG1gB1AGABwcYoSK9nHd/gv67drPTu2RSND+8Li3m8tVfcrcM&#10;pY9wMlgB/EBxgYYnl9tPELrdeKswVtrKsm0M23gZK/IMsvQ4KjH3fmFdmQloiHDLGQ+7gKNxyuNx&#10;35GOvPI5GAalml3nMhaTezGNZJsMw56ckHnLEqTxkcF2rcmnRjHfXf8AT5fl3vsxsIs5xGLlgrNH&#10;H5yiRXSEbM53knIGXAOcbS2Cfu1CHl3RG52okibiMBSRtHzsVI9TgHvk5PCG1JbbynnlIWX5024J&#10;G4ZG7ax4ywBznPJbIAz2E/xI8KH4NaR8PPD3wp0O31CzFw2qeLJ982o3jPM2FZ5JTCkYQrGAsSuD&#10;GrZLsxFWXKdWHw9PESlzz5UlfZu71slbq9NXokt778HFEjxy5Qtncdwtf9YM7cHBUqcjgHDYbB4y&#10;asTahcyab/YUc8n2VfnWPyXZTLhQXwM8sS33uB/CORl8azwvJcXiMoZ22+azfdK4GQenPXgEj5uy&#10;ksazwhaykV12KCFYIWzkgcgkvjdnqSDJyTwZb7nVHDyik1/wP66fetFtXiQxRxmFMxqjSyXHmByn&#10;zZ52kADd0Ax93AyRmpGSS4gWNrqWR0twj7sYVdm0EEjK4+ZtuDx2GcUk955TC5zMyRw48yNy25sj&#10;5lCn0VQRkc7cdxUl0nymRJWmkxJ5cgjZo3GwqxyGAzg5PYDGSckVmenTw991b+v+D5Fa2dbS/aLd&#10;Czhg0/zNsUOMMGzzuK7+MAhRxngmvIIbgi5n8tWnZt7NcEct8+9Rnn5cjkFhkjk4arjW9rDbshv2&#10;s0TcWXzmKoq8FTgjjIAOMnBDYx8tMlFurkraXAkHyykn+Ikkh1K/MQACR3JySxWtosj6raV1f+vw&#10;+6/4kVjLcJ+9EW2QKxkkMxdpMHo3UnqANqgtnjsBLJIyytYyja1sQu2SNN0q712KEOWICk5wFZum&#10;TkAMeUC1a6eFTKrMXxHmOGNep65Gc54IB+bpncJoklDjyyv2dmw5RAzNIMlsp8u8YZV28LgFSF7E&#10;j1MPT5df6/pdPw6EaziN44rkQzRjd5UEcIkDbF5TKgcMyjHI4QlgFODCNPinmCPeIvzZ89lVQFCk&#10;4XcBtBxk8HOVAPXDo4zhRqE8atJGgkbllG0fKmEBDIxTb6tnnJOBJLZX1oscqwyLJNbiaYyS+Zth&#10;35JKk8bsM2P9kDj5gSJ0uGyWn5f1+fzRVmjiljWB4tqswXcDwV3dNo3CMYKgd8lSAQxzZspna7MD&#10;Rq1zIyxRtDMFYI7Bd7SKxyNmTjLsSRg4qJopbi9u5pLVTM1wxDeUcbi52qSwP3e2QcndyAu1mxTw&#10;y2v2U6kkdu0jhljm+Yl8jhyMsQD3OQc5YjitLlLDykr/ANf1/WmxNGlxqFsryiTyiuyFWY7vly2W&#10;AOQQzYw2WJXg1GJdsjQwzt+83bVcKMsV4DbvmV/9rknAJIU8S+bNK+wCZmhjIhk+yg5IfOcHv5gY&#10;MDx8ucsPlpBiDy2jlZV3CNUaMs+cHK9MAN84KjAUYyP3hWiL1OuFHl/r+v6v5DZRdSMMzSK1v5m4&#10;GRinzdARnc20MpDADbl15OcE6XEMphYqZlV9yzyps2gsCTuwcHoM7cBieMHcrWssUySTSESSSH5W&#10;Y7JJN+5QBgDaWBIbJADMMfNimTXBkjjupLVt2w/IrffI2tgBPv43xoG4K/LtyN2Nk9Bzo3/r/ghH&#10;eQoscQaMW7wBlZWJ3HcFyFRSXzuK4Gfl3EbSVNEZuIXS1WMxuqu0MMDIrMeCuAo54GQx2kZP+yCs&#10;hgI3G2+1Kzbd80JcAnykDNgFcH7wJJyozxykk95YaloNxNpd1BIs/muklrcsVmVgm8sd+7AGCT90&#10;DdwGJApFRpe7dL+v6/pEf2hbe+kllkj3ed+48iOSNXwrOvK7lAA3fewS24MOqmOXMkrRzQQq1oym&#10;QNIu1YyQeoxg7gQAR/Cd6xlQHctzKIHYXSyeVwiwiRi4AGSr435B2r5ZAKqAFIAZjDFIf7OhgNu1&#10;u3l7sLKGMSbd3mDGPvKXPyBRuQjdkADVFxglsv6/4b+uhNItxJGryRBFELI0kb5Rw3mBsgYGwYUs&#10;2VAKyEYIwI/M32ck0aL+58xdtwuQCpD/ACLyNpG1lwoyEPIOCqx28vk7pY5iocr5z5X94IwnmsQ+&#10;VwOSFwWBjPGMLFeT28RjF3NHJcSR5VSshV5QzjywBgja2GOBjOMn5yar3TSMbtWC404XLNYpD51v&#10;JJmFrbzIo0k3jJYDBK5BUkA7hhgWdSaqxC2ulSIx295H5CKV8l2NvGVXAVNu198iDIHI5UqGbFWG&#10;0a3TUI7UvJHc/agnnW8jA3IGQmCSwKksM5PysyDa6hTULz3V7HJfwG3Vrp1cCNWlhZmw2ON56qF3&#10;KDu2YIEaFaNjaFul/wCv8/K3npcbdQXSvLpd9BIfMumEguroSrAJcIImHm7BtYAcsC+5GPyBQIVg&#10;fULVryLRV3XEaGG5tmcSpjGSNyuBztLscRjcVDbmYC41mqMbWKfyoY7VZPLSFmRoyzKRKUDcqkpy&#10;Bv2sHOSQmY7PRNU1K2ubyx0uby7WaOaRlto2G4gqCxOQgPzsyk4KgLwxAGkVzbGmnLvbbv39fTqQ&#10;3+2O7UgwrJNMxhkFyjLIY1di4zxkOHxuwVBXojgLGCt3DZvJcyzXEcZ8yNrd40DBdgLFfuAjGVQD&#10;cGRjg7VF2z0XT72Ror7VIbOaPydtxFbbtpGUDL9njO0qxDKSckEAkK52Q3KwXFnPqU8r2cNxEsy+&#10;bGVmEbYJICk4j+dCuWOAoDKA64oz6W/H+vXp1X3MvZ9NubdWhmWVcCaQxyzM04YKUGJ229cnlhkA&#10;ttZAMtuBdRz/AGi/05oVmVXaW6hj/dspO5vmHCnYoIYKEVi5A3DdJb27pqjWaaYYy1wGeGOYIYVG&#10;N7KzyDccAjflhlmJC72V4YJNKtplEF5HNdLH8s9xFv8AJIkDAh3znLNw/GTIxOchqhFxXu2X+f8A&#10;Xz9FoRywxJZJaQ3TNH5YJZcfuVLNGN6gEbCS/HIbepXP3ZK91b3E5gu7KGb/AI/I0gk/ebT5YYbU&#10;LMx25+c9duwfdICm8lrHbRYHEMMYkSSaJfLJzsZQ0i/IylwUkwTlMh0Lsgom3uxKbc2zFITli05j&#10;VlwVYHkhSVOw78lMRqzEctYuVXb/AK/Ty/Idrnhq80HVDaalatHIsm6ZZJ0Z41DLt2hGK5BzhDzI&#10;w4EmQVpSQyS/Z0e0fcyrGWacFN5CNnchZlYEqNw2lsjAfkC8bph8qNC37s4uLdS0Sxgf8snYb4ip&#10;cbgrfPlPmBJznXTCC/kghkVWj/eSRxssbTEB0TDDJwAGPGBjbgKz7SpLsaQk+v6/0v002K7Q3RdW&#10;jjjm2Oo2XEUe4KRtERQsFIO3Hy4GQWJHLrXPkSQfaprgQxxxqI/JuiZI8KVUr0OTgMoHQ7j8xwGv&#10;LYTBITBbxYk3gyywk4BRQWVBwwfYBxyS3GS2KiuruUxxzzXjb4fL+ZZGZYiFPlxMRhj0Y/KDyAQz&#10;kswZXxf1/S/y7a6511bQ3kbm5l8vFzJutZOGZQ2TGWyrYxtC7/8AnmTlC2KLmNJrea4JkmxMpW5n&#10;tSqGTDNvC5C7eFVi2AgGcDIFXr1P7JzHAq2slvGV2w7Y54iRkfcXCsysRlRkuvUYQ1SuIdOikL3i&#10;wqWZjJbZHlQkPu6HARC2MJgE5ZdyggUG9Ppb+v6/Hr0ICys/2g3O3dbmSSP+OOQsxycbdx/d7iDu&#10;AB9AGVoQSKrxQSNG6o8bK6b0YE4AY/3QUChs/KrsVOall3pBC1zCjb8yq3nBUU5OxtoB4LN93aAA&#10;y8AyE1BHDLbM1zqECtOy+YtxcOGkhkYj7g53MOMEFcKx6ttUBbjbX+v6/EjN8uwxNqE2bWWTbHbw&#10;lFVsLwAcsM7Rhcj7p+YEA1UmjERW3hUr8pB2plo9pIXIfsFPT5QFGGCngaFvbLbyrbtNJ5MiktcW&#10;6bpHKBydnzKsjc/3jzzwfmCXE2nW2q/aLCDakq71/wBJdgFJCu4Yqq8dmKAEA53g7TaFHey/r+v0&#10;Kc8FxvW6aBo5lUFJpVEnm7pGOMnJ3AjbuOPudTzlYZjFGsMcS+Wtu22aHeuWO3kjG3blic4VeNxL&#10;cLT4ns50ZYdObYWRZI2GWXfjaMtnGPmwRjluMFi4WTTrfUJP3McUrsW2SBgN7bRngkrtOAygkAKC&#10;RypWpKty7/1/Xr8isoBYNFIwVllZnWVXfCy5bLY24yu4MMKVPDfKwaWSXULTURcSPDuJMxmaHcqM&#10;p5Hzg4LEBuQQDgnHKh5hvCZLp0geaSQrcKsKv++Y7iMJnBySv3hkDkHBUQzI1qFuVi86KRtrPMx+&#10;TKhS+4E5kxlmPfchON2KRvFcztp/X9f1sPmZLeRLc2cbbo0QQ7lRof8AlmCd5ZHbaCcglSrM/wAn&#10;Dmti8lsIRf3kmSuI4J8BANnysu0kFclVOeCScqdrVPExg8y5tZmiyvyyr90qg+ZF2lsnC/IcKCQ+&#10;CegYFmFygWFYY/uuvlkAh2AzgkIOQrKuMDOcgqKGyuXl/wA+v9f0yEQyGZY44282dxtaZwGRi67G&#10;+UlRnJwxzuDMBx8tVSsUzP5bXLSNEjQxt8rKpXgbieG+9jHG5ecj5Tau3YDZekxwmbY8aLtMvOAU&#10;GMhtq5LfL17Fskk0/V7FYdTvLAxtJa/IyyNGzKRlQhJOe2SeQWXO7cA0ehUeZbjZZZMnzJF/fAKt&#10;uGYpKiEMAgVcvHwSckc/3Scs2Np1cXc0yyFshSzrlMYyyHkMxDSfL1ZQSMcUKYjCjPc3Ij3KdwKG&#10;Pasj4ZkcrtUOMkHIJOAQOKkuJLi8e1je3mCNwowGWJtjsA2V+ZQcYJzgKVG7aMI2jHp/X9d/xIla&#10;ExrOLZGjZUhVreNyE3fwnrvOMH5h8yhxk4GWMJbcgLHtWMpuaZcsJCvVwTjcOBtLDGCMfKWGhoOq&#10;ar4c1mPxDYyJ9otbxHjhnsY5E35yNysPL5UPmOQMjFW3BgSDY8beLfEPxA1pvEPia5jlmuZi8kkN&#10;lFBCSyhdqwwKu7O5N5ABPyK3zYFHU0jy9TBvmYxfZyjeVbsrttZtq8AndtGV6DGQegAIIfLo72If&#10;ahNG10sm4tIzHcyhxxkMOOAflGQOCQpbKs0EUm2aaeP512m4YMcjaQQcg9QQem4ooypOUgeORYZJ&#10;baWRWPEjbVUO24Aoxzu2EAcAc9CABxT0K5U7C+YYlECxpKRdeU67i23GAm3BHBI+YgFj1znOIlS+&#10;FyqLJujmTb5jLvV+MEju2N3Yex+VuSSSMXHlKyszL825jukIHTHPPzMpzx8o5ypNDtYMkYLy+XIo&#10;aN5G2I2Rhm68bgckklh5YwSMASdEI2Gyo8zJC7sny4cXDbFGD95ieeiAHAAIHX5gS1GtbiRr+SSO&#10;J5MlbYZVS3zKpztOzOQMEqo6nAAzNfXaz3C2kOnW7SM21JvuqRt2bTwpIJIGGJJyoGB96GYBFj87&#10;f80fyxxygjaCEKliQduMpuzjGF6KBQVKOmpEbeBIFtbb7REyqBGZY1xyOiq3J3E57AHOQAciGdvN&#10;mnVxLDH5eNlwpOCWwvL/ADcknPJJz3GcWWt7eeF44ZFmZmYbSp2vuCKm35QwG3oCSAe/zcskZmja&#10;OI7Vw/7tbcKA2flO0E4wuRxwMKOCDtqQo3vqFwdPS5Baz8mPLSsWX7nOCjceoXgluerEZIrPAGSG&#10;3kgXftzlmYfNu+/8pGGAI7nA4OTkCa63SESRW3DyOYy0nyl9yALjG1QoxyuD0BwKbLED/oiqNkjA&#10;SLJAcDsp28bSOflG0bQOTkmpNo3SX9f1+pFI6yrvh2+aFJ3NIGKfN6hvlOSMnIIDL3JBhiLyyo6f&#10;u5GZR+8AyGyD06fw46YA4Oe1uxOhQXUhuopni25aG3nCtI+dx5YdPlKZwMY7kAMXkFjcvNiBoUEg&#10;W2j3AOqEYYEnoQCMk4HJz83FW9jWPYqGdJI2ufL2Kv7yVgVO3HTbgDbnAGBjPqF4pHu/MjPmQpCe&#10;sYkjI8wHAUkAFFGzpjAXr1bmxIukW8KnzpvtCyKm8lnIwvMQDN97OB6ZAwoBqnKyxwyMNziP5Umj&#10;kzt43KuTk7Rx1x6jrgwbryQkzQxRskE6srSKNvB3cH6encZ3c4BztRWjmmiki2NIyLtmkk3PuCg5&#10;c9eAMcAAcYZcghJ8x28cS5Cs2dwXjcRyvXO3H8QIztPHcNt5oVdZLuJkkYCSRkc/KOBkKcYYZyAN&#10;vYDjAIWl1GlHgLRRszxwyZVv4hnPJIGCON2QfoecFP3rSxvfukcatGirLEBt/hII6rjCjBzgHI5A&#10;FBgiRGW7Hyg/vY1Ibywpyw6gEYYdweSvHBpsgVJVjihZQrL8rEFt27njA5AwNuV5HQA4oNEhuISq&#10;CPJzhFaKbA3ZHzBSBux+nzdtpprTxxwjcvlxg5DlmO3AP8OeuewGPU8ZJLMbe4QNbKqth8/KBKuA&#10;236ZOR0xx0IGGxIlxFHGIuGk2xlY+hBPseuDnHbA/hxQaR2G3Mc1qjW728eIpFWQIdyISOVycjjG&#10;Cec464Ay651Ge8EbNIvmBf3f7sDdnj+AcHIAweMk5OCTSyYTy7qODzI5pg3llwoXad2BgDavzD5s&#10;r7ezVQyXEdluVdzbXZcBZCvJ52+/v1PReSFEEck7xOWkU/Lu2tgFuQdw5A4HqOAfekvbiNUjdXj2&#10;7Yw3OcsABkkZK5+92788c3dVtRZTLCD5bBhu+bcS23tngEcL03BlOSCMVRlRBKJJw25dyoFjXC8n&#10;sCAvOOcZzu7YJDSNnqRNEJLopMr7lXb5jKcDIzt654Gc8gjPfoGxvLLcGaPcfMA8tWxzkjaef1x3&#10;ODwSKVZxaoixyQow3BpEOOe2eMEDI/I0IgG5oz5aruLeYVUbcMM4OCD0Hpk8c0GsUSJB9raWSAr8&#10;33zJFhj9053Edz15OFz2qG5TdK0VvuO5N3zckLkbe57EnGe4JJIqVjOhkSFQf3ZDJuVSyc8ccDpj&#10;jrx6kCFPIVlnSEN833mzxkH1+9znpx+Qwy0Z0bXAdgJG2cbmjPX5fYn36e3A7DFW3IJGEn96RM/h&#10;1JxkHPXGO2WAbvZdzFX8vaqhW5zwf7p5GRn8qkJjO2ZQFVegYcHnPB9OM459TnFeIfJkj5AKBWTc&#10;pMnXoCMYHcA/z6js5Y4k+7CmOF3bQVPJz0HsPcZzzgVHDJkiMDcCfkj/ANrAxnvj2xyD14NSR/vG&#10;Yhdy9TuzuUkeoweo/wA9KlsyehIJpJI1ml8za3HmbuDgYIGeMDB9eeOh5keR5Jla5ZfO2phstuPH&#10;P1I5HXtUZa5Mg8vco3Yj3Rn0yOgHJDA8AcdKdbtCyt5cY+bgtID5anjBOQP4T69ATjoKkxatqSZL&#10;RjbJG2372WY7TwcdAf73Cnt1PeRWSWTdbzBs7o1X7uFIODk8LnsB+BOSC1/OjQ+czM0bFsOvlsDn&#10;kgEd8dPb24fbuHlCLMdyMxxHHghvXqMAnOfQkH1USzJ/D/X9fkSMCzllPzJJk7VO5ueW5J+b8Sem&#10;MZwFQyNCzbUy/CBcbhnkcdOQOo65HAyBSQ/azbMPmwyDdGy/wljxzncQRnGOnOCoOXp5SzFkTadx&#10;C/vO2R8o3c9+G54PGck0GfkKmFDWypuZX2LtbPQ524B+bP8AUcE7RUreZgjzn+fYhkWPODx8o6c5&#10;HcdNoOMYDA6g4MgaNd25kUuyqRwMcEA9DuxxgcZNWUEm9X8nZllfZGz52nJPI7lcfT6GkzGUrCJL&#10;LIPNLsG+aNc7uAo5Uc4xwCMEctzwM0peMmRIgscZXbJjCq4BycZfOOhC45J6AdS2ilERC3G+RmUK&#10;0aH5G3AAdzkgLjBGMEDnlXpKu9JEhj3LGq7vOCt93GQxI2gLnHLcAHociDN9bf1/X/BHxRozm5aO&#10;PczBU2wBUdcEZBJ24yQMFQCCAeGYFybXdvJPmFED+Zw4A4UH5VyOAPQqFOOQQYxHFgLb+WrhWZt0&#10;hRlGBjKgdB7c5HHOMyoJ3l2I/wC+iYrtUD92wOBjA65GNoyDwMZOAGL7/wBf8N/XkSo4Nsx85vKe&#10;EoY9rAPtUAnAyDknrnAJ6EgAzKRHE0UkcKw8mQIMqSeQW6buCOvGeMZJqGzmjR2uotw+YSt/eYsQ&#10;BuJ6D3JGdxGSc5F/ekC7lSVl+SNCQvlsSDuCk42/dOOQRnPQkyYyj3/r+u//AAxak3iL7YGWRWkf&#10;94yskbvgEfN0wwHUtztHULzI0rufKuMOzbn8uSYLzuUAeYwyeBjJOOmMbQRH5yo63K2ytGGDeZ5g&#10;Bw3G0OSNq4+Uso4O1SelOSfypTDFJ5SRt5jK0bDYc4yeeG2jjO1shMZPzGbGH9f1Yle2kz9obypI&#10;VfcxZCAM45PygY2quc5JwDgDGZYZ7qQqwk3SSKyq7DDRNgFgG3DaQBzgE44IGc1CZrSOSV2LeYoV&#10;v3SkLvOAHYE+jfdySW53AbmqUNNdjaLeRpPMWPPklvLBf5j3HLNyCASJMg/MzMGTvbb+v69Cfekk&#10;m5I4RtXdbrHIqiJQxBB2qDjk/MCQDycgEhhK3lvJaw2cYH7wLGqsyqmN3APY4BBHJUluuSUSaSdJ&#10;Ly1kxlROskZaQs2NwPAHzdskZycbgTmphJGsX2WWVVgt/LTzGm3BODtXduGQcdsAYycZBRox+H1/&#10;IdMFjffKI7bzFUSTLGrKyHC5bKpkYIU7SR1HdiZZpo7WNpnhRWUBf3bFVWQDKqoJyRtU8jaTnCnI&#10;LVGkkm1rS4t2afZ++ZTxknajMpPUZzu5OTg5C8r5sk0f728kbc2BJtOI8/MMA5zwqsW4OOBkA5EZ&#10;dv6/r/hrFjIkuZJXTzt0m24lK/6nJIC5z8yEAY7Z4whwA6C3u322HmRrNcx+V9ljyrj5uEAXtu3L&#10;zyAWxuBOY0lm85MQK3lgCVY92xc4VTjJK9wD14OCANrMjaMQraTJ+8aPCxtGWDvhONmQpI46nJDK&#10;eOykZcrt/X9fd0+ZZt5ILmSG4kuZ1t2TAj88cRH5WbHIHQAjHzEFeSN1PijtJo/3A3r8xBjXl5lJ&#10;O8YyMdsryQOi5Xay2mhgZrlc5O3y/LkYyBQCBsxJyQWb5sfMA2TkhWcn2qdWje0Y7MpIkUKlX6KW&#10;bGQCeAGDADsABmpRnLfTT+v6/raaFbOAqxtVRRJh/JyVBznIAK5KndgjoCNwXBUrDbfaFjigZJJJ&#10;FEaW3nbECkMB8+QOVHHXEfJO3q2VmVMCCNRt+VjJtYrGm07I27/IN3UAjAXaQtSmG3cS2gthuaMJ&#10;Cq3CyIkakEr1PTao3E4Ik3MB5ZpMxb8/6++/3a6dAg3WrqlrG0kgnIZXs8Sbjt4cDIY/f4KjaQf+&#10;AkVnHD5UUMSxhmVbRYVZTMSVIbcPvHKkqFG7KqPvEmpJDfKWTUpWt2EmyTyVAKKWwwYsQMZxyxwe&#10;u0bWBAWKNaed8rfu5FJkUFip+QbQdxJJAU4JAAHzfMUnLcz5n/w39WHQyXknl31lGpkZ1jjbJUBM&#10;EgBs4Db0XaoJYEBQTjmSYRLa/Y0lkkdIysNtv4BYhEA4bJBxnaCu4sBjClo5InT7ReT/ADOwLJul&#10;T5YmUnAKDDBpGwduFK8KAzLiWK0AdneFWRpNn7hVaaVwv7zaCzZ6p8pDADb1IYs7GcnHe/8AXb+l&#10;cfCzXM8WnRTqpbY1zbrIrCJnf5+eCGbcyBTtG7bk/vCQ7T2Ek/nhpFVrfzGuI22s21WKSElf3m0g&#10;EA8/LwVZSBHJKjp59sU2tdeWYWUyfKCHIX7u4t5uSwxwFI5G+pHELQRxvZt5bru+XEZZSSN5Ozjf&#10;tGA6ndwQ33dsNGbXu7b/ANf16dR0d+bmNfPlRZQvkQzRJ5flxt0RVxuZBu4wcEJwRgClsppdQWEI&#10;I1V7Yc+SpZF2ovTbtK5+Ve+P4TuYUhnuY4wl0/nbiY5GWGVynKybEEbDJyozgkkAN90gmxa297JH&#10;vinR5EmDKIIyQeeWDCTa+7cr/JkbpOoG1wjOXs4xvt+X5ff0+8bDBa30UUqosjyzFvLScLI+37yO&#10;2ThshvmyQSxJw3IcWXymJLxbpD/pNw3+tKEbR8wAGJAXyQAu7BHU02wuL25WGO2ud8jfK0jyPKRu&#10;Xa+QhBBIYAuCmcLjGKkhuLsw3D2108MCbZYWjVZGYAR7gzbcM+SoXGMNtzncGC6mclJSt+vn/XTp&#10;6DoRZyosljPFutxi4WOEoi/f27QzAqwU7dvQF8Aj74s/aGgP7qfdMjJukd3WOTYj9XTLEY3ONvRV&#10;56Kxid7WRfISyjMaup+yIxbMmGmYKSOCc4K4YgltuApy63On3D/Z54klZWVmbzkj534+bHKkkJ8y&#10;ZAMh55Rqm3c55a7p/he39f5JjYrJI4Y43tdrzRfvNipnzGy2zGw5A8sgEZ6EhSMrU0z3C2UsEdtD&#10;JHhvJ8y2LRlW+Xg4PYYVmOAY1B4OQ1riVIQFspIv3jL9qhyyJI3LoAVO05VGK71YhcbhwwckVw1q&#10;svlLDGvmxiN435UZ+VypBHDvg5AAZmwFJIFcmV95dy0tw0paKO5uJCsbCM+YWfkbhu8w4xuycE/M&#10;CM5DeazzMZTcPdszxhcSw+V8rsVww+YnaNw5HO4s27d8xqJC3mwuhlj8uSOWRZGjaTaF2jfnIj2k&#10;R5JwMqOE3Ah4haT70MisNsJ84B1BOVkCN8o5IIAHA2gDOVKjOeSjH+v6+/p6jzbfY7yOJcpJufc0&#10;CvHskDY2oTj1+U4yoQgggfNNE8/kLeSFv3mBKzLvUFmICnHDkDadxGCTn5TuIh+ys6bYpBD5cR85&#10;Y1KqnVW2rnIAHI28EE/f+Uh4MJdZrmKNmhuDuMsiMwXOQF3g7SOOST8zHPPy1i/iM5a21/r+vXoI&#10;21SJUVdrR5haGFfk289MbmACtlznJXHy44mbAaR1ikb9yN8n2cpgk8hiC21W3seeD0IPSoRthceX&#10;dfvGVM7mZVDAH5cttYZwRztyRkYOAJld9jJHuj/cjygqHzH+ViR8oHHLsCV+VWABbdllcmX9f1/X&#10;Ukg+xwXMbTLDt8tmkhUBGKKQSNj5BwcjB6sDk5yaljJk3revJKq5SZ8b9pPBGXIbnd94kFdygFtz&#10;ZYDzCLS52wrISsncKNpHyIcH3Hr0206BGtABHbsV3SQhrhRuByGVW425CtkDIy0pJwc5q5hLX1/4&#10;f7v66Dot8Jaa03QMzAzTRsYyWRmblmABZcdTwMkcbKaLiBIxJB5MZWMbh5gZWBQkDKnO8ksT2Icg&#10;sSfmbK7JuuJLZtph82OZYWQzsQcBchiMsozzkBDzh12TXEYugYp5JpmmVjuVWYSSfPwwHBwR90AY&#10;2AAnHKuLrd/1/S76oa9rbyLHE8XmybVMEm4MXyDmQEj5gMbuCeCTnbyZIYpZ5FjgXfJcswkaNmbH&#10;JYoOAduBu7bTu6Bjk2xRzXNzlVmW5yzTTO21tzbmLZ5JbvjCncQc8MxWRkjtWt1MrMoWPaigMWAU&#10;MoHTuGU4yQpOc1UZGd3KNl/Wn9fPyY+0mEVqq22ossO1smGIbdnzFV3c5Ax94Dj5uCd9EkV28LSy&#10;T5JiEsm4sVZuy8k5AIU5LNlk6jBwfftt4hmXaVK/Z1DyDnI+VRyQF3HIOM5PO0h7OY3eKNYbXefl&#10;Rvu7ghIX5sAHcCQc9MA9QCc1g+07foRmHEK2QjRnuGbDRpw+CDkqFHmcY5BBBwMncdrLlJPN+Zvl&#10;jjYxLjpu48x1xxjzMY5OH6YINTBVLNJFZ7vcjy1cED5flO3Bzjd7LkthiIoILaOb7YxhkG3y22/x&#10;cgbm4ztwTgkgk8fLtJbeEtBxf9eb/wCBoIHuGtttrNG8kedufmy4yWwCQcMNwb/ZOSSMKWpHCEa2&#10;SExqGxG/nYfhlbZtx1UscKSMY3ZwPmsRRNLCbNsjawDSMqn5W3FGVSGBBYnJGenJUryASNNIIbSS&#10;NvOUzebLgIzEnkEH7y9M56jByRm1MfNv/Xo3/XXbUrxKxhESCNvPby92W6blPy9M8HGf4sgrjhiG&#10;QTRyS3qi6tGZfO8+6Dq4xnAyCoO0KQcgZHPPIdc/ZblXWYszTR4QJIBtZugDgnLY7EMTtHPGS2VU&#10;trxpmiLNIrPMvlbWjUtxkkZTktyQecEk5wNoyRSl/X/B/ryI1FxErWs9zIwWERMzSKNznKqxycck&#10;AnkkknuDkaS3ju38m7khRm/eRtJt3fIVJwTxhQ2ScdiRkKTNeWxNzkQTSB2PmqY8bgE+dxt+XOcj&#10;OSQVAIIIBbCDDB9oklYyR+WPO2ttYBgoKjknCsEwOxyWOSp2ix8ycb9/1/r/AC8o/wDRF3JI/lYk&#10;XzI5m8vPBO0/LztMmeSAVK9SM1YYrFAsapttWm82NJmCmUYHzsMYLLjqckbsYHO4s4SqMmx8uqF2&#10;bcFBOQG+XkgndgZHGTktjArySzNtlmjxKfJYyn92GYDPPUjZ6gFhgD5SA2yJPml6f1/Xl8jofhp4&#10;18YfD3x/Y+O/CXiS+0fUNHjkls7y38wM0hJZ4yF/gkDBJEII8pyG3Kec3xPrcusa3fXrQKGmdm8u&#10;3yQGdhIFHQqmWGE6gk9CSDURxbxrLDBI6BsRxrICSMAEkgADAx8ygEDI4GKjjkn+zSG1ngXEjrJ5&#10;gOBlSvl7ASQd2AAcDCgkAryuayJvOVk3or2XRN2u/V2V+/TYdHGkDKGi3puYAK3yIjDdgkfwMu48&#10;DgdzkrU6Pc3T+a8hkKqwhmXClFPspbdlSTgcghRwSKgeOHaskSsyspKvNGNzso5OW+UKdu3djGG+&#10;YDqZo9+3ctwytJh2mjVg6lmVWccg4yR2XGVG7AbM9SJd/wCv6/PrfUS1SS5dUgs90flDdsZX8xSc&#10;jjGB82SGG7HzE42hTYhMCWpMEUkku/O/zN37tTnAA5DDar98g4I+TNQRQwRsyzSokgcBVWYIkZOM&#10;c7cqMrgE4/hBGQM9BqNnpDaFp9q3h46bq3ksbmae5d4L5Ml4JGV8iKTy2K7Q5QiONlRS7V00afPG&#10;TulZffqlp59ehlWly9NPL77vX+vxWEkcUk37+FWWNgPM3YLFcDAGMgBenIG1fm5A22LS2a2l+dlW&#10;aOHYrNGrFTkc7Om4hBxnAHHPBqJ1ErAsJWd3ZF+QfNhc5AOMrx91ufusG6brBltbSNlUy7WC4Xdu&#10;VkBHzcLwACdpO3gD0IrJyJlKTsl/X9f1oa2njYI7dZYxJIyiHbIZiVDcDYM5G1sqAucO2dgcgb+j&#10;MlpJHsghjkgiBX9yGVVC5IYLu6FuVJHAVgOGzkadZeZJ5MmG8llEu2MqMEthDyCAzqvB4Ubc8kZ1&#10;bCUwpDvtY2ZQ02I28zfnGxsBuQHwpZdwPC5yCK8/Eanz+McZXX9fj+Xmav2kz3Mc9teKrSMvlliy&#10;syt97ayk5JC4zxyu3kjNWILe2mufPj2+ZHtieNIB8wIwBww4HA2jjHUjB21LZCqeY8Evkx7hvh5V&#10;QzA5DN0K5IJwB0HrU9pFJFdR2tzFtkRYwwMIbDEcr/EuCAARg5wVJC9fLqRPFmtHyvb+v682amnW&#10;ktxaLa26K0b252wqzyYJyUO3qoJ+bOSSCODjJ6WwvY0mV52ZVZmjZlwqShh6ZGM/3ecjoSQQOaEs&#10;F9KWMO1GzJiTe7DJK/dxk8ggr1IwvB+at/S5ZUZW37VfDM0jvvGeThgR2yeCM+hLV4+Kj1PExkeZ&#10;Xf8AV/M343xJ5Qkk3bF+8pG0A8L34zx04PIwcLWhBPH5ce5tvl5ePYoyrAAMFJf2HPONuRgCsW3k&#10;aN1CMytt3N+729VGR83TIJ65z7AcaaOEjMqxlm3bw20np1AI6jOQOmM9M4B8motT5ytDY6vTPE93&#10;pfhpvDdhM0a3ExkvGG8iVB8qBhuA+QLKAMZ2zOCSKrZCRnICgq3LNwCAfmHA9u3BPriqVnHHNcmC&#10;W98tn+UNtV84OApUcKTwCwzjC5HPE0YAbaJVYK27djCnPOOO+cdz1/Ly85q1q1OCm7qKsvJI8mpH&#10;XV/1/wAOWonKDespXLY+ZSQDjoeRnk/QHHfOIpRvxGqBz1JZdxHBx36HA9uPyIpP3uXZdy7gu5sj&#10;jJIx+nf6HBFSt5cdpgytI3zbum1snOcDouDyOc9RgZFfHS5uYx+GRXbfIhEkys3UxuxO49s5ODn1&#10;6dKkXifz8Fpcs2fusB6Z2DGR9eAc9MUbdibWbgD7vIBbg9f4c/XAx3ycuCGKQKQoZeFbJyMnAAHp&#10;+PPcAYz1UZbDbVjpPh5J4WbxbosXi3wlZ6pYx36G+sZbyS2FzF3G9HDIQvIZePu5DDKtN40/4RaD&#10;VZrPwrc3y6Wt1MYWuMPMsHmSbSy8Zby/L7qGZW6Hph6ezwRrchnXa2I5FmVAvON4b24HHc9e1T28&#10;dqx8uaVsZ3hwwK7gwGSvYFQy9c9Owr7PDY+Mct+rKC1lfmsr2sla+9nbv/wVKtL2KpySsm3eyvfR&#10;W5rXtZbN2T1Vm23V1C2fS3m063DEK2wBlwzFTgKOT364J+vJzhX5EUjSKW8s/wDPLgrx/wB8lvun&#10;jHviuiewtJdJ/tpb+3Z1mEU9m+S4QgkMvQOvytkg5BK5+8prDv1lZc4ULk7QVYfMc8nJ4HT6885r&#10;jqe7HQ1pXjLVb/1/X9Iw5490kbRwsWLfNtkO0YOAenOAegxyeNvQ0bu2aB3RbfdnP7tsZA4yccsf&#10;vKeoyDz76l35xRgxz5e5dvC7R/e5ywBA9vpnBNG6mEAaTLFeThmO7G4A5wc8Fu2CORwek0ZHs0ZS&#10;MSQRMfNFwzIOFkTex4GNvXGeAcHHKgZ5qnciL5luHyrR42xqG3LnJJAG3qoIbG0nHQCtOU3NvPJd&#10;xbGJZ1dmlAyASCpOTgHrk59e5NZxkFtudIY3WRdu6SIMhTkdMHOByeDweCBivSi1JWPaou+xEzNH&#10;c+VHEu7cWX5CS4wGP8O0528E7uFU9cVNZL5sZDbZiq5kEXzfN0PLZB6LgE/gBmqnmm22RIm1hwwb&#10;G0tlccA5yBt5OTxxgDNSor+dJE8O793jc6ltoztzzgDhto6D5iPmxWM0dEo+7oXI5YPNiiSGSTKq&#10;8MKqPu8H04xnIIHAboDmrqM+0tGvmyKmVEudxXKsCQe2Tz7jA6HNGGTzD5aTBXbcybWBULkNjJPI&#10;H97gnbkjqTPA0Cx+WSxcBgsbcDpwCpBYZKk8cjHNc7icdSNzY8QeGfEHhZbK71uMrb31nHeabN5w&#10;dZreZX2SKyMyncVYZzwQynDKyJlraQuu6G1VtzIzGPaQeCckYHO08ZzjqM4Obl5qNte/6NGf3cLI&#10;ph8wN97AI3YKnOW6g55HGdwqiQSnEiM52bJGaTazEOo3gkDnPHQjIA576YxYaOIfsL8um7u/Pouu&#10;2mxjFy3St6v5+V/+CRTS7IpH3NGY5CG2rhY8ZJxk+g3A/UnHGIJoD++cB0+ZkLq24KygkhmPzA56&#10;nr1PJBAsgOkuJmlXpGd2RkEgA8kYGFHU4GB16VSDBrRYorTc4jyq+WTgdVXHVx3J+UcgED+HGmbw&#10;IrhxMqL529iGbbwwVsk/3TuJ2t06kZ6rk1/MeMspJ8veS21yqpu5YKB0ODjkDLcEnK1PdQlt0dvA&#10;kgGz94vIViQVwPulcFenPJJPOaqhJlfbuZvmffJIojMS4I2klsMcEH2xzziuuOh10+Xl/r+v67ss&#10;wMpRoGgZofmKtt+838WQeFOS6/jjIUElEkMlu0Ukdw7vw8m0hpGBPHGGyeCOT8ynGeDUSPPscPcT&#10;bmU/LcfMoPPAyQAuOcHHHRupL9/kx4umEmBhyzAq2ONwT+DdlvlzngY6GtNwcdS6BMrxh5W8ySPc&#10;F8wZfnhjg8c9CBznj+6dm41X7bPHLFYQrNDHs3Q2gi3AL5ZYquACduBgbcYB5yBzkV0VQQW90u6J&#10;QG+XO7jHTPIJxjIOedpJyF0bd0P7tj5is6jazH5cgHb83BwWDY7fgcLmlGm4LZ2v8tjjr0tm/wCv&#10;6X9bGlaIieWLWN8Lu2gZVsdPc8t1zjJ5PI+axiK0t2CxxybZAd3GMZIIzzgjoc5GT09aME6MJJ0i&#10;k2tIV2qwLAhj3x0wpPrjHXtYheSLbMiTKy/6tUJzuAAHb95w2Mgdx2PzcMt9Dz6kZX1/r+v66FhW&#10;2MsBiTchYBH4yuFwWzxg569Ppk46jx74o0TxNqMOpad4a03T9trH5v8AZOmpaxvIihDKIUQRoCQG&#10;ZUVUDOxXbgVy6TGKRRvdV/5ZqrHnqOgxnIC8DOegBIoaCYP5iQLjbv3Ng7Sd2C2Gwccep4PTBx3Y&#10;fF1sPhalGKVp2vp2va3bc55c0oqLbS3t0b1X4Xf39Sb7Lc309uI9NuJJPMLpb2+TIGRCS2Oc4UMd&#10;2QcHOetQXJETKDH8v3guMbP7oA9iRhh3PYty60vJLaVLmxf7OcYR43KkKVxjIwOR83OOA3GOQsjQ&#10;yuJdxZJZN0bHO0Yz6A4HJbJ9CevAyiafDZW/r+rlR5EluVbzN0j7NwjUqXIJ5A3Y+nOeCeOhr+fc&#10;tDNNHIGZVy+6QjOMBi3Toq9Dk4GD1wJJJYyGjlnUyEktGxCyYIwc/wB3g9R3AGOaimJeQQJNuxtA&#10;ZUXcqgggjkYBI4x0yCM5Ge2mdMV/X9dBLkFHEEit5a4kiST/AFbqc/KDxjqcHsq45PWsxl+RIo1l&#10;CyCT7RHJtzyeeOo4PIIx69anX7LsYLbB924lVwB1GGbA49RnjgYzxiK4md381Y5MbPlVkb7wTKYI&#10;Y4HfpkBcZUlVrsjE3j2sV7iO1iCLJny1jyhX7u0DtkYddu4HJOTgEck1UvSlxbrC6R7ZeJVVlcle&#10;QdoIGNwLLyQApHIIOLTSpDcu8ZXd5jDeHO4nvyFGevXgYPQ85p3sjRyNlGjLZZTNGTsUKfQ4DYwe&#10;pxtPtjuoo7Kad0VnuJ22s1zhjyEYlhINxVTtY/LgAHsTsxwMmqsnlxCGPT0aT/R8eWV2MMsc4wTt&#10;XAxwckEqRwMTXUyQrJHBOUj3ABepiPy4LcEgD078KMEDNeR45GAW5Vo5Yx8t3Ju3MWXJHAByRkgY&#10;yScY6DqUbnfTj1tp/X+f9aFe6Rpt84Y3Efyo3mx7C6ZB8sAAKTgDjI5A4GMmldrcyiAqFkjyBHJI&#10;u5SxPzZYHk5B6DLEgtg8HSSKG4/egMRGyxktIzENnCnopBJwTkDOMYBGRSZPs1grQvHIrSHfIjDC&#10;EbMnaO/IPcAFcnBweinGx20pW0W//A+4qmJ54ZGSX7siiLdGz7UVW3pwQq46YUEAFhyRTZI1tYvt&#10;BldWEJeQtGyMrAFgCcHBOerAZVgeCMF0N0WnS8W63KjLIY/LTcVwNm7AIOFPZQCMglegkmltXmC2&#10;9szfM0i7JMjGBtAyOApIHPQAc8cdVvdOq8lK3T+tNRlvBNEfIgvPusEVlzuVCB5bAjK9j82ACQox&#10;wu69EY7lDaoiSQyFR5SKI1KBgcEdGJZzhc4BKjgmqEks0yybCsjRtv8AM3ALKx+63+8flPXoTwSV&#10;K3xtVfLVg0cbOwZYVUrg5bHQKwAXgYPUjZnJ48QjGtfRv+vP/Lb8yaBY4XWSyXDYAWS3x83AG1MY&#10;yAhXgnp82ApAFm6t/sczRWMo8ncw3+XhW3ZfLfMSSBu74P8AeJBxDb/a/OWeeCTasQ8xpFAZ1BHX&#10;0Jz3OccYOCRN50lypmEsk0McP7yPzBuPIClmwfm29uSzbsKPujG/u2OOTlzX/ry/rzGme5NsUIka&#10;3j+ZoWmYLktuKEjjOSDn72cgAdajk+YM818jI+4GSRT+94DZ4ODgEtg8AHIwCzBFdV+Sa4tm8uFT&#10;KrHzIwAcZHzbnUfPwTx5gGehaaSZLkG4hMfy7oWktOM853ZLHg5DbiTyevzFjPML4Xp/X9f10KrN&#10;CdsT20cixrlF3cdRkDjhzlOOdxYDnILSzzXkPLdGVXkZpg2YyBtIySCWIQdOQRnaQ1QzxQxeYGgV&#10;4ZCqhirc/NtD9QucLwPlBKg+lF7dLnylhWTbE2Vki3F+V+6Bt9WYFTyG44yaEa8vM1Zf1p/X3dBr&#10;tC6mO5mk2tbqkkm47WhwAJGPcABsFh02kFdtSSTxyz7522x42r9ohKLs6duwJdjxx5eBjJNM+xRv&#10;PJZP56tHIUOybcw3Fv3mc/IeDnqfm6ZIFJJKsuZ5Jky+X+0CPAGBv3YYjA2j7uc/L1O0FqsV7oqg&#10;TQNZRnzPORpGVFba4fduJ2/Mc4I249TkFwqo1yxQDcR5mQ0asuHyBjpgHhcBSd3BOCwJaO5aOMRN&#10;LGqiNd5+ZRsl3YOxgMrn5SW556FMZEkm/wDeXNwVZtioY45CFIZdzlgc9euBgHtnPOkYhbr/AF/l&#10;6jbe9gnuFt0hzHIoke2Vi3yjK78oAT364weSDyaJLaz/ALMh1K2uP34jLTW8kI2xNuwCjo3yqwAx&#10;gA5X5c4FVb2Y3YLpFMF3KPMaMOp3cqxXuT7nBAI4+6G3b3ccrxqflkYCGYyszxqXAzherck/LySc&#10;bCM57qcVZ6Gyp6qzt+P9b+uiI1SCIl0ljYu/73oRKxTIYkbgSRtySDwf4srmJpp1it7qFXWMfOoa&#10;TMbch8qNhXqQMgrk5IbByE1gtaqDE26Tb8syKHhGHIfBHy7tvJfkZHYjNVZ51QyXDny2hP775kYK&#10;5wB2wMDA5Bzt7FTjaNNnZTp81pb/ANflqTfao2dYEVVPIt2kmBVeVBBZjuH3toI7lQSMYpfMsid8&#10;cs6KuT5M64kkWRvv55J52/wkhmGGJ4qpbSW000JDNuE3P7sKWD4JUblGAC+7PTGT83UMhmght/Kd&#10;mVotpUSZjwMcMfmOAu0dCcEsu4Fhi/Zm3s7aa/16/wBal2aJLaT7DdwsqmWJ2gMK7Y2I2hNuW6cE&#10;k53cYwQGqb7Wdkc32uVo9kZWF2ZQuNuGLYOVLquFywLEEE9DSsZ4EZYIm8va0aMFYDbIxXGOMD59&#10;vygAKxO4kYpzvLbCN7ibbMwQ28zW7KSvTcB97JG5Mk4P3cZOKfs+5Mqetn/X9ffba5JLOHc3qQRy&#10;C1Zjhs/3s5yclQcZI5IYkdWJqbVNJn0u6azYWsy7uJorosmzajqVLbD90qQuVyVXO3AxSEryneZG&#10;kaaTG6RcCNyRkBgAsrZz8xzkKxAIBw7Urpp7prx2SPzMyIU6KGJJWPoB2HIwdwbgMAdI01bYOSfO&#10;rba/fpb9f6RHFOVG1rhYZDH5KxR5kTyySqKPu9ygAICjzNw2k8wyeals15EXcrNuWbzdrBhH8obG&#10;SuVYtg7f94rg02WWMyPI93EF84PJGzH5WbIYtzlXOe+cAn73zCoC0El4TKqt5eU2yRszRqDlSPl4&#10;B3MQTuA3bu4U0qZ1Rp63/r07/iW4r9YxbxiH/SIWaVtsjlnk3qUIG7BYK3DBT8r85K5qFdYupdRW&#10;W9l+0NLNukmmZjuJYuQD/E3JAL/MCTngZqtcBULDzsL52+RZGXhs8ZI6bvmH8JJZSDgZZY5L1Jkg&#10;t8GLaYlj81PMkbcoYA4AKgoBwBgA8s2GrqijVU48r8/P5/15eRHNeRRxCW6vFmVLUN5kkI3DYRgg&#10;55+fHy8dBnP8LoLlYrpXVkfcjGT9yP3jSDce3y7x8vAOVQcEYUNinjhRkvIjHIFCyq0yj5Sdsmdz&#10;MGA3Y5AAHJI5qM3Iy7WdwjKrOFuGVpCnq+4bfMKnc24AEn+8CUOiibcqkrW0+VvwXb7/AJEjwwfZ&#10;biAawbf7J832WaEqsa4dVfAGFByqlVxjznJYBSKpz3CNceT9kkwrNhZseZJnDnk84yCeST8ufvDi&#10;W8lgWf8A0DzVUsYkh3qzMrZO0Mq4TIAfdgApuOdrcVHKwIot4jH57+ZCPO+RWVt2evI43Acj94uO&#10;mW05dFob049X19P0+ffTrdEkMd2ZCskrSBZlM0aqXaZgeu05bdgkdByQD6hIryW1gkmhmmkXcSy2&#10;+N0J2s3mMR6KrbsnPy7uxVa8cFrcxw2skiybQqySbgWXLHnDDAL4IB2nIGOqkVZ0bVJtNuJ9Ysxc&#10;R3C27pD9lmK+XI2ApJIJKFeWz8p+bDKcY0pxXMjWcXyuyu+23p/Xb5Xz7mW8td7XP7mQljbtGjCQ&#10;SDA4k4YdOW252qflGFwH7Ism2VPs9ty8I8vYEO5WyOgA2oxG3IBC4YgZouZdrebGny7vME0cwwy7&#10;s5TA4BJ78ht2MlsGHckkjRfZlfyTuVWdkKsCDgdSFJxkE9emCpJ2iup1xjov6/r/AIcdNDPbQteT&#10;I4jV3AvFB+ZhtO4hsZPzZwCeOP8AaEmk3GmWusRya5pcdxax5N5YrIVz95f9ZG2SFAY56ZGDuXIF&#10;NFSWHyCFLLFHJDHIRHjYCMfMTlSCcfNjg8gdB5Yy/nQupIZRCTEW8wMQAmDjJ5Bx+JyQa2heMk10&#10;+Zo4c0XFvfS6un+Gq9V1WhIYbWTUfswgVFhZD5SosmXRcBcZXAJwOOWY4AwQq17iUvIrwSZVlO4S&#10;SssZYH+6p4H3e+QpC4B6yXVqxumWzaRsSCO3YgnkLyMlQR8oweD8x4z0WOC4jtpYL24t/njIdoJG&#10;JMmwlyrrgZ5KnAI4dju4yNIx5tzSPwprXTb+v60GmW2W6X7REzeTJvjSQeW0AGeeM4YkZZhk/IDn&#10;GMiTz26xSykRzKhK+Y20btnyuTyOvQgjKqCCSgpL2a3jvg1hYLHZi6laG38xnjUb/kCkgsyjKLn7&#10;x+oG2eLw/eNo7eIEjhWztbgRxuuoRiZWZWbAiL+YAQmAdoG4N/rMsg0jTlJ2irmnuqKctL97fdva&#10;/dLfzKqSskLrFHJJCpPmLG20cquQR0AbaAcDBGM4P3nLdXTr5a4X5cq8jbfM+6XBXBJJHPP3uCOu&#10;2o38vEgZ1i/eYR2bLAd03cckEjkEjfngc0MkyKsiEqr5flQwDbN2cjJYd/frkYbc7FWi/wCv6/r5&#10;MmLQzGFLorH8rGJWjO8/Nuy5bdxt28k8cYztwZo7SHfHBIuSreW1u3ysJF6Nhht5Qr/EADxlt2aq&#10;xXbBGhHmMxmTbJHlmk6qVyq/OT2UEHpjoaSHbbwKqyIrowXdHkcZyhHBYtzg++O/FMlwl0/r+vxZ&#10;ZIWCyEzxBreSP5UhiDBx5gwxyVBO4EFsDAVSQd3Nw3+bgJLPHub5jMwJWM4KY3E7nOA4yMZUtjAB&#10;xnxXRMCgukccuUZUAAwSMDJYHoeSS3y5XAVcGxbXLpH++dmY5yGVuccHOM4GcHHAAG35ianlMZ07&#10;rXz/AK9TUtlurz9za3EPlyOFCySHa7spBI2A7s5f+6cZJBIOLFs0iBDM3yxtuSNpFG2TlfLB46bF&#10;+bkDAOOCBlxXMv2RnCsWkCYKxfKqgM209RhiVwmT8qdTgg2rONNiTJDHsVk/eecAcks20HBAzswS&#10;QRgc4xgTKKOGpT3/AK/rsbNsYHtTp8hkVWUgLtZlRiWJfYflxtBbceQBv5wFOusZdVuIov3khMq4&#10;XqrnHLEgtuLdhjDbs7SUbB0iSaKGO5tzM5VNskscLhjGpBPKcbs98ldz9ODWpZND8ywyWn7hRHN5&#10;cIbadm1OAckYHQ8g5BXC8cdSJ5OIh7zs/wCv+D/W50Fjdyy3LX7xfaFUDzFXf86FMAMAAVY5U+/B&#10;GPlJtadcKszS288n2jawZIWZZGO4EDu275Tzj+6SMkMMtI5rS48i6kzIsahvkDeWu0YQlcE4QA9x&#10;tB4y2a0tLeWZEh81cyTR+SjL8xbIUjByoBbqBlgzFWORXm1I6nh1oRUbray9LGtZlHRhb+YyyHZE&#10;sfTyiv8ACf4TwQcZGMc8E1qWiwTxNMIWR1f5mjQtFHgAA5XGBjdgnkHPCnpk6ZcGB2uHX94LbbHI&#10;+9fm4PUe2c5IOW5OG46PS9el0udYYoA11DNK0Szw53NIgU5BHC7ARhflznDHJA8+tCL3Z4eK5o7L&#10;+v8ALa5Ytp/MVo0Z1RZNzR7sttzuLEFemTnacAE9RgVrWkKLFGs0CGHau8KpYgbe3J+Xn1ycDpWN&#10;byRsyxxySJsxJufBzwBnjpgkr3z0PI51bBlidZbmTexBADR4ygI+UgtkcgrknHbrXiVtGeHiFpob&#10;doZG2ykqflVVVoyFHI+UFRyCegxgfjgalscJ5JlUBsbVZwA/+ccdR1461kacGX/llu8xhuAwPT5c&#10;Y9DxkYIPTGTWpZySLFjaVHdckqeOeB3IIHqQPfNefXPn8QjXtpWL+ZuY/Nk7flZumD7kYHfjHUY5&#10;vwuFz8rc5Z12569/f8eD6YwDk25baqjLKzD73Ib1bJPcc9wBx6EbpvHYtM22MxsoV41RANoJzwoy&#10;xwDkkEnruZq5W+549SMb2NCwdrNZGYxqyrjyniPzZGDnocgjKjnB2njGa2rW1gieVru5VZCzDdJG&#10;qY+Vsr6YPIJPKtuGG5NZGnm2svOjfdJ5bEqsQAUbScglRk/wndweo4wGrf0LTBe6rb2GnzRQSSXk&#10;Mdus0bCESMVHzH72Op7N8zZChM1hfmkkjqwlFzkkrN3Vl/Wl/np21uTWcIhhj3R7BLvlkaOQsXXO&#10;4dGG/JVMg88EjAGRaaGewMNzHIVm+eOCKCFkOcPuVQM8qUCHb3fqAeeh8Z+C9A8D6/PoGjePP7ai&#10;s5HaTUbPEP2jlW+Ub2bJL7CFOMgEZyCM+yRkWNzZq0ipGitHghmwqqBk7cgqQpAJHzYYgYE1VKnJ&#10;wlut7O/4n0dTLauDrOjVSU4uzs1KzVr6wbi7a2adr3s2t650qCaNp7SOLCzrHubDxkBUO9c/Jnyx&#10;uK4wNudxxsM8UazSS3E1pcO0r+ZZtJGW3fKMMuM7uDnd821FQkNtYG8kFvL++uooooYmI3Rvho5M&#10;Fjt4O4gFm5ABAJAPJDkg3BICCrf66MeSrbWWTBLKTzl8/MApGNwOSMZxkdtPCRUrr+n6ad9/R6dL&#10;FnYz20McmB+8uZDuk/iYA5wgyB8wGMAjhmJYmtbR7CSB5hsj3NIzsG3M2D8ykxkk8c/LnBG3gMcL&#10;m2qW806vFbyshKeWvlszFevJI4AZQcHGBn+LG3chtYJJUilgbyWBKxxqWaRcj7zdSMY4IJcnkAgV&#10;rGofQYOlHSUVttr8u2l9+/TW50WhpJvO5iR8qTQpyFwSNuc5PzE9fyGDu6DS0fau+dSoUKvysQRt&#10;6jHGPm9uvBAzWFpE371HURlVCmZpZl+aQ4JB7qB125+bA5Bzjo7FWZdkhVtx+9HywBwwHu2cdBkk&#10;jhcqK6ozPvMvUeVW/r/gf1saltbLJH5EiKxRTgtgshDYzk9DyPTpx2NXYbYbMDbukU7W2g46dM+u&#10;B35A9qjtIW8rALbtoG5vr1A4H3v5cYB40RArSltgC8kNjOAOufUdfTrzg1cj6mlR90jhhcKAoBw2&#10;5dzYzjPA9cDvj/61qKAL/qtr5x5bdRjP9M/z605EUnEjyLlTu/dkA9R+ft7fWrEcbg7ZNv8AnsPb&#10;8eO9Zno0qNgjjQoIwu7C4xtyBz7dOR1J/lVhFQLgkNuAK7e/ftx3HrSRxIE2xs2MY/DOfTrxUwQg&#10;8bf72Q3Bot1PQp0yBlwDIWHzfeO0e2R7cY79PpTHRz8qMwZR/F1xxnGMfz5q68LFgIx1/hx1HpUM&#10;8anAJzn7u5uuRWMzSVLlKMkIYkNuVW/jHpjk/wCf/wBdG4jVhsZd3yjIwOD/AJz2PStya1sG06S5&#10;lunWbzNqwqoA6Y6np/n2FY92pkBj3L8+Tx9Mfj9O/auKt7pzYii4xXnr/wAP/VzJvYy0LJBu+eIh&#10;cg4PHpjnjv8Az6GlqbSQuyKvHm/MNxxJ/wDXJB5P93ngEVo6iQzSExMuM/8ALQfLxw3TB/pzjNZG&#10;oTzbPJV5PmwfJGMnnlRu4B/LGQT1FcUpHiYi0UzLu2eGNWAkEm1W2mHofl6fU9h1YYJANYV/eSW8&#10;v2kL5a9Y5zhldQpzu4JOF64HHtzjYu5leZpJh5aMp4XK7sAc9cj72089MnIPzVyurzrBNMCsgXfl&#10;2CY8xlVcsNwGFz2A5POcDDYs+fxlXkV0/wCv6/rvn63dCI7IFSEqFCtLJhnVQN26QYwVC5JB5CMe&#10;Oo4XxFq5hO+zvfLuFkY22Rh2BYBG5GV3YClTktt2naM10Pie6htbBlhEMiCVTNcSOSqqO2QTg8YC&#10;nptIG0gVxPi3UNK+zSHTRO37wrcBpiw3nccY2/dIwCrbiNowuQRWtOnHlufA53jJSk0ml8/y9Len&#10;4mJrMy+U1rpls0kxYKYGtwRs3sSFYE9GB+8qj7xyVCiuVu9WlkMjK0fltIrzyeSrKxRMHtjlmAJG&#10;Qd+cYyGu6tcxWs++5lgCRzNGqMcYQJnJ4HY7fugn5lIy1cxe3sDiSOaFfMwiLmb7z4A3KvALEhvp&#10;uGOVJPbh6fMfD1q3NUTWlrq39eu3nsVdS1C53tbOFZtm5IScqoBwAN2cDa2MAnORljxjEv7mzSV4&#10;mMLNGxfarBsDfgMecMCAoHTjgZxirN/fhP8AVFisuWw8RVWwRnA+ZeCxxjH68493IF8q3ebHmqWO&#10;xdjBScdMn0xjAyR/EDXsUKd0OnT5ndle9uwo8u3+Td8+4843MoJO3qT/AHu2361nvdy43GbbHu/1&#10;gy3znjp/DkEdMDB7VNdtcNBJdGOHaJCjRtMFkTIIAYKd2BnuAMADucY92ZlH73YrL8+1vvLzxn0B&#10;Yn1JGSoGQa9SjSb3Paw9FcthNQvkRVnZiqySL5cskg28AkfM3+1tPCkfICBjgZ1wzX1z5c7M0n2h&#10;V8tsM5G45j5Jx06ncctj+E5cHj3NcRjEm8RbfMAwTJnoODyAoyQMZI9aoeelvtjmzb7JVWMRqV+6&#10;SB838KH5RkHgfNwGwfTpUz2aNKy03/r+v8hlxMtwtu8ZVpHCMwK71aNmHXOGcnkdCCOMk5YQTX9v&#10;JE0VzO0kdwoJ3TcFepIBOdoVeDno3qOVbzJgyyXDKkkeHlZjnezAZycqTtJXqST8x42AwvqAkuWh&#10;SXEkwaSNVmLENsZienykqxG7BBGQOpC99OnoehCn2W34CSvLboxuTgmBSyopHlx4+8/GM4EZGR9c&#10;gAtWlEqrM9xJtWSYI4aIkO+SeXVMDnIUJyR823gqWm2W2VrdAIXG4fMm0uxC4Ij6DhiWBPQZBUdB&#10;HZg19FZLK0bA+ZcbcqDnaue5Zf4gRlS2NoZS3TGnY6oxS1X+Xa3p/XUhLo74mRYWlhHmHyj83l53&#10;Pz0AQn5eqjOeOajnl1BlikWGNQzF2zE8ZYllC8bj22YIOf3agfdAqzf38NzcRjSoI7ONZnMUULSq&#10;zLkElTK7P85XBK5G4DHAK1Wa0XKCe13WrOFjX7u9SrMsfK4GAeepyW7kit+Q7KcVza/1v6W6af5A&#10;k9wI/LEzxs0ZDBWcN5aksQWA+UK5zypAIK4BG4x3U8LhmuL6Rm8tXHm/IrIdyjgZGF+bGwYO8kHJ&#10;CtMobMkdvGzPcb2DSKy7FJOXxGQWGN+3qMnqAMVE87TSLJNNJC7xjarzYkiyyklsnHdecKTxjH8I&#10;onZGnH4v6t933+l+xs/D1/Adr4ljufiZoWpXmkra3AnsLC7S1lmcwMir9oKyCJEk2M26JgFVgBuA&#10;zT1WWwOs3FxbaXHabmwkLNuL4wWZ2P3jnLHgk45VflkFSC4Eky3KNNI0m11CDcdw55H94HHf+HOB&#10;uBV5+ywqtu93FGIl+a4kVo9rE5Cjk5xkHIz8u3B+XJ0fwJWOyMZ8qpNL7tfS+9rq1n12tqPAjb7O&#10;lvKu5vL3K0eW2ZHCgYIAwvJC8DGeBl6x/bVW6tvNEckabmHllmG4gkbyAx3jcT0OTkrtJqZBK0xt&#10;/PBczMke9drxSAY2Lg4ySclcZIxkMRyXCTJvuHZEkSLKozfuxwdikDawJAGcYxtYbQCCczto0Y+6&#10;11/z/wCG19e6IEjmcefFHt85SYxMrsG3Zx8w5Gc9OSSOS5IzLcOjC1khuvMRVfdD5YfyyrlQMjg4&#10;+fA4CfvcDKg06X7Es7+ba+Wi/Iyo53KoCeadrZIbjrjHzJndtxUbSwzSqZIWmjjk+ZLWQFRlcdTn&#10;y1LH5huYkH24LXOmMbNL1/X8fnuQuTA7JHjy/laMsxRcgDDlgDnJyc/Nlht6rzXNjNM0dm8cnHmN&#10;I8it2baS3JCfPtLckqWbLZHzXbwTibd5UjNtEcckkbsFwTyuP7u0qVPzKSPmZRUd5p6hNtmGaNWD&#10;JIdybiCcKqsN6beeh3YUHBDbqzktTuVP3f67evrpuzKubBbSNYIGWSNEVo5lXcpjIbEmWVeDjdjg&#10;E8NyNlNS1ilheGzEe5pMfu0DfNzlTggcY3AMfu7CP4TWto2gtrErRWEtjZrYWjzeTqEwRVCYZuQD&#10;zuwx2/LyT8oAc593YSLFHcwlpI5FC7zubCnG1hyeWJILEhW3FcZIFVtEFh3KS9dOv3/8Dfa5Vt1g&#10;UrHZXPm42yRhf3ajGVIwCTjG5c+3HCmmwwztBI6wyRKdo/dxldq5O0seFABVsHBxn+I5JsyOJGuS&#10;80OWuP3iLuXzNmGVeQu44KAYy2CDjqKg/s7MoinVPLG0KqxoXIHRsc84Lk4GAzspGQS1cw5YR21/&#10;Hy+78lrZ9R1kmbiG9kgkXyyojXy87SGU+X8x+6S3fvjcScAQ7Yy8KSlYpGmDLDJIRtR2AJwANwOA&#10;uCOduDk7UWS3WS4dvIuGXcxBaSLLDJHOOFbGfQ8+pOat2unyWumefcSwx2vmtF5cbIu3KgtwGJwV&#10;+XJyNyDncwUvmN8PhvZzb/rr/n8+vnUFlHYSLCdinrJJG+CuQM7nIwPlDA4B4RlPG9hVFipdoYIL&#10;ceZDvZZodu/eRtIK56gjOc4Pqc1c85hIrEeY6qpCR53KN2CwwMOB90E4wyqpyUDCOQIIJBHdpumY&#10;lk2rGpkwPmyw5clW+UEnO8fKU5Vz0o0Xvb5/8HtuRrNqDzRyQXM7zeYBKqr++8zgqrAMeSFxtIwv&#10;lqDgYBLieKHzGvdixtKp3NMGVh8vG1sAk4znJLKMYzzVqK6vLaP+z7GSS3W4cCS3jkCoPmBjXKnG&#10;d5XgBt+3ON3WIMxdbHTGjZhjZIsmJixGCoKkjIGWBJwSeCxJAEjanSUen6f8N/lqQeb9nZ1fi63O&#10;07STMxcqu1ieBg7QMt6c8cYon7MBHIkdqylmjhVlB3AdfujPUHjkfIzDABJvwme2jhuoonYLInlr&#10;9leQMxBAfavP3TtBIB+QEfKy7b3ifw/rPg++k0jWGtIW2Kqw2+pR3pHzfdV4HZHYEMwByV2HoQDW&#10;8Yvlua8q57d/6/D8NfIzLedIVXzJESPC/PCzfKjbmCp3Yf3tuDgd8ZDZ7tEUIi277YwrKcIDGMAL&#10;vbOFxtwGzjktgfKZf9NmRhbWe1nl8uNPJkb5wG3LuGOjEnBAA+Xk/MBAtwLtspdSMluqyKVU+XjJ&#10;G5ScqmWVgDyAUyQcYBY6aVEbuuQy3cJHmLDmzmZtuFCgEI/IwvKjB2/KAQCxBji0+xjiMdlGqqjM&#10;+y3gBUpgrkBfY53DaB8xwTkVPLDKLje1mu8sFZjGFYOrFiwO35htDkLls7s8DaKilj1WSNo44mHk&#10;zEMfsmQshLHzMknaAemCM4Iz1DM6oU/MLktK8z3UixyyRN5jbFAZmOGBAUNwFCn1IweVGXSx6g16&#10;Zb8SRNM3zfK3nEBGVSCQAMYAHABwzN0KEdjqdu08UkkwnYndy/7n7ijanzHPQgHJGVXIZsu0ue20&#10;XUYNR8iS3uLWaF41WNsJKhOAPlyDkZ5ZtxDE4GCKOinBRVra7fkR2kcTo9q9kZ/l/wBIVIwS0YiV&#10;h95cd8jrtGDkfLtW1uCwW1hgRQsKi3SGXashyVGVXpkBs8smBycITW/pHgHW/G2h614vttX0uGx0&#10;eSMSz6xr1rbLM5zMphSeZXunMcAzHFlsrkKpOBh3dvbwXzJcMkjFZMySDzVufKwXlyMHkY4AwQNu&#10;Qwwuns5RSbW5t7PZvr+m/wDXQRbYxRLp1lNuhMm6dvsuzG7YMsgbcCAqsFJGScdSpMd61xBbrPFE&#10;nmSw7rNpZWVdo4RCwHOPMIKockMSAAQzWSrvuEccMnlwoNohDiNCQG3LjGHyjkLx0DANsYyS3Njb&#10;2cEMOlRwTLaA30p+1eZLuZcM26fkAM2NoUEA5Y4AFInk17/112+8pTwTpeJLZJJI2VVlbLLIoym/&#10;AGGbaNjKU+ZE25AApssJezmtLRoWiWOOWWBvmVYz5a4PGMgYKplef3gJIAaR/sGmx+a9zCTb7vOE&#10;km2NZDlDIQpBTPX5iCwQKS5FRR28Sw4so43m+0K0KSXG1gFwzJkISm1Wk+YEbSAxGwMKmRpGHKl/&#10;X9WCOIvaNaWED3EczgRxxTBkYEAsgUfKoOJBtGMgNu27atO8BikEdss0h8xnWWAjYSXQkqduM4Vd&#10;u0khVUgcYhRhdN/Z1uEljEn/AC1ZmX5WjXH3v74ySScLtAwRy21itHgW4tk8u1kh3FjbpC0TBlPK&#10;thcL82TkAlwWI+UrUWRKn1/r5/5Do5C8iTpG0k+8LHJczKyyNjG3yih6FWGPvAtxtDPtbYvLCirF&#10;Lb/Z5o40VJLeRljXc+GG5X3ASRphkABdQDuOHGh4aFrd6xbSeLdKv7hVVnurWzl+zzszQtsYvLHK&#10;gTJ6GMhsbRksyrBDbrKj3GmxgwyfNANu4gqFBPnIwwQMEs2CpYqQd6qNPs3Fyxd012/r9U9EUtLs&#10;/wC0rxNPm1JlWRWKxNMdriOORhkEnzNu0Ak4ywAwAgEkcdzcwt9ogjt7jzIlPlzXyCLygXxFux8w&#10;Xbnc5BUpuyoVwbU1wpu4zOtvi4VolhDFlO3AIDHd5hyAMKow+RywGWXKmUSajcQXP+kSLM1wtqAQ&#10;q7uqMwYEBuP3oBwvdVFTzG6jy/1/l/WmmgahNc3traeH9Wv5JIrePyFhdRtDjZ8zcHeSrBirncnm&#10;BlLEiMQC7umtfsEUvm2d1J50enzXDzea+5VAjXO6V+dw4IU+WMq+ZqClzaefHe20IZGxcTRxLCPM&#10;AfyzvYZGHBADLxuGc4NFxb3VvpUbvNjfasttcTQoftITcpb5cnb8wLA7irbgVKtWkZCb2Tf9eX9X&#10;tr1ZBHbrPZpaMJpLd2QymNVZUDRooUhQNvyOgHCbgFUgB95Y6y3XkahYFlhjVpXmjuTJdW9wJWfz&#10;QWAYkncx27WWRgPkwRWlZW1hFcw3kkC3k0kEkqOoK+XkSEksE4XmXAZc8heeVWlDNZ2M1vbjT32s&#10;yGRrnVAkkEagDyhuH7vdsTDjKkA/IhCRppfQVpN7f1rfdk8oj09ljlu4Gkgu911cWMLyRE5G18Bj&#10;uYPI+FIbcxUEMAwd2rnTrSaGLRLebT7fybeOGGS++1LPJhmeQ42oAeECLnkBxlijKmkStpbeZqmk&#10;Rz2aW7QwRsDAspLkBzllaJTzlQSvyPgqPMzDDaXsdx9qKpt8wi6jVRD5irIfm2knam3apBDKWUj9&#10;5K2RHUfLyxd3f9f663/zaqLamwtZPtRliug8h8meba0cZJX5sZyzMU3M2PmbAByDRBp+q3aWdnaz&#10;hXNmy70mMexlUgMXJ+bD87s4V3IYgsiEtbVrgSXMUCNB9silJhMTBQWEaBVKtj5i/wC82nHChUAf&#10;DlhS11aOWZxAyQsvlpcGR2iaYAp8p3IAoI2naGJ2YDFsMJ/j/wAD/g/59SneSW8TSpf3sflTSB9s&#10;Nyds6oXG8DqwBMhBO1H+YBgOsN5KrXTJZ30klvJc/aIY2YuDt2sxYRuMuEABzgj5RuHMh3oH8N2+&#10;gXQv9KvpdQSYW2lR211GYYtp6NiMM5kwyq0W0goMAMBuy3ikdyJoJrqL/ltCkJZUBO0pyMfLhmVV&#10;A+VRg4Py12Jg0um3/A2+5f8ADWMcQxXKvdR3LSK0hY3EkceF3KUUBsYAztxtIORkEj5qZBbyC2jK&#10;Bo2+xtEqrIqBd+C2w52xlk3ngcM2GLkFqnuy13YtNeQveGMtG022RgpKquMgheVxxz8p2bA431cm&#10;077FfR2eppatmQecWlEjDYAAuGZRjLNIp67VII3b8Ubc3f8Aq3/D+Rl27lIbdrVZLeKRTJbt9kAV&#10;CxEipHnaAMuzc7A+2PGxXBWvftNAm1pDDGkcLqbi4YMjAoxHz43EfIRnHEg5yTiW5urufT0sZzJI&#10;y2pjdbxdkBUP8wcISeCAxAIAABwFQFrF8NJms5ZbbTLia8aV2WaK4wywHOMx/cc87mAb5snITFB0&#10;R+K/9er2My7QCbzl1BV8yZbn7VJJHCsy87sfKduSWbGSCBuBJyKq3K2AihjSza3eXzGvGubjcCwJ&#10;3OCgG0DK4OF+ZiOBnfZujeSz3DrP5MiyM7yTzfMJCrAl3ITB+VAoxj7oIIzllzsbzIWICyt5kyr+&#10;6Mhxwwbccbw4O3+FmK7S7YUNI2j6/wBfL+uhmz21ncXjSnTBbiOGUSsIQY0VsjaGXaH6Ec4O0Mpz&#10;sFOaGVLjfJL5Mkl/5sm4RxyNHv2bmP8ACwIYDIAA8wcZ+a1OFmt2vIYWVcukU0mFWLCgqCoO4YL7&#10;cLu2nG35fldmoWUksczWduzRwKFZ5IWWONtoLKX+6G4U46YI5VVBoL+K3/D/AC/r/gkEAL2asBb7&#10;fJZYx5RUHIVMxgYPynnK7iMDr80aNv52u3uBest0rW4VpplVg0e5VV3JLbTghgVPKlc5CnMkdldR&#10;skkr3LLcL5kbR265VnxjH+wWA5IG/DRjPaOULdTjZvuMjY0nkAEONpHLEB2LNuKgncWL/KMYTKjF&#10;f16/18/QjmEN0Xkkt4txXC7WLsQdzBMLkDO4ZYsxO/BJJamrdNFeC5t2eNIysdvceefLUDASPKKB&#10;kMAcxkHkkAEGpria3t2bbqzS+XMxh8u7LGVfnO7IKmV8nG7KnpgMG+SNHkthJNBKyxxw7EjmjJO5&#10;R0LrggEL1Gc7GGVJGJuarl2/r+vwIAY0hZDLJAqMnnXKzsVU4Qhc+u8RfNgoQikH5eUaC3XN21pH&#10;bhMKq8LneoyQFONxB+VCD8oBz8vNoxvbXSCdZPM3bmdWDLtYbSoKkAct0GCzEjBDZMYWaFmE/kyt&#10;8omj3NDyRzGCc9znGGzk4A4ARqldf1/X/D9CN47lZGaGLzQ28+eCm15G2q2SNwOV3bjkk8jpuBgg&#10;ZpLuPlUZW2LJDEzEIGGNh65GeMZY4HcElBDbs6M3MRkVDG1uY3ljVSQwJb5flIYgEqAy5OMKHPHc&#10;tI0SurrNcRxi0jbdtxkFGyvBJBHAwVDDGQAKiPltG3/A/r+vlEAsL7VSWR4Yyp3rny3IBLDnoCQe&#10;eoAIOAFAJLZgsFxc+T5bFkYqdyKAR5nJGcAKuAxJ42n5ApIYBdSR2UiszFsZmXPlKUZydoBCYB3d&#10;uS3Xqs88aTqwK/aBJ5aQeSzDY7NjJJw33l27SBxuyx2gkfc0Vr/1/XcjikiAeO+sNskSbTMvygYP&#10;IXjcNy7xyORGAQMHY6eWa7sYbSOxjJRdkKLCZGcltq7kDkAnzGBA5y5UAksy1crPBhhnrvV2O5mK&#10;5YEM3G8/NtAwcEDpupr3lvBK140nnLy6I3+tY8spPHyv3ORg5Y5YHmTTlvsaUGm+EW8OHV5NcZdU&#10;jmBWztdNDRmMksG8xiAgGMlsHcZCm1BGGOSFS9lV0tVmS1UmPyfmKRYbqcZUc4xnjbnnIFS3LKQI&#10;4N7MzFriJZAdz7judcqcjjuc4XOTndTbxfPCW/mCSHk8zf6zlueo4Awm/HABwCOQGkV/Xb+tSC4i&#10;YO9ut2vzSbUNxPzNtICgD+NSwBwMqPl+bCllkkuo8NIEEqRxInmNGY8BV3blOOMqN3QkAdSApLYm&#10;jH7+ynmaFpFEsytuYqzMuxwc5zhdoBH3GO0nIWGH7U+mLGoj85GKxx/LJuPXdycODgjbhgcED/ZD&#10;QmkeWGyUCVmLSToq4eQbtsSY28KAwKDnJOOc5AqG5DWZa6jNx5cmZUbbje3y5f2IPBbgZABJw5qw&#10;0enqYzY3scbR/wCrDXTSrD/DkyAADGMnBGBtPzYwleKeQ+XGlzIrOxlRWbcqMAAG9BjKYOQygdCD&#10;kgK5C2xy1wU+1RylmDH94oG7GH6YJ3ck55Xo3ADGCszqyRxxsjD5sKytzz1Ocd8tn5sYwvDoIWHl&#10;l3ij8qNzG3mcAsQQ2GB4JBGex5O0DIfPCsoVw5aSRS0bzKMcEcqf4Vx0J9udvUNYx965HIDfu813&#10;hkK5WRWPmOGAJA4JJIDYAJVdxyCOSy98pARIqxvGyxMQpVd3ygryeADwF/384OBT7Z4Wnj89vMjk&#10;GJMr+72hQMkBh8oOM5YHABzkZEk9/cRSqb6+kOITCqzRHIQkg8HOQGbA3HIbqOdxDRRcWiu4I+aZ&#10;oz58zbriTcmV7DvgnBXpnGQf4jTdQto7VJLSyuNxXcqyNGF3YbHIbHBy2QBhDj5uTukxZpdQXkP3&#10;1VmuHumyrFQCEBAXblBuJH8LDqDz7N+x9o37Kuq+MtUuP2p9X8WWelaVY+fa6X4V0+2vJ7qTd5bR&#10;M80kaIwLxnc4OcMBnOa6KFP21RQul5smrW+rxU2m9UtPN2XyXV7JaniMk8KNLHAGjZlZmYrsMZ+6&#10;vCZLkEYznByR65iFtDmSW2QxSwxsB5cXzBmTKgcYOGO31ABOQMbep+I954On1CH/AIQzS76K2jgL&#10;b79QtxOxml2sRGSsbMpUBAGA7EjJPKzJFF5cMVxvV1X5X2srHcSAAOACzc8k5+boTWVSPs5ON7na&#10;uwkskMrLJAjtGv3VRQ2UADHB3fKAD6HB647RSTqY9rvIrY3SO053dAvp3XrnGQTggDFOi23cqLe3&#10;AjjZseczEMMc7ufvHO5fQjdgVZ1Cw0+C4awsrtJ5PmEuy3kKq3IIGTufoCcrgt25UmCoxKF0l9B5&#10;kkkHy7FlddpVj8xVVz74I6kDse5J/NAa2gfO75l/elfN+YBDj6scbuB0zyaejQO6Qy7NzBVV5B8p&#10;bqeWXdnJOTnGeeOKSa8d7dpYI/mCb1CSNlcdfQ8Dfx/dI5POQ07XRERNCNiXMYYt5irnPzDOGxgY&#10;I4PQHv8A3QXNmW5mRPOaNtylQvoAw6KRkAZ9PTrhWNbBVb7zxeYVRmViuAAScleBnGMHJBJ74LSh&#10;gKy+Rs2pk7ZySRvA4JJGTyccjljgZBAaIbDid8SXCyIV2RwjtkNnaTkgnHYHJHsA0JkjiG1ZI2k8&#10;vDLuBIxnC8nAXcAwGOpx82FNK5RTscbsNjfLHuYkZK5BHyDB9+Bx3FKx+zHDx7WHy7VYZZSud2ep&#10;I479B2OaDTqJttVG0wqMptDLjag3biBkAMPx6HvikulCztC9t8wb5Y41AXcM8/KeMD6HJPccipOI&#10;lmjZW+TPl+UWG1ieM5+X+L5efl74II7Rte+C0Hwm/sm38EaxN4k84t/bK6xHHZxxl0PlyWvkmSZg&#10;olAbzo/vqdpCgUpStbQtdDhm/fxym4kKtuwu1TyT1xzljjkjkehHFQIY0nAhbaozlYdrAMO3f5cd&#10;85789BPetHLJIi2scS7seSnC7jxgkkbRnOOTgfSmNE8ytILtpFY4wy4b1ORk59Rz1/vGmWRvDIyp&#10;9lfr/rmdSFbB4B7dl4I6g89KbE6qmViZVZRveP5mTvjd7k9+wHJ6lywMjMkUkvy8+WsZTcoj6HBy&#10;COfX3AGMrMyht6xqrKcxuzZ+9knO3jJOeOMDH0ICMggRwgzJtG3MijPGScdB9Pfk544EkTqoxI21&#10;WJCrG/IXn0znB+nbAI4DIwZIc7/4ty5YZIP0xnGT9BTvtaCPyopP3e0naVHI646emOvavEZ8vK70&#10;Jk3Q7pUYZX7sqxlcnvggnpgHufTk8PWJQVaNlAVj5jM3PY4465zxjv1qO3V5Nsb7hkbuFxg4zn+n&#10;t154pyysg3x/LuZcmSNe5znOQDkcZxngDAzkwYO9yRnBCoTHyoXaw5bHPRvujp2BxjHrTwzRF1Zf&#10;ldcyQspz1x1JyDz+ffPFRFI1wqRny1jxx09jjucEdeOOM4FSeZJKytsbbtyzp3yOoB7dPfAPOSTQ&#10;QySVh90yFflO1VJPzHGep/EHn2PANSCeJkJT59vLLGGztBJ3dugI9un4NiLYjG/btkykjcE9B7ED&#10;n69TxUil5XYyooJ48xj9wk7twwMA56cA5J6Z5GYsFyjMiIrMkh3AP8oULzjpk8fTtjrifMOxreMM&#10;PNXcy7+vAOD04B7fMQRgYJJqAqXZQ67uMybmOFXIPHTj5sceufQiRZH83yxBJhmY7XkI2n5QfQ9O&#10;x46cgZWpM5ajhKPIHmCTcuQ0fIL92BPbr6jB57E1amJeOSNLXfIpDKr5yF3EkDGMD3JzzwOTUEPm&#10;yyDI8tgCuWUKFPphRnoG3cBRjtwaUN5ar5sckO/O3zFG5WI5IBwMj1PfpgimYyJ2xFdSSXEjRt5n&#10;8I3LyQMHjLDrkdTkZyQaWOUzL9n8uXChjGytgjngdOfbgDI6dSGh5FRYzG0av80irj/WDO7Gcjkj&#10;nHHoKkDtC7SpHCsUiqfKG7BxHnfk89epBzyeoPMWM3/XyJFfzp5CF2NGu6OORQVX1XBHbod5xxg8&#10;gCpYwVCtPIWHl/uxJu2t6D7xyzFgCTxjAx/DUE0aYk8/ezbtgMTfdYj74VeMZ9QOCvPUCS2hhnvP&#10;JjROZBEqx26hkySdwwdxxxnglc8HqKkxly8v9fmPjEquoMruvmZP7kls7gOgz2A6ABQuMdQZVZTE&#10;0FtL5jM2Izty2Ac7yAvUAkc8kkYB6hq5uSJZhEv7ktJ5amPo24KcHLkhR+HPqxZbNui/0javQx7Y&#10;UVRwcqcKcjgfwkMec8cyZtXWvT+u39InjeQyYtysy7tu2N9jE5G04DDkjjcAVA5HI3VZG2BIIZCm&#10;12wrC4YMhDYDDB2hQTnIUgnd93aVFa5ZpvMR3k2r5gVJG3sq9fmHOAvTdk5GOoyKsOrF5GkkWHzl&#10;3/PvZXXPDcHkjtgc4KkkZWkYS6f1/X3EkFy+5bqNgq7kZWgY70IzxkknIJyA3LcAAkAU+ILeRrHc&#10;QHc+fKbcdyLgoEwoxnIIyB83u3FRK/yJ5ULL8uxo44wApKspAyCrDkjnJGScbjmiMrcLvjuJi0uC&#10;wHCFgDgMCc4KgnAOMHoechlKPVaef9ff5luO6V98zxhds7OtwoVmTjqDuIYBQTuH3SD1Jp5mnhWW&#10;YwovkxqFPHPBC92BySp2/MM46cKayEzQiEv5y7tzTLGxVGDHcOOTyz5XBG3HBJWrdu8t0skUcRkV&#10;ZlcLHJGvzNzvL5ALDB54HK/N8ysF5GEko77fpp3/AK/V8KRQSrEYjG23DLF85AJIJ4VmB2uRuyT+&#10;6bgkbS6eeZbZhGrQo0SebAu3BO87Oh7HBAxztUkHl6jh8zabvzFzcRnbJJCSpTaw2ttHBAJU/KcM&#10;Nu4cFZ0a5E6x7WXcCylYQd6jB3YZsMAmQeCSAeSRwXMJfFf+tN/61aB45zJIZYYR5cm77O0G9PMb&#10;btYEZwd+OpI5wRnIL5La3hIHltLHHH5cccGGWRVIJZiCcsVkHzBQMH5SWytQxN5MEksVorLHMwVV&#10;YOI4WUsrZZcYHyqCTlgduOQKlMEhuGmQLJPtb5vs6hX55KIWyx5I+YYxnoeDJLvezdv6/rzsyw4s&#10;y/2YwSeU24tIqlx1ywXazZIAJGSVIY5GMFnSbSyNOGbEOII/OMa84OVJU5GPlJOBkkqflNQR+RJD&#10;+7s/3aSLvViRvCsMoe7c5BBA3bsY5XCwzi4kWEBVP2lI5Zmyxm37vmO7djC/3fmPoSHNVEx5Xvrp&#10;/Xr5P/h7Wk/eRxz/AL0l3WRm2svmLuLsrhR0ODnbgbVHPy5Di/2mOExlpDceWbVpfvyZDYfGQFLF&#10;lOPmA3DqG5jhZ2uNoYLHI22TypTs+Y4I3A+3zNtyDFkFixJWKeAzC9gS42tb5LRzESKHK8/I2ANp&#10;XJAJBk6H5RUmLXYnjiW1fLIsbAFVKttbexG0sBu2kFdxVcjk8/dBkP8ApFmsUaKfLtPLZo127iF/&#10;1h5HO3aBg7mxwCoKNFDGDGtzFFCo3szszMc/LhsFV+6oXIOSy7N4JPFTrCHf7NGzALIT5/nKQJGj&#10;Xd97IUho41XKnO0sCOGEmMt9f6/r+loNikt40Z7SBfJSQFreSRlVPmYb8btyqQzgjdkEdgGAfcOg&#10;uG+2S+csWd373l5CoUknHDsQzAlsL0K9VKmVFabbI4XyxG8qyOrKpb5sbkYghlOWA5YFiG4AktpF&#10;E/maQXRldpLd44on/wBXhdoZlCr8hU/cAYsCSTtFHMZtu9/z+W/bz69xYrzC29veyxt5Mx/0fL7k&#10;GFbGBnCscKxYsW6DABakkEkcqQJqTGV2iWSJMfNITlo2KDBRuCccncT82NpdJDGXNpbTw7poxCvk&#10;71BygG4Akq247cSMxb/vkETLFm0+2tbtJNI3lqF+VVwwCpvOGAxiQJwMFVO1XIM2M24xs+/579du&#10;u9vXu1FmdIzYLcSLDgDyVO5c53qV+X5s5cKAQrbuwJLUSPKpZab5kv7xfs84DM7GRsFwe+GzuGRk&#10;ZyCVzI0kr27XM4QNCqsrRoys+Gx82ePmB3YKsoUrxgEVYsLIpi0xHaqJGaRlEsQRgwG7Od+EYMuW&#10;IySpww5WXoZufLF37/8AD377kMcM0sVv5jCSKdVG2FUfarEgbgD8wH3cHAUxkEgirkQ8s77exaFo&#10;mXc4lDSRr5mcqVOTgqCMAZz0wWeqqJEyeZe29xG09uFukkjYCOM8/Ix3H5QXYhSdwHAOQqOtftck&#10;KxRWqrJDbvLEu4/vFAVlVCoO4HBCDGAeQy7sLOj3M53lr/wP1/z790WLe6jt7iKJbab91A0VrHDM&#10;uIwXMo5XBxgKu5f4iMj5lw77PJbCaGS5UMoZVXzio3Fn8w8AgAErhsjGAMsDmmXDpCrLFa/6rJZn&#10;fDxqDwWJG4FnCqqbVOXUkjDCrLLeW0xtjLH+72b5JYBhnWTd8r88YzghQM8YVTkvqc8n26/1523/&#10;AB+Y1cR2sLtJFAs3G1VxJCAynYp/1Ywu1lTPykIAW61LGbe32m8lZXt1wx8wbScgDaQA5OTgMuCA&#10;igBtpWq8E8Fu4H2dfJhUmZRHG2yM5YFgRI23LfdY5GVYFyGCTlJLTdPbKkSjdtxhlRlAwSoBEQxz&#10;uGxgGwcYVqRnKPR9dv66aerBjeJDsZlQxzeXuuLcooYg5GTjg5LZwXxuJLbSRMwlVVnn09ZDHxJI&#10;rfM3HJQjGAeVyQCqgdC3CC3aCRrhERVVcK0z/LGrHDDHI3MSRnOAHUAkrsUjkiWVvJePb8qzS+XG&#10;WkGB8pBLEnh92cZ2MTkgZFqZ6S2/r7v6+Wo9kjeKZbZ4/KVlbcJR5cbA5DLg7mPI+UDAUOVD7iKn&#10;WU3aJBHHkLJjZvDLztyp2nBHLcqe+eSp2wOROwZ0cvGzDbNIQuM/JlQQNp6f3uO3BD9QU3cM5kSW&#10;RUkOIuCWwCN25iMcbG7bQoOc7gM5RMuqT/rp/W3+ZF5cYaO2uZupP7xvmj6DCALjBCgDJ6KDgDGZ&#10;ZI3Mccs0X2pGXb024ADEOcnjlgOhAGOQM7hXuiiTO0Ux84tHJ5gzN83OPlXIUMFxz34xtxIsJB3N&#10;nosjzLDmSRefmOCcj5zuPGSqn5iOISIb/r+rW/rTckiS3klSMj7Q03KqzbS+Vb5TwcEseemM8elJ&#10;Gba48x4XLfKWbb82YxHjHAIU55C5GOAcqQA2POcS7ZNpyq3EQZZ2Ix853dTwTk4yxxwQalUxi43t&#10;Pc7Ilj/eMANyYI3t8248tzwCCFwccFmL069P6/r+k68ldjGBJHuyzofMwHyS20AnGBgr1wWZtvzg&#10;spIDK7NJbRxmZiyx26klVA2swHLclR8nJGG4GOFYbN8cEZYyrnZDIJY0LqQY+OM8KQDuBxnIGcRi&#10;VpZJPJmEqo+9F2FvMxv2vjHyrjPcgBlHAIIq2hCWmn9X/r8+guJYfMmw4bayNHFKSIyWLAhQ3JwD&#10;kAEAgYOTzIHNmsbJeOqqmRJ9nDHptO1hx2yNwIGB/CcUW7qHjt2vFkIZPLkjmQLEufvfdywGMYIP&#10;bqCpp0Jl+2/ZSfJmCqf3cyrjHIXjaM5VhweG5yCN9QS+t/6Xz/r9XM0iFZopocsu75WB+ZepH8W/&#10;BBbk5PIByBUal4I2sYhJtkBbzY0yoUN1JwThScn5X6ggAqCUAM9zN5gba7BkmkkzGikbcLwQFbt9&#10;0cEAZVQJY/Lfy3ieSRdodFdNzRtk8Yb5QOCNgGPug5IzTsL4ULuSZvJeOCVpGDqq4CpG3UbVwCAV&#10;RSQGLAMcikSe2KopldY1kV5JQMFVKnc4+Y7jge+W2ggk4phdhatAiGNHj27nkB81sEYbIBznLbgS&#10;oG75gAMzr5qSSG2nbbDhoZIIztaMpuBUhiS3G0gkMT5ZB/iTSLsS/d/r09fuGMl7bxyWxiYt5hZo&#10;V+baxKnYdpwW4J255VuhAFKv7udYgittXan7pWDBiOSFxwFVx/CFDHjoKSRVijhkkCxqY2KuqlY4&#10;25Q84zwQSGXkFGAI2gh5n80C62YZlZYoQqlg4A4UDK4PHy5AOzoFCrRzE6/n946JZ5E2QRo3CmQO&#10;yhZdqqQpA++wAI29huOGbBEMwjjSNEum+UEq0jsVDf3gOu3A/u8bcnrsMjuty/lG92q0mxQsboQo&#10;wApyMgKPlI46KeSORJALQRmKPcRGDMW2yDOf7vEnT15wQOTmtYhG8df67dSMWcMkoBimZm2N8zEq&#10;cOeCAMMpPJII4ztzuXDBD9quNv3vPfMkI2Zl4yQB1wdp5JGW9DU8sYkj+1yXse3ycKyuzeZlQrAf&#10;e5KkDcfu5QggY2LKomXZOzbW3mYbeGXKsfug5Qd+GKk9O46YyKU3/XT+tCo8yLHJNBcbmMX7tmGG&#10;V+O+1VI6Y4GdxLAgcWCRPOscDQx/v9sGWYsuABkZzgY5y33ieSRsAsai8Re2m0u0uYN0X75bkoyR&#10;TKCXZcAfIzZYK3K5AywBdobFUNxhvKbywqqytvEZLZKJsODnttAxk98A3zXByXLftf8Ay/T+upK0&#10;y2fni43R/Md7sctkHPyjsFZ1IGCe44AMgWCQvFNHN5keMM07/KNpTByAuMlSW5XKgDqcttInwbZF&#10;g8yMo7LJGfmbfu6KOgwdy8LlsKOuXGwWR2WX99GoZZNmY/NyRgZC46gHcONp9V2hGcrJ2b/4bT+u&#10;nyRHI91bxCO3tWjhim83HllsMy+7cFQNpXuWYEZwabLay/ZHt55mZlzmNWEjSMxGVDAEN2UBSAT2&#10;ByalMbx2xkAlkj8lmPl3hwee2D905wDnGcEjgZVfJN155eZmDMq/aI9rMVIPEeMZznC4HOA4IKrV&#10;RYKXb+v61/QhzKZFtIdzYkysaqoTl12knJI5LcgnKn24nuNQ8945ld5GTJiX5n3qyt93+Idm+QcZ&#10;zhQGeo9m9RAkUK+XCodVkw69cKSDt4Y8uODncCSOH2zTxxKVbylfcGbzxuVXyMqQeEDEk7iAG3YB&#10;PU9p0CXK1f8ArX/MdDbLLCsUTMyxqWaNVOFB+XcRnIIBUjnhuehJWe3EUd2rJZqhjU7dpLMFQEEE&#10;46EA9Dj93x1AqsZGnyjII2ZtqwrIMbWBGEDEbcLyT97c390ti9aTmGL7S9wCISh3Tx/OwyV4KqFY&#10;qMghuhOFyckV8RjU5lH+uvoa2h2y+THBatHIhl3ho1P3MgYwcjGFHUjnktg7a2LRikVu5RZ49hbC&#10;gA7ySCRuXKsM7hjaADklsM1Y2hwW9mBLBd+YqR+QIWUqyqANql2PykkjHoVJbDEga9nCVRoIpJpJ&#10;I42S4j+z7WKiMsPvn5uCRx8wAI6BSOHEbng4vlcnrf1/H06GpGXaHy0WQSNuPl+YQv3RGBhsYbjH&#10;GR03fKCAPviuPJezjm8xi1x5DhUlbA45AA75P3sBQSTkkH2i4TBubcKxI/dAeWoZwQVAyFyCpynI&#10;AY/eyWWKHzJ/s4vDEp2+cjQgqW/1a7QASmHLLgEFhyWbHzeXL3tDytFdv9f+H9Pl6rQtmjMq+VP9&#10;okbg3BXcbjnIyATuB46DcTxn06HTszTyW8sMy7mwWlVeGOQFYr1ycdc53AEHd83NhjY6lJAuobF3&#10;YWSIZaUkYLgHG1iU4yQNw+oO1p6TB2EQjkkDYYLFtVCBhk9sgDP8OcYIKg15eKj7p5OLjeN/L+vL&#10;/L8DoLfUty+dAhk8xsFlUliBjpgHHzKR0IJbj1rWtpYyyyiFmVvuB1ZWdcAdFz8ufpx0Jxxh6XMs&#10;qPbrcb+GdWmxzyB1GNoYdsHjOPUXhLOHeS5h/eSffaVVPcrksRxgckAYXOOuFryZRPna9Nc1l/X9&#10;dzYtJ+RBujLsuFkZh07nptGOCcdQOmDzet2LFo/L2/ulH5gg4B5wMZ9COMHrWPbuhhRmgOQv3XOV&#10;TBzjnpnrz06cGrdnPM8bQeVuVWx/qwWJzyxz046nAI75INeRjoe0R5lan1NdPMVWjDnd5g3eWDn/&#10;AHQD+HT8/W1Ki7NrMx+Xqe2ccnJPr6j8qybOUKWkEjH5vn/d4z2wMngnqeBkY5Gfm6Pwd4fi8Q6z&#10;Fp13rUVjEsZM11dbn2AsoJCqC0jAHO0dcH+7gfM1MPOVZQhu7I4ZUZSqKMf8vzKBKhmMi+XujKsr&#10;YyFPXr36HPb2JyZooAk3lOPJYyYYeWdy5Az8p7jHAyM8g9xVnW9CTw9qcmkNLuaNmSTYwYBkOCcq&#10;cMAckMpIIIPOcVHETbT/ADx7WjfKqq8bsgbTkg47ccj9aUYyo1HCW60ZzvT3XpqSJAVK4kYbsoG2&#10;ttI6A567cfxEZxlR0GJSii2WNYNzlshFycj8McZBzyccd80WbC2DbEO1myuF6HcD0bJwcL0x8qnj&#10;GQJIBJM2GkaTc3yEtyWOMjO09Dk+hye5zXsUanumcuXmK81rcSWJmtm/cpJ5beXIrPu2k52j7owO&#10;MgA7W68isO+j/ctGLYorKA3lrwOBkZxxyeh9s54A6Ke6a3lVrZWWbGJG8tcMOBt24AwcMCpBG04+&#10;bAxk3un3Bs/7b8tJLZpzFI3nD5W4YZAO4AhjjpuIYr91sdTfNGx0Yde97vz9NNTnZxCzNtP7xc7t&#10;2Dj0yCMZPBA6gbTyOtI4UtI8AbeWMQP8AwTxg5A69fcHGMjZvLgQWa2729uiRl/LZVwcZPDEAZ55&#10;5yBkkAbQBi6nEcbgoXc37wNGVY4BPOemSO3IUhemVB8J7FF82hl6jGXKTxfKWVlYbgowSMEnJAPH&#10;IweOvoc293ESbIt4WP5vLySwB6rxznbgj1xjBBJ2L2J/n/cqvX5JD8wbkqOowSCRjrkHoAcZV6q/&#10;afs5WKQKwD/M2Tydz5PTIHOQQecZOc92Heh7OHlsVH86WF5nix5cjCRem6PAOTk5bOW74BPO4g0r&#10;ugdJI1Vm3bdsw4Zst8vb7ylfl6nOTnkmC7+zklYxI4kkO9jnDjkZ6EnGMccKdvfID0lklmk3vGu5&#10;VGdpUMTyOB64ySxAzxkgZraUTv5fduXYxHCM+Q0cZYIzSZbY2PunHZSD22tjOcnma3y9uInkMily&#10;qrcTcsSDwfmGMAg+xX1IqhAZhJHtQsqx4Vg2zHIYL14BB+9nnaOvANu1MkrJMrrwqGONVZGZcE4B&#10;6L2HXt6c1zyic9SOm5YguZnZy8H7zdlgGPyuwDDDZHODtIzjIweOrleUyRh49ztyvmR9OvPUc4IO&#10;BgAZyOoEK3Ucr5W4wzZEisu7au0k4II4H1znpz0dERHDiKP92zMTIFUNvzzkdSQ3UfKMYHOMHlkj&#10;GUfIRIDPD5kEbSfL8q5VNxXK9wDjg9+Qec5FNuPMuZDNId/mRgyRrMI93GcfMBtxkk8jHTqMh5WF&#10;nZFj8yONv3bKc4yWIOTgjsOByPpy2eeQpJDL5kkKzbtrr8qhPv4HoRzwQSMepxpTjqNX5tP6/r5G&#10;bcvDIeX3fe3GRdpUMTliMYxyOMDA9ACTF81w6pFDI0mE/dtGdzHC8jqAMAnBHXkE8Zs6hNezSssi&#10;sFWPzfnmBxxjaenO5GHPA5I4ORVn8lFba6+WFZfMk3Nk9SOgxjBIwAR+DV3RR309l3+8cI5c+VDu&#10;Ro8kHfkRcYyDgnrt4+bHXOFYFVlFuyiWwbMaYVVlOOmWCtk9Rg45OGBB+XiB5JTcAhW+0eYQzRuO&#10;DznPOSOehIG4KCBt5ku1fyntbZ1jbOwR5YOpOOV5A4ZRjtu5yAQTryoq12k/6/r+vO1byrvUP83z&#10;jb5ky/N1G7O4YPByRnIxjBBqzaOJkUSOrKs25m+X5gByhySMZy3K565wAMUhKZXQL5ZaYnZ5WXZk&#10;LEg9ACQOR7YB52ipo3MLo0oV92P9YxO5sAYycnO0EBuoxyMbQMKi0sc84vb+v68zWspPKaOFo94V&#10;mZlXcMkfU9ODxu69eSavW0f2lNqJIXm3Mwjzuztye3LHqBg8kgZxWbAPKjmfy2ZhuPywsvYcANu4&#10;LMOTjp3FX0jaybd50e1ScbZCPNI4BAHPJ7Z4Bzwc55+XueXWS6Equ8aeci+ZwoaKRgB2G70wc8DJ&#10;xghe4KAyOFjfLfKI1ZuQMepxxnJ5GRggjqaiRIZHVJHEZLEeZKuMMOW5xg/eAJ5C9+oylpLPczLu&#10;gVW2jcu/bkE84BB6ZztxzjnJ4oUTPl6/1/X9MtzSS537PmkjULuABbaoBx054O4+57ZFRv5Z/eKi&#10;qvzfdjO3CjA7EjHJC5wMZGPu1FErYUq6R5Ur5ZXbgAsSSNp5J+bHT2I+WrIDGGSKZtq/KJoc/MFJ&#10;xnAUKCMtg9ST0PBrenC5n8On9dv6/wCCUpGdfMs1uFWTYMtJHwCAVwcDBXcc/X16qy7mjuU2Dam7&#10;5vLbA2qOoOehHbPUpjawzmecrJM3zKVmYDy8AAL2wckDKnAwemMkDGIJYoRb4k8tlL7fJkHBwM7j&#10;zgN1PToeTy23opnRG2jIZXkkeSN2kdFjZGXedvDcELgkqB+HUHoxFe7+zzq0MmoH5ofm28KQRuYl&#10;u4zz3A+YcYBqTPl/uHMZ2bnXzP4VYn58gcnb7n7w+YHAFWa4i2ebYrMyzR7XDFvnYEA7jn72VGT+&#10;WK7afvHVTj72n9f1/XcjvWnSN1e2k37f3qquGOG/hXGMfN3GMdB3Fe4hdWaaA7QqkI6xnEeFb5iC&#10;SSc8dwO4OSDYnaJG3uQVjVwyjkMwwcMOQ393ODncACcA1n3ELKJoJQGCsRwy8njC5Y8c4yxOcNtG&#10;QCD6FOJ3UUMuHuNyXNvLlI13KpkVUxnaF3cYLDdyCc8gjAxVe8eRoXhRJP8AR4v3km3AyAEBHGAS&#10;Tkg8kbs46VJcvI0rXhtmxIGwzZYnarfLggZbKtkZ75BBzipIqErFEm7dHt3MVwo5V8gY5PQ7VIDZ&#10;6cmu6J2U42s/6/rfzK948F1FsldY1RtsjMhaQR535BK4+6O+R8yjBO6mzyRzXBtZmZtufLt2QMqf&#10;MThSoxuzvAUkgjsV+9NOd7RypPEyxsshklkccKcAkA8DIY54zlfvc4gm85LqSWUw4HysA22UDaJG&#10;4wuFwSN2TznHPJ6KaO2Ftl6+n9fkVJ9Uhgt1nDHaRlZJ5i+VHLSMuSD26AFSmOcYrV8ReD/F3g7V&#10;f7I8UeGNT0e7hmdbq31jSp7WWBzjKOtwoMezMeVK8LIpGT8xyGmS51NbdezASyng7iwOzptyNxAI&#10;BBXjoyGug8W/EvxH8Qr2O617VryZbeFYreNp5ZmiVUSFFO4s52oiRKzMSABhsNmvWo0cE8JUlUk1&#10;UVuVLZ97+nr8jepzKMeWOr3d9LWfS1227W20vpexR8O6Hd6x9oghvrO1ktI/N+y3U/lyyLkbljZQ&#10;EO3IPGDtDkMVUsLOm2M1zOLW5ia48t9t1LtG1WYEddnA4YCRxj7xPAJqhZTXFvEpWJvL2hSjKoZS&#10;DuAJyNmNr7mHBJ3HjArQ0bVLvTrWY2krQrJGYt20qHO0H5Rt+ZchflwecHaM7q8uoqLkua/W9vwO&#10;XEe0abjby/X/AIb/AIZOY27XGIJQ6SJuUtH8rZbgOTk/KWOccHjJyvDWhKx/upnUxyDd5zZcHDN6&#10;defTDFQMnOGGjZhK6mFW8wLIgjCMpGFDKejFST945AGTuC86HhqXw5BJfxa/ZSyLJYtDYz29w0Ek&#10;FyJIdsnAPmIAHBVxjbu27WCNXBbmkYrl3b/N/kv69CGRTPI100eI2R/lZd4VlGCy7fm3denyt/eG&#10;AaqyzMT50sW1WYldy7485LbiTzkAbegOOnNSyPHdeXI8AVPMwZhtwQSp29fmB+8SVOM46KFL282d&#10;1by1ZkXO63B2yfOG4wPm4UnGAMHByX4jlM4+7a//AAxDM58vY1zHCvyqqsoAZFbkjAOSxDckYGDy&#10;CpC1pvNNk6rK7MEUL87rgccgKRg8YBPUAfKS6tSMgeB7SSJvKkZVaTzPvHKgZxltuFC9B/CPlwSL&#10;BsLq50WXV4rqEOszQyRrKVMn3cMQP4DtGMY5iK4wwzrGFzZctOz8/wDL+nr+elbFyYla2C7RM6eW&#10;oVVbGAN2cDGBtwDtC5yfukS6SLcXEh1JGuLf5d8O4RsrZzwMKuz5jySCGUMrYQgQlonbdBes0b7c&#10;jaGdVUfKB/eYjIwOQV5xljVQSfYwbmTztySb9yqWKMp37RgYRs4PynBPcc1vTjyu5t7P2kXH/h/6&#10;9PyLdwtuz74pFuF+bBZQFZdp5yVHoh3YDDdjsDVeKdkLRiGNkCsXt5JAGZTgAdyGJbODu5x0BClo&#10;nHkrbPbTMtvtMasSxG9gBnDc46gDAAGMDmo45vtu2NpEHmxKV875eh+TGxchyCrnHq2eTxooam0a&#10;emuq/rt5f8OEspdGgKvCzKFk+b5UPTLbmJZRkEMGOOfmVcGqgmFxLgwKu6QOsmwbkBBG1QVK7hzg&#10;tgMVBYYxh+pmS3dob0xzq/mxtNJIzYJbkbhkg7SQNxyFXBP8LVHE9y26R5t0hja4njQI7rtPzBRn&#10;DYcnjPLAqcgiuunTOqnBON/6/r+tdxy313dnck0f+uHymZ8O2xWC7OTsI3DOcFcjcOtZ08qy2glW&#10;ORpoA3l3LhHOBk8chfu7vqxwQeMTX08ku4MIZAVYxrHAeGZcbQuME8bQPmweu3/WGnJPCt6Ignyh&#10;kZZln4PyrknO4smNzEkDPOQcHPdCmd1Gnpov68/W/YtfaY/O8wXWzynUxRkSARdVCcrk424AxuJU&#10;kFQcUlrqMdskQkiV4W2rBHKu9Wzj7ijBUbduNuG5IOdny07aZrixf975iwxkMrnJYDagGHxhlG0h&#10;iMqFxwGao7i6B+0XP2ia4Em03VxCxcK6sOCXH+0xwAc555AzqqRsqN/d+X9ff/TNO0aO3LJLIn3y&#10;u2RWEYyMEjA3KepwQDhlXlQcr9uhDkWt4ufM3KrRrhBkkyZHOMBVyQzY2r6MaTXEuxZCN6xKcM0m&#10;7cy8kKANw7tuyRlmJyAWEljdwvexwSzTNG15GJJLW6xIIwqgkEjbnGBhsZJJb+8J9nzaGbpbtq/3&#10;f1+peg1jyI5Y40JVVURr5zYcq6qicEcleFySc7jkgcV44pAzNDcM6+cvMbMi8Z3qRjJyF/hyw3fe&#10;J5D9SNpDdxpZXU0ls27b5iiIbQvy4VWI5AVQoOTk/dyVNaaOQMjs4k3TDdnAZmCk4XdymN2AXwAe&#10;MuFBGns+XQinGPLdaX7/APB9PL7i1pGj63rct4NF08SXFjYyX0n2i6ijJtUeJWAZ2BmKqclY90gU&#10;O23H3YbhxZzh9UiaRfMO9oWTG1d+Sh564c5O4nPABKME0vxB5flS/Z9isjB5YbeJI8MSCBwASCqt&#10;zng8mq26Us0YgUOsm7bKp+dXCnABX5fvr0yRyQQSprZ06fs1Za9e3kbKE+a0ktF8+vXtt+PySXfC&#10;dqXe0SSmGPzGwSzBiCCmBgleVA24IHAytVhcWUltuTdOrBfMVpGwmCoA6E46jruAXI4GaIt9u/2K&#10;GaOdGwjNG4UCQ7Wzu/uk4JAPByO5yRO+rFZI5FVriRkVdp3hWP8AEyrjOAo3YP3gQCvNEaZ0xjy6&#10;9Pu9NN/66k9uscUckUqMFU5h8yBfLMinJV2LZGe7NuwqDBBIY17j/SVZoIBdE5LOw5UcLvzwT1GS&#10;Q2eAxGCKbPdwgQvLDG1urZVo4fnKH5to+620Ejaq8DOW3E8R2krtarMIY2aPbJlWX5zuXLAY+fAB&#10;JOQBz8wHB15So05L3v6/rq/UlvorSS0W98t1HzGVhnbFlmCyHC5UjgbeSG3En5hirfzeZL529Yd0&#10;aho3BC9eR653LgqSTkluucSQG2mRvuttjKLHNIxUdSWU4/3uSeFLkdMBYEiltvtCzTMwOGUQ5VlZ&#10;umPvEnjrzkc4HFPlNY+5vff8/vKrs0q+WlxGd9sHjb7UqN8zZIOQAS23lSMDgnJIBSzuLeW6+yXk&#10;hS3VyVmSDc0fy5UrllyVO3oR1PJyFIUjTTo4JPPmuuskMkalSSMjGckHcsmV2kE7OCOrRPcwyb7a&#10;5Y3Mi7UWQruTa3zKWP3mbLZPY9lwQKjudKjeLS+X+f67W+ZCXLzeUqbJGj8xfspbkZXBx97oQOfT&#10;gn5cR7bm7kIWOLKxuWFxKFz/ALpkY8DPqQfmwCNoEkcF6ZYlghkYbgsclxiNeCeSV6gHAwMnsc7i&#10;lO1TS49B1f8As6fUI5fscpVrqGVtjLvxkEYIDJk4OGGOdrcHaMWzWMoqVr6/f5f5feVpSBcLMArM&#10;flRZYyqssm0BmDANjoNxBHBHHGGXDyCHM0ybmk/5aSY8sfNnnAwTtLZBC56A5KiOXbZWLRJGytJG&#10;pmjktwG37ON3ygswzkkYJDcAmnzy+XK1veA/KwCF4yVwoLbcOBzwRyB95TgKuF2UTeMdv62/roMM&#10;MEzyRwwQvI0Tlg2QE5C8sMZHtk5+Y85UHS16z8NWNpZ/2Lc3lxeTW8bagZLX93DI5YNtYHOMlMkj&#10;7xZVLAA1mvFFcJ9ohijbyc744yPM5B3Fsn5uNxHJIDA/KAzVYt9Nv73RLvV7qeZraGaFZ5ktHKfv&#10;N2MuE2r0yFLLuUM67W4ropvljJWvf8AlF3i+Z6Pb1+T/AE+4oxTgbkVWb5vmkmwA4PAZnLDBx34A&#10;x1ycVMbxm0/yLdMsQSJFnZG2tGFBCscEZIOdrHK4IPeOUrHdTEL5jyDcyeXhFYHJBX1GQCO4HVic&#10;Ee/u5olWO/LRAzLGisWEat6HqpbtgHGe2c0jZx5mml/Vv67fkiONZipZGkXy+P8AXKuUz0OQGyUb&#10;HPzDP+0QJEmaNWSSFQo+bd5jkkBeqAnruJ+bPA3YwPlqGxdYIJEu/M3LAyRtCqvsYcADjgHqQSuR&#10;j5h2I7mRixtoRIryExtF/Acr94MP4gSMd/oFw3EqUfea/r+v+CEkj4ysMnzRZ2xcLz2B6DPOCMgc&#10;DkgBpnU7NscI86WMu7H5WLFGGPl4X+IgZI3BRnHDVWlhEbi1jTb5xEcEpLkADbwCM+XnaD744HAD&#10;lefaIhaYUM0nkqyqSMg8nJUDkjsSFweowRRUov8Ar+v67lwGCDzEaXbndt/drhSdilFyuGX5hjPT&#10;bncQDmVbh5TMJIY90iKIl2k5YPjrjI+TpydoXnJyaqK+196fvNpDfvMny1A3AqBxjByeRgn+EAk2&#10;LWBRcTSwuJFXduXcdrk4LKARno3cZGwngnIrlOeUY2u/6/r/AIJYtbkGWF5fLXc26RWwAEG0kHLd&#10;8luME5f8LlizyxLZyT72XDFhhWZdpB/d4XlsKuV4UAA5KjOakpWONZIpipkB8pYkO7rgEMASRuY9&#10;CMsepJFXra4uLVhJPMsck0it5yoySB+DuLbeCQxzgdd2QTtJzlE5qsHbTfp/X9dNzWguZMLeyBhH&#10;DndL5bKXGNoAxgZyBzjGDGWyCpbpdXHhyGNYtIm+0TSWcZvEmVHVbgMWcwuuCyKDwc5UF42JwDXJ&#10;Wkt01zG8KZk8raWMa5A27SoZ1fK7fmJPZ+SuedLTp5JJG/0RflUC3+U4Db8DCk8kMCoxgbmOAPmx&#10;jP3YNW/ryPGxNHVO9kv89P6Xy2Ni0uGid544/mjZt3zFlQ7jztwWC7iBnJPXjliu4lzdGNbWUsEU&#10;lY1Vv3fTc5Zcn5cbcEEjqMucZw7SW4kCmQbVV2aRvPxluw3DngFsjjnIJ5XOnZu8KLezqscnLbdm&#10;AjggsrbQNvOMjkDJxkdfIrL3jxcRFN3t/wAP/W/kbtrKY7iGWWCJYwxO2b5WYZyByezDAx0G75eh&#10;GjpssTwsZZkXb97zIueM8c4U/N2x3AIB+UZFjMiyLALjzArKJZHkIVQPx+XaSXAGWX7x4wtaViGk&#10;WNHJUsyhisjMGwGLAAfw/e+6cjBxkYzw1oc0TwMRHRm5pkl0ImlaU/NJuyu6MgZb5gOBn5sDuMgg&#10;HOW2bFvLKtK3QqJGAwcg4z8pJz68k4OQRisby7a0upDpFuzQlsRN5KIxI7MBtwcqR0GPmxztrTsl&#10;Ujy4E+bc21Y0287unqOM9gVGMAZxXgV48srdjwMQubXv/XysbNn5XkKS2cuFX92p9cHgbcZwNuM5&#10;X7uOupauA3ySKPVUhznnd35znGOmeOKyrB1h+YbZN2D5iMx3DgZz09+5PfIwK2/D+i61rMjWGg6R&#10;eX0y27O0Vrbs7qigljtVf4V5OBgHHoK82vseHVp1Kk+WKbb2X/AL1qzHcHUEsBwzAkEHC4A56cY4&#10;zuPTgVp23y5iadtq5G7aew4GcZxnB6Y/Ss7ThFHcrBeIqx+d+8G47gCdpPAfHUkYDEcEc8VqW0kL&#10;3mLYtCrSAo0zZZPmx1RQSB1yACRyACTjjex4dWOnNfr/AEzYs3WS3ZoEbzV3Bmj6k88ZDDIIY7sD&#10;hQvP97qNHlmhT5vJQy48vzkRMyIOZCqhvm5Ugv06LgEY5W1LPC7fbQo2BIUbkDn7hAXuM4OAM5x3&#10;x0WgKqxNEEXyZfM8uRnCyINh4yXGD8x4ywPXgDceafunVgZSjVSh/XTVenXvZm9YJKtxItx5guhM&#10;iyRx53htjcZBO44GTnqF/jypq5ANPvhHG96kyxqrRr5bM7rlQzH5N0hB3MeM/fGCR8lbTrZpl8hC&#10;VYxKVJYxNt8tiUAXCgF9nXrv6nZkbuiSTrerJaTbMsf3ZTKNIrZJYHIU/extBG0YGGCY5Kk+U+vw&#10;VGVW0el35vf1V/yell0EuI5JLhXhZomZcqu4FVQE7UQH5QRlyFwwG7Byo20Na2pgVbqXKsuFVoyq&#10;SLtO3oTuTDbizMF5AyoJAuW0d5CIYY9PuGXCNA0x2rnAV12q4JbHOQAowuMYGZ4LCS3kdERCrLlZ&#10;fMb5myeGyBtbAIOMljzkAkVnGqe3HC8zvb707fdotfu26uxDYBnjY2s63DD94jRoNqtiNm4OMEN0&#10;zuYZ7ck7Vj8gy8sL9mYR52qWLE8LwWzyrenfBaqtuiBW89uWGABn5UB34zn5zhd3BHGc4w1X7NPL&#10;jVPMVkHJblWGBuGNx64JGeAQD0AJGsah62FouOz/AK9L3+96eVjbsYsTfYY4wkiqVO5guBnBAIG3&#10;PQcdMAjFdFoqh4432fL1+VTtK4zj2yAOpznj3GDYokSqkcatsYehPTJyRjIA3YH3TuPPSui0tNil&#10;kWPdHtC55yc4Jzjt9ccLjOBXXRlc+ywMPe1/r+v8jc0uIuiuB5nzEM3l8D/6+cnI/oTWpawGRTK0&#10;m75cbv8AP4fhxz2z7FMqIXOFUbhnrjsOvuT3GB7cbNvbsUXaD3G3pj0z7fnyO/WutPQ+vwtPmiOW&#10;3Gdzbtp6Yb29up/z60+KMKMPgdzx19uf6c8flIkYzg9x2xz+g+tWFt8/KoYbh2bOP8/57UrHrU6N&#10;9iJUJ6D3Ptz/AJ9f61KqFiu0k9iduP8AOKkUKDye+Nv6/wCf8kyGNVHIH3h+FM7Y0SuVDHcp6euR&#10;zTLiJYiIw+c/xLn0/wA//X6VbZCDwBn09ef8/wD16gdcryevWomOVP3SlMVMf7wjb0HX6fhWddxq&#10;F8xny2eVx+OMZ6fnWpcZX7w+b+FsD1/oKz7oKuZZCcdTj/Ptn8686rG551aOmpjX6+Zliq+WrEbf&#10;MyBz0yOgIB56j6dcXVnZg0VxOpU8un8JOe5wME4OO/51s6jKx3YB3KP4cqBgevAz6ds49BXPas6x&#10;sqEtlsoWXd8x46dMcE+mMDBHGeCR87jXaLMPUpfkzMN20ZIIXJb5iPbqeozyO2MjlfEtxeW0cpSC&#10;NWhVQ37tmXdkE7ueeMDkDaxIXP8AFvajc9FuQZE24YeWozkBQO5A4POMcjHQY5XUoU1HVIbeS7+z&#10;q0jKzsGCRR8DeUBwwHU5wzcjncMKnH2klFdT4vMq0vZtR3em/fTf/g/5nM6zPK7eXbWizXUe5oWk&#10;VmVZDjOMlRn+FSSuAOow+OH8RXqsjRwWO1Vby4VkTcq52qoAZsoPutgrkng8JtXoPF9+9tOTDfLd&#10;R28k0fmSzMu7BOwkNj5mUdCu8iQBiDuNcPr0rRzzQ/Y2bduRgspBfGdp34AwOuT053BQAldlGnun&#10;0PzTNsSpSaXp9602/HyW2ljD1OZrmQwWyr/qii/Jll+UAALndjOFGQNoLE4+bHM3+psofZI6nzG8&#10;nEYycnO7cvLZ6ZPUn2yNXU7mOSWS3iEIWRMffUBeQ3yk5APBzzk/N1ztHPalLEFkKzrHuj+by1bJ&#10;6bgB3/iOe2RgcYHq4en7x89T97TzKOqXEturcbf3nUr8o5x8ozkt908c4U4zhqyLu4RLlv8AVriY&#10;mONpF5X5c9SflIyCwGDt/O1fT+bAzLDjdtJSJSqvwMjg9eD97jJ4x0OTdX6SxvcyO3zAF1Mm3POM&#10;AnocYOcqccggA161Gm0z28NS91f12K1zPADDEfNbyeRtlK8dMkj75yDjaB93B4JFY8EqQJviiVfl&#10;3ZaFj0z3YDcR8pH3hkKADnFXLpzb+YUXaroULNhTuzkkLkEHnIUAn5eR0xRe4gB8p1bg/ud8hZnI&#10;zw3PYE8AHsRyuR6dCJ7tGnaNv6/rUhu2+zr9mmdl8oblja8ACgR/KcZBB4HTAOScLwDTuQFTyYoV&#10;+7ho1/eYbjrwecp0JyxLA/w5b9vRpY0jnJVlVVWRSCejZLfe6BV64PBGeDUUM+mRNHHcWokSZsuF&#10;kwgVsFePlwnznIXb0xgFufRp0z1KdOUd/wCvvZDdXMcMhSaL95CViaaNT8gYdQQcdWyCMbjwwPyl&#10;Ua8YqbO8kU4ZU3cYDOQRnBKDCYQsCwIbnBbFRz3m1laNSnl5NvCsiqsjMVBJOQDuKjOcjGBtGRlr&#10;okiSS+TFIPMMhVGwc7CPm3HA56MeQzLyMHPdTjodigrLm/p/1/Wg12NtGhuVijDRhJllVMfe3Zxy&#10;SeVY4HABOMnIg82OOETMqruLBVQqWiQc7cYH3QMDIwBnI5AWZTwsudzNIFWRcr8i/PtcjmTnB+Xd&#10;nb82OiwyN5pEzWyxk5jTcX3HHBGRxjPYOuCQWHet+U6Ke+39f1/WomPNT7GJI1fcu8MQzNyRuGcg&#10;j0cDnBPapMW1wsbtaRyJlotjTDAxsYnHy5J3BsjKgnJ53MYm+03U7Ga9aRt2JIWZ0/dnliduGAAB&#10;+UNkbRngnKSMgtJI40hUrlSzIq+YxAJdeM88gDtjgDnF8p1U4y/rz+5/1oKiR+TIkdtb+Wqny5JI&#10;1VcAkFsAYJ/iyuPuZAPIKSOHU2ctmsyKpUL5J+bIBUrg4ZTtGBkjGMnODTo0lQLzHHHM7SSQrKg3&#10;EgbdwAyp24bnBBOTg8kW1nVFRpBDuVf9HkbYrN8xJwcHB7ZOecbd3IOU6lUXNdf1/XlpqFxe30n2&#10;pQyyeUhlRU/eMXJ24XG4k5X1xl8sQMAWrXy/MUqjReXufC2oAdckqCrAEHG1ecgbVcheTVC7uQVI&#10;+VTChKqsaspAPTAHzZOByWwR07m7FtKzgy/LGn7vDffbcckYPzEDj5ipUcjPFEvdR04eF7Nr+tF2&#10;1379b20RYtY7GQQ4eF/MRgjuFRmK4AxhsY+cgY6CM4X5TmaGPfdJePFHH5zfKFgiZuQd45DMzbxl&#10;eCcYDHHQhhjnikniurfc3zwpJ024U7edwIJP3O7fN0SpbApdui3F3HbxxzZkmmPCnc4wSxJC7hno&#10;x5UFTgluZyPoKdOUoa9f18unloRW0FyZ41My+WjRzOzrhl2nHGRgAYP3RlcrnocQz2tvawQ7p5I4&#10;zGi/u2YiJQCVwmOoK/Mp3dfvfOpFu5SO6ikW3uottxtkaKFlVwcsQQDj7oXnBBYZByTkSy5+ZYbb&#10;7QMsqpHFgKc7sDoWPAB3ZIDKowMAvmN6eHjzJv1/r+unyKMFtDdystv5hST92oWMM1vs2lkw3AwE&#10;6HOcg/MCDVCDbM63E8SMu5mVIYwrfLhdwD5CjHAUtkcD5VJUat1BayJHYW8c0mGYf6U4OXAbEjMn&#10;VVVgMHJPQjjNQtC13bmBYd0LMqvK0fzpkZQLt3KNpcjn5jjaGCgADO6nTjy2/rt/Xz8zP0+O5EMH&#10;2lVjaNsSSSQ7WjkXJVWABCkeWS2R0IHIC1SgaEWm4xbGODG6yeWQ3lsDI3IGeMgEksGxjlRV03E1&#10;2rTOrybgu24ExAhXLbdz7sA4A+8Tnb1GeYZVu0imaCxaSZld/LKlj2Vh8oxyuMkDJAJP3VpHTGja&#10;91/X+X9IrqVkJSWFfMWTzHJbeByS3fO3qu4ADLgd9zRwvbSljAu6IEsw84hoyxKgsq4bOCOVBJxx&#10;syVa3NBfxwSTSzRqszANug3k8MmDhWA4RpM+zYzkEwXbyXHnRP8AMoGzbtCkYCqnI4LMBweuVIUk&#10;FcljX2cZaf5/P+r/AORHa4eVZHi87dICZI4ykbZbO1cEIONvVeQMDBwwYnnJZMZrqPcbcBpI5VVi&#10;CMAnzMnJB7nnOMrT76IiVbVpGxNDjyQCo+UMwbHykLtJI5VVGOmOLVlZ/a7sOb+2jhaQNH5jmJAr&#10;PGNykjaCD/e2ryueCy1pytjjSV7/AIf5dO/5lN1ndLdpJZI2AjcvExjJfd/EpAb5l2AMSCFAJyMb&#10;o2DSbZYnZkWMuu7I3Ljja5wqKBgbgQCcAs2Q5t31r5UlzaXslvOsDSK8igxrK3G5EdQcneSnzAA7&#10;RjBAxVumtY1UvNJFwqlpmKqrY/ixnC55wSQQV+9hWKOunTtt/X6/lb1J9UsItNuYQmr2mpNuSWeW&#10;KOQRrlmLAmSNTJxt4TKfMvLEgCmVMBXydrQGby9h4YEksJMjb1A+9ggYOSAaGvliIZ/MCbgbiMf6&#10;wKqEqhyWGSCWI4G4kHGc0RQBj5aTtHJDuVZsMyp83I2lRkEof4cnbwcqANI6HR7Psv6/rsIivaTp&#10;ZLYrnaiQpGrSKrdwcAYwOeuVOPu8kT3LW0lm0VskvnASNNe7tu5udhCoAPlBTgLyUGS2CabdWdnH&#10;LNBJdJKrI7+dHIUh3lSdxJ+bOE3EfNnkcbmxAUVWaCWeZTd7guXO8hn+YqBwrL8rEYAxuXljzXMb&#10;U8PF+9/X9f8AD9BGiErOtnZ7U80qWijZtq4PygAJuXO4oAMbgCMbWpy21zLbw28c8zQxsHFwrLld&#10;oJDbsBfmUEBipBVSeNpZmajpsKxTSX7qkcj75IvMMjndlm+bgBT5bEsMD7w4Awz76a7uLeSMzSKX&#10;2tcMWG2b5iWChT+9BBQt8vBVQGACiqRsqO1v6/zCyvbK00SbTY/DtjcXM7ROb6ZXLWeJGZkBVlRm&#10;dQgZsNhFbGwHmrLK8PzQ+YFbPmrKWVgSFJk3cZyyg5YMMvyWOQBZrcNOkboJNy7i6qqbSuwMUKgD&#10;7wGCcMedozup8sSsU+xOsp8tTbxwD5h0KqSw3LJwT2B2jIPCszoVNuyf9f1/XUq3k0Aimg+zqkis&#10;wZRIqxt87ADGTjnHH3VKJkjJU9Mnwp+IcXgCH4kN4H1GHwu2pzWtrrX2C4jt5Z44Wmmg8xtsbPsi&#10;2+X3wyr0bGE4uoo47SO8bzJrdSqrHlQrbQQSc57BQSAQp5XaQ0kmravd2EOkm6nW3tpP9HUDBZpN&#10;x+Yrkcnj5FbPIBccUve6G0adN35k9uj69N1/W1yEPJdSS6ZDPndEIm8mQg8qFBywDZZQxODtAXJV&#10;WDmoftMSfN5rSNIsYk3Qg+XhAfMwgyFOT0UgbxjBwoa8MItVlXLeYu9hJuy554I3Bo8jHdkADBeV&#10;cNKss0MsbSSyN+886OMMPMVsdtu0AZDgcg4Py5VWztFh7PuP1CFLc+T5yiRNoTy4Qso+b55F3Aqh&#10;O4HnnAwRuBqYIskCzWVtIrLKyw/ZwWjcKuPufdbLFOrsCSMcZLx2ty000ckyoHiX95HgJtjBTeeG&#10;O0Art2hcgqRgnGW+UtlKqWE8P8LPHOoP7oOoOTgqVYcldwAAJXn5TRMo2jYLaW4iiiFnqq7obffE&#10;23czA7lz8uXwX2NuwFbdnGDioXVIJWsha4b7OdrLbLIJI2OSy84MgCxgMwO0hWbK5FWXuoYY5Lu7&#10;tyiBFRhPIwdZD5m9+qlXOUy6ksMEKRt2iK6shHHNDcxx3UMbIrSSTEJI+5D5hwy85BUsOSQzMBud&#10;nOXUUb82v9foRzNOk8VvbXMTBo1e4kg3TebmNmA2OAOSADnaVZHUFcuQ1tRltnhjt2+YR7reK0ws&#10;wKfKY1+YpkfJhWLnACg5PzuKzW6MsMO2ZYf3m1jJJzulaTneCxyQc7ihHBJBNWdQubmIhkhH2yHY&#10;dl0wMj4ClAzZJ+9hcBlUsTuLbiTaQ7e8v6/pf11uNtUmv1mtxcqBbu0sknmMrR4kwHVSN6/6wcje&#10;QsaHIIYmVbJpYm1eZIvMaJj9lktw0aLsaNiGXiQKCx25yWODImQBXvxaWTfZbGPMcNwkqNDahC4V&#10;VbKggAkr8u3kbXTaCDtM2IbaVbO7to/LeNZZZpJlYMM4VQmcjITbvywBU4L/ADbGZ8v4/wBMFtmu&#10;WW3juJJJIZhummhHyhGG5tgGAclFG5QFDnaQi7ahEyxXIkuY4I57e4eRxGpEdwm5B5hMpPmKSM5Z&#10;93yvyFXKTXEVnPbQ3MMwjbayqq4dhvUKpyQMOWG1BtcBSQFjTcUGt2Zzb2u6OMXnyTf6j7N1dCzE&#10;M5H8QAAH7xgd56RLQvmv/X9f1t557WttEIZrFppG5hhEkzLHKinc5dl2mNMj5WwjHzMHoCI1WFLi&#10;e6t7Y8yzusBhY4Zk/wBYuZNr7VVixYuQflbOeLlwsloY1jtY5tvlRsvmSMuVLKLcggF1GDuQ43Mc&#10;MSCSxcG6USFrOJVD7luLplldY8uYzHgbhl2dAWyARuBKjbTiNqX9P+v8/wAhuh61qOgOw0jU5rQ3&#10;MIjZ9PuHjdQzb3iZY8ZJCqPJIKAglizjMk16dIuLe22WTQ+XCY9Qe21CWZJIySWJIyke0rIxRWcg&#10;sxC5UGobTTbi205rq2hC28yrFP8AaLfK8szh1UZX5XjKcdS2H2FM0ghsrWBp4raaNPLKLEZiq4VU&#10;bYwJA4BVF2kj5cIowu3a4KPvWvt/X9ffoQRm2sZotT+1v+8fZG3lxqhIVdqqzgttcGPDFto+Vz/G&#10;VqtZmKzkiGmzSwwlJJFjmiWSFFQ7jldrSoDgb9xfBTDdVfSvrtWgD3DtuW4eCbcHxJhjnnAZyQzA&#10;7mJJGCw85iKlwsFnJ5lwqtJI3zRzMUjSRUJ3MB3UgNwAqBEIblIyGib/AK8vuHtp00sH7uG1a23B&#10;brGoOwiBJ2lQxzyituU/MA7MVG07KBzHaL5lxJGzRRFjbxtGBmM7m3Lj96ETqwXBeUr8qkrfuGms&#10;/MuxF+8kYxzXkkKgEoEZSy872cxyBj8pDjdkHyya13AbPzL+2ZWjTjKMo3SEgHCuBsznKqoQAQsM&#10;HPISo82nf+v68uhHdWkFxLPF9iM0Ukx8u3tZWjCRjGEIJCxr5bkElOCrKWB3LUDWTX180EkI87zC&#10;0cckXmLt6umHUbUCyOzMMnKfKclwLWpO16ZfsszQb4TGfskLKLhjkDYjsSGKhT1wB5fJYg0lrYNe&#10;SLp02sW+mqsJY3FxI8MMZwykfIA3zYQAdcOFHbLW4lFqK/rsZl9Z3aXa2kuqRlpmxN5DMd3Em5QY&#10;2bYz7Uzls4BP3Ty2KJri6ZrnSbeB5OI5pLUKsWQrfNgjEbKvPBJD4G3aamkEdtbrDO1xBJJcOqed&#10;jzFU5CbwNpMjAlvmLDbgYwrbYb3TrnS7u3gWXymMjvI23arByxZsEjftG5Ay4VmkC7lBAazTl/r+&#10;vu6lFvtEsDX80Y3RxBmt5JDmXeRuMiswG5iGwFA3lfl421JNrF7Hpw0BBM1qs/7+FmV4SMjMo3N8&#10;ocRruJIx5eWwMgtezhFlMwt7iNlZj5N1GJjFHHkghVYjzcOpK4KEk5IO4CO8tLSMrYylZoZL0cQq&#10;SmVVlUqAMlFX1BHynKkZFQbRX9f1/XyKpWJ5WmuPM8yORWuPMkZldVdTuI2EIASV2kAbfmCblCiB&#10;7WOKM28lxG0nkKsyou6RiF3jcoKHgFiMYCqNpyzIxtyPMkLQwj94spdo5B80UiqRg/KUGMgB15+Y&#10;DaBuK1b5IImVrWw+0K0m6SOaNcAlhhXVc8kpk4bJCEFmLhyjXyI1wz5gRGZG2xQrkkJuCLllOcBc&#10;AYIPzZI4qO2uNTsGK2032dbqNoFj8wuykggDhcphs52hQcNtBGTT3MLXn2y4vpJvL2q1wxcwyYBJ&#10;IdWGfvN1QY3YZsEqzLgStGzsu65aIi4hkj8wxSMGA+/xuLHbtJ+8gzggqNCo+f8AX9f1uV2to/La&#10;SZZG2rvvJI5Qjh9vII3KSPu8qV3E455AJpJZfMW6eONioP7+FcJtkA5UYwTuAJGeN2Bklldc2sls&#10;6xz2UcL2/EJkZWKur/P+6Lbxg/Id38WCQGJaq0d1Cvlx2f2Zkj+USCYIwXKnzN2W5I+XswHVV5Bj&#10;U2UbtPf+vu/q3QWTdDayPFBH/o0hK+Zj7xwxA2SFW4O7auQC2RgYNNgtWt7vybaXcyxpFJG84RZN&#10;hBU5IzgqckNypGT1WnXcUw5MLLuSRXn5weqh2zkKmTuxztyCueMwCS4aWNZPvLJ82+AfMwIP3FyM&#10;cD5OAQyk5ByHuFnvc3tR0vw1YaRaxeFPEb3En2PzbqRrMw/Z2eKLcF2g+dh94LbNrAYD/MKwbhN8&#10;6r9ik2xurSNNKAsWQckggbcgFR0IBHVhlkuYb7cxunkjtVXEbeWXDpkD5SFOSSyngDG4AbSuBY3X&#10;lmhhVIY1aErJJw26I/MmGUZBZ+eCDnKtj5QBo2p7b/1+v5X/ABqu7HMs6ec2/Yh8wxybRzkAfd+Y&#10;jknAJAwV4UlTUYbuaG2cpNGGEkVrsQJt2napJZkchSQpB6fxElQrXQMsiTqxcKcLaQhN/wA2HXgg&#10;hNwQhccegNVpZ42XyYnZf9B3LGzqqndhcEtj5Q4XliQQT6EORNoxu/6/r8hzw2kGobRYRrFkBhGy&#10;tGRgknIOSynPAOSNpwKhkmjW1jtXtPP3Qq21FYggoN5ZwcY5AxjGQQQGGacs8rSPqrqrMUUxxSxn&#10;DkuoGWwM8HcGz1C5J3NlPs89l5MPnS+ZNjbG0o2lsOAvPILBm55O4ccENTlsVGPcWBoZJRLLpUcw&#10;27Fk5VFBYBWKpllclTzkZwDhieUiQWt19hJWNFZFk3TDEZVtrjPZThjn5srgYPGxjJZTbL5r8wsu&#10;51aKFcg/dUgZ3dQ3ReWBJJwrF9vPNYOFH+jzBo3gWR9ohfkopduoA2DdjGUUk4UhoK5br/hxtrPE&#10;0O57VZ9zbrna5IYHaoXLe68beeTtzUUVsqpCkzW+1W8t7iOVl81txIbggIACGIxkbS2B94SSGMS7&#10;baTEflkSRMzFgo3MjHap5GWbgkqc9MDDYoLpIpCYYpBLJtkP3QwXaWydvHGB8u0rgYAOQQu76f1/&#10;X+XqNuVuLjdks6sAbhfMZkYEq2MluA3JyCM7QMklQar3Lpu3SLG2zPnMrrsxwBsPrn24wODwbEss&#10;hijKmJ9qqx3MP3u5i3Tj+JyNpwPlUg85qvdGFI/NeVVX5fLk+zhy4Yj5mOc4PGRngHCgqWNBcQle&#10;1keO42rBlgWij348oN0UliRnIXB4+UZIw2Bl+y4jZciRUZ93JAGSpwcjoCvUDBwe9JMqfaZJPOmR&#10;tq/u5IyNxzwFkDZGPlOS2R0JY5BJnkFrbyQzMsfADbZFYMd2ZNyHDEqgwCQOwBILFlRj/X4jnt7a&#10;0dV0+N2kaHzXk2hkDBSc4XcTzlucYJwSRzUCBJyskc8MrTfvHZc/KNzckDGAD2XgDbyKk81RbC4a&#10;1yV5ZWlOxQGAIww4znPGFG//AGcCNomiZbeJpFYr5SNGu3ACjbkDjKlsMVBxgAZzyjaKHQ3EbWnn&#10;z3Pk+XGZBHgsQ2DhsKAOcHqAoAXsVxGoge6WKW1GGyrN5fBCYY4784OeCTu6ANwxI2jkbckjyPGV&#10;ZiVGVLHH3gRnIIDdQTnJAxSSmG3uV+1bbhVZY2aH5N2RkKcKDuK5XBHO0ckDNBpy9ght7lImSRTv&#10;MzH/AFikDAI3fKAwBLPjjA3Kp3dCQapPpVy09rdeSskZ2+S3RWbIGAOCG52nqABn7uWsJL0tFOrZ&#10;TkCbapRlVR2wcYxwOenBO3LLhre3iIaeNtylQqvtYgk5BJXrtKZLdCFIJOcVF2KUebcY8e5o453m&#10;Rkwkcyqd75XB2DgHjnJx94Zwx5aYDcGQJFLGxkHnKVBAJ6ZwTkZGCpHXI6gipGLSq0EpjRpN4ZCw&#10;JLFV+bb2zkYJwvGMjacR3UKumyOXzGMisqxkqqKDwygY6jnBAPI4yMVJtE2bv4d+LrHwvYeM7/w7&#10;fQ6ZqM0kNndX1rIsMkgJyiP0JAG8kZIC4zg4rnrnzFkAkVlRW2vH5PIbA455zwRuBB6kHqKtTahd&#10;yCOF5RI0eCvmMWbbubKruHIY56Bu3UhjVNYJJlj+RJDJhVfbtVWJbaOOMEFeMZ+XtjJfoVDnS97+&#10;uwy5kwVDS/vMkiWP5sdMLjI7g49O4AHCurywTlonUqC8jvGVyN+e5J+9joMnAAxnJklt3+zs8t15&#10;aTfvX/dMobABABJ5Y8cHv3A2k157iVrXypnbaq5UMdygYPHJyBkE46fOGJ6UjaIxvN89czs0i/d3&#10;OQWUfw9OMn6gcZ9A0LKQjFZFxlVfaF+bJHpk8hzknPHPQkvZ0ibPnKFIG4o+Pmz/AHcYJBwcgYxy&#10;KTyEeDb5LAxqVjaONsEYxvB4wPl6+54POQ0XmNbyAzLbzIGSQSeWi4XvjaSDg9MA9M55y1MhWUI2&#10;5z0PMWMuvUfL6ZPtkf8AAjUkaQO0jyXCMjKG2qrESBsjjAwOMcsRz69mIquscSbTuZQFiGFxu5BP&#10;HHA6ggA5wD1DQimEgaUzMWVpCy4n9eMjuRgkgYyc5OQCCJIsjKs8kmPNy4RkGOMbjz2wRz6jPXBN&#10;8qO0W9R0UmR8KM/xDbzwen0U9cYbI0ZnHlsvmYYq0bcybTnOM/KRzwMewwaCkyKYOHeLyRyjbpI8&#10;lenPQ88A9z1zkHmnyRJNaBUtNzrOBiIDc+M4BXnnOfwIySCMEyARRyx+YwY/uzk/OoAKoe2Rjpnj&#10;jAPQD8zmRJVVo/mzHGuenAyOvT/Z+uaCiMPEdyiKP5Q3yvnjjkD1GMj5hjJ9DmnzA2zpNBeRruTD&#10;GNW6cfeyCM57KCM+gxhLhoidiSghOdsOTuPzcnJB+9x9DznGKbbia5lIYbk6hVkUKpPbkHj8M5Ps&#10;KB2McsDz5aqskm4tt6cH9c/h1Ap26Qsw8v5237129cnOcH1/kPrhg/cgqo+8MLu/PPTocnnvgjmp&#10;RgRiJP3cbL+8DqNpxkdvY4+vfkgeLI+WkSZV1YRhmZdrQqoUFQOeDzjI9iDzxxSglTtkDRtu+bnL&#10;EYJ7+xzz35J6VCjBZh5hUF1DNIzYXB5B5Hr/ADz1zUsccqMsT45zjOBtOQ3U9OOePbvUGbViRI9n&#10;zBxs24bacAtkDOR1HoepPXvl0c3HkRTsoLZVUJbJ56Zx0znnqfboQ+aoTLSbmXcjLxlskZ6n1x6H&#10;pgYNKLhbdvNKru8v5hyMY29zzg+xzx2FMylrotSSOaBw5iDMpb5M4BXcR6fdyOO/HHI6uEq3CM2d&#10;zYbLKu4nHzN78n1wAOeDgUkRCP8AZA7lZASwVPm6Hj8VJ57j9ZrOePzPMeRmZlyy7SGYEFd2eo6c&#10;dc5A4yRUmMvdu1/X9MIyBLhjv+ZlYcf3cdDjqD/MemJIWiT52kZjt/dtLyCMenXkH0xwVx0qvG8C&#10;qI22q3BZl913Bsdc5Ixzg89M5E0StFEwVNp53K3JwCSOMcD1JJHzAYOM0MiUSSN2iZXtrqTG7bGy&#10;3B4UcKOCNoy3qCATjrmnq8ltDttZXO5WY7cLgf727JGOeBg8YHoyBpGfdDeMzSJuaTbubr1OCcbs&#10;gYBJBPc9XJHHtaARNud8qq/LhvlAKjGDyeuenTFSYy3LHmu56hQqgYyT5bAg4P4898nOevDkkbyu&#10;VG2TiPG3CtgDt909QMEEheCeMQ74opN0FoFZvk3LkBgQBnOBjn5cZIB9DzUhSKQxoq/fLKryKzYO&#10;ADjHpjnjPQnvhGTiSQb4ZYxJZ+XujVmh8vG1jwSozuOMDgd+MdKka1VlVGhEiNhiCVGeAM8nrnf6&#10;jrg9cRowjtmla3RdzK21Zspnbk9unJxj/noRz8wp0MkBBSTblVyytIAMEqMqMD0XOBn8MAoylzXv&#10;/X5/qT2ssUI8sQosRkPlgsFZeVwWzgE7efmOCSMH5QKerxR7mMjDdhldUKq5wzD5R/DlOoGDjOSV&#10;OYfMidl3xqy5LScqpYkHk7jls56k5wCRwATJCfsxk8p02rhWZVOwc7vU8clsDJ6cDmpZlKJPbW5n&#10;kLRxTSQ/cVlx8oJJU9BjIJCjdnnaMnOGeXbwlp/3TeYF2xurfN/skZ+XPByDnAyCCFFNkhRY2Yy/&#10;vWUBv3h+VmU8g8YPQ8+4OOVM0Mj/AGphvbeYWVYdu5pWKYZSvCnLYG3B3ck54zJk773HHy0jYwww&#10;yLCqpHM0Z3KW+bcvB4HYjkYXnB3VKhE67rhGbblm3KrjcT1yCcqw554ByBngiK4wNskcG/8AeKzT&#10;SMGTPADZXBUDGR16jsdzEn2eWMsJizec2dyhsseqnaNu47QDnBYKBxk7Vcztdf1/X/D+pbkZZrqQ&#10;fapptspYwhAwyp/vbjjlgoAPOBxyKlWKSEedJC0Qwd0khb5HOSRwcKdxC5VeN7Y5AFU5FEC+Zbk7&#10;XjCzMpGxSSpxjJx0znkZGc/NVi2k8xmkhkMY2hPtPyqrfIfkY7go43YGRgcHIxtVupjKPu6PT+v6&#10;6k0cQjV54o/Jdod0exFCPtDBgdvTIZj7Kf7pBWTzLaIqL37PbuGIZWjO5GwNhHTcDg5yRguDnOVF&#10;NJ2Ut5UKxzgb/kdZGIBzj5TzgozFgCRleBtzVwebDNstC25v9SwmChsfKRn5RngAAd1IUDPyhjOO&#10;uv8AX5q33/oSeTIzLBcvPgFUjaRd0hk5GXHAYEFgoJ3YbB3AlqcXu5nmv40QxzHM2JG+7hjtyRjA&#10;U45Py7TleFNQxwWodTaxRtIzNt/fxy/MASTwDkEHHOBnvzU2LuJmdn5V0bEkbGZ2Gdj7mw2NwYHv&#10;8gB4JyGMrf1/wP6uSu+Qtwkn+qgjXzFIzgcBshSOuwLkkBvkGMIaVpDlWmG+P5lRjcNI23kngj04&#10;wAACBnPDAtbVo7lVF4yS7lZtki7nXOCMMMhmbJUkNuDLgEjgtDGYykRZfMZknXG5XIQlVbOMMQNx&#10;GTlkbaedizcxly9C1aThZVi+0zLun8yQCb5lblHbgKy/L1JBJZ/XLCOzmt3tbJZm/d28bKDAysVy&#10;vzbF243E9c5LY5OWbDV+2RqZbi2lIa3Yx7rZQI4+GyhwQSV2EnaCmcnbktU8jQCdzdLuEMkYZmHy&#10;lyW2cvlUADNtbJACqcHk0mZyt/w33frb/gah9tlcPf3US3TTQswgmkZmSMMSjMzDhS2eBjBUEbCw&#10;IsXIWRyosYY5jhdzq2FyQQ3K5OBuAz2Gd2RtECefHKsd/byyNPMsXmPLs3sF2DDOhDYPPQFfmxty&#10;CZkdliaWW0AaRlkmAjHzscfKcrliVTevykLvDnJwxjUxlH3k0vx/rb010JLSOWaSMxI0srNIu6OZ&#10;mEYUiONN+7qoJT5QwAwF3byFbI0s0MjiJZIZIx++urp953K6uz5x97eScEj7x6klWiSWOeGO7uIf&#10;Lh+40eI2SMhmRlkHRcFdyryFY9MsamthE225cMm0Klr5Vq3zP5mQyt1UADO0KDx2zgszfu67/f3/&#10;AK+XdFi7HmO5ZJnkmaQMs8m4lSD1iHVhwQuAfkXgDBp8cAupxc/ZplVlZZFtJdxKs25EAwCp5Y7e&#10;MMPMGW+VYoIJGdFggiZ1k3qojWPJAlG3avUqUZgMKVO/I5HltEW1Vt0Tz28jfCzruUkMVLmNfmwP&#10;l+cMxUj2ZQ/I57dL7f1t/XkiaMultI95DC3mW4jVUwqMgkz8oICklz82DyTkNlk3SLDbKk7Pbt5e&#10;5mP2q3Coqhm3/MgYKcbdxUEElQeAAGG4jvDMsPlSzMf3duwG2RmO44Xr82FOMEcclly6yl7ZyRp0&#10;kbKvnNDt3bGjBJ/u7QF3KrHd1ZsElqlmcubtv/w/9f8AAHCV47CSWW12W8bP5iwuVwysoDDGwBwA&#10;xAGThCCQMbZldjdw6Z5LyXTtIWZoQzYdAHYAHcxz5YyNxC7slgSlR3cEoH2KVZZJvMRIYrpmZ1kb&#10;kZGNygybgehBUc5AJtLbPfyzpcakJGaFQZIRyFbOAckD5Q7NtyWKFiuAARKRjKUeW72179bL9Rlr&#10;cSCz/tBdQaEsxSPAUfwggblAYDcDztO4Iem4ilt7e3Wyypj8uPMazQzDK8iNSy/7QaTJGWTcwIIP&#10;yuBnlWTyNy7tsU7PHIzfNsXGAq5JZ1bBPYnDBgankuY8tNLKxiO4LcNGfMWTKht/zKF2hVwNuV2D&#10;O3aGYsYyl2Vv629df+A1oI93PMCJoEiYxyvJHdICfOdf3iuvTG3k4B+UsSoJCiSGGOWEJtkaJY18&#10;xccgRyll+VCd20h8HPBGSSCQEia6nnk33rfvpQbW4mYhhyAI8PuLjpjJyWGDuXIE7Jcy3atFZ75J&#10;JN6hspNIOcbWG5sgpzkE/Jgk5ULJhOXLotOv69fPz0sNithEv7u2MKjJXbHujlIddyMWwqYZgArE&#10;jcAN27DGZbJbnbM/mI0jI8MbTAgru3McjBYFgpGed20tt28OgYwX+2WMrIsixyNbxlsyZAXbnnnz&#10;QemB5qgKMcQ20MBtVkS6hm3ytNiFBtkViEMoBPzc7os8liSCchlqjLme9/n/AF/wfLQkkiEe3bHM&#10;saj5kVS6pvKklgOGcANjnOScZLEiRkEW9TCtwsSLhihDBS425+vzE92wMngZIGitytzPK0MkcxEc&#10;0OP3fzozPzkFckHeCQ3HAJIKwwR6fmFjDbyeX/DcJkgZ5YbiduN7Zx93oTnFTy8xlzf1+fn93f73&#10;xCaZhEbxvLhZR5Ybb5ijg8jGOC2SDtzt6nOHRIryM8okiURo8vy/6shcbmAxk5RV9MEnpnIDDbzt&#10;by2G7Ea/u5mCNnOUADJkrvYt1APbhNlSPAbeRbIDaYk8tlwS/wArbVYjgKP9ZgEbSvIztBqeUyk7&#10;fpt/X9diRIrqaVPN3JMqmPbIpeTzODjcARkYcnG3DMP7xIYtvAIZLY3C/NGVOyVuFbDbt+QoJJC9&#10;MEcFsMQHwqGRRaRSNuUrDH5ewugTjaoyQrAhd2flVeCOadbvJHNJCsoVoxHlWjP7hVBADEAErkNn&#10;gbAGyCcgVy6XM22tv61+/wDrfYidyeVuDK0m0M0Sj94rfIIjk7WIAxkr144AyyIoeNd4DRsVDTLh&#10;ldT87H5iMkEHKnJ3R4P3TiQxGDNusoWTbIkdsysHEX8RQZZuM5OwAEbs8ZNG6CaAlEPlrxNIg+bH&#10;UZOG6EKoXk5VTjKhKmwX7f1/XT+rOgilZP3dpJ5arH+7jYeXNICMHDfMuctg9QOq4JUusFjK+R50&#10;xX/WzWaxgspHyEqpxtbLdlCj72R0EbRWmwzMbf77FZY7lQNrBs4Kjtsb5ccDOAw4R5gkmb/SY4Va&#10;TaTIbdm3goQGU7eR8rso77CBtK7iKJMtn/X+f39BFJjijSZo/JhO5GjTaPmbIxgHjh2wufucYIDA&#10;kgRgLjUY5mZE+aPeR0AHHbG45Y8ZPRm6Gby51maOLMTGzLQ2+3c0sRIAwATkH+9nAxnbhRUZTcYh&#10;AAyySYtxtDd+QRk5PzA8Akg7j1YrRPN1X9df6t+g4Ri1CwTzyeZCrhpvOVShKoAmeG3fdB6FVU/S&#10;hIROi/6ySXzRJMFQsxXC7nY7gc/Mccc44IIJot5ZbWBtrug3KFaT7j7QcM2AcsVOPoTnONzNEUJi&#10;UF5nbrCxU+ZJ6bmAz1UtuJzhWACkEksHvEiK1qu2weS13fejtFCBo2bPG3DAEkLjJwMDOFQGSV59&#10;q/Y5l/eQqysqiMud5wgwWLE9znjcc4PymOAIAjQSbuJFXasib8jBJAJJIUjHXAGC2MBRgYFjaeGZ&#10;TuYIyRsMnbl9wKH0PzA8ZyckHJy6k7v/AIH9P+vII5n2K9tbbTHIxMjW+GRclVOeoOV6/d+ZlJ+U&#10;ZfAMMPsqySbQdqouwnnblV3dcKcH1xuyVDUW+n3k6qYNOO1bUF4/vFs4Abbk/Lv3AN8ykfUkRyvI&#10;YvMhgXbMyn5hlXYgY687c8ZJ6OM8sSNox0FpJ2T/AK7Mld3VZo9PumHmYZvlP3DncQOSPlDHHQk8&#10;cq602GRbj97AF2yM6Jh2k2dGJY5LD0OAAD8p4fJbHPYXD+abjzmSJo2HmbmQ4G0EyAYBY4K7TknH&#10;BIw8iS3i86SwjQwrtmm8nMYVG2tnGfugEZYEjgbRk0mxW6df6+8SK5uZ5F1B5GaR12xsWaSTg525&#10;OOeDgZJID+hAe8LXLM0dvF5YJVSr7ti4LYbgELgsQoC/xcgAZWRd8rWlycyK7LH5zKfKOMZBAwQp&#10;LArkNjC4+UgOin827Z408xpojKJlZAWLHOFxuBwAc5yT1JIYA1Fkc3VDeXMkczRN5ETfu8MpC7G+&#10;X5juAX5RuAAyCeDgsphjeRVFkjPuMjLtUtG6kJkc8cIDx9MZ+9LbQpFZxtbJIisp8teFhBJAONuD&#10;sJ4YqRx8nJbNNle3EUFndyKkaqWhjbDYdS5Y9sEDJ+70PAYncL5hc2un9f1u/wAxsdpC21jHIzbh&#10;BJuh4XYFJHByOQRkDG3HUjKMtrdFgMFyNqx5JjMi7XZVAJGFAXrwMhlxwoHFWICZGaSKKG5byjub&#10;ePkcsEDt/dOcZUEliMkgk0vmxvMLh1eGNiWkMcu5w3PV/lYgqxwOCckkHBycxLlLb+v6+RVd1jCS&#10;zXUu6SNEkUq0jN8oONueclsEZU4z1JAWcywToRFKZNoAdwwVSwb5ByCTuXbhTjhVxxgUrRXjxRxP&#10;IFVpCGk8vapzk89fvKynG4Eg8YzT40mvIGntL2OU4I+VmO4bCCuAWOArMCvB+ZiGBNTzA5Rtf+vy&#10;I4zFcWf70vJGse4faPnBHTaobJ2gbiBlemeBuItWcv2aSO5igI/ceakIViVAU5IbJLg/Xo3UAcxR&#10;SMZxKtxIYdy/eJHlNkOH2g4BII4JIG8EH5NosRxu146ks6khVkVt4X5gq7tv3gcEcHnZgHI50jIx&#10;qNWaf9f19/bR66ekr5CwpbOW8pB5LRRlwx3B0H3NzH7smPlBAUEH5WOv4fS3jtgDCoXgIy3GxoPu&#10;hl2DgjKBssB/CVX0xbS1mm2ySWYmZiVt1Yhlj5GOOhb5+uB8wAOeo27VpxHGkb42KscW24wWZQNo&#10;bG0coOFOSAy9RkVx4iWtzxsVs0nv5/1/V9y1GQ3lsC2V3iNQuVYkYKgHjKqxUZ6DOPSrOnzW5Mgl&#10;37pTGsPPJU5O44YrkDcwOSTxz941WsiXDQS2jMuRGwhXcxRTwQevHGATklR6FQ8XbLHvdGMLR/Mq&#10;K25tzZJPVSx4PPuTgBs+bNnmVFzXX9b3/r+rXrKfesaSQyKitHH5Ue5twBzuVjySTgADDNwe4zra&#10;NIzTLPc29vJzgzOfuDK8AhQFHBxt5yMAZctXOu7wiWUHLxyOkysS/ZhsHALnbu+U44BJ2hgV2LW7&#10;ijJgnONyP5pkJGfvJuJY8DJUDHJKMoyTiuOt70ThxNP3dOp1GlXoCh5GVz5hU7XIPeQnkfdO3cQc&#10;/McgcDOhBMZoA5l8zcpP7zK9cd+WOOnAGRkD7vOLp013dXIdVdZGkDN+7G4MRgluh27Sec5wc5I2&#10;k3rO5aaNb5zI3mLGY225yuMj5Rk8jHpgcEZNeTUjbQ+crUvebNZZ2dfO+0NIpiB3q2V3c854ySQM&#10;EY59O1qFjE8Qil2t/wAscZxjqC3PIHX05zmstL0RyfaVeReSGmEh8x+xORjoV/4Ee4yRV6zDGHyY&#10;tuWXJW3U5fA9O44PK8H2BrzMRTZ51WFl/X9f1YuQbbWWNIh5cnlsifMfmGDkdeccHGDwB06DT02/&#10;Fsy3MKIHjyI8qNvBOAN33sYx3BB5A6VkQzQsdpuHVNxQhZBgrgkg9OcZOG9G46A37R2Lr9o+STb8&#10;xEbLlupXnn16kfhXzmNpyitDz60erNu0zdXWZLhXxtDSDJbgFc9M4Hpzx9DVyGO1keMFdh2Db8vB&#10;bjGRgr/eH1AyAaz9PkEu1w+MY2YUdcgccd/0x1OMHoPCWqDRtdh1R9N0++jRWWS1vrXzopEKsu3a&#10;BuH+yUIdT90gjI8/BqNSolN2Ter7d2ebyp1OR6foZ8QjG1I265Mg3FcgHoQMdxznp1yCMC9HDMDs&#10;R/laPbCjck4YfdXnHzDHBJOCBuzgwxxtLPttIt29grGLIKnHBH+1xjGCTjgHirAWMxQmSfaxhY7Y&#10;wFJU7lwRxjK4IXHIKjADcenSkl7qIpp7vb/g2ZTvrdi32W0tYw27EkIjaNlYE8fewSTjhckHIXAH&#10;zZt7NKYGSJVj3csyTE74yBuRiGxtAH3gfXPHK61x5ci+etvGyySbVjUgMGI4AyCfx5Gducms650m&#10;5u47y+t/Jb7OVXy2dY5XL5XKRk5blcHAPLLkjrXXGLlpHU6aUryulr/X9XOZuVTYwD/d+VNxxlTz&#10;kEdGPUEY9R03VRmhfzHZ1bbztaNQvy9GPQc8NwBwc9Ocalyr7mX7Sq7G2KkudxPQgH1zjnrznGAC&#10;c6RV3TGKIspbAXqxwBkZ6MM+xyNvbONInpUZGTeLJCdiwbMB1ZYh8xbd8u0gc8/kcfexWXeS+UfO&#10;+6oO5Si5V8e3OMemCPmPzA7tu1exPHvJZMrkSSbQhLEDPy5Jzxt6HPXHFZmqnaivaSJG24S9vl5U&#10;kdcr2yQeh91ruontYeXM0ZEuDJuMz7y25NwDZYqTkZboecdjgcjLERiYfvg0ayNMFKmRjukwflKj&#10;byf3Z7jIGe1WLqZhHcOboyM/ykRxlVKkY2NubIJGPcAJ2C4ryTXEkKqL7dDndteQepygOc9Pm78r&#10;jG3Fdsbcp6sdVf8A4HmSPcLkmaR2uCnys6sSoQZDDPK9QQRtwQCcA8WobtYo3ChcRIw+WQKUQKXK&#10;4KjuRx1Pp2qF7bSBpy3Im85mdXb7RiRXVSQ2MHnDbsnJGHXABJLyFvKFxa39tPIyfLN5knKYPQoB&#10;kjaRjDEMWIGRgHKpHlM58slbf8O35bEyrLdKbVz5m0Eo0ihg+AMgktyoZTnOO2QQcU63Vbictbq7&#10;YddyKpG3r97ZnqQMkgk7iO5qsjCVGhWHzECM8hKDbjGO2QOrjdwF59RU32m1Ecj3e5o1/he4J5+T&#10;J64Jz14yMgcfKa4ZLUylF7L+v+H/AK7FlMpJDIpkzFIDlVBO7lhwSeTz3PU8vk5jv7trqOZxNt2z&#10;MzpIcqAS3JGPcAgA8HHIwCRzo0SmSZVVuEUMTt4DcEDlsd8jJ55ziopUmjRPJSOOOMuqbVbYGyPl&#10;4I/kMnkAnFXGUtjOMfeTZWYeSd7RncudrNH0OSFAYk8Z6kHIDEAk5xns8mz96zNI6qwdSFLle+f4&#10;COd3HAj5HIFX5ofNTz5L1pIVkLM6soPCqAfvA7idvU5G4dhhq1yzL/pEVxNGkjASSMx+boCMNjP8&#10;I4I6ccnnrppndSf9fp3/AK+ZDcOzCTzJmXdIzttUrGeCoDEfdbaGGVXn5sbgATM11MJob1G3Qrtf&#10;a0g24wpyoyFIO7AwMAqMADAWmwuirTTxF5M4k3KpWTJC7T15OAx4GMMTmpprtr27hcPujMjj95ko&#10;WVl5JYAtyCM46jHGQK6vs2Ojk267/lsSCKZQvmpCwkdcq21TlTkDao29e2cDqQ3K1YRFitC9paTe&#10;XIVDbJCisxx94DGOCMDndtGOMZr2aI8mbaWEusQk8uZvLUIoAOOe2RxkN8gxnoLBlhWZltvlHlkr&#10;5Uj7ZBux8ucZAHUAnAyOM4XOUDGpvb/gfr8kXrJo1DxK6ytuYJIyqTtxz0U7R16YxyONzAXjLsnV&#10;mmjaXg7WUhtpbhwAeec49N5AOTWXDOnloZcmOReFLAb+AvGRkZVS2MZ+XkcHFpHtyElEMcf8PTeS&#10;pHzEEkA5Hc8cHnC88k42PPqU/euaUEvmR+YrzRQ/M8LO+3kDPODjGcDgcep7N3QSCJJWbyVztRlb&#10;j17+oK9+/TosZZkvo2EDFg4KytEykjeFfB7k464yM57g05ZALVLk/MHZl3MSodiD8uQc87epB5QD&#10;ODgOKOTl6/1/X/BJo5lkjXyy+52CloXHLBQMZByW6jGM8deuXHyoyIyv/LZw20jajEjvxtyACByS&#10;OcZXcI0lm+0LFDcsvy+W26PdsGegz/Dnb2xnn0FR20wlSJrc7Gkj3Q7l4VAvylckEcuOR1APT+HS&#10;JHL2FlWOa0V/tTSRtH8u2DDKuNrL9MepzyPugHEEkkbyLG5c7mzIiyLtwCSRg8E4xknqPQ5apJN1&#10;5+4RZWXokaNu4+VuPu7egyR14OB0Ne5k+1SNMVbY8e5++F5GenPLNzjoTnA5O0EbU10/ry27/mMk&#10;MLiP7QVO1gI/MOAp68EkANx7gZI9cF3LJKkvLOsTMzOZ+TIoPb6dOSV2sMnAwxXlVCzsoM0bDayn&#10;jJySefkBXGON3Qknk0wS3TI0YA3SRkbljGCAzbWLDg9VOcBSeR2A7qO50cutyOSCUO0MccjIF33S&#10;x4VlwrDdzkIM7c7sA4wOmDSudiXsjRS7wI8K3ljMqsDwAcbhkj5c9jj5qtJdtbxtLYzQ/vGzFHFI&#10;SeD14D9OAPlOCzY680NSns5bh2BtlG5l3NOnyMw3B+eORwB2wCGHWvXpxjynZSjJyd/6/rb+kVLu&#10;OXarOn7vydi8hsrt+RRhTuP3mAIIx3GN1V7lJohMZo93Ald3VGEeTubK98DJHzKSWGf4iHJLkMm+&#10;Ndu1l2uAuD5ZGSDt3EdMH+7kLnIbm0lkjENsDmOMqNoVVUAfOCMYbfsH+yOuCNw6qcT04rl3X9af&#10;15lj+3FbSE0aXVI7iEzmSO1dVChtiqSAQQMqeWBCMANqkZIxZ5IFhZbgysvl/JHtG1VBGSRggKCq&#10;Y2jIwQAOM63h/SrvxF4m0vQLfU7azXUrm2trW8vrpYoLYyybFlkldlVIlEgLSEqqoWIyoAqT4j/D&#10;zxR8LNfu/BvilltdUsp5ori3iuElCzRSNFIoaGRw4DRk4yQFGTkE16tPCYqph3iOVuEdG+3l+J00&#10;qUaaUu73897aK17fqc/LIkbNbw3LDdaoJvOy5UH+EDAyNgPcBRyeSai3TKmYYmm+WTyzHnarMMlQ&#10;wAO0n720DdjK4xws83lxeWhRolKRw4l27fvbeCMIcg4APzdQfmApkczhJFeJZ0ZyzEQjaY2y5dxj&#10;gAKPmAG4AAE8Gs72OyMdP6/r5f8ABNeJPKunsZYZpINrRrHNJ5bqzfdXPRDyAR90+XwvQGS2+yT/&#10;AL3HyM5ZYXwqnkS88EEfNyowOmOWIFFhpFvZtGi+XtVS8M21fKbA5wxZRyoABJXnqQgDaEC3kCLD&#10;eW88cnzGNWVkXbhQxXdnPGCcF+CvXkrw1k+W5w1I2V/+B8/6/wAiWZ7UyNN5kkcaqfs4eYLgn7qj&#10;/ZypyoJ+42PctDDAvkQLL5eDtZfk/eEgEMOcHLEA84yFJJJFKI5QqJJBJCyttjbyyArK5KDnHoeh&#10;yCByAmCx1tpdvmAyfK3zRBeh4bbwQBjjp22ksa43E591bp/X9bk9ohc/YtiiPad7rGnyZ3HGDjar&#10;c7lx8pyMEFjROzOJJ3/cMDtmkDeX3yxJTBxvI4xnoACd2RWbylfaNsm6fy4G+QsQPm9CPufMSwIO&#10;SSANySG3eNipVpoyZNzLlzty2MtjbjuCDzg8HkliPtX/AK/r+u5Xmhj2/vApVtu2MRZ2r8wb5CeG&#10;GGxzjIzu4IDPPujB9naSPauyVmjU4LZyW+ZcFshuo+bqeQcTXLHe0tzb4X7qu8pPmMRncQwGSvfO&#10;cBOcBead0UjuFvnPlS+ezbpJBuYsTkKBwGJOCMqQVYlT1GkUb01zb/pv/X/DBOoN15sCmVVVdrRq&#10;xVVY8ICxOAV2gMcsR2AJzFJMupCGzlitY5GUCGTytwTIKbSxycE9HIzlTxyKZII/JMVlCvnBl8pX&#10;jH7tirkKOATkhgM4yVOfQwzJGiKlxMy5jEcnmIcbS4ZvL5IzgbiMsQI1BDAnPXTgdUae3f8AH+v6&#10;2JZ7xYoPs0kO0w/u42hlMiH5+FVi427t4X5SD8wGMYFN/tK5jslRp5fKCrKgkI2MpcspxxtBB9ec&#10;YHDErFf6ldXFmqtufarxtmQMy8FjDkKcg7+VYEMdxHLfLWvXuhn9/wCYskZlhBYktvIcsVIxjfjc&#10;wA+ZcggnYOmNNM3jS5rKS637/wBf1bYiUXECqlvBDtji3MVjLYIO3kEcDdncxycA8DdzXlm+x3B1&#10;AtCk0bvcSMVZWyzrwd4xjJYEAcdD94kTTzwukhtVTzlk3RG46gMwBbYwxjoowy4YKDgttWgbk/aH&#10;aKVvM+0fNIkxkbKliH3L985YHdgnP+9lOynTO+nHmu3/AMP6/f8A8A0GuvDVt4PPm6csepfbvMtr&#10;m3vPlNu0YAVoujYcKwbKszBgwYIjVSju9Kj0zzYzeNeeYy/KyqjLtDLujWPBKlQdxPyqxwo2DdRl&#10;vpiuTI8YjkUySM5bDY2nnHytjCnPBGAMbQDDNeRySiJWLiPyt3zY+XI2tyNoAEiKucjOTjlTXpJc&#10;yWi2t/XmdUMO+vf+l/X/AAz7q78vbDaXLwyC4xaqvyAKq4Ufw7SFHGT0BbcTncyK5lkkg1B1f94x&#10;ZZDGMozbSWI2jd8vJBJHDYyM1VnCvaeZbSRxxsoVmnYbEbK5H0DKTg4/H+KwLO8n1JYdO0P/AErc&#10;Zfs/+skUgI2FHGcYzkEA8Y4Bq+TsdfJCMdfPe2nf+tV94628u3gjgMaxorKY1UbgjjA2D0beVy3o&#10;yknpi0txO8wupJ2ZtwKtyvylCNoGTt4bdgAZDk5C/Oc43aorM0mGjyFCKNqHoCWP8OcgcZ+X5SpB&#10;xPpM9vDFNb3ES7JoyirHcAfMSMkRnOD8silTjPTIYjapU+5E6futv+r77lxirRFha+ZJ5JT5okbz&#10;Oc7T3Yqyx9fmAGWPUU61uJLhI5raMFV+WSbc58wA5wHXOCDk9WJbkEc1nma1kEbRWojV5vO2swOE&#10;OdzFjgsclQMbcYBGeSbTXemhLeNUWSRQoW52qSXGFBDAgKrB0GASMgHfkA1ny6mUqfS39f1/wCxr&#10;mnafZ/ZQniCO6abT7c3kJtGiaGdgQ1uRuO5VbG18qGDqSFIYLFo0mlrbyx6tZXS20dq0cZWYqFbc&#10;DFIuCM8ZQjoOWGSTipbXFw+++j1M7o2BkHmB1ZmkGxlG0jcBuKn5iTjAJJBqGe3aKPyTiPaXmXG4&#10;+bg7yCBtdCq+5ByTkAitvtXSNfZSlFxb69NLfdb5b+fZ3b6e3mlaz2Nu2MG85VkUrwR8zA7cEMDw&#10;AAv3icsWx296Z0umiuPmRiswhxvHCkI2TuPIAwcE9Cp603hWRdtuqmNccGMSKGAZd3y4VgWHuO38&#10;PNr7RfzWkk1q0s0MX/TQnOT99uvzFc8cbt7YwN1OMbl8vLFKP4+Y03Zu1Y3LyBpmZZtyswXdxnkB&#10;pCxyrZ5IXLHIXDby588tM6Pu2vI8kk2JE2sMH5jhsFMHkHJIAJGTY0LS7rUNUt9NtJLUTMcW63Ek&#10;ce4gZYbjIFyQAAB/EUG44Jao4eNYwsKx+XMJdwhXe0ajcw6gnC/xEZI5CjBrX2b5bji6ftLReq/J&#10;3/y/D1vOjW0ke28aR2Ea+T5OX3bnztKv0LFhwepUYznBqz+c/mTMHEkgieFo0PzKyjcpAA43L8q8&#10;58voOodEyw7lFnHGFMiKHhOURQN55XK8h/ugEHjkbgVbCEeVaeRNHJvDTOFxuVsgKMYUgKSWPQE/&#10;IMgSoFRXK2/6/q++5U2shVbR41ljXesbxoNuegJxtj55BzxyemKm0XTL3VIb6PSpLdvsdlJciOa6&#10;WNpIo8lym5hudUJIVeSqSYDdKHFhplgzTQyQeU7P84ZWi2oqFZBuCE5Jwm1WG0bt6OCK0txdia8R&#10;S0ZbCXEcfWNMkkE/xDADFcgnnIzzW0KcVJOWqOj3pxfJ97Xn2X+f5piyuLS7aVLp5HhbLE5BYYBC&#10;5PzBSxU7iQ3B2kFkFVp4btHP2YJGzOXMjMQjYbICle38X/bP1ANKb0QxMFMkbMfmhyoEpUZZcY4O&#10;UXo2c8AnqsM6wWbxhbNY32gKxwqtxhxgYygJ5yCcjJI+YVUInTCD0/rb7uv9aDrV7hbRQb2MvJai&#10;BlljwF4DDPUg5V+RtbcGwW7Qxpb/AOvEEeFGd65jZo8fx4yDxxyuAoJ6UJnzFEZfzWEhdpBuIXcj&#10;A4yVIDfMfUk89wxfPlKiWRN0jfchkzn5uSBn+I7hw2WyOBkE72NlHd9/66Drm4mnWLPl+Sq4YA5Z&#10;kUn5h33qBtAJIUKTk/eLk1S/09HsrW7+zrJc77reSN5APDdvvbWBYbgD1zndFdQytBvuH3R7d6yv&#10;MGTgnJxwBltwDfLneD97hpJ7S4MNvdNDDN5sLGOPzMvEpJ2DHXcRj5vuBd2ASGC3FDtTsk7W/p/1&#10;/wAMQxQySBGXy1UriFVHRSMF1MY5/wCWZHAYYyB0zDEscsEK2yiTzASIzGSrHhTwRyuAcnknnOCM&#10;kkvI45ZTHeNIrsR5yllIVSCzEc7eMMWO49enOGYM8axI8bR7WXaFPGFJbA3cnBI2qB9eTt0UTojF&#10;7sfKUkYk28fnhBt8xcFvmLYYY4HzeuOm7AyquhF0fOZXMi5HKjJ3cFc5GSS2cHg4PUldojjVlMgL&#10;xqrKG8hlCtJhmJzzuA2klmBOOpI52xoGlvRbylZlXILxqHHyLjJKjBYBhk/KeT0PVyiVy7r+uhMb&#10;1XhWSK2+7kRtuVXDA9RnJAKLuKggAjsDuEp8sSSbZFhfy8twQ4G0bfu9PuEg5wMZOc8wfbEu4o7m&#10;2iTy12hmSPeqMQo2428DhgMEA4Ax82S23m8wLNFdKdyl1ZpFYx5bCsMnnGQNxz6Hnikok8nyLltN&#10;Hbo6W1mrhvLPkGMDfjaM99qjKnd3G/JG4g+p/FL4ofBzXfhh4N8CeAPgzoul69o+gm08WeJF04pc&#10;6zK0xmUOpeTEsTlYw4KM8f7tQI0iiXyeOS4hn8xInE0UyqnnIGaIeYuc5I5xj5eCx2kEkjEunibU&#10;Z4E06Le0jbYYFUPmQ5BDMP8AeOeVwCG3dm0TcYuwvaVKVOcYtJSVpbdLNa9Nt1r56IkiPmzMEty7&#10;SMd8fnEFlJGUOAM5AzjP+6AduLlvN5cXlm7kfzEETMpDOSeBjcx3Y+YDAXCnjPIqnbHzZQW81kjz&#10;5hkC/M/BYHaRjpgsRktjIByjWI7p4pvs9sW3btkixyMJN6nKkBjgk8nAGQwwQ25QMZROSpHp/X4/&#10;1c0reYNcSLPd7UW6RgwbBJLNzzzkEcYzwVK8fKNTTnS2VZ2slCxs0cjeYAqscttLInOcgegbouc1&#10;ixXE4864+ZmOwbVcspyxTAwM4Cgr8uARvzjlV0LO5SSIHfHlZPKWZZI1boP7xz/q9gKgqCUbt056&#10;kbnl16d01/W39f1dHQWy/NHHDcQmZVWOPdlgzIBvGFJwDujGefvIAM5I07CeKQ7JrdnMwCL5zEt9&#10;4jDZwOTu+buQD8rc1hWc9veRRp9saTzNrzKd6ksEycbhg4wzb+nYYHTa0+V40F3GQZklf96zEqxV&#10;Rjdhjxucg4LDa5x97I8utDoeFiYdHv8Ad/X9fLetZGjj86SSOOOMuPM8xH3LyCVXqPmUjk4XC4+6&#10;QNS1nhi3D7YVOTtlZcFMbWOSSeoQNkYzxkBiDWBZXvm28Zj8zyN+V3gEqSqjBOFRurAkkZyo4Ayd&#10;O1miRFth5fybg67lTu2ePZyx2tj5h8uQVxw1o8sT5/EUu/8AX3nRWMpuGlQhfLX5bdVkVlbHy4/A&#10;kDBzjO3+DnW02RrqJY4htbarRq2G2g57YK8YyDgg9RxknAtblJXadox5cm7eixqu492O5e7Kd2Rj&#10;IOScVr2EpQIs2ogvE0eGLnL4B5+993acgnG0NnODXz1ePvM8DFU3y/1/XqdFaRRNtRJmZUkxDuZt&#10;p+UEEe/X1LL+S6+m3l1BFILdgm+Py3VcgGNmyV6Dkn68Ec8g1gWE3kRq3lp8u0BoyoGcjjoMEnGO&#10;Sf4ucVrW8kaSKsrqu5vljZjkgtwOnJ5UEHH0FeRUjc+dxEZReht2T+Wnll9pYEM21sBeOvA7fgPw&#10;BrW08q0mJpPLdpMbScgAk7iT6hlHGMZHBGOcKyKO22JvMVdoXrljgdMk55PXnG73rW02SaNVkjD9&#10;iu0Hkhf0Hy9wcDj68bfQ8KtFXN6w+22wjuZLGTZF8qq3fDZZc7fmIPXj69K6Tw/G8T/abeCTazKR&#10;9mby/OmV1ITlumXToMA8bcgEY+gaPJca7a6QhksxPOqRTXcBVosvgnGDv2qysSAMquB052ILe5tf&#10;MMwtJGi4LxSfKfl2K4JwwRsKBu2g5GCNy45ayadjpwtCUbVGnZO3o7a9L7PsdVpKFWgYWjTRrGfJ&#10;mWNTIR/C4Yt8owR8w3cMueGyOgsIVtBHaRXi4jVhHG0SLiHHzKQo44PGccYOcjB53SDfxMrysvyy&#10;NJypP7xstgdAcgljklinK4DKV6XSz5WksBAg8iRpCqsoIxnCNgc7QqjJIAxwRtJrhr7H32U8vRNf&#10;8C2mnp17JlyO3t1tvInjUxtIWQlR5bMDn5epYAbcjHQDAHIM32eLCjbI25dssnKooGBtHUAbflZR&#10;jp82ASaTT1gkso5Vi2tlSqyQ7nG4YPBGT94YAHbbzlgbtvBAifaIwG25YzbwcjPT68gAc5DDGVOD&#10;yn01GnGcVtt66f15aIZBF5MS7Hl2xbTOdrcAHPUMQctgYPU575IuWDos0bSTHacbJNuNuASo4xtI&#10;GckcAqOVIUGvBbwxuySW23Y3lrIu1VZh0GNxJHHryUPpV6BIVAeC9+VhtddwYAbT8/IAIyD9cnGO&#10;c6Qlqehh6bumjS08K9sodG2q21vlAIYkA4wcejA5x6YyTXQ6XFGrRsJWZd24bV2/Qj1ywx69OprC&#10;06OS1O5Fbcsh3ZXLK4A4JHc9uMH06Cug0JnluMxzbsKAzHPfB7dQQc4PTdyRXdTkfSYGKcknudBo&#10;yqyB4A2N37xU7NwT+vt09hW3YxphVULypGAeP/1cCsnQHSOX7RcwrJJ5WP8AWtjnoT0+vqcitu1T&#10;O4MhGOQp7en07/l+foU9j7LAw91MtRRB1XA9z83FSCMsmCvbpj3z/n/OVjjBVRtz3xmpygXG4N04&#10;P5/5/wA8bH0FOloRCLaOOMHpShEHX5v71SlCx3enY+tK4w2Y1UZ44oOhUyFgCuW65/hqGVFQY/iz&#10;wN1WtwAOWqGTK9OGxzWMyZQ0M+6iQ4QhtuSN344x9Oo/OqN9GGXdgr/wLp6nj/P15FaF0rjO7px1&#10;56flWZe52bju+UAg46+/5c9eua86q7Hj4lb6GBqMhaNX8z942HPlrnPHXg5z6dvl7VzWszGONpA0&#10;YVWPy/Z1K7eecjjAx34Az3zXQ66yxhlB+V1YMv3t3A4A/iOMe5Hp1HJ61dzSwtGySS9lTJbcvGAA&#10;oHXaw6EnHHIUV51Q+PzCoo3TOZ1c5PkzxKojYHv+724JYg4wdv8AFkHt2BPI65dFcxPbYSHMihZM&#10;oNq5LHAHQ54xy3zAABWXqNbijm2mF9kPll22w5DxqhJIbd0IwMjt7HB4jXbjz7m4059PLzblZo9w&#10;d1ztdn2nLbQMDB2g/Kdwx8pTVz86zWs6f3/f1tscT4lura71TMU0flPNJD50hkZkUsMgKzFv4l+T&#10;dlS565Yji9Yup4pWs2zHJ5uWtxIXVckgq2eWK42gEdD7DO/4rv2uQr3UufMbci+acZHIbPzBsDad&#10;xwzIRgYYEcrqkryTK07KN6qz+WpO8Z5GM/Mc54PTkEjgj1KMT8uxtb2lZ2te/pv+Xlr66JFLT9K1&#10;TxL4isfDWg20b32pXsVlYrJIFV5JZBGoYsQvzM33idowWY4yRnfEXwVrPw18RSeGdba1a8hZozHY&#10;363SLtlaMrvQsmdwYYBbBHJBINNbVb3TLo6pp13PHNGTJFNDLtcN0Y7s8kD07ADjBrAvFkBVJIJj&#10;Co3MI8fNuyMDspJxkDJOcclmz7mHp7HbhPqiwjjKDdRv4uZW5bbcttW315kvJ7rImuleXDMJJt24&#10;SYDY4BLHB4yPwC54H3Tl3lwZwM3UKyfaDJt3DEeOrb+VHHAIBXGScDcBcnuEezW9E/mKdrCQyBBt&#10;OSTycjnPPA+9zniqMWnXF/osmrfaLT/RXiXZLIFaaRhkeUFP70KUIZV5Gevykn1qVJvY97DUvw/r&#10;+kZ9xcpbXCkhYGfLRySALtX7oyD+OeQMHAJIAGZIzx/LFtLKysGmZSN20fNjA+YEhMnPBKlsNxdl&#10;u5QMSyKm4yKzSyKdw5LMMgeoyBg8+6hs+edYJWF1Oys0gimWRvmzksUJCqvIH3SOSTngjHoYen7x&#10;7NCLXT+rkMMiNDCLZm+z8hmh39T+7Hy5+Y/dPIBzyR1xVuLlikkcsSNJ5e7ybiQ5V1LDOeJOTzlQ&#10;GxgfITkSNIJY4zc2275z5jrcBVUngBvlwPlbq5B5OMnIMUk115cqPuby7djMzK3zPtIyRwwyRtKj&#10;OBxnkBvShE9CMfe1X4+f9dvIfdI8BkcFpN0eVmaAIxQ85O7hRkhgfmChztXqrV8P9pjhYPI7TBG8&#10;1meSMbTuGQxIT5MckAbz8q8GkkhLO1jNEGWK6ceZN8+xCxLHcuRnjGT8oII7sA14ZECLCY1PmKYZ&#10;FAjw2GDF8DDcFxgEYwBkGuqMTaEV3/rv/XmS3NtbP9oewube5tYW8uaW1ZvLJOFBGQMBjuO5lXPJ&#10;xluYxCEm2Os00gUL5khyz/NtYbt3zlm+U87eoyc4ojvEMflOsnl+YA0hY7FzEuCBjaRt3Y6kqeCA&#10;SpR1tzHI7uzrGku75lZZlwu7DEEEsfkI5J+TnOSdFE6IRlzWt/XT+vvIJJSDG1wkePL3bsqV3FXO&#10;/qoCnbuOQARnkhNok2Xfmx3MkPkyyb1heGMD5iG+7gjeMDuMgk5Hyrmza2YlYWmj2JnnTzFkbz8L&#10;5PyuVJ2tsG7uWIAYk5yMQSWn2SZoQyMfOHnNHIr/ALwkJtBUnvtBGWyy4G0rkWo9TpX3evnfp5/j&#10;sRzC0keOecR/Z5M7WXK7jyMBj93BXcOBnBUcr8zZE+2L5c0EUcisxVEhQmJuV2EE/L6nnIKZO8MK&#10;lhuY7YkGTy1mbey3GHVgNy8gZBG7pk4JHc4NO83zLZwjsWaENJIsh2BsMRuyOP7oGcjBIYgjbB1q&#10;m+X8v+H2v087dtCK3N08YhgmaXdEWktzJ8ruMfPu2nuuBknDAHA6ixEbdZY3uHZVCxiP7PCPnBJB&#10;4yegywzxkNwCSS2Jma3h1G5PmRxsMssZBfhQASexyqnGeARxzi3Y20dtatbXAZppFVTsutm+RguQ&#10;cjkMR9043dMkfMkT2OzCUoxqaL+r99Onz7vtOUnls5Le53P5zJvby2kcgqBggfMF45XK7t3ylgFU&#10;yv5zMz6nC0Sx5d1baqqrs2VbBABAK4UAAjJGM5bqfA/xmuPAfw7vPAXhXRNCb7bq8d5Jqk+ix3F9&#10;HJDOroLadtxgHDAlBhhvQgg5HLXVrLY/6G9tJGptysh3Ar8x5TJYAhuAMcBUwA4IauacUrWPp/Z0&#10;I048srt7q1rdNHfW6tfp0S0JreaWQqbWWWGabAlaK6aNS7EEE4LbsfMATuLZY4GArLdLbeavmmGP&#10;ayPH5cXzJHuP3nPBIHOPuhhtxwGZdOeO7DOG8yQ3ORHIVKuSNvIZSdxXeAzIS2QcErtE+o2l3pzX&#10;FhdaW1rcLMkbWtz+7dCmTjaVRwFZySuFYbQe6kZ+p0UYa+mn+f8AXy0KpQQhDJbx+XJME8uOIbhG&#10;NzLyQOMLu+Vf4QMDAYLrHhTV9Js7fVtWsZrSC+VJrSZ2b95vGFdDtBYFi/zYx94gjINSy2sAvYWe&#10;286RVMi+ZHEXlwvyyKpJD9OCh4wxY8nZFPMXvI5WuZSVJMk32khiq7lC4XAUhTtLMDjfkABgr1GR&#10;20Y9V/X9W9e5l38Ek+6IFo2mZ/LWTG/G4NuwygMxU4Y9Mg5IUcQXSwNqDSuhkiWYiTMYXazMSVYY&#10;xhtrYGCWwflJIB1JJxZ2kuj7YPMMzQ3FosZLbsgc7ByCm/sMHH8KgNnSLcSQKJZYpN3mrFNGyy45&#10;OU+c8sTsyf41IyPlwaiztjSSSt/Xn+H6lC7kV913IIxtiYyTBCGuCgY54I6MTk4G07V3MSMLdKLe&#10;4+z7Y2VIHQSBQv3WZSq7VO3jq3BUDB5K7VItvL8lE8uBpfKaNLXev+qOG6qrNll2g5J7Bvu1FJG8&#10;iwyXNtG+XcxxvGWU79zPhixOSxfO4gg5B2g7a0FKD6/1/X5fIgjcpuMN2FnZmZHWUAGQ9DuUnAYk&#10;NnPJ2/L1wsxuJJWe4j8kyyZmuAyFkZjghsjkAsh+c/KWJA4BpZrmc2ZS7jm/cK7SLJuyp2sX3hh9&#10;9kQncQPq2SA12lknjMcalZFCYZwr+YMAA7jyE5O1h0XIJzgaGsYrdjku4JLiOVZ2WePzBlpGOzlv&#10;mVpOMPubcMgJ8+Tk5NeG6+yMsk8eUSZ0byi0jdcswj4DZYFtuAQSrE7gWrc0C7t9Utm0EWNpbywm&#10;a5uNWmuJ3lVNn+rxCGABCJ8zITvc7jhSFySJkuUZE2SLsWBlViZXwiH7hXYMYOwZ/wBYoBACtVcl&#10;opnRTgpSaf8AX9f8P5wieW1fZcagu/8AeMk0LF1O3LbcHAyFZiCNvJbpkbY7eOaMLGtvuEuB5Mcz&#10;rGRsAjZvvDbjIGBxtYZA2gLJbcDUIFkj+Z2jhkkMbLuCsHRgMblXcCxwBt59Sk1wsMc32ZF8l5Gl&#10;jj3eWjsWxkKeCSqL94MSAoHzEmpOmNPsiTNz5yhd6zFlkdpJsblwMuvfBPJU4ztyW/hECPcRnLT3&#10;RmkfIWNnYyNnJJVvkznB7gN8o5IAWSHzZGd1bZFMqJO0e/B2KQGBBOORtUZxuYkMMmh4pZUjm+0Q&#10;+VMq+WobMYkz0VvmAIYsCAQScZ5LBq5TaMVb+v6+QIunG3UaZ5mFCtuGyONWyd2Nir827aMgADg7&#10;vnCVEiRam8kgtd6NbsbhVjDNKuWyJBnnDchicqZDzk8STyKBJdCGOORdzr5hGTguxYIx3ZDD5uuW&#10;ycZB3MmMBmmQpHHHCspby4yG2EEMuSXGW3N8g3kjblWGKNmbRjcFGp3E3liDzZI925VX+MgEsc9R&#10;uO7+IBsYU4Gyu6W89sGDYXzN9vJcA8MVIxkHGVcuOhyS5xkBTYlEEDrCt3vSNdzfvEZimWUoQeVd&#10;t4U7kPzPkqu7m74lvI9f1a51G08PWOj+czeTY6TFMtrHGfkARZWeQkAhmYtuUu2FCsc6xUeW9/ka&#10;KLjMzr4W+GKPI0ceSfOj2qsnzBzIgOAM5+isQSDgNDPapMXhmmPlxgx7JLWRsRkOuYxksC2OfmBP&#10;UfMmXtyWSPtnt44tyyjFxbqsm6T94E2oSfmYKWyCOMgHLhVqwSFLqN4JEBj8q6t42UN5WQyiRsYT&#10;AZByNpIx23UupvCHu6CNbxTO1uB5qsxMkibcTpljkqOuSrgYB27RjGMrGr3LxRwXIWdRIsqr5zth&#10;HcfvFyW3KUDk55xuAO0KatF7iWdY5DM0rYmVZJpEIcbgSASf3bBdpGMlVCnruFeBRdJ5kktq0LFU&#10;VG/iyNvIGc5GcuUGQmz5SM1UROn1/r+vuJCHzDYzaeJvKUNJthBjcBFKQMBnzFUCTgY5RW2gHFPh&#10;gWPRjfm6jYKp+zxtcBxyuVkALErGF5EZUksFA3AbkikjhVfPuNQKmODfGrbpAuxmDHfvwuGB+7ty&#10;VU8nBqw8lxY2246ruaOQxryVeI9GZ8OwXAIBwCQzn5sH5tb2MZwvoje0f4aeP7zwZ/wsq18Gahba&#10;Cuoi1t9cutK2Wv2wRNK0PnOdjSrGvAXgEqBkkhOagia3ht0+0srSMY2xOqNKpONoGOSvz4UFSRt5&#10;HAW7a3V3fwQ6FbkSQx7ZBaxs21NzY3MpZd25AozkB18tQCAEeva2zzl7i1WbfC+BIu1nQOu0pxhj&#10;v8t8s5HA5AXFPm1EoR6/P8bf1r1t0K8Fzd27rD5aXMjFlhhZI2wgxGdzFCVyzbcucfOwILNgNSys&#10;Ps6o91NHDFb7Yl5aNGCEKzHBkChSrBgTw5ABUsa0DGDbQxSPPIPkl23MobBKkbyXABBOQobl0ySx&#10;OSC3jha/4tm+VvKXT/JAVIy2yQbmVMjcUDY2ltxDHJLFlxXl/X9fqOaz1F2kuV04xoklysMceGV8&#10;FcxegB2gHGFBOQDu3BY9OkgjtdLjuUtY47mOOaAyP5hEezMhU7NzqFi27jgqF27XVcxW+rzpaR2+&#10;s3Ml8yyRtJHJIN24qqgNHly2Cc5U7m35AGQQ+8L6uk7QL510ZMyPcKZY3JXKtvTGyQjyQXYYClSp&#10;CsGEEVKZP4dtPDviO9kiv/F0WmxW1rJFBM9i00srgpCYgkZbHyvMwdm4CZA55ololSG8spJJ5IY9&#10;0MzOjMscQRtrED94vIXCkDd1xnCTzjUbiNJmspPMuYk85Zi7SNGWDYKgsflJZRgqykgZBPlrFcap&#10;a/bpLx9WVVMcVxuFwkswhwjEnlmbdFj51Kg7FA3nYTUpc0UrGUKb5r/h/wAMr/15kC2ym8EKaQ3k&#10;lmRYYbjymOMq+QmxA6hvmyV2s+1Sgj5S7a5EcUlxp9sBPGdhWYAM4KoxVR9z5FiTCmNckjDLsLWF&#10;srq3tJYUihjjs7JJ5TZybmiZMBYm3K24bU8tclvnBYhhwFW6mt5FvDfznzLdiwtpCxjyQyDdjCRt&#10;IruCyncrsgVslnUTaK2/4P8Am/6+RXlSIJJcLb3MkjTBZZJ41RpWUmPsWVvlDZOcv+8G5D8klax8&#10;2309tQuks5pInkkWSVQjGI9SHwP4pMMELAsemCYzPcR25P2/VL+1tY2ZoUvI4USJ5EZRmL5hmMFM&#10;EFiQBuxggpNdsL+98yS4uGjjimk8yOaQNErHAl3Eu8RIKlkIJUuMgqHC6FWiJE00V9HfH7TdPCyh&#10;pFVLgwuitGCnnMdqiRXwwIUsh2szKArJIobjzbQ3DRxwwpL5kj4eBk3bZGKnbkFN6g7S3yxgEJS+&#10;XFqd9/ZiRTC4aP5VhaKZmDkFQThw8bAR78O6urDG8hQXSW91eJ9tvo/MjwZUlaHdbrIQJFKAfKSN&#10;qL8hKSiNd3JAVxJlH+vyZQDWIj8+4tY7dGjjit4Djyx87gJ5gdiBvUIXAB3PKxU5dwtqLIJJaW9+&#10;JI/IZSLU7Wdw5BK8JjIdsq25DuCE/LUgWO7uZtN0q4itVuJGlWCKETNGQ+P3uwIyNvQEnaW+WMKc&#10;EFll1OWTUTB9smmaTllkuGAe4A+RXVnOw+YjupxkMsgzg/LQcr1X9f18zOivZoNPkmGpWMKx4SS4&#10;htS1qqhmWWRdgZkXls7FYSKPurjy3mjvLiEt4gtNXRGLyXMf76TYjuzp5n+sKbmRiOjEtuUbyC1S&#10;HUXt5LzUJNTkZreOaSZYt0qlFI3pIY3DPuUqxYAfKRtITLCGfyr2aQCCGTyUkKmXZICuFR5CwULH&#10;HGo/1j5O4fMScKozXlv09f8ALb7/APIils7iO12oGWZpWQfatpVmZpNsoeVi7EyMxLZBDb13OB5d&#10;UlmksG36Q00EckfypdWyAq23rIoJbG0t8wGRkBg24MLzJ5Ny0llLdWolbfeR2MLQyQ7IU/dmNVA2&#10;7mUiTJwCMkK6g0zpjfYGgIN9C0ZLTNbkQiVsgZwzfwEgtyc+WxPOaCHbr18t/X06dSjqlgLLRPPg&#10;WSS3DrHGy258lUWLaXODtOG28E7hj+JjIaZcNuaSFYZLdo7d5WjVneODKv8AKRu+7hTGSoA2MT8q&#10;7maW5tZpIXu9Uhkhn2xmS5k2LtUxtMCwfK7nHQ8LkOSGIAEd7akW8Kuv7qGaFXUqd9oikYBI4PIb&#10;avyks2RvLHcGiT6v+tP68/zqagsl5OjzLMkLS5VvPYuU2kHOSSN0Y3FWYnYy4YgKrVGSa1N3Mbi6&#10;s/kJebZncuSPMAZuD8yAEkgJ0bDKp0o5rG9aW4utTjXzLhWMf+s2uzMNxZAAGUhXJJGQCC6kgtNo&#10;fhzUvGlnqEPhvQmum0+1aeQzXyqtvHGAhYF2xIAMYJCtGCo5OwGkilfrt+H4/wBfkc6sYjgto9VH&#10;kwzWqwtiZtxjVNwdcfeGxmPJAz2DEKZDFdi2aW5s5hMI386FdreYrRnJKgDAbplSdwHYgeZYfTYg&#10;/wBltYGvN8reSttiZVmCkkqqqquxUKxbAz5YA+VtwhjvLPUbpZbNYpIysxfyZgEWLZjaGbJwER8F&#10;wuVYALkEGjoioy1/r/hunyKN4otFYLaQ26xq2RDcOPLIVcsFIXYxVgvBAO9Od2NzJJXurEGWNY2k&#10;3RFJHR+ADtbryRGcHgEBNqgAmrVvKbC7XUNLtpJPL2m1kLMh3M3lHBVDjOQm7Od2CcnaEoTwosSO&#10;L+SRWTYsysdrNtPPGMYXchUcAnhjuYBM0j2/r+v6Qy5jaeRr6NNsiqrM8jL+6Z2Ids9VQM3TGV8w&#10;Z2ttyriRlDXTDbIsa+VuUqkQJ4ViTkADAYAr8vUncFdO81ojNpUjRxm1Ybk/dqFZGJUjORwu4gbQ&#10;dhBAwoDWkjRrqa0sXlhkYNJJHGVOdjCJlAG5PlG7pjBAGOyiXbt/Xl5f5jluo7bdDdKsM2/E0cOn&#10;xRMpA5OWKDkAoQRzhhwHAatNC1jcyXdx5MbRL50kzR4wwPy5+Rc/MAhcbctkjk4Mk8R0i5jlnSeM&#10;RwhP9ZggsrCMhn2/ITk5HHyscdRSXFzp8bN5DXTr5bThpIzvjbu5IAG0hgc7QMZ+bI2kkOK7dRXk&#10;lt72aa/mmEwkRWWNtjD77nJUnGGyoI3H5jjOBmtLBDCP3V4jQ3Mm2GRmfbIpXCsI9oC4IxkHIHAw&#10;RTppYone1tk8tx+88tYQoiTD8YOM8BcEEYG3AyADah0++1m5ktrSRDJ5zBp8qd2WHz9l7FiMjllI&#10;z1BE0i+rdv6/r+tTS+GnjCy8D+NbfxVeeDtF1qGBpJbax8TQSyWbB0KgyLHIjFA2cDcQzFuHOc5v&#10;ifxCuuazNqENra2a3Mkly6aXbRpb26vIWKRbTvKKzbBng4AxgAVTbyJFW5ljm3SSYjjlaLlgSwXB&#10;AySBs2sM53HOJMLBKzTQu0lt53nMETzs/N+8OQobnACnC5HIYBm6HSVSXs+TpuVGnH2nN1dk/wCv&#10;v/Ek+2TtM01rGJVeHed2N+QpzkcbwGJwSQdw+bJCrStdx/ao4J4mWMSIy27R+Y3ls6blywG5tqcb&#10;uWJ2kcsS0PECtpewLJ82fLa4+ZgMklsgDIOc56bhwDktHa21lIbcxwK0cjbZrZVYsq44zt5Y4Oc4&#10;GdoA27XAxNVy8uqIYWS4hbeYZVTEcalmzI2fvYbBwGfhWIOCCOelo3bQOqyxfvBHhvlj+XupODkg&#10;xhHPA5B4GdwiFxFbyBTMkJkO2RTcb2LMW5VVfgEEn5XwQVJODl22twzO3nypFHFD+8/eqzQxl1ZQ&#10;OgzuQdeAXJIGTQXy839f1v8A5eg29WRMRPJtEaKIft0nzA7SF3bmB2j5sDlRyCTg4ro8UCx3Nv8A&#10;vG+59oZnZhnKlyifwlMHCn+LHcYv4s50NtFZzR3Sx5aFpNwd8t8m07WVTwe+fLJycgrniTTL1n8r&#10;a6THbG21WaSPbnbgAlSCOAPy4G4NIxdtR0n2XyFeONsiZWVmbevlqqsDtDdQR90Y4b0BFRrDIHQR&#10;yKzSyJ8yr1+VTyA2TjGDgdRn+HNSuLm+l+zm4WSRmkVY3zvB+9kAlSgfoR1UYyckGopvMu9sMy4j&#10;kjO1lbcJOS3Xad3zAn5uT83POaDaMSNYIpB54tfLdNo/1YZlYB2Axzu3feJOCcDGSCKZcRvbTRxv&#10;hpF2oWkG6P5CCy4fceMFsFSRuxjJ+WePU5olW5tJpI5Jo2ZnVjg5kLcAjOONx5zkn7owGbfXItWe&#10;e1n8t4d6t5iqhQY4XePQEqVwoG0cAnCsu0iB5A0Mr2lxMxgkX7v3R3Y7xkhyA3ykcg5zwQJZbGZI&#10;PPjgyrNg3S8qCVY7eOPX0IHCjIIOh4Qv9O0rxTp+q+I9Fk1awttQge600TG3a4jVg0lujjcYy4Xa&#10;rbWw2SASCB7N+1T+0Z8LvH86eGvhZ+zZ4d8C6fDo0Gmr/ZF1c39xdzRmMs0ks0hVGJQsqxxROgnY&#10;Hcfnrro0aE6MpznZrZWvf/h9jmlVqLEKmo6Wve/mla3lu72+fTwK4Xyo1DmFd2Gig8s/MWUbgD0Y&#10;jJGcYI4XAxVifRb0aeviSaJUhkkQbpih835ASQG2ljukUgjJAPJ7mIy289u15HMJQsqwwrLLzgnI&#10;HzDpkA5GOD0wNpr3Bmglk2wYETSKzbfvHYMpwDt6sWHzdAG+XrxndHsR/bI1Cotxv/djEcZZd20j&#10;Z8+RzjuoGNvQimGQyGNLgw7mZh53m9dxwfYnBJHc59TxMhSC4kjtwWkX93tjhKOAH+fC/wAPHHKg&#10;AgEAE8RRXjzpIi3uzy2jyzSD5j5mFBHUBevOfUjPQN13Kz5bbaB3fc24N6nAGFz0OAACB3ySBjGl&#10;pl9DbWVyn/CP6dNc3CKiSfYw/wBn3Ngpy3ycZAZlZgcABc1USFYTCHs8tt+VFbO4N3HAOOuOME53&#10;ZGd7BKAWtDcvIWG1llkSNW4IMYHYbhnPYkE8jm/sl7oib7VqB89IoVkZ2IXhVO4sehBAyF7ccc5w&#10;wA8KxO1oI8SK6jy2T5sbuVYcY5259cg89mxLcNZfvGaTc22NlZZFJCqjDaODwQew4Gc0w/8AH6pW&#10;DzEVdsMS5U+XuK4AOTg55yMdQQc4MGkewl1azwP9mijHyHev7zJAwcYx0PQAepHsAk7IJ2CSNs8w&#10;N5K7c9jyCcc/LycknnuadGLVZ2a5VM8NIkbbOSAQzY4wM5B6j5ucAAjpHNalZTIWVl/h3Atgddxz&#10;wOQeeDt4BFBdyu0AlnaNLVQqw79rfKoGQe5ACnI55B4H+1T1IjgMT5fKl2dnHOQF6nkepPHDdOgJ&#10;PctPLMZjL8seLibzNzAlslm5+YnJYdMk45psjC6JZhukhl3SMzcoRgZyScAMPy7nNBS8yKRG8piF&#10;3KIw+4qvOQO+D6DGc84x1wUkYebhWVY2kV2J+VQ+R03Htlh2zjnoRU37gAJDblo2ztRc5UfdYD5c&#10;EgnHJ6E9eQIfMXabW2X5WU/KzD5jgdBjjO0EAA9B1yDQUhhQ3KpOrqqzMwXaxjBb1baCWwDjC54L&#10;YwW5W5mLO0TTt8sgZVeRV3er4BKqeCOMjGOGPIc5Z03+aMN80kYkIVkBPO7oQCT7At35AJUe3QW0&#10;JdWYMfLlCn5No3Z5BwAvsAFGCOtBZEsUbvlJNnUMFUk9PmByQOAOhAznjOcGGeOd4/MWMlo9qo3A&#10;4xgcrwOFxjPGMfWQ28gLEW7RqoeRV8vLMDyGPQHgH5sdB06inYS3WJrobtmVVo5MN0AyOu4fw+2D&#10;6YAUYCxxomwp5fzASfNjPXOAB9O+OOxxiZCwX93tZjhlVQC208bT6deeOuOeeYSDC+JOdpA2rxtX&#10;7xGSfwOehzUrlVi8sKu3aCEVj94DjHXJHIz7jrXjHzEx8Z3tlkCrNICVjO1hnPAGMjr25Ax0BpY/&#10;NPWJfvfKnklhxgY9c8E/iOmaNjIvlSkY5HmYO1vu4PA4A4/P8C8+WQoK7lyw3MM7vbt2z6cZzzkU&#10;vQxF8wLulWPy9vyt12hum0cfp6ZGCDzKH8seWkpX5ccL0zk8cYxj+h74qGPa8bNvZBIclV9So/Hv&#10;n04A9KmJUO33RvkY7dpBU9j+J7ds9OMCTOSJohLJPCW+YfKD0O7B6dfTOD3wD9EiIIyH6tn5Yxh+&#10;/wB36+49ByMBIpUkHmMkjgyYiWXq+fUjnj8Oc4xjiSKVJlV5ZZMsAGOwAlh9e3YYxjA5zikzB3/r&#10;+v6/JySkIqsyylCHkXOP4gCvI9foCefanJCrMscUq7ejAqcDBOOfxwc9jngYw3Yiv5A2N8vBV+EY&#10;9yenP1wM84IxUhTaHtpI0Ztu5Vw2O/Rj2HPv+G4VJm2uhNvbyQhcbo5t/mJISzH7q98Y+UksAAfl&#10;yRxQwjWAOiPgLumXnnbjj2IztIIyNxxxgKQIsl21ubtY2EiKrTHbhiG5YbeD689exwoDraacweWs&#10;Sqsce9WYfxbQcHkKWPQHnj8aRjIcRPBGxnDbf4WZh8xBz1zyAeRgHI9RjMkiI8qywojbURtqqZME&#10;KByRzgjrnAGODnILRFcJG/mlo3y25iD67to54XI7jseRnh3lSsMlNyq3PmKrMMLgkZ2nGB27ZJ5F&#10;SZ+dx6yiR2ADKqxqJHLRs3BVQPlI3ZBI6HPpwxp8bTMPssZaR8kvCFyFAPynqWI+Xk9uDnj5gqGU&#10;SSyq6rtGJDjcBkkZ65woBcddx5BJpNwgtNrP5ixzbZAzHanIyRtOedmDgg4PX5s0zLyRKkpmXyyn&#10;kx7W3L8u8A/dJ+UcDOQRjk8E4IEkUJdVU2hB+YHa33MbssMnoDu9gTwxGctjjlWQNEnIXdGjBcH7&#10;3G3IzyMHk/3cdVp1t+7AEEjKY5AyrwGRgG7/AOySAAcdA3QnCMpbaACjwskkihTy52kKpychQx6Z&#10;IH905GeSNs6StBD9mu1KJ8mY5F3hlBYBQCcLtbcT34OPumokkyA9rBuZlV94LsdoQDk8Y6dcAkg8&#10;/NipIVETI8TbBGV+YqdrbSzHkDqDxnk5wfm7Zszn/X9f18h0qRQs7tZDaqq5kkUJhc4XaMnnIA6c&#10;7uduM1I4WHy5DexrtZg67to27WKjkkLjhSpxyVwMkkx+XDJtjWQt5KvtVnyqlVOQDk5xyQGx1AHq&#10;XSPcM6pMrOWXdhsN8o5GSSCDlnG4dcnGOMSZ76f1/X9eZYKPFA02+Fd0bDymmZVP3VwdzZU5xu+b&#10;dkk8BDU3nbJWvL63X5piZImyI2yemc9ASeCO5BJXBqGL7Mf34uGb5/3Ykj5Iz90lRjA5IwQSH4OM&#10;Co4y4MkcGxdsXleXtQvwNuC2Mk4K/KDj12nJDMeXm3/r+u5aWCOORrfzwrW0kbXCtCY2dQRlVPTb&#10;7nAye3Uqsw3TCN/L8243SMu77u0N065B7nJIGFOclonj820JSVdpcosb5bzmPGcnlidwG4njaTgb&#10;eLEE8qlniDOsylUn2ltgIHzDvkKSMkgDJxleaRlL7/6XkWIGheLzJ3Y+Y2xtqFduWPzYyGxhgFXO&#10;CHHc5p0bi6uTZw2+5pGDbGUSSPuH8e5SWYEcqcfdbduHNU96IGnS2+ZJN08cdwAZFIYcBW4A3EdC&#10;wzgdxVkkSCSwnwbVGzIjB/nwxBIGOGORkcDKqBnJFSzGUba/1/X9aEtnHIyQFYYd2NyLDFlem4n+&#10;LJCADpkDacOduSw3hFjBhweN0O5CBxg4zx8oznkDeP7oVY4Y1aJJ9Wm2yDCyedBt8sAFgR139d3P&#10;JPyYUkFrMYdvLud/mMJVl2Sbzj5QGLAr15Occ55LMSqkMp9f6/pCIYJEybSGNHXCfZW3Meu5lGP7&#10;oydwyOM7fmJmeWwdWW3hZsyZiV12l16MdyoAvHDADK8HjDZjjuMPDIDJNIoj3KzZLKpGUO4Kep6A&#10;DGec9S638yG4DG5WTeqtJG4ykpAb5AC2cDliCduQFYchQGUu7/P+v67dLFtfWs0ocXKru2/K28FY&#10;2YY+ZVCtyrAK5wzbQMnOXW6SLBHqa2kcfmRvIogduTgLgnkY3Aq2SRh1ztzgxuslwZJbG3aSJ2Db&#10;OfLYMeu0fxFeSvIIGRg8LIkE8ixtaxtHtkeZ4wDIm4MqjOCcAhUBbcSPmywDA1XKYSUVt+fl5dyx&#10;Cn+shj+ZfmLecR5bYySSFLdt2ck4CtuCg4R0FveLeN5A8xWX921swZfNVl/eZK/dIRmzyuSDjBy1&#10;f7P+6Z4ILiZYztX7UxjYHcTkBWCqcg/e2glOASBl0tnAsBnWbcjZVnkCyeUuCXB2qCfu/ePzEK2D&#10;nJM2MdO/4f1/VyREgnDxtHC3mFY3kuGk2hTkJt7o2zYvJClcBgpQtUwSWST5rmEt5kbK+R5as2QH&#10;wp3KxX+97Y2kqC+FklvZFt1Zg9zjz4zlkOAxckHzMfMrdCD5Z2kk1HA0ot/s32srtjxIgKswXj5Q&#10;OFCpg4x/EpYgklKDNyb28vx/q1vRbEsLXIgV7u6aXzEWKFvszI0q5LBQuQZPm2rgAHac7QdxEqm6&#10;ljs0+3Iw+y+ZufDlgoCEjc67lBYcgDAQgcIagW3klgaeO1jjjZSGjEf7uNvM+UZwM7QxAJJHybuc&#10;LTlka7ieMTsiqRNGs90zNwG+QlR1wQNzkNkqqjl8QZtdV38vy/pWLE6CxvJ1CTCyVpGQRqHQgSP0&#10;dPkztCKNxyoXjaFUGRXfMpRZI2MzAs0CfNIMHczcru+ZMqSBiTBYbT5cLxvPcE6fc3EW6LCTQqgO&#10;D0YYBxgjOQFIHQncCJLiTT3MjNJ5ssxJSOCARrGvKYXeMAfOsgUDk88bhU311MbbX/r/AC+bLy3D&#10;WzwSzWwlgGWVkZmZV3Da21CSR1G3IKKRuHHzSRLf+fHYGK8WRs7m25Y8tkEg/KAXbJ6HyzjGDimI&#10;/Ku5WkuWU+SVSaSRYzjCopUrgcFDlWX5hk8nBp9usdukj3UBkkmhUSzMd7QrlxuU59FXLICVVgFU&#10;dnpY5ZRXL/W/39L/AKWTLkkYvFfZHOreYY2aOFMOOoPQbgc55JBVs4wTtdDG58u3cNbtIUwssjso&#10;YMApIYBjnAULgcgELsHEDOYoBdX8TbUctO6qrK7YAywVQy42t8qklTu+6Tg2byKFPLaaVo1XfGAJ&#10;Wk3gFjuQk4MmRhssSpVAMfLmdDGXu2X5f1r92gsSottJ50LbvJRVhjtw0gU54kBB+chiSdoBXGCA&#10;QTI32pJ4yF/eNIquNrNGpK5G47htwuwLhiSMKMlsBhYPIWTd5c7K5Vdyrs+cO42r8uQo4ztzg5Py&#10;gSwxbIlmEUanbtjhVSo25HCs2OTwRzhFVsk4IqZGMn1f9af1/nce0gSMRJOzBkWbc0mB8o2NyCMA&#10;ZJwBgAsMr2mLQx3a3G/aA4CqN24HcBt4Hy4Bc7V3NhvUDbDA8rSeVJDsm8yPzooFYbSOECrJ833X&#10;bapHIJBwVWpBts9t3bRKjbsyLbSBsqp4QlzllbDEHK8pkhiQtVExlb+v6+7uSr5ywSW0oVm3Kvky&#10;XShWbIY452vgOnAz0UYzuWp9k7MnljzN4wrRzlmbjy/kbPueu4gZ6Y4iHmRzlwZGKqrSttZVm6/M&#10;PlVdhQ7iTwCGByWwB0juI1j+zJKeJE3MRlckJkE5Y/MD3PBIyQCVIxf9fP57Etz9oVWeZoisysU8&#10;mMb5G7n5D8wye2QS3UnaGVZPMUKJVjCyKVHmbVXkOHOexXaDkgAgse+5ty0KWkhaL/RlVQjxssqu&#10;PlAIPyBgD90Dbg+YflOKmnUvK0crIx3Hy3lI439C+1OmenGCWwVBztXMZ/ZV/wCthqo2/wAuFI22&#10;7kVZWKg/KxIJ3ZwOWzxwWzwHIb5e1MssnnRp5buY2G4beuG9QV4JAPy/dAXIksk6+UEG59zBmjLs&#10;CQOD93YVATgD+H5TnpJIrzXUc8c3lrIvlyK8xR4wr7dinnZnjgA8cHaACQnW+r/r+r/qHk+RfsYm&#10;+WOYBYGVWYqHGdrk9B9WJCKeduQ5Fe2jW58xmZh+8kjkDF2VRtchfvNg7cAkg4/vAmFCzWwnJVnb&#10;a4VlAUjDfJtI+6pAUgZHcYHWcSgKsrTNGsb+X+9kIkXOCMneCBuGOSDhueSTRKRLvs/6/rz679hs&#10;tmbOGK2m2r8zcRp9znO3PIPzDkgscEnAyCJfLureVYkR5IPlkkzt/eK2Ap5XP3mbIwfmxnA+ao4l&#10;kntIYFSVfJC+erQhyuxtzhlbJxgbsfLyOB/FTjaPDD5kNu00gVTIkcy+ahZeBt4AYbSARksG7ZBO&#10;fNqK/Rtdfx6+X4kcEbI6xBVkkkxJG0bEvc5MgzuBKruGCCMHhhyNwD1njWHzbeVmXzTtldVA4XI2&#10;rxgZx8pO3OMcH5X/AHVZIwqyNLhjHJ85z83lhtx5yQQScgJgkg07T57aW+imm0uK6gaQNJZwybA6&#10;ZDFFkJDLkFvmUNtLdAcYuMveE3e7f9f5eXTz2tFAsVunnXMEyxwKwkZWKfu2GQO7KMFsAjJ/3iqh&#10;1vHBb3EcJmj+berLJGI1faGIzkYBO0Ek4xkgMQqkS3gshqG2x06TyI0bzN1x8yLu++cMcDg/MAAe&#10;c7iMVW8kMEuomjM0YR1/dqF4YBRnODhcnoRg454J10UrAnzq70v/AEr7211+4da/6LdJeq8iswEj&#10;SeZ+8OWBH3drHOGycYOc5YkGi7kuwim0kx+8xCzbwWZ2PyqTjoCeThsu2WJGaW6RZQ948sbRsSYz&#10;Gy/vdx4XgjaCRuJPBztJyQajaEzR5McxZplDwkqo24HyHZjA4Tjgg88DeK1v7thqzkm/68vMlhEz&#10;xyQhjuVWEjnDb/l3AD5uWAJ5wcZUEHrUSyQyqJIEyrBg/kx/OeijHBVTt2LwDj2wCJEcSTndbGVt&#10;qqfMjOBgtk5LZY8H5TglwPvAAlskkRkO5mbzJCq+YgwmQwYdMYwScDj5cksAc5SkC3/r+v8AhiR2&#10;kSffNAisE3QvcM5wVLEFducNtDfI2CRjqchnrG6SDT1iaMLI0TLwVZl44AJUDGBkgnpn+ImKJIok&#10;jlCbIyu5gojAL7QQPmzggewB3BWzzU62V1LBh7ST7PNMV3NbhwMH5gQTuZVZ8EEkk425wSZjqRLl&#10;j1/r+tbdfIWKOW6DLaGPy2AP7mM5CnncxYEhRtB445xnOSH/AGggSJHwJIkAxMGKjG4Dauc9MEN3&#10;bJOM0t1BazB4igjkUPGhZcDP8PRiMbtu3PbJbKtijEjloYVVWRseWy4L7Sq8HggEs3fIG/qKoxvG&#10;X/B+X3hbiIhfPRlYsPLWPG3neSw3qONirjnJ+Y8qAVkitzPBHYSakkexSsmzOwqMBgCc5JG/5gpA&#10;yd2AQTFthmdZJpVjVN7NJI29zjcQwyDl9uB8uAASAeABPHCqCSK4ZVVI2Zobjcec5BO4EnZucnaQ&#10;VK4+quTLfT+v6/rcJprkRpbGdvmkfO5ewK8Bd3AbkFUwzcHPq0G6hWOV5Jt29ireS+AWXBG7IAG4&#10;5wDzgdSaYkhZ2kZ1+bb9o2J8iqCD1z2IwBnjdw4yNtjzYh5k4WZGV2DrNbhWdcbgm7O0E53EbgG2&#10;sCMk71zEv3dP0/r0+7YjYRl5EMKgxblkaGUF4+pzgA/KF2qSMbWVQc9Dasi0yQzzW0kP2eRkbzLY&#10;RhiqYK8jG4kL34wxYMFqAOscsYD7tiq6QQ/eAOVJbI4Kgn5eoyM8ZxYt2KCGWN13R/upI48udu37&#10;xQfMqkqSSCGw3T7lUpGdT4TQsolSNZLS3jaEbnmaQbgyKAdpyfm4cdPm2soIByDpQR/aeDJ83lDs&#10;ccOcMz5OcMo5zwVYH/ZzbRXS7El7L5sin/SI3VWUNw249FZmBYDAC4GAcHA0bZIoizvqDH5hIsjR&#10;oRt2n52yADkKTzkgBQoIBWufEfCeTX9f6/rr2/G/EI7iJT5XmRx87Wb+HavBXjJywUcYC4HTLU7d&#10;P5ixXMSrIyjzmSUM64CqWPPGcD7uWLHaMHOFs7m1ZdttIryM22GJZufufMPm452sOAec5JwXKpNA&#10;sEcmWVcoGjkY4K4ILbhnB/i68BuAeBXmyZ5subm2/r+vl+q2SFppImMOZnC+UymNYyNowWAxgFh6&#10;rkZGMGtGweJWihljS3xGTFKFxG7YOQG3bVyCAG6FsZyMocuK4jh/0iQpDJGqv5W4YjzuO5S7YYdQ&#10;ecZfqeNt7TGWB/JVmb5MSTGRVkK4/wBkqSCMc9W5yDnaOeRjWjeL/r/gfnf8TZsJkieEThtypndM&#10;vB+Q9+gHHIOACPQc7Gljymw6rJIWy0m0HDc4fgEZAPBHIIzyGLNiadOiw7gLdmk+8pjOQvO5ME4L&#10;Lj6kAjGdwrSsXx/ruVVY2XzMsF+U8jaBuycZAJA6DlgF460Tw8TG9/6/r+vQ1o7qRZ18u5R15LGN&#10;ssy8YI69QBxznGAeDia3YyQFGRI1/eBV8wAM20Enn+EjHfp0Axms+PdcH++0iMgm2sHyQMjuGDYH&#10;zEEj2q5HLMse7ZtZm4cL5hGQOpC5wMe555zn5fNrbHlzp22/r+v67l5J4s+XHHgF8/vDjsOACPqO&#10;hIPJzgtWla3GxPKV5F+bLNtLY44GSMcfjwaxVZGuIwezEqzM2OrfPwdw9ehwOegYDUs1MhS7KKOj&#10;7GGGB5PqcZIwQTgZA4KgV4uMpqUTz68I8p0lhdW6wLcGPezKyTJt2ttADYzzjIwd2McdMYB3LSIR&#10;xLcLa+ZBHNJG29BksFXJK5DcDb0IA5G4EEnlNNaWD7t0G8vncAYypBySAF+UgckckYJ6ZNbtjGBD&#10;tVod2/aq7guTnGc4C7RjHXA5+o+Yqfua3Ktjx6kYxl+X9W/A0o4bmOaIy2TNEfmWNsnK5bqcdQA/&#10;16gelqO3cQyQXES7TuXzGj5GCSCvO08hhx24BJOKqWdufkh8mTfkrHJ5asTkAjgjsMcgjqD7ttW5&#10;814xC8zQiT5ZtudqYAXIIG4gMowAcBflyNwrtw7uiadNd/66/wBbK+5mauAPKu1jmaZ1DL5mwMPl&#10;BB2jqSADjoBj724E4mpYgDmKAbmk+VlbcpIGDgnpzgdSc7QO4bp9Qs5JWWa+iWMrGf3cKh41Xk78&#10;hmV1GBnknA5Bxzz99FYRQSxzXB/1imNjEWDrk7weQw4I6DPX7p5PoU3Lcpxftdevf037nLXm7cch&#10;iqNnK4+6o688ZGcnOABg49aU3775pivzEkbemQ2M9Mrx78Y9OK0LlXefy2DFuRt3AFiRySeOeh4J&#10;wByO1VZreZy11BJuWOQBlkX7vp0GcbsgDsTyO51hzX0O+jsjLneV52l81FbdtjXcQOnXnPZT7D6Z&#10;rMu3ja53RR7fmZl+ZRsx83GQRuIwMZ4BbIAO6teePzLVv36gD5VXaMN8v3c9cDpzyOh9Bm6psjLL&#10;dzMys/lllUiQAnGRkAjHDcc5HTk13U5NHq4drmsYd9JtEi443MqrMrDarY56gYJ5JxzkZwDxSlIi&#10;G5buRGVdy7ecgPgk4HqPvdOc5wyqdO+QRFXU7YtudqsSD82OoPHXPzAAgjgkEHPltJjH55Zl8lsy&#10;yK/3clgN/J+XG0ZHGDxj5sdsdj26Mo8qJNRuohqO628yNWACxuwLIxPBX5fmA2sM4OeuMclsHlJA&#10;g+0KkbSHy/LhAVdxHKjG4gbSOuSdq88Z1vhp8RNe+HPi5PFXhi/FrJ9jmW4hhiylzDLGI3gkRgFk&#10;RxkFHUhgehIUnJur439y+pTqIo2TKwx8CEDd8qn7r8MDlSRhFzngHWcKfsea/vX2t09TWUYxhGMb&#10;363St5W1d3vfRJebZZgiLXEZa3Viq4bzPnw2cBjuwVPVcHA4JA5IqWydvlDD92I0Xy9jjoe55/iy&#10;Ox3d8HJrQva3EMcM48pjn7xYN0zg4Bxzxkgk5+UZK4neVHRREyruUnzEUrnGWOeOSMEEkj+9k1wS&#10;icsk9mv6/r7iaNJI5XQMzL5n/LR9zBe4PygYyd2Tzz/wKmwAJGsUcu2Rim8Kx+f7oBLYwOeo7gk4&#10;G0UqFZJgGlXc2cs64de/ZRkYbn0Iwc5ApQ00vmSFVWaRwx8sBmLZOcYB57ZxnPQYUGkomf8AwCOe&#10;9kk09YXikkj3lkhHOWIb1yV7444wGIIzVK/0PW7KGO5urJo47pVeMtbsgnjz5ZKb8ZVjldwO1cOA&#10;cqcy3LC9ikltx5iyKyRzKvHOc/7vOeT0x23ELHdX9xeWlraHb5exvJDL1JXDnOcq+Ac9ASc4Iyw9&#10;HD+z5XzXv0/4PyOilzQenz/P+tvwMu5+e3k3XrSfKvmNHJuw2AfmxkbtoI4yBx8pyuI3SHy9ojwr&#10;bTH5jof3eM5B452smT90BM/Lk1JPMIpYnl86Ji2+GGRgmzk55DZXBXj5ufvDoWDbm7IZrojMyFS3&#10;yr83DF8jkD5mAPY88kZNb8t46Hoxvsv62LAxLO0EO1RcSN8kiFflbJJ7HO0dDjAwP7wE8N7OJFmh&#10;LxyeW537yGzgjHUnpgY7hWwNoYVVCsbiO1TEM0mY2aXJUNgjjj5snCk88gcHJy+2aW2VoSuJGYll&#10;+Yh+R1IyMZzg4HBXI/iOctDKUYtGpbux3T3se3dHukVvlaRVAPGG5ODkY53BsD0sJcvtU+YrMvDL&#10;HHty2MBQD09MEDJye2BmxssiJNaxxYDDy2WTn73zeoyDknBOSQSDnjQi3h/3kgVF/csqMG2KMg9e&#10;S2MDjuWyK5Ksepw1IpblpXgVVCTAvIQscjSfJIfy4GMcZ9MfNQ8qiSSUzbn+bzI2ByTwQRghlOe3&#10;QjP1otN0syqWbekhSQxqW34HIJA9d3TLFhnjIwyBcRBpXj27dyKpdQu1Adobtk8dwMEcgipijlsW&#10;djpIVazkCbhtyu5uuMj0/iJ/vDPPIqxBcSr51nIFVWfG04YJzxJkZ+bOScH1zk5BpWzGNGSKRcfL&#10;uYrjjBzn1IJUY68DAGcmzp1x5TGF9rxsnzTNEpfPHzA/eTOc4AX06jBqPxbmNSOj/r+mQ3MyynZK&#10;Av7l3YbSSQOTuwOGG3AA5+QjHIqG+SCLy3HnRFl8x5WQqHXrjDdDgEEZ5ycgA4E0tzAbcSXimJWx&#10;5iDcu1f7xA+5zkY+vJAqtIpT5CuHZiu+P7spLH/ZyexKjIA2+pC9VOxpTW2n9f1+nyR5JXYmV9tz&#10;Iiny9xTkDkYP3jkN8zdd2f7tRqfK/cwRhVRFKoJiM5yMcgnGeCTkrg5OOsyvHOkwCN5ayAspBXc3&#10;PzA8EnPoQoGD1ywrMzSyLcGBgyt+8eNWXHP3sH5hk5PA5IHA5z6VGKNo9mitd7ZF+wP50asyxtNt&#10;PzfLg4GWYNtYkZzg4XrkNQuriZZfNUsDtjLlZlXevmZKg8l8DI2jnDHhtwxfuZFluYpt7KpZj8i5&#10;jB6khv7q53c8Ht0KinqBiFmsjSR26/N8q7nZVAyGZsB8YZlIyQdxGQTx6FM7qPRNf1/S8ylNjyVf&#10;axEak7mkysXYDDZYdQMtgfMcdciC6MMU0ZBb93gtblgGbAxuPChfvFvmAByADktVhhO2IfO2mb92&#10;7JJyF3MRyfu4KleRg8cgDIr6nYSaa0tlcWskfARo5kVcZxk4ODkf3uOWzk7mYd1OErc1tD0KbjzW&#10;b/r+v6Qmj3o0nUIL2COFzbXnSaBnilk77g2OOeVIYycqQQah1XVZ/EWoNdXUsZmkOJl+3ZaQYO3D&#10;M2GBQkAcHG5iGBUUjFVRluAqrIzRskeW2AffA2kBhz0BA6bevzZ7yzod6ysvmMokVm3Lu3AeZ1wx&#10;7nBwNoJ/h2ehTxFaNH2PM+Vu9ulzrp04yqc/XZP/AIbz/FLpYhefekkVxDCqxMxaLzANowMKu8nv&#10;yecnjHy7MO2E+ZJLMw8yPia6YhXkb0IXqpC/KPmAyTnFVTeQ267VLfKp8tcP5i7h90jI4IDNwc4G&#10;4nd8wWDdF5k0CyNnKtP5JLZEgQtjj5cduDhfu5XdWckeh7P3f6/r+vma9q0pmjaQtCYSBKr4+Y9G&#10;UKWLF8lgNvGOQSOnqfwP/ZO+N/x48G654g+EvgX+2rPwwI/7akh8Raak9lHIjskzQ3FwkjQt5Tqs&#10;gj8pykoUs0LrH5LYSJGUIZXYL5RR1O+VTkNuIzknA5UqCCTycKPYvhR+0b4r+D/wK1j4R+FEtbCb&#10;xVfw3Oq6nZ2wW8vLeFESK3klVcvCWWYrHu4MrFSCzV7PD9DKq2Mf9oW9mlfXmte6/lad7Xtra9r6&#10;GFOWX06knjFJx5Zcqg0m52fLdtNct/i0em2pwWo2kVncSQuqqUkIYSYcRFZD6jhiMY/38gkAgUYn&#10;ieRYmhYRpIuxGbaoK/Lg4/2iMKOQSMHaRmbU5pbljc3d20kzR/PPgchiwaNgpBfoT7cHcM5qTVNR&#10;v9Uv5ry+811EmxrmZg7c4UnjkDBwBkg8kAlt1fNYxUfrM/ZaRu7X7X0/A8empKKT/rbbr+vkRsoM&#10;KxpK0LLGr7ZJNrKWBLMxGOQcqSOF2sSBkkBTdDJci0kVWOZIZI3+RRuDFeC3HBIAyCw7E7o4GmCR&#10;3UjGNVH7uORm2D/Z/iwflOO5wBtwQCAN9oVY03eXsAtYwOdqghc5GW467z94/Q8ci+Xz2/pi3DxR&#10;TyEjzFVlVkVWwFDFiTtPPJXnJxtXLH5gM64iPmHy5JGZsyRthWTa7AhVA5I+bGRk525x90WGn8kq&#10;yW4Ecm14cxbPvPtG7nvgYCk4HQHDYq3kgw17bxyOVCyLH5fVtpzjI4yAONxOCFyMkLtT1OmjGUX/&#10;AF/S/q5FcPFlbmayeaGaTzIxuIV95BCcEZ+6ehB+UHj5S9C7KxQSLcXSrH5LNPN5Jk27m+U8fLnK&#10;jHBB5bnHD7hZpXmkht/MbzAdvk8s2/5YwuM8E7cbgAMEbip21bj7RBc7jcNHNKzNueMNIUIxlcgf&#10;Nv6dB229VHo046HpUoef9fj+XqiUXAgZl3eV5Lf6xmDAKVUtkj7yn1yACcjHzYrvKMsJbeRSyB5J&#10;N3mIqHlV3ZKoucElmIPzBck4WvctNbyRtbxhXkXcvmSlQFGOrZGcDJC87jwdxzUN5PLGULrcKVuG&#10;e38qccg8nIOec7iewZDnsa6owOuNHa3X+u/f1773JWnmYRxIgRggCjsEEWFJHOSDh+527wTn71TT&#10;l+0zYabc01rvj+0MP33IwhJUhWOV+ZvlBHLLzsHWO1Mx+yeW0UpEcfGS2QAd4YnqG5J7juBl1lDG&#10;Y/L+04EkLx7htzMQ2FG3kZIAKgNxwQcc120onTyxjBtf11/r+mq5gmmQskwjlj/1beYCsjcY2byM&#10;sAD12jAjGMsGNUtc+SksUDYZneMLu2PtIA4PLfdDZB/MqaS5unllVLqaTaiv0UAswG7aAAGGQW4Y&#10;L/eJ71FPcQPbyC9CIj5j8zyyxB+XlVA9lOSpOMY4yo7o0zujTlpf+unz/TUEdJWkJQOypuuJEZyS&#10;WyACoJYkbiMjI4bgk4pplEMTQ30TI0eVaV4ixPygbs4IDDaVO0tls8ZAqPenlPMq4Vl2SRmRcK2F&#10;+Ysp6EKcnHJPY5BBdSLJNdwXMnmLmSRkOBG3U/d+4CFJ6kHoCwJY6KJsof1/X/DbWHBpLrdEFC7Y&#10;Y1n8zIKrgbg5xgYHUdsfNlRUs8ly6TRu8m6GCPY0fOVODuAxkj74BO4A+mcCJriMCO0v7dfs6fu9&#10;0m7DjL/d29vY55fAABoilDH9+zCFtrXCywKpkLHG75eSwJ+93Pqu01Uohy9bf1pt520t52LLXYuk&#10;KzNHHJ5uIfMjG18FFG5hnqI26HLbvvEAUr3VtHFJcLEjgoGYzBl+UElCU787mPAyGAAVh81dHmiA&#10;hd28zZlW2/L5gGdp6ltuSN2Nzc9d5BmiYLHiSFo4poY52ZUXCAqhOWUnJxx2wAxzgI1Y+zM3GKHS&#10;yRySFTtd23BRJ8zK+f4uFAC4wWJI6nICctMtuQirMyny2Z41jDZypKrt5yR8v3iVGwZHALx3Dyzx&#10;m1Em5o42dlh3szsQoIUMMqflGBySSvI2kqksr3MbEQM43M263jRt/GP3mM5Hzhc98EjAIYVyBGOh&#10;Zv2spbryWs4UjaKMtHbJ5kflhAGHzsxOcdQzY45wGDV3WOVvMIjZjnE08oVkVcKQmACRnkMVHGDj&#10;hiGm7t/41iLLtCzL0PTDcjOQrjrn+HOTkh0zzoFuZpRtK4aQgfu+TnoF3EHceD755G64oqMZQivu&#10;JoJUtlka2TaJZGif5kDFMEHjrnDMp54BwOgNP82yS3iuEWVGlyVkmkUZffjlcKMDf0yfukgr+8UV&#10;EJmmZXgH3sqrOXfg4IPHOeSARkEscAkgt2uts0MVxj7pkkZVKjawwoTqDu5K/dJ9A3GovZxlv5f1&#10;/X/BJxHGY1gVpI8cb2kEW4jqVUgA4IYc56Ak44ZJisDQnzYVEK/e8nG1uCMf7nTaOOoABUARznft&#10;cvKm5vMKqylQuQACDgPhx0yCWUsCMjI4UQtDI7L/AKNvWTzDtVcBwoH0wMjByNqjGQVGI+Xv/X9f&#10;10GytM20qrqhk2ovzBlJ+XoSOfl5UMpBBY54qutz5EXltL/y2MqbpNpkyy4Kx4zgjbwBngdSBied&#10;kMzSR4VVOWlZmG7g4YgHKrglztRcY+XHCms0gl2pFbOyspMyySrEY92OMN8qjA7YDFhnOAF0N4dL&#10;rT+upYC2kOku5gm8wyjzrdXVkaIBcYVV65J5LYOQRsGzfRa4nSD5bn7O/mbY1WPIlK+23/YbPOcn&#10;PGQKWS1tTFxH5bO7HZ1bdtAO3JwQSC244J2sMcruZeXL3UrSXDLuyuUj53EnkDGVJweTzxkcsWFU&#10;jWEVvv1/pa/eOu5HmdZYpG8tZAYl3sfJBU7VyvzFlAxuOCNhPJYkUmhgjumuGDLHuUSQ7iDGQeM/&#10;MDjkgnOAeeRnCh0J84zR+XIisskcar5gzgAAHOeo4OVLEZDYoUoZ9lsWaSEtEtukjbo1J+VFBX5u&#10;nIYYJyCD0q4o6oxcVZf1/T/ruwlCWZDx5gCAxhc4OeCAvzElT2wSOpAFI8YmAcYK+YTC8G0qdxyQ&#10;QEX5j97jBzuJzhsPnupJrGGG4l+ZVaOORs5PJ5JY8YJ3bcrwFY5LAFkhSSL93KvmQqSv2eMhtxY/&#10;uzkElQdxB55BHOQRpylr06/8D8SNArO0CqFCzMy+R8saYPKgc8DCk45PyjcOBS2Xk5bzh5cbQ7ld&#10;FwRlmPBY8enRjkHAYAAsmjPmGw8qP77Dy2kG0DJGc4GOC4HQ7eNucEQyOHtw4kXzm2tcTSbY1kOT&#10;3bGMdwAOpzuIFaxia8vNG19/6/r+mpTOYRJ+8XyU+7GuZAuACQCAcHduwScfMMZ2g0rzWskEcUlx&#10;CI2mISVocLjhgCSegPJXr8x+VT96PY0xJQMrMwZWLYCpzt3BRjt2HJAx/eDSG2NIk3lyLAAzbuN3&#10;yhUI5HKhuOeF5GRuJylcsf6/r8SZFF1C089rt2YYysqkH3yykc49AM5AGAcOTfdSSTvJ5Mke4TlY&#10;c/ITkMp6kEqw24OCMc5ClDbh1XUoBuaOSRY4o8noQ2WONuWLDA5+bqANpZlvcxGNYESZhM2yMMrb&#10;s8ggkHqTtJ2n2xuGKajbcTXu3X9d/wCtv1mS8Mk/nMm1mVUL+WwPcjoeGHQAdx3Lcy3s8jTSXUpV&#10;2jCKknm5UFl+Vw3XAJztzgYP/AKUMkMu20dtoMqCRdnQApkk9856YPPII5IsRTq9x57hY2mYGZnj&#10;zsII2n/ZKrk7snADdTkEcSJU+WV7f1p/X3E11cSpMrzzFuUIWQkyEZG0KMMSN2PvdmxwxGLEU0Hl&#10;+SPL2YVUMNruZVJI468k5XBxnCgnB4rrcMziAq0MSXG3y2+VvlG0KH56+xI+YckHcHWct00X2cqr&#10;LHI7KVkCqGZUBDE4IzgfNjux5O0mXEwlH3V/X9P9O5fimiUR2kjMiyKskjRyAM7E7RtYEDABB64B&#10;39AABp6deM/mfvFUCM+VsmVSVBGSQ2dxDqW2jjO4nOaxUkgwq+a8kbS7owsQYAdckNgtgAsOeAcD&#10;AzjQt5CXgZx8rRqyxyINhbqxY5OVyoXIwM7QABgnCUTir01ynQ6VcNmOHzHCmbPl+Yf3il+Su7uN&#10;xG4EgE8kZJbT0EzrayRae6wzD5rdklXnIPGw4dgAWXco4+bIz8wwLN3zvZXWNosN+9x5YwWz0yx4&#10;baDkrk7iMjGxZy2zxob64h8u4yybJA6xJ8hBwAeCMKdyknaCB1FcNaHU8HFU97dfn+HX/LvodNoV&#10;kL/UVt/PtbdXkCx3s28IrHOGyAxAAUkHDDBXKnjOvcQXGk3bafdrCsluwXdDOsiA4ySrDJ27iNpB&#10;JyCCRXK2M27/AEqG5b7R8xdIW+ZuCdyhcld3OcHaMoMkZxvaRqFpJMskhXbKWKmOQMrY+T5z0B53&#10;5wSF4BwcV5mIj7p87iqck77r9f6ubunXHl3IiJ2qM+T5OFUFgDjgYOQDhse+Gzka+nSW8dsoW9g3&#10;H50ZovL8sdDkYwF5bOegJzzuNc3DIJLdIYoWXd8skZRV2HZkg+YTubIPPTL5JHFb2m3rStJKrnDE&#10;7fm3KkhBYAfLlmBYruAJ5zjpj53EQ9658/iqfu3/AK/p/wBXudJZSxbsyS7ZDJna8h7HGTgcd88k&#10;A5yFzxrR6rLexwmG4kP7sQqsgbleijkjbx7Yxkcchud0yR5Z/KYMuCFBVhkbsDDYx6nknv0IyDsW&#10;kjt86XCK0iMSu5u59+e+eAM9xwc+TWlaLSPm8TTjzG3ayuMNHP5jNkDzAdxTGTgew6nsdwPXB1rO&#10;bYVZlUJu5UYOW79zngnPbHHcZxLDfDJsaRXEbkqdxb5R0HPYAjI7dsE8alnJJ5nnNHyrbgNoILdR&#10;kEkHPTjPvXmTWtzwa8feOltLu4vLwyzXMzTyrjzN5+bAwg9TjjqTkbRjOCel0l/tI8yF5hbr+8Qr&#10;gFcsylvmygYAZBPOGJ5OXGFpfi6K28Mr4aOjW8i/bJJZLo2485spgJ5n3ggJLbAdpY5G1iS2rpd6&#10;gmX7KLdWXaHVduRlSS64HUZ464GBsJWubFa2sbYd0YTXv3va+lmm+nnbv1/PrtIuQlzMTNFJJAP3&#10;nmOUaXZIMCIuP7w5UbtxU9FFddpputwjnmVn83vvRoyDtCsBnIwU7AdDzgEcfoTXQRZgUwzGONW+&#10;YMuH+dsoPvN1Y4YsegIZW6jRfs09v9kOnJcK6hGZpF3hVYEkHcRgsx/ibsD1yPNrS0PuMnk0rr8b&#10;/Lu3e/y3tds27OOKezUBJGVldlLqw8zK4zk/Mchc45zncc5GdG2lkgaVgdqvzIsij5VGCACBg8oB&#10;k9OBnnJz7Fxd3sccG3aiqzP8q7CcEsCuG5GSSQBlsDJVtuhGsLQ7llVmaVQ0m7aAdww57Z4UcE9O&#10;ATk1y8x9lhfhuv8ALZW/ryJ4/PAaP52PlsD7nOO5xjj/AGjwedpBDxGC6mMLlo8RxspG35c5AGCO&#10;nU9QeO4ogSBIvMETMrHEfz9STu3DIyxIK9PTvhQ0waSKRVjix8oQbevPcZJCjgc9Mn0wQRZ6kY6I&#10;uWQRiskbFFZvu+VkFeoBPQ4APCn1yRjNbumSTY2SA/LkOH7jAO4dsHjscn3zWNbBHmWO2HlqjKf3&#10;O4qBkZPTnkA57547mtzSZ43fbJ5O3o7bhtODuOcHr2x156dM99OR7OD+JanQaYwBjGO5DfKMgH+J&#10;vcn6ZJGfSugsM+X8n8P8Ibr/AJ7eua5/TpT5flwg7ck7WXHbp/8AXz269q3rBiZPud+flxnpwO/r&#10;6GvRpyPscDa6NiFCcZYfh/n/ADipSh3Ac59fWl0a1ivbiO2knEKvgNIynCj19+BU1xCsM2yCbzFH&#10;STaRkV3cr5ObofXUaUnS5+nr/TIXQj9Kaygn0A9RUxVSeMYx92oypLc/3vSsZGjpkLDaNvT1x61H&#10;LlOMKPl59/8AP6VYbPTHp3qvJlVKkf8Aj1YT2OecShdq2dyYDZ52g/l/Ksi8ZsOcg4424P8ALPsf&#10;yrWv9yAncOOf8/5/rWPqJBYncvp8wyOP6fz+ua86s0eDjfdbOd8QtmKQABs5YvkAEZ65J6c9Scc5&#10;+vEa5LND5krW7YZQ0jRsRgDqV4G7hc4zng4I612GvOG3Mu1di52nClse4xjk+3OMHpXCeIZliZXl&#10;C+Xu2yNISMAsTkkHkDsfXjgFs8MmfA5xPW6MHxPcIls011AuVzwQSCcH5j1wnIXdzjJGcDI4HVbx&#10;bJWkiuZkSJZVWRW/dpJkrIy5XhiQwKhtoB3AlQ1dbq80tzEYLJkVQpxbsCyuzHL7ydxO4M/bjGMZ&#10;yDxXiOBdPeKGW9ja62GUyeZvGMsVORyCM7Tu+TBySDtFFP4j8zzqtUk+Zbd/O60v1720el9GcN4j&#10;F/HJcIskeNpO6Vg0kqhyoKggM/YcYXC+mBXIXxPzG3VZF8sblj+bYu5scY549v4gc85HZeJIbn7H&#10;Jciy2KsvlnzELAfdw2CV2hVGF2oD97O3gDhfEBkYNIloq5iw/wC+bd5g9fQk49A2T3zj2sLHmifA&#10;1Kf75p3+fr52MbVpBAy+ZCxkVdu1h8xbdjGPvYBIBwCOSQMg1hakLiRVKmCNnk2x+YwG75QAG2H1&#10;w3I/hU8DGNfUp7OSRldY2b7q/Lk56cLngjd/FjGcnoCMS4mjErnY2Y5AfMXLdFyc+gOSeR1bPy8k&#10;fRYWnselg49bGZq3zmYj73zFkwGL+oCkkfK2MnJUFjzwtZF7O87TeZdwxt5m0OU+RDn5i+c5I4U4&#10;2rz0IwBoagk8QkBKrJEWAaBVY78cjoPm6EY56AbcHbnak7QMrvjy49x/2Ao+ckrt3Nkfd6kAdure&#10;1Tp6H0eGWiRQkliQLKgWOOFvMUyQ/dCAkEoCGbq46Z+791g+ak17M5aP95tWXAWRX/iyRIuec5JA&#10;4xxjvlJ7x2Fuz3CtNJGrMrMQV+6v8JGC2O7DI4GSeKrvAYpngBeVV+ZpJWDeYuRwSxOVyhzwOijB&#10;zz2UY2PXpqNrv+v6/pEBtZ5bXfDC020DrJw3P8JxtyvzYC7hywIKoTUE7RCRrWCRmkTcVVWBWPA3&#10;ZBI+XBJ5JJAZicAgh9z9neI+eVkKxt8rR52/KHZjtAGV3bcYzkjAUFi0DJbu4uZLqEwxbhbxtiRi&#10;u75g64KnJwxYHk7iGbFdcYnZBd/6/wA/+H7DZYY33WsUzSSJIPLYlSVGQD8w+Xk5OfmwG6Eim3E7&#10;shnitoegLO2BjkDIO4YVvmGMg/NxwVFSSgORFP55Z5Nq/vQFjYHLNuBwT0bPPB3AMS4VH/ePG6y7&#10;sRvKFaFmQD5gC5B3NyCwJyPTOAB0x2Noy2v/AF939b7jUSO0x5gMe0fM6sqMzZBA6fLnG4YIKjBO&#10;QA1LcBFg8iKOMnzVWLEZVgCSMfLxjqBkYOeA3OZIJPNlazjuY51K+WszM23pg8Fcg7i2SVzgN0GB&#10;UbyyW8KvKmGjj8zduTarqw3HuvBLAKGwAGwCpUnXQ6KacppX1uv6/wA/IkEVzGhmVmDNIMKzDhiV&#10;I5xydw9c5GCMDJRZvs+6CLYVm3AQx4Xy0BOULIOvJwOePXIpZpJCJJUeEZjbbMqMfNyAFIHXltx4&#10;G5R94cAlzhmdkMUkUa7lVWj+8V4DHdnGOBtHBwwGeVpcx0U09L/5f1by1sRxOto+ZThoyWliZWRE&#10;yzRsDz8ucAHI6cjPQzWM9mt7DPq8TTR2/lvIxUoXUMC6gk/Luww4zz/dHBhJ8p5JLq3jb5CI1jZg&#10;20gEMp3EMefXB8vAOATTxN5QhkihuoV6uzbmwwwS33QWUnqB8w+Ulc5IxZ2U5cvvJ318un9bLR+Z&#10;LOLaSVtQg0n7PA15Km23Y7V7qocyHkZxuJKqQfv5xTFu5yyWn22OTzIyIwsaneCGJwQT33Db2ORj&#10;oKltbaK0855PMVY0Eka24V2fdIFLZXbgYQE8KcMRtGwka3gjVPC1vaaleeLvAb6t52mi1sRJqVxb&#10;x2UzMu24byXRmdVVtqsdvzklCAMnQ9PC8taqozmknfXovuv+BRtQrj/RjMRH8m7bt24VWK7SAQpz&#10;wOh2qAfmNOhn3gwS3Sj975cjW8gVVJP3l2gEjgjB+8SoXtRNO2pXMd2IxC3ziG3jA2hD5mAMDBbJ&#10;I6HJJBJwWM1g91PaLcRqSrW+7asPI3KMYKhgcjeNxCviNzgE7TzyPXoKKjp/X9eX3E1vPLcTq0V7&#10;z+8nnmchdu7aQSw+4TiXcGH8QVixCgWoPt2oXMt1c3tmskXlM0d0sqtJiRF2hArM7HI6LnCk5IjJ&#10;qikZdlmggiYnYY3ZspMzMpY9cAHaFBPO0kfMRtp5u4IrdN1xNlnAiiNumfuDJOQcHAJDKcliwAXJ&#10;Bzkj0MPyu3b+u39IWK2dZ/s13cJJIyGO4RkUKdh3eWoHzZBYnHXaC4B3HcCFZbWJ5Gj8tW3zNJMr&#10;AeZhtpxkKu5H64ZSqgnB5sPdTwT/AGaa98xmhQqNiDau7OMr0J25+YDliByATAqx2MDyDzpIcKf3&#10;P7phGMBIye+ByvALYYvzsNKx6FL3v6/4boUr1nFp/Zk0kPmQxMY4riMYikGRhlz8p5OA3ygqc9y0&#10;WrXd3eyecss26GAxRiaYsyqgbC88/KGYJn+6NpOCr37iHy1UXLA+WNs027HTcXw4GOQEwwO4A4G1&#10;lFZ97EPs0XmxrHJHNuaRgylXUsTjZwC27I+8Mr2ANXFHoRfZGYSYXaxWRo5dqlvvKQd0bfM2dv8A&#10;q8N/d+XrgmqUe9ZVaAqzFWeZI1RFDKzZznlCWV+OMEkncjKDqzWVtaWrAtIqxsxzNCxDcAAJtBGM&#10;YJ3YxypHG2q18j5S0kjhuiY2kWK3ckKwwG+X5TuK8EnaAV2cA7TodEaat/X9f5eZQSSSaZVt7iKX&#10;7qyFpolROCSwOSIyNvJHHGD935llS7N59khtlVl2t5nnl0dSclhhzkFSrAj7wZh8xIJXEsl40NuV&#10;kkiaVlufPCiVCo4Mvy7BtVmLMeMADhVFQCMRSrDnerbitx08xTztXjbyc/eALMcZK5WqTKVH+v6/&#10;r7iSZbhbONdzeSka/vp9o6HgsnORtkVVGem05UMxqOT97axw/ZoVZLhjtZuSC25TjjcgULlRwVcs&#10;T0cEUMwnd0VZI2mVR5Mm7ZHsAZh8vUrwBwThevGQ+ZcOs1nA3lpuYLDIJMbXIzu3MQecfKx7kghi&#10;BpE6qcLDXt7iFGjkZX/hZo/3ayH1Dg7VPcEj5cqQACKZcXd1Pt1N3WTbiRY41bcQCOqk5wBvAzgs&#10;MY6Aq+aSVZmuXUyTb2zcGSLc/OQGzjdjGQACBgEhuAZJZtqeaV8pTGzNHESTIqQ5++SNzZYjPByd&#10;w4Bwzb2aK9l9jiacnTZJEXIdrqMFCP4nj+UKQQGyucDaQcCjZbS5lEEa7Zv3nzBHD7WyBtDZO7Jx&#10;jDnkcEVLhIZJZDZszDbtml+YugJJw2fvZ+8SOSWA5Hzpem0lmM9jAlukkrfKkauwO3fIMhUPmZ+U&#10;AgjoNzEHDK5CCXy4reF/s6bfuCOSMvsYAfuyC37vByDleAzfcGd0/k/6N9iV2Yecwh/cBlDjC7sZ&#10;+/lm+Uk7iuV6bWja209rWSOKMMuxGEka8iPaQcEjEYyV7Lu255Jw0N5LIYpCkMck8mQgVN7K2C3y&#10;lsMC2f4gMZzlWyQWNYR6IneK6eGSbyJmjLbriH52V3znJJ+7gYJ3cg/MxIwKqMInnI2eW0cahswu&#10;QQFRGIyepLEBQdpOfmbA3WtTWMbWmgWEMxijZrUHJIX5sEYI3fd4OCcY24KxvGJZGmuZgscLcRqD&#10;koQFwCVPyqzBSfvZYhgNoy7m8IXsxsk8dzNNdiz3CabFxJJGWDMJeBgEEg7FJQEkHdtCYAaTSNDu&#10;tevYbK2uLdUhU7ZNQvY7SEgLmU+ZMyqm5QPlxgEgDJpJXa6l/s9bRf3mzzovMLKuQc7ScEHBbaSQ&#10;u1U5bCtTYb2dw08SwwLJO8sP77qjDzMAR5YAHKkHBAIAIJAppmiSIZ7UWN75kcSNK02zz2WJ2fbj&#10;KD5juHlv1AAyfvlcAJf3N7MrbPLgZt2CQGHCr8wKqDgKqIcfKrA8nG2mvcQxJsSSG43bYd08w5yG&#10;IxIrH+JiSf73OQTmmutvGFuriFiG2s9w7EeZIMlXwpwAd+0ggLlmxkDaKFLVgtjarF56ywja++SS&#10;IhldQWBz9/8AvHoSCN2eT8s1oVuXCy3UcieW3mtGAEkCrwQ7/e/d7j1/5bElhxm1OdMeb+zrSOU2&#10;9nM8cd5NA7MFEnyrwQjfKOQN2SWBb7xNNZLQRQvcWS+T9oI823hklIfzAuXAIMmBlgqqS+4g8Ehr&#10;RnKI6a6SCBbp7htszbkVuURy23ONvUb89SSG65GRILcXMjG1lQNJMzCRdp2MxBXBIJyVweBg7Tna&#10;FONA63eaf4eTRbbTrGNvt1y3224h3XN3IYI1VHl3ELENi7V+6DLIWJ5YU2gzOthcQiQtEZPL8sln&#10;b5QAVA+YZViVDdFxyoyzFyrSwzyobe6VJbGQwM7SyrcRxb+ZN2BhdqkqdpIGcfMcBHYEc17ZDbOz&#10;x4hSJpdrSh5QvCuDHy2NwwVOCRtCkAM+Ty7y3WF7nOJoQ8mBueQ7D5hQjcuRkkKoOMn5sMBGstsf&#10;L1OzuWmDrHKsFswO35A0aq33gMHaOpDyrhyzMaAS01COS9EMtku9VjzFayRyPGP3iBi68Fn+VgFI&#10;LMTET94ktI5sZI/tdx5M8as2LXJ88bADwwIIfgY4IJ8tSyq3CM9xCxeCFolkkMduJLgJ5W05IaQK&#10;SPuxktuLEcZJyFlviIYLWCDRVtfssY+1SQyXOZJH+VEcmRvmMbqMR7WXzt4wQxA2TKP9f159uuxV&#10;ubZLeya3u5SwX5rr7LGZ1yYyHEnlcAl3zghjuDgEqcCaW4u0luJbyZrdreZ/Ma1kLpEXycbos7Wb&#10;PIwT8uS3zF2dC8stzbsl8rNdqqbpl8zdjKqr4OwkZAGOMYJ8x2D061gaC3tRpwkhV4WM3nSIrfOF&#10;dizZ6rtyNo4OMKVYsQyaj1/r+v6t1hljjgWGWSzjmWK4kkE0CKGRByQm5SQAXOGXa275gCcANEF3&#10;JfLZvpxE8n3bq1/0ZohujUKHbCuiv8uWU7mKKNpdKt2Vpf3+oWotriSaS6baIYchplIUhUU7WGQG&#10;yrMq/JxtDFRZ1fw/rPhuzh07W9NlsFuLOU2ayaeV8378O/IwrL5gdeMhWUlsDzBT13KjHS6XruY8&#10;ka26+bd+WkbbntWtoEZol3KqIgjLsqqQCZGCtkIGwwVahvUmis/tF0kwWPy3VbC32s211Idgy4aT&#10;h227CAdzEkBTVyWW8vHknWf7PGLzMfneXNGUDAlfmYgAEDGQd4iIAVd2YXjl/s241Kzj8uOSaKd1&#10;VIyjStHuaR0LHGWiEhV8gn5eCSFrmNI9L2/pkSQwWizNc6dGtkzOEWSRSsy4Vl+6rM+3ZySrZPeR&#10;gDS30bJqUxaykmjZgZlVlnkSJpHC/vUDKxLiQEYJ+6FyxRzsaz8P/E3h+Cx1XVdAuLUahYJLZQzR&#10;mKS56PHJDISJCpBBJV+FO7OVJWjc6DdWlnb3txpnkrcWJezVbcyW8UbAfvFXeoLLjaYxuKhMFHBb&#10;exuPLZP+vx/H0sZ17cXExa1ubaHC3UqIrK2WfMgVtxQf7UgO1gd4JBzupZJGsLD+z5G+zuLpna6h&#10;U7QiybwMIVAUlgwYoVO8Z+Y7RdhlkjhP2iIR/avMjaYTMUkWOUkvCGYs0YAXGV6r/wAstxZqk7i5&#10;hE1zM+yG38yBVuEkETIQv38hcbG3dwoiDbWLFhoSo62XcjknmWb7Q2rRfZ4rh445rW+RF3rIuyVX&#10;Y/KWzuV8vlGGWCKXqrqJzBI7QTebYs3ly3T+XGScFFBZf3ZAEq8MH25AZTEAL2qNYC3NncWTbo1x&#10;d3ispnckuWVC8rqXZJJGZFVQSoBZwSC26EsFwxeJVmeaOM3HlFFhJmVv3ZVgMK6Dp2BZgDuYgRjH&#10;Qovodlar9iS5nmktod4EhUMioizIoaM7JBsbIXKnG47QFUGnqoSe5NvdrDJI372FTIfkB3Oznzsb&#10;Sc45XBU71XBNXL2N3h+z/YI0n2xy3Cw3BkmAXaylvmIUr9xV3K20KuPuAxXsKl98ZiZY5t8kMcJ8&#10;meRgJA77V2M+NwYcF9jMBlQKCoxk3d/156f1+Jn3rkv9oXy5Lzc0bWs26RY1XBwwO7c43D5fmDPH&#10;INu4sWivoSifZ03TR27bwPJZtu942ZAOOyt8oPyK65bdkrredp1rFcz2suWmkW4jbzJlRvlC/IAN&#10;4O4hmA2kKYwoK4xm3ltdR6WtxdMyPZwMLhY7GN1jl2udoPI53qhUBV+cYZtpADSMdlt/X9L+rDNC&#10;u7Gw1OOfU0tb1bKa3Wa1mSRIrklo2df3YRuBEhIR8hej7AVZmveJ49Y1ZrjStIj01Z5muFtLNZ2A&#10;BVMgBzJI0qHcSxbAftuwA2XeBcKtjHmVNiy7C0cke77sYVxv5O1eC2VAGUO1aL/YvPSeJlLTFdsP&#10;mbhDIF3MylQqMQeM7VAPADAGQUpGkacebm/r7iC8tEtJk064tl88TY+0D7pkWXaWEYG3Kt8wAAwG&#10;wQxztoRsT85vJvM2tGzMxz5nG0DCqVBOBjLY3c7CAavMVsJo0QyWrEqy3EcLB1K5BC5yQM5DIx+V&#10;mAxgkiusNvHCLYmNXUssVq67Hj8wLjLAlSoAU9c/eUhiQCXLj5/1/X3ehQ89dnnrasFaZW863YRh&#10;V+XdtJ+oxwB8zklgGpzSSTCNPOjn3bmcKPlYKSFYspOflIUAsQc46kYlvY0WaR70RtvmGPtMkjyP&#10;gqqZHLc5xgqG+aQcfeqvPBEYprsXkxxtEjTBj5rltzAZz8q+5O5hnqQFLmujV/6/pEYSW8WGc6Sk&#10;bNKeTIXJUkt9x90j5JAHOCcAlmfNQxPbbvtMjxq33/tCjDeXk7ZGLMwK4AIClg2BkYHz2yVjTZNE&#10;ZHHmq1vIshJUKPlcgKC+MAlcAFeQfuit9nkgH2OOZcNKQrLeHfvEhGGZRkbeDuwPvHarDOC407/1&#10;/X+XUjW2juZCzoyRrJs2/aMl3+TnIGDgjbhNvKsd4Ckq6D7YftOnXUrFn4KnMYQbxJhwSAvIHXDb&#10;mUcEMBIQx3RpIwjZyzNDGiqAvl8qGwfuL93kkdVAcEsmWe2t/sd5PGV8xYiJpEZM7mw6MpwBjdzg&#10;/KWGchAJNN9BltHNBFcExIsNuzNE0LrH/wAs22AbzyjY3Z4zjO1ioUBQXMsaWDB12q1vGyu2EGVL&#10;bgOpIBDADJbgZ5EllY315FHHb27LHGu+OGNjuT5T+8AVmGcFcgAk7toBx8sOmXoiuN9vdW8kbWHk&#10;iS4gRvLUkjcsbH59oPBClgUyB0Y1cvl1bIvsxjj8mfcsfkhpVdWG7aT04ABBBwCQ24qoO3a1KZ45&#10;Y2klVZcxOWk8wL9sKlfl2D7r7SR0wSpIJPIbJMGdVBkDIpeM25IZjuxkjaQOSRn+6pzk7QY1L4kJ&#10;fy/OLKzQBflzggDdljyCOvQknavWh8r6/wBf1/WtrJNCbiF4JDIjBVVVZmdxlDuKh2wwU7uTzkqM&#10;gnJS4jTdIAphG6RFLSME+7lTgn5AQSVySWzxkgF3SyxSNIPP3L5mZNvy4APJ3MNxJAA24zyPvNkU&#10;0tLEqy2CbpFOxSsjq7fM3IYc7exI/ur6VLZrGI3e8MDQWt+sZkZ28vzF+VsZccsMfdUncAPmBP8A&#10;CQsR1LMPLMEzGsf2dSyfPv2Ad8KwYNyO3QYpUtlmlNlDdzGNQwV44/mkXaUIAI6bcqeqqpOMnh4Z&#10;UKILT+z2jYHL7W+ba25gCC3tgH+HGWOQCsm3Khiu1vBCXiYbjmCZo2ijY/3gvIcZbeeB75HBZ8mp&#10;bo3hVmk2iNfnZ2JPAxknPKYxn+LPHAvabo95c3lrb2BjmmmK+RDIyhfmxtTcQFXCyfeZgRjGSCCK&#10;10s8JLSBWm2pJKy5MhZlDMCvKdSC2Bxg8dgG0eVy0HzSy3kMcFzYwwxyMTNBJJtLtuXJPqVYkZ6h&#10;cn5tjGqFzholdp1aNpF3eXJgnLLk5+7nkDpz5WexqUPbiTy4DHvEnV1JI4xuIUs3QD7uQenPIeLy&#10;5kICttJmVMyBypY8Nz1Pyk8gg4fPYFQpLlGIViia0WxkWMMMvHMO+SnLfLu2lehzgMOBnLZERQs8&#10;DxovmFPlypRh8qkFwMgHnuB1ODU1zdI0LMu7dImQZJC37xQwK5GRks3JJBGQeOlQTIzXPnmIn94I&#10;1xlCeBt+5jJ4boeo+UkEBg0Wo2VGgLl4fJfywowTGV4fkEkufunGRxjBDZ5Ly8SePM9w0e75lZmZ&#10;vnGTjHqwPJwcErkgggE4BXNncQiRpFKKzHLqOnLBVPUcsSee+3lzWYheMKY5ZlkAXyy6qhABZtuB&#10;0GQQ3OF6Yxl3Eo9yKM/ap3gVY97KirGuFyoAwAzKOn3OecN/F0LUuJbx8S+Y29MtbyRlmdQg+cN1&#10;ycjHHQcnkhrEc2pWVr9lF+yxXEYka3jmKbwAT82euPm+UnaSRgk5xTuIrlYScM26PCwtGxYMSxXp&#10;wQRz8vsBkZo9TWOv9f1/XUmk+xGCMAfMYyjLJlVHABxkjBHyg8gc7cDBaq7GWSVbvytxRS6mRj8m&#10;QCcHqQBknH97PAzibfJdO0b+YD9n+8JA3RGHcjIOOpxkDk4HMLrKikxHy/LztG0sDuJJ+bHJP3gO&#10;wKnIOSHoXFWLF5qtw9vDpqxRw7Wz57QENIWPyuSqhiTtwRk8gnAC8VZdxkklsxMsbBzC0khZIzlg&#10;pBwAB2HqR1IzRCtpE6yrBCr+Xj5yTuwACx5z83UAcYzjBAJg+xPEsjrHFK21JPmXblc5HQgH7y84&#10;4yMYxTexUVEUxRsnmiRiqrsUrkjcBxncTg9MHHPzY5BIZKqCLDI38PlkjcUGMfwg8AEkdOA2Bnmn&#10;xqsFuyGb93GpO0Jw3zHA3YBByo4GOBgHOAUlQtG0KyIqsyDav3SvXHHQDr0BA5POFEGyItr3TqkU&#10;+MsN65ZdjbyQp4wemR6ZPI6Boijj8x44ZPM4SH92Cv3myQeS3IbBBJ46k4xIiRx/cfcdrMuFBU8H&#10;gjHGR1wevcc4LJZGmWaX9+ylcszZyoC8AdWwBt288ZzjAoKI5d0oWRZWkj2Dydyn/eA5OAc/wkAf&#10;exzxUTBxH5bDzG3bZVaPG04x13AZHyn3JHsTI1tNeXDJH8u6N237WAKAZD9Pz4HcnvSLGZJnVk+Z&#10;f3fliUZZgMcEHGflPOfXghhkHchkjjWRZkCyJ5gDbZMAYA4JGMEL3z0Bz/FlGhOfs5z+8Us3lsoD&#10;MeTjCngDcCeRx3Oco0klsivGn3SztGpIbO7GeepHX1HQgjIqYwiOHKRr8pAKttZ2GOcZ+UjIPABJ&#10;znuKCyGf7Qrb08xWYfu/mIUHowwT0yfqc9+0l1cNLAqy8O0nllVP+rXIPzA/3hnsRlTjcRhYpVnK&#10;7nPmDYyRhVBGSR8oxnnBAxz0+hM8Nnaw6iinTkbzFVY0ZWCuuSMEg59QeARu7EYUHsUYwFzMMOqs&#10;oXdtGOc547kkEZHfjJwQoWXa0kChVjzv89iwTLH0wevHfoexzVu7lF7L5hsVjE3MNrbs23DADdln&#10;ZgARnByemeDiqtyFlLXDvt3NtaNtnXjPHzY59fQZAOCa2Kuc6rblYRFmG7BMa8Y6nkgc/wAsHp0q&#10;TKhQGO3cuFy3TJ/EY/wJ6014gJGKrGylBl1YEL06e2B1HvzxTkHORBt67SPvEnrjp3469OOeleKf&#10;Nu3QcvmK2/LfKm3cSEIPvzgnOTye31xYZV3/AHW+Xc22R8D12gA8dO55z16VCrsLhkjdy3WMY+8Q&#10;eOMHjrx298HMiFPLEbws3zAspI27ew6ep65/M4qWYyJhcOI1U/N8oLbug65ySuDnsB3I7g5dArh2&#10;8pP4mcOuVP8Av/njsR64GcxIxkgjJk2jbtX950IZexI5OOg68HtupT5DRrHP5i/wtuw6ooJx6cg5&#10;HQ8+9Tcxa6ImiVxB5+za65MYRiMMeRj2PHH45PQTQeXGwfY5bdhXyBtJXHf3PQEdQcg5zAqxiRnD&#10;K33+WUsOASOg4HcjJ9e/EoYRzbHm8xtrNuXr0yDzxz9c4xQZSvqOzsjBcqicfdb7rbcbscnkZHAP&#10;T1FTCSLyszW+3dIWMZjPyg54Jz0xgjuB0yRioYo5UbMXytu+VVU/OMgHH14GDnn6DDkZg6gWis/m&#10;gmMKzNySMdzknPBzyozgjBkiWv8AX9f1+MyGS0YTIct5bBGVshCCcckBQSVB4wePqKmt4Q7mKVUw&#10;yhF3FdxB6HHPPJ53AHJzjORWgL2r+Yk6q0e1vMhyDgdBzg9QP+BYz0zViONY0YFGCgbpNvzAKe3Y&#10;YxnPrjhiKmRjIdA0ZSRfmZtxPmbyyqMJ83Tof12rkDHFiKKJ5t0sEa7iNqszYBOMHBzwM844xz22&#10;sxGMW64G5WZWClgVYDLZY+2AR15G7nOaEjkEX7wSeUrMVWdduMtncvGAeR0yMEGpRzy8h9tFalTh&#10;ZI4zjy/MYkHOCAcHgBcHjcT7damCvIgLMu/cSu1jnbjPy88kfMeQcEehBqAPFO/nll8skJ5e8hmB&#10;OQe5BII9Tz/Fk4sRI80vl3XnKzRy+Y0nViV5G0qMcAAjOCepUfMRmcr7jondi/lRnbuUBVXbukJy&#10;SFCkgDoCDkD6Yp0U1x8wlQ3GE+bMu4A9cDaepUHoQ3bng1HZblXFidzfMhVRjr1XGeVwPTBxzj5j&#10;ToSm/fL5ZjjkI/dkFouQScHocdB6dOQWCM5Ja/0xVt1S4MZRbho2PMkm3exONwOAc8Hk8Zxk+tsz&#10;BI4TIu1Yd7KiIJHUEnL/AN09R82RkLz91QasLkJEufMGVLbUUgcLglj0zxydvXGMk7ZI/sUcqwwG&#10;3O5jj7OpY/xE4cYycDaB90HPTG4ozqRv52/r+tCSYYiaZg21l3xbVYl92BtB43D5Q2T0PzAZzRDF&#10;5KwyTbSrXDbVDbcrknIBwpIbjHHbI9UFv5s/mNAyMyqF+UlmUBsHBxwNq8Z6KMDpUnmAbZY4z5ez&#10;ZBcRjaNxcnl+OCT3HBwcnk1DRF+i/rT+vxFjldbeOWaBF3RqfOlkwFXbgf3gSeDt5xzkZ5qSKb7P&#10;LCYGYPFCu6N1zD/Eqna/VBjOQCxHoTmop4xbIsIEkKpM0bzMjExZfaU4PHXdnOTu75qeBdhXyJpI&#10;545AIssq+UQ2Ceec5DDGTu3dTk0jKXK43/4b57/1+K2Mc8aKjzyxyMxRl3F2PBBBwcckkbecBwck&#10;lTU9zPHM/wBldjJJu2yiRVjBcA8gA/LjAUdGXrg5ZTFaXwlnQRSph2Xy97fMSXYEryNzY5BySHA6&#10;kbqRS7QK6SyNkKfmAdg+3CsuQeRj73HGOQSFYM5JuV3/AF+pYRrcFnkuCz7tzM5J2nnLAgfMdy9d&#10;p7cZDYsW9/a6b5cTTsvl3DBQ0aSMgVSCdoY7uRjaTjk5wMA1TJbpIo2LM0ihfNXHAAypB52nAyEB&#10;2kDhsDAkti8MsN5NM2zl3uGXZvxhm6AjeBnGcjhuTgAHKYTipLX+vw/r7yQMlskkYu442U7WVkYq&#10;wMZ5GedvLDtxg43YqZJ7EzyPcCBzKpfdGpbLABlbluDzgE9QOfvZqvHKRZBvK/drGTJujLIGYA4P&#10;IUnBCnH3fMxkgLmdZbppI5tUu2aZclPMfYh5IwORjdkHI29ec7WaixlJf11/L9SZWu4beSGO3xu8&#10;wKpyyviU4wNzeYQOncYK4PBK3O0SzKjxPLcRyARxyZaT5QOhwCCQp6DjKjcc1XWOGx86SdPJaGFF&#10;2rb/AHxgkbwp424OAQMEjJ3AvVzMkoaz8lo8opks+COAG37ckE7l5ySGyMkMc1JjL3ZX/H7vv6f8&#10;AkLreD7ReRNNG8nm4eUlZFDcA4yF6D+IggYA+Y7pERryxi2W21yZIIzuJQKFVz/COT+8U8gZJOcZ&#10;Br2sv9pHzbrEkfytJJIpMZwPmQ8jgt5Y24J3Fhg5VTN58EsckMqKzSTKEWeTl2KHazAqfn6dzxhQ&#10;cjNUYyi1pbb7l/XUmtjme3kSJoyhVEm3b2LsuXxyBngEj5idpXJBGRJntXaxntkiWCTJWNZFkkGT&#10;06umBuByTgOQRnkyXotUYIvnI12qkm4gEZLLICy4AAcAnpuPzENuzgiRZY1tpJYUVbfzEL27XSkZ&#10;2HGMDanClWB+4qfd2gVnc53K8b2/r5+r/wCAM82a+ZXt4Wkma3/dx+cvDEEn0Xad2S2FUmNsbTha&#10;nbUBO0kUEO9RI21Zl8tIFPzK+dvLHIYEDPB6dGI0kvnE0weRjOYbhopt6yuw3YQS+rYUhx8xbGGG&#10;cRtM8ohkgmWQIu2Mq6+Sy5y+dv3efmYHJIViQAdtTczlyye234f18nvfsSzCKeCaWzuBG0ZUW7Rh&#10;tzEg4dieVwAWDZJyFBzhAtkYAkkaCSFGkCRqSVWIZI2ABsgqd2AMFSu08lVqus3mySWc1vHIokDT&#10;RtdSLskGU8zOANzgNgnbglSSSW3ta5g+d9Qv45JpNyzTSFdq5GxsEkZXJACcBVHXODVK5k4uWn9d&#10;O35v5XTHwxS21q7JDNa+Xbfe8lcpEVxw3IBALfNlSRnkklasR213bXKiN7iHERHmRQtlthzyrEFk&#10;BWNgHx/EpJwA1Z9lkxjjAVbUs7MJCZI327AysRv+YjkYPIDA8MosCBJsyBma3EQmknH74blXcOCN&#10;sf3yzEEhvM+8C28zLQid9318v69eu/zJI7x4FZbK3VllfzZI4V2qignZjK4HLLnG4HOSSDkTK7vC&#10;XtbpvL8xdt0y4AU/MTjA2k7QeAOQCSVbmm5aUhEvo1S4doo7iF/lZCHcEk9hlyyDABBBHXE6S3E2&#10;pmYW8Un2h929mZshiMA5wXLuu4JjDFVIC7WBkylBb/1/w/8AlqnoTwx2yKiiHy7iMf6JuYxyDcSq&#10;5UlSxzjB5YFcbjhMyW9zLA0khtV/fMBHdeXuR8kJkkMWwdo5HKDnnfzWsZ3hKTWUshgt33BVmkVA&#10;3l9R2CjggkAlSWBwFpIIkDLCLZLeFWYySNZsFaQbgQASN5wo4DDA3joQqmpnKO9/662/U1JTMFjF&#10;27x+Yq+XMyorSbRndkBgFBb5uR8oyck4aSBhJLNeO6+dw0sbO0f7pBkkMG+TkEgEEg++CM2zlt7e&#10;XFrbSQqwkA23EcRRhzyy/eXcSMgFVwD6qLEcYhuFiggjEyszG23SLIfuyMoTBySvPTGQCowuamRz&#10;Sp20X6f56bL81oXIdunWDQSThfJVYJPOjHltxy5BO3czLnb0y33gCSFFzG7LO8SiT7OyKzXAJBLl&#10;QGwABkSbiSSe/ZSUskvftFul0W8ybHlfuTtQllGAd2T03EKFBI4GAtNt7q5lH77bHNMAQvmnJyRl&#10;MbVOTxjGBg8EcEzHcxtzX693/X4/1e4JSpaGZoJJEhUs24blLYBUMBuGPUElhw2d3EhzNCqLZSNn&#10;iTEJbG7Jbltu4h9vIznDEcYBqwtMYlRjGW3u0nylTHMWLM+4HGRtkw4UkKpIO9AFVZ7WRiy28e2N&#10;XMcZJbCsduNxC7AS6/dyq7gcsThqMXDt/X/D9P8AgFjdBI8yziTy5CGT998yhnYEgklEIKgfQcMy&#10;nNThkwNhkWZucNhxGpKgOrZwFwANwA9OBjNWWRYS7y3kLMzMGuGhU5UgkrktwQG+ZTkYZeRgOZjH&#10;AjmB5Ru2mOYMx3IAzEttBPzBWYtnaVL8EjkyZS7/AOf6/wBemw+Rolke127cx7/32MghGwrdOTsH&#10;XknaT8yjEjQRbZlNphWjVYdsW0uud2doIXIGfU4253EZMEweC28m5f70bNceYMeYGYkj5gQo6nkD&#10;IGRlmAEx8z7YY50j8mNghZBta3CsjA85IIyw9W5yM5NEnbUzfSz/AKVv6t+oXEpfKGVpPMZ3lkhk&#10;diwDABVxgjLKCMspPTqcGRJAb/fDatHIjbdkbMu3eWHO0fL94HeBztOMDrHIxNpHayIAyps+yq0h&#10;Zjtwy7Qc8LtBB5YcZXaKBBHPKLd4ZnhUqsjOm5Sc/Mc8dV2nIwUwMZ3CsnIi0eW39f1YmuA7LuEc&#10;kjqNkYmVt0Rwcv64GUO8k4wuP9XkLM22GRTjylVkjJ2fMqjdyp4Q8HGCG9wMVBAY2tzboD5aQrJ5&#10;nlruVQjNkgcBXGSCSSB2O4EODR3AhDHagVFt4y2emd0ZX+HowADA85HJoVxcrjv/AF/X+bJpp47S&#10;22qjfugjRx+WCpwWBKrgD73y/wAJIHTJYs+FzDd83BmkbKbHjba+1zuyhZdp3cchTkgEqATUUEm1&#10;vNt5NsfnpukRhksUJUBDnggEjP3tpHTimkoGVXnZdkaNFDIV8wgqfmVVJKjb0wApOM4GBQQ47r+v&#10;6/z+6c2qLYtNKrSKjcSPcbUkw7bQWboufmzlc7mAJY4L47dLdmW5ibcqjazLghCmSM4UpjaBkAEu&#10;cHaDwyCG3+1bxNN5sjGSTc2zACg7j2GdhBPIIAOcggIIbcWzJDeKkjSeYrNMWV3c7m39PmxswwHP&#10;3scqRrG5O+je/wCv9f1YW0gkU7ZfLWNUbczTbd2Nirj+KNtozx6EDpwxFjlDMZmkEka7mk/vsn8R&#10;GTzkhcK27pxjiWf92ds160fmR5bzAVxzuyRuGG5DEdDksT0Yq08Rst8Vuqx+SAY0ZQEXG0qQBkAZ&#10;2K27nk5TOTUpBzPfv/XUjRmWJSEkWRdyyK8xfY+0bWyAAhwDlfYnozErFcPbStLJeScsykKHOfly&#10;QMgKAOuOABD6gZUNaW8jIzNb/Z5o42kW6KlF2beoIxhm4BxkDHcASxT3dxbDE/luvAZGLbcnAI24&#10;JO0428EDn5gSay5hSem2n+f3itFcbPtMdwwZljaNnjyqH+EbvvKo59sf7xYyBY3geysRNJDuZfnm&#10;I342qAoPCO44I4IzjOMkQmOCU/2lbws0e47cRgMqsuAeGIx0XCnBJB4woE1tHArMss0flqwFxJFE&#10;RG8YHI6H1ddo3Ag84GN2qlYyltft/XTr/Vh1r5CxyeSsjEbWWH5Sp5GR84VAVGTtOR8wUlWVKabW&#10;Gfa0hLc7389jiNhgMygcHJJGAoYM2TzlqC1wI18yVpkWXy1hdt2WbaZI8EEHO7nAb72Pn+7TpFtT&#10;I0QkHmRoqpHGzKI2O1Bsy5x1+7yGJXOOlHMR9q/9f1/WqCNt3ly24XEnyxssm47vunb8p5DbmILA&#10;npyqqWdGkV2WRVk2/ct3gVWeNyFCnA2gH5Rtww5I2jAOCCKLzW8qRVKxBlxGsj5OG6MO5JcA8t14&#10;60O9mkbXd1GFWGWMEXBD7NwIJJbBOMAZf+HAyoX5s+YT8v8Ag+Xr/wAOFxazTDzgYppFt8FV3tuk&#10;AMbDkk/Q/wATN22kK+eeyt7ho5LjzsN+6LOZMD5mB4I25OTjJycHaV25SSygX9xHaqsT7x+7XIUb&#10;y3kjgqcbc88c5+UDImmuVezR0Xy5Fhle4+cyC6JbDNIuMIvDLnnIUDg9aUrohyvbr09O3ft+PbaF&#10;B9lgMLTK26YhWMaNlickqSc7QxCkKSxB5GMA2UGS11PI0gnlDZabYNjJuLFVIUYClQMjHzLuAU0p&#10;hSNzA48xyrGM28ZDeWvBByeoXepX7oK4/h3CSNrfypphtg8qTMlwqB2TahUZPCt1HAIUbW5FEZGU&#10;pdf66fP+rW2LEASf/S2+z+XcFftc0rfcXfwpbH7s/PluSCF9QA2xYSPJcRu0bL5sqvjeEyobBzsI&#10;z84YjAyWGD2U5enXNxEVzKbe6jcvb+RjfHNggkksApOxBz8wIILDazHSs5ojDFbNevNCkf7tZIWO&#10;9VbaPLBxiMjIVuQCOMECs8Q+aNjzMTfa35/12+7yLls8sMQtIvNdVXzYGVzxLjLlgTl+S3QE9cDI&#10;VqSGaQoBahIy0LGSFpjIchskjHUHbncOqkAZJLK9YEMcluBHIXjVSqrv4KhlH+zn5SSSMEZAJbFT&#10;TJMs/wBnVZ9+/MkMjFmHCndkHjGBliDgEE+g8uR50pRv+P8AX9fmQq6ru8w7ZWkdpDKPlLfxdFwe&#10;N27jlSBkEECe3FubpS4hkXyXCqzfKgIH8IGMKcEAHjYpHzNzBanzB5O+GJ1UAtHFs2j+9nHBTDNt&#10;wQBn5upNqyWO6bfcNHIvl4ijkAbcPlYNtz8p3gHaecgcnms5GdTS5qWoxudmTazK6tIu7EZyOQcl&#10;MZBA3Y9cZK1rWWEj8wwrGqbHXchwvGeCCTu99wzyO2KxbSUXFxIu6aTy48cbSwxgZK7vXtkfTAzW&#10;1auFYbXWPzNxabzMbwOOnUfK2SPpzwGHLU2PHxPmXreExuLdE/efKnyhiMnAPb5lyvQ4HHHOQLcL&#10;SOPMRWVjsPlMBllye235cbTgD/awBk1UijWJppfIjwq4jVlztUZ+X5vu4GcjGOB1wN96zK7S7ybV&#10;XaR5MmGbqGO4gc7QvPJOOuDXmVdTyK3cdbxRIzCGROg2hpBnIA+Y9ieOpGTjkkdb2mqjqpbarNgN&#10;tYj3J7ZyMHocZA6ZqHJSBZpZvm2YUwydF4AOc85I74789AZLZ5oyZnf5G2/Nt2AjapAGD8oA557d&#10;sE58yvC6OKpLmib2mSPHhCfucfNGF6jn5cjgccYxxz6jfsrmK3DSQllYphtzDaV6ENnqRlhnvweO&#10;RXNaQ8krqFXDyop/eNtKtnncT67hyScEnpXUaK0RXbvVSipuxh8/dXGMjYAc+vBUYIBr5TGR/fni&#10;1Yy5mbcFotpdeTFMsjNHvX5nRoyB0z/dIzk5AG85A2kLrwRSJp0hWx3R/u8rLJxwMnIwRz0ByGYN&#10;0IkNUNNtbITQNcxyRww3AF00MZbaGRRuCkEZOdoyRkgZI3Fl6XVdA0vQtSkGkalJqELMn2WeVSjH&#10;dgo0m1ufmAX5cocAgkrx04eNo3Oujh6kouaSSWm6urp9Hq9U7u1ujMfUdOkhZ/PZpLV2OGsUBaUg&#10;ZJAAGw+XIeDnGMHIwRyWsx3UcTeRJ8qMXSSHPXAGV4HICj5eMnb06nvLqykurb+0RZeeZEXcHt9r&#10;upTciFgR16HqSCOeVxyHiaGNpPKikaZY7VCPMxlF27M43HkBQB9FAzxnq5tNDnxVHklzJaX0/rr+&#10;Nn974zUDsmaRbofK/wAjY3B2yOMDI9u5H0xipMyp0VRt3AszEgrt4YZ/H064yAeL2pLFFIreaSGx&#10;5ZbpjB789D79fqcUTvwWhfbiNT+7/jyAcfTBGCSeGGODkdkJGtJfuyrNG0kzyGPy2LDcysQ2RnOD&#10;kYJ/A+3XGXdwAqNp2/vgYVZcAHjJOBjGQGxjt0FbGxdq+Vbgru2oy4U4+bpzkD2xggelZ92YvlSN&#10;ljKltxf+EMQMYJ45xweASc5zXVTep3UZe8Ydw8nm+dBIRtfdv253HB5CjOB97oCPm4J5FZcrNAiW&#10;z2rQ+ZsV1bDsVypBXDcZZUyBgjGf9qte+AhkUyq3mbdy+ZKdqgdCS2DnO8dcADGTgisu+fDq0YWQ&#10;tuEisy9styPr6YOSOuMDup6aHvYfX+u39f5FCN2eMyjy1ZstGZEH3uAWxkgZBG5cdc5yCwpUaUvJ&#10;5ccizrFmN/MOXA7kZIJyAS3XbkDOM0s1vDLcbY2LlQAsjEuzFiMc5GC2QT6hjjHWoYXjf5YZVk8y&#10;TaNvy4P3dpwpI2gKCMZG4EBc8ayPQWsbo0vMYOI32s/mY3IxwwJI6AAnnsSc5x8x4qWCJpSY5Ey+&#10;0MgDKWGcEcKVHG4MMg464XgNWtmnj84Wgc4ZUeNpSq4+baW7heTwMcjIPzECQx2yzrDM0ax7Mk7V&#10;DMQcgH6DGVyMYUZAORyS3OaS1sv66lq1gWKHYhVhD80ayOvz+jgjPHLfUZ9cUqRqYIUgRhvXylVg&#10;3Qrzkk5JA9iAcc9MtjjSCJxNA21A25FhO0MPmZucZGQxycccYPJD5RIY/ssbbirMioIxgkkrt5Pq&#10;VXaehAzxgVKOfd7kd9eSSHzpZJdqqu5TGqgj5xjK9cDBB5C4OCpANZd2gJ8qYrlmx/x8N8qnjcDg&#10;EsduOnQjcTkitS6dnbNs7Ryzf8st2wnJ3bh1JHP93JK5+XrVK6868IQBpF+9/pGOG2bfl2k4BBOA&#10;RjA9CCOqjLU6KDUfL8CnEqFhEt7IzSeWFQZUyFV+bhgNoGQOMjhSeMrVS5ZpATHiQY3QN5eGYMvC&#10;A53DKkjjg7SOO9i9XMX2m9sYl+UKzeSRtA4zuI4zwANuMcrng03dcX122+5jkkuEYhk+ZmJO5l3A&#10;E8FlyeTnaccYPfHsd9PT3v6/D+vwsERmWS5nvZtsjBvN2llPQAsEODnd05H1XAojLpKqNArNH8qm&#10;S4Zgcvkrx1xuIOMdO4PNcqkltttVE0MS/f2g5Y9cMAfmwAQcnovUEVOrymYFreXe0ilvlO8gEgcZ&#10;HOeCOgzkdFURMprT+l/Whdtyq2rbIxlwdrMN25CQVXOew2jIxjaAB0NXFe2j/eHZ5e0COUKOM4xz&#10;xxtA5XHYDjNZdnJHc33nEGT5UDsy7trDA64yMDIB4yM84YbdK1863m8h5GXokvltvAZjkjcnJ7kj&#10;7xJyM9RjPY460eV6lwzPEmCpUbdyyTPtZccYweoHvjrgAHIoVASr7M7lPDfMwwRwMdCAcgg9TjHB&#10;xDGI4R5RkCvwF3RgEENtBHvwCeTyOoXG1zzWMsiiO42+cAcnG0kAFcZIzwBw3OckDrXPY4+UsWax&#10;znNyI4/lK7evT5VbGDle/B5BB53VIJGlIayj3LI6kKxzt644wcj5ueT0IxkCmqlzbW/2pWjXMmxl&#10;jY7k4zzuAzkKclT13ZPy7jJcw3LQKzR+c7RyNCWbOfm4z6jqOeoIxkEY09nIwbXN/X9fjsK7xXDr&#10;HHIqsvMSyNvDLu65PJIYccDqc4JNVJPKuLfzBB/yydV5bOOWOdu3OGJU8gEckEACrEi/Zbfyo48q&#10;qsPKydvUfLg4HQc8Y+XHbhqiZJpJo41a42rvO3oCxXJOe+CAAcE8Z7V0U0OL5VdfIqi2aFvsxVvm&#10;XbFvk5GWyeOMng5/iIJ9CaiDfa4xJKfvNjcqlsgEnIXoTtB+UsR7cEF7XDM32l5HVdhdWVd3mJgn&#10;dhmyAChUE53EcYGKrrOtxkvM1x8pf5ssHjyV7hiwJXDdvl4zgV6MNDqjGXX+n/XQLhFMv2jzG42s&#10;giI2y9crjJDFepHQDPQnBpyOR80UlwqQk+YzszBlOS2MMAy9Sc8k8nIyB2HinxNo2qfDzR/CVv4L&#10;0mLUNLjuDea1b2qrNdRyys6idQ21mX5187gsjqpJ8sOePuyY4liCSMYwnlpMillVW+5gggBRhsjJ&#10;CtuOcqB7FTDwoSUYzUrpPTpfo/Q6abjKVou/4dP+C1+K0sUpIp1Klise5v3hjYgltqqFfpn+Lggj&#10;AIwcjCXU6yFvtcbbZEUszqJPLYA44YEJwpHAGQoBHDIJb2KyjuDJZGQKWwixyfMrZbkHHzAjJy3J&#10;G8E/eBoXzWrKsESvGu5pDbzThtrFfmyCCRkhsEA4UsSpG6umnfY76f7y39f15f8ADXz2mj2jzoxA&#10;ZFEcyidtsbEnBL8qAAD8y8khjzjL1r578yKWP+kyBRI03yqrB+V+VD344z33gBQTfuJJPsyi5mZV&#10;2s7Rru2nAClu4zxt53NlsHcAFNTVtMuLW5+x36fZo0k8v99AMKflYrgdeu7hiCRwQDvPRTi9z1KL&#10;jzK/+e3b8PwKhuFefEV+Tt8xtiMzqhCgbR83Ck84I6tjHzMojidQ9vCbdrj+MeXIPkOTng53HOV7&#10;dDwoApvz3EkN7LG/m+aW3xKNsuFYmRW4Axxluo684ArQl8EeMZvBsHjGTSJv7HuJZ7GO8dEljNyo&#10;jMlsxH+rkUSI3Kggk4Xqa6bX0O5Q93yS18ul9PN2v947RXNxafZH+0RpBGu2aObyzuHykRuSSHYd&#10;ie4zuxg6Uk0+o4e4uZI3jQRbvMZVVVXGzJPBXJUAn5eBwGyK+jalHpEM0MdpC15cTSGO4ZY8QqCu&#10;0KcbgCzMGCNgA7QPUimuLmKN8zNHMEZwkancThQq4ADEqNqnGQw5xyayxCjSilGW6uzy6ilKo5Ws&#10;ujv9/wCXz+ZoRyWqHesskZVlaTzFKkENktgKQQQrds4UqRzgI7xAwy3NtNGIyCGbCuqj3DdM8cnj&#10;CnBC7KZbPNE8bxPEqztuVBHvzID8w6HccjJIznZksAqtV6+8H+JLHTbXXr3QrqGxv7VbvTb5rfMc&#10;8e4K8kUvCnbIPLc4JV0Ksqsdo8/2dSonKMW0t/L17HLy7v8AH8P+B/WtdY44LhlsiGaGLyo5FhCh&#10;UZst6/dI6nOSpxhiSXmMTQCSWYqA207m3RggjBwTglmypJPbJLA7iy7leW4RY7YrufLASKzM2D/G&#10;MMeFyMKMqM9lFMJkMskllNH58Mf3VhIxkFlGduVXYp2oCMEdOpHPy6mfvOz/AK/Dz17XZE2D50ll&#10;G0IXc8iq7MpDEg8c8kndgAdxjhM0L6QukmZELxgQKB908EcnGeduTgOWB44Py3boMYzCiBljk3xo&#10;0Jw3CuMDOcFmXJ/nu2nK1maG6muZWtC5ddu1maNSBgMcg5BwAvOCG3DkhgOijDU7sPHml/Xl3+ZB&#10;PdTRXqyLbmPypflCoFctyDjlflH8T/NuLAfMCznPmvL6d8z2rblZAvmbW3HzPn4IbqdoO4PxwN3y&#10;1LqqoXlW5ikmWW3I8uTjfHuwGHK4JG7CqNqgqM5GKzroPcozsGuFkUtJH5e75mI4yGIYlDtwudx4&#10;xg5PqUoNnsYenF2f9f16/roQSNZxSSTMYREFV187b8rEZ2v83zMfkGQTjb1B+Vsn2eZ/smnTyTXD&#10;MQPJzvQ9GOUG4sACCvB2qTyFwI5LgSsqz5aRVCo3zqyM2eF4GRgsDgHIJ+U8A9H4++LniPx54e0X&#10;w54h126vLfw9pNvYaOt9MrTRW8KuFj3sWYKrTShVBPlR7VUlVwPRo0Yyi3J2a/E7OXyfN+HTfr5+&#10;e2m5y7SBpTJJGhZpZB5KELvBZcAkjhd2OMYBIOMkYgku450VpJHXzIRKxSQvsyqgttPXHGCOSQwH&#10;qHtqsiW01pKzHYWkkjWOMOTz83UlD8+HIPAbHQCq7fPL56qH8oceTD998/MPlztU7QOecfLgnO3o&#10;jTOqEO/y/r+tBLhoYzEltZsIY0ZGW3xJt+X/AGz02kEnA67uWJJrvEsKQu0XmFlZRHxticZ2kDHz&#10;FgVOGAyXOeopt59qc/ZrraXjQfuZG8tsbidnI3AbcnPuc/fNBiVp98oV/LZtqsB5bRkkHJwSNxZv&#10;U56E5Vq64xOqMeVf1r2/MSWSHzY3hg+d40zGqjkZ42ZYlexDE87jjH3Sy1kiQtCk7K3lqY1g3tnJ&#10;5UHdwF+9g5wGOCetTTNNcbFKySN5ePLEe7HTKncQVGSr/NlTuA5C4auslxZSC8mu3XZHnczSM6kB&#10;iCAwBH8RHQjBP8II1UbGkfej/X9f1ox0W5EF00KpncqSJFtJfGQCcjI+YA7scHmn7Y0TLXEe4yES&#10;MuQx3LwRuCncQCSCSeCASCVpkx2WrWbDa0Zfzc3RZSUXHIHKkDIwTgg5JODkD5Mk3Plso8qQQbBK&#10;do6rkjk9DuyOnXFPl0Df+v6/MkhT7RErJbxozk/NJu4JP3g2G5DFWDH+Hd04AnFx5yJG0hVZo8Rr&#10;5auyg8nHAIAbbn7ucbQoxxTkdoZxOL5tq7SwMpO4NyM8jgkbhxkZOOEBMscsUYSObbH5d1/BEESM&#10;BgP7zfN8qDI5HGScLWbiRKN9f6/4fYlEjSW+JZV+e4Y+XHhu4zjKrlSVHHXI9MmnlrZLmT7TP5kM&#10;iyJ1aNS+18J8qjdknB2gYBXOcAVXZ91sbyaRfLaHC/vP4gBlM4OME5zgcjPRqktpo47vY8uQ8h/1&#10;mBtUEYGFP7vHOM7sEbsDqDlIcdHbz2/rdf11HebJCzXTL5kka43Rwn5yAOTuADEDOOBgc+gpjmGO&#10;OW4Z2Z/OUsY0ZlIIOGzjcF2rycZYdB6ypdaRDPCzaPC0Iz8jRoit1LscAbhu5zgEMgOODiGe6i8i&#10;OVJiWji2LN5gcAR8+meGUYJJDHDDG0EHLyoIp32/L7vw2+4c13JaRNdNGtusZBHlLlXCkOuMYwVU&#10;nIBGcL1BUiWSICKPT52MbNGT8rNvAAOFDFQSVB+9kEg4G8ABqiXFlCokV32mLbD53zZCjuMDOTuz&#10;17jnJFWAfslu0tpePtywZmO1QSAhO5erZDKGIGW2qOpoCUbeX+fT7v8AhrCiUth4NyiWMtH5kKMu&#10;7kFjkN8pO3HQlh2PBSWR7g4Mu0yMZF27gwLYJPGOFK7R7kjggYTehiebduVmI3eYuV++xJbA3ZQD&#10;qeWU9Aqssslw12q3LK8nkYVhJH/q48D5ivTBUNkZIwwAyFzVRJtaW39f1/wNyu6z3ieaLInzJVZg&#10;0aMy5646qOu4nCg7eSedsdnHbOGDqWDKVtwsxyrcZGSRled3A5wB1ypdGgkc3bWy+aFbbH5nmbAc&#10;sQzMPTaTuPBJJByyhFa7eJLoI5kVR5KpHtR0RQWUHnr8w5BBU9VOVqrG3Rpaf1/Wva5EwkiiJCbp&#10;JDujRVUZUfLk5424MhBBO0KBwuKr3MYYNG/msPL/AHbKmYypYFWJ6tkgEAj+I98gXJrO+jtEngt7&#10;mGJmZnkVd0Zkypclhjoo+bJ3KQDk7QapOv2aOMqsKIEaVV8gRoBghSB05+Q8DOMjnaSKt3NqbW6f&#10;X+vIYzwvK0M4WRbhv3ytEeSQAD8xHzHJ4A3YH3ic1GjXIDSzwFY2bauY128nDMMMFXBHbbtwpGDg&#10;hyxqzLYW8YKqqtCmN6jGCV2vg5yActgt82SCMrCDCJI7xY1/eRs6v5ZYoykfKB8oIwVP1OT6jaCO&#10;qPb+v6t67WI1/esZbdSAE+XcdzKgU84BwB1U9c4DHPUl3cxypHO8cny/OoVf9SxUffJxjGG2kDA6&#10;A9CSVEMrILRY5CyrKFywQFepBBKj5R6jG0NjDAtmuI3ghaCSX97bh7pRH1YP8xGzG5eBgtnG85Oe&#10;a3Rst0/6/X+vUteGNWfR9S/tVNKt7oW0Z/0W/ijljXcCuHVgVVup3bdy8MpQqGFESPgw4dd0qqym&#10;QKBgAYBB2jjsOcYzjNNljVJpY5f30iuywtPGoZuWPcHKtz646gHBFOjayiaO4nWYwtGFi8lFwecs&#10;Dk42jkEZP3uScDOvM3FR6FcsVJytvbv0/wCHf9Ih2zzzM4s2dnfiOOYAj/cyQQM5IXjJOevIdPGY&#10;VgGdsu/OJY8qnI4ByG5GDgDgk8LgMC6trmONYpl8mEsdi+XuVAxyyHhByxbB54bHU8x+beRzSOpB&#10;aRSSzSfMQO/TnC57gD5iTyVMmy97b+v0/rsWBKElVoJnGw5jkWMnZwAT8xweU5BIBwcgHLCvbkTs&#10;vk2++RogsSKWkKjtnIwxAHA/i5BIBBo2g2zyJeIuxQPJ2qVZepB5+XAB+Xbgc/QiC5llktpmXy13&#10;FvMbDBsnIzyOfmOSSwLH0JKsCSinr/X6/wDDlnB8pb2JvkkUtIyqWw24rtIOS3yqpU4IBOOxprTF&#10;fOSL5VjlZCoPyy4KgBvl5yAxwc7RjBLKoMQVll33ErMyho26hxtbduOVGM4XIB6MTxg5cJ5PN+yS&#10;XG6S4jI3ecVZIxyF7fXjjnOMdXYjl+f+X/ALl28MMksEMkc0QZ/3kbYZscFW3Dj5mI3Z68k4yC+d&#10;5lgWS3EsuF/c7Vw7cZAVNxzgEjaMe2c4EUd0tuyOZGVXhCqkO7OdijBBODlVOOm7bxjGQ61N5dxL&#10;GkdudsY8wyIBGflJUE/d2Zx7DPB6gnKYWcUn+fX+v6RZtnb7SJDO3mSHa03nI2c89G5z6gfN82fm&#10;yRWlYzyyXEdqiu7biXE0gQtlG5HYHBOD1CjHTJGMDK0cglYh2wpdJCcZCDJG7HO4LySD8o7Ate02&#10;4dpoyqSSeXuePy5N+WJyh5I+b5mbAAORgA8k5Shc5a1O8b/1sbVlJdTQu1oJFmZt0a2rFMcnLsrY&#10;wd2BubJyB83yg1tQ3f2yKS9m1CUxupE1xGFZjGwJzzg7W6gqv/LM4UAjPL209v5UcIbcrKVZZCQs&#10;hYL1YDjKHO37x2hdxwA23HcxtDIEf5PJ+U8sJc4Mh6EYb738WQF3ZG0HgrQPHxVHXRfh0/rXsb1j&#10;c4f7LcytN5ahI41Y5ZsdOMBtpJwQcgYAGWFa1vNG6lTFjy5CZFKhdmCuzDZBLHG3dgAsWHQk1gaT&#10;Pask08DPJHtzthaRUYA/NubaQVIywHTkg4JAO1o2tCEfbIEWQTp5bjeGH3QHQcBWJXbkYIwDnNeb&#10;Vh0Z8/iqcle0dvlr+ne/fqzobO5iilVri+/ebVzztPJZsE4GSMD7uQWIY5IrW091RFldF82GPb5q&#10;kmMKNuR15Q9emcHsciuc0q+l8xj9rj85pBtWaQMS67wCQeckbu/T5TzyuzbXFtGWiiVV8lFCN8yA&#10;Mp2kg8spy5bJJx5gyQTmvCxFPdHzuKpNSsjqdJnjjjUMjFWAIkMahpCRtxg9cdvmO3tnJFa1hNG3&#10;mRzIwYrlcE/MT2B5yDjueo75Brm7AkIVghDNLGqHb8xxg/KCQMjC57DKkZOMJuafOVj2SCQxFTt3&#10;sQGHLDghjjoT2APcAZ+arxlzHzOKpat/1/X5m/ZSxgrJLLuBX5vlJDZH3vm6/Me5HT2wNazwoaM4&#10;wrEbd+d2D0Jz06DHIAz35rAt7qUriCRnDHPzHORhuOM5yc8Zzgd+ta0V2VJKyyM8aniaT05BOTxj&#10;p369a4anw6Hz2Jpu50mlahPamZLWTMcsJRmkIO4E46E43Yx93kZ64rpLG6Zo1cDbHxKrbv3YKM52&#10;g7mOSFXk4IO7PGS3G2kjI+I9zbVZFZtvcEfnjnPfPY11Gi3ZaTyIpHCtGxmLRs2FynUkkbRwCTj5&#10;RyCRXnyv1OGnL7N99l/X9fcdl4cleOCLad7fMZm3KuSThwcEsTgkBhgnABxkg9poVy0q7WjusI6r&#10;5edzKMDI3cbmwmT5YIzuALFVB4HRpzdtuj8nzphukmi+eSMDILEx4bnrvyecYMmVNdxpWo2BuVeK&#10;xW2jmYrGscAjjH+sKlcE9EBHUZHp8hrgrdz7nI6miTemi/T/AC3dte50kDxsWlWaLzNzZaTOUZRg&#10;55LAYwcAFTk5zuJOhAFdlEYd+v35BynTjsRgA9h6/drJsZzAvnLazRq25mwmGTaGYY5+YhTzyD3G&#10;OBW2n2iMszwr5mQUCsFJbn5uny9RgHOCcdhXEz77C+9+pPCYPNZ5Cw3bVkk9P69QD97pj6B8MIWF&#10;X8pUXaDuYAA4HqBzzx2JB6ZJwqR/ZrqNkkkj3cSSZwAFzkBiBzwCCTjlj1NOCyRR/u5VdmH7s7Ns&#10;bKVHBAHHfjGfrwDUT1IruWrWVnlWQnGOWjYnc4znp17HI43E4+bttWSusatLctJkAnt8uNv5H8P5&#10;gY1pJKgE0LOMzZDeZyNyjOcHaeCMYOO4JyK37aSyFjbW8Vh++XcLqeTPzl3wuFPy8AY6ckYxkc9d&#10;OWmp7GDipXbe3rrqlp59e2/U2tM2xlTH91uuc8P6+x+/68dxwK6LSmj2A9Pl6Dt+g6+lczpMyYUD&#10;+H5S0eSOxIznpz3zjA5ro9JYbM7lJ/jCsODgZH613UpH1WXfEjftGON4P3m/vZq4PmzzVGxYt8x9&#10;cn/PFaEfIOT+FelF3PtsN71MZjnkeg6deO1MOF5bk+46VYMYPAA4qKZNvc/lSlodEo6FZ8Lzjcc9&#10;6ryhV4yc9KsyFlG4j2+tVLg7c7R7fdrjqSOGt7pRvsBW2FfvdvwrD1HaiFZmb5cDPIx7fr/nArav&#10;2PTGPlHzNjnj/DisLVSyzb1K9D8m3sQP65J/D6159Y+cx73OY1tyA4L4WOTLfe2qwyC3QjoeuABt&#10;xxk1wHiqe7+by7XawWXyfMVs7cj5Ryd/GOB0JHzY3Cu71ouFWRI/MbaqqJiVHIH8WDnIGcdQPTmu&#10;F1+Nr+SaOa+RXaP5t0gwqj+PAzuUDOMgDqPlHThnufnWcc0ouK3/AKZx+p6gk0+1blWZuZJFYMY1&#10;I++MDJwexABz/s7a4/Wbm4tGDOyTeWpjWP7ZLljv6YGA5DPxjhAGxtbbjptXkvZblrBJWn8xSqQv&#10;PztIDYG4EEfxFjjb0+bKVyuu3U8kdwlzI0cvnMtxC10Y3IGyMDYMli3cNjAGBnC52po/L8yqSldt&#10;6q+ttP1Xbz11scZr0MFkhgit1jVImib7QNhZjyqABW2krliQQMsRkADPE6y7eYVRTcN8yq7YwTn7&#10;wIPQk8jP930Ct1viGS1uJUktJYhGqttYNGqR9GJ8sH5CMkn5mB7nGQOP1V58SXMk4XcpBkabGW5J&#10;JfGM8/48mvdwcdj4uUo+2suj0+7+tv1Od1C43nKyuq+YFZm2t0zj2YAEk/8AswAxi3W4n/SYVw0h&#10;2xrliGx90jPLZLHAJGQOgy1a2oMkErrLbtJu3J5alSWUgjnfu4zuycHaVJHrWTfRmQeV5cv71tvm&#10;qrMEb3znBxnA6ZOR94gfT4WOh7uFsloZDsq3KFn2tCrBV24xGpCsRwDgHPzckBgAD8xGdL9ntZ1E&#10;ju3l7V+VCztjOQcfc6Doem3bgttOndos8gjeFf3LG4Vo1DiPnA2gYxgMw54JBJBIFUL+2iEr5SHz&#10;DEvmLHIC2A2CDk/dGfu/N1Gc4AHuUKfunv0ZR2f9ambLIFmjLSMNu3DxkNGq/L0GTgHBJBG0lQMH&#10;IAqwsZJmeZUSNVVAs+WVlOOvXacZ244BAIPIzdvxIk8bS3O2GGQ+XIFOAp5UAkENlsN1OBt4UZxW&#10;MVlIpYNIrNsMfkyDcvQtkDAwT1AA5dcj5sHojGx6dN+76/5mldeHvDsPgSPxbP45A1SfUjE2h/2W&#10;7FLVIuLjzQTEymU7DGoViRuHDgHm1CGz3urk7GjfcxmZ8kgKw4yTjBxznp975ZhC8J3QJFG67hJl&#10;VLnHyjHBJxyMYIA+UY4xreDfAnjjx/43t/Avg7QbzU9b1S9Sz02xsY/397OzEbSFGAduDvyFRcOT&#10;gMa6qdNzkoxWp3x5qsowpxV9ElG929ttdXfpptaK1MGZILVlK6jJ5kUZjm/dsGAC/eHXjA4HIVgO&#10;gJai4s2nma3FvH+9Vg0C8BGHzYI2g7iFHy+nPzBWLd38ZvgV8Tv2f5dP0L4xfDy68P6tdM11ax3l&#10;xuneFZSjM0YkJjJaGTblVLjbtbaBjz1RbKvlqI1VkUmMAOEA6JvIJ25Utj+HhASOV0lGUJWe501s&#10;LisHWdKvCUJrdSTTXXVWTXf8L97PnyTq0l3AJFZtmJGVs/LkBn25JIRcDqVweSGw2U3Nhb+Yscc0&#10;luCyyTZZC4XBUbj8/wB30DYHBzzSmN7mVZhP5yqwZguWwBuXIY46DjbkbSAxbAIpLaziNtHPdW/m&#10;MZEWSfyQfMYjaQT0GQcrg87c8blAoUHGOva2mv8AX6+q2fdstuJhMWbaXEJH3stwwBx03AnplgGx&#10;glsPJ8xrh4rNONsalWOYSF4wQRtQ4xnqN/8AFytNFu0m6fzdksm1ZmLHMshVSCvGMjsCcjn5TlRW&#10;74d8J2Wv6ZqHiHWPGVjp8tvNbqlvcRyyS3iSKd7pswpZVTzDvZFbkKSQRU2OqjzVJqEbbPd20Vn1&#10;aXRvfW/nYyNO0fU9Vhm1PSLOZ/scCtdPbwtIqREA+a+AQgGQMkgLnrtApscbWP7i3mYTLuMjW7O3&#10;QkkFw5VgCMnbz1wSTmnRXcyy5tbpIt0bRXHkrgAbiCmVIwp4HqTjgAk1CkBluCLlWVbf5J/M3ZiQ&#10;YO05UD1GM9nPIOVlo6Ycrjypu/XZ+W2/4+gMFaFrpYN27cyHgRgABdpbudrKOOhwDwwNSWUi2UX2&#10;X7M0KSRiO4VYyqo+Bsc7WXLDnBO3JVTjJLVYtkjDjTxtVtzJNGsbBdoPomM8bmCYwDkgDJDRwExT&#10;sthJIv2fLSRqvlKMbSGIz8rEZO4kdAVLYU1Ejvw3l/S6f8AlWOZzI1pIFKthl87dhi7FVbaCXf5B&#10;kYySQckFiZf3kELQJGVVSTvXEf7xUy+5iCOhAxhtwbAICimCNGCRSTH5f3yoR5kizKQmRnABG/uR&#10;jBwFBIpdt1Hab3Q/6kIohkk2pGRlFznGSWGGI5LgqcHnBo96g1p2/r/hvwJo1t545bi1iR2wVV95&#10;hKxk7iFOJARwOhJCqSDhquC/u7mzhsra6VmjZv3i2oi3ZG5tgCksAu8jdkgcld21ahOoec7SXhiu&#10;ZIWUNuUKWbc28k8sudq8E8NgkZClnLdeQVgvJflNu3zyIdsYYAZHIyrLt6E/MzscqTmT0KUejVx8&#10;jwWztMqfcbcqySOyLtlVQFGGVQBnI2kfMVJ3MQUljSB5BGkojjVplETrGiIuAu5g3JDN94AkFtwI&#10;YMCQGYT74b1ZmR87WXzZW4z03HD/ADc84G5jksG3CQww2yzJ9njVlZo7qM7l2gleRx8p54JG4gZP&#10;DAB61GNrf8EjTTJZ7Iym1uWtE/dNIsaeWQeVHDDYxDbewG9tnQsKeo293B5l1EZfOnkKySCHygzA&#10;hwq7X+UFj82dpUP0PONG4aZ7BhMVWHzCqwj5lQrGFcSHIjVPkVQ20jbjooUVUmtJbZPKa4nWONUO&#10;3zMNJFu6ADhgTnAOBzjGHOL0PSpxlcx7yJnjN0XmgaTamDCrscE4UbSAhxgnPzjawxgc05ZI5Lws&#10;FaLdtCnKk7SwLBiOuAw+U5HCHjG4ak9nbyWw/wBH3DCL5itsZGLbcblOcE54JyQVz/G4oalegxtG&#10;00aqOkazHd8xDBiNm187s4wMbSc7S1Lqdag9kZyWsVzax/a43MaQ7JjhQ8bFwxUE5wVA3g8DgL1Z&#10;mNe4tluILdpLNYZP3drt+1ODHtCnBK8rtD8NhmcBvukqKsE6fMrHM0ifZ22LDgkKrCRUYDjZ8pcc&#10;YUrI43DNE32lIPMjnkmt4VO1iVKyyBTjncQ275TjLbugAG1TpE3hCS/qxDLGbm6kuFm8sK3mSNOc&#10;bRsUbem0HbkgKcZUYPo66dLiWK6nurceXHt3M24vu6fNuwuA3U7Qp8tQTjCtuNsf+kTxrdBpAUVS&#10;Nk+flZE+Xs6heCSW6kc4kMN4EjW6tVkaRSwlWMgNbhPuhQF3bmAOAeAMENg4u1johHb+v6/rqCNK&#10;l6rrZ7ZGYnbCNxEjE5+8M7mK7udvCEdc4jmt7qZWuYEm865g2N5bPlyGXueT8yoevAH8ORvkltZ7&#10;wuZ9MVZprjNxHcKVG9+fLyEBMhITOFLlhztKtujNpYXMUeVHlr5h8lrZNsTKpLAfMQyBRg5wvy7S&#10;NrMUcSuWxDFa4mW2inkWN5GVZpbj5pgVBLYOWPA+8ASSvBVsgWrWDZd2y2Y3efM0qrB8sKZViAWO&#10;ATsyxBBGHI+Y9YZLVNub1Gk2cu0QGcYyqHeucs68qxOQeMZC1HOPsXmRT/8AHxJG27YzRxoHXIRi&#10;xbKscnggDc/HG2tSuXm0/r5jfscIZY5bJXWGGMzBF2yDMZYouVyeF3ZycgB17ijcUBkMEeW2b22y&#10;MxHzE7gwPbOQuSPL5LBaswPb+UyG6+z27KkbLDcNsXAyFZskHHmOowArFs4wcVBA5iMEiM26SZZG&#10;jiiAkhdVGBjAy4JCgYByvyYB+VcxUV0I7eFraX7NbRRxsqblmhy26QtxuGcsu5cdAB8vBByZJEbl&#10;4YWTzFZo3VWKmTdkFw24H/WMpzhevfhXC8kUeZFG3lyXGP8AR8tgscMOAEDKvClf4ueCQKkj02e+&#10;SexfT7gySx/NHHDuBGxUO5myRtDscnO0kLkBVJk26lfUJAsvms8Cx3Tkx/uyRwVydvocqw65O7B5&#10;3Eu49iPJEluG4CwnC+ZGTwBg5/1iH0GWwOQCHfZ7tpG0+G5jab5UPl5UBlD4bjAxtfC4H3M8oBtL&#10;7iS4u5ThHJZsblYsshZmVhgYY7uMoCG42A8KAA09xLm2cvsW43E7Y3Zozl1Jz5g6YblmXGDkgey0&#10;7ZooJEuJSrSTsyDzscSEMwj68ODgjb6lAVALC1dxpDDLE9hmNI9rNNtYAMuQS2MF2ONrkDhslSAA&#10;WKb6G4SIM1zcT7oLdRAfNZCuCAAB8xWM4RiVbBOcDBtAo6DIraa6VpZZcJPcRu0jBiqFiUV2y5yM&#10;YUjOVJOdzKSYSt55V05lkUxxybpBckM0mGGGf+FRweSDtK8MoGyVIba+VpLfT1kaNF2RzXQkKjZt&#10;O3G0EngkjqXAB2qC0t3cXd6WvI5LpPvTIxmC7eI1CKOV8zLEZxgjdjKoQXdlclxIltJL37VETCs5&#10;bzIQwEceAfmUb1wwZQAy8gjg4UZbDLYmFYxe/uZZA8zrCFBwu5ssVXpHmQkgkjCltvAl3OZJotrK&#10;0E2Zwu9cKIj/ABAEbMKwHyqCFJZUA2htuk88hUSRNcJC0cvmeYu13jZ3Cu2W3Agkhhz82SC7IKiZ&#10;uLJJZUMvlQwtO7NtaG6mYhflYNDgIy/L8ihSQMnja27cb4Gh/wCJja7oFY/aAVPOWDSGRWHOX+Ur&#10;ncXYkkcsQyRIIWtIt1tM8hWQLsVtzEADauG2sXDJuAUgqCWAqTS5ruCVbixs/IjVoJ4Wt7csYkEb&#10;YU8g7idiqCVBAIBBUGqJ5eUh00GRLdHlupt8PlyWyzrO0g2leVyA/DITnO7cM89CWOEywW9zZloY&#10;W2uwjBiRl3bgSQNq/e+Tpk8sp4FiCyVI4Uit1WOZmi3p95iS0bFNoVV2q+QAACJOCNzGoZZNOH2e&#10;dIFMtovy7rfb5Ee3fuVQxKYUphACcRxYHzKwAa5tRIYLa5tpGvDb/ZZ7dHVlhCbnDoSWIJBP32Pb&#10;DgZUbsPtl0aaZdSZmzMrW7v5ku5eOEYY+9vBbeqtKrE9OHMctpPZXruxkeTh7NfnkkcNwFOwAjBX&#10;ooJAUoC4G6Oa7Fnc2DRanLuWRlmjfzlkjdpEdB+72/Lw45Jj3kFucqAE8n9f1udR8DPjP4q/Z1+J&#10;enfEz4Y3D6VqGk27jRbuzt7ebImR4mCmVgqowfqyEhXfBUhWrP8AHvxK8WfErXrnxj421IalfXd7&#10;JdXV5dXSOZ7i5nE7jCkjcsrytuG0KrEgFdyVgzaa1rNLqNm11HH9qV/tMtuY1nkjwctId5DZDEgt&#10;wqsAQWIVk8sMxYWt/b27xx+RPNcMgjWM4Mm0j75CM2AT0Mmdn3WHJ6IcXNU+RP3W7ta2ula9u9tL&#10;u7/Iet7OUK390rOvmJCsewRR7QHILSlZNoAY4KE5RlC4ikFRWbbrqKfS9R8xgsMNvJFG8y7R8u1G&#10;XgKCI8qQpYbsneWVlmM6wLYwXImdiSqjaPMdpAZGDRsAxaZGXCkkDA+Uxk064STWtQa5vYvL+2Ss&#10;LhlVZ45CoRcIm4BnDonCk9doJKsSlca002/r9SxreuXNxE15esZI/JW4swqhFQtJhnZTldo+Vl+U&#10;DC4bG5BVMTWqbY0kkjNvbuhhbKtEdzRggbyYl8wyruwg8wByOrloFvb2UMratb2kaDc72qBQNu94&#10;2AV/LwWx95mX517KhLtHeW+mSCNJLqz8oTsIJI7hlaTmUL8uIWIWNDw25Qq4+XYNUw5eWOg6HT7e&#10;6g8s3Ykia5+zMt06RyFolKEqis2cM5dy20cF+qs8caWemapaM1neQyQKkKLBDbgmN3CNuXYPlYHO&#10;T0yG2BfuoWk8dpBbIL+a5uJLZVht2t2chUG9lQhwxRY1VtjA7giuMEoFYkEG5bV7eFYV3iC9t4yw&#10;lZVBeQEbMhVMhZd3B+QFiWeq1Yev9f1t95VQtHPb3Np9ojCy+aER9pt5GBkC/MMowIO1mHASQlFx&#10;iSCPe8gvYLWS+kaNPtEkczNtLSf6wEty5ZeW3K37pkyPlkkvS6Qk7gatYeUrYVtoAk+Ytwxx/seW&#10;dzD/AFTHOBhaN1b2c8XnR6Crx2itJKs0AmkVsFGI2ou7ftDb3AIbdkfLwcpSUf6/4ci1C3Coy6gm&#10;3YrNtmIUN5cu0Ha4j4QkE5RmKgkAfdVXEmqST3RluPMMa77iW3WMWyxh2RyYlChhti5TbjOSSAWE&#10;ghtEvWiWRY45Pm8yOTDI/lsY/LUFhMZFcEqDyCSCw6RultPfT3TmM3UEz/u/soWVW38McFlBEY+U&#10;kclsAgqpqh+7/X9f1o9rFTVYJoJpIFuOIVZpGjt2mm2GQu7uQGBaNiFZiSzbGPykAmpNE8V6b4tb&#10;xNbssoluI0MSfvSpIVVIGNrngfLvBQetjU2jS0eG0iitFjjDKnnbVz5O4EoiqY4yxDMfl+ZoyAMF&#10;Fr3BjuJltbP7L8snmLDb7CBJ84Uo0SluAY2wSudh2gBjQWZtxNaxbzbWMbKJ3ZhcSK22Nc+ZkqNy&#10;Pli5jGflY/f+U027l1OCSaIX7F/7Pknkjjk8wSKcIVkcbUlX5mbd8y5YEFgSa0JfLlnWS3sZGt5v&#10;lW6jK/vovKAbZgnJ8wbgqnhVBJOxiKs06aav2WWaf7K80pt5riaVVn2kCTBCruI7gq+0kDC7GZg0&#10;3toRww3sGpyfad0MKsqXNzeK3mfcZHLsSeSS/OTy64IHTHAgNlvj0tvMXa08bqZNsfBI24C7sgk5&#10;ZWI3ZHAA0blLeTbpWpSwzCzVmZvlMMJxtLBRnghYlC7sA8ExcAwRsmn2cNnBGrXHG6OKNvMt3BKj&#10;HRg2ZHwuQw29g5w4iiuV667f8P8A1/w9XEcQmiuZZpZIVM0sMjBnDsoxlhu3AhtpVmZiDgAnaGr3&#10;Nq13Pb6VbtIy/NH5kNiFdPlxtUZUFst82QMnJI6A2pX1BI2XbIJZVVlh2geaNqYwSpJby2VRuxgE&#10;EYGVqiIZJYl+1QR+Y0YaPy7fqgA28k467grjkBW4KsgoNo9yTVtMvrESR3umyHzf3jRqTHIjAbVG&#10;35W2kZxtwMED7z4qvE0F9ZXF0sSxwxHH7hAiqNo6uqkbCN2QRg46MWYi5qmnRxwldSEcl3cBw1rP&#10;bOkkcigg5yTgnLsS2W3I5+VnY1TurWW9vW+zxRyXEkhaPdCWLOTI5YoV4PquW2hTliDgouHvRWo2&#10;7eG3STS7xGgWSHYWGFKRgs2XDMeuGU4BADEbnJKmG4Qvc+cWeRopWk3KNzRt1Zu5OXds9RuA5OAD&#10;YXU5BKt9580mFkX93IMpu3OScEhlVctszzjjABJbcG1lja0tYY2hUq3kwvuW3+fGd20dNwUMTkF0&#10;AyWIUNYqXX+v6X9d3XV/eXl0ITeh1WH7PbWZkADLEv7sNlQCEVsdc9GPA8w1YEtLiWS2kgRcwr5i&#10;N5jsw7MNmH+Uja3IOSSBk7lc8mo3ZkgiY7biURwwxoxilJZmUhcAMQvzA4zkEkZINVVZJpvs0siQ&#10;wNsM6x3XmdDgsNuS2BvI+8CNxBwDT1HGL1XX+v6/rR0o07iW4uWkS3djlVC5fdgYJ5O5h0yVUbum&#10;3NNx5piM6fM/z+cZNrupV3wTnGcoRuPAKoccABskc9rK8ksu25mkyLpUPmB85CqMliAQvYYVumdh&#10;YuLuCO6ydp2EmVFY+YZNmCd4B78nA56EElxTNFD+v6/ruNEZmXzbmBPM2gwLJDwY9g2nJAJwcHDA&#10;hgy5LHGV/wBOu7iNLgLCGhAuDdXRDMu9hIGwQzD/AFgIyMgjdyclI4UijW4kgjkVczM6smfLzhSQ&#10;QSNzEDJLAlsMTu3FJbjz7pLn7RCqRnzGbywF6qAcgkgfKoIb7vRQwqTaPkPY2qmNkZv9T5sV4jjz&#10;EcFc8+YN+3G5WYLyPQ7hR2wC4aS3LRwqyFgtvujRtvBYjjAGcsowfccm7diXymtZI2kMfzKpk2EH&#10;hQ5yWLMMFThQxOAR89QWztdRtELlI2jUzRyBNu3nrlGyF2447sqkZyu57lx2/r+v6uOvfs8N3Fcz&#10;KvlrGrNAoGN2zDAIU2sVbPDY6EcjJFWWyt3uFhhijby3G1PMPmeWWG30LtgBOy525xkkyxZa4TCK&#10;qyMI2h3BixySVVc53F1GV3KQCP7/ACt1qESTl4Lea1sxJ56280nmiHEe5VG7AJ2/LtIXcMAYPNHK&#10;ax8iJprdlZLudVSGbe0kan72cbtgO08jJ4JwCoJAG2GWMFt/lvC7SKGWNzulJJw43EEgLlecZ3Ak&#10;EqSZruCBo45E3Sxr5arGGDKqebjBLHO3p8wB+YNwCThk0TfZ3drfG7BddhYrzx6lckrgZAxyASVF&#10;IvToQXCYtWjN1OgZcK0Z/dmQLjKdABjquRhQvyk42LfXBdWeGK3Y+Y7r50KncvLgtlCCTwf7pCtg&#10;N8oA0GyMzSTRsqKC2ZdrLuXDjpnPG07jzxnnAokuroo9zJH5bRyEL+8Kr5mQWzyeAqj14XnoBQWl&#10;HQr20CsrLHC0kxZIbfeBtcEkhQMkYzhTkn7456lpJ4rqW4kC2eNjKmXj5bazeo4wSucBccqf4jTs&#10;QoVeOWORN22MNHvBYg4JBwxDAgj3LYXI5rh/JAkXUYgEOyOOE71Vgch8cDqSQOuTuOBgUFEaeasT&#10;PHbrF5nmCQYCgxlN2D0JHscg8HsuDyi4WJ4FV5J0UtJLlizAjkg5HIxjIyOccGpJ/MmlaBXbLRMN&#10;/m7842uWznnLfMBlcYGSTlajVHltkuJGVplLL8h5GScgqo5wcYGeccg5+UKCWLDrFKtwrGJvljLO&#10;w2gHacEdCuM44/EYb9ke9lCszKIrdxJdLIFXgs3yhB0DAsB1OCTgdJpEZbSO7lj+WON2VHkG2VSA&#10;uf8AdzwSCQOB/tGOXcJWGpGSRW+RldfmHU7hnDHLfN8xGQDydoKhQ1127jcwbZuyyKFVm3ByuSQV&#10;wSCABhuwAOTH5AluhM8S7FUM8bN877gSzgcBAQvLAgAspB5yJzOEdbad/MXO3yt27ZwQAOeVzuUn&#10;jHzYILcMB8+VVgV23N5b7fmfqFA2lecFmXkAsSOB0qugRK0cCLuIfbiYeV7HJBGBnpuU8Z5A5BBy&#10;rbbKchkVYfNCmTyVUldwBXBOcEgjkAHnOBkBES3toSs2z5vlkTae54bPToM885AIPLbXxQQSxMFt&#10;4vLKqY/Lk4Pq7E5IwFcjHPXGQDmTS/chXdGm7zW85wA4bhRwfl75wTnnBUxjHJACbWZdhTZGkhVg&#10;yjOGbk8YxwgGFwBtPcjL4/3iSW8dptVo1G3d9z/a4GT/AA4yMY7ZAYFna7hJFJqahW2k/MdivuGE&#10;6nDfeGWH8J+tBXMQRRK8MMAI2lQFkaTIbg/wkeu3HPQgdyRX8otGLZUZYwpZt38KjG7gZweOcenX&#10;HS3NBHKN7bljiADBYvmjBBODtxzz04wemBxTFl05bDHnxPcYXH75l2/KMDgYBUr8pBz8uMEAAhRF&#10;Md6/u181ZGwyyD5jjPLMO/BA9OcbQKaIVYebetjBAUqBtPJHI3Dnbtxwc7snGeHNEskwaL5pGVml&#10;EUZyeOuCMgHOcccn3yG3A2ySRCYiNYduY/u5Kj5DjHzA455wV75yAq5HL50PmNN80aouweUJBg9C&#10;AwAJA6ZABPAA5pZZLKF1lNuu5cFY2h4cZz1BPPI56HvkZLTRW7yTSNGI5JC6qvlqNrbsAksc4BXo&#10;RkE9+mUMs1zPHKvlyOXBXYScZI788jhvTJyOwAO5SK+TErNv8zcS3lsAGXkN82R69AvIPfvJLFYN&#10;IsabdrZCttOxyOfYgYb29MDOACN1O1VaTK/N1AYgEnPrj72MkfkSSOL7RdYj3MJP+WccmGfH93dj&#10;jPOD0564zQVc53gziMyA7VypXklsE88/jz9DzT9rzYRs4Em1l2qcYHrnn7v0z0wSMt8ySGLG/b3z&#10;GAd2WxjOfyx359DUiyOhKsv3VU7geQTxwD25yc9z+fjnzjb3QB1AW3WXy1ZR5aBfmbkgHP19s5HH&#10;bEisY1+TdtPzR7QRxnPY9M/luNNbEMflwmP7vHyjvx7nBx75z1zwJE+XzNyEZZguDtO7H8OByBzz&#10;6deMAyzF66h525N2BsX5VRpOV/MHt7c4P0qZlSONzsVVwu1WjbDDk8ADpjtzz1PBzGjsSrGb5kI9&#10;CTxnjnjgHoT6d8CRCI38uIRq3mA5j3EcHOMZ57/jjk81LRnIMCQNM7fw5L7hgHJ5yPTk5z14PIqZ&#10;WkaRmUfdVeVypjGcnt1wD6YwxAyDSRMzzb4kjY5VlWRgqlemc8HBHUjnjOQVyWrlV2xlui7GYIpU&#10;cdscnjJzxjk88kM/IXABjgZHBZc+WeNvrnn5umAODyPQZmjMLfuvMEDMuVZskcnBbp268cjHfnER&#10;CYIhUMDGC21vp7/y4xxxk4eCzvvWN1+cbsKvTII6DaOoAbAAwQevJYiRNHG06iRFbb1eSME55AHf&#10;O7jJGeeQCOMyeS0rgYZmaXMWWH3iBj7oOG9CRkgdAM4hWKSYZ3Zbau52IZju/i4J5Pfrj6kVPCyF&#10;WtWhYsuCfMz/ABcHpj5eemM9DyOKkxkODfacebt+ZlO5lLfLt5bOT1xgnkkqOmAKmSKJoVkaMxs0&#10;gDfKoX7uQecYHKkY9zk1GrOJPuLGvk7ivlfLt5KkBup24x3PPU5qSSJymDJzHJ+8aFh8zAMPu5PI&#10;I/HPIB4EmMmWy9zcTLdCZvM3EeZHuZRyOjdSFyp4zkYHGCWjjSKKAzSbVjjIbaQpVQBkgHnPOB1w&#10;cAc5zQEVJRHH5jNu+Xbks64xjJOeO3GTkjFLAjPAq72Ts/mfLjjOM/RV6g4+XAAIwmc+iXl/X9f1&#10;YlaRUl3NN8rYVWkyVXjgqxIPQZGccEnHIFSTWojG1G3KvMw3blgHp8hCjBGOOCVz8pytRW4JC+TJ&#10;vEh2yBkGVA6nn0U8e+PpT3WOfcskrbgzFVmbex+YDbkjsG7dsf8AAoM9ebRj4S5TfdPIrSAMzbWL&#10;Id/zH5cAnIA+YHg8ccVJsiihSykbKruSTywq5zgZUsT2AXJGO2SF4i8zeqrLOJssR+8kD72wAScc&#10;4+ZhuyTnOMH5TIWtzD5rExiOPIk8vcZABz32sw3D2IYgDsFczlckC2pjaWCbyWVneaKNV5fGcFiQ&#10;Tt68jIzwQ2ArLhsStK8Swru6TpuUAoSxIY9d3PJJH959uaQvG21LZWZioeYuy5AXJwdoAGRtOcZy&#10;23nBAdE0qQsLe9875AC2dzAr90BWAPGwZzzhRjIyCmLbX8/69bXHIiI0e1JGZcL+7UDBGOChBLNy&#10;PlwANh/hBw4RyB47eOI7R912XqcoMZOCTyvO5QflPPds0L3KLbeduUhzuWEFgvXJO35d2Sxzlvk7&#10;npKZXMcmx2b9+P3sPZgSM4HGNykk7c98tlchDen9fIlWCWa4+zIZPOhXCJNIv7pSDx14PA28AAkd&#10;RjDRIiSrczjy0WUCNlnEo78Argj5QCByBszjBVVjEaPGRHCohb5cW8IyxA5BzzgIDkknqSSVOBIY&#10;JgwVUS3ZYj5bqThdwOMHb6NjIySSvfJqWZev9f0/UcqFrNkhiHy4hZWJeMKSx5IwM/JnI45PHCkS&#10;vOyRxyuyssk4M0bNIRIwAy+7HU8eo59CKht5iyq6xfc3eXiMlSDkEAbcA5I5J4zwPl2rNBcRTXXk&#10;3Vy25JMyTLPjeMqdgLLywIxznfxkEjBpEST5tV/X9fP7rk8Ll4opp5mmgY+UrqwMgJJCtHtYnsvy&#10;jPKuowRmmWcht4FkjfzpNzeZ0C78nrwcgjGFXHVjkgglGdBKZ1KxyMzqjJHmNR8mUHLcANgBgSS2&#10;TywCyxXavueQJtZlCKJMqiZDBfmG5sMSSpJweQADzPoYNe7/AEv6/wCB96+VHFB9kil3SSSOirww&#10;fcc44BySQPlHPAAKkHdcsQ8rLb72/ePuWT7VuUNjAKAEDcF/userZbIxVNJvKeKWWGN87SouJgw3&#10;ZQlgVkLKT3B4IyTjAxIiwyxtHO+/au4HdGuVIJUsf4MFM5LcdQSGFSZz96P6/wBfkyzbXFvLcrNI&#10;3lsPnaSKNgGz8wYKckYG1gWwo6AEEYntUWcbVjj2JMNvlwh1Ztq99vyYG4ZUELgncQMGnBEt5HL5&#10;ax7mG9sqG2EAn5V2ghcAhVIJzwArHm0HivZRIsUci+X83mSFVbO7O7BDIvtggs5IAzxJz1IqL/r+&#10;tSawuZWhxb27Mskn76GN/LV8ElO55VvmByT97B+8FuqttJJ5aX00axyQDdGuQ+ASHxljjCHCEkk5&#10;6natUA07Q+amoL5jYdJJo+W6bSIz97BIHsQNmAMGYXKib7RbP5ihdy7t+UUo5HzspyflG3djIwdh&#10;yNiOWpFyu1/W299PL8+ha8prYmedEVN5aSONSEZRlSwJ3kfKGG5d2d4BJAwEKL5aXkkUwk2o6ySQ&#10;F/LaNlPzFQAUVc9QpADAgKFNQtK6QSWtne+WlwzM6rGJBuY+vVmBYbcAnCb1BPWa4n8ufy/JkuFE&#10;ZlKeW+VB2k7WGPMXoS2eQMHdwQWMeWV/62+em/n09CWJYbhknkfc0gVY4ZHDbB2ToxYYz7gMST8v&#10;AxlUx7J7iR+DGo3ytJuXncF352ll+7uUjqCSKbNDCqP5z+Z8sagSQ79oycBSAQQV7gsWBzjIYUxp&#10;PtHnGSJpt+TvkKtIQgbK5HJxuQ7TkNhSDyMtEfFr0/ra/l/n5ltg0jvGj+VJE7u8k19udm3KDkvt&#10;wRg5bIJ6YJBIPs0xeG/lgjcxwhoV+zsfKAlKht2CeFG0EAFcBuArMC0aVyZI5Yyvngw3lwzFdpRd&#10;29nwMg5ZSQAcEEfNRHGZdxutMj8yL/j4hExHlfvtxbHTcCw4BJJKqATkEMr20/4fX1f9bC+fJDG0&#10;V9MzTM7CTOcSx4DfK20ksG2FSx2YK/e2kidfmg+ytpp8sb4yeMbhlCA5UqxYgbsqfu4x8jg1Y5I7&#10;eN7GW+kkUr5fk7cNJJuxuGW25GWOM7MNuBYqzCadJkR7lvJiVs+W2+NJEI8rn5mDBsgPtUYJA+VM&#10;YEcpEoxul/wPu/ryv0CYzOuy08xmaFh5lwwweAqsXXgjcDnb1+ZcjoLEkbSvIyzzR74jJLG0bbnU&#10;SO2GDFWHBHJ4DDPIIBhl+xQSsY4reNWEjTLbsQ6biuCilc4yuCCONvzDDRCpAzlVjhFsyuyH7Ew4&#10;jVcZLIcOVIJG0kbuePmVQ+hEvhVtPX+vmvL5Ekk+HWa41Flj3BpY2YNI7AF/L7KrEnIO0hgcqxLH&#10;c+CC1FvIkM/2hWe28tzL5jrszldy7g5KkquOBycHaS0UCBHjktJ2j5ALbsl12ud2OoOdrbsgjYQG&#10;GdodBAby+8m4i278f6O8UqhlOJNx5GGP90Ec4woYKFiSM5W/X7nf+tfLbQmljvIjcRoiMv2fElrw&#10;fMbIVkC7/RNowDxuwW7SK1rLZxWkV/AsTOCY5GVUeMqSxQjHAZH28lRyA2c1DZzyvHLOWkaX5TIl&#10;x+5lVyfvkE7EO9XzngfKA3yjNiSa6SSOaIbJbdpGmUAtuBXaGIbATBzydqpuXcACC8mMubb+r2/r&#10;UkY27GEsrLG2TFHEqgqvJA9trIxwQMMmCAc1NE1zNApmSNW25kWFN8eSwHy7uAxOMg89QQRuIpwq&#10;kUMhhnhb92zwyeX5flR7OUx7LtAyCc9VOGxNdM6+YpvFjWNgUjhUbvL3McKuDwMgYwSfmznbksxl&#10;HWy/r+r+ty3E8sBke3uJFVTGZ3QFcbVP3sKSAW3HkbiqnAONwJH+zW8YMjeQoURqsihXIbkAElRk&#10;nGSCBuUgk7swNDK8yKIkkk4MdwzLvPHJwFGck5K7QMYGANtOs7lIU2LK3mfaI2MbMqr83OwE9cDj&#10;OR93/vqXcx5eu+3+X9P8C4nlQwlzZKWdfMWQTquz5vvAYyRgEr6FVC/PtYhMYYx2yLG3Ikmk2sG+&#10;UgkN/DuJGNxJwuccgNBABGI2WPeW2sHVW8zdkgt1HOcA5PyhcjGdxdH9paCN7W2maVV8xfs8mxI1&#10;OUBw6qTgrnPp0OMCok9DPl/p/wDBZZW6WceTbsrCRg+za+5umHXgk8jkDLAyEYyuKZGcHzIXjdUV&#10;EEnmfKobCjqxHU4Gcg99yjATzfPH2dNqxudvlqcqVz7AliwxhsHK5J5bJSK5Fxbm9kkljDQEyXDY&#10;Vdgx8oyCDyrYA4OSQAc7IM1Fx2/r+tf+CWLSQTyK9sHVUj+Z2bK7sAZAY9ztAxzu5IIXDqo/drLH&#10;BGGt+ZJFcnbgsAcZ9wpjByOCMZwY2dvP3Xkkku2PYYfJA8sb2baUDBsFhjnBB65O01HG8QSPZ9om&#10;K7AquoVmwpJMhH3GGc5ztOz7xIBLJ5f61/P/AD062sWocoI5o7NpWt5NvyyHc33WwGQEJhdowQfx&#10;KkiRraS3t1iuI5fLjiJdPLCiQYAbaCcABgORk4KYK5yasqGBHhJVGaPMaxxvuhTrkYypG48tkkkg&#10;gqMFZri3mLLY2pkjEr5BhkVm3K2QSMKMDnHuo4POEZy3Tv8A1/V9v8mTRTyygFeskbNFCsn3cAE7&#10;cKDnDBuQCRlQPvNUsX2hZmW4s1VlbEjKDuJA65G5ifLKptxkg56gk17vc0JSO3iaRo/M8xwx2jzC&#10;w3gEq5C5+92QAllOSsTRu7ReVJIF3eWrN2LNlhuxubvk8YY55zVGbjeN7f1/Xffckg8i+VraSSSa&#10;4k3LbyPIu2RR97ceW+XbkYY9AQOQtSFpTKzI8zTHaHaTC8sGClgO/BIO7occjAMclrIYgzTHzGbd&#10;swFCyMN3PJAAywPf7pHGMgcOsUMYmVWyv3g4Tj75zkZ25A2sMkYz0Idyfi2/r+vTf7ie1nusrJb3&#10;S4UPEJPO2ryFwrDGD0wPXIJwVAEYkR5POazZppIFW14OWYEAAdyzK2Tt6ADBI6POJoFiNp5ewusk&#10;cLHM7ONoBGR9wgjOeVwRnLYkiI+bbHtVQNrSKSWydu0DCk9zjrjI5XAEGei6f1f9f+B3GyBXTbFL&#10;tiY5XcQWU7VKs2FUD5guFOD8w+YcFZJFuY57d2hVmk5jXzCpLFsMF4LxjOcOQuAcdcmoIXkJXyY2&#10;OUzFGshb5cAlQMAthto2n+8QSSm5ZYxJdFn2rhtqKPJB28Abm4XIyrE7uV+6RgYE8xLXLp0/rt1/&#10;rceks9pD9nkkwUU+Y0LLtY5xnGSVX5TnIwCFOCA2RoJ5YVtJYMowCqzZ2KGRW2gvnjOTkc5demOH&#10;RTKEaaZjumuEOY5vLCqOMdQvOSCP4t7Dk8hhSGOFmndo920n5jIzcAEdMjIOc4B29mGQHzE/a/rf&#10;+r/8AnUSSyeebRV2sXkPmEYHyggqXO0ct3yvykgYwVjl8lfKa5TdkBpsuu1lHZmIypJc5IUYJIO0&#10;Gq5U3EEiNGkjbf3J84fex97ecjdgkEfxFif4RmxDJexneyuzJsV51ZNpc4wwY/KznaeNxX5eoOTU&#10;amco6f18u/X/ACI7wB4v9Jj/AHS22Gj5Ej/vCuNvXGAoyQcMCuCcbbzPPIVmNrIYxIxjeOXfnA3E&#10;jOQD5JwMY5Ct95ttUV2lI4IoVaPyxtbbuBGNx25zkhcDGMjjA3Ehpmt47tlMRw3lgyxMMgZORzjY&#10;BuYNjjlSRlvlFcxMltfz/H5/eOjCKrKZQ0e47Ss54+6R04OT1UDaCEycgBrVjcwyapDBOx2QJuyq&#10;L5hIbHGBjeA3JUjJ28bcio186ISXMAaSTcXBkYM5k+bcducg4ySccb3XAwAJCJJHkS28uO1wREYz&#10;tIQ4KkqC7ABF2c4PJBwScVzGEmpJr+v6/P5XNO71GXULe3s7nzAsUO1bgQqGkh3DMZbGJSoHDnPB&#10;Ax0qxaSySurSQgzb92PLMj9C3zf3SW3YyM4DMACSazBCGlYX0oWN5RJ90ZHMYx8uQQTtUtjO4uBy&#10;rKdC2MgEJtdQVXjU5VWAKDcM5G043DBGcDpkbd2c6knLc86pFcuhfj2zs0lnMvlxvlfIyojAY7eV&#10;H97kjGCVbHKsae+yWNizKyS3EZT90CckN1BAByg3Z7r2wQTDbTwLbzTRLs5Xaq/Nhc8AZyu7AHGX&#10;YZPORhZZDD9pjVPKmVlUxxqGYFuRv+VRuAIIXgDkHBzmuGRwyXvf15MVnzJxHJu8xmWOBhuRiV2n&#10;BPzEEnBHUgbcEMKtQosttshSaNmXKNbjcCrA87ScLg4zywJ6beCad1GdmwzfIrOrMqhsYxw3GNoA&#10;I5GO4+78mgl3dSrtGozSL0CvtWMHg4DY/wBWOP4jhUY5OVNZmNT4Vb+v0LVv5dxJG8fyx7tvk8Da&#10;QZOV9+M8kkbWxkHadzT3l+S4cBEARmjcjKZVsH5jwCM/LzjlcjaDWDbzSL5ZaSXbIWaFPJxlNp+U&#10;kjoTtwT13AZYNmtayeKH5I74ycgrknd5fAxxgZ5HPynjgkAkctWNzysVFv8Arz1Ni2a1LMtudrXI&#10;DIkijHJboD1wrD5R0yueuTchUqpVA2So3HJyRk8HA74bgAY25IYnFUY3i+zeRJ5LfuyHXEm3gkcn&#10;cWPTtk8E9DmtCN1Fw0+W2tuKrlSIyBz6nA4546kjrk+XVPErf18v6/4cmmiVmVnf94y4beMEKeqE&#10;YJbdzhjkjBI6ZLkgSCTz3lWPzJGk8xF/hOfmzg7sZ9h+GFqOVgDvaEYbc/mYx25H1OPTtngYIdGt&#10;tbSKpj29Nx242nHU5I4PHPAyOoBweKpqjl15bGvps8sMjGJtz8hlMmN2DzkqcEnJJ+oPIxXU6PNt&#10;iWZGH3gIMKORhRub5gR/DgABfkx0JA4/S5sT/ZblGXJ43sQwUEjJJwORk9MgA+2Oj0q/8pF320f7&#10;vBZmBHVQOeM8YyM8DPPGc/P4qiua55OKTjLb+v6/pnonhCPTdXgkXVb25hmt7dzZi3mRI3wS+JFY&#10;5CsMr5g4HDMpCtnWsL0XDSW5ZZPNaXd5sEmTG67i7nPG7aC3AznPG5geY0i+NvbNaSXEaymYm4En&#10;BXbwPQcEfezuJfj5ua7LQGiu1ktZ5/L2xFtixyYnZdrMpYbvLcB8kkjaYWX5N2DzRntFLb8Tvwcv&#10;aQirq/Vvr2T8/vfqJPZQRW7AQrD8zjdMqkR5JOAFOJBgZZRuyvAx0PL+L9NWK5mnm0xZtrcNHNLv&#10;b5iM5dTvI2sFYjIKNkAhQvdRadcR2sduki5hiKtHydjKQyBlO5j0bjPIjbcctheS8ZwOyPLdozs4&#10;bzI/9Y0WTyoxnuGIJByPu8rkb05dzozDD8lDRW/4b7tNNvTpp5ZrGLVjKY2faCyvuKh0OV7DIzhs&#10;8k5981nALcN5RO1iv7vPGctyCOBuyen949AcCtbxIkkdxJDIVjbdvMa54J5I/iJHB5JBGDnPAOKD&#10;CH8tF3NyoTzBwwHTjrnt6bucV209kzy6fwj5ZENszOGLM2ZP3QZSuzPbHTk+hBP+8aF9EtwkcbtI&#10;7bsY4ZWJICEg4zjrx94c+lX5GgunEnlqwZ925mPO7s2SeoIPABPtgAVZgbm3ZpfM3OBllXOAwOex&#10;5wRzjGBnnBB7KfQ3pvlkmiDxZ4R8T+FLpLLXbD7O8lvFND++WRJI5kDxOjrlXDKynI3DBz8n8HL3&#10;0X7xRCjbmUlVZ8BcL83LcqAAM8HAyOc8dNrc5v3RTJuhVdkceGVRyzY+Zs4ydvJJH0ya5u7GyM7i&#10;zKMbU8vbhi/IG4dBtO3ABySWJbbj0q0qPt37FPl6Xab+9JfkezhZ812lbX8Htd6a99EY08ErDllU&#10;78+aFUhW6kEMTkjLk84z1z0MSqsgWKHa20x+ZbsQkig4XJD5CnPAx1wvXoZrqFY5THIzbVTaVj+X&#10;dh9gbkctzn2I9Gw1cJPErFYI327ZG+6uJAoHRcEcKevTlucAVoe7B+7v/X9f8AmieW8YCJVZmVQz&#10;RIRsXnLZJyGIxwcDBXnAydEoscjbN0cm3MPlx849B1bH3vlxkld3rnKthC8wZLhWXb8m1hxt6thP&#10;u85ByOWAwABitCyl8t1ZYwflAG5mQrkfXt05ByducNkVhOOplWiXLHdJJtt1X5oQ8e0gZLKh2gcc&#10;kNux977pHclUcNcPGd3RgHViz4J56553ZzxksR0Y1BbtbWy+ZJtZmZSszYUlcdh/EOxGQOnXg1IP&#10;OityIbxjIkY3IzbtjEcOT3b1PQ9+u2o5TklH3hJJIUKtb+YrSN8u6baJH6n5j/F75IODxgGqF5Gf&#10;KDPb/Kh+ffHuVhnOcHjbwBg9+cHK1oSMVkeZLhVXy8yJgnPoSwGcHnIxywyMgkGjcC7V5BHaySbY&#10;2ydx+Yd/4hzk98kjbgjGTrT0ZrR0f+f/AASlFi0IlgZY1jnUo4OGDjOATyFPzcce2Dk5Y4vpR9sM&#10;rRszlV8nIMecjaFy+ASOck4+7VrAtrxmvWjuF2kqysEkVCGJHyAAYYn5iCrMcFScisy8SS1haNVg&#10;m/gWPywfMIGCFWInIBAGO3md816NPY76fvy/Xv6frc2vDnhOPxTaahe/2/Y2MljDEY7PUmkW4u4W&#10;cqzIRGI/3RI3qXD7ZCyDaGZcbyokneETEruQeTIucnpzjJxyeMAHPTBGZNPvXsjIkVrNJEzI25ZQ&#10;ScK2JDtGcgM2fmxg/Lnk1Ak8P/LWNN4ZRK00Z2cjBbHAI+5joDjI+6WHViJYeWHhGEbSSfM7766a&#10;eSNrT5n2sv8Ah/0Lix7QsMjZXarfux5gUHBG4kYxtwB/Dj5eTtNW4pkWVfKdEj3KwhLbiRgYOeox&#10;93cSeexwTWZbAK8bOvlMsm8+YG5XjBB7kBeQOeT0XOLti8dveCCWKN1Te0gdTllxhl3Zwfmx82ec&#10;/ewDnz5ROepE0F220ZmTfHtbiQoGBzkjG1sHgFiR1HfbnFpp2jOCXV41zcGN2Uk8HJ+X6seg5P1F&#10;OGRmfZ8p3TcMzhSuAARnPYjOATjA6ginl0lCwxRCFlVSkhjOOi/MN4IyD257jGSGrBxOGUeaWv8A&#10;X6l22lVto8odM8KCdx53H5cqvTn8NxJOWphxGxVHbyz9yMlnPykngYyC44we/XaMRPMdzKUQbdu1&#10;VZgQwI4yzcYHO7GMLmpQ8R8l0jZmbPDSFWZseoJZcnB5wM7SSCBlow5bakyBYp1EStnYBHtOGYYz&#10;gEDqVAPBO3GcHIzCUmSFp3hO13JWTy2w7ZUH7xXjtkZ455KkU5kaCKJXDLGYw8ce0Zk6sMjkHOcY&#10;zyQcDOcMLXEZ3LboAJFwx7n1wOQCMdj1OAARjaLsyYrs/wDg/wBfMalxBHA63BO3gL+8dHVhh+Om&#10;4FcDoDll2tztqsAJLkytfLIvmbt3nfMx2gZIySeTj3A42gqGk+1JdfZ1gfy/LVVRlOGQZzg5Xr14&#10;JIIB7spqGR2SOKZZmX5QfnUbQvLAn5OQpOcAcFsAkZz6cJc0UdEItX7v+vl/Vxl0k0lvI80ckm1j&#10;hVbezMQTlRyNx24JwDjnj7orXWIm2b1jjRsLHG2OdxwSTjnLAjjOSoHON154l+07o2LNnAKyN03D&#10;Aw2f++sk8kdBiqirhhbtaSbQ/lyYhCqhODnAOGyeCecBV5I5PbRkb05f1/X9a6GfcLNEcIVt5mb5&#10;ZCysu7P3cYOAeOpP3lxkcVSu3hhEgnt5FVZmMJaNm8vcWK5yuMAbl4Azg46uavqspkCWvmTSM3lN&#10;mPC7AckFhxyOOnzE46kEQTLNBPwJFLSf6uFhtkY8gZbJDAgnjaPlGdvyk91OWp6NOSWj/wAv+D6X&#10;09NTPu45YIpiqRrMqsI38s/vlA5JDfeABAHTHQkjINPU7tHuo40mhby9sfzOq527gMH5sEAjaxJ5&#10;yVJLsKu3sPmW580xwxyPtaX7RtUq0fG3DFlQnOSQTggjIUBbHj/Xp/FGstrt1Z2cQuJGW6/s+wis&#10;0csic+VCixR8s74UYLMwKgnFd1OXvJHoUuTS+r/Dbv8Adp59Dm50bzY2um3M2HSRcjc2SBjazbhu&#10;PJU5HJBJJYTJrAstP+ySSf6LJJI8icL5pKgIdoA3YLhuFywBBwJHIgluI4/39zFuZQybuTsLJ1cY&#10;GfkUYYnHOcttIqPcqWe6Vt8qxY+VgqI2f9YflA3L8qjICjLDtx1KTjsd/s+dJSV/66f5/gaFldhL&#10;7dLelZl2LCqqcIPufOuc5G0/NyCTwWyCbmmyMsYD3qqWiMkaRyYLdtxy/UnKk8cjPRm24zWTWOpJ&#10;YzTophTYscUZdW4AbLcsCRt6HIGOVJGNGwv2W23C4Zt8KrJEsKyMj5I4TGeSQpXHKjjjgctf3tzn&#10;rU1y3g97f8DoakCCa3maRnWHeHPlQBg8YdQNo5OzIbJHGQeoArefxTr+oeFF8Gw39wbWzke6+zSM&#10;WjSTCh2KMxVd+IslQNxiBP8AEa51NuJJlWPyl27V8vcxYnaXO8jacsgxxgFSAARVqZ2k33BhUeUI&#10;3ZmVtwVcAYyfmyMcgYIHQNgnmp1KtHm5HbmVn6Hl1YKTV+/46Wv/AFvbQSSe7UyiyY/Mo8yF4iB8&#10;3BXbxglgMLu3HGMHG6ro8TXkHhhtHV0+yrdNeRnYTF5jxorOhY7uVhQMoZc7YiVYqDWXJHEkXk20&#10;rTL5yDzMeY20A4bj91znnnqAct8zVI8yzyRstw65fdHIEG3Azg/MpfdxnqD8ucZG44RlKF+V+XyK&#10;cU/T+t+4l5ewStt852EO5GYsR8uB8pBGFVuQGUhWBLAFiRWPOJy6uC5mjQLny3V0G7DfeUHODjqo&#10;U7hjn5dG+ll+zx3U6qsihXkXaylOcbTtILNgAYycYJ5AFZeoWS20rXUv76OOBgC0eDHlcK4BUZOA&#10;FHBUAbiA2c9VHWV2deGjFaf1/X3eVzHmun6Wo+VV2tDHGODjICZ5Vs54JLqOoZlBNOJbu6S51G3m&#10;jCiFJ1XcF8yMDG4bm5ByflGSCSCverF7LLChuJXkjlVMBWjVs7VQj5eRkjapGep4ztrLvNRRNuoe&#10;aqLJCzM67d+4rkE5yxwxZeSVycZGCR7VGB9DRpykvdW/zv8A536FiO209JlQufKbKxbfkWUs2AG3&#10;ZKqy4G4FvmTqcFlqySS3Fz9ohLMGjBbeN0ZUHBBXltoIz1DAnk4ANE5vBO0QlwwZn8xVXaWICuyM&#10;5O47SGz1BZQADyKtzd/a/Ls541cx/u1Zo2+6rcj5T3G5RwcKVUEYrsjE7KdN3ve/9f1/VhftHnWg&#10;CwJ+8hVA0eDgjAJDEYK9DtXBz3O0ClnT+1ZWhjhkaQ+YR5gIkZQBjaD1OEY4Ubc4A64pskU80clx&#10;E3nbMsJJ8blwpbO0lQ2BkYCknsDvNN8+CF/NigktmB+Yrcfcbb83U7iwG5evUYy1dcYdzZR6x3/r&#10;fr+pF9u+0F7az1PzPJib92sysYyAPmxuCtjBYDC4JyccAreFB+8jiBZYXi2xsdqPn0xjlgT0wd/H&#10;OGboPFvj/wATeKfC2k+D9U1Y31no9rINNM0wZ7NHk8worMdxRWxtQkhRyApZi3NRSmBvtDxIq+Ww&#10;WNlDhjGV6D5iMEcYPAz1XG7eUYxlaLuaQ97VK35v19ext6V4El1zwZqnjm21zRY1024UXOky6h5d&#10;7NG8TMssaFNkqsy7TtZpEZhuQKyk40sE5kkSBVjkZtkaR8Q4GFHQDcANpyD91vQ4L0vroWjaValI&#10;45JN7RtGVHO1Vb8MAgg5JZsjJytSadbYySWzQ7Y13xlVKswVSBhuCFJ2YHPHQ9Kq0baG2spaK2nm&#10;7+flft5biu8ZwI5HCsFb91BjysnOMMxzjBO0cAEkZ3FgN5nnLEzNH5o2byrc7ivAGQfvb+pzgsMN&#10;nlsREd2yRw+bGi7PMVs+YSvQnC7eDjkZGThjtGGxGEhle4LbcqwjXawwoLE4IyvAYZ5J2jG0ZL5S&#10;+W39f1+P5mhZ6VqGp6fNq1m9qVtPJNxuuotyLJld4jLiRwz9doZFEqg8stQu8IdiiNCsqhY41b5T&#10;tGMbuSxHKgkclupG1aWzSaO0ntr2/wBu62LALcBiWBGzepyApB+XAwGAOW4BZbhR8sN1LHD5yqkc&#10;asoeMg5HQ5wpAAA3Y55yMKUdjLv5f8D9fw+bNC51yPU7uSW6ha4kkbfN5kjbxlDgnaPnIGDnsNww&#10;3ysashuQ8keTI3lgR5kwFO5m5cjls9P9rgk4YGG2naRltlnVWXDPJHMw44JZSc4JIzk5BLAjPzU4&#10;MGPnI8cavE0YwuxGwoyQT68fLu3dMcYqdSI0o09Erf8AA/L5feOeTdBuHlgtMrqqyHeoJ8wAdNwJ&#10;29eBwfl3bjIxWUOsxUu0qmJSOBuDYVwMh+vTaCccdso13PPLD515GdqiNdyghFAz3/vAA5BzjnAG&#10;SK6yLaxQSJEGWNDMvzHK4PKnqRxuBHJyoz0BMjUW9P6/H0+f5vV5PM+2CJpWEe9pJTy5OGXeCdqh&#10;chvphgc/MJpS1s00jP8AvtjPL52UJXKgqcEZ+bk988AEYWoQ8tqElW5iVZfkLQqACB1BCn5VA3cM&#10;VOHOc9V6jxX49uNc0zT7GXTLOBNL02ztGvLfTbaC7aKCBkXzWt4UMrKHZQ8geVlKK7vtDDSEIyi2&#10;3a23mKei01fRd++vS3RJeWi255Qz/N5SHDZ2pJ/q1C4IGCQz4XJ7n5uCDkIXnBEy+d5kaF5pgrlQ&#10;3ytu3DABwM8EgBQCelFpbvMI4lbaVACrs8wsSeudjYXjjeBwDyT1dZQXmrXFvp9oJIWvZkhh8u7E&#10;JY52xgyMdqHkEs5UKckkYbOb01Eo80rL+v6X47lu40qaF4Zruzvhbb3GLjdGi8bziQrjG1TlRtPy&#10;dQD8ucgJEbbGljyytuhCO2QDuJA4JAOMcYHcAMb2uJqvh26uNJ8QWDWt5FuW6tJ42i+eKRgY3AwP&#10;lcOCucglmGTlqp3Nmstw4ujIo3cyMSN23kD5fu5IB9f3m7JBGCMoyV0Kmpw0qef4b/n010+6H/SY&#10;7cWttdKqvJvVl25YbSM4AB5AZdxJAGOANpqqhk5UlvLePzFjijyrAlM5PIfB4wA2SM4x1uXpWQGW&#10;SNommwQW2vhlbglhnC9ehBOc5Gc1VuHUGe2k+83y/eXYzZ25OP4cB87TuH3eDmtYnTT16f1/X9ai&#10;TpNDOtvOu5riZTHiTer8BiQ2ckMSvIY5yOSQCKSyyxxbpLjZ9392Y2XkNkHA7nPVRu9Ceh0n1G1b&#10;TvsZ0ZY5ftTM0jCZZI4TGgERAIRgOOirJ94/OPLEVBybeJi7qIYFKvN2kU/Lt9M5U5HGRggZG4ax&#10;OiHZ+X9f166oYwQoY4rhodrM8iyyAbo9gY/KMdMg9ScLt5A4jHmNjziqr1+QAtwSoIODt25Veegw&#10;pPQEnViNqmVZFYJv8z5QpOVyB0579DyeTnETv5nnmGVg3ll4Vk53KoUDAyew+62ck9M5xrE6IxuR&#10;XUggH79o1aZt3kuxAUZ5GFBYKOOSOnAJxkyTQyPJmFw5ky8bRoDuGEAJ2jACjGQCPXAAyGtuhaRo&#10;YW8th5bLHuHQfITklsnBxu5BUc4blkkNtPDIk0sasFAk3BjlsnnGOGHK899o+XJ3WjaPR/193T9f&#10;yGuGtljd5QrMCPJ3ZIXgAkg9eFUZwFBHAGRTZXlFozyeYv70bH8tiVOeWHIwMnqOgHXJ4VlmaBxG&#10;waRZFkLy7lJViepQBT0GeepODndi1r1rpVlq/wBl8PajNeWsdwBb3F3CIjKp2jayq7gYcSDIYlly&#10;Q2GUVSRXu/19+hV3sbpU82N2YKm9vlXO5efQDO3BAI+bn7tOhaCcytchvOlWMwAkqys7NzuB4Jyo&#10;znkMAcAjMQDOFSYiNfuyJI2CuCOMgcA425PzceqmpXZkHkzhY5GYj5uduSSSQOeQF3MWOMjBBzWi&#10;iEo20Gl2gi82NY9rSxsQMsE5+RQOwyCMkn7wyR1qQyGILttyxKru8m34KjBILAgBflyDxgqPcivC&#10;AI3IuGw26VHC9VwMj8ieMA7sdQ3Mgj3oEQpGGXdKrTqpRiwwqg5OON3ViQTgHilyjcYmr4Yl1m01&#10;uzvPCkV3JqNrMGtfsKvNMZI18w48obsIFZyVxkL0AwQ25vNbubhrjUDK/nsLjzZc7H8wZDBXxncr&#10;ZByN4IOWUc6Hwz+IXif4b+MLXxx4K1uSw1SwjkOn31rePDNGxgMe+N0w0bKGYhvuKThsYwcnU7y5&#10;1XUPt+pyyCZ2G7c5JVcgY+YltwCDHJ4AAB2kjdxp+x3d77dLf5nNKN6lnHpvv8u/f+tnqi3ESfZG&#10;TI8xW2tyqkZwFJ+UHGMZGVIHBfdU0cuLBp3ZMMfLLTfKcEfL1zuGDz1+UsvHBNOEFEEX2fziv7tJ&#10;DuYIBxk4IKn5h39PlOTU0E0izyHavzR7oJo84EZyw7EYH3OwHfdnjmlEiUe2v/DmvFJfSSSQu21m&#10;iZpI54yCXyMHIweRtPzEk59Sxrc0hY7q4ZCV+0SNkXE22RAMKd5PAzkk8DG4ZzyM81BcWy3EUke2&#10;FYTlv4Y41baQWAwcdfund3JBGK1NGmlWWFo4A3lyIT5cqkkjHybvmHJI+YcYBzjkDlqU7nlYqm5Q&#10;00/r/hvwOo0+30+7ga5trhozuCfZyocqC2N+ST90ZU5QDIyD126um3148TsPM3RlSIxP5iquGIVj&#10;tXghyuM5Bx8wOBXOx/vbeErEzARFWmkiZRL02qSw2hiFIABOe+Og17F0tp4XRg0kMoXYpyifM33n&#10;OAq7RkK2Gzu6ZRl8nEQPnMTT0d9e1+nr5ev/AADetpxDIkgugyrI37yTAjDcsNxGQARtyB8zryPu&#10;4G3pd+y3Uc93bvHtWR8STIzpsPIDgbjyccLjBAGc4GDo+p3enyzSobeSa4t/L2TQo+EYcnvjhcg/&#10;3hkn5lzox3LOZWMLbbyTePLXj5mwJAWOF4CHc+eQMYUHHkYin0PAxVPm0a/ry/rp6nTabM3zCyLT&#10;K0iqphJVAxJ5JCnkYDYGcH5sdDW1p0iMEngLYX5mZcE7QeR8vKnHHIP3sYIzXN6cTJLJOsUODx84&#10;3b+hyR6DOT2BJJ4AWtzTpsSeRII2OVWbbHgM2NxIbdxuyO2MdMHJX5/EUL7HzOLp72/r9DoIJnEu&#10;JJfmV9sisnOMdeMdGHUYOfTgnWsboRSLulVVHWPyvlBHTpgdB/8Aq6Lg2MhDRvCiMr5P7mQMo4Aw&#10;M8A59Mj5cD5Sa1bG4Xys+fLJlFP3QMfKDnHuG6nIHBIxivBqQ5ZHzuIp9DoLMsv7udVVl52/3Tnk&#10;Hr3I5x0J610elTggm0Dt/wA9vtEgHmBSMbcHrgAbeSMZAPG3lLS4gI3eYoJ+bd93PXLZ9z2Hrx3x&#10;u6IfMm2+X95TumVCemCG4Axggc9B15GQeHEJHi2lGp6nb6PdK7SEeWu24WeS5mztXJZT1J553dSR&#10;yAByB1+h3ssd0YY597OweRyCEDHedzld2DlTkZ+9wAMYHA6PfO8sUJR2ZlV87SAFCkllPA5bPzbe&#10;N/UnDV1Ph/UZfNWKK5ZhchQm6Ntu0/J5jFgGIcZywLDK9hhT504+6fRZXiPZ1I69f6/Tueh6SA7K&#10;sztjy+F8zCkpn5dxGD8zA57bs8kBq2rGa5lmMUUskkipztHB+ToAAF2jIO3jO7rkDby+h3a3KOYQ&#10;0cLR+f5kajEe8O2ckbt2F444+UFTgV0Wk3Id5GuZvk+6GDMPK3Aliq88YI9+eARt3eY5an6dgZRl&#10;GLT0f9f8M7eXc07S4hl8t0lX5WI2qwxgE55x1wPTkt+ItwN5duIRIqvtIjjZSCBkLt2nHHUeuSSe&#10;TVeC4SZF3TK3ygKB1DZO7n+LBOec8HjO4YmjCyOqGbzFmO5pNrMG+ZSBg5IIXg8lsA9TijmPdp+X&#10;9f1/WpZiiMEmyFGTyi2yJztZVZckHHsCcjH3upFaMEgKxv5jeVHHkyt8vAb5TkjjkdOSSQB3NZtv&#10;Lc+RHKu6NpF3bThWIxnbgKxB9/XPXAFX7MPBN5mIy0e1RtxnjA3BiSM4PHUZ6jit6cj0cP5HR6U7&#10;DypGztK/LiQc/L6/j0wOecnmuk0yTcuFLd8Zz09en9P/AK/M6XKj5G5mJ+4ec4JODgjpnP5Z9a6D&#10;TC0e2Mj7qjhvp7d/8eO+O2nI+sy+VrWOksCG6t/9atYeQJGWB2ZeqlutY9g8IiUp97vlhj8MVqWz&#10;DGzHtXr05aH3WBl+7sS4A/hPXstRShgucHj1qZwCR831prKJVYnb0zubrVS10O6UdLGfMTjGe2Pr&#10;/n/OaqXSgjk9Mn/P+e1XZ8gld2B7VRuRkfKV6n8OK4p9Ty8RpczLxmJYhuenGf156f5+uJqjSqu5&#10;WwFG7liOcex9+nH19dy9D7hlxkMDjt/I+3+NYesmcx+VGC27Kg7ew5z/AFPb+VedVZ8tj/hbON14&#10;eXFIAMbIeJFXITgc9eOhPfHB+bGa4nxVcTbykTOojkVhKBlQuchFbGTxxyMgsSD2rttfkJeQLMq5&#10;XG/I3DHdj69OgwMjGcHHA+IbuaSWRoJI9zbAvPLnptGcluN33uPnz8uTXBOXvH5pnEoxuvy/r+u5&#10;wOtqxZhbfdWEgSGDcm1cLsOMfwnHJzyei8Hnr68S/im2o0nlrhvLjWMEqMbvukfLkqxVguACQBzW&#10;34oIjBElx5zFR5lwJCrKCRtLD5WYkEMdnJHy4GSTy+r3c9rJNJGV2q29sHGwnAbaWGCeqlAWAJ5B&#10;2YHVRvKWh+T46oo1H26/8Nt+fVX3OX8SfabO4NvcqwK7UEMisedoOWDd8v0OTjcMjiuS1Te88hto&#10;W+aPEabW+70HXGRkjpjAYDuMdX4kSKNvszXLSNCzKPM+QvwMN82ccH7uRgLyAeuDceJtVsba8sdM&#10;1BrdL4xi6VZGQOoYkIQPViCR0GBjADCvpMHFaM+bjy/WGpaLy1+W/ey/HyOL1NQYzdxq2FA3bt27&#10;A4ZgQODtI+UgAAMSOuce6hMKyQpDiFiDtVv9XghuTgHdyRjAzuB5wSdy+VJZwZoY/MVUMe5SX35y&#10;M8nP6EA/Rqx7xEW3U3O2NdpQysVO4fMSCucY4+mAp45A+nwsT6DCyKel3OnR6xDdappMVxAt1GZr&#10;dcbX2cPH8yuG+TIHHRuhAFXvi948s/il41vvE2i+CfDvhmzvNQnmtdF8N6XDbW9srxQoI40VRyRD&#10;8zkfMzsQq7tozbyT/WSyKY/JWMSJJCXZflzyy9TnluBnkdgDUmMayb7nlQT5qBm8vCgnkkngc9Sc&#10;En6D6Cjiq1PDOhF+63d+e3+R7lHEVY0nTT91tO26uk0vuUn1tr6My/KKzLc2rSFWuRs7+YDxjcWU&#10;7iMDGcD5RgkjFG5x5TWyTqrNGrRxht53FeQOMcqwJA4O8gn5s1s3XhrVTYf8JFe+HbyOwmjkEN5P&#10;ZP5DyBdsiCUjaWXzEG3cSpIJ25G7PuLUZSBhGzt80i4+Z8rwrKcrjHGDyByRkMDfK7XZ6EJcslfs&#10;v8/uKKWckc37m1jiaTduieErzn5MDa24A5weScqwBBYHrPg98UfFf7N/jyy8ceCNNik8RaLI50ma&#10;YssVtI0UsUjCJCN7gSAjaxUMvIbaoXnbeb7HbtaaSywXM0uftUZb7wznaSTnBzk55BY+oqjOixI8&#10;jiO6jW4BEkZB8xQOmQoyhwxBGMN6540p1PZyvE78LiK1DERq03aUWmn1utn8tba9DW+IfxB8bfF3&#10;xC2u+MvEF/quoTMWN5qV40szqSCpZ+cgEFsKSCdxGdzkc/PPE26SFFVbWRYlmYk4JITHXkZZsEY5&#10;3feCkVNeDdF9laPzkyo86NQC25yDj+HoQCxO0sMdjUMfmyzLcfZ4rh5EIgbyhwoz/tfMpJfOCCQz&#10;HByqjTmcndm8q1SvN1Ksm23q2223u22+677eexF+5iZbKLmRAEh8zLZyeQwHQNvUcgbuxAbFXLq0&#10;s/s32iwgnlV7aRhlWwmVwUOxx23HceeudoBFVBcwANZR3cgjW4/dmQszSsDjPTBxy27IHB67ia3t&#10;ngax8K2b7tRuNe853vJpNpsUTBKgKiKTJ1YsXO4MPlV84rsbU4OV23ayvre76NJd9b29THeBpFkm&#10;mkkX5A7bYQWZMAZPDD1Vdw6ZOF43XNQlLr5tzazySN87NJMQPm2YkT5c8Ahc/NknvgLWh4V8R+Iv&#10;Bok8QeG/EP2G5jxBdMkgWZ0dSJAMqPlxkFgVIIx1K7ceKKeSYSNfK2MI4juFJBZ9oJGR8vJB4BIJ&#10;7ZxUdyuanCnGV3fW/a2lrNO99+nX5IRFVFW6hk3Fh5m+E7XTkbQqZ5JGFPIPXGQuUKxPGz4WKNbc&#10;GNvOO1AOC4yMlSMkYOUHJB5JcgGB9otY3cwsqjy5Ayvu4PUcbePmBIyPlwVJW4CmApNNGdys26Nv&#10;lZecNg9QeyjDhSCRkZWpU+ppSrXkl/X9f8Nr1cEiuoTdXFq0nlxtvHkFCgJyW29ANgBAzhdw455v&#10;XGnmwWFzqVv5rQpIqpeJKZDIzEblDEq3UMOMM+3bxg17VzDG1xJJIqsfNOzeCxxyowAuCCQeM4AJ&#10;x8udPTfDut6616uiWEl5Ha2r3142nWjzLDbxlQ05QbioBI+Z8DIjPQM55Zn0mDjKpaKV77dfVJff&#10;/kUNjvZSCI+fbtGFXAk++CcscHGcctnIBwQGG4E8m2aZfPZWLfemuDCuckAyAg8n5vu52j5dxwNx&#10;dJahJPLux5ax7oZJEZXZmB+clgpDbiCu1cnADEbQSyPv2bJlZW3GMxrukcHa4GPlIYDcFVSrABhk&#10;ncScT1KPNHp1/r+vwCCa5Eauks0luMDypGkbZ95cFdvB2LwSAyrjCnAFXFKs000ReK4mCiOdSRIc&#10;kbJRtcBgCyKCD9QR9+pK9ybrFzbR/wDPFYJJw0TMAVwoDCR9rZ4zkBzkktmpkuvMkklaYyL5SlmW&#10;ReMsVycc5BJbefm3AkjbhWmR6WHn7y/zLFvcwSCOWOeLbIdturb4wm35du0ZZiuX2j5SrDg4XaXA&#10;BrRpHEcUarsaNo413yAY+YfdAYbweNu1EJ53EpDvVWtpoZIS+VkUsYSMtwd27kLsChm+UgqASnSQ&#10;LC0SFdQwpZJ1mt5nQMoQ7lB+UYHUKASCGxgZ2ye1R1/r+v61H3t7KHS3uNRghFncfeUl4/OXl2ZW&#10;3M2FB+Y5IXYepJNSaBrKNBp8pt51ZhcK7n/WBE5QjjaoBPzNmMDLZxzo3OnTWVjJPItq8twx/eLd&#10;LHsAbdnauF2E5XeVVfuk5A+bPWVXBnlhm8yQ7WlaNtyNsyrBVBIKlmOBnlVGQMlX1PUo8vKZIW6+&#10;YtKuQqxCMxCGTZwNpCEEqFds5xkEHsy1TuYZ7eR72D7QrN5pjIk+VMsvBG1WZsqeVGeMYY5YaFzG&#10;l3K1gyLGqybY1bf8uemHJCD5iMt1JYgEkrnPnslt4WnSKTy1m/d7plXHzbht3AgkFlG7OeerBxu1&#10;5TsjHmkUb3y5vOKWk0c5yxZpizJvQqqqyhsLkM3BGSTwRgCjfpKZlnkgXzwxIWZ9uHCZLgqMAAsr&#10;EDBJC5OSQmk0BS4i/s2Q+XNEx8uEgJOpZTxuJKKQ4xkZUYOclic+9he7tQYZfLCspjcK2EbaG3kd&#10;uAQdvTG47BktUYnXGFrEItYneS6OFVfmMeCzYxljgctwwYZwMHkk4NWtL1KfRb37faACWZZhuK8Q&#10;I4ceZtk3Dq7MCxYBWOcZTDSHmknmSwMiuuxdq7syY5CsWAVsHjdk4IGGyAIZLiJYZJLmaP8AdtsJ&#10;+1fKn8POOPvKD8pypO3PGK030KjqxWSdmDXttzb24jktQPlOVwg8vcC3VztLHOzryGpILiVreSHE&#10;kME7IH+z/vCQeAhULyAq5wB/Dn5lwGbsj2fZ5ImdmZdu2ABw5Ixuz8qgk5IbgGMA7uDUqec93Fet&#10;oscsckaS28bSTbpwHaQ5c4JxlCMjIAUHrtBsWQ3CtER59iY45CymONlDjO1QXfnAIwOQST1OWyss&#10;b3i2rS6bE0VrOojeSHcULHAJGGAfBLfLktjcdoLfKXQa3US2zxqPLSSKSNVIblhuOeD8wL7s5yDu&#10;4wgakfkS+dK6rNGVKxvIFCRnGF68goPujAO7cp5C1TYWGyK+Lh5Hjjk2sWud26MMRIQc4ACHnA2l&#10;iMnOdu4nWDe0tu0axqvliCFUaRG/hUjJ3x5IIBLAkEZAOQ6ytNQubhxD9ohbbtgZcNIW6g9Ms55Y&#10;qAFzuO3BRTLMQ0Mk9nCq28xZFjiVgsKuAVxhgzodxwoXIYkA4KkSSr3/AK/r+vvrS3k1zB5l7N+8&#10;jZVaZZUMgxuKq27cVILHkjB2kAKMSLMLW4EvlrbiKMYwseWUAn7x4yFAVvukLlx82RtpvmtG9u6S&#10;+ZBGuY4zLkbgnJyuGHAChcnBUZbB5f8AZ44YldIfMdFwzSSIm/qAQX4AClFD5BGcnLb6DojsMt23&#10;24MKqzzSIH/0geY2Aw35Ujk5bcxLMN3POMtsWVJ7e8MiSbTG6YkVWBBXCgL937wBwcjsOuJwfJsZ&#10;ZL2GS4eFY/tDNEgC7SMkKSHJIxjkNzz8wLMtxHKhkaaIrMrbpmZlQeYRwSQOVGdwbG4d8ZJbSJeh&#10;XS3kFsqW2myBYV3MoUuykfKm1FHy8oMANnLs3yhTiORfL3GOBoPkxJD5h6Ked/3O+QMlQWjxy3Sx&#10;IluLh7ebT48jesci7mZuM8rszgYAyqr8qhT9wqSa6EUcNvbabi7twD5kjfvEPzMC+0BVYjagbqWK&#10;jjPNfCJXK99Hd3MRmu9OkaNZVjjPlh1WIqRGFbGAxyF3KSCQnynOKjmgv47FYbW8bzPLEcMryDEK&#10;7GCg7QdoJIxGQB8qqxJCElxA1s0k0KeRmZ5YY/JLLHJhsEJztCq5PXP3gfmABdPHa3Mr6daCa2hk&#10;YKLeSVVbG8AJkswYgMo5xlTkEHBBuaxBJ44n3zQzRx4jFtFzmJj9wPuLAgEDocnk7jkgSIheKOCO&#10;WCO0TascaqjhGQZBLhmEa5UE8A7mAKnglto0zXS389orSTK0MkKqC2Nqt5iklyp4B55GW4Py4jt1&#10;SN5Jlswyt/rHkcKqMyt8yBWKruXO4EZDIvABBFCcepM0U0cfmTlWWS4jmUKpBmVgxaMsB1+ZDu5B&#10;KEHPJpZSNvnR2039+OSRGCufQgk/NlAcbictgglcVJBEbmTY8qW6rsEzxKNofdyDuDFQCTjDZcMH&#10;ZiCpZfLae3cvaKm1ULxxRuHjUp8ibTjcxXPU/L8pJADZDCUeo7bbSiCZbqGPcpNmzQ/PIQ2RtOdr&#10;dpMg5J24G7AeOZIJJtlxK0awhkSaSby5AwYynLFfmOTkZBOV3H5hippZSsU1/cw/aI5mC/ISNqje&#10;WKEMAVO/rksccblxhou7yF48KwDSfZ2kMm0qcscSfMMcrkHAyJBgSAgs7jjEjMGoh/taC78q4Dma&#10;eWEoksu4nDAjIKKGOCCBIiHCghGbbJbtbppf2K8mba8M6WO+NHj/ANYcHYyqxO0naSSG2rkbKkea&#10;O5dReXgEkkPkRxtGUdFK5G51HUgZ3M4JUchnTJQJpyul1ZW7AwbpgLy3CuNyhhkogIC4BGQc8/ef&#10;YGQSX9f1/XYjW2ee8luBcxPLDbpGt5b+WvzEsyOPn+8zEyLjCEgfMwwY1s47q2htdMnuI87o2kaG&#10;EbcK2csyptDndGQAC4DBcKXDRt8uS3lhij/dRoXX7QtwikYYC537wTuK4PHyMB8gJJNLcNbGZdLl&#10;naVmtiZrlpwCrSLgNn5VVtwSTYSA4+QcBQM1uTKP3f1/Xl8hC8bb5ru/hW3VGkEyvH5DzHbtLrkN&#10;na3JIV5MLjZ8xMbTW1tehDJDbrJcCSR4WjAUZbMSMqZcsCoZwBjypG27nKpeuFs7KyuL62voZLq4&#10;VCIIoJDskDopOSpXkhx5ZfGBggpnFHVLWWO4/syySNYYVlaZpIHZYVUjCZTqA5xySN0OFO1RGuhK&#10;j0a/r+vv9BAt9HMl6LIW8kOXt42tmbyZXZTDtQ4Ryz7G4WIK+ckkgJJcQaPbXEaaVNeXJjuEZvPj&#10;aNnb5iAuBgsByAWw7btqgZU1rqe2aK61DVI7eazgtfkZpNrXDASkgBAp+5tUMFQAIxBAy9E0bXrA&#10;zSOsoWSOWZn2+YwAcybW3SZCHeV+ZcsMKWZqq5XKuv8AXX10/ruMJSX7REljKkMtvtntZreRldvM&#10;zujBy0a4K5RcSDYzFnMRBdYTxWN3/adtqUkk0UgS3NtJCjDnLsDkLK4GwKzKEK/KQfmArTNpbW6z&#10;m+uY5rxrj7PJDtUxsGkYYcqoQMpcKDyQ7qFBGTbaeS6m+1Wha3hEzFY4r4b4pAihY4/NywJJBL7S&#10;mUUL+73EXET00/r+v67EWpanc3Udw2qRH7U0recVY7iAFeIFwW3Km/d0bqTtyyBqrLFLfSNfXNwt&#10;muwNdSRh5XUh8ujbQdgADfKBwzsQxAara3NmLZbYWllGquv2XR4VjXbul3HIMW2XcEC4BXayqdud&#10;mK+s2cluLiGa+82ZVB866bcGf5mMYbIXDBeSdgzcDCgbSLHy8um39b/1+IkNybdpnvbu6WSe3WRd&#10;siSR7mKyFmWNWYALtHXzHEbMCPlCxGFXvlszpyweZHHIyw2zSLBG3zp5cXfdw2zC7ju5XbtPReEd&#10;X8I+Fry81Pxp4Ctdes5NPmSGwXV7m2j+1faOLkNEWZmRUKrGSFXztxy7BTzlyRFD/ZNvYrCvklLi&#10;1WFVXYQSWji3ESHaNp3dC5yrFpBQTy9inDYXN4qm5vVmdsWrSm3aRJo3VVMgfpghch0YHkDLBt1U&#10;7pGv9GkAuWVZd8k/mRlvKDRhsMpx5mTFuwF2kKeDsxWpLE6ztaQaSySRqqusMeXmQth/LeSQqWbG&#10;wSHLY4JBPl1nW/2OLTV1ZZYWg5ljWFw/zrlljKHcFJKxg4GyNSvXGQDjzMRdIfU9UuLPRrWKSezk&#10;EP8AZ7qGeMjJJClsKQqBcBtpLlc7nEAxbeCOAmKxcSRXFwJliuVMYID/ACb+V3nhycBsDIAACMdi&#10;Sykm02C5gczQQx+cJJCNxUsy7vZQSV4IZmQk7QGYU5IHul23UZkVWVmEhaXhhsJUYywTh9w+ZQRu&#10;OW20G8X7v9f1/kZyskj/AGtJ2FnbHNruYR7g3CeY+0o74QqQMHc5YBgHNQTzSSyz2tq8TPJ/y1km&#10;LPIu7G4qZDkhQcIuSTuJ+SRVWxdyWdw0ty6yW4eF2WJWeNtoG4pnkDb8jKArDGB1YBq93NbX0C2t&#10;raiPzkjJwu8hctn5toTC5DZbklXAIX5WaLX9f11KszytLHapL5EeGS3aRW2sqmQEg9XUsJVOGUFi&#10;flPO5v2yVNt/FdXI8wq3nxy5ZdgIK+YvHJCuMbvuKTj5nNq6WNpJoH87cm4NJCrLI0mVKMVYngDL&#10;DaPmA4BCkFs2nXGnmGO4EKsLjHkSXAZ1HDF88sCxCuflO7IYBozhqZV4yKuopFczOHt/mulIdJGY&#10;yNI5By6ZGMSLltoIKg4AyapW8cM4Wa3JkuJIN8yqgk3KGX5FVgTuGMncCcnO1uMW5VgaBCbRmjO2&#10;RI7WcbXUAYjY4fBJ+X5cfNjGRs8uCOFbZivmojwpsZlU7EZG24JA3beAAE3HAGOWL1BtFe6MWVZF&#10;a6hgZIY1kaN1UNsCjJ8xhnlTjg53jy14xk02+ywuXMy7mjMkaiMsyho1L8bxyVyDuDEAHk7SwvT2&#10;VrHd/ZzAsnlRs8nmMysrAZG5kGEBBGChI+ReQCwLbSaKyt5FFrGpZFijO3DRyYLkj5l3PuKgAZIX&#10;GNwBElRNY6LT+v6/H8Cvfy2EUMbWsKw95XM3mKMvhY2OVAG3ghiHAEhwBhRFcNdTSKsc0is0ayIs&#10;IBkjOOhVSu0+Y7ADKZckAE80txDFCgsnlT/VKAdrGSUjHI4GQB8oHXaQcEAsvWeG/hvpuu+En8S/&#10;8J7odnImrLa6foUy3Fxe3JMZfcsEVs7bCcJuLruAAOAVkbSMJT0QSlGFr9dv6/rRM5W3tV1XyYrW&#10;2hVeTJEV+XyxhmUPjCYO7ORlQFJA2tIY706iZJJZ4QyyKQ6qwYkquFweeg4IzkBWVWXIAsJBaXEl&#10;5cR3McZ5VZp5DkfP948HBAzlvujK4IcBhTYIp8t0Zttwd6smMsSAYxkAOVIB5YhcLjOOcrm3KyMN&#10;G0myTfGsjKWkkkXoSrYJ2hWOG74+6MYD4DQ8pXJudruIyzlgqxo+MKrMwy3ByWyoP3SOpkN9G8n2&#10;oJzuZ/LkV90ibSEhG5jlQMf7WcE5xw+eR5eY5LjeTuMiM2TJkbXCZw2AMEAADOQMMopFfa2IEtjs&#10;aNHxcfu1hDxqNu7dlcd2YkDgceUBkjiqty7yokdwx8vCrGGi+XlmIyM4bpwwC87gB/FWhaW2qw3B&#10;+x2oVmkKxMYxtUbRiUIq79u0buVZduQV6kV900CKkxK+Y2XWORG3LkNvkGMYAH3sKTsTafm3VUTR&#10;bjFgeVYzZFpXWHYVa0J3EHhCBnH8IwepLHI24Xqfg78NvEXxe8c2fw78Lyaa15qUm5ZNU1RbOFZM&#10;gktPMVWNEz3O4bxjDNk8m9uTamOdV8tXHmSXM3zSAHKqQAQhx0xjC98YzJZXc9rJ9pMkn2eNtyI0&#10;cpJycO3PcoRwcEAA84JNepUotx0ZpeO/B7+C9dn0ptfsdQvIZDDNLpOpR3UMhVTiVJ4WdJUJ4BVn&#10;B8snd12YZm8yGOJ5N21ty/uxhjnLZJ5ycNj3X/ZJErg3ETzXMis0kaKzKBG3UgsBwuCSDwRtwScA&#10;kFqyfuWZYoovL487cNwHC5BycEZ3ZIYgAnJAFZmy/r+tBDDbbFEyt9okRFt/LtwFwwTDnBDfMjdN&#10;qkll5UZDVpTK0zzWd4kgZxJjaNzqWLhmw+AR8mMDBLAAjinOLd4WYJtj8xg33WR2DsvXnHyFu/XO&#10;NwODOg879w9qqrIqvJJsZQFdvu88DqATkt8rEknBAGsSrIZ0V9k5kn2SP5kcbAiM8blJY5HzY3ED&#10;cARnIBp8EKRrHHdXk6xLGN0e1FJUsSAD0wV+owSwJBIp6F3gitfMkcK2JBcttX74CdB3IbPI56H5&#10;M1XjijKGNoDIwXc37rbnLNyMqpxlsHtx3XcaDSPmOeRYIWuLRFhUT7I1kbzAWO4DBwNrY3c9z0Cj&#10;ipnsrGPSFuDrdn5nmbo4fLdm4O1WYbQq4y3cZ2r8uQarRxfawkhmdZCpIkaXapyT8w4JAKqcbuMj&#10;jbwC6KKMWbWcsDW+2bb+7mUlFyOQrMS3PGc4AByQDigqyI7kNJP5RD7BGxi/ebn3bGGHwQqr75BC&#10;nrjGEhisY55PPtl/i3xtIQVycAfPjG0YznOOSQMU2eWQwG4eb5p428vy4wwjUjLNwuAwXGcAEgjp&#10;tGSZLpGWd9+2SHCBmIZJAfvAAg8E9T0APUda5Q8jo9c+FXxA8KafYah4h8N3VnHdL59qs0BTejb1&#10;3KcckmJgGORlAQChUDnGguIyLSWCXzI5FCrHcAFVBOAowef7pC4+bAAP3rA1G5mkkMDMg3YnTcMK&#10;ACSSuSQevGSTkLgZUVSdTG7G5jUsm9GBXCuM4P3CGwMdRjOD1PIqpyv4UKmqnL77T+Vv1IrpBMPK&#10;dmYrxblQfk5wozk9Co6ck8Y+YMsMrLNHJLLbfKzK+5RvD7nyCc8FsAcH1Y9jVx4ZZrb7IpMar8qz&#10;CRAOAVxnAH3eeMA7eO26JIGMfkpbr+7Yr2k3Dnnp1644A5GMttzPKakLW26RmWGRY9qoyrGDycDc&#10;BtB2kgcAdR1Gc1ApSWRcMwll3DyY2I8zPXIK8DsRznnGARixsRwJA4BbJaQSbs8FSwweAcdj6EY4&#10;y6Ly7qBgsnzMyjy5M4A2qWBxgdRgD73HGSKk0TKcMJVdzxRyquMBVI56oCAc9SDtXkjj73AkBkl8&#10;zzX8wsrIxH3jhTwd2R06nBIHQDjE8skbStJp9p5cKxhZpHXdlM8OSB3GeQBkgDGck10htopFjEI8&#10;xlEahn8zbnKqvyjGfvDOD0HryFEc0+9o5b2VVw21gW3KwwMdzkYbtj8SSaZCfOk/eXGfmUbkbGd2&#10;ORz97nt0+bODgmRbpc+bNBtVpcrNJFuA+XaAMnpnLdODyM4IM0UllIPMv7qWSGMjfD5fzM3KlQOo&#10;wF4ycAhRjJ2gDYz5ILiSGSUwsWZsbVUsw53Ee5PQevHPTIWa3jNxHb7W3EfaFG1S4XhQBjnr+YIx&#10;0q1emON3tGt41USNuZm3hQONg6HAxgZ5A+tVxuWZxGu9gQse7cc4x1I4x1br2wfSgobNbvFC1u6L&#10;8xHmLIcbMtnnLcZAHpkE5GRkJN9jnVWSGRfk+ZPP5Ug9M9hgrwf15NJEjbPKtvmfHAbhjggjhsE8&#10;A9O3rjIDIJJ1ZEX7p/eXHQ5PXue3t68AYFNDOfkYphVd1k35VWYbW9ATjOfTPHB/CRojKWAY52fv&#10;H6r0x/eGP0xzjtQ0hKszxbgx2pvAIA+YngdOi9AO2cZyXOrzSs+d0hO/aASSzc7gfXgc9D24ArxW&#10;fNXfTQcjmIbzIw+Ysnz7guSCSM5GcKOeuOpOAKQeQyfZTFj7o/dqNy/N9P8AA8nrnhHnlV9k1wWd&#10;VBZWUE9yDnpx7+vcdXLGEVreIb9pbuQqLjdwO5HB7Y5z2IkjYV5B8ybiu7hmRupODjg84445A2jv&#10;UuyXy1tiQQo/hYKSO2D3/i744GemKaLdI1cmDbIrAMgcgjjkH09MYwNo/Bbd4YVAUq7k5VVbkYz0&#10;HbrnjHfPTkI6aDjNcNbsHGFkP7yYEHeB0zkccE4IwfXPFLuSPl4v4mD9+pGTnJwBjHUEdRk4w54Y&#10;8+a1uRGrbZGIA/i+6CBgAHI9MbR04CqDEGdlYbc/MwKbSMcfzz0Jz9almeltB8MySy7iDxIcFd2T&#10;nBxkjk4IHPqM7sYaSaR1yQp+VsLuQHO36Dn05PIxkAc1XzI5ZY1IdOF5wRg4+YkZzjPT/ZAxTwE8&#10;xUMfzOvzSbVjHQZbaemD0xjp78IiUUSlHuHlmZo2XCtIfJyD0O7H93n6ZxnquXwu0KKLYKx3A7d2&#10;/K8cgcgD3PPCngimQhtv2t4FZ4ZGfDEbCABnHHTOc42g9+1SbIwnlSRSNsw22ROFGCpyvrgHupGM&#10;56gJmUuwqRk7UhXezMDA24E52j0Jx0I6cZ7YBFx9twsaJMzJtGxpF6kKeOOw4zgdQMZPNRMwnfa2&#10;W+XbGxjAVcnPJz15OSBnnp8xpqxKHl2QMpTLlJCDnDEBuB+B4x6dQpm5jL3tS1GWWJokhXoI2hXh&#10;3c7jxgZIx6hvmYYwDTo7mCSMq5EYhb7kRJAYqPlGD/sDnJz1HcmO4UBCUKyo/mrDLJCFBHBLALkE&#10;BhkgZPpjpToQs8rRY3qvzM21fl6kHA4PQtjcByTySKkxsuVy/r+vxJkSWBVMitGFkI3MwUk4xxgf&#10;wrnHoRgH7oZ8n2234SDmSXdJtjQeWnYFTxjgHBUjcnGCOa0JaTbKV4ZwsjeeNyNvLenck9RnkZx1&#10;pyZhZFEMySNJs3K5zxhiCTn2wRn2HHIZyjrrb+vmWBJ80iTOZuQv7yQck8A4yC2cN3yO2ARUkF20&#10;fmXhlaOdZGHDEjAHJ44YZ9QcgZ5JzUPn3P2Zrq4VN32N/meTcSjHod3Y84JyMDaMn5qknuXtS1zI&#10;qlo8tNJxjd6ZJyCA3YkliQeSSZaM3G+n9f0/67kkk7TwlJBu8hf9ZHGSI2ADfeOTyAASSxHcKKdC&#10;CsqQpcxtuZYv3hJx8wbOORgFecAgAnHBJMRiMExjt08lo8BpF5O3d9OSOe2cLkYHAlhlhgBVWZlY&#10;Mu3yTtdS27bhuM7lIOOmzI/iNSZyVo6DtyKscMkPkpt5kWb5tvRs4LZ6++MD2AFIml8poWaRgzKF&#10;j3bS2QQM5+6TuJyc4APekijezLQYdVkhVpFZdpJBJXqpH+1gA8bh82CS+TZBeNa2r7o2kRPM5xtD&#10;ld+1hgrlBx1P3SeQWEyf6/r+tSQxGfy2u2jRWVJWkaNtv38klUwwBbOCAeWJ+XkkaeF5vs58pUkb&#10;YZGCKynJYlx7/hjGASMhmiYsV8/5kEiyOvnbWGQFVwOQrH5c9uF57lY7l1RY/wB2vkxoyFvuxg42&#10;jHUElmw2Ce5HIKkiLS/r+vT1J5Y/IT7XDcKkk21WG8ZZCqsBluCPlXOTkjg8tUtor7cwGTYsJVGk&#10;j4wFzwSQemO2G3c8lmFaGJMx2ogDTN+7RjIY2OSAw+6STk/dP3e2dwFSI00jvdRhWkunbczL98bm&#10;LDOD8p6cc/K2RnGYMJR9239f16+hNbXBjX7QLiNyElC5hHLKC/YDg527jyAWPy4+Z9uyQMnlykTL&#10;sXMaglDxlcMuDwA2eeHUkkggwl5ISE8iE+YQsOVHlyLyo/nzgDPfg5Dy8BE0PlLIAPLHl7tuzA54&#10;PqSdhBAJHUYBRm4r+rf11LEiyxbbO0YvF5ateRxkJ5UirhgCdhBwygMDznb0wVcbuKWf7ZHE4mjQ&#10;svm4UgquMjaMp16DCdOSAuIVmkV8/ZpFjgkaRf3ztsZVyFAPdVA5yoGGwzAhasCeOzuvsgk3WrT+&#10;WpVlEkyKEBDIcbT0zkDncM/K1BjJeXT7+/8AXb0uOjmjZtr29vGuQ0n2oYAbIXnCgDd0O3IAGeMF&#10;qcsxY4lhtwhd2LGMGRflznHQceoIAbLEMENVVlmhsoWWJI3WPzIzJhXxwxIPXIAXbwcnHBBwtq22&#10;NPuim2+UB5kiueZUU7eehO9ckfe24IJ+6AiUeVN/1/X9dyYKJHE3kwwtJgSdlRSwGQvK8H7xwPlL&#10;ZyTxahe6zueSTzJtyrcBdxRG4Tby/wAxADHHzHjAJyy0rV7cyFkuFkj8jzJBJGpaU7OOdxJIXLbt&#10;q8F+F3bKneaK4iZJb5lZo2aPa0i/eycIoB2DdwvXB+XBXJM7HPOPS34f1/XzLdzcC3Y+fK0U80iF&#10;kZfmi5Kj5wQHX5irYDBwG3IpXLPyiEzfYmCTLMWy645yBgFQyNnJyoIAUMGO0iqMOoRurliuyQb2&#10;2yMR8+cryQ24kDLZYlXPGDtNu0YFg1qJmmiXYscduMuyOGAwvRdykkD7u3+LByjCUOVar+reXbzv&#10;b8R8ciJb7pAs5aSNpduVUtg7juX+IZAOG3HBB5LEiTRkx2bNPHu6q+ckIu0OT13Mrn7o3Y5HIGXL&#10;sMUcSWMdxuMkdpNcfLjjdgYycnBBOTgZ5K5QOaeC3kbT1vJNqQ75DtSJZFEuGLAZLLkgbW3Zy2Ac&#10;DCRj+f8AS/pWT07IbLLfTJIDZx+YEYFZCu15g5cheSW2g7toHzjsHIBsiMRW0MLmPaq/6OGhGThm&#10;cHcpDAnI6BgN+V2nFRErcjyZVVgJJFWBbXJeQEs4yuCwGZMKS23cwYAE5ks7eWaZbWKRt0zxSzNk&#10;lSFIYnBBLMgTAHzAAHjHmZqJnJ+7rp1/r+vL0DL9uMkt3MNvnBH2xeSsmYgoYKDtVR6fLkNk43bT&#10;MqvNJJcw28kO3ELTO21mY5Y/fJbIQKFUDIDcrtLKapW1uome8uBcH9y0cKyFmk3KqBchieAMEMNx&#10;4U9FYTC3t7hCYpW/fSOVW4XzAq7sd1XL7vl3FgcgJtbc5BImW33LbRbPp/lbp0sWIZ72C5hurBYv&#10;MkbKxqjqIpCQuzDbh8uOcAlf3eNyrgunc3+zyZ76OOaNm2x3LL53AK4IzyeFAUEbGHOQ4qurSTut&#10;tJLMzMqiSGS4cyyqdy7SVKckjYUxgEsQM5VpJTPc3c3PmfMJFdiWWYqAj7cZIwdqnIOVG3OMKRGL&#10;jaV+qX/Dev8AwL97TQkMrObhmVoRuMbIqqxbanyqxzgc5Bzu2nJJBNi3EVwi28cwt2eH5Ww7Mhwy&#10;sqMOGII4cer4YNlhVFxZwJJFLcXUIbKAXEykIQMrhmYcFcEKcNyG5xvDoreQvHaSWiy7jvZWK7WX&#10;aFfy1xtIAOTkgbEVtq/dGUmZyje99P6+7/geQ+Us20QXSiNW+WNMp8oAkaMhSE6Lt7gfKSxBQJPD&#10;HAiTRLGfKj3qvnKyjoPLDbAz8ddwwykPz8oCtjubqVVXTbpmuGmeXc0GELbg5kIQtuZWwOCflcH5&#10;zhTHmKGIq1o2VYpJbqSqjBT0fBKcMX4Iw24fdqDPV6N/5+vT5eZahmleAWoEhhjlOSPKYQ8I21wp&#10;BChieM9Dkhl+WnWs6xzJA7eYZOPOZkOQBksWYHjZu6gsRwuduRCEhmt1w9u0fmhPMVQoADu4+ePd&#10;tx8h+YHJ3fMuebEayxXawT3is1vbyMsfkszEMwWPJBx1yQQWbCLgDPymmxjLls16/wDD/N2uOtkG&#10;zyZb5jIzb1UQ5kYlR8xDYDuPNG7Ab5tvBBJodLqZGiIk8xwAqmdjIgJJAYhcEFh0BBYBc4wNsMi2&#10;zWsgvWX7PysknKlXIJYk7cs5QyMc++QcHFqO3uJJD/oTOkfMcKx7zHjJKhSu3aflBAAwQBjgUGcv&#10;d1/r+v69XvmOZrkuu6XbMd6BjIC27C7gFwM8bRjJwoJBFDKFQRLEy+W5McbORv7ghtu7HJxgrxnJ&#10;GNtCxs3+jmzUhTsZUUspGPnZi33CdzYx065UlqRpnYNFGQxZY5NoCgMMgEEkZX5sAqGOMFd2AQMz&#10;O39f1/XmWkZ1cQNG29l2C3YI20k8MOnA29Q2MAEAgCmwXhjKyZWOZArttVQQxPzELtwWxgbsDGw8&#10;8DdV2xTRukVmtxcbUZbeT5mjyTjAydwI2nphiARjBxPDOINrTTXDLCo86FWPyjPznbvGC3Utjazd&#10;QKEZyhFf1/Wj/q5L5ltG7WzkozKNzeWfkYEYUqeFPRQx9ieDy15jdFJXmm3JIyt3Lgh2BBGMAcDG&#10;O4JzjAI5bm0t281QrLtcSJOXDcFSCoIGNykYJHy88kkPJFJcwIsTy/u4wHZJ94Vo1jJIw7E7Qcn7&#10;wGNxHRVoIty7f1pr/wAN+ViaIXMDKJVaE7dkbSfM4wQflXAAO0vyQQQpQA5w55cUZjkmIWFv9ZMr&#10;bQqI2doUEkgDk/MxXbg5IGa1sLVYlWNJl+VEjjjZmbau7MXTLMMoRwWU7QdvFLN5X2gKI8rPGxaQ&#10;qMoxMgAC5wcnlckqSQCQOAWI5fe/r/P/AD1LlrJcKyxBY22ts+ZUMYb5sDHLEggN3y2CSSDTZWmk&#10;TzSPV5QzA9AVHGMAf6s7hnBxnqQI2dLqWOUv8sMPyPGzKvDFeBz0wnPHXktkkSB2O63kCxvGDGkk&#10;dqWK5AB3EgEH5icgFhkrnLElGfLZ7fgToAeEm8vD48wQjdDIVZcKMFwCRhu+V3HJPzkEuyNJpYbd&#10;WjVniRYyFIXDAbSPmGRk7lOSwwCWJEa3CQxwearLb7maX/RwMjoACvIZQQB04fkgchUFlska48yO&#10;Hb8z2u8ADncuTncyrlu+TgbsbmpGfL/X4ff/AF3LEVvJOLdY4ZHiViIi8bmVTsGRx0A2qC3yjryP&#10;mZVlRZPMuJFTcJAciTy1YFsbsdx1Xb2BON4UmmR3dvKVaaGNoiufk2tHI6lnCDnhQWGRxkFflwQK&#10;WC4kBzHbMzK6/wCkyMARIcDnIy/ylcHg54XIySGdpf16/wBX/pEs7HzrjTSgChm3BpenJ3LwCcZZ&#10;SOSDjIJ7L5ovEjhllCRtMSxZcEqACGJ5HGfugkjBz22wfa4Pm8h49qsHMiyAq5PO4DhixLnaeWO7&#10;qCAxmFyrtLcwXFvuheM+Z58bLuAADDaoHbuBkquRztWGQ4yVtP8Ah/61JmZAjXCJuG0cFg6zR4HO&#10;OTtxuX+FvmIBbkLIrSyKY4Y/PnVVZkdRuLDuNuMNu+XOO2TkYzVikSayW0ja4jUSF4fvToCuMMSQ&#10;FHG0jkjBBxyA0zSW91JHujjgjEwaGHykeOOQqVPOAvC7m7A4PBbJAZONt/67fL0dl9w5YJCn2WN5&#10;JlkCn5VwG4zkMR91dxH3iAR3605ILW52Shgq7WU7MFU3fexjsPn+7jcW2rkYy1Ene6xOkjsqEbo8&#10;5Rv9VkqcBWCgnDZ5wBjJIfFK0yQzTwqzSxBTubc8zZxJgqHZgS4PHO7JwDzSJbfR/wDD+np+pMI7&#10;Zbd0kx5u0tJ5Sg72O75FBIHyrvwCRjA4BINKF2xtcJEsayMCNjFUAyCCCCQy8MQoyercEkVGXllb&#10;Nu0LM0n7hmmIjiZATwyAbcEqwIC4zn5Tg0tutsm6eMRttkXzkjUbsnMgx/DgbYyM7sgMDnaqqGdn&#10;v/X9f1sTBXiZgsW4jc9wyt0yQQx6bnPQZBGM8qowtpRbxt5Jl/fGSOODZlWI53N1znO0ktuy0mep&#10;O2pa3Do0NjcqPMZsqsN0qqyqCyHLDLYUKQSRxjJJABnsI4hIYbJ40byWErQxr3/h2MAFAywbIGcg&#10;9chQ56i3v/Xn+np82WI5VMe6CJRjc2+GDe+SqhsjJ3Z5PJbhhyuTi9brjy5LlpWkRfmmeb5SMqhY&#10;bcYBKYJxuPGcEEjNtC0gysJxtLyRyRgKcHPl9DnGChDEYwSFO4itOzMVrbCfzl8obzIqwmNepVcq&#10;3ynG7B5xkoDuwScZSOSuuVf1+fn+ZpQKztGsL712ABXRjhiwIIwMAnDKOAcs2FAbIdBbk/6E8irG&#10;ys0m4I2/16H1IGMkErnt81OzigZWHkHd8qvuGPvZyeo+baGG3LjnJYZLLZeRmiWBI5BArZZjvcFi&#10;5Hc9/wC8fm3DaMck88jzZKzsv68x4le7BNzHJ5ezayyNghjuGNxB9hzgDggEjNSQPcyTYnV8qytM&#10;JMR7G3fM+ATnpu6EjoAAVxVhaWOJldPPmgw/l282JN+08h9m5RlQvT+E55FTJLDFcsrWjMsbeUFV&#10;AMrt6k5yp2jJAON209cuciZR30/r7/6+81tLuWhnhU2rPujDzRxQhfKODknkL1UYGOxxsIO3Rt5I&#10;UCwWw3Kvym3KlfMJGfm28+xDEZGSQdnOIFEg8glJV4+UsWIXaW3DcMD7vAAAI5yFJA1rK/ja1ktm&#10;aF0UKi751wv+zz13EZA6HLEnBJqKjXLY8vEU+q/r+v6dze06537Y41YsFVY9w3b15DE54wBjspOQ&#10;COBjSeaEfJHEGjbaS6xKoPONuFwOqjB6Z9CQad8L/AOtfGLxva+CtE1axtNSvo5DYrq18trHczKk&#10;jC3WR/lWSRl8uMSbVLuqkpnJr3luba5+zaou392HmVvlVEdQyAHBPzBh6c9Pu15eIpzVPmtpfc8j&#10;EYOtCnGtKL5ZNpPzja6T7q6+/wA0XEZ8SC1jzIp42rwvAOc5B4HU9T05yDUaSxNJuRAqrgxq/wDD&#10;gZAPuAQORwOOmFLY5BM4nA3SM3ymT5tp6kE4BBznGCeNp9BUiW583f8ANIfMZT8pBC/whskDJPUD&#10;gnnHAz5cnzHm/De5cthLEViWVtq5VctmPpt7jPHA+ncnNdBpV7LLtc79isWVQWGAOTxzz6nkgL2A&#10;OeZsmKNEykyFuI3wdvX3YAjnlT3Aye9bunTF4FkySeNzHJAxjAz0JGOh7nBPJrgxFPm1PNxcdDuP&#10;D91uSO2ddsMMvlyGT5Qjl+M7fmIw2SD8xwcnAGO/8MSIyqS7NHtYTeZI+9PmX75YgqQp2gryFBXL&#10;ZzXmHh66SOBpGSPy3X7oYgYGCF6Hcufl2juOe9eh+EEkSKOG4SGO3jkZfMlyJWZZSSAy9shuQeQO&#10;mMhfDqRs7roa5XKSrcrV9P8AJL5f8N1Oys7UratKPM8qbL4WPcVkzI2dh+Vu+QQRnKgAMRXI+NNL&#10;kg3efEy+c2yQrIu6VQuM8jaMk5DYPLKcgc13Gg6dELaSKWVBdRyEF0IAVM78r8vykNgkDAG/J3Y5&#10;xfEOmvb2sl/C0gkkRkZvOO6UjAADlsgseOAWDAE5ZRlRq8iPrcdg/bYKL2svu76fpp9yseH+Klae&#10;9aBbxZM7lSbsPkRUJOMLllC4IyOrEjmuRdv3pYq3E20My8g8nI/uge3+0MYFdr8Q7aP7T9q2gx+W&#10;ryGaRcnoMthRkYOB+B6FWbiblZPM82RlAbdGZAS/zZwQCAMg4DZx65wAN3o4epzU0fIxh78vXf8A&#10;rcleTbHmSTcjMxYbTtOFxgYPv9AcgYx8zbwjc0hjzGhJTP8AGevzEj73Azx1z07Otbo3CNKsCblY&#10;O7RnjkdOTznrz0JbPcU6VJVgUQlX8xWEZ3Y8zHON2D9DySOB6mvRiL4ZEd/baPL4Y+0C4uFvxdMg&#10;Korwyw7D0ONykMoBDFgQwPBUZ5m+jniRkaBVZV3Bm5+UYJbOeRxjb0APpwd64geZvKuCw37QjbRu&#10;Kk9Rxng564BG0jvjHvYIoX3m024Xds3KueT8/A9McDJI4OAvPV7ZStpa3Y9DCz/r+vxObv0XCJc3&#10;ceJPmVjHwy4BLNgH5sbT1BxkE7jVO5kV9UlMhFvJ525X2qQvzcHgkAA5OCCpKnJ6rWpeW/8AxMDc&#10;yhhFIrG4dWOZzyQeSfR2z0HbPbLvYrTIRZvL2t5ZiaMBSmeN23PIYH5ecjjqfl7oPmR9HQknZeX9&#10;f1+Qy2uwR9o8v90svmCGNUCKRtwOSoxj8cAjC8gW7d/Nt/Nc/vDtMbLk7ADkg46DHykgccDk7ic1&#10;HupBsKeXIsOFjVtzqxHPJ6ZG71DYYkAcG5YPEICxu4vLbIYs29SCODkgfNuB65JA5JwSHKPU2qw0&#10;ujUeFo2ENsc71ZMrGysmCuCFK5x04wwIKnnrSGcJbzXL25xKgKojDpyNq4Pzgcnkktxiq0Gxk2tb&#10;Ltb90oj2yMYw33hlRgnKnOdv7wE9gJl3uiqkxWRmWVFXIxJkggZGDjheoB6EA4xzHDy23/r7iVvt&#10;Es7EkDac+aqdVJHHcdUJ69GPXkVSnQeT5zWbNtbeI8bmBGGyfm5+cZAJPXnk4q4r28iPOqp/rBiT&#10;zMfL8ozwSc9Tz+YJJqpdJaj92WkXzHzIzMCAx43HOQwG0gjkEjJIxkkPiKp6OwxILV/OHKybiR+7&#10;+Xk/MORkE84OMcNlehORdShWmAtzsVm85m7bvn+6CCCVPy7mAwHHAOTpagkFtssbZJGAmx8wXKrt&#10;3Hnkh9wHyg5OME4yTUe33TRwCSKEyXDrJJGrKyn+EjaBwWJyVyFG3BPNepS1sd1HT3m79vl/X3sp&#10;3ckDPJBciMtlnZXZkYFeeTxtO7+L7wBYBsU7cksUNpEhVVUsAxJ2/wAWWPVwc45GMevJLmaZYikE&#10;Pzyqp8uOQHj+ADA3DuAO+0kY6U1jcDaZ2XzV3+UuCjA/ewygcHcOc/Lg7s5UCtpXOrov8/Lf+un3&#10;Elwkgm+y/Z18ssCVhYbSRuyuPqxBA4Xb12qKsbTvaed4SP4ppIRtZgcZ9CuB2AJQ5AyRivb24mwI&#10;opvmjbdHH8rNFg4LZ4Iww68jCqBxmnQfOoMjyN+7KbfLO3oWdRuKktkZIJHHUkj5uaSM5flv/Xy9&#10;DUQrCqTbipWMO/2lW2hl3fKDjOTwQGAYfLyckGwjShDbwQZZsSRiFQG4c92GeOmOemOeazRdrtcu&#10;ife2tIvVmIBwCFyWGdoO0E5YgkgKLYcTEwvFCyxg/wDLbBjy2N2eik7clcgY6Z6VlJHDOn1f9f1/&#10;Wpdt3tY5I1a6PltHldsjAgK6njJyTyM88jOM4GHiWQxJLPKu9WV3Lsu5V3cnI45O3jOBnqoyBDHc&#10;3IcSyXJUBWZePk2gBcDLYU7f4uvJXk8lHjeB/sUsLR8gwbpG2LldoVlJBYlQQcZ4HQjIWbHLyq+v&#10;9f1/XZ2FuJpVWJl3M64X5WQk9yFVgE9cg9z8y87WpcJLC8UcirEoCbSR8mV9OnPIHAG9l65K027u&#10;UeYxCSaMzRgBfMbg5B4GMjnbggdQ2fSllaWe8+0THepTImMjNyzbcYBAxtxgcBiQCCBmqjuLl6tE&#10;Zj86ZvtD/udpLRxsrYyCeCOAO20kZ9t2+kR5oZ1nTc3ypkJgMH2qQx3EDhVHXA+f0Y4ES3Q/uJdu&#10;B8w2hsNhh8vzcg7FbHOOSBgcRt5cUayXcEn7xlKzQRscZySy54LHqQMH1yQa76T901X9aEN0ieWI&#10;htm/gihjjBZvbEg4PqCSOG7cVFdxhVLfaty7cr9x9vHJAYD5gWJ65x/dOGp8xmlWSBrpWdYsxqkh&#10;2jbkBwAM4OR90Z2qOvGGxNNeutvDZGdmc7fJhXdt5+UFScYBboSAM/KyEg9tK50R91alSQmVzItz&#10;uPlkRwyTK+cjCoCo3EjAbnH94lQTmK4ijEw8pZGVSQzeXhi2cZwoy/3QCHOCP72SxmufOnkUPI7l&#10;jnzXY/u5MFUYKeEIyoIBLD5eck1DFHbpELrT3gVFxIGjxGPlAPPpyrrnPXkljtCd8GdcdP60/r8T&#10;NnadF2RzNGs0m5jGrKY+Tt3dMqzM+MKDgMTnbhas0UZtzNcXs3nLGrXClVUdsYc9CBjKkbCJCAeC&#10;BoyWUdtFLayIYY14SPy1Xau0gpyxx7MSfmJHXc1ZTNutPtN3a741VBIoYqjqHTnaVG7BGedxJBBG&#10;NtejS6Ho0Xzbd12/ry+7XqZoja2lkE88RmRsxtuXcjBfvLgkfTJycKSB8ppyG6WMQtEWjmVY1PmJ&#10;kNnmMMMMcEMmQQSC2SeGDri3jB84CZo4wwbZE6hVXbwoPBUSYGecbD91iAHtYLJpM0w1dPOaeRPI&#10;8llkdRj58k7nbsw4IK46MGPYo3PS5o2V/wAn/S76/qRWbTTW32i9jX5lAVnj+Uks2JMLjfnAxlee&#10;QoxkVpQXLi3Zpw0hWRpFeMBd6qAG5G3JwPvYBUdCV6ZM8wivZdTaJBNHLndyEJ5Lr93kn5nPyhuC&#10;20ZIF7Syi28cEkR+aRk8ySME5yA2ck5+Xbuwc7guN3G3nqx0M60Lx5rf11t+F+/Y1hPMdsgiJMca&#10;xMIY9uW2gF/vfMxTcoxyVHPBO63JHpyWlsES43RSHdtl3KG2fNhSFA+UtnrknI4ODmW7SgI6M2yS&#10;TMm9W2mPbhJDnjJf+IY4GM5XAuWimZ41QyKrSbv3yqsiqxfIJ3cn5mZcEgK3GBzXH11PLqRUde39&#10;f15BmW4lkSUyBZmL7YVyEy43J93tvBGQMYYZGWFNuWnlg3yTozSMokSNd6qV+bAwCSvLA7eMnpgl&#10;6ZFPPdPHDuZ5JBmPzrfKOzfMhBYquGYtgEZyMDk5ZhaOFllt7r5WCuHklCxuhAwSDyd2QCvORg5O&#10;RtOXQpR9639f1+Y7VLi0N1dNZJtDTB8wXAdG5XoSWOTkggluCQTggnHmls0SNVddyTOEHznjA5U5&#10;OcK+CrAfMcHOQRcnmudxSWeKO3WbylSaTBCAEhSR833s4T69MqDmXEd6EW5AbYh+ZocgbGLAfM2M&#10;5y2Tg8jOSPmrqw8eaR24emoxs3+O+ltX/XqZV9O9rJ9vjEjRLEjFlBRmwB97J+XPOckAkgjPyNWe&#10;0oSaKBrlkaVmKSybnCH5V3YKnuMHAzggnLIMT38Ly3phCu1wsLN5kbEEuzfdwxDDjDEnJOM+rGpc&#10;3LrJK4ePzD88q7cNwWwWOc4BxhfujkDoWr2qKtY+hoxXKv69P89rdLFc2t9Ncf2fCjTXDIvkQxqG&#10;BCb2IUoOgGTkHIK4yAAaZO8MaqZ9yKfvM0BO3rztPCg846EnBpsNygn82eVpI8lFcEuwY54AJC5G&#10;cnnqd2TjFLEbuyvF1eCYeZNtl3RXgbg7VAG0kMxbgxnpgqQ2Dj0IxVjus76/5Xf9f8HdDLl7iKba&#10;jbtrKVVpFLKpzjg4DKvAG7OAn8PJAjta3LwWuJNgCxhVb96gx1XaDyML0JGSD/ERL4f0DXPE9xJo&#10;fhvwzqmpXSQyStaaZYmZhDGoMjnykZvkUFnJBChfm+7k1bq2vo5G0y/gUzwl0eNyvyyghW4weSSM&#10;8gnC57V0Ribcmyf/AA9ra/Lr6k/mpHdx7bmNhhiqH+A47YAU8ADfxyQuVOAKsZlLbX2tGoJji/1k&#10;YG44K7ug5du3IJ5yNzJHWSEIrKvmLt2rkRspA6kDlsfNwGKkDknhXSvNdQpHPIWjdkMUaoOcZI5w&#10;ccAsMYznPCgYdiow5V/X9f1uOlikjLXKyq3yr8qsFjc7RjhlHzYyCSFyOQMNio1hmgDqJzMzSAKG&#10;VtwUA7uSRtOdvJORz90MaVFhlk81IHbMm5ZmUhlYj5juJOTnv6RjBBxhkMot28pwqtDMPMXaNwVs&#10;ggnAwcYG0kLk4ODjGiRevLZf1/X6mje+HW0/SbPV1v7G4hvIy8MVrKzeQVZlZHBQFTuVeQCrgqQW&#10;UHZnXUlsUZpTHtdOEZgvyksNwGck/wAOD3yQOhVyhb2eFXVVXOFUL5nLsQc92yRsGT83UfMMEhk8&#10;i48y2uGTbITG/chBxg5GCAVHPcYLLjI1fL0QoqXXf+vxtv8AkSRuhOzEfzNjbHtVCec42sdoOMcH&#10;jkcc4QyXSSRuIpH8sL+8ZV+dh0GQdzEj2BIPUYXETCFU86V/MaGbDMJkUDJO9j+O1dxxwwJHI3WL&#10;uPTp5JYYbGTbtZV2Ddw2OCwALg7mwwAPc5zkRJINL/1/mRpcFLbyZoJpFhVfKbaMTNtzyN3RsA7S&#10;ozng5OamnWCGeaOGY+TI3mlZGU7WHIGQW4Z+ink7+mWBqNLq5nuXZJRGr/vIfmw6l+pyMeYpbBGC&#10;OfRQMjvHGd8S/Lj94WTHJBwMhSecbskYJH8IzjLlJ97m/r+r/r5FzTV8x/s0rxRQupaTcod22gFc&#10;ZHJJHc7eT945UVlK2zxztOmGjJLLKcqMfNjJJO0evP3cgGktraS6lGlWsRm3MfKWNDlgWbYQMbuo&#10;XsckBct0E91cR6hEzraSJDdP5jLHcPMhGMYDsOT90gEsQWPLHKtXLoZ/DUa777f8Pr+hFbTvb26F&#10;FOdqltzA/c2lR3BOOoPUnnoRUkiJKrCEMo2AfKu9kRgOpycj7xBJJBU4PIFNuLQWFmrw3kaie3hl&#10;YM67VLfwuc5QjLDGQDtAXehDhoZGulEG1lZxHHJI2GJ24B6Yb7wxn5hk5I4wuWwaS96P9bb/AJf1&#10;YsK8jst7PdR/LtMa7C0m7Z3IU4GSQVBIGQuOm2NVS3mRZZ/LaOPc0d056gD5lbc2cFeCQBjtzwjN&#10;bSzeSx8uTd88czHIfcP4ehyCwyMZIGDuKkyxW8PnMqS+XGp/0h1gDRpg4cMApydoU4IORkbeBmGR&#10;8K/4BNdLf26yWGpJeW9xD8r+ZG8ckDjHysMgqy8scgbScMTlaiHnSt5iH5hgt5cbfLnnLooAA7ZG&#10;CDlh0Uie/jMH+gSaqrJHKTBJHMzfdIBdZMbZAAq4bALZAO3aMVw32uKV5UldVjczbQfm24ZsqCOg&#10;CqfujDcdM1LXK7GcPhv/AF/Xl+ZXRwm4xI3mMED/ALsqvHKsSnqcdNx+7zgFaroCEwIJlQqysixj&#10;acg54XALf7ROQSowQSatMrufJLSjd8zSeSCPM+Ykrt7kb8Mx3H72ehFaUxqpuVtY2ZlBRtuduOfv&#10;csPmGevT72SCK0idcdyC7uFYGNZ2jjbd5kSZC8c7zycrjgDP8Occ5Fd5QSs2JIlaRUnXKsBkjjoM&#10;DnnGR904OTm1e/arfczycNHlX2BS7EbUPz7uuDlieQx3Zwc17kqhW3mPlqsmyOBoxwoJBwRgBlOC&#10;cEdPvHjb0RR1U7WViGIbIf300qtsEgLKN0YPQjnAXA29zluTjJqIxGV2QwB22lfnYlIm2n5ckfKA&#10;Bu2jkZAG7jDpZQG8gJ50mVLKPvBjjYTwQMgbcYzg45AUmGPyoY/tkG2SOFv9Ws2d3zZZww9G3EDJ&#10;xngjqNUdMYytcSWKWRJJbqBvJ+VF8yTO0YAIHOFJUkZJwAOcnDCEGWQrbvAfLeMJGqHDjO7I4wcH&#10;B+bjJznIyqzpFGiLHqMPmR7B9oHmH5QT90kAbcMAOAclAOMBSsc0AupmYRskiESN8qlFx1zg43Es&#10;oPPLdSQKtRNVLlWi/rT8SMZieOQQqS6tuzHkI5O4k4JwcEc8YBXnAOYbiRGjVpZwymVdg3GNguMh&#10;sAqM5+b5uMYIOSoLvMW3wHhiVWCs7CRF5DMVJz97AP8AECTgegFNdoll8lJRtkY4ZtqOBkEMOvPG&#10;4cgEKp4zitEaRvf+v6X3i5a1SNjDHFIIh5amI/NjsD1UHgHdjGR93FPiEiNJp8E7SRszM3BDMduM&#10;DkAAdFyMZzyMZMMUixOhESxrIdkm485yA3RiSANuckjGQeQMCEvAkkUX3Y1RFdDwx5Vc8DqA2MZP&#10;+0WqtAcf6/L+rksZmMckyTLH5m0tcSbWxkFeMYOM5X5em3sCxZPMaZ2toln3KzKzzHJjOCxxgH5Q&#10;OCMDBbB7ijZN5KSPDIJBlUaRm+bjggYBGGPY/wB4jLfLTmQI/kTxyIWVE8tGLIRyVXg4bIBUZGME&#10;9eKA0/r+v6/OZpLnazeVMUTdHu2lmDDuBu7ZGTwTwMfeCtWAxhrWRi21dqxqSRhd2AVOM8gDGASQ&#10;Dkbt1OS4+TbchnyqP5kcmF3KM5Dj2yA2NwK8HAOYosRhlWNI2ji3fud2149pzuIUDA+XrgfOdwIU&#10;UjO39f1qTL5cokuDGcLL+9aVSvl4AAHGOR8pztOSOpGMTxJazLtuI1+42wDOOSAMlc/w4+YZJ3fM&#10;Tk5kttY1aTTofDwDTQxs00EJkwyuy5LorAhcFVztAZtnPTFQJO0Rd1i2vJJslZm+/wChOAW6cbQc&#10;nnPcEYShK1v1/r+rIu2F5beT5VwysfOYq0kbRuW3HADYGA3ynAGAvA9tLT54RundZgI2DL+6Viqk&#10;gEABzg5VcKuMZIGOCMixLRxtbQu37xVTeke5sbDkgFjjPzcA8jJ5B4u6bIWyLB1ZuRHN8pC54PA3&#10;EDaOFG4ttwoBzWMtTzcRT3/rT8kdBbXnlQYmkMcbf6sKhZdx3DoVxnbnORkFM5J4O0lzdIPtd6rS&#10;YRflVQd+Mrwfl2r8pJ52/K4/jwcDw/DJqF/Z2fmr/p8kMVrJcB/ljdgjzlIxvwAW4HBycZJIrcgV&#10;ku5mN9DNdK0k11JDLkE4YmRnVsPkuxz3GwcZOPPrUup87iowjK3X+vu7N9zZ027VbhbiATKY5th3&#10;FtqxBWycEYxlcBcAegz93T0wSM8NrdW7Ksyyea0bFfIznLHJ4BBPAAGFbj5nxgabdC4sfMZmWQQA&#10;L5Tb2VuOArKOBwnyjC5Cggj5NTTXQC3hhCm0j2hJIdu1ip++M5UE4OQe+WY4AA8jEUzw8TS3+7+n&#10;/X3HTafeS48sw5ZlAJWNXRWIx5QGcgEqBjB+7uLYY43tKlVAryt8rJ8sbQ7s4Zfm4IHbngAFuOoJ&#10;5Oyla4PlzbgzSFdrfMw43EjBzngkKo3EqrZwNo6HSpZIoVeP5tr5dUXgY43DkhsEkc8LgZ4CEePU&#10;iotSaPmsbSPWfi9Y/Bbw5r0GkfBXVta1K3EP+nPrkkRkSbyxvjRolTzQH83BKYIMZ5PzHBt71Wk8&#10;6Y7gm47QD83O4EZPGQo/Mnn5q5ywktIgyR7lVl2su08sBjOCeedxC4JxnsONeyuWRvnEi9VZVbcQ&#10;cjcgPGOnBA7nAxivDzaVPFYqVSEFBdFHZf11Pnsw/fVnU5Ur9ErJei1sdRGsVq0cUF15jeTG8m6M&#10;gxnHKY3HIVsjJOGC9ea2NKunR1lVFZlwWj6nv7Y4BwO4OCNpyRyunTRs7bRu3Orsdnyjrg7gATjn&#10;046AZNbFjPGVBL+YqsAu6Qsc7s/n05455Havn6tM+bxUJRm2vwOw0MT3MywCFpPMUK26Y7l6KW4x&#10;kc4xhjgEDkZHa+HL+O3gW5n+zqz7XkXe7YVhkuVkJBGemc5+fbgHJ860SVFWSQKy+WoEMizeXtcY&#10;wVbJJxnpkYC55wBXVeG74xzRyxTeU3Jj8sxuWmPPyx8AfKw3R7vvbQQApx5NZM6MtqKnUXd/15a7&#10;9dT0rRb6dZVWWUsyoswdlAjVg7MQXQEENsHCDaAp6A5PSaU7BFMsjf3pA3IxyGyMY7j5QNoBDYxm&#10;uF0PVIFkW982FfJb5iszl8KoCKrMFAx84GAGXBI+YtjrNKuUWJY/MRnjCImAq4YkYyoXjIZWCjkE&#10;r1BJry6mmp+lZXiFKKu7287/AJ6/5WZ1llLMItyDdvbG5iCF67ec8nDYAIIyVGRgVatmEkZeNXMj&#10;MoXzcZUdeAOcdsYAP8PcnJspIDHuhk2qI0274sbMlV3deBjPTjPfqTqWBJC5CkyNtCSQ7u2CR3yS&#10;EOCOAR04zjc+ww75rIuoCxZPMYLGoCSKG2p1Of8AaGR78DHGSDet2jSbEcf3ZMHc5y/C4ByOmfT1&#10;6AZrN066iiXLYdcNtQy/Lkg4PHflj2PGOmMW49xfzpJfLXhtkh4xgfN6Zznpg/KPqNqcj0qe1zot&#10;MYhwqbm52oqjOfb6Z7Zx+Smug05lcqHB+6Du659/bj2x6eh5fScAqsjNt25VX6MM+n1789O3BHRa&#10;TOquqqyj5izdTn39M59+/vXdTkfS4GS0udNYzMBgt7//AF62LWQdN31rB0yb5Qw5555zg/UVtWso&#10;LAD869KhU93U+5y+XuovHB6ZqKVgy7W4yfTpUoYFMAmoXHOCK6JSPYmU7sfJ8ufTvVOf+LB/D09B&#10;/n/61XrhAFzjFUZ+X3b2G4cYb/OK5akjycQjLvo152rjj05HOc/5/wAKwdYiEm4ttPJ46cD+Hg+3&#10;H/1hjfv8KN4f5VOfTn/P9KNF0vwnqFhfXXi7WLq1MMebSO1jVmmkbJ2kOD2UnHGBznpWOFwksdiP&#10;ZRko3vq3Zaa7nzWKoyrVPZqyvfdpLRX3dl/VjzLxEJmhmIkVv3ZP3jhgTjbxjuwA564rz7xa0yPL&#10;Jbyo23cVlVgS3Ab5QVIJYDkYBx6ZO30bxX5E91I8JkhhaaREWRvmRScAHByzDPODzxxzx5p4vuSU&#10;km8pVjCsNyksu4Bv4R/AvDkcr82cZBFePWjy1mt7aXR+XZ84xg3f+v0+f5nnfiYfYlkmaGPbIm5f&#10;Ky2AoK78ZzyDwM8YQkjnbxupzTR3MjITI25SjbRGVA24I28EY2KMghgykY6DqvE5jSby7wHC7TdK&#10;1wCWcyv/AAqQP9ZhtgwFYkZAYk8ZdSxxpd21xZfPLbjyVj+VdpIfBO4bhhgw+9klTxgV34Ve6fie&#10;ZS5sQ1ste++vlbV7db+hmazHKVDXIYrHIEkZUVduAcDcQSCcEYOWG0gg7DnldSZblJIQ8e7aQRuK&#10;sRg885+uOnB5OCp6DUL1V/dwSb49n7vzGOeVC9eMgD5QSAfmzhSSBz9+Fjm8pUjDR43BsIOB8x5x&#10;t6e33Rg5Ix9Hg/huefBxlU06f1uc/fxBiy4XzCwyZAX29GJ+YnODt6cg44A5rJvYQ8W6QgNIzbkV&#10;uFPqSAMZHT1yvBGMbV5YNIY12mFGmAZpFIVOT85x82AMZHY9MmqMsf2O5lby1nH7xW2p+5G7eDwy&#10;9ARzwDvwR90Z+kwux72HlaKdzFmXbO00UvyKuSshO7BHTGPoMDqSOuM1TaK4tI2mdlkILPJum34Y&#10;hejNgt8oJ5wCcYyRgaLw+c5R5FC7lXayhwyscFcA4HJznnJwOCTmpcWtlDZMjxXDMMKZAMoyjnHu&#10;3qMlT1yelepCR61OS29Bt/4j15dEh8JXOqXSabDNut7YyDyFlf5WYZIO48qGYZwANwGWbFmV2KuI&#10;WfzF2M0mBztOCMH5tpzyfmySDk9dIFZMeQzRiSM7Y5Il2lSOhzjJJ2rjkEnqcEVVubG4SDmHBaPP&#10;7tfnwrcg9z6N3wOeWwOtVJSWrud9OpZ2f9f1uZMtuJolXfnoSI2YGIbDhu4H3v4ck9SSQ22G9jub&#10;ecxrbiYeYwbCAF8DdyJCqhSWb0HB6jaTemj8wTQCza4CqZdzbT5hAG1j8oyQG57sOfeqc1taA5hj&#10;ZtwXbJHar5gB+ZWTgnI6YBJJIxgYpQ+I9CnO+/8AX9dim0c4njiigWOTGPOU9Q+4ANgAspwSM44I&#10;6DagjWUXCSO0a+WkeId2N+3ONo3EZbeXJ5DZOQc8G5NYNaxNAYY5F3D9zCh8qSQHaGUAbdpJ+6Mb&#10;iuDtGXNWRS0pfKvC0hVV8k+WykYODgDJO4bgfmMm0sMkjqR1xnGWq/r/AIP9dxLiRiRJdS/elDlp&#10;G+bYVds4Kj5Mhiegw6qAflSlURTD7MIWw0av5chI+UsMISG3AbWA3MucbsHrkY/YZt4t5iFm37mT&#10;aeQNpUkdAFyAcDaq9MBSRq0VsstzFujTlpLhh8+VGOCASoJxuONobCgbuNImkdtCczpJA/2hwmWV&#10;WUwgKy4OCnIAU5xgbOQp4wKRZppJS21ZX8sKG2D5QADjjBbIbG4DIEZOMcKsYaNPNd03bj5kV0Dt&#10;jbPBOehI39OuFyOgWcWk0jfZ7a2bb8xVVibJVWHKkAEldpJxniMEnGK0DR2X9f8AD/Pa3QfZwWkl&#10;hLM9x5LK6r5MsKnzI8kEjA6qUjJJAO4lWBxgQRRq6LA5WP5S8jfekVWfcA3JGAHJyCDwuSSRhwLQ&#10;3k0Qiljk3fulM6nzCQWTdkYIC7SNxOBk54zUsZVJmuCsMKxtvURqAkuPnGVHAGQAQf4iDwOqlPQ6&#10;KcZxkk1br/X3rvf5EMt2LexaQynzmjyIY5j8wK/KBxjCncQcA5J4HBq7a6rdW5uo7RPLiMZMghUH&#10;fGGDDI3HChlySzYY4A5zVUuLiGaGeXyxJNvaKZ2woIKn5ORuIOfmOPlAJPONQPcQK0dxPcIrzebN&#10;HcWrMSxJ+YMTweuJPl5XI3EgLySPosLU91dPPr0/rrv6Wr3EzwSKyxKGO5JJHIKhvmDRuHIwVPeN&#10;BhegAy1OENi4ghBWOSS3k+0NNMHSRt+QV3gKAeSCzksxGRgMSWn2WSJrVbb7S6qqxxsu5GwykK+0&#10;9AEK59lx91cOjCXVzDM+nM0bTebEijco3kEtzkH5/KxyRjd1yKg9qhK97lWKM3Cx2llKsbSRs5t4&#10;4TiMlMKQ2AS+CuASFb5e7Ama3dpZJI5kjuFVkEkc0iFXVjtUAJ0bgfPjcWK43bc0+GSO602FJhI0&#10;qmOMxsWYLHg7EVMEEM3IXbl/M5HUlY2heaFbljcxxuVjdlUeYzIoIZWJ3FtyggnBAXJPVZZ6lKEe&#10;bT/g/f8A0+uo21tJEKvi4Vn2llimfeuMhjwSNoxjcBj96gbBORYeKee5/wBHvG3TNwdyQ4Y7hntu&#10;wXJBHT14AptvI0r+ctxPM026MyNsBmlKqArAFmJxnDY3bemFJJke31OydjJujB2+dcNDu3YUHGAo&#10;/vMoAGSVz3YUontUZPr/AF/X3jVuA0TXX+rjUKY45Aku3nO2MKOSB8uWbD8BsBeG3VpeeZPYJNCw&#10;jjkh3SKny/JkjI2sDnrkqoJC4Hy04GPzljmMI8lJXk/eDDoTtLFs4bcquPnyACxIJJUFxJCYvtLo&#10;7I251eS3WWRnxu+TdwCIxxk7VChwTgKKPQp+RUvedQXzJrh/LZh94lIcKVVPlYMBuGMBd33iS2/5&#10;si4t7W401YdztG0ZgeVF/wBWuXYK7Iw2/LnJUc7ufmArexHd20q3EBeO22pE0IALFUUFvu8EKAFw&#10;B8p2tjIDU760l3RywzzSNHcF49synaGZuvJXcCqjblc8gDPNaR0PQo1OXcwb+XzpWv78SHcsh2sq&#10;RqwC4YZyWXh2X0+YHB2nFPV7aOKX7Y4kkAV4pt1srRv3V3GcAMzfeHdSDt2Ato3cNjAmyK0ZrqZf&#10;Oj8uQ/MCh5AAO0YYhcZGT227qo3TCW8WW7jjlmYwnarbWk+Uj+6R833TjHykHphhod0XzWKFxDbe&#10;fJA1lvhXnO4LIVBJwqk7Rgg4I6ZYlgSKY/mwQhDcx/u5DIssOf3nYgbsAsdpyTwQMHqpM7sbhA8N&#10;0sixqGeOGVt0eWAULtBCjOWIHVQSd2FFQu8Cys8jTeUm2WSQwrum2hQ25e2wZU87CY1LDByoP1/r&#10;+v68pL24tpLma92eYgwscMjoqmMs3zMcEgDGBtIJCr8pIADXheS4khR1laR9rM0Zj6LgDBO4Eq3K&#10;upDAAAtgLUbW1xcwed5paVmUM0cxy4HI9HPByBhTgMuFGMW5VDR+X9ok2/PKisuwnc5XZw2D8xOc&#10;DCk5UnJyD2tYSBIlcTRuHkba8Sxsdp4Ksg4+QH58KV27iCCCQafeXNuqyM0EVuIIxuitbdis3zqC&#10;zEsV3kq2ZMYbLAHsWRxqtw7fZ1jjjh8xVaMuAinPVjgjKuMnABwOT0dDafZLhbkqYdsTtu8x2klX&#10;HTedijIG7dzgEnvgheg2VJrZSZ7mxkRo8SQqkitJGeDtb3WRSSS27AxuIFCM7SbbmFR5smFVoxJu&#10;DNubc4UjO7YuDwS+478qQk8aFZY4U3QyoGSRVCxqvYAjKgdFHB6EZBOGt6bNbtcxXOsr/owmQXUc&#10;eFlUKW84jzE2K3y7U3hiSGyCMiqiPlZTikklsJG8wBmh8uNlydhOHwBnao3EktgfK/cqqAuxHbpC&#10;02otDJhJLOcMWAUEhl6BjlGcsSuM4GRgk6Wr3Gh3Mnm6YjWdvs80LM8cxTrsYSrsWQ7owAdoweoJ&#10;2iqqXEcF2ttcXMZjkkhZoZF8ppdoBJdhnJVwSF3kttB3bgN0lxVhreRN50lxIgSNo0aWQbVBLOr/&#10;AChG+8ycLjgBgMDKmGNYCgeysofNkhb/AFbBmAP8AK9NzKSSRwVbaSMEo9zK8yajaxiLZGxh271W&#10;JmOChkG3n5TngYKvwRuJfPNLNctdNJHdSEuY5GVv3hBf5QAVCgB0GAeCcA5Yg6IevMNm/s+YZuI1&#10;kEasFaNBG+zbgK3Rjx827cMbipLDaCB1miYSXUbNuRIZtrbiuWbdkfwhei4AYrkDdkEd7ZXjtzfb&#10;vkj8vzP9aANxD7coDzklywxyeQM1Ml1FeTrbWcitDORslZCyCXBIKqB8gYbs8EtxndlloK5WV7do&#10;mzcROFhMzBlLAwplyxwMHdxhgvUb8cBQDDbTLAkOm30aszMJGWZv3kKl9qsShGQT94gktuBJ/vXJ&#10;bDfeTSX9uCyxOjS7Wdgdn+1jacnaWDZ5OduBiFpoo72Ka3tmk8mRCpjuN2/fyjb9qsx4HOMuu7IH&#10;Zo2UdLkM0jiJoJ4lVCy7o2tFfG1/lbCgISSG5CsAoKnaCAI1EU8Ecs15Iy7HXCyMW8oxleGwCcqm&#10;QQQcEECPBZZbR4Zdn2Mbt8Xk2+xdpfgcKFAyP3Y6EHbkBcgbkMsHnw3Ma+cpYjzI4TEpYM0gUdCQ&#10;SvmMRkry5+QsBZVhbC5WaVGuYJt72cm2OSZzGqrINqjBJjRicdEIBk5PysXt9qeKOURN5cMjeaPO&#10;DNGH3KyTKAS4Hln7pDhmYg7jtqHZbs/2AxLLC0hKpqaqvTcV3bCQR5Z4djnYdoXlibV9cyiS4itp&#10;/O+yxtJDM0TK0ill2yY+brtBGSW3x8/wEhnKOokptLhZJd5WWZ2LSvKf3u4F8gvyeFx8+Ew2Sm0s&#10;CsQYRpIupTI8fmPGHjCM7ew3FS2QByQGIckBkLFHW5y0LWu5BMhbzCTiUqvIQoQrEseGUK7ffLAE&#10;q+3S5ZlMNrMy4wCrNmbErH5Ty6lmdx5pLfKrdyQQnlfKE8YUyxxwRQ2/kblZLdBGqkDKkNlWJ+Vd&#10;2xlB+ZuMEVWhRYraSW286RvOtliuZAlwcHqWckPluCxZiHbgIS5aZIrSJoWsr1oE2zSWt4o+beBt&#10;ypb7u5yGMmVBOU53/NJJbxWz7VdUhhOIZIrpoWZVb5SsaHkEbSRwqAlRuLNQTytEd5Y6zGqRyabA&#10;T5zQrHKxXMhaP5VLr8oZtpBAQjZgMGJYqjzQ+bNbSiNktZWmtfJMaRecQiFRLuEe1l3pgYBJXor1&#10;XupYrpZEMEF8Iwbm/dpNxMgZd3LlgIwqqeThtxB3A5B9ht4GuI/sZWONftcEcUm3y9vUMH24yODL&#10;nAVk+98qg5SeX3S3JrEF9oipGttDa2qz+RLawR+dNK7K4WSdl6B8D7zcgA5RixqrbNbrkRyLHDcK&#10;TDJN5Ag2gODjedhXIj3sDuWNTuHyGhpLa11CGz0xG5Ziu1nikKxhzvKsRuAZXAEjqRsUleDgbVLf&#10;T4lvnubdmYI0jXMmZIQCGVQygkZwmUAODu2jaSygWfTqP1CWaW0ZdWk1CG/kQO3mQh5BtHGGZ2kC&#10;INwOGfHJzhm30nuDaW0NlqFubWSSaOCYTfMgZmZyB+8O4FWkHERU9c52PHaSJIGVIoWZZLo2y/aF&#10;K2425/eOnCyYjPVgW+X70e1VWrp0Ed5A8UeviOHycz/Z1A2bCkreYWbKLv2pjI+6GG1W2sA7KOn9&#10;f12EvEu4LOQajqUi+dm4hhb5DGTIqHyyOibM4DIAu8sGz522K5NjNbR2LyJCyMRcwTzCR0PlsNxJ&#10;O9N22M5A3O5yCu1aDJpd/d2s4s41aZ2W8H7tM4UqWLBixwQS7NvcFdykfcR1sLKaxe3t8wsPJ+y+&#10;XI0LclkMbTOX2kdAgZAdr8jaEbWJlFcuv9dv6+/uSaZdavNeyQxvdeSsO64WOZmkj+aJ4w4kJJYl&#10;h99ijGI8MFWiEy2dpbyWlwq3VvaJGyXFrGkaKYWWNWDowdWYn7+CHeMMC6Da67155Lbzr+68u8hm&#10;8pLi6uIozaKQ+9hIWbyiSzIWCEDYOcjYYdRV4L2QMsZS3hk87rtWXD7xNApI3ZzkD5RHG4UN2stR&#10;01X/AAf6/rzrR6bYxajBb2bSecrF7hsJiHDZzFIGcsvIDAcqFbIBIqc6VrVn4ej1m7juDaeYY0bG&#10;Cy/PklfmhJ4I2tnaVKnOGwT2MlvNLa6lqsysvkzXUnnCRpWDed93Gd0e4gZw5I3lSrsFjkE2YZdO&#10;tJI7gRtbt9ojDLtwWVAOcoN+1mK5UtsJYsS4EtdP6/r/AIF9w0nQDqOrTQSarbhrJsmY3geGUpwH&#10;RJG3SEx7cqcnDgOGdiz5928c9q19exNcW8a+Y3mW+8whIw2VwepOGySdoDMSgYk2HjF3p0dqLBW8&#10;y2lmt4SytsVUQIqSByUQksrlmAXYedwchirFHKlxb2E15JuxHHaq253yjRsGO7YRJIMeWFOcluSF&#10;ISoy3f8AXz/r8zPuY2lmt5mtXaQYhX98CvmcozHB+fA+VCzMSuzKldq1STUblYlsmt2Vm5tZo4v3&#10;pVWZcqUUEMdqqRyCSoJwCw0dU09LEebexTZuIlfzNSjIMaxthSQch2CJhgDHhFBIOSHqTRTo0O2y&#10;uE3XTx/La5KlckoEKqsm0qykErnoUByIw093lM3yStk0dpYrIvlbSskKsN5ZVRsq2NwC/M/TcpI3&#10;M5JrXEtndtD+4XypJi/kq7SeUcKRl852lSMHIOV5JUR1tWkt5pGnN9gsbeSK6iMaMdjxvCxxKgeQ&#10;uVPyphlBO5JB1UAZ1xqEM6f6TcX0y+Ys3zQojnDghiwk+Z2Vz+8XABYZJLZAXHV3M65RjbRxJYNI&#10;qwbvOjeRdo+dN4LHex2ZwVByE6YiYF1ta312ztpkFw6wqzP5bSyQ2snzfO4weANyhCuzLDOfm3pB&#10;ZJ9ptJYNsivtlluJImcG4ysi8fL5g+YZyASXJ24IBjjvZre1jYWzK0rJB5asZEG05RMMCG6FVXIb&#10;IwdwLZvmNOXt/X9f1vrHLK1si6Q1uAzMJJ5eFMZPlFyzkGRVBXHYjLFs4BaOztpbqbzJJ/LWSNWm&#10;t5BtKshIKcYC/wAa8kA92GSBHJAzxQyGZZJFXerKjLFCA0eASNoxu2seVYeZnDOeKr3cMUENxIx2&#10;oyeY0cgQlQSTnaWBHyr93GQuOAi4lm8PI1YL7SL3Rf7OTw1DFqVuzyyah9ola4IxhYTmVYxwrHOF&#10;JTC7iQgObA07AxyyyL5cahlRR+8UchRsJG45LBiGxuBDKAGaxcS6xBF5CuzWofySrboxA5IyxX+E&#10;52nJJ+Vc/L2iMl9eW000l7taQK0becdxXft43YU/L5jkkghmJIXGSLQ0Xvf1/n/SNTwL8PPib8XP&#10;GFp4F+G3gnVtb1q4jeS107RbKSa4kRV81pNkZDYASRicEBhyVBNegeIPix+0d+z78GrP9mfX/L0T&#10;SRqz395osmhQreSSJPsYzSzQNNGokgaMRb14U7k5bPI/Aj47fEr4E+KZPFvww8eajomq32n3Fkb7&#10;QdclguY7eSWLzVMkTK75WJemOQpVlKAHm/FXifxZ431248ReKdW1DUtQuMy32pahqLNcTNNJJJK7&#10;SSZbczvNI8jMxZmLscFiMpKpOprbl09b/wBWO3Dyp06Mt1O+lnZcrVn53bbXa3cyTGnliRZVmkaR&#10;mZZtqkbekgyT1yx6cbDjDoKJGYXKxXltEtxkyQycpuJUHaAMgkgDAwTkt35qUFIZmumgELCaN2EZ&#10;yqshJ3swOQV2FjywYnkArtqOe3hFultp9uvnxsxk2r87OMAZJX5AByRkru3k/KFrQjlvLUimmXc1&#10;zEY5GAVSBkKdy/MpXKkYY7c8DIB4BJqMxrNMsl67RwyJtLttZUA2l9xGGUMcBRxndjIDE1dFpfXE&#10;jRpYSTQ4WW4j+WVS2WfdhQQHdZBt2gEBsbh1qpu/eRzvKysIgMR2675JDtIwM/vCG5PJDKFY9MgK&#10;iSWjTW1wt2ieXbxDcY5pGdPkfAHyDr/tKN2SzZU4NWvF+t3nizWp7+4sbe1aZgTY6dZxWdvDHl+E&#10;iRVUYABUHJwAS3y8VHSH/R1SRo/s+BDuf5o2yDtQABs7gyqflB7fLvwyaMwzeWsZjTaygeWrEnZ9&#10;0IvVgSfTACsBkigpKPNdEJtftHlq6yKPJP75z+8ZtoAABbnBPHOOMswOQIZ0JtY2DxxNFGrW+UCk&#10;HBOFZfmc8LnPALZ4BUi1F/pl2rMZIw8Ks94kzSOVIJ3lz/shsEZ29B/EKkudO0PT7ho/tkdyi828&#10;0MZQPkHBEcoQnPUjJG0r1PFBp2Ksu4RNb3dwY2+0sfLlYtFGpUckFucnHGCR8xPLbVin89ArpGUH&#10;mAxuyqQrbcAkjHbcec5wMDGVqw8KkLqFsQqSJ8qjaoQkMoXeVUdDgjGFBAHLbVZJFFbxyWN3LJxI&#10;w2hlZVUOdzFQ7Y45wF4JJ3fKCAaI7S4NxAz29ssiyKse8Wo3xKAT8oIKklgAc5Jw3PG4Qqt1LJJb&#10;LDbrHIhEkaxr5kLFcrwT2O7kZAzg4yuLV3bWkccV5JaPDDtVo/tX7xYWChX64DNlSDkAnaABnAJb&#10;6dHqM8jTTND9n3eVuLM6DcP3aAlsAAHJPCnaDgZyFf1/X9f8GnHbGeMzvcx+Y2JftFzuYDCkllK5&#10;zgFyeobjjkiiSKSUNHceYqx3DzBZN2I2B3cDgD/d2gHHqVwotxNeNHaIywXSs22RlUPt3bRtPDEZ&#10;JwDnPy4ZhhklCxncF+RUxG0khyFIUnKsCv3cs3Yh9uc8UD+0Na6/d/aY7pmTy8q21zllEYbueCBj&#10;J6kc8ZyyIvZs1wjtH+5G1Y9u1yeq8se+37wOSAxJxtM0MTXluJbV5nWMDcgk4iAIUAsu7A+bAB4w&#10;VGSwAaJLm6hjjuY55UaOEurBV4wRg5B4GHC7s5JI78UF30sQzWgijhmtbj54pFAbkbwqgtgsCrDL&#10;MckAAZJBB4bqCs/+k7IVijkYb4YWPlKSRnc2eMng5yCoxjqy3TvcslxcSrulUobqXKlvk5I/iPUc&#10;fdYkYzyafL5RkjvrUt5isrl/LHVTv5AOEACA8Y7D1IrmGlrdkN7M88b/ACA7Vx8se5mOR8wDZxnO&#10;AMjuMbsrSW8k8YWS2jKho2ysqsx4HHVhu4HHrhgARipLq3uUmKyptMKhgN3l8nuOcAksfXIIOM7s&#10;RGLzolgeKOOOTEcirCFjCgg7wTyc4Unbj1+bAFK5cdi9pqWs8+3UJZFtX/10kUYb5C6s20tjcMHc&#10;R8meAdp4C/aNAtrGTT1imuZ28vbPu8sqpBbBVc/eLfwkDPU4BU0LeWNJY7+KSGGRvLfzljJx8zDH&#10;8IAHLYychOSMHAii4KwRxMANgRWth9zexOecleSe4ydvAAw+YfKRys080kkUkjbn3KUG4HIOFz97&#10;HYbsk4A29QteMSQx7TMFw2HglhUsMn7pXG1Rx1ONwHAxkGfEBYAn7OymTyzGq8uUAGcY545BHfPR&#10;uImiuTaeZc3Z/csfLcsXHUDAKjG3JXkEA5wOpNSXGyGvI1vN50qxszKXbzpmZv4iQT17JkkggsMY&#10;O40xPNu9u52ZF2n94xTGBnPXcRjqFI64yBjEhimYKIsSNFhVjTDgDvtwT3xjB6MMNtxiK6SN5P37&#10;+b5nmADGMNu5B47naw4zuOWUZywPqNuIWEiyusieXGXKs/XCHOwnnsTnPRenQUws8olSRF/i2lpO&#10;pL4wM8cAZxjgDPallm2hl2nbIFVmmbdngfNgg4zhTxnvzipbyNVhZ1k/ds4OW6yAoDn0JHOMnAP1&#10;oC+xBKyTLIGjmdZN2yN5GRk6c46Bj05zkHAxwRHdLNMJIpbjcwZflUg89gAOwzjHOSOAecySNAsW&#10;Yrv5Au5vlGVyT97nkEgc8g5JJBGKH+0RIokWGTyY2/diQNt6ADDL6kDuMkkYJYUFIjaG7jjYyIVZ&#10;Y2WIclSQWzjA9QOR1I54JJjixcxeXfuuzcy5jZeGJyCwHsD2/i706ZomDRxlWXOGi5VSOff/AGR0&#10;wMIOeMUFCyLFJC0bSKS0ipuU4IGNvXAKkZAxkAYAxVMqNzn4FKswYM23PEbbd3Pfn04wD39Dy6WW&#10;GRUuFG1fu7m4baFG0L/e7jkc+2aakfyMY2RjtO0DHyt09/c56nBx0zTv3Rn37vv/AOsbj2zwM85P&#10;I6EkdK8WR8y7cxJFJNA6x+Yyy5PlqrjapyO3bJPpjPbPAeqz3EggiikVm+Vo8dec4b0HIOORgZPe&#10;oAZjFlWUFjgbW+8cHI59cgevXHerLtvk2qVXy4/l27WwCW5B3Duex69ualmclYZGysyq0ylVHy4b&#10;GMjnqRx1GOvHUYzUw+3GPYwkVTMyssjNgSDop6fPxx359RmmhRNFGypuZdzuu7dlQTyOASADySTz&#10;zwMgO8tFvNgJL87v3gbI+uBu9T34I45oRErDVCujEZVeRK+B8uec+5GeO/J9DUskgSbZEm3azdMl&#10;iB8vGemMfXgdAAQkflIweWVtpOHKyAsAdwPQYyPYHqMfezSkO064RVwuWU7tuOcYwOeh6c5PrgBS&#10;IY4KFDCSMjC7vmkZQFwDgAfdDbgOh6jgk09FMLq7RNGzMR5hHUZzkD24YjOQ3bn5Y44miUo4ZZJP&#10;mJbnYOMue4P8vm64qZyRJtUsNjlzuQ8Dnn8ieh5+X1qCJDSSIczNJ58a/NtjCsOOgz0Oc544P4A2&#10;HYW0qos6oqt/rfLYBRgepCnK4xjGeMgfLiJpXibdbvJlSpZI5Ajdeijj1POD1HTHMrgJ5ZhdtsYc&#10;7dzLsU98YIBBHbOcfd3DFBnL+v6/rcajxj5IpQcn/ljIfn456jn14XIHGM1N5scY/cFVXc4aNXMm&#10;5ME8fMP4e4PbrzUPmqiGE3DNuTCquf3rEEDjnjvxx1x2pxdd3zfNJz5bsScsc8HIzk8nGAT7ZLCS&#10;JR5i0ZJliUCXmRNo8xscKACDvAB44zkEnkjGAHMm6bdI8i/3ZGYoU5+9zk8g8rnJU9hzTCBAzp5S&#10;xrvCt8uQse8gqWBzjAP5duAWw/ZpUZ0DnJUO7SLwq8kdM9wBxnHHPIoMOXS/9f1YfCzXEYlijhZu&#10;VHl4CowAYqO2wK5B6Y56DJILgBMSCMx7d7RsoAAI4PIG5sFSeD69ziQSmdflnbzCrHy+RhQdxUkg&#10;/wAOSevDDjjkeaS2t0dDIynHmMqbsjBXBOeFxhR79wNooJ8rf1/W1hzRTvMqbNrD5Yl2/ccsDuAC&#10;/L8wGGB6FcA85l+0rJJG7XNuI/4pJFPIcZJIGOMKcjPXcCSMUwRAQSD7OB/ADFKpLZ+bGR+IPHXb&#10;jndl6yKIGM3zybtsxeMgqMH73+zxnocYGcAkHMylZ9P6/r8SVXa1drq7cBVmZfPVtp3EfMCTw3bO&#10;M8YOOc1JF5+THJHtxhZxG2xAGzlMf3ThQPf6hRGUYSIRNEo+VZC0Y3FixTg7iXGNvIJH4ZJCWJAG&#10;RHAo/eDryOoJLcjPHOB1wOzsZfF/X9f0/vdbsk9qwuJmVZB+88nBYkkbW+ZjvIJxzgDqG9ZdxSFZ&#10;oUkMfmAbY4yqlsDBC9RnIGADjA4OeYm8tGYB/lblRMv3RuALD7o6noCQPzNCzmdIxc7pC/zNCzN5&#10;gAfJUfJ1HOSCSTzgE1ArX1LUk11biOWeHcjsytKM7gDkk5ILEYbIJ4G5ckjIpPNWKP7ahiX93+4k&#10;WYJ+7GAMZOSBjnjI2r1UEiKFJGWTYDwjHeybWbaMn5SM8AcccZXgcMJWmmTd5cjLGPuCZW4Vmz7n&#10;O/PAIwVOfvEVTMbJaff/AF3JfKu5FysRXzAi+ZGpG4EMAPlOeMBePuhWHJFSJc7YY3hiaS4YY+W3&#10;Kl8BSsa98HI4xzvxgYANWTaomZZnEcc2ws6bTuOMDdt6jpkKCwyeAuamSNbYxpFcxs3ziFlXcAB0&#10;wFJBUsdoHzYKnBYZzJnJaa/d8v8AhiSFY4Zmh2/udr7txOxkGSy9hkEDpgjGcMdpqVXm6FvMYqAw&#10;mk3M5A5OCFB4CKygkjHzZ6VFBL+9ja3kkZflj8uOZAxyRgqNuTnPI+bkMcAg7FgMs5c21j5kjHyt&#10;turNlixOTuLbct0HG4tzuGQUZyXVkiwwxziNoVAOYW3fL5eOQu4g7cgOQMKex3AYqV55UEkCW23M&#10;CfLt4UseEAyx27eAoPIOckYIhSSNmWSC42p5khUx/wAJyGG7evAGU7Ekt3yKkFxb2TqY7n/Usxj3&#10;xEDAA+ZWUKfxXBB5GCA1IzkpPp+fcsr5j20umQM0O4ssgjZf3okXjHAJOd5Ocnbk9QMTyC7eddRg&#10;dWEf71GLBjhSRtRgfkBZfRQrDC453VVmV38yC0Z/m2eSf3eQWVTuyoRRtTk8AndjGOHRSrcJ50R2&#10;RtOHkkjBLBwVYrhz94KMDbk5x8xyaRzyi97ev6+fp93cuC8khhNzdXrN5eWhkebMbKNvXbgjIbAD&#10;Ak4HA4ALdZ4J1soZISq/u5ZFXCxsNx/5ZP8Au9w38ZBIDEjB3CuIFL+TPaCa45D+VIvytt25+VVy&#10;cAAjPALZ+YYFyKSU3Pk2brv+071aVjhCMkkqMDJ+VlIXjCZwTlU/Ixl7sbL/AIHlb8/PsKb+3Btm&#10;klkWSOFmhhX7wVichUO1R04+UZcN/eVkesdysbTSRQGFdsf76NWVRtwyZkO5RnJ24GcepJMSz3UL&#10;LNb3Tx7oz9nVm81gdmzeGXPzEMM8McAsBt4Etvbx8QywxNumK7EYFn2gMPl3Ebc7eSCeWLbtuXjl&#10;MpcsVdf59bvtt89WxbiYMGgtw7CZmeRZI2aSUgMOm75xkdPnKfLjJG6rayz2q+bbXUjRx7itwpUI&#10;oZtpO4lVJLKCRlQV4C4yRRtRFdtvFsPu8zcfKEIBwpGMgbEC7QV5Y5ChqktyElVLbSFkb7Oi7JFL&#10;OWwu0bs4yy4YqNxABIUj5qZlOK27en9eX5rUsXEdvLaC5ubPzVNqqBbhgPMVQWMZY5BVQ+T8qjA3&#10;Bl2jaH7LPLia3W63uBDJHMnTk724bACgHDADavH3N1RxmG3k8yZ/tTW8ypJLDtRZn2YKdTgY25wS&#10;MEgqp6E6tO8c73Kq0MyxMv7wSOFLkoAyqfm5J24y0jeoACeX/h9f+H7dv8rdv59tPICYVKx72aX5&#10;gVEirnBII6p1ySVHB+RaRLJ4ZvIttLjaWNWWa1hicrG4IwrMgxgjOR67hyckQtPZSyLHHPJv8s7Y&#10;7ddr72ypA6/IHYgAANmT8Kct3bm3hzbt5K7TIzbEBUINoKr1A5UYGAGYEBnJVWM+WX9f1/T2JYLy&#10;OSFlS4iVhJ5scxZ8qwG4NLJwpKjnDA7QGBPNT2xjtoPJlkUS7hEzNBu8psDEe0AnPmdAOQHbADBX&#10;qBpbi5gzd391NvYJJGpSPzXZt65wMlsh84w3YMWBDKJnm8yS7XzLiYABZFYtuyxPyAE4I2ueAN27&#10;B+c4ZnKN/v8A63Xz2+/VFxJpIEEskohmitUfz2YtEu4qysHyQoLEkdiSrDnDmSMC4k8q4dPnmgK5&#10;t2b588/KPmZh+9z8y4CMoA2EJVihu7j5WRd0ce2PyyyjOFdw29SzDcpYbctuUFdx2qrkhjvBD9lE&#10;KhoP3kkNxHu2jjOdp3fcbKAZBK5BI2nK3MYOK72+71W/o/yJLnbiVnuvMSa3UyFpfluNoLB8bTjO&#10;QVJLDLgncM5llW4wtxYytNM1xGy3SxlFnALfKMhj5nys2/DYG3OAABF9rW3Mt35yLJ5yq37vaBM5&#10;U5KEAYXaSGYqCG5YEMadJGjSi2s4oQySqsiqWb5gy/KpPR8gKCS28g5BUAUrEdr/APA6f8D/AIFt&#10;LUvl3drHPp0m0vLukW5UeYF8wKEYbhjGIyM7tw4xsyKkW0igt2RrWSGLarTfu/8AVgkKFUFVIJx9&#10;89lOAQQartJGkq7I5Qu5JUMjkeWVTZtDfKitgdckBwcbyAqyQiSC3jibbGsZbzIl2rH0w5XOfl3s&#10;AdvXJ5CuAqcTFxko2v8A1+vZf5EmLqyihZpZLVsJC26FwsDkfKASAY8KrH5upUEDAbEhSxV44Gs2&#10;ijjA2szE7VLrt+UAcDBYgkscKcrsOa8duilbewKuu5w9vBNGPPwH3HJIAGRhc5zg7+SCXWvkhFV5&#10;ZGJkAmLW7RMS3GSBjanUZPOfMyQwwqM5RW6f9f13v+drKEyFooo5EZ28tmVgm5THuwzDttxwxQcI&#10;SMEZWIm4MrQhmiZmDNC3Ea4UY2gYKAKCFJGeDnCnEcN1HC/ntNIrLcAzMsoGzAyy5HXH97oXfbyx&#10;GZJosRx2FyFjmihwkcj5dl6EqGI2kY+X1XBAwcVLM7Wf9fP9Pz2JJf38T4hkVRhvKZ2j8teSVfac&#10;MSTjdkE7Seu6nu32u4ESGBpmRZcJmTC8fN97hSy9OOmDkAGkLTM6yrFuaH5kjtx8zgHjvlc4xtHI&#10;yAe9RpJA4S3ht1Vmc+XubOJOxLd1XKg4JABb7wzkRnZ/1/XkSwSxlmhM6SeXINsjyYkWQcjB5zwR&#10;94/KeDuAJd6TyMjPcyxv+7Drtb5VbIOTnhkwcnHKnYOAKa225eaKC6aPb5nEgI3Pjrg5yxI4UDnH&#10;Y/KEaTcrTyq0y+cSrRwFm6Lh8lSpG30OCNpyegCbak6yuzulsA8rOsJUNwMfKgwAehDZAKgBsEdw&#10;M6qrRuirGG2piVcHpwTt+UdWDZxuZuoLEN2ssTpceXHIy+XveQMsQAJK43EjcVAJAIAjYA5OaSEz&#10;eZHIbaNmmb5oXkACt0CsQQA3OdudxyCcZy6M/d6f1/W3l+I4SwJOjvcxqu4GTbwEZWznJOS3THQY&#10;AHIIJelxDclZiUjXdvby8bSx4L8HG1lL8AgfNGoyQAYYZ1jRVa4LL5anctvwFUfLlsnHIJyQMZ/h&#10;zuqUBZ5VaO3bcvKtvy3JzknKhsEsD3Aw2T3QSj3+/wDqxYheXEMsQVp/uRyPlmdsIWGcbh1PGQRj&#10;BwwG1LGae3mH2BkVoVUOsMTybCc7WYBgQSMgI3JPHHFV4p/MWSczsqSJtf5QCEBHUn+FcAHIbkHk&#10;4YB0rTXFs8z7jIrmXy44yhVicE7TkjbxnrgMA3BGEZuHR/1/X9di1FKymMyJJJiHbCJJumGG1Wbu&#10;oOcgAYIYhfmwjgY57fy3fdIsf7mPYrbAQQp25PdumQcnIGTxWjnSe3ngKyeXD8qMF5VieDgL833c&#10;njpxlQcBYpbmWeGKSZmf7qHYw3rnGOgDDlhxkkFTk84VjN02rv8Arv8A1+pbSZzcteRYaFpwVkK/&#10;w7vkdvlGSc7ucDGTzncsoSSB/OeOPbGzDydp2Lz93A4yWXaVxuxtOCQKq2987TFTJNJmNSsi5Vyj&#10;YdAMj5sjsQcYycHINiwOYo4HjWQTTjzCqlWy6lQhHUHlgSeeox96psY1IuK/rYlO3dN9oi3XG1kY&#10;KHRmU/KMj5jvJdiOTkNzndxLGjwwZtg6tIn+rwwjdmwAoI7E5bndnd1HDGkkii3VJAflwfLePaVI&#10;yCcbgRyGPGCv3snip2SSOJYnVlO1hC4jUEgn7w6bQNvIJ2t8p5HJRnKPn/X9fcPkd0CvFbPGsexY&#10;5GjYZBULuKgZG/CYHPVBj5TVkSz7EkLPD5qZjkZQ+1fulwQARsXK56fMuAAQpplkhaaWK2RhIruv&#10;mQiQI+9ufXHLDoDgkkDBqaG3+zp9iZvOZV2Qqyj97gsDsKnaNxVie6nkE53Ormcoxsv6/wCB63LE&#10;UcEjoYwvltGr7mhCkqqkZwdu8DAzyTjn5c5aVMeQ13ctJtk8zyVlIaRGBMZB3L8xyACfkY7cDlRm&#10;l5qgrK9xuEZL+Vu3QnAONwJIKnbgdDgEZPykWgr5gtIhI25duPMU7Y/OLHAAUFuu3uHZgMFQFDGc&#10;dv606/p8vUkKPhmv3iYyM0iRhhs3kHkgk9mOOuPN5IC7zYxJPOqNdGZZpP8Aaj83eCcDGSCxH93J&#10;6ZOyoIDaLeMUC/ucMvlphizKCxGByDlsZI2lckj7tTw+YY1Mrq37k7oplKqmBkhjuDLtYMOcKQrH&#10;jiixzy7v+r/1+fqWrCF7l45LMK0bRj5rdQ7OxI3AEHOVzu77st1ILC9Ym2uy84aBfJk3ybTlYm6D&#10;5j9zno+cjhfmKktQVBmSdYpjIzYk+b944IAdCrrksST1yBuPB2ndftzF9njtS6SHzV27idr4ZQDw&#10;eNxxgtlfnPO0jbjJHDWuTwiWW2V42V7eRcI0fyxtzkqSWPO0sWxnJLZyVbD7rdErXMu3ZIytu2fM&#10;zcYYsTlyAdpDEYwCMAgU6KG4MbeQVj8xcR7c/OpJ6ZwcjJz3G0heykVkWMSWZ8tpo18huSo/djAL&#10;JuJBOWPzbgFPHUrzS3OPm97+v6/pjWW3huJBb3Zj8vy2hJJdo14IbAIzwxCk9MYY8kCa28uSz/c6&#10;hGkayZ27B84BwVHH7wjPBwRnnOAwVrRxSzzWkYbyzlvJki2rCpVlUck4GOCVIOdwBXHKgs0CzXVx&#10;HLmQs0kjFi2GVT2wQScFvnBAOMHOcWZv3kvl/W39eZdjvUY5HSHG7znK7B0yBnjO4E5wPvHk8jSj&#10;uLiS83grIznYixShjIR8pXsD8pKgg8Z2nORtyY5N8vlF2b5eUhYN83GP4TyVyeMntxjK3os4YGI7&#10;WOZI/lzJxkkHIBJy33c5DFcAKKiUfdOGtBdjq/C+uXWgXjanYwozC2kWDyc/flikjMqYA+YLIGVg&#10;Mo6qw6Ai6l5PdTSXkRxHNGTlcBQhB3ZG0ZBJJwRgDkdTWJZ7wPNdTKyZ3s3HmDZj7wzyOuV5wQcH&#10;hav2ahJDN54mXbhgWHHzN0xjAO88n+7nkc15eIk+Wx4WIvKNm9Fsumtr/PRa9TWtXe5jIjbc4dvM&#10;aHPysWwPUE4z29TgjGZE2T+W8h3fNjKEnIwAc55yd2O4wQM8qRVge4dFEziQtGqwr03Nt+bn+8R0&#10;Hy4x6D5plVnUyl3ZmCleACVJO1u/Tj5uB2Gc5PmyPKlGxbhl8kx3Bb5QzMHbhQ5IJGNwGeucnkjn&#10;qMbGmbW+VWVW6+WoGewVgOvQYzz056Vk20csRWNY3VlweF4Y7evQ7D0+Xop/hNa+mxiVlijiXa0w&#10;25U5POMep46HHXvxxjNe6efiXodBojxRqGlfaHkxNtk2qMjAOCfmA3jKjtu5AOR6D4Dljd/ssSSe&#10;ZIiq4jVWwwyTIduNoyANpwdwU7utedaaDblI87kk2k5YnHIOTg++CRg8EZyGFeieA7yzto2W5E0L&#10;SKJF2zBd6hd20kqdwZlYjG1iQCCwyy+HiqbjTdgy3leMinov8/8AM9O0U/bEWY3xVZ0MsYVSPnLE&#10;+ZgsRtxjpknqOABVXxFZ2F1YSC4llZpFkaSGRlZUXA5IGNhwdpByfkOc4BFrwyLWRWRGZ/Mk3vI0&#10;h3hTnqc8E55+XOV6sMBbmtwzx2zzyLDn5g0XzLsVQQwJ5bHzOSV4+XABJyPM5rQP0yNH2mDu9uvX&#10;+v8AgngXxMt5Ip5pbghpPMUM8867nDklOOMYC7ucggKxADAHzS8keK5ZSVB2hGjiQo23IBVuSOoY&#10;biTlsE/MSF9c+KOkpvu2CTl423MZCERXyBwh3FSF25Q8/MDwCFryHUI0YrAkTfK2TlS3ljIGc/iA&#10;CxxnP+6fUwa3sfns/drzg1rdv8X5L9e/ULV5nPmHLbfkk2yYxyOR2zlccj1wOalEiyq0i3atu27U&#10;5LsucH5iOepGCc5I9TWfZzTeUrIo3iFSpRQMqCeFz3+ZRg9RySec6Lh7RmsmVfMV1Zf41IH8WenT&#10;B7DB68cerH4TGpHllZ/1/TKsyq/72KNmVZMNsIGeSD1BzwPboOhBBy78SNHKJJF2t/rCc/XP+zyM&#10;knoC2ea2PKVY1uEjJiVgqyMd3z4zkHH5c/hniqFyYnZsSq+TtP7z73HXjGRyrfxcZ4IxtUX7xtRl&#10;yyOcvwhQyeYq7o3cny9zEnGSD2XhgTggllPzYOceRbVVSzktWaRfl2D73QZVkYcAqOvyjqOqZHQ6&#10;laTSBBHKWLKpjaEjaT0BOMcY+Xbxk9M87cHVLZXfBdtrsYyjunlhC3LA9NxHZjjplfmUH1cPLofR&#10;YSUZaX/r+u5Qhmlhgkt1k+0dS8aLlQjHGDgFm5DMcZ3bmz2NWYb2Z7eO0vgpZZHaHevmYGCwVT94&#10;kE9QR0yASTVCX9/EsTRoysvzSx7W6ZIUkA7TkDORjDLnGAxLe92zxqXmVvMKqx+7Hg7gOCMjb0zu&#10;BwAucHHdK9tD1JU1Lp5mxFcwybTcx7WmZjhbjOccMwXqQeVDDGdueN2KkjjmAa1kZllVJBtVGJR9&#10;mXO0qS2ARxwQCMnJ5r2l4sEEiSMqxtKS3l4wQdoyTwV5YgMefmON20tU1usiwAoFjhjjIjDEKITn&#10;aMZB546AgDGcHjHnz0Zwyjy3/r+vT/hiRJjcTMs8e5vJwwAYKQ+ckDBz8w6D5cr3yNss+GRgZPm2&#10;YZhkDaVJVc4+X7vPJBB564DE5EczQ8rhmaZQzHDABT0OSBgjjAOTgE0SQLGVMkCqPMB8yNcKR0C4&#10;DZBD47k4znktkiYvl5h3hvUbe01S31S88P2WqW6JMtxb6hCZcqwK7gc8PnpIpDAnryayXS8hv1u7&#10;C3QrHu86MKvD4PLNtHyncQR1PH94CrEsamf94vTb+/lUMDkKASc8Z+VsEnkgc84ozRCENLO0kirG&#10;4Yt+83rlQW+o3k5P94/MBuz6dGcuVRO6nrp+Hr+ZUu4obnT2tlXzNzDy9yDbnb8uF5w5OenfpuZc&#10;VCwVoWcqySNJ5XnKXKs7OSmSuScvzgkAN1OSWa7IZfL8iOGOZmwyqZGIfqoBUfKCc4znOF5OPu1I&#10;Uu0INou5fLMxcxn7gOcFgcZIKg7SowuOPmB1ep3Ql7tiWO1u51dba0dlSLzSkETuiJuxvJVNoBde&#10;uRggE5+YUETQwbod0MTTeWy/7WGGeecAFhsJ425yM7i2CONVby5Y1YY2+WsSLuzjbgEYb5iB0yvY&#10;9S6Kae5unf7XIzHALNlW2hsb/mGN2QucggkZIwStTyi722NC1ZgPtqtc+ZGoVVkUsvPOWBJIbEmC&#10;ASWHUr2sW8k5O/ZuSJsQFV2oV2dzjgAHIweRgjnJGXGkRRfMKxDBjPyBjFuJ5O/IztBBOATz2was&#10;6fKJFBW3aNpEWRnVQR95Rz65IJOP9jOSRnGUTkqU93/X9f12NMSm0RpI4PK8vkIq7FbbhSccc/dO&#10;VzkEY64JG0NpGlx5/ljyydy5XaGz8xbpghP7uV2ljjB3VbY4vPNAjTCsVXzPnTn+PheSMcgKuFLD&#10;I3GrEQuVeFljZnaLdEUmjZf4eR07D1I443cE5NHLKPLo/wCvL+vyJ7a5FrDHPp0bLtjxIsSmPbxy&#10;DtIIHDfKeMlvmGGFD5VWZ0P7kDzFC7syZIDZwBtG5MjHb06wpK7SbUmV9pJDRr85bgH73zDG1gBn&#10;B42jK5VXtpJdwSBof3jExtGCDsHAA4JOWOWJ2kjqM7RcUzPlinr/AF/X9bEn2lhalJLwN5LYZmLF&#10;Cdwzt54Az9flDYGRiFVjDNJCdokDLdycjd0LnkDByrZ4xuTptHy2YhJG9vLqMStGZ1MyK5UFQfuo&#10;xLZyrbgy56jjjiC9ggjjmitLiQ7cpGrbQ23B+YDGPm25+bgnjI3ZrupIIuPT/gDzpNxNpy30KQtH&#10;LcH/AEfzC0kZVVXZKmPkADKV+9lXyMjOaksbqyh0MkkH3h5nl7XA3dz8pyVYA54TPrtnkuY0TbNZ&#10;Bo1Vi0cZby8AA4BON2dxOT/tDgq2KfmSGRoXSRmbJkVV5iLE5+VsjIKj5SckMMA816kfZuziraK/&#10;XXqbU+d7/wBfiGpWUi2y6i8w8yaNvKk27mPOXXaTkc7gw45OOeppR2v24fZPKjVZJCk1usjKpA/g&#10;y442nAwQO/C4xU8wu0tlka3iKqVWSMRkDG8g8E4BIAySCQOy4BMckCujSxxRrtiURyMNyrgEYzuC&#10;kcEjAYcY43CuiNjqpuUY2b+f5f19xnzWjB2dI1EygK6rGrLHwGVwFwMk8nAb7mRgHFZkl2kMImkl&#10;dE/5aGNgrEYGMuG+fIYBW/vcjdwp0rueOyZjKVaZC07RQxjc4+Xqykk4Gc9fmOSDiqN8DZTfNO25&#10;MyZEeyRR1d8jqpG/DccuwGeq91E9Shrv1/r/AIJQa4TS7lrtpRG7KS8jBY2RThP4id3Iwcc5Rgd2&#10;PmgltpljEUc7RQtEq7JIyVdgw+YkYEnXA6E/KB3xZuYby0ikW3mHls5Vidrb1baBgZCkbsnIyMk8&#10;ZRsQSxyss00w8vy4QZGWE5UsOWc5xjEh44Y5z1DY9CJ6EHs0/wCun5h9os2m8+S3/eQyv5QmuDuh&#10;csuSwwu1vmQnrg8NjdkXLXzoY0ndrny2YLlpDITgk56/Ltzu6knGVJKg1mieGK2ktEu22rGGjbeG&#10;wpySG2tg8MT90npyVBzYt4PLkZFj/eShRM0cgAY7OGDjMfVmKqvzZ4IOQDlU1HUguW39f8Df7/vN&#10;K1MDyFEijXc2/dJN8r7uXY7T1K5AOeQ2QSvzCa2mF1afavlmQ7pGkZgRGznnHLcncc9MEgnpg0go&#10;VVtkBbyZfKcCPc6tt4Kg/dz1ycqSScjAAvs8Il3XEu5mL7kET/M2VG4Hpj5Sd2QDg5A2la4pQ1OG&#10;pHb+v6uLPcJZCR775Y4wVQMEL/KRux82Bxzt2gkgHPHzPWWwWx3ajIv2iOVvMunLOsi7Q2QrfdAZ&#10;Ww4bJ8zDL8gY17mQWw8oRbpI9yiVTuf5dyEEY5GeM5JzhuRkiOaePD2rhWkhmlR9siklWUbVbd/C&#10;MNkdABnuuaiQqfNb9P6/Pq9thl3fX8Fqsks8iboQGWbCqGGWY5fkYwxOc8rnI4WsTUII4le4KRrI&#10;7KjM+19wOFxgsCASwHU4V14IZSNG4jSIs7zRjczeYuxXcLhsgqoLcjj1GxicKxYZF/OJbhUDQtJH&#10;uZf4lP3mDEepzkjOAW7AfL0UY6np4WNn7vzM+/ltow0VxDNtAZvskuOGAIUnrg525JGQzMMHJqjq&#10;yPLJMtmFjO2RhFHCjFSAMIeDnGSoPB2kcjJNWroySMzRr5gVm8t2YMiKpYom/bhjtyPmPYk5PBzL&#10;x4reJLRnjZSqBWePJcov3mPHLfvBtzu4JBO5SfapXsj3cPD3l/X9fmyJbuP7R9qhJWOSXYpkwSmM&#10;kHJ4+9hiw6ZbndyI7q9nmhUSyeWgBHltlkG3hlIz0OBk9yMjBxSTTzzBY5SsqrgqdoG8bW6/3Xxs&#10;xyCO+4nBYt/HJCr20hR3T94IyyxllXaCAxyTliTtJDMpx9016EFoehGHW39f15F7w/rk+ga7a6tp&#10;txJbyWsxms3jmZGhm5USKwzlkDyEgAEMM8gYqGaKYX3k3eJJI2S3xCpYvs5UrjOVVQCgIHTPQBao&#10;25aSIJ+7jabDN8qjcRkEZZjn5sMFAxlDxgHMsdxK8i+XHmRuWWRS29t2SR9XKnaRuB5IBJNdEfhs&#10;VKm73T/r+r/5ktxdy5ZUlaGSESbpGKRlcY5I4wQcAjPQkDuArR+bsNnPcSxyNhVLbSMYyAcY4G0c&#10;AfdOcYJpi30EenrBKijLMyTbSu6MjPLdMBsEL8pG7BySArZNyq1xLGVZVJmMm0E9MMQCQVGAOD3V&#10;uuNtWEova1v1/ry9B0Mt3c20pCLIVbc+GIUEtjftwxy3TOGHzkcDAGxqnw6+JXhfSdN8VeJfhl4k&#10;0rRdSt01DR9Q1DSLq1j1Owd0C3Fu8iAPETKgEkbshLoByxasGaWQxRW7RQrPtkaKSOLkIMBWYfeO&#10;B8w3ZOSw5UCu48afG74g+KPg54U+C1xqd8vhnwzbyNpmnXF+0kQuJm3TyLvXESl2wkahQiBeC5kZ&#10;j3rqy9TrpRwnsantbqT+BLa97O/yva23bqcGHkxFayu20snkryyj7zF9nRiMZOemMEtgEPZowWlk&#10;ttsflrKVkjJDjqrMf4fmG3cVPBC8ZyVnabc0FtcGRmj/AHc3mFVmJXcXAOCMduhyvBOCCxwzKRAW&#10;2fK52qpYnYNv3gcnHXpgegDNWnkZb+X9f18/MldJbl1fy/OaPbIoVAdp3YzzyOCeCQPukbhglylr&#10;mX7arNNIrBY08vbyGzngZ5KkEjjpzg4qOWKO6byppk+aTeY/K3qrcn5Rx5nDYGeWO4jO7FPieXBm&#10;n8zdNsMiqOFYsxPO3by2PmJOe2VORLjqQ/h0/r+vkIsFzHuckONpZFXAYsdvJxuYtgqRwRuK4BJL&#10;B8ezychVMJkJt/s7Do3BT25c5+9kMR1GaYkiTp5wl+8qtJFI2wj733s4JBG4gjJ++3ORRHCJd0Mf&#10;l70UOqHYCMb+cZGCAO+SQuelHKDv1/r+u5YguTBcwvJK32iLbLbTfaAjlgM5DpjnAPIOQepOAaL+&#10;4ubrUJL+9Ek1w029JbiNi4k3bl3kgsSSckgAZZscchtuojmWPUI5ZNuBI0JxujBXsQVHyxgccd+C&#10;OYzFJZy5kt5pZlXLMM5fIyWAUt1B6nqVYjkEUcpC5eb5f1byLDb4ik9qAFEeY1dgqrnb1ww5VcZ5&#10;wCyngEGkiaNbmSFZlj3JsnhgVTu6fLgAHBIH3huyGzxkU1ba8NtLPZSSA27K014rqTyx2nAJZhlW&#10;JCqQAewYAh3u7p9nZo4cjEkqpITwCy5xnbxyCSCVJBU7TMok6PTT+rP7+3XW5IiqrSeYivbtGSyS&#10;MCoJVdwAGBnsdueMkgjogSUj7ReWa7lVYvn3fIyqcKOeDjBK9QEbJGCGmtvPjO6EQkzMR8zAZcDd&#10;2OeuOvAyu7IBwKY1tY5UlZVjhj3BZN37vCkqyrhsnp3xnnblcZmfM9v6/q5It1L9uWa7ZbkMzPIZ&#10;Nj/e24br0AOcDbkAEHptS6srmWHzdQRSyiRlaeEbTgbguDhuEGc/Lk5BPBotYHh5v7x418vO6Ybf&#10;LU724Ozkn5jnBJbHyjhSiPHBbRxMXijWOMqJF+ZW3f6tcfMR0xxkbtwJwAZM9pe708vy/wAv+ANd&#10;5JNjSrgTBSq72cNhsJIcABAOBnuDz13VUe5a5O22O51U/wCpwQgMYXP0OACdoBxgDBObcUD3JWOK&#10;0SZmYs7MpOXOcknjPHJzg5LDknmLbBPu81B5gaM+Y7IrDphwMBQuOCSuCF65bLVE1i4xv/X9f1bQ&#10;o3bIZdkanHlkqVReOR5fH3QSvJVT0GeAu0VfKmtbpmW0khbbt+aZMFskkgkDIAxg84KseQKtskFt&#10;JmSZTHGHWVZCVkK88DG7nnBI3YJJOar3dzI8jGRNzNtby3ww24I29C23hQSc9MZ6Z3gd1Pay2/r+&#10;vQiWeRLZbZZPJTfubLAKgywbv97G5Tzkk5JxkVWRlnJPkQ7YUYrHkKGj6Zwevse4IJHLZsWrRSXC&#10;kNF975pJJCPmZsB3wvQjHUgeuNwJhuHeNmkjZ45POciNckliCcEMDtwMtubBZRnIGQd0dEfiatr/&#10;AF8/6uRzCd3WQ3MskhmxtU/PMQ2C2Rz/AArzkjPPG3lsAGRHHJFCzZP2jcqqAdvGcjsUx1Hf2Rzl&#10;kuvs8oaWQldyrGd27kZw2QoyeCQOcHpkGOGO4SQRXEvltJHtdvLwzKQS2G68jkntgcA8HSJsvh/r&#10;+v6+Q5lCw+fIEjwqp+7Ugs5IXbkbjn/ZUk9PlALA128xGjkjjCzNP+7ZWDE7sk7c+vB6nkj+8RUy&#10;v5cuU53bRiFdrkEk8p1xtznOeDkc8iSzKfZ/Iu4YpP8ARdsbPGyMzZX5QQMD05yMHOSMVpZFX5Vd&#10;6/1/W/6Fe68+1EsaO25gF84RjazDIAGfu8blx36Y4AaTdtV4bCVVEcny7ZOAT0JIHoeSR1z6YqeX&#10;SdTk0t9dg3SW0kv2XcbuFpVfblMxLl9pUNsbaFIHBBPNWeJkZpIXbE0Z8lmmBZ1BwuDzt5IHP1xk&#10;BQcso7hGUJ9U/u300f8Al+CQltErBZ209gssg8stuy/7s4wf4m64IzwCFyTw3CwkoIoWRGIliaQr&#10;sIySfu7QB7gjG7AzgLa0210+SS4e/uZEX7PuVUtfMWf5lVQ2XUr/ABYxuxsHyYJZUmngmE0YmVoY&#10;dqQmSLa3yjdjggD7pU9QRjnPJrlfLc05ry6va+/9f190Vv8AaEVnhkgLbm3Sd2Uru+bccdxwec9D&#10;gGpAAY1tmibam5fLLHhdoGeRjG04yBzkYPPDY3njCkjzYyn7uRpj82Gxty20YIBI4Oc5+5wJI2Ub&#10;oJGlMMYVJJIrfbuz16nuScYA4/vEjEit3/r+uw9rpJowI5/MG9XZSoJPzKpI4J6ZXGcjp6htDS9O&#10;h1CK4XUNTuIPJtHIWGEt5rGTCI+XAjRlydx3fcwcqGKUIUluJFKzhfLx52V+8m0E52g8c9QQOvoM&#10;rJDDgF0Xakh3HZwWBywPJGeoz3+UCj1N403y6af1/X5k0wUtJJHMzItxIPmjILLufaAMDc+CeOhB&#10;xznNWYQjRq0dz5cnmHMzMW+YKCSCQx4OAeeBtznjNeKFZ5vJLs0m0JtY7HUkYwQyn+LgAN/dOcDN&#10;TKo2Qxy5RpIgnmSbjkAgscnrycjqcE9TwJ5Tjr02tzXsJxdHfZSw/LH9xZixPyEjIOe4zkdADk8E&#10;nZsVijZY7y3bc0y+cucNnd3OOuMEA4APOBuK1g2N3NJtLcCWNhGgkJHzKV3DdnaAT1ySN3zE4zWh&#10;pFzGkTSQzQzSeUS0gU704KsWwcgleAOf4lPBxXJVifN4qm9f6f3nRwTreRR/bGfdMq+U8kLTLKV2&#10;gkBsNnBbg5x/ssK1YZ7TzfMluIi0ib41Cq6yRlcggoQWBUA7QMHIJBAVa5+OVUiZpLx1aSNp5Eg/&#10;eZ3fMq57BRxjJJHQqACNqyluY7w2rI1usjsjLIw/dyMWORls4y24knnKnOOa8ytC8T5/EU7R08/6&#10;/q/y2N61i+xQR6heQCGG2eNoJJmfy1XnGFIPOSFDA4UMCTkA1pWTpNcvFcWm9lnfzFFyGIxHtJKg&#10;jZwNrDHygDPGCcGx1GSYpcvNGuUPIffyihsLsB+Uj593KkLxx8tbOnxwGzWzKztKuPJh81Y0bG0g&#10;FThc4UYG7orEKNwNePXpe6zwcTTlH4t/68+++tvI6PTZ5owzMZC3mDKPlcknGOeTk456HBA4TC9J&#10;DqenyWlsml2ipeRwyLdXIkeR7pvMLK+CSEYZAG3CsCpxkKW4vT7u2MavLNtjI3qTvyFyAeexzgHn&#10;1Cn+7uaTdyGIB5VHyL5nT51wAAAp+TJzx36j1PzdWj7zTPncXScU/PyOhs7wrEsso/1aoVIXdtY7&#10;cnOf7u3gHOWHOMV0GnSLcS/ZFnQ4l8v9992Nt7ZBJYKvuWYDr9K5O0vQGV5pCzeeFkCt06E8+uMc&#10;8d+mAa29NmaFEPzr8pVgFKnIJPtn19CBgcjjya1PllqfOYujp/X9f8OdVbCS3upIpxGrQTSb2Co+&#10;SO+4ZBAIA4JyeOvXp9I1byI1indXVGVZFWfJK7cbeM5G0YJwch8ZBJV+I06USlf3agFQyx4GC3pz&#10;1+90I6c9ME9HpV9ayrHJpss0kzRltzXAO185yMDc5+6px93aSM8FfIxFOKPKhzQqNxdvX+t/62PR&#10;/AV/b3ETapeo8kcMSOps13ZmIQYYiMr5foo5B53Y69R4f1VPszJKrq0MO+8h4HlbsnJHJUM2Hyeq&#10;ncCpry+xuI/PNr9lUrDte4JCsUGMPjHzYOw7mXOMgqB0fstA1N4fLuFkuJJPJcxpBNtEe52Ylsbi&#10;ch92Sc/LkEHCjxsRTjy3Z9dlGOqRlGHa933+W/b1s9m7r0bSb7cZA9qwYqCoa32heduSOf7p+YH+&#10;LGAWUnYs5lmiUpccshbzoypG3nJx3+Ysc5Ay3IGcDjbC8DGUQwSb+dzQI20gfKpx1wRgDOcBixGF&#10;46TTbl5VjuI33IyDzNyqpduWB4wRjBKkkkbgecmvOly9D9Ey/Ec3u/1v/V/6RupKdm+1kLZbEYjO&#10;/wCXduCd+McAjjrxjFWrUSJMyq4DAAgcbo1xjGM9ACRk469B1OQs8UrhhEsjMpG7axwGH4A/e5Kn&#10;B7kHYDcglEoKlsfd3RtHgjOeSSMZPHPGMj6Moyse5SmpP0OktW5X59jLGrMvYegI4OBj0/niuj0y&#10;TLZaQ7hg5bDY6d+Mf/q9geU02eNlLZG1VDFmU9sD6D39gM5wc9HpEymFv3zBvvdfYfn1HP07kZ7a&#10;NTRn0mBkuZM6qylyQ6HcPX/Of8/lWxZS+r9Otc3p0ochiqhgASPf6963bB1dVO4cjrn+td9Go2fb&#10;ZfU1RswNlTke9RTHac5xxxjtTYW2kZbmiUgYH5V383un0PNeJDMuWzjjuOlULlWCbs577sdf88Vf&#10;fBXbj8qpXajqGAauSpsefiI+6Zt7GXDLt2qeW/XH+fx+nPai7BP3gbhcb5G2jaevOD6Y99ucYFdB&#10;fsHX7oHynADdf09a5zWygcFnfaNw+UZJ6DH17YwenSvPqztsfKZnpFtHK6x5hPnxJ/rJMowUlgCR&#10;047n+L8MenD+LNQtbLTP7Ph0m384XTN9oaFFuGyEURZALKoY52YOGI6EAjuNZHms1u0O75RGS4yQ&#10;wU8DOM/p1HQNz5x4tm0/yftu/wAtRH5kciowCqAW53DphOMqeFHBPNc6nKnJ8vXT5M/Nc8qclNtN&#10;f1b/AIB5j4hvks5VjtL5lkCpC6LIhkUbiMKI8MAP7r/Mdw4AGDwesloTIzfuopXkC5ZmxjPBzxkh&#10;TyOrKcdNo7vXzCgaO3uJPOYqJR5eBgk/u3jCbQAgzhyzLuIxkAVxGvsEiDrIGdtxZ5BLubfwzHeS&#10;MjoT90lzgnBx6WHPwnM/3lR8zvb8Nfz7rT8jn52jYfu2USLHuZUYqeoyQPxznOMe/XL1VCwfdIrr&#10;5mCgkWQDk8qAef8AeOAwG3jtsXccscnkPJuj3gjau4MWxk/MMA4OcHJGMEKaydQj/wBEZI5ZPMwA&#10;zMBtLdwRk5yMggEY55PBH0GFkcOH0lqtTFvBE0jGGNm+XduI2sw/hPGPTOeeOBnBrPvIpA6+VL5v&#10;7kF2XcAi4Azkg8Dpn3OdpyDrXvlzs7IAzZDGOT7uGZvlI6nGDnr9+s+8X/WIVfPHlyTLlowp42+o&#10;wc9OQxOepr6LCyVj2KMtUZdwk8sSshk8vcoX93nywON3yqwHTsQM7sZxkUJC0Uq3W5I/mC/vI/uM&#10;T2ZCT35XGPmIHGK6W1v4dN0y90lNHs5pNRMUkl3cWvmSWwjJysbYPlhi2CcHhFAwpwccqFgWCWOP&#10;DO0csjMzKUHBHJ6EjrkkA5GMlh6UeWy1PUpzjFK2t99PXT7v6750nmfaA8zTLHHJu+zzdCwGDg4I&#10;+YYyemFx/EuM6W3jkYBzDN8uU9iwL5GDnpvPrxkfwY3I7rUNPtp4bKFWaaPyZUVRIyRmWMn733SC&#10;vcDBwRjlqp3fmvcfZofLZl5kXbnywW5Zju+c55AGCp2k4610Rkjup1Lf1/Xf/hzDuIVEp23CfMwZ&#10;W8pj8wXdvBYkHA5C9cEjcACap3UcJd43gZYJldF3P5ZxnpuAOF+ZsAAgcgjgka15EheRCx5mw4eT&#10;IjGDu3j7u3O73GfmOSd2j8Ptc8H+FvFcfiLx74UXxBZxxzhtJvNQkhWeRoGRGeSJo5F2SPnzFIyQ&#10;qcEgnaMuqPYwXJWrwhOfKm0nJ3sl3dk3pvom9NNzjr2C6dnE9qu/DQwsItyllc4j+9lSWCgjPy7c&#10;YBXirO0NwuXud/mEtCW3FZPnYsBgjBBXduBYEAZHUnY8Q39vJqElxZ+HraxjVCq6bDHIsaqiqu39&#10;4zNzgcE5Yoy5Y53Z8j79qwMszEu0cMlxuG9UO7O0HcD1Hc7uT1LdUe52RfK/dd0no1pt66/f089o&#10;VtXs5zYXEcCtNOFKRssgL7sDawOB74yzHIzw2HrHcxMsEN/IyzEeetuxkLIQCHJiwRxvYBhk55AO&#10;VqBiiX0rzWjSMsfkNJ6kfLheD3jYfNn5UfIGRh6Xdrcvulv4mbzNnnXCALsJG5sbSQBhfm5KgAt8&#10;oyK6m3K5X0/r+vR9ttLdrZSXd5Dpr3Mcb3XlxRkq25A5aMk7d21PmxlRglgBuCjMl9Y2lkZoYdQh&#10;mhUhZGXdEp2HIPz4/u/KCq/LnGOTUNuhvY4pLeL92yhQvmKu7OPlII5OQCCc55C/MvE0MsbTyYWW&#10;XDBGkjjDkbWBz97K4xgkEEHJ5JquYcZaW+/y+X9a7dSxY6fPNP8A2PcyQw+dCdomd0zH95mZsYwQ&#10;rEsRyS7bs7qm1TTr2xlmM9n5qRzOkfly7xv3ZyJBjcGCE7gFOcZyQA1NYp54AkjMsjwsGEMZkIRu&#10;dynI2x7dvXIycjORmQQWEt1unbeI48x7DhnGNoA+o2884KYIAyBn13Otyhy2a16v7vTqIUMFpwkx&#10;hmV1jYht0sQcYQcfMCACRyPmXgcEy2UNvexyTvcXn7ziO3tWCAsQu0ZIOCQMEgA4JJBOTQbWCOaZ&#10;nSRmumbdtkx5YY4QMQQMkn+PBxjBywIjLJBmO4h/dyNhmkt2X5lG0k4Uc8bm+VyBwMHkqUT0MHK0&#10;mne/9aeX/AvcswRvqTf2dFJHNGscgjVZMGP95lwCSygMmRnGGZQCDjJrCA3P/HjtfzsnyVzj94oZ&#10;sEOAoAO47TkbmOcBjVoSzrHC0s6fNIVLqY2byn3bxlTjJYbS2OCBkkFy0aBvs63jG3aGONR5rqW2&#10;Ly2MDlCMYC8qcHC4rHY+ko1E4pp/qhoS2lc3G1V3TBLe5kYMSSR5gYNtV/lOdp2kAHoSA1g7rnyp&#10;LhPL3RK0c2XxAAc8FASAxKITguTIqjbnNVdz21vcSy3TQsse0r5m1+n3mOdrBiWzwQdoCAZOHRgR&#10;Xmzy9zW0khZuQ2woyhQThwpXdhDlsEEk4wHuexRnGMdHp/W39dS5okOmtrFqdegmmsftDvNHCSs5&#10;g3nzPKEhZQ4G9SdrBd0gx8pNRz3OlO02oaPaNb2sczPHb3ky3LiJshUeZBHnaCP4Vyqk4UZJcl5N&#10;In2fc0srqRcM1sNrLzjKE4IOFK4AA+UbsfLUbLcEteNAF2MUZgFZ0bZjH3wdp67lIUjHGDhYt7x6&#10;1Gr7vKu/z/p/8HqTRJMLS3CSNOiyR+XJDwskhHlkqV3YPEYBAIBVjwVp32u5s912s/75rbcrySLt&#10;Ztw3MAOc9AWyMMEQlm5q54O8R/2BqT63aaDpt5cNbyBbbV9J+1W8PmDIfy2XG8EDkAjJcgZ6QvKs&#10;UbXUsi5jk2xybPmQCN9odVwQzEkjkFnkH3vmStYpWPShKKjd7leNIo7lYFabzI2LzRyR4O0jggYB&#10;yzKFD4YElgcgEHNu7C0SSNLSyKrCvyLKoym1iG2IeoLfL5hbaN5AxwBpSJKs2xLL/V8R2/lnYuQq&#10;FucFwMlBgseSWJACmtPGTJbiKVZGuIY/LIVs7hFj5vmClghVWJ4B4O1dwYeh2U5GNcASf6Tc3fPm&#10;MfmjZkWbJJ3ZBAYfeHDFst13ADOubC/ScwXcS/MkhuGMnl5iXeCjfeUDmQnk7hkgELg7p36iY7qF&#10;iqNGWaVZGjK78N5jSNtUbVIwBwSWJxhVOPfWkYl+zSyDC7d0LKzeXllUFduedxChgTwAcbVBpqR6&#10;FN62KJlgujNJfzzMgZVt1WQYZ2UrgKD8znbIAFJGA2SQj74F8tplW7n8xnhDbZt0bTfKvA2dCpKE&#10;jDMQC5K/KV2/Dvh/VPGPiXT/AAzp+pwwyalqNvaQTXs0cNvbtI6wmWd5cbE/vFtoVFAGflVqfiDR&#10;28OakdGvtZ0u8vI7n5m0PUDcRygKf9XJCXR1wFcSJuJyRnfxS5vesdkac/ZudtFp8/6uZcJ+2+Xs&#10;VmijR5UYMv7jccb1GFBTK8HC7CpAwc5bYhXijgZsSskKXka53KRja7RsMEkbSDzjDDIGQqr5g2z3&#10;ax7l3SbpLjKnAI+Ubv7pUFmLlf3anduwZYA5i6NcRfZ5jIsP3XbBEZOBtYgnoFwf4t27bTuQ7Lb+&#10;v6/P5j5IZkMlvbwM0S3C7VknV08zczk/KMoNpGDnklRyDgKI4o5En3GJSrNE0w2tGWJzkL1KqrsA&#10;BjO0qV3AAXZJdxta3lvM03mD5Zgyv8pA3DcdvPlgjP3eAxJJp1iHtUZZYQW8tXh85jGsWZFO4ZBG&#10;3GFG44A3EglDirgmwY3T3lxJAu3aixyO6ElJMjGHHQEZXIYZLIRksKhM2+ErZyec3klsRIqxAEKE&#10;fqMfLgEHOF7jAItSQ2nlyLGFAVk3SpZlztwE2JgZcMGDKTgts5Lc4YTfXWn/AGrymVI/miXzxuyX&#10;G3LyOwJ+7g87gejEbhaNIj7qCFbn7IIF8za++aaT7QwV1JCqflAJLBeCOXIwSVVhftjWkt5Il/5M&#10;0+4yRxb03blwrFTyQGAKnkFSSdxAWGNleCQxyQyqvmS+a58pYzhBks+CVAYY3AMSqrgBsmZSoiEk&#10;IkaRcrut3bLKIzg+v8KtzkliMYyNkmqWhHKfOaO+too28tWKS+b5mVVtu9WG0omexULyuMqVwgi1&#10;HEizlmbYFmS2z8qjGEZWyxBJyCRgMx4+9iaZI/tDTW9srLHhZIlQoz/u8FRg8MQOoUAk4AycFLC1&#10;sz5jXl6seyMtJIIzJmQMCfncEEghiAd4OQVDEpvsSixkmp+essMt1cNIyMEt45JMbtokwVx3AbIw&#10;PlUAEENsYEmayVFnbHmMY5LhNxBw/mZOc9XZw2CQ0hLbcjLrJJVheHfIsjACP5gu4lQMjoufvDf1&#10;3OuckCiO3cxNNCohkldirJGrbnHG0rgqpYq20HG0LjgABmbwikNjmtPscJjlZFZY43mWby95Hyxs&#10;u3aVPyED5s7ORuxvEU11Hcy/anWQT9W+VpWQsgkY4AzGAo4Gfmwx4KZFkRIrxyTzwxsxjAupZwm1&#10;gM7VVyWA6nJPTaOoYVDJC13ZxONP+XbJ+7kuF8t4cqV/eSHOeuSu0HAJA6raNHy/1/X9eRUt59tp&#10;5zMyyLG8krR3ChU2BS3BIB5Xf0AwcHgBmV7eW0eZoXBaO3SF/PBJiTzCAGz8yrvXjO0EptydxJuX&#10;IK2bKYJZpIts900lxsCoGPYMu1gyht2Sc7mI6CqsttBNbRw/aQzRrsfzGijSMAhgoYYZcuFJUfOM&#10;DOBjF8pNhsl5p8EksRu7eOBSsbQNIrMUDEO0igAZZgSwUKGbnJ61Jb2F+f8ASX0rzRHJJFc7dxjM&#10;vm7Sm5WztwhUDhtq854ouYpluJJDA/mLbuEs3zIWk3CXYPutIV2hThTgKVLq4yrJZ9S+yvHNMrW7&#10;ZkuIQoRP4ssqhSPlKuF3jhcYBxukkFHS6JYZ7cWKyWksDsqq0LzEDcXUMzEAFt7LgjAPJO3lPmkv&#10;ZYILL7JBdRg20LJCzWZ3H5CQuOqr5cy55yPM5yRuo0+8hjvIbqJ9sqsI1MbBWTdjad8pXJB52jOD&#10;knGSlTJf3FwkU8s2xZF8xfJkKsx3KXYb8kM28rzhjuLYHIYJImuGt79bOykjeaK2jfz42yyIyuoY&#10;bCM8yZOBhQWIIwXpMWfkW7/2WsDSspVrfCtbyn92FVThWkyQVO3gQSKeSQDTr24u4GETjCyyJNuh&#10;2hSQ3VVHDKyoythcqGVgxU1M8EVvcLO9vI03mNJtMYVwY2V3ChEJZsgqThjnBjDKWIA5ehFJdJZ3&#10;IudS8tfsNxHcSSXKnbHsJdEO5ScfLuHyNlWwSCQzreXE/wBgkXbKpaHy76YfIGhDOZDGBlVBUAbi&#10;WG7KrmTJqG0siA0lw4uI8AwW86xo0nmZdyQ67g+1FVt4C4O35VI22ES3eQ2/mzbnKsJYAvluw3u+&#10;3zGPmoNis2C/Q5O4qGszlHp/X9f10KhhuLxIYIn85po5PLXZ5kkjecVyGyNw2pswqM4VWCrsbIlt&#10;dcsVvdlu8F1Dc+TLI81iuGkjTzIiu1T5b7WmIKLu2EBQzKCskosLhW8pG8xY4i6+YJfNQJkKSqLt&#10;Py+WYzhyEyfu5LWvbyNJFubk/aIb/Z8txnzHQgjeN21Vcpt+YgYMhChVLJBny6ajWtLmJ4v9JX5p&#10;FFtbRSTQxs7SEI2R5gUFgFy+4lhJlcISK6Xk9xIsEs8m6FfkeO1VZJB5U0sYYI+ChVmcry2JHXK9&#10;A5YSlnNfWkFjdbV8p2VkhBjckkP9wMr+Wg+TBKkHlRE1R3MMEBF3NPJeecC19HMItzOA0ZWXeh8t&#10;TlmC8glgEZc5AJ7/ANb/ANehDe/2heSR2V7Z7ZIoRKyy+bLKIV37VTcWyVEoPzHGW+Tbwwj/ALVu&#10;bW4W7srpYFslaea/t42SOFWO5ZmWNyH3h8Dk7lUsdw4Sa402C1/0W5upLeMrFKZhJtVWLhBLuDYB&#10;Z3fLBWGxmbZksBXuUkubWLzZmC/ZfOjh+WV1Ysj4IGfMAQyAoDlRwTuyw0ixRjG39f1/WvYkm0me&#10;y1MRzxSxfYfkkk+z5+zBE2uzBuBH5cSuShYqFwXw4FDusJlW3tIrt7d0Vo5IftDl3J82QxKMZK7W&#10;CjJ2275Bw2bEOojw/pkmqONWW3W3SX95nbzn5CqAMI2DEZ43M6iTgEx59sJtSl+y2sbQxXB8iO0u&#10;gpLqshcsVQKGbIRcZ2fKd4CKWGlyvs3f9f128yZ4ri7Kw3QvIVmCxsNPWVyxK8mUxK0bKVG0MG2g&#10;ITglWSq9lA0VpJqGnWEhjtdn2qO1hkjj80LtKuQx2lt+RjcAXKfNsBFiGbVLwSWURma2k8yOKK8k&#10;BaTbBk8bd7MW+YIu0ZZTtQA5jWwuVtY11DUDGv2URi5twuyZFYuNqmJlJ8sBkYkswCbSWBADO3d/&#10;1/X3FSV7ZbecbNr7YvtE08yq8UzR42kFz5R2q4MeCM/LucKKiMptZ0N1dSRvFJNFbwRsu+R+PMCs&#10;2SrANGVk5BLqxUfvC07XVg11Jc3+nyW8MxQbjp7bHVXUnyg23A8tuGyCvGDj56gkjkT7RKjzWoz/&#10;AKTCl23mz4ZjtJ4fCp8pbaMjcC29tihtb+v6/r0KSwIWk04tJPtCraw+SQ5KbcMoU/d2kA7c9gQV&#10;iC1UnLTSNcZtVKxyRuxjiCyIdu0pghTjcxbadxEhxnc4XUuIYJ42k1AW+xo5LWa9DHeBkDzOQu/H&#10;DAqmMFs4KsBTuIZLJ5FupY5ZVWZbhJo0K7kcKfnPLKVI5U4JUbH2bhRcI6y/r+v6Rm31q2gBZBEb&#10;NVhEsS3jmOSNGG/nOA5Jjkby853IDu4NVbtrS0MctlKGS1bzEmkY7g+/zPNIzHyxK9skAtzlQdpN&#10;IttOjbUnnjhjgm2s6ujrKM46qFCom3B287VVQiE4XGXUJGtGulRJreePPyzEzM2V+RzsO0ht3UDA&#10;AZcNlmDSPcguy1+nnLbr8xXdNH++EmdsW3bhQAWcoDkk8gbhsAjmiu7yOa0tiTPtVJEjukLOGCru&#10;+bDBn3qhwTksq5wGUyXcjiHyCpwoZolmgHmFmZld0LJu7nKkY2g5xkSGqklvcI0In3MxJh8lV2Lu&#10;B3EAKzE8ElMkk/P8wB2UkWve2/r+v+G2ItQhOm3hl1VlEaoYbg7S248O6M2cjkSIzIQCQ3y5yDFE&#10;WLeZY6i0k0jBfOjm8vaxbMbkgv8AMWZxwSSWbAB4aa9866+0X8USpasyzXCyTllQsM8APggyEtwM&#10;7ifuhTiu0U1wiweUgkZWVZm8t2YyqFB28epwQqgsOQWXke5cF/X9f1sQSxoLODyoZo1TAVZLVlG4&#10;tn5QOerR5AOQCMNyAGFvOgSIi5aVW8yFkc7yQ5DbcKDkEcsB8zLnIKgGa3snigONObdNG38QRmwS&#10;DgncrfcYlTljnHzgDOx4v8MeAfDWnaHP4U8dXOuTXWm/aNS+1aKbZIbl1GEjZiXkOVdS21eIgcMj&#10;KDDdnY6I2ldnP/LO72NvHHJJEqrHJvB2hVUhl3hSFUqcrtOC5Ujn5qsbQ3QhurISrczMzW8k0Y3M&#10;ysD5gCKWbknoRgxuxJztWVrZ7dV812j+RgiNCVwsYYkbSdzNg7dv3CCwyCOEjklCqsB8mSQqzSNk&#10;mNlJCsQQGIG4kMOR8x/g+W4m0dFZf1/X/AILZoWdpoZpWaONtsUcW5kzG57Z6DJJAHAJzzipY5Lm&#10;GGFYxtjjWNQscm0+WxYsyrncw/e8A/f4JBBYCNvtE0sizyG1SEeVGssO544zgbTleg+6WIPDY4U1&#10;Nc6XcRWkN5Nd2pXzGaD/AEqFeTxsZkc7c8Mu7ZuAzgoflOXsaebK7W89wiTThYWjZfPaGJvLQszb&#10;CHG/gjncDgk4wOWMk8V1a6bDcxwiGKeESLCsj7VT73ADBmGd7ZBO0jPykk1G1oA2GRmjG0GFVkkM&#10;zGM7BnYeMKDlhg7juDKSoaY7aMNdWLRvCsp8uRm+8pDeWz7lIHcn1IwQcrmSr/1/X9fiXIE8OzaO&#10;1y+uzNdQ3WyO1t4S8ZjLcyGQlUjKru7MDjJCgbqqNILZAtyfLbao85drKEBYJE2epUKF6ZBCk4KL&#10;lJ5oSjRrKvlxSYKyZjGcd97Z6cAYbhcAEgOXRwy2zSfZ5JI2SWNftCyBSgMnLZG0MpK4yuQNo55G&#10;aDbcrmFJJowk8IDSAxu37thkAKAT0I3EA4AHy8KSqq5XiuLZJIfOhZWhkhVWJKRmN2TA25YYPXHP&#10;zYUYxRA0UESzxWlxuZSFVm8thufPAwNhCo4wWDHPXqtTWlpFHfqLsTLEJF85rVV3guwwysBs3ZAI&#10;Yll6kEkfKiitc2qLDvhRfuAeS8q7lVNyKTjhRzjcOGOQMhiqQzyLN5P2W4jKJgjAcGPaVXgDGOQF&#10;5x8uFA4Gbtyljfag0Vil1HbyMUihuJV3yICodGc7cuc8KR8p6DBFV2nea43G0kXc2THIxbZtXdyo&#10;AwWAXlsk7V24H3HEtMqhofP+2TW3ztI2J/JySfnO0MTgA8HIB+hyBTZ5bdVWK/lQMFbcrSqm9sgD&#10;Ck/Nz1BIx82CBkmR5UFooSfyw21SqqV3rg8A44J+VhnACnjPADomtWuzMjZkV/3aqDuABH73LArn&#10;OfnYhRnIB6VKKcupHPJczKzWkW0Mg8xpG+6pb5jngAZAVjxjapODwrbvMCLcW9vHCI/9XIYR5bqQ&#10;3Jx8zE42jk5K9gmRPa2r6hfKsUitJJJuZRuQttxkBnBUnLHk8g7Tk9K0NZ+HniXw7otn401LSoI7&#10;HVZs2M1tfIyMUZg2NrM2wGNzkkDCgg4bDMiLMDZG7ZMvnNt+VI38xXb5VC8d9hznj+IEAcUT3Dwu&#10;0v23zt6ttaGRHJzknLjqAueMAHbkbQDUjIrSK1w0n73jYqkttPOdoIOWY8cjltzYyDUckbQFmkSG&#10;RZozJmMn7w456BSBtLA4x3wAVDsbCC5W3kaBT50jQ7pftDt820ndndwPlDrjOMM2TkbVW2tYpYZm&#10;kluJCVVAVzu2tJ32qwzlk4zn8SAosYhWGK3JjO5mzGECso3Kc7hg4OT2yuSQAoIhtYMny0tGZVuF&#10;RYbeDzHyx4ADBjyMgZyD7kHCehUSS7lslmWM2VuVZgYzJt5YkfL8o7ZCkkZOATjJFVXCCRftVmnm&#10;blO15g4ZGYnHC4XIfHHp0Oci3dRtbR+bOrKrfNJeLu5bBbDfKeC/AAHzberDNVACNtsJt5VW3FZV&#10;YbQM7cgEZwCM4IOTxnmmlcodG14i7pbmSMJJtW46IWI+aQ8dPlQkd8Hk7crD5hCS2k0m7EaOuxWX&#10;oSCCOgHzthgM5ORgsQZbeIC1Ds/lRblK4CBlO0cHjCncO6kYBOOBliJaIkayuPLVVDblALAEDpnG&#10;Mn73O3k4J5qSlysavmpFGkyR7PlaFkyARuUk8/fAKgHacjAAOBTZQ1tblWeGF2XK+YvWPaSCBkYY&#10;j5hu2k7uMcZkL3EKRtcNMZrhQ3+kcs642nnPAP3QSDwT1OMOuLC40mBpPsbLHIpG4tuDbyAOc4Y9&#10;c85BBzyuADKdys0jFJRGsilmYNvURkjhcv1BYcbjnPIJOckl08ckhhu3WERhTth2sg3Havooy4wM&#10;dCRzSz26s3kEna0ZVf4XI44Jxx8oIwRnqcHOAohlZ/N85UjXKK21SqFDg5IUAtyWxx7ckUDuRwm4&#10;SWZHmkgSTPzICMbSeWIPGRkHHGc5GegjXkULSYVVjP8ArdwIPQk9MZwMFhk5LA5yTS3H7tJJIN0M&#10;kKg/KQyo/Jyh5ONqk4yQce4wy4c3cIkmCzH7q4jGCccKMAgE7R3BzkcYFAbkD30tufs0gUeWi7Ye&#10;Qo2kZX1IO0dMHnAHORKbZ45fIif92lxt8kNndyNoJTgZ9Rjk9+gkntsMs0IkVUYossbL2I4HRRkf&#10;3STjJPA4rb3nYRWqx4JBk/eBSAeSSSMDgdCM59sABQkbBTzA25c7t0w2AgZIIOMDrnGeDzkkUsdx&#10;PDJHdXRmXavl7403NwuFAIIIAXHY9+AORGGCxpdoVXy5k2mXIAGOPbGMgHcQcHnphPLtYX+eEyqo&#10;+8hIZugGWHO3HI28+vAIUKic+scryfvBndHnCseRt+nXj9D25oiEcgWHewaXBKvJubupHPHOP1HX&#10;jEkcEZMcYi27m9BlS2QPp8vPTjA69nMyXhD5Taq7sAbe2MfLkj9effmvIkz5tyI8Pt8hEB2kMsi9&#10;Fx64PPQY4OOOe9SLFIU2+TnK42s3J5756dBjkY7ZzwKu5Wt53ChZM7slNpx3I5B/DA/GhoER2inj&#10;3li33yR2GBkjr0646gcg4Ekt9CZI1A8mXDbmzv8AmIXrxkjPAGOSQAc88kSNuLqzW6srbdy7AoJ2&#10;jHYAng9wDnrjFQiNCxG0bZuP9X8remCcED0684zzTyJHceUNsm0djhSFyO/IB3YJJJ496RjIfGrR&#10;eZcQ3C/u8bW8v5iMZBAznrnk47Z6kGaGQI7NE+G8zCqpC726BhgDjOc5xnjoM4gmDsjSFR90uxeT&#10;kevTIHJ3YxjB74qZpCzNJE6MnRtshBZcngc9cY9AQBjJ6HxGcthoiEMSyGTy49p2sr9TtPPXg89O&#10;D1HrUqRJHcRkw8Zb/Wf3chQwz1GR68E44pqxrwYH52lmKqRg4wAefUdskAjGScCSOQTzj7HNhWc7&#10;VX7zLljzjJbAP8+eRS5SJNhCTiPzJt6yOCu5QpDEDnPYE49zgkgEYpwkmaTf5UnzBSxDJ3BHc+in&#10;nI6YPPNNEMkLuFMahQfVWHHAPBIOQuCcADptOQJSsjTLHIrSfNt8uEjnjgY2/Kct2HUg4yDlNES3&#10;FieS2g2oJP3kSllEpBkYDdkYAOOO3BwOQRmnD7OyrHbFmVlUx7VyCOQQwJ45BPfnPUc0sJJnjaS6&#10;ZZIWwZcg/MM4CjnIORkcjPvzS28PnBY/N2llfcXbLYPJyejDOc9OhOQM1DM5S/r+v6t8gitUM5WM&#10;Hdkru3fc3HbnGRznvwBtAJ7U+QmWTfBaNIynLLuACMN2WyD1KjjPocGlTIg3RptbG2NZDlnXABTd&#10;nAGTgjGD24JyRiIx/aZE+5narMDuJ5DYIPPB4JzgDqRmmZ83X+v6/ruEnmwQMtuGCnCkkbWUhd2M&#10;DjoF+bH14qZbTYNsajdjLDyl4G0EdBjkZ9eTzypIaZHiVZ5LRdqt8u4YCEk5x9Pm6DHdecACJun8&#10;x5lj2ykr0BGCNvfoMD8QRjPJlmbcrE1vMsaKgWPdtEisskh7A4xySOG3E7sYO3kgEbfLsjbaw+bd&#10;HNcHkZG3IJ+8MkcDBJxk520yGGRyvmwpGeQUEe47d2Mfu+Tnn7vzY6cNmnrMrwrFLMqxllMi7VLb&#10;13AHjkjGevPYDqWkzas7r+v63BIsQ58mVdr7maPDsGP8WC2PUccADPQndYaN0iU/vI9xCtFsJ3YB&#10;+Y4zzxnsSDkccmrGpdGkRp5PMbCjcSw4+9g5zgjsckZ5GTVmOVY0bMEb+SuGIQMXDdyAdvH3iOSC&#10;Qp5OVTJnf+v67iPZ2hG392JYsBl3BfkwQMs2P7u4HHBfkVIgv54JGNnJtkO+PZEVVm3bjGfLPUgc&#10;cAZ6bajxIIFhuNruiurLtcqFbrt64IJwc88DHapmgZriC4ktYY/tCsyhVABXdkbRgjBDY5UgheM5&#10;IMmcn3fp8u39feCOrQrJHB5eQRuaP5d7AcY6kYGCQCAoIAznc9I1UPHFJt2wqzJ5Z2lScNx6jGch&#10;tuFOCSwFMEhiu/OiDHb8+52DMY2YjoxO4gNjqee+TQ8Kpm4hWFo1jZXbaSsOR3JwqMflztzkg43b&#10;sCuhm/6/r+tyaGNFcOLSRZNq/vI2ySyMwcckjcSOuDgfiamtgU3K/wC8j3Ag/NgqTkgFtvGF6MQc&#10;nJwQCK8zxMsjGbasjbfLZjuKKchRg7W+UjGCAPlPUglztG7gws8h3kOEYheFOVUYxj5gM7VH3cAZ&#10;IpGclzf12LRIubeJVkhEjKzsbhSu37oKnb1U4wAOeuDztVF8m5GXgd5lXf5fKvHGGIY8Zycbf4iQ&#10;OegwIIHhRzG9zDuUEeYJjhmLZbkE9zwDzlVP8RFLFZ/bHT7LPndt2tMzeYMAbhtDYxyOc4wpzjhR&#10;CM+VR6/1/X9bltCEkjEAj2wgr6EEHDSBOcbn4AOcD+EcYRVjszi6lWGOPcsuY8u7KATlW3LlR8p+&#10;UrzgZxwh8kbrqdz8rA+WzB2KgHkMDypLEYJPXBzsZqcJp/tbS2wm8wzb2aJB+8IIzhPmJOTnGG2j&#10;IGQSKGjP+v6eq6knmm3lkgmPlksyyrIx2th2BGS28ZKj7xGOd2A3MlwxaAx3N2xeEgQrxvDABuSc&#10;ZJbP94fe7hRUenLDE62kd3bxxqWKvGucsV+7nO4g9A2GPYZBAZts7rFFLHH/AKQrHy2wxLZ5GMHG&#10;doOQRyOQScCkZyXven9f8Puy3DE0lwsxVpI8sI03MykEY2Z6ZJPJx1jIxjipbAQ38cELXUccLKQo&#10;kbKRpvOwhvmI2hiOMdACScZqrE00TTxLlfmXy44ywbMhI4AACkke4zheWYK6SYv9oXzm/eMyxzbm&#10;DLIA7DOGYY+fGS7Ejk5A5RjKN9E9vw/q9+5csrsTBLhJ/Kkmj3zYyzA7dy8knnghcLndjLMScSqk&#10;YuMRylVXJZ7h9jNu4ZgWwvX5iOMbSVKn5hCbmR4/7PtLSbb83HlDJYkA8Zb5goOG+YlW5GE5dtfz&#10;3IdlyqFnkjB2Dc3zNjhSeQCAVLYJwSTUM55R6/1/XT8CXdN5youEcsSAQFbGzjCkYXD55ZRnYp3c&#10;qCFYmbyZU/1seVZrhZGySpYZfJHBH945TqASWJLdrmIwssfzMqzSJHtVmY5yNgPzcjqQqk7eB5ai&#10;SC4aUtfGRQJ9q/OrMWG4IxYNywG1vXLK6knd8xEj4dv67f1YLm2BnksrlmaSGPA+VwDgnad2WYbM&#10;biuMgYyC2cltcRwwTSx27LGY1ikmKtjacgn5uDhQQAuchiQTksIY2heJdO+0LbRttikmW3+TaRtY&#10;7VAbJBAyFXO0ljnGJblFaObUJI5FKN5i/wClbsF/MZsexOcYO0YYndkbmJrSz8v0/P8ADr0Qouml&#10;tktzI67QscgjVcsq88bjgHDfMMjjqDwWsDdcSSGGVWt2lbdCseAx3fexgthgOcZ2jaOTtVoRJqFq&#10;kkjyf6LKpTazArOq42sAd3KsCwOQcjCgYIpy3RG20nmbzhlpY1dSwO7G8fNmRipHzZHGSpG51pGc&#10;l2/rv934fgWEmmt9tvaLueUCQMrKwjKg4UvkIQfMKnqSy/OwXBUm82KJ/tNjtkhAWeVpEZXxlcDJ&#10;6fOM4yOASoOfMrXG+8m+03UfkstuzmMsoT5OnONuQxYb1BIOVIHAMtqzrZqZIWXzoVkSG4sySMAB&#10;WAHRgoGG3EHjPO6okZuNtXbz/pdLfoWHmSXy2ZVVArPtkULuYjAKDnCtxwcBuuPmDCRorWaSLy7R&#10;ljjEKSP54+VBlV5VupxuHYBsg7RgQtO/nPFb3sbi4UMXZ2+RhhAQQpd2UIvOFB4LE/Nlbe6lu7OW&#10;7aSGQoAwAXcrDbsbGQerbRuxsBEinC4pIycZW00+/r+u/wDw2hM9jGNJe6vJvs/lqRuG5pIVfkMC&#10;gJ2qMrzyWJ3KSoLT+Tcxz3CS6Um2SRxcQtcRFGbagKKqlsYG0D5QQWySc4WASGfUHktLqQzNcKN3&#10;AZWDHacknaAST8wYgEEE/KrPS8jt43eH7Igh3BZmj27d2AyuFGVH8IX51ZZNpJ5DUZSU3pv5a6Xt&#10;+vr5WsWF86OKziS4W4aKTZuk2yLuwXJGRkcl2POSSclduKdH5paJmtm2ruC2qsq7nCeUCTxyCu0N&#10;yMuecEZryGAWss1sqSNJHi4zGqyRtuVGBO5gAQ7Z3HHzLjO5iZLoxNA0JmmlaOPF0OMJyCRvOXI3&#10;gHDsjosY3KSArZ3MeW/4r/P89L28nsWJbuS4YzQAyMrhg0zR7nJCjzEVt6FhtPJZVYt/GpApkV5a&#10;xTpM+oMsUKxhPOGU2hTiQEZVCQV6EDIAJIy1JgXdzFEsEcyJJH5amNsRIwKgBxlvLYHnO7O3dxjm&#10;RZRHH5Mci/ukcwxfdYZf5ULoxDId+4A5CksOhCh6Gdopctv8/wBf0Svo9iWCSeC3FzPFIgwYo41w&#10;POkyRuY4UFlPyhj0ERU5A3meMbpfNaSONFkYIywsuxgwUjCZIb7+SMLkFgAzEijsYRI139qZJNsd&#10;r5kGdmWRQwyT0DZGOMo3P9+SVoEC+YYfOVlWKKS3KsIx5a7VZmAAGAQM4YseTuNQzNwjJ6fgv6+b&#10;/Ta0Ip2i2tFtCw7o3Vixzu4TJXk4TPzc/wB8qTmpIbmMzhF3M5gY7X3qirx8wYKqg78EFSMHBG0n&#10;inbz2lxZFAi+SqxPHJDGAxUFQCBtC7eOD8pJC5UkGgLJJGqzabuaZvKaKCNoQjFWHDcKoK53L95f&#10;uncGFRYzdPdP+v69UW5YJNgs2chY/kaFVZt6hTg/KMPltv3eAVyRk06a9KtMZLgljIoVUY4YHgbu&#10;oIIxwOeMYHK1BCtxKzQlJGaNg27aFUSAMNhyFPOCCQOSSpAOcO+2XCuwsp7uRM4Y4G/cMrggN5ZX&#10;IIHbGccg0yOXo/6/r/It2znYREfMkwp8vGS2TjoCDgD1OV4DDO1QlqzHylhXy9io21oST5n8JZAS&#10;Thh03HJbA7iof9EguUhLndCpCW8fyYOQG6nDgkoNzDDZ5BAyHNEPJZkgt48EosisxiZVBGQyryAf&#10;7wzzhu4AZcq+8kVnknRpIF2xLHuuNnLYDAyLwWwBj0XPHJal3SFVeX/VsxXzG+6rhs5UjIQkM5J+&#10;UYPvgosNxGS8zTblbEcjqW8wbi3PAyVDEAg5GD1wDQJbeKFJppkSSZWMLLJuZTnaDlueOFHJ4TPu&#10;ELrp/X9f0iQjzt0TW3k/uzKvO1I0AGIlxjkqOGxyACM8EAE8ga4kni2rh2WNWB+8xVcAcMSD/FnI&#10;6g0gYRCS4tmhGSQrKu7JJLkr83QsvKBeuAQMgBblo0dY47qOOOPaqrKxjRep+cqeQAB2IOCd3qkR&#10;5DpXu0uvOhl3GJ2BbzB8zHJ55wCSVPJ4DLgBVzT4ZcxK/Kq0kZby9paUAbsFmbpu45yQy/RVaHSY&#10;NFct55dfLRrhSQmFI4IcncBuC5HBIf1wsSy+UZr11XzINpm8thuUkABQRg/kOQMZDEh2Jlt/X9fq&#10;SQr5M6Wyv/o7swLeTkLnLZ+VSwI5XjoT2GNsjSl3kinXYA3mSKIwfIyw3sDgHHI+7kDJB74je7ib&#10;yxJEZGZd+2aP5XxznPXjGMAAkHuTtptpugRY4oy0i8CO4YyMU3GM5yCuBjadqkkucBsgCWupm49W&#10;tf61/pfqi0fKdJJJzIG+UbQp3EEYBBQH5ieuPlznAOCamnuTHIzSQS7HQj9yybRuO7gkjIyCRyRk&#10;nHUVVG2O3ab7yq3+sKh5Sp7o/J5AZh/CGQ88nEwMhlZ0kY/u1G2Iu29R8g+uSMAKBnbyec1lsYyi&#10;t/66FliTJHK77hGE+VY2ZHK7VywB9GZmwByBjJViVSF5ZFzudrhWkmV2IYkspIfIGSdw4Axwdu3P&#10;Nc+UbtlKbdyrs8tsq7nPGWck8MXyMA7jjB21Yk3xblG2ORp2MirMVVAedny/dIYY4K8hjyOkmLW1&#10;iUTyNMbuyJCpIdqLHLI3Qc8r2Vi3U4wpPRRSwNHKrMwd4/JTaX3MTxt28AqwHzc42sRzxjEd2R5D&#10;RXf7iNWk/ctbsAR82Nw4YH5hwTxlME7QFkZJJHa3BWSZQCFj+UO4JVdqgFsgnGGZWJ4OAoJroZSj&#10;7v8AW3r1/r5TR3zyR+bHGjSfN87NlUZd3II4Y8sByygkYxkYtQC6in2W0bbgGEMfGWHyMD1yFJOC&#10;pPfkHDVnw3aqsi2l4iMvmRwyRyYL5ZXZgO3Knp0OAMfMVts0JM0RaSPaVEzJ+7wFkbqN3CjJzuGO&#10;emdu2bmFSHl/X9fr6l6yuUtmXzD9njmaQNkl8DbkjCgnBDZJUBsBudwIrQtJ4nihuoS0UmVZo5FU&#10;SEDLAE5A6FcdiGUNjtkWbpap5UaSRtuUqXLKkDADILAH5sKB04B5IGKtRt5aMLm5mw0CmOZyWG4M&#10;fu85BbPGSQ2484ZRWVQ4a1NSd/6f9fpdG1HHCGj2MsayO3zsuwhlTbzu4A4xjoSuGJOC1qErFFHG&#10;Hld55HeSZZS20KjYG45xjf8A3SGIPXgVjw6mJyYLme3LOqiXyl8zcwUFV56nnvxheh4q1Hdva2ry&#10;y3oVjITuVQxkcnPmB9yhsh2YqduQccAqThLsebUoz2f9f192l9C150jSRiWF1kVhK+1trKuByPXu&#10;QDxndkbRgkMcrT7pX2yRxBpI1Yl5c/KAPlGTnap5UbW5PGAxruB/mluTHEsrIu1gu4gDAzlAVB9Q&#10;uC2M4b5TyAsCpcMrSN+7WFlZ237iAvIIUEqoOOwGRk8Y8pnbTt/X9fgT2zSAbJIvMby9snlHlvmH&#10;ygZGzHrkDBySM4rQ06SHbuWWJg0ZO9dwDZB+dsrt9G2k9+mQAtGBITbq0c2Vfa25LgoxUPjk785P&#10;GOgBfOQMir2mq6xLJdFJNxXdIMjPUAAlvlyQAGOD8oB+YANLOWvyuL/r+vQ2tNuFVfJG6Tb/ALJ3&#10;FduARkjepyACcZJ+bGeNS3hSRGZFZwkuSIYz+8baCNu3JPQH03H06ZenPJj5hHtTCxxxsvOehKBg&#10;FHygr6fNk55rc09nUP5E0zMzkLIqj5zgAdNoBxg5x1PtXl4qJ8/inyvQ0IUeNGLqp3Kobaox+fpg&#10;DHfHtzU0SSH95LMZG+60hwGCnoOmSMAgsO2D2+UgLujPgbS+MK2AQfTJ/wB3rg4yMHbVhI9qu86v&#10;8zERhlHz8lsdjg4HQ5+YAH5cDyJS1PDlILeFPs5jbdHuJChQEdeOSc5xjIIBPIY4JxitKxdh8/lq&#10;fl28hRgdlx349fwzwaqyLbqkSWiTZWIiSG5XO9uuenfB5PrjkqSbFjG7QtgPtC4Vmkzlck/MeQQM&#10;g9e+DgEVnKRx13zROm8MS6fJqkEOqJN9llmUzLbyKkjR9G2FujfL949Ttzv5U914cm03S9VaPStR&#10;86OK8jMfnWvkmUAcO2chXCckK3JdsEgAjh/DVzZPerHf3rQxNITJcRqNwJTqVJG5c7cjPClsdwel&#10;8JRG4aO1e2zHIm2VtzRrtK+XzsPZiF5yzFj0JrgxFpUWrL9SsDKUZR5e+/XZdtbeqtp6o9j8OyQG&#10;KOYzKpP/AC0WZmXgH5iQAQMbuTgHtxtxsXaTW8KmB1Xey7fkLNH8uAVUYyB8wHH3s5wOawNA+0iP&#10;a7N5ULje0+G2MWBG7bmPlc/L0B+VeCDXSwJJLHHt+dSwk+ZuW+b5sgc5UZbIGD93HGB89y9D9Vwb&#10;9pRtbz2/r/P5njnxesxDbSXP2B/MjX5QgVyF39WYAn5ScZYAfd/iwzeIa7GUuXaJ8INzYeU7mcls&#10;BfvZIJxjpgc8gmvon4tWxuNO8y1ElzJIfIhcIiBdyEk4Od5PmcAN83JwNoNfPnii5cX8nmld3lsq&#10;qsW0AEZAxgDAUhQ3UKV2gYFerls18KPgMxpqnmE16dP12+7pY0PA+u6JY+Dtc0TU/A2n6mt1LZvZ&#10;3csbx3lrMu52Eci4DRvGrrKhBw3lOoyM1h24FxdFIo127ju3Yjzn2wAo4zgAAD2zjPiKxJG8UKKz&#10;hT8sfO3ng55yTxnn+Ek9KlhuEf8AeO+5dgPsfmzzgHuOMDjaM54z9JWxUq2Gp0ml7iaVkr6u+r6/&#10;M5azlUsuysu+7ett3q93e3yLBkfb5e4uzMQ2G6/KfujoMZPv9QRmK+tyYyCB3I3N19GH0Leg5HTo&#10;KmaVvLaI3IzgbsyAbh3HXGcknGSScdOBRNZT3Fob5LaQRphWKhSQSp5OT8pKhh7kYB4Y1wdTnj8V&#10;znNXik3kSRpliHVY2weV+6eCON3oMBQTnaAcDVIYlVpm24WNA2Nu3DDODlvmICZ2lgMYznJFdRra&#10;XEvzYSMtxGqsNrHCkDoDncMZ4z1xjIrntXR0s5DHLGvmK3lhkZlU4BILEZKkqPlIx8uWBORXXh6q&#10;5kj38DUfumGbSSGNYUtY3ZTsj8yTKnByU7ld2cAYzxkhckiFLgq0McpUszN/y7gehAzntgjcDkHv&#10;nmpbuFGkmuVT728FvM2qEAwdoBIUDcTg556HnNQxybZJdhUNv3xrC+0Bc9M8KPmVTxk445PFex8S&#10;Pfj70b/1+v6F60bEcNy//LPhW2lmzwWOcjkHjbxgEjpkC5byb5DDapMsy4EccQ3EYbJJwwJ6KD3b&#10;jaSznOba3vl3TMksW5ZGMT7csz9MfdGOWHysD0Gc7cto7hcnfexSLHsztJUKp+boMdceo44B3Ddj&#10;lqxdzlrRaev9f5+fz2LKy2sRV3ELRhm2xYKNs2fKGKkZ3AsCMYwcnjFBQG4WJHVcqvlMVbbtA4Un&#10;ByCZFPJyD3zgEKeXLsMG3azMzTKAzYIY8EnHA6t82QMkfwtMj7fJl8nbGqls/KwYkYwSMADO0YBJ&#10;xjjBIzicq12/r+v66jjpguZEkvb5YY2VhJcFd559UIBI345wSQS3zBsM3/hDPFup6ZeeK7Hw5qV1&#10;Z2M9ul9e29rNLFbTyFxGjOQV3Eq+3dkvlh0+VW3DPE8gZvLj8kEq0Z2puySjcHOSRk55xjGMAXdH&#10;1G+0TTNSg0zVWjF/blLiOOVys8SvvWDC/KQZFjYbl4aBcck49TB/V5VEql0tdVvtpvpv+ZtTqKnr&#10;K70srd+l9PS/ltbrzd9ZTW0ym6SM7kVVLTIYpASxyDgcZQZPBwuMEhVaH+wNXk06bXrbS55LO1aK&#10;O5uVtW8nznIADSKu0uTgnOMjdjHUWC8z3n2p5hvkjAysaNIV6mTnIUEDdwQCcnOcs1Tzr6Cwlgtz&#10;5KXMW3y/tDKrIGHGehGeeAd2OPvc7S5ZS02PSoS7/h/wf0+9FdJJldYoJ921SqzCMYBUHcvTI4DL&#10;zwNu3dt62HW9jmluEhbzGkAkRmVSATn5s8FT8vzDI4Y5bg1TljjMKgPuhbdGyqvlkAs3ykdzkMVH&#10;tyFwFFkTJcTteeeVkt45WhCtwznvk89+pHQnkNnKjE0kuy/D89vn95OQxQK14o8xm3QeYTuIOFyu&#10;QVIGCGyoOTkgAGtrwd4M8X+O5rq18K6FPqLWFrJfal9gXzDBbxSrHJIVBwABIpLYyqnPVc1z6yR2&#10;2JY9reVIoXd8qbdilep6k7x3xuJO3jOp4e1e48Pap/ai7ln+z4hkjkCtEx4yoUKAfLwuTjgkYJFd&#10;ODp4OWKgsVf2d/etbmtbpdP8tfLc56qlGndK/ZbPy+W1/JFhraWK5kszNho5Pl2RL97GcdNmM5XH&#10;y/MV5yTscUSOXy5LmN03B3fJyBggHbnd14IfJHX1aqb6hdahfT3rr89xcfeZjJ1blu4DMQW4PQkj&#10;OMGRTcIqRPLlWcmXd84DY65bkkKWB5BPzZ4XI8+sqaqSUL2vpfe3TyON05WXM9f6/pE0MaNmOFYz&#10;GjBcSMW+YDJbcwOFIz1xklsBSCS+NVmjjiSJ2jVvm2hVYtuJ59DjAI6EJyFAzVYzuFYMJFCzF1Vi&#10;JS8nzYxgljnA5PDe2SKmUmdUNxcMsjOqyurFkUEj+HPzfKW24wchuhG4zAmUX/X9f16kkyrcx+X8&#10;gZkVZDADtO7Chhj2xliSTvGV5BpsM8s7fa1mkL/NncmfKyeWGeSCcbWJJGwc8HDrtZJW+z/LIxQD&#10;LRsQeOTwBgHbxwOOAAeaSOPzbry4pGkZFLQmZmO3ac4xtbng55wOR3Arspv3iV8Gv9f1/wAAiAiS&#10;ETxWvneSVKvN8w2HdwSwAIIUc4JHtjFQZcR7FmXzljUqE2nGFI4IwAPm5A7dMYQB6wQzL9jjtDIz&#10;KRHtlLOxyc7QR36ZHPfHGQ19gSR45VVW3P8A6MyqI49oyQGOMHaevTPHYV20zZf1f+vUjmhkikae&#10;GCTyWIWOSONAAu0BiPVgAwyBwB028iCZAokgtopPmhZkXajNnOTj5uo5IwWGDzzyLEvlqfL8vawm&#10;PnRszDG08E4ALkAKdhyATzk5AglQW0K2wY7j8rRvCPnwcAKNxAIyMY/vLjCqQOmJvB7f1/X/AAbk&#10;HlK7+bG+N1wDtjgK7B8gDLuU4X51P3R06fdNZUx3FTHuhWTaF8lXHl8HlRg/N8oGOoyOOGatG5uJ&#10;ihulmYqpYlzGEweG54+8SADwVAGBn5gW+ILPS7PRrXU7S9vJrmS1kW8tWgVY43EjIpRtzBwU2Dey&#10;hsxsmCMMfSw+x20PdaT66f1p+ZgX08y7mkZJmYR7WZcPGWVQSCAu4kqVLZJ25HGaqKsDXERjljUL&#10;cYZvL2qq7i3RcqRuBGQeSO5B3X7x5NPizJLJsj2Y87I8wYUEDeoMajJO3ruwQBkbc+fIbZJMzOH5&#10;kCqGkYBNo2nhs8KGBGQMlcNXdA9ij70dP6/D+m+9wWb7TO0VyZ23b5Nsb8J8zAgHIUkE7QSRg4PG&#10;3K2Z5NVsLiCW5tbpW3+dbzTAKPLQg7sqFxuA28AthueSM1RaxSiOFxIcZ+znLqqqTgc7txx8oTjI&#10;AH8SgVZfWpL62ttMEUzQwzbg0pG3LNvOFIIBOVyBgNnnONzacsWtSpK7XKrrr5Ly/VEyXF0LdZ0Y&#10;3bS/8/URYKWJ4DgnO0/OdhB+Y5BIxVpJ0kMwuFRlZtrMrHPOMP8AKvIC5TC/LnkdsUNMghnbZDJA&#10;u4ou1WHzgHAkbJ4IOASSAVCKSNrLVmG1nhXybkruRsRLJCVw+TgYLZy4CEjGcuxwe/PUjY56kY3f&#10;l/XT+tt3oSzFmV5LaxtfuDy2eRf9ZvOcux4Y8NknAxzgkg1kEwjW3igi2NLiSTYNyvyRluOV456Z&#10;bjOSFWeSCWUWt1GrqZOLrbHmHcgO3dkgD5idyhuRkg7QaR4Irhbe6iumeRmDKGJWNZCBjZliMkZI&#10;XcF6AHKkpnFCiuWOvX+kR3l0jsY0sU2/xyRkKx4OC53ckNkAZGD0yMismdZJZjHFHG7bS7h4lAQl&#10;c/MQoHPyfebovJXlRau7sReZPbTNs3FFGTtUBVAwGGM8jOCfu/wqRuz9QkMl0tqTH1ZAkWRh2yTu&#10;LFhgnPzc5O31Jrqoo78PTa/r+v0Mm7MMMiCRBIqpsXyyFK5Ve3DFm4HTIYYJBJUVb6W4eSXUJxHI&#10;ysF4bIdh8xYPn5VbHBGBlWzt5Jt30k/n4mWTexZWRyQDj+IowIYqcgLgYAA5wwGewuDNuuAzNuEc&#10;Z5BZSTuUnlgcc85+XPII59ijE96ivdT/AK3/AK/MglWKB2g8llZl8ry2z8p4GclgSA3Az6ZUnGRD&#10;cS+WgjhZmHmH5lXLE5yRlsE8898nHPVS8vhdwkUBlE8fmc7SeoULg7MZ4xjA4I5xWeOOVPLUtM20&#10;SKokBUhRg46hl6jnGTjoNue6MTvhHa/9f1/mSxSxKyy2NvIvmITiRgV+9k52hiehU4OASo54w+a7&#10;86Qyxw/MylpCy5P3jydg6g9NoJIY84wBHFNcm4WNriONdgIbccMm7apPGSQMcgE4LA4JFRKnm3Pl&#10;i2XzpPlYZ2xx54O/C8YKn5sDsQflO3aMR8kb6ll1eP8AdpGNy/6z94VyxB3MNoAz8uAcc4wcngEl&#10;pbwSNFDKW8hlZZFjZOMqAAmCQwJySONwYA4AIhM0wU58vIQ7VdUwB0JyBkNt6scqCcYwq7rETOGa&#10;3LK7SMpjKwnGcgAZGAAOVx3bkEksBpyktSj1/rT+v+GG27tKSiLv+9IfmUHdj5mwcL1HCjtxg84j&#10;lZnEkSzyRmRt/lmNRjcMl+flUAt3YADuOGMzgInlSFWYKFZpMfOobA6kg5GD0PXqPmIrtPuMbGWb&#10;5hu87JMgU+2fpySTjuOM0lYqOsrolRVa4VkgWMlSVt9oKeWDtxgjJXhgeBwTkgnhyxedH8kKqkha&#10;QwhzxlyArEHA4x7A5yVHy0loHthJtmWNmTbIsK43Mq8A4+8pHAHIHBAUt8sb2c0AnFum5txVJtjK&#10;A25I92SOpGcgEkFs+won7Vr+n9f0wQqw+zKyruXOZV77yG6rz6jAA45ALYMxnigCoDG7s2Q21ndx&#10;g7l3f7XHpuOCOgahFUyi3dJFxMXxCAOjHg5HGFYfjzycGm2d5GizzOIJGdSqqbdWIXOAwfkx/KSO&#10;Odp4PHBYJe9sNidNjRRlsthl8xtg3BSVOT8uSRjAyrZGMYJqaOYW4MkULFTHsmKyMq+UAAcADG3G&#10;MqQchPXK1HAVk8mCKaTb5yuqwR7SuSctkHO4hWwNo6dSAdqmYyx7Zolj3YMeU4cZOeFUkDPHGcFM&#10;naQAZYS1dh09u7zrGpMUkTbdxZvmGW+7j+AnHPoBjjApwHl3EaiM4Zg0yRspxgBTkY6nJJBO3chy&#10;M5Js+GrDSrvxRp+mazqH2KwnvoYL27jsftklrFLJGrTrDvXfsDDEW9SSqjKliy3PGHhrSPDPiO60&#10;PRvEdrr1rZ3MkVrrFvAUW4jDOkUmG/eLujRHIf5k3lW+eM7l5Ckv3ak3ptvr32ve3ntfQyrYROqu&#10;kjRlmxva18xJFwTwvI+U5IHXqO3EkUc02428iqsi7mQtuRY8tyGwcNjJAPBySMkstRKVZY3ZfMl3&#10;gqHXKu3fK9SWDZbOfYkqFpyqAyRo7LtX92vmblGFOME+nXkDgZPOBUSIl/X9f1bpYlDGGeRoZlXo&#10;FjXeEbG0bThcZ6EE8YJO4k7qlthtljmlXcy4DCZQViZmjLAkgdCBluh+bGcmo3RXbAh8395kMN2Q&#10;oxg/KTjeGAO4YG9v96pIZrl2SGVWVDtTzFj3MuMlQucEE8EkYJK5xnFYsxfw6BZuJYo5ijFshnVs&#10;NuHy4YjPy4AIAOMltpOFbFhI5GgaOOGQqNyxpN92X5TlFI9g/cDkZ+UUkVqbvTpryO98uO3ZQVkl&#10;EcjrJ91lOCrDgdcbPMjbAHzRzzkS28Nt9lt90EMkMd0sO0yL5kjgYwd+GYYOAwBCndgCpMZy96y7&#10;/dpf+vXToQwaeNUuWhlvo4VaGUx3E6jy2CrvVTt+7uYLyARkAHIBkaGWzuGhF1ZP5kSu58zcuAyg&#10;dB7rjA5J3nqc4sWdxaQ3Ek1zHI9qwJMSBmKjaThtjeinDMRjHOUQCqtwrK2WhbdJDtYyqmXJQYIU&#10;9zn7wHP8WM1pG1ioylzW8u2n9d/l30oyxyiMQIDHsjZGwpz8vyjnafmwQc8kBeRnGat1ut5vNtoP&#10;l2lWj5U7j8rDgcEqcjYTjg5BOKuzWhmRokZCuxlhYsAVOD0BGAvIORyq4bbnaDPP4b1s+HpPGFpa&#10;s2mtd/Y21SPaEW62CTyzu+5mLLKGwH2yBCdr7dqcW9jupy/r+v8AhzGvbp7mf7QZU27fLjZrdRvT&#10;aduAqkA7RtbOOGOODuNeSOVIBGJtzOqpG5jxmM7OR8pz0GDnknoflqbyxHJ5Ato42dSjRtja+Rzj&#10;ccKM7cLycgHqxxXmMaT5uYlVW3D5huBA5LBfmAIGVPyg5bnpzv6nZT5dl+n9f1t2YsSwhdqyRsFZ&#10;mZcFSnTrhskBe5PVgCcGhlURiCKHd8xR2TcA5HHOTgA5GehOMkgYqS4a0Sza4aB5JIWH7yFyqvxk&#10;hcr9/wCQYLZztxyFBMLuhZYVhhfcziNgMsztxtCk4YZUYBxjb/DVxsbRu9WEkccqZLLG3lhw0i7V&#10;PJ9FB4B+6RnoADxTZJbiQO+GdZMF49wZExx5fUELuAGeowTuGGy4zBpGvY1izM3ygYVfugYwdu7J&#10;GT7HAyOoI/OEYkicNGMYjj+YcDL5PzFsAY6HGDyNwq0Vtv8A8MKnmGYAbmDNtaZVAILYJyANoJ78&#10;HBQc4wTFHHyqTwfLhVYRkYZucjPY9AecY/OrElp5FzJ5kq7o0IAWErhWzuBB4CjPU5OCSx9IBHFt&#10;xDJt+ZwjCIbmUBW42ggc9sjBAxg5NWVFrp/XUfb2Ia3lMpLJsz+8n8vd8oJOTgkg53YIbG7jGAet&#10;8LfDzQvEvwx8QfELVPiRZ6ZdaLe2MKaPPYzyyaikplDSwSpmJZE2htjkFl3YIbCtyWJnuWkNurKy&#10;/NuY7uBk/L0DehyFAz2oileSNYZotp8wu/zhlkGcHCsME4wM7VbjPc4mcZSjZOx04eVOM71Icytt&#10;d7230fl+C0EYBZn3rwRmNcDcVGMcr8wPTPQAgk4yop8apLH++laTK5e32gABh0PpkjnGPwC0htvJ&#10;uPs9uguGj4V/N2kKFXADDqDjGcY6c8U66VVd7aGVSsZVY/MXJ/iw20sSRuyDjDc856VVhRjt/Xl6&#10;/r2JR9sgjaeV7lVCt5c0bjapAGVA+XJ+bBz0GM/LyHbJ8CR148zarKwyRkAd8jnb9N5zxnE0mo3s&#10;FtJYQ3ciK9x5jwsflD4VWyc/ewwyRjk+hFNhXMqSSTFtrsJU3k5+U8cnC/LzztHUjkDdNzppQ2uv&#10;6/r/ADJLN0tX8y5t45lTduC/u9p+6PlO3G0nHzHj5s53LlYMT3D2rWu1pFZf3m75B0IYsAc4B5PG&#10;S3c8Njgj3qssBLySLsaTByCS2cgnjJ9ApOR82RiSzI8pJICk27LK3mMpdgnXcQAGJZhnJ5YYLHgS&#10;OrhotX8ixHtWdmjhdvMZQ24L8xAzyScHqcnj5s4IOAdWC4EY/wCPxW6Z8xnXAEm7BJXuQR0PLEc/&#10;KDj2zxLtaZTtjYfP5jHaoIZW7g4xz2Uc8Ati7E81sqTGL/V5EzeYVIYkYHyff5CMACMjK5GcGJxu&#10;j5nG0OWdv6/r/gdzoIJHf/S7lPLiYlt4jLKAD8pZR1zgbjg89lOK04Cv2Oayknj/AHYZ5lWY5Vdv&#10;JDDcDkYbcS20kkFsZOHZbYzCGhxiYqnkMqYDbQ+0lgQcoEHsD3OG0tKu7u4G2aJ1k3NIqqpyWCKd&#10;qnqcbsbgTjIxkMRXnVoHzeIp9un9f8P/AMPfoLQSPJGfsTbGl81XRQj9QMkbflClT8oB4YY28VqJ&#10;dm5NxArRsEfbCdxjeY7eRgkHcx3jb8pztzkEFOcivIAjXD+RJ8qFmWMeXMHI2r8w28MHIZlzgdSM&#10;Vp2V1JN5K3VyZCq7GxIzYzuYDlsZ3ttLHrsJBzgHyMRTPDr0Xv8A13/r1+S6i0nlibzIpQsazfNL&#10;Co2qpzhl+UYUYBORhgWOM7d+rotzbWsUMglaTy1JXzJCdygjI6DAK4PQfUnIrmLD91Escl8zzQyB&#10;GjkCqcFio5yDuI5PcjgYI46DT7qK4KzRJHuaRWkaJdm8nIOMAHG4L7ZfODjFeJiKOp8/i6SUX1X9&#10;f1+R0cVyhk8polbbyzblXb1OzGeBwemQCPmOM1qWt1I0HmrEyySMDIyqoG7PJxz/AA9O+DnsTXOa&#10;Vdq21Fkkby+TNJddSV7/ADFh3PcDy1IzxWxZTNHEt3IzSIrbzIq7uM8n0ABGSc4IC9cceHi6fvHz&#10;uJo20/r+vL/gnU2Ezq6mOSPcVzuHJHAz0VeRnpxkHmtmwu45GiK+YMMP3kZPzOP4iQvAwCRjkDrk&#10;5xydncNJiItnC5Matz+WMZwcjGNp+nPR6feWggSLzXjuGaQXHmMGVoyFA2gLuVh83POflXg43eHX&#10;hI+frUfe/r8DrtFu0WCKK8hXbalmXzJivABJGxWGThWy3f5VyMgnovDmuTRRQ/ari4VozH5LNlhl&#10;juJPyYGF2/eGTnKkfKU4VNRuZIFt97YxIFT7R5gwVwwB+6f4juA5Bzk8Vu6ZrJUtbDdtuCu1drNy&#10;7qM7RjJ25wuQPu9yQPKxFOLVmjXC4iVKt7stV+Omn3Nael9rnqOkalALW3lS5h8p2aVvmEny7SOM&#10;ffxtC8DjJ6jFdVYXz/a9lwFVtoWRVk4BxznnkggDv1JJHFeaaNqNsF82SWSdpJv3QkkEhBChtwJI&#10;C4CNtwON3zD+71mmai0hSeRvL3HEirbkKMKDnGCSueSTgYXgEYx4lWmoyskfoOV473Vfy/p/h9/o&#10;zuLC/u404eNcrlfL5KYB3Z56dSOcnJHHNWra9EJiLYLMuDF5kWcjK4x29iCD8pzjArmdDv43mWI+&#10;T5kbKpzubJOCPXP3sdc7tw5wz1rWckkbKPkCsn3Y4wx+UEDIPJGVA5yenQ5Yc+sdz67DYn2kU0zq&#10;tMkO1TBAH2qFdsYaMZY59Rz2x0x+PRaDOY0Xy4gS2PvMNw5bHTAB68dwRXG6ZeiZFieXLHkxrj5W&#10;PbjpxuOSBgYIAxiuo0q9ijj/ANHYbQu3zFHBxn5evBxz2x9ciuinUR9NgJrmTudppcsTFS7DaW/1&#10;ikZI5wevftWvYXO0L/e3fN65rmLO5dht3DeWJHUNk/n1449RnkVsWF5uGfl+9/X/AD6dK7KdW1kf&#10;Z4OvGLR01rIGYf3s96luCoHDflWdZy7l2s/5/wCetX47kxQtGYVYt/EwBK4r1KUoyjqfU0ainDUh&#10;Y56f/rqpdkZYtn8F6/5xUxcMx+X2/wA/571BdMSvAX2/z/n8K55nPWleJm3jhCSyZ+Xkiue1kDDE&#10;sRuwrLuz09+eg/Q8ZFb97NJGGMRX5lKnHP8An8+/PtzurMjFpUj+ZWA7huRnA/8A1jkZ+nm1pWPl&#10;cxleJymsySqrGAiNQN3mcLtOOnPI9cY6eh6ee+ImmEhtopDAdm5RGCG4Y88/dyW6kZAHODgjutdC&#10;RNhTyzYcKoxjjpnjjPAxt/DgcN4lnyZI3WNdzY8yRhtTDZVm4J5yTggg56gZrn5uh+Z518L/AK/4&#10;Y808SQrH5kRkkna38wSPcIo37kDHLHgDEgGMDBP8Jw9cHry29u/2e0EUDQkxyMrM32hi5+cq/RcY&#10;XABPGSOcjuvEdldXPksEdreOML5azFmLhZG+ZgMkq7bcjjDcY3MK4fVI4I4WCzFh1iZ2GM4GQUUs&#10;Ac4+U/icnNexh3+7R+IZsn7Z2Vl538u+vRK+l+ujs+dvY5IGlMqsskZLBduWB5GM/Tryc49lIz54&#10;oPJaBZN/REaPGc+v054HTjjGK1rtJEZg91H93+KXK5IbJyWyCSOcDGcnjgVnyERqpjDRN5PyyKx3&#10;DjkqwOME4x6AnsK9nCyPIjeLMvULeYHEh/vP5nljGAeO2ATjdxnr/DVK9ieRm2vz5gYejfL83Qjp&#10;6kZBPHPI1bmFYovtCW4jXHUjawHAwDxyMjvzuB7kinPC5jZBCNu+NmLHgtnIPrtyRxwcnnuR7tCo&#10;d9GbjYw9kIkzhvlBP+pDY74JzyCMYxnPHqTVe/tooP3cm0R7l3fuw2F3ABc56Zy2c5wR6EHXu45Z&#10;iodGbaqqskmdpJGeMr82MEDjgEnHJxTuLWDyxKYRu8sEruwyqwHYZwuADx0B4yW49OFU9OnWd1cy&#10;ruMhH82Ldtk8wrtIDYA3EEkYwvYcnpjJ5rmKQSNA37xW++fJXDDOcjHfIGODx/u7j0PibwpregSW&#10;setaVcW8l1Zx3Vm0kfl5hkX5JUweU+QjcckbSKyms3kikKLGv7z94F7nGMHZjBOPvEjBHQDBrphN&#10;HoKUqfuzVn2e67b+X9bGPNGZ9sKRSPJwi+W2M7QDliWwCdoQjgKepBrJuC53XNwPNWVtxiVcFMkH&#10;aoxwQXYgHoCcjA46C5jkEbyLb7lkUiQbuGIBPXPoducFcc8Dg519YxRu0U/7xI9oSBgH3qGwdwJG&#10;cNkc5A9OorqpzR6GHqrZmNFbNITbGaOFfM2yzXC7lAIOTLgFlUrgfLvJCPgE5zUv7J1TyDJ50i4R&#10;cgt5kavgfeUqrbiDztyD82GJzrTfapYWm+0yFfOZ/LimC7GO0kE8LkDkg5APcnOM+6tgWw1vIyuz&#10;JIY5CWd1bIZhxt6Z5JIUnkcAdkJ3PVpVL2/r+v6t3Kf2dppdiS7WeSOOaSONPnAAH3lyQnmLkbSp&#10;yT2Awy3EkkbItws3mNmBWm3CRyh43bQobqCx+X5iTsAQGzOvmmKRyqu0RkWThn/hHBY5YffG0Nk5&#10;UEKVAEbyO58iVx5bTRpJCAAP7qPjrsIGdpXB5HJ3FdjrjJuP9enzv/wNNCKCMAsyWMjHcgkEk3LY&#10;JPJJO37xJ+YDhuhBq954mm3hI2badyeY3PzAgc42EbicNg5PU5GacccjrDCFjaQwsY2ZisbAuBt2&#10;HjJ2kr0LE/MMYJuRSPBt811VVUGPcuGYhiflyRg5BB+ctw3JyA1R2HKXM/8Agv0/rb8CRZgq75xB&#10;8qsbhpAqhm3sT1BO0A44OVVB8wB4mRoo7NREF8tWDs3nEttKsroG/wCBZIByQvVtu6oxbPIvmray&#10;SKn+uVeUhkZgfuN1OQykjjlz1PM9mxuLpoWUeYy7Vj+6WOcBShO0pgnPB449yehrGWt5ev8AS/r9&#10;R91/al9BHu05s/c2yf6uIDbgqG6KAccjHUEnLVDcxFpS8c8Uaq/lq0kBwMxnaDtGSCQwG4HG3J4A&#10;x1Xh6TwLbeGby38SaDe32oSrANIe3vliW1IVi8koEbGbeRGmCUOUBBb7qc1dWk1xG6EXEWTlYGVt&#10;qfvIhhGVt2CVVT0IZSc/KN2MZczatset7NU4waknzK7Su2teqatd2urN6NdyC3uJ54zJJvg25PlN&#10;IoPHH8IycjdgKQVHzHKBiJFnt1jQ3VxI/lS7mQ/NJu+VQCoIJ9tpIbeM+WQcWr3T9b0O036rp01i&#10;s9oksH2uxkRZF3Epyw+YY2ZKgLjbjd0eujl3kgtLV9yMTHlVkZYyu0MG4ZWOAewJ6kcZUonsYfEc&#10;srSSX5/1rb8fIhknVjvF1CY5IcrI6bvMbywu/aVXPfblcY3diQA2mnyGOTUFEy7VE0HmsEm2scru&#10;YkKMB2AJwxA5DEim3cTO/l7GkeRQkmUXPzK/8IIZjsLYGVyVQgsWUK5YrjMcr2c3mPGHiTcSzR4y&#10;CvGGOVGWwoJByR89Jc0Xc9zD1ru8X/X9f0joPiJ471P4ha7da1qFtpsEk9/NLJp+l6fBbLE77DlI&#10;4UjBwypnl3PViWBznaTq2qeHdVOqWusRwzRb1+0NM3nfcKsA+Syhl7r8pB2qFbegoRxXSxK8Mcf2&#10;VnQM8m5wyY2nGxQDwQMsckYBDdF2NRm8HT6fp9r4R026s7hbOFLlpdQkk+0yErv8pFA8nL4YqN2N&#10;2F5UkxWqTrT5pu7Z71CTcXNy1389fPv/AF0Kdnq93psAltjGrQ4ST91GqEE5YoMFUzwRhQqHBGR9&#10;5yfZrV3igszsXbHJ51rGwkcAqGXLNuYFlIHJJCrySSbUHhjxBP4Yh8aXGhahc6a80sJ1D5vs80ix&#10;O7RhkBy7IH2rwVBGzIHy0hFFGske1lEB2NJC20SOCQRKNwwW2/dLYw424baKInoxutJLcebcxxeW&#10;sQLfaNzNLIW3SKdvA5Y8DZg72YMTht2FgnYF5rYzmNY/mDDtEQdyNt4wGwDztLOBlhgi3azwP58q&#10;x3Ecce3y4xtUEhiBuMbgAggAvk7SSNoDZp0FrPdeXp1hAY4xfI7RyMSu7JQSZx2OMYAVjKpJxyG2&#10;dlOVtWZWqJdsZPsbNdMsjHzbiDLNtb5SVCkbTj+HIB3k5yC0EejWc89wk95DZ2cA3eZI/meZGC2H&#10;IjBcZBXk5KoM/wB6tO40/ULSxSKS5yy2axtHb+XIFbByyANhmG0sBuHB5xy1UNRjsUuFZ44o4zIX&#10;ikSEsOh2M2V3sSpwVbdkM2PmBAaR6NKX2f6/rsc/OViffBOsO5P3ccPy7i6ohBIGAo6E5B2sFXjC&#10;ClcW6rFzGyxyZeeWaQNuB/eASAA7RnC5UAY25bI2nUmsXe5htrvzCJl3tHN5coiVl2AsuMAHC/3v&#10;4eBvxWcUE6q8ltCsqxA7Wh+adeNuHGGLP1DAHd8vJ3HLR3c0SvIt3FIsloZEuU/1bNHlRsO8L85I&#10;BGQPnyDhsZbBLD5AKyXVvJJswFa6MbvJj5UlI5Xk8Dn5iDxt6SzkpI0rzwr8oaS6kVysi7i2epEm&#10;OWw4AAC4AycNW3ndIbP7L5nyucQK27coG3Y3vx67SuThhigqMuYNgSOTyt0asNjKqsCCuw4UEY57&#10;HkNufIPGLEVoqXMv2eVhHlkG1d8UoJGSAckgDdgkDJxjIJUVRGIZjJO6rGk2zbNcDkBlyxUn+Ld8&#10;q9m2nnBYWtPksbVnjk0uO486NzCbid41gYfMzRhWO91jyoBJXDtlcEYvYpR5kJcRyXcm+9k3PPI/&#10;75ZNuzecEHccjGMFmOMZyUOQZLpDFcLcXTgtH8sm6MxlVVjkYZVK8ZGeFVck5xhYrR5Z4Fu7p1Zp&#10;I8SeXJ5PlqMAhkYKVXB24G5SQAc45mWWEQxzMirDuEs0aN5bKjEZIY87mVCmOhIflTsKsvlITvR/&#10;KvrhDDbruSXyAouFDsu9uARjcSedvDltwbk895f3z+ZJGtwu7hYyFLHsGUqVGTghyCDv5I2xK4tr&#10;qKO6hfzl2N5iyAgYHG0M23jauQdpPzEEMErV8JeEtZ8X65Y+FfB0Qnvr6ZY9Ps2dYhdOSX3mWVli&#10;CjCsGdlAVGHykDdpGLk0kXEzrhI7i1byPLYEZVbeEnzvM5KlXVhtGOhDHOem7LSqUmi8qSS435xL&#10;GkUjyMQSwffyd2flAGNp5wQxq5rvhrUPBWszeHtfCNqNneyxX1urRzxpMs5ikiZxuPmCVGXILL8y&#10;ncd1Zr2joGlS3a4uWk2MwwI3zkkqkeN5LHcM4IBXaQQNtSjy6M15baFi31G8liksrMxrGuGVmcBN&#10;xkI53ZVpGWIDco4XHPC4hSzluMmaCZli2OymTcy4XO7ocAblTILAnOAQuWLtoUia509o423FoXuL&#10;r5Acg7RuXHp0wGZmGGU/O+4hjeZUkXb+9LwtcfN8pI8tseWCpYDgsW2YTBUjcEi9hhtmTbBIt3I0&#10;23M21o23bZCTiQDJYHgA7eBx0DEthPcxOy20csKzCNrqOZfLjBKoASzBSA7LhmGcZKnAwq+csNul&#10;u0YR5Aq3Fo0G7DDIIIAPQNuCrjO5FYcqWQNOYnS4dmXIjispJzJEzCLDSEHcrdUG4EkAuAWJBNhr&#10;cgvySCkV4rSI2yFtvmKBuUeZ8+AwLcgoOGYt3JC+RDkRwzSYwymGPDMOSOrPuWMqFIxhV+bk7sLO&#10;CjW4ImZrlbhUaFrVHaTBLeZncd+1+qtxxluDyT2KrH5f2u1VE2Fo51KkysCwXaI/nIKjdnJKyFgS&#10;CN9pmkSkWNgss1ijeYAT5McqlkdUZmiyCBgOwIAPAKjYCOEw1qsnnXyyJCgYK22KPcuFG0IBhRyo&#10;2NjnaTxkyGaNbiO3jupHQho5XaUeYWHAyWOWf5ueA23jHZViuo7G3l8q9hhhNyQ0ciKVUAnywMjl&#10;l5HpkqSflJpSH5BfyTJMWS2AkSNre3kj+ZiWygJVRtAyMbRghWYlclRVxJEgs106BDNulZ7p1YIz&#10;+WZMnzFXfIDuO5QC21duQNhqlZbYY0upbfdBGxSLbMZG8sqmXyGLNx5Z+bcMoMhSxapVvpJQsl5f&#10;yRRh2jZbWRkDDLKNwGRzu3fKSCwUkrkFUZSjcdcubyX+0SVhkt7w28lurBlVSsiGT5gwiOVOdhLY&#10;LAkguKSObfJDNG0iwrN5k22Roxu5LR4wSAAEyNxjY7dvAyVyZblEZo1dYy0cyuI964dSQFZgyld+&#10;SAwXzVwgMR2S2cxnuptNS5aOSbj7O0avKqiTp1ywU8bd2C27O3LsZuTzdCePRvCmn6HYiXW5p768&#10;WR5bNrTb9nfdjhw45KEPykYGduR5RVMuQzMdsz7tsxfbKw5kQAJhlGEcfKA+7Csrk4X5WnuY5JbU&#10;XE6L9nSMyfulz5blEZiu3ZghQuRvyihSOQRRPpzXMMclu08DeassMcTDaFBAIO4EcAMQAM7jvHIC&#10;h81wlruyJ/IbfYtFHFtkkRraG6fdiQgBlYozKS+0gPnksCqqpZm6gdKuRFBK6I+ZNsXnEqzb/LfI&#10;kJdl3ozFVZiAxYMHK5txS6fiPS4ZbaGKQOrWe9mU7AfM8xFGwyq0absqRhJOQVbKy2EcESxxXsjH&#10;apmXdtZJFZlV/Okk3uymYgNlgAwZSSY0ab6mf4GbqNvaCT7Fc6fDZ+Q3kvBwqKjuF/eGOThCp2NI&#10;gKhWLLnDEOh8i6njlgt5vMhvY5YoQRI25WBLSDdt8s4RWVXAO51HlltotW9nbi1aK6tVsV3eXNuA&#10;WJleLc4VCy/3VBLkKRw2QmBE8V/qUwW0triFTuzatJ8sasjZkHBDKimQngMsqqFwxJFEy2sZkEkh&#10;8yKO4m8uO482QrIp2xMOcgEM2zLB8FmwGDKRGriFIo7e3jSG98ySGNZ42WPy3DBgFLuUKuSWX5uF&#10;Jk3sXAUi4J9Kil22tvJJ8wMU0ke9Y5GVixU7jv2oHXc2B9zg4LvXs5NRkuViUSTXCkxywwXTMgyA&#10;BIu5TIgL7WWTqoYjOOXqJPlYh0lh5sVzYxx27XSblureQo9tHtbIRd5YbM9E3EMhBzlQ1gXsSxTa&#10;itxJGwngluIlba0kLSvknpgjdkpliwdUB25wy2eyvnks47yQLJIskLRqdhjCBN4ZlA2luEwCc+Zv&#10;QByA6XYmnh9NnuJZd2V+bbcRbkCeaqgY5UONhdvMIJJUBtzuFtdQEkqWqSG3ZUVYftDLdBvkd2ZX&#10;ClzsUF0wQMhsA7vmQslgufskywzR/aI2x5lxJ5qqittR1GHO394pIcllycLjJoEbXbtci5SZriH/&#10;AEhYpDIhVRtaUs2M5A2gKWztCkxgttks7yHUIVddQkmaFpGhaSItMyKWfDBWQFQY0X7wU7U6EpVK&#10;RN/+D/X9aFdYRdrGZLdVlaaWJo1jeNIP3rOHIUKvlqJDsXIbbGFGRuWssNps9t5CxXCws3lxtDIo&#10;mt1DAZUk7d4AHT74dCMsxI1JmsYr9ZZ7CKfzJJEuIbxT+8VlLFVUqG3AjaxZC4QL2XAq6UXSWJhd&#10;W0cMkkjTSLGrqsJDRlxGmUZCxOIwWO8ldnzZLNI6Rv8AP8yO4sDcXrQ21nGyyRbrea1UzNEjlWLb&#10;uW3Fsrh9oUlccOM1EuCDcXKHyLezbzFgbTvm3KilU+dS23CRkBioYMo+baBHYivBexQxyWEKSahO&#10;BNA+3CN5ZDmQHdtwMuVBJVcAE/MWiv1SJldL6YWrS7Vv4AYcOXZiyBHIf7+8bnUY3AqDhTJdmnZm&#10;VqsKWtnDLGkcLLFG8lx9nC7TtXfsIHmlYwSpQHC7OjNuaoF0+HVdcaFGRY23G3by3GEIYKQBEDIG&#10;DHcACCCFO3AU7WoXcs1vHdXln5Nw0avJiTdG+9c5AwAyHDna5bLZYeYOBl3Wo3V3bt5kWE8srGtz&#10;NMGBODsGOjENw28sA6gsR8p1RS5pf13MmJoJ7GG3iIih+V2cW+xkyem5AP4XA4yuxN3BYAI12YFM&#10;wkd5oVXyv3xkxwDvRz8oby8lfQeYBnYA01zDHIWBtWmW4/cyL8gZyMlRtOMAhdwzkLkOc4w0V1B5&#10;9+Ag8vLAG3V3GApaQ/IwI7Z3IWADc5BJLbLj3Kr2rfZmPl3EciylTIkeDJjG77uACGOF4IBLbiuT&#10;mvNFEyxRPC1vtYxGHyCFSbGxgQGyAQfmK87RuDbsqH3LwskczTRwvCxYZuAsiNghHyoLOqheTzzg&#10;kEHhoeYuyQQrHNI7MI1hVI2bdllCHIX5iq4CjKsAdoGKRqov+v6/r0IJFXYt4dOjO6ceW8LKxVj1&#10;xtkXgc4XOOGzhQMNVIbgLIYkZzMrXHmEFcZVRsaIBVAAOQ23dww+bayzS3QsUxDeR27SLGymcFlC&#10;k7cvkMGUDKnCABuApwDTrCe30m486JTHthWBLj7Krtll2kAc43ISGG7dnJzxwjVN/wCW5Uh08XMk&#10;cEMW63kI8uaZRGoVySquWwoAfnzDkfKPu/KBHqX74kHy1+0LGcNIpVYn+YhnYgjj+EtnJZs8jFtb&#10;W1kuobgXbKGzIJUsvMjh+ZX3BN2fK6EcE7f4VPzNCWM0e5biKOC1Kk3EyllDbmywKqTtyAQDkZTs&#10;QSGVGWvf7yjetDKl15W6SNY1EbbS0cZUMB1+ZVwR2J6cheC6+lZZf3Mqt5jI6w4wzIBtc9QCckFl&#10;UknqQMMKdaho5lt2tfKjmx5u6NH8tgHG7EnA53HPy5z6rktAkB+yKJE8zCBo7VU8xTkqz9Nn3ueW&#10;LELnOVIpM26pEYEqtHbKJHkZnfJmAUxkryDj5RnDj5T8pGGBBptpbSBkMNtHI6xgLDJiVpMsM/Mu&#10;QwYhcjIAzgEEjMkB1FgHhC+XHGreUdy5UgvvyF+U4L4CkE+ZtGcqDNNpVpEqafc3d1HcMjLcWcqv&#10;utVJUbT83A6DABz8v3idtJlbb/1/X/AuUQzoipA8jRhCGt45PmZSeoODtYrjGODhjwMgks0zzNNa&#10;zwBfNBSOFSccD51J4xndj7v8O7CkCpvPurl5Dc7kkWaR5o1bJ5TczfNwHyCCRn0IKrtpFiiSVZo2&#10;l+SSNvl5IU5/dgrndwwODtO4ED7xIa1LukNFsLWFZkmB3f6yNZz8/wAzAH5gdy5HIByNxU46LDei&#10;6hZ3ls90Wze0UihfLzIc+mfujdkdQCc7ABPMzPJ5NncBY1kbdJIrZGBgySYGQ2/kgkgEKMNxULMo&#10;cpbhpPJL/vDCuRzlSp7cg/IWwRzgEfLA4+Yk1u6S+c8assksaGNWVlHc/MDyfm28sWAOeMCoH8n5&#10;XtW8uRZGcbSXYYQdAOxCHOWIPJPGCZpcIi3UE3nQ8BWDLuxypVmHQ5ZTnc23dxz1mVlRjMD+8jjA&#10;4gO1mJZR1wV+8uGxuBVcBSq1dtCjPcxQA28m1lWMDe2R5y4B6cnGC3B5+ZcgDICtEss0kbHc6x/v&#10;lYKGkAJ+UKFGTkgbsZ9sbg1lr4XCLNJ5e37P8pjhCqCNgIG0ZJztww6LhTnOAhgYssLo/wBoVgIY&#10;T6jPyZJB4+XAOVIwPmA4gObuQajDDb+dEl2syLl/tMrsE3buZl2Y3DDLj/aUDBxhmeaz3C29wZF+&#10;ZipjXbI3QgDdjHIPOMfP26hTFdG0ee1ZWeaNo4ZYcsXfaVJbvkA5B5wcnOT8ySmE3v2i1EbGFVWX&#10;PzFwFzgYYYIGQdoAIQkEk0AkQ+VEsm5rdNyqQNpbhQDk5A4BBAJYdBhiedyfZIreCOZlZXIAV0jO&#10;2NB824cYzhhkdiMH5iuZ2V3mMUAmX5kVXkTe8Z+Ycjls884IOM7dw+Wqz+XPIJooFDRx5t87lyhy&#10;Q4YHoCF5JzggEnOa0RonzDHtwtvNNMjiObho0xnfuO0tztJUDOCSMEdDnOj4P8U6z4K8Rw+J/D89&#10;pHeWTZhaeGO4T5dreaY5UdWxxyBnGNoGKqz6dLC8MV06xw7z80m1Q2XIIBCrkEr2JAweTxhsllcN&#10;aLcx2bMxjKyTNnlQ25lxjLEAbiTk7VfORigfuyVnrcs654h1LX76TW72P7rBESGERrHsVchUGRgb&#10;QMkABVHCgIBlyxGKUQRRx8MNphZtrjGU5OMAhh8p+bgAqDuq1KikMt4ke2SNZIdgVSM5yCpIBGQ4&#10;27QRnI6UyUwIz3EZVoyziIIjqrb2xl9vO04ccksdq4J6UDWmxELSHPlWsO5Lf5QojwSgAAw6qwJz&#10;g7hnkY+b5cwl7oRYkVjJkq8nlqrLjkAcj3z2A7HvJAm65XfJuZY1LyTR7lXGDtI2nkupwCDn0bd8&#10;yQ2NpO3nmaRyVHmKtt82cNgjnJTGRzsONvA4NJ6lxkkxkxAgLsyydWmMjEK2RwCp43DgYAPA54DC&#10;nTXTyFvPb7uPKEjbigUH5VZicDnqOCehA4ZDG5vvJggkEbbZJY4WAU7ec4Y5C7iOvHyk4yNqK9lN&#10;EixS6eyqwX55PlVSNqhkbPPU4Z+xPYcwXdaEU++R/JFw+3ztqMkQU54O478fexuKnk4XJwAahe2i&#10;iYs7zKxIJa3xkLswB8x7YPPsRxgZkkk+W3Z2ZY2jZYyrMzlcAbfmYAqQecAE9QFycRmWaBcTqdvz&#10;CQsW37sEswx6gYwSPfjGAFcVvtEsmyVUjaOHYsbfLuBVdqgHHbBAbdgDnJwGhadJisyRj/XfL+85&#10;cAtjvv8A6ngjGBtsvbCJo2f5tzARSFv4c8bhhcjcSS3IJAHaln1C9e1Wx+ziPcqtFI0Y3RvtCk56&#10;jPy8g/MSM8igCqXntbxZFRW+ZZN4bPzcEcrgcnbhgcce+TBbGIy7zas3mYbZI5+bOco2P4exPBAO&#10;RjgiwtqVsg3mKqyIu9gvRWBGMZ4I9+uTjH8TZDds0c0jq2QEjQMrGQbVwpAByD2GSCOg/hpt3K0I&#10;WXMufMZZmYjc0ZXt2ORnJP5DgHjII4JSyQO0e9cNIrKeRg7ue3UAEjIIPUYMk6Gd5LnL3G6PLTND&#10;8u4sAxBAI+8VPAPJxz3ajRhm3QR+ZuO3zjnHPTk+hz3I6eppFRZziPFsZlkw23YgXBAP8iOuP5ck&#10;icjzA0bFWVTndk/IDwTk9BnGCeo57kFibldVa2kXqpO0rznJxn1wvrzn6hbd5Pl8iU7VjDbVwGA6&#10;8Z6g8nHPQdTXjHy8u6HRoxKi1Zmkk3BYVjzgkAcY+9nkZx2744BahdpQMuACoTOHALde5HB79sc8&#10;kOUu0QUy71K7228naOcEYIx/Pg9CCXRo4Chju53Mqqys5APIGcnGOuMAk9cYponmIzGyDMe1lC4k&#10;4BZcHAOcfKMkD2B6Y6yCIztvji3BW2jcuCF55H90DoQT0bGRnNOt44nLBQu4FVG5RyRngZBx1HqM&#10;E8AHhDFPG8YjSMY4XarNjnpkcccZP+16miXkTKWo5NxXAt2+RdzMzFiu7ruGOw56+nTnDo08xGbd&#10;5nILbZEZnbI7EHv+Z69eFFuY3XZGxZ5CGKpzg9FHY9PcHjOMHM0HksyAKxfaQ3TG4A4ZQcYxgtkk&#10;9c+uJMZSS1RXZlMLIC53Lu2jjbjPPIPvg9s46cVMpklVoUYR7cnyyvouTnA7ZPTqecUkuxgrmL5d&#10;vzHJBPPAJz16Hnrx0AyZpHVp2TftLfNI0yld/IB6nBOXzkYGM8Y6TzClLsReREJQxBzGqhi6bs4H&#10;93I7dBnBxxnkiTyUEewMr4RhuztXsTzjDDJ/8eBIHQvdWhjj/dSRqvzFdu07sHoTk5xj356HBpVt&#10;W/105ZY/9UfLQqQSOMk8HgZ/QleMFzNz63/r+vkNbyZI92752OB83y5VAMAYzwOvY57YIM08DqUW&#10;GFNybWXcNrLxgcfTZ1659PmBtSNl2s3yxlnQybQpBOSOhxuP8znIJp32WOJ8u1uwZdyq8ZUMMA56&#10;g4AJIxjoPlA6BDYOVijWWErDuXMcqxYBZT0zwAASfm5IPAHrIghldZSI1baw2tGPk4yRjGOhAyeM&#10;enAMZk8uNXndsOqsrbdpzyN3XGVBwAM4PPGNtWpYpi8k0waJYcKskkPzRn0OV4IGODj1ODlqlmMv&#10;6/rqRLPwxkhjMcmzcrZ3FsBgCM56qBnJ6ZxjK0+KZ8GO1ZvL2ruDDCOVwBlQR34GcnOM9sGNhYJI&#10;2/8AhjVgxVsZ6cj+8M8DHHHOCLyLy33rMWZGBUhVIQ8YAyeuD3/uHvwIJ0sIlvFGjCNZPKWT5WX5&#10;VbIzyDnkgKeTjjnGQKez+Xujk82NoWaOaPy921cgbecehbnrt5HWprm1SaR5Yh5TK2fO/iTk7QQD&#10;xjhV4P4dDGUuyqRRbSzL8scK5w5ZvuAE4GQORyTgdRUkcylrf+v6/pD4RNK8U2ZCu7900anaD8wZ&#10;SQApzg5PUA89OGW73DkNGYy0e0yOGZVAOAg+72+YY+mMjq1JIbnk20atIuNzRq7N8p46feByenJx&#10;ypBzNMsQ3NNuEnmlo1Q7f3ZXBXOT3Y45GNrDnOAEvTRr+v6/z3HRlG2LbQfJu/dCHLKGLHkbhhmH&#10;v6seByWgRpaMbqOCMqzsYYydpUYDEexHOOmIz1G0BrtHOGMql5HkbfJ5iRq5z8xJ6Dk478f3SpBs&#10;WW7flI2Ltt8xVt8sC2dxCY6Y3KVOc7cMPvCkRL3Vf+vv/r8xuWSbfJAm7lWDNx93dknGMg5JBAOB&#10;1UEEPilgjdjBfR/8e0Yla5cqzR8HZt3fMTx1yMHGCAMMMyyeXNF955AMrIOXbnAxkkc5Zc4IPQHm&#10;pomuZ/MijZhtk+XdcKVhbGdznjdyGbdxnnrxQRLz/rURv3MHlARtsCr88m35QpXBBB4wD8wwV9sH&#10;EpiTHlTTfu9zMoDLtEXOW6nggN2wSoI5pxmliJjRj8zRFwsmzyztxtwR2OMMem3oVyVArtbiyMki&#10;RiTNw8kIA2lVXDAgKo4fGenOTheWZc3VjobiVZltrbUC5VfMVFmDYbLH5QrHD5VTkdOmGXkudPtl&#10;u5SWNmaTEjNJ0wcAHB64AUdSNuOjEpHKpIBv5JmhkbCllI29yoPOAuQDkAkhuQQafDHLcLBB5Tx7&#10;dyRxswwjEsGYBipGeW54A/vZCiDOXdaf1/X9aD4YJMZitlIZVWKNYU+SQnJyTnawwyYALAeu1hTo&#10;ttwVeeLzSTuaEwMd27cQpLZY59MZYjjnNRLMLtY7l7Xd5keIyrFsL3DBTnrzjqu046YE4uJbtWhh&#10;PmM0nExfGeuQ21gOBgccfNj5TkkZEr9f6/r5MFmmWR59pkZWGPMXjfkKvyAn5iVHOc7guB8oBcWt&#10;YEYo8UKtGrSSO333ypXacrkfKGAznBJPIw0cf2YCJHTO0IB9pZY1XBJx8ykg7McHPCkDceAssUjq&#10;t2JxJtUSTMtwGYPuJx94KW2gYHzEjouQAsi9dP6/r5j3t7ZpVuZo1QYXazScjAHAJx0BXKnO0E5Z&#10;epsJIkzpDcXu15O43SPnCsCmTk5Yhg33iSnQglY55YFZr25DMq4m3BhkoWwCCDnoy4Jy2G68Nl0b&#10;Xnlia4ummkdpPPmWY/OQWJZWT5VI3E4AJO5j06nqYu7in/Xy/r9R6LdfYEjcLIrAeZGk2AFyVZsn&#10;IBJ3Yz/zzwQwG0Tu3zpJCyM0zEw7WGJkG0AqQQcZjIycD5MDLLmoxcSm1kmZZVjuFzGzTZEf3SqH&#10;gllALMVI+fjABzuZLKonks4ooR5cYjDNGfMCnsRgknGAOp3E44xieUytKUr2/rT9bFlhYwfaC0Fv&#10;C4X5tkeBhuABwDuHHzY5D9AdrNYuS1zPcedceZJcb1kaGDzF2bBktuceWOOck/dJJ+UGqrOkyxgz&#10;LI0bRou1T/FkhsHIUg5GNpyGzgZADlvIpDD5TJ+7kIVo3+SMbuCp3MFHPXcVyBxx8xYycX03/rv/&#10;AF9xbmVoJn0+KIxRxrvaGTdGw2gKEIxkE8Ak8MWU8qCgi8xIDI0N7CFbyy8zfIvmZ+8BkHHyoSDt&#10;AC7sKQuGs0lqrXFn5LQ7WMkKw5DYJyNw2q2Q2PlABVz3bFSNN9nuPNty3nQ7i0ccnMhbjfwpbk7Q&#10;f4SoB3DIBDNRdtP6a9f+GJLWGGdppLi3X5Y2WVvnkZxkZDbQpU4YKeq9mIyCXxHUdiWsouGYMESN&#10;vMjDHqxIBJOAMswBA+XpkYiaOIFbJZ02ybUKTuCWx91RE2MIP7o3YweTw4VpI7oRxNdL5cioJI4o&#10;1D5XYu/BPPBIAUn7/HAzU7me/wDW3+XX8izaziyNvNdubXfIk0irna2EGduCBtKcKMnlyFxRDa3F&#10;u/my2TLcq29pHkZxJLGckMfThccHbj+LDYhPkrHiW/tI3BUNJ9nAC5ZnBy21irA5GSMg5LFuS6a6&#10;8y2a0eS1mlU4hjVjiAgIVYAgAk+oALng7sFaVr6mfLJy0+e+3+Xq2TC5itoEdVaNJArMiyI2B3kQ&#10;hSAAI3GCBuXcDgZNSLKLu4+1GWSaTYrLOLgqylWG1gzDc42sjgdcbSOHUVBiKYqzSDlfK8vy9rBU&#10;Xbt3E4cgbNy9iMcAHFmURlJrq9t/OKN+83L5cjsqtgcZxgDdghiV8sgqqlQjOXKvX+tOn33/AAI1&#10;uEW3jRYs2iwsFWRiY4oVbLY4ZmxyNpB2A4IbJAuQ+Ys9qsENxHNAyoY5pkYZRshVCjPGDt+UjcMo&#10;pLnFVlhZPPeK43eVksbshpPvjgOrvkoHIwd2HOD1JFYsUkiKRtDh4ZHb7jHC5AG3aDgrsAz985OF&#10;2hnKKl0/r7/v+/ctWLFWmuI7hVjMcaw3EKn51JQgEDPyltg4OQBtODtDPt2i8qNY76aGOQbGYBY5&#10;CufNY56ZClmOcIQRgYVXqtC81yzbZQxDDc8Eib2UqgQcsS4ALcYYhWGcKCKkjuoTJGViWNmjAV45&#10;C2eUDqvOCAQ3qeUOWTOJ5TOUb/0u3X8/Toh1j5UkcIZI4VkBMkMcMf75UGCgGNjMA3TaApZxkDrc&#10;t9tzNtmk+0NGEhkeCZmUl2JwJDk7iWPynHBXnDDZTbyrqQBCfJu38yS6mkAZUEmBvPzDdskwSQAf&#10;lA5JDSLeW0l1JPCm5rh1aRWuGVlzuGWbrnr90gg7t2RgAM5x5rtf1r/w617eY63lgNsb2NvlgSSG&#10;WRpWZYgwSQqF+ULktknBGSFKnG42jdzWy+VJPLatHII42yNgXLjHUDIORuOeU5GcmoJJ9OYreXyN&#10;C0jrNGyyLJ5mW2ruznbtEfAXGSDgDcwpRPOCot7yORlV0dopizId7OwQKGUMcNjjOcsuBgLLRnKP&#10;N0+//P8Ar0vctQxS3N1uZmklWRSvl8vsYupyd24MRgEMp4Ug5ycQ2hi2xpaPb8MIrVrdsb1DbQMv&#10;ls/eAAJ3E89SXbbKJfLtWHzhR5cULBd2MYkjYnJVj8wA+ULgsV2byWqi5s47OERyKyAQNLjJQ8sB&#10;hlIGS7HBUMSBlTjAokW3u+3pb+vwu7ksEKfY47KOGOJo5CTDbx7VUb2fgBcrtYHjHRWbI4NI8aXL&#10;MHtmZWkxlju3KdmUGCcYJCnkntk4ZaEM8+yA2syt5iM0HkDar9cgcAfxALgtuAVUZmBpVkvpEWyu&#10;Gh8yZseW0eAWO4jGWOGAVRtypPOeWyCxOqle/n/wf6/4aSzkglhWK4hXzPLcZWLHQYkCbsdAQGGc&#10;HgjbnBfcTmYNG8xk2wlm8yYO3UbjkkbjhjnHTPYMajaSW5td5lEK7SPLVRtDkA7go9Cdo+UnlRyW&#10;AqYrGx8wyOBsVlmwuVViSHIRvmyVPO4DOM5qTN6Sv/X9eX/DDpbeOR3hAwYwVjKr0cEMwxjGAQ24&#10;DcQTzkgATS3Ae4/ePF5cabW2/KY3UnbkAjoQUw2Mk5BYDAqsHugqj/VqdyYhCrtx0GFwVCnGF53S&#10;Y68GYGZLhZstu3L1UAOvBPc7nBAxyfugn5eSGUo9yyxlZ9xsle3d/uxw7lEO1TgRsN3RSM5OVXIC&#10;g4VDIYYA2flzsYybJItoVc842hPm6YwA45XC4rBoUjhZZY8DzPKkZhwNy7QCB8p3DnGD8jZwcip7&#10;edrS5897YQ7W2rGYduDzyrkFFG1wp5OC2CQMipM3Frp8v6/HQkub6SCOaCSdYm2kM+4KvGFAJYgN&#10;kIwAPzKOnIGB2ill2My71Zmt/ObfnJw25eTt+6Odp2nGdyrlqStF8lvKk2H2Q7t2eVUKvUjgfdPz&#10;feOdoBYzLdSQR+dJGhBbP3euVyc9ckKzN84wQQccMWRnstF/X9fhceok81HUyGNWz5W4l8jYFLcf&#10;f2hjjK5OCCflIWKAeUoVYQyoNzRxgr/q8AjcAEXB4UYDLyMBeY/lMglj+ZsLH5zN8sjFtxBxgydh&#10;u3dcctnNSJHJK8cEkEyCZnZ445P9Xkso9sEbRkgYAPQk0jN6L+v6/rvYfF5pMU0LuqRLId7q3L8Y&#10;AOTknZGCoJI2YHpS7dh+yhYsK2BHtX95gDd0A3chFJz0Ucggio4oJA6mOOM28zZf9wRlDkZ4IyWV&#10;+Pl5YgDnaBIjSRsHneJWkVXKtGW+4gwVHOVOCPl6ZJ3DkHN7kP8Ar+vv/pk8TRTlYGF0iNGg8rfu&#10;x8nGN3c8uMDjkcg5pweOW1eW7ucQtGFmMaq67mXCq2CByMbcjjaMNxg1rV1lP7iJ9zLiNZLfh+u3&#10;OTllZzncVGccFSSKtW2JF/0eKdQwjZTEoTy4lYkjsu4q+SfuknJAGaLGUo8v4f8AB/ry6k0PnPtk&#10;tZpF8npJ5YUFeoYMR0y3XkHO7C5wXO/mloY/Mi81Wk8iRgQuFAc8A7jw5Gdpzyy/KMwmO3vPLhmE&#10;ckmwNHiaKQkEcrnnkkEjAONxyPu1NHIAPMMksccxLMsILbuORuUjIwC2doI43biWpHPLTX+u/wA+&#10;/wCBJC93PdeQgYNJvEEay7pFVSCQPlGSAOFJ2qyrznYKktEjkiW0hh/0H7Qsas3zYwuAx4OX2hun&#10;CjcCOtQH7UiSQWjR/MvdSWb5eSOoIHccnLdTnFTrdSPcbLmWSRG3PjcoUpuUAsAdsg6N1XPHLZzW&#10;UjOS00/rz/p/fcmsJYzGv7lftJZZbjbGGURjBJ42nKnJ35G3jkZDC3pxS3nZ4LyS3iExcSSSALFI&#10;Vyx+XG1mQlsjqcAgp1q2zuAokhkuI4Y1LSRvgdGDRqwwQNids8bsryubcNxDLc+bJI0kzK3HmFTu&#10;JiwRlWwRh2VvZBn5QwmSOSp1X9f16j47j93GskrCHyU27JF2qgXaAeOm9fu8Abgcg8NPHeRfvLiR&#10;9ySTEzTZZV8wAs+45B5JUhh0APA4Bq2RurgR4vG2xx/vF2bUOQSdxc8AgkhuQRkcD5jYspElaNIC&#10;y79rxlZF3R/MpABbqB85wDlQ/JPWsbHNUjHX+v6fmaWk3EdwqzXV1eeZO2N1u2HOQuze2QGAbjaB&#10;g9sZxU8d1ZtPJdARiEx7VVtq7VKlQDx0wCuCc8sPmDHdQhnBjEb2zW8wz9qaM4wwXIXGCV24OFwe&#10;FOQxJAsBrmORY0G9dyKI45lTLdWIGSDnaSB0PKgFvnrOehw1KfvPz/L+vw+40orhQSZHzcNlP3kv&#10;E69GVs5OOucnHy9sfLfs3F/cBUuVkk8sJ94htwU87iRyxz1XPzsB6tkWV7cLE8kV9uY/dXaF8wA5&#10;HJyhG0tggc4UjPzLWha/Zo9NVLJpHaO2VmiZSA33Axx3/eZcYzgccdKwW559aFvXb+v07669DX06&#10;8Cj7ahPyZEe1siJ9/qp4UllJx1zkA8kdJYtLE7RQTPuXgiOQbsdgRkDOWJHTGDjOawrFBCfLWWRo&#10;WXcsTTEFlJYIQPvHgYIwSAeMdB0FmNg8h1U4k+6NqHcARwMHs2en8QAJOCPOxbPncc10RtRQRvLG&#10;Vg4+8GVhubBPOew+XGQSMAccYq08EpwY4G3eX+72rjLE9icdTznjjvniqdvkhfJVto+Y+ZGc7T6/&#10;hnHOP0q7bbLWZS1rGwzxHMxUSqpGVJyDk9Pz2kZFeHM+dnfm3HhhJOohlxtXEL7sN1XHGcEcKcd8&#10;9qtWqIgZooirYQOWbK5J7gAZG7nHTjGc9IXWPDQxs4jDDy5M5Zlyw5x0JDHpnB45PAtWMUufMNwP&#10;nUhmfPyHacDjPoWGAAfzIzlsckuxrWAvXkjMbyKscMohkMxyYwGZwuMEfx5xno3J5NdV4VjQyzSy&#10;JFJCtupZnkePy2IVVUHljwDjB5UA7TgJXL2kpWBj5gj+QpueMsXAC5TvnDDjpgc8YUDpvC8CNJGL&#10;SNQRu2boWZkG3B2lVXODnp/EeA7EGuCs/dLwjXtu+v8AwOv9PRLueseEBaCFYbO78toFAiZyFkiH&#10;ykggnjb8hORhTsJwCFrtLeMtEbkWxZAflG0/viBgZblRxuG0gkADAwcHjfBCL9nCSRW9xHAAlrMy&#10;gJ5W9RGOPvKCQwIwGJGFxhj20aI1sqzpH8u4EYUYGQcjv/GMYzwevOR4V/3jP1zKYXw6dun9d/l5&#10;L5HB/EjTo7zSfK+1pGs0gVZFjJHybXYldwyQEAzzgBhnqa+cfG0KHUPMeO4XkBIpE5UA4YDrwCG6&#10;EYLHAHIP1T4qtGuLCVSBJ5gLNvUbSuGXOd2QRg4OOe3AZq+bPiTZyR3d02otMsqOqqs6hX2rwvyn&#10;GMg5woIAQnG0rjoy2pbEOL/q58jxFhXTxEaqXxafJa9/n/wyvwIQs5jdFkVpCNqqec7h83XGScg4&#10;ySWOckmntLER/o8gbHZWAwykcBcHI59xx2zTb5Yorpms5N4dT+8kjVML8p28k8g447KME85qGKW2&#10;ldZApZdo+8uVI5O31x16nJIIBGMn6S/unh8t9zUjuHWfGCzK+4FAG3BcgkcdeWOMEAY5BywfNIyJ&#10;stApj2AsjSfLIM55GMY3c7eee5wM04ZpNrSTyAsp/eYy3seOODzz0AGDnkVqLBbjR1vTfL5nn4aF&#10;Yyxzs+V8YHUZBwQcLkjawNRGMpXSOWStsv6/pnP36fKyK6zFo8qZFPzYHBxg8cjkevBJ5rB1NIBN&#10;iN44zHL8rrIO7A7sZ9QG6EZHXOTXT6gqhGtopcqf4c5yOBg9c8Dk8DtjB5wtTT/ShKzxsvmcITxg&#10;HIyenQnnvg8nbUUeaNQ9TB1DlblgLlX+ylo45MuoYgdQMY9fkweeMKQwIIWjeQRrP9ltp2kVHMX7&#10;5g3ljJ4xnBHK5AwCShGeAdLVFlRYXaOORgVVSqtwd3UgAncSCoODtxnkcHOZI0RYlMbL5p+dpAcx&#10;YKDO30JUemNw5BGPo6MuaKPqaL926/r+v60H24ZZVt7ydmdZFjaFlLFjk4TkDcCgGGAO7B45GdCM&#10;2txaGRr2Hy2cGRflZVX5vmJLYxzyc4AI5yMtl2MkkUTeeqMoVgu2AoVwRmMbhlcopJG1j68YFXLV&#10;Y7dPMZQ6wsm6RVYJjkkjb1OdrZU8HhWI5oqq8dBVo9v6/rQ1oWE00cUs3/LNdzyZ46gruxwORjtz&#10;j3p8jSwpmUblCeY0e3/V4I3L1O0Y657OCfUsggtJLaNrxfLkVgrPN80HGTnGPlboud2MjGBnNEZg&#10;I2kuoYhJCMESEleFwc/hxuYk5ABzzctjzXbmGuhhJguo2Vmwv38Fsc4JzuI44J6A9c5zDdtKszQ7&#10;kYRzrukeEb2YkghlG0gnavUcgHptGZo4dwjgETzLx5Sr1HBPAVAS2wEcHgAlhkMRDIkEqqyzBpnZ&#10;vKXbjg5ODhslR67u3TvWlPc0j8Wv9ef4FNCnll2Xy4Tl0kjPyM4OBkEjGMYAyByeQAaz38mGxN1D&#10;MzLtXdvj2s7DOMsckEjjJxk8DO0btCQNN5gnuG8zbnzIwm5kyVX+DDEEP8o5bPy/xBoLpbqKRUlT&#10;a0LbPMVum7+Hjn5jyc7jggclgV7oSO6nK0rf1/W3+XQoXjyLDNZahMW2xgN5jKAOoUbQGwNpXjAZ&#10;BnlsZJavE1wsQcou11Kx4zwcFSeikK7ewB6lfmJdwy2q+SI/L3rmaRo08x1bO04Cg5yeBjsQeVpt&#10;yroGlvYzGwX97u+Z12qGZl3ZY7ePly3UnHPy9B2xs42XXt/l/WnmOt55QI5hKqqVyI/9Wmdm75c4&#10;OCMMf4shT825ds8c/nlvIRZBDx5e1V2yHnAJAJydzbsAAH64rOIDFILzY8i7y8jSgEADb1IyuXbA&#10;PYnG37wqQXSGVnt5FmZB8szKGjyUOfu8FcDbgYwcdTk1Sj7pMo9l/X9ej9TSimuCFj+2SKzlWK/x&#10;yBs4O0Z+Unb1PXHK42ixH9imYx6c4MsuAkcmNzpnp94g+vIwQMjPOMm3V4443edZJEO794Au4kbQ&#10;xQN8zgMvzLgncpwMg1ctwmdl3axLtVWYSMBwWAHzIBtJUgZAJyDktkkc9Sn71zkqU0tU/wCvT7vv&#10;6Fw3G9FuZQdyy5SR8t83O1gQFGcBQQccMoOBgiSOONTueZmm8lkUsCenHljOdoyzAY3YORkZOa8U&#10;ErSvMbVVldJPLLINzDGAWcH5txz1yCQozkGnI5d/LXy1MsbLJLHhfm75xnPB3D0Dg4bBzmo2kczi&#10;un9f8AmEdvMWhLbmYs3ytjGM5YkBhu46EHtnptDJYoCitcp+4li5uBJhYxgAqPXPQjdwAPvUrXkk&#10;6Qtbv83+raRmO1GAJHHOCRk/eycZwSWUt3tLFHcMGmYReZGqqRhNuQRzgkZxtGcEjpyK6IMUVLr/&#10;AF/l/WjHRzy20fyXBiMbJ5e1Syx9QPlC8Y+7gc/MTjAKivIfLt4Uj8xFX5omhfEe09AhBBBOPmI6&#10;D5uoxT5bloW+1C42rFGzpMysT0LFs45IwSMDcp/h+bdUs8U0nmPI3mKyuNsY4G3cMBedzAA8A446&#10;cg1209Sl7urKTp5zK0kissYLP+58xGBfrknk/vASRwCFGMHcrJW3wSf2crB2gZBHKpPU5dCVJySR&#10;3HqTncTViZjbAQ3K7v3SbV2srHq3z55xxxwCc4AwMmrNG4heQp5zFwYz5inb1+Uqq9QzYwD3PHzK&#10;R0xOim7/ANf1/XzKtzHJLcxHzLcyLLuIRS2wIw3lSSNiBccdRuIqpcq0gE720kjKqtMpZGkHLY+U&#10;jcg5TdgEAsTgMDnUvYpXUQOkjLHuSFVkLkMuBuYg/eHy85UkuwAI24yJhdRbrJ4YY2eFxJ8uFYEM&#10;rKpPIAOSegXqdykk+jRkdlCXMv6/r89Sne6amnXu+K5tpvM2COaxU7JQYy0bAFQSRv6EbuvdDVE3&#10;Xkqsi3O5beMiHGct84+6+AuNrkHOBk8YDkVoMYNSInufMEnIkugQPM4KE/3iDuUZJwuOvVRBqV1a&#10;XSW5aweGVV8u6aO5B850IG9tx+VSQ3JGASOdoAPq01Fq56lOTulJX77f15f5IyHSySPlPLMseyRo&#10;3wmwrtYHKlQQFwCvOGIOMFacbmaK3a8uRCyzBl85bkbhuUFgd2fMAJPGeRk5GQTLbNdi4j+26jPJ&#10;5ciiV1TcQSowuM8sMDofmGdoGFZorS4ngmE0F00TeYzT/NukfGTsOSOSBjB5BOPmJASpLsd2/n9/&#10;/D/1sXEnmQh7lFidZFmikkmUOzEKvmKWGACOgIyR/eVsV2Gg/GXxd4f+F+rfCS28TTNo+rXy3t5o&#10;806+S12IlUSJGwJMuw7d2QWWOPgmOM1xUDMskZkuY1y3zRrb+YikzBcE7vlAYKcsQcnOOQBOES/C&#10;yWu1lVWIO0swYqOoP3gGYHkAbU4LZNZyRjzSp3UW1dNO11ddn5O2q2JLy4tiGJuo90ys6SSLhZyO&#10;h3MeQPMRj3BUkFjgGFrq4kIltnZY5QBNJNJwcA/KVA25yzEhsD5gMY3ZsXSzWSLdveSxC4WaSGTc&#10;csvyoSSM42gxg5Gc9Vb+GrcSSSJ9oijkSSZljt2EGNoCg7lG/ltokO1mAAJLMRtNZxpmdPlcV2/r&#10;y6W89vkQ6jcvcW62Mty8GyRWXazyqjdiQT/COBjGM5HPDVZQ8BS3JjM8MyrAjRR3ECsQcxvCVOUJ&#10;C/IRIHUqpRuAZryR4maRpFh8yF2/uxj5MZJwVJAGVAOBgE52EHNknWNI4WtvmVflh5BUsu8H5wcY&#10;OW25+bHJOCtdVKNmehh4yjZx6a/Pvf8Apeht/Gvxxp3xA8fah4w0nwnpGmxzyobW20LS1soWWOEJ&#10;FItvGfKDN5SvtjIAJkwNuBXBXLBdxlikzFH80rSPkYJdslcZIYgliQCSCB66Dh2SNGhhWPy1WV5I&#10;9rL8pw5GVDcYz1+8eTgEZ13LtxMFaJlQuqtkGPp3x8oGDjAAABYbQAa9eie1Q5nLV3ffzIZYpmk+&#10;xx/aGknYMq7iW3BSNxAGR0J3YJxkEp2rCZpH3RMY281mRmwuzgnHPXIDZ24zuJ7fM+9ceZPAY5FZ&#10;ZAJhu2qMlflBxjJxv7Y9flGIJyl1JJPbhfvb0RXPzNhRuAbOQBubdkZX06jvpxPQpx01/r+v60Hl&#10;rrcMLKRH+8hVphtQlSqkp0UFeAeMDIGAxFLM/lqsBjaKPcDKY5mCoBk8ZVmOAACSAeBxlciF/LgG&#10;NqojAFoWAQsuM55X5T8ynG08YONxzT7WcyXSzyBBI2NwLfukTIZxwDjGRg7unTAINbRjYtxdr2/r&#10;+v63JUJ8r7UrssYVj5yofnYL1JUjaRgDGTgngYNXNJ1Fra4LWdz5c6+a8Kv+88tmUo27ucgFWB3D&#10;O49MiqMTtuEqj94q+WJJmKqQCQUPIHTdn0yT61YguZLnfBIVaf7rbo2H8O7C53AHgfN06kZBwaMa&#10;keaLTX9f5f1axa1KVb25m1OWzjgRVklZooSoXJ646ouSfRRkkBR8rU5I57ceVJa4khUSNGvHOODk&#10;egzjBIboMHJZzxXVtH/o1xtXBEjrlQI8jBGclV4GTkDHHTBMe4mUObm1XgmFowAIyAMMSBzxjgj+&#10;EEHqCMmnHlWj0+f9d7/oxJ2sTC00s6rEqtI00c2GMPXHTAIAH+9lRUkMcMU7CSCPE0YRo5FCl2wD&#10;tww6DKkAZ4OM4DAESeSGeK8kVVj3RyQgLs+U/NtGAQcnDcAA8425KwrNI/lSRcrH5Ug8lhuBPRsk&#10;N1boCB8oJAGcBUpaWv8A1/X9LQc0FmsIWa3jaNplkeRZAxZePUYH3jgnOdwyATlHSBQ/l3kjKu7M&#10;k0jjcQEVSw6+q8YII2+oJm03Stb1yG4m0qye4+xWL3121vHuNvboYkMp2L0UumcggDOWIBao7iPy&#10;5Wt3uGWSPbJCoIOODjaQoUvkuMZ+8PlHJAdmR1tf+tCGfz5k2XoA8tVWTzo23ZyCMNkdOSCDkHj0&#10;2ukVY2ZLrzWWNcLDNGTsb5cr1wMsVyw9gcnqiyOwZbj5d27fvb7pC9cZXPGSVHOAoG04y+GNxMZx&#10;cKV3KE+UEo3BOR6bWK/NlsgYxgikG39en9d7Do99vtS1lWD7PllKkDP3udwBOc5GVyc/xAk7g2Pk&#10;FoEgj+bmLbmTcmGJ5HXClOM84HbbiSFmcQyRhfvfMjfKqTN1fI5AyynncfmwBnLBkFmt1aMk6w+X&#10;PlhdMowpBPy5Py4AUqcDAHPABzO+hnzdX/X+f9JE91pT2e2zttQSRQMRy2m/j93yF3IDvGQPu/3e&#10;FBUmOBo9ux7WGOKRiitIVHndlTJBG4EA8A4wOnzGiZmnvGkR45Gm5VmhAZ23EgtzkjqcdQQoB6Yc&#10;pnnLLbySMs3yeYvzZ+XnB4yCD07bT/DnOdT4tCfe5fef9f1+Wg6PKTx3TuyySbmU/Ng7ucc59OcZ&#10;6YbIDYkWLdJsiURsW/1LMAQuck4Ynd6EYAJ7gZLMgMjgyRXflgRpIWkQf6sts4Bbqeq87eScEdFW&#10;6hEMlrGrRyMpZYdmBj5zgqOhGzknqN2ecYxZnLm6FoswH2ad9sb27R7ixbamfnwT0wNmMjkjJI3b&#10;WbIY7u533k0ytHKPmViix9cYJGeXGPlHXPA4ySxSQn7PcOse+GPcvPUknblsgDkkhjnBVlLBiS4t&#10;st5JrcsyjhedqucKdp28DBOGYYz6jNSzH0/q/wDX3+Q2dTHA7MVMaK8meQULDf8AN6ZZ1I5ZcbSM&#10;nDCvcLDGfs0Ny22NBFuZSwB3DC9cx4wcbugUgbhtNWpZjb2zPcL5nlR5ZdpKjd8pMYAH8ZbI554O&#10;DkmGZls5WMSp9ojk+ZYFzkhuV4GR/dO3qx3DqKIvUqnzf1/X9X+ZSkkjVVvknZf3bNHtuHUkkEvy&#10;Ocj046gkHGGZd3EljaNDbRSFYd0j7I9rGQsD8w4YjMakEk7CGIAbJq7PA6mTToo/naXauy3BG4YI&#10;ZVIx975yN2CCvByMULsb5MSTun93ONijnlWOD8vHzZGB1weT1U5HVTcZWf8AVv6v/WhTa3OHSBWZ&#10;U3BwEG0jIBJOefm25wMnoOFJMPnXKxxpAHcybZI41f5mK5w3TOMFvu5HoSMmrNzCjmM+UdrLuMbL&#10;glmfkrkEHcGBxnOcBsYFQdV8ryY03xeWFJBb+EMpPGMtnjaME+gIOyZ3Qd1r/X9bkMgijvF3XXzM&#10;rqzxqV8yMDJYBcfKMjqOhXuc0YkUefMrRtLDi6jhUL5eVx2J69N5HbGDgmhrgPGPKuTIWXe6lyGk&#10;OVG7HJGMkAnIJxzlWyss0aIse9vJAc/LhGLbQNp6+g4AyCeMkfLUWa+9p/X9f16DRLdbmnuGCybk&#10;W4ZgefmyDuJIxnc3GCGHI6iophNx5a7dqSOuXDLKFTqSeg2+5BwB0CkWIYnnDTHzGkETyQttUMcf&#10;xEf3c9TwTjPAwRG7JJG+ArCRg8e7ncy8EgZGOvXPygdtysNEVF+9p/XT+uvTpci8qQrx5PlnzJFE&#10;cYO/I7L/ABDBIwSoywHIHJJhz5jxKyb2Zo2hb5wSpL4OMD8Ou3jJGFVC0WfII28Mr7toiCkbWyMk&#10;/LwByeTgEE0RQZZobWWHznP3guFbhgGwBzuDfXt0bJC/N9AWzNxarZyRSHy4/mXYAqgENtAGCi9M&#10;5+6ec8fNJGDJuBeQbmwh2kszE54AyOSuewOB3ORG0zXcXnQu7bmJ8tU3Mg2h+STkcdSQOEJB+XJm&#10;nhDSqtujM4XllbOH2EHaP4s9hyfmyOBirOim+/8Aww7SkhF/bTXtqpgkvFNxj7gkViSm4EEZAJIG&#10;1gG4J4qa6e2mmVbS3uIrIzYxcOGYICwCk8bmKBlPA+6DkDAFrwZ4V1Tx5qsfhXSNSsbdnhmfdq16&#10;LeALDC9wR5m4qmVjYBnOxcZLqORnpbYtQ8UaYeOPdh87SRnGByBkbCw6hCMg8rTjKMVJrT+v8zo9&#10;2cuVNdHbS+u3n009PUke6vktFikRmjRSkckmU8xieE5HP3VVQG4A4y33ZtNj3zRyXNnDJ5jArIro&#10;N+3aSFbb8uRn5gCV4HzZINi/stExFcaUt1GGt086O4uI2ZbgRjegIQBlJ/hx8odkZn2l2L/T7HTL&#10;WG/tdUaS4kGZLdoyoiKPiPoT5ilBkE4ZcHC8LIcuY7adKy0/r+vL5EU0iysq2MLCFo98LPOGcqVU&#10;KvCgZJIHGeh6ZzT/ACt1y8E0v71WJMig57nIDDnODgZ6EE53MRGIPJjaddrLt+ZW2NkD+LgAqMjh&#10;sHO3JxjgijaILY4j2MwEa+WQqEhfvHLZHY5wBy3ZRQb2XL/X4kwEqvKss7MoVk+/uYKQSCSTggNu&#10;yCBy2RnPNgW80czSxRxyM6l0hjX5lIwCrDBwDnJxwdxJINV0mMrqo8xY2mzHt4ZcjfnHGG5UljkD&#10;sOBUkYiZGEVw/ZVIkAUZycdjjOMAnI2k8YxQ0eHjsPo2bFlOru1rvkyi7J4WtxudCVXKrjAzhejD&#10;7wT5htNWorq0aRbi4CzSEK0P2rcQ6bupwPuErkjJwC2eemTZSrLKQybwseQkn3CAScDaDxkqTgZI&#10;BOVzitWG4liTyEdlZTuWSNQisVbsG6jJGMntwQC7DlqRPkcRT5ZW/wCB/X+Rv6dfTSRtb208hhkX&#10;F18p8yUYZtrHIBIXe3IKgsfvKQW0YtUuZzl7r99CzYO4N9mYfLtZh82eQevWQAgkHGFNdJPB9nnl&#10;kmt928t5qHEYIGCM5YHaTnPOCq5IbOjpgumEa8IzbI/N2lPNVcAhZN6EDAZSxchQuOjIo8mtA8Ct&#10;Sj8T/r5/1tvY3dP1DzjsngZVZZYljMI2BsgSYXHf5yQoy4YMf4iNez1Bp4ftNxN50s3K+WmVd3fG&#10;VA91wAF5bIOeVrnLaZrcRotwq+TE25k2eWwDMM5BCp1OcAd+TkMulZzQWEF1FLb+ZJHHtEMU25Iw&#10;uAS4BPILHGecPgjJyfMxFLqeNiKMOnf9df6/U67S9VSFPKnSNmXaLY79pV2I5DDb/ej7ENkggAgm&#10;9A0Itlnmn/ut5h+dNwcYXuey5xwdoHPGOftLo2yRwgBGZ2RRHGdyg7QWC5JBy7Hucgd1bdr2U+5F&#10;kkuvl3MUkk+TO1z8xIOGIY9jz25JavAxFK6PncRR5dV1f9f5nU2E7CFYpLPdKJMTTNMed2AB2AGR&#10;6EjAPPbeivLCBViso5m3RxsysyKRIR8yD5cEFjlSSOMcVxtldbU82WRSxbCq2W3jjnGV3fdJA5PT&#10;qDxvaZcRzMpQBWZl3Njhs5yV7jleOcevOMeLWos+dxVFRvdHRWNyZIo4BdZX5yuNx+Y7QTjOMkkc&#10;d+Ac81t6ZemEiOKZYJHWRW3H5jlSvPA4IbaeMH5sggBa5ixn3KGeNvLDBWXZjB5/A8HHse4rWstS&#10;l+zeXDC5PP7x42IkTGccnG3cucjGNh54AXx61K+h5PK41HN9DutJ1eczpZzXTIoV/tCySOpJ3DJ3&#10;cKfm3Bg2RheM8AdVp2sSTWq2pvFVUkkaRXuWj2SEkZIUEbvMVsc4PABOCB5vpdpqEdgupS6dcLay&#10;eZHZ3ZjfymbAyNyqRxubKg5z8vG3A6Kw1OZ4GFmbeS1urcKgkwBhZCFfpu+UAJgnduOeCwrx8Rh3&#10;E9vA4ypRu5p7ba7WVvle3lqelaXLaWgCvEBHEqApJIpEKqwxEwwVVRuyW6cMcck10NvMHMcRZYZF&#10;fjbgNxlw2ADsA+pKg5HJO7gNH8RwiJryS9t1i8tHt8OAIgW4Z1GQoDODtLDGMbiVLnqLC82zR/aY&#10;F+V2dmGdzMvJ+UD5u3zBF25GMkCvLrJRlqfeZbioSilHbT7r26d+m35nXabePHKpRpNzAZEkQzkK&#10;CDxxkYUn025O3k102gTb0SJGB/c/feMcrwMA5bA6d+nI9uD0q/KuImlj3RMP3iybQAFyRgg5OQSe&#10;Sem7nO7qNEvwzK0YYorKrbnLbuACM7jxwME9tuPfL4dT7DLsTGU0d5pt2pTaSpX5tyqwOO3qO3t+&#10;AzWzYXcmFDS7mbJ27icdPTt79P5VyukX0zJulZmResak4b/aPHfByO3PXNbdpdMJfNEuxWxxjOBy&#10;DjkdDng5/qOmEtj7PC19rHVaXNuwVkz82Pl7YOMf5/wrSEhCYAA49a53Tbgtyz8kfMq42/T26/Wt&#10;eK5zHgn+HPHbr6+/+T1rtpVuXQ+qweIi6diV5SpyRwOB8vX/AD+dRz/vIumVxk5P5VE84D7g3f5f&#10;m60nnBk7/N/XvT9onoaSqJ3Rn6kxILRt824Hn27e3/6vaud1WSDay3A8zaO3PfGR9D0z79e/QaqN&#10;oKPn5v7nGcf4c1yuqM53IYww2kyRrgfLnac+nP8AL6482tL3j5vMnyo5PX41ln+w3A3BmYlfLBDF&#10;SN3uMZwM59PSuO1ia9uF22lzGWZWMOyVk37T1GM7ck/e4zgEhSDXW+IlM7kN/e2SL1YJuOBnBzwC&#10;MdSSvXAFcjqkym4zcnc6FZJjuA2gE9uehxjByV5Awc1nT96Vz81zXqv6/rf+lrwfjXTrSFVkunaR&#10;WVWjS6UuHYKUGRghicqQ24nL++48NryxkKnkMx+7vVQ25g2wBcA8BVYDnOcgkFAteh6vbyM0k8pt&#10;45/3g3yRtktg7GYY/wBpcEtgDkDsvFa/austxF9p877RAjQuqr+95DOz5XdtBDsR0UjJJANexRlH&#10;RH5LnFH3pSStf7/nr120Wmxx2oRm1vFlhkS3aOYBSPm8luMr7Ebc4JBUrjFXPh/8NvGHxh8a2vgD&#10;wdAtxqmpNIYUupliQ4jd2ZncgKcIW+YjJwOtTanZyTbooUbMjgsqx+WwBxlihxnJKYwoyOcBiKzo&#10;JrnT3mFqFjmmtSjGOVizK4KsBtIGCMjGGyTtGc4r18HWpxqJzV1fVLsfP0Y0qeKgq6cqaabSdm1f&#10;VJ2aTauk7Oz6PYZ4n0LxD4Svp/C+pzJ5ltJ5k9vb3QmjjkMeGYlDsLKGZdylgcNgnHPN3EEUTK+4&#10;MysTGxUZDbeCCMZJHUnqSSOhxsSiD95JGyopztVn3EqenIXB49gvQ+tV5LWRZyFKy/LuZV53+vPr&#10;lgB1OcsMYDH1qdaEpaEOpCVRuCajd2Td2l2vZX08lfsjGkgRImP7xo/lZssyqemD6fiDnODnHBqG&#10;FkKmMN+7Xb9wcHOTux1xk9cd+5O3XubGJ4EnllU7g2xg3bb8xBI9cduoxkEgVWuIB9p3Swqyo/zK&#10;JBsZd2MZVlAHVeCMZzkZwe+FY6qdTTX+v6/4BkXpmuJmv55ZZpDHtadmMjmNUCoCx5A28ADPyquM&#10;cVTmigX91cQNGsilWjaHdlix5PHqM8jA54PFbV1DHJM4QtJtwJlk+XbvJHzMVCljz0AyQeOgrOkt&#10;nidUngXJjCfJGdo5Oc4BycDgdABzkjNdNOt3O+NWUpXb/wA/xMpjIC0iwrIq7VjWCRGjIGAenABG&#10;zjnBHXINZmr2yxyzXj+X8u55Hkh3fMoGWyD8vffwCMAdBxvPbOtwxnl2t91cfKxbjqQOmADx13de&#10;eat5byQtJIjndljtXJVeeD8hLcfNjp14wM11063vHoUa3LJNHOX9pb3Uql4kkRXzJHN8wLZ3lTk4&#10;LYBYrgcjt0qleWyyvmISTrtEbb2fIBZ16/dbGcgEHiTAxznYuo5YTG/mt5nSMyMI1HXlQQuAc56n&#10;ggYPJatLZ6dFpnntqcf2qS4dZLeNQQkYVG3A5y3PPG0lR8v3lK+nTlc9ijN9/wCuv9bmFNbvbIWn&#10;gYsu59iyEAKckAHH3G2EdAOM46Agsb2G28lZplyyr53zbXYLhhtyF80tj72TjBAOKu3KxTT7lstq&#10;mZgoVmOxyn+rBGcHarA+jDAxjBrzOiCQTRyrIhkf5vnwQ43fwsrkMOcDAbtkjHXGR3RqSlb+v1/r&#10;zKlvG1yyMpZWEfmq8eW3ZbG/jAGT1wPmxjPANXrAWWmwrd26IrXC75flChSSwIILYJKYbnn5kYjt&#10;UJhhe4kTyIRDny18uTLKGOBJ8pyMLg8bQxDcgkYm03Uru186CxuXVbhVSTAbLKsuVAz8r4YLjaCM&#10;9QMMa0ubRkpXTvb7/Rff/wABdBZEimCyzuqBhvYTKHLlVKgEkjB4baCNxUbdwHNPkjNsn9ks7M6/&#10;IqbvLmViSy5Ck9WAOATgtwFppWFFWSaXIWRvm2F3JZQVG7AJYsd20DcxO0d2qcNJa3b21xiNrOba&#10;VLFRGy5GOM7sf3lz93jORhx1K9tJa2/S39fro7aFm3isp/OuFdvldGt3kYeY65O45GQhIXKjkZK8&#10;9FqxBYJLHMFukka3UvsmVoy6AfLt2gbtoyp3EbCcfdjaqJa5ljt7byofmQJg4kDNgZUDpgg4GASQ&#10;F64XNwyGTy5L+aVJBIqtJNkKkmNwHXCEsXIYnB3feTDGokjtwtZc1l6ev49/61MvVQ8n7jVH8t1U&#10;Q7bj5wIwwGOSCcbSQvud3CghkuZo2g/10cySMIZlO2TnjDkkgEsqnB4BU9wTozRyW8siRxNIkkkQ&#10;aPaEdvnOBjp9/ACYOB1AIO2vamb7LlI1bLb1PzbWco5LByTgFtxwcHoPmwSqvoe1hakpRve/+f8A&#10;wN9/mVX0yO1t/N0uH7SiiNQWh8tZMsNg2gN97twRyvXIUmyxmm2QWcjSLI7qvy7nG0AlsEbQRtYt&#10;liABjORttXUUscm+dVZrP5WtZIxvfnLDeFGQQQu45/3dxVahC3DXL+dNIxXc/nbG4cR7wQD8u/B4&#10;BI4GODglbo97DVOV/jf+ulvQLX7DLeN5rmaDKkESbvPK9tyDKkJhgcbcqynAYCrWps63RaGAwyLM&#10;NsR3Ixzk4xIdzFQ3ys2SAcfLkUw3ZXRDDZWux23i4Z2cr5IX5VU9VJPXlgdygKVbBiVo5tQWJJV3&#10;eareXuBJCqA3zZYD5iyjliFBVSSQpxbPoaNTz/r/AIb+rWJLu9T7NJbXhB8wM7R/aT80YRgzu23c&#10;6gDHIIIUjAJZalmtZkuWbc0cjDfGdoYgFuBhgPLYbXZRtOBgAsSTUFsstubeHZMDI+5Y1h8gSKMH&#10;coOFwRghudhBzuLYqxbQXAQpJMsaSbVaE/uwAAScgvgkhRwVOFHIfNI9CnWtu/69O3qWLa7urPzr&#10;I3nks1rsjjhnK4jIQ+Wwf5jwI1KDIIZQAcAU4QFyv2awW4RVEW0IoXaG3+Xzu3DdgsMhFfBIGAq1&#10;7bM8IDzbZNqMzuNuIW7LkdQ+TvO5QAclctVq1itpXjaVG2qpDK+394xAbdHyhIGTzwQz54wQbR2U&#10;6jiVQdWmRfsVsGmFvxNNNK0cbZcMynAfcCE4IY7RzxtIp31gRKImjVjK2152TDHA3uA5+Zio34z3&#10;GcZyK2ru2MJjKW0km+R5IY2PEpUkYx95PvD52wcFmZeAKz2toY7G4vJ4o5tywPHM8m0JIM7FbYQS&#10;N20YY8bSQMOrCjvo1eq/r+v8zAngnsntdVFqkkiyLLGt5aecq/vBv3CQMo4AZtwfc0mOBg1Q1Iaw&#10;byO+me43eYfsUU2Y2UMhG1duP3YUY2JtGDtO4BC2hLbSS3Hmn7Mslx83CbGbjAD5+5uKFgDj68gV&#10;nXtmsJa2SCMsx3QgKMs5Od2RISoZN56DcPTihPU74SvuzMZBIf3UUch8syrc7i5HI5GFDMACuech&#10;SvUAho3e3U4k8stbujRtdOkiKzbS0uNpwx285YklVPy4DG5eXds2oSSSBGkj+YwXNr5hkOQpWSA9&#10;MkhSmMg9MhcUG4nku1la5Zt0m1ZlZY1LM207WVflG8uNx+X5yRs2kmvtHVGUtNP6/r/hig8kdhbL&#10;It/NHKseWEjIAP3i8Ag4ddkfP3gADg7RirZN3b2jRSgiNlZWFtIQZfnYLGVAPOJRgEZUynkFiDDI&#10;7lpILQsv+jNHLHGNu6TZKUjxwdhYLnIXcG3HgqanCM9w1ysvmM+XkmXDs+cA8kFlxn5iQoLD5gv3&#10;qo6k9BskbwGS/vB8zfL57kK8ibdxJYDjjktkLyeCrBg8TtJdbfPddu2aRrdg5MRLDzA42Ahh8uTn&#10;AUk9dpaipbRoZJo5YfMSWZZFyrqqqpkAA5HOTw2CwA/jqwbmSef7PNNtkIZ9rXEoCjdjMjNlx82c&#10;jO7KMzAAoKCivhopDHdy7GktQI3mjKhiCWUJ8oA+dCdvzEkcDIKl0Mt03721SORriQxRxxo2zaAE&#10;A2gbeNgwSCm1TxxmnnzYTDJmVlPmRqYY5B5gztIHBOA2MDLHK/MuVU1CZBHI8U8xVbfY0gj3TEKA&#10;MJnKrt4PBznaABu+ZtImiHRm2jjjTSooPs8jIsjR3I8teMY4UBMgleq/8tBtySyLe28c8/kyTq1x&#10;5jfKtqiMZiAcI0ZPzEheArjcUHIYqXG7W7jkdkQxtC3l+cw2pkqu3O5V2eWo7Dkg5AyhktJbiO4M&#10;ym4uFhw/lwq6MyiQDd5nTOAwIAQD5s7SpC3Yq4zzZ3f7VpN3uFxMsmIoRtSMKNq5CkOR+8TaWAJC&#10;hRt4LBHE0caaXdfankDhbfcwdZj5inIwA5Ksp3AEjdtO7ZmnQWN3a3kc0/nW7w7/ADZDbhWChTuX&#10;cQVGDwGBJYkgHOMNb7ZJGtlJDIUkVpJPMjx5mFJAjXCAnATHOR0ywA2p6F6AFj82N7M7bWVI45Lh&#10;pBCCvLZJClQMkfLzgsOh+cR3UbwWe+SC1Uzxr8skTBWZVY78BPlVVZ8KckpuA3AGNbdzc+ZItz9m&#10;hVlkXbH5uA8h3vtB4ChmDfMCScnf83zLHM9i26WALh1/chpd25yibmyVwBkZbHJ3nG3ANF2WNuLe&#10;Vrn7E8hdYWKx+WpO3AYA7DuKqUX72cgICASgUMmkeFIXtU+zsrMZNrGR2YebhGwMll3Q8D7wyQTl&#10;Qkj2MUsgkRZLiRv9fGfvfKSQd6heQy443bhu4+fIjEE00UyTmGTzsmMF8rsUdv4iU+fGGDKGcDoV&#10;WosXN0ZWlgU7SZIZpW2LIJGCyQplxs+Xuq71A3KAhbAChBUumwXOtSL/AMI/bS3TtYsBb2KvJKVS&#10;FjK+V4VEjGWY4KDByp4kVIYJb8LeFZ4Y48MkcisGYDaFZs/LFt5A+ZlCYLZyTZ03XfEfhnVpNX0j&#10;X7jTrm2Uus0crrIHYfvHUwtuAKlgVU4cSdzyw2PmVyrfWySXK3t2SJGuHPkyR7pGQjAOX5Ln5oxj&#10;IAdhnPVY2P2lluJIZo49yrNt2tIxZiybW+YEnfyPmxyFYkGh5LkX1vHbW/kvt8rzLRmkkaTBGN8b&#10;bTgEqq8lQfvBWK0klrFE7RsSm63Z44zs3FkYRuhORuZi5yvy4O0BcIcTcmWpJGkzD9/D9nhcsZN1&#10;wGL5xgbdhUsfPVuFbJZSC4cYjV7l7dL8aj50bW7rb3DGSQRAOGGTghjkZIIO1okwSzZqS6eWO7uU&#10;t7pYSqxySbZGbGF2b+2fmkVSpw/KjaDk1LAJ/tBv/ss0czHzl864ZyoVfnZzkDcSw24Ctw4yq7gY&#10;5rme2oiJHJd7LNobKRpI/sqxRkLu3bchOScHOGBOTDJHu6MKbTQWAWZxHFGWHmrcTAtuZTukZtuW&#10;4Ozcyln8teoRVe3D5s1y1vFbr80exHnmUyzZcjymVSDsySueQQybc43F8U0exp3Rds0AH75mDqF5&#10;TkfwZByV28BsMvCowWu5DfWs1rptvcap4guYbURs6XVzG4XYYh5caDBYJ93O5yTtztLFabNbJp1v&#10;Nb2+3ybiOQNY+YIzIsWd7Z2gfIcL83ZXYlOSDT/+Jc66pFHH9olkYtMuDKx+Z9zbHCkshUsCrEDL&#10;qAowlXTpIpiqS5mnex3R+XGrNvG4iNFBDoQ21ThcKFwUfejIC6DZ2FuqpcNDDGInLzCVYzKysfMV&#10;pd6+UGKhMnkFsEjO1rVsIL2e1t9PgWS4t44ZrhI5XQF3KyByigAKjKuwYO0ghsKAAWsd3HJJLAk9&#10;rNDbl5obePywyxMA0ZO0swCyBduGG2NsHIwsLGL7GtrqRhl3TxlbaO2ijZw58tBGd20k7sq6/KoU&#10;lclGUgnLoitJJB5Ec4a4j8mQ/Z2jk8uZ2fIkiQBQpO3Knfg4DkIsZYVFLDbQt/xMIppo7O5mR7ya&#10;z+Vm3r5jPvYrFuZsMCQzPIvmYIWr05MAktrKRbGPy0X7RCinLMWPlIGEnnY8gA7WQnyzn7pWqczx&#10;m6kjgDNJcIQyzwgmeRWTKSAxt5YBBCFzIAxGCxRla4kKN3p/X9Xv+Ng0+8uorApC3l3H2vzZ5Lqd&#10;pFWZgBtkPzh2DceY2Qx2ggKZBWfbkTWufs8U1xbvFeSNJcpGu4hQgjJVg2TGyJt4zGm6LO8iS8t7&#10;1biRb3SWurlsq1vNa75HfeA7Ii/MAWaRditvIO45UYW1p7D+10026mtYUa8RIZIU8yKWNyw4y0u4&#10;ykKhJLAtGQTG5DBlNRSZmlPsrbpkaOMTTfY7nyw6yqsQVYPMKruDBEII4T90m3KrtsavKl7YCbXr&#10;KSZZLLcJ75m2SosJbOSFKMxQkLt3OWUqQVOXRa4tmlmbmZluFbbdRsFkkDNA2+QxjcyqNqMmdpYK&#10;OShQiPR/s1vGu+GSdltzi4t7xEz867WjbGcKhG2Nt+3aysPmAFRItb3rf16krtqZma/vN11PNfPD&#10;MFV1kuJNsYKRx4Ck73IJClVO0KqAqy1rF7yeK3OnarNNDDuuHWG4yrMi4+0AltqPtBYuQCgPQrtJ&#10;sKjxWclpY6JPDc237n7Laz+b5ojV0A8shmZhkKQGYPkqvKOwuWvivxboOm6hD4Y1y6ggmZY9Qjmu&#10;IxHNGIn8oSbiGKFpnX5ieJCoJwN9DVtjFuTbfZ7KwSNTcqyhrddSlZLkrMzlyuEIPmBQARtVlYsC&#10;7E1Dt1ONYpL9JHb5UvJri3PnGTBcRnzPvfJ1UkuFBxwQq2F1T7HdNem8miuGlMc7QsEuF3Fo8E4B&#10;VsfuwxJ442KhNVVlupJ/t9vY7mcs32y1kdDt35jUOi5VfLH8SkAoAAp3Gn1Kfw3KrwSlVvryLbsV&#10;ory48wtbv5hBYnIIKkeYMn5R9doqtqTyxNHFewXEd47M1tNfTGTzLgeUrI3yq33UWIsDhT90Kc1b&#10;u5YILyOCOwuBLDJtjkjSN5gBtKIpC7QCTlXUqWYblZsHbBdw3CXMsoRf9LjhSO2jkMqiQOWYgo3+&#10;rxKX53ACVSpK+WwsUZar+v6/yMr9/PCiltytthUyw7lMfDhPlPXcqNjbvjEg+Tks1ONlaL7dNfQx&#10;wsqkzSW4ZZsHaS7EqeqD7uTnAPG1jqXRhu/O0zU7lmlhuFlhb93L+58xMJtdmAJBwoI3YCnDBsCr&#10;4ga2W4lOkr9nW5nVrdi6MIzsflyUPQ7spgbHZ878Es7G8XL+v6/qxRh0qQJFM6sJbeZQkTM2BMkQ&#10;Ow8lc7FJBJO0BQRjIWr5BvdPe2u1O1Q8l0PMIBWQA8MXIAOfyjZxvx8t1yjyxXSkf6PKAzBnRraM&#10;MdyHH+pU7F+bb8gwVyCVWokTuy4ghkkMaJJDuCoC2NylTzwVfJJ2gN0whwjeLe5E85tLi5s45XVZ&#10;sPdbpE2tNnOXKsuQCpO5y2CAwBHArghbqRdNm8llfG2FmZlXymyx2gF8M/HAD8gnBwNVb/RodIk0&#10;hdLku76a4Ym5W8P3GTKRrDhmdiACz5UnfjAIRhnXclzcxTShbeaNWZ28t3k+TcdqydS2BkZUemPl&#10;JaqsEZPqrdPXz/yuVkluIrdbZpPs8nylYY2OCowwZjJjlNwfGcjdvIySVbcIjyx3cksf7yEnbtDL&#10;5asEJVBg7QFbBwD95D3q1LqEQumkspt1qZFLxLakmLGTypYk4LkFuGIZgMDeGr26PbiBjHvbzVN1&#10;ahN0kkgYbV3bCfl3BVU5JJ9FqTaPdEMscw2zpJvmeTfHumw+xWCjbn5sAR9mG3BBHG6ptC0TWdev&#10;F0zR9IlnuJFWVfsMe5pNoyHxjcoCOp3Lk/MDgb9wkKQSWTQRzM0jXEhZUkzEfmw5QqGYsFbnPD4U&#10;fOAEMItvKtkha1bykj+do5kP2ZVYlwQp+YFGOBkcu/TJFBom+n9fj/XqNvre6sR5V06/u0lRpJFV&#10;4HWN23+Xj5V+fKrjAO5hkbttV5w6vHK0srqG81kWT5OG3iQELwf3kpyN3qAN3LYkjiMbLcNErJn5&#10;AvmBACN6DcgY5Jx0zg7s5O6X7OwdV8uBFcN5u6BpsnHPBxwp5IYKwADZIZWAbadSCS0mhuGkKW52&#10;wukm+Zl8s/MGBbcFwQy7g3Xd93kAmxbqYCFYbWK3mdY2vLj5c9BKdy4DcBThcEr/ALPyKJtsi6lL&#10;J5nlsrb/ALYiNj5iCzMg+blvUuR0zjL0iNwu77B5apGPO2xlu6p2y2d4jVc8cjCHkvURS5luNtNK&#10;1XUtsujxtJcMyx7H2nuSGIOPlBXPORkEgscsYXi3Q28axIzBGktmGBt7MigbtyqSOuNoBXoCadNa&#10;WP2kCOHz3W3WRm8lnWMED5sbd4U8AEkYBXdtOMPEFlcFZ7lWa4/1SlrcPvkz97ClyzE9SCflkUAg&#10;sBTEm92Qy+e0skN0i7vJAVY4VxLN84BODnG8smVPA7A5xFcvbszNLOtw4DoZrlyoUB/kKgHbGV7K&#10;QQDx2GLFs8hspEKRzR+WqzRNIDtJUgOvIB245AxkHGQQcMeW3lEckTM4jQJJHHJ23jO7g/MTvOOF&#10;O1TtAYAs06kN432uabac3HmZdpoRFK7KpU5+b76tgEgktuLYVictjB1Exi3tFmidwYUVVjiUk/c6&#10;YXB9V53McLkk68w0hLSG/ttRh+1JIsdxDHbmNYn5ATcxTA+6RxztAbAzWbHZ311cTKbrzLhoWPme&#10;W0kjRrnI3cqFwFB3HK9jgklbIFK8fQija1neO6SOQ3CymSWbzG3KuQVbd6/fLfMTxyepqGQSqySx&#10;zbQpyzKf3Yb58KvPB6oAvOAxAOATO6MySJM00NvM27y5LP5SM+5AwMeo+4p3DFRuCPMTe3nK3lye&#10;ayln+Yr8h4O4/MMHJweeACIAhhjMiyMzL5KyElWXcpyucEbjweFPIyQpPOMskW2SUAyXKnzCZJJs&#10;GTOCGbYOw2k9VyO4wN1stHp8LXEq7ZgzC3mjfcV2gknBy24bMAnaQw3EnIVK5Yx7TbyMrZUvIirt&#10;kfG4cE9DzjsCw6ADNxKu+YfbXFlbReZJG0lt8zWcVySI0wEDZCEBi2Np5BbgsDxiDfExEmoI0mCP&#10;MEkxUxnG4EH3+8CwwccYJJJm5VWcrsWTlXjj3NuIYp945JP7zBJ/g9Qac8lvBPJ5029mjZfOjwHk&#10;DDgqCcrwQcZzxt4zhVzFx0IlMZ+zzSXsflSZkkZc4O0AkAMMKeB6DAHUnBijSWdlvjcbVw/75ee5&#10;YncM5Y/OewGw4IGcTXDN5kEgvHjMkm3azBjFuyqndt2rggnbkZCqcAg0xGKjybtoY9qoDGxzGMHg&#10;biTtx83PbaR1GVo1K1vcIpjIW3VrZQEZbx1XgsThs9MY6MDzxkkBVFizX0e5G8wfu58qfMbgnaTk&#10;c8EHjP8AsEggPvcxxrK0Xl+TEYpNpHmEliMNyDj7ox1IJ56UTtLBM8EcTxiP/WXELB+gB6DcyjPQ&#10;cAF/94Mmyb63RNNLeJF9oFu3lxMDIqghYmGBtPA6nd9TIV6k7qs1xeSAXj3aM2zG6aQt5aqdoQgD&#10;oCABwMbD9A65MjM1tb3eGhUj9yDtZfu9QxBH3VySOhBycGh445FElva+VF5pC7mBUMT97gDb9c4J&#10;UAbgMiCojbu3aJJFS3jhjZVMkckv+rbPyncBkjBZfT5SQQCUEZXUBugWGTbCudqxNwcNtUkAE5YY&#10;GcBQnGcHDpEuJ289rTy4mVi0UanYi8naowduMEYboR0IwKheFluYrcp6KrKquVYgZ27jwNxOOo68&#10;Z5AX5DWiij09h5bxx7s/6napLDBb8B249jhSpaY5bJFmvF8tmj3Rt5hXO0D7u/HG3JGQcAjHvMYJ&#10;oXg895BtjST5Y8NIuT86kAKT2H+7jqpAiLSLb/aGCoHbYCsgIYEk4U8dyWwDgHg7SQQCILiyOml4&#10;d7botyOyxnOABuYk49iQOzgfNkGjYQGnuW27cCIKcSjnqTjjsQT65H8WJphGIjlI92VYK8u0pJj5&#10;c8+2MH7pZ+o5pk0RRUaKJZvM3CT5GYluM54PTOeM9Rn0oGn3IoomeKSApvkZht2Z+ZMMuSAucAHr&#10;kgBuAecRz20bgLkxiTIUszHJDHgY6nA5Jz1+lWf+Pq3BiiVjGCzRgebkqTyOCVUqe5wCckAGo4J5&#10;ROjWAkjZYfL8zcSzYxuYnvlv4cnb0z0yFxuc5EgYFBFtMnO7dljnp+PX1P5EhyzP0+X95gt5cbY6&#10;5BAHUADHIOefQU2GWb/Vqu4GT+FAPr05HIwQPU4yARUyyeby8YZmjUIIwFyDxkDjnAxkDjPfv5Mj&#10;5mXmOiigkfMIdlOCvysCRnpxx0HYcjjjjMnlSwqZJ4yWkBzjkbeBn2Iwc55+hINRpiKPG2QxsuCw&#10;b1HHzKQT05HuPqZJdiFnVgyqzFW4+XJ9un4ZAPvU6oxd76CrvA3tltyruVcY246Ak8cjjHX34p80&#10;aJC0Aby03bWjEny5yQeDkcdOACPqaacyfMZfmbqzZ5JJ5yAD6+vcDqBUwhFz5YV0HzY+ZzgkgZxj&#10;Pfk8gc9fmxUmchqmI/vZk8tt6mT5du35h1C45642++AKmgjZo2iMyZbcxbfgqMkZ3cNjCZxjPHQZ&#10;zTd6XAVGZdzfdDEZU4HHAHHTBAxn0BJLj8hYxpIwZNoVWXj5cL07EgdDyPfOQzbdgSFmZoc7tu0F&#10;Su0AbfoAvc7iPXnG4mQsXgkfzFWPozArtcjdtIB4PYHJ4LE/NnIjaa6W482Rc7W3vM0gBCuQdwUj&#10;OCCMAevrk1NHJsT7VJKodY/lVI1Oe4x16AendeowBNiJczHeXHDL9qewbapUPHIC2FwTgjv05BIO&#10;MeuS6DCfKieaVUHzR1PzMM7upJPYgfdzwfmDZIpHjR7l3BZvurD8ikk4Iwcn7ox1ABHI5qVF+1CN&#10;Zi5kBX5vM2jHG0d9x6g9SdoHJqTJvTX+v69RJHDT+Z5WD0kCTbM7QVLAP/F8vYDJAPHOXQ7Y4sR2&#10;qqrLIMsrEHnI4GAfunHBJyc4OMSQxytNua3dm3b/AC9u8KeQpB3HnBz9Tk8DJmtlBMirtdYxiQSR&#10;lZBwGxkdMEYHPy5OOM4m5jKaS9P69Bp2LOzG43/MNt0yuWyCc53ctgBRg8HZ3IpqwmCCS4jVkkWF&#10;CrMxSQ4+YFQ3B+ZenLZB9c1LCm1RbJb7Vl+ZXWPb8g5wBlQD1zzjkDOMbZYIy4iuGO2MkMvlsieZ&#10;gKSAchWO7I6jJzgk4ALmfPy9f6/pDRZpbzSGCNo/LHlqFPXLgZznHUj7pHrz3dHCZZMlWKLIHLfM&#10;WbIXg5JLMclsZGdz9CCom8lnlw0ssimTMfluoGcIGJG44HXjrg+hNOiSB41NwrbF5by5A/UHntsB&#10;5JIDEE54JGY1MHUdrtlKSzk2Yt7eZZlYbUhOWLEnnvn7uAewx1JzT4TE82Eb5lkw3mB2KjduDfKf&#10;9nb1yRxhjgDSggZ7hYooY1fbxIcKUZX+9yGVepOQSQIyBkYDslW9gWS2EbSOwZSrRBlOF4Kl1PJy&#10;3IAOeMD5SEL23Np+v9aFDavlEzJ5jOohXzpAFX1wow3U44ODg4LA4DTDPMuZGCyeYojVAjMcnkEc&#10;4ySODj73JXcM2ns4AkEkYYiZVkdV+ZQqtwGGQOhPUEdCW5bbG8Ux3qZyrMhDfuwMrk/3155xnofu&#10;hfuhadylU/r+v6ZCAkLN5XnIu/8AfRpGMnkEMvG45G7oRn0HRnqY9xtnTzNrJ+8myEdenXJC8ck9&#10;1PGMA0+VrVp2a0/5aOXVh5a7VLYbIYkZGQemASwBwQKa1u8QN2iYaKRmaaNU2tg5yHwc+xOMe3Ip&#10;D5r76f1/S/4YknEkixzRtxGzH5ZQEZDhc53lgOH6A55IDZNNjQm4jt0KRtukDGJlVSmc7uvB6c5G&#10;AB/dDBsxn2LG8flsy/vJngEnUnsDwQRxtAK9M85Dp1aYCAx+XIxKNH9oO5OD8wBOCf8AZGP4doIJ&#10;yWEvht6/1/X+Q5LNjCItjCQ87duONxAIC/7W1cEAjA+6DgTKiCdZriFQqnzPKaMtE3QYHGeV3Ng4&#10;bYCTuOAY1DxKGimJLN5cduOfvBd0gzwANsfHoOdvQuikW3eKMThZNqtsbPykEhRnax3Zw3QHnHOQ&#10;FnyM3zS/r+vv28xyKPNM7QsIpJDtt92FEijhRzu34wSSe5U5IOXLcrKyyMHlb7kcyfKzHAyMNjIP&#10;KnjJPTaTzFFLOArxBWXbtjSFQGywYHAHygtgn5SCpJ5B+Yvs5N0ckuBukTCMuO4GPkGOFO8/dA4y&#10;fukg1JlHq/6/r8fMIwTGxlaPmMHfngvtRd2CMrxhgDjOGyDkKZIfvx28csYXaqbZmC+WrHLbs4PG&#10;0KcHoTgAkUPIbaWRZlmf7sn7xRkoFcBlU5UrsA5zgdcHaSBsWsTRwvJJBCvysjg57MUB+9wMhjwN&#10;uBySpWpL/r+v60+4k865mk3W8/kplN21RsLHPVuQAMnnoVKj7pOXzCSaVpJYnEjHMiiNF+dCOF4G&#10;R8o9f4jycrTJLm0khk3Ikj+WCMjckh2cLnJIztJ5yMnnI3kuabyYpEV/PVFKzJufJ5YZJUA/3s5z&#10;kZJycgsz16L+tOpI0MJkmjSKQEQ4aSGAZ3HYMgEkDnd6cHG3ggSfa2vHXUUtI/KaVZTCrEAMAxCI&#10;TknOeRgAlh0UqDEv2mBuLz935beYsyHbIu5um8DJz09u4PIda3UM3nxDyY/tCsFaSQujHJzyc4J3&#10;fIxHVOMZbM2M5Rdu/wDWvz0v5EpyRIJLb70RMkiuMhTgcgZAG4NhcH1Ge0wYjzmeVSiswWMLL+7X&#10;2ywBA2kgZIJ3Dg/LUMSx+bGbp0XzJBCPl8w9CJGk+UDeu4YyM7uuQAabbAboZF2ySdT5O0NI23cV&#10;xwNrBeR65yB/EGbj/X9ehaIiaNbmWeRX2riRm8tGALYPTvtYjBPzHjaCFqSWa6jE8t5ujnVyrW80&#10;qfLtJJ65+QbVXP3TgE84xXkufs22dSJWb5oytuQNzY4Ynq20cjnc3OXJLVJHIQv2axaORl/exLDI&#10;w81h8qHeAHJw5w3RgMsTgEm5i4v+v6X9drE6G4uNxjikEsas0kkiyB3KJnndncc/MMLuOD1+bLfP&#10;QRRrdMr+SpP76NVBP8XAABJw5ABA+6OTkMxY7WC8GydmZXURTxui7dpUDYxPy58zO7nGerHmpYlc&#10;NEFbydsin5A2yLggKQ33sN8oYnCkDHepM7RJfKVY2VAwVV2SGN87MYZwcseDsaTI2gtg5yCrFzbz&#10;4lht4BbMsR2xecQYckIy5c8ZcsPmyRzjAGabGzSkWYKbo4iixrMRGsvyqFkAJ2huuSVy4HKHdTTC&#10;zM/lw7ZI4sQloyGJC4dvvBhgKXAYq25hwV6Bmrp6v+vv/pX8y5JPbrd/2jDemKPz9kCyxM4RM7y7&#10;HjIOC2MlvvdWRWVtvJdfZUzbtMBgRMJBthl3AkggDIOGyRjJfg9xXWX7Q0bXMsYWRW8ppGYbl4Zj&#10;8wLBgcYyWJKNkgZBmbEsqG6iY8rJGtxt4UZC5Kr90ZY7lUYC5xkIQPyM/Z8un9afd87/AD3ZYjhn&#10;VI0hiWNnRWj2OkuRJ8vzbWc/L5eRg7lOc5UkguSqzfaHtDDH5K+YoXHlDKsdpYHDHaQVbHAyW+Xe&#10;I0htkDzqIdz/AL1YZH3qZjjedpAK5ChegJc4O5fmjk8tY8k28i7v3axMwZkIKlSZI85OFzhQTljk&#10;sQMwZv4rv+vx/Hvo7Fj5IYltLgSRzfaMXDW5YFCGXMYCFmyDtIPzYwfvfNmG3luFDWqo0OVkiXz0&#10;ChX5yNx74ZVI4CYUsFBc0ollimVIA+5HBRlRlB5yFO0FiArD5AGwDwCxAKJG/wBn/syPb5LPK0M8&#10;jLiUfKpkyccZGEBOQSeQDQkZ2XX+vT/L/IsR+W1vC8iRSJIyjzQvzEyBgm9gfkTgqWHGGAOWJkot&#10;svB/ocFwyxLGbiVbgYKj13JzkhvlwR8xydqgiJESK6hh80pJJ8xYpmVX5L5VSPmAKpuIJLZ5yCAq&#10;zJqIN0haSQTK6sY12BQxK8Zy7L8x3gEDy2IO0nKZDj934b/1bt2LFr5/2eN4hMy/bGljk+1KpkUD&#10;PUtgg43bypOeS20/KsCyyRfukyywKjSxSKCAUwz4LDbyWwOjFnYll2LUUtreNO0y6e3nKcKs1upV&#10;iuwmNzuPQoj9WU5blMkUXEMsp+ySSMzN8kz7SzZYncNrKSxIVXBAB+cgdG2i1I+LZr+vz/L57WY5&#10;f9Zb20yQtIzIzWcuJFdgmFdCFCsowcrgZQKSMuGje5uTFIxmDI2N6ysGyRyI2bghgAxKqwPz5OzD&#10;BHO8sMDWsW2R3tgknloDsVixUZYAk525+XDBk4IG5UgVBuUzDcsqMC1wFZ+jAjGAQQRtA5xEQN3G&#10;6ZEWXb+tP6XbSxciuJEE0ReGDNyXmvMD5yWHzB1G3YFYcnBB+UZAIppIkupjGcx3EYRYmjBG7OBu&#10;UnzBjcFZcnGGJ5yKrrO9i/2O9PmSbSJvOVN0rA9c5BfnCkH+L7h2szLYmV4IsRTSvDIjpbqsZwyZ&#10;kB8tVyMk/OOegXlQPlPdijJx5duv3P0+7qOEeB5EkEc0kjHdJsYMD5mDuJfjOccAHHQuSCXxzFP3&#10;OSzbSJgJCFUcAEt1QZUDHOdq5IZtrNVbhZHcyw79xICybS2UyEydvCkqNpGAVVh8uDUsEKXPnATy&#10;sshZnj3bty7t2FKjjDYwWOfuAhQcUr3Mpeev9f12/AjihuUD2sUipNNM8I2qBt2B8qAO68kOQUG1&#10;gckCpI7JIp1gisnCLaEssymNS2dq5ZgPnA3nnnDKxXhqJpJPtBQ5/dxj95Gqp823K/NgbMbOM5AO&#10;5hwvMaJ9mhE6PgqyrI1vsCsAAdwByMEsSM/LtHOMcz6ivJ9d/wCvyLHnT3CKZh5ytIqtFuLjf8vG&#10;CNx5wwXA4z1Hyq+OQxTEzRfLJuDbd3QNnOR97lT8oYjO7pggMiQrcbvs8ZVF/wBW3zKFDOCrBjyQ&#10;M8cgKMjpmnQhZGaSXzPLWTzfLknG4r8oVcqeCTxjg7VPJD7SrmMuXZf1/wAEdGLW2HlPbBkVmyjE&#10;5Q56d/mI3c9AHGeQMySzFz9neXzyqvHuaMYHUM7HHJJDYDHGM8jk1DGJZFjmm3eey7W/ebiX2g4A&#10;3fMc7cfiMqG21IoR1a6jQ7VVf3bSs25AB83J24AI+8pKgLkYJAzE7X11/wA/6/4NyaVrnLTQxAFR&#10;2mIaRDngFmAySPu5BG0nnfinpJG0xnhmKr5Pyt5nBweWBPXnI2/d/d9MLgQsRJNJcO6yRqzK3Qec&#10;VHIwWzgjAC5I56dRUoedjNcWryXSKxczbuhJwp5JOAW7ZwfwUMxt/X6C2TyKI1li3w/KjvJDIPNx&#10;n7wBPB34zkfKBjAyrPgjItkNyJPLaMGR22l2jBAOTj5Tk5PByMY7ksiHktm8jjaHduTzvulWAO0J&#10;xlircEAKTyCPvMIJLkLEHjDSkJJI3lBWcnHQDJXknB4BA3AkgFES1bf9f8P/AFYs73RmdDbsqux+&#10;Zc43EjeQcjjnlehHJYE1NNE/lOWSNo2cHbFcZOAS/k56rnquwtztxzuNVYrq0V996LeMbht87y9o&#10;4VSMZLbh6vkKBnHpNC4T5xOsfzMFZYx86tt+STd1HzcAfdAGCeDUmMov+v8Agdf69ZiPs7f6Q4mV&#10;odkkw3YKFR976Aj5VB+VsZBBFOFmhT7RAUj+VmfbjcWb2c52A8dDuyvLMABFBbrOyu8bXESqfO+f&#10;Byr84xz0G0YGVHZchlsmUR3DXM8KSSPFvky3zBDzjGflO7OQMJkNn7y4luxjK623/D7v66fKRi8c&#10;ZlkfZGrqvmSFmCneg4kY9Tu5yOOMEA5BaRRXcv2KZ7XzhuZWbfsOFO5tgGRkq3QHJKj5uVZkIk3J&#10;OkclvJGoYXC/cVsKpxyR0+Yngk5XPKhZZojaxJE8ErFVZIWLOCw5O3oOQSVIPygDqTuFT6GL7X1/&#10;r7/v11JY5d8schW4ZjKxJnIOTk5DEkkDkr8pwFC5OdrCWERp5Vt58sgl+aP9z8w3DOdoXAXdjbwc&#10;9CDj5WmRGu1iw3ltGNzbD04zt/iOD0XPBHGAVJdaTQRQRukMLL5WWVkO7cgzzkhSMjBzgk7iABuI&#10;zkc8ttv61/ItQzv563M22SSNs7zGHDYcOy5CqGV92OpO7PG7Aq1bPJEk0Ru5XMcjGRWfluMLzwSP&#10;lBJweVG7A3ha8IuIUVZYmjdcZYx7VCnAYlmXcOhG4hmGDyp637e0igEaSXEe0whbjzJD8/BA+8Pk&#10;APPdBxk85XOW2pxVJRS/r+v+D82LFFvWEJK24y/u2huNo5UADqOg+UZycZGSQMNSAyK06GQxtG8H&#10;lyoIyGCoOVYjdhVZCvTYHwAcVNaR3F+vmi0zCkYQtC7BvLB/ug9ycDcCc88g5S1HdGGQmCdkU4Ft&#10;sjVy/wDdYbgMsM7QATznhgARjzW2OSVSUW7f1+b+RCdOtiqpbTLHD0kkjXER4Vs8Y3YVDnkMScHB&#10;IqeMXR3TSSSAbOkhCgjcucAgc5XkDaSDwvIFOhgs7WFYjKPs7FY2zfERMyEYKHduCguMhiPuDvlq&#10;s2V0v2iOV4VXy23NEsCjyzzlskHOFJO3HHlYyDipepzyqS5dNfX+u+nkKIUl3SABWhZpJgSy5Yk/&#10;KpwRu+6OuCD065vW10ZH3T3gZZEMSzdELZJVuCMY2AnHGFHIIAqsSVCuZ1Xy02yMuAGcE4wBjaMO&#10;TjttIxircEiyS5u3ji3Lt2Bvkz/d5J4yQTnPDDOPunF6HDVd4/1+H9eps6MscoW3jEx7BXwctyCd&#10;wAXOUA6gDPUDBXpNHeFZcNaLJAoZY1WQkDKj5vlJOQeQDuHB4xmub0aV5yoEyzNMys3yqFkZskjG&#10;TnIDY42gITzjnbgZVz5rbmmA3su7I75Y4G3OCSBzg9CBivNxSPncZF8zX9fob9o8aRo6Kqx7iv7l&#10;R3+UnoMtg54zwRgYPy3kDO7bvLbevLRrnaMDBwDyAMdjyM8cE5tqZyGBDMzKxUNjKgADJ56Z47jJ&#10;zj0vo6fNLM2F3Hlc4YDJGeCMnnnr+GQPDrfEfO1Y66F2CT5mKOoZmAVxIfkGRznPPbp165OBm9Z7&#10;LcuPKGWVvkXDKxwB0B4I5IHPzEZz2bDp2kz6Mt4NYkS8+3MslnJb7YmQgEPHJubLA8FSoI3AhnLM&#10;FLcQyyMv2faCuI38v5duRzgHpxwpzgD8aykny6nDUjyb+vf0+fk/uNXTZA88Zs3UBlXcrYbAPyn1&#10;Kr8+efmUAegJ6fw6LZms7kwBlabZtMxOH2yc/KQxHy87uzgKRgiues7eaK3jjeRkEnlyRmMrhs8d&#10;cMeGHzHJ+ZcEA9On8N3JWVpFCxvJDvKqq/vs4YDCtkAtIwBxn5eWADAefWvys6sDH98lL8v67eX4&#10;I9R8CSLcQSXN3uPmcNBDyUPO4tnJABIY7sEEnPORXc2MErwuPKYLuKsq/wAQOQT3AwSAOAeCWPQ1&#10;wvggPZ3ken6hG91CykI21ZFmQN1UqSd24hiSM5I25yQfQ9OjX7Gpwdq/6tfLx8hA6dcY6bfUEnjr&#10;4T+M/W8mjegk91v3T/y7eXTvh66W8lnZJBtVXkWFUz1KjPI4JwC+QcHIIAUr82fFm2ktb26a3RZ0&#10;DtsZYf8AUjOVHQKzEA5yMggZw4OPp7VUwkccjZAwzRrjaykfdzzvGMEnAA755NfO3xz0+SLUmuJ3&#10;/d+YxjEh+UqRztCucL24AOBjAIway+XLjNe3+R4HFlOUcNCa6S/P+v8AhmeSajAwBtYTGFSWQ+ZL&#10;dKJCqnbgnJwRk4G08bsZAIqgJZc+XcmNSq5ZemGxt68gngc4xwc9xWjrKuk3nqZB5hZkjXPG7ocH&#10;q2RnIJ+9gYIIGeU3uXhgj3PNt3dFAxhRjPA6ltuT6c8V9VDWKPko8rVi/ZR28cM00ty6yRAbRsz5&#10;m44ddy9CBzuHHXvwbbvGbTaCscnyJJHHlcnJ44P+yAQR155OWGTAG8gmWPAaNipVPoec5xyeM8jH&#10;XFaVvO75mEaqzjG7dkDB25BA54AxgdCDjOMEvdOaouqINQkBDBEDfNkqgZVPIwSeN2ScepxweprE&#10;1NJZX8ptysy7HZV3ZO7A74OPvdsc5z0rekGYmIbevC/vV3eh5+m0AnHI/vcisXVYo4JPMWJvJ242&#10;biBjr82RjPBOAQMBgevGNN/vDbCy5ZWOX1WFmlULGXZ1f5NwLcrgZDDPytt3AYJGTknO7CuhG0MN&#10;3cQr9nC7WmkQ7iVOQRgZ5+7npt3KADtNdHq0AjlRo7ZoljO5ZI5tq9SMA5HQ5GGPcjad204Oo28s&#10;J3R7VPlgbExtkXkbDjA3A9MlsE9ctivewsuh9bg5LlS/rr/XkU443STzYAsj4KpNHIrlsEFTuXHG&#10;7n5cggYOSK0LK2jgnW3CQLHIyJHJNkLEmNjMeQQSMdehVsbdxxTjjiF3HNJPtaaNZS3yhUyCcnd0&#10;A64B2neRnAw0trctDbRmKPbJ8u2OYhWLMOnQ7QuMlSNowwI5IrskdlTmkrL+v6/LfQ2Ps8thdZyz&#10;ESMXT5WU4xyPunpno3U4x8pBlW68uA2pEis0e/5ZN28n34ydpx05JPQKGEMmINizRxrGq7TIuJN3&#10;O0swyN+CF9/TnAqSKeRwzRR+Z9nYmNVwyv0LAHJXryBj5Q3GASa46luh5ktUm/6/r8Cx9ocm3kW2&#10;2SZ+aaI4VTkkZYtjI6H+EHA/ugxyXEOrSNLcJIFlYPJDNg+YudzgHjoDgjIwcZ5AKtCiI4SRQo58&#10;yMAiSTH8XPfv/eIPOWyWtbLbAwiHbt+XdMoYqQp+VsEE8AZ3DaSCSeSWIS1M1GN7rfp/X9W8itdp&#10;O8K+ZtmDfNH8jL8x6OOADgjJzkfNzjINU76EQxpEyqFCsGbcD5iguBjBxtBIyoJJ24PBzWhcxTsz&#10;QSq+5mXy5cZYMjfKOeSQwPDfez2O+qkrwJIzFN0eQyNGowTtwB0CoOBgfMueeNvHdTOylJ9P6/r+&#10;vLNc200hjmLQybt8irtZHIGPnIy23acDoeoOTysZfYGaNcZkZkRtzIWO3pyGJJ6Dvuc46BZbq2SC&#10;SOMoqvHlnLDEe7pk8nK5K5Z+foMKYJk+zzKqxrI2+QxKszbWQsASfmIJGAThT13A43A9UWehHldr&#10;f1/X4Ejh4yXt/m/jUopfco4XH95u/OAQ/Ocgq2KCdyZ7YyedKNyXHlMpyCoZlUkgnjJ4BOPlyUKr&#10;FaRRyyrDNNg+cm2Rtg8tlwWx78E9QPk4zxU9na2l3crBDfWsCrs2tMNuR5gZRIzc4Yru5JwD6DA2&#10;px5/dRUvc6+unT+vv27EmnSIiLAt75jbVX98332PRhgbcdRuO3dkEnJFWLWdpLfaIpmWSZQ3nDjd&#10;tyB0CkfN7Hg7dy5NUx5UO10mXc7Kf3vQ7iMZ3DLdsbcsVxjqdsiRFFjEaSu6oqq0yjlQMENj5c4O&#10;BncDtwTggNlUVjGcYy1/r/hjQhklj8y584oNyhZV+fyWX+IFiCXAwSxG07Du44FpGV9wtmVWXeqx&#10;RufMjCnjpzgnGN33sHC4JY1UktTcbEijdvMc/u3yuzb86jJB5PbgDHBwRiayR7lm05rh1+YM0k0Y&#10;KJ/CWzsPcbTkgEtnIXLDCxxTj1ZMJHaJfJtd0ZBcsrbQqgsBkA84IXrnhs9QGpZIRNcPbQiMiU7Q&#10;8i71UFQcgk4zwSflOSrZx3iuVuYGk2/Jn73ksMFMcMeANxb1wwwecKDTZGkuEzJArecu5v3ZxEx5&#10;O7HJAB5ABGQuQOlUlLoQo9U/1HKf3HnixkY+X8yyKNx+U7gVYrklWBIzg49Bgyr5jp8584SujRxy&#10;SPyeRgn5TnIHJySOOuVCeWhQzvEu6Tekki5lViW+YlRkMSSDyCOwJ+U1G4N1sUhT5KAeWqE/JuUc&#10;lu4wMcA+4AFd1In4ivFHJHE1pFaNJtT/AEjzIiN+NxGScgglQvHAJGAD1il8pLhvKkhUtIXjBZig&#10;2niUk8qM5IPyqdvowBt7C86zxJHtUu0a4UKSQOenGQB1wCQV4DVXnaY+XOWDKmPmfCtnaqHGTkkh&#10;jzkY2c87cdUTohK8v63/AK/yWpV1BLd2+zR2Nsq3AY+SsnlLGCo42lw2772MnOAcA8kZ97cwSxLM&#10;ZDIi58zeCu3gHzDuB4BbjqG7hjkDUkt5rUJIqyfMyujQEx5wQD8oA24KBfk3crxtcDGbezC2kWS4&#10;jWZol5m2qQxRt2SMhQRnIIJAOeBgGu6jsd2Hd7df6/rt6GTcvcLKJLQwSSNEpjkKq6/eHHf5cAR7&#10;snOSM5BCU/PnUeTbXLyBmCYDL87KpTJOMnGMryB+IG61euwd/JkVpo5FMg+xxtt6DjPbazdR8p98&#10;1AxtJpmNunnMtrmMqdpVemzafuhWIAPICkKMhs161E9inpHb8P8Ahvl87EDJcPOL+J28wM77Y2Xf&#10;Mpb5CBwSCeGIIJJAJUgMaaxWZljW8j3W+7DfaY8Z+YEkk7csACOMADaAMsSbD3L28BW1ZmaQq80z&#10;MNxUZ2EkvhgSSx+YgEgk/KCKcN3Pat59ukbMdi7o2dg0i7OnBU/3c9RyDuBQHs5dDupxlZ2+X9ff&#10;bysXLUXItot1wi/vlVhJCzNliPnkXcflGMAkfdCjJIBW9qeow3Pk+XptnG0NusD3FmpjaRlBy0pX&#10;q3ADFFXLheAc5o2sNqHW0ZGRkby5NytuHLYIzyAeB0brnccthH1ESplGWJMNJGNw7AKFQA44BDbe&#10;ADnkKCWxkjKUOapf/gblu2MOyRpMx26ybZnlwdq7/nLeUpwvzHhFOdigdFLR6hYPpl09vBsV1j8v&#10;zIsMcBs8svB4x03fMoO0ZBYMzxS+VOkM1wpX91Iu8SyAbMEFPmGQQM4XJAQZAIqurPeHJmZvP8yb&#10;Ex+f95x33gkkEbj/AHQSNuARQoRlz3/r+vz8rENykt3b/Lbpjn93G2GhKgSbBjO7ksAMZyygtuaq&#10;l7KJJ8C03FI2GyVsqh5LHII3HPzYJyAUJ+6wOre21gLW3c3MjXEis01pJZophO5TgPkiRCM/KACD&#10;uGG+WsWWWSGOdkiUbUbJ87Zkh/lAIwQCu09lAxnrz0xhys7MPJTWn6ry62+/r3ad3QllF7IkSRlY&#10;2aMNINylxhSpGdzEkZC56e2FxnsokQzW/wC+byfmXYWWVQcggAIxJ6bW5PCjbji9JI6GRodyx/3W&#10;3BFYHAQ5+Xrkjdu7lvmztp31rJaj7Mqwyx53R7WLKQoUAlS3y5JB6/3sk4xXoUUe1S5Vp/Wm/wDX&#10;/DlSQIn7qJd27lVk3HeBzu+XAOVAOMEnOD1BEUwd5FjkRtzr/q2LseSdrkYXn5hkg4A2n1xdkkt7&#10;bTporjS1mVoR5bLGhfYsme5wc57AlV2kHcBnNZxj7NjIkUm4ZTukC7SNx5yVxtIYDPfDZy3o09jt&#10;p3lfy/q/9dRIX2MywgoFChsZ2BBt6qBhj03YIOQTtHNWo/skenzXLMy/NiHzHBwCCTldp6Z3Z5By&#10;SB2NaIsIGtDHIy7tu148xxjHJXd1OeMKcMOSOAaSCQSEK0TNLNCCjcfM33Q25Twcrk7ckk56qCNj&#10;WUeb8P6/r/gk8QuI5v3l15mM434y2Se4wA2edxwdwHuaXaZIflh27QFVZGxtUHH0AzgjoeR975sx&#10;rutVa4mhULuCRZXeYyFBOcD+Eybj36cD5atxjZF9pLlVhGPJV8nn7p2jKyA55Xp0VuFIKM5e7r/X&#10;9froOidEkWYqoZgVQQ7F2FsjsTyApwcnIOCexLaHyr5gHy7SAeWJFMa8nnj5toZ85J42kZO3NOEc&#10;ceySOyPmDJby03YbPIAJ25yvQjlTg9zTWbzdp8yJl8tRIBM4UADI54yOG7cliecDajDuKiRrbrM1&#10;35kfzXG6ZwrYHrlSGOE4AHf5h8uVlEUSRSSC82IykndjnpnC4O4/eI6jr/cGSRUMhlhZdssbTjcc&#10;BQoIZdvXGBjvwMZypBhMMX2hYFiMiuxC/MOJBGMEsehwoHc53cZxVbE/F+f9f10LlvGs1xNFsaL7&#10;w+1SQs6wuGXuQxjUDrxghWUHBYNc8T6Hqeh+IbjStRvoDdW8jHzobn7RHkNsEiOnyuMsSOd3G4le&#10;QcpFfgebCyrtDKNv3QSoByPmBAG4qT1JyBirN+99Nds9yUklZpN3lhB5jAljherc/wB5S2QoIXu7&#10;+60ZSjL2is1az/T+mJ/Z263hvjEI1mVgI45FbyiG6MoJZPlwBuUBwAwLAHbBAsccAuJEk+591lZV&#10;RhlQMgDIGSxwQvPzZ6VKXjQqYYwy7iu1ipAU5I3enfg8E8AFVApPPiXc0NtC2F+ZWt0bZliVH+9t&#10;BIyOMAHHOMpFR5uv9Lt1/r7hIDB5izKrDy8pv+9z05JX5epPJBB3cD7tJb+QQt4+dvyszOHXIzjL&#10;YxyAAOOpPU04zPIrQyKvMfzLCyk8AdCGPzDAHAJ4GcZJLnWKWQyzxrNIkm7d5q42FOmCMtj2JB4J&#10;zkE5vQAWSNBvuJWbyy4OxyFkVc5JAJZh0+ZQOMDByAH+RPOg+zNuERJZdoJZByxyeBg8ZzjATAUt&#10;vZYt0rLPxbMsKlZppiFDdRyCTkgL82QAoYnHOB7acxealudzKiqxmOAdu3I7E7BwwI3Y74NTcz5l&#10;f+rE6201lMsDwOu35mRJg3mEn5T8oK9SuMdc46GlFy0s6w+XHxD5aqEGGztCk/J8x2gtnBxsXPzY&#10;qG5inlWQKzSecz/KZAM8AbQGyVHJHHUMRkEYEgNws3ntP9oVmIdvMPl5JUlDvOWwQ/I+oAywWZMz&#10;st3v/X9f8MWtIFxc3kM6NIu6QbY1nCuyjGdrk8NgsQWIBw3OAVEt9eTTXMk0vyLJuYRQKMopkIzh&#10;FK4PzfIQRgHgZG6t9jmgik82eT7Q37u4mTAZGC8lchfl2gZOc5GQQCTSrN5YjmltWLLIJHZZA3zn&#10;AGC54cc54wDgkcAVnze7Y5+WMp82n9f1699GKs11DHkR7ZVZvLO5eMKow20jbnjBOPl9AoYNuDeR&#10;S75buYSYXbcsq/OWjUjcQvzbV7AFgXI54LO3RiZLCNpBGzbJJGxtZd3JGRlkBB65OTx1YUC78uNY&#10;WeXbI27yJGyrN8qsCpYqxKjB4wGP5RcpfFey/r+tUQlrVLf7PcWVvCVkU5Yys6AgBlAJZAvQ8jdk&#10;nccELWc0Ahl+ezZWjZiyxqZWYBhhcbsnA9wMEZJyDVt1Bt4djeZvUvIsi7UZduShO09VPOQVyMkc&#10;5FeKWMaaY4oE8xtw8r7Q+fMOAuDuAIC45ySQWGR1fopy7nVTvHv/AF69PW6KdxZz2N0jT2Sq0irM&#10;GkjHlOpDZGDj+IFSAQRkgEE4FOVrg22/zlj3/u2k+8rMQDu2jcMg9hnByQMnNXJ3eZmdPLilbDSR&#10;syxiJRjnCjknaOBzhuOMmoZkSLCJY7VRmi8vyw6lTjBXcTgdeQSTngcsB1RaO+nKWl9/6/rt1IZb&#10;dWzbuvlxrG8TLINkgYA5YYBVSMNx0BztwCBTlD2sihrTztnKq1uAAPmyoHY7cP6KDyF4wXG5s3L/&#10;AL3y4BhRt2YJ+VAOOozjhRt2nAwBUTmEQr5Ls7eYnmMowdg2kE7cdOcd8kDJIwtGyvJWf9f0h098&#10;v9ni1liiby5cx3DbVIYqBgFQSQcnPUNgZ6Am3osP9qa1Y6aNYjht5po7fz5o5JLWKNjgsVRHkKoX&#10;JIWNmIUlAzNxnp/pMMbJE0ci5DSFmw+OgyOeyHHU4/h3ZMltJJamN4R+98zKtFJ0w6bWIzt+fn2B&#10;xnPBOkS/dja6v3X9bfLv3LXiHwy/h/WJtCk1axu1huWga5sRvt5AsjgSxsyqzRsoWVGwuY3B2rtI&#10;GeoljtPt2zKMNrebGD2+YZChW2jaTk46HkMQZJGWB1kUxiNiCzRoc/eIGQwJxuxlfmyUBKlupZ6d&#10;dzyYs0maJmUyyCHckS+YVDE8lc7umQRnJyetehpe93/Xp3/UiUNJPJtm2tGu/wAsNk7lIJ2g4IPU&#10;nB+8cADIwpQpPJDNcxiRIwVFwzZJzkn7zHdzt4IPXgHdSgyPboN0gZoy3+scqFx06E4ypGAc9i3R&#10;QxVLxKIHjbdIXEe7rkkc8fMcjcCexx0AUOJrHT+v1+X/AATW0eZblFsv7Za2WO3m+YMx8tWUhkAz&#10;8oJGCGyuTgbskGvDZPDJHdhtytIVDNMPnCHBBx6jj5sZDL6NVMHeRL58bNgJ5jOCQcEZJ9TgH1OS&#10;zDlquWk+o2iyR2k7W8ax+Wv7whFDSdQMgkAqDhsktglTw1EjvofFb+tf67Gt4C8UHwlrD62nh/T7&#10;yNrWSKaz1TR7e6iKsuVIWVWEfLZEinzFCsoZQ0hqkt3iKZYlWLe48xWwozkHaMKMZ4zjaAGwANox&#10;Vk2s/lTxwqJJN8srFSAvYEFSA5I4I47cdaeY3WNTEvnybi7hbcfKcn72RnqeTgYA2/eAUTy63PSj&#10;KUopP+v6/wAgaZWt9sJaQAbPOjwc4BXHQgucY4PPGAQBTYxDDGDPbKymMCMqSy7QQwAA5bIPO7C8&#10;jptFSSGR0lSGGRkJxbsuPMZsY27vXLAeucd+klwkpk89pZJopY8ttccjAJ5c7T6ZBx971w1IqKuS&#10;QwqJ2h8ppVl3fvY4w3mDnknHK8hs4AGcnGeZljCRrdL57R7gkO6ThmKZC8DjpkqDweOBuxHdSWNz&#10;PHKtn/CsYaNvnUbmcj5tnzHkZI3EKATnNNEMRWRYGXY+Q3ksM7SAfM27QFJAXg4HyDnvQceKpc0e&#10;xPayN9mZ0bzGVSynAZthRxnJYYyMH2PC4BwNXSb5FZmtVm8plbduVhjIHzttKlm5ztG0dei7duWs&#10;1sJPMuPlkyrK0TMAvAJLdMZwoyDwQDkcmtKy1aaO3axmniWOaXfNtYfKx27vkyNoxkZHIycbThTn&#10;UjofH4+jvpv/AF8/zv6mjZyqgjl+zJHvkO2HcW+XhSMA5CqS2M468bsAi/YM0KST2dwu6JXDssSt&#10;sbIIwWIGVww3HBxjORtase1hnkji3GZ3wG3SKrlSOHjYFRvw3ykDdxg4JO06kckbko96yLG3kxyN&#10;cHcinB357gFgVI3E5UgZ27fNrUz5/ER+f4/n/X4G4rRSHyg0nnTMhj81ivkqc4A2gdVGSpOVUnjc&#10;Du07C4e4SOY2EatIrPNm72rk7WBfIJBC85I2gM3G7CjmrS5tgjXAjbzLiPyV2zeYCmVOADhsAJ1O&#10;MncCRwRsaVcI175hEnmtcGSBNqIpbBQH5QWUAtwAMAE4wflrz61PQ8XEUeWL/r8nt/l6m9pd2Cvm&#10;NcMqr+9IaNmHK4JGAcHhslVORzk7eOg02YmXzIbdfkUN5kshRWyuVBy3zcbR8oY5UdSSByen3qCK&#10;GVA22HkbVDb2ABJySdwwPc7eBnODq2t3eWrKJC1u8WFkQqNrMx56Z3AEHk7gTkBeCD4eIoc10jwc&#10;Vh3K9v6+7V/8HyOrsZooXNs0PlqY9hZm6D7y8E8kjp75wemdjT7tHmWdQWXztwzjnO7PJVf7p5AH&#10;B5B6jlbOWNlV7SWNV8yTaVkVjnlsBjyCfrnjBIAO7V06ZJGECyfMYmSPbJlXwAqkZ6ZxjAHGcHGc&#10;L8/iISjofPYqgmm/6+Z1mnyKjeXHht0KxB1Y5zz7lsk7iOcemcYPT6Z4dubzwynjCLWtNWOS8mtx&#10;bLNi4ieOASFthH3TnarZJD9cAqTxNhcLOCUKlGTG8sfmU9i2M9McdeSRkjA1ra6eJldJiuPl4k3E&#10;/KO544557YxnGN3m1KcdWzwpRjCTclfTTW1n3Oo0fUJEVpS7OsmflV9w8xXQhzz87fL0PHOeea3t&#10;J1KEwrb2l3GxVgVeboF52oQdq8ZUHsCpYHazNXDwzxFtssfl7mHGDhVJGGA+h7jnPGetdDp+rSxz&#10;r9pk3SJt+UzFxjdn5gOJGOQvJxn0AyfJxNPmjc56FTklZ+n9f180d7ouoW9vcx20DSpJN+5mhuJC&#10;GViyj5twTLL93aAucABnJyOk0y4vri1bylj/AHyIzNI0f3fun3xlQG+TkZK4J3NwNvPKbiSKYsF3&#10;rFL5O7gBg3mAAjgZcq2AQp6HJVei0DVJ2n+yxy+XIxZ5v3YYykDoxZgCWChAXxy3KkEEeDiqfu3S&#10;1PqsvxHLU5He3Sz67f16+Wve6NqKtP5cPzKv7vam1UyTuBycg9gevIGOhU9JpWoRwIpMkm1CqkyQ&#10;ldp5x1HAwWOM5w2M52muBtdQiXy0nuI5WaXIhkfuygdxjhWKheRg5wSQR0+lX5LhpGZpFYHO75hy&#10;BtxjJJwo5x6kgjNefJc1rn2+X4ron/X9evyPRtIuSYcFGzn940fG09uM4447j6nFdJa3G5d6hSuO&#10;FOBnjtk4BHGOP1zXDeHLhU2xSnzF248wS7m5H0GScZJ9RnjAJ6ixuSdpYyfdOVA+UHIP/swI45Po&#10;AAFz2kffYGrzU0zp9OvwyqyuflbDsDj3x/np+dbltKQvO7b02r2/z0rk7K9ChcvtO0D7x5OePpn8&#10;M9OK3LW9iRQpdj0G3PPH046D8fw46adRH0uCr9C/JKM7wf4u3f8ALrS291viBBHu3OPxx/8AW69h&#10;iqMlwB90Bf4Qy9vz/D2x602G6GM/xdWXgE/48/8A1qr2nvHb7b3ibVWUx+YPvMynb1bqf89uP14v&#10;WvLlba7qijIVmUkDPQDj9T7j2PWX8gkjwejLkBWz06H39Of05rkPEs8kcmF5Dtsk+UhTwfT3449T&#10;0rGszyM1l7tzmNfuDI2yNmUkFWLMFY56HBx09fuglSM4JHG6or3IkiuDGzPGyOvmjaWIOSSrAhSO&#10;MjAAH3hhq67VHm2M8UkayKoYc7WHIGMAjHTBIxggZI4qKL4SfErX/DE3jLRvC1wdDjV1OpvcQxwr&#10;5alm43B8gBuQiqT8nXAGuBwWMxknHDwcmld2Wy7n57jsLiMZUcaUJTdm2opysl1aSei6t6K551rd&#10;vPevJtXyR8zQwrhd6HIC5P3emMsOCc5UHaOS1pFt7pbl4Ijtiz+8lYC2fAyrgYZ2445CktuQ4xs7&#10;u4Sy8nOIZ42bMkb5YN8vTBB3YAA4HBJHOWzzOs6KytDNZqw8pfvecU+z4XHljgkZyW64Xg/dUCtq&#10;VQ+BzXCS5eaOr08/wt/VulrnFy2Vqk01v9n3XDMu12crtPzZyd+47uCxIUbhz8wIbnZo4rYLbiIz&#10;NGjE7WO0sOjKNvU8Ag/e6Y3AE9hdaXLJcf2bdrDDI1wxUxIWckzAF1GxQBhWyQMYBwvIrC1OOzzJ&#10;eBVVbhIw21QcJjkBd3HOz+InI4Ycg9tOpyzsfF4qjZK9lv29bff1ffTQx5YQXdllbzEZGkjjYqQS&#10;x+UH+IjIPbOGIzjdUN/o3keWHjm2MFDMq8k9SMgEA7Bu43cknsRWnLZmxTyllA2sVKSBV+Y4+Qkn&#10;CAhAQRuA4Cn7xXrPAHgjwrr3hbXJ/EvxCj0b7GIY7GzaxE0mqMPMOxfmQwlCudx3A7iGwFBr18LJ&#10;yktSMHl9XG4j2FNLms3q4xXupyesmkturv0SbaT88tNHl1i6aKxihwN8jfaJlWNVU5ClmA6kdCfY&#10;4Gayri0KW22aPzGaNgGVR8vA6HoeDgjkjHY810Wo6e8E6i6t5ArJIsMkyowUhVypPHy7cgEAgduh&#10;JqXsLzwx3EyRIsxO5odpKEgkDkjaMSYwrcAAHoM+jTrrmMlFwjbVNf1t08/LUwrqz8yVZLn5ty4X&#10;eR0Zjz39TwecYHORjNuYriIrcTjbuTzWab5jtB2E9znC4HCjAyMZWt+7WEeZPbxiEOMtGMrhGwD8&#10;2OmRjsccjhiFoTW5SXEKIPMbbuyp2D5jnHPRV/yRx1Rr3ZUZcsrGHJC0crMJVYLlF3M21iGY4xjt&#10;tPTt05zuqyWqorW0EokjkmO07QquMnO8gnCnORgkgcgkVtXdkJC0cqsoCfMyjkBWP1yOeMcYx7Cq&#10;M9tLjkqrKuTM/PuW/TIyM/7oBrqp1Op2U6yOdvbYW1vcTG3ZmMLN5q5bcf4QF3Dj14B5x2JrPe3l&#10;F00s1w1uqsq+XIpRGK8jkktwcnjHA5xlQvRXultIxls7Pd++BjbkbC+BwQM4JzkAkccYU84r6dcK&#10;rTLASJhvZRuUv90Bxz8vOMbcZI/2hj1qFa57GHrKS1f9fp/XqYs8cZMeJPMQkqVeNd0UajPVQcYx&#10;t7sQX4LLvqFkQTeXOrtJEi486X51Q4wMYKtgAc4J5UA/NhdmSK8uS0VpcuqtIvmYYfPwy5xgtlA3&#10;twBuO7FZzxSPdxwwsy7Mr5u7KjB4JySWOcEYHRweDg16FOoepTq839f1/X3FBZneHy1ZJG2qI9rE&#10;uhJ4J3fKxyvCndj+IAEtS+dKV8xpJdpwyy8x7QcNuG7KncccYHGB1xmwEuLi1ZoZpJPLYtCsv7ze&#10;zJkOR0bovTBBXPsXNbymMRbYQHjYCSHhgNzkMGUZI3IMZAGfl+YbtvVFnVzRv/Xr/X69XGWdeJGm&#10;kZdhTLNuLEE8YPzdGbGMDnG0HlsVvJfxSJbL5u84W3M0cRYhjGm/HbhFLDGAwBOSrlIDBlVW9jQe&#10;YxbdzuXHRTztAIA+UkAKTkAE1aQzG1lsnZlKyKUtZGyu8bgchc7MhgTzlhxk4wdYsn2ii9f6/p6v&#10;8SMw3Thp0dy0i7vOkxtfJOx8k8cjOCABwTtB5uwwRsomhjJCqqtG0abVQH7xZm5YED0XcoADhhiO&#10;0tpbTUVhuLfbI0wlNxeQ7pomyRvb5uvIUdBmPawwgUTRh0EMhiij8uN1DMrAbt2fl+UkBWO4D7x4&#10;H8W2lLU6aNSMJf8AA/r5bfJEMs6OftXmRo0spiaSPzDI24Fm3nGOSG5AP3lwVCAGvLFcG0Lu/mKW&#10;WOSEYYu+z7xyWZSduBtAC/NnaOK0jGtqVuHkt92yJDHGvDZYZC5RcMMDIxgqSA3+rU07iNIwtvfR&#10;rskibzo5Mxhk5A2qQF3AeYoYMOV61EkfQ4XEqyTf9f15+hVYNCoiESqu2QKskjAvkBQXLtuxndtw&#10;VPBJ2jGW3EzSyIs4t2WHpDBEohK7QRj+IsA2Ttw2D9AZoS5ljMl08chk3t9ojUh0OSWfaRggI4YY&#10;BO7g8cIsd1B5aJZ7vNXMczIsgkVcAD5mHQg7lAJJZyBk8Qexh8Sublb/AKv/AFtr6EUMGLhg0sys&#10;sYMBkbYZpAwySwxuOz5uTsCtjG7apLO6R51i+xyR2zE74I5OJlZgygF+EAGACo3Y2nkkmnCBrdAH&#10;LLH5WFG4glM8Lkjncy7+mGyR8u5iXS3Ooz35v9jW7qInkUbVkKqfvBR8oQtwOMEYyDuOc5H0dKpe&#10;P9f1/k9fR0i27qkV0dyHeJWYKHaIP8pKMdoOCcHovLMCM0lnFLG9usQMbmUlRsYsQCDhgMgsCAOD&#10;82VVtxUCkEEkFtGEuLWNfLHmS7mCqxUYKAYCjg/MFP3Wzt2irEEcd1JPFsWRZZ93EImkkcDiP7ob&#10;kfNgkKnBXbjhHfRlp/X9f10IVnujEunz38qbcRcy5Cjcjbz3YnJBJZl+bKFdq4uSW9uupTXMscyu&#10;ZIxDM/mblUbW52sCTuCAhSVz8yjgOsdmLWO7k8q4WQsiq0ex2R8/KApXGeB945wMdyMTS/aLd5pP&#10;srNcxzMZG+Yo7tnLsC2Sr88424ZtuM8s9CNW2m34b2/rqSXkVrMyyf2YoBZQqwrmMkAAINpZgN2H&#10;GQpOGGTxiK5jup/3RiO6Fm/dxx4Yp8wc5LBvm+VgcnDFiOjqLqxnDJbcxxzFWuJExsUEAr0HI2Hs&#10;CwDZx8opk5Fo32SIC3kSHczLIxS2CsCN20E88knLE9yTgKcx1UajOe1eCT7OLeKO3Cx3Ch3gU7Zm&#10;PltghgwbO05K5B8vBBJBORrluuyN2ku2iUBpo5JCzCMjbg7gJOfv8kkjB3FSAd+aEmI2aOBGqGLc&#10;VUFQFX593yjJOSTjIJ43AHOXeC2uTJdXdrbtiRmik+VVR13YJQZEZbBKk4B+UnJPzEWepRrK+n9f&#10;1/wxg3peNY1jhtopIZMwGSTapIfLOCzBIwQQxwoGWBzkRiq1vBo8lrJczXBh/eRNbxlVO8tu3HcG&#10;whx5TcgjJ6ptOLskMmyMQ3EkIZGT7UJgsYztPmF13HcBySoyBu2hg2abp1roeo3izXuu3FlFNbzt&#10;LPJa+cqsEcqNiMSScxheyZ3HPArbV7HqU5qMTNSFZt8sdgWjhba8a5+cHLbQG5A5AKgAN90ZYDex&#10;opVu1nIeNpI/kmSNSn3MYUsC3JPDAEDIDA43iWSyK3DRyuhEzL5irHn5ACCFGDgbNx543qcqBjCg&#10;ASn5ZtzyEo7MSIYwAVLkkn5l25YjA4bOQoqkdcZamjp2hX+p2N5qkFsrWtnIqzXU18qPhlOG+Zg4&#10;bKgHamzeSP7imKG8KwTRorD96nzWrsrBQpbYoIfcNmNu4nduzv5YitZtK0jpHbswQlYZLdUbymwy&#10;fcblzkhQzZHzfeBfLSywNAkRSzt/JVcqu1ZUHys24F/4cbeTuzn7rDepbNox11Fa3gjlYJEnmJEc&#10;yzwln2kIctgqpIZxwNwy2CrZOY3Ez3Edykckke0v5P7xCuSOijkFggbO7ALZILYRZPIkuAiw/Iqt&#10;sVeIyq8FG+XaSoyV4BBK5GCu1Wyx2pbzJ5wGmkMciLuQBdud5ZW3bMHYW2/fYABzh6cdB+rBUtrb&#10;asjpcOtuRJJa27g7FCbRyuSo2gkEB9yqOFyaLc3VhFNaWnkeZGwMXmXishICL8oDcL8p53Y2uCTt&#10;XeslrLeW0scVxbSeX56utu8cKtJGC5XAJYA+W20jOCrAchDmxMV1Ge5km2xo1wrxLGkmUXaC7Kxw&#10;y8EEKHGMD+EhzpzFK3XUgEcKWkMEkbW4K78SRhjKxyRv3LgjPIAXJZMfOcCtK78GeLYtLi8RX3hb&#10;VNOsb6z+0abfahp0sNvf7ZFTdbyPHsky5PKsAWkOQyucZ8SxXF87R2n76VvNkmhi3sflO1QScDID&#10;fMcZDg4BTK6Op+LvEni6yhtNZ8S32oWemxCG1t7rUJmjsbcsMC3R5GWEMwUlV8sDglDk1pT9jyyc&#10;079LfqP7X9eX/BMuSdhGXEjbfm8lpmYLCOq7iPuBlZeuCOACBuWiUzWN3+9spt6nfCVUsAF2kIpQ&#10;5CgfNw/QjDHaSs+m30+mXcN5ZxB/J2i3G0sojJC7lWXG9cSBSrjIDqcgAZSztmcQacL23t440CyS&#10;QqkriTaoQFWUjKnAUDk/KTkhiM7lle4SaDzLU3m2a3VSv2jPTJJWRSQysV39CF5+XY2CxHPB9ra7&#10;S1VVilLyN5j9kcAtxt3ozKwU8DGwc4WphbG42qumZHy7mU7pFzg4Vj0ALctu3AN8xVAcxtBdTRr5&#10;WrMsghhkdo1WIQDcPmV8ZIBCknICrI3BAAZ8yI8mVkSN7jzvP3fag0jKoZFZfveWNwUtkjBLtkBy&#10;ATlcLIIRcPZ2lvvkjZZWjkkUY5wqqdqoDll3d25KggIDaDMrtb3MyYmJimzFGUHV1Lqw6BV3BkCs&#10;Vzj5ii1VCW/mN59vHa2nkKNskmMfI5CsvGOX2EnaG8zPUDC5guKlzi1k8uBbhmlZtuXJbO3CLGXO&#10;4sQo5BJ3oOFwBFahkZ4k3qq3IXMmFUI+FVWGQZFUgsSRuTIVsbC0dqWOOC6CRy4jj4d5BlYpN43M&#10;kh+UKQdwLAABeFyx3RLFPFEqR2glmSPdbxRu7byfuj95xgEocsAyoRgfMGqdw5tP6/r+vvitwM/Z&#10;4tqt5qyK3ICLjaCx2HaVG0BsDKljyMmrjCWzYSTRq8cUrAeShaMRAxs3zqoC/wADFjnlSQ67WLQX&#10;IuSJrW0ikbrudowVlTcGAcnscjjgklchgC1PieSeY26OJg+3dN5LbRIGACkJznDDLHjGzBfI2zax&#10;En1LGn2xnv7ewF1KxEkY8+8/eMmHIV5FBCkHbIQwC8LtPQAa3xB8O+B9Fvbyy8GeMI/EFvH/AKKu&#10;qTaQLJZdwBL7DIwLABcSnaSWOAV5THtLa2aW1vL+dZopA3nRlykbMxUqmEI3IydUZQpDbB1G1un3&#10;d0IfPuLmZtsa3CXEkcbedGQAYwVXaoBaU7sjdg8quAAlS0Kuoi4vg0upSTQNKywxyTMGIXjdh2JV&#10;zgkqylS24ORtAYShhNbMLWJprmZllwGkg8x3cSlCrFV8tkLKT1AGNxJUl8U84tmtoLnzvLUQx2+M&#10;spBVl5yWdguc7cMByoPMhrxjTpoZbV4nnkiVJVaFFkuZT84LI6MHyxxIVJzudDkllZtIlb79B8+n&#10;JdQSW2oTbrOaZkt/3paMIAUIRNhLNgKVzku7RlflYqZNIi0/VPF1jod/rUOk2epX0YvNQCteLbxu&#10;8aXExjjJYmOIysI12iQjYoyEzWZbq5Ekjrafv4Q9xdTXRdbYJ5rKomjQqpIY4aMAABiPvghzXkNt&#10;q0Ed8zQw/afs8l7Ipkw7ZOxlLM5w7MRu2iMsSuQy5OUzk/6/r+n0L/jnR/BGganLovw/8aw69HZu&#10;0q64ulyWMbxeXHm4Ebu4iO87dhAztBXniXA1VrS7tlFrY/Zwun7f9IkNxtkXZ5owGZXzuWTlQzNF&#10;kZACm9Z6lLDpiiLUnWa3a3RPM+ZmXhyN5cN0VjgEqSyqxClkWusN7HBJNHHuzDHJdPM0iRvnGIw7&#10;fKShICkKiYV8BQACR0Q5VOaWit5f8P8A8EqkaXZ6mqPYeVDtmRrqNSFCqCoRQdyj5WfgZxs2jcoI&#10;FOGHaEl1No7dZFAuWS3Zeqj90WZgrErtjI3MwyDguQa0dZ0WXw9qTf29dyp5MyK9rFcRSifK5i3P&#10;lnnTbhVL/Mu0bRyQudM5knkhhuV8x44ZQq6X5MtuyOcBo8GMFQP4mIMe9d3y5OkWJaxvf+v6/Qrw&#10;NqUEi6RaMdyuI2W4UpuGWZlxhZJSn3ASMMQAFBYE3LSxhuoLyWXUL6ErIhjt5ow6srfvQ+5hhzja&#10;wd8KAysN4Vy1WdbGZpY5WaYRPs85pDsWTCpg5Q7kXKRlm3NubcGA/eFz2/kiSa8sZpHWPKFHLKD8&#10;hKBXyI9rbdrNkOAu0/K3mNjb7af0v6/4Atzd2ccUd4ljDcbreQC3RGKMnzBcRYPH7zaNr9WUM7qh&#10;c2dTjmstSuJA00M8AMjXnIdm2lVbK4aNGZ3ALAbyQRu2+WKL2YdGW3s2WfCyyfN5RimdTkB3fAI3&#10;H5Ayrgk7slSsmqNa6nB5upXMX2eHqY7cTHajNIill2nEhnVCqMuBkbUAyrJ66f8AB+4hZYLS+kNl&#10;YR+XdahH5c0kLF4yZseWAsgWUE7Qd5LBQTzs3G9a6jol/Z3Uviaw1C6vJLdVs73+G1yf3iHfGNqD&#10;cEA6ZEilgAhEM1m8p8hIWzJHIgeS6ZQEb/WH95IN+/zDtXIywyqAEyVRmgjgEcOoQRmKCTzRO0Ia&#10;WU7xG0ZZxuJZmbPUHdjChFEZcJOMo2/X+v6uVJbO6Fkz30TW7LGvmRRpEFhYqoKDDFgSwzniMYEb&#10;HBVBBKjWGtLLEzedHZJuaVldkUblZjmQLw5DkPtUkMcKrMjWFsWS4iTX7ZpPIhH2+1mkeSdwDlkG&#10;4N8xXc3mZHJYjBZdzVnktZybZoY/skitaTXUzIrPuyWPlkjaVCnJYxhI+PlCk0hRlrb+v6/Qm0rx&#10;9rfhu31nSND1ho4b8SWuoQ/Y4bo3and8peUMw3rLiRomEhXO5esh5u+k1R7eeKdg1xJJjct1n7RI&#10;TuyqFgrsDsIOCCUPO4K9bN9aW0Vhm5CpMimH+z0Z0nZg0aHeoOC2d4xjvvBZgKztUNz9uJhuVZbp&#10;VfY0f+tlXAYbUxuGU4ZsrzhdzBg93NoyXT+rfmV82/8AaW2Czt0VZv3bSy7ofMXOWLcE4wTuw4OP&#10;mD5UHOubTZLMqKkkUM0kckjTB943Ock8L5eSAZCSCcMOQxF9lNmi6pNdNDGs+24vJFDny2z8+5Rn&#10;bxkJ8hOWwMMxSnBA8NqDIsy+SSfMEyxuZowEEe5yqllwhKgEqTnB3KAjojL3blS7QzCRDqLKsKg7&#10;nt3ZVdGYEptG0EMxYELxn7xXIaDypZLgSA7WjjdvMj/hXDY+8SNg+QbskKAu7A3MbEllJeRsEtXE&#10;cuItyy5iYq0fGOuQcgZkbHzkgbi1SzX119vW5neSNnZ4jHcTff3DcPkB37sS8fecEAjJBYO4+a23&#10;6FL7GjxLG32q4kX/AJY7g/clFzj7xMgIDDjGCOqkS63GO/s7qFWaQpLJJHvgKMzEJJuAIG3Cn0Ve&#10;MEjK3MUN04geW32pHhcQmLzWULGki7VJdmx1yPnPJJZCVnv5YvLnkWRpjHhZGcAx78I3XGxysYYF&#10;y2QTn5mJVHRGV1/X9f11NDTdAtr7QdQ1VNcsbf7LcII9NkLtdXeXyzCNY3UFVUElnUfIu7OTuyJo&#10;kvLnpC264VngX5VBwQMDcMABwoUPkbORnIWRvsMNlvlsnkkbzNu6ZVEUajCqPmxnGT05Zl27z8lI&#10;FdJ/sontFXcqNcMWRD8ocPsw2GxIq7fmVWAbBIL0ik2VJ5ZPKa4WKPC7mDO6tsUA7yVxiVhjOTyd&#10;zEZ5IfBK0M8aW8VnL8gh8zMoRVACh8jBOSOWwpbkDdxgEcMQWaxt5JPNjdZk8kLMmWf5GIPEg27h&#10;7IOw5NRlnNzJNLHaySLMxkmgO7IOScBgpbcqn5XHIUDCliCzbTYijjeFcW0Kr8pMse1guTgMj7fm&#10;2gqz9tnIO7JITd5brcRJN/pELJJ58u3zx97d8rhSxATIG4AqMhjkh9tM7Qxxwx3DKJFMYVUyWTG1&#10;GOAXGdnzkjYjcHJJLNpUqY4I9sitDGJFQRuDyG3SHCnIwWBJbbyVJLED1G3rXEMv2aC1Zdyq6pHI&#10;zt8wByA5G442hehCNyGO40nlQiNLx0XbG2PmtT8xYBurBhghWw0oyAzAhlztSSW2ukVYrctJ5ckc&#10;vlyK+594yQBk45JyR/FgliWYyQugDSSySJNdRyPGiyYXZnAbJwB97AKnACsPlOMA+iK4RxHGI7FJ&#10;dqMMyKv+swAp652gn7rKAF4BOMCN/seovGss0LRghI5mbzGAZiCTuYBSRzwvdSQAflswRQWeoLOj&#10;R3QlmUtDb713KCHUOWGCpCDAJIIGR1LFktzf7VkEkqszeVtVQzMzBl3qqpjP3lyoLDHyng4pDixs&#10;Esxbzbi9idkeUbI++SytlmwFXaAev93oW3FhW+SaWztXWTbdgLH5YWJ8AoSenQg7TlSN2fQrKd0p&#10;YyQzGN+VhaNXYIeRg4yCxwQy7mLZJILMSSZkga4H2YtNPuDfIucjJOHwMgvnsv31yOAU2O+vQpsl&#10;szq6W0Ma/M0b/Lt7YTdztGxRgHOPMycALmOV3mtjFHMyxwqXRXJ3ouxmZSeedwIKkAkuvqDVyW1a&#10;WFp7ZY1bz8mWSNipDdAMjc4yM4KlgTnOCxqIR3DzACOS38yQo0ibTIV6ABD90g/3QB8pHUYKKI5B&#10;JIphh/cp9nBUM25iqvuGQQSc99mB/F90Haiu8cTRTvJBILeEzqu44Pd87Thwx4UAYO4npihbP7RZ&#10;qzRxbrgl1aVjvdWIG5TgE4K9OMBmwARzB9sEK5e1jMYkaRWXaAcMMA4AyOcA44BG1Rg0wXYf/qh9&#10;luCI5vmG6DIZfvKCFUDp1UjjOeDwBHLaxlgHULtZiN0fYc7ygYL+GOgAG7gGZt8cC2x8wM0zriFv&#10;3ajJIBf7znOSG6EN94bRtsaRYaPqhWC81i3gkhiXZuV181yD8gIVuAD8x2c424GFkoKUramfNDM0&#10;inCTBGz5J5Axt25K45PqpBOWwV6iKe5S3nZLUbWChoWnJzJk5B3jblh8p3YAJzkcDE1+iyK0qZlj&#10;kfgyZ+6cqFUAEc7icFeqYGCPmLp53jT7UY8KjyNJ5a7s7gPnP3jgknqThyv3wVpFRkNsIZUYvHLI&#10;su6NpJHKqEU8gEBlwX+YYJ+XuRnIqPaz2ySWvmXCvGcKsfOGVuGQc5wQeeDk4GTjFqUTyu2lLEWh&#10;Kr5cMzFYy6qWwVyQv0zjHdc5EH2WNGa2hEaxnB/dbgZ/mICgSkgYxuycdcHJIBCuYYstwY9heNVU&#10;grwArAICAONrjsExnnJyN2GT+bGmLgt+8bcCzFyMj5h1bk5G4kjG3kg4yPHKsMchjLblaXKFSwwD&#10;z0HBIXglsnAOSFpzRi33sLVvMWMl0YlSrEj+HrjawUZOTliGJIDhVxbiGNLi3vLm4kaSGT/SVfhd&#10;425bhhgZ3HqMELkLnNVxMweOOa8L4VlWbYJM428LzuABAOec5z2Kh8qQKSqXG5fM/dxh1Ocgddhx&#10;1LcYAA6Hk0yZpWt0tka4VlgG4eYTtxkttJJKnjgnptY8DhQrmBnuI1kmGl7Vkk+XExweV+UFTt9c&#10;Ng/d4GSctkNy4YSMNyq6wuvzbvbrwRkn0BXnO35SQDe0sNsY1yzASQ5G0qDlW5/jwAOhP1aiWGNF&#10;jhvDG5LLtdt3zHlQCSM4xxxgYA29CapghtyGW4ZnkUMo270kLK+V4H3j/ePzcD2XaQIWjjV9rQZ+&#10;Z90jFlOTjPBAwBjHHvng4DpVcsyuTtVRmNf9Xkg5BOV+Y9AfybjJaluuTJ5Xlqy7pY1+UKADx6nA&#10;Y/Lyeg6YqSthrpncrKrsZtuNv3sc5ORuAHH3ucnO7DMKjkETFokfzMN++C5+ZSMglVGfvemeQM4x&#10;zNaxPsMpaRD5itu8wM2ATjbk46cdQPlPoRRHIJFZJb1o90u6SOH7y8N8w4IXkj5QAcN1JU0FxZyM&#10;cUi7SqttL/62Ptk9iTjB57jqfxlt2Rpsx2+dqsJCsYx971HIHb8P9o4Y8InHnmRWcsV81mHPHOTj&#10;rjjg5/DipkhQNgMvONpZhkr05z1P5d+TkV5R85J6aj4pGeZjKrea0hddoDZbHHTnO7Pr1yMY5lDt&#10;HgyqylOBtkKs2QMKOpxyPzOeDmowWg8uWKMMzK/A4Y5Xg9c/dIz68AVJIwSPdGZI2VsuGUrtYngY&#10;HGB9BgKDj5iKiTOeW5NI0ki77u6EgkbCsy7jGM43HdgKfTHBJH4OySFN0kSsmWZWxtPfaf4u4z2y&#10;DwWOajihupZBPDFLgKTuC42r1BBGQPvfexzz9aZGzqPuqwkcbi0OcnAzn1/PkjIHFZmfKnoi4Xml&#10;Ro1jY+Yx+UY3r8u0buBu4JAGB1OOuKkEluZ2gRo8RhtrR4w27I6YxyvUHqO4yTVbbEgG3kbixVVL&#10;fLjcfTGO/AHTOB0mgMqrsuLqGOSN8hnYbuMMC3PHzeucnkAjJLMZRVhwefy5ElZT8jKo4QHJyV46&#10;ncxbGRjHXgYVVt0eSNWWP5VIVcZ4PX9Tnpnd0OAKLZEYMVTadp28qBhsAAEjk/d9CQSeRybFtFd7&#10;1e1V1YMqLm3JCoxBTgkDkqPl6EE9KepnKUYjERXUXMDK26XdtXjJYj5T02nIGMccHsozOzx3Lx28&#10;phVHVQjOwby1ZQNy5I6KVIPGWXjBAJiY/Pk2zbhgh2+8uOT8x4x054wCM5JJp6XC7jcR3Y3rIJN0&#10;chwGPYn1JP3s5y3PAzWcjJoesazRZKeZG0gMnl/dVOAA3qM5YKODn8nNKjv5j7QsX7tWZQX6dOu7&#10;ByeMgfyDZZUndfJj8xZAGG7JZvm5U4yeGG0AgcBemeZnNopS2FyFCYPmNIFU5POOBxgdPbGcAZnl&#10;Mtev/Df8HoEkO+eT7PHsk3BWXys88cnaPkP8WOfmB74qSIG3nW7tlj3O2YjgN/DjGPX16/T1bJB9&#10;niaFZVtxHHKir5nzAZzg55ONvUqPmAGMk4kaCaCMmRPu7VYsp3KDwW69SWOM4G5uSRnE3MpS0S/r&#10;+v8Ahh+2K0fKD93KrZjkQR4XAHzcENnaSBk4Y7jnGBMbtXHlyNMu7bJs+8dpjyASRxlSB0YDIBDZ&#10;IqKJDHLH5RkjkhwVjeM5Pzdsgbe/QkHgHHNTLJMixrdylGjj3KzELuXG1QAAcswIA5HB5JORQzCV&#10;v63/AK/rcuSA3EkpuLzPnKWiHmllddu7JLYBwowpJ3HIz8u6nfZWNtm8QvmEfvWw0bjHU47Fsjdk&#10;tjn5duTWVZblfs9xdKq+SG8vzR8nJC5LH+JmGGBOAxJBHNPlUxwi8lT9yI2K7owkRUhWIUnd6nOA&#10;SPlHO4ms2c7jrZP+vX+l12sJKiTWazTDf9oVvIuPLIXAUM5JAbcu4HOQQTk8EkhphktPLM52iEu8&#10;Unlq+6NtwDFiQASvQDg/KpI6CfYY2jkjWSaaQEy28MIBkXByCAOmGwR8xBXqM7VrNKiRNJBexpG6&#10;bW2yDdIRkn7xB+8BkdPlOc4BpFRvLRbf0vy8td9COSINExkjVl6GaaEt5Y284YAgcZPQg5BODSPb&#10;O00hdI3mjwJpQm0IwU/xfeA+VsYxkDoOMWEjdJN8sTLJCF81miCKvX5CTnaDkY3A444B3KWReaLY&#10;I/mRs3EMiWZC9AR8o44DNJsztyMc5yHFmnM+hAgg/dqWRtpYR7WVcE8AbcEddzHAwCcggtihIpIY&#10;RsBbfGJGhkLAMpcPnO75fu7j97AQnPerCspuZIJUbcGMjRqzDypGGF+RB8xPHP8AFnjGQKje1gj3&#10;FrRVLJsaSSPy9h4JPT5sDkkZJ35yo24ofNqNNvLIrzRCbzAyjc6s68ycKTjJGRgdDuHQnO1FAfas&#10;F63zQ4jGcByoxncxA4wfmxxuzt5BpxjTzi13CPMZ1VVKnLSFsfxg/NlCDkgAqwGQSA/986FpZ2CT&#10;c/67b5g4+ZWLbSwDKecg5IPAApBzf1/X9fmRrc2sr+c90NrnfDKoQSHJztB3H+MA456NjLAZWVEe&#10;eNZiWZZMlQCdp9G6nIPP0BOTy1SzS31yskl3qSk7mLR3Fwu4HAIU5xuOV6HggYGAMFwjSKNdOtwA&#10;23HllWDDkE55w4KqcdAVLAfdwXYjmt/WxBFFJNbQvIkLtn/lvJmNR/eJOTghl5+UEscY2qQ82RaJ&#10;biOGZG2bxMygMWGWwct6nOd2AI2JJ25DpobX7QgtZPs8jKGQzYyTnIO7g8biQwAO0qRjkFUgVpGn&#10;jhlRpIyY5MkuHGNoDDGSGX5VORmMDOQwIHN12/r+vu1FaR7qKaCNP9ZCPMiUMvl46KOCdq7ScejM&#10;McYp+pS3FwftisqpG/35FCKnOAWCgHdgAbjluMD5QHMMEJRFa4tnZPJw24qyvGucsenB6hshQQxB&#10;2jAmmS6geaMiRdylZZp1ZfLHcbMcKWwoGdv1baVCfdUtP62T/D5+olvcW0DyQXm1N05a4jW2VVdz&#10;uxuPAXDYGSCcEj5RkVJdXl/NuN9L5kkdudzPj/ZG3y8dCc54yc4wDwVtnu/uySyM0k+JGkUqWABX&#10;H9/pnGP7p4YnhLUzXBgtTHJGZtqw26sI2d2C4ww2jI38YxgvkjBcVJm+Xm5mlp/T/r0vsSu9tHK8&#10;cCQyRxeX5a3BU/Kc7WO4cHBLcDAJzyWyJYWlh+c7vIlmjPmsxDuDjp1OcjI2kc+WTjaDVd5QkxuC&#10;HLRyHzpFcCQMBjhTgqFIySTyeMgAMJGklghYxpLGgBW4ZXaMMp2ZzyMHkDsM4bOMqJM5R2Xp/Xr2&#10;9du0rrI0+wXDyeTCzssS42RMquT97IJBI6kAYxk8Caeby4oljZWWNnDedGCIhvB55CsSMfK20H5A&#10;Om0VJJbgBbbzo24+WKRc4UuckKSdoZnVwMYBkJA44sSxrdHY52RrP+5MoG+UDGGYFTvONrEjIJYg&#10;Z3YWTJra/wDX9X/4JNOkqXXl21qJBIW2CRVDTlSOvBAkDNyCu47s5AIVZZXVbh5Vm/1yZiZF3YDZ&#10;IJLkN0AyeCoQEAjc1QW++a9SDYI2EihooVlSNHV2YRgZzG3LdOQcELuGWLcIwU6fZowiVY4441PP&#10;TA6csd0Y3D5uFICkAAMeX+v6/r5aFwsqW6ut0zMlsfLkkBLMd5yEG4LlY9xGeFK4wQPMo+0+UWSK&#10;f5bdnZVjkOIG3PuYbQA+SyNuIzgNnHy764W4ja4E1sVZmdZGkjO0fPjJ2nqdp5PJZVG0naalM115&#10;3mCVWaOQvG5lWN4iABkEc8fKofAXLcAliaNDLl6b/wBbL8fx6Ow/y4NPBhs0WEsyhGNu26OSNsbc&#10;L3yw+7kjL5z8gYgnkgu2tbTdhd0UCxzYJ+UAAqMhs4YNkHPzHkksrVtg8Eclko8uRiIUDYXaAsi5&#10;YHb0CkDjaAWbocOZGmW4ikVWZPMa4eaD7vCoRsB3YU8k9QGIHK4pXuT7ut9b/wBf8D+mPjWPaot5&#10;Y5Lfcwh24Qt5bhRJ8pOApyOgBZsANuY0rQRLK0TW6w7l8pmZm2x7jxwxHJw2QpIGzqwU0rQ5llkj&#10;jaSRZvKV3LM6hnYKu7cQWCfxDjHQEjNPZJReRqLeCJlVowrEuMEg7zxjaeGJULw3IAZAwZ8z6P8A&#10;r+utvw0JtrfZJBBCs0O7bMYYy8yq7ng7jw33gWGCWbk/IMxNIJUcw3VwX8xpTJ5y8M4xuQEkM2Yy&#10;BlVO7Iyp+6ySNEjRVWa4JVxH++iCtgKdx2jCMSo55xjJLKhDWBJcpefPqCt5Ue2KJmAzhiEwjN8i&#10;A4BGdwAIxuztgzty63/rz/pfmRTG3FzJElwsJAMnyx/LKuRlQwIPG3BAyq/M2S2almkjlk/tK4mW&#10;SOST5ridwd5QhA26TpkdJTkggrycl3QRR2aQvLDcLHt/dWwk2rkqRjlW+UcnHBOSCCcl47eRbaKS&#10;5SWPfGwaG4XdnaSQXK/3wPl2twAX+9tKqCfl6f1+HfyvYkYSpLI188cRbeGIUKUbzN7DAVuyyZA6&#10;Muc5bIfp8lvcwiKziYqzLD5f2INHJGEOBl924gI+NwyOrEgZpjSSaXuuJStu0NvlFmuAvlKFDLDt&#10;UAmMs20j5RnaRggrUjJEZkdz/qSrrLcypH5aqfvFjyAxYHac5Kn727C1siJfD67dv626/wDBdB/p&#10;V81tKuxuDtXDSNnDsSvJ+6eMnBycYBbFi2VmWFHupG3SqqS7G3DA2gnABPRm3DKjYuCNu+OOzW4t&#10;08qO7nhe4diq7vLYOCcqSfvsduOpIKAPnOKLRXW4hNnFMi+SJZA7EMcMu3gIBjAUjC9NrnIAas5J&#10;mEtb2/r7+/z+5iwXmzT2zcW8zAMXaGENG2AULFsBivLqQAqkMFBAODO0UHnzS/uvMOYWb7QYnkJD&#10;AMFIx5jMchBlgdvIXAMFw13YxQ2dz5avbxlo5vswDRMpQk7Cfl2g5ZM55UBVVQtXlh+z3LPcWzFe&#10;bWZdrKyhcFtz5YEbNxIOWG44IC5GfoZzklqut9uq09P636EUU3ngztNGJOsczTBmXnAQKONn3vlV&#10;hhd5AJzusTwM0s0Jg3LGp3K6mMNwsgUhwcglScfdyW6Eio7WRL6P7NdSt8zRtE7KhZR8uQAWDKGX&#10;J28fKcZOAWbFeiUxXqak021tkjw/KUIyrFuPu+YR1wDknlmDlamTUubTp/S/Xt5FpI2tWija3m3C&#10;UyLsi37iRnIU/MXwOfT5snJxRMqwTR+Q8gTznm82Kby1wFQkKw/4EWIXABVvvEqYI/LWNriGIG3c&#10;K0vmKVwMb+n/AC0zt4yeDyNu7IstMlnK7SeYPJyZlQOHlVSWH4gbiOchjngNTMbPm7/1/wAH+k7h&#10;9ljlfzbq4WT5wY2EW4q3GT23bidoYZIJXjoCQvvELxwsxDGTzGt9yli2/IYElFbOT36gFwd1SR+Z&#10;a3CvMxRY+F+Qbn2qTIy8AcYPQsRt6ZIBjFqGRY1g8yOP5i8mCAGUqeBjcRv+8p4Rxnttkjmvo3/X&#10;9f1e5IjSKVSAyDzlTzPMn24ZedvGfl3MxBGByGwQBuVxIUjEOGUNm38xhHhm3HORnblwT3+YDAyN&#10;wQJI6s4kDNH90wKOWc8hQMHB2k4HY9vmp22W2x5MkbLEvmRwwuvzEDKnAYgg4HscfwgVPUjT5/1+&#10;ll0HxOd0LDczRwqWAUghd2WCZA5ODzwTwDj5iFEIiSSEJGWLHyWmY7mOSpBySWxwpHYnpnFIzeYW&#10;tombyxAGHQeYu47Bg4VxwyjJ5zjaCMUsLTzw+TA2ERQ67fmbachQPlPJO0HgkAbRjJUBMuawJCIv&#10;9MskVZGdijBRgklzgY4bnqFJADL97u6dkuBLJa3Xmq1viYN90oOucEk4U7ick8L3INDNbwF5IrZo&#10;CkjgB1UbW6FfU4J78Z2DGCCHRxxLMjXlnBJHGyRxblEYCgr8pGDuX5uRznLDBH3Qnrf+v6+YRT3C&#10;zm5tpfLy3+v8zMiMF5yxIx1b5uMBmJzwtPikaXzDASqmHMxDqFZSzBR7AnjaWwSGGOiFXhCXcZmi&#10;kZJEIVJHJdMA5G4DbnGWyT9cEFifPJKs6sm2H96pWBt0TcFz0wgJwcAZwUznPzBm5J9P6/X8uqJF&#10;SMyraRXL+YqxpIsJfBYEHAUn5tvIAJHTjAI2zWsyb4xYrt/eskarMY1JBXheD8m7GcKTgZbjIFdk&#10;ggsWs5I9yKpeJApKhQcjI4BPzDA4BbndnAMk8mwBkify41eVdxDMAMRqgYqQMHy1OQw3Dgg4Ws2Z&#10;yXNp/X9fkWIZFjIk8uNjGwaOPZ8ytkAsBg4DHGMDqxzklczQBbYLLHcTRo0aGLauV2n5QpLH5VG3&#10;7wI5xxzk0oVmEbZmX5ZHjZoYWTy5CD2Py78dVyX+YEkEZEsNxJLKyLcwp8oZ1+ZWiYsCzrwPmIcK&#10;u4AAc9iGDGUO39f1/Wti8s0vkNNd5ZZMDzm+Y8hiAWIO3bt9e+5c7cNYEkxh33gkRDGzFfvAry5I&#10;P8anGc5UhRkFucUYtSjmgS6gI3CTdtVQC7p24xsBJ3AknlcA5LEWLa7JfzY7iJWVdvnN99sdyrE5&#10;7ZGeCSpBztXOSOWcH2/r+v8AJdjWidTPJMm2GZZJJZpo1OYiM/vCfl2YIYHjGMbsnAFrTbiK1dZ4&#10;L7y/Mx+6tz5eG2nCZIzn5jgg5wcHGN5y5JLRbFJ7m4IjhnI+ZHICfKgJB6kLgMuGOecADadC0vpi&#10;7wvdqsm50kCybm8sjLFyGHH3iT90/MwG1gFxa0PNqQvF9tn/AF93p+elc28IlhklkaQtIGRbiZlR&#10;XK5+UqcBipAU54Oee4kEjxzzx29xuLR7pBDNu3Fdxj4OAwIYZ7DoA4JwWaWwh+3hY1V2mG1FDblY&#10;EquVPTaoyMEjB427tsjXKmKT7ZdSNtjRpI1ZRvwSTt9EPAHHuDhcVhI82T6b/wDD/wBMikneKfZL&#10;cx3LMFWaMfekKhiR0O0ZHKlQOMgDNSLcSxSbYr1tzMqTLGz7o/nT5PlHC7dzL0BI7DcAtw0020Q3&#10;CNH5u1ltZCxyeDgDJ55w2MYXByWYGqZQSXEfyxqIv30LNH5bRK+zAAUgZ3DoRjceCMxEIx5jQiur&#10;+CRJYLVVlxG0bfaOWUE8/KOuVA2nICgcYGasWF59oj+zm53NtjSSSMmNQQAhzkEc5AJbOMjCkYUZ&#10;M32aEs80UCgZEYmALYyDhlVsBtpDHPopPDALaRpJJoWkSRpIZEVpC/mHaCVYbuABkL8xxghvrU1N&#10;rmNSlFxv/X5nRRXTSRedLg7RjY9urK+QG+7z3HuTng8YrorG6VAv2gLIysyhnC8AHex6fTHXlWxj&#10;muHtr6Fo2WW0kWFVb7S/CNImNzg447YySVBzuwSrHpINRaKWHzbWRdygYYElgdpPy7csMYyckHAG&#10;HxmvPxEZWPDxmHeit3OqsXjZFhl2+ZIoiYMwP7wc4564UnqPl2kdBWlp16stx/x8KqzNi4kLfcTJ&#10;boOWCnbxwcqBgY45/Tr5ivlXsaqVVkby1Ac55I/i67STxxtIGduTrWF7IzeT9pVsYPLY+YN3BOQM&#10;8cDPGfY+DWj71z5vEUnG5rW1wEX7M9ypUbcRoxAPTlcgBScDPYgDj5BWjYNsj327q3m7f3jtwW6Y&#10;PfPfGCcrxztNZloWlSNZPNeFvl3J8qbuxxnbnrjJ561pQIynyplHzP8ALuIDOAOwOccgew/HnnZ5&#10;NbzNm2nieX7NIkbLH1IlBVDjB25BXB5OMYG7AwSCOnsBNbmQahdxx7pEMi7crM2wnGNuSRkKVYYA&#10;LZO4g1zOnytGGkS4VpFVWhk8wbohjcrB+cH7vp97JxjjovDSvC58wRtHvVWhdtqiXfvCckKpyT8p&#10;wQQR90sK8+t1Hh5S5kn5+i+7X+up6t4FS9tpmE8O1uj/AL7zC0mAoQBlO3OW7EjdtHDED0TRTbSW&#10;gj+2RjzsvG4YfOrFfmBPPUDkjOSpIwAT5x4JaSxmVha3AmjhQM8oZpFyCqjoN2fnPXOSwA6bvRtG&#10;cPa+ZEvmKX2ySCQBSAQHIIz0YjJPTvzivBk/3lj9hyTTDr8v+GS+em5BrZhWDzbo7c5Lea+Btyc9&#10;uOQDnGDnHI3bvDPjisoV1ut0fOctHtyVyj5wrEjLNywRsEjBJYN73rCn5t0alio+VVO4ZIIK8c5w&#10;MEAjOAOmK8X+M1hBd2DeTCW3Rsy+XGXZGUthycqeQGAHcg7d2BWPN7PExbOXiKjKphJqL1/pf12f&#10;ofP2uifYVRW3fP5lvMwbc+Thd3RuBkckgyNgk5zjHCzSTKJNqsVMix5ZeOrZ4B6EnPOO2BXTeMdi&#10;ak8ki/upGkTy2YoQRgsPmzjBwWwBnHIXgU3UPAEi/D2y8fWvivSrhZ7p7a901mYXlpIvK70dQG3j&#10;LK0ZdQNyk7kkC/a5fSqYmjeCvZXe2y39beR8CqVSUppK6irv0ulouv8AT2Ttz/kFPLmnhZVbi3Vs&#10;YbkDqw6bshSc5YAcH7t63lt1zLbSYDKCrbyu1fuccfN1AbpkE8noMyRPLQwxhW3SCThSqs/3d2Mn&#10;n72Mkc4weubccioh8+TB3Nu5wz4X5scZwDjkA5wFJ64Ky0OetHRW/r+v+HLkweZPtF0zPvjGBkbm&#10;RjwQc8nPQYABPGQDWbfQq1y0bbWDY8xpYy2WJHXvgEdzk+vGa0pzPNtnnR5t4CuxOfmHzEEYJJ5+&#10;oGc5wcZ98olkkCw+Y77VkRl3ZJBJy2ercfgOfvc80fdkY0dJf15HL6tBDDIyyxDaqKGj+yrubIIz&#10;wRjaFGO4IJHFc9qcKiHbt2pJtjby8DaCCME5xywK9Ow3Hj5eq1QJAGd/lj8smTe2FG0AgHJxwOnH&#10;GeMcGuYvzbxlrqW4hUKxyGYbk6J7HgDoQuMDBxtr2sFJs+swMm7GXE87RyR3J8tjtWWKByVTHUkg&#10;HknqeoAxznAtW9xJHEJrzzFjGGkja3+VWA/1m0YwOTg5VsKODVc/bFVVkjZkaUGPyty7X9m/vbQ2&#10;SFBJJ44apraK2jPlPBlZ5GYRqu3OQcAYBG7Gfl7cEKVAFelLY9afK1saNojIVjvNir9o4kZWKk4V&#10;WCkkZwVAGcMO25sLUqkK6zXiqkgYDcrfvOeFGeMdSRnjCgdhijALZFUJMy/wmSPbHkn7vrgAN94Z&#10;4Gd3BxatXEkYMoZmLZ8yFlXPH3T9V2kAc4XA+XkcsjhqR6ltpoLiURyi2dUJiCJtPVewIxuAAAHT&#10;CDJ/hZ5Zmm8qW5besirG0EYRm25GVKn5Tyc8cE8dsP0/UYLRZhOI7iGaF4mhuXYghirF0JzzkAc/&#10;KQTz8wUxOwndv3Ebxo2F8wr8xB4HK7eMHgkDrtznFChonc5etraf1/X9aVxIpRvtKbtjbmjEat8o&#10;XO1zvG4cHC91A9CojvJHnudkky7g2PmYMFA+bBYjdgMO2PvBhg7hVwwqYVh3NJ+82M0jGTcDj5G5&#10;6EsRwerD724mmw4ku45Lm1MkKRyFoCw4jbLdedrADpjBxg5Gcb03ZmkZpa2/r/g/8OzLvYIElVY7&#10;2Rdy58u4jQFmOASUDAbQBz12smFBAy2bsfeouQ6xhym2OAhVz83O7pjauV7gDkqi1qXcolDSLe5X&#10;ycTYZmEjZ+bAY7yA4bjP97kclaMvmoNszNG3mMzeXKIdshflgCvy8hlyRuUhgeSFrsp6no0ZS5bM&#10;rPEVlgW5WSHzcq7Rru3fNuZAjMQcrjcSGJ3qDvJY0sF59mla6JkV4YCsht/vRIy5ETMRyd7HPUtl&#10;Tn5ttD2ySWsnlwSopbZ5bZJZsNgOT8u4ttzgAjAPoRGUkabybW4kk2L5sKyR5AJJyR8uM4DHAyQF&#10;K/MQNnTE69JaP+vz/wAlv5EguPLhVFkWFZPMZl3NuaM5b5ScLjLnJxyOOB8okWHzHNlKY26JGyry&#10;AAQAm7nhsDbg8dApwSx5PKZLZFjiVolPmNKAFUfMHyD/AHtu04I54BPAekjWcRUTR7pPLkiaPLBs&#10;I2GQclscKOSeVyQesyVzN91/XmXIpJLd2aBVm2xs0ccKM5LEkEKF6q3HIwcnIzzV2GfCSMlxI0ck&#10;e2XycMp+bc2SM/KQM5POAMtgcZ00m6DY08iOLlvMmHK7SctIApB7dRkjPphqlmWF1bzTbtnqhbbt&#10;Yv8AdOSM5IyBgBRjhhis3E5JwjK1/wCv6/rVmirPJcBSHWVW2/dU7jtBPUHpkqO/fIyajQ28k8Mk&#10;Mqlo2+ZduJMHoMdPlzjJ43DgZIBr2wjDGRfK/hl8xky20OocruAwR1JLEA8HH8MgJgba1zbLMsA2&#10;tCfmjPAOVwSAvbJACjJ74qMTDk6L+v67E1i64YSyxzMsX3ozvkZc5UAvktzkcjP+ryWHIuRG1txJ&#10;b3dmzyS22YVa427PmCxsAcgp1LDHAOQQVGaf9ox73trCTyysZZYxjCxnKpKuRx0wwJHGD2JpvmxP&#10;JvtJdu9juZZhvYqoyhI4UjapYsMhSQT8uT1U3ykSjKUrvQdcFnUu07LtZltlYfKFxzggH/lmcZxn&#10;kAYzg1ryIRBh5HlyMz8S/MM5DBPm4A5YnIIO3cANwy+VvLYzbF/eneu2Esr5ywYKCW+/nHIJHAGW&#10;JqF4blA0Rgt1YZ+8qvsL5Kc7fukZJzjOB3yD0QZrBWtr/X9fixuoyI8DWbRssbfO7N8om564wTnJ&#10;B6gDJPqDnXHmsZlnAXbtR4biPdsGWBDK3yjptGMgk7dw5FWpvLtZftcczKyfPJJIwbGc53dFLcdS&#10;RknHBOapM+6JUiTe1v8A8e7DCiNtigbdpyCG5bJyFK57mu2nI7qMbLT+v60M3UbiJCZHt5CtrHuZ&#10;Xm8wDcoVdhHCj7ihsEkkYX5eKfk2k9tEokaTexEkfloVYEk+YoweAemVOA+QSTmrmptJawtEbxVg&#10;kfZGrMnlkZyuM44BDYOCAynoQRWbKJluAqnC+TskV23NJkZQsOTtCglSD82RgFTg+th5aI9mirw0&#10;f9f0/wCtyC7WS4mFzcO7LvUJIuOZMsT8xOGOQ3DE85GMswFeUQC7ENxOqpJG0atHbrJt+fgOMZwz&#10;YYIcgYyrMSwFwQ28sP2mSL95LGWEs0ZZXi7Z2Al/uZPIUlDtAALHNluJoQskgRY1dWmLLnKbwp+b&#10;OPmYuo7AnJbkkd8fhO+l72n9fLf+vUlSLz7hYcRK+GMf7slVJIABG4bRluApO3cpxnJNiaRX8u6u&#10;JJkZdxZ0yWK4yTncuQOc8jG1fuFyKzYZtmd5WLcrSLJIfLX5iQG5HOcOpJx8o+6cE1eFtNbD7Pem&#10;43HbskhiXC8kKWVuQAobGMk8HIIwMKhVSPK1d/11/wCG/wCHJLeZV8m1kiRh9nDK0aBAFwAXDZym&#10;QAoBAxgL8uOI18mZo1jKLDuxJIsUZIwFChg3y8cY9DnjOd93VZrDz1a005rZQcoqXa7BGFC7fMAO&#10;U2AAHBGGHfG6jdRB7aO4T5m8wbbqVkKmTcoAU8/kx4JB3YVjSj8RlTfNZ2tf0/TT+upUuGkumjMa&#10;m48hg0cRjyEVSeMFudwC54wQxyCVqtNGsO7YEVlkchI9gYbh3YYIK/eKqWHAIHHy27xxbhkkt1i2&#10;7l3RvuVicjIXHU52nGerAbjVW7mVY1iuGba0SpEYX3AhVVgAMY3fKxI4AwM8/e6qZ30+bSy0/r+u&#10;5RnNyl4tpGPLbftiVYz8kgzszuAIOEZVIAAAwBg4qhcxSxwlCqovKr5kZ2GTBwpJAPX1/hDZAGQ1&#10;m7jhRI7ZLYLHypVX3IowCeVzkFlVjuwcYwoLE1UvbmWaC4uIpSN0kjRqzBl3PtP3iWyeBuHGe44+&#10;X0qS0PUoxd1b+v6/DuVpIdhPlStnbn7QiquI9vykA43ZAJJPGFYckAVVlaAThXZmg+ZWI27XxgEd&#10;QMndjA+6WznOTWndxaW2jJfGzuo7i4km3TXMgdJNp+RVIXI2/MpBZ84JJUEgUL63uJvnnfzGdcxq&#10;0ZJQgsORnGcAYOMHfxnivQhHQ7KU1LfTdf1b+rdLldD9t+QRbmdlWNNg+bahUMF+7wSMEHAA+U+t&#10;h7+5lkhviLdSy7nkVCoZlCbW+XCkL2B6nBxk5FeXyJ7fMR3Rq+/c8KleSzbB8vru5yCCrDB2swcJ&#10;I2nx5i3TySMzDkGUn3U4wWbjPJ3FT6VsdEop62/r+v67TQeVYBZSPJjBCyJu2nG4KCTjoBwRk4Bx&#10;nBGLUDy7z9pfASX5v3Zym4H5unzHALHO75W29FbFSKNmt98d0ys0QVpGRiV4wD14GCfm/u5xjBC2&#10;AyRRblRsbd6qqsVB4VWH935vTJyOpBzUs56mvqWBDsnyf9IVZvmZpBvZQcAqeTuBGDyMY5JIBDmM&#10;twzWt1JFMu5Y/M2r8u5T82SueGJIJK59+QC2jjeVoLeAyNIUaYxMFLlj8rNuBznIYAEgEnlvvh4W&#10;FCt5JE0nlSt5nnKVQAnoGC5Xk5GOnpkcymc99f6/pduhEGkuIWm8xW+d5I98m1UITOFJBIwOeCM9&#10;e2aVnWOB4IQrPHtVUmlwfmPCheSvynIOQcfKSRuBk8o3ACRxMrbmEMNvsEjjgkHP0xnB688CiK5E&#10;iswuI2WPb5kiKDGXO1Rx3O3Kk8nnocHNXJv2X9f1p6kkDzSy7YLnbG2TH+8IZyD8uMAhsEIOgwee&#10;CvLJrndbfPcKyycsWkyhjCn5mI+ZmJwuByoyuQBwjQgpi9KyKAoTLIvmcn+Lv2XAzg4J4BBmS6dL&#10;nzry63yqxeTycDaFT5xvPDN8q9CQMewWpbI21X9f1/XYdCTHOtxDJG/mM21srju2clRjkkkkcBg2&#10;SF4ryb7ny4CkTbdq+XNhnkG7d8xwfYgA4UAZAFWHab95dlVbzGDGVJyAUyU2bwcEk7lAAAxjqMhb&#10;um6NdDTr7WU1qFRH5A8hkkWSaORtuUwpQhZM5XcjH5jtYbise9J6Ec8Y66dPv7fiZZEaoHjjhVjM&#10;y7/MII+XBzk8tg5PXhQecDEzCNbpbpG3KuXZpIVyvGQxx/Ecv8oJ56ezoo4ngSxcqsrZO6OVthjI&#10;+YH5snOwMVAI45BPAlt1llaO8iiZGZQG3cNI5IkOPvclMED5gCoOMDjIJSI2tjax/ZZVH+rLpGsZ&#10;UH5vnCv14ygGfmymSAdoolCJ5atCo2zZLTJ8o6HdnquSzHAClT6ZAojku0ijjmuV4j3qq4CxDDDc&#10;p3c4PCnd0UHJJWnAm1jjkiZkHzeTLltoQZXC8DDYAU8ngjI52mWTeV9df6/r8RqtGzYhbak0kgm8&#10;zG9ujMdu4kEFVO3n5Qc47ipeXVzJcMiqyxf6U6r80eZNoZiOcg9T1JAwRy6zA3N2zLbJI0cB3ssd&#10;uzjJARQCCOmQPlDcBQu0APRgyRNaQrs+f/j32gs6tuBwQRgHHB/ujg4wRDJ5v67f1p5DooIoIpIW&#10;shDGnDJ90oAMjI2Y6buWJHOeN+TMYpbdliSRUaHhW3GOQAYUFRjGN+QRxu56ZJqOMSzloY1yzFvM&#10;j8jzHBxz0HyMCw4Ubg2GLdMOuVW5aO4kihjjnVJFkYeYNpUZzu+6R82BzgEDgkMYsYy+LX+v+H8g&#10;Z7iINeSyfL+8zJDv2s3YdtwwPvYOSCADwSjsYh9lh3K8i5kjl2Hjj7x69QxyxGBjkDOFcJFIFmfE&#10;ysWjj5UrHjfliuc/KQ24gDcp4wMUjT+XMHN1IjDazMsbKFbpxuIxjkjO043AlQxFFgXl/Xb+vuKx&#10;SKOST5ESQjG3aq5OGAII6ZAxwcAEYzj5o5rW7CJe/YJdrqzQyFT85QscAjrhj95eQXbAG1RU17bN&#10;bXBtUnU+duVQse1VXJ6YbgcqSvPLHB6kwzxwTSTtFbSKFRvm3AhV52n/AFeNnfGTxwMnFVHc6Ivm&#10;s0/6/AzRcp5cY81ZGjYLHBCwZW3Z7jBAJbphsHsQRiD7PbCQBxuXy8WzMwZSvQfvOcrjgnO5SQPp&#10;o3U8ctz5TReZE5dJFUhmVX467M4JPfk5zk5waibhenUp5PmVRJI7YZSQnHzHjAxjpvAVufvCuqmz&#10;uhJ8t7W/r+r+vmVthZme2WRdkg+aY7nwIywYjaTkkH1UngDB4cVnMP2y5JbchdMxkbt4/eAAk4DL&#10;tYlf9rGeTTfIeOX7GkIeOFmimtFt8Lv6bSM44IcA84yTnrkfzDOkrWzM6so8yPAeRmABAbsd5JEg&#10;4IJyG25G50en/B/pkQDJxCdoLSLM3lp3Ct0AIU4yBn2yRnFMWW2uInk8xI1X90vlFm8olRnOB8+D&#10;ux19txXBc7AyRym6/dqv+jFsbWySDwVOScjPJ5J6kYpspMhWc3LSS4xH0YyEkBgFJHTsvPQdyCai&#10;aJd/6/D/AIbXpcIopYE2F1hZiVZeWXbkoVbdjdgZyeh6ZxkU+4uJIma9fCszfOpjwikqEIxn0A45&#10;woBxyRTIBG8iC1hWKNuCrbNxTcMqOGGM4GScMScZyAGS3N0fJupYliMvHmeX/CGXcq9FC8kYGSAc&#10;ZwATaLV3L1FZUBYIP3pjPLKNpALHDZ5yQCepIO4dDiiU/ag32h43kEYZRKFQ4YqMjavOfXGc8Ac0&#10;haN590iloyqqGYkLtwNxUgcgZK7eepJHUFFeB590f3ZEUxnzMl228AnGQxHGcfxE8EiqRvCOtxyS&#10;zbG+0zO0nIhj3HdhgV3HOfQdM4ORyRtEsV1ZIjXKXW6R0Deb54blj0OBkLgnGOevy9MtntnT71tI&#10;vmLt/eW4QPtJVeO5OCMeuRznbU9tI8k6gzyTrKuJDv3DZjk9ScYOSegByCckguejRgpS1/r+tSee&#10;G3guCLC5SdFUSF0tmU/3uVycdAwIbOU3DACsIx86B9mVX5mbyg20jd8+CvB3e44B6gikgkW8sszn&#10;CbWdY1+VSwJJAbJ3ZKjLEZHOSeafZRmd1baTIrDzE8sbWkYkgKGPB2gcAgjrQejGny/1/XX+mSyw&#10;rOzMtrIfOm2tsjByoQc8ncwwZBxyVLfNxy2M+ZHIzTqrKmf9Hw2R6bTjCZVztyBtzuGNu0eNHkWS&#10;dmZY2LOy/OVJYMSc/Ked3HODv5JGKmk05ntZLaKaFmZTHC/KtIAvVfqSMc4BOc+knRTitCOCCR4/&#10;KmMe2Rv3m0GQHbjqeMsScnBy238DpWNrpyaxGPENhI0Pmsl01vcpG0bbdu5JAj8ICCRty3CKU+Ur&#10;Vl8ya2EpjXKxsFZX3lWGcAYJJTcG+ZscbtuBnMizNJLJDePDNIsbbpppWYYbgEYYYYDAByep6jBB&#10;citTUo2/r+v68xbyF7a4eS1CxxtGzFWjJ3AhSvIX5lJHVlyxAyOuZWhCWrRym2j8lAjIrDYD8xI7&#10;gYCkYyR8xx0GUmWwktmT+yly1wGLyLukCgHcAC4G7dyMqeSRnDCrFrFulWZEeS4WVd0jOd5IDnPU&#10;7SR1ORjBA5GASleJ8tjMN1XT9Lb9O9/wLcBjjk+1OrifOGwoU5C5ByRksCcDAzxn0r1L9nj9nT4h&#10;ftFeKNX8E/C3VdBfUtE8O3mrvDqGrJaG/jhCl4rYSgBrl1csUyFCpLl1xlvLdJSN7S4uJL8Rstn5&#10;sW23VyxUjEZfJxnJfcAfQqvUdR4K8ceIfh7ZapN4P1DUNPvNasDZzX1ncyQl7eSaOVsNEfmDNDF6&#10;hmVW3ALk8mIjOVP3N/8Agng0aeX0sdF42LlSV7qLs3o7K9tNbf8ADGh4j8J3vw++IGpeAdf1jzn0&#10;fVZdN1O80zM0SyRTtFP5R+VSnmJuRm2F0Vcqh+WqlvN9nlURXbzCKZis21hubkn5Qcnhi3RtpDBe&#10;9Yi3VlC0N+YVh/eu9ukOJAG29AVz8udzErjG4D5doNX4GFnbZmurdJIwxYIAURmPBwPvcA4x8vyg&#10;/NkMeSdN8up87jKdOVaUqcWotuy3sruyvbWysm1uzbsb2KLyEkh/dNu81hIdylUGQOMMV4wM4yw+&#10;7tFaunsiulra26qyttkiWTy3i43NkAbnOAcjj+HO35gvOQXMAdluLtiyxebLGGG/GDtyWXk8p94E&#10;45wCRjV0stdWcNuX2xx/K0IBx8rLuAAGFxncSRnlPUMfHxFK2p4mJo9f8/6/rtv09pftc3Hny3sj&#10;BZFG1ySzdiBn3BbaMA7cnaeBsadf3TShy7NJuDxrt+bOTxtxwckAqD168kE8vYX0uVMZY5jVkMjb&#10;srt3ggYJKDa33dwAXdyEOdSxv47SFg021Sm2TciBdvzAbfmYqT8w4POH57V4eIoxk9T5/E4dbW+R&#10;12mX4PkywZZi37s5BB/uEkZG8nZnGTnGeOulp0w+ziSOLI8lQWLD7vII4H1Ge5A6A8c1b3bWmZ9v&#10;lyEbVZCFxtH+rwMk4JY8eh44yda2vkeVri3kWaSF2O/Jby2HAIHOT7HjPoQMeBiKbjJo+dxGH7Lc&#10;6S2ujvXBkVSxZo41CcnK8jPTkrwBnrzgGtOz1ACRoxiJGkPlbW3EfNkBj3HUFgPfkZB5eG6HmKXl&#10;Coyjy5Nw2tweORwOcAE8AZ47aFpPLErQqPlWNpDG0e5mAyBuzwRgDJ6ZwMYCivMqUuaJ5dSnJS7/&#10;ACudppt7aGDzUZGtjMpWQQo3lkAFhtxt4XBBAGR1BJ2jpNJ1COeUssszNGytHFIyiSNyxIHOApJ5&#10;LL85YgjJxXC2Wsh2ZrmNbg3W55Asm1fmyGfc+SfuhgzHAIz71qaZqcyTt9mZVcxhndmAYKoAbcOP&#10;mUZ6naAGJ+XkeLXw8op3OuhV9nKKX3df8vT8T0qygktEWS2ug6yKBazRyFSiANjAYMR7KrEAmQZx&#10;kV0mjaxCiLmNlEcwMcIwylD8y7c9MEjaqnJXAG4AEefaLqV3NcSXusXHl3Ckea5jx5aqXZjkMeAq&#10;SIoOCVPQqAR0On6xHaRm+Z5nkjTEzLJzINsjdG+/uLMwY/dzznLKfDrwlfQ+wy/EU6dpx91fp+fn&#10;b9NvUPCmqLAmyWWJ13K5kT5zkZw4DDocEjB7ZxgV2Oj3hA/cSOzKrBWVsgLjknHODg+vQdTnHk/h&#10;zUA809mh8uZ2bzdxG7c2CWJBBzgqMFfmxuwea7vQtVimXz5Wjy6lo2WTCtEQDk5xu+YOxx29T15J&#10;R5T77Kcb7Smkun9f15nc6bco0/lysyqWLd22KATk4wc84OT371r2V6E6KnHVtv8AEOvPOSD7/wD1&#10;uS0+83pu3NJ/CzMR2yeOOmFBHOR7CtWw1H90uRls7segB6jJ547jqR05GEqlj67DVtEdDJcs8iq0&#10;3zM314A5I+nH4HtzTEnkGNp++xC5b26H26duCPwGcLqN28uNf4sbVx8w/hHIx6+o6fWmQ3Vs+TuQ&#10;EtwTgDd9D0PXrz39K09odzrXlc2p7kOpIRdrcdMbj2H588E/j1rmdcJd98UjrtOGMb92HA6fL25B&#10;wSehrWW6LLuMbHd3LYyOnBwcdPp1ORkYx9eeSZGkkk8wqu5fM5JGD9Mcdj79hkVKRz4yXPSOaNuz&#10;MtqsCyMo27mYsFA6qCBk8Z46fKOOmINe8WeJLrQrfwdY3ki6faSGeOzVmKSOR99kxgnGFA5wDg9c&#10;ia+a3Rvsts27bzJGGX5xn7oz0GQMnjqARxiqN/BFdWbRSShfnJbcy5DAn5SWB5J43cjJxjBw1UcX&#10;Xw8ZRpSa5lZ20uux8nWU4xkoNq+jt1Wmnp3/ACOXkaJY2FzFFGu1VUtMCSoO1WB6Z+91PHHIG6s3&#10;ULW1exaO6sLVmuFj8yIrnP8AG2T16jO489TySK2mks4ZvMCDbG+FZU6tuPzZHC9dvt1PXFQ3dqLh&#10;nlaaEQxg/N5YLAqzEYOQNuF6jBJHbqZhV1Pma1D2kbb6Pt1OLurK8eOaCR1uGkbNzMYV3Flk2ngZ&#10;Bxlsr91TlAwyKwdas5bK5nkubm62xsEkVLXYX2kvuzv5PzNyQWXAJ64PaXtlHpc7XstuqnDeYGkI&#10;4BT5MAncAqv68HqMHdk3tgftDWVtMzTR7oVWRWkVGdfvFipUsTwVC5ypOGOFHdTrJanyWOy/m06p&#10;23f5aXb10d/u24t9Limnjj8jzLdJEEiw7MBQfmCt6nC+7cLldy5lmsXmihjaeGS3bYF8yURkIfnB&#10;C4O88JlTuJAVgWUjZs3VtI11ut12s9vJNzhWwFPfP3SflZlO353AAw0hjFt/pn2uBGj/AHQw0cax&#10;v98bMYAMoPAwADlV4yoU91LEHjfUYxut/wDL/Jdum+mpgyWdybo3ceoRyNK+8yQxbVaRJMocYG4b&#10;NxHXcepPVc26spbPTxeRbvL3BN0eXibkqTknJ+ZXJ65BUEKCCetvNHaebettIvA+0SRqGCyBgeTv&#10;ymWTHXPBwc7imU2nxHTeJ0MIhB/eKf4iR8pZgCu3B+YjJRc/LuC+lTrqyZzYjB1HdPs9b9VZ3119&#10;e7OVuYUWNpI413K7yE+UF3JgfNj0IPIxtAzjG7mveWjww3CQW5+9sulXcwYAggkYOM4B7ng4HBFd&#10;Re6c9rEy3VvMziFji4ZlKLgjnB4cBnwSMBhjbncaz7rSnur+GyCw/aXcpb26r5M0zkP2KjDEL0+f&#10;LE8npXZSqOXwnJ9XnH3eumnX/h/Tscfd2ytJ5NvHG0cb87ZNxKjIBXsMjpwcYA3EE1Se2mWFXCMV&#10;ZQ6tu6kDrz0zjjBwOMDJAPS6pZQ3Fu4T97gARwtOflZUUbSr/ewe+T8owVAKisueztxJLMu1mWPe&#10;rSyLlkwckYztwxx3I6cng+hRrc0TGV4y0MHU7aON2aNVfCrjKhi5HDEkkbhgZ5x3yQQax7ywa1iR&#10;bceWy27lkWQbUAY4G4cjJz82MnceBurqrqzdotkcLJGspj8wxjDPxkdOWAwOvXGcVi6jZSl9jyyb&#10;lXblW24XgLjOcDcCeByduMdvSw9VRR3Yet71n/X9fec/eWbWyMXSVUZMzNMxKlcEFjknPDZ3ZOMY&#10;29GNS/RpL1t0u3Mgbe+VKJjORuIA5X1KsQCTlTu1bmxgFqsaxhkbCrsUHLEE88dPvNxyzc5AwKgu&#10;I4oLhppoIdvmfNLuI8zJ3ZI5GCAG6g5bk4IJ9KjXPYpVuu7/AOGMSe3HkrcG2jVGH7ppGO0KV6Ng&#10;HjlVAGVJ4xgDMKxxxQCKaUqrR/6WxjwysCAucN84JUAn2GQOQNK6hVpEMW7cqCXzGmyR82A21QSC&#10;Q27rkt64AMMccs5bayyQx27MkkGP3QHGeoB4DZOckA4+UAL6EKh3xqe7d/1+fr6/cVyZopiqowYb&#10;mfarcyAMfLPc7TyBzkLkYxxPCltHbSLcJEiwgB1VU8vqcdSMZTJU7eAzHgDJRvtF1CwMgmXy180R&#10;R5MewcDcG4wEyM4IG0YGCRNBbhovs9qrB0+QMz8oTneyk42rn7y4G0nHcV1QqDnNRX9f1/W/Qfcr&#10;cM0k80syybGMKzSYddpORt7AbsE8t2yAAKermScPFbx+cu4bPLP7vdlQuQPu/eJxjgNgjcRUhsrG&#10;/eS4jiWWQMD5FsuSw7lco244Xae4PqiELNDbPJdRQr5czeajqqSMN7kbtuQpwSpZhkNJkkdWWq5o&#10;hTlLdfp/X9X8iuY18zzpHT98rbWLgxqiuzAEDO5vkOcnJbdwSCajgsLow4tmkWOSYFpFkYsVYM24&#10;4Ksc+WvU5O0k9DWhG9ndaZC2nrI0cMjnzlU7UkHz7cAKuMEnJ3FjtIxkJTLy2vRMz3k0wljOWLYH&#10;lqCGDImQyYyvHCjaVyCVUEpe7Y9DD1nCsn/X/D/1qYBK2m+SEtH9nMccixxqCTtJcbchSVUMpXGc&#10;kEnOcutZdlg0MFqwWMs0booWMIUGCenPJzgEgY5AyDam88HzbJ1jYqu9ZZsMoADFhx8ilcE5PGNx&#10;YgNhsEYuJbiG3TP7oMyJ95Tg793HLEBnK5XGGGSS1TzaHvUK3NLmf9floD5tpZJ4/LjiyQiXSnas&#10;e7lSCf74z0ByDgsRtMMMCgCKys4/OkhycMrOSEHBx8wXox24z1yMAVcczRTqrAxs0ayqswLMVAAA&#10;JJDYOFIwpUsqgElfljnQTmRLKQBmL/NNnDjcWV2yOFIZVJOcFhwquM4yZ9VhMReC/r7yGS3kkj+y&#10;MqwytHJEvl2pPlBVQZ2ttXrGn90q23cTgZmiPnOyLKrQ+VI2yGZUVHcneNwAGznJwAG5xgBFLLaC&#10;NbdVlaFY0m2zbnUQLnJZV2g43Njbgk43HnDBL0gi8+R9OTzLU3DeT5N6qtLnaQGADAH+PdgMF5PC&#10;qKjmsexRqppf1/X9dylLDNNbmztirRrGsStI7K8q7Sdqk5LDr8rZ4ywxvyLAkigvWmdrWSOBTLH9&#10;plyrMxfnGD5jE5DFenln5/lyrjeiaV5XZZt0iRyLbgq38IRQNx2EgkbSHxsZeCuVsWalZI4Zivmq&#10;rQRw/wAIdG2b0PUn5Qvyk4ZiQMfKy9od8Z9SxZ2sExktNT1G+ml+XbILvzprjawyu44YsrFGIBXJ&#10;AxgIMrdW15JYi+gZkkf5t1vuU7if+WcgXqykEoOSz5xtANPsLSVr1oNECMGuAiwyWx3CTOdx5Eag&#10;BjtUAEGRgxAzkuLdBFDerF5MLRxtb3F2saKFCq4YSkAFQ33SehZR6LS5rnbGV/6/rcx5bSzmZ3kg&#10;8vbKjyKI1jmCgqQRh23qflwcbRjIBOS+fqEVxMhivLxY/OXF0qrtidT5irgqflVyv+62erDg9FqU&#10;IGoO/kK+8KHWaYqQ6naE8xhgsdvKkbmVZAQAY1jyprSOztWn8tuiu88MRyGcEbgQGTOH2jdyeoGS&#10;SNU7HVhal5Xv6f16nMXPmkqNRgjEVxMLmaaFAi7l+ZhgDO5V2kEbmHmcYbIrBMio2+51GRvJjSTz&#10;rfZtRkVVJCsFD/KPmXgnaB1divWajo8sFxHNcWsMMTFvtGY3SN25wyMfnUEEvnLLgnBVslud1Ozc&#10;xSwmWCSZdpnaSEHblsAv/dxkg8nAADAADNRlrY+iw8oyjdf1/X+RmvDcm5jhuxvhVBv3K2OzFdpB&#10;OCBy+0ckkjJwz4ZbJ5FlgWMw43NHa2YyDgjcm0KqMcHjgctyWGalnksoBNa3BkYrIoRpJBIrfKpR&#10;ySuMEpt+YdBkDhQkd60P2j7VNrMN1/o8TQ3VvKsnlZKKwLFucLuXaQpJ2lgfmJ2TPQpsFvntpftm&#10;I2Ro96N8x2LtJGBgHZjG1RtwHKkgYU2JLVV/0aa1lVpJzHMkaL+6RV3ZwAFY7+D9wdBwOleI6ZZ2&#10;a2l4Q0LSB/scduDEnJIZcsFcElUAbGdwI64MjJHDEsc4kmkkUxKysPKkIO35H2DgjbHnJAO7Kjoa&#10;OpMEdHkD3Kqk0kY8ySSQFmY8/exuZvm2nJBYEDIU8TJZSeck8US4Zgit5ZL7eipx1IWNCAXDDeAx&#10;+UGhJ3FobaW4t5NsgBjihLBWDbEY4G3cSVGMAk4G4F8q+S70dpbe4tzHIqRq0k0wVyvzctnG1vm2&#10;oCRkDj1ZaiTJ6kFsqeSwmRFRWUNcNahjkjBJ3YJ+YtsXK7gF3A4bMwexaJco8e6T5TcRo8SxneV+&#10;ZCx2EAk4wGLSFick1I0kXlGNLpj+53eWpCjJPJID5+4GAC5HX7uMVXjN2ll/pZkEn2NZ8Na/K8jg&#10;7WyowQWGeCGwAMghiXcuNmh1080n7i3VnZFjaQtCqsPuqHIy2FUhSxIwVVdx6E2riNoVaaJrobcy&#10;q4jJKRfMisB/dPmFiV5Bc543ZhbzrbzpLsyRyyOzKs672zubaRGM+X/EytsyGk44LBrcmjyf2VHe&#10;W+myJC8yR2kskP7ltvzJtbbypQEB0GM7gDgBS99iebYgj8y+v12usF1PGieWsKxlDkAEFTkElUZl&#10;BUjk9l3NS7aa1jn1BZAmwSBm2vuUoMjDjaDxsDbSpIJGA2RIYxLMHMsbbmxI0zEGUFFyoZXK7PRs&#10;HB8spnBIauXdn0i3WCHzo0hjW2UsWAPBRWC+YPM3CPDNnaAWwwMtl8yGvBFKX09YFmxGzSLCrBY3&#10;24ibJA28fNn7uMZABLUSF7aDMd3NFLb3EjRvJD5f2cbV3ldxyRtDBgTuOSWGMCpJf3MUqtJb+THJ&#10;goLuMqu8qgJJHKq4BJO7IIO1CrKSNVtXld1mWPzFQy3L8cSZwSSRGMkEqXOMZO3opzEykyG886KO&#10;R5blY5laRA3lsIy4bbtIXIIYRLn5c7cgltpDtu7cReZaiTbFEJWZfJ3qyM6L5i4PH8TEMWAAxkMo&#10;ZbC207uskNrMsUOGuNqyPHCucspXaGiDbMjIwDxkNio0hW8s5Ira522sUymYbkby5JMR5kTA5JLL&#10;tPGCQpBO6i5PMU47b7PK6kSTXUat5iRjLq7Ec7V4Cl1JOByTgrIFUF0YMS/YWsmkt7hizySQiTGU&#10;JUq0i9Bu3hlOclgGHzMS/BmtkSRvL27tkiyrD82CCF56Kqr1KgLI23DblA6Rw3XmJPDBGs22FpI9&#10;25tw3GNhgB8DaF5LNlWPJALhzbjVgRZWuGuGz5iGRFhwHbABJYDKtgbQcHJUN94mMtP+nIGt7mKR&#10;csu6RlmcKSSDlQVyDuDNuCAuCGOMVNbNfJPCkjXDXAAZWZZGbA3t5g4zgKOCvODkg5AJbASRA2uf&#10;LWXe00cxxbxhZMbVyGBVf4hwDEF2KcGpDm6kzvZ+Zb3N4ZoUhuHaWSXEkbyRqdxLbs71CuzKSTja&#10;cHgmGS2t7HyIryOFWjt5BI118gIDJsKtzuTD7B8oIIwBgoxQLOyXEkk8se2FwjR3W8OgQhkIIJYD&#10;qQS2U28fKGMsjy6dIqxSrbyKyeYybBMsh3dSMDLhtvzklQN2DyKDO9noyGa5ga2LskfmSKYJJDg7&#10;irEJISpDbNgH3Mgb2UgsMmQMtxIsen3fkyTeZti+yrJ5fmEyb/mZi7bl3jIDgHaoXadswht1mt5b&#10;i9VJJo2NmGi3Yjy20ltw+Xym3DooJJwSo2w3qR3r7LhJnjWDy/LYu24oMF9zfMV+eTdgoNu4MxVt&#10;xaYcyI7O+jmjh0+CZreTcsypBDKqwy4K/KudzoU2jaCrYXgksNkNsDKbe2vgbcf6R+4tQGkkQg72&#10;2xgsxLl0yQAI1bC/MwbQuLq+ht455bS3t1jCRxtY6aybpB5ecqChJ3IOPlDFVJwoGKzXdvBbyWK3&#10;StB9nUSfaWO0Jv8A+Wi7QVYHf86qCHdeV2YN8wviv/X9f15i+IfEUGvX1vHYaTo8cjWlvHFFY2ax&#10;Q26KBKJygDNI5JLZ25OTlSFFZ1oi2vmS6dezNefaJFgkuLEndITym5ApXa4KMSoX92gVPk+WYLaS&#10;29tdS6pB9skmVbNVs0G2cL8u4iQAFVwo5wCFXDMcsxxp0t1JO9jJHJcLLJI11IQ6yY3bpPNyMttj&#10;5Zdw2l1ARlArmG7Wsv6/r+tSjf2dp8s1vqUVvaqkj+dHKrTBfLDIyruPznJYMZMB52bJf55KtxCI&#10;ZZLK/ja6j8zzFtfOeVokCAbzjcWwuZApDFTGBySGW9x5tizwpHNLCGs/3i7OMSEL5RVpQg4Ece1R&#10;8pG1SoquLKGHSJJJoPMheCOFo4yFVVcMmDG4+Rv4toZ9xCud6q6vSZX9fj3/AK/O9abzXl+zyTyS&#10;XENuH3fbFwmAc5dAXUAEkttO1toGF2SxxLY77Yw28S3i7QiylW2xOpZmiVs5MYdC0YONwwx28rVq&#10;Z7e8uGvfsn2pbeNbpmuE2/vGGDKBh9jETI4ZmkG9slAXUR1dOOl6j50z3EZjwIGuZJPMkjJaNVL4&#10;b5gZF/1atktH8uOTQX0uSNFcSzxwpdfZxIzNZyEv5sSSkuZAobazOUXGJDnaMu3OQOusTS21xFI0&#10;1uskIa7vC2+bdzEZNvzsQBtXCspdQchgQ92s7qyf7PdRzNKxC29sFaSSUyF3EKxnEalZmXcDIEDE&#10;Hk4qdVtNTdXtb6zt5LpiWVo1maWHejEpHkeagcl1bcRLIrgdGyGUvd/r+t/66kN3FOtzNPNcpb3E&#10;12qsJfNjbyFRWffIAOhMYGS7hZCyqCFFZcqfv4VfdPHJtaOe4jLCUjaF2lkycEJlV3LhxgkCuq8S&#10;Qafo066V4P8AFc+ptdTtbrcXGltFJNtEy/8AHuZWcJ5mcLNsIbzHXjaBh6v4cv7GAwHS7qzkmt4p&#10;Ct8ZIpZ7docw9VIYEy52nJVEHLOrVpbl0MoTv/X9W/zMe1SObS4Ly5tYGtd4hWKOTZHbmbc/yucZ&#10;BBZdqqdzKvzEoCzp7zVrWEa/NqCWM7vEizwXEkUkL5k3tLIdrZbJAGeE6FmLFrWoxRNqt2+o3Vvd&#10;NHHs3zMiqWLEzFmBO3cWdmaMrgkKeSrJUu7e4JXVJzPcSWs0n2u4hjwY2URtGoL7GBJZ3Id8MpVV&#10;CvgsGsfe36/1b/g/mRW+l6fezKltZQyTJ5I8pdPZtjBQM7FyzeuQAC5+dEG52rvpyBhNqk80Ef2d&#10;Xk3MrjHmRsd/OD0ZlQZ3Z2YVqtalIkr/AGS4gSZldTZW6wuwHG8tGh3OefMJ5yN5lP8Ard1MuopL&#10;grFsuvtDzSLIysQJpQmy4kICsEDPtG9VxtdQcY4vmFzSsrv+v6+41Ncm+HFn4V0WDQPCesWviq4j&#10;kk1W4uNfjaCSSZpVX7LHHAinEaxP5hkI3qwEbLhl4qAW87zX6QNCZFYWrQzb0jypMMAyrZJYj7pH&#10;ysMqQdw6XVda8S6vaX01n4ivLq1uJnW8eVVJlZixVWi8zzMEiRFAZl2l0Gd258C6a2aaaN/LEcNw&#10;V3XDHhnHl7CFVwxMcLZYKy7lxsAGDpOSlLQ0oyl7Oz3+b/P166/kUpJ8zyRmYNuZpJGu2BB4H+sI&#10;VgclDt3ZCHIyAo30mffO8zbYVkZUkkW6+ZUx9xj5bEk5YsuTg8tlgHbSe082za3j09JIrP5j8qfu&#10;wshxgL0AYMhcsEJ2k5G0NR3CFpFdY41uJN3luzDyv+WnYj51JQbzxg5HG41B0RknoCXN5DctdXrt&#10;BcK24J9nDKCFkZ2O5yBx8wcKRhWPJwrxCKPTXkuYbuRZIWxG/l7VCxkKBhGIBBI6gcgDILhjK1td&#10;pFJLDDJKy+UsSvC20uXDRBkGVAP3QuPmYYGMA1G9tHYHYj+XNaw+XIzTMCzA5dhuwVUhPmK4KgEr&#10;lcUGkZdP6/4YjvdkMyxtO1uyxZaaSVA2XZo3Z9hLH5VOTnK9AMKlQuhz5lzIv+kSgtuUt5hx8rAE&#10;qGXBxvBHRHJIINWoPMYrJ9smZtqyLIygiMhQXQ/whsHJD4IBBwWYK1WSzEkkkU9u8k8M0ZmMVuq5&#10;3cqWBODnjDfNy23EmVZQ3j/X9epNbDzYI7K/hkkj+zoks11hVLHcVx0KIoLhOR8oBKoOVozWymB5&#10;2kgtNykI01uQyMCoHysu5FO9W3KFznkZAxYijtXuGltLQTLIFcxwRgoSJV3AuMh8biq8fexlW+Ul&#10;f9J/eXNnCrBF8xVbDodqrufe23HzgkMqgKzjJJ24DSLs9f6/r9CokU9zdeRdxt5zHfdNuMrruCqA&#10;cAl8hFPG3kEcEq1Oit1Earth8t5CJNsbP5SsQA33AV5cnbtBYEDktTpJo55ZLGWSOT9y7+T5W2Ng&#10;zKVcYJ6BIyCSPlUdBnLTayXlzIDaB5I7jL/aMqclVbG445++RwchxkfKAAvm+RHDn99dtAJI0dvM&#10;jbYeh3jBDDBVQQcA7QBzjO2w2l3F2HS3WZ5TO2GjtT8smQ0gZzkEjeCD8zZYtklsFVnMcccc8SzD&#10;ayvHbskfnKgwFKhTgEnIwcE5KgDksF//AK3zJWuLV386ZftOVkcOG2t1yoXc24BVAOfmAIYFzSex&#10;HFA63MxjgPltJGS1u2d38bMCOMoORnnA4wpZSxbRRZx3UE0fnDcZtxKgEs53iRic5Xb8uM/MG5OW&#10;Msy2saFb9pPM+c3UaQlsneV2vliMlhI2cEjGCSAHLZIEttQX7NP5PHyyFhHsYZwVyOhIIAOSRxkb&#10;TgC7K6ATWsFjL5jGaNgnzqwEW5twXPGTjJyARtO4sTiiOISGO1eRY9yySSLYq20KSMkeYB8oUswD&#10;ZyMYxuLVNPBJbwTTmFmUxK7NDPtWSTG7f33cAMMFcZYKSRupJEuNQb7RHYPNCu/djEjSH5sqWj7v&#10;iXue/BGKBqXNdkUtosOpyRrJD50M58ueFmXyxGBk8ZJz1GDwVY5BYmoYXESeVErTNtVpIo22ls7E&#10;3MRwpwRjcc7l3ZAbBuCN4TFcSxr5caeYFVTG0q7TtOACAD5e7kkHghflY1XlhuLddsttuuGVQkO8&#10;OApcqz7t5KhWaQ/PgE5BxtwwWpLZsiuoIPKkjWeJdvLLDHGFJJDcc/MCOuQDkdAqkVGkIlQNMscK&#10;rHum2xZZVGSJFAbcRtJ54wQSWHBM4mWWRbeWfzikeHW1+VmUfMqjJyDgH1/vEHaQYngWxka33x+d&#10;EGaTapP7vpuON3XIwM4BPAIYYClLoMlto4mWKO2Cuu5fLuIVKxOpGWywzjpkEZwMkktimwXhubWa&#10;SK6lRZPmmk2Y3A9QwTkjDZbkKwXoSdxdG4eSS9tGka6bMsdxvJkZdrMPugkODlwc4JXHAUlW3EPm&#10;yIZWmkCYSSLAkdPn7hcbWySQdpAwTjJwAF5leSe1iVZ4po2BYtGzIcNuyNzY2/MATxyMooBPLBol&#10;S2BubbyRtVEtsZd2CjODx8vPz/UAYHIDp7QNCt3MrmMyRupX5mLEcEbWGehAxjGAM5BqS4kiZG5R&#10;mYlGtfOLF23cIWH3j97HXA28MDmg20sUprT7PeMZVO0fK0jIyp5fQkrwCOMleDliCQeaWNNryW43&#10;SeYPLEdwoZiN44weAQTgjou4nngVauLT7HeRXUS3eGmWWGeZdjSqGALb8Es3bIJAJGSGAU00MzK0&#10;c8u0lF3/ACHIDfLu64OCDj5eEOBgdAS1VwuDEzNDCFx95riSNlVvmbIYZGcZZd+SeSOMZV0+n6t5&#10;8NxNAyhihjaaMAKRtVVAIC42kdAd2xm4XoO7r9nvHXb5jO/ms/3grHfgYJB34bI6AZwQATHJb38M&#10;Pl29wWaObylZ8MTlQFXLMCpGR8vUEYAGKtbDFiubuZ47+CRm3Sed8jAsr53nqDnG772DtOcqd2TW&#10;MixSNcTOrKjN5zyfMFB3DLKxOQ2OeT0OMkjE0n2SdVgu13M2SSsgbDZ6FANzH5uSRkjgYxy65SR4&#10;pAs275duGk3KuM5+YgcNhT3xht3QlZZSsNWCSFZojGseCTJ5wxlA/OScqFLMVZRxk9OSagPmsVu0&#10;gKlWYvMzkR5bPOWXPGW69y/I6m5YSx3VtJ9qvo4UWNXaRtwIYngA8YYnbgcrjnIAOGFijQ3Ji3bW&#10;ZB5jFSGBZVXcAMMoj+XqwztwcCkVfcLW30VNHmnvtRaC4U5Sx8kt0Y8mXeNgC4UFSxLALtHAOfK1&#10;pZ3DeZ5X7rAkWNMZyc4GOQC3TqQFB4OBUhjtIYpPKZmKqZlnWIZcAgAgZyBz3PB6AYIoiJiDeaZJ&#10;FijfaUwFGAcpjPy5CphT0PODgiglKz3/AK/r5le5JPlxxxW/91o2K/Ip4yfbjjGDjOc8l3P9p/dt&#10;G3lx7W8zc5dkA2/LwSMAsOnPJ4AOApgktJEWUiNl8xYo8KrEhjnPYDcM84PHHYrFHbsrxkTbl8nf&#10;Hw3GevYgYOV4yBwOpoNImDam6hlVY4lkZWXCvgbV3dgDkE5JyMHjIwKe8KvNH5MRjVpG/dsvAyBt&#10;Bx90/UY4yOhqAu27i3YsrseVDbRkYHTGPu4PfkdMVMN0gVwzMse12ctkjOSSxxgc8+vUDPJrxj5m&#10;V73HRiMJ9pWFWYnd93gjPGSM854O7Bww5wTkMbrJ5X2Z9zN8pVnz19+h6H0AOeaGWH5nndvlIPmd&#10;MNuye/XqccYHU4qRTM2xcTbj/wAtGYKGAYAYbrjCrzwMjJ6cojzGm2ldWnXy8eY21tqnBAyVyfTI&#10;b0Iyexo8xgxA2hfursZjlQemffAbj09MCrEUIdGkLQHaqp5e47XBboFB5BB5xzkMeDliyaVCquyq&#10;PmHmI2NrqexHC989cnkjAxhIhS5nYFW38sTIfJY527wA3RsY6EdDjHcDJ5BpLdzFN5ySsuxSPkTj&#10;JUZzgdDggnk9OnWnpGsUCxPMjNE+5twxv9jxyOMnOPTKZJK75PJIgbY0YZlw2WUHqSBjA464xlTx&#10;0zasibiyyfJ5q7l3ZCyLg/LuIA4z8oVcf3iQcZHIUyM0TykQxnadrrGQeevrnBy2RnnoeVoDtt8t&#10;kbJj3oVkHHX5T1xjI7jBHQ8ZBv3BiVkjWPO1G6scEr1653ccZ2kY4FSydCZVuLMtFGiq0eQv3gMq&#10;OCW7Mo/3cHHPHEhWWaEwyM2+N8Sl/lY5B53FhtVSOPUljk8AVVZFia3gRi2SGZlI3D7v8J6kk8YP&#10;5jJsQ2zyP5ZV9vVl3L8o5HzDGcD5yckZA7AVJjJW1bLBeeZF2TSvtBO7y8Y5LEKoPBz84B4GN3ci&#10;p4i5l2RqsDeWduCAAQUztOQS27J4GOcrwCwqB0CbRBtbzdrLvOEGBgY6c54ySRuPpkSokifNDJBn&#10;btjXAXPJGAeBk8kk7evAPBodjCUdP6/4YnjkiSOOdJ41bzGZGjVWeLHJJQ847k9BjBAwKtW4SCX7&#10;TG0amP5lULhHxnIIwWI2hvmbPOCSCGzX81J38ldskRXbtWUNwe5J2sSDgnpgknOcgSQu2C5eMqu+&#10;VlRjkgBv7oGDj5gcAFWViSRhcZROecbrX+v6/re5ZtZbmSGHKFeyF12k5yueRt5PXcSATjIPJWFF&#10;ZGht44/lztTjjuUH94EK3QLk5Gf4WjMCyj7Okvmrs2+VGodSSM4XrgcrznnBGMAkSpcS3tzG7eWr&#10;eYpZpl34C9geRgbxx0wMYIBNI55dWv6/r+tyeKJDp2Uib5lMgYzK2zCLgsuNp+XcFBwVO7II+7NH&#10;HKk3mKnlyTbGlSGT5eAeFbLKdw3AMSWG05I71/tBE8KQqjzxysVWFchVAAJI52tw2WTG3aMZ+XbY&#10;c+Su/wA6NZPkjmZRhgeo6Z4O8k4DZCKODjdFjCXN9/8An+W39XueXG07IuFYSGNF+827ao4Zsjsu&#10;0E8k8biRudcW0EEbR2m6M5DeXGG5UgKuFYKTkZwuSSCCC2Fy4PPLK00aNsVtskMMhw4J2E5IGMKA&#10;dxAAXcNwOKl1ARxSCCJWOwkbbfHDbV+7n5mHRsMdgHTjg59THmfMl/X9f8HXoZ3l3Zghubad9vyp&#10;58caoEOGYYGDyNoYY53Hjn7sdwsvmK24JHNhPnYD5X9e4A+c7iCORkBtwrRltzsmT5tkKmPy2Zn8&#10;xVHy5x/CPnOQRghQDwAImikgka5TVI1cRlfMMfmKX6EEhSegJ3AA7cg4zlquaxqL+v8AgFGSJ0Xb&#10;HH5gaQs0eM+UCw4yDkKwypO7OeByCCRWrXUmY4vKbywFWZtixffKjLEEBSyHb8xO0k7gTUs29H+y&#10;2yK0YU+UVQM3CEqx3YfcRjIPHoGBIpggkSfywYpNrMjLCu1ZWPvx/HznGPwCtTubqT5d/wCv6/rq&#10;RuoSXzsxow+Uxxq2EJAwMckhAuCOoOck/dEkMcEhewgjVWBEW0sNxbpt3DoTgZJGB0A4JEdo8MVm&#10;ys8YZ4lKs8fzLgE52nGf9ofNkDHO5iUe4ntYfurG7cK3DFlDL/ECAQAQOoJGdx4WminzN8q/r+v6&#10;sWYHzGGmELLM+WEa89cHO0Nnhg2CCSR0IACuMzrHH5En7xlBm8l93mNnKnuS/T7ud59BnNd44PN+&#10;yqY0jX947R5Lbs+pABOF4B+p3HgTxzT2luskc6iSSR9uD8oycDbx0yWxkg/ezgANTuYyj1/ry/r5&#10;9CWaKOOWOVmVVRVB/eK2xdvQFwQQO3cHjvkOktZ7WPzF8lo3GP8AUlkQYwDg7jgBguCSchlPOVpy&#10;mE/aTbvH5aDEeWZlEhf7u1sdAC20hjhR94g5dNbxXM4sWgiUsUX7PbyBgUPysu7ldzHb95jjd/D8&#10;2Vcx5pdfn+H+f+ZVlsGCK3mqoYKZPN/dhTtG7POMA5XjAOTjB+66KGGKQSHMy7i3l7kVmGz5SMHO&#10;RgYALNjJHUVMCsay71XzFZim1tvlvjO0hlBJB6Lgg78DOGp03lXo8qORbZS3yqkZLsoKkALknGeR&#10;nAIxnhFwcwe0ls/6+7X7iCK2s4nOwxZjhBb94HX74BZirbSpDYHOBgkgkUisJkFtbz+VvUyLIrFY&#10;0yuSckADCuQRwRtXpj57HzySYjf7RukKruCyZyenJHcHaxB+VhwOcOuDGyM9qZmV1UeYsbNKYwpP&#10;Ddsqo49iSDhgJv1Dn11/4Yrsk/76BljVm3tJHbxgbSGHyggjOAPu5J5J54IkhUyRtK8u1RdJsZuB&#10;0CgE52lRxkYBCgfdHNCwmOLzYw0sO0GP7KwUsAHBCIcYBUk9OTu5LEqAW7GVprfy12R+ZC8O4oUU&#10;4D7RucEAHIHQKp2kfOAOb+v6/wCHGJJHcspEyzNJIfNWRCxOOrttXGCeRnjqoLHcROIYjbLBDNI1&#10;xuVYY42Vg2RnO8Z+8cA4PJLk4CnJHuvLjK27N5r7tjJ90gcbnA7kNyuQCOdoGKmfdNFI11Mqt5UQ&#10;nl837rMrszgcbBuxu/hBI4KkEozlL3rf1vb+u/R6iGWSKJp5I7dY3jdnijkREh+UcbWVvl5GEKlj&#10;jgZypmuWnCLCwWPcFOHkBjK8lQS2QQ2AufuMRs67zUDSFo2RE3KjRtJGrYUcsAhLEsV5IBzwSCRk&#10;nDhux5tvdyRyffl8naSQzBsMAF65TB5XnaRnIMmbj1sv62/r0JLcIdrQvMI41KIY1K7eF+82e2Rt&#10;YFui54AFPCSFmkhnO1omMOVJUiPch2ckMQBxgHAJ25BNMMMYdo1uEUNJgSeSQDHgsACytsOcZ5G0&#10;DkliQJpLlnKvHM0e5VkVpNq7X+VlGVYgjnhTk7g3U9TVmct/6/yHTLBIive2tuzzMCZJLbaoj8oS&#10;EZyG8vDcDauAfm6ZCpPFNmKJQ4YoCnlBhIxIYkAIpJPy8cnGMnOMMjjWC3LXssirdRSFmjjZmRyD&#10;vGGOckN84AY/JwMgVPDJIHQHZJumYSRzMWjHLMRGpRgy8AHhhlVzkHmDGVraa/1/wLCLcvClxNex&#10;xzJH80cqOxWVS64XKgKqlvmGQCNqg52kVYDS2s8kdyi7YpvKRldFVCH25xt4bJPz/KQWJ4LgGKYT&#10;RtmJPLaG3Qt/pDKki7Ml1YglQNgGTgZHGGGWFh3xLZImd0ixosm4OOc7nbjb8x/j5GGO0YWi5n7t&#10;tV/w2n9f8MLZ3UyTGZ2bz44QZJm2oJSTyuCu0ZXOMErjswBU2beG9srhSfMdvL3wSLH5byHcysoU&#10;YJZjGy8KXAKg7uMN8+5Nw2Lt5mJM0jcYJz94Io+8R5Z5XluoLKVqDDoZLaAbQ0jPG+PlbcEUqMYK&#10;hlJBDYA3DGNxAZm/fellf+vLT9OhYFtHGGjlj+Rsh2Cxyb9oyqZDc4Xy2U7hjGcsSwDnfUIo2jmu&#10;fMkWR9j2pEkKqQgA3KN0RU+WBuIUbSOeDTZyhuY7p45o2J3XE23k8sxOAUyPn54AZlBwcjdHG8Jj&#10;kW+hVmt5GghaOV9hRmK8HuAAFywyVxkHGCInV2b1+Xy0/L0LEFzIJWu5YPs00kbSMRhdh3fdJLA4&#10;UgrjgLkZwSCI9UQW0X2e6u/JSTiWOBEdjnG5GPKkheWJ4HQKoY73RbreSSxH39ymOaRSsm7I6Y+b&#10;aNuSw/u9GyA0kZGwxwKyhYmELLOOPlkJXg+WoYLhRgjgDPyFaZPwy5un9dwxs86fVpYVlEqsFnmK&#10;4k2ouFA3EHBi+YE7THg4yxdzzvbhbeSaP54S37yH5XJKkOyrkbxubpzvRsDgqxFtKSMbxSqx7FgS&#10;VyyqJclcg7sfO67fm+ZV5IZSY7KS4aQI0MjSMzJPM+H8w7j8wPUMMqgIYbcZBZc1OhHS76fLp07W&#10;/wAvUtR3ETpGXgW3jXa06tMVYR7WKkJuDM5QrhjkjHO05IQrdQyBoPKhkDnyYlYhSwClm4BU5UlD&#10;tYDHPy84bHefaiFhgkiWZt1s0sW4JgDHRSXHzLnPzMQVwx3IXuk887C7EnAOFnmUxxOU+5vChC6l&#10;i2eM7l5O07JMmmnqv6/4e6fT83PEGkt0aIMrSZddpIwQVXCjO1sghTt3Lt3E4AGJo5JZomgvLZ2/&#10;eYVY59iLiPJYBeGGVcE7sjcBnlc1LUlhOlrZru+V5FaNcsoJZl6/Icn5geAeRklWFoea91vLeZJ5&#10;7P567YienGODnIAByWU5zggis5IxmtXf/g/18/1J1M8keJFWLbJ8iKNrc5JA2ls8gAYG0Y6c5EEb&#10;WVrayTiG4LLgusEhXEWPlx3VeHyNoOCxAGThI5olV3W5jmjlhJ8uPcu8q2RheNxJyM45IwGIxSpI&#10;9uvmzCORUZf3YVf3cigOAPl2EnnpkY6/wKQjl6f8AsvDcRwLKi+Z+7xLhUKltp3Epnbv2j7uflAB&#10;woOShkQWsYuFhAIVlXlfO3Eqc9hjldwHVcknOGjjSATvgySbpWdX3Fl45xhSOAflChTnccDqwdbX&#10;Pk7pMzIokcq0i7UDfL65xkDbuAGehwDtpGfL/W39f1oTI0OYfMHzMrGf/RxlE+XIywOOTwW+8wP3&#10;t2CMxhj3S2+24kyvybvll5YrtOQGB2kgkHnGMZBjQyW0ckkT/KJGjkhKq8jZJLZUqQSGO3d6tjIB&#10;4cTEsfmI/mBFIXZCOUAx1ZeUK5PzgEA5xzytyOUleV1RWkeSPy5EwysAsJzyQS2FKjjk8ELnIqWH&#10;c8a75o5I5HG1o/4JN/Vd69yNpGD3IxwGZLHAkRuHeaJTGTHJHk7VdiDgNngL7Y5U8HDBI02jbKhK&#10;yqrLM3Hm8jcHVSMg7Qc4K4K8g4otczfK4/P+v6v30FjBcqrFV81WTd5nDYIwM5bIG37o9Dg4wolV&#10;gzsjRx+Y21FijfdhskcfMDg5xu77RnANNBMscchIOM+S+5SylQSF6fOCCnIDKMcHPUEssULRXNxI&#10;3mKx2zMzeY6jlgBhSSSeh5LLk4GRLRMtf6/r+vImbdEg3W6nbLgKq7XIDD5/m+9ywAOFViT02/Ks&#10;Aupt0SxyPuQhtygeWNxdC20AjLbe+CW5PzbKr52XDRh93lqSv71dpUEvlgQuO2SASQpJBxin7rVW&#10;YpNNIoYlWZFYDnPOBhR/EF4I6cEg1NzNx+/+rf1/wxIvlGXy4JVWRoyGQHG5sDep7ZZiMkFcAHkY&#10;JMri1Q70CfZpMN5ywruY8njheNpPBGBx0BFIyzR+ZI9+uJI2EaqzbZ1yOVLKR1XdycYwcHkVIGW3&#10;ZJVkhU+ZuZnbekfDMxcgkjjuxLHYWOCCRLM5f1/Vv69R6MkcoMlyB5ynesjAZVeOTJwCWzyQcBQM&#10;nqssN2FaETnas8hDRszLGc5GdxJAJDdMgKWfj7ymvBHEVV1kjjlPy/6ThRjblsDJx8o+YkqAv3Cd&#10;pIsW7SbvsqQsyvbYjeNk/eltwynOANrIuDjkeqnAzGol1/y/r89PUIkcQNOZm/d2/mKWT5kXdkEN&#10;lcdTx1BJ6Ak1ZinvLlmAmaIAfMrSMNkjFgD8v3dpIUn16jqaqJcC8BMDMZQ26RtodowRsI5A5yQQ&#10;EB9hklasCFIZmMLHCqQVhhUttwBxu5XkADnnoQCygwZSXR7/AJbf1+JZS6so5sRsIVbLbvLBBjAO&#10;AMkgnbgY4LBVJ6gm6kktvBHG10N8czShhMN8Yx0BByxPAyST82AMcCjawERiTyUbG77rOwXZztUs&#10;u3cOSGyQDvPIPDkaYJb+TOyrJE437lXDZYF9pKknGPvHOf7+OYkclSMZf8H5/wDB/rQ6LT9Qnubh&#10;4Zbm3hVcqQjKvmHKl/nJPA+9twPlk7qMGwj3F3aZlWSH5fm27I0Yn+IF+ASC+c5ABznjFYKXswZZ&#10;S7RqFV9u3ITa2FUccNgHliRt6gtsqxplxHBJHEJ2kViofdIWClcZMm/BbqWCgjPlkkKFGOeVOW55&#10;1TD21X5ff/XU3JvJmuzKsCxxcyyBo3UhSDt+VlBKhcscZbG48AArXkuyH+yhlQmVVO2YbwpwFGXI&#10;UnCkd+mGU55ri/8AtSSJJDMreQrNErDfH8x4BAOCrc9QT3B2MKtQ3bXEEkgurpIZJG85YwV2kkZP&#10;8TMvQYUhgMHABBrH4Wcrpunuv6/X/hkLBI8M7R28SrHGxRt1s+4P8rApk55JHzAH5iSOMYWE2TbJ&#10;rx1ZpFVd3lgoQuQVGR8q4IXJHPVSRkU1y0pjRpt7Kr7YvtB/dKTyW4ZRtzgqxO1X3cHFSwzLKyzx&#10;oIzghjkbj8wZ3IUvnBIIxkdzzsol8JMv6/rz/ruSyxTwWW283N5e5GYbVyRlDuBJ6/3c4b5QBgYb&#10;SsJp2mZ/mkE021cMBHgZIUHoAwYLkZ5XuGwM/ToPKlMUHzZhXy42UIshHJLHcxXrwW4GWyG+bEkd&#10;qTD9mVN3zLtMmNsiq2eQWPK4PHVgclTznlnHozkqcsk0/wCr/wCX9bO3TWF/LIkkRYrGNztHuUr9&#10;4ADnvxu25LdgPuhelsNQSBY5preGPd8sK7izHIJ654O3J9DkAchVrh4Ng3hYsZkWQ7ZS+3btXCev&#10;AYjIUfKP4fmrd06/RQ0pX5t+9ofmZk6Y6kjqwOFPf04Hm1qMJHz+Mw0ZR0X9f1/w6O2tZNr4LLvZ&#10;sYWMDO0e5GBxx0OCOD22rIxYcD5GaP7qowJ/D6joTkDrnmuX0e7VlUoVVNx2yhWAKZyhx7jnGMj5&#10;cgDIroLNBv2+Y8bEAbU6jnp0PI9T145xkV4dWLpzaPk8VT5JWZ1WjWN28Ul06HbHveR5ZFJYk7d/&#10;ONuRj+EkA7jhSDXWeF59Mks4Yr60WCSCNlNxBLGGlYS5UuXPJ52gIVIRxzgKG4vSb+eGJraO43eY&#10;pT7OpI4xkDnhsEDG4ljgYwQpHYaLdC4huEu7a4+ZR5dwlyJUGHG4uo4kBCknAIwA23HzDz6kuVMr&#10;Byp+0vG+3qu+9tNkum+61PQvDEtpHqkkMBkuMLiaRH3DOEVE3fKHI+bjILkYPA49L0SaJbdCoZlW&#10;ISbIT8uByCuPyxzgE9O/lXhKSQ3C+ZZRecBukbcNrn7uzZkkgYPz9AFXB5zXpnhw+WzJDLujVsLu&#10;UttTnuvPdv4uhHAAJr52cv3lz9SyKpzU723/AK6/iWtcMbQqjhovLwWbo6uefuj/AICcDkBugPI8&#10;r+Ltt58b2N2/mq6SMqkpu2lcbF2nsTklULYVQQc7j65rMdy1julmkRXB+cEKxUAYXgcjcMYAOec8&#10;YavJPimkX9m3Hmxb45LkuscUJjdiV44BIGTg/PwepwQFONSPNURtn37vCyb7ddDwPxLv/wBZbI0H&#10;mSSAoxYfdAyTuIx97jIz/u8A89d6m1xYxaeCsQt4zKyQKCw3n5i38W4ZUgDps4BIJHU65Mjx3E17&#10;NIJF8wR3QDHYw2DaMgYOBuzkKozwpKVyuphbll+1RJGzSENCFdSBlsAKAF5I6DgFyOASB9ZhJTp0&#10;+VP1PzWMo1Hzd/6/PoZrvujUndGxHzovO3scnHTGB3yMgbskVctk8pG537W25DbeAyjPXG3qfbdk&#10;85FVpfkmLxIytGWHzyLy2PXj1x+PTHSazulQLaPGrlOsyhsbc468HjI6gfLkdwB2Sfuk1FeJeDMQ&#10;1vDF/rCwkVmG4kHGCN3TJz1JyM84BFW6ieeH7OyF1bjcAT1wOvAPY9B1zgDgTLwU+Zg2OQylQe4H&#10;Hfg8YJOcDPWm3kTmBpZhu/duu1Y+GxgAdBk9fyHGAAOLm1OWN4yRi6kEjiiW2VvtGGSSPeNzY6EE&#10;bT19yAB16gclfx3LSJaxSHePLRl3cOp+8uNpBx97GckHPQV1erMkRZZT80gAaN8ZcbQcdto75yBk&#10;njBJPN6xLcRxsPNkfy5Hzyu9SO6ofm9MKOpyxBOS3s5fK71Posvb6GTrWg6pouqzaZqulTafdWsm&#10;ySC4haOSF1O18hwMMNxYnGxSeQcEVNa2enyWU8lrem3uLdkNun2XloQBiVScb2XByhUY8vJOeK1N&#10;W8G+K5vA2n/EOa3s5tNvJptPs9upQyTW/kkLseNZDJGwXywqyBWdQjgFWBrIjXT0gjj3x4DN5i+U&#10;SsiAhvM3KMEYxkYyd2AfmC17laKpy2dul+3Q96p7SGk00+zXRq6fmmrNdHe+zJ7fz3illih+SFV3&#10;blkYFmWRVViBuUllPU9dwOMkFdxjhyLh125VpGZVxgg8jHzL827AxuO3jIJpLK4aGKS4FzIvnECW&#10;Rdq7xkE88hcHBBAUZwMr0VxaZsxxW6yELuWGNT3I4XcO4BOTnJP94gVzS5bK3zOV35n2/wCB/mT2&#10;4u0l8uGHc6xkwx7Qdq/KVYY4Ax6Yzu55zme1mea3jntVmk85d5b5hJIp5xgN82eMMufu5zgg1nby&#10;oW3ieKXgIzLlSpBOVG4g4z8o7Nhm4+6ZcXQm86O4VtzL+8aMStHtbPA3EkLuGRg5PcNjMRVzKVPm&#10;/r+mWrhxFbSuYtqMpkZIY1DFtoztBC5+XJ2nJIyMYwajuh5x8xj80mHA+ZlQkhl65yeB93kg5OTl&#10;aj/1duxBh3KGKpxtRvlCngfMoUFs/eOF4UfMZsRK2x2Yt5bO7eX98sSN2M43MhwASTgYxgDN2ZNu&#10;UpyLEU8xJN3lxny1kdXGMHJ6DjacbgdpXABJO4Zt15KvGluG+ZcRsqptwEAGQwCjAbPIAxlSRjBu&#10;uLWZ5Z7sKuJFCozFlfHGAQTld2fmyvIwMZIEOpSTI/mNO3mFfna3bO6RSP4cEAZA4wc7wG4INd1F&#10;2R20dJW/r/g/18qTx+aWtZVkVfL2LtYKzrtzhMr8rLt5HGCRgfdBro8rSmRUi2maJmPmDB+bblTx&#10;7LyTnGM8YFyeD94ogVZg1wfJUgj7jchum4MSpOScjBzxhquGlZYhtyxYmaHG9VzgF8DlmG5RjdkF&#10;TwfmG6Z2wkmv6/rp/lfQkt5JYooC8agxrhmZQEDMNqn2HrjGW5yFBJljeEpJIttIGkdW8ppTuLD5&#10;djZHPzZ53AnZheGbNaKcGJBFbSYmjUY8sqxA2fu8Htwo46gdeCK7n4iaf8F4PBPhyfwJ/a8OuahY&#10;wDxFFcahDdwCYed5ssTRxxhVmH2WXyQCYvmjY5BxpFrmSf8AXXU3hhfa0alVyS5LaN2bu/srq09W&#10;r3tt1tyglFvLm2O3ymIUrMjI4wFXAb7yZPPJyMD5jg1JO080LWQm2uDm33yDeS21gpB54GCckEZO&#10;RwKqTG4hX7QbbzBLuP7s7TIuRxklSO+TxwXACHrYiimc/JdNuZQYwq7WCEvtLdMnaedozjAx1FLQ&#10;4ZRSSloTZieURyKzgNkYUsJNpHyk7ePlJ54JI4wCAXwyNAyARLI0efO2KSrjJ5IA+XkIAoBJHQYX&#10;ateVmk/eANJMob5Wj+8AM5IJIJA2khiODj7wOZLmRQkj3UUbL52GjaMvuQcA7dq8cYwduNq5wSMP&#10;4TJx2X9fL+v+A+SRiJrdofJ2/wDLFW3fPtbBAz1AAGB3CjGGxU7TyKZI1liOxvMXzo9rKwwASwO3&#10;gIDj/dYjAqF1b93FcpyWAmwuxWOM7WAxsGFIPH3TkZ5NTeXHIfOKiSSSQZyyhTgNgBWbgZKjGOhB&#10;AJzkjIzly9f6+/8A4cb+8xIkReRt0m4xTYwFbJVjwAWwCvToM8ZJhEKrJHIyKm4ksvlrxkKSrYHD&#10;coSRyB1HGRMfMWNnnGSWZJFkjDLyeCvy8gbgwGM8uOTxUSJthCOkmzdnZNIMpnovzYIwSVzyoK7u&#10;pU10QHEiZ1tZWe5lkby5gWaNjyo6sDgbhzkHOcfMWJUYo3KzvD5ZlV5OQVbGzfjgvuA5yuOwLDnl&#10;ubV0lsq7RNxGjAyLGqsF3fM7IcZGOeAW5GdvBFeWUzmQqyuzZKjywxLbAdq7SNuGHYkEnIztLHsp&#10;nVT7/wBf1/XmZ1wpsI/tiu+2NizbI1AfcNu75eem0EEZJHRgdtZK/YLWXDWbKttgfJhdmW+Z9rZy&#10;Byo5JAf5iMca+qM1xLMwYN8pWNlOEO2UAtnbkpzjkHOzG7ANY97J9nuWnEaybZHDK2DHgAAgNlyT&#10;8pynB3Fx0V69agevh7yWv+Xy/F+REc2ljDFq9xHAUZleG3bY4wAQ0bbs5DL948blAJ+UAZ89vJqJ&#10;WSK1Z7iQxhUt5NpJI+QFT90E9iewzsO6rd5HbSO1sZ9ylFgVUkCFsKoZ+QSuCBnJLHow+Vwpb2N2&#10;8kMgTzmeQqY1VSCV2hsY6Eg4UjDkjbwCBXpRl7p6NOXs483X7vP/AIfXoV7OCd737S5YyJIomjiU&#10;Ir7ctnc4+UBQCWzkg4GAS1WoBGqxvAu1uHYR4G0N23Dov+0CME7SMnaIRFLIqrcwwyMYmlmjZgVl&#10;IUkL94jO4FgSOuV524q0pRY2le5aSFlTbJHGSzYPVVbkqSFYfdJQjHJAGEpXkFSV/wCv687fg+ir&#10;rLDJb+QTHGZIxum3BRJgA4I2nGAByMYXqCFFGoIoMjXkkjNJuSS3zvZuDkgDsVQk/KP4fmA4WwXi&#10;njkilmPlyKphkmJ4XP8ArcbsDG8E7jwfUktTbg3UiRxvebvLZioPzM68nhc/Mfli4yRkbcn7hIkq&#10;S5tP69NPl8tDPSNvtdt9jlZ7iGbLSK3y7wc5C4wACeSpJAXdwemfMWigSe4fZG3OxmYrgMuGHcHJ&#10;xySOCQQFJGtc2ouxgQ/K4AkjdEXcu7+E9TgA/wAQCkAg5ZSassUk8Jmx8vl/duB8rqOCcEBWU9CR&#10;nkcDcc1105ROynUjp/X9eWmiWhl6tPbm8aUw43LmSNtuVGxXJcDAxuyRgYyzDBxtXNkSeSFfMv8A&#10;5ZBhpHUbtu0k9sg7fmHA254OcVtXVhGrMEkigaaTKeZs2x/7e7oEHPHOSeQTg07wrrFho3jbS/EW&#10;o6faXlrZ6rZ3jx3mjx3sMqrMsjiW3mG2aM4TdFIEWQfKdudw9ClUPUwsqb5U3ZaXdr2XdLr6X1sc&#10;1OJbcSTTQK3ykyyKzMNp/vDtyegxw2OcgtFqWlajpV3caRrtrJaXVs2LuC6VVmiKpwDHyyg5IxwQ&#10;OScZB6T4n6/b+N/GWp+IdJ8E6ZoFtfag8sOn6PE8NrYmaQylII2ctsjLhF4wEAXDKPmxbq01rVLO&#10;e6DTzRWscQunCDbEWPlLETkqI/kULyFUAINhIWvThJcp3xnFS0ate1/mrPy9Hs7L1zpZrl2YSL5s&#10;qltvmNufOAMdB0YHjHUDknaSqny/MZTM/wB5o9uf3nP97C5yfzyhBAG2iaQXErI4kCiFVBdeCpGA&#10;RsBHoPQdRwcq2JmUqiM3lsB8vJblseh5Kk/LljkJ0OM7xN7e6i7psH2q3uGTUWXy49sKeWzrKjb9&#10;7IwXBYAZ5GcBsZIClbaP7TIGWNmDMzRw72UdDuyRuC45bJGWIOCd2KrwQRNbsom8hX3LJCrAYUqo&#10;29wWIB4JB44683JLW+s5G+06a0d1G3zwyRk7ZOG45HTkjI/2ecYWZI56luZpPf8Ary+b/HVFiW6L&#10;7Ld4vLk2hIRDgbWx3H3VIXjHAzknBxiUxpcTi6LSMWGzzIV27yzZ3Hfzg54U9BkkcAlluEMRUPIF&#10;LtuYSD5vvtn5cKMZZepwSFIBztdIirBJb28Z2pvVWLbdm1ORg/7R5JHzEHJFZ2OPRSsv6/roiNFj&#10;L/vJYmQIBIPLBYAglgAVPf1UYAUYztqxYTm0ha0WJ5NoAhWXeXDgFAM7goXI5/Lg4NRrEJjKQ0io&#10;CqrHNhSSTnHTH8PvncBj7tLJJJLMYvLbY0g85gFDBiBtGcgYyAMEDBDZXIxU8zCXvaCQl5m4nYru&#10;YK7yY/eDJ65JA25wDjIPOTjN+w0TV7rTptYsdK1D7DYRwi9urW3kdLMSHZErlfuhivGfvMAFP3S1&#10;GGS2URhkk3tCQqsD8m4ggAEdjyCSBh+MnbVq1eW2djZfLJKGSbYE3orMG4YNhgxUdcHAHTLZn1Im&#10;7f1YW4kuXihC26qySM0SrdMxDkDlnLYzuGM8A8gkn5g7YqQ/Zo7yW1wju32z+8Fyo+6BkH7oPX5s&#10;Z5FMt0Etwu5gFZmVvs67t3KrkBULODxluvHGCACKxjO55FIUKV/egAAJtC9RtHB3EYPXqKzuYeX9&#10;fjf+vvE2sIsLJtRlCkI3zHKs38XU4TjIBwFxnHzWrzQtc0nTLTU9W0W6tbS/tTJY3U9vJHHMgIUy&#10;RFwPMCPlcoxPDD5tjYhvdKuLWzae6WZJnCt5M1h5Z2vGpV4ztXaHOOwzjzASMMFuZpQjxIY2WNpE&#10;jhjt2UMZJDnIHCuQCAM5xxwUGJdyr/1r5eX9bjLffDOv2S4lLPgN9jZAwPlt0YKVyACORwA20Enl&#10;5l33XmC0kgZlYwoshVVkx25YgH5eMkDDZOM4UpBbwxXiz/aAvWec/JjHJb5wG3KX/vDhsNkgCG3H&#10;lrGLh0LSqfMjZdvlkkcHgkdNv3QeTg8ErnzdCdJO69P6/wCCOjkSQNaAxLJjZIZG24x8xAy3Vfl+&#10;U8feXk4IVwrI80zhEjjx5cMfCcZPYZI2r3wR3+Za07DxSLfSZoodIsWvLiGCNblrYGS3ELE70ckF&#10;GaM7H25UhmDqWwVzpDCsKzta/vPL8qOVl3KvRidzMVIBCgckjjI+9huwX97b/h+vy7MfLDexN9m8&#10;ySNvMVUfzsSfMVHykDjsBjJ6MSBUkNza3UJkhuLaJox+8iZpC5XaSGUbdo5HIBBLqCMjIpsNrbzW&#10;ogN1CsZYKrfZ1VdoAH32DDBGOxIXcW4xma3S+it2ZTcFJF8yMRxE8gdwd3IGSc+h5GfmiUjGUo8t&#10;nv8Ad+hEpjddskW5YwVZVQMowWVif4SN2GwAoI3HPeomfzW2LuXZkRtNIzsCQV4b7uSo/wBkbVAH&#10;PNXLGwhhEaxROqyOI87yS3P3WIDBR8pOAxXGCeAWLrMKY/vXEm5VjkQsOUByGJZuDncRjkDdjI+5&#10;j7WKD2kVdr+v6/plG5iMjrJEVKyJGHSZtqk525JYn1JY/MBnknOadqelRJqRhg1P7QsajdNdQP5j&#10;HoPMQH5WJ5xvIyOuNzG9JpVwA0ypujimZTtQ+ZHwGU7cfIpxkcsyleQrHaY7m2WKBY7ncX8xjlpG&#10;3YG4MGx0HGNuMsRweoWvaLoKNfaz/r+v+CYc6Ksm9SyyO3mKrbeQQFLZw3bnkDPAGe1O4gaKWScK&#10;7Zkdmk2ZP3uAD9WUZ4IAxx823ev4BD5n2eMu0gDs/QhSpB4wq4IU43AjCsflJArLls1yuw+WVH/L&#10;HLhFzkgAgljgEHknG0/wkr1UZHoUa0Xr/X+f6lFoPJBhRW8mMgoy5yVAPHC5xjpyTlP4shhDh0DS&#10;fuW+WMfu2+Y7m2jhScEg8EgHcMkDBqwY7YOzi3aRVysc2NuVRsBeuN2dvYH5m7ciNpPLl8qO5DLw&#10;d7QvtBxkhiAGzxzwCA2V2gFT1pnbGXb+u5TmVp428ks0rK7b0Ty0cbenfPdeME+3OJZCftGC3kmS&#10;32OF43DHI2EBiN3OcngY9MvmVyuWgaRVZDiOUZY9mOWbBB2fdwCFJAxya6oCixoJl3YHnJGxWQAY&#10;yDkbQQepGcbhn+GtInQrS/r+vy/4DtskhacNIrsoiaTJ/uY4PpuGM5OdwHfNMVp2VbiN2+7hv3bf&#10;eHTuS24DaCenTOcELbhpoGIaEyQw53EmNdgIG4Y6DCgYXBxjrglHHzcBSrSfvB91FUjcc8AqAOW7&#10;4XCjKgcDQvl1sRrK5/0ZpGjZiQqtJjbyD3+VgccqADg5A5XCqiMyGfdtaMvuEgLIuCNo2qcZ4bb1&#10;IHGCxAUmWadjJcyINqnd5ifewzAgY6ZyDxjI7qCKdp6WMtyIpWeRZWIKwY3FSCA25l+UA5xkE/IB&#10;0IZVsddGD5rL+v8AIdaytI0Qjm3R7h8uB5eTtXoDwTtGGweDyOhrTbxBqF3ZWek3FxHJDp0ebZpF&#10;VSFaYSOWcDcT5gDFc8KWYKGLVnRCGYtIzFY0kZ2WS33ZJwxYgdmzn5c5BwCB1kEAinaLygsiKfOu&#10;N27y1x16/LwpO4DJHTB4qdGexQjKN+n+X9dhUiVomhaFZFXb9xgCgyuANwO4Y28NgAgjKgbRKm+d&#10;c3ES+WoZpvMj/wBWoJyRkgkltykZ/jAGCykRzfuEYRHPkqq+XC5VgMjJzgZwTv46ZxgBgqyf6Qs0&#10;kU0zKw2xtH5cbKG+UYG7r91enIGenzAUd0E3/X9f13HSwxyBiE+VpEHl7C3yZ2AYByxOT0PGSD94&#10;YseRPcTLFH+8k+RFUMCocjA3DHyqM5xjaewHACgsqNex20jL8pjbYCrrnBUjjJzjov3SSSvBqK2R&#10;byRUlh+bYnlt5O4ypnBYbhsHAbhuM54wcVJpflRJC00twty1ujTNGvlNkNu5Yng9QRu+XIJLnHUE&#10;JcubVNvkyr5C4j8tsqq5K7v723kt3brkBSAGEReQuoPdNGd6uWViu0jAVcsT13tjlhg/MeCRYt2v&#10;IZVigMavIrMFeHfuBBy24+uc4HRgvI71Yznf+v6/q5btbpzZzaUVgj3XQQxm3ifbhT0Yru9DjcoX&#10;JDDBIDbFv7UVbmzEax+XukkkJVo2b+FmPOP4SCC3ycHBNMhea4AuZJz5fyrsWRSQVABXf0YYQng4&#10;OcAD+C0hik8m6vnWNllZhiP5c5IJLDqcjbhOMKMA/KTMjy60W1/X9f11JLWxRmVriABYyHlkjzna&#10;0hHzOpKRsWAHJXAXvwafHcCUh5YmjkVleSVY9sZYuAH+6PmGcHpxyOcUyUuJ8wvuZmH7ySQBtxyT&#10;9cbcAoBnIAU4LVHC80pLqg2s37uNcRDgNnp8x7Y7fTBFEdT5XMKNp3f9eX9fdoaESgwqkh+VlYRS&#10;eWGZARuw/PzDAwMbMZ2nkha0Zbi3s7prS21SWRVdXYNbiN1VsEgoCwRuD037cnJ3MorEhfESu483&#10;bEVYyEjfgbt5HG7AAJPUjbyRWgs+GMgvIyyTKUXdtOQ2MkDaUOCM8dF+bGATz1IXPArUX1/p/d/l&#10;37msuoRDT9ixzKsanzLiOQfI33sDA/1m1vT5mJCj5SKuJNa/aHmt4FUttVtq9DldpyAMEqGXoTnG&#10;PvAthRTQ28cKRSytH5OIJtp9PucHbvBG3JHBA5YGr9netcDF7cQpJbRr5n2jKMwVQ3GOQA3YEcjG&#10;DzXDUpHlVaFtV/W39W7nSabdh4mtwu0SKZWjSPlPnCkkEsSwIYYBHHJyNy1raXqseGt0gCrPwzFd&#10;qqANgH3cDliMgkZUAhQeOUj1H9x5juqLMx2gLHuCsB6AbH2qwOCowNrEdG17a4t21FHvbxWjMZWR&#10;tu4Md3PCrk8dGOOOGKmvFxGH5jxcThr3uu/9f12On06+ui6SM7ZZtzLKq7wQ+c8AggZB6gluRwAD&#10;uWOsSQRfZUu08ttrbVfOFCsRnA2kAocAjOWCk521w1rqbRW269h3TKjMsXndG2nCqnZiS5BPPP8A&#10;FnA2otXcXCKZGdmCn9zInmfMDg8kqDyPToD83DDw8VhDw8Vg730/I662vI8lZmjWQr/EhYHn5gOO&#10;5Ujtnb36tqW+oCCBIbkoxX75b5yGxz04AxkcHoFyQRkczFqA8vZhlVW4XZtBy2M7OM5G3J54z161&#10;ctbqIDer7trnaFU/KuBkdAeAO/JxyRznxalG254NbDtnT6ffPGmIXG5Wx3Qxt8uDkdAGIzjuCRgD&#10;K7Om38ru1iY5G3TK8cbLsUs33cndxkccdPXI44+G+kRczLHIjZRdvy444zg8DPUjB642nFamm3k0&#10;qxwzQybcsytIoY9NjNjoeBnnkFByBg15dai5HDKl7PU76HVp4YFhtS0Plqspm53KoIUFWwcDoMtg&#10;qVVTlk+bpoNdgRlvp5XjY7WRnBbCn95vVchiANibiFwDkDHynznRdUWMxtCtsWWbBbaGY9ApUDb0&#10;3L93BbuGAON6xvInMbvMZFZ9nmNJ8md33WKAkkspJIDb8rnO0OfBxVH3tEd2HrVYxbT3to/6X6Pt&#10;senaPq7aWoNwG8uGNtrQZ4AxuAUBW6c9scnhcmu60DXyxjhaRtySeZMvmEncOTuC8ZHB3dM7e2Av&#10;iujXYdplF3NNJdcqrxqCPm2kBJB5e4h+SdwB3YOSC3faBrkyqt0/7tWZVwsmFYb8B8/MR94nGTnk&#10;dSFPi16fLKx9hk+YyT10X3/e18vRPqeoabq8T2oXHmHaqxu3BAx15xghgwyep4zyCd7S9WaVCkn3&#10;h94RqF2MDjGf97nGCcHk8E1wuk6uDFGyTs8ZX/ay+Xx0xk/e6ZOQATySDtaRq5e6Uxyru2gnB53c&#10;c85wcYzuGOBj/a82Ta0PvsJinzLU7IXUflMo3MvPy7c4BYHA6jv7529+RT1vsszvKNwDFl3fMOM9&#10;hkjjGRnOcAA9cKPVQiJhPl2741AJxtHQ55znj6k85wBYg1Axsw8xY8SE7R94Z9OR6MfwPUVMZHtR&#10;r7G9FcrIzFZB94DCqBkn145P09fUYqvqweVGLREqyfI0nzcAj2Bx2PfoexxRW/MiqWgb7uFVctjG&#10;4dPpnPXnP3iBTpphMm2OVWDMxby1J/iz3HPPv3+lbc2hUqntIWOd1OVopI/MfzGUAeawzvIJU8DO&#10;MHPTnHtyGx3SNBGq7d0SZjAj52nOSB9RnPH3R0zya28kF2wGzfgq3nZ7H1AyQM5J74xycgQ6beWR&#10;M63TeYy9JeVRGPC4xnJYZHGCpxgHIBIvueBJ/vnG/wB/9f117lC/haC4Z3uV8uOPJaTPC4OcKB05&#10;46nPXgYMS280jfZ5o23Rt+8+T73QFuB8oPB59+uDi1fhpkwkBHQ+XuXCbsbjlT8x5HGNvYZyTVew&#10;ZJlWWSJxJ0x8xDMPbkLnnGeB9Mhjm1sedKC9pZf1/X9djL1K1L53yMu7azSW7bFC4wCrj7gyAOuQ&#10;Au0g/M2Xf2DtB9kR9642siIVLHABU5zgFRtGN3TqdtdZd2M4XzYH2OgGYU7s3OAf4skH+IYOMc4x&#10;keS7SxsLlYyjIG3MVXaGz2GGDHIz16Zx32TklY4cRg1zO/8AX4/195xmvWh3PqFxb29xGpkZUhfc&#10;wJXk5dgAQoyCy/JlQFc4BrtavE0kdpbXDLuZVkUHMR+/jO7kAD/aAY5xmMK3QarYyGB51g2FYZAf&#10;Mh2ujADhOFGW6hDtVsndkMKpPpokkYYhh8tMxrJG7F9+EBzjCkszKVHLA5xnaa7qdVRifM4jCS9s&#10;/O3/AAfw89LWWpWt7aF1jZJIdzqrlV8soq/KC3HXLMrMcn5SDgcFac1lINUE9lfeSzXLCKQRgp5h&#10;O0Lk/NkkxtjOSrDOAA1dFYw3MUkcdzOscczRiONiCxUK2UIDEPgnjaMAEfe5xHeaTdQzLLPYNbzq&#10;23bxIXwFCnhgScuzZBBb5ujKtdlGsaSwcp000no/Nfj572utPSxyF9pTmVzYJJukWOXy7e4Xb5Zf&#10;gRLtyCVQgMxYKEJKgBWW3pnxE8VeEPB194D8PeImhsdWvbafUvs8YlYGFmeEAksVCv8AOSvQIucZ&#10;w+kbLNlCksvmSM25d1sq/MFVs5YZRmJxzyGTBbawK0L3T3t4Y7kQBf8ARmdfvM0gDYDEEhTlcDg7&#10;TlVbIIz6WHzCthpc1KVnZq638zzPq2Iw9R1aMnGVmm07aSVmlZ9U2nrrFtdThtS0dpbiHdFPkk+Y&#10;rSZZnyRvDYG4bc4KqWBZFHBSsie2BeQ2drIW2JtaILjPzjaFXAYnav3cglf7p2V217p0saSLZ3cc&#10;skdyY18zZHsUK7FQzjggDP3cYI7AEYBsp4pI4I03fLumuG3BEJDIHcjY2Ts3dAy43Dqxrro4j3Tw&#10;q2GtUSfXfb03/F28noY+p6XoZ0qC5sI5ZNQy0l3HcNuhEf8AyzIyBhflYAck+oGyuX1WwxEUZvM8&#10;tVZVZSrIvXGMbuntgZz6E9U1rPJDCYBIyjaI4l+fAYD5vvZBJGemMgkZyTWfqdhK90zQWrFWk/0f&#10;bH1zk8cAc/hggkheld9HEPm1OOpK8lKMbbbeS3+f9LWxxNxbiB3Cv5n3fLEeMswPpkkHOcjgZ3Z4&#10;6U54E2tdLGwQjbcCYEKBzwScFc8DBI4DHjqOi1jT4jK0zFeCUZWZl2ccAjGMgLn+9wue5qiUEV5J&#10;LLF5x27jH5gD4wQQpYguRx0BOdpGDmvYo1dLnZRqe95mHcwh1hdbliRhmM21Y+uQuQcZ5yGXG7ae&#10;Pl4qzW0bv5k8ioysokaRtobPI6jBzgEjqcckDFbVxbKkciwiNsQsvmfeGAqkbuSQOwIB6c8nBrsS&#10;k4MakSRgFflClgMY7DkY6sRkEkk8CvTp1NDrp1uxjxqZZGla+ZlfdtbgbMbSuBwcDggADg5IOCKl&#10;Vbg2v2hx5PmBYlZFCqclvlUNywXBHQ7T1wWVGsSQQyywpcQeZlmbcWAyuDkknDHOM+g3dAOq29oz&#10;quwLuZgha2t9vzHcSSNu4kbVXvkL94iuiNc6faRtckjgjEayNctEu/egXaGVQEbcGU8Hhcgg7flH&#10;OWxasEksvMmhikVZk+zXRjXCj5ld1O35lG0FjkA8cEgE00STXQkmDtNJI27mRhHwfvDDYwu77xOP&#10;lBDMKlET3KfbUtrhj5xKKoI+YFBnPUAKM9c8AAnBC3GtfccanvaaDTaJqVqqyzHyTvMTPGshKlmy&#10;c7QTxuk3cZyewdg+aAKGeJIVt5F4Cq0oDlAAfm5I6k4Hyng87MWtPso9QvVtUjzKm9iryCMM21mG&#10;0sOFI3Y+6wJfLKpJq1c29tdXsaXtwirBEkktwxkPykgSRlcEtuxuOMgdAflyKVY7Y1IuKl3/AOB/&#10;n/W5zmp6bD5zSMGkhh3QbmjVGVATuBOFwV+U/KNkZ5IUbTUugeK9d8Laz/wk9naWv2o2LwyN/ZMT&#10;43KY5H2OGjctvbJ5VcPj5QwF6TTWt5LUX9qsa4jXeqD5FZsf6xV27cbsNkgiQtjDA1kLHPDGzeQy&#10;hVaIAxupc4DFQq8EbeoyGxksDkBtadS0rpnsYDFVua6umra/5df6W3V/lyXiFMfeVRNhwFbC7csr&#10;N/d2gqwH3cnBqu4t5Y/MuCZIQ6iNbeEjBAIOWTCbssTkKdxLMAFJq8IDfCZ7eNYk8osq7j83zbtv&#10;zZ+bpnDAFg21hmmC2EyfbIrhBtt3CFVVDHKpXIbA2AFQcYPIXJ+4wK5on0GGrS6v8fx+ZmwGeDfJ&#10;fSbNsiCZp2k+Z36sTz1C4/LAAIqWEF55JBCy+XNI25oTuhUMsmT/AA4wN4YjccdwvMn2OGMyJY20&#10;kUBbfmHcqopJO04HyEFChAO/5Pl3YyZPKNxd+Vaqyq0yCdbNQpgO/wCZAWUq3ygg4DDhR0HOcpH0&#10;GHqW3/r8/wCtCvEt3HArX9vI7mJl8thu3RqWVvl3bQSVYk87RxzlMyW0NuJ1ghvNqMojjXyU2SOy&#10;MFG7HzBX3DjC8cYJBawlz5r7dMMICEBlkXDKq/OFbJCquWA6n5VAcgFiJLaD7UY7JLjb9ob5WO5V&#10;iYhQyFtqYAQYwBggHknDHNyPWp1ZbsbHHZeQj2MDKyyK0EflBGIICqWXHGCwJxtAwOgZN2to+mx3&#10;F/5dxqdrYqsQea8mjeSOMbM5VV5ZjtbtjEyg4BBOdaxyCRZmgWSVd3ludq+Zn+IAKXUnP3MFSxyp&#10;UhS1tYF8uNYZmVHnRYzDMNsORjdggArliMk7uuQV+WrpyOxVrS/qxXk06Ewx2R3TNCcSSHlioB5I&#10;+QKm5sDAJwHPJUFcm9sQsvnj90zwf62MfMFAwMKu3aSzfdPGeGyVc10VxbvJZ28P2xF3r+8aNFIZ&#10;dzFdrbgp2sVUEruG4YLLyudOszSzefAvlTOrKY92JBnapPz7/wDlmSdzNkbuVyHXTmRdHEcsr3OU&#10;v7OKSCea2iWNPKaSGFfuJwpxkqqsw27ucmT5iF25BzrfTrKRtRn1XUY7fybV545LycLDvKMediSG&#10;Y5YHy025VQFJLoG6G/hs4nWKNPMVmWZWm8ohQowpb5jGwIfAGGX5VJViSRg6jE0fmXKSpErSmQBI&#10;ziXG5v3eCuUGcHewC55K7iTtGXLZn0eCxPP7vQwdTha0HkRSwlZNzxyW06zshJCk4BPUr1bJPlkj&#10;kYSCa6uZAbllQxq2I5JIypVkA4Ytltu7grxlWyNq71q5eRyxRLJ5MflTXBlRWk42EhQpbqfnQLgd&#10;P3Y3ABtta8hgkufJmuMxSDG4xrtVST8u4pmPDAEZ6MzcnLOK5j6Ck+aP9f1cqCa4tfkvbhlyysJG&#10;kYMGGS3K5OcAAoclW5xnClbB7dpfOuttrCqqTIuwCPy8eaVyGO4cYByD8w6rw4i9eOO/jLRmWNFX&#10;g7o+IyFwcknkbevIfJfjCPJcSXC2Rh8xioL2smV3sGyVZ2UDDNt4JyDjBU7hVxZ1x8y1G0/yQyoj&#10;NFGPLjNxv2Mu45yGIBwAP4M7cjCnFKtp9pgW3a8kiX5rma1kmwz/AHwCdxPHl5GeAV2Z4YYbJBby&#10;u1499blmkA89vmC5cMrlduWKljlXGDubOFRGpzTXeZLmABFj2ST+WzZjbC4UqGIO0nBIUnait0xI&#10;dBBcO8kGZLgK1xDskmI+UYGPmY/LnEg24ADH3C7bN5HbwSTXFtmW4RWkt44422o33lV96fO2T90D&#10;cQ4UjBGNfwF8Pta+IfjLT/APgSwvr/V9QvFt9P0uzR5JpWZlGFEIL7MAksSuQNxYf8tND4pfBP4l&#10;fCC4tYvi34K1Hw7JqUMkkdjqluIH2xSSRyPJHuBgw29QrbSR8yk7leh35bmlOFSpGUoJtRtd20V9&#10;FfttocvEY5JGugzN8mRJ9nI81NoJAYgAsIwxPKqGJUgBitWES509fKSK38xVVN0eNwO5fmZEHDZU&#10;IVzgYwy8gVXtIIfNVL22DCNnV41YMifNlhwAytznCEMAWOApBe9cXt9rUkk15qU11OnmK/lRhVjz&#10;lN4VFYKo+YhgoJ2sxKgkURkiCtDd2cSG9FqqoqHzGXdsYbiTGQ8YyBjBfJ3Yyd5OWW5htLO1ksbm&#10;NVeOHy5GHzCBgW5Awd2FYYVmJH8WSfldI0ckflzQJtkUvIqxrI6ZOG8tm+8nyj5Dx8owSrbzPcLN&#10;dv5ceobrf7RsWQCI71IK8E7dy4YEBlBClSww/wA0uQ5SsVgk0s8c8lsjRIfLWEbDGWkdSDyCMHcA&#10;2G6jcPuCo2jSZftEwZWWPabk78FgWDBw65wqsykgYLAjAG6MvEkbxqiSj5l3+c45kRiFUBTgfxEk&#10;EDOCAyjDLPcSQw30osQ0O4KjQRSs23GSdvG3kgbidx/edSGdVon2hVuLYfa4I/szLuOIo5FwqvtX&#10;GQ/3XwN3XO5WHBJRWLbpDZqHtfNWKNmKSfMsWV3lAobf8u3JycOgbkcYvG3s4op7CWIriNp0VZfL&#10;GwBAXwFyp5DNuUDEhZeBgQX8M0sE2nyRLarJiJYUJZUQFmDDG6TCsPRvVSNuaCVO5CtpeTRSQ2bX&#10;MbeSXWeYKFdgz8YU7TtPUdQmdoBZC0RNmZokWSJV3ySzw7o2aNgn3txR+ML0Ub/vckqQujemSWL7&#10;Lb2n7maMSw3VucoW+6wkIOV6K3A2/Pvyu4NVW+tXWz3/AGe4kUSMJv8ARwibMNyoAUhQQpH3XBXa&#10;oGFyBzXM+NQYobae6kkKu0e1oS5Ta7o3AA2/c3kHC/MrrgEKXGY3c/kQwQNJ5ZVtuxtmGyY8qArc&#10;LwwOF3fMOQFt+WGkVGWZVWRUlmVSfkLKVX5wFAPyuAMHlFBQBTTDbyMGW+jjaefaDPe3CqCV3n5Q&#10;yheSE3CTaSdvyE5NS2Pn6iNZQwzf6Vc25hkuYIpFkm+VJRKV+YZywY/MR8gwM5AAzHC8skYvorUR&#10;qY8eYqbSIpI9u7LDcwOcEnjBH3AKmW0nPlvLKyeWqmVcBCu8MJFbpsGWYdDgqR0KZYkJgT7TFa/a&#10;GmWM+ZHGQFC8kje4DEd9oG4IoIUszGiFLz/r+v63HTXNlaFmlkMPmyIhjht/M877qlS2GKDMbyBn&#10;Yc7VwwKhrl1ounJaW7nW3F3NGM6fa2pWOHZlN7SMHViZPmVAGZlMnHygNCsx8i1iQKkYbc+23HLh&#10;9uUKjgbQoG7K4AGWcMA2WLyIFsY/MVpkYrcW6sEY/eWRWwWUHLZwAu3HLKARUXy9BXk0kn/X3f8A&#10;B87FdrRTcW8wsVtYY518uNi7OzltwZ0ZzlQMlsZGIzjPymiRo5DEwaNm8tU81ryT5NwXDoCWG4gh&#10;gVDZABcqUYpLdrfreNdpZxw+ZJKjHcuyB9uVAB3lEPPBU4K7VA3ELE0j2x+1rArTLIgKhgzBWYhJ&#10;NwAAiVyWK7VOQDjAIAitbFWylnlZru5uZFmO5JEZQBE05VmCgKz9NucFiC4J3EstaOt2Nroz+Ro3&#10;iKHVI/KR1fRrCeFEVVLbN1zGBhQIyGKqMMwPWRqqW1rFZwXFyqqxht9seZCWclQA3z7W2ID91SUB&#10;IUbdy5rzyCxsl+0pMqxhf9IS2Ek6tGzbG5TBGVYjPLblVsjJDuKSvqJawarayRTWt9bs0k7oJftA&#10;KIqMDu3R7m3IDKTuLBtyY3FmzTvYrVL61NrH5XlRtJthXLBSfmcs29SW6jaC5UKASGiZbr2+oNqc&#10;f2ueMN58UaRyb5ljZeAvLZmOGGMclX5AbAiZdW0mlQj+0Y1hLKJWtrqSNFdzOXbJ2hmATn7yghQD&#10;ne4OkQjLr/X9f1sZd1Le2o+y3TRyhpRIRZxxvH5YCjbsD8sWRiVXczlyUyA4ak6pMYpLjW7ZrmSE&#10;Qy3EN7bt96TG/DFCPmLOq5AQIMkfKavYh0m5ZDOWnbUJjewxyLtdfkKoXcAsEZGLPkncMsXDMVbf&#10;RSlE0ZpyZIoyLiRYvJjxsVi3JyVByuNrF97uQ20qGUpED2Z1ETW1zHK00iIHEapHHJvYRlFDBwyq&#10;7fICoA8vooD0/wA7xHdzy2ltdwM20Sz3X2UeUhZZBlk3BVmRYkkznYGUdAw3Ry6dp8dzLqNzosMN&#10;n9o+yyNPhVXcsbOhEjMzEKIlCkrkO20YDNTbmcR3Ktq8EWobn8yFHVlJn2xb2VlYBG3Asd6HO7lX&#10;LMVCZS5lZf1/XXb8CcNIT5AvbgtcQxwfY7eVVjyzDcZA20s5HlhlGSojILKY/kv+KvGPi3xRA134&#10;g1iTU4rdme1kmvbgyW9uCI5IdhcuFJxmQo2GV9p44ztOe6sL1ornEaSTFY5I5F3zEBg6OfmEZYBl&#10;GzAJCchTuZbk2jhlhvFZZg7uVjw0ylf3cSLKPlIXhXCsCDkYDENW+phze9/X9eX6dqt7p8NlqMOn&#10;wwzSSQSMIA0cqtvDYAPrmOVcjI2oFyFV+cy8MBkeyt2mmZQVkns7kP8AuwoBwiR7VbapG8naf7hV&#10;lRdO5s3WGZPt0M3kw+WsrXS/dJGFBLrHIzOCQWIC/vM7XIUV53N1bKk0jySedtWd44kkHyjexDEN&#10;kB0O0KfmX5fnZizZrGpotf6/r+mU0vbgWsgmhWF7qQLcSRRjDRswRUkHmAYHA4QdW6L5havEksMM&#10;qrCDJHJ5rSRx+WWkjLITty2WxI4ZvmcqNuUKlRZuL64SaG4DW1p8zeZbxxpHlQm3zAqKGmLYxtBZ&#10;WKHcoXeFY9u4vG/tGRJpI58mNrhFLzfJCFxhVUqSSowciMlgVKsoDlpbv/Vv68uhV/s+5e8ksvtv&#10;mRyyNHb3U3cSEsioBzggIuCAzeWNjEYAoQrd6ddLYllURwxmJpGKR4KqWIPLKuBuYoXA2liFOGXT&#10;tLeO8SGzudTuN8zeW0luqMHVX2szBR+8fY2/b8wYl1BclVFPUIJb6ZbjXLCWTzLgO9jBA6O27L54&#10;JD+m3IKtjLBd2WFOp7zX9fp+iMzTpGtpGkjupreOJY1uGjCeVIGTCq54B++qklgPm5K5DJBOYbOF&#10;btf3zLGnkSeTuIx99eoDKqlU+YcM7KuCu1bV3HqNsZEvysfKgSRzBi52KWRtzMcsG4DACXD4xu5r&#10;T3BjuZpjL50m0STN5auWbOMqHw/lj7m5QFbBH3eKrmOyPva/1/X/AAxWktgrfaoIYbpjJIhaC+BZ&#10;o8ZZWQjLDJ+8FUghufmG1rRzfZZJRa+Xbr5jtJtaMBkB/jkx+8OwY43Z3ErgNtsXFsY7aSC+kma4&#10;hxbtIrAsRuDFWk37dyqFwNyoAH6lgaDbhZlj09o2a3jIUDPyMGO2VgwJwAwdTzkuBjOylc25o2v/&#10;AMMRXenPBO9xJHEGZnZvOIChBGrLnd1yTuBIB+8m5SNyxODIq+fOsckl3Irq7eU0rGMnfswdmMnA&#10;zzuXCkOtTLaf6TMbe2jaRpF3WvyDbGoKlHJIwNqk9hgoQFY8Lp1nJdoqWcskXmFUXzlZnALKA0Zz&#10;/rN3zMoOc78DcQtVEtS03/r+vvKaLLPtC6jHhrhpIWkdQyqQg3bFxgguu3OCBnaDgZZb2rX0i29n&#10;G2522WsZdW8sksPKX5lKgZHUjadueCN3WeK9f8UQ2MOlTeEbLS4/JFtJNpum7Y53jCxlpjlkZ9pI&#10;douDuYDcANvLtatNHn7PtW6WaBYcBYxhA6r+8bHBZAAJN3DEP9wU35FQnK2uhB5jWG2WSyZvtbFI&#10;zDJJH6q2IyhYnDKQffaRkHEtvaTXMEd5AsksKs6YikbbFPhs858vq64GTlemRuYuEUkDQ3ew4m3K&#10;0PzRFCrkPkAq3bjBDZGMYylNvZoJBJpl55sjLKRdRSY/csrcsowoz+A27sfMTUq5fNfb+v6/rchk&#10;QwrMlvcwpt2iFrWbcvm5BHzEnpnGAxUdCRt2s9ybvULjT0vIxdSySW/msxVVXIjbnGOCR8wxnBUF&#10;8/KyVpomZPthKzAoscEayDYTzhGXK4BcY2jkAAgcCRLSRnWCK1aaJZ4gqsnzCMADBfjBU4+YtkAF&#10;vlXBeivP+uhXjaS8kaR5IvLMb+Zu2qq7NvPJ4Q5jYKpIID4xwyuhtrktHNbzqsiIsrpbMiGRctJk&#10;8lioUIu0HPysCCV4TaskKWjlpGjVgyzfu14BMbAEKQWONueGAIOAgKRTWsHlskGmGSZlYMyz58wq&#10;o+b52O7B6YA3ZIIJBBCuv9f8AnV4biZpZpQZPmkdJoyGVpDtcgcchyW74G08jdvZAzxhjcxSSSMW&#10;8wvI0bSQLIpC/LlSrFedobcVyMDdmR1jjdUktreFIZHEjGX541w2AcHbt+Z8YyfmG5ssGevZlYyw&#10;Wxa1keRWbdayZjbawK43Y3DLtjy+P4SpIpD9P6+77xsMZWJmltjJHMsmEjAAk2pztVRj7pTGV53M&#10;AOTtri1kMLXLMRvWOWSKN40wQyq23aTg46AAcFsAjg2BBcIjWs0UDMIwZLhRjyyWIOdq4YbEGFBY&#10;fJuUZV1qGS3WVpIZbkDzJmkYugyCSVB3DnccNwxVR8pzkmmXzdP6+Q6aG3t4be7TUV8uSMvJCquM&#10;DGHwDz03NkZGd5yMMog/eywtaONzbl8i3RHYq7Y+X5+ink9Sx/k+c3ImXzoZkYyMkskkLKJVAI4I&#10;AO0+W3oeWBJwWEajbMZHA27N/mHgjksQpX1OTjKjPOSNxaXqVHbUZHtvJEt0uJmkuHEnmNNG+BtO&#10;WXAZg5wcDBYFVA3NjKR291LEuyCbdFlvLVljX5n2ggnBGD/CBg7RwNxFBmBRoFVW8z5rjzP3Rdxn&#10;Cd1TBfGBwC7M3AUqTBUl2i4X5psqkTBcAhVBw3AG/ncAeGbjghaK5uxWltbklriC1k3Rxu28x7m2&#10;KowS3RflPU4DMw+UkimTR2oiacFQpdkmWNj5m3aCQyAk7RwuSAC3UknImkRJpVL26s6RkxTMwSNs&#10;KAucsOACRuwCSVyQ2cti860hMjEyNMuNwj2nymLnc2Nxb+EnO4nBHG1qClLQjuEu3yJpwwm3SRoj&#10;FmVvlHyrkhM/dB7qo5xjECRLbxsfO5+ZAu0qWwchVDjGVO7seMgHIyJ8k7zPqDJ+5yrbizcBXWQZ&#10;+b5gOFOwDbyVzmq/kRwhYntJI1VAqs0hUrk7W2hR146nnAPHRaCov3Ry2qibYq7maVVVyQqgkhh8&#10;w6jJUcbSTgHkYqukxQ+eR5azpwVUepYklCTk7cEckdNvIxYeC5SRgzLD5kbCZljVkZSfuDOCnzAr&#10;tJADEcANmo7mdVg+1GJSdu6aRpGzKMcghgclj0weOGAXDZB3K5nU2XlrB5kaoqL5kRw4xgZKHglQ&#10;F2gnIIJ7Ms0sFxBftBdAMGywVysjlgCMZ6Fj7FhlsYyGAed0aNbpIjM0jSt6jaGXdnlTnOSAfUZ5&#10;ANaUusrJEke5lXEhlDqjc8/MRjnOOxAUgH71BakPQyS3WI45PMR2VZ+7ZBLFRjngt8vXOB82QCyC&#10;1mkjMySruYsI96hldc/e6YPzFBz/ABHp8jYcIm+0uz26qsm1SxXO1VQIuMLk7iQCFHHTvTr4edcs&#10;kUDyJIw+9HyHBABwNoBbB4yCNxGexA5iu8ZjjWdgOOCwzkxjadhx83Rl5Zh15J5xHMkgmkBhZlMb&#10;Bn+zsobDliOoxnHOSDgAY4ANuOOSFYXX/WockKwAdwBtVlJDFlwCSQo556DNC43fZdkkgjXbs2Oo&#10;fYvdj3GAw5Cg5DEc0FRlcsQ+XEZUkJk2yL+7h4SXDZ2525x8g6YIAU5OSRVRBbxfaflYqoeNfs67&#10;n5IJ+ZeuW6Y6c+hM8ss0sMkpjEa/vBgMrZ+XPT+H5eOcHC8c5NDRXW6SCzfcwUFvMYA8kHeS+VHQ&#10;AAnID46kigOY5CSRNu+PO2RVDGRgBkcYznB4GR04J9xQSG+cHd8oJXao2t/dzk9STxnkDJHG2hpJ&#10;klaQsw5CuIYzz93I69d3zD/aAwOmFVQBsKuEyA8ixgFepIxnjKg+3rjHPk8up4PQlWQyFA8reWJM&#10;IFdjtycdB3AUHA5P5mpJ4W2ruRtoZixZumDz17nBHXpkYIxmsS6oouoMLkebg7sZGDjIxnOfXkde&#10;ue3+BPw21P4xeP8ASfhbo+nC61DXLmG109X1KG2/euyhMNcSRpksRgMw5J98b4fC1MVWjSp7vY58&#10;RUWHpuo9l2OXxbnY8chHQ4jj2LJzzggjv1+UD5fWmGUeYruGj3AsyuNvykcnP0LZA6847Cuo+Inw&#10;m+IPwx8R3nhD4h+Gbqz1CwkjW8jutuVSSLzUYOpZZA0e1lYH5lIwSuGrAtprU2hIUwvHIGkMbH95&#10;gDg9OVy3RhkkHGASuVWhUozcJqzXR6HPRxFGtTU6clJPZppqz226fL8CNd4+V7dldNqrHuVSrcgc&#10;9jkD5sDIB565fvmM6xQEsom+X7u+Rh83zfNzjAHJOOoztpEMKXbOp3MwPmHYVZjk8kkfxdDj+7zx&#10;kCRI4UVWaASSbdh/0g/MCAAB1OPmOcZ3AYBOSay6lSfl/XzYiLJJktKqtI+ZGU5wwPsvHKg8Y4Bw&#10;eOVBkQb4dvmKreYq524JzgDPIG7kkDHGOAAY3t1gtTCwX7uGVlCl+cjknn7y+nHOakaSJrciQL5T&#10;SFY5Fx8pzt74zk8naQQee+KdifTa46ZzEfM+0bWf/VmSIALtHTjIPpwccHA5yJJIFnWYt5jLGzSB&#10;gecnoPTPK889ABkgA1XkgSSQ28ayKIQpXzFVc/eOSeDjHAIwSN2BjFXt91Isk+2Ty/LMWZIflU4y&#10;qkZHPzN2J54HXEOJMvdt/XYkcRRJvlnVFSRnVYVDLgLjblQAeBGMHAGTkfMcvcMsnm3E0TN52JWb&#10;Pzc8sepYbvQYAXbgH5TF5pjuMLdNjP7t1fJVsDAJVgf4c57hOAAAamF08Nx5yM7KADHGq7Nr+mM/&#10;McMecgkMScbjlHO12HGSR44ZrjUfMEY3qZbhsMwG3OWP3Tzjuep7qskSN5skJ8yEMCrMSThgx4bv&#10;jBBJwThOjAAmMyIjRytI3mSICm+Mnz2LH94T1OcDPJ3Fz0BBKJPDcQRQx7WTdiONVxt5xkAMdxGc&#10;5PC8YZsYOcjNq6/r/hv67k4S4EbBWVVaQOy7ieAxG4qOACQTgZzgHHGTJbSQO0konDLgiT5vnyDk&#10;hTzjnuW5Xk88K0JbiIzQuzMsRf5YR8rbzu2dsYKnK46k8EYLhdwGSSNtwLIyyK0jBASVGR3Ksx3c&#10;EcEcDljJg/eurf1/W3/DFlJmFrtSdV27dreVlmQqMEkDLKAV+Xkj+6MEU8SXEMKG2tF2+bmRscZ2&#10;LtXcCWLKzEDJBHHTAxTtmctGZ1RpVbB2w52sAvJxlsAnk+4HpiaMMRH5cbt5b7FRgVIG/hSQATkF&#10;yFyCAQMn5snKZShYtCNjHtgDq0ckYgkXKKrggZ9QQBtOOjbhk4GJhqEp8u7trzbtbezyQodp+b+L&#10;PP3znOdxbBDLgiml5N9pCAgyfKAm4/N8q4yNo/i5ByTwFG7Gakd5LWNYLhts0KKrLtLMvKlcfNkM&#10;N3boegzzUuJhKnspLf5/1/wS5cAP5LorSSbnQSSAKYwPlAfK5ZiPl55JVlKdSWPcp563sz7m8xZp&#10;PMjCqAxJweThDvGVGcAsQG3cwCOK0h/c+VllYTRlf94hsggZbGehPy8cMcyOYYH82GZbeNWV42kX&#10;5Y1L5DEjC7cgMMAAk4zgE1myOVLT+t/629SNw2xrh4LkOrPHumwApGPmJXB4A+7tI3KTxzhoRXlU&#10;sDGCQVkkj3EAg7iDndswWPII+YjqNwlmtlZorcW7Fpn2+T9nIWT5uMqT8xXbuIIG0cLtwDUUdwsH&#10;zzNGsMmUk8zbIbhg2TuKgYzjdnk/IDzyapItax0/r5feMjkhitluEIjkMUjNGyoVLYIJxxuwOhJZ&#10;sg/jNKEswtlBs27S8Xl242v8x+RuuD8nzABscgD5QCJbZtoXngLLz3O0cMdv3RuJQLkZUH5SMrkh&#10;Ps92kciyQmJlVZFhZVQA7euHIAUBMcjGN3HytTBuLev9akdzCDH5m5VVuFSNs5GMH5uASOgIzheM&#10;gEYSSC3RHaGVVMc2d1tAdzLjOBztyBI3AO3AUZI621WOSVWguZI2hPy7YyrBtyhWfjbhVyScgnO0&#10;4ABC2l95aM8Mzx7ciAwTKp+Y5Clu4y5O3ryG3AZYwL2kuXT+vw/r5EURuV/5aOkkkYZXzu3Fm3YP&#10;UbfkDZJO4YwACwFy6hEqvax280ISWPZBIu0Jnam0Bjub5WUdNvKj+6DAIIkkVLaeXazRhVjhcsny&#10;rgpnG75sqvzKQUH4Phghu5seS3nNgBl+YMx+8VYjG0HBA2sTwc5G4BnJ6qX6en9eXoOIkuYdswSZ&#10;ZpAqb5Mqwb5BwOEzhnz0bdwdy8TAJDdrqN0Il82bJZYNygBtgbZkDJx1JYZ285xtp2L4uYbmO0VW&#10;V8R7l3lMf3SB8zcbRjOGPYtmplklygSCSGN5mZvJG5plJwRhOD8gcc7sncMAVLM5Rd7f16dey/ys&#10;EMItoxaXkXmSKgbYrFgpcLnORkD7g2lsd8qcAySANAySy+crQsyrGqxpI6/Lhtw6BcAEgD5FJUbQ&#10;TXWW5lsTLIjbbdlKKw3R7+SSfnI+9uOSDjcScE8TeXHdXLzXKtPHcPmZo3ZmbDKMg5JcfMOcjPbJ&#10;JIaBx11/r+t9yQnBkih3S3ELs/8ArOjDG1tzZORxyQDxgEYJoQKbdYb2aVE+Z1CwphvkK+zc7SC3&#10;P3eQd7BWW8fmQ/ZwGJWEA9W5AB3qpPGA0g5ODjgA5UPXzRJI1tIPMjiVfJ+8xZipwRnK7jJ94bTj&#10;IA6rSM/L+v8Agb/5irAu9o4JNoZv4laNnIKhiqhcbxtyRuUnAzg7lpI7ezlX7LLcxKJLV2RVhU72&#10;ZQcDaNoQrwHIVh8v3QKkuVmiG27V0mhbG+FlALHaxJYH5vvKxY4AdsFcHIk1J4nO3VdQkb97vZuW&#10;jlYOwO5t2VChkxySORyTkMnmeluvbX7tO39W2juSTcNLPNGyyKrSKwAy23JGxlAfGRwwUYJ+UqXw&#10;XJhDvdOsb7Zlc7mCrKpyMNyAxBZiCSCAQOOQpbPbKzOzJt+aQQxpuUJ8qn7rc5XJ+UgY/ibkrIEV&#10;3SWOSFJlj8qQ25K7UCHqwwzDaN3QLgfeA3MisT8Onl/X9bAZmhhWFbxlUx5+Ysyyk5wnBP8AcLbx&#10;tI2spDMaalxO8LWdgF2yqsXlmVGY4+6Bg/MckZXsuPvY4YyW3mFJYzDIJ2/4+GAEbLj5Ny4AAHbB&#10;b5VOByKnhSbYIbuD91DKkTTiFY9gHyp94jaGHPB4JxjkEuxPuxj/AJ/1r5fgOZnEivDNvjT5Vjku&#10;N8LYBKOfMyFTbtOT0+Rz0zUhW1H3Hh3M3l72jbcqlG44TeQuSFOAzNxj5QyxhPJVftkjZmVi3mxu&#10;XKjdmYqrAhs4JPVfmGQ2BQ1rcyys6/aG3wgOqq0sgQR58sjOGBB5Xp86g4VhgcSPdfX5/wBb/wBe&#10;RJDtj2zRWkkcUau6rIhxG5wV+VmKgZCtnhT8wbOQA+YS5YXcO5FIhVdoCLGwZd4wPLU7VwAvBbcB&#10;xkUyKCIFYWspvLmYFJpfm3YIZXIBCsADg5yfmGAflDRr+/tcFXkjkDGONWZm2lyWxjggNtOQQCy5&#10;yxQ1nZkdb/1+fqXIfstgI7S5jjhTy43eGeAqqJ91QyEhmypOTypIA+YNkOt5/KaTZLcSXEkaK7Rh&#10;UYMeCu4/dO4E8AZ6AlwAYkkhtlWzhEdvIkreZHGixqku1h8oz8hT93u4OScALsGZTcQ3McLymSYR&#10;4GySTCiRv9Uu6NuqAKwVSSzEcqTSMpLvr/X67b9rvcbcQ27xrb+ZE8bMVKxoijaGVtgLou87t3y4&#10;JKrg5PBsLf6hkTajcLG7fu2k2puBLcod3z4VRhiSScbQpABFYLcxQyPIvlkMkDJA4XzJFcgKyqu0&#10;ld4XncBtJIPCGW4lBjbyIGWNmV/mZG2hiDnK5VAPMcBh8wLZAAbbVWIcVpHR6+Xlf+reoK11PFIz&#10;PbiS3VWSBljEYbaN0fU43YJKEYIXJHUU+e7FlCzR+YGUslnHdHbgY+4coTkdlLFMlsbTxUcxhhZ0&#10;t0k8oQSGG23KXmjDEnOPkdQBISAMIZTwwyaZeD7FbmHz7dxJbs8flqw+VlZcg7gdrFeD/Eoc43A7&#10;pDljKya+X9f1qyR/LAkCwSfKsiwxwlVj+5gYBGGfKfxZK7Qc55MjQwNOu7dLtjG1IzJ+/wDlCFdx&#10;5zhMfdIY4bLLko75GlnsfIkVFlHmeRCA+SSR5gOwbs9OoHyFVbsQ26Pdm1FtcbnkHytM8xHGVYMH&#10;XBwoIVi2FXIwUNBPMt3fbp2/r+rhClwLaQ3DsomVXjkvAG3LLw7AKOWA9cEk9BwpR1gW7mM09q0k&#10;iN5kqXR5IYncWwuzkghgQVKlcHgBLSNGu0NjcxxXUMxVd0ZDyyEbQFyBkjK4JUY/iGDhSCDyVZba&#10;ztXxF91oy3kbl8sIUAKncCvy+ilSpwCRE7N/8N/XR+u1mWlma2Md0biOOE4iZoZlQXBDkgcLyPmO&#10;emNrLgYpYopEDT2ou2kZhuktbly6wsuV3SDCMrYHA6DacnoRJBbs0kFzdNcQ3CmVvLJkfDBdxUnJ&#10;ABIJJHIYhRw4ZGtnHeqjmKRkRI8NGkZL7B8oIHAxgDGThiASWyZsY73t+uu39b/hoWIHje32sQtq&#10;u5VmiYshyCq4xkbvkIAbDKMjHyZaSS9mt7FCrxxytgZkYKWfGF3HJwARkHIHbI28xLJcSJI9rqLv&#10;MsPlsG481VA3MSpyFDMOo4VxyuWNTW5uJwxsl2Om+S3LKR5bHBYYXHy5bkgsM+XkDo027mMrdf6/&#10;p/8AA1Q93Md2JbkKrMyGNd7Kq/d53OoXA28Y5YKEOMAFfMjWPz55biOZWaSBVjTLZJ+8N2fXGBhe&#10;wPVn2YtoWxb20iqx3OY2kbGRtJVcZU4LAY5yCvIHJg2TrE8TL5nzYaTlyVBUsq53E/K2MnrkfdwM&#10;35GN+lv66kkd9HDO8iS28RaRzF5kaZlGV5zwzgHHLDGT8u44wkMMCRJaCVoRF5c25ZG3Blxkg8YI&#10;w5ySpwATgZISKG4kOwIWjaT91GrMzhlJ8zCkAZP7zIwPvsSMCmkG5EZeCBo3LrtjjKqGxyR3K4PJ&#10;4IwM42jJFE2XT+v61363LEJmtp/s8RWJpo2SPbuHlq5OeDt5ULxgc4HQEKSPy2Iu4hbqflaMeSrB&#10;3AwAB0UlR19TkDcJNhJN5B+3XF1uWMjzFWbaRIDgAkcY+5yc4OFx1p26MHMbIxaXLTTKj/vSQMNu&#10;74BGQf7zcEtiuYx1/r+vT9BZSqyqTMpVmO5hIFL5PYDnlSWxgYJ5JOTSulxDvMypG3lsWVc467uR&#10;gAHPylsnHIxxkkUwBWzilMKht2ZJArKvzBmK7jj72N2cEEkYDcME8MSfZLS6Hl7WkjMWdx4AGFwM&#10;naE/75HILc5i16f1/Xb/ACLPmtPcKEV7jc7NHt+hcDaCp27iSR1A+6OQC3ZIGa2jSGSRVzIzYKkB&#10;hzzgq/T7obIPOM4UuIoWj8nY2HUsMMMTOMA84xkhWywYbuOGCgEjZpt0v2aSQMFdfLJZCeFDAnA4&#10;xtGMcHdkHgFiOl/6/r9fwlggjjh3PCscobcCGeRmfe2cEt93LElSD0bIPUyQu8ZkaWbaj7i7IhRt&#10;wJwdxPQliTkgjbgjg1WikSOJW+2+XAzL5YWPy3Awp2qAcnBATjIB+bJAqQzyMBMBH5yRqsHk7fvF&#10;eWDKDyMDowJGccDNSZyjJ3vr/Xn+PYmijjBjZCAYW2ltvTBBQbeQzg9FIJ+6dy5BMjRO6SQsm87z&#10;vZY23HoTy2epGSM/N15LYLRCzXAS2jMcaszr9hH8K8swzkKDnAweGXHOAA23gkkb92Fd9pMcduxG&#10;FBTcWyRgnIyoAGGDEncDQZ9b3/r+rlpPJc7pzlW2maWNhlsjJ+YAEA92OSdyYJ3kiWB5EhElzLmO&#10;Qs8jRqjByRnoPvZLAAYHysp7YqpEo3Yt4ImX5mWSNhgttZtobPBYKyk8N8m7GNy1aX5ovPUry27e&#10;JegbPdh0Ytjcwzwc9MDGRhNf1/WzJYGieXzhIyq7xq0kmWZgQVyF6sNr8HqdyjhsE2UaQMwhkmRS&#10;ZD5Hnbfm2jOPlwpHB3HgA5H3yBXSJGcRzQMlvCq+dGUztKjBPocYIOMDAP3ScU51EDtd3Nmvmth2&#10;DYVZdrEKp45x2bHCkDAHNSc8lzFqQyXC7kdJRGXVXkVdzDDfMQCRnJxyQW6j+80jMZv3l2kiSGMM&#10;zTSBd7BeVZT0BXjoVB6sP4qqXt3FH5bxyBpE2LGdmApVyAGTGCrqF28cB8YYEVMtzNCoMzrFtYR2&#10;8ccSqz7WHyY+XB3FB8uMYOcYBVbmEoyT6f1/XoWLedgsdqNzW8isFWIHdgfIoyTk4G49GK5AxhsV&#10;Zs5N8ivdzx+dHCwaV8vIu1TyVH3yOGz8xB5yT92hIsq+ZLLJ5nnr5kqzRneBwd7ZU7znHXuCAck4&#10;mguYHh36iLdgsZFvGygLuIIyeSOirzgAEcqQoBiUepjOndP9N/67+nU0EmliXe8nEZAka4kI2khh&#10;tVmyxGeN3AYqw24JxoW91AnzObfbny2aS1yy4kfGB93ncGyMdOCQDnHtje2oVpmVZVO5lWJU2biQ&#10;MbyAGO7OfvHvzk1Ya7ZZGTdNG0g+fCl93BcLkkgkndyV+YcjGCDzyicVSkpaf1/XW5sW8wEMLyvG&#10;MruUvIqqxUDacdMfMo3E/wDLQnJySLUKxlG2eXuVkQKFVsqRgcbsZOHDEnHPXIAGXb3Me87LrazN&#10;skdlZi207vu5HPzAqpwAzMuMEGtIXybcvH5cfmEyMsQByMoVJBweMcZ3bc4/hrnkjzq0ZR2L0JaJ&#10;svt+XlJtqszsCFPJxjqcZJwEYjgjNq1WJZXBl68rIsoKD5zuIHpnqVBz949xVC2mjhCWcMB8zOGX&#10;7oyx5B/vZyo3ALgsB/Dk6VvKnkEm53RRmRW2R4KkEcMCN3DZyOmWXqGAHFKOp5tZNf1/X/BOh0GS&#10;2SQxmJhtZPmCq3PRtwJwScd2bkHO09es0C5juCsqTl22jbuxww9zkAA4684Hc1xejwPLdJOI1aRs&#10;ldrZZWJG5sggE5JI2nqeMAZrrtHjjgjWQMGWNMiOSMEY45J9D9RjB65rxMdH3j5XMox17nWab5Vx&#10;DcXExhVfLZldN3O7AzgAcFsDA4G48cAV12kxpOtvdR3Ee9pP332i327OAd45PQBdzFeeSzEMa5PT&#10;Fmt7n7G0LSP5g8zZlmLEgBsYBIy23GfvZ5HGehtrrymGpwTlW5WaRZNzg7SWyQ43lSoYNjBPJIOS&#10;fnsQeZS9zVrqvz/r8Tv/AAgFEMZ3yxrGiruhdmjGVT0z067hjcQDkbh5nqXg0fa0+wh7f7Q0Cs3z&#10;bSPkGAMD1XjGcE56OAfMPhfp2h6xqtnFqmrSWtn9mmjMlsomMOSCWG4oUTDMCygkYA2sK9K8Os9l&#10;cJDcXELsrKs00duF2nH+rwW4UFXA7jphiHI8jEUnGKn3dt9dPLofpXDfMqcajXuvTda6L7t9Hbud&#10;DrUTiBreIfK3zszxk+g3d8ZHY5HPJwSo8q+Ikck0UojaPdtDRnaxwxy6chsrkMeQRwFHUKi+nX94&#10;WhZliL+Xjzl+Y464455A9cDPPOOPNPHDT6qRBGkjSQKWjiit+m0KFfaCQBtCjAX5iVUgjGOXmtUT&#10;PV4g5alFpdf+GPFbiDQ7TTdSk1vSka6ae3k02+trwxi2+Vix8vyzuRxIjfwlWC/KwZlrg9SVGVlF&#10;3IzMzo6ybWxtXAJB+83vjkZwSciu88b6ncWVzJCl7LJLblpJJPNLKdisQd5w6uAXGclgOOcAjh/E&#10;VqbG4nsmf/j04kZl2/xCM5wOm1hwRzuJ9C31eHxHtKcFZKy6Lf1PzT2PKuVbJtbLvfV9X016aGPd&#10;Qb0zdxKfm4kU4G7aOcjncDjqeDtIGcAFqxxNG0rbfL3AMBuKjgAgNkHk9MjoRySRK624kfZvkXy1&#10;XEKn5OnY9CCQNuQMgc84qAytFNicbl43eY5Ys2CTjI4yx3ZAJ4GMZIPbJXiLfT+v6/A1Ldl8sLC0&#10;e1sBvm/1jYIUYx6bhgEEE9OuSUwG5jjnKqpDFyy9d2OwB5zwQQASBjjFR2eTDsnl2tuUo0ibnIyQ&#10;Dn0BAyCR82OOSVWPeChdY1Gf3e7hgMjnGDjgnscfWuGSscclaRnahG7nLo251HmAtlSOM8/kATxn&#10;v68rqDSRzNOTIwZQm7cSNoAIO0cf3TyR0BJBIrrL0hYmdbAGRiAzdeTng4z2+XGcH6CuX1Yp5TG9&#10;w0kTCNSzM3XqSxBKjIYHjBIxxXpYKXvI9jL97W/r+v8AgmFPqLDTI9ISKRVeV57jYzCS5bn7xztw&#10;E3Y5JPQdSwW3imuXYwwfN96NYyAqNyVIxkgE91JxnOSCQC5DxzH9xI3kks0cinAyeAFJwM/NgbgO&#10;2erMob7NBJDJ5nmbjh+QBITwc+5xhuOVBGOdvuSldan0XN7vu9f6/wCG/pD7Vo43imify5B85eRu&#10;Pxzxj5fvbiQ2cEjBqWF4beN4Q6wq3X92vIB+bAAXg8ZDZBA561Isd7KJIUij3XBZ4gASZAAOinsf&#10;mUnDHqSf4S9jcmP7St03zLiMjbtyyqed2ByT0JJ24IBPTG5zylzaf1+X9akZDSwebdiL5SokVZy6&#10;ccDsq9Av8I6LyT1bHLKX8yZJPKj3FmKrIob7uevOQRy3J5IzlqcFUupa38qRpHVY0kBxgjO4Y6lf&#10;myCCTgEEDAtSIIY47q2vo9qx75mjjLNHzyHB28kgfL0JTHK4Y6Q117EylbT+vlv+pXJhSKS5kVZJ&#10;lbmZWz5Z24O4bcbf+A7iQQNxxtsa14X1jRLeCe+t5bdr+yjvLS4k+7cQOXwUOSDnbISASQVZWKsH&#10;VY/Md3VbjdtVHCiG4527VbKj0wvXpyDkEDLprudPKxbzDLCYKr4wdpw4HIJADHkDkY4BxWi6BGVo&#10;7a9NVb56ar7reZVmvEa6F1Bc5Xy8tI8e3j5gx64PJwePu7gFA5qndLEkTZkkdcKv7zzAighs46lM&#10;duNvJ7gKLyvLeXKJYyR7twMywL1DMCZCucADPLEkg/Ke7VVu7KfTeVs4Vh2s2fJG5kBUDaScOrAn&#10;dnGc54yFPTT2NqcoqSWzM65tVa3eK5tvOt2kKyQsx4wAd7BTgDGOmMEYHHNRXIlmdreYJtmWXdN5&#10;YTeDvDEEZI3DIOc4I24KgGr21AiTrE21Ad29iGdcqVyOcYPJccZGcZAxn3Cy3bE5U+YzSR/Lv3KQ&#10;c+m4n5txP3gdpJPB1izupyct+n9f15bjbiWSXzBLBt2pmSSMeW247STk7WQ9QV4HLHA6UouUuxGH&#10;Q+XKI1ZbiPyyu4n5SRjtzxjoTxhCXPEFgkkf/lpaqY3+1E7FMgCHbxu+UtgfKMr22qRGyxTWbORH&#10;G7JtEUu1fLX5tp+YKCcZ3bSPvY5DBq6Ip2No2cfnb+v6X5EouJ/LZo7UrNJH5kzeWHLMRkAhcdW3&#10;dMbSm4E5AFpRJceXaxncWZYo2WYsGJbcDuHJPzDscbycgZzDuLR+XDLFIpk2eWoDYLEk8nA5KnGV&#10;wWwRnHyrBNHa4ZYd0TyRyMrLuS4bndzwCMAcqSACDzg1S31Mpa7LX+v67fmW2jlSLy7iaZZF8tWV&#10;8HaFB+Tbu+UgKuW4O4lSM5yWzzeZGWtsIysUkKjCZ4CbQDhuNv8As4JBLZBdMl1eQqdwlY7l2rIN&#10;0bAr8yrzsf5wx5DfvEYZzgx25t7oK9iflkVTAI4926NuGB3DphdqqOOnYnKl8RzLWLb/AOG6f16F&#10;gPDbTeYsRKxxL9nbaGVl4BKt2G0DH3hwuSQQamt0TZFG/wC8VkyfmGWBOBjbhTjbnjI9Mg0y0drW&#10;YyrHsyykM2d3XHI4P8TcYXoTxkgWVm22ccSzuW/eBbhpm+bODyAcEnfww5+Y4JI2mDCb6Jf1b+vm&#10;yC4jkJUgblkzJN8rBQijd1+8QRj+L5RzjphhEgkWRLwMyKzK2WVTn+LYMnGPplsZzgZm8kGSO1D7&#10;hNJGRGqsq5DFhg4JxwW3AcHnBGcQXBeYK5tpJBIVdo/4mdzjHTahAyByxyNoI6janII66f1/XTt1&#10;KgWO2PkbZFtxGPkkwpGCAeCSqyDj5gQCVJ5yCYJJmmGwzxlmUFmZi21c8kDG48DIYBWJAB2hQTbn&#10;Q3Db23PIPO8lQjRod2SSOmDyAx/hzg9eac1wm5YTIN23zMK24v6SAZHAG1V5/hAJwGI7qctTtp6+&#10;pn3sUbpAwtlA2qpZT+7lYMoUNnGTjOenyRrjJBUZsrXCrLNasjeWrf6QyqvRoycj0wBgntGFA27R&#10;WzfwPdXflrmR7eMIqzRqrHJY7O/A3KTjOQGPA21RurWBZZI5LuI7FYhjCpJZeN33sLtO4EkgYDKT&#10;1x6FGp0PSo1IpK/9f0v67VNJvbjQ9TtdagvArWdxDNCzRpOyzRurqXVtwfa6f8tFYMEHJGc62o+J&#10;7pNRv7+206zja8t5be4hj02NF8tgrFgoTCFTuKtGA0ZRSgQbgcmGFDcP9khiVJcNGsY2u+9M4BYq&#10;QOhGMAYXIGQDXnVpl+128LTTMm8+WgfcrZYcMA2Wy+cHLjvnca9aNScqLp30bvbzOq3NUUr2t8rX&#10;79tht293NcSymyhW4MhMaCRSzhD22k4Jy/yhWz6ABSG5ujHIIZI2ZBhlExXcNmzktgEDqMbeBkDg&#10;7HXMWn/Z/Mtp7h8iMBCufLkJZcjHUM3AYgHO5cAKoaGOOGZGu7S2lZV3hZPLZVjcsBtyoGGLdsDA&#10;HVdoD5yi0dEfh28tn92/6/foWDM1yY5VcW43hY/Ljyw3tyQxOGPIG777Hg4zzGTDFpMYIaNZgRJH&#10;Eq4kXbu2gsQpGSRk5HDEcnaXXohj3ImqQrbySsWlhQRmYYKEEBwSFDPx91lULuXGQ6WzlglZY0Zo&#10;92FWQtGzYDFlKgcHaFBAAYEjJHBC5rErl0t/X3+v9MhvYYFVhAZPMMJlMdv8rH1KnjcAhOCeoBwq&#10;5DPBJGiTyRArFvCtb+ZyGjIyFbJJwSB1yRuzkFcG7Nam8hV52SYCNSyTS4VcgH7oI2/KxkK5wcHJ&#10;I3AV5rZ/KdInWPaP3kkfKoT/AAkDGOGJPOcueMbgajPXQ0pyVrX/AK0/rbr5ma0LTQNcm4by9yBp&#10;o2IVeDhzjIGAF4BwGPHQCoZIZRIt0rybWfbC3JcA4+783By6DG7PODwRnSlmhWU3jrtVZHZiyrvQ&#10;g5wSvy7gcHAyd38S9BVvI41YWxjbzJHJCrFncp2/J8gAbcc9AcjPAFdtGTujsp1JXt/X9foYVxaw&#10;3CS7ljZZAy+XH+7Ur/EAD/DhVPPzdyV6iC4hZBILe33uI9rxyHEke4H5gx6hiwyRj1IPzGtIGM3D&#10;Pctbssfy+WoDoVBPy5OAowudxLZIzlsABukp4da3u7fX9JmmZInGmyR3HkPBMxAV2BVt5JJBDYwM&#10;YcFQR6sKh61Op0f9f1/XY5treLa22182HDOj7FJ8zaMlBjCAse3PC5HUU+KERtvjWJVDFZJpMKVb&#10;AP3ySRxn5gWJJOM/LViZ0kmWSRWcNy22MjOQxyWYkgYDntuy2TgGmxRTCMLYCGOQW6r5i/Ko3AkY&#10;wOEzg5AHQ9cDHbGR3c75SKNY3tGgdd0Me0Fdyou3rkHPU7uehxgDAGBaSSV2SScMqlsANGVXbkEH&#10;OSMBdijByo2jGUFRTQSw7nlh2yeYBG24DKMNpOOfmxnHOMk/7W56QRylhbKu9T8/KrHInUkn0IBO&#10;7uO5HNXzEyalr/X9f0y1LHJcN5k7Osn2cLGkMRyAE2/LlgEwEOD69z0E0qXFxaJB5KRxPBlVScom&#10;1lI+5jZGpCg8E4wPunpFaB4h5Zfc6PtaSNg2Pux5OADnkjlsDPQnGXzJb3UKzXY3O5UpMyptdT82&#10;cYByS2V44znhsmo5jjlfTy2LUFvHd3+Y3WF5sxyRSTBAh2MSQW27Cfm9Mkgq25ilR29ndyjz7GOS&#10;QQwbgz7cDO5cvgcAZIwcchschdxvvPMjit8eYu7aY/vvjJO4MTtwFZtpJBwfXNWNO1SazuriWK2h&#10;bz7Oa1neezjuZCjYDKrTLhJCABvj5yMg5ABmPK5e8YvnSdrbdf66rTr1v5QwBFiMJSTy2m2NG6jK&#10;DcMLyeOVBHUnO3PzFamuxpTp5ljdySKsamSOZUUr95T/ABY2ZIx90YwCtRuQxaQYjiuJMovkkRlQ&#10;2FHXspGV6AgAdsCvNcJvud0jRr5VwWy5QhACvzg8kDChjnk8AkmplZEu97/1/XmbWk6JrMOhnxWm&#10;nWt1pP2+TTmeT7NMxkMW+IvDnzoywA/eFULeXIEdiCq5c7nbG4+6r72ZpCoLbs5+7kHOw4GQQQcA&#10;g4lMOp6faW0mrJPgkzRq3yqFk2FyHZQfmxnJJXIIBBLUi26SMVwwkRULzfZyJFPJdv8Ac2kZY5GV&#10;77TWb7MycqfNzr+rddl37abK9rjLq5vZ7SLTpWeQW8ahIZMbbYFckplQUUebu2gEhpOFyxYxfZVk&#10;LXcKbZ0nxtVmIOSxORu+4OVwAeMAY6U5kAlWBpOF3IVhj+dOMnavGCRhiVxuOODk5mubCJ5Jre3l&#10;jks9qxq7fK0eAMZ4OVO0cZ4wMjGTWdy+fltrvr1/rX8fNkYt7rEqWlxJDJuZ1UygON/TBwR1AGcL&#10;g7T9HLC0rv5ls20rJuhWTJKAHI2sc5zkjOQPQclmwWsYtla1hQxvu8zdEqKynDbgc4X5cq2cLsI4&#10;PzAXIQ4PnNdSSNHH5S24t9uRwcbcjGWwSeWGM5bCis5aGcpcu39f15lWKC4u8Frjay5fGwMR6ngM&#10;MZ+XqDx/tYWSCztAjXT2xDKhcq6gqVZT8vPOTkfNkd88ogq9FAws1iWDzP3B3SNGAw3FWCYOdvLA&#10;gc5ZhjaCM2G0WSODz4LGPa0xSGYRjcxJyrDC7skjgfMSVfj5WI5ZVkjnliIrS9v6/UzYrdkb7TN5&#10;at5Ji8yRifLboVJA+UFyV+UAkliCTnE0VsnmPBNGY5uFDeSrGLhSFIJXamRju2A+M7sVqadZ3Vpq&#10;trqUYmVrWaLyI451jYbVyoV9uTjgg4wNxII27mclhL5bG7JSBm3mNQIY1JG4hRswMbmyQAG6ZwMD&#10;GVePc55Yr3tPL/hvl9z+RnwaZArq7wyYX5mkdUMi5UtuZTnI2kEqxO4BFO3hluvDdLcb53WBo1Dx&#10;wtnar7lKhSu7aTkr6HbygJ5tiytrW3huIJPIDNIEk2gKzZO5Rgrgkr90HogI54EerLZxS3UMVnDj&#10;5pPLnuGwynDNuIDM2VyNxb6k4NY+05mc/t/aVEv63t1f9eRVu4Y2lYwQK0wjKw28kQ4wGG3aPlLA&#10;gZyCCTxnaaptcRpIs1vIYzJGzJuBO3Py/LjpgEAFcA9B8ygmW6VntnQnlkbZIq7VdSWKvsGQSQW4&#10;BOB03BuIt9/9o8qSVifusrR7RG3CqyqxGMqVG3GWOR3BHTT+I6aa0/r+reuv3lKSO3kH70K25i7r&#10;5IODuO3IUjGSU6g9uQuN1CW3g81fKlkbzcGKXyG+Zlzgc8+hCj0yMFRm0wnF0PMbBjDcLJ935MHg&#10;cHjALED5QAQMMDSE81rFJb29y1vGvzeWjFTtB+XjhdoUjBO7tjPAHfT8j06al0f+X9bf1qVlhilK&#10;3EKFl2kttjyBHuI6gDJwWGBgE++cwSNHI7KkhEasHRQgXGY1XbwMjIUY2jrn5SBU11eXNpb+XG1u&#10;sts3yvuKqrR7sEgjIXp14AkAzjBSSOy8QapZ3FpYaXcXNvp1lJNdSW1qxW3tg6LI8rKjeVEHdOWJ&#10;Xc/JBauyN7HoU4zlLRX/ADtu+n9a9jPdZrmTZPuC7/Mj3R4ByTggdCMk8ZORtBwFOKyL5hWGaJmU&#10;szMgbcyycdADu577se+eAZJXZN0RimdfO+dduTuYYZQDkDknrgkOegxRHNPAsiOu1mBdY2IKxlir&#10;dGUnO05xlexwc5O0DqipLYassYiWaW4jkUcMvmF14UDILcMWGeOn8xC0SQQfvTHHIrYX5h8rYUgk&#10;4x1524zj2PE32pZZlmuICrMzGTZb7lLk5fG4dc7jzzuA4YZNV4xIpVYYVVppBLIFxlmU5ycD7oUE&#10;jOed3sK2bOqjGV9hwSDzJMMyASZ8oSYwueoHDcc5AwcbuRyBNJ9mEH2acxqysVhRc4Zdxx05HGRx&#10;ngnoORG9vkRw+YzNKf8AVsq/OF3FeMZ3YGAT1J/hFSQAoGXdtjjkAWY5CzBiwBXHXoOhJADEkkVM&#10;j0KKlG11/Xf+v+GftditvGT85xu4RCcFQSADkDPAzxjgZ4E0IjQSC2MgVmUwP5X7xAAGyoOPLYcf&#10;xchudwYAx2lssIdbeNwrNG2+SMMCyg9Mdid753cjkfxFXrCZv3j2g3dG2y+Y5GSwXjG3IHBwBzkA&#10;gZrPY9ajZ/1+n4E1tapLBJMtw0bYVYAqv+8G5QSHD4BA7YYYjZTnALRwMpgkWTdHGsIVlaZjsI3D&#10;5Mj1HJwcFDxkhhYg09Hl80CS4UqA0kUYL4UHcBgNk5JPJzyRhRtzYimsYA0j2rSMF2oiq2VwobJ5&#10;yBxxkHI25KgEVSZ1fiNiWc3q/arKF2PKI0a7ZVc8nBAHQqSSOuTlcE1oRXPhdNCh04aP52orcyPJ&#10;cSM5BhMYCptLFWclXYMEQptG7dvGzO+aG5jWG2ULGW8v5ki8lhzxjO7O4grkHPZjjCLatMp02Q+W&#10;GV1bdGYyqt95iMZwepJA4UAKSSKpSsUtv6/r+u274JIjd7Xg+ZXy67Q6s2SVGWHBG04Jzht3IHIF&#10;iMrxQpcFmlZVOWKKGYjK7lbdsBIzkHOPQinwSrP5krSpuEe+6YrlUTJLFgeckD+I5Py9yMPiF3aw&#10;yRBGEbYfyHkY7sOF4PUHdkZBOSdvU4AVJE1nZ3WpX7WMZZmm3fu41+Uqy7mQAEngJ908HbkdwLFv&#10;ptzFazPLJ9luIf8AUwfvFkbIIPl7crwf75PUbSx3A1dPuL2OKOeG6VJYpSy+THvAPAZsccc5H3Bh&#10;schl3SCRlDF5/mExJw/77ymJx14LFug4GWbJwfliXMcNblUdth6wwRNww2lTEGTKY+bOflLYO05A&#10;J+Y546sYwhYlHt5f3ygyBVXCDauwbhnCk7VJIGOo9abbqIGTa6xytta4VFA8snbgrk5Ykg44H3s8&#10;fNmZoSIlD2CKoYxNM0bAM3sDgZOcehxwRTifPY6jzSv/AF3/AKtv6FyKa9ktFsJJ5n2TecytMWV2&#10;KhdwzgYKcYHZVBBGKcI5wv7ueLNqpMbXDAAr8xw3GcKVYbechsY42lsNvcW7ra2tltZpyqpu4LYI&#10;XBOBkg8Eck5OM7iJOZLeO1EnmQ/vWYCA7iDwfmALAHIJAOMgkgsM1nI8Sphfddv63/TRdNd9AY2x&#10;XyWY/LF5casGZTlOAD1JwMcZBBUgHkC5ZSXF3dwvFCEmUmVl84KucN8qF2w2QCigEex4yKJk+zs0&#10;bM38ULR7gCOWyCuB0B+4ccLyADU8bTC63KBEIvlYQybc4OGwRjapyMgED5TnPOMZx5jya+Ha0/N/&#10;19xs2X2oRGeF2aOGTzXaKYbGK5biPzMnI42qMgJwTjmezvLiy09YrKZjIOY1MOzzCGADZ5DDBIAy&#10;cscgHGR1fwC+L3g74V6X4s/4TT4PeHfGk+u+Hn03R5PEGiQXR0y7LZS7t5pVd4ZUjVwvlYIZkcsV&#10;iEcnLa/4jv8Axrr17451mOBr7U72S91B4UaNWMjOzDaqiNVDCVRjgAcD5iw461GLiceKwOHp4WFR&#10;VOaUm7x5fhtdK7bs7+VtOhr29yqySJZRTSRyGSL93P8A62Q4IwBlck5YPjG0cA7RV7TNUhilD+bG&#10;xmCtsWVV5DFVUAkDrtB4GfmO7Oa5eO9kfbYzvHHDHsDQCQSBcgEnDAcsBuHygHLcncMaFveTy/u4&#10;omjztxydgAUMPuk+ZyATgDBBxu5NePXw76nzlbC+7Z/1/Xl232Ow0+8ZY8wvGZPlMfb5SvBwR8x7&#10;fMBlVJOckVoWeqR3V2qSP5jSjKyeSBnj+L5hxjbyMg9+xrjbGe2mtpdiwKkygKscZUENs574O1Wy&#10;x4JVgM7cHpvDGm+IvHPiZPC/gvQdW1bVLiRhZ6Vo2nzXl1NIoOQkEAL8KMsFVhgggYUNXl1MunWl&#10;ywV35HkVcBOpPlhFuT0SS1u7WSS1d30XU2rDVobmOECDzGZ22bVHC4B25wMrxkgjjfgDlsaFjfIu&#10;xAd0u5flWNlZl689iSc568c+pGL4i8OeJvCt7HYeOPDGpWN20MkkMOpWJilZY5ZoX3RuMoUnt5Yt&#10;rHGUdcLjJjs9TMEyxm5Vfm2LIFwxk53AHBYnkcEHAPOCRXi4rA1KFRwnFprdPc8nFZfUpycJRaa3&#10;Tun+V/wTO40zVG3KjSYz8rNJhyoPynHGSCCe2CG7Hkbmj6qlyd0l2d0jiKRmiZwnTryD2OQSMcde&#10;SnnVjqLRuFe5j4zmRsfdKjPHOSSoP0BJA6Df0rWWtpY5La4njZ3EsUiuQrHDErkY6/3hzgEdSRXh&#10;YrB7tI832Ps5KL2PQLPU2iiW5ubGORXjH7pcLIFO47MFAoXCk4C/ewRnBA6zw7r41O/3X90JJFix&#10;I0dxgbgWK4LEfMSAy54XOchyBXm1jryvZyX9rIfKRWS3jmbAQgO65VdqgHjgHDFSSPTd8Pa3Bay2&#10;+24+0RpcSxRiOIsTkLtZe+SZBnOORgk4OPBrYWVSDSWp2UZexxEXzXho3/X/AA57VpWqSvdKL1o1&#10;Zly3qyhTgYOMcAYOcdf4lwdrT/EHlDDXA3O7BVSPCsf4mVBztLN79ycbq8v0HxF/xLFuYb3CbpDi&#10;3RVwXZ13HgcHAAYZDAHOMknatNes57REtl8yFlMe0tGkW87iQCAVJz904AUOxJJBFfOYjC1qbd1s&#10;fbYbMoSUZQe//A+89ctdf8+NSVbb5aqqy4zGSSPu4xxtPzY4AGMgcWbPVhPEzqGZfJ3q3mfIPmbo&#10;e3AHJwflGemR5xa66UmaGTcZBkzQxoDukz82ApI+8uQCMkjG44Oda31fUJpVUiTa0pKpIoPzc72C&#10;9MhQO59DkVw8krXPoKWZT5kmmd4daV4PJMibYw43PHjcCoxznJ64GfmGMYwKsR6ktxb4eVSqhCDL&#10;GVxwD1XPOSPXjPJGccGPEcU8PyTsrrJHuBbI+XBC8bTgrjvjpjgrV6DxJDjBmaLawXdNMcHDYOB1&#10;B3HpnjHOQBk5p9UdUcwpylubWrS3CmTHzIqqfLTaw3de3VsE9Mcg442msuO6iNwUFysjdCpGVH3s&#10;YJ45DD5sZIx97inajdxu0cSTIq+YI/OkBOG3ZOPocE8huM9sjKkugJVikdbiEyBmDMCp+Y/vBnIG&#10;BkdhwR0Ao5nuY4iajUua9/N5kSTyW8m0yb/M+XCjnGRuAJHPqBk4IwAKdjOsc6opG1lba20fIB1O&#10;eCM8c9AOM85EYlZ4Iw7yLt+RZQu5g3IA6d9xwM/oOKMlxci6mkV22QuvzYMhy3BJ44wzHHY5bty1&#10;3vqcdepyyTOs86xm0+OIafDCwjZJLuP5QVLHoBwMLnJ+Uk9O23HuYIxcyw2rLtXae0e8MDhieFAB&#10;HUHjqAMAVb0m63rvS6i3AqfM2gBicY5z7DvjC8H0i1IxS/6TFIW7Dap+RTzxyORwQuOOOvAHRGfN&#10;Y6q37yipdvReRl3SNMA7eSokPlq0beWwXOB8x+6QQpxyM8k84rHube2+3CGWKGZujCNduRuOQp2b&#10;udw4OTncy8hc9JeROEZhEJQ0ilNqF1Uj1YE5IYLhwOG/4CayNTEkUTXRhbaI/wB5ncA2UG5iegGC&#10;2SR1+bPJJ05uU8fGUer/AM/67/8ABIVj3KIRc+ZA0haSWPHK/NkhmdWySCeu0gcnOc3RZrf6XEi2&#10;bRidP3kkaLtAI5DngkDjoOAWyB0qO1RY51tNu6OOVVVJGYAsDgjLDIwQBkcHjoRsq9Y26y6fG2pR&#10;FWdUlm89BlWJ/usT8vIwpPIwD1yd6dQqhR5m/Nf5de3/AATFWzluVkea2jLNuZljUKFYYYICoXaC&#10;QCBngtn2rOvtGmtbhvLtN7rtJbzguCwG5wmPvYLBm5Yhj1/h6m606OK583ZIqycCaSMFgD0Zcldu&#10;VHHc4bjIANPU7aQKtw9tuPklmPCbW3APgc87TjrkcZwAMdcKjZzYjBx5dd113/Q4a90iMARxHCq2&#10;5mVhthQZKMATgHLg4yrMeSCMgZN5orzGS5WGFpAypDDHF5Kll2YAJUKFI5+bcFxgggk13l1ZMs1u&#10;u5IgxVfMy6o6bRnbkBdo4woI3bfcsuFqnh+NgtnbxLCsw8hY5MjzGPHyhQMcS7GyxBOMpwAOmliN&#10;bHz+Ky1crsvl59PL79L99DhX09pJ/wCys+YinDlI8sFLbGOwjAIC5ChQfpuyM+bRrZQt1PC3kSR7&#10;5d2xTCQCXUMN3UoSp4ICtyMNnsrmwkW4jurSJoprg7JJI5OV4Xb86sqsTl9jjAO7CAEDGPPpo+2R&#10;yWunbFZgZIWt2kZwWILcYYZAj6EAfMDkEBvRp1rHh1MC4ytb+tP03T/F7cPrOjSLGJCw8uN9okjf&#10;AbLFuijGfu8ZOCoIZlGFx0jFl5lhJJJaq0arJHGMyEjjG0MMH5jwGBycHrx6d4qg0xZZDo1jHb2r&#10;RlbjdMr+XGzBtpKKBIqnYCzFv4ssWYVw+rw3DSXEr3LSCJ9/+kcvjey7tvBYhTIWz0+Ynbwa9vC4&#10;jnic2Iwv1epyxd7etnb1s7HOzabI1lmSDcxVg0iyqyFuy8Y4G0gqDnAY4xjNa5kkSCLRPNWS3W4e&#10;RIzKqKz4RWYqeAQidTkgYHAyK6G4sPPtlTy5mgt5CIjMquobAJRSeMNmMEqOQ6nbgFWo3GlpLEHc&#10;bAkXmtK0jSKwLEZJwACTjJ/vDAwWIHpUsRbRl8soq6+Zz7222WN55XjbzW8xPKGcZ+YqGIUn72B8&#10;oycDBJBakNrPG0QWMwsAF/fblBKHd8xA5B4wcKM4HQY0VtdoHlxIFDO3yxgqgzyCOAANw44GWUcc&#10;gsFjc+a3kWMnyssakRk7Wxwvqfu7tuAck8cYPTGrfUak5aL+v6+fXUihgkuZftMoV/MxK0zSFVJz&#10;83IA4AIBPJzyffTtLOCVZJRbRhmVYo7jbuIbdy33crkcBFXzCFOMAkmiRZWx+1NAFXbjcJyD5YyN&#10;gbqSRy2eWD52rzu2ltrhJ2ga2aF1DLF9/cjDY/Ur8oDfNjC7PvAkkVftma07c39dSnDbLA0d1NLI&#10;rW7K26ZA6lsYy+4lec4BxztRhySyyW1nbQO1rcQQsu5jMS0bYU87t3D9EGUHByc4yRWh/Z98N18L&#10;WSFrfyzcbgT5bbGG45J5IwAGJJ3Mx24OJbOws4rx4LC2hYcSRrJC8ahwRkMBlSA3ygHAQNtO4tzp&#10;7dGtOMtOn69P0MlbQ3F21nbT+ZHM2JLqS3aV55dpBcAgnJZ0O3K4JAXcSSaE4sobUCOT5Zdsm8Mw&#10;2L5agc5ySq4B3bQAM/Nla6y10u1MbNM8+2OJgzwQ7JGVUZACSQifKcjOSMlQwKkDJ1OwuGhkh2+Z&#10;5q7THazuwdDGDg7iPKXblgSWwOQDwXqOIi5WPWw1SpTjddTnkleK58mSCTcw3eX5wGGVyxbIYtuH&#10;zgsMlcLggMqiUxHTXVxcK0iS4hkklVlMm3gYXoQNmRgjac5LEVJGkWnXcnm20aWbGRJLeT7rMNib&#10;vLV1G4ZJAJBwcnoCxYW1zcM1xDIytMsgXy2Z2k3MCzDGTjJ5BP3tgPUGup1OqPQp46XMk+l/09Cn&#10;9mjNrNBHGkUWB5RuHd1QGPaoITcT/CucltoAC1WUs8KzKzbFk3RQx4OONw+7kcSYQDbz7gFF17m3&#10;tli23W1ZCrLxPH5bKwPmsu0H5QNrFwNpLn5eGJznP2cQiUlbvz2WRWRWKSPwMAgMrMApAwM84PRl&#10;I1D6WjjJNJ9xiE7o7i9WFRuAaPjDIQeN5B35IO0n7p2kEvyJPLhuI0hQqPs+1ifJUnf8oZtinb1K&#10;rnnAIABLACa0hdQtwLhnknYqkiuVMYxHyCCN27JzkkFM5JzgLPHFEs5RI0mb5UhuJCWjUKzebnqc&#10;Y44JUHGQAanmue3hcRzxRCtrZiH7PY2LMy248uRF8rIz2Vd2CpLZKlwRwDt8sC0Sj2nkpcRC3OGa&#10;SEqCMKwLgqBgAfLtyf4mIbqZ7tIBdSJEyJHbsPOVm2sj5G12HzYJ5+ZskblO9tz5ksGe0uo7VrhY&#10;pZFZWhht9xUvHhTGpIJ3FQCMjhQc7mG05rHoRqqWtxwYzNNKDI3mTZ2xruEKEAiPaMLjJPynHHTc&#10;Mbq+p2DhNyM7PJKU3RzeYDtUowUZ+Uk5CqBgZ4I4A0IGmtLy1f7P/q9rLFLEq5G5chNwZWUZYAcd&#10;W+hheNWhNwksigLD9rUMq748KeACGUAqNpXDIFBBxwtRnqVGt5nK6rbXJZY5ZWmUwEMHIdeH3DDE&#10;tt58wAEk/LkldpIybyDUUjN5ZW4kkESzSW6wBV+Qna4VSNzk+YCMKxxgHhsdVrNtai0mnvpmjuBC&#10;yzSQQrHIWYgELt4ZCT1O3qBuZXBGTqMdzLG0ss8TLLMF3MxkSI5BEpbKklVaNwSAckM2CG3dEaqb&#10;PawOIdk18/6/4Y4yKw0k3yT6xaw/Z4W8uf7Gq+ZsTeWEZKlfM2gFSc5JXcw+Ws282y3TTabLGtuJ&#10;ngC3FwW+fcSJHXYkYYqgzgcYOeFIG3qcSRP9iE4STblXu2yN4AXCA4AbaB8wIP3/AJmORWK1pazN&#10;De2ESsxbFu62xYZEW5hHx85X5x/dK7sg7Rv2jK59pha0Zxv/AF/wxTuJ5Y13faGjVTu8y4bd5ch6&#10;M6nKlw2QTy3y4G5cb4gY+U2I8ZSJLlJsxyDOMynBJXJznJ5+YfwgLPcW0ZuF0+K2j8xo/Lt5Pl8t&#10;Rlcj7rcFihG45AA6uPlaEEnkm2g2r5i/Z2jjUvIzOCNg3KcdT+7Ix5g2lWNbR97Y9CNSMY3bCGe6&#10;WxC4kjk8vJ8uIKCG343ZOCoGewXggE7WK37HTrK2ik1Ce++zwW0iLHaooVp5W2rsVVxkECRjgNna&#10;23hwF6rx9+zd8afhElrD8XPBF94Xb7JY6jDDrVzDvFrdrctFIqxyNkObSbKgKVIO9U5DcVZz29xb&#10;yfZzasNrLJJFIkaoAVIQLtw5wpY5OflOQwGK6K1Oph5ctRWfmaO8dWuz+T/rQ7vwH8S9b+FHi218&#10;U/DfdZ61pSzLputO/kTQSTKV/dBCuxwJnAdV3Y2YAzg53jXx74w+IOvSeLvF3i2+1a8+zkT6lqGp&#10;NJNNkDDeY5LSEL5mWJ3HOcq2GOBE6zx3F5LLMrKyk/PuTBUeXuYgAKA2QcYKjjgZaWW3ms4kjS1k&#10;t5YW8m1WOXJXaTiMsE4cHjbuyWUDaMLWLkpajeIrKm6alZN7bJvzXXfTtcjCC4PkxTLIqqYmWK3Q&#10;fw/umVMgHeSqjgDLYOSFJtafe3GlXUE9hd7ZIpQ1qyrGzqZN259mW5IJwxAIzkAlENV7yGSeP7Db&#10;pGxjSNoR5RKxOsrAgYzmJduAc5X5s4O4mxp8jecLWCSaTy2P7pkA2PgZRmDbQXbueSxHO7K0GXtL&#10;dSw2wX3nwTCZZlAa5a3iywJCKwjQDecrnGM/KpPJZDG7STQvKLFDHIgm2+ZuWPeCQ4ABYY5C7TuJ&#10;Hy45IjinjuZ4Utxbt5ccdt5bcsGZ/lQsgUufkBUYBJG75SQBMyrfxtf30KySfZQG8tl2QDYANrnc&#10;uWBDE54A4zuJpXJvcjmv0nX7NDbxKYlO6OSRUkU5YlldgRkhMZBGAikE5AE0ou7eCHVNSlkjlZWN&#10;srLJHtXzDuwrrtUopIOeABtUbdpaS5t4RcSPc2zNC0rpIJCSZF4YK6jA3DglckA5GAMbUgS0MzRQ&#10;ygzzblvhLcA5Bb5mbb8x52nEgBLPjJDfJXMjL5f1/X9dq09k6xeckTqxuIyzeSUUp8wDk7xhieAF&#10;IHyseGDYdcSrbI139o+zsJFaMyKUxIDtHmSBgAwAwrHkM5Hy7XAmVHe8RWkkWSUeXJJdR4klRjgj&#10;LLuJ+QfuzuBAVQx7utri6tGWWC5mhj8wfvo1DYXlYymMA7sKqnADgoDlAopXFzmelqs0ilkEkvmK&#10;32eCBcH+Dd8qldpGeNmDlx0IJ1rv4aeOdP0jT/GHiHwvfR2eo26yaNcXGlbYJgjeWJI23BXztAGw&#10;NnIO1h5chj1E3nygJbkCRpPMWcNtZRubbI21DtSNd2GDHOT8rU/V9T1DXra1XUrm4c2dm8PkzbpE&#10;iBZo8xDphizEgbfmZjwGO3SMo8rvfy/4JXtJO3n/AF+JiPCbppGmtI9trHtjaWEZCsFVVLEZJz5e&#10;AMnAVcgSGiYCytfNuJ1WR1eP7Q7QiNydrgFlBzzhs56KdoCvViS0jt7yC8uDtbzDGNiiMl3DN5cY&#10;bch+UsfLz8xHOSSDC1jJ9jjdhGZvsqgEs235gA6jar7l5Ayd42nnDPk5mnNt/X9f12GRadax7fsU&#10;vyQ7oRG3DFlIXBiJKxkq5GeSA+WU7eWMZQyvGkJRW86RWtdrNl2y7fIeSwx5mMAEAkAZq1LDcs2J&#10;pmby1z5Hl4Zjhl8vJG4HdkByhOCR06Nhe3umkj8tmjaZj9nl3PhCGEjfxICQxJHIHXdkgg5ieb5j&#10;UtHh+WGC2jkk8va0crJGIwTtO4giMkZPK7WOSWJLKxBEbXT0ee4NsqqskNx5OA6vuYnbwFONpyAC&#10;SQc7k2FI5B5qXzNArMrI0vnBnYcx5LsBk4wC2cBWY7cbgFttPs1T7OlpG6bRm1SNssC37yRVPWP9&#10;2MMQTkIrEFAKOYal3ERLh7drCylXau6K3ikYgRxsseA7thyMhQdwIIXOCWyWGzee6jmt1H2mFnXa&#10;sixwgEElGDYKnAI5BzwwLEbA4SW8u2KS4t5o5ImYR7VjJYrscnczYBOFBG3OW4IRVpsi2FztjeFI&#10;ts0JjW3dWNvIWUpLt2go+din7vIOCmVquYvbT+v0GoYZ76O1KqPOi8sx3C4kXZggED54V3IH3BnB&#10;wRnJQU1Ypbu5jnvHuRK0bJIrXC7tvmAucLlThs4VQV6cqQMSSJClpC1pd7dsbr++X9wpMylkzxjg&#10;bOVB3ptG0bkERl05pPtMKpcSXUfmCFtgaOTgSLuCrtyp+ZwUyQvJOcURfsUJXmawN1BK1u3lxvdR&#10;ySCGZ2z8iM6gvEwHnp8hGC3IjywaKeK8trFjpCRyTeY7z2vmIFjfzCGI807PvScLghGClVZpBIdV&#10;Zb8RR6d9gmkjDLDJHJIGAJbDIU5AwAvykSbSrowwqNVWZ/NkeZheSLJxGsLRwvbydAn+8Aynk7lB&#10;A2HHzaRYubt3/r+vkHiC18J6fAtr4de8UafZb1iklhKz3Xzq0gCqNseDtbICou8ENKpWsKVkgkhu&#10;NTSWNoV/0lvlQyKCR5iyKN2w5YGTcpzICWlKkJrTQ7Sq6bHMyNCztN5rfuwlyZAm4hgoz5zAMdu5&#10;VfdnEYp2s1jdzrLpd9JJDHcSyeZarv2SD5sIAo81/mbGcbQzbgZGYg5iY/C/6/4bqZyJbhBLG88s&#10;7xxCMy3CwrMk2CQzCQmQuET51KISPm2ZCsS28X2fYZZvsrSx/u497PEsflgfdDCQBQFYBQwJUBlB&#10;V1sSw21vLc2OoWcfnl5DdBZtv2ibaBtUgOzMcjLlmYmUs6kYxHcJbXayrcramVJDI8Ezvie4JVQz&#10;JgorDcv7vc7tlFOyN0Clx3bE3Kl00xnZZ/LcLEsPzHKESh9qFdgTYSyKwBXlgASV0y+sZZ4xcxSb&#10;YbjzJoVjVn8klwRy2+VS5jXqF5DqmFUK2Vgnkw27RvHI0YZbcSQhNrb2nbc/zsGijYH7m6RsjKnf&#10;NqR0fT7RbGTznvbgb5nuLxPJeQSnftUDf5qHo5IbJfIwAqVzGEmtuv8AX9f0yG6FndH+0rqK5jja&#10;33XUk1s7KxfYhD/ckZGZVUfIGdHmYYZmDVZECyS6qdSmhLJLHJNJguqqwznfKS21CflwwZpyvzKW&#10;I1tVaKDU5Ly51WRbeaRiY2IjMyM275hIygkrkowDfMpBKKpjrIurNdOea0IjZrVXlPmQFGVCoXe0&#10;eVKLwGZgQQWDFmbbjRMinUb0Tt/l/X/DFAPK/wDx9rM01xNIZbqOzBV8JjcSMBiAm8LvTKrGy9Tm&#10;rFZJbJJ/Z88zQ7d4mhuHUb9io6sV3Ffv7jhQULKTtzsS/bWuo3NwLAvt8yUC08uN1hjmXbIwZTx8&#10;+xWKgjaDDuLFsVHBezTWwubHy7W3kaKNZZLl2hRFjXKllJO75WCgbnWONgAI8VRvz6P+v6/4BUX7&#10;IsMlxM1vOFEj3hkwr85YEIGIVD83CqMIrBjnCmvdWkT20l0fNhkMiS+SNjQeXk/PlCMN5YP3SCSY&#10;2DAjzBsWr3crR2d1GWup5o5Fi3eWGKyKdzbj5gkH3j1UAgnftQ1V8iFYZrf7WFRbdvOhdsiGFIne&#10;ZZEKFflCAqn3sRng7cRq5nGo+b0/r+tOnkY2oNDbWMlpqUFn5cu9ZIZFRPszvnnD/NHICpJB2gBI&#10;8MQBiIsXWaKO2aOSSTzpEm/cx7E3ICNo3YXG0hwSzud2SC4uXH2+xuGkiuGtxM2I7iPaZJ1EQIZt&#10;pyGZmKqd+dsmByQ1Z95bJKweGVTkxiOGzjZovMwpLMGOQyhGJ5LZKttGOGehGS5V/X9f1ew1LLa0&#10;ZltmZXRYrVpHMiLvO4uQcNJgBnCOu7eCchiSKix21oIibxIovkEbRtK8SRkt8qglHZtoBGeT83Rm&#10;BazPEoghlt7ffb/Zy9hbxMSrsuzBKDGBlyQQpz5xA2hlem3ZvbX7Rai4aS4+zzGW4jURbklByzR4&#10;JWMlgxxhdoOcNwF1NIyb/r/h/wDh++pVW6jvJbe2t3ELW8UkiblJLMRuDumGZlyASwwWAZcYxnqP&#10;hJ8W/HfwL+I0Pxe+G+t3Gla1ponFjqVxaLcyQvjYRGtyCvPmu+cZVlJCKdtYP2Uajq9uZ9PNxcXR&#10;dUjWNFmlfnzGwEJyCWBBUjOfmIwy19Us5tFv44dU0hrZo8LcQMEhzFncJg20AA4VkbqwAGcgGrUr&#10;FRlGXu/h8/8AP5Jmn4+8aeJ/iDr194p8d+KFvLu8uri9uLiRlVrqa5JmeY7VAw2PurhVZkAAVCaw&#10;oW+wapHqd1YeVdQxo7xoCAQNm4bAAoXa7ZViMjKkqc1YjiGkWiyTXC2azsomfzirGTaWLKCyk5Vs&#10;/MxwQo5yCG3MUX2RrSS0ZXYmCazaNY1ZSMsrDCbG8xgAyqF2iLABUAVzXOjm5tW9/wAe5H/Z7RZS&#10;SQxmMKreXK4YNuHzL8uWIDEbn52yLyASVhmtbi8ijmgvIyy+YHhyZmjjKhcEZDbcHOcg/vARlgxr&#10;r7XxJ8MNO8AweGbL4XeXrAllmuteudQkk8+Ly4/LjFqroiDCzMzNncChyWCsOYjjtNTult71IpGZ&#10;d9usKjegO5nXa24u2d6jnII5+9gD0KhNvV3/AK+bIbxXEX9nxzR/aNyny7aUuskvlsFBVgDyrfOW&#10;2lnJ4yDmG5gtLt4Le1ne8jkaSNVCmMMFT5YzgM5AU7edyhDhQCWpwNsIo7KYWzRxv+5fCnc20uyK&#10;M7slio4+ZyANvO2kZ7yyvI5rqWFLiFs72USNE6NlsEBdwywxxgfNgggbszT+v66/5EaWdtK4EO2M&#10;sXNrHPGVkMfyrls5GCEwSRsAHIAzgQSLYQpO8UxKnZIy7kVHkIcuCm5QXLD17DAZtr7q3lhYTy+f&#10;CoJjaFlXGSyxsOWKkkFs7vlO3qcMyw3SqsVrMZQZljjW1WS6dXEbELhcqAo6Adc5LFSMYdxRlzW/&#10;r+v+HLD2d3eyLp9tA1xMluzSW/2dZPLjRRIzZAzs2gueTgDB3Lkht1b3K6ji+uisjtJ5bLH8oOQF&#10;APRlDrx0G0AEHAROg+HXxa+IXwf1SfWvhz4v1DT7y806W1uLmxLIyRSElnVsl4+N33XUqxyGyPmw&#10;9f1HxBr2t3OseIbuSa489jNNec+bIQJHZtwK4JG4KcBQDtDbeG7FR3s/6/r+mZupWVvHJHbxSM0W&#10;xkimt42kVmcZBBKklQi/dB6qpDOQSHXVvHZhjc2MSwrtVImmJwMsVOSvHcZO44K4LK4NOcpc3s0c&#10;QBVoyZppFdWCMOQdrMQNhDPgKCFYAMMZarSCRsO0k+JGkZCEK48wMxKk+u4n5VAZgSxNK5rbTuRr&#10;ZyLBmMFW8lDlY1ULt+RZEPfJ2HcGXcCTxxiOcwLvSzkm2wlrhW8xlK4ZgiEkkA9DyCAcjJyRUjwJ&#10;Ghh2xSSR3Cypb3AUI8e3ajEZG9SrKc45DepJpLxLfU2kvbG1nnaN/wDXG3UySKSxILqp+c47gqep&#10;HJwIcZdyvCz2O280+8jt9rOGaNVwF2oWI5UvwTheRxjJLnMGovutmjmdVi3MWViMtj5CdyEBwo3g&#10;EcH5sKqkAWnnnWKS6s4yokvAsckcYEoLHO1cbsnBz15DZG4NhYYy3/LVHaE4keFGBYfKSshXOeMB&#10;huBLBd5yu01Yub3rkM5aJYYYYXO5RhjO670ZvlKqfvYYY4GTgtkghg2J0eaOWGzRVZxJN5MYZUXa&#10;xDFdp4287mIU85BGcK8Rm2iK3ilaSPEhjRCpf5WMjD5mxkMD82QVxwGMdMvI11WNwyQ+ZcSNIjGE&#10;BUyo3Ac8kBlJblhtyT/EA2j8NiF5bH7MrWNzsVW/cD58QgBm3AHOSDsUNndkyDkFWp1+0IgmaZW/&#10;duysfKUY3Lzk9ByWII6cEhc1NeTSmXybO9jWNfLVI51YqmGO0g8HaOoHJyxJySSY43vEKZUwyM3l&#10;2rozqz4XlsKAcbeCo6Hc3GcMDba1GJIAkixMnkvtE8cduu0E5ZSRnhtoUHaBgZHJ3hmrEYjGbmCY&#10;RsyvGqTDcoxtXaQ2Tu4w2eRtyDxtYEkSD927w/Zhwqht0O1guSeSoyQM8fMVXHy4WaSR3iuV85o4&#10;lkZmZmOHYhgpIwSW2MM5yw+f72WAB7F/xN4c8NaNPZmw8WrqUkluz3m1ZYxBIycx/vFO/AYDeMj5&#10;fusoDPhRTeQd7g794F0hO4MOBggnuAQCcn5iDgANVjURJZvLe2qzCDap8qP5ZgmNyLwNwPyLySwG&#10;3jcF5bBCnn+QsitJuMcx8kJu3KFwMZYqGXHIx7AjaJZUZe7uV/LkaFYBGFHnKnKj5SBgHKjdjKeu&#10;M5IG4kCS5TzzvmXzo1mQJCzEs6EFiA2MbgCBgHocdhUbiazELgSRyOGdWUhfMbafnXOCRjjAP8RP&#10;+yJpLZZoyIGVWIVZIVztQLlOuMc7mAyDjdtXPGVcrm1IDLLGjbd28Rg7dzKoyPlJVcFeT6BQCMel&#10;JC9kpWKXzljWHEkguA7bmHIxwuOPm7HIBwQQHyNEP3pnVrY24jkUN/rFxwFBbAxhRznPH8WRQkl3&#10;GkkoeYLCvytHBwmFzt4Hy4xyowODzgAqXAghtzKm1VaRpvv+W5kcDIbd07EHqeoz0IBilE4R2WBp&#10;o0G1vLypZQwHHUqN2DyV6e+Ktyqq3M0cIWNmi27d2ViG5ifTkYEgbjnqMHiGE3Fp5P2cxpI8r+XG&#10;rCNExkdOSRgMN2M5JGSdxLiwlI4+DyLmbFw6wBvvbF3qrfwkkZI7epOT6nLciONVt5n/AHYYL0HJ&#10;cehGM8H6jqTUJmICyqm1fLAzj6HI+pzz0OT26SLNGpaPyIlO0bim75hk898dOvUZ9M1wnjuL6EyQ&#10;xyS7Pu+Yp+8VUdsf7WMADA6YOOmRtfDcQt4u0131Gaxha8h3XkMG8xhXBMioSA7gDcqgruOBgZAr&#10;AdQjsIWVVYlWIAwwGABgnrgn8PpVu3aZj5ksjArk5HQ8AdsZ79+xxngnSlU9lUU101OfEU5VKMop&#10;2ut+3y2O/wDjT8XtZ+IOuSXd5qdxMJI4PMaa4di7xJ5ak72YkKqhVw+xUwoHGTw8jx/aFuGRUDBz&#10;sjmG5iE6Zx+BPfdkd8Rz3H2iaSRGyvlhlaRjuk7Hpgnr3xgcnP3qRLrLb45JHUYIYqrFh6c9xj6c&#10;e4NLFV6mKrurN6s4sHgaOBw8aNKNklb8Lf16E0m8lYPM/jwqkEjb0+7k47jbz1xjAp6PGqqmxl34&#10;3Rqy7CNxOWLe+BnB6cHJ4h3rGJXklZpNxxtXAIGMdOecAk8YJ6nnE6BltXjh3SMrYQ8bpAw2lSMZ&#10;b7uRt5OcnJzjkZtLREkciND5e9WA3MohYjbnK9eew9FYjoTkmmy2t3HHJPbsDCw2NIp3EDjDbcjA&#10;JUjBwO1TOsd0GaEOIVyUaJgdoyRlc9OoXJyw75602KMlXVEkz5bKp29toyAzcj0HYjPQNSRkpWf9&#10;f1cYwwFfymKhsxwxyhe4B+Yg8AgfM2ATnrzlLaZVH2hp1+diVdYyGYYbHsRk4xx908jJInQXN0dt&#10;oflaQM6q4+Yk/KCM9MsecAEnueKi88y4VA+/oQuF5ywwNwznGOpIyD7kOQXumv6/r+n5S2yyCCKB&#10;L4x/3yZMKMONp4zs7cnJ4z3ACifLZkVxtZsKrgKOp4I5XHHPQ9cgHIbznZLFtVZCxUDDY2HHv0Py&#10;7uuMHjirQndIpHSJVLZCssjFwu7IGTxywxkgElwDjosmcn5bgSBMsUMLDEgiWNw0anp8pYY5+6Dw&#10;SCFPTqrPEyRgNNJM23zGzgspwpyOCSQem7C7gP4iagjighAtpGWVWUmVo1Gd7NxjGOOx52n5myeM&#10;OkZVj+0fvGz97dH99SD83XvnJ4yB3GSBPKZ8uw8XQMTTYVGhZd1xxyc9ueMsevGMYC/KSJZJFLrG&#10;wZBwF6t5PHQjnqNxOevy8gAiq6hrZY1iby5EXeWaTGFGeRnuegGBgHB7sXiYRn/WANHG251iYqfR&#10;sYPTarHcMc54wCZ5exLiun9f1/SLJnFzdNKlsXjmm+S3jkZpF+8Np3ZZjwMkjB285OBRbx+c4lmO&#10;F2jzJ5htzubb94k7RnOcjjPIIHNRX4aRbfb5jSDDKxGCvG1sHlcLyS33hknmp7eHfcMYJsys2d0j&#10;Aq3JIyTk7Cv1XoWJ2/NOxEo8se39f1qWVli8gzKu12Bd/LUjeQThskkLk44boFz3BqdbvT7SRnLR&#10;mNGPkyKVB2HkhlJI7hSBtYjuOQacjNGZFMO2E5H3h8vqVJzkgYPAz8u7ruqRJYYJNwtgjNGVw33h&#10;zt3jlSevfI6ZB2ggaMZR5v6/r+vkXoLp7CTzg4hl8tw/l+XwVwHHY5+XOcjOGGDu4cweOWTTo0US&#10;R3D+XtkQYG8kkk7fuhQTIWG0f3VBrOVhbxM7bnWPKytI2fvAddpxyE4PG4MR82SVsi41AblCwl5W&#10;8qRoWUeYx+QkY/hLY4C7RtUbTnnNxZlKn1Vv6/4H5gTHHOywXEfGFljaRRkMSmf4BwCeoXA7Afen&#10;V7ueMCEsqlSN1pcBWLEdDu+83K8L1UMFG07hSkkSS33SszBsFuOU6sO/JLDJ6524HGKmh3i4aKNd&#10;hlYbpp2I2LyqjjkZ4IyvByeF5oCUfd/r/gf13LEKxTwYbT5FXawkaGPzIzxuBxg44J6luODglty2&#10;5UGNruWPe3z7VjWVWdWwcZJ6gfx5XKsOB0Z5guJVaOFZIyFWO3WQbdm0/IN3zY55OOGPUHOZrR51&#10;uYo9RX7UqzKWZ23eewwCOAxO4KGIALEE5PTdJjLb8fP8f66DpI5BBDAzhd3CTKySMoAHAOcDkgkk&#10;5+bj7wFO8uYNHIkkiox4+Yt8mDlRl87SQTg8Ebjk7ckSKeOVbi7t2kjLLvmAMgOe4KuMc4OeOBxu&#10;+XMhbbJIjrGo8xuVl+ZSWKYUsCBkNyByRtyR8xosZc3Rf1/X9bio7XF1tkikkzKwG6QNtYbsgLxu&#10;O44PqEOQcECK5kSOGYxXLRyQb3mkUkOhHyt6KH5PODjnBY7Qk0XmSKAJ93yuHVpAxO0/Pj2LYPzE&#10;EcKRjcWdcSS7cx2VttWMptkkkZpMlhwY3AcryDtJyW2jPY5TO65v67+f3dh0wSO3aGSIqyMzeWXR&#10;VjJZuFJ9Pl5YkZwenBhQxW7Fknkt8qgmj8ovIq4U5wWO9juQkfwjGTu+87UDFCLiSRFLRsfMbazC&#10;XDBgDldzHneDjgON2Kjt2uYtsUIWNfLbcFjRlLbieQ/TO5FBOMggZwd1Vyjivcv/AF+v5fqgVLeb&#10;UR5cBaWORQ4zk+Z5ROMHJwNh5JJJHynqCrj5ftEUEzorp5iGFZVPDhVLdCwUNwSCx5XZgVGPswaM&#10;RFY1VmaVRHgFumCGbPK8sOGAY554DxFdysXz5lztz5zW3zISWJ+8SCAFYfNuAGWXoaTKfr9/6+X5&#10;dLk8toEuJreSMN9nh8pnsbpZipTc+9XjypXODlTggMRkDIlikhL/ADBJ45EfzPJYD7MSvL4x+7XG&#10;QQcAncS3ULXDSLG0k1lktJHJGSob733QBncQQeGOevGecyRlbSSPMiMshBaSVQoGW65f3wScEZAG&#10;cq1RYxkuZav+rf11LFr5SSF4oVWSSbiR7kMU5bAyoG9jlcn73BwAaPIuLvUwmnzOsuwxiJYQsjL9&#10;0Hqo2jCgcbTht2AQrNtpPtVrtW2Vl8tlVTcb2IORtHIC/eJ5Hyjqv8Rsec8ax3Vz5a7goHnM6iTI&#10;P3RgKBlc5JBwFDEDIqeUwleMm1vt3/r+vUc94Li3W4E13LDHGLh2DbtuF3En5FyTwxLfxOMKfmWh&#10;bZ7JnkeSNWQM3lqyCJVyEZVc/wCsU8EY3DDBcMSwMdqsbzYeBWlZyGZQrB8Dbn93nLfIThDn5uNw&#10;emxxRFSkdw+2RvOxswgGM/xLuCrnnJIyGPP3TUSOVR0X9f197+8IUdraNHuV3xxrD++YbduS+Np4&#10;AOW7bs5YcZpJZEAV1Ea7jkeSpTd8rLuPzhg+3flQxDcYLZwZZRcxBZp7RWZptm0RgjAYZJLZVDjd&#10;y2TmTA5yVGKSRJHANjLv3PuYJPuKuXYDJXdtU4G0qcDg7Q4x31v/AF/V9vn2Gsgk3wm6ZvMVvNDx&#10;naMYBlZc7e+0AkglCMjLbhkWRFlMZWSRUb528uNjtJJJ++SSAoAK4OSDhxujvWChmtrdpVjZlVpE&#10;O4DBOOvB4L9DgHPAPyvt5YttxmF1byCkbm2QHzvmcHH94j5sYx05G1DRcevLf+vw+Q9bmGPcFjZo&#10;U27XNwB/CPmyGwy5LALxtzywbcS6WdoY1iiTafK3bY7fErMhbgjG1pN2ASQGDYOOWAayXCxSXFw8&#10;0arGPO3RZWZTIGV2ZQ3zAnJ2hfQZHykuXnuI5ltYjIsy/vY4t8hZgR90jHA2Sbc5YryM5JoZGj+/&#10;f+vv0HFbWK3S0sJZIcKzsVIZdoVsyZQD5lDEgjcWyGIGNpmnkN0rTo7DKuqxyqyq27/WAljtYD5W&#10;2oSp4yG5qMLuvJEtJGZgy+XFErJE7g/e+YYAUsWyMcMPlwSKktriKFob5LQxLIyGOaRiZAig4Xbz&#10;uHAGeWyH7l2rPzIl3/rX8fz207KR90pa8jtYpljVNsalXM8YADrwfmAOBuBIAjGARgs0XUflFBfI&#10;3l/vlt5SFY/dB+ZidznzGOSCGwGbGSEjd5FiIEKwqQDC3kl2TB6FwSGGY26EksQ3JCBZvNuYbhnJ&#10;i87C+TGhKGMb8xRhwRkAcbvu9DklQRRn6/d939XX+QSxeUrXAuDMvnJFcPLIWVznCsGwMhTuPmcA&#10;NIox8vMjlxL9muwYm8z5/wB3lW3sytIflLbgVOTncSjZGSCtdLy4k8xLOGYRkgBI3/eIAMbF3MSW&#10;5VSPmG5wf9lpUvGkikupdM3FYxuj3GMTKwbaynd8xAUsF54HBUYrORMoyS1/S/S3+X3dhLozJb2k&#10;W1RJ5Z8lpAF+Xo2SBu5ZyC+4BCGQ8qQLG2GDyY5tLjkMlxIFjZlKiQg+YoHO1dzA5U4I3EAgiQRJ&#10;JcSStbm5kbYyo8k0IdPvIGABG0jbuyxzyOBhgaeJLoLNJsVF/wBXdLtCbsqJE+ZyPusFBznuemKC&#10;eiWnnv1/4f7+24jTQm3WPc0wCmPyYYxsOxlYIp3HIYZKqudzLuzgErZu4Y5VeO5Vdy+YZIWkUjaM&#10;Mo3E/NsUMCcBQEbBAJkaMXMy3kc0s7NIyxsHby2VuAGwACRxgBQTldpAYlSQwxBfKnvndoIPLkEi&#10;l1ibPyybVHzPlgynnIKt1y1Bm73T/L/gf8Pt1H3QmiWW4S3kWGy+V2WFdqMxZSOP7y7M5ADA/dAK&#10;EWVWOQC3lumdI48XCoxZmUkBkwqgiMuAAcEcjODxVQNEYmYpLH5XKKt1tLKXYrs2HJBO9sENlVO3&#10;gg1fQCPMDyCOSWNjHCq4QR796A7s7eAGz/sYJ3NwGNTS39f5+b7akiyWsjG6+1b1fNwX8xV3bhkD&#10;+LbkFW3n+4W96bbW0ATy723jkYzblZ4yiKm/7pDOeoVgOScIT84Y0W7zR6ebeWdFkhz+8+aJgM71&#10;f5flHKMpwvXoOcmW3jht5o7Z38tt0ayw4IkjCKFCk7idoCHkE4IbLE7QJkc7fLdJ/d5f15dmNXa3&#10;76RJpBtU/MDJlcnB6A43hSemWU/KMEiW3d9k1xbpHIzRgNJIgBDHpgZJJGGJP1PQ7hHbOfOgumtk&#10;lhbBETMPKc5YZz1GFLMMEk7l2gk1ZhSWNUfEEkcYPHdVzjeOFBGQcY+UkjgfIVyZnN20/r/h/wAP&#10;usIseyRUjMbb4zne5VcBwFQhWUZXBB4IBJCggU1DDbwMPNyghzskYLgbSdzIu4k52ggNk7WzzuIa&#10;8scEDGKRpvmY7mU5LAHgqwT5QRgDbnjAJGQJ5ohYFoUZpo4dvzLcD96wOSSTjJYBQDnBIIHJyriQ&#10;+z/y/wCGHSER3JupLrbm4URCXLMDuAU54JOR8owV+TPHJCRzhZfMe6Xcjjydql/m7DGeOfm3DjI5&#10;yNpV1tIq3DPa2+F8xQ0nmFQ3DZyPQbfugYJOMj5SHJOYpWRr2P5kbAwEwCWIAyBgn5uHJYhd3J2s&#10;IkZeVv6+5/18x1vbiEbIbtWWKH5mZl3ICfmAyw24PHdRnPDZapkmkuPLt7oNuaYbYW7gnptwABnb&#10;wQAM9eSah2osJ+zyNJu2BVVsxhtuCccAjLZ3gAZwQ3XdY2yfZiiOv72ZgrPGpZOo+cDGQQclduRj&#10;kqMioMpO+r/4JGqK82+WGZ/3aBlXKORuKqMkEFi2PnyB9Bu3NCrcqzxXqyRqwjSZZlXATbkNwe5G&#10;TkDLFsbTy63URN5+IZHhGwgDaMY/uqOzZPA3HlWJVuGmXzC0wiZ5G4kkkxti5WT5ed2U+UDJwcHO&#10;Mk1XvAr30/r+v6T6O3zGKS7nlaGFpWG9o12Fi24jAYHBG7cMnH3cbsESG4BlaW33KrM4hgnRVY/O&#10;pOc/LkjIOQN3y57iiKOUCS1Wbaxk2+Yny7lJwquNuW2kqD0GAO5Ks2W482eQpGp85izN5iAJksAc&#10;5YYBIxyw+cbjnGZJ+J/1/X9dLjmImBYoxZYfOlX7Oq5GM/cZs5PyknnI+Xqu53tbqis4mVvLJS3Z&#10;W3K68HYcE46nBUgkvnpuIiUMUhja8ZVZ8NtyxXO3afnBKqCcEkkZQ8qw+Zy3EUka3DJGsYzudpCD&#10;IoZMA5/iblQBx8xPGCAhS5tLf1/XzLIgid/JaC4bzI9vMi44Ks2BgZGfU5JPD5XDktxA9s06RyRI&#10;sRxJtAXlP9VkgAj024JHYg8V1l3ZSK63ebkbZGAHUk5JG7gKM7j74ODmeKWOG6VmNuqySsWifLO4&#10;yN0Z6joFP3uC/BGSKzZi42LIkj+2efbMpmWL5Qm+TAZm5wW5YH5iDweh25O1UufKSOSCBo45X3bo&#10;5gZGJbbuAIzjPA6kFdwbhSIYluUEZuLpnk8wMUaFB5jEjdwexAAyQFBz15zMZbZX2iRoY+AiyKzY&#10;6nhgM5GQATjB5PYUkjGUV6/1/VvmWM3CJ+8bKr88iIRukQoCQhXGT91QxDDPJxsApq3UMceySNGV&#10;o2G0L/rMlRkdwoOMrhmxkEjqG+c0ewPGoa4KhVDZzwOm8DONvOM8kqAv3lcFKRSW9vDIrR7VlJkV&#10;gylCAuT8uwq+Tng45yBtqbWZjbuv0/rXrqTQSpbRyRtIscayAeXDGMH5cKAgBY45IbHLP8uRkGaD&#10;z2lxcK0l0uI42iYhiwLElj82SOXL9gScbSMUjL9oCwm6ZGX5d3DDBHyMoTJcAdFUAnK8gAAJLlhh&#10;kfDFUCA/K3OVO7G0AA7c5yCMn5ttBLp839f18/0NC0aU7bqOGUiFvPkYW4bYxyEf+Juw5w3IY5x8&#10;wu6ddQWkH2WZ32bmZMSjhVbCsQML0cjCnPA5AznHGoNG/wC/khUE5zHExVRnAIbPIYbDznJCkgNt&#10;xZS5jAks7qeLPVdoLMQR7EjtggDrgAFUJrOa0OerRct1/X67/wBddS1mQolvFJ9+3kTzPOj4dW3N&#10;gscOApBwSFyck4GRdS7unmVFlZZGVIYZFZ96Nv8AmyM7x1OA2ACPRiDlJdXFxIzmW3Z5Nz7ZGwzA&#10;HAbCllyecbQ2G564BmF0blP37eTujRmaNtysnBDKcks2VbOckAZwSeOWUbnDUpc39ef9f0zaivVZ&#10;B5ls0g3BUj3GMfMp+UD+IEAjsWAx3G/U0rV7suy5m3Pgs0jKXYFV2KVABxtbjngsARxXOW07OVeO&#10;Ty1WMyN/pIXGFBIY/wDLXG4kg4G9ckFflrQ0+9m3NDGrMFwJvtCktJgE4b5v4gD93GVwem4Vz1Ie&#10;7ax52IoRcXp/X9fjY9B0eV7kLO9xDdFpCYpFYbXOMcspAbOMNgDCk9OAOn0O4VIYVs5F3rgqeQFI&#10;HXHOORxj364BHBaU724Ez2MjNHDsjZ423ALjA4/iw2exGDjnKjqtOvz5caTlV+XLSPkKzd+T7YXP&#10;IOR15r5/F05XufF5hh5X0/r5f8Mdro9zDcfNbSDBwvY7VJCgsTwvzY67QMg9SMb9perDsnVpFklU&#10;LCdm7y+FUpuwG+XJ+U9Qynkjnh9OujKN8sWV2jercgc47dBzjjgDPTBrrPDk9ndiSPUJpoZFVS0k&#10;EifOQ3ORnJbDYAG4dTjGWHg1qDk2zwJLlfL+p6N4Q1EQW6/Z9bt99zD5arsEahSPlLANjAG7K/Ln&#10;c/UKRXsfhnW7DVNG0/y9OWN2WYApISzqzjDPyxDfdyRxhiMMcGvAfC3ilIlt900Yt1QoqzKrAAL8&#10;ic7iRz2Yfd5IyK9T8C3skEv2S8l8xo9qMu1GKOR84PC9WxhMnBd88bQPFxHNTjJPqj7jhvHU4yUY&#10;ap6PrbZ31b8+3W+x6X9maSCO4lbJVmbZtKtjPQd+gIPQZAGGxXl/jmJ4zNPeDzI5oid0kg2vnbja&#10;SuN2MEt90gn3x6XHq1sdNb/SY/myqt8xXr2wAOoOG9zjPQeZ+Mp0Sa7muItssmQriMB2zyCQDl8x&#10;xNjb82Nwyp4TzNJSVj63O5Q+rpp/1b+rHi3jCOSGdLYMrbSm9tzR+SSeQfMJC+oyM5ILnIG7i9Si&#10;mfm1hZekcatNkOwOSWOEXC5PYhQnJ43HufFl5BeOt7G2xvMd/LXLMu7IHJXDEYJ5GDnIwMkcXr6z&#10;JdXFtHI8zLI/2jE/IywAK5wXxk8t1znoWx7+X3aVz80ly6tary9PvMG7QJI8gK/u0IMecnOc4G3O&#10;Ou7+EEqcbSQRD+8t5xHDHNFI2WZnUknIH3cAbBgjueGwOeKtXREUuPKVVYKnmBiwz1yOehAwASCA&#10;SfmIFV5b26uzDb+c0/lxiONm3H5QTgcngDoABgZyB1aveIVuVl23klZFf543KgzL5e1UIVuue4JP&#10;U9D78WwbRHkEyXEcQIEbLKi/dIPfG7GP4SApcc5A3Z1pIhjVokVN0Q3b8bhkDA+vrtHJxnA4q5NH&#10;eLua1j/1bbwzKfmwOfugfKFyPbnnrjlktWcUlyzKeoW7f8fAikZmj4aP72NuAOemD0XJ+7g8HjmN&#10;eI2JEJFydg3biMbiW/vcAjHY8D5lPAro7kxH5CRt8vCjk8Y6kZzkZzjIOc5wDk89rMB++8EgLKGY&#10;x5LY3DOcEnBAXIAzjIyOh6sLpUR6WB0krnPXEccjrGTnfCqSbid/Iz0VuO5I5HQY7UltdIUzPdW0&#10;Ue75roZ2oxJJIOQSCxb5sEHBPGcVLfxzfZ3t1G1ZGRd0bLh8kkgcFSTggnkfLk4JOYYo8SPNEu1g&#10;2U8tlUE7icfNghgSB8wAOBx1z7Vz6SPvQ1/r+v6RctZPJt5I0tvmEaCSMN8wcvgEgNtK9QSMkKCC&#10;TwalxFFMYnt33qcRrg+YGyASw47bSSADhumctTrcQPatbKkaqZnCMuQP9WM57YyufY7QRggsCUwx&#10;3BZFmZZAcx4DqTwSo6525PfAIzxkVlKWpyOXvP8ArsiPFksrWCM+2SP/AJaoBlCfmx7fKW46ADI5&#10;U0pkaSZVS2aSRRiGNpi3RcYypHPbPQ5PAHBnlupXlSN54ztUjb93KLxkD1yqlR3C9Tk1XdpJU3PP&#10;80i/JJlQWOAxbDd+rdwDyM45uMhR13/r8jR0+z099Im1Ya0sdzu5haORYym35ZFdWwzZOWU4IVQM&#10;kuwFIwt5TPDZl42z5b7i29Q+WBORuBHPcFmJ6cCMXSi3+zxpHJ84E32hlXdxt7Y2YyTu6AnqccdH&#10;4j1zRtW0XTZ7Lwhp1jdW9jHBdTWk82LkRkgyP5hyryIQWUEIW+dQpNelQp0a9GUnNRcVdJp+877L&#10;s/uRMuaDv3a0+Xy/4Y5fy96/ZmLSBlzNnL5+UYbPOScE7emH2gcVXmMQQXE0kaRsqhfLX92h2YXb&#10;ztwOMZ5HoDxVtJ4v3M1yJJPlYq6YdkUEjoeRnbzjrt4JG7FRopIQrQeY0n3pGNvuO4Adiu7JxuBB&#10;HG7O0q2MYM6qe9v68yBoJbO5WR0W3dGL7fLDbdylg+7HClfmHYrgjrmqt2pCrHbwBppIwJE3kq2x&#10;R85IJPJ/hzgEYHU41Ne8RahrEduNY1KW8Gl2q29vJeXBuJDCit8u77zAEgj5gAoC/KENZYD27Kqx&#10;qdsHmYXLZbG0OMYzjcmF6ZXPH3j109dzujbmuvlf8Nv836mdc20CskQ09VfaBCWJAOV3fPz1wrnL&#10;Y6E4DYC7Pgq38GapPqFt4mvtQt2uLGSSxn0yaF/LuFZNplyPmU7iCQ4ddyNiUpsbNlWS6DRGCL9z&#10;h1zCW3rvVSCF/j3lWyNowOBt6OttTv7TRZLeK5823YsYRIoYoWVR94jgkLswcFuOPkBr1cHUp0ay&#10;nNKSXRq6Z1ScpU7Lfz/p+v6i3UNvLfXA0qIrGshCSNJtcM27YGOBgAgdM/dODkhWWObylP2KNw0K&#10;tubyTvCnIGQWHyhjjOCFKnrglq81uZbgxum6NFUNu34Yn5GPGMMQmT8o6KNuCcueTyP3SfMp8wkS&#10;s7q31wezLtOAqsFGMBiRzVHeV0hcq5Uv62/H+uxoWNzPZxvFBcIN3H7iPHzbxx8q9yW3KcsA+7tt&#10;aS182ULGsMn3gB5nVFztU8cHG0gHHzKNwPBFURLAW/dKzLJuK7WwFTHByR1zuHBJJZgfmHy2opn+&#10;zjJPmPIpVfl8wbv4l557eoyONuPmzRzVI21tuW9PlTyo1R44lLf6xYdyqmBtJwxyeFO4Y6cgD5xd&#10;iVHjaSSJdisA8fBbk4BKnhsg4DAHoDyDgU0nnSTfbnzGVgEktm4ZvmIZdzkbG65bHB+8cEjQtVuY&#10;32W8eJF/vLt4+Y42sSTj75PLbdmQOcxN6nDW7/1/X9W7ufEyCORV+ZeTG27jaSWIOWJbJ7dwDuyw&#10;NW53wIzyn5V+YyRQ/uh3XcW4xxxyoO7AztIN6EW4WR5Y5FS3X5FjjLLNgqpY8jAByCwIU7RjdyBD&#10;LNtbLyq02VX5iNruEBYYyAQSpz8y4OP4gKqm/eMIS10X9f1v/mZbQW4khhjaQ/Ozwg7R8wHAACkZ&#10;BAyQCoGc4yCKkonW3lRWiUSRNiTJZl4Byfm6DLkJnIJJO7NW7i2hiVldGuAuxGhWMI5UBjtIAG7h&#10;OmFPPck4qzxPEypCGCw7T5kJJZ8FgvTcG+YYOCAdw5wBt7qe56NN/wBfj/WmpRvP3O6W4jiVchXk&#10;VVUMACu0feOQUGccgcADOap3qMkihh5UasCJGjUAMucHPbBbBySAc8KWXZpTvCi+bJcrIrMwXzFI&#10;2ALkqAPvrhDzycEA5IG7Nu4JPO37sSKz+XNGpVmjzjYSBsOQeQAMnJJ4Yt6FHc9Ki+5XlnEM3moJ&#10;N8LMY9xYsig/eXIDfwMA2BjC8qd4qq1raW955F3+7aNo4mlbKrC4LKTnJAwcHsoYqQ2Ktuz/AHkg&#10;mSbbuaxkUAFlUfNtxuxjoDhTwOkeaW5MkdwHeQSKuAj/AGl9rbSrZwN3JAK5/iwcgFQB6EJHZCTj&#10;ouv9f1/w5kNHJaBpY7iKSSX5FYISoQgL8+T0Jx1JAwAAgwtLBi5f7O0zExqpVmXauzOP4vU/LwQc&#10;Hpjrakhku5ZIVvQyxq0pYucbD84A5y2RgjHC85OVLU1D5kiPbbtzO5jV5PlUsFyEO0bQNucNt7gk&#10;7hW3Nc6ue613/q39fMbY3DSgraXrR7kZg0rljISfnJPfghtvzsNwzu5AnjVoY4xZxx3DMvyLltoK&#10;8LuZjwOCoG4DKA98BjXsbXTBDJHgYjjjmfO3YB5gPIcDDHeSCSwOQpNF3KUgitr8qu7zRkxhY4/l&#10;CgAZwASAVzngjjADHGSbZm05S2tfp/W/3hJMGPmWt1HjywqtHney5DZUZBXkNxjIDYbO5S1Qud0E&#10;Eb7cR/uSijaqvw20hhjIUAkEn7xbqxWXULqWRcC0VbjaqrcbGbymIICMu7AJYq2MfLlckluaYQS4&#10;ujM0m5w8YVS3nZ6jO1iBgsGwODkZIAA2pwkbU4+7/X9f12Brt1NuqTyZkCxW5cE+Z2Vjg9QcDjlS&#10;Dv3sCpz7q6hkRbgyKsPl+Yp+XMJDdjjgkqMcZ3bc8KN0itG1vMCsaurKW24ZmUgHf8uRwDzyy7mP&#10;XABqy3Ek6tugaSORsbRuG1suHyWwSSBkFuhQdCwNehRjqd9Omk72/r8v+G+RHdzPApCSxxuiotxC&#10;0x+YHowGOPQ5BXbwcDDVWVPODkz7ljHyuGVSF7YOP7wVcDBBK8c8rLctM1uLV4n2srs2SF3M3DbS&#10;uRg9cZHHIPO1qxyybjJO0irIqRSMVwFYFuD1xgkhuMZbgAcd8bo74x5Y/wBf1/wGVp0gELETqq+S&#10;MRrggMSMK4524OF5IOBxkZyx4p7dPs0MG7bzH0Ab5enzfdByCpOSMHPUkajRPqaZcGLcBIxZjnjg&#10;AgjG4nngYyR03fNDbww3LbJvLg4DN5mNisWwSQx+U43d9oC8gda3jI0jV93X5r+v69DPSOQv50Mo&#10;iWPaGaH7r8cYIXof+BLk5OPumzaSW1pb7YVRWkH+ukbIRgwxjkc438dTu68MBZudLk0lcXHk+YPk&#10;WTzvMVlDZxuBAOcfeHTI5GQRN9hkkjQSx+UFKjMzFQMrtJ4zgFskhz2ABGMDT2lglWpyj5fn/n/X&#10;zgT94dgkYgho90bFkbJwqtu28DBwQQB0OeQz7Iuk4eNSyn5WaNGjf+E567VY4yVw2NvOck1clikh&#10;huI5FVY1mZcSxbWyilSwAyMYTd93B+YqoFXrLRdKvbuT+0Z2h3WbG3hhh3JIwRgqHcyFUJwMnkEA&#10;bTuIrP2hyyxEYxd9v6/r5GLFZSyMtuSwxtIkePHl7VB/i6FRg5ySC4H8Q2FqI7nM0e77y+WuRhMq&#10;xIw20sflfJJAHQDFa7aaZLpVR4288ny7hoym9myAzr25BDYAGMnAPNPi0u+vISst5cM+fOESBd/U&#10;dZQDuAIGWHGRjORkDr046tmUsVG2/wDX3fna3Xexh28YVYxCgG0LuDYPc4GNoyOG6kY2nkYzVqZ3&#10;lk84ExRqpCfMSIAedmWB52hCxIy2CABkY6G18NC9t4YjBA/mDjzmDC4Zhznc443KCQOu35cKMnRl&#10;0ZLy6mvZdVk/0hpGWW8k3yKXH392AWwTySDkLjOea4auZUo7HLUzGipff/Xz/D7znotJjNpEbpbi&#10;FZJpHVI4gyquBjqx3E5dW5GeuCuS710Gb7MI5UjWTY5XzZQyB8lcsSMAgccAsAOcbQ1dVFp8Fsv2&#10;/wAydWyrGaRV2wp5g4baAoUs3PQ4BIAAUVJBaq5BRArMF8yOTAkXaSigk8x4wpPYgDqOD5s82kno&#10;jzpZlLdf1/Xn26bnNz6M7Wo82y8yNmItvKVkUkq3zAfMWGDx/veuRUg0UQMI1DfKx+zpECpwrFfl&#10;G4tuLDHGG3dD8uTux2pht5JI9Pbe0bHZIx2n5um3JJyQSNx+8Bg5IqyUngkYo3nL5jlX89cBdmcn&#10;aVUkBQDjIBQAZANZrM6jWxlLHVNl+f8AX9XOZg0aeYx3M89w0m1ZYZZIWJ2sCGCfMSGz67iBtJyx&#10;w09roMnmxQRPcTM3zPGrsY2Uqigh+m0tnqW+XuOlbUdo6SySPNCzMpAkTH77gnOTwQRGV4GMMWJK&#10;kgSwLb+cyW9uska7dxxtDYbP8eM5+XK91GBwCtZzzCpLQieNqd/6/r0+RVtPDltY6L/aEGvbbjz2&#10;jSwkt3BWDyjKrB+UwW84bThlypw3zYha2jjuIbW3XbGl1tcmZeTgHyty4AJHBJBOTwT1GlKWTy4p&#10;5YVI2lYwpyzFlVSNxZ8cgnJyAFYbSFy1kWGP7SNsMY4+ZWwCMcFCfmBw3QYzkZAB3cvtpdzF4iVS&#10;Slby9X3fn/SKtpZyxwR3b300aLI3mXSLHCAvy5IOAqnBwCcchzwAckEE1taIVeRPL+VpghGZMbQE&#10;3HoNq9T97rsJBqa4MaXPlSrHHK8hDfKY+cHnJcYwcck7gSBkDIqGVGgkW7uHaNdixruXY23Owjbn&#10;aAeSOVO5zg5AFWqjYlJy+fl/X9dCGYXVqyxwQ+SWl8pl3fKjE5UDgAjGM8kE8/Lkk0XW3eGS13x+&#10;XGjeQisqgbGX74c47sWIA5IyF2lavTlBEjNb+SAwkVJGGRtY87V4+YfLgg8LuGM1FeJqCRC4xIsM&#10;kLSJMsYIlClU2j5iN+MncTkjG07GXO9KV2dNOW39Xf4/195Snkt7OS4ubeRpFt5QzMzhiiqxJYlQ&#10;SBu25Pylto5BGRnXLpZIsUsm5Y2TZ8wXJGWLAdOckADOeuD906U/2lhNFdII9rMV2+YGDEKNpH3j&#10;8oHqWwQ2WBBzrhD9mVQX8lWICx5baCqsH4UbiFXlRjIXO0kNu9KlLU7qP9fp/XmUZoHCs8tvJHAs&#10;mJphIdrggBd7sQAxCtgZAIU4B53Ytw6hg7Q+ZubeVdvKCsMA4HXOdwHzAqSBgkYOxczXVv5ltHK+&#10;2Q+Y4ZyofozIcDbt35YqTw2CCGBxkXCedbtCpY+YBG1vHJx5h3DJJUdOWYEdctgqCD6lE9rDc272&#10;/r+vwKReUHMQX5XVozkHd8pOMKBkYON3AAwBjINFk19p3mXNkyqWjW2mfzBtYkHcuQQVDbnDc8hj&#10;26y3kck0klz9pWNribEe4LtBOR0OQVGB6L82ATwRWk2Su08dmrQxr8kKu/OOcB2+Y9gBz2IVSW29&#10;0T1KcpLWOn9fL+r7Fcujr+/M3zbSqyMNzZODkZBOcFcdhj+7UJeVY2WNpMOGVPlB/izxj/awBjjP&#10;QkjJ3NV8DeLPDmjW+o+I/C97aWupGObTbq/t2jiu1ATDRtkBsjncMnAOcblFZJikM/lqknmLnbMq&#10;hWePjapZSAwJAIBHc45IxpFo7vZypytJW9fwGxq5u2eBipU+WhfBZflHJ2gjgEcjjBJ6FafDprNH&#10;9kjt9skkrCOOOQbkC4cHO4ccDbwCB+dFvkeUmyNXZi3l4PDbX+UA45HPB9Rz13WYLO7u/JsbTTZp&#10;prlmWC1jTzXkkYkhFAUmTkfLjPXr84xUpaHZhqd5K39dv6/pzx6cJEmU2BVdq72WM7GYj5AOByxB&#10;IUEkkYyxxtgjjtZJfPJ+7u+Ux7XA7Lu6YyynPJ4B4zgaGs6FrnhbULjRtf0a/s7yObFxY6latBPb&#10;MCciSORVdCrLznGOCSckVmpA87Kq2rB9xMJWJx/wIk5+bkEk4zkhck4GUZKSumehKjKm+Rpr5fn1&#10;/wCASF4YVlS5jbczFGMiliW+X5j/ABD+EYAJ5wQeBTryZ/sc3lszeXv8yRXBA3kcZwO3YHACrkgk&#10;VHE0EUrMiu3zKVWOT5pQcEgFThiMjGecAn3D7Se6jtsmUyFY/O8t2yG2gE5wPl6gE5GdxAOcsWdl&#10;BctmW5mshYLGlrGsivhZFYRsucs20bfl4G7kcK4JK4DUxhYm4uIFjVSwy6qf3a9eQWxuwB0B+XBz&#10;zkCJhIsKLuVNybo1xuHBIOPmbuowzcnjduXkTItsphlht0bLO/meW+9uMkAAjsSxBycEryeAHVHR&#10;W1CEwxBUivApfb5eJAOSHbvgZABBOFOR0GQBNbpE67I4VjjkJ8xZv3alckeZkKFX5ScHBA3kcDaK&#10;ktY3k0mWX7R/qWQZabbGMAAsuGBJyGLgZBwGyR1ht4zbRATWBmRUDskbDdIoJyOAQfvBcADORgEk&#10;EUXe70JppZEjUKZZEhIZRGpk3LnLEHBDcEkNwvz5I7tKqQfM8CuUhZCyNhkXawxnoQCdnHDHdnhf&#10;mptvZQxzMGncAYKsIwCm1iMIcleQFOSQv+7yQ+SJEYytZrlJ2G7cN3XrnJ5xyCSckk44VSxStbQj&#10;jW4v4ZraaFXhhjKtG0+SGKnDHkfNknpxuz8oyamu1uZpHmf5/mWRmdQm9s8E5A2nBYAMOjHGcNl1&#10;w8kmlrhs+ZkeXGucqBkCPHAAAOBgE543Ddma6kiRY7Roj5cLOGaOJdxUMMksi4H8OW25O9D0UAtn&#10;n1L7j9Pmt4p1aWeRbeRm+0eT8pGQ2w5xgrhkOCQGw4DAkMqxRyC5j8u4bzLkRrLvjw4+VDkDBByc&#10;5zgfLg421Wt2jnMlyGhlyR8rAqoYEt8uDnPzLhc5xleSAKlhVGt2lLrukY+XLGhVh8xGTn5QNozg&#10;AEqRkAktUHm1IqWlv6/4H+W5KkVtb4eCRWjWXZ+8bbtUA7l6+uPlHO3jGeDPDEJgqSxeZJ0jSGRZ&#10;lddxHHUndyOj45zwajG7bteKRXXiFmVlIU8lCp7A5+U4643Ec1PG9lskhvmkf9zujbozMyrg8nlg&#10;OMFjywHbJk4alO+vcjjmceYZWZp2j+aWOQtGyL8p4G7C4U4zu6ng4OVimWZ44pI9skgWPdPHxHjd&#10;1JKgAqoALYAAOcBQK19MDHRb61utMs5h9oh8wSrA0iNv5VX2b1Ziyr9/YQ4yPlBXOzHEjbrbzmb9&#10;2Su3oxD4GSANxXaeoPI27gpaHqedUwi1t1/Dt/w36C6hcWNnMsdpdNcW5jjZZLiEQsp+9tzub5jw&#10;N2F3YOARzUzXkT2zoqO6tt+YDOMg8di25VHTkbFAPSknvJJ5TNHP9xf3ihRkuc5+XGOSGP8Adyec&#10;ZwK80saT+YXjV41k8xY4tzqRjqpwNwyMcAZG0f3TjLU4KuE5mk1r/T2SX9Ptoan2iOJ4xBJsWEsE&#10;2ziR4H3bsKc+g74LBM5GCyiXeyAXsRVdrCMLwu0YORjIwCATtyMnOQQwzQhZIv3borGPp5gBUnGA&#10;Pk+X+EnsfujjGKek0zMCgaNW4wzMpPCqpOGGCCCSPu9CRgKRzyp8x5FTBcmj/wCH8v6/U6K2upTd&#10;OJuG+YxusLHOGbK4GADkNlsEAKVySc123wJ+Mvib4KeP9J+LHg7XPs2peHrj7XaTTXzxh5FGFjcI&#10;AZYyzYba43xs+4OjsB5fBI8xZofOaSTa21V3b3xhlOWHKyYxjOCMZwSRpX2oxKq2ls1xGtpJhZWZ&#10;I2lfB2uzFdyYUHGQNuMkDokUoyw9RVIbo8iWHqUq0ZU21JNNNacrVmmvNO1vPXudv4z+JPiL4m+I&#10;bzxV461VtSvNQkkuLi4kkG6V5JZJXk6gbS7MdxJJYkljjc1Ky1J2giDTx7nTb5jMY1MZ+UI275cE&#10;8A/7e35cqw5WO/e3LGCVZI0kbd+7CxmMDCkLgcHGSuenygrkkSRa1GHmlu3WNVt41glRj82/gggD&#10;azfNjGFHOCFHNePjKM8TUlUm7yerZwV8LUrzlOTcm3d3u229Ouuu7O0stX3H7Im0SDy5IV3bfM2k&#10;cY/7+AoMlcDAIyW1rfXlVRGJfMbnbGx5Yjp/tdCdwxkjPXhq4OG/eYZSZo91xtby1Y7ZAD6bcAgA&#10;5BzyQVJ5Fqx1yOULL5r7gFih3R5B4XcVZMKcgNgHklhhQAK8OtgZM8qvlvN0/r+v8z02312K2Mk0&#10;d6FeLLb/ADFLjBK5z94cg9gM8jg4XbsPEUOxDdzqwOZwqlWG4jYRk8AEocD7wAPTcN3mMOsQeUN9&#10;3nYSNp+YB8Bctk/wgD0xu75zXZaFe2MejXHiHUNTbDTNBY2luU8wyMVJeRS4dYQp+/t+Z5MLkCTy&#10;+TDZdUp4qNVRTUHzNPayd9fy8zxa+XydOUYro/Lb9X07vTyPtL4ueKv2P/C/wy0n4b/DT4P3q+Pb&#10;7w9pX/CQaxqks8jaU728dyzKry/JOTNHvdERCkjqHJTYPFv+Eilt5owb5Y4o1V2fyzGpdjhyTu4Y&#10;EkcEnKucH5QPJrb4i6nqIuDfXn2ia8umubh7jBkaZnLNhzggllHTksme5Auf8JXMGtZbaZl/dRyL&#10;JuKsThiM72w3VSei4KFcbsnz+LMRV4gzD2848qSsle9lvu/w6JaHuZrnTzLEe2VCFLlSio04Rpqy&#10;2uo2Tk9W5PVvskkevaT4xeWeOCe8aBl2eYdwWRHPLjI6EBjnGNncnBxrW/izT3ZWXyNsj+YsaA/d&#10;JJIIwAN2QM4AfvjALeT6L4kjvURIpkSNBGPOjjfdHHuwJAAAxO7K5B+82FCKSToW3itYoQWi2OsX&#10;mi3kchggA+Tqq/dDHPBzxj92Vr8/rZdFTsonPRx2IjTu3p/X9ef4Hrln4hkmMsUnkldytHuh2ngg&#10;feypU5Lj5WBIJyM8VpQeJ3v5BeCCH/j3aRd0KxgRg4JITHLAKNqbRjIzhtteO6N41a6kaG5lZ2ZV&#10;G3AByq4zg4w7Y27RjGGxguGXetPGaoytcNukjmxHZwwNucglCFZhySSuCRzvwMY2jnqZfWp6HXh8&#10;0ozje+nn/X4a76HrEHiSR7cWUN4snmqsi/PGJGIwPMAztP3lzj5QBg4GRVG5vufNN7MqusibPLP3&#10;QFKj5wQDzu345JGelcXonilHjjs45YZm8lI40ETYkjRdpUAg8A7BuODyAUFWE8QgWizLOoTy1Tzs&#10;5kCsm0k5xuGSGDAHLbyduCa4JYeadmd/9oQq01r+O39fkdxDfC4ZpmjkXy4d0nl5PHLYHUbNr5Yk&#10;/lzmFpopZBCY1aSORg22MqyMCFUDGTgfdIw3DZB4bHP2+owJOsgTkSL5apmQbh1PBU9PlJAA4IyD&#10;kVajvfl3yqFj24UFR9wrkEDPyE/I2DtI4OAAyVEqTRt7aNSNmjutJv7neZ28zcxJ44Deq9SM5HIU&#10;9cn5sZq+ZVYb/O44XzY1XB2qSQMdcKB7ZGDuwoHGaZeSBo4IwkcnzbY5IAqksrYViTztP8wDkkCu&#10;k3wzW6gxySlnMe2TncdwyCGI59e+OgyCRjTclue1Qrc9NrsOaRbu3+7Fv3qm2abABUqduegbcd23&#10;JwcDOMkVb/ypZ0aKZVkdmKrMQpkYAZx78knBz98dS1SWt5Oz7AGCtEx8zzSSfmOEbPUk4GevzLjG&#10;SaS4ngjYMDH8qsu0q5AABABySB0DBegyflGXNdXN7pjUjzx+7+v6+4rJLBPC0P2yQKJMys6jBIO3&#10;aSCu5cZ4U5BXk5Na1gyJeKZMRbvm3ckordgeBkEjJPOW7dKy0fyJktZYRHIYg48zblMKOo4AJ+6C&#10;cHcDkfMTWtbrJDciSeL7snylmBLnA+983bjHTk4H3gDMJWY8PH3r9rd/6/4I7ULCIH7abZVd1LKZ&#10;HAJ4yen3hyBt+UEAeuarrZtdBoVZF3MdsixEsueS4XPJz97HPGRg/MNiGFrhG+y7RI4A8tXVuxHB&#10;OQPmHcdcccgCqLZYo2WJMKg+XcpXoR16ZHB9vlGOld3MdlTDR5rpaP8Ar+u2hz89vC/nIqKRHGy/&#10;Z1VdsyFstkNyoxtICkAYzlgQKzbyw86LMlrJcRtApeFSFD9TsKbc4bcO/TaoA6HpJ7SQR+VbMGEf&#10;zK0a46LyVONueOoByXc+4z5bIOkdrLb7mbaWxbOJOV27dvLEHkgA9RjcTkl06lpHmV8Lc4+5sIrU&#10;NNGX2SxMrCNem7dzuIJZunX5Sd2BnNZs1kHt2tZYpZj9+5kj2KDjA+Y/8BB3YGM9QVAHUapaxyyT&#10;PFp8Tj5kZ4W+UMo4TIOMdF5wSdo+baSmXcWiC5RYv3szRgrbs3AYvtZsLgAFSvy/KSqk9QWPbTq2&#10;PFqYVN2W39fi+lvQ5uawSWC6eGNtvCrD9q4jjwV+6p5UsWBGTgELgbQ55XXNL1VPM3zedDuDGNR8&#10;8WFOXONo8sBXxkKoIwuBXo2o2gNqrJc7XR41+ZBIdhUPvKADdkDdtwCQABjFc/4g0+1a3zAEmeKF&#10;sK0ZIK5BLYIOTu2dGJHKgfw13YXGezkebjMtjJW7drLr2/rp8vO3054X8maCMSSRLK0LqD5xXpkD&#10;GzknABJyVGGGCK19ZCPzYrqGZdkLAO0IIGFbAyQdwG7JONw2sODnHS3GlRSKbX7TuVmyqszTPtIK&#10;MpwPkjJ9VDFs5IwMN0zUNS0OePW9Fu/stx5OyOezlkiYk7o92V9pGwAAT8pY53Fveo102rnixwtn&#10;q7W+enp+W3c5O40siSPzjLJJMrOuzPLbFdmA28ng/LgMQybtuPmoPYQ28rW6J+7t5Qi28khB2/wp&#10;IMghQMZICleQQpbjqdRsFknWSfTs7d0e5vmWXavlhgSW4LldqhgucLycsM+40rc5S4hZVt4SRJMu&#10;5Y14AjyXYBQH+UsGXJIz0x2RxBPsXGTsv6+7+tjLmkuJbl7pZZgzHbJ+7I2NnlGMh3PjaMktgDby&#10;TkjS8OWcUM7QJFiRY3hVI42kdsIcyIo+YsAfmHYbsrydqQ2Vw6obeBoTGsm55FdWd9mCTuG1WO3l&#10;Cf8Alp1G5cX9B0ix+0/vFRI1+YkzDKsoX1KgDK4B+XIkOcYV609suUqjSqOsmvxuT3WmWqWkF8tp&#10;uEcYUSRpvBMmSMqcZ2qyjA3cLGC2DgjaLBfborqzmSOOMNcXEcwby2CgOfutvG7bjaMAqFOM4XXs&#10;4hdlrr7c7TPIrXfmEOGZScqwKAhf4AQN+CFUsMASPBb6i0LPYl1WRYrjzpm3hiCBjyxjaXiUkgLh&#10;wSdw2Fc44jzPVlRpyldf8B/n0tf569TNSGyuJpGtIP30EjvHv6bS4IMeTk/M3Gc8g8gZFZ93p8Xm&#10;NEhZboShJGWE7gcCR9wfPzEb+hYhh8wBK10kdosX+jyW8rRx7Z2t5GwsqoV3EkgRbdhxtXOcgAIo&#10;UiZ9FuLgRaWlkieZGBHIrYAYyfKuSNpC7sKQAAVxvVl3JUcVGMrmscPOVuVbdl+Hr/XY85u7USTP&#10;HJftHbtuKsqiUIglwowwKlOSRwoAlBVj8yNWsNPtzbttO7zni8uSNhI+5VB3K5Uhs7Ww38ByM5Dm&#10;u51fR5Y4riRyom+zqGa1LAlQ25sKO/BIckhl44IGeZKSpcPOrRzLcJmJZpBIrPyM/Ju3cqP4tqlR&#10;kZ2heulilUukbyozoqMp/wBev9dexTXTbkXrQojTXklwEaOFseY29+qrnb97aSWYjcDnGQclC6Wq&#10;rp1zM/nIwtPNjQKysm4tgDJDdFUAncuOpIrsfC3w28b/ABAg1B/BHhGTVLTS7WS91BvJjiW1tVIj&#10;Z2Z5EVF2uC21csE3EPh8Y19olzYai4vbeO5kEx8y0jZdm4hk++hboVQ8uQgXAIJUL2rmUVJrR/id&#10;NCdaMYycWoy2dnZ23s7WfnbUw7QRStF5E0m77QPNhCmVpCCJdxblcbvYklTgHgGaxe2lDOJZJm+y&#10;/wCrjdklccgZbaMjaquMDA5B4y4lW1VmEIvZJFXcsZn4Z2yQQMN1G04wAAC/UEvSWixqqrdSSbt0&#10;m9vL81l3LlSdoO5cKFLNzudcdmNc572FxTQ5DGYrexF0THJ5kbQeXy7LgbUG1SCdygqRuIyuF61G&#10;7yzWc0Nq3lsrb44FUnaGVXBBKnH+r3ADJ3ZDbgPmuCOVrh089iNwx9mjfajElCQVOTjO4qeV3KMb&#10;QdrTayyLCYGnWONklXlkWNdzcf3i7MPm2YABj2kJijnPYp19LkzLFbRmS5s1jSbzDGdyrn5ioYqu&#10;4qVLegLdSMjBleFY3RraeOJJUKIvmKiIvHK42gsWxwQpADb1JDAP0ZbeKXdZQ20qqoF0rbljdXJ5&#10;eMBd5zjHphSTnOLlrPI10bouoRmUx28sjxxAKNuQQMsisSOQ21Su1wRzPtDX2+hiyW0t7LusomEk&#10;in7PFBtAVmOBs2tjC5C4zj5wpx1rn9Tt/tFvLfQxR3CRHzoZE+bZ/GysEHDbyDwAT1LIMA91r9tb&#10;i3nuor6+uQkeJUmULINqsHV1dznIJ6cnaAQM4rA1uwlsopprtVVYbdg0Um5kRQSGT+8ckhsk55UH&#10;cGyNoVFuduDxHLK5wOt29mZJLgXAjjaRm+0SKdgDRDdJnrnkKCMDcyqVOfn5q/06Zrg74Cu6QgwN&#10;aiTD5HAx/tN/305H+0O91SwVtRkEUbSK0jGNI4wRI2xCQrjD5K7TywXK4GFKqeS8QRx7f9Lmjb5s&#10;xq8LIZBGpUkKQcZKc/Kgx/CoG091OalsfbZTiubS/T+vn/lp1MO3isprsNPcbYZP3kiyStIwV35Y&#10;/MN6hS2M7WJbBbkEO2Wp039/aRXUkwaST7QGVWby1GQ2Q2NxPU5ZX++vLFzo1zH9jt4ZGxa5hXcY&#10;pPMQ7VY/NuLD5uMhBvxwQmIbaOQyrcy3Bd/OhFxHDcGMPhSA5O8BAxbIbgBlJGACV3jKz0PpIT5o&#10;2Zo+LfGOv+Nb0al4i1q41CVGi3T3F+sgAQbYUXBZ4gj4KR5wAGwME4pWmZStqiF0jh2qiKwHADIM&#10;KRkAkcNkEBSVAUsWxmNYbW1UQzHzFJmZn3pHtf5GUDKDPPygnocnuRxgW4tYIFVArq0NrEDlmz8g&#10;L/MSE6MnVlwd/wAwrWdWVR3k7s1VtkiadJoVljuhG52lYmjPmN5jYIaP5ipQuEUEjPzYJG1mN2No&#10;9OEd5cR5jk/1e3c0ihRnaNu48Fl24LkYIUsXLCC182a4W2tZEaR/LijmjBRJZCBubleVxuxgBQGY&#10;7G3KDNbn7XcG4E43SLGlwqwLGJ1OBkbsbctyACG5YMcEFceZj+zZiBJ47oRzFS0ckhki+8ZdrMh6&#10;dS2dowNuZFI+diHIgWnhjvpNzEJCsUYcbWILjJJHdHbaFOeAoJYEWzPO0cc93NukRgNsNs3mfNGP&#10;cqMBw24kFx8vOSKiNu0qLeBGbdMwkVo9xGTkOMqMnCnA+Vs4UggiqUu5m+4kNwZLZby4jaQSIYZZ&#10;IWysu9hJsbJYhWQHnJHfB3ZNpjcT30k88sMguH3SyC4wHJxl2P3ljG9OCSwy2WbLYqpM9xAPMQgt&#10;GVF0sKPE21iTwAOSSMAryp7jBFwCGBY5pfJZhICy+YePnLAsyynaNwA5ILYzv2o2ByAILArtgsGW&#10;ObbIrQpDmQMPlX92u7GXHOQXOP4VAKzWkp0qaWGC4t7uJ1AmNwxCn51ZfLYYCsSpxvLg5OMkMQRG&#10;0nWOB41KRRkT27MWXarBWRwi5ycbiRhl8sEjoXbK53x2tw0cix/KqqH5LBc/eb5yACxwAA2SA53M&#10;I5mS5aMrg26qzTRxosKfuWeYSICC3y7SSCpC7eoG5GO4F8CVYLaaNdQurUeZ9jCR2UknDr9zcchm&#10;wAu0sw+bLv8ALgkpBcTyAXk6O0rjM0U1wUlmzG3ZSCcgMCq/NtK8sFybLRyT27ax/aywx3TkNHaD&#10;a0QKBvMXvtAC5yxKhgTljy1Ii5Qjjs7yDMfmeXiNFvPNChodg3BlUYIG0ZUAAkgN1QAmR5/tEU8b&#10;RsEUSBbciNn8xTuwFII5Tjei4G/KgoFtHT5JEmuba7VWkuv9GVd4UlW2ooI5VTvKbg+ArE9VNSS6&#10;e0Nr+/0xgrSM/nrl2TcTHllQljg5PAc73xmPIBvmF7SN9CjMt5eW5srdRF+5aMy5Z23IyqzOWO18&#10;SfNuO7bvyflQk07xj9ofa/2cNIJrckk7jtJJDMEICgEmTPy8HjeDV68V4IYbKSOFbiKRTGbdPMMk&#10;qs2QMjkHeGAyXC8chn207p3tYmSedrpQp+zyX37yMqRx86DJ3bupyQGDfIQy00EanYbItu9yzQQJ&#10;5ixsPssilVRdu75xg4xkgdCAZcEFdwjt4Wubho7lpZJGjKrJGrYwV++SR8wO5lI3fKD8oUqGqaYT&#10;TSJcy6nJ++WXy5dyIyyxgEyCQ5CZXYOQQCDggncURmhf7PPabjCnymZVLOzbiWCqcJgMMAhQSq9e&#10;CAr2nYW3ll0XUI7htOt/mHmTQ3ELstwrfdDAODuyRtGQxAO4ZO0EP2jW9UaxtDZ2+biQ29u0jQ7C&#10;rnC4kJxyoXryx25LMFDfsX2axU3cMy/KzbrePb57E/MRt6b1AIwAGUoQNzBguoRXxvms5rXzWjjk&#10;imaQFlddoAdQpBJZidqEYIGdvBdlzB7RFdBe3Bks0aNnEfmgzI7QtwQzfuyJAWCArsHQcDlVLh9n&#10;P2W8ktJdvl7ZLW7ZREiKgl6L/FtL5yCQS20BiKknbzlUlYpoZ2227KAvnbio3klsD5hGDuKbSSoK&#10;4BRLoo+ntc+RFJEkq3BT7Q5Zw27s4dldmypAIPyj5Rhnakw9oMispZlXG6NY2aRWS5ZJpWJQFvLC&#10;lclfLJLAYB3cBRhr3GmTQos0vmRwxbitisiqilinPBbO9kwNuE6ZB6k0Ec8xLuR9ojYRzDLBMeYQ&#10;DIwbzCR8gAwAq4ySlSm6juJ/sSQ3STSAPB5dwyAlQVVo23HBw6k/fyMKdxGGtSDm73KLRRoYRbyQ&#10;yM3mRRqZmEU64X90qjLA/vIgMfe2kYUsxBY2lrd3+ZZo0jkUvL9tyjeZjPBBX5SVCoQrMzbvukLG&#10;LFzZ6l9naykEjFmLeSsbgSuJgCu1DlBmUBnBRhvBQqAQGz38DTTNHLN5sd4ohVt37pZXXDFkX7pP&#10;UBiSVYj+GtEwdR9P6/r+uxnrp+kT3tw0FuEd5R5chtRH5TnGJSUUBt37tS5CLhuCxqvJ/wATWWaG&#10;LUBM/mMzBZEdH3KpVsgE+WNsvH3drZ3MI976UkZt3EkPnRNG0ilUzH5gEh3Ix6RhgzOCDgkAgKQq&#10;rDd27Xt3dHUNPmMn2dw0czyGSNWPJAjBkxgqxVhkDop3RirJ5/eu/wCvkZdkkRu7ayF5NauqZW1k&#10;WNvsjKV+cuQG+Q74yshwGOcZJNM/sqG6h8m7bcs0J8q1llLyuDkIrpnpvI2goNrFjhyG22bi6RLW&#10;bVXluGmVRKvnrIkksn30kKBWVG2bWVRuTPB37MimbHOk3FrJpNxepb2rLLJ5KKFCASbYyzYLEmQf&#10;Jv8A3aqyq28PSuVGfnb+t7kF9JokHmXtwsnlS3Q/0iPExTDjgn5iwDEODw3ybWeXzC4U3i2y2ypI&#10;tv5LRrIFuFG4BhtaQIhO1SoRdzLh1Chm3FjoyWtrdRtdLdKsdvcOVmEzrjJDBVjDHGTIVAxjy2LM&#10;c5eSjLqGoG5vrq32v50Cv9pbfceYy+WjyqoQhWyw4+XG502nYSpzGTlzK1v66f1v3E0a7s5ES5lW&#10;Nbdrebz4LXUlRTHhFb95gbSCV+U8sGj+chXFCWkcDw2Tw+WrW7O1xNHI9xlyyiRRtyFCuSp8sMJJ&#10;jt28iORobKWK40+Sct5jkrGt8cxxtJtUfvONxGP3rDGVQEMHlzDCEv5LqLTtE3K8h8uOxZ3TIORG&#10;PmLYVm8xWKgMPMAZ9maqLOaXLK71X9eb8+3/AAMhbqDY1np9zbyZYRSzQqJ1PyrkHMqpkgLwNwxt&#10;2lXD5rXrz2l39llu42liUxrbQqshnViJx0bYdyMOzd+MsCdi60/ULidnubz/AFkZkIj8z918gJQM&#10;wAXaG5OH2jqU8tpRVt2ewsbqaxMcZW6DLC0q+YcgFAqA/dyIsEncyrw218NodVOS2/D/AIP6fijJ&#10;a+tm33b2CztJbLcx7oxEyxBVIQhHLErhDkOSV2n5WYSCxeWcBkkS9ju0+zxqp8ySIBiRtIAAVEcl&#10;Ayk4VliTAjJAabVpJzLJO0ZkK+ZK1wsJ8zhQdytghcuXbcmAxjIJWNcF0dlJcXn2ENBax2kkkLNc&#10;FY422E/M8gBZGVmZmLMsIZeN2GYhV7JP+v6/roZ901w7A2wXzplaSBbmRd86nepxhmbflpV5YqzM&#10;Qu07hWXekNDJLtuGjjkRYljjd0RlCARFAybMYVeCDyM5ZsVszrHIsCtbyJJNHG32jzlUySSKFDBQ&#10;pJRWbB3ZPCKxMZAqo9sdsZgx5cN196SM5X5ZSif3jkhk3BVOcyED58htCVlf+v6/q3RY/wBg1BbX&#10;crFm2bI7qS3HzNIGOSHJBy4OAuQxPumItVt101duGhMdwslt0XHluxUFUxuHGSTlgZIyNu4E2ZEh&#10;Xy7gyzNIyZeTU0U7EG4OXJT72SY33HgsCEYlWSGxMs0Sw3MarJbqFuv3zMphlYlo5d258g+dkDDn&#10;BOPljqkjqjJ7v+v6fl127wRXZtYTFNbSTCFh51ukeYmXYPkBwQCqiRg27IBLAZBLMjvpr7EFwZ7k&#10;TZMm8yhyzlXJReNzFQcZBG7c7AqSFmsrmy+1vcXe+RbZUa4gFv14K+WPkxnuCv7wBlw6hDIGtZXj&#10;vanUIQ0bT/aJvs8asJEyTIWK7ip6KQx3LvwxxiMUax3/AK7dCFLxoZYo7X/Qo47UyXUe0PJjG4k5&#10;O3ncpChN+0MDkqxLraNm1T+yIIpI1kkxtVY/LiDbjHuB27eCDyd3OAoYDa2UrbXAOna1JI5ty3ne&#10;URAjkD94BtHlEY3kZPAUHrtohiLHzrS1ZZNoFpFtRBFvO5G2hg4I+RSpJUFieo30Gqelxq/ZvMt5&#10;zbyqrMpKxXCs0ZLJgAHgMuBngEkqz4UrhLuSzsvNg0/UFkeOQraSWwUM0m7bgqWDcggBQTlWUfdU&#10;s00urz/Y/wCzrkhbXy5WVFskaRGIyItwjyHYoF2/KF5cLyWMM93K77bu5kj/AHPkSP5b+XJksWYs&#10;M7mHABXCgBsELkM7m8ZMZPe8eTpt35cknmRhFkwEjQ7Y85Zi+4Pu2EEkouFA+Y19RmS0RpbeVriF&#10;ZJUkkW4SZmVQpbDcqxIdT8wIYn7q9BchlcWk0t1bqsa3TDcQshTBxj5iw+5xwu0EgYI8xTWla5CT&#10;XcLPMWjZJo5FMnkxvkbtyMiuW2NhuMbzg7mVlQ+bqUpzDaR3EVvNJD5JKwv5avK2OGJI+9yqhiDh&#10;cNjIY4tfLb+ZJcPP5c0LLHGxTZIxQA+WzHAJYbWDA4xtKgjChimjWWaERTH5UhXoqqBkYCKoJwVw&#10;Rg7o8E8mKmrdyCO5E+n/ALyRpIlLMuYWdCdxUM3y/M+AxwFYHLZABuK/N/X9f1sV3b7N8kMPMjK0&#10;LK5cFAy4HmZAbaQBk8DytpBwNrpbZfJa0tN6rGJYuUVVjZW+63JUsQWxuIxkjnduqaaKKS0EU/WJ&#10;ZEjkRdzSLjA2IyDeuzC7gSxByTj5RFLDBFbzCd2jaORmjkjnHmoiAllVuBuY/KVP3mK4UHAquUuM&#10;th8pRmVommdRNt3KC7ozuNhIYb2+ZWPTDD5s53Kalw8MNx5BKtJJk7wUmkaQryRwxABCkMMMcYzn&#10;JSzKsz3BuLa6ZQsMgWFV3bG2kBFOfn3AxjdklQASflFR3f2lbRnnX7MoVUkUuFyCyqRhiTu2g5OF&#10;wI+MjLtJcZxWn9f1/XmJ/pN550GyONkYsYlJdODuZ8FgA5OAQSFBxlQ23EDQz6raxwMkokDLG0ap&#10;80zPk8YHXKHJO45UZ6MWk8tpInkWANNDLiE7RFtVWzhj1OMoefm4OCwBDRiJGeHTJI1EywlFmjQl&#10;kLFd2An32GDwuCT1BBZqtKw+bsQvFGvmtdxeYDCsFwdzhX5f5RlAyZwODjC7emADXhuYIjJK9uq/&#10;NG63EMa4GMhfm3fMM8jc2AVU88qLmFH+leSI2jZJI7KGbcxfOMJkvgqyZ3YO7zMZYANSSt/Z0mVv&#10;2aVOIbi3YLHtc8OhI2lc/KQCAMEbcrupkxkVooVgnYpGpaOPC72YfZ1Mgw7OBhSBkcbRn5iWPymx&#10;qGo2Wqsum2mjCzjhVbeWOzumaN3ChW3bzt3M+CSvHcK2QKhuUdt24sqrJJGkP2cZeQKFJ6AjBO7n&#10;IwvOTuNOklIVrtLq682OGSKCNoyxIEpIxn5cHnpub6jIqZG6l1KsxeV2hjRmYbljjkt2Uy5PJ4by&#10;9xAVdvzKWx13AU2a0ijgWWGVlkYuJFwY9uNwBG4cj5m4Byu1iSFIAbcWVw995Vpcb5ZI8w7YHjLE&#10;AEFcAEM42sM9dwwOi0olh1CySGFVhV8iR9rMf4QdoCnZxv8AlUHJYlsrtCyXzab/ANf1t5jYmnhm&#10;a7az2R7h5aq4EexUVE74Bxjd9w5YKQNy1HIly21H3SKwJZmikDDj7r5yBzvyO7dDtOanEMM9uJpW&#10;RW8wqs88O1T8yEsCFAJIz8uW+8du0cFLPVJ7f/R7a3xLklpPs6MykLtwcglXyHPUZKgkDANaIm73&#10;KlzE1yjOsMJ3HK+dIMZI7nGey/f5OGzt5y26iQxIlzDymI5YVjLMuG5Oc5HzfKc/MDISMkHDnn3i&#10;SOW38xmUjbt8vGV4KhSAOcjA4ygUY6tDdxTzgpGk0IPPktb/AC7QoOMkZYrwpBBI29c4FTIuMi1Z&#10;wtcSiTUL51jTe0zyKWZ2BC8qh67Gxk9CwxjK4hvIrLzJ4TNJM0alI7hQqhcISQFAJHy9+cFc8/MK&#10;SS1czRkTqXJ2W5VhtfLMA27HQEDuOg6YOES7+yTwzbiFRvMy0mMLv3MXUD5ud4GCGGedpGKQX8xG&#10;htXb7RLLsSQKWLNti6ktgu3clSGbkYPBwBUJLSRrLJIs0g3Gf5Svy5BKjeNi52kleOo9SBLGl7NG&#10;YEiWSTdtZZB86fNwuAp+UtjcvI3FenIoczSWj+bbvI6yMizSSRqB8oDKQxYAgfN1BJfP8JNIfN/X&#10;9f11IWkSC22WN7J8m4STeYeE2rwMYyRknuQuDyFIBEJ2Md1Elx5awhdtvJufaT04yNoYYHA447HE&#10;lxelWRzY24ZNwVpFO9g27AIBwOC2MDAHYcEMvs6iGlWyj8sbXklWM72YoocDdgNlsHgA9SMgE0Ec&#10;x5xJ9nt1EbWx/eS8jccMeM9D1IPAx+Hrat0lJjeN9yrzvVCFDZHHTBz6DjpjHIFJSIEfZGrAt/DJ&#10;g7cjr6/nnJJ6VcsriW3ZwWHykqynazNwATjGBhT68ZA6ZNcpy1IvlLMljeaddG0vbaRCsiiNcZ9D&#10;kHODjHTNOjnWBXWNMbWA27iPQHJAH8JOcnGASc8U281B5H8u4MZjTIZpAAFHJ7/ieeT9TmiN7Y2i&#10;+Rujk8s+ZLv+U98cYwvXqexPpiZeRy+84pyX3EizPhkCx52sGZl+bd36cjIBHHXvjk1IWSRdkv7t&#10;Wf5m2NkAccYHJyxHpnPTrVcXKRHczbZC4K+afu4IxjJzk4HQDr3HWa3fyJfK3spDjLEE7AOMYHGe&#10;R19OmeKzJlHqTCWOfyriGKQMcKnzNuXP3cDq3HAx1xxg4Jkge2kgxPjbuG1mYKqDP5MenqSB6AZj&#10;t2lkKP5LTc4dlG4n1HUZyeTnlh36VLbTySPG/wBoj3hhvZ5AM/xAgYwB+GBnOewnlMJfl5hDGsj7&#10;Su2QyYUD7mcdO/PRTxzjnO4ETxPGII0LsZCVDKykFeCNvAyQB25yDwDzUUUKxmFnRGWRciPz90gH&#10;LZzn5eR1xnDDqTmpIYQrEGZlYMWzIfkYHAJOe5ypOcZBIJ9TlMpNMfcSQSRyDzQyBZG2snr3G4E4&#10;I9Tkgc7hUjSPKxaSJZvmAVVUMDznHUFuT930PJIxUcLpHtH2OTLRSCT5SS2Sp+bIJYDGSpwM85OQ&#10;Kmfb/aDBbZZQsgKZQv5qjnpndyCcEA9AQQOVnqZbaf1/w411iSJkxboHfIzGrlmz94EA9Qe+Mc5H&#10;ApIbcJEzojMuf7o/dkngZDZVu3TnOQCMVI2+7iZXDIzBdzPPnjJwxJPA7fVTkk5y97dwu43GZtu5&#10;VZypCtwd2QcZG3uQeDwDyE83LoESkQSljtRrUtJHhl2ybSV5JADYxnorAEAEkAiW1u3+jLFHydzv&#10;93ywQFIOecANkccHpuzgWEknijaeBDH96Xy2ztQqcc4+fAwVDMM9QSctlpkTcqG2O54wdsFwysRl&#10;uN38P8XQHhsn1rOTMeZ3f9f1b+tCGIuzmOVZF2rhmcbeDySxUk5wcnIJ4Ufd4pqRRiMmVvNfeYwD&#10;N3J5HzEHOc+uOc87akU28N1Ncif98rIfMZBuC4+XoPvHOOO+CSO0k8U8EjyrGsKrIUkb5I1ibax+&#10;8p2jBA7EsGxQmVzW/r+u42VCtxbhGVmYu+1ZAeTgHo2DkkY65HKluMpHtMnlP8+7aGZWZBySv3uC&#10;QSSMEHHPXmpY7e4jVpvJkkZmCwvHGV28EDHG3PHC5OCMY60Ijs6rErBt+6TzoWbthc4OOqtnIBGT&#10;16LJnzLb+u/qJFNJboJpreP5xhikYDHncD8o7Hd9QCMDCmpI41kBdWjxt24jxtLZ77up3EnjoTwd&#10;oXEXnSNEsEl425eeXKBMAnbgZzg9OAMd+crJCjidrcq2FBG2VSdsRySjIFwApO7qBjBwcigUl/Xk&#10;SQPMqRwiGTztuWVcKoB/hZuobj/dBQDsNpKXm3W4njkEixtIrDAWQtj5tueBvPKY4OBnAxDCZ4Y0&#10;Co0bQ24BZnB8uTjOPm+UdOnPyr2NWPMngVjbiTZ5YKKzMGVQQVBx90sGTk8ZHI5zRJGb0loSzRiK&#10;GZ5WZmXDbZF3HnAJHBzyBwflI465QE6ZL3CxLtV1EZEe5AwYgFg+cA7ix7Ej5sklTFb4RJU0+4hj&#10;kj3bpPM24ODkfLkkbcgDjdls9CKmjMcZ3rb4Sdl2v9oKsMcbgoIDEd93cnk9az3Mtv69P+H7jt0l&#10;0fJWW5uAwPyzfMzoFypGSvJ+bDDB98k7pIJY5WhkjYS/NGY38so7DdwwZlGQRj5ic7nHGOBH+/im&#10;aIR/Ku+FrcXHmsCVx0bptAxwRktkHGczxwwCNUfzvJaMBY1YNuUKQdp3YJx6fKB3wFSjlM5cqj/w&#10;39fcMitYPOEqTruFwsn7yTczhcYZSQQXPzAKeCQQc8A2lnVZAZZldoWJXzsGRc8Y5zg4443YJJGM&#10;iQwxW8zxSpdEZkUndC3+swA3RfvHarduTjkBtwmNwLeAXE8keZGSWNFkAVH3Ngqwx83yn7oUqW3Z&#10;bB3LzMZvm8/6/wArkkcE1xhbyDY7/ekVcqjDPI8sY3FcBVzgqMZ6GnqILiYPN5aqturskbP5YUY3&#10;7QRli2ANuWBbdk5bbVaUz2V05utPhjktWbyRcR7SIinygxnb1B6kLjCEc8GVYrtXe0kO3au1pHaT&#10;Hyk4kY9SqkEjcCVwe4AMt2MZR6/l+nyt/W6wWyEx4kh3RhW87cXwgIYhShAOGySwHIBIJPy1DARb&#10;CaETRho5t4EjFdkpA4I5bPPTnDKobIBLWry3aZGllja38/5tzSSNnG1mK4DZUYAznG1VIzjFGyOG&#10;aR5dsO1cxww7eTt+6oydhzkZBGOoO/ALUgjK8dev9f12KazW5P8Ao8O5VKurCBPvKAWyc46A5YgB&#10;huGBjNOuo2EOAsTK22NlWNQ7bcDDOGBLnA5Gd5DEHGN1qSCeJHghRv3igL877VBIYl8csSVJxgrk&#10;EqTjIjgeeSdDBId3mFpJEXB/EA7g2WGctnk8gkhlcpTv7y6f1/XmJLIscnkiLG2MGZV+XedrZAH8&#10;B+XGQCcvyRgAvieeSRgkxZRvX7PB/C3LdPmBXPOSCFLYGDysduwTy5LZ2ZVZtq28aqrFmEbMgwBI&#10;2SuVwucDkZNOvvPkgkVrbzI5IHQ3DKFRlXJzjPruYgYII/iHJm5L7f1+P9dFoSyTW95IixSqxk+9&#10;tjwuQSRHkDgYUkYXIHCtjJKWV1Yy3cc0MjRq20TCS4KquMHklicZZ+eXXZ8pwCSILa8vGuZ7fzI1&#10;n37p1+ZWAAdjtO2NSMKecYK5I2g0RliYltC2V/1jHEbADeDwWPQEjDH7vXHJKIdlG3/DFqBiu60n&#10;LLbLIUDGQDagKluCO/dOACQejcyCaZ4RBPErNJIqtuj3AEjILLzjkEseSdzEcKCakMomYQQSq0LM&#10;nnyqxWR0zwxUHcxI2hRknkD5iDl6zQw2qzC0jjWfLwtby4V5eNuPlCcfLnHT5TtJVSQylHy/rv6/&#10;8PYmdYhFHtV/ljZ3hWNi8p3YK8YCDc+SOFOOeWNO23NxLIobMkpVhb+Wqu5LEk7lPC5G3IOTld+C&#10;F2juLXyY4b75YZFmb7OduPkRSC7HKuRuI2k7VZRk7gQRwrcK1r9i2GeNQ0NsqbcKemFcHPmZySMZ&#10;UZKhiaGZ9L/1/X9XVkJsubn97EJmZo8/u4xuEgUhhgA7HH3iFUZIJySiCleeEyqhd9sihRunATbn&#10;LBlLHc2cMVGVwsZ5BIZqRW88rXAkt5ZpmKv+7WRCC6gLuHXkADAwVjz6rUhllvZJnSOR42wVmaNV&#10;cAMuFaPB5JK9XIbzMnkYEoP0+Vv8/L8F2MxbVM6w7vuZWEfu8AsxKtk87WBBA3fNyAFIJVS2MkKT&#10;tJ8xwjXDtuY4RTnjP8PcbTnjOKZvu7hTb2TRxqqsrBZm8uRfmZi3AymXCnJKHZkgDkLD51r/AKTB&#10;BeJvdd0Mu9VDK+CXKndHk5HKnnONhIARNrf1/VggutoWWVZl25kZQ67Y1boACNrOQoXawC7RkKct&#10;UzPFaboWLbM4SaNRsaQ4IGSdyHb8oIJ2hQfmZsmGK4cAB2VPs8Jkkht88MAAfvL86qVHzcKhXpnG&#10;ZLCQgqzGQW4ycKNvybt24gkjptOccsAPmUcoJxtrb+v6+WvzJlFw9tiJ7VwDlWt5A3mIxyqE4OVD&#10;Hblhg7TkcjDfPlWZLt1R49xl3LHvVpF5w7fKOV+Y7Tu77hjhsBW9kis4XtSi7WXbNuELEMzKerHB&#10;Z+GCABSAedxfbSJcXf8Aqpd3zf8AHrsPIJYO+P4iyE55OOMyBtwDPa91/wAN/n+u3QW2isn010s1&#10;XCoYkaRAFC4YPuLZIC8HnGDI38OSswKz7blU+V2Cx7VWRVBAXPlspAVQjKMBixjJ4Cks208+RWaC&#10;AtdeSySW4uQcEDyw2cMrIMnCtxg4OQAAWU4Lfa4mhWSNWP8AosrbIurErsOffHonHmEFElGcm9X/&#10;AMH+vXZ6k0E11cKqw2zeYDuV/LVmOHYqnBXblMnjduDbQCBtCafJDbrHPDcrILiT/XRxsHC7cM43&#10;Ku1gu3py20tywVqW6tw1tPHduzsrSPHHuHG3B2srZBbG3kA4LBurAma2Et1cvJDbgxXAPmL9o3fa&#10;F2ElypBKFlIbaCcDOB92q90xk48rfT+u+r/4Ho02BVtLjzIQys0LESTcfKCSwBJYZxySd7Ls4DAE&#10;065so/JlWUwZaTKskR8xF3hQGb75ZFyNpJIDBckk7JI7KdpGkt7ozM7ZnnuLiSNWZd2HwQdxA807&#10;Odq7zliMixhfsUy/an/dkN5aRqfJLAgYbhgeMZJ/hBGCQlTzGUqlpJp9v68tfv36kMwmVZElmAkE&#10;3mSTPId0h3LhSvIDcJkYUBVQEmpVcNG98I/mkZlXLbTt3rllYHZwASpLf3sZwCZbyzUHYI/KUTq4&#10;mXHmY3bYjgAeX8x2j0K/LnC4JrFYMxmLy8/NIkS/63jAXG0ZwA/XGCu4rwQs8xh7SMor+u39enYI&#10;TGr/AGK5WTcPmk8qVd5AKAvIRgZXcBuGHA6bgSVlguJFCIqMyspcK+0lSrjen8IxyR8oAXDKVwvK&#10;yWsynMrtIqsWnaXpHgKVOAQEOeBkZI3c8EUQPbeaiGSOEQXCEySTFYxGirtX0BDJjIwANowc7Khy&#10;MXKMo3WvX+v67dyEi1tohA86JtZI1bOGT7qrwT93dnr3PK4G4zPCl07NBGZpEZjvhUcll2BSOgZs&#10;jsWCsOCTuMghDL+4DSKoLbFUDYcEk9SvTcMEBsFhjBpssxG5WuVJOYyXRywYvv2/vCGB3BmI5wV2&#10;85yIchc19v6/r+vMRYnhKpcRqBt3NbyOQoBJxyTlSDkbQTleCc7meohkjj8z/R0kjZB5LKAqs439&#10;Bkc7emThG6c4RoZfMLnrjLxqQsXmEjCYIC4Bf7x7kHnPKvaNgR20244x53knIwPkO08r8oA4O9QD&#10;yRgM0ReL6/1/X9bivNGbNYUjh3eUCsaQ9DndyxP3cA5OOOgD4O6SKciL7RDaO06rnbsQKoGNy54J&#10;BHGQS2Rt+UAsIY5fkku0B3NueNZLgsFbYdrbmyf4E6kLtXgHPyrLGMKJ4/mwTHNKCGkyf9Yc9gFO&#10;TuzgDJGQSxcvT+v6/rYnJindhdeWplVT8sYzJ8wAiQjDAFduSCCF6Ek1IzPKsczReW4kPmNIu1gx&#10;IHypjGFxjy+MbQV3H5RVdSZJDJdyGeaJGmh3DftbsQWBzhhgFSQMdCAVk+WCaW3Ef7xPMPnOQ0bL&#10;jBJCrkr8o6YB3YAwuRHKQ47W/rT8tiwBCi7Jiq/vP3KyO285BOwbc7cEdQepyAwoZpzL5V1PHiNz&#10;87wr/q9qscYJZOx4IwGxnjBqrNM9q0krW6xhvLmWRc7B97awOcHhflx1wDjbUnlyBHHmRrIV3NIq&#10;KAMIx3Y5ygBII5IG7jAVaepHJbd/13/q5YimITfGCqq5Xpn5mxkk4GQuCvOMEZGM8RxgbsGTyWYq&#10;TMzFgwx1AZSdo3YO4Y+XkkEU5vtUckkf2RJirfu5Gj8xSoI2qwI444J427c55LGRFLEfY542iEaL&#10;HPNgkIA/zcMVyu114yME4OABWciPdin/AF/X/D6AsURmkSWXas3HktNjDYPJJJxgAfMAVCr/AHuA&#10;zzZbiRrq6DIyx5+eRo2+Vcj5eRn8QpCHIzSiSPf50skytuWL5lZ9nOVIUbf4g2FycEE7iQAWq1qj&#10;rCn7yNc7VWYAgqd5w/qCwbtySDgksZEv6/r+vN7Ekk3mSMZLlpF+WN5d/KuAMZyDkjaBjOc9cncS&#10;6JpIowhM2VkZ2+ZfmY7s9ecDOSrELkHJbbUameaZoY3GG/dTNHGqjYMZO0DBB44JwMA/N1qSIIsS&#10;3UNsscKsgyy7lfPAI6BhgL1OWLD7pABXLoTJe7b+v6+RNYqRcrBJYtN82FeSMNFJkdcEgkbWPQHh&#10;ugIVi6GW6t0mlWdpE4EM24OT1yxZgCevIAOQzdec1bKe3MwgX9/56pGsYjDo0bDcSQSPN4PVjnAz&#10;heCXQxxRK5gYtwpBaPy1QZ4JOckFv4wu04PXGA+UiUPes/Lp/X9XLzOtsyDzozvwu3JG1vLHBBwO&#10;ex56A/MfmpyNHPIqwgR/vsdM+X90bSQTuz1PJ3fLksQM1YbhbZFaWKRQrEyKzc/K5G7AbCndtUFS&#10;NhOc9jIsyi486WVYZJpt/wBpiTDJGSwLEABiSGUjaygDcMFlDBWuYuD/AK/r+vmWN7iLyJHmVl3i&#10;RtuGI7g8jqcrjPX5d2MEOCGeFnYrIqRgR+ejDzthYAD3I2soOULjBC7xmtHeIjnyI28mNm8mPcsn&#10;mKFAPJ4B2KMEA4G4nccCpIlwQJplVm/ellKl2Uk5fnnDEEnqQM5yODFjOUWvIsrMfPjS3dAkiuWH&#10;y7SATt2jnJYf3sd8E7wCIySEm3SRlaPbJCshffIxQFSMAAggZPAJAwe9NR5HOb37RHH5gjhZ7dpC&#10;pjY8gFhxncN2SAFbIJ5E1vJezWezUbzarMsbL/DjlTuGR5Yw2AoGMnnpky4mMly/1/V+3l+JL9rt&#10;1gdprncskYYeblS6qxxhiCMEHOOAu4Y6g1ct724hulMnlmP96EhbbGDwM7sbUI3dMDuuB0JoRhYT&#10;mGxaFWhy0zMuQegRcjc38PzLnk8DJLGxa25iKyiDceF4O1uAfLCtj5sPgAkHaqZwSFxnKMTnqRhZ&#10;/wDA/pf13NHTpJFRjbO3k7VdW4+bCjnGCFKkMuQOWGR1zWvawP5W8RFGUb4f3zfP1IIV2Odykffz&#10;jBGBuDHJsV2zxxRMfMaXzY2Yf65mZlRjjpx93JwN3OflJ1dOi81VuHjYbU/e3EUIba2VAAIbk5GM&#10;5GR3GQBxV9DycT3/AKf9f8C3Q6Oxt7TyPMkTzIYRt8uMHG04UAsuMkqAMhick4J4rovD89wYwYyZ&#10;PMUszDpkE7m28YLAk54AGAWAXNc5aTGWKNT5MezPltHcGOOMHhXC9QArDHGAM/d5Nb1rb2XnKkdq&#10;ytwJJJFBJYOMqBgY5AOcY+UcYIFeNX1R8pjFeNpf1/W/9XNuwumx+/VlVMlmdwFBHBBHGCeMnoAe&#10;vXG7YalJGViaaQeY3zMV2lFI2n0OAME8en1HK2QimJDuqsrR4+zrux8oPc5GAB9Ac4w2K1bO6e2b&#10;MEe47SCy44bcwZSQSTkE8cgAYK4GD5NWEdj57E0Ys9C8Na6bTUIdSmn5FwDIqumdvXOcYJJBGTkZ&#10;UZzkV6Ro3iexto7WwtrOaNkJWHcyL5eGBZWypAGVAJO7q/GQM+I6f4jIAuF1BI8XCs0oZR5cgAIx&#10;t4GV5yMDp1wMdDo3jR7S1ijtgu5pFK8qNu1fk4K4bDEHG5gc9ASCfn8dg5T1sZYPGTwLa2X39tvW&#10;y+659A2Hiw3FqmJZo5Fh3yGOR45EbqQ5wApIw3Ofu84BCjj/ABrq8UcdxLbR+XIzbVWMhmK4D7cE&#10;FRyhG3JJ2liCnzpx+lfEm7khjkuHjZmlSS3WKRyYyBswSzAkYJbOTnODx9zL13x1JcxSTKwXfaKl&#10;wqr5auyptwQrEOBk9cAl+Rnr5lPCVIyvFHt4vO6eLoKDf+fl/V/u2K/iTV7mFcQTbljZv3cmF3MN&#10;q4MZ9ANvzZG0Y+QmuN1a9eeFtNumWRI/MVvMkDFVyMnn72ccYxyGx94GrOt6tdzxNFcRx4VV/wBS&#10;NqHGMcAYwSSSMHJJIzk5wLvVkSDL/cSbe0rTHzHAJwVPOFwDyOMjk8Ej6HB4Z01qeXSqSn8Luv6/&#10;4APNGHjjkkbnhQrHlycDnnjPPfuBx1ryyIjM8zJuLZWXy2xtORuxyfYDrzxxgUn2gNKqedIu9tzM&#10;0zc/L8oPAPIwDjt7ZFK92rIkYUlto4LFtoPvnIzk9cE4weQK9Hl0NlCxe08rFHIrvu8lS8nmMBub&#10;IBXAPXqSM8heCe+/4KvPDdrrXn+JPDceqW7LIhtzcfZymV/1iMSPmX5gFcMCW5GSpHMWVzLcQQxm&#10;7LblyFZmOF6ZJ5yQM5zjn64q9MFlieaR38p1B2s3c455wBkDPoBnJIFcFSXLUZnCpKhiFUSV09mk&#10;0/k00/miHUS4TzbWBljj2DfI27ceeB6AEN2wFb7ueX53WQTIZmi3BRsVd+M8H73PIx82D1A6AE7u&#10;hmYqQrsEkJYShMn0zhs+4xwCMAdwa53VDKvDW2zcrRSfZ0zgfNxgY/iI6DdkfUnpwcuaR0YO/MYF&#10;1brLO0LIimRVzMoOQpOMjngAOSeODgZG7DNsmmuZGhVlMfljzWaNNoY7uSTw3B+8OgAI4wGlvTZb&#10;zMsC7VYbtzb9xKcv/vMAOeuD6M1QSwCG6UMnzK/lxiIDIfdn5Sfmzno2CRySDzu9mUtD6KL5oWLs&#10;MmyEtCF6K6jzNvBOAh5I/M4ye/zGrb7oomimfEXl7lZFCsuOAcgkc5C/L04HqRXgaNRJst2RVBbo&#10;RhscAkHlsqeepABIG0CrwWSQhVGxo/vRmQEj5m2naODhcZAwceg5blcrPU4qkveKrRzs8cFvEm6R&#10;iojVTtKndllI6f6tfmxnnjgkVGYUeSSVJHZnXbIZPmA7kuQSR/FwOCcDooxbmt7cR+SWDQzIu1fL&#10;3DOclvm67c8ngufTJp7xG7h8+7sSp+b7U23cJMnqc5DYweAMEfeB2/NpTnfQXtLf1/X/AA/4UYYJ&#10;JI1t4naQtH+8WYsygMNpxhuSAnOcHAUDnG112bS3mjDXCblViu1i3l53LtUtjJ25HIGPvAZYY2/G&#10;a6NdavJe6Dp0kMUmTFZ3l6tw8JIGE37RkBwwDAcgjGMknGEtxE8hgBjaOY7Ru8xkXy9u7HDAYYrg&#10;glRuOcDjuqU/Y1XT5k7dVs/T/hhwqe01/r+vl/kV7u7ELMZJvmkhKOVzhuh4DAFTkZ3AHk8E4JWv&#10;ffavs+UUzNsAWOSRdjNt4PyMBtIU5ySeMjGAauSK0E+5z+8K4+basgRVJOW5J+8OUGQMcYAWohp1&#10;pdXWyKWKSJZdrSPCMvg95CCQCeOeh28Y5GlPU6ISjCz/AB/r+mZciIMXFs5EbNuhY5BIJwX4baxy&#10;Bjb3b72CarSwIYmE+3Z5uGXzAxboCxI27uqnDYyDknGQLVxDA07DThGkdxu2rcEoN3UKXEeXOMAg&#10;DHOSQTzVt1ihDzy7POIxM21V2rg5DDHzgk7SSevJyMGu6mrHo0/hv/w/9f0tyq5aOJhaNHhRiHbv&#10;Vdo+Vj3BJKsDnqWJJwSKhmngMq3sQgWRW228ygkAEZOF5UbQFBIOQOCMEVZuYnja1kDx/v42YSMX&#10;Q4A/hTPTcx6fKM8AEgCs1xeWGonWrGXyfsshHmKpLJKXB4+bDgFWyDtY4JPJIXsp2OyHvbf10s/+&#10;G76Bax2z74bV8MvEca/ejHHOckBuh+buDwOd0gfyk8zZmMtveaRx8rrtBP1G0L/cA4PfEd8yz3DS&#10;39vEgfezbfLTyScr8oPybflCjO3nOBnGxHX95++likZZMr5oVWHyDjpngnILZOCMAcA1KK6FW5tW&#10;XWRNm22Y9FabfH5as2F6dc9FPPUMPSrEccdxdMsLDbIzblZQysCyk4I/iGMHgZXg4bIqgWt0ePc0&#10;mIVSSZm3cDdguOrAAALlhjA25G/FSxyoLkQ3iZa4jw7smG2llJXkkgAbSCWO7k8ZDVm4nPKMjSS5&#10;lkmVpIWEkkYjka4mJ4LDo2Rk9MkEEkZwwYtWpZRpIIoyQyssY/0j5RjJPJ/ukk+vKkjlRnH0+TzU&#10;QFEXzM7YuFySB/dU7uCuBhgQQSAGCnatAWdWuFY5bdufBZ2V1+bdxyFI+YHA4HPSuGpzXPNxPu6F&#10;tBNKBLFaszCRWkkTaMlQf3nJPTHJOckDjJyqXsVznZPErM8axybmABHJDfMNx5O3ggrkDGAKvWsi&#10;uMyvJ8wDoiyEKSo7YweqjqAQQOMCq9ys1uMGTdt5JC8KNj7eATuT5t3HJA7gZGcKkuY8uNT37W/r&#10;/gGPqFgdm4Q7fOMiSFpTkNkcfKSMsPmyuf8AV46BTVF4gkkbsuI/s4f725Vb5yBwTnlV65XGDz0F&#10;6VrTT5ozaOIlUhtqqCUYsArbVB3HCngc/wB04LGs91eFEhliEciyb+UCIn7wsefcqvy4xhOCRgj1&#10;adRnrUeblt/X9L+vOi32nb5Uzr5bTYbdGW2KQrBRlSCT05B5OeoBNO4igkjVnVvJZS25ZkHktkYG&#10;SF7A4GQCDkMeWN6+S0iiyse2HcdvmfMpXywMnOF2sCQO525GM7aq3yMjLbyTqrLu+QEFtwbnBySP&#10;n2sepPBYAhs+pRkenTezX9fcZs8zGVY5tynaWighjCt97cCoYD5idyrnkFnHy9Kin2R2jKrsYxzG&#10;PLYFsD/VZJJG3khTnBzjByaSVYonjtJEZI/MKPmIlJCq8EruXBC9RgZ6cE1HG9qhkuI3CybC6t1+&#10;ULnJwuGyCBuCgHOMEKqnvienGPb+tf6/4cJ5J7t9ks8zMMeWE5VmzyGX5TgnHJJJCgYJwKryXWnz&#10;7Z4mj8tZnePbIW2tg846H7qMAMgAknHSmPdW8AkSW53M3+st9ok3cZzljkMcBiMjI7Z4ET396+0B&#10;VbbHtjYSKvKr8gOMBuWCgcjGWweCOqEeY6o030/y/wCB/XnYsXEklvE5spTJ+7VgiTAYfPGO46Mv&#10;HynB3AlSKpz3ENrdSTiXzVyWE0SJtLDkpGjAlfvfeIBPTBKkVGLuCUKLhmVuHby5N7KxABdcEc5A&#10;ByAOgGMndDJMpDsjfKqszIVyqgr86tjIKDg47BnJXkE9EaVjop0baNf1/X9bFv7ROsrXv2fbJucx&#10;x+Uu1WxnG37yAHIAyNu09A2VgB2h4ZY8bZFA8vawLBhwRjqWB5OeCqnO3BrTSvJugJTbJIBJ+8A+&#10;9gKPlBKnIzuJBxjGOGD/ALRBtmwnl+YrJJb+Z/rMsSRtzkLt3Ejggk8Beu0adjX2fL07EdzdLNBu&#10;jQho+EkhTAC7sYGTt5+VhnCja3THzV9SlEEskcksYC/ujcxKQsbdi24gnoBx2LbeWYia4k3hbW2Z&#10;f9WGhaYBWKr0y5Yg8FcjA+62NoBFZswMjLIbSOTbKcLcTEKVLcqGA+9uU5wpPzHJxzXVRj7x10Y6&#10;3/r9P8u4JeLgrCrMrMwkVVxnjOdoHt0wCCueMYqu16mxjaKJNrIqvH8uXyfmyp5Gc8Y2knPODTbs&#10;eeolNvcFfJ27pGBMmGbdgk544Jzk5HHGKdeLfmONlnkkjVSrbt3VW5UbunzADA6DgA4+bt5TuUY6&#10;f1/X4EksyEfaJ2VmRd0m6PB3D73QAFcZO4nJPzEAsxVvmkSiO2kkXdtCwp5gZRnscHbgen4DIBqO&#10;VpkkEvlSfNs3SKu0p93B54JP0HK4wC2RTcSzWs1mjeW0aZljZAuxsADCj7pyc4UZwcDBG2t4wRpT&#10;pxkja0x5p9QEaN963YXH2qZRuITcU+bqysG9Sx2gKc0huY1naWRlMkZDeY8jRhMDjqzHjgc5PJOe&#10;SwyrdpI9rRzsqupZVV+G45H3tpABwckkK2OAOZ4rprZI7i23Ljy9h2pGpbLYXHTOBgtnOO2KbpxZ&#10;nKhrden9f1+Rs297Gsy29zMkah9xjAGXBLHOAOgJwAQCBtbClcreW5E9osc1w3ljeZPl2rIeEOSR&#10;kMBuzhlxkZPJJwbW6lSCRFug0mz/AFbSZVuueO/zHO3OCMNjkY0vtMeJLKO2kWWT94YZH5GPlIyO&#10;oBJXdwPYAnHNUjynDWo2lsb4hFuq3YsEVdysqqVUkfMQMxjGeOeSQTx8q5q7psNojRrGVXLb1ubf&#10;zC4yMKyg5IOxR2IXjHOAuPZz+TOnlRSmRuJGWRiWU5IbAPPDHHILZwMgfNrQny4WuZrS4xkqqtIC&#10;Bg8jewIKD5lx8xDBsAkhq8fFHi14y27/ANd/66mjbWdnAQkdvIu4u8kYhOIycEDjOOikYBAOAOHI&#10;Ngu0YfzoGjXaokX/AFYSTBxnYQOgk7LweuQhqk8iukjXsiszSN5zXTN5eRjIZc442kck9BgEYZbD&#10;3MizSXstx+8dmdo1+8qs/LA7iTljjjLMcjeuHNeVKMjzJRk7X/r+v8i2ZrWRvOt4vLVc4jVv3igq&#10;V2jCj5gSehwWKf7OHiV2haP5mDRsGX7RtP3Q2M5OB8wxhsYBOQC2aN5dRu0yMq7uPMK4bzD3DJn5&#10;sHBVuBzg7cbgTGOFhBLB+7Vo3bKlGVwWwG24+ZSwyxxncM4A55pRMfZ/1/XqXoSWKpbHau4lmSIi&#10;NQSWyQOVYHOO23KnknEcEcoHnFeythYkDIRtXrg5bI2lc43Bc7RlSohlhV03syqylhGroCyMGxlf&#10;lUc7Qp244POB5kUZa+H2e41XdJuHyrGGRQeAzJ6lSoHGAuQM8Uopkpb9vT/gEwW0RmW6VAsiq3y4&#10;aEKMdCAct8ueQ2MAg7mJLnOZI1uFhjbiWaRrcljySCwLHClhxjAAOTg7gGrcNc2safaFVWbLTLI0&#10;oRsYQKVKszDBwVxggkZLYpsJjk8yCBj+8kUiOMchlA7BugIHO7oM8bCAybd/6/re3zJLdreFfLhn&#10;uFVrgFljRpAck43lxwD0wOu7kNuqFpRZuqSyoW3qNvznzTjceX/1i5BznGS2eflrotU+JPi3WPh9&#10;o/w8uLky6Zo9vem285I/3a3N19pmUTLHvSIyoj7CXUO0nK7sHDwsly0EM10oaNvMjhjDdS3BUMGJ&#10;HJ4+6eQTuyCSipe6XLljJ2u15+mvfrdLurbN2UEFt5CKsVujfvP3yiMkOqk5Vmb5tuBwr/KeTgHJ&#10;pIv3Zku7eJZJMb4ZHAZ/mB5O7A687ieAecBdodcedbqqzRGS4FuoEc21oyc5JBYMGJ+XOQTvZCD0&#10;Dj2vnLI6BXWRcqrMw3YJIYjrwQfvdcdWJ2DSI+bq3v8A1+X69CrJtt1Fnvk8lG5kjQDyl3lgUz8w&#10;JbZwpGeP7tVgUDYkVVdchpooyuAcOUXHD4ZSQcFSobGARu0JofOEaWkEMm5cLukyz8HB24+ZdxYL&#10;jPyvkjAAFaSExhRumS3VQY3kcho1z865HY7dxGT0GcHIG8JWN6cl/X9b/p+ObNKuzyBEse1Sz+Wr&#10;KoYjIBCZ3ALu+VcEjjnHy1blbnyRHdW4jVbViuFCs64yY2wMtluMgn72Tk8nTVZ4XhKzXDJJlbed&#10;/kZm9lzkMdzL8rEnuflAFaJ7CCKcXdpBNHJC0UE0UchNtMdrJLuRkUkAbTkONrN8m4qa7aVQ9CjK&#10;PN/w7/4btqc/qVspVjLdyMzMBL++wUx8p789Bz1PT+LeM/VYYWuGTy1TcqiVo8IRtHIyxY7gfmOQ&#10;AWUsckqG2p3Td59tvSJl3KoACrjgtgnbgcKWO4EBjgEYGbNbCd5beeJnP2hYo4VkCqgOR5ZB+6QB&#10;txl8E9817FGoevh6lvl/wPyMm4ATcWSMARoY18xW2/f+Rt3DlfukuCM5+Y/KRRDSI6INsjLlfLkU&#10;nYehBBGOQOgycAfdwALz20U1w0M8S3DRssytJkjacEHH3juwrFgckqVYHkmDyoLcR3Ed7I0ixjMf&#10;lbTwCSSc9wue33Acjt6EZXPZo/1939dtyPWNQN5pdrpTuscdrFsWFbdVVd8jOWOPvOWbJPB2eXH0&#10;XAqAQsdxgkjjZt5hBUZOwcdSWQLgHjae4HJN6KNLYiFyIwkjKrZ+ZSRggEgYOCB6dc9eYVtSt2lq&#10;0ShjIRHFKzdht29xkAuuP4QSe2TpGSWh7FOEqlnvv/X9XGOkstnsikl8uQN/AdxU9cBgcE8A7Tgk&#10;9wAQnk2c9wo+9/yydd/VS2SGyR6+vPOOow6K1tpJo5m3LcNHhdi5kGQAWPzc8sCCcn5j04zJ9oHk&#10;tH9pVYYZN5SVl2sOF/iPfaucnacA4JHNN82h6lCnKm009tfn+pteP/iB4p+JOuah4w8WarJdXd5c&#10;s5ZpNqqh+TaoGQEVQqrHwFVBtONoGLGjyZkRHUorKqQt86HB54+78vJ574wA22hHlZcxxhJPJdXi&#10;fG0KCwB6cEvjhuCw45wQgWCNdt9GNrI21f4UXGR6bl27xlSdvuDippxjTioxVkj0Jc1SXNJ3b69S&#10;VrqVZmlLtgYKfvFHlycNu5zkYX1wABzjC0+0u4bBopbQx+Wzxjy2ODGeSo4IwMNgMX+Yjnj5qqO8&#10;80KgeXHKPmWdpP41GSAcjv8AMeT83XkZqd4oIjIsogWNpQzrNnanO4hl+ZcdOvQHJ6gijRU7aWLI&#10;ZDCAWy/klVkcNt25ZT1YcgZHHA6cHO5qzExqr7lO4ASSMJPLXGQDg88g54BK+hGDXaJEkWC6YyNI&#10;flWSPMhJVVPUk5BXPUYzyRhisghHnyMzRyCRyFaRSS6bj8wPOVG04PYHPACFg2jTZYM8G1pXtfOm&#10;i+XbBjaeDx97kMucjHIJDFcLiaOf7O/2eO9jHlsu2RtojP8ACTu5O0/3iPm5465gt4kudohG5lUy&#10;ZmkO5cOMj5QxHzY5UhmyeOeJ4JpBahXh2s+2Z13jDPjlyB2zz04zkHrTRp7Mkt444QpR1j+0YZVj&#10;kHLNnOM5Gfl9uAcA4xVuSWwltI/J8yW6WPEqtMArIXbaoGRggMDyX3ZD5DZqG1WcXHmRW775Igzz&#10;R/dBCsis/wAuDkE7sE7e3QZlsZQI1humKwqwQW0ce4TDJJ+Q8HLEdSc4PzZAIoznp/X9f1qTx/aL&#10;vV7Qz3Ajj87MlxCT91VA+78oPzKCwbHTggZw/wCxT6er6da6j5kbN5ax+W+JmV2wPLbHchuVBAkA&#10;xnK1Vk86KaPzbiGQTNu3CQyFtq88uSGVSgJ3HkKM4IFWLdYwgdI7e3iAWNgzAFSPusrZy3fJHzcB&#10;snaAEcdaPu2RHvSaOFpJwSVQqDkiRmABUHPBYKST0yD93gtaaGGO0R/tUbO24mNVPyhSoQZxhsnB&#10;LAE47Z4poRxEl2YGjUmSWTzNuwMpbLA544yrDG4EHIbIFMRVkCyQx+S38azy/wB4ug53DHzNg44L&#10;cHnikeRUcb/P+vx9enQnikniL3EybpPL/efvTId3HIJx83HzEZGcHPGDPEsFsp8xgtq2BI0OWVMM&#10;DleS20HBwDk7ivzBcqyzM0Vp5kSyJF/CGJVGIIB34wAAR1KnBBznu6aaNoGERZ5VUiFt5AXK5LYB&#10;Kqpf0wevvUSOf3Xo/wCvv7fgWI7zULW1ubSxfydxPnxmQ7SD2Yg7hkHnON4BGCFUCESW5vJiQ3/H&#10;z5hkeRm+UAB9oIHQADBzyDjJVcyvbTZmubDzWWPlTgKUVwyjoy5yFbttwBk7eadHuLtb/aJI2ZW3&#10;LtO1yoPycEFTjpkA4RTjADCbHHKpGUl/wfX+v6ZGv+s2yXmWt4nLJy/ygKCBktg7Tj044xktSWNt&#10;cQssaW/mCGMec0cKnyME/MSy7Quc9exYE4yTJ5byr+7EbK0YIBy3BTsf7vOAAOhwPl5MNvfPZuos&#10;b1oG2gcZTYMYbEi/c755zjd0bOcpC9nCUbNf1/X9bjkhm3rbqMyfPxITJ8275cr97OM9QeMDGcgH&#10;ml/9HaNcNGWG5c7OS2QxcYG5cnOOQTgc5jaFpwzGBZFjtQ80KhX4Vgu0Y+Up97AHHUYHBpwe7jQ3&#10;c88YVcMrrGFZm4IJ3fLwRnII5y3JIzBzzw/PLXf9f6f9alzTrqVH8y2nCyMFFwslr5hA6nOclcFT&#10;90ZO0AZAGI7Nfsy+dG5ZY2wobbllzmTHGASUUD0yAOCWNcRlZT5cajy2yrRtuOSvRjkkYHI4PA2j&#10;KnNTZBuJp18xhIwZujbUGQm7BO7gnGcHhgOQXqGcdfL6etlvbtf077fhoWJbg3FxHfXSbmUqjN8/&#10;zrtIJJLZBXPsdrZ+jUvxBFHFLMqrIu1ZGm8slT3Uk45JYDOSeQWwcCtPctbM/nTJth+ZfmT9wx3Z&#10;Uc8EkdMkdRkDBD5EkiiWF5ZUXBeRY3xtXLAjB45G7BwD8xwDg1lKnFnnvLVHR7dP0/P79F0NS5uL&#10;KzuVjt7kzrt275oVUINoCjaSVx8pBKgA5+bkHJb6lcRv506xuFIMnnEsZF+4MK2Qg/hLHgHGDuG0&#10;0Y7lLWf7QZPN2qr7o41x5hHPGfQbix3EgkHBpovXnfyRdKQrtHGGULsbBLAgHAAUYIJ4GQc4wcJU&#10;Y8pE8t54qKj8/wAfuX5JaaHQadrETJag3U0yvtRiqCPGVJXLYDN8rEZIwCByABnqvGHjqDxdfW2p&#10;W+iwaXFb2VvAbe2mZw+3GySQNwzsuxflwrKibvn3M3nFrqFtbzGdo/LhkCvuWZlZiW4mCgjsQQTj&#10;7xwSTzP9seCKS6mhZitwgEksYVUYYB3DBGfmXpyd23AwDJyTovkcVs9/keZiMixHNaMd/TXX7tL6&#10;7PbzO8tdejVpE+0LuWMY25XDAE+XnHyoCeegC8Z+WtS11smaOWRm5jV9okJZ1YMVZeNvAP3MAgH5&#10;cgZrzm21RkZYGt3O4r5arIeDu3ZyTliQFAwM/e4+UB7ljq/lkEySGJZpPMYwjDd16MQzHn7xBOew&#10;JJ8fEZb5HzmIyaUb3j/VvI9JtNcVplBlKySFd3XemWYfMFbkdxt69QQMCtO38RSybbmKd4t0cgjO&#10;0Es23oSpILDBPJGOTwcE+c2+uXunXJstgkljk2+XBJ1fopQnaFyRzgDoRgbCToWHiCTyY44onVWb&#10;Ekb7ht4GWJUglhjnO0gbM7RnHiV8uSd7HiVcrlutv6/pHpGm+IgpWVtrxnAkEaHarH5d+4FSOg3Y&#10;OcleCRxvWniG4neFVux88gHmYTOcY2kF++Su0nISPadoJ3eS6dr1sZ/tivHKpkJVmCY5O3eeGVQc&#10;YyM5x6N8u5pnitI4d0lw/k4LqmPMAX5spnr8xbGcEcjkkAnyMVlbteKMaeE+r1OWS07nr2jayLi0&#10;kjvdR8m3v4913CGCnq3zL6YUyELzgffG8g1aXXWuplu3MwfYdygHzFO7zNoIA24yBktuwpHTaT5n&#10;ZeMboSSH7aGkkT5riS4Ks5AYbmVVLOM4HUFWzjcckakOq3dtGxs7ErujMayLb5LRxuytuypDAAJu&#10;AONrlTkEivn62AnGTVjapblutY/10+89Ss9ciuImdnaTy2jWRJowxLFtu4dSSBhSGCgbs/eGTuQa&#10;qo+SNl2+WEjjULl8fLg88NkpjGeW+UAtz5Po3iBjNHJZGZt0mxU3NGq7SAEVQzM+QQAjAAbx3bJ6&#10;DS/FiBfs51HdDL5YhuoQMsvLYKhgCOHzyc5C8lQK8ytl84u6R6GHxUbWl/X9f8P2PTtD1yaJJEMi&#10;CVJWdFXYGCgMDyFyADtB2kbS4Bxwp6my1BJVaw+3wqp+VV3AAD5g2QOSG3ds85wBjcPI9I8Qu8BE&#10;10CRIovPM4QjPzquCWYDcByGIxnK5zXXeHNZv4TtuLmVWUE7Z22x7twUrll2nBBxwGKsOD90+ZWw&#10;7jK56mFxlmlun/X9fgdv5ii92p9ySRVWRWyhyvy9+cngg4ILjGSARYuGuGjS7TyysbYA8zHynLF8&#10;5PAIKnABAkHIXOczQvEA0u+a+jsbW5zBJHHHqFukkeGDqSE+bknc3RtzH06I89vMWeTAaRvO3bQu&#10;5vlVzkEbSoDnOO30rD3VHc9j/l3fvf8Ar7+n/AL0l9I4hknuP4Sgcrt2EbAysADj72evGOvAB0LF&#10;2k2+dhVXaCY8yKDuxjBOTgLkZyexIOVrFiumuNgiuPvEeYzZLZBwFx6DIwpBweCwKbW0NOlJlSNp&#10;HkVW3eS2XIXHQvklscZAB+93G2sJS5SqHvVL/wBf1/Wp1GkfvLeNmbcPLG7Yc9gcDBOBnGSpzznu&#10;tJcQRmZoUiaFkOEaTK72CjBwrd+B0IGwngkkQaRdOm2WBWWTblQqjDtuOfmDHGSccAcMxHUrWxPD&#10;JLlQ78LndHJgMvXkcHOAPbHfGBXbTnzUz3IQVSnYxLsMkP2gPuVuHd/m464A9cjAGcdc4G0nMm0y&#10;2iGECho4cLC2VLZUYyNwHOe7LggZI6VvzB9m6WX/AJZh+ZdyqfLIAI7Kc9cdMe4qo1mY3jV5XZUY&#10;h2kQ7Tn7xILfJn05+8cngEpS5WctXD826/r+vyOd1m0j+zqCVWQJgGGQhdwwDnbjJAHoOVUcEHHP&#10;3EUglWFnaY+b8zTMpC5BXf1ycEfdCg7iSmVBrr5rYmxVXkaFti7VEm4LySRjqQR3ySAoOeCKxtQt&#10;1b980r/vAEVuPmjzkAYXpgDqATn72MCtI1rS1PKxGGUve/r5/wBfic5dxskke2Io0bMkSqw+RSTg&#10;ZA+QkhcH7xycYCnNbU7BTb+VbP8AeBCfZx5QwWBDDbggchiNrY4K/LmtprXbF5kdovmRlvLUSEsw&#10;YnJG0HJIzg+oONvaq9kiwtNDcbXjTMkascDbu+YOGBUfMeQM4wBjoeqFTqzzpYd6rv8A1+mxwl/p&#10;oLQyoWZGuMxxuqPnjfty5653/NwSGwSFAAoXNnE+0zXkrRR+ajSXmJc/LwY2Ltg/MeWGdxwcBsV2&#10;WvafNE7X6NHtRMR3EczsTJjgZ6qB1AJwADwQxxiz6fE4aWa9uomRG3W6yMSv3sEEEDBAwCM7RkJj&#10;aQfaoYxNK549bA+zl/Vun9W/Q5ea0MU8dtBFbrOp2N5OCy8coC/OTG68AnbgqMjcorx6VaKpZ9PV&#10;Y4V+a2GZEG4HgYYZYgsvJGdoIJBBXe+zz21zLbz2zRxRsQwhwXCfJtG37x3sBhACAUUA4PmLRXS4&#10;mMUk8C7/ALOoZod5kEJ2EKqn5vlyjb8jnkn5yK9COITRwuhaV7ff8vL+vK2mQNNuE/dTiOSTcVlk&#10;hBBik284J2kKQMsckfxDBOTdha6Vre88yMssaxmS5QFpRubapC4yxJxtPHOd4IVkXVbaaK0FkXW4&#10;MisYQ0axrI33Qo4yQwQYDHDBQnOwPVi0gW23SpJ9nUKWLTLiFZCMZAJHy5IHKAc5Pbdsqlyox5ZN&#10;Jdv67fj16F/SPMl+zwYZysnmMsqlN2fl2lnA4P3SqLlhxlgGC25rCYSf2os3+kQ26lYbi6dlKLtX&#10;zDlmQbQUJyvJbevOWEOiJb/aA1vGIuUZY5JCW3FgflLFsAAkfLwVZ+quQN6Lybi3XVROqyQxeZ5r&#10;SeYIv3e7/VjOeAcEEbtwP8bE5Srcsj0qNBVKaT/rz9Vv0V+xl2mmabp94tpptorRxTbliVslSC6p&#10;J8+FB3DoB3JOCEq5b2biRJreweRo1Bk226/vAEZXIRsHdlmQjoBuBxirsWnyQ3clm1pjKeWituVm&#10;GGH3jknB+VWwSMt7mnW0VuyBYHfMiqk9uGI3JgDcNpCtu6DJz97G4YFYyrXZ3U8P7Oy28tvuOa1u&#10;2+zWTyKkS2/lYbG7L4X5vmk27z949ASegGzK8PrNhsuWuL2LyEtfn/1Bj2kY+YKuFLAlV6EYUHft&#10;xn1DUdK80M9rGsxZQ07vynl4Zfn5GVPyZ4IYLnHyAVy2reH7R2gjsLeWXKq6/uypUMAqjCcsuJBw&#10;CMHqSSN/Xg8QoyOHGU6lRWfy/r/LY5vT59Th0ubQUmdFvIzE0cvlyNJGRtJzu2sAXYfMzDJGCG3N&#10;Ve6sGj8y5sdNKpAoD23yBtyqU8vzHbaWG4lgcNlmKgPkVtWNtiaO3nZVZZTPJIsP7wL8iGUkgjc2&#10;H3cBThgRtd2F9rCQ20MFpMi28dsphMcxDQ4O0SbMnjAOcHK4Y5G7Fel9ctGxnhcK3JO+xyWsadKT&#10;9njEcm/YYWmZVZ4wQd5YgcZG8ncSxXb8pJC5hsQl9AjyfNMGO6TcuxcACbdxsAAKsWJLBwQXIUjr&#10;dY0om2kF0kO2Mq3zQnLN947Ac/IC+88hcsRjdkjAkWIf6P8AaZmV4GDoqq2cldrNJu+ZSCyrk7SS&#10;CXBOK1o4iUonsylTp1NCIWYjOYc7fmHFwGKuoUFGVAGGMhSyg4IXuwAlh05oAm+3hZGjVSjWg2kN&#10;nK7A37zjcwY7SCOCcEBbVY5JVkslNwqtu8yGMiZmXJG3CjaMNzgfexkAFXYjSxSDcb6H7Qhk8mGO&#10;RNp3gf7A2FgTzgr0GEyWO/tHsdtHERktBtsVYLHNbkNHCT5MuGMQHR1YlkyWBBJIAAC8EKa0Ps8U&#10;n71orndJvhkEcKggGQDO5gAwJQYLbWAaPO4KAsM0LRTsLZySAJZLeFF8yUBhnPJJAwcjJxsXkDAS&#10;zBb293FFHZGGRtsnkjDiSbAb5thYNjJcjPQccANiXU6nTGqPjto5l3wpCDIyrE805MUbZwWPGc4Z&#10;XLDAGz/ZFZjBXnaWzupI8LI/yAyGF33PnG1iF3/Vsp8x4bPU29jf6s9xZabZXCPdeZGkcLKXuAm4&#10;APs3YI3NuGWGV4AABFTVLWS7ZbiaCN545smWY4KSEbkUnaTgf7uCR3yNtRrLubxqSVmjz7xLZwws&#10;hOmQOrxh90MLbtrKMphiocZ2kADO4kkEkl+T1G1uZTHNKPLETFlmnjUBG5XYqqR8uCx4G390MMCw&#10;A9G17R7tla20uQzTsu3aZTEgwB5jlQM7j91z8wI4DA8VyOvaZFDJJCrKq3DD7OphIBBVVWJdp+cA&#10;KoZWHWPaFww2+hh60dLM93LcdJVk5Hnd7bC3gWz8i4EMKpvhRV5WPKEtvwyDeeHxyWBO0jCwm2SI&#10;77u13MZNjNIvywrg7hjzQUbK/e3DBDfMQMrranbwxsqSJJG0ixvHdM6wqqZK5cgb3PJBPAKoxGCT&#10;jNa0Ku1wtq0cixqI9gZsLuysZXAPyuAMgt99VCrtCj0+Y/Q8PW59is9qWiiguwrCW1Tz2uINhgUE&#10;ngqAFIywyMZCnhjgF9uiyytI0LS7ykcyhCqN8+5goyAACCqx8BQxB7ipDbFom+WGJ45JZJWVC33l&#10;B+c7Tg53Bxt+6YxhhjEb6fFIP39pDlVxcGeNgv8AcHUdfuD7hBZWyuFYFe0PShL3f6/rsSxTx+R5&#10;sd5I0kZjH2yaYlXYDHmtsYFRu3LhiNofODt2C/AYkvY1s1hks0uQzMVlcqRgYUA8DacFgqtmNtwI&#10;whqw+Z+81EzNG6hPObznKxuWfPzMc5O4A5BKbpM87gXRR21i0l1fTCGSP70ikRuGyWxvBBOSqZzk&#10;glgDnDVotSZTRbEsttCWmEkjLKojjjhO5dqfMFJUnBHOdwO5lIAHW/ocGm3F9Dca4lw9miE3luMw&#10;yFju2lVKEYVvxxu+Uvyc+N4/Naz1eIlIHbdbxuGwdpZf4QFUhIh8qhV25HHFTGCUsq3UX7mG1ZXV&#10;UUqFRCAqqeey9B0OTlSxYbI5/wCv63GvKP8AWebJmNWKyQbS0mML8x44yEXAJVUXrlUEliK1sLmW&#10;QQSJH5ZZizwtv79erJgnlsY5X942KbMZmf7PHfSRM24NZyRqxkdmUDgNj5STkleoUHbkkS3FnDfT&#10;yQz6gIUjDm4jMbiZo921sL83pkqwAJUZBD4Ejco+gm9ftMltJEqsrLw0nnhlQ5QMCCWXdkk4YHcy&#10;ngfM6RufJnTyy6qolddiSKAdz54JKOjLsIyDswBhRVpry3tp/tTXN1GfPSeSGKFQASQVAGXONrFi&#10;cMqujYwMFYZTcGaOwMSXkikSboYwCrBz8w3ElCFbOCeAM8ElKDlciWzsTrV3Z6fLcR2sVxKltHum&#10;McMQISPMirv/AHaglz5ecL/Cxyq3PHHh3Q/C2tTaBoXi6z17ybdUj1C3tzDHcKsKsCvmANEVaTyy&#10;WKnch++cms9o/JvFefzbVWhEarErfvV3YwmwIAhAbjcNzBgFYruKTWgto3lW2t4cRM8MckkqwoCW&#10;2EO+Nyj90ckA5PygFQWhv3roFXjGm4ta3Vnrp+Nrf1cJmljMjSwiZmkmZZI42+dmUADDncjKEZyx&#10;wuD94c1WFhbRBbv7KqxzsGl84SASFVG4MWX5u/yttG44xtG425xaiaS+ilmRPthmXLCR1KtvViN+&#10;0yBedwII2MuCmw1Mj3bTNDb3Fyq5aLftOGLyPuKMM7gWAz94gjcdozh8xkqllv8A1/w5R+yN5sen&#10;tPJut5gHCxtJvWRTuwYjjamARtClMAqd+0PXFvciOIoI7eMLPHLJHJtQPjkqvy/xZJccjGF24Bq9&#10;Onm/ZlnjSGNfNj+y7xujYKI1YKxCEADbjLbQNoORuWH7GVt4NPd/LuGaOK1VW3LuKDZtdTtYrkZK&#10;8AsCG+ZydIyGqnn/AFrf/Mz2jvbhfJeOfyU2xyPFZxgttdXK79pZ8EjmTbjqSd5URBhLEt29xDcS&#10;QsrL5cfzQ56yB8BM/NtyC23ggE7QL4s7bU7tCunTzfaNu6OOQqfLB3D587uAXXdhcq2Rjdg15iuo&#10;xrDcw/aozKkMMZfcC4wNuDne2SRt+6zMRkhmqospTTlZFebTHimd7qRVdVJZWbCMxJ2jlf3hIGPl&#10;2jc7FvL6025huHWSARM0MjAiSONQyqD91cHaXG5egCkD5W55sPEw8u8ktcM0LGFmjMhkGC7bTlS0&#10;fAK7cg70yikly1bC3ktlIvLtolK/Lbpwychd0e7DfdGPlIJUlWI3Mb0D2m1yvLDJLdGa5DeeqMqw&#10;tMp+0M3ygMAQBGX+XoMqwJypxTprN1aF41jXbFIv2gz4DnDq27BO5iPMbGzfu2qDjBW1BEjQ+Qbu&#10;3t4TMmJLdQ0atjjHzBdgwxADgL57crvw0cgQpJNbR7Bdtv8AMmjjKyJuCqC2M4wiHnncM/Lkhy5U&#10;ZiyfaIGXNuGlmlB3W9swX5BkMi4wGBUA7sJsVAMK+A23NzcvDe2y2y5jLeZ5JjEZRgNnyooOAsfY&#10;Ap8oOVBoSS3+zQ3c1u0cZy0xuXXy5mDOCNxCsecdQWC5K52lalGlSwb4MNKjY80XDkrF0Ku4CMoI&#10;3EEg4JZiD0ouKUlsVTbNBJHb2lqbgQyeR9nvldmKrsAVgckuzM/HLAhVUKqHDGMMUaMLtysS8ksy&#10;7FGGCs+CCpznJLE7SDkAZt27XaW8I0y6eHMgNrHakkKrBFYBicqiq2TncCu09TgRxeXayeaCspQx&#10;lXhYbpDkeTmQ4DMSQMEZJKAlydpvmsJT/r+vz+RVubOKafOoKs3PyrJGAnmsBFkgNlpAxXBCHG4K&#10;RuUERLBdNNCvkwrMvyrFxHJG+12w7bGwwIDHgqynlCPlNu506GNXs/ODfZtwLRxncAYiwdDubLAM&#10;24/KxAznKCmtaRafefYBJtaBmZbeZRGoXeB5YSTHlhtwXcdoYvjIXg0ph7S63MOJIQyxXMptZkV0&#10;2xsz7ZF8sYjOx2ZvlAJYlgeqFVKu02n/ABMY0vi9u0jFEnhYxiOSLDsEkKsuzPTauTtG/hQzan2d&#10;yw0V5F+6puWjmXekqhPn+Rd7AqeMJtyu4A53VRl0+NVuPsiFrdbZl5hVY44+JgDudkVSZHIKg7CE&#10;IP3c6cwc67/1/XfcxxaR3DNHf6YsLQpbxxwR4WRlZEJJyrOXVHU5wCQijLASNVxLd2sykfmKpA+0&#10;Lh4kZsBMP5bKpdmIDMMkMJHJjfCh2pb5NPkhFqyx29vHy1w+wlssrSKSVIDTMQzEMpZHOFwDV1K1&#10;jgufMVLFfs8hS3EcoiErMxLlVEKowKElS3B5yz5G4CTlL+vT+vLzsNt7GE6aLCMH91cRQw6ftKrN&#10;hiWZskbXzsDqyj52JXcCQxdBNRe4mup5JPtVrIftFqxO+X58uqfIkhYpll3sOAdoXdsm1DS3QyaX&#10;LYymZGht7eGNbh22pCSvlksWVAUlOzDFvLRgFdGYNuRY3J32p3STRRsvkq0kjcnDq+5ndg+3DKmF&#10;Ma/M29iauZe0vK6b/q35/i/uVfV2i82WMeXIyBvOkbd5kUjJjHTexwWjPmDgBWOQVasvU4FgIjaU&#10;ww27Nujhkkid/lbzIgkQXfgFyWlw37knguynfNz5N7DateLasoZDBbyGQzKUYwqAx/d8jDRfNtV/&#10;lLrIUbOvbKS7gntr69niV4Elnt22+Xcw4VPMfLhcnax343bRncCXCkZFxqctr6f1/W2muvcyXmtd&#10;LjtLprgwx29vEYJo5omkR1YSOwcbg3ykNsPy7eSmRRpnhvWNY1b7Lpenw3lxcloo7OzkVTlQ/wAk&#10;ZkOEQDaEOEKZMhTAKixcvPZXNtqX9mlZmtZHt5pcbJZiYvMcsCykfIuZNq5UrlDvBNeKay0+4F7c&#10;3ymNGjt7hv7Q3RrCMlkwzgbgrfKT9+TI4BkA0jLua+0lyNxtd/PX772v57klzpEljqly108FndKg&#10;3QyRK0b7XjcllK+YGLYHmvh8kdmUvmvbRPL9qgkEf2aNpQwADSRkc43Dqc5UMVO1mwqhAtWoYbuO&#10;/a4lvYbG/wDMR5JpNkTRbsLIY5FHzrhmRuTub+At8pk8yzL29re28jK0ihrPyFiKynDEnYxVeS3G&#10;AG8wDI60cw1Jxj30/T8vmY9np8t9p0ljpTLHa29qg226owL5ZQQQQSyhgxYBsFuTkruz7pbOYQst&#10;6yqpmTZDcRqrAH+8MDYfk35VQQjYyRJt0bqNZvL1DUr+3VmkLWt1FcGRfJUOwcSOQp2yH5m5BcsB&#10;jGKqTw3Mtq2ladILaBZIxG7NsiSVm2q3yMTwpiIOCCNxJI2itIu5205O93/Xz6/0jNaC5uVaSVlC&#10;XFq0l1uRl2hdufl3ckhGBHdeCxLkAW3ja3a62tMvmefHlTvGJCFnCqCeQAAjsVyF3E/KBfW2uJme&#10;ZLSYvdzSCObeyyFl5aU87twPzclUDjnOx2aCxtYn1RLe4055oYZCt1JHuONjHLhh8vRj87DILEbV&#10;PFUdMZXWnT+v+AZ+nNb6hG1tY+SZDFut1Zv9UykkylkYj74IIzyNpAAHE1opea3sdCit49zLIkCr&#10;Gd2UYsWZ1HGQVUD5FAJYAEE2tZl025uZHe2uLa3V23Rz3IkRlOZAWIjUDzCjMFCZADEiTO0wzW0c&#10;Wmy2sskxg2rHI0kaxttAJBA3gMuFlCgkJ83UkEoHRzL+v61/rXUprOWtHMSB7eRYwsaRoZSu5X2K&#10;oO5Ny7T82FAJGckl23ElwBIsenxrIr4dzIHMgVOThCfL27RkDGAwxkAEWpbK4hHlXlrtja4dkEny&#10;hod4ZiyYXcBhjtPyjyiRgjFQyvbtdRv5rhRMWkdZgxJJD/wj75wCODjIGGCLgF7T+v6/y3IWSVB9&#10;ogu28u3Zh50cbOFiYv8AxlThgBxkjg5UZNRy2ytbLcrfx72hMapCu1hEw+ZkU4j5DcgE8sCGJ3EW&#10;ljlhulL8SLa4j8i3VpHkAUN8oYhmZ+rMSQV+YBssI5L2ScQzedJHM8ZZWtxw5bH3CrouWYDHQnvj&#10;gELjU7P+vuGTpJ5U1hE0sL7cTRwKuI33uAuNvyn52YHnK5BEZX5WahdzSxzSxr/rBJE0fGJQwB+V&#10;WYbACow2SRjGMACluorL+w44572Oe3MpEVtDcsEeMMGYqSGwTs7EsS2Tywyy/ItJ5BDe/fjAARkj&#10;Lp8xZGjznZhdoRiwbOAVztYNFb8/6/rb8nECaWRI5p7hY4oZIpoZCZJBvCqwEjBicLyCCAQQeNhL&#10;V+yRQ7bGPy4/JX7PJDcM0KKyEAMZBuKgfNgEMoI4OMRvv7eznuXaa93eXK0cb3EzPmTcRk7iWAYI&#10;Wxy2ThF/eI1Mhubjz4bhvMtWWZWaaRv3luijO45yCC7BTu3AEYPfc+YOb3f6/r8PvGvDcTP9re2u&#10;HW4Vv3q24YOxUqFwSFUEEnI67hkA7QYAqXFpa7Ilh3QqZkhRoRI27gOFVgzMBhWJxuTkAnNTypbS&#10;aZ9qkltZomXcsxhZd2HBYEqNx2gKOSNquudhwxJFmEJkiuLiFrrDxJk7EfIfAIbhUbdnIygdSo5J&#10;dBzS+75f1/wCMi5SDF7bFWErPB5i+Yx3KRg/KMAkFhtG0vtJDAFhFvheONMO3mqq7Y5sqmxtgPlt&#10;hc4I2qdnAKgqjYqadI7yNEeVm3QbE+0fOXLAbH3E4UYVeVBGDIME4EiQSXEl+sEFswjt5HFutvcM&#10;hlJZP3TbcEKQignkqwyACpFPmFzPsV0RLyN3eKFmjVW8rzQGkQg5jXaBhgcKFwGPUBwqskEt1PZT&#10;SWpjhzCgSSJo1b5doG85B5UsMjBAKcbuDT1W2uLX7C99b7VjjihSZlXzhlsKGXbwrMn3jgDI+cKK&#10;dvhWWHy33NCqyJEWBjZeCnl8ZDn5htYYBG7LeYFFJmq0/r0EuoHjs1ur0Rj7Qzh1kEcZkI2FWCsu&#10;SG3DgN1ZsYUMlVjJIytNKjY6uHh3BiANuRsAbG4ZJPV1zkgZkhgstPKoYY5Atq0V0GDOygs4Chv4&#10;coo54Iz0IyDE06y3NwI4FPmSeTDcbl4jbcWjO0Haz52kc5O4A7cLTK5uxFIsVvEZIpDt3/u9rSFv&#10;lyVUrwhYKxIClVJXBGME1kSOaNjGu5lVgqLdM7R7Tncu5gANq44bnZ3BxVm7Z44JFaGNW+y71TzF&#10;V5FKBlDDHzYI3AYIDR5zyMpcKQftcaSMzyApJ5YAYKwUncS3OAPmAYbun3QTmbRk+X1GXEcTXUtr&#10;MZF8xiqq24/LjqBn+L5+DnJbjGS1Qy7JgZiYY1kyGjRF2x89i3QAhsY+ZVG3IJalVpRjZDJHG8Jk&#10;/d5QKdoPTaSRgqMjOASTkA5S2i8uPf5jRwrGZNyW7DcCPlKhm5Iww5JBG7B2qWAOUuXcbdCExzSf&#10;aPnEuAtqxjjjUOSw+6flwBjoAQT1HJMtnEFjkA2+ZlYWj2iNvMdQxJ+7tCABeR1B4JwQxN+6U6ap&#10;by4yVYBmQJHuUZIJPcABgPlXucAicxTebIkaySMht3iIGwcgHKLyCcHCnj8SVBN6WRWjuvMdlns4&#10;9ss7I27AZ2OMfxAADjr8q4BHIyECLHPGwEaxSRktPOCyr0LcbepYjGM5OMcnmxBDHdCSLT4dzeS5&#10;VMkbU3Zw+PlwQy5B+U89yuYZzp7zrcGOKNWtwzyZOQuSCdgAAw20Yzy20qQfnoDmf9f1/XYhMUT2&#10;clu4aO4aNd0e9mztB5GRhiNu0YO4h2GSpyCTZc380rRQlZAWV/KJ5CDEeP4eOucY9SFzVh0uYLd7&#10;WIZdYydu5l4UHauGBO09ANw3bTjcdpoeKdV2G4kkhV5A3lXDFfu7y4bdtJBUt/AWJUn5XAAHtF/X&#10;9eRHAsczNIt3mFRu3MvlqPm6D5tp5Jxv9BnAIJ0vCur6HpcM1tq/h631KW6jVIWa6kVYtuCHUIyu&#10;5K8bcgDeSygqu3LigUXqtcxyR7cYkaM/uyCwA25yU3bP7oxngEgh0S27PC0lusMbqSfOkypOMlfv&#10;rvzlX7YypxggmJa6BzHlyFZZgxdYz9/GMMB15+vUdz61NEY9xiaM7tqn+9/sqo4PqDn+fWqUJYx7&#10;pJdqupJ8tlyTuGN3PHbj9BgkWkWQtJKUUbmZsMpBHf7xzzg9+2M84rGSCceXqTxeVGm5Z0VpCdm1&#10;NgGP4s8Yzz9Bj8JfOjCMPszMi7QyrEThsDHykn6dj655BriRJAw+1yRyKSM7NpK9D93gdDnHTnqe&#10;C5HkZsRTKzZyMNgZ4J5xgdfoe2SOZsY8v9f0jQS4EY2EKvyjCxKFBbbxk4BPP/oQHfhqRYLRgttZ&#10;MMNw+6MkM3TPyZPOB0JwORVs5zK++NWVmIXcq7dpA9e3c4HJJyPSpU2swTY6jcfuxlRzjGMAgHDd&#10;84B9qXKYOnysvyTxyhp7l5JNqsVkbcRn3z784IGQOMYGS1eJf3zXO3LD94ozyp6gMuGPAHucYwAw&#10;FeKdj5Mob5mbd+6IwDwQR2GOODjtnGQadAw3s7ptC7ct5YO3jrz2BwfYADilYw9npYuJLPAn2P7R&#10;3G3aTg7c84yRxjsc8Lj1qXhGjE7bsMA22QcqBj5cjGduPcjb1wSaSBYIeHVi2B8r7t3pnaTtwcYB&#10;IOfUHAsO7eT57RrubYfNliyQoXgc8HIH1xnGckVmYyjqSJKySxokSweXhlypJj4wC2Pujk5JJOfT&#10;mrMU0sDeckwaaXcNkw6Lgk5xk8gsGBHUk9BxA6PBDJ50bEx5WPgqX2j5hj1A2gHIxnIGTmnxky3A&#10;kAjU7ldmjAIVeFAGScgYzg4PORgciWYy5ZL+v+HJkMyGPaqq0nC7tq78jBHXoduD9SuDiun1rxNq&#10;+r6RZ2utRQ3smm6akVuzxKJvswA2Rs46hQdqqQdqEA8Ktc27XVvDHLHjbIhBZYyMgZQD9597AUjC&#10;jH8PfFLGUEgZP3ixxgxyfLlGJZgMjleBwCcnnOAStJrU46tP2ln2/r+vvJIre5W5a3eL/WNKZJPL&#10;7gbe244y/oePXGas3CYVpkneaNWYwrMp5kAyjbT95eVGQMHngcEwDz4sRrbi4UfJtYFQ4xhCcE5y&#10;B1zgcH5d3zKxV1a0kRR9wL9pAbjcfmyMADop9yT8vUZyJleTT/r/ADDajwM4mmZEk8t5GmAaLOcp&#10;jk4K7++OGx6lf3EYW7WD9629pPMbbnavYjPA4yO3sM7XCUOzCWNWG7YfMJk2kthc/TbnBOAApPU7&#10;niMJGyTPEiI3z7lWTC7VAb5flIyw7k4xzgVBPN3K6WglmDK3mSLEvltGoUj7uGwuSpzsHIYbmwOa&#10;kWL7dbSSqobdkpgKW8zoxzsG5s7eQeBnGBkh00MclqzXqNuk4hZV/iz0DAEN1U7sDIjGCfmFTXFl&#10;LdmZYLuRuMKfuYwGIYtIN2BnHAUY6lQaoHU7/f0/r/gkbxztJK8b7Fz5jM/DKueoLYZuO/GSOeVY&#10;NFJA4jUBpFi4Qt9n2xv8xOMAY25HcnlTnnIqysDCLy2YqTC6fPB+8K44hwo+91+U44K88gB0iK52&#10;S+YVRnMbj5duDuwU+YgA9OhA2ltvSmSp9Cmsa5S6ifa0Ubybg4UqoIUHGDjhcA5ChgADxtqZ7SAM&#10;kcts0eYiI+gKq5yG3YAA9cdQCARliLUyyw3ckk0SsskvmKckggHJIcFmbt8wLDDKePlqGezeOSZG&#10;uVUyrtEkm1xJ97eynnnjIBABBHIOCZYlU5v6/rYaULJHa3n3lLMythVjwcM2GGclcgcbicYGdoFw&#10;2nlTRobNisghbzIyWwrQkpIFGADjHBbIzkcnggR0k2vYrHuYxBZGZU8w9+GyflKgdvmzkKpNCGOY&#10;RSQN+8kkLSKJMschidzNx3BVueSwwxGKVrGEpt7f19z/AOB3JoYHnAlYSGdJNnmFWDqMEKvdQpGC&#10;MDBwCARu2vt7JpmW1uI1umkRUUhVzKnBCrhgSpG48kE5TG0nJZFO91HuxhlykdxL/wAswSMsFY4H&#10;IPooJ2g5O4WCtpHJJElvhvvrFw4iViPkGSd3VlJOSPl5C7qRzylKOn9L/geX/AuixIsoxbqF8lfO&#10;kkbzQzb8ddwDDhcMo5ONuAAKes07QM91b3DMqq3nM7hDJmRd24dR87KFAz8xXLEnL54JHjKyp8yo&#10;VdzMhiVW4DMNp2/XnICsVyRlzx3EgG5fuxkC4WVVDqTgbXU8YO088YClfvBWDHmutfz/AK/4YrCI&#10;2vlwwXO1vNZGkhwqB+XQ/IWDOuzsck9DkZZ8kUjwtAQkof8AdQSsyykMdqYJ5EgBVecZO0Yxkb7r&#10;21vDHMUtFX5EVo0ibaZH+XauM5YOox6/McOoVQW1tNKfMeRrjzcsqxYjaSI98D7hIU4OTt3HjGzd&#10;jKJPtvtf13/ryIZUvI5GkjfMhm853nx+7O8DLq20KWAznjdux/CCJ4rOYi3cwSxi6+e13JiNlGR8&#10;gJAO7PO487snJb5kRHRCIIoYmXIka2GWhTcP3QUglVySOSwO4g/xqJFgt50W4hh3LIp8xkm2lBvb&#10;PDEnLL/CR8wkBPRnadjKUny/18v+G7XXUa1muVTUAZI18t7dRHtIDMNjFsEhcnhsKxLFTt5DNewm&#10;lgjuolmkUTbmjWHYZFfsnQ5zk7UyDuIJ6sZ7V2TdKsckhmjz/q9r8NjIywZiR82cHgAbcZWpTBey&#10;Rw3Erssxi+ZfLXcpwrc5K/MSDnqBuzhOGabmTqSi9X/VtdP1/wCAUWsroq0B8yNmVpZF8nbuwCpw&#10;BtYsA0hfC5IwPlyDTHt3t7p528vajiOOS3CvJuVBuU4I2/Kpz2xyFJDGtSC3iwttGm5blIRt3CMF&#10;gh2xkMAN3zckn+IgAsc0kVtLMZbiYx+X1DXEoUSMQDlvnXdwoGAQy4Aw3KsIft+Vu+3/AA3/AA2p&#10;jtYTxzPHI7LN5jeTFtLNEQeGBzzhR0ALAMTzhgHRlY5Y43T940ZjaOGHKqqZBAwGJwVByck7PXrr&#10;z2Uc8DfYLZZmdmDbsSNGgK5T/V4I4A34YN5hQqxAJpKiSlcR3Ci8XfbyQqVEa543ZBUdUzzztVuh&#10;Viy41/aR1/r/AIH+RVjmd5At3crIY4yXibHKyZJxuYr0IOctk4UY6kikdka5gv1ebbsG5Wb5gjMc&#10;5HCsSzYwS3zBjySLSRxq322S38tmjb9580ZRdpH90456LgnnDB2YEgidPLtYpo5GmUhfMZ0YNgtu&#10;HzheijGeG3cjgk0Vzx6/p8/l17kMMUilgbSPzfMZpAsgVZPlLYODww4O5mJA3EgBWzJDKtxepL9i&#10;gWV5P3cbWe0ltnXZ3AHVcBSDjdg5FeOWOIf2k+pLMiBUlVo1dZi6BguAQVwSSeByGHUNkaG8sLVn&#10;mVW3RR+bHG2VDKCQN2PmwA33WByG3H5WpMrl5uv5/Pf+tldPaxOtwzfYNQkZpJCTI0kxVpl5DM52&#10;ZGArs0mD93BIC0tunnt9pubKbdGjSSLu24wE35G1iGDKWBOf4RxgGokhaZxI8kcUPlp57NKnybiS&#10;5IwEOFPRQN21SRuyAm61kul+0xKZljMQWWL76FmGQpG5mzgjBJBxls9CJPL0X4f11+/8CzEZJZFD&#10;KuI94aNZAzMoO8jIwflO47QMbk8zDd3W8cUf3jHDbmNTN8p3gsAE4biQ/fwCFHysxx0oD/aYZJrq&#10;Tyy+GjDFWdmIAJ5bJwV4IXcpLZxtk2tuTbwloXRtiybWWZ3JO5S+chAAxy6gk8DbjjOSxk9Xb8v6&#10;13/paBHOjTqku77V5aRtaQxbGAbOAnDFMIuMYzk45LAmaSRriQYaXdDlpLiMIhyZFYAnkYLEtjJ2&#10;h2P7zq70+0o37ozRrHINvmAqy/vPvFfl2g4Zc4jUAjphRUcUNwfOELiXKk/MFizhMkDcMfxJlcbg&#10;cKMYVlixF1e/b+vl/W6EFzJLAJreORfNk22rQSZkTaS5BJAV1AV8dMMARn5iZzDbNEqpZERxtI0b&#10;RxhFDDO4fMwG08hs54TsFLU94xPG0kaR7ZpSQFVcv82Ywr8AKSPlyA7cjaRyI2ubJIxtghWQtJva&#10;aUuQoZQGLLxuHzsD8xI2nG1uE/Iz5rv3e/8AX9evdj7ZElgjtowrm48nduVWCxjgYXJOzbIVIBHQ&#10;ZPNWTPc3J/f72hVlMMhmkXAD4KBTnaynJJClgzcqx+7Xu4YLbzLOS73fu2dWaRVQfMu6XIXGDjgg&#10;Z+VThtyETW4Wd9lpBG7sGXzJGG1ditlDlgrgo8e1VIChc55Y0jOVnHmf9f0vy2bHQ3LJJDOrbJFO&#10;x2WEBEbYwJx3OZejNkFyOF+WpDFLOcxeW3+uWKOSRnkY5HyKhIPyq+4+qljkZzUNtd21zH+8eOIM&#10;EMa7nZnTy9+09AwH3QGUAqemQcyfbC8nk3IMiebIIwinylkCscEZZQwUbRy2cKTk8q2ZSUubbX+v&#10;8/6epoC3ZJJIZkmhmikWFriRvMaLA+UBiAWwyhwo+UhVOANpAtxcTW/2WHbGFYBbVckNIi/MvPPc&#10;KuACuQCMhcVdghlWQxyIwcKCqrtddxb+M5GWAOWAjAjYDOADNDJEFaJLqObbHvXfakx7VxkFflCE&#10;kHjJwG27elZ27nLKPXf7/wDg/wBaIsTxi1spbuOdfLRVbEijyyuTExYDGdw3AEckM2AQcVat1iii&#10;kgRYdjExSBrjaiY+UZGMlgoXIOCfXpVKwvGFs0sQRV8tUhMu8j/Vhs7i2eRKoAwOTjkg5u2U9vKZ&#10;EjA+4VhCglQT3YjDbWUnBPDAbslRh85s56ilZ3/rb8v8/nbs7aZ5FKrIV3qqNDGPmPyBApYkkhc4&#10;IOcFf4WJKRQpPFDHEzKw2jT8s0apwwAAxwTiLGDyHGOOAbzJI19dAzIwZmYv8y/w4J68cjOcHrnn&#10;5bSIwVoGtd0ShQoYEfu87nDYwMEbhwEz90ckVztnFKVt/wCu/wDWmhXNo8jQrInlKseI9xbcqgAM&#10;+7qcYUbgMKE5yE+VHjuBBbnM0PIymQTu28jIzgbQzHIIwx+p0fMcW7SSRyL/AMtmiTn5QAjEc/Nh&#10;AcrjpjAHJaw1niESbElTftVlziZ8DkFs7VJDDcBgbhgZJym7GLr8tr/1/VzA2TQMtpA6iRgsgjPy&#10;bic9OOpTb8xwRu3E/eFNNn9pD2tmhcEDay277VR2XapAPpjC8DDKckHjYurExhvtDv5KrHJHtyE2&#10;hN4PyjbtzggsQSCxBJBAr3do5uAoHmt94mRtxkcszbSc5UjLkKeTuAwQ2TUahtHEKWq9f6/y6dTO&#10;ljaZGayeRZpCzQyNkN1H3WPOdq8DGQAP4gME6+crJamCOGSPIkYGNW46gZUED5QcHgoc4A52tcbR&#10;5bS1nFksN3LZW7TQrdeZDK/zMZCp5TOFIUHCseSQ4NZyoI2xbNuZphu3SFeVXhzjqFHqBzweiqNp&#10;WhK10/T/AII6VbmjezXrb8+3b/g6JdwXsKKf30JjuNrTXFqfmAG4YJb5iCM984yOpy2K3ntlVI4n&#10;VlRW8uFipDcZXAUNgoqgejA8NhsJEsIuGgH2ZljBDlmCgLt43NnK/eA2rtJBwTkBTOUEMivEq/Mq&#10;lSr7lGBuHGBjO/DZAA/2SMgHzcun/A/r/IrBXtYFlMu5beVjHHICuwqwzgtgDlh6YwM9afGIYjsm&#10;vIYVhB3yNGw2tyw7HBx82F6gFRuJJDrOWK4VbiKFgvB/cwnzQpG3oSWPHdRk9AQFojcC2WQGTYMs&#10;wVVfbgE/MOdoDHOSP4R2BYAOW6f9fgNVZLhcXcBbau64hkUMQhQHfwpyudxBHbHOWOXCa4lmWGG7&#10;ikklkDjzMM2/ccPtydjZ455BP40+3F3A6zq2WW4mmC/aI8hvmz/GGLDB6Dpz3zUdq58uGN2YxthZ&#10;YydjS5A6qPvY2nPH3eMFqJINOlv6v/X/AA1yRFe3t1DxSwKrZ+dCNrbsDjBII27QSWO5McHIZ++4&#10;AjS7SQ26nc0kb5P3Gy20gc7yvXIGSM/Nmq8crhApuVjX7Oga4dFXyhjrk/ePO3aeh+WnRxtJvton&#10;ZX6ZW3Pz5Yjk5yfmYjDYOGPJwc4uJLjvf9f6/rawC6nllWQRGNo2K7WbLRgA7drddwbb6feA4IBI&#10;haG4aa3DrIigwtDCR5fOCBg7SArE8def9mhJ3mCzQsdinMaiMsNwPIbvg/MMnBOOoViCsUkFtbSJ&#10;JtZW2qixgyqowQzdOvBwOedxzgEBld9Pl8+v6iy+VZQtbyvGsSnYBKu5SyhVxtJyeCMI3OdpBPae&#10;SRsR5STa3mIzfeYqzNuZg2PLyHzuPIBB+beaitkuJpI4bRpmmVg6FcZ2k7gQD12kHG485AxwcEUk&#10;kreakkfls++FNxXcxwN247sgAE5Och35wuQ7GbV9H/XRff8AdvsTbL22mX/RVdG2gra7mLovG7IO&#10;cYPX5scc7ttSRROYmLLHK32pt0yyBwCeoU87lwOSOu3acEHy6sdxZORcnzI/3m/hGQ535GWwWU9M&#10;7SBkjaTgkSGOSR3aPSVhXycRyJDxG4x0bk7ctwBliMY5yxhoiUZdf6/H+vwJYLqYRRW0jP5YmUbl&#10;UgTNtG1RkH5sgHGN2fl5LEU+O5mnHmSD5ynlsFYKrPw+O/ruOBkHJBJIBrB7ZGitr6yVl2hVSSQL&#10;vUcZLg4IIzkqcKCW5G4lUMzSq7wNM2cskm5JNwT5d5J47jOPRSeMg5ROEd7f1/Xp0L6TrJJvjedY&#10;/LYLcTRghARgjOcMBsIP8QVcDhMiWG4l8gNIu5toQNsIkiRVydmcnB4YNjOBjDZbZli4sxFie5Vd&#10;20fe2ODwU64BONhOAT97sDm0txCH2q0e5gv+p3MpwxBVeDk5JO/cp6/MMkGbGMqXl+H6/wBfiayz&#10;mzCJfoqeRAjbN20KoVCWz0A6dAPmAIbDANYVCwW2jMiMsK+Yhh3b5BhT8qnBzhlVcDb23AEDLiuJ&#10;VXzXuJm8yfyw0cisDgn7xCljuOQrhSpI4GMirNlcqyMZlZh523csBUiIAELtHPIVhwMAY44XGErn&#10;DUpyWv8AX9fn5m3pzGWPz2jkaEoxbdu+TkYU4PVzhlUt8xdDgcFtq0aOK48mYYmZ5FkVm3FmjYgv&#10;k9Oi8lTwFOeMjmbK62XKzNCjHyXFxNHKHBXGTuHI3FWxjgnK8Lg52rC+klSNbwyK27hoJCA7luWx&#10;ux685Ud8YHPLWjoeRiqUvl/X9d/zOjsne5eI+YsrMy7Uj+ZBIHCswZMk/MMcA53AjJzWjp9y8qLa&#10;29w3mN80flszEndwxUHIAOWOcdyCACwwbTUo5LhhLLGytII433Eb3YSEZkPygYUe20/NkHNaVtet&#10;dM4iM0nlN5yySRSLEzHkYBIHG046nLBsnnHlVqb6ngYijLZr/Jdv6/pb9pfRxzrZ2u0blzFtTZvJ&#10;IIIzjjIHqMgcnG2tmK8UosYiQpt4X1HdRjPIYAc8DoeSM8rZTpbE7Pn+7LJAG+Ygnk5VuTsBBx0y&#10;DySQLlnqfnnyorplVpMOwAcO2BnORzgfxKQM56gjPnVKJ42Iw3Nt06/qbCahcjasdxI7lSStvk4Y&#10;/NlccgMdx45JxjnIM1jqmpNdCRysPmKgTcRtPJOAcgYw3ABPGfXFZtqFvY1tTGzP8pVmPzcYJ3Dn&#10;nO4ngkEfxYZa39F0KZgZX2yed8u7aAsnXceCdxwcdl9iSM8lSHKefiPY0YvmS/r+tS8NXvXsgxYk&#10;SfO22QbTnGXOBxk5B+o57VWfxHeufLuIG8kyGRpNx2gKGXOegPU5JGAe/Wta00eK6j2YbO7dzgDn&#10;8RxzjrwO+OlPWPB93NO15a2xjBVmJC4xtxySc/OF7gDOQfl5B4+aieXTqYZzaasZ91cRTNhMNI3y&#10;MzYOW7kjr0PQHAzjj+LLWWxcxz3nnN5hZlljmOdygMxAI4xg9wST3NWL7z7eVUuIcKoC+Z5eVBwT&#10;zjlepAzgDHOPlU0WnK3ay3UUm3zNrYUKxUNjHTk+w9ABk8DqoqLPVoU0o6fmRfuo5WCQnZGw38/J&#10;uZBxgdDkrnk54HAAIZBN80ZTqgbbu+XdjMfGOvOAB3HTJxUIJeWOJhuyoCusxyAM56gZ+b+E/wB0&#10;4GNppzhT8kbfebKw7cBz7jGQcnsOgwQQS1dTid/L0f8AX9f13NnR5xDHGYZfLZuEZCemD90gDAJx&#10;gdOgGe+nFPC8sc00MKoCQzMuI8F8bnIOcDcVJHQAcZOa5OC8gluEnivEjAjxLIqlVXPDM3TblgB1&#10;GT6Zq5NfGS2O6NY/O3kGRvu4xwecg9MZwcfLxya82thpSqXuclTDyVRM2vEV/Dc3017Bax2qtIzt&#10;FET5cZVSSFzlsDHc5x37Hn9Rh3RtmNtqnEUi/MvTG3GBwM4xnGeM5FWhc84nVo2bhj5e4ZGcBcD2&#10;HfPpjg1T1JxIWRIt6sctiNhu+YcdM47dDz04GK1o0/ZuxdGMvaXe7/r0+RhTJOJIRGMAx5tyYcea&#10;p4bC5O352XIOM9eVO0QfOhK/Juj2idWjPLYYgfLhgME4AG4sOgPAsXEkomyd2+bldy4A+QYLn3BA&#10;5PO7oORUIjjluZIUla38xVWHc20xk5IG4tnd065GepQYK+i+7Pdi/d17fr/Xz100Rc00Lb7lXcqM&#10;Qd0MajDCPcBwNp24znPQgggAEah87yplCNtEmdqqzY/j2pyPl5HTC5yQOQRl6SVuFYxBZEKoJG+V&#10;fL7gELjcNpOM/KeR6itSAkD7Kdzfd3LJIN7ZO75TxliTnoc7uMAhq4akvfOHEfH/AF5AIjDFJE7C&#10;NQd/lqxA3g7d2No3DDDnkdsZwQ27txNcu8se5lXLGNE3YwOcH+LkEHjr61JCFl2z+Wsm4sv3WIBz&#10;hhjuPRs8g9+CCTyUhYLcKqrkeZuG0IcgkD0O7PbpxkFslOWpzptSIVefzxLNvhkWRpMyOzLkgZxg&#10;8ADO7JyTx8vSqr+ZtdYpGVhIB5aqAFfC5T1/hGB1IbbxkEaCW7TXSx+cYfMfbIzyDKr13HIAyADn&#10;PByB1zmve24QfNdL5jJ8rCFmA+8cDkkYzjdwNpO7lmJ7qctLm1OUeaxTuIorRmjfzN0hxHu2ls4J&#10;ySOTwc4Xu3UEkmiEW3uLa5uPLzEp8hZIy+1d2D8jfeUDrhQGGfug4OhJEieZtMxXyyZpNrqp+fn8&#10;Bz2IUZ68k5t/OkMO3y1yVDOZdoDYz95l9AWJ5AI5GSQa7qPc7KN5aL+v6/rcq6reSzz5injUBj5k&#10;SvlBx+8/iPHzAk87e+BkimklpHPNLLC32fzWmVS20bhwCxYfPuOQXxuYYx92rGpDz3jt5VaPY2/c&#10;wA8xfkzlvlBIXJLDOB2xzVFj8ss7wLtkVQvzAsFBOP1GBuwDjjcoAHpU7nqUYr2aX9b/ANMjuEKS&#10;NGRjzFaNAx+Yrh1Y/MCCBtXGMDaNueQxjKyRjz5BJ5n2f7O0eOhOGWM4J+X7oCcHD/nYu0tLZAyy&#10;3G1oVEsjsVUP5m47GwFcZPDAbcPuK43NVSZJfs7QxWgR4bjy9sULEK5VwDjH3eSzEAdRjgjHUrxk&#10;dcPeRF5sfnNcGRbhpZ9zfvVU+ZtRg6sFCkk7jkDAUjaQMMzprGdEaC803/lvEI43hZZFUkElhj7p&#10;5KY45I5ySrZEhLbfJXIPmNGrbgVBRtoGTuBOQQOXwCN5BpzfuZvsSztbq8Jjwq5WLKnJG3J5HzY6&#10;Oe/QprGzN+1v6t6f5fMmaSaFY2WH95HMFZhI653jHDhhy5VskD1AIwWE1sIc+YqttxGGZWP8Sg/M&#10;ygcAnIYDBHbLHFS0lCrJLbgtHucMqSGNo8nJzv5XBO08ZIROvDLaaKUssMc/nEsCr+QRmMr0+UYG&#10;ODgkEZABBBJco3Maken/AA//AAP+D5F+EDbJNOyp5xcTKcEPkluThd4I8zgAEgEHqtbWm3DW8WLt&#10;2jjWZd3747Qx+UFfl67g2M4X5cHAJrBS5fy5JPtMasrMHjjfyyDj5gMjG0nZ3ZRtXqMZ1NNuPKuI&#10;rwRblVX/ANljt3JiQ4GM4+6SPl3cfMMefWjpc8vFU+aGq/r+uv5nRafNMRnyD2/dyKdqSY4c8dRw&#10;MMAP9rnNFxckwefbyEQk7vLZtvlLuBSTk8jGTn5eWBz0NJZALHsmZGCx7WYSMMPjhuM/MDwVByMD&#10;3NPdrlIpH+yHPmBpG8ti/P3QpPQnp3Y7hnHJPApHg+77S68v6/r9TDnuwFViJGKqzbYSGZW3gghs&#10;8kkEcZ3FQeMGqE7OsjbdyyLOWaZbslhkHJ7dABxyTzkj5ca+pWLzrNBJE0rfMPlcPEJBgngEjI+X&#10;hiQevXJGTdPEJ9s1yhZvlLP9xztBXk/KO/zcBcjOdoJ9Wj8KPYw8oy2/r+tSnqUkdpBksu0r+8aS&#10;NVZVH7xivJB6FjjvtzkkmqWpx25VVGpM7LGFkjwQ67AN4GQdoB344AG7k5Oa0Z4UVP3wmk+Xc+9e&#10;h6/N0IXjAUklcLnHIOdqzMsSkFmYN5caz5aRm2/PjJygzxuBCj5SFGMD0aEveselh5e8l/X5f0jD&#10;mmm0y0WQzwxyIrm3eQ5jHHbgEjAU7clgNowckU+6aEq11bz+W1vult/LLHZjA+baNu7JTkbgmR8v&#10;Cln3Tot55gk2lrjCwySKpPzDr0YEgfeIG3CndjG6CC6mQpduyytlz5gOTtAUMdoI28MzDDZzwMgA&#10;161M9iK5rPr/AFp+f4+ZTuhPCjJc3TSKI/KQ7923BYiPGTwcEemCcngmqLyWxj8hAWCqzSbcfuxn&#10;LEquPQAsCAAQMgrzq6lDqEbM9rBJbr9nPlpI2SuN2VViMHjs2CCUPIYBsC+ubqQiWOORt0geGRz8&#10;zrhRu4OWPG5dwLAc8nkelQiz0MN+8/r+vz/4MqC+v0YRwSyQwzrHdNGxAiYghBnoqsQQATgbBjJZ&#10;Kofb5ImWcOYvM6ptwrMcsSPYrjvjAyS26my3k1g8kTQSLK0ewlc/KqgFuPu9fqFyvK4BLRbyszrb&#10;wMrGYIuyZdhOBgJubJHRsAsW6A4HPfGJ6VOnGPxbdP17/l/m+t+Inw28Y/CTxFd6J49jsLeaMx75&#10;rHVILuGVHihlSaO4gd0kRhNEylSQd5G7OFTBnup5ZI7d5CtxEqsTIzfNtB2DjgkAHIHOQTnANM1P&#10;X73WNRW9u22zOFxIp+bKjcPlAQLwdvA6Hag4IFcSw200cLOGEezd80a+ZgAdOS7H5m45BZscjLVG&#10;m+VX3JnTi6jcVZa2Xl0u9nbq9LvotiHbKSr29q2CTFuZg2xuDt565AAyF5G0YHIqFi1lcw6gF3KV&#10;Ko6uNoQY68juDkNgBunRqfdXnyNI8SoskYEyqrHDENzxyFzkEgkgrg4BXNaR2hnKR28Zk2KI95JU&#10;842h+Cx69zj1A6dEYnVCMv6/4f8Apeo24tbh51tkkXzOoWRTsBQngrnKEAkf3iQcYPVEnkhkkMTs&#10;J2jMSrJIruVxhvnXOAFBOcAHB9wWRNcQu0ShFkkYeX5cnA5AOFH3SMcHsQduMCmxqWZo2Me7zM+Y&#10;q7RyRjcCMktnaMDcNpIyK6o9zqt3/r/gfj2GhrkkS2uxZI1WQ/I2d2RngHn5sdxg5xnAFNiM8LJP&#10;ZDarSK0Plqqlt3IAUAD+9gZHMgAxk5secZLRWIVlTaEbBLKjkfICN2QCFwvOMsFIO/MMMJdo3EUa&#10;rNIu6TzM4yN2zdu2vjnkAk7c9SAdkUno7/1/X9dybSpVt7hvsUO1mJxGyjbngkBV+6fl9MqCT0G+&#10;kUx+WJnEbNCxjR1jyWHAGASAAQ/zdck7sr92oLNYv3iBm2yYRNrryxxgB2UBuSPQ46YPNXLZYvMm&#10;4UquSqzMVbAA3EMCM5OSDxxmk5GdT3ZN/wBf1+BZsPNMO63jG2Nv3eFH7lyMnkkckjpk4Axn5sVd&#10;0y13vDYrFFdBiz7J2YZKgYyAQePMHyjBYnuGNU4Wk8kmFFG2aRNyXAZlwOSOFVV49FGT+FXLTE7K&#10;Gg8xXG1bdVI3YCkqSSx74PPHzDIO4DnqM4a3Nr/Xz/Xp566mnpEjSwiGd/M2/O0iyjcUBBP8JwM8&#10;7sENlhzuyNOFbe3/AHMUkbeVyWVhJlckligYMp+4QBwQV6sBWfZywzy+cxk3C34nfcpTABwWLADd&#10;kEkc4z0JO20EiSFZDGdvzTMzN5a5ztLdeH24G7GBu2kB+R42ItzHj1vel2/z/r+ti/bzzQSZ8vym&#10;UhG8vOcglcZ2guNwX5sZ5GecAraKpUCBZMfJsWSNdzSA9SdxXgliQQASMlsLiobS1vZC0WIx5KbP&#10;KkDKXOcA5wo+ZgcZyMH7pBBqzbxxvJu58vKqVmkMbIQQqr1+U7mYEYxleDhSTwyscM+WN7f12/r8&#10;epPCI4HRGf5Nu6Wz2AbE5+82cfNheqgfxcZXC2TRxx4hgh3ncWhhm5lZiMOVxxtJBBxjcuTiorOB&#10;yEkXfuLAyQyAKI8jkYx8vXOQflBHXB2zCN0hk3TTHcrlfMALoCMDJORgZYbuCzSHIGCTzyjc55Wv&#10;a/8AX9f5+ZJbrD+6uLazXzF2FZlbeBJhiWJzxyzMMHGBu4zuDoh5dxlSfOkYtDC25my3ysuV5O1j&#10;gMo3ZIyQRio490jec6q8huNzbcKDHvKqvoF+cdSGO4nJGKIngcSSFNu7JzFtXz/lUNtUnccfeIxj&#10;dkN0K1jymbjq9f6/r+kWIYkZWnhWRY5PMZ0eaNlkPUltuRyoxvwSMA8/dpbWZbhVaAyBZV3yqJGz&#10;Cw2ncctg4UDjK7VJyGLIGqLKN8d2Yt6xybmZsKp6kA7ySACCx4DHnJyu4TSqx2LIGZNuwSSFdwwx&#10;wrED92wZgy4xuDKMHkKKJLj/AF/Xy/q4+Nw8TJLZuN8Y8vzkZQuAu1jx1Kr8pUgnHQ7mASaR3tGd&#10;njj/AHhZmjXcoJUudgDYVihMg9CoxncGWr5sqRLbtIsflnCxxY2N/FgAhiRkZ2jB+YcfKMkFr8kd&#10;nFM+8usn7yE7xndwcj5TgjKnPJXBJGDSp3K9nbX/AIJajeeNVtXChkUKskas277+DlnJ2hSeh5+f&#10;JyzbSWeea28qOfygrSNCpkRduACe4XAYDI5bCt8oOTVWOe38v7QzSR7cFmdRmBlBBPTbjIORyMDc&#10;AqxkghmhjLXE1lNMy267rdG2BAMEoMruGQQwGct5bDJwQD2bG6bve2v6/l+P3KxLMVCS/vEiWRjI&#10;kzgHe25ecjJB8wDhiNpBIP3VCyxzxnNvKFaPEkflDG2TAXkA4UD5wWztHTPG2qdzdxP5ilWZtu5p&#10;EyNwywVjkcDrgAAgED3JcapD5SXLtHIvnY+SJVDk/Pk4Pylg2BnsmMlvnNRjItU6mlv6/rz9S1eR&#10;2xkeS406XYylVWNlWT5kARSzp8ynY2T6juFANWWGEHzWIaJpN23JEjx45LHOHBXcMtgZDg5ChTHd&#10;yLHIwmkXLSSKrLgMGAJP3sEHhMKxBYFuTtBFO51UMqzx3KsrLhGSQBSM7h0Hy43MRgDPzADJGe6n&#10;TlY2pUZWSX6kN8sk8rKImZW3F4U+bBCggnucMh3E78r1GFwMuWzjV5JJnWSNN6rLIvyFQBgrljxj&#10;AxwCP4iSM6Emp2NtaoGG4R/djjaRF5JxyTtUgknb83IQnlmxQuboXM6vFHGokkCIwACj5SrADg4P&#10;zYyoK5OckEDvoqUWetQVSOiVl/X9encyLqAfYtnm/ejXy2kj2oinB65xg/L8uAD/AA8YxWeUyxNE&#10;qeYqsS25mdGJwCV38ABQu7BJxgnAAFXbqeR/MiAjZFkcLtz8kmMEA9NoxkZIztGSBuVcu6ltTC2Z&#10;fLPksskaxqAmBu65zgHOOOuRkkYX1aN2fQYOMpySff8Arby+Vy5bRhLeLUIpisikiG3VWViobGQQ&#10;DhNzKCpAfIJ4+Wof3ScM3KyL5jRsAF4C4AXOwbgpO4bQdo7LVRVkUKJom29NqYYRHIKjoeAMrkHO&#10;76DEtk+mC6828WaG33EOVTLtkmSMADIJ4A25IJHUdR0crPqsLRi1/X9f8F9iRmVFmtnVVZvMRo2Z&#10;lVSG3lmUHCAfJ8vPHI6E0XEqzozW0jEsjPt3FhG53BTsyfmJ4A3MSCBhuSKbScbLdgN0IbcFyyDA&#10;2qMZIK7SvcAg87mFT7pd4kCRboWXzRuxJ8pOEzzgbQckAEEk4OeKij0o0bDn2OxaONwMhWaRo1Z8&#10;BSFXvgttJx6NjnqhluHkZzdeWojVizW5UbfkyytkAezAkYbPBOBFHPNBC0EqMFLLtUqY1JLNgDLE&#10;NjnGMEEk5yM0hgdJk8st+5VQ4jUtjIzk4I2Z3DJ5AOeSTzdjdRURXm+yzrLNdhpHmAVi6qGQ/Nn+&#10;8pJCNnkrgZJONz4HF18pdJ1EPElvlkx3OMdN3YcN1y3AFURqzSW1lbsscbEKyzY34baz5BHG0EZz&#10;tAfP90VYvSb28nucQwq2JGjQxrt28nbgkLjGFGNq7eMDNPlNI6SLEEShHWGLy5srth3Eb2CNhc5y&#10;xGQcZ5Bx9HJDEb+NUMKySDzVjk2/vMhsqqkMSQDnr2YZAYCoLJZEZPLWSQx7du4AqMZPBUHOAoHU&#10;EE8HgGpYjNawPPGPlTIbdGP3SlidzdQTu7A52qMDkkHKdMV2JVnjuYyJZn3QqJGl8nlVBxkLycHL&#10;dznk8bhttQRvBte3TLLgO3mrgGPJ3kEfdzwSegRuWOarW4L3iwi2ZmDMNjOSXyVYgFSMMcHDY4AG&#10;VypapJbeXd5KRQyFI2MjtGRsb0kx93dk9CMY4wATTLltYtCKCbdC9xHAzKZI1fI3Ln5kUkYc7MAc&#10;gZ2jI7zW811p8rXHlx+ZLCzLJu2EAKAH287sBSSB90nG7gkV4h5kLiKC4jQ4MshBX5cHIXqBkDHX&#10;JyQGHBD9rRQLGB9xyP8Aj6WVsnrt2ngjnOTggcbdqinY4qkraFyxs5muJba1hjEjLt8ppBGOSSCQ&#10;3zAnb97PB4AJJYSwFrOWOFY5Elh/1xt1O4uAAAflLDaOADwWZicDiqsM8+9docMsxyrTYLLzgZzw&#10;uACAcM2CctVizUybEWHdHJhVMI/ulsgZ+8CZPXPQjjNSzirSXI+YGkaJIrqF4YxFGZIpFmbIwM7w&#10;QOR0KkAHHQtwRLGJTIyNcBfLY/NCp9V3ZIG2T5TGewIxwOVqIyRzzB/LWRGbcqLubIY/6vaxxjpk&#10;sQx3KMZ+UzRrchjJIrNJHGpx8xQ89dxOFDHuSP8AZ3EKwk8itKN7scsyvI0heNn3fu/3gYqpYlQM&#10;EEZBHOOSckMWyZop4XaURXLeWytuaE7mPJ44wE4UY7nbxwuFjiuAZt8rIY23Ku75Qq4XvnOfvE9y&#10;ecJyA+CZZNvkwLGDIHKmNihZWcLjn5sbzwpBzwMDGZPLrYiMVdf1+Hl6fmSQ29uZ/Omih2pucCz2&#10;LIo285zxs79SQS+CRnLFZBbKRbRCPcv2hVdA24ZZhxuP3sfKRwARznNRzecquLGFSBITGu5WK7gA&#10;pxuO9ucDk9snIObMFxtb7Rb3KzNNGv3mZlJaPA69xhSAcEE9Ao3UHPLEa36WX/A9L3/rcjm8tHMT&#10;bwoDMWjkysUYU/UkEgYHAA25OOQzyd0CWlzC3UBFdguNxxjB7nHAIGRvOGIBp/luJDcSwzNhiyN5&#10;RA+/nK4wx4GO5J2k4JxTIoprVmgjhCrIVFzDD04OSMpnHdeuSCOOorGRUa8ejs/66f195oeHbG11&#10;/UxZ3GsfZZpIjL88e4OpAKsAoOH4zuIPZQOVqOxu9Y8ManHqVt/ocyw+ZC8KlWUMGDZYZMZxwVxn&#10;EjdFOBA8REQuI3ty0n+qVZl2pgncfk3dA24/eYDbjNXdfsRpLw2dhra3T3FrHI21ZIniJzvSQGMZ&#10;KfOC6goU2epWpavE7Kcoydlt+Xo+2vX5GeZYmQXMr7esQiHBYAseGI3KC4B2g5+XsdhJJc7YXjub&#10;aN7gqZVkjzGSAR8ig56EHGeQdzEklSlW6mtprhbmIvG80Kgq8n+vJYhwA/AALHLc/cGQAGqZmuJV&#10;yiMzPIm6PaP3shAEY2jOGwOWBxneM+mfKVp/Xr/X6+VgmeC+EBLbVkx5cI+YOD1QEkLk7eQw7Ekb&#10;sUeWsssbL5fmPIVlVY22hTkEP/cYnbyxPCscBgFMCKhleAbtsyIGdWEY2nKsx4IRhhc8Er8x6bcT&#10;GWWU7GSFd0e6NWZE+Vh/yz2HHzDDDg9yAeAYkXHD3jr/AF/XyEuY0ayhvlkgljEeIWhfYqdT8xKl&#10;OepGSVYMcjaRSDF1M1q6W7BcIUmk2qhwFTaCCQBuKBmJXJUENxUEs0c9w9wZ2Y/aAm1X3KVIztGc&#10;MgHHIyMn+6QadOWS4aKT/XtJnzNxjXIB68BcsM/NgnOQAxyam1ztp0I/102/rT8y1lbeQyadIscY&#10;jaSEqx4RFzuQk528ZBz8wxyhDGpIbyBXjYzN9ojfc2Jg7ImTxkEMDguSuenQpuNUIUmZJIbUybpH&#10;G87VZQcHaAd3TAJyz4ztyQud0q3+YmaJ5JGaZmb5g4CgZJzwF3Z3DZkAE4PBqPZnZLBRlHVXLrTr&#10;BDG801xtXAmbnLZck7Q+MrjcOd3/AKE1Xbe4819hbftXZvXGQdpG4c/LlVYAYO0gLkKMDEt5odrK&#10;4b7qlzsIAG4AcjJ2qu04BByOvGRJDqDTxNPDFtmQhlaZywh2hQdvzEnnGW5GM8DcwqZYdSPPrZXR&#10;qbx/p2N0XkUfliWdfJXqrsY1U9yo5XaAduMHh1H3ckuguREVhWbbI0yNG0dwgUEEFSegOezY4OMA&#10;8A1LKRrGXfqSxyLIXRY/O8pom4KkfPu3KSPvqQUkJ+bO4PgvYppFnETLtZzI+1mCOyqQ+3BG3JJw&#10;Rhm8wEnZXn1sPG9rHi4rhujWvKKv/XyNS31ZFVrS8eNm2gKk8u5mzkg5xySBtA4bKqCThQ2rFrk0&#10;21rqeZvOjYxtJh1Qbh82DjJ2g5xjjB6MQOZkuraZIy3loJP4Y1wNxDhdp58z+HkZUjjA2mpEu5Io&#10;lSM7FY7135XAABBwACSMhQxGBvwRuOR5tXB9Uj53GcLy5LpL9fl/lr0Wp22ha5DHtt1G2EqwkW12&#10;vuIDqNn0ycYDfezk5U101pr6SQTQhIHH7uSTdGxV1UM5DkPuBG5uuGwSTnkjywXyM8d0l28K+XhZ&#10;PM3hWCllLZ3bTyQc84Bx/E1aNvq16+1rqVkARXUzfMIskDkDOcEN8oGVJPAxkeVicrjU1Pma2BrY&#10;WLvDR9/61f8AVtj1G28QpOTYPLMWWFlkWRuW5LE7sAbAoVm6ZBdiMH5dSHxRenddXV1vcRBriZmx&#10;syUwxAIVhjYcZ4AQjgkP5bb6wXaOILJuW43O7dQwYd1OeoXOfQHIBLncstRluCZjETIE2ybo9hmJ&#10;ByxAH3OeT8qqCuQo2k+RWyzl3PDr4epLSEfu/r+rnqOja7bWTL9oubdvs8WyQ3Tj7oVFOTvyxAIH&#10;l4A5ABbYue10fxAqT7ruPdNbzMkhuFZsoAAwI6Yxy5XIGeFGWFeJ6b4jkjijkfUcf8tUaL/loisu&#10;xBzu2gP8oY5LZ3MSoUdR4Z8Xr5kMeJFt4w0qvbSHYpxGpOGztRRzg4bABJAxn57GZa9dLk0V7C0X&#10;b+v68j32112GW3xFcbkVirKsw3edgSDlRyQdzdM5wxz/ABX7LU18nfbRQrF5gMcy27spIX7wVQFz&#10;zjPUKMZ3ZNeTw+PwIlBNzu35deH8x1Cl1LbSuwLgFgMtswpcggdJZ+KY7yJmuSy7ZFMOYT5YXfkr&#10;0JUZAbbuG7js3zfJVMBUh8SPoo5jSqS5U9V/X9f8E9Gi1CNLZpXj/jLIyyBgoUONhGOOB0OD8pyF&#10;727S+itQY4/lEPzMXjZBgFs7QOeoP8I7jIJwOK0/W5o9UBggbcpCBfJKlWzyOcck7PQbU3gp8xOt&#10;a6mTbKFCoGHAMbsSzj7u3bnPyg9Rk59Vxyyorqdka0uiO60a/ljnKyPiJGyVb7wxk9zhsAcHPI6L&#10;8vPUQzQXFtGyTbhtLFv9r5QRyM55UcnOcfUecWOqwlvMt/MWZflXy25EqqMAZwQMN2/DJyD2eh3y&#10;T20XmLuYRk/NH27556Z4Bxk+/U5xlGMuVHtYGtKV4s0r+OBJN32VS0in72FI5IJ6H1wc4K5GQMgV&#10;m3UbpP5CQlTCoODjzBnPRhwDnOCFIx3OedCVzFGuE2srBNr8jsuPU5yOh6bj05OffSwzKJTdiRTk&#10;LwckYAB5xtO0jHPJbuDgVzanXiIkSRA7bd55Oxhby8DIBJ/iOBwTjOQOuQDnC1EGdmW0lVs5CKiq&#10;csSdy8nKj36g4IByAdm1mtLi1uJH3rtYbYvJDRnAyQV3DGAw+bk9sMeKq6xBcXAM6ysW3N8vlhsE&#10;gcc4yTx82MjcBz0NX2OCpHnp3X9f1/Whzl5Cj3Dx3Em3dtDKQAuc4+ZTkIcrwcjgZHIOKrJDYmQT&#10;p8sKK8kkagfLtXL9OQecDABAI/gIGvI4mxJCy/KwWKbzOFBGeCpLAcAZ64xkktkaPwm1LwBpOvW+&#10;r/Enw1NqmkyWr/8AEtgumhbzDnYf3StIPn2YwVA3qTnGK7MPy1KqhKSin1d7Lzdrv7kc1HCRxOKh&#10;T51DmfxSvyrzlZPRN6tK5x2t6a0untd3W5FKskk8ylV3ZBZOSBnDZOfuv1BVsDEkiuGuWh2rtkVB&#10;bqxYlD5nzMr7QOX+U565IJ+bC+heNPEJ1cLZ+HoprHTUuANP0uNjNGgMAi8zcD8x+VixHaQ8dK4q&#10;8it5ZjM8zbSqtMjc/wDLQZPLFdpxyrE7eWJYk7uqnUjF6M5Mdh6dKu405cyWl9k+7XW3a6T6tHOz&#10;RJNIIZrbyWjVdtvcSAsN/GRtCDADbcAZRWyeWO2K5sZDbqXtY5cMVuFhl2xfL3zj5Bht+CCRvIwS&#10;ONa6gghQxIXVJJCu1VLMW3D94cDhsyZGcKMc9MhtiumxlZ79PtEzs32e4tLg/KN3XnOc9AcgEAYJ&#10;B57o17o8pYdOXLJ/192v3W7nO3NlbvD9qkiHlW7bbxbiACZjuGVIxhi5XaYyAARgbmINVrS1lt9j&#10;DUbi3g27YJNsgbfuyU+flcgMcL825MFSflPR3Fvc3unSJLLIs2WiRoDyFADMSSCCxDnkqMAsQAc4&#10;pvphlvzLBbv5g5DY3gkfIx4zzhdp3AqQG2k7vl7Kdf3dTkqYX3k4r+v66fj0IYLdA/lpaRBoV3bY&#10;5jIQrDLIojIG/jbjg4ycHJY9Bo0OoalHDvum8uaFQkkeP3nyyHCnPI5DLzkAYzzhs+0sEilBiiaO&#10;OOUmPy4dqyYTqkjjBBJBDKBuwW5GJDuaZppWQxSrDztAV49pOTv2gnCspCgdCSVYN8xOM51onoYX&#10;Dyvdf8P93l5Ed1pMy3RjktUhM/7yPdD8oY/KQgHLcFFAAzuyBkqVNqCCYfvFCLuzHGlu4XCjad5O&#10;RjC/MVOcjLbiORptaBlee1Ekf3VkVcsH+UgFSuWYAnqCT/FnuZbS3tog/nbZGbaIXjdVVG3IMkAE&#10;n+FccA4GCx+Zc/bJnpRw6Unr/X9eRj6lpUV4/wBshuo4FEJaNZGIRBgqrAY4GVU9M5ABK8Cud1fR&#10;YpDIRC7R+Uxjt7jBCurA7XAwpwdm4ZBOchgzA16AlvPMkm9Pl3LKskm3C9OuABkEYOey9R1OLq2i&#10;yxbZY5nWZUEkjfLFgdcfMMBOB1U44zwQWKdflehjisFze8keZC3skuYxG7Rw7mHn3JRjb5bIcqBt&#10;AIG5nwQQm3O0FavLFbzWL3lrD+7UBmhVvMWLIVlPA3A5+YMpBIORwPm0/EVhdQTLPDF9nMcf7uRF&#10;EaxFSBkFskKCqqSc5BRgPlzUOj28VuFSK3BEa+WyspbI2/6vKjjggZ25OW3ZAIruWIUo3PMjTnCo&#10;4v8AL+v6+VsLXrCMwyE3sO6VUm3zMFeRU8tvkeNjs4CZySoHz7cAiudvdN1KMszJMsckayq3kjBV&#10;5GVSJDkYKqc4xvJz92vQ7/Tpbedg8UzSPcBmVYyy7SuxWwvzs446HozKe5PL+IdKZnudSgt1dkY+&#10;TIGZo3bK4I3n51wu3OSp2ArsCgDuw+KWxOIoy5ed9P6/r8Tn51zMwvk27v3twq7Y45GdxIrPztK7&#10;mxkksN3LMW5vQifzEfbtkk4kkW4ZDh0+UEKc5AfqWBOwjG7mo4RtuoiLiZZi4MeQu9HV3Ry6H75J&#10;ZhzkjDfLg82rcoLPbFLNI/nKY7XfGzqjIGAO/LKoA3HcSoAz/eA6vbG2Fq9WNWy89Git1jJWNg/z&#10;KFG2MHGfl3JuC/KuSE2Et90Ca3EN28iQTrKHWNfLWZVKsTvVR0zxFgDaTlSSME0pjfPlXhM8yMse&#10;CuWSRlbrjaTuYkdTkMASRkifzJLtt9s00izR7v38/XBIxh12hfmHyttUkqACMqy9sz1VKMo6k8cE&#10;kk/2TzUjmaJmhfyzI8fIQIQw5BDbAowrLnjGFM9+pvoprmbb+8kyglkaRfmRRuJGS4IPITBICjfw&#10;GpscMd8iy/YoEWZWWRpmKkBwOcuFHOGwWAUhxlcci9aEiRbiwka0kiYt9pk2IU3EYUeYRjLFjlgF&#10;4fkYZqj2xUZ9EcrqujqIvsdyGEu0pDGYVXLZPO1WAVGAxggnBYguoxXK+INKkjlaRLaaRmkXc20r&#10;GuVRiW2jI3bsYPOX5wdufSdTtisi6jcaZG32gPJN5nlbv7v3NucfeABIO5RlVUBW5PxBo0Mlt5YD&#10;Sqqt5UccgBHDox4yF684wd3zMV2nd1UMTy1EdWGxDje55NrOmwgs2mqtxJGWWNLfYFLsEcAbWzjc&#10;HBOflG3uMVj2WjwzTQ6leyxwWkV0uZmul84bjE0k5VzgOF2ZAHyscuWVQD32t6d9qV57u0kVNiPJ&#10;IvmK6sVVuhHzJ8uFyp6jByDji9V0dl8yKG7kkhkuDFHgo8WE3gHIIMjbmjfj7mcBeQD9DRr+0ifo&#10;GT4jmoJX1/r+tjDms7SGJgkU0caZghaSJSxJxsR12kY+fn+9nrgnDYYmMvmQXMnmLg3HJUupbh+h&#10;JBX+9nhiuMMCs0ErDzIbeJ18mFVzCqlSpCjgOu1lPznPIOHJ+4pDHjndUkEzy7mVrORpFwm5EGRw&#10;uF5P7wqACFHJxWyZ9TGt7tiCC4tryWC5mtlhZvmkVJFHnYbBYEEAuAx4wMEsAUIxVy3klia4uTLC&#10;00amSTCuQC6/NIVb/axlTkdc84NO8h7uBCw3sFCxyBUBZcdMEBQfmUFQCT0A7M2zvZWG5Db3BRD5&#10;hNu3kH5CcNnrkBzgkMx27SSM1vGQOpzLQltEtRujtbiRmRo4/K8xN3mBgBhGQFmOclVGWYqFcEir&#10;Om20d1NG0ESxxws0kMkpBPYEqx2qdxKqdnQ4PGQ1N07T9UvWtNM0HTZr6S4nY20NrmWaUOqYUIvz&#10;MSAFKKMlUY8Fci3cQX2k3yxavpDQXCSYaOXesodJCpTadjxsm11JOGw7EFg5Ju0uXmtp36GXN2/r&#10;oMuEaFRAr+YqsIo5DGBG7r8hlLK21OEUFSQeSv3lMbOIE7qZjN5e3dCJLeRpDtGCd2QHw2MoNoPy&#10;Y7VNbtrVppq2lncNAsmw+XG+zzG2NGBwCFYfKMr+7O3ClSdpgsnx5bCGRriRdw8r5mfaq7n4JXc3&#10;y5VWH3lyTgI0j59yWNrm2k+0yvIsTRhUePBiaI/MpRU3HbvYKcZWQ7QflZitpI5XVbeWNma0lDKk&#10;duPKXdtXBwWAXaXfecHJBAyWFQxpqt1FNGoh+0HDRGRUTzPLxzwdu7LE7vmI+fktxRP9kYxKJX+R&#10;l+zTSRHaqEjGedm07Wy/XcQOppORF1voLHCJI5ZJPLPmRh7qbKRkYlQFstuDElkIODuJXkMjZiF0&#10;lsrO1vDs2tOtqwIkCB8nLud7AoSu4gZC7hxGc3CVYrKNSvJDHJGSrMRsJCnAJUK4G1gCnJAJ2lQc&#10;RxpdbdsMEe5ZWH2e3K7IJGk8pSVwcAMRgliDtOTgnOdznlJbkcjWkEJFmsk0RmUZaR188RsrGPjg&#10;5MiY2gsPNLNkmp7qyCxSBxGbie3CxqJiVWMsrDavOBs3Hy8sPutwoZaghungtZIInWWOSz8vJYx7&#10;eJF8zbyVPLZ4Axndgc1MtlFLa3EhEjKJn+0NMqfMxBKlCBkhujMWwR5uQMbgGcpcvUbLCty7W0EQ&#10;UfaGh8iFf3Y3LsAYK3zNvdAOQdrHOCy7YWCrp73Etz5jXj7Y7j7WrI67OBKwzvJ+YjnGF+U7SCbl&#10;xsiMk/mFfnUxzMxCEmMnbtbG3KqhA5AUKucEEujS7iljiU3TO7eScTCNmbzD944C+Yu1slwjHDkL&#10;k1pFmbqO39epl363epS3GmXqTFIWR7xWAJXczFjJxtUNtRv4gCqgt9wGG3t7iFr6R2Ecso8hbeSP&#10;93tZYsx7jjhiAW6DlQD837zU1aw1SCQ2EuN0KbUVZgGVizMcYfy8blX94oOS6jnG058Fva3liEs3&#10;EKySfNJGJFMeOVchxu3FSu3aMMQNoBGRfMVTq/10/p29ehp2I8AwWWoprGua/FIxX+xI7OVHWZmi&#10;ff8AaDLtPBB6dA6kKRvjbKuoLP7R/oOnzNCGaaKSSRd0qZJQA7h+8TAG7GWBOWH3WklmaOZWa7j+&#10;ztFgmFWaNQqlgnzJnl8suOCV43YwG74Wu1uTCzRsuZJ02soZUK7i5AQthS2WwAJGUg8AL2l0kbOp&#10;p/X9f16FNYY7S7mSIvHJCwhmWGZVCLuHl+b8qhQVGFyy7ifl2Akl0lvfIbe6gRpAsIkt4RuDStG4&#10;YojKM5G0H7hBzgM2d1SWUV9vtJVtjK3yrLGu8RAYOI2JBCliduCcgnJ3KwDRyQPLDDLdbX3wLLG8&#10;yrGTGCNsUbBs7iBjC7hlyVCAsTSkZ+296y/r+v8Ahu4bRbyeTHqUa7o5I9yqqsylGBV0z8oUKo4O&#10;0KqkcEAPtLGB2jvbFhJJ/wAshHIQr7AFU8khtpQIFwQQ+AAMB4or9LuEQNP5MMlxHArbfIEzYjAA&#10;3nO1fcAYLKxBwRZWKO7ufsF+kybt0cKKUjaXJjCE5B5Kg7lBLsZHGMda5inOXp/Xy/r8II7N7K0t&#10;9RMBhgmhVWm+XynjHlqqbwMqAFJwQ4ZSGGSWILx3it2kvA32iO18sxtu+dJVCkHIDOC7jcpDBt4V&#10;ckvuka3uZLVZbe1jSby1IDW6nKcBMoNw+XJ4XOQwyOzOvoJybiKaWTYsrFoZG3SKxjyydSfmUoCS&#10;CNzgYDE1XMZyqW0f9f1+XbYozoXfztqJLHI0qq6pKwjCyDdncT8vljLDbhiBsBYGiXCIyRavC0ay&#10;InlzM0O1gCcOqHaHADDIwxzkhWEgFqaC9jnvjMvnMMyLsUNjoFBBBYYIBIP3SpYFFOQ6OT7Ed12L&#10;dlmWNI/9G/dlNy4YIdxQkAkbQQu7CgbdoObsCqK61/r8zNeC4gs47a8vIVtYlZt8ccnkqUZ1ZW2g&#10;MMIdrMpON3ysSTmG6tpZIf8AicwTSK/mvMskrZlbc5ZYwwGWPlNgMMjD5Cbw4v8AlQNex3V3pcf+&#10;kSR75potzZVsbS+RggYYvxuADEBSFWt5KPbSXUNvJs2tF5cDqFjkUsJN5YEn5nOWAUHCgHIwNIyK&#10;9t/X9f16GTODFLELlWcx3gWZluB50A8oL5uPusQwbEnO1UzjcgK1lTZcrY3DzrcRykWtjArwMo3N&#10;iTBG75VU7X+63mEDCeZu1Z7i/wAwTHc8XlqhnuoifOVi2eV4UhgrZwpfyxt3Lya91Z6ittGs+oTL&#10;HIYji1mjlT5SoZFKEyEhCUAYFAA25Tjza05iZ1Om3+f9X2/B3M67eS0M0SaYsEaxl52jkkU/uyBG&#10;ir8qptVZAuBhmiLJt2rll/czSXFxIiqrAyOu29RZTJIEj5JGxdqKwLhVUBjjZsqUQXUP/E2gPkyJ&#10;CQ0U0duoRVIDbgN4T5Dg8swVidpCBEVryG1hmjNpJbywwn57pnwGiZmK42blLBkbheQzAbXLPVRY&#10;KSvor/e/X5f1pZFexu47lJLWQ+ZDJkbtNaK5XbkyE7Dkuwj2yYG9i0e8ltm1aNzoz6WMXAht7rcD&#10;JAlmwWNwuwt+8KndIGR1JAOyRsN+7JbRj+1TXvkTPd3Sw/vdomTzLRCI3BZyDtIGwuTgqWYqsW1V&#10;Z62V7JdQ3l7bSG4mZpILkCU+ST5QdonBkIbG9TnIBcngqq1RPtlB9r6+v39P6Wm+FcTyWt5LZXGo&#10;XqxlvPnWGMNIk6EF2bBMcbbgzEbygzhgSrPUEpuLG9+x2jGOeKbaoij/AH8EexH3RRMd8aCNw3lo&#10;JDtyjZILnQvY9Mhl3JMyIxjuZoidjMrxEqVKJgOF+6pLKoJQKwO0Zv2c2sCaNqVj5qsy7YLg+Ysm&#10;1wGyUXqpIIZQU+YsYyDuWkdFOpF2X4d7/np+mpXihbTrT/SbdobWQFoXm3rFNb/KhVUD4MowyiNM&#10;7i4JyQFkhivYmgihtoLdisciRxfYQA/zFiwXzdwwCcxqD8pYsx3ndanSZ4riSNFn87zivLSouFi8&#10;wsAWA3oMMWK/Oc5GwEV5/s9vdLDc3Eb/AL1zHBFcCVXDJ+82rycK6g5Ulh5kgIKrIUo6ZS93V/1+&#10;fX8HtoRPDeWTSJYWjNMzFhDbxtLMVUON2Qi5OZkUcBQPmVSMZy7vSzY3MZtQsCN+6jjjjdvKbcqq&#10;pBUMGDhlCtg5VSyg7SdN76H7LJPfWphXzGe6hkszGTIgZ5JFBBPlgGRRuyQQGUZ+Vad7HcWrfbb+&#10;OFmjYJe3UMu5kQksW3rJsJIDDbGocD5SHG0NUXY1p1HGX9a/1t66dTJuLacsq7FjkhWSOZo7cs0Y&#10;VSsj7SRhPKOCu3buAUHbhRI0E9w32PT4dy+dNPKzMJI4mw+4yOgwfl4LZwxUgbSGUXZLLUdO8x4m&#10;RCszK9tGzxyI0ajLrvKqSCpYGMt1O4jcqig1nK2YNkTK0LtJ5UeFd1BG0oWJG5+ABnLj5ATnGnMe&#10;hCopdf6/rb8OpDL/AKJpc11KqtC+C0MVuyGMOrkKoLEKHAB5yCZOA2zlki2ltftDFbebcRZlaS1V&#10;vuqTlguAEGY1B+ZjtGeQzkPuLSO1ujaRGSWS2jZWnM25ck7kQyQnoAuMoVXKAnZ86ls8UrSfYbdI&#10;7eWCEKGXMaxuR8wc7wIQDtIzlCY2Ku2OGjZz/r+v6s7laFLZBJLEB82wrIuXym9vmyMM20Arv+UE&#10;iReA7EpBcuoW0a6iaWb90sbYzKQSEPzbujALj5RhUIwFNTPcXVwygSLJsjiPl229tkW9clhknJVi&#10;Nm4MNvIAxmW3WOeRbSeRVW3uGeC6dfkmIzwQMjaVBVvnB4YfNyKCfaX3IIIYWmysSzXE1zE8ULSJ&#10;sEZXCtiQ4ICkKAR8rAAkggGO1jma0eTUo/tm9RJcLJaj986DOGZiduwNtOfuhuQDhldbCR47eabc&#10;rS5N35y+X5hkG5WfIPy4Mq+ZjByCQAMCS7vp7aC5Fvc26grua5mjDSRNjMahoyy9VcnaWyykMdxK&#10;0zS+tl/X9f5EMip50m2+jVrdo9180hV1k427w552knspAJ+9vZBG0VnNaRiG7Sa12R487dLtIw5U&#10;FTtYopUnkAYAKgNzZuYxHdmKJxJFDblIbhbvfwhyCjLlVKsRyp8s/eBCq8jM1FH1Pak1pp586FHa&#10;WRkHmYaVm+6B8+NwJGFbaDyclpZpGRVgnu43ZYYWVp4GVhJCpDEOZHTrkjb1+8RsOT8pIbGVtbeO&#10;3trn94rL5cMbeXJKegcoG4bOF+Y5QMwC8MscwuTdxXMk2ozTHzTHJtTa0km4SFtmOGxnpj7ik5IF&#10;V7zzI7dtLmk8mRflm8vcD5hVQMRkFnGR3HJbK/7VFOXvWf8AX6jZYVIt8WkyyRr+4CvwQGVlQHPI&#10;LyAZwOWOC+diyyW92T58dlvZoEm8xjIQMybYzncMtuVU4GSTheFG5TJ5TpJJdbn+ctHBGj+WFDFH&#10;UxxnA4YANkbegIbibWYJbBorSG3a2VXZ8TSBijc43Eck7EAVsktvIUnoFoVGWyK93p6x20l7p18V&#10;WSHbGI1eMlQoUEqVw6KOpUbSTjgsKli2KZdLOjyQL9nJ+zSW7J5gkHl7tpkwuSANwU7drEHkBIII&#10;0F1HcS3XmQxqCxk3Ko4kAwRtYKrAjazAZBAyNxDmgzEIIVt2kEvnecLr5WiaPgAOzgrnB34DBlYb&#10;vmBI9im11/r/AIYhnuDCseoSeZJMsjSNGGQqVKABtjLlDtKgM5fhQSCMA1zaEAWMEEcszR4/dRoS&#10;20qnzMTjaeduVTl1IDPtYzPB5062dzbC1jEY2Iz+SA7FBl0J3BSQDvAHoWYjhoEhkBnm8tvlbbeZ&#10;KM3meX8qsvA2nOcfLtBwq4wkx8y6f12+Q1bSC/spEE8jSSSu72kdnmNB8n8YHO3c+S2MkYycnNNj&#10;KlpHPHKyJGMw7NuQEHBBwWX5WQknK85wRsBszGTWrKKONmuFhjG7b8vzFvLwVJVgCWUjaOwJBzhY&#10;xFavdmOC4Rm3CZoRGx2KgBzLjIXA3Atu3KcccnN8wRl+H9f1fUamyyb7PY6azbXHk2bRMcsS2xGR&#10;gpwNw5JO0uSoYkE1IJYSMSwjbJuBwoiDsFJwoO7PLgBSOxYKTuFWL2DTVge3stKjjjkZljj3l9m4&#10;EqCy5yRhxtByTgYcMMQ7riePb5Z3TfvFVl2fu3PQjcNoYY+UsSDtbI6srmkZLl9f6/r9RsEVv5kd&#10;vEqybW2x7rhMSZ2rhnIHILHOFOWGO7EVprS8jjjAsneJbV5k3qxPlKRzk4OMEdxkbeOMGWOykRvN&#10;a7WRgy7RIVXJ24BP95mVsYAyQw5ypFNngkVYW0xFmaRSLVdw+V88rnOVkGD3xjcy/wCsGQal5jTJ&#10;cgXBWVroFo5FurfJ+bJyo8vcN3I+bPytnaWJILZYEntzazxq6TSZhjbO2NRtUtjfgAAdxtAXGSFw&#10;jomtbq7jfTZpU+0SBIWkYyMxyNkrbhtVucBiVAXI+Tqa5I855hbTEwxxzjbg5wSTjnnqvBPAJBPQ&#10;VmWpfL+l/Wn4E7r9rZXu5IZpWZQqyLt3y7BgnnGdpc7uARwOcMtaSW3EckUszcwq+2RmwWEICYwM&#10;so+ZVA42nuM5szKJFKttjjgZpPtHktGpJAw/+/uIA4DZwAq4wrE3RRtcHbt2hPLiwv8AEeC2SeCu&#10;A3QA59NzuLmX9f1/wxUkt4Q7TLHHH5UwSWWNQ3O5uFKnLjAwGGN2R24VLaO3a38lBiNplR4ZGfYM&#10;g7SGHy7iejEHpu6CppoYYUkZFUSeWqhZEU7gxA3KAOecFUzwB2HWORXursxPJtWJ2PmXDBGPDfPu&#10;dsD5l6A5H3Rlzkoly8yObyRmQqF8zau11IZmGCSfl6FgNuAQVbhQVIL7Pc0n2rfNNcSSfLJb3AWV&#10;gU3ZGFY5xyc5+VsYJG4LBcSzxtd2toqtIkcYhgjZsg4U8DOCRuH93G7gMwpl5JDbkhbmMy4DCZmD&#10;gDLDhT8v3i4PJGV+6CQ1BpGXT+uh5IW/eM3m7vmJUrzu6YPpyM9ifpnNTrcbLZY3YZjQ/dx8qjOM&#10;k/XHr096qQyhpNzZZmyG74J4yf0/Dp1wZIiYT5hdtxIIZc9PUe3Uf4YqTslFbFgTTbdskgbGCeDu&#10;OO3PQ4z/APXqcKIo5HBLbmHyMuMDGOfTkn9eeM1ViuHRVLPtCruYKV4PYjHoMdxwcDjOZVuURiYp&#10;Cq4I2qBw2B2Gfz6gn2pWMZRZYV3WParNjkYWTBzwPcZ5OOBn6jFXLdEeH7SjDcykyxBOB09DyDzk&#10;YAx0OOKz4ZWkcqGDYkxtEhbC4+h47fj7ZqeGYKB5iL8rscxtjPTIyMjp0Pb2GKmxz1IyLNuGaRLa&#10;R2bbgBVwCrY5JIGCCOM4568damglN2sT3GZI+Sqj5SQADkt2UdByACPTmq8EkLQKnmN90hmGBlTg&#10;ZByCSOnPfPpRE/ltuWLlTlo2HB/Lju3oQB+NJmEo7l23XdGYdxcSYEbRqOe/fOe+QSOAcnA5kOHx&#10;IIm3bM7ZZmIyMqRhsY4z16BB2BNQQSSllAl+Xp5m09wAAcYByD/tcE9jwRrLLmF0VtrDzPb5TyBk&#10;AHuQcHAxkc1nJGDW7/r9PItKqwPGou49qR/MVzhlAGTggZ4HXGe/UCrGJ45tkc+6RcGNpVVtwyeg&#10;BIJ5PoCFHTjNeCSaS38uO3PRPldiGZugAOMZ69cZ6c4Ap5uhhYXBEDY/fby2VzgA85xjK8YPLYzy&#10;DBhKLf8AS/r5dS7bzRRGMrCHhRwG/egnbyf4s5+UkDgc4+UENl2+OSNpFj4jkBUSHlwPX5s9D0wM&#10;YOSMYqFJIgyfM+5WYLFImTuBJK5LccfNz90t06kStBAf9GZU5jEjYxtj+YcnruyOeTxuI5xgyzml&#10;bmJHuDjzIlbdjcibs7tvrnOSfmAz8vy9CMLU5eJt0kcirHPGqq21vnUrjocngZ68kcryTmvLLdXP&#10;ADATLHO0cQypBDct03DLLyR1bgju7dJMnlvcSK0ibHkkYsCrEY+XlsHcCSMnP3QSBmDFx/r+v6/S&#10;wpK5mhkZdsYRV8sKrtn5lyeqbSeSD15yRin24adY0MG5myo25BkweAAMZXaR2BYqM8kAtV0naVzC&#10;W8xlG2RQuXILHo3AOSQueQCAPvZQSRyRpaPLhtpErPIUSTC7sdDnnIPY8YAywqZRMnrp/Vrfl/Xp&#10;YEcvlrMk7R/I0ZkVSDJznkAFsHdjGAM4ye9OtoY1kjRrmSJZo9scuAzBsNyF4JB7Dkgk5IyGqMQW&#10;UkUp25Vl35RcsCckElTjOGI+Ujo2BgErMkclldyNqKMsjRqZGbgMhVhufOeBkkkoQR3wCwlGMno1&#10;1/r/AD/4FmPEcaXCRTyy7OZtrRlg7bdwAzySMbcHjJJyN1acNror6fNc32nXf2yNj5ckU0aR3H3A&#10;VZWwRkh23Kck5OBggZjvOi/Lu8xf3vlHauAASGxnaxwAN3OeuMqRViV4V3W4jhkjDSKZMhl3ZypV&#10;RgjPyqRxtyT8xbJd7HNUjKTVn939Lf8AHotBbUXkNwgaZWbztw8tyzxE7ysmBk4HOeTncSVYk022&#10;JkikNuifN9xlVGCKfurtZjt4IG0gk9Ou6pj5kYWRVjWMyOU3IV8py2V3jB3E8N8vddp3YVaelzdA&#10;pdwmdwkLeTcRyoxUHcpLEKGDYKASYHIz0GQ46mblLdW/r/P8tdSJbKSOWOxAuIfPUq0hUMTGxcCR&#10;tqu3XJz1IJIOCoFrVdGfTbzbFraXkUfD3Vix8uQeb5Y2nAJzzyAo2ngkEqY/OnMkksIhRFVWZlhC&#10;uQ+VKk/LxuwMn5QP4RkrVjUblr2RrpbJGXa0n7txHJgbiDhV4yuNwIAIwoJOKmVzOUqntE/v2/Xr&#10;8yiq28SKzSR5aMyDcWUHK4MZ4DBd2OvXqW6b7TwW7zmzgZmW4ZhbiRghkDFjnLLuTjjGFXOCcqTl&#10;ssrQz/ZrKNZG3ea024q8rAqCu0Da4VjkBSR33fMKvaO2ly2d5a6gbjzxboumzxzI0aMC5CSKRtKk&#10;gElH6IflOAKmxNSbUOfX+nvby37+V7CRvFPby+fHuaTHkrsxLFk9ckHLY+boMryh6qH20UDyNZRm&#10;FZdgcSt8uCAm49QCu5cDIJy7cYG4SLoWrxeHV146ZK2miZ4ba8ukMYldVVz823OcFDyQPvEkAALH&#10;Iq3BWXzmZRGIm8kZX5QwAxx8oBwN2GCqAVJZSKcZLc5OaMr8r6vz1VtP80/O9yRBbNAsclswXftU&#10;zSgYYLjGCD0UFdwPBX/dLTEx3dxKU0/7RJJdIrQyKjxZxu2sNy4QHChScAKD8/G2qgthqKpLMVlE&#10;McbQq67CQxCo33WKjacrhjnAyT965HE0CCKN1nf7Vt3R3DLIC214yr5z85zypYgjPzDiszOfu2/r&#10;+vwvpbUs3Oy4Zbu0uQ7JC7TSLbs+ZMrhNsjHIOcH3YDrgikbNE86e2ikkma4Ux7YxskCgMdhYg7s&#10;7W2AAHouVIFaUVxbXNnHa3MMUDNGqyXSzbcruI/gO5sr8u0BxmRskBSq6lrb3crQiKO4mG1z5cdx&#10;saaQQEthcsrBRtHGTujAC43YipY4niJUE7+e9tlrv/wVZfec6umyQOyCBY3KtGrzQkDapjyQHzwu&#10;D8xAIDAkHBAQyi1jYW7xl7raqTwSriP5jk57qecEk4AQFctWudNjVGigIEl0oNwqfeCox+4xcKg3&#10;uOFxjO3GVbJdaULo+bJdNtMeZo/KbY0bGMq5WUqByjDcVAIALBQQlZWBYqDaUnp/X67d/Ru2TFIk&#10;iRtAYmVldlwrMWAbdsVTt3ZyRwoAJKsCmSLF1dMHe4ljd/8ARg8i4dfNQBsHk5LFmyQBgHOT3Zk1&#10;o5Z7qBpN2CsKyNuOANwyBu+ZlPLZwwHUIeYzM8N0tpYlGP8Ar28lkU+YUBBGPvoyqh3gL8vLYwyk&#10;2Nvdlqv6/r87E9w8NyY1uGa4kt5GVvOxtLqdojfGFVVQliSufT5dwWOaEurIiyRxqXmSSeQSZJZs&#10;cFmLnhgzY4Bz33U1iwa1smumSSGMCGTyjvXJ3BVXcC2CAQWwMKGypwDJFfadFb2NklzDvjjn8s/J&#10;90naPnkwrIoAXDdVJVsiNVYFaUUuXz72tq/T8NL66WKslrJayRqkaozxrI0jSeaEbGCfm++VOW6g&#10;F14J+VarnTjDcNFmGRuE/hzGu4JtCrtLEfe4ypRh0XhtKCSGwC2Lt5EkNwwmhNiSu0EfLhx5i53M&#10;uMAMJCrEkk1HtggiZg0caupjYSTKMK5KqqEEqOHZvQdBzvIL2NY1Zrb/AIL/AK+fmZ0bTMwlS1mk&#10;2x+WqtgiQcNtUAhWP3R1wPmLdV2oLe306NbadGLpGxkMbHHlrsywwAwyNo7jDEHJxV02izy77o2s&#10;KSRtHC/HThmYgnd84LOWHYKh2hvlSWycwwwR20bwRsxX7RtV0JQBmzjC44OM/wDLRVIXPBzGyqx2&#10;/r+v6uUo4o1H9nTJ+7XcJEyWdQBuaIHkRkJnKq2AWOCfmAl8jyHZNRWKOVbULlmkXcwPcE7mcE8F&#10;htG0MNqqasXkTw3DT3Srb+Wz5aNUO4DbhsAgjkdyF3DOOcK5NOdt0nlfvN7JGpuGjIwCFTahOf4e&#10;DwNygE5ODmF7SPKm3v8An5fqUZIxPeKYJVj27mj/AH/3gq7mLYz8wUAMAcnhsE5zaXY5+y20nmyK&#10;FEjWyqyFlP8AEzHDksS2cM3+sPA+SiWS1MTXbzLbrwEjih8vzTncFbYVC5HVhnOwHnBqaVmM00Db&#10;d+/iF9+5sMd0Z3H720528H5cHGAQ+YUpbf0v61/rYjitbPfKIZDbwlwscU+I9wU7Q52ptAyc7QQQ&#10;G7rjE0cckkMJLLsZl8zzJFdxkqu0r83GURuQCxkGB90KRWy3FwqpfBfMt8RzWqn5JHUYKB2BG7Kk&#10;OSCCo4GVZprV5gz30ax/6to5fMYqVBQbsqNpL7VPy42jaoziMoYMZS/p/h/X/AG2kUd8IxPGT+/K&#10;xvOxXzm3fMdoOWUBW4ILKM7Qw+Sppy1rC80srRt5cjFZGQSLtZX3ZG3JGI2GeMl85Ztpihc7vtMj&#10;I0yWqosEiqxLsm0ZUjbkB/kzkbSQCASlX7a4s5LrbmPEjbYfKj8s+WEBJ2/eQr5fK5A3D+ABTUvz&#10;OepKUXe2m/8Aw35+eu2pRZbqwtikjQp9ncO1mYwm5wwYHGwgKMMB90D5s8AqI/O82aSeZrhf3I8u&#10;aZkWUgrkRsykbnwQ23khpFZiSQBNLCLW1MdrCu1ow3nTQA+cRj5GLAOFPyEj5cc4DEoSXEUJuFsB&#10;KI/sylVaZcllJ27dhzggjIBH3myNpBLEWXGUfz/T9dOr+SI7S4RkW4e1Nt9qZmElvFnadpKrhiAM&#10;MAMcjJyzcMWBfIZZGWKH5trR26xkgs3OQHyNg+VxuAwCF6DYYZBK+6GPUfO+fEc00ihUwc52LzhV&#10;yBuO1gQBvCgiRNk5t5LWxVEDMkinCtEXXeVKgEY3bsJwQSozktVFyjHf+vx+7y6W2cnkPHAxS3Zm&#10;TLwSSMyKCGG6TruDHCgDjlmJA6Cwt2wklmuAsY+SWRbeQxbsswWM7SeC6sc84BXBBLNVVZJ08q5v&#10;rmFnmd5FuDnDzEZGMgLs2N2HJCYDbQok85kVvsrM0ce6dWuEDNwd3zA5BH7vnJI44+6yGfhM5Rcl&#10;r/Wuv9fOxoxP5KJdRxM/2xpIkb7OoklXAJcHlQccjlhtxxklhciaa5lkmjDTM25sDnn5lUsoYtgY&#10;wMlmDDaAp+7mQ2zRQyQ7BI3kjImZmJ2P98nBAwcAHLbQpOQUYCzB51+BbzhsRTSG3aSQbdu/cGwM&#10;t8zBQeScrnO4NWMrHDUj1/q3l+X4+Rqwbiq27hYWlX/Us4fI+YcsoZj8vJAIH3scsRViEulv5Vja&#10;xQ7Z027lDFduVIbJYZOARgZIHBbnFKC+cRvA0ixrOzmaKQACUbQFzjnH3VKjt2GFqdzI9rjyWkh8&#10;xpHaMqvYMV34Gcr34+XBwSMVzuOp59SMr6/8D+vW/rrY1GXLRziJVlaIhSs2fNVVZ+CoYgkDAyCx&#10;JXIHBNiBpNpIjhXzLjawKBcZckYO3AC9CSSV+ZcglVENtFiJpf3gA3CNl8zdIoYdDkfKG29D0ywO&#10;QUNoLO1pDDI7RxsohWSGHHmlEUc5Ay2FQYw3zA84CiokebUktv6/X7v6TRmZ1eG0WOVWyqwOyqWD&#10;bmHy5AJbnByTjnBCgxyWu628/T2wzY8uZGO3BB5AP3eQOCQdpHPG6rc1mDaKHErK37tZFUKNygMV&#10;GD93DDCrjHyZxwQl9aXEc/2e73W7SczNOx24P3iNp27cDnbgBQRwMUpXRnGok9P6+X9fjpWubYOY&#10;3dVVVXP2eOJvl2kFWO7cwX5eeQdpbOCTupSWVzcHe7Fh/wAtGmU/I25c9Cdp2hWBHABbjkgaCyTG&#10;FhBDILceY21kACnAbjoFG3YDwNp6YxxVkiRv9NDtuQblVl3OozsCljjGSdxOeeO/zCoyZtTlKOly&#10;u4ZVXzUXcZCHkecszc8MARk9T935iCSedrCvLbgrFA8cTsp8mJkU7WJAC/KMgAkHOTk8LxgqLn2a&#10;EM0ELRR7nVYvLjClyFwT8pbjJbdknPBOSwKuuIRJcZiBXZJIYmWEiR2PrjHynEYCDuVPHU6qRvGp&#10;bb+v62/4YozCbyllilZztyrNJ84YISjEjrnAKnozNgHG0EllFw0JkgCKytsT5stG3O/gnB5z/Dnc&#10;pwRjFq7ti1qscsv7xg7ybY2U87iWA4Y7tvOfmwrcE5BY8MtygiugyLgt5PmeYYSxwpAJGSc72LYy&#10;DznAFVzFqcdP6/r+vIpQwzTqk7qhk2lWKopyoG3oQDtPLYAIIIJAPAfKv+kLJKXk8sBpFiB2oNn3&#10;V2gHbhQOM4wpHUmp7izkjugn+keY25omd3LLJkMME8n+IZB42cg5wYWtDLujs7Rm8qNY2EjfKVzg&#10;K44O/K9RkEBiTwMvmuac6lrt/wAP/Vv8iJlS2O97cj5F3M/3DlT12kj7p55II6kEqGWZJXVcyymP&#10;7sUu/wCc8/PjPGSVfAByecjJG6RxIUykUjSCXzUkZmXIJG0/MeDjJb1HV+c06eKznfMk0i+Xc5Bd&#10;c7nVexU5IOV6nPToADUlc2qf9fcRy2qQyqFhMrbW25bAYsEye3AOQOM/N2DA05vt8kHljO2Xj/SV&#10;CuVPOc/MM8jKgMQCOgHDoI2md8nyyzBJtrF8rgAsSCoxgj5cEDIXAGTVdoFaWSd4kGdwkUqvy/Nk&#10;MSQM4PHPQbgowzZSYlrv0/r+rEplCsHSX5m8tRuhVtjAlifmHAyOfXgZCjJlfYrgtBH1G77NAqqN&#10;pOM8LvO7Ctg9GwASDUbTFXRLeb5o2JhhaTbG5CjZk/Lx068DOMDcNwFKsqq0aqsm1mmjZ8Lhf9nO&#10;SFORgA7m5xuBfN1ESedI1yGadW5Ax5jAZ+Uqq8/NlgSNxxtHAHGGsJo1a1kb7sgaGRmj2naHVeDs&#10;zxxyCAOTgU4LOXkE58xmt/3bSQqrkbuVVcE872YsM5HUnIIahtLaFraOMeXuz5EYBAUldwLFgeBw&#10;Qcnc2OOCZehK8v6/r/hxWmSWBk8tfJudrj5JH3senGPwLA7sMGGSAFR7vy1kMUccytwrKW4yOckk&#10;5AJDEfPkEZOSaa+wLJJIx2qyjdu3MQc7ydp+U93I6jqRk1JsmjjltjNJtYBG2LvUBhgu3z4GSBnA&#10;JJznjBoQ/dX9egqzm0ZZ1kbAVzuVFDdDvB/iU7cdNvzAHkEilM14sXlyWm5lY+SwlbDKGzxnlTyV&#10;A4ODkgYOW21v5hkeK5jDbtxO0ttZSDvRsDGPl5PJYE/MpZiKyMokIQIi/djkbC4BAO0sPmCjHIzu&#10;PUdaLC93+v6RMt3HHE0kcjeSzF91uqhpFCknnsTu5B5yFORwDYhnVW+zSTFD5eDlVePfg4VR0Vsn&#10;GOATyCpwxqoLi2njuWuGkyrNHI77t7nZlMZKr8xGSDySOTjlxIjRrXzI12xKIf3ORMwLDOc53Y45&#10;IIPTkGolExlGMtv6/Dp/VrGl9sd286NTHMvLRfaAVZvlGM4YM2egB6kHC7WrQgv9xW3mjZURUcRq&#10;g4TbwwONu3bt4znIU9iaxHaWJl2Oyt5i7PMfd/DghRtICYU8N8o+bGc1PCWV4wEkkWFsKGlMipLt&#10;Bbdz82Szc5yuMbULnGMoKxx1KMZL+v6/ry16m31bzT5UiNum2fvlb5kDZYKoK7g2chWXghlBxwa0&#10;tM1to7eGc3kcbxrHILc3KlyAVG7qF5G1cg4YA8EjnkFuIkSQzgIB5jmOaFSNwwCXTgL1AJAO3ngn&#10;dWlY3ssLeRbg7IhujVQDhvlJySoxwcFlY4PPTBPFUo3R5OIwcZR0X9f1/SO2sdVimj8pZ/MbciMk&#10;e47WADDPqMcYywJ+bHBB37MyzsrzxSs0bAYaYudxUgldvBOCepyoBxjjHDaJqtyJUkjmw6bXG4bi&#10;PlyQRz/CxAJA3FjnaQDW/oGqQh4xcXCyrH8qRxuZBgjAYbgCW6ZK4x0HOTXlV6PLsfN43CyjflX9&#10;f1/Xfr9FtVQrdbWJ2AN5bkBR13cDggk+ntng13GhWKErHbxeYzRj9yxVW/vYJHTjd3HTORuFcNoe&#10;q2rzW5kuNjGJSmGO1u5287QF3YBxnDdBkA9h4b1wlI7W6aOaPcI4lkuCEJ53YB+UdeoIOTnKkCvE&#10;xl4nx+OhKUvev/T/AK/q53vhXQLGS7hurj5l8wBmhO2NRgdQwB24BBGdx3bQCOBpeMPB1ommstkL&#10;hmjV1wzIfkJ+U7mHzc7kXoVx03ZBb4S8VW0sUVk14rStGFhDfvJXBZgFyclctkFOmXGNpZiOuudV&#10;UaewZ4WJXbDI6onyN1ChTjO3K8A8KNyjrXyOKrVIybPTwmX4KvhWla/e2z7b/meE6ho4trjzLm3a&#10;RUYs+/CmQA42/L0ZjtA/HLALkcbqFgsBdF8uQsrbt0hXBHHRVAAJUnO4ZLDjC1654ns0vJZLI3ax&#10;+ZL5c7KoYDflC/zZY5XPIADZQk7gK871FpYnS427vMbC9jgnOAw4U4GPkI44x/e93K8RKrTR5lHm&#10;w9le/wDwP8jlna6WEyW65UyK6q20b8YyADgDgkZYjknA43NSklZomMu5st80jrtwMkYbjBAAz2/H&#10;5VOlqP2a5gitraxZpI1j86RZHKy/Nzv9MDjuCNpzkc05IHKsFigbqFkMJHzZxuAzwAMHIO5iwA3c&#10;E+7GS7ntU5R5df6/r+vKC2uZzdq4uflyCsaKVZgeANjEgHCbsnj5vbJu2V1G0EbR/L5ilVUL5ZCj&#10;oe43AHJOcncpGRyKc7SQI0kj7RnYw42smSFGVyN2Bu4BXp0+Wq73OyLzmyqshaOGRhtG3HHzD5W5&#10;Iz0XJBzkVMoqbNvZ+0Wn9f1uak14lvchrMyH5+cQ8LwCTz8wHH3unGPY1dSuUe3VnzM3TzNgba/U&#10;nHHB5zgE9Tj5Vas2fUriW4WCGVjJHIu1emxt3cZHRQ42gDhSACMsa8szy7nEDKrDarF8FueB3X/W&#10;DdnqfmwCeDVOilua08Ly2b/r8ia6vLl3V5IYV8zMisvzEI2cHsXHTrnqD8oGKBNYo6oIP3WxlVmP&#10;zbSRhtud2cHkgZz7kAUBdQShJVf+Irsjx5cfI4wpGOuOQCcDJHGbNnIrv56yTqzqWWWO43Mr7MKV&#10;4znLHnC4GCvAGNpRsjslT5Y/1/X9bGtZ72CxuWYt+7ZmUsemN+044BPOB95c4J4a/becWVlULube&#10;pM5UHkZxg8L06jOOOSKyrKAmZ4rwKu5QGVmyn3jtU9OOOCuDk7cgEMb0VxE8Kuo53sriI/MzFSBj&#10;GMckE8DnJA5Yny6kXe55laOuhegFwJoQrBZJGz+8wMZHYEj0B7gAkDIAy+FrSSDcEIQ/6mSORPlU&#10;A98HG7IxyQdvbOKie7iETgWoaMb2ZY1Xsfu4BIUb/Q9sc95FkYTLLLPuk3Mf9xse2ckHnIGemfmI&#10;FZx904pRb/r+v69SSf7TtFwNqurY3ySDgk8bsZXJ6892I53cVWjeXiS6d1O3DSL1QYz8wGcYXPuW&#10;IxnNWhIVjWaISNtjJVeCdxHPzZA4OASRxjPXkwwJ5KqsqgxtJuZsH55CvPzE9eM44IYeoAPTGQoO&#10;yZV1Ce3Sxs7cwQseplWMl93LbmXOM58zPHTj+BFTFudghE1yjBeGbfuYt0bh1+bGNp468ZxtJG5e&#10;+dIDK8e7btBWRiFByBjAyCeM44G4DqcA5eqafJBErsn7xljBj43RBDgZfpkv8uDnIXORgAenh5c1&#10;rno4WSWjf4/13/yMX9+blAxDeSwDL5LYU8HJAJIxyQMKBhsdSBRbyJkS1uJ9m7dF+8ZggwU4Aweo&#10;J54wwOcEbjevktzIsepeZcK6CLay7pDx95eT+89OoOUBB525+pXExjl8gCONoSoYSABslgqj2xj3&#10;LZyCSCPZpRPdo+9a3+X9fcRxznc05iY/6OFb+E5LAZI9ASRuHUNkFhnFdoH2ZQBIyflDABXG7Ibd&#10;tUAHazAHnaGLDs8smDeLbXNy4HyiNduHKAlm2kEZA2hhwxAGRtbAEM7i0Xa8hgWZi/2dlCl16jeo&#10;BJx8uSpJUE5DHJbp5bHZFa6b/wBf166DUjt2+WSGPaV+eZY/l+6DwQM44RlUEEkcoowCiCGSVZBD&#10;MmY9qQLH8uBnK8YY7hkZBwwc8ghgCRbpn+zypF8yq2AGbY+1sIRjkblVdwXB75+4IJJYYJfmbcrc&#10;Rm5h55yuNoBVCQzgYJTPJKnrpE2jFvRb/wBf1/wCzGJVjW3mb/lmqrJLkbVAZy2doz8wwSu0/d+Y&#10;87rMK3V4saXIb5ZBEvmRhcEBfu7flUDDZxgL5ZU87s59irwPN9p2qwXftUtlwHEQI3AhNuW+b0yB&#10;y2RPHLJKqqYyzMWyzWowuQTn5Rt3ZAxxn5mB5yKuVtiZx6r+v6/rW5oJcXMty3mGSOTd86lkLAs2&#10;5lQbhtIKqOoLHDDGM1tWV+8k3nyRovlhVaGRGPlhgQyg53ZxtOf9k88nOBbXDxGV4Ycx7WkXCxHE&#10;gPBbdw5HJ+Y/ewDt++3Q3GmnwzeqDqVlNawzhra5sJWeOYbQwceYFJUhgpDAOuDlQc7eatSlKk2e&#10;ZioxtbTy/X+tfLsb2lbnEe9Ni7twTzAY2VQDg9O4xgLnA5BJyNCa1Uqqoi+cygiRlK7AOCCP7vTP&#10;cZDDG0Gs3RInZ47aSVtzMu5GbDFlztOOuMKCQchid2e41JYUmEMM42hF2upccr8uU9xx1+8MAbcH&#10;I+fleMj5eu+WrYydUNoqqSsxkVgH3MACVwSDyeikn72BkDHztjJeRGuNjSCJVjLMfM6KyuQhPvjt&#10;k9MDjI2r9BJPky3TLHtaQ7juULnP3c4cj05yqnHTGJqKtZgyK23YrS7rfBBkHy5K8ZUkDjtsUgAn&#10;n2MLO9NI9HCvmjYoTLGwjV1jZ1j/AHbR7vmGATuJOCcF+W2rjg8DindvAkjyNMIY5FZp2EjKwbdn&#10;aNowWHXaMEZbIyozdjuHMHk2BZtsexVkm+R9pJAyTkgcHHHHBwN2a1yzma1WW3a3KrtRc7nVVQ4x&#10;8v3Mk5BIwcAj5a9Ki7SPWp35rP8AP+v6+45u7vDaSmW4WNFJDSwkqHaRCN3PRQBlflx1IVTtIWq1&#10;5HDcSXC2irGrYkceWV2jP8J+YkA9NpB7knmrfiDTvsl5/Z7W6tFGq8BySDjHK8hhtbIIwvUqRyay&#10;oRt8qf7IY/vFnIOwuWKtGQBlQcqNrEZJOAMgN79GKlFNH0VFU501Jdf67/599h2pXr+U1pbwNG/k&#10;CTAuF27i+WALZY5BZcuBg5wWXaRiXmxzmS5bbG+5fm3B1BPO7IyrhjlTyD1PXOvdEyL5CmRgzb9r&#10;M22TjPTHzMNmTyM4AI6u2PeJH5cjyxwusYBLHnY3BHzbeg6DcBgALnnn0aOh6WFio6L/AIP4/wBf&#10;eyrKXkRPLvuZJi212AJB4B4A5Ax0GOcEYJy2G1jESnc6+fJEPOx8yqeM+4G4HdwCwHJxg2JfNlt1&#10;aIbYZI1WNtoYKxIGMA5JLYzuOVJz3JBIyecyW1yyqxYxTRx7lQnC7gowR0C4zk4PQhQevmsdylpZ&#10;f1/Xb8yORpHTzgQ3mKXaL5sEjIJ4PyfLz8zZOOMk4qS20y8udGl1+3gXybeRYp4pLqJZdxAZn8rI&#10;bAyBv2hQDtBchirb24td2UgTavCzrtVXYk8HDfMOUPOMYbt1rmZ0M1taSMqtksoyFGFbYACcANuJ&#10;CgDlww3YNdFOUepUVJx0/r+l+JXuIpR+8mnkkbaoXztx5P3j06DsckDjOM5okt2NoGaVWkZvmjki&#10;BALA4LEgEANxsBycc4xzZ0+bAmnkjW6jMOLctubY3m5JB3cOd2RuzjepIB4qC30ua5lUQQoqStsm&#10;MtnkKeMOFbqBtxhj6EYOa1ib89r3drf18v8APYrz/u2MSzGM/LGrTRrtccJuyMqpPGdowCwGGBLV&#10;JCihNqbl3+YshaM95FG9SMhQcBcYJK/J0ZSdDTrS3s2jnmtxcRCPLx3BkMa5ZlwVXZk5wpJ6Fs4J&#10;GQCK2ty0sMu0xS/u3jX5UyThhx8pO4YUbckkHAOK09pHoJ1o/Ck9P6sZ8kfLER/MsalY9gdsKQxZ&#10;W5J3cDAPIJyAMYZNDLEkjSjaqwugWXbu3g9cAMCeAAM854zg40fJihnYJM0KDCSbdzqGG4YwOCBn&#10;g4OM9AQFqFI1VVg+2FV8tMNIqsnygk7lLAduhyCOh4qlUY41f6/r/gkLpJaxxyq7GTa26485mKqB&#10;yxw3y7ATyPwLfPm4IpoII4IoZWVVHl7Y9u4cjcDksBkMcbVAIyf7xjtLJk8l9rK7SBo5NuRL8vA+&#10;+DnhRgMdpPXdybFjpzu6osLNIzbfLbBMrEZIZgOoBbofQnaSDUupHqZVKkbb7f1/XbyG28MkyfZT&#10;AymSTaWjypVsYx1+Y5XJUKwyMEA5DaaW88MP2opCuWb92MKGJJ4PO3b94denQnJBs6boMaOqSSKA&#10;pxMzRsEO1TyQQQcjBGQPkb+EDA0LbS5ZZ31MSNJ5m7zJ2YqxIbeFwvUsT0Dfdzk9TXn1sZTWiPMx&#10;GMjzWWxBHb/ZJ2uJJXV2cmIsgIIIxk/JgtyvAJ4boSMG9Y2bwzFY0VtmQrJEcRMoJJDN8obO3sch&#10;1OVyWqZQnyhbtmdFkDKO0e/cRlt3Oc7lw+MYGeSWypb+WWlMjKGXcsJCbeYxv4wUOe+BxvwRllHl&#10;1KzqM8uVR1NPl/kPe3Me+WKX93DuPmLIXQ5y38XION4Gec8kjJImkaKN28xJtqxEzWpccbAch9vf&#10;qSd5PT120XKzpALd7VcbfMzNCEkifkNhmAHycICChPmAA8/LGzK0gWN1bcv7xV2lXZdpDnrwGxy+&#10;ch8YG4rXPcw1kS3EZtkktpo2fG7a7bcqwJJxkBd45P3fm45+XKrDIpjJjeUneN8cO35N/ByvUAAk&#10;YHQY4LbqrpLHNdtNkfvpFWeSFcKm/bnABOOTIcn5mAzkdoxKzhJ7eLy5HhWSbfD82/kEg5XnGSc4&#10;G4DGS2Q+W4ez93X+v8i/vhI83avMbGHMYWNQ2ANzrjaQSuduTzk4GAkayWU8qwTCX9425Va4LKq4&#10;xscqTtzlMcHBJBYk4WvJcpIGmi85TtUwpsKBAQcD5WXbwS3HrnIbNMup7C6jaF/3UM28Pbw4iKDq&#10;iqMD5gOo9CpxuJUx7MUaXr8un9f8C5seGfEmoeGtYj8SwXGy4hjkZmutPSVXWRTGcpKkkW3azpsK&#10;uwydoJOapyEJH5QXG2Hy9oX5mXhAOOmVxjaQMKCBzgxp9pulmVTIZXA2tHngsocMGDE87sEg84By&#10;wYsXo8U7dI2DMZVjaLftAAPCk8MMgDGM7V6ZYk5UhNy2votbdFtt/XRdhd1rGzPJiXy4sssI2Ex4&#10;AclhwT/BjcE+7tw2CIrhoooBbSahEZN7LK0anBByCitgB+RycBmxnIHy0skjhvLdQsa8+UsnzFtp&#10;47quehYD7wPAyMtJnWNrKSSFY422IsfMbqGHJQgZKtsKgZ2nIPBANRCK2bGpulla6IctvVpJGm3L&#10;CoXcAXPPygkkEHGG2kbhuhub+G3iOIhG0bb9rSZ288hwMqOVdRg5Y7cfeBpktyjRrbrfzfMrH/Rm&#10;3g9vvMdzE7eM7R/CACzFaj6lcRgWU1y/3DJFtwoJZSu1WYZCneoOQq9cDgMOinS5jqp0nJ/8OTDV&#10;WmiaG4gRmwGUtFtII2lTleu75c5HIDN8vGc+51W6LzXf2iRvNXZJIi7XYFj0OCQCRz8xYbcMCQAY&#10;J5hIpEaf6tSsyFwTFiQK25XHAJ9MsuSCCF2jK1LVyp22tpCI/u+XNiQY3AkkY2hQwAbp1XgkkD0s&#10;Phl2PSw+Fi5aL/gf15FyTUGSFkjMduDbhBNtXKqMAlsEcAdMHBC8Hkbqr6z5okubZ1MSqyN5MmwW&#10;7fKRnnJ4K5x90gDsKyZb6KSSSW14eXY0kyzcyHqA5UcZ2nJUk7u5zg7Pi/x3rfjS10e18QalNqC6&#10;TpFpplvNdSl5BBbBvIRW6gRiVkj+6VXy4wAuK9SGHilqexDB01FuW+mlvv1v93fyVyCXUvO/etGq&#10;EQjy5lkwzsT2JIPHoemM4P3jVe8JaR4g64Yja0axt1Uhh6cAYwOnOOSaimuTEkdzdTtJBIv7krIG&#10;MjFipyQck72BO8A4YEZG3dBNK0UTTmZ2LfJIuwYGMk4C7u654x3yCBito0Ym1HC+X9dv8/MkuXBL&#10;pDFs8xtnlxzF+TxkM/zDA+bnB+6MYNQxi3Rwk9gJo/M2tMAxA4yDjk4yBnPB9GOSZrBYYbtWe38x&#10;WQtNbO/+tBBBLMD13dzkE/N85UAwvLKH33EfyyMhTzlLZ3MFck8ZYLknqWzgsQeaS7Hu4TDxWn/D&#10;/wBeeq/IejR5jljZFUffb7xO4EYGG5+XDNwMBi33iBUiGRn/AHEYXzJs7Gdv7wGMAjJcsQFBXJBJ&#10;+7gafgzwjYeMdek0m98RLp8zQubOSSF5I5HUkursDmBEjDys+HxsBC5YgZstqIpprBvJZLeR0uDC&#10;zMjsHZWI2ggZxxkHIHUjmtOWXKpHtUqbiub+vLT+vzIYHdYmEW+Vtu5/MbhsjPJDDHAVcZPA4BG4&#10;NI/2dJPOto1by+V+zqUEeVAzn7vA4wAQM8gr8oGjeQpdXLs7syoBDHvJwCqsOxOBjnJPXgkgOstO&#10;utUkS1tLq3jV5MRyeckar8g3LltozyCF4ydqgEsQubPQhGPX+v6/rsNFrFfI0ISFtrZVIZvkI2gk&#10;5kbk89MhhggZOd8LRbBIk15CrMu7a0y/fzlkJwSTwDkHoFLYChS5JijgGCNFCq0JWQAr8u8KdwHB&#10;OBj2Y55UU0nZLG7W+/ExRlmOVDsQX6E7uBzgjJIODxi4m3ISMoitLWMNNJC22WGTIZRkZXPJCsoy&#10;AuCc5wpIGSGMSXCKTbpnBmjWQhFVicJk5QKACOB82Oh6hkZa3LXMMZZm+7M2EkLAjCknIwcrnIIJ&#10;yDzgNLNCiWwhnl3M8ILRbt4wSW5xzzkknnjOCSebQ1TV7E1naLe3kVvY2s7yGPcqs3XA3NjjJAVQ&#10;cDJJzjJIIuabL4fhkmn8Q29xb28kYEclnIHmtZP3bEohbE2Y1lUJ5keCVO9Qm058JkIJ+0BWMivJ&#10;54Em5ThFfGdp4RfmJ68gk81Yiu7ybYZGVo4owzB8sVUE5HIbJ569BhhlBnNQlyzUrXt32NvZ80Gr&#10;2v8Agdf8Z/BXwx8C/ETWPBnwl8Zar4hs7fUJIFvNVsYbWVY/Kh2wsEnkhaaG4N1BJIkjRSmJZY9y&#10;MGrAgs7Cw1qCDVY28pbpPMWHDMyBsfICyD7o/iIxuj3k/NtoyXeoXMnmXFzcSPMxkH2pflBcE7ly&#10;xy2WTsRg8lckU+2c28bo0XkM0a+U29laJlB7ZOVAzjO5sjAyARVVakZ1OZRS8un9Mn2fLDlv/Xzu&#10;9PmW5VWA4jvZ54pGaOO4jBMpXJABX7yhg+CobPPUjkSOgmbOWH76QBmlL8YKlQBjacEY54Y9gRVe&#10;3w00W6eWRnXy90koIO7O87gcuzDOPZlwQek+0zuDcWfzI2GVl+QSAcDYeQMSH5Txn17Y8xx1I6kt&#10;rDK+2YXhV2Un5cclsZJAO0ZAznbkb8DkhquR3F88RhMEivu3+R5bK23O0p83HO44PY7sYAyGpa36&#10;N9mAaVQuw8N+8UgEg/KeSWbaeT6kYwXI7LGZI4W3LuHmMoTqcg9dv3ssQWAUKw4zmocjx8RLQWdW&#10;iQoIY7hmWMsy8hvlO2Pdu9c4GFyc4Y5Ip7pZ2lpIZUQhWaRtq7fNIxhxtYdT0GM8dOhDXig25Ty1&#10;aPb5iI4TyuQcMcEL365GRnk5ouseeyput32xlWX5QH25zx97rznliQM4yArniYqfd/1oOKyTOB9z&#10;Y0asY5gdvycn5m6DHUcE/TggleaONLeKNW4YoqttZsknb8wK7iRkYDZOT0zToZpPtMpDsz7lYxxs&#10;G8sDBGMjHOQvAweeMfKXWiyxpHP5kZaNcSNHPldwHBY9doHAJYYAZgxODQj56tWf5f1/kWm07UrW&#10;2hvrxPMVhG9v5nIc4GGZRyPvZAyPukeu6PLQyKbeRz+7UneFLcnOz5Bkq2ee3OBnaQ0is90y+Y0v&#10;2VYWCjgLGhZjtHIYfNk8DG4tjnJd81lPbg/afLlMfE0MjMI3zzgDgAjJcADH1OC0Skcqqx5rfh/V&#10;kn92+uhXuYvIXYkMkRmZRIhRN0i7wwXOcZAUY2kEkcjphEigeVJJ2YLJcKY2VCfm67gOSw5bJLAh&#10;sZxirEKrbLJfCVmXyyJZI1bH3SMYwM4wSGJA3LgYwcIouIi0PnbY5NryxblO/a4wUzyPunsCT97A&#10;24y5jaNaV7ffutdL9OltN+iem1K1k2EpdxIy+SuXaNmwygEg7cgdcdBwGHXbUiwLdLHEqMoztyOc&#10;L3AO7aOn90AtnnBys0CL9nYCHbFJwxWMMVQ5A384bpjGSCMjdg5pDHMsWLqWQSR/vFjgn+cMxHOR&#10;nIyWYknce2ByVzI9qi5StZ6/r/Vr+XYpTspULLlm4WR/Ly3TqfTlW544K+pFLHLcNI0lwbiUj55F&#10;8xG8xc4xnOFyHAOAB8xHGBiW7keZJpkHXJULIdz8A5UkAKwHJbKjCqORgLHc2dyPNYzSO0kgJQxk&#10;q6hsgtvAPVuOG54+6dtNbGlP4kmtP+G/r9dNJooWjljMo/ebsbpJMGYdHxk7cZ4wT3OehFbXh7wr&#10;f+KPD+ra6msaTB9hurX7VZX12Y7icTuU82NPvPGjr85HzrvU7dmWTHjmSMedDEm6OPZHBIqneCSc&#10;OpIJHJ3Z68HOQGEyR3y2P9nAyRpLk5MjYCqx++q85BCcKSDnPXgYVbtaOx6uHqQjL94rq3e2tt/l&#10;o7ddSoXe5tGR5H+zhclI48ZGOARwcnGeeoYgkZDU6O3lnyYZJmTcEZ5GJXdtI/gZhjjO35sgZznc&#10;RLcODEY2bEYby4UZkBIYE7QwYlMA/wAIOOSAcVE/2i4K22I49qM8aNIcDPyDaRktw2DkYxkDgKaS&#10;Z10Za6EaM9vbsd3kyeXukzuUFQUOX5DEAqnygcfNjO0ZiRLUxyW80WxUVvLblS0mPmVWjPUgIuOA&#10;Vzz94GdNqzF4ki2tJhPm27hyN3B+ZRlhkDHz425bAq28lrIdhGzICjjjcTvUH1P1PU44C7hR7FPW&#10;JLZSlGTlgzchVyFVtvAO3BGSm48MBkHhuRJ5k55vZ1j/AHBba0gGzCgDaBxhVypwG6AHdhiI4LiW&#10;NUjiGw+YqEBt7MQ44POEUcLnBA2D7xIwsTyRyRwW77Y45FR2aMsGZW2A5LEZwB7gMy5AUVXQ0lTj&#10;LUlneQo1hp0m7csqqVkIdWIYE44VfmyeOpLAYHJmk1FWhYuu5ftDNB5kYYYYgKQcZAycHIO4hQeh&#10;znXFwm2ORrlY1yC0a7ccKpIIIAZQoxgnJVmBxn5lhnMe+8Z41b77SrIW3bcbsbVA+b5hkMeNuTyd&#10;2Uop7kvD825oaVqcIkZLbUyuZHivJhzvY4BGVbaSRgnOeZM8naDYt7x4pDeu8ayu6q0fpmMAlcbe&#10;B8qr90DBwMYY3PG3xK8T/EQW9l4guYfJ0vRbHTI1s7OOB3t7WLbFkwiNXYZ27mAO392pOEBwjc2x&#10;luBI253ALLCoHRlVuGC7RklcBcjacnk5w5XKOqsKtl9FzaTuvT5/n59DfW7J/di62gOvzTfeb5QY&#10;88BgoIbg9QwHOOLUkjs/2COIb2VsRxxYUMAPlBYfxBh0x1DdxjmYb++Ba+Q4URtE0izFsdyxIxuB&#10;PXqRjIJLBqvNqIcRt/ZEdvE8yedMygjcMgt8wAQc4ICkEM55BCtx1KJ5WKyvD2tZW+W/6/10Oq06&#10;48OTrerrLv5iws2nyWIQfMMkCSMqe7glR8yr/eZuZdH1H7Jb3VvC0jbZC0bKCUALfLhuNvOGBOO+&#10;AC2V52znubjR7jVnusRxzRwtbyvuZX2PIhMQIKoedpxzIScdTSwarOrNKLdla4kHmRquJAvyljgE&#10;n7wDZPTH3gxwvn1MLzbnyOK4fwkU1BWf66en9fI6qPW7iXM1vM7Rwh1fcowTldvzEFQeSp+bKgEj&#10;d1PUabdaobKSaXfGJFYsbjzVLY+8gJXrtDZHUBcrkgg+YjU7ku3mTJIzbTvtUVWPXdhh9Sd3zHLE&#10;45rQ0nxFcYih06RfKWJljk+0N3wFUZAIGAvX5i2PlOAa4a2C5o6JHwmY5PToztL7/wDPb8r/AHHs&#10;GlapdC2Se4v4kSReP34Ih5ILvjbtxlWB542kZACnt9J8c2d4ht2u/wDSGt1D+VuZIPnYt8qtl1Ay&#10;Rjd99SMpyPEtJ8Zag/7u2vGUqweHdKW2gqSz4JPG3dzznc3IGFPR6Vrup+JGjklvGLzTQqtw0hXZ&#10;ygwPlbByV3NlQ7PjDZUn5jG5b7aSUu+h5EsPTwMm8Om01rf/AIf+tdrHuOk+KP8ASkZbuQwySeZb&#10;zQ3G5pNxAj3ggfwqT9W2nOGrd03xUZVjPkbo2hHnRR22FQsvThc4wB0YAHjIVtx8FsfEjG8UPexy&#10;MVKLNHclA483qPmJkUnvh19AMgV1Nn4neSwWBHWF0jZ1haPYoMY4ONpY78tn5VYnaCxO2vmsdk/L&#10;qbYbGVJx1R7Vpfi6MSSWs0aSzK2wQxyIjS5DbGyduclsZJ4xyq5567QPGEKSrFC7MqyKMvnJwvDL&#10;y27IOMDgBmJCnIXwzSvEskl3HE080KmB5Nske1mUoyqcM3BBIXcP7vP8JXqfDursLaAwXEuNwdvm&#10;bueWBYMzKG57cFeeBj5+tl6p6o9DDZhKE7dv6/4c9mPi1HUhInY+YQw8vJdQW6nI24IIGduSXKk4&#10;yIP7caW4xMzQr5LNJJG2FjGBkq2cg/dYKRyMcnoeY8OakLxIZUcCPb+6VOSVXdtb5SM4AC4w2MqB&#10;kZFa2nzyLJCFbyz5e0Kq852gfKU4YgbuRgZ6fergnGMWetTxFSsk29zotT0jxF4ftLfUvEOnHT47&#10;q1intBJIrM8bodjkc/MVGcNggrg+lRS2guIRFBbJtcMqrI6tjJ9XIAHTGTjoeTmqb3ubrfcvM25Q&#10;kaiRyOOnctnhcYBxjuRxZVlMcgMajj5SwDHluSpc53H8D1A5CqYk48/u3t56v8kehJU5Saje3m03&#10;99ktfQy2tnRDbXs27aCw/eo23r3HGTzjBxznLDmqN1GZE8q4CKseI5ElY7ScDPzY+X347YAOMVoa&#10;gVe5V523SCPbIxYrzhiQeRkHnGRn5c9FFUZria0lY3k3krBNnfjoygnk4G0hcYHTP90EiqjI4qkY&#10;pW/r5gk5DSNcx7vNVjujQZdtvIKj5jgEc9QQF+QjBo6taNa3Y+VWfcyTebuKhWOCMOfukAKTjkMD&#10;zVy38yJsRjG4R/KqgMOTuOM5x3AOM7eDxkl/CWXcqSFG2lpfLG5AG6gchvurz175+UIOiFQycOaB&#10;hyxJDbwqxUnzGaaQ9NrHJcH5VGD1Az1+7kGqrW/+mLOytIwZhtWN28rCgEfeOOd2ATk9SOdw2LmI&#10;7o0Kbk2uj+ZDt2jO1jiQ5DZC98/NnPQVVnYyeYLpY/luctbLH5jO27pgkDodpBIzwW5NdUamhzyo&#10;6/12K9vpEt3cNDZWUd5dQXDFbeSNQjMgUEBeBxjjdxwOc7RVOewWCFYraLcrIgJdVLOoKlsgeow+&#10;0kEkNkDrWnYIYnhRpEaRvLkjbcfMGWPzmU4BY4AODuIUgbuMrJGNitcStIyLhg0hUDb/AKv0ByGH&#10;BGODye+irCdGEo/1/wAP/XQqaZG/2iOWBo4t27KICcANncOy/wB7BOCu4DG7jRs8W0ODEzb4QYfL&#10;jKmT5dwfgjPYYOVGc8gFjDFvtz8kwOZNyNz8qg/fXOD90MMemRgDO/YtIZJZFjYTqkm1mMfReMbQ&#10;VOXwdnp3wPuZHUOmhR92yL1lZ74xAjrtDMsbRSHPIHzK3c/KvdQccgDDEFh8zy200gzG7MGUOoA5&#10;G0bsYJwDluOMnDZNrRY2Dsn2gRr56q9uzblzkjkAHB+XaUHBwRknmrk9pb5ASIlmBYq8eDL8uM4H&#10;Q9fmwTgDPIqva6Hoxw8ZwujLis5NqrIjMu4PJ+7wGIb7w3kMR1HAOcdCQMtuNOsZF2Rzq+JiGRSS&#10;oJdmJyh6bs4PYsuAD8x0La1aCORmf7+9f3zMcsW+ZTxwM7s9cHJ+aprtBJIYGuOWXLpMw3gH+Hae&#10;CfmOBnHyjjkUvaFqhHl1Rwmt6X5kBaWBtyn9+0kfX5RlcKSVJC/eC5GAA2cbuahtUiuIZ47j5nkX&#10;bI8K+cPnClyASCrYADDBz6gkL6PqGmSyxqHgh3A4+SNWU7iOiuB/tYDAHp0yzDhtWgmF3JE8JbzI&#10;2Yr9qAiUAbiPvAqo5HQdOuGJHRQrXjY8fHUeSSlYclm99BuhnhWWPkbJmY7SmNhz2yQRknhfm3cB&#10;8XW9LtI7ZHktWYwq32ppFVvMIPO3fx02LkBskDPGRJ0llc2pZbdbt/M8xd0ysyFmJ5RQWGSSQeck&#10;DOMhQokvdFvdYH9nafaSXVxM6wW9npsTtLP5hAjijVVLAthcHaSwJ5ztI66NWftko6t7epjKhGpS&#10;dtzzGTTtQjmjhg+XypstZgCTBG3btwTvABf5upLZAyoeOOC1dlayil2tJJ5f7sFd+7+MEgYG48jA&#10;JIHEe3Fdz41+GvibwxY2974j8OalY295cSC3n1LTTGZ2hISQrvHzNGzkMr7SSyjpuFcn9l8mdQ0Z&#10;V45UWZIpA2VLbggEmGAUKTxgsCrAlhhvSlUqU5OM00+zVjlngauEqctRNddez2svNa36kBR4Npil&#10;8tVk2LJGp27mjYjBBYjA2ryowQDwwJDvNezkW7ktZGEassknk5ZsqzGQYGOMkLjBwR/d3C1LZoWk&#10;MpaNdwMZY/eckZIzuIyMEsMbyQMqM4jS3iu1jneSSVXUtIsUOwr8uzJGeqgPlueTweThRrdzo20Q&#10;+yZLXUI3tX3NCfLW4uPmGzBOWAH7wcZyF3HIBIxta/ZG4SVbMwRmRF2lmUsXO/JGVO5nGdxVSMbl&#10;UA7tpz7ZIraVZB5Ksqxq0kgx5alXz8nP8BzhgenHOM6SJLc/6tN00bgMkj7+pPIMbBuMDjAPORnl&#10;WUqwR5iSZI5IMlcQuym3Zo1IJyGAwpJBPYEhsM2NobdXM+I7fyrRbQrPtUHbsb5JOQc5AHzFfnzg&#10;MAAMg5J7SRZpYpJIH8xtm/C5jww+8CCSHQiQt8zHg7QC2SareENY1T7c1pZK0NuyrfSELkg7wvyH&#10;OVG1CWOCWAbCnALpV3zDmqkmow3/AK/r0PKNdsHjiuoZcSxxtj/WB5GIBADFhwSMsVCBsk/xYU8J&#10;4v06G8v3uF/fxE7WjuhGxYgFgA5UqqlWGdpXAB6q2T654k0+4tJxDE77mgY+XNL8rnYAkg4+8xbA&#10;O0sNmWG7OeB8UafHAjmzELRyqim5aTGFIdSVIJ3Ln5sANyg5fYMe7l+MvI+nyfHexaVzzu/jWXz7&#10;hpZpI44SJJlm3eUoTjPIb7qbsNz5mSVI+9BeiWWZ5ZgUaFVkkVpioLMzEfxZZhkHG7OF4wMKdLUb&#10;JnuzfywRqwj2wszeWu3KlvLwSpP+sAweccjO4PURWeKNLZJo1j3GOW3Cv5fO9lYhsjBOSxJH8WYw&#10;QB9DGpdaH3VKpJ2/r+v67FeaKJkmOIvtJ2hbdowWk+bBIckhQG+baMKRtBHzYMkIuyzWiBlZp/3L&#10;YB3OWDBiyYBI+6P4sFshQVBW6sLPP2bSYLiQwRzB42YhpfmUqScKSSSp5BwFyA2EDM/debcSreCM&#10;yTSSzC1g2s4B2Mvy59GB2naDu287TVxmdkZaFzR7+5s7yHWbWXy5Y5GmWPyysiyBAwbBUhQN+5SP&#10;Zstj5JJpbjYJkS6eCRv3kjIG805OFPmKHxvLFeuQ43ZPyGv9otYv9HEsJhjVkktbZWaGEbPvneql&#10;AQDlMMoBOCCQKsWNjNEyyWtsu9pJLj51dk8sjYzOuAWzkDptG5iSgIC6e0ly2uHMo6v+t2iaGG2M&#10;MfyxyRJhMs7MkW4qH+6S0hONxG7B34A24xJdW6vMRclLiSTCSRPKhj+XapcjIODkjIKn7x6nArxx&#10;28cjWAEZjjYZmlgXcGDOxBAyxJAOcMBwq9BirVySlmwaGV3UtNHHbuxR3TagVlKryMJ1+QZBU5b5&#10;zmJ5pX/r+v61GQPFcXLBYXmWPyyjK6rs+faQGKqc4UkBuC3Jxk4ekoebfCsq+S0IyQvlrE2TtbnP&#10;LBjhST/CTksWkJh3jy4bloZIWigjXbuK/d3bQ2AAWH3idxVT1ZQI7dvP3Sx3RZk3J9oZd79GUAMp&#10;LcgiP5shepbLLU8xMql1sTMElhWzaTcXt9376MKzbE2pH91d5Bm3A5ZXC8k9KLm2WKL7ViP98Gk+&#10;1W6M0cKkM25PusiHIAUjdwcjcAzSXFs8cP2Ka2aLy1W28iUKrOuGXnJC5KHhmycHhvvOZPLun06a&#10;SKLy2aAmVo7XHksAxUEsd/BUk5XgkbgD95Skc0pPf+v6/wArFPdcxo8osbjy44445jChjcyEE42t&#10;tIb7rHaTtVuMEq4sXENxDJFNKys0K75pPLCwo3mFc/uj8wHyuSGIOSuTtcVDcC2bUDdPG0cjgqsk&#10;w2x5cFguQeWyd+4BgeCOcJUk0UcxkE9o0cbLv+yqR5cTAuqnbtIKjkEgE7W3Z3c0KRhKoWb+Owgv&#10;saZJceXBIu2O4t4cmTDYBZHORjc5Ckgb9vysABXR7a0jt4DaqZI9yTGRVkGF/h2PlumSu3lg2D3p&#10;6WyuskCLDcWp2vbxzL+7U7VwRnLYweQCEAdQeQNzbqEXKzW5HnO0f7yVlVZJWL7tn7snPz78BeFJ&#10;I+UrvU5znlU2v/X9ef3kaRXrRR7CpkhmVS0bqx3M+xgzNlDuAHyktuVVxgtgx3m65dtQ8iRY4oQ9&#10;v5ZjQcyOcEE/e4bDYBLlWIOdzXwLe7TzFeRjIm102lBI+cKfl4UEtjCp8rfMpIDForeCVZ7yKWUX&#10;Ee1f3dvZqJA4RVIaNWBYvuLb8/MCRvJVcPm6hGtu9rf0zPjgEiJHC6xyRlEVlzHhiPl3/KwClkVg&#10;CAMuc/NRZ6nc6PeJrzahdpdR3CltzBZYWYNsZ2LDf+7GMYBwMjlgxsS2DQo6C7nRWiiWaby5dyMx&#10;Q7QwUDYCPvsWX7oCHjEduk1petb/AGRo13rHJbzRoyyKqtlDlvmbP8X3MOSd25S1Rl1Rt7bTV/1/&#10;X6FXXLmS5uPtPiK1CyTDcyyKi7g27zVAjK9tgBwBkMwCkKTFEq3Elw/2NWkZm85lXcsqn51ZTt+U&#10;DgnBTbkcAPvq5ZjUrZGETTSSRhmhmWNC/l453KygfdjRtu4sxbrkhhC8UMO5rh2jRbhUjYos0asp&#10;bbGPMOz5h0cD5WyxHykmuYUqnvP9P8t/+CR+RLL9pnNx5aMxIkEfcZTyiSoHGxlYnaON2T8hK2kN&#10;kiraPO3mTyKr+bK6qoYnzAQNu3YynI4fbgA7M5V7RPJ8yaxa4iV0Zv8AR9imQjZiPHO4ZIGchiAT&#10;h8tT1ina0LzgqsbeaskM24qMbRgsC2R5nK5+UtkrkhKOY19ouXRjLiIL/pN1o80TWMTCSxvLgNG6&#10;E/NluY1+VcfKAGy/XC7bEov7W4WzlkkuJI/9GaRJGUszDaV6hVIVgdxDN8+Gc8lY1Ek8S6mB5c3k&#10;lkCLJ5gkIxhmGSR8+TtO7lCxc5C7fiXw1N4YVopNe024m8tp4YdJkknMYVf9VuJCRSKrAlVJJKjc&#10;WBqoyM5VHb+v6t/nr0MNImltIriS4keM2/kLJGhDSKG7BiDt5J4Bb5dxweTG8R0/9/PvtvMOTIux&#10;2wqgb+gYhmG7cThhuzkAZsXunj9xCI0kaKQSQxpGZI9uxyFBb5sFhtwcYPIVjgK5kZElMUawRxt/&#10;x6qm5lzJtjRF2t8rAph/k+aRTucEMKUjN1F0M64s7h/LZdPbzIwVSFdiyK6gZBdEw7YxhuPmwQof&#10;5UgvrOBbeOdbq3Zo41iz5zqwO1GKExjeEcF+MKXIO0DaGF7UoEa1uoL+3h3hYhNEqlYSBI67g24M&#10;Ad/1G3B3ZJLruI3a3Mso8zd5YjRlMaGPONi7tuDgY2ggESAMF4UWpFRq9f66f5/8HUxdS09XeVht&#10;hjhvsi4mmLQoV++23cxdsgR4O5tw+7vVzVG8sY7uykkuBI0kKE7VYoIwu79wu5VLNkKcOBu2Rkbd&#10;qVuBrf7RJc2lshW0VjIwUx46bQ5AJAwNqlsEbVHIBzn3mkqiCERx42xnEkalEbczgqASM43ptzzv&#10;3fdxtuMzT2u13r/Xz/4fYy7ux2xSxSWm7MZjjFxCzpDudNqNkKyhlU/eG4KSWVGYsW6w72lw11ar&#10;uXy9tvBCwzIXYFm3yghmwgYFuhRgxVti1oa3GixXaXdsJGW381VuLcxMy/MHJYiR1zuU8AnJZiQ3&#10;zCG5tJoNbkEJuEJwkT7GkKNmRIrjknPKj+FiyqD8zIwTRVCIysrv+tr+f9adWUdRursWqLdXPlr5&#10;YSa4hjjkBjEuwnngAPJtI+YhVVwgBOK01qtvNAl5aQxpbueJV2K0O5AJyuNpDKVyJCiH51GTJir1&#10;kkNtqENzLcyL5lqqqzxo7FR8mxQfmCrhs7lwWdgRk4ptoHjgtuLPypLo5kWVSiRGXePLjO1dpdZF&#10;2JghlJUYytaRkK8ktv073/pb32Wzxr7zZLm8gOn200l0nkzRtcq087kKJVYBsK+9Iw23aS3KsctV&#10;WVPtkn2yZ1uGvJtkd4FaaMI3O53GfnLbSwMfzuyL1WRR0uveGzo1tJoq69DqTQhBD/ZLNIJURdqn&#10;eQpJ2K4XI4Xa28FWzj3FpO11M8VvHcSNIq+TDI7STK7vyqOMurqXPPDNlW+UnOnNbQ3o1F009Pku&#10;phRW721xM0ifM7OPs8EZc42gbAzsCpjkRC0qtkMufmGMQxCUwRpf2nkwuqM0cc+8xqE4LbHZI4wS&#10;CoBjIwoUAhMakumLcW6x25mZSsd00i3RCeQZUG4gBtu08tglcIhA3mXa7XvBfibwtqE2m+J9EvtL&#10;uluIor6G6gkVxMQGaQo53YJiU7sg7AxA+Vibjdq56PtFL+u39dr/AKZLF5tXhlubkRzXgMzW90rk&#10;oZMBGITcZGZQBhmkbDMCoYDNdHLeTDHcyXqkpPbTK3lMq7Cg3OSxRPl+fHCjHzE/MkjSXEt8upXF&#10;+waTHmutyjN5hzkAbkHykFSyDlQ/KBsM8yyXDxxw+WZPKR1t9wMSx7h8zsUPIO8FgWI2YJBVFZi1&#10;j/W39evrqZkkKyRxzaUv250by4ZLNVVUUb2leRnKYfbsPzBiQvzEHdVfUbkWEkaJ5kYeRts+8Rm3&#10;i35LbXb5WdiVAcDgKemCNTUtPRhaxRmOSGOZYPOhG7b+8ZyrtsIVgGEm0HcpIJwqKFzxbQWd9KkH&#10;l2/l7WijhRolDCMBcZ+VgFO5tzDA3/L0IInfSqfP+v66WKV9FfATI2lR2jNNMq/KFWA4JWNEG3nB&#10;UrtAyGZj8tMItIrcJazm3aQ7VkjkdiOSY5CcEt944XIYkAlNoepr6B79mjDyKsMLQxxtum2Irp+5&#10;LPIpjC7lXAOWVQP4FqKe3up7SSRIok+0OsMkVwxAT5TuIZyDsHLE5LgSlyVILHRM6Iy5rXf9fj/k&#10;Qi2txqZtxEY0mmBthBMytGodCrhFy3z9Pl6bdqnJxUUUMn2mGO/to4pbhiA13InB8zyDL975YySQ&#10;SD0QYGEyLU8TXuoi1hj/ANFebLJawlfMk35LKpCszbU7gglTkLt+SGJYohtjuLe3klZSsrLt25Cn&#10;cGL7g/zhd3BDMy5IClquVGT/AK/r9OhNA0FvdzJbzLvWOQQmZQPJlBj3KTsCFiVwWyAASC7KA9U1&#10;El/Zx3NpO1x5OGDbvmRpUzs8zcCACMHjKjfyRxWh9qE9qrvp1vDJ53lt5Vmvmy7WJZl2MfM2sCCW&#10;J3/N1JVao3IbUsyDcy3XzSzMrSNbMBGZDkndlAFXchwVwSoBXMm0Zf1/X9b+Y66/cTSLZoTHN5kX&#10;7wFfLwCQNnKpksMFhuVthyu1mLWinZLm5tFVZpLjymjVWO9s5+QquQRkNgFyQQFXywTSXTrd20cr&#10;C3bdGWWRYQTLGO5AXd5nDN8ygAk/N0FKhZWk1W2gceYj/Z1kVnaRhHsEZkC5IIV2K/dIUDgkkA7+&#10;7/X9f5EOyK5nH9nWccEJ2iFoZAsKlT947WJcBSQz7WGcnJRmAbHIdS0VprWOOFZcGMRthleQkv5a&#10;qTncWUYLDoUHbbasVslvNsH2ZfLjiH2doWKzjCgh0HA4KsdpXcdrAZ+WoXvL6W8D3EV0k9w+5ZN0&#10;ck0kxJXdkn95/dUgBQCzgjAzKkPnv/wf61+X3XuNtYrO8T7XLH5qNL5kSx2Ij+XaiBhtfDDczIEG&#10;47HcknC5jtZJbsSWxuGO8+S/2d12rhMOkY3AALvJJHGBJlmTdutMLpnJvymJY5GuGmjLPGqsWbcz&#10;xgbcDBUbtpUgAbwlVYGvXjjadDJbqp2tIfOUssJZozkYLHHOw7GXghgCtVcuM/dsRzuiBZ57hVMj&#10;RrGqqWQrsIJH3t4xjOdrHO0YKiOmNbRQO1pujaY3czW6RzNMxbCHeRhiP4RgnOXfAPy4sSWWoeTI&#10;xSWQwhvmjGI9yq4Xc7L87gnknBR14xtCmK4DWE1xYtHZIIWMdxtUcSBpPmkMg3ZyrddxwuWA2/MX&#10;I9tG+j/r+vvI03W2kYiaRYY5FEq28kTMBlQXBA+YEfKSGJGFBILHMM881rYLHEsbNDuy6yDkkDDD&#10;LDkeWBn13fICRv0JzqVhFK4TMaTO7w3ACon7tAy/ulPBWQuMYUY3jBLVE1peb1jgkZkNx+7UqWB2&#10;5GFQnLHa0ZyWyow3C7GAEai3du/4FSG2spL1rVbloVjVjaxrEwR5NyfKQ+c/PtU5wo+YkD+Js8rX&#10;0P2KUMXZg7rl2DxrESCMuwPU4Y5BLbs4yBMqSXVh9mur9ljP72JTaqx8wgZ/eFsMQZCcnJ3BgcHb&#10;mF4o0sLY+ZbwHzE2sY+u0bB83VsYCMuB1JIYgEy5FKfn/X3f5leGynaOG0t1bzv3fmND8pOchQWO&#10;NhBYDKqyrvViWOKh8iSQSRMvyvcZVlbYxfbgPGBgKDk9Tgg4OSuamkinuWhso4YVfywJoWmJaPbI&#10;VG05Jw29RhWX7rKB93MN1ui09LtLvzvOkMjSSRbVjkdQrA87h8u1gckE9MEfMuY0U33/AK/r8Niv&#10;NAbiKG9SFlkaGRoi0hMjEZGPlIJO0ccEYODj5iIxNNE/nYbzHDCHyYeSdiA5HzAYHPBJ+UhgeKtL&#10;Hdi9lhlCqJm2XERXcrnzByvO8YKZJODlRngHFdEZv3S3Pk+cu9kjk2ttBGWJU4cjaG2kMRkjhstV&#10;mkanN6f1/X+REssix5ZS00m792rFnfPGSCo3EMzEEEORnsAVR55bki2heEwwlpYyzooZmyC+7OS2&#10;E4Y8DaCcE7qcJJ4WlnjaRWRvNiXe+Uw2AOcBlAYZ5GBjJzjMe4w3PlXSnaoxjnJBH8IPzLkhQpI/&#10;i5O3NI0v5f1/WgwztPGLLZt+RA37ldx27Bnd97IGeehC9DS3F0IrhttwsKpMo/eSFZATgEHjOBs6&#10;E7QeeuME/wBnlKFw8ltIqmZvJOEGd3CjjkKRkHeFI9CDXSZY/lkuMxzLJho7gCMk/KOB1J9MblID&#10;E9qYc3l/X9fP7ySCQ+YI/KZV8wDa7HC7wcISCR/DwDgALtY4yC2O4kuIP3BXYseXEgAZWLBdhPVs&#10;jCgDIHmH7u4ksubmBV2xBdse9ZrhXJkWPleoOTn5SM8DAUnqafLuIkeS43MqlGaabyyMgBs5OAfv&#10;Kfm6gjb96grV9P6/r+mRta3P2VZ44mmjTibDBgWJ2cOpGSQScADC7eTkmo5ov3Dy29wY2ZP3lxHl&#10;25KEnazFsjhcgchs8g/KOYNrRYt3+zx4RpJVxJuB6kDJfDBQCDgjPC5xK81vZyq0t95y+X5ayWsg&#10;jyDhiN0i5UblbjaMFfRgSF+9H+v6/rfY8WjAhTYUYK38IbHcf4df/wBdSJI4BEB3Y/iP3m6EY/EE&#10;/wBTxULMqk7gdp+7tbpx7ds+n86elxtfKq3937wy3PGcAZ/n+RqrHrSi9yykIjkJlZgOPvDHGT1H&#10;bOOvPv2zMJEkhZTMytJ8yLu7cjBz646+3uMQNPE14W8pmULu2tnnv2AGc+3YUiXCEiHPy9D8vUjO&#10;Ovb5h39utRYwlGUtWXkRYpGjaVmjjyFdcArkkdvTuc88U+MyHa+wHaM7lY9sBdufTtnt37Cokkaq&#10;oRU3j5ty/XPX+9xj/Gp4ovM2mGJsqflXlQvuO+Txjv8AXmlYwlHqyeON96lFgh2lh8zEYbpkkfdw&#10;Qfr71MZdkStInLLiPdgA5I7Y7/pnrjrXjZJY9gV2JjUrGqsQOTkYxyPbipI2eVt8pP8AEG+UfMSO&#10;n+0cHoTn3zxUyMJLuWPOh2eXNEu5G+WRmVWYde45PK46/iMCrW8IskSzSNHGoE24AAkdiOehCjjI&#10;AIxnPFGKaZX/AHUse7gr5OfnJHGR16Ng+uQDzmrBIidZkAZT86tvUHryQMHgHI4HbtjnM55x1t/X&#10;9f1YsJCJFUTwlY1kXjaSq5GMj1J7AZyOf4eZIs/NAkrSbSGkP3iT24LDtz/9YZqG3iSRWKN8y43b&#10;PugEn1ACjKnIyCeBwQSbEFrK1s0u3dtyEjV9p79slgPv4/WpcTnlpuyaNiYimEZmkAV85IUYOFTv&#10;gr0z6jA5FSJI0UUc9sivGCu0lssrKO3XOG5z6ZHeqiyCTDE7hIv3shWX5QNxHOB9cYBJANWVDxyK&#10;rjD+UZFOSoYE5BHYcknOAvGeQMGHExlG2hNbQiPLQwSNGzKYx5Q5+YkcDp0yMAg5+mbjxyymS2S1&#10;ZWM20Rljzt4A27gVbc3XceQQec5p2aRreL5s/kx7flZhlQCOR/CBz2JAU/kLV5b29t+7DtcR8ny3&#10;jx8w64GVyOOmOO2SCDHLY5Z/xLf1/kWLae5eT7XbDzF3DE1z+8G0ttBOQRg7unKguRnqKsapdtdl&#10;rhILdWUqyxxsVj3AHK7GO4Y5IwSB1HDHOeYHfy2aKbe26RPMjO5sEDPc4zhVPGT2I6XDbyiaO9SB&#10;Nu5WMgy7K+eQDgbTx1wRjAOGJpWOWUYKSl/Xp57ErKTOxmDTqLgjbI/zSyAnLDJZlLKDnaTj5TyQ&#10;KlE85jV7e7e4dMG3aRTztP3Qd2F28EbcfeAOMANReeaSHy/lMUiq7NIylgeTgY27jgnnGQQMEA82&#10;QwmxGzSrHvYLum8wBgeCuFGMfdz3LKBg5KrlM5Ratf8Ar+vL/Jksd26SKls/liNmYQpcuqohw7MF&#10;PG1sg8cE4I6ACSSNxcbGWQxj7vytJiNQ21FU/LwctzwpVsdMNHEzx2jtCcRhVEatxl8ouRz0AIRW&#10;HQAdSmWIlu7d1SPdHhldY4o/kJGeAONu45OBxnGN/wArCGjG3YdE1nCXhkuIWPkRiSRlRl8vAxuB&#10;wcYC4AwTjPpVh00+5kkRGkMkyLvLfkuzpvBdlxgAEfMOeVqxeb50P+kJDHFnyzGhBTOMN9/5AT1Y&#10;bQc5HTIks/NnmWOEKkjMrK/ljbEx3AArtAHTcTgYA6LgmmkTKPVP+vu8v663Y7YRzLZw/aJHaHeq&#10;opVoR93GAeSQEPAxzglhyYgxnC3pTIbMSySRiVsgHG0Nkb8jgdRknGM4hjnWWFpP7WITy2kWRFLA&#10;uvIbhtwJKjHUZZQSNxWrBuG+0wtbiDbHIPux7TjGwBhglScgYODzgALgijHlkv6/pf1rckhe0hja&#10;yjvFW3fnyVm/hU7QowyhuH5PBYEkcgASLcRbpEulEiLG0crKVL3CMA7ZJJCjJ3YIbkHLZANRt5TM&#10;yWu0SRhftEcpfzDDtJLMCe5Bzx1dABkq7TTK9pAWxtjj+Xa2dzA9lzwQGVTtz8pJORw1TYylyuXr&#10;/X9feaWmax/YiXVjZajg3EUizQ7ipdFTG11IwUChgxyAVXopU1Q/tD7TcNf2rK0nnI0zmZpWkydj&#10;FicFSRu656HaMEMWTys0LRzxyIDlLmQxl5LhAExk5wcE7RtGRxlSM05ZSfm85jJIrNG6hkxKfutk&#10;n58KFIwDztGAxq3725hGlCN5W1e//B6W/JW76T2ckMtqLO1vzuW4Mdvb7mf5SpXJy2Qu1D8oGCOF&#10;I5FXXkAvri4uLyaKS3uQwkkDq37wb2OFPfIJKkZXsmTVKHY8Lz3sySBQEjxKQuD97mP7nI4OS22M&#10;7k4LUiXOnrBKyvJJGtqyiFMcICztH055IG4dOgGSuMpRMpRcm7X/AOHt19O/ffoa1vdRi4Z7+JxG&#10;uU8u4ZYcZ3bvNOG2ucqck/L8rYb5c65ncXv2WRp/OjfEey3bcHV8CRi5BCnIweEHz/LlnCYiXV9j&#10;7QsM1xuYrdNG+9idxLJkhm2EgDD5XaSFBBOJUurdIYZYJQ7XIJXY3Kozbef4nOCwwpVgX5+8wbOU&#10;bnBVo87/AK/pfqbtrfWlxcNbWc3mQXEixp5khjbdgfuiHb5wT1BxlgrKmDxNDaJcSosM0HkxONl5&#10;HEMIpUbVztPlZ3E8HBHVCpCmgbu4uIZJPttwfOj3SNcW6YfbtBOCFG6MHaQpUnhSpGQ0uoXs8N00&#10;lwqKvmyJBCNxATHUHI+Uox5HJLHaWw4rCSsebKnLmsu3rt12X5W0u1fRTXiaTMnkR/Y1KQrMyElS&#10;I2GwSDco+XaBg8/MseApKYzdR0BGtIbg2hzMixGRYkQwELISQQgJ2oBuGOgkyQF+XSivLaeSJ4bK&#10;4jD3COzLGMtlnwihUy5AJ4BI+YlQVFTaZc28samS2YyTBGkdYtrNtVsSD5DvCgrwNxwg525FZSug&#10;jUq0V7t9P6/4P4HNHQ1liMcUSFZFzJHaMkQRgAjZ24HHOWBDfOo7jNITmaCQF45JpdkrY+ZQF3BE&#10;CnnaT0IIwB8oz17LU9KGohYZfMxA0kXl7Xlz5YZQpJ4yM7W28ArtU5bNZs3h8XFplPtUsc8gWNYe&#10;DGwO6TMkg+U/IBkhcbXYK2MFKoup2UcdCS999vlr/wAC/Tbc5nzbO1eSTSVVLWB9r3EcwMfBJKBc&#10;4fAbjd95d2QFzi7bNeqJHmZmMkghkCR+WzgKGALbzw3TO0n5lG1vlwzVdOube1+2ND5aW8RVbWGM&#10;/NtZC4+YkMu7GG4UYJO4Lg1bxiJXi/1LKyC4kjXbIF3KWxlVG0hnYjO7G7PyqwOnxHorlrRvF/rt&#10;bf8A4HXY14bqDCzzRLC0Nusk6xyK7DaxOX4UjGf93c2G3HAKRaQW821stOhy2FkaO4aRY9zfLk7R&#10;zgkhmKZHADBW3Zq31qlx9iR41m8xAsbRnbBIFGHbBznaDx1y2DgBhVm4vLO501ZHWMExSKvmL5m5&#10;/Lb5xj7u4gAqw5yeQY8FfCYSpTj8N1f1+XXX8dPLe/Da2Mup+eibI9sS3IQooEQ6Fg5yijaG2dF8&#10;vkZ2slTT7QJBbWdu2VaFPOjkYSO0OT8hAG7aclyCPlVHYA5bNrz4pY0v1ZfNWJQsKxFAq8BOMjeA&#10;MZQBVCypgnIAfbiZJObW4KRzKiBpgrMPm+Td8yg4JbgDCyMcgFCMzHmkotN9t/L+t/0KdraATW4e&#10;5kXzm86SOFSskjMpwoPT5So5LBflyAcgK2C2MltDOrIZHj2NAtsVwu1JeVJfcvKgKFAwVO08BrFs&#10;5SRrTf5jKzwzSSEs7PguyhTkYJ2gEAhQWZgSxIfb6MkqTGfTcssOYYI4t0chJRtxPzfMVJOFyBu+&#10;7jhnzdynU5Xdv8vP/P8Az0sVJomEEgaRbVWh8q43MViw2S5/i+Q7z8xGQeoZmbEqwxz3cditvDJN&#10;DIokWVPNI3DO4IUGwKzHbhjuyA2QVNSeTHGW8qJpGkMflqZVhcsxC+WCu/b8oOeWClBySSC8xyTq&#10;ymC9k8w4YxRCFW8x8c7htPLLgY6uxY5Yqr5hc/8AX3f1r11Ww2Ke6NvdLbTkq2IWt4bhcGRnyQ0m&#10;ccsMnbtbLHClc7nXUyySzPFDHcRIoae4tvlRsJtGQCNo3NsBHJWRuScExtL58k0jzySRKo85bjDb&#10;ThQVywP3iWyCF+X5j8qlS0yh4hNcTTGMXLtC0QC4k2sduCX5IzywORkAMcFZFy+9f+um/np+utkW&#10;J4ovOkjtYHkWRynlspAIAK/f4G7hlGFztBxzlTHJd6gsFybCKQ3GxlUb+FyzNIPubQUDtkBcZck5&#10;PFRssc935jWkEs91Ax84IcddhbaTwu8dGxuKjBHzEtW1s8LDcStIu5Su2X7wyBGjc/IhPTucyHKE&#10;cPUIxjpza7f1vt06P9LF5LeZdxPuMa/K1wqoCgJIkU8thV7EkhSQCFAIqvJDLbmWUtLD5flr/DhU&#10;48vaq+mVyVBxHkKM7RJHDKYI3ktGMNzGzK0zBGlyxOT85BKt1DZ4wCckUFhtYC5mjjEZdUkk2qoV&#10;8thyoy21mwTnLMWGcoKLjjaOi79NPy21/X5OwIS/mbm3t5nmySby45Hq64MfyjBJBY43Ana64WKV&#10;bqTWNuZrg+a1xF8snPHAZT1RvlYHLBQCTuAcgWYTPHJI8azZbzFZVkYDAXJYxgsQV/iPOM4XMjYn&#10;Wz8zywsjeQ0l1G0GI/J+UnGcMMMTjIYgNwPVKV9Sevn/AMNt2LTQ3Rla7lFy0y5k8lrLLlTtCShs&#10;5PzAnI5wnAwowW8k8ElvJ5824rGIJrqRQzMwZRj5jtQfP0OOoOTkVCbr7OUmdmMltIkhjW3/AHiM&#10;OchScHI64+dQgyT/AAyadcbCkM9wMyMEVWAZ5WZmBAbHXEY4JZSSwHB2iGtDFxlyeX9f16feXoNS&#10;FteFpCu2LdvKXBCDLblL56gjdkkHBxtA4FWNPuWSBVW3cOjINqwYWBgQMnPyoduDwQCUGc55rQ/u&#10;Y1tkRZoy4CRy/NM6jcc4+/vAY/NxypICkAFvlTrH5EDx28ktogX94rB8ZbaAR83HPB+XIO1cqDFk&#10;ckoQlp6f0+v3HR2OpA22UjJVnQtP/fcErydvz4JwDwV2thhnCattuUx+VGz5jChoyqkx+arKEBJY&#10;gk/eB+8QeADXHQ3M0Uxki8ws0W/5s7ZRv3fMwByG+fnJLFuhwd162v1s41iMTSRyNuVpDwi7BJuY&#10;YbPGx+SCDERkgbq55U9Tza2D5vh/r/hj0vUvHfi2X4Z2fgLV9SVtHt9TmvLHT7m3DpbMYCGKNhsQ&#10;lVyy8+YyKwBPTk9R+wLayvYxLIgjaNV2iTbFg7Q3zH5d+4AqxBBXaf4RUs9chEgCBfJ2hrjzVI3N&#10;sJGADwAMH5slcdiuA7+1oL0R26CWSV1V1kUN+8DlQpCt1PGOF7BWwflGb5tDh9liPac023t9y0S+&#10;SSS7aW7Jt/CHlYPDGW8vcPPiDdRgZViSeQQWbBIYjGAQVW5xLC8NyI91ti3Zbv7oABB3Ak/wkZC/&#10;MkZcAA/LKUe0hkuYp13RuFjTEZw2DxgEfIOBu4Cgt94jmO4C2xWCPzF+baxjYOGbaNxO04GWWNVH&#10;BLL6/dqJopcy5d/+GC1YI0LmRY41VkA8sGMbxkspIVQGVX4HK/NwU3FSO3ja2jt1uWtY4/3ce7HH&#10;IXOCw5XJ+XCnJBzzkQzPHA8ZmtJo5G2qu/jCqwDAcDzOq9DgnB+6CA2e5aKRJp42uERczSRxARyr&#10;nCswzjfsDgsu0ZcZ2521ZfLJ6r+v6d1r1+8fNGkchvLdQreaoaFZCG8wFVGODlvmAB6jaCRlttSy&#10;oUjjiFtFI6Rsyrbt/CRnGegU7wx+VR+9TojA1nz6tIjr9ouvOdt6boXyRnbyQP8AZLDBO1yDjYdw&#10;LJNRuSnlTrI7bgZ5FXarZYsSC5ycfNyxXJHGSBVJM19jUkk3/XQvppMsoWD7E9uodpYwigs+cbcc&#10;BmA9clu529THKEkxNDEzXzLiTauN7srEAqf4TtGM8EbhjaNtUft8c0SlV+UjLfu2XcwBUkA8csu7&#10;LD1AGdxCrdutu7aeh8n5k8m4h24Bw2DnG07l2sSf4c8YG0UZFeyqdf8Aged/6/IsxJbtJFbxbY4/&#10;NjH+r+ZfnBGzkEc98LjIyM7cQgLFDH5mY5ipC+Z/C+OFHJJYnLYO07jnkHcsMl28ayGcRrGiMqzR&#10;RkRyqSQOApyABjGWGCQcfMS6V2O8xxOm9/lzGQwyVzHlTlh/vHJ3ALkgg3Y0VOS3/r+uvluTTwRq&#10;I5JYI4380jyyu1vm3qI147pjoG+UHHB5PI/f3Fu8sTPDhSs37uaLgndj5tu3uQMDcuOoVa9u6xPv&#10;uWbzFkHmbhhjJ6gBsjKnO7OOBjDELUweOeePytv77aylYCTFkAIO4JCfKq4y3cDFT1sDjJf18/u3&#10;+8Lm2aN5PsyuixRsUbLD7OpyTnHIGFPOOWyTkNkpFsW53KYY2aT5pDEXG0YYgEAbyBgnvkdWB4VH&#10;geBboOpbzlk2l/LJGFxgliFX5T82c5AOcgCrBMfnbpJdyrIhRudqKp2r8u4kBdr8ZySp4GQKOhLl&#10;aNn/AF/X9dSrFZt5CyTQKjP93zmLKVbnIY54y/K5HMnXnFOlmQiSdZ+krTeY8ZChTtwefv8AATPy&#10;gYBwRt5mazeMNLaRJukkbckyM26TG3qfvgFiuMEbS2OgIdcWr+c8m+Fg22WPyrjJIYnady88gZyW&#10;PGScY3GWL2kb3f8AXfv+ZXXYrLHGZNxVRGsdwshBLDywpx12uMHLDqRg1JcuY5ykifM0nlSMZGIL&#10;EqNqoTluBnn7zeoXDBlMpbUNPluJN2GaRFyrBmyqlcghh8uQCSAWPHAVzW0jxs+3dCkexFd9xLY4&#10;BXAOQzKFyMqzE+qieYd+r/r+ui+8jDyyIwdtytMgh3MP9YAuGDMcl+owBkL0OOr8zRW3lC4a1z+6&#10;3zNtKupPGOE57Kc9OBks1LbiaebzVXbtyF2glduGDqSCSQcnCggHIxnAwW9u0BaG381oeNy+WRu3&#10;YJDHbt5UcEKcdMlfvVzEtrb+v8uw5ixZQ6gqV3rtuAyhcscZz0+X7owWw2cbRUkkLOsjMXZmjCNH&#10;5fzRhcPyfm2gbGIBA5Q54CtTobSCKRp1ViFkjKs0ZBG0kkqT94EgDDM3TjkgratbEMjJDny1ZWZJ&#10;TubZn/V8Yyc5B2jJBjIHRXmU+5hKpGOpRt7WwMckgtI/Lb5UbzCFkI2gMOQFwQM9f9oE4zda3muH&#10;dp5txVMMHjKhXxjqOOQzYHVQCDgsWW3bWMh8yyklX729PLnRmTCjYPXcecDIcKdoyFJqzbWcMAW0&#10;+zyRptA2yB2JGVwxGF25I6Y+64UN0NYyqJHNUxOv9PT+u35WKUfmt5TWFsrzMwkWGJQ/zFdwIyMP&#10;82T0wODgHdusLZSi3byBHcR2oaTEy7lVgXyDuGM5DYbJ6Nggni3Y6fHexKHjkkEjxny3ixvDJ8+4&#10;kHnO3qfvEkkkACaGyk1BA7oGWRwzSZ3RruI5AOAMHaPTjnOMpz81zjniIx0/r+v61Czgkeaa5SNS&#10;uPM/0j59vA3M6gdcYJHGN2M52ltmwWbfbG1jjLbsp5mHkZvKDI24D942HGSMcep3AyadpVvNMUhb&#10;dtkBidmULuwF+U42/MCAQRu3DPIHO/p2iJ++Ib5pkZVURhSPlZnPJJwWJ5PA3DORtx5tapGOp4eL&#10;xlOO/b9P6fyfzXS5ZY/NN4icsC0c2QQ25d5+Yn+8nyngcDdkDPRaXqlyGVYj8ywhB8gAKscDO35s&#10;f7PGPmABI5q2egr5SnyGLLGqTzLg5G3jnAG7nrwBnkc86lppcyqkoZcsHK+Xxt9QMe/zAdD8wP3s&#10;14uInGUT5bF1qNS9/wCtDpNI8SSIiyJJuVmdpPNkC7hkqe3PA/iBU5PqQOlb4iXP2hWEcvzR4kWT&#10;5sqcsdqj5guRuC7yB0zjiuHsrY20oZW4XaNxB4XoMHJGMMeRkZ565xcd9tsVeSPsPL+gzx0JPTPB&#10;BXp2ryamHo1NWjw/aVKcmqctGbdreeMPGOqvonhTSNQvLyTcyw6XbvJIBHG5klxEoEaqm93Ynao3&#10;kkD5q5HxOuoWV79l1DT5rO4YiOSORdrLkEjPAJblOCOC3zc9PR/2W/jPe/Az486T49s/F1/pNtYr&#10;Kb6fT2DNLEInPkOH2rJGzhFZXwAVBJVgCvJftB/FPUPjJ8SdR8Y6y0MNzPK0ccVvbqsNvCmEVURd&#10;q4CrtbCjeW5Dkkn6zD5Tk9Pht4vnar83Ko3Vmt72tdWXVvV6W6nrxw+BWBpVVVk60pSUoOOiilFq&#10;XNzX95tqzj0bTtocairc/vIIFbc/zKI1wu5fmPbHybid3BGMnFSShZYS8R37sBdoBUcY9ODjJJHQ&#10;ZHIyKrQPIx8yGFVdQxVd27HGduW68Bmw2MHPDFTi0jSSBySu5Sp2hjuf+IjJ69eMdctgHNeDKWtg&#10;kuV/1/X9Mzrq0jE0lwArDzGj86Rdu5SOenADLgkfKWGCOBzQvYnDNdiWQRtKGmLSbmIDFguRnBzv&#10;YNyeRgMQCNm6hLy7fPZVaTarSkjaoUEA4xgjnggkc9MMTCGtyfOuwu4x7trOMK5U4yAucZ4J4wOM&#10;DLbqVax1UqzST3MGe1llRoIgW2uDNthJKtk/MMbcnPbG5ioHPaFo4RB50tx5hEOGYb1VTuYbcNnK&#10;c9MjJUDnkDY1VIzHvmtGYRxlW2x4Unk7hn5iMkHcNoOSc5BNZ8kuWyWbcxBV4FUfMMEEDnJ+VgPo&#10;wB4+Xqp1HOJ6FOrKcf6/r+upWmtFIieFJmDxgjMIOVUcHPzAqThguCBgqAeCbMU/2tlWJBcySMJl&#10;jdsgcjD7zncBkqCO3J2nINa7eRXaQrt+cxzbI2+UsckdcY4HUN1HTIFV/tshGZoAklvMsrLu3HzB&#10;kbAASTnAHBy2FAIzXRy8xuoSqR1/r+tDUsWQyOq28nky4jYbVVFGDhNvfAckHAyCcDOc24tt00M0&#10;hbhdqhiCehZlTIBwdrA/ePXI+XAxjcXMMDeVMcbSjKyk7dowc42kclRgkAbSScE0y51drY7rkK8f&#10;OzzVGS+4bQrIu7PTrgkL6HKc8sPOWxlLDzqS93f+vxOgW4ZHbCK++Mp8u4EAId65KlgNw6EZ4Tg8&#10;mrEmpyQS+RZ29xIq7Wit5m2llBPzj059vvMeSTgcz9vkklSI3BbaqyxtIo+Z/ljJG0hSNrAYAJwT&#10;yTgu261W0heVln2f6QesP3G8xd3zEdPmyDnGFJ/hJrP6lOTM/qPNJL/P+vy6nYW2pyALCZ1k8xsb&#10;3G4LkYyDuGeNp/h45GcA1DHqEUsHlW8xkYrsZVydny5x14+Vh15wpztGKwE1S3mZrdlRo2YLtxxu&#10;yANuQQzAYyCCA2AxGFAnbVfPC3Im2j5hvPQ/NwvT5T90ZOD905AAZq+qyic7wbi79/6/r7zYu2Mr&#10;sAvnNNuEfykFvlxweck5UE9MDJB5zm60irbOWtR5bKzNmPB2j7zDaMNx1B4JGOdxImXUn2yRuNrL&#10;tV41jywOWwMnJGRz0IJIxnAzV1edbHfCRJEyxq6xtGA24YICcnHzuRzuz0UsQVrpoJxkrhQpyjUS&#10;/r+ttjN1DfBPM8zxwyTM8EscmFzIQMHJGMjcSOOdmepyMWdld1t4o1EzbgqnY21dgBI2jJ+UMNpH&#10;zY74ArWudQjjVgNsvzPtZoPlO0EgKAwOzGflBOBtJOAqHDlvVU+TDuVlb927XGwEBSMEEDZ91gSR&#10;jAGTtJNfQYf4T38LGVtv6/rpvYY8skMR2PJFJwDCrKpfnJzg44f+M4zhQGY43m6WWFYEt4/JlZXW&#10;Nbb5XGPlc5LHsAQxY5wRngCss6i88x5ZvMkZvMjVdsbnavZjlgSgOTzhscHgtLRyyzSyqqxqwaZm&#10;ysQO4ZDAn5TnBAyCrKeMV1no+z/zFtHjiMMxspljXa0scSnOOMbMqFaTJOM/3gCCACEhlhSX5pUL&#10;zIqxyW5CcksFJ5BIJPGAuQXwcqCWgRFY4Li2mzKuJpPMKkgn1AAQ8NuGDjr82CC1LqAXJljZWjdQ&#10;I8sQOVJ2/d5B+Xa2MlGK+mNIxNuW99P6/r8CUfY45I1jiKsrD5ZEyFTICEA8BBlVVhgEBkGN3EsI&#10;uUG/eh8vdIZpIwMOWXk5BwwOWZivOMZ4BFFSLVQCf3O0zbmjZ2YEHLKdw2tyMdBtzwGbJsWwkF0U&#10;uXK3CyKdyxlgjKTuPTnIAIAK4Xu2ASSiyZx8/wCv6+71NCIzW6I0EHleYpkXzJQYwVUOshfpkMwb&#10;dngFepO4aUN2qFikH3F8rzHhKsqhkAQ/L0GBk8ZIxkHk5KNKTHdPG0ck1yCzGNTL5mctkABtwY9h&#10;kHcDztNXrGdIiLoEKY3HlqrDG7ZwM9fm/vYbqpB5BbGpH3bHBWhdX/r+un59DtdEmWOSFoXO2T7u&#10;3gTrtAY5wQOhwV7KFPcjo7eeYt5zqyGTcW2yYSTkE8gc5BZuenzZGQTXJeG5bV18pUMm5sSeXCCA&#10;ApBJb+EHLDPOPl6giums2PkyNK3mBY/9I8lAVC5BPT24/wCAjqc18xiPdqWPjMdTUan9f1/X3UNU&#10;jWRf3MjANuX5ucd+A3UjjPTcOSBgVg6rby/aJHNq7bmLSxqvVCT1425bOPUAZ+dsA9VqXl/ZUMZU&#10;hlVWlk+6+Mtx0PPAAzkdeT05i/ilt2Qqpb58SZzuYBwCcq2A4GPvYXIBHGRXbg56HRgZmcskix5n&#10;kkXyxtbcqqNvytnI3fNuGWyO+ckruaPU9MgtoLcW0EUgulR5bcq0YjkAYtjfkgBuBwFK5J2k4Wxu&#10;EFxI8RSRcBbdhIW3McEOcnngKu0dCgxt+Ws68mIk3vMjRMx2tbqcgbioyABkDcQCpH8JHXLe3Snp&#10;Zo9qlzSkrafr/XrcwtZktVtjchFaOPaLiKRT8nXBZGbCkFSMHGPmwc/dyFXZcrci7dmaRsSRxhGX&#10;axBfIzt3AuMLuAYZGTjbtax58iMZxJJLxJCZpNz7tvzAhgxY4ZB8oKg5JJBAGFKxlkktJsmVWZZX&#10;kgZsFVG7kKMkLjuf4fm4wfoMHK9M+kwutP8Ap6fd/l2Ibvy5pH+06dJMWkO3MmVkck9+QM4IIGST&#10;uxjeVrHljmlijaC2Zk8vMaybVy+CVYH5idq9CBkAJ1GK2Zk2lYIm2eSrI23sm4hwQzHODkkDg7ck&#10;cGqtzbRTXXlmNU3TMiumXOTyMjcxIBLA9iGPTpXo02epRqKP9f8AB/IzmtpmVgoDMmSsc0IZwxyQ&#10;DglgAMjgkkAdeck7CWQxNMzMsflvJJIFBCnHG7O35nbIPOG65Jq3NBBGIriSW32soe42/LHG5CnC&#10;HOVzjBHORkjqoMQLSTfuIZJA6RiR1YAsH6BQ+T685IOcZyA1dKOuNTm/q39f18oVtUKKbgeXC0Za&#10;Ro4c+a6ltrFhjPQjPQYJwFzTZwrWqyvPH5YYtIsidUf5i4IHJ3k9M854+U0yR3EbFJoXbcHjG0qr&#10;yOyfN3yMAH5ipwMjJGaimvJJpPL+1rIu/MTLGsjLhBkbs4HyoM5O7O3rjA6acTWMZN3/AK/Lt1LF&#10;xKADNJGqrMDLPII/nbJ3qCQf9457jrnBxWkvkuw0ls0bCVFCCGLbuTBXaqkZIB2qMDJ78FSqMxPK&#10;O37qYKy+YchiFyh+YlT8p7Mc9DkYDSl05zaru3thY5Ffy06fLwQepUAfwqCRnIJ3NIxit/6/rT8t&#10;SR9QRZFe7W3kVo18yTcuW53cuCecFCDk7RgAZANVP7R+yKrBYkTCxSebbhAMHpgFuwyRliQe2M1M&#10;6Tj5pSqbZFCybSsj5xtLNkbm/u9/lOBxgWLOe6hlkhFzNHGq4mRXzuC4x8qtg7Tkg8kD5wBgMHGx&#10;S5Ira/8AXoVgLmYC48uE+S3luNu1VBHIPAxuJA5wMM3yg9LVvZylQzyyKzOQJF/dsnzAcBiSfmK5&#10;59M4wSSzsbeKZVaePcmd0sav5ceQSQSpHysoJODj5QOgIrSso7aIreQJBGnnExloWYAcHyyny5+7&#10;0wNuwDoRiZ1OVGNaso6L8v6/ruGn6ZHKI0ktFVZZsqq24Jl+X1XO4DIHOcFgNwzmti0sre2druG3&#10;hhk3ExtJAGLyKCOSMEYG5RkE8McDOyqFtO0tvLbCWTrjy4wAkeXKlwpzkDG45I+UHjH7ytGC7a5k&#10;84lZN8Zfy5JjvEWXKnkEnOM9sDbk4Ga8upKUtzycRKpK/wDX9fP/ACLysYYmUB4XaMFYSPuYdONq&#10;joGUHPzcsDjc2UmlucXDoWKRQs26RWWARqm0KuCcRABf4i2Nq52gNWbaXjmVYrK68zyz+8EDbmUg&#10;bVKkjsfl3HAGByAQaktdRWOOAQlNs25oXSRtpOCADliAS3JBIxuUk4UEccos4JUpLW39f0i41pBF&#10;EYp0t4zDIryZkAaN8ngrkgkAA5I3Z3EBsjbKJSt5GCypJb5HMrBlOzJfdggAKC2QAB8oycjNI3zR&#10;NJMLpc/ZyyqxdxIDlgx2j58/wgZYMM8AbmdPfRGB7a5mDx+ds3Mj5bDoSWOWz8m7JAHYnBAAjlkR&#10;7Ocnr1/X+tiaS1gigRbiJjGtxlhHIY1jYAZkLAHGcqeMYD7R3y1Xkt7iS3DwNIWaONZG2KjZbAxn&#10;sS3uBu5U7gapuYG2yrZxgzsqNN5rNuwcnIJHGQp9B16YqZGaWFZ2lkbecKqrgBWAIVlA2fLtOMgg&#10;AkbcEEHKVySS1/r8/n17kcsy3KMiL5hjTaqSNu+b5nIYhd4xznPHXlc5qV1cztiQ+dCxzHN+928A&#10;FSSA2VDKQRnG7qgztWWSZF8sEr5iusP7l4tzbVUEgsduGKLk5zjjGcs2eWdHYyr/AMtgIT8rtKQV&#10;IUDgrgEKSABv29CMEDe1v67/APB6/cxEKhPtMyx/Kvl72ZsxBl+6cFuzBdu4Bd+O+2p4G1mKaNyZ&#10;EVd22MdF2chU4wCNqn5gFyDt24IELTxSXALRx+duj8xnbMakqvshAKkDJHygcgdQ1by3e6eCVlES&#10;o6SN5PD+z87W5HUHnY3JzVKNxcspK7X6/d/Wv4lsWohuomuBIZbdiUaeNhtCc5II6jqQXGNx45+Z&#10;pmhgsminkZY13RSbZtqEKCPmwM7t7AY6cqADk5oTaoJ2kZxLJLLH8u2RnGSsiAHawGfm25GASpJ2&#10;gkmtea/HIPIi/dyNuCTLISDkgBGPl9VG7O0jIIDY6BKjKTsXHD1KllY05ZiqQ27GQ+S0gWYLgxhs&#10;Bh97j52x0LEseDj5qeoarbyksqM1vJu8tWdQShO0E8MAwCFeuMbsBRuWsq71i5lKzTMuWkZ3dYwy&#10;qAd2O7KxABOOQNwAAzijJdteqEEaySNGjQrcRbVIxtw3cngKAMFiGxyOOungv5mdlHBfakXdS17Y&#10;7SLK1wssiM80cePN2Fct82QSPlOckZGDgAZzxrVtHYyCYLIq+aLqRjIGDNGFYbslc8DhlL5CjDKF&#10;NZ13CZVYggK2Ht2ZxtkcDngkrycEj8CelRXMi7lnSL920rFed3YH+HBxjGR6YxwCT69HD04xtY9i&#10;lhKSikv6+79O3kLJey2waaG3YiWMmNYo1CMvLBueBj6MOQPSq09xcLG0ivKkcagmRFyuAmVBPJx9&#10;3HzHgYGMgUki8YUXC+YheRPuscj1K5kyy5/A/eJqGWGVbouJFfcDuXYDn5ecEblBI/2sDafUqO+M&#10;YrZHpU4RuLLFI6ETzOJfljZZk3MB/DnO4kEbspjDZIwTwsii6uSxa0kdnt2eQQjeuzku3y4JIztP&#10;UdOG8zAjMrwWjXUFwY/3Z8mSPAVWLMSB1PHTbyMhs56kkhkjhZI2jmXaP3bMpbhmAwpO3gbR6cDj&#10;AwbOqMen9f18ya3uZPPFzP8A8tlZlXztokBUZdDzgYXGeeFIJJINMwse3YiyGOFMssIbGDtAJUHA&#10;AUHjOT+BpESGN8faVG1vmmNwACOAScg55PTuAeuakIxKTdnDCb5mdyCGwfl39iQCOAfu8DuQ2p0/&#10;e0X9dv6/ys5LVrlpRLJAtxDA8kccmWDrkdM9SSG4xzhiScgGRvkjllsbZoUVZA6OS23rjc3PJG7K&#10;nbkkFiwYGo4JJlhkks0kmRp9vklS+8c4U85JIPJI478gAOljdy0yHeGK7ZGLNxnncVO1s5wO55Py&#10;nNI9rD031HQvHDKJftUUnU7hIB6YI4wCSEABHRVAJ2io0SWO3ZpkjaNPNVmklZdwUkbjnOe/YkFe&#10;cZUiYNb3U7ea2/a3/PQKXbknJAPbAySpGD0IqELIsUawyLPIsO5vl6Ns+UkKuASSvIBOG2ggk5Z6&#10;EI9B11bAQXDpGsjrGWn8pAzAmMEs3GBkcE5JDDO6SkAjja4Y2m/apSVgxx93YY8FSAP4eTnkA9wZ&#10;LmK9hiT7QFRY1YRRwsV2nps3dlIDENjAGOWKsKiUFpo2lLKwJWOR41CnDMOFZiBlmyFIXlcDJGDX&#10;KdlOyS/r+v63B5bi2YN+5DRqr3D7gdjZdiQOuAv8PyjOWxySeg8Val4G1DwloL+GvCcFhqkMLJr1&#10;3DNNJFPMjyRrtWZ3CyMiQO7RmOPMhjSOPyznm7Py3QRmQbmkVl2zYIwQQOeuFC4yAc7Rt6g2Lm9v&#10;bm1N3OAypbqiq0gYpGigEYY/MF5YKDgZKnjmnY2Tcbq39eRY0+z0i5tLy91C7khu7Nka2zbhhKhk&#10;Kv8AvNy7XU4YAgh9zZZFUBqcXmLGoiiaHYuGAYkL82eW42np252DjvUe+BD5LyxrtTzJkmYNvXK5&#10;wR8oB5OQSCMDGMEOedBsaK9jG04aSTAYN24DZBB6jpu7DORXRF04u7/q39fMlNvOkLLcWskcTMI9&#10;ktwy4xnoVUY4y3cfeAPVRr+KdYn1+9kupLGCzjvJmuZobGyW3iMh2/PHECscaErIyquEjaWRU4Ja&#10;s2Jlt7NFNtHGxwVYqwYspUbWO/BUFQUA5Bz3IYjTZDh4/Ok81gSDlsEMd/ykncdwbcAOCR1yaXNa&#10;Nu5co80lLtcke7N/E8ZZZWulcfN92RVVg2CCARjb0IyFzwcCrWnRWfn+Ze27PKyqTbw4RzHjheYy&#10;T0XgIfuD5RlSKgQzlVcKDJIvmSFMrIqkcAkqCucdycBccVKrvcQhFM0k0siqziYbZB93AJUfKcnB&#10;HCgg59UTLsXbeJvIVmd2RoRuZSxjOVJfjj5Dz15JY9TkGxHbtCpW7tfKk8xl2rkE8H5eoCjBbcCe&#10;sfBLMapWNlPbSST5ZpvLA2rDnYcEBNwABLEcA4OM9MqavabbTXO63Z9rNhY44GCRgKgbrjaMbslQ&#10;QcducjKTOPEyUYt3/r+tx1qUleS5EP7ve5d4E3xsw53lscMegyQMEnhXzViKVmH2iS43SKB5yxxn&#10;/WDodxAIJ5ITaG+pwC212ArcoYPM8vnCFECjA4UEg/KigqCRndtxhgLSp+8XEBLQ3G2Mliq7csNh&#10;z8rBRkY6DIzuLLjNyPmcwxlOim7/ANf1bzJL2S5UBordtyxsFWKPaHkG0J90jkAg8tlQSOSc1XWC&#10;TzE8iFUEhUmRmO5Dt4PKr/BnnAOBg5HDOKWqfctQzGFjBuUK6sccDbjAyRx97LHGScM5yy3OxLOU&#10;GZ1KiRTzj5WbKcD7gAJGDkn+EETznyWIxUpaLz/q3YIrK3hWOW8Ma+ciyIEh5fgYzvJyvBAXklsZ&#10;3Zq5HIh8uKS0RZ2kaSR413+ftDZzgH5vm5xzwSwbepqrI627qibo41nzMrPhlJOMgk9mydxBXoM5&#10;Cg2GinkVllLH5vL+aFtvGR8/JIxuzu5GCSclzVXPO9+Su9b6f16aPf0sXAdEbTFkW28xoplczRTI&#10;8OE5YY54Bx/Ew3FieDgst7P7M222WZWj2vHmNdydlBILHsCMgcD6GkMkVzHgvIp+7JJ5pkEikcYL&#10;KCOScjdjk4HBxYzIJWuLjG5VMhWRcsj5AUDOTkkrjjJGM4yXrOUjNqcbJ6eW/b8/K2/RuxEZ5JRG&#10;Q3mSJGzWm75QzBBjy15OAOMAMCV4xkClhnlBO+HMSvu3TkyRlVwpwuRxneeehAC4yalu0hjtJbdZ&#10;WCbUPmMfllU9mUgchyeASTuPUc0hZjlGlXblmk2xEfLgBcAng8Db1HyknkZrFuwU6i0e2/8An6X1&#10;2+XWypvFN5jEW3lsYSMTR/e5CYzna3zHG3IGSMgA5pyyMGTzblCVQm3LZ+7yW2soAUZZhkc5xlQC&#10;BRcrJbvlCm8qTIo3LgsNowNx568ggkjkkE7QyqjRid96XDHyV81lBAJ6MxycbjjAAz1yCQZ5j2MP&#10;iI211vt+On3a69Cu7yIkgkcyqXEqu8fWMZXbjPy8LIAclQTj5VLFa89rcxmS3uE2cN53nQtHuYt9&#10;0nJZmDMASoAGMAEbTVy8e7DRzXN0ybv3nmFt/HGcH+E8D7o6gADoGihSG2fEaeX5bDzUWLhf7qja&#10;c9cZba2Mrx0FVzHrYeUZ2t+H9b+l9fuJdOt3PlWK2pDs+wRJERvQBdyqNwGMsEAHI3ZHULUc9vbS&#10;hsWakLG0iymPDKVzkshGCAuTkcFsg4z8rZPKKNF5bRrt3bmkUggk43lvl6HqT15HQ5llV7xGjnUh&#10;lC7fM3DawG5FPmHd6kgDONvAJNTJnU7xt0/rf+tPvGXLtIPtU9ooVthYSfK5XJIB3LypKoTg4wvA&#10;JzUcs6hMeai7v3kwCvtyQMSYycYPHYYPGDki1PLpLmN5oFt0jjZd9vI+TsBAI3blyfUkkBeP71Q3&#10;DYl8u9jmaRWw6s23BQr1BXkfNj046cgLnF6m1CpshrWzuzTbZFbzD5m3coWfjnfnLD7vQZwR6baj&#10;ug0Rht5ZvMWFV2yR3Cj5TlyV6gHYuQ3Odoz1zUk9jLJBI9sG2qkg5xJgl8c8HI35PQgnowyxI8Md&#10;ztjfzMLtVlWRPM8skEBVypwV3dSdzADgDnTmR6lHERUld7fgU1lRHC5haLzFjLRyBSUxx0IXACnq&#10;xwA3Knbls22KRpX/AHaxx4b98SAoXlevAJ+YqVAyME9RViaEXF1ttrxt2UVdsjAlcr8vI4AHO08F&#10;jngEU1oVZ1nV4VLtuXYp+UH5gAvQEqTuweGGRn5aOaLPShiIMpzm4kC3cU5iG1ki8tQigIyDapTa&#10;DxtHGMbV5O/h0t41sq3cVxGqtHJ5ckihI1YqBndk4GGBOMkgYJX+GWCDfF5jXDFtqRTSeYSpYN94&#10;deh6HHXGOA2ZUtVt5muonXMcZwySHcSTuK5JOAEJyoC5+bAOOByj3KliaNPdlH999mWSC32qpC28&#10;nlnIYKGwp742Z4I57HDBrltb6dd3yjVNUS1t7hvL/tBrPzFZdudrI7AcuoyQxx1wc8TCJYRGkrxt&#10;J/q2kDMrPz90cEFSQuVycHJONy4JrVrObeIdke/MbSSHzB/F1255+bO3aQAR6lsfaxuZ/wBoU5O0&#10;Sqi3Mk0c4Kx7laQFbhmKiTBMSncvHy7Sc9Cvrmr1tbyRCS4W5VWkO7aoVWBXklgMc/vOuAeRgN2h&#10;S3ureNhbxTeYWxFGylXj3DATOOcBR3yQoI+6TTWnRRNJIrMiurbjGRiPIOc4IY7MHqR8uSD91cZu&#10;5Ep+10RetYIorhrW6VnEeSqzNuZV8sZKD+EAELxndx93GKv3vhbV9IuZrDXNDbT5oZJYpre+t2Qo&#10;4Yq3BCkbSSCAPlbqc5DY8LRIksGdzsoMkUkgCL8wwGwcj5sZbOcgckZxo6r4i1PVpF/tq4klaGNY&#10;4RNH5aqqZAjTcDtQAcDsRu+bJzyVLnnYnDynF8u5JJbwyyst277vM2wnyElUBiwDfdBJ4AwOpJPV&#10;sCyLh4p3jngl3I2JtzL5hyDuDAqcjbhvmIAJLcgVnWlxYefJaksrXE20BF2hnJOVPzZHBQcHCA8s&#10;MczW+o20axSwSQx/vyrSM5+9lDnaRncMjPGSQowCAByT5rHxGZZXWq1GmtP6/DS1te5vadJLAv2p&#10;o5gGKgs0O7jgjGcsASBjpk8EHOK1rPWboKGhMkmxpdrKEfMZ3+p43Etzj5iOP4iOPXWvs7kIzKwb&#10;aFVvlHz852nkDBx1IIGD9wiaPV2MmZlkWFWJk8yIAqc4ddw5VSvGSM5OORnHn1MN7Sd2fOYrLZU6&#10;LV/6t+LO80/X5VkWzjkkVmUNiBhkLxhMcGRQWDDcy/dBxzkddoniSKRvLsJC6+bErxheJA2cL8oA&#10;wAAeQCNxxjLV5LFqbG0WWeXzFVgZGkAUSdSuwBupBJL88YyBkmug03X5tmy6XzEVcSMAUBIyADuH&#10;y8E4DAbSzDIOTXm4vA88bI8GVGFG7ab7W6/f5f0z1nR/EUaLIsd/y5zI/mOFkYxkp87N8ygMMgjI&#10;VuTlsr6D4b1eHmaEsNzxy7lUh5ABwTkkMOAoBJARuN2MV8+6T4g1G2f7UreQysE3bn3HgnepDdRv&#10;YDOQGY54OK7Hwv40lFzb/bLiZisyTeZ5x+VVdlIVQPkXzGx1JCr2++fmcwyp8vusxwtfDU6lpRt/&#10;X9f8A+idC13TmSMND5yoMbVZJB827O3GfvDc3OQc7tzbTv34/ElhFaxpJM4iUZk2udjksOScEfNt&#10;ckHJB7MSDXg2m+Op5g0i3eGbeqtA6sysM7g3JwQgk2qQQo5wOAOssfFl7xcKWhLMgjZ2KbPmwMFi&#10;Apz93KgdwdvA+RxOWTjU3PcjjqUdIL+v6R65Za6ssyxhpj5jCTase1ViHGVJB7sp3LyA2ckZItWn&#10;iBWicM6h42UsrMSpJZWyFzgIT1JIAzwflyfIo/EsMVz9ihuYo2kl2wooT5m3LHgZGFUNwc7jtZiV&#10;wH3aei+KHe0jsrTMTTERxwrmNmYlQp2nO0ggYxkEDBIyFHHUwUqcbsqnmKcrJf1/w/8AwD0C/wBQ&#10;tXMCymMzK5Vdq/PvB6FVHy9hg4bPOPlK021ntJXaaK5VZIbdXgWGPa0rbjsiBP8Aq95VucsQQDgj&#10;JHMxarcyFWa8Y+dHvEy4XAXPT5uwHTjOASTja9zT7uV28sxfKGB2xoF2rwCwHOQTuYg5AIXIJZgO&#10;dRjGV7HRGpKUk/6/rqa0UkYC3MNo0hwVWQYEjLtBjx12sSwb0IBwSOtqW485GktbOORdgEGV2jYF&#10;++GAPTOcqOMkZHSseCSwZMxQFVZseZ5Zwq/MeC2cjbk9MZJxv3FDe02UTruimLNHIFULMWfzNoYk&#10;Ekljj3wCOwU4m5tTcrW7/wBdirJJHgziVpeRLvmcR7QxIO7CnDZc+3Tk4G+O4IvIVZ5opmjx5TRz&#10;BmwRnGDwG3fMW5OTyMdbl2seJJprbBjXIaPfuLYAQKBnd8m7p1zkEKRlga5imaXZH5ibl3Rt8zSK&#10;38IU4H90EDgqBnORW8ZMPZvZ7f1/X6lRbS2eYs9um2fzFRnhYNzyxJ/iA5OSO4zgdbkMZEwLblG7&#10;Z5bKSySFgBjPJ4Kcdcg5KngwubezjaGaRo4kGJNqNuReeCdrfNjK5GAG56CrEkccMkMFu0iD5V3K&#10;zYmYnOMKVwCAPl/EkgYNKZUYco02uZ2BRVZY9+3dnHA+Z8YIAyQSoIOcdHKnQhsoDZrFc3GbmSTd&#10;tcoVUAdefvZLdTng84PFRtAshSacQt+88yPbHwGLHgZJIGX56AkL1yTViBQV+yxo0Y25jVpPmX5Q&#10;hLHoBuHJ464A4yK5zpp0+Vs1NGtpmlhhtIJPNaVY2W1DjgkAIMHIbI4DZJDKMknA1p4iF8oeZHtk&#10;5VsBlPO4kd+MnrwQeeBnFtrnYG+zOqtHNJ5LRxlQuRj5XAIAGFbJySRngMCdiOafWmkjmvJ97N5k&#10;rhchc7eSxGOhzuzxkcYpqpHl8z0aPLytIqK0CW4klIhMlufLkVVRd2eBnrjr6EnsMnEKX8iWjJa3&#10;irCycqyEKcKc/JtIyABuIzyRzjky3VlCFebyMdWLbduedpB3dQTlT0z/AMCGKctpeqzz7S21MB2y&#10;YxtzkkEhgd2R+PfccHtCJe0i1ZFbX57JJpWIyFkO3zHTaqltvzEcYbBzzxhuSxwvGa39juHW5BXy&#10;5mWSTcEiAAy6uSSOduDjkg893I7m505GhVlK+RHwrKoGB8vzDrubocAjGSD1OMbUNLuGVkinEMgA&#10;DSQKRIMuQ2PlUqBjdkg4y2erYulWjCV2cGKoVKl7nJ6FJqd4Y7I3hfdOUhhgh4ds8/KCcH5SDgFd&#10;oC9Sdvqfw21+6+EHi7QPio+n2moSWe66t7EyEZ3xgF33A+WA8gbJG4MvYYz53A0unX+0ybZ5HUtI&#10;8ZVTv3AfLyCME4zkjAbqvHRl7TV7mbU7q4jmu7yZmad/LY+YxeUsducjG1cA4wMccLXp4fGfVaqr&#10;U/jTTXl5+Znl0pYWSnF+/Fpp9mndb3vqtnp9xJ+018dviB8cr+O7+Imo27WsO4WentFiFGGN3yED&#10;+LAPUghQWYlTXk0lq8G3zhIJA7qskTCMuy7Tkhst0AyApbDcFgwI9C1fSoLe5axiaRXXH2gwsWKO&#10;eCN24kEHpk7shSN2AK5S+01rGcWa7V2xbW/eKR5ilQCuOTjeoC5yC2ByCauWKrYiTnUk231erHmm&#10;Ix+Z4uWKxc3Ob0bbu9P07KysjEjtDKY42hSTduaKykGzfByAo2A88Fs7ccNtOQxqSFXlKrK7n7OP&#10;Lj+yq5jjVHXCkHlCgyMevsUzLHaR27CFioWaYtDGEZccgAIxBBHVgxPdsAKrETT2ywAStaeY0SiS&#10;R3dtyMFwv3ecDIwW7koCpOC41DgjT01M+ysoV8mC2iuo3hAi3W7DcuF2qSckliN+CCy7OMHPOhax&#10;vdRyabOY2jmUGOE/OibgueSx3EEFsdWO05bfHsadOkd3ZAzkWYkkRANp6tjehO3DEtuHLAHg8s0t&#10;pN9mlkt4438yOUyQyKjFZGzs2bATglgOM9e561bqXK9m46NW/r+v6saMIUGZmVXaOSYzKzkqqhQA&#10;WU/MSWYDc2SDgnI4EWpWln9mjs7oIYkbz4mnhEcWCpbIRfvbEYrgk7gSSR0Fm0H2VYZfMb93v/eF&#10;t23qpAAxs4wAoXO5lUjpusRxh7XfB5zMPlaRo92xi53fMBnOAevIIUNuGaylW5WCo82/r/X9fgcZ&#10;r9uwSRpvtMSzfL51xdmNWkUBT8zJjcB/EQQvTYxPHC67avJdtb2VzNJDNC42xsglBkV/mCJncu47&#10;lwduXbk4cr6jqmkPczTljCqi3EeV5xn7gyMDIwPlXYvyYyPnUcT4w0pze/2jBZRSQyFvM3SZbjDb&#10;SQCDGGZWLfeG75gN3zd+DxX7xIIVqmHk5dDx3xJY3U0bS2yhlKqpMa7lQmQmRlbeCGyVYEElmARg&#10;WVmGPKqCOb7bcK0Myr5K+WxV1DgEYLBdoRSQWY7QowDjj0PW9Im8nzFhZo4pGSZpJZB5keOm7ack&#10;8gjIztGSnJPDXFqNHkk81tsLMxfyk2EgvnaCQzHAXG3aDlRj+6fssPW9pA/RssxEa2DjJvX+vxMe&#10;4s9JtIleZQI2YhdtqDEjD5hyScAHPyEBhvYHft2tJGv2aNZYEYNHMBbxecrKykH5lY4wcbdpUcfQ&#10;7hMbS5SbfcQtJDGFj2/YdpiTcdnPBAYKMcEkAHIydrUS4uBJIfNFxlpVnRA0hjJJUboxhsljnYQx&#10;wuB1KdsZHqRqXe/9f11IYZ7WVCgh85FCLGWlR4ydrdnwQfmViMguOTyrFrEsFvpqx2sNuUWaNSVL&#10;KrkOqNmM7uqnCuOchicAg7asL2dxbGe1P8Sv9neEuF3AgkEKCMhh8iqxIBy+44W1bvcR2zQLatJ+&#10;6Zvs5wM8gByv8YHzEbCrKRgnIGdomkpFuGKJLRpf7SuII5JAFU2u1khQqdrHJBAQkgkqv3WwdwYO&#10;u0ee1Zb23hjkkmaP95GSvnANuO51VvlL5xnPODndVZvIuJ1nt7bdDNujjh2lI2YDAw24bW/dnluA&#10;/HozWoDc3EUjpdTyXHyhnRpHQyRksznklg24ttPOeBuzuFGal/X9f12JSPOeZoptsfmLLmSNiUkU&#10;qU/h+UNu/wBYQzMCuF/vLP5E8awXUMi27XBVon/doY8MCRgk5DMQoB+8xZsZO/Y8H+HH8R2uqauf&#10;FlnpbabppNuuryJbyXkjQuVihBXM7DO7AGNzjhN43Zsnm6fcNbwzpPtl8tpY4gP4j93bnblWICsu&#10;W371yGyxzLbsEo1IxUmtHt+QMft8lvc3c0clx5CrN5ch+dB68nc44U9MyMQPmGC+3nvLmWFP7Ska&#10;b7Lvt/Il+eN2yHYMcl23MuCGBIyGPylKbaG6tplPnrIoZTNH5KgqmCyjdj5VU7GZQDg++RTz9mtw&#10;ywWscY/1kYuAIhuIZkbPygna33eMKmQAFKjNs56kk9EMkhxH9luCrLJIyrG0wiET4BdAynahBICk&#10;7QASxwhxTLmMRStI/k7ZgVkVoBtdlBXkFdoG7ewK7B97KqxDG/cWKiC4tWgnuArbGtoo2YopZgAS&#10;vcsQx2sTuDfLgMWpalBbRSRxTvHDujYpN90nOQOVBXOMdNoAYKPlOCRkcs5aEYltVRiEuI55l8p4&#10;5pV85VCfONylskMCAoA2cZIyoFi4McgmhW/jm8yYkPHICqRvsILNnO103H7wyxxyFzUixXv2FnMC&#10;xhSAqtjci+YArIS+0OoCqrtuzujYgkjaXL3lxmKa5Zpizui4KSlnjDZEfJGfvZRmHzKw2BVyNnLK&#10;XmTPa20Uzaj9nVJIwJWdbcGQxlW2uD82xQwkJ46Mo5FV7yOG0tJLZTcQrGuV+0KQMbU2FVOCPlG0&#10;sTuJJAPBAvaTbaQ6j+29RltrFbdxtWBHbeNg3hSY/NAILFQwP93HyqY4bZlTYGmxGyiZljBXkEBi&#10;Nm1E3FjhST97O48ieYjm5Y3/AK0/r9DNvRDZXEl3NLJ5SrJtmtVC7cDywofZlgBvTeQM5AwBnMPk&#10;rAwjvlWNrc7lhVfJ2vx8qYYkf6sN/qzgbTklQa0pLC+eSEy2szR3Db1WPMRCM3lsMuG35Lg8jD9w&#10;VwGorKNPxdvHG6/L5TrEysxV2LykqMoWxuHT8lYppGYlUfT+v61I7bSvtVqLq2iZdxWP9zthZsO4&#10;Taof5iJGxsAbbvYhmLKrNeYwAXEvmKTbhVd5BhCzBW2bs7EY7AWypyMNu27TcktZrR5pLkK6LtDX&#10;S3PAVdvBQMzEMnO8sBtz8x2sRG0QLrBL8xZVmkkUFbhIyQC/7sHk7TubCnJKZHeuYr2nNqZ9xZrG&#10;xW5kWaWYMFkl2+Y3DdyTuO0uGPps+UDLCa7nntQgtLdodsCrHPhlVf48K5JOMxtkKQWb5mPy4aV1&#10;8uSTTYZIGaRC91Abd2LSglxsDMC3LKMoQSE4AIGInhgBVHVm3fuy5kRWlk53humx84UD+63JcIDR&#10;zGkaj0v/AF/XT7ySXT109bi9ktrq3hjbadsKrt29AMk88heQ3RgNgYJRbReRcQ6fDOWby2jkj8ko&#10;zxfMmz5TjeVDonJ3fInCqS0aiyOvtcWNnHKqv8kC25cpbFgjDAJ3/KwxnrtZgm16kWJEtZY/OWFV&#10;QSmKF2eJ2y20ZGG4Cxn75IDdMOaOYlyfV7jZbdprVpoJ2mF4PJkkj3FnYbdkalWw/IIJjGcg5U4Y&#10;iOa2tlKQxRwQqrBY47mPyleIkFZFLA7GYESbVVgwRW4Ksa0GMtzHI0kouJpmjSNo3+/yCG5YgjO4&#10;YP8AGVHDYw2KxuLZ/s0jSAbTueHcuSQrbm+bcVwm7GNzbcfIEIqvaE+0T6/1/Vl0KccQsL6Aw3C2&#10;+1YWXaGXyTgqrIS7H7q4YEh2C7BkFgGi62Mtz/aN1AZFZWmErRyv/eVmRskjBOABzG45WQbLUcMr&#10;LJst0VpljeGR127SuU3eXhk6BRwSgIYrwQajE4vII5b2eE28l3ibdtIl45fLp82VUFFVSSynGMqU&#10;pTH7Tvr/AMMQRwGFFaeyt2hVQNs0xaOJ1kSRk6jcMx7trKE3kgYYbmyjb/YYGjt4UjaGNVWNGwzb&#10;VLjqNuOCSPvDy/MwqIYxqR28U3l3EqJK0Ll3XySoAQFgCFKnbtPmDcWBY54+dTE2lRSxMIIVhWLi&#10;aR4yqoy7mymB8i4lDEv83J3EDLAjP3h+29yzMK8tYYbtv7IePMcZeGeGzVVCucrI65LquWxtAOTg&#10;5X5fLo3dvZKwguYLdYoRJIskPlx/uxs3HyiGMcZ8kgYBwq7SyFBnY8yb7L9ijhkk8lI41+7DIY3V&#10;V38lgvyqxKgsAXLHIVVqq/zajJHZ2pFxM8LNbnauV+ZlRWQ5IXPLFcgFQcZGOqMivbSTd/v/AF6d&#10;79jNnmSwnUxy2kPman5rSNmNdyShWDE4UNw2WAIHlhRliCxNZ63bJb3K6RcQXE91+5Z9ocxh0+dM&#10;RgbvMfcmdxztPzO43OMN5LLb3kVrNZ/aJtsqxkq08IK/Id2DkEsFbHzYCkYYEwRW8xkkitI/KSJ5&#10;DHDMoZmjYZ+8BwB5rclQQrBVWISbKvmKnVio3X9dLaefk/NrVEUbTSXCzwSMpfy9sLWp8o7mOyIq&#10;zA7gjZQEA4eUN97cM17nfE7QSrcWrQ7ptQk+ZWhwSAzO4QoMhMSEqCxBUBQjXHsIJ0Vbazmjlkjj&#10;RoZowrJ8jqEY53gMFIJ3ggFBwQUab7WlnA0un6de3EcMzNHCG4SQHc0XyIuEKxhWbK5OAFA4GsZG&#10;ccVGE7dfOyt6/wDB6dzL0GW9051vdJnmtG0+6DTGOSSGTzVdCN0odDGrSRqgXBlB2vklVRbnjr4r&#10;fEz4r6nea5458e6tqkvlrMtze3k8xaNJ/PjQl/l2qZEVQAobeoDAMqvU1e5stRuLjVpNOjaGaSG3&#10;nWyjEaEKmFSNFIJ3MgfgyYHlgZqnPpWqJHJqWoXXlLJ5/wBluIXJjhkRyoaRVDBJHZm+66qX2lSW&#10;5rSNSSja561PEKUdXvZ/PR/f8trWuZdxDJbra6vd2rtJ5MwMzNIDEhZEJyoPynPK7V2IygcEs0t4&#10;93DdNJOkke6+cq7H5pJ+uz5xgAgAKH3kEck4OYRBYRzx3trcyQNaSbYJoxjypeFAVoyp4DACRQpk&#10;K71z5bZjDjTYGl0+ORQoVWMLFYwhQKBuQKvJVtu3O0DBDoAhtSOp2lt5/i9F/W/Yj1ANfc3cCbpp&#10;I58zIoQqWBYkYZkGNp3jOMDHEgaOrdraWKGOC5kjiZXg+0TXLIoVCF2BWYbACzkkg4MjN85UyHQF&#10;nBbwedHaQnzLYtHB5piiWcfw7hyD/qyQ/OPLXcodWFOX7YztBFuEITLfZo2Dzow3lYgQMEn0yyMN&#10;p2kjF8xdOt0T0X3f8Ovuv36Ub+JfK8y709rWSNftDQPIF8tW2kAEZLJiTcNuCCFU48xPLjugtzqp&#10;gjUySRzbJGnkYvIn2gORtyX+RiMjJYnGSNozJLci0jito7uOCaLOIrba0UaqZC3y4y4CbtuWcjeq&#10;P8xya95FdrH5crW6/Z1EbC4t9uzZEgCuZCNjKXC4cMF3SbydpaSkzpjWbdv8/wAv+D9+5HNE6xxv&#10;dW4866k8u3ljxLukyinbJuBOW3ZUArgscjBwJG0DzPERBtjEkjQr88Lchtz53OULYL4IZQ4O0A4k&#10;uLcR6hJBbafDsVl+W3kZo54wwcRAgkFQu5jhWK46kDIjhawgSRo1+dZU81Y4gwUDaACW5YOSCrcb&#10;mKjO5BurmOmNa8fuIZpvs3l3F7HFtjhaPbKuC0jKoYFFYqCApJX7uSwYgsKsLax3dxJbyk+RGUtL&#10;qEOXVAx+XKht0g/d+YvI+8GDAtujjhXyXjuJbb98yr5hW7XzWViEyCANoEgXqMkFWOQwcutJxc7V&#10;NxOY5vMZoZ2kVXQBFyNsYAJGNpUNgFSY12Luk2VS60/r+v8AL0IV8u8SOOVYds0b/LJ8qEnBdikJ&#10;+VNnlsd3zAgAnCqC6exYRw3kJmuBKJHjuIYy29UJiO0BcAsuPQgLk4V1StTw14du/EuovotlqkYu&#10;JbpWju47yIxMYmjLcuemAxDu46ZJGxxS6vo15oKTWN7Mxmt12kxxhVUM+XlSTYPNB8pQeWCrwWIC&#10;qDm6ESrdn/wz/wCDv6a9EY19HDI7eVpcPmXU2FjdQiXD5kDBjGOrGPYFYkEFy5VsEF5H/aD/AGS6&#10;MjNdXQNjDOvmx3T7t3zZwSgDD5twbBBCqScTWljE8SWrEzTXlupjZJm++3IDbQ2H+dmZASVILNna&#10;yiCGyvbuQk3syTPH5axxygxtuTeuNp8vbjZ8pOxVcOMhWNBXtIrrt/Sfp3/4YiEkTBrp725jMSg2&#10;cj7wI4yx3SHJLMGD7cBlyUJfhS9SQzael1CbTW5rd2lRUSaMZg2y+bGd27LqeAAx65IDbw1KUuFm&#10;t47SLc00zeStoMq0f7tQoG8cBXByDkFuDiMUxmM941/NfRyR2qhrrcn+rBZVZsohxn5cqwJK8kLh&#10;aCubm2/R+Xbv/W5Vax068iYGJy1urSusi/u4o9hBB2kuDwys/wAoJ2jADZFqdxHFJbfamRY5Npxd&#10;bvIkw7Y+6PlY+bgqDyckOMAuzBq9/Jc21nI06ZZZVYz527RJJ8gC7fmJLkruwQG+8pTymgiDw2nl&#10;zNAvmRqiqpyoC43/AHgF3YbBBDkAgO2C5nKo9Ob+v679+neGK3t0hjNzaw+RHHH5tvbrhlbZl1AD&#10;A/vAJVyrdQeSRxBP+/8ALiuYN8n75rqSaElWkZlUOu913MxjUcfN2+fAUSLcXQRJhHZssMSr5UkJ&#10;mVI5Nox838IMYGwZdRnrnIU298mkG1e0ms0t4f8AWEmVZGCMTtJAwx+ZSM4+fplgCuY2jJrW/wDX&#10;5/d8/PPtjC8az+ZJHJKjJHJ5ZBxkDeWAJwRJsJGM7ueTU/npcWhieRpPMYSeTFuAlmjV4wAz7izJ&#10;uJUgHAHUnawWZpE83ZDDtuIyqsvVVDnmNldSxyMbT82Dg5AyzJFV5i3m+Z80YjjjVi0igbVCuSxO&#10;QDtOzJLnG5eoEqnX+vTy/wCAVriW6+1/2VMlw0vkkTP5hkkQMPmVQchsZyCCASigj7rVUiuYYFim&#10;kns/tBkHkvGxZY5cExxoBxjIUKDwCDu+UruvedpI0xY4bhJY4f31rNHnaI1U4BXdgvyG2gL0OMBg&#10;UhH2tla3uH3LEuJWSFpCFLljnJCqDyMgZK9MkHLNIy0/r+vl+ZWisIBELh7RDHsWUyNH5kh+YMpJ&#10;KHau1OOdp+XOAeIC2T9ku5ZE3MsskbuWlXYOHGP4vmxwQxwGwAzAWRBo0kah2VpJHPmTvgQqxXcr&#10;FhtBOwbhwpJyAcnmP/Qo42gWI+U3yHbhmY7vmYvjbt+7nC4ywyG2gNPMbRfLv/X9f1YiuZLSaBjb&#10;eYmn+csvlxxhtjMhC5X+A7c4IIwQygsAhWBXhM5iMqqRITNJMwXGAQxzhvLIxzuXJ34OOpmQ72kS&#10;/tmaRRlGiQZkOPlOSDuBBG1SuDn5cEECBTKki285k8y3YhpYo/vMmGVcMoVwCpwMkkHggDa1Gifb&#10;+v8AMkubi2nEa2ltNaMtujQxrNvAIXYPkJACsWbJIHBxgjc7VVMRLC3UyeXKN7RIqZkGSecjqrMP&#10;XCq24gEixehGgaFwDHkpJvyFJb7p3EgHgqw6cFTk5bdHP9kluxBpMjzRxgtCu1io+c4XDZxkqwK5&#10;5bkNhttNSHG/9f5lWeQPZMZlm8tmjfd5jkAsCVABGeQ2R8obbnkg5EyeZJco6BYpY8bPJUrIM7Q4&#10;+QAbgcKFG1hllORtNRwm1fb5ESsZICiIzMQQwIbL5HJPc4BYMMjPDrqSG/TynmU+aqrHGBGquzH7&#10;28kFhwc9OGB5+bcjdO2j/r+uvQGtyVMV5KNsAHlR79xVcjlQWymCThhwdwGMHmq9v9ottxhkMUm0&#10;Mu07Sw4+dRj5TsO0AnaUI7fLJLLDdyRxjbbqysd8keTwMn5wAeDu7YBG3IBJDo9PaXUHtVvFE2we&#10;S8jbSjdSRuAKkjPGCSD3A3GuYpy7/wBf1/Vzw/DwuqSK29XPPY+/XkVLHNhNwbcrDGBnr35H09ar&#10;GRpHygYbueV68dfbH+fQv+0BxuiT0DYUcdxzx+QxW73PoHT5idZEIWPew9/qcY9+Me3AqaJ3LOrx&#10;ZZV+70+nbt+f061VJVRlot3y5+8PTkc9Bn+fHapDIXbO5hnp8p59D9eP890YygWgFdsNLu29PlI3&#10;deTjv+PYdaktpAvzM27+9nAIGeo4659ee+M4xVRoYn8uXg7c8rjPOf8A6/Y4/A1Ks0LDHl7fMYFV&#10;3E449c9QPX156cQ4mEolmOTDLgbumFjXcPYDnt6+v4EWoZFO4Ebm24XcpOfQjnB69wOB7VThLptl&#10;lj5LAKf4jyMdufT3wfrUlvLGoESQqqszbWZcOqgdc4PGcnAz/KlYwnG5c3MzKyM0eW+6ep4J6Yxg&#10;dMkDOe+eLMOUtWucENuH3vvH5W7nPqPQ9ucVQBZY1Zzt+RmZWGCD6nPTJ4/QcjJkZQjh1DHCrjcT&#10;83OMDv6+mBnODjE8pyyjfQuW7yRFVa7X92w48ssCTjkjHb6/TOKtLdOVUSS/M0ez5s7gQOob1zyO&#10;fyzzml/NG1Y9rSbiNuPTgewGcdeAPYYsq8UxbKblI+VtvzBT0OOABjHQ42jnFRynPOn1f9f0y1Dc&#10;PJA07psG5v8AVoOGGPl4HHzbep67Sc8gvhlQxtEHK7mZXQ/c45I+XOeck4GcY7ZqG2nlimZAF2Fl&#10;ZvkLMx2gAcg+uPTn0JBm3KJNhzu3Y2suQPTOAG6HtnhhxnAqOUxkrPRFy0y1xGr3Hl+YwEhkJbLY&#10;wF6gMNw69iAQVAzU1yyQHa9xv3sBD5U2O2GPONoPy/eBIO4HHINGKSKdWWRBIzKoRFyiNkFj0GBz&#10;wBz2wRgmrMYmWTytmWZwBJLCVAG/8xhscg8HPJ4o5dDllG0rv+v1/r1JXeBdqJHMGbcTNt2qrckE&#10;5+93GRnIGMMcGpMxuHhhi2qJmYscBc7gM4yR/GAQOozzio3S9ijiZrtl8yJW+b5SqquR/CA2SXxg&#10;898DmnWpmT9+brcoTDSdwMgnqR3Xj+HLAHaWzWfKYtaX/wAyZZmjtujHzgWk/wBHO0MGUg8AL3bC&#10;jAxnPIIqYvFAV3Sq5RU3LIxJXapIbHqQo4BxgHPGKgijmSDyj+7bbtZXjIjAGTxgAgDvhSc8ZX5S&#10;ZbdIbaHMStIFjRlkmcMpOSRtB5znGR8pwQCAGLUrGMrf1/X3E8Nx5O2RLkxsYSEcsA4BB7/dxkEY&#10;YA43EcHImMjRW+ya0V92VXI+cNuBBHcEhdo45yeTnc1SGYXAjnXHzEbZJMhidwGMA/MAcjK7mwGy&#10;QRipjM0ETG3Ib5w7L5ahRgOoJTaByMYAwMlSM7WYrlMJR12/r+v+GLF5dwS3LTLIsi+W2FhkKRku&#10;QQ3zENzlSOcDcTwF+aR0aAfZ3jV/n2xLDiMMpxgNleB15YsFJcYGCTXtWmuXW3kkVsyMOJiMoQVY&#10;5AGS3LevzEgcnFqxuLGe9tbm7s2aIRq7wqxgEkZIZlLAbUPG3cAMcMAcALPKYSXIrWvb+vL9P1GR&#10;GaKHz7ljJuAdmmf1P3c4IzgjAYbvnBBBIFPbLA2shmJkJ87fKcpGUbIPXgMCQASSc5wcCrWtroE1&#10;+19okdwLeGRZIY50jyZMMxVnPykrtJ+bGQR8gxsqiGN3H5j28e2JVWWS3VY24G3eSF55Drw2CB1w&#10;vzTYiP7yPNa34W7L+upa87Utnzeb9qVd5ZlO1sMv/LPG3qeoBHGR1Y1YtrURWcd1Yuk3lsyLJuxm&#10;T5vlwuOwBAGM7uuQ2KcbwTXLxOI7dZFkPltIVVH3kcBOAdm75sNjA9MtMGimjQ2kckkkcoV5EX5S&#10;hyNo5BwQudu3GF/hYnNIylF2tt/X5f1YkZ7SO+/0USEwqx23CoXZAGBbknLMMk5HdcAgLiVb6+js&#10;mt31GMxbsM3l8xcnDKFB2jcScjIG7GcllNR51jk8xJFVRGkiNJGEwFbPKZOwZxjaD3A4Zq0rCy1K&#10;8MLXTRK10rhfMhVkVijIUO3cUyoAOclTklQrA0jKooxjeVvnvpr29f1uHmQBmEjtHOkhG4KGYLjc&#10;UXG0E/dQgY5J56tUk9w0FnJ/pEcy+W/2do5fulVkBZSm3Cjg5KlThSSAxVmtcyiNYkuVWZUZoo5I&#10;wGDDOAWZQxYn7x3AA/MOqEH2NIcRXBjmj6b5GZDs5YybSNwxkDPJbAI5G4LlObTr/Xporel+9u5b&#10;+z72y+5d0mxVMTBEVsbtyH942GDA44JOAADtF2Br+Ui+3XCxyMqTSFkkJUc8uSMkqfmIYlmY8ZZS&#10;lyXRLmbw/ZeJjaW8aTBwZNxU+YpYfvlzjzSfMAAUBgIwNgAFUkhnkkaW1gZme6ZrqWKT73Qlhhdw&#10;IzgHqNzZYruwSpyjo0ef7aNS9uja17p6r10++2iEhunmtJLl4o1DB0UQsWaOMs5O1AwBwdq5A6EH&#10;AwwWZL0o0VvA8D3Ed0TJbxoMXGWZm5yFIzt6/P8AITlNxprwS3ccMcLMzY8vaWb5GYndkMNrDdwc&#10;ZPXBIAUy3FpFPpUes6fOzhpmCwiRz5WPuj5htxtO7IKMg+U7TIDWEoky5Oq6/d2v2T17ffa9aJ54&#10;zG62qxybVX5owwdQAQxByxZdwbkAKqLlMswaxBrEBdp71ZN1qxWPzI42wCdxjOQd24s0ny5bDMVA&#10;AFZ8dqlvaqm8OrAw7ZYN0mVYlsAn5iD0VXJ3BSWG5srqCxWu66e3WFkWMSTXCmNI3Lf3vlK5BTJY&#10;5y2TnbuTKUUaOnTqSs9f6t/wP6sdLBrFrfGO2iMbRvLH8zurbfmcgKd3DCP5W8wZ655YBppr7TdS&#10;hVNTQRtJasVbcGWMKVDdmCjcTg9TsUFiTg8lGd0ksaJMGk8qC4jYBmK7UGwBgojHC8/fBVcBQwxf&#10;XVZvKjMi/wCsmZWa4t/LSRQGQMFBygBDALztAGNodlfnlTOOeBjFpr/g7X9P+G9ba2u2YukubmGc&#10;yFrcQxyeUska/O/KbfmIKM+Tkt8ucjIAwb6AafO11bzXSlV/dtJJG7YbeqiMdCPmI+8MANtIKnGw&#10;mtS3iGG5imkkxhT5krKQYxkbvvE7owrOmScluDzWPem4bzEktZgq5RV85uAFwWGSSyjJ5J24XGCA&#10;FZU1y6FYRVI+7L9Nim8iMs1pHBAskaxqse4MrzRhFDISQJG+YZ3Els9CRmiO5aGP/R3jdId7Rx3E&#10;xRrg7FDM2wjdjsFYnJXAAUim3Ns01p5NxMwRVVILdZXYllVfkz8zbdxYgBxyAuBn5a91MuoSvd2N&#10;3Kxk3JIyXAxEnIwG3EsFfbgjaPmUYJ+VduW56sIxkv67Jb/f/nfbRF+blg98wVGaR5pFnYbGGdyo&#10;SeCBj5gpPbHQCxJcur+U8E0ceYQZA0Z2lcOpG0AqckZwuCCcBi3z5LXbvL80qz+Y6BnmmLHo/O8Y&#10;x/HzjIwx+UBcpb317DG0DxyvJIMmNY921WEfLKpIyRuJG0kt1DA4qeUh4e/9fl6f5G5BPauvmJdF&#10;rWFWIjgUlTuYsd2AXXnIGNpIUtnDAl0pR5pI1VZImnX935YXc+wqepJ3Elsqxb5+Pl2tjKt78OPs&#10;9xcQx267TbrKpQkicNnDA85DfNzxxgH5TJBdgR/aPP8AMRmjjVlVc7RkByAflGVAJ4PUEhhtqFE5&#10;5YeUW3/W68t+5r28sk2ozRWbLdNJcNHHKpdk4faFOzlQ2Rhi24BjkkkEMsFhWeOMXTgSW+xJFlaH&#10;PyP8u/HyKxBBc5JG8nC7StXUby7muftSQblSNFm8uMLGjbiQyLJt+c7XyMDghTtJ4nt5/NY2tpp0&#10;twsd5tk8qZN8L7huIwpYcKgHzHJ2LzgJU2OeVOSh6rXXb+tLbDkt32kR7W859nlxxnCYMWANwTC4&#10;6tzhWBHGcI08dz/oyIzRyQAx+cjfvkGwBCV5UODnkhCdjHGCQjzM8IuLu6gaSNWX5ZDECrH5VKgb&#10;ckcgckqBlgAaj/1skkzpthjmG6GSPkkO7fL/ALI342kk4O0FQSGpJjS7/wBf1pbYma9KFLhmV1+S&#10;VZE/drK2zcHxtDAbQBnam7zF3cbTGwoYYfsdmV+4swvHjdVRQAG2jdgjARSRkgOoyAq0ya5uLW3Z&#10;DJ5A2PGy20CwtGuMkhUIQMduSQTt3EnaPlaOSWOGVYZbGSOOFtu6ZsIZFkDEEn72GTLbiud4JABd&#10;mqw4x2t/Vvu+7a3lYJoJY4VtPN8lbiPzRNC28Rksdy5HX7uAQfmx1Y/KJIGlRs2hZbiRsIsmBy3Y&#10;DHODIPmJPCHkAsGdE4VWm81QXYSCaKzwzM4CnqNwyRzgDcSoUoS7U1yBZRtb2MbN5jN9ljkbzVwX&#10;IVjuHXzAcjAPTbgAjNx1K5uZWf8AX3/529CZZpYp2mhVZ9rKkM0TOuW3bhtIGFDImAQNrH5t2EUt&#10;FB58kX9mTmTyDMqSecztE8Iddwwo5IKsB3O7PVqUzmGOVVhVZFXzF/dhmCBMbjllUqGzk5HJVgzE&#10;A05obG4khtotQaaRY9kbfaGKj1DDBHOFIYbQxZQN2GNU4kaL+u3Xt/TI7dZfNW6ZCzSyK8nnK21G&#10;KryxQAjHzNu5ClgcLyasWDQWMkN3Bpkkxt41Vk+0M3mOOF3BQ2CWbBXIwcgejNuRb3cLMsMDRyQC&#10;PexCeT8zHLpt3AgnacMRnBzhSyqZZZx9plmUTRrjdLMPKfux3IMLld2WXPAwdoOKncUvfVmtNrX/&#10;AK/HbQlsvMhnjtJLd2cRsyyPICspB6ttYks3DhQCVAC8/NTk1iCdWW3uJl2qLhFZCGADhvMOAVYn&#10;jrk5GSAFGYor6eZ5Dcy/6u4VpE8v5t2dwXbhUz8jZ7Hv95lp0sNwse2ULEsUYkeWGYx8gMNmMcKD&#10;uJBJADKhUbRjO2tjKUVze/v/AF3/AK77li2uIJYmtrIrtlBeaRR5jQNg9SFK8geWc7iQVOasyTur&#10;KmY2Zs7oxEWUMvVV5O3nkbeCdpUsTVEK11OZ57zzWZWFxJHMd6/MWyWXgoQcHDBVDMuQAQrpZY7c&#10;SQOIty4RWkhwc+XwwBH3h8iggEhSSARliezMpU05af18/wCulu5YtZRFtjsrTC7/AC2iOFySDyBg&#10;YU9R3xxtI5MsOpPKsccr7pOD+8lMgONg27VBYnK8lMgfMMg/dqTSuFzNbqWhhzF5rABeGYoueMgj&#10;l+pyeGBLKwNb+Zuv5ZIQx3Dy96rEpHUY27nGcArzwD8oCqtcpLpxlq1/n/X9amn/AG1qCxGONpZo&#10;2wVihl+VS2QOpJRCcll5B2A5wKsS6u8m5gwKP/y1C/eXO3Ge5BBxjIbd82QoFZdi/wC8UyQQoyqp&#10;aSGEO2MH5iqqCT8pAIJwGypxkBIo51KwyqwZlbbNJ/yzYjJUEgrj5Qu0cbn3LyCtTKlFmMsPT5tt&#10;v69P18tjdlvLedhGsUJ2su1VjGCVUs43YOAWbaR1O5R8p+aqdz5XmEwOsDP5jwbSWC4Y4EZUgKoy&#10;e4HyryF4rPkljYtLBIp4SBlnlZnlONuFyGK5CsOoGM53HdU32mEWqomSscap5PlAiUAAAklCCeQp&#10;bGTvUHgg1Hs+XYiNBwtb+v6/q3S1Mt1d3EcY3H5iyfJnLYLMA20AkHop6DpzuC15oczBp7n5sl4/&#10;32x8LlhjoOrADJIP3+4DSR7Mq8UilJl2qG+ZQuD8pZxyvIOORlQSM7QXLO0aSJC3lvN/EcqpbC4X&#10;aOT9Cq9DgFR8xYPejt/X9fiV2d5LdjKvlbhtQcNlmAYfezj5cA56AqCCTlYhcMYTPN5O5Y/mwibl&#10;bBABwwIJ+Yhc8HgFe92K0W5kWazhkkZpdrSMrEp6DpyGZQeRwckcDJalpFauFEyrGzFFMagKwAXo&#10;M9drY5yDuzkEkrVy41I6r+vP+v0K1xNPat54G64yyLNJgeY2WHABIJyBzgAE5IIY1JKwiYx7X27W&#10;+bcCqgHbu5JPy9cDO7vkMxpYNOW7nWJk3M67NwYyb1znaNuSx7g+oyMfvDTZbYxIkzoyM2JX+fIz&#10;gNgA5+UY9yxA7ANSKvFtLr/Vv6WxIb9o5vnTaI9v7rOVPXAPOCDkksDwME55Jklvi0Uc8qlt0p8y&#10;edif3hQ846dBnkegUADC01UQoswZmRZF2sy/dbJJJbI2knGSAGKnAzggyIs7p5MwHmNlGkmbapO1&#10;lJwoYEts+7yoPYkE0WJlThe/9f1/Wpetbr7PII5JlVonBmZWBaMKCev3fu/KMdRwFO3FSLM8ZVUm&#10;aFlOyZ0BKZAxjvj5dobAUfIOMkFc4T+VtkuYo1iWFi3mSqSUwGIVUzt4G7GE2ndgg81Zjkd4o7Sb&#10;duw25mXcsbYYcLjBIA3EBfmLFgDgmpkuhjOn1/r/AIb8tC9FdF5pstDHJcKI8nnYx5GMksHzuz15&#10;4HOGFiynjin2CPy97KY4TGcISCcgoRjIwDzkbgQygE1mQ3z4mgnfbuUBvIAGB8gDD8GwM87RgZzV&#10;uK+c+aJbhlKzBJ9mM7cMWyqjpuIIweDkggk4zlFnNUpys9P60LaCOYgzQr+8WLbNLlii55O5BnaT&#10;6kKMHBHzAokcDXMnlyGNpFAWRldpE3IFKDh+T1GASAxySRkQmbmEfaiYdwWKZouR+8KuVfYcrwOR&#10;xlSdoYmmyh1s/Nz+8kZD5sKDMn3hlGGM4UDqeQy54yxhRMuSV999P6v+JZls7aS7i8p/mVRhCuY4&#10;vlGTznI3HOASApPGNxC2dlJMsbKFzgiRhKpI3FNoIbqBycE4yo5xwQq7I0EBXpvXa23HKAcgAHAA&#10;3FgwzuA5YBr1qksm2aSSOSTyw++Fnwke7OBtILEnaByWBySRgVEnyoxqVJQjv/X9f02PFoySPeWI&#10;QdNs21RhipO4qwyNuVI+XGDg5bAq3HaIojWeOTG793E0K7oyBlvmVRlSOQFOPp0qSw0f7XFGTbTe&#10;Syr5ZtYsshY5KLng43Nhjxhc5GcjUsfDdozLM9sm3ywVgt43+TJPXj5xtxyT907eMDPJKtGPU8qt&#10;iqcd3t5a/wBf8N651lZS3ELKw2oyswZl2sy5IIJwuOjjgAbUzwc1biZJnhlgnebbJv3Ou3d82Scc&#10;HYxO7lsEdgSFGl9gdVUrEqgMIvMWMsXVl4KlcnaM8clmyvQLiopbO0SZWW9SQxOywyeZuBDDAOWG&#10;QAMngHb0IOd1YOopHDLERqP8v6+4qW1sLizjT5juhRI13E+YwJVjty7MeQTjPDDgcYvaTFZ3aQ4V&#10;WQxqflYNukKAkNjIVWG0NnIwhwASWMMywzRm+gtl8y4Xc0zbMopOUXG44GRkA55VRn5dw0bfz5So&#10;R2eTG3dI24ndkZy3HQEg7R3wSRhiUvdZjWqe63+u39f1uaemQho4xcA7uFBaMZC7W6DB6jI+YMOw&#10;5AA6CzREUAnarptXJOzqFDZDHcSu0jqcg4A4xg6VMHAvVeFOA0gz80gIO1jhSH6HG7n3Fb+imKON&#10;hDNG3eSL5iWYn5jySdvHPX+Lodwry6/xM+cxrlqzTs5ojtcrubp5sn8TfxMCp4BPJOMDj5hzVuK6&#10;i2NEI/m3YH7st2yDjnPcDOM5OM4AEUOoxRxmYzqkkfDTMm07QchsjJY5XkHAJyRuzxIl0illieST&#10;dGqLwG3+uGGSMgHLdhznAArzakWzwqkW5aotC6kjUG32tsUhm3HbyeSMbRxnOfu8k9eKTULtZXDQ&#10;QmFvLX5I2+VSBjJ3k4/vHJyWHGF+U0ZNVLS+bH8rMqkKPuliGwQBk52nleg9iAwiOpwuu7O1ZF+V&#10;Wk27W4+bvtJI+hByccVkqcn0IjRl2CC6hAuIh5kkZ4VAc45CqOW5Ugoc5PHOBwBkySgBo1bzo2Ch&#10;t0Y3dAMkEgZ4PDYBxx1IqS/1CJp2nmMka+WB9nXLHgkscYDdc8EBiW5BIBGXJdQ/KbdPmHLSbWZ4&#10;+2eDsYDKg8EntuyBW8YytY9XD0Zau39f12/FmtHsiH+lXCuVkZGbc+1sEHkjk8/LwMfNkg4YC5IX&#10;3eZHhZHB2xKwLDqOcndxjJA/uknsKwdP1OFXkvLZNgaMs29hgnBOcFsRjJ4Ax64AwDoaNcOyG3eG&#10;ba3MYjk+UPkZIywzyTnoxBxwDtHPWjKOoq1GUbv+v6/rQmm8zO7zCycnbgrtGSOxDHkMdoJxjJPA&#10;zG1p5ax/aZmeMttkjVEUHhfmCgeignnGewHBtTYIChVdSox8owpIILbhhV6ev8WR7ygqZpJ5HMbR&#10;yfvGxhQ2BkDjgnAPBPAyOTXHKpy7GPtOVf1/XzMq8tLmONht3SO23cqhmK4ILrgY3eikYPzDacg1&#10;ivM0MaXEixt5qkK0LEbl+YbeQxJCqMZYH5Fychg/VaxEiW3nNIjbVYMZI14HQ/ewoGG2847dABXN&#10;+UFuPNifa+18r5JwCWI+UEgcjYfu46cAjC9mCq8ysd2Eqc1Nt/1/wDFulUCZInm8w24Me6MFlHsw&#10;HopXcMA5yM9Vju4ruN5II7tlYyKJo1dXCyFlIAGM7SpJHQ4VRxxuvXMbxxPiFvlkG2SFj8xGB8pI&#10;Xd8oHBBGFzz0qrLG8aeVBtWOOSZPLMY2qchVcDuSMY3H1PQk168T2qc9v19F/Xr9zryW8Ms/2xY9&#10;yrBvkjRXZlJGAoxggfKGx8v325xjDZkQxuIo1Z1hyT0V/myD0XoT8rMOoYYOAakZLcQl3WOMw8/6&#10;/J45UtwWILH+It904BPNN+x2XmSW25Y1bmT737wDGGHGFAXblupwMnJyNDov66f1/X9MrlDGGZJI&#10;4s/IsnljG4HnaARuOd2CwwxLBixKmlPnM5ltJpIo9pYwxTBQM5A3Mcj1AOCO/OQXlRIblZrhU+0S&#10;Lyka42lhkDnA3jHPXocbDwQ4JPCGhd/O2qfMaXDKWAK885cEA56HHbHBtTL5uj/H+vx+4jM115Zk&#10;jlmfa7CRdgwQEDbmBDEgdCT1yduepmN0bO5MUibVV8rJJu2v+8AHXccHIQNtxyR83Wml5YFWWNDt&#10;kdnVpFwzcjncSBwHGO2eeOphbY4iCMskS7ZI48bF3Ak/KSPmJYA577+ACMrS1Jspbr+v67+fYvQX&#10;ki+UWtZd275UZSyy9M5BJIb+8eedw6gApLcyQwfZLb7O0a+XnyZk2OMEfKc9W3Kck7QeT1OY1tvs&#10;00jsJlbarNGpZWGD1K5CtnnAJxjAG07ajlixMoWdWVzu/dR4RWJYrhF6NzgAHIyRyMMukYxMlGnf&#10;+v6/rQjN3dTypBawxq29mYLIFkckKSp3kMf4SGzkdATww9F/Zx/ZC+KP7UOi+MtT+FV7oH27wb4b&#10;F/Nouoamq3t9E3mkfZ4gjvIYyg8wnbt8yFQGLYHmk5t9rpHBHLGZRDvEbDftJK7eDtCjk985PJPP&#10;U/CX42eKfgdY+IJvC0a2Vzrmkrp76lHcOtxbQGZZHMTcbSXSDcYx80Z2EEMSOynKVNXjHm8m7XPo&#10;shjk/wBeUcyUvZNSXuaS5uV8r1Tv71k01s9Xuct4r0aDw/q1xot0FS6s5Ns37yOZQu7AAkQ4OMDb&#10;kElmyRt+YYgZoZme8lkObcHcoCsV3bX2lvuYwMgcAE+2HXBiAmWCIxxryzKpOW3KpG7hkY7VPYDL&#10;cAqRUds2nXV2DqQ86NmzIq7Y8BR90fJj+ILgKwwD6gn1lHm1MacOWL3t+P8AXzGyTXAg8udY3CY3&#10;PKV2yMVGSx43c/LnuOp6FnXc0I8u7jmm+0lPN3RyqdvXbnOPlIBPIJIYZJPSC5uVa4kvYo2DDLBS&#10;MKTt8zP3jgcsWOcDCsMAGhpvJjkEsckgaNzI3lsQGXkup5+ZcDCkAbT1DFwNIxN+TZ2/rqSReZdh&#10;VsUmlZctJHDatIVUD5sghjGM9cLztPTPFs+fZztaztJFNuGBgMyq6q+RtDneeemT82T96PGdYaje&#10;afex6jFNtlIUb7eQFl+VlKjHdd/AzuKodxwTieCZI5mnt0VlkDPHGMfvSv8AF827aDk/LhtvPy4I&#10;3VKnoTUpy5vK34/8D+rWNAR+WIY7ebd8iyNtO3ynLECJuCGK9AVypG1vmByt61njtZPMi2xxQuGb&#10;5g+xN23aOoIJ3KOcjPJCqCc2G6nedDcibJODHJlZGOMDbj5U5UZIPy7+G25rSTV5biyj07z0miiU&#10;eWrTv8pYrjadudgCIwU8KFOzGDt56lNWOCtGWzV+/wDW39fJ9N4cuFEn2aG4XzNuPM8wmNmzkj5R&#10;1PYZOBt/iwo7CzZtsfmGTcrEK3ygrxj5ccZBwc8DPTgmuH0CZGdRLICoUyLy37xf4sqMYXALdOSm&#10;QSck9lpkHlQiCOKRVaP/AJZ5LcnO4txvy3OAeGPHavkcdFxrHyGaQUZ/1/Xy+W+gX0zyxNIsXIQf&#10;LCCFAx90HnptBzkfe9MEYOrKsdzte1jcN86t8374Fhkbl+bgYAPPspJAbf1KE+QfMtlfKbNscYYb&#10;sEg427cYyQRg+3QnA1oBNzx28bec0m0/Zw+2XDYwMD5sH/aIOGAwAK0wMvesY4L4tDHmNxIBIzMu&#10;0hpI5dw8zAXgqTkY3dR656FQKl758q+a8keyPjd5jsvClQWGfU/xHjOMAHi3O2I28iPIWFgsxgDM&#10;uTgLghi25mGWPOXxuboa0zi4w5zMqy71hbHzbth2kYA53EAHgcYJO2vepn0FO/8AX9f16WMnVpA0&#10;LIUBW4w8UjRsuVyRs+RsL1PIJwM5PzA1z8syJMtjcrH95dyyMNrZAGTkc7SpwRkEqcg4Jrduw5DR&#10;TXG6VoR5zeZvyR8wGfuggdQMhirZxgMcWXzhc+dGu3cEbZJCoQDP3mzuJPTPJJ2qvIPy+/gX7up7&#10;2Dsotf1/X9abEGA8KneshwhO1nURjG0xAZxlupIIIBLAqBk17hEMsI8yTywo8y4kDLtGBz8qYxwc&#10;L0JXkhmK1fu7pbmwjhQxxlI9lxLG3zSje52noDiNlHz8gRrkjLbMtruF42bHku3O2ViCBuY7QqsR&#10;nkjrwV59F9aFujPRo80r/wBfP+vmrkc1zd+THC0ybvMO1cKyk7SSpVjuIyW3H7o5HG0MKJYXLec0&#10;ojkmcNK8i+Zk53E8gZUZ6Z+mQCabJcLAMyNtXzd0wmxsXjJUDBOOQflHrx2EL3LR2Qt2f78jLEzM&#10;SsS4DH5ueuOgbgH+Ldmu2nTZ6dOk47IdcySFWVI/LkZWb5jsVOucZ68FeQcZPzds11EMqiEQJIRI&#10;xjSRScqwO0gBu5bnIwN2BtK8NzCflgi+6y5KgK3mOmCOWByN3TnoMnGQGutxLFHIYo7hMbvlTiMZ&#10;IJ9BhurKDnHPBrsjE64x5f6/r+vmEX2ZsOVaR2fIkjk3KQeCuTjnOD3I24PUkJ5kMlvIPL5kUBJo&#10;YyrBskh8HHXsMAgEZxy1OtzHCsd3GFX5mH7yMbt20nG4qcjdnocHy8nJ6W572CfTRprys0S+YtvF&#10;csVCKQCyrj3XcQMgFmYdydOWNglJqSsn/l/X9diFXdU/eIY2ZSuwoy55xhhg5Y445IySAAw3CZJQ&#10;YvtCOBIAElMjEMc8DG7jqFXODncM9S1QRw+Xm3EyqiqWWNYzJv2hs4JHCY7EnoexJaVN0KuZ45Cy&#10;bTM3PK7hhSMbs7yMAcEHqOCMzOSV9P6X9eupP9oEnlrJDliuZEydrkY4yeVOBk5bqvKnIFTvcySe&#10;Zc2u5ppZiFmjturbV52ndkD5flK7juYDLfcz5biWRI5I1Mm/O7cTyMkhgVxngqOwGRjHChJEuPOZ&#10;5TFHGm+ONncbSuD84AGflbPBAYA9AWO05Obcz9ipf1/X9fhfm1NEWaKW3aPzJicKoO/cAB04Ugsc&#10;YHzEd+omk1QO3mNIxXEnPBX5j8pwPzBOCGIPCDc2KksljMrYaFJCoRPOPCnIPzDAA9MEnK8Y4pyP&#10;NmPll3ABvK28L1OCB/ePLY9R05E/V4A8NHT+v6/pG19tRZIVmXzfLUlY/JdVmyud2053HqcqeCAQ&#10;COkj626ztGL9mmVgjMIQ28dPmxz94n7vzEk4LZzVO70nVtHt7RtRhkjhmsYJ41EmYzG2NsiYJDFs&#10;cMcFWBBAIIENu920McnmeTuVWR23FQ4BI3KMkkDAOMsecBgvB7Cn2MZYeG71/q/b8v8AI1Y7q4SZ&#10;oEmjZw2YY/NB2kY/ukHd2x8+QAAM4FSpeKHVEDFY40SNdpUxjeMHIDYGDnGOMEcngZOx5IGQs7LJ&#10;Go8rzAzZGAeQehA4AJ3jJ64BtK8t0rSXDf67DmRofM+XA+7twFBweevVQThRWcqMTCVGPX+v61/z&#10;NKK8zGwni3sg+8wEe9shGHB4GT/CBwuSSesz3cLu1xut/LaRhtkb5VMqk7nZjuIAiJzn+NhyMB8h&#10;bspdJdHMnmtkx27E8gncTkJuJH8WCDljkkli+3mNtJny5Gm2vCz7dpUkY2kdupAG0kdxk4rllRiY&#10;Sw/X+v68/uNJLn7Tc7LVlSSQK587BKkdM7gOTgkKNpC5HGcU1bpE3G5tMCdGKx+cjeYAhwc5bHzZ&#10;wCDkp0xmqIuHkgYRnbGU8xPKYDhcArE2flOM5AyAqqOrEVMUuGKfaEbzg2fJD7lDltqD5Pl/iVug&#10;AIHrmsZUokulGP5ef9efTvcsz6jMURYZQVjIU+Yu7O1cDGT8pI5GSeAM45BgZmkuYVhmbypvlhWP&#10;PzcqAB8pyFXC7XB9c5pyW08dk93Pb/uTI6xszP8AKwx83TH3dzYIA3fMMbTixDDcASTLD5bbgJJO&#10;kuNx2rtIX1IxgAlSMKAKXKo7E/u4ben9f15eaqtAHBhVG2rvb/VvI7vwFXO1fmLckZBGcfKOKb5U&#10;dvIvmKyzLJ5bTRkB3wcoRkjnJU7ic8BhwuVvB7CeyVTar5vkxhoNm7cMFl5bjcATyCN4C5I2DLXc&#10;tJA0l95ZVNqlRgqAgYMshUZ6k/McdRxjabi9QVSW1v6/r5fPQptp8bQzXEzSbpIwgEaDYGGOgJVm&#10;5GBuLAYxwVyKjWccduvnRs0ZdhJ+/wDmOF3FV4B2sBySB1TJ5NXnnhRMSwrG0ZVW+U4YjKbSMHcc&#10;Ak8qf7vIzUOoXVnZPnTJGmDFfJT7KuQnOWJycncNvDE5LE/MMHopylzWNqcql7f1t5fn/TzZYf3H&#10;2/zIY3W5jXyVDqXwM7VIUrsxkcMSM8AKEFUWhWGLzLKGHa+VVYQGXdjIyQOCMcHP8IOeGFT31w4k&#10;8i32Kq/KskCqwRieAhJy2COmR16DOFq67ewXF5Nd2FrHD5nyqqTtJgEKQuXLfKCOP4wP4jw59Ols&#10;erRjJ6d/6/rco3RNu0jQ7W8tlXMeSzN+7ORt4GM4/FvlAIIbNd3rSfbGmjZvMw0Zydg7Ak98/wAW&#10;4jgHJBFOaVFdojDuRXxHvGFfOGwuF4UEDqR90sT8xpun340+7huPJjmUMhuo54Vk3IJOR2OMDnnr&#10;jrXWj1aVO9rr+v6+4iW1uI55GMkkkifumkaNl2NuY7toG4dANoAxg5GMFJbFV+ySRPAqtcbQoVV5&#10;BJBKso7A98qSqnjApuo3Ki+aS2tbdbdpC0KQ7mQKCRjLdsEZOTnjjgAKZV85ormcKsaFHZYwV25O&#10;Ttx1JxlsEdj3yHpU6Tte39fIiPlIpAuY3l5j+bhgpBbBzjJBKgcjk9wpJutcRxRLDZxRuyySeWqR&#10;Isq7j03EKSBgEOTu5AGVNU4zdxwLtZlEmCsfl7m2nqvQd/XOBgHHQzIPtkW0lRGkbGXzJm7kZUZY&#10;nA29SPboRgZ10qKun/X6a/1cn8yVo5rpbZW8sN5lw2xtuVJCg5PYj+E5BIwMZCSQrayNHLFbsYlX&#10;dHIw+TA+8UwCAMY6buDnPNMuhJNOu2aMzbnVQm4SOznBPyKfT14PtgU6d4lVZp5oY8zN5kkeWAZW&#10;AxkqTxnhRuwSOACSZsetSp8qVkNjLSZjEu6bzFCqcAcLwN3yhWOWB7ryeASRM897fQ+WqSeTbu21&#10;vMaSNULHoMcD7vGMnCkYBJqCKaRhGly0nAIb5d/zbSvHB59TyMnPPOFeS3Moubq+kUuxYM2VIbDE&#10;FQMgjccjryc54wzO2NMEZRB9nw/l7Yz+9XPlvsOD8yjIIGMA5YBcbhxUm61njZUh23VuxdWSZQpB&#10;UEbcqOeOccDJyMkYa0TkSM6JvVWIk+Vmif5QV6hckdeAAAw6YFNVoJtRLB5NrPhfLJxtPyllA54P&#10;OSM4wMDkHVGkYrp/X9f15uaWYxyTQtuiZcKrKfLUlgP4RuIfcFOdxByc9MECiWJ0KMskfOJFywAG&#10;dwIyTz5YxgEkrghVwoqIZYbZbVYlYrsRlKhuv3QxxggdOm7qDzUlrayI0YZZl+YgDy0+RSuBn+9z&#10;n5SO+c8EmZMKlWlTj7zsVYTKTHt3FtymNWkACsAT8wYnDHqckAfP90c1IIrh4vKW4O0SLsVtxYZI&#10;w2AAx+7/ABDBPGGIbFpIRdzLGh5YKuyFdu4FiCDyc44bHI7fKoIqa0BLQyWe3LlgqxjbydvABA34&#10;OB8xbHXBzuafaRijzamdYOi372v9fL+nuUorWeQm5QsseCqs0hbCfd3HozBct35wTzjm4dOaCWeO&#10;4eSNFyGa6tyNmDtVcqMAEbMEHPOQScZ07e1muA1xHb58yVXDSsGaRlPDAc7TlduApY7f4vnK2BpF&#10;15nneUv7v/j3+cbTzuxlS2GJLDp95s5Jw1cssUubY8zEcXYWmrQV3/X9f1YyzpWpS2C3AtPLjF4F&#10;Bk8pkLfLlOchSPMUckZzyTzttWmk2UVrHGnlrI1wyeS1u+SM5DB1YLgOCCAPlBUhvmAq/a6Tawr9&#10;kjkWZV8oM0aj5ipO3Oc5G04wGP3yMDcSEMIW8kVWWO4P3mDlTEVJ+fDgOqgk4BwdwyR0Yr6zKWx4&#10;lbi7FVNKcUrde/rf/hyCDTlt5VkkVkVoWCx7gVCgjPHXG5WyD3Gfn+UDTW0E7eTceYvzZPViRzxg&#10;jgA5IOBkMTg8lokurOLfOXZREzFGOQUbLAOAMseOBnJBP8JyVV3RpJDeLMq+XHtfzM569+QcE8A5&#10;ycKAQAplyctWcU80zDGX55W/Dtt8rd+/mSWYtwyxzu1rCFVvkUMyYHBUn5eMEjdkD5SeMYbMkizb&#10;DawxiSYrMkUe4KF56EDAwMEds9FGBTbW5iZ43SIRRBCfOaQ7lAIwASCPX8Ad2eDRGiC3ggA8uFWT&#10;7OI7hjxg4TcWJx6cHoOecFJmVSjUlq7/AIfq/wA7/wCcdvHOIWk82TayFWeNQVJAAdtw5IPHOV5L&#10;YGc5taZpd3rVyLDw/DNOzMWWCyjcblUFicc7gOhAIztwDkHMaWULXDS3FvmM7mbzAxLgZ5YuCoCt&#10;kjnIBx83ADmjWNkKTx/uzuaSNujnDZGehwQMYOPmbBPWuY5/YtyTf5fd93l/wB0UbKuFj8tt6sdk&#10;2VkUEKGLAjIbbzjGAeMbiamhNtCVliOPkRFWRVGBgg8Y+ZsE/Lg5zxkY3MaCKQ4knaKMsBCkbbSu&#10;BxuIHO3nIycbsYBxjX8FeIRoXiW11p7SG7it2zNDe2MFxBMW2iQMskbJzj+Jeu3ABxSctNCvZ0/t&#10;7dd9Fp6t/wBJkCxxCCSBZN2bdiGeFsjj7wZeD/BjnuvXcMyybbjdc7dxDIyGSNclt5PUcAYOSM9i&#10;c9zHd3c+oudSj0mCCOaRzFY2sbbFDJjCszEhRkKoJJUc9QSZN88kiQ3BaRQi7kVWDPlsFQeMtuDN&#10;uHYsCWGBWUpWPJxUknp3e1u/6j4f3OnyTXNq2SoMfmBwqbwdwYKRt43L14BBOckhJi8Eb/vNzDa0&#10;X7tQrBchuV2r1I4AUcAjIYBnbDFclUnXcflaQP5aiPByFAP3QSRja2B6ADDoYciNI2jVsorMseCs&#10;m0fewMEEH73zAnqp61jKoeW6+73v/wADTy219dkN8S+Hrjw9ftpd3qkLpHIm2e3AeOVSgKbPlX5S&#10;eSCEYfOOxK0S+wySI6nKqqv94hCQx3fL0weh6D3xmzfwBoYp7eHb8wZXuGAQAsjY+YEZ4AJ3HaoU&#10;HA4LLuwN2hlXzm8tvkMiuGHH3gFCjZhfXGT0GQTmq3c6KeJ5demv/A/plEERcyp5cjf6tW2MCGUd&#10;MHA4Y4JbOMZznaXXaqrGF41mXep8zyt4TnC5UEgoB6c7Rg4ONth7OWEM01zDmMKSJAw2b+gBxkEb&#10;sMQSQN2MnOUudNkE88c9v+7h8x5Nx2iPHQfKcn5OOAWweijIrRVYM9jBZpRjUXtHp/W34WV936Ec&#10;UzIhDsjMku5d8g/2lYgkhtrEg5O0sq9CSTUtxcQXN01xpmmtZ4kaVVtYZHjVf4htLEpxyFPOSD3G&#10;Y7hN1zMrN5hW4DOxZ1zvLfvFUY2EgEk9hwPlGSyEtLLujSQMnVk/ebs7ckhiq4JyR8o45PQGnzI9&#10;aWaYapG6dlb5bXWnz7fILeGHZtklklXf+84G0fIfmx/COmB8p5JwPuiURoXZrp2WHoyJhmUkZ2bV&#10;AJ4445yexQUwzxo6pEyM3/LILhRwvzIpVR8xIOWPQAg4JwZZ4xFaPOJE2OcBlZikuCFYcD753cnj&#10;cdxGRtxPMiVmFOLim99v+B/X4IZMsE12sFzex3Uu7EjKqt5hUr8zYJ4JJAAOACcYyctDT3dokNzd&#10;ySLCreUdwGxWC7xkHGAd4wBuU4JwDguvJV+0tPFaYHzkQxjKZ+TBG7qOTwDwvBOMksnUwRhUjYNt&#10;C75FX96+CVALDB5IGRgkFcjHzUmxxx+is9f6+7TtuSF5p5FuGgk+VVkwiDLLubDENnGfu8Hgc/Lu&#10;xUb2F7FGJry1IaZWKSTRuN6DqIyrDefnGRn5eQ3TmJ3m89pkZVeEYj6P8xJzxkgnqehwGO0Bhmrd&#10;1q+qXdzJdXt5eXEckjDzLgiZmc4G9ixbGVUdCSdi5yUFZyejOmjjpXSi1r/X6/0t4LtPtB85biNW&#10;eb5pJIyzFdhwDtAJCgHAUMDuzn5RT2MXPkRsRDIfL2zLhvmjXJZj8zAjIySAFxzgYlW3he3/ALUE&#10;1qrRzmJoZJHyvXO9ujDA4OG6E8EAVUnSdIWtreSNlDKZPtCmNmwwKkuCMHktwcglugG448x0PE03&#10;1+Hv/X621toKlwdix3EKqwyp2O8asm58Dqcgk44x0XPIIMU95FEUt1Dxsu2LbHGwZiMDnPy8AICS&#10;fm2Dg5FNMPyL88MayYP7tOWKt2Awv3SBzwRtGc5NTS2qWkq2qrJHsRfOUxMFX5SWznDZB5bg5xyQ&#10;SWqPaRj1JjmGEp6ymvv/AK9P8mU7uIyM7CNVYNvVoVUrBzkKrKBj5fm5XJ29yQBaitixV4p1iMco&#10;MUcibVRjgg8fdyVYnGdpAHIRQJo0ZRud/J+Ynb5wVn9VBUEEr0JbBywwckgH9m+SF/fxsz/J5ilN&#10;o3DjgkbTnkbsqvy4JAxUSxMO5E+KcHT92N2VLiyu7G3h+3Q3Bj2JJatMuGaN0DhcgM2MYYMBu+fk&#10;gncrRBNDPunuWPXyliI8t/lAG44+ZcHozDOcEfdq79ihlgcTFv3khDLg/Icg8YAOeduOG+YYGDy4&#10;WwhZhAm0NuaVSwZVOByc5xxuI2jIPI4IxnLEwk/dRyf63S9nb2fva9dP1f8AXmV2SaZZCUVvKOxf&#10;lUhxtwM7T8ygBScMM8E5baqzQRpcBpFml/h8tpD5eQCDuLkHbhS/1zkAEtTongFusLQFVO0vHIp3&#10;LsbcQc43ZLE5A5A55Y4ai2jqwF0s8hILSSb1Vw2AjDhgcFT1Gc9iBlMZTlI8vEZ5isS3pZeWv4+b&#10;/wCH6qe3ii8tk2yPtjDfKvKYPyAqpGcMBnAzwGxjBaeGG1w1vGN0UewYjhUeUjYAOfusSSrfx9ug&#10;BBpoLqRPs6sm4MzRrtG5CVChlbHUYBPOCFG3nK1N510su6fMe7eWkjj2oWLLk7mYE8ccjgKQBgAj&#10;M82tUnUer/r7vxVvuTvpWMkqSoqL8hwzDaQMfMd2MDGTggY/ix1BK2tPkEcfkNMrbYUDbsMoGGUd&#10;AQSA2OeD2y2ax1+2W7G2DFdpULhQrJncV3H725WxjAJHJyAxxZiuj9nUW9q25QrAKMhsbR/HkNkA&#10;g5BDckggCuWpG55s8JzN22f9a9vTU6eznkiCnzTxJIfJb5ZJJMAtkuOfl2g5JORgjJIOlo+rXVgi&#10;yQ3kZ81W/cxx/K2ScjaB0A3FgQAuM8HAPHQ3m+HynMkkbqu7dHtyytk5IGQvU7eOn3eMnbsNXF3E&#10;tzN+837ZQqx7WTA3EdflJOSRnA5xtCqTwVMO3uebiMNbXqn/AFb+um/Rdza+Ip5ljgJWaPyljFxC&#10;zjEa/KpfBOMEHPHyFgcgV2t5oXjLwElrbeNdNmsm1K3S8jguJkG+CVG8sEKSAdob+IEYYHB6eU6V&#10;efaDx+/kZXiZVZsOxbuGAKgfJ6Yxgrywro7KfxF4ifTdEg0u4vJLgR29hDaySPK2QgjjRMsw3dFC&#10;jJJGAucDyMRg+b3UjklTp0acqju56Ws7Lzura+Vra7no2m65HcXLf2XcwxxvjaslwqqRg9Ng3E88&#10;j5iTwuMiuj8PXttDD9kW4kjSXbJMvljMQA5Pz8IMLg/KWOc8kg1w134Q8ZeEbyTS/iB4T1HSLyaZ&#10;1WHVLN4ZfPjROHgZCynEsRICkMsu7lcML9teqXEEV/BCscYDLDIW34DN5eRw3LnJJAIV8lQQa+dx&#10;2XuM3B6NHXRqVoz/AH0bNdHo18nsepadrVqBtkkEbrIN0jTDZGuzO0quAQGwS3scnjBtaZqyCZZt&#10;3kp8qvborfJt8sc7wxz1BJJJy2DnNcRpt3AkrSSTNM25Q0qu+1JFydpZiGDqABgbSPnwABurf+1o&#10;l/OtpC7G43OwaYBipbeUOCAnLKfmB+XHdSK+drYWNNnsUanOro6jTNTYNGt5NLvaXy5Pl+Y7QfmA&#10;UMWUMcHsTu4OCxuQ6nEY45N+VDBZ22FhIe/IPcBW+XOERcMelc3Z36XALQwKJGcMJG2tlixKZAO4&#10;YIyA2cEkJnDZvW+oTPEsu1jHNIuVb7o2nAUgAg5KjlThvlFefKl2O2nKdlf+v6/U6SaV7vy0eeRd&#10;yqsrTZjC5UAI2RwADuPXGM9Gyattch445oLT5bqRdoUEjYRjYV3ZIJbsc7gcHBxVGzuEmXBmzFDJ&#10;ujkj3jHHyhRkN/GecZzyPUOT7Msu/fGTIzR7mV28zCg55AIGBg4POT1AFZ+9E6eXm94tPcyT28nl&#10;y7nZWdUt5dqufmXCjHQkpkk7myQCcHFmHyniZI7XbHIXMzwRuAMAkZ+YHAxgL6HnHBaha3KyGFWJ&#10;zMoYtk8KS33cLtyoc42Y79ODU0d/tZSAq+WV81RGnmFh0L54x/EScjOOgHy0Lltvqa1mJDbq24qr&#10;sxjVeG2/N8rflxnJ5xnGQLGntHA0KNLGVb5+W3KWyMnk5x93GOeD93nGfZ3ESq0o8t3O5ZIVXbng&#10;HaT65UcYwOTjtV63u2iUMFVgq7Tt4yoAyVyQNoCj6KM7lOczzHRT6WNSJBbXK3Cgx4CgywwdCCQC&#10;FGf1PIHBBOTraafPZEb5lXBZQ20j09upOMYIzwRglcVXlkhjeLyXWSRmhijk2A/ebg8ckYGcZwR2&#10;4F6wvfImNu7Kzb9iw7x/Fg88nA3Y4wCSB0DcntLHfT91o2b2KOSUXGVkbOF3KM46/IxwPQZPY1Ue&#10;yhlxZRoPkbMfl/KQpHQc4PUdjyMjhgDat5YHgd47aP8AecEshcdeQT2yduMkg45+ZqhuFkWdR9xG&#10;ZtzBm5HOCcA8/KRk5bkjtS5jqlGNr9yvGDcrmOAtLJG5ZRDkMWOSODyw5G0kZxhutZV8iwrvFksa&#10;9yZhy7dAcNkhiAMY5LnOTyNNgkoV8Mu5lRv3wOQSeCMsMAgnAyc4HPzVT1ZXli+2x2aNMys4wNpY&#10;ZydvBwScck8c85YYd7mEo+7c4vX7OOJ2jlmVZPLZ5ZvL3K6q3VtqnPDdRjkjIBxjS0W9D/vVEiq0&#10;i+bHu4HzEAdOcMWBwQCC23gfK7xBYSxrIl3K+6HcnlqpdjwMZGDxk+wBO7PAqjo93vlw8+9kYC42&#10;yIrZO1AARyB02kjnbyTgNXRGTUTynH2eIOst1tbfXrPVp9KhvLeG/jmmsbyNyj7XErRvwMhgCCCM&#10;FW5JBwOZ+MniOLxbrE17pvgbR9A0/wA4yWtrpMeyOH/VARnHP/LEkDK4MjEYJ211URFxZ+TLIseU&#10;YmOZVyBt2kHrgADoMjgHgKc8v44sWZGuP9Wq7VMol+YNlsA8bgBgnhs8nqT82lGvNPlvpv8AM9Kt&#10;OpHBTpRfuyab0V3bztdLyul9yOEvrWONFeK3KzK2GVmHlpIzbssGAw2BwGzgeWxOSTT47dFijUzs&#10;qIhdtkzhSNgIbnoxYjG4YGADkjNXLgLO3lh5UPSHchTaARxhcKCVCs2AAQWXgk5htkkhkZ4ZVhWN&#10;sBpFcbsELkNyThSc49CBlcCuqNQ8KNP3kV45FSztoWgVo45EdlkZYyWIYBTkjA3ISduADnphWqO2&#10;gSR1hR5lkhbYrBn4+U4G0gI2N2ASMlQQ3AxWnd2qxM8crTeXIjvLHIu0RvuPUKWVSOMqcLhM8ngR&#10;O0NwvkkswWE+d8objOVG4ZyQc87iCSOSWydlVLdF7Ms6Nc282nSLMtx9qLKbfySQcDnaVAC9Gz8u&#10;MgeoOdO0t/OHkMskJd1Pls2Y8KI1IQE92UHcQc/P67KoaTGoRpJDHGsitL+9yuAVXGeMHgABAT3O&#10;M7RWnBbyraRtceX5KvvkTlWkbacsAnzEkYPbIPykKF289SobUqfR/wBepTvbSV4mv3kZVCq6hvkR&#10;XZxgKp7Yzzn5QW3MeCOP8V6G99bXLiOOJJCD5uAqbecAOAOTuDLv6sSeVJx6LcWLrEvmrIgjXbEq&#10;JtC/IxLDd15VjnBJbleMl+X13Td10zz2kjXX2iRfOXEau27gE/eTB3EKVwdvIY1FGpKnUTRniaat&#10;seNa9psAaaL94qs544EKbjtztbqOpGQQCqjO7geda1Y3NlfPbQwbJI2BWFlCNhQB90kbsuPcsE54&#10;LF/oOw/4Rzw54hk1Px14Pj1uzXcjaU+pTWy7pECK0kkYOx1HIYYIAU/KPmryPxxoZleNjZrDDawq&#10;3kxupJ2rtErLzgkbjkowDHOFUlx9/luIhKKfMtemt+ny/E9DJa0qUFC+7emunntbXyd+62vwgV41&#10;kWzVWmUbYZI8sQ3PKsVXkZYFTgnAPGxjUEi2qzFtPHlwsqeXF9nXaoBypA3fN94KCCF7HIIqxdWc&#10;bywzR2JjmkZC7JIixkZBzt+ZSuQcnGSGx8wDU67aZx9pMbALHFJ5cm5hCRv+fkLkbcrgnI8vhgVS&#10;vcUj66M9NCCLyFeAS2y3XmXBMczSMeNuUf5cBlBXczNkttfjqwVbZJ4GuoLHdC0v76O3BC2oCjLA&#10;7TuIKjIyQ0jccEZawLMIjIm/z9y3E2JGVGJVlG5SRwM7SPmbOMklS62eR2WeJVm2x7XuoP3iofnb&#10;JJBUglgvQjH3uApHRCWhqql+v9f1/kWGtJpoJrQC623CyFpGzniQcb8EAArhck5Ve7BMuupS8Ukx&#10;sd1xcNO7wyISBy21Bjbk/vGBAJJ+VsncSWoz29ol3LAZGVozI9xCdrFlOPvAszAKEySeGG3JbJWO&#10;IOZYILJfs/MQjaDeVUKnlpltyupzGF53Atk5DCq5jWL6/wBf1sbOjanaaPcvd3GnQXyYzIrSuwYG&#10;Q942Tacbcc7CQRwwaqsMvnbbc3ULP5KI0bW7nYwCpgrgl9xJBOB99sH+FSyvZnvxdPJLDJujeOOP&#10;DBlAz90sNpIz2IADAnJKiQxxRMtxDK3lmOSKGPajeYclCzByGUBjgY3N2JUEx1PMTKV48v8AX5BH&#10;cSsy3xjeGYgRwzXDSIzv0UEnGQ6xrkEBflBJHNT20FvbRPd20ssNqPLkZo2xNEsilo1KhfmbvkYA&#10;IQkncSWNHLElzdWDSxn5gF8xWZEXC4EmDwWERPZT3+VQbSbrv57ibrdqyGe6DCMEsOSAcMSzBn6k&#10;nILEhicxzyaIYbefUZZ5JbZJJJLh3nkgWRCmEJIG4xqQGyF3HdhVznauQW0u2aaJrXaIwPLLfuwZ&#10;MKJAQN2ScOd5GN0RIIVQZ7a3NpdSRxrH+5zA65jaNCrMvAKHC4UYUjGQzFRkYcSt15dtKGl8vlV3&#10;IspUZcsQcq6kFsc8EsG5CsMnUsc8n0K008aTsftCxeSwLYmeNYWA2+XtUAkEht2M+Wu4E5yC4Wlj&#10;F5l00yxt9nVfOWIoUbPBUDODyucBwD0xsG4lM0atu2pNv2Qr5r4wpGXbepC44UsSrAKoXHyq7m+z&#10;MjI00nmRsp8t4lClcbTGdqhWb5QF3BR85AAPLHtDgq8y/r+v68x0oS3P2eGKO3aRFYrHMHdVVWY5&#10;yp+dtrYX5twzvC7VJliiuY7qMRwS3zRssjxzW6SeYu4tkruA2ts5OcENuCkEGoI5pGsnineR/tMD&#10;IzJbjbGHGDsZs/P93PTgghulPvbWNbiTyfL5kZZpJIo1O4AEueTjgH+7t/hXdy08xy+0S/r+v67j&#10;wzlvPkKK3ksPNjhKxgFTwHYbV27mYhMfMMt83ymvd6cbtY3CtaKZSI2ZIY1VSVXk7SFwowCp3Hgj&#10;cNuLsSlHhs5J4fOkZgP3eT5ny/KflPmcBiWA+bL/ADPuKMySOzieF5WzbquwLMeVRwGbYTwVwoHz&#10;MWBUYOGJcjLU19p7tygtqZr4R2tlGksHzxxqyqFy4ZUJ5XAOBuDALtBZvkVg+BbJNNjjhhMbbt8f&#10;7lnPJVRE6kZD5CkqOSgZhkqGKXNnPcDbBbyLHNgKRCU3OFK/PjnKHg8hcf7pUpJaGS3aWVJmaRR5&#10;kcMmJHUMzDj5RgqCOccj7u7rpzFU6kXG39f1+RC8MNvF9mSZVjkUcLGrFhuXkZA+UPtYbj/GRuyS&#10;ggea7az+zyQSwxuq+XIsrXCxOodicNu7jDEvk4XOAWVdGUGSQjzp5GExkt548I4G99+5WO1SCWBA&#10;2htoGRnAjurYFYZ0SQf6OUjjEIXySQuFyuCN20uCOhR+mSAuYv2kYy1/r+vP0I5TBc3EcbtJtfe5&#10;s41dm6L8nzbgpRFUbTgknbubdgKlppENtJDeTN5zsY/s821kixgifKNuV8Oyjdk7zkEKSUZA8Vmo&#10;ltrt45IVcm8mw8iqmAEC8ZB6jcqh3dtx3ElLDm6tysqzL56zTRFWzhGdCrBDu2sMMSC2CnTJ+6Z5&#10;xuT6a/1/X9WRXb7M9u0kkImDQu0d0YwGZzu5IUeWzcFeVJIOQDyVmHk2abZFt5Am1BFG2Fy20NGX&#10;3NuOQo5JxxyNr0W8Ekdwt3MV3qu3cI0CbOAWc7QAMhl2cFf4SSFC2ImjkEcf2P7P8rfuQqpHlyU2&#10;4Qjd0J3KMj5V9armMZVNf6/r/hyuotorZftOooj7QFmW3VnXLgu2DFgNt6jadhzzn5hXudNkuJ5i&#10;8krM37lhcQsuxRiQEkHBAzt5Zjwz5OFddqKzs5fDUPiCXWI2uIlYyWrW2GaMrG33vmXaSpHJxu7I&#10;CrioiW1rLcagi248tcTTbSpjyzYckHci4LEAEEHaox5alajUKlovX0/r5fgZSwQn987Q7Mld21mZ&#10;iFPlltqbyAVHyZHI5ADYMaWss1sIklk8zyRNBNJGnmKT8yZJhHJfOcL8x3FyAQa0B5IzczBl2Kft&#10;D+WOMKsbIxYI2cMQSduMrg/dxDfRqESa6SNeCrJMdqyRkM+SvCup254y7Da+WUELopWEpO1v62/r&#10;8Ohg3trHC7fYs+TINloqTDy9u1dvBZmyC4fc+eCQ2TIqLT1OO2vo2EEEG145ZI1tX/dhy4ClVLLv&#10;24yE24xtJySUXeuo2gjmt73UDa7vMjuN6xxlyzhsDCbVbG7oy7fkztrNvLcr9+JY5pmYtJCqxh3z&#10;kFVGH5Z+SSFGOV6Gt41CPaOMk0c/KrRxyTyRSW8e19scEitHcbnClsgg8ZCbQBtATOcOTHI0kFpI&#10;12G2rGZFjt1cOiqcCPCDO7Ck7WPfkttJF64slitppre0uLeRVRvmXaoVRgZkLHeDtbgELztJGNxr&#10;nSpo0mjuIGaOGbb9pbO2NS5XHGeDk/IwIBONu8Ka3jKLCVRytfv0/T5/f0KlxJfS6l9nWRt0dwiG&#10;SMqyOVZQoVU+bkEkHdlCMljnFZi2umrYf2RZ267VkYL5ioqtgbVHGCFJByFVRiV2DA7WXWttOmgg&#10;ksbV0Ur5cUK/KX3Io+8WJVDufnG4LhgCwVKo3FoBdtqFutrIzK32eSPavlHcWVQsZJVd+z5MZAdl&#10;IByr7xkcsqnK20/u66fg77aspyfbbKTz7uW4XaWcQQyEHoZFKy4di6xmUhgR8zsPlJJkp3sSR3Ec&#10;t9E6zRoZJLWfeqzbNyoMEnLBVPJYHZnkDCvqCO1tZWnt5G2tGgikjkl2ne3K7mRmjHAbADDAYElW&#10;qC8iSzmZreBlZJMrHcXTSCGRz5nykDAAHX51TazqCxLFruepg63Nq07/AHev3XV9+mt0Yl/bmDNp&#10;PaLtjOz7XcW7osrL1Eke4hQSCFUIn8cYDMq+XV1OKyuZJLi+laR4dkj7ty7S7OPkTYJGDEEMoy2Z&#10;OcOX26Lw2bhUm1WMFoFQjznDEs20AyEBsjD5GCVVNvzHYagtIDmOyiaXyrVg9vaSNEsjhRsQp0MZ&#10;IjdCp2gup2t96SPSJ7CrRjHmbs18v6/LrsrFGKUM39nsZm/dtLJ5kfyH5sfuurSlVOPMz8qBSRiN&#10;mqO9gjR2uVvM/ZxCJWjuAFkba0myQBF2kq7nKkglQpK7iKmRrdbQG5vvM26hEJI/L8tZlkCO4YbG&#10;VVWVmKsqs3ysU2gKa1vDlx4fhjvovEE95dqtqyWtjHqSweYySbldVaOQthUfO6MqFZ1AwNqVzW1K&#10;5+vn6Lf0vt93yZzCx31n8lkhkmaTNvDHcOPNJB3KCy71QElWyMk+WQSY3LVJZoRBNcWmoLcZUvDe&#10;TL5MzbFbBEjkfxHccMCM55UhBsTW0AmaZ5MRtDho5BhgXPQZLAEEMu8MdwdgPkbBpxG5bVvtF2XW&#10;9k2ma1nm8wy5fLICCob5llXfujBBADgNuFKZvGcd/wCtPx89LWe++mWmyO6n0+3le6WG/he1eO3C&#10;NP8APtRXUAbVyQMZ4O7B6VK93FJH506Zby2QtHbsqyIQV6knGN0Q4CkM3I2gsbt7JbANq+mRR2sc&#10;kYg/e7XSBVDeb1YNlMsSMfMMAb8EmvDBqdokdiobZZyh3gkETDBmyT90kFm8uNVfJIZ1YKtXzHRC&#10;pzR/pevTvpp1fkRqGhlkheG3hkkPmGNJHC71z8oA/j3MgwGALI4LHD1HbyT+Xbzm2kZViiZ1VS0s&#10;p+6ZSCpKgk8nbg7gN2WOJFuHjjktVvWm3KpjYeV/rVBUrGGOFy4OUB2YPACgh2iOQXX+j6bem4ju&#10;nmsczbw8nyjY7DByCFXkiTDbiFI2F3N4zs7P+vk/+DZIs2l7FbxyT39/d+Y0bJGsiyBXhjdI2GTI&#10;dyFZM7uWB3lWBAUUriQSH7TLHD5kzk+WsZDq7LksAVwxz+8yCCAy7BgHbYUTX832/T/MkKs7Q3UT&#10;M80hZS5fJwrnv8yljg7jz8lb7XJbfvV8tdkKwNHCoZrfBV0Ta+F3bRkOWPzI2DhEKzcKc/e13/r+&#10;vw9X4sbfUGjtLGaRZFf9ywl2q+5SSo3Bo8GN23MCFBXqORXNvLeMRd2UaqG8yZhZhRGhOZA2V2gK&#10;SS2MkBPmPcdx4G8fv4F0zVdIXwvo95NrtottJdalosclxFG8ZHlQTEjy9vmK+QW5t9uQiqsvLXt4&#10;b2QXdnGqmTbNMy/NM7R4JHQAFpG2dQSAg2qoCsKT2L9rHlXK7vz/AK107bmbPaxbNos513Qu8j7t&#10;sXmeWxAAZwoHzAMMKcmUbsAUs9zJpKK1oqx7pF27pjIq/vD+9wWJcjgbARleTw7bpIVhnhePT5IW&#10;VpJHhuvMztXOGkKABdoTcSXBLB9mG2DLobW3AzKI7eNY2lVriUqZwAwA45Lc4Uc/Mq4OSKrmL9pb&#10;R9On9f1voV57Q3T3CJp8yf6OWt18tSrEYXkKPlY7S3Kg7s5wN2YtSWe0Ehh0thHuZ7iGYExMSsZB&#10;GV3HOCwJGCdw+YI7GzaQFr37PNDbzTeczTyeblgH2upLY3BlAbDINwC4OE3Ci1jujJDKtr5a28a8&#10;+Woib94oJkAcnBDIwXDDazqBhcGeYrn012/rz/q9yvOIDqEkbXUrJulH2h5vLVd67WlOB988swwB&#10;8gG0YILQY7eCC+lPlyrC3zrJuLyoWGSYxghV8tegIZlzvGUFhxbXtqq28O5GVRDDwo2s2EUvjzB/&#10;qwQzDldqnuKjmhgkP2a7Cxq0JbzpsiSONdyr0LJklMoATtJJBGQxm4e0Wz/r+t3pYozWjWlxGUig&#10;jaLy3mkmZpFkkI67VGFKiTPykjgY+8dyfZZJ1W3jaQs0hSJriIMzFVICgD5CAgA4YhmdQSFYqLMc&#10;Au7T7VBZs0tvl4o4cg4KqrDcvygnKt1AwSflOVZr6fdMimG6gklG4t5N4wiyFO5mLYUjhW+fYFDs&#10;CoI4dzaM77vX+vw/4boZxjjd3muxM0a2sju0Z+7s3HKlh85JbYNzEktjOGzSGVldSbjzDbtsMaxt&#10;5kY/vMqFeMMMckHe2eeFtSIrW0f2WBlGJWdH2yM8jxjeI/kZVd+AERhjII4bIbM8sgjOpL5bZ3wz&#10;QhHDJg5j4JIRZMLkNtYFj0zuXMbf1/w3/A/zM9re1jaRr1m/eTNHvmmYuFRcgHbGSAAinDZ4KbSB&#10;uYQywSqu83FwdzJJHL5kbhV5CgyNleA2BtyBzkZXAtX6GSaRpHkeaOUK0yzhvM2jC5Ygtyp5wCN2&#10;CQoIY0ZrZTBFJqCw27GHdDGzZ8wFcRnG0ggcYDng7wA5JqjRT/rf8P6+WxYmYxQR6aiKwa7CRxso&#10;3NCydzjbydwO0dScDAjK0ZZpLq3+1yWcaRsp3TOG2r93aMkkEAAHnPyuVOBtUOuLSe/uHQGErI0k&#10;ciFGCu55YDZzgEbiBjgjOctmOcQtblpJAzXDqduD8i7cby2AueCNwJz65BNUaU5LTX+v6+7TUjZI&#10;44mCGSRkUHbHcHMYO7cABtZlZuwIPAIwMEpdSyWCs0FxhYQRHGrbg4KZzuQ7WYp3GMlifkI+WVo5&#10;C6iY7ZHXfD5bAMVDMoUbchcgHkBerbuoqOaOWH/SUtpI5okYoyyYR8P8sgUAfKOAQOpQNyOGDeOv&#10;X+vn8/6uDXUjsqTRPIwUfaFa4DjcM5fcD0/iGTgd9xy1VvLaRyk27zvtO6SR3VfNUdA2cbM8swYA&#10;4LHj7rTyWey5SN4zN5k5Cs1u0ZZi4AwNwDhu2SMf7HykxieS3SZmuFVWaSVneL55MdM4bbvA5wuN&#10;pIGVLE1RfNHoQg3PmyKs21WmVvMWTPlso5AAYKeULd853DqGVjz3McaWiGZI9owu0yKuct12sOcj&#10;kLyNvHVg+4nWSPyIvs+6OIJIWb5fm+YgAjcMZJ2gYbDYwMBm+XM1yHW3iZpOJFbIRuOMFgQ33c7v&#10;4hyOd1VYOb+v6/r8TwoxZLFAx29WxnPIA/DH/wCulgUkBiNuchlHfk5GP6Y6/hTQWDfvnXcoB24H&#10;zH0/yKEL71Errj7vXoOo9sdfz7V0NH1zRYErIv3/AHJ3c57n6/8A6qN0QJYkqODubJ9vfv8Aifpi&#10;oyxG5kdlU5Zfm2kEnnk/jxTo5mZFwQobIXtgd8c8denoPcUcpnKJahkGcDdzkfu1AxyOff8AHnn3&#10;FSGYR4CgbSqqyg4XcB0xnnoccd+earK/zfaWkxtX+Jckcn8un+QeJIpHiOQG+b+FV4Xv0B69hz+d&#10;HKcsoliNjtwq7dykFmQenXqO3PoM/jUqFHZW8sL8wdgoCk+3XPQ8/XPvUK2v7lQMqGGH+Xj6+v4f&#10;yzTk3gkmNm6ngkdP8OD1zj86k55WexajCBvKEbKp2lgq4x15x0HbnPoakClA0cgXczEbWUBumQce&#10;2OewNV4y6rhAoVZthCZ2n1xjHB4Pb/CZ5BCisDIGBXdtj+6wHT8sH/DsjCUdS3DOXlaJ52+/nbFg&#10;fMT07e+W4PTp1qa1EznZCv7yNssGydgz94DjPfoQQeR2NdHP8FfiDY/D+w+JlzoW7Qr64kto9RW6&#10;Ro1kj4ZGRSXQ5x8zgKcgDnIPOSKbKZrd0Abd++2yDaT0zxyQdx6cc5BPQbV8NiMPZVYtXSaurXT2&#10;a8jzo18PiOZUpKVnZ2admt0/PyZJCyxOsjH5tu6TK5VeGUFTnk85xwASRzg1dlvIp/Lb7FH++xJ5&#10;McKqobngDn5fTB5yCeRzmqI/MQtKsbMu/hewAwvI6Ajtg5DDJ4zNA7yO0UeGb7rNwByTyPQH5Ryf&#10;UcHAHLKIqkE3f+v6uWI7iFgSXyV/ikb+Hnggn0Jz3yfQkmxCQW8kt5cbfPI24LtOD/F2PVSRx0+9&#10;tAFSG5WW23eYWWRsFW+VRj8fb+XWrDXAgm8t4WSThWaSNE+YcDOQNq5DZ7evcHJ7mM49CxbqN8Vu&#10;uzEjEKR/Gd3BJA/AEZ524OCasLfkWS7bSHa0gb7Su35CQ245B4JII+U5OOBj5apRyLHcb2fy1xhZ&#10;HUAjGBzjtyO2c5U9ARaawkt5ZIZW3N5ZSIwwkc/dxycgccYwMY9QCrHNUjHaXqWEubFIf9QoSNgy&#10;lkHlyp3J4yfmCdyDkjOQKm8u1cRzg27wyviRJFPlBtmTuwAQffsDkHBxVGJrm3laeGSTc0JO5mK7&#10;vlDA9AOgY8/3jnoalkZm234dfMW3UxncBjDA/KQegJGFHU7ufu5VjGVP3tHv/X9MsLJHP5iz26ys&#10;zMzNKxZCwXk4BwBkDOSQODyMip7QW16uYSxj8xpPMEZbqoJChcbDuVc8gnnB5BajbCUSpH5kCjb8&#10;nmMqAqFyDuOMt8vr1U+4rU0K7LXLxrpguPLUysFWRRGAeCAMhcNzlhtDNk44FTI5637uDa6f11/4&#10;Yda3duLWSKe5DWs0wYR7dxxnoqMT82WPz5LA89G5dYsLVQzI3mZXzG8tl8w7X2rjPzdiPun17FYW&#10;ZIZ2gsnj3KpLRR/NiIEjI3k5XpgZyxcEA8Ax+eiqbe8kjRSrCFm+6SQQMvkH+AZbJ3c9OcwY8vNe&#10;3X7/ALv6X3FrzZPt7tcYm8yFvMmZlDbWV8ODnGSe+4gK/PAqZfLkf7R5qySLGywxyLtLKGwBj5tq&#10;AbywBJOACMEmof8ASFMeBIygnzoQvyxrgbcjGSQSGKgZy5P7s8mPbIbiPyGjIxna8hzEx3Fj6r0y&#10;D1G70bbSkZuPN939f0uhqWCJNcTWk9p95VWPzGG3+91PzMn+xkA5UY+UMsMmx7aOaB5JOvl3CbsL&#10;8yNjkDbyxIAweV9c1BZXctnFFLpz7jFApjm/1hjXaPkTP91n5HO0kgE4xUqNZpeBYDGz7FeFbSTJ&#10;WMbjtQDOQAd3PLfiwExRjyyjO/8AWm9/w/G5fiW1ey+3tciR/OH+jNhXUmP/AFjDJymwdTxt3Z3H&#10;kxQtYrNG7xRybmw33hgbcuONzDBDbgAQy+pOS2JpbZ5LczL5e5op0jk65URhSd3zAnnBHYjPAIft&#10;kFuxF0kkUy+W0PmAhOHzuwCBgBpOnynk5OSasY99d/l8vlv+pZt3vcMk3nfLCUSOObnYzAueMggl&#10;RyPvDnHz7g7Tx5tvJ5l0qqqyG6kt1/dsrsVYFxxghARnOWxwoA3VonufMuMWlvHucs0ZJbYC2QZD&#10;64C9gSec7hxseG/D1z4g19dCtr6zst6sLL+0GYIigkbScAbmZFXjapYN91QKuMeaSijmrSjSpuUn&#10;ZLW/59/w9R7ai0Nk1iXs42mbbvmmV5ZHUEbA20HDEBeoAO3O0VajaCR2jRleRCieX525d28KAEY7&#10;QwjKnHRSozzkjPdJ4btZJ5t0u1RH5UjRnZu+XZ1K/N8yjkFUyuDuNPmlkg8qyvwkgjfb9jkhZWdm&#10;JJXHUhgfvZAIYAHON0VInFKmpW5fX+vwWtvU0ZFnjhjmtpnlkj2tGu0KZIw2Y2Vz1/5Z/eALZx61&#10;atjNbukCt5siyqsa+aQjMoLBtx3HCkswY8kPkgI3y5MsqKA5uBuMbPJJJH8skeWAYZkG5WLbmK5T&#10;OTyDuq1N5aqu9lbzWwh+0b3u1LfKDuQK7EEkc7mEqnHGU5pHNKndJf1+n+fn2ZHZQLpsMZmlzNbF&#10;7i6myuY12EMoJOFXc754YHPGMYne0jieO9jaNZvOzI0VmMCNSh3nGRxlPvcIADnhcz+fInltcMsm&#10;dQQyK8YUTohwrFmYbhl2yWBUJgjJJBs2OnXdzJJLaGT94UlW1t4dxCM4GQjdVHykgHgnO7AArMyl&#10;WcVeT/r7v0tp8jJNlJbzRIXlZZGjUmNz+8kJc+Xks2VZkz5h2kgH5QDgkGmQXVrDNBHIs0K7WSGP&#10;7sZX5drk7kGwDaAxBJ7dZNCWze6kh2Wc995LK+63jeRmBCu67iW2kZ25OeRGCAQasGzO7dFi4tfO&#10;2eatvIpY7WxJjcfncsWUMGOCykqFYLlIJYh2vfX+vz+X4HPxRPE0MWW/1u62hjUpvVXU70jjAPmE&#10;Hgglw3bjeLdubO3DXU0bSK1vCkmFC7Im385xgjaN3Gwsr5yhq+tlp9jFAt2Y5G+VGt2njXz9pQF3&#10;BJA5C9T6jkgtVV9M1IPE10qteRrujWR/m2nkOMtuWXLrtfBUZLAdDWa3L9tCotXb9den6/8ADozz&#10;YujW72mnlmkbzJVaMmRnPyhkyGyS+QWPzNyMAFwaV5C5YWdtAheP/ljhFWFgcbNvIJy7DaxHVcjc&#10;w3aqQw28bJGVeSaQj94WUIxj3cADduBAU9ArSEHPJqu8Iw1qtvcIyxtJ5EQKRgDd/wAs9o3ByJQA&#10;MqMnJfOD0ROunUcXd/166/8AD/cnjTG4dC6O0fnbfOSaZtoUsDuLgcneE+YHOcYOTsEUs1rNFMoi&#10;iiUsHdZJFG7A3FjgkKxIOSeBjPK526lzYyh54liywZk+z3DeZLO/zZDKykuQp6jBPAP8IqpeW0ko&#10;kQWpDRylVWJSqttC4SPkDOWwAOrbQN3yAjVzup1Iv+vT+rkUOoSRPvS62+dMyRCC4DrkjO5WZRhh&#10;uYhgAfmxuyxJmtbxpWW4h8uFrjI7AFvNHzZwRhWAwc5B5yQpLVWguLadlj81WuJsSqihdzN5bFeB&#10;u2/MAMkDc+OA3zOtC0k8k1sscrM8k3lsy5kK8hwcFjgt1GScMVIHRcpcoQlG6t/X9f101IGhRpLa&#10;NUWMlkV9yxvGGxkSMqlUIUDcwB27XHViasXct3eae32iKRdqIYmuId0aqCd20kBRtJVemMD5sZ2D&#10;JtXhgsVmiaT5VVn8uLA3bMqVyTxnILfNkx5ySVxNb3ECWf2dQy+Wd00cX0+QksQwj2vkcnAViGwx&#10;AzlTtqck6PvXXR9v6t/wTcTdBPPZ3NrJC0E2+NliZQjb1G5sAbWA7jcd4XcflDNGsdmH8+NI591m&#10;reZMrMygL8u4E5wUGD025JA2cmrBfRqJIZ72NWjx57LcBcKwVwTuGMEkkZO0hsbgRlrVxNLDfRx3&#10;CeTFKWULPOrFAFwDksA27lixGHBDgbXIMnHySi/X/gf8P2Ft5got9XgurdrwKZLja21WYZG1Gj5P&#10;zD5l5D5UgjkiKO1WCxjAlZfJ8oNFEpG0KSyEyJIRjjcMcEZOSwqa7vhdhdRWfdDMJZx58DbGXjYZ&#10;CSfu7lZnOCQwbkkZr2ssRgRgeFhP2aYXCthV+YAFlAPfJBAxKCwyQgaQR5rXWn6Wvp8tdtdu1hzX&#10;Jt/3NqnlllQbVmAaXfjLDgNghQoPzKACynCkGATKUYvAu1vnhXcrlnVd3TkHHOGBxtflSWYNOFW5&#10;IuLeyk8r7si2ufLBEa4wR0UlMDhskKc7iTUNrME8y3fdGWXz7hY5BH5jcNuIKE5B5OcEbuGxxTNI&#10;2totdL/1+P8Al0mH2NEkFx50y2bfviuSBh24ZcjarvuYg/dwwH3izTmWOCRppXbzv9ZM8zOxJB5y&#10;M4ZchsHJG775wfmpOqIn2PzNP2MynZcD5TIF+8cn92QzNxkf65Qdvy5ls8XMw2QStG3ChVIUbzt+&#10;YDbuBY7CBgOV2kgbmpMmUftX/r/Nv+rlqSX9zHLfMsmA4WOS38xiqtkEgqDjnJ3dE7DdU8Mk1pqa&#10;LtmjZYVlESpxn/WnaudoXgMxJ+q45GXHJLDt2nyWEjJZyC32sdq5wykjOMnGeoUjaF3KrvtDWtu1&#10;sVVY2h8tkXZFj5mfG3kSEMuCoyckZYGp5TOVHov6/wCG/FlxJ7qARWkd3FbyR7BawyZWOWNSSjIM&#10;4bJZR91lxlueMrHJHpnluqk2nEjTSW6ZVhk7ypY7wIzuAyDjb0Uq1UpLk/bZrlIUjn3FmmlUSbnK&#10;EZ4Ch928KrZHBc8dQ1Lx5IGv1u/scjKjCSW7ZWUsh2HllWPblupbO1uBuG85SvZN7+V/V/15+asX&#10;Bcyu2yWGMPEjCRZmVY4FOCPkPVQVUbX+YdBvyoCRXDxQqy2zMs24SKzbpAzMHIQqSQrqWwuRkg8Y&#10;GGggumihjEkTNHHGZWbc0iiPBCvj7ycIVCkg7VAzzupl3extBHYq8e6RY3y1w+HO1mEhyMcAAZHJ&#10;LZPJzTUQ9m72S/r7/n/TL7AadcC3nlQfMpW5MxYLmT5NrsgJA2gbSNrbf4jilS62zR2wP2RZNpeF&#10;kKKfmJ2hvvcMSpJG7e27bliop+asZuJoo5I2MKpKFjJI3PnHDJlickA7QQAPn2ljNK88bLNptvLb&#10;QztIhjswy/vOGjK7Qc/KD8wXOFPOGC0+Uz9n0/ra/wDw36FkyRtIySPJunbbcLzhCC275QyrwApI&#10;ypG5m5+6HRSpsRbaOWNhkLHGu1TiPIwAMgfP5m3gDJbkjaYSmwbE8hYt0kW3zsYAIJVjj5SBh933&#10;cNlsruzIlw1yzo100yhT+4kyry5bO1y2CCFckk8kMrc43HMycdP69P6/PctRXAg3PGVkVZN7bY1U&#10;Fc5ZsEEk7lBLYJyWOT1Z0uSGMkkjYEZ2rGXd1I25G5ty7c4yQevqSTWEjyrkXcjbY9jWrR7EEmCo&#10;YqqgMQwYFcAZwPlIG+Uv5sbSpbrukkIVjbtIZQclSuCMgEtk9Tk8ggM0qJg48v8AX/A/TrfzVwRx&#10;grBGT5jM+2LA2hduCAcj5QcgsewAHy8URzQzNvxI4kmVt7LuZMhcN34BxjAGd2OAcVSFzb7ofIkX&#10;auBtj/3tqkDnO3j5QAD8uckjCz3Q/wBH/fr8pKvuwPKjySQpGNwwMjk8jOem2ZIj2cr/ANf1/XyN&#10;GIW8ssjzCFEXcscjN5jCMH7vz7TwME88Ed+cTpIoGDbx29wIwI4YWCMzLuw2XAbAILEHP3sEAnnP&#10;SaYbSYlj/dYxIrHzDn73DfNzh+DgYPfkOtb2VHWBQjSPzGlurkbjtG5QOOcY4wVJXAGQDnJMwlSl&#10;Lb+v6/4Y1Jxb3DKrlWUcW6naSoZgSXj34IJZCCdy5XnqGpsljZ26s0NuuQgdW8/YpAYdccYyh29W&#10;37evzNVEXkquiPNMHG9iIfl444JAYn8zgNnbg7TKL+KZ5ZYbq3WfzEaR/OXcXwoKqMcjnkNwFDHL&#10;EHE8rRl7OpHb+tf1GrbRRIrr5e2LCAxkRnGQflwNv8R3ZwCu7PLZpGtiJnt5bRZI9p+VY9pHG3Hl&#10;4O44AAyehA43A1JNfTGNpJWCStvR/wB2w3jLgKc5yflBBOScnAwpyERmRQ1qdzb2bz2Csx3fIxUr&#10;97Lc4BHTk4YGi/f6/wBfkQXcd1Hxbn/ltmJVLf6wEDGMZ3FhgOCeRjnNL58scschbaxA2zOobezR&#10;k5BIGWO49Oi4wSSVoQ2CwrJc/Z0Dv5sjErGpjPQckkezcglkxkKCZnhlG7y7BisEZF1IFYg5Kn5m&#10;UfKu7k53A4PPO6k7lXWzRWVHhT7dbLcRq0e9TyiA5+boMAA46Dq/GWGDLbOV+SWbyx84dYoyoVWC&#10;/NtBHAZSOSCfdgVEcdrPHCwj3OPlIZVwHLKm3uckgjORgFsc7txa3lRTFY7VT5ZYxrJCQzcAMc4+&#10;TPy7uxyDx3uMSvi2/r+v+CWINTvpGE7W0nmbfO+zlznKoqgn5cMQcAnA+4OvCiax1AWNq0ccrfLD&#10;hdoCgrs+YsMdwD6k7fTpntE9v5lu17u8tQYvOUrs64YgkEHOOcjnkEnGJEkuBtEgbbubbHvZ2Uqc&#10;hhhdpIJ6cKMEc7SKHGJMqVOSslp/X6f1sbFrcDyo5LVEkXy9zMqnC4wSe/y/wjGOCBk4IrStb9Lq&#10;4w8u5WX9+zO2Cdod0ZScAZXO9ckHg9eOZSZ5ptt4vm52qdsYLAhgS3IDbcZI/vepwxS5BrU0Stqc&#10;zSRybvNZ47hQwGOELKf4gSAo5UDHPNc9SlfY4q2F5tt/6/r7jvtLvbO8T7fayRXE0jLJCkbGR5Ze&#10;CxyfmGOMDttUkD5QOssHhSIC1uMiFdy74yjRAHo23gBu5DBcHGNpyPI4vEV3p8DR3GoeY6q+6Tzg&#10;hRQTncMliSWztyMkcgsTW5pXi4oFur2VVK/MuWyVYkjdhsnnJUHBzk5HGD5OIwdVrQ+bx2U1ZK8X&#10;p0/r+vu0PTZdNgcQyxzu0jR7lkRiN4yRvypIPDckFsktkgElqCfZtrQ20krNH8sCLPtaPjYAoKkt&#10;+a9MgZAaubg8XXNx5ds9vJG27bJIshbzMclf9r51OPmJBXBJ2gVYi8TBxDFJdFY3jJmieVgrfeIJ&#10;3HO04+UMOC2Rnvyxw9SO540cDiaXxa/5a/0i1eXEEl1/pLW/lMzeW0inzNzfwjgkAqcnnILMMkYN&#10;Irt9n826dlkMOP8ASVZVPOdrAL3kPOAW5xnPBpGS7W2kcx/NIgWORohGC3IVv73bkdxknPGZrYSP&#10;i5iX5pNyibag3Hb8uGHUZBDdAUPyADIra1jo9mox3NjT7pboO1rFu8v/AFcPOwFwp9wMhgWxzuPO&#10;eCu1pUuH8oRySSeazr5cf3mGRu4AwMlcMMnPGTjdXLwGCO3jE0EuGbcCsvBAHsvyYG7J68MR97nW&#10;02V05TaqqwkmMLHeGYjG3OQSA2QMhlOAD8mK5q0Fynl4qinF/wBf1r/VzohdRyywyWt2fLdTJHvQ&#10;uXYkAHJPPIJ5yQRgYI+a0Lc3Tk3MskjNwybBiPacsx4IbBI7DBzyd3NfSYp0mW3a1Yqw2bWUKw9R&#10;yOcHHPH8PXdg6trZ3swTZumxEsisJN29SA4bpjGFOCASVbPRefKqSSkeBWl7N2j+hnXFk7ospbAK&#10;4kaORwgXk47DdndkdD19VoS2uJG8m7kZVDIZPLJ2YIOAwHAJXqPm44zjJO5DYX7OsstrMzbQhLoG&#10;BbnHcD/Fiw4OMTR6eqQrauwWRmxskb5ufugKAvOcsOxye/Lc/toqVjmeKtE43U7HUPKkRk8pnUjy&#10;yM7SSQBvB3Y/i3Y3H5SME8ZN5DfGb7VHLjduSN7hl+dSFWRWXa2G52seQQQvOee6utJVVEkxMYYq&#10;cLIVBxkDp3Bb7uTtGQQDxWc2lzmIeUzY2qGeNjtIGQSAPlIABBP1GOxmOOoxldnoYfHRjul/X9ef&#10;+XIm4uUCzTXU7bi21lYneVDbTk9ccZzkgLnd1Iu2jXiRXEU8e7opRZOT9wqGxyeT93G4lhjAyBqv&#10;ojrIrWxjYMwT7ucoDwAygY5II4A5yM7iKsr4WMMbC2towsS7ZMOGDx4wNwxkDGOmB3IJUg6SxuHq&#10;HRUxlDlV7f193oZMeqkXDRpt8xZm2/J8qNjdyNvcEHdgYHPJAxc0rUYUt4WEbrgfKVjyqj72447F&#10;j3wSRzz1mPhxLaH+GOOOL5lVVYI5z82QTjA6DnqTkHgj6PeW0jI6yedHMMRyN/HjgkHJUnOPmbPb&#10;rXDWnSlGyMJVMPUjZFpharCwRo48DMa7z8g3EBvbBPDAH5mPGc1z9xNKs0iRrILcthhtcgIONqlc&#10;gDBHzZBYk7jnrsRW6fY/3S7Vkj2kySdyAM5XgjaM98hmJ6gDHvbSWK4cLK8x3YCpblVj+ZsAktgg&#10;8MMnOc8bhijCOPM0h4XljJpv+v67/mZtxLCwYFGZpNqyQxqXDfN8oBzyeuOMAq2zGDVWWW5bzbS1&#10;KMzN5ccilV+cgFhvQEgEHsSoCg8AGrcwuShhV2d5PmLAOxMY7nBXK/NwRgZXjbuOKEgQXTLObcrC&#10;N8yxqVVeGKgAnIP3uOc9ScYFe5S1R7lFL+vl/wAN5kbyszqwEn+saY+dCB5b7l3MMZAbAG5hgrlc&#10;Dkmo1DOnnwHzCsjeUI8eZIB8pUnJI46jOAqY6MRSzmGA7popWZmRVVm2tkchckls5A27eEAzzyai&#10;jkJdItkX+twwmXKMce3ylsgjPOAoB+6WXe2lzqivd0/r+v63LGxCPMEiyOyxorFyF5PIXd/Bwu3b&#10;tU5C4O4Bol3LOgglkg3LsT7xZDx8y8bcbfQBgduABgESUw7lD7drfu9wyF2sQxy+Bkt164JLetTF&#10;7hH+xvEqvHsX7LGxi8rb7Agt1JBBAUYOQG4i1g1jf+v+B/Vu12CNp8PbqqCYKRGvzOHVwW5xub+A&#10;g5GDjkYOHeRIQ0lsFaNbgNC23b0ZO+duN2eMEk8KDklbCwLLt88RxCaQF2mYyZVGY5xnOUx1B67j&#10;knGbukeHr7UZZJba2V2s4S83mRRn93HjJUFiWwDuOBu2rnBCkmozMZVYx/r+v633My2aG2MMiXTK&#10;BgR5iVcYb7wVepycHHUgbmOTTpLfy28yCX545Bume13H7p3SMN2eXG4c5YLycrmtKxsLOCRFj2xr&#10;ty6x7VbcMKTgcbgzOuCDg5zkYSpl0d4YhNcwyNsVDiSEL5iqOVOWJYZGQueOCcn7tfWIxMXiIKV7&#10;/wDB/A5mSNo5sFHXyvLEaY3KFBJIIYY4HUhSBg8hVANecXOnWjGeP5WkJWRpDGu4AgqGI7kD5QM5&#10;O45KHO7cW7pKjCSRdsgLSSDKgM3+0BkjaMtkHdGOuOMLVkgimaVIGjmEY2fL+8KnCYHH3SOOCe5x&#10;jAHfh6ntT0KFT2krf1/X3mPLIZITdvO0UivGY4wpHmqzkZyfYfKO3bgDNP7Ws2FUtHujf72Dv3KS&#10;C5LZHO5tv8IY/MOKdqc88Mu8yhZY5d0m1xtDDd97Bxnbxj36LuAXPutRmjaTfKrQ7f4ZlbexbJy+&#10;OBxyOAcKSMLg/R0ab5T6CjRclp/X+fl+hblljWWRoTIk5wNrLjc25SuY13Z+c8ZJVsKME5ISCaNb&#10;NbhEt27nau7btIYHAU8liBwRjap7lRTa78idpLYzrGQCnljbgIxI5yRuAY5ODjP8ec06VYWn3bZJ&#10;pWXMuMnLYxuAz8y8NnI6ls5HyneNM6PZrZkskkSzzPJCGMkgMhmba2NgDE9Cw2hsk5BBz61d02Gd&#10;PlaCFdyyRyNGg/dKZCu3LDKjqBt2gkcYzhcwSxzbv3y+YMM2Y/vMGRASv97kHIbcC3pkmWA26R+U&#10;/wBnVG/1mZlV/lXcWTdt4BbPGQAQMn5iXKOhNSnzRt/WiNaC/aaH7fJCNzTF2j8hdq7yQSWG3G4j&#10;b0APQHKkLoBFgZJmkkjdUKRRMm2N2Dhv4zu28jCDABBwVLMRkpNczytBdv58jbi8ccY6g/OMFjtI&#10;JQYIJJ7dQ2oksto7OLXymEfltKsbBVV2PcFc8MTnIB43ZLYPDVPNrR5bW+7+v6+ZveG5IopZF08y&#10;Rq22SSRmK8npnpgbVwCPlB3YAGBXcaZLai3SCGPcuPuwttUDruIx36hlwefpXn/h1jJOGj2syTAr&#10;5OBs3ttI2hcnOMA5/iH3hkV3nh9riWABXWRsBE6bSpP3seh4wWOCAD3FfLZnG07nyObwtK7/AD/r&#10;9DQvX8n78Hyx7tyNblRjacYC9snoAf4gQcjdzestFFI8kssbTMsjSK2GJyG3DnDbSMc5PchecN2U&#10;1roa+Djrkfiho74zmNrGe08tVUqSjRTK5JA+XO4IQGyNwyRy+o4Fuyz2cy7pAVh3sdijoFG32/iH&#10;t2JGeHpypzV7apPR3++3XyPNwnuS/wAv6+/7mc3fJHFGvnQ+Z5nyhWUfeOeFzxkrjJAznkEsTuiu&#10;La5SO1eKCQrc5MMjRkLKN2x9pc/MwbeN2Wyd4JHOJZhZzNKpgUmUMR5cjYPytuAYEFzguM5IyeQd&#10;pNR3mt6jbWNvp93qMzb2kuJFjmPl7PkHCb8cZQcENggEZBNfRUuTaXyPooc2ij+Pp/X9arH1G6Sy&#10;tmMc4PkxxMVZ0bICjc3DMG+VcDBzgryNorFu7N0O6aKSPbHth3RkL8hIbAPyrtYgH5cAqPlOcHb1&#10;OMLCwnlt/J+cQx+YEXg4yWUEAKr54UcseuNxyPEVze3epzLrE80NwsarcNc7kkDKNpJU/MXVlK7S&#10;xOF8vIP3fZwukT2sG30+b+7b+vLzWeD5CstuzSRtMy3G2QsxZST824AclQWztOACRgkVQ1ApC0hW&#10;eYlQE3K5yckDc+W4ULn5QRn5cgEfLoLBqV5cw2S2cjT3W2G0WKMu8jbgqxqqtvY527dvGAuMCs3X&#10;rC7sSbe93xmO4cXCspTLKrDaQVIJGPunnCEAHBx61GMt7aHtULe0Svv+Nv8ALb7jH1BpFaO281mj&#10;jTDeZIDnnJyCMdOvJALYHcCCdZpZtzArLIzBmjU4O4bSVJ5A6Z6EA4OABVjUZJVa4aWXzmkZnmX7&#10;Ps3YJ+XGcxcbuM42t35rNud1vAwu5G3fIrboidzAkBye+Scd85OM5Jr1qex7VGPNFW/Lv/X9dHSI&#10;08Xnmwj8tXHzlgVkXIxhSPw9D83Oc5vz2dpEqyQQzGaRVaVpoEJRwyHOQzZJyOWGSSMryCKEsjiZ&#10;5Ek8ny2QIyqUELB/uHOMqduRnjg9yXD/ALVJLExii3Mtv9yRskZPzE42/Ic5Of4mzwQDXVFGkoyd&#10;rbf8N3/r5WvbkiIRXgkRlt5MeZHJxHgE4ztPTaDnGCFy2TwHJcC1gnt4olkkVhtt2j2+WwB5fKjH&#10;GSGwMDP3eRVXzZLV/NaFd1qoUx3LbtowPlOdpIZ8HGDnGOh+aGQ3FwqqZGkh2ZVfLcouBnCLnnH1&#10;I+dB1NHK2SqfMtf66/1t699CZlhMjJF5jKpVY1UKxYEqEODjgEZPXD7e4BjjlgFwLeSURwrOrZkH&#10;H8WWA6dj2yvzZwQStAX5W5jUzLJmNhujlXoFzuAwRuIbdjkLuyWBYkNZ54I0hliMaRxhI1VWG3BD&#10;NgEk9AMgA4IyRgFQezKjRto+pfWRbhZYmSSd920mT5/MPdRgkjA2KQMnHAyFzSOZp4JbmYTbRIJm&#10;uLf95kDcVJIIAIKHndwAcMAMmk9wJDvmmyZGcq2wAjbkZZSSQF54yQxwBjGTNCkljcZjhuA+393E&#10;sa7kKuCo4wQcOgYHByRgfdxSiHs+Xbf+r/1/wxcjZ2jZ4DciR5T5kMcxwwwxLFhjJwBnI4CHgDkR&#10;vI8TskCxzbVztZMK3ACsQB+XHI24GTkNidlf7XLPcLGImMwLEblUFi2RyQF35U4zhhnnarvLlvbe&#10;YmLzA8Z3yRoXU42Hj5jxjGCcDO3JU9aM+VRl5f1/X9aTSvbMpiLhhHJyjRjOeen90n5jggkruPJL&#10;KJrWaEos2qQRzOVzIzfKSCgADNgbEPGPlJ9ehxXUb28xVTzCgfMfKleq8gjAycbuhLLjJUVMpt9i&#10;rHbq6rkkSEENkFcZwNwfoD1U/eGCuFIxko8tv6+/z/rXQsw+YZvLt5Jh5K7VEg3bmGPmwdvrgjls&#10;nHAJzKLiRh+8kzJDtACsQy5YAtgcsw49jgHsAyWtrfX08ml6fbEzSfu4s5VXYRluMZzld2FDZwSA&#10;TkASqpaeOLypGX+K38vDFSSNozwVHQ8EjO05J45p6HLJx5v6v/T1Wum5JAHtpFuERUA+dRsOGP3d&#10;zHOMHOc4bcGJ9jIkMKuAI2VoZA/zMXlXAdlfcecFscjIAwQTkApaGWcqFt/3rFP3zSZcAqMHqSS2&#10;cdj83Q4q3E+6NdkreZKsknlyxljkvnfjuMg5YD5sLjHIbkqSOWcnH+v8vn/w255Ah5835pW3Rs8m&#10;7E2G/h+6GICknOcEnL5y0hS2i0/ykbcuP3jqFVXjywBHHGGxkHOPmHdTJCuoy2s8iC8ZWkmVVVMh&#10;lYk7gckMTxwwyNynjJqu00jYtYrqKSG4VWRmQrjAfceOq9eDgBW25wfMGHLJmXs5S3/r8O3n0bLc&#10;TW6IsLKQfMZXjVBudc7iGywyQUXHJPAJ29KiXVInXfcSBJRh5IVw+ZMbl+Vhn7pypOTzgd3qk9xH&#10;fMolmdo3O1slh84Gc7dxz0JAOGUEjgld0+meJ9UsNBbw8NVmbT47tro2LMojEqxGFn24HlZEhU44&#10;PAbdgMNo0U9zX2Huvq+39f152LU2oq1vEkUrLHtZ4xHGW2OWyx2gkk8D5gcj5fSqMuqS7ZNlrGRG&#10;y71+0EMDgyEA/UFhktglgDgkii13K4xOPMb5UdSC29VXL5JOU5bPQcHjnJEN2osiHnuo/wB4m+G4&#10;R1YMhJBUdduGRuOAW54BAOkMPFG9PCxWj/r+v8/M0J71EhVZfNkkGIw1wu7OWCjCkkcomNpyCcHj&#10;gVUd1ZC9xEsjNI6TRlUVSu7PPyk5+XOCOSc/NlsV90UCeUY5MSJJJCvzBSC23C4AJHVeBgrwOMgM&#10;8/EW2FFUxqy7mmDErgbgckbQWyxOc8nI6sOmNO2x0wo8u3f+v6Q66ulmtY7y/vI5JJmzNP5g3GPO&#10;Tj/eALcnPGDu48vvfh5+y14/+LHwk1r42+FvFXhP7D4V1Sa38RaHJ4gWPWLG1itPt8mom2YBntGQ&#10;NGj5Je4jeMJlfm85M1wu2KJJI1jDtFgkuMAFR6gKnUcMd+QCV407Dxn4nh8AXHgjStVEelalqiXN&#10;zZrtK3EsMM0UDvvHHlxXVwFXjidiu1iK9DC+xpyvUV127/celg40Y3VROzTs00rO+j7Wsmutr36N&#10;GBMklpbyBF3bpFxPHJhTyqkHjnHcg/ewMesb27RJ5ztJ8/O4YLcfNncvCk8MffPIKkmzcSZiWe3m&#10;C+Zy8rRIzHADArz90lWbjqMdhuMKwRwZSCJpU+7G0eDgkghPlySedxBI6dgQRJ6mHpylb+v6/rYS&#10;OOS3keMERlWjV/LQrhsMVAVSCg4YgKQcbcFTmpVeG0aGW3BhbcHt22bQsikspCnK4ztHA6A9c813&#10;uZ0H2xyWjX5JHWZcmTy84DcgjDHHByGJLcgFGS5fciLmLy2xMMBPmO7oQQwC5bHGCcnHJFq561Oh&#10;G2pYyLz7R9mBVNzbVjAxGN3ClRhfzA5wSFwCRhPI0f2maT90n7tmLKqpj5cYJIOeBuJBDeu0BdT1&#10;CC+n+2LY2w3NlmEIjj34G7joCTuwFOOMZPFR21zE8ubqRRH5jLujk2FNqklcrnGD2XnPQHOabOqN&#10;NRf9XLLiS2byZXlDPt8sn5DEVzwNoO0Lt554I70jS3cM7DTUVm5+SMqzMpyGUnbtzjGDtGfm3deY&#10;oYGjkKR/u2mRju/5a4UN0XaTkD+EKSDyfu7TOiBmdJfMZtzAbX6R/e3bcc8BgSMZ3YJ5DCOY3Vaj&#10;Sj7zSK9pG0yr837vb80kTMxbA3BuxH3s9eMA/MABVlYIvtO+OdULybhIqdTnrgEBsAA57EA5yDmx&#10;b6fFGyyQRRx5+Vm8wKSAPujavBA59DnHTgT20OoTL9oEbyZ+8sS4EnzKQozz97C5zww3EZzUOaRy&#10;4jOsLR2kvv8A6/r5lRNMRQuB8qrmOZlXIIycjZ2HzkEYxnqAMizb24LxtAkL7t37kSBsMQPlA5wu&#10;0ZAIyMLjHZw0ebKujvMoVds1ui5dflJO0fe5HC47cgdTYSykYrDHDG3nKzKpCorcr8oHI3fdIY5z&#10;jB+4KzlW6HhYriCU9ISX9fj+XyKsJTaghRiW2hEbKqxHAO4cZXgnOcH3XNOhspblFQlRGpCNlsns&#10;SuOhzkKRg4J4GcbtGKF7ZIjqNu0MTS9Jo9ikY+cKxAGcDBYcgYBBKqCNFDFGtq9vt+Rh9nUhf3bB&#10;uf8AcIYkMMjHA7kYOpI8CvmVetu9f6/r82QQ2v2lJIpJd3nqfMWWMOpj+b6AgZHykd8HGK0I/wB1&#10;MWS5kWTdlUNrvkKsCyAtu+c7sgA5Y+vzZMZcbzBuaWMysrRJIWMpUjcxVc8ZbBUdMqQeMUW2ZooX&#10;jjhuNxjWW3WMBXXIBIGMA5ZRkrgDHU5AlylI8ypKUld/p/XSxIsEccYb92ZmZj+7UnJAY7sgD0JJ&#10;xgbCDjkCV43km88zecJjho2ZvMC5AUZyerBe2F3YAbioIXZmVriKafHMkhwHwuw7QWOcrjIyCRle&#10;STyfaRHuxDCszF08t23LIx2r97n5sjOCB90jCnLDPlZKp1KkrLf+vu9enXqTSXL3CeYGXy5XwzMy&#10;sG2lsHdjaRg5wFyVAxlWIqFby+EQt7VV2fKv71CsQTgAORuCqCWJOcEfNkmnzuGuHEc7LJtbbvlD&#10;MqhuCx6AAY67SC3BwBmtdKLiP7Rt3JukMX7z5ssSDyx9ODgHPfAINVCJ2Ucvq2vKNl/Vv8v6RNbJ&#10;9pdksvNmaHcxlMZHlKCCzHBO0AcsenIBxu3F8tnPAZFVZWaNlkG5T8mAo3c56YD8EjquMEimefN+&#10;9lj1Hyz5bFJiGZmXKlvlwrYyrKDn8RgsrpMBw08+7DKSqELv9MKM8EhiAB0xnBOTbZ6NGPLp/X6f&#10;hqnvYvQnzJ1ksLRo5G2+XGsf3t3RcnOQF2gfNkqC3JU5abSKVY9xW6mkDSNGIt3m7FGfmLHzOMkn&#10;vnHBCgwxzQCLc00c3lsyN8oKhVXGD8xOOgbgghcnA+/YkuoriNoJXurnz8Bl89mWRc4XPykv3PIG&#10;GHQZICudMY7NP+vn0W/T/J00MQiKvO5lZf3y3EO3fKDkBcE7xgx9VUnnrhVonS6DSTS6l9nfd5fL&#10;HepUHcGBGB8w4BPTZyMKpsPeKwb7W7kyt5MjNIpZmG4YI3EYIfrwMZxgmq8qTwxbGEwkj3OwZdvz&#10;42Dg5B4x069AAVJY5jnxEaaj0/S+ny6f0hsqRQyLbwTlRJCh2zLhV6DGNxG0hVI5wQuCTk5mmeYi&#10;REuTyrMWmkyxHLZPOdhODgAhupBLZqCaRpC1vbFGV9waJ/mO7nON2D3PA5GTg/NUo2FPMjtVVZkZ&#10;oRLNtUNtAJ+YjcCScMQFUOezACuax4datLRN/l/V9NN+uvQtWtu/mFwnzNIE8zaI8psIA3AFt3y7&#10;cHJJ3KCxq2ZHd1ivJ1VRja9xIGTduI3D5QE4Xpkk9lwWWqEcsnyq8uHyB+8tyqheAxUbtvLAjtxg&#10;DrzctB5fmGAy7FXPlxzBcBugJAPJYN03fMFGAU2jkq1DyK05Sd3/AF/W236Fq3RnjE4UKiqy7dgR&#10;VwzblC/dAB6nB+YHIHzMS4+zSNNO8TM0ikyLIu1VuM/cwDtIyzLlmAIJIXhiXQWdxC0a6ggg88os&#10;Mk0e1SoZSMBgXyM53bvlDMB90KX2lsYJYZ559rfZ8LFDGQz4Ct1+8SFICqNuSQRjpXBPEJHA5Lmb&#10;v6W7FaSS4u7lriRJflw9s0bAsZMkNsTBwRw54Jz2PULIh2T7bhkmhDPHIJCWi+T5lBIGHzsyVILA&#10;ryAWBuyW3lwNdG2jVogpR/LkVo9uQ25to+VSFGOG4J+VSAGzo4tTcFvuttbzlTCsynGBwFycLzkn&#10;KjPIFcksST7TsvL8v6+exXd47KVTaSQ7lYrJ5kPAYHb5aE/MxOd23kgEglhlqdHpccjNcRLCkTRo&#10;gkwjbQiKwQjncxVfdcHoSQafZXE8itsnl4ZvLaPIMSqvyAt03YU5yOhJwCAKHlEcaxXkMy/uy22a&#10;YhtoGWck7jgkbmYDggZJ4rH61JBeadlv/Xp/W/nSl0SKCEB42nVbbMP2hmbc2zjdzhUO3PB+YAfe&#10;2syk+l2ximhuPJuJPs/3muGKqoG4EJtyANwIxjIc5IBK1euHmg3XV3AsM0k2yWZW8t920Hhix2kd&#10;gcDPJGcbY4Y5bQLK8capJ+/m3KOobaf4gQwOAxAOBtJqZYqp3NI1qlk2/wAevlb+n+TZbeH7LLOJ&#10;g0ayM7wySblMxUqdxPGTk5GTjaoGQuWV4trmcMhGdu5pA3ytluF7qTk455Xbk5yrFmfzpIWdWVVA&#10;ZhcDZ8rbcdgqqdqg5IBXPIyKd9vdEJjG9yU8uSOE7l3MeOc5H8IAUc/KeQAM44iXVitPp/W39dyG&#10;TT8IGnBEWWEzrwkB3qVQYUEMQxxgLwVAGN2GHRI12zs9tD5ceI9ynduGepwCCfkyMnu2Aes8Ug85&#10;bWSzt2aMsslvH8wQAqeQQABuGDzyWPpUcV4kUnkmZt7fIklwoKvyNseHHXAOCArA9N23DX9cqdzW&#10;NTELZtf18/8AhvmEWnusjC3kuEh8nbH8yNuhP8G1c/LwBkhskhhtBLBq6ZBDbCOCe4ZY4yY3Yldo&#10;2Mxbnpna+D0K7Tlslg2W4f5QLiENI5j8uZirM2S5AOMxkAZwSMMp4UuVLlnEreckm2deHnRg5c/J&#10;g892bBwclSxGMg7YeIqy6hzVu/8AXfv3/EseRDFchJ53hX5i22MKygKCPlyQrAAsCN+wDCvJgbYb&#10;ZBFuubS3WJQFVljm2pHNkcHA6YRT9QMggndGiGRI49yyJ8sPmLcPtXOcKpzjGBkHOSVLE4O1pFii&#10;kgE08jKv7t1ljhBIVGRv9raACSOoVth4Y4aXUlLcPJv+vl/Wg1hYtD5ksiW8PnKJFVQW3M/JOcYy&#10;rHOexBocsfmZJomj+cxvcOwi+63JDZZScMSxxjGATyGhLoJO4ZWkNwqBkUIGYAKqMeccE8bjyu0Y&#10;5qOVbZJRbER4Vd00SlSXwRk/KdqqCrg/exuwSWBwovUcVrv/AFp/X+WpJdz3OS2o+ZGzRt9qaZnY&#10;KrEZG1mJ4ZWBwPlAGOMgNbY1y0cxjiLfeHmBDHJnHI9MDqp6A4GcgkBSPyhHdF2VovKdt2wtj92C&#10;dq4XAVgxHTgH5TULW8NvLJYJ5rNFGA0ezZIFG3cFAK8/KSMqMfJyDsNbJXRcV0/r+v67hIk9tbNf&#10;ahHEQuDcMVIKPwpQkqFyMju33yoAyCrHh86VSG3LbyCaLZCpO4J98cNhSWLeuewbZTJpQJmnmaPO&#10;5TE3khXTJIUjaD827gMDxwMgtkR3EzujoF+VJS77o2UMuS2w9MEErwcYJQ4+YKNYRudEKcv626f1&#10;8yw32a0WOI3DJ+5bDxruCJkbSBk+YgZiQw5zz/EDUcstolksdmrMZmXcfLCqx27cAnOSd+drd9p5&#10;3Gq4uLmJilxceYSyLGkeR5mcLvCnkknGO6g4O7hqjiUxNbszQsqwqsgVkVVYttYg56B8YOQAykfK&#10;BW6id9PCt6yd/wBevb5dC4uqCISWsLND+6x5aYXc+d4QjqN20DkHIbjO0Etj1GVlaSCf5R+6d26u&#10;o+VlUgAFQv8ACxHTdwopIzF+73yzBNzfZwxRd6lhubkcHpzgDKseoUU+NzC0cjXpadZvN3CFsqSf&#10;ujJDFyQeOpUYyQATNo9j1cNl9KW66/5+Xl+aJlnEnmSTAQyR7i2yFB5RyPmDED5j/eA6ZPJC1M4u&#10;Y2kt45GVip8yVH+YMQPmOeV6Nk5Abt04cJ47eXyTbyLL1jtWUjzXztEgc43MWK4YdSWIyeQSy2Rk&#10;xYTqsLNIY2BBBUgjp/CvHTA4DjHykVm4noRwUORLk/r+vXvumOS8cIqJKVZTthTj7xxgAqO5XgAD&#10;OOgAJOlazSSeVLJE3lxsTI2WXLDI25PUk7RtbpwPmCgVnrdwz+ZP5K7hc+Yvl4bO7BDAqQc8gZBX&#10;rzg/MZoClpdeW0jsJJisUe1ecsuV6D+7woBDP1U5oaTPFxWXwir8tnr/AF/wTqm199QvP9Xb/fPy&#10;wKsO19pLuV2jA3KXG3GORxhVXa8M6lLa6ha6hp+q3Vr5NzHJ9uhwjRur4Eivnhxn5SuShxg5Irjb&#10;VZINshimijdQVk8za7hSBkcDbnIJXGV255761pd/6G1tGFYx52pMhVWYhwzhc5/iO7rgjHJOW87E&#10;UuXVHy2Io+0klH7+r+7+vI9Q1Xx14v8Aib4iuvEfjvxNfalqeofNdSz3rTPkkBlAYjbgCPanC7VU&#10;AgHAvWGqx3kq3ZmjuXndlJaQsGwm05BJxyR8vBIcnIX73E6Ne3y3DK5kYRnLymNo9u089QNpB5J3&#10;FhtTB+QCugs9VjQm8nulih27RHcSn96owAEVsZ2sTz1GwkfMM18zjKcpVG3rc19ySlJu7bu292+9&#10;3qzqNH1WHzS7lZPMb5ZImaQsrBewI5O3DYJwRgAB+egsL9riN55FUtFgGJ1PmPuBfCuGIfjzT07D&#10;G5S1cLbTS3d4ZBDDHMS/lW53IyHqRud8FmyvCglmJH3RzvaJczSRPHDO8bLIoRmt3VpmMpHmeWTy&#10;3KsF+Z9zKSW+c14+Iw6tczw8KjrNHr66r8FNO+FOj6vZXOrzeLH+1jUGa9T7BbxAkCWLILBtgVc5&#10;IbZkkMcVz1rrCgwzR3TQrIGZo41EayH7hwcgnqVB28EsByCx49dWUtJC1u374Zkgbc37zHK7GHdf&#10;lO9S2e5Ap8Oqb7piblpT5vzxtHu24Iby9jkrI+4scdy3yhPmFedPCqUuZr+l6HuYzHSrciUIx5Yp&#10;e6rXt1eusnu2dvb61bSeVazTxrLnbZ+WCMOduACCAAfmYhumSMHBrXv57nTZpI9SiaOWLlo2bMgx&#10;nYWBHC5AxuJACgkjAxwWj61i1hZppPJkiEcjIp2SvyjrvYhQDgZDfLnJON3NxvGNlceU1zdSXWyF&#10;R5bfebAD42gnCsMEDJI+QDkZrjrYO8tETh6kfZ+89TtIdZ87Tf7PgtLYRlRLJuVV8ncijaZNuSoC&#10;8eo52gsDU1lqV9dOD5c21VZFjmyYwCgJ68FQvzBQoB3L061wcnjAXL/avIjkaB3lmuLeYOwZihA3&#10;eh5w5K4OcD5Fq6utC9sIZT/FFIEkWFtxOWfcByfvdDkhTG2NoXNYSwfc2dZs7eLXhKFf7bvchWhW&#10;SYkOFypyU3DO8DluhOPvje2g2qpGd7XSGOEZF1tIIXnaQOm3GOxC7Rz/AAnjbS/eIrGmDJcxktCs&#10;fMnyh+AoJPrz1XocYrSs9Q37pYfO3x7VllRcMm3IKMFBPUZBJONq4riqYdRehtTlLdnZ2ep3M8cx&#10;NtGrx7THuVQI1AJ+bJyOeMZAXA7girWiX0qXDRRzLGqwlmEUhOW3IuzIGPY9PvYweSed03UGG5cS&#10;RBWMip2GFZCMDkhsKOV6IRkjArTia5D4eOZXRSjZbcWbBOBgsCeQdncdcAbjxzj7x3U3J2Ot0nVY&#10;GbzEeKSTou98sWJBB5PzZ5II57nncRZnmDCZo/MbaD+8Vs42k98dAQvIwARxjANYOn6hPI6pI+1j&#10;EP3e/cAysOSoBUZwMD14zzg6Ek0N4sV4VbarBo2RCNqlQcDO0qAACrYBI6Y5JxvKJ205c0bDtRnW&#10;GTezt5anO7jcvbkZ5BAHoPlyB0qvPJNcWzRCVdrBVWQYZVXLAnGfvYc9Dnkf3ttSJJayW022NXX7&#10;rOjDeo+b5slWJwM5yCQMAg9apObaNnQIzIrRpujRWz83ylsg4OCP4s4GVB3VpCQprqZV2VlU+Sv3&#10;9zybJNzA54bA4yOSDgkHoeFrJs54LW/KNG8MfluVlWM7mcvkpzjqSfm7HkAcGtjWLeUTRz3BkRXl&#10;ZI13L8wYFQvJODnOem4rg/xEYdyY1niCRKsnlqVjbCgrhW4yo9N2D2APPDDaEjgq0+XU7bRZhPiJ&#10;RtBOTC0mdwzwDyufug5PYscjhqTxFYvNCwmdhuVlZZD0Uvyc7gufvjnHG4Hg7hkeFry0VIYHnGxZ&#10;lPlsw2kcncCCFBO5cepZcDrXSSxLeaYrxqF3KRFuVU3AhVUdwc+o6cLztNJS5Trh+8ptHnGsM9te&#10;SxW8MkKicI3nbR5iZwy/KSQoPJxknzMkDPGVdynT9SW8uBG3UYdwQR93cELEuBgBlzk5JO3rXSeL&#10;IZLW9kvkmmdJfm+QlSSuSQfvBsKXOc9c/d2hm527eyKIkRhaRbhWj2rtUA/N93BAJUZBJBOc9s10&#10;wn1R5dSPLPlHyLJHb753hWfG/wA1nKOjY+QBgQcBg3TnAwQOlJO0zOIcKuxt0MMca7o8ncGAAAzg&#10;HgHB2gZGQWg0i7iFh5BmaNiuVhDAIzFSWwhYuwUBOQT91jkHpbkSP7RIYy62+8iRmQblbBBUs2fV&#10;c8/wndjOa25maRinFNEdvA0jPHFJG0kkjSKvnD5sjlz142DI/vdCQDtrZLzSNHdvGzLNIPMVpDkq&#10;xBUkttOflBxtGS4YsN3OULWVUWIh3keMNGPLHO9sdQxABJI5II3n1wb2m3Vm0LPt3xKzCYK3zS/e&#10;YLtwOQwOWGBweUANRUZapqJpWYtW2unmS+Y28oP4wcnJP3lG/IOepPGKz9ZsRDO9ncpDJJKm24Xz&#10;F8x1LZCkA8gFRwW+8SFIwKuW7LDbtLe2cPmKoPmTZ+WQgFsrz8uAFPI7D0UTXMGUV4JrhUjXyj9z&#10;f1wqbl2tggjqeNrBWGahSCcOaNrf1/X9bnnXimyntoZy06QhyFt3hmEZG8sxJ5wFL5GWI4DYHQDz&#10;vxho9q8c0VgZY96kNn5I2Zh8vGWHVkIzgcr8yn5q9j1LSvPZWtI1jypbMlqEypDcEnG4jknqRtwc&#10;lePPPF+nvb3E1xaPJ8qqyyyTZA7nrjKk5XqFJOQA2K9rLcXKMkrnNh3KjL02PGNUsmhSfVLjU5ZI&#10;xl1Mlu7Ntfc+WJzuYgEbfm+9KQzbXLZ0znT4WyFj+zxlvMkwrvwCI0kwGIZQ20BVwWbbkZ29f410&#10;20s5zcC3bznWV44fNxIChaQxscbmUK8bKcDOxm5QFq5eS0jikkNrLcSiNppJA15Ej7kyM7wMEgYV&#10;mTlV27SV2bvvqNeNWCkj66jNyoqXcpw3QtBtiQlXia0iWaE71+Tb5RIXcrN868ZKkklCMFoVMt7P&#10;5t+S7RW6mCHyDIwi+6NgI6E4JKnquOTgCa+tYYYpLE6U0a/LE0m4r9VBVCdpCplMHOAQCCCrp4/t&#10;oe2juZD5k+5fOjV2VfLQmRmY5wFfcehKxABhg57IzNoy95IhtLeNZFnQpL+8UmQvGoDnnO/IYODv&#10;+YLnJIwp5qxaCJ7iC8a8t5rqN1VLpmGfL6qZScMBh/mDbs4JB4wbkGjslnLq0uuWUSLsi8lr5FmH&#10;3SWUADKDDISvy/u9uAFqqYopLZrW1iWaHBW3SMDdCu/5M7gWRQWU9BzJnK/KTftLnRKUuXVb/l/X&#10;3k0M6yRrsaRvOaSVYpGPyMU54yRuwAoZumxsDIbOlHHJcS/aE8vyVYqVaFWeBlwuzaWwHwETGRjz&#10;D0wFqnaJdTljFN52zCsspLec33/ukMVBU4IBwzM3Q7lfQt5LWSFL+SB5Y9376a8kHMa71VCerZbI&#10;PVmyV4UlRlKp2M3L+v6/AJV1CaNvIupS3lmVbVsL5SoNgGdy7V2nGMDaeC3GKlmc3FxJYyXxZo2I&#10;tCjK0u3AGUQ4UBiq5XJCOEJAwAypLFPcRym6AV0h3xI6r84APIAIC/JuC/xYIHO01asLqztNPnsJ&#10;9PiuF+1B1m8xzJbfLITGgJ2szfOquf49gIYDkjK5z1Kvf+v6/EhtlNzaiLTbvbGZG+ytEHVUVkCG&#10;Rdisc7vmKnGMZLYYNTon+13CWt15HlsVjjkkkCqvSQfMclcltozjap3cMFUgCyHyHSCNVUFfKuE2&#10;q2AWxnGwFQMfKdp+8cZxNEoS3W6mnRxM257yOFlWZUcqwPG5SfkUMp4GWzjaozlOxz81tWUriziW&#10;2ZbW5bbbyeVCdq+WWBO8OobaCvOVAYnfkkhiagsrQxWtiNPb5raRRagr5ZLL1CsmGGGBYOD85j52&#10;lQReuUD6UsrztIiYaRrdiwZhukI3dM43uQCVzG+3BJBpyQxXO06tqlrJLNct58ckKtEUDjLLl9pU&#10;KAu0MBmMAMGDKEpHHWqb+v8AX9aeXk6GLSoFQKibtpkgkkmbBjCRhA20fOMbvlJJ2jjIY1NHFuNv&#10;K97INiNGknmGMzZaQt3J2ABm7jh+OXpli0N0be0SHcq7JJIZmaQ/MQRKQwJBCEDd0yGPAytPtIrI&#10;x3EerX8cNzDtWz/0djKzFshDk4ZicH5MDkn5csAORw1NdvvJrdRFbQrfWW0KWjmjhUsR6hm3glR2&#10;DcKGZflwC0N9dSIsjwXuZ13N58cxExy+dzS7QzZOXBOfnG1l3MKkMdz9suhJdLmSNkhjNvgvH5iE&#10;LjIDD50O4Bd/JzgbTbliWSCSC1uLVlmmCBYWCNKQFUNhicMHZT8xYDHzY25qfadSI1+XR/r/AF+p&#10;lT2sL+eZDawk7ra6bcsbLH8uCGIJAKvuxjkDPzDho0ESwCSJokkeRXud29hkDYQ2Xx/CyHjleOct&#10;u0ES1mlWAwDyWYbIYy0ZKssYzht38J24JySWAbLcNGnSw263VzbSxrNNlo/MDJId/wAxzsYu3QZI&#10;zuOAACpN+0NYz6r+v6/QqyRIYoYo5kjhEixyzfZ9zRHCqVyASxULF02jaIwCAw3V5Le4hMKz20LK&#10;QS0e1mjYH5l2fewGMUuQOGwcDaTs1L6eXy4VWKMRrGyRrcqJt0g372CgAD5hJuDjkLJgZPEKWl1O&#10;I4bXa371lTa0iOu+QEQlNu0BlUktgbmwVPyEGo1O5s5FG2S6SJWs7eS4VJFxCsizKzIgxG4AJJ/2&#10;enzDAIG5UuoTaTRzXt4yNG0Y84SKrFm3Er5iEkjK7Rkk4yCThQLKW8f2qLzjDN53zzBFXe0ZZSsw&#10;QA5YEkD1L7lHLAttrWSTdKrqfMYmF4VGCw+fJDj5cMVCnJIKhiQdrOcxnKskrff/AMOVYUCXC/Nb&#10;qvVUmjIeJS+VOxW4xgnBxuDZ25IzMrRXaqj2tx5bKzP+7VjMqsSxU7jjAC/KWG1uAx2ruki8mRDE&#10;0wm/dokkm5tr7Y8sJA25Q42k4beMKPlGFQyW1nBJbQossaqLiFd00ZjaJgMFzg5AT5jtXaR5gG7q&#10;xrm0M/a+9qE7yXMai/uM5J+a4UMhjeTh9zBfNUqd5yOSGyckmhLSOGRL37NHIuxlkmX5t4fgqcEb&#10;lG1Y8YxksNnZ7C7/AOyvOubeYLcRtvzDJ88nyq78g5ycrk4YbsgMRgl5alZkSe03N5kck8i8ySru&#10;xvyfmd3LADaVw2GJGTiVUNPacuiZY8O6v4W0ZL298ReDF1S4msT9lVr5oHs5G3bnRIlJkwAVbJUO&#10;gyRgMpx7m2jluYUikhkjVnSzjjgjK/KdxDgE70CAttXIjPy/JtTNi6i805neziWSTZi6y+Rk8Ltd&#10;NwADbSeGwcHI2o5/si27NqlysjXDBPOUIwlk2IfnBYsRn5jk5JKnCbildHtLxS7HP9Ya0f5bf1/X&#10;UzrlZiyrbQLDtZl+w7lXyzkxhVUxcD5gpUqMElSi4LCm1n+8kiihkmffH5MccYVN24kLsBOFO8ts&#10;cDaEZiTjbWmZLgztNDdxHylCRt5wYMoCMQzbAvHyZOdueB1JWm1pPZRokKlA6BIIfvZj2hEVCwUH&#10;cpXG0cq6rgAAyMX1nfoYd7Hi1WXEkEMKrN5kGQqK7DkuijerR7OSFZ2UgbiAK7XRfHXwT0D4Q2nh&#10;e7/Z3s7jxhDdXD3HimXXnMcltI7brcW6RhBiNYkZkG/5pCTy6vzlxaLc3UcxtQr3PzxfPjK5PIZx&#10;ywywyMfMvYISmPfIYI/NOI5GiCXDrM0qhShwrhM7UKhmCNtYIqsCfmSrXvRsz0cJmVTC1G6SV2mt&#10;UpWT0dk72dutm+xkzB3ne00x4VjZlEMckLMkQyqfMSQ7hQABkDLE5yVGYfs86JJFAJpJldEWF4fL&#10;by/LBCsd218l1XttEgY5y1aE1rHNdyx2VgU8uRAtu0LB4fvDDYG9vuy5wGwFbII2iqclvF5h01bg&#10;vci2yyz7iSq8kLF0kYrhvlYMMkkgHjqjUPPqzjK627/8H0+53631z7aGCe6JuLxWlWPfJamQJ5iE&#10;OSmRlBnadzOSAzyEDAzVHXZf7RTyreMXHnSFPtE8sqSbjGCsmF3B/wB3GG+YNGNjYBDqG2prGOR0&#10;e580R5yknmshCeZhnTBbuSM4IJwckFqzbu+dbBUv/NupvMZ2kmvHO5huDFYzklgquf8AZOcA+Wxr&#10;ojO46OM9jJSivLe36rTulqttSnqkN/Dq8j3UXmTrcAyR+SPMEhjx8wVwdrIZvl+4z7Bk9RixQefY&#10;Wr3brBDDiO1kvJx9nQtw+G+cbciMMBnjAYOgyuxdWEOmQzWi6cbXy5v322FYVCZbfs9V+SM7vmH3&#10;CCpYMap+03dxJqaXUCrMrxxRyOJBOVjD73bedyhOevIbIL/drojM9Cjiuanypq2mu2y6b20bd+iv&#10;fTUy1t7e9triW2nnm3Qx7le4Vle3+aZhMVLHJO7fv3F1KhQgYioyYXLW/lWokjbzD9jgaFA2Vjkb&#10;aP4WQ/M5I3MAOTh3tfZlkjWxnljt1kjxJDEEt9oVWcoRjbGS24kFgoDKBkhhVXaLNvtKztGPvSyR&#10;wtCqMSjTEHLr3iUqQp6KFJfDac1zq9t777/ntu/lrt89lTH2e501Z7by5I4rcRtcfazHCwZljkYM&#10;QwBKoB9zO2Mqd4GTC6STwzQrAsdndfLJas2FdBuwrSKPvRg4OMkjapXKCtdHivWEt1p9wGE7COZZ&#10;2aOUE5ckBcqysTmT3AZjnc2dEqMhEsW64kht5A1x+8aWFlYgBTghQArMBuyAV+/81Z8x1UcVKSem&#10;1vPr5O2j1ukmn2exHc+U7XupREFmYXUMcjgzKjMxDAA/vEYnAb5m2sGKru3UZvLitGltrKPb8phs&#10;ba6zFIzOA2SijcTnqAMqipggpi+kcFtYrN9qit4bbesMs0IXZLgBWBUngb0XcRuRgVJYorVHq+9I&#10;Wu5T53mSNKy42ySS5ZAwIY/88gysAwO1vlACsKiz0adVfj59Ht+l7/citFp2qa1cG5jP2qS3VYZl&#10;tm3iaPyn3Nu+6qgKCWIEbKjMB8pDRrFd3cv2mKwWW4WMRRrhE3RnDR5d1B2sJGy7ghiFLb88XLOX&#10;W7WWX7BqHkrcM8Cxwq8COd/HmZ4mUfMfLcDbtUlv3ZWqs99pt4JdYgSSSRolnjaSE+Y43Bi3zAMW&#10;+7gkLucmT5i3GspFQqy5rWVtLb6eT20er++2iKNsLaOxia2tlkW6hZzNDiMbFJPzNsZkcFA4ySDy&#10;XwQhNh0ktrYWrSLBJYxS7vs6qAIcMpwAWKrudmyX6tvxgpV7V9OhgvZNNW1mn8zzSt1BvLTFlZGB&#10;jQHCg+qksQSAvO2rILg2winYRruWWGZY2XKKGIc7lIDK6S7SCcl2yMr8yjqaSxClr37/AJ/dpt6p&#10;W0jFtEIZJZLppJlVluJF/fLCqmTCMCDuXcMZUAlRtwn/AC0dJDCymGdsMGL3DTxt8vl5ZgAP3g2q&#10;+7ghsMg4JDrHLEreVtul8lVMcUcjL+7+YBkK5JO7ZuGFDZBJDH5qmkvGv0msvOmWEzKzNC8kakAh&#10;gyISwZmBWTcdwGUB25UEcioVPeTX/Df8N/XnGZBcCcR3CtcRySfZ3uZN0QLMGJbgeWVJYEkAhtp6&#10;jiF4Ijb7jFM1v9qclrqNPlZlLdkw8g6sMg5ZQT94Vb+0LfpHYyRyM0chlbyXEcglIjRAgxtiwEKj&#10;GTmNgF+Xa1VJLi6P2kMlxcvHLGt0rBQcRn5gWB+XEi/INowQCcdZ5joXurb+vX8fK+wgtrSa6kvd&#10;QMyySNhjCqt1VRvDu3ykmPG4jLMm7IyCKszf6Hb26a0sdvJbsXWFsMGdskoiYBwFXdGOFLIBknC2&#10;ksILieO10623boN1hHJNGyhshsMnHzMir93BbkDzAd1OtorOS1ksoL2OV7yYxzXUCh1lYgxlWIRm&#10;cjMr7hkFQSwZijVVylU5V92nZa/8H7rbEd9HPqkq2/l/avOkCxwtMreezAxxkFWU8F2G5dqgHoSF&#10;xT2zKUv7wlYdqN50kwAjQHapCKoUkFNu0ZDdflwQLwnkgt2kmD3F5DNIVZWferbdxzgGVSXUYAGI&#10;yTuIO3bC1rcpDb3zLH5e9pd3l7ZDtCs4UxkIR5XB4KhcJncFUUmRzbJ/1/Xf8HoVLz7PcTbbkMtn&#10;DdRxvExMx3fPJ1cqof7x2EKinJ2kjNMs7i5LWuJLdcGJ5FjUBF+RQMKD/rUGeSQykMV+bzHFy7Wb&#10;7HbzebvX7MIpZNrokfKzD5+iZJU+YWOApIAOKjX/AErV2SZ5EWSYFrfaxcM4YrJgkASBQWQ4XI+Y&#10;t90tMpHTTm1F9v6+evmUltLiSOOSaKG3W6iZZvMdgJVVWIB42hQrBNyqFRZCdowAKy6fFNd+TDb3&#10;MhkmQzXEkiymRUCfLkgp8ox14UKfmcNgTXJaDTsXMSW8co3TQyQmTCAsp8z5l+YL8vSMEHqAqhZ7&#10;yPNwss1iZYYxiSaSbcsT7SSyfKc7dxIfaEH3htUg0I6HUlzO3n/XnbtfovQzLpZL1AzXd1tkkUot&#10;tDlA+wcDB+fopAbaCZATjA3U1W2SKSZ5IV+81vKkJXYw48wYGANxGGADD73QbK1JIvLi828imkxJ&#10;MrMrJtlTYw2oGHyk+ZLxwM7hjchDR3TwW139o8+GORI1aSTAJycq8gMRDkMuGG7JwclhxmlI0j5f&#10;gZItVeAu8Rk3Mcp5ZARipdiSv8XKnaw2g+vzZRbho0eCK/MMckRNwturKqFyEUgcY4yc5AdQoIqf&#10;VpBdGSe7gaKTyUaQtMjSDJHJYBQvzENkkAbX3Z3IVZc3UUjO5kTzI8xtH5BkyPupES+MOV3ZYgKQ&#10;GC7W3B9TaMm1d/8AAW39X9GUCzNJJBlwjYJ3SoN5AII27iFxnbtLHHzZwMqJJGSG8meFY5YTM8ar&#10;cxqWEYONu51ZlwDyeqgDd93Ac7wTwgvPbRR7F8uRkCgyFixzub7xPQg8JjPPKtuULtHJLI0v3mK+&#10;W7MRu+6FbcqgBsdCCEK/Kcgh0KV91/Wmv9bDYzZpIt3DIt0GuJRD5gGGJ2jngYP3eDkYHJAbAgYB&#10;VCzWMcLLG8MreXIyjaSSuS/IzlsHjGcsVBWpFRL5v39wzLPGWmkkkUsqqQWk2hiXHyZ28hdgz031&#10;FCJr63a23N5b5k8pYXOFI3ZAyFU4QYRTgsqnOBmmbLzfr/X/AA33EMMai6XTzMqoGZHQYcjA+bKg&#10;bgOM9OMZAbGAy3himulSYSbXbd5O3b5hKDkZPT5eoHO0enEk62/7uN9SadcBo90wDR9BtK9RktuU&#10;D+EhgBg5et61j+8eeI7c745IcxxsPk+YHIYEexIZUB+7kVc0ipfZ6r+vM+fWZsJLlvl5BB5/Dr/n&#10;605XbPls3zMCc9e4/wDrcc1HGxK4Iyfu4GPXpj+v096kZdrtbyE4IB578f4nn/Cuo+ycSSNWG5Cd&#10;vXy/l2jp7+//AOupGwxy77flCsefX/P/ANaoYxiNpEK84G045P45zjP8qccqfLHzL1Bzxjjp6/lQ&#10;Zyj2Jo5UWTFwzZ7/AHhxg+nuRU0zBwqgfeOG7EnP+c9fwquXOxWKLuGCQc5X/wCuf8+0+GEhR2/i&#10;P8O388ev5D8KDnlHW5ZDvjy1hbYV+ZS+N/p6c8/55AIZlYrmUMNo3fw56+2Bnr7VVB2ZaWQrlct1&#10;Vh/9fHfA/DpUwZZAHIPy9eT6np+f/wBY0Wuc0oWLX3pGllH8ZDdN3v159e3tznFSRAunRV+chtrf&#10;K2ODx17noPz5qtHMWTY77V8zHUnP8++f50+3D4WEA7jIB945A6EDpnp+tTy6mEotI9A0Dxrq/hfw&#10;bf8Ah/TPE10sOtPm4hhkZElWM5iLcjzMPuYKRgFScZII5K5umvHkad2/fPu3vkHccdeuSep/+viq&#10;guAIlKSdQwcSLjcD169D/iOwp0QDxKGjG0Ehv3w4OPU9PX1O3tnnaviKlaMYt6RVkedRwdLDznNL&#10;WTu3ZJvZa7dEl8iZX85n8llZtgzu+XB6dSRxjjP+z0zgm9EQWUFg5kbJzxkZwB+DYHT19DiiNuV3&#10;SDGQGb8PvY/i7/XoMHNS20kglXKr1+bd90gDrgduQc8A/TOOWRdSPMi/KksZ/ckncCYl+8uCOpz2&#10;+bjjqcHJNTtcPAPvRnapRo1mwdu3kcHPRuD0HzccHFRZTu81WVtsnmfKcByBlTgYwec4zzk4yadH&#10;5kc2xF3+WoY7W/rwedoxgg4YAVm0cco9y1HNJ5aIZ2jYfd24Kk9Tgc9wF+mTyMk2bu4WUNK9px98&#10;Kp5+8wD+7EgYJ5IboSc1QhZADIrCNtqkll+XkZwOvVh2BHQcAmljljkc7Yyu5j8qsPU8ZwcEngAY&#10;/rRYzlC7ujSUweYrIdqMw2Q7jt7Hd2wMLxnk7lOTjIkQhkjFzH+7YOWxNnJbDDC85Ofz46jBMHnJ&#10;bSP9n8wZJ/1bDhOgwyjAJG3sOM8ZxkDtAUkmkXdIuWbaVMfUbyDyDyeg4KjBPaeU5eX+vkW4muAs&#10;cdvJH+7YFsYUf8CwcMOnI4wfUZF2PURJbJaBFVlYxx7oxvcD+Fmxt4GOeACCQSVINO6k0kpGsO5W&#10;SPbIZJPM3NlnXaBjbk4G0+gJx/E2Od1ZXa4jkXzNuy44KLsYkA4HGMkkZyH7lstDic8qfPG7X9f1&#10;+BYUCF0M7GXzlVmKqqrIvJPVsYxkHHQ8Had1XLYzNdCIxOVVgI1jIYK2SPkPPOF+bAJwF5+7jMt2&#10;YCR7eKTy5mLn5S7K2fu9znnbzhT3ySMWJ/s80JUiMK24ZHysg4O4dwuCMDJHDcNtqOUipC+n9fcX&#10;bLT7iRFvRFI0KxqJX2kqGHy+hwBuXkYOQVGCMAiaVYFijyrM26QkfN8p3cfN8mQMjOMlTjHGSy1G&#10;6S4+0tJH+9UIrEKVUHIZG74G7B5ztOB1NRuUmt0heBgxlVWjXHysDnOVJYjbt6EjDeq1LOb3pS97&#10;y/r5FkWtyb54WVWmjiysca/KzkhgwYdQy9255bO0kGnrd27Sb7kyzwLMB5u5sSIX6kZLDI3DAOcs&#10;euRmKNXjCRzL5sisrS+dH5ZQ8DDM2MH5mwScDOc52kSW8ihGlvIZljC/vI5SFZwNwfg5+bLfMAwJ&#10;JHc4pGcl/W33fp+p0Xg/xCdKbU9NvNBtb+CSxm81ri1VpImAPzJICGQ5CqSjDcDgDLKBTa7td3+j&#10;IIZYovJ8vzGXepUuJBnbtOTkrzg9csRWZZYgYT3EoebKJujRTHIFbAwWGBj5huOFAVcHGSZor+6U&#10;x/ZZWWNWbdCzEoADkbWI6sW4Hc/ewK1lOU4qL6bHC8NFVpTj1tfdK6Xb8Nl6qxas/JMipHLtAP7v&#10;ax3bMEZBb5vlZc8AjIfI27RU1nPfw3Svp6tG6qxjht3KqsirtR8E7gc4Kry2V/2cLSht8xLbzJtj&#10;ik/czMysZVLAkBW5xt5G4AYAJHUizPLNcfaUtrRrberqyxwttjyAABjG0gYDE4YYwPvFaz1iTOKd&#10;1utv+H8/xWxdWW5ZFykrNNJ+7a3cIwYnCsqqAWf5AcEBWAxkDOdF47+VPtv2Gby/LULKsW3KugKA&#10;ByePkOOTyF7VmWkVsZ7m3lSJvKhZDGkbsqEAYTggLySu4cDBGcstbuueD/E3hiGxtPEvhy/tf7St&#10;WubOa7s/L+1wPvXz0Y4ZhuPGD1GPnV91TKcdm9WcdSm94rRb6O1n/Wnfcom7lhRSLlJtoG5Aw2qi&#10;bSMrJ904VeT82W4zkCraW0ySNDDNGyquzBCJ+6fqxyo2FWCsVYrls8DDg0rdppijiEblIEkK4Pml&#10;sfdXGG2odpzgAAZHRA6KSVJlnjlZtsxeHdzubYCxU+vyqQxyCQM4Llqxkc8o9Fb+v6+65oWF7p1z&#10;E11HbyNC3zTRlnZpzwxAwxJO3DFRyh2ZI5xPBKl1AsCXkNxJteZopFK7EySGjQjLSFt3yjaSZV2C&#10;NPnFTzmaGONbqTEj7NtuVyr7h3Y7TyrbcjBMbNnJckaZoDMlxatM21U291XaRu2klRhURS7FlJRW&#10;w3JbGRyyp8zdvz+XW33/AJo0JJpDcLexQrtI8rcvzKEEmxWPfcFJA3fN+8YkFVOXNATu02Sbapt3&#10;YXzSKfs7AqhZmICs4DEkAcAk/eDMK7Igf7VeX+3csksXmSbiwVAu2MnBbG3kAbsD523A4tRecfOu&#10;XN5Eqt5fnWcZEcjmIY2uowpKgkYC5DDZgkg88kc0ly6r+ulvO33eVrly8RnunvVgQec4VraRpS7r&#10;jLKG4Dcdid2do6MFdlvF+68+Bo0X70cbJhkRWK8h1BPHyKDkkPwVOKZYwyPsjitLhd8mNixl03O2&#10;z7vmFSCrSAKcgeT8/wB7JkhuNl0LG1g/eXMMZjS3mLE8KD975lXazZHUCMk4HBxkjmei5Vrb8l/X&#10;530Kq6OkkBe1ll2qyLu+0Iu7a4wWAjOeVXupHDMQHFQwaOsokis7ZZo7Rd0m6PKsDtILksMcZyu0&#10;ZOQVBUY0IonmsYZGuI23Bi1sySKysY9mGTaACDwGwUVmY8nGbV9ZwXIW3u7VpGuJB+7jcHy2IKhC&#10;WVCxLEjaeV/2etOMpIr6xODt/Wn3X09Pvtfn5bO4gdmvlupLhWX7VHNIgdVLcdcddzqxIZeQd3Ki&#10;qLaZF5SyrBHEZIWLnkRyYLR+2zCo7NH1O04BBVR1DQW0drLHOPNt5IUdVhVkjA2tkqhAAIG3JYdR&#10;gnPSrd2sseoLLdIHjuGRZoTC7bUMmS5DHG0qobcMHDNwSo3a+0kb08W0/wCtdO39Wt31ORl0hYYA&#10;8MKwq9xvaS4uIyyts6Fxt4AZ/kUAnc2BjgU7rT7u0gYSRhGmkXzDJHuD8KwVmXAA5XLZG0j5doB2&#10;9nc6ZHcSCHSre3UC3wpRhkMNq7ZA+49Mn5duQeuHasi70myS+UC33RqrEQyTI24fMOo6kB1yw6Yb&#10;D7theo1O56dDHc2/3ddPV/15GFPHsZyojhWZ3EHmvk8jOMtncVwOoH3cNjeSEmikjm+zS7ljeRo5&#10;Ip5iXUcgKBuB34GQoIz8uAc4OxdeH3Vt0cTL5hKx29rG2Cu4KMn5Qq/eJUlSABwpOFrtbMfKFqPO&#10;jXcIVZdrHO5WGwFW46g7QckEYPynb3ZHVHERkrp/1/X6siklkH7h/OWRtqqsexv3jckHjkfOrEEg&#10;DLJnHy1ZRnlRrSEtMskgEircjDswk5wQTgqRhvulQOuRUB81I1FvbM0hjkVZJoeFGOSqqehHTK+p&#10;I2ksVhgBdrOa4KiRljdGjULhdxyAQMj7khOSz9SG+bbm4kyUeX+u/wB/3vffuXYb5WdJlmXbNNug&#10;mZXUtEBgMASCFGTjguC20NnApk1xN9nEqXkytJuFzNteTg4OXQDnJbeCAciTByEbNWOW2tWa5voJ&#10;HRdrSOuCd4HO3cozuCng8KSAemVma0ktF2Xd2qxqdxG4fOoOAD8xUbmyvzAD5iGZ+glIx9nGMv61&#10;/wCG9PO1iw0fnSr5lsqqJHe1mkZpFfOPl37ivyjLDGBtjzluC8du5nYW8ka7I4GlMYbdvXLZDYfh&#10;iFLEqueA2MMCzWjmWJJiZFRm8nbcSboyMlC5+UeWfkf5h8yhGyTkENhuGkPnreKsu/Nuqg4RsEqS&#10;pAGNuQAcKpCj5F5oFyy5d/8Agf1/XYd5jzRPDGJmDKYTMsXyqzFtinj5m5YHOR/F825WD5JZGtft&#10;LW+6NodieYQqiTAIcnIABwnzZAIVivGdlaGOxku1EKq8jSAxr8zqiiRgEOVYsgZAwGeRtGCzHFqe&#10;S3icXEfmIOAqrlJAArH5iQRn74DckBs5DZ2ltRyXvWS/T+vkC3Uj3Rki2CSRR96QRhkdB8oB4YOT&#10;0YkKp5IIyGKn2fJjtvmkjIlRo8eZIo3biPlC5Vk+903ck7ZBUsKytdywjmSTeQbpshclTubHTIUr&#10;gAsQWDABgRHL9mCyaeUjcMhCqs0gjBUBioEX15yuA24/w4JboTG21ui2/r5/8EbNPAUaeSKFkmjZ&#10;o5RNxH8pTlfvoo+fC/L1C4JAoto2a/bOoRmSAbriSSQMWPdvlwxzgHAI+6SCBgM0NI5js0mkZpWz&#10;GvzeYmXwOOTz8hDfMSdv3S7B5LjymeS0tbhQ0ki+XP8AZSwbYuUbOSzEllx8rMSxBJyAZ3K7r/N6&#10;f8N97I41jaxiks2XcjL5qmZd2wk8hXBQOTu+4evOM9CKUB3e1UxrIqCSGaN9srDJO0gYC8EjrgKQ&#10;pAFOEY2+a08bmaL93B85VQdqNyMLyqN1HzDGeCpLorie6uoTdpu8vbEIZlCtkAEZKkjGT83ZlC4L&#10;NxVpBff+n3+frpbp3Kpa4+xt5V5IFWFyk25V3Pv27QPmUjClsJgbQOCcVclgSR5Lm1EkUUyyBQ2/&#10;J2gM0jYUHKkq5Kj5iWyDtIMKgvHtSaY5hbbN8uSCCcqflXbtfbjblQTgDbgzIAsk16qi2aOQGRrG&#10;YswZCf3oGS3yMu7OS5cnIwclhKXVef4/1p28tyaxns7tYrq5WNplBPyuqZZOQGYE/wAf8fJPJAVV&#10;UhP9Q7RxRTQ7VjZf3gQspUO8jDcFK4wgIIBKoAW5qHypS0jpcN5ZgzMkKgAqGjxnbsHKhSFGDgnA&#10;Xgl8Vu8ZRZrCRdrmNZIbpVUL8qgKSQAfmwBgEHJBXB2zYy5Y73+X9Nenmi7BcTwOqNbzq7Ryzfuc&#10;HL/MrHG7GM7yMHONpGAQKegdbxZYHaZ5JCi7NmFDE7cYUHGF5JI5yRkgsKbNcII3KsZbdj9ouUZt&#10;7N6kH5c/ebG7G1SMRtxViW1jQtJO6/ZVwiyiMZQBT8wCk4DZA7AbcbQSAMZIwlFf16/16llp4rly&#10;EeQiR1i69UVlyQAG3KdwwwJJBccABlG85YyZLva00wIYrn5gMYOO/wDGG6Y3DqKiBMi7rsRtsmDG&#10;QpIyx7UBYAL8zY55xgByM4BALd03R7SY5GXHmK3mBWyck5+X5h3AxxglWwEky5bLT+v66/8ABLBm&#10;nuW3y2zKEYMwXbsAG4Z3YIzjgsoIbjAIqaBN2YJpo2by43kJbaVJBJ6sCB8nVg3RCTnpVaLePPNs&#10;zKPll2fMQNuAMjrxkBhuB43HJGHgwW7f6TKzr5OxmYh1Kg7c7hyeMYKjdggBjuBEyXYzlHt/X9f5&#10;E6HE8KzyfMzYX58beozn5jjOM8k9Bk8kWo5JWRoroNu+z4WXzSrLhgcj5vunYOhPOD0YGoEWW1uv&#10;KkQSMv340kbLMB937uMc9CME4GQBkSHmCRJnjdm5hMMW8sQDuIPbkcHAPYfdCtizCetv6+4LZovL&#10;VIjmRl5WMrtOSM8cEllO7BPGWwcgEOjmktjuhnk3yNuVRkiZgcKQfmB5bg9CDn/dmO12hMM4iSba&#10;YzvIVgWcMfUYYjrxlFOKWCGSQecv7uRoyWO5hh/mwNoB3YIPQAZyPmBIMmXNHW+39f16+Yx45Yri&#10;eKLczMq7csGjyM8fewxzjDemDzySyR921rlv9WwMMLbWMY4+ZugxnPJIzkYwArVY+zxSlXsl2Ro/&#10;zFrdUxn5iBg8YBIKlgD2Kgmq6E+bDOBtYswd434TJG4ZPOflzlcckYGMKNERGV/68hqDyU8q7bbu&#10;yq3DRv8AOOSu4DIHI+bnI2k4GRlbpo43Yy3BgTzAkcfzKwDFNw2sCwYgMdxBGMZwpFAj8+DajeYU&#10;m2xstuu58EjapwuMYJGDgKoXg43KqiLlpxHIz7EMk2HbJDljwQMFjnI/jI+chc1c005r9e39Ijht&#10;bR3WKUSxxqqg7phlvlJONwOG2hc5A5YkgcYBG0yNGZGZs/u5SuW3AKN+0YYjPT1OB8xwKkgQi6jk&#10;S5jVpP3fklvMGMncdpOfbGd2C+RkEVJG80HLSr5kRRl8xjyPMIBJPBUL8x9Mt0OcTzA5O+nl/X3l&#10;dLbyoFUS7v3bBv3ke4gsdvQcDJzkjnheF4MgKRr55LNI7fum3bt/HcFTgN1O4jbjHVSKkijlG63j&#10;T92udrbFkcY5Yg87c7jzg4A6Ln5SyvJ3SITRFXXPlyR989AUHr8xGVJK8ZwSamUmKUm7v+v67k9o&#10;hikhkNzInmKm0tjBUFW8wndhV24HzEAAE5GafG0khJjRf9UUCtHkzZJwG+bGfmOdx3Alfl6sXWd3&#10;mN71ZNw+dvM4+ZRtyw3Dac5xyQq/NjGSRo2kJUI32eRo04jWNwoyJF3kjPLYI64OFPGACMpS5Tiq&#10;VHHf+v6/zHWdyYp0upo9z7g3nGM/vJPUL1ZsY+YAHay8dGbX07VpbaJYUS4DtCCWTcx3eZuGNq/K&#10;TzjgFsjg7VAi0/SZ5BG0SCR42WPb8q4G04VyozjIPOHY9iSwzr/8IvFb2+YnB3EhZPLOQrqzEnJw&#10;o2qvcsCR2AA86rUitGeLisRhvhl/X9f8MJpt1bxzNM0EM1uz74/MyvmBeSQAflO1xgH7wbcAxyKt&#10;vFbzQGW42BmjZZJ5n/1nylg+7BDYyWOO+1cEDBrppLRT+XbqwXdsSOZtnzZ5BZfoM+zt0INT2cLr&#10;BHMloy7tuyRZCuJCF2jLnnnB6g5XIOSN+HMn1PNqON+ZP+v67ddjTsFjfEjmaONmLK3mfcyCORzx&#10;8wJ6DIG4AsxO9ocEN5Mba5vvJYRqPnAOXUhdoIBwANw3E4G3HJKsectjJLE1wsXlmNv3eMjcu4Hr&#10;jdkjceDlVfP3cit/R5N24ReZC3zrcGOVgw3ZYglyNoYbSflxk5A5wM62iueNi4+6/wCrHW6VpZl2&#10;m4ik3SQsH86QKGLcnc8x6jqWxjDk8Lmu50zRtMeM3N2W8xpFebzHEkh3HhgMZ3ZY8jIG3JADfNx/&#10;g3UJYLlZNMKqZJFkTZuDhcjjGPmIyvY4OMZJrs9Fuby6hjaRvMbbG/2aGYYUb1YOpY7EB8t+MqRt&#10;YEAbQvy2aXU9DxqdKNRNtNvX+v66GzbeCtPWYyNBDtyGFuv3SVcqcMMDsQAzLy2f4gA268L2sMfl&#10;vFJtjRlZ4doJ2DkMQo3HDcFQSqnkZyatWCzTWiwS2qo0e5Vkxu8wFUUj5F+TnywS3PPGwEBJ3Mtl&#10;AxlZY51KyMz8yzNnIKpkrxjcQOgwQE38fMVak4y3JqYejyXUbdb/ANdd7dLbdDm9Y8PIknm2pysn&#10;zO1uq7YTkjkBuNu44GQAFIzw+MCXRYjMkjSwt8q+c24njPIwOT1BGASM4XLcV2Gr3NgUW9Zo22Hg&#10;eQYw8bEhgpzyVAA45GRyxUkY8vl2spvI9qjcoQlTiTgl8EschVCjgH7+PmA5w9tKJ5NSmo1HZ/j0&#10;/roc29gEXZcOsm6M/MvzfOenILAnp6AjuOKu6bo4kuVhSRomXAkkjmC+WTgck7fUnPIBBJGFNaR0&#10;yGK6WV2OdrDy32Ahge45GSoODggsenO6ti106OzaJpZW3ecodgBtfhWAzt2qBuYnnHmAZGFDVnWx&#10;vLA0o0ZVJXlol/X9eRQbwnNFFvZljDLmEpG3Lfe4J2gDGC3mfMoGMjLZ5680CRrdoCIyibmZonXn&#10;cpOQedzHjC56ptIzuFep2OlaVdaTK9rujuI59rptK7woO1l2gsOG+62W3c7lJZGyrrQLDUoB/Z4/&#10;dyny4mkhVY22ngD5flALnJySPl2jAIHnzx0qa1lfRP0/4J21cJovZq3z36f0/P7/AD620l54g3nK&#10;m8KV+U8DjIVjyWPy9MgE7jgAkcnrNttWMIWWSRm8t2VssNx/vdgSce4IySCB69FpX2q1ZkgumDKJ&#10;AghZt25sbAdxPPI5+7hsnkKPO/FNk0Ks5sXVDIoUudyvzt+XB4xjBHQ4OMck+nkuZe2rtX6GFH2l&#10;Gorrfr/X9fmcdexTQ26hQ0PAG3OWjwCPl9iRgg+uTuyrDJlby7pZ/lIVlEKRZXaSu/aOAASMEj7u&#10;Sc4ABre1IsqeXHFIq7hu3FGVAG+UEHORn7pGckDkDmsS+ivPKZnDxNg9Y8+cCxJ4YDOGB+ViM7ie&#10;5z9vh6l43PocLJNa/wBf1+WpkNKsXy2kMZVGwu6MrtkwvOxuOhU8k52DJzUE81ugZCZG8rH+r++e&#10;S2M5IwcLkgcbSCBgAS3TRlyEkWLzI1RVkcLt+UtsPBwpJXBG0g5zt2gipNeXG/7SS3kqxAjLIzHB&#10;HynPXgYHQ4K5IOwH2Yrmie3TjfX+v632J42FxC0cUbKZFYzTSMdxO7aT16FT0w3GOwq3ZXDtOrCT&#10;yo9w2s0mNjR7hgOHI2nk9SM4IOMA5T3ao5tLmZWVXZflt1Z5Nm5sx7nGd24Y5G0bSAoORoWs00cq&#10;m/uefPMszLGHVOcscqvOfmUqBtyy8cZqKkfdFWg+X19f6/rzNBI0dzI+5ZJlj2K24b17D7pYhskk&#10;IPl24BHGJ1ubfy1ubp/MkdlEjSKRsYMTtwD0wAQSCAVydqlap2cm6NLkXMa/OGUZ27nVAwOGPYjH&#10;BBCrk5wpFm2dmkbyZo4QPMMiqPvsSFAbPzLuAHY9cAZYiuS76nBOPf8Ar8P66lqzuIkuJLYL5Mjb&#10;lWOaJlWXAx15wR+JcHaAM4rR328cS209i0ckmY/3cYXaB1xyVUKW25YkZ44w23Ji3WV0s7sFVmUM&#10;rOM42nkAdeOA2MgKcZwWrSsZHkVozEs3nPtkZATuySCSMd8MOm4b+FxkCJ9DhrxWklt+v9ev3WtS&#10;uo43EkyHzHmDxxoq5ErEZC8jKgE7hypGcnIwBzGvTNtacsrberNIcLu/gGSGbAOdv3uBgHJ3dNqp&#10;MqSSXNsZMZ2q2dqggFjgHIGT7AbfvDjGFqpkZJlRF2uoWCTyc71zkunA+bAY7mII+Y9ThfUwMrWZ&#10;6WBfvJ/1/X9bHKasVa9+z3Eqt5KRsqxKTtwAq4JLY45J5GcDOWZBitcfZJ8W80iyMrIq+aoVgcEt&#10;wcLj7wzkc84wCNbVpHLvZXaLLJKxEnkqrM3DAP8AKRt3AYAY53N0yAWxdSkllk+zfZY42bcFlZQ2&#10;7GAfl+Ziu4lsqAOcAKOK+2w3vQR9lhY3ik+3y/rfz8xElidFYRsvl7mVpY23AcELjBPUcnkksCMB&#10;lFTxyQCLzYoJmjlYL824+aOADtOOMrkkkY9uKpXDwpKm26Vv3zBZJ+iZJPIGVwDnoMAjGcbRSJqE&#10;bo7XDMP3u9XdjIcsVAz37ZJJBxjg4Wuv2Z2Om5Wt/Wv9f5Ggksdyhnjtlkwqny/O29MA7WJO1toY&#10;leoycBsA1JZ3F20v7mIqu3OUU+WjDj7pJJwW3d8kEhsZNUJJS8azCVnH/LZnUM5UljuZicYOM5GM&#10;M2SCQSXQPcmRZFSbfyJI9xXLHksd3PJywyfToAxOcqZnKn7r/r+vI37VtttHDdQytHFtWRUULkFh&#10;gAcgYChDyQCyYYZJN7TJC0SmK3aaNV2NHDGSwAVSQHU8Ab/XaR6Dcay0kuF2qfKud9oF2qGXzGw2&#10;RwuR6Y+T72D6r1Xw98MD4jeN9N8H3HifRdCTVL5bdta8V3z2tna4JYGSVFkZMtuUSFeS43Nguw8q&#10;taKbZ5v1eriK0aNNXlNpJXtq3bra2voaXha50q4hmkvhdNc5TyZra6UeTKSGO5GAyPLR8PkbS4yG&#10;ZeOv0Gd7+UXlzOx3xo6/vMZB2n5s/Nnac5P1AzyOa8b/AA98S/Cvxbf+CvFl3pbXVjeTQtHp12s8&#10;GIZmT5XXhlYxFwu7LRmNmAyc7HhKUS+WzSL8qn7uXVjuY5Awcg8/Pkjk8E5I+bzN+0imvwPkc6wt&#10;ShKcZpqUW001qraNd90b11csY0WWXaq5Lfu9pyeF6gHJ29MAE44AXJx9VtwY9lurbmVQqxydWLYx&#10;knAJ4GAv8RyDww1JUEdq6bHVWQ7RJKc4OSrZ+8pPYjnJ5DYBGbqMElxG0KbpmkjLRTMpUPgHknPT&#10;GBjAIGBnjjhw3uzR4OH5Yy0/r9DndUktSvn4RYVTEjRyFlKqV3IPmIxjgHII+9kEhqqm9cWbRtMT&#10;DDIdm4Esd0mcAKWbALMvIIwTnaxq1eME3TmVVMYUx7ZN3mAsQS20qpfJ7k9Dnd1arqdnNDm7mSby&#10;2t2MbRxna6qxUqhOCW3YUnb98HBHAr6CjKVj6Kly2UX3/q3y/wCGMfUnRyY5E/4+o9iGRQskhLAd&#10;MEIPbnGXJB24Sr4s8Qal4gul1LXdV1C8uH8sNLqLPLMx2lQzOTuYjYBjGQAoBxjbY1AxgPcSIqug&#10;WOSObJ8xQvJxnPA++SoOWOMmsrVY2ilMUZQTNIDEPM3EHnauWzuA+XnkNuwCAjFPcwr2PdwttF/X&#10;9efTy2KG2FbXICqrMu4Rud0aryV2ryWb51GecuF6rio9asr5RFc6pZLMjMslu0M6BJEIDYyWbAOT&#10;gbuOuBjAmjigmW6EZjWaFlDR8/vFCFSy45wobOMljlgOuGo38sc8RhnkbyzIMxFWLxdNxx90cBgc&#10;dVIwSCAfZo6M9alze0TXz36pba/8P63MnVrOIRTSAPMUOJNki7gw5yDt7g8HHJ5weSsMs9pFpn2K&#10;TR41v45JDJeLeN++XBUhkbK4OPlYFeCcgg091aKaPc+7K4mjT5uXGHOR04HXIPDHGN2c0RKkYXaz&#10;+Y2+RWdeR2zknGQo7ZBVunAPs0W47Ht0480Vd7eq/VafhsJ5+21aAXA7FXb92MbQO3BxjhQPQDGB&#10;lI98e4y24kj3bWYMV6c7QWxnndkcgHd0NI1xJGCQ5kdV3kKp3Oxbg5xjOQ+WIyAW5IAWlRQ7mN3W&#10;OFnULuAZmzj5RtIJYDqSM4HLHv0xOv1Jy4hBuGdh5ao7RuG3BsAYUFQTznkDGQ2QAwFV5LScReVL&#10;ZqsinG7P3m2AMAF5PUDbwSVwpPNS26KGVoYd0isFZdwVnY7uvzdTjax5AIwT1pkBt3so5reKMR7Q&#10;EyoEZJGW4c4IIyR2A4yvGdLCXu7f1/X4r01RkdZYkk3SNJGqNHJIud/zKQGXAOSTzkE/NnCkCm2L&#10;RtH9oLr5cbYZrUZB3HptIyQThS3XkHoThFPlozqkiyOquAUVssHGM46Llepx1OcEqCKy72gS2kdW&#10;kK4mXjkbsqc7iCB3xkHkA80yvs6/1+n9a3JRIAzCO5dnkj/d7nChc55bhcHAGR15YnOAaW7geWSa&#10;1YtuRH3LgjzNvcHGOmRnGGJ4zk1FmRPLW3j37hkLEwyqH7xHTkj+8cZAzjJJneWd0kTz4j5cgUyx&#10;ycnAbG3JBbk5x1LMu4rwKmxPwu6JkKyDZA0xbzvMZYVDAHJ+YYyoxg+7BeDypFqS0kVvttxNHukg&#10;WTEbMPOwBlGzgq20bjnk7TjhwTnyPO0zODM8cn7pf3mzcOMH5uOvqcgemMtcm2JOskMacNmSQfdH&#10;zYYr0JBHQctgDgdpehzSi7qz/rt/Xy6WktVk8xmjkykKgufJO1E3EZ6btx3gY/iCMT0xVuGP9ykL&#10;wFs/89MBmDAZ67QE+hA3AElBjNC28pZVt4zIoiVvJ8lx8jAg84YfNwBxtBLc9ybUW2JtzQZ2bTth&#10;2nee/f5hkYGWydoADAnE3MKm5atyvmLt1Dc0Sh4mZBySSVxnKsNwAOcg7MCrElwsjJcyBv3cmXjC&#10;naGzkqNjHrnIIAOGPJw1Wfh7rGieH/Gmm33irTI9S09ZPMkt7hd2+NlKibbtOfLcCVUKuhaPDgqx&#10;BTWZrPUb8T2tgtpHIEFvGs+Fi+bIVjnc2SN3OcgYDZ4qZ04+x5+ZXva3X19DhqPlqqLWlt/06evl&#10;17Ns9zHKWl+1rIrMFLNcCTGenC9WAIAzk8NnvtZNPK8cccl1+7wxaQfMOVHB2jBwWbpjPYVXEisq&#10;3SXXzyhtinLMwwMdsBlOSeh6EfLip96yjJlbyFkYbmiAYKxIXOBuCkDAycgkkgkZXhcSeTlsAKT3&#10;n2YQyyOzCORmJBCkldjF14JIYgZODwqgnJhmM84hE8ck7bmaTao8xzjB5B4AVRx3IGARja/7VMkT&#10;aaYI1CqxdZF+7uypbIHdQnHQgKACSMxvDNdxCJI2X7Q26SXzFCgkKVI4yoUrnGM5YgDG1aFEqPuy&#10;108/6/T7+okrRb9zESNuBVo2CkEI7HBG47hj5RjgHBXI5ruUiiP2aZU2TFoYxKBtU525zw6gEqHz&#10;xu4+8cWD5ayLH/Z+yMt5mXjYJgkEsMtyc5GVG4cjPGaqfuTH5qBVjRSFa3bGCr4ABB79ck4YAEtu&#10;GRpE3hYR2jEchnkaHOZH2tny2PcoQcjgA+xG7gjDZblEib5vLmaTMi/aEYRNjIyVHHzA8nIO4DGQ&#10;CWQO1s+PsfzF1aSNYzhwjngAfwkEgcEEDnOGqtIbi7XyDdAMse8JH91uOPnKnHC5OMjK9Qxyu0dz&#10;pjTvL+v6/pbaky3QjbfbkqrP/q1JG/AwRnBJBO3HJyo6ggE15icPFPBGJVzG0bXA6L3IJ+VcDg56&#10;Ng9VBddbULRR25COxEeAMbiMg8+uAOgO3jBH3q90ssm1rZeGyFVY1wmQucZPzDoBznjAIGK20Nqc&#10;Y6f194Fpby4IiDMzMqrllCruyo+8TwT2wBkdCMZj1SaJ7toVuHVY2YeXJGQdgY4AO7gnIOMnJTOf&#10;mObUNtIZmmtGZZduLNQ4DLIOjsGxwQW+7khgODjJortVPJtDIyspdfLHUZ4+U7QPu445yK3jselg&#10;fZyq+gTvu8v93IPMYsfLxiVTwQDgEtnJwRjjvtomsnSNoS2+RWCjLKzIzHJHGDkHIB4GeO5y9orW&#10;GTMgZVWRFLSQBhyn3uWIX65yG44AOa8I8+wXYGDR4dd0ZeRxtCtjOemU4OBwdoyAKtR5j6WnT5Nv&#10;6/r+tiXzow8k08Nvtbnc8ZKPgcFSPvIMjjPzEAgkKaa0castxLdHymRR5kahTlcclcdchRjg42Ag&#10;d72ja/cWGopeWUFuojUjZJbxyrPESSAS8ZVgSCp4+7nGQSTa+GXg+T4nfEHRPAKeL9J0GTWbr7Hb&#10;6hrEU5topireUrm2ilkAlkMcQdFKqXBY7FZhWz1OqNNO3Lv2/L+vQzWfy4PL8zdD8ohkUk4+dfbC&#10;lsMG7DrxkLRbXDiVW8pHjCkxtGSdiggdRwMYU9GycDqSDJf6K2g6kdJk2StHDE0klqwaHbJErgCQ&#10;HDlXbaedpORxldslnYldzTb23NhpVB+f1PKjj7q9CMnjjK0ScUjDE1qeHp3k/wCv8/67j4kgyzfZ&#10;iz+YZGm27n/iH3cnOcLgZySPlJBGJ9Ot2uVhdWj85nBXcoXa5HXLYG7AA5AbIH3hjFq6g04SrJYy&#10;yTMyrKZFhXfuKpyGzjA+Y8kYJbcMgFnS3Mi73ubpc7tqIqgHGBnc2MkEZyG3HsQOp4+bmZ8fjsRK&#10;vK8evr/Vn6pWJY4bQLHarKOUJkHGSxOQ4ZlHI4GOSeRyeSqvFMuVjjCo5T99uDBsFGPAB+qnvnsV&#10;Boy3wjDSxyO3kyYVSjBsnapCk45ORknsCDkDDJFOs8KvLH/yzyrFW2uQCN2cFf4cf7wxxjFT7OXU&#10;5KeBrVNVf+vu8v8Agl+fUZI5mmV49ybm+Z8M75Q46jgFcnnJ3DJOAwbJfeXPJlmkVWI7qWCsSrMG&#10;G3P3sgngHkKASIBatIvl7l3LMsflxnvz8wUcZztGMHBH+7mzbWUCy/aI0RoGC+ThQioerEsTjaoK&#10;99vGOm8CJKxlVpUsOuWX/D/1+XyGoxZxFNFNHHtxMqhucNkAcDIzn5fUnoBxNBJtkE7hdrfO00eV&#10;3MDncG2jHBJzjPORuYZMyxW0ZjvpNqxl1O1WVsL/AHRnCr1O7quCCo+U4JovJDBQ7BFy25iyH5FX&#10;OAQWXOG6ZHqcqWyOHnjJ2/r+thpgVItySKp5Tyyqhh8wGNvOSGycrxkccEFobg/6PcD7fGFm3OvS&#10;SPZgAFiq84x/FjpzxuAsKrzTxtEAu5shZlJwuV9SSeX46nuQOGqGaRWXy4J1YLITHIpLFQcnDccj&#10;aOCBnPXB4qkVT+K/9fMrvLFJLIkNvhlXdGY8M0h4+YHAz8pA5B6YHJOWx3N1NHHFp7N+8UNGv3VC&#10;BslnJ4VQQVz6/wB4tuqwkBnjW0lhkeJoyW8rDEc5yBwc8889g3UZqSNFiwxjBRJAfOf5Y05+997P&#10;oOcDGM7dgq+aJ6uHrUaPa/T+vXW2/wB+jbVAURp8NIhVEeQDcWJOck8Ack8ZAVgDycmwqK7LKqSe&#10;U0gaNmUqMsW+Q8YAG0A+oGRnBp0bSkeck7fupAJI0VDIuVOSceh4ycDJzlSABLDbK00d1MgKM8YY&#10;OxIkTGCCqrkj5sBgpIwcDGAYlKK3ZrWzCh7NpvX+tOn9fK1ctuZp0uZGTzi7yKvylNuS4IHQrgEj&#10;JBwByMmdImS08lixDMY1bcVwQ6/L+OG+93b2Wlhjl8trop/q1V/OiBx838JIGC2McgbSSSc/MrPt&#10;4Ck0klxDBGztsMbqwVcMPmzn5hnBO7GFzgDFZupDueTUxsXLfb+vL1GebIZ43jtwrLkfM43MRtIP&#10;LHaAFJ3nghxnIILLAqTwbVSPbtUpHGzbVDfwlM8rgccgjgEnNFnZSKkNm0bW+G+60aqzDHt1GcPg&#10;ZHIIJ24WxFYNd2+6UFo2+VpY4WkZpCynDEja5G5wcAk/McZEe6fbU7bh/aNOnp/X9f8ADbDbWNW/&#10;exbXWPBjB3LvUfMeCeWORgDBxtAOVoSAJEscZjVlVfmlhA8xyGPAUfxBSVyOoweprsL/AMVW2q/D&#10;zSvBU/hO0muNJnuUtNeiEMdw9k84uBExVFMoE/nyBpXdsXJQNGsa4xrayjIZ7do1SOPy7gvIF35z&#10;zs+6JArbeDtAUcgDC8P15K+hnmOaU+ZKlLmVk72tZtK6fo3Z93rqtTO8t7WYwSRssi5AbaedvzAb&#10;gWXAKn5ecEZBOGNaMNmYxHdWyOyyN5YZJNypJtYYGWdlOFXlsnIYfd2inpsULK4RiqKP3ZPOAVxt&#10;4Kg7eucAspOCWIsKhmCw30sao0saJItxh4sJn5RlsgAj5QcZ+YHg45quYSex89WxEpfr/wAD+vzI&#10;4oIlQQYZY4l2LJvO5eNwXcG3GQNtUbVABAz3AsR+VGJxDAfnYsrSAqiAAeWpU4wCFIJ9A2NoYbo4&#10;f9KHksY42m3GRXPIbp8w528qG4BGDyeCC5rhvKjkW3eSM4WPazMTye4J2de7Hkbuy7uKWJlLqc0u&#10;ZvX+v83oSCVURkiluVjztuY0jGD67uCWOQCXHA2Y460klyUmbc0ieXFIokWQEtzlh8uRzkkYG3Ib&#10;bjJAiupmEjvKYmaORSWBb5GB/wBZ8owQWc4UdsHgq+I2kVGYK8Vvtb938q4bDDCgIDwy+h5APzfe&#10;aueVVsmNO+v9f1+hNLNM5QHCyebhrdZ0CSNjIJAzzkjDFgccHHWkGoS280d0iTNIW2q5RyQudpzj&#10;G0jBOM87jngnFJZWW3yUkkX7u25Yg+YWGSACwJYEDAG4lcDPOWtJI0MjIkbqs5ZWW52hz/dyTgjB&#10;28DOFy2OKx5mbKiv6/4c0I7xgI47e2eRoWbCSK25sZj2k7guQuRu5JJ6dWNZy0ltbx+YsTzRGPd5&#10;JyrFQu9mOMZP+1hjuYcDNUGewEbIt1N8q52Qgv5m4ZbAyNzDrgkEbPukqacL0CRvOUNI8TFRFBhp&#10;HBxwVG0tgfN82OccklArmioW1X9f8D/hi9FctJOXsxsM2Edrg483gqAy/IAW+YEBgCGbOF2kxzzR&#10;S+ZI8+6FMjy23BCrcZLFueMqRuGT2PO6rHeJLEsM8rTRqo3ttZk2noA2d/TjdtYggueSxpZZvtgV&#10;JHkST5TNMkZ4/ejIBDZHHJzlvU5JoK9nyy/r/h9vS2hZjkRZjFLFHuVmPEvy/MoAOdxVRzkFs9QM&#10;ZZC0cczGdVWNtrqrZkuFZVz/AB4K5JIAwuCC2PlZQtQSrHDbNBeTH5o1f/V5RGfndyvHGOR1zjJb&#10;OIri8f7K8+9l8xdqWwzgAIOep6OBhsgMpyAAeK5S40+b+n+Bfa4RZzdbN8rP5kMsGW+Y8qy7SRnb&#10;8wLHJJ7jK0kVxB5C3MGWiUMu1ejR7c5IcjnJ2lRgErjhs7q8t/cQw+bbKyRsW+788gUbOjJkDcE+&#10;XDEEumckbgtwX8yVmO3ezMu9PmAHLL+7zj5c8ZPTpg5K5dCfZ9/6/r1LUE1xiIrdzLGybJixO1Y3&#10;XcV2gYTBIzn5fXBJpIWwwSeWWYR3AVmkJHylzsAce/yhjxlm6DBqnDPMrAS7pZhJnzGZP3Q+XBK5&#10;B6jJyCckswI6SNIkCsGskeJf3cduxZlkbjOBuH3l4zkZG0YGRtBOn2/CxYTcl7vFpH50LL/o7R7W&#10;VSxPOFAdQePl5GOQMMKakqpNGmSrSoX/AOWkKsGAGCBg4HOf9lsk4+UwxzwJblrOa2VQXdZGiDK2&#10;NxzlTwAMkqVAwmMEjBmt2xOYkijaNtyusxYKjL2O4btxyc5yeRuOMlaJcbX/AOG/ry+56jo5Ldfs&#10;8KqkkY/1m6RQEQ5+V23YB3fvBljjeo4BAaJLjfbx263bKzEFFEbK6yKDGc4wQwbaQSuep4yQrgXk&#10;jVGuZluFjz/rFXZIADgsTxvDAAhhnftbncS52a4lhFzMhRQonhaQDfg4TBfJBKJnrkF8HIBUbUx6&#10;L+v636P73rcgmv598N/Znf5SrIrRja20KCQARuAIAxtHtxwq13eK2tWljlZo4VbdNBAXXjJHYhhg&#10;bt2DgNjJBBWSRHl8t/tP75VVpljDxyhiu7DAYTK8gA527jgN81NmtJTM0KG6LyKQi7RhOR7bckg8&#10;4A75AI29ceU3iqasv6t9342IZr/7G8lvNOFZR5cY3MxZiCeq/dGDjOACVyfvMCTXu47WsmVYWzHG&#10;0ZfHHzEMufmI5BToGbjHzB8VpK1wsE1mqIcDbwu7o3AUrnjoxIPGAWwqU5dNa5llupbuTdIVEZUx&#10;yIGAUZJyR1APGRkgAA8C+enE6I1KEd3/AFptb5/0xkd3GJltbdAFkbzPIjhZiMr0wpOQV/76A43b&#10;VFNHk+XMt0dqLHuaPb9/nJxtxlsBOMgEsvIOSJIrRIQqBg0bQmUbjglQE6EnIyGXDBiDkcjBWmva&#10;x2xVnuGjaPmMhVjxj+PB6DcuAOADwcZbC9rE6IYqEdv6+Y6aa43tG21Vm/1fUHecqq7cnDfKV6dg&#10;cEH5pJW2um15CyrGM7BmPGc5wSDk577SHyec5ZFYsZzHHCY41VgvkRhWkC/eYBhv24yOmRwRuLBK&#10;lhs4pE2IWmjidY3kXanljaNpJxu2YXGMjHJAYrkxKpA9CjnNGgtY3+7+vl8vIRbYqEtiqRbnxsEJ&#10;XI+V+gXkgDJGOTuPGACjvNLbtds5jmk3lZGuFOWJyMAbgpBGOuASrZwADKkRjOTJHhZSu5sMJNpc&#10;7kP93IOAeduOpGQtqIWtcXMUmNmCv2gybU46dwRjbwSTwOc7qn2yRtPia3w0769/0/4cau5iqZhx&#10;t3xNHMOOhPzE4ZgdvByQMg5AVi+HfEi+UzeTI3QRsI2+bbg/3S3AO7p8oycA0JLZtIuZWkZrj95M&#10;JlCqu3ChccFQcsvBywwAxOKktbuCAC5aJEVGMMm5gG4bH8RPmsV64PK4GTtApfWDzsRndavT5XFf&#10;16v8fw1JLSELOSIGBZGPlrGDtz8uT95TyD6cHkKoLLvaffNbiEiRdy4TzFLbYwCuBz7soKgqF5J4&#10;5XEi1Qw58yTy5GVfOXcqLvxje+WHBYGQEZVhjrzVuz1K6it2uzsaQeWJjEohzwVAUBcgccBBjDkY&#10;3ZxhWqKSPBrTqS1f9fP+ru3dnbadepBcmY3H7oSKrfvBuKEkk/LlscjBfo2FJI3A7trqgt5ke5Lx&#10;72Xc0bK6zrkd8NjBT5j6RsAVzlfObPUvLRL+0O5WbHkQxqhbqPmCjO1twJBG3B2YIYKbD65HBabo&#10;YFfcNnmRxt8vOBnJ6k4YDBJGM7cgDxa9DnkYRryjJK3/AA/z/rzueiNqkTBYCftCsreW+E37n53q&#10;d2Sfm6E4+70IAG5b6rBPcrc3MnkqXJZYFPGBkYAwcdgq7cb8BgMGvMbXV/EVzcSRW8c0I4VpmU/L&#10;nowyBglsryQMKOwBq9YwahcLDHNBtVZCywNKqgDGCGycgEY+bPyknJA4rz6mHjazZlTxFaPvNX+7&#10;+vW1317Ho0vjCK0uorFbtfM2kx75AMt83ClsDkktnBO4AHKkE108Wm7uV2iQK2xdzb3QINvPP+rC&#10;7iSM9cNnDeZWDp3htWg26hJCkLW5PmNFwWMf3sqm/K7z0zlgDztNbWnaZZB8XCLI25tse4ZbghXJ&#10;UjY3zYJ6Akt94nbwunTidHNWnFcxoWGo3938s0Jka3mbzBKu5Y1HDRjBUKoJOAzKevJya2PDs9jb&#10;zs+vWDyWu4ySWsdy0ZPyEKxYZLLgnDjLEHKkqCBV0nSJLuP7bZaTELeFlh3Rwq0UWAF+YgkKWO3B&#10;OR8oGQTtLrbdGqtErfLane7cBj1OVK/PIDzk5XJIyATXHVid1GMqbjL89fwNeXV7hDutbe+jj+V4&#10;ZmcSeWu0fKflOAME52/MMj+6CsWqokwW3QK0czfaGZMpJ93G08cZzhc8FBjLEKKkaxyXq2BkSRdw&#10;/wBKkZNqk5zubqq5I3YRcgHrgq1/WrCHRdQOltqdneNDOy+Zb5aOVQOHDFdxxkDgD/VlUBAyeX2c&#10;d7HXGlNxci5Y62Xt1XfC374FlWaPEi4I6fMSw3EYYA8qcZ3V0FtqcMsouWmkmUuoVpCoLZdNvQ9C&#10;ATx1yhIyQTxP2252lpQzTYCyRqmFfPOyRsjKoqgZYdT8pIIlWxFLbRyQWcskc1tg4kM0mVjKKSDw&#10;uQVAGCu4FlwFBIHNUw0ZbHRTlKOjPStC1mC4vI5/tPl7lHksdjJgsfmJ6EbjyFIIAGCd5rY/te2Y&#10;7djIGjZds0m77m7J64bouGHAK8kg5rzTT/EM7xLII/37R5knZpFkIzv+cLlj6qACQY264JHS6frc&#10;NyyxxyureZvaaSQKka53LgkN/d4AIGOnzHDeXWwb5rs9KnLmjodpa6w0arCXZfLVjiZsqeGzknaM&#10;YIGB06kk7iN648US6jaQ2r2Fupjt442+zoEjk2AY83B+9zjJIPHqTXnthqOjppUN6usW/mTRzNdW&#10;ZtZP3bD5V5IK8gr0+UAPwSFNXrHXyjpJdCNpI28zdHtWPAxuBK5KkKQDguSWYHIUGuSthZRRtGrK&#10;Kt3O2tdWe5t/Imkj8xlYEvcblyQQBgMW4Y4JGMYPTJqC5uZDcpGrOpbEbRqyBj8pyyryoXkZIBGe&#10;nGSOdsNWiinXLqO8X7wnOFA+bd9zIIbvwOegDW7jVStq0kaNmNikcaIeMAjfznOAf6kjLFfPlT5d&#10;DXm5o6lzUZEjtdzeWqryq7Spf5TuZTjKjHTjBZF7jnn5zKjbBMrfIo3Txkgnl8gDaMgpkYBz1GSR&#10;V64vAskk1uW/dlRujib5l+Rh9zAxg4O7PTuQobKvL37LdtFYX24Z3tJBGfVWUbevRwPlHOCM4GK1&#10;powqrm2NLSLxI5kluFZkZ9iNGrytIp5yEG7J/iG4HJ5OcEnv9Glilt2cxqv7v95IsxZenHsFx0xn&#10;7uBubg+V6TJJEjOlzHHHJEqxNHNKVLbwoIXkqORk7WOFyM7jXfeFNciY7WnjMixhBgbUD4xj7uAR&#10;kN1z8xxkECsqylGSZphJcstSHxvY3SWbfYlZZPLYdAozlcd8Y5wOR7kjaBwUoYOwleZlZyJDJGd4&#10;CuCGzhflYEEDHYYGVLj1PxKxv4oybX9406K0iPyuBng5JDY6HgAEYOCa821iz+ySrN8pjjJjXy1G&#10;W3HDDgZ+8U6rnAPU8vph6nu2Mcxov23MtjDtrtLS/j8hXSFYty+WfM2rwFZzkBSxBwpAOVAwF4Om&#10;2blVkjLNMsaIsizMqJhsAhskg5YNgE5UZHZhR1t3ldZICwjkV3iKSBcH+JPw7HBAwScZyJtPu1uR&#10;subOOJlX9z8pCkOvKnuqg91OFCZ45J9BP3Tipvllyljc4YRwRfMx3bmUcuV64DAMOgOc4ORj+FrF&#10;s8Yvf3900iqEbCybiAwPdceZ90nA6EDJbaQc+3ZUjkjWUSpHMXWS4hIJ+XHzAdScjjg7jjuBVi1u&#10;HHyxxrGmA7KzNIImXksp3EnO33DHHXBqXqjpi7xN5LhXsmmk8uJtokdWkVlKnfkFkbgLucnoSdxy&#10;NwUz/aFhJaFFZVVx+8VSUVR1bCrt53YU4JHJUgEHP0uYxWrS2y+TEqrlVb5shnwvHDtt6kYByeTj&#10;NWzcW4l8yNP3lw2POjc7o8napILDLfeP3cjBzgYDYX1NFojPvNP8uaR7e3dW8tdjBGACnoSQR0Iz&#10;3HOfugCuT8UaY0YjkMUq8+WxZ9yHcdwzhW5OFzg5AHb7tdtcyG6HEm35h8m87kyfmbGeBtJ454Un&#10;HzOK5/XbBTGoDmUsokijZt7yOQPvEluo6Z4UOwJwCovD1JUqiaOOvFRjoeP+JtM2RtcppPlwiRdk&#10;asVVFwTz8/U4UDBOduMBsJXJ2fg7XfEP9oPomnzSf2LbC6vz9oTzLaMb8uFcBi4O8kBWAwCFALLX&#10;p2tWf+jeVm1jVWaQr5n3lXByyuW3ddw3EFTle2V848TaV5bbrUQvHG2xXdmUM2NyR5UIRvIHzDlW&#10;jDbvly/3eV4z2kbHq5bKMYqM3df16nMXNp9gWKykR3aFWQxyQuyopOOjf63nccr8u/lvkcCoYZbl&#10;T5umfaHMgDZj2hkcHJBABcFmcdskkgE/Nm7drdXETeVFHHIs0bKPtCkIwK7T8wPykKcMGLMFH8J4&#10;qSWEgV7m2WGeRiNxZjKxQME5yvDMQefvgZAA3AH6OnI7/aWIGW2ntI0vIY5FysVvuUSR2xMj+WQw&#10;O0pxtGTz/DypDWYryW62z+d9nluI/wBy0duzAHHAJcYLKxOMsWXdu/i3Fs/2qa8C2+2aM3XnQt5Q&#10;ZmyMnBy3DdRk8l89CwqS1g+1yPeW8satJbpLbrdZ3Ou5im7L7c7RnAAYB1P3iRWnMrG0Z3J18maS&#10;S5jvWhjWSOZUkjURIzAFBtxy4O3JY/dxnJBJuadaS/abeI3U3lsrIy3IUMVVtyqTGVYnDLyQSWHB&#10;54ihaaJfMecK6qv2Vpl84DO47s+nzNuwxLAINhG0SPtYReTFTDCrQvloy4VVUKo3Zj+Z2bGVOM5H&#10;JxgHPmKnO0Wi3DK2+GMvDuZlRoVcNFCdvC5XJ+8BuJIILEg9SXQxyz2800H7+do3fyZZdmVdmODu&#10;PA6r1DEDJ2/eZ1uwuLOO6Z5JW4eSyjYDfuB5VixH+t2Dy1+6xIQDIB2Nc1/V/EKpa6tJbyJb2i28&#10;bWumwq7RiMKM4VA2FQjLYG5SCHVWCzKZze7rrb8v6/MoiK6kU3NxfQszXHmwTeY3lgDAD9R1CbMk&#10;g4Y5b+KnRW8c+VjuGuJJlSRTDHny4l+XLbdxRjs5yM4Iyqg4DoFUStq8b2sbM4Ct0VXUk7sAcxgM&#10;GAPzfdGA2ckUEdzFskiMkounWINMGZFaJF3HBwTggBcMWJAwO2cpHJOpo0ytK+x44Z7iOHfbq26F&#10;0ZvJJQE5Y9wyyBVGW+UHZhhTJ7ZRL5tuZvKZd0kNvMio+OWZxnnk8EPgK391iauWqRSQSTXWnrl2&#10;8yKGWSTIYtIoBBwrHbzv57Y+ZRmO5gmnX7LFFcurq/mySMP3mXAxuYH5WP8AFwfl7sAtZ+05TjqS&#10;uyl9ny0MMzLJF5as3yrtALcFm4QFlc5HynjnBwqzT3WoCSNrqIQh5Iztij8nLKW4IxuUZbaBsKnJ&#10;ypbcQl5akTtOXB/d+WqyELHFGQDgBOS3BIOWDBDt4Zc2CFuLgx3EDLuby1SNTuYbAipnccglVVv4&#10;m52HLZU9ockp+7YhgUQRfJHsjVWG1mcLkAMpyAdobLBskYzuOCcGVbNpbJbme4gKOuVb7Rh5GkjT&#10;nBOQNu7ngEjB6KtEdsLa4ZVtyPMdi0j7MOxQfKCpwQQrEsRwS2QSKlMdzehTGEmhklUeZG6hHkKc&#10;v0y7E5+6MZ5bqAJdQ5oy94hvkgmM9xDN8zPMJVaRxuOxt4BcK7Ec5BVuCp4ztaWOxga4kneVYZpP&#10;uSRRjaI2lbK7tu0qyfIGVmKBuCeBJakup5r7zri9wzTh2NnM0UbJkrwybc5R2IBIOARnHASGKRpJ&#10;Hnh8vzJCPs5UHb8pDNtGNvzFc4IYgA7QQrEVS51RqcuxntHHBDcTXUSqJFRJ5Nnygl1+UJJkMAxj&#10;XdhuRn7wyZAl/NLOttveFRIbyx8k5Jy6hCp57n5dxY/KcjaSJLVPsSRzx3LTuLdQr+ciK6jk58z5&#10;Apwy54GAcgBtxZ5VtMn2aVZFVlx80brlMspYjDHJO0EEMRliBuHzVzle2cboi1O3ie3iMqyeTDJJ&#10;+8kuGkWaNV3Eh1UFgvy/Mu45JJXJCHPudPjjDbohNJlCsjW+DFJu2YIyBtzggjg57ha2IoEksvlR&#10;WmaRtwmk8zDYKblaHcNgbDDk8pkA7ctDDDskCJ8jQqsrt55ZkIIyFHzZbqwIYDKPu+XaS41CfaSK&#10;bW/nPJbQwqV+VpiluPLTDZwGZgZPvq4dS3ySHoCqh0My2dpNLDqNxujkiBhuH3suVLqvygc53EEk&#10;BVxkcjMjWqzRbRYAtwwjUqTKRu3DPzbccAnIHy7AWVjmwFUxxXD6pHI0cS+YqseF3nCHjG4jLfMW&#10;3FQedzCqlU90lyV2JPGqYljjiLNI22NIwzRpzhA0ROQpbd+62gfeOd0RMsssQdp7axbo8ksEagus&#10;fyk7+5U/MOQpGcgjYgEYa5SKS7u5HeeRlnnbzGj6AE5kZY++47RknDueik3tKgCXMNvDM0reZ5az&#10;Ip/ertUbm3FTjGI8jY+ejAmIrHtbblSrRM1AsQWH7HHcKkc0couHVsb0+bhlVV3b9wZSAoKlgfm3&#10;AtLa4gj8i+kheaRGWVWlLBdz/MRyfMOWbpkBeAu191xIrG3RYmvmk/dxhZLRzuWPagGADncFDBlw&#10;q7ymTgLtkQO1nFc26eZOzOZraS1cffXbyDycqrqZB82WYkDcN1e3fQ55Sk3e/wDX9f1uZ8ZEMpIz&#10;DcQM6rMrE7B5mF3eUSFfKk4QjhsqRyTRuNPW6MktyjAXDkNIdpUkEcnYQFxlssowfmBOASdb+xzE&#10;yWz3TLbr+6hXzgxZtyqGVW4KFFJXcACAxITcoWSdXknTURDIEMis8cuNhHl55384BV9xYAsp3DcQ&#10;oqvrHL1KSRy1zpqQWqxoYf3i7fM3l1Oztgn5htQLgd1JwBknIm06zhgFjIx2sXEduIztBZfmIJb5&#10;Dt3Hk/MDjPG0ddc6VFaRQzoXkjWTZ5lxajJwAFVuRkfKOTkBt+SQ2Rl3drDcBjZLGrbf3KyEho33&#10;LtwG2sWVMruwAQjhVJ5HRTxIcvN12/r+vLY5jUdKnlmmheRYJo2ihjuNu1YmOd4VHA2tuGeDjKA7&#10;uVJpJZ5gFu8L27MjGRfL2CELsWQ45zjG4DG7ajZyMhugvdIK3YWy0+OPEZibdCVByAfKl2ZyTgHH&#10;BOSSQ2THmXCQSIxmEPnXDCSaFtikK4+RTgb3PLKSuSvAAVWBPRGtdaE8suZK/wDwP6+6/myhbGWw&#10;m3zRLI3mTLcRzRBtpQhnZMAcMpKBjkHDKvy8HNljSylFqg/dorQmSORo+Fk+7ksCW4yBt6qMAFWN&#10;blxAxSS6sp5Fe2fdPJGWZd6sQjOSV3HcF6KcLkZHCiG/09rYyQQwxLb+ThVaSSRogDs3DdEwwCG+&#10;ZVBO8jPVhtTramWIXNHlS/P03381v36nLzQWrmOa/gxDHCq3EMkiqUfbuVSp+dAQWG8qFC8E5I3T&#10;XCWsx+03sD2rHakq2KGVolV1ZG4RmwEJwyEKGD7egA0Li1smYWiyLcXKeYW+zxNt2sF4O9N4GcA7&#10;lJYuDzsFUdQt7pEVJ7SS4Zrfb9hcqXhmKksOSpXHyZ4I3bTGQU+XrjUvsb4XmjZS0ta+v9f0l215&#10;+exP2kTXaTRxwsNkkmyN/LLMYmIjXPDlOVLIBsweGeqeo2zy6mLqGZVjaMyNJDakNcKqPuCjaVOd&#10;pVmKkZ2qWdvlG5qLyWrLLGFaKWTYPLKRbVBbazMVAZgSwO7aeQEBZSgmn8XeJdR8P2/hhvE+6yiU&#10;+TaMphTapd2ILYAfeXUNKzc7clY1R06FUloehSqJpy1WllZadL3TvazT9UtrK5yyqdMlieWaSRlk&#10;zNcPIQzL8vzYUqzDBzsxvXaoBUNinXltqckcSr+7LRXI32+xXm3oAfmmfbLgDqDjO0Mx3KHsRWUW&#10;I1MtuLVNsEE01wgLBRHyCMgxhWB+diMOvXY9RWotJBDp9hcSJujhjEMkgkR2yxBmIIyTyTwGIbgA&#10;cSW5HVTqSXvvp1tp1/zd7adNLa2ptR8NWha3g0G6lmkHmxtcSP5aNI7qr/MqFWPllgXcqBGN/GYx&#10;l30qxzGZNRNnCwYssc371I2+fooXcyhE28AE5Xlsirkcl5Hbx3ekStuljV1kuZtjGQvjB4J3GM8Y&#10;JUkgqA6lzXlgu7l0U3BbylUoZ5vNkgjLbxtIk3DjoxBUMFwAVMpIzPVpyil5Lvv2/r5lGSK2W98x&#10;jvEYkRlt2LCWMPkxucjjKKxII4U7VIzTceRHb3k+qyzSLIzt7KVVnbCnYMgH+NVAjQjH3jZNlaSW&#10;tx5Grhvs6wo181zIqliMBxJtDFgExgqGd2YgchqoW5isbGNNMt4Y4zGrLCqnDMoLBN+3Kspb5uyk&#10;q3BLGr5i+fm2vdeXdfet9e/WySI9+nIyrLo9vJ5k2xVSzPIWUYRo+cEtlQxYZLADcT8jZ/Kjud18&#10;zXTfaBLH8wbe4VQu1g2dxHKryeH2hlINSTrdWjqmmWZaOONExdRhfMORg/N1JYOpKsBiTAP3tst6&#10;I4LORrKzjkjhkElvJHcIr+YXCPFksVORyT3A2KWUADSMjSNR733dtX3t93S+2mumxBd3E2n3U0MM&#10;0Iy7NcTqhcxxruG07AQMIC235WKISQp2gJBLIEitrb7VHDGu5ZpWlZQqlWKZRhIrO+DsVjt2Ljbt&#10;YUsiw29ksNvOqsygxsHPmrlfmQHaqJsA4JUjjcp+bdTr2dEnYS3kNxEIy8klxIwKxs6tuIIy6kbR&#10;zkbQysoJCkkVSqS0ST/rZrp1sr+a30HW9wsqSPdTQxN5RV45rjzHLCJvkx83mDILEgDLPtbA+RnS&#10;2Ok2Wl2skmqedJMoVY5QXMa+a8av5h2rwASGG7nk9BtiEVo5MVxNHtkmKyrbSFSBGI8FXyG3KZvk&#10;XH4cqA+TcunzC5sJpYpvNlms1kK7PvIpkCf7XO4MVI+QKCi1COhzejWmv379/wBdNFqUwkNnCJoi&#10;tuz4MaMAztNvlHUHbnc3AIB4ZcAgOYIGm1uKLTYraSWZY0WCRV2s2EYfIZNrOm9VyeAmwKGAJard&#10;07zXAt0Sz8yN2VbWIO7LJtdQqyBBgMZELAP3jPJUKYb2ScSyR3Nv5jQ7oxcRskiSpgsGfPy+WVAO&#10;8IGYAkjiqNI1JOXnuu1unm/v69UNuI57VorSSzZY/tEcXmqztHGsbHOHQAP82X4AZchtzbjiGyjn&#10;mkVoUjkw374+ckW75QJBuJBIVCMhQQoOTgbDVprZGt2to2aS3WQxK0cSq/mFtufmJEYyQVyx3mQE&#10;liGIrpCAzSXEsxk8zbcfaotjbSu44wFB4ZlPTC7Ny5C7jmOj2nuvT8/+A/x7bsZFdEwR3E2qSypN&#10;5bblRzyvGcgKI1EmXyQDuQbRhiS27tZfPaVIHZPIXypGTy1fDYKgRhTISHkUYUOoByisGwkOLWV/&#10;tcls0q/8sZIyZF2oHkjB2AkElhtPHLfxbC7HMFpJ50+2RvMlWQtGFjZgrMuCpHVZAoUjcqliCgHL&#10;Ralvb8v+AvK76vy0IL6J9LmZpI7UtC0sT44VmyDtLs24LnO0knGS3RBUcXlSqsmnWUM371jFE8ZL&#10;hBly2A4bozYO3cHHqgBfElkGuLLUx/rY3E0rOpbyzIgwHQHIwQ3Ta2MqQRtMUtw0VqsOqQQt5c0a&#10;rdScALkjAO7LtuKkAKWAXDNhDss6oN8ujv8Ar6fPz/MhuPtL/adkzQ4aHziyriVlO4EkMQ27CtsU&#10;tyjKNpIzXkSFAo2NNCxVxgkLIgK8sD85xtypO1iNxB2gKbW0W8KrHceb800astwAkXGCYyScn5mU&#10;YDEfM3IZWFWbzi/lS2v2iaR2neWZYySQgG9WbA+Q71wcqR2DbHqY7nXFy/ry/wCG+X4lOSH+0grL&#10;+887HyiMNuUs2AFVG5+Vsgcfu1wMEAxzvPBfrFLMlx+5VGnibzJCrtvLIWI5+c7doOQ3Xd0szvG0&#10;Av5gMwxiTEaH5sfPhsNhiUUrtzkGXqRnZWvo/tPyWmo/uW+WVrphkcEmV8htgwwXep5YYAJ+atja&#10;N7/1p/SKamZ2kkMjbwDIsjXCdMq4b5gCuRxg4ySvAB4bdiOeSRr+38mSHaAu3aVkUKqgoWyBsH13&#10;DsSoMzvJcg3jRzeYFjSF2wQp2Zx0z5m5CSoOA+855wYJrzyEMXybYIxFHJGzfPGXTaA2DnIJ/hzg&#10;DIHK1RvSjLm0WoydozeOXmjkVcTNcNJ/rU+bkk/fb5ccE5OSmQ26oGSYsIl2yxtGpWJCRv5LYI4J&#10;xxlQcqSvQ4q1Pb3ksm4Mx8v92sxk8tQ3zgKwQgg5Dk7QeGJOdwFVJHto4YQ8kmxtu77REzGNRLjl&#10;WGCcMx2jAIPUFjmjpp9v6/r7hsokh2pFIv7yMNKklurb1ZjwcgbvlOCOGI5XO6oYbi3D/ZXuGMLK&#10;BMYVG4BeACVXKYIUcA8cHIAxM0Nz0u3yVXf/AMfDbSHRfuksAQQ454+bd2FR/a7vT1+0QXDx7V2p&#10;cxlnCNnliASCeGB3dCxIByWoNlr/AF/X5Py6HgaTOACOq9AFzzx+fatbxFrtzrP2W51WGI3CQiNp&#10;FjVdwxwTt4zjGenPJyTkY6nDblDfe3fLzn39v8/SnkBWyw5ZuoHTnkf59K74ykotdz7CpSpyqRk1&#10;qtvmOBBVS3ytwp3c/ifp/npy9Xfa20bsr1IP05HT+X6VFGHeXL/3sHbySfbv+tPhAwZDErZA3e/H&#10;r69/y9qgUokyvtI3qrDk8rzuA6+4/WnFt3yAejbW/wA89+3So1MZfyy7Bdw27ZB6euP61IUVikUr&#10;fMzA/wDAsdcHrwc//roMpRRYtpGt33JOysv95vlYE9OD/Xnn2p1zKkx8w7U3feCng5JPH+RxVZWm&#10;BO2M7pB8uTu68dupzn8RUqNvjAKbsgZK8Fvz9gf8k0HLOFpcxMrMRHltu5eOcj156e59PepAR81u&#10;Ub5mx8y8huhHf279vfiC2kIdlTliSGVcY/H/AD6fWpYhF5XkxTHMmRIvY444IPP4/rQYyjYtbmMj&#10;PLJlt2N20jaeeCe3P48dqLWRNyhYztX5GVQM4JPOO/U8Z5/EVDE85hELD1wrMByTnHbJxjPbgfQS&#10;RM5jDiEMrDarenXnPbk9D6deaDnlHSxbjl3StFGxUDGFCnbggc4ydvUHBycnt2fwIwBs+VflDZ55&#10;wc+/PX8PSqohkhO1vvAE7ckD3AxzkYGfTpkYyJMApiJii9I/mDdR0zkbTxnGB04x0qeUwlFdGXI7&#10;zCq4cStnZIu4bScdfXH5YHHQkVKkiRp88OZOdy7enJ+XvgDk59eO1VF86SdlPDl/u7sA84Przz0O&#10;cDPY8zLPb/u4dse5fvFlXlcggYPB4GcZPJ9uTlOeUOxahchWEfVlV2Zm+ZSdpJO7p355xknNTKMp&#10;veItGwBA5BI6/LkZOcewHIGRk1RZrmBvNjk2sG3skm4lWBz+YAU54PXPvaNwEjjEcmY9uVUbfm5z&#10;nA52/KeuTx9DWcjCcX0LRkUttkCs38Dyjbxj5sgZx2yORjdx0qaKMWpjVY2UBmKKuVYsDkkgH5T0&#10;AOeOmeKpJI8jKQkIyM+YuSqk/wAJxxjnkcnHQ9qsq8TwQrKsr7+FbecyewyTySw7Hr1IPy5vY55x&#10;2J7aaG3VTEquqyN8qzHG3jKe6465xkZ9c1Zglt8SQyXLs/B/dqrKeSQCQcAnGexy2CTktVA3KomD&#10;tCx4bdkLgjcQuP8AOC34meAXCP5UdvvaPAMbrgYI9OO3XnneOcHmNznqQ0dyaKVRLseNRJIyp5aq&#10;fn45Jzj/AByzDjJqwkqJcxt5YZljWXPC5+bPB27eBjnkcjGMmqxeFYZIobaTy49yIrSZUqOF9B93&#10;k9fvZAAZjT52hjlwm3e0exvMjJ5IIAORlucDoD97jkVLMZR5un9fItWclzDCxjntx+58pSq7twGF&#10;ByVIzgnBU7uRjAOTNFIcrKEWFVUFIrdyRxkZPPzH+LngcgY7VbWSGaYQojFGYeXhiWXC4CgbT34G&#10;MMSVwFJIMgujM63EccjfNvkmky2WBbB3HuQVHY5GADuxS5TCUdXp/X9fPoX1jljjWO3ffu/1kYzt&#10;IzuXDEbgSScn5QOme9TrHHJcsVlWRVdvMMStmNcuxYZz8gA59cgnoCaaLiJFEXyx5W4XadwYfe+Q&#10;HaF3AAjrll6AqAFYWg/feTjCsWZT8pIBO4YGQewCgHb3xmi1jmlG+l/6/r5+ppW8ct/bY+2wxloV&#10;LQzKFMmW27Q2SMKobqSxGAM4HltW4uXUiBAojCpleq527VBB4OQDkP8AKA4XGMNWhlu5YURWmX95&#10;9xidxcPghf8AaIOCD345LDM9tO1zKy4jumDMrLGzKPM3qOgXjJVeuc/LuHIqTncXFt+f3f15/kWP&#10;KgYNDb2+JN8ibVQLtX5sxnHCE89gc42j5iyvF1hmmt52VfLUJNb8MjByq7SpDYxuzjGRgjnKrAlw&#10;Qv2TUUSSOJRCzSTg7MJxwABkLxg4OBt4YVKb4iRpvNiaNgzhnkHzDuqs25WJOTyOc853kAkYyjLr&#10;qXLCYTPCgT5WhWFPNj8zzIgmFGCMkD94ckHhcnA+UdBd+OvEF74btNNm1maS3s4WT7P9o2pHuU/u&#10;+2R5YRfmyQ2cbQDnmYrx1eZUnZftH7hlZnZrhnwMdmJwV+U84C89DVqJ7qVQ1vFIz20aPCiy/MFI&#10;G7btDHJJBGOAGGBt5rGUVJpvoclanzaNaaf0/v8A62JUYJaSeVBume2Xa6yH938pQtgNycmMbiOC&#10;SOoJFuaOSOaSKG8imaFlWS5t4VEaIQ33gpwqknAw3G1sEZY1RuI1k8uwupEVPMJkhSIEjClVG7cA&#10;QFKgE5wXyvAKh8s1tco11JF5ksaRyJHCQ/kEj5VPTanGeM8kDbhcvNjKUbu/9dEt/ntp3uaEKWjf&#10;vBp7tCkWxc4XcA2AxyfuhQh5GUZslT8uZ4LwqWEjLGZN4WKOQ7Wf5Vy/Ug/MVAbI+RSAqdKAhxYT&#10;GSONUSRw00jLGEJUgn+IgHuMZYDBL5UrYa5Us1rHPK0cZVPnLHad2VDbf4jIWwVDMQ+04PzHNwOW&#10;UObTf+vz18jSlacAWszANujcxldrJ8wB5UEIF2g78KSiKVAJOZtLl2bbn7VGyyfIu1hI8mXLImTj&#10;zBuckrxlkwF6lcmzuDa2CgRLHC0jFgkpVI23oWc4BAzswCoxwrY+UE6OnvcRGJkn8mSP5cBjLnbg&#10;KvyN0XPJBIXG4L1BzlA46lPlptPv+Xkv+C16Fq1v5op21CIRwxzSLvvIWkSTzWckhflOTlFyFYH1&#10;U7tlS5lsneySBo7aOBTN5MPmeXhjtjIYMWQGMMSQoBZmAOSxzftTS2zWVtp0M0chZUjtmZmkCsFP&#10;3AM7mwqnAOA4ByavXGqJbnzVv1aGPMcLLdPkAtvY71xjuoxy4LcngVjKPc5505c2i/pW/H8PxvoW&#10;iTXHzC5kCjdHPIbpixTK/dEbgAk8DjIGCAAQtNFwLRC15B9nWPc5tWQeYuM71jPy4VFZhxsUKMqV&#10;/iiibSoJftPn28XlbvLTaIxDtQpnCh+oDZBAIRCTtAwJJpkuZdts224b51tyQPmP7uPAxl8Mxjyc&#10;KC/yg85nl0OOz5ttPu/r+rd3PAluoWznulj+WRXa3hJKbtiF1TjDA7WIx1kDKcU+7VLpVMkjW+61&#10;/eMsybdqksM8MWLBgvXBU5BkAbMcvm3W51hBYfd3k/dO7OefnUDeQCRuO8YCnlSqeZunUtMsmZlh&#10;uCGHz4BAAJUseASpDALnkkpBn1T/AMv6/wCCNuNJuDJ5UdlG0jysT5t0WD8feO4MTufBG7khUAzh&#10;TWa9j5sUduxm8mRQ8FuvUr8owxAxtBMmCzLtKr3LAaiz2rWyOkimORw3nLhVZsMeOSOclQQwAbcO&#10;OUCRW63kPlwCFmDF/nXzFC5OR8zHbuzhSMn52PA2sIkaQqSp7/1/X379zNGmfZb1YrmOPzv9c0ca&#10;uVRd3DRh1IA4K8BSCu3GRkMOnW/2NopCwZgXMysriSPawxy5wcA4bazJlcZYitiaNriGYRGPy5iz&#10;rD5aTM0xA2nDA5KkkqFHzkjGeRUc8DSXI+zt5issmyGOUktI7BWJLc5OOWI5yww2AEOaSKjiJdX/&#10;AF/XqrGC+k2UTRzy3sv7xn808qVdi/8AdBbPG5ieRtIDMpWo5tEujaTR7HndljEYgkb5AFY7uWPL&#10;M3+s4PzsHC7ih6D7OJJsDb5flfMqqQpOCWHJPHzOMlDwcBRjdUdzZ2oNu1xLGW+ci5txJ+837d2H&#10;XOG6ADJIBBJJ4L9rJHRHFzva7/rXy+f/AA5yeo2VlPJtSQv50Ikkj8wjLENvZcRhnAGeCMEOxwAQ&#10;aSS0KRNfN58yoyyNm4w0bD7oYHLIS3y5UYJiBPBrb1GxuJg9okK+YkJbbcR7DISuPM2jgKzl8EMw&#10;HmYGDg1BJp1nEqzIJpLdVIg3sApTaMNjaX5UjYuOQAu3AzWsaikehHE3il/X6a9vv1sUI7VUMMog&#10;k2bnRW8tdyMBt2gKAVJQJkMSe53jio2u5P3kkzySvHDskkPDws33gACMgcKQQPvc5IZTZu455bdU&#10;aKFmZiNsrlAiMjqGPBPaP+7u2tjaAGqee1u47yRrgTLIp8/5wY3V/ly5UA8hpck4U/NgllbaabK9&#10;p3/rX/g69CqsUsEUMgmkaZiksbebz8hO05LHO84fqRhCBkhgoIIY7NbiyCPD/q49qMuSVG4nGAFY&#10;LlgdrHYCdp3bbc1pcW91Ja3CTIyqiC4mk2sluW4IPOAPlwxdlAQsvzR1SFjdBJLZbCRZoSFl2w7n&#10;IC4QbT8u0BSBu9CRkbgC4oyUtb/8N/l07jljlmaQkXnyxs7LCY8AFupU/wAOBgrwT84BYSECG2tZ&#10;kxaLGSu0lo49yrjG5gQpGWx05JUHOAQBVieC3ubco8sMiuQ3OSUOcvlccZC53EjcgGRt3mprSzeW&#10;BYkjRc7Us1hkL4i2AFioCktz0CqcSNz0p+o/acse39fj16dylLFJfWTzSJcRwr8rSTSbgspTAB4w&#10;y/PjOCSoOB8xyRBj/pNrC8cbW4VhcKZY4Nu8eXuj5JI5wgGPlI3cAW7bTNjNqNrbRQMsey4khjAE&#10;cca7W+fJAHJBbYQ2zjcu4tVv9NDW37iCOSa6hiaOONd3lhSG2ouDxu/hUnPyZYljSKjUhJ8qf/A7&#10;/dvfyt3uX9terF5TQr5SzBDJgyMN+Nz8gbzhQeq/KoAC5O1ssXkmO3njf95DmFY2BDiRQoVcYXBX&#10;POMFj/CS1TraWz3S3llahpo5I0kkhtzJkYjc7upb5XGDuGflDbSA5l+yTSn7D9rxNdKRMnklfNJX&#10;GEy2DgDbkEswDZHBoBVOWK/yfz76fnf5lN4PNtmnu1jF1Csgui20ZIJXKsoy2GEWeSQXzkHcQ8Jp&#10;tzdRmzEjGSFTGJrgtlsMik/Mx2g4OB8wGcEnip3t3ltFAeBYY5g0a+VGqL+7yDsyAo+qOcE5xzuk&#10;v43uI5lE8s0E7t9ouNwIXLFQW3fewdzCTI24Pyjo03J9p0v910l5f5fcNmJHm/bPlhkh2QrI0Z3j&#10;fuYNvY4PLbmTC4P8GCKkaSSWOeN7NmVY2CyfY9yFf4SdwxEhGQOwzu4DkhJGSytvNdm2tDGNkzMq&#10;NgEEdD8pAACkEkgqOduJViWHy7triKTd5k0rFwzbpCMMpBOW3GMHBz86AZIJL5tDHm0/rf8ArT1K&#10;snlyWUgDru+aNpG24QAZcA4ypy2MrhTsUttDVcZLiO8ktrWWLzftCmS4jG3eSXUn7p6fMTwxB3Ng&#10;jikjS7hTLzTRssZVpiHjUOJC3yA/K3yr/exnceVxSASxyM1xAW8uQhra2YswJL4VTwGYFSoIwS28&#10;5GCahkylzX/rt/X9IVZYpj5wdvNjhJLRruKkElUYYwpyjsDn+OReeMvlTzbjYh+bzkLtIuRuwFOA&#10;SBxuTGQBwgAxglrykzJBdXCR+TGyfZ7RiWOFDDYHAABdQCAoJI91AheSIxJcyyw+W0RLszNuZtvX&#10;bn74/vknDKOm0BYJ5db/ANf1oS27MIWjjiWTauYt0p3AYJJ2YII2/wC7nqOTgSod0KpcRGORoRHM&#10;yW4KxoFIcqOWJJGAuBkDOM8VH50d3cRu+o/aJ43C8zK+TndtOMjg7egUjaANqgbZbUJFFswrL/Eu&#10;XG3cw+U78k8En58Y+ZeRuJfLcmW39fr/AJWJrYKs6xJtTcyyR+TJn5ycLwRzuKj5uejZyOKlt7iK&#10;WSMSKXVtxbrjplAVBBY5wv8ACeM4wKpWkqme3H22Nom4YJMeSTg8cAgg9xycgkFSBPA7CVAitloT&#10;s8t1k8xScsRg7ccAbW4ySDx97J0zGcNy5FMMARKvzYVtuGaRAeCO5O7azN8oJO3KhjUlvPFe3cdm&#10;ZeJOFhjZmy27JIHAJGeNwH3sdcVnEJFaxwyS+Y0q7pc5K4BOSePmXLLye+TyT8tiS/lgn32GoZWF&#10;FbcsmDJtOAx5yQN3bIyVBKlqjkMZU77edi8m6726hGGDTKP3G4jcSDwGJYFgSRkjDbsnHzAD3Bki&#10;jPn752wfO3B2ViCMBiSwH3RtGVPzfKTkNUW3uZraNUWZgqbbdd+4KzY6ZYYB3dARuIBOPlNE084i&#10;R7mQrsG4FY88K56AkZAAHy5IGSf4VybGXs433XYtM0L7J5JIzuiCNNu2+Wdy7kYLksAxJ4yR8o4U&#10;5BFHJcL5Xks3yZLiTcd25sDP8RyWOcNzkdSRVeCfYGljSFGjZBFi4+QZHOM7SCc7hwc/MOpBpwZH&#10;t1FxOBGsAC7sLmIcE89toHy9+ATjmpE4v+v6/r772GMMyRtDbSSxsuPLkYbXUAbhxnIxnJ6YIJBA&#10;yG/ZWkiFuAu15EVVaMY5IxgqeQeSNoGTuHIGC6OW8SfcpVZpMuojj+Z2zvBOFB7Ywy/Md2R8oWn2&#10;+oBZVkEsYZRn94w44D8gZD/dGWwG6fNknbJn78dv6/rvv+Q6K1DXSzCGS38uVtsm0/eYEZAwAvG5&#10;sA4xtI75BaSfZTbyOyiVfLQecRtTZnnPTJYZGPu9MjpKwjVZGljWNVTy1VmHHBYKw28HIVjkHpwe&#10;QKsQEb5fOPlMWaRsqqkkYJLE8gB+NxJOQjHGwES31MZVJL+v6/r5kccUnmvPPJMWjVjIfKKMNucM&#10;wA3Kev8AuruAI5UPEcVtuDKrMyszR+ZsAAbk4VWwcgjjO3aMHGSLmjrHJDFG1v5LTSqRJAqxhzxx&#10;8/zAgEYwcfOMlcAF6osqtZ25uD5eON2TCB8wOzA2hdoyowBkYz0HNKocsq1pNPp+XyJtP1q8sVhk&#10;LJIsjDYZJNo2AFiFGMZD5GQOdvIHUaFnrYFuouYVj2wq4MMhbaNuQQu0hicEsThgCclmO05VzZTv&#10;L9mty/mfJtZhuHdlOckgYYEHdtAZgMAAlWt596pDdO0i3gkgjjGWRsMdwGTlg21Rk7i2TwdwrCpC&#10;nU3OOpRoVNe/r/w39fI6m21+XIiv4ztEyiRfNPAyu7jkycliem7jJYnIliktGgW5uLppj5bIJG3c&#10;goVD7huPIYkDBxyCRxjlLMrb/ZZoBCsisRHcLEcu2V2ZO7Mmd3Dd8jORkVq293bW8fmRkbfKb/WT&#10;BQ6qQVwNp3Py5Oed3PJJB55U405aHn1cHGPw9f6+R0VnbotyLvUrONv485JeLGT82TgNnLE/MR8/&#10;cK1b2mKXQJL1iYbkLfLEuORk8nhgMEcnfy2FJ5ezu3aDzG1OOGKOUfZvJJLswZCFBz94OAdoIBUA&#10;g8NW9pd0HuvmSNmhjG5VY5h3bcgKcZJ+YDABYDPQ/LFT3oni4qE7a/r/AF18/ns/QfDP2S4lU39t&#10;JcCZlV08pVkRXc8bjgKcn+8N27opXNdro9tNCgnFrIWmaPyZFhCsz7PmAyWLYCrwN2BubaM5fg/A&#10;+ofYTHDH/o7ec0gjjw5yxC42+XiQgZAHcuwGckt22i3Dho/skEYaRvl8uT5nYBGAJwN/BB6Y6KAA&#10;wB+TzK/M0cdGMPZ3+Wn9a/1Y6rTGN4wuvJxcMwkIjkZSwJ5AkwGJ6qO4OFJC7gtyKCCewMscDOpY&#10;yBnUPHIu8q4zuwg3ORkL8oHUEnGZp0lnE1xBaMsjJIJbnaoxH8yHdjdgAqFYDnhdny7FY7X25y0M&#10;1rJHJJCT++a7K+WyllJDxluMYG1iQqg8Y+78di5csyo04Tjr/Wu/9fhqZHiLSIBF5VvYtH5mTC32&#10;jd5exsbFDNh1UZCvktnoQAWrK1vRNJOn2l7YkzXUrOb6NoizMwO5SjjasisN52nBXbtPAUL0urXF&#10;tGMALhleRJHVlYqXzt2nJHLjHUgN8u7zPl527jura9aa6tpIpI1UtbuoUL8+Qdwxt6SDlRjAJBDM&#10;Bwe0k5XueTjKNGnKSUVqkvTrdW0799PQzLWLKm6ij3zeZsk2kMnl4C+WN3KMVDnjA2gAEYwNext2&#10;tk8wx7o9oLNJmFSrP8u9UI6En5jkDG4E8CqcmkLp09vBqEMPlzQpNHPcECMx7TkqwUhiXQj03fIR&#10;8u6trTG061ijAt2Csz/PLdKpUh+gbaME8g8sQGOMgkjlx1R09GjnwseaW9v6XTz0L1rDObaG/N6y&#10;KsTDz7qFf4mQ+aOnfk5zn5SfmFV/MXUpZTbW/lsbVdqk7iqbvmXEQG9QTgnb0UjnORrRWoEGx5o2&#10;MnDRCc7HKEEFiW4xwPmDbSwfClTVHU9GbyFjtrqG4RWZXMilYyyjcwGCWyAXO7bwB75HlTrXR608&#10;PUjFWV+/5f1b/IraROIxJFHfFV8x9z7g3lFmXJIbjG5A3OOSVIG7jzb4j2b22qzSLbrHukYiRm3b&#10;SFC8+i5yAMD5gcqowB6ENMnjtZLfzF2R2zJ5DKeXBAbacEYXCgHaV4xmPCkcb8T9NuYr5pWgMkkY&#10;URXESlCYkOCW+U5RcY3A4+VeMgqOzh+pGOYpX3TOavGUqautv6/r8eh51euGVroWrKgVm/eM33SO&#10;pzliMHr2+pyMq+0Pz7a4e68lvIVPNgkuFjcR9cpjb8oJYYOBwBjGNmw9rG8aqnnZeRdjBWBYbl+b&#10;7/Usy4OMnJB25DDHuogsCm0Xd8pZoYsYzj+Bl6MRuGMH7pwOMH9Ow9RR3NcPJp+67f166HP38d2l&#10;wwWfONrulu5w2OWPTK4OQMYGNvP3SMOWOe1i8lF85GC7fMIG7J2kKRk4PPcZCFecYbpNWt2BmjnR&#10;llSaNI2QZZmztGFHUAq+3aecMCQeTz19EmPMjXYZH3eeQmZdwQ4HIcsTjuQRtIG1gF+mwsuaNj6X&#10;Byuvu/r+v+GgivJRcbRB+7PPOWDjdgMP4sbTy2ML5mAB8uZ7a5je7hxA0jyL+8kBzjOGJznH3QTj&#10;qeMtg5rNklW02pxHH83ku0pTCH5lHTauMjgYJ+XhSNq20uyJpLWWDf50cixRzMNylWJIVtwLEuN5&#10;IHJRTxxs7JU9D0J0/duv6/rc6CyuETBR2jab5mb7QV81t3cknjP+8SXJP3jiVrmKSEsLmNWgUp5b&#10;R7MEgDjaMg/Mc8ccjjaDVCKWNBHcXFpJuYJJD5mdo3HK8k9Mhu5JUdAw2i3OfKgSCabEbM4S3fI+&#10;YBgwz1bqpGQMjjK9a82VO0jyJwjzX/r+rf8ADktnL9hEkRhjhDfvEDLgOQV9V4GD7DLKSCQCNm0J&#10;lJS6LfvsebZyMQB90hue2WbjtwBytYjwhZWgtLLy2OwSRrGFYZVflOCNvUL3HzDGDjN7S5tPNuzQ&#10;DZDIjGMRE4KjLMGIz1YcsCxbDEjKtWNSHu3OPERUo8y/r+v6aJryeZn+0ypGskZVm8xxlW3AHkgA&#10;HLHOSDyMEc7cPU7dJY9kiWyZDSMPm2/ISU2gABkDBQFbA4zhQSRumZjcxxtqCyqrARqcI7SFdo4J&#10;6lQODwcgZFULjTZxI8fly/amh34EIdnYH7wJ4IKgjkYBU54C1vhZcuhWHkqbXT+vyW5w99YXF7Ks&#10;e47VZmk8vBRV+ZRwcJnheWG3eQT/ABhedvYo5c3MsEe1YysSMrcq2Nozg4BGcdlG7HUgdZqSwxsz&#10;xB4cRyNuj5+TcEy+7ruJHJ4XeAQRzXM67aLbRCWKxT93HHtZY/vSKnA9gQT268hmAJr7vL580Efa&#10;YGo5WX3fqZcschu1Mm6RpFKL/rMt16qc7lPB28EhuTjJpkEsobz7aSXzJMKh5jI+YcdSO5YYxyeO&#10;oy9rWS1nhSSP7Qi3G47oSAxUry65zuA28ZOPmB4DE17KZS7RhfNkVynM/KK21STwcDJOAwyM+2T7&#10;kY6HtR1jpqW5pIYzbzQlI9qlyY4yuOx5yFCgKuTnGDgcmpbAzRzLDF5bBo9sZ8sNjJIIAYHjBI4J&#10;yx7g7jQtvLiZfM2cqr3EnmKp8wn73rxx3zw3fcKs2zyoXWKZxP5bL8kZEnoTyAd4bI4PzA5xzis5&#10;U7ompT922/r/AF/X5bmlHciobvBEIIEc5Dbdny7XPHQZDbiWCY/vbdrQ57zRr+3ms2Vprcs8YWPG&#10;XVSfLwcAKo3AkEOMnaAQpra+Cfx5+IPwhha08GeLpLFjefbLS3nWOS1RhFgu3mqVXfiNWVfkaNRu&#10;D7EI5631OwumheVx9ljjWK32Y+UqNqr5bHAwq5xkZClAGYMG4cRh6MaPNf3ru68jw8V70mkna2t1&#10;p8tdV934G/c6tda1qclxc3E01zJIpztIJwVbgbgoGeuB/fY9w3VeFbtjDGscy7sqySspjH8IJ6c5&#10;OABjnBbjHPDLeBFa2jPl/KY2jaQPHIvXGNu08EN93LfKODgjrfDWptJIXBeZCqv5zNtJIxu5zjaX&#10;GN2ONoOSMMPk81p/u7o+ZzKnJ0dtP6/rfvv06vy4mtzNDCsmzB+Zi3IAOBwTggHg5GB3yTVHWJIp&#10;XMryqIHZjMqM7MXAOexwWyBntjucAX9OvIQYdTtUlVY1EkUkfLxr1yCeMghuoGDkcEEjP1O6kZmd&#10;sosilXUW5EYGCQSO4If7vTGOCSFHi4f4j5mjGXtbW/z/AF/4f8ed1QTx+dLdPNGphbdGu37vA6Z5&#10;P8PU4HThgKo3N1F9k8hIgkJjYNGJMK5VduMhcKFIc9suob+6RqT6PcR6tDC5jtzI6wrJJgBAUALF&#10;zxtC8nAwQDzwpOXqNjNYzFb4IzBZE8uLbwgZlzuz8wJVVA+YEemcV9JhoScUfRUHTly63/r+tb+m&#10;pn3UixIUuwWkS6XzoWVh+72sScnnpuyCAcZz3YYMy3LriNVkzH50j8OpOxvmZG5Kj5clsgZOBn5j&#10;uSBtPgZo7va9vIUZlJxEfmJ+cEbAwALHA57YBIxr17m5lNtBMHjSON1EUjN5ZbcQRzlsLjB4OQMd&#10;QT7GGXvHuYXS9vv/AK/r10M5YLOUeTcMqQyRqYd1r5hb96F2kDG37zA884IILOFFjT9Cg1e1vpLr&#10;X7G3m09YHt7K5MrSXkbfu5HjZFMa7d0R2OylxMdh3ALVaVLSVy01pum8zbskfIbGBtPowVSAMYx1&#10;ByTVaRrnDJb4STyj9ojjYl1j3HeWxnuw7LtLYOShJ92i4xa5lc9iKl0dr9/lt/X3bGPqLLDPmNmk&#10;JDNnzVUb1LYJdGPBzjO45+fgkDBomp3fhzUmvbfULq0Wa2kivFtW2vcQn+GQAgFA4Rth3LvU44Cs&#10;J9XxMmyCObBYMwkiby1YEJnBB24yRkgkdDxkDIv2ZJPtIG1lG63Lf6sZZuA3A6Ak9CQpx975PTw8&#10;mrNHsUf3lOz6qz/r+u5FeTF0uJXjkjkkIZhCo5Z1OEYYBYEZycHHycNggO8xRK0CQQr+8yY5mLKR&#10;jcSvJIOXHfBDE45ICtEXNuyW/VsKrQ5YpuLlcZByMFjjHXIwQKjghtJg0UlqqxoruyhmKjHDMMLg&#10;H+HsAQcnO0r3ROz3eX+v66ef3luK6uo5RJHAZJPO+bdgkZGduME+hBPGPlAIAFdL8Lbj4Y2ba7pf&#10;xK8KX14t14dvYdH1K11hrW403UfkNvdhPLf7SS6bDE5UbJiyupVWrlYkyZLC7s/MKRDdarCdwfhc&#10;Y27Npc9PfIJB5kgvbpkluEvdjHbIrljgcAncCccfLnaRlevO0VNSHtIOLbV+2jChWlhqyqQim1/M&#10;k076ap3T3fT/AIBrMun3OtTXeg2MlvaNcPJbxzIC0a5yuQOrBTgk4Jxg4+UmqWkjuY1yWby9sKIW&#10;A2kdc4PPI+YHB56E4q1aadJfvJZRwFJDCzJa+WGMqhMlOufvDh8EjPI4JZ08WjHTlVlm+1HAmmeZ&#10;XTecguBtXHIAHLH73PZbjsT7SKlb8ul/66ENrBdXc/2a0s2umjAmZVjcBOVye7KBwNxC/eJ77S7y&#10;LaMwW0ce6RreMNDM5VtxGWUH7pG4sRnHHHHzYha1aCWN/ssSyrGRDJHH8nTYTuBAQcgfxbuMknBa&#10;wZWjiazm3RtJIFxI+VZ8Bf4iCQFyApIzkZ6kUMUr30f9f12t2HRhBI0sM7fNEpjY3HL4wQvT5edp&#10;J+rDkZE4s4kjDS6fKVky8aJanhd/zdOp28YJK7mx8o4MNtFEZxcFI2WV9rsioxjONykkg5YkldoG&#10;GIU8NUszm4to0acSRhQI42mEkabRlucZXhicAE/Mzg85MMwldyST/r+vw7Ilj8yUNG9q7DzF85QV&#10;ZflA+XrnPzY2kDaOCTytT6dDLcXS2oSG4kbJSONgC+87iAB8pJUDhc8Z9CDTla3j3i4EckccJIXb&#10;8yj7yHOSNu1s4AJAJ5BFTw2olg+yi3gu8LtghhxMHyhK9D8w2kHnquD8vJOZjP4d/wCu+/8Alp1L&#10;Kyh4Y4y5bzMCWNLgs8zZOFyrcKQMN14PQkDEwWMzyQQfMEbcrSwbSfmH7wjBABLEdDkYUgDcBDuQ&#10;y+Z9ozCWw6lvugqu1ztOFG/oAo4Cc5b5ZJIpbuHaZI9rOirG8Y2h2ZgCACCTnLEjIHOM7cmJHNLp&#10;/X9f5F3SrDU9SwtnaTXDPGWuooY3YkLlgcZByBt6HGM4zgVAyXSL9pAMdxaqWhZM7UdgoxuJXaDt&#10;UcgbdrJ0UgtQwLMt6IF/chjA02BtGSF+70xgA5GDggkkrTZHuJAmoSQrI8cajMjbh5gUNtUqcEEr&#10;z0OE6n5jWUkjLllz36f1db66adNNB02JlYCVWtyqptmUMy5P32BIO8Lgdgc4DcDLZZZI9zyQ/dIP&#10;71mCk/NkcnpuP3RkHbg85FFzDdRqxk89kYM0ZbOAMnLFMhT8xyeDw3tgxlNuye0tmTzHZlmT723o&#10;VyDlm2gjpjhgQoyxnlLilYN89t8t8rRSbmaNpJmba5yd3znoFLNx8vzKRgls1Tcrdj7SGaZtoMij&#10;duCkt8qnjbjByNwHLAcKoqaSKeIOkUW1Nr+btY7QuSNo2g5G47ecck8qSRUUdrLdy7Rulmx5nCls&#10;YAJOCcnbhMA4JGc4bAqos3jy6v8Ar+vmQtO91I01usaMyn9zEBuU4IB2rkjH8GPrlQM1LaabNd7m&#10;TcUjGS7QcOv3iQOir8vC5xnfnuDYsprd4WuU1WSSSPa7yM25VUj5mLE4DE7eMc9egarENu4Hl+aQ&#10;TCItokOSuwcFRgbdvy/KT8oGCSCKHJoJ1XHRaW/r9f8AgEVro8DPHO0XmHzAm6Jdzbc7D1UD5sY6&#10;AZ9CNpW4hgDskb+dHIzPIyY+6T1/2iAR6bTuzhSMyEF2uPNghhcbRcwyTsrEA9sAc8bsMDyB1GAK&#10;8up2ca/6M5+XaLWRgIsSKGHGNxyM4ODwxORubZU+9JmMfaTl3/rv/XfUp38BkaaaXzJI5d6xtJMN&#10;rkheM8jqQvcEqvHzACjIHjkcyKw8yZn8ya6IJIXGSfmznjjoR14xU2oeIILy2XzuI1Vk8yOHOOGb&#10;afugqCSwHUBtuAMk59zPunFzG5i7Bt+XaMkcgrjIOCCQTgDnsK9GjGVtT3MCqtGS5kTSvsdRceYN&#10;+2WMFWLD5XIKjtnp8px8uMfNhYAIzIsccqFSq4VoTt2gDaMdSQrL1yevzEkbpYLScwF/KbDMNrKv&#10;yhjgseMYXAPTupx0Ia02n+Q32Z4I4yiqPmxiNdg5HCj7vPqBnqBuO/NGK1PpPr1ClG7l/X9P+mU0&#10;Ezus7pLIw+ZhsO8MB97cF4bkDhiQVPXIJsWNjJGFvmufIaNkdZo27r0YkBf49vXOSBxjGbSaZFYt&#10;5klpHGyrGWU/LsZecYYEgY+73Pcgji5DY3Asvs6St58UcmY5FPmNyN2A3zfdyxGDuUtwDkLzVMRG&#10;WiPIqZ84tezVl/Xr5FGO1DpJ5FtcNu3BmmUAjB5AZeox/ESMbMfcJq1ZwefbtCB/EVXcihtpPHOQ&#10;cjHoDljyAclyeZLPIJLeNpLp9reWN3zZyOq/Mdp3dQOA2RxthRbqSOSKQLJuiJUtGAdvC/MxPchB&#10;uzgNt5PArLm5jz62NrYn4n2/r+rbeZfe6jSKRrVkX5n2wsxSNvl4yeAw6enUk9Tmle3+zzpIpCNs&#10;sjMGyucDOMAFuOhOSw9W2inNA6n7U1mzSzZ2OzOqt82SS7AcnGcbSwGG4A5hWxuFRfJMatIoEqrx&#10;ldox1zhDjOSMkMSDng1Gy1Zlh/Y+0XO/vt/X3lSVVcFjcYWNl3RLIdpYAEYwcYYFeD1HIHIIs2Ed&#10;ukSwSxrt252xx/u41IPIwAOSwJGAO/3jTodHZkWdB5QkH7s+UOApJ+byyMHerEMTjCscAZIuGz8q&#10;VYLhmYqqyYkulJO4ZyQcdj7dOozgOdSG1z2njMHCPLzoc0CxboZVC+WB8rK+4n/ZK8DnjjkHoOM1&#10;oxOBcx24ut5aABpGt9rurD5id546cklSoZjxkAVrOxWCRXhSPBbfEyyBlZ1CFQQCdwwwIAOfTkgj&#10;XsrO3ULbRLHt8xog/mMq+XkKCDgFcEnGeSGxgfcXirYiC2Z8nmOJpzqc0XddP6/4Iy3gu1Z2Kzxy&#10;IyiSVWLs4BYOH3ht3ykgg5HO7BYACw9jGkaWk0XzrJvkG35cksigD+L5c/dKlvvcEkxyQSBhK8ca&#10;rGzKTlQFXAU5OSu1tzfKSNw3LgnmmrdLl0ju2VZN3mssgVtwCbi3zHLZUkcHIDZPOV8+VaXc8eUp&#10;yl/Xb/h9BrpJIHfyjFHujjCKBkRbWC8KM5BGSBgnYMn1rpZbjFNdeR80JjBMKqpbBBTzMdxxkZxt&#10;PAAGbMrzvC8V3Gu9XaW4hLHaPnA5D56FxljnaQBtPJZU+zwXz3E7StJF0V5txVhjcp4BUttAyRnA&#10;5UY2rn9YkuoRlKKdv66f0ynDYIrLLI8fKsGkHUnjdhSeQMFhkrjGcZUYuLpsIjjN3FHGUkyWWJfM&#10;4BXP7zbgbl42nK7RjuVsWss0ls4QHYdv+rLOiDaFVgQNkeCIzwNx6kfMKtRxtb+dLFEwZcTQ/ueh&#10;OFAAXIHOOVUYztP3qxqYup3MqmIqdf6/r+uxTt7KK3C3Qb/UsrMTGrqGzv4Pyrjhc4Gc4OQAxLk0&#10;uYSQwwWsbsrMpj52sCECjAXA3kljwQPlACgHE6Oq2nmtZxtuXc8j2/ygYAHl8jggsynIY7h/EdtS&#10;XVvC1xN52mrtWN3kjZAGG5jleFAALHC8KoJbGO3M8VIydSXN/X9df661o7dbmTzJLZWZyyGRo1Ug&#10;7cbiyjGAWbpnjnPzLV65j02aaObSorqFmjjMysisFmx86CRQm5AqrIF+XqQehzG8vkTEte+cIw/l&#10;tly0ikZywzkqQQSuMHucHIWOaOV1t9PjVP7ot2aRBGMYHDksC3BxtGRn5cNmPrUjOVSUo6L+v68i&#10;tY6XFbRyLNdKqybRIoUKhIZTtPG3cCCOhGM44bBsNp4lcZso5mjxtk5bcPu7toHzbtmedvIx/dId&#10;FdgxtcC4UeWq5i3KP4l4AHynduB6EAuS3UmmyXMk4iuLkRmK4mEa+bMz45ww52s5+5vIxkgc5Aas&#10;Z4iUupLlUcr/ANfp0/qw8x6fdXSj7UwRpFGWwFLeYuMYYDnCsegUKuQ2AKXDR7BKsu1i+fJhJOME&#10;nBIXg5C8Fcb85UMVNd7mWVW083brawzB5lXMyx7TgAnHOMHj+IFc4yTVZLofZGktLaFmiYySK028&#10;LydzFfUgLz8uVPUjFQqjkUqcnHX/AIa+39amjJcySRI39oTTI85aKQsFj2g7S3mdVG5do46A8gMc&#10;sW4jt381YD8kgZPLhxIyEhlcZGRg8hRn72MDAU0pGs3MkdknlxM0klujQgKynBJC8nJXJ8zjlAAB&#10;hcRm7huJJo54FzJtN1F2X7zM5AAGQFycjaepK4AEy5pbFRo+75f109PxNI33kNGhWNo0by2MbESM&#10;wUfNgDDFT8wUkHlePugV5L5IYMuImRkZYRIdybsEKPc45C8gdSTgFqE93OJPtJuY90ccaxyLxjsz&#10;ZxhARtUAZBGCSVBFKt2F3T2LsGjDOy7djMqFHy23G1gcDPII2g4FZe8aRw6Wv9f1/WxceSRbvaIJ&#10;o/lMkSSRlHlbGMYA4J2llzuORnDHIqKK4FrGsiwELHJGN0I37ivO9Rj+6TnLZBPXINZtxNYhxa3M&#10;6DzOVVZPmGAV+XBAx1H3cgoepDMZQCFWddP++BGf3Odu5shQQCHG9j25yuAQCGtRNfYpJJ/1/X9d&#10;CQS24j2S30ayLhGkkZtm1Svy7zk7Wz0K4XPTkFnTX7zxhbhmuI5IvvLJ8qjaSuN2MsQANvykkE9G&#10;BLI7svHshuFkt1undAswwrcMXJ4HGUyBgKGyOcsYC3my4k2NsmZdvyyNG23byvUMTswAQQduMsMF&#10;SiWqd3d/1+v9detqJ3mkiQtI0hmMm9V3KzfMDliwOAAV4UliCAOQahknyq3BvJG/eZkkiunKRLhu&#10;AVbOMBuhGBuwT2hDwzo04Rm+UllClXVFIT5gO4wDjggFQSequzPalWa1MapCphyyBdpUEckBcAop&#10;3dsKAMYIIxK5Lf1b+v66aExYzT8RoytK3lm3ZQyEjlghwuTn1ByoLZzy15zORMQ0f7t2/dh4yh77&#10;Rg5QKMZJLZ4AH3hXi8idTZiCZ2ECpG3PEIRsD5h8o6nqQB6jIZ2+QzMok/eNM+6BYxvKrGCCvzcf&#10;Ip+6QAGwCwAqlErkV7dv6/rp95IADCzbEZdq+ZtkKrt4wN2TjLKvzcZI5IGTUhlSefcQ6zH5o9rE&#10;KPLJXKjlmjxnIPBz3IIpkREc5lJuWbd5m5l3MhyC5J7k5DFTtGcE54ZoJdhKzGACJsK7LjJyPlAO&#10;3JJYZYYG48HPyGtAUXL+v67fPYtJtkuBeTs3ByssahgFJUEDbuHAPL5Ynf1J6utpPNMkB1JPKjPl&#10;q8Z2yMQSVz8uN2VXGcsOSAOtVZ7iC2EitcrGjMEkkWMHKhVIBcZwGXGAo+6wDBsKEmuLpmRba6C/&#10;8tGUS5wuQ3AQMW5J65PBwD0JlxJcG0vw/wCBp+vn5Ey3OyAtYhI181yVdW/dqcLjOGB+ZthxnkgE&#10;4/1al45vtSxWxUuhbG1pW2liGIfcecbctkfN8uAoyIIL0I6ytcMqxSM26TowV9xO7GBtBPQk5Gen&#10;KjXtxcWik3NxI4XczSynavOUOBuLD50IOSPulSQwzNifZyvt/X9f5b3L0zm6Rh5klxtXEaO4l+YH&#10;GQSDkjGd3IOGGcbWJdyXUkS/aNrbZGU75PMwzfKCuABgkMfu9W4yc4ohnmZkMMEu+RSqiQgtg7U9&#10;d25VIzzjYoIzwQGHd5k0oMK/6mNYQWORzwxKt94Eck/MOSRtYI9lt5f1/V15mlbykuslnJIrMrhk&#10;wytCNzbidrHeRuDFiNpG0ZBOQ5bopbrHBcTKhXPlLMu4x9yOTgbuSAcNy2c7QM0TSkvBI0hmRs4l&#10;kEnEZPzS4ODsYbSzDH+znkr/AGgJ5ft6O25pEMbTZYN1Yo2P4fkAP+wmcHHFR5iXRvr/AF5fr56P&#10;qXDeSlfkumTcsm7Mj/L/ABHOEIyQBnK789RhypWa4htZFEdwxXyFTc0caq/zvw6HIbaHJ64x0xjN&#10;Zst8tuv2Z7h44hGI4/mQYXGAJFLKCQGGBkYDFlI606KWRsSSOzvKoWNvLO0yH7w4OTyrbiCT8rZD&#10;Z2DT3h+xVvI0ridmXz43kaZYyFbzNqKrPk5II4ZXDdO6gDlSYxqHky5tEZVhkPks0aqpcyLhhgKM&#10;nDdAeQR0Xcadw0SSrLDaMsMzbvMUCRmcNnGd3Qk7SckgfMQclQSSWdqGUNDtDbZG2lQFCsGGfm42&#10;87ucDf0OTS1CNGPLtf8Arb8ywkTxWsiByyKvy3E8a7XOG+YrzwV3MdzYIAJ/iIcHa4YyWs80bTHe&#10;qJbqrr84dSGDk/NvB6g/d+YAVDPd+QzGRhHJu3TOzFQC25jyCNuSzEhlAzvPaozcQTxrclg1urp/&#10;CJEK7wyhQRnhv4QcZdRghqVx8snr+n9a9rfgWpbmQ2pH2SSRlKrCNuSxIUCMhgRkEgjg7cqAVIVl&#10;jF0ZZfssNv5xkXCt/rPMjxGzAlQQAG4ORj5ckgkE1TO/mSzNfRiOFgI5DIQpOCcPzyPnPsd55yQr&#10;O2XskchubabydommaNWYbWGFMj54PDKMZAwADwcTqNU4x3/rb+vn6MmivzbSqftvlsoYQLGuVaMk&#10;ccrncAAScHHA+bBw1Jrm2RpBDuaNiI4Y/mBYH7pKgD5gVU/3uCeVCltskK3IZpGk5XzJGkCE7mJd&#10;hkchipHQcd2JbFeKKc22WtN9xeRN5ql9q3BTAVPlLMcEnJ6YO3I6qy+WP9ff5dL79fItpLAJYYoL&#10;jaI1AbbJgKC2X53Z5z68LtGfnZlnW9jmi8kO3mR7V2qu7Bz9zhT8oJ3AcdCPlU7Vqy+c0oDTNvYH&#10;y1kVmxH5m4sfl4x8zFsAr94/fKxu3eZI+9tmU+0w78bUUNljj5VKkJk8HA2nk5xEiJRurv8ArzLw&#10;vIokV5rmRmZiVa4m+YsGAJ3jhsY6c5xzgbQHQ3crhYlike4YL5cEihlIc8nJY8k5x0AA+ZuoFOG1&#10;hWZbNJIojBIyXJjT5VkXjOGb5edoGCANwAKrtU2niMysrwtCCzCb7VcNuU7fmSQ4z82ACwUHgEjH&#10;TMwlGmtP6+7/AC1LFpcSNIzTSiNo2WNm2szrljnORgkK38WSSeNpbNa0M0YK3jQncy8Mcx5XG35c&#10;H5SPugZ9z82QMhbU3F0l39kkn2LGCFjYyRN1V/lPGM/d4KjGHJckaen3kdsfszxSRsszBInZFUKC&#10;GQcr3I5GBxgbSeudSJyVIpyvH5+ltu//AA52ehoW8tV1KMqwdJNjhWO0naqttHJ2gkZXlQ23KkNv&#10;wxM1sVtYdsLQ7mjmyqq3CDgA7DgKA2dxDYxgvXE2WtQx2ztcZYsqx5YH5SMHDA4bkbRu4ztXcBwa&#10;1Ytft5w1zPEswVkEnlhcnIz5YYbiAqqV7jaOAWxnyalGfMbe0pKgtk/T+l8tPxO3DWlqzSy3u7a+&#10;FddyTA/LhXypG5jtIOTtPzfMMYmttWh+0Qql0w8xlV5I4lLhfuluepOwfL3AA+Y/IeFh1ya8hZUM&#10;KGTDorS5UffPRwDhhu+YDaeoyQBWhDqbyyLayRxTLGyqq+cRvGC0ZBzjrwFwc4PIrllh+U5frN5b&#10;bHdaR4gu5LNba5ubko0kQij5ZZAGyMgHnnDdGyzKV5BFWtJupzFFOxZfOVPL/f8AzABVCbiuASGw&#10;ocAHKM23kkcXYvf27NG17HFJHkOiyEY+7h9o2Z+fBAwSA3qed7T9OjMJkmmDOIVLWpUSNLuXdk4G&#10;TxnMZHyq3D5Ga4a0Io7MPVnK1zqrW7Ct5UsP2Vh5Z3yTbTATztMZwARzzjo20YyAI5mlisSkjbGm&#10;Ci48wBcHnLF85ZQADjjJGX3Yw2bbzafbLGy3UZTzCFaOXd8gI2/OC3JB9GPTkgri3Lbm3h81ZvKk&#10;aFYvJaQgnJ3GLDdyW5BBAZmLDADHy5PU9anLQge4lkDDymh2nCLHNulYE/cSRPufxZ5CgL0GTUk0&#10;1xBNJJDclhH+8hEcjxrI+Mj5eQFXIJJ5Bb5VXgFt7FBFeAw262oaQxeesh/f4bLE7cfxKec9gT93&#10;a1aS8iVFuUh8tlj3rHJnLMgOQCSMFBkHGcsGKqOTXRDVHRHXY1YtTtpblbUah+53KNmFcDDbtoCk&#10;7jkhQe42nPyGtPStceFWNoI5EVFdkVwvlhCTnqcH5mbaMKvynviuaS/t4pmWN+V+aHbIVXchwdow&#10;eccBwASQOAPlqc3t/MYzMGkZVmW1YbWCsBliM9lfcrNuPXPVBmalGM1ZnRS0Owg8QSRu2J41kYZh&#10;jbJjeME5H3iUAAYcg98Y5Ju2XiGOzu0gWFsBvM3R3DbnCtkuMPmPMrAcHcDvxjkHlIJbqYtDaD5Y&#10;2ZU8hW4dm3MpJOeq4K5Y5AboQBr6J4/1vTfDq+D9AEcVldXYnULGglLbAPlkUFyWOOdxKDAG7LZ5&#10;fq0Xe52QhGW/5f8ADG/a+ILlpdkUkby7t7XEcijEm3AdQV5QuyfMO3JDZBbVtdeF7b28lveLIvmK&#10;yqu4ImdpGORhtpOc7Txxg158l7HqMSj7TvjvNsa4t12qxCkK2GO0M7HIUHIyT6G3a6+YPL8nUFhZ&#10;l8tnaMspOd3ljOAQeBjg9TnBwvJUwKeyJUpR91ne2etaeDGdZJ843O6OJI96zBd2Du6kbd4wQADG&#10;R0AAqXt0ZrL7RJDuSNm85ZJCVkAXBGeSc/N1IOcNjJAHM2HiK7eeRPlaeSMibrvkkLHaroB94goM&#10;4BBXGBlSCbWYHuFubtY/m2Ms0SDcnJy2SwwrFwep2s2MZwRzPAyT2Nrx5TcbUQbqeGW5huZCweRi&#10;pT+Jc9923JY4AGSmeOK6jQ9eXZvZ02t80kiSZZiCoYMSVzuATgADkjJ5rzoarcJMtpJKkcStiPDF&#10;Y8fuyrK3O5QMcAg425IBUjb0XVILe3tvL1Ff3krg2qK4kjwdm4jkElBt2MQTnaN3OM62C5qbMXHm&#10;eh7BLqxmsGngWNt24MzYy6+vU7huI5JLdBxu45DxUDcXZmVYxJFJs6sMgtjB67eqr905ZznHBpdB&#10;8SC4towNscbIM7UQq2zBBB3fPygHPcbcZVjVXxG5aVbWRLhfMy0fmAfe2Y6FVZsAMBg8jGeBmvHp&#10;U5U5cptW5pxszE1NFnikht5ZvMWbMu6Jh8nPOzlSMrnymIC7sKPmxWdYXESSyJGkcf2diFjiXaI/&#10;lJ+UZB2phiMgDAyN4JU2b6cRvNZXlv8A6R5my4jVV2kbeAUGTlpGIPHViT1BGLqd9Etx51xcfah5&#10;eG87LgpuO0/ex0AOSAM4OcDj04Rk42POnT5ZXOiRoLa4+0KIV8tijJ5O1mUHIDFicMuAAzHJZQAQ&#10;SaS0lSdzDA0DMuQ0cb7VUFR8xIB4LMF6blyvIGc1NP1S6FtmCNVaNVM0jBZOu6PcMr8rE/IAc7ip&#10;GCpJqSDVZrl7dzdl2RlWNvOLMVxwAxxnABHII456bafIM3dJu7ZJzHcJGzTSBJFZVX5dxyQwJ2jO&#10;4kAnGcclQwuW7iUxmITCFRz5bGJixVW2ltxILZTjBA2gAnLZwdOvpZo47m9k3yPHFGGhuMIQ+0Og&#10;BJUqpAC9sYzkH5tR51k85xK0ksW5ZJ+SxJZmYMTkEHG49cZPXrXLUVpHRFGgk1ztX7WG2rGFjYxf&#10;KWJ3cDIAAyfvY2kLgEjjIv0mnsvJUtuSNUjSFiMpv5Yn7qkpuBzycA5BBqzFmC5MC2Sopk27pnKv&#10;uU7t27vtGT14BbleQIZ7nTbiRxeySyxhWSRo5Ef5twLBtwCjAJ6kj5gDkbRWcX7xNanzQsch4is4&#10;7MBpZVi8tWRLcx7d5YkSDIOHUDkA7mO5jtGc1w3izS5IdOn33clrJs2yXQXabdSoVpFPHUAkDjkD&#10;AVlFel69LDNa/bvtzCO5lVpkWRh5h2gBmweGxkhd2R8w+bqOK8R20bPcWl2vlzyKy3EdyNv2f5+c&#10;YwSSSi4UKSRk4GFr6LLa3LNPsLC1Y0pK/Q8zvkjLSJcWUYhiLbVUbt3zCRsrtxgEqpyx2kFieF20&#10;GsDbRvfXlsGVXAV/LSVfulP3ZYcbgEKkgchg3RQd3XLWDcTPbSRrtDBJMyMBj7uRtxj0JYhWbru2&#10;nLaEvff6AsjCRt/ynd5m8NhC2DkkHIPJztzuZcj7anWXKei6ltSikVvGpsP7Rby/LkdlSRwqpuUM&#10;5V8ZJZl52lsd2AwdDS5Luw1D/iXRS5hZWLfYUDtkL95cgMwDEHkZXOCMkmGSFBZeZcyMqxylZG2h&#10;VVT8pUEELkAkFSDypKnq1Onjk8ne0Ee4sW2NIy9F3HDn/Vnaq4YnPyp8hAGKdQ2p1Xo0/wCvwGiJ&#10;rmb7UZGkvLhVMc0fmYkwFJchiGUNyuSoyQMgE4E01k4s4Xv4ZGhk3/ZfMjC713bnzkZA5RgMnBYs&#10;xIYk7Hh/R9GvxfDxj4h/s2SxtZZ7f/Q5ZvNuNmAjjeGiJGH3sVBABxtTC1jLGupyWVpeXG23kWCT&#10;7O+xmG0fIf4urIOACFjwR8hI0vyxT7jqSlLW/wDX9PQS0hNy6hp5lWCGMR7dzSxlcIYweM7QwIOe&#10;GO0AkkDSaI2qzzTSNG0MJbeildrAODtVWbBUckjO3Jwy9Kr2kZt/J1G+t8Ms6tJM0Jyh2ff27T8x&#10;AzgEEKU4IANadss6qstjF+8aGMxNYqojUBWChf7yp8m3BKlMEgMpL8s62uhlpYgt9Pdblmjhka6R&#10;Ih/osm9vvMFOMlWTIbliR8pBGGqwkL/623LrMzMGYRgLJv8AlbzQ2VJZsLjopVeANoq3cWcdxHJ9&#10;otLif/WBvOPlu3zJwCwPB+UNnkny87sYKWtg0L/6JvmMcKuvkyBjJICF+U8mPPyqFJ3EgIuS6k4y&#10;rHLUvLYz7Szmilimj8u4ZednDKZh6eYGO8Nv6YBCk5IJzPcxR3eoeVbiNpvLbyjPGYQirtIYgFgf&#10;mUZGM8KOO1tVvmgDW15G0luG2ocn5I12lFXAyAxK45G0feBbFPeXyp4bRYWjXyZfMjhkeExZdM7D&#10;wuNzLwSA2FOArAVj7TU5ZS6GVPYzJujhaRTcO0XkidtqKMjBZV3DKljt2ndvznlwIYrBuJY44o2u&#10;GzlYDIAdxTbyuScAnoF+UrxkE6FzpUizfaLeEfcjjjRm3KdrHaQuSdmOhZioA2k/LmqstsllDJcX&#10;KiKGeRp4lnCZnIf5g25vm5jTLAAr3yAST2hjL3kRiFzJ5kjLIsaru85U+4qgrwylAfmDMcjjnLcs&#10;6Sly2+eKZ5xIXmW6m53AZ2MvXaQASCecry3zbbtnY3lmr7dO8yVYMxzJEqeY+7zMdMtgKxKgZBHG&#10;CARXWxQJHHZJKA0bQrItuX8wiQggAqGbBLZzhgyrygdlqvaJnHL3Xcjlka42sbtIWZWlbzLcbHJO&#10;dqE9mHBUjap6DnmxNbxGOSKS52urYZpgSjDOMhtw+faMEk43EA8YkUiJRWv71BAbhvN857hgqyAM&#10;q7d4U/LnG4EHoABjFWbaz0y72G6gj2KxO0gxvuUbxzhlIA2E56jOAqlMjqWNIVNmULiJrmRpnPmz&#10;GPcyR2zx+QWlbLqFJLSAKuSvGV4Zm+9HHF5LfapDHaxiSbypFx5PVU3qd3YHbhPunAwMMRpSfZp2&#10;+zpMqwyt5rxi6Jj8wMwG7gY+fB4J+bPDcusFvboPLu7OIvufyxNb23Q9QgfeSvCt128AFjyQKjWC&#10;UryuVo7K4Qx2gtrd/Lm2R/vG+SZgAVYKhX5gCSdg3bWHRSQ27tldVub6MFY4omMlxtDPGpBwSAdz&#10;lC2ew3qCwxWnp2l3c0ENva3C+Z8277Ipa3BGB5owApAYg7jwqhR82N1LPpl9e2ERjgKxxndCtxnZ&#10;GC4yy5Jz0PAwRtzwSCx7ZJlJmbtkW8jxJGZmuFSJ4X2sm0Mzn+AHjcpGRnJGWZfljayNlmdIXjWM&#10;KIXlYytF+7K7fmBZRuCjdgEcAABvl0LnT2u7iZYbTz1kmH2VZbUfvWAZAwI6gY4x/DtLEE7ixbSC&#10;GWZbv94zwR+XHL8rT58vIJ44I5IBJJYbdpy9HtlbcnmeyKZ06zubKTR72CZfOj/fqI9rHKYYghwz&#10;H1JGX2kbjlgbDtJJKsfzB57WVmjZ5CwTGQrockqCzOHDNgqeCwGbN0t2LZrQ+d/q3R45NyiRtpV4&#10;0VckYYLgYJjZVBOTGTIf9BuWsgscKrcRllULhdp/dJtZgv31bC7slixGNq783UIu9hthayPbia3i&#10;kgkWOSNZI3A+QO5ygUEoBkDjBAIwThswva3lvCPM81mZldQIQuxSWYthCwB25ZgD95WOSY1BuSWi&#10;h5o1S3VIli+0+S3mNuOW4HylSFUkkF8jaRyBtfeWMktuv9qaLsmZsbYxhEzHt+XcmR/eGFDEEqOz&#10;Me2M7S3KiWkbTvaxbWkZ3PlW8IaQnOF/dsc8NhRnIOXXcQQA42gnaBZITECmyaRoxjajA4GFbc4J&#10;GflX7xDZG01r/wBmxzWyzxwPNZtcRwqkkiFbjgBjgbssT935gCQc8kg17CCRrT7Jvkk8uWSYtahl&#10;2FosKybAuQQj8ggHbgquBmfamsFIx5LS3vLaSQeYokaKQKcCMZZVLZBADMHCtJggEEgsWUVk3VgJ&#10;YHgI/wBWGWVfs0cWT5iq4JXGRv8AnwfmAHUA5rp57EXcsfmIqrJcxiORpDIwdpCvlo79cKJHDno4&#10;ABOWNUb/AEqxuA1sIGWWZRN5br9+P5wjEgsckyAKxZvvgDJVEGlOt5nVGnHl1OImXT4oRcWkLQ+W&#10;jKsUeW8lctK6plh8w2BCflwcsG6g5l2Gt4iqvHGIwRI0C4yS2xgTkGNgv3cqGBkbaBzI3aaxFeR6&#10;nJcSxkctL5bnE0GdroTsClSCwO75QDIQRgF25nUrSWdlijtZm3IjQ+ZIuf3YG5VQffAQhfkHOWJ2&#10;9F9CjVctyalTl+Zh3qLYxrYy2cRt4vudg20Y3Kj5Al2OoK/MUZRgkkMG3USXHmS3W75ZPMUTOjEL&#10;zy/TzAFibDADaGzjAO68yRqPKbUBDCyqtx5kXlkqMCPBjYnndwT1DbVL8rVeSaSCcSm3hbykQRSX&#10;HITLBgikkk4kJ+4cZ5PC7W7lKxx3lUl3++39eXUybuGSRNuo6dJG5V3ZFZDEqmQMr70YbiVJ5JJz&#10;lev3aN6iCya3Ds6/aYxItvMwkKq5wGbbvVTkHZtLY67CPm3riz+xasbkhgd0hS4LFVbD7VBbd8h2&#10;/LnLfI+BwcDNnYn91GzP5MIyVbI2j7xO5gI1yO20MRxjaTXRSqFSq8skktN93o79Nfue/Xu3zt7a&#10;RW0/kXySQrJNhpVY/vcliAGclcMVUhdzFTuO7Bwav2qG5ulWC8mkMZQMrLI0ssm3YshOCwKNjHpt&#10;YjLYVte4thprSXltd7d28LN5YYy5Uxs5YsGO0LgbTyRj5S3y0757q3uCt1HLuOyWO3nTcYkdySOe&#10;By7D7rbs7cbtwHbGpc1oyTlq91+Oie9/Lrpvo1pkI93q8MV59isopJowViW3Pk+WihY4wm1g25yD&#10;gKQuHIO1grR3VxqEO+7N20jKzzyeSxULgZXYyHHyvvEfBwRvP8W28Ly2ikmj0+aRY8pbx/vvmt5F&#10;iKvlSAu5UOzaGyqu/C7QoqWtjpk91/ZZhZpo54kby1x5CozBAiswfjcMEbcEBEZSVC7KTZ3KpTi+&#10;ZqysmvTrfyS89Wtr7xfZ71nNtYpHHC7PJ5nnPl/kLMzMzNvVjjgkglMHCsSKLJBLDPZaoixyraxm&#10;L7RI++OQkbsblHzBX2/wq25QfnDMLj6gght2u7mT922+aSNyJFaRR+7TaQylidpyqs6FWYgEZpj7&#10;JJeQ2Szlod7A2+A3lNG0pwpQkldjBm4+VpCoUAZLiejTqTcXJvbqutt/XTdNLe+jesN01u2ofaVn&#10;kXLSW7P8xUqwLIFjHyqMAH5vlQjAUhBtieJnupLW8jlVL6CQSXN4q4vGjG5mJXcCEJQt1Y/K2Qu3&#10;y5XK/wBjsblySyiC3mRTHGJmLEhi3OPmkYjJzlCAflBLOf7RM1tYGaJJo3njt95IjzjLgJtEhGYi&#10;oAGFCgsBsY6KVkdEJP7rr066f5WaVmvisyo73X2oWoWAjzMPGsjN1ZCNp27iN6fMQARgKwCqI3ZL&#10;NBeRxu9tDMEjxGjMdxXa6jGd3JG4hS2MBtoU7SXRDTIbCOEXEMLR7hNZ27f6sZCbmGWYfLv5MY4R&#10;hsCsTRdLPAkcF1pBaBpiYwuzzmh3IvnknBzldoGSGPHzb1K0mdkXHlt5vyu+vq/nt16ldVvrHzHl&#10;hS3Fqq7jdStmeRtoBVSCGCgEnGxlVnyp2Orul/s22hkS1luLfEjSR2xhAMSgkIoUuSGVlMYLndkr&#10;3wELqKe0iNhEoLKqlo7WMtsUlWPZ2UFtrMQw+cZwykNVloJHnWdobf732ebTVZEYKSsZiGGbCEcE&#10;ZIQiOPLbfMauYIy6t6P8dt76d99Fe19RgsLvT5VmurNrOO8t1lWR3VsxZwkkeQA5DrJiQsVLEOrl&#10;iqmiI9PMNvqO2baSqp9ojLAfJGQqrncDtYDO7cMMwxlMdF4j8V+K/E1u+oeIPEOpX2oTuZry4vpG&#10;aNWYRkSJIu6TDBQxIIBGGGSC9YomvowX0+3klmRY53bfu2xgHLsEbAH7w4yDgOH34f5oUpdTqUoU&#10;9Vt6/L+t9Ntxl1baS1t9gaxuFR4xF9jYh2EiyFDFvyPmILdQMbQuWwqsy9EkcS6ilzNJHcWhPmXB&#10;yzNndtDq2UUyRnhPmbGAQFGI5YJr6wNmVV4VaSSeSZv3bbkAfD4IXLAnhsrg8AEkLqFzGJ2a/Ecs&#10;yM027mFlYkhuqMyFtquernDDrtcXcKcpaNd72/r5avXTd9IXnju4rdZb2FreG3ZbfP7v94YzufAT&#10;oM/MNnyjawH3trL1XTS47u1uoR5M0kqqbk+XuZj0wwPBLAHKgsjZUgu7TXiXSznTb8LIsNviCX7N&#10;FJJC8b7nmUOxwE8nGBgY+8ysCqklxf6hcmZo7+bdcsyw3Em5sDksvJGE8tFOMlCMjBT5g7Iysk7e&#10;f5vy3u79nfQhMAVmdXKNIsfltK252y65ZAMNIAVwow2RGuRjbVW786YvBM+yHb9l84uZPKCJje0a&#10;n90QFUFA2dyhSnOBbaGBncWMoxHMVluIZXnCPI7HBdFCo4L4+fJLFgFG4PUQ029nu/7JudPj87y0&#10;t1FwuGjXBKFc4YHBkZhgnPJHBJ0iwj7sm2/8+n/AfVX8ynbxTlEljjuI3jkVv3ayTqZdwIkUYBLZ&#10;4/2uQdoOGhub6a2GUkhV1ljkWSO4bLFlCmUyMVPByHJVtxG4jaamu5brVbZvsWmxXRO0W8AXKuqK&#10;oEWwA5A3bsZYAKVByzYm1bTNQ0/U/LlsriGeJWt4449jOzhXZg6nAAOWYovXnHzYUVzHVD3dX+f5&#10;9e6b6fIy53urxVS0VmimiaJo9mzyFBZmTJJBAAUncCqqVYhVwBXmJY25vrq1ljWTbI1v92BWCnrj&#10;IOVJOckEKo6lRITcS6iRcQxyNHIsVu0vzvFIAC204CjBxyuSEP8ADhdsIZPIaS5ST5v3OGYMTI8X&#10;K4ILLkopUEZPyHg1SOynKSt/W/8AX9K41WnXbLNZ+ZKs3K+cy/M7ZYqzLvLHavODwuTyfnp+XPdb&#10;TFaS+Y7DyW88uwAXByQV2DvvI52Mc4QhZtR81pI9RuDt3NGJbpVVkO6PkHYVBUFgvXBB9iGadUlF&#10;i0iSKryZNuszDc0YAUMdzAj5F2BkJ/urt4As7qWqul+en9f8P3M+8aSaUSxR7d0OCs0jEEY+6Ccf&#10;KWOOwyhyvOC6eRjPJcxI0cnmo4tXjdlQ/dMgOF5D7FOcFg3UsOZJbqwuYwbieT5v+PeFeNjdfKB2&#10;hQRkncDgNkANuIqrNHH8rSQRyLJ8zL5aR72wpyCANwY7ckDJQg88M7OqOyX9f1/VymzQ2uLo2Y2w&#10;MGkaZcq/OU4Y/wARySNpHGMYZlBG7i4a6jkZVVcybVwXUDAX5ec44UcDOCdpNLNLeWk6XcUknmhm&#10;e3kjJKsQxGV3LuJ3nnvn1JJEVybae2+y3ZWRgqjc1uwYrtUooxjI6rxyQR0Cg1pFG2vX/P1/q428&#10;KhUhnskO47pFXa0ZYByoG3gEjORlgSvfgVWuhELRbX7PEkbL8jyEL3HtgZIPuSvJ6CpTOsaNHKnl&#10;xHCyeXcbowzHHT7vIDYHHdieMGPzp2kWC0tVH3VSZVwzNtJYrj5gvAA77QM4ziq5TeN9/wCv6/Q8&#10;KkEbfdOOfm+bqfwPHX/69Kr4wuxpFUgqeef8fwzULuN24c88rzzz/n2pzmIvgJtVuV6nPH+P4c11&#10;H2riTIIVAz8x6Md2Ov1H6/zpyE8BlGAo+b+v8/Sog8igh8bm/vE8EYOf5U/DMpTj12s3GeT68DH4&#10;VTMZRLEZJJIOPmzjGckdvc/r+dSHBCrIeG525OO3PUd/w/pAGBcIqA7l+7+H+f1pyyGTG5uduGz9&#10;PT1/lUmbiS7iqfvQ3zffwDuz36/U8nrTomDBhISJAvzY4BH+Pb8R35pkY8tRHn5eBuz0bp2+o/L6&#10;UrBV5iX767sKemOnTn+lUjGUehKs25vKYLnHJx3xjsc4BPenl5HjVnJCD5dwUsFPHQ+n9f1hy6/L&#10;IOgO7cDwMccfQ/jx+LlZ5FLHpuBZc/y4x6/56nQxlHqi1AC8P8LbWGNqfdJ9R1II+nQe1SNuZVyj&#10;FlZhndxxjIz6c/8A6+9WBSiMWMZZY87uMN7cY9egGcfQ1IjlpVjUA/3sk45Hqfb6VJzyj71y1GAy&#10;CeNMruGCpGB6joeeO/qDxnmQPHJF/q15UY+UHPqw49s9+D3IzVdo9mEdceZwrbj07nH58d859Ktx&#10;3QtYWtpE3R9WXnCttzz6jPbp3oOWd+g4pKzq8RZlzs+8AN24dD9Mc444/CcxT+UJZFfayjO2PIHH&#10;zDjHt2P8qrxozv5UDRqPdV5GAB15HbP0PXBqYyL5PlCZWjP3/MZsBs4wODjqPb3PWhGEr6JDlkU/&#10;vAp2R5Ct1wuOfTjk5+vGSebSfLGG83c27G1FAzwxx34GG68nr34pvNIyNiZWl2qUZVO7HAxx6gk8&#10;g5HHU4DvMjlj8lpd21sruxk/eOOfY8ce2O4lxMpQuX0kEqu+C20KW39GxnIz659P6k1KkyO7eb5m&#10;7ZmZtw2s3PzAHp/FkH1AyOKprNNJKzSc7V27VAVWPOfugAdPTpznjNTQqiRqjBtvlqocEEiM9+em&#10;CGwOv5LWbic8o/1/X9fcWgX27m8nHll0JbPy4IIwWIOOcY6EkHnO2SMvcOrZHy5Dq6jByCfwYnnk&#10;jI6YzioEmjVJLplb5lwrRyEfMRgnrnqc9z0PKghpbaYBN8ybYyWLNGNyscj0PAHbngdiDUctjnlE&#10;kMmZRfMX27TlWAJZsjdz2IYt0GOehHBtQu0jbYSsjxgEeW6hVU4BOSeBnbyccj0NVmYoY54R5KyR&#10;sAytyy5+7nOOCAowOuDk84lDQvbrJ8pReZI1h+77/Mx4ORxkHA4xzlSjcwktP6/r8S5LcKztcWTM&#10;6bWSJgpZ1OPu54wApz+ODnPLvO8tzO7yKwKhV8wYYADjOMdA3zEnkH1IFXzCo+zkKNqllaRTmTKn&#10;Jxg9l4Hy/mCam/fOY5IYivnbSu1VZVYbj1wRn5W6gnhc98zymEo2/r+v67FmKdV+SV2ZWdjH5mWG&#10;cYBzt4J2sCeOFyc4+axY3MCy7ry2iJ+9tVmjkJ252HHBBAIBAGM4BXdzSiUuiqLvniHctwqbMtkM&#10;BwSCApLN19eMVJlRFhBsYoZlk24MbZXquQc4HGB/EcZzxLVjnlCL0LDrb+RtkVWZY8NtjG0ryVJx&#10;hhnqAcHGTyDtF37XHJEYbhNzSRkRNIoBwXLYK/xAkcY7O2A2KzvtTl2nbUH3SLuWWRg3TcCQQDjI&#10;IPQEfeGMYqyLiGGRV+df4nRcJjPTBIyGxnkElshflwVqTCpBu39f1/Vy8k9w0BT7N5i7VSOOIiRi&#10;m1QBwBuyCFJGMYxkEirNvfXFvqTQyFWummYSSRZXEgb1ztYhgegAJbgryRmm4mtFEt3LHIsbLKY9&#10;v7oOw+XDKCQNvoQACOc4zJAbNUaF7thbiFTJJvJBTA3HBXGSUxjAJOAOm4FjmlRvF6aeX9enqWIZ&#10;IHjMlzL5n7uThbcpsX5wNpAySWySDwAD0xkWxJcXtzcNJZsxCR+Y7MUyxKudxcYBJwoAxg43ZOWN&#10;ISSXglhNwdyxZSRlKlgVA3jj7xUH5cHKqAAMDMzfv2jCQsf3km5VI2rjLOvJJHyk5AxnqT94meUx&#10;lHW/X8uvl/W/ndjurZZft0ESyNGirjzcFmCqDjAGF27gM5w20KxDYazaX+pnQotIZlmW3mjSHzI1&#10;AX5HUHAblfmcZzgk54GQ+WZnSBjbnzmktQsjT4DIpU4Xg5JHl9VAxjBJLMDYjuQZBOcy/K0yw3Ej&#10;YwDlm68lm4+9uQnkPtLDNnNUpq1rX289vy69r/ci3aTwTRNJEJVjaOFVaG+SJlA+XAZuS2ck5U4G&#10;GBAINXWub8PHecQR/NsaKRoxweWx97JGCoc5Pyk5AC1SlkldWE0UL7IynmMrIXfBJlHQk7eSFLKD&#10;tBTawpIr8ReXczq1vCEjijEillkXbvfKEn92pOMLxgjG5huqTmlT59l/Vvz+Xf1NJHuIoDBJLvNw&#10;xljljhb97uBwo4wdyqjt1Y9CSzDbJF5ssytM8l0jIybYs3Bf5Du2FSeQFjAX5hh0YtggVVguYVmj&#10;iuIlhmkcLut2RyGYbVyR1KjnjBOX3BwwJcocSLDfWfl7pGZ2dTubbyPv/NkDdyD951BxtVaho5pR&#10;3/4H4f0/kaMEl3JP9lIt0SQLF5LESQk7o1LAHKlAPlGORkFm+8RZt7uJHneO7kj8vMIkMzhjuZt0&#10;TBB1IG3gZzhycD5MtLcxR7JgvlSfu98u0LuMar7fMVDnDEbg3DKTlrCTIPMmnkP2iNAV+VlYxiRC&#10;FRy2FUgZU5+6TljyRi4HNOnGVl+X9fLXQ0o72KzSQadNdb7iEyNHBb+djOH2EqSCm0ZGc/Kw5BBx&#10;NFK9xbPeiVk+YKLeaPPnSAkMp+YFQAoyeQVwSVwS2bBquyaNwk2FuEaNLe2O2Q7N+4BmyMqrfdwR&#10;hfulitW7QlxHoEDzCSSPyfO2jDKq8SkZAyC0ewABVU4OdmaiUTlqU+XXrv8ALr07er+epYk2WUd1&#10;NcS/PIGEyWsIDRlJXJOCwKhRK2GHy5DHdkKTZNreNcvJbllR1BEMZ+U/Mi/MhIIUbXVwMEDbleP3&#10;meb+a4j/ALSi1KRZAyu0K3Eas6gIQRuAVt2OdoUKCBgFirW1Z4pWs5o1WG3jP+rVZGd/mIDbDu5y&#10;vy/LndggZGceVnPUjJau1+v4dNNtLF6xSWS8842UbvMpMkrKpclijAqPlAJD7tzByAcZyGFQT/aG&#10;layAbzGJikaaR4ozIwQEcrlgSSAc5PG0k5LV7MyqvmnTDJIrMvzSQOWyQd37puWb5lPB4YZGGJMh&#10;e7tod2xpvMj3LGLdDv3xg7PmA6Y2lFOScqWyAKOQx5OWW6+/T7/+G3LllLHGE8qOOSNZB9nVYtm8&#10;s23G3OMPkdtuHxnBDFsqxXMAX7Q0isu9lUhgqbCXOT3Uc4wSAn+1tNa4jEoSOHUftCqssSSRQ+Zv&#10;YAK52N7BsEjaCSBhQMSi4gj33Esqo7W5hbyZC7FhwEGELF8H5eSDhSzBiDWMl2M+XXmWr/r+tOpa&#10;xdPBuCsH3fumuZl2hSdrFV28bWVlwDkkjJI+WltrtGk8yFjCNucSDkqTtyw4JzxkDd1k+bq4hlD7&#10;JHD7mZwZJGlLCQEYXJzt3DA/uruGTxwZoVcCFobHcwuvNMcilh1YY7nacplTtO3n0rKWxm1Hl/rt&#10;/X9aCR2/2mCRtlx5bgNlJzKUYJjcDyM/MvTJAzjG75mtpDTyJGsYD+SojkgjZud7YKlMKR+7bHOT&#10;5eQoACiW0mdLXzo7OMrtVY5FiLozAfIDhyVIyCcDHcc8B8sM275RuX7OA7ZRgFGduRnqQpHOeh7j&#10;JS3J55Rk7O39f1/w5l3WgReSs63k0bsu0jziN6qFwoOAwXPXYfmJYBt5ALb7SUhOL+CKMfZ1/duw&#10;A2cqPLOdo+QFSyg8ngcla2G+0ztJ5dvJC26MpCxJ+QlSWY8qnLrhgeFDbgGNWIBHAwkZI1MscbrI&#10;RhgyLyVbIyT93Dg8BjwDgjqSiV9bqRS/rt+n5abWOdk010uZvtMMJaQs1/kvy2WBLAndnDEY65Iw&#10;PmO2OfQhFGsCW0eyFiirN8yoAwLBgJAByeqsASPvbGCp1EsEgvVVrbaysv8Ao4V32YDIFO05xgZ5&#10;DNgKAfmkqHT7Vo4o4Il+VmaOFZJG5ZyCCoQnBXGcgEkFtwbZhp+sSQRx01Z+n9fLYw10X7IzXDXE&#10;axpH/o6rcFVRQCzJtXbuAIfAIGQvJ6hK8Wgz3E0NtIn2uZmWORnC5HCgBApCoNoXruC8hscg9BDB&#10;bRstzE63EhkYq14yDaMMqKuCCcluCOPurkDgLFZxPcOLpNm3dL8rbwnB5AwVHB2jk7tzDrtAl4iR&#10;f1ypG7X9fr699zn/AOx7C1uZPLj5jQhVm+fc2UOMbgX+Yqyquc7nG44+WL+yI5v3TW3JwskyW8YZ&#10;X3KBtGAoCYb5Tk/vG5611QtZZ4c2flpcH5GWedyF4boXIAJKD+9gE425GacmlCGZd58tEYBPOUKJ&#10;MKpzyQFIJJ+RgQ3ylsBA1wrSKhjZN6vX+v663+Vznzpsj23mPZMzLGsMMix7mLLEBk9yucKDyQPM&#10;ww+8sdtbQSMrwGHYsyoqrMXAQrlkIB5IJB3ZIXBIGRg60Glo5huYrOGPzFPnwNC75BHG7aM8ADgk&#10;lS27gkED2U01oISDiQfIokGx12/w7chfmyQeANuGwAmOmNS50rEdL/1+v5a+Zl28UlzM22T7LNJu&#10;XbO/MmGRlUs+doAYMxPzZO0gENkiLSIzrb3RaRzt+5HLC5bcWI+VRywBGQpZMZGAauyWszSm5jik&#10;bZKJNjKQZDnAADfecLwGPA3MBneAqRQtZosUcn+rjRI44AV8o5yThj8xO7POABwQPuhcxftE1/X5&#10;722389dkUYrYxXdxdQRzKjIrHbKUIO7bjOAFLZJZXBC45xyA1L6CdWt0udsiqrMrEqGYgvIuGPy+&#10;uS3AOccEixPZrLHNG1rFGkjY2rIVCR7V/d9uMhj0JLMwGNzEE32ny9t5JuO8LMYyysEz8jYLAYwf&#10;ugAbucHobWpfNGWr30+Vret/67lBnS3j8i209l2MJc+TJwqhmUMWC7fv5GWBIxjuQodmsEttOmhk&#10;RIwscM1x1UbVYNgKq7d27tgFgBjcqz3GnyXga3trbyjH87FXZ3RdysT833shlGeQuG5yEzE6rNun&#10;nuo4yzMrpt8tFwQTn7y4HQu4bIyeQq7qN4yjKzX+f9ff/mJL9nlXNvNlpMx7WflZF+RwUbHzAYOM&#10;Lt+8cg7Qx1KrHMohhupGMi+ZCxU5wJAykblKxoWJABPOc4JLonAVoJ1cyhSqyMp2vnaFODkAktu7&#10;/MVzkfKCJ51HlStG0jyKWUKFaR1IQFlAZXPybgwxkElVyMiR6rb+v0tb+rvSQLNCqGSVljyzrMnz&#10;LHHyBtKMNzkYxksd24jIGQWUjsq3UcEcYhiwyxzApGu1eC/KnPz5GPmJPX5CYREv2dUhjkX5VP21&#10;VDtOmzC7ewOz5hnHIAJOPnsbFV5rqFVdSjKjKu0bQclvLbPTacDGAo+YH5iAmVv6/rr9+m24PNNN&#10;MphubebCIhhWYvuXLfNjI+Y54JOOeoO3LftarbeZvDR7VaVlHyvllAIwwwRjAyMZ+YjDAGZYJJNp&#10;ZY1yivH5MLgK/TcDn5hlVIAGcsFOSFFWLa0kSRZPNG0Mpabbu2LuI3ZUdwNoA2/fzyOaiUkZynCK&#10;/r+v666EVnBNFLI0dq3lqzbkjjyIgBt5ZuA2WJ6D/dAyKQ7Vg+aNvLYsMxtvZsYAJYrtZcHJGMBh&#10;2UYEy6SYfKaSI7tywYt4952YYrncOyAY5xjGcA5Cm1wBuHlfdZiuRuHbIUA7uvAK47g4yIvqZ+0j&#10;zXvf+v68xj/ZJL6QyzSGSORnmj8lX+TIxhh90DDAbjnGTx94yWgYTrby221o2JkCyFSWUIBznHXj&#10;sOMEHacONjIIZIN7NIrMxVozltxzuOSFB68jjuS+ABJJGJ5giEbSjASJkqCc/wCywxgjkqSB2BYM&#10;c5MzlONrIbBCp8tp1aThyI0YDBcZz907lIIzyBu4JHIqaK3d2jX7I0iyIpiVW/eP1VTtII6lsZIA&#10;IwSABS2y+bHhXRt3mBWETMpY5bf94YXDY+YE4AxuBDm1EsLL+5QNGqtIcx7jnHPKjJ9OjAnndnk4&#10;3sc9Spb+n/W5XaAwbrTyWkhbjEDAb+G5YnIAPXcRxyMAk1ZKZmkFyWWSQltxHfbuVQMjoSuOxAHp&#10;mrDxFrbzbtJppFDM2X8xhuC5+YAqT8uOh+6DuVTkzIqjzFQldmRM20KSx2nklW++AQF6EqBwSWY5&#10;rnLKtJ6/1/Xy/QooJsK8cbqCyILjyy23IXbyu4BhuwTkAr067DYspJBEftBkVo28zJjEZZgW5AHI&#10;JXo4OMDJxwKdJiR1EAdGfny2yoHy4IHy4UcbsZwd2Oedtu00rNzGTGzRxyKdpYbkBznA47HBAG1s&#10;qDzWc5aGdSpHl1/r+vu+4TTd1u6z3L+bmZQVaVSrMCSVU5wFHO5uVC7QecmrgsI1sbdTFtWHKqHj&#10;CiQksWQDBIJJ259Tx0UmazsFkl+T5XWQxqtrwsu5TgoWfdwT8rYPLDORgDVsfDfmXG8nEfL7Q3l7&#10;1CE8EZbjdx/EcKGPzGvNrVox3Z5eIxVOMrt+f/A+7+u1NobVopFnhVvvSbWA3dMkM4XBYgkk+wzw&#10;TtsvowjmmdJjuhLKy28OzlT94cDdyG+UhgxyQfmArc/sK4+UO6rtdDtbDL13bOeu07sdAN2ckjIm&#10;fRg0Xn7nyyoWRpCGVhn5nHUkFB3GN2RgAZ4vrUOjPHljo6Wf9aHOvpEkN1KTH5cm4+TwW81lxwuT&#10;kgkg7fmYk5JzmpILeITgvYsrTRlVRxvMuRtIJ6EZGDngnBIYDA2ptOldfstr/qm2LHHIoEkeRgcL&#10;zgAYPU8cdM025gikEP2XzWUp5Mke3c4y3Ltn7y42jpjswIBJuNbm0D605JJlOxsp22xrt/e48xeW&#10;DMGICyAn7oGMAE8jGTlBXZfDDwdH491r/hH7XXNOsZLi3ZbZtZY+XcSg58tZAgCbsbtzBUJQ4YuQ&#10;DycENo07NHsjUBnmjuF4UY+6M5IwGK47hVODjdXU+G/EV0ktv5WnwrNHbG2huGjZhIrIVRmBU5Kx&#10;sSDj5eDl9tb05RjJc6uuqvYzrKNSnKTf4f8AB6aW0t3sdP4d0m9tZ2ex8uRSquZoZBIWIQsEJGAA&#10;NwPzd14JxXaWYuohJJ5byCSMJHFsxH5gXcVGG3AhirFflLfLgHOK5bwbcXN/IB9hmjVo2MiJGVZV&#10;GFRC79Seeuclfu4HHb6dG+5Q8Um3zml2gjlWHQ85UtjHYnHAB6/IZpU/eSscdOh/s9ur/r7v8i9o&#10;aytLNZwQ/wCuZHeRraRXPzgAKrDKn+EOxIznJJIxqSmUxNcXDyyeeFkjaNdzogCoT2JzlD8vJDFl&#10;4QFrWj6fEu0XFv8AL+8JtXjfbKuXYFcj5RgbRx82BjcSNtptPtpraQXLAfaC6LL5YJzkhxhRzjYz&#10;cHk/MQSMV8Zjakea5lUwtSjTtvv6f1r33OfluLtEbE/2V5NsMfmR7l2kldm7YyyAKE5yCdvRgQwx&#10;U1hbqSBpIYyqW4RWWYDleByVGz7x+Yggkjjgse41TQruVWieWNctIjbZUmUcEBXcjjCoxxuP3uQc&#10;FW5nUfCdytwxWOSZpJG8mSMbZG+aXuQSR1zkkHHG/DA+Z9ZoLdniYzD4lSSW39f1sUxrdrLJHN5s&#10;bMskckUckXWQIueSQc/LjrkBlxkla6LR753LW7ahMixsWXzJGG5TldpxnOFblSOCjEgnftxLDQ4G&#10;uls7xoyIpGaIiTarNsDnhTuPAUKQR8y85LYbRfTVltGGmDiRQI3xIiwKTuJ/3grEHBAIDYO4sK87&#10;GVo1NEwwntacud29Ot/T8vkdNbvNdWy+Sm6Yx4lZVI67iqY4Egx0wSSOrY+anXUx82RIoA8XmbmZ&#10;VGyZd3yDdg8YBXBbJ3KQASQ3N6fJqKoLmK1e4HzeYqQkhuFYJtB2k7mGDyuH9wDC/ijWLa6tWvoV&#10;j8uRTJJErt5gQ46jJwxDcgHjkg5w/HGjUqaRPUjjocqck1f+v+H7/gbWilG1TyTMVlZy5aQ+Wyqc&#10;EE5JGRswduDhQx3LkNyPxbsobQySRtJ5XmZaJbYiNZtpUbjkcgA4UMQqvwSuVbZ0rXYYtQjuLuHZ&#10;MrKGX7RvXccg/wB7nPQFgMk53YaUy/FHT4b/AEr7Sqkr5e3dDucRKSVw21uBzxnj5slSflZYHmwm&#10;aU3LuaOKxWEfK1dO/wAv63PEZra4vrlVjs5N0zFd7Z/e84Pyd/mwDkc8DIOWOXe27yNuE8kfmsPm&#10;BAbgHaxfI6AdeV69WAUb15s8+RYVjBUfKVcYkcLuzuXILljkEE8fLkZWsjUkjb5FlXaI9kLqDnZj&#10;H94DJABJyuCo4GCF/UqcrM8+PupHM6gqh97RKoa3xtWYqMc5AYYX+8MZHII6EGua1i2EUwdm/wBX&#10;GSwkhOHOGIJHUHkscknHOFUnb3ktv5V8ZJbFbiNFcrGsm3ZlQoKtuGCCehY5OCRjBrk/EUcsFyqM&#10;yqwwh2sAqAITnuPm5yM7M7s7SNw+oy2otLHuZfX96y7f1/X/AADl57q0tbvyp4GjLZ3G4kO9ViCg&#10;fwjC52MCygZG1QSRTIZBDG6wsGZtm5bqQASKeo3hNuCo5IGQQpONpDP1Dz3jjv7aaZGGTsmXdgnI&#10;JG/Izk9GzwW2lsDEO+P7U1rJZKwQbnjJHGc9cndt27grY7nsy4+kjFOJ9NFRcf8Ag9n/AMMtzYsX&#10;h88ra2e5tjOjPbsw2nbhiA27jce/PzAbuQukpSKT9xbqr7gGHmMI3HQfMuM5OAeeq8nkmudsZI5F&#10;XzLsNGZVRczZdjgnzMZbPAKljkZz6nO5DKZi6ySR7Zv9Y0ZCkEnaDyAMn72MNuB4IYfLw4inyyPP&#10;xFNxluaV++kx6dDexW0kLRusU0Ut8CrsGK7jlflB2ZI46HacAZu2clyjfM7RwfM1xbsjAt8oLFWJ&#10;AyOAF2nHQ45rIMj7jEtwyzTxo8ebfnBIOccDI54yc4bGSDi1bXsSbS5jP2ddsTDduARjhdwG4Bg2&#10;emR2HXHLUjzI8upTfs7LX73p8/z3NaUXcEq3E0hWbdteON/k6bjyMFQRzu3cDqPlxTdOubJdKurU&#10;6ZayIRHukUb5I2Ry+Y3wTgq2CT8rZUYyEZCxLkW4i8to2dTGrLsBw2SODnB2ju3Rj71VkYywLEJG&#10;klTasazMQQ2QMZbKq+MjAxgnoWKlcKcpUp3RxxX2fT+v+H27nM65bSTu0BhddkYlX5i0bZ4ypbj5&#10;dy4B5BJ45Ea81r9tb3Fsr3KQmPDGSRWCtIhLFeNwBIUnJAPDDlsnHX+IbCOeXIccq3ltGhYRrtPz&#10;hh0IJ5yTkkg8gk8jqju8S3FvZoqyI5WSNdxLKAVGSQSCc5zxlOysSfrcqrc0Uj6zLZuXK0/6/r8T&#10;mWuXs2aDLiSaFo2hhXa0mMqQB7ryDgqG6ZAxUMl0XuQZXZlaRVRvMKhmxj74wAoywwBnrkn5gbV9&#10;JM8KyhIfKkdV288dMAhsuwGTwOeOeeRQmw1q7yW8yNDHvZ45PmwTsb647dgQcdRn7OmuaJ9ZTipK&#10;/wAv6/rzEifzVVzHJNjBjj3c9shhgjcSXzg5yfUHbagaWO4UwzxyOygrN5akficYC5O7sSeQR37X&#10;42/EDwn4xtdGh0rwVoOm3cGiWcV/ceH9Ne1hurxIlkeVISWRHDOYWWPbCxiDJGgISuCi2NKtr5sZ&#10;k84LGrNuUKSSDuHzAfdxySFOACMbd8dhaeGrckJ8y72t/mEZOpBtq2r87rv6fI3dIntriDFx8v35&#10;QIpG3bRhh0DEnvlSCRx1INbMV3IoYLuLtCI/OlDPnK/Og4wF25ATknLYzwpwdJOmSRxhFkDbi8aC&#10;JGyrJgLsAIzgsR8rDj5Q3G7aWaVo2CXUIj83cu5NyqxGcAANtIO7qWAOBuxnPhYmPKzyMVH39F9/&#10;r/w39I1rSdjK0E9rKqsxH7x2PzbBycKpX5TwOCWdiByAvSeFbxhKsDW22TYxkkZcDawIbByAd2zg&#10;gkDHBKqCOVjlMcsO2IbtzKIwxXa+HUFt2GyGyOATnvgYbovD16sd2tpEoRkw+3bu5LYLkLhSdzbS&#10;CC2CpVVJyPnMyjzUWfO46nek0l0/4H9f0juIbhri2VEuk3MzItxsUNuHuflY8rx3yCTngOsb+PSN&#10;Qiv57bT72PaQLbUfM2zblMe6Ty3Rzt3BgUZW3KCP7jV7Nme0LpNGrAAMyhpgG5I5YMMqAcHPIHII&#10;FRaj+6Zp4418wAHbGp5AbktzjbncQMjB3Nk5zXyuH0mfJU/drad+y/ytb70ZetGB9UkntrRbaPMi&#10;wwli3937pwPbICnkkk8BBjapNFOWdijLcbXb5l2BuzEqAV5ByeCo5znGdLUVlimWWKRlbywNszKX&#10;6HJI3EAdxwoBkzwuVMeveHtb8Mx2l/4is/Jh1OxhubOaRVKz28qiSKSM5xgjeCpyVYsrkOo2/WYO&#10;MpQ50vU9zCxfKpLW1l/X6amHOn2ho7eKWNpFbEIXKPExXoVxkDcNpGEwODnmsW5lVbVyhaCAsotl&#10;bBXdxyAPmycLjlgcepIrZuQoguJLuwZ9rMJY1w6whjyuFGeuMZLlcDIwBux7pjZbbtfJZo5Nu6OR&#10;m3sGx2XcwZSWIUkFC3y9M+xhz2sL2/rv/WnXzuZd+Vc+RblW81sL5fzMcbWYYyRxHj5cDopJB3IK&#10;U774lSDdI6qzMc7kXC4JITOAQdo4HHHfFXLqU2jTCK7WSTcnmKWDPuxszjJ3/LuOT6MSeiipuljZ&#10;Zn8tYWfBFvKQsqHHB+Y5PPUHIKqPTPrUz3KXw/12/LsihfLB5c1wyts8vbHwflQkc8gZXkdD8uVO&#10;RlcZt4QJEaa6l4b5pIyCpAK85ycE5zyQCCCOvGhdieeHzGuRGznCjfjD5O75c4JAYDOM8nGOBWfc&#10;HYpvJWd5NuXZlDE55J9MhSMEg8DcVAyD61HZHrUCuIIFLRu6/OyiSSMp5aeoBbdn1w2PQnHzF0AJ&#10;VGR5t3liP5n3EruYZ6HH3eCSeCMZyAWBpY3lWbzA0LDbu2gzL91eDjcMhsnGcY6kYIro6sk1wdqO&#10;q7n5B9VAwDj5sf1xXdE67SaJVlYwIVV2VRlvMj+Z2wVIAGMDJzzg4Bx3zILaQQvBazrNCsYjVVjL&#10;bVwCvB+ZiuW+UYycAYPRsZ88qoeNjgSedFMH2KcLgEntz1OMcc5FSPbLMrNjavlmN5I8neobJ+9z&#10;xjoP72CBkih6mTdiONRJIyl49ufM8uRjIoIXJXb0PtnJbJJyMio44fLRXbzvlj3bJGyGOGK7GC/f&#10;G4e5JJyCciSZJnjIlt3GF+fft+RWZWPXPT73B6YPAb5o/MuAGkMbNuKjd5hZQRyMBCTtBJOMNg8A&#10;DqaKjqhs5uIE+yTrJskBRljYBiAOBycg8ggYwcgcYGJAbwrue4Czfcmm8oDGCTuCcAAE/e6dzzxT&#10;A629vHBArbGOFWFi3zbVGW+bZnPI4xkH5gCS0zxBY8yKkeCAv7wxrGuAcgY3Mv4kgkjB4ImQ5W/r&#10;+v8Ah/kiV0VI1IWNW3Ksm1M7sdMqCTwMgjPHsCTUsfnmParGHa2It2ORvJwclR958Z+bGOnpXghM&#10;aE3KxphVWSFtvC7TjAJ5ySeuQMH+ENWz4O8P+KfFfiCHw/4Qt5tQvL5J4bezij+eUeTIzJtOCSFj&#10;Z9q5LBQMEgVnFSlJJHPU0i/LX+v6t8iltSBZHkjyrYz5nRWbO0gg5IIDHqRgL7bn20+1o1WdSpcu&#10;25SzHYBtwRnK7t3IBHQepo1Gxv7N2kngZWeHzFm+RpPnG4HAP3sOCV74xtBBUNt5Gklin+zorTSF&#10;YDgfMSSGbG7pkLxnbtxuBBFTKMoys0Y+7KF73X/A/plq3jkiSGN4YgwHlruzhXOTwegJHyjtxyMg&#10;ZfbyGTm2+bzIn84Mud8Y7g9eCAmTkEnHIUVFZxw24jZIlkQvtZpGwXVU4zg7h/E3HOQOuOJFikik&#10;hP7zdwzOqj1LfN19ADtYYBAHJO7NmErXf9d/6/4I9VlWR4xOsPzbVkUksCTjLnktjZzyFyARwQKs&#10;6lDBY3rW9lqC3REe+N0hEe5AowWB+ZCPmJDdDyfQ01lhEJZCpVsskjOefnAOSTkY+fplvqOTIZ2k&#10;Vi7NvUHbLDjcmd65wp+8OuFPXGccmoZm4vmvfyt93z/Hrt2kzaPcyb7vzGWQLNI0gZpGGc9TkEKW&#10;5JIJbGCFG6NJniusvc+ZIzHbuwzodoBBU5I3AAc4ABGcHIL5RbRlkPleZ5nmRxwklUXOVXBwACQ+&#10;NuOvbjdBIs5XEvzrHNtWTyw/mOx3Y2qCckttLDHAAyD1lsIpS0/r+v62IVG1cJs3NuVdwC4UHaU2&#10;855HbaehAwKaSkUHmeZ85jZ4njkUqVBUbgoKndjGME5OD0JqREhml/0a4dl8tl8tgqqwbadpIznH&#10;HAwSwOSRxSErFaiWRfmVQ0jb8HfyejdW5PzcjO4cZJCjubp/1/X/AAxFFdyzRiewXEah9rbfuDg8&#10;Zx8q8dSOSowDjKzzvZLIArKzb0kaSXJByAACvJbcc9BkFQByDTzDBI6wzxM0jBfvsQ7g7QIwTtO4&#10;7WBXgjdncOBURNtc7Y0mhZWj3ZYbmBVc4BC4A29NoDDcxz63y3Kjyt7af1/WxBHPOs0kKBowzBfL&#10;jB2H+IFlJzj5QNy4UFRz1qOw024Y7vP8tvKm2ttC5Xf1GOvzbRww9gec3DdllaOCLd8+XdG+ZcOd&#10;uM4X5MAj5ckgtzlsMGo27y+dK2GIU+U77mXBxlhnLYwueegPGc40ipR2NlKpZpL9en9fJEaaZJFD&#10;9oI7KBNHhfm25b1IOCDngY6E/MaalvCks8UKK64j+5Ln5gDkFdoxjIwPlIwTuyCRcMyt5dzDNu+V&#10;vmEwUx85DlzjIySwIXB2j7vOWreWtzLvt0dVkVc7FPHTdHtLHGMhhyMH/ZGBalIn2tR7/wBWa/rs&#10;yBLFJZN8sahY/vl1LJt2KMbmPzFR2JGCR3JUXLXTRasC0P2cRKzMFA2ocgg9hw24YwAcE+pMNneI&#10;rwkEybV8zhRlvlK4B69PlPHIJzy3NiyubshUggVWaZvmC5Byep+YnDcnpuG3JznmZ83KRUlVta5f&#10;hXZM0M8fymTBkiU/KhOGJA4PPcjHHJHJZPszhvIubj7sYXbu6sFJwvPqVOQwXc2QTkCo4JVuZEMK&#10;lu25lLA5xuO0nPJ/gOQfmzg7gLtnckorNZf65MtuBfOeVZRuBYZ3Nkk4Ibnbyvn1J8rPOm5R1/r+&#10;v60IHskupTB5Dbm5kt1bIZQuT82CThuG9CWBxyTeXSmiso7iWTC+Ysu5TG4EhJ+YKBx85JU8vjB6&#10;ZBSPzVLFJFPmPiD931GcYGUBJ+VfmI5AKngMDLcOqWrOkCxuIyAzSBwjMSQ6DPHyggBecDp0Lcsq&#10;09rnPOpUdl/X9dOvzC10bTzMF8+N/P3CPySFD7SpwCWOOSeQTxtOG6rGmiw/ZFlVY/O2t+54b59o&#10;OQv3WDHtjHGBkg5mlvnefc9l5Kh93kwAsFKNhTlOAQQ+dpBOMDbwacssy3EcSTeZ/FuW8C4xg4AY&#10;kDtkc5BxnHNYyrT7mXPW6v8AH+l/XyGvpSxyyQwybFUN9oK5k3/LvIYFidrMWG0FTkAnJIJbHBAH&#10;a4hRZCFErx/aAxjXZkhsoepJPOCfYbacFMzb4raONZLhRG/mZDqjFt3UtjB29R8o/AguJLj95tkw&#10;ZWaSMR9HyTknOTtbKjaMkBsYCkifbS6sOaXV/wBf1p8hmwBlu5Jgy+U6yP5jMGcKcqBj5wAHznO4&#10;fKOp3PSS5W5L3HmyNI0cbSDc33uCBtAJHGCAcngZIIIdbp56qq2bNHGpVpPMZgE4/j6H5XGBtOMs&#10;eOQLEFlLFPn5jt2mVlhLnC7DkrjI7/LtYZYjAGQSVUzlNbP+tSBbWRkkgtvL/d5X5YPkHPzb25Yj&#10;hTwRjJIyeKszl4VUQBt0KlYRDbscD5l3SY9QMjLdV/i6K1ERUhS3QPHsWNdx3bvnBDEbgwORsz3+&#10;7gsVzIY7UBh9mt8RxjzNqswOWwC2M54/vEHLp0OAeeVW5nKV9/0K88spg+zgYeOQlFd9m07AFb/Z&#10;G0g9BtJOQN2KmkuLsRtHLG1v5khQKrBsBXJMZz8qbVJ+8q5yMghRtJoVi86CZF2qxkVHUgxErkj5&#10;sbUxxtA6kBeQxpwjWbEy3MluE+RXimcvuPRsbeDtz8w5ByWBBUHP2hN48q0/r/h/J/qCSLlYHSaT&#10;KKvyyZ2hgRlS4IwMMd3TDuCQcbZZBNJLHbz2m0RsxdY8cfKTtLHITPz7sYOGz8u7bUV1Ltgm2WZj&#10;Zt3mxs2xkUkjOCDs4Kn0YKMgqCaLry4bzzomKrFJJHJHvOGXb8qjOD8p2kYAPTOCM1jOVyd3t3++&#10;3r935km+CGNbmaTy45G2RqYQivlyuXZgRgKjH0bIbjGCKlzFJCkS/MtwqbWbaqvuUg4Xuu3LZ5zg&#10;c4xVeV4VBaK42CMZ8uFXVS+MjcpIZcEMR05xg4B2j3IlRo0hWZY5GPmvKAjfMQCdvyjIGM5Jxuzn&#10;knncg5ev9fp/X4SRTW9skd1LCNvBCYaNk3cfMVyR8qsdwyc5OMKd7WvTOjQSpGzKyi4Zl3gZPyrw&#10;dqHC44LEY6/ICsKSso8tnjVWkRZlkZ+FwTkjIYJuB5yMZwVOWZmSzOVj087n35+9KWXg5ZzxwMfJ&#10;3yQBliFILNmip+9f+u/+f4Mna4mMio0h+6sQ+QbSB94YYn5hH1xxlQCG4wyW9W4xM0bRrJGzSNJb&#10;qzdAOuACB8vy9AARnaM1UnuLf5poCyoxYRq2JAAxyw525yV7EcfeOfmVBdyXCeZJCrMWV5ImjKnc&#10;SBkk8DGV6d36EEKK5TVUetv6/IttfK1pAbWFdsjbEjWJxhn6jfyckAdd3TPH8ULahbyX63kt1GfJ&#10;GWVEx5J4KqGYNzznttIJySu6q7XISEfPtVfM8zyzgom4YzuAyoyw5BLcg91BLO8qNIsPzBTG0L7s&#10;BRwSdw27QOmOp+U87ia5bFxpxX4/0/69SQzRurw22VlkYmGZ924Nu3chhwMq3UBuBjcuVLnvInXZ&#10;FHJC0OP3gmOSFORgA5JB43DnjOQzAmFxPJcMizLLHuBVJJAu/GVblcgKSe7ZxnkMVFVo4ZpLBoJn&#10;VV2gNJMq+a3HJCZzxtOR1y5xjrQaRpxerf8AT/P7ty296FKyxoqwRsSskZB3LtJxjAUIF6cHPz4B&#10;yAYbi9gEExnkaOaOTMhWQYdVYY5IUfexjkkHaSDn5Wi8uXvDejczbiNkmzcQDwrdjuyRzggYJ65M&#10;eUTbEioqLIv77cwX0y29iVYjLcDOCzEDlgcppGnFWuv6/rb8NCxJILfKW8cy8q1yn2hSrkFh8wAH&#10;3uOowo6n0jLmICORUVVjLCPy38uLnBIIIyNwboc4LckrtqOKUvi4e2DPJlhhw2DuyHweD6YzyBxg&#10;/IzfP8iK3FsIwskOAHUyKzKp2g9RkYyQSRwAoyMVRSh/X9XLL3Mkil2ZdkkoG0P8qnYflCg7lPzK&#10;MlSBwSCSQWXSJPbzWNujyPHCN6rJu2ZORk7QGOf4QPmG7jqKilcErO8jMVkyzedxL0BAOS/JPzcg&#10;EsvB3BQ2OaS3m+zo7KYt27cynLbWUnnkffztJ/IllAEYdV0/QnS+WLzIEuFlaVj5cjMuDh2cHJ+U&#10;t1yCMjJPI6kW4s0ZtY9wbfIGDpkH5ACSMogBA5XGGTPQOYJLgxv5Yu4ZkxlY42MZHVsALgL82PlP&#10;OQFHJGUjKGQI93HLG0hXDqBGwLeoG5sZYFgWHI+bJbJylez6/wBfp92hJGIFkYXEEkhXzGllki2b&#10;yOCPLPRuMkZx6kdpnuZQjExttjJbzBGv7radwOMkrgg7QcNkq2SDtajLdLcuRcXrf3908is4UFjl&#10;sA72B+Y/VgOSzFWuYGlZ2E2yMr5yqm1dx5Vj8ox6EjOBjgYwLG6cnv8A16f1byLbRArGq3CrJCqr&#10;uVv9bjcV4weu0YH8Plt3ICtSaAlfKSRmRArXCtwFy3UgjB4RQOAFB6iot5jmKtKGmeQgSsm1izcZ&#10;HQYxjGR23AUxLT/RhLHJvXasULPt+bGcHdj5SPlJGV3EDHBAqWLl01f9f1/WhagvbZljS4kufL2s&#10;WgZ8tK3Qp/COh5A+Zt2epzUayx2W1LuaNt0OLrZuZVRWGSrYwgOeOTtyDhaht5ooA22ONsIrMJIW&#10;UAZLEIV+RcgDhgSF4wfmFSQXM0LCO0aSPaYvNb5i2wgtgndgAAjkFSMkjkfKgcOVtWf9f8P2JlZh&#10;KrwMixsMrDIm1pDtQZYEDn5vdMe3zhpmuIY45CW3Bnlk8vJZ15wcZ+UFhuIX738JGTVUT2/lG1kb&#10;ZG0cYZ5gGYEnrtxjqQoAB446gFFe6EbyBpAu1tyybSrE4dsFRkBQpGOhBC8cEKIPZva39f0/X9LN&#10;1KpjaKOeSZoWP7zy2ZnbGduCAcue464B4OdwJZkmdxIzKp8yXZGoIZDksSuCQOgwACQcFSGY1JHE&#10;sbSlm+T5mhZMNtz/ABfexnHIDZOOBngPkLGVnjZmC7dyt8o5DckH7u7gbiF4HGcAqNFcllb+uhID&#10;OA06mMRpMGQsCqxKB8uOSSeu3AwN28MNuVkmlgl/evaqAx8zzGwpAA3HB24J+UAEe27cCcx7GeVZ&#10;oYtjRsqxukmWUgg44JOR97oBxjk7hUkgty4MjhV27d0hZNxA3EYCbif7uMgZ4xuAFRVjP3d/6/r+&#10;u5Ik9zsT7F+82RttbcWwwAGdpz1DkKM/NnknklcveRTSpHKr7fLaNYWZELKcYVkG87R64HynjOKR&#10;Ir1w7mVv9YykmONm2k7eNuA2QTnjaCBtJycpHE9z5bkmPdtDAsrOi7vnOD93dhskjaQMZLAghPu7&#10;6ev9b/185TLHuka1Csxk8x4wOTncNp+QZIHTqejckYpz7Y1+0hy0LfK7SKyrlmwACRtzkDJ7FW4B&#10;pqrJDbxwu5aRVxFGsYEi5bB+Ug9Sc4KgBT8mMbQRL5P7qaMfLJmSRcyk43fKPL5YbSO4JBKk8AKG&#10;enT/AIf+vzFSSW2k8+3tFj2oTIxjPJ4OSRgbBtUkls42997UNcQxsINis3lttjS6XgHOYwRhOQG6&#10;ZJJx2WmYSW3W4F3M0Lja8cYUouVIOP8AgWSDgDOCMgKFBdytcsgmT92qyCTBYq2cZUbTyMBiuM5D&#10;4yTtqA5b/wBMtSSyiWUq9xHujLtcpIY2K4yzDb0BPr94cDblRUc6yiSSa4SFmUM100KnaF2/xDPz&#10;DdtJYZ+6xAIGRXneHats0aiSNVTbDjcWLDk7iQMHnrjp06hzarbsGhSBY23F1laPaynBzznk7MgE&#10;qSc4JbbuD3FGnJar+tv6/qxLDB5e2ZGjk+yyKsm6QbZc7tuTwzthCpGOzf3hmNmlQhDuMyw7GaS3&#10;OxyRklicKNpC+obIIwfvH2wh413fNHsMSrIwVsEqmACTnBYc87Rggk5qCAp9lZGZMrD5cRhxGw6f&#10;N8p2xkFckHjJxuJyFl3LUZXbf9f18vwLMMsSJ5h02KJo5h5ckm/CMSu5mYHPX3GCm045FXIsW7Rx&#10;SEYk3tG1vtXZKAw+YY6ZB4J3AqDnACilZ3UhVc3Mao24yNypB5+ZMnGRjI4bpyQUAMsV3ElvH+5/&#10;eLIfM2yMREvIzheh+UYJJ3b9xwBxF+5lUjLa39fP+u5flgjidZ5mb7rbhLCqqI8cEHjooRdw4YNk&#10;ZBOZEeOO3VtOiSSaFQ3lxxZVnxgEY7NiMZBIG7sfmNCK6mggb7Iv7xflXcozH/DnOR1456knqo3A&#10;WZvPzJdac7XEbI+1lQq7gY+c5Abn5TjknAIGDgq5zShLZv8Ay/r5/gXzHKyrsnaV5JENuoU/dL4B&#10;jTseGbC5GUySRWhY3QSdIY4l8ksdoVS26M4CjA+8cemRheQQhzkRsHLiR45IcFxIWKRlSOSSCMnA&#10;wcDowUnBAjmR5mhiMkh3BikC7TuRiTyCoyO7Hdwx3AAAECZao5JQvv8A1/XysallqSylUtnwssZd&#10;po5fm3cHjOA2M5AXLA8bgORbjvlePmJdsy+YqybRkYLZUAZCnBIOAegOM840dyIw06yR7lRltmhc&#10;lpOOqn+8Cd3ByDuKgJjFmO6umKr5cbMFKg5+VVOZM4BAHY/NtOEHJGQOecDGpSUnf/h/6Wi8tjob&#10;S6kdWYPIEVfklZZBGj7SQQrEEEv0z/cyDwwOguqvb3WGOY967YPMA3bmUMx+YjO7b0UglQMnkVzd&#10;sZ9TDSNKPMk2pG20sz/MyhscDO5zkk4GW4Hyk62nQXBhXyHOZg0aQyNjhSuSxj4AyvcYJGQcArXJ&#10;OC6mUqcl7q6br5f8DfTudFYatPEiB0J2szHbtYlm5wwyCGKk4J3HEhIPzZrci1Se3tvMtoR5a5c7&#10;VK4IDAbVB3BFKZ3YwxAOQeG5/S4ltIsSxfM3yxzQqGeBMBs7gAA3ykHAxjkBt2X6S1j3QBJ5FKi3&#10;XbJHnbGdo3EgHOPvD5gwTbgAnIrxsRZSPQo0f3N2XNL/ALQtZVjiKfJtiaSYKxbkLt+8Fccbsbjt&#10;8th0Ug9BbadfwafHKZUiaNj5drD8rbABlyQQrKNxB2gZYAcfMBnaZczyETxXbqZGZm2MfMGE3FWX&#10;GT8u3h3YkKBkfNnTspIWh+x26zKrSMskksvy7SRwxPC4IGOQSMAbiz58mt8R24eCirXK199oEzh4&#10;W8xeWj8tSxVRkqmT8oz93hmO7pgHLNKksUimXULSaaZwfLjt38pY/wCBvmYBf4gACwxtPVcCrWqT&#10;XUdt9rWSPy5Yv3kZYrlQoZvlLYUMSoAxljjOazWne3CC5Qq+5ZIWbAV+2OBtXjLDBBIYk5BJqqcv&#10;dO+nJ05Xt94C3kUTO8y+WB5k0fnFyU3bgVJddwBxjPOcctnA3tBl8D6boWoQ+LdNv5L5GgOj3Vhe&#10;IIY/LDEmRCjGRXXPIbdGUGGXIxzdmp2rPHeAS+QHWOGQhm+YgpJnIDEAAZGDhuG21egNxs2TJt4E&#10;MdzHcL+8bqeFbOM98ckkfd4raM+V3/M7qEuWV7fhf8/6v6FhLiO4hhk+VY23HbJkg5Zl2LnOfmzj&#10;jAypxztMn26ZdUh1EAyXELKYVlwzS7Ewi4wykHaCXLAnbJnOSFpgfZ4mllhjmUyOWk3FSGOCEDDP&#10;T5fmIII3Lu2k1GJIpPMiS6tt7PlpF2/IyMASPlAA3be529emWqoxTNnUcdjTe+e6u5GtrDy5pJlA&#10;hiumUZJYfdK52D5iWUgYbIAxkRC9Ekol0uZkxIyR+WqsqZbIO/eM5AC7vlzn+EE4pvfadJFv02Ly&#10;45JMot02zy22EYO7J7bh64UKCFCq6U3MbNMLfYvzFZtwjkDDIYBTnbnHBK7gHOMAEA5ULmuX7a+W&#10;/dbSCJZPtA/dQmZVB5Jb0yCcYJPOQeWOWlt9VkSIK1yzKqq0whkKtMrZ2SAbTwCvB5zuADEYasmO&#10;ItLDbWs26JmUzF5liBLKQOCATuXCjJ4ABJXccOhvZPMZ4pRGgV8JDCuyFd/zSbRwOwwcE4xySqmZ&#10;U1IuMWaT6pLbxwzJNHEzYH2iR9nmMicBRkc4beDgFWLDJ3jFzT9cS3ZZ51kyYd25FUqsJLgELjOM&#10;bj0IwMcDdsx4bv7CkcguNrKxCzNGkiK3Qbdu0ZB5AwFIYNjIzTkvLeJGjNkEUziJYoZGaYL1BXkh&#10;lVmCh23BunO4kZSoxkrWK5Ox3Wj+KZIp2KQqrrDvlZVIChtwVwMc4bC/N0O8kBeBtaxr9sLRr95Y&#10;9qbZVVYiQ27buGSuGwHxnapy2B2WvL9P1DypUkikVnXaJYjkKzFScFgAHOB1DcdBjdtGtBr872G+&#10;yKNJ8yRuFGZoweoGFKk/MPmIzt7sc151TAU1O8UH7yzudFd6lAXkjin3qsalZjllzk5DEnaqlQFw&#10;RnkbiQrVRWd76FtStdVhZ0t2/dMWXDEfeXbu3ksMYHPzKWPO45F1rUd5JuS2dpGkVkmicrtjfA42&#10;7gAzYbnIwwUDrmsusTlrjz5A22QupjO0lt3yqCTtwc+2SgYlsnNRwfZGMo9zpYdQkllLwOV3XCrE&#10;0hWR+Od4GV37gMjPUKFBPQW7q+LtI87LIWU+ezP5iq3csDx3LdBgv1AGRythqLfu2iiVo4bdgytc&#10;HaY9pZQC+0jPzAcHAwDgZJ2hrUMUomnCyRrIrKsS7W/1fOGAAVzuY7ehGRjmsamHcdiZRSOhtrmC&#10;5b7RInBLG3jbawdlck7vl+ZQDy2QFzIeN4rZ03VvNNu1+zFWiYxyK3Hmr98lcdwU6FSATyuDt5Wy&#10;1W18zzDcJHv8oblXczbt6j5sHBAUjByMoDyeTqaRO4IUrGV4WNWjBR+D87KTyAoxjJwAxOWyzeZX&#10;p8pUfiNnzWSZnWSHdg+XG0pIZeG6Egg43Mfm5OCcAZZk9xNDAwWeBGjEeyVsquSwOSOoUg/ezjkD&#10;k8VHNMsG25SZ8tgx24mIjlRlwDyQCN3Q5GM5PGCa8c+8eXEj+Wyt5Z3Y9fmHUqxP7z5hgEnOMKDy&#10;cpUtiHyBeorTRsu1ZCBv/wBYMAleV/2D7Nt6naXrk9atFnacMsRRiojG/KuMOCmwnkY25IG3aT0z&#10;x087QtOxCb8sEAI5f2BBLMnGffaOpPOVqumTXW4W8c0g3Mv77PzL0OW+QHoM7iMhSMplg3fhajpy&#10;ucfK+bQ85163iu72S5YfeVlkkbLb2zzGAcqCY22YblSx5bPODd2rXCk3kkzxruaSSErktk4LFflx&#10;tOMY3sZGHIyF7TWyb7cZL+E7Q7+ctqsiqwVmYMTuTJBOByBjOAcZ5W5ZYHK3LI43oVVj8saKoO0P&#10;yTzjIADFnzjcMj63B1pOB3U5ycbFG5t7ZGa6CNJH5fNxG2JNuFDEFepJBG7gfM27OWUFuj28qrDE&#10;yyMmVXaUaOTOegJwFZgME/3yTyHL/sllHcLZP5asiqVMsfzPncMKu1R8xwdzIxIbB5B3MltoLaOO&#10;TzWMayMZJ1hEixDHAT5RkH5sAHJBA5JUju9obQ0W46OJrQIJIpc7Y32eYAAgB6dduRG+OM5Tjp81&#10;hDJdt8+MRsg8sxhvLU4ILqR0ZssWDcA8nJUCOzgMUC2SoSzSmTfHJtZH3HllUBW+7xxjbnO/5VFi&#10;0t7W4GyLy2iClFUIXB3YUAAAKrHqMAH/AFZwQTklVKuTWs8So0sECtHGrLtjuGXbDjmNsDO35QOS&#10;OegAIRdMLidp7u4mvVKRKGEm4SZZ/nAXJAwPugEEOwOTxVJIxZiNp5NqxsDG0Un7rI53EAH5Tk5b&#10;acsAQuNxq7pkWoxXI1GOaWR1XdiQL1yuGDKZMHHQD0IzhSDzyqdbmNSp5l2DSRdy4tId0h3K8azD&#10;BOAwTr8uM7QSx4AfICsFsSRRJcCSW3jXyy0krovmNuJ2hn4bDY2DgYLBjuOG2ugtYvmjNnIUUSCA&#10;20Cqsrfw8kBgQS2CQVBYk5BOb9ppiwQ+XvXZGrsGhyyyAsylgnLNhApAwQArHPJLcsqonKPKUodI&#10;mhCxzR7Tt3tl4/vZUBsIwwpyACCV55xtzQdIcFT5vlKy4PlyNGWG1jg7iAhCjAboPMOAeDWhFpUo&#10;lj+2SzQiOQKPMUDzSBtILgAA8Ng552Yb720STQQfY2nktriHdCsbxws6su5H5VnZlJIBbHJ47E7h&#10;i67ic/usy59LiLSSwBnF1IW87awWXazAE/KMckKGKrsMZGxwAor3Gmx2dotxDt2yKGhhe6barEsA&#10;dp5HMbbRkZCoBkg53v7MmVd7TrHIu52baixq2AQd+AuA2BtJyu3rhiVbqFlJb3Pn/vVk3R7WYnB+&#10;cqYyQBtBVVYgkZEgI5+Rs/rBlL4XY5821rE0kTQxyK21m3KzH5hn93j7pKnecqw+VW25G1I5LSeB&#10;pGNqqiTBaIMY1dUXhN3G07RuxwcNgAIpzsRWlxbt9nRlhVAxXywkfkocHcS5KsuNwwx5ILNlgQBH&#10;jnCXCwNtUu/2cu6koo28HcGOFx8u4gk7WJb5l1Vc5JRcjPisYY7Y+fCspUfvNzvCu1XyuN8gOEC4&#10;IwXU4bcDtFSS28dtOpuXb5Ww6QyBsRsSOCqqejOzdQASDxuWr72LQ20ixQyt9jj8ySOPdjcwzzhc&#10;k8KM/KMgqApYGrE1lNE26GG3jduA8EqHzyGGdrSYweAM8nKkj+EFe2HGnZWMS7hvY4lsjcM6vIvn&#10;MwzhWBkA4OUHDceoZmwfmZqW0kzlre2DyRxxoUa1T92d2CgQDO7chcjIHDDALBV3J7KOWFFmvJyU&#10;C+Y3nLGWbLNlxtA7qOeSUU/Nt+eCW3inBsruJJYWtylxi32JyGXJ+YFSPlXarbOmDgbKqNcl09bo&#10;zotPihf7KsaSzqu9XCs5LgAqA6gLvyeDtwWYkI2cGQ2gNxI76bHtmXy3S3VhmTJEbnaSFVSCDnKn&#10;bnowAtNYXVo62115kkkyok6yYEksYyMNtG5txLjhTJuLdOAQ2SNHcSTxLEyxmRXkmDfK2FwcNsO1&#10;d23OWYsPvgoKXtkVGLuGiahrXh/7Q+iz/Z557VIyphVBJGZBwIpBnA2lsZU8b8kSEDPlspblo5wh&#10;ktWmZIZNzH5sBNp4zjPUlRgDO45YPrNpAaOS1htmk2+a6rJjcYwqgKCF4cFzgAZBOSRgJUTW8E8K&#10;yraLcsC8ayeWy7k6qqKV5A2pz90gYJAIpe28zWXNKNr6GRBZiG5ja/hPVFkhjcBSpLPjK7uMbj5g&#10;3KAc4LHJdDZ3vkfZ57Zlc7hHbqo4YhQTg5VjnazDIUgLtwFDDQitHtpXLbvOUtCNsXBbcUkIxjcD&#10;hV4wTtOCMOoE0i4tovsrSxlZLjZuWEBkBQITxjPzb9pIwWxz8/Fe2MOULCOdZ/skVyZpPOZVj+0b&#10;NqkDZCGYjIyGUscHc6gMMqzySwWrXaMPtTTQQojzW6qA4C4Mm1gMfdjw2NoKkHdkIpFGYXUi08tR&#10;GyKDMp2KxY7E55wJDtUE5OTyQA1pHSWD7S4jWTy1YCKd9xYLsPmbuGb5OhU/e3BwWQtjKpqape6J&#10;ZeGbe40+fV2mht445JIrdPtnluoy2XRWBdnZQoOOu0ZU4WomNjJfLbOEZtyo27LeYi8oByVUbQ+0&#10;5I5JIbAJtrBbRiSO3GxlCs0bq23y8Sko2SflCn1yBGuckDM6wRyXfn3J+a4aWF7aSb5g2QXGQdwK&#10;7hlS3zbicgl6r22hcUZTQM7+U04ZXVn8lZN6rFnZsHJYH5N2/sexJILG0Cw1G0uJbvWdPs/s8Cuq&#10;3LSCSdTHhY+c+YMsg3bgU2vjHzFbyw4DQXE7KW8pppcqwJyPmB2lGyQMjHJ5YsASI7hPPWK9ni84&#10;/PEVWMsTtRTkEE7RtzlSDg5+U5IF08RyyLv1ON1bSo2t4I0kkbzVWRVa3LDymJDZChmJ3sVxtI5J&#10;wu4A8/eK2oMkV4MzyIBE4ZSskjIdqkN8rKPlcbTg4fHEny9vf6U073EHmKguLMll2BVXdnLPLhnb&#10;CnAQfKcP1IbOLqUF1dO6+YzeWu7y4/l+bfnzE8wD5WLOuRnBQkozHaPRo4hIylTvE4u5sYLeSSZd&#10;OkChmVYY9vyRuoYn5UBUjafm7bcHPSqwnbzBNIjfZpGWKSN7dgzLlCkaAZ5ONxzxnGclix6C/wBN&#10;uraZfLn/AHbQxsjXCs2DlSN2QTgERljgAEH7o3A5UmnQQxSMlxNDG0ke1gj7vLVecHLYwXYneShG&#10;7K5WMD0VWUkZ0aalKzKEzTxyeWjxpHiNrhlYKQu5eGEeGyGKgMDkE8jfnGKzzy2rT2/kwwmPzltX&#10;3MI88IoZztOAByDwqHcV2gHoGlkj8yGdr3zGuWmEkcbBi4BHDZTBI7HapVOxxnPNpbWiRzNazTW4&#10;2usccgMQUbWCbeeCG2ZG77uCGK5PRRqWCpRjPpr/AF/S9DBm0+8t4ZJrO82yNujYLIFLEKAyEOQc&#10;7CTxwFfB3ZxWbJbww6bNaadatFD9lYq3mSq2fMPJB6szNG2w5DOrjAKsp3prNzNIl9FvRJFDNkRk&#10;9DtQEYzzyBgliFADAB8nUY4lAKCKZvMaOG4mhWYRKqMGwCy45ycbS2FZvm4J9ClV7mkaNrK9lp3/&#10;AK22X57LF1L5rN4Ly4tblLVpFZVXCJLG5hRg2AnBYEqVB5ydpbIhvbVbmM2iafHO0Nw0nnSLtjmY&#10;Yf588oCikZMhVRI5IIKka18yrfW81qY/P+1NNHHDbpI7YIVw2DgsrBXyNxBbJ3BjWdqF3eXNpJFH&#10;Zwz/ACRrdFZHfYqgqrhhyBtKlXZuv3QWTavbGZtDm5Y2Wqu+1um2n4O2uuqK1nqUlndx3VurXEcW&#10;6NZ97RR7Vdj1U8syvHhWAJ4BADbky7r7SSkVrdsjbjbW6r/CmS/lSkHBbltoU5wucH741Ua3mvLi&#10;5uLPd5Zbb5kkozjzR5aB1UnByoC4wyp8uMq0CG6VZba12rsV5x5Zlb7SEZi5+UmPAVQwPCs8eNsi&#10;Nk7cxtFxp1H7uum9vP8AJb6Le7Vk2UJ7i+SNbWa8W3kaSORnhtyGuFBdlkiwo7s5YFgBlSuAHWqy&#10;2VrFdyB7VpC1xJDp5jUHzgMHcduApJMf8JOWjcISQ1XL3TLjRo2kv7hVWE/u7qaNVADptkI8oODt&#10;ChQ74JAOf4gac1lqEF5FZ3Nu90yxPJNBLMQo+ePcoz5ahuzBWXaN4GNy7ajqehTnGPwta31XXTdX&#10;tptfte2mhDrMi3EyalMpuflZZIZLgN5luocbBtPAAyck7OIwACCBHeLcXEv2qKCPDTBUlKkLsVmV&#10;hgHc3Pmkb8Lhgd+PkFq4825hX+zdLgW3jLiVUgDTIASBIuSDsHKBsAh13EqVLCqkyvtWQ31xDInm&#10;jdH57WsiGRSxHlgh9gJAO7nEjKdwRdEdVOpKUdFtp/wLdHpt1XqiOKe1kj8u8mja2iMg8uS8KiHB&#10;JZtpTLnaj7tiljkvu3PlY7mCS6hu4rHaZGnVGZY45Nq7dpMZRgrBlaIdSgZM7gGNWZft99DJp8dv&#10;5eHWdWjkTnIX5QyqWGCMZ3LhUC7mJ3VXt5JdQaFZrYX1vNCg3ujbyjEAAspwhY5ViMYMR3YySKR3&#10;KLhFyWnXo/O+9vlpd93e5fNbsZ5ILeST5yWubq4eMiR3DbRnJB3hm3HadhH3Gw1MJluZ7UfZrdp4&#10;JmEMzKdz+Zvc/dkGzHzjBP3lbOAWxXNsLiyni+1PN5SiO4l8nyZLdCWz95d4VSHbbtJA3YxwaW4D&#10;XUscdzNauytDIsjM5JkYeYSTvJG0K67lx8p+Y7vmRsqnFx92+3q3rbe9uj1Xn80moQ21pPDC2lR2&#10;7qubWMSF2jwxHysR77iEUFmU4wG3VDayyx21jpcTXXCy7VijbbtXOW2oOQhHI2rJ0H3ggjlu5kur&#10;QTyIu2aWTy1t4fnLsMZbnsCg34DsxUNuVmYwXd3DPfvEkUf2WT5mt5ZAjSRjcBHheNzfvFY43HCN&#10;ksxoibxhLltbv969fV9f+A261P7Xcz3DtEscsO+Pz23BsMPlbcQ8incGZl4DDOCN5UF5Clx5jW6/&#10;Y5JE8tN254Tu4R96sCUJDBdvWTeAARsqve+cXt7meNpEiUW7RrH5XzhtxJCHeqjaQuWzjOc5QPN1&#10;cxXMVzaW5LQwiUfY5H3xvvZ1GWJUMhXO0AgBsYJ+cVynRbldmv8ALZW/TXp27qYbyO0n3oZ4dssj&#10;ho9qzlXG5pI0wSuSV5IdT5mePkEh869uJ7RDI/nsfJtZr6MSAOo2khVw5AwucKVBz8gKCNby6v7o&#10;i81Ftx2mNZmmRWaQqyhYwrqBtG5V3jMaIu4AINufPe3M0ywuwWO4aN3uLiORfLZMxqQG5YFMYL78&#10;j5jglwrOmCdSP+XfTt/wL7WHWZeSG3vgcTi6/cXSRnEgU4XeiE7Dubhu43EZIbNJLa81y5kUwSMG&#10;tXVc7mZYwQBK2SN5A8tsAAEptK8VbkuJriH7VcpJtZFEjysYVC/3N+cplQqszEkb0ydqiq0iq8q2&#10;8su7zYkkk+U7Ygi7mAdeSBEpIO6Q7MhQcAtSNo31f9L7u3yXa2waj4fmtZxpmo6bHbzRQyssNwvD&#10;jeQSoJ+cLhhu5Iwfl4JXNdIIoo7iaZRHG8nkQqwOELcDoCQ4bG7/AGgSQSA91bqTMbQoqyXUhVv3&#10;xjZ1yjF/nOxcGOQYAAyGA2lUzn23mRqZNqmOOM5twrRifbkbAfmzuyxHQkZ4wBt0idUY2jp93339&#10;L67jJ5ftLyJM8m5gDJdLbclGcY5f5icdupPKnqXhnuHSSTz5VjjjZmEcd2JI1ZicYJUhgQOeMk/M&#10;2Mja15ZGjW2klhVo7VYZJFQN+7G5RI24MB1fpkhi2RjApbm5tfO+2ho4/MlINvFGquuHB2HIwG5w&#10;p553Z+ZedDqpxadrf1/wfwGnUIf+Pe5hZpkOy34OYCJCeVKnPzE+n3jgjKlaGUaSaBJNzbdknmbN&#10;/mI4VgBjB+U5HO4lcZPVrUdybVIVZzMywMY/Lkc9zgc8k5GcjAA6cEGq1zEq28jG9d5ExDbzCbcy&#10;NjIjOflAHzbTgYOCOnFROqOl7f1qV7iRWkVVhUZhVFPmYZlUKmMlQoAx3AwAOMZzDb7ogyrcxloz&#10;GVuIzx8hXlSCV444IODzuABAdbmWP7OkdszRxjzE/dLu3LhvQbuWwFOOn3V+8IhPshMY8yRo42b5&#10;WGVznceMnGB1+UcLkAbidemh0Rj2GIUs7XcJUUPtAjWQLH5iN0J2/OuAMfMMkjDE1ELb7SzTyvH+&#10;9USt9puBCJOg5Z+AeNwGMkZPPUyI8Subi3CwSedtUxqPlkw3QFTk8DB/h4YjOKivNlsRHcacrKV5&#10;DBwpbgZHcnCH2IGe9LU6oJ839f1+vXzPCoyTJv2ZZhkA9+O/v/hT1Az5ZkPGflyeucUk8rGX9023&#10;vtXnHT/DP5Cg7GYFZF5+6ev9Old1j7IAyP8AKEzuwEH6j6f41NHuDD5eTwy7R19fyqMLkcrtI6hf&#10;X+n+eaEdPLD7hnkttXkf5/p2xQS0TK42dMrnd8wxzz+uDTwAymMb8Ff4j7k546/l39abbzoJxJnc&#10;d3+R9RzzUpngc4UbWZMKoYdAMdT2z+lQ0Z9RfmLeWAS3RDw2M+3fH+fWnRqzrtQr8q85P+f/ANeO&#10;nNRPwp3KxXp8vsen5HHI9KkTbtBjdlVT8rHHp/nvjnt3RnKOhIz7R5YXKrjkccY6E+mOOP8A61Sb&#10;BJJlJB90BN3QdOeT0/A/hVePKqu5hu5LAD8Pw/wqzplxDFdFo4Y5AzH5W7g5wfbBx+ePaqRzzTSu&#10;hVBWEOo27sBVVTuOQeR3Pb8T708M2Nrqyrjb8vIwOx55Pt+fOaidoy/ySAjI+8vXt+BOe9OMnluC&#10;ysrFc+YGyfXv7e/Pr3osYyiWTIkDKyXCD5SQzclucdAOD+f19XxKMCXK7v4gFORx+XU9v/rVVWQp&#10;93tkMPMxg9O/XkAnp+PUTRufmTG1lb5dxIzg/Xr3544+mZOeVOxctp2kha43hofM3Ou3O4jsx755&#10;HJxkfTK79vlxMFVwzMnQ4z27nB/z3NQgq7YZ35UAbUAwuM44PPY4J6dKs2Gm3urW0wsYo5DFCJXa&#10;R1BC7sHHcgbug44z9Q55RjHVsbF5YOY5gCv3m4G7gAfyPUfTk4M9vNMjYOTJuHy78gL0x354H4ce&#10;tVxMElaNgf4dpwRx6EZ455657jmlR98mAjbuu5CMrgZ6Dt6enXtiq5TKceYtR3MaN5rXDFmKhBzw&#10;p9GJ4xgA5/vflYtN5xKIfu42hyMAcjPBPTI+px1AINSImQbSm7zFULtzhiPlPOevJxnPI/ORMOFx&#10;PuZh8qnd8xwuPfkt6fw8kZqHE55R6FqOUhdouFVW4boMqck49OOwwOQOehsLcb2+0fMZFT/lnj5W&#10;6swzg8Ddz36dBk1EuVuEXbhVjz83mcYG7gZz0B6c5xnk9FTEaK84yWwM7fvYztwSCDyOevr6mo5T&#10;CULvY07e5nWya2N1MsnnFo2Oe4Izjd0zjoCeOg7x28gjHmNKN23EWUGG+Y8g9xuz69gOOapqQkUk&#10;Rl2q2N43Lxg5zjdzgDrk98kVYuGijZoWffGMs27K478jjkcds4BxngGWrmDpq9u5aaSdy3k3C4TB&#10;h3FR82cZPOSecdT09MCrVrOIV8sk/NGsICsrAc7iD0KgKOOnIVs8bhS3spKO37zsqqrAkEA5ycZH&#10;c9sZ5ApbPySF87ZIFTONg4HOOD7svfG3ngniXEwlTvHUueUl0wltm+8rCONpBucn+E7RjqdpJCnA&#10;Xb04mSYoGLbZCvMXH5Drj6EA/NjG0ctVwUzJ9mdmXcWmkyDkkscHhjkfN0B+YnKjOZPtMxnT7LGW&#10;/usvy5GezKM9WboD1UY6ARymMouWhoQzRRukS/NtVsLMxAQhVwc45HJ5YYODngYLrWS4guPJhi8t&#10;8qI38pT53C8gYY5wCWIyCCwJIcqc8vBHBGtwkbqzCNSwBXAwuACOCBsOcH8O1iB47cwss8cas2WZ&#10;Wx5bB8F+h5JG7HUfL0wDS5TnlT/r+v6+ZoRzrE0DeRsX593ndZFGcAg/LjgcAgEnoSAQ4ea5++qb&#10;dzKys23+67DghOcAN1LbSepxVkuUCMbnawkIG6ZQArDa3BAznbgEdyB1wpDpgfusoi3AbYywBcrw&#10;cZxghSxJwNucccVNmc/Jqr/1/V7f1poLJazzZjuVk8xsSSSOrbMkNkY3deFGSFBAGdpJMwLTS+Vc&#10;W7LuKlVZpMlCRyoBzu+bPUHBO47jmqbySTHbNNG0ccLLMyTchHU4UMCPlweFwBg+h2h+ZR5lvJBD&#10;cxqo3Rtu3KjKoO5vvKPugZz/AAqBzipOZx/r+reRZkn+1xfZ8GSY7ifP+ZvMJDHgDCHnjgH5dpBK&#10;jNqzuXaT7eB5ssi8QmSRVwWGBwwCYJXBU7gXPpmqcjXAZo4htkZQPl/c7UYt0AGCTuxknOT1OSFk&#10;TzJwtphYv9ZDtaUgxjGzB45wdq/e3YHTAJpGEo+7b+v+G/rsaDKsqxQ2TbV3fM3yKq9Bv3EZ3KQe&#10;DyQflzg1JG8UjN9mvAzbwPMbchOcMxIyeVDFSg4xycHOavnOJozBIqtu+VlhCquMbicDIYYycABA&#10;AQF6rJp/mTXHk6UQ++PKmPdmbgLnIG1ASuMgYIyGztxWMjllH3bv+vX+v81aheSKdbFvv7l3RtEF&#10;UvnKhtv9/wCT5t3zbh/CePW/GXgb9nW9+FfhzxV8KvEHiSPXIrdrbxlpOrJDKr30au3nWbQCNlty&#10;zLHGkgEiMy72Xy0DeSoVt4ViniRoYo2UbY41CoTvJ3KpwXK5zyAsgQBsgDSu9emvtJsfC7XiiK1t&#10;xDb+dGDhmlk3Njcd3LlihJGQAASAQ6fLGTb7HDivayo8lOyvJNytqkr3t67NNPTVO6TE0yWztrYT&#10;XelANt/e3k0ZJwcIGCgBVRQsZJOM78FTuIotJiIPLl8iFdsoOI0b7QGA3dPk342feztO3kHbmvZy&#10;WtvbNKtx5bGIObddxEZKsuVzkE+WfmzjIUfNtJap454Ig8tu8c0trCwnnVRIqAKxPzKcsfmDY5Qk&#10;4OFVlOTRnOPvO39em+mtu3Y0TeahOtu99dQxeYnm7jGHEi7ioXaRnJbGYyAASCCD8tLBHptrFHL9&#10;l8hY94eSRZFHlqu1wUVtpBPy7gM55PLAJSgls5BI5lWJlUrPGJGJl3LvYkgksG4YpnBVi+cKVFlD&#10;CwlURJGvkoY2lkGzy2jx82GGxHRQ3QEALym0hsmjllHl01Xpp6eu/mvImNzHJCVvjiVbaSPc0RWf&#10;cE+dQWyxwGLHHQn+LGFnSFP3El/APLRhDNCzKDs2oSsgJ5JTIAyy8DAVsiq1uLq3aS2fSpJJotsc&#10;cavJ5hXcxZScOwILDjOASpCqcEyxDUpPNutExcSrIqwTKi/LCw25GwEhipGCMEBOMsAAuXUxktdH&#10;bzv39Nt/8r7Fj5rW3XG63SNX2agswLtzyC3Zh93qrYbqy43O0+DSri8a7vLSOTzt+6aLLBVkcs3O&#10;CqthsAoSOD83CkV4rhTdw6nZSEqsgFvNsVXTDsJAApO9cAFQuMblBU7sldOvVLx2tuLiYtGnEsg2&#10;FsAzKvzHIZjIRwQcLnoDScTKUJcrS/y9f6230XXRltIbyWGK4nUuqq26e38xY0znjd8+44yfmUEg&#10;7iSow+C7lji/fO/2pmcxq2NzFkKE7pM8N93OMYBIU8VTtby1iW4trWOQ/appHt41mZvOBb5Y8Ln9&#10;5uAG4ksCzBcggVdW6x5lraSBrf7WRJ9lXczYjUhmwRglCF6kYGAo5Fc8onJOMlo1p52+f9eQ1hcR&#10;RrJCwjQmP7RFPvaXGQA2Rkrg8jk4CYAIODIFszbQRwNIiFv3KXNsojZAHBztOd2/JLEkk4xwztUf&#10;nk263EImaQASyEBWLE4OCS5wNq8bgTiNeMrirVndxWdu8WlrBMtwWdJFVVmYsC4IIJUAESA/Nxk/&#10;Q4SiZ1OZR87/ANf8PvbT0mtLq5mmaeCKacsoQfvDJlTjapkZiyj5SC67mPykkkippDczR/Y47e4D&#10;bSim3byyMMDuUhiUK7Rn127ecHFObMeoNLJPKoiVmhaaQrIJBzgkkFSuSeeU2s2zjFW53V5hZyWy&#10;o0bMZFjtREjK3A3Y4AI6pgAhSAxJ4wfuo5ZRs016/wBf0vwuPjkjjRQby2JVj9qaOHzE5P8AEGC7&#10;sjHygnkg/MSTS6YPLRGkijUsx8zzJEcl94T0wx4VvXJxnO4mtam0lMZE8cLNhZGb7wkBJUDaeTjo&#10;T0+5xyamsrgR74HxGPNAm8ptwXDYVzjHdVOcZ3SYK5ADZydyZxtFr+v6+/p85LSM3YQXjtHNIu1m&#10;8xZI13lSpVRlSpIUk55BYNxglyFmihechY1VR5kW5GlVioYjH3tobJBAJUOOudrbC383bbNKsa/K&#10;rRyRhmUbiMlCc/ddjg5yTzuxmmrJ+53mV5yrRvOTHECisc725O5yD1JxkAEtnnEzl8Vl/X9bb/iA&#10;2Q2XlRJblWulHzLhWKKGbIdTk5YDC8EbcjCALZlMdu8MjWjOrSKluo83cSN7BssxK5wcEEgZ6YJw&#10;yzEgO2zETSNIsfmQzbSFzg9BnJUbgpGOCTkk5crvLELLfyeAnm5lfZ8u1EwcEAknDdA27AyRMiZa&#10;v89fx/r8iVIGWGJ4oXuXhdUYrjYhT5VVjzuZm6YPybXwWDlWgaxlREV0PysscbLIW2tsQlT8pXAz&#10;gqQRwRwOlhp7aOWRVhVmaOMxrCA+UP3AmHyoI2EEEjAx6CoZ3tWEjpceYq5Hnl1bzEOCBkg4ZmJY&#10;5OFB4DdacZGcHK/9f8N5ea8yv9hmuLlrhYN3ytIsnmuCSAxP8KgKuSeAF46CqojgtbeYOlr5ZmEa&#10;yKrYLZ5HygKAMsc98DHIQrpIwhR/OhuGVmKy4LKGUOSwdlGSNqrgnIUvuONuTXM8jAjzGYyFkTaV&#10;OY17jBAYjAyTwpZs9q6Yy0OiE5PTp/X9fl0tCLKK0E1sJZmCzKFCZkyuGZD3XccDIwOB82ATtjms&#10;LTfCVEcu2QKqqNySfKowrSgnnCqCVCg9zkitCKG1trSa3uTNEqtj92o2iQFyQVzjKsnCnIG5c7SO&#10;at1NFDPuuIpFXlZFhutylQxXai5H8B5bsTgjJw2kZM0jUlzf1/X522M+eKO0X7W9vv2sr7SdoIwd&#10;zjI2njd8uNrAHg4woLNXQ20cqoYlO2SONVYl9ylkIAzli3cgdVyQDVu7hupreMTBtsasVMm7bGAu&#10;5hGO20LkH5cYBJO07Usoo1VoFdpI4WxHJBtk2qZMtuXdwCSFKnA3MMbSF3bG3tPdvfX+l/S82UVs&#10;PKuJHUrG6DdBb7Ac7xu24+7gKT1zkINo2gAU7zTESHyknjhVY1TdCTGN20FSu0fKoDORy2TjjO0t&#10;0DiQSrbRybQTkNahGCEjJzwQQM5II546Y5rx2wO65tYZGZsIGVNsasAflV9uUGSuBgnGOABhnzWN&#10;KeIktb/1/WvrcxZbfzZZHiny0y7pNq4288fLkg9Dll5HXkkER/2ZbwvG/mwxyYRdiqxT5wjADgjH&#10;HUDPHGThh0QsBc3DFnjeXzi7NG7F9pQ4c8HaOGGRuIBXjFR/2OreU0FuzHgQw4AYAhs9+pXuM5zu&#10;yDtAiVY1jjEtG/6/y/T8cVNLmmgjuRBcsrLjcsYOSTu6DryBtYkZDY46Gw+m3T3MczQrGjMG3SLu&#10;V35Y/OMgjB3ADdjAbaTxW9LYWaWQuH08zruVnWZIztbaWLE4zzhsN1YNzluDJFpSwxrB5SqCo8m8&#10;CDzGbYduMLvwdx+XkEg4LZ4xdZmEsc3+P9f1v0MG20+RfLuYbORjIT5cl2oHnjcDu53Y4JOOgG77&#10;3AW0+i3KRpuJaPb8xmbg7j0wWIBVl78EKw5x8+8NOjM00MTvGswUSRxvv8sZO5lUk8sh2rgctGAS&#10;COJra2toocwSJul5PlKNkoYkAbgd208KN2chSgIztXnlXkcssdJ6r+v6/wCDpoc9DoLSrHH9mY7n&#10;zukyNw2tweTnLLjPY9cYIVjaer+XFF+73LvhHk5G5lAbG9upIQYP3s56Ek9ZdRpFEwngijf5Y2hC&#10;/u34+YDaBtwuMkjJVu3Ws25mMYcTRMPMk2SRs21QSDhCAF/hfhBgAE7QT92I1pSM6eMqVP6/r+tN&#10;zJm054jIM+Y5Y+YqoGOVY5XBGBkMGAGPUbcA037KLgpEt1MJPtD/ALyHfyxXLPtGTnDN8rc/L2Bw&#10;dAwWVwplM/m72SIq0o5TcWGSM/MWIPUjJzhiwFSuktxO0SwlptxOHjyJS4xhsk8nIyRxtZc89dY1&#10;DaNaRnQQeeUZ1Ux88HH7thuBOOT8rbl2k4yN3GKki09haG6lsQreWCsbZOF7AOCCePfnG4HI40rO&#10;2srtmt5tk0k0KmOTYTkKAcKWBAKhcbh2PAByBM1p9sjN3II5o5vmlxblcnPzENtK4A3ZGB94A5Iq&#10;ZTRpy1JeV/6/r06alOLSjMVNuH3KqqGaZWkJAJy3Z3cs3zAc7ODhuXfZjILiBrX52kJkV3Ksfm3Y&#10;24IjLBcYBBJ2khgcHQtbUyeZfNbbFmTEw2li25XLZAx95XP90nI6ABQCcTt5cVzIDDMdiljIjD+E&#10;E5GM4wByODxjip5jGUZdelv608/82V/sv2fK2cH7tp8Abl3Nj73JyFJYBSAfVSFBYm5Y2aNEkRgh&#10;JMpTHmIGbH3cdif75IB6k43OrV7B514tolfbIFEMLAEHJK845YNuPOQCOMHDVc0YPGu+4WPaVKmN&#10;Y9xVQEEYwNpZQAQSQTwAPvAjOpL3WcWKUoRf9N/1+JsabazLtiSV4mUfMyAKIWIb2yBjnao2rhSo&#10;zgHodM0q5N21zbQKkkkyyBhJ87rtHzNweBnjcWwSWA6ZwLC7nspsXlnMyqymRZJDyByV55PBUYOP&#10;vEd+di2vXjy5gCF12YSJlbzCzKpxgZ5IP/AiONvPzeMlUu7HzGM9pK9uv9dzptP0+CKLcUhVWUs/&#10;+rwhGM5VOVAbOTjvuGCN1T6hpytY/aZZGB3Dy4d524AIY5K9i20hW5L4wVZaybfVHuBGrXCyKGXa&#10;qLgEoPmJ/BV9eCV7naNql2kJSO4bdgbfusxXjIH8WOFBz1xncWPzeDyz5tzw1Tqc12U9c+zQtJNL&#10;NGytN80hURE4IbJYDI5+bJOTt46MKyLtriCQmaFT5LFd23KAhhhiByMKAf7q7hnJY1Lqk1xJPttL&#10;uOObgq3nN8oOWBUBcnIPHGfm45BzRn+1R+al2JVeNsNIxB24545J3Kd3bd828AHKn6DC/Cj2cPTc&#10;Yq7/AK/r+rJCwPKsmIBMI4VK7vu7uNw5wBlhuIbjOOcZAG3pN7cW8aqXVoAzCN1YlvlG3ON2RyrH&#10;cuGLc45BrC+yyyBrqWDyd3DXG0BfujDhcdyE6dDt5YHB19KQrNvmjjA8xWjXcGODjaB5hxwHXBJA&#10;wcY5Ndzl7pvVjzU7L+v6f3dT0bwtcC6to9RW9tjJE2IluZGZjJlMNjb0GNrZyWK4BJrtdFlk+0Rq&#10;s0qQK/lRxucbUJPBXcW/eEnIVi52HcWJ4850SV47RLeSXZEuI5Fii2hdudygDGMYY4IIPQhVHPb+&#10;HLOQzXFm8UiO7KrRqjpu5BwRgMq5G0FT03EKCCB8nmFuZnLKpJSSt1/q56FpUysiwmXbuwqyQlSe&#10;VDshO3B5bPBIIUnGQCN8CeRlaQKrbN5O4qA6kjCgfK3TeoIIG3d1BziaFqF5Ja/a/kTfGFaeWHeG&#10;3BeAWGe/TngjCkkit20V5IpXZdyqfmEjBcHcoGWz/tEHOQcKRkOCPzvM6jUj0pRUovqOt4rO6tPJ&#10;gDLHJMxUfJudQvzKg+bqQOACNqjJ7nN1nSFmmlS5mSQr+78uMsrMp5LLgMQCUU7hlzgn720HorNm&#10;lDQq0PnKoZVkbzCkYIKkBgNuMdAAoIHTgVRvoZI5JhFZuYVbcqrn96SMbTywz8oGSTwSRuA5+UrV&#10;mtTlq0Yzgl/X3f5nNHT5pRHA0rKPOi85UhP7sq27+FOSUUDkYA65xSaNYoZvNuBu+8z/ADZwD84O&#10;SwyAOeCuCOhJxWxLpoQGNI1kZmWSST12NlSF4K4VeAWO0nPIViDS7Oy8iNVSJYVDGRVjU4bcrgfM&#10;QrAg7xu4O/jOQa4JYzocccDeonbb/P8Ar77LQs2FlYXNs094VaNFQrJHa4BjUDYcAAlAWA8s5XgF&#10;h941W1Tw9ZxKr28MyOmFdXwRhW3BQG3K3LONpK4YbSCpGdbSIZwqSTwfLI+5j03Kc4Lc85DKp3KC&#10;OxOfmlvCYbCO4hXbcD5I2km4TB6kjryFU5BAGMjDDDo15Sdkz2I4KFSndr59fvOQvfDtmb6RjJBJ&#10;5jLnaxZUyBt3jPbaCFwzEAd8Zd47sY7Xw7JJE8hWaHKrcTBhECCrMN+RuOQxQAnDEcfKV3g9rFJc&#10;Sarpkd9+7MkbFn4AlDcnuB9/byOo4PLU/EsL3miTCCBnxHIGimbaGzuzFjB+bDOcdjxgjIbthOXt&#10;qcm9mvzIlhYU6M3Ddq+m9zwDVvLt9SjluptqrNIIvOYy7csAVLtgkc5HXgjOfmJzlxMm8xs0qrK5&#10;tZMMWXHzAvw/QZ4wQo9xnoPFNo0Esll5+1Jo9ytJGfvIx5w+CRt3gM2MrwQuCq8/eSLFazLMskM2&#10;4SbWXn5uUUpyMZUYUZXkdMnP6lTqc8U0fPRhKMbyNf4NeBvhv47+I1n4R+JviebRtGnjkRrjTdKW&#10;6kik8tnjfy9wLR7sFyhLlRhRkhxwvxT8J2fhXxDNomk6xbaktuqn7bH8qs7BZG5wMYLdejKQQuSB&#10;W5FqeoeHtUXUtCmW2vowx/1jFl3DaD167GPL469VwGPKeI7e2u3a5g8yRpCRcSSQlJHyxVpHwSTu&#10;HBJ2sXCgbgdze1lk631jV+728+/9efkexh8Zg/7NhhvYpVVNydTW7i0kotXs9bu9k7d+nE6sWCBY&#10;5HWP5XjZJAqhMgGXd2/AM+4hsgEk5k0TQqJv7NkKcHypkwACWLKU4GNyrx2LKcc7Tp67Orot1FF5&#10;nnbmkbzAikllLbcBwTuyBgYU4zVK5sFju5NPgxcCRzHMW3F/vqoGc/ewDlQQMuijqa/RcN71JHv4&#10;eXLBX/q2/X89/mJaXTiaSOB3C+S/zPcM2S4O7OW2nK5PU5AXAJBxo6dJ5jtH5EhVpOQ0YXy5PmDD&#10;GM9BuH3iNzchtwXCW6j2eXqUOWWTzH3kNufGdwOPvnHDcbcLgZzWxYXU06Zjv0kmji2SNGhbyz8o&#10;VQ3DAduck57kLuWJpe7ceJptR2+f9f195tWTRmHfdGRmkwqOZslRgAuo7kEKvOSfRTkVNZzGQ/ZI&#10;77erb08vLMWPC7iecdBnIIyw+VSMjPjvpgjW8zr5bDYu2EKjMq846sVDZ+YYHLMANo2WYpyLuBIo&#10;8jzFIjm3M75wTjb9/GcDOeH7Akny5Qsjx503r/X9Py/I2rWJZ5xl2YzRp8s21srgnDk9Bx0zkEbg&#10;xO5aZdRRRSDfZS5iJ+9MVXy1yzY5x2YdSAXAJ+b5adjMGkV7oiT7OoCyKwPyZCnkgfKfm6kKQW6H&#10;JqxLNBFHHCRFGd6CTy1LbcZTA+XngnDAEqUwcEZrj5OVnC6co1P6/TyM/X1t5bfgtskyZpJWYdFI&#10;8wktyQM53bTjquNqjl7+G0vZrhNQkmtd2fO8uHmZyfmYbioTDHkYCjB252hq6rWXkkhPmSSbVXPn&#10;SMWfAAPcdRlTweMemGrndWgurGJ1eGWFG3JcYUiNkUtyepUHP3SrYIx3K172UztKx7OXytFK+vT+&#10;v+B9xx2t+VJO16ZmlVWZ2kmg6ptBGWTgAlj06fe4zg50QuoUmlM8kLLF8zfdCAFTtCgEYHfOAMqR&#10;gjNaWpSRreYeRgGbzUke4X1+8zADGS2AckA89zWTK0TxsZG25YtA3nKIwwOQD0Klc9s8HsGxX3+H&#10;l7qPtcPd00vTsNnWSJ/Lf/WfMZcYAdg20nsW6cgjHyYIPSi1aN0Lfa5MlVMmZmcArnndjAwvocZI&#10;HYYquT9o3yIe6Q/vgcY2jPTK4XKnGMEAdASZlkSRo55ERZAjNAm0qCQ6szAKDuBx6MAR3yRXTKPN&#10;qdbj7tja0u7hMhjwvlrteMJM5DDcDlTtJPLdD6LjgZra0+fG5bBYZGVlJjUAN8pD8E5JXgqCTwT1&#10;5yeb0q82XTN5TFriNS0JuSu4gd8AnaOeSCDjnOctvaPfIU8lr2NU3LLIvnLwxwXBYDJOMckcsQMj&#10;GK8jFQdjxsZTcb6duv8AXX7zZs1WKVY5bmOMQuGXzJmJXj5uG3eo64Hze4VtnQpDayoLd2dmyY1h&#10;h2tGeTyjbVbARuucfKMlQCOfR7IEo5jDScPAhHKlT8rMFJJI7YyA2R0IrW0qZgwmgRJNvDSbti+b&#10;u3NkbSRny8fMQQF5BGTXz+Lp81No8DFU3KH9W/r56noenbZAITazr8qhmiZpNpXI2sxwcjcAOueQ&#10;AeAXzBJE89r5ljcAKXXecFjw2OSM45I/i7hiBX0CaezAcKu6BmjXGYljCsVbLEnGR6k7cHBzyH30&#10;E0bvBaxHau5Ajx7jz3IILZA3rk8geuDj49R5anzPi5R/fNX+f/D69vxMrUBEJfLS1lZ4mULnY+G6&#10;rnJBH3jjIBOB2Yis3UbhZNOjsMRlkYEPCm2Rs85OCc4J25XJygPrnS1m7kVjJeM1uoY7VblmYk7j&#10;nqMsT8xPzLknAYisu5ka8SYRsJAy4aJoSMbWILupY/dwyhS3K/KNozj6HBzlynrYde6pP+vn/X4G&#10;deSGSGS7gKSMzKkhnUsXRs4cnllHy56k5YAE4AXM1O6glhuIoruOSba5ZRId53Bl9yRhTjIwCcg5&#10;NaEqqGjii8qPy/4mj3KMnLnbx3XjPJCnJBXihqe8WrQTSMHXG3zIMbmLDzF3nLKSSeikfN0GCT7u&#10;Hl0Pbw/LzL+v0/r5GZqV1C0cds11JuXKL+5wjfMWOD2DBoxlT/dyDhCczTLiysbuG7NtFNFkRtat&#10;K6gqSfmO0biDnhehOwncVYrbuCxEiWk6buQm2Q7mUnI3Dk4wWxjgZGOdhNSaS28nZaM0kcbNuLBW&#10;xk/PyB1YjJByBtGOFWvZpLQ9yjCPs3HWz+X5beX9XqXRtrm63tAv2fhLhlmf5Bk8qBjAzggDAHy7&#10;Seay7yS7+aaOPa8KmVo2mG0srb9h9s8DGBlugD5q9cBbz95JKksj7RJIu6SUk9wMjGM9QTnj0yc+&#10;5VVjFxHGqwtgrshIU8E7SAMYOfT39SPSpM9agu/6kVxOxj2KF8naAqlduWGSRg9txBA5HQHJzUTR&#10;yRncgiQKpaaOMN8nBxkEYJzjOMn5iw6Zobdtk8rymVmy6jamM8cYBDDrz0BGAcgErBFKkSzSbeNs&#10;f7tOY8ZCg8DOcHHQfIepINdkXodvwxuW5BBNvmklXcUKR3CMQ0gygJHIGMp1bptBBySaJULqd9mq&#10;+Zy8kf3o9y8jPRVyrbOeOWBzkmG1zHEsodYlV9yxrCGwwYLnDEc5IHykc8HpxYitYVVrwRSeXsJ8&#10;zkF14fDuCRgYyeeM8HFVcwl7vX+u3b9PQbczzXd6018GDBss3yybyM54bknAUcj2IyMCDZOu2QiD&#10;ap2n94eV4xnj1AAJ+ZicdDkzhYWQpFBGtxtMi7Ymwp/iDY5/hfDDJypOMKMVzIo/cxBWzFukjTHX&#10;Hyscr97qckd14AYmqjIqO1khHKg4mV2ikXcZGULvXH8WCcDBLbsnJBOcgGrM0Ygt5BtkaRZG85jh&#10;mYgtlduRyMA7SAuX4wHwYBFPOuyYSSIzopLfMoQjA3fU5AHfLAdSat2lvBJG8l7LteGOT/SPvZ2r&#10;nbuxuQZ2+vDYOMGiwTly2Y6OMuzFbeOdJJnnUMobZhlyMZA52c9QcdecU/Trhra7hdLGJpoWjZd8&#10;aFEZXHVejDeOc8MFBYFgTVZ7V3TcyTSSfMhjaMhoZAWLZbB5IC8DOcYOOAZ42xEyzPI1sskeV+ZV&#10;OD/Gv3cgquCRt+uMVnzcslboYy1jb+v6+5PzLMl3c3My3VulxG2390u0SEMqYVPm7EZ6dixzgq1R&#10;eSkvypKxVo+JImY5AAIU78Bug5YDce6jApZY4o4SZo1WF13TtMoOAGyBgcOuCADnu3IBO6ORLR/M&#10;dYVhj81k8teuDnAfjkfyKnpgky3zasyjbp6f1/X5ly1SZvLARAzAF2DYU5QHlv8AZzuORlVXPUAF&#10;3nFdjFJJF+WMx52BmwQoLMTklsqQhBOR17Vo3VgJ/Jje6xv3Bc/NwzKW68DBPXAbH+9Om9g8Ukn7&#10;xxu3HBMqLu3nOc5ILjnnIYcH5ql6GUl3/r+u/kSPP5zJBFPnblJm2gNsC9fXgnpnH7rnkcys0I/0&#10;gTFfLZQkRiKkAkkZDA7gNnocA9OgqK5eTDB1bbLgMWZl3DAPmEAFW+XkADghyOhwY3RzXdwrLAVw&#10;8m4RsMDAU/whcqvPQsPukkGs2Z8uiY5AtxuswP4l4KsW+YDhs9sxkFs84wW5FNVpLnc0SHaltshk&#10;STK/OScoAegByEyAGViO+XLPPqEFzd3N0jeWuf3xXay4AbaScu2GGUwAo6kjio5CISrvDtSNuZIZ&#10;ArLkjo+G4Axk45HOCOGzkEV9n+vPsTy2UieWsV8rNtWVpLZhIEymfLcYYYBBU9T8vUqwJpfbYBGs&#10;OZFPliWCNlXLHaFz944IHzYJ2gnnooF7xIbCC/36fY3CwxlRGt1cIzQN5YMihkC5YN5n7wLwApIB&#10;3AZciSwRmJ4lj2iSIyGMxmRN20/Jk71yVDAZ4HUk7quMYlUffgm+v9f1+Hcaly+/zJHW4jbjy5Pl&#10;Lk5YBW4ILcZHIBVeoBAj84h/s/2KPYQVkjkm+VSARkgE7jnpt7gHrwL0mgTzgNbx3ksdw2ZHZevd&#10;xlT1B64PTI4+Wrdl4eJDH7FJJ8uyOFieOQxzgcfIxJHAAA6ZGFLEYenG7ZrLEUIq9/0/y/pamMIJ&#10;rhGMroyQx/vEyoXG7pn7pOeCDxwVB+8C2DS7qTdGiYaOXO0LnDYXIJY5Pf5RnO09tueoj0a0lRYr&#10;mDaxVS0O0SMzMcOHB/i2AtxtJ4G3AJW42nxbvOnhjbcufv7lfJBzvICgN8xyOeFwdqkrzvNaUdkc&#10;8syUdEv6/X+tTjzp2pyyBZBGkKoW+aQMCzMAQVAJXoc+2TkkGraeGJGdop4NskhysbEDPzbdy4YE&#10;YGeMfNjG3GM9nFY7Lxri3tWuGimWR2a3QneD8y4QZyCH+UE/Mg4+ZgYmsrZCMHswbEhAkZl+YZP3&#10;t2UyMY+Ugg8A8ss4lJ6I5nmk5bK3p/X9eRzltpDRWm+a3dflAhC4wMjoRwSRkr84wgGQcYFTJp8l&#10;vbrbPHHtVdscjRKMocctkddqjnAP14Fbk9paOiwxKpHll2eaEbgAWyvfkc/MCOCQODgOe1jgkaaO&#10;Ux/Nu+bqCq8BuQDhg2Fzj5C2eoMPMpSV7GMsbKT1/r+v6RkRWQimiZ2RpGjQIzxsvBJIIyjbdx5B&#10;AwOMd6etvFLNutp2ZHULEvAVwT97AIUEZbrwMbgxOANM2jHfNHat8sIEitCO4chem0FtoUHaeFVj&#10;1CUG3toc3DiWLbHLGDGiq7kJjKkENja4xkkYx3JrCWK59zN4j7/6/r0+8pRhihllj2MAcmQockr9&#10;1sZJxnaARwo/2OLSw29sRFDFCoZX3Ft2VYYyD8uEfAwWGM7T0XBDY7cwmQB0jZpAF2EtlBhPunK5&#10;2kLjOD0yNygx2zwRxLvRfliVmk35yN4wysTnkAthiANq8jbgZ+0Jl72v9f1/WhYtBM/7yWVZsnEh&#10;lOGxIH5zjIG0YBx3JHThyI8iRT2yvHI254ejqDliSTySdpPGCCozl26tt7m2UM8EsccbHKzQtGq/&#10;Kx53Lymd33jnbtLfMAoogy+22lXbu2oyqwAdWG3YcpkEFyMsOcrypJNYuoYy5rv+v+BuO3x3DtB9&#10;njlWSRY41t22kjOcDD9TxjnJwg5GKma4R7ZY5LaMYkBZfvDIGNiM2GAK44ByAmMYXlsH2mcx20Ur&#10;XPmTL5f2aTcwJXcwwDxnaSV4IVmJznBb+8kKzz3cDhkBVlHyy/MCQCBjhtrdM5POcEVnKoTo3b+v&#10;6/y7DvmlX7bKEk2rsZ3c5XB7ksCu4+vLE5bBUCpIUja+jnlcNv2LKY0VGXkZKgYbgbRwAck4AyTT&#10;bhRJbyJDdTHzVdG823ZfMBDqfu5ycfKed3OPlbrJcLdRT+dEkiwpNI3nzBEfB+VmPBORySdwGBnP&#10;IAj2jsRe+nr5fn/XloNjS9nCKbHazW4WLdKDkc4A4O4Ek8bjuBXPBILpo51O5JyokZhIjbgAu0P8&#10;3zfKwwemSenAxiG6aKK4lmuJAskbYy2N2Blysg5KncN2TjjLEnaQ5Ixh2+U8LdVmCzCPYQOFBXBP&#10;JClcbiMYHSspSFy7Nf195LeFvKkVTGixkK0ccIRCo+8D90YBb5uOPlKkYIUUiZYbn5pkXlprqQSZ&#10;HBOSFORyD0JBJI4yGgVXsHigSObzFkWVld2ZZCd3IwCd3PGCTkcHqwcjxNe77bG5WXbIkYbdt6HZ&#10;nqDuIbnnhemTPM2Vy+7p/X3f8EcZLeJFNkqsNu3bHgxtwCoycgAlhyASSvUEkhsoht5PI2sNqqSs&#10;jNkfK3Pz4yinGWIJzypJDBa1u9jO0awRr++K4hlVNoOc7eRweFwQAGOQV5KlVYTITFbLtitxLI8d&#10;qQwUNuzgDoDsy3HCnOGGKDT2dtHf+v6t/WlhpJ47iSO4+V7ecjdJISgOdx9MoTtIxtIEeD1qCW5t&#10;JZIZnu/MZmUXAkClTggBmLYyduenUBiuNxVmh3A/0Z2jhRVVo42WRVOGbBC7QTlHK57hsAHC0RX9&#10;xAJJ4LqTzEmYLH5xViwOSpIVRkZwSOcqBxnFTyjUH0X9f1rv/mLPJ5AFtv3KqtLHI28v5gH3h/Ec&#10;bQPmPGODhSDCEW4nuPs9/tz/AMs9xChuSwGMA/KQFHJxgcAAhqLK6JbbJJmMe1FiiO3KkglcfNtB&#10;JBP3lDnAwwBi/czt8kW1pHJOwM5C5Hyg5wT3PHB+bADVpE2jG39f121HLLHc7nEkitJMG2xKvIA+&#10;Y7iMEgnJ4wTztIJYRmRVg+0xI0cke+SFd3yq3J4dvmcr83XKgbjyOqyK0yKjhWhjbEx3OGGGBDjH&#10;zEtuDZxjLbuGfIFvbuZRI9zGfOYDZKm5ZHwVG4qAp5J4AAGc45NaLuapaXS/rt939aiyOzxrZeZO&#10;yqp8toWO0tjcvLcgjaCTg8AZJyFDGmnuE8lY49p4aNRleoVSMnGclMBenAxkco00duY5Z32D5i25&#10;sCQgnBK9SoOAScjGcYPBQmaLyTdvGrZ8yaLZ8isWfouAWyDnIwAQ2DtGVClH+v6/rb0JC8rGTYu7&#10;dtEswZlYNhR1yWKj5gMjcOmcEq8SzQWVvGqAPt2jzg2AoPQZRiQfmIJXk8dhgxSYZo2WRpFVWPzq&#10;vysDkFeTjA6NwQFJ5GWBKI4bOS4Cr5SgRxSTSHy/LO5gSzZ4ONwByCC2dwGDKiWo7L+uxJD5kUEc&#10;k1q/yEKVWTLMcY4BJBOeNxCjHA6/K0x+UkPk3DRiRTJHMknyhtzKGxtzk+w6Y/unMZkiTcLglVib&#10;y5VZXZlwx4ycHg5Ygc/MRjGSWSvbzR7YI1IjAChmxvbJAZtp+YnjnGT1wAQ1Vyl8r69/63/4YWe4&#10;t18/ErtG7M6wOeVJ+fAYkEH7oyCerEDa2amupPl23U6tMpCTHpGEALYyoXPUYPoASf70Ml4Zm3NO&#10;rNhWkj3KuR6clVBBIYAbuOSQBUccmZRhl8krjy4bjdlCA4AY4CfyLBSQAAaFErkva/8AX9fjpd6F&#10;iWaSKZbi4uVhbO1mG4SPggnIwMgEYAA54GBtqu6FybeIlAq4LRcL8pLBjjkP/DvJ6YGQAabHcxvJ&#10;Gjzl4V2OscblTxj5xjPJ+6dwB+4Pm24CTP8AbI4UuJVkWTHQZBwd2FPOR1wp9STjqSSLjHl/r+ti&#10;e5uHWbNu2wLGvk+WxUlNuVyB1BUYzyTjbnGDTchWSP7R5m7hWSQFN2OEYg7toBIOCAMHoxzUPmzN&#10;Es7gMzq26FZyqBS3PIGMMdmeBlmAO0kBl+23WTdxzNJ+6zbmWNirbuShycEZHQk8ZIyciiI+TSy/&#10;r+v+DqSkzpIyB2aOOLYMpw3QgYJG0gZ+9jovK54dblEjVbiWGXbH8vlqFYbBu7LnB3cggZwOGyBV&#10;WaGHyWt/J+XypBumt8F2CtgsvJ/HJK7sDgMasLIbqNJ7V3UGRxDtUKQofldxxjB3FQepwDkHFaWF&#10;KOn6/wBfePspsFYVnRlOQ2yM7dwB+YtndjGeVHQDoAxCjKL9nzGrIcLJHG2No6ADHJPGdx5yeu01&#10;WCi6tZIXlEm3asZa4QqGJTIGMhznd93AbbuOS3KrOhnzM0fltIo3ea24MhOD7nIP3j19QgNTYUob&#10;/wDA/rb8ixFNHAsdv80O5j+9aFuACvOVXJYcjhunfklo2vN0JDlVjjIlby8qOBvJJGD37gg5UHIA&#10;AjaSTyvsavMpZiJvJkKKDjaQUKnp3VjwMDnk052uYpQsKrGZJFK4JVsqxHzDoPuswP3s7s9cVIcv&#10;X+vUd5jRsqCbcsitukiUjy23dsA5B2rwMj5gBkbtzsSRQrJH5m7cxkkjmeM/Lu+XcO7Ec9eOgxhq&#10;ZDGgCzo0KDdmFmOA0e4uAOOm4gjHOWAIbAy4mLJla4dI8HbI4X124ySACUXgAkcEAFQcHKD7f1+B&#10;OpMUq/Z3VljQsJIlb96AOV5ySOFOGOMnBz1qQxNb+WqxBdvy+YuX2t0JORk/3vm5bdzvH3WwLE86&#10;kw+XPIuMxonyg4ATG0cAkdx0GMEklhn8qGKHyG/dx7oQka7drDB7McEKVGQ2cDsTQY6t2/r+v+CT&#10;yuUTMkbGNeNqLjJOFw3zfMuAq9BklfvZL1IssTMLpmPmMw3TCNFBQ5O1yrYU8ggkDJ25Kk7hBMZI&#10;f3AjVZjGGmaUMrMu0/PuJ6feHXggpxxljSwlpEazjXzIy+2NlUMvyAMeDySf4SCo5O7syOXm/rp/&#10;X36FmR0gVYpE/dmQv/pBK4GwKM/KMnGASOSVBGRkiW7feXEUzN5O39425WL7s7iASnRQMgg5HJ4D&#10;GnHPPH/pMsnlwrKzzXEkzQsjkkkOo28swZR90naw4zml2yxSudyqfMEbeaoaRDkhV2qPvYOAgJHy&#10;gYGM0ifZ6+n+f9aemhKx2wRN56hFUuqTxFECrlim3pjduX5c5+YY2sAWuCTuuYflkjZY5GkyqH72&#10;SW+ZTiMKfYHBCgCkUy2u5IpfLkZVZmjxuX5sLyCcucgAkZy/HBDGF7kWwe5UbQq+XuMhXcGGAhYk&#10;HoAc4IUq3AKsAFRi29CzI/nMGZAZBAyRpMytziMMzY+ViMsMkdRycYNOEvzN5tzNtjKlY1ARhtbf&#10;t+7wdqk/dKjnGxTVdb2GUzN9rURrM8i7yXB+Ugs46AEsFIxkliAeKage0mxGyhoY/veaAyrgEZCn&#10;gDPG0nIUcgDmbi9npb+v6/VjpoIYiTGbk9CcN9ztn5iecDOd3AJIzt5lW3tHmcwhlh81nXyWdt2S&#10;cEBv4MKp5IOMjOQQZUhnkVnjLNycPxzlTsAcr90ueijgnIYEEKK6RpGjvukWESQrwyMoc5bC8MMK&#10;3zYbnBJBANSmS5ytvqNSzhSJgj26ssnLbiUDFmGcZ6A4B3AEcAEnAJb2NwyrZGTzJAuA24kgkEDd&#10;8oz0OedxyeCMAWFhhl/d3BkjZ42j2yr5jDPyHk5O7OATjPAHOAtI1qIohaO7RCQZm6IqryuVOfmO&#10;WyTgcLgcDFEmZup5jHYlJAJLhjG8jQxxyMoBIQg5XlB6nhh8yng8Os0eFnVrmPczeSXkgyycjsQo&#10;G4ZIwCPvEYOAbENnAlxGZk8uJWaSZwGWNM7cHBXr9w5JwFw3BIw6G3Z0YpaTbrfcqq8cpUZcgFcD&#10;O47lX2ZSRkgVFjN1I8tl/X9fqJZRmLbDcFhGrK5uEcsuVB6byAWOTnIAB5PTfT9OtpZ47eRrJm2x&#10;oi+TIWXcWY7BuIBJOMkbiTkEuCaWNIBNIYCrN5bmZjdKVI3DLH7p5bG5hyAozgciW78i5k+1s8bM&#10;smWmvGKkI4IYsvJLAhwUySCPlODyuUxlJvTv/Xfrf/JbgIreZVfzoY9p8r7RHI/lueAo6norNgEA&#10;8nliSwsCAzWmxnj3Rr0aM7I2wnDcYKrleowCVwOMglieXUlh3XCZk3SNJn5BgnB5+UnGCR8pOTuG&#10;MVJBcyJA8MMqqUwNwVZBhThgcEMQAFOTlgR0OQUDNRlKzT7b9L/1/wAMSiFGiTzJhJvkkkbzFbcF&#10;Jzk7gAyhiQN5zggAYY1o/ZpYyspgkhZF5ijREZDwceq44POSox3Oar20zW0XkgsGVi8KQrtVWIRS&#10;2cDbleQRj7gySTgXktoE23TwqzB/3kATMZbkgfUYyFAb5RtJzWUjoWHjy3f9f132fpvas7exRtuo&#10;QRNBvLNblNgcgtxj7qk8ccA7V+6yZGjZQIsYEhhj3MN1zbxiFd4ygwCuFABBLDGMr0ODWZFLa2M0&#10;dnDeu0a/uOZC2FyB1U5O5XZcAZ6HgMKsWFxHaXEclpCqywTK7R28XzBsbQDwd+AcE44BBA5IbkqR&#10;vsbQwUJXbfn6/wCX4nQWV9awRi1jud0UkbBtylmVSDuABUDbuOQqkZ3LkcAncsr2Ejy45Y3kEPnF&#10;lYvISirlN5Ukr8wyPlVi/V8Fa5W2u1a1W2eXYpBFqIlcoDvSMttPy8MxGCBuKqRs3Bl1NPmu9y2V&#10;1O00tvtP2eOTzFjDdC2QBsztXaVweSANteXiKKlqehRwdOMNvv8Az/K52WlX3m3clrBq67khZEaO&#10;NwyHLfMRxtzlxkZcE5AYnJ3tL+zXESrF5TJHDgBWCtuyeScn+9jOR8x5yea4vTp5ILhI73Vt0EcK&#10;L5zTkRoxHDJzwGxuGAAdvA29OgsdStrOCOC88wSNb7sC6+eP70YO48YVvl/u9zkYU+LiKdtjFUIw&#10;lojeuYtNhimUTbGUbHO3zGZlyWKkYBORu3FlwARhh1zbyG0F0t4CzPJIXaP5WTLSA/KB1QsGHGNy&#10;uQEO8oNK0mSQLvQ7U3CEyIEjCt7beAPlUgA5bnAxmpLlFZvNgDC6B3KyxkEcDBPzd9qnJyMDAztF&#10;cUZOJvy9jDSxu2iUXUfyxR/6QhkEeGdPmBwMLwrdMrt42gEZsJZs+yCRxMUuV2gvvAZ1HTO5tvMg&#10;K53cFwc4JvRaTd3y3DLYXEggw88bW6s0KtuZ32uvyDPzdNoKE7j1MkGj6dOt1eXk9l5iyKlvG1i0&#10;jTKTiX51AGRyx+ZiBkgtjI25zeEXHVooASiOXK/PtMjSHdygBbOflKZ2bTznd8w6BiyeeOSCR4vl&#10;W1XzFZ8Puy4K5baVD4y5ViFOwjOQim1JBaRRRmyEW4lnIKfLEcbfvYC8NgdsbwpAK4CXVpbROk0J&#10;VWkWQCFsKrbQvDjOCQQr8A8EE4Kkrcay6lMzoGeK3kjtZCsLIyPGsJYwL8y4wcOMLkLv4TAAbBp0&#10;AkkmEbTQxyN9wyRCTLNjAAUbvmzt6HAJbkrgTXCu1sZHlmuDjZJulKrs2HcoAY54G1SASxJzkMDT&#10;r6VfI+ynMs0syxxwtu2+b5o6rvO4hWbJX+IggscMuntB0/e0ZU8hpRufy5laRtsiwKpVT/EdpVvm&#10;XPc/KFxkEZVgskGVaNpI5flZLYIWzwxULkEE7ccBgNuTksGtzxmaZYbqKSRJI9zLNy5VSxZ2Yk5I&#10;YlTznCdAaie3a2mPmTBZvnJM+5WZDh8n5eCFPKnJAXjd1U9pc6YrqVY5Es2gMMVvJHCpDbQVwCw2&#10;x8jcRtVjuJx8khKhsipntREq2c8nyqjBWX5t+d6ttJOVwG53EjBC8bckijlBghdI5VQFmt4ncTNI&#10;QgK4A3A/J94gkFOASmS65gvrtJjPZqGUguwh3Rqdmd2GACqM55Yn5t2FwEL5jVWsRtfwyFrmC5ki&#10;3bmaSSRXjZZOpDZLFju6Eqc7WJwFUWLDUB++I83bJM6NbyPt2MTgZG1iFQDIAGVGwEYB2wy3TLc+&#10;cJ3lmVsTN5p+UMNwHLfNk5OSMBsAYIL1EsEq3D280qtIZDKSrH7hPyrwCWAQjsARxyVVWW5MpFm7&#10;uLe+8z7FDdWomCrbr8uH7qW5wrAfdblgGO4suTUYuIN32VGmS3klfz5kjEjFnIXPzHcSoXcWO3k/&#10;NtLlTUmkSS02gSMws2Znjdi7MFj3DGDk7sD58kYUkLjFH2HdbXF7bW8H2eFGF1HG/lrDGVKqxcKW&#10;ZNwkzgE7s5DF8NpFEL32PfUS4DxzKzLb9JIY1CE7lWPCjJyWXHUZ4cnJxp2l9BvaAuuzztruskjq&#10;V3dcHJHJAKHBHUYPNYMZluHmju3LXi7UkUA7pGyhYkAYHBLgjJXbxyNqWZbyaCza9vpdrQxh2Saz&#10;I3ZbHJfqDufHykY8wDCttpVKakDhF6HRWGphpW3s3mTplrhvReoYHKsRncRkglPUAHqNK1OOSb7Z&#10;PdZklTakkyld3BY7iQVUZDA7lH3QcbcgeewzWzXUccm+ZWjb5JFhBdm5IwGO0EbfnKuSNoyfmLb2&#10;h3bxTxhbht3lsJmCb3SRTuCtlyOdpYqMqcAEtgAedisNGUbnPyyjI7+2uIFt9jSfMuxpY2jZQihc&#10;bpDuIGHGGGSuUyc54akqx3q2jpMsnmYYMqZlZlbdkNnBXdtK5Iz1JCisTSbq8mgkZAbiPyyhb7x5&#10;KlgdwPZPYnByhALVqQ3czXW63Zm3Kr3FtCpXCAbcgbsE5IwW2qMKDuKDHg1KfLKxTWw25W5Lx3W1&#10;TNGu9gHUsw2jKndxwFHGNgOMcDmncR2Ije4tU/cHv9odQ3ozc7s/MWUnJK5OMqA1y5me+j8m7aNJ&#10;PM3JtYMsZaTAdOeSCCBzxluSMBo2kaZpLtSqxyKpuwwaSONWLbSceu92AwCCc8FiKImfs7yucxrN&#10;pC7easZVlZVWRYyhycbhvUjDdCc8AHjoVrntTtwLndskkZWb7POuNpY7du0ZGefm3MrncdzEHOe1&#10;vrN1bJumUfaAvmn5gPu7QmfutlieNu3AYsOGrC1G1We4jms5YyrSOJF3IcKwySM4LnLvjjJ3dgWx&#10;6+ExEo6BzSizk4o3EpuLK1iiTzSJImAwSW2tjlm2FkBK56sTkgkmN7dIIVnhvowrRyFX2hth6ZO5&#10;RvDDk5BAJYkcYO00FzHdebFuWaBgu1oSrIxZSd3DEZLFlU5JfgjO0014rG5maBjNJPuVJLeZnXMa&#10;kod6ne2cFflIY7nbll3V6irSZcanUyU03dAsNzDMVllKxxzDcTgAep4385JzlVY5ZVBv2nkee11p&#10;t5D+4jAjuPLDFG78HIAw3O8hiMnGfmL47cG6EscYbcSka7sSBozwpXLEnc5PJZgwwPv8XLZpRbpJ&#10;bs7NEi/KseZM4HzfxdUOQ2fmQ4BwThOszaMr7kMFtbwmMR2y7oXCQqueOoIIDA46k47DADAeYNG1&#10;sit/bwSxtHJIu5t00e8suUAfYOTyfmVQ2SrAPtFKmnQNcxxWnLjAhO9RgFVUsgyFI+4u7bkqB14F&#10;aNvayOEmhkcq37yWZ8EyRuo+cq5CnI3cMSCWUAtuL1z1K3mL0Fa2kupVhaxjX96Fa0Y7NwwMgg5x&#10;8vy7jnOBkk7M6QsvtCLHe/u0VWVnRlXaQARkZJj6MTgDdlM5BBp2lieJba1uLmeFYpDLGsKlVxn5&#10;sY4OAMkHOWZhnI3jQgtp2MKfZY1lVdkkccYBi25K8tjOAfvdQHY44GeWVbl2ItzFG3srdpBMyjzZ&#10;mxMu1mjlVSADgsBjPC8HJz0ANXLTSmhhW3+zyKJlaB0wX2HhdnAbO7C8DkhWB6nN23jmjWFVZu8i&#10;MqhRu3ZYL1yvONx64XI+Y4nOiojpZC13vuYbkyzruf5mBzuJblgx4G3nAPy88sRfQXJHoZlvYy21&#10;wLiKAPG03muC5aNANikkj+I7gS3IOcnJ3AQJpQWL7RaWk/7qOMedG21SGOzc+VI4AJGM5x1yFrcu&#10;Yg8XmRQQiONCfLjjG3CA7k2AA7MkDbgbQx4LYJlt4Lq4kZbS5kC+duZkkI2tkHG4DaDhScjk5Yc7&#10;hWXtmZ8seaxy0+nXVvczpFFLJuQuhy0gXcAWibcCclw3qQVAADFlA2m26K8syuI/J3OUjAVFIICn&#10;opGFYbhkEjILHaR0E9pE1wpaFf3gYq0cfmFZAdr5I+6djfeYjhj8uAGqtdWko3TwKY3jaQKWlG5d&#10;gfcCAeoVhlmYEbuNwGCvrEtjN04of4K1TRfAXi2x8Qa14U03XrXTQ0raXq1gJLO63JIi+ZG4ClQZ&#10;Q6jcFUoMEKKj8deIz4r1BtQtdF0vS4bdZDb6bpNmtvDBHJIZdqRjOxdjMqozBQrEjDEsWvprEGXT&#10;oP3sO6KHapMaPwwOVJweOdu5lC8nCjKXFvdMrJGAsKySKu6Nd0eSS/QbAwJ3MCPnY9Q2COn+0K3s&#10;fY83u3vbzK9pKNNwWzd9lvot9+mxkfYhHMtuixxtLJExaHYVIVVJyeeRs3EHBJGMsGZTaltBOjNe&#10;IytGdpRXyrjI+XAx1CYAB6BupYYtQRRqjRu8McjSFLWFVxvfB+9ggrnjHU7X2hiDkWLPS7aJI5rV&#10;2eBG/cqYQY4+csQSMAL3UEb8MCFKHdmsR3ZEY3Md9MEz/wBnRS27SXG03ElpFiKMeWuWyjBlA3Ag&#10;jHygN1VRTktrm+tmYGTbLyFWReAzb2JCg7RluG7gMuAApGgY4dtrHaCR4rdQ9uq7X3dXUbAQQ6L5&#10;oUgnO0nk5LO/sqGOOSArtjUsjJJHuRkAUg4PYFkYkgbdxOR8jU3X0Fyu+hmiyl82a4tXUtuRgYbg&#10;4GF3gpkAKNxJ25K4Y7gRjbFPBCFZbNrpwjs+1JPJQsnLgsH+6CNo42kkkEnLVs/Z1ub5rIKrPCAg&#10;j2gqFLDc2AG43EEj5BkbgSHJWOTTlZ/OgvJEYoC3lxjZtKABsEruADbM8bmO7jaRUqvrqx8tomC9&#10;hCl3KwXHk5Vo4GDYGcqRs2qOhYZ+Zi3IZkLqDTbP7Ql88UiiQbRJJbCRTtk6AA4Pzdd3QHbyMBtR&#10;rCeKWC3vbG2+VsJbsgQbtqjK7c7d2EwMAgHopXAq/ZLOKNo7ayb95CW2GQRs6FerbDwf7wPO0dGO&#10;FrRVyHEqyxwSwQ2042tHiLzsN8uMNn3cM/OOGJY8DbKJoTNJvQ3iqiqwjkYh2Xrth5GyXA8xcBsH&#10;y8nnAazJaad5st1HdR5YR+dI1uyO7blZlBDYBCjK4BIDYY5JzNYSzSTGZoizRLJA8ksgYIyYySCm&#10;AAuSVPGWXoWJU9sVGOtiBczXTXDj94swdhuV9sibQV+6FyTjKkKATGAGDsFalitlcx2JN1lpI1En&#10;krIJN2cFQwOSpUEDOQzqAMhaskac8a3EV5IjyMv2VvMO6U7iQPM+YBhnOGzu3KTjgB8OnM91dLbQ&#10;obgsUlj+ynbI3P7tgXBHyqvTO0PyDwDPtiuQqRqt3MpUxl/KYfLI27GS2Q/BYkbnG09ULDDZVq7W&#10;+xls0uoY9sEflvFtT94rKpRjFuZlKYY7uoGSMgAajwoJFmtW3RwxmNfMt9zBc/MSuTlVZVADrtGV&#10;IIOWqJLZ5bdYVuCguIU2x/NtQLydwByAN23OQM4VtpAFEa4+Uw9YtJ9Rtmdsp82V3NldzjmPKYbZ&#10;uIHJVgc4JHy1h6rbf6V5kFxHthm2xsybyVJUEKoUYdgoXacgjrj5mPTXcFhcXK/aWZmV2+zrNCDI&#10;/wAoBVj8rL8uVCj5eCCBhc52p2Uc1nm6t1VgzCW3WbHl5jAAkBG0Y2p85xgIrA5HHdQxHvIjlucb&#10;d6aYEj2uscs0dwjPbqDudmZVDELgqX+XIG5cKQQFDLg3MSB5GDCJrxSY5Ni+U7ggDKABMj+9gfxK&#10;TtysnU6nY3NjNiHz9sbyLE8lqyGMbCdqAYwmF6LkKEBAPzJXO6lYvaz3D4khHmbriSZAPLJO1txY&#10;hcgg5cheHYAAM2fcpVE9LmEp8kjBvJERY7JWVVVWX99nATADH7qliJGw4JwPl4+UBYr6I3jTCTda&#10;rLHJ5kkkabky2GZD3yAu07QQUJXa2C8+pi2S4ju5pJBt8tZIWuHVo2Kja207sgcoB8oO7IwHGM+J&#10;76MiRJl/dyh2xbqo3KHJidmJ2/L5ZywYYPOQmW9CntcXtHzXT+/+vv6dfWvqcgVftv8AaMkKImEW&#10;G5xiNs79u47XZiwVQucEYyCikZ13M3mRiW4G6RVSOaG6ONwLZB+Y8qCysrAN8ucE4LbJbUrONYIA&#10;jXSzBwu4bnjCMqnJAO5drcZOd5DFi7ZyWe2DeS7TTRSW6JdRxwhtyELgDgqpKxxkDOeAeRtI66Mz&#10;WfK4/wBf1/ne29zntYuYYFRrqGKYNbgXUaSIuXZSAf3h+XarspU5TcQCAzgJp+GYPCereJbabx7q&#10;GpR6bIskk0enxgX0e+SbBRbgkKxdgG4YopV9x6tV1C0t4Vubq3EMZt4wL67DCOQuQU4QMArfKGwj&#10;bc7VaQqWlOHdO7wMXtGW3kiZTH9jG4tj5xgsxjATHDY+U7xk5A9Sm1LVGtOUqKV7aNX7PTqvR30t&#10;eO9kafj5vByX9wfAFldtp/ntFHJqmIZ7mEBVRjGmEaXG8b0+djgkYkUpzjJZaTPGIZFiFxEYJFtZ&#10;kXaRu2vJsAIcMj/w4JQZO0MGG1F7yeVNG+z+fdjbsikTa8hDFirlQygBhuK5DLkOEpbG8jsdOhih&#10;05Tb7JI9vn+QApyTJmNA3XgZH3cEgodldUdrHQnU9o7rztdJ7N9X0fw9NPJoS/tYjJc2Yt5I/NRk&#10;uJJsKpL4yJsqShUvlVzwARubpWVPb214/wBmivVuZVUtA4EqvKWk6earhDlgGZnIfIUhs7lWyk8D&#10;Ld6f9kWThZPLtZ2V2UB2jVgQRtKkg4dPmlJG4FsxeWlxewrbQWPnfaVV1s7UKkTqQBJlFVTuKtjC&#10;EFdzfKSorSOh1e9G2uu9776LV7tLfrts9kqF4EkI1lpVWPzBJI+1vLQCQnc2SQPl28MAuMH0xI4J&#10;Mn22CRisIja48kNFbKFkVn3bidq7XO/ruyMnbuJFbkaz53m+Z5O7y4mliEsKrs8zlSMllMj55z5b&#10;HGXZlr3dzaC2hTyJGaAEySSIrNGP3suF3u0ZQxoWyOS8W7OQdl3PSow93R/8BP8ARWSv1b003sT+&#10;fJDHdNZlliWTz4ZlPyE43B/KXAYeWjGJs7WLqQzEBXDUFs7GbQtGtIZhJItyftlmnmRkoVAcjMkh&#10;VZMltxJbp05z50P9mK0sNgHR0uJIVbEax/MAzMBk4JZQZQFG5V3dGLZp9PWH7NdXoEbRyeTJcqnk&#10;yDeUeUoSAcnAKrkr82M9a0idyhGWiWnbp3Xf/gq+9rCzz21sYWuoHaBbpg9xGyuqqWwSQgB2jcdu&#10;FQ7iMbQUqD/R7WGSJGXFurRpb2t06h93BVYyUUEuxYqAP9WwwyE7q7ybXmt722VrqZmJ+1RhGkdl&#10;YrA3yBuQuMEjlsbWG4q57omSaU+fctHJKjTXLnKhFzgHDMWGxX28YIweMOwbRhy2X66d7r8ddF2s&#10;WdREiyyXEVu0qqY3k2rFkqACqlSp2qxUIECkE7ckqEzGUdbR2S786R5CsytG05UEMfLZxGw5IXCk&#10;tIMLkMUQx1IIrYKI4tIW28mR/lMxUKdwyF9ccNwNysoXB+enTyyi7j0pLaaP/SFj8yO3MU6M33Fy&#10;zLskdGYnJJ+UZOHaqNlSjt26/d6r9OiI7uWKWS4u9WvJI/OkCSTTW+5gdqjLAARjklSB8wI4BwHN&#10;eO4M8UbXRVZG2tJDNbSl0kUcKTtBOTzuDAgkjAKLT3knsEWwurYW8jAiaOS1iYqz7sowKY+fYigY&#10;zjd8vAFPAxDb29rPNIVLJO87uo+Uy723MMrt2pJuwwXktnYMUtjaNHktdfd2S9NtP+GW7JppJ52l&#10;WIR7klgZm5GGk3bhtY8EDo2d2GUAKNyys95fKH+z2+zzCl0sahtrAKxRSULsygZbeSDzndwaz7hk&#10;SUK0Vs/l3SxbvMPmQsyjEQ3ggsSTnaH3AMc4PLPKuI7SORNK+VZAsU003lrI207IwwJHy4yF3YOc&#10;4B4FWN/Zx0v8tv1Yjtb200ckkjM1uzbmmmjZwmTzjkKyhQcOWDGTG4LktHABJFGs4MaeYkTzeWcI&#10;GKs+So3swUKMjoMYABDGu979rWGyQRSLJHs+xWrLgyDJG0lCGAO08AgnG7ecMWTXXmlv9I+1KJgw&#10;+0Tb36g5CuD8xX0YZbbk5XIs1hTkpef/AAd/vv5duxLJA93HNJJc3DSeW0kyxuyp5YkO7f5S7SAy&#10;/eXIZmBGG3MteZ2WS3jnvbhvJaKBraTJkYkiVjtyFwANoJAxiNeQCabKts2+2t7K3VW+eAMFi2sA&#10;pJwEcZKqGwOoI5bcppboKys88zfvpFSHzBtUklowpQdNqfKcnjO0budzWh2RUv6/rb/LyI7WK6WV&#10;Ybdt7tukUxTP+7dOFwWBcEDHUBDhc5I3VVhW+huWSCN5Vi+6PveagG1gw4YbM4wMqc7cMB8ytbs1&#10;okE1veNJCvmbZF3eWR2VuZB8xYjCrkqQBwxqvHsnZWkjhaRlVI1trfbvV04ARcZyGwMcBQR84+Wt&#10;DsjD+v68v+B5OZJlkVju3TNllkjRdzLwMryxyMMwwCPlbDECqroJjHLBqCsqqQ+1tuclQIzkfNkK&#10;SMja3pztqR47PG62EjGBSufL5KbPmODkLglgFXIxtHo9RvEXjW7uJbdmuGw0zW+5EJ3MNrEkEkn5&#10;jgfdGMsOaidEf60/T0IL2xngk+0TwKxVWZl3OTG5IbHI5yVK9Txg5IC5ZLBFFLGYjll3ldsYSRQs&#10;ePl9A2OB1HXPzYoZZLCfzPLVZWkZv30O3fyhK7SACeBlMgfdwdpYGF7SO2gjkuEjjeTGcptcqFDE&#10;gkDK45HJPHOMq1aJnRTRHfRxyyA+azKxzM6qiMFUBevGTjeRyCcEcnJppIxJ9lkaMR4do4ZifMBJ&#10;GeB7j1PGO5NSJJ50aNLcBVt1b/lluJUYygywZh8vbOO/Gdsf9nzzDyrm3m3rhVUR7tjkZK4PO0gF&#10;hwcfjxRtF20Z4P5ZlcrhhkEKP6U5C29ZGK5JyMdm9P8AP+NO8tVUOqhVIJ6df/rZxQORjyiPbk55&#10;rqufZE0xDOv7pgu3bjILDuefXP49eKY/7xVJ528Lux2/z0/nUulXC2V8twYRId2dkyhsr05GOe/a&#10;nXPlSytPa2+1fRc4C5zjn+f8qroY8zU+W3zI3iU/KgP3fus3Q9MCniZlTk++enbnH6dOgohuSkTW&#10;zRZ3D7pUcHk/h9c/40khTln6Z+65P5+/9MUC12Y7zgoMsjZbndtUjAPb6/yqRTEwwQdyryxX7x55&#10;Pv8A4e9QoUCb2DGMYZj6nPHSnQS5cfO2OcrwCeP5cAn8uaCJFiFwVAcKfmy2VI+X8j/L86dEcOxM&#10;331zuZuffr75z7j8ahRXVCSF9l3Z3Hsf89e3XNOTaGK7vQAL/j9Pw569KlGMokiFCMyBl5yvbqP/&#10;ANX65p4kSLMhUAsv3sHbjPb1z3zn/AWCacMCNuGX5d3XjqPX8evHXmlyPLWNPvtx85H4decd/TPv&#10;zVGMuw5ZSUfI3ZOC3GPx/wDrY5471NGRs8zb7fdGTx04A9T/AE9ajikiDAEsVY/Mq4GPUfkPb6Yw&#10;C7KeZuAXDLuIYfTqSef/ALIZz1Ic8tyRHMcbIjMu9t2N2M8dCce/fJ9ueLkE8ZkkYyOzLy25hkdO&#10;x6ZH8XbA/DPMTRyMU5YAj7pXcRjA7c/rUrSbpWTexZfm+Zj1Hfk0rGM4qX9ehZnLhvmT7vIXjglc&#10;k9ePXkcCnE7G3bwscbbdsbHg9TtPr1z06471HKMuzOzjav3FwArY6+n/ANbPHoHAkjjjDMzL93bt&#10;7d89/f8AvUMwtdFiFkbywJMKzYfzOQW7flnHB6H2zUn3lVISrblUbVXBJ7DA5yOCP8SarpPk7Cqy&#10;cMGZRuz8w4AGOe3447VIZmUqZLf5lLFudrN9c5GB9Ou7OTnAZSjr/X9f0i4t9IzKZV8xlxtww59O&#10;P++ce2AOqkLHKzvIIg24jD7MZIypzz33Z5HH4CqzSPO5SJy/l5bcwAzznB9RnHHb3p0HnMmxSd0g&#10;JjXjLYPJ9OfX+ZxlSMXTRbaV5WHmIxZVUK0ijcmB0244Gfx474zVixJUK8AWPcqjdN820DlgMcHb&#10;wx+uT71JJpMq0MbR8ho48M2M85Ge5A5yc8A/7tzT5XjhUq27b92PkAZwTleC3RT1wMc8dM7HPUja&#10;O39fkOExidQxVV8tW2nK4GduDjnAwR0IyakWWOS2mUMpG1SPLkAC8nAPscnpgHcTzxVcSeWYysG5&#10;UbevmL8r556EjAyD83ueRgCpINjl4JE2ncD80jLhcgdu2O5BzgAd6mxjKKsWgZ4pZLmPorMZJGQs&#10;VbOck+oJPJPIPbNORpJVdpJsSYZHmaTkHBGCcMeAPXP4YqssqNIYpYkjZsu0m36cccY3Nnpn8OBZ&#10;8xpj++yu9ed2UGSeC3TAX6EZJHoKloxlGxYgLiHylkJi3KflXawXqCSeDwp6YyeBnBAkWVkmeVBh&#10;JpAV8yTJZS2VwqgcjDjB7EgDpmp5kSyBEAVjg/uVbd1B6qpGeBjjH0qeG5lSOM/N8sg2fIS0gZuh&#10;Az3HXgnHGeMRY55R8i1DcuYN0lyFBmSPaq7UXAbGOQSQCMrkcnOT1Fi3YS28ol3xqqxrJEsjbScY&#10;UbSMEfNwMFsfNnsc+2mAtzECqqIwMqQCpMfI5ILZOOgzk8H7wM0zw/aZHiRPuyL90KI884C4DcBT&#10;29M9yVYxlT1t/XQ0jDcN+7nLfNMyq3lmRt21Dxxy2NmVzznoBnNi6mFnuvC3khm3jaxyqhmXyweR&#10;wMjbhcfMDgEE5s88ct1gTqNu0xxLHxHh8bO2QBxgEEgcckVanlQKpG5WLBI0wR8u4BUPTAyM9fuy&#10;YOMg1m4nHKm9EyZru38k+Vp/msVk3bWyyMQTkYBGNmcqQcYByMGriSyG4Bhn3wrbsqmGZv3XPG4g&#10;bSuQ2D8uck425WqagjMkk0cAUKzZwwiB2EsVyWXCnGF5Py9BlSQM8k0ayWpeeC1B+ztKMkYThycb&#10;QCT33Ahs8VNjCUYyWn9fp/l1L0F080qTrMVWPah8ptrqqr1zuIjX5iM8j5myVypFi2U3En2G6t5m&#10;x87QMi7mZVydow3DLj5gPlLrxgYOc32aYiSWaFsyKXbyzIUHG1QVBGDn1OSOSeRU8d0WOyKNpHWR&#10;I2O4oi54DEMq7X2kDuDtII4AMuJhOnfZf101/rp0LQltVmnltLVvLQ7ssFOeWHBxuAO4Y2kHAc/N&#10;1W5cNFLd/a5/KXdNslZ2YyZYDepJJIBVZBlsgAE8cGqaPvSaSNkhPyqjrJw+0MmTyC2SCeFzhcbc&#10;EAkaSRqzPaKysm3cx/cx+YDtRcH5jjOTn5fXqTnys55Ri3e+vr6GhaSKs23dtW6kJ/0cKUO1typh&#10;FUkDzUYrgAiRiFUqDViKO4e2jjjmZvJBkVUViNwdmZiQCq4CjK8AlA/A+9Uj1O8d5rmyupkXeTMt&#10;tc7t3lk+gBJG/hsEbuQTgAKt2hfa8VvEqwoiyRt8ssZwjqclupVvn3cfKQwULRKJyShJva39f0tL&#10;6Iv2k0gSS0W9mk8mOQtFJGoMchDHc74+RfmIbByCSu5QMF5+yyz24Ybo1+V906FRuYDC4JU4+Rc5&#10;xnaxC/MKotNceWsbPJcNHIADIpIbb852jj5cBweMKD93cATd0+8uY1k+yxlLd7pljuPKDMX3jJyu&#10;VOMHlQSfkHdWrNxMKkZR97/gfP8APp67FqN/OVrjU2ZGhRZJJo2O4bpEOdzj5QuD853YMhLchRV0&#10;ztDc295ZSIrybVWSGcl1KyGNWXIbjf8ALxvLYK9wBk6dHbQfZktreSF7VEl+W5YEROM5G1dy4XHR&#10;WbYzZVhlakt5LiS6la4tJCrRs8jyW4zKGQuwCgqT8o99vCkGpOWpSTb7L8n8/R76Xsb1lqtu87XV&#10;xJI3nRSC4a3nwSm7ILEcKD+6JjwxBkX++BWeLuSApDMzblVJGVpMRs23hm5JOf8AWKoxgNgAAE1X&#10;M8lpp6+TNJIFOZCyhvODbScIuVZs7SAVyY9pO3YriWeWWG4uL0kyKsgaTzIXb5csdkm0/KVG0cEH&#10;BBV8MivMveMI0Yxba2fr0fT7/Xbsy5b6gtofs2qXUOFdYP8AWKvmfNtVCZSAgC4X5gwAZiSVJDSp&#10;deaXVkZYzH5skaZxBEfMfJXcSNy5JwQCzgv5m7aaOmtP9tj0/UXli3IiwQtF8ocBRJncMFSW3fOC&#10;CSpyfnDvS6tbg+a9t9oWGHc7SXTkO3zclkCnJ6AA855DNlazlEznTV3p22/Dt/w+myNC2mEym3Vo&#10;ZNsbLHLbzjzC3DMcLvaRiSTyF4JJGRkWXO9v319CrySfvNsxkQx4YlMybjjaeeijf1IZFqAW0Txy&#10;AXMc3lsPPhkm8xZDsJAwh3BS7bmxkBhwNrEjofhRrGlaTrtxF4x8I6frUM2ltFMt7cSLJaW4MUgn&#10;gljbKyoIgNxDcM4Cl81nGkqk+Vu1+pxVpRjTlU7Ju3fS/XS+3Zap31ZlvLbQuokJaTd+7VMSyv8A&#10;K3oMF8opXacsSRgFSA1Ua1+SeDzNw/fQw2pZck4JwE+7nAPRt0WQy4AD7u400XElrHYqoWPzJnmu&#10;FzJgA55JXy2YclgAoxu6cMvLy2SXcltHKqSMJU3MzOpdNxVQC21Bjkg/xYHBA4akNbGMeZ20evp/&#10;X9dixE2CkbszKqsCwUM0vLMxHAHTblQSxCPwC2KsRzySP9qnZpBnLbbcBANzlto6gnJ+boDnBw+R&#10;nygyBoHl25XzJGX5VYIBklSAWyd2Au/cQuDt4N2RUmc3e9P3ZUwp9q+ZMHCqejuQOBwCqqDwQK55&#10;RMZxXXr/AF+P9dEX9I0e3vLi2ju7+OO1kuWge4kYny1bkllQM+CNrHap4OQemDVrS90q+mhur15o&#10;/t00cflbXWSMEA4xw3CjDdCDnAC5qqL1FZpEhPl7gy7siNgMkcA7uo2jnav97ODSXwnWRopl+zjy&#10;ysoLqv3UOXUheCOcDBUZGB2qeW5hyzc9f6/4PcXzP35txKFZo0WWNdrPsZsEseSDnGRtOdwI6hi6&#10;1vojGkd2YduVihWG4QqGBJAIHGce7YIU4GQtQwvD5bJcSzQ7mD/dYou1dgX2BABxznB+5xiaaadI&#10;le6nj8zyFWFPM3eXxjy9h6gdCgBbqMnBqeUcorZr/h/Lv+JPazRPGtwNwmL+asnkDMrDqygqctu8&#10;olsfMTnoDgVYo4ZD5DJ8qAxM5mjiUbzkL13HaxyCQRhsnPLHmeaBo3hZpjIWaYXAcx4JwnAHIJwB&#10;lxjIwpIpslsGaK6mXdDIoCrNIGyAxJzt3bl28dTkY5/uQkY8vyIZpYYsbmhbcE8tlZFJY8FVxjOQ&#10;SDjGVYgD5TuJAJFZortfmUh384RswAZcBQ24AY7kjByMKQBJHIfOb7TuVvOUMVjJdjjH8JClMbyz&#10;c4+Y5GUFQiORmDXMXmNDCzSLJlm+XcSu4AZ6bWz04+bJUHeNzdf1/X9emxNbzwtu1CWzZVhj2lY3&#10;K4G7kcH7wXaA2QAwJIPy0jTzWIuLXzmjW1YHdC5JjCnCvzwehPRdwB6AAVFb3MUpjcz7m8xtzmPa&#10;HCZ55XGSFJDMAdu4YJUgLcTKkfnwS/KNzrDNE+5QHOw7cnpu4BBHuc4baMQ5fes1+f6+jK7r5QVm&#10;jVlI3QjaoTd8u3DKx65XLcDOMZ4Wp4bd1Pl2sVuwt8vIEUK/dfMG0Fc5IyTkjD5wVwkM0QMq3ktv&#10;ujZ9gYsMGXAyMlmyMEnJP8RPPJMkDyB5C8WRBIF/eoy4OwBlXqWbLJgYJ4UqDgY0uayd46f10JIV&#10;sgytdWrfKFLZA+Vdwf5uDtbY6fKCx6dRkVJtkVVF68att/fNICp2YJIwf4Ml+vBJwOhFXNJXTpLO&#10;f7Rau+Iy1vdfaQix44XKkKANzfeyOSnXNRSGTyJrizQzqJisUcm1nlz1UAoCWHHDKNx+XaDurKU9&#10;zGUve/PXZ7fLv6b7DZIBK39n+TJcHqzC4yqIxG7d/wACznJUhVIOMbhu6t8PPHWgTWl1rfh68t21&#10;HT1vYcJgzwSLujc4JBTG0nIz0VhlQWx2AE7R4WRbeSQvG6vuZRuYoCD1AHByepAJAY1qy6pe3ekW&#10;eh3V1cfZbeEoI5FKxjc7zZUDAbB/2Su5OCeDWfNHld/kc1SdRRXJ31vd6a6/l26FCF4bW5hur1fl&#10;kWSNyWaIONqMwGTlhkLg4OMpx90U3fLIpaW1WSQrIzNzjcQMnIHKk7eAQSB1b74kYLa28LNbQofL&#10;A227rG2HUMvAOSxJUHqQM5xkkN2NFa7pZceXt2xhU2xMBk/KV4Ykfxr0VsHkVzmq9+P4X8te3y+X&#10;yI7aORbfy4XTzVBZfmB3ERo2/Crk5JTDZJwvGehmZreeGaCF41ZQwWJnc+SpG4YC5yShyeQAd2Sc&#10;Nvu6LpMwEaokqRqFXa0IymXIw+CMDjG4EHcCcjKk7FvZRQLJbpaj94rNtuMkYC/MoB9gffbyBl4w&#10;OSrWjFh7GpOWn9f12/4N+cjhubyBbRII2kWMCaGaNRtU7sZC/MBkRnnACndjowZ9kWU75bVpmkiV&#10;pJnkEYeNgeCDwNx2ksScHaOrHPVyaY5tYo5Fk2yxCKKZJ0VSzNuR+207SBt4Xhc84Jq3FraZhnsx&#10;NCytHjydzbRkFhnJGFJUjcSRwAS2AZhXjLYr6rUje/4efXTX/K3kcxDZeZDgvNNJGQd0ald27ocA&#10;jYSfXIAwvqzPOnrdxARtG3ytwrFmyWHO7Hyg8gnGO+TnK7SQQuscixRxvGpM0ZgVvJwM4beF+UY+&#10;6DjkZG4gOWWnxPD9pmtDJGzNsjXLb+2SQMHC4PUAA5Y4atvbW3Oylh5Skrfd2/TXfTuZsVuLdPME&#10;jKJyytHDndJkt935jliMZAPVxjA5axFaA27F7uHcrYTzPLh/dqdxXGfunghsDHGeRurQtoo7aYXE&#10;Z+by5A5t/lPygORuJAztJYjnO7p8p2tKG2Ecbys0ivuZfMA5A4K42sM8EcjHXIOKl1OY9inh3CGq&#10;/r+tPPv2pfYpoJPktm8sbh5c0m3DdCpbAUgYwWIP3lGSAVaNopPJYK8hbeDDE9u2Cuc/3sqpBb5t&#10;uGx3JwdOKCBRD/oskciyKVkcljkEZQDGfu5yRkZK9CRmoYZElxNcSzMisPLMZG8gD5ycDBHJI4K5&#10;PHYrnOGpTlzWt/X4797q/XoQpYG8j8q8SZoZto2PlstkDBBGG2rkkc4YKDjG0SQwi6aNjE04jXzZ&#10;JlhOIzkNuHzZB2+uWG3OOTT4EZZoYBdMqyMSyxLsdwN2IyrckYwc4AzjaSCGW7apDJAsOxyjL5m5&#10;lYbQRxyQDgAj5jhSF4OFXGVSq7HHisP+6vHv/wAD+lfpr2LyaZp9vqajSDJLGzRrbyeWEcAZwMhm&#10;HPzKQxAY4IGWJrRtLWD7QogttqQ26iUq33P4c8g7MDIySQByMZLVRtpGmmYm5Vo8qGkJRlI3H5tw&#10;4+Qh15O07sjIwTtWzOpxLG0kyNt3eYRKGJDAg9Fx8uMAg78Y3YB8TGVGj4zMI1I1mn9y6f1+Fy/p&#10;WjTTWnnTArGV3yTSgeXuEnBzkkE/MMZ5ffj0Ek+nyW8ckV0GaQBike3gp1wV7Y6H6lSQSMXbOK2h&#10;3QK67W/jgGTxsIxnczZHQjcBkdMM4tTQ7VjtmiwVCBPMDqGWMfMzc7VYFl78ewOK+YqYip7Tc8iV&#10;OUlzHKXzRlpIImKK7FFZtrM5JIGUP3jj5iORkH6DKu4oZoFd2byYwqny2EmxSfcDDcAEkHICngAL&#10;W1qTxib7PJ5MskjN+7fBDEAgDJwNuc9ck5XOeAc99PmvY2uYmaPb81xtVNwBGDjdwRzyxBx8q4BD&#10;GvfwdX3Vc2w8rWe39f1rsZaxKlwyhGNx5m9irhDEBufoM55aTOGyA3JAAJ1rBrRvkXGxdzXHy4yV&#10;Aydo4DdASxPzMV2gnAoqYGkRQVXz3xEsbblLAqNwJxgEp3GBngrtGdDRNstxDIkW7zFjEfmtuZW2&#10;r8pDYGR8ykcbTuGPmCn0ZT909BzvHW/9af1bt3PQPBxtNLiXT7si33KIW8ubaJM7QE74b5i2Np+8&#10;DnIzXXeGmt9yyvsudsaCNvs7MqYDFGVkbjvwSApQsTyBXFeCNYdGiFnbNND8j4jYg4G5gqkY5Zjg&#10;BsuvzHBY5PdeHlaNZRdSBZPMYLIk2xnxwZAyYLNyrbtuQ3G04IPymZS96VzPl5nH/I7zw/HJJYho&#10;5pmX52jYZaN9jYAXjHBXp94YI2nqOl0+G2mEdsI45Gj2loVwHQ8neM5x8zcDk4OOTXK+HYAEEgkm&#10;MjSrnc6qEUkJuHC4XvuOc725IAauw0yKdogQF8sLteST7xyMhmwTgneemBjgklgK/N80nZyPUhT5&#10;rK3Q1NMjikghkkuUkSaTKrKAzFXZg3TAy4VlK4HUgnAO2re2o3LLcN+9mCruZtrOwyFVN33ucjA7&#10;kkEFudjTrJDJNdSRdQwCouRggk7vqV5GByCOBtqDUbKRZX3wfMFbcrxqfOHOWwADgA4JwOpzyTXw&#10;2MxHK3Y2lhZcqdjCvLFSGhuD5b+XnbxwAwweQMrwqk5BPTjAAhTT4XkaGNvMk+Y27c7ElXGehBAO&#10;NxyOpHXFbNzZiJl+zvJujk3j95uBbPcngcYOcqQDk56Cui/Y5ftK+Ysm5XjaP94xBXdkAZ5+bkjp&#10;g4758OpiG5hHCx5tV/X9fiP0/wAq5j3Wtq8i+ZlZBFncMf6wcEZBUjJzjdgk5IJeeU87zz3Pl/Nh&#10;P3jM6/eH1+/ngc47/NkXNOhT7Y8FxDCGkyd/mE8qSN27JDHCn5c5+p5FTUvs7N9nkij2x/Nkxtw3&#10;PAydzKB1XbjOBncSK97Baxizo5XGKMDWYBtAuhHuWPzF4OVCsWIzgsDx0zxweQxqjq7AW2wwLt+0&#10;LtaYbVgZR1BIAJARuhUZPYICdW91K5bT/ss9yfLtmKJHIzhU5zjsBnJyAfu443HJ5zU7pLPTArWU&#10;O2SHMkzoxKruARmyT0KoOmSFyTjLD3qNFVJaHLVpx5fkea+KpbiBp44HGV8uRz5bKokALOAvUYKP&#10;w2fudU2gVyM9xbWgjmQKPJk8xWjXbHnkBjw20ggjkFiQSCf4uy8Uot40MOxVY/K+/BVn3AMccKpP&#10;GRgHJwPuk1yF8tqt2q2xkhRpmaFRahldOPlDYJddp69Tw2M4r9Cy9qVFJnzOKjKnJNbGVdTIjL5I&#10;j2l2XbHKoYlW7bT8pHVRktg8HBWsXW7f7SZcW/7uNmdDMp5bAJOeR90k59B0ypB1LpiCqhWk/d7J&#10;N0W0LICP7pJJ6fXnjgGsrUoxHia3hkVjIqrtY/3j8rg985749OSc/TZfZVLnPRb9omcn4kNxNcsb&#10;9j5fl48m5Z/lcjIJABG3buOCCOox0rlL99PMf2rUY18uONTG0qhE2sQq4BHyg5JHVRxlTgA9ZqYh&#10;McyI+3dlZvNZURQW+9tYKckdQM9eTnAHK6tcmCRrwsrDcxlmTIxjDHY3OAQc78HcTnqAB+gZbK9M&#10;+yy74VFf5f8ADXIptqbY5LaH7rRKsMpG/wCZgVCbT8vPRd2AexAzZS4gZFWGYB+U3TZYoeBt+UDI&#10;DfXdu6YNZ5UxOEeSRZi2JIVXLsdoGfmzgnLDP3SACAApruPHnwn0Pwl4T0HxvoPxE0fxLY61p0Nw&#10;1xpMciyWlz86zQTRSqGSSGWKRdwUq0TQspPm4HdU5NE+ux7UcFWrYedeKvGFru6uuZ2Wjd2r6XV7&#10;aXsZ1veRRwN9lMhjYpn5SA6hN+SdoCrhdwbnCjIJA3Vb2ojyKbULC86mdHX5xkvyeQzk/wB3HBUg&#10;ng5zrO9uBIZIJcSOxcR28+/b82Qvzc5O4sNhOTluVIzOZo7S4a1kaKNoPmnjt1KrFg8beuWHQcEn&#10;ByDjdXl1KetkfP1KfvWX/B/rt/SNKxvZoTFcNbN+8hCHzZfMcCPbv3ZI+XLYOOVIOe4F5nKH/Snd&#10;maKTcpmLno2Sgz0zGwIzghSBn7pxLOd4hDHJfvHb7kLpzIzBTtYggjhsgZXkkgLnBq4CIUZZ7dv9&#10;afMbgq3yfxZBGMnJYjGBwTj5eOpT944qtFc2n9f8N8ya8uGEXky3Lom0IVZUVOGMihhkYYEE4OCT&#10;yMKSa5nVUmtVGsSwMI/My80bANhs45Azu4bJZsqMsQMsw2ZJtkLFCpVWb5iRnduCksoOQRuK4bA3&#10;YPYNWTrDyLI2ZNwkYfKHxJKzqNuckFGB3/KF3ZJA4yK9DLY8tQ68HHll6/0/n/TRyupW8ttcyQ7Z&#10;mZFbO2X5ioUjIyM8fMCRgr028kHHleby1k2q7Mu3PnMV+XkY7YU8/e5w2VOMnW1aRZZWlmZW+Rdr&#10;KzfKFYfvC65Dg7chgSNxyQRg1k3E6XEqMjQs7LsWQxnJ46MMYPfjBwDuP3gW+/wr9xH2WGvyq6/r&#10;+v8AgGe7rbThLHcyyfMkmFO11Dbm44HXA91znbkmeKPyrpZsbVwI5PtEh3kFh7L8x25OQMnGOV5i&#10;aU25YwfaVjaTMcirIMlu/baNrYHDLjPJJApqT2qRSTh22kO8YbA8tiCc4IGSuG4wevIxgn0VG56X&#10;K2tP6/r/AD2NDTZhGrKssf7mPlfM6FgSuDxuB2qcYGABg963NJe8EWHL7l8xdy8Kw2LuT7vUkBTw&#10;Sc/WudtpkhhCLeSbFb7sL7XUBeD1yBx94lj2JOSTr6aY0k3Xlj8txJhfs6tGy4wRgYyVzgjGck8D&#10;IAHn4yneNzzsVTUru39fh5/8FnT20qRGKb7VIkMeW2xyffO0DAyfkG3JyMnljkh1FXtPkvtm/wAr&#10;zWjbPmNvzH8m0qCVIb5wPl4A2Mp2jhcu2vQsyySlVZhmSaRtxkVMkE4IznBxkduOgxc025eJPNUi&#10;OOWBjtnPzqFZwc9ckDecAHJ5wQWB+drQ91o+brU/den9f1f+tDv/AA5M1r+6uA0bW5MszTxuNkik&#10;kgtnkkhsEbeM44YY0NQRyFjaEO7NtZmU7mOSOi9ywCgdyoCgkEDn/DEqHZDeWyxq6n/RlDRiMNzj&#10;aQCAoIUgkAfNu++tb9212RGfNbcw2svVTuxt3ZxtwMHDknnvgg/F4iny12fHYqm44n+v6/r5lG6j&#10;uUi81IiNq7FkilHKMw5CgDAGDjG7AJYZONuLqCJ5GVEkwmZmTz1UQsxUYwB05JBJbtJ6MBrXlqDI&#10;6NG21ZFC+XCCg7cjHBwAzHnG3BI+6MySV5PtDNGjYQYHKLKoIAGRgg/NnPbeoYgnNepg37p2Yb3d&#10;v6/r7jKuLl1nlm3tCu1TJNIxZwihRnopKcEkADJwBjjNGWJ3Q21jbK3B+zRqRuOOVGd2OOcnHBU4&#10;wSMaDubUJp0zm4VmRWjWfDMoz8z/ADtk5zgjjPIwNpqjqdvcCzS7uyGkaFsTHlc4DGQDgZJc8bQe&#10;G6kAD6DD9D2qMkmkvl56aef9aGW9jeX1yLAeZcSXNx5dvulO2WV2Pl435z8/G1uCSAOQDR408JeM&#10;PBWrPY+NtBvNP1CGQpJb3yssmQqsMbsZUqytkHGGXHAOVv1Hkqv2dlW5LbUkLfOGc4jXa4IGOR8r&#10;EEc4DYFHxHqk2qXs2pXQViriP/WIpQAYXC9QowMA5A46lhj6PDug6Lvfm0t2t1uexQcpSVttb/gk&#10;u2vX0+6PStS0uxsLy11DwrazmSGA2s008guLVo3OYo9jhSriQb90bkiNShXbh+cvVmliwPkimO24&#10;DRnLjBYEsxKjjDH25GVyK0Lm2Y2wKxPl2HMYZRuHJBzjGCuc+me6kjNeCO4kLoVVmYlo0XcxXIHP&#10;HLcuMnkEsSEO4V10T2qO97/1/wAP13IZmijuDueNfL6uuBk72zyen3UHTOeeflDMW3RFW2iXfLHC&#10;21Wwqru/uk8DIIx/eHTAalVbpZGnZQywq0jszK33Q4DDn5gTuXqctuzxladLHFPKIo9OjjuFkZl5&#10;C/MQcdwuQOrEnnkdQK7o7HZ8Ol/68/66li2VYpGa1aParIGJjzuGcADHc4xg8gnjJBy6JXhiW4mi&#10;3rC7Ok7Luy+AfYcZHHucfxUy0trqaULDEY92Su2M/KSobOX7gZ6453Y6qKs21jcNJuTT1+0KrybZ&#10;twwcZAJTaSPvcA5zjjqKmUorc56kox3f+ZHdShz5uV2zKWVd4+RCT823IOGIHCgAsi9TjENyJXjV&#10;4cLGpb5pImVcsOgOM9wcgfMRwMlmNp7V5plhSQTF/kt90yZYYCcgEYPIzgYyhYEKMq1tOe4ZiJRH&#10;5yDyzx94yEYOF5IwwK8cnoOczGpEmM4xtqVIYQGkkuI1Miq3kySMu0r85yeR0I3ZBAJBwARmpZEv&#10;mm+zlllkVv8AWIoffhiAAuATtIc4XOMAds1OmmsLdptsUvmL0kYAqzHDEqSOFwQRnnC4x2trYQoW&#10;3w/LGv341fzGAHCDJBzwcKQSpzk0VK8IhKvG9/6/r+uhnxWTyyRSxWTMpEZhwu4DaTyCgwCBtz1G&#10;M5xkKLEVneTAJDGsnl4KtCzNuBIVsse+WzxxyCNxzWxc3d5cwwWTu0yx+Z5Eb3BIO5zlRuB2AnLD&#10;OFG4nruNRtdx5+UKqpIojbzCCwx9zJDbVwSdrDd94Y4xXJLErocrxFSXT8f66fqUVsrl2VhB5flN&#10;8x8z548HIwoxwNqk8Dna2BjII4Lu2EN0lkIdsiyBZOARyRnHHGAvGdvPXIzoWXmwwx7JNrW+NrTP&#10;5bj+7x/ER0G3PB4JH3pwI5F8yP8A5aS+YtrDAzKq9CxBOC4yowxGTxzk1lLFMylXktLfn/Xn/Wud&#10;DBIgU3S+csjKEZVC7jtdlPI/iJ4KnruAxkAWIdFlVFu5Y2yxb7P5Y2ZKrgYwSSFPTHPHH3QGsySW&#10;1zK7iT/WnKq+5iDnP3wOjEAE55HU9KnkjQTx7lXPmMFJztc8MCWAG49YxnaOoBIILZyxUjGVefTS&#10;+/8AX+RSh0lomFpfxOu5t3k+UNxYkcjAwDtJbcQx2ng9KkTTpwq3Tx5lbOZ9xXK7ecMRkHHTJzhS&#10;TwDVqG53WzETMyrvRfL2qx46q3RPUkE8gkg/NhwEE5WKMrvk/hjj+baWOSoKkvgouFOWICrhuq88&#10;8XK5k61Tr/X6/wBbjItJurfUDKb0zOpPmSQQsC6+ucjnGVwOQNz9lNQvo0wkM8UG6SPYB5POCFGf&#10;lABKjB+XGQ3IxwK0XjbWLVY2g3RlVcDaeUIIwMnG0kp0+bB5yxzU8dtAZZY7m3WT7n+rY/cZAMDr&#10;wzt7EDnJ6Dlljqnc5/rEo9de33en3djIh0mxjjMthdlZfLMf3RtYqRvQYfByc4DYGMYwVJawmlWz&#10;XM0cUUqySMxXyJiHCEjYehZydqfPkkkY/iGb6IJdrIDGzKAVGGyvy9n4xtXqAcdTxyXQAyyRvsEi&#10;RwkNtwFaMuPlLLjd1G3HQq3y7vlrCWKqy6kyxFR7v/P+vn/kV1tLXZMLeMRxsroI4nMYGd2MbskH&#10;ap7c+UOAPlE0FtZxtFM1ruEilpPLhXOAflYt0wGXIY8fJyByxRGmu4Fs7e7kjMcLGR48bt20cAHB&#10;BBUZ7/NjpgU+N7WQYKjDfMweYkqp2kZKgNn5WXnDZK5UkDPNKpcylKWz/r18+o1maCOaKctbt52A&#10;xVsM5zyeQTkMwLYIYlcA4ZRJHJJDC93btHt87K7Y+pOWLHOBnbwfZ8ngVGxnnfzjGzLGVVZyrMqL&#10;tJLYX7u47ckk4wFYAjNJ5jJCcLt8xQ0cqxFdznJXBGNp4OOmSA20AEGechq6/P8Ar+v1C5aGaCSY&#10;Xr7pI0CsyiRX3AkKcAFmx3JYnAJAJGJYwwuUlnMhTcY/LZSGTlCq9QQc5IODyTtVsAUqmW5ut9vL&#10;ukeMLHtbB3dcFDklcNwoGMDacjDGst7DEscaMdpkKtHKvOMK2SgUbtoGeDubIQY+SjmGoylov+G0&#10;9PIsbpHgaBpWVZsbY/IA3KRwoIK5OQRuwQQMZIXAjuW8uZpY5Wh3wqY5hNuYrgBUyP4VKPjI5C/K&#10;PlL1H5slhHtdMeZ8i2+QOwXlQc9fvHJHGSPu1MtzHGJI7m92xjDNG029QwHdc5yGGcggZ6YLAjSM&#10;g5eXVf1sI0Bsp/ksjGxjZLaO3kJAOOVO0knGVb5TnnI3ZXarJFDA1rcWMrLMwMnzbcschVyy7c43&#10;DkAdxtIOY1hiSUxNFLMyQbJvL2rtwfnGFAA6EehHIJ2sacJhli8sabY8FYpArBWyCm5srtyH92Zg&#10;Qeadx69/z/zv/wAEdGyJcQGx+6d0nzMeckgJv2/KSV54OSrEkckNR5njV5GWSC3QISI9pRmbJbgY&#10;Uk71GQHJPKliFprYh2Yn3bm8ubzIT/d2kEYBCjf8rYxnnJ52yeWEkhltlZ2V9sivtba2NrK2Rxgq&#10;4B3HKowAIO4Lm6C0/r5/8N+Y1bZZiyXA3b4402zKd0WflAfDfxMzZB+ZTwCDgm0X+06nNI87XDXA&#10;aTd5gXfhTgYyFZQFOdwGVY4PZaqSeeIZLWYSq2Arby3mM3GQCPvfM3GMknoCBls8q2itcXsTbGt1&#10;aaaRssYzwBt4bJIUjllyvA2hlGXMJxlKVuu3n0/yXr66k26CVlgupxMjiSGNZE5Ksc7Tz8xLMTgD&#10;BZQf7wprXUZAaO9Hly/NJH5qybmPLjKgAkBu6nJIBDBSabA17Ikcdqm2aRhJM5VlZgWCYDYHy8jg&#10;H5eu7ayha8N0CgkuTIVyygdOAcAH5sk7SwzhgAcdQAFzXKjC/wDXqWZnvF3xON0gJdFEi5yPvfIT&#10;kMM49SWHJIJMS/ZCJb2OXcxkGyRVG5cnG04xuYfLtGcYwduCRUMp4+5IzLu5yn3sD5jgYJJAPvjP&#10;IHLjNFMyzqkkbqW3LFDhSGU4++MbWAfC5YZUZxk1LNFH+l/XUkW5MIjhiR41jZfMVQR5eAcY3HO7&#10;Hyg4BbeuVPCs1yLiF5bhpAq/uWjWRQAcHg5yUB/HABYEKSRGbt3jF9tJaKXMm7cquwyG2E4GCuR0&#10;IzkZBIqMX1kS1wl1IqRwlo1LARkk5IUgEK23+FOc+5xS5SvZy6L+v66lp7mMjyBmLD+XFtYrGpHB&#10;BBIySCODzgfMahBhijlRo5Y4/suySJYXAChvvlsgghMZyABkkbQcGuZvIjYjy/LWQqzblVw275fu&#10;MVJIDDnOCCoJyAW2ty7usNoZRCrKsbNGUUTZLDkj7u7GfmLBsFSOjUol+z93T+v6/rzsO00cu2IM&#10;rOqrzLukeQ5QHbgcDnAHPzMQQTlWyX0TCO6udrNbxqfNlm/eKxCnIYj5twI4X1BzhjugleKANE7r&#10;FETm5hBGB+8xg84HXqM4+Y8kDCLcJEWnmlVZIyE2+X0YsflHqe5K5P3uQMCnYv2a/q/9f0umhaKM&#10;8kUSD7Q33YlnYcKQvbOSmR6H5VHQ/ehnuIri1zJG32fbuklkYvujy3AGQO5BIOCcEYyAK0kYaPyz&#10;Ad4jaOTawXzSerEnhvmDDpxu5weQ+4IUtdXMnlzLJ8s8inClQMsVUA9Tkj5ScEYJxgtYpQ2/r+u/&#10;6Po65uBJAsc+rkq8ZIkmtzIAMEFVXIZVZduTkcMvIIzQ96Jma7uUXzlXMzMm7qDjecnK5wo49eox&#10;ivcyRM8jQoyyeZ++jy6gZQcqfQqchjjGDyQoUqk5m/eCX5WjYxyKNmGz95Q2Dnau0LlvvDk9qNPZ&#10;rlv/AJf5f1uh9zqG2XKqAPtD8yMNynnnOeGJ+bG05DJ6DdHLOGtZLi9uGkMqbZj9oRfOyCcyL2/i&#10;IU8HOOvWO5uDD+8i3N0H7rad+CQeo/vIeOCxyeduQ5hAySrFaPIqnDsjlkIzgKo4zywIOQPk4wAx&#10;rSMbmkYqNtP6/r+rj5LtoX8qVWjbc03nfMp7FWG35QMqcsQMBsjBwKY3mHcYiyfvMOVjIVFABAY5&#10;PJUE7zxgjgAk1DDMZYJmZ93nKZDJGXO/O7OFwCBnoAAcDqCQBGW8xfOlgj+Vf3kaKS4DYxkcgctw&#10;BggEdcndSiV7Ozt/X9f8AtRSSSzSRyo2V/dtJ5YEjqCqq3AGQdybec8jqpcFiRQxv9titgrRKFZl&#10;bOyJSWxnP3vkXDdzkrztxEkcksUhRt/zAuJFc4J+6AcfMOPvE8cZ9C2Em/Y8hd8YO35goBBXPyse&#10;5AwcknHUMQRxK5ev9fcDEt+6uvP+RSieWvVgTyBgEqODgHuMMCKkd3LIZnfDqJMQkbTn7vJO0A4H&#10;djmP25rm8Wdvs7StGyzJKyyBkw2M/M2fl6Fs84B4G7oS3BLsFh/eScBmjIG7djg7v7ozwSOFA5BN&#10;BpyO5ZiknXfFPbqoXY21X8vHUHg8HOVJbAGMnAB3UyNJh+9jtVWNcGVjIuFJ7M2AyjIPzE/KFOQC&#10;WpqFJW2jBE4G392TlWOQVzn+HgYJ6cfMTtba3AvYTcrF5zOuY35LDBCM3zZOSMDncANucAAVVhcr&#10;1du39b+o4SOrNNJ8qN80k7IyoV9GGQQAckhm6t3IIoae4YC8t4920+VGJFbcSARtyzDkrjG3sOSe&#10;7ROYTDOC+beNmQquVIKk4UH+JsDAGcDGQRwJiI2XyWTd++3+YY25+XAJHPGR948k5wRjKTbUb0/r&#10;+vL/ACGiWOQGe3u2aNGYr5dwMEKcK244G7B+XvtPHQkybEhO+LzFbchbcCqggjgbXyOVJySeCVzn&#10;JMczRgqlxDncM/vFZCoUff6Y6kYyWAO5jjDU63DGVlETCSNsrH5JbgjcHOWORzuG05zjOcg1NrEd&#10;LjrO1UTwqLeRQVIjjU7snja2QG3DKYPy5I/Q81ZVEixQruUIqseVz/Ae+ME+2JM/dAJLZo4mLyxQ&#10;/MxJZuAxGCAF3A44453ZAOT3miiiLRtEzrtEa/6wDcqAbkIO0gYfb8w6EAbsFQ7kSfvXf9f195Gz&#10;JcD7VvVmjXly6qq5bkjA3YO5zkkr6ls4pwErssol2+XLt8zcVGznaOQeMhj1GRjjgYkg8mRXLlWI&#10;jXLGfZtBAOckbX4zxjqeVzTmHCI7MjRrktIoRT90+YS+Cny4JGeuMkFWJbI5tbW/r+vT9SGBYVVZ&#10;yxRldBvVg+/B5BxtXgZIK5O7PKErlttDdxWzYWSPy4RIw3BfLxkMMZ+U+x67ScHirDBLd1Y+WyLG&#10;xaLagJVQoKblA+XnaCpHIc5A6R27F4PLhu8xmKRzK0W0MWQkhcdAdnzDGRkcksoED5nby+8Ps8Mr&#10;s3EQkkBXbIo+bdgdcZAOM553KSQD0Vw8is+G8zcoRdwEkIccKCVHICjAXGQQRwCFUyfvDJDK6spX&#10;5bjbGVPzfMB2wQOmeFyOgYpb3ENxMV2Rsud2773G04RWGG5GRhRnIJPKgsMn3t+xLc+Tey+VE8Yh&#10;b95HG7gNIsjAAgZBPY4Bz90MPlyYQYoDEhulYQr8sfzMFwVJZhnPRQcqB90MB8tEcUiQRwOm3bzG&#10;qsqbmKhvkCEnn/Z4zkBgVXCwTJ5Wye7P7m2XdldufvYw3IP3AOAcErkHbgiDl5Vo/wCu/wDXoLLM&#10;0RNvGGjKt8qswxGd2Q2Exjvz0B3HqSC6VZ4pf9KaO3WRctvkQ44+TJOQVI6qSRtVcfcJoS4m3KzB&#10;m+VmZizL8xPA4zgZA5GOu47gWLxOqxLMWXzFCs0rK7KpByPm5C5DN2OTtxnHBoF6f1/Xfy8xqvI4&#10;W43T/vI5JMlTvIba3BzkDbsOS3zZ3E85D4mkKlo45GWZQI42kG0Y/gDEZcA4RRnJyOVyppWsuJoJ&#10;ZY4vNk2v5JU7eM4OzqCw6KDlh0JAFPjuEbzAQ7zMSJFjjJyxG0fOT95W6kgAgj+8SYByXLp/wP6/&#10;rZkaRRs4+SNnRSzqw3LuYccZyDjJ45BIGdwBLhCIVDRMIx5e9d0h/ec7uCozu+7tHPBVsEEZljXy&#10;0WeW2WNvmSONYiQOeDyDyu7dywPynIOGIfa28nywMqyeXEhkzg7+Y+TyQSc4AwMgMeSDUORLn/X9&#10;f8Ejggimh8ryrYLHuVPMlXhuPnDBemQef4tuOq7qtF/NVkN20UgLufMjDbgcgo2RjGBg/RsgBcUl&#10;sk5iL+YGkm2hn2bsfxDByOBgjP5EZG6W5tJoo5MmEKyuisZI40LsnyP94DHXAJAUKDxyTNzCco81&#10;m1/XqNa3tRMsLW+0SRjc00m0YHJz8pICjcCN2VGeRirR85bViQyrIzBiJD8x3fMAgz/tA88E5PBA&#10;psnmSksI9scTLHvWMeWedwIbgY24I5yAu/gbQU8ldrRXlpDGyhCnyna4x0Ur8jEjA5OM8YPUowfv&#10;JX/rzEuSscc03zNg7PN37ldVD4wTlmXDDBGQQcD7wBeYp4ppFKSNK0zNGLXZ8zA8FSAy9GTkEKOQ&#10;QepZKnkAM0sybdzLu6yZx14VgcqRuGCA3XcVBmlhaNv7JtFXy2uDDCZIQD1CL22gYG08DH8OQakl&#10;/wBf8P8A1+A6O6dd853IWj3LLA2F2kNhiNpJwc8AYwOo2kUskcluGEsUnyqq+XIzyIzDqeG5+Unq&#10;FyCxyfvGAy7hKrXDSN5hkt1jhICc5+XIzkNiT5HwDzjINE88kbPEZY5Hiffu24YDoQDkDAYlsgKM&#10;R8k5ZmCeTXT+v6/4YtSefGsdwt1I21m3Nv3ZjTqdxX/VlgP4doPCgn5lfFJcoY7eW98wqVjeEu+8&#10;klcvtZg5wB8u0Z6Z5+Zq0V1P5rBo2VpI+pTJKHGMMi9FHy9M5A4JOynPKgfE0McMZX5V+docY5/e&#10;fKAuMDJAKgJyFJArQnlfVf1/X+Zb3RpHvisvtUat++hic7ZAD83zAbfub+vX7zZHymeKVoZFJkma&#10;ZpPNdnVt0m0bWdgn3SGEgIxn5cDPVs0zMEWS7LtJGsgVlxuLY3bgCrEEEDqDhiQRkZWSQTec1osc&#10;ay527dmCuCxUpwNzAAquDjGQASSKnlK8vX+vT/hn0tq2mq3RIYW7R+aG2sySDYoUc7duWGWAzwCB&#10;wCTVuL7VKgkvDJDH9wstvvkEecyFgcbvlAbazYPO4jJJw/Lt5FV2E3yyK8cjXI8xiUHAA5b5SMEE&#10;ABTngsa0LCWOOKG0jRpFijPkxK29QN27oB0OBxubnByfvHOZ0ULp6L+r/wCW+3fS+t5rh5lZTdLJ&#10;hsXDyAHcRgYOM4BUlckkDnqMZsRlRFHptybfEY3usMg39csmzOQSpQcZGGY8gZWtARhQ4wq4jYyL&#10;IGj9sntk85A2jJPB5tWUsa7pfKf95kRuvSPCiMse+3oemevy7FJbHoddN80/dXz636fhf9NN9Ozv&#10;5I5lf7BFH5athHwxI3FeoJBXJIGMkE9WAY1p208KHyA0kMMcKqqzLhMgDiRsBclsgAgcBvl3Eq2V&#10;EqCVpC5BG5lVoAyhd49flAIYcnrgjBxVhpnBkjEO0yI1x5MibljVTgOMEhQN4wOANxxwa46kbnr0&#10;IaLT+v8AgHR2Oqy2c8eFj3rN5uy3TzM/e55Xe6YJIyxB+YggsCNnTdeu9Otz9juFVY1zJHMv3vlU&#10;bmHGCydCSSdueMnZyVvJE7sAFeFvuStMRhCT5ZyPu/MW5OD94FRhiL9q0rRrMrRSRhl2OZMlsZJY&#10;jcBgbSoXAHcdFJ8+th4uJnOhzTvsdt/wkkWnO1tI3lzbkbfMw3JheC3BwM8cY4C4GC2LX23UTEu2&#10;TZ9jkPG5UUnONgGM5+U5+Yc5POQo5a3vZNvnR28km3AUxxfNkjzCykA4Lrswh4IcEr8uTrWd9m5i&#10;gnG52XCwC3ZHb5RklSMZ5BLYxwMKQTXk1MOoq6Rg48suU37Z7iGKS1R18uR2SPa37mRGX7zbQNyF&#10;wuQONoUHOzNTWsNy1vdGEKFZsN5fzSFsjaCAc793I4UYC4+8cUdN1MEKVjfzWbIX5cFuOQ+1cYzz&#10;ggEfdzuJXQtpp2f99+82geS20jDfM2VyFGDnjIBZuDwDXnyvE1S0LmnxvG8Mqx8BS8cjRnyz8vln&#10;oo2ghmwozwwAKnoj2VrI0jBxbquVMiqV+XAYg4wRhl+7lsYYgkqCIrW4tpYt9xP+8ViY9u5iRhzg&#10;FjzjYMLkYEePvs4qxBeWwc3sjeY0bStIn2ljxu+VeuUyGQdANuTj5TWd2ElbQq3tsotnW4tY1kaD&#10;95BM7b0yOEYbw3BydpOWJ4IxzJieN2mDSR/IUSNjwwMrb19Dk5DJ1HYMwG2SS60ldPWdrdlhWNlE&#10;duvl7m2MSNo+UevIAAY53cUS3X2gNdkptWOYqudyR43ccg8H7oBAJOBzk7q9oTHTYpva4t/s5+z+&#10;WuF3qu4R8uDuZWGPmO4cBQQVBByyxy20s0Qti8cccmEVFiEm4BSRt5AwCw4A5AcgKoCVrLHYDzri&#10;2jYNG0gYNKMP8q5J4fLZclcELkknCqRUUiNNIzNPE3mMrL5cJG1NwyS2SNq4G4EEg53cr8se0Z0K&#10;UrWMqTT/ALRNKPL8squyQSNnaoJfynLYyVCgeYOQOSFJFOu4LeOLzYpTM3lMlwzJsXLBAZEPI5BH&#10;Q/LtXO4Eg6FzAZY/tc+mwfadvyyO21iRyBndtxu29eFJJXIUmo3Rpbn7aVnkfylaSHaVLtuPztks&#10;FyCRt45DYHUjWNUHJmfcI3nK7+VmSTaqtI3zvvwWwMncgYYxk4+7g8Cu9jFu8m0tTsMm/wC7uZmK&#10;kLsUYHYnqRhCRnBY7D2kltdf2l9pBDSBhHG2TyCrMqgESLjrszjc2MFWNV57KIO0ssEMcibUbyZM&#10;RuoADx/NuJ5VWBAZQqcAHbW0agvUzL+33W0062IVRAT5jKB5cZDOASTwowMbR0AAK/KlTXcd/CBM&#10;sKxYZxHG6+WsTdDnGMLhSCRj5gQCM4FmaN5oDcXCRK0aAM0km4SBmKg4cjgE8ZJwMbzk/NNoV9pu&#10;m3t1eS+GrW886Pylhu49wg3KrhhtJ+6EHJRjgFSFLbW2jUCK97V289znbhLeRmtNSknEEgxJFHGA&#10;CxKZxvypbHphht6cYMLKsLQwwYhyuWVLYsyZcgphcBWycnsS2VIBwL2pM15eIY1jRS0azQrGSoXy&#10;wvmNtZjuBIYDOxSigliCKpzFrRDILhmhkUMu1XcStwduBxuAYZz826LLYLNnqi7xIdRpWLMd0kV5&#10;NawxzxSLMWhVk2r8rskmFUD7u5vmDA/MTjIwdOwmtzJFYiKOSObbH5kTA43BDH82G4wMqCDk8nHO&#10;MaeLyod7/KsMZRQ0MgClVKoG4+dlQFgSM/MxGRkVfs1gaZVhtvLWKYBd0hWMoxxgAsfmUAEEEsRn&#10;kD5qwqfCVGUXqdFperiWOJVuFmb7PujhjUcExn5RuYgckr5YwSRwcEht611aOeGG6uJrfy4WOzy5&#10;Gk2umeqlBjoWAOACwfA2kHi7Nnml8lmKybh5K+Yo8xihBYn/AJZ5yF5GT/FkNg6kN2IzkQOUZJDD&#10;GshVlB3FkyFOOSAAP+Wfy4PylvHxGHi5XRXNG2p1MV5EixrHHMobdFJt4bZjcyqXO0HCYYMDymDt&#10;KlGlS43vC08zSCPIg3xbef4tqEZ53IAo4OFLHAAOH9tt2l8pNrxy/wCphjXasoVdvCgfebbyB9xs&#10;BQASEmt717hvtJv2eXdHH9q3jzZuASoVMNsBZfl6/MRkcbOJ0GtjRWehYvIrCGNpLqGJZFi2Sx+c&#10;hZY2V2YZbJKtnjOMfMSWHymjfXCyxyC/llkWY4KzSY81mjXhi/UfKmOCc5Y8LtFh7m0iZ/s8Ukcm&#10;0yNchgu8BeQx288oQNvOCvPpG88M8Xn3W6Rd2GKxldz7lJbAA42FlGQAQASvJrammrGc6Zz88FzM&#10;Wmadd3mACKeLaqryAmVbqQqKFBLELjAdcJE8+wGTWL5hiPdJJJJtcjO5mByAqjrjDAMzDLbdpsau&#10;YQFMscr7VaRlVmkbyyMgswIA45J+YAMfugotQu7w3Emn3MtncLK3lKAQ6SZUDK5I3KRhdoHUkcFm&#10;J7oyZgoqIk8cNtAwvrQyPDxm4mDc7whbYQ3JYMeFyzYI3cATRR+XOYwsyw/MA4U7/nIVwAFB2ZUD&#10;JJO7ktk8VzeeYZLyORmW4kDSyKqhUL7wuQxIAG4s2ORhtxGCKW3eGRvNgn+bdujiizwuGHYFxyjn&#10;hs43BiOtW2axRqpayXu1JF+z2ce7/VyHbt6MQdwByM4I3EByMsCpa5CWtmhupp2hLSb3j2ovmKuB&#10;kY6kAoQehIyMYLDJgd0CXD3kskZiYKvlp5iqH2gquN2QWOXUMcEEkBhjbtLqaSZvOO5d0Yaa3b5E&#10;yxBAfdkqF8xeo4HP92uOo2aWL8Ims0jENx5McbLPExJVFGWEhIU8njKgdzycHFbFtYmOFbaOEwl5&#10;cyQx24YOxJz0yAAAM5O7iQcYWs7TV8uNbfDEtbnzJlVW3qezljtDYUkEkKNrAckk6unmV4YrS3SX&#10;bGjGb5iwZCOSAQB2KHg4GRhnGTyVJCjEsW9i6W72iTQyCRWEjStj7pGUUk5yfkHAwD6gDNqz0yGH&#10;98j5jj3GbbCGjYEqc8E7R3POCOOh3VJEiJFDEqCYTApuhzIC3z5TJONpU8EjBDkgnCsdOG2V7ox7&#10;tzwyKzNCVV2+bGMg4yTjGdvGeBkg8M6jNI07srR2DZF00rRyMNs0kcuwjCdQPl+7v+8CQMsMkHAi&#10;NpLPeoxKtcLwY48Bvu7twxuO3BI6Kp28FelbUamKHzJYwjfaNp/cMxXceANg6AjOCTyeDh1JWTT0&#10;dZBJZq23d5oKlifm6DnaVyMEAAkZUcYFc8q0jWVFWMJrGSa3ZohJ5ClX2wxjDDJz1PzLjnBXjafv&#10;AZqhcaQ9ysgsUg8xYQI4dqs0al8ICCfmXAViTgZyV5K7us+yylt16d2eLlSeJMfMpOAQcFuWyAfm&#10;IxgVXurG3kg8xvPk8xWKbrdSS+5fmyAMAAjGMAgYOMcyq8jGWHic3/ZMBUxT2yyRvgCNFXLACQqV&#10;3nGAfmHVfmJ3NnIjggWa5S8lkjla3k8xhAobDsSVLZyAdw9AzcjIPJ27rSbiMtLIkcczsz/eUAAl&#10;d2HHQ7mGD0+RSD8pBigtEV8z+dGFjG79y0cbdiASpJwVAJ/urtI+X5qWIM/YWexlyae1mR5ab42V&#10;Rt5ZzGOu7bj5lOCF5XauMEncCOxknhfzbdll2Ja/NKPvKGVk4AAYkbhjJB67hwNmw0exikaHXpHW&#10;zbep+z2qFtxJUE78ZIYnpg4UMcggGO8tY2vFuA6zKokDTspG5Q2eeTwqjA3evO4nctfWEV9XajzP&#10;/gmZeRO0f2m8hHllWkkW8wdq7gSpJYY3ME+6oUE9RgU2XT9rzfa2VUzsmmuJArKOpkO49C5BDDIX&#10;aADljjUSyImVGjO2bb+8HRQcjAwSuQDjIJyGB3ABWqQRTXFxCwuWjVflh87diPHLYwoxkbtxxhQU&#10;II4AX1gHR5tzIWznvEktJLLzwsit5Rt3YwkgEoVGcgArz1Iz/tK0F1BcTlpDLHM2xnbzHz8rKC3U&#10;duBkDlSDjAJrXigWWBbpIvMikk2tFu3hCSuB0IHqRuIG1gWBGaUQLAVkkSR/JuFTyyTGH4I+QZ+Z&#10;MAfNznkk7SRWirMz9mjnby2heRpc+XukLybNu1sDDAAEM/J2svRs47ELHc2DRXeHtXjSQr5cqqGj&#10;jLF8rnBVhgEDHAChjxk10F2q3TRRXv8ApDLMDJPboBI2wncUBOASrMQQSFIH3WOBTNi4dRbxK6Rs&#10;TbxqrrHux8qjIOR0AC5wDyT8hpqtbcn2V9jJy11HHaRFVkYTGfyWy6LuYvE2MYfAzuO7PBwc8xiF&#10;02vLGsyrJlmjVYgZFDBQNzMHUfXCrH/CFYDQvLNXucywlPvCRntzl/4VYcsGGDG3ygjd1IBp80Bn&#10;udkNqo2orLFCWy5J2rjGWAwA+dxA4HQDGirGai0Q29tcNfR7lX/lnE37xkeNmbCrx90A8HBBDPxg&#10;gAwzllBuL+7j85Ux9obbiPkkB92MYYZ2PgllIJAOVv2snmpIJUjmMu2NnaFzIFw4IVyTw4xgEYYr&#10;8vQgNUOEjeJvmn8pA0t0O+X2tgYUFjjGTwnAYkFj2xo4+7oVZ2H2loY3tY9sgit41i27Q2FckEna&#10;xLgDaMBccjqK0MO9lmjkjMWP3PmqoQp22Z4lIVcDADMvAB+8NOH7CsSosHzRhhFvfy1VQE3EnOE5&#10;JztXllcBsimTQ3M1qs0kAZ5vnWSGNpHlyx5YgkAk5IAwVPHPOD2wOLe5kXdvErq1tF+7t1LeRcQD&#10;DuFYDcVwSAQ/cEDPChiaxdZtZv8Aj5dEXasDSGaNmSd9udx5bzAPlBx0VicOxArqrxLmGULb3bNt&#10;yXmkVUIXOCrH5S2TkYBBAVQuWK5oaiyHUJ3lSWNbeTKyswVQpYseWIDM64UjOCNwwAWFbUcQ4yuT&#10;K3LY4a80dZkkghijZ/LU3CeWH3x/Om0/cGVKFOM/xKAVOyufm07zFhjuXYLGwlmW3KxhMuivgeUT&#10;jeV3YbYJTyGA2ntrvSpzb/YSG3wrjLyBtkZHzbSONpRmHIyDyMYYVz2qW5eCOV4FVtxe32szLuj3&#10;IAAG5B4AZmfO1VYLkAe5h8RzW1OaUE/iRwt29hpIW2tNVNxHDGrQkxyLg7sYQYJ5G3gNnaGAwwrF&#10;1Mx/2mw1CAyGRdsj+WJkj6l+qghQZA20g7cA7s8jpde0y3RXeG4kZWZsNFIWU5AICZVfNGVVsfMm&#10;3jksrHA1iGcGG5+1RTblaRbV2D/uyilCAVDSFlKLwArHcDlvvfSYeakkzi5XGV/6/r82Z32aG3DX&#10;BEZSNSrlF2xZbKOSxYb0CnO0jGJGYrt609WNrbo+21hZfs8k/lLlVdQocMwOMAfu8kZB8oE92qS7&#10;uLQz/aLizYNJApkKs0il87CV+YKcKEIXPLZG7PymG4ubeCCYqrJNtXzGkjAjwj4f0U4JR85DAjHf&#10;avdTvc641Ivlu7/1bz/rsyheiMPBbXTTNJ5ZSTy5BCNqv5mXLqeAPmB2qvEhAVW2jCeOKW9juZYx&#10;KqwqrXDSRR3Fvje/RUJ2Aglht+UiQgSHDLqXskVlNJcCGMRtAwXyZZZDCGZ2UcLwIwoBY7d29WDr&#10;tOcHUhezPMsMhlZYHnW8TLrBNncr4DOPLz04dwEAVfmzXq0NNzXku2l566d9WrPt0uvR6Iz7sxXX&#10;2qKVbi3nmZZQxijxvMhOcMyK5UByec55AO5g1TULto1acXkNsrGNW8xox8qCPBTOC21Qu1yu4qE2&#10;qygs1rUlvislhpdtLbxht7xBmfa3mspZ/MHzEeU29ixQoAW27NzwFmWW6gtdQjWCNgJmLGEs2QwD&#10;P/rCS5YYG3oNuJQc98Tal3Suu3VbbtX30srva19RkEelRrFpUmqXUcblpfLj2SNHsZw54AzgMTtj&#10;UMpVhgMGVYLyOU2qJcWgVnjR1WNGMIABXywQcnPmR7Y1DBi4wSGZVdJLOLTY0ccnnbZIYXkh+7gj&#10;nq+MABSpXK/ekwVYxyhprSUuP3V3mS4jmaONjE4OVKn5QSCxxyRnOflkJ0PQpxl7T3n+K3v/AEut&#10;7aPchkdbSPyTmM7mTdcRrIkZBTJAUhIWjWR2wvyonqMsKd7Npd20MXmfvIwDeTQXjqsh2ZDdAw+T&#10;DIxdQT8uGVS7TXt8lkkksmpyHydp8xSPKaZs7jISoZVZsg8pgIdzSZAqrIksEdzFJBHeW8koVvsq&#10;7fJkMisqMQ2CBiPONoGVwQGLmoo9SjHliub/ACve3+eib0e3QLi5V0glW5j+WYGaJtoi8/KbZW5C&#10;vKVL7iuznb8zKXFNabUbu6ktLS7iSSabyY4ZFSSbzMKm6Qsu9pV3RlcDJ2tuyVwsDzWto91dGKeR&#10;FSRrmZpP3h3MchQqKNxYY5DIu1Sw+UESzw21jeGXTxHm3uJDH5MJZQrfciDZ8xhzuBHJxk7mXKa2&#10;OyKt7qXpp6aflutuz3ruxvYI0eVRDdNIlqyxu0bbwTiIdN24FSPvDylGGOcQ311CyTXcF350asu+&#10;ER7gqHbkbnzGCwQZfOGbaxyQGaY/6PZ+ZaOq2628sEH7zcwjSPksUCkblXaH3AHYQFfYGqOe6azh&#10;ktopI4YVuGEMscpjZlyM43K3mDP3gAGOxQCMgEOynGPNovytv/V/R+hLPJab5nnghWVVaHyV8lY1&#10;kAIIKkBivzbtpywGA20ZWotsT3EgMm5WmVXWaY78FpATuZt6tvbcdx9QBlTmG5cO6xDEj8LIyzMB&#10;FvUbS6gE/MJI97FVUMFGd29HS7kmF1dWslpapH9pWNv9ZHbw7VO5PmP3v4vmc7dnysQ7LTSOiMUt&#10;F/W2359/wvFLFG8Li30/ck0US3G4ErLIyb/kGQPnVUYr94NtznI2xJbyS3jX4fzI4hG/nwx8NMFQ&#10;oxAOckEpGpHU+rGnQW8V1bvAVhmkz5TeWF2SDamEJPKYYoQcqUDOWClCags3vmljntZdsVw2Yo2w&#10;YyiqAgOcFsNsCnav7xRg7l+WrHVFb2/H+uqXp6vYe5t20iWOW68q3eVftUcfyrIwJQEDGONpABI5&#10;5PGVSq/2AJmzs5EjW1UNMdkixb1JKvjbvG6PeGUjGBjqWaa1E0ax3Wn2nlrlWg2qUZlwPnO0hAxD&#10;D7pDAMfl5DVVh1i2MiyRwWVx9nijCK0flb8n53ADcBxwfl2ltpOCDjaKK5XzNr+v0v5/5O8l5qC3&#10;Ea3N7Gqm4tyZ1T0Y7m2ZwSzK0pXecyKoX5tuXhO7fGt9YNI8u2KBxGkJBV0UA5RipG0A5JHIHBpt&#10;2sd9Z/OkmxvMkO/upYZRRzl8L5hGMMu3dyvJdTRJcxyolvuVlK2t0FnQggmMDBztAZsE7MsylinY&#10;NI0+iX9f1/wSMXTXMMMkt3NJJEqrGzzNg/MGLRjHyEHgY3As3AHVYHkksw3nWUKMrRuI4o3JbHOC&#10;ARs+UhiMscjIBUk1It3c6fbtBco6uPLaOSSVW4OMscK2MoyqCSobDAZ5FQQoWCRfZ3Xe22PzIzuS&#10;P7u3dtIOCAoxxzwAduykjeMben9P+v00G3sN5pcojltUjuI3VYYl4YMAoBypL7wRHwCQCQAOpENz&#10;9oNrHcwpOsDSfumaNSqZVSV28AvtVTgAHHPI5BHaNatMtjLC67QPOLIOVzuVWUgNgNnzFDfw4ODz&#10;BMD9p2z2/lm4Db9qqwDMc/M5zleck8kK20nGQdEjeN733/rt0/q5K7CKeK48+4aTaA3+lPwWLnar&#10;YwRhVUcbVYE5YIQY5br7PgmaMS7I9vkxsijYMEtliWIPI3HPOR8p21HMZ2umntkkjkkVAypMAHU8&#10;gNwpBOQSpyDjcTgZDXhCKscrwMrTPu2SRMw3HPQZGCrfeyAAOdpFUdFOKvr939dn+YxAsEqtFLDM&#10;kfys3mg5OATJhW4YbfmXdtO5RnkVBNFK5TVltRHHuz9rgDuuQuS4LBSxLD8DkHJ3Fpbsq13ITZSb&#10;drK8DNh8gqpJGMqTyPkVcHcNvylVg1ByV+0ywBmY+Y0lxHtLY25ABPPQZHzADsDnLRsr8yYS20qw&#10;tNHHEiyQhiVZVRjyu5j0OCAGAIHzLtOTloY9Pu7yOFJY3bcuIlljzvXkhQxYAEDnIIIA2/7JdPiG&#10;dp40uJJpFKs3+sb7w5VlZeRypGScqQQDgl39q6nqWmLp2oXrNCZD5KXk7FYwWJbZvG3llHIPr9A+&#10;Zm0XojwdEDSKxYhV4bPUY+p6/wCcURv5PysPRflH3fz/ABqYwR53q33WYt7+p4py28SqHaP5mXIX&#10;qRxj+f8AniunmR9hzRIkWRskp2JZueRuz1/zx70jLk5f7pb+Lr/nP+TVrC5A3ZZuQ3HXj09/r0qQ&#10;CMDC4WNVJUDlRz165/njnHSjmMXUKsUSkK/mD5c/wnLc9P8APT8abwVZpcZz82f4v845qzsj8392&#10;MbeC20kng9cj0/XpSiPauJDwD90nI/H9fzp8wc5CoRW5XpgNuXjrz0B9R6H0FLA8wTZ5e3lflZj3&#10;7n6cfnSiNAN27jkAnPPvj8c96eqIx2pJ97ceoHPP/wBbt+FPmFJjBE4PCZ+Xq3p/Tr/nmpoogy5M&#10;f3j2/iByeefp3/rTEcOrRqPm3DczN7fX/IB6dpQkjkSumMcZjXIAzjjpj+WDSIk2S2mIpWkCmQ7t&#10;/ltyM+4wQT/j+UubaaVleEfvFBaOCTbj36Y7c5OOaZnzYxuG9ByqhuBnGf0H+cmn2jAOuWXBX5vQ&#10;cD9BjuPpRc5Z66jI7VQMso2s3C+ZwD/XjjA//U94nZcuq7eCuBx93jv9Px9jUiQSgf6vIfr04PqD&#10;j+vX86mFtJnyNqht+1iBwcdSBnk8D34OetTzpHPOWu5X2tD9yFev/LRuT6dBxwenr7UsBQDyUbbj&#10;A+Y/eHr3/l6/jK9pKHKqPlaPG4qMnnGf6YBA7c8YbLbvExZnb7w/h5PGemP87vYVSn5krlluETAy&#10;k78KzA7vvHb6HPf0B796m3nazsn3lyvGDg+mOnbpzx3yarlGJVSG5G3nkjpknjrjOPfPvTpGXy9k&#10;Ma7WzuG3jPHr7jk8dPbFUmZyim/6/MkSYn7srbWbMf7wrjPTAHGf8OMipA6JEPKRuMqV/wBnAxnn&#10;r27dO3NQrICTuZmVuS0b9cd/r+Gfm7ZIqxlZVNvM8bfN94Y+XIwSRjvweeBj8qIkkSRyO74dW+VR&#10;u29Gypye2MjjjtnGamhuQXYR7QRg4VflU8cD3OPxxwcnmrHK8jN5iqJG455AHp0yCMf147rDIoQS&#10;b1+Xlst2z2B6kDGec8c+5YwlT7l5JleEhZeW/wBYVXIG4Dpn3HTjAJxx0ekm3aysGZpPmjWPkY2g&#10;A5OOTx1Jwec1URMMizjd5gXytq5BzydoPfnHHP06iTMmPMEvzMmJFxjnngHOeQTkDGD+FTymPKjR&#10;leJPLNuGXKsGCYIBzyxyACe3IPAGSOCIxNO7BDIAqN95l3KOO4IPT7oA785PU1XkbcZXckKuDtGF&#10;K+vBPfjGMcY6Diz5sJYO2M7mA8xjw207uO3HpwOMeqyYcnKu5PG5EoREX5nwu/GEHpk54A4BPI56&#10;8VNATKWWaNPMVj+7wR/s44GOBk5xgc/SqdsjW8n2RDu+VThV5XIyRgH5jjIPtxxwDYadVDOMyBf4&#10;A2wluAM5GFxjHHzd8nHCaMZx7Fhpo7iPbFL0VXMfCbfnPpxkbuvuQCc5FiF5mi80RMEmJWb5cKV6&#10;/eBwxx1J7qc89aQuHK7pWmbyiGVjGNpGCAev+zjocAMfap/K3n7Q9u6txuk8v14zkAZB6AdPfGan&#10;lMJx6f1+n+ZYVYWZsBlVfm+6QvQDHy5I3e+SQfXq5JYlQYGF24baxJK8HcMtxgY6nqAQeARXYRn9&#10;6clix2Rsc46PlevGRngAfMOoyKm3SN+8edWSYSEtNx12ruyOOCx44GBn6qzMZRLdvN5Ma+YytHu3&#10;SW6r8rrkE8jgAkBRtJwSBkcmn2xliEyLI0gChlk2x95BhhlhkEZ64wT780be4Cymfc0imUlRCwLF&#10;ugJPP8RBPX+E897Cl3Kgwks0bGVf9WrkHBXv6DLccnt1OUjCUOX+vmaHmrC7Ri62srgD5CQvOAMA&#10;D5TuJKjnlQfmOaRCsFosMM+3ZkLG8qjaQAMNuO3djA3YxgYBxjNcTOjMIfMwsyybFjHyNt54GfXH&#10;f73JJGalspvPjt2UM0ZcxmQw8bd7HAB4AxzgcDnbjc4qOU5pR5Y3/rYvSXDWxe+e8iiWaVvleIF+&#10;E5HOBxn7m7G7I78zRm3bybe6kRlitSq7ZA25t7gHA5+6ByT8pBA2nhaFrdxuhDny5dq7Y1ZUZcbT&#10;8p2jLHc3BIxnjJOBZJLzyYVZN1zvkaWNvvfL1YbmUEHqQCvGQT0GupzyhbR/1/X4loyNNEypKSjM&#10;i7oYcuMhjk4LHIz5YYkggqOVYMJrbUVkkVre4aSSTe00bRiRxwSEbcpGCc4JJAOdwPJFO3uEZv7R&#10;NwzTMvDYJxIHABU/7hY4GDkYGOgdJeLDbCO8hKRM2Vt94dTGzb8DoDhWJBUgc4x8x2xY55U+bS39&#10;W106/gvQ07jULe4RrgGNrqOQNujkLAn+EgydC7lmYEk4Vi3IUU+3vst5yqm2T5rVdwZg2cAkZzuY&#10;AruyW54LMBtqpNaiFIjH+9UEvufcCm3J3kNhgAXx/CcvkAYBke6iDbI45jLHKViUxKGZTgFSM4wx&#10;baRkn5dpwCqCJHM4L4Uvv/rb9O5YhMyQqlpK0iM77oYVK4jAyuCV+Yck5ycbuQDwtiG6C3hAtUkk&#10;VmjX7RGHbqAAgLH+FWAGRzjB7tVsvKht8RLHIlvJG6TbgzCNdrE5ZVbeAvTChVBPJANS2N3M9qLW&#10;wlbyG2RLMVGAMuDwAQfmIwDyeQNoLZxsYVI76f0+/wDluX7RoZ4JNP07T1aORchI4y8kgDOAFCnB&#10;b53+6F6jODyGu4hK3b+XDuVVLKzGN23HL9Q4+XgkZc7V6ZUNTRYTYTXKxc4YF5IfMeSLAJDMch9q&#10;qD0O3cB121a0+W3ttQt7W4tUXyZo5LqyinWMPGsm9huOWROTxg7PvBW3MBSp8xzyhy3a/rbu/Ty9&#10;C3BdsojFwsqyRsyv5cZ/e/u2yAPu/MMgn+JsM4yrCnLJM21Wkt3VvMEhWYtEWZlDAEnOAzDIDDOw&#10;HcTklNdWwt9RkstMtpTGblmRbgtuhBjD7NzL8m2UlAMKSxBJ5OIUvb/Gbea1ba2IY7dQGCqQFB2q&#10;FY7iFzwcqeT0ESjyysc8Y+0ipJb9/wCtP06Fm2uWktIW1tt0wjkN4u1CZIx8zx8Hbnh1GMOuSMEE&#10;Cri3MoUzsFxID1mUOiv0kV5DlyfMPA2ZwuS6ksaVnqCRK95DOUhXy0Mkj7dvy4jbK4UsoDZY7gSf&#10;lB3V23xg+IzfFTV7fX5PBGmWd9dadaDVP7At/KtZH3GYOYUZliZ1kRWA2fMpzjcxrOWr0MKsfetZ&#10;b7fi7dNPW+1r3Zz+m3MizM5j81nUyQwx5LSr9zaVIIB27/l+fd8xGH2hrFncGK7uG0+9ZIWlWJWZ&#10;Y1VsEHdkpiN8owJZW6uejEnLDJaW/l4MasxXe6oA2AcllGMndhQMlm8plZcDY1iG5u0FxOZJl/0p&#10;t8i3JfftVsnABAZgHK/KSoDFjgZOTRzVKN7v+t1/X/Dq12yuTdQxwkMY5GzEzPnByfkK7iwydrAE&#10;kMYxliSXMsU1sbTzLqWSG2Cxlre4mCLGMMhwNxYBvn6kAn5fUq3TL1bjTWiW7tzHHGsrRswQKnl8&#10;KX3Z3KsPc8Mhw3JKtg1CWLzrsafbiVT57R/anB4ATavyDgjavAIz1zjNc9SN9jllGTk0l+P+dt+/&#10;+ZdimAQHy1mk+eRhLcKWXj7qg5ZTtVflwOcHI21aVQlvNE6AsWHlvDGzYYsuCSQSOCFLHgbcZAbB&#10;o2qkStDCJp0VjsXzgWj3KQu7GdgCKCcKVHoe1m0ijmeZQkMEnmbVhXEjhiSoBKnK/KCeehJHJ68d&#10;SOpy1Ipfh/Xf8LEzTQP5khU+WNu5hL12Y3Nkclm25ztGDt5XOKRZzJFJp0Uu7y7jasbbVWMSHAba&#10;NikggcHp5YCpyMRJd27Su948ccc0w/eXGApUtls/MGHyqRwcY53LkkuYh7RpSoCyRum2RfL+fngr&#10;gAtk87QuBkHINZmfLbp2t/XpfsSKLi7ZEUFLeSVtj+fu/dht52k4IQsh6hT82c7eki3Uu4lFkjkc&#10;xx7SQxk4GEG3KAA++FEbDAyQa3+kq4uUV18yQ+WyyOAWZ2AOwMQTw8f3ss27728b3zXm+P7DJcrc&#10;Qqznf5j7549p+UknGMHnBxhMjOFIklx1slp/X/A39dCzbypHfNEwkaXyx5c5yqsVbCsQCSAwwdxB&#10;+QkgZUGm3QlMchhaPcuAzswVSxGRjfyEAO7LcE9CMkmC3kd4gwvD5cu2NGhmYofm+8EUhmO4sBnn&#10;PHQknovE/wAL/iT4MsLG+8b+Dr7TRfaTBfaZfSQ7VubaVFljZNzdTHIkh3EMBJ82NozpTw1atGU4&#10;RbUd2ldL1tsZy5afvN9Utdr9vXR6LVauxz8eGl+0tIxdmV1VXLFTnjG0ps7HIJx3J6U63kS3tmaI&#10;LJjy2UTXAwuM5XjOME4HzYABUsOAGPKsls8ZupFWCUlFhUMu7Cg4IOSChYnA4HPJOaikvC00dtdy&#10;q3l7jHIwyzsDncCR8oGW45HyDhcBlqKNFGUtPw16ali1SCS5WJI9sKP5bQ3EhVj/AAFyQMgAruOQ&#10;No4ABINSNNHfxLqM8ojG7zZZGPyhjj74AHPUn5SPmIGCCKr2soh2rHCg25MfnAoFG4MDw2TnhiPm&#10;4UEjpWhBE375be1a83bljjEMfmqmNpTKg4ODwqgr0ypAAFmdT3Zfl/W2vn+JTt7W7vzJbWFk0jSK&#10;WaKNSVj3FsgAgkMMbsgZzx1KhpoH8hkuVJbMmDtjYbOAuSxyWDBSTjJw/HzblqOWaW1u/tglZfJc&#10;P524ZZh92QFTjcMqN2MglepWpmWOC6aJ3Escd9mFooxsDHIyUUgchQQCfutgEFQKiXwhJ/d/V/07&#10;P8h9st5bQEDzfnuMsUuiQQS205UcZxjgblCEHjhp1ttjDTWjCquYXmkbEZIXgMANzYLYyoyeR8oI&#10;NQrHbSnMkMkckkZDx/eVsBiOBhiNmSTwcZ3ZByLewCNJAbc7oWS3kaXeoVQrDD7V4G3qqkZ68EFe&#10;fmuznlJ839f5+tvkGbm4ihuWtWYPN5m0yKOdqqVK9ypQLyQoPJBUEK8tawRMLaTEayhC1vIQzsSc&#10;ZHXBHlrgHoQDgjcIR9lFpvWBVDR/vJreUHdhThiuRxlsBjhvmckg5Ala4QhbgXskbPKyXClWU7sb&#10;uMMQOM56AAsACTgyZPt/X6/106D1njAzP5wXHyrtPyfxHkYz97cOWJCsCcYcs3t5UZeOKQ+eN0aR&#10;lIzzxGoIXdkr90AkADOMYEEsseMtLuMKKj+ZMzFZdrsCSMr95duRkYY4IwVqS3kC3Je3ZZAqmS3h&#10;VVx0CpwrcEkAA5JAHLZAolE3prv/AF/X/Dmv4feWJY7iDbIyqAfLX5RiQhG5IZTluvzA5O5SN1bN&#10;g9l5i3cgXybdkO1TjAAyAD+oxnDL1GeebsJluLn7JZtIimQFZJJw0pwvJ3bsY+UEMABye2VbWsZo&#10;2kRCJiv2VvL3MUCAblPAxxtAYnPYHdzgebiKUuY9OM1d3336fK/T+n2sdNbTtBpMtlNP5Ym2s1vH&#10;IrKG+XoHY7G3dWHJMYzhSScMTrsjESxwuBsTzMEqWx8uRubsWBUAdT0bCu+3oLWJ1basqYZoGMZj&#10;jBBAG8cAHaScgEkbjyxMmqX8cby22n/vLVmK25lsUjkhBLEbm3HByG52kgp8gCn5uejTlFtnTVqR&#10;lZPdIphyt60l67bN2IzyoXnHLMeFVc8FeBuLKQu02fNa4VwZdvOIzu3KysXZdvAK45wvQkg45bFa&#10;C3VIWuUB3MzMm1SCuOMfKxK5TOdoOByMgAVYdo7UrL9jxtkbzJJGVjt5yQpwoweuCpO0n66Sl2Oz&#10;Dxjp/W39f8DsSI6pNHDIrb9p2pDH5bDIUg7gpwA2RuyvBBGMkJJFJLctcPbK8bMzNGGVt7MQxXk7&#10;RnLdznacDIBK20UcMsTCGOO4jk5jZuWffjcGBJI2HdkrnDdCuCFso/tVjGjQefCz7ZbkR8qgGBGF&#10;XOc5b+6eDggKdq5j04w5rW6fL8vLs9ejCUTyebGt0rLIWaSPzHZvlbHGcFGOAMgZAPYjFQMogDSw&#10;xb444/8AVs3BwwyUOMAHbuyDjlwCDjbrlLcXUj35EkPn7LxX5YjGWGflDkk4GCMMwJwXbFKa1N1q&#10;H2KCTYw3SyLId+5l3OUKknBwrfNnJG1eSSRCnc4q1CDV3/X9L8NTPitt5bzImZof3c0AUbiW65OM&#10;Y54YEgAZyOouxWLtJGxmdlWb52mmKrtY4OVDEBuMkLySuSSQwWGIpMqxm2WFY2Ux48ttoKlmIAKq&#10;x3MwPHIx/fyLemtBFqAaK1DLiRLjzpCyhQVG07pMKAxUjIUgBRxuOZqXRx1KfPeL/D+v6f3li2hb&#10;zluJmAMxD7pMYZiVxgAEbRxnbkhSBzzjT09JfssYKt5KqwzJIoQttBEYweT91SM5O8HGDuqjeI8j&#10;LBDIreZ/y0527mypYBsEDAYlmI45AHIN/TUnSJZIoTGkjERckLsyc5U+oH3RnO4gc4A8fGX5Uz4v&#10;OsPGMldW6f1r/VuxtaVcsUa4WCR4XVgyrdMAJ1UHswMZwBhSeCGyQuWS1J5iM90tlCYYy3mRrJhQ&#10;CSqj5SpK7lY/3ieWLYzVaG+SeSS+kiht5mwrTbtgL4XPO05z3zgfe3DghnW9y8sE0UU63UhYFTIH&#10;aXbhRtyp+VhgckPhfusBwfm6q/eXPna1JwjymLqjLMZknJMLbtvmTLhMHGGKYyO5ZQRjBGGJVs5y&#10;REJ4rNVK5N1tuDkM3BzjOVIB+Y9id/3gK0NRZFMpULNtV8qky7W6ndz/AA8c9uBncDtWn5MbRNZ3&#10;KnzsFop9zZRvugbT3K85HfrkCvWwsnyozw9uun9dkZ7efIrQ/Z5pGeNgse0eZtyvGcdeBgA9CvTr&#10;V7SISlzCZbpVimYLJJLb7maMBflIQNnoPlyMYJIJBFU4wXkjBMabmLqqxmTnnPHGwc7tyjhW425L&#10;NJYR2W0SmF4921n8snIOSuW24+U/NlgCAQowN2R6yl7tjtlH3f6/rp066bne/D+S4vJGtYisbXAV&#10;vtDQrlf+Bnhhn5sAAt5OR3J9D0q3S2K3iSRLIyh8TS+XtxkgbmBDEYAHXnIIOc15v4AFrBcx/arS&#10;RZreONX24KoACWxuAGWYLxtGQSSflYH1Hw/fW/2MSRhf3w3TfvNzbduMMnXHzFjjJ5HIJr5HN6nL&#10;UZvg4wnh9X1Or8PkSeWfNRmkyJ2k3fuo9q/Ng5zgkgLncxJ/HuvD8bXESyzptzl1TcRv4KrhlUBu&#10;g44wSQxySK890CSG3LNdPNKzH5Z5cupYsVV/RRhf94tkY7n0jSLy6axispJZHj8t2WGb+Fc42cDJ&#10;Bbk4AxjPU4P5znEtD2cByyu5f16nQaMIRsgEy7uQZfvH7xBO5vfnuwBw3IIDtS05QIxblQRIu0tk&#10;DjncFPJOM9j6DHSjTmuTMsdp80cke2PaoXJ2hMAjgD0wcAdCSuKt6vaxRhnS3V1WT5fKjEe1s5xk&#10;cL36Y2jdyQS1fnOY1Lcx7caKlDYzdbi0/wAmNrXTGtxiItBJcB0hdm6fMC2QCuAQSBnbgjIyJLVp&#10;XMDwRiNmy6+ZvlTnlSOvbkAk5Cg8bq3Z7GaSJZBbxyMsTbtrHaiA8gdMDG7jGMAYGMAReOddutfu&#10;Y7jXjFJdRW6LJeLAI/OYD5gSBuBBcqWbknr1yPEdaMrzk7bW00e/3fJW9NBzw8HFyej0sraPv6fd&#10;92hhwxSQ3GG8xWTDSyNIcnHByeSRuxuIHUcHGcV76aaU+ZPcSLuX5pPJ3sjYzuwAQT94jqo2nkqa&#10;kvJ/JlbzS2ekiyJ8gYZwM9uC3BGcZ3DkYoSzkxyKojYNkfMu3e2T83UkfxYAyPUcGvdyrEc0lY4K&#10;0YxjYoGeGRvNmdl8uJR5luoYgZbZ1yTjLEBSRyDktmuP13UYYrdvsxRGkXa0kitHu4b+IA447sOd&#10;wzgkbeo1SfzY5DBaKwba8ckmDInHzY4wcqEBU8g7T95wTxOtEpNJGZCxa5AmnaYNuBXI3YA3jIyo&#10;LYOFfJ28foWWRjKTbPJxVRxpxS6/1/X5nO+JkWdQlvbebGq77iNpisTKEzlguR90kkcbeSM4OeP1&#10;5JLpZZ72aVn4FwflEnU53YGMYOQAOmOPmVz2GqTmBvOvbvy2d2EckcwDjJbn5SChxkYzyCQGOBjn&#10;NUBnkXzYlWNlUyKwXYuORgjKlRwdxByMkKBnd9bg58tjwcd7OS8zldQaIh4nmUXG1Y/KkbfySQBh&#10;OpIwODgB89jjJu0MjtKYGb5cQtJGFLcYyi/eBPTc3J7kgnOve5WH5tzQtHIV+ULhtoJJHAAxg4zx&#10;jggA5y75ZIBMTI8ZVdrSBN2453bd3BODyc43fMOi4r6nAz95HnUX2/r+v67nN6rb74t7BBhflkM5&#10;+VcKrNy3y4Ow8rnPzDaRiuR1aUpqXzfu1GWjVlxsc4YqwUFt3sCNmD7muy1EC1mjgMbxqswbaMZD&#10;EDGeOhHReuAgxkCuR1tVaCaXyxhYUhYL/teZ93quCVb5lY4IGDtyT99lsj63LZd/6v8A1+JjyRCJ&#10;kPnIqpJhcqV5PPI9QcHhexHOCptXGoX09nZWUiK0NrhIRHuATEkr46ndl2bPcGTrnJqFreCZpGKS&#10;Rq6Ik0aR7gnXGUXk8tj1PXK8EQwPCuXVNzMyhiu3cVGBxsJA6YOAMAZyw+Vve5U4nv8AxR/r+v67&#10;M2rF4mvBatfQeSYceYjB1ZWIyflHQ4Zuu0YABXAAsmZLry5UHltt3W671aSTKhXbJPLbjkZIJyDn&#10;gmszTbmSODDfLGsRyy7TgAlQ3XafmyDnALHHTcanmkSQST3Vz+7f5Wj3rt54LnB4U8AYJG3gngA+&#10;dUp+8cE6fv8A9f1r1/S5f066jltVKNb5li8s28SlVB5Xjjbn5ccbtytg4G0Vak1Mlpb1nWQq/wAq&#10;7S5jY42kBhh8HA4HGTjdwTl21zLKTCI90schSOHYdjNj7mMdQvUYxg8kfdDbu/s/tLSorN5a7ZFa&#10;YblbHzfKcgYBGGAUApnJxhsPq/NI55Yfmqbf1/l/Wpee4EcMghZikasONu5WBwDuYts2kg5BILKF&#10;zyErP1VVj8ueKVGicFWTYJFJzkMxfl92CwB6ndgjk1DeaiUmV7sxyL5x3KrFWVRuyCQO+X+XthRk&#10;DgJKytcC1gdv3chhLNApUE4Uk5JK/dBJJ44X/ZX0MPhZQkmdFOi4STf9f8Hzt+Bla7Ndxs0fnLIb&#10;eXG0uqIGL8jcMFi204Ljp2GQKx9TWK68xSkcbMHcyIo2gcckOxGcKwwDgjccdSdCWRJCgR/s/m26&#10;7laTdtUgHqOgVurcKcqemAMvUSjss8lnED5YWJfMIZhnJHBPctyM8EjqoA+pwrtFI97Cx5bL+v8A&#10;J66/mZ94pWeQzyI7LGQqsGGSCdpbPUnnqTuOep5qpC8I3KYV/eRFDj7x+XbzxjqynGOccjOQ2glk&#10;jT+U7RxwKpXzWQqJAVyAVweemeCABySFFVbjUbuBFtp41DDIZtqRttK7QCU+82NvOOMnGQSp9iPw&#10;3PYhK/urX8P6/TQnsr6Q3Xny/NGZEz+7KeZ8+MBSeFxjgEHAOARWzpBYwvBdRNljnceFCfLyRgqx&#10;xgjBbPyhlxw3PI4SIQfaCPLJj2spPy5zgdd3HVR3Yc7TzsWk9tNKl41oqN5LeZtmJB4BQguOpJHU&#10;kg7Tx0XlxEbxOXFU7rRf0tu34HTWd0v2jdNKWbdIIyc/umKhcc4wOuD8+GX+EEE37C+SEtdS+Y37&#10;lnaORgu7Dp/DkZPGMnqrAnHSsjTnNwFW1Z24kDCMYZo2BHzfKzE7ckgDAP8AtbmGnYXl6/nSojRh&#10;5MRzI+ZAQ/3iM4QB88AkDO3cRlq+eqRvc+bxFPy/q/8ATOs8M3Bhvo5ImEUKLFH++VWCKcNnOWzj&#10;acjOM8YK5I6syOo+eDy2iVy7A43MowAOMniMDJxgtgHAArhvC2UvIZLTy/ljz9lhRlchnUqVxjn5&#10;Rt5ADKx4BZq7PTZbVLWKRSq+dMAshQRsVIC4xzkKMADaOuFwTk/H5jTUa58fmcFGrf8Ar+uut/zK&#10;cvkp5YtI1XKswIbcTnOThckfLlepPC5xgkZt3HEOt6pVI1kbdCzNIu07AAFAIJ5OSME8nkMb1zeR&#10;MjGSeN+WKrHcblLqytjLcjAIPQYAYYySDm3kqWcU13b27L+5Vo/PjPC7iq8dGJA6sOOANwK42wUZ&#10;dSsPGX3/AOfmUZRbGb7Dp8+3aC6rGxKodwJUAna4H3eOOACDhitKRYIQ32S1mht5nyvJwpGW+X5s&#10;+ZkjaAcFmyS38Np544JEeKHHlECOOX5ghDjAPPXC4xknGeTnFU2cKVit1ZpZIyiiZskqcr87MACx&#10;wMAAHHG0ZGfeo6Hr01L/AIf8/wDLe3zItG1XVdD1+HWbRbf5lMbR3UKzo8L5WRcOMH920icbTyXT&#10;a21xk64YNRvVuFgAElx50MK/KApViQu7gqORglfu5AYEAalyglLLGXcD5maR/mLMAOcAjGBtA4+Y&#10;ZB5DVmvZTPN5xgbzJGYSSbmxH8xzkk4yRg9BwcH7pz6lOrynp0Za83l/X9f5lARwTwM1157ZIUhX&#10;TMbn7yHceQNp5+UgrznIzDPZxRhoI93mMij5W3bGBb3xhiUB68qAc9RehglSdZoVYSiMcNjko42g&#10;ZX5l29eMDKAb8kUradaW5jgglKbQdsiz7uTjkYG7nYx6cg9jyOiOIS6ncqnK9/6/r7/zyDpTS7jb&#10;2EbOrPuA2oZJvlYDJ5OBgYOMnK5IANSxabp45W3hden32LKMg4HJwfk9epAbaM40DYWUKzcbVkU+&#10;aFfzNnRi3JBTOOScYAB5Ao8sfu5WLsysqMyxtuiHB+U5yNuAOxOMEDcd2n1ydrJl/WJPZv8AH/Mp&#10;w2dstvIjzbUWz3F2mBYKcAkcDJ5OTlgCCSfumrEkTSvLMlurNJuZXxnnH3cYA5PHIb7w455ekEk0&#10;nnl49wZfJ3KJGYlRzx1+XPJySQMMMjL1V9TaFwv3pyHhhXcY1IBJDAYx82MZ6bRzWbrSfUzlU1vf&#10;+v6+RVmQw3Cypc7Uh/eH5DsLg8Bs9QQFYc88ewFcwMkpR1+XyyxXc7YIKHBJzkZHUYBJ7ZBbQtDI&#10;JFeODzE2lo9qYbJGTwB8mBhQVZscdQMga5iV0srcuvnKjDzG480/KSMbsgDgHCggqQvRjUcRJDjU&#10;lF2Sv/X9eZSt7a42eVbxx/8AHv8AMrKAdpHIBXldm0A/3sdOMBZYfMRryCVVXyyyt5fIYAnGNvzL&#10;nkkZ5JJyNpOlYXQdJJxCzfdLSW0jfLJ/DsCgKwyc7Scf3T8pJcIre3ljMUi7W2uJo4Wyy44ZV3Ak&#10;dActkYIGSzAzLESJdd8zuv6/r+rFMWdysQR5Wkj6iRWYZUcEDBJ5yOQMnK8kA1JHbvGPMluTHhco&#10;WztKgkIVHY5JOOMDHUYFTH7HtY+T82fl3tuA+Y4U4PyEMSCy5BL/AHjkCpIUjUtczT+cBGwV9zY3&#10;rggYIP3l6/Kcnrwcti60jOVSVv6/4b+thq2BtvnYp+7bd5Yj8xWQs2FTHcjjnJxnJxkNJY2CST2u&#10;293wwKq/6wNuILKC20Dj5Qc8Agjrk0iwsfkS0i2zKWZlcycvgcgZ3D7pxyV3BunJW5htJkm+3SyS&#10;FY3D2wyzv8qkliMZzxkYycck5ycXVl3MXJy0v92v9feSWlqsTKiB2eNhs+bO4Kv4naAc7c/MSOcZ&#10;FCQWhiJn+T93tbPy4+bCEdOhJ5Xgq+OSXUukkVf3Mk8pEUzgeYN7d8rhmIYZxg5GGG7jgUNJOiGK&#10;aMl59oje3nZlIJfChvX7uABglehw6jF1JGfNLf8Ar+vyfyJFUmeOCOTNxuLny1yqH5gFBbaAd3I6&#10;KCcg4Ip6eQIUk3rCqufLMXyw9CTmNsfKeWB+XK4yF24qpcxvJsiZVK+aNy4Uqr/MTxwBxvIJBOSB&#10;0DNTwtkZLiVDHvZC1urJ80pBKr1B6kKc9cnnthOdyXHz/r+vuJ8NdtJGLbPmMiwmbaSAynqVJX7u&#10;Og53FsHGCskkUqi2mhULDcKWy2FVhjbj5gW689+GPcARrEIHuLi1RozNvYMzNgjOArFfulQT8uCQ&#10;GXpy1I5iS0KS+ZtjTar7smN84wcAN90jHodoJIwKwk2ybaq3l9/9f10J4Va1RYdsiMq/Mu7DT4fI&#10;I4A3ZO/d1Ubt3zYYtaBPKkglkWPkIsuCZI8qVYYySnAA+Xg+YoGONrI2S4YC4h27yvzSMmAjY9SC&#10;RkfdOQoAYZXio9iLZK0kiLgIcq7RiJFULnectnk/dBG7k8sCAEvv/r+tf8ixDdSGfznic7lAaNds&#10;YjbfksGUtxzkLz6cZXcyESlFjSJV/dtJj5vlUkbiGYEZ2pgc4Gectk0+O4vnnQxOnnedmOGTCkyE&#10;txn7oYkcDJBwxOdvMD3ZgRmiSddsmZg5+ZkLbS24n72ckbgQCBkjCgS0Ci72S1/r+vPqyV2Rp2Ut&#10;GsrIo2x3AUS525IydxJyB1U8ZYjnLXihuFFzNb7lRf8AWbj8pJDM/GDnK7uQpx26qrWlEUaqJFMI&#10;bFxtkOyZR1CtwU5xxx9zgKQEVF8tfkuxlpAUkj8xFEjAj5CDg4AJ5zyAvoNuY7WS/r+v687PkgaZ&#10;lgu4ljVtwVZGG0xZVQRjdyeCvDN14zjc9G81Y5WGHVl3SMpkjKhmy3y5yck59eCMZBphnSWUxrZ+&#10;ZuR1BU4kwXPQHCod4x8ndegA4I7lms/Oy3lwgRqwwuxyOAHHy4z/ABYPBxhgVzQve5bf1+u/mSwh&#10;baHzIgd26NNzeYd2cL36p8pH7wjJLAZYUyO1tPJdHYxn5HPnu6jDFN6nZjBDsSV+UcccKVpqzXby&#10;C5WKMNISQrRhDtVcA8DHHALj5hlRkBTl3mSOVuEeR5I2Ah+V3VeMFcsu3gDa2So2r1YElrjcVpLr&#10;/X9dfVjDIb+GFPJ2+YrKWT/lmDlcAbm2DqMAg56ZG3D5LltnnWc0karg7o0whZgWH7sEqeCUw3TI&#10;O7BBqNpLUxGV4sw+WGX5QiKoKkjcQQygbDnDj5mztP3o1u2WOQpLIZOGOJMIpDZU4QnacjbyAQ3I&#10;x1NORfLfp/V/68vJlpSqI2LebzpIwItqozNkOQwY5k6854Y/KSMLmo7q6hbdHNCqTQF/MjdUBK7e&#10;CGyVxtVWByQuQN/C1F9smaNpYo2+WFXjVBuyRITk8ZPQtnJ9mA6se/WGCGKWRWC4EbQE8MSM8kjk&#10;54IJyBnAByq3CNOXNtr/AF/X5PSxZlNx9ka2iuJG3YGZGJYngBtuCcoGzwAx+YHd1qEXYibZZx+W&#10;qx+ZHGoiIeQj7ueRnGFyTyFB5JzUSboY3Ta0vkEYZpW8sEcqhJwufkIyVwP7oKjEck0flo6Io/er&#10;uaSHMuCSCW3OCxAGQCMZ3+tTylxprZ/1/X/DFiTyy8duJ0YJg7fLP7xgp4BxkHuN/TYNrEYIhBWN&#10;o3t1l+7ny42bf9xvmBYbSTnGemOgAxubI0jPJbPNPbvG6+SiuvsNoA9GLcA4yrNtUnhkLwyq0iQH&#10;yQxf+HqyHcdowBwdu3oMnk/eqlE1jHr/AF/X47kxkW2mBN2u23jK5gUpvPUgYI5LduAG2jpsqKc2&#10;7wQu0sXyofMWOMDcoxt+TG35sEHaCDg8gAtUbRxRxNAscm1V/dKq7t8b7i2G69MYyMfMpOcAg8uU&#10;xFQzRyTKy5jZ1EfCkg5J6LtYDvyTkAYOUpRitb/1/Tv6+g5JQHeebfDIqscLPuYPnIfKnlcNjcWP&#10;XGCeChe6VI47dxIwjG5XKDYvJyMnHbPU4zgYB4S1ae4m+0x3rcSCTy1jLfNhSzH5TuGf4gMnHOM5&#10;pFkhikW0SRZH8tfmyGCsAFVQ/UYzgtxzuIHzUJXKtr/X9fiI3735txX7REzbmkYq3KELwckjfhvc&#10;LjOcs3cihJVDSxtlY3iwin5ge5Gwfw8AEAZPQ04t5No1vK8kayKpwGCqxwTzyAeB/dyCDnvlrXLs&#10;skzrtn2b7hVYh14yMn+H+IghRjg57octtC1/X9f1+OkgkVisKPFtO4utuoDKD8wXjJ2H0PC5GDtP&#10;EJlZAIo5LiMRedtTO9+PQ8FflwOu75WXOOg8ckcXzyjbIERj13MNqqCMkYHAwpJ7HGThZbhWePEk&#10;iKoC/vIwUiyEyoBwuFYDkY+ZVJxncrSHFdv6/q4+4eI7Y4IFKsMKI5gxBVgAxADMc5J4zuOGDHgU&#10;2KSW2lXz51tpE2h1hyNhB+6p+bceFJGTgHGGIYGI+ZEvlhWgOz5t0pVoiMsRg4yRuGGPA4GeSSkM&#10;jIvlgRwNCyLbqspIdh1G4Hj+FepJxzgkk3ylcq5f6/4P9eW8gvJk8smKUNlQu3aGG5sBQRkAA/L0&#10;wQ/AzyY1nny0iL94DbjovKnI2ljtPcBSd+eMjNRzfaHdosfu3j2xuQxRRkgjJz82CD6jPzN8hKs8&#10;yDe2YoWY7gvmL83Vsg4IwQeoGeCDtOMqcpcYx3/r+v62E/dvtV45NzSNujMmxmViCTtDfT5QSCCf&#10;mIAqYzKZWVo4VMm3cixZMRyxBP3snbweG9RuBNQrLbXG9RHIqu+AI1BVhwCFK4yDkkErnOM45FOk&#10;ikeLYLmR0mkUyNJCzKN5C7ipIHOO/Ody8DNaRiW10YSCaa38yRbj5o8Daf3jruPALHGd3YZJ6EkE&#10;AN8ieJhIyso3M37pdqouMDoOQcdgW67hhRUcVssqruhZd0ieZhAyBsA9W/1nJ6kjCsCScgBsaROq&#10;/ZI4/MmUtHHG2xkbJBO4Z3Hj7+f4SOMbK0L5el/6/r+ujfMV3IhZnk8z5WZnZuAzIOnTIZeQDycE&#10;jJV7Sq0X2eFfOO5CqeX5m0ZwMZBJXhjxk84Gcmo5GiX/AEnML+ZDkRzSsTMuU+UE5HYggk8qCAAe&#10;H/Y54ysYVMnEa+ZB83HPIKdOcc9CFyvzfKmOy0/r+v68yOSSRSpWd5C3Cfvi4Zjn5gG+8xIx8wGS&#10;xHHeRXuIly8pdjncp5+XG3Pz4IycNj72cnPIFTvbqZm8x2/fMUbcCqg7sY2jIK4YfL32DrkAkKx2&#10;3kmIRrmPLBoxiNizHYMk7ifpkAn6CCHOPLoiCaG5lkkJM3zSBPmkARkHAZsk8ehBJ3Y5GRh6v9pY&#10;5859iKWAYnzVzgc4G76EBucDAOKdHBGkiiCNxCOW2xhRx8uSO3bBzuUseDk1Jb25ms/PNsJF+UTY&#10;I2sCCMZwwUgDpnGeF56gnJKP9f1/kQBY7i1V1BkjEbbodiN8u49AMZHBOFI6DHJGJY4d4WMysnXM&#10;igsTkdAuRn5sgE934JCA1YQuWFzO6+dJjmcsxdgo5GMfeIAweQFVgctwgeGYraG+/eLCdqsw/dsE&#10;OFwvLKOQ3TAbI2g8T1M3Uk/6/q5FbWNxIkkTOCY2QyebGqoVI3bQQDhskYOMnPJIIFO+yedb+ZJc&#10;lcRoJNrEqM9FypIUqODxzyTyRmR7u3cbpFU/uZFi8yMbnQfwkp23ZBIwww3ygkkRTX81reNNtXem&#10;MD5PlDHPHJBzwdoA3Bifl+ZSC/ey/r+v+BoTN9ma585I5EllnYviMvjBJzluCcngbgRuU8DkNZRJ&#10;CkTSrgMuxMEK2COpIG7klcZ4GM5wCK013Gts0hV41jUqwSHeVQqjDLdjtBUHBGVDY6mlku5Ey8kr&#10;M0y+W0iycs3PRiCckHGTjC5GcZAnlEqcnb+v60LaSrLbskiqFjy+ZYRxu/iGB91s9Cdxwy4HIpqO&#10;bSH7GGWRRgyDzjuXgnd8xwO33vlzJnbgVR+02qqGjEb8bEcMsflyEKvyrjnGAxbsGz8xANOl+ylo&#10;Ybi9BDSb49sONuORhQRwDnIY859wWor2Xfb0LC3yQjCvNHtyFaWTy8Haud3UFl+b+EtluOPlDWkE&#10;7rbllH8ZjYjdjAABwScLjdj5sFm4beQK6ymOxylrG5K7oY1fKsxGPnycHleDg8A/M2SKG5/0UKyx&#10;nJjjmVvkAyQB0wcNknnBztyQAJZXs0h0bb4zOkQkYbFmEb7cEKMHAyAx/d9MAlxkj5hTmll/1M32&#10;dWjhHlxr/C3PK88HHB2nqxJw2AWZlnJYhlkWTdCrLtVQMF264AB3euR6AgB8YSeRmhdm8xiu37zN&#10;JhQQQwPOBjOBwnToqyVbv/X9fpboKWhfznDSRyfcSNI9rbQzFl+UYADBclfbIzkF4imkkIhvPMaR&#10;3DMqnfLtB3Ed8HPynhvmJJAAy6JZvs6u0uxZoUk8uOQ/MgULnnIzhvk5yTnk9C0mB4MmWGd5WZY1&#10;ZRgjJKgMRu3Fs4HBzknGF3Mzv2/r8P6/KWNw0SFgfLjj3odrHPHzZO3oCcYHvk4qONEEgjeJQFkY&#10;szMFBPfkD5d2Mggbz0GBupUuGkkVUnjaQ/MvzKuXCthSQc55xjDZyee1OAtzOscSSRzquI1VgJOc&#10;dOQSPr1GeoG2hE2t/X9f12C2ZXnjEz5eOX5jJGFaUYG4FSepABI5b5WA2kHc+1t3EccUnlbnVf4W&#10;IYKylfm25LYd87RuGeoygDGiWW3WOEqu+Ntnkqy7lPOzaApIJ2jI7ccdKktGVrl2hyv7pA0ihVkG&#10;F4CnAwcA7myOu7AOQEyZbaf1r/T9SSyii8/Z50ca+WFaWSNl3YBDZ+U5OCQMYB2Dpy1XBaqo2GdW&#10;8vaceZ91DtYk7hx/d4xlt38JzTYY1eBYZ5TGVwv7zLIFBVMdc52bME4xjnG7cbUGqqG8+ydf9IkL&#10;xyKqqAg43F9pIOMg7RwRhTtytZ2OOpKTd4r+vWw2C3vUu4zsmaSZo5YrgZJyDxkKoIIJxhVIwOM4&#10;GXIslvbK8ALKodpGjxnbxwF4THy5xg7tnPXJj+02dozRouPJVmmk3KzhgAPnLAHbknJ6AHkEgYjl&#10;lb7XDZyW8TZjVZnaNk+beV27cZxwQQQOcg8qMS+xnyylrb+v66X+RY2GIsmYxIwZtuCzOwDBvlxt&#10;O7kADgnYSBkgumQ2s8aJG2edytkxP8uVVmD5Zi3TORkAE4GRC+ql7eGKR5Ny4SRWmBUxFSNrKRkk&#10;fMdpwR0BJxmFbwiFYrK4Nv8AdlfMhjX5EG8DbweQeAXBHbcW2gKE92XYVCIqztujLHbJDhlBXCsA&#10;OOigHgHIIwCdwLvthkA+1eS33X8uCQgM2NzbtxGzHzrgfNgjcOFrMfUQ6ed9lVk+cSR+UdxON2Vc&#10;ZGR83XOQOmVBCQPcPN9nnnVnjkjUS7iVwwJPTGDwDxggnHdTVKI/q71b/r+tP08tC3kNth7SQFUM&#10;n3boHbt5yfMPCszquMZOBnuSRi6RJzEJCiw7PM3KXLA/xsxwjckkcsEPOACpoWz4l8xfJZpm2KVX&#10;cpYHuHICrzyee2M81YjxG8cC2/7tC8TfuwqvkfeOdpODjk84wcg5QzIUoWf+fl8/kSo7ttErKVeQ&#10;A7ciIfIQCDuHIBDHcS7nIJyGFNjUS2rXUiFdq482RG+TeP4WUYOSPmJAyCoTgE0tqY4oFVYWZdw8&#10;ndJht3D7jk5wWyc7skEfw4qxbMyyRuYAVXcJ1kXescjEgsWByytvbPQEqNuccBMpct/6/q+34a7B&#10;HOPMQ2hSRcFmhaQN5gywAO7cTkKCD0G8Dg4xLZm5t9pMDMojULFHt/1ZKhiRkcEkYHCkg4Clt9Ma&#10;G5aIypN5y+T5ccsgwrKF5+6NuWUZ3Z3DcCSPvM1haFsSoi+WyllhtwSzbWABBPOd2wdzgZHC7puZ&#10;6f1d/wDB8u5aglGDdXRi3NNtZmQjI3gDaMY4H8Sjg45O450YTHLIo+2R3C7d6M1mrNAxPygDb125&#10;yAvDHHUKRkWUwOyWyZZPlUybV2FGx0BxgjB4bPKsevUFrq8kNpGJICkyOD8uWKEfeUNjIPsMgENk&#10;spFZSRvS+L/hvya/4Hy0e5ZytJEupW1ooVWPlRqu1SxCsVBBAwemOAQOOQSbFrbiQsXjTYVEbPuR&#10;M/u8krkgklwNrZA5BIGAaw49XdLv7CqRs6bguyMp5mOdpAGfvflzgKFGZovE0yS77RmPnqAzPCVV&#10;ei4AJyykEDjklmzuJVajlZ2060Yy1++3S79On46anSvIzXuLiLy5Wx51rGu1oXUrg46nluBhgxOW&#10;GPu2Ir+a4SW4gv8AepZTJOGUKuc4yMLg8k7TgbR90DC1zkviiKW2ZYo/L8vrM33VAG0MCecghFPO&#10;d3AyEqQeIdQvbqO4WS3+0SLvduiqm4tgjJ3IvDZB/u46MaxlTPQp4yna6/rr6+vbrc6i1u4becT2&#10;9zNbsLnfD5MolA3KMNvYhXwRggtknnAAxVw6vJawZuH+eNSvykbgTuVQGI5I4OclWLqSxO5xxMN/&#10;qRWOS38zc8JzI2OQA2ScDJA4+8MkMcAkGr9rLfRqY55I0CxzKX+1bkKsHUFvlAfO7bzkZZcbi20c&#10;86fc6PrF9l/Xr1/FnSzeNE4E8MwkbKRo2392ASAw5+ZBggjg/OABgBTI3j67WRYbfT1SNropJD5K&#10;bFCkt2JbG45KhgflIXIYEczbxwYWORkjDfu2DMMplguOg3ZPGAPmySQpLLV7SIII7UR4nLfN5e2Z&#10;lVhjlwQuMkc7iQQGztPWsXRp21Ry1Jy5rrv/AFbXp/W50Q+JGr2sIiWH/RWVzL5MjsWjA3bc5C+Z&#10;g/8ALMjP8WcBjbi8YeKZpmv4JmhRZHCHaih328fOH2jqFDBiv3sYB5yNOt4DK14pZ1j3t5zKE3ZC&#10;+YcDCgHK7QSDvDY24Na1g8FtIqI/DTqIZtq4bJHHA+fAwCef4l28fPw1aFKO0UUlUl1/P+v6t0Nj&#10;T9Q8Q37raXTzTQ2+Xjjt48eXtBB2jOSq467iT5m4ZO7b0Gm297ANl4zeco8zF1N5hDhj85YjbgEq&#10;FJK5GAScAnAh1GMKsksyszMxmjZiArByihcAgfcK/MF+VRzjCnXttXt7cSSu8PzKXEixqVX5dzEu&#10;gUKRvy2Wycj5nB3jzMRT920UVKjNySaZ0WlaTpuIhPsnEeBIjARSPH8xjbcUByRzkMFxs67uLcXm&#10;IPLa2DbZAZpFwqTIMFiWypwyr6fPkgjJKrkWmo2lvcBY23yQ7XdUXOzGGAwNuMt2xnjJKjg2P7RS&#10;BGtlLovlyBZmjCFVOcgfKRzt3hk2gkkZUb2ryXTqX2OqFK5oKsrlLOGaO6dmkAWFZC3IbHG3HKkg&#10;sA3XnkA0kNwL61eexmLK0Z86RcKMZA2EkjsVHyHJ/hDKGK0L29e4eMxlmZRuMhRtqMUBGBuOBypZ&#10;uOgfJNNW9jWGI2toV8t8KzSbVjGFOcFN2Ru4xyAxJAOVCVOTE6fKXmuXnyumRSTecvytNDt8z5QP&#10;LYI2Ac54xtIOPl2gK15h9p8iedHZdo2x4ZZQ+4EgfKrKPm5HXbnDAVTS9smuoXNx8scYEv2qEsY4&#10;2+/uVj8oXaoOCSOVLcGoVvrkWiNdHdG6skMM0zlfMJY/LjgHcM5yOchefmOii0RJ9zTa7llEiNIr&#10;BZAkUiRBnYbQFOM/Iu0sSnG0Z3AkkmpPq/kNG9objmMMrNOAxTAxGAMmQDoDkEkZxk5NJdZRjGsk&#10;swjj3J5s37vy1DD92x3BgD8vyMxycdmUrUnu2aP/AEGFLdlmAVlYqJAuPvbtpLgbW+YjkZLYckbR&#10;jK4cvKXV163VfsVvHP5ca4YZiZVzjPzAHfhj97GThWwVGTWn8T6dHNsiXdJHHu+0rnEjYJDksRu6&#10;BuQd3IwSWU5N9JqBnktxbAskjJbxs2SuHP3iSCp+4oXlmVDxlTinctd3FzMXifCxsGY3GQpBYJh/&#10;MYpmRRxnCnY3cMNlCxMpSUi/rGuM7SxuGRljx5nEePnb5echl5A2jGd3OdpIRtYn+3slnp8LSLI3&#10;zJsLug/gySNuACeQSoTJxgsaEVleXMzWjW37t2G3EIy3K7Pk5IAKFgTkkDOCAc2YLe+kLWc4jMm+&#10;VmWOchB8paPOBtZSBk9FxtK8hs9EZcqOS8nuzQthdNCub6T7zfvPLO2VgSC3zg5Y5VgGyAp4yRtq&#10;1bStqBhDhXWZsquwjbuAwAAwIAZwc5PzHqQM1FBps4uftc6G4VY/+PeZXkZF5YIx7rhXHKl8R52K&#10;EYLdtoJnsY7eB5LppFd2jnZVZuOXO9uMkq2ctjcc992M58xt70dWOTzPKO9JGdpts3lsCsbOo4TH&#10;yqBgEKCpOdxymSb1vPc+Y9o7JF5jP5LouFRSoJJO7PLg/Med3fA2ivHBH/x8xQsojVSxYFUbdlgW&#10;3DOWBZQxxuwOOCauKxiAmulRWjYmNCxVt3AUAZCoV6g56HJxvOzlqNPQfMWY72ADySn+pjLK0fLH&#10;gBujAbs/NkEZYNjBYlljmit7ZYYbdWhX/Vv8zIy7j97aACS2R8rbcnqpAJfF5/nwlbyRbnmJM8mP&#10;HzMQeFPRgSQpx1xhgYnhuoFXy4P3kcbRNIWZlbAVQGBJzw38XzH5squfm5bI1jMfNcukcoluW8sZ&#10;Rrx2jGZG5YYweCTnlc4JIABw0V5JC8Mlu25m3SRviMI0J+58nICHjHBGdy5ByCDyXY+VdqpXhF3R&#10;5LcYOQT8wGzAHPRjtYHayl7S4iWRiwhlkKTRxh3Ej87GAGGYtwx5G1APQChbjcrooaklysxby28+&#10;PcsbQxA/KXLKRnKkYB+VQAN6qcZ2mmbmAzrFdCSbyo5IlaOYjLFTuZcthcABdxLAltu5gCW0rmK6&#10;uQq7nYSqfu5AZThSn3SMA4XcMErgEAgAZtxeNHqjSEBpS2ZGKsEKbt2FAjyBwOVXJPIA+dW6Kexj&#10;LfQfb395B5Ma3ku6S4+ecAMF2hVwVwMqi5zggrli3RTVaO6Fw7BRP91V8x2B8sFQQG2ggnYo5w+c&#10;5yDgUOsx8mBbWbzJJvLSERt87EAk5LbSMAkKOgkOAVYlmyGT7bDJdXG7cgVvNVnVwAcMeCAMEnhe&#10;WxnkBzoVzKMS8NTicSRSXMlvJIwcrFGfmbb87up/1e5wDt+6GOOCHI3BLLNAqy3hT7VG4VpEBCsv&#10;djt9CANoJwV6455OwlhjaMPdN5jQqGkgm2IuFKZ3A7gcqAT8p7A/M2diy1YQtAWnh8g7vLkWPAjU&#10;I3y4H38ht23qhwM4zjGtTiVGV9Wdhpk15eyqzRsrMzSwsqqyncQ+QOi4XZncSBuzyFwdrS7tU/ez&#10;LalXh3fMpbaQSpbBG/8Ah65weOSFyOQW5vYd1yEEkixkr5cxVlx/BnGQWLbcqeuDxnDdJpFybZ4Y&#10;4JINu5GjCnO0DIAKg43ByhG3I+ZTz38qv7qNacrnS6YQjedH8xZHSSNbj90x3JkjBGRjHYNzkAsu&#10;K2tMga82xW0ceLh1fy4zlo2VjnafbB4DEk8qBya53RbiBLRiL1mS4VgI0ORxn0U4TG/kcENuPfPQ&#10;6RqNxDcNNZzLbSCQHzGn3Msn3CAcr83PLYG7OCOuPKqTjzanbShoaMNvcwyec9s8Mki/NEybnBUg&#10;BdnUYII2+pfdkdbAt2VI4RLH8snmLIm3CjCj5f8AZJUZDDJ5PJGBXt5TeTs8jMZ5vkbzRt5z93bn&#10;rkbT82SWIz0J0oJZ4Yd5hdpNu2NmZVDbcnnkfLgg4UE5yO2TxTqK+h2RipRKy2E0SKyR/wAIJjZi&#10;yyEMDn5l4OAgA4UgYUkAZguLOV/3P2pdzMoMgjLbWG4lsAbeeMjp0JAAONaO1t1k8mILuZvmZVC/&#10;vN5UkrnqQD0HB5PXhqrbyu32tfuvIrrJGCE7Mud2E4wNowOMEnIJwlWaE6MWY9xZyPNJMPLVvPXa&#10;rMcLuO3OMA4OAvJGcnIBBqobdgEb7PLjO5d8TMPM7428kDgkg4+bnIBx0LaebWXzUjkjeKZRIykf&#10;KxKg578kuOeOeh5Ip3emrLd+dKq+RJFt81tqyFfnXYecEY3AcjIOMCs/bCdHyMgW+2ZrgeZAVkyp&#10;jUMp3Bf4Qfp2Iztz13VVm0/Yy7Wfad28TNny1HBOPRdwHynbgHqCSd77BIZTNNI6wuN6rIzqyuMh&#10;1JJ6/f6nG4uSDuFMlgPeXdHvxGrqhY7Qdu4kcEA8E9Aec5OajWMZUeximxmhumBhZJMqsgkkMihj&#10;jGX53Abc9yRgYYkgueBzamO0imd3UpGkOPNKj5trfM3ABPTkHJwcDdrT6dP5sSyhmVZGVZXWRvky&#10;vGwYGcZGO5Ug5U5qFLONWLEblVQzLt3Op+bCDHVmOBn15yTmr9sT7HUpm3QbmA+d1dEJYPlipwCz&#10;EgcgnI7+hLVHPYieNZ/u+ZznzH3EhOTjGCc7c7edw3fNyF0RbtJPvncM8K/M3lhmVtyng9ePXgkL&#10;gYyAVjsBHJ5dpDIyyfKrOzcc8Lzj+Ekc4ICAZyxFaRxBMqHN0Mi+XDzXsdw21mIRiQ6t9/BO7jav&#10;zcDnaQMdDVR9Pjjsi8EBCyK8b+agxkD7vOWPHquSFOR82a3ZbOOKHzNrNJwvkqyojg7hhSBxg4A/&#10;ugHvgCnc6fBDJJbpbsC0AiiTzSGQB34LBTk7txGN3A568V7bmM3RlHcxntEgDBYwuW52yZ34U4wO&#10;5yv3QdpBIOBkCtcW3lSoC6tJIwjY+YpU4BJ5PUYyC3GdvG9SWrZubG3uJGtpJEVcN5PltsVoyqgb&#10;+fnIy/3mP16oCa3JTzLaA4jkDfutv7tWAJJyoALLt6fKdoyTgZqNcmdBcpkXdpDa3EcFw+5fL8qR&#10;MjAPzcYZgcjBwzfdAw2fvKskEkSbwsymPcysjJIzj+E5YgDPJGQAwUsxGci4tsY7dbWdPKbaG2Zf&#10;AAH3iCRnqeMZwACDuXaz7PNBKkp3R7sOqxxjaQoA5C4VhgE4yQRngZyK9sZqmQOkbbYGtGRh88gb&#10;JMbHe4O7neoO3CkbS20nI5ZrW8zCOXy1mVNsUi+YSDh2/hbkDkLwcLtzyVzUhkhiSGOQSKke2OPy&#10;eTJkfKQ7HJU5TOBzluwBMoXy7dbOS2do3kzcbBtYtlQ3GQSOQMA8HbwANoXtGPlM57WTMsyXpk2O&#10;ZWkuBtkO5eCE24IXAwpPVmOOQBTmjhMpDoZI2j8oxKCrbOQd38W4Aja2Aw2nB2gZ2p4V8iYNbKkg&#10;O9dtuFV9ykSO3JCYK88E4QYzjiOcIxaaWMru28MoYBSPvuSSCcx8FiR93nG4nSNVkOjqcpqEflRM&#10;0qyBY43LHcMLyWzvLK2wNyQSrfIOMFa5HUrMJEo02VVZgke/yRhI858vJyoO4DG5TxH8vLAv3eq6&#10;Y9zEv2G1ke5Mf7sW8BUTI4YHheQAGAzjAPT5VC1yesWdzcpK0KSTQmNhLJIuBHEzb8BgD5ancMZ3&#10;BmUja2efcwVU5a8XGSOL1zUNXsSvlWnltHELWON5N3mKwXBQEsOVL8IWclnByMBuN1x7hb42QtWu&#10;G8+XzIEQlsNnc287VRnyuWU4X5iGB3F+81LTYym+6Ezbl2srRbzGuGHllfMCEOAAq4PIYYGzI4vW&#10;tJS1iVLmbClY0aaOWSQwyAAKFYlwGHLc55YDBDAt9VgasNjjrRqOPNfRHK3V3dXcjalHL5cdumIz&#10;vkCyABgZVKqSuXYrj5Qi4yvHy5F3H9liWczH93ld0zIEK7WAOMkZIdccks7csRuY619A9sqyMsu7&#10;hTukX5Yw2w8Bvlba0gwpJbBGCGyaFwgjhmUJcblGfMh24U525VQxO7JdflwcZGAWxX0lEwcXdvv0&#10;7+X4v100MvV5TNdK72Kr/E2yNV37n2yh2DAS7WBLHiMbwQ65QjM1BLuW3hu7eCNopJJlby2VojMo&#10;gO9sSfOGKkKCeSC3ygl61Lpt8cltbW0MzJIq/ZrhHUALnY8wzzxGFKkBn6sRhyMi6t/tGyziazaa&#10;WHbkhOdqhWV8x7QqhUG9gEC5ILAYHpR0OvCxlyq+lur80/Pbq35a3vpk6rA80UbRzxtmQzLI8zlk&#10;uNyqWdkUfN1YgMzZ24UKMnOul+0h5rdIPmt2DXH2jahyqEbkyrIWxwNhyXXG4HzFv6lshuJZ7m5V&#10;C8yfaGmSSON4yI8s43lSwII25OPm+XDnFO4laG98m585ra4LSSX8MbMeAxIXcQSSMA7flYtliQ5R&#10;e+nqelTi4aq+l318m+13276aNvStFqKani9ur5T5r7leOIvJG3GWCnDM2N+WGVbPOSVZgkKYf7Hj&#10;3yvMiwR2kbLMHKkgbmUbThkwVOCyggjZkMTUNQma4uLt2HmMy3G+GNGVw0ZwcFiOYxglhx35Kive&#10;XFk2lf2Ot3KsfzrG8bE+SPLHIyx4ADDbuwzozEkFCNuU9ClTXMrbdt1bz0T+XXoTSSvcG1t3gG63&#10;k84lpA3lbmGcEEl8fO+I+WwhUkgCqd4LNLiO9W8gj8mRRCskbLIF42RqMhfn6/NkBXJPJYrJLqE4&#10;ijhu2jkVt0zSSKeJQCzxj1UqUAAXKBy2NwfOfHFcX4kgiVgyqYVvUj+bgbmXdu4G5mZmHK5DAN0V&#10;xPQpRitXp+uuu+/pv69bEqyqqoqQQr5ZmjRo5EhVF2ICm1A5Jfbj5R90tkllY09ThH2VWuL9jGIR&#10;FDMwXfOMbS7My5G8ZYkkncV3AAZQN4128s6zRszM1xM0OGLLsaJFPO2MnqFGMhiSQRtDLiZXLS2n&#10;zYuHd0T5VLlQoICBTHkA8gZcFQAx5GqO6nCUZL+v69dL72WtlnvYJ52kt7aFHym1o5FWS4dlLs+0&#10;BXHG0hW7qCu77tV5UjF5HcW0BtyWllkuI43jB2nmPIA5VNuTtUEqwBJHLkMbzfLDH++uFE0eXG2M&#10;cFUAAXLYHyR5c7du3nbVEqmGnsMK0bSb40lIWZdh5K7OMhuv3QFxuXANNRN4RlrFaeX9d38v0kfU&#10;5lga1jkhut0RVfLYLmVG3A/wh8ksQcFsMuRw60+4nWT93JdeZGJWkWSGR2LIU+6XKgqMKuCQoIJI&#10;IGWWWTypMyXIFxJFG0MyyKsi3EmcDYpQk4BLMzE5YMxGCxq9r3w98Y+HLVbnxL4RvtPXUoRcW8mp&#10;2s1r5iF1ZGj3n5ogVbEhTH7zJxuIJeMXY7adOVSN0tFvb+kl/XU5+W5kuoTcpArN5CPPuudrSRhM&#10;c7T8oQEA5wzluN9Rxyz3TtDYRSOrW0Ylt4WVVlDNHHvUbTwDk52owAXqMsbQSewkj1K6g8nY8eI4&#10;YwGXa+9AVG0b/lZvvktlskFRiG+ltooyztA0ux9u68lZhHne2wlc4IDJkhB8pK8Pk6qJrTveyX9f&#10;f/XySIdzm4jR7FtqtGVt2Y7myxVOSWCk5UZIwUw3zMVLRxw3PnKxnkaQxo+WzhmbGVVuVQhTxnMe&#10;3cDwpyLZTiRZWsVZtzkuuVjG1VDKwVQWOOSu0kMo4G85qq1pKn2OWZFEchmjkRPOZVAYnB3H5cN2&#10;Byf4egq0dPLF/wBX/r+uyJYh50S6pcW9myBo9y7T5bttkfOwqFWNjnOcYB4VUKqW+Yl07LeTyLt3&#10;fahHdHPVQCW7urMAMHBCbQT0dsLzvLbapd2F05kfzWMMAQyuXAUq6/cI+Xa+Pvk4x94xRSeRbRwW&#10;BfylIEEvknaR93IB5YkADAyVHOf3eaqxryf1/X+X4qwkTzwTw7kkk4MissZ4+/8AOD0O0FWzyU+V&#10;c8YFZ9yeW5VR+7I3PKTs25B+8C0Y3Z7Eb84A5BmbbcnzreN9txKVxIF2Kd3yrvYYIUKdoPzcFRjP&#10;MNtOybfsdrLE32hWRt29Zzhtg67cngnGeC2H/gYLitWx72sdkggfG0qqeZIF8yLkcEAsSS3yuNrY&#10;wAMk7Wjtki2yQXOnTfIpZVaRlMh2nKDLEZCASDI4yTkjFPliuntGazibdJCu1Vz+92A7eFbjGcnA&#10;GB0xyqxXkP2cnZLCwyA0cjIpcCQYRmYcj5cjceSMbVOFDubR+G1/6/r+kxivPJ9jWdGVppCsa5O7&#10;GQCc8MOHBGdxynNRxNc7FvYYPvM/nRpIzMA0ofPPT5tv3WDcBsjkl1oYku/KgaFd0bFmGNzgHO0l&#10;lwV+bDEbRs65wQY7g226Eb1aSGRoNwmPo65Xodu7qQBjIAyCKRtGKvt/WpXlmmgTzkEbI4YsrMHO&#10;8AH154A+ZRgB8ZBxhLmRVuxCbi4XhijsvzI5JABX8ASvoWP3iSZrueCZpvKSNz5eZ48rEMDcXDED&#10;cATkbQccr152suTLBc8ebJMqyC4kADbs8qSQMhmPB78ZGd1aGsf6/r8CFkigO9VWNm+8I422qT/v&#10;ZLKMrn5eAcdTmqrW8kdnIxgjZWU+ZIy5CrvXOdxH8eBlcjPGfvZuXFtJK7RpEY02gx+Wu1dqnAfl&#10;SQeWwSDtOOcDmFLxkRZhJErN8yLjaEHzAD5SCwA+XOQc5+8DyGkbrVHjphWRlXk9m+XcB+OOPT14&#10;4pwh3KSitzwGTj8D/kcUjFcbyqk8nCr8o55+vbntj81SIPuDtu+6rNxyxyfryB9c+vAquY+m2iNe&#10;3do8JCCW53AHBPHP8/w9qfHAsgKv8vzZKLHn5vz545/A8eqlJBJu+b1XDDIB9uuO3PXj04UKWLdt&#10;vHHr+fp/nijmM5cwxoDhW2HYVxux1H/6+Pz6097Pyfk+ZSvDD7o9QPxP8uKkVVEXlt8rNypGAO/P&#10;5f5zxTZfLWI4k3HOVYc885OO/vg/0qlIjmlchkSRVYgjdyVGSf4j37flzz60strGf3jTbdzE/vDj&#10;Hrk/59unM8CEbYkTDfKVGOnTng9PT04+tPuD0Kgx8KGHGAQTx+Jx649TmrUxc7vYz1iU7di4bB3Z&#10;I4zyOoP/ANf8cVJtZUxn5sH5d38J/lzg/wD16maGSTBPzLuO0Yxx6kZz3HvTUR9uxtzKy8sQF4z/&#10;AIn1q+YvmuSRW8iuhkbnaVLFvmxkZwBz39MkenWtSC00GfTpN81wtxHIQkaxZjEeDlic7t3TjHIP&#10;JGKz4TOsW+K3Py4Le5Azjv8Al16e1XbWR4o2jlkHK4+7ye3vn+ZA68ColOxy1eZx0f3f0xIreHym&#10;dUZWCsyMsZznjnkjvnpj8elWrcGOLzSOWVfL9mxwMcccevTGetNtfs4UIctnH3cKu7d3JznjB49s&#10;jjNWI3WPc8rMGHzbg3Rv7vfgA/8A1/XllJnNUcpXEkjkfzFyzcFWR8LhgQD375OfTdz0OHvZRBWA&#10;iPBAC/d+XDZXpwcA9jkk57irFoJbaJV3t82NqxyDcG2k445z29jnnggWI3aJl8lwN2AdsZwcNnHu&#10;MZbcPfGMHODqyjscklIxbnTB+8CDCsflG3BPIxxkDrkdDzkgZxitdW4jKoJD90c56LyD+eD1x6c9&#10;+gOJI/kcfLueM+ZgBc7flxj1PrkgcnlTTa1hC7o5st5hVlUk5yG4AwD0ByeevTnjopYiXUUa0o7m&#10;P87bknm2KGXbGeu38eeOeT6/XCoVWNWK7VZmCbnHoOPXnA7EdueavT2UiBfML/K+WUYw+cYP0I44&#10;z744qE2zwQBjwpJVdq/n9RnjjPJ79K7Y1FI1VSMiMIyKA8TbW/1ZYfe5+nzH8+T1HZw3wt5qhVXO&#10;d3mE+3btjPX654xT/KI+RR8r/Mp+8evYDpyMZ9fww+WW6ngjjkT5l2op6Egdv/rdc9ccVpzE8wW7&#10;G3iLT/LubODjaVHUdeT2I7fmRLC8SwkR2zLt5Yx5Plr23ZHUEdz9305NQRwOga4SNlVuGLA5PXOf&#10;fPr/AC6DOEHmxMS68x5Yjbgen8Xt0znkdqZm0pMuQPuLPLOytGoO9fpggk59lHOOxPanW8yREbGA&#10;yVClQPnIP3eg7Z55zjiq8bLhkhKsz8R8jBxjvwOv8XscnrmSNVAZnK7RhVZeTx34I9OBg449yZaM&#10;XFdS1ArPI1pDa7FLHZhSVHIx83fG4YPU545ajzt6tLcMvyLvj6PGhZQQTzgcKO3PvxUKFlTzJhht&#10;2A2wFW4BI7fLnHynHBz2Ob99ZpFFHe29+swlTcerSbyAWBzgnB5LcA546mps9zCVoyV+v9fiMYkS&#10;4MONmJNvmBWIByQd2eSQDxnaV5DHOZEDgZhQsxyI3ZS289cjqOhyMHOc9yKqNJHGjB03LwiqJPvZ&#10;OT15zyR+IODipT5Sws8k+B91o2YZJwOSMnnOM9zzgDmgiUS0lzdxNGsc0u8LtKqRkjqMEE88JnGD&#10;n0OSJpLgxz7IUiHlYPmMoAHIxzgHp06AhVwAMA0UZXfzHk80RsDtbO113dMcYAO7uRke+asK8tqO&#10;D+88rDeqcHjuCcg5HXGenOEzGUI38yTnzf8ASIfmHy884AyegGQB1K99pHynmrEDQxwsUheTy1w3&#10;ykL1XAPXPoOmSFOMj5qtsGgMYRvL+ZkVVcDY3UewGRnJHzde3EsSrGnkMz/NuO3ysELjBwDweFGf&#10;UDjHOcmjOcS/FKjRNM0g3RKyLvj+Ujbn0OeGcjIbg/wrkU5pZYZBBfpiSRceZEm4cHcoGT833QuQ&#10;cdDzt+amG2L5008bqq7pJC4DHJJJ2k5J4bGARyMj5hUwRdjR3C/vNzY8tQoXjByzKOwPJOM54OM0&#10;cqOWUEn/AF/XnqXFe4EcZkvVSMxspVrgjZ8pA6qR1ypwR6AKGy0kQiTylErNGq5US71BJO7KkHjL&#10;BvlzjcuS3YVYZ0X/AEq4SOSRVZWjll3DnPGAd4APPOTy3JNSWfnoojihV28sCRdwYO3zkjbwO+Po&#10;cj71ZtdDCUfdf9f1YvKl1NeKEnGfLbe8nzZ37u+MEEueeQpVu2AZS15bBreGHy90xWSCTcGBKsAP&#10;4RtAU4BAwGOCVVmqq/Koslwyqi7/AJocggHG8sTwCMnPIGBgHIZnF4rJWto2bzPs48vG1khCn5lI&#10;wcncMcEhsr16meVnNKN9vy/r+vxuwW8lu7taxwqJLdkby5M5+Y/KQOCMK4PuG5wuF3vD3iOwh8K3&#10;Hhi60PT7hUulMM7Qqt4rbZFaPdldqlQS0Z3hmIPbYebmSzjhlEd/H5aqVW5kYFNqng4wTnoBtOcY&#10;x04tie4kLI1wY1jZZGjkmwflVTj15OMBWIGcDG41EqaktTlrQ9pBr8fS3/DW0NCS6eT7Vf2ySTxs&#10;y/aI/L3qE3K54b5guVXuSAN275lNVopFiikmjijj2W2GaIuqorOm7btJG0lgOCMh+M5AMeyaFpcO&#10;sLfNuSbcoYKd3XIxj5QQScgD7uMjc8A+JtY8Nag2s6XHG0NxZtb30N1ahoZI5U/1bbk3KrLvXdnO&#10;0MNxDc5SjK2hz8sacG1t+f8Aw+xDsBvBewWUxjkkVWkimUN8rAZVtxIPBwvHGMN02yaJfahpsltq&#10;ckvltDIssI2oyqTnZMQ/ynDIBuwoxgEsQwWjdTWMl2NRt4lxMwe3RgTtjUKdpJJySHH3uu8Z2qua&#10;ktbgWlx/aQjjUspJWRd2+NgIjlCdzH5uBnOAQAMMa0j7uqOeUOanZrddfy3foa3iDWrfUdUbUktr&#10;a3kaYSTeXglH2xZAI6BmYt8xCnzAcls7aluSkpgQhZFaOOMW8p4wNisu0fQEKSWf0wRVUXlpE0cE&#10;s2/94PnkkwCpfLFSjLgZZsEYxhmODuAlsJbhWEV1O0ieT+92whfOz+8JCAfdAfGMHgBtoC8Yz5pS&#10;uzGNH2VHlittOu3l/k9fxLOLu1Av5laFo7cuskiSKxQoX3AyDOQSWDA4yd3z4zXfxePY9V+H+m2W&#10;s+D9LVrBZo/7cs2KT6lHO0zyi4X+NQ0wVcLyAIwWbaV890831oyXcKtG8c2xWVhGY+7ZYYA+91GA&#10;nJDMBhZJ9X87TYbeRnT7M0m5o5Mp/Dk5TPyDBx124YHcNxojKUNjlxOG+sWho9d+vXbr5fN6F20l&#10;hvLZmjXbGIgkc4g5MWdu0spAG5skjJBbBBP8U9neNLBd3cWq2trJcM6w3EjczhGzHIVySy/Jxndt&#10;CkYcjJz4onWVFYbQ251aRQjMOd6H7247kUfMQOTk/MjC1bT38l0tzetHNI0eJN0jOQSudpLcBjtY&#10;jORkHdnO04yiRUgtfv8A607rW/UvM0VvqEkcDTwrbwEDzNzNCC0bAkqQASgztXAI24O0AtMkskrT&#10;k7W1AKhmW5/1qEtwjHBZsDb2UK2MABlIz7WayhtUM1wFiYFLhoWPnlWJaRpOqqQj5PG0NnJC4U3L&#10;a4mgaMoscLs7/vFb93EoURhgq8wxuWdS2e25DniuaXY5Jwsv61t+Nn21f430JpraMyGGEbFVdx2x&#10;kiIkDYyj5QAu5eeQORwgFXbC8AlkVFhuWWJo42fa7JCfl2/M7BFIMilu53ZwwJOdZyTxjzJ1tbBZ&#10;lElujTNG7rG23IzJ8ucOhbjONwGOuh9qim0/zDbS+XDIzxyRXBGc5CgAr03oW+X7zFOuATy1Froe&#10;fWj9m1+n/A373Vr79h898ZpZnE0eLWbyWZBsjXDeq4EYwFB6nKo2FApjzW5ha5hea2Ubisu4eYrc&#10;BVJyNm7g7ick7SVHGS4QLeGKeNpn8ttlv5R3NIyD5uuSW3FcFsHBOC5LCOZntkbMcayRnCxqozuA&#10;JPGfu4RRkdQxwSrIFw5TKMY6W/r5f8Acy2ETm2MNsY5oHEitHsVT82cdd/ysmMbduwYwSuJ/MLXD&#10;B7sowB8tvLXdj5TnAXnMmCRgDPf5gBEkenJM7PH/AKll3pKpZwz8fKM8IDkAckEZPLYpyvsuJI4p&#10;l8xpBtDOySMoyBjd1c85bqg+cIFVisyiKVn3+f8AXaxIoupLVjY2Mgmkk82XcxBkwpHJRehPI9QQ&#10;V5LEdV4h+I2rXHw70n4fNq015Hp6yyLp91MzJbyyNGCEHIYeXBbKu3JQjG4qDjhxEksvlXNwivHh&#10;ZG+ziNn6jCjMnyna5Ldjjj5sCSSV0lVIPMMbFim5Dh1XJBO0YbOHGOBjb1DKW7MLiquFpzjB6TVn&#10;6XuZ1cLGtKPM9E+bruk7fcnoSXgMvlySrJu8z/RxDiRmO7ar/MCPmff0ChuxyS1B8p42m0x0T5lU&#10;+WjbhgblOzI56HlunzY+dRVe5d8fYY2VmiRraGSYHADEk4LDO0blznPGQMA7VZcXjrEuJpH8pljj&#10;8yRcJIRuxkfLgMXLc5Dbfu8Vy6nRGnJpW/pdP038y6bmFZG8sPE3MSLv2sZScYzlQQCP9kdCRlQK&#10;nivWhSO5Sfy40kNxGxUbolRQwZfuL8q/N1wo2kDqTkxXEf3DCWVGkRpB5mJcleGQ8fLwGHy4PUcF&#10;BYuriW3t2dbhfMkjLrJLlc/KSCCcsMEhfmJyQcYbOFdkyo6pW+/+v+D+Jp39+/mLqEl2/mTRs7Nb&#10;yFi4GSTz14VhkjGO3IUOtZbi2ma3lvYXMe+NT5jIAxOcHnqC2cDnuOmDS89LdXZZ/uzLJHG+Qw2k&#10;lsEN8+/AyTwAuFBJqWDUUNqsaksFiLMjsPlP91OpB2lCNqng5+XBwpWaOeVP3bJaf1b7tvU0ZnuE&#10;gVdQeGPERdZ9207xtK8bRgH5CQmcYTP8OZ1Diy+0Acn/AFLRudrADCrG3yhOCCCCCuwHBwSK82ot&#10;/Z6pOrTRQ7t0zZOz7uWj2hfK5JHt0IO5QGokrSZSNpt0RVZpLXyQyjGVCqVCZDYwDjG0A7T8vO0c&#10;fK+XXTV/15f1bqXoPIm8y18+RmhX/Uxy4bkNtRmwMDLYHUAeYeN2BZudKuLfTrPU01KxkLKzrDby&#10;CTyWBkAEwYARyEKZAr5YgcEfNtzpncN5Hns1vGjSq10GCtwxPyjCnsD2JduRuABPeNJbPANkkhJW&#10;NZB5mGf7zL1IAG/5TwWJGMqVUjcnl+d/w/4ftur76DUSMos53bkZWtW4V+MfdUqSIwRw3B2hQetR&#10;+ZDAk1rcOzOsccgVn4AQEcsWJUjC/NuwSSNwzkIv2lpJlFn5Uks2G8yTlvl/dnsMlSOMAgFh03EM&#10;kuobsrqV295NGJgJd3BYFOc5Gfm284OfmYnitVHQ2ipX+7/gf1oattqNz5EdreM08KySN5MsedhQ&#10;DeRncBgMuV4OVy3OCLtnpslxPGViknKwvM25fLIQRv0OW3ArJ904Y5x3BGHp4FruS0upP3jKgMKg&#10;rJwM7SAdw2kNgnG1jtx0Glps0E8Km3t2uUyPMS6UDyyxCgjb9zsBuxneQNxIrOVPmkdHMqdF2/q/&#10;5dt976m02YrNbxtVWaJpPMkjWR9qSKQSW4CkEDd1OSBgkANTTeRG1iuYjI0aR+W1vtK7ZcMPvjar&#10;LlGz6AADPIE1oxsdPtw0kN1bvI7TR3MTCaJ8DKeYyrjjGM7gvIVtwYtn3V3bXbR5sY4Zdu7dHj8z&#10;0UHO4kHnc+MYHEVqMIR03OLD1KlSolbTv5bWtv03RdEkMUclpIW83cBu3jeF2fKcEDILDGMfdzna&#10;SM6OpRxacnn/AG+BpHVZ4TZoHDuzcnIA3fc28AgsnzH5W25tqHjullv5ZCuxmkaMKSu4gFdrnC7u&#10;nCklQBycKLk00FvevZyyTP8A6OIGMcYUABj94K2zbtyWUEgDcCQRk+VU0kfS4WX7vXW3/A/D+rDj&#10;Z2cN2Ugu5IpG2ysyxnqxHKljwOUUcMSMKOuX2PDXhbVfHlx/ZvhfTWurqaMzEGVQJgoYsAATukwj&#10;BQAcLuwGYrWCJZ1WPzJbeFTt3RtzubHJBIOCwU8427cY6qzaOh6hDBqcOrNDukUSvbTRyKzpJ24X&#10;JG04AxzkEEZYKJlGUonq0ZfvFzO+3l+n+fzFngulZLWytE3mHbIshfaWIBCbE+6oVs5yCVI4VRgz&#10;3sdnc6T+7imeRo5BdRPGjK7ofNyWUjDAHIJ5Vk4BP3oReyz+XdzC3aKO3wkMW7EW4MybSzEDbtC4&#10;I2nBG4tuNRXpZrVk8/dDAuZGHzfuguVOBnGSBjjnnleRWXLqjeUebrf+v+G7ditcwSpcfarM/wDL&#10;FW3Q75FGGjAB7jksQvO0hiOd1I95HEq3MM00Kwx/vNxMaJKWGRnnJzwMZPJJIb5BJdwecTayq0ci&#10;/Nyu05LbTIWPXG4/MOVyMgEEUXNmyFWt70tG8YM0keFKuyZO4E4yCM7c4AI6nG2rXR5+I5YQv/X9&#10;Pp+CJ4ZLU6hHNKwQpHjdZMBja5w3ZSeeByBuUZ5xW5pVspghma/+z7rjNvIyn75IUBWC56KVOAwx&#10;tOOormot91P1Y/xiGIbmDNgLtUsMsCq424J49zW9ozWtrbi4LI/zKrOspUkKRg4T5h075xh+CcV5&#10;mOh+70Pl8ySjFSn6fhtd6en9M1gq2qSI1+q7mxAN28Pxt2nnBOeGHRtvIxTrm4DQGO7mywt49pVS&#10;jLG3zbdr9fkC4xx83BYDNZ9rctKkkn2ny1hkYxpICQcLySx25+YuMA43nA25BLra7SD/AEiNInTy&#10;1dY1YbmbCAk4bcw2lgVwMeZnsK8KVB812fF46Vqmn9f8H/gkepjUZDnULlWkmMZljVmf5mG4SBiG&#10;ViTja2WKggYJJrJkupbpIZ7S7VVkdSku1trdBwQefu4555wfvca2pXVy5lsCnnpA+yM3JZtiqOUJ&#10;wrNgN22tgAcYGMWR42mXzPP3FcoWkHmO6g/MccqxAC5GQ/yjriuzDx5TGjHt/X9fp8xkktosqpGx&#10;bc3mkCFAY1A5OM9duM4IxkfdycWbVmS+W3tzMsjIoaGYN8zYQkHHIyAMKc9QAOSBVkjizHbPHGsa&#10;7WaNY95diXXOwnJYD8sNx6TWErzMtvOJI23Haqvtx+7b5gvG5gBnJ4+bAI4x3xOrli4/L+n/AF+u&#10;vdeDbadbaG5s2uGhjjDyXKqyRRruIb0CAuAT03BWOCRgekaVdx3MzC5kkj8uRY9vDySADJRlUKcd&#10;c5wFG7oQc+Z+FWe2lmFrLGswCoVtWCtIOULLgASH5flIPJY5UA133gq7jl8uHz7MNCy7ljkVgFI6&#10;biCpVihQ9eUUgAHJ+Ozr7Ujaj+7lyLr/AF/X6dO68OrOXW5juJGWQkQhZTmTGR2OFbG4DHXjODuU&#10;dz4cdEY2dzcyLISm7yoU8uHjaA64BXsOmAf4TtIrg9BKNIUa+McqqBcNLJ8x+bgkAknuu30weCFZ&#10;u50WcxwwIVWQGPeFC52N37ZBByOx3HjnivznNpe6e9gYWSR1mmypKB50m1WUCaOSMxtz95SCcYJ2&#10;5Gc59Qd1bFxGwtY4zNHH85WUNgJhuAOSPTk89Fzj7tYunSNBBmeFdwkUlvOUALt2hc8ZO3Izx9By&#10;K2A8AKzNsYuF3JHncx6bhyMnORgA5wR2r8xzSp+8fmfSYaF4tsgLzGJTa27KDGyx7I2UOpTaen8J&#10;UZ57jkdK57UfKaTbEyyKu7duiKFWOQRx83seMdu6tW9MWlt442jkkkWQf7e89c/LhifmbHoc5PBI&#10;ydQErHzAeFbqucbSPkUEnryrADnJHAwQPnalS8rjrU/dRkar5El1uMLRNFHuAzuaFTtH3VxlSAOf&#10;4fkUYGA2VcRbmeRJlbLfe4ChVI5MrBgygEHnIwRkYrW1CHy13Rysg+ZWyrZUYUEYHXnK5yePdSay&#10;7qBmYyEO7NEWhhjkLHp1BIwSN/UEZyG6YYe1lNb94rnmYiF0zJ1O1nZh5Yy4bIEgcsjE54ypOQdv&#10;rxncBuYVyeoNbNIkkeFhaeUhlRYy/wB5C3Ur99TuYE8rjnIUddfwln2siyM0IHysVAVjwwbPzA9s&#10;fKPTk4w9bVr6W4b7NHNLcTbpJFR2DvtUJnZgEY2rjOTnP8Oa/UMqrxj8zwsTTvJf1/X9bbHHaxHO&#10;lurLp7RySKPNeNljO0Hb5YJj69fTaFJ+YHbXMX6OFMzywhYVAjaaTdB5RYLnKfdB3R/d2gqN20Ao&#10;o7TUEtbJJ5g7Bfma4Xlvl3MXByrDnjJw2Np4OeeZ1qFUmmup7ncUWXd5O3eFCYDgiRjwNn4dSQM1&#10;9Nh8RayPnswjrc5S50+6ULLAqKGbCGO3OTzwuBncc5UDcQTwOCzNgahAADLHdeXGVZgOgbEYXJJP&#10;JCgHaB8pA+9gV2OqpbzI0UHkzCSQhdyBnkXGc7c5yucg5Iwo5JDVzWoWhkVpblSsqfIy7NzBiSCF&#10;bs3BOWBIBYkjgV9Pl2JvUSZ5sVyyucfqC7IoykTD931XIYJjHJUjn7hAJ/hAOSFNcxqa3QEkkcCr&#10;cW8byx+SuCFJ5K/dxjn5sAnCk7flWuu1aAOs1vawqqrxD8zDcdvB5A3nK46jaQpIJGa5jU4Y3maG&#10;Bo42m8zaI5A3l8gbQ2QSMlSTgAjByACY/wBIy2qpWPpsvmv6/r+vuOf1KGzjlZEdvLXMjbWZMYG0&#10;9vkITduYK3Ta20gkUdphj+0XiyfK7NCkihRgqMkA9VPG7aCBwTuBIGtq9oHu0nmtVjbIb/R1Xyi3&#10;BHTB6LgbmGBzjCtnLtZV37nebaFDBdu0p/y0Iywz0yxHzDHTlgB9TSlzQR9NRlenf+vvNbTpLS9s&#10;JppraQ3DNEY7iOQH+HaAVC5kOAy43Drtyccol5dJJJEB+8L/ACtGxPES7Mk9l+Yk5z1AwDnNO0lU&#10;KsixrIuU/eqzNs5OfwH3BnIAUjuu5FFoSnlP5uI08mGOM7dmeu1sbiRtOScfNg8sDR7OMjH2UeaW&#10;n9fpstNP87i3N9PCVt9zRMcw+XGwzjc4CgcsMhmyAeUyMkhg3T9XOna3Y6jPZW901pdRTDT7xpTH&#10;KytvAk2Mh2nYuVUrkRjnBXbVE1mFWSH5oRNIS0eeVCjHJUfMBgjjrhsYyFqSTBlks0K+crjEbtjI&#10;yCdvTOSrAHnkDGCM1UaEb6GtOmr7fh8tf12L+u6vBPqd+bO0it7K6madbUGTbESQyfvHdjtG/GWZ&#10;iygZY7hnNW5t7hVCMqvtR1WM/wCsYKRjOM55P3huAfB9BVuJrZ55Ix5p3R8RFTkMNrbQQMcttAXH&#10;3j3IGYY7obZoWkTc+NrQxlVUYIVe6jhtozxyAM/Ma9GnR907KeHtHz/4bX+vkXJLlxbNbwRF92GX&#10;a20FmUE5YDtwOeSYuAuQBn3U0xs1SGP5TIu2URHay7dpPTB4AGM5GzBwABVhLgo63qxx4VdqySYd&#10;SeCFYfewT2yXCgncxKkQXUiSw/uVi8sZLIGBZGIJA47YCAseMcZHUd9GPKdFOPLLb+v6/rYyr15F&#10;jcvbSKGYru27fkPUHIwPmOeOS24HnNQzC/ljePznPlNmZVUt5alh84B65DcsMZLqMndzc1CO4BWa&#10;K4V1DAMrKXVlPJA4yxLew5yvGAS281jU1uhD9p2tHa+TMIT5e9Cpwpxt8wdBzyeATuK7fWp6xPTp&#10;y2sl3/r+uxQt43kby0kaNpH2vDG2GVtx3J83Ug7euMn73OBWjpN3FDEZ2ulZFbI/fEKoyAGYckEn&#10;+MMcEAY4IrKt2S43C5WTEkgL3GMZ+XOWzt7NnHJXeASOlaNmjyzMIUZ4/M3bcZAXOM9PujaeSuTn&#10;pxwVIXiVXiuVqR1Gm3MkN0qMP9Xu8uSPK7F4J7n7xD9zznkYar9pI8VvCtrOv+saNW8lWxgjBAB4&#10;JBGWUnO5OcEE42nM8kvyw+YrHzGjZlPmcgbvlC4weSADj19NyAeaf9EVlHzeSzW+/bnAb5eARyrZ&#10;bAIk6Ht87XhyyPm8TFRlr/W/+f8ATNizu1gZbC0aSFfM3RNczeYvUqshwAOSwG4DGRwWyQNhLrUL&#10;218yRztmXbIyH+JQcq3J3Zycg4K7jjJBJwLGWGdY5pSwEkoWOPCsNzNjesbEhejdSB75OR2uktDN&#10;uW3njDyKdszovmSKYsAlsjdgoG3fdGMlhnaPl8whyzTPmcdJUdbf1/X5GHfSai7fabiS6aTyFd5v&#10;mbaoI5BbBK8Y6tgHcOuDl3NrD5Mwe2jh3bmjZlViXIBH3QCzCMljn73HAAGOlmhjif7ZG+5Y42Lb&#10;jjynDAAtwSx3EjODjd7FhhahaRxFTv2sJJEmE0hd2X5lCfKxx93Pru4G1eCYWWlisLVjta39bf13&#10;+ZmyXPllr5ljKeWIvMlB5QMecBRlQQD0xgYUAqSIzcvGk1sblt0bAfvMhI1BYD5em3fu65AAOejE&#10;zXcs1vJPHFefKGZWWaTBJXJP++eMcf3Np5cABhaedSlmyt8uFVHYMQvClFO5D19Aeh+41elF8p6U&#10;eXlu/wCrW/r/AIBWYxLEkhH3m/1k2Nzs25c7uFzk/N82cA8nLCo7h44hMLQsWMbxqzw8dM56ZBAU&#10;nceMoeByolFngb4pFjVvMf7Q4O3dt4UPuwcknHHLFRxwDDHH57RwLO22fhvJwqMzMCo35KBcDqe4&#10;Oe4raMmzaPLvcJrlVhkmlvJxH8xmXLMrKwySSeu4AEDuBjJOVouGuH3u82xp2k/eeUxAY7RvwTub&#10;5eCpHTCnPIBGlx5O/ZJE3nOfMVSoj6kJhVJQ7QCTyccetQ3LxwW7+XDGscbJFG0nzLF1GNwO0sBx&#10;8xGBt5wRneJpFLmsiS4iMVwss1qZCVVtzHswABHynIG0ZwCSAB2oMtvHEpvtwkjy6xSoGyxyzDPP&#10;8B37erEZ+UA7YWZI2me4dlmYieOOSHYpVhuU7myMbiMg8ZGMsQM1jeLcfPbupZZDH8vzFiMsCCSc&#10;kHBzxyeCQNo3SZpGm5R/r+v63RfYDdILctI+XDFoShDY+dvmI4BLDPUGTAyCTUVsLGWFS0kfkqu9&#10;l2sAFyCHXbjGMt0KkLj5lBOIBeYtGygkZoo5hn5t6BThAemMtjA75HUHFm5kLmMtdS5jyN1wyO20&#10;bS0gB+70z8xPIxzgmlqHLKOl/n/Xr+oqeQSzPbzHCeXJ8zYZl3OpywGCvDnGMkDKjAag/Z1VWG1Y&#10;2bEkfmKqyEsCd64XnDMfo/OBk0QzS2xklikZVhTPmRso8vJ2kAcfljfnjrg04NdLceZBcNHKzBIZ&#10;I7hVyc8qOMt/d4yCyntwEZ9f+D/X+f3Ik85oC0ZRoWmMayCSTG/uxLMoDDbnOQuN2MHcQYTGY2ZB&#10;CrFhnzXWRj0A3Ank5YFivfI5+UikilY3EKQSAMpVmXdleud5YZwM4bgELnAbawy6WCUMdg+RYmXc&#10;yuoRVVMhgw4bkfIoBX5l6/dOYEuV2/r+u35liZRHbss80iQlVD3DQsq7tqqrHDc/KDngZDcnawNO&#10;neWNxGkBheNn3Q+YWMSHLEkqowSxDNkjoSdxOVi8qR5o7eKSOMLNkQo/zIoX/V53DqR984AxuzhS&#10;VdIIlSFJZH/d/ekkU8McdOflUgg7SN2Mlsj5TmzP3dL/ANf1/wAN5uNxG3mXRSPlAjRpuPyh9nzM&#10;wHyfKy5JABGeRkhrB4o/JTztoXZ8zbu7YAwNuCTkYySQcbuTUkUV79peI2jebuRVkWUrhsL5eOuT&#10;j+FRlcrjGN5YmHRorlEkVoxFEDk5G0/NuH3yTtIwArfMeOSM+axOn5ef9f0x8t4suZ0mU+Yw+0Yy&#10;yJlyMAZIxySckqd7ZyM4fHAPLuEgijmVZCJtmOU3KCJF42jO3JJJ4LEAMRTHS7uIGiud3mebiUgf&#10;e+ZM/LtyDu2kjJXLcYyAVjlmnkt2hnEkayZErYJ2hz8wBbBbjjaTlguCBgGea5Nvd07/ANa/h+gr&#10;WY/dxXCfJ821ZLfDbz97H8ROcZUdTznaGoWORvKW43SRtueTy1PmSBQwY7lA24BOA3QvtO48MxzC&#10;LVLQqFjiVv3attZ0wQH5PB+YnIOCBxuUEq9ERfLmlLLtlDGRcO3mDewRNuM/xjggH5SNp+/PMHvK&#10;N3/X/B7/ANWkNvKsOTcStbrM372BQYyxAVdo3EZJ4wCGO7GQSrUyGZdq3N0J9iyb445JSEi53gDc&#10;NqjnjJLfdYAZAMcRs1b+0J4OW2v5/n4HDcgZ3HHI4HQdVHylidPsqpIbfyotzeWscjfK4IDN904z&#10;tCgD1yBypJYOV7P9F+v9Lp3ljMwtli8qVVUu8bSSYWTB3HHr83Yfd5JBwQWyn7P5kySGN1Zx8ytG&#10;cn5S2QPlKsMnGQcdflBLXYSQLFJBtMgjG0udsi8KqZU8IUXIAxkAH7uctS61C4L3800m9gZJWYYO&#10;doXGMH1K4AyOMDGQZBRvr/X6/wBfhJODbpJPGWVTmRZGVpCSDvy2QCQFwSdvfkDFLPEtoskfl+TJ&#10;G0giiIwFXZ8zbNp6AyZyMZUAjjAi81khyrYZplPyrG6H7zZUZw5J6ZyGKjqdtL5zRQzRWkvkyR/e&#10;fhWC54BZsZYkle4xkbckgzLUOV/1+v5dfkPQ3CSRCaNkaRtkk0ch2lQu9eeT0Tdhh23YXbtMaSzf&#10;ZRa3fmpFHIfLhkVnjQDO0t0AO3dgKAGAOCQMU6cwTKohhh85Vyqr+83DoJOVO0j5TnvuDNk9WrlY&#10;I45YnHmJ86/LzuI4I2DLfOVIBBzk45YlRiNehJ5zMyzwtBDH9oKKnmb4l2n+F1yOF3YIwPvE4UEV&#10;DstlnjQrK20FfLbsMKShz1wx3FRzk4GQopolu5pFCMPMeOMzNJu9cjdnI4c5OSfvbjkMGp0Vxa2c&#10;hkLqq+UpMm8DKgf6wNk7M/IoO3DYXG5jTsUouO33f1/w46F3afykgWGOQs4WKMOzEDeQAuNxCrtP&#10;PXBz0otZlV4nt7hSqqitLkOsaqR0bKjywU4boTnOCWWo7Vrm2tzJLOqySbUZvl27fug8nGzjnrkD&#10;ggnKjSrb3H+iWMm6FnfyVXBJGcqOCMZYY4OApHApj5b3S/r7/kNeG3tt2ntapD5bO0lvdKMFQpCk&#10;kYzzzwCMfMeTy+VpY7vN1csuZAbdvM2nLAYkPzYOcnHIBAK5wQBTSWJ7FYrKNplS3Uo0EbKNuAcK&#10;oBVWOfvOoAGCQGXBswNfF1a3ihkSPEqm3PyoPl+ZTuAwSu4Bckcgk7gaRpKNtX+P9fn6AskNwPtb&#10;Wqv8rebM9vujPQhjjBxgI3zc7m6dCRJUaOSVfOWOKQiQuyJyVUAZOeTycrgMCGJTIFV1dNjDevAI&#10;8uWPYsY3btpb5cDoeBgll5y22mlXDLDsdmYkRSMu5YQSxIztBQk7RgnIwVORitF2K9n/AF/X9dix&#10;NPIHDXNj+82g7lbe/BJ+QsA2ME88HKtndg5h86NrV4RO03zEiMKsaJvUJyFVurAjGc4yFAByXFEM&#10;jPFCE3SMI2ht9wUOv3CVG0MAAAVwDsyQRxTktXWBZjMZF2uImaRRK3yR5Oeo7sM4wG64AYgLlVr/&#10;ANen/DkaxxblCQGRn5WQQAyN85y2cknG1j1JGM9AcuEF3Cogntysm3/V+USikk/KCxIODnGM5PJA&#10;ApZW84EyWUbeYqurRALtGTjdkHPCDDABSY8DPQofLlDzW0isscamRZ13jG0jOVI6dcA8hTkAjYAq&#10;8uv+f9dttyGNrM2jXBnBSOMMZNoRjuwFboRjI2+3GTn7thbuS1naPzFWZpf3k0JaNSwfBEmBwCWX&#10;5if4yPlzlo7mVzEtzNIyrsZ4rh4SBHGvO4A4LliF+Yjkg4+9zHHcABVs7SZfMXZiM5flSoXnoe5y&#10;N3J7Ekm4cvOtf6/r0+Wzc0Za4/cSvcSL5PmMu1ism3aysOvHBAwcblOCC3EbyRRK97GXkUK58vl+&#10;fMJ3Mf4VIT0HIwSOciyAzMiFZAZF875AsaBvn5O4g4HO7IAI4HXKQ20v2j97F5chk2qGAUjOMlQT&#10;8hGD8+CecEZxVRSHp1Yl3K6zSwo25hI7qq4U55CtjB5AOMgA8beOCyGWQx/Z5HX9yzGQzIAckKy5&#10;ByU46rz/AAkZJqSOPz5tq2jyHaTujh27GGC2Bk7QP4RnjC88fMJaLdweYr/u9qFWTEO/I3nGDjps&#10;LYUkDoBuJA7D5oq1/wCv67f5FbaMyRx27KFbZJ+6RWQkjKkZUc5zyRnIzuzgta9WSSSdryHzFZW2&#10;s28KuOOnAHIU5DYyTySKufZZpI42maSNXbdEsZl9TuHsOGOR1zkkgDLRAGT960n3iVP39jFiWU5P&#10;zZ+boeRuJGSMXpuUqkev9f1/WpUEVuSlqWhdmkIX955nmDIzuGQCcj72cbsg5NPd5GjUrG2Zm8uE&#10;7wC5/gKsB8wb5wABlv4Pl3KbkVo8Vwu0tJu+ZDu2lw3zKxZWBBIDfMRxznDYFV49OktljhiRo3UZ&#10;WMoFAbOeQMY9MA8GQlcfeY5kCqQe7/r+rFT7LDcu0paJmuGRDG0SttA28+x5GAeegP8ACS+aPLGR&#10;iqq0yKBDMfm6YyCxw38S5JJCjABzixO0rZC3shDEbYX2jAxnd1GTzyRgFS3P3mDmtv8ATDGSoXzD&#10;5MSMoJ2gqwAzxhC3XnLe6hWmae0fX+tv6/EpBXupftTIrSOrl1jzJjJwCvy4GPmIBOBk4IJzSXNr&#10;djdE6yb0kZhIYjGxDIASMnIydo3dD8ueSoq8qpMsKTxt8q4ddpDLj5Qck/MW/wBkDlc7RgrTVS02&#10;eYs8SxwrlmVd3lKSCXwCWPGME5PyYB+bca0CNT3tP6/r8n10K4tbUzSCKT5pY+FEeTIDn5uo3dMl&#10;QTk8nHAqQw3V4y2+3cqNs+RSvzKeOPu9TtByNqqCAdrCrTFkRWuIg7tvAHm7W37QTgg8ZL7gCCCc&#10;A542gSNrpY5ooG3M24KgbLYb+6eTu9PTIB4IlyM/aN6kZgWdlee4kkkb5jiTOI2T5QXB+YdAR1ZS&#10;uDyDT49Mt44m3wKi8RkuuA2flwRjAPAG3kkjkMUKme3SK1vrdY4W+ZyFWSNfkXZk5OOBu7nkbSp5&#10;LEOtIgLVZWlaVduFKRqGZcNsAR8kZZckDjoMEnJnmuZSqSWz7f1+BW8hrhEZgrZ3Y2qWMfCjHBy/&#10;Dr1PHQ8UimHT1S4GoLHgY4hbB+VlIycBgBwemcHjGcTTrlfLCNJGy4S68tmXLFgg3HAwCMDgj5iQ&#10;CWYirALzEjQIJm28xLtxsBHHy/ebGF45BK4xxkbKj70dX/X3f16kkrW9pdMsErM3y5Vn5yBnABYE&#10;5ILZPOB/tbjH9qGfPVBuSFVDRoNxQsGxljxzweq5wxJHBiVI3dfLA2jMiHzF2lgOWzjIJZhk8ZGf&#10;UKJbew8+4WSNbd4ZJG2rIMliMFlT5uQODxkYAPPUzzGnLGO7K73khRblpwzRoWSWR9jL8oPOGBAx&#10;t+UE/dyCvUtaHzybCYRvGrOVjuJnVgAATuB9kK4AABVvlbkVMFEtsGeT980KvsMvyYB7d16/e3kf&#10;xZOAQ6KF7gNb7kdlZWixt+RmORwfvqSrsFyeMLnkUXRpzqOu1v6/P0/QqxJEwZH+aNrhhMIoxLtY&#10;kLnnB7HK4PVemBlpjlnWH7Vb43W+1mRgAm3cWwwGAeSxHzHJOQcZFxrUszSwQ+Wknyrltp5bqVAO&#10;QSNy7hyDn5ztpsWnhk+0paxqrDO4/KoUFgHOM7QMdcHI28guc2P2kbX/AK/r+vMppFJdSbp0WYbc&#10;hIVYg9MuvcHb1XA6DPPAHImk8tLiNZJGV4pdrK4IwQ2cpgFhtz3KZyWwKtnTbhYjHdQ4CsRt8vem&#10;/IG1lGSU4BCn5c8c7RQbVs/YJ4mdmWNZI/MBLsRuOGPy9/fBbIPOQo6le1je6f8AX9f8EhXetqbm&#10;K2VcSbdrHeHBI4IO3vk424HrmlQXboljDBG6lV8q3WYuZDwFJXABycAqOAWByQDmR7IJM13IWZpJ&#10;trnzgMAkHDE8gYXjd23ZHFEkEL7oFi+Z4wJo5NvL5JDDoW4c53HIBGSpUVpYnmi1/X+fQgIhupPt&#10;MbwszSEwyTR7mVegKkA92yQN3G32zZt4FSIwx+Z5JkYw+QHUPJk4ZRzznC92wT0HJYYDJIksVx5n&#10;mSKArXBLNhwDknpk4+bjqB1wKjfZJZGd/wBysqmOKRZsmPCjlV5Y7c5HGcL1ORthofxWSf8AX9XJ&#10;vsrvA00XzfMwnjXb5YcY5JA2sANjFTgfdOeRU7wvMkpeUv5jOMiI7Tt4AbJ558vJOD/ewzAmsSxu&#10;tlxZzQ+aqsVmbbkfKVHToF/vYOefvAU+2uSJPNEflB2WR23Ku+UnjB+bKk5x0O0gk8EGOUzkpWvf&#10;+v629CxLKPtFxGIWLSu0jc7XLcgkrgYB7424PGeSWrtcoiyIswdVCEYm3qgB2uQOy7sNgdjyeoEY&#10;eS6tole6j8vaG2vuYDjb03n025zuwpB29QkjS7mf7RMNrAyeTGC24grIoKrg5/hIHyksSSAFAEad&#10;tP8AMle4dIDhGVpJHjbzhlQ20BVHHJIXnA68DPygQ/alEbQCZX2vv8qLlXIcAKCeB/AAxxjaFyd2&#10;FaLZMQxI6q7KxHmSMqsPMPz98DBySw+ZV7YakWymn8pjIZF2jMjLnfx02gHDAF+oyNrAc5VXoaqM&#10;F/X9f16MsNcBCqxI6p5ZPADAbAMFPunAGCOMKPXqJVv2kk815PLVZDLMyOzKqk7fM5HbYQD0JXBA&#10;5IqRWrzsogDbtjFmaQA8NxjBGQ20NwSQMnJySbh0pLvLs+6MSB1EfluxHygfP7YTGcdGBPUh3j1M&#10;5eyjZN/1/Xf1GRziOJcyKreWyvHzgFsDkcBl24J+7uAxg8gSSSyYErl2CsrRqdzeQqtjJI+6Ao2j&#10;+EHjOBmlj0Vpn2SyqrSKFSNmO5lI24455HG0kMDjcu0kCzFo5VvtBkmzGzOE8sbtoxtPHHA6fKcn&#10;7vGGGblHoYyqUk9/67EEi3UUQilhZdquiJGrMVO07sYxjrngZGeckHa+4juEikNxlViZg0ksbKdy&#10;jkHJ6AJtGBwMk42jbJHpqGVlEeZXXb9nLFWJkOdpzggYYryQQSeeQTJ5RtA5hiAXapVpoNqjjIOd&#10;o25PLA4xuA+XDZzkZe0j0/r+vuZDbQpJMFt13yMsoFtHwUXawIzwMYK9iMHoMncya68uFBFAoXaq&#10;QswJYbQ23GGz91icfwg4BDBS1m4CSxBlvI9ufMZtwYFcEkEbum0BeAdwLcNlBRFLb7vItIWuBGwZ&#10;pjMJBuVuMtsHyg9wB8rBhwBgsLm62v8A1/XmV7qZdkjzzTeW37u4JKkDj5VJUno4Y4B74AyQRC10&#10;fM3RriZnLSeW4GWLDe5cblBUcfMCOcnIJDWjG8L+ckcsKxwrEypCE2bucHIO0ZXd82T93P8AdaGO&#10;8R4MQoFk8tzCYW+bewIAByxJA/gHPzk5JYUzSL93a/8AX9d9CKUooka3vY9siAxsyg7emH+8CCRx&#10;uyOU79A+Wf7Onl7W8sR7vL8s+WYhkk4PGAWXjgY55JFNjeGSeQQSxyLuG/EfzYO7k5A3jJUgKfRQ&#10;eQQbIkk+YzKJZBu2kGNyy/LvXjtk5OP4WOA2RUUi/Jlhry4kDSTrOpWPEUmA27ouGDAb2A9c+nB6&#10;Ol1a5luo5ZtQIbbv+WYYHyq28cFCoAODuwRzxt3Gr5U27zILnDMGXbMmSfmAAPO4ElSxJPJU5GPl&#10;MkNrdwSsFtnEQkfzIZG2IqgZOFAAbJyvcHAHfhSijPkpW2XX+tfyLT3ojaPy5Yh++xtjkG/zEAwo&#10;O3bn5RxgHJXOcVJbTTzvG0k7ND82GEeQVzhyBjhflZc4GCGHGAapE3LFridiWKBZZMbtobAJxz+7&#10;7EZOMyDIySLkI8547WWaFsksnzjdI5yAoOQHbJ+6QeCV6AZjlMpxjGOn9f1p8tx8c7SIr2su5vOV&#10;UKwlVTKu2D1bjDbju3kE5B3NUzWlzHDuhUyJ5eU3Z2sQvXdwAS4xkDLbh0JC0xJrYtuht/LQyKCz&#10;EMzD72CwA+YtgnbhgR0wDieyu4BIySTbZlbI8wkLu4JDZAKk4OcgcOVAUYAjlMbyvdL+vl+mw2Sy&#10;SdGWcRosbCJWkt1Hm4xgMVwGxGUIyAfm/hC8acGiS30gt7gSSLFu2NcdTubf1Ke7Hk5zuYEHgJHO&#10;8SRyx3UZOQohULyc8g87VyX28cjPtir0d/bxysYHZZsqbiaRM7F3bdhBOVJ+YHdk4GMgZ24yv0Oi&#10;nGNRJSa6/ft06el+tuw+y8OCxgtnAfc0uY/NA+XcrcDjJ53cd9x4bGTfewt7VolE/wDq2ULJc5RU&#10;467WI5VtvBJIHT5WJFeHXbO3kkCzMkf2UpMsmOeGB+8wYfMhJXBB64GFAaLq08xWhH7ySJtrNGx+&#10;bC8jaN2Qeeh5LHLDBGMud6s7qdKitF8+/Xf+tvUmke3sYrdREytHBiO3d92EPykEAbum0ZBwfYnB&#10;ksrxbWfybmWJh5rMshjMhYkbV5AYliygEBQWHQg7WNDUZbvymZ0mXDk2+9XyNqq20/w4xg54wVJy&#10;B0rag7mRVmVZPLjYzSqNyqMEMc5+c8Nz8vPH3mClez5tCvbRjd/8H+t/vNxbmDZ5kIJWKPja+3av&#10;lKh52kErkoSMFRwcKeLEV1eSp/CzBS3nMrFo8sXTcQfm7hhuxuC9SgzzMeq6VBOpiYx+Uyu0KqXR&#10;sBG4z0znIDHIYADrU9v4zisYvNgWMtHzI0zAKzZVuCuOM8AgjIb35z9jLoifbRlFa9O39f0/I7Ow&#10;sJBdxi2VfMVjJD52dy8gsnlqu/PJO44LDHHG0XolntYo54JSBMyhR5zqwVidiMx+UhTG+CeSpfhS&#10;ABwd38Tbe3un8uz3eSp+Z5RHjO77oAC4HDcDDE/d+UKrovia0iL5yOZlVVVv++SGboCAycgk5VT0&#10;K/LhPCVpdDaniqcdXr/Xr5/j629Qvb+0hLTy3iRR7g00jTNvB8vaR0K+YAVXkEAkg8lSY7PVLrbH&#10;eWksFuv2eNvMjhZPLQKCqBmbKqRkZJH3d3JrzuH4oXEv7sQQxuysfPbaWY87huBCkhNwOO+7puIq&#10;9p3i8Xd7JHOPKVt63Ue3cocDh23ZzkYX5myQGO7navHPA1I7o6I4yjKyT/pf1/Wx6PBrVtYJMNau&#10;VjiTAkWSDapUKRuaPG2PAwwQgnJU8Ati+PGVjaSPbTQ3PllFdXj3sqBl+TA28gHY4f5g2DsHyiuG&#10;0rxJbyLBKdQuHmYAM0d1Gu+TazqVY5DE53HcWyOMqpGZYRo7Wv2Z7uBY4i6xY+aORRlsqMsUO9S+&#10;TwuGOQOa4p4WN9UbOp7um5v3/wAT3cmwt9P/ANIhkcmKMZjRdzYxgc/xMGOCMttUBtprXXxWjWUx&#10;XGmybUUyRr5O/YgKn6Lyckg5JIzj5nNC2t9Bklt3uI1XywXdvPTDhmCDDBivPyAgHs4xjC1E2haN&#10;c2kl8zt5kjsVW4lQvIOdoCnJYhWVclTzuBAOMONHDroY1JYqSvC39f1/W5oH4sF5DcafayQyZaHP&#10;2XJOHIxkt0znKgjczkk8b6gHxLv5NzJatHb79tvI1sWJbIVlwp2kYQgkA5wox0xQg8LPtjCrCkkK&#10;Yk86QLHJtBZsKSOT975cMPlB2ghqv3OmPqRhhW1RZnby1uI4oy0jYB2yYADhR5YOCCBwSOGeXSw6&#10;2RUI17Nzt93T1/X8O1pPH2qSww2ghuLSH5Rbxyb2Vgw4CAAHkFxjg4IHy5wNS21qzvHZZ/MaRiys&#10;v3Rgn/Vso+UfMoGeM7Rld5yect9B+zzNJYB9snNvJ5Lo25wTgscFjkN82043FiQFNakVittLMkkj&#10;ZZkO2KEgxKQjD7xwPk6gnJA/hCsaxqU6cdhe/s/62N6x1O0lDXUcO4STbraaMFmlEmFxlMeykqRk&#10;fKCBuKTS31w7i4k2xxxqVklfAVtpwwy2QFztUgjG1yWHLbsnRbeONmktIYmVmjaQtIqqQOdrMDwB&#10;/EyjsNoDBSdPTIQJE+zOzfImZllCRA/PxtH+qzt55yOGUAn5ueVomUvh/ryLqBZEkWW585o2UOrW&#10;wDSKB85yQN0hUNkYGFJHGGxMqRSwxsxj3Qt5mfOZsFAMsrYBAAUcAZU7CM5AMdsG+ztc4T5ZPOLK&#10;CR5gXBH7sjcWEYJG7PVcggsLmmzPGlqpuZ5GhlmkV/PK7yAQ3C9SQWwRg54PAIfnlLlJja4sVgln&#10;KyCLzBHtWaT7Iyx9gEZgD0ctjIfowOccz2FvN9g8i4SSaJUzI3lgJuUMB2O4gFtkb/LksdwIIG14&#10;Z0/wSmhXFzrNzqC61aXQexht4E+zvGr/ADozA7lcIZGGNuTGpJbJDU9L05rRFtpxJ/q8PNHGT88e&#10;cj5TgncjgKNpxtAJIBGFSfJFa/1/mFRcqVmtf61G2lqETzb6xjf/AEhjKvlkebKQhaQ4DYOCrHOW&#10;GME4JxZ+z+Sss/kqkkb+XNuUDcwUfuwoXcCFAyvBz0GA2b9nYXMcscscLAOFdbhm2DIyCrscgfKA&#10;BnAPGDwALUOmeWq20GAxb5Yy4j+UB++W/wCWmcBiCGUjbkjPBLExMOSRQTTIxDLM2mwzsdwVVjAV&#10;GAdWVsL83zJ0UDJB4Jxub/ZT2TyWslxJHtgkj8l1aNYU55yB8pw3JKqFPVeoGvHYwvPJEw3SPvbd&#10;JISVUBiShJIOcj7+ZNoXgliwlgsZJ4Vit9ix7djRxxsApOSp2t2I3KCcnBOQwABxeKNoxsYk9k5m&#10;jlaAo2Q37yP5oyrq2G3AZ4Ctk/xj7xDMRHdQRSXS3VqLmNgrRr+5YrnOWxxwCXTueSoJANbK2CSx&#10;i6muZFeaQo11tJVFPzAocnbndkEnrjGW3Epc2DJb7yzTHf5gkeJG4Cr2CkbeOCDzgHf3o+tGvLfY&#10;xb5Va2ZIf3e/LTP5avGWJ6nAyVJ3gbiNw3KVOHrNvorl2kaQeWY2bzJYcNKkhGeFPC5YBjnJzH1y&#10;CB1dzbtb3MxS3iRFi85tyBN65wXBLZIBcgDglJFyfusaV3YLhbdnLrGrBYfMEmUHdRyqghRw2RwM&#10;AZybp4rsRKMebVnJT2qWZDXMKqrER+ZbsApYA7QQeVKAk/McJtGeCSK1xYveTyWavtumYKI2fc2S&#10;gYLnKnIPQ4JA2tjkEb15pshtyn7yTdDs83yy2HxjafMGF7jGd27PfANK6toA7GeRSqQ7ZAuNxyH4&#10;I7HOSSAWxknJYbe6nXurkvQzGAaSa8ktZlVWVfMlR1DsUO7Iww5VtoG4D5icjqt5b3ULe5mkkm8s&#10;L5i3CyviNTvLKpGScAZYtgAAE5bg1Tu4/s8w8y1aSQZRo0U4dQmAo2clg2B8rYA3K3J3Va+zJYXM&#10;qzSxqWkMsasCduBuaTux4K8EByBzg5zcppka8ptacZEvH2LGshZG3llDMCzJlF2ldxPmrj7oLAZK&#10;kl97TXtowxkkjkm2mMNNsVuhXByW3YRtu3IyOD8pwcW2EvmXFpBcMqscJ5jIyR5AUEkE5JIGedp2&#10;IeVY43LQxFGghV4YxEyKPMDbNobPCryRnnodqcAkAHy8VI2pNnT6O10Z5xMXkWORfMkIOYv4gTkZ&#10;AwF2t6HdlwpC7elSx3HyyTq3lruWEqqqAuVBJ5yg3Mv3SBjr689aLbtKp3qfmMMbSRlRu7gtgA/O&#10;jNnduJAPODXQ6Or5VZYoZo1ztEbJHg/KQoUElQSVYgEYxnAyK8CpI9SnLobUR88/ND5mZX3QthSy&#10;lioBUE9zjI5ZuMZO47FncWspmLNGzsSJF8wZfocHg9FO0Lzn5h2JbI06CeMRQXIZjIFJ8nIC9PTp&#10;uyVAHIUc85zrWkjRSMZxJjztq+Wu4A4AAGMbuw6n7pxkFlrhqSPQpmiFnO4tP5jKyo6Ry/NIflXJ&#10;+9jsOgJycZBBMqWTSHKwq6t3g43DngL0/i9QRu6YIUPtimzyPPZWj+9EXyH5JJ24zzkkAHoc4IDC&#10;rkbCUtlC3L+YDu7HIHTlgCQO/wBeK4pVNTsjSM/7LNJaEB9zbh5TOpBJyy9CCduQAVxyRjnOBVm0&#10;+0kjjv1tllRlUpJtxh+QCpTAJBwAQf7wzwuOgaKeQCeR4UAxJ8owo/jJ45AJIPO0jHJ5pJNLMcvk&#10;hn/eNhmQb+MqRjavGD0O3jHPrWcqhXsNDCj0xXTy4JoVeIKxPlqqjgDOccjA5wQTjqADhs+mSzHM&#10;q+SoUMzeURsPGdo+9k5J4KngZ5zjYk0+fyFjbzI/OJUr5ZK7ewYEenqeO3SnSaagT9zEsKLIWjVX&#10;BBxg9zzjd/s5zkkYIWVUD2HSxy8+kP8Aamd7ZpG8tdyvwxUsPuksMdBggnB6YHNRfY0lVknuZPLj&#10;jVSy9QjB8LyRgnHGABt6lc/L0L2iR2O0GFmRcsjr8rcDOUA+UcdcfXoDUdzY20rMTGqZyyq7ZXrg&#10;7uBtB28d/lONxArT2pi8P1Rki0Eh82REZueY2aNQASPlBHJxkAHghj6VC2nIyGO55do2DdWMWAdw&#10;JHYZAI4IAA/hLHW8iZAi3M4+X5vMIB+VxgbQeuc4GBkZOeADTbmD7Naq88ojVGZEKug2cbhjBPQA&#10;4xxk44bAo9pIPYrqiiLDfG8JVvLDKW8liu0YxksPlVgAD3BB6KM4oz6fNMFilSb7qtHvjMmSejFW&#10;Bwwz684AwcYrdudNIuciKHMa4VJGGAmcDJDdAMZKnIDA845S+sZJVZYpGyjMsbecFXaArALuI5x1&#10;5I5DdsVSqsmVG/Q5uS3kK+WkieXGpkjk8sybY2DbiQN2M/Pkj+76kZzpba3RzuIjZeFbaPMDFdm3&#10;I4x24+bCAkArx0t9ZOkEu0x7BhY+YxhR0UYxyD8wzk4AA3YxVVrIzSNLDbqdxKhAnyt04PcLhPun&#10;OD33KAdIVDGpRvojG/s4faJFtPLc7ok8x13S8r8oO0cAnBEmM/KuA3UJJb/Z3W4S2UKx2Iu0xgsu&#10;TjaAxbBCk4wAeuBnF5reAIkjS7jGWaFZJCVKlslizHgEKvBIJwcbcEUTWJSJhFaTBVYfPhzvdA3D&#10;g5x8nbk/NtyCDu15+pj7HQxXsi0y+dZRKsaMu5iTuRS+5Tu4Uu/mHGcYxnODl3lS3byyQxbjuVXV&#10;cNudV5VmZcsTtwGOQDnIblRemtIbSdWlhl3bQogZg5j4Tg/xBtzDgkE8qT2EM0bNbb5Il81mIjZm&#10;BJO0g846HaCPuj5eGAPOkZXM/ZWepQt9yxG9tWjkWNmJmDsfMYEZw2OFJBPzbj8wAzhSKk0N1HE1&#10;laLJJdcRQmSQySSyjliNpHJOwkk8dzxlrl0TI26KRG8xjkxpGVZs4R9uT0JwN3TfglMCqOr3cMcU&#10;5uHkaHlriBZN275gpQk4K4zhclicrvK7FzvTfvGc0inr3nvbrY3BmWGdwY1jlK5kZcH5QWYgtu4B&#10;wQo3EsrZ4vWrJpybZI/OWEnzoY7QZjG7gdeOQRltzE7lG1WyOovrmFUkQRBfMjf5GxuKlVAG1juA&#10;DKck/wASsQeCK5XVbq1dJraQyyQLHlkVW8psFhvDfKdrKh4bqxwCcce3gZS5jjxEb6nLalNZi5jM&#10;1x9qZYfldmHlsOwJyA5Cp8sZUMVy+VOdvIa/apdqsFu63kk37iOVrYSlwueyseCxQ7BwRgDlRXUX&#10;k9z5sdvKfOuMrG8UYeNZm8wEpgZ7kdyRszwchuL8SXUb2Ubzm2njbfuUy4nYjIA6hiSQfugZAbbt&#10;2qR9XgYy9ojhnLlhY5fUCk0saqskLLDE6xwnYqOWAIbAO0bFUcHJX0BNc3cXd8Z1lsZoVkWbybdY&#10;YZQwZinzDa6bmzMyBMqgMpGVU7j0WpXFldsJLkQyQSlmQx/vmi2EkjYGXYAA+0EA5yw5G2ubvbkQ&#10;pcTXmpXVvHLaxxyeTOsRcgKcYJBeMjf8mVfenlEht2fr8NsTCCta2nb5/jfXe34lO7jtbawgS4t4&#10;1ZbfzVVrgCJYHIYSY5VFddpJCkEjAXJTy8/VBNqZk023s5Gb7L9qO6QZdA2wM6kbAgYZLNwu9FBK&#10;5YyS30MV1bi3VoZbfyVWO3tj8spWNi6bMls/N0JDbzjYzCOqLHyxDp0M32iJbgyR3Ei/u5HLMocv&#10;kNtKLlXDqdq5xgxgejG53UaSjDmW6d+vm777fPr8ypNBbQWkqrG8FnHHmGOa3+RHwMZ5ADBggOGd&#10;mJjG0sxFZmokQMw2vuWJmYOVaMB8AMUwQF3k8AsD8isx3AtpT30qT/a9JhjjkhmMyxrKgwgjKleS&#10;IWAyxznBUsimMICcjUJlWOGW9DwL5ivNFGGaORuVUjIyIyqhTlAQZSrfNurupXPQpU+Z3av+d3vo&#10;u62d3d9rawahcTyYlkDG4kh4WZwrE7AU2fKzcjOGOQV+U7lO6of7Xj2SX0x81poizbrdA8jKwb96&#10;cffExGem3zgQFHKE0aR6ZJFc7Wn8tfLjVVKbWAZgU+9Id7AjHI3svzdahu41vlcafctHJ5y7Uyr7&#10;CyEIFfaNyqxZVGSpXacDcprq3O6jRpuytotL+Wn/AAP+CrMkAmjC2Vvc3MdssxiS4O2P7TtztIDY&#10;TeSXbIbJfe7gAlla0bPYWpaK+lt7N1ih88uPIjU5+VtgYqCMElV+VGXAYjbLbXqz3LXFxCWhmmZm&#10;2Rs27IDDCsx6jeCZM7gXzlYmWPPnkkuVjZ0fcsJBaG2xJIpRdxGCQfl2bsDKgnaAUYmoo6qdPmd3&#10;v+PXt1/JaWtoRPdG/jlnuYVvHkhRJJRI8jpNuA8srsHzEBQR1Pl4LHhwTNPqGoyLBFbzrcSo0jFV&#10;jL9w2fm+VkJ+Y84KsTtbaXF28+WOSFd0kxFw0iySFVxl1RUCbiWOdqhx8zkl84NGCFrdcGOTfbq0&#10;EyNI25JPk2x4yNrZDrhSOAoB+6G0jE9ClT6f8N0/y6W6CvLcmOeaXUZpNyv9nG8tmUNGQf3gIkLH&#10;JAySHHBJO8I2o3E9xJM7Tbp2IuDHj5y5OeM7WXJKlTsOQQfn4M9i0y6kluLeO63ELHYwMi/aCZFD&#10;BNuBj7o4UMQzY2YACawbm3ujLc3XlyWZO3y5SFjPzDAYs3mFiX+bBJYgEAAoH1sdkaMbbf1p/wAD&#10;5+ZHZNqAvF1X52aHc+LOHzPL+ZwVjJUsmVyScqwBIIGABc8Z/Efxf42u1bxn481jWvKYPax32sTX&#10;CoEQYwJXb5/LSNAECn7rKQijdih5ngjsYlVh5ix7jCSxkCrjJIOxzhiDlsiTC4BbMJntRZSRwXE0&#10;jRKDJM7bleMAHkbv4mUNznHJX+JlPZxlJNo6qcZU4uKejtotL9r97MR2tYMPb3KrGm7H76NTINx6&#10;DBw5cqQvOQiEFuCImt7zyprM2DfMqSRiRDhpNgPKtncSu5VwwO7gBQ7hm3Mpsisuo2zT+XcEyMsi&#10;hnVdo2GTlgS+G68B89MGnLbstvbqLWB/NkaIKYWWMZwuELHOVBLF2LY+UEFkZa2SHHTX+t/X/ga/&#10;IquLJWVEMcccaSxySqiN5rFeBJvJLnr8h+YdFIA3Uy881WxcJtSOCQrBeKyb4wpLKqgY25HXJyoX&#10;AwGAVo1LR3Cy+ZLJCGkkO1kCgFcNz8qDlWzgkgZ254dBBbbvsM9sv7zywwkQs6MGbOFwSF5VjkE4&#10;xhRvXF2OhK2r/wCD/X9aDd01sEuoD80NuwjvAu3aqpsJBRt21YwoO0kYfjnBkjltpFab7Pp5jkZT&#10;JJtG98qM5fDDbjy5MLyqkDJ4BHQeIT8NrPw3Y6no3iTWtT1Ro2fVBcWMaRRfKrbI2Eruz5DN5p2g&#10;gggEqzHm7iOONluZrny1jZhLGsisu3qNv3c5KhfvFWPygqNgqVK5vFdyS7FtObiNnaS3kuJHubgK&#10;0m5V2sX+ZQQ/KqRwWZj8y5xVcC5jXF2pWJsn7wZItgRW+dlOF5C5YcZAyScNNJchIpFhEbRKjECS&#10;FRsOQDkKDu4AwcBlJbtuNRTCW3jLBp1YMokaNQWZcypkFSCV++oIJ3fNuZSRtAjH3f6/rt+Qye1t&#10;4oWjUKrBWivBHGARhsg4zu9lDEMzDnIzgffGiTS2CxllZYyxIKsCcKGPLHuAAnJwCmDubE6W5imt&#10;k8wecSxkcrvjOPvqzLww5xuUEZ3ZIFQwiKOfF3coys7TsieWJPlBYAlk5DYH3sFs8A8BqQe81YWV&#10;Vs1kFwCz+cq+TvVfKAclv4Q33mYDByQ464oeNrGNW82NUMIwyF40ClvujB5BOfmU4wS2TuChRaSS&#10;v5LqoZXB8sTDYvB5+XnJTJ5wwPBGV5hZlaNoZlnC/MGzIrEspPUdxuJOBwcnGdpIJG0dSaWOVFWx&#10;eOaF4ZUkjjMPkFR827nAzt+U5UKB1yMjFSQNJpz262r/AOrcs0kmI9pA3YIXht+ByeWCDnLCpmiu&#10;Bco/lRWfBQxwyxZXOSxJGM/L05AI4BG7mJmjgdrpS/lrbhopLYYMi7WBwzYYMSpIY9NrAKQQpRpG&#10;P+fz/r9Rl2iyXcl1JD9oZmCqsijAyULEhlznk9z94cja1VrtGdmuxCszSxK0f2pTleeDuyp5BPOc&#10;HJyDkbZJo2CtuukkVfLDeWA2/n7g2sf7zYwc4HbnEKqCkkjr5y+ZvWOOPexYYUnn5cnIzjH3R2Ap&#10;G0X2/rY8hhIJAVsEL16YJI9/8ep6U5pJIwBIvT5l2r83p1688/5wKqx3JH7oOdoI/iJ57H1B/wA/&#10;SUyMGZVC/wAJ9vr/AIfj+PQ6Z9VKJbiYgLwv3cBtuFbj+fv9D3zSyHbGpJUhfu7ju78r/wDX5yPw&#10;xWScK7KN2O7Y68n/APV+GD2pyXGyPvhT024OMcj2zx9anlMZQ6low5l8vdjo4IYc8fqf/r0sT7N0&#10;+1TGFBkkJHHT8c5P6ehFRQurkrn5s/O2w4yD1Gfy9O3rTllW5XyzltwO3vt/wH4VJm4smUiR1BRJ&#10;GU5ZmJ5xgZ9efQ/T1FOMZUfutu1Rnep+96D9OufzHNN81fKEbRthhuVC/I49f0x1/TEi4ErG3CqI&#10;z8v17/dJxjJ9Rn1FJuxlKI0oXjMrLu7/ACdST3x+J6ZxjpzUaqo3ukewMAFbbwOv6fz7dasRmSMq&#10;RIyfKdvPb8vXPfp9Kam1mZYwVxwqtGMbeeeTx6/nj3FJmTutiONQAsy4+8CWwf8AAepz09eKmXzA&#10;i4lKrnzBkjHHOOmPw+lRxRom2OIt83Tby3rjp/u/TNSLGqw7PtDfebbtAAAUDk+5HGBz/V3uPcsR&#10;EeX8p29eSvfuO46AevHvVlsKjMHXZzkbguMd+vsPYk5x61IlQyeZIw+7jcGOAfXj1B7+/pipo50O&#10;0zruK7sLwpHOOxG05x0/lWckc0rlzfGkEmQxyoBkU4K8Z7Z3Z6ntkHBNTLIZBMAsjMx4Zn5Hr3Oc&#10;kjrzjp3rNZ1dNxf5f7u5tvIwG6n5ePvcn165pyytbjZuVRwFbnjPXrj1749iO+MqdzHy/roakUi7&#10;2ult8R7j5jK3yqSO2cE5IJ28np1wDUMnzq3nRtJldx+UHcQCuSe3I7nr0qus0bHzJAuOY+gPTPfj&#10;0HQ9xnvUn2iZ384Wy7M42eXwSexB68jbnr79DSjGUTnnDmf9f1e/9dRZIWkfG5V+b5vmHDEDnkHj&#10;PPAz1HIFMaLJjkkB+X59u3ZwRnA2nnjn2Ocdamjd9yReXtK8fe+bAA7cYHAPbHYgnNJIUNw3mSOq&#10;cGQCVuo5IDZPbHPqR+Oqk0Ze9HQrGCa3VSyK7qCY9wGD+RwMfNhfbvxTZLHa4Z40j+YBWO7EfB78&#10;j16jPXv0tIOV2iRywyQm7jIweAc8c8dOc8g1IiblLIUUeYUfcpOMhvUZB4/xPptGqxOpKJWkhbc0&#10;rBvMaPEgXPmZ64IBABA6jp2681G1szDYxYRjHKkMducn05HXjjLd8jN5IogFiifzAp3JuAbccZOC&#10;eCeT16diRlgWtrK21VklU7dwaRMEdiCeem7H1/AVoqxPtOX+v6/r0KiQyIF8mPdjmQq+OoAyORnH&#10;HTjOeMdWgGRkUrJ+86SLwOBxxyB0boOpznFdBs8P3/hlbNtNkW+iuQ8d010WDxtsAjCc4PJIOSfT&#10;B5rGmtJGk8yWRmWNd6mQ7mXB4BAP6E/yxWyqJk06/tL3VrO2v/Af+RDEqK+95VyCBjzOTkc9D6Yy&#10;Mk84PUkTvO0qGCWJj8o8z5fm6txwMZ569sHHBxUYYyJvW3aQqhWNmONuQTngc5PU9jknrgPchRul&#10;8uRtz/IjOrEHOSxPHOOucjPXgYrmLlq9R4aJyS6lio/fKWUb8E8ewI5xjJ6DqMTLG7ReSpyvl7Pv&#10;DCZyckj0A69c8HqQY3eJU3uzbdhZW2kdcZPUcjnAz3PABFSAykLFvUKWVlaNgVbHrux/IZ79qnmR&#10;jLuOi8hsrAzbd3zbZNmcKeCOO54xzx70K3kpvt2WUhVKspzhsDPHA/iA5GTjg9jYjtfKWZVhAby1&#10;BHG1jkfL1OCcDKnAIHTpTpIsjzI3zGsmW2sWZcAKH+bGc445GccgHFZupEw543/ryEV9gf7UzNuV&#10;QAmePvAHPAY/K3JODjnJqRFnWZZLWRYvLPy7WHynac9tvGBk4PUZOSaQac2JFFlI8W4eX5eckYwR&#10;75GD24xjGTTjZtJJIkuyOVVLLs+XLBTnG3GDz+BznpUqpEycou+v9egRRtjzRbjMcrboyo2hic4J&#10;J5GR1+YdAe2Z1BiaMRbF3bgqx5bZsPA2sdyHOTksBgnPfFf544I5B0hbcIxgEht2D1HBzjoCVC4B&#10;6BYVKp5bt5Uit80ki7d3Oc5AyccDk8Z4PIIrmTIkr7/1/W5fMc8I84WwZm+ZZFjMgUoDk9l5DKem&#10;B7AFS8breLyLp/LVo28ssFfsWU5CkNyD19e2FIz0l3rhIYVXYcq8Y5YjozH5uefYFc5XcSLkayrd&#10;NHE0e3du2tlW3HByu05J5XaBjAHIG41DZjOPf+v6/rcs213DIEm8gbeR5bKflGRgcZ3DkEHkg4yQ&#10;ARU0MMyRJIz+crMElmb7rsQDtYYXkjJO4DIDdSMmowhZ4d5eTaq+YwVUZdxwQPUAll7YK8cGprSJ&#10;vKkQSuP3eZ5NuY3XIKhyCQR698FuW4Bi5zyjFar+v1/r5lhJmd2lW5ZxgMGdVbDf3i2O+cnkrnoS&#10;EwbEbxqiWxJ2ovyb1PmORhgcscLjkfKAPmYtgEsKfk291L9rlwVbICu2WjU8EtjBbBJyScg7gBVg&#10;XJuER7hGbyGZyy/eQ53EqXxlTnPtywQAHcJnPKP9f1v/AFa7sTQSRJFHEqsVOI12kHOGPzMm47ie&#10;nG3LAHOeGsW90SRbfbrdf3zi3MjITHyqlx8oUjjG7hiApGAGqrDMN/yy5nkTbi5wC2E+X02nCg9R&#10;wTlhkEzC+v45NsyLsCGWRWjVvmRRl23ZAJB+YnAOW+8Scyc8o8z89/60/wCBYukJd2rATyHjaUMJ&#10;C7mjAY/KvomRxnI5yASXIMYuPss2Y2jeTyQo2sSDjp/sEFjhcJjlvmNcxPKsd1C0j3EsUhTeQ0hf&#10;rnPUYbBUk7+pA+ULVhFvIdNhlinaSOQuFjib7q4KsQMBSWUcFRu78bQak5ZJRS/r+tn/AFoWbabz&#10;BDG8VrhYlbyVk2gLtzuLKQGcgqQrZYbv72WMlvKRpbWzZ2mQMzR7irqScFlf5oiWCvwVJyzDcCCM&#10;9n84LMjg7VV1jIyFkzIMn5fu4+facZDAEOTzJZ21k8gt0dWXbiRWB/drlsMT/CT82RlioYZBYHbL&#10;iYypq2v9f10ffq3YvmO4u5JmTRxM80rQSfMq7yZCAoCtgk5GOSSQAMbgTPFeEam8dq8RlZsJOrKS&#10;f3RUlDnbu3B8cZ5GcrtAr/2dqcEiXF/vaOVQVjFwAXXPAZjgKSCCC4BUjJ5BQtVIpYorI6bHDG2J&#10;I/OhjLIwyTubG5xlecEscqFBIw0M53GMr6pr8Pz1tbsl5lhbye223EsES7fm+Rs7djHnnO4/eUk7&#10;vl3NztarMF5PZm3c2trIkcyjdCoXOehCb+uwEfwsQdxJbJpbu0tLS1t9XttRS8a4YxXESlo5UmCA&#10;ZQtjeoXGHJGWK5GVBMcUsjws2pvIyzx7fMlTCsWxhzkDHyquCDkbewwr48ykYyjGSvb17/19yfY0&#10;LOdrcQ2CXSxrar8rbmEgkCxKQpcBVLr0Gc/KCArZzMtwkUkM81xIu+T98sis8hX5WZSW+f8AeAZZ&#10;lDHJfbyojfHjVHspEBkRVhKOzTMvkxmMKpwVyxU9iSUJQKxOK0ooLa7MhuFjt41ysiMNskEaguC+&#10;1DtGUKZUkr83HRhhM5alOMdf6/rX7/XXTj823XyZ7SRJWnaQ+VJErS+aCrAOqsBlSPmOHxkLwoFW&#10;LaZ7ITGWNdsMkksMbM6xxlWO772cKQMAHcMYCncAayhFa/Isnm2++RQ08UbB/vHK7cqVO75huIZu&#10;GA+QCrGkLIECWllt8xlkiEkZ83ZjgqwDBAGkAGBnkL828muWZw1Ka5X/AMN+vr57pl6CeKC3jS1t&#10;h5SsY2jkQ7HO443R7N2WGOhPG4bckA29sMUHmSv/AKOrZeNZlIUcbkLAb37gkMeqkcEk0rUXN3ax&#10;6i3lJIqyJJ8qjaxYKN5RfmYlRgMWB6N8zFjNBC0ULpc3kccSyM6lvmMPy9BhfMdlRkPYHI4BBFY8&#10;pyVIx5vO+v8AXfz/AKdu6Onte7rGArI0QKLK3lBZDg7WcrjaMEZVeuDkkjbB9nYRtNLL+8ikTbE8&#10;0iqyEH7qt1U/fxk55UDohSS+e7PkvcKbiQqk0aqwySnysDjjau1uuBt3HaSRUFu1pI/2iyC8eYio&#10;CHe3fqSwI2RquSAoyAOyuTmZXkRCEox/r89NPNIlJhmcxTWx8vcM2rMylpAA3IOGPDnJJAO0EgZT&#10;EEswuzut7d4YZJF8u3hVeThgoXJRiCAF5A+7gEHcoW6kkVh8qqLVVEiyKvlsRHGpR/mwf9WcgdFy&#10;24nAqO1hj8xbGS0Zd0rebtCszOpCv94YIAVN6kKTlcjk0R2NoxUY81/6/qxEZT5ubuN4/O+WN/tC&#10;hYMKQGUjayLnbJghc5PGc7mxSuWx8sZMS/6uPcGQ45QFw+AP4Sc8YXHJqVDLaMEjZSkcYVnk+aUg&#10;jJbJy4JG5QxIYZIAOdzMyv2fP2yO1/fBLiMF0VvkKMxXGSCBldzHLEAcDiToT00X9emv6jt7xQQm&#10;KVpIXj3W7N5e4Ltb92TsXJB3Ln0Y565FlZI3CS/aIhubKzxsHRvmbJ6g44X5lxgEAkfKBSvHhxdR&#10;jymkaTH76Mt5b5J29GyQY/uhiPvA7lBxLC80jxQBkePcZGkjaRlmbCAtkbTgJwNwXIIJODuaWHJd&#10;JtW/q/o/+BfYk8y3tZPOEbK0cKmZWmDM5G0EsQpYr8p9srngkmrdlLNbkRRXCsPs+Ina328YUhdh&#10;ADEbX4ORgtjO0CqKqrJs+2MWlUW6tKxwfmyFcjBAYDaNwyC2SP4RLb3V5cSLJJBHGPl3bt27bndw&#10;CVAG7AGOcbgCflNZm31WNSF/6/H59fU0tLuzuiW2hkkKy/LHJu+blUBBHJkPIB5OHcADCU+1mijs&#10;xNG0yuvmbfNfLxt5YyPlxjDFMY7+hYVRSWSFEv3gbaseNs8x8v7oAGSB15zgKAVzzkMstpeGLyzH&#10;bTq0cu9U2thhuLgfMcZBBBJ/vDptUg0Z5uIwvs5O39b6P+upq7nlwFLvIrF4VVPNYv8AOo4ZMno+&#10;AMZ5Jz8ppst9GLyO2gaaFfMDJD5gJ5jQ5z8xYAsxK5AyeRjOKUE8gtoZGkXy4V3QuZiEJK7cHjaw&#10;JUgnj74ByDzPHdxeb9mtnj/fbFZUU7VUEsB833cszKOcknhgGwKUTgdO0np/X/A/4YsWkto0TJJ5&#10;g3pshto5F2knB3tuzgsvJ5DbtwydpzDBue7jjMs0yt/z2QFrjbht424yCf4ck84IzyY5rsko5DHA&#10;y3lq3zRkZ27RkcFVXqQp6EnIDgwsZZPNswsjRrG0hjxFtBA+7xk7sfwKcOe3L6IXLv5/1/we45Lv&#10;zgCsO5ZEZ1WZj3Azv+UMzZ2kjJG7oeWFW9Me4tAQLyT98vl7VYGRlY7eu3Ck7cdhzkEkrWUvmNCu&#10;Lhgy70+ztNuRW9F+ZlOMqQBuB+63H3rVtGTJDAG3N/rIt0n3Sdx3lhnrgNyeR0ODk1bqjb2cXp/X&#10;9efXubmnTedHIqFpDLISryuAASRhcHGSB/C2RhcjoRVu1ljkeKVFhP7wFZWxHwBhRg4CDI6gAsFP&#10;PRTk2k5j3S3OGWGMqGdm2oPMxjHfHQDAXA9gK0beVbWIyy2+24j3PdSn52C5JzzwpwNu0EbuenOf&#10;PrOXU2+rr7Pf/L/gfN7dVpGxuLC4j0+QO1xbttk8xcowB+6VIyOQ2erfMqqMkkyWt1c28jM900KM&#10;EMbRqrNj7q8ZKn0O7ABbqOCaAvoLi8hR7sfZ4dkcMb4cJtJJHI+YHIxxk8DGACJoArOHkaSKUK2Z&#10;t20EfMhXyzsUnbkkg44GPu4XilG+50QlKMrL8fv/AOH0fzVi3M1spkhgj+dYgqs1xjaCDztzwNxJ&#10;+ZSADg8EFdSLU7a4trawa1t2nV/L+0ecd7QM3+rKucgAnOc7uD0GKx3s1tkVY55MfM5jcFpFUljg&#10;huD82xeclXXcOCWN43EUsciO8dwJEVid7fMuFIDb8ttxhd2BzycNgiPhPWoPVen9f8N/w46Oa4Mw&#10;liimkmkXyisixyKy4LDbgYyc8gHa6vtBbGRJLMk9v9nLswUjzCUZjEuBzhW2qerlgd5GONoINePU&#10;LqaNbi52oxm2mFWO1ZFVdxbO49NoPXIzweWYE915EMssii3EPzSRoG2jc2PmyuWY/L97+IgqSXY5&#10;OJ6SlFWvoSzQ2cyyW4eRGNxvWPBVHJGSQCQBtXdgYIOAAxHFJBL+6URSO0kkTeYx2rtUZJKlsFQC&#10;vp8uckZAUQwX86SyTFXUTQmXcbdZFRsk8AdFPz4Yg4JyQDnLVVcINSRopAoZ1kLg7t3O1MnB6AFR&#10;n5SF2jioaM50vaR1/wA/6/z8rE0ck6bYBNNEHk3h4UBH8JIUsB8ylwMt8o4yCAFrQ0ySeP71i3m9&#10;UaSHJU7t7INu44A5HBG1iW3A1TJt9ihiyqJlMkbRqQrjaApVQAzBcrxkoCQo+YqLumAO/wBoCbjI&#10;m24hgX7uCPl/ut1A9uvByx48RG9PU+czbDRqUkl6/wBP/P8AC5qw6TLa2tu09rHG1xHtQKwDll+U&#10;HPIX5Mcg7cNled2AxNLGtvK7yIQNsiuWjAWNhkj+IYZF55UY9eSG4kNpHGWdUhwI442IygDsB6yc&#10;CT5ueB14ba6KF0uGlus3EsbKGdsBtoPycEbdxKjktgk9SCwPizk4nyOLy/mle3T8/wCur/MzbqaR&#10;cFZAx2rJswAxxjOG2gr8x9D22jjAptGwcwyR7o/NA3CNm3dy3Q9BluR2BzjO7Q1M3CSrFFat+6ky&#10;vJDBuAOW5bIQkBvu5bvuNZqJHllmhMiMwP7yRismAwG9lI9ucc7vnOMVtT+G55HsfYys+lv0/rz9&#10;No1knbclw0cfmR7ndl27wcZXLAbgGDD5c/LHxlslpNMj851gYYjWQNggKYkGCQMvzk4YDpySoAwp&#10;jRjFshjMy7kLxrGy5OeGY8/MTjOcc9DtXGbOlyQJOjquGgZW2yfMpULlieSPrwcb8Z7Ntzcux1Kn&#10;LlfL/X9f8D16vwsZrqRo4vl/iTdtUR7fvbcbgmMY3FScKcHIYV6FoOoSvHJAGWVt3mssnLKzL8mA&#10;Mblbb83HKgbdgIJ8x8Nxi3VYl2mQqzlfs6kkHaSfvYIbJHPyggcd69L8KXN1b2sM6S/Z5GYFfLXG&#10;4sVzuBDAY9Acksy4Ukk/J51bUmNPla8vy+Z6D4YvYrbUYL2+aS4t0u0le380L9pjG07VIA2rwFzh&#10;SpDkEFVI7iNtPgu2FrZXVvDLI22OfazJlSOWUDJGOo5OwMEBIJ8w8PSW1tcKizrHtBkMixAkAqRg&#10;bGYbVx2xtCn7wAz2+hanC1sYlvpGjj+WRWkBj25C7QMnpwxzjfzk4IDfm+cVFCnboe/l8pSp6nbW&#10;E8ckOTNGqvJ9/coUdRuzgjHpyeCcccjaF4NRhV5QgWQDKmXavI98nhCfQ4xnca5nTbuIXDXEl6ye&#10;XGymTzJGCcKMFc7Wb3HBx35zrQ3BkTYXmk2pw80pYqDjJJQkqen12n7oYk/l+aWnLQ+lw/ux1L0r&#10;pJayQsVjk5aUcDcxGcH5SDwOgO3K84PIy7hYjtEqQn5Sn7zs2dxPBGCvIzn0A61MktksP2aMqI9u&#10;2TypDIVJ6AgsM846AA8A/eOKzOyzEFmi+Z/MUz/KODj8c44wPujjLZr5rEe7JO5tK0lsVL5I0YCV&#10;UVVb5lwFBX5c9+FI647E8HHGPckh2V5pQ2/DRxwsjKCTlemASDgc55HTvtSrA8LRsjRokar5ZXce&#10;VxjI6H5fx6dsDKu4WDSRSyx/KvynzCFXPfthQB3IAx/dJx05fW5ZHn4im46lKeNptqfa+lxu8yJW&#10;2kbxwf8AZ+XqD0yOy4xdVtYNiuUjkxuEh2DcrEFQASu7+IrtPOMcYwx6IweY/lsvmw4U+UzFm5B5&#10;JABzyAVOQ53cjNUNXgmLbw+12OWjaPOMlc7gAQPmPQDODjqSK++y/MFGS1PHrQ3ujiby0njkKxi4&#10;YrMp8tlLOcur7cjO5twYDhjj5txwBXMappMMsMahiq7RFJIkxmypIGfkG1mVdoDIOSQe4z3Wp2ir&#10;L5Ztju+8nmbf3MZO45QlsBTjrkgcgHlaw7+wNxefY0kkJSRk82NiREihgp2rk55zuJ7DjqtfWUcw&#10;t7yPn8VhfbI4XVreGa2aeYJu8tZLiVQP3jszDkE/KD83Tgddylmxy/iESNA8kELbQpLTRxq3l7iW&#10;AG35QmRnoRu3KTgLjvNdt0itW1JrHbmH5WSFTgZztHAGFwAVwMlQBjO48VrBcT+eknML7o425y+A&#10;NxGeDwPZjz0ck/VZPiPaVbnk4iHsEl5HGeIYEnEhCthmHE2FXaWPHyqAOFAJO0Y5HzEE8xqNtbqC&#10;Lpd0Mu/zFmj8sIA2Rli+ADyN2AQF6sVOev1aD9ybV3RRCuHKsV5ySVDIM5yMYyMldueM1zt9G8Vy&#10;gaW4jk+ffIzYkLYHBG4HAIA65GMqR1r9WyyraCOzA1LRtf8Ar+uxyN/HOl0r3eVX+ITKFLkklg2D&#10;8rEvnIwAWBPBwKbwkQyIkSxSKuBJEillO4kE5B2n5gOcFR5YDHcMbl/afZo3aJFx5Lx+YqtvyBgs&#10;OR2JPzAMSOc4UVkSKsMz3USENGq+YvIaDkAdCQR2xkgg4bAyT9ph6ilBH1OHqKUf6/r+rFYOUjEf&#10;2gLklVRmHp94AfLgADnAyHyOGwZWuFU/6QGbzIiw+0KR8+xCw/usfm6EEZJA7BmRP9lkQjbHMI8/&#10;vMN8rFclwD+8JI+7064+XgOQybGNrbvG7yRsiwyAFV5zgthucliRxkZyMCuqJ06b/wBf1/wSxott&#10;p+p6zBZazriaZDF5hkvZYpJURljcpwoMhBdUTKqWAOcMMg5Or25hkkRvmWJcYhDc55CgeueAF+Xk&#10;Z53EXGne3uYbxlaOONkMMihgrHBKngjBwQcAnlF6ABlybpBPN5Wdyscbl3DBIXO7ZyBgDpjGc4A+&#10;YdmHjzVDoo2clpt1/rt+vkUr6RY4PJSVvk+fd5h+RTxwfQbjycqAgH3iaiviiXcYeMFWcfuW2x7u&#10;Rxg/w8Y5PGD90Zp0kiInnRyMV3eX8u5ifmORydzcZ5HGABjBIENjFZy3y2F7NNbD5lbbCrFA33Dw&#10;3T7gKg8Ak9Fr2qNPmaPUglGPM+l/X7lr93cd9qeSfcrlmbnaVGNpZv7+d27/AGgcZ68mrC7py0qC&#10;e3VVJhaQgtjGTsPOU54YnHOCQQxrPklQXTRwTbXZkKiAk88nnA9PQbfoMgEF0oWJlg2oFO5VaPC/&#10;N3XOScgAZ5JweMiuj2ZpKlezX9fp/TJpljLecnlhfmA2su4OFG489DwD1HOMZBGKMxnkMkc0YVWh&#10;3yLIPu5H0yoHKk44A9wTe86YpueSNuQsbRyKyNGASATnLDqMY6H7p4NU78Wjk20FxtyA22WTCkjA&#10;yCw3jGPv9VHAzzXVSNKO9mipHLKsokdSGaQbrocseCfvMcHO70BC9cfKRJbId7Lblcg7lWMndk9s&#10;P6EkkdCvBNQEwBttpcfvCwwY0Kg85GApHckDlSMNjGTi1cXY1NRNeyNI0i5k2Mq7wVwSefU7iq5z&#10;wwC5zW01odcr/wBf5f8ABVjc06cf6232sWIEW2MHym+bJ5JG4bt2QerIoA6N0FtKlvys5j+7HNGw&#10;MhXgLjJfp153AgE4Iy2OWs9Se5VN8ke3aWaTKYxyAPmXOckLgAnI6j5q6CwbMgMbqnl7hkSHaAc/&#10;IzFieScjdgEDGFyVPg4ynaTPn8bTd7v+v69PP12rPdJ8moSSW83k+b++WM9MBeiDJ9gBnnj7tdjo&#10;OrGKNc2MaxtIjXUa3EfQcgDduCOAX2sQpAzgnJzy3h690zS9WE2o2SzW5tZDDH5xt2ixghwQpUEY&#10;6EOh+YkKxVj0uiTuoKqjM8Kk75Z92z5BlVIbgAAk/d4JALfeX5TNI6LQ+UzKMXTV0vTVf0vvtbp1&#10;sahJLFJLEBdS+WWceVbsnyhmwDz8+FGC3AA2qTkBTz99De3cv7tpISzbVQyD5woKqw6jPyjBXjHH&#10;OQD1DPG1wwggZpoWMZT7MF8vC4O3DfMud2CMEMOUHO6jcRQwgSebtcN8y+Y2/wAzdkk8bmRXUAHq&#10;CpGDkE+Zh6ns+h5+Hrcmy/r0/L+mc39nunu5JoIFa3mYyq28RcDsWblSc8buu05JwWDo7dEbZ5wk&#10;bKmNY1bLZkIDNgqwfgtjcuBGGwozm1rMkBuWWQx+XH+7kyoHAYEEmM/MflfPXhegyAKEs8hsfsMb&#10;bdqgrFFK3mL8oDKWGMkMpI54IZgfug+1TleNz1oSlUintt/Xr93cYRArsJYyrPHt8x93zDaBGdyf&#10;eb5mwwAyvJOQMVrhPMtFgkmbazYk2KFMvJyobAUMeWbOVJyd2cVcUP5tuNsIgbzNrW8JbdjlsHBx&#10;93aGOCeF2bWK1WkSCGP7S4WJTy/2dixB6lc54IwoJyAC+RgqoO1Pc6ISs/681/ViqqypctFFCu7c&#10;Ntu0wUIcj5QAxbqF27ieOCejVHamSeNJzbyOqrhU+XLEqFZdwI6lSegbrnIOGddu0G6JLdtyyF1b&#10;cscgUEEgKOuOeVwOc5y5Wq0ki4IB+ZWYFWZiCeDg9UbAzk5J+bthSe2MTtgpSj6/1ffT8xTFCYkg&#10;ikj3zMZBGrI25idpYbugIDHGcg8jlglEYlmn+0yXcq7vlZGiKqem0ZQ8DgHqoPt0LfLiKq7j93Jm&#10;Rd6q5faRjJcN6Hs4xxnDmmoq2yi5kt0kZo85K7QjFfmGSzAkg54AOSDnDAHazNfn/n97/r5kxsoR&#10;pn2eXz2mSNT5auOT5a7Tj5ju4YDt85GMFKasdpGx1CF5Y0dVDJDtyV253IduQSG3cgYUNwMYp0Cb&#10;p41jXexkdv3iruYMcEcnrnLYBAIAJJC4Lsz20y3mYxcKq9VAHPLZyPu5UnqSAzFRnNRInm3V/wCv&#10;6XyFTZlzLLI0gWRowQvyjD8kgdjuByfmKjryBKz8bJwzFGzsG793975ugOG27ueMkdFBFQ+bceW7&#10;2YVVYhvLkURhsqOVH8TFQuc5GTwcckt7iB/3blWiZiG2QkmPPy7s84YnpwQCVXJKArlK5DjzK/8A&#10;X9f8H0c0jyl93yybZCV2ozYwcAdmcbcKc84c8/dKiGQIbaMtMEbLbIWjDcBVGQq+WMhWCDPQD5dq&#10;7oQ8czQNPcxs1ugClpMqqt1w3ABz/DjOAACepPIuAm2JmJx5ceGbcPlRQQOMA4AOQCBjuQDGouX+&#10;v68idjCZPLnTEap5qlWX5gGbBbO5WxgZwoOMZ5OCoZI4wtsHk5J3MxXdlduSd4IXnJOckAHIUglv&#10;2mEBbqO7mXdgKrMEx90jHGAc7l44HPUDFNWRYNsiRKFjkUs0UxK8KG8w4wSApwOeg6EYxLJ5ZE7J&#10;b7PKt0CwvL80kqjH3tu5mAwN2Tgjkqq45GGRZpZV+yR2mxw2d0z7WEp2lcMTgZIBODxxjOAaidbQ&#10;XH73nYkYjbdt6IeNmR82Nwwc8nquSQiozXHkSlYj8okVXI83JyOo+bHC9RnjO4ZJmzYuVfr/AFqT&#10;Jc2wLxyTvJHvyvAOzgDJUKZA2efmAGexAND3BZcyPjfIjNMihViO4jLjowXHB5yQqnoAIkKT25WS&#10;4hjVm3KxUBkVsZP+4OpCkceZ1A+ZJVidVvVWZgihIxuAKtuxggn5ic5w2c7gDwTiOVhyx/r+t31J&#10;1lDRROr/ADBkbMrlcKgAIAx8wwcE5OMMQHODSSXUQ/csrWrTN++8lEKKWHJVSS4B645HOTygIZPG&#10;LgeVGwXdM7TKvzRoxc/OSR93luODkLwDmkE2WSSOCONDGJM/cAAUhWKjBjIAXlc42jJLGMg5RKK3&#10;/r/L0/4JY+0YtW82GYbriQ3G5sHacbunJAU8hTkhm7chs0gg8yIzYkExQ/MGZlyCq8gZ4ydzE/KM&#10;ncMLULbp13Rx+Y3lkCVVB+/nIChQOeoJ29OcDdl7mNZWlKuqyKvz8ZIbGCrE/MC2FPXBJPXOXYnl&#10;SlqOEkZ23MpZC0jKzRyYYrucY3E5QYwew4HXcxKyyI8/lXFzBJulb97Eu4A7iCc4Yr/F0/hPTgGq&#10;01yYmCFfLEiszMzhdxbgDClsHaBz1HPXJDOeZ5LmQy+YsKj93HMgkY/MQrFUAV15BCsOB90AYxNi&#10;/Z9f6+Q9DM9zAzSvGsk3lqpjwBtzlcZ5J3Y6NnGCechsd7eNJst1aORiNsZkbcRzndnhSOSQAMYO&#10;30I8v2m1l+1qwAYlXhYgA4OducAvgMcEDfuAO0AqrJkVZd7qFj3BQyttCk9ARz/CfvZKqnH8IBOU&#10;ainuv6/p/wBMSWKKNmiNs0kgLiOCPk7t/J4II4I+72B6fMKYxlmVrm1tVkfew2rJteNyGw24lsMf&#10;UnnAHIxSJ5UAZY3gMbxgqIHVVKnAz6N90569GztJALUKSyqq+YreUfLVWLKG6bVUc5C7c567TkFj&#10;VWZslp/X5EhZ541HnSSQySDdGzbRK/GTwu0g5VSMcZOcgMakSea6LSIke6PcVXccvgD5wM9ScoMZ&#10;wxGNpXJjhieaQJGQu6RdrecGOCuMDAJxjgMQy4OQAMg2LUSToInubdfvMrRqYwMK2A2B8rfMcBQe&#10;p6EA0jOWi/r9CERSZWNJGeNfnnK7kTkdcKQQeRwM78g5+8aDaztGtubnzt0eCG6lidhLDA2gEcj1&#10;2Ak7flkGnxr5kKp+8WHJX7RjaNxG9if9lslv7rYADClWRmuY4Z5dqrJvbarSCPggZBBXau4DaDjk&#10;YHXarBz/AMv9fd+gjQ3WoSrHfNJGspC3TSEDO49JNq7o/vqDgYBbO0lhuWK3MzKHhaT/AFkjMCgd&#10;UGMuG+Ygg84y3JXIwRlIAwRfNUNujb7RH8z/AC8/J82PmHzgFgDjdyTgrJOIbSLfJ5km6Qb5PmIb&#10;B4x83zHljt7fMQTtwK5dCW/sr8v6/qxDHBIkKTpMu770h3Y+XYOoUFjxzk7uc5JBwRrLA+zOFlzx&#10;8yhZA2wsBlTwcM3AwNowSCN1XFuLhoHt0kR2aUI2Mbm2tn/ZKnGeMrzyMMxYtmbbEsYv13Afuwpw&#10;ucAtgfcxtw2GX+8Tg4DEYkqpPr/Xn6Fe4tpHfzGkuI45pG2qsYZIlymQV9VBHJBJGRggrQ1vEJ5B&#10;bTGGTzVldY5FYoQR6nHJGeASeh3AqGc1zsi8/IYeWzhzGxcKQcYLdQR+JzISQKnQyRXDzzn5ZJNs&#10;ixzeWV55G8kAHy847gdCMjOnKHNKK/r+vv8A1IGtluHW4KeZu+fbGQuQGzjJAbJYjocsWbrg5GhO&#10;1WKjaqIsfl7WXcAdq8g4GOeNyrlQTjAWZBGI41li8zau5WWRmXG1nGdxA++o+8pGSSecgnkSw/6x&#10;JN0cjCML90sSvAILHBypDP0K8bW4C9mTzdCvDYiFCzXG2NeUZWO3OzmQAYYjOeMggngZyqu8iZwW&#10;jMnmbQkbd0BJG7C9WySe+dn+8DJNaRs6hIm+ZZEjEy58vJUbCc/LyD8wG4kNtLcGpIIw0sKyW0iR&#10;tlFZVPCMy5OCScHOf72ck88meUftNL3/AK/4PUryJG0ePO8uH5SrCZfmO7GFyNyMQeRg4zkhcmmG&#10;3eP52hRJPlEcca8ENjsM7VIboT1JGKsoI7lEzcEkMVZtozt4OOgbAGMZ7ZHyjLUxY/NG5nkP3yZE&#10;hWMN8i5JI6AsVyTtGI+eWFWoscZf1/X4iCAXQys2I2ZViZWQNHGNq7djgkgMWXeRhSvJbgFsjC9m&#10;mJhYrJ80fk24/dqzkbctkg8EbvmPyZBycGSdY4jNcxRKsShV3RxnbFnAYjByQChHK7cdMcgpKsTw&#10;G0h3Khb94vnE7dmMkjn5SPkz2HBBOFqlTb1JXT+rbb+f9W7tEc8YaSa2kWOabjbMArFiu7KjO7gq&#10;Mt94E55NPtkP+rj8tl25dZmUlfmIbcUCtjkA8rxJuO3kF0qwPG11dS7vMd1KKcFECgkj5twJDcDA&#10;AGVPDbi2e4y0zW0CrkFN4iVMsc7tnGcZB4IwcNgHORfsrgm5L+vQiRFlhJSyVpJfM3My7cMW5cgk&#10;biSMLnH+0TuIpbjbFvYSR/KGTd8u1kIUhcqNh5Cht3TP8a5qYT2iSiaXb/rAz4QsN6knGcDj5jwA&#10;B14+Ygw2RWSRXWRUlZI2kUXTABzk7hjpiR2yD8uWHUtUSotFJvVtf1/XkI8boY5px5caqQVX5dmA&#10;eDtA5AUDaCQM9vly6L97cbJJFjaOVl3Ix4A6B9p+X7uOhy2AAdxy91jjt2EsA83aV8lVCiDbjrjq&#10;fkDDg5IAzgkh/lxyR7QUZFZU/fTb/lCgEg5wropydxKjLEAk5qYxkTzaf1/X9X8xlvFHG891BbSL&#10;bxASTRxuOdzFWDDcM/dJGMgBl+bAps1q1vH5Ub7FTKKqKq9hkcncuDj5euSN3AAM0zSSKsssBZo3&#10;Z1EbEBWRXweoJP8AESV6kggDgLPbSCFp1VUZW86by1KiJiTwQDtHzKBnIyAfm+XApqRPO+ZXf6/1&#10;6+ZEEQDenliHzmysAXAwpwOe+dwIBbhOhBJqMQo0BW2O5ZG+9GgyT8uNwxgHcG5PXcCccYmltruR&#10;JrhblRIIyWZvmDYJY4DLtORnkfLjHyqDgSSRvFcYmMcaTMyKqycOBIchhjHooHzkdzk5MWHza7/1&#10;/X/DDdis8jOWVZABgu2Ewy7QTx8oAK4/u45BUkNgtfLkTT2+0RyLPtMMbBdjEBQQQT2Gck9iSeVF&#10;SYLThZrPblZC20sN3zA5KqQTt4z95e/QqacsjR5S05EcLOqSRrJv+UMAVGRnqB13YXHDMTDI5nay&#10;/rp/S/4JR8p7gRzlWMkigBWxmPJGApYZz8vr/FkBSAS02W4+XG8QY7Xw0b/888EIArc8k9RjaeRy&#10;1aDWaLI2y4haOWN/mO7O1QCMgKTkcHpuAJySKkisCkKwxBd4kULIzM2GzkDIPy7VU/Lz2HPymnuV&#10;7dRX9f1oVZbQO6xmIfu1USMF3KxYbiW67uG68AHHbGXQ2E8zq0McbR/I5VSMjkgBeqk4O3HVs5xy&#10;MXJI3tppDD5ZKKhVhCGDEbdpXBGBgJ6g4YnHGaxt53aSI6dIdysPLLFm3uMkbv4Mjcckgn5TwBgS&#10;zONRyjv/AFp6f1uQtp8MiyeZd4+byivnEZO3grnIACkjktyq8kkEy2+mI6+WNqzRRhjz8qYGDgjp&#10;u7dMB1BPDESKkkcnn5kiWHb5crblU4JGcptbqF4GD6d8yQAKqwuq/NkqjQ7s84znoCuDkj5iR144&#10;EEqk+Xf+v6/qxDZaVZybWt3YoJGLRqQi4JBCYwfmHXg8fMec7jONPZ4WkbazSRjG3HLAkF/v5B+/&#10;kn5hv+YjcRUEtzeyIjCLc6rvlkmlHyrwFB5YBdx4UAEfKT8wLU+OW7vZVRo5WMmBI27ayDIIBwWC&#10;4JXa3bAIwG3GSZe0et/6/r8LE9zplrJM80cG/BbyVhk3GYknIxjOPRsAHqeF+WvNaW9vO2nzv5ir&#10;8sTfJtUMo/iAAK7j0wScEDJFRwzT34Ec1nGnmQq00eZFAzhgoHOFVkCjbnbghcc7ljJiu2vhcXG5&#10;srujYHY+0LjCkgDeEU5GMBQSAxIalyhGNSOjf9dNfv8A60IzBDFJsSJ2bD+czMuDt6BQzYXBAOcg&#10;n5iMgcQC0gSNJfIWZBN8+1WIkXcenX5QzH3HsWKmwbeKOVoJoGXayBVEIbC42gseSEA2kgghi2CF&#10;yWprWxWFol8yM+SR/qsMhGCXHoDjt/dPeX5iVU3jLz7f1/w3/DVUjXMUF4iY5OxkMWQN2QWXaFzn&#10;5QGOAvbkNElmu1kkkUHaDJJ8u37mCG+XjIzngn5gP4c1oC12NMixGTyVyfLlOwMBj5DHtAYAEZCr&#10;nJIxgGS5DG9rO6LO0W6bbI1ucjaxZeOPlIQ449sAnJGftWhyr8u3/A/r5f8AAxZdHuZ4ZNlxGzeY&#10;C0nlAsRkFjk8Y+bkjIbDDJyMJaaLJLC1zAzfu45CzeWjbMD5lBIH3dwU9Od3OG524oYmkzKkImkU&#10;keYSfKfkMv6twMn5wcjAdbEYhhKefEoZoVxHMwLmPYCpADYzhjh1+YHLEgljR9YkTLGVIxt/l8zG&#10;OhXEDP5sXFtNIu2P5mGwkFSQSGI+9wDkYL7hgMsXheeQyJLErNcJiFFUlkXIU8Z+VRlhhuhU5IzX&#10;Rwy20fmXVkG3rGu5rdhHsVgcBSyq0QxuAwFA5BAIUVIWSDywPLhMe5oTsIjY/wBwlurMoYAZLAKD&#10;gFQoj2sjleOrrp/W/r/wDl/7GYpcD7QzR7tqskinKkDGM8bTsHueFAJJqaLR4xCkht/LbzNru0xL&#10;FTyCF3kdeMZwMhiCAca08W6Jz5DNIsavHEzKhA3LkqeQoJ6FTnfnnJYlJNR84/aHkmYN5iDoC+WH&#10;OegGX4wxIwuBt20vaSK+s1pR0/rT+t/xKiabHBGzLFLGYVXzC82N3AVvvNvwyj2OQQAx4B/ZcQl2&#10;+ZHIojVFkI2l124yVB+VNvVSRgMxwBnbcGoRlA4JmjkXdIAGYJ8n94EjcxbaMcruVgDwRHPd20sM&#10;ccUUv7n70bqN0mDnIT5g2T5gYMSvyjkhaLmaqVm/6/r+vQqozpLuZO+LgNG7BiuCE67w3zFR94Zj&#10;yDwSsLzRrH5zJ5y8M0YUFFz/ABM6jqeMndnlc5TKmaa7ihG2crG0io0bpJtJUbAR8yk4IDcdypyS&#10;CM0pbraswfztqs3nL5y/KuTkBgOeSvA5Bche5aonRTjKWrX9f1/SHpHJ5scJu5N8jE7jHu2c58wl&#10;do/vg7WPPAyFEgrNckw+bA8ixrny2GB5xYqp44UkDB5PHzknpSrf3Eccyi0aOaRQfs8qgbm4wM8M&#10;evc54wcnOa7fPM1oIofmCxrm5B+bqP7rBS3OQOeuDwa0sdUacuv6fP8AO3YJZJWWYlZGjj+VijY2&#10;LsBI2sDknB7EE8gjqC8uUedZb8SSeWzReYJPmXccA4yAx6evHO0ADArxmL9yhZbdi0KvhW2bskkg&#10;HgHB7kZODuwRYt3nEgEatJ5alG861VdgZgxPCjco2BVzwoYdACGq1jT4dbbfJ/1+HrbWqsEl0Fgb&#10;SRGNuUWLCKzFwc7SSyDa44OR8zYIOGEka3Jmjit4g3nHdNbNED0zxg9FwfujOD6HO6S3ktJ4czQS&#10;fvDl5LdQUKj7wAU7VHC8YYNt5DOFotJ/NghmgiRpM7khjbesjYGAirhW565yxG0BmGFoCUpa6f5f&#10;n/XlsRyIzQRPLe/KxDRusgXdIAMZ4IHPB28EZ525IJLUmSFpHuD5MS4jVjIux+dhA5UnnHTB3fMe&#10;BTXuLeIeTLKu1VXrhgzYILBTw+V24Y9SMt90CkN5blWbZFIzFQrSYK7O52sMLgDjC5Ik7ElaauNK&#10;XT+v6X9IfLbJGo88KZME4kdC8Y2ABT23ffPGOcjJJG1V82ORbiGG4STMaxmRQrh+ox8w5PPDYUtj&#10;qE5qwagLaTKiSSTLL5skxLMivk5yWZgQMnn/AGewFQmYJGGnhVJHTftP0UMp7lBtI24OTtyADQ4y&#10;LVOez/r5F+0lYOttBN8+6MHy8jzCXwWydq4y2OoYBRjBUkKNSuZcbGVtkOY0BdWnJ3NnjG6TdyAO&#10;hAHLYU1IrkJEskLtGu1nMbzAFpONikfdDdQxJIIA3ZCkVJEVhKuFB+TIaWTDAbQpXnI+6TyScgAb&#10;sKFCQpU1fVFpHmQFvPkkW32hQ0iMirnChRnDHOcDOAE9gCRXZiXZZQbV8zMKsuPLTzGKbd464bBJ&#10;DdASSCVNGea7SJpCqhY2UCNfl+XG0Mr4PcYyfvD6CmT3wF6sMrrhSF8xZCsa5HJHPAwoOAAcdegp&#10;8txqi5ef9f8AB/4fU0U1MPHFMJ32lhtkycKQOSNuWX5ip77jt6gDDv8AhIYoZIwTIvlxrGjmPOyP&#10;kmMAggZw3IAIJbllwWwP7Vh8hZjKm+FAzbpTwpVQCxYY5PoPu46k8Ribcqw7ZAzMzeepG7II+U5w&#10;QCo+7k4BDd+KVPmNo4Rdf6/r8e1jr18SfvW+0hxGsKoy+eowoIbcVHHAJypBIDEE4IyieKSYtpLN&#10;HMoaaNYhtZiGKnoCDj5RgEEtg8gVx090kzLdvJGrKzbo0+VVYjGxduf4uenykHJZicuFy8silvlT&#10;+JFth+8U4P3BlQcgA5wMsANwJpOiivqskv6/rz+5+Z2R8Shn8uCJZWbeMcnzsscOApHGQvzAkkMc&#10;NuXFVZNYN+JIv3kzGQBWkkXDfONx5Xnhic85VOCMcc4lw0iLE5iaSSVRJMo2hhgYYDO3IGSegA2+&#10;zGWOUpuguGYrtUECUMkfIxkkZKZCH5eM85JyBPs4xWxEqEl1/q/T+l200Ogk1Gfz5bp4m8yHhV2B&#10;Sy4yDkkHdkhQc8qCoZiFJc6vN5k0s+6dfliUwB1ZT/HwnJLbDk4z9GzWRBPNDAwlh2ruLSW+8LgF&#10;1+Ybh8oyueDjhjjDbRZhutTkl8p4FBjZo1dI1UEu3y8DHdc9B1GeembXYw9mo7200/rf+nuzQ/sx&#10;dnk+REsce6L7P5jEBeFO/BAB5xncDkckEGnRWULfuyVDRqoXaPmYH7q8E8E/Kd23AYgcYAhuGf7R&#10;Ik1hJGq5ZVaTcyo465OcMOc4O3k4Jz8j4pNQumXy5gPMw7+XIVy+MdTjOAWPGQNv97IEs5/etdv+&#10;vvfQWSOFnbyopNvkr50e44cKpzjaNxUEDKjnkZwQ2XX081jh7q6WQZSRZO4bygU+7gJnGOmefl45&#10;B/ZUlzGIZbJSFXzI5pB5YLE8BSWGcbjywPIPoMTLoN6qzG6HltJJtlZpBgYwf91F2jjPzLtOAQpJ&#10;wlKN9WbXjvfTt939bdl0IbebU49qxlpGhXKtDMVkZVBwB0xnIAOA2Rnp8w0NJu7+4Xy4SybikjRx&#10;gcFgE752HGevzE9DwQsGmaND50AldmU7JXaNWErR/eViqruBGRjbgkMcHoa39B0a4hlhaWzjVWXd&#10;lo+I1IIyBwAuQCVGST/C2AKwq1IRiHxSt/nb8/0Vr7dDrfC9tOYfsRaTc/DSTXgJKrvO7nLDAAyF&#10;JAIVhhTlukhvFxFvhdWkk+83lsCTk8Z+7jnHUHI3A5YnK0G3u7Yq8Tsse2JZBNIGKqGIAIOOCQg7&#10;5yc5LKp3bjR7keWGsZo7a42gStHJiUMGG/OcZY7yA5JOWwTucV8/UlzSbPap+7Zdv6/yIPNZYGa3&#10;u5WZlk8mGNSfM2IvzngHfnDBsBjtJ64VZNwlUxR2qyeXAvkrGFBfcd2R/CH2qVK8g8A7xhVSC+vL&#10;6dSrSbpMCSbdtz8u3H3cK5JBH90v1ByKfbyNG0Yh2q0iIWa1GxSC5IypILJhR8o59AMuWg6OfQJ7&#10;SO4uGYvcTJMjGZ45v4hncVwDnCdj8hHGVKkC5Z6dbXNtJbxboIQ6qsi25CxN1LnABzng5A5XA3AE&#10;CuAdzLDEwXyw02VZlLb8OhJ/iVT69en3QBat4IcxiVSsiwq0czbTuyAAwwBnCuM7SAWbA3fKaifw&#10;mMpdixHa2623m42t5ajEzbS21i2Pv5DEliVDDbk5YDBGlbMokhKwtPJku3kMqsWwrMAeuGyy9eCe&#10;Q2c1m28jrCzeV5UhtWWGFpFPBOVAVeevAPAwm3AXbjUiN3cM1iLsqpLDzldkTklS4Ug4yowr4bYe&#10;6sN446hn9oe4kt3Z5I1ZUdY5mix8oVhjGCrDaAX6gsxyCRgCWKa4G0PNcCfzcec1uMBmDEZ2jhWY&#10;DkEj5cZ6Yka2eRUQ2bwrtjj2pHjj+EKBwuONuDkkL0U5FiN7eZWkeQ26wyyPttWVimWyVG7CbwxU&#10;/wB0jADEAkcU5nP9q5ajuZ3XzltFkSFVVo5F5kZUx0wCNo3EsuCHYEAgELqacqHakULLG03lRJtf&#10;mPAY5BJHzY+4DycgBcFjniJ1Mq3EFvJCoMkkkMf93DZK4GMbjkqBgqAQwdc6UUGr+Yy3dsLhm3FP&#10;OZQ0nI4JX73zYBP3QD1wwFedWlyi6m1pcb+cZVsG3TSYjkWYAO5AHzAHlQCWwwAwPwN/TrcTSNMO&#10;rSN5OJ1BUqDleG44YEKxU8HOcZrJ0wTTj7dYyqrR7m8v5htyMLHIMBVBDL8rfKfm5I4OzaW+qyhd&#10;k6xq6r5YjAKxRkqMjk8Ec8HBO1cDA2ePWqG0OmjLlnC4H2CRAy7lcKMSeZgnILZ2gjeOQQVGc4GT&#10;TW09BAieUpZ443YSFR5QbcMMxTKjgk53YKgEDADNOn6nOPMGuTbFi/eRrIQ+042rgHrkKpI2k78D&#10;++LA0O6WUSLdvIxuEKu0gdyoZSQfcYyGPGFG3Iyo4/bRXU35brREbaYz3vlraqqxQxq4aItIUUkl&#10;xzhzguSE25wdu4KAa7abbwOI0tGCtujVpGyvUlnJIIGADgkZbAOD8u7RbSI7WJIZZed3m45ZT8zA&#10;7ULYypJx1+4Cu5lALDZqrbo2k3IkgZywYOxUjf24AwvGDg4wACBPt13FytdDJaCcH9200a7dy743&#10;WNSSmOVPHHc55HzPnBaq+jxxMHWKNvN2+SlxblC6D7u5UOcfdyuCMA4wSQdm4sJX3LbwRMXCfcO0&#10;EnJ2ggZ3EfMc4AzyQAKr3CWvzSR+XHCkheNoVDKNwyNoKkDAjwASAR8oAOQdI1mtiHTUtzmNS024&#10;UeRdW8KMI+W7SHa2D8xIwpxjdyCy+wOfe6a0M0geXZcfK0fl7lZmK7tx/vZG3IACgNt6phOvudOa&#10;5XyoWa3VBJKoWNiVXev3QFx0684XJ5xuash7FLSJhOixLtEaqwXDMIw3cZypG3rglQW5+Yd1LGW6&#10;k/VzmZNIlht/7PEay+TuAmC5aNV+VWA64xtQ55ZsjLgLvdHpcMVvJbx2DcIRLukLFsKudxztwuWO&#10;clic4IwCeik0iWOTBhkRfLViy3CsoyG3ScgdmJyCcDBxkOoP7IbasRS2Vo8BZG8wLEowBztwwycn&#10;OR+8U9/mr66+5PsuUg03TyFXfH8zLhmEhCt8mOmdoG4H7rck5B2sprf02ydpVt5InyF3ybpPlVcl&#10;yTjGF4bO0HA4B5ytXT7BXeS4/ec87pJTg4YZJzknhRkZC4OOoNdBZaVCT/CyrH9x35dARtbk8Ena&#10;COoAwPm2rXDiMXfqaUafVFy1tUiniW3hKxtHtDCRlw2M5+bqSBjjHBZvl7a9nZyCU7bDckbBJ/Lw&#10;uAM4XdguRg574z6gMWaRprrdwqjzmSaQtJ5ilvKzkvjI24zgHIJO4Z7itq005IrfdvWLy1Ma7YQS&#10;SuEOMjcCcDjv83Qtk+PUxR61OjzaiW2kzWygrINiyfMsf8WCBxz3Dbdo5OBjOABrW2nR2kmGWJlS&#10;QqJGOHAO0AkLwOM4br046VatLVLW4y6NbsW3MWG7HzZ6sT0K46ZPHTtdstNkkt18qAxqsZLBmdee&#10;hYgEdcdMBR2BzuHDLFXPTp4fqhtnF5cW62udyCQL8obcf7wzzuyfmwOSeRjINa4hC7ZGZvMXbGzS&#10;RhhnGCO69OOM9gCfmzStbd1O1wxjdcfeyCMZ9cEE7R16HnAzWlZxTIvIn+aLZtMzYTJXDEAnjjhs&#10;5Iz34rDnO2nHSw61JkCSPMqswVN3mH7277/Y5OdxGBxjkFsCZoy+0GVT5jozAcg88H8ec5O09OOt&#10;TRxvAzqEjP8ACWcr8wGR1PA9QDwd/OeodiCUsgX7wberfLkZbjHoOcgYBI9RkJyOuNPQoz20TRlS&#10;0i8M+4MzfNuYjnBJAB7NzxkgkGo54wykOoXzOGIc7TjBzt5OMHGQPlwcdebbquGCyRh1+ZWkPVuf&#10;lGBwRkdx7A4DBCkTSBFLu8h4bYOV65+9nAXoDxwvXAqVIfsymzbUY+e21ZPu88HAOFA5+VcjIAPy&#10;njcRVd4UWKRYnWNBGQGj4CgjgerDn3IwTxxV14IGk/cFQ+WZm2nC9Dn/AGiM4G7GAx4APEclpOr4&#10;gMm/aqsjKSqBgAcnrkAfd4AAHOWIo5ifZlN7FxMyz2jM2dyRq/3eeTgE9Oe/zFj1OaUoAPMWQeYR&#10;lmjHXI6+uOpxwNzHqFAqRozcfJhY9u0l2dsiQgZ6dO3qDtGOeQ3MzyK6biVkJbawVtpVvvMeORyM&#10;ZGenCgm4yM/Zq4xIRDPJcuVbMgdcseOSMZBAGTt+YYx/eyAKY9tJEy+U26RePLZ9r7skYIx83GRx&#10;3XjBJzY+1CQK0Jb/AFgCkyLgnH3eScevttwfUxSupGyW0VlMOH+chjxjCkEZwGIweFAGQOM2mhSj&#10;Eo3EEZ/d3I3fKQNq7sqCMlySNxZxgd+BjPArIuLZFcxTXLu7K25FXBIOTvJb7pCsFAznoc8VsXjo&#10;VkZWjjXYRuV9u9SOCSMEE8cEDBz2INYd3PBHG0qSJGzTGRGTbuUZHIxnd3JAJPPOFPGkZHNUiU5R&#10;bw+QktskMKwqGWJCqKCOm3sSQeCed3OflxUZ5l2tJvClfMLSYk2AnABBBDK2CcA9Q2CgblbnUk28&#10;XAkjaQLG25lZhk7DuVs5wR35Kk7d2SMu4uoopR5uzcrJuLbjG6quC2NpUEDsQT2OFIDdUVKRwSsm&#10;XZnCSyQM/lM0yhZONpXcRwR2U5wx53KN3Hy1ktqtvcxKQV3s26RpHBCv1HzZYs23OeoUE5AI4gvt&#10;Yku49htfvMrmPcv73I28b+mB0Bbneh4zgY+qaxOZNpuAwnh8uNbjHmbyfxC4IzuUuyk8AdB0U6Um&#10;zCUtdDQl1S3R47e5R/JX51dWVdrFySS2dhZlx+CNnqc495r0sMLNdz7t0cbTRRTrhWy2ApDFCBnG&#10;MgkAHOSgrPu/EcVm0kjam0MUsKhfOjR3ZAg+7tY/KoO5gGywIJBB+fI1TXXubnZmTzFzFCtx8o7M&#10;0e1flYuoJI28gAYIYsPUw+Flu0cczR1K+v3vFMSO8jW+yRoplQSAuSwDBRkHO0YUjLbcY3beZ8QX&#10;qbswzvI0szbp4LkOIDj65c7SOmGUsMckJUep+ItOkR5b2ZJEbG3ZnfvPUGQruZhs3bxjeoGTtOVx&#10;NZ8QQ6jf/Zpb2e4WFltmEMyAJs4BA3YDHadx3jLMM4U8fQYPC8rTaMqkeaJiX94IpWhdovs/ngTK&#10;yIyRLwACFXYHYFVxhskuwG4MTzeqSi/u4b3e/meSm7fIFKsQF8rKJlVZhFkJk5DKqsC0Yva5qF5d&#10;TRwwW8iokii0jW3YCNUHHUFgnLcKxAO44GRXP319BsaZ9R2yBo2864ZUYrukClmLq7KxfBzHuKhV&#10;yDtA+swtCyuefUp6vz/r5f1887W/tF3ayXZt4hB5ZF1cRvvlMjF1MpHzjerANhSy7dpAHLPy2uTR&#10;xZmbVWkkZ5HjVIwrLmVnRe/ADO6qNm7cobjcG3NVuX8totPj3xTEiHciyICHEaOpIdz8/wAoUoNx&#10;UA8biuDrU1te30ctlKyxyODHLNEGMQCDYCAWLByuPnUfeO4BgA/0GFi0dVGlezf/AAPS3+XZW1tf&#10;Iv0NnqEk+oSsqozPvZo0D7XZssUQyISBGcHcSR85+XFZ17dQw2k6WxLSW4QwzWczqYiFIbBBIdnA&#10;+8rMmcBWBINXLrUY47iM2mmeXbxqDC0dpDDIShcKA3zMQVU9CxA3A87jWBObu7thZGPzlnCiKCU+&#10;UVwrhCXGTuAJTbyCuS2Cw3evThzHdTpuOsmunW19fw63110V7Fn7WnmmyM6yGFWmkmhkd2aMSKql&#10;FO77okYn5SFRASmEw2feS3E7pc3Yk/d/6uP5GDMskmGAbJLBXC5J2jIJwAXQlnM95HIyTNi5CrJc&#10;MZN7cndIC5UkNuBBPzb9pGNoaG5vLeC3NyIyxYnd8+0eYAo2mRyOhx23Fmc435FdKjY9DD011Xrf&#10;+rfouw28O2TExKsr7vNu/LYxN83TcpLsGy/zMzOeOAHBr21yLR4/tEVrIxYyyWu6IxctGwh+RyoX&#10;c2VO44UsWAySk0t1dahHJp0EU7FmKzXLMFLbF2EBQ2Oq54XcvJLEEk0Fmt4DbtbaeIlCh2WRysY5&#10;jIQ72LAD53AJZWHzcspA2id9OjHa39fpf7+uhPbXMTpsnWSPyY1j8tpGUyqCj7dsRLNncucbQA+0&#10;LhQypdXX2mzmj+yRwLKY2mZkdkIdg3mIyEfKSQxIO8t/CyjCwStdebMZtQZWlmX7Sy8KZVkbp15G&#10;R8hwAzMQWwymutzDeQ3T2COkd0zqy9Fkfe7kqoJJ+YJgjsoz8iOK2UTup0ov3u3r5fiLcNe2tpH9&#10;uTzFmUJC2Vi8yPLbXAQFVABUHKhlZ8g5PysvHEkvmz3Ijkk8oyLNN5iBGXhc43FQxO5slmG8goHO&#10;UvrmyaVTbz5gmVw8kcnlmJe7Hafmbai9WwCHbDAeYYZrqbT3i8uWWaN1VmIjZfMjGG3RiRlaQgKQ&#10;ODhjtLclnrlOinHXbX7v+G/qxZnluZInmj09v9ahgWZAGSYneUMi43K5+UlioVlH3Qu5M+C9a6ZZ&#10;IYlgjiWNo2lljLfdYuhZsB1xhSoGWC5IByxbO66Q/n+bHDcRW6xW63MaSbwGYByFYrnEj/MxJCx5&#10;XgECO3VYIWZLSa4jit2W1hLZYry23KhSV2uScEEgKcY2qKijsjFKOn9fp/Tv5ui+aVhLFcM3l/vG&#10;WMI8Z8vb1Krs42kED5t65yS6FsNwjSCeWeMg2a/v7d0UFiMsw2DzNvAJO1k68Hcr1XjDXNnNHbzR&#10;x+TMgZop2zu2nBUjkHggLlcYGcAfKy7na4jcLbcS/vGWSUEoCzsApOGYkYX5CMFMEDGK0L5b9P6/&#10;rb5D0sdUtVt5TbnzFt5JrduFYMR8pQcjGF6MTu8sqBnl45LeK7lkdo2hdlWCLPmeXKfLK+bulZmy&#10;HITGQoO0E/epHMcqyQyeXKsEiosUVw8ceGkfYM70ON5duQvY7lyKZcarD5zyrcxwLIG8xkwirzxt&#10;2YYg56ADhOhUBQFwT3t/W/8AXm/PQkM13JFcnarSRtiUSbtgwTt+U4Y48vjggMF5IOa8zxPAJp4P&#10;Li8jYbdo+oIH7wAEqpCDG3+FWAXGAVlFzGIV3xNCrKQqGXIi2/dBwMsduQRgjgblZvmMcUcLWqzu&#10;pVWuFTciBfIAYuCSB97JHThQWBwpGaubRX9f1f8Ar1GI95JfSSS3dwsisWZ1k8ti3y/OHPcH5+cH&#10;BJOQcGMQ3EsSQxabJJIysJIcFpGcHHzhiFXBA4Ujjg7hkU1rjzBgRMv2iT95DCnl79x3ZxnkbiPl&#10;YgL68jKW9pCJJ7aYLHtjYfIm7BALAABupLcLwMDB7Chl/Dv/AF/X36bl7T9WfSZG1KG3t3xJvimm&#10;jZ14UujDBGdrKNobJGeRhCDUIlQxwG5jkYyKy+Vhd2ACMEdGUsoOSBk4+bduEMsySqPtFxCsO5mj&#10;VoxuRtxO4tjB+VtoYHnMfXZkNQSCIkQqioht1G0PI4YsDlWcnAPLYyc8KAM4kdhTLqMkCQypIq7l&#10;kdvM+UEHBwEPYjjaC33uegDHkIgYMPMb5gv+s3RsMNGzbXDZ+YruIABUZ6lhHcND5ktvcQRsFWQT&#10;hWU7SVyDuUAyL7ggHBA52kuaaK3P+jsqmNs+ZhegYkYwGxlVIyp+Vuc8fMA49iRd8ZUR26sDMotz&#10;HubPyZxsPIyQ64PrwSNrCGWSaORrlf3fzfvIW3Y3K3Xg9WYMCCT3J+bhUNuWgjRlTeyr5aphlxnA&#10;J8w8jlB8owDyASDlkt7cRRRi3EysqRtB82MoFXapPBcdsYwCFADZFBUBtxPC43XRMK+Xv8ybe3y4&#10;IZSQdxYY4ADDLN0+bIrz/ZUFpc7pMARyRv8AKfkCb2+bChctggZxndwpqSPzrFIoIpGh3XJVXKFg&#10;7DCl1zgNz9G2nAGCcQN5D2xtnmTbu8yT7U5OVyBwUycHYv3TxnknJIDRTXT+v69dxmPMbbFKTuxu&#10;XICyYZCACu3AwD95uSpPDEVDe4ufMuZIZirKri3+Y4Y84+UjpuY9yARx97bavbe4uXRbiFlDR4ww&#10;XBbJ55Xqd2Tk++ANhqmbi33tLMu/KlI4/wC+Q3zZC/MT91skDPX13BpFvdHiqoEQAFd3dWHP+ef5&#10;+tOjmA6bPlyduOn+PWnRRl3yV3Ke244Hpg9D+Ge9OEbudpLdsr+A/wA/5Negz7DmHRSbSXxsYnjY&#10;wGO/H+e/Qd3bpP8Aj3EONxwy7cHg+3XHfP49MUHeir95uR1759seufepGlRBlpNvUM27uPX9Of8A&#10;9dZmd+qHRyo37qSRsdPlPAPvz2zk8/XmpQkgYh1UMfuq2e/Q/wA/146U2M7owCrKWDHO0ndjOfqe&#10;fyyal3boldGz2w3ORzz7H29/rjGRlJgxdVZhE0av91mJIGM9xj37fyqVndU8xVPX94xX0I9M4+uP&#10;bFIWmV/Mjdgeodixz15Jzn1/EeuaaAS4DNlypwwbkfj9PxOakiWpZjkfeZppc7vu5xnIOAT6H5cd&#10;/T1wsU+H3o0a7c4VSQSM9ff29MHHOarxtudZYvvN90sv4evYn09PeiSUjcZAT128deQvuP6H8yFY&#10;x5b6FmIhQCD83Hy8gdenrgc9856e7vNeR1LyMkjAje64bO3H4/zxj8IhJG5dFQqdwVt3G0/3jk9T&#10;juB/OpldpCcScbd2V/i68c+x6D3zSsRJdWNm/eKqn7yxkbWTkd/1Ge3bnviRnMlyMSBd23L7fmJ9&#10;D83bn/DpgCvIZETbjdll2jceAc/TOPw596WQvIF2zNt2qDuGQR0yR0OcnB/DmhmUuwrPGsh2xhTx&#10;tRs4x/d57dufbpmkTzPLjjfcjr8sYXPTrnIHXOPU8jnplqtIvzruwjbW/ixjtx7D9Cc0+3tpLuf7&#10;PHHluoVccEA9+g6e2efapMJKPXoKXHlqrSbtmVUjJyCxODz0yT3NSvJD5qpLj5eN+5eQQMgjB6HP&#10;Oe3Qc4huEnt5WFwGEnKTeYvzD/a7YPI9PocA1GtwzFlEasqqF3YI25GRj8fXqPWqsLl925oLNbLE&#10;sjQBdykb84YFeNuOue5xzkgcYzTpXZ28uQcBSRubPI9dxJP9AffnP85skb33NtKBcDbjjOcn+mAa&#10;mLEyNPFH8rKxeQ57k49eOx/GpdMxlTVy8yyzEW8sRaRThY9vJXHTsR1xz2GDkcUrquyMui+TINrM&#10;rnvkhfrxxnkkelVvOeJfL4ZeVG48Zx0x2OT0xnPIzxmWK4xOP3e3JJZWPy9c8YOc5z0/AZ6Tys55&#10;U2i0JZGVwScOxX5QVVu2O44xxxnAB7cve4K/8vMiq22QbRgE4HOMn5dueeccgg9Kqm52Ku5D+53Y&#10;X7oj6+gGOgzjnjrzUkc7qsb7PLXzS3zqcDDcgdAT1HBA5Xoaqxzyp+RZW5EEEjCKNSGU7RkMMfX5&#10;c44HBPOcimPAZI5AIY/LUYf5W/djIwcL1yduck9sc9IUlZAoDcuwTCgfd4+8Oe3HT+Rppml3ABV3&#10;Lhmk9e2FIz0xjrn8iapXJVNp6EjxPtaRd2wbm+Vi2VwOcHgAYGc98elKkbyt/qo3hyC2M7R0woye&#10;RgcdxxjocrObeMkTliqthfMG0scn2PHGfTp65pN0UyiXzJCir8xfPzcDHJwACo44GAAfWtFsHvEt&#10;sYopjciOWNo4yN3mYCDLAdNuOvQ+vH3eSJlX988qtJuY7pnBxkDpkZ3cDkdAQc/KKjlLCVpZyy7s&#10;qr/dyucHGAOcADHpnjoasx+fB5mLqSNfL8vG1VYAn7pH1AzgDjB6HNS5MzlpqOOEWVWiYxFyWHbd&#10;hTv4wcEkc4HUYyWqeGVpohALiNmZVKh+RjkjAUZJyxHqPu5wSDXBZw1zHLIqpGBtl+9yDkg8cgnP&#10;rwO1WFuJ2I82ZYlbcGDRkpEMsV5JIPO7HGAR1Gc1hJswktP6/r+rE0bQkmHazIq5G2NFLgDg8HcC&#10;fbJIOc9KkQuTFp5ljWMIY2VXKkruOCPl6jcTyfmHQYAFQrdQ4aKF4490JDq0YdY/lI6jJ4wcHsF5&#10;+8cOV4ljdYAkZ3YZZpGy/bbwR/s574yc5AAwlKRi491/Xf8A4YkEcCQtczllkZi0pd1Zi3bJ5J5G&#10;cDtz2ApzWptVfMcnysfMZZQGZjuA4HchT3bk9QTtpqyxus0BjkDKJN+6UZDbsMcKgXGQDz1PvmnR&#10;y2u8B7RvLwRMsZKt/EGUBlz2A7ng5yWGHCpIz9/+v+H+X/DBHbzmXzJl3XCtiTy8Myk4+RsjqDjH&#10;v8o24qx5F5Zy/YjG6/MFRY5CVJKgkAKPu9eC3Gc4IqKcL5bSNMiqyFJH3Do3G7AxxjkcYI6nBAL9&#10;4mDNbvu2s3mSeWFIVWzgHrnGACRgYwB82K39oZyu9WOQCUsLyUyRq/7to2wEXaI8sTkAA7Ru5Iyp&#10;6/KXWLCWWO4XTTuX5v3SlvmyRt7k/MeuGILA9hiGOSJNqwTOrRr91pPucgA5IAwcDsAB1PXEgIkm&#10;VHj2/LuXcpy4DqAWORt5PUcA575An2hElpb+vuJlgKH7MiMyrN+8ik3KofI6g7gSFyCPmxjnI6NR&#10;ngihKyt94MpjuOG2kgjegPUtzjkk8HuVuGcW3mNHDv8AMUeWsYIQsBlSOdvA24I528Zxw4TKZEmn&#10;uYeWG5pHLNGOcNk8Ftp43cHA4yOT2hnr11HwRry8FtDC5kUgBh/e+UkDPzfMCAflHHqA1zTLZZbm&#10;NFaRNrRtD5ko2r8yENtyMAK3ylWwcjpuNU0KS2+5Ay7oSY5CQv8Ay1G9n7ucj1AwoOAcYc21reSO&#10;WOTCsxk8yNtqgkgtjaAPmIHPPJHB62pXMZxlJNef9f5WJ7fUJ4ZoLv7R5knk71k6OuMuWJwcgybi&#10;fTGSpqy1yYbdZ7bbJ5Mm1meTHkLuDrt+8eTz/dOMfNkZqCQB2iuZvs7x4K/u+QueFIJAOCepABK8&#10;8jAnS7Md3b3EM8cKllFs7jc0haRc7WbAwN2OQRkc8nIdzKcYt7f5P+vL1fW9iG8gDzWljIyrLv8A&#10;tEbTKwdWOG4UcYU5IzhcdPlBqxDpb3Z+z38lv5kMYK2907RyOUJyinDYkAIJUEeg5QVQsmS8ZRbX&#10;QkSG3UyR/e2hTkdQeFDbR/EOeoORa0+7mkumkNwrIpWOSGGR5ioHyADj0PB/us2MkE1Lkc1SMo35&#10;dPzv08/63Rq6TeyWdxYyLYpdFLiATRzqzRylirn9yu04JztC4LAYxyVEmqTWerar9n0W3Z7Wafzm&#10;jjf5o1KKPlV8/Oqr1LZDHcSBhhhpcNey/bPMiNxOFd44JEaVmkHAVmB4bODu3HO0cgFqkaa28omC&#10;GFpI2ULJG21HZwQPXIGQMDgqevAJzb0sc7w9qnN1t8rvq/0t+Rox3dxLZtaiZ7f7PGCkSnarE4JX&#10;GUIUb9wY5YqCCeGqexFvEPM1KKaOaZ9/kouBIpzuJzzvYFRuXJ3g8dN2fFHHZopkEmyJibeKSHoR&#10;x/FjadwXoCcjcQckVZtCh2+ZPNN5c3zLLnbjJUZ2HcJCBj5y21W4XlM4tbmclye8u99v89Hrvf08&#10;j3n9qWH9l+61PT/FHwC8D6z4bsrzw7Z3Mfhe91aS8+wXss7N+7nlzJIkkAWRGYO7b2YfKFNeO2Fz&#10;OrNPaxJJeLDst47OXqTwp3BN5B24AUkYTkABRRrfifU9cm+2315Mfs8cK27NIWWGNQqpGpBO0KFi&#10;CqoP+qBCqVU1Tjt47qLyY7dY44Y2E3mMVZNjoAcbTtKgpnJIzywUbTWNTmla/ZfkctZRrVqlW1lO&#10;TlbpG+vKtdtdFe+u5qWE0scNrcWcUZdbhGgWO3bay7iu8BR8hCl89QuDgZXAsKj+St7OkRPnOJJo&#10;4vkaUh2cYJJ4QsHHDAZDEL0zZpGJVbhjHLI/l3jR7VLpuAV1Xj+9tUhmUBUAIUEia4Nu0scr+XuZ&#10;UiVWmVnOwlWRdzZwCCAM4wVwo2hjzyicUqfM79/n8vzf4vpbUeGGTRmNjFI0Ucnls0bDZJuRuN2w&#10;jcgZgCykFiSNpYV3nwh/Zx+Knx80LxN4g+HXh2K+t/B+kNqOtb54v9HhU4XyULq8hUPllKCKNDln&#10;jVlz562ppeTC7iEEkl1cHdbeXu3gh3A37AWVQu1mIYfxYAciuy+CvxFu/Ad9eeIdPvL6Bv7NubC1&#10;Rb1o1Es+FKuHRkeNVY+Yr7iQcsNzADbAxw8sXGOIXuddbaeXn20OCtzUqMpNO9na292ny77rmtfb&#10;S9mumDren3umeTp2p28iyXNrBcfZ3yfOUx8SgsFyNgxkBSB/ewUarNqf2Y+W96scYlz8twMpIoAZ&#10;F9CpKHAPyhAu1gSRb1jVr3WNfudb1ZZrhbhGud6swV2JRVkzyWCYPDE4CJyoA25kUV9G/mrqTf6k&#10;XHnxRqADgEueWAJLZAO4nG9txOV5a0aftHybXdr72Joxbpx9pa9lf18t3ppvr+kzXKXUGVlDTBxH&#10;byRxA5ULnGVZT1CMOrKUQksdrBpUtdbrHSvLlUrBtbcu0+YMIoJLDHyqeTk8fKAgZyRuJWFvabpl&#10;uMHeF8swBpNoGAOd+SeQSVIJRlZhUkbzDZx3TYt9ys2/MMakuBGgwRtwNikgkxhR91umKNoR96y/&#10;r5K3y82TNIqxLbzSbo0hWPyv4ICwK4+Zj5eOM7SCwdxywJMq3AuJf3dqzfOu+OJFZo+hJTaFwcja&#10;vQqGGCM7VzYGuZwkTFdhUCCFbdWDKcrvUg5Kn5dzDI27j8yqAhFI80H262tZJPLJc7t0mFcZ3HYQ&#10;FJBcN1BLNkZUbhmjor+v67+pfeRJLeOZ5Y1i2qZ/LYhFVgpKhgMlcRkg9l2gZAxSXdxF5s1zYqoD&#10;Bz5kt0u5tuHGSnyZVTw6YAB4ILDNVrwx3fkXF15fzb/JZ9hQ7CMlRnDqgcFgARn+DIDizMs++6mj&#10;XahWZo4Vby1+U7gx3YBHmv8ANnaQvGcgZmsKNn+PX+v6XW17k19gTXCPNGEYptjYD96qjBPPBy0Y&#10;3cP8rAgdFku5DdRG5fasXllm8uAJ0dQV3DGcBehUYwuAcCqaagY5rdJtqwh1Nrbm3HzLllwCcgYc&#10;HggnL4BUktUl1LKzNcSxxszO3lyNk7VZs8AcBiFZiCRgerZrOSOuPLStyr5/p8ur+WpajSZLzKSL&#10;5kcfyzLIR8wXahBPAPl4JkyepAPBAa626J5d0irHFnassbYYr5ZwwyVwGCnHTao44UVDA0c6xI5j&#10;VgFP7uQKkTDL45X9223LbjjHbA+WntdXRk8+U7pGjZSskYLBiYwX2lS2c4GCCxfI52EUI5a3NKX9&#10;fK2/mW7e7na4YPzGsiySR3DcqwKs7ljgHdgAkkHKAZG7ma6ubuESRzzsqyorvz95SfmB3DknOTux&#10;u3gg9FbOQW84h/cTTlo2ljjhj34K5Cldp6HscBckkkA4CQxrJN5nLSNuXcrHbIRu5wV+T5g/UE4U&#10;jnhTpF6HnujG9/0/rt/W5rxzB3muF2rDHJv3unKCTZljnBIy3UZyV445D/8ARbQveW8TSTQlk3TQ&#10;CPgb/wB2Vy23Kj/aXovAUhqS3MsLLbi5IaaZUg3J86yMT8u0AHPy424AUhgDkAh739xIq/adQhja&#10;ZQ3mCHf5+SGGPm3MMt+XHqRXU5XTlt/X5evz+8mhkgjfa8i/MI0XcAmzgbAzA7QuCMt8zYPRtpp8&#10;d9cJDNsjWaPaA0fzJ91hu3DBwwOSTnJ3AnkgGt5se5le4VYw2Xjkm2yIFK5A7AbSFHTncORlTMse&#10;48R5kjk+UNCxCsqfNlM5yqYOcnHHICZq4vQLJSu/6saltd3sNysluWT7j/8AHsBhXUY28cEnoeAc&#10;4wOBVqzuLZGJtRCq4L7ojztYdVA6Hp2Oeo2n7zfCPw/8deLdO1DW/BfgPWtZt9JhS5v77RtJmnW1&#10;DSbFM0iRt5au5KoSw3sNg8wkGq1/bXthdNb3xufMWJWabygylJArLIMgFiyHcoGPMzlRt+/lUo83&#10;vI15/ZNQlpdXV9G1te3VXur97rWzNJLlPO+1xKI5JJC0MkcORwMgq+OQcAnOeAPpU9vPNbwzXhPk&#10;ptzIY414JU7Q2dxzyOpxhuBkLnFhm2XRkcRmftHHvjfecDnBDY3fw9EBIJyxCXLO6kkuMlW3DhpE&#10;lzt68bg2TjBLADB9O55Z0jCMo38t/wDgf8Frc3Ibq0gdVZWWVk3K3l7WLFQWx8pwOq9ADg8fLzcY&#10;xiFnhnVd0ZEzSL8u59rAfJnBLKB3OCcgH5jixXbxoyPfSSMFLyJCAQB8x/hLcDIznB+YnIzitLTp&#10;o5oFtre3ZivlruXc0gO1sHDEgHaDjA47Ag8cc6dj0sNiY7y8tf6X5f8AALzuZ5S/2pkDFXjnjkaT&#10;YvJBUcHJY43j5j1GCAKr3t06wLqF06/LHv3ed+7VVDDahwNvQsowNrHr84ahbhWtV82dQFVnk8yQ&#10;7n4xvHTGOxJ53YGSCaVZZVVRDerE3mIfMhcxqys25XIRgccZX2j3ZI6Ynsw/4H6f1+W4xrZWWFls&#10;/KJeP93NGY227fLG0YBZegUgc7T6BqsRPceXGllb4e4EZKozL5gLAKQ38KkkAYBXGQGwPlr23nJG&#10;w+aPLNP5ix/JyRlvvEBn5G7O3BA4BWpply8s9yheR2DtFLbndtLBTkH7xOAM9g+O65iSUjfmtHX9&#10;f6/r0LFvdIdTs7+6HnwtK8skP2gjGNxSMY5TIL7htBXcT8rZxtBbFb9U02WZVV91rHIi+bCildiu&#10;N+ckM3GAc/Lyp2jl7e8MoS3s3ST9yolZVYsVGdpIGCuAxypJIA5GeTvae91JqkYdZZPLuAEEhX7w&#10;bcSDuwMg4J4Zjh16hRyYqPuank4y0lZ+f9f10NaC7drZo4cssKqGZpMK+5hwwz8w3KDggE4HfaQ6&#10;1LkxypNJI0cDed5cR2xKXf58khQMMR2OCxwAazwzRzxyB1kLqWVWwd2cjAGeTtLgIWBAAPBNaEMk&#10;YkjluZW/dyfKHQyEvuwP4T8xKSEgckL0IXfXgVo9jwp0/d+8r6raie5jtp4Pm2+XC07N8wC8RhAD&#10;gAcjHfgZA31iGWSXazKzEfPEFVd4yoG9V/vAqpHPzHGD1NalxeC2SRBB500ihtgQ7n6lVwCeCcL3&#10;zheBt5xnhN2ZNkrSNuVZ225AG3aBjILYwxAfrnHZs60YPlPAxVOPtm77df61Xrt+kkai0RVONs0a&#10;nyyvyzEZChezLlMbd2cqcYdVAtafco7KZpIwpk8xWWTYdw+8Q/GOCcbugABHSqcbLKWeNQFkmUsq&#10;oAcbmyBk8sDnGOQMdAci1pi3M10kkF1J80m6NY9rK7txhvTdxnj+EgYxVyi1FjpQXNrpr/lpt3/4&#10;e23RaDLFvVY5E8wDeqRWqtHjaV+ZhjcTu4wP4wFyrceieHLdrdPs01xNIyXHl/6PEfvBdhOct82W&#10;2gtwRvH8Qz5rot1Z2UKxW7PIzY2+TCyFuCo2jg7weM9T9zPzcd5ozAOEvJ3ZpAVkZ9i+aONyls/d&#10;Ug/OBwNwBBcEfK51fkMa0Y06lrfp+B22lXwjuR9nkWO4Xc6+XxhQvU+Xg4G4gZwCAMlhgV2Gj3H2&#10;i1/0OXzJIIjMq3cxYHPDtnIwOd2Rxzg9cjz22vb5r2NIbeS3aGYLb/aLfbJuw/Q5AU4JGMHGPmyB&#10;gdP4b1C2ndZ5rlphlpF2oDnJIABI+/gbdp5JRgT+84/MM5hKeHO/AVoxqqPc9DsbqUSGa2WRY9iq&#10;/nOWCgZYh+ByGbAPLA7tvcVp/bkht/KkRZo1bccgkuw/iK9BlTzjqD0OAByuk3fkyra3vkqVkUsr&#10;ZYKoGGGOOx525A5BwK14LtUgWKOWMMsYb5pMH5jyMZP3uuTkZOMNk1+a5nTlT6n1GHlzbGw98Niz&#10;NM3lgEoscynv98nOM/N16naADlsqSXe+RUikztZl9QcEZwMhj0JOeB36qRRgvYmucwy4LbhIqSYz&#10;2DA8ZO3/AGcNtYeuEe/yMNgs2F2s53IuW4GAfujPU+uD6/O1o8x1S0Rbc7k8mTczeXsLbV3FcsGB&#10;OTl+VGRkcnBwwqkyuXw0+35v9ZIpwW3ctknOOM4HfnOQKme+jYee0i+X8wkUJ04IB6noMD2GeSQa&#10;iMbSXDQv95V2SLNJ0ODwcn0JGOMNkE521jTlKOpzVIKWwR20s7rG8syg5dlXuQuSN2eTtBBJ9OAQ&#10;AKrXto0aqkk4WMbS0vCDlQFADYGST05APrzW3bpHNdx3Dhi5k+fDc9chRxgHGCc5O4DGCBUdzZ2s&#10;8O1bQSZbcwCFt/opwD35znPDADvXo0cdONkmc8sIrNnDarZT+Uy+bDgRho2aLJixh3xngIp+pGVH&#10;JwTga5ZPLG9i6Da5maOC6UkY6DdtIPO5RuXpvJAyik914jsRJNI3zMd21iwYksFx5hzjnG3jg5xh&#10;sY3czq9jbR3pRtOk2OxIi2oSMv8A6sY6liCFBAIPTcQK+xwuaxXLdnhV8E9ex5/4jihVZL22t42U&#10;xtHJLIAo2jLHDBT/AAjkZ47A7WNcRrUCvclptrBnKNJIobogX5SR8wULtwecjP3iNvofjGGVUmm1&#10;C8YmQFZJlV/LEZCjYQCTgbkcqWOeBgAhhw+uWXmi4t3vBJN9pKPthV9gLhCoXOf7hJxnG0Lu6V+k&#10;ZHiY2Ul1Pj8wp1Oe3Y43U4b+6lZbuVpGkXy3jaR/mYKcA7uWBwQByTnuQM81qwimVbqyKgruEjRs&#10;vK/eILd/4CzOw6Lnpkdbq9pFtltpH8yN2cbmQKU68BW+6cAjtjng4BODqwZ22xKsokXEckUiYRdy&#10;hQMHauQPu4CnEYXAHH6zllePKjLCVOWWv9f1+hy2pRm8XyVWPdIoeQNKCvmY+UjPykKqp1GPmAII&#10;rH1ZFVluVhbdsXyftCuY2Y5XJxuyDgKMscsCeowejuIjEksVsPMbcGaNcr8rHAI5+Vl5ySD1HAxW&#10;Le288cjbSp3R7luFIVgfm3DPQgrkdxtyvIyw+0wdbofS4Wp0/r+v077GXZ2kDKvkTSRxzynzm8lZ&#10;cbsjBxkBCHIySCeDtycGO5gtVu/InnO2Q4kWNgSYiDubPVztBO7nO9iQAwFS3KtCiyeYHUwmQo8f&#10;yhVb5iyqeVy2w564IO0ghYZz5iyWtyI2kjkWW5jVcggD5x8x5GTntgbVycAn2YTR60bylzXKiRAx&#10;JJqNpCzhX3SGPGzcMdfVWTAwMZz0AKihcSXEsLSTRt8i7oUVmYKMqy8ntkDIAA4yBkEHRj2gKXHk&#10;yMrSLHG4Eu8IDwDk4AAYMeD1OMZNG8kNxI01syurSD97CuUfADYxyenzc4II6YQmvSwkveO6k3zG&#10;XcyPKVlAPErnBbb8+fl6DliT6A5B68kZc9xGBHKsKKse7yzHMrCM7snjHAyx4wQM/dIyBqT2hjkU&#10;rahfJVgituOFAyQCMcZY+uTz8wxjKneM7YhAwfafL2zZIKgFsbR/u4HQ4Xbwa9+ij2sOovb+t/MZ&#10;JcTu/lyzN/d8tst1YjDZ44AAO5Qc9xwKtaM1k08ctzN9nh25F0qmTyCEI4AIz8xA687sDnbuoTMF&#10;DRoGRI9wy+NqLk5IXG7HBBXgN8oODnEtvOYpJEhmGY3TzJJsbgy/d475GzGeRlu3TusdVSnzU2l/&#10;W3y++/a2pqlJPN+yv5isVcBDH/rFydwI5KrwMt2IyeetK+uZ5IWiklUx794XZuQ8E4JAxJnLHOcE&#10;KTwTg3p9VnuXeWcSRyOm64mdvmcZGDnOc4Xgng4GAeCKt0pNvtVSQsLFo92e33gFzhejEe4I7YiL&#10;tI46V1Jcy/r+v6Wxn3Ut4jM03+sRmXy2mZijHOQQVXJJ65ye/OAKdC0UCLcFpNySN50m75ywwASz&#10;djhQccYOM8MKNQjMbtbRIRzIDDG+CwVhxhMggjGCQAq9j0qGCWOORYkkjaNt21mmAVo8nC544yOO&#10;cZJYcYC9TO+NpQ0/r+v+CaljO6DZ5u5I24MxKk9SAuMjJHc4ABOcd+hsb6FADnzv9YY5F+63975h&#10;/d4HTkHjDKwPOW80YMRkzIkkYXZNIykgfKwQjod3PIyM4x0Ne0/tDv8AAW48RWWt/CLwJc+GYtX0&#10;m01CbwzNr66gulxXNvbzrbCYpGz7C5A3IpKr85LRFn5q2C9th51eZLl6Pd3dtPM8bHuMeW6ertp6&#10;N3flpZ+bSV91yGlXBjhU6arKgiULskCiThMbWAyWDcjION397IPS+GHQMJIbWFpET5pDaBzyzDnn&#10;jKlvl5AJILAKQvMWV5K0vmTYl3tJGu1X25PLA8H+ID5fvHkYBC1vaZGNzMIm2xux3Ssu3hNxYydA&#10;PlBbOcjaf4StfEZlD92z5nHRvFp6HTy3cUlsrSzSMy7W8tVUhiPQk52nAyeCMbsEMSaV5f2SLgxw&#10;xyMy/uZPLUhkQFyc8ZPsMgH5gMFaklgNzGZYtO84NGpSONpGUD5SW3EbZDv3EsMLkjLA5BrzJdOF&#10;j3xqImBYc/IylkLdRtYqSRgcbSGxjNfPxWp4NKEE9f6/r+mZ8wM6/ZYovOUssa+WyndIAQAFIPBU&#10;HCjjoGGOjLqeKVFcsqhmO2NVNur4bO/eOSdydydpB3feJEt8sk5aP7NCgXbEY5E8oAhceWSVO3GM&#10;Llew4OOKiSBJRJCkcm9cqoYqJNqZ5AzwCW+XOVGM5GBXqUvhPSgr6/19/T5WJ5LOK4tUjlFvIrr5&#10;ik26k7d2Cy59BvbgnO1hkEttq3doiB4QNqqzLCjyKVkK8d/bdjoMLjpIyC3A88iLCk5aTavy/wCr&#10;bzMcnHp79wpGRtAEs8DC4k07a0fDKqxbMBwoYEr1A2scdCFPsSNo1OWVgjUlCVr+Zzt7aWVjKsEx&#10;Rh8pWPcdscOBhhuwTlS2eVyQP4jmqL3YjAMFz/rVCxyxjy2bGQNpAzggJjjHVcfLk6l5JFHlVu2X&#10;dIfLkEqYRixIIAPXAHAYYGcAkgLi3dykrFxOpLXAdXhUk9BjcflwApYZ4wTjIAO73MJFVEj2sPea&#10;118/6/r8wt5ru9VbeG2keNXPkMLdmZEIB+6FPIG1gckfxHqAYxcKRCs0NvHuiLxkJhTuJJHIzyDg&#10;k9TxhucUbiRoZd120LFWCqnl7tisNgXOcbuMKGG3G3HciE6rHErWqGGEyD/VsS25l52h+TlQGAOO&#10;qjnLKD6X1U9GOHctv67/ANbem5tR3ECkG4dI1mUtJtVNzbupPzksSoBxkBsfeHWpIpMzma2tG3Op&#10;RZFnORIzAA78D5vlIb5UJLAkgHC4rX6xlfLnVXc7jJuOwMq49AX5ZxycHaeucG1YTGYrJeyMds4V&#10;2jVBtPAygOQBuQHsF+Q8nFc9TCySuROg4rmf6mk7S3LRnzbhWWBflZjjuCF54CjPU4O05xyaeZ7S&#10;USSXUnMwXyWaT5iduByRlwUOQMjHAGAFaqCXAjX7I/krcKORJMu1WPVyThv4VOCR/DubkGpozdZY&#10;ztukt9j/AC7/ADFXHO5TyOSxHAUEZJwTnklRZzunb+vT+v8AgFxri5S4824JhlkjTdGCY+QeNx6b&#10;SH7gbflwflwWzxs5WBZHaZrdkYzYJ442k4/vZUnB+bHG7GKv2lBiWLZJH80kLQ4Cbs5IV/m7dOMg&#10;jOcjBk86GU+ZBJGoeQ7GEI5I44HU8dBjJxxg5xHsmZ+zcdf6/r+tSyGERVD+8aQZXJYjocr0yp2j&#10;aOWJCg+xZ5ckSKsancMtJNtGV4Bbk5ONgzkEE5PAAOYTeRIkcUMkO3OUjluuBlgAdwwdmegBPKdc&#10;5w4XUST+VK0M3lyKIWjzuHVs/K2Mgrn7u37hOMDbPspdA5ZLoSM7FldUV+FKou0sy7hkZ6NlwuSA&#10;BuPQHJaVLyaOxZVuWeMXGEkbnyhGCV7lcgEg4AHGN2Cuar3MU8scsixyN/y0uVbB4XlScgA8EkE8&#10;A46nmVpDNcYtJGG2MozW8e4opYgBQAGjUHOEBJycAqVNT7Nkyhok1/X5kyy24EDA+XGYzL5ZXdJg&#10;ZAKkEnO5VHJAABIOF4II5BvaSQLGMlppJHKqNuETg5yXUsM4OUPDFQRWguZNomDymO42iaGHgPwW&#10;IG3C42rt7Anrxtp8kqmWKSTyd3k7VuVzhGBDE4xuZgMZxjAb72VLVXsyeRp2/r+vv/QW3WC6iRI0&#10;jaRG/cxBPlw+7IwQCF6ZPY7eijInmnRd99azMSAZVjkA/FyfmJAwFwx6d+Aq1nuzBGNk00McPztH&#10;Jwx2+2DkZ/iOOowcqQ0Kait3Iv7zzGmmUwtu+VAM8FvvLxyHXjC8DbnM+xk9bFezlJ36f1/X3l97&#10;pGucSKI2jkb5mmGNu59xwRk4XOQSOp4XOS2aGZAsUiSK8cwMbzqD1YEHJHy5kJGck8dtxqub1rci&#10;+nJjbc0c7TLh1xt2hsr15GARgHop2kkS8kUNbRRMN0xaRC4Xzc4G3duOAQxBYjkFRgHg17GRKpy0&#10;a/rv/Xn0LFtMBtl2syyMzHbGV+Yt15PX5mXpgH5eecuFnLGZIGm85Y+ZR5ZVjzuLNgkgnYGI5OMc&#10;fKgqk1/csgjnnByqkLHleqqwUDqOGUDg8c7c/dWG7hhCtcyRzFtxFr8sLMCCFVSBwAeC3QjjCgbj&#10;P1eY/Zz3X9dv60LLWke+S7ZPLQRlOLdPLAABC9QhwWxnPDckgEVKpeMyQ21x9n8uMmVUcKQCV64Z&#10;cnBTqckvwAc4oi/heeP7JG0gWP5R+7Z4sHaCynkclccAcE8ckQpqVmXjj8hXhVd0cagMqD0PHAO7&#10;PcBiD1IBuOHqPoP2NSW/T+v6/q+hNeyi0zHKrRSspeRuVbHzM28HlvlxnqMNnbgZSWS6vGZbuV5G&#10;b5YVaThGIVRheDx02jkZwCSS1UP7VcxCSKZ3kjxHN5L7miYPg8f3s5xjG3cvX5SxPrccMflXTHyx&#10;GGkkWT/ZDZGcFDk5HXgjHKq1X9TqPZFRoTT0X9af15mndSXrRSRiSSOORiI5J5mJKnJJ+YMVKkDd&#10;jPv0C1Gpis1kMEu9UZtqq21xjqec4AYHOTnqPc5E+uyWyGW4t/LVVDMrIfbbu4OeMrtxxvH93ki1&#10;55pNszxlZNpZUZfvbiFAHPVlI+UEkNgjdljrDLa76GsMDiJR92N15f1v8/TobH22NZVgWZY9jRna&#10;0m0gKOijHPIHI5LZO3uCWWB18q1HzRyl1Yk8Eb/vEAt8uRnI/gxkcVkpqF40G2JW3KANrKPlKDaR&#10;0z93nHDYJGDxgW8vroxqWV4dwi8mQhFDKAozlhzn7oAGMk/XojlMnu7F/wBm1oy1Vvn/AF8jdmuU&#10;llaaxikVYw0MRkYlVUNlVAOCuNvCj5ge46iCW8hhkmEN7tmhik2qwRXXKfLwBuzhQeeAMcqN2MWK&#10;73wK09ztaTP2hY4zyWPO4YGO5HQkdD8uS65eVJY0eNnWQFBGqkFDg527s7eCpKkYzuGDy1af2THa&#10;5Ky+UNH5/wBXfzNaTUHYSNcwsrzASFdxYSHAUAJn5sqNo/vZIPBOI31MAqYAskc6+TcTMxIbB+WM&#10;ADJG5du4EZAJOSxzz9wt26yT+UqqxYsxG0PJjIbrjHK7urdRwWxUcuqyIztd5WOSNvM3xmLClsjO&#10;QSM5B7Z3bierVosnXc1WX/8ADf1+Hp93RvqKIi3581mExPlyRncSW3Kw24ywzjGQFb0yAILzXLKe&#10;0XzLhWHktL5iMFxwCpU9lPHPH3skZHGCNUvrhcFLhfOI3Kx+/wDMoAfcAp6Z6bSDwBjDMTU2mt2b&#10;zLpl3NI1xsLNHtwynIxgAsT1B55wSBWscoj1Zccv6vo/6/rqdGNWtD5ARjH5sjPHmTaqANsVzsO4&#10;gqMEgjGTyQvyOW8t5UjSJFAkUx7Y4wd+SrHag427ssF4yNue9cyt15LyRW8rR7kAkjaQhmGCOQvA&#10;GAFAHHOB1Wrkd5OIJLZ5gzMu6SON9vmbiRycnqduf72CcZAxo8rh0NP7Ovaz/r/gf11NuXVoY0Y2&#10;uwRrG5bEyjK4BACnrhQT16DOQOjbnXbHdNEsiMVV5VULwx3fLk/dwdi546qDzwBlRyu84mF18qYk&#10;AaIMwKLkHc2cYz6Z+YDcwGDHbmYtHaCGOVo/9YiuUZ8FcjrwMKOuSCOdvQZ/2XRjuzalk8ZWbf8A&#10;Xz/r7jaOuI77EvUm8pRBKzcbchtpJZs8A9GBB5OTyaEuhK/2qQzfv5Vi3JlhIvTqx5xzzjHJ7FhW&#10;T9qmggxFGpCBRDIrL5ZzngFMFRnlhu6sMfKeb8kIZWju4irBcTLlUZgFbaGODvHyDHAyMkA/Lur6&#10;jRibrI4R+1+X/A/rQs20l1c3EPlQPJNGu8qgJ8tRHvLKOcKF2knH3Bkjap2tUJOkccqtcHyV2xqu&#10;1ceowOQQA2ORlvcA+ifslfHTVv2b/jhofxS0W4trq3jkNnrmn3VnDcx6npc3F5ZkTxyLGJIsK7hQ&#10;VDk9mzyvijWNQ8R6rHdTW8y+Tp+n6dHFHBtbbaW8NnBuT5mUeVEmfmJXnOThmJ0cNGnpv6aWN/7D&#10;oxo+0c9b2t1st3fs72Vu1rmbKr3WLq5iW4jibDKYcCNMZ5GOMffyoAy4Yk7m23oLbwtJok13qGqz&#10;w6mtxtWBbdTHJGVX5kYNuEgZXYggLtVMtuYg0y8cX7yeUR7lMaMsb54J4Jxg9QRkjGBk8ZqSOe4t&#10;2WeN2hCrnbtDI0ZLLkjaQABwGPy+5yWrnUafY5auV046R9F/X+RWU+ZDJ5u1S29HUZXP3mAIx1yM&#10;nJ6bs87hVqe5vrxDN5RV3jke2jB+SR1wCu75RgNjLcg7vUBqrKfNmWNFWNZZioWRXJdV+ZtozjaG&#10;GCoHGP733Uht7sf6O0DhZWUszklXdSwXnBO454Y46nGOaxqUoy2PJr4VU3f+vP8AL8LadLaebDd+&#10;X5bSRw+WrI33PL3Hb0UleJOcZHDZzyAlrD5SSbLnzGhz+/8AtQO184wfQkEZUEDI5I5Aq7ro/u7h&#10;LjacPGFyDnPHTJVSxK5HLZbLcVbjv4pIY0ubxbhXY+X5khMkZLE5C7m2AnZuUdV4xk5rldFI4ZRk&#10;lprtt/Xrp+diaWNZLpbZ4duNy7Y1xIPubAAABvYcdMcHGPkp4lu3nFzcSxm4+0biqhBtkJIVgQ3P&#10;blgARjOMoDEjyE+a2UUhC8DQBS6nnaq7j8oUn5R8uGwTnC0LBb29r9mnCMVhx51tEGSRdo25+8MF&#10;c8jhhjOByc3BGNun6ff8v+B5kggRkZVhhQwtvUqg27lckcjqAGXHII3YAxyZHt2tp2NvbrJJG28y&#10;qrIixMikMdyggkZycDaNoBYjJdbQxFVgMp6nao3KqbVKxrn+EZ3bmJAxnPHzNPqT6ReM11o1zNMG&#10;jjMkk6rEe8gA+ZucDBXOP4hhW2jKUVexm3Lf+tf+GfUrLBcGCS3jjjVpIPLVmYjeC524z8r4AwrH&#10;byGZcnIpvmb/ADJUut0jFZJGjbZIy5JBbBPBGCD0G7J3ZBFprbypZP8AVwheG+Vl2LuG0yDcPUdO&#10;crnAw25qPLLOIYZVXZ85G0yLGfMYKHbGGJYEgjA+Z+CM4ylEjnvd/wBdPXy/pq6SebCZJ7aZ28nc&#10;8nyqojI5jKgnC5YA4+6owBu6MieRBGzSSxw7ozHiNT82ACrkAjcGXtwMd+Mm0iK10YkhkRFyzSTS&#10;eWBgvtBbb8hDKTjkAllIHUSCOONlmB8nzlIaKaFkMjbXXdtyOTwN2DnaOflNZGTqW0f4fl/S7eZV&#10;8qOC1FnFE21ZAI7ZZshQG/uj7wDLnnBwSeqqC2F7YyRm0i2tJKuJI4VARF5yM4yP9WfukHrnIAWY&#10;xwvPJC8UnCr5ke1Vd2Kb8AA7eRnAHJGQRkEtFNd2dhLM99OkixsvmQ3KllmUgbTICMgHnIBViGP3&#10;TtAhscbydlq3r99vz0/raMPYWswZ7ea2jjPzMsawsFDkMDtPBUdWGTliOp+azHK7ottNF80glFzH&#10;JypLpsK5ByQx8sEkhgem47QKqT3FkVAuFVWVR5K/MSTt4Zhjdu3AblBJ3MpLDaxitZJk8po4/wBz&#10;FCzI/ltlEVcn5sgEDG4ZIHK8mp5rFunzK/8AX9f1fvb32UEoZL9Y2jkUiZotzFiGLOMNwxyWUqcE&#10;MR1bDRw8JDFDbxxy5ZBbyHZlihARRn5gC3pySx4LZNaP7SxhkR2WZo9kMgh+ZCT0JzhSw6HjIYY7&#10;AT21hdxyxiCTyfOLLEohUZHy/KyE4JwwBwCST04Oc/aDlGMd5f1r5bfeSTTwzwG2hVliMZ2o0oOC&#10;enJUsONp7hjuHPUNmvSFbVHto2uFC/ccLJyAAAV+6uAcdcoGwADkNg0+W4EUFvM8jFs2qyW+55/l&#10;Ckgbfuja2Mfe4AwasyeFtTWGS5tbRt80inzAu3avlb2O7gr/AAt35DHOWWiUyeajB2bt9/fX/g/8&#10;AqajcRpm1iuWRVjbdFcZDBcknoDyHXksRypJIOAGSyrdXDrM0LL5gkkaRvkMi42knBLnaGY9vvdA&#10;CDrp4I1CLd/osjBl2qq2bqykkjPXALYY7ed67SSoG4XofA3iCAK13bPNI0fzM/y7fmBLbiTzgqPm&#10;VTlhn7w8zCVSn3F7ajG3LqczLHcxLlbZljWMR2qgLteNQXIB6Nw3UqeGySAebHmMsTILNVjSQLbz&#10;Rli+GIXC4wT1G0dy6gKRtrorH4bag9wkYt2jkkiTb/o5bLllwExhhtfplj1GSMCrVv8ADfU576OA&#10;WrxqoVJJX+by2+6EMpP7sNgBVOMNgAHcoEOtS2uaPmlFNQb+T/r8+pyq3dqJ7eGTczQxqJIVRtke&#10;MnBQdSOykcBVPACqY7W1IiWOeykabydzblBTcQBu2qRkF3AHQ/MvI5A7YeAtRIa4t1hbbAkrKIQB&#10;tYj59zHgByi45wQRyeWtD4R3byRwPErytOyNGW3EyfMFDNk5OOXXOTnHAJFZvEUe4Oliaa+B/r+l&#10;vy2ucEkYZZLuztZWaNTJHFGrlomO1uArkoT83zBjjsTySksE29fsdqsjhFWZodvEYfIYrjG3G5gC&#10;ADgcADJ9BtPhezA3DtE0jwtOkUc5yrOM5ZurqBjJOC2BjgstaK/Ccw7ZLxnWMSP5kk8YkUYA3SYb&#10;7wyPmOeMxnOQoaPrVOPUcaOLk17n3v8Ap+f+Z5gNKuUhXy7FWt3hMkbSfKvAKiQBTkkeW4JBJAjY&#10;/MRipZtKuh/pMpk2sqjduQ4UZyoYbRuwAMAcEZ6Iq13Gq6LpeheUm7bIx8thLmMHJP7xOhY5UfNy&#10;Pk2jjmsOfUAHjRYUTKuoEeAcbjsBLEbOuQCeC+AFXNbxqOpG6OStUrUqvI7XX9foultjHfSJoStw&#10;8EkMi/MJGxsXd93ax+6Oufl2lcnnaar3GjSw2jbbR9ixkQzlTuDLk4baNo6ZDAkjAbIwMb0urKGW&#10;1YSKsjSFUYbVKkqoAVgFYnccKQcHbnHJbDvfEtqbdPsMMjNMzeXJHnB+QMVTj5iWTnp1BYZKA6RU&#10;5PRBRliKjWhRmsltZPJRYogwJjj6RszAhiUxtAK5Uqu4E5GSQStKW3KSx7pYnMMpk3c7sjjlQOoY&#10;Lj1CLjAwRWvdWgmX7NaNHJ5mAoXBabb8xHuh2rjJPPU5VAIZ9WV4pZpDCILjI2sdoCbsbs54GRzn&#10;luMbc4rrjSl1PZp0a2jf9f1rp6/K1btao0iwiTypB80KcxmINgDBHOcHkqOQ3XLMYo3t2tszsC0y&#10;sGErF/MIX5kIUAsOT1I6jOCSKp3Fyz7pWjUyKSAWTdtPKYO3jJbqu3D4J4IwF+1PJIzxXO57ox/d&#10;lDDbnG9CGyOw7HPBGWAF69Tp9jLf+vv/AK2LM1zHLA0sjqyrLvWKRGkHzjkrg7R83Rc4bBJ46svr&#10;sWgZbeLazRsZP32dq5J2t1yDkEqQuNy56VVuL9yGR7hpWwyrtdRgtknAbj5htYJkFiCM52moQ/lP&#10;5ht/LjZ2z5K7QRlgSWGFwpAbceRt565q1E0jQ6v7v6t/XkaFxOiSkLbJIuVRsnai7QcABj1Lq43M&#10;ckAkfeNU5L37fbsHO6O6Us03meWZCc5yFGSMk9MjOV7LUMZ+zy7Sqw4R3bOFVcAc8k5GcZTPIHoM&#10;Fob5EtWh3R7f+Wyqu7OAAqtt46cZwBkY+YEXyI0jTiv8/wCuuxafVZPJW6huGjjX5tyxmPvsJz0I&#10;ycFQB3X+MpVeSWN5fsz7fMddvzDg4AYgYyThlY4JAPQHIzUL3LpJIgfayRrLFJG4JZgfv9BuJyQM&#10;diw4PQWaNLf7CJG8ndjO8eWQMMSOBgA53HJHyZPcqctjaNHl2X9f8D8fIdG+5vPR2zMpVzGMYXOd&#10;uQAByM/wngZySCGwXN2qxLLbbJmDNtkjO0/3l6Y2hSARg7RyOp3QGYmPYoZeVKqyll4CnhVIU8EY&#10;AJZgwG7GWZjSARssdoyqyhD50wRS5HAyQMsBuJJwMNt7EirG3s1/X9f1bWxeS7jWT7HbmXzFCokM&#10;c+CPmLjg9hgEjkZzyBjDhqEazbzFxn5NnzNG2/5M7lyo/hxkZJBOASaqmaZXk3eY0J+V90hTf99u&#10;oxwAMleCSCOmQH28Jhmaa4RvLaT/AFwwuWKj5lbBGOW6LgFeO+DliZunHW/57/1/V+krPIxWd0jw&#10;EIxGoAkBQZI4G47dhA5GG5ANRz3mptarczXKqyrhWZgx6Ajc3ccr1HO4kkbsU6GOTyBJMyBWk6mN&#10;huP8xggEK33uoywBqYxS2QW5dGUxs7yNgA4UBlUgYYMT8xL9N33TySaC9yLtp/XYpvIRMsjpN5ai&#10;QrKFAxjO51zjJAxnB4A5IOKbmWVv3bSbVjZ94GcxgHccY9ODknsAT8oOhFpsdu2Vs5Gkh2geXuLD&#10;jbkErwTnJ3dOBjkbXSWDyoSJpH/efNtjyHAORkZ+YjAIPOFC4woyV7SIvbU/6/r/AIBkwxSHzAY/&#10;L7LIsjMqHJQ78YBOCwLAckLjgEmZonuYmilndlUheZBkZG4E/d7+pxkDBAHOlDpiRFIC3mRtkbIY&#10;zuUBhvXdnPzGQADgAHBLAHc5bTT2nW1J3SMqpCzTbt6A4LkhQdrAn5sBTySTxhc0QliU22v6+8oJ&#10;JDOtwDPtQ7S8kaleCHIKqCpOCWIJwrZ7DO2/bSSDdOse1oowyNgsN24sMk8H5s84wG5AymFsQia7&#10;lhmSzgkZowTLsLMnLHluzcuRn5suuS3O63Zuyqt3HF8tvG6JjC5jI3ADIJPzMD0yzEAfMVNc9Soj&#10;lqVubS33v+t/682aZbW1rMqLZtGvllYBGobeSwAI9V5yDgAEHg1ftLWxaBGjsUVfKIMbou2Ndowc&#10;453ex5U5OQAKVNStYY/LtLiNd3Cq0gZs/LhlAA3EcAKB0CtkYD1ML+O8HN0yvIzNtK5CfNkh2xkE&#10;beQPmJbLY6Nyubuc0uaW/X1/G1/630ZNZ3FmhW8SdI33F1kbI2MRywY92VXyxIII5LHldCybSYZT&#10;FLApRlZZlZDGZc84yoONvJ7bQAep4bpWhXWs3nkG1LxYbIa23Mi/MfXkquOTg/KqgAljXaaJ8PXm&#10;CXLkIfO2tF5ZEiliGzIN4ICnd/DjtiuTEYinTXvMwjRqVpJRXm/0V9NvL131MeCazdGMOnptWFfO&#10;OSqPwq5AYFS2cR7jg4GcnJxch0uGSRI3t5vM3bCrMFwVUg9VAHzbWIwdvBIJxt6mPw1osSrPaWO4&#10;KjiOSPLt8q5bzOOcnduA4CqvAChmtrpVnaxXEUk0iLCymby2OyONpMff5VjyTuB2kKDuJ3MPKniI&#10;y+E66eBqR+L+uny+Vu1jnNG8K2EUf+j2MjSH95Ikl1tCNsXIyrZ/jUE/LtDndtyqjptJ0PSZoJIL&#10;KJZJIyouHhYDKkHY7YPHRiBglBkruH3ZE06MXLG1/c7lAWHcSxXdwPlALFA3OApCseg63bFY1SJl&#10;kht9rtLbsIxJ5WV3bzuIycAA/KOhxj5SeOrVlLqd9OjT+Jr+tQS1ls9PkksyY4WG6OONQsbKpzhe&#10;ihA3RsYO/kFiFMkkt15MemtcHy4XJtreMGSOMNJtcKrHGXCc4HJBH3lCG2JZ4wXtrmESOymeRnBZ&#10;DsCqEKH5TlEUbT8qpgowwCJFFGovnl+WPPnPBbnL7APuyAngY3dvlG7BODXP7Q2dovQzBZrcXE1m&#10;1qsnmKyx2lvuEcgBIOCuMjAYcJkklhwWBekN0rLF5gZo4NlwuwMpDE5JY/M46BVYH+BRuzWn5SxQ&#10;TxCXyV2M0jeY0bg4Y5IyF/hRQ4CgYIwOgkisLs+ZaLex+Wi7ppIwRIh2suSwc+X8u8HcfQ4cPip9&#10;sifekvL+v67mdLZpKIbmSxBmV0kgErchkIIVcKBwMDIweHPOd1W4dJC3G8Srta4kiiuJISqiTfuU&#10;tlicj5x3+XsCwFXhpwng8i4hlUfI0ivdYZmLR4+XaQQTgDjjA7KVE0lhN50dxMsDSrbIyvJnCYVF&#10;zksMBtw4HA3bQDgMM5YiOxKjPqyHT7GWSPfZaG5WXbFJ8gdVUAZUtwvIHK5XcPvYIFXLeDJ8vcVt&#10;4W5Rl8zduQFwCQQQNqEISONvKsQoIbKCe5W3Sx85vKdUZlLsuCAQzbSSdnOQMBgxCYcCti0spJ0V&#10;DdXXnMnlrJMpI2bdxVclVGU5ZQysVYZ+6M+fWxC7hLQj8mNYfs7hZGV8Kpm2nnczbzyyjPmHjDNu&#10;2BcEFdC1s9Tml+zSRN8seF2hl2K0o2kEdOOh+VgwK4BU0+wsBJuEZT5o42ZJPmyVG3GwDIGACo5b&#10;C9f7urBp13I4ErszK6vG3mfeJABxvB6I2B3YtnuQPKrYpRCMe5X+wWtvcf6pYz5isu3arIvyfPtJ&#10;3KoUEcH585JHBq9YWDJbKjWsiSQyeZtjTAKkYx8uR/dzwV5bdvG0VYtrVhLJeQRx7ZHBmV4wu58v&#10;84GO3z8sQMDOOBV630o215GonjkEbAq3l8btxIyckqBtJIxxliMcKPLq4q5oqK3K1rbeVMi7EWUq&#10;zsExuRg204+XgEqCTwffcABt20EKGIWm3y02sseDt8xvl3AY+YnG75sD5gQCCoataW6wwxoRKyx+&#10;Xu84FQkhIGCnyg5+YDoQxbnAIrS0aAeTHOyyMxjwqrJ88UeNoxxkdRzjgPk5LZXzK9bQ2jDUu28A&#10;mhMQVp/mZFV8ZfJCkgnhRnHc/wALYG2pJhceXJLF+7Uy7lkVS2ccgkAjd8u0j5sr8xOcczQx2gEn&#10;75FYMoePhd/CjaN+DxjqcgZBzyC1lQLYx3GGk5KtukG4t95uuMcAEkgdADtBYr5/tOY6o07IzJ45&#10;oD+9hXejEMJExGqtxjuB8zZIB53sMEYzXdHFqsAlVFuSomRmCZjBBx8qjq33e5IwSDxWpJBPc3Xz&#10;XLL5Tb45FtyCmxs/c6qMHG4lSuc+imrtjldV2LJ56hrQLtbK4xjgckf7JGM8/KQGI1LC9nczdQiK&#10;DZIMphf3cjHcq9BjLDZjf0AAzxnnBpsstr+5liZZoWR18vO6L0ABGSCx6NtGSo/jIXXuImklSCea&#10;TzJpUNvs7FhvAUNjJw20sCcHqTvAEDWV15S28sEflbUC7YQyMp3ZRM/KeCCMDnOCOMNtGsYSptS0&#10;M28sbYQNHOuyOFUBkaHzF2gj7yt/dAQrggHbnKt0hm0qOGNyQVXyV2qrlldWCqBkHOwYVMlcHgFe&#10;edq3huLqbybZ9vlny5G2tgY+YKzD+6QejDlgSVxgyR6NIY/KijlaGST54liKq+VBA+XseDnbkHHB&#10;BzSeIt1NKdOUtUjm00iaEx/aJI2cdWRyFYbtwY/eySCpYkEgru3N96rEml20aFBD5Rib5wse5Uk/&#10;iIKnIwOiqenTGOeiGiWrbrZLbbHIrJ5cygtGpYtkKQoK57Ac7ccn5jof2bLLcM9mrRsJHWBYlGFc&#10;spKNu4yOMYwOTkjq0PGWKeFlLc52y0u5tZVdLWSNY/8AWKzAiLkk7RtOT8xUYAztVcAkgb2m6EUC&#10;qu6WNpM7FYhpG+b0T5uVOOScLzwMLat9FWOfdZWzKVZlSNowo3bcjrg5xGmOAw4xwQy7VhYTny45&#10;jt8vcI1bGzK7iWGSvOMnODyucg8DlxGK5tjqwuFfNqivbWEt1FG0i7meMDzNvJOCOBkbuxGOCCSA&#10;Oo2dO0ry12zxKkknzKse1DuA+9jAGf4iduRkE4wcWLK0gibCTr80bb1QptLkE5yO+OnHqONyg6th&#10;psptyI7UMsce+RY4wS3T5eM4IPBIAwcYA6DzJVJT0R7NHDkFhYRu32eGzVc7THs7Z6Y989CoJ4PU&#10;jnSigUkT3C7v3jfvVkxzjAJx15UnnB4wc44nFpOPMtTaum3LSfLuwc4IzxnjHuRxnuNBbSWYeZvM&#10;i7cfMwO7LZ5HfJ9ODjPtWcZO56NPD9ChDbQpIBukRCf3jK3Rhk47DoSMEDGPrSRoYhG0y7GbEjYi&#10;+UsB1Occ/N04HJ9Tm/8AYJ1KxxyB23bpGVc7cqRjngD+HPPTP8W2kZDCWZUVYd2cKRkYJ56kD7zc&#10;Edm7KSbUy/ZWK8keyXJXgIDtYDzG2k5Bz2wemMcnJHZxU4W1eRtsh+ZYmGc7sdOM88dMngjoBRJv&#10;jGJP3nlozCFRuAftwxJHIHHXrjpUbzRL8u8BVUhg6/eA6Ecr0b6Hk4xxTchpWJJ5m8n5YtzBcMsb&#10;7gFxyvI+91+UjHz84yagddrqptty7DJGzYbqeg9c8HI6MPXmmXl6iBovMVflIZJvl3Nu69R1bnOD&#10;37ZNVZdQjR8SXjRr5edrYUKDzxlhgZYcnJzgDADUucG+5YSXMkctncPHtQfMIywTGSCAuAf4uo5J&#10;PTOGq316yvHc+YVPCRqpRR1zs3AcnJx6c4PQ4jlvHZfL7rGN+5zuYY+Y54yeOoH93GT0z5tVAjWZ&#10;5fs5kjZYyp5KlQNueAASxDcfePHIAp89yJS0LRkhjs4njX90QBHGqhS2OABu5PHTuQMnjNQi5jjn&#10;+0vGF24GIZA+1d2ABnGM5AAGPugdttUZNQK3AEUuWYENBJGxyg5wFUjgkdQTznr1MVx4ihtLDZMq&#10;ySTXDbZlYqzctlcE4OCBuYDbwWI452h7xg5LdmmbsxRxXMrbZJM72Vg289iG6ngkY+6QQTgEiq91&#10;fxRyyFXMieYN/wAvVhyM5U7vlwxBB27s9emEmrxNeRxCVJW2gL91ZBHkfPhSxC5XGc4BwevWtL4g&#10;ZRAwd5l5RlhfcxwCGPUN97cNoORgdjVqPQylNbI1b2+jtpFaHyyrHDLtUjOTjg4wRy2SDhdxGANo&#10;wtQ1hrVvLLSbtu5R5L5Kb87hzg8hT82Sc+oyaOpa9Da2alrgTSKqrsWRU4wuFkC8KMMjZPBXuRnP&#10;M3/iIvGptriNQ8mF8yPccZPzcHpkA55C7MEE7SO6jQlKOxzTqcsi9q2twJPDCkxZpCUVXnBO0Ehl&#10;5JPHyZyem4MOBWTNqK3Q8izRtrQI1uojZ2VcbACvIJKKOcFj2BIzWHqXiOSOdZpnks/lyUkV5JFf&#10;A2hSq4Ow5QYzglgMZ55u51eG2l/s6VXSNZlRI473y8SKRgKpweWSL7pyxJJZS6lvew+DbiebUlep&#10;ZnVXOvx3K/aYDJ5lwGRlji27GcAqNoB3kgqSCSeRtIJzWDf61DPFM8e6OH7OFkZo1YMp3bpFJ2r/&#10;ABqiMfmIwPkwa5+58SWcpWK0ikdpFC/u2ST92AQXQg85+UPgfd4OV+Y5t9qgvoo3uGjbG+P7ON3m&#10;xqqOv7s8PISQM5GQzAKRxt9rD5fbdHPUUnsak+vyXZW8uYT5cuWMdmxYp93LIG+ck7U+YZwxHHPG&#10;LPqVz9ld5YAqtGhgUQlh1YrtdQfL3t5bkgAkkNxwBiXeqC9CJb3m64bzvLmjhaRAE3liNoXIXe3y&#10;fMWBBGB1oX2uz3EbQXM00Qm3SxsrDM24DOfmIzjkKSNoZV3PgNXtUsD2OaKajqtf6/r/ACNa48R3&#10;uYYp5xJdJIUUSTeZ5fmLFyQcHJ+UoqkbiQTknbJk3erG4tYwuoP+83RzQMp8sKEAaPO7eQsiKTjA&#10;+Y5OMms+fX764lFyb1Thm84mSTG4xsqqCwyGOcbSAznG4jOFyrvVk8qMm8hZIWdGjidRluXdRtPy&#10;nYJSCCA21Tjru9jD4W24+Tm+7/P+vIsTa1vfdYXb7trTxs6pmSTDZyCPlOWlXBGfvMQNoVsDU9Rn&#10;umltJLxlDSKbyT7QxlG0gMC4xh8v97+ARSHBB2iw2sXF49tJdW7Ja3TLJNNNIWWOEx/u87QQCyiV&#10;SSdo2PgqyuBzN5qNnLpssGsWGoWsa2cT3E32w7UV/kCysx3RjBJ65VRKeQoVfaw9Ll6E/VpP37du&#10;19X59b9PPs7E2r6tqMIivotVawu1YRyxWc2ZlIZQY/3QV+AGBjJfaVVsrhiOZvNTK2/2HyV2W+25&#10;jRZ2Us527JCjcH5j0yQPLJQAhc2ZtXEcW+3mEZghcyX0t0ZFDCFdwRlOEGFVfmbjdt+baAcB7+S1&#10;j+3290u0RpNbwlVUDdGn+rX/AJajLbvl2qCesYANezh6VjaNP7NvO22t9Nvu1fXVdG2bUI13i5C3&#10;EarGZJGu42knIDqJlTBy3LY2k7QjBiCNrUZrmaMf2haT26mFZBHC+9oojvjXYSSPvEBmYKrMijcP&#10;3nE05uBbyM8scyzwsbNZGZZJYtjuAcfIylIgHGOVU52ZRnrRGwuZYTNcyrIoAkunkG6VVDmRw0h+&#10;XdGM8vtwGILneE74HoUqMZR5kvX0t18vNfJWRHePBPPDaOm5reVvJVlb93ArYYhdwUH5WxJjlkBJ&#10;UDc0F4wTUBLHcRRTyzFY3ZpFESunlsh384KkbQy8K5wBhsV5nvfIMc8MarIxSOOSNWY8vnYN+WKl&#10;pCH27dyDJYBmDbqZBdPbxTSruZluhGoUMoBwQPmJ3DaytyxCEr93jZI9CjR5PdT7q35/8H/gkk9x&#10;FAv+kwJMtragxZkB8tFZcEgHadrx4+YkglgQCoNV7+W6hZ9JZJF2yKqJejfIedmUOdnJiQ+XtKEx&#10;k8bEJa5vIjb2+piNZIeG+0SAFZMsWYgrmPkq2QSP3R6hs1BdrPcySwSM0nl3Uu5lkkc7t67mUE/I&#10;SYz8wAB2fMW2nbpGJ206e3b+vz/rqW4EfURJJYKYN9rsuM3OFKMu0MAwVdyjcu1MDOzn5HxT/tTb&#10;u+0tHGySKm7edyyldv3mTd5a5yEB5BxkKwCBv737Q0U8jyNtYTx2oHm7tu043bge+NynjaoLbSRU&#10;Go2yBovs6mQbRJDwQcKgQg5zyADjcxXaAcAFhsdMIbaXX9f8MvklbQt+f53kPI4dbeAvNtw5jXLA&#10;TF2CHhn3KRkKJAeCOaaErclku5rdZJGe6Xyi5gcfxFg69MOQxIUHdtOc7Axy2MMdpLcLG1uqvJJF&#10;hm4LJ5ow2FBBOTyCRjK9DFPbTfZ5LONIljiuIvuuhkj3bgqhgDuYlMthc5THOflq5vGPZ6f19+v6&#10;fN4mvoBHBavM6cco5jaP5YlCMMnao8naHGcAMAWK4pqySXlssIj8xodskMjW6tuL7wHILjJ2gYOG&#10;IVMgERjEd2iSx+cLVZLdf+XgfvMMsYzvcYJ3ZCtwCRGOSwysStPA0Qv4UkjkKzyGYrtkm6Fw7biX&#10;II+bHB8ssMKQwjWPw26/1/w3QdeySBY9cntisilWST7O0asWCq3OfukOo8wtjG0BQOQya6MSrcXc&#10;0zQ7Nq7I1bMe3AZDwgGduUGASoIyCCIwLe2u2SNo45fJZWVojGk4K/L0AI4C5zuDFSCTkikkgWLz&#10;cMy3O3d5UZ2bWC7VXA+YtznaCSmectuxRpZaf1p2/W/6kcEUkM4jKSLNbtvEYV/Nfav3tgBByFJA&#10;yF/vdjSqjWM37pAFDMZJBPjH+2oYjjG1i/BIYYOAcLcGOW3xarKvmTQn7L9lO0lQwCqCPmG58fN9&#10;04IH7zyxXlaCG3WSK4Djy4y7+WPlXBhYl8EnI24zlRmQYYiguMn/AF/X9eYouIJpRMki7nHmrIWy&#10;wK71YfOFAVVHBIxkbepXFVzNDA15FFErLgLcKgbGYycbuCWJBAGACB1ZhlbEt5Lc28c00lzCitsW&#10;4Lhhjyi23Z93IOOVI5VmK/dCRr57W6zEwzSLI6zSNIV2t/EChPAxkdmAVT2IoNIyX9f1/XYhWUQ2&#10;bXLorJ95sNuXlgxZfM7qWjGADklssAaVnCRxqzTSyQwFY4/thQDexTZhu+F+ZducDbjg5kjmeQ+a&#10;sbBZB5xmlT5Vcr8x3jBIbYw3AqQBjOAdzJbe8Z2EkS5dsxlbcjJC5AH8RKMwBAHGOMAAANea+/r/&#10;AF/X4Fe6vJrWRoCzBAG/dGdtxAXPHRR8+Qy574GSA1Pkjhkaa6+ww/u32mQR/LMQv3ccquRkk5Zu&#10;hx2VI7ws0a6fdNvh2hlijZ8ZcbWDcclMKPlONgUnkCoZoTPeeVHbtukkbKQ27KAQzFtued33lz0X&#10;B5JFBSWmv9f0v62GuVdY0lsVY+VGkUa23Ic8FMAkA5BxlTuZmyORtkaa4ngZo2Zcwt5k3zMjAMC6&#10;kt95cEH5iDtIUgjDNJHay7jA1rM0ayBY9vygEMFbcvykjaE3LwcNkngNVdWsm04bbhZNzfvv3xCe&#10;Xu4G1enPb5TgqCF6kDckilaAmRIzF+83OyMVZWyxBDYDAhAM98BieBmob1mKsk6/NcMJfIECq2Ru&#10;UkKvH98H+EkHIzyJ4luA8gtp1jCoWhaOb7o3YC7s5c5VMcEkjoFApjmzZIjZytMu7e9vIzeYVAXC&#10;gHBJwzYKgYGeMbcTcrTe39f1/kQi8eO4Yxsv7xlHmLu2qmSvmbdxOA3zB85J45JwF01beW+RpRLN&#10;azOGYI4WafksC5+bc2R1wT9/AONtPNrIU+zXF5HG6sTJAjDyxwQOVyrEBwD8pILnnn5Wrcuz7UkV&#10;WYh5oJZmIOD/ALJUcueenJIGDgAuTpt/X9efkb3jmbwJcTNZeCvC91bxwN5cjatfJJM4WPb8xRV2&#10;EKqttwSCB15A5e6jn+5bQR+awBiiVeGU/P8AfG04w4IIPTjODhppWX7Or3YYtJAfKkaMnYQxYDdw&#10;vruxwAduODReS3EUcly26Tz5GaSE7sht2S20Drk5652tyOQaJS5nc0or2cVFO/q3+b/rszw8SRbs&#10;OxILc/KP60sUqAfc2gcYH06foenX+cXlgqzn6j1PenCKcfMVwu4/Lz6D0r0Ln2XKWFGN7oGH1z8v&#10;uO2evP8Ahw5XgXKbj+8YgbW4xgdenofSoWVwm1WZh1Utjnn25Hb8RSurE7Crcc7WAHHb+f6ewFSS&#10;4lmEqZMMY9rY+ZlPP58Y6e360+CZWjwx3Ecruyd3PBxjrjHr061SEW3bg4z9B3x7VMiOHaUFvl2j&#10;5fmxx+v8if0mRPKi9HKJGUv93bnanp2HqcY9ec9e9SJG6lXYKqq2WZiDkjnI4xg8dOvOKpRhkBTJ&#10;CquFG4fNnjGenqev9Kma5dvvoGZTnofnbr/QfUdqzexlKPYlhGJsuG3ZDOq/d9M5zyOn8u2akWEr&#10;869Sx3Mq459+nbI7cmmsQJGWSQA/3lXkHuOeemcd++ACKkCyq+VjyzfeKqeB1P68fn+MmMhsScMs&#10;Q+XcdvXBIIz0x6/ln1BqVQzoJQ7FhkyevTOfr97r0/GniBYyHZVbC4VfMPIBPT0H1wfzppywCRqW&#10;wdvyEZP+POfbI4NTzGLdyZYl27WLMqr8rMvAHGF4AweMnpz9Dl2ShcPMvLBpAGHP0zjI5P8A9fqF&#10;wrbo4ozzlR82R17k+mSR06ge1SHIk4UKRknDKV7e5xz+PsBnGfMZkXkCQ5fcGK4MnmjB65xn885w&#10;T07UIAJN8p2fMW2gYXjJ25x15x6jI71ID5iKX+VuQW2k7AB09O+Pb9Kcgd7jfgBjyxwNvJxtxwB+&#10;f1NHMRJ9CO5ExK4nbeu3P+1+Qx0POT1JPfFRyQO2Vc7QjEbcex7E/l68d6sSw8s7EgdeuMZ45GOu&#10;OOCeQfepI7eZpPMVdsa5YMWPtz19cYznHfOKI1DL4TNMBKq8ssmZW+Xdjnqe/Hp349ulTRo8WCQ3&#10;mL0L/Ltz0A9MZ79MVcjtkAUTv99hu+TO/rzntxj8KW1smuNsyJndn/WbdrHPHTofrx/I6e0j1IlU&#10;01K6SpGFeTK/eCRjquB04B569fbOeha20JukK9SVMX3QcfU4/i49uKtfZijbrcSMTlSvT8Tx0AGf&#10;r3x1haKTy1iA+Zyu358Y4wMcjuT0788DinGUSOdN3QhuiBsztSQnCs3bBAJ65IzwfXgCpUvZEV1A&#10;ZGk+fc2ArH15GD6/l07OW2lIYqDs24MkYwM8kcZzxn6AdT1p8Vudomt422l8qjISV4xtw3X+Hj1P&#10;tw5SiZOVMZkJJJC0IZvJYKpUtt4PHIOcZz6jHPINSl28xnWSU7duAzcHqc9ehGe54xkEnNN8owTr&#10;F5PmbOGVskNj5cAHByOfXAIParQjlBUxiRR324woDEdMnngH8PfJnm5TGTitSJfOhj3ZkLBsghQS&#10;7eoOPbtxyOTkYX7VO0XMStIzbdzZznJPPORludxOcAHsTVg2jqfLRPl5PmfKzEADgeg5Ht9CDTXs&#10;luE2yP5cYUtuijyzc7gMdurdAOfYUvaxMeaJXEqRbmhb5XXA68/MRuA+hA7flmpo5pYVV1OG3KVk&#10;6hTyTjGOuO+ScduzpoClwdrlfmUblwygrgjbkAgYxk9Tz9KbDESxdVjVo5MKsa7uc8fdDA8D1GQO&#10;+OXzcwe7KI4IqxBo23EKPL3KMrwDhRknjgYyDgN8pxw9ZhEQnmKy8Bm3L80ecKu4kY+77HnOPRlr&#10;BjdK7q21lXYwx8hI5HA9u5OD2p4lfcpumMiNz5m445wGJwMgEcZHQY68UiJdtyxJKftW4zriJizM&#10;W+Zec5UcnPUjdk57daljkuIoVlMQkjdW27l4ZN3Tr8uMnB4XOOD1qmj73jDTFm2fMrL5mSCc9Qc8&#10;k8Y4I6dCXwAKjx3EXmFVOI9z9cYyPmGW6deMe4qXBMylD3dS2wEscbywr5YYuzfMy/ebOcfNjJAP&#10;PO3Oe7OhmgXCQLgcEtlVDY4Yg4IznGG575zVWFmjRGuJF2MdyhRuVc4GT0PTjPX065MhuZUtmWRz&#10;GPL3/Ox3AAsVGcncCOO4+7zxmo9mZSh0LGYvmED/APLMyG4jUhduD1XaOBg9geRgDvMdsdz9ot5n&#10;xwsbt+7dju++o27c5yuWHyngHIGK+ZVHlucbJM+d5PyxvjjORwMY5x2BPJ4ckrQoqTvtbJysshIb&#10;nGDzjP3s54PI4BBo5DKUb/1/X9dCb7QWJVG8tlB/dtgb2PBx6ZBAJ4HQHLAFpEnRpW82URrG3z/u&#10;QCOpIIUA56DIx9/PbiKW5EuFjRYYo5NyquVQsASTx1J+bjaBzzyMU+LyodsAkMYAZEKqM4G71xgg&#10;ZXoM7ucEZrOUTNr3dv6/r1LUQQyzbxOucqoC7VMeSNoY8Btw28jPXGeCr1DzNJMZZNyiRiq7P9nk&#10;B+wO3g8sSpAOeKttLGAoZQq7WPTHynblVI74JABIx3yCMqZnMBUSCRpgQWdQquC2MrnoOD2XHYEs&#10;CJ1MJR1/r+v6+6ZZoYgZrmBZJB8ys0m1lbb7EBs57gAJ0/hUzJFLFJ5iLHP/AKw5VmYAkjgE85yO&#10;24nPGSQKiKILhncN90GL5VPmZwB8yt6ckkj7pDE8gKQwxHKI41YAfvIQwY44JcI2VG5jhedzAbeD&#10;ilchq+39f15afMmnnhUSNcReY2C5LSMqbSSoztO0jIyMZJ45OADJLMWDRLfKjvuFxMzAfKBkkAL8&#10;xAyAQBkNnrmqsP74eckTRxkqsgVDveMnOSDkevCnJGV5GCZkeSJWIHzJIWaZZsk5IXdlsDOCvA5K&#10;uAMbya01M5R/r+v62uWrSSBLiPZHtWPduYsNyEP9RuztTaODnZyQfmdHHJEVimgPm27YJ8tgxYls&#10;MBkZzskOQAecc7s1WUybhFNN5Mf+ukjXCqVYADoNpAYjDcEEYwMDD4Ri3ENnBJCPJ3RvGHbP+0Cf&#10;72Q4zgHqWyM1KTZjKPX+v6/r10IBc2bMl3mNljUT25VVXABVj2yp5wAcHHDIMU1Ht5hJEXjbzCq7&#10;mjI24/hyQoY9MdMFRkAnD14/LXkDEa/daOQjLZywjAUDLbuFAVsrwR86CZtUs4YTcx8/Z1DeWzht&#10;6qBgZUlSORhicMeDkgEXynPKEr3S1/r+vz0L1jql0kL25u4Rb+WEuVGQIwMjLYOUJ5+XJwSTjIGN&#10;DTtG1LULNtYtZ47qGyuFefEw2NwzbyFP3FVHUspA+QA42ALiTSJJDDaRXkz+WuJJI9673+YcZIOQ&#10;7DsFyCTnJzf0e+WAzDzbxJJLcJ8tx8hVmDnJU9SOvGOpChkABGMea7OOvTkoN09H6edtdnt92nUm&#10;uoba01FbG+HzLGwj86TdG4XaCSdy9QORkABicIF3GRp7dr1UmaRf3f8Ax7xxglOSzZOwhGBxwCxG&#10;G4BNVxqc0eL5ppd8shO9sN84T+IDqBuK4G4L82FBZ8PtJ3DSMGkk2+WEVsOs3G0ru5ClRkls9TkM&#10;RtFYzjqZuMuXXt+P6f09FqXdPlvNVOJ0juJGXYZJo1QgAZwvO4r97LkZI3DGQyyWbVJbvCD99mRX&#10;jjjg2RLjO0E78DGSfM3EEH74LfNnI++3it7kEqy5mVwh8voozkKxHJbG4jqTkksLgE6mWxNs0qyR&#10;+ZGkM24SM0jYdgxJPDkYwMFWIyRheaUTlqRa2sv+H/ra3cuJe3EnmTJHFIrxNP5cmf8ASN5B2ryF&#10;mfaiBQ2XOS2DkEWLS2jmSSOPULhoVPlDdcIS23DOwP3VJ+TOQA2TjOxgKtlfpHc2s0eoRyHzIzD5&#10;u9QkoVSAS4VJCOAQTgb1JICkmxPPJBb+WLVvLjnZGkXLsMYbDLjJOCQSoBJ3Z+6j1z8rOKSkvdSt&#10;f+v6739GSXksZjYXE9vcbYyrRzTN+4bkhioO1nDY+XGCAARsKsLEdpcX0EtxP5HnaeFmWFwA5/h3&#10;HePl27gg2g5JAbgENn299NDdtECZBNvbasgMeEVidrB85I2tkN12nAAjJdBMDIs4j+Vh/o6xWqSE&#10;KpILHDZB2pKCpyMdQMZrOaZEqcuX+vnp8n+e6LWpyRWyY+eNoeZlEZ4UocuPv42+X94qTlt24KwW&#10;q+IhO8JnuNskm2QFfLUptAbbv+aIEgk7iBhuRwWppNn9rWa5kUudwVmQBUKuTHJuDHkoSxKsEIUY&#10;wygiWNYWGLpfMaHMf+jxu3A68nBIbBAJfgA5K5JrG1giuSPX+uq+f4bdCAiaGZmmul3xrKVaGMP9&#10;4SHBDEctgFWA+86jBIILRbgwPJceV+4d1Nw0hbewIby1bgq20EFgCp2gZJI2zRQGdYoivnInOVt0&#10;O1SUySG6OB1djgLGrHlEFSRQTL+4MJRiMxzMGXaplBMagcsvzkZUKcMcZWgr2nL1/r+un6lGFEku&#10;204SxoI5NrQtalW28gsGBKgYYgYGPTdn5nb3uZ1uIhIE4cxSyebMh3Ln7yn7pPJb5GxxyMm3fWxu&#10;biG9SOPzWV/LZn2xgEFlChiFIwedwBcyfNtO7aya1Z0Mk1i0MburZhijeMRE42DJbzEUkFSNuAGG&#10;QcCkaRrR0f8AXntvfoNEf+k3BkVxJIpEkvll87jgsjEAABSSc7iASRjmpII1l8w28e2SQKttMrOq&#10;BkKZA24Mirj0PTOV4zGLUzQSSzbldtzoySLyXBVMSKV6ODgZKEHHUELcMcgMFvaW22ZnwxmhD/dO&#10;5QvmYUduQTwVzg8CHEznUcdE/wDJW8+2nn26jbWISxCcSb22hVYzM5YhlbcmGKyAgFTsB2jado+5&#10;TQkQ09pcNEshJK72wUCbcEZCknqCuCQoPc5tKFDi2tv3isodd+xWTCjHXdtAVvlIyCSCpAyQ5UaW&#10;5j1S5LoskYXdJIFAZ9vzsxUtxtQ/KcAKfu7iCWRzyqy3+fn6f1+dxDBd31yqw2yxH5kh3L8sr9dr&#10;PnALE5H3QSwxuCqwe9te26+ZIrSR+axkj2gELwNi56ptWMFlHG4nJIIEqkwPHPfxNCBkxzbztXPB&#10;AxztJAByCMluGJan7Y7eecSnypjK5bK71TC7eDg5J2KQSF/EqQKSOZ1JfL7/AMf61+RWtIZoImV2&#10;kYrtC4xsf5GBztUru2jJUkgEN8pO5KlhkmtCI5FULG23ake3KjBCnbnoAF6lj905PNSbBJMz+btZ&#10;kBVlhVlIUgEADkdIx93Khm4GchptS106PPu3Bj52/wCYls4Y7huUnO71GSV3fPtLClJSu3/XoNtv&#10;OjjWOVfvKqru3MCp5LZjYDad7YIJyAw5I+a1p9lBc3i2pdHjkkkG+aIKHLJgdTgAYVw54+YBTnCm&#10;si3EkZu7aYSLn92oXALn+8M4DfMFPCghTuJG0Aa4heLbHMqnzFZd0aHJPznAI2grtOPQP8v3wRcU&#10;yZKUr8r/AOB+v67n2P8A8EpPj/4j+Efizx0kHjC3h0S78IzteeH7xUuE8Q3BYWlvZTeaQyRb7hm8&#10;0KQgT94SjA187/Grxlf/ABE+J+ta/OPJWS6aKzhWMBILZAUggAKocRwhI1XG3aq5wF3Hn9H1DULS&#10;0vtO0jWGtbe9txDOthOVjaIBS28AgEZVF5ydxU4YlCKVrdWXkTQ3kLDzoh5f775rY8OQg285OQSc&#10;5GD2XOGHjXp1Kqcvck00uzsk29etuyPSzLOpZjk+EwTi74dSSbd9JSckrWvpe1rvbRK+stq07iNJ&#10;NPjt5JJCfMWM5VmYKASQcjJGOAp2ggn+GS2aayt4I4oVmgRhJ5ci7NozgsVIDAZY9sc4PGapJcyo&#10;WHkQs4U+X8wRZyVAJyQODnPKqMHvinx3ZXy3VWVlVQA3XZktnHXO3PAI+VccHmtJxR4XLL7/AOvV&#10;evqX4pJY4vOS5VgsZ8uNplZmXaCEGznABJOfm9cZGda1nspJf31sLi3kZWbzGVPvADAxn5iByQvr&#10;gKNoGBZ3YeOOaS7VlSR2jibIL7SeAMEFjvzt52L1+ZCKuWlxaWsHnNKzQwx5UW7fL8wPK4OeBuBI&#10;OMt7ELy1KfumtGUo1k7fdddfv/4fqkdZJfRXF19lm8uTymIdflAYMeUwGOBtXaRypDMqjrVWVgwW&#10;aV2ZJd0cytvmVvlBccYyzgqcEjBGDwSBntNHCZC9yp28LcsxBK8FRuwB/CcH7xMmSAV4vW0y3kbe&#10;e8kdwJGi8lt0RjyQUK4O3AYK2eCpAzzy3n+z5T6TD1Pc0/r+v1HDzUTd5bR7p93meW2CxAKyAZGT&#10;gdDuXkE5GMSlt8oEMnBkA5YjfkgowwM9AV4AIDEbQMMYBPo4slmiu5JmYbWBywZQVyA27J4BXaSC&#10;r4+6oLUkbIisupzhizAMu3hmCkAhl5OUZmIwD1+7uAK5DpqVEqd1/X9fJE9qMxR5Cw28hXbIpysL&#10;behXDbQx68ArsGCADWrokssrQ6ekbK11yyvEBHwp54UfKpycgZUD1OaxLWea7aMfvI1ZlPns67l3&#10;YyZCucHknOTjBwTk41tJZ4pVkzIuxvLWOSZfL5yM8cjAZsYA3EZGSMHmxMP3bPJ5uao4/wBf1/Wm&#10;5rWoDyF/sibTJn5vcKDnJ4XlgCTnJK/MFIpsWyP920UTSeWGDRycDg8Z4w3QAHLfIRkEYqrHdJc2&#10;i6jKvkrHGrec8arlssyK6qWydqjAAOQMjkDbGLq4nDB9QYrJjq0ignaEAXk7X4BGcjKcABcHx3R1&#10;sYYino0v61/rsWrycmNXW4Rt+4pJ5m4fe5IfOe5GDyOpwzA1VxKZ4YZZZFU8rnoi5VSQoDKDkY5B&#10;6AYHBL76dFtJBJJu27fnliB3JHyzEngICUB27cDdgYGRA1/bCVFvGkXdH5bLG2fLJfG4lCMuPmY4&#10;4IIGM5pKElseest5vetvf117f1+ZYuLi4ll8+7t9okUmNY4woAUAbsB8kdznpuBA2ijSistzG4LN&#10;uBGfs5yo3ENnnLY+6QMZwRk5pkNxGZ2aO8AaP/j3VY2ZXAUbc8fMdx3HPQctjGwS2SKLmKOVH2+S&#10;Gd/LTAIZSUYc9MbSORncM7mAGUr8tjP6m4zu1+HTXuui7PXzNiz1BnEU7TNse3xJJ8xC/Lnc+1SA&#10;eWbHPcdwa7TwX9neBDPJ9nVfLfa8TMsb8gLhcEMu453MWJ2/dKndxWmTW5jV7KR98kMcUfmNGyMz&#10;Z3DJYgfP/dOeGK85K9l4clihjE0bfMpwu2MEKOQN/JO/k8k4AA2ndmvl86ssOzx8ZRl9a0XT/hzp&#10;bWSd3W3j8tZoyhaKaP8AiZeQQFCFcpt4BznOSMCuh8OTEOrxQH9y2dxbYq7OMltvytkHLN0I5+8u&#10;eavLtx5dsv8Aq7c4hMkBU3DBz8vAAyCSOAB82CRyRe0y8jWY+WV+WQ+X5LFt8h6Blbou0bdoPQ5A&#10;IDFfz3GRjUptMMNT9nUud5pupRQ2+J1U7lAJSMjGAerKSAeOVXoy8EDJrag1KW1tfs5RbfySyNI0&#10;pKjI2nJPDHCnOD0xwOh4PTNSE1lvaVpG+V5nZlEj724+71A+YjAPoQTsB2NN1OW2ikkaVo1dkLL5&#10;wVsDtn+9ygJ7+jMCW+BznBqo7rofRYOdT7zprfWFEkcNxPG3mKG3s+Dt2r8x4OPm+fBGSQcZ7XFv&#10;ZIcrcFWyAN27J4PbbgsD22rgDkZHXlo9SdgYojJ8+D8twVMmM5HykncxQ4JAIxjgDat2PUll3I13&#10;8rOqqUAZSDh8/KBtwBjO4kYYYw26vla2DPSjUk1ZnQi+EjZt1ZpJNrfu/vEMOcA8Mcg5OcDp7F8N&#10;3NMVEML7mj+RVZNx6kZB6A5HXgYxnOax4bpZZcL+8kbGWTJ3ZOMdeOcZVRx2OFAOpbOhlYyKzHeO&#10;FbLZ/u5J+bBK8kA88ZywHm1Kaj0JXNJ7nQ2KM77bsqPlwsnlZBGflOOuCTg4xgc5yci9PCZh5ccR&#10;x5eW2MCzlicryDzzzng4HThTS0xnnX5AMtG22ORvXJwfQ/N6nHHouduytTIjBHVlVmDNkfLu45+u&#10;ew6seORXlzrSpy0PQjR5o2Oc1uxV7dlihXbJGCoCtyzZ2gKCRkkbsEHJJyRuwOM1yOO1vGeVGuPm&#10;3nKqwZef4VX5s8cDA2sAOeR6XrdifllVVbcqqGXgtj5SMkZBwSDjBOPXFcN4ggHlTZVZGkP75o4V&#10;R3G3AOQNue4KgtkqBzwfWy/FSqS1PJzKj7ONkefeMNBltTHaTIjSbSPtVuGlBABXIxyOGVh8pxvL&#10;diRzmt+E7z+x4dbF3bTLIsn2iHq9tgMgByFyflAAywJY4HzKB2Or6cItPIWNAscaMkzcY9GyoJ4/&#10;2sgc53KQK5bxHbLHYzKEjt4vJJmW3kVdpyrfLk437hyMYGCFJGCP0vJsz0jBHxtbC0+acpx6ab6M&#10;888Q6fGGkWNfMVJSjDzFEjdAypzlsMCAeny84wM8trVtc28WJocbVXcqsG/hVSpHUYPHAzywPPB7&#10;7W7WWS7JvNx8rcvnRsRlSv3zk5TK+WSzFeWOSpwRzHiC0hjt2EUO1HO4NGuCy84/d85OP7xyWVh1&#10;Vyf1/Jc0c+WL/r+vQ+alT9nJz8zjNV0+2KtCsatJudhJC24y4wFVN67X3EjB7jgAAKKwtSswlvNM&#10;J9sLMJt028YYgYxjD4BGRkkn5SQ3JPVaja3EXmebhVZdsnyqzYA5TKjJPJI5Kjg/L81YGuW0lzhZ&#10;BIZJOF8t14BY4PykDIzswegOehBr9JwOK5pLXQ9TB1ttf6/r7vM5y6QQSsykxtGm2PZHuWMrtxg5&#10;IVxgDbz0OR6ya7cWtxdyXFjZw6e00igW1rINsTDA2gMDs+YoPnLYJwu4KSJtRKPK19H80n8LMvmb&#10;CylgAGB3HIxg4HKrkYyas8cT7ZbY+WxUiGQgsGy3I2SHJx1BJOVU5PTd9PRnezPfp1LpX/r+vmUb&#10;pJ7iTy7iBfLVsx7QdsvXPHJKdt3GTIcH5SRnahEy7ryQbvMjd1ygZieAFwmMnPtzn5snBXUlQtOy&#10;TwOWlY713EcF+cDrkhuh5IyNucgZWoxqbfMo3CP5W85uchsAnAA43HJwM8kggBz62Dl7x6NB+8v6&#10;+4xL+3hSKSMzq00bl2Ab5lydgUjjnoTgZGW5BIBznihR5LYhjJ5e0RfwnOEbaW4wSOhBHB5xgjU1&#10;LyQ/2KadeADxGy5O8ZAGehOOMc4A65rLuWMaF1Lben7uQnY3AI4bk8fdyxAxz1J+ow2p7+HbcSnK&#10;0YdnZ1f93vUGQKXyvPLMvABBPTLFhkNgVNaK9uq+T91V6L2zxlNzLnr25+VV5y2Y5v3cvlbmYurl&#10;Wj6DJwvzbVGSACCcDDHBGcFmnuksu+GJ2kOPMww3RrjLcZ54yDx8xHGcEj0be6dzvKB1Pw58NJ46&#10;8a+G/AS+JNH0NdY1q3tW1jXLgW9jpwlmEZuriTaPLhiDhmbGQFJAJ+761+2N+w78Uf2Mdfj0H4ie&#10;JNF1i1utQki0m/0W43rfRi2inE6gfLsZJcHLMQ4IHykM/h8cE0yNYusZbP8Ax8QqeNxK7sNyP4uO&#10;pbHfLD0L9oP45+Ivj948ufiB4rtbe1uLlpDItrHtjZXkeRBtUGP5Q5ywGWyS27OK4pe3VdJW5evf&#10;8+vp0BvLvqEk1L2/MuWzXLyvV3XK3dbK0lfm1Wh5fcqkMiMfMmjSRdi7d0j+vCqDggcnGT7cYjW0&#10;USYWZl+Zn8yE/KuclSTnGCQfwweCQVt3Hnysxb9427I+Y85yc7WOeh6uQRgZwDk0pY1mWMx5TPCp&#10;udgDjODke+BgjJAIPUj0I/CFOWn9fl/Wpb0+RFZvLLFmVTthwzDhcAnuB0LYxnIyORW0l3IWjgnm&#10;j/1bFI3Vk2kDqAw4J2rw2NwwOeMYVsym9fZANoUyYZQygjqWzuLHk8cHcMfdrSs2a1jZ4ZosYZQq&#10;gAyKBhlYDH8XGT33YLNtzz4iPNE48RCMtf62Oi0+5b7Upiudrxuu3fCzHdkc4QAhhyMDknIABKmt&#10;7QL+F76NbV1l8xRtZo9yy5c7TkY2c84+VsJuGWIxzWks8ZjW4sPOjWQD7LKRGsvOVUyZGAclP4Rz&#10;ub++Oit7iylvNwvym6SVvly5XcwHovGV2g5JQsoBHWvlcwpNpo+bxtONmv6/BX/rTXbrbRvPWFI7&#10;VZl3skkfl/KAEY7ucEZ+/wAFsHBJJIy2dY4pFEu2SNo1G5RlGbA2lMnDdRjKsVC4O4E5p6TKt2gi&#10;vLeRnMQkEc82VkbnJwzKAMevy4C8cfNZ1UiSF5bqRVUIqSbXb95uXpk52/w8kk9B8hzj5XlcJ2Z8&#10;xKny1uX+v6/p9bVicLbhZlH7xIl3SZjO1QOHxwp44LYbnBb5TVGC3ZbB4kuvMSONjEvl7n+7wRg5&#10;bBHYY+Vyc4w1qSaRw3nNcAqoWbdGAZVzz8jAfKwjYlWXBzjHOKpoZo7pZZpFfcMzGRVZXPplcttH&#10;OQxBIzy+FA9Cj8J2U1Lla/r8v6/K9pnmNAscNx5pMat5itsYE7T1zj7vzk4JO4nAZWouLKJk+xvb&#10;xtujyrRhWz8oQtwSD1xkkDJGN2BiPRrtxub903l7HMisWXkcnacHKnb97+5uGdq5muLaeWWO3uIp&#10;Ejjkyyw8quMdMjD4yOdrYUjj5cofbMpc0ar1t/X9afJmXq1rg+dH50ULTECFCFLHqGJYbiCABuPB&#10;yAcEKDhaskclxcSMqsZMSKjsF/dEMoCgtkYX5Sucp1JwTt6HUopWKyvuj4VGG4BSSVJKgDIx84PI&#10;G4YGe/P3kLn94js6hQiwwD7y4VeMDcCV2t83XIJ5AFfRZfLY9fBy8/6/r/gnP3sTSjy5w++WNj8g&#10;L78DPCAE8EIcbRn5QcdaqzSTCRVa3jLMfm27lPBXtk56e5B/3RWlqUbNB5JmWNXZPKTGGcg43ZUM&#10;SB35BwFxnOKzpEVUkkQlTtB2qwG5Ts5HQbwpA45b5gWPU/RUz6OjLmj/AF/Xl/wNqsOoSKkcUbsy&#10;xqSzPGADyQPTkYA9iec8kW9Pmjhh8ySaNV3LmSRirFAAP4WGAcPnGWXjOMjdVRZ1dIpA0arH5QXA&#10;JIXAVd/DAADIxjO0EZOQbCP5uAkvmTMuGVCQImHAUbAMABhwpznHGcY2nBOJ0VFF7f1/X3bFz7fK&#10;xiFw+5WbdGvmh0AzjqvVs4+mehyCZ2vCFjWSYDOcPlQQ2SMjqOqMO4G/PfKwJcNmQrIv73LSbZCh&#10;bIIKnaG67cgZxhw3HJprSIn7lJz5cnMwdizKu5lOSDkZAXHPU9gVrl9nHqjjcVLp/X9feSNdPC4d&#10;LcHdBGDFw0hYYxgqe+/GM8HaCR8oqaXV5IL9lu5PLWGYiTdGVTaOfkGMlTt2jABx0zyTRdg+VEyx&#10;KqqSskB3N8rR5GOTn36bgcg4NSQWet6hFI2n2ErJBD51xIELCJVODI/GAnKZYghcq2RubMSo0+qK&#10;9ipuzX9f8BevmXLi7v7myKfNhV8z5FBKOT1J3H0PZQgVTjBJp2o36F2ntwxXy9q/KG2nkAEc7SQ2&#10;3BHHJI5GM5p5AfJMMkcit8uHGI2524IxgHJywLHJ4xgVSX7SSxiVmDNv2NIOM4BHJAAwSBkZBbGD&#10;94XHCxZMcMr62X/BNq5vp43uDLHKyq5ZVUfKoX0GRjI4/UAcgNm1SARyPPMGQSbNiBjuHy/NuUck&#10;5yBjI3Hj5WrJOoG5ib7c/lNvLeWyhc5kbPAJA/vfxKOMYzgx3U7tMGkhaFnkdivKk45yVwcAEn5T&#10;kAde2dlg6dtTSOFV7P8AD9P+Aa0fiNC2ZbVtzMFaTbtyyqMKGPf5cAZboQQeS0MmuRgeXbIGkVf9&#10;WjYwyvuGTgZ4BOeM5U4xtUZUkoeRg80bKFX5sncBvyyrznPfJyRjg8DKySO4jsmZtrOAjJMdpHPA&#10;HAAB6hT97k5O0Glg6C2Rt9VpLVL+v66Gg+r7nMaOpbOG3KoyDgb8MMcADkD+8d2GG4/teKEyRJlf&#10;mB2SKGyp7k8hzzzgktjOMKSc0OFjZrdoY2kYbY1YYXGVJHZWJIPoOegBDCfJMIFQjMnET7l2tnjB&#10;IXjle+4bhwAWJv6rR2aL+r09rGufFd5Mq3AuZEkkYZ2rjad3cleRycgkAbTyMg0z+2Zpp0QSynzF&#10;b/WPu8tjkE8IWIYkcnPzEAYDDGT9pIC3qSzN5e6SVpYsu3UhMeoww6hSRg/ezUYR7dSrYZV4jkMh&#10;YBQ2SRwMD5umQWVeOPkbWODoxWkRxwdHZK39fLb+upe/tiUwfPOzeUNnlsI/l+ZgwYAYwG69hlck&#10;cmkfXpnRJIwzJHy7RMF3bgODhsk4HO3IDKBgc5ozCaVxAXPmLuZljf5juJx8vOMDafl7bhgj70Te&#10;dKYxBLOfOkDRRxsNxbLY+78p29cEk9D82SRpHC0exvHD097L+v6uaj69cZaeIBkD5SOVg2WzkMxO&#10;FIyVbapIOD0AJMUur3Kq0geRVVd6MpI3rjdyT8vzBtpOCM44y2TUVIXjhu5ZFWORHdvuqzqMbsg5&#10;UnDEA/c6kAZzTtRunuElMku1lGYpp7g5cfNxu+bu23ngnoMiq9hSjskXTw9LZL+r/wBefc0JZzAI&#10;3ni86NywgZWVskMOMBsZXG3aM9eR0FC3jyQtLLh/KUiQKTtdQfkA6cAcdNpDHlcCs9fKbfbwxh2k&#10;ZQixZCOSM4I4yMDABA4Ptue8kVzaxIt453xySJ5QhDErnsWyuOCAuOTgjgbhMqcextRw9Pm1RY3T&#10;2rNM5ZI8Ls+QZG0lsr/EDk5I25HbBAWrCxPGGSdRuZsQtGNw8vODj5irFtpUYAyCuSelU40j2R3K&#10;yKqsrCRYJGLEKcjp8xT5s5wc9zkKa3rrU9Iv9NtbCLRrPT2js2S4mjaTdMAeDMJJGUysA25kUIWZ&#10;VAAUlc+U9anTjTj7uny7f1/VxLZLc8xNHlvlbau5RgKCFzkY+/xgZBfBIHD4vMctbm5xIuTJ1Hyh&#10;WUeuznaN2QQOgOOK9nM01v8A6VLs4xHM67ipJA4XaxI5Uc5255wSoq5BHdCFVuB9nKrsigDNleAe&#10;uGy2E3Fhz909yBEkeXW5Y1Gn/X9fh16Xa9uk0UmEkjhCMqxsCHjG0/N0+UgYOOh7qMZEcttGbZSF&#10;+bcVZt5bYu0NjAG4YLBeeucE5HFuSQrtuY3hm2t8reWRtfBIYhhyd248kjqeBjEBWCC2jtmik+aP&#10;awYHBXcMYDdiRgYII2gkDbkwjzako/18/wAfz+4xwY2Y21s67g2Zo4pl4AHQdi3QYJLZUkgcGq16&#10;oW18mZ5VdY98u1lLEkHoT3O7JzyNoJA3YrSurPzVZi0sZEh29eMr3XooBJyAMbg2CTgHOuzLDb+a&#10;8L/dUszOTwRuz1HI7ndklvQcdECYtNpr+mVWQviWG2t2y3ypMrKwyODubjAwF54POeAMSFd93HLB&#10;C3zMxhZDtYoA3AX2GW6ZDNgDJxTZUEjSbpDIqSAqj/eiwRxgDLPjg46kjlsAUJGsErZkVE3b1keE&#10;H5OdxcEcngkDJY4YZyu2uiMTZf1v/X9egRGbeqNcMy/IFXycLnIbgKcYzjcOSCTycjNi2aOZcife&#10;21fKlO1TJwxYnnAIVSPqByc4qpF++kKzu6qrE7WO9w3IKsOefunsMYOQTmrLTY+T59zFem5sY56B&#10;SuOSecdcccYHFGjvHb+v66l03NrCzJJMWwQ0jDccdMsR5ZCg7uFAOAWB3ELUwYyyyWbrIscyiP5V&#10;DeQwIBGQcDAPccDABGNtVrfakEkFy0jN5Y8vfKMod3DkkE44T5hz90dDkSJLPLMFkuv3UfO5nDKF&#10;B52gncgxjoccjvzXPOJpTrRjL+vy/r8yw04u2bfbldrBuRn5d+cDnjALA4wVxnK4LVesLtRBJG4Z&#10;fL4+Qqev3sbc7iSd2MZBXBxyDmxNlZo42MjbgrxrlmIyOw+X+NWxz93qCSBaQXEcESysszQqztIh&#10;DbXVioADAZO3HGDyc9ea55I6lUjyr+v6/rzNTSft1tqH2u3uZIfL+5NNs/crhudpJLHvggcD5uo2&#10;zQWiiBv3PC7VjgjC8LuH7skMSVyoHBCjYTkEFjXEkotpIIVPzShz5ar8yhshgNxwRvchSeQQf4RV&#10;hHa9VIFGZMkZt/n3jBH3sdOgGc5ByVY4rhrAq3X+u/8AX/Dli2hWItLausiq2N/mFWXCbj2HGwsR&#10;xtwBwSQrD6Zfw2/2maKNmLFllhU5QltvlnBO1vmJ2n5vmLEcnc0IWyqzrmbcTDCoPzFSHAb7hAIV&#10;iCTjc2Oi4ntNPuNReLTvtCwBd8OWbYkTMrNgknaAcBR16r94FTXLc5qtSN9/6/y6dij5EcUTE2jB&#10;TIglUt94FSeMYxnBBPAxjkDGGS2i26SbN0O1QZHWNfl6EqMccDA3epAJxVu5glglazD7ljZzb/vM&#10;mRmJJAIY8DOOT8oP0NVpjYu0aK6iFlJhk5yeSV5B65HHTGcludyxJni4qp2f6/1tt39Bxh3xtFdH&#10;EyfvJ2G7yxIcYBwOpIA4OeCCBjcty3SNAZ5b2RFWNSzRqMltnKk784G8ZI5znAwrYhtBIGWZONkm&#10;IxzjcGAMYXHysRzjAHzM2Rk4tKptlVBc/u12lf3wwWyMFuOwIX5jglRgNu4wnM8GtLm0/r8v6+Vx&#10;0lm0cf2eKRcNj5WiMZZSchdrHqMsSRnl/TcasRRxQ3W2K/3RqoG5EGY8EMPvdfuDJKsqFBk5YEtt&#10;7SJUVBG6q0zfu/tAwyjsSOD8u0/L0/2uVM0CKNltLcYyTlpJFUquAqZwp2gBuxIBDYGciuOpUscE&#10;p9L3+77/AMP6Q2SF5Ga2SJmZpsyIkiNIeCuCSG5AGMk7QADjn5nTQSkeTcSJh283c0mAyqnPABC7&#10;tmcsduR/CR80jB5olF1DN80fmLnk7RnAx6kk/eXnnL4BxBeqZJAgCzCRmVSu372TkknH3evJcouC&#10;MDKrh7UzjJuX9fn/AFoOBiN/8kaiOORfLhYYYcjpycZAPKlgwI4J6OtJ7SGzjlUefHDIrFo5O+MM&#10;duNwHHLLtw2088sGRWhcbZI/4vLj3Rjh3fO1QGOdxYgZwdqDByQDYhtreKMTW1vN5UIkeB4ZAodt&#10;4JH3sdF3NjHlgHgHbWUpky5bW1f9d/6676DE1F47mETQLtJD+TGrZLKgydhPUqhwR3HQdHrTrfvs&#10;1J5I0ZWMf7u5WMM2zHJPtgDkD5clWB53NOttOTcdTtJGhaNztgkjwu1FIbbnaeNx28Z2ryQApkga&#10;G2ulumUr+785pEugGLFh8m0odoznI/iG7HDBThKWhn7VRtyq/wDT/P8A4PphR6PPeJIsO47PmG5S&#10;Qi4ZQSpUEg4J5YfwkcYFWofD8czlICzCOLbCJopRznlcZHOdqkc9MLyTnqdKtrYv9l1GBfMkjcQm&#10;SR/kkxw2EOAAfUkY4AXotnTbKO9kErSRu0km5VKluFYnggZwdo4IyOQCCNrc1TEctyfb1JSST/r7&#10;tb/5q1zmYfBtvLOscks25lVJPmyuz5VKqQDwRkZJzjdxxkamnfDdbxfNntZAVyGVlILlXXBB3fdY&#10;47nIIwBuBfrNMt4Ymt7cIm9pI9223bcFJ27gBhskg524OS3BDKDpaZb27xNbTq0UXR18wO0S4A35&#10;ycqoKkMQAcnacgY86pj6nQ6qeFrTl702c1B8OtUm2IBG8kYLbY0Cvtbe+QxwUyuOzcqASufm0LP4&#10;SHzBFMVhjZl2In7tF534fccdRtw3IK5z/FXZ2NrLeotuTMo8nczMsu4pvKKVA+9yzfKxyccghcVd&#10;s4IhAsgK26bi7fvjjhg/8QJAwCctnhWABYHHnVcyxHRnsUMnwjs2n95zdp8MNGUKzuY0KhpLgwg7&#10;vmyXYEkEj5iRyoXKnCn5dC38D6dZiMjTWVFAEgKFyE85gAVYbidyksAN2xkwMsTW5Bfx21xHciO0&#10;geOQNHHJAfKQAqcYyWwDtxjnI2gBSRWBqniC3sVV3v8A7MkdwDCqyGRmXYrRn5HywJJ538EZzwwP&#10;D9YxFaVuZnqLC4OhHm5UvOwr2Wn2UDTRBcsitIqoU3IoOQ2FJX94VbjG4qoG7OBkprenaJeRnYsc&#10;kbErHJE/mSSA4Jww4OAWCg/Nn5Vwy1xviX4kWscglsJVZpHRoZBJuwyh8HKn6HjKjoQuABx994gk&#10;ubia5jnC28YVFkaUKY264UtjnIJPyn5QTk459rC4CrUj77PLxGI9lJKlbf8AX+v6se0Pr1rPex3s&#10;6hd0jzpbQEKzvzmPC/Ku7Kj7oOcFduRvkF9bWVgqPPZ3Em1pmmACq7BdxGVY7nK8jaeuzHR2bxGP&#10;WtW0h5Ta6gqtbrtXa6bkZc4ztLMSBwMkdTnvU1xq+swT/ZGVo9vX7RGVZWKgKPkDEkYLnafcfNnH&#10;R/Zkv5hQzRxSbim/L+vP9D2GbxHpq3Bu7e9j/wBZ8qux/djfzkHjcMttxhsZyzsWwkvizRTcXFyl&#10;yIlC70ZHYKQAGVfnIywBbIAAwrFRxXicmu6kZI2+3OzRu5XzJd2cydOG7fNgqAQCCOmBTn16Rrfa&#10;12qyRqAI2lyygg5IPfqSSzf3SDkg1Ucs7yHLGVKu0f6/r9T3S+8b+H7eeS1hnMjeaqvKyjKMSASQ&#10;QpABDgqcEEqTxszg678V9AKrJZQRu0yo32eCdFGGU4Ocnc4LDPJI3LkZ4rxg+JLyQR3TSRssnz+Z&#10;LIgzkgY6Y+8OWwDwxOcKTWkvtQhbbLJP5bMq+ZHGyoeeXG3HI6koCQrNweFXqjltGNm3cP8Aa5Jp&#10;tL038/8AgbHY6j47F5cvcyz+abj5N0bLlDgMc478DGRzgdnIrI1DxS86i3mRvMRF2qse4zKowF3A&#10;4+UYHy7gCTxxiPAkuphDG4udrtCTJGu9Wj/d4zl17hRnHAwwGDyK4VriQPHI6tJI0fnxsNp4wcjq&#10;4IbcwHG7Gccbu6FOMVZIiGX0ubml/Vv+G+e6NG91aB5v9GuWmEbhG8vO19oxnBbaFxvGMjjKqQOX&#10;oteH92MNtZig8lOSOXAJHXlThlIIABG/cGqOJZmZIjD8sysW82bfhg4+/kYH15BBGS2CaGFuJGhP&#10;nbWJKtJGyk4BU9ARjlSqjLAk57MdonbCnGOi1CW7ZkjDSgL5buzeWC2wAttGFyVOFxyRk7cDBQRh&#10;Y4FS3eLzZGbbGdpGRuZMnJbOA2DjavGfmAJLFmjuSxaSZW271kZSzLgBtoA4GBjC8nJBHB5ijjkc&#10;b45NsaNmVJHG4jCthSWwu35QRkEAdiGxsjoUNLbf1/X6liREZ5ZtjLJ0ZfOPmR/MPlDEHK4PGc7Q&#10;mQM52yCUSt58Mojb7QwZZIxtIJJVvm6AjdleMD0JBqqizQXEctxHGzSM3nO0JWNX+U/dxuycDcAA&#10;DzjA4DXlgS33xXJ2spDzeZz8vIbCgMuc8Nt3KSTgGlyj5L+f4r+vxLUr3UIjG+ZA6sUjaRsld5Jw&#10;GxwcYwRztDnAwahTIEOLwsp3KI/M2cnOHAb2J7YORjoQYZJGeQwSSxq3nJlVjBUHcMn5QcnA6cgg&#10;cAcFae9mO9VY7XaVf3Q/d/LnOc9BuUckHOeDjCtRNKdO8dWTG4gSLMNz+7kjPmOsZKAn72F6hv4i&#10;CRjGOB8tJLMIsTPdLFI026OT/VqeB93KrnqvOeCOcDOETdJbNdiJ5XkjXyjKjNvz6HJ28YDNyPlw&#10;B6uIB/0uCQf6pkX5guQecbgOeoPJwMZPBBqja0V/SG2hOVVY0be+xfLbb5rhlboc4JRV6DnAHJwA&#10;87Xuy24NL8215JgOcDg9OMY5PJ7fMTidIHw1zGuW8xFZklKKW3If4sDJXOAexUc5+RysT5cbTx7S&#10;qiPcpjZCP4hjueeOScYJBBBmRDn1S/r/AC+65FLYSGT7Lh282Q7VkXaeSSV4H3MYHUF+SccALHYy&#10;3O7zHjjkdfmVYzGkbcDjcfXcBk4OGA9BYgW2Ulvs7NGn7x4RIAyqc7N2cKPlyNoI69OgEkFmqLGi&#10;S5kj4Roj8kYBDKSwOTz1P3h05GwNKkYyq8v9f15epCGWOTZFAis1xkhYwoGEBY8A4ONoyACTxgbT&#10;k81LH5HaONVkErSMS2MqMkt8oIK4wVPOFyDnImEEccE50+JPJfcPMwFAxymcfMeDnb02nGCQVKfZ&#10;TbXUltHkFWCSnywzAE4VhuB4+bA/9l7lyeaO39frb/hhIryWS2b/AEULN5XkskvDKAww2CcKAwzt&#10;K5xn3Jmie6cKsaSb9hCSSKVeMAKSrgEdRj5QQcZPOAywQ2csk8c0lk3zKUS2kZ8oh4ZSAehI+XJL&#10;D5QAByt210gy3eEmVg0ShbgH93GD6MQAD0bngsCN2STWcpdzOpKnH+vw/r01L+nadcXIS4uYUXDx&#10;hVgbaG7blILFuq4JHzbeMsrk7dh4JtxshiuOuwRtMrBdpclFA2cL0yTu2lR93GKq+H4LqFo1aaGF&#10;Y2JDW+Bs+VFJBbgqvzbQ3QhgSDtB6XT9LukHkNqGxo0IKxr5bOFT7xbjrtzkgcnG5vlNefWqyjsz&#10;yalWXPZv7v66frvoZjfD/wAsLaKY90xUiFoz91txXpx90k5cjIGRjGarS+EfsSrf6tcqywsQqwrv&#10;2nG45AI4wDx1yDhhwDuzR3MjzJbSyNJJIzSvncuTncTjGF77ueo4+YVV+y3j+XdwWTKWVW+bnCtt&#10;AY8cqBjkEt9A1YwrVOrKblZu/wDX/BWnU5yfQ7OJHkN15jNalDMfmAKnJORtyW3MODnGDzu5VtPi&#10;M20p5m77rPhsE4+9hWVTk455BILbQSa1rzRp7iMx3TSQqV3s6SsPmLYDZA3ZBGeSy9CDkmmwWc+l&#10;XO2GPy/lYu00A2ruBzgfMxX5dvPO0AE4xWzqX6g5yin+vy/q1vxIbXw4b0/6UkcvmZWRm/iP3txB&#10;AAwCvUDOMEA5Vew0fwUzKsrx/Z23F3kRiQG2AjzV2sFIJPA5B3cfKa5/Q5NWkvSsMOWZym4qrKwB&#10;YsQMdDuOGAz1+Xpj0jwPBe3sUUuoXckMTeWm7zGULLux8yFsYXa2DgEjPX5ivl4ytKC0ZtTjKXxf&#10;h/w22nn+VrWheExFAuy0VsqH2x7izMBnac/KDhwB0JKAYI27uit9MkjEqxbmkjO5WihcuXxHtUjH&#10;ykn5ugwGJ4Iq7Botq58shJGmjG3bcY+TJZgA+AQF2n5uACOMEqtmy0+TWbi3N7cC33r8szsdpXPC&#10;nH+0SMY2AFicFXLfPzxHNdtnqUYcuxkywm3kZ1LYbaWkwMqeSFJYZBzgknqYwCBgBI207UJmMS3E&#10;UQk5W4aUyfNtfbtUD5vuHAwMKVU7dxJ6CTRZrGSS3upiiwxuq4YeWcANgYHHynJG05AI2hhzVW1Y&#10;ySGe5mYxuFDNKu5nQjHPBztVsZAzjJAxUKujSfNszLEQVnljj+yxyNHI0ifejXccF3YlU2jILHkE&#10;En5hkz2SXSx7o7eN445FlXy1wy5AcgqSMDagBLZ4Zuo3FbcMEto6SF7WS4jmZlaFA4xnO3AAOwYb&#10;CkA8tgBRlZrexuBH/wAesgVmUW8fmo8iqCCVIcZPDKTwMBVO4ktucqgRkV7e9mhWO3eRrz7OAm1l&#10;ZljLICVJXHUZYFiPmVuCetyWBGuGgvPJ3LuikWHe+AMfPtjYsgw3B5A3fw5faW9ncLtuZrx1jD+Z&#10;tdQ7J1O3edwQAFlz8oBbsAC1qxjkjkWM2ob/AEoCRIYx8oUkM2+T7vDAdVY7jwAOOedQOt2Rx2am&#10;YCNNszfdWScFN4YOW4yzNnZhg2DtUbixzVryV+zMiiWYrPiCO6YKwBGAAGCkEkZBI4KrnAHEyQS2&#10;77Lhi0TfeuFkYhCBy2SgdQQSeB1Ujb8xxoW+mk3JtbSF18tGjy0ny7cCRSEz1B+QgYAYrnK5WuKp&#10;XsTzNMpW1hdq0MNvJJHJLGqFZJMqVYjIXCYXL54JKksMEnGLcVu022OR18yQGT7RGqxqy7R0LEZI&#10;wCoG5QQTyoO2zbW0Yt0MbBkkjG7zG+Zm+9h2B+fuTyDk/wATcVoRWUbrHbzPHNukZ2ZLhkO3DLnG&#10;FAPzcEjgDAySQfOqYmzNPiRmW1rHJJJ50HnMiszN5mFVgRuwjgtg52jKj5+ORhau2lnA0LywzMv7&#10;xopN3IPG7ceCOjMwYYBIJIKhg14aY1qrW4tGbYvzMshKlQW28ykkMNoOTwB1yMBrthZw+eLXyoWa&#10;QF4/mYJDw23ggYGeSpYnbztLYriqYgxs1Ibp9s012oiuORnzI2jbaN4PyehA3Z9QGAYHGTeiskgX&#10;aq/MMEYH3wf4CACwJ+Q4O3qQccZks7N4ZVEkXmMsygkeYVKlSD9456E85PI6jGBqWljH9mNnHIvk&#10;s2GkjYKqEEkk8seeeV74BGCQPKxGI6nRTg5FWzsmE7CC93jzBGyyZYGVmA3nB+dsIehC5+7kDBsW&#10;0JDxssfzf6qSF87nw4Kjs3QJgsAhIycAtV6W0NyJIriKNm6TYVg6Ak8EKRjkHO3dlU/iAU1YnX94&#10;xmlZl3eZJHIueSc4AwRjGVA5U4PCryPOliLnQqMil5LRyLA8S5jZREzOBld6gbMEdyxPQnlgVySL&#10;1spdIxd2UjSPI7H90TtAcnAyfkUBQPpwMc1L/Z33otrTb9reW1wCCw53bjtyvAwNxxj3Obqactri&#10;MSQ5P7yNof8AWb2PyjBXGFGexAxgc7a5qlbmRtGjJEliWkaMGYqrGNmmVivPzYHJH3j82cHj7uDw&#10;ZltSYPs7W/lSrCEj3JhY8Ybbhh93p74BB6ZpYEWJZpZEhZFZ8sN6qxI3EdeVPPXkY6ngm06GP5ll&#10;aRSxVVuQW3pxyduQcnb8q9Rt9Pl4nUsdkaehkzQIfuFnjdtxaQDauCNzAnbhcHB5HQ44BqNp757B&#10;bdLRZZAzSBmVg0hIByeVO3J4J4JUck4xcu4ZWuC8kcqMyBifM8vhuOG+6xAAO7pkcn71U/KyRIbZ&#10;VaQgttjK+UNykHC+uegJOdo4IAo9sLl5bkc8WVZNySrJNub98Xyg3DkDBdeAf+BDltwLLaWDFl3s&#10;qiSRlWdnA2Rtt+YMQAwP3lPGN2ecAi/bWO8gOrRqy4Kbc474C5GScdcjgjnIzVy1spZmRj5jHaXS&#10;MqqsGJzgkZz908Y9cgDGZlieUfseZmTbaE7KYCiorYP7jcxUKBllwcnI2rnn7o471ei0ePzWlEJZ&#10;H/1vlqMBiFJycEkccjkZ65+YDSGkQIrNEowjKBtU4kXI6ryGHJPU59OwvWNhBGVgnG3c2VO47hxs&#10;yMfiRk4yzcdAvJUxUpHRTw3LoZVro5t3UbWMfnHb5UbKj7mJyMEHocHrg9cEEC7a6NG8ckMofyxy&#10;zSfcRQemCD034AwRgnO/JrattMcLugRgyja5kXkknJIGduASemMnOOtXNPsLfaym6kijUMFk2q2c&#10;4+Y7uCD3yOgHsTl7aW1ztp4W5j/2PP5sk8ce7fHlsjdnOcLjjCgZwDxg/dzmrlnpgBz9n3ny9y4A&#10;YK3OCozxjGeuRknkVom2tS2UUbWk+WNVGSDyzEY6YyMfiOuCpCRwfvBGNy4LbW4yO4OTkNg/Lk5T&#10;B7msvaSudccPGJLptlLKcKkm5R5e5juPHC4JxjBOM8jnjitG0lawUoG8tW+Ro/M64GckDO7uAfTP&#10;HzVRguYWkMe1W9PmzjO7G4++SuBx93Gc7hZttTkZY7iHcinAAwCV9N2D0znj169KqNTlejOqnFIt&#10;iGNFdFbzJPuoPMLE+gwPm5PXPAGDkdauxCCQ8v8AdO5gMkA4AK+5Jz064OMZrIbUUNv9oMXy4DEK&#10;rfeHHPHJ4xydvuPmNWItRM9xsjZWO5h35IGeCfu8DgeuATkkK1Ujc2jY0GEJyc8Z3bZGLAnB/QjH&#10;t6YBzVO6liSTzIYhjcPmkcZcHOTgZ4wOnT0z0MY1OOQqrMw39BGc7Sw9zxyc9D1Ixwuat9qqeYrD&#10;b8pw2+QDYDyo4JwDxyc4z3yd1+00HLYJLyNTxtlXcrFlUtGcHkBuRkDPckACs+7vrjetrK24r96P&#10;DICN3zEkjBIGeQcDk8nBaG8v40eTLQtG3yhVcbQoU5UcjG0dj3OAcgA499e3G3DzdZR0l5U5yOQx&#10;ByxB5+Y8joAay53LY5JS5S9Pqhnhj3OeWXbukDNtAJ28Z7DOPf1Bzm33iBo5PJhuY9zFnO1wvTbh&#10;gW4J5IydpO7d0BNZl5rCTIqw22JPux5U+h/vdMc464xyPvA5F94igYJKss3CklZDwXz1y27K56Hs&#10;exzxvTjzbnNOo+XRnS3us4iAMe1drGP93tLKATzuPyjbtO04ywUEkDitJrZnEphEnnKwKvkqrxgj&#10;DDLDJwee+CB1+YcrL4hDqbm2nkgUMySRTZHlgEvkgKwyQOVH3sdD1Wk2uJG6v9oWKNtvk/vnyGUB&#10;BnjgH5m3AqSuQTnAHdDD32Rh7aT3Onn1qEFf3qSFZT5jeehUYJ2nnG0kHqSTjpwF25x166MUcaiN&#10;mYDmMZ84HGGKk7sZO7JxjcpHBBPPXPiVlgjuhtYsoYIQEbBJXClQFAxkjnI6blJBODe+KV+zxxO5&#10;kjXzPmFzHzt3B9gYgn7px8rYOBwoIHdRwMpGMq/Q6y510W8EU4uI5htA4kSIzMoHHH3Acj5xhUAy&#10;RytYOoa20cDWtt5sMiyBskHa+1zgZOMrle4wAx3MM8c3q3iWS8iNo7sVbzIWktnUIxOQFzKCx3A4&#10;DMNwCt1y+M86jJq90y6bbwhZGjRPMQQqse4EMCxyQokYZ2biC+MYBX0sPl9tWZylzqyN278UTJOI&#10;NLljKMzpIyruz95W+UMckZV9wByoU4IODz13rkjFZXt545Jct82cht7DLZX52x/eyNoZSpZQKxb3&#10;XN881rse6juLVj5BkVmIVWJVG3hfvKzYYKFbcdvQvi3fiFQfNTUE8ncXjWOEIryZTCtu+aPhs9Cp&#10;JJ5cBG+iwuB2sjjd4yakza1bVtW1RFuFWW5m2yOsayRDcQFdZAwAQkLuw3IyxyTuQPgrrVnCiG3u&#10;42julYKZsKzsMqwO7gAhicEBiQSCq7DWRrHiDidHnkW1juWc5tQMqeEYkgCP5VJ2kqrgrnkORif2&#10;5LLewwpJIoTEEKyP5byENkf3mGTj7zcF13YCqw9/D5fzRStoZykmtP6/rT+ttzUPEgkkLCLZ50Xm&#10;bGs5ZmON4Ax95t2dzE5Ug4IKHac241y2guE063H2iS4SX/SFmXy8mPzEzmTJDBSDlmAOzIVlEQxf&#10;7dt7lpWa5m84sxaRdzO7GTGFCNkM2Qvy7cAqTgNmsaTX4YoJkutVjfawKwXEYg3yOAyxjYucqjLg&#10;cgDoDgY9ijgVtYz5pbW/rb8L9zd1HViqBGWSKPAZVmUMsagY2yMygYCoccgnDfMUBdqIv21CGa5s&#10;YA0fmHd5BB2xk5OwLz5hBYlFDfKmGDZG/Cn1yXy5re2u41Cu6wwrG379yPlfaVdULI2AMKRk7UUI&#10;CuNd+KVtoo5pfLuo45vOVXjKeemI5VwAAhVm2rtHBMxBV0jOfUo4LRB7Pn+H+v8AP7zpG1/TYrmO&#10;yub5f33lrK2V2sGZWVkHyq8Z2xl1UMShVtxYEjFbxBLOI5IVciO3i/cNIrYAXICAEujf6w7WXYMK&#10;XdiwesuHWme7/se5juI3jwJlSFSk0cZj+VtwLGRivLNt3HIyd4Zsw6vLNatJPYRrJNH5Mcl5IZLm&#10;2QSbkmBjlJRwE3cDcT5gKkE7/To4WMTWFDS/p2/4H/A06nQX9826abUdRWYxzyO10YBtkVnjBkKK&#10;NoRUMbAKQq8Phh97G1fXZbRFaWT7VBaRzFoN29ZWSI5jGR86/MgZSCNsrqrMBiKjeazcLcPDYToq&#10;2aRsVljHyMARJvIzIuzccMNyKS53bvKrNi1GW+tpLT+1YIZVnjtXiuoXhYne5BcqjBOHTA2llIzh&#10;ShK9kMPynVCKUddl5d/K2m/y2Vi5qNzdT+XbIZppJpMySSxlkLfIpYS7sHBKh3YgnPPT5cnUJ7d7&#10;yRftb/Z3ildreT54wwCsqfIoUDYq/wAeF2jOXQVGLyzWLz5YlVZJI4mjUuViHmZbBPyqAjsCMnOO&#10;CAvyxT3MS2n9oC48555IxBJJM2Bg+U3Tb+7Ow/dJJYqSchTXVGHKKFH3k7d+27+9W/y3GXDWxikt&#10;/wBwk0cknmLJHI4kjZ/3e3OcuzfNwQ3QkgKNzbu8aJINWuC0nlyefMs22MzlYyylSW3Y3BQFwCTw&#10;Auwho3kMUUjxarbMkQVZLq5KYDIqAIQAWZ8sd2UXIiycksDVsre1vLuGCeWRW8rEzeW0kbx5O2PM&#10;Ydm3OMlwCBj5SynfXRGJ3Km0tdf616J37X12Jr0XAX7NcWjRzNtSPy5WA2qpU4GQHKq3CoeWKM3U&#10;o1GC7mmVpZI5bdXjSNpryRgAroqFsc7sMzBc/KFU8ZBxCjXKssaX8sFxHJksPLj8sEZBHJGzA+5n&#10;acAjB4qPbbW18qSNGpVXEzSs+2BhHlwSQSSvy8qCDgHdkZOyidVOnv19L/1Zrb+rz3CoLW4eDTvL&#10;3KXa33eY0Xy7+FAIUhdyHccjewIHCiBXtni32Nvb7hDIoWOHKx4X+JASBjOwKSwwwA8xiDU3nGxu&#10;WW1XcbddsbbeW2OCCOWdmPzYHZWLbRwtdB4q8d6dq2hab4Jbwtoto2nw4OtQ2U0N9MwOD5sj5XPz&#10;8g7TvbnBwAe8mkkehRjHlbb8+uv5/izkzOtpb/a7Z7hfs0bXLKsJz5iDb5ihxlPl9gBsUDDnAaFU&#10;N5EzhtuSsjKwVyPMZW3yllJbhdygD5vmG7CsRLd+dJ5e2G4aX91C0GERRu7ZztYkgM4J4Az94rBL&#10;b6haFf30G3ovmDaUQvzySMOSxGW5+XAbPA2L5bu1/wCv+B/W2qsIERZI598e9Hab5Mx9V2bFyQSq&#10;MoydxO3klhRHEz6fIL2dvMEkO12Vd/Kf6s5YZ6HjK44OFBGHXYlE8q6hqEyr9r+ZHhKKVJAHJ5UJ&#10;83B6ZGNxJqOO7ufIku7x2tE3+ZHA0ZUbgT5ZCgHauSduSR8hBDdaDWC93T9fL+u34gES7uI5bPy5&#10;Bw0MLTA+YgKnDbAHJbdt+6WdX7ZBqEQSIsscdoZpFmjCtGrbRkxhxgEZPzL/AKvB4APBZakuIZ7m&#10;aR/ISSRiGimDmXOZD8o3HL5UhQvy7hJjDHFN+y2skCvHfW7rnbbCZv3jZK5KMB2JZgcKQrBiDuKC&#10;kacv9f1/XcgupGeKNIL9vLZH+eOXIY5d0ySOXxnCbhhnUFR82WXVxs3QxpBJ5zARqvXIbAkBVRzn&#10;OAowWZvvcKHT2QDNCkodmkMXlrHzFnc/MjfdABYHDHdkhcgnEaJFarNGbDzopCZPLmnTbGnDA5wW&#10;VsAgnPy9+MGqCNparX8P6/4G5JJDaCZry1nfbH/q1+VPKbkpJuOGdSCTkggEgc4xVd442ijuvNG5&#10;oxtjjQ4TByAQCSWPTqA33eSOLF0JpYfMiuY5AJM5DFVBRckAAknG37x9Y885AaLWRf3jSbXVFLRt&#10;MMJiVQd75yTgkeu3AAwQBKDb+vz/AOG/Mo3H7tI4JkXc8YKSeWMY6HaR1AAHzYJPlt1AIB5EVvLG&#10;LaeQy+btANmjKucEgKuQQCwXjhtw65AWT/SYIZPLlk8xvvSMg2xIxB3EZwo3MrKOOWTAYAbmqRcq&#10;WitmWFv3bQ3DYG1g2FO3nrwMjC9OnJvoVH8Bsdq7PNd2sAaPO1mk8tAynncNy8/cUkAMuDg43Yqv&#10;c2cEaAJcmZmjTcwjYNE24Jubg9AU4PBDELjcQJr9lMBvGlj8xtrR7YI1O8A4+UDoTz02jncQRzDC&#10;ZFdGslaZYZv3MbR7lG0gg5+8QAFYkheM9OMo3Tkv6/4H+Wgry3N5bF43fzDMu2aSMfIwCgfMQAei&#10;ryRk4zjJUvhMs52PcNJ5zYEnkbhJknHzEbcAOA2CRzx0BpqTGZoYpQ8mJiLia4jVynOVLEnpgDK8&#10;dMYzklLaOXMbXtpMdzKWhaTd5gbAzxnJIeT5flwATng1Jaty2Kw82NJJZYljVm3LFNCFXac7hkgj&#10;Kg9Dk9DjqKkSCDLM0ONvlKjMyYDRsBvwfnQbc/wkAj5dwOKLm3eOH7Nsact8/mQpnco/ij4XJC7s&#10;KPlI5+6oprwQpA9q1w0zR3mFj3LvKscEjcQSMgEAtnpjb8zCg8/6/q/cU71tpY7dnjjOHkjhkxgA&#10;r1TzOPmUgDJwdoxllw+aKRJIo5rXaqyMkkLYxFnJYjcpAJyCOhB4GccRiOCdfKuLdYmUMzf6R5is&#10;cjAyG+/+8C/wjqzYJJEmoGKSTDINqxgRlsfupASpG3GdpwzkBWB3AfLkgZlf1/Wv9fg6zWq3arEs&#10;MjStEoVvJLPkgqFwMrtIUYCgkbuOBtqO6UyxKVuFbzo8I2xJGzkqVz3OMd8YJ4GcNPI0sVlJbLcH&#10;bu8rZu2yRupOJG5GWbBHAIDFgSOrJiJr5po3WNhJtjVQ21XG4sR8uQQ21tucfP1Ay1BPN1/rpp/X&#10;T1GQ3FpvL+b8xlG7y22gOOcngjbg9Mfw9eGBX7HNBdNkeYvl7U23Cxs2CvzR4+Z+oGMZxk8bWCsi&#10;aa1UQvJ5hhO2QR7vkRckEZ/h5J6DJXpk5prXbBfMgmXBX5ZHeONWOegyOeMHJGOGwOQQjSK/r+rW&#10;PHhaMh80dFwvlnkeuD68ZPf3pWtnkUMxTKthS3U+gP4DvUqM4bDnnozN8vv+Zx78/QGlLM8ayH5f&#10;lDMoXPtngcDn/Ct+aR9c5SuMGlrHLtKMV6Kdp+bgf/W9T7dKQ2Jn4Vvl27Qq9Bxjnp+f+GasHzZu&#10;5DK2do6jv0/z3/Fyl3byTMrK3Qc9cfexnkf561XtJGfNIj/szZ5ew4I4ZXj4xjJP4Y9/5gHktGN8&#10;kQYup2ybcAHI5z/n9TUwZcrJLC6+Zk7pPlG3JJxnPrwenfBqRZI4pso6eWzbWYk47cE59P0HpU88&#10;jNykV47BhItvGpZuFVVblu5BPt/+qpI7NSqyRghA2G+bkfNx24zipE5IjcbhtO9G+Xt0HHYHr3/C&#10;nod0SyO0bRqu38Oen6464OeeOJc2Tzy6jFt5JF+zDbt2YC56jP4dBz+HXtVgWR8reYG2jcGeRuN+&#10;MEZYdev0wTjHR0jQDbvbb8xb5WG7v34zx1+vbsOy7g7QqwIwWK++AAcD/wDV+VYymxbgLaRE2B9w&#10;Xhm+8GwDg4PHfgfXpzU6wiRfLebaqlup9vUgDBAA7Dj3polRDjcEMYI3NgL16kdgTk45Iz1PWpYb&#10;k7XWxnVSysNsbdMqcnOeOODntng945mZSjfUIo5MM8Ue5tu0Mu3I7njHPOR259iBQbdPNWFwqqyj&#10;aq8k8YyT2/yPTD4ZRKEkictN5eeIQGPBGDtPqOR0AHU80/yv9Ejmm8zMh3RtsBEnHPvnPXuNvOMi&#10;k5MnlURixyPKWwdx+9IG3KzY59ME5OOh7ZFS28VqEjuVfe25QVeQYIzjJ465wSCCM4zn7tC/ZmhW&#10;NZ42Kw4GCAAozjJHp37fgKImYbIXLjdKpZg3KYY5zgA5GfQ8k9jxLkZygtx6okgYFPOkOVb15APA&#10;I+nP5cYFPUwktJJIn7wL87R9cdB0yOoOR3HJ702F5XEkrs6sr7l3ZwenGM5OThj6Y6ZAqQKJ5Uci&#10;QsAcngg43dDnIAP4celTzGb0C4iMk5dRE0jk4YKfnbHC89T19z0wM0+W38uXzAxZWYpuYgfKflJH&#10;TGeOO2AOhFNE0jEmNPmKAh5IwxUsMZAP3s7uhwPmyQARUi5jgi86Bljkf7ykcY2gYGPmAAB/pnNL&#10;mZjOm5af1/X9diJbQz/IVKxjLbt/J4zk8Z+U/qTggZqxFAGZbcvt8t8orruBHTp0PX3ICDryKFje&#10;WONxcMq7mjjUTcluMAAt0+Yf98n0zT4oxFEsyqTz/rdg7Lg8jOSGZeAc5JzzwH7QwlT5okEcSvci&#10;ORVkVVyV8w7Yxy4C85xz14x15IBoGnjPMTNksF/d/e5GeTj16n2yT2sE7YjbMG8sMPlb0wR3OQSM&#10;dsnk9CRQkphaNoydvmB22Y/ecDaRsHyjv/ER1UnkCvaMx9nJPR/1/X9dSG3s0wGmMjuN5ZnY/M4Q&#10;dPfj8vyMojKjMW2bDbEO4rsbOOTt9BzyDl+4yC9kjmQW0TtIcglHjwgIx/CDjHydenygY4OZFhjg&#10;2+Wzn5WBZlxjrk8dhknBJGD15AC9ozNrUakIAlM0gZWH3fOK8Bfl4weRjAxg/QZAbEVnDQXc5fMa&#10;naV37+CcHIBA5BBOcFscnkLE48lPthljRmX95uDBTwCOSCoI5xnt9KW3M80KwkvIGTspVBwDyOeM&#10;Y56d+cDEcxnKn0/r9UC2cO9LQRqrbd/3yqn5uv02gHJxgZODnli26yRqsUcfzBvN3KM5wM57dWHf&#10;nv6B8Xm7N4kkVtu/aFz0ckdevPJYHjJx0AKwtBFKz4X18vfhuo5OMdjnofu4OByKU2ZcshPI8xPL&#10;mlCnYGkBb5QPQYAIPXgDkbiO+S9to5B9qhYruVnk3KDgDvxwfQHHPQ9MVYt9sXyp+78soQouFC4B&#10;O3vnJz26YPHYLHbf6VHFLcg4b5fObdsyeQRgnqRk8H71V7ZozalGX9f12KUtv9nU/aG+bg7GVixB&#10;OM5XqAN2Dk89hULSyH5TA0yqxfy1b7i7cZxwMYPcEemBydOK1Mqf6NGsezG6OPCspV89GY55dcdW&#10;6jByDVWVGnLb03ea2d0mBhRgleep+8eSOeTzW8K3NuEZq9nr/X/DlaWRHnBkTc+99kaqB07ccepy&#10;MgDkckYtKkP2fdLGp3bSyqine20ggMRnkgnGf73ByC0EsKKrK0rdBtRWK8kEY7ksCcYyCM4I6imS&#10;wq8EjlI1LJjerffYgknbg9hnGcenBrdalNKSRYjeDeJWJK7SFk2FssSoI25xnH909PWpI3M77EQv&#10;1Vlk4HzFvk4OfXn69hmo/NmMrKkbMsce07chjx8wI6YAzwcADcQADgCq0cDqhxCzbwrA8DcAT9MN&#10;yDjqc9c0GbLD3RMahzKyttbzN2Au0kdMjOOBgHnG7gqRU1u6siBZIwqhUVVXaT8uA3QDkfRjwchs&#10;5qy3V1buyM8axsrH73J+fPVjgElcZ4ORyB3aswkjVZYH8zccq7lgvBwSOuc54xjBx2zR7NyM/Z3i&#10;Wotstt5sNpF80Plo64BwTkAZzgluPY8Ep0M8rTTQfaZwPLdQZGVVjUIPunBAGMttzwSAQD8wArWk&#10;080sclojNIR80cOA7dFKlh0yTgAfMCQBuOKW3u0iV2858RqA3lQhWRSBklsZK8tlflADc4ORUSpm&#10;coy5v6/r57FskTYE82V2ZRj8u1S+CCpbJAI56DIbgffqOSYlo4rOPm4jXbHIpPOAepBPU4GR16YH&#10;FH2hoZZLhgIwy+X3Gd24AHgHBJBH+0GbOVFEyNCGZUk2bdrRrkLvYEjGMfMAecDrkj0pKmZpe9r/&#10;AF/X9WLUey52hV+ZwFAchihPBUDnBIz83HYYOCaI5z9pUyCQnrDH/Gcg4G3IO35mzhsg5PY5r21z&#10;Zi4AN5JJHChyVkG1fmBCrknAJHDZJ4HyninW5uoypVl2NGyjbFtDIWPy8FeSxxjPfAHNachm423/&#10;AK/rsWrWeTfGZZm2LnYwIZVUAH1+ZiGznBx0wT91ZjPEFkuCrmSPbNLN+8MhCKDnIJwpG0qegxwc&#10;ECk0ce2a2AaNtqGLEiSFXIAIPI7ZGOTnBGACDaQ3Me+byvs6tuZm8gKyMGYcf7QJPIJIJwMBSQct&#10;jOUVfmv/AFv5/rr95YnmgkkkkuIJvNO7a0gLZXIX5+pY4HBJJ68Hgia4vi37y5b94JMu0mf3fzD5&#10;mIPQNzx2/ukgVXindGys+5WVogrqYlYuvC7fujrt2k5AHGeNroPs8dwsKSeXJE+5Q58sKhYc7sgh&#10;sdeQGzj72Q0mLirLy/r5Fi3fykaH96oXO23ySF+UA5AAwfvddwGcYyAKtCWWO3+xR3K7W2GRYpmO&#10;4hQ4YgnG4H3xlemACKqxW8Z8qG3w+9PNhWErHCzsDtCljxuAAyB2wCOTJHcXVm2Funby5N8jecR8&#10;p+YnyySuSM9MkAbhkAkDRzyipar+vP8ArXXS5dRYboTX1pL5n75m/wBX8wVc4I+bqeABzjqeSA0s&#10;dzbKVE01wyMrtcR7udpCgfNuxk4YHd97avTeTWf9vSNY7i6eRklXzYkmjOxo1bIQZOVBDtnGcFj9&#10;4E1Yt7iJk2NcJ+5ijFy23A2lt/cYHAAU5GMsw5IWsZROedOW72/pfh/kaVpqCw2S3xu4fLeRyv7n&#10;cHlOFIkyTtPCHGcEbOc/dZLFBbReRCp2PbvhZGMR2kcAjpk5jbAB3A7m5yxqQzl5prt41jmYo1xJ&#10;IzDdCCFyPlPyAqV3YJygBzghpIFe3hjaKXbuj3RyRzbR1DZ+XIGSy/NkYb5cZAzm6Zzyp8sv6/Tt&#10;/VtjSS5t7KPbPAqxM2xJhJHtaIKPlUkfOqkqCC67gqnOOUuXbQwSXEcYaSaVWjuJ2VWCKRt2rnDH&#10;Bd0OQhLFQSASDmwTvY3LSWsPkxpJIvks3lsmAwDfLgceWVbJUHA7KTUrQJ5axw2DyQyTSZadhIWK&#10;q24KzELhQGyec4fcmDtPPKJxzpx5k3/w/wCO+np9xsaUNOmvJLfW4VeSZdiyWskhaZ9zuG7Ftu0n&#10;aQqqvJLcBqrW8LYeJ40SNFE0calTEwY8A7uWXCKrZGchQxOAa8VxMiXEMUd1brMyRTRqrLuXBX96&#10;TxJgyAKreyk/MEEL/aJnkuLiR5I47Zj5PkSSFPMVgFz1w3LEjGecH7pGbhdGMaMlNtSaWn9LtfRd&#10;vPoWpr66aMLHOn77ajXSz7VLON0bDIUkZVj8w4IO3+MGaDUoftMDT3O3dIUZo2CzZQABQN6uW+aP&#10;5WOeR8x2Gqk8FwV/t29EkP2oyCO8YDmR/MGxpeCd3Xc3DAlgwxsLZWWKwh06dUk3N5v2OQAFvupt&#10;RTkEne6gldyEOPnY8YyplezhKyX4d+uu2het7u1KQ3lzK1uz/wCkTqzELGSNqcp+8LZUAsAqjDKC&#10;rPtN6G7EsjBI7fy5ppJ518sSBGUg4HQ72fau7Jxzg4wKxbR/NvX+zv5k4kfzPJmO5ZD8gUMoByXX&#10;DMQMhQOhUUQXJuo4/OtmvI/lS3jUhSGwCoyWyCSrYHPyAkFgDjPlM6mHjL5fh236ro3vb1vvyXr2&#10;xWML51xLJuXyZQm1vkKHdkr829iSBtBdQuF2kugls1h8iFF2rsFvHAysr/LkYUAOv3hkbWwrcYDB&#10;XwJr65iVp5i6zRzPO8jB08xtxJz8u4E8tk7TkhhwSoji1Cxuovs8UMPkSNG7IqrtMangbAoGCW25&#10;JX72AoOcHKZ/Upcv5v8ArstvmbkJ0+2SOzMUc0jyeS9ptC7mK7dmZAc5O1SSDgSA7gxOwtHubi2j&#10;W9txdNtZZfIUhW4JDOzL8w3Nn5iATkswwCcKXVI5XaWaKBrUZyt0TIQxyxc7hxjeSONuWYEHcFM9&#10;tfSRwrcLZMFHl+XcyLHhuuHw2dpwy7QAxIbcSQuKzlGRUsLK2u/n/wAP+Wvr03JpYriCZrdvtL+b&#10;5ihZFZT5jbc4JxnopBUsMjhQdguPFIbxIEnMLR3LxBoVIjj+bJQhSC+Sm7scbWIDYBwF1V1g8ho7&#10;jy1hVZlS1GDGqf7RBVlJkYKAcg4PAOZ7K/ghBi+1BflXzEEIX5QWctkll+Xl+CB+6Z8cc5yUjlqY&#10;Woo6dP8Agf8AD9tfU2LeS1RWa2gdYwCBK0O1sZ4xzhuSGwe7EHb8xMkckazIpXyVVf3cbI3zTLGd&#10;p5KgtkenUDgg7qy4NQferBY5HYIzSRxASALgbSMsxUEKAX5+bG1gNpsW7X3mRsYJF8zYXMcLqFPE&#10;eMbV3fKmMBjkxqpJAVQaxOeVGSu2Xj5M/lyQxny32/e2tvUhcZLAfL6EnC/dzgqparIY1aKZZJpn&#10;2nbdb8t13ZxuIYsSWGOcY5yBVe4ju98VsrfvFxCuFKyKSSpOCoC4YfxAnzQT97mwsq3Y2i0MatiN&#10;IZpvJwh2nA+T5cbgOBjKAAMNoFJmLi47/wBf1+hJLGVP2pbeQybSuZBu8392rFtwQjdnoevG5sAn&#10;D4PtSRshmLPtby4I8ctjHG3jGxg244IJyOQCIHv4UtxfGZFi85vOm8tsAB8/MgLAfM3XPGTkfxGa&#10;3eB7mR/NZpFbYzfL+64IbOD16rztGNuM550TJkpcuq/pf1r1sWJrXy5/LH7/AHIrXW2MFoc/wlcM&#10;PTJBJYjkYNNtFmfy1DRtDuWQuvLD5vmZQc/KRtGM5O0ZGQcRTTLnyJL7zNkrh9y8FhucooJ+bC4L&#10;rySpbBzyVmuJpjFy00jM3lvOQSSNgy3HA3FOpYfKBu6MJMuWTVv69f66EN3GlvaQssUkkclrkqJM&#10;FG2bs5buDJ2yAG4+bAEkiwRzyWmJl86ZuPnZB820MuW4IAOSxwAikAEDEbO7xxRWgaNoywhWRtrq&#10;pkPzEqeCduDgdckZGGqEXdtGknkXbIixhZAr7RuXGB5jMV4XIAO0c7ifmGFc3jGUtOv/AAev9f5m&#10;sl4NqSmcEMn+tmXzN5DDDDIHJHqeMYIUAtVr7YkEEjQ+XDNJGV2RybFjyGGE3fcO7aMHBB4GScjI&#10;SR22RPOF/eiWNWZV4APCjHJwc/MVBHzYAbFW1vN53tJtbZgbZPL54AjGRkEHJJ/h3Y4yxrKVpGUq&#10;cqfT+v6/I0P7TULNdzhX+ZS4Y4cncTs244YtyOM4BBUHFa1tdKtvGXuZJGaM7mlxkqp5ADfe4CsA&#10;eGA75O7nfNsngALieOOT5ZlmBjccLg9j90D5toILE5A5LW7d4Gj+0/vHLSssmCzMI1J+ZgR2Dck9&#10;eQc1zyp8x04fESp3Vtv6/TXbs9kdFDIZVSRn2tjf5a3D/OxHBJC7Wx028gAKABzUy3u283STZUzE&#10;szK24427jknIA5ZgDnORk7i1YP22aYx+e+0qwJmzlovmygUAfL0IAJ+XoemDdi1V41WHyodmFZYo&#10;5/l2jjK5BIA2/exlSBxwCuU6fKd7rKSt8v1/rt9xqwzi5/eSRytujXzWjk4AxgEd8nBPPIxgEA4X&#10;SgeGBkiuZJlEaj95uV1QhAeASBHu3cDjJAxnPGPDdvLEs26G4l53NFDuALEbCuT1OApyQTyCWJU1&#10;aguZJmWOTzNzAtDGyEqN24FVYDPXHGCqk8g9Rw1oykRTlG7a/r7+/otNd99i4e8ZSbue4hmhj8pk&#10;83LJ84HPTIZjnd05wOOKjll+zzRS3ty8arwgZmXcqqT8gBDMMAoQOSCnzHJ25j6nHcGWVo2HV91x&#10;LtwxXGT8wGMLgk7QNpGeCBKmtywSYjutssnPySfu1DkspwF+bB5JAweT8xYMvFKjJdDTlUtfv+f3&#10;/j3NW5WG6VrEMq/Ns/dsFVQWTC7QBkHOcDuOnzDNCO6u4pPtW6RZtyDzpM8bgSQNx465weS20KAF&#10;yzjrII8yFkVFXDMswyisu4h5AQo77sc85A6tUTzQXN3MWnNxay83EvzAb8OXIB+UMVDKTjDDPzAb&#10;hUxptbo0VPkjb+un5/13JyksiRzOscitGrLH5ZVdyZ++SSGwu4nngxgdstZgkmhIht5ZGX5mVt23&#10;Y3Qkhm4A3lOvJ4PVapwXMVnczNAm3bO7rtVmTdnJJIwGPyvhsDGRjouJRq10FNoskkhMUcbSeWCo&#10;HWPABywB3ABuMswOcZbGrTlLoZVJxjTd3Zef9dPx+42tD1bddR+dLNJDNK3nL1jZi3zAbiwDHcTk&#10;E/xdB17rw7MfsohupFby7dlzGUMYIHyL8qliGII3ZI5O3JJNeZLJPeO8iCSbzlLwMfnWbK7kOTlm&#10;wWHUE4aToSVPY6DO/wBmW4jkjjUhvLVwB5i7V6uMYGGU8Drhflbaa+YznDxlR1PnKs4ynL8P+H/r&#10;z7HZXv2eS03Qhl8tSIw+32UyNvBy205HylgAmCCMFbXU7c3jKZ4U8lsL+78yEsMnsPlXjndgYLHk&#10;ls5Ul75tqssk0cjRyKGkUMZFU5HI42FSOgPRFOBtySy1dbbUo57rMcmYz5mEX5MYJxnhcgbePuEY&#10;IJWvhqmEvF9Th9nJS3OtttdnWILaXMrGOQus0kzyScy/KV3qS7EYX5iOdoG7ditfTPEFvFGRbPua&#10;OUlfs+xIw2cYypPOW7fKvmDqMVxdrcTXFpCjSSOyxoirBs+YkfwsN3QbeMMD8gB5xUdrr0F7EskE&#10;Uc8MsiBUZS3mtyRG2/PGWY5OWJJO3k58+tldPER5Wjso16lGW56Auq2siSO1x5iNME+Yr8i/Nk7W&#10;OEJBYbcZGBgDIJuQavdBGvVPmMys2LjG5tuRjAzuDc+oyueTkjzGbxXbSst3eXSyQxlT510o2ykr&#10;kn5yeqsce5XAJHzWrT4h2aRfbrvTZGhGHbdtXCsSrHJDDd82zGeQpHALAeTiuFKlSn7sf67dD0Ke&#10;Oo7ydj1zSdRKTx29yu5mh3NGQyMMnhsnnJCbcccPw3GDsaZfWtxLHDC7LEoyqs65VMDcxXtxxu9O&#10;gyGrxmx+KNpNGpWddzCQhV+UkHlgCQcjBPHGSWHJKkdNp/j62uFmUD93FLgr5igjced4XC4LK+dp&#10;GSuCejV8DmnDeNwlRqUXbuUsdT0se2aZdRW0GZbiNNm3cVYKBx653MAC2BweOtbtjrGlwqonfhGW&#10;TbvB2Dc3Jz1XO7269QBXiunXUl8FJtZZFRJDG6rwMY3HcOpKoGz0JxgAjNdb4b0TU5mhkmuGjj8x&#10;gVMYbA+UKP7xYcdQN2Ox5r43F5bClrKdmetRx9SVuSB3eqazp72kkc0waQjEgZup/uk5BHOMYU9f&#10;bFcVrzRXV42LhZJI5CY7fbhS3HTrjI5HHAAyRgYsa3pF/BF9ustQt9sduY8LITt4PAYMAAAQM8Zy&#10;RjnI5HVNc1C3uZNPkjh8uE42MoVY1AGOCMgkLxxkBDkHgJWX4eN7wdzhzLFTdvaKxFqUMdqmYpUh&#10;2qgWQRgdNw6eoXBAHBbBBBwRymuMkZVLeZ42RMSNM3zBgSSFYN83DD5AOitlc4LaXiHxlp1o8l7f&#10;2cMk5ZQoEqx+W5PykdfvAk7c5yCwPUry/iPxV4VtWa1l1JI5I2bzIWlGAoU8ALjcQG6EfMQ2CMA1&#10;9plNDEKovdbufL4rEUORpSX9f1/TMbUSySR+fb4mmRizNIrYzkuAOCBuXG7IIGFx85Nc3rohl1Hz&#10;Iw0g8wmSWLG5XYj59o7kZIJPTjgjnpbjxTpl+JbV73y42dDN+8KptQMCV5GTg7ccEkZKjJCcl4w1&#10;ZJpnt5lkula4kaa4wrNgkBsN/dwDnGAWIOSB8v63kcKkayUkfLY3klTXK73MC/t0YxsXZ5JvmYKx&#10;XBy3IBbI4fIxxkkfNmsTU7S6mHlRWUW6f5W3EIJQcZDkDG3AJIORtXDKBg1fvNZhVFElmPM+YSvG&#10;pYRqv3gUwCcgk7eBzk5HAz5dT0mWYwx2zfKxeRYbdDtY4ySRj+6+DnIHJIwc/p+XOUWmysNGtHVr&#10;+vk/6+4xdatphLLALzAkmcN8v39zHOW7c9ec5GB8o3DJu2UvJ9qO7zImM0hkViI8D5DtAC4Of4QM&#10;ooBO4k7l7qb3K+bKw8iVmdfvKqxggt2G9lfcp9A25uhzkzyRzIJ7u6hmDW67m8wOJBtULJgKc9cZ&#10;+b72NpwzV9fh6vuq57+FlUUVdf1/n3KV3HPCjJHu3xpEFkRvmQl8HcTkAYwo5IO4gE54yL3zPL81&#10;Vl/0fIeRsM29sgfKoKgg8jvwQAOCd64CS3LNdyrIvnPuZ9vAON4J7Hkg4bjbzgZasu6WO3MTRwbZ&#10;beEvuwcRKVJIGArAZ3Z6gZGSAWx7eCqe8eph59/6/r9TK8W6rpF0y3NrZR6ZmDFwLXzJYvMY5Ozc&#10;7MPlYEjeQxUHjAUc1eMskrRPcFN0wC7eI8qcEYBAPJx3bkE9wdi5tL25CwW1lHIzRqrQrFuc4HUj&#10;0Oeuf4gOCQTzt46+WpgmzJ/y0mkcMXZxgMfqIyRycDIzxhvtMLL2nvM+mwMI2sn/AE/+D6+RHcoX&#10;YyQWqr8+yXfCCyg9gc7iRnG3jJC4yTwK/wA7SbHkSN1EaKoYk4XK/NgAqCM9iDgjPRrG2VlggZG3&#10;SbtqqoYKAR0H31O5sAEFuRnLMFdBaMBMIotvmKzO0fbjqRxnHUEkcZPQNXpX0PS05df6/r/hi9aG&#10;5cbmn8lY1yzLIVG75gHB2jOTz6nrnrttvLHHLJ+43yNHlkif7wJjOc/e5z78FeccUzSwUEgYBtwy&#10;yvgNtLBSp45JXBBHLEbsZ4p6gXKeVBDEsaNyqhShJ7YUkDJTleeiknK5PLJpSPPqNc7vt/XzKl1b&#10;27NsWJZdsm1drHBOTyA2cE8nLHOD1HWqMP8ApEfnSxpJiV1Tyx83baGA6PuJPXjC43EGr2pQmOIC&#10;5tsJ5LBxM3ynjdgAcD5QARx2AC8CoZfs4Vp7mNJpF+by5GP7srx5hJ9OMcBsjkkDcvVRlodVOXuo&#10;SKJftJXZIZFUnI3fOOuSMZOPvYzj5D8x5qzZTRTosUUm1Sd6xMUAwOcEAeobPJ52gjj5a9ol1EVk&#10;tmkLZPlrFksdw+ZTzgk5yGwD328jdNbMxZZQfkbar4U/vF2lsAsRu9PM/wBrdwGYtVRc0SamtzoP&#10;7FvtOktbi9sI41uLfzoZC0Z81CcZxu27gVyU3ELuYMRyK1NDnYiG3vU/10YdBCzHC854O0ZKkgYw&#10;MA4zzjmbG9MVsyXiZhiHmLHASN3JyQp5xhsBuCFVeeMV0MWqT3i21gzx+XG2fLFkI8Kx+YhVPVt2&#10;MgAMR/ezXg4ynzRPDxlOpy2f3/1fy0Os0O4ti66fd3S7dpKbsptYtvxxneM4IwAecZ+XIu3rby/k&#10;iMMszRx7m5DbsgbsBiQpPbcSQCMZrF0q8Zw9ubnzN7xtJIG8vDBQFQZ5OSsZBAyQSMZArUuTp89v&#10;NcPLGyqp8xbiNeUY7wS6YA3KoO5VP3eMjNfGYiny1mfL1qfLWu/6+Xn/AJO+pVafT7qYRx2iiPhl&#10;WRRtHXJCbXXHKjglRkdccwm4hS98+c7VVSZJPLG6RRz90jauAB3IGR/dyJLy9MAa4tr19q/NI8ky&#10;so3HglyBk85Dcggswxja9N9Shskt2sWaKS3nWVFuJDvQFRtUFSQUxkklcYO0gD73XRp8yNqcObZe&#10;X/D/AId117F208kLCl5I3niTCmFdu11G7cCVAVtwBPRtoPzMSVrTNzEiSwmLdH55WON1J3dWVlXG&#10;CSuTtPRf7w3BstdSkPmSrqE212lEixqNpJXL5QADhXztU4x8xIDNi2t80sC2sc1u37lQ9qso+bau&#10;eCSQWDY4wRlc8cqJqU+WVzCtTlJptf1939dSLUjZFNnk75yjlZIv3nVSjD73K7doK4BYDtjB5/Um&#10;gSJp4XuDGyu6GRjhjnAPzH0I5J4B4yeBvSxWuyK3eWEyeUy7WbPnK4VWbAb5c7V64IB5LbRjH1ZL&#10;tvMvVtlmkkkZyWmLB13FSpO3nhsfdxlhkLxXo4CdpWOvCO0krv5/8Hp+Rz+o7oN6G13OcGYqB83y&#10;tgk7fugj5Q3Tao/2jnzC0LP5tzJJ5K5bcobYuQNhP9wMDj228HII1LtonE2bxX8tWZgzo2ScAk45&#10;zgYz975hkEFkrJ1Kad5Y4DO53bTGWbJVNm35dpUnkLhscjIyea+to/CfSYbUrySR7CxZnkXYx3Nh&#10;Ux2DBuytgNjPB6AhqkRYxIw+Xy1bBhjVSSu3KZBwCACcDkjrzzgnhljuw21V+ztIJljYDDKADk52&#10;hlz269CRgFpvOD2SwzSQ7lZpFuJFUnkZDHrlcAHk5+UHkAFerdHXJ+6rf1/X6klrHc2t8TKsg8yM&#10;AOMMzjJH3jj73qCzeg5wGQrGrxt506OG8yGRY8Mvyhdybc5xhuuBgk8EkliW4SPYljJGzTD5VIKl&#10;mcKoYZHQNgngDBPIbBkt4UmVrkwoy/M8gkAZlUfebPOMgNlgAM9ucDHqZd3fy/rchcLG7xzROwaX&#10;duVc7iF78csV55zuySD/AHu4/Z8+Ovif4Ha9qV74Q1zUYbHX/Dd7pOraXb3ASHUo54ZI1imU5WRI&#10;5JBIMlm67CrHcOL8qKW5MNo5kZZNscKt5jnJ6EE/OdwU9COO2Qajmnaa2dpLhWwuVknUspdV+Zdo&#10;BOOVYnnIxkHnMyo069NwmrpnZg8ZiMFiI1sPJxnHZ9rq23o9V6lrW9buvE+o3GvXmovdXlwzz3Uk&#10;sXPmE5bCpwGLbmxwPlAPy81mh3HmfO27cwkLK6jzOD029AmAM4wMk4/imQSzExJbPLGgyzKWTzSM&#10;H5sArt4DccKMnkEMa8y2ilY42XyfLzPDeYZT/DuPbBP4sVJ5JBPZGKsZx+LW/wCAXCfI/kxbVfck&#10;LBT8zAgDaDjG35fmwec4Bzmo4zD9r8yGONlkZdvzfdJOTgE4wSRwDj5lwwGCZ5Qwdo4t7f6ss3nN&#10;yATtUAgLwQeScDAwAOTD++ZfIRGjaTtboTlVBVeByCem0kHAK84OLSNI/D/X9f1srhPNcW6RlLzb&#10;5eJF3S/NGRgYB9vlHHXoVHBp0sM97HLdC42eYV83zFQYTHHBz6dAOAcNg8hv72ykjhaTyd022FFk&#10;GM5CsOW4bDFeSCcgkkFcshEiKtwkI+byxC0fykc4+9/tE5DDkHaAQeavlKja11/w/wDX9ebYjP5Z&#10;YjbIzb/LV93bBfKgjjG3IIOVHGThnSzb0kSF2YJMhmVFj2ggEcHBypy5GdvTJBIzULC1neNkUTMq&#10;OiruQCRiuWXPTkZ55BxkYK5qWZPNmSNzLMsW4RySw84Yx4BHH8XPoQ2MYzVRRpZcyuv6/q3/AAbM&#10;SP5pZre3fzG/idl+cDDYG7bkcDcR0yDhQBuMMhtm3rl1Z5TviZhH5u4hAMfNkHHTktgg5yCXeZcp&#10;iO01TbbrIBthAXAA7DPyDGecZyBycFjHIbuN5lsBcNG2PMG4YQZQ7D1Cgg/xADr1wCNUtDSPxfd+&#10;l7jrjdhnKxiI8424Vl3cbeDtUYHY/wAR5BIM1lKlsrNFPCqpGqrJJtIdFQ53ZO0+gwd3J5IzmqI4&#10;yvlLFt8pmbahBKnH8OBt3BgBwAx7EbSKLa4Zn8wS4TcnkJtDxqQVAcZOOAMKQOcgDaM5aWpXLeNl&#10;/X5kheSzcvDuXy5N27AwigZXIGTuU7QSeQACDuyxYkjwS+SsJKRjc2COmT8wUD5eOOOoXgjIVmxK&#10;1rP9mCPuWYiNS37wIz4HysQchu5K9ATzkFqrE4W5a6Cop3yTbhuDhsjd0BJGMKdpDHIHIUnma2T/&#10;AK/r7vwHK0Ucsd7LcQFCvzchliG/IIznlWTB4wOcgjdutW5ijm86FCNqgwvErkghSF5IOVYquAcc&#10;jBDbsmsZAbsLNGqbX+VmkDOjAYbtnJ2Yx142g8MRNbpcTSxlh5yMGYjfjcpHMh3DPXYcrtUnacEs&#10;MRylxqOnr/w3f+tfwNS2u3MM1yVkl2xszK7FVbn/AGs7SwBHPIKY561a8+SaKQCBd6zM4aKVWJbJ&#10;JPPQcH1OWyAOpr6dp9xqCTS28sYmt03yC5njjIPQBPnXLDC/KhyNu7qOHAS2o8mZIlCqUWdgQWUD&#10;OArYHQgcEgB+Ce2Eo2OqnV5lb+v6+Rd8pCWZ4fL3Kx+XEaMuQWPzAAHrzgADapOOE0baKOWMi3tI&#10;/KZcSNEB6Y3cgfxY7k5/vHmsuAxqrSSJ++ZlLTKdu3BYHIbJ6BsngHC5BHA0khhldWUrMy7g8jSr&#10;kquQRjnBxjpgYz1B556h5GZTcfeX9fj/AFbYdbXcrKZoiPM4SOOBQcHIwMAHqOmAQR1245bFAVlS&#10;2CK0YZVRXGc9TtywDAkj7ox8zZxk/LNFl4muriQtOq48uG4xIWUNkKcllYFQwYjHJOASc2tO01JI&#10;2mivWjmjt967ScyJkEsCsfRQN29iM8YYcGseY+cqYh8z/r+rd/8AgmFelIYCscok2xqcCMrhu27s&#10;2eVyeMEjBrLuhZKri4faAF+ZX/ejvhc5+7zjDfdK5zyBt62JI2aXy4dsf7vhjIy4XPJbAwQM5PIH&#10;XoQc6Rri2bK3j7RvLRx7VZgCQgz2Lbd3uPZa6qcvdPQpVeaK/r8lb06fmUJxHNMEBIO1hDF5hCZJ&#10;I4J64PAwM4BIAAFRwPNfObKO4VVibcv2mYr82OBv/v4IGSRu4HTblZI/J3WwSNY8MHzjBxzuyBgB&#10;Sw4IP3uAScUizzNdMJJfmVoxIWkI+fDADO35DznaePm5wGIrqi9D0Kflr/w/9fP8B4U8wxsJQi/d&#10;jVFcsOpA3DjkZ4JGOvOAHrIm4pCP9WdrKsgYk5yTgEYwcnrk45JzkQwSi6uPtC3McgRsSNu+8y84&#10;2n5cbm7nklju6YnjVWUeWGaJmLMsmNyqRuxyM5OPT04IqjS2lv6/4f8AH52LQiS0t1bYbjzFAVWJ&#10;kUqoOWJ4yCSMEDJHOV7ut2n8/wAuBGXcu6SXZu80c4IOQeBgjgYIbHA4htL6eW2eFhbzbT+8bcdp&#10;y3Kls7QN3RiDwFJxyasQyXLXXlSQTburvMgXbgMOQpDZUANnLEEnAzgHCRzylyyd1/Xp939bbOk6&#10;Pea/LHpOl6PdXt9G0kz2tvG8h8pI3lchcHIRI3dyAFCrISAFzUYt5tPnWPyJI5lkCR+dCjKmDwME&#10;4+7kbO+35gB0s/D/AMXa/wCA/Gdh4p8L3l1b3ljMs0D6fdSQyAOuyWPdEysqMjsjBWOYpCrHazAx&#10;avqd/wCJtUOtX1wsklwczMql97bQhXIOGBB4LnIB6AkA8k+bm8jb21FUdH734W0t+t/zbLLytdxm&#10;aK2wyyE24iHlsgz90gAeXn5MgZGSOgwKmVJXkWOQqo+bduVwQMj/AJ5j5gFxyT3GMbTVFIri3aO4&#10;udybY9lxLJGNoUEDoT93KjgYIJGNvAHffB74B/FL4zwXlz4C0eFtL0i3Emqa9qd7Db6bp0LOFV7m&#10;4uGWGHOGxlgWEbbVYq1clSPMcftpVKkY0k3JuyS3v2W/a+i/A5yaOOYbpIHjh84GRWTcd+DkYUhc&#10;8u2eMccjJ2Di6gMZktBCyQ5Zc7BGzOWABjGP9YVIPyggnOBkV2/xh+GHw1+G1tpGmeFvjrpvjbWL&#10;wyHWDoOlyJY2EfmCNY4rify3uJGKszkRiJfkCvJuYHibfq0PmNHGGP2wqzA4U/ORkqBhgoO4YHbG&#10;FUcDkl1ucuOqV8PU5KitbdXTtdd09Hrqt0+1mQvIbf8Adm4TzNqmOSNwm44IBOOSANqhgMFdwz13&#10;G3dP5sssjGI7mk848KG2huuQxK44xjg7jyRJcxSWsDyXD+W67STHceYqpnaBnAO0HjcoYYyCP4aQ&#10;WFyt21qYNzNlfKjhQEkgrkfeUbgAW4I28ZYYJwnI8utUUtZO3/A3207eX4D1jtkbEZhnVYWZto2h&#10;lLEsuATlh1wDzlhkBvmuW1zIrs32mCFm/dtNvRmlRgoaRcd8DAXKkBf7oKilbxwtdKiTxTMsoXy5&#10;EDB1YDsehwuMjPUdxhrdjcRwW8bT7N4USM0UnlpG2zOQMdcEhsHOGUnIJxyzkebVvbv/AF9x61+z&#10;3+z2PjjoHjy7s/iFoOnar4T8JSa7Z6PeNKkmv/Z4p5Z7azwPLJSGKRiGXltgACrI68R4r8MTeE/E&#10;uveDk8S2t82ma3dWdrfWzNsuFilljWRGBJ8uTDFVYYPy5xjBTRdW1fw5LNdaSn2NtQs5YJo/mUSR&#10;sgLL15VljyR8ygBQRxuNd5Y53kkukKtJtE3yiTEbHnLZG7PygkYyQMsPu1liMRRlhYQjBKSbu9dV&#10;27HHUq0JUYxjBqXV3umulo20tqnZ2eltxw0uVIlWG2k2/aAymRTGTvkUHjLEkjHIAIHXB+UCSMiM&#10;I8NCq4aeIKzEhDtVcZ7Y6cAgkYD5qaWa1haSRbtWhjjG3dIdqruVRIcEZxnAHAIAQkhgFju4r1T9&#10;pHmR+Z/E+4ucnaF3nBH3VyeOVOBtTA8zmOVXl8XXv8iqZZdkkcot1EwQCONQV+6DwqgK7tnkkgkF&#10;hz36CH4geKj4LfwTLq90+m3F4bu3jmneR42McsRKBj8pKzMTtJ3HBBGSRhx2yW8P2eCeRPJXzV+z&#10;xqIwDvYE4bICgqT1+ZiMtnIa0sCArA1vEsi/KNpKTlmUEctwmQeeQ+c9my2uY2jNwbUHa+mnZ/56&#10;d+/mWbVpQ3nbBas8jf6tTGoOVGV8olsjOzHbevUOcW7QMu1JXVmOGM0fyySfMMqxAOWEhQAYHI9D&#10;ls6EyWEUbWUWzdt3eZhVMeB8/wBzAHUD5iAAxwuATfsZRbQie3Csqr5cknmADP8AqgcjA7twchQx&#10;GePlxqMxlT92/wB36ehetZ/IaGNpXUK26JmYrtYKQAnIbJU491POM4XppPA/i3wjenSvGvhq40m7&#10;jjVpodQtZIZFcKA5y6jJG4AryMnlSCAvLWnlq2SoUxxgeYrYCsyoHKttwSArgqeeuQwB29QNfub/&#10;AEyG1vJpPJs7a2jtYgzP9lVIcARhmONihcEdgvKjGOGtJcrKw0acqj5r30tt879e35dr3dPP3o1x&#10;cfu1XyW+VZWbrk8jdjpltxwemQa1dOuLqKWS3utRkYwqw8yNo0eNcKWK5YY4C5wScMxwxxXKXXiI&#10;6akRmtoFVVb/AFalSsQbJQrwdue5xltwJAznldW8ceIPs6xafdKqW7M0bbcbflZSApLbeMA4xgqT&#10;1O6vPWFqVtUexSrQptJrX+v67+p6ldeKvDmnQNbf27p0f74rjaq+Udr7S20HnhRxkHPVhuWszUPj&#10;d4Vtbhpf7QvGTzFbzIpmG1QxYokik7duB820H5en3kPlep6bq+pysdTnbzsMZMyKCrOOd5K/MGB2&#10;56fMRwBkWb34d+I5p5lh00tcXW990c2wRSAfdYbdxG7acAq3A9K2jl+Fj/El+NjojmFfRwVl33/H&#10;bbX/AD3Ni9+Pt4yNZQ2sEKbcSozeZEA6MsvMeNoJ9DjBO0jZXGax428RazJ9pvr14WuXPyKNzSth&#10;Tk5A8wn5iQ/Ziw3kg1duPBmqi8Z7p1Ys0ZRlwucud7ZC4DEbBuC8HGQWCEwtpEtgsbXNy7SLcfws&#10;rM77mA29ySxye4GeDkbvRo0sLT/hpHPWxftn+9d2uj6NrorfnuZbvqE7tHIplmDM0P2kBlYEEAHJ&#10;OSQAoXPAOCflAojsYNO1ENbl42hzh2hSMDD8bCCSVyd2zKg8MTtHEk+niCNtl+IdzKyrIzL5hDMW&#10;OB9CfQAEEnoYTpkqy+Wk0w2yf6RtiaTynPLAAnOQcZPDHIyMDcenmBSi9nZen9fJBbXmp2lqjrcy&#10;K0DYzHMPMjkH3SMAYI9N2M8cEZds97Mq/u7mFtsbCXdIE2LluDtTjJJI3FcnAIwCtJaWGpl4muYl&#10;ZpLbdMVkaRWGV3gc4yU2NyQG3ISxBBq7B4N1vUpzAY4zJHGHxy7sshXlQPvKWY4QnksBnDAVopxj&#10;uzRex5+ny+78zNurudvKt2naFkZkYIuAGwSoOMMck89V2nnnpTm+2yRII4N3JLruOQWRtp+XAzwo&#10;PdRtA9B2EXw+1a3wr+YsaybYz5jFWIXIBDfKTgZ2r14OeUBsy+AdZzsW2Mk6lZF+0R9PmC7ieWdm&#10;zx8uGHIHyqtT9YprqaRlONlGD+5/11/rrwtwtw4kvGum2thpm+dH3mTuRn5DknIPQDAOMtFcabIX&#10;kWW2ZpGykybctuHzbgRjklnYbQdh28EYrrdQ8HX1iI410hkjQNKrcB0w2Axb7qkAHLEZHBX5a57V&#10;bc2+baeAZjXNvAIjJMML8uASBxyflJIUNymcjaFSNTY2p1ZXSta/5f1/XfPubUAFTeDzF2eYmN0a&#10;cBtu3aVwDyFwxz827JxUwv7dI8IiyfdD+VNuBiyMLgDBwM4X5QCrAFelVbyK7LyNcIFkdd0xV2GM&#10;Hc7AFRtyVXnggkgnGDTTPEiSPcRyHc5jUyTYIRRk46Y+VF6424xgYBO1jq5OaKvr/S/D/I0hBZ3E&#10;wMZyu5t0jWm1gAzbQqswC5YMMbhxgErj5iPSHuts0a7t67VaNSpLAZG4qN2/OR0BC7sbuQG6XJmb&#10;ddzL5lvuW5ukjKtGxbkEDgYI4zxwfepme0QG4awWGNVbzGPZkXdhgAfLGGHBZsgnsS1Z8xyylUjK&#10;yf8AX4eX+Rmy6HK0cjRsixQsW3fvCDI/VeQecHnHAB+bk4CzWwVGtbiaRnZG8xUfKkKenTGDtJJw&#10;vLEEk8PKxluZY5IpP9Wwhdo+GXaQWQtzg4l6jJBwCCQKmsrC3jkZJEkgl2rlUQHaoXqxGGUncCCC&#10;cliATnIpVOVam7qSUbyf+f8AV9SjJYyB/Ji3RyySZlaLdyc57bCcsWOccHPI+8a09ubdZjPbfNHH&#10;5cyySAKp+6AOOp4XJwVDDAwtdXBol1bz+XFD50lrH81uuG2kZyH3lTtyq5JHtnk0xdAktrGDyraR&#10;olZj9oVTIoUAcA5AztVzwAVXaMDnB9Yj1Mo46nF6v+v69f8APmLy3lih/wBIi8xYQOPLK5kycAEf&#10;Nvz2xkAE5B6R3FmkcJQy7S8W1d0YGcbjwx5zlDliOuSGLDnpo/D8tkS0UKqoj/1jIRtbOcAtw/3x&#10;j++c9hkRjQJPtOy1tgvljfIizcbBtA2kAbgX9vm4xgDAr28TWOOp9H/Xocy9lJPuhiaNhJIzvJMy&#10;hv4sHIJHqST6d+asPprThhFG0irGEjZlP71QMLkgrxjncxUgZ+YZIGvBYWl7B5iWazrE0fmSSKZF&#10;yV4BP8IJzj5gMAg4ZhiaC0t2Rp0hikVV+SGCNXYorhivykKfukkAL83OCQKPblyxn9f15fgUG0BH&#10;Rd8bL5vG1VY70OCB2yxZejAE7TnjbVtfDk0BW3JkZFXYvTIO0lgcjA53A4BYH3YmtHEGnvIHm2qs&#10;yl2XduTAYBCfvfe4BxxljhsczST2hX7NBGI3kcKsXkhmOc4QAn5Mk5B53HngdcZVpnBLFVnZLYoJ&#10;pKRD7Q223jt0LyMCDnlSof5SCCS+7jIB/vfK1m18PXLXoa7hdvmUTQ3Fucbjw6YyQTt6s2N/fuak&#10;mMbtMY3Xc2QrKqBVZsKSSXymCdpJzzk5PFR3XlliplhjkjZjM9xIGUMCN3mKR1OMcqpBUDHOVzc5&#10;W3MvaVJaX3/r+vu3Aadpxhe+kk875lWRxkqw2lzxwx434PX94MkAYEceiWkUXlLtlWObai7SFbox&#10;BUZBPzZyVxkKSCcGrL6bfR3YtLmHaIwwkadwpjAJGM9wU3H7xyWzjAOb9r4a88sbu7MM0k2xVZA7&#10;htrF+DyM72JwrABySPmAEOry7szlW5ftPv3/AC/ToQ2Xg6CGRV8nbJFGWm3KR1PDgkE5ZTg9lyoJ&#10;GOdNPDunWyR+XcLJHtMYnWRV399xyfn5Qkk8DJbHJVX2vhaH7PDGlq7Isu1oxAf4lO0juPmHB5Lf&#10;KxwAa3LDwgrNbnVbOTzchpGjT7n3mdXkUFjtVhncMgkNghgp5KmIUd2c7nUqv4r93/T6b+j1uZcm&#10;iyTTN5eVRTt6oityDkh2JVcMc5GNuAc4Kie304eZ9okgmuJt0Zb9xljk/KDgEkkdPmGQU5O7NdWp&#10;8NWkJS8s5mjgl2mLGzy84bcXwdvA5TJChWYHn5rVz4j8IWksbXcsLSWvmCZ5NmCzsGymQdx5ckqC&#10;AzbgWyUPDLFzb+FnRHDLRc2v/Df8D7/RGPp1pqLNCslizLKsku29UbmDDkINrHGOxHpnIUCu38Fe&#10;BLXxHqFtpV/dafZJJy8l1L5O35c+YeDuMo+ULkIjSZwdzMMODxXotrcrJDbSQuzKzLMvz7WDNuJJ&#10;4O5gedwGckkgR1u6f4ztbX5be1jXyZPMVdwVNuxgSCNoIJcMScDDHO0c15uJqVZdLHpYGVKE11V/&#10;vX9dvXyLWq/Dq2iuT/otvMUlYK0a5iJzgkZOST8nDbFwwyRkGsm4+HWlt51uLXeszSboWST5mz9y&#10;QKMbciNiQ3HcHGavS6w12ZLSC2Vo1CbrmS2ZVTJBAcliSgOzlRj5ixLZIbpvCF94dsLDVrDxJ8PV&#10;1QXMn7i8TfHJp0ygqnlkZDHe/I43FMBsEgcftJx3lY73Tw9Sa2j5tbdVtdnG2vhS3i8yBysdvy7R&#10;h13svABOT8rE7Sdw7ccggdZo1lDDp91Fd6VFEZwTcSLuZ8xsRu/2CnygYUkblGeDVWDTdUvpo54o&#10;kg3TCS3gjuPL2MvBYFs5YnzFPHynn5gpxrWnhHxFHFHdfaY7Py48x7n2hX2DADDGMcgY5Clxxhq4&#10;q2I7yMqNFRl7q2HQ6dp7Ll7yLBT5p5o2PmBhv5BYHG7ClSW4kzxlg07pcS2ubaT7xAjZWjk3EeX8&#10;uTzkHavGBnYT7T6b4Jv/ALRCt/4jlJaT921qxZg+TkgZAMpYNgg5YK+CwBI0ovDtixZUuCzLKgRm&#10;Ut5WN2xSADjDDGO7M2Dkjb50sSu53RpTcVoZaWwlt/KS/En7vKI2dhUyM5B8w5b5tvUY3MOV3CQN&#10;kjN5FJJaytM2790yxmJnR1KsGc8lgF6nJIBJYt/q94lLp5ESWOQsqmBornzMNwhAJJ+Xhuoz1wDu&#10;YBt3Fbz4+zTxqFIX5WUDkALwAF+4Fbtyi4PyhqyWKkEo6HNw2EZhi2yq9v8ALuuPMDKqhtxDrwCQ&#10;BuwSFyGOcjFMktIVPm75NkeWZ0CbioOQUzj5gVdsqTgnOWIL1s3BsPsS3NjBC0ce11kVdqw+X88f&#10;HOe+CpJK7NpI5FC4iEtwtibllX7QbdtkaDEv90bsYkQlRjllDbgoyAd41pPczlHqQXVnawAO8vmF&#10;YSZtqhdjAkEBtwyQU3HOPuk8YUiS3is54/LnkVI1HkwCTaMMG4UjlF4LHdtJ35IJDgFF0p5YZJLS&#10;5CBrdSV2s6jcxG7dj5QzYXk/eDc4VgZbTw8LfylN5E7YbySuELo2Nsa5YdSq/MD8pUADC8Eqmm5k&#10;3Lsamm2cTOqzxb08wBFVVyyFvlKqy/dOWGMcnHHBC6Udi5gZ5o5A6yMyr5f3sIFYjcWUYKk5y2QO&#10;yg7quh6HZNehJrnZAwBfy+f3ZbAZW4K8ZxlRkZID7QBuaNAlskc1xY7pWXzGtx8rA52jBzuUZQDd&#10;gj911BHy+TiKzRrCDtqRxRyuq26CONU2hQrlmSMEMTwMvgMSQScngthStaFvb3wgZriJZnhb5fNy&#10;E8zGP+WnXACnbjc2A3UZNnSrO1UyQQK0exSg2bgCyhvnBHJw4x8xI8tTksM4tae2mXP73T7n5fMW&#10;Nmj+YDYGyA248qRhQcYwcAjdjy6lfsbcrKo02OC5jZLfJkbDbowpZiR97BDcsT0+6VwRggiWyt3S&#10;3wGkdoY2di8h+RcZwMAHccN8ygE5HzZUlZEv9IjjhCXkca+S7sRIJU8tU2mQkYbgAjPRvmOQd4Ln&#10;1LRY4I4pLxNrFg0bSBwWXaSAAmBlsccn5AMenBUrSYKESUaWsZjV4cqshk/eSfMj5yAozhMbOB/E&#10;wAxglhq2VsBJ5OXV1wriMlVd0BGGOBlVPPc53HHUnLXVNOwyWUqxzdVjZmVNvycbn2q/3hnJxllD&#10;A5JXVsNQLyRolgyjbH5cbdZJMbScZ65GF68KQoAIrixFR8p0UYx5izbQxqI3cL5fy7ZItu5fmA4y&#10;QcYP3hkZbIALKTYTCNtu7eNZBHyzXAAY5GeoOEzyGI5xzjJAicTJdKtxEZvLUBmkjyWB/wBnHX0B&#10;wSY/mHQhsgu0uN6lgrSBlRlCh2JyBwdz4z0J5I75yPPdSx2cpad38lZVsR+8Jby2UAs25em0n2LM&#10;SBnan95g+Joo3jnijhWHzC+1Y8bsEjd8i4JxnI4BAwchc1Xs9HczGeRpJNi+VsYjOOoTcwxswU+9&#10;nHzYXnIsR2sUKq1oJONmJEzg4AU/eOecBAe5UfRcZVjTlky1b3TWzRy21rKGABjCQ7QGyCDwOAee&#10;SM5PQ95Y5UBcXEKxqPlb5Q24hRuAbhj9DyMqQSRxBbiKVPs8Vqzxkn9zC3DYOwlVHUYyuB93gDII&#10;IdOkJgZo7aRo41US4A8sqctyf4lJPOQMjIwc4HLKpqbRvYLqylEyTXMcyiOQrtZdrMw5IzuO7h+o&#10;PPB5G7MLWkblVER3bQrucNlsA4U5BIGdw4Vtu7oAFN5I5pF+xQrI/wC727YxuZCBhiBghc5Kn2JH&#10;BAFNt9OlRldELRx5Ks2AyqckZAAx0JzhujYK44zeIjHdg6d9iS0t0N2kluuDvb/VMxIBbJOOW5wA&#10;SAOTjJAIq3bxXFqhDt+8X5125/hUAjqAMZ9xyCeuCkOjzrCvm2xljb5EZkzu9h65G/GFwoXjcMZ2&#10;LfSb/wAnzVVVk2xkdXDZPYgnPOMYPzY78MOapiLs6qVGTWqIYo44pXW2LCZoh5aLhFjGGABbg9iS&#10;Ony59BVqP9ydokJmRsyAtj5iuM4yeijtnjoBhiJrfRpGlW5uZPllZfLdlzlSRgAHk9cBsHNWoNFe&#10;3iPlOn+pDYVVK8E+hIUc5+uW7kHP2h2xoy6IjMsa26hB2OzcRl+OGJ55559Pb7pcZ3S6KR25Z2TM&#10;a5+U5zjpn2wR68E1eTR44kDqvytzwu4EFiScZGTlS3IJ+U88FqLvTJSjJFCG2jHmNIeWyQeMcjnj&#10;njPTua5pHRGnJGbJPMz7mXz22/LJNtYjqCxJ4I598nJxxzHLdzxqsiZU7vlUYy3bPQdeO7cHk8mr&#10;E9ukGxkijZfNA3/K25umwAn12kDoD26VkztaGHcrxhTHvVm525bgkZ5z8vOcnHPBzU3kNpxJp7+E&#10;S7n3Im5j++j3GMDuPTIwcLjgHg4WnQavLKY5HCurOobLbtu5eVPBLBlPqcjGeckY/n2W+FEMa7n3&#10;KiqCJAAwLDldxwrZ4656gkHPuvFOjB4/+JzHnYI/MVlbq4RUGMqWY9g2d27GKuManRGfPbqdNFqY&#10;lg8yG3Y/KpVVhC4HGe+3ODyc9MZAFOi1YTFXuj86quwEYUYcDClSQCMHsD1GQeRw8vxH8NRAwnxD&#10;bwySKskixy7nAC58wZI4A3EscHAPQ5xnT/F7wlENqeIYN6x+Y8UcjKcFCwwOgVgpYOck4yAcCuiG&#10;Gry2i/uMpYqnDVs9Mj1wwwoQZFAbMbeWyqQTk4BJxk+nY8dxUU2pOEW38hcAYZVBCovGV5PQnI7j&#10;Gc8ZrzKT4r+HDfzFNaht2jkY3SeZtIdl2rhuoJ5JwAT83p8sjfECxvYwLe/tD5QyIpZN6Qq2AMZP&#10;Q7wd3GSuNxw2dFgsVp7r+4n69TelztdR1dIZvNnZVbzQ07tLwVyOg4IxnnJGF4znO3B1XVYlEa3B&#10;bYrBhJy20ADBK7VA+UMNxyODngYODfeOVEa/YtVkcNNKscc0ibWAXChtrEbVYncQuAN2RhcHi9Q8&#10;dWd3FNNbL8rRjczqCpG1NhZ3JVCN205weOo5x3YfA16j0RzVsVTOt1nxTEBcPDOrSLtIDbjwVySW&#10;5YKAV+fOTleVyMYWpeLo4LSS7juswxq32dtx2soBGG4CkDdz1z5YO48Z4jxX4tmurs219cBjHIAs&#10;jQMxGfmYbWy2U8wtuIJUBQcbzXJah4wvYboLqUvlhrhpvMkdm3GJ+CcKrFM7MYYjIDbiQqj6TB5L&#10;zxVzz5YjmldbHpGs+NZra0uNWkdWmjaRYzNIzRI3ysSxZTtOFKhcbicqQo6YN58QdPhV4otQ8tZP&#10;ne5XcwkXzCjEEE71JGMEKSq5z94V5rqfiueZjbWcvkqnkxgS3EcflfK21ZCF29QNycKqqwwp3NVC&#10;bxLcSXvktM3lrtDzSJIjo3lgEsm9gC3y53H5wu0gnBH0mFyGMVZ6mM6ql1sem3Xj95DummZGCqcy&#10;bfMEROTt+ZT8oO7PUg7CApDHLn8dNDMVt7+CIqwPlw4kX5H3bR3wWUFAVz1LcM1edS+JbkXcH9nw&#10;yeZ8sbDd5Mg+ZsdU3EbnDY+9wMFirkwT+I1u1VjcRyRr/rI44SWlDFdqFypVTgo+DgEuCADuavWp&#10;5LGOyBVYdWd1qviNvMY2so3mPybgtCy42ptaTAz5ZQqhC4Jy2BnburI1PxncORM7SyecrM6ySyK8&#10;QG87UOFZMLEeRjH3mOVzXJDxQ7TsmtpIzLGryKsIZY3zhl8o/fyrgbSSTuZQPmVWpSXUFoke3S1t&#10;49qiONYlnjRsFWdefm+fYAoySVOWXnPpUMqjHdGTlzbP+v6/rY6e68TLfrtMbLFGpaO3XeQduCHl&#10;OQS2SXwCDgISeATVg8VapJb/AG9i6wTSKAsLED5vMxhyvyDLDp94MwIyG38zc3sU2lxXDLOyzW+2&#10;ZpsB5GC4JJRTyZCp2qHKtnuMrTm1LVJ7p7zULfKqzfvhIGjhJkDszLkAEjzJDgc8sSo3uPWp4GPL&#10;aw40Yu/NL+u3r+OxuXPiExwf6Ik2JJEXy47hS1vNsz8r8AAjA3DIYKnXBJyb7xKtvD9u1OeMTKGV&#10;maZ1j8wfKqDOAhG1E3KRtJx8wj+Vuv8AjXTzoCaJpWlRxGaHzor6O1aScosf3Uy65ByvfaTGgwoL&#10;Vzst5fW97NqNt5bGO6L29vcTS/ZzcDOV9VbKbtgJYbvmPzEL6lLC04xIhTlfma/4b+vXa7NS58R6&#10;rdqlva3m2O1kkWA/ZiQQPnMTqz9UbGcBAEJONmTWTPq6ywf6R80dusjLZiOQlooiURThUUBhhQ65&#10;cFwDu6infyRT6mYLuaSaOMSNHLcRpAvyokh2jB2qN0bMQGYKr7lUEKczXiot3v0uFht/KjeRYbcM&#10;qsybsYJDbQ21AxIYFgpyflrsp4eK2N4046dNtUvP0vd6dFrtbY0ZdZk8hrKeaeSOGO38gLG0kquk&#10;bAMTvDbAFyCoYPu3AKOKz73VtM+zfazcR/Z2Z5rTaw8yFFfeknysSzgMcj5vmJLOTIwqlqs22/mu&#10;L2aOafTY0ihhk2ISQW/dxqCNqjbgAbtoIO1SxWoJdTDQfboNShEZumZvsk6xmW3/AHcmPkbaCq7y&#10;VUoQrORnzBjqhRNqUbWle+22i272+d36bXL11NEp8m4mX7I0qiS43LjeGY7TtVmOwfLnKHCEhoxy&#10;cvUNRtrbzJL+2uIZgrwpbsrKpfIBIVnBIwG27hlTHwoKSEx3Ngt1cSWUthGkjyTeVHHtYk7c4UAj&#10;cu0LkYIPz5wAMV4tTisWe4jWNVmkll2vJ/x7gt91FJ++AHOTwWc4x8pl7IU0dSgnbld/Jaf57216&#10;drEwlZb+P7Onls0MYWPKxqjMDhWXczKNxQ5+Yg8jBDk17u9urk2c7Isi7c3CrI8Xm7Fwyk7k3Y/e&#10;MrHIIJXBClVSe/vDZbreeRoJBG0cQtDCJGGflbkjcHJBCqQczAYG4CkJbWykmTbHNess0t1vYDhI&#10;1y5XIMYDPKMMUBDNuwCAu6j1NqcLvz+fRddrf152feGJmXexhXaLeSYwHYqA7lbqq4XzNxVgGO0L&#10;yGzSfbY7+4mu7eVWW7f90txM0iqoAjdt2CMkKQMYBEQUgg+W5JqF3ptx9shjvft32TchXdEsaFyF&#10;k2uzBcyMw2EfNndkMxBgGoNDDtnlCulvCY4pBJuY+WqrIcc7QCnBPzHjBVg1OxtTp7af1p0+77uh&#10;LN5011vdGuLiZvM+WMfvWVMCNsLjI2spXBUYZvl+ZWzCN6faWuppLidBEsymOE9eqyZyJcsWJJAz&#10;gMXINWLiCBLN49P0e4s+UjgRoyuWfdlVBHUkAqvcjPJUCmXf9p3moyae3lssj+S0bKUZpHb5snA8&#10;vcxYEELgsFwSpxtTRpCEen9Wt93Tqtt9iGGc2sjNt8mbcbjb5Yjj2kk5GGxhucY27crhgygK23bU&#10;I2t1GoeW0wPlsqK0m5SzhTtIZdmVOfvx5GeNrUD/AEuSW0s0hDTeYzNC7uuX3FgBjaikRAM2cjGT&#10;kxnFWW6MNpFbXdtaiBmEsfnSLGu5EIBAJBkXEjAjIBbcOeVbWx0Qh7z0187ef4Ldf5lqK/EkX2S7&#10;mt3ZlZGmjVeW3D5QeGUA7WOSmQOfmPzR3E8sd5LbG0RpJWEwMs5eUbuercZCcHkJu5BIIp0kqWV2&#10;m+3ZY5mQW7WsflsmXJyEyQMDhQCM7GJxuK1TlW2urZRHdw/u42fzIV3NFk43IU+RQrEfN8rMduFX&#10;bhUbQit/6/q+j/QllxLp8q2spZNqxeaYVVIwVQb+F4baoLLnIAU9SBTriRrfzre4SWGS2t/LjjuY&#10;VcwBAPkB6HC4wcAM0jOWVipqC6uGh1BZZLrzJFUND9oy7orszbmDNhgSHYlSDkhssOCy5iT97JFf&#10;sZtqvNbrDIGHyl4nIIAcnli+BhGY9WIUibR139fy30/4fb16/QZ/g3pvgDUNS8UXfiL/AIS97iJd&#10;Oht7m3Ngqb402SO581m2bnKFVVGijDbgzKvJXk1i/mDQ7pYrdo0SFfLY7k2lXZCMe6kkjcBywVWa&#10;oG1GWcurXLMvEKpPMG34cfuyS2MEruwMfMAADtw099Fe3c8Ootqf2u8kZAWkld23PGmw/e7ADHJJ&#10;C57YqrWZvze7Zq2n+Xf7v8+iG5lldWF0kk03aZRmNd3EgZQ4wWJ7A5QYGeVjiuxcTqkE6o0yhDuh&#10;2x/vGOVXKt8pHULgEbwDjJJPM7SNBEWXdLuLedkTIcKFAGEIAOM4CMNoACqVNOaaXZNa2IZjAWa4&#10;hUruiIDNhdoH3VB452gNjjINGfKv6/rbp089S5e6RPAiMht5le3RWWzvfPjB5wPlG3dxgKOxJBzu&#10;qEajL9k8h3hAWQSthkfygC6HqeBzjaGxyuW5LVXiiuZVhlnDSNbTNvb7RlZEfc5T5ip9Wx2U8jhj&#10;TpZCxYmT7OrTcRLGWmLhWG1cAFnPRj8vJxxuIAaxtzW/r9emvkNmtgDJK6RxvFL8y4DD+EDPqvDE&#10;4D4wxx82C4eQxZJYoSfMKLIZAuxtyALnfnA+7tXJxgqGANRj7SgZhmNWVGSTkx7cvwM/KykbioPD&#10;A7VBJybljrQsbRvLhsnO5Y7V7pt5iGf4WXJ2klxkbDgowIbJM6mrv/X9f5/50bkPHJGs1use4qqb&#10;ecbwDtO3p8yvgggtncQQWJbc/vJ9kV15qiNi0ghV2bkqM7fvAlB944GcnBY7j7PaXCiKLzPMZWAh&#10;W3BbBf5l3HB4wRwMEkHrwAzIYjPJcKnnSeftl+VmfL8gk42YOducnzSMngGhw0kJeO9uEnhZd0ke&#10;6RmmC/OMEK3Ri3HOeu/OCeWgvUhtLuKHMwaZlDSNF8smSApI78DdgdTtPXgLHNFF5dxJeLhNs0z7&#10;zu6LjDh17YzyMZC5I5qLy1jk8qxYM0mPM8vKsQseRj5c7WUbgB79OCIubcttun9f8MEhVEWdbycb&#10;0YvIIwWIygAB4yVO1Q2FDHco60oFvLd/ZJrhZULfMyuNsi9CcswDD5U9+5wVxUBvbONVtPM81Ww7&#10;MIQy+Zu+VzycgA7fmxwc4wDkMDfaMoVjIUurNJhomJXLE445A+YgkcZJ5BoqMWvx/r+v8iRQlzJJ&#10;b3MkO1H/AHkiQjCghsMAxXJPRVO3gAcKQobc6ilzDvupmG0AKjSBkgUlWOOMkgchgBkjjf1DXvbB&#10;YJrU3Z8kt5ggCrGsnZsKVYDIJx/dCkDkkqhie4H2WOFfOO9VWNAZF+cMVI3FsA7juxwPmHJK0zT2&#10;et/683/X/DrPGsdwoALblwBCDgxnIB+6dowCdx3fM3bG4NcXFo0hjtyqKiiWORzu8sgEdPQbAQee&#10;mcVHDO9uywW1tJ/pDKyfLt89Auw4KnGCVcEgE5BBJOTQZoRCr291uWFcNJGqgxorDuQeSwIGW4VU&#10;4PFARjKL/r+v68rDgR5yQ26SXDJLujiWNTuG7suCMllXjGCGB/hIEPnW9rI00ceGhkJ8zgKXw2CN&#10;h24zsYLgDHGcKWZvm2vmKk0S/M+4bJAqkBQQFySfmyeBlSCMBuAa9td3SIhSX5YgsjM27eGyx3qe&#10;TgKO/QnIxzU8poqOhYvJbe2DW7SqyKobJUrgk52564x3GegGQN1E8kIMaLKrqsgExk2yNLlWIJVi&#10;M898/wB0n+ECGOSWJpI7SeRlS2P2jYRjoQTgDJwDuIycqG6DgRhp4P8ARrRbmR1+eQR4YDGVOMBs&#10;nJ4YZ4z0yaagzSNH+v6R5bFc5jMabR33Kx9c9TwfqMdadE/lfddl2DO1sHP09x/noM0474b8Ozt8&#10;p6MRg56/X9KsW0iy7oR8u77qyNy3txwTj6ewHNbumfTSiWi+WVLht2GLPtYE9B3+nOM88Y6UMdj/&#10;ACptxx8zcDAzg9MHI9ee4qrGVEbZJyhwR3PH6jP+euHw3OWwR3y3ze/qeO/61PszPlLKNEbfErN9&#10;5juzne2RnnHHfoe4/B4lZkQM33YwFdeBwfrx9fb16VvPRpTs2ruwVC46ngDp6fkacbhg6ttyGQ/w&#10;D5OB2zyPT8MegnkZm4lh3VTiR+NuHPJbHp+RPp2HXrIzzfdMeZFAVNqdME/j0OOvHWqscyFlLSBR&#10;zvKjPIPHOCcAZ656+2RMty3lKqt95m3LjJOec+vQe3GffA4GMk0TpI6bZPLUKON3lnapx1z+R9Om&#10;O5qwhP2g7dqrtPEkn8OBjtzng8e/4Ul53QouFbGVZQf7ufXOff17damELL+7Vl3HHlj7uDjtyc8f&#10;lx7mueUSb23Jo5EYMxk+XYuArDP4H14JwOucHpUm48JMI8MCWaMhfMwMkHB456fXgHoa8u9mVI8j&#10;sQy42569c/T2yPWnFyu1Gj27vl3Kw98jg46t04PH4VPITKZNBG3yr5S7W7Z255zn6kDHf370Jtj2&#10;yw/u/wAD04+buf73ft7GmFmiRApwrbtu1QoHUdxz0/AntipEOX2mMbfLALLuGB6jPPUd+pPTNHKZ&#10;qRM7yyWxlPzbm/eSIgIGBkDnjpng89xnFPcBsi5KEHB27SRn+7/kZ/rXWR5mWPdjy/lO7JUAN0JG&#10;DgZHfgDv2dE8mzdJFjcv3Q/L5ycH8Op6/XgieUXOWEeUSeYrthWBG7+Jv73bnAzyeDkGrCvM5WKR&#10;mb93+8AHGADwfbOTk5xgDOOaprBskUoGbaeFZjkDjk9OnJ7cA9OtTfaHTbLLbltpO2Hnbzt4HO4D&#10;5R1Hfms5RI5o3/r+v63Llv8APOEVF2qyncqhvmDBTyWz1bp34JzwaFE0UGJZ2XccOeNv3RtBzk8A&#10;suTwM5/hNQiaJIPKLqVxhWVcbeB82CRzwOnHqMnFTWtpdmCS6mguHt4bmNZbxofl3yB9qliOrCN8&#10;LjJCEjoQc9g3JGlgimaGQKo+667NgVhuwuDnPIGSQMd8jBqSE4dl8sbn5T1hOR8xGOBtx14HX6VV&#10;uSwYmP8Ady/6xV4XG4hhjAxwDg564xzmnLcNJc77hd6H7xB+VGA+TrjkKGAzzjqDjmdTNrQdIGUZ&#10;MO0Kp3ZYDng7wMZXPfr36Yp0c0EBxDb/ADfKwYquA2do49cc9SfXvl5nT7MPLfbIY1dJFbB3DcCO&#10;uMbtzAjnjkDtWlWWNFUmRcq45AU5wpGGUZOe+cgZ4xkVUYmMoqWhNKJwJGgwpDAyOrAYB4+7nPuc&#10;8DPPrT1lUpHHFCkY6Q+XkMj44YqTnOWAGeSBnpVLZ5UzIeDtDfKqrlc9uQMZ9ufxNS2sk0pZjHzy&#10;DGBhupzjHPY5JOBg9mAOnKYSf9f1/XQtyXNx9pEkY8uRCH3tnJ+br0wxGBjocAkY7BjM0O2aLLbT&#10;GkcK7l4A5x9dnvxnpiq0U00U2xZWbye0cfTnkccdWxk5yCeuanCExqzXDKHCsjNuZTk8lj34x7nH&#10;PQAy9CbE0TOEYrJ/d5jXqAVUkDrzgL06A9gQU+0xGJVVlMbDAVd3yjqck9c5B6nlsHHFKyq0ke9Z&#10;Ny7tquNpMnBJ5Q/KODzwfXjNJbwXAjyxZmLJtaNeShwThcDJDcdeSGxg81JDhFRv/X5f1944YSZP&#10;Nk3RbQSrMFCt0BAOduB9TwOgNKzpLOHjuPmY4lUyYKt1znJ9Mk9wPUAVDM2I90MqmNmUDGWCHkDH&#10;fnIPcZU98Yf9qniCqrzCQ4d445B+7b+6OARjIHfGM5zkBcplLXZErwoEAlMTbXVVVpMHBG7jspPI&#10;yBgHrwQQxJZAx3ysWC4YbdxznAIJzzk/lkcEcxtIVlWKFYt3mE+YqnLD73GOSeMgAYz2BpBMDE0a&#10;x4WNh5TvkfL8ucZ9MHuSdzYAzWkUckovqNnh5aQj5mRj94bgu3PPB7HuQT19i4ufNaeKRl6tt8xc&#10;7sn+HJOQx6c45ouNtwm5YPLZfuhcMOePXOeuCM5GeDjKpNMZm81HG1mcnbGeAfp7g/NnODgdOOqM&#10;gXQiil2QfaRKdqnd8kS7d2OCMEHBHYgYJx0zh5fEkbbgNy84kX5uR97rxjjB7nOcYJUW7bWLO5ZT&#10;iXDlSGJxjk9SScjkDA9wXzRSRweagULtz8twpXb3HJ4JO0qRx93uCK2UhuUb2EhSBpHddz7twULj&#10;v0zjnC8EngfLjOScNcGKSNfMVfljZZvLz0UcjuykcnODkcgdKkaK5EtwlqW/eNmXOE3Lu425xwSM&#10;ggfw4GOciW8cUnkzR4Vs43LsC/KMbd+OPu8tnacZ6km+YnmX9f1/w/4CosZuIcKrBtiRGSMsAudo&#10;XgDOfbrg9MnD4EmcRx23nKy5LsxIA+bG4dMHsfXLYyRTD5squUO1nRgwaRlJX+I4c8c47AkZHXIq&#10;V7Z/+PaAw/KD9+MDac8AZOOR04zwBgZG4UkRKw63Z04axjHykybiGXbnBXAPOOmGJOM9CBiZ5naO&#10;OIITuhPy+X1z1ffnjJ5wOeg64qpyDEUmkhG3ELL1+VcZ6fMvGc844A64CsWtyslrtjO4+W0eN6/K&#10;SeuOeRnGFwBjqa05U0ZyjzFrzXWYPcIyt5gjWRo/vDBLbTkgsD0A+Ubst2IJo4ZIvPUJu8wpIquu&#10;Y3BPPAxx8pzkDCP/ALWI2ImXy0VV2q3ynJ27sDHUjHHP3uq+5DjNJny1PltMNymZmfOAQWIwOg29&#10;ycDuGJMk8u1v6/rcsQsh8yKA+YGTDS7iZAM8l8jIH3VGcD5geTxUp8yWWVRBtVdojUMAqLtYBcnL&#10;FgBt5B437gCOIonvLko4dW8yQk+UpXywCW46Zw29O6HjuAabGskc8DRouZJN23buyDtboQc7gVPc&#10;nOOeQJkzBrfv/X+X9dbT3MIf5srG+BMjKY9w64OR8g27htzgZXhsFjMLuTYs0krMzMXklbd5ZYrj&#10;AK428cn5ucj7w+U0bWe1SGOZn/ebMtOvy7Y8EkYUMV/iyQPl4HOMVYMs5Ty5zulbMm1pFVRtHzYA&#10;wOx9cHBGMms5GVSnZ2t/X9f1sXLaQR3AKsfukx4VN6sM8gr0wueoOQMA8owbJcWjgtBBs2KSq28D&#10;MUOdqsQRjkk8YHO0DHzZhEcckpeFfM+bZu2bAoZQ3HzAKMZAz1z0yTVmOYyfv5F8mZWXdNHJuEoA&#10;I6FtoXnGcbeCAMEKZ5jGUYp3/wCB+H/A+R1/wS8dXHw++Luh+LbrwZoPiJtP1TEml+LLNbqxuXfc&#10;hEluJF8wrwRh1AZFyQBlrXxY1zwTfeMph4F8PR6LpzatcSQ2sd59oWzDlVaGN/lJSMq6pISVf5nH&#10;JZBx2mG4h1O0ureB/Otwrh9zqd2CcZDAAkjAGQDkj5tuFZJcGRFYEeYrsFk6SM2ABgfwlSCMgj5l&#10;+UHvvHEfuXT87nBUoe1xEZX0inotNXu3320T0WtktWSWiyLGrRrtjdWaGFmVdq529GwCcAHaP7gO&#10;eATYknj/AHlzE222fafMMQzxsUgEABRn+8CcOGIGcmrESl6kETR3CKMOsUbLhdoYsoxkA7htd+h2&#10;nhRkusgWc28sqDEeDOjeWJNrDJ3HOC3JO7AySvVQBhLlNZR967/pX/PTqaUV4LWFYrhGUxxIhSP5&#10;gqLtGTt3FgBjHlkHknkDCSSxOF82e18q4kkEUcsTEs0h+6CwXIwVPJwTjII2lDTgu7qFlht2kkY7&#10;v3bkrHuCZHLbSgBzuIKk4U5JyFmjuHS4DNH+8t5FViFYdACGIhDHBxgAcAv8uDkrzyjqccqbUrr1&#10;/pf8P95O09rbH7USkbKrCHEfzSM0gwTg54Uj5Qfu8jJ3NU8W6eNUaWCNYijRrc4Ee87vlUnqeT1J&#10;JCn0cLTs5ogn2dSFjdRwOSxHBkyAcEKT1JwPugZ2GSJkf/SLmdoFYkKWt9rybW+ZFIH91TggAjdt&#10;3HGAuRGco/1v/XU1LXUCskdm1yzQ745hEVbe3UeYQF9Bz8rDLJgYJNRkyvuuVUyGTfJJJG+5Jm8s&#10;sOmTxgcbtwEpJwWUirZ6mv2k3Dy+VIgX90mzYsmOMKMkn5CG2j5s9FZVBY7RwWrWcCyyfZ1BaC4l&#10;EajAZd5+UZ67QQcuMqRlQTlKJz+ytJ28v66L+uhaTypItscsjW8e1ZLZSreXwXIVR8oBRS277pO5&#10;gWGVCTafe2s0x+ySyTyR7lj8wnLgqCxzwWJAbqAA42nIUs03Fwz/AGnczMys0bLCclcAMR8mM5DE&#10;nb0KFhtyBJaSxWVvM7WUahYiZFtV+VEALcEg7sBSo52scbg6ls4ypi96Oq+7+rf59LjpDOs0n2WV&#10;VW0Zt8SOsiqwBUldowBll+YBVG1lzjaobdCawufLCSKsMeVtZJdu0KHOCWPA2qSCScYyVOavRhkn&#10;ktL0/PFK3mSQzeZ8uR/q1C5J3A4Py43YbKgqIWS807hIntZJI87Y5hCgfIKMCX2pyF6kD90vGWwO&#10;cyjU1tpt9/nf+nqUWcoI5Y7wM0MYDiZgcZkfC7iRxnBDZDDnBBQYJBCbry2iWNzI0iRyZ+R89VDd&#10;FwMd2J2jcD8p0jbqXZkv8eWso/fEoWckFiCEJ+5heuRgYA5AjSYM0TRSqq3Q2xw8iPzFIGNiBQoB&#10;QlcsR8uSQVFNxNFVvql3/r8/6uynE0puHhhdY/KjYwWxba3DbkPJBPKZAwDwowxK50LnTtY0qP7D&#10;qNvMjSNhlYMhaRHxIGGVOdwC8biOOSzVV+z26WkP7pgss6tIUkVJBxvUgu/ypgg7+nAJY9Ge0bXE&#10;sd1fSQwq6xiaT7PhFYbnJCcjblmLpw3IGBkEQ4kyle1tvTXT0/pj4dWtprgm+3NHK4Vo/n/iPVQG&#10;Ct1+6qsVDKRleBNbSzSTltRMj7NoLJMu5vLwGQbyCMPkEYII34yCHWrasi3PmtBGqTYd9jSNIfkJ&#10;IOS3mKw3HKkt8pA+bApr4QrLMsi7WHlskIaMnYJA23bu6sEC5wAjBmbJzPKS4x5tF0/q3n+f4mhb&#10;3MDfujIsiRrlY5JApd1IOYjtXcVJOWIYEZc5watf2ilxLF5V4rySRhEjnkZQz5ATKFS38RDAEjjq&#10;COcgywuFa4vm8y5iDSGPGMFVIUoOgXCAHJzjqCFItNdQzAqsbM32dZPLTeySKUbJBYbj0DE8ZLMT&#10;gkqTlMJ0U9bP+v68vO3S/Fqy3QZ4YGZVjEiea+WdCuQwUDcz8hSowMbfukki9ZXEV7N5UmrCRWtx&#10;5LQyP5hyQVRiScMQc7cKXCkAcYHOwI0d6XdpNjr5UTXCKHUglhjLBCQJG4ycYUZYPg3IZC0MkGwQ&#10;hiqx/dBIUqTgZ4LbcbQSxaVm2qCFpcvKY1MPTvo9NP6/4Y1pryS5j+SNnj8sCaRZAI0YuFwnCiPJ&#10;JB+bGC/BxkOlJLSJbOzR/e+9uzwVUliyjkEjGAQc4wDg48k0c+YXnt42aNG3RwttCDsxUncRtX7z&#10;NyTghuRIdSYSNcXSoFaLfEJCCiyADcoOVKjLqMtkcYzheUYfV+X4f62+/wCXY0i8kckk08TO32lg&#10;1wAcJgoWLbW7fdGTj92+cBcBkMxd9rT/ALyLbEvzE7SQjZGDjG4+4JABA+TdUS+t7ON2WGSOVY97&#10;LGvzBAcqTISw5Adc/KSxxggZqeO6lm2o9yk21c7pNq4BfaDjb1x8xH3QDknlMRIPZyj/AF/St/SL&#10;KTCKIvNI0ar8zecVxEM4JHXnk44IDYB5BAtWU0KTLG08gaNspNJJ9zG9XfOOMn5iMDhemAMUGuWe&#10;0d4I3hXgPCFBZSsmWZmXlc/MM8DB4AFL5wBSWOL923zqHi5XOzgAAEkBsYJ64IJGXGVncqVKM4tP&#10;+v69XpffW9x7iVBlseXG2y6jWMO7MeCc9c4O77uSc84AxPHfAz4ukVVgX5PnUfLkcMWP94nsPYZy&#10;KoIwCLaSwbmQ4aSRPl3HORgAHbtwMKCcqcDjFPjmnW5WHzZl3b0SNcFQdpLfLznGMgknhgMjAwGP&#10;sYr+v6/Hp+N21CC5a0nRPMU+XGWUlmPUEc4BxGVOSc4Byck1c+0BLrqjSMMFmiLq3XI+U8qOODgk&#10;HHXisiLUYJEaWa5j+6NqxwjaHCMCp2lSd3QAYHzgHggFftUUZMSp8qquWVQW4XlRtA+ZiVJ6YGPu&#10;lqycW3qaSXS/r/wP8vu6G5Z3MF5PtmjQ+bKnyzFFdIyQxxk9T82c90GAu0AXv7Vt3m86UySM27yU&#10;WMtu+XPLAb2BOD0xyPu9DzVrM8R+0RphVDMw2su1QOpwoYbwCQMAjZggDpOLshZP9Ah2AE7mL4fA&#10;PXvheSQDu7njOcpUos5/aSU/L8u+7327PztqdJcX0SqphSRv3bM0e0lEYtkEuMZwDu4+9vJ+XqsN&#10;zKBJG8d0yrG5aRmZQMsoGc4AGcHPcHf0wQMW1ErzfZbqNn+y4f8Adx4aVQC2ODgA5HT378UXNzNJ&#10;NthhuIW8xBa/6QFA4yCMk/IAwPIGRtwAAVPP7Lod8ZRlFP8Ar+t9bXtvsbUepRfZI5IZWaSNI2j8&#10;rqo2fKcBjlgMkD5du/HRqsSarlF1B54UZPmim2b3VMgjdtzgZ6EDA6/3TXLXk093bzQxQ7Y9xcs2&#10;8YB3YX526853EcMAWOMATi/mW4LxlZvMyR5K7925iA20nK9QcvkgkAkmmqBlUxUZdPyv/Vv6e50Q&#10;vGDNbxTMFjhZYY/l3KSCBhgWBB+6WXqQR1zkiudjbF+V2X5pGVSokOFJVcALyMEfN97nPBODbzyg&#10;tuijzGNzfKRjhWypyQoHseo6cDM1vPcwSSJDIZmVQWUMvzNt+8ARyQOeAT90gjAzE6KscNSc531/&#10;T+lr101Oq0fUbaKVpJZnVV++rMA+4KckBskcAtk9wudwIB67QNZijjWdJGjXc+2NmOA+FKjlcHIC&#10;HOQSV+YZDbvK7W9kgBgjC+dApWRZJtzMS5UnjjIz2wc/hixpmoTrEEEqx/uvLjbO7kYxuHQAnC9C&#10;GIGcjBPi47LY4iLTZ57w0oxko9dL9fX+tT1281iBtLJ8hEy2YszYBbAG3BUB8becEHHUjCgZEXiK&#10;6tWjuZTuXdhGkzHzjapGWA4Ax7hV+7gGuRGsXH2dllmTzOk3l5JDADLE9SSccAkAAk5U5M9mJRE+&#10;IJCpYOZZHKs27kSEDAbOcdM/ezjHy+L/AGTRoxd9TjqU63MmtP6XV+un39UdfbeLr2bT1a+kbBUx&#10;q9wwGFXAYNjnAwV789CM7WdF4sjkRjeoqrIrNJ5ahti4Py/f+6DwcAbgMcc45eJJ1iWOQKWYRnM0&#10;ZwApIy38J4bkgA4QZPWpZftqO8kaszq3z7pg23apGNx64J9WHydW5FY/2fR6Inke9/x9O/rvbW17&#10;HUnxof7KOmyRxrIxLFvLLOZGVlb58ljkYAweqZIydxyV1af93cyz5k2sGaeQ5YEgKBux8px1BO3G&#10;egU1jzbVkZN7ybvmfy2O9Mqc7j05UFuM9GBy3y1Yt5XS6E0I8ssEOUtk3J/tAH+M4bAbIwwOPmBq&#10;vqlOGyIrUZSs5eW/3fro/S1zWtNRmgl8qEpH0YRu2APlyActgZGepyBgE5yT2HhvxykY23mnv5Uk&#10;vmrI8JTcrf63LY6EAHoCB/eIzXAI6QiG3ztl3Of37AgBMjnLZAPfHTJ67M1dtLm3tw13ZWwCGRSy&#10;lXZQoGFORjHHGQCR7ZK14+aZThcdh3CcTknHEUFz07+WzT39bJ9PQ+j/AAF4qs/NCXaOsjNG7xyB&#10;d0a8DcMjBY/Mp3DgbcLgjPrHhzU9PuI/Ogul+Zz5kYV2JbgAbjj5cgDpjgryRkfL3gfxGrsy3TtH&#10;tO5pFZdxAi6gkE5GOpySScMScD2rwfq0dxFDHptynlq2Y/I+/uBBYH0PUcAcA4Axkfzrxdw/HAyT&#10;i3r9x9bk+PlWi21p0/zPTNSsDeWqrAN2VXDNkMOMhucfw44Pt0PB8s8feBtUEI1PRXlh3SY/czbd&#10;q4yWcgfwjnAZACW29Rt7U+NNRsbD523Kg/1gULkjjBboffBJyO5JNYfiP4+aBps7abqFwsjAbm3E&#10;7nIX5V6bjn+6cNyDz1PyGV08yo1/3EOfyRvnEcsxNC2InyeZ5LF4X1y4uphcbmZYcjzY3DncdhIc&#10;c7dwBGVzk7O4Y5es/DS5mt+IIIQy/IFkP7zG7OeQrbSOCPl4AO7cDXWah+0Lomp3CXFhbwt52/bt&#10;zlACdrEHHRSBjcFyeN3zGorz4hxXcD3ltNbwtHDlo3uCrSYYJwTkDduyMkDa3qBj73D4jOqM1L2X&#10;KfEyweVuHJCpzedjzTUvh/4ltJGW0uFibepk2xhFCcHGWYYGedpxjaAWLLWXfeH3tZH83WrhPJYi&#10;DerEE8jfuwFIH3hgKVO4YGeO21rx9ZzXEmnv+73QhtoRVaZt6n+5tUkE4I4I+8c5Nczq+vi782/h&#10;nWFZPmVmb5fmbdkD5iCTu6598A5b9Mymtm8oxdaHL2tbX8zlrYGj7Fui7/dp+X9fjzGsaRDBbtdW&#10;rRuu3ZF5e5jGoyVAGOhymNoOB6YJGNf2lzfytbzWX3ZCCY7h22MScEhiFYY7Z4zk55Wu4h1S3mnW&#10;yu7SMxw3DP5cjHY28q2QWU7SR8uQBtGTkE7jk3kkF35lvD8pkmASSKzCYcFCF2sCpG7IIGPu43EH&#10;J+3wGNrU7KUfmclPnp9Vdeun9f15+e32kwM32pbR90uHkW3jyZFKkh2yATlsHO5icqpAIBGbNEbe&#10;STyGkkk8s/6rLbuhA2YyG2HGSAMue5wvaX8GnvbzTJu/eB9pf5mPzZwSwPHysQCOCSeOKpXyR25m&#10;thktv3fOQQx3OMHgltxPpn5uvzFW+xwuMcorQ9WjjJctmvv+X9f0jkjYxlZLppTIm1BJn5g+AMEr&#10;gHHpk8FlHpup3OnXomayupis0gQqDlljKrjgj5Tk4xtIBbGMk4HVXarPBDKTvZv9Sdwj2ZAwAS2A&#10;OhxjBwMcZFZvijTp9Pmkj1WzaEQyFWWaJyFyCy/KRlA2V5IK7m3EK1e5g8U3USZ6mHxMpS/rfp+P&#10;37dDjdSe13eX9nWQvH5SxNz3DL90EEAHn7owBgjmsqaztZB9ptWaLd+7jjaQEAMcFueoyuM+h64r&#10;Z1SC6AkjEDqGjCEpMTlvl3DqdwJzjrgIP4ckc/dzP8zvFbrG3lBf3h+6VxjJbcoG37p69RggGvv8&#10;DPmjofT4T3o6P8f0/rr0GzwRzWyXEf3DtWGLbwqsq7fm4zx7hgecDPLRFbMFhLLGxYiT9397PqD3&#10;Ixh+nGOxzBLcXDsNg/evuH7sMm5sHBIGGGSCduePlztGQU3Qyzu8zq25vmj4+VcKNxG3rgn+E8Dq&#10;oIJ9Q9FRko2ua0ccdvarEW/eSKrFVZRszhSCp5D/AHs5OBkEAjgyGWPynjyszNH94tyEA+YkjHGF&#10;GOhIBwc81RtZmWNnmtWZjJkbG2qeOQCANxzwcd+eBg1YVwTGI5Aqt5ZjkU43DheMcNkkE4/ukjIA&#10;xzt+8ckov+v6/rUfNaxkF5WjMWSreWpJG0/xbeTkE5wMkDouTjOu7Z5MJcS75ByyRsG3YGdozknn&#10;kH5uSoYY2itDzJILZoI7hm48wtx02tl2ywKfL82BjG5hyV+WnLFJIzQYRG5DKrcytu6Y5OASAD+e&#10;ecdFKVi6LcZb/wBf1+hWuBE+5Ld3l52qzfNvz9AO52nB4x1KktUqNDFOpdlYRhhHwAu3nO3PHQn5&#10;cHIbpxy17V0VY7i2+QwsrN6fNlW3dQchVB5VQAeM4MkQeWcAwq29QvnyOfu8AjHBBHIPAOCTkZFd&#10;PMdDlHlsXLBmtmimUxrI67N7MuflA+bv/EQeCBle+4Y0tKuEe3yyqoKwqIQwBLAFQB8px1bkjIz1&#10;UnjFhk3QNEJpFbyQI5lk2mTB+Q4HTnJBPOHY5HU6WnvFcXUKvexAliWLErGQyqQPYYAXo3DfMDnD&#10;cOIjzROHEQ5ou6/pa/8AA/rTsNGv2nmyZl3RrsWFIyxXlQCNzAJ2IAHBcAjcV3a0t0La2mSRhJLF&#10;hduPlkwFbf8AKu1BtXGMk9lPCk8zpdxuvY1ZlVmJf5WK7+cFPlY4LcY5H3sjoGGzaTXMkSyPcqkj&#10;R/uZIQg5wSpJK5QAAZ4TOTgFR8vx2No/vrny2Kornv8A19/Vaf1YZc+dC62yCMbdyzRsDtPzf3gd&#10;oBIA6DIkz34rb4/sBxdNG0kgjK/PmPIBBVcEsM5HUH5O2cma9jt4bJrG4tfLkjbZsuJTuVVDDacE&#10;jIA5Ixyc8YJqjLPBHdLA1z9nd1Bj2soYEDCrtz1wwzjGcjnBJPRQj7hdKPNHT+vzLdjOzXUkplhY&#10;xfKWKnO5mXgZGCMPjIyCHVsc4N6G+mSF5EuFT98j+ckrEsuDgbtxBI+XqVAGR8oxnCtZG81pJn2h&#10;m/dqsIZWO7bhflOAPlX5skjceTlat2NxDaSxxy2y/aPmO1GKsSzZO4ewyAg5+ZTyVAqqlHm1CtRv&#10;fr/X+f3djcmQSCdQjRwO6qyi3OGZSxzgktuChgQP4WOcfKFyNZuGlEd1ILdXYoUSSMSKy7RuZlJb&#10;aAMY4zjOd2AVt288At1uvPSRvLIdXV8ttHIYptVV+Uc7h0BDAqzLBqqtOLiCxtl3Ozq0kMeAw5GH&#10;3k7QMbtpC/KWAPIxOHjyVEc9GPJV1/H+v68jA1BrizZkaVixI2+dGGB+fGWbgkDZgc84yeNtZdyp&#10;nkaO3dlZm+Xc2cKcuBlRjdgA54HL5BK7m1ZvPTzFhkkSEH5ZI1CFzj5sNjGeAdpxwccZwKF+Ht5p&#10;VNvC21R521jtwwBC84JGQpOMjbnLHgD6nDy0PoMO+XTr/wAN/Xr1M1IYFMST7l8zDblwDgoWJbjk&#10;8r1A5JzjOKdE13FECkC8ruX7MzN+8C7uqlgOQCMDA5OODl1zDJaSKZJSifLulUhX+boTg/dzuPBA&#10;+bIONqlrL8rrM+5T8mAuD0HZs8kcEbcL9TXanc9Dm5l6j4pvkVofJG5iirLMqxyZXkEs2Sp25wSS&#10;RjB6U9ZFt7eSIlv3cbOnlLkFQynv/EWJHGOQuQDxTFZS0n2do5PMXanksVy4I5+bGfXOcfLkAcMb&#10;qf2UmmLMyt50Uyt9oyY0eLy2JQLgMuXUksOxY5U4D2o3MpO3T/P+v+CVWjldHe1XCmQrHiQLt+/g&#10;5OMncCxA5GenqNf3ZBQ3jNJcSgNHIuPNkQcZAxtYh8ZB3A9/QKx3EwYSxx7pAWhX5lTOBsbA6AAZ&#10;J/2sg4qvESzRtBlpJPnjS3RlaPnKnJDKGOCOrg7eSxUmhaFqKl0/D83/AF94BEnKkiaaJ1IAwV3g&#10;gBdzMSAc8k5IICk/eXMPnK6+ba/wtt3NJyyZ3A7txyCzDJGB82BjcTSpaNJdi0iHmNuWMLHGzIW3&#10;/IDnkkcqRg8fKOTkLvH2hnaORGVsySsxxuwPkLcqeGXBIIIOFJJUi4myXz/r+tSmPsu37NHEq/N8&#10;wkjZGf8Ai+bI9PUHKk4J5JWVk2tHhZF3EKsZKrtCjBDDPIyTjJ6sCARzPNDPL5flhJJG2sqxSLwS&#10;xOCMEAc8cgc4IO45teHrXQpLK8bUb24FxHDusVtypV2HDuSWzk7kZHJIOWOc4J1vZXZ0x956P73+&#10;v5Gh4N1bwdZ6FrGmeIfC1vcXE0EE9hdfaGhmgdJR8iIWCsJAWU7wXU4KdGWXnFV2cyeUpHmbo2Zg&#10;c4woz8x3fNt2gEDJVsBSpqSON/JhnMayeXJiNLiRRswflJ4+Q4UAgHjK7sDmljYAiPzyyq3zNnZs&#10;2qCMcnOCMgZPptIwa0jHqXUqylFLT3dNl3vq1u+1+mmxMNMt7a58vU4biTzrUNCu1C+50Yls5wxY&#10;ZHTJYA8srA1d2AZ7K2hVPMJjAbdGGw/yL2x8rnnj5scjIdxVZZPJEUcgVk2qzArxj5RnpwTj5QVC&#10;lOnIbFbwBRDG7SMFI+cndtXkj5eefl446HJ+7VIm/wDX/A/rqRyyGN4cal8smCys275VIxjG47tp&#10;Aydw6DquA9EWEPFPBcMp2KkkzFWG/lODhSS24H72N3IBUmnzARySbFjZPKLo0iBwQqndxjqRj2bs&#10;QeTXJcQSPDF5cnzbXWRNjMDnLZycA46jLHbyMjFIqL5kv6/q23XzG+TPFNKn2eN/P2tH5m7AYJhh&#10;94Et0TGc4DghTuUMtljnAVgG+0Mu7y5SS6t82A7DqzHjd1O8ctkiXyJmeOOzj/dlpEDNhlwDyx5G&#10;CrbWPGerYUclrYgabesImSVYtsjFhJtOCScEhODxk/Nt3bRkNRpzX0v/AEtNRkMTQ7I4pIZ2+f5U&#10;UbAeocFgoGO/zD5VU9AWpI7aGe28vzVbzo2QedKPmz/dU4Z93YZ56dc1YMUjHFpIwaTc0btJht/Q&#10;chtq5wOQBgFTuA3KsbTwx2q3DRsVmUgp5TYKkYCHB/vDrjIPI4AaqZXtNdP6/rp6DYmuZ55HiiVm&#10;8stNsX5UyzLuJ5HXnBA+UMD2JDAkLBTKPuLyWCttxweMcDDD+EkuuTjhnHkm+luBNGsmFkuOCAQO&#10;B8vfoMjcAOh24V0WSxj3orNukVthUgbufvcAjjg5Zd33SQTSDme/9f0vS5raZAH3TxySbm3C3ZXD&#10;qykbTwMNnG3OCAchf9krbIqCTFvNGkjMzNHGHBIxngr8wzjPPBB4GAKgsZZlCt8gkbhjIz/KM5Jy&#10;T74GTu+91K7lsWJWG1IEabQigtuKyN855+fIK9RkDPGOeKwmioVFbX+vxL0Q8tdzyyI0jOOI2yeM&#10;HgKcj5RyN34citjQpbK7eSbU2kliWN1jkt8fJIE6sGBJQYPy9ThPmOSWx2mSKJXEUUK+Yrbfs4O4&#10;9ySMZ5weqn7vAy1aeipI6MryrJubKyXCgKMdxtAIYj6DaxU7s8cdb4TzM0qRlSuv679C7EkSNNIz&#10;Rjdx5KoR8249fmYndvPHLDb13bqckJF4twZ2YyZkaZVDHCkhdrKMOcgEAAYPUHIFSRTho5EupLdm&#10;bakazybUC7ifmO3A3I+DjYFwuONuXzRJBaCQtDIkmzfII1UsowMgbQccOwBONrEAjBJ8+Uz5aUpc&#10;2vX/ACX9edh+jeKdb8Kwagui3s8NvqemNaalH9jV1nhkbayZKsOJNrL0IZVOQw3Djb9JZplZrjzF&#10;uJEVnVQ+9xjG7B6MV4X5cjrgrk9VNbnYTCR8qlWdQWJ4kwx7Z+faRjO5do6vXN6t5090LIsZI4w3&#10;nNJHtDZ5BYEDBbjoMsdvRmOOjCu7Z6ODrSk7X2/Bf8P9+hlzSNDujkCosh3bSw2jjadrEktgHlxu&#10;68jnmvNbHzHuZbZpIxGyyfLlgxU9z2Gd2CWByDkbgxtg/ZJ9kTquJgGVi4Bfg5Yg5znkgMDwOv3j&#10;UmJig3RDy28vdHM2wtEwB4+7t3ccg/d3Y45z6UT26N3t/X9fMnv9NnsLtVvVt9ojVozGgfkgg4I+&#10;UMGU5GBwuBxtpiwy2SkCQLtOZMt8qYLDooOeeuQDu6g8LUljpEusGQRXccD21v52TcIpPlr8wQZI&#10;bCksf4jggAnCU23LRTLPNJDMvARo24jRcLkMOwAAOedxHQfMLl3Oh+7G39f1/XkOi+TbEF8wRn+G&#10;NirA5+UjOCO2AM8MPl+YVeU2sBa2nVFjjYFfOl+VA5GCTwAeRzx06Y+aqKo9t5aSfN+7dHaX/WEg&#10;jcORjbuxjPT1GMrrabo+qX6PNZ6bNdLGrJJItqDsbeQOnA78ggDYTzg5wkzlq+89P6/rX5skgMks&#10;Ecey3mHmNH8q8HLbcYB+8Dg8nO3B5PNdB4O+HnijxzBda5pECmxtNkmsaneXyQWtqu0jzJZZMKC3&#10;zFecZ+UZZgGbpvhSbRrOHW/EFnMlt5sbJCsjpPcscbRtBYxpjJEipjbGwUhigd2u+Mdc8ZX1ve6v&#10;eQLFZxlLDTraEw29snQrGqNgFs5Zs8lnLEtyvJUl2OVVKVNN1E35LS/XXeyf3/kdfpWofBX4Z6il&#10;2+gyfES/j+aOS8jubDQ4GCxjcYgFubnlnxkwCMJ8yzB2jSn49+MPxP8AipBp1j418SzXGj2fzaX4&#10;d0+zS20/T+Cjm3tIQIIGYHDOsW5jguXZmJ5K3jbynmnnaRl2LIzE/NkElvfpzjH8J5AObVqIpWXZ&#10;PIyrGWmmztlcEkMQWG3cBkE8gB8DpXBWkupzYjMq8qPs6aUY7NRVrrdXe71d9X6JLa5boZrfcI45&#10;m87/AEiHc2HLYHI3BlwT056Z7kVN5sD2kktzHGGkdgm6RVKqu1TtyD8o2soPIyFIBO01JZLcTFVz&#10;CHLBZljZt7r7A/dyVXnqAd3y8mrEcZ/dm4aR2ibzBIuPnOGwGKAgD5mz90nj1wPIqVuWVjxJ1o8t&#10;30/q3pt8rdNq91I6iYeezNHPl2aR3kjIOCV2k859RnoGycCqItLeVZ9Lhmt3dN6SSKxCrtGNyjoS&#10;TuKgYwB0xmtK6gLQybbQyLH/ABK7kIufuqR8q42sufmJ2Dgngx3rNbiaKeeTyY1ZpI2ZMLjc2MA9&#10;Svyn5sEdGwBWaqXMY1ei/rb+rGa1+Etmnh1FT8u0LG3BZwD6njAXAyd3l9yFC3nlnljaH7XEqxMy&#10;lhMWQZAAHJIYbmAIGMBRnoaguWEc7JK21l3BmmkI2pyCSpC4YKSoIIzsUbckrUgnEc63EUQmKsFU&#10;LCT5R2nb3OF3HaBkDPPRQBEnoOWtml/X9bf0jXheC407ZFHGzM6BY2hZtpxnPGGXEiLkE4b6jNSQ&#10;3YuljxEkjyBysXmGRmH+7gknkbnPzEdCdr4rQXct0Y7VyxRefOZQHRi331ZQ3zHKnJxyuDj5VpIL&#10;kPC0l7efN5yq+2M7Cn3i/wC7xuA54yAB0BJGeGSPPlTvp/X/AAfP8DQN3nmcSzNHGreS0mQWLEED&#10;ndg4ZdzZx23KF3RylWzgq3mSM8YtckyDdjIOOR9xsYyccsAATTW5LxrGI0YeWNwZgVGMlepIPyrk&#10;AnGSMkqozHc6okMO37Y8bSyHMCw7Soxkc4IywHTKgcgnqaSptjp0XzWiv6/G3r/mi5OJbS5a3lkj&#10;XD+TcSNCwVi3z5bPTj+IHHz9OgMDShvKj+1spUqfmxu3puByQV2kBe5BAYknvVKS5eGFbme9hljV&#10;gYcxjhSdxJxt4HIJ4O98jOSaYs+W+xm8W3jLeXuMnA+Vwo5+7jrjIyVH3sgnojh3y6nQqMuV/nb7&#10;/wDhum3maumyrdQvvnt1kHzMJWYB+cE/MSCuADj/AG84O7AuWlzJcWsklzdyy/u5CrrtKnK+uNoy&#10;2c5yMEgEkVz8OqS3FvMjw+XNsBYTqx8v+EIRlhnIJwwBbbznccWrXVBGiS3MTBXVljjZxwDnpkl0&#10;VRxnIYA5XLZBwrYcJYb3tf606f1tudBZ3US3K3JdWbzvmWSMBpCCM7Rgn1yeDhQDu536cV1N5C2r&#10;R7ohtdml+ZZAC3U4HXcT1OV3MQB8x5j/AISKK1ViVkkaNXVYY2VS0R4Gw9SMJ7Bjzk9C2013U5nW&#10;0Z3WSNefO24VjyuQvVQMksOMZHAYCvNqYepI3jQjT2/P7v0+/udhDpNtc3XlzKtwm1C1vHJl1LsV&#10;A6btwHQ44yvpltrwvpWlaTeDULMW8vmQsiRzwqSwZgw+9tDHGzGwDODjIJB43RJ9WvoojJqn2YBs&#10;+Y0wcqpYEbxyrYKnJOcnr0AHSaQhMMb/AGyPK7BG0bYKfMvG1uUJG05+hBLA583ERnBWud+Bwa5k&#10;7f1r3+/e50NhL4ds9HvIdQ0qK4VliaxZS8XkSll3BfKKq26MSscK25ipG8q2crURorM9ibvy1ZkJ&#10;u2m2hVCHbhjlSnOOD/sncSMXpJogv2y2ufOaHBWZZX+YkkZVwcggfd+6cdQTwJIdH0m+kkjldZVj&#10;kRZvLZgoGCu0k4JH8PQttkXaVGBXHzyZ7scLKWi/4G5jy+FdM11Vkd3ZRbs8Yjfa25h8gI2kMTmL&#10;lVVuFBwcZydQ+CJvL7ypNRtk3JlTIpZ26kk7cAsCAGOAw2ngkc9lNFcx22NJuJrWRpN8n7tTgqS0&#10;Y2udnBy33s5OCTWZP4Rvbe68uDUZ5XaRFaL7RJNk5YbwTwfkChsc4XGAQy1rTrVqesZW/EdTK6Mr&#10;e592lv8AgdrGJZfAa3kkE13qUIjkkLsgbcxkIyuBk8AjG9kAYBQQoIZ9iy+Dnha0WG33HdHNuhWG&#10;8VyxD9CfmXjzcerArjHz1t6LbXdsvlO7y/a5toeVjvEe3qpk5KhlDD0EjDGcbdVJpyGeGBY12tJs&#10;+0knAHCgNjr8xbkjI+V1U7TEsVipPWRdPKMHb4Pvbf5v5fkzkZvBWi6ZYwnSPDUcXmZVYdzBnyu5&#10;F3gbgTjqwDEY2/MSax5/DuoWdyv2gqbTd5kFvHuLKc7TtGAADuzkDqSMLwV7yUxSwKkhkX/lozxy&#10;fu3Tcdw+ckxg7mc85XBy3XFW/EKKXMRx5buu7/Vq2AVwG5KAnBbOVBZcqAErenWl1dy6mU4d2cVb&#10;00ObtLXy4GWZtokkD+crBQWMxbG4nOMoYwoxt5YZKhmPNaWRoFlFxNDl3UhtruCEBDOCvJKHerbS&#10;BjaPlI2l06ZrKQgRr5bN1XcI8q0ZDbRzgNt4O0mReWG4Bs9u62+2Sy85vMy0k0iqqhc4HzEDPCjC&#10;kKzEbSF4N81y40fZx1/r+vX8TkfFklwNPmj0mJmZkZpFWNlY5XnBwcqNzYHG0dQy8DzfV9B1Ge8+&#10;zCUx7m+byXRVC5GMKw2hQGZiDlioOdoIr2iF45o4beWJWgaMeVIzbgejBfMDHpGeMAgqo6gJsxdV&#10;sdLhVvOkjhbDRT71JUMD0YOSrHOFyhyCWGchWXrw+J9jpa552Pw/NUU1LbvseR/8ItdMY5vMZo49&#10;7eXJb8u25ju2/ewqk5Gc7gXJUb8Nbw+SG822VV27nY7mjH3VLnncwLA9cnLE5yBXrsEFncI1pb25&#10;mWZEjZVDjCkndJ13DktuGc4HQ7d9UvE2kW15B+4lt96KEjEkY+TMg49Om3qSxXHOfnrrjjpTlZo8&#10;ypHEQjzKX6b/ANdvwPNP7FtvtY3Q7Zf9WscajnpvIO1V5BK9gevylRieHRpIuXEa7mVYWLEjcpzt&#10;J4B+Yt1xjcWPynA0pdP+T5J2kxGoWQL8oxxyvCAgjjjPIzlcgTQWUNu2y0to5FaYNCyxD92csVOX&#10;JLD5j95TngEHkL0czPMnipcu/wDX6f8AD9yqNCuoI47wRO6yR4ZZNxRl3EnBHAHIOc/LjnqKks7I&#10;6ZttLGRmb5ooDNnaGGSSDgYJUhtpySDu4yRTWP2eaQRxGNUK7pJJW3eWFxhmAJyw3gBQG+f6ENhu&#10;UiuPOntY43U5kZnLrGFzjIQ7Bn5OD8g28EFQaUpGf7yUdXf+vXp5fqi7NDC1opiZk2xqII/L+ZAy&#10;A7SoZjtCY+UgEcZLYBNK8YwqbK3aNQQ0Mu35ti7kVSOScfMxGOSu0HH3hcS8utTjhgMHmQw/6pZN&#10;w+bAG4vkfLiPnAGOc4JBINIFzE0kEhcSsw4m+Z49rYG3+FwCQCeGP8JAbEc3cUOaMrPp/X/B9fmz&#10;NjuGuY8eZHIqxbDJExJCgqHOQeh3NkHG4PtGPlJo3qq6pNbzTS7YgcLvy+fuHrgnDD5iRwRgAkGu&#10;hTQYIX3Xc2NkgIhm8tlRBtYZ+Y4O7eSASwGemTunsNM0C2txFNfed8qqrS8IWwxI+c5IPHQYBCkf&#10;N89DqcupccRTg7r+v6/Hocu9ublhbJBJuZXELSYV+GIwOAdnzluwXZyBhi29p+i+fcIp06aPeVuW&#10;t45FK88KpYYKlWVj0yNxOVxk7MF14Wsg0DRLIu5Y5IEX/lnjPO0hjgDH1zkcg1dj+InhSwt5zDoC&#10;oqsNrIqYZCWJKq2cHPl9TnGz5RyaylWqyVoxYp1HVj7un39bf1t5ozovCFnHCkjGbcGzcfKI23/w&#10;qFAAAKjvkAS9gTlT4P1M27wywyoTaqipIo2ghjkmMHGPL8zJAAO7JAPJ0pPjHFYWou4dOtbeR5EJ&#10;WTLxlQcBckgAPgqTuJw5fJXlc3Vvibq93B9jSGRFit90flwkL82GYFUIJP3iBgDLnCrlKy/2xvYd&#10;OnFe9Jt6/l+FvLXT8a6+HJBN5txdTRyNIYolZ/8AVtlWyDkfKDyMkrzkZAOc8Q2xc3Jt2Yy23m8z&#10;DIDDcxK5G0sRjOQegXPAMN14nvcyXbSM8e532SON2wHg7W/i2kEKRnAz0dgILjxB9luxbM6qqKze&#10;ZH5oAf7x/uudwGMjB+QEMPmz1xp1rakxp1Xsvx2tv28vxNSFhcQxrBaxecoaaFRuywCZZAP4sDeM&#10;ANyxH3iwpLbVbdVW1e58to5AsY2bRHtyyjIOCN4fBGQSAPlHFYlxqSpI1y80kjeZiQW8n7shWBwc&#10;kAgY67s/vCvAUgRPrUrf6Ot0qyMWEMrkqduM7MhcgAMRuweCVyRtUX9XvuUsHKS7/wBfPT/hzsrX&#10;xbNpdvI4jkt49yjzYUKtGp2MAShKgjlfmxjnqW3En8T65fCSGVfLlTarLH8pU7sgEn5k+ZhkZDKc&#10;lTwwXhz4lZpFnMW3ch3FuVYqn3S2TjAXbxg5DHJJY1Yk8W3UOYDaRjy2kK+TIRKy4OWG4sRj5Tu5&#10;Py5H3VNRLBR3S1K+p4iMbL8/67f8NqdQttrF/Nbte3xmX5pPLZixhCqE38E7AGYc4P3QOVrTtvCd&#10;+vlXt1exQRzNsluJOY1bg9cgbhwpYYQDKnLBxXAHxprapHbwXWBGm+KTCr5hJb5tvAVhjIONmR/F&#10;uAqNfGmvNH5r6ruLTKyNyzxcLtVQMdFBXBGAWY7OAWiWX1pbNI6I4XEcru7enq7dP+C2lpc9x8L/&#10;AA+tp5oTe68u7cHX7K373JQllCcuPmUe5O0lQCQvQx6B4U0azaPVdUghktZo22ySptUoxDnO1uAT&#10;njPyqR8wb5vmVfFGqu8dpFd3Crgp9lGUWSNvmJLZ3hTnjIGdhJUsMq2bxRqkZkvRq13GyFf3scu1&#10;nI5OCoYE+YEIK59SRjjjqZHXraup+B2UqMoPa7/4P4a9vxPpC78feBdGC3x15W8wSNbrcSbdseBs&#10;3ZAIJIxyQhVyVZRuNVZPj34Q09MWWo7izKjyJJtO5TjIGAecgu2RgFemNx+ck1J0ka4gkLRqzblh&#10;uGKsq7mB3HK7SDuwcZxk7fmJgfUpTuEEiYlba0nlkBUI38D7wUcruPRWYEkYNWuG6L3k2b8tVrlW&#10;n9f16n0BeftMqB59ukpXDNGtvGqlCcIu6QLsORtyDhcEAhiAKz7z9rLxcsnnxCPyVmVpGW4ZXMnL&#10;FWfG0FvlKsVAH90YIrw6W/jZo45THGu1nKtNuJ/hP3gcDG8jaPQccszHvmsVbM7CZXk3S7ANsibk&#10;bG0hgwdiF28ZOMHHy7x4dy+O8L+oezrv7TXkrr5aHtkn7VvjUTtNKIZFgWPP7llNxh0Y7lJxzx8h&#10;J4ILHgk3LX9p3xPte2lWKX70hmWRDs43blYgqDwSCBtHDbSc48FXVDHLNbRSRsZA6/uVwm3gssal&#10;AvCsMDJxwcc4Myamkm52KqpYNHMwfKMBwCQSf4gCGBJB5PQianD2X/8APtDlDFR15n/Vtbfp+Hf3&#10;9v2ofF147adJdQfcLN5cBYx4QAqOSAOQp3YXrjkblivfjr4+1CSOUXttH9ojXbHbkhlZirIVJbJJ&#10;G7iQnBbdkMc14emo36SQlbUbYArKGztYKeD6AA4yq8fNkdmpq6i7QTDb/qvlDLIfn2kg8A9CAe4w&#10;SMYGwDnXD+Bg7xgvuM5Sxj+3+Xp0t62PYm+I1zqskmoar4gupISrJbR7vmZCAwb5gdq4YAscJgKc&#10;HZWnbfFrQtM1DM+oXMm+QCNbW1ZiwBJL7i2XbP3WxtznLHJI8Sj1TVGDLcao0glZZS1wyMwOcgq2&#10;CpJbnccgk8Zbdm5a2+pzpGAYc7ApVN24kkEJgg4AO5W46ZPzYXE1snwrj723lZGftK1GOs/vbf4v&#10;+vke1N+0fY2sXm2Mck03mgM0qMzbCi7hlQcZBZywPIbIEZAC1X/aU8Q38axaLt/eTK0ZLcHnCxnr&#10;/C+z92Rgbg+cYrgtB8L2N5PHFdu2PtGcFcsOQfnGOPlzyoyR0/iB9C8DeF/CUcn9oa7cxSSNGVVR&#10;cCTc4GfMxuzuABbAAXcVBySqt4uKw2WYWN+S7+846mKqVpWpyd/kl+V2uv5ktp8T/iZ4hf7LFqlx&#10;Nby7vKVYUYyx8Khyy7skNnc3ZpMfKzKdzS7D4q6hJL5F9cBWhZZlZjLthYnbu5PGSSCcl+Aoxtz1&#10;2hXHgaxhX+yrPckLNFGbyX1YnDHOfmyw3HON2fvMCOq0rxnPcSq1tbeRH5gWGO4jZSh3bTn+KTOc&#10;nDHjZ03SV8visco60qSXqj06NGUqa56jen9f1+Ryvhf4XfEe+uZFvNe1BZ/uKqsflOwFBgqo2ZGw&#10;9jwfu8V6H4c+DGpeTby6hrdxOtrzHHDwoZUIAAOej56ZIK54wwVjeOdQjjVLnxBaRt5cmDGy5B3A&#10;KSGACuuQxjzz0IwxWq998UNPs7mRpvEbNIVWOMxQbRnYTlATgFmCBuB98/dBZl+exVbH4p6JLyS/&#10;4B10cPhYW5rv1Z2EPw2so0X7ZcrJNGuyPdCUx94NgEh8nnpgkgndlsHasPDGiRN58dpEsPnBQysd&#10;pBOGG0theOqhVGM8cFV87uvj74Z085mv7meRn2SQvMzNGpI++VDE/eKnbk7lwd+0iszVv2y9KtrS&#10;a00e0a6miX5p0QttTaOV9cFmf3XeAc/KPJ/svNMR8FN/kd0cRg6XxNI9stdFjtWUuvlsqgTHftDf&#10;KoJyOFJ44zyefm5WrcOi3ckixw2jRKzeZJFJwMc5AJUZAbOPvEcZyOK8N0T9q/U9RgYwwW/2eGYT&#10;RrISGJVUBiG51IyduOzBjkE5Ade/tI+I4HWCPX7aNlmKtMZQylvJdsNgBQB/CPlxjJZuo5pZLmnN&#10;ZxOqnjsDJJxZ7qmmKsDZh/eMuctARgYPAVt2ASQDk4+fGN1PFogdt6+U7SErJwxPJADE5xxjkcsF&#10;PUZI+fU/aX1aa7Jn8QWPk+ZHKztcR7AmSpUEkBAQ24vhmJ6sN6K13Tfj3awzBdd8fxwzTQlY2YKx&#10;kbaAW2Z+VnzgfLg8AY4JwnkOZL7P4N/oaLHYZ25U2e7GyhkjWSMRIVC/aHkUMCcMWA+YEcnJz0GT&#10;hgBTU0ubeZ5UeORsmNVkG5STtxxn+IgdRwSR1NeIXP7Y/wAItFYxy+MGldp1jbcxOxuCr4zuT7q5&#10;ByCSoy3zBeeuv29/hpHDLNDNdNDGobyllVi2WIJLKw5U7Q2f4ozk7X3sqPDOe4j4KEn8n+pTx+EW&#10;rf8AXT+kfS7ww28pSWdV3nMaMx9C24rkFcjqMH3xnNTLcaVb3+0X0fmttPl9owQeScDhiRknv1w1&#10;fJWoft7fCtlaJ11G48mcJJtZkVF2FTuUD5vlXJYKM7vucsK4zxR+3d4QljMmk+F5pGaNW3C8C+Yo&#10;G5diOjKRtzy+7G5V5Jrsp8C8R15cvsJL1S/VlxzCirJfr/kfci+JPCsEa/btTZYwTxIgG4++epIw&#10;M9Dnvzm5c+LPCloWmutRgTydxZtwZ2X5wQAoyTkMB0yOfcfmprf7bHi+6eR7GxtY/MWHcpV2kkjD&#10;RqxUhmdCQGBODtIypBwa5rVv2rviZKrIPF99JHFsSb7GpZYwSu1mI25OCqnaFKxuBy+Cvr0fCjOq&#10;y/eSUS6eZc0rcvz/AK1/Dy30P1Nvfij4I0Wfy73VYICt15LSSSKhJwCUznnAIOBnK8gdQEsvjh4F&#10;WUKNVRm84Q7ZgYfMfOcDd3+fBUhieOpr8j7n49eN7+FnbXLvyzujaJZg0jEAcjAX5flkyvA3SMX4&#10;wBm3fxm8dzDzLvU7iGa4j8yNpJCp81vkOD/FuXHOPkKqDxXq0/B3ESj72I/A0WaYhSsopfO/6f16&#10;6P8AYSb9oLwVbxbYdQic+SHjjdxlsxl+R3OcIVzkEbSc4rnvFP7UXh7TbjjxRpMGZPL8xroMXwHG&#10;7Odp7cdcqwwTgn8nb74reLL3/SEv55ZJSS0jBvLZSGXOQRjAJPy/eAAYDOKy5vGHiDY0IdWWa4EM&#10;GVXd90H5lO7ErBQpJAXEpB+Vsjro+DsIv97iX8l/wTGpm+OlZQSX9f0/TzP0z8W/tv6ZpLSNF48s&#10;0WNJGi+yxrIHAAyBIvfJ64ODuDFW3BcnxH+114ivbhvs3jPT4VVpIZFm3eUJAq7UOG+UqTLnDZzu&#10;/usR+cEniXxNukW1u7qQMhj8uKQnJBUGTAAO4gEsZFI+bO1VbNS2vjjV/tqy3MHnJuDMVjKAAsnP&#10;Bxu5OGVtyk/MzE16VPwry2lb37vzSMZ47MJRupfL+vu9dD7i8Qftk6+32qNPH0hYSGaNY7XeYlZn&#10;3tkfK4CsCQAeIdvOQF4vXf21NZhkaa78WyTI0bbn84rtBChiXUZwABn5TkHk4UtXyqPG+vXjRSiR&#10;iPJ/eSbHPmEAu2N+SfkK8Ag4dTwxbNEeIdWmtVjluoZJFiHnTHaSPLZmVhhCWz8xyMAheQQAp9rD&#10;eH+S0I+9BN/L/I5Y1M0qTvVndabNp+b2fbTr0PqS6/af1TXr6336rrCndGGX7Rs3SD75UA7EZWz2&#10;JyZMkFgiSad8QdJuvs80sdwhaMPJatM4SNljXMYOAY2CkFSM8MPulSo+Y7PXdbtLeWDT4Ghh8o4W&#10;4JJgU7QZMPksoOCF5JJPAA210NrfeIL0M7rN88MZt1Ehby8qCclsOzckgNxw2cDC1pW4TwNGNqfu&#10;o56jxHtFzSdvXrp+NndrXZu+x9Aal8Q/DTO1zqNvMv8Ao7gXUcqLGfMy64ZiSvy7ztbOcRlfv8WY&#10;PiF4O1O5hSy0BoV2BN1xdFmK4LFT1Zec5wRsaIPs+8D4nBY395fsskqM0ojf7Qt1zHH5knzj5jhR&#10;lueccFgSQx6bRZpdKDC5kCswVJop5TuEu373X752gnpxtHPIPl1slwtOHut39TB1nzKNvn93np/W&#10;mp7PoxsLhoVuJp7eOFWdd2/cqk5UglcON2R1wypx8xUDqbF4rVmK6/NHKZI559zbY5Xzj5n5aNvm&#10;2ksSPlcnA5rw5PFNlZlJDqBZIVPneXtDofmyTgHBHGVDADLDLKWIu/8ACY3CyKYLzYWjVV/eK0f3&#10;TgMDnaPuIy/KB6DawHh1MnqVJXv+BvD3dmevB9l0s9prkkci+UW80fMmzGJFAJwAW37slclsr0Bo&#10;3F/PFGtm0rNNC7L5PlEgGMEnBUqRgqxHJBLRgEck+a2firVcqWmaSPdG0krIpYLt2gttJZsgMAN2&#10;8EA/KWIYl8ZTSJ5DSSMokxtZWP3eCvJypxnAOSB2OEUKOTVE9yrtSR1l74lEx8xTNJHGc7clVjba&#10;25cbRtQby2DkkFiRwxHMajr2mt5zGBoIvJPnSbvOxG7bsBUZDjaCSqkKoy42jg4V14r3ozzTLYwq&#10;0hWC4Vdw3SMB5fDdS23LDYuWzkAs2RrHiD/SRFK01qvl4ibaxYyKvQghm3SfP8h+9njfnJ9rB5XK&#10;nodUdtPz7f8AA9fu36HV9XjuTNJeSzNHv2PuiUMIAzchWAXKhtpzwmxSSMrtyX1z7XCJbm7eSRI2&#10;QzJCWEQGGwHO3f8AKTkfLyRxESSOf1DxYXQ3ayQSCSRnjRJnJlRQrJtVtxlBJXAO4N5ke7cG4py+&#10;LZFaS3W+eeQSRLvuxvjkQclhlgB91lzkAb+uQGHvUMtlHoPlVRdvw8jokmEMEnmzqzfcn8yULvDD&#10;K72wq7SwB4Azlc7/AJgbB3ahdCzhtt8szfuxsTfktlVDEBVdiS3IBxjAcFq4e28UXMMEkf2SCFYT&#10;KlvNtEyjD5UMcMqucMp2DkfKPmVWibc+JoYnks7do4ZUVjChG3AyJGccq20YXPy9AGGAWz3rByQ4&#10;0ZTl89/6f9LT17GyvNOvP39vbKzXTNFGIY90RTaFLYDMSQ2FyrlcKoXPG5Rex6hBHJZzqySNMbVp&#10;H2zSyeXgBecIzfdJJ3BVxhfvDlZNcvlufs+pvJDHJIm4/Y2UOko8tt0eTJEAVcDGxlOQPvbUrz+J&#10;ZrewlN+9iZ0WJnkVSp3bc7C8XLMYjKhKKS21wGILFdI4WR0fVX3/AKfy9L/8HTor2509JXW8srry&#10;ftscseY0H2dnxGvnMAMEsAgZgGBZdwYKWSle6lYG8tbgQrMsP7y7uGt28tDhh1Bj3Dc5IBAYkI4w&#10;q4rCu/FZhjH2GZnlW3kSYxr5TGIEBgU3bA3GFZQGZhyhU5NO91u7lRVkaNlhlwxa4Gd2eJ1Jfdu3&#10;GVtqchXYHadu/phhn1RXKuXR+W/6fl+Op0lxqjXqWb3N0UhffGpVQsceQgMbbtuwYVAWLHJQIvl5&#10;yc+9naTTY9TuGiSOW18pfJ8sFWYbGGI+IyZPMIPKhphncpZBzsuvW8Mkm+S1jElttZJmLebsjCGT&#10;a6HPG0ZbHRv7pYtuL2JkRL22j877lytysittZBngk7Dje20jaySMQxJj8vphh+UIxlpZfh3/AOHS&#10;v+C1trXQjDw3VhdxriRZLNc5MiOzqm6TIQDd5gKoFG4ncxDAmjqFzbiNWa1VJprjFvcXEaNGzMSH&#10;eNfvODtLAbsFWyykCNTni5ddRa4bTo/OLRh5riQtuLIowC3IG05xgsCrKSAABXvp1iik09Yo4orh&#10;WO24iZSwwSsgxvIHzl9pKugwcKMK28aZ0ezlzJPXr/wN9bed007MsXdzC0bXCH7H50htif7QZRKG&#10;UqHddpKna7kMWU7WJG4eZtro8mq3iyppMm7Plw7ISVRB83ysAf3gHCYJDAjH95619dszF5JPKhXz&#10;gY4Zi21Q3L4Y/eIOOdjMc8BflqG8N3duti1x5jbiRb2+1FhK7GO1dnyZKcrsJUAcAvsbohE0VLr6&#10;6u90v6319Og6+a3ltHF7beWGZZp45lJ3SMVVPLXHpuzjBLMwH+rBDJ7pluBpyur7Y2f7RbxqGST5&#10;WIbliFVlyduDhSoON2YXvY40aG0i23H2Nk3R4G4n+EMcgjbyoxhlcghnQvUQ+1FYYb1flkZo3mCE&#10;llDO2wkDBXLEDb8rjeSC+01vGJ1csox/rtuvTprrt0IvNdrPdFbbYmVpJF2qs3lhFOxgMEoCUyTg&#10;hTndtbK25pHlkkuJp5G8oTSx/apsyBDtY793zIS+SC6nB3DdIdpShDcwzNbowRlaVfNk+cEkMcFS&#10;Ax6YGSWJEmcYFCzPPaxz3kiyRzOUuJI4WkVHUOrNhFAy2eG6g5AIViF1OinB3vb9b/8ABsv6bJpb&#10;+ezfybcWsrcPH5QkkypY5kIB+Vl+8MHIdAecAmPz7YiSAXnlLtV9kkiNyQWwCOA7Bz8pLKAzAkFU&#10;3T3Iv3l8yYou2RXimEZCghwVJ+6zkqCxU5OHJ+9hGqXN3ZoVhFpcxyeWy8B3Kf60gBAQuGBiYALt&#10;3EEHbuFTY6FT5lf8v69RzyRylSblfLjDxzfZFCoZF+QYyMEjJXdgKcJkE4LRxXRDtM8yzRrHsjmu&#10;WVSpCksp+bcrFnZuqgEHb1Kqx3ZUkgDRusTb/wDXZj+VCZXDMUJKsduPukn0AKxSulqGML29ytn8&#10;jXDGFt/7xsJjcF2Fd5xhTgtncorWKK5fdt/X/D9Pw1JJrdphJHPKfMG9pNsgkZmCxnCgDDELtJHy&#10;5VWyVGRCJDqD2my3SO1yzfvhdxoTlMBzgBlUh1wrJyNm3gnDbW7jtBDGdVba2Sk7btvUqA6h125I&#10;xk7WDE5yoDGH/So7VYVhjgkhbZH50YaYsDv2ncpBUbuwAOVGScKaHGMtvTf53/rW3Ud9jh1CeaY3&#10;W0GchZo4/mX5iAv3iFUphgW4OzaDg0imKziWK5hhWSOaRLhJIX3ySAdN5O4qWH3F55JOcCmQ3E2n&#10;v9omjlwsrcTRsuNrFSB8o5B3Zc8/IckGR1Nf7RMlisNy0y3CNGredDEWKADyx82RwNwUklXX7w5U&#10;GzVU5d/6/r8beY+GS2t7dbhDCu5dkjy71aTLHcpYEYJDxsD7MGyuRUV48C300d3c7ZYpjvlkUEk/&#10;dLH51AYqR/d+dCDg8CQXMEzLcaXbfx+XGJ0GVB27/vqSBk8lg2QcAfKd1a6uY7KdUVlTy1IVyvCc&#10;ElFHIGCWPUqCSudvIDaMdfP+v+Gf/A1fdahbGJoEukHmSEqF+40nmDcnypz8xdzkkn5QNq/ehPlS&#10;NJcXV3B5fKySb1eTcwC4XGTwB17ZJAUZapjMY40IXyUUl4TbsSu1WYHO5j1J6gqPlBHJO6uYlVlg&#10;tMNt/dqfLd1aRtz52vtwSofGACckKpLfIG1OKW39f18yS7+e8uxdxmSdZ/N82Iht8mVVVLcbhucd&#10;9wGQNrEgtuEuEK2krw5XdE8LTFVCLsXGThUKtltuRkkAKQQRWnngRHgltmVVEb29wodsIxLBlbP+&#10;/wAEf3hwcBVurhDM8RSSONJt/ksoYOpCkk4GMDgBiTjK9cBhVjb2O39dF/XfzLETpcCOdQYY9oDN&#10;DvYMrDaAACTyflbI4zjgFUECJPcWAs4CGm+yjy442K4GG4Ug4Z+MbRljsIBXbgs8yK/Z45lLbSy7&#10;2UxsrcYY726kliT820khQmARJPIby2muZi1xPNMRNE6lHuAcMp4UDAG3pkgMAfvrtkFTcXp/X9fL&#10;p5j5v9a0txfy3C28pKyFtqtuK8b9uOcEgg4xwD1NJK1wZtqW0UwuIEZ2kX5xHmRG8slsMTwByeMK&#10;ckFjXv5pI9ss4izMwElrHIygIV+fKgZ2sdmCGI42ru4Cut7t3Mz6rcLNJ50hk3OGABOws5X5gu4h&#10;t3onHUkHKXGMox/r+t/6aG3EuzE8h2xncJJJGDBl5Aw3LDbwmQNvyk/N8wZLi5A/feWok3MscoVX&#10;RmVuflHVuCQxJyA3UlmZl2bWzCSlNrKvmRvMDv6biYxyuQ3Q4BHIIyN1Q3bRu32dof30bqsjRzfO&#10;MbsnB55JHQHjqozgljSMOa39fr/W1i1NPaW1pHPOg2eYojMJOHwNy8HJH8HACnAO7aSu2vOzSyb5&#10;TtkZgG/eAn5j82GLbcsSGyFGMH7uxsQ2M05bLnnzQytucxqOoOBnIPQH13FjggmP7RGqxyKyxqwY&#10;LHgbosgrg9ySoJJPQY24PFVyj9nyv+v6/r75zfSSJJb2s3mRmPBeRR91QABnvyFAUjK/7OMiCOSc&#10;xfZYUtm2rHGGaFm2kRPxycfMQckEjI4zk4Y9w/yKzSeecbZJIVxwQpX5sgDBLE7cZ3cgKQY5ZojG&#10;1vCjyQhsx7mCsOM56YwDgdOQoA+7Vcp1U6elki3lGmj+yyw/8fSbbqRW+7kAnCldmeD83JxgEEEV&#10;Crb7dpHiZbeaRUVRIWxlAB0QkYBzjAzkdaq/aFlkw53bowdrM7Ljrxk5Axnk8/MT2+Z11cwCJIlJ&#10;hk3YmmxnK7t3HUAdflHX5vZQcpfsnohdlvLG8cZ847f3iuqnYAB8oCkZydnBDc85+6S26cSN9oM6&#10;yM0bMreYu8bt+3kEd/vbgB+gNaV2mk+7EwY5yPoAf9Xx05yePmPfkx3MrbY44o42+6+Q5AViBlO3&#10;QkHJ/ukZJyaPZm8aXMT3N7GrPGm1GEWfLXhTgEEsuWycdRluN2ccZrCWHzPMdGCFndV2nhmZcDoc&#10;jOB6579AZJ7hoxIWRWjjkUqzcN13YKqSMZHOOmOxyDUFyLgeXINomw0iyR7izEN+8Yn7vYcE4A5y&#10;Cc1yGkaehK9za/Y2khkaTa+NseePmHVR8xHCkNwCx/Cq+pvbKJISGKwtkxuVw5ztz0wx56k568Dm&#10;mSXMuAtxICu/azfQn5gMHIHOcfjglgYL27R2mkCeQxZdwXG3djGwdVwPmOc8/Lz1zcYnRTpa/wBe&#10;R50jCT5ihb6Hn+XB/wD1e9SRIvlCZdoyOAp6+35n1yKd5DiLiFSu4FR3HH19/wDPSkZN7HEO+M4G&#10;FHJOP0z/AEq7nrD2LPlXBk3cszNkk+nr/wDr46GkjfhisRIVenHPYcipUgwwiAZdrANxtA59Pwp0&#10;URbc8xK/LtZvbgHP589etK6MXJESysThSV+bKKecfTr6HPt9SKeLjyR5kQZccbXYc8cd+vT/ACKl&#10;NqHh+aIkLz93oOcHjocZp32HB34C4jw3zY7D646d/T8AuaJnKcdiK1luI48oGb04/r/TipY7pZC2&#10;IfvfvGGB654x7D1yOtPhs9waSeFm5CtgZ34zkc98D/OTUosJFgMkq8KuWzgE5bp6dhwP7vbFTKUT&#10;KU4NgjiSXmRSu3+D5RwvvjPGRk/jUzSMr7jt+QY4XIz09BgcH/6+TT0tN5Wb5m2hR5at3H59fwI/&#10;Cpk0yYyA+XtkZj8q4GAARkrjjkA+uM9xWErGEpwjuMTYd0oSRiWbd1yf/r9c/wAiaAu/dtCE4xuX&#10;A2jp36cf0PqS6SxUhhHt5GF2qOfT88cepz+M401VTEvmbvmG1M7cDsfTox7jAB96WhySqxXUgWVk&#10;VuBgj5g3IBweeeh5A4yOcjkCiUyoWjV13bjuVOcZ7c9cY9OoHOatR2cMjsiI0jMuWXuRgE5PXr69&#10;TjHU0G0Z1fdujVW4KqNo+boOevB469TnqSe6Ze2je5XSYnbcwys0gjPyjuORjrx6cds9KmV0DNGz&#10;KNq5wvJJ55A4zznvkYxRHZl5tk8UrKu6RlVGLdTz14Hf8Ryacbd7ZSg3KOCXUfcA5Hp0/pwBjNL3&#10;RSqR6BbgOwCxK38R2yBSSDyobnp+vXnGKmUMZGeO3O7zGK7mHHONo/Tj+RpNsjNiRG3OmQN+FOF7&#10;Z6rwV7Yxg+glEc7YSYtJ8+FVcdvm/wAT1zz9awnYj2oLNF5im4VflZcDGz5fmGcgY44/H26TRsxf&#10;yZH+VV+aXb8oboD75APB4IB4HaH7OitmL5YedzSHaw4Xjr82R2zn880/y0+0tKzr3Y7WY7SSCCeM&#10;E9flA6j3GM7D9st0SxSAzMXl3ZJaQSYGWxx1J78Hp9O1BdBz9lKZbo0KKAc5znHqT0xxgdOkZSAB&#10;ZcbZMARbfl8tuQBjoePfp15zmQI5Rk+zbkQ/KytnvgEgrnHPQ9dw4NTYXtESGMI37pZN207tshyx&#10;I+nXt7Fj1wKcUjlt2dWVW8vaxi/ix2OSAef4voTjio1WNitwySO3G7K7voDg8jhsA4J/Dlqb3h2y&#10;s3zABVVULbcqcE9zgH/6wPLsHMu4SmRWbbJ5KqrNHG3Cg/Njg/n+ffILUjZZAiOzNGpMYO4lB04P&#10;OPx6DrUks2xntbhvM+8FRZBtPfnk7huHPcgD6UjiJkaW4m+6NqAsMgqevtwc+oGevUs55MZ/qiWV&#10;Ru3bIxGuefvY6Acn154xgDNWkcB1mzEnlyMqqv8AFgZK9ORjjn157mqqsRFiOI/P/wAtCxwcdWPy&#10;jPT0zznmpmibyWKouFLIEPLBfU+mOflYDp/snBy8wrxRY3WrQRwhmX5Sx84YIJJGO/GM5PX2woqZ&#10;o59izzGTMcg27flZlyOndvTPoV9SKqo88tytoIwq5Co00v3WPc49cKO5wBj0pY5kgt0ulXcqgBmD&#10;KemcBSOOSc8ZI98Go5AlJW0/q5PMuJNqhwzRjMoY5K+vAUc8cnrkZIyRUN1I67yTG0b486NI1xye&#10;e4yM9xx0xggYWSOQy7DEo+8cSL8r4UF/U43cdxjrgA0ivHJ/pEMatuZs7uODuOCRzkrkbSeSeT6u&#10;xhfr8/68w6nZPOy7Zdyhlyvrld2BnOMjkf72BUkTytIGURtH/rMNH/rM8YHfqepIwO/SmuHK5lkL&#10;u0eVVGX5STu3DpjB+bAAJ4OeuI/IggeS1I5MrKpWTdyD82Txnqck9ODVxiYtIdBOGUOxJUxkMu7q&#10;d4BGMY5+VscA4we9T+ZMo81ptwbLN5jHduCkZOe3z4wTnPoAMVo0miVZjIwaJcxx+ay4BwODngbc&#10;egAI5xwXO12/mRPumdc7vMy3z+noeM8Yz05Iq7ESjF7bFmORvJgRkUqikxnZwAACRk9BtOM5B4xw&#10;DkuifyAFAVnKkK0EjhznuDkdMdQQOuc521BGYZHdI2kZvmZlLffIDnGDzj7ueTkN3OMyfad7KRK0&#10;gXD7dgCow757ncOo2nrnOCKnmMpR6f1/X9bksFqLeRUgfzD93dyevRgOhP55weq9WB4otqrHjyc+&#10;Wm0sVBI46HJHA5JBOBjg0RPvQzfZ/MXaykyTBgH6ghu/8R9cbucZzI0sssG5r9W2p91pm+fjIODx&#10;z83bGBnBO6n7Rk682oIksirbO8K7ZCu0qwZM8AseOBtByTkc57CkV1MBRZ40ZeS7sF+XP+wckg8g&#10;HB9sUjEWUaMnzBchJFI24XBzxt+7ubDZH3s/Lg1I/lzOFM6s0eTlAOFBzzk5GMMuecBV5wCK1jUJ&#10;f4DWRYSbeNt27BPyopGVz3zkYJOeh44IpsU9ykgneRps5kZpIhlmBHJODwSMDr0x2og8x2VVf98G&#10;wgXDbgDjg5+UDOflDEYHSnPaxqWkktCfKjUrvUgADjDHqMg4+9hff5cbKoHu7MWJEjtEEUbxvtYP&#10;IshEaHohGATuBLk5ycbTnk1Mkn2VY5PLZY2j8qSF1UhwW27RkZOe6+oYg5BNMBW3P2nzTCMbIztC&#10;AEF+w+4p+vOD15ojvJLcLdW5jVli+9NIS2CcHBOQAMYxklu3PBl1CJXl5/1/XoTNvuUaYYMirltz&#10;YK9w5IILE5ViTnl+xyDaghR7hYI7u3WPen7yJl2EMn556lh0yDnOVNV4JJC0hjmkCMTKUVflDKxP&#10;YjdjGckAg9s8mZmuIZVjlWZlN0ZH4LOJABtOCRlx35GenasZVlc55X+ESKOMw4haSVVjLSqwI2Nh&#10;gB7EjoBnBxznLB0Zll3Sy2srRPMrNJGjbt2QeWx/dI5OOW+pEi3MbAWwnlVtrIsCMdihQV2kkDc3&#10;K5G3djoQcKVDzPP/AKSzxssbor722AYbaST8wGWI57bznqKl1TKUnrdf1/XYdbTGF9iuQFUMnUbR&#10;jhzjoBuJGeV2qNxwKsafM0NutusBiSRkhbdHu3ZVX565LAEhcYJAGMHiEGPakciMqhyy+YPmHU5A&#10;IAK4ZWOSOA3QHaJmubaGRlfUIWMMwAk+zKV3AEbSxOSQCBu4+p4NYyqGM/e6f19xJGltdQhZXhij&#10;eKN5DHGW2qFGcsBnjAwCTuI43fxTMJvtLW5Dwzl1dRAx+/g5ADcM4Q7Qec5UrxkFm94LWNTaFisa&#10;RHA2AnG7axwCpRlxliSNpIODTVkjliSOOdVZ5OXjVmJYgoBxjjdkA4ON2GAGAZjUOfV+n9fn1T3+&#10;8lkigubmNZ1MiySbZJNpXe+Ci4wpZUBIIxkEFcjJYlvlpIygJMPOYlZDGokbIChQgJ4XZjA6g4xz&#10;tIl0bmOKMXaiTakke2QjyMABegB6DrnO0BVG0DM0FxFJDHHKsMDS7sCCcxxAfKdudoAUhTnlgCOR&#10;zgV7Ql80f6/r+l6DYI4bm88lDL5km4bmI7nb2JwD8qk7QQRyuCVCwSNbW5lty+ZoFKrudQX3bmJ3&#10;EgtnqzZG1h2OFfGi+WtxKsccbXG4EttYDO5hhVQklEXngEKSSvyVIsiLGIYofkeMmKHz96B2UooD&#10;cHsg788YBWl7QzlJ7P8Aq39f1ck82WaT7LAQ0bbZAwKPIiowAAz90jg9ByzYG7gjhZXVnl5Ycphs&#10;NuTG/OW+bYThdq5Gem0KpAFmlWBL9FJkyzyTEqQAvRSxOMMzK+foRu3F9pfCKKN02srSuWjZSqo2&#10;xmGz+LaSpzggYLrnBJL9oYvTZf1/S/4Zi+dqE16ok3KzqEk3qu5mIwxKnnBchdhBUZUMoAFWLWN4&#10;IYoPL8uFdySBo9xQ8ZUL90NgZJBBDLx1HmQolrDZwwC4UwTRnmHbv2oPmCsw6E85JU4j5yyjFq3V&#10;Y2aEWrwmNts52jbJGI9rngg8ZOc4IBZwRkrWUqhhUl7tl/VtPz/rcGgWcwzvtXazC5bcdySlQQ+5&#10;lOSA3DDq4JChsyNJZIyJbFVY43MVliGUY5BTbleCi8jO3Jk+6NzLJE8/2oWlugErR+ZJHG4GzZuP&#10;zuoXMeVxg9ACRtOMyf2isVl5liVWORMMu1dwkBG942VuFWPjk4ZdwIAXJydQ5pSl8P8AXX/g/Jdi&#10;Pamm2jCzsZHe2bYjXUW1n27jyuSRkq6nAHTIKMww03U9tGtvHHIy7Ysu+XJVTgeYoxksFznkjG0H&#10;klbCSLEJGuInktZJGDNt+6u056FRkxjJKsARySQo3vlvrOENDayQskcrBYRdLGjgAEHZtOVIfaF4&#10;wThkUuRWJnzSctrvf+um/wDw3QpGK5Z2aQNulkR2kjRuYjgJjaQuCCzZJUEE8jLMrW1B7OSMOY1a&#10;R0SILgMAVwcjaFkIwFx94lVIAKgm7cWdrJH5BhWSO5ZJHhdix3F8MchsMcIVG0MGKgkMSKXyLh0i&#10;jM0kUnlF2j84CMq7JwDjBBkLEdchP4sg1XMilUg915fh+X6FWzmIM13BH8rQmNrdYwybd3CcbQcj&#10;GOmVVsHA2mWzlMUU0tjes0jMGkkuEU5yDnaozkDcckhCBJ1+bBZqFlJKBbSacpkbd5P2qbMkZZ/m&#10;2b+m5mBJwcgtjbyTBDerFPDfzPIs8eJ1WSNiv3VwQcvjG4Hdknn/AHhRe6K5faRdtfLR/wCf9b3J&#10;1jW/twWkiY7DL5cqdE6NwuAxXa3IHyklgynJFi0gtJp0s5bdkZZE8k+YWZZCrBl67lHmFgcYGcvg&#10;iqZmtfIZrSbYV2iG13CLawGRIWOMvzwSvG0ZIGFFyO4CJIqXrLCs6uyx3TDGGBVgoOchgrfKCVwD&#10;gsdqmhnUUrWV/wDLb+uz1JIpCYljhiVpJkL/AC7d8mAysEDgH51VSVGNvAAITAhKtcI8Mm5ZGkEl&#10;x9nj2SSSlSFYbA20joeM8lvmOCFnaWaKVIoZmHkofMaEqpVo+DIM7dpyQpJIACkbsbqgV5bpWtrN&#10;1kjkZvnEYJdj3RT8xftwS2PLXK5y06bkxj12/q/9LvqXH+y3N9HBebmMjAiNYERZI1UAuigAcD5Q&#10;qkgGMEEnaTDBcKu5XkVVkh2MyyAxliOXzkbcMATIoPzxlgpbILZr2yCzTyruj3N+8jx+9y7YBTAU&#10;ggtgD5fmYKRwRLA9zHM1tFsUryF8wqRKMhTjazcjYozgsSccndQw5XGO36bf0h0rSadevdXUzRt5&#10;wkhYsI8sAGO4L2P8QGGV0cDOGIXyo491xLbtu5jjkmZpFyQd64bGRjpg4IjAPOCzYN7xmWJFjVdy&#10;ExwHJHDOjMMYGf4QABtOCFDBnSWvJVWZmWOOFobi3Td5hzjeTncg2hSOS4OSJAuGztYjyvr1HMjw&#10;lUmlt4WYSofOkdvKbO1gS67HJD7eQR90kAdJIYpLorbXVy3zQKYfLlk/dqTwc7uCGjztOQWYkYBJ&#10;LjPLPdxXySW48xlZQxdgpUKUG/AXkvgBQu1XAPMmwJKVe2kElqrbo8pEsaSEu2fl+U9SfMJOclSz&#10;DbwtLdEc0tOj79v+G/LXrcS3hEk8c8lqxWFmdoVwSHAI2qSSBzg9dpUJjOCFtafciCKOUDbuVZZ1&#10;jLMZfus6ARn5cNkA8FV+XocGFba1huHeePzv9IRJmtYm4beQvzEBifvkf3fkzuwCZBbWtxIoMkNw&#10;qsTJI0IYyYGTxwW+VS3yKVfeD8xC0nYznKMt7/j6/r+XysrcXnlKv2njzVVtsKOnmAr84JBVs59V&#10;AAIIwzApKk0cZRbZZI9pMKmdlViXK7cdiB2OOC33slhFLCxZbZf3zsi25VLhfNZeRnnBBxkhQpLE&#10;sDg8FfniaS6I3SSSYVWK/MuCoyM4Y4IXkhdp2Bu1Yvcx+a/z+78+3mODSoyowmK/N5kyoWAxypOc&#10;DGNn0LAHkAU4GeRGJZpfOZpGkkfIVnLY+ZsgLnkbMcBs/wB6mRyQM6wR30TRwFnV2wBzuJI+YkhV&#10;ctzg56D+Kn20S7/shiU+W2xW8v52Jb7p3k8bR6nPAzg/MaEv3f6/ry9PkTWswaNZLiMoyMi/Kdqs&#10;gBDLkHnrk9c/N1O0CaCaInaGlXdhflI3so47gghiBnGNxGPm7VYQ8wL26uHXcRNtwvBw5+bH3ckn&#10;cQTjDccKSPHMzXL/ADZbflgdrBSG/wBkntuGFAUnb0IOMolRXNdf1934+qNC3vo0spPMdlzhljXb&#10;+7z8uFbnB+b7wAxySc8lUmhMyWyeTnau5IZAfUbSOQW56HgZPcLigskq4LXH3eHkZvmQnPf5sdQu&#10;4AZbjkhqdFd74/nl3Ku2WQQ/8tA3zE8n5Th8+rZIOAxIjkLceaD5f6/r9fmWIZbfy1+0LGsiqzS+&#10;ZcHYNzKDtO77pwMMRk4GcHJaX7aLiUJcW7IsmI5kRvkSQkfMQB346bjt4PTbUSwNJKvnStChJRvJ&#10;XcIxnaXUHBO3LDkcZXgbhiLZPO8c4EhVirTKI1kVFYgE4/2ipXoFwi/e+ba7GHs4ylq/xenp/Xb5&#10;6Ivy9tGREu2RS0S43eWMlCCeCV43AgcEggccOS/jx5lwqyeYFEbKpy5JXo2CATng5I+YYwSQKouL&#10;pnMUzNJLJGTMxm3uMjaxyck/eJOSu4H2yK8BSe3wtou1iu1k5DsBtLYwQ2Rxxz8xAblgM5R5jN0Y&#10;2/y/z/Xr6mpbambcQ+a22SFldxgH5QFO4ZwMYGPTBBzhjUlrqkFtA8ksca+Wu1mkmZtoGMj+63yk&#10;DnnnB4BFZMd80sfmnVN/WSaSSQFA24ksVJ25DbmAJBAySMkrTDPDFGsoeBYY4/3a7g/y4wcgZHIG&#10;35ckDIBPCnP2MZblU8PHmaf66/16P/PpotYSRIkM822PZGGk+4DjcUAH1C7T0BxyCDWjpd35iLNb&#10;yPjbJ5f3dqMeu0A442sNxwPk4wAtccL1YXUG4hZd2GZWU73zt27eQfkJz1OcZBq7Za3c2XmDb5yq&#10;5LyMwzjcA2SWyV3H73U9cZY45a+Djy+6jR/V7Wt5fp+vzu9Nz0Kx1O3lSSGYKtu0e+SHcRGvcZ5L&#10;Bfug8KcYGM9CXYsPloGmdpFDbm2NnBxjdj+IDGB944JGBu5OHxGsu5Huo/JWTjzpPkjO1mxjdnjC&#10;AdyRgADObUHiW6gQPHaK8kjeXt87BK5yUXIYqMrt5OBkA7uQviywNSMtEeLOPJU9317fjve2/ovU&#10;6ieWNvL+RmVFKx4k5WPH3gGx14JI9PY5j2Pburo+1mmXPyg/KCCSC33ixwMd9xycVm2+uRxROlzG&#10;fNZQGhZhn+IbcZ3FcMVHTJbA9pY9eigmkt3v9rFg21JBJsIU5yGxgfNkEkgZ6dSMPq9TsXRUI3jp&#10;8/6/G35lpZhbzCKKXcrsVCrGGzgllXDAbj94DOSwLZwCwbTs57S4Xzjb3EfPmLEsfmCHsqjd0Y7R&#10;2+baBksWWuZ/tKxsoUngWHbG7pnzAWGM8qecYOcEdm6gkE6VrqJae3s4YYSsN0qqFuGZoWI5Ea42&#10;5yARjvsHfJyrYeTjojpqfV4xd33/AOD5dvw+feeD7xophb/d/ebgVjDk8YJTbghtvIbHysc5+cg+&#10;neFfEaSwQ75PK3SKfsoX/VyZ3Kw45Hyg8MDjj5wgFeG+HvEcBS3mt7z+Hlo5toJLbVRQCTnCt6EA&#10;99vHpnw2nMtyplkjEaR5jRVG4Rk4OxcH5TuJIXapPKk/KK/NOLspp1MJOpNapXRnhqsVUt30PZPD&#10;ngOTxerW02pzsWBLJ9pL4B/jOMYOMZKgHlgcZyW69+x3DqMbTwzNJ5igLJcMWMcgCnBLZ3ZPBwMN&#10;nOCQQOk+FlzbWZW4aYRt5W9vOfzAFPcux6fOApyCRwcYwPYNGvbXUbFT58YVl/eqnzbeDx0A4HA4&#10;HHIAAIP8147Ps1yvFN4aTSPejw7lWZQ/fxu/X+v0PjnxB+ytqeju1zaRfaEeRWKPI21Wzkqx+9gg&#10;gZUr6fOVC1y9z8NPEek3DG5tbp1QFk++Cvz85KnORjsSN7qCfvhftrxDpEEjuZLXAZnEkfA+8Bnj&#10;g8nHzHryBnDGvP8Axf4X0Zp5mW2jaXzvlaOP5w2zjtnsGwDjHQfKoP0GV8eZjKyrJS07Hi4vg/D4&#10;eV6Un83/AJny2PhtK9qr+RH5zja2/O4rnKuP3ZzlTkdCOnRCBR1bwnevK100s3mR4BZs7ZAW+VSN&#10;3y4HzYO7cWPJYAt7f4i0mw/eWsd2o2wsJV+zg9SGCn5uoDsfmGFPGepHKX+hOjrK8UwkWRpCzh4y&#10;CMMzsFP94hiQxwc4A4LfoeV8YYvEVFGaVumj2+Zx1Mpo0Ytb9/6/r8jxS+ElunlM23b+8Ak3BRuG&#10;V+XJzztOANpJ74FQx6hIIt2xZGVt21uQFGQdu3g/dB3MOrdTiu58SaPbAFzG0jxwt81u2UCDI+UZ&#10;HAjDtnkAEhQQpxwt+qT3UsUCK0cLFg6IAueGzkccfxPuPbqMgfrWW4qGLpXsfN1cL7KXvap/1+PX&#10;+mGoi6WLy5ppJCmUa4Z2+TAHPmbeuOAACvU4PGcSWa4mEjWsSxyN95BDuCsOeRx03kYK5IB67AKu&#10;38bSQ+aWX7RvaONpZiwCgfM2c5U4UgjkAswzhjinPALsmLezbVVmzblto3gqDtIUYZuFHXJA6lR9&#10;JhvdiEKMacU31/r0a6dNdPMrySHC4MatvKrLNN5m7juSW+Ud8YDAE/xNjM1R7qSAyzhomjby18yT&#10;fswBH94c4DIBtyBgkAEYFbM0UjRtm+MkzI3kSs25vMVcjLkj5fnPIH3WU5wSBk6hDJbrc3bRukfn&#10;ZjYwt5bgBRySyjlcIW+b5cjkHbXtYSp+8R1YeS5v+H/r8zl9ShLXCosCtI/EMkmzdjoCCV+YEDIO&#10;SenOMMObvYIPKMw2q23Em1TvX5WyVPHJ6euRkkhTnsL+KW3g/eTqyzZUNJGN0j7ceV8xJJ4AOA3C&#10;YJ421z2rqsrrK4kZXYkkqpyrEMvDHLZxnJAHyLx0K/c5XiLSSPqsDU6f1+Jz0kETO0cYhh3SEozR&#10;llyDg4U/eI2qeABxx3BmstOJ8srGzKVfb5UY2KpTaUzz0wDnAXB4J3YMkkas+6e8ib5i7SXFyPnY&#10;EAyZYgENznuQV7MKdFHEu5fMXcsiqysRtXaSwLE+yDjoBnGCTj6SVX3Lo9mVR8tl/n/X9dy22mRQ&#10;p5nlO0nlAqscuRhkAC8n5gM7QSCBuwc9KSO1uYp5CqSMIo9jMfu7STnbxx3APy5B+6MbVuG+iS1M&#10;MMxWFky0hkZEaTcSm7nB67sk5JzhctxJapFdSgzRFYU2PN5e5dnQHA45BHLAA5yQOw4HWnFnBKrU&#10;UXzf1/XYpjT0WJrKOGPc0wRdm5VkAyT1GNoLDDDP8PGQBVO4DMJGaYSbk+YsxYj5Acjn5dp5HIGc&#10;Y5HOwtusirA0ls8kq+UsaphcDOIh6AbcnBwAwYjgCqsttBcztbxrJMI0+aMZEh+8QMY/iJycjB5I&#10;zzjoo4juVTq6u/8AX9f15ZsUKJdefiOPykVbcbdxLYDfMQQG3ZON+c5JJwAKhPlKnkqSkKljtjtc&#10;A42kY6rgZK8cFgScbmLXJVV908rxXE0ZDxqx3xkg5zjIIJ+UnAw3Q5LHLp4YjdEDy1SRQDHC2FJx&#10;1GOuOhGevJyBz2KpzHUqnf8Aq3/DlczBZmvLhbfc0n7+G4hXawJLHOSRg9B3xjJwpxesbplmZy+/&#10;LRiRpo/MEzEZXseTnGzA5cE47VxJ5LrLa3RDRzZjZo0Xy3I446R9R/e428EKM2hcp5qssDKFYHaE&#10;JVEGVCBdgLLkdGAH8IPJYkpXRlU96O39fd/XyNTSnia3VSY+Cip5js2TuBOQwIBwd2ME4TG0rkHo&#10;ort5oN8silGOC0kO/P38KGYb8hcJgMPlOOCCRzdjIlnKqzoyswUMzTDIXPzKd/fO/wCY8nkbSrAn&#10;03xfq/w11fwd4YuvC3w3g0XUodHjj1T7Hq09wsjxSSwNcFJz8jTBBIyjEa7gAF3Yr5nMk41VaLd+&#10;vY8jEUKU6U6kppNWsne8r9tGrrd3a8r2scnJNapdMkiNa/Z5g80sNuGMTbmAUICQcHGcDBwcZ4Jp&#10;TS20kC+f9ojmAAuCJGkVWIA243DcTmQZzhghbk4AkuZGEJee62hY1Vt394j5hnOVwF4xuxj03Zo6&#10;iogIjjO2GSQosk0hYsvyg9WOWAVewOVQ5JAAMOuhyUafvb/1/XTX8HduVKSGC4ZVZt3zMrKVUHLD&#10;A5AIUY5yAM4GBVqyusbohLtVbjMaNJ+7H8RDEgqCAPlDAYJB5YZqirSPFtEpVmwsm1DyOBtb5hn5&#10;SeTnklBjHNi1uFtYfNS4SRipV5egiPys2ODuyPmyR1Xdg7tw7JU7xOicbxt/X9f0jWs71biP7WL6&#10;QbmC7ZJGkbbgkOSW3cZbAzwcZxxTdVmHleVcWzKsblYY3YMYyDkrt6j733tpPytnK7TVGG+lKNYy&#10;XbNIVEcrSMGKHbjOeSMEE5yT8o5yc1ekUPbyTWFq0nmLhl8sxM0YAyR6gnOAc4yPULXNy8sjilT5&#10;Kib/AK+en49DNvbVp3mhtbeRmbBk+zxyGXIbBO8r+7UDAOePwAxmXqyiVd9t5reWzwHds3Fvnbg4&#10;+UK0n3jkAYGNwNabpHNBGroOMNOjsF2nG1ccHBySBnkE7urYbMfbIrMto7HaFmdcFd+4+Ww655UZ&#10;3EYIwOgB9jCyPSw9/u/4bv8A8Pe3VWziInlYQXE0kkcjbVTcrKyucMp68bz3B+b+FiAG+TBECoQ+&#10;XGRGzKwT5c4DAHjaPlHLbeeABgVZkZp2e3u0ZW+cRMJgQ5VQflXOT8u09MAAZ6rUTidpViZ2WRQ5&#10;UJCvKlu2WxwdoxnLZwSMhm9ODPSUn/X/AAP67kOUMiwTv+8ZVUwbcbSGzhuRnOBjBIO09MZqSQYD&#10;SRQyRyFlDIoDMVU4+c8FeRjcMEHA4GKIJ5REt0Zwx3gSKrgBc7Dkgna2cpjPByvJ4NOEJhi2yRGG&#10;Rh2jZTswwIAIBbIBPTHU9cZ0AVjLJiOICR48nMSjcWwRuLDq30UEkLnp8sa/vtqsscis2zap4PC8&#10;ngqQeMD5gQMcYWpbyFJIGin2xs/zqzRkqAWALLuHAY8g8jpgEkZjaS2mLGQrJE0iyyrx8nzAlic/&#10;L/Fnk/w5YjcAKQo7XX9f1/TGrdRKsMkczKwmyjttDBxjaykZ34OGxwc445AqG+mvprv7VHPMzec0&#10;m03D7z7sW4YsRz1GARljnD5hdzH7JIpkKnB3MSZCNxOcEEA9Rk/d+Y5AxTH+Zl2W8gZpW3R4H7vh&#10;lYsSeBjIDAcDhQeNusTeL5f60/r+upDMscKTPMhVdi7drEI6Z3AMSOQDzjB6jcSAQG3vmRh2xIzA&#10;4DL8rcA5GcAlTyOR25wcbSBUaGNLZ4FVgwjfzAxKkqMBsFscryAcnIOOokmtZleNPsDRzMwO35ic&#10;rnkYOCQSy9ABkZIbk7RNVZS1/r+refYSRABK0igLtZ5JsHDAjA3FUyQfu4xyDxyM0iRwy7dOedD5&#10;XLKshDBd/ILKNxYZzt6EHAHViuyVbdobJtpjZWhjeX7/AEGWwQfmC7Rz6kEHgxzQKJpLVH2iORfM&#10;k3YVgRgE9iCqL2G0Bm5I2i+YFZ9f60/z/RA5inEkMFvJ5nRppGLrIdnAIxg4IxxkDnhs5qGMj7HA&#10;oWTdIEM+JG3KFGdwyc4yWbIfPGcglsSlZll8y4Ab5ix+TYyMc7kAP3csANxGTkuRnGVFujQyeWnz&#10;qdkcXDNknGRg/KwKKygEAYwNowaZopKOj8v6/q1it5t1FtuQrDd8zeXIMAhmXOM8jc24qBjOB2JW&#10;co8QE3nfMMMX3YBILjByOoIOckHLADgKC8Eec1yAyqNsjYXOGJ68DBIwzcYO4HONq4hzC12rKIsG&#10;NQ2PvohxiMswG1MBsgcAE8cklj+Pp/XREYt7c28cAVOdqsrSZLx7Qp7nH3QOeRs+VQacsMsDJIln&#10;CpjDhVhGdy5U7k9GbbkcZ25ORkVJH5VvapcSSiFZmY7mKrjj2b52+bAXJ4B5BGabEJrhzGLbG6Nj&#10;IsbBthG0nIKgbguODgN3JIXFXK5nffT+rkczTod6vG/zZa4hhYhAjbjgHDbVzkcADbg5XG1wt2tE&#10;Zv3iLO48yNmQAgbV3L1A4cdB82MDIOKvIdOkt7prv7QtwE/0eaSUJ5APTcMuxLZxuLL91cbgAorS&#10;W1s32iRLYyXMh3K7SbVlVlZgx25LEZP94nIztKhacWJVP+D+Hp5f8DcgEgmnd3uZP3cbSeXvUnyw&#10;MlT/ALIBbPBycehCO3ykrBIG8yTd5flwrgsD83GcEcHaCcHHT5RhyW0hDQtaNNtmPlxqrYG525zu&#10;xx09AwXknim/ZIxbAQ/dkhC7Y1Co8ToRvPHysxVAfvdDgtgimyuaN/QsWsUlrHGy+ZGsluxjVW5T&#10;leA3XhdvOfXoGwbz/Z4wGjlFvI0nzNtPyHjBP4Eg4zjb15bNNYzewi7Zt6TxjN1vwrsTu3YGf4kA&#10;5JwxfjGRU1vIfK32yt80eyTy+/zEk4XGVHpyByMnGTlIjnklfz/r/hn8y8m8pvj3MXkwu5d2wcfN&#10;jPp1ONwG7jrnU01oo/37Wxl2MsjGRTukOG+5kDIOSAxByQh6qKx4o4y0hnht5F3B5Mzb1lGDggYP&#10;zfMo444OBkEDWsrp3dbiF1SZlbEsdwBnoBjgsx2kDbjIJI28iuOt8Jw4v34Nfr8+n9eV2dN9jntb&#10;SO6t3MzTR7dwZmdCw3GPdjKnIyec4HBAOVGtLe+ikihdi25gsqxjDKXZi2eRnAbaAOcsOR0royyW&#10;ohhlzvjZYWnk6KpXaCB90B9uMdck9eDelUtbi5tbRfMkQPZ8AZVMHJCnsWyB0XgBSOa8aclzHyU+&#10;aO71v/X6/czLkt5rqJHkgwkkXmH9yUUDGcDGPlIY5LHcc4BABNc/4gwE3x5cLjdGZiyyRjLELnvg&#10;g42jAOMgYA6O5gtIi9yLGLzLosFebb5sjZKq27dklf73cjA6hqwvEDNMv23NxJDt8pG3bpGk2knO&#10;eO5wMAhQCcbcnqwjsz08FL94v6+X9fnoYpJiu45kdQ67vLfaN0hbao3KpPHBbPY/m1YbC0aQFd8c&#10;m1I2YZYhdyk4PzdD6Z7g5IFm52Za+luW/eTHzCpJ3kZPXgkja3Y54Jxjiq8RgJTyY48ZWRY2UdMl&#10;h8uSBjBxjHfDbcV7ED6Slqr/ANf0v6sKm+CLzlZk8y3ZNr5bEeNpOOvJVlGDnHJ68LZrLdMVUBp+&#10;Vjj4bPBI5J5/DaMjqcfOW7W+myPNNbySrCxG0SFSGG1eMfcAz75IwNuc1a1G6i1GUXbvApjjeQSW&#10;7BISCzHAXjjaeuMDIxkFQ12Oipy8l1/X9f8ADdS8kPh3TVVdTE15esoc6f5Z2JGysQMghiQAwKqy&#10;8kAt8rgW4PEmt3S2MtxqU9qLaMm0is0KxxByCwGwnBPCk9SWHpuGI63ULSSXkKxrcKk0s87bVKnD&#10;LgYyRjAAOMANwcc2ofKibyYVRZtxkkhbcFyw+YkYyqZxnk/KDny+hyqR0OGvKTjZf1pr+Ltr0NJf&#10;PlmkuXiYvcMWmmdSGlchuWJbDnPXnBJz83e7bRlFt1QLHuysbKxZlLknbwM8bj8rEKSDt5Gaq2aQ&#10;ASMSF28qwI2npknbz1AAbqDsIwPlF+G3LQxq0Ubt5pZl8hlDOxwxbp7jcDzwvygV5daXKeHWn3/r&#10;T+kS2w+zPDfWtrM+3au3y90eV+ZFKlxlcA88HIHcgmzAI2K3S6oy4lZ2kDENkluRgLlsFsE8EbQQ&#10;u4CnWvnrqPmJGZGhGZJFY7yWbds2gnJO13O7oewNTxfaLPck7C3jhVX2yRlW3kgbeQAvAUnIKgAA&#10;hhnPk1quh51Spf8AruaekalDY3QmkaOeMyOfLaTywqvHsyGBDFsA4zkn75ALEVaW0iuJlaeVNqgK&#10;SIQywYYAHPYkbSvGcsinhQUbpsV58wsZIZ5HuHK+VuKylRuUAqeWOWZmOcAhs8EtaitncxojsW3C&#10;RmKgbdxcRknaQpCtgE9T8u4hcnwa1X3zyqtZ/DF2/P8AL+n8yC7mTUtPgt5LNUjtWkIidcNLlgwU&#10;hW+Ygu3UjAkYDbnAyLy3ldvtEUk21mLLIshLBiB84AwGwGT0GVBO0tiuggs2urT7OLVdnlxjYJA2&#10;NxIQcEggq5KkEDcQc5d6sa14S0ST4aWPjCz8Si9uWaS11LT/ALGSIZtzOAkhyspdGV1wA+chgNgc&#10;5xxMYySfV2OjBU6uIc3Ts+XV3aTs+13dvXprbXYwj4A1YeAP+Fg2Gq6S9qt81peWLatGt9bMkLSr&#10;JLEvzKjCKTZIuVyhHyklWwmuWi82aS9kh+XO8YVVZSiqPUDG7kEYJKnqymfUbqaOGXTmDQ2Mtx5m&#10;2PADyIknDEfKSN0kY5bZljwPlrOXyDbb7W4Wby5gWgEgCllAU8DPG0hicnOcEHOG9i0ZpNI9KEYy&#10;inb9f+AtkvK2rNK0m824ZVw0KFd2MRqHUfKOVVVI24/UnO/bJ9tW9tZIgIyrsHt4oAI8HlcAktsO&#10;7HIwQeGPTGXDeXETG6mRvMjVZIyTneNvB3Ek9D93BwP4gcg2EllkgjtoHV4ZAojbeWWXDHO3AyeQ&#10;BkD6bQTux9j7wnhZN3S7f5/f6W2dti/fTrPO0lqk0gkkE0Mqs0ZK4BIyD0bHDdOMZJIIT+1XWJZA&#10;FmUKxmVoozn7pwp5GOQOfukEDPAqk8UUaySeUsfku7MW24BVi27IHQjqMB/m/usankVsxrCzTSSf&#10;KUaQbmZVOdoBPYkHjHzNk966IUIo6aOXxkkm7/8ADf5du1yG4vZFPlPcx+YwUMoQBmynEmSM5yoY&#10;4PXHUsxEcNy7QxQRoq+YoB2APhSBuPDFipOCVYc7snB4o821ES2kEzfvPki/efLMu5cn5fVjwOpB&#10;5yM01vssbqk2M8+Y7SfKWQ/eYBgDhc89PlOcZ425YnpfUI7W/rv2/NrbvaSzuo+CzySKkfyxgb9v&#10;A3Mp7cMGLDk7Rz3XS0PSdX8SXH9m6PpsszNDIWht3CsVQMxIZsAKThNuQSCMg5+bLt4lZ/tLOp+6&#10;8cjNkb0YAOSOCcEfMVBIKggZFWreaSCaBraUxi2m3Rktt2/dKkAfxFgW4yCejZrGpTjYzllvNK39&#10;bf52Nq+bw1K9kdMhkim+z7riOaQ7WkV3BAyOEKBWACkgJxjnFWPfFH5U0G3K72Z0y0QUdRv4OOVx&#10;kAYBB+9huTNbwhYpJI/Lbd84TbyzFTgkDnax+7tLJjoAbUW+K58q3VZJVYrb+VIpZcA7SEKnGNpw&#10;OSFBBb+953so2sdX9nxk3Jvf5LTb/hrfea+nyx2dsZgg+WNiZGDvhwcDnBz82TnJyBkhcCtqz1CR&#10;tobzlLHDNJEvzM5K7NzqcYBf5W4JLYYkAjmI57eOeO9M8EYVPMjaZ9rLyMEOxJ6kAE7gDzjIYVqa&#10;fdyH544hG0im3/eN8yLjLNgjhdu7AwMLx94ZHBWw8Nzajh/Z/wDBOgi1SXzG1SO0kADSSfaQqqAx&#10;jIdjtGF+bkqeCCG2AgY1oNSRLhorSOJppMrCtwGO2M5UyjklVfcCQoB6AkkADnIzI020RB47op5B&#10;8ncqbd/ysC4G7cWzggkhiB1re0uaVz9ju77Mnmr5ivIpRE3Nh8MVJK7i3QMGBAbgGvLrU6cUeth4&#10;800/6/rf/gGu9mqXcyQX8caQtthZ3PLgk+ZgAYBCqcICCVLcsEBmdLOdlm83O2ONlWRWVdmNpHyg&#10;7SABlXJQEehJqCfEs0fkRM0kgMYtbqIxneHfKjOVyd/K4O3eCd3zYu28WwzG0mC/aJvKZVmdxcu3&#10;HIGOXUEhieuSTtUY82UuU9JUfdHYulmZY442bcx3RgDG9izclfmIDu390DaMsMCRzNJAm2W1VY5v&#10;uqPk8tWLM38TFSefutnaQcDIUSPaeXEz3dzmGRWWFZJkIXhRlcHCDdhwF/iUNlQWA1pPC+oWVv8A&#10;Y7rSLhdqJKojhJ2wth0kDDorBoiGyQQykA9F55VI9SfZW16eRj3un3VvCz3cbxyTKo85XZRCuHPK&#10;qPvqZMHglWjXAPAMc1tCyuEjkIZdkTtuCpgEgbeCXDEkHJAY7iQQCutYW3meXJpTIyyLH5McMYGX&#10;D7dhC5ULyCudyhcrjJJp00LWpEq+Y0qSNMnnRoGDYAlBAzyAA2SQgGcsdlCr8pnKJgx6dKiW6vdt&#10;HtSOPbHcS7dno/KcHecE+3Y5GfLpXmgx2vmf6sG6eWHHA27hk9f3hAUKwA78YUbmqsTKskcTM9q6&#10;vPHJMOJNzsD87fKCnGCR/eBPU4mta1c6a6vo0UkDb/MimY7WmO0/O+Mc7WP7w/wuoDHgv0UZynsc&#10;FepTpxvJ6C3HheV5CjSvIbdpBMqtIAzH7+D9/aXz1wx35yzHNY+teGrCaz8vNrNIsOWaVm3S4BKo&#10;ATtAxvC5ACgBt2CAMTV/iFPbiOMXcnktGERGmHMS+U+VTIXnhiVJ55BPzCuY1j4m6oqfZvOuArqy&#10;KrL5crgbRyhbkkAfPnJKLzlQB6FPD1pNWZ4lXHYSStZ/8Nf+mdNeacNNE0s1uu3cBJ5eWi+UE4XA&#10;DjoMZwAfQcjNv9bWKS6jspVZF2uxCjEjF92BwQBhmc8jI6gDft42bxNqxlMsc6yYcnzJJMedv7gn&#10;0dSeThipYAcYz7rxJNIy3UwdpGXzYxJcbg+MEkE5JJJDEYBIOd3ZvSp4KpHWTPLr1Pbrkpx0/rp6&#10;fd8jpozDC32mK9SNgWHmzKfMTlQWZScAdc9GVsBSM5CwahoEECxtIV8t1aASRlmj2yblXcF5IZdp&#10;xjgdTtKjj9Q1Fdxs7+6m8yNSLjc0W1ItpBPy4GcbMMFHyrk4B21WudckU+czRyOo8xmLEsuAHVmI&#10;OApbJ29VAGBlgT1RoyZwxy+dT7X9dNba/wBd9e6n1LQfOKpcQlftMjRNbtEwQeWuSOMbSf4SSCQu&#10;RjiqJ1vR7TbLblnkZpYw0fzmH5ThcSEMBtXOQSQDhcAHHE+IPF8Ph3SbrVbxvMhh+byVynlksWBU&#10;Zyp3PgZ6M3cAgcN4Z/ah8FeLvFp0GOKbEO0rcSY+8sfRQSSqlsYBPAVT1JWtPqr3Z6eC4ZzLGYed&#10;ehTlKEFq1t8/PXb/ADPZV8UYKfY3i2q37l1yY1YjAfgNv6bTnJ+8cMQCadx4jdbPy08xmaGQbY5G&#10;wJFj3MNwG5h+8CnBUjL5Hz88NH4+8P3mtt4Vub5ZLiGDy5l52spRApXcqhfkBUn5iQB8zZAa7qGr&#10;7FuLxQscm1nUht5PDEMRgKGGZMH5SMNgnGBpDCxZTympTklUi1dXV9NHs/Trp+rOoPiS6+zi2ikn&#10;l227RxtJAHXlWYbTjIDFY/8AcyvI+YGB9ZmjeRiNyLIxZoWBkwSArMWYH72CNuBkADPGOa/4SG03&#10;sn2mObbnzowyoH/hwpZwJCAcfMc4XZn5qpz+JLTTJvOvJUtlViJ3ZAu7aVyzsy8LlQMAEh3/AIiC&#10;Ts8L2RpTyuUpWUd/L+n6afqdRFrUEK+RbTtvjVnSKRyRy2T9/jA8zoeDtI+ZWYh41SKaZbSNZI5D&#10;ITHIjcgY5fdkPnLAgkMxO4YBODyh8WTXduXtL6bUo5IYmRmj8zc4GAWCnkqGVBgA5kyCp3K7Rrq3&#10;ckcMSG6l2qiPCA7KdwCNGcFmbJwvOHLnOGBL6U8L3Nv7Nnvb+vw/pnWQ6tbmVZA80kkjgLHMdjPy&#10;/deccHpySNpDBuI21SJzJCHkkaSPMzLGF8xQoDZ4yflOTxlnO/GQGrl7jW7hrZvJWSSNmK/uZSob&#10;IAK8Fl2EONql8Ek4z5mRFNrlxFLJ9hnuJG3uG8qMmSTaQQV2nJ2lQAxC7cuCvIQafVYlxy1vX+v6&#10;/rpp0Z1aKOFZLuS3K7lZpGwPMbOMdCSME+p+XpndtDrALyTSfvhId7L5eQ6t/GWQHnALYZmDZIGS&#10;CK5VdXuIYGWznYqrfvADtXzNzBA/J3egzz8i7cfMTBBqkwv43jvPLuLgNtWSbypFfC5xJySc5Bc4&#10;X/Z42q44U6I5bv8A1/w3r2OtbW2YGaYQFWYu0gx5j8DkEgDH8I+6F3ZZe9J/bipFI7T7o2jJaaFT&#10;mJSSC7DcCmAXOcAEyY4DFjzEWsSRXatd708xS8NukuWl3kAbepdemGAIcbvvElBXiu5Rc2ssM8kz&#10;26ny3lkH7oqCOEA42sS+CAR1AwFBr6vEpZbH+v6/rzsdWdevBa3KMslpdGRmW3ZAGyF4ZhtDZKEl&#10;VALjsR8xqK51iJJmeEN88YnWRZI/LHJJYuvGUVedoYHHyhlUg88bu4fbaTunl+aw+zovmBv4TnIA&#10;kK7VG0FvuBS2VAp015eyw/bUhSWRJTJFcMxU+YrFmZlycfMgXtkqQDwUpqlFFLAwi9l/X9d3ptc2&#10;W1iGWRoRes032fcw87ylIKthyT1cfdzjgvhWU42xy6ssbG1v7mPyfOKLtdlIyDtQAFers4bA2jIA&#10;G0/LnCe7SVYrFvKMMz26JIxLZkLELtGPLBLkYBOM9CQu6KeeGRYWgjWNvJaMzJnDZLoEUxkbgdoU&#10;Y+U8khC2DapxLjhYX8vx629PK3fqaTasUmhaRLhV8wM6+WeG8o443MzDGDjkYxn5dql0msXMkMkX&#10;kIsiyKD9wEv1ZdzgtwVGeVBCAHJ6ZMgk+0K0sqySNLjItQQGBIVjycYyFI5IJYA/NkzJequIfkj3&#10;M2yaTYxRgu4rGS/zHO1cggseeNppuCLeHp6O17fp/XqXodVluxLJJdPuVlabZ90GTaTljlcnnDKH&#10;f5CQp4UvutQjlaSGZSEzjZJLs3MVU7WKuoLYydg6lgQ3zHGdbIY91zsSNvJ82OR5AzgNkbs5DKPl&#10;GWJ2sAWDYAFSKYktZpGaFXjmSOTy5Gi8pwxcNnGV2/Iwxgnc3Vs75tYn2NOMtPLbzt2/roTLczKj&#10;X0MMjGPaVMUxLY2hA3zfdIDBeGJXzFBIO7fZWRreZF3eTuYCFZCIyFXoeQFJwrDG4ccAkBS8V7bD&#10;5mhmhSNZfNmgmhO0YQjeSX4wPujGB8vYg1JdXkcPmXk11JJN5cg23B2Rx5AZg4RssQ5+4Bl+N2AM&#10;lMz0nay/P7vvLEUDvYwxacoV4x+4j8tSyZHybXb5gxI4Lfd5J2g7WlaWOS2EltPcIok2fKxyiqAR&#10;tLLn++GOM7gA3y8mlHNaeZ/ZQMUyhvOjjlgHK4CuqYY4DDGMHOc4OcYsSqAyXn2WOSBnZz5aFY06&#10;/Mrjjgqzd+RxkspGXLc55R95X9V59db9e3z1ZYjgeWee1eCLaA7RlchkXcdxDLjkgjOdpxIilskC&#10;tCzWJ70G4u/mjkKw7WUeXtC/wqD2Cj5eAwB5rJs7x5ZY4722WaWR8sq5IRxG7b1DkNG6sARkjA3k&#10;Fd3E0cselxSi0kj+zeYyk26udykO21Q3IPIYjrnAzgjGc43Rz1qcpe71t/Wv6dep2GmtptnbtJKi&#10;yGPf+6ZtwZCCq5+baA2MbSwG04wRgjbtPEfh9s2Vtbfd8xjIz7t6gMw9cAHuASM78qQxPn73CWPm&#10;RbY3hjmQec0aNg7SuQD/AKsbeAc46ndgHD1vbm6s2k1BZGRWZB5mMSMFZQq5JCszYXgYHTO44Hm1&#10;MF7R3bZ5NTL/AGvvOX9PXb9PvPVrTxRo0U32iW4PlBt/lyDem8L90E85yDyAee+089Bo3xX0uLy4&#10;5Y2/dyHZMHBZfLQ/O38JOM8tnALEKSzE+IXOpw+c8khhfy3c7vKGVPyYKklSOqhsgkFiNpzmp18X&#10;3wl860uVaSNmK7GKtIBiQEKCxZiqk9TuJVgcZavNr5HCvozPD4D2GsVv/l+Pme9af8VPCcGnQj7F&#10;evLDKczRqvms3AGTglC2WI+Zvm3ErwCVuv2hfDnlyS6Z4cVvKh8q3LkPvUBc7ss3O12wGGSww55+&#10;Xwl/GN1BFHqLJ5jWcyStcSsdyNjzXIAB3A8Fm3dfvDkCqV5rwMipJdSRsYfKUSM4V2BKkhgCCDgn&#10;sCQGxjmuGPDOH5ryi/vPTj7V7fKy+f8AX9M9c1n9o+3vmbd4aX/SFVZPJkYd227hgDncEwpGFXG4&#10;D5Bj3Hx71IRfZ9L0f998u9pJA+Gzkff3YCjaORuClhkhm3eZy39s9q0TTP5McSrdNNJlFbYWGQf4&#10;fusOQVZ2IIIILPtcrWzJEf3zMzhpGdSNjkbkYA52lWwcZG89P4vQhkOAj9j8WWovlta+vX+u33K3&#10;c7C6+MXijV3W3kf9xIGQzMpztOP48bgWACt1YAY3Y6Y2peO/E8lpPf35aWVI2LLlhGdxxhWblFIf&#10;PPzNnnHGcIeKbmSw/wCJfFHuba8MK7yuwKhZOQMjB3FgeRjnJU1WuNYW6mjg3fLHlZJlXpGW4AHU&#10;87cLuAPzDDHNelRy2hT+GCRUcLLRSjp2/rvtp121R0l9498SQrIP7Rl8tJvLk8l3XvlN2NoCYkVQ&#10;cABSVAAOGztQ8Qa/PcJb3WqTyFIfMjWOWRdhJ2lsDC/MTwx9Rkrggc8b67WFrma5ktY/MEm44VYW&#10;AVFKEKRkELkgKSQfu5BNdrt4nVrd5G+aQqA3zx5JG4bSvG9mX7wIDMAMg56o4KEdkvuOylgVDb+t&#10;Ndf6uvx6JvEN6k08UlwrMIpZJo7ibChwNpVTj5jjgDG3IbB+XarJPFmrS27N9n85Ukcq0LIN5U/O&#10;hUHgKApwBgFlwMjDc+jrK6afdxSP5PyRq0gCxqp2uE3DggYAB2g4IYEY2xXN3I9hJcSW8ayMrT3Q&#10;ecNJkK6kPwSwXurAlsTKeQua+qR7HVTwsNF/X5/1+K2rnWrmNZpEvwFhuNrfZlkWNs+UdzMGU8sB&#10;jJCkxnqWwW3OsRvJI4vdg8yN7d4Y23MQd21Mop68qmfLO8PgEBaw21eSWCOaOXy1k/ezRrMFC7hv&#10;wOcsDh22ngHs3ADUvSjojJLCZvmuSse4yR4LlVB6sFK4BwuANwGA9dEMOkio4OPXp6eW6t5eej+Z&#10;unX7mG5hiOEVZJDG1rMu19zglk+fChi4O4KGG7AKrkCtZ6lA+3SjP5W2QPdyRw/vlOQGA2ggheSF&#10;wN0iq+OcDKtbtppPtE5SQvIfN8u6cmVpN3ys20kjJIG4AtjaN2Saitb+7v42tXbdHJHAs1sIy24E&#10;lgdh2jBeQAAYwAADwGbZUorobRwkUnp6/f8APv10b69tSG72O8GVEe0maESSZlkUcbQOVLZBwVUs&#10;SpYEYIUaksiM13H5yxn94sbIWiZWOW+YltuflCjkh+w2g5DSpMLlWAljDM+yZv8AWfKM5XB2lsFQ&#10;clw2FPKiiS7VY/LtH8xdvyyW7RqF/eAZUH5c5B7DOCflIYlOmmafVdb+n9ev/A7GtbXlpcTbVJhm&#10;WYHf5jyvuwQ5DYwDuXcQMfKvCncxp1ndJZqkiBPJhZJZLeTcyCNvlA4JDEpzyA+D0LbicdL6yubd&#10;mlnmUxyJ8trgIm0BAQTkMAGI4HIY87QCwGMalUiR1VdkkazCZkCkYTbkgkANxuGMkcKBl+zK+r9H&#10;f0/r89fXo9xL4RbFT9y0czubjzuiuhBOCW+ZQGHm8P8AKvO4Fhah1TT3W3+xfvJfliPyOQreYzlW&#10;AI8z5G3jBbaRgN/qwebe5ee3MKxrM0m2KNYSHUHaqsAgGchQCCoxjDgrsAFgXUs8Cxk+YvmM0ilV&#10;ZFI3LtGSOrMwbglyxwG21nKlzGdTBx5U2/x/q6d3pp/n0X9o6fehIkjSRRIY4ZvusfkCjODvABHy&#10;jJKr0jB2YuJp1teXTW8egm3Yu8YiZkXCAlTu2hdjE/KWX5VwwHcHk4tSMaxiCwZo1wxaSPKlhywJ&#10;X0KuTtYtxuB++BNZeJHsoWtxJGu23YRmNvvIVUKrlTjDMNu35Qu7ncCVPNUw9S2hzywk7+5+f46N&#10;anoFp4Mglj2PFbw/d2zKq7UYbsKrhsj9467mBIYEY+UCtqL4aKvkQurSNNL5k0b2qsqlljKgBiSI&#10;8qvTPyrtww5rzsfE3xCm0WuoGeWOXNu8J3eXsGSwTJG5t4UBt3BOQQDtavxQ1uSSSGS93KzH5Y9g&#10;Db4myp3FSQ4LAEgMQ3I+6D588HmEtpJHK8Hi3Lm7K/8AX+e91ttf1EfDDSLt/wCz9Pit1m8x/JKk&#10;CPklCv3mXO15HDLwAFK7fmUaX/CqZntPPFzJHJJI8s9tGHUIATkZLc5+ZiFBVVLdflz5XZfGzxSm&#10;prI7faJ8tKzLgPK4LMgLBxt3b925QWU/dyhKCfT/AI9+LLRIfJSK4kh/cxwyx+S4IXYNgRTt2qp2&#10;qA3ltnHXI8+rluby+GS+Zt9VxT+JX677/ktWr6+qe6PVovBN5Yo3ntcJ+7UzxzTKcrlspw43Dkk4&#10;3H5lKk5UUW+lpdIxuNRtg0kwRT5nyl/kVF5PzEsRyORtBOQfm8ruPjrrEknmTpI1sxMTecRvG3+8&#10;C5AG4EsG2q2HI3dFdpnxou7y9Nxqt4037xRG0MO+JoxjI+Z2LYGQNqg4Y5OCDWH9jZhvK1zCvl+K&#10;kudL+vx6/kerW+nwtA0H224lhuCRJGuFzwzdicqecDdg8ktlqvDZplwkv2iRivmeclsA3mndvXZt&#10;zuICblIIO1zyMmvPdA+KVgYYoL6VdzYa6uvMEe9guJNqkA7CGC5yAQ/clgehj8f6TfrIHvGt8K05&#10;M0aL+7B2Kfukg4dAFHGTxu4J4KmBxUJWlEyp0akdLd/n+H/B2ub5u/s8fmNb/wCr2+SuU8v5XB43&#10;DLKwYA8jerLuKjaazjqF1dQzR2m2TaoljMQXcCAB5YfaDuVhyQVyecgk7s9r+Seea009JFkhmw8c&#10;PlEqduzDnPyk7zhSrHBdhuJBFC48QQSWazuLczC3WSPG1lSNcfOrPzt2qzDlcbeW61rSwr7G3tLy&#10;tGzta/z7/ne/fyNNtQnLSPIisiyeYrWpVV80fu90hyg2ZQYG0krIhxt3VlBY7K1MOp3sQQyf6ZHJ&#10;Cim4jPzBcxhPL4XIX5A24hjuAiaOXVHRvt1vDas3y+e0zY+RRtTcxVgTh0+8gUJIAGXcM5t7Jd3r&#10;SQXMkLmRAFkEJJbeSpBdsoN3mn5Ae5OflIb0KdFndh7crbfbzfT177/NWsgvry5jvna7uNs0N2rX&#10;U00Ah33AAbYiBQRnDljgAblYYJxWLfym6vs2BaNXXereXHmInIKoSONoJk+UA/LjIds1qajqN6ks&#10;mtStcPJcQ4hP2kIyTbTuJkkBw7427iflYqzRvhC2W8djGJZkvI7eOKaQyRQTqNroVC/MJAxcAgjk&#10;7ORkbyB6NGNjayj71unqr9VZdumyvtbq2GDUZZcWsqLJHJukW4tW2ByTgbypzk53AKRuVACMELFD&#10;MlnG4EM0UcjGWSza43MFARlD7cKT9zDL8+OCy8tVBWt47uOJJYdtu26ZWj37Sr7ljVNy5BYquQV/&#10;1h4yMs8wxyJssHKtDCTDPJCWMagbWMXfYeMkDJypwOQ/X7MIStLf529bbd99rpa776l3qplsI9K+&#10;0RXVvbTRozQ2rJG0jKd+MYf5SpfDDe20YRRkCK78RTXME1qJDLDbybFh8zouWOGAIjjIO5gwwoLD&#10;B2rHVN28iFry1tvvR/f8tfLVmXd5ZZACQF2L86jIb+HZtZkwijWNCIZIUHmeRc3fyEL8hOxN+4DC&#10;rvX5iV8sZ2ZJGEdjqkpRt1/z016K776avsXJdSvLMTXFtcKkny/u/spZCyhcBdg5LcNuCq2SV7Lh&#10;l1dww3xmSeRZpB5EzPGylgFHydMfKqqp2nLBOWIcrVVJS1oJdQKLJNHlp2kZ1ZSwGI94KktjYQBy&#10;hc5fO0U5JpWtEt57qZY4445TNCSuYz0IACqpAK4wMcEBsttOigjOO+nTTT5Ltqk1tfs/M0/tN3aS&#10;eZZwbZ5ZFkiSHIVOCqttUDuAzeWnXB7hqZCbU27CC7vYY2ZWkuJIUkYqT82/A7qsbFmyG64bBZ6b&#10;Cx+3S3VxMskrCV7iSWEDccMDFt+95YJO7dlgpwygdHJHeyzRpHGMz27K028kTn7pG85JBBwHbIO4&#10;DZjcXHHQ3pw5Z3va9vTTpr2/LddS9q1xp7TTRWWqQsm8xBVs8R75Dn52YhNxV8ZwTjCgKNojpiW3&#10;guITBJuEkEZUxMzoVZNyo2cEnBkAVg2dvCgbUCtdzSX7P/aIZdqt9puJg7Rrkkj93kYwHyASoQ7j&#10;3K1pIGhWa2uIlt2jdvtAmYqBIRIHLHOWk8sNtD7iiuwYkhpCRR0ctlr/AFf7v6evS6Tzw/bY5Uku&#10;8i3x8q7geQT0yv8AEcEKFYu+epLVrqZ7y0/0i1jkbygIVsVQiTf13Ffk5TcV+8FJZsBsszp447Ut&#10;5u7yd0p2McNG4AdQWKAqRwWOC7ejHa1At9YvrS1l0w/vvOaSKQ95WZMhn/i3YjbnBw3IwQa3hE1i&#10;uSKk/vfz+fr0t1Eku76CZooYI3uArfKtnH+7/hywbG3LOnO7HyqWPeqkvmXPmX8s8h8nawiWFl3s&#10;se1Y8HCqMZUkYzjkbqdJZzho5FjhewaYSQ3XkkeWN6jcnPUkgABxyuMnLVDF9mS4eMwwyzL/AK5J&#10;FOSQAHUF0YuBubKFcAbDgjFb8umh1UkpPT8F+D/rT7mS2yNbTNmyW4T5VlXy1C4GW6K3HzICB8vG&#10;Q2McXrDWoLWwfSoNOVt0SRQ6hazPHJkjHybWG4BSpJK/OzLuxhazprqG1/02KZXmR1Mk8HzBpCm5&#10;t0gcGQklhnBbJZw2cArb2EzMsX2edfLt44k+z5WcDztrKqBQc7ihAycMxAJySFy33N1HlV/6/rb+&#10;kjsdb174aXXg2yj8K+Frq11SOVDqMjX7TxS7oR8xRFDLtwWGHIO4tlWyBxdzeorSSNCXkkzDtaTy&#10;1VNo5JHDEqF2vtBI+fapGSkl/O1u0trd52RqYfKkbbDDzvOQAYxtVE9MK3JI5iZIrCVo4G+zhLhZ&#10;Ld2uB5kh2kDaQwIJy/ybs7lwdwyKUKfJsdUpc2rVvT+r/wBeQ91vHums7q73RrJu8zazKyiQKP3Z&#10;H7wgjZtII3Z3EDcTGl7p7rm6mXc0asZPOMbxSgjcUPQPk/MxIDMqu5GA5XAtzm386OxlY3C2rnJ8&#10;sYwflBXnJ525Tp8xVSW3V/c2okubMqrRqJWhmZxMXVgwJ7HrnA5UEDOAuNkiYrZL/Lt/Xb7wnn3x&#10;yCOGTarh2VtzKrvyrOC3z5CoC2MBd5wSd1QzbHDXV1FH5W5Y23NgsA2WLEHO8/eLAkrtOcA4VHMU&#10;lnMt8POaM/6yaGJ5NzEsMsSNpPQ8kLt4ywzUlqs8jG5jmt4/NkV5LiS4GHG9XLkFhjaSGzyehICl&#10;TRym8Ycv9fr/AF+bGSiKOONYhlroB2eHYh27T8uF5BGF+YADCk5QlwIry5h86S7+1lWO1S8bqpkn&#10;BGRgYZfmVDkAFQeAgyC1EtRD9qkeCN18yOOaORT5UobjI+TJ4LDGMblwABkPvoJ75MSQ+aJQYF+z&#10;5LmRj06MGLMzHjJzuwCACtRRqqdpW/r5f1+hHPJAI1SVoo4ftW6O3kjTHyYx5isVPPOT85LZAHyg&#10;sxL8M2yK18s7c7TcsGWQDJPVw6hCF54ABJX7xpl5diNFjNzdXE0itHP5txmPOIwdjKSXJGV6E/Mg&#10;G4cCM3EUgihgkbcEIWOaRduQmDx0CkIODglnYcY3VXKVGn7uq/r+v6sPmUSSrE0O6NcIbyG1C428&#10;5J4ZnGSGPBOBnO40y1nVwyRN5cMrIsakocERHk9Mlc4C8pu4woZKrpdxWxSCOW3UxZnVt0mUYff2&#10;jAzyW+993L8ZJ3ItuyGSD7VabZI9pjE2NilhkZx6n7xUDOccMwNKJvGm+v8AX9f15zpM2xZjbIzI&#10;nltKy7tigk4wQFzguDnAy+TwoIhKOha2ut5QsP8AloXYc45Y/Mq53jGCN2AFb+Ku7x+Q1vaXcLTo&#10;sckcnzq0m5QSNxIbaBg4PX5sDoCxRCI3EHksGjVghk3AbsLuHoP9lcnnn5cbqUTeNPsW0uoFeNw+&#10;LcFljWOdl3AMWRfxy2SWADKcMAFBju7geUqSX7CGOPy1gWFtsSsFxxy3UKTzuIAyuc7YUKW5a9iW&#10;byZmZ4lWQLvG/wCZtyk/JxnGMAgjJMYYslWS7kjDSNyv7mCOMkt8u4KMqCRt6ZycHAB5o5S40/ev&#10;/X9eZNvZr2aOWzKtPb+TceSqRKMrng5bbliR06c9wQkU7K0Ynj3FW/eLLuZFXJDOATncSG37QDle&#10;GywwyGEpDtCv/CfkhGExz5m4nHQkjcRtB5IGKrtLaFlke3RFWQ/xkn5UQBtzHawyc4AHBwOpAOU2&#10;jRXQtXVzLJ2ba8wjj8tSMkIuSMADIOQcYyWbk7QTE9/NKyXEkassf8CRhduTtP8ACw6Y6ZPGSMls&#10;sa8jWELGGaFiI5FkRY125yCOgYk54wDgAn7zCq1zPEvkNdJtZoY9p8zHTK5HG3IyDjsc89yco1QV&#10;7WJ7nNm8n2ydYZo4sNG1uPMVwT8wUkAhSGBY9AeM/MKZFJ9tVbYxtvLbkfrI+XHzNxlgOBk491JJ&#10;FV1MHkLBFFC0bb3I6t5fQE5I7Y27sY55GckkabcFCLt83HzXHLAcA8Bh8pJ5ySOi9Aaov2d/UWOR&#10;57VowB80arJC3ylsgADJOcghWwcBiMnecKY55Li4jYMfMbzAI/4mK8gH03cKCfcDOcmmXUTSxsyR&#10;bo2c7UYkb8k7sDOc9V6MfvZJAyBVWJldGLM8gZAyFssS2WYnO07jjPUkDk4OK5TojFJXHS3du7qR&#10;iN3VmVnjVuGGcliCD83tgbTjHOWpc+XtuYpP3rbZFXKtht2DneWJwxPUcnn1IjM8bE3ca4MY37Yh&#10;82/ORnPQDjls87c5CgCNUXZHamCJvs7YEAwVHzZ2twfmyQNpyMnsepymnsxzmZjvCyMFYOJMZZFw&#10;HIzknIJILZ7YzwcV7syRQ4ublWfap6scYy3U9CT6ggHd/dU0ss8cga5EEX7uMvIxyuByoJIIwxyF&#10;wc8EkEbqZPKySyN5KtnduVeSuPbnKDGOQBx9ao0jEczZjxcxsPOXG4xncFKAM2FI3ZBGcdMZ4zgw&#10;vFIAzwhfljb5XjO7oeuT1AwepAJHUVLNcNNEzAqrBWZto2/NuOdpyOcscE9A/GB1rSTLBiUIzeTk&#10;MVCnAIJUBjnj5vTBHNBrGI1N0lusS/LHht3HIOegznrng8Dk4wc5RGmRlDlscMqNhcZB4xwT68HH&#10;6UskQRvIJEfy7VZewHyg+44K9OnUjJpkU5tAtzG8ahcfdcKqZBxgnqTzkdec9OaZtFHHKokZcndt&#10;6fIAR7/jkc/qelOW3xtBjP3Rt+XOV55598eoNN/1TGPzWYZLMXPJ655xz1/XNOUsZfMDYLKSF2Zx&#10;wPyH+e4zycxsPt7fYywq2XyNoVjkNyRn8/Y/jmnxWm8b1RMrkZXnOB0HP8v1yaagQbohtZmbP3gN&#10;oP1/r0+XpkZmRZDuR1XcuQGyuR6HnHf9Mj2qXJmUkyVbdHxu3KqhQ0jNnbztJP58fQ+nEiiKST7Y&#10;I0j28bRJjbxx83Ygfy7HrFE8UbeYsjY2sT8w545yMjsMY9uAcVJGQ5Z/PVexEj4I6cj+p7Vm5GMq&#10;RNHFA6+aoPyq27bJ0GeMHjn73/jvBFTLaFd1yn7vzNwj4ywxnvj2HXHTpjNQwmVj9nZTlm/iOdp6&#10;ZxnAOenfPBHIqaKaA4KxqWdjvyo+XIIyOfU5OcDjjjJrPmZEqUlsPitzEebb5t4bGM4x1Oe49+Mc&#10;jr0fEisvkuinCj0IAOTnnrnrxjqeuMVFHtOBGq7lbllYf3un69O/06LFIpP2dn/hAPmDGOmc46c5&#10;HUdQT6Uc1zkqU5O5JtWItHLy0eDuVhwO5BA+b65/PinQqWkX7NHtRnCqy8FweMdOu3PY8nuSKhkf&#10;y1XfMyhgOFzjpwOnc9vTr2NTCYs32hol+bPypmT3I5JOee/YjnvTuzjqU5L5/cPWSD5pZFLKincN&#10;w+9jgDnpjGTgnA4qxszG0agu7MBvZs8EdsfQH6e9VYjGp3ecitIv8XBfHcc9yB1/i5HYmZWinhV2&#10;uflZT95+TjJzj+9ye3qeTyVJnO4O9/6/rcsRQr5v2t4Y/Kj2mOORCxIxlV6A4x6cYIJHXDI4lheV&#10;45mCxjcxXjaMfLkjJyeec/Tb1pu7zGaKMeY2GO/bu3t1/u7d3LELn2xnq6G7jtpkV1ZghO3bIWwT&#10;12YI5+717AZrPmZMoy1/L+v6+4kitTBGswJjaRQyzbdrHjrjj068DG70yG+RukjCLGCxUqu7cSNu&#10;RyOuM5GM5PBoDqrMzN864PzEtkkNjoeByO/QfXM7zpgid5N652sXCkAcDHt9MH04IFS5MzvK/wDX&#10;9f1p1FltZ4Y1ghgkEg+XKsMrt4wvy53cL054BxwQr33yzefBz87FpMfMMg87uBj06ngnByagi8sJ&#10;tZdyyYdVUjAw2OdvI4IAyCRyBjNTFw26SMRsZf8AltGp3AdNoHUAkgE4LHpng0GEk+v9f128h0ca&#10;zrHcwhfMfcJNuf3bbuSB2G3rk8Z5x1DTZRRhY/JKr1VvLLMq7SOgAOCDxkd+vHKRsHXZbsvG1Ywz&#10;ZJxuYrgE5Ocjj279ZonRkYuy7dqxRqrFQOnDc8jjcSOhOeM4BzD5pRuKls88kjbZFjZd6wyK2xN2&#10;cbeV9D2yRuxgjNQrao8wgIVbiYkKu35i+AeRjI6t1OBzz1JlYLcblEOfMfKLG2QrE8DPIHT7vcBe&#10;TgGkM8sxaVdzxyAbfLDYXJOMbR2yeCOM9OeVzC5p2un/AF0/rqRLFBHb5lSZ0dSEc5jRl5DYyMc5&#10;HfC55DZpI1kdjGzyb3UbWVsbl4J+bOCfrlfvZAzlZI3ihVhJH/DhsHlfnAbn1xgHPHJ7kbpsw2sc&#10;g2NnaxdlYbSQzDJIyc54AHUjvzRzESqS/r+v+HKM9pvYtJFKsalmaRoyBz3HygkE8+u0Y56iKaCW&#10;0ffcx7WVizKzNvDgk5yc9wT6k59VFab2io32cxMNkhEh+8H2gdc8Z+V+QRkA+vLpI1g2qqeZ9nVt&#10;zZ25A2jOSAcjpgZ4xgdcuMwjiNktf6/X+upkm1lgjb7yqqkffHTIyPw5/UYOCKcyLcuGhl27QduM&#10;cKT78tlnAByPunjkVdks4Y5JN+0ujldwXqwODhT1bBJ9zt78FZoI/ntvKWRS2Nqtt5xkjdk57E8n&#10;vjA4N8xX1i5noI7eKW4BUFidrLEOmMDn1OQc+mfXNTLPHG8bz/vFXbukaUKQAeCSPud89xjrnGLc&#10;cEh2F1VlkZ5BIyZwMglsAYxz0wP6Uhs41VppGYBo/M8wsG254HAyCOucZ4wfSmpA60Xv/XT+vyM+&#10;AxyrJAU3SbdrJxhQOh5z6dBzgDGcmnR3EsM/kxwjczKWBBJHfuM47gjGPfmrz27xho5YmXCskY3Z&#10;AJDAkEYBGQOmRls+gDWsZUbyN65bhozGzAZUEdMBFIfrj6jlq0Uhe1jIq2pDqqrBhv4dmAFOdwIw&#10;Bxx+BPOO8sWy5tFt2nYHhY2QFiFKkP1+6Puc5GTwOMgPis28hCzeV3kLIuOc4OAM4GfvdAcfgNal&#10;JAnmeYWUszMyncCuPvLkDuD2yGyTkiq9BSlG+j/r+vwHOrRptms28uRQrTSMMBieVyvA7YB6A5yQ&#10;RmP7RM4bzfmWFSUHO0IB0HHBB/8AQuwBNEilkWzRpDIzKu1fmSTI28ALz1JzkE7sYB5MkvnlBc75&#10;NzSDYscWQ2SMYz9A3IIxjoRxPLEn1/r8xZLlVMTWs+1jHujG0qY8gghRk5XIPGe5OD3IWdodsbZO&#10;xfvEKAcAgjjO0bSMew6dTHGNi7hNGvzMvyqepA9+2B6gZPQ4NSyIlwsc0USRM6r5UYkGFwvpy2eB&#10;19ec1m42E+X+v6/r83xbknaC485ZNuVieMLhh8p5xnr04G04OAART+jLcPDukkOY5lUNvbB2jjBH&#10;IC4HQN0Bw1Q/ZpfLZDJ+7xujUTBcrk4ZQcdCMewxxyDUyOpmZp5pNzbsL5RBPy/dBJyOmOeSeDkc&#10;MGUrbr+v68x0ipHt/eiNZJFbqVLsFBKsCB784Gd45OafG9srq0UcG2SLOG3fKwxnHyggcZ46Dngg&#10;MYiXjLSKdpMe39yyKW424zg8fwnB9DjopkSC+LKsVqwRcNF5ylS2RlBxkjO7lsgA4+6Tyc1idLav&#10;8f68ia3Z9z3ySJujKlVMgXzSCMkNkbW5HcMNwxyhpokdSPPkjjfezR4f5iQFIXnkcHA68nngimKQ&#10;WzFchmww85GAXdx+8/3RhWHAGMZyzZD/ALUrRPLEjgTLj5mJVBwMbj0HzYJYkE9xwGlyM7a7EikX&#10;E2FdyPLJVjuQBgpwRweMjg9TjGCaVIHW4NrJEzbVfasUZDA+YQq4yx7kbSDxkDIBzEkgK+Q29Y5I&#10;2DrGrnK7s5zhsfN+hH1LjcXIRVe9/eFg0Ts+AvPA3/eU46HJB28E8CsyeWRYM9uMm4vN8UZ3TCSU&#10;Y2nguOpJx0zkAFRlsDKD7bHZMrwtHIyxhVZjtDB+nKgf3/lUk4bjjgxC8kSNlt9vlENiFm4IB4DE&#10;YA4HBHQem0tUiy2sl4xMguPL/ikPyhXU5J3AcfNuOckDJ6AkyzNx62/pfhuTRzG3ikZIv9ZG23dI&#10;ybSMqDtIwxTZu5wgC9VJGJDKkTrFbPDGq5M0MzqPlBw3JwRnJP0LDkdacEwSRrOc/vNu1lLD7uNw&#10;3cfKPclcZPGPlZ8NzBCwDt/yzGZlwuflBwBkAthQBkZ53NzgrBMqf9d+39bl8TRrtW5EiyrGouNp&#10;3bMuFcYxw2eO5z2GCS63mVEjuUnZUGzZ/wAs8EAnggnec7sBfm4xyx4r2kLBmDfvWDbf3ODtBUnY&#10;uVOM/N0ypAwGPBLojHcRgy3MUR2fvpvMLKqs2c5I+VixPXJAycAZLLY53T/r+tS+10ySNIAzTC3L&#10;PJCy/vCdo3Eg5UHG3g/wDjBCGV2isv3xs02xqqMs7AjryhG75csSvGTkPn5gxXNgkgmhKXvmMOHV&#10;PKIXJx9T8vzDoR04JBFTpLNAjbLKH5VKu0TZ27gSCx/u/KBg8gBR0IFTcxlRa0/4H6/8MaCvdWqK&#10;bqab5laJpGYpwQC4Cup437WJxtGRk7smmNfuiPb3lyNtvMNp2ttLuQDnzAARiNVweQNxYcbRTjkm&#10;lMc7blc3Dea3zx7yxBz0AHIUHBz0IGVJEyTW8O6Ulm8uSNXVsqx5DHHXgnBIHzEgZyTky9DGVPXV&#10;a+Xr/X3luS9tpFaS4utkazLLJtyxjIQYyQMb/wDVqTgY+Y4GQA5dSkAkSKTyt1xiaFZv4t5bb8wG&#10;Np344zu+YBQBWdbXk7y/Z2m3NuG1mc5UFRjb0y3O1Sc9eMYBqd724luvtED7drM23ymVXUq2S2fu&#10;g7SeOMHccFeES6NtLefl5dP+G/F6cU5vClvbwvOrqV3OoZgnlqRlj85Tkr8uN4CjghQXxv8AbW2w&#10;PM83Cx7VVj8+wAKeBksSSwIDCVcMqjIyob4pzsdY/J3RxywtvPJCcB2IyCAAWIwIz93JFi6MkES+&#10;ZPuUfJ8jKysCRkfJufBIRScgnO0HIY0rnPKjaSS+X6+rNB7qU28dnZG4jaSNpGiit2QeUSck4XJU&#10;rsAJGODnIwFkjur1tsFvfM8ckjmUrcJ8yqg2t5h3FtjNG3P3QeAuCBnr5YtpNsO5W5ZQu4CTG7zD&#10;gfK+Nh52gdfmAYB0ThBBI6yCOSZpLcyf6yFMlM454BIU5zx8pAGCM2ZSoxs9O+6/rX/K+5oWt1bp&#10;cQ3WzOxAFjjk2oWh6suG3BdokUMAFUkEA8YmhvNRVWaG78yaNmht/wByY3Rk2HIXaCqhhH8nCqRt&#10;GQ64yjdB0YWgZGw5LGNmKbgjrksCfvDgkZZc8FiCbJvraaNQ9xAi/P8ALJHIxhxhs43Ann5twZsl&#10;PlydwYMp0dm1+F9v66bloyhbeFYQyxlWfyVjB+Vucqz9EKoCcbgxDYJ+6LVo815I223upfs8hMci&#10;oSn3VfqEPzYGdpIOUXIyecezvJnihF1HhjGBJgqpjbcqj5ufQ4yGySByduHQmNCplnVVUeQSqZjd&#10;C/KoBu4JO75iFIO7jKkS7kyoaNf1/X9XNfN2JmQ74pI5CJgit5gkYEB3JbLAbgM5YkOW43qqhtTm&#10;EPZXHkpNH5I3jMbbiioDj5XBABbjBXG1QQKzopbZ40RkhjEKeWpkZ9rNyHHynd1DHCYBLdTlN81z&#10;qX2JxNfXGT8wkkbZtlk3ocExvnOVOSCNoKkHGKOpj7KXNZb/ANbW/pbFy2g1Ix2yx2kkMjEKnLCM&#10;KzOP3fygqcdZDuCqWAIwY6jtYPszLc24WHbCzCZXdWEi+YQinjB+VDyT+8z8wbGxttH58sli4jmY&#10;8uSqIwAwQckqudvmN8xKurOFJKhqdb6hasI8z/aJDGxWTy9xIUbt0gJBJ+TjABIVBk4yK5jOSlrb&#10;9fX7t/x87WI7G1N7DcsyybZl8tYZCqyZ25Vt5dY8MVUg7tp2AABhtcNLvZwjTPt87yjCqLhm4XaY&#10;gXbI4Y4ztG5s4ABLFupSRLE/zifa0ayndGyt857MflAJyQQyuy5VSQiJYWt3buVCw+YhkdivONm4&#10;tj5d2HIBTDHcw2k5FZ8zuZfvO+v37f8AB/H5EltbgXEN3ANpkhCPtRtq7dmTtVWHzFpcNhidxJzu&#10;BaWO30+ILEkMtysj7o2SQKhYEj7p3BeCWOCx2HcQDy0cN0tuYdRtoZP3e3crM7LsbK8ld/QGT5sk&#10;lufmBUEnNmZ2kMTSLLhRDHEWDHop2hsgjYMqQfukDB2O9cxEuaT1v/XT7vOxKljHqdqRAqNslkeW&#10;2hYvhQSgX5zuJyo+XcecYBBUhzpb3k8yyuGaRljjbaQzgl08soU5zx1LMoQKwdSajj2Qu9u141x5&#10;m6M+VJGylSqk4IU71DMQWDdmAbOAXNAluZIbuSBppI1MjtIEkAjxuB6qp3NsJYg4GQCQWMSkTq3a&#10;/p993/XbuBuI0aR7ONlkZg0qtIi/KSoOSRktnIZmJGN+5clwJJFk2NciTy1EZEcixjzcHb8zFCWK&#10;sd2dvCrnBzvVneZcrHBbM65W4+aYkJGcKcgl1AYKxO0jPBPc5Iks1+8ItrhjJGqyhFhG5ssm5HO4&#10;bhwCVY5y5wxXZlKRPnp67/8ADf5Xv2E86OV1ikLSNcSbdqw7d+ARvYDA4GcFcbQ4Bc4IaWS1iKSQ&#10;vFFM3mKZ3kCkSBOqhuoLBcDglsMf3eMBqRO4njdkaNrYu0ksxw6hA2AQS7EOD9z5kLkkhcho5Xl0&#10;4i7vLVvJErS7UVNm3fuKblypAIwvIA6sABik2Le1n8tP607ehYgv2lRZBqCssgLKzrjzYyxBZsgA&#10;H5SOuASW+6opXE1xbfuJGbZb5hByWMX7zgYzuwAzcdfm9SSlpcSPbNcBVWZMhwXd1i+THD4O4ZG0&#10;ctyFAViQGhjukvrSRVnEc7Jna0ayMuVYYbtnJfIXAVWOeMquW2w1R5m7aa/1svy+XQnDhnYXgHne&#10;YVTNySTyMB8AMduc5OCDgg/ws6Fg+1VnGDiKLymhyWOV3KUzhdxweQcuo+XBVmTyC5uw1nGseVZY&#10;JmXzMYyMKGJywK4DIDlcKCSc06S6imZ0j2qrKPnTbvG3jKqN3G4FAfm3AjIAwxVxxw9SWlv+B/Xz&#10;fkNaZI0GrTytFGmJJvmK7Ag+Vc4ygPz8Hcx/h3bcmQfa5v8AUxSqZV+6G3b2/iGCoJXBTsoxn2Kh&#10;VbeYYumg2MyxSW85DNlmY4OSWLBkAbq27JJGDTcNJOPKNvGzcHz8L+83Z4WQ9TvHzYGNw5yciLms&#10;MPzbff5dP667W2CT53ZZ48xj/VuuFESkbvmGAONw+bP8QPy9BJ5oaTykZFXb+63QhRuEgyuADzyP&#10;lBBHUAcKscMsXnxwxeVuj3fZ5lU4K7scsxwGyWHzbQA4JOOaluJJlEkkdiE+0I+zzDwSQxKE8jBB&#10;PXGNu3JyFdOUTSVCWyX5f1/T7D0ci3lVGlkhZWXy+WUSEZXsNzbT0XbjcMEBuWxSRRSrFFJu8vbt&#10;aPllGckBkG5RlTjkDaTjIw1IhSKDCzMxbfGWYgkSbxtTB3HJborZJXJwck0jPukNpHIh+VcL9oLB&#10;9vIA7BfmzuPGTjJwKjcydL+v6/rvvckm8iG3WG4tlc+YqQ4hLb8AbNuBkkfLnJ9RkZOJLkW/32Ft&#10;9nB3KWUtKAVxt5OTtPyYIBzgjBGBT+1xrJlpn2s4Z3kG5jhAeQOg+Zj1PA78Uo3QJDFE3yyR8Nbs&#10;X3cBiCFOTg9PXBzubBqoxZjUpyVk/wCu/wA/v9O1oTCN/wDR4Y7fyQGxDJlW+QnBOegCN6gYGT1y&#10;1DNEFuII2tlkOcRsysjDeAB3GAVGTwp4JwxNUmvLNv8Aj4f5mbMkkhK+YQGDcAnjcOqhmzjGNwWp&#10;luo45SxZg0nzRxNgspHHHBzjHy5JX5ty5Gc1ytHPKMo9P6/rXUsXEMpC3XmP5jeYFMhcqnzFdoGA&#10;3IyvVvm3hRnYDJCzCXZYWdw+2M7o41OQAu3cflIQE8EEnrnHTNWCVI5o3eVCoRd6s2MqCTkEEbwA&#10;4A6dRnIBxGHXyy6WixebF+8jj+fPBOSMEKQpb7xHGVyTwIlG5HLfR/1/X/B6miLgIY490jeR5hZY&#10;FDOgO3JHQ8A5fgAlui/LmxDdSRz7pZ5mi3q8iwth5D1d1I/iBwQ20hRtByKzmdTtaWdo/Jbe0m5S&#10;6jcewwRgEjeQABwecknnukzQW6lPm3fvE52klXwGU9s88nJUKDuO7H2N9DGVJT0/rfv879zU/tO5&#10;ez8h72NlRhu++Y2yx6LuwMbj02jaechxmxcX8sks0bq0cilHVdpVyWAK7s4xgEtu78gbd3GLHeOq&#10;reWwZRu8pNu7PyqGyBnceWC8HozL6GnJIlqN0VzvZNx81mLCTbnjjGQFGSed3y9CVVo9gjGVBf18&#10;r3+7/K1ja/tMMfMa5ZPmctu/iA/EGN+ckf8AoGciaTVby2doDbMs8eWhi/eAZXgxqqsOOM5VgWzx&#10;kfdwTewiX7WkyxqJN0bQsvKqOCQT84GEUZHYqeXAp1vtkCxSZQxtEN0Db9rFzncy7j1A6ktgZwfm&#10;rN4WPUzeH0u/6/rr+mh3nhfxRJGxhhnlGQN4hkG4DkhDz3wCF2gtggEhtp9S8BeNbKyeGUX/ADGi&#10;sVD7ZASCzbgAFzhUIDcnCnJHI+d9Pv4oWQ/aV+U74/uthdo54yuThR0GOAD0re0/xE9q3nCCWMec&#10;uI2hZg0g2o2SMbuA2Qo4JYAbQc/M55w9TzCjKCdrozlH6u7xhd9Omv6/8A+tvD/x70azEQi1JlY7&#10;Qy7DgRlNxAJOckMg9CAfk+6B6x8IPjbpUtvHcapdworOwlkDMyFSc7ARkZCtkbdx57jGfgaLxdsW&#10;OGe+MjLEWV96EbdqkuwjJCMucfKpBwxK5Jxu+DPije6Q9u730tvIVQ+ZHMUHAG7aEYPg4z8uDgED&#10;YYya/G888IcLiMG1Rb5u+j7+Rpg87zKhiFUqxTXlf8Ndfw7H6Tah4jsLyCOQXQK+Xv8AlKhc5I3c&#10;Z4yhzz06kAEnmfE0EF1BJJPBmbBLHCg5H1A5wAB0wVHXpXy7o/7SviNoluFJaJ9iKiucIQGGG3cY&#10;yxUZOMJnqSzepeG/jhDq2mfZ9alELSRqPs8keG2HDbgrHpt3A4B5zzhSB+KYzgjNsjtKUbpO2n9X&#10;PpafEGX5hJxjdPzT/N/5j/GOkyRCaGOExxzIGK7PkyW7nsAFxnAZmzg8EVwviFX08sZ7so3kqGkV&#10;SzLgqpJ9ONuScAlDjAbI7+88T28k+BOrBv7rPwpbBJypOMIu0dxnBbvg3loZ5hONw3qzsixuxb5W&#10;OTgAqMLkryxJYCvVyytUw8k6kdv6/Q4sRTjVdonmmswtqCSWiGHDO/kw+YvyYA3kbzwemd2ANrc8&#10;fLymp+HJJ1/tC1tfMk81X8xZWGw7lkRgdo3KoEeOR6jCsK9U1PTIVlYIi+YcSlpgoKKAuANgGec/&#10;u9vOSAVcknmb7R9OsLZMDzN1qQyM27yycE442g7D0yQSccbsN+yZLm0pUoumrXsfP4jL5R1e6e60&#10;PMTYanbTq43cNhWg3ehwJCTjgBuo5C/L0qquyZcxL5j+dG21ZSVVSG2jKL/D8y9icMQBj5e61Hw0&#10;b1o2Nx5mFxMq7V3BVC7B97PcjPGEY42nNYt/pG22by51lSSQfMrFk5ByDz6gDlgw5JGCNv32EzKn&#10;Uil1PFq0asbu2nr2+X5/8A5OS0KqxiiDRyOFh3bUUsAxySB1JLD5duCRkEswNG9iVpY/tNk5CyRx&#10;N5WVZiWDYQMh5wSCE67m6bttdHPd30dpJapczSxrMrY84bVUnA+UE5yd24nGWIK54ziarZ/IxmRN&#10;qoAjSL5qooKjaSASPx4BJ5GRj6HCVb1EUny1Ff8Ap6dv6+ZzN6JoZfMlhK7WYxzeZ6qMNngKuCTz&#10;94kYC4+XF1KOO1uVHnSBoyUW33ZAI6D7u/IUEBTg54yOAeku7eSAGRrZYWZUHlhXGV5PAPQbipOO&#10;uCR1BbA1BFktGiNxH5Eka/dYny9oAAXJGVxweq/INxTjd9rganvKx72Endrt/Xr/AFtY5ye1EtqW&#10;CgW+1DtePblB2LP8u7a33sYBYngdY5IxbzbJbZyzf6yOJCC4OMDHUZPG3ttGAcnN2azmaRZYLWOR&#10;l4Z413bv4TjCgFclcnHIXgZJNZradPHEsSFdy3G1nkhO0MD8p4AwRkYwRgFcZJZT9ZRlc+ipyjLd&#10;ksV6kL+fEnluyhWmZtoYMdxCHn7wxnPocdQq3Ip5N3J8yT+JWXq2W7YLFQ3tyFByMHGXBcwhSGtz&#10;CVBLHYCvB6AAkkFWJHGTtAGPmBmtwqYW1eQhVYqq/ffGOAxYqM5wPUsAN3IPRKlFlVKcTcW4tR5c&#10;+5tqxtLHtblo/MOACcdmPA3jIB4GBTrqY3cpjbY6suGjZlOQCcYBO3aWwM4Awp6YBFOymisSZVTc&#10;sDLIqzKW3YxlSmATyB1wV3HI3AAWJ1+zMVc27eVIftRWT5HClSSDnndt5ZT0OOCADyuHIzzpU+Wf&#10;9ev9eZXuIpBExz8vmSBeN42nJOMkbwM9QcMWJ6A5bcJbtMbeGDayjZH5nyJ0BBycceh6ngg9hYnh&#10;iRkBkj2pIQWAOQMbSp45wdwyflAbtxUbKYUklmXZNuLP8u1i2OvIBHABOSeCTgjldITLjLZlVHXU&#10;ZlcSSMz5bcVLOY923pyAQGOQDzggEfMWmASF3C6fIr7cNJGpklAwMq2Rhup+YcjgcfepJ7WGTfDc&#10;BnAkHlyRsyiUF/v9TjIzj/e5JxTUiJcM8HmtG2GEbL8wOCAOx+8cBSDuUgEEiujmNfdls/6/rv8A&#10;8A0bIJbS7onZZFumAwpXYSigLnHXA25PDBwD1UrrQrC9vtgswGkwZFZVyJApDKQueS5OOecKQGKj&#10;djh2W7jUStJ5cjLJIpPA53HccgEIBjaOdxwvIrQT7VMkiLKFVW8tQUCksUBzh2Pzbd/zLwQu4Y4B&#10;83FR5jzsRHms7/1/WxamuwvmSowMsm51j84kmMDcF6Yk4ydzArxx97NUb2S1G6C2iVS0Z2ec3mny&#10;y3yds4BXdjPzZUjdggWrjzRGrxD5pFUW0cBB2fPu9Ceu0DIIUlcgkg1VmcOWguLpm3gMsm4naWYK&#10;o6ZDN1OcsVICk98aMOVmNFJO6/r+v8xsyNLHuRJFtss6HzCd5DSEv8o4K8huox6D7qofOlfabhmG&#10;THIXVtjYbqc4JzyFzgAnG3IFQSuJJVynnSGPDho+rEtjYWGBhsHgbQ5K4UOKlVv7RVvKmTyRkZ2g&#10;K3zYVstyQADtx8xUg4PJPXY2aaWv9f8AD/iWC9gI0NncTbIWZF8pxhXBBIUrjaRtzkEjnOFGSbE9&#10;6bZFvW/5Zs7tJMxVQ3GCwGckfKc5+YHhetVLcPAYfPVDuVSitIu0gjaQSnGMsRwy4HCjI5VCIZB5&#10;M6/cwsyMANxZcuSGVQRuXJztA+YEk5GEomLhFv8Ar8/6/AkkjluJktW3GZVZtu0NIqgZG5CSysSC&#10;fcKPQbqV+sc37+dnWH5T5kjb8v3OVUHBP8AywH4bbEjI5jaA70LMkjF1Kfe3DlRxxjocAf3TyK7x&#10;m5ClIoxH1mSOH5lG4gtjqWHbHQddwJNdmHfKaU/daf8AW/69P+CZ1yZYwsBCMjZZFgAPzLu+fOB3&#10;bAI4PGCSN1QOkcsDPAyszkZjLYJ3DKoWZR16jgc7h0U1oSxyNGxeJV8xtkkaSbmbLHptyuM/LkKx&#10;GV9TituVySZAvys8klwu3fluf4Tt7tjBOHXAPAr04SPQhPt/X9f8EYHXz/N+xQrJ5fMZcN5SlSFO&#10;f4jgnKkYPT+I0qwWskautlIFZhIHZD84A5ZQRz1xxk+vY0rwTK6iKXcyvl22kOwDkZAGCQNvJUna&#10;oxuGDuu/27fQWD6bd3dw8PmMsPmzFUjA4aRMZwpfd02qSWBAztGt11CUpacv5vb+tk+hWgguBd7J&#10;45t0eIpFWQJlgoU8nvjIHfAbIVc4jkcLHIfs88irIrSMIwRt+UfKEzkgZZeMAfdJwSZEjPkG2uYI&#10;0+6E8yQBFG0cgAZAPynOQAzAFVBagyTxRi4jklQRv8kz7mZWB3ENt5P3hnHPUY9JjIV3f7v6/r8d&#10;CnPHhIxG4MefMRgyP94hdwOAMBgvYDKkkjBxH9jS4kaKW5jjHmFVRvlBGcAjsw4BPCjIIwO1qaKB&#10;IViW0VTGdyqwbAIA+UckONwX3DAdVI2xzxLsbdOY2VRuBZmOcE7VBGf4unA4YjBHPRF6G8ZbWIfP&#10;Fw8kZiaR1ZWO2RTk7QGGME/eJGcknHQ8AxzxRxrJaeftiJBJhjGHj3Z43AknaVzjgkqMHippfPci&#10;SecSKu7y25cJJnhR26FfmO7OOS3BoZUR/MmPnbWX5kUlRgMeAScjkjbwzYBySGrRM0jJdP6t6kq2&#10;di2h/wBpJrluJluGRrZrlt6rgZmXdkFMlgVyXJBJyDzSia0jtvsoLPb/ACG3bzMIu7aMAklSC4PI&#10;4GRkj5ttiP7ebRbVbh8oyxfvA5A+6AXwGG5u2BkHPQ064WSOQtP5kLeZt+XbGWGVxjJOQVIz7K2c&#10;DDKItzWiX5vXz/r7rMrOkty8yZl/eeWMIrZVV4+ZjyvVAC2c9sgqwZDDc3MgiXMkMqu8bKoBCkBU&#10;BIUHaVJAUBeAQcAYEj2kLqTIimZlVVCwhQu775xtOOM9eOWyOGUQvCJHd5Fmk27pFU7W+ZvlIKZz&#10;hsnDE57kr946IuNun9aW/wAvxC2a1aBWIX93CJCs2PLCEYAX5sLu2lTnGVHBYciQLGJx50dwX25m&#10;imTdmPceVAHUvnOepyQQCMV5VaKDyhdtIscmxY1jYk8beN2Cdx6sAHA6gABUkcQRs1vbXSxs0gDF&#10;sbI8FegZRnaUz1BwUC5+VapMpx5no/z0I47VCqrHukkmjaeNo1dRKNv+s+6euVUZYZb6hacLWSH7&#10;RLHJ5e2ZstNH5gPLEZbIzgFiduefcAVIsSyzMkdrCpmkDbbhg0ju+MsV9N2Dgen3RtNQMgkXyrdf&#10;LTYkhiXJx8u0bFOSy5IzkHIG3qc07lc13v8A1+X9dNiXzobefYlrujXzX+ylQrN8uMfKAO+3POOm&#10;euI9jxCaNo4wr4MqiFFYsWU4cEHa24fLu4PyY3bSHtPavEvmvFJC25dxCplwrAZY4GDjPJCAEtwA&#10;SAGwikg+zyXEO1jiRY43GPmPyqW5zjLZPyjLbjj5aXtEiVUjo/Tz21IyVeMQ3MH2hShWFd7xF1C4&#10;AUkEEAs3Q8rxkgFhDaSIyKLZfMdWXZJCAxyAWUKFXAbJyAxOBuAPORYuLaDabtvMSRJgqoqmNnIx&#10;8zBzgq2ccr1YE/KWFNudO+1FRJdTRxeaY13ApjIxyr5Zg2C2GIAXq2CCK5+YIyp21/r+vlf7hzwR&#10;KnkNdwowULCrv0YEhscjd90cDoVwN2WNXILiG4dWLxeUtxCqx7lYLJnG8tkjPJ4UED3I4oOu+3+0&#10;x3u9XZd5e4MaFgxJGZMMDv7lQMICcdavCe7sXVrmVVmEkrQunRvkwPnAGScfxccn5SPu5ykZ1Nre&#10;v6f077b9Wa95dOblZWsVs5Fh8u6+yqwj35IJG4sM8jcuW+ZQ/BZtrrL7bDcI7WZ8yNi4abd1zjzG&#10;Pue5Y8tu5CkVnPOZbkgrj9yqQ7f3cix7cY45U7uq8Y24IAG2rtmLP7UGdbZBtVyjA5KldoZdxzs4&#10;BJ7Z+9yQOWrJcrPOrc3Ld9df+Bv/AMNsdJa3GLeQWl1tRpQiytGu3KngHnBYKDzux90kqACbiRon&#10;mywwqu1lHmKvzscfxN2+6QCejZzu5qn4ZuY0hh/tD7sarukEb/Lg/wAQHRDyNowDlQvGKtRvJPJF&#10;bQBG8xzGrLMrmI5BYjbxvwSMnA2qNuBxXgVH7x85WVqjj+P9enyKOr4VZpSN3mSESZYsBgISQSQM&#10;FFXGAVx8xxtBGbqtuLu1ZHtvL8xfLaSRiA/zMxYrnGWC7iAcHcTk8g6WorFJDJDDcNGu7bGtuWVV&#10;ypfKjA3fMWYbThihABXCnImuraaBr144+I1PmMRhcZGB8nBxjjucbRjOezCyVjuwvNyprpb/AIH/&#10;AAxiSXF2Zlmtz5kzcqLdmZzyDlSNvHQnHzYU54U1VtDZS3phubcvHu8iNPtBVSx+XBOCeRjKdG4X&#10;GTViZobgSJM+1JF4/cc7sYIIzggAsNuD93aCSQDVuVcRsLWd3Eefm8s5ZcE7QC46r1UDoDnO/j26&#10;ctD6SjLl0X9f1t3Itxd2hg8u3yyCJv4wGbAY8Ha2xSu7GM7RxlgJbiZLSCVY1WIptD+a3JKt1XIz&#10;97Hc8YzktTZVeOSFp45J5NqhY45hmJs5y+eg4BwxGQc84cmeaOaGRLK1kaRVZQAlv8yfMSCASW2g&#10;8hjnqOnONebsdTnGVk/6t/XXvoJbhTcRl4xtw/kxxvsOxTt2gE+nBAxyDg/KM27OICVbZhthkUL5&#10;cmIxIA3oOQOT1yCTnkjFVBG00UkkUJZdrnfCinAAIUjBwTjaCFwMAdN3OlcWunwzJZ6Rfs8e5Bav&#10;JCpDRuBgvk4GOG2gAA8ZbAAxqy0OPENbf1p/w6/PTpqabOqeXdXCNFNuWWVriQMqD5lLc4GBnI6D&#10;OBkE4rUtY4JIsXdvEOUDeYMJEqlN2VHT5Y5AQSvX2xWPphcgvBaSNK1xuVpPlYbVHrywI+YcZP3R&#10;twDW5YwvNAtypt5Q0aEEDcWBxhRkgbgccKQQE9M14OLqcrPncVaMr7f1+XrubXhfXH0EXF9JBa3P&#10;mW7w/wClRRXEcSkowKb/APVS7o0IZdrcMFwGK023WSK4jSCzMTfPJHCqbJAoPI27dpbb1XkEgjaF&#10;b5iztJJZ8Wyxsu7PmMpQLGVOMlySAeThlJwpOG4qSKxSSIQErG6qQ8as3l4BwSQV+Q4JH3sfdbOM&#10;keJWq30PGqVYy0f3dr+RZtCLuzjMNj9wA5jQzM2Ae2N2AucYY/LnI542YLQTjy3QlQ3mMBIv7yJm&#10;j4ySc4fau4DkqvGEIqpoqrEixWcgTzIZBdLPIP3i5JwCQVIBXcGBz94rjoNjSoLq5WW4uHX92VSU&#10;RqqJ5uU4LAsMfNksT1G0bSwFeHipOMrnmVJc1Sy6X66/1puQTaa6u7CFVZRl2yuUkYDLggnrnnBC&#10;noclQRj6rbRSttDIrRwEh2txiNCPmcgdVOASpHBB5yAB1ljb29xBK/2iONlt2lWTDSbcty+zd2OO&#10;DkEYJJGQMPXI4diuQy7tsccMeCXwxwxLblI+ckEjBJPYHHLRrfvDSlLll+X69/8Aga38+NucSXC3&#10;TaebqIL5MUcrFdoO1toYFSDsI55CqrEhj0yZ5op3hUt9oXajsrLhmLJuwCDtC4GexzgeudjxBCiE&#10;oCywx/6uRduCgCHHckZwCfu4B6fMKwdRSVJiBPNN90tI2dxyp2DcRg5ZccA4OQMYBH1uEfPTPqMD&#10;GM4r00/D/Pyd+t7DopQgQRxr+8x+8abO3GcDl/lYAbechQGBDc1cluPMmmu2R42aNhJ5ygsGHZsg&#10;NnmPryODwfu56SXMaNIEXHkyHlmKjO4E8DLZAxg8gN91sgjoJJPCuo6NpqaPoix3XlzQXpW8WRJD&#10;ujMUxwo8okGTIzwBkAEsT0uOp7VOjGXvO2nf+mUprQT267ovMjVMR7FDFgMnk/d28E9wVbAB4Yy2&#10;84udyb0UeYzydTwp3kscYwTzyxJ2jGeTVWJreWBZZoVVsqGZsbSpy2Sq/KpwSRjOPlHQ5adLhYt8&#10;rxNtjkYzLIMMAV7DO7HQZ4ZcEkqdu2juo0VGyv8A1/wfvFuQ8s5S4geSTBXdJGF5xkrnBKtwMDG7&#10;K8c80RrFbmOcSEYZWhbcEMqBsBAo4fYUBbay4BBxjAqSOCKNl0+3u/nh2rDKrO23nAUNgL8u5V6b&#10;eF7DcZIoYCWa4lAt5GAO5dx5AKlgpycDceMMAAQWYhajmOpxglb+vl+a/q1XbBbiOFSzbmkULcOW&#10;HATK89iWAI4yO5zV6C3L3cZa3mWSTO5WiJZgVGGJChRkZ+YcfKw9hXhcrLGiLth2oZBHIsZJKjoo&#10;yDjjCr32cMPu2ooInsxLciSSNW2zbGbPmED5vmDbgflwEOCCPdayqPQxlGK0/rX+vvsTQRobSO9S&#10;JAJJMw3CqfmbG3AYNt6jjJ55OBkYvJbTSJ5U5klVzC6xtJzIPLC5OVB3EBs7lB9cbcPFYrMt0YfO&#10;SLzmQ+ZnyyCAC3bOQAM5OSu7kDJEtrGPsyyTR7VMijy5NqhV2qAN2eoIA/vAqegJx58pWYSqefp8&#10;/wDhvwexYsUa1WF47W4WZZMyYU7I+irhfvYGeBjJ3c4BIOxptnM/mJbWE021R5itHJKGAbcdwUKd&#10;pC8MMHB652hadpayW8f2HyPLuG2NGg2x5OJDjr65BXC7PlBIJG3QsLS3uEVv3ZMOfmlcM4POEAyR&#10;jbhsKOAcNzxXn4iqOMY7317+XS/l/wAMW4LaCCSSO8eNri5eZ5FlYGNTvGGwCN7Mu0nsrDPBGU3d&#10;EEHluL2GO3mkjVW3XHltDJ0VtrdB82AeM4OMZK1m26G3iUSzx+Y21IVaPYrn7xDNgfMACpO7HJ5B&#10;YCtTR7q0tpluxNBHbRso8xZguUHKsDvwzBtxJI2nG75OM+LiqvunTRnyuz/r+v66m5YtPZQFUIkt&#10;9xeFVkXyTLnccMpVd/3TkKCRuIK4Aq55g8yS2NpLtjjOzDfOYwrsAefu7lO30xhtpway9MvbVZv+&#10;JlafaJUUxHzR5fmnaE2nKg4HzhgdvDAkDGDem1pLQNbW0EO6KTdGwm+V3HzA7j2OzHIUncV65FeL&#10;KTZ3RrU1e7RehimNtFdwyLb7pf3k0iKxlVizAZ+XBGRlFOVWQZAwSeu8S/EnxR4j8OaP4T8S6uLq&#10;z02xW3tPM+Z1tgYyqMwYKFjIjVFx8qhsHbktwreNU0qWR/7QWRoztaSCNl+5yAAEwzHqMc5ByCNy&#10;nO1X4o+HTEEsJWkeWRo7cRtldwDqyn5CDzwdxOfvhiMk5eyqVZK0QeZSo05KM7KSs9bX66/cdLea&#10;/pejwfvZ5Znj2JAq2+HiZCAMHfnGSOhUqflG0bTXG618aL7Sf+PXSrb9zIr5WRSjPzh87tmOi8L0&#10;HGMELgal8atBbdLFYzNM8pk2yLuZ9yhgm4klmxg7+cMoblevA+LvHltq0gt47WGFm3QRu0O1NpJ6&#10;knux2/N90HPyt970sJltWpL95HQ+XzDOK9rYea+6/wDXf0Oo1L4+a/eedcWNnaJHD5ZmNwuQrDuT&#10;0V9pCgAggAA5JyvMeJfin4i1ANFdXFxIZIg0ybmyZCSxlAwOmT84/vLzyVrl5tRUsXELp82VmkZS&#10;yp37EEK2eQSQCM5wBVH7dC+1ltzCiyOVVVdhy3KqFJAGWHzbgMjOCeK+noYGjRS5Yo8bmxVfWpNv&#10;5/5P+vz1LvX7qSJrS4u0bDZkVvlwSSGwoz1CLjGfQb9ozRGqwzqxM5bMYj3pcjzQArDlt3GF3Ng9&#10;RkcVVmuUeRgY5JW8xlk84jLsTlgwUqeCOeMZC445qnNIs8YDXcixyRpzGqhm+chd4HJBIOVO3J3j&#10;KcEd0KNzWnhoJaK39eX9fM0BPvnCNaKw8t90asFkl3DCsxIxg4GDyDwBnODWklE8Lvatugk3jzmU&#10;lG+TO/0bGOWJYKQx/ixVC8lukEdtFuZWkkAaHY4wQWb7+Ap++BtbqMHJDAxf2pJNLImyGQzOArfd&#10;YSKQWX75O7IwFbHOWA2byOmNE64Yfqv61/p+ie5otqSiRriKXc0kvmRSQRFdxBO0oOclxgjAJ5UD&#10;J+Wuf1H4keH9K1yPw3Le7opLYzW/2blWmUgjbjdlSAjdwTjngsK3jTVbxfC95La6pC3mWysd0WIi&#10;5jc5w3IJwBzkg4JwCFX508A2XjDxJ48kv/tiqsDmaaSSMMuep49+pGecd6Tp8uvY+x4e4ZwuZYWv&#10;iMRPljTX4206dNv+HPpzxDrtlHpE1zrDwxxrHuV5pmVVZ1wF3fKcswGMYBBYnkOa8e+FPw40ea91&#10;LxBpisLiG6lS3uoPuq3zbSuF+7jnnAAXkjdiul+Ilxa+Jfhhd2+iXMm2GMg7VGPMUcuWzyG+YbuF&#10;6Lt+UY8/+E/xPj8N+G10vTbCa91O4uBFHC1uGEuT04+YEN05O7C/LgEUbxbPYyPLcdDI8R9Vb5nK&#10;MXHZKK1u/J3d+lvLUo6ND8Rx8X5rOw1SRbiKTMj+XnKBhgYC5IyRwBjOCa97E19bRLP5jNHkFzHG&#10;6xOqj7ysrDIx8xw20+XkswGR4hHYeJNN+Myal9mmIvMzZjjMwAJBOSAN446jg/XOPTNQ+JmnaF4z&#10;tfC95d2zW7BppriGbO3B3AK4Ynqdu773y565A2jKMbeiOniinWx9egqMYytSu+VLZLXXy6L7in8Y&#10;Pihf+C9L+2WF7A83nfPa+YJFRi3z7emNzBiSdwIKHowB8/bxlq/xN8LrLrKpEpmKRLCx3bS2dx5A&#10;PzO3UHAO0Ada6b9o/QotT8FW0jRr5v2lmh2xbd7OfmUEABs4zuHXPQDbnwvRfHOueF5/7JhSTckj&#10;FY2yMHGORx7fl6U/eqR0Pf4VynD4jJY16EEqyk9Xvppv/W73PSNG1L4i+F/F9v4V8M65NeQr89xE&#10;WIMfOH6DIPHUc4HTjFexLeT6pp0dvqttHHiEfaPPTDSP8qtx1yEAUDO75s8nlfnHwzrXi3TdVm8U&#10;32orFdSL5iyXR/1nHTnqSPw/OvQvgf8AFHWfEV1dLrazPHbbpTcLtygGTsXLL8pJJKqQfTHOXGXK&#10;zn4oyPESorFRUH7NLmaVm29+lmepT3kiT+YXjMkeUaSGTblmZhu2hFChdz8nAyTz/CFMFxFbtmTh&#10;f3TJChCQYLIMLuPvnnJJYd2Bs7VUyLLczfaI0fzoljRnCnJJG1Qw3OAu47hnJPdaFuoI7dYXCD5c&#10;FWRVdJArcdzkYcfNtyrDcdwJroPzXm091f1/Wv8AwCsY5pBCkEOWZVmHk8JgbBkA4IDHOSPu72Jw&#10;DT3NpaW4ha2a1ikbymtWKRtI6rxyijkfMDk7R5ozgAkyXFxp9u6w3dvDGsbH7SY1aQOzMWLkHoMF&#10;s5yuXYAMFO18UdxaxMJYQsK+dFI0cbKkS5b5drZ3Jh8HIySp3Z4egHL3dV6efz27f8OVruOZtxjs&#10;JIoWV/K8ycNHGwZhkbsDKncoYEHJRu+C9ovtCkrbyTJhl7Zl5z5W0IWyBG4IyAQFyAcsz45oofJm&#10;d40ZZhHIY5A2IlA4LJlUU89CPu7k+YFWGvbbes88EM0ccLRSPMquzNtU7iSflXduwepIIYAhVUC8&#10;ui/r1vr5fl2pywwiJZIVh23CZPlzhxnzG6quDn58dQec4+6Bantbh0iFxp3mXG2QO3necZcK24Jk&#10;cgYGQxY8L1PBkhEVv+4vLFpl8zJm2HnlQfuA8AEqV/hKtkKy7KdbpOsqXMiK2FjdoY2RmfO4sUGS&#10;MsGK7cMMdD8wzLCVSW/9P8fvv9w3zDEv9mz3DC7ZG8x44T5qq7+UY2CkknLNlQMsWQ5wKhMUJ8yQ&#10;y7m8sGSPy2xMDgkkyZAzlT054GAc5tQtctDHAXuZG85Ea4hMmd2SgIUY384IwvIYZyQwDpU1CWTF&#10;vPaxx7A0ayLtV27OGkO4MSrHCkqCnTOSTmM+blk9f8vy+7b5FcWF2JJLSSZo9/lBbXcwEqDK4I3F&#10;iRtwFw/3fl3YOZrURebDcixZRt2tICITIqsvzK23cABjGCdmACcgGpJIZXCSSQy+Uikxwwp8sTNn&#10;k7mfazM2euSWA+UDFSHTIriSRpHZpLe4SO6jmX55Du3s33cELnaAqvjeucqFynImVS+7/rb/AC+f&#10;UatqkUk1wSfMl3Itwti0apkqcY38BDt4ztwQc5DinuCsudSEtw0m1laGYjgjn5Sp2huCCw6AbSQu&#10;DIIYru/nRdoaNl3SNIAzhjyWYDbgNuzuG0FjyQQKlQrEZLlrCNZGkl8wArIRsfKxueRnI+7nfiJc&#10;YL5fKTOeU5ddfuXRP8vl00I0MMs8d5LbvuhPnJ5l4u5t8mGJ2qx3HDrgDkjBVgCACS+87beST/aE&#10;Vrht1uWXaOWcY4OxixIOPmZecqczGR1g+yErJLMPJhht35xhegLbVztLFgD94jADqaYt55kTSG4m&#10;3SKpkeGNXDtJtIVB82HKFkAI65BYd56EfFsv6/HS9/08pZJpYWkgvNseLrFw014Wj+Y7WBGMgH5g&#10;zk9flHY025tY3LW+oXXmG5uXd5LiFYmeNexZzkEsHHzZP3SSMEmO61Ca0nke8dbcxuwuPKvDgBd+&#10;8qfmLEDq4LMPlABKsGq3LtJI6fbIyLhsFmbcC29QAoydxGRg8/eDBscoLUcKctGtPPf/AD230ev4&#10;mgUlV3luoY5FUophaFFYYh3AlMFhxjCKMhFAzuVtzpDNOjWiv5ksuxPMjDbiqxuM5LOc71GGBAIy&#10;VBJIGPLqE97GheK3T94o2WrLiBXIP3CMkbs7i5PLEkHgl0l/dSSN9kijjjaZTIrKoEPDZRtyqcEL&#10;k5XDDGSRuDP2bNPq9Ty/q1v+G/4DNCa9sJLgznazMryZW14VHJ3SbU4C/u2XHmZI5GBuy6S7Md3/&#10;AGpGvlzM/lv5k0is67vugsqMPmkKuVO3DFsFuTkySm2kYM8yyRMfKZmj8xgA58w7sFSy+WCxXaCS&#10;x6sKkkgt4kjuZ1WP7QxWGOVSipGqE7o3ycZZgqlsEvtU/wAQIoD+rwVlf+t3t9/9a6UepW8nmMsC&#10;lYpI1ZWcPkhBk56JJgjCjbwCuMKQY7jVLaNS1+jRt5MbrLIy7A+3IAGHA/dgFVUjcAqDA+9ltNua&#10;OOKQxR+SqtM0RZQC25OpyoBKt8xHC5IwRlZJjDblLWKRIZI9rSLCu5/u43hg23acrgDlsjlVKrXs&#10;y44WPN6/8Dr+mr2+WrJcoJ5yYlmygiWNeGlRlUeUhKgLnPB+UbVKjH3Fb/a9xdWcd0JpRbsu65WR&#10;Sd2V2Bh833CAASwyuGXeQoC5MM9qGtxdweXuVyY2tw6M3RmwQX3FtmAAAAoYZ+U01pLee3CyrHHt&#10;b94bSEuzDG1VHVXCjngs7LnhgM1DplLCx0v+V/L9Omzt0NFdRdo1s7O02+UsirsQ71VAW52qTwwK&#10;b9yg7XwMZAWQ251KZcI/+kkQouyOWYyN85XIJLsf4iAAVddoBKpQP2l52LId+xSqvsySANpU53tu&#10;2KeGYnkAHaCHNIry/u5lkR7gLJ5UaqcMuNuxU352EgbeQPXJCnLyj9jFPTqv6189ul+m+k7XzzI8&#10;cVpDM9uxMbRN+5GMls4+6jOAQSV4B5ODIsC66vkG1DyTbYSZ41ugoXcdnCIBk7iGx12kLjOGMEaR&#10;SRrHdXKxiZmEWZC24n7gCldpXJx8x4KZJUbgTzoLiQpCtxJuxteSQrjLhCjLtOyRlAAPAJIIAAAF&#10;xTNVTh/L+n4/5al6e5vlaOURSOgm2xN5Z8vaMB0G1cMSfMGDwdxUAncRn38sMdwLe9UyeYZJHG4u&#10;xmwoIztGG5IJPA53YxgF1GxHms0iGVW27mUMY1yAzq3yqMo4OcHpwAAaWR1eTdp8858sfPb+ad0K&#10;/JtTO3lSrJlcBSN3TaoGsS6cIxat5+X/AA2v49mxn2sy+Sty03nK5Bk8krMCCQuzAOCGyenViGZc&#10;nfHHqM1xHHBp8q/LGBCI22qsahlPzY/dqMyHJLDJyxHzF5DLcxRraswDKxDYX5mIZsyEYyMjHcDJ&#10;Ujqdw7M8wuJUPk28I3QqQ4VcO23JyG5BUAFW+XCnJY1RrFR7f5fcQveXbH/RlvJ9zKCiszM4zneM&#10;Z6bVxyQNuScYJkWNYrZo7MiMfZU8zyWVUaEENnqV+8Q4xtb5+Vbk0pCRxjbFHC8KtJIsmGJbsFYM&#10;FJACgLk44PLAUy4jeWWTyBDtkkyo25VF6ElgxwwfMZY8/vS3cYCvd2Wn/Aa+T7qw2S21HyfNNyvK&#10;+ZKzQeYArgHfsBIUnLgcDOMEL90RLCIpZbh5IfLt4d8tuQxVZEyPlU/MPmk2jJwSzHDd5f3DPI9p&#10;HsDbmKwQlRg7uNgwWIByBwQDuOQPlWWW4mEgin8yPyfMWSK4Qsjt0ctzzhcF9gx0G0jADSPNs7a/&#10;L+v07dzFwIvtJjiFvvJxC5CAqw4LY+UeY2TjAIOVAJ3VC8iHEn2phGsm62lVg0hAXnDLjA3K+0hT&#10;lgfl3FmqW5GmTpMhSECOSN1hVdrRAEsQ29gT90YCkHB5I4DQyyMN/mLJL5gjyZJPL6Sf6xs5JJJw&#10;ANpUHcqsATQEPTX9Hb8bff06Wkllu5HuJb6VZvKYSSRqQwKyAYAKkHkMcsp5IA6bnouQLQmHTrKa&#10;MpIREs0fHmqQqgnaG3AscnCk+YMc8AubpLWRori786NWZreZVZQp4ycrwSOQQWJUk4x1Kxx27SLB&#10;Y2HlrG237PMV8z5icYZ8HBOBlhn5VBUnJYKXwptafcv+Hv3Wm19m4ppWjsyYlZIIwrBo1bcwVg/G&#10;fm3AHP8AEMMDjnl13PHMGLQsx8xo920r5cY52ljn+HHA4O457gteSVLaK1jdRGiqI5Cvl5wzHJxh&#10;8D5RycAAkDLHDWkNvK0cAMLNGjMy7gVj67kOc8H73RsbiQCrGg0UVf5/5b9f+CEl5HFvgP8Ao7Tq&#10;q/6tuWTBwAys20kowDHGAP8AdqTzIpJliYKVhV41McxYooZWJ6jO5SoyGwM9Sekbtby2xjCq2yMk&#10;RyZy3VOQCNoDNnacjjLhw3zMm1O3ut0sMPyKjNGPOeRY8BvL6klgrE5PI3YHCkVOlw5ebRJ+b8/z&#10;26a/i0Tz3JafyZJ23PKyuPM/e7mPzIM/xHgHP3SUJxgFmSXcRSBDZSKohfL7tow4bhDjhcknoQzD&#10;GfmBCIzRReX8se1SqlnVXQYBMmOrDb1bgdSMNgOJO8ssghsWXy8P5jXGVI2ZLt6HywQFGM8jGTsp&#10;2CMY2228/l+vn+o6K6aCNpwkbSK4SRhMFIAAOVI+6FK7fQDHQGnCSOB/IlkW3ktpF2o2NiNtOSWJ&#10;baV5Ixkgc87SxhOoMbfdEvy7tvlbRuYKpwQxy2OAeTgFsDopEkTGyeSRHmkNrHGBHcMCpwcDBI3Y&#10;Ax2GxTk56UmW4W2/rVL08trdmTNNc25W7WZnmi/e+ZbzbiYyu4NkjaDuycgsV5O3CrTolnR5pYZm&#10;kaO3DSbCMjByfukrHgDbt+9gMCpBqD7N/o0gmEit8zs0Uh3MgTcx2sTsJ+UhtvYDHysKlTyroxxX&#10;1ioWRv3UTW/lhc/xKHYqM/7JJDZDZCgPnImUY8r/ABf4/d933pF601Erb3CJOrBrldu5TI+4YCyL&#10;GMY75428qpLE4rasPEMqLGYbeSU9WeC83LEGb51Mmz5VxtZWI5xghvlI58wXs829i1rJJGRJ5eWQ&#10;pgxq5ZskuQBwcBiBg/MAdKw1KdNMmmsoZo45ZFlZV3NsADMG+VgNxZR83UOh6ZIPLVUTgqU48t0u&#10;3XbZdP66K19ehguvEWo2Nrb3OmNdi4/0eKRkaTMit8wCEAnkrgDIYqVxuUldKefVJXMsWnhlVvMX&#10;y5IwAqoDvBBXcgboMeWreWCQN2cbT9QXzYbcQRhlkBNrygfKhSsaRAuuSu0A84AK/wCrkJuQ+KbK&#10;8tbiKy0jzo2VTumiaVSwK/I2QCXZQ5LZzmRjuI2+X504+9ojnjGpKSa219Fd+T3tb5p7bGpI2p5K&#10;z2MzTKqxw3EV048lUfCjaBlQGZ4+MEMx2gkHNGS3163t4tNZ2t5o8JZsYXDxyjBymRuB3bcbWYFX&#10;yFQMFZlv4osY2m0zE0wWQPJ5MbIwZkYqqBNu5cyvuJxuIUhlXaKsW/iG3ukXTrAtDDG7bVjjIWdg&#10;zbZMEhWIUnARAM7QT85BhRkuhrTpVYSvJab3tpto9b206W67LVlA/bik11NqUbGa3a5eNYxEEVh8&#10;gBY7VAK5CAchFBwwVUha2vN6/apYJ18vHmRwxo0C8kZyxGN5Vdr8HhBgnLdBPqkc95NDqE0igN8j&#10;SJkIxdfnUBgAijPzRk4Amw3Ck09Qu5rh2u4y6yeViS185IxMwQ8gSbdzcqQu3cN44kAydqfNfY35&#10;lyr8/wArOy+W3RMy7jTLo2zXN3cxy27MiCe3WKMAEBA7rlmyWZgFU/xYAGWokjtHEkM9wlvIrM22&#10;4k8ou4faVwQWO05csWZSC4GOdstxI0zLcKf9Jj8xfL+1JvYNvIVQvJOCDhiFwFG47kBdPcRm8aaK&#10;CFmVhHDcLs2ydCducMT/AHmUg8McxkgN1HPDnT1fXpZaK3y+atvotGypD5UyZtGnZvJ8y3kEKSSx&#10;Rn5S6ozD5i/DEFN52AAbjgLabcWzX8KtHbrNGDCsuWSPcEEa7kDBhtDbhtxnCjdlltTS2tqsOuSO&#10;bdGj27ZslpGA/wBYmYhxgMP4VCsMBM5WvPB5c140uoxQyLaA3TDyo2b90++NQ445IXAQspJVgowG&#10;Drt129b90mvXz6PZK7IbgWuxrYWMbyxsFk8tvJXefmLbSMIdu0YGDhVKsMMQ6Kyu0bb9gj82FHKx&#10;tb7i/wB0gtt4Pz53bs9MN84OZVSxh1CSaJHaO0j8z97KArhxnKyFcYAIbaMDzV+Ukg0x4NPsUa2j&#10;McsxtwoVbfy4yROQWJPykAICd2VJY9B/rNLChzbLy7/8MlbXtro7p2hst2YbyXSo7oLGiRW8Uiso&#10;QfOxOC4zwwTHIyx5YE1JKiy28Mswafy2Mtnd7weVO9mGArEjapzgGTftOGUYmX+zbW4/eT25MVxG&#10;8jNcbQIY1wWAXPzbip27mOEKgqMmlnklkgmW0ubVI1jhigN1IDhAoOcxnZ5mQ52hxuJ+6CrZk39z&#10;muvv/wAtf0XW+91Wt7SFQLmK1k8uzRR5scWFDgh4wSNoyAAwGRklTvVQwQsrYC1VNPmMu7bEimIK&#10;S6yI2cK2G2LsVgMNwHwVUMJIoI7a5+03b2qsGOyJ/wB1hWhUhtzhdp+XPOF+6AFyhqvKFW+gmZVV&#10;5GmC7YBI8IUFWQqcMpXIDBzsAZto64BqpLm0667dtfX7v0HWUsdhei4glkkjik2uq7l+WPaWlC8e&#10;WFLHcCfk8wqSQJDVW+t5Zp7e21aFvtDW8Inh+ztuVDnkBhgM2TjBBz8wBYZM7xW91HFaW6OqSnbF&#10;C8fm+Zg5kc/Kwz0QMowd5TbjLVBOmo2WnSXUkhVBzGs0y7ZSoZd6guQXAxzwSSnytvJq46HVT+G6&#10;3/r+n6dijF5sQbT5bCBPtCSYvI2aNYt+G3gnduAVcZBCkDJPDMRv7Taaa7GFVFWVo9pVeJGKnCZ/&#10;etv3BgAVBJGco5dKstj+8ZU3xszLbLH5qqyxsm7AYMu0l2BySrBm6gqadtJJFcpO1usu5vLWFpl8&#10;tDwyyE9chSQQSNjHB4BQ9cZXidFGPvNr+tfw26afrMZ5fO2NBMY12PHC7yAbQrZRicYCxhuOg4JK&#10;ruBoyTWi2KxyuZIeQ0sk3mKEIJAAKjH3eP7xP3WyDVponkZWtUt0jmjido7yNQr7wzhSQgB+42Ms&#10;APLcE52hq4vzcyxvHbtu8qMRyNKSVbbkqdvQsQu5jydmAVCyCqij0I0+b5W62/r+txRPPDMJt91J&#10;NJKrDzo3Z0PDhgNzb2bBwQPlJBJ6MqS3S4kiiKsbgTMJfmZpV+UEluA+WVo1JwDgYyxbdXldpplS&#10;MRyWu5RHa+WQZPmWTjLA5beMqD03DgBKY77oRNFfQyNGsnlzLFvMwJJYtu6cKxBCggrng8tXKV7L&#10;Zv8Artf+vv1ZLelZbjAkURzSSD93CP8AVq20LjnBz8obABK4AyM1JLdSx8vbFnWPdCZI2jj8xY2k&#10;OA3IIJQnLE5G48dI0YWN+yPbKu0SRqY280DjbvZo229MA4JXhgckfLWtjaxLNLZXMkcK4aWRlZQi&#10;7TtBJOeu7CnJYDBAytUolqP9f1/TLbPHcRP5UcKt5aosZk3CHAkYsV5JGCSFL4UjDNtBxVljaAKb&#10;tI8JceZNHvIWbdtBAGeCVKkHkgDIGMsZLmGKaOZYfKjRUPlqZ4v3cgJIXeecjaVC/dJZecgNVeVZ&#10;Fl8xd+2RmjPlsIwkhBypIGS/Udg5257gUa09df6+/wDr1HmS9iz5srJtLJuZuCM4yjgdQACMEqSD&#10;tz0C3N3dNqPkozXUm5XZYpHdH+VACjcnOPusc5BU5yBmInzCLt5MR3AZFbYzMY2wnTBIyRgKRjdn&#10;YMDNQ3o+z20wuJVmXAErRw43Elj8pUHJxuCneVcENzsqoxNo6v8Ar+tPzEmuQ8ZDDc0boLeO0nEe&#10;xgxOemADwQwyWO3DcEh1wrhWE9nJtYKZmjUiMOZRsHRuMBcEjAz33KBFDeyWkcayxbWEokaXDBWP&#10;dSrHLEFOgAwQQQeBULXQhsUM0EhSFwivIq4Ocl0bJ4x+9yo9VJ7ltEkdEafM/wCv6/XqMiEEDiJn&#10;8uODib92TtycMnUkFjjnG7g8AZFGZY7RriNzGIxsjkjjJTdv656vxg55IUDcTuAp0LJBEsLEMhUq&#10;rR7eJAQNw7YOVG49TtORlSYxHdZleW7hiOS00KxsuzGPugjC7dwVevJG3I4pnVGncPMvXRX+8yMw&#10;yzBZFAALAMwC57lWBO3aOCTVeXcts0iNtj24MgjYqN5GQc8cMNnHTBwueTKsFtNEZH2iWIsvyxkE&#10;qAx4LLtI7YzkFewJNRXHkxGSYCRfLk2bmUNtbksOvIxjkgZzjng0zaNNLQJPlHkraPvl2na0OGEh&#10;YOCQFJZcdByR05PKtdop/mkbcssDFmaHbhccKvAUEAYCqSCpYfLjNRMLWBvs8krRQ+biTYpZmyNr&#10;AHGWGfmwV4I5OTkvltZIZGtrwSZM212ZSxcZCZ5ALgDkDsOeRkANFFBm9vjI5dmbIa6jjzuD9yT0&#10;yckZOTnqASMNuLlbs/abieRmjVGkuIe+GBJ3E8cEEDDEZ60l7JGsMjyFpHXcd25ZUAJyOxBG75iQ&#10;McLwCSArh7i4MSSbo4zvkW42xhVJLD5c8DqNpbO8gZ9VYvRakVw00P72SFIwZJH+aQEIPm3Kd3JP&#10;IGAOMcYyMKpjhd5WEjL5zLIo2qvy5ypO0hnIbnnpuBGDinJi2RpGn37fm/eW4GVH3lyAOc8DGeR1&#10;ABqvNFEtjJchlkjTaFG3mQsWbbw+ei87TuywxwSadh7jprySVvtE140jRSFfOjlDKrHcS3zY3ZIJ&#10;BO0AgnrVeObbK1ysrbuG2wrgAn7pGf8AaJIHOAvGe7pmjhZ99wFjVPMt2kaMsjZDZyM5yMA4Bzk4&#10;ztwUlniht1MzrJhmSRS5AXlc7SDyfbO4A+u0AKjFEUIZG4s1Eanagk3MychhjJwM/ewBg5x1Jp13&#10;dFpnXYeCSz/IGOFQockAkYbJDc9C3TIbMbadYxu3KzAOqqq8kZ5/2umT0xwMkcsmuJZS0Qlk84u7&#10;sWjUqPvbgCMAD5unIzjoCRTRpFdwuB9lMy3drHblVGF3n5MKMICevbBGT8vfg0s0eFjEdtng7g0Z&#10;LqoVW6jGMD+EnK8Z4OAheYwSTQTbm8tgqx/MwBXgAnAyMDphgduOgBZJIDcfZRLHIwj4ZcZxt+u3&#10;GC2SOPvc4IpGkSOZ5YwryGSNmmJ+ZMYIIxwTngKABg7igHVc06VS0il51/djch3D5VJxkbcHGE2n&#10;jORyF4FRxrBLKttlFVmxudiNvykgfNn0T0OO3TMcvmBVkhtZMRMVXy4TtRc9Bz7E56nHVs5qtDTl&#10;Hfup23R26hm3Rn958wJxgEADOQSMcjtg4xUbxsIRJK7KqsdrZXk8EbeOBv6+hbHByadaF4BGoh80&#10;hVDMRtV1ztPzEjk/99ctzgHB5flqLmKXzGXIkjZhl+R16464zhcr0PNSUiJ4JPJV2hZF2qJGUA7j&#10;kkjkHLBfQ/KPYGoAyKd0ibt3PysFbnsQck49sHPqDUxigmGLdVk9ZGUDePXnp1AwPfjoajRdg+zB&#10;/mm+eOQnlecnA5HPb2HHqQuxxkc5jZN77VZvl3D044/Xn0pd4SR41I2sf+WijsTgnPP9e1Qkbj5X&#10;3lXAPXHT3NKjbfmjJ6gNtyMDAz6D/PfOTjyHTYsrKys3nbfT5mHOfp/Xjjv0MhZt2I9jMx3KyLkj&#10;PJx6HA7c1WR1YD5du1sYUnucjH+HXj8A8O3l+WhYKfutjnjjr2/DuCPWs3EktI5DFXyvG4NwSh/L&#10;nue3Aqf7S0x3YZ2ZsvwAeo29+3ToOvBx0pNHeSKpaP8A1fVzgBfY9uvb1981KGkd1lUbR/ASoJ6c&#10;cYHUjHSs5RJ0LBuBGzR72XDBgu77vI9fbPWpxcrEplKMc/MNzdMdfpg5xnOe/TFVYS8cnlRnHZVj&#10;Uc8jr+nrx+Ip1u37xUbdhgrHy15znrn8Oo5A6YFYyiUXHutgISReXP3WwF59e4/ljp0NOedIVZVZ&#10;sbRu+UAggDI7euOAM49OlUTSAhpYA3zbmdcNhsE4+br/ACGM9KcswWHzPNZtzDcxkYDcB8xIzzzu&#10;/XpmlymEqdy0sgScSRPwq7cqVLBQc549enXHuBToZnDB9m7b0aORck9e/wDDkfz6k1SVkmXDux+X&#10;A5BC9OR37Y759R3nWddrDe25lA8tRndjs2Dx1PQDOOnajY5pYdFzzBGCrMzP0XaB8/PGOc9OePpj&#10;kClgu452MjXO1pCf4SVIP16jngd8fjVC3cKGELttb5S+Ww3Q4yevUe46AHg1O900WWMX31wkjKuV&#10;U8jkj0Htx6dKRjPC9EW4bgxlZE2/KFMbA7dp4P8AD6Z7nHHfinC5WJCkcasu7G7HTnjjPHvnH5VW&#10;jOyVYDPHG3mfvM/dO7+A/wAsE/XHNIgEP76GJio5VmAXJAGcdeMHHPB4z6VJzywpc8yZjlZVZmXB&#10;DR8n5fUjuQc9Rx1Galgu5HiZjJCsm1drI33mJDYO0Y7A5GO/PaqWwRF0DHd5is2UGFO0EAkjqRxg&#10;DJOenUyIWJeKeJd3mdFc7l5HXgHOR9fxNBzywy/rf/hv67F2I+eSGypzhgwyVQEZOcE557H8zxS8&#10;SGNLqVdiSbTtHHPB7Ae3bueOapyuJYPOjmt9rZJbG1SFJx0HIx6+q8DpSmeSTcYNrbsBdrEk9/x5&#10;7kA56DGcTynPKjb+tuhfhu1Z2eVlbaARHLnax44DDPOOxIG45wMctaNUj8uCNhtypDt80nTJ6enY&#10;EjjrVP7VbANFaHaNpwd2dq8kAew6k9MZ4zyXvcl2w0m3cxDs7EKuDyoGM9QPoQO5o5WZypyjK6NH&#10;7SjXKmQiT5g2PLGAB0Uj73cDafxPemyM4DT+cjeZHlv3RBX2PAHHHy8jHXjFVDcMoheMRtH1jVlX&#10;5ANv5A57DnjHHRIjFOghMhZGACrwOM4OArBQMgcHvnGcZqVF7mPs9Lll5i+148xggEbWCsTkgDgl&#10;hjgZz0wCRxUrTsszG9Cb5HxtWQFUBA52oeMAEd+nAODVcXsk5a3xH8zIzAqu7OCcrz948YIxnJGc&#10;YwRzFS0olWZV3LnzDuO7HGD2Jb0yW60GUoPqv69S1LPFBuZQpTOFJYncVJxxnvk+mc8H71SRXBWO&#10;Mx3X7vb++bYTu4HHb5hu46Anqc4xQjuFTckc2+VWDfKSdv3uPmweSwz9ex4M0L2nm4upPL27Ru2g&#10;soAUEDHB75B9c881NiJU+/8AXy/rv2J3m2wMVlwy4ZGWTkjIwqk9h9446ZJ7EGaG5jeFQ7y7ljYx&#10;iU9GByNpA43BSoz/ABN0OS1UFlX5ZZs72jLNkY3L9456dcnnlgP7wIpOXOyI/KxLbmbPmfN1GTnO&#10;AwGckFcjgki7EukmtfvLhdmgkZWPDbmQxA7mGMDggjAHXJY7s/3iJFeNVZS2xVIRYdoJAwxO7j/d&#10;AHT5iDwWqlBslbEsawny18xliXHOASTnCjlc++RgZNMju49ikbflkBGHYjbz9GHTjkH8QKqzB0y9&#10;bmCPdGB5m1Wk8oMQGXllH3h0PzHPQEZJ5ISIzeXtmucbWXkTfMo4yMhunJHvnrnrVgvXlKTxu0ki&#10;y71TbkoPXoexOBjAznsRSI6OiSowztDbiOpGMjt2JPBJ+UDIxw7MXs5dS4zlYJky3zW4eQxfu9re&#10;hHHXHAAIIyeMmnOWa58h5LePdNvkkx94MCMg8ZwGJwuN3HLFRsoKWkkaOGZmZSzJJluVzkHu33jn&#10;JOetSx3MduvlWyQqx2rGxUlkAJ4B2jn6AZwew5pNi9n0X9f16fiWop9jR/aI1LLCWkUASNKm7kBm&#10;PJyc4HBGPm5wGyKp8syu2UDL53IywYnceByxwOOmMngYFd7uRmVTGrNnzHaTc3Jz83H94Dvk+vXN&#10;PRfMUwyHd90YEC5fjHz4zyCy8kEnOMDJyc2ouS2r/r+v60FgYI/yxYXDD5ZOFYHuQwwccgfNkHHO&#10;AakiWNWWc3Kj/lngKqnAAyQpAypbAwR+HpG0qyHE1yvmCTlWtyWHAGD7jLAk5wevqHC7u2hWGCZv&#10;3chDRiR87iPvjsDtxyTxjPoCCs3t/X3kixvJG8S2210XiRZOCxX7vc4x02gkk5JB6OWPDLLG0q7Z&#10;P3gjXaExnbyQOc84yR93k5wIUuo0Rla0WQ7SqtGoAwMAgDGTn5BjAxvfoOakCElZjiIq3zNIxVlx&#10;nJJHJJJx1HVem7gJal/X9f1+ZAkqS7DCjKy4VZFJ2ZBwMd/vY6n8txpwiuBBtS2j3SZ6rnDYHy5I&#10;HBORgk8r6AGm4ZFU48tolUsWkwRheAOBknJI6dDj7u4yxyrCw8uZZIyyq/k53EE9GAIxwcYyey9x&#10;hEyvuJLEizzR2qCM7cQonzZ+ccgk7sZHRiSDgAHBKkNvEPLYrG2V3ltwXYMZC/Lkljt9cAYJOGyJ&#10;PMthbsIZHSJWkG4RL8zkAkDkj2AwByQCRnKySzecYRERuABfJAlCnJH1AXk/Nyq8ZxUbEc0rf1/X&#10;n+ehHKkplYKifNJiNY+AwYn5snr93HBHUDj5gJFNxPcRzJC+0ybyzRhVTn5TydowBgAkkYIPCrT0&#10;SxEnmNcsjtKGfbwV/wBrg4LcMWzwo4zncVT7J5jHdasTIv7yORlPy4+VRliSR90AfNt6E4K1nzC5&#10;ojUFxHcRtbssc0zK3kbAmx/4cbvk27jwMqMKOOAKSWSYWp8maTK+WyvnaQcbgQSBxluSMfwnvkNZ&#10;HMbGOfzY/LbaXbBbkcfU49+flGeQbBt0dGCTSeYu45VSo+bKryvOSRz6jAIyOJD3Y2b/AC/r+u5X&#10;MslzHG4kJVQVVYVyNu5hgEjavTOAB/e681Ixc/NHcB43OPMk37QxHzYAGSd3tnls7s5LkgR/Mw7+&#10;a0am4WNFKBePmIPRslQFAGM8EYxUUEOwLJcpsb5TF5kTHHOcA4JIOd2MH73Rucsr3X/X9f1v0H2k&#10;yzbbWTDq2BJwOGJPJON2SSd20H5RnnGBajM9xP5sO77QsZEY8zZ5g6deFHykk9MnI9Kq+XF8sUcj&#10;lGh6IrgEjnAGOCOACQM5JwM8LGI2mxcJJ5eQ0xXO07i20hThGxyMDAPzY44EEyitX/Xz2369dupc&#10;MiO0jtnaY8s00bKJE+YY9AO+4n5c5yDnEkrgBkM0YbGMHbJggZ4wNvcjqQOflBBFVYioEj3KruYg&#10;N5kZyAVyCckf7uBzjpzmrOFEsKmYn+9JOuGX5ucuQBgA4/hAZlJwRWZLppv+u35DoZIpr3bPNFHm&#10;NvLLXAiWPAUYZgTtw2MHgnBJ6gggBcCRptq+X5aruIZQueSEZeiuex6EcnksUyxztNsVGWRhGrLh&#10;twYrxxhOeMHjnHUEFkG4SSeWyrJj939nK53ZydmPYc4wAME5+UVRHsbxsn2/r+uxaE14ZGdYkYqz&#10;Z2wqQnYYBO4ffJHGXJGQxGS6Z4h/pM0m0w/vGZdmd43AYfC9DnrwSAMkEZqSxwtuVoI2kJJO+JUX&#10;bt6gL93o/UgZ5zn7qrcmyuWkSJo/LbYjecFaLkcZXHzHaAWB6cHoxpWMpUe3+X9fp6l+G586BtML&#10;5zN8sbnhWA5BzuGTxggnGOuT8z45/mF2l2I5Fj2M0h4BxuLMepUFugJC7eAzEZz4kkuxGhCspbKl&#10;43IJKq207QdwwNuTnjoCDgOkClljvoZIDHtEig42y4U5weRnLY/vFeCTjE8pj7FJ2/r+v6Zc3wuk&#10;bW6fMygxuxCd+GYNlSAMdDyWbOckmZ2eOJCYVZWU7Im3KSN4VMYwT90HOAAGOdxDVm+aXmL3obaj&#10;Y3RybQ3U4PT5svjPBAYcEtksEkQi8pLaNvlZJ/LU4KsucEnvkAbgVPDcHAJnlFKjf+v1/LzL8NxB&#10;KGZJICG+VptgwAR94jYF27lH97kscsDuqxb6lFcRGBQqpw6W904jXB6N3yFwGYHnOQMk1n3VzaTP&#10;NJA0ar9/d5+FZjJyvIPBGDyrAHrySRLb3TxX3nyXzFsNu3t80XzdWB3DoBkKrDGSMlRl8plKldXt&#10;/wAP8v8AgeRfnuoGItbq6kO7YTHtjEhY7OO/zdflPB5AAHFOt9QklikL3zRGRdsskR3YPzLhdv8A&#10;soCQNvKrxx8ubbKyWrR2880MLQ5BXOCMYwd2eo4x8u7gfKNu8F07xfvpUZjG7KjTfKn+z2LEkZbr&#10;1BOcAhcpn7CNrL/g/dt+f6Gpp96ZotzNKqzNiW4DOVBUbgD1LEbX+YHJGM5ZjiSK+azcvcPukWTy&#10;2kVpJMsSobgsA6kdAeuScDoaE9ycyKHadSvlx3EkflMMcEbjyMb9m0EAAAkHbyiXzT+WbhVCRjfu&#10;hQNtx/EiD+HcPu/LnALZVSFXKZex5ten9f8ADWt8jWl1SVoIvtUsbRptZZFwwLFcgjgccrkjps5G&#10;cmrUOpOJUEM6+aG+ZGVyoO8jawbco5UruTPLDcWO4jCF00JYPukX5S6yIWEjAgkKpI+fa7cEYwFJ&#10;OckTwTwtcq88j7eSZGkCyRsA20g7scbRuJOCegZgtTKJhPDx5dv69P66Gw2pDzPPkV4bhpMrtk+W&#10;NdwYdSCfm52gEjOcHywosG+v4IVtrdpHkSHe8bfMQp8wcv8AewQxYbhgM+SckF8uOWWUySl286a1&#10;HkKsaqNqNhU2Efd25YEKD8g5wDiawcPMrOm+SRohD5vmIwyXDrtXGQzNHktnkSBQ2PnnlscsqMeX&#10;VbdP+H6b/JffoNfBpXknlUTouPtUkMUaE7stvVsHduwQQobg7cjbts2V5iTfLFJ5kMgDQupRmARZ&#10;CUwwyMrtO1snHAJOTmRylpGVI0kC3OZFkYxkfK2MLg+V8xbIUchQAScCnTXWnS3LCSPzF25X9zGx&#10;XAfcVyBgks5PVlIJ6gbZMJUebRL+v6/4GuhcNz9kzaN++jVWCRw8GfYCGLEI3d9oI24yARjcy2o/&#10;KSaBJJY/9dJJ9ohCASAHbgHCjABLIcqoCHIPyms+WWKOSR1m+0KqKJV+7HEFyFBX5skbvL3AkDON&#10;wBwVjubWSfz4WgWO3eEq+SrW5yOdwwRtKjnCgAgKB0eOW5nKnzRuvv7/ANX+e/Y0fLigna4mk2rD&#10;BHCzRwlWxgKpVD6gOSNqtgjK7iQHeZcyIsrh2iXcrXFvIM7S6/PhACS2SC4GdqLjjO6mt1cx7YMr&#10;D9oT5185kdWG1W3YB2gEKBx/yzBzhcBftkEibbqMyeWWWZ5ZkdlVtpIXzVzgY3KvKs0pB2k0uV6G&#10;fs5Pf7/Lb89O3kWZmhJcQssYaTG23Urtb52CLhgcMMH5htXcq9V4keKGJnjtlj8tYfM8uGGRslwW&#10;jC7lPIUlV5Bc7cnowhl/eX0dyjRsi7lfa25dwjJypBYMpYx5b5cF1ypZSWdBI848pbOTarB/s8Ks&#10;ypkbsrkgueRt2kDjHAQYObqRy7O7tp2/p/073teY3K/u5/s6XCPJJL86xeWccDIHoA5O3IwVGWA2&#10;kluCLZVE0dwJEIbfEu6RfRfNBKOVyx44yAu5gFFdJczrbRXEkzySBdrTMD5i8M4YgguoIYSDB+X7&#10;oyAIormzdfPDyfeZJpvlz8wyehZiS4ChSBg7cglixlxNIxt0/wCDv/w2lr208ru+Ji7GVpIIoY/J&#10;kVRHswoJ27mAyS23DZ5LE/eILhLcXTLm5QzfavKhYuCMYLc4AGN6lucEBdoRcMtZcUdxFJJPHZs+&#10;5mN0xVmEZRPUEZwHVdpGOc4XaKPPWONbW1TznZlxaxyEqwOSyY+fzPlDAsFLAFPu5CmeU7KfLtv/&#10;AMN93rtf1euoWsrZdlrGoVVbyo/s7KFYH5ic8qDhsYIIBAcjYMzuLCSVZmVYCql1hkGHaYcqhxyG&#10;2ls/gBuMbYoXV9Jax3rRQqznaDeTK6+ZjnBwrHn5BgEk7lbALk0xLy0ubxhHHG8csch+W6QMVGcR&#10;KowF+YjGGwehL7TtzlGVjupxpzjzJv8Az0T6+uzV/TpoTXzSTG1meRl+0bYf9DXCvnAwSRnBCkk8&#10;8bSOuEnkg8qRrVTJbtMNq+SzeWOgGSMhc8bVIwXUZVeTTudTuXtJ4pD5caqsfmbhhWLkuvzfeXG4&#10;EE5zlQxUfLG+px3V1/p7s2ze8bSKC4Kkr959u0Dc2WzyM9lDVKiw+rrddL/1tv53013RotNHdwrt&#10;MYXGFkaNcc/J83T5uDuDbQBt9CBEZYVO2J1ljYEvCkrZZSp+Q7QQcklQT1KsMkqDVO0ljW9t1ZEj&#10;ZZAixrIeoJXarnaVPC454GCWCrxGmpGeKac3O7aubVVZoyrEncuAyBVxtw20ntwQqmowOd4eK0Wy&#10;/XbVfjr3aLxvka4+zSbXZ5DEUYBty8fOSH4XOMZJ27EJXODUcN2fP8yZ9kcc2JI0UruJ287to25J&#10;J2kKoYr0ypNRLuTcpmnZWhVl/c4VkbA/d/My/wB5QOw3DgjrWluPKmVvM+Zlysc3Ad8Hn7zc5yRx&#10;98t0yMbRgZ/Voy91/wBd/TT5ruapuJpvLjtYzDJGoH3WUopxu3YI+XPH8W0r1Ayarx3rlgslxHC0&#10;ke6MvuAZmG44cA84CFs8goNvYCtJPLA/2KOLzIxD+7jXLscbB1BwSXCnPI7qQvWO2Mqwrp5uhuuJ&#10;NyiSNiAoVRvyDgkY+XGQWB5bGQWMvqcYxd/l+r/O/wByfU0SzMFiZmRGQFPMm2Zb5vlHB92G0Hvk&#10;jcAH/bIpCzlesjhXjXy9i84GeNox/F83VVJBJAz9zxu8jxtAzSNJciSM/MRGw3ZJZnXHAyVALlT8&#10;pbM6zzeQscLzbooz9n2Rqpdt6E7juyo68+m4kfKMmhlLC7W/rv3/AD21Lu+ESq8k0cbbgu7zNuxm&#10;b5ugLISA3QAfdIz8oImoMkXySFDGirCjtErhtqhTjJBLAHgfL94cgYqFreO3y8kjL5bBY2Jd1SMg&#10;/MOcqoH1B6AjbupYEYpHBFbMkMkwDIo8yOM55wM9Pm5HGASeSKlpHLKnHr+P3/1v/nO91EwUwOi5&#10;ydqpJtC7hnqMdTtIPG3qME0rX0xRYIr9oykhVplG58nq2WzhuP4fuq4GTl8VpjctKscRK/uwI2aD&#10;lvmBc5GWABZm3Ac5I6DNOWfcGxPNbx7/ACfnI4P3iMZ28Dpzg7RgfwFcpPsPd/p/p067lq3eRoWv&#10;kk4jK4VZGUA4OB8wxxyAfmwTxkciSaJ7qXyp9PRMRsWG4KSB/DgdCwCgAd84PJFV448TM/7uORo2&#10;G4yMFbKAAbQexzk47A45FW7SFd8W+32xt8u2FNu1iwG1vugEAryxwDgALjnKppsbUsOpSv8Ad/V/&#10;6/Oyr3ispE25sEqRzgckgHOCvBwFOQcleTtqSJR/qFuY3zI27btVmJGFbgfNyS2QeAdxJ2kVHYpE&#10;rq1yszsrAszqQw3dSvcYLHvkls4+6Ta82K48qa9vgzGBXkk4QIpVVVkH8I6YzyWUcDB28cpO9jeW&#10;V05R938v6/Na9xy3lw8cjrcyFo13N5LeW8remQeoPfkdOeeZLXULkRzC4vVA2/vGmwQnXPUAJ0JC&#10;juQeeDVWJxdWq3sL7Q0hyZGAEOw8EEZIJ3d8YIOSc5CHzI7mGd5djK5kRo3LjKncrBeM/f7dM4xz&#10;ms+WMtDyMRlkqd1b+v8Ah0+n4WOt0T4k3mlhVvpWaGHcJI3l2vJnA2uSwZTkMrMDgDAIx8p7zwt8&#10;VoYpTGYI2Xav7uOTawAYgqnXZkgHJwQFzk4Arxc386hnaZQqxgKsjSAY243YPzdgAfvE4J6Hbd0q&#10;+bT0ikJkjaPb52EOAR86nIz/ABbctxgDbgcA+DmXDOW5jB88N/6+/wAzya2FqQinBWt079df66pd&#10;j6h8IfFOyvZ0lubzyflIW3kC7Tghi2OVGD27rwv8IXtF8RabMiT27GbaP3k0LAqVGwEbA237rhj3&#10;+VgGYfNXx7o3i66sZPOiuPMI2bwoTc+H+6PXOSVbIwq4GF5rtLT4uXslrFp39ozRx+WPL8y4cuHK&#10;gMqIeowSOdow204VjX5hmvhdTeI5sO2l/XzO7D4mtTi1Ut5aeWv9W2PdtR1C1kiVQY4m+RW8jbtd&#10;QOH64HzlGyCN23HzABjztxdea6m4kjgaYl2hYhhuDZDLkEY3B2znDZK4x183b4s3sVrHPBKV89ZJ&#10;IzMzNtORkAMxC4KqWODnG7HFSWHxQuZFi+0MFj8xiF+VT/Cy4GOCR3UklmJz1I6cHwhjMvpqMdUv&#10;v/r+tCatSNSPM76eXb+vv0O41G4+0Wht4LbdLx+5yUaRvmbGSQOAOM9NiKDkkDJ1iSG9864iuYfK&#10;YbI5ViX5PnYA8KCCBk59OCSQwrFvPH8YYGWOSBmTEi3EI2lsgKMMdrqcAguSCqnqcNTJ/GsPki8t&#10;7iT94yG3t2U7UyNqgc/OQqqRwCQAQMF8eth8txVJq8TyqlSjJe4/z/r5srajG+1vK3IBJhm67jy3&#10;zbh8zcDBZQSRnrtAybm2C2++JfMVZAx3SbS7bsn7rcdMYOQzMcZBANy91iNLiOSYmKAL5cbtIyrG&#10;vQ5woPQEZ+bocqTkVRe7kVAZG+ZcwxxqSWAyNybuuMjHOM4x0b5vpcNGpGzZ51Rc23f9fz7rou2j&#10;MPW7WYH7bLarF94RyxkM4UuMybf4VGBgrgDIxxgjnfEMEZhR3RfLXakm0FsMSoILDO4AhsMvUZ5+&#10;ZQe41WXSLvRljt9KSO8jZmur1VP+kAlQpxglTlkXnI6kA5XPE+IreaCFb+K3VdkeNyW5wTuAX7ww&#10;vdjnGSVyCx3V9nlVXmkkz0MF7tSKv+dvTXVdvJ+RzN19nZpl/d7s7GZm+aRenBCnGQMfN6nkAsBV&#10;nlDyIQrIz7VVZownmcnGMYKjGcgHuwBP3Tc1UNHJNGIH2xytu8tujsQoGDtAOM9uqhTjGazXiKu1&#10;nbhY2Gf3MciqxyQx3Lz1UDB55H8OMr95Q+FM+qoqMop/1/WxOBbhpN0e1ggdXwQWYOPmPJIPBy2Q&#10;ARg/MQaabWPd5aIuVDbmWFgGGAAM4GMk85KluuBkmkijmR8yQiTrvYNuPHB5k5yAFUKPRgcHmkWL&#10;7QjSho47fzdkbrGQvBPzADAAyC+7PGB2Brq5jT4epb01XkliurZpJIy6mNeQGwCQh2kAZwAAQBja&#10;QMbtvS+DPEGn6PZX1ne6Dp+pRXVqNlxqHmiW1IUqrQuDx80q70KMG2ZOSqyHlLCIyyst1t8opsaS&#10;RgQqhsMGyegXJ3c5YjryK0FuLiXdNM8OflZmLbvLUjb3OMBWwBznkbuQKx9s6cuaPQ4sVTjUTg3o&#10;9P6t+atZlma4w0kkcix+ZtkihkYhkORtPzHAAK5AB2gAgejLCm51VJ442YhdrRu3I+c/Lt3E5x82&#10;M+gwBlYU1CKWRplVWjXMkYk2SfNgZUqAT8wC5HQbhyCM25be/SLyVBiYODHI27CkNuA4OF+9nA54&#10;XA4IHF7TU5JSjGy/r+loYlxbrG8O5lX90vlliowhPzbsnYxGOcEjDN2GVQTGSYCWeMNKqna8aK3z&#10;N99sZHJA4OTxgKehuT2CRQLdxGN0y4VvtClN3G05A2g4b0zknoCQK7w9LwTyGN2CoVUqA4Hygqu4&#10;q2CDtABHQdVDdcKnunXGpGUSa0eTzIWuFlCLCwhZ1yitwcZLZOcdQeCcAjB2zwrIsJSOH5tpG1VB&#10;ZFOQTsG7AwTtPP8AEcYYmqkKSi3VLe1hLbFjVFDDGTtHP8XUucYzu9fvTxxQxCKK2O1izmNTCD8w&#10;OMqCfY44wNgXAGKxqO5lU/r+v6TLYnt7mHYoQx8N5djkIylsHJyByd649HHIGWEdxJdNMwto1ZWY&#10;B0jUMsjncx+VgpYMAGP94DGSRw6PUri1RrlJ40LNlnkJKy/JjL4B6KWblj1UgNncsW2O1tPMnnVR&#10;HLtaRVEZK4UgkjleV7buT8uQMnGFkYRjZ/l1FAeGPyzKpZV2oqsWYKrglyw2qijA/EHqWZi8CZWX&#10;eFO35U8sgbM4IYqSudw5A+bn0OQK7ESjZeKAQShVZHUqpO7BLNnqobbn+JeeRl7gNuVYfMl+crC9&#10;uv7xdzAMM/MvGDknOQw9FG6kW4/1/X9ediSIyRSA/YY1uIyfLjZlUq4VivJIVAcE7CSeOANuKmWd&#10;Mpa2u353zEvJXa4VVcHGdpG7PC46dMLUf2RIZFmt2ZVjIUSx4VVBI+Y8f3FOcnG4joCxpyotxaGR&#10;rVQ7bR5fknKkHIUcAkDL56AFlznJwjOXK9f6/r+uo9zFG5igVWUzZ3RbGTGQoYjgj7gOeSeTnpmr&#10;di5mMQvzIxj4mC4XP7tQAQACWCsADx0AywYVLLIkIaVYPmaQSvcNISrMuQrH/dHy5B4P0ZS2WK2j&#10;dY7qx8sSKpkt9uwn5iO2Nx6ryQcF6qEuVhT93W3+f5/1pe2w2802aewXUmvllaSaUfZ1lBkhGCNh&#10;STnacYHG0lcZyCaq3hgCxvFdLyN+3kRMxYKVwwGQo3YQqc7WyCMBpG/fwyPHI8m9s4fbtdiMgnc2&#10;FOQvTA+cEcKVqO3kkEMdxHPI7MqeSdzYZ2C7WGcblY/3uMEAdQW9CnM6o/l0/wA/6/ErXFtHHF5R&#10;WRt7eWF3EmRVdeueQxBIGBnhTwckvt90k8c7pErRLviulBweV+YKgOd3qcDHPDLipI5Fa78yZSvG&#10;GkkwNzljleOMDnruGc5GGNNZis7XCpvG3bmZW3MTu64BDsRvOc4xu5UlhW1zTmk9H/V/61/IcGjt&#10;f38rhGjj2I2QfKPC54XGAGx9MA/OSKWUMp+04eNYS0aM0fQggYC7iFBPGDjOMknoyWkF6scUbThV&#10;aXbGI5gyngjMY4xhRgjOAGx1qQRiJHNzKyxJH5csywtztLDaQxGGxIR6k7eMgkTexm2ovf8Ar+vX&#10;0K8lubF7iWKBVYsFk6bQy5XK7j83LdQCW3cK2DULRwndOnmKkm9pFPDFsAOuR97kbe/zEkHODTpr&#10;YeXcR28Uh2qdytGEdMqMrgAAEbkU4P8AHgKSNraH9oT/ANjLaSxRuscreTcRx7mw52tFvXaCPlJB&#10;PIJwCBwdI1LG17Rvf+rad/8AhjMDTTPvYorRxqokbcwZhg+ncY6jA46F1NRSWxkzLaQRxvKuFVG4&#10;yEX5t3Qgsy8DngZUjrrX2rx3Wmx24htWaHcFlht44TKAFzHIVQb+VPzMBg5wxDfLlrbmJJLtrxpE&#10;j3CTcW+cjJzn5WUg5x3JP8Ocr0RnoaQk/T7/ALvv/q1xDLG00gli27R+72OCWUgAIC5JyDg8gADG&#10;M5pIba0JaGZpJmuAvlvGwKkq+7jkkYbJJyORnkZxNLGm5Rlt0aMyq8aoXXcMPyBj5iVOQMk4OF3Y&#10;QWvkTR/ZzJH95fLXCuUAdcHBIcjYMkj+EfNwAa5iub3f66f1crGW3uQJIjI0bkEbmKbcggseTjOz&#10;I4JIbPJPywohgmWSa6WZVKNJJC7oF3Anft7HayqeCeirnBq60DQXA8oN5awDy9se0hc8KecFAGAI&#10;OdxVCRjmoLiJ5bdZ1jmaVVZmjYkxiRto5Cg5CksoULjauOpArWMjSMk9E9H/AF/X4kcaXBmS2e3j&#10;YGBD5yMu0KrngrhQq9vu8gEYYqMtSNN6xzTx7QzeSd4+U7wmxgCy4G9m9Og3A5zIIJZPLuRhn8wN&#10;5y4aSRsZwpXjdt5GGONwClRtYm3bbqWKqZlc7rfbtUccgHBLEbNv9zgggAqdOY05tf6/rb+r6DQL&#10;mV2thcCKRIvlZV2MVCjoPXey4xkYYEZwhD/KjdkNz/o7SMp5G7PI4+Ykctt5OfuZA5yqxC78xRxt&#10;miZAvmbWdS/ybCVAIODj+EcHA3YqOUiO1juLWRmj8ncY/L3RtB5fyMwDZwFwFDnJBOSM4MORP2rb&#10;f1/X9XLENlJ8kdzOsbrI3ypKRsKhTnCc8njI5x0wMVdTS7AypPNexmNWJ+6QsuARsJB+YdGPA67c&#10;sWJFKOW6jkcxxzQsiKJfKkJ+6CWYAHn5QoAONwAOMbgwLyS1uWa5ljRY1zu2NG4fa6KQWxuI3cMc&#10;N16ELXPOMpbOxjKNWWz6dP03sa1tolrI0cEN9ujddkkO9iseXwSepO7jc3L/ADgHB3EpJoFpKiTQ&#10;7WWNX8mZmCq7bcKSASwyDz93AXkcVlG+vwF8jzUMyh0ilXEgKpkn5QW2qNwDLgnoMcGmpNLOVeKV&#10;I25WNmUu6AbdxU7AflJwenUnGAq1lGjiOkjH2Ne9+f8Ar+vy1NiLw6satDZ3atLH8vyzfIzjjyyV&#10;+UkggbgoKg/eGQC5dEsrCDfBOqxrKqxsc8lxtEmOF6qpAGBgbgCxCjHt9cvEg+1rP5UYbfA3lps2&#10;hA2PlJwoGMbs7AwCgBsVKLu+eVLlzHvt02xxGM7m2s5wrD1kLDGABgsCCHpuniOshSo4lbz/AK7f&#10;1tqbJ0+1s7pf3xfO1ZN0acYyu3AXEhJzwMkAbcZG2rENltk+0S7T1ebymO19zEAfIe+9hu6AqRuY&#10;ECs22lvY2aFisa+WR5ayfuQA4bjpkMytjC8KvTDFTYspIHihFvaMsm2RYnQOzZbjdksTglgwwDzx&#10;kDDVz1IVOrOKpGfLq/6/T+n669vDDcssMbiJWiZIY/vALgZyoGTwQdxOQ2Mr0zNLL9qRAJmRpo8L&#10;c+WWUfNtxgsS2TnOecY3BsDNCG8szaCdLwtJJJ5i/vAAucFSCrbix/2cnngn5C2g5t1eEI3kjHmy&#10;R7huU7TuB3cZI+XDDB5Jz1rzalOXMefUjKMv6/r8/ncjlUXUDblWTzFGxbhC+xg4LD/a/iO5Rnli&#10;DWa8aookKuPkXcUiCsoA2b8OBtdfVSeTyxBy2hPKk6ESSNj7QscYVmJCn5stt6BVCdckEL0xiqgl&#10;zL9plljWQ4EZaV8E/KGAYgjtgDHT15VdKPNE1o80V/X9f5WM6fT1ujJvjhk86bY0gYsB8pG8HB2q&#10;SDg43ElTjsKNxpttJMRPJIu6Qo0m75tpK8EN8ytk5PHIPG4A7t2ZhdRMwnUb/wDl4mUK2e5IGcYL&#10;LyrHmPd0xlk0lldyNBHCwJVWEYKhmztOSBtOAcntncoG3lR1RxNSOjO2niKkf622/r/IwDp7MVb7&#10;OViKZ/ewFsbf4SuTyM9QMcHJ+9teumNNCHUF3OY8KQ20fdx12sOB3OTydxHO09lBZStcyFfLMjZC&#10;fe+U5Ld8sMqwzjAONwAD1YhgkEfleaXaRvmn8s7pWXd935huwy45BJIBIz00eOqdEaSxkoxuv6/r&#10;+tLmOdJR7ndI8kkaxuPMaAhZMfNjaR8hxn5WAAy68AHNqz0dzbKz2++RJIysPms/zD5lJBB642he&#10;/mc4wcaNpaKs6ox3fMjPFJGNzcgnGc7iTt+8AG3HOG3B5oIvMP8AZTx7vLba0duixozscNt2jg8e&#10;XjheeQMVx1cdVtY5amKqbX/rv0/rbQgsLECR0SCb5pPlWaIklSd3yHJYjjbtyCd+7OT8upDLaPCk&#10;11D5q4wsath1yGPHIB9Mcj7vDd6zrI9q2+Ocr5gaOJtwYgsuOM88kkZJwwYDnpdiJjuCkTSrMuWi&#10;2A/PlMgOSAVVQ3DEnG0Z4+75FevKW7PPrT59TSspWiaOZbtVO7Zt2lQhIVhkdMZGCwPRVyCG2h0F&#10;xdSxLBFCrNuCxsy/d3Y3fKBz82CVYHCqoxgmq9rLpEiCSVvmYrISzFSvzbWJVSN4AONw2klUGMNt&#10;Ggn9kSwxpqFww8lE87yoeYuW4XGRwSVUDIGBgf3vLq1JXPKqe69Yv7v8vu6fiMt73fEGtzHIuV3R&#10;rhMMcfOn3ug2sRllZdxGRxW1Z6ld3CpamRrho4VLRLDnYhZvnbLDCk4GVyWBGc7xnMtdQ0e0njuN&#10;VSHUoV+ea1muHWJmG5jueP5vmyMc5Ic5IIBOwmsaZDfNHpVmbe1kkleGOOZXL7kK9cBpAWHzMwHQ&#10;ZwdmOCt7xzVl7vMl/X3f5fMmMmpzwPAlvOs7IoBWRMLyFKjCg71IQe3A5Cio9VbUNQg2pJHF5jKF&#10;R5ZGEKk4J3AHKgAbiMk+21cyDxBprQK9ksk0YVg9x5aANk5B25GT0wGGCMZxwRk6t4xsFujb2MCx&#10;R/aWXzlkEbfKQGB+YMmAQMHb8xGcEsa4owqOeiM6NOpUa01WvXy7vey8n8jB1wDdLbq0kbiNf9ZI&#10;I28s7sIMZVOByAeSRkjBzzkw2R3DxSKy+Tzs2An5iwOBjjAxwVPzAYPlk1v6hcWOo3Kwx/eVg5ht&#10;1y+3I3qB+fHAyT2ZyuPcW7iKS/8AKkl3fvFmCryQDg5Y5cAKGZl+YkcgZNfV5fU5YJM+mwtTlVvT&#10;f/g+mn3GdDBcxRyFgI2jIaENI75/h3Eeh3Db0J3cE5ObMcrrHJKbeZYfMbyRJjPDHauY2xuOW7n2&#10;K5GW2t1HOPsqwqP342pJGGy6nOSF5JKKcdejAkffNyO5e4jW3ZfmIb98jrIxU9HDYO7t8wwMgMAT&#10;xXpSqWPSeKqU/wCun9f1qRw/MsYjHmMMxZjZchSCcbc4fvgnbgkgkheLUTXaBpFgjkMJZlhjyC2J&#10;ckgsucjPfk9wecwxui3KEHiHbI6Rxkrg7TxgHP3c4PUDGTzmRYYfIRJ7dlYAN5G3IBJY5/eEgfe6&#10;AAk8A9WHNKuaPNqml4rp/Xdf1r1HwRLLFi6Kx/K3nKzsGC/dGAQcjaAdvTO0gt8wD4lmhi3PDFJw&#10;GWbGGdi3befmyCpXOA2EwCFOGwzkuw84tJhlWPJUoeBkAn5cA7QMZODg7iKtMZvMxDcrHukkWFmu&#10;mBjALAg4HPzOvPUEbuQc1HtmTPMa0tPw/wAuv/AXchQzWzpAUaQyJ80Tbt+TjcS2BySWJYYYnOeS&#10;ALDNLJH5MayN90boxjLBySDnpgfeA25IzwTk15XmUPbwwhVf96JZCWCEcAFfnJwAPr0wduWiT7ZP&#10;5J2zf6hWMX2f7q98bcttOB1BHJ679wynUOf69U5rv+v0/rXobYkiCMtxJI0X/LZQRtEYOepYcBwC&#10;MndgqcDca1I4vKucXN4zRzcbpv41By7/ACk527SAc5+dguc5PI2+pX6S/briBljklxtPeNssfQD9&#10;5tIP8IdRzjC7ei3cc8ccE1omdpQjywBJjBYknJY8Nj7v4AYrzq0nudFPML2g/wDPz379/wA+q37W&#10;K3uLZLRpJFU2y7ZI1DRPh2ViGHGNx9MYbocYrSjnspIY5YJAu2L51WSPk5+VU3Mdg+cgjHP3gGJN&#10;UZgZoJLeKSbbE8keRI21du35lAO0nAPYEAAZwwI5jVZfFlxeyJdzNuZsFmZg25ipxGu0tkNj5QQC&#10;EG3aCcee17TS5tUzT2NNSUb+rt+nXt93c9BmWytQ1wxjEO1d0Msjht3V1GGG3ADZBOCFGMkklsF5&#10;Y/ZpIbOWOQQyYhjlm8zauSvTOQu7HzdTyTwxA8ja/vgjIbpvLZVEbK7BXUMDhVBHA4JAzjaCSTnd&#10;p2njTUkYxTRGZI2KusjFmbK4CBj24XPXAbK9Sa5qmBnJbmcs1qNaR/X/ACPTP+EhWN41TSF8uONh&#10;JE0m5kyclSr4wxAAJHGf90ZxNa8aTMGMIb7y+bJI67SQSpfggswBj+XDZPG3dkHN1nxlpF3bNFZu&#10;wXyzEq+YAsKptAJUktt2HtyCME5euduDqN7crbu0jzeU8Sncf3rZAJ/vnjcNoBJGAQRuLZUcHFay&#10;Rx180qysoS0879Pn/W+u5r6h411SzcRB90i4fyWbl2KEhtgKkNjB+X7204VhuNZeseNLi5kms59f&#10;hkjYNtljaRVILliN3l7+D2IK/wDfINUr+IWUZuHhl8uGFpFZrdVUZcE4wWGQxxnrxzwADTn8x3eK&#10;WaSOT7Rt3RqA0hAB4XGfbqBz23YX1KOHo7pGEa1apZyk7fd+n9Xt6Fzr+pyHLXX+tOJII8MRgjjO&#10;RuO5gcA4PIDKCwNOS8kd2URrgKo3hFboeobqy5xgc4209LO7ubeOJbiFVmkVJmG5W2kcYxlQ4Bxs&#10;yABjkA4ET2Uhi/dzxom/efLDBWBIztZsHkbfvcfPg4U5PdGKjsbxVJdv6/r/ADKs1wMee22ZNo+T&#10;ZglQvXGOQGBw33u5wBiqkrzs0ausRWZWR2ZSo+VQgOcjOT8o9ARt6FjauIPMiaWO3Yr5hVVjyFb5&#10;mDZ5BCgADBO5jyWUMaSCBHi2GVlli3JCPtA/eKdoC7lOWJIXGBgAcMPlA6aZ2RcYq/y/r52/rQqz&#10;xmSQWkjNLGszCRgoEYO4/wAOAMlSRhc4IBIUbStdrtJpElmiEillLbYtuQy4BOH4Tp1zsVV+Rgch&#10;Lu2ljto54XjWKFGMckjbVC43ZUAENEQFOwlgoK/LjAMt3bBrhUuLeLyxIUz9lH7nAOeE4bHzEr8y&#10;gKcK5cg9UTqjyrr3/r+rfPrXmVHikuoHVl8yJZl8pGAI5OQwwFBBzgkZxndlqjJikfNrLI1uYwjL&#10;DHvkVRwMnJOBt9SAdnP3Qs0qWaRyPciVJJF2BLogKWA+8HTLEjHl4yNpD8gbhVe/vLiysLq4062k&#10;fYocC9kG5XRQcsowoOSoDNhydhyA2BfNyo2hduy/S3Rfh+B5j+0B8Qr3whYQ2dvqm5Ly3cSqyhWQ&#10;nDEFcZicOrKQDgbcDggtwPwk1rQLXwXq3iDU7n94dyZDEFSykADacnd29CvPXNRv4H8VfF6LVbm6&#10;tSslrIEs1j4US8jyzxwWCHGQM4OT1Ncv4B8A39x4ofw60aM0Uckk0N3naNgJOcCsZcrpybf/AAx+&#10;7ZblOW4fKJYD2iU4NOo42Tf2tflpf/hjvPhffW0nhXVEvdUkyySFI5ZsK4G3jgEkglWGcKMA5HQ8&#10;b4MtL3Tbu+1qwtWa4t2IjZotyRnI5b9eR6DtyOXu/EWuaLf3Wni5kt8yFZIVYgdsjHboK7j4G+L7&#10;OLVby31+3jaO6s9ivNnb2/2W+bA4xjnGTtypuUJRTfRnr4jAzy+jicRTXPz2fL5LRpeq+89mHiCb&#10;R2t/EepWyXV1a6MZbkxxjbITtYhgPlK5U8AEnk+mfDNYk8U+PfEF140tWNqrTxxLuQjdx1J6ZxyT&#10;1OScGvZdM03wvq/jW1MereYk2jo9xFNeZWcj76s4HGW29Rhsdc4zx/7TOu2Ph/Ubfw1pKrYy2+d0&#10;SsPMALNgsRyCOBySTxnjApU5fZR8Vw5NYfNPq9Kl+8nHVtWUY3u1brrpptoc98YvFmvaRpGl6Dey&#10;RiS3hHEIdVbgcnJB3AqueOgX0rhdNg1K78RwX0d1DcXcjb2Qrnn0/wA/hVf+0rXU9dFz4iSee34Z&#10;mWb5n49SD/LpV/wlajWNRVoYGtYIY5HE8MZ3EhM8+vUe+DitlHkgfpGFwscBg/Zq2ibbtpd6vT1H&#10;eO5NevfE/wDYmoOouDKIti4Cqc9B6D8vw5r3j4QfC+18F6VDc2rtczXO4N9nYFZGCghRuXvk8Dkg&#10;jdt6V4T/AMI34i8W+KGudIimvpFcNJNtKlG9ST717V4Obxp4Bgju/iJrqWNk0Plw2tzl45QrD76H&#10;qu5uQOcbuMNk5ylyxivwPleLnUqZfDDUasU+sFvJ20SS187HpQs47qeQwScbneNkQkM6qMMq4+6M&#10;KSvzHGGGMjLVtpEtv3UKrHChR5FLNtkXC7TsLHBB7nGM9Mqr1/CPiax8X6HDrMGnrIm+SLzHj8yP&#10;ft+bGS205ZJCcD5d5KsV+bW/s6BDHHK0UEzTNKqC5b95gfvCS+7a5wW43ZGCTwCeiMoyjdH43W9p&#10;h6rpVE01o12te/8AWy9Cm1vL9oWaS9ihypk2qpGcncvzYAUfNuI54IBBwyo6S2hjcSPcpHIu5Wjt&#10;7YBl2OflH8SA4AADHk4X7mRcWJbNZIX1ENH5kRkkmLLF8ijyg6cqTtL/ADfOoG875FIJZqFlbTq1&#10;t5f7mOIeZ5k25mXaGwCgw0YIXLbmODwCwO5cxj7W8rdPl+T9fXYYsEavG6DO9VdpI1PyYVdrZ5OT&#10;I3AYMfuZUgnJHM7TS3Fvcxp5kgVkhZUVV2HaxOMqAWI28ndwD3On/ZaXTzakYG3SKT9pVk+RFwWZ&#10;snBO5Q2cEJ/CzHgRtFcXCJYRJKsM0GBuuJGB2SylI++0fLjgnOcLgZYLmMPbRl59H+vzVvw6blA2&#10;5tpPNScrngyRKv7pcDJ2bhnbyuNuGAyNxINO+xMLRjHDbNIrKyrbqSZHKsGAIIf5iu0rgANjGOas&#10;QQXKRtG6q0gkke4OwNswzlRvOHQ5WNuvTBP3SrxiOwt4GLuzIs2WFwkY3L5mzlS5DkAlsb9qPIwJ&#10;IbIhyZfPLa+t/wCv62t6jIkW7nmhSSJ0xG7SSThGfKltrsGyrNwrngAKMsMYEtig824lEy/67z5b&#10;qO3IP+q3KUAwpVWK5wFYs6nG04EotyEVLWJ90kJ8iK4G6H7mSR8rK2FYksB7lg2WVWs1inuJTO2x&#10;3Zbh5I3j/eb/ACy2WI3fKzHAzjJ2ksSQrmcqid1fdL9Ne3T0v6Ihskjim8m30xxBEku5WkUOsiLl&#10;l5+XlhgYChBkEMV5kVWiMapp8kkKq7wrG0iqMyAqrfxqCpyhYqwDnB+bNIqm6s2nmaZvtMMdw800&#10;259wGS21g2V2tnD7Rht3ONtAkkWENLJHxDjLSYXziMFyWPy/d3HdyTJzgAkF2U3eX/Bf+e93b5a7&#10;iTXCX8bafpFyzSBV8uSNlUooLAHA8sPJtyBgkMCqsXIwrilrc3C3sot/IjzK0VxEmFUJg5Kq5YAt&#10;gA5Ab7wVQtRzm2mldoDI8slz5ph3O7RdCpBxtYFi3dD0ySXwK95dRyStJcpGqzKzLjDjO45LNgEE&#10;njKjJU8ZZiRViow7aL8df608vUsQTG6imtbuKHFu+F85XXy33SK2cALubKEtj5gVB5DlXIht2MN/&#10;cKrPDh5JC28KrbpN/lnJYdWYNyCxGdoC0bmaZ5GKlZpN/mL8xVtqKSsZYhQzKDyMYCkhcgAU1LuF&#10;9xVWtxNIsbssYSba6fMnB/eKrCMHOMkg7V+YNPL2K9jLVr7u223z8tS9ArPaLaqfLk8xQ9nGgXc2&#10;07RtICswaN/l+VmYKSflULXH2tonD/emX/S0t2R5BGcqEGThsfvORzuyTyBmuYZpY3kaO33MrGRJ&#10;ZFX5QNxXIU4I4G3aRlUZgpfBhuRbXCBUmbbGrDcrbNhG1gW+Y7lGM7jzwmWVQAKjE2hR97f8L/15&#10;X7L0LTx24mC3Un2dhkPyz+WuwkyAleG+VE3H5RkAjkkOvJb6a6uJLkRrJJG6bE2rInys2xFLfKox&#10;g8gsSOGNVo1t5ZjbzFGjkXFuBb+VlVALb8Hp8oQ4OVAz905pvl3qSZvLVGZpmFuscrJv3IxUklTl&#10;j2x+8Oc5DHI1NFBd9bdf+DZ76O/YWQIUZ5LqFis7BYZ2ZdxyxYjd24+bDnGMMCADUi+dA/l2xCxR&#10;SNnbA64YYfeR8qom4ISvXIOAy8VBJqd7JcfbrSOQzKSLWNWMrEjHGV+8TlVwS4POSzZDwiIW0HmQ&#10;GOSIY8uGRPlkRArBW+Y9RzxuIB+8Rjaomipu2v8Anr/Wz9eyLty/CSQ2vmbYVVlZt24LjDn5yFH8&#10;G0MwPJAxtxHOtkJnlfUoWjVR+9kmcjkqXIRWGAvIx8ucdAQQIWjsWChJVlVrhTJuPmb8gcMcdM7V&#10;5AwxBH8ChEaRIxasZlRtyybWYSHjLqcgqRtyQ2MDDNwMg0EYdr/19/8Awz9LPee4e0hglCo5OYY9&#10;zB0KIu48E4VuDxu+7lQDgFby7iWOYQKWULI6xrJtCsA7CSNum0Y688gHJBxSTxRCaaO2j/0dpM2s&#10;qrmR1CnZGR90EIc/MGUAtsBxiq7w3EscMaNdNGrF4fKYTYIJO8AttY7RyRjpIOcZKsjSMYyt/Xn+&#10;H379SWac2sccVlaSLb7mBWOEcr+8yGVmAwynsT2Gcrilk1idpUlF3bxuSyKF4H3grYxySSC5JUfN&#10;uJH3KitbJ454lYMkbAMxt1dV+QEFQwOW3ABSwYj1AKgBHa6eD7RqGxnjw5YLu8xgrn51KgEMMjOf&#10;m77wQVXulezp821/Pvf1v/XqJLdzXUM0DeY0rROk27l2UltzFmbO7+HjgjGcgbVhnmZZGu7i4kdp&#10;ZRJGpVUcncX3AJuUMznaMj5dwK53MROElF6pgg3LuXYGj3oGPyshT0wNrLtySB8q5C06GDUGaRLK&#10;JDNgiP7I3L/OTtCjAXGeoydrNg4wpehpzRprpb/huv3fk1YgkJjjke2/eDzkblTGMKyjP3Ww2Yuc&#10;k8NksecyqsAuGlmuI1k2ssLbmYbZOcbQTkgHG0EZ+ZhuyCxJCzTj/SGlnk3PIOVAO5hzx83A5OOc&#10;sQD953Jpdy8UjpG0kasRI8DEKvyn5hluvU845LH5SCaLolyio2bt/SX9aa9h08oPmyNfeYFUkO0b&#10;rtIcZQhTkgYcZw2AgwR8pqvdXkjW80IDMbfOyG3jX5QAcIDnJBG3kjAC5GWU1cTSrlpAi262pklC&#10;KzKFVxhRwBt3ruDcMpAymNu41HbaH/aDebNGpRo1ZlhfA+8cEhSvCE44I4dccrSc4oUJ0Yxu3t/X&#10;+e34FGWZJJlMzzYeNNyLKd27eMKFBUg5OeQeCSMHhXSQ291Msf7uCTcr/KoYE44C5+XowOQVUDOA&#10;Nozq2vhG5uBnzo4tpIuFiuPMyxYF+PVMZycKNmCP4q1YPh1fPbSXkFo26a3RvLjddu7y8lmO4MmT&#10;FndtDlv7w+9LrU1uyJY7C0t5W/r7n37adDl4Y3ujJMI4ZjISFZ0f+IZCk43DuB6AjafvOguSrL5O&#10;6ERrIpWQqGVlLuNikhQchSFOFAyvv2ll8MHhiaWV/L8y6+zb1tgwRmfgyZIZgWRsYTkhctyC9hPh&#10;49zhoLaOP7Ttmhgt7gyMqly3moY+VflNrEMWBG07VbOUsVRXU5/7WwbbSlp+K/LW3bS29lY4WFXA&#10;hjZ2kDQsLeSaTd5fytu5AJUK2CMqCM4wvJLTYvPb+XafvJJI/MZrdTvRQ+McgFm/2ffhiNor0R/h&#10;3qCBra8tnTzmA2wzCMFlfJJbP3VODubnLFyoYOTds/AOoSWxvJ7xVZfmk8uQ7VYr0G/AYgN1YfKS&#10;FA2qK5546lHUzlm2FXvJ9e90/wCnv5r5HmsOlXkvz2kcjSR7cQ2qvuYArlfl69mO3IztyzOFzHNp&#10;WorcbEuJnEsMn2eXySfMUlF3LwX3bSPTOOGxwfXY/hpZRQxWmoGaTfOFVlkxH5uz5l7Ff3nm/NgE&#10;gY4ywq0/gnT5iJbizja1Zd0ttPCrKFjAciFU44ZmITDKdyqzMWXy8Xm1Pojl/t2nz8qV9/67336d&#10;031XkVv4T1iS9WKK2/eLas8hkjjb5UDyDrtbJIGB+ZABCPi8G63cCNI4ZFRl+abyg4jOFKk4y0Yy&#10;x4wMn5iOcV7NF4Ol0q9jmS1uFmnHlzP5bKoKejMAJQdqDaTjHDFcjC29tqw0eKUs3zW8ciRyMVXg&#10;bFVSdwYBdrFsg/KcAk7qwnm0vspB/bNaVnFLWy+euvy7uysk+qPJIfh3r11ceWYpC3nrM8cjbP3g&#10;KAx71ztUFgBkpwpHUoG0rL4Sa3smMn2VSqxZaSRtjsOPM2gbwrLggsoPznBGUYetWlhJMf7NvI8q&#10;6qEj8vbnzF/i+Ylsk5JLA7ixBAYLUkmn2a/vr8LCrR+c8phXZBwioFJ3bkBMqggYIiiYgKqqef8A&#10;tXEeQQzStW91abdPRpW80rbffdHlth8Gr1HhuX1BI/OmdlkusrlkyyHgFjnd0AUr82duEZvoD9jj&#10;9kD4XXXjmOX442Y1GxtbdnSxmhk8tp0/es0ewjc6xpwWGw/NkEh655LyHSVeaGa8s4xDK8L7CsID&#10;Ky4+9yUYJgooIMYJwFGOnl8c3F1FBoEGmWkMdusMbNChjJO9mx/Cx+cunIAY7WwrMpHFjMfmFei6&#10;dOXLfqt0fQZLiqNHFRr4n3orXldrPfTbpordV03vyv7RP7KnhbSddkufBKLFb2cu2TTrdUXzUwAp&#10;QMPmLI+4MdwKx8sCVryfUvg3rGlTXEaM0wh3bbXzsqMOBkKduMtt2szHIYj5iSG9n1vxU95plw15&#10;dyyJcXMlo1usjKJMFZQHdVcoRIuRtLDaTmUgvnE1bXLzUJowkrtJHLMsHmoxMbEjcrnqm7dlxGAQ&#10;qhTuIVU0weKx1OioVJXt1ZeZ4yjUxXNRioxeytou3669nueSzfC6+k1SMsI5JJLjClZmaCUBslsu&#10;mSMOAcbt2X2qSPmvaX8LLrUrqKZXXdc4VVlYRNOoH32UqU2t8/3SMLERtZvlbvodYtbzU5JLVWkY&#10;2ifbPNmaSVo/l/dHYDsww3blIJXey5YqEbBq1jd2Iv7OUfLaFrs7A0zcyI0UkjHJXZtO5chd3yox&#10;AI7JYzEbHle2rSjro1b+vS9uq+Wy5az+FVvAYHtVVpPKV7eO3Q7ishdtgGV8w7jngYJBAA4NWV8D&#10;+GLIRuL20gs44XeO785QoJCqjoWCyFdylt2MsdjlQAANqWbbdfYpI8NJP50jbg+9xlm8zqYywlwP&#10;vEhQGQB/lqz38dyizW2s2asvmmb7In3Iwx8zaUIQjKCVmBHG7pkoy9pUluyFGpvzXXffR3106727&#10;ebdinL4G0KKaTT47ffAsIS4W3hnhkUDbkguwX5VUP82GByHI4RXXvhrTkuY7nULmNWRjNJHBIXUY&#10;fgkggbAzZG0uNww2PljWxd3L2uur9mup7aW1ZsXEMRZolkLOyDe3mBiEZ05G3LHO4NVF9Qt7Jbcz&#10;GGFuDNtiCKhMXlEfNkTtsx8pwoMq5wSwo/eN7m1O/Lu27X+/8NVbXfbfS9O68PaWtrHaNG00UatI&#10;7W9wNsYilG3zRkjZsUKAGGd6HbuUii1srCFpIba0ZF3NFK0iqu9hK+GQOVMcZO8klsNtGdrg5l1C&#10;eyRZr+00zdGI/ImhZgS5DpvxkDayNGq7RvDAEdAWWk7sVRrpo42Xe11A1n/qmcfPw+FQgZ+VFyMO&#10;xb7xG8IyY51JOOre703s/NXfkui267SRLA5t/k++oaVGlIjnIY43ELvDFTuAUFz8h+8oCNn1JIJF&#10;v4HW1ZmLRxg7lRmQLn5F3+Y48sFQCBkZ+82ypLKsEcdxePMtvGwaSVVklV+Cnm8EE8YfbkHcoG45&#10;YrPcXl7p4mt7W6nEx3bpnuCjCMSHEpAYErgjaVAyS5IfAD7KFio2qP1/p+Ttft2XkTPMoaK2jkEk&#10;e5VkWaNB5fyjMh3YU5YOCTglndsSAlmZA91dlmntkhUzKd7Mw3lU4lLHcMYZhsJcON2AdjvUU8dv&#10;LK16t1LNJ8iqFKtCUwFIAQ4ClgRxkHklWyAWRq6O9zHbysrNny1LuzKSCrAMdrZYqdu0k5UghwGa&#10;rDjGKio/L5/r9346kk5EtnILXzI5G3PDDbkxiJs7kzj5VYbcggrs2DcSpBSHz4Zfs8f2iMRzEfM6&#10;NGsW47MAlkRgVHCtkgA5xjaz7tLVZriaPcqxSAtHFCVdVBLH5TkDA+6O6ZyeFVKszXyF9Mg+6iKL&#10;jDByFdSGQkZZBsUqBnJPPRmNXA0ly9H5/f8A8OrLfv1HXE8UFkb97dlSZWaGWP5WBBCK4BIUh13n&#10;YwPJdQoALF1zbC0mNvcXUEkZJuIpI5HjzG+WCgSFVGBgCNg3MW0nChqjDxvHN50Xkwp5hV453aRV&#10;ySCT8vzFvmAchVO1idxAZ0cklrJJe2l5CPLkY7FdmKKWjIeQMPk52jjsQpLBzt0ZMOZO3rbt0stP&#10;mvXXd3I71NRguJNKkiHmSMEhtdxZbh2K7Qq5ztLBCA2GAlyQc1Jfxo8i3X27zGmmWMyTSkLCgIlB&#10;84r0b5l7tnBwoGKhkVFMenadaeZDuCyK+xmuBHtZXK4GGG8qcE7wSMkMCUtkhugxYRss7LJEJJDt&#10;lIaPB3FAoA3HIZerEH+8JN4rZ/0/Xts+vTV7pKWhspZbaJo42aGTY0cp/eMSQACw3YXDEMQSrYyS&#10;g5dIfsrCWO88uSzYfZ7cKdyqMKAnQbSuWxgDBbIUkCmyR21sfKs0cfvNjx2beWEVUDZbgDO5nJyD&#10;jc2WcFBSG7hlCTK0kgtvMbzoV2rsV2Us4ByzFQ7fLy5LBsBWLBSpuXvenq/X118+2g+zke2ItoVm&#10;kaOZHW3yyRyKAg3eWicDaQNrAZBIbc+AtG7SSDzYvJt2jkUxfu5NrRsWUAOc7MYAcbiAApJKhsNY&#10;ul+1NLDd+WY/Jby3urVtrrj74+YqiHC5ccndGEXDKRHsjl+zPPLJ501ywk8tn8wYcMg/1jcE7crw&#10;3AwxJUEidcfds31/ry/TXTyUN4ct5Yuyk1xIVl8yZN0B3ZwFl2rhnVwQD1K5wGwarwXC3EM1hM0r&#10;3WxceXuCbnVgAG25IIjPmHIKkkFudpqOoiO2aCLUGbzIjvjYrG5QgZxw2MkY28Fugxk5r3xS6C3T&#10;WzNDIqLDKJiCkjDGxeRvHybMKSQE3ADIFdMDtoL3Vfb+u9vu8u5G93GbOSGB4JImjby2aHy1lIyc&#10;Jn5iBnAb5WYbsgjO2ncAwT3C301ylxHbmGUtOFZB2bmU5RmGeSMk5zhlAmLRCymv4bxZN0P74yIW&#10;DsVKsocux27jtz6DIO0sKiTZPculncrJ++3q9xbiPcQ20P1+VSCxJ9CSMncB0RielG6vb+np/Xn6&#10;aERSGCWaZxh3MpjeNsyBWUZK9MqQSAcZLE7sDkLvd2Z0tGk8xtpzuCxkYfLDcDIu4D7xyMdASopp&#10;kMlw0SXaqFXf5P2lAyBEyRnpv2jBUgfxAkHAqO5LTXaxRyLmMKsRXcPMj2kBiHLMMbl4XLKAWGDl&#10;m1ijo5dNe39f1/wR8IXywDdqw8t/Kkh3bUjOFfnn+EJhuctt5zkVHEVs50nuNrNtPnfdkyFjDYBz&#10;k8kEsCFGMkkgGojCyRpMYPvc280mI1GyMBSsgbknaw6cnPTnFkyGMiWB1by3d5I5kYB0VNxLDpuy&#10;CdvzHKjDADJobh21vf8Ar+uuo27JtWlaRGMyySPLcKcsrBlIbLHJJYHJYKcblJJ+UNhkIuVjkLbA&#10;0iszsq+Ztb5dxJGDuVuVGdmcc5FE0D3Nin7tcdTNFKz71CFXJG1Sw6ZwcZI5JBFNllFw3nRpHO0h&#10;aRflO3+JwGz6/NyBkAYyByISuOMbD1eKJJMWyhvl8mOdRtUBgCBnGW6KGYjYAxGN4zU+TSRJPbw+&#10;Wm4FFuFHmKpOMkx54PTGDyvbgMRNEBuRdtuFC3EiKdo5RNxwcBlMo5H9/GFyRSywZvVWaGOO6kYb&#10;gVxsbCq2QARgHjbgHCY/vCrRrCOtn/X9f1uQ+YUm+1o7L5aII22EnCYAcbc4yvyj/a44+aooklhi&#10;Nqku5vMjCw+YHYqrc7SAQGGwZ9SQOwyGSaKP5riM5XdG0uZVyRtboP7oAzghiOTnG2R7htkXnS+c&#10;pgUxyGQqAF6KN2PWTjgA9GGPkZ1xjylcQR+XJLcSM25d6qGVUYAYIXkDKnI/2vmxzwHeZJDM2HeH&#10;yfkhYsrIpXnYSM8APgEZBUtxjimjylQwSTNCqhTM1qqrvwOD/CVC9MsTyOcE1G6QQ3TGOJVby9yf&#10;6KuHQDJOBwBhTkgHpjkZDI39SZUiW4zFa+buiKbd7ATKd+CdjA9TtZVIAGzGelQy3EXmxh0ZmaNt&#10;qSIZFQFuANwOMgjklWBDHcobJdKftQlkS3jaGKPDPI2CB8qEZI5I4G45+aPqeAW/ZboOxyWaZfKk&#10;Tyyu12ACg5B2EZ3DqDkDjAJ0Q+bv/X9fIjhhlbb5URWTb5fmKzHg4+UgDnOdoOMnCEY4YxiI2w2r&#10;bNF+5AkiLNjYy44Ud+pxjB24HzAFhUjclJo2dGZmLHCk8LyCRgjknqMj5s5IFEimKeQIm5fnLSKT&#10;l8H5hgkcfMfmC5BbAyDghUZf1/X9dhXvXhkFwkm/y5EkWRlEezb/ABgKW5znJwQfUECmKtvdSgwJ&#10;GskbMg3BgOoAcnBwdpOVJH3cEdFpZXezLXgWFc4ili2kEggbwcZAwNq4GTgtxxwxlWaBkjvDLsVp&#10;JGLgZUdM4GSDu9M546A4V9Sgn8u3laZZkyrH5mjBDkD5QFVepzx7E8jJBbNMZpTayX0P+rSFfLjC&#10;9D1wqgMRliWbJOecnmkto/Mj/wBKSFmZy/nLMTsxk7m3DDDHAXIBzz7peETzyLLbrskV32tcbQhy&#10;CwHqPmJ3YAKnIwBimbKP9aEM01xMPtpufMk4ZnkYFXfbltwAIJ5A5GPmwcYwHTxxrKblCCWUDfGe&#10;cCPafM5HIA3EgHAY7utCpDCscZmmVfL4VpunGQ+eVGR82DjGAc9GptxIpJSJGZt43tJH8obC8Hdk&#10;HOdvYnHOBkUBbUjQNcpJnbJGNzTMV+4244JIz8uG57YbvyKZA0ctupjnUuy5DSbtzNjGFOMZwOST&#10;wc4yNxD5EnhuPsk1wJJAd67ZH+ckH5vmwM9+TgjOTxzFI7GOGRm8tt2T+8ZFbAX0AwOp4GTx0OKd&#10;y4i3PlxM1vGrMrArHmHccbsgEMcA49gR3IAIqO5QNJho1aNVCr8gGMY+Y4ypz8p3HII29amRjEi2&#10;7CRopGBDbTlyuBuG0/eI7ZIAOeTya672XyJnj2+Z8ykZYH/ZB5HKjAHcjOB1RcRcJJB9lXK7GIZm&#10;JbIJ6gHOOedvTOT1xUTFJHa2lkU7R95lDYz8uPlPzfe6c5CAdsCd4ZWkEsj7vl3FkUsynIwy/KCQ&#10;eOTjnnqq1EyvDLIxd/MUghopiMZC4x3yfoDjPOQaC1IjiY3E+23VfMdiu3DDLZHIwR6nnOQOuKdD&#10;DayN+6jUFJt6sQG5xkY5+YL1x9MjkClvGlAaNjna2G3tzub5i38WRnBznPHcCmKrxyM0RVlXcJlm&#10;xtJGBkkgh8nJAOOR1FBomRrF5Zf99Gx2sXZZDxx39WHPI/vZ9SI9wFv5Ij3Dd83nfMAQTg4OeMew&#10;5PscEphFwrNced1AZ0PUE4z/AD7EdfSmm5iCsZJvLVlG7blWTnpjjPQe/IOOtBUTg4yPuqTtXDfM&#10;uGBz9f8AOfwp6yZKvtAUthM5zjrVcKpxk7MnB7c9jz+P+c5lIDSHLgKufmIPIHt15z7e3Q07HZIs&#10;R/JtL+Zz93cBnA7H9P14p6ISfLbaNq9Tg46cc/556cVAHkjKs67QJMMBjcCOv0P+HXg055nkk2O7&#10;AKo9BgjOD+fbjp71Eo3MralqNt6bTCpO5gvl4wP88en8hU0I8wbGRm3YG3zDkgjGBx78Zz7ZqvBP&#10;mRiNv3jxk8j356ceg5FSwv8AM02Plb7yt97HTGeg79e2fY1jKJnJj4IgSWttyzFgyqAVY89sfhwM&#10;HJ49KckO6PdJICv8Tbe+D046+/J79BgCGJt25gFOFkXAJyc+/HHv35NWFRXT5IfUq33dvHHUY47e&#10;uaxlEFMhDOJQVhaRl684YdOep6g/jyKcrII49mWYsCoVeg6YyD05Ax+FSQW7EeXKvz5K7CoJB9sj&#10;657c+uKV1lbdLLkZyi/OBnjbjgHA/T1PrIXIsr5Xzx/dXMjbeAe3Tnt9M8VMjlHyw2dD6MVwRwcA&#10;YwR0BOAaaVXK+Ski7U+XbyQeBnnPr6c/pQFLBYot5Xd95vm2gnqQRgH1xg/TFZj0ZInmB44pn2bs&#10;DaF+UqfQZHHvnBFCOE2lSvQv8q/cweefTjtxz161GscZRcxkHG7Pc8+44Pynp6++ak8xQ7bWDZUF&#10;WVcbexA56A/n1oFypli3ka5ZTHatzgsd+MLgHA9+454GB0G4sWRHKosTcrlCeNowD0Hb344yfoyJ&#10;tw/drtY7TuWPhWIGOmSOSeF549ekiS4KyAfMp3bZGzgeo5HbuDnC/U1NiZR5diaNy3V2UcvIzDkc&#10;c54OSfTOCD6Eml+0ESqxXa6qGk+Yr8uThvcds9B1HGKgI/ers3f38fMzAcZHT6e2dx9gpRPJ2k7d&#10;sK8eYFKvwMnHf354bJwQRQYSpxZKzeWv+jFvL8vEnlgbtuc+mcZ5wcYJAp0krh2lkRmVWyrM+1T6&#10;AnsMY446cVGu2cF3uFDdN3vtPO05wMYz7ng9VJ5kZaRlX5N21UPO4k9AMjqM5wMjPqRT0MKlFdia&#10;S5Qv5YkXbu3Ky46EdwcHJAHGOR0pEaFC2x23H5G+Unv0xx6enp0xTAIoQJFdOmN3mD5TjGcH7wBH&#10;Tnj24pqSiGD5pN2eSGYgIfvYxgZ6ZIweDkYPJZxui7WRbjeSKTzCjN8xb7pDEFvQ8cjtjuT35WK8&#10;mlGGZmbdhWkwOScZOc7vfk5I56c0/MCkMH2/7Srzxx0/L0IPB5xUkUiunVtvICx5LD1PPXvwcdPT&#10;mpMpYeyu0TLLt3eS4+7lf3mVB6ZGRyMk9cjA605JZppGuIxI+WXy2kUPtwpAP5bjj2PcYqrOUaIN&#10;JFxkB2K7l/DB5/z7U55YQd251LYXO3IDe479cHOD35OaOUwlTvt/WxeWfzFMYMcWWH71u3c/MTzk&#10;gN3GdvQ7jRDceXHCY8AdWGCR94fMQB+HT2ycYFPezBgjKrsxJGQzFgV7Y4Ocd8kinnzEgjmnVY/M&#10;VjDhl5xywKgYxjGM9cAYxkBKJj7MstMGzHJIhbzNsrKwAz97kDDHHY8A4GCMczS3B+YvE3KHzN3B&#10;K5PO0AeiqM5AIAHFVFmaMqkgXaykbfMX5eo6846H0z0JPOJFBLszQgMsmc7jzu/2geScj6jkYpcq&#10;M5QHyGdJMG3i+Veka7WPo24/zIx+hMlsZ5GDQPG0jbUj2xlmLtj7pGNvI45yMccrURkExjjR7f7o&#10;fyt+C3vydp5JO3ORuPrmmiWFY28q4/dru3n5CduOxA5GB7ZHbkVpEm10SRsY1kZIYf3fzLgEHPOO&#10;gPc442nPvkhIJZN3kbkm4z8rB1K4HGOvHy9fpxwKFgKqJ2wseMGTuhPA9e5BIHIyccEUHc58xYd3&#10;zbX2ybcjPfrnJx/dxx2KkaKKYDsyOS8l3uLMVfd8uxQcgkkt2UD1BPJzySSWKNt7xSKdgLL5eDsK&#10;ghsDAwQcgcDBUd80ivJGyOQ3lquI+Nq9ORkc5IA7+pGelJbrveLEinzCAI/LLZbIJY5PUnIx0Ofx&#10;D5UK1tWTRPNOqny+Oit8zAbtw5KkY6ADnI3ZHufaZFcxs/3mCsoK846gkHGdwx7A56moYplk3Rr8&#10;wb5madecZzhjkDBPU+xPGcVISXi2yTMY2OFx0HXdxzjP0HPTOOJ5BOKuOEsEzYZXbttZjhVyozwv&#10;yk44IPI2j5ud0iltyLJuVi3yJj5e24npjGGHAJG32wYflS4YQBsRsdsqk8gH1HY9D2x0OB80chdV&#10;W5ViHUfNIqsevKn04K+/Yg9MaqmmTyp7FyMYEkttAW2x4YMu5irHCr2PI+mSeM5qQTwRIpDbVUYO&#10;5wSSDnHTDZ/XBHGMiFQZgIbNlX5dzvK2TnG5jnBUg7QemR05JWmtKjsrrH87NuQpv4JIUcHoSAOB&#10;nIIxxgVXs0Z8vM9f69SbG9USNN26NgyeQSV65Hbn5W9CQG5JypkS5MFuPJ35LKI9q/LJjeA/qOR0&#10;HP3x04EEeFmYRru3RgeQ6k7sjGFx75xjnAyeMkrDslt2S2X5YuGduhOApYDoPUgnODnkDifZITj0&#10;f9f1/XlLEZktvP3+ZGjk7DwvHLdR8revbB9AczteeSzQxuRkKNpbDMA2BnPTawAwRgYxgbyapxsw&#10;Cu4jDxkKzJjGeGA56fXG3J/OaaWCTbJOzIoQEbVByoI2nlexzxjJA7dTnKiRKCbLH9qNFcYmldtu&#10;1pvLkAZl4IPueTjIxnscACYzqGlVFXbGwBPmfu8hsYbk578Eg5Yj65sMTyTyRENJuVcoUPUso79z&#10;164AwMdQLUtxKzRyvuM0bKZWaQbUzx+Dg4yMHkHGcnGTw/YzlTirW/raxdgvpH2vZtJ5qSKkZdXY&#10;KGyU43cDsF2ngZPHFLHE0cuYbRmZfm8xYf3i8Iw2le+Mk8YK9MD5qz4ZI2uEMsYhjUeXASrYVSc5&#10;b5sEjAJGBxg8/KC0SxTMyKqNhGKoqFsYxhcMOOCQMnO4j0ArL2MomfsddP6+Zo20u93u1t5GiRVK&#10;Lv3KjMOBwPlBLNwMDkqcHk2Y2aUySBW4+WbZMVjP3mDnOcjaD1745JzjLN6kpS5jTG1i8bYzglsc&#10;nsTt7889cgYkIY7Ulhj+aQ7QiqAnHzHJBGTxg4xgZJORScXYmVPv/X9f1trcNtG8mZFaQSMf3jqV&#10;XI2gn5nHJA55yAOSecuMWyNpLW4jVZN3ySBBjAzhs85PzAcDOMYXgU170u7XfkmGFpm/eRDcsUZk&#10;3fL0A+Y9cY4zgd5IrgIJZNy7gwMjCFjjPphcY29eQT2xk1i42Mbzt/T/AOB2/pjvsWYxJJGfLjKp&#10;FHvDqOW3gDKlfmD569+4yI0guLUxrJIVLOssf3gqBgfmGVHzEAAAAgncRxkULdRQOsUDx+Yyq+Vk&#10;DCIsfmBHU8DGOecnAJXEtvKgVwDsaNvlEaKVU4xzngkgH2BOMYKlYFzVI7/1/XX5/Os884UpKyrG&#10;0IaRduxn7YJJ6YOc4IAIyelTQzNMkcn7spIWH7lfv42qY1OeCePYZ4zkk2I3t3bcob95KUSPbtwp&#10;PTcx2rgBBk5AyQ2eBTWSJ2W5jDtJuysgQbnxg8AANk5C/LwOwycCg9tfS39f1/kvKs0SsGhhUrGo&#10;fzo43OCQQSNwyOMKSefX5QAQkccyuLMOsiyiMMECqG43YG35W+XdxkHqMnlatTRQsrC5khX933Ze&#10;SSdvBA2kZGcqSMZJ+bNN2hGULcsIy3zFYcLMwDEkZzggpnIHU9FyRUj9r7v9b77/ANPa/k1YriS4&#10;+1WkWJdyybmJSTzGUnJ43Hg9TgHB+Ugk0LPFEnnKFtxtXy5JOAG4O7r8vB6ZJIK4zliVEMbwq0Hn&#10;fu4cw+ZjepyBtIGMqSCvBP8AD83ABVoHi80RFdyKzySSOdxxgoRg5Dct3+Yj5lBxuA91yt/Wnf8A&#10;rr8yN4pmhWFI4V8tV8tt+2Py/mBDfKSDxLwwG05HqGWZp7Z1cSRyTZDW5ZSSiqQATgg7l2nPHy47&#10;9UcAkM80Eca/u5QnlqxXy8kDAPBByMHvzt3cZCkbQv2V1YttBUAlmUKc5GM5Df8AoAwCDwroltt/&#10;1/X+eoIxhm+ztG0MiFX2j5TE5zg4HQc45UnDLwe8kLwxWyxbkhWM74YNw2hgQNw5A6cZJLAp97G4&#10;hiwHy44EhRVdBH5axkb23Lnao5AJwxGASW4A+Ume3kuFEb2FxLI24gMqgNNJlMMTu46sQcnI68A1&#10;NzOX9f1rb+vMdbOXvMS28asqvu+b942A26Lp8uVPzHGPmY9SBTl8tv33mxyBm/0iORgwTCnIBJwx&#10;27juwNo3YPysTDbvKiSCIQpyqyKrMjKF4wDu+7hR82MgFjjOKkLREGaeeNFlYorwzZVgWJMewEgE&#10;7sBcHA525BZkZyjrp6f1/V9Owt3bpKz3pEIxH8uIyQQOPlxhh8w28/3lU9ASxmitpElnhVWX727b&#10;tA6eWQVCcZHHyjrkAHIdKGmgNzOJGk3Flk3MXckgFwuemOOeBll67SG3sETyzT/ZTHteWJyroCoD&#10;H92NwLZC8AgnoOvOaJitov0/rv8A1ogaeR4YjL5hjn+ZmkVi0i5wDzgFsMT05AHPIAsQSzC2aJWZ&#10;f7+1/kkHBCbWHB+5gBQWBUAfMTVW4QTO3nsyyyAqrRxlWJOBg7iMBiec/KSHxjkU+OeIyQtBcR7Z&#10;VAa4ijwFbPXlhggEktxjIznqwTKKcf6/r/hvuuwXEmpHfHC7GaMeeiTK5UhuByMrkbsLzgHGCS1S&#10;xXlvdlfLsH3bVVsrvaPOFwc46HGBwCCehAznxecMRStbTNIv7zES7UORjHXBUDbt+XnHJ+XL1Ihu&#10;ls2LNJFvjkhh2hlORwhHVwRxtJGEyMgk1DiYypx1t8t/68tTVD20Yhza7NqRuMTF41bzAuV5DH5Q&#10;n3WABwM42hZXvJZIvMeCFWjXAWRjt87ggADGMrtwoGfl4zgGs3Tftq3nlPIqTefGrLGpIcn5eQQe&#10;ARt55GG4JJUzjeiRqrR7GtdqxxfKI+DmNkyWPRsjhv3mCDkATy3OWVNc2r/P+v8AP1NOG+8p90d5&#10;++hYNJdncwU8hQMZMTFcJwowSUwcALIhlinNms8vzqHhuvL3ZbHynDOdxO/njjIwQSwNJpLdh9kW&#10;NWO6NlDSGRYtyqPm45OSCe/G0HaDuWD7JDMt3IEmn8vdNGJlEkm7LeVt3fd/hIwSXUjOcAxLQ53T&#10;0v8A5fL+tvlqaqXsobzpJ5IreSRZPMXKggnLuCpJdgsaEHJBOGAyCacuo2cNt59peW8O1URmkO1Y&#10;zlS+3DYYbZeFBAG/uSxrLSW3hZbm8SBo1XfHJMxc7y335Mcso+8V4VucAglmuw3abo7VBJtj2C6a&#10;NmJAK7nxgMcMq7t2BjLA5B2lHPKjbp/l/Xf+k7azW9pbPZyJNarDHIjW9yxw0fnMSuWxsGC4CAbc&#10;biSCslI80ksElg8atG8jP++VFglCxja4GTkNkfPv+4mQGJVRHFc+RIwEvz3EO7cJQis4ZWYbsjPU&#10;HKkgHblmAIVhZ4EW3vSYZGco1w0ikpjne+MlmOWZWO3OS4BwNkcvUx5fev8AP/grro/X8iUMGhla&#10;6mea38p/MTmNVZBtcsG3KuSAdxBIUDKk1YeWaW2ZL6NpjI5kWOS6VQhGMja2OfkBIztA2nkjNVZL&#10;WCZ3tJpj5qyZmhZhGokbpvQqSHRsKQoB5BbaUIMkksM4E88aLGz7JJBDs34DHbJvdgDu57FQNxAC&#10;BlA5Y6f16bW/4Ol/InmECGZU3N86edPCTghBwdrkbdgfOCMkEcKzio5GhjjaOW42hoZEi8xuLmLG&#10;Qu4HYyKRgZbnCsBnaKdLBGLSM+UyxuwkVbmMEzylv9o4zgNtZQWKLjcCdtNaZRFIDbzR3Ecg/wBH&#10;t4W+eMb2VnJU7V+4oJ2k7+cncRSRUX1Wv9fl+Ho9mOlsyi3QRed8xWONVjOQnD7/AOEBSWJJUY3H&#10;pkorTXEjzrPqGFhi82NpFMq4LY+YMwITbj5tucE8YAWmoqQtc2sRtlSLHlSeTIu0EnGGPKgN0beC&#10;CgY96jIKu1vJassdrL5bSXFuQVb+FRuwoZVPQ9CSeSQtEo3OiFSS2ev6adPu7v8ASzFcXIgjGpbp&#10;PLjB3vJn5trCRSGPygKrAjcOrNj+6wzxSSx30Uc0y4jm8x1cOGbczJg8gbxwQB0BAkHWlJahvK2G&#10;HM7BI7gsJBIwyGbAHGCE28kMTnMgySoWdY2E1hukktx5U0m4kMwHPyAZX7xJUc7Tnccbs+VG/tJd&#10;/wCvv/XTW66K5BJfPK9oEkaaGQHdGrNI6kHzPunehOM4GHbd/d35dm7aWSCFfJuJJtkiyMUkZ85I&#10;LbssGDDkgHlepFZt3eOjMJnifzHwZJMFx/HtztUK2WAO4MST/DwDKjor7JJZH2W+2FSqqEG1lIDb&#10;v9/qc87vm5VjlL5m43dv66/fq/ntsSxhZU+xQosqeWS1rHmQfKcsQdpwAANxIIUgZ53AOMsnmLGk&#10;kb/NjbKHwr5OVJAwp6NxxkdizNVa6EbxsswXyY+sjnh2G1VIx98bvkBHLlc9A+H28MAtVgLQs6yP&#10;ERHCQyLuzwCu4FFHcnn0OxiF80eW7v8A8H+vn1b7WN0sVhH5enfZplwkMe9w8bSqdrDy0Gdy4JIA&#10;DMD6jDjP9n897OyYW80i7tytD03fI5C8kZIyBgcnjBaqqxLK4eSw3RtExX7P8uzLAEgsWboVbuRu&#10;zznNBklNs3nw/vVkJ2qrfu3yPnCttK/LtySxyFG7BBJOgWjKWuzff/g9H+fXctRXsVoslpp1pJ5X&#10;zGKGYD5VYkR5xgP8zHIx1O0Yxua1b3QAkii3N5ET/ud28MSBtHQfLscIMIcq2VwMAU40UeY9tZRp&#10;IjqWj4Zo4+sny4xjYN3OTkg9WGJLa8SGL7JFfQxw277lSLZlEznajf3ujMoB5P3c8VnIuNOnU1t6&#10;/wCel+9vXd97QvVAjmCxrbTfP5bTKQVb77NkMpLEqeQFzlcAEEhdIZCtxatksFmhaHc7HLLt25AO&#10;WDrjbghSRggioYlv9QvERXuo5LgM8kL2xYiZspkFugwxBBydjZ+bO6kX7PujksopkWRQ0qw5O5dr&#10;hWyfmGPMIAOM4HXGSGdanTtp/WvV/J97v7yVIoobW4ikXfGCsvmL853YJVh3IBwwwed5BZgBT2ZL&#10;e2eAwBmh+WRpuCgwSqD0AJ3YDfNjjAPFQ24ib/SLRGYqzRz7iQuRsLEfMxG5T8uNoOAW64Ux28Ki&#10;8gaTCKzr8xI3c5XIx3IAIUhvMAO4jNHqcMqfXvb7/v3/AC07a6EKStu2QeWfMCs+xZF5yvlcEbl+&#10;ZsA4wQw28HCfaIzcEmHzVVH2yMyx+YyjcpYcDG1yScjhmOF5rNluNs7K8ESRRjfNHHGqjKLGud/L&#10;MwJORl9xwCDwatQRgSRRxzCPCgyfMg2qCNpLY2oFLDllUZAxnJAXL3J5XH3r+n/D7/jb77q1b6wl&#10;1ersUu/mMPL3EsirwoGBtVlAOODk7sbQQx1IruR2Y3skw8tWEBIb729gGy2ct82BjdwRwNvGPaCe&#10;K2Y3em7vLkAjiIwVORlW+cNuVT8rcELgsWCCprdpbZWu7QeY8kgVWSYFljwxBc5HLbQ3zYPDcL1W&#10;KlOMtjaNb2e2y8/+D/W3ZLSn1CcSzRB90iS4hMXAST/nmNuMHovUYOMYGacksgkkt4oPk+XatmoA&#10;VQ3DopwpIwpB6D0OABnJM+zabcqwm+WNdg+U5yjFSQuGI5b1OR1BW1gUILSS9Efl+Wi+avl+UFGM&#10;qSF+XIXru5Xv1OLpxOepWcr3/r8+vojQN5CY2JBjZo2O2Nm2yZGML1xwSvO7IO0dRiVbnyGW4t1j&#10;dmZA3yjIHmYyHC/KQ207RkD5eei1TEiSJ9ltPMjmDYwqMyhhgEZIyVz6k8deRgywKZYphHmOF3By&#10;0/ysFxzn+Juemegyf4TRynDU5X/we2n9fL0NC3n2TqkMhbdcMW8slj83zbd3TccL8vBGQMHkifTr&#10;i4ZcvFI43GLZInSQjhSNmM5z1Xo5yAWyciOR7dGZg21SVC5Xy3XduK5I6nAxjJ+UE5yCNK2EIC28&#10;klw3VdzR4zgZUqp+hO0nP8PzMDjGcTjqUYqLv/X9f0zRt76Ro/NuEjVufmVhGzEEgIMncANwwcHA&#10;b1+7bt5Li0kWzvHUKT86tIqFSRyGXadg3fNjHfnvtz7efzFhZLgbv+WO0nAbGSo6sD0X3G0jPNXb&#10;aNLa3MOfLUlQW+4jdWIByM4ycsOueMHmuKpE8+o0rp/d5bfK3/A2Rp6ZN5MTSxlI1EiJKihtyvkL&#10;90KOd23BbtnqcKbUBuVbzrZSzCJlj2SYf5XKhQ5XPXcP4QMc5C/NBayO4iv5JJlZlAf5irAZIAUc&#10;BgFIHTnJJGSQt7bp8M5trlWTcyhmbcMIDj5mYcZ7lsZAY+hrzqmktjjrQhK8lH16+Vuj873+Qk91&#10;BFbeW7eZ5mFkZoxyMcNyD6KAOnGR1zUc62xlQE7SF27Ors/ygsR2yGUFSG4II4JIsW9zFBF50l48&#10;ZZU3zBn2KFbMilQ2Sx+ftyflGRREYpW8hoWDsyyRrGrKyggKB0yDgfNjphsAc1nE4qkbSe+nX+tF&#10;bZ+S22Kd1Kkrx2upL92PZ5bKrZXqdu4rgldvzdCc8YO5eZ1qSAwIFtFX92QG3/M6gsv32OejMuWH&#10;OM7VOUHZXENr+8d5VjWcr5G5VUqWIHTIOMDrkY5GRzXL+IbfELL5GfLk3Ku0lTjDHa/0ZuGyBncR&#10;wRXsZbU5aiReFdqiX9f1r/W5yt3bopYeUq2+35J0YhR3KhiqrnAI45GeRn5Rl3NlMIG+1XCqBG4V&#10;di+SGP3MBuCgbBPB/iPzMxA2L+2uHkUW88zK7mISSDJjzk43epyMZ+XhsEnO2rLb320Swp/qWYv8&#10;wy25d52ggYOGRlweAwXB24b77C1v3e59NRq8q3X9ev8AX65s1rJCkkVpC3lb9nltb7UG0nDDIzkY&#10;X6KSMDoZoIV/e3UN00bP5ZVssxZdoIYnGdw4IOMBfTcCBbK6Nw86W0W1ZC0skixlUbb0DA53fOCG&#10;wWG3ncC1WLi2vbOZV8uQyKwMf7lpGG3Bxhdx6FlzyG3Zzjr2+0OiU/s33/4G5Y0qytHf7SXhmLYb&#10;O1QoBGFUZOCXzjsARtwc4q9/Z9udot4/uyhR5jbAjdARzjYW8snI+Y/LuyVAx7LT7qOFGktWVvM2&#10;x7sxlVBI2ZCgr82MkAdcqQwCjR02z1K6GHMhZrhR5kbR4OQg5+XIHmHd1yOc4KHHJVfW5xV/icuc&#10;0Ft7SJo4J4vLRkaRoZGdyyEMSzFgNqqqgBQOfKUlj2WGFVgz9jgVXg2rFIvVlL7z16YEh5Ixk8tg&#10;lrFjpUwb7CWbGG3rHgKFXJZzvO1TxFyBnOccj5bb4zEJJo42QMRbzcq2OwJJDMDgcNu3FjznA82p&#10;WtLRnmTrK9k7/wBN/wBfdcpLpXm3Ds9g2POVWWNmZgx+X5iCPmy2BxnG8jODVX7PLKfPnijUrEC1&#10;xG3zuArFepDAcg5BGBkHcM52J4QkyyPKyiOLf+8UBnRhuyNzYGSASBjJPXOClG4gllh8mIybQDu+&#10;UYZSGYKpO4FvvEAk4G3AYkklPESfUVOtLv276f1/WxniwRJX2OsaqPLlHMeYwvRj83TJU4BKqG4G&#10;3FFvYrKY90UUjMSy7l2tJv564OGyV5ycqxODzWvNcHf9neFo9rD5iwPlnPmN8757OxzjcGAHPANc&#10;zyC6jjcyQqF+VmlD44YZByWHJPy8/MQvTG7o9tKXU1VapJf8H/L+vPYRbdJbtx507NIsaNI24OYz&#10;u8scfMzMCeVxkswx82TBeRw/LPFMoeZf3IVmMYPO0Y53IecZ6AtkEk09NrSMdzNHtVZFkkZGUkE5&#10;yBk5YDdtxnkgEYCpLJ9in+2yOspLbnMeAzRgbOMDudw2887cEErkjJhHmUt/67f1076kWIkikktj&#10;JGRH5e5ZMlWBBXBIBxyTnleTzg8zw6c1yGaC3aGPcH/ebnCMAqqcjHOduGOCVOF3ZIMf7yGbDCTc&#10;jO6M2PmU5wBhcZIcnqeeOSeGxJCzrCI4Y0UjAkZXbZvOR82fm+UjGOBwyjnO3PoU+bo/n/X4Eraf&#10;Zpex2wgEc23cIwuxgcAL0DbuTgcD7p4U8GVrS3jhZ3DBNx3zLhGBjwN+OV3Z+7yMN3JwBEZdunrc&#10;NaRqruf3M29SjEFvmTJIG1cHJIOQQT0DszpKy4kaQSARo6qMsPm5OAGyu4HB6kkAdCvaMzfO+u39&#10;f1+pYu7O6a6EkhaQiZSiszcNuwcJkneAc54I4yOSTm/Z1s32xQWtuzY2rJs2DEgBwV4wOmNuPnw2&#10;QTumhUmT51XazNEhRVJBCoSWx94gE/Lwx9cZq1bCFQxRFVWTG7dhWwd3y8jPIznIyd+NnO1qpK4K&#10;Uqas9TJn06NVZgZNzR74ZLhWz5fykZ3HkHhc8YGCeuQ2KxkvpDa2ha5kaMxQx+W21vlK5B3crwfx&#10;R8nk1p2sFndIirNI7SBSdzAJ8zbuCw3HnGB05x8xClqksyraia7tmZZIw6ytCy715yxGPnUKDxxh&#10;QQc4yeinWkdEatR6df6/rdFWfT7qNN5lPlyojs0kJAeMgMJAxyM8jDAgDamCfkNR+X5MeRbbVXdI&#10;rK27G09WbPQZjHHH3SCoq9uuZPLggd1g+YQyLldzLkpv3EDuvXaW+UYA5okilwsqxsiwMryHOSWG&#10;QzgtxgM20bRgZJIyDnqjiJdTSNWWz/roVF0+R5RBdfJMw2xpHG3ysNq/xKTkBuFHOCeTuOZ5dO8u&#10;Ep57Lu8wwxyMqLHGnygOScZAIGBjHzdcKa0rSzWNZjBaybFC7dqhSYwRjduAYnqxODjnjDFhYCQW&#10;7Sxm53rHgLLE2VDHK5IBBG7JO7gnk7k3Fjz1MdJS0OeWKlfT+v8ALdGNPod3b3Ci5Uwxvl2kmbYS&#10;o3CQckMwXc57ZzyPnNV/7HiMflqyr5jKXXzkbIGV+ZsckfNhSBgIFIACs3U7WcyWttEsmxdyQsSq&#10;xgnGcYxlxkYADH0IIpzlZiIpJfM2ru3LIFES7Ay92JIOPmUYIBIAAOMo5hW7GUcdU7f1/X/AOMur&#10;MwLmfyxtYn7PJJztY7xkO3T1wMDCsB3qOSOaACWN90jMBbyLGcRjy/u8E5wrLhgOgB24FdLqdkbF&#10;vsr28SSQIpuZLfDLtDB/lw3y5XrnIODyB0zZNMdGyiRfZ2DxSbVJjODngq+SuASdrYwcdlz6tHFq&#10;cTvpYqMo3f8Aw/X8d/PZmckUsbNBNE0Ri3fulfYkeCxMh56AH2U8/NhyAkFirxSWhaOL7x8s9GbG&#10;QjgEn5W3A+ytx8xDaN1b24tGkWaRlXLS7V4eMnh/kPJ4+bB28NjJINIunmKBhDGx3NmRY1OFXAYh&#10;c/MSdxx94MW4zk539safWNDLvoiYXHktJtRCw5ALMufvfdbD7mQY77icg5hvTDJFJdYt/N4SSWSU&#10;bAvlnr8vr2H8AkAwOToPETE0s8SyRr83mCYrsL7237QBxjIyCeeR1FVblVhZmNitx5jCOTNyFyvz&#10;4jGeAGI27QxYgDA3deinUudFOfT9V5ef567blNpwVkuxbs0c0qJvj8vefm8zgYI3gscZxuJPToWm&#10;1spJ2jubKRZ2fazQ27u2OpBOF9Dg4wSD2ylWJbe6nWYfZY3eSJ2jljYbXxuYyAj5uA54yeHwWc5F&#10;NeK2RWSN1h8xWRmdgQzMFUvjco3HzdpOTtKgDG0qejmOiMo9H93y/rb7tiF0khuJSi/Z5n5mRoSy&#10;ElDKGLK3yAIe445wFJIqS5RFRoriOLO1Y5lWN5PJbABPT5QR8pAzkr1cjFOmtvL2wW8T26ybnWBo&#10;ckDfn8GOQ45yApJ3FgQ2F4FkFvtSKPCIIlIVt3TuQRgKwOSNuccFTQHNza/1/X3+thzPdGdZLNFM&#10;+Q0UwXo+HBYqF+cDCsdoPBPtmO2juInJiaRjNIzWsfJY7SFHTIY554zgBQGJXKTQpFEkk8sDo/lZ&#10;jVWZikqqTkgAFgOnyYwEG7jBp0Vu004tRLtk2ruUzHarKdyovA2sQuQSCO4CgghE8yjpbT9P6/rU&#10;rxwEmOyWzLRqybgjM3lZztY7hjJ27VwQeg45QOMkqHyVuW3NJujjuGZncjdneBlieQCwPIx8p3AB&#10;1vaSSW633krNsVlVpMKpVidjgg4AKlc4454AJqS8hhKmW0MjW7RhVYOtswIVmwyljyBuOBhSAT0b&#10;FaRDmXNy/wBX9X9/S/4kdnZxNCkhmZSyqHk3bWnjGF3g4bkiX75JVcgZJO4NhntEha5iuETahRJp&#10;G8oPhlJRgR95lbdj7uSoHGSzZBI+0RWbKbiTaskyoAXX5GkAKg55+c4yG6nDALNveGcRC58t7hGe&#10;Hy2wxDddr4IYnkjo5ZjjGVLTKSKlfdu//A/r8GWola5n3SytNMN0fmHcXRmAwSpzs+8DjI+8p4G6&#10;rVlGkk0lvbWtt5bW7yMuTg887QTg4bG4NnJ3BSu3AqGNpo1N0oMgkV0jVhtIUbsZYHaMZ9yc5wNw&#10;rTt2u7V1d5LhYzH8oGcsAdxJABKjaD+B4AHC8dacUjz60rR0JhLLJNsgTzVuI28tnZucnKkBeS3z&#10;jcNpYMRjLMCbCXcUFmzmI+XJCS/lpsH3csucYbgHJUAjnoTlYFtprlxBa2TefM6mHC4OWO5ByOeW&#10;HQDrkDsJ7WG+BiSNZGaRmZlWZdzsVbJ8zJxypPODjgNu2kebOpE4J8nLr+f9f0iGaV7i1Zftsiqq&#10;iUwrH5bKFfuuCp+bc/zEDI59Dm7Lm4nkurdV/eIYWk84lWJO7OT/AHvLbHbay+mav3BV5ibaST9+&#10;21WOzaUA6kE/JkZ5wCcHAwQA2W0uJGk3xNI0IDyRtbg7XP3snkE7t3ByxAO7PO2oVoW1Nacow+f9&#10;bLzK91BNIvnWZaSGFf3MhmbKCMqGUFTlfl6nGSAvC4FRM+sbo1mEu1Iw7bZGBXdg7l4JGCM91yzD&#10;jLFtBI5G2yXCKzSSS+Wsd0FKhG3MOQSBgryPmwhOQTxGkMkcohfTYVXfjyZXVVkUsAAevIZQCxBH&#10;1G0tp9Yh3LjU6NJ2/wCG7maz6gqtHKnOPmYNszuj2quwA7s7+QCe7DJyKcYNQunbFws7NIynK7zI&#10;q8FQBkg5xhjxlyf4gG2I7Rlh80W5EcLbzHDgsMcHdydwwHbLY4UZ4watywzRyNbXMiyMiney7Wyf&#10;lUDODyPnB7kso27ciuOpjYrRIUsWr6JX/r+u35mRaPeyvJIu2Rg2VmghVpFTJbex4PXO5W5JAPU4&#10;axDqF4sYjm08mGNmfbDtO1c42qNp9QS2B94Hb3NySOC4jXzbYtlpBJJt24YMQcjaQDnbgE4C499z&#10;7gsvmWpn2fvGKyWudsaBFOVOSVwq5GOWAAHUZ5amIjLoc8q0ZOziv+G0/rQhtsyPtujEsbMu6Tft&#10;VuATjcdpyGByMbg4O1h10bWa5iwVDqynyreaT5RI4yMJySoCdSOcbt2OarzTxKkiGNoml8t5WZm+&#10;XAIIUMRuYrjK4B+8pzkAFy8oZZBCkG5cMyn5gqv1Oc/KCVYYI+9k7lGa86q7nLP95pb+rf1/VjXt&#10;btTbhIbm4a3W6xb3LR78MFI7Dn5Q42jgDA+YEGpRNbQzqUlhWY7Wt2abaoG4bS2d37sMBweSwGOt&#10;ZDanJEZb0MvyRgsqPu5++QecsBuAIHBPoNxSTbcjErTxzbo8K27KyErhm3YbIHRjzygJDFgp4nG+&#10;pyyw+t/6/r/hyzJqO+ONLHdt8vMKyR5AV2YfLyu7hZF5AyFUKCDTrfU3ezCfbJJGhmLTKsZxC2WU&#10;jeM+WRuGAQSOmcdM+JVk5WNoI2jXf5cLYmMZyQCx5BUFNwbjCnkYy57W5toY4biXdhfklW3271I2&#10;q3AKkYGMlcnaowchqjlKdGn8Pn8/638+prnUbEQNeX9wsbRsEY7wGCkjoxI/hLEH5t2xTuKgLUWt&#10;XKXVw9to86ysZpPtMzfNhm4DDkAdsc7iEJxyRVWG1uBKtvHIsmeUkXdn02jA+UjDZU5KiPaTlMmK&#10;OBLsxXW5mZQpVd2Ayhhs2rgjqBhl3A5+7jaUUYrmuZwpQjLmvt92v9ff6FKWa7mtVWO5kSGOWQrD&#10;uI2clcqdxCkHepOCCScbgSqyWzXA33ZMfmMrv8i5UlE46EnG3cdx44HykBaspbmIQpLeSRySlQ7K&#10;qq8pJI2ktIQPkHJK5OzcCQRuSSO2gRWitbrzEZV33C+YBu5DLyMA43Z47HjIJ7KUjr9pF6L+v6f9&#10;Ip3z6fEP39zcKGk2wrPMGVlIyOh2uNx3BvlODgkjJa9pWmaTrOmXT6pqV4LiNhP5Ytd0MpLFCznz&#10;FKPlQF+Q7gjj5clay7m5e5iaHz1TdOwaWOQDzVUuBtBGR2OcElhnGX5YNRTc1/GsbDziIxLtOC+3&#10;JbCjC7So+9kjdz0J9aPw6nVGnU5dN/6/r5XfY0Jra8kl3WttczFZmRYfL+YMDkAuA2DhzxkgZJVh&#10;uamSpG8sjJBhVYPCy7l5+QbhkHfwVAAboQATlSa6XguoYrZbr7QjHiVR8w3EbiVAIDHamBjqefVZ&#10;Y5Lh7bzI2VlClvmm+WNmXIcYZcP8u4A/N9Dhhxyi0yFScd3+n9fh5l2MTqYzFLJJH5m6Ndp2+WHX&#10;DKN3OTwAMA7vl2glitqiS3CzXDeYm5nuAMqo4+Z953cAk5yBkFs/d5jEVwl62+DYzMIVEaLhxhTn&#10;rwCHwcEfxYAKlRbsC7qsMRhzHKu37NtYqcNuACHb6N8vJ6EcgVI7KMHr59t/6Wq/MhMfyLLauqTB&#10;sh1j3A4ZTs+bjAO3gZxtGMjFDaUt0kjXkW1Q22SSbd5ceR1zgBc9BjkiU85yGupY3FxB9vtoXuI4&#10;lzJJCitwA7feAPG0HORwcZ9A+yjit3+0Q2snmSZMivNtjYgHIUHs2zJUkj8MGuepKxnKD5m/u+/v&#10;p/X4149Bt5Q0rRtIqybTtm9M7iWAAzlsAEq3zEkZGBY0+2mhk2RSRSs8R3RrMHIztJZgBjbnB4Uc&#10;gZBxirgjuUg8yKZeW+dpGjbdk7gFIbnqOMk5b5uyhy29rJC1xdSyeVHG3mBoGcqeAAWP8Y6lfQN9&#10;0CuGpUuQ6coST+7f+tTV0qGHzfs770by3Rvm+WNhwTt35UcjcTkseA3Y6b2mn6xaGafSI5pJZGkk&#10;eNkDb5MMEOO33gM43cYxxnDjuZrCBktLtg6KsnnbShJDN8wQg4IAfIGNoIJAG8tVvPE15ZpJHD5M&#10;nmsrsyxsoX5v9/KqRGQe5JwcnBrz5RqVJaHZDEQp01zv+uv57Mi8W+HmsdRku1g8pnj3Nu2pK53c&#10;NtJ6FlZlODyW4zhjzV1YeRP5NtCrMsoEayQhAfvLyAp++UAyMgFV64UHafWNV1IL5sUnlxfOqxqB&#10;syW4Yg4LEkY4OdwPKjIiu7e1EElzJ1X78fC5Azg7n27MKPTA7DGAvVT5qcUpbnnupyy0/r+v60MK&#10;ystzxQ2QkZSsYVY4/wDWEMGUBg+3OcbQGIO4YboRr+H01bcXhsJGZXcF1jzlgOoG0fMm7kAY+c52&#10;4BXLt53tDHCLO1l/cINskrGMxhSNr5+6uTknjGSDgMrDTtfFVxZrG6yLEuA01w0gVZMsSAvIyQM5&#10;x8zHO0AZzpUjKUdCq6qT0te/9f1/Vt3V4fItFW4hZblYSGDDdhRkFlHUqI3TIz+ONpXhryfzF2xm&#10;aSRo871cuFVjuwQc/KAV5ZuM9CPmrU1fV0nWV7i7bazKP3sanYxGAFwuOg69cKBwykHnpnYq0F5P&#10;uk3fKHUf6tU+8vyhed4cdOCQ2du4aYOjKnF3Zrg6MruT/r/gf11Jri6UxSTwztcMwZY5mdSzMEYg&#10;72PQOPMJ54PXMYJkuNSt5Z5TNDI00dt++jmlVZI4wCTngqPvE/MnQnJ+bNUP7QB+SO5kWRvm273d&#10;UVHDKCR1C5baFI55zuAqSKSZYkt4P3ZUlGhkGS0mFy+cjONuBkYyew4HazudJdV/Xy/rrfoXHgEp&#10;DFkj/eMu2SPA6l/m3DhvmXLMB1jbkMoMU1g0iSAqZPLVlkaZSqjaX4IBAOFzkHbjLYHViyFntFW4&#10;a6k+Zj5nl7FjYj5VRlUcYLK2cHI5AIOauLexrmYxrIFRzGVmUyIFKNtPYbQcckHBGMdpcuXYz96L&#10;93+vyMv7I1sWWz3b90iMI2GxYwp3ryBtAOD6YUHG4KtRtYF7y6kDwou3/SF2ttV1wy+Y4GGORjpu&#10;3jAJLZrSNnqWp3C2qhjM2DJaqu1W+6WI4Gz5wBnkHduGduRYutFuzaNdPHJbxwsksfk8qVxlF2lO&#10;AQM88D7w2qMHaGIjH4mbxqS079fv/rZf5GLBp1teRrJHpkbNNL5LeUqjevlnhcAcHcQUyAwflgMG&#10;qHjCKSy8Ptcx28jRR2skk6rCG8r5gDLjgZ/eFM5BJZicZdHytY+KtofDWsanpLhLq1TCq0ylwwYf&#10;wE5wBleNxXaX5Ulq4/XvjbpN14MktNQ1WHzhEszLIzAnt5Y2sMna3f5hgLk8k6SrRl8J9Rl3D2dY&#10;irCp7N8qkk1u9lr6a/8AA6Hm/wAKfFcth8Wpba+YWNjeeZEizbtm1jks/TdjBPQ5I7ZrsPjt4Vk8&#10;KeNLX4t+ELjbYyyr9pnbcVQMzhTk/f8AlQcgsSc4JI4h1HwJovin4Uy+KPDsQmvrO3ZoJIF+6Mkf&#10;N6EgggZ5+YDO07fG9V8ceLdV8MT+GbiKZo7c5mLrzwSBn6Z//VyKiMZV5XjpbRr+v6ufsGDwsc2z&#10;f69Qly8idKpB7Nd/y36mb8WdT0nXfF91f6M6yKTlpNoTe2OTgds5x7YrMtrm6fS7VbR9skcjFm5G&#10;FI6H2/nmuh/4Un4nuPhqnxDt4lNuzMGVZMsMAHJ+oIwOuD+eXpnhi7/4R6PXbu2uPssl0IHCrw3f&#10;jjk+3f2r0ITpciUXezt8z7SjiMLKjy05qXK+V69VpZ+Z7x+ylP4U8G+FofE3iLUG+1X0z4WPazIq&#10;KxVPmcYyfmxjDcDcuDXl/wAYrbVPiX4xvtX066mupYZJGuZZG6qG47nnGOMk8HsM1n5m07QvtVnH&#10;dRxWuoSILdoirxjI4Jz146diTW9CmreCvh1Lq1xrViq6xCyLb7mMwU5G04IwPmHPIPrw2Of+HUc0&#10;9W7L+vQ+bo5X9SzarmMJ81So1FJ7JX2VruyX32R5/oGqWdmJINT2vDCpKpxhn7Z5H+exra8IX3if&#10;xXq1n4Y0uDPnsyWqxqQ2SuD09vT8uTWzD8LPB1/4Z0q9S7uI7i9mVXuJlKp/tdsDBPqSQueARXrV&#10;r8M/Cfw7fwvfaFtUm6k8ySaUtmTyWxu2Y257c9c8FeWqpiKPRa6/gd+Z5xh8LTahFuclK11peKb1&#10;8tCn8BdR0zwBputaL4qu/Lurdm3XGxWjmjGdoOQUZcg5JJ9BjLMvEfGz44TfE+JfD2l6dGsMNxhf&#10;LYsrMAF+Uc4Bx6/d2joq40v2g9E8R+JvGMeoWfh+8sre4towN/LXZOAJBhRndnHTqCMAjaMn4b/A&#10;PxtD4zs7rU9NH2WNvNU7tyuAA2MgEc9Dnphs9DRTlT5ed7vWx89hcPk2Hqf23i5L20oqSi2rJqKT&#10;Ue/zvbyPUv2bdC1LQvCH2HUo428xlaQcldjDdhzuAVSO5Df7pKrj1D7V5gElla/JcSO0MMgVNkoY&#10;jeu3iRyVLfMMgBT0RSY00bVdKt2s7qC4aOEl1kuLEkL8iNhAcxh8cgdSXGcYCm7No0d3NcQG3mW4&#10;80B1CtuAwq+WVZtzbgrMcggiSMDJUAkZJRPxvNMwjmWOnipac7vpqunpp1v5NdShYRxxHzmiW5jk&#10;bCNHifKiTkZwMt8xU4Q7jJyEDVInmXsSvDdF/uyNtYy4HzBX4Izyo/2k8s53cNV46QFuGmt5FWSD&#10;asoluI4965wDlFG0cN6EByDtH+sZHaRXjwqZbe6j3RBY/LYfKrHG8cnJUdseWqlk3chjnPOdSMry&#10;/pf1vur2+RnW9uBcIYpvLuBIGVth81AcAEgEDkOqgY+cbQFbcFDJbxDZyOtu3myTkyebKNjykMMo&#10;VGWZ1XBZhlizHGOG3dP0a0uYII1RlhRPLDIhz5S8vJh/vHYjFduSOMowIWoZNL2GGGAzRxtcsFjt&#10;2jjjjAlkUKCy7Qu5Tu9tnUgMR1EOOIhKWu/np3/DTb/PXLtrFjsktZfItmiSKWVkK/eJORxn7yNg&#10;kA8MMs2Kqwxm7thfJZxIrQiS3MVuHUIXAwU+UOVLpGq+jEAclK2G0Cw1K2IhVppIoVkmkaNXaXeE&#10;CgAEMuWKuwyXRAysVLstWRBpsV5JqN7YlljuGmmUSRvGzOcook5QZUuAQBvUclQqlZ9ojT28Y7av&#10;5fd5301tbVaa3MJLO1n1EW8Onsx8z5rW2baw3EHcXZdpJVnXDKu4Zy3BAdFo93bIdTsV/dtAkis0&#10;bD7THs+ZlXIykeRn7wyI1zlyo3orQzWbQT3Bl3PGI22yske5/uHBIPyk5BHO7dkArhqCK1lkVpt4&#10;kVissaq29nynmAxgq74Yg7h/ERlgyAvm7EPFSd1H016/19/ro1jjR9QE/kwaZ5bJsnk2xEMjApgK&#10;VA3kA5ViQCGRsk4FF7oZu9Omngs/OfbE832iM7n5Xzc7GGGLptYk5GcFy2RWpcXVrc2MN9sURz+W&#10;yeZMjRhFMiEBX+6OCuQVJy2BtGKhhvNOt4907XeZVV42uIsqyjaWkJ+Ql8P944IDM2V+UxuMi41q&#10;/o0/ytf8tuiT0uULjTr6cyrJBKZJZSHRnCiL5AmAoA3Nt5KER5+X5eCogaG1MvkyRblWQvIJMqqw&#10;HIDkKRtzuKlc8sQPm6nUecWKYeG6gjULG0jTKqJsY9QAuwhmBYjKNtJBwrNTlkjWSSKFGBaylEiL&#10;DI7QjY4dMIMuBv3A7lG1MgBASdFIpVKkY7adLf09u36mM0GYf3vkeZKRsN0w2yN/GAigAZZjhhuG&#10;C24hyWDmsL68tn+ztI1vDHuluFDurdRtcZHyn5/3YBGMDOQQb8SpB81hb+YqtuWKRgBLhuDvTaq4&#10;Me07g2XOesmC64Xz4pcwzTMsQeaWTe7gkhvMBKbU4kJ2chd4YZGXBzmvtJcyt3+75f1r03tjSwwW&#10;83mO0CzSbZYZcM/l8fu8qAsm3ByGGTjb8m5QtTNZ2y3slpdTWsxhZgIpRESq7mYrgHszS/3sFxhM&#10;HbWreSR3E0lo95IpbMUkd1F/qzt/eb8N5asGdNwVsqD84DDiO4uXeOGCHS7yJmWONY7eEl0kDNgD&#10;vGV3bgDgkJkk5wTmK9tKy0/rurq+17W081qZiaaGtZPJKbVbMbSRszK4O3cw2q20kJkj+IgBf7r2&#10;8N2QnmJ06VpFZh9nmhKnLmQs7KuW+4rZX134KqRWhsvYIRdXmniSH5T8vzGRWysY6AtjiQA/MQeo&#10;DMFbNaJHYunlfM1sUuF2A7CzFo02KHJHGSwPBZRnc2KrmY41qm0X16fj+H337toqx6G2pCN1u2aS&#10;a4WFJru5wJSp2lyNh2sDj5gzgdzkc14NK024WR5JP38q75RkjPHABKszfIS2CQ20jIHOdaZiZpml&#10;uJZLlpt3DDEeOCSeCAPlwCWO1SSrBiyturdJrffFdxqAu2NVYOWZjuQ/KqqVAAP3ckhsADahcWEa&#10;k+Xy8v61W3by0KUuj2M0yp/Zsscnl/JuXzDKBjLbjySOdqHOCq/cAZQh0/T2uVtw6qrJEriaZflT&#10;KkllwuQ2wnazDAAPJACaEMaxyw2qX8cMImYqWtw7LD5m3YHjzu/1mOVxkEZAXFV5c6lbqsU00jqq&#10;O1usytuz0UfeGQoKgEFiqkAYDEqUmEak7rXRdddNd/w11fm7FNrGC2HkwSx/vJNy7ZP3jgghmjxn&#10;ccYAfapI+8ELAVNb2sLRviO1jaQMqLHHwyopPPPA+SMb+BhCxHczTAwXbG3WNNkkg8uGSRl8vLMG&#10;V8AD5QMdN3kqRhQKbckTpItlHJL5W4tDJH5gkZd25F64OxQCQQflU5IbFKLuaOpJx/X+un4afdDb&#10;fZUnEcNxN9ojuhGPLAyqIBvTIIZWZi4C4IG4BR0YFjbabdNGzeTJGquyoZQq5VVK/vBuPPQcc4XO&#10;MAgP2uRIldP+WzBpkmVsKGJyuDkMrZznnPQjK7BLiUSPc2zlo2RZMeW5aNzk78KvIIkOeFT94cHI&#10;SnqOV5Jpfn8t11/H5ki6eTPHBcQNcvIz7f3YZnYMimEAHaH6FtwflVXnBV2PBYQxSNEFjVbdXeM3&#10;BAkPLghgSNw6IzA7myRgsrGVGkupZPJdPLaZjJbvKjlmDnCgFgWOCMZbe5DMDwST7TeQSy306+U3&#10;2pvOkZRgS5l++xBUgF1zgqo6gqCxGfUyvJrf5bdf69PW1pordkkluLNZPkTzY1jYMsaIq7nYjdkE&#10;F13MAVJXlhilkaWHTjp9xYt+5kaNoPOfcGaQbVAbnAzEmTgkKu0kAg0UupZmAZJGkWXEkccaS/Z2&#10;KIqnaBkgc9zu+XH8W6RvENxFFbtPeWsLLeOGkXO1c7m6Z4XcSN27+HdySwatbE+xqO2z1T630T7e&#10;X536kzg2dpJpZuWWQyRtLHuWRppk5XDDq2WJCZY7RjOWytk2JukhkntpFXzG/wBIkVCItpVsvIq7&#10;jwuQ0gOB8oH3mFSS7R91rK8dvatI1sywSKp2jmTEed5J4bB6fLne201VfVZLzdPaQrbyx+VJCI4Q&#10;ot8F2AZTn5cIp2ndtVWyCCKnkkHsaktVp3frp+mu7srXel9GLVHskjdLfyJEtVZVAEYQrhThtm5s&#10;Sj7igckruGStXI/EGp21zMt1p0jRyK+1vJQeXiTmMNhgwRiO7MGdQSdp3Y7XUku1bGORpIwrvztG&#10;ckbuhGwBCTkjywQjEopwS31u8TQR26hZNu2NZi+0FBhuAB5nEakumMnjAwyQ6fkRLCxno4/106/j&#10;rdGu3iXVrRJICyi4t2G0+XtZBxHldysC24EBeMmNVxtVFFSXX3itYrC11BWaZj5xQ+SskbBQkhAc&#10;53FzuYdgpzxufKW+WceZY3LIqwsLYTQAN8rLs2qMlmZBjbu2hecHgCe9nuVfNxDI0e4/aJhGCIxH&#10;nK4CcYjBLZLcfLgZJdexiVHCRpu1le/o9F6dNbWe/c1rbxdq2mSrqtnfPDzCl1Cs2GQglPLbaAuB&#10;uXg92CsmM7G2fi7U0v3srPUriZnj2v8AZYVBm4GfkXouUCkhgCAxLY4TFnNnCftN3G27zMq235o2&#10;XjIPXfxIfX5lAI+VissrLb3AMkUK7iAk1ygGAvzKBkqH3Fh95QUcsBzmh0KT3Rf1OjJN2V3psum3&#10;m+X8vRM6uPx7qV1ZTJEu92zLGv2fz2JAV9x+VVA2vzwCdyljjOdxvidfW0t4sVjNbyJIVkjjmaRn&#10;ACI6ucYYrgY3rtZWwRnIrzv7FKuobbdWEplLxStHGGDYdirKG54IB2DcnPG4lRNp+kTx2wS33TRt&#10;atHaqgMjSr5afIDGcnJZSQhA3OQSQpdOapg8K90c08vwsZJq2n/Av8tOuu+2h6JY/EW7VftAhh+0&#10;SorwrhlaR9wwu1Qzb8KoYZ5DZGQoY6EniOzt55LRE+zyRy7JJFVG3DyQZABkISQVZlU5AckFuRXn&#10;ttp1zLhTDDGPPYbJSrAKNuTwowxGzBddrFVCrwI1uWun6o9q0JLWq3MirDtA8zKxqWcbkztVVI3n&#10;Cjja2I2FcVTB0b6aEfVo7Xtv+n32Sd1a2+x30niuOZozmFUeDKR3FwO0hjJDjd5jgmNCuCDgE5cR&#10;qJrTX5obmaxSzSW4HFxCkwkVyrlZIjs3nIC4YIsmTtGQwXPDxaRcmNUlRk8p1MEEcG1mZ1GI2U4f&#10;5VUKHXBCxvk85Fi4D+RLeIv75RHJFL5aL9nTYSHGBnYvAVlLKSihQAAGw+q04lQw0akuVPrqtdL2&#10;tp89eu1tTodP1qxZp30c5kWzUPbw3CeXJHgqzOi5ZV2lcJwgyM5U8vcWM0f2DT4FjhiPlyPHIqQK&#10;vmkqFzxIwkUggMwLq2DwhOJcW1692LSLTY23eWhtpIxHhd4XYqO4OAfLwqspUj5zjJMl1Z3+pR2z&#10;QwyRMyoDJNI08b7mKL5bKm3yySVD7cZbZjbGUMezXMel70bWb6f1bd9baab7aK3LqsmoaXI93fKy&#10;vbpLfm4fMYk2ghWUgsOJNu35ixRyC/zCm3EbNB/aDWu1dxSSRgXV2+UgZwiurRkqO+3ZnK43U5ku&#10;bDdFdLIy7W23XHkhldCACq85YIT/ABndxtztDrrTLa3tPsl5czRSSzyRGNpNkjqzKGVjHnzNwAUq&#10;eSykjjLnSMUaWvvpf/L8v+Bp3ZPf2NwnzzQ3U0sS7WkkEYG8sIm3lyJdpZ/4EKK0hH3ttWb0yWsk&#10;ccpZo0VJbIXMKoJIm2HzFVxlov3pIxvbzTjk81VjvHlaXWRbyKzWykb2YKNzIUXeXDbSrFeGyRIC&#10;2MMz1ZGgSL7V9qWJY9rO3lsqoCH5yCinKIcpuU7iwDMqlBpGNxuNpN7W36/ltp2Wqfcmt57+20ry&#10;9PntbaG3mytpazNtjVk/1j7cbWJAwcqAZFzjJDJcTi3h+1vcSFVkAikaIIsoDho3G775ZUDbsh1A&#10;BLtlWSteGw1jUZTDOWzMNzSb1kMikBsxt+8+XgBnypLMuQQAqGWC6sIbVbossjNOt4z7Q5EYbznL&#10;SbhLudcg4QFgTgsCeiMDFVou19O/e2/m+++vfZi3UF3JNDo81w1rIo8qOOG5WTYzHDEujYAUjG4A&#10;ABMEthQ0Mk9w1pJfv9qyqrbyyyQf6t8tiJSrZUbCEBYk5OGQK2xpbMXN3O8shwr/AC3FvND+7T+I&#10;CQKvGMtvVt23aoO0giqs+oWkcsd7G9xDcfuo0WIksC+7AjDZ8sMzkkMcNnOVVnStEuhvFc1O1r7P&#10;T+tn8+5C4gjb7ZGyxvJJve4lbAG4hx94KFPyhwobLhdwKBvlgtTCZWdIFt0hiZhJZ7WVlUM67n4U&#10;qVV8MzKrBGYDaQyOkjaOb7Da2zNCVDyJ9nKFSxxGoIGf4s4AHKMc4LioppLlrhpYL59sysN0MS4m&#10;bzFYP8zEqpCIwk4U7MjAZmHRFGdSXN1/P+u9k+m2gyYS2rNO2jTfZUike8jVhulVc7QfkI2Ehhk7&#10;vl38k5DWZfIs4pIbqRYwjISscPAjjdnbdllVD875HBVX25O4ZqCO3kktYWHntZyFI5FtGXeAEGwo&#10;I/3YK+VjjeMDaeBuJp3t4hNa24jtcZhk58vaWyTtB5IyPmOThAACq7DVjop8yiu79dddN/8AK9tN&#10;LE0bXk1rE1mZF/0fyIWiDnAzGQqq3Kgb9wPKZJ5JIJDi+tTc+ZJ9nktNk86q7M0attdskL8u9EJB&#10;IIcnIBYKGW19bSwy7VjjfchM0kuw7t3O5V+8Nw5BwwEiNwBmpRHPPePcLcxyCG8RrtWt25Chu2zc&#10;zHjbjjcuTvO0mWglJqTdnv8A5euvbaz6a6O1CKS+ZoNTDzRyXEiSj7YhiVsgFmKgAE/P85xnG4jc&#10;+Kjkms7lre4t2t7lmYxXF5DIZS8hOA6NkHdkFsKAcLDjnKhouITGzRxrJFMpaNWtRtWED5SyB1AV&#10;fvPx8qnAZOiukv0O67lumkkaRC11AoErLsTC7VXncd3ygkAqykrjcCLsHLKNlr+K8rW+f3pb9Gix&#10;e0vFuoJGWPHzXEbKPndzEQPLwiLlcFWbaW6lz8lSWN3ZXiyXc0/2hZkUxs0ysHbzI0G1T82VJKbw&#10;24hgcAGo5ZRczfYg7JHGqxzRxfKPljQbnbA4UKjfKCzZGCMrHTL24VL64eOVNv7zZNJbgsG+UAZQ&#10;BWbdiQsowuOMB9hT5mbQjzWTXb7v617eV7JT3FpJbW/2y20tpFaQZktI8o6liN2ViKyYIbG1duGC&#10;hVDhVr3LzXE7XctxHcbpkG5l3F0AbAi3g/wyOcbySNzfKgBdqSwfZmvA3ltJcRIyTbQ1yNgLHJA9&#10;N5favLDIU5FRPJJ5ckkcg8yNd0kULDdGqje29Noyo5I3DBHQHawqonRGn717f1pp8u60+eindJXV&#10;5Ly5kVkXzLby4Q3mrGwPzDIGA+7kkA445XBht5wluzRvtW4jZ4/sbMom42jn+FM5z8uAznGMYBLL&#10;DaNcCe2hU3W93a4fcqFhyqLuLZ3lzsOWIjkVdxLrTX1C3lSa2K+fC07tDItwuZWCun3ipB53MSwD&#10;HHOQRlHVTi+W6WnyX9PTr2fyW5vryzlZpCsaq0bvJdeYrxFVOI+FUKFbCj+EchABuUQ3o+zRSaXf&#10;utnEvmRSx3Nusm07kUM4JMZIC5DEAFhhTkHEVxNGLmZJ7zhdxaSVS0jK+WJw0gOwHliV45DFScGD&#10;cI7do4RbsZISFZ5kKdhnaTwSCy7cNlRuAYD59YxNoxjdf1+em3Sz/MfJ5ssl1ZBfOJZjcSrgCUKO&#10;csw4ZV3kHcyg7eg31nXN/FDbbvtUP2iZsNG7RyM+/PyqvzYO0heFVlywyi5Bn36XqMPmJHnz1Qst&#10;0V8slZUOUXZjdtyAAdxO+PHRXzlmMRa4ywaZSyi2ibBUDIUDaV+RUY7T/D2/iPXBHXRp8vTb+vPT&#10;fp0+62wN7cb7WKXdLMzNHH86hZAMo5Th8bUG8DGVOQDsFUYZ/IAikuF3SN++iZfL38MjJ8pAOSrD&#10;0Xrnn5RnlVWl87zPNgJbzJtyuoGDuyRxuYcAckDgFMCSG1Z5PLVUa6jZtykgMjfu+duGBBIJACks&#10;flB6AbI7YJWs2QtJbsY5mLGBkk2q828rI0jKmCNv9zce7A8kbhildQxwR7kht0cyNEsm5W/iOVUr&#10;904bGWB9OPlAsXK2sY+1yqszSRYhlWFtwK4LhthGMqcHO3AYFWYchYpIraIwxxh1SNA67nyjbxwS&#10;M9mZAMj5ecDB33c648sdV/Wv+ejv6BM9mSbiXciytve5MhfcHU/Mu49SqEs3Ulm4AVctgiuLvGoR&#10;ytCuDKvmR7FRQPmdDk8K2OpUAlfuEhqLh/uyR3O6RrXzpmWQhgAAwJwoOVHBzkEhSGO3Ihmgh8to&#10;7kMI49w86eFh5gJZd2OcEDsvzEouCCKUioy0t/wf6/rzG289rCZ7YPD5O0Dy3JVWIU8AhcHkNjgM&#10;W4OSKaJo9zTmESSqu8M+Rht3ITGCe2OW5JIwSjNZY2kRivbIyRtF/rStwjRbiwT5TjCsNwG1SSVC&#10;cMSWFYvBE4glt2kkkZWWNwxbzNhGfb5hls84ZQMYIKiaaS6Ec8wUfZ4VmXzIQY/PJBkjLbduM4IB&#10;LLnpjI4PJluY4UfcZhIsi/6RJNcAbcAktlhyGB4dlY5ySMnbSxGRmVFYxbtzwybcNnAO7YzHnb82&#10;eQwIA5KkDfakUanNapDJHPKsjwriGJ1YbYgSx+UMTkDIKrx0Y0+YceXT+v62/QjnkkihmmmnmjjE&#10;Y8xvOErD5g6ngZ4zwxPJyQRgrUM3kiG6kngiHnIwMjSZUt97aQTkY+ZcDGeH5AGbDtGJ5LdbeGQ7&#10;twhW33NtDcKTGQSXK7Sdvy84xkVBttlLoZXkWNZP326MKruCdodAAFxgnkAncDwxJo2jLr/X9euh&#10;FJcmBpGt1aDbcycbmG0jG/BA6gsvGfT5ckENvLW7humD274hUq3nSFSjIQNgYj72TtAPTjGMir2i&#10;yW2laxDcgLLGrB7hVLt5mcrhsbSBnAOcPwRnnKz+JdXtdTv21DTfDsemxzRJLHbedvWM43FlaRg+&#10;4lcIueQcjjJIVGXvaGM0aSGN0Cv+8IWQNnB2/wCySpIJ3/eHOeTjcDz9FN3Hbz2UYExIhVGXLDnH&#10;ykKCdwAHy5OTk5NOl8hpp0aaVZlmbzONoyc4Bx0bdyNoxh37ZxHGl1byFI3YJjazIz/OPmyAEBzg&#10;HJHPUDIB5pMrmdupCuUjjlnCzeUxjeOQk4PT5eCcDgBRyMcHCsDPBJ5cKxur+WLslFW62rkZ2yBt&#10;rbD93H3iQjZ4UEMkjtBdMQZjINrFZZBuOAdrH+6csOuSuwghssA55EtUj+zy7hux5kke4/OAcnqO&#10;dpXnI6k880cxW/zI7eSVHhESqh2Mvmx7412DnccDHRueRjODweGMPtY+y3UsyxmTFuPMfDjftUKD&#10;gnlSC2BgqeCQVM08e541QeZGrBY4VjUkk7gByhBBwM4HOOc/eqE3LwNmLaw3Jtkl+VtwwBuwRgYU&#10;jscjBJxmpNFvcW9kur2c3GoB5Wkb92rkg7tqkAAnc+e5x94gnJyKjeMTR+YQ02Y8QyBckEdV5/hK&#10;o2SMhQoXgE0sdvParmC28nzMP5rR/LwGztZsEng+w2nrySs1vai2mlihkMkcmWVcsD8jEqxzksGA&#10;zgjOW4O0EBtGVrL+v6/pkcjyWkAJiupHjmRfKYgxuq4wuwhlboPl5ACryR91iwxW8XD/ADMF8ict&#10;tHByNvOSQCQeQQeCAfvL5az52RyLJtVR5k29yAM4ySNuSD1DEg4HpTtztaxtHDledscCkbV4PUs3&#10;K53HIPAOTgHaKQ+hXlZPI2xwxqjRfP5YIBOc45OSc85ycfLz2ptvOUBlCryuCI5MFOCAp9FxkFTz&#10;z/s8OuAJFKzx7YpGO392QhUnGMcnPOeDwODkAqJ5E8ySWGS2ky826RVO11+c5IY4VVJPRt2DjOe7&#10;5mUvhKl0J4MxXDKqndtb7mThctwRj+H2wWAIIJpJIrkRLHNHN+5URsske0qu0HYMkiMbgfQjcDjl&#10;QthkjtR9pS3ZYx5jqkn8PyBguBg4G4EkcEAnnBxWgNok++8EjLHII3eKIAbt2Ttx9RwP7/QHmnzF&#10;RvYa6xN5MdtEu0qd0PmrljzjGMKeNvOCTjjqTTDDM2x4LhsHy9vnt8ozkqfQZwD14PHarReJY5FL&#10;osZBIW3VdhZQ2ACOT83ALEtjgHPCVsgxeZCzjKkqvGwBlOQvqOB0wTzn0qS0uhCbaXLJE5bjbsLc&#10;P8oCsAOSDzxg56Y5FNBE06BzGvmHy/mbp2C/7ozjAA2qB+Fi8e0hVmlBjUZ+X7ytGQGwOVw2B68n&#10;B44zCzXE0kiMWZZOZ98I+VvTkjJ9COcHvnFaGsfMa4juZvKghkZVZTHH5bcHHvllAB6HPyjvjIrz&#10;MLeHC3LR9G3bFXacY2naTxjjp1xwMkmaZXuh5kYIYxj5ZANpOTzk9uOp5O3GccFry/aQsiJIPk+b&#10;dJjdgkbsg9zjgdDxQOK7nn6wq0gK/u/kbcG4/Dn/ADn04qb+z5Mbyj7l5Df3s46/T8+fpTlVUO1o&#10;Tjcp784Hfjp+PGKuREqFPllVbncuQSv6YPH6elZykzoc30KP9mL523GCy/KD0zjp3z+ue2KmjtRG&#10;YzIGZTjHzHlc85/zxj3zViJwirOQ27k/K+49OufqM5785wMZmVFl4jQ7j9zzAWDLgY5/P8RUe0Zn&#10;KcirHpu50PmNlZFG7PyuATn/AOt/jVhLNA2AGKj7rR8544BI9u3HOasQ5xhiyd5Ayknrx7dcfme/&#10;WRQ77Tjb8g+ZmXj8+vJ555JGeaylUZhKUrleGFGDOGX5V+9uHzYByOR647df0tC2ETq8ijDfKNqk&#10;54YZxzx09eMfSpLaMPG0ocFuWLsMD25PrjBB4GDjvUjOWlWJ9reW+EdWbABPPbPTJJ/I8YrOU7kR&#10;k+YhjTfBJsIBC4Py7mbJwFxxkDjtxj6ClHkqwkRpGG9VU/LxwT0H5/13VaaN98MaIsjBeE8pt3OT&#10;nDHoeG9T6YpEMjNvaRVaQZ2tnO/B242528nIwMe4GBWbkbdLlfy454/KSFpG/vdQcA5z7k5Pqoz9&#10;aikt5JJuf3rNzuZmCkk8ctj69c8fUVbljOd20s27y3WSTLdRgDPT6A5H1zSyK/k/vI9zby4Xy+SW&#10;yOvcDpjHXOTU8xm5uLKDwKqtHFEnmJIDj8B7nGfw9Papntrli20bVPKttY7fl9wD+f8ALIq7CwL5&#10;VO/Kvhh1GOx7dcdOoxjFMNuCWWaHacfPsbOBxyo7g4OOwHvijmCNd3sUQ7+ap+ZRv3bto/l39ee4&#10;+amo0vyl5FjZBu+Ud8cj1/LAznsAauyQKqEBgwfbKN0hKlcE5A46+vBI+pwxbYKqhhzEzbRgHngj&#10;jH8zxntuOaNJVI2KqyyrwnBaNxhVznkHH4Y9O31FSwyqw2bfmOfLwTlW4GckHjPPTHzdeuENq25g&#10;ANy/wliueRk/jwc54AqS4tZIPvW+7d93y36tg549eM/+PZPBoJVSDlYI5A4EMSMuzbtk8zA9c54w&#10;Tg4znI/AUSI8bcuRH5oxH5mSMH5uPvDt2z2GORTpI0/eKzs3zKVjAye55z+GOcZHAxyGgNG4TEe5&#10;l+6dwaM5xjjtgHp7+tIcmkhvmbFCZbkFvlyuOTzzwR0PXqBzUkDRxt58QL7WLCYt0568Hjnkfj36&#10;MQkKqwQFtqMu3zMbeDyD7ZB5zzn2yQrI/IuCFJO7Ehy3TnHrx0OMdfq7GEuVimQwyskh2qudzbRw&#10;RnPqe/Q85HOOTUxILLgvJh/lYtn684JHK4DdCQPwrzzTlPNeST5Rt3LyAh4APIGc/LgY/HNE9z+7&#10;LK21lw3y53A49iAMfkMfUFKLMakYtEhZBHJtkXcrbmbAwTnHHtn8cD6U5S6tvV5FVOGG0AgdM5GP&#10;XvgYHXGBUJbJCHasf3tz9SMZGSM9Mj26cYzSrLPJJ9pjQnBVdy4OOOBjsOuMcY+tXys5ZU9B6koy&#10;AE7lO19r8uPbHUEjjHHvyMOjlVnX7Q2FVuQvy9+gwQfXr0GfaowZSrtu/dnGd3fHHGeMcE9sD6YD&#10;iTFGzl2wi7V/eZIPds9OO3XtgDs+UwlElLEOLgxMyqNhVVIUbR7HPcjtjnORkl8bxh9scqgDA27O&#10;Wb5fyzgfNx0792IjtOs8o3fdZY/MbIVQDg8deOh7qc9M04SCFfs4Ztu35lztJOPunB5HTqPwHWpa&#10;MX2JeYlMB2/KOWWPashIGCwcjOMkjrkjPcmpLiaRbuSeEeWGZguw43DJ7flweQRz61DIkayZSVty&#10;rnzFXIHCnB5/XvjPqRNHC2W2wH5nBZvMbIXHIJz/AC7g+mQ1GxlLl3ZJGxMslusu2R22s3P3jkEA&#10;9AGJxkgdB82MgoJlLqohXDOcNgctx17E8Dkcc8ZJOVS5ZU5PKfLtIbaDz1AXBYjPGOd2Dn7tEU8l&#10;uivCzYZWeNmZ2IOcE+4z77T361cb9DP3uwSNF+7YW6typCzZCsTuOSBjgDI9PTIJNSGZZVVsBcgs&#10;u1mG1j/FnJ7cck4PU46VxPNOGCuybWZpFHIySwJxzj8uRuzwQBYeWeR2YsV2H95li427uq546Buu&#10;DgHOATitSXEeLaKIiAwlizKXWOA7j07MCufvH0ycehCx27eSoacKPMy3mR5BIAyx/wB4HjHccEHO&#10;IWupY5GZfL3Q/KxZScrtAGeOgAAHpkHgkmhGmi/1izNu5ZVUbio5znB+vOTjHXFNE8srbkj28sWQ&#10;xZG3HasmA2eoy20qfu7uo46HA5bLbwRQt/D8gkWPzGKoQOV5Gc5yRyQeMkgU77VCNsUmAvlhlVc/&#10;dPpjGenfnO4nnmnC/bymRS4+ZmRQqjexXq4PToOmeuAeRVak++NaESAwSny2hTd+7Unn0JyTnPBz&#10;yO+QMBs6OjSeaCVj42yDr8xPTOTnDDI9+nLBXvlMbW7zERsiybizfP156nHAXIABHA7A1P5aCP8A&#10;fqx2xbirSNzydo3cleDkDGe33SKq7DmlHf8Ar+v+HBTMGayELFGQLLHHLnkD8eM54OMFiBxuNNgW&#10;fd5qS/KY8bodm0rnDFemAMAcAkcE4zkSRiOedUZ0IHzBpG6c9sYHcgE46n7ueBCY23EMz7uWX5tm&#10;0hcZB5Gdo74x2wVo5jO/QhgljR1SaachF2sFb5gvA+XLHn04GQFx6VJF9tntWlR2G4gSL5g5XZxg&#10;Z5Gck57DtzU/2aPymPmLJCzMFlG5uOuVz36d8ZZScZyUliuSGuGm81pJVaSVVDNu9V/2iCQAOc4y&#10;QduTm7k86b0/H+v60IQimJlifBWZWVvMAIJB6ngHO7r2JHocSGPzkjlkjAXkDa4/4EeP4QT1weOR&#10;ld2JHtIoGWRlYLHGxbzufNQnHGSWPUehzuwRgApHbwpIrSXLK0asN3lgOpA6dMZHHQ4GQevUuhcy&#10;3X9f1/Wool82byhJ95gytt27W54DLnPoDzwe2StOnlhVllkaNVyPMhkY7X53fMcndg8jr9M8GZbU&#10;FlE0E+4SMPLKksNxGBled5AbHB4Cg57H7xkZzLtcnaRuIQrnICk7v4jyST6DIO0zLlMuaLat/X9f&#10;0yONUhljlEirtZ1STzN2whfmBwmMHIHAPHUd1ftS6uY55YWeTyiyxfxcYVUUZwRsBxjJyO5HI6Wx&#10;n86GZvkJwzSENzwH4OMng/w55IOeRL5c0BYC28zcwLgRjcGDBQTjA+9uxg89GByM5yiiHLZrf+vw&#10;/NjYQkLLLLAztFsO/wCXcVG7PB4PIJGMscfeAqaK2uhGvlzLI1vIGXyVCttXn7zYxz1O05LDOSCB&#10;GI7m3hHmQNGywbYXOA208KDxg8dSfujpgE1NIIzHJbJDnEmG2vtKsOM7SN2AoyBlQSehwa5KkTOT&#10;u9P6/r+u4WkiGeFBCGQbd0Mob5hhcd/4gwPJADbgAMZMiB/JmW4tHM0iFNzyfKwXbk8MATxuGeCQ&#10;B0IwSSWcsv2S5sYpm/g8u4G3IY4JHYBtwJO4EDH8QzG8lpGVNskcSxM4/wBWYwQQShOMkYBQE8Z9&#10;TlmHMR8XTX+n36/f+JYklWYNb3MUK/NJH+9kZpPvcnKgKMfLzt447A4dJOt1ItvLGx8zCllh+Vmy&#10;FYAkbmJyxIU5b5BwabcRQmfG7Yuf3j+Y+8sCcqWz8+ATkjrtGOgBZBI4t1d45BJJMqt5Nwd7Dafu&#10;r0BAf5SFzkZGetVYz921/wCv6/r0fOoSJZZLRmkjYoyR/e44DHGckcsMnAIHH3SZDdSSSmL7IJN2&#10;CqFhltwxgk8YK5GOoPC4O+m24g+1rZQBWiDZJhuMHBfJC89hztJzxjqMsRuXwz3oZVjEjbWKK7/K&#10;O4I6ZwxzwC3RgBPKT6r+v6/rcfaSO0TTPJM2ZApQFVlkGSAQpGGwMHq3JGaWOYyWiG2X55I2WGSP&#10;cohbaACpxgk/LwTuwATg4amfZV8trZIPNXgh5i5JG/q6gH+I7jlsgsMADeKlt4bi4U2+biSTesnk&#10;RltzfIG++udpJUDBG4fLyFyaglyjdv8Ar+vu7PQassH2hS0mzZnYrMCrKwIwQCc7slQRz7Y2mnAS&#10;TMgWWdN64aNldf4BiPnORj+9wdnBAxRHBKNohyq7BPOscahThiduQOfl6nkkSHoAQWyWskKtLEka&#10;+ZICMRrlsAN9FUsFyORv3djgrlGpLm3AKzQedB90AMMsG5I5yxOBkllIPc4Izyh5m5cG1b18pdvH&#10;JAHO7PzHHOTkAYJ6NWJLaZo5VTmHbHI67vO2qo2gjdyT1AO3J2EkFTRai7VI8tbmT7QCyKhHYBcD&#10;7o44ABwAueACWmxSloWfkP71lhVfNI8xstGq4/hwCSAUYcdA/Od2aES5mKo5jk3RiMq5Ew2hT0Az&#10;zjacDGcKcZ4qtHJcIvmlGRljCnzI/ljXBHXcCpG3tg5B6kMC5pJ1kkNw7s8xVVi3E7o9wzsOw7e4&#10;H0HUqMuMReS/r+vu9CQvHBNMrQL5jsVWPLMFXd93jltvy/eyCRkk5wxLbOcm0i3wsrIPLVgqEkAI&#10;TjPPQjcWIOWI2kCGN57WKETj/VgKysuN/ALFR0KjBPod+7vippXlsofLXEbOyqFfnb5YA4Uqdyjd&#10;xxu3MSQSAaHEl35tP+B/ntr1CO1WdVkLhFEnzDcN2c8nG3GOeQeCWYL/ABKHmKcSR3EVqoecrule&#10;MqoyQoO1hlgABnAPVucj5Y7eKW2gEklq3yZVm8sOrKVJzydpA6g56LzgAGpxi3kmEsSgfMbuOaH9&#10;2owpI2rnYu5zyoABbIODSMp/Fp/X9fmOgsYGk+x3q3Cliqw71Yqy7sbgN3KtgDkkt5ilQCRmO0jY&#10;Jb4k+feEmaCMnaPlB+5y2ODxwSFAyG5cGiRo4ZQ+21m3SSLKQd2DuPzMG+8cZHXJwQRzZWPajWdu&#10;fOMhVUz8wLDcc8nBGNx3AEkljtAZt6MpSa3f/A/y01sQiJYw0kcsKK+FD4LhF4GCHBHQEAsVORz1&#10;yZnngtpDe4Yq6eXMjSbVUZV8EqC27gA4z26cqqfZ4Zme5jsvOVSPLlX5VIOMjOMAchhnlQN3BJap&#10;HkMaqSBGyIY32ony8EbGycKWXcQuMNuLA5JIbRndS/r+mOtpIrqcXETRqBGq4yDkYAUblAAIBbfz&#10;yCVyeMOiSWe1WFJP3arsU3EyqIQ6hQo+XBOSM8Z2kAA84cvm3F5MrQSEx+Y8k0Mg/d5ID53AYOeN&#10;xwdzY3fMRVpXui3nBnO1VeGFGEaBjzgYwcHkAhWG3BBO9qzaOeUuXp/X9d/+ANt5prm4+aCXyVh2&#10;eY0kYC8sufNUE4TqDkgKx4wfmkjZYmgcWspjHyvHE3mgPjHRfvAYQ/L9/IGVGdrUhtwsM0e0+bsb&#10;dtO7k/KOMlywL8qxYnYSy5VlfbWxunjjLQNJuRYljUyTK4CyMegXIb7uCvByeGcNLOeXL6ff/Xz9&#10;PInaWOG5aBWFw6qAPLXhj93b2BHzA5AYemBgqrXtyschyNwlZd3+sDRoOBwMdMAOQHOM8Atti+zJ&#10;5WLH7RaxSBXO6ZyfJzkfLu2jD7sY6gZLdS8tpEFSG1V/3LbTH5cnGOXKBQcBcEtuy3BAIBZVEmL9&#10;na+/+X5fIsoUdNsjTT+d/wAszMV86UhVyxdgCS2cs3BDMQTuIVtncR3dzIy3/wBo8yMt82W2IEII&#10;AIBBbLZKgM3fa24ghZPLhv7tfLxj95b+VuOX+YiT7rHcykAsQoDqCqnmaCYxwASNDG28BpDMGKKX&#10;C7twJXaGwDz91A3zFVNMweia+X9fht17iGeO5iklt4Y45mbzDbxnzA5OwclyzEhVGFLKSzYByCDZ&#10;nWJLpp4pFaSL55vLGwp82WlIVgOrhck5BztJJJMNpazXDmKF7gSMmwN5zBgOVI37ixXaGVo1JHD4&#10;BCZNopJdfuUdfPOWkjZcOZC2eMZBO/Ksu0fKSoKjagWhjUklKye39b9v6uOFnfwSiS4tk3RzSKbe&#10;3nRpC2HQ4aDCg7gQGU5AjYkOM1A9sH22sjwxq0sUbBbjd1wfMYIMvlhgYDOFDDf90iYiO2to9Sji&#10;WFFgb7PunWaNf4go39huA53rwN20bd0qXhtN13CrRiG4Y26xsqrIUVQSx/d4QLIF27WVRvAUhgom&#10;5jzT3VvLps/Vr87ddtaNtpltcJva1iEjLloZ5Rvj+YY3BSuDncTlSzLznaGqsdFzF5S2sckjSCGS&#10;FhsIXBTPQEMSAzdGyOo25GuYhItvaTrMFuEUyGCPaAATw20fNmTaBJn7zAYbEeK7TXweP7S32f5H&#10;/eeeJGUkCQKuWDbwv7ssNoB9A2CI0jWqXdn/AMN+f3a7FJ9NYpcJG0c8inzGw527ApUrxgD5wV3Y&#10;XcEIGAOIp7BIWW5ltZJo40drdonZhMijdw0jbV+UclQpO4DBJwujIWuN95PHCUYogVlywVd8mAoO&#10;1W28MDjBK5ON7MPItzeTy+THNIqZjumf92Gxv8z5gT98fMCNzjgnBxQaxrVIy/rsl/X9WzoEe0VJ&#10;ZE8tpA4ZrgAmMldrLvGNx+UgLhjuYfcpssLRu2N0brG8S+cxYIEB/doee25vm+UlV5K5Da01h5Mb&#10;SWNi7K7bN4kELSAsVDAkY3jeCAcZKgjB2lka0WV0sm8vEY8yYwrsLniREI+XaWL/AH+/JOc5E2No&#10;Yq75v6svLy7Pf7zMW2vHjmtkbypJN00jSXnymTcNqg5+YZ8xhznnOOVpqxR/aNtvB80bRhjJICx6&#10;gMHQHkEs24cA78qwwg059OMTBBBtcjy1jWLKlt3zJj7oY4I8pfvHI6ZJdcXEqf6SRGZFhMqxqU2x&#10;xlM/N0DkhMcYO3qeOC41ipPb+tv6XbTqZdvFDdReXBYiNZFSXmDGxg5YjDZXOCACu4hcggHKtLNB&#10;IyF7oM0zmSXyUUoYfmIzswdoK7eAefVwQTeWxDCaNbOS4XzF8uPbJHtwBjeOqjc2Qp67W2rlVBks&#10;YPsVz5ElwsjSRuFkt5mOSQHDSDuwOzAO7ktgMAuJtuaxxnb1t12Xzttpbp11KogMKzSy6dH5Ma+a&#10;w8gOqqpdTt5+YsJN23OOwI6CPyQlrEkUgWaeBRFb3Tq7I7MCWLFh1Hfj5lbO3Pza9taR/bRZ3Eo3&#10;SN5QcM8sZwFcHfISDweOCQQhAIJLSvNI1vJeJZjO3ZJ5wKbsDdsxkgAEY3k5YnbgpuZcZSs7HT7b&#10;mjzddHrp1/4f177sxfKJjjtbe9WYC92eWsnyvllfdtbbx9wFsBs+pOabFbRTvHNFDuaOT923zEyn&#10;y8YZRnC555K4yCfvVt3+mKJms75mVdu3BXfswWwpyAxy3yjPGHOcL8pg+zPfLNu+4ufPkdcmFyqj&#10;GFJDcNz8rH5mbDNnNRZySxFN9fu8/Tf0XyvdGU9tGQI7UF92V+ZipwWwEPzcMM8liSpG0scip0hZ&#10;GW8azjkWKTeqw4CsxXC/KCpwcn5FwAeCAeKutpyo2+ORFaSOSX/XMN8m45+9jHWQjgKCGOcsSJf7&#10;N2ySIYmwZPNj/du5XK4cbnXMj5Uc8Nkk4U1TZn9Ypd/6/r+m1YzYLOFWhQXyCFW2CR8BSCA2AVKn&#10;r82VUKflPBztlFliNp7lziFP30mwxg7gVJdu/KnoSAwXGSTm7FaX63LbYpGk2MY23Bjkk8koTnhQ&#10;eRlmC7mA2EkNvJIftXnbFwDG0L7miwdhwVAVflzjaVABOOm6puY1MUrb/db+tddf+GIEWfUL9DFE&#10;8R5eHc3yuue3JK4YglW/EEbQEgc28YCqsasFZfNVVKEA5Vi3RgeqkNuIJ5bcTcW2ZFhlmtJNywoM&#10;XVwCwbflm67WAw20gkkSKc44M0kKw3skbGb99ceTlo0DKmdoOxRhAVI+4vTHPXdJxSr7x/rR/j/V&#10;vKqiLCP3qsoEIhK5DCOM4wXGCF2kA5GTjODtAInLXG77RJOysuNwba5QDJaMHnBHzY7nAA4KqX21&#10;kkUhuPLeTPyu0YLbmAb5IwzEKyhuOcDcD2FPtmEL5ZkNxGqttWTzCFzuyRgbfvNjG07iCSQS9ToY&#10;SrJ3tr/X9f8AAHpbSSsHiThm2LMwVW+YbydoyMYZRxu5+bBBNSRvbtIpnLjcwJkt1ETbgc7kz8rk&#10;HGM9CeQ2eYfsDQ3AtYFRWVWxtWRJC2OAN2eoAxyQBuzgksbJdNs08UbIm1laORsKFA2jfgf3e7Hc&#10;NpzuBIqOW5jUquW3+X9X+4swT3EQWWWNv3bHf5cJMeSvdt3zrg5K8Y25IBODejlgYK6ozMzAvtmy&#10;HJdgMkHoCcYK8Y4Pzbhnm6O/92I7f5i4m8va3lk8jOVBzgDqhB6NzgzLLJBtWG429X2+Qsix/e4y&#10;eSoXOCcDaMDGMDnnRUjim5b/AOf6f1+F9a3u3jmZ4o42ZyP3kn3SSpAxuUbed/3gfuL8r5GXx6mE&#10;tnhkiaONd7SQltp3bcLk4AU4XBx3BB6hKyN7RxrbuDG82P3Ukm4Hkpg/N/F14OckA525pI3Jjh8t&#10;nXzFZ1XanI+TcS/GcggFgAGx/FtUDP6vC5ly9v6t/W/3G6uqSI7OLbzGky8SpINzZXAC5+blscNl&#10;hlACSSDG+sGRZNkCXUzYLbN/yMBgA7mHGDnJLDkFTk4rDkuEht2vY5PmVd/2YTk7Sh67iGCuVOd3&#10;JzjGBkiSVUaOS1dpGjExcyLEcBiVDgZIwQV2YBxhujdGpYWnfYmVHb7vy7PX5b+ZrDUr+zRnNw21&#10;JDukLgKcj2wvzZC5AA5zghN4huWeOKTzr/LKcMkMKbl5J9AFxwvygKx2nGck57yid1M5RpGj2qVb&#10;cSu05BJGMDevPLj5RkjOJPt077ZbcSZfc8gaMs0YOAo6YY4JOCwyEJPO0jenTjB3SM3S969v6/HT&#10;8NupYaLzNS+1PFgzTKNkn/LUNyE6ldrKCvXvjGCpEZsLO4DR3EIkVIUkWbeWJAP3iW+b5m9jkfMA&#10;Nq02O5e1hW4DOrMpEcu1ZA5UKWOWxlxkAEqCS+d3UJMl4IlRoZoUkkuCVWTqpDKd/OFAyp4xkjGM&#10;Z+XpU+zFapHb+rf5fO2twk0kXBIMDs0mSAZtpRRySRg7WG0rjoGClQCSaqzaTDbW2xljYbfO8yNU&#10;OVBBHCgrn5guQpLNnk5IOtbh4mWVIZG3MXKSbnZHXGXO1gS/sMnDDnIyBIEEDJA0kkbNtZfMxGM9&#10;S4ChWAOCq8YxkdgNo1pdyI1pxe+n9f12Zhxxwqi70aNmBg+0srKqkOvyMhyqhR1PJwMAjaC09pqE&#10;MVt5UCsJHVljO0MFjYfdPAJYDo2VUYxgDNXRpNvdzrHFdnjK/aPLYyM2cJnbnd/dCjICucAbiBLp&#10;+j2QzLGvzPcIZJgpG0KflDRjHdCG5654IUAdLrx5dTZ1ITi9G+v9f5b9EtRkWpQKrMLu3jbKhdqu&#10;oYAYz2BOSjHJRc8HlGUXBeGTy/sw/dqzKpV0y6Ko5xkBiWIIBA3bV4xmm2ug28LyWqWohjjjUx/c&#10;Khh0JPOBgj5hkZPzAgsDINKmjmZ4Su3cW2yqytuUgfwjJ4+8fvZ4JBJDcsqsb6HLKNPm93X8enl5&#10;ef5kE17am5826t1gmba1utuwbZhSdqL8wIA6biOrYDcGq1xa2swUqqyEKVaMMUCkKvydA2M4HGAM&#10;ZOBuJtCILlZQBG0MaSfvFjhAwcfcIORtAXbxndhurM2TTLq0doZLZnVmjP3XPl/vMgYzjd8oQjkZ&#10;/iJJAIVBq0Xdabf0uunr+djKm0uNA9tCk0oXDbVb55Mj5cbip24LjgnDAnoNzVHikEJRUMjMGMm9&#10;jknaxAO1T0ztIB35XaDgEtsGFo7iW3jhhWWRgq+Zt3K5wpKtg7DlPu+mSuMio7jSvNhxLatF8pDN&#10;MwI+8Rk7eV3sAMcHORn07KVZX1OmNbl0k+3r/XoZJE0s7TKySL/rEVrZsbdzHhM916DHR+mV3CdP&#10;OAWPy2ZvPQRwBhHhMLs5AJweTwAAB8wDU250eSFpHjilcM7K3mF2BbPysATtI4JPrhxwRgqIFt5U&#10;jvWbyYi5ujE68rsBEYUn+P5ueGYH5hheOrnjumdHNCWz/r+thkUbxh5XjUN5eGWOHDO27gHk8qrA&#10;bjjPCjdtw0xV2giWR8mGPmNVUE8/7Q+XaflyFLc9DuO6WO2uHhWzksTGI4ZN0ccO7ZFtb5wW28Dk&#10;FueigHaVBkbRLgbgIiz3LL58kLOD93hgSd2eduMY9MErRKtBbszlUjza7/1+n9bWrm3iO9Z4o90b&#10;rE0m3+LecybQWXPHK9F2L7gR+Ssh/ffZ1kmcI0SkkKdvVvMY4GTzubnapPBwNY2Nxc+X86ZjkiBk&#10;XjlVO0hSCMZQAexIAK5BjOlzT208Yt0hihhYFWuFUbWxvUAhiBt4zz91cEc1j9Yj3M41n18v6+/o&#10;ZpSUBpkkkiXbnMioCkZ4A4HfkfKDgGTILBlM09skjyS3ssaNhlddjPheVBJXjIxjGQSFXJLAMNJt&#10;FlbyZoiSGbDOU2ksJGy207mPG1cH5uSPulmZp0JYLVwLdYxG2NsI8sfebbI3zZcr1GM4BX+6Kr6z&#10;T7idaL8vTf8Ar/gfPLkkmW2kMiMGjhYYNyPl+9yOMbW2jBJAxzg7twg+0RQFpLfUY3ZYF/fKrDDd&#10;QwUkY+baSTgfKARhTu17rQ4be2kSJN0kRZhJOE4ZgMkLnBDNgc4KAYBUnJjm0wRWkcVvGscLt+5u&#10;OWw23hwq/PtK46ZK4J5bk6U8VT7lxrU/x/4PX8vwel6Bhc26iCOTyVbc67CQojAyM47Be+OR1B2i&#10;kWaGKSFUSdVjX5o97FQ2SwVgTxjk4GVB/vbhm9FZ28F5I9z+83RtIq+czMXYMoG6JvvY2MCCOgwV&#10;OKqTaO0cBESwxxxHYiI21HkAJBRhwpxs/u7tx+6chuhYiEupUalOWjf9P87Ev2jyLloDbj5so8sr&#10;AbQq44bkAbipLEYb5RlVyBNG5a0jkhlj2/IkYXcoQBTgNt+baMNlQxwWGc5zVWeF4bSRo7RSrSZg&#10;tizRhFfLEd/lYlWHO3n5doXdUkguxctLdTIrmMC3eYuFfAI3KWBORk4x82QCeRgy+WREoxkrr+v6&#10;v/w6LEDhSHWPLK3zqSjrGw5Y78kNkAEgZPGAVLBiS/aEYvF5ibIwGkEi4WQnl1UZJO1sjoQeTgfL&#10;Ve3YiSSZ4/8AVyK8Mnms7SHbnnru4IbnAyFO7ABFqGNhOAU/db9jN5aMe2O5GSQVBZuNx5GdwnlR&#10;Evdlf+v6+/5lWe8eMpNFE0KLDt/cSM5VSeOSxYEncSq/3vm4JzSYJNdQ3C2LfMv+joFXcNi9eGOB&#10;nJGW2j5dzMCTV8xrM8a3zGN/N3yswPyIBkkgE7wS2AcAHALEBiFb5VzJEy+R5bfM8kfmqcyABDhi&#10;eQTuUBsKSc9SwPRRqcptGUYbf1/n/l660Yplf7kDNIvEq280jhFOBuAwfugglm7Ac5DCnybiI4iW&#10;lCzMrbdsYfdgbjggMeVUFjn5YxhdrM0721srebcqzKuW3Q3D7FG3KZIA3dWAYj5QGXoqAWorSKTE&#10;4huGZUBhDMWEm4bckqeh+YccZLAfMWB6vbWKlVjGzs/6/r/h0Y96EeWQGNlDBQsccZOz5WySNvAH&#10;K4OCCuQTjFV/sBjnNt5YjVVSSSTqHXewJXP3vvDaeg3Z6suN6e2syqyBIWZflXbGHXlgNoLJgjb8&#10;y5wBhAuQBWTfxwpJNmFvLfezRbMhVAOcY/gGQMAjBG5QSvHVRxF3Y2o1ubRaf8C36fiYlw32dvtk&#10;lpHHsj+VVkjddqlDu9uZN6D7xOQcDAEiwK0srTMvzRk4kYsVIbhm5KsoJyMk4DMMHbtq1LapNNJF&#10;IrSNtZmLfK3JAJDkBwPusemWZQSApYNe1+2wi4VP3ixvIyqWOGIbLjJ6Bl+9wM8gluvpRqaHpKou&#10;VdO/6GdbwzukPn2rKqXigFIVjLp5ZyDjHyscENw2/aAFyoElpBcXbQ+XdNJ5p2RmTcqk5xuw2OCB&#10;1UAY2lUzwsttEly7W8cUIRlbAZwWdgWRuy5JCyMxKkj5wwPGZbbzJnVlkuJcSMJVVcl2yo8zk7tw&#10;KBsZx+8OWDE4v2iKlUeu39f8Er2m6VlDDzJJH/ffvGH7zBJ3hs8gEfLgZO1WGMbWxLcrc7L+f5F2&#10;zSRlQHb5tx3NGGznA4+cCNhgD5BVpEe/jW3M8O11k2MrAJtxyuI8qRtPCgsF+b+I82LG0Zgsd0d3&#10;mKrNHtAY8k7uFBwNxz/EcZ6bWGcq3KTKoo3/AKfqn/w33EOraVYPP5Wn3EjboUit/mE0jlgjc4G3&#10;k4bd8uRjJLFgzrXQLWbUmv1EfkyZ3R+dtVPn3Bl2BT94EcFRhSWJPJ0Fhdkj/fH/AEgAK9xyA2Bt&#10;wvzbRuCsQBx82ARsJjDQqPtACurKytumLeYNoPTG7nbnGRt+53rjq4qp0Zze3qcnLF/P+ra6adgj&#10;0nSZLVRNaK7yLlo2h/h58xQOMZwVIBzwAT93FyCzsUV5QkccPlbJvLkwgBXO4lmL87QCxwxBwBjB&#10;V9uhs5Y4orwlFjz5nm4bbu5CqoGMBVJJKAgqvyqCKltjIJDbyuqGRsK0cjKsbvjcpRQBjeOcKQDk&#10;84AHj1q1W+smcVSrUd9X9/8AX+f5DLeGKSTzZkikZmQxrHIFGAuQ3PC7QBlOACcEAfKT7JO0MlpC&#10;N24AI21M5G7HH3Qxzhiw4I6BhvD1kOJIIC/kxxMZNyM20vGSDvLYT7zZGMbmIBb+Frm3kimmmtni&#10;ZoQEjZsq+V5TI/EZXLbOp42vy+2l1ZnzSv8Ad/wP6XzFnuhLp8ioN3nJukYxsVZSQM5PO3nqSpww&#10;yx25V9xa3Rdvs8mN8/8Ao+88RkbUBXpnnHAzxgBTg5JborNvaKGNoWDrGxG5W2kEnaqkAHBLfLnt&#10;ycLHGIIy0sOnqqtHJGf3KsSQM9GbC4BkIcA7cD73QL20mTqtV/mv60/QmaS4mldJLeRHaQLHDDId&#10;wUHqCOELbNm0jGX3YG7cK8u7cjWZXIfMa+YX2c9wWJGFyvGcbjgDs6UkSqxtHVdpjbyGEmVzgsMN&#10;0yp+bIOSeCGDVJeXDuq+fBG+FZFUqoXYOmNmP3gy3JHVjkq3WfaSCPutW+7+v8xttBaho4RIyws2&#10;5mkKqQrMTu4yFGSqgBcg5yvIJUzsnyNO20ttWIhSzYxhfu9NwHGM5PIwwqCSIBPPt5F3GBlWZJCr&#10;jA35wCV5YhtxYjAAAIAqS3mmtmmZRJH5cf75o227Mr/qwVbdxzjn5QcgjJJXtJDlG+u/9fnckhEZ&#10;lM8dxDunYqZJFfzEYhNrYA3A/e+6cfTGKIYp4QxVzt+6sYjUrkuMjjaGKqDgsSNuBg7gqwm6njga&#10;VpVKx790kZ3MSxAZmJAyctlSCTyMlcVGk00ojLeWBHJ+6jjlZBL8y7R06suMDIw+49+U3OQ+SX9f&#10;12/D8bSi3uAwecSLJjcvJCRZY+WSCXIA2gMAQMYychS2KeGUbrO9Z872WRZiRKrsEClOSACmM43E&#10;lTyTzSt7y4kthHcJndEpdDcDDAsDuOeQBuPzNnC7icZJM++SVXPmqjRq6R7V5VcfNlm5OM43E9c/&#10;dA3ktLYp02m7/wDA/r+t0WAPs8j4EO3zJPmmysY4VQMgKM5G7cBhSo9cAmaO5dXzJHJKWaOOPGWk&#10;+Y7Ru5XCE8cqAcBzuNU3ltlOzc3zK5jkUHfnAO/jPIUDJBwrBemWIaQklt9niSZU3O8hEaqCzFlb&#10;b3JAJILBBhSp2uQjKUb6i9n1ZenuINm/7SreTF1F1uZcscAZPXByCrLjBVmYsuXXN0L28miuGVdu&#10;VmRWwcYIMgO0hwQNo5OSDx3FGPzo4p306R/LVty7rcDIb5lJIwVUDnb0BJAAwaJZFVmntMJDJGn7&#10;mO32ruJYAh1KncAoO1cAlSMDLEYez1F7Ff1vrb+vzZpS3bPItzNOzDzk8xo8r8q5OBuOV+9kDk42&#10;kfeG51vqFtE8c0sKwSNIySYbaoY5IUKGJJGFAOMEfMMEA1kum4R2cTnczCPGD8oGD8p5+7l+4AwQ&#10;c85dBeTMVMUxV1g+SRcbwGXB9DkNkLgnngEbipn2Ynh1y6f5aG1HeSSt5Ag2SSNHEwkHybiMAsAW&#10;7pwvIcFWBHOI21jfZLdskkbTKZWjAVssMZPzZG4DPUnOG3fNuBx/NnmtvtkUE0Zh5j8yMHC5bAAP&#10;TPAHUqCAOFNNlmCSMzTcM5G43DFFXC73ySCCBt5ONxC4AK5rP2eolhY839dP6Xpb5nRXF1bTQbYY&#10;tqI8k8beWGdlK4L5fAyBwASnTGAx4rzCORYSHYSeWI3CyFtq42fwhh1x0GcsTjHK48zpAm68mmhj&#10;bHzrK7NHwMHGMtj5SWBz1bGd1NkkuJVkt5raHEuS2zlWbeMttUA7d2BtXIBUN0O6uiEeVaCjheVK&#10;z0/r7/Tf7y49o18q72Z1dcKyuoZW25CgnJX03crtAxncrEjitvscky7HbaxVdu4tGF6hvuk4O3aQ&#10;xPGeNrGuGEm6GeaM7g0WfMJDZf7nUkbffgHIXaSSHzarcXL3GpSRRwt5vmyslqhZctzkAAHGBnrn&#10;zFBPyk1t9YNeWo9Ft/X33/D8r8IkEyv+7bM+JPLUOEGBkqgJDALlTuDAkAAH+KQTQweXM6LuX0kO&#10;Hzhl3EE5+RQArYB+8ct0yXmlkmQjPyphQ3yqrbUwuBhdxZQcgdMfLgBGmWW5CZErKvklRHGzEiMh&#10;iwPB43AEHjHzKNwBWolWuS6co7l+eaOCMebIskccbHdM24PzuCcLlSTnKsFZSvBGQKeb2CW4jijO&#10;7btQRtKFAbLADMjYzkOAdxHIwT8rHNNxHFIrSzoWCnySkx2hmGD8rKoHylgqg4G4ZyOrZbl4Z/sU&#10;FxG0kcjIsrs2wf3S2SAo46YJ4JwdpLQ6ktieSX9fm/6uaMXiJynmQB2aUASAZKvtbliG28gghuhC&#10;hWwBhhPa65blxJvbasuyJtynycjaN5OCcH5uAcZfOTvWudSVlj+1pHPGsKosZRiCPlyEzuC7+Mcb&#10;SfMYZycge7kAhildYWXOx13LtXc33QAMgHkFznIYrzlRny8250ezl9n/AIbT/Lt/wDqF8USK0k0N&#10;wu52UuWJLIC2eGznJ+UbVJYgkA/eNUG17VkWSP7TLA8ao3nEBT0AZQFAUYBHyqDyOOQS2M+oebCz&#10;sjsqx+UohPzEK3AOVIHAHfqBg8nZYt72aFkvZLpV81htMkbNn5l+VhtHGdn91voCpK9lFbGcqVT7&#10;Wvr8vw3/AOHNA31+0TX81/CscjNH9n2/uwQwbbld3GGCbuCCRjnLNX+3SM73EN4bc8iNWZUEeRjy&#10;/vcA9PmIwTgfMuaz4pIVt2eMxyRx+X5W7DcAk54yu0EgkAjITHKkZBf3qrJBKzEttVCrN5jLknaf&#10;lbeCFZjhSCg24zkB+zK9jLX+u3T8zRbUjM2XZWW43KgC42rlNpGRuOfmU5OcuD2IBFqzTRGdZJZP&#10;MhLMmf30n7zDqhGRtJjbBGDnoPuhcwaiLOCWOGN45pNqTK/3vkbqCQOqjkg5yMsc5FRvIPLNvBFv&#10;kXaZhkq4+XK5YkgEjJ3A5HzkEbjS9nFjWHW1uv8AT/S/X5m1bz7X3yreMpWP5reEZRkYEFUCgqwB&#10;wBnBOcEFSVqzzu0TR+VIy+WuFkZI9vc7iAuSAMAHHIUDqVNG5urj959n6sskcPlwsCY8ZToAFJJO&#10;MYxhgByAbBuJLcstqII49u1pcKnmL7cfMSBgE4G5uckLtfIhKjy6/wBdP60+Q6SK5ljhSRPtMyyM&#10;wZss0q5xu6ER+u0YyPXO1ieBpLVYnuWmXHlecN33gTtLBsMWyMdNpKjOMx7q8nDxwxqnlqrRyvv+&#10;Xhi2eAWP+rXJxnkgnB4R2ZUR/LijZWJjkjIXDBm4wqkYUHJAPJGQSM50SNOWWln/AF/X9NWSsmJX&#10;h85YlkXcgZWlMj7v4WxnIYEL93aOeMnAUgiRm+zQy7QDlWKpJl2STnDnZn5lbBAAwM55JqjVEeNo&#10;57N/JVWLLuVo3HRl3ZG7B46HGSQTwC6HUWt51vXZtwYySnbtWTABbkMAQSW4YYAA6A5VMfs6nK/+&#10;H/zNBLKNJVe387bDGF2szsSrgjaQTuJC7SF4BXrwc0kSlVa2guF8xju3R7/3bDA2h8fd2kLyW5dT&#10;kncwoRzTLuTezLGM7/JLHcPlOerL9089zz1DkzxXc2xlgmUW7qySQyOw8pQwyMbiCeGY9z+8HUEB&#10;bmcqcur/AK/r/I1NPns7Er5mnC+gW4dJkkVeDuZGXJA+R2JzuLcdAmQT0Nv420xfLsLe2cSNIQDu&#10;cLIz4yPm+buV4AAyu5s8jiz57NI7xL5mwlmDM0Y+UbWxgcD7wGMfexgkGpriwks7a41WK1kaOOE/&#10;vbr7ryLu2q7McHJ68ElsjnBB5a1GlLWQ+WVRKHfp/nrbu/PqeCftLXtp4VbVtOs7G7kXVW84XJjZ&#10;G805Yo2ckkEgn5VGVHTlm82tfhv4L1DwPZ63rWvTreXRZmjI3DAOMDjJP3ehIwG5yMD2PXfix4M8&#10;a2V415YbmsLuFpfMVv3kSuEOVDEZCqi9WOFQ7gc1znh7xxp/iDxJcXeoRyW/hexmMNtDcL8smN2w&#10;nIOGVQo464C8ZyN1iHTp2gtndv7tD98yKtmmEyuNCdKUJwtzO697RJJaNXaa7edunSfDrxT4F+Ef&#10;gwWsV7JLHcWxfzIUyQ20DJLJwMqBkHIDMNrZKny2GPwX8SfDfiDVn0OSO4gbNvHprADG7PORjHDn&#10;PP3lHAwK1vFXhuLxbq3/AAiHwY+3XBvkkk8tISyrH8pKn5QeGHXpz6kgYnhX4YfGH4N6xY6n4l0z&#10;UtJ0q9uFkh1ZoSqSL2Kv0PDe+Ac9+c41sLTlrVSqOzSbs2r9t9bM9nL8LhcPz1lO1abUrN2k0m3t&#10;57dTF0ax8T638ObjQtL8STwyW8yD+zGY5lhZmTfx6EbecYBHY1jeKte8ReANMtvBF9DGo89bph0Y&#10;f9M27kZGcHg5yODk+y6X8ErrW/hx4i+IngLV/tF14fvme+kg/wBZLYyRrJ5m3HVf3pJBJ2xsTgKM&#10;+bfEb4XeK9b+H5+IFxYzyR2Kqn2iGEtDJHuKl9w4HzbV5PVveumjj8HUrcrkviSs9HzNaffuj2MJ&#10;jcHVrNSaS57Was+ZpW7Xvuuupt/C34sWmm+B9b1PxR8Nf7S+3XEuzVCrlVndVwp+fDbcZAxnL5yM&#10;c8xc/DDxtYJB468VxW9ubi4AtLG+YYccgEDPbrg4B7ZyBXq/7Bfwe8IeO4rM+NfHdrDLNqe/S/D9&#10;5MscczAEeYS+VPPA+Vh8rZGOa3fj98IdR+IH7Uep+BNf1Czs7Pw3Fi6ktI5gtxbhcrKqFd5yCucB&#10;myWbLnJOFTNMLh8bUoXtypyej2Wmnz00PK/tKhhc7rUKUbRSbnJ32VklFPu92tL6LZ2+dfF/jHxf&#10;qmnxaJp9wptdNkZI/LwWBzk89cZP9euTVnwXB8U9butIgla6+zza0kcV3Mx2pNtznPYhRnPYUzxL&#10;oHw+07TdQ/4Ry8v21SLVHit0DK0bw5POQAMjAB5wc5r0TW/EHjnR/DHgPwnp/hWGO++2xyx/Z2eS&#10;W5nDEANkcnDDCjPDH1Ar05VYqCjCK1vvp0vc9zEV4xpRhSgk5OS1SVtG7/8AB+89b8Raj8Nvh9ZR&#10;6l8Q4omvoZ1km+1XjTG42uF3IwY4fAbcx5J6BQMDtfBviTRfFOh/294ZeVLe8jby5fO2uWwm1vmO&#10;f7iM+Gyyf8szkt4/qP7MvxP+JnxMm8YeP9OkudPaJWWFdQUCJyoxGMuSSPTr0yTnJveM9e+OPw48&#10;R26/CXw9DNo2n2STLaw+XMvyggs4UkbSGycfKTzkld1cMJU3FRi03bXXQ/HsbkOCx3s6FHEc1a15&#10;OU/3cb7QW7v6/lZL2aOzgt5o2SFZGf8AevGsjrv+fcG44G4sUBGcqpwcoSIzDBDBHaTRL5jTSNDM&#10;8h+U5IO1AxHzBGJ387t7fKCM+cfs9SfFnXUuPHnxDvLmAzR+XDZ8jeocrlmOWTPmOAwIO4qcggZ9&#10;Rk1CNZ5YYmaH5dj+TbsqFMRZyoO08yc8qQ2ArZ8tjrzPma7HxmaZfLL8VKhzqbW8o3tfqvlf0aui&#10;vNb3sIaJQ0ciuLjyZF3Q7mLlRg5XDAupDEY29GNV7v7PqepeSlzdbpEQM0hbcN3KmXO/YwIIJBbI&#10;I2IclFuLdME+1P5bLav5UZi/ebWLYTjAVlI+7wPkPIIi5iilnS0ktrMecu5Wj3W/k/acBjs3b3O1&#10;weFJCkFsldzZs8+MOWTb3/4a+uq00sr/AOZCbK5j/eF2kiZdkkshBLOCTkbScncNxIY4CsF3kgF8&#10;RurNpLaGEqrMweOW3AwxyS4+TJO1dnvg4VT8wfNcm6ZbTdJFHMsjRm4IYSFEjbeWUL6EHb91mzjI&#10;CrBHLPJazefp7RkHcY9p37flPytkbsO7MTkDc28qDtwuZnQqfNBc1r9vw/zv6bkT2qCKFY5Vmuo9&#10;qx4d0B2p9z5sKeAQW2MdxRW4b5mXNusEimMWrMybY5lmJRN0fPzMCsynaGHLA+YvCg4a1LPb3CLa&#10;wFYwkMcMMluojk3u20fMCMgE7mYMCGLDcwBcUpUt7+4jWxgUSWql4FaLBQ7yRuXcrZAXo+4uwAPG&#10;SXGQcjWr/Hz2v0t5eur1Qpih+y292gmVVG12xvMTDyyZEDZGMSKSMtyGVduMmNGvJlT/AImHlK0Z&#10;G1riM+UQrM2B8wUts2qMbduTuBIIqO1qdPt3bbcRiESG3fLIsjSNtx8xC5AwMbSQAQGBK0y+kt4/&#10;tFhc3M0l006k3Efmcg84i8s8jADAHC7/AJhnbtXaJXsbuz11fS/Xt87u/wCN2WmMAn+2RW1qv7yS&#10;J47syRrCWH3stjaQqqAwO0AthQOEq2lwNP05bV4JPNkMIZnY74yu7aNwAGQrvkOflACkr8wqSa6k&#10;Fu2ozWEcKwn+JkxMHYneQVzu2seSRhVY7gcEtijnnjbRraFW84xKZJpiuxd5cnG1tmTtLFdoBiGd&#10;w2g0axh7uvddezvve3W/fp6yTEC4ZX0xfMdiIfLV13HdwisCGckqckngyJgr1qObKiJoY5bhWb/S&#10;o1heRgocglmXlOFXK4UsrR8ElyXwwwz7r240eeRlVlTydzRyKP3hRChw+QpypICvjBw6lYre2hv5&#10;I447U7VhLbGh3EMsaEEAcF9uGzjcNyn7pWqQ1yR3b03699tfxtvqBS3nDQl1Xy8kSPs3NvGzeQoJ&#10;kYOdxG7du3AgHapZLPJNbTCXR+rosN0qjeu44dCWzhSSW4+QbQQFIUh8s0s8Ekl1FCyxtGIY8I+T&#10;gRttLLwMAkcHDKOrKSGvbyFlmn1GGeSRdrTi4k3bM7Mq0pKndgk5I+WMgZUjAF46c39PR9Lb9Xtu&#10;tdQlcQD+zXtZEjhlYtDLcF44wAQUB3KWGHBHI3AKM9Vp7RyKY7q8bay5ka3VWAkBDkLziMoyMVJA&#10;K7euPmVm3FytsJJ7hYbeTy0DTR52oVyy7YiAuMSHZkEAnCn5CAwR20E5jt7b9zbxK7Gbcka8EbWK&#10;MJcAAEfNk/KRkFN1K4RitXt+vfd9b97vd2tq1oEmums7KJpF8xXUmGNV27uMFHYAFc/KxBXop42M&#10;2OdpYjc3dtcNG8LDZI3yAoFAY7MKAFBAAXJ2qT12mVrp7dYIppssoYTKsyYONzeaDsw5KlcqASBg&#10;jAAqG91CJomWO1Xy2ZsKxO5WUDMQ4AG35FwCQuwnBLEtaRteUmtL+a/r5/j5j1E7+TEklxuWSY77&#10;i4Loihk2O+xnOVIZyc/xcZBBps0iNKY0Xd+7O0QoVYM7LuYkrtB2KnT/AGiQCaqyXod/Ptz5KeYT&#10;9lf7rZ6FShOQQjYKkk5wmMmpp7q+Ea3L26qylUhj3M0aqWEbOdx6MowR/FsbjDM1Xy2NIvVXX/Dt&#10;/l3301v0GiUyqbu+EkjTKj7J4Rl2P3k/iwQW28AcxRk4ycqz3ItGaMht10ytF8rByq4b5SdphLZ+&#10;YjGSwyo3Ka8WoXSrsiaZvOuS8jRybi0xU+XuBK8YLYIH3l+6ucB0dyxRTEiq0TFZArN/CxQOxYNz&#10;tYncQc8DHzlTnym7j5f5fd0/rYsXk8QgijtZWZY1K7vsYYbgVYBhuJbcQCBhz98kEIVDZp7M3Ui3&#10;Nosiqg82GSbIMX3t+Y8YBCuhQcYYkL1JqSTwO+2K0mkjTLBVQGMRs4XYCmfNB3EANjgY9lbPAscT&#10;XF4Lh2kikCgEMuc9Rk4JJbP3SfnY8nKrS0IUNvn633/4f713dyK+2zwNDL5kbIomVotijBYFFZe2&#10;35/lYA5XH3VAjuJQ6rZJNtj8lim2VWZg6/K7YdgMKeQTgFjnAKB2vBdfafsyskatMreTCzPtVThi&#10;xyFJ++3o5j3Nu5IhWGztoEW4uftUMatNtDSMVyfLwOoK7lG3cQcZBCktVCtC/N+l+/y8v1LbtG98&#10;sTxwKvmvu2T+WqD5QEOB8oY5HO5gu45brVeb7PIjR+RbrfKvykZViwf+6wCY+RwcjghSyghiWz3C&#10;SLiVot7Qo0Mm1RvO0lxu3qvRs7VO3CEYUcFyowctbSLs+ZfJtG8sTsI8+oQ4Ujdg5VQMEbs1PKXF&#10;cqXdartp38vwdvJjPKW8VobH5pFjzNGZydwYopZMkYJGzCn5nZWX5gdruuLcWsqq93GtxHZsrIk4&#10;QFMcjaMDdyCABtLEnbkOUPNgs4PJQ3DKy+TGinb87Z5BfaJAA3mhsLlpAoUA0olUHaMxrMwlTcxX&#10;y5M91znYCy7Rk7cA/wC3VIq7vbp07u/9ba+TdkMvYpZ45ri23Sxszr5ySBGk+83mLuC+rYJBKnaM&#10;5YgvW0kmuLe+ubfa29nkZmO2NMKdoYLxgtgLl3BIODkZQCOSCdLSwVWt9irCsmflUEjIflQuOfmB&#10;xKem47nXOnXitd6eCnmSRvEIFIZgQSCx+Xd0z1BKEuzbHOSc1ioyjs9PXezS7O2z6f8ADQIYbBPs&#10;e92/0cG6WO3VcEv/AKzdhvvK0YwucghTnaQXm7sUkN1qMD3KxwlFhmkmjKxjAHKBducHAzgh+FBP&#10;FyWw1OR7e5TTbd41Vp45LfiMIzEljhTtQYk7NkDBUBhl3/CMeI1SS6u9ImZY5JG8yGN/3mFx8oK8&#10;qBkZyBh8bVztEe0it2T7aD1k7Xvs0n+Gq/NbdGyhOPK3SSXZSSfd5k0ZZSPm2twMHOSv+1uLhw3I&#10;E0ZaOf8AeeS0STP5lvlSfv4eNflUt8q5Gw5JDHHzLV+TwnrjwSTQaT8vk+VMwk2NtCl2I+7/ABHq&#10;wz8xxxybcfhbxRq11HdJDc+WsklxIWkSMB4+3zFlHzByFb5QSDuO5zUe1pfzIxnWpcu667vy/DT8&#10;tDCCXUlrPDcws6vGqfZ4bZnjbIzxkgK53qVx83zLldwxV22dAlwZry3RY4STHHHJIpYjcMAblXIU&#10;sThUAZs9cmzaeCtQuPJiFu0Mm2SC282MMy4QSnYG+VSrSfKxcKA2eGCyVbXwLdPdxmUTW6qXaGOO&#10;xT98P9Ysf8Hykl9uSfmCqwwARm61PuTOpTvZvz2/4D3t+jehQs72K3kUQyh0utw8ubYxCkMcHb91&#10;NxyW5KbEwRkitKPxIo8s6ksUMkcchmg2S+SzElTGVdS3J+UjIO3OCeGF+08FagTCq/PttxM15Dag&#10;R/NtXkgf3nHIQMSsWVDMGWtb+CDY2zXhmmgjgYD7O0jlQdpIGQwZECF1YEZUEBSWLbeepUpy6mcZ&#10;UKt9dfLq9V/Tt62C28WTPaxx293cNJDGXVlMe9jg7ZHEhGCVVjgqwxKduWYMtqbxHGqsl0Z5PtDK&#10;1rNHGrSMyspU4dthY/KDjcqhWbA3M1QW2hw287SXULz3EzZhjmuS2AVK5YsF25bIAO1i+9pFJCgz&#10;W+kT2rF10mJnt4WZ2aEYKhMurfXP3jtxwMtwh55OEg5aUJbefTX59k9fvuugv/CV2OkLbl/MRVjT&#10;zEZTukAizsOGKoxky2BgDb3O4mb/AISQ2N5HPqGsN/ojMxb7FHHbswkUsAFRckFUPy7ht2ADc5Ab&#10;BpX9mXB0qKWO12+avlmSVXkCOUBZSp8pxIN6qcBVZgd2TSATapeW5hgk3QziBo9PUyNbLJJwVO1Q&#10;chCysqqQflJBJjEuz6HR7GkrPXS7u7X6rs2u3VbJvZF+019pka2toHt2K/LGsh/eb1ciX53KhQBj&#10;G7Awcjc3zi65cXX2i+ja8ZjGQQZFdxlgNxVidzYXLFVDYXzG6Max7m3X7M1xaRtt2n93bb1iMxJU&#10;DcV2vhdjh/lYo4xlsYdJD9ueSCxg5bbvia5b52Us4LGNlVAcn5VBDbWZgDmUHsYbmkUpSfN/wel+&#10;uzv6fLbSiv7jJuTdYmk+bfEpfziy7ztVB8oO/C8gFI/mNU1vrCxP2mKe4Wa3mU3Fr5iqXZQ2A3Ct&#10;kNgnaBg8jY2AackMsVstw9vJ5c24ASXADeaAF3K+CqblUKu4bWIVlQEFqL5Y4WnvwGdkUFHaST5X&#10;DuVwS+4MGJVSOVEpBJ3Fo3yo3ajGN++mlu+3df1a2xoRyW9lD5DXLTLHM7fvtvmMd0TB3OWYrHvI&#10;IXbtOSGLAtHVS7j+1ec4mkX5DIyb1wdg6BX4QjkZxjMmBtXFVZVsorLzIVMkO3etwsDFWKja38YK&#10;/KsZQfeO1sMi5Yx6l5TuYPtVwzKCkzw25WQB+DxjBQsSwYt8mTtCsQDrCCuRUbqXV+93qv61/wAu&#10;lgGrxwRRrHd5hIdQYkKglvNwmZGUMu0ZDOuRjBVQxNSyalFBIotLhZLeKdHjtWhCrcMoIIbcocDD&#10;sDvAzJIWUqfmanLOZLSRDdTeTdRqLiGaVg0seScgx8DbtIYEbz8z4bOKgv50W6uIBbqsMh3NFHEQ&#10;HCvwyK5IwQ7qFU/w7QcE535Uc3JGVTVP8LdL6233t1a7N6TXmnR2f/EsiSPzEMZhmjusDJifIVRx&#10;hRhhkBlDOWYZqNy0wWCbT4Vj+ykPJJcOqbwsbE8bt+NwTYoPLkr1yGpd+fcNdXk3lzrL5cjmRdg3&#10;Psy0icIqnfiRQPmZyoGTVUS3UQe0eML5Krth3SbpWDMF+VpDvAbAXOPlVRkbQBdjSEpcyu9eur38&#10;tduq6alye4F3drc6faKwjikPlqqJD91yed3XdIjnazhg+cgkKsFvAf7Mjimu1jx5KsskcoZBtJy2&#10;f3ZIIxyMEbs4JGUmmup7jz3thHNcNveG5kV3DogCrmTDYBQYVdwAOG+U1GZTNCJoozDH52+GSQrH&#10;tDmTLkj/AFXzk42gNtGcsUUgszflXs9Hbba33Pvrf1Wt7aE9pNqEkpWUurLa7hC1uJWjTjCrwT/r&#10;HxyCdu05IwSvm3e9Yl1K6jmjVVbbIJNrcfMGP3SO6tjIVcHAGypPcpCGnvBHNZtHkLIsKCRVCAgB&#10;SQo2qEGAVBZwDg7yly1vNGtu89ou7541iYxxxY2jzAd2Tyu3HzEAFsc0Gkaak1po/K+34373+Wt0&#10;aEdzI6xzPCijeUiMjbcJwAUVuWC4O35hzjICqcMS4guYAsMsW11WOO6kLP5u1lJGdvyBGReWOTxk&#10;MuCtKHy/MkuZrV1kVvNCyqqtESvK4BOUYYwCCSJOM5U01ZoZla4u7yKRZGXa815sCx+WU/gYfKPu&#10;YOQuWH3SaLFxpxjLbb+ur1a01v302a1DMZL9ob6fzNzKXxcO21SfusWzISSinIB3bFJDjgU0vLZY&#10;mupx9nZo2OZJJWbcV+UDaSw4LHspB+bJyDDb3zC1WW2ulkhg3yjzFGJBuAZX34RywRSQBnexPUEi&#10;QStblYltl/eLvkZZJTM4yAQxC7zHhDwpyBuI5xtnlNfZdLfj2/rz2XqWJ47dma2lLQ5LrN50JYDB&#10;JcKAnyttbfubbtbg4ximwtAYZJZvm3TDdHG4VWZhlfL3com4bMMeAVO0bhsqSOxt1T7Ipht9zMsi&#10;AK3y7owz5yw+fAYKgRWYjjcwW8ubifz4WK7WUAjEmZCzRLsYcFSGBXHOQG77WJym1OL6PTr9/wDX&#10;V9H3tOb6KRpJI0a3jdWRAzszsu8AlMZ3sQWbICnA5AXGa17czXV4LaCSOPdIP3caRIq7lfBIkDYy&#10;QByScdQTsFQ3rRTwRQW+m3HnXEeFhuLiXBQoqEjcxKrnaBkgtvABwSCXMk6ssyxwstvDI9nCqqqm&#10;PGMlScMp2nIbP7sbfmbdVxiaaK1vx/Xd+X39rD5rm3EbW8V9P5zW4AFvdLujOVfefVtwXGAS3zPw&#10;2XDHlu72JZZVje381lW0iQ7WRpFZQCoUohySpGW7bTkE1900IRNLjD/vMrFApZ2yGxncuOSAN3JY&#10;IOc5UQ3f2ZkkmeNpEXBjmum/4+MrllAwckqw6ltvXClgovlOilH8/n2+Xlr6bDj58kge6nkEMjFW&#10;82QRxKXONzBXAHDZ424AC8ZBURpInmhlEY+VmaNpCqmX5htk5+XLDqcdRkbd5EkcQ3ZkhlCZiQtF&#10;EfNXuwGD1cnLIATuG3OEGavyLHvSANLHKzTNbp5ZwQGCqNpAY7iQwyAMcsAoG0DaMW/60/rp93qJ&#10;O5meE20MgZYlRlMcZ837zDOQuSQQpYNuzjgt1pXV29vMrx3DSTeYXEjFQxf7wJK7SMDd82TjYCAF&#10;JqaW1fyvOMcki7g209EdERcYXqAWXb2BcAsMk06+LvHNHPEyeTH5ULbiWZgBtk2nBXKjGcNjczYB&#10;JI2R10/d7f1+P3fiNFxbQQtJb23lm4uPk8y3ZQNrAqNynDr8xBVj2GAOBUMjyLMmbRzBHl5G37mf&#10;PBB5LZUKPkb5d2Mj95hpbqx+ztM0dpN5EKqkki718uRk3jIkwM4SUh+d2MkZbhJJJjZyI1rEqqyx&#10;TMEaNd4OXVhtADEtjjJwhXIQCtDSnK9mtfXzt+gxJ28iGYWqsViwiw3DbgyMfn2cbMnaRhRwFz3y&#10;l0hhjRPI27ljFv5rKGcnOXHA2sD8mdwxuyQdzSUTxqkDGTT2kjmbywyvGBK2Y355PJLKcEbmG0Ag&#10;sWEcwmiEiyxrHMx2y7XG7orKckZOTgg8Ll8YxkVPMb35tv6/r/gb7DpFPcMrW8jTTN+7jbKk9vLZ&#10;WUAEt824j35UYqPyomtvOX7PunRGm3u3KlcnIYZHQncQScHnON1qQyQCaGKRbj5i8kCzAsj54bcO&#10;d4yFJU4wVU7jkVVlhMxFsLhIXm3FsQkCTcACu2NfkQY4UDgFyBnK1VzSn/X9f139E8m6urZHFjIz&#10;LGAit+88qPedoA4G0HLZHysTnAJIKTvcPbzWt2FSGJNqqCwy207jwCAx5OSRkKS43MxaS+lF5dst&#10;vM0bP5hWSbYuEPDfdySWGQQAOVIGck1GY4bhGm+1CN2lJmM37wbiw2qBycheDyAdi85GUDZX0b/4&#10;Ya0v75klSEpGczRmM7XYcAYA+Zix3FR0UkAkHlkNtGRAkcMKv5QEcciqRIx4DqWyGwQudwAB547P&#10;3s91NdwQzFmm2su4FWPJxJyOvGFByAR6KCW37sAQvIro0beZyGcsvyPx0AZSCCMbtvLigp9SGMrC&#10;GmtLb92GUtthXDHDHeEbopHOFHVUyc8Al227LdLbsm6FpVVZB937sakezYIIxkYxk5omRraSbT4m&#10;aPyZnjVGmIRQEAc4JOM4OMjGOp61KF3yKAzNJIBKskJhfGAVwAQOQPl2j5ccDoMNG3mRF4botbyz&#10;Q4X918qpkKQgXr8xOckepDYLAmo0huZrGNUt2LhV+RPnbY5PygA4UgJxwcgnc38FSXKW8MUkdzK0&#10;LSMVUNIzYXZtIc5JL/dXJHBJ7AbZGKwzwzPHcgJlUa5tBliF3EsoYsTwf3ZZiFB5wSKOYr0/r7v6&#10;+4rzQKQsbxjbGGePcybfQf3gpJUEkljtKnn5RUbqoz9phXah2qsnMakKG+UbxnGMnOScKOTw0s9s&#10;lkFR7ULLDJJG03lFQCAOjAfeUgAjnl/vMCaRTHZzzOxK7ZEjkKw+WUU7gxf6HpknJC5J60rmkfL+&#10;tSBIrogqbeFAruI/OuvLIbIG0EtjIBBxweWxyTlCyEMIUURsNqqkbM23930J9QSPu7Wz82cqamgs&#10;xHCqkv5TYMeJz87qxCEYB3/3QFJGOmG+UjyAvGbg3js0I3TyXH7yBudvXGBjBOGwpZuOgYuaFWGS&#10;PzI4ZI5CsjL/AKTcXDbmUszH5mP3ssckbhzwMg5jlimhh8y1gZRLuLHy/ufwYwRnjII+8RhcHJbF&#10;uP7JhZheFxcTZMK5VkJz+8CAjO4BhgEdgCFwKhgs0aUx2yL5hhO7DlGOVIG0nPAXDdFB2sB0DF8x&#10;ZF5cUUchlDB/Ob7i7i3IGQMYJ+U5Ixw3JZuASQxo29oLhoVmcSLM/KgDHYMvJK4ySDgDBFSQmS7t&#10;Zri2DKzK63DSLnzE/hwNpCHONvPylWIIGAGhYbmP5rXiZlVppMltoB7nDdMNhckjAycYCLjoxbdB&#10;FcAq8ifNi48uYMF2ndhWBLbhzg54IGM7SRSEiiBTe+eyqqmOPdwvQ5HHYHJ4wRnofmM09z5kIuTM&#10;+3aRKrNuVcgr8oyrMDjlRgYXO1tpxCHk3+TIhV9rh1ikTCSBHO/5QdxAOTjB+XkEjlxNIxe4gJAU&#10;PEzKs6p5MbcsdvzvjOcBgMHAzjnPzVHN5JgZ7YOzhljeNQ7YUcbw4HA3Y6EnAGOgw6KC6iiWzESp&#10;HJIFSIc5xkYyvbJJJyPv9z8tMkjEMBjMi7W3EtkyNtI5PmZKjjJABOG6ncCasuJHPLD9o3IjqVVf&#10;OWOUYZFYYXAOSeDxkjG084zTp7q/ibz/ALUqyK2I8M/ToqgY6kHjJOMHJBGQ0xyyQfu1MKxruWOR&#10;iNgJ6Bs5UDdnJAJ6knByTBFAayiXazKWXdnjbhpMAE4+XnbnoQSpABDWNnoRuypJIEhVTt2q0bfK&#10;x4AJXuRh9uOw6bTgtii6vHIzMzfuyzbw+WxzkEfdJbPouQTUxiEsnl3lsIR8xWZ+PLGS3Zcnj5QS&#10;OrrjA5MctrDJefuQxO5XaNnUK+Su7gnb7EdAQMbsZoRpHzGypCrRTT2aq8nQNKEV8kAn5WBVc55H&#10;BBP3cDFMqzmRZYWWTcNyNDub3PPXufXOegGTauHJMhZY2+YlV+1HdgkcqSuMYCHc2DjYegILo0jD&#10;tCxCxLh3m8k7c4DE88jpgcAgFcjk1bZpHRFecq8XnpFEDE2VDRkuw6sWK5GcbRkjBBzyckxqtpaX&#10;DRiz8xY2IaPzgu8glTznGMnPHbGcnmrUjQpBHLJFJCsURfarPIXJ7gnvuyR/CdwXgkk14Ps0JWb9&#10;23ePLgKgywxgNux6dMZ5zxlczA4THltLuXapbnbhiOOh544yf8gi3bebl2EDdvnLZAbBHU5HT17Z&#10;+ggjDGVRsUsNoZS2FORwP5fgO4qQMmchfm2gHcxzjpnBHGcd/asZFOXQkhnkJweMH7zMSy8kEZ7/&#10;AP18VMkzFPkhXarZ87bx9Onfkc8EDpVYIUG7a0aBPlPXLcdv/wBWOewxUh3mZZUyv/AduOASo65P&#10;P1/Ks5E6MuFAm0vbfdbo+Pf5uxzk+/sc9Ehdg3muVZ5Nu5o2GckdehPJOOnHQ4qKPfGjSFNxx8pV&#10;R+85JyRkEcj65HuKIhOXZHDM24lozz1HXpxnOeuPXqc52D3WncuJMkpjMYVVkTZ5m3PDYBAP8WOR&#10;155HrTo7omVWiCqYuSSuAWI4z6/jnp3wDVDzJpCv2i5VX4JXByRgn68knnrz9KkhLjI39Gw0fl/K&#10;AODheM9Np5zjtxU8pnyJM0oJQsqxsilVIMafKw+82c59s/7p7c5p/mtLIrM6ruZlaNiQAcnPYd+v&#10;ORjvxjPhdJI9zwtsVfvHkhivH14Oe3A/EOF5G65LqV42sqrhFBPHIyT1+oyfpLiaKJdac48/C+Ws&#10;IKrtyDkDrkYAIPGRwFxjmllSJ0YrAJE3KqtDhixIOwcH73HbPXPXFRi6SIh41+7tG/bhVJAP8RwQ&#10;cHHGMD05p0t1EIzOw27l+c7s44AHb5uRnPPB7YBqeVmcqfYdP5iptzKn3hIvmbQOQp+Xn+HAPqW9&#10;DmmrPLIzTui5bJ8zH3sHOemByR37ioxc7tswO47ju2kgnGMA5PYc+gxnGAKNywy+TFIGZ0UfKoG8&#10;H+Hd0zg59+Qec0+UycVHQmneaNDCreWVZsR7gBk4U98k4HLDLZ9Bik86JIWnQqsfOGb5QccgcA9+&#10;2eCeOuSye4DRbYWYLJtV2Xlc8DjueCT2PPNNjkMiiaM7W2DzJlbkEAgtnH9Dz0I61SiYVPhHuGMR&#10;eeRV2na7SANk/N1OOp+b6YzycAKzoA28BtsahyVC7Ruz0xxn29Mmow1w0SKCy+WSV3AkKMjJB7cD&#10;1xkdzUonkYb8YVV6uwAOOCcEc8jtjqcnrl8phGXLqP2sH2Shtsan5Vx+77ZAxxgY6Z54zzkQpEix&#10;MkP+pZQqo8pG75uPxPPABJ2nGe7leNC0ibWlYlmdmztB68Y56889jkEgmhrmSJMqdyqwO1Y9u3vk&#10;c9MDtjOB2BAcYjlUkM8tymHVWVvuscnkEAAgdTx26Z+oppM0+5jFuO0MVRgM4OMnaOfqeSRk9syO&#10;ZpB5YdW+U7V8snjGPwAGeehORxyaWQhYZJZC/lryvzfL97jp068fTvT5dRe1IiFLZktzsA/1iwg+&#10;WBjqMc4OM98iomwNuY9yt821WP3/AMsZ6+ufwpZZo41MduQijHmKrA7jk8jgcHJ+U8jgc4NPmRCZ&#10;Mjd5jFfMXuc8En6+uTwfTnaMRe0fUjUx7dkbHAUquFzu56cc/dz1znHPOTUmNoMaqVLMq/u1429c&#10;DjjJ547HtzRHIHfbGki5JEY3fMDnqvvnjg89OvNOEduspYRtub+FVLY+Y8DPAz078Kep6VyGcp9w&#10;YeU+2FBtDbg7ttB5znHH4Hg4Wmkb5MW7gBgo2+ZuJySfUnv9e+PSaZnuZPOglVS38XKBvpkDkY9+&#10;vcjJbcRRbnZF29R5bbt4HO4gke4989R96q9mZc3f+vUdDMrur20u1t+6WTcduc5J4JyOAefQ+uA7&#10;znLKiK8inn5m2rnHbDYGMDp06elQTyp8yy/KoO5l3jPT69Tg8ZPTtjhXZAMbPm3BM7i44bnHHA/i&#10;IB9x7V7EjlLYdBLH8qtCGztVcN127sqTnIH59e1LFPBLFHKiqrqrMFGeu1sY4BAJyeoxj1BxVMhV&#10;2TeySMvKlc4P8RzxjsOnfHTBpUkwWX76LjKrkKDjGcHIGOcE9M8+lHsTPk/r+vUvxeZHL5jBljWN&#10;UX+8qg847A54x6kDocEdpFgjeYqclhuEnzhcliDnnBzvz0wcnNVoVUES5CjdtV9+RnaueQRj5R69&#10;MdcNTFa43SQSRy7lG1o1ydjAlgDzwcjjpj0JOCKiZ8nUtSyPLIDKWLZxEkilvM6jd+R9znIPNNR4&#10;5BG5KqS2/cq/dY/3dvp1GOPu9MVWje3jk+cfMo+63ykqR82PUjHfoBzyKt291FBuguIVl3qMSNlS&#10;MgDaQDtPHGD6ZGDndXsQlFxWiJhdzWvzwKFCgMojQ5A3NyDxkfN0AzwwwMnMZkjlRVhRpFZR5ayR&#10;9wTkDHbn04II5HJriYnaYSrbdzSMpZvMbPQ56e2MHrkjilSVlDGSZAkqlGZ1zv5BBzgbjkD68k8U&#10;RoxJ9n1LAWN0cx7VQKX+fiM8cng9OQPcNxgkAvyyzSNEv3W3NHvOAxGSPTgAjvjBz0xUM9yhCosa&#10;sw/491bdle5TGfX69fU8yRSQoWkJiK+Yc4kA3AZyM8ZOMdB8owcE4rT2ZDUrXHSyTRIk3mNuXCiZ&#10;ZPlbGMkHqxz05wpOTgmgCVYw6oSwZgnl8N91M/KCOSMd+R27UsbQuoWWJmwELLGx+7yFC9cYOSBj&#10;tx14Y7LNHiSAZVlC5TP8Tdu/JJB4OCPTIPZoSLVq0gVI4YsM20KrOeGXL/d7jIwB7DpRb3JEMcq3&#10;G35QyyBtxMakBcDj1I+Y8YPIIOIIxcTI0MSySfMNu3Lge3OSeCMDIx6jvOS/yxzPJJnIXc7ZVuAP&#10;UYGCCOx4OOAI9mmZyihyzqUWCG1PmCP9y3Gc9ExxluNvLY4OMY5MylGxcrKoGxWDKzYGVBByQOhx&#10;kA/Qc8VVuj5TXLTYXbllk+fC8YU8fMeu5umMHkYpytAsjlVXcsg3BcEcHGAMDuu7qcjH1OcqdtjO&#10;US1BMWiZrCONVVsSR7kI53ELkbfc9OBuHTIqaS43xiaSMLD8qrO2BsG0lRnb3HUDGDycbsVUBEtu&#10;t27HzDtbf5W7CkkfMT3GNu7IH3c4OTU/l2kl3DJBaNCmMKnJHT5myFHJJB3Yx6EALWTizGUY833/&#10;ANf18/N0c9m0xD5gheMF4+PlBwSGwuSQcdQeoPcgzI8dwV+0xpJKpw0SsoPL4PHJXJcngHIK5Ujg&#10;wwWshRbkXKgHlirKZDgfNjBwx5OeMcg8Ho/9zBaCLzPOxyqtlSQMENtJypKnhuQBngc1m7mcuXZf&#10;13/q5M1wpjlMdx5jAtHuZioI3FiCVBPTHH9AcvS5mAJLsq7RiPzNm45OwDPAXqeclRx6mozGEl+z&#10;G4hiCoofdgmQ5Zuu7C8nkgggqOmTh1vabis1yrqIVbdK8bBiQeMAuDgeg5GVz61EuYzfs7f1/X3D&#10;rWJYF2+X8jRkfLcbPNjbjcCQM/Kv8WAB0HGTJJbXTobeXTX8tdrLG0b9AGLY+8AMDdjkgJ0wOGqp&#10;lPlC5kYOu7zJI/vsOeGOCcZBHBJyT8o5BHBbLEn2YKuCGE6rjZluWbnZuHy4+bqeTk8YO5nJ9f8A&#10;P+vu1EC28R3rdqymZRHHJtbzMAHGe2fu9cjdz1wXh5vlEcijdJGkk32baOFztyCf4lztAy3BC7uC&#10;4PAJ4zGkeY4wG825XDfKAeeOdu4DqQDxzhVkE81oWZUlmH2dRcMyvuCKoyDtwAqkqDnOSCMjkGeQ&#10;lt9vyIo7OYKpeGNmhjdJFbIZeMYJ2YAwCoDLwc54JIn8mVEbzWmZG3J/rss4GV6n5QcKAcA4Ayeg&#10;UtSM3SpcQlZPNkRWjkYSGRsHGSBtMhO4jPTqSAcuWxQSK0G6PcqeSywksG4yACMsfu4HAJILYBIO&#10;exEm5f1+AkOLhpIZFkC+YqbZdwAO4AhouOwChecEEDIVdslu5mVo5JX2iLO4ybk2/I5Xaw6cjGMY&#10;AXjk7lnkimbybqQbjHGhif5gilFI29/lzvweF3HJJDByGO1c/aI4T8u4t5jFc4xwAAcbvlAPO7HZ&#10;iMPluR0u1/X9fIbGZZ3hNzAuEhHliST5UjPUk/iFwMABlAO3atEd/KlpCJZdsix+ajRru2KxVix3&#10;H5WLHhgck5+XhcyWkMKxLZho8RyrJuhcMcjIAPJx1Y7cZGc4+XBjHmxTwu13H9ojkUwnYzh3ccgj&#10;GSQxB4HJbGcnNQ4heMpW7f1573LFnG0UsK21mpkEuTIrqDweHwAcEZAwpw/yggsdocogmkbygv7t&#10;SWKwthfmAIA4AzvG3uC3IL4qF1v4diyu8M3mBHkI4LY2lhyoC5d1JzgjJzxiiJQV8uW2jmijwV2q&#10;T5Ksw+QN823h1BwvsRnkljNxvrf7v627f0iWe5mCedK0Lq2FM0is7MrKTxkcA7cdDznBxkUsikCS&#10;ySxb+KXyFhwrsdp5RWBA6DucHjkKaVlafcAzsSxEZ4byl2nPQnAYrnBYqRncWIDGcWEE222mtG3M&#10;67VVdzScn5d2z5nKgcHBJPK4Py5mfNGNv6/rqV5I0S1jtY4jIivlVR0KJJuGdoHQlWYAEZGQRlmJ&#10;pojEAMjmNf3PlRssn3E3ZBweO24KcAh+CBty94beGJg03lqGjMMbKdkRxkjG7DbguOQpbqOBzL9l&#10;DW7ReSrqVYwvG4ALejd1Y5jBBALYHO5hRcrntv3/AK/4Pz9Sq7wKZpp7VYdsixzCHaoDBhgHpnGD&#10;jgjPBxzUz+SqSXDaj9+QPHhvKDKDu3k/3y+FDHgc9CCEcI7m7WWFBcKzA+b+5IDhyQFY846jOTz1&#10;zu6TWjPNOt2kQ8/zi32jBPG4BWwcgc7AC2772emEZaEylp/Xlb+lrboV7aJmuFnskDtIAvmfaQDy&#10;CNwZcY3CQZXO7PTJK4RopbRRMLeWPyio2yRurBs5DBRgocnHykYOQcbzh6yQXX7wzRs0irNDJN8y&#10;tw27IY7jwvAJ6kjJJXbHcRW0NsqOnlJKAPLj3KwXG/bycEkKF4wOc7N2VKtqPmblZ+X9b9PzBooC&#10;00ZSNvLuHQ7oRtyBjGScth2I/wBraGABGKmXZ5yw3W5WjxE7Bl3Kirk788AYbIJJPy+pBUuJp4FR&#10;/JZi37wyPH85yM5ynQ5dhnIIBK4BFSxxzqzTW9rIoSaONVKqzM6kBV8vrznsSFwwGcZEvQiUtLsS&#10;A3Csnl+YI2wzObVlwu5m6gk5BG7APJ2nkqMTxSxxW6zTSQpsOD5LBWt7jOQEAG0jgdWUZAY5yM1E&#10;23bG4vZo2HnLDJNDCrbmwMsck43DuMrnPBBbM8YRZ4X3RrKy43bSHB3FSo9VYcA/wk7SSY2cEjOc&#10;e/8AX9f5adHOn2GVFYnmOMRwyQx4LMvVWxyD+84xnPJJByTc2xiS4a5uA5eQjzJt3lsSuCX3An5Q&#10;CDuU/fxgYAOWv26FfMmHzNxIyxsdzE52njAJ2DGeQAOoKGriK4YebI1yzNIWTdw74DEhNw3Z5J67&#10;vlClc8yYyj5/1v8A1/VrEFr5cTWVzEqma6VYWSRmcMcFuG4yN8fy4DHbyB2mnHLGGZoBPCzyFo8F&#10;kVRIikZ+fcFIwWwA4PA+QVzeJZozXd2Vk8vzZLplZiWKnayuhOSqspzycMSD82KTy1Q+TaNH6yBV&#10;IG1izAk5CjCn7mNvJzlcAwc7jLm5n/wPXXtp8+yLxkjt7qTzYY45CHjkEisz+Ywy4xgNkudhGQQj&#10;lT94rUt4bdJ5Zk23G6SZYWuIQjs2VGCXbO7P3txycrhAqtiuxlLSwvHEqrGM+SCyxEFMKxBLBTjB&#10;AztDIflGVWxHfSXTLeKY1WSWKCVmk2MG24CjCqoX5F+VeFIBAI4pNdTlaatL7/w/rf8AO5NcxytF&#10;LJHfvMZAIBvfLFsNsDDd1Vj82FbkkfK3LSLeK90l39rGI2Q+Y0Z5COp5UEZUeap5+b5g2du0NViS&#10;BY1uEiWRo7dUjWCcM5yh3MTtO5WJb5dpB2YwCPLYjv1WR9UHFutwzRTzKWXdgKjFt2dyLgfeKkjG&#10;cEtWZm4839L7v6/JExW01ECBIxKkP7iNYY48QIWK7C3UDDcYIz90n7xqyt/HfJ5i3Qurd2b7RJLd&#10;9DgDc24g8ruGW+bbuyqrg1E8rQvNFPcSNLHCsf2jzWLwyAMxV8JuHAOAcEgN95s7HRalZi3juYry&#10;SNreXIuLxXLeWScxcEZUtt6Lk+W5AAyqGrMZRb1t6fP08/n5MsW8zoYbmK2tGmaHzft24RGR+m7z&#10;AAw+QtzhXDOGLM24VYt7m3S8hmiaO3xNtjghULvzEyDBX5ZGwx+THIkXc+G+WrbRTaZc2txDC0ca&#10;5kb9yWZBG+VRRgMWDIy+WFODGxwdhAbDNdRv9linDzWqxop8tlXf5gBXhtyKhI+TkBixOcslG+xh&#10;KMZXt6fmrdVp2+eiLQCNMlpcyqy3UDFvLhjGcRMwXH90Z2n+H5thPDAnly3IjEmo/apLWPKSKRiX&#10;5gTknlASVyG3FgVLhSyLUMWoNbW/2aRWA2vKsbRspSN3x5jMqtlWRkXJzyXw2MKbEV9fRX0W+5km&#10;vY5cf6UnKs7nywoY7TIyHKnIxhtuV5Ut5Gco1I6r+t9dtFayfytfQhh0p3H2uFUa3kj5knh2kt5a&#10;uqSYY/ITtIClsgq7D5F3RiDz0Vwbhluso1wqhnyHC7Dt5YckbFwp2gDGGIuQWN29h9mt7aZH+zzW&#10;6XW2QpGEI6kqDuUhtxyhJJ+/1D9RWe+i+2Qw3E8jbU2258zyw4YhScEMGIHycHuTl8q7h7WXNa/X&#10;+vx/K1tijbJFJefbNNlt5InXbcwSMUVGG8DCHlVG4A84+ZvnweHbSYIdHltdojx5Ky27KqptYqcb&#10;c5+cKzHCku2QQVYo+rIksmm3lorxRndC7ybQZGO8ELkgDiQFT1wudr5anrcWGnwyeZp0JWOEOFkU&#10;fviY8rOSQ25VPBGTtEnqow0avn7em3yf49vJ7D4hGUW/jsn/AHjQ7Y7dDtIVdoRTn5lHyBG4yyrj&#10;ALENh8uwk861i8xUlIt1kYKGmTY28J1UsdvyqoxhV4zxLeRW8jNHLF5MbxSqsLWeQPnbdIPJGGjE&#10;eW4Ykk7icHbT7G6S3voZ31OOPc6t5zXCSFQHdMFg5wxRmHmcKpK8lWRqzkZ+0lyt/wCfTbX9URz7&#10;Y5/KuNzeXGzWsi3DKzsu9XZ9x2llbcW68Fi3QgWLaGAtG8Moj3NHKrySO6l8f6zBPAAUsHByDuG1&#10;lUyCOCOWNFjjctJt8pfJZlZlDho1xt3ADapB3LgNgbADnQEtrZvOr6fHJIYy7MsTsi4bcHkyeFwU&#10;DH5SAX4AIJh9iZVOXT+v66/l2RbRZCzTLILWO4VI0kj8qWFcyu2QCNqq8bDbk4wOR5ZwsG4Klysm&#10;5rWN1a6ZsIyjPzFlDDHy5zh8EsVHykF9wotppYLWCQXB/wBWsrl2QMVDOy7MkMTHzj7wXlirbppb&#10;mfTGllV24n3NIsZ3RLEVZyxbJJ+TBJbA2rnH8OUo+RhPESlt12X4Py1T1729CL+y7W2dYYrGNfLQ&#10;N5jW+wttyuSclgCRgPncAAeoamCGOSwVHTcpTcZIvkSJSvlluFyACGXkBcqF5BzVrLC5mFxcSfu0&#10;dZPJkDfKrMPl4zJlySOVOSwPzYUzRrFKkySxKzPLHH5kTY85/kYSE4/eHLEgnAJ3Ll+GM3sckq1T&#10;mu3f+vz+dvkQLDCHVUaT5JXFv9oUq3IP7sHGExuChQQwAIK4ZgGJYaRcmO8aOBVVQ/nxhWjKttxl&#10;OeSqbSjHkqgycti01yrq1vJeSzRtIY/Lh+4yhGDRpu+9jkIowOrYAUkPWVo2eeaVkm34bcojwVyS&#10;ikjcSvdsjbhe3zAMfaVI6q9/68vW/wCpSh0WBR9jji8rzbkG4gkVCrTDI2EgckDcApRduFZQxTDu&#10;ksryaGWFpFcbVR/Ni+bBR/l2AHHGTlWB2bst0ar0a7rqOCCSCRdyxi3hHytHgKPmViT8hGcDCrwR&#10;8pelFpsxMluxWNV8to1LllXChDtI92C4+XY/GAAs3ZMq8ur/AK/r/hymmn3QPms3ltcBZWPkY3k8&#10;t95QS+7GJDu2l+g3gkeyuVt44YbVTthaKO4kt2QEfLGUKbmGwNtHy/3uwIzo2djFG8cFxEiSTMxh&#10;kQuc78FskKF+c9fmwMqDuIerkNva3Mn22ztFaKRVbap3Y3ITj7hG0bjjMezBO7JIrGVSUehjLEuM&#10;v6t23/rroYbWfnxZnmkl8uNTuxtaMBg2OSQOG3biRn5QcAinLb+ZcmFpmdXUKsdxJ828bcBAQMY3&#10;bgMnLBhnDZHQ2ujRG2ktbWWZViZR5PmAYY4OwNtA3hthX5Tj5RtXq0U/h+VysCTKkFwSYZFgAjdc&#10;hsDnkknAX1zwSSDn9YTM/rkeazdv6v8A8HT5MwBBAA1pHIuI22K0jlZPkJ+QDI2jcq4xjGMYPdIV&#10;Se6VbZYhIswMczN907s4OedxLcA5HJ6FcVrm0iNtGygsGhR4ZEuiY41HBIOTtwOAp4BGDkfIYLW1&#10;dY490jRyQNtVt6ujOpOejEHaC3G85CnbjmuiLNlWvF/18/w1/wAinHF9tVrqWZmlLfMsO6NSvLcn&#10;AGS5bBOMfN0OQHRWhSQ3k8Kxxs6yooALOBjL5xhSdgY7cZCncQPmXRi0+axSJ7jTjHNwTDLGR5EY&#10;OdzKxOw4HJx8oyMhRhGW+m4nWwDqJpArqyqQzMoUAYzyAR90L0x3O5W7Gile7W39dtvX/hyutlLK&#10;jDMcMKxf8sY/LjiVl5PynkZXDZ67c88ANi2LbF1SNWkTakYuBiVd52HowcKQwx1+91ycX/sQtI1e&#10;QRyrHtVWjjAk3H5SRtz2wpIGd205XOTMltKWkImmXy18tlWHdGsQG3yzvUZIULldwJHOMcjO6FzW&#10;89V/X9a+RTVVvHNrDIjeUz/Z1jbdt7Z5zwc87dobAHYUvkpdPGxkXaqsyqrHeqYJ+8+CBj5eAQc9&#10;iSy3LgxvLJbXUcrMMsdzbs5bjaXxu+aI8nJ+bJztKmSGBb3CC63K0TZZjy5YsRs5K7RnuD94gjdy&#10;HzWDk5o3/rW/5/097ZqadPvS3hslZmkYLb8J94PluOuD2IbCqAMgg0JaAMEisFaOQKNsMY2EnJGd&#10;y7fmC79pAYsoA299ibTRIYVtz5gWEqEC5XgD5SwBBxxkDIyDxlQake2uLhFkeG3ZZ3d5GMG1pEP3&#10;NxY/KAc8gjPGMHdmecbp+7f/ADXd/j/TerWC9ijweZdK53MJJJlYtvwRvwQQdwGMFSpw2MjJBki/&#10;tQySNLNE0isJLlbddyg5wd37shQuGO8jjcBwEDVpxaBdRfu2/dzeQi+U6kbQUZnd26scZz0Cjp1C&#10;l8+jX0arKkcK+UrMqyQOG2qGPLckAHI4GQBkYDYF+0j1KlT3tr+K6beu2++2hlxxR2yb4ki2+SV8&#10;uNlVm6Lt+70PT1HQH5as+XaJIssk4WLY4hfzGYyAlVbIY55DDPJGNp5y1W2s5U/0a9uXDK21nkGT&#10;uDEgZIJDbC4BPzYJIOCVqzJp7zbzFlt8PmN9nj6r8qgICDtxux7hlOFGSF7SzCNH2kldd9b/APAf&#10;9brqqkdle6gvlvHu3N5O5ofMQknG/KsxJwWI5YDLEH5yavRPOfMLq6tMrOI8hstsKH5VXgDb14z3&#10;+UfKfZlgma/t0LIsbLCsc26U4/vHGXU8YPfJOS2ckNnLbzF5URpFTy/LgIOdu5lUD5uh6k9AwIJN&#10;P2nMctWmoxd7LTb8Wt+ml3/w5eiltZmYbZo4yu92LMQWJ64wc4AJ4yoH95d1TSrB5iwfZ1WZggxn&#10;L7/7hxjBB3buNyndkDisW6a6WOPa0x/ffNMqM21Aj8LsOM4HuMgjquar/wBu6lKqxGdWZmWZnmn2&#10;sFDkYAxkAhlPbGDhCuFFRpSl1OfmjH4F/Xz37m5NDDb2iys4SWF42Zjlfky75ADk7iQGHYEHLAHI&#10;r3WhiyP2o2yw3DeX+7a3GWYBmY7QCMblGepB3HGRg48fiWS1mWwtpFj8m6GWViMcYVycg4z8xbAy&#10;eBg5IT/hInuwl9DBcSTMzyzCJQ2VCMAT5YGTjYQRgMOQcyc7xpSRP7xRen/D9P179EaMRCzKVkPm&#10;K2Yle4UMrFS23tksHZg67h83YE4cmlNPGJEtxIrtsVwCzbMA4GOACTjJG4jnnBrJt/EQV4bddvMx&#10;fctvwOMtlBtw211yx7cYzxWhF4kgkgW7Kyt5lrtZuMmMJyucDOVz8o5K5HVSTUo1F0J9nKO6t/T/&#10;AK++99ySXT4L2B7iWzEg8lWmVZAAEOSBuA6gNgKeDtYAsBmoxo8VmLiZ7WGT5mbcqbS28MSDNt74&#10;ZcerYwQThz+KIJY1uorNkkkmYCby1+eQLuzvUDPXHy53lSy57wnW7RsiHzme3nUM8kbMoYqvAUkD&#10;J+VeHydq5Byu6YxqGnNdWkvX8P8AhrrXXyLEcRivFjl1JlX7QqxyMnlqeASPvEht3PIYnaDyC2bP&#10;kbrdLdTcqEhbydrLtZV6fdPK4U9cAbTg5jAqhb64kXnApDiFXiZ2hKbWwHK9uzjjKklOucrUtp4h&#10;01Ejk8+Py0G3bkIY8HIJxuwAwDfKRncBxkUTjPsVSlFyTa/C3z06/LXyLlnp0AnSBWVo41ZVWGHO&#10;zglwAo4yck+mBjghhJa6Ez7bmWyw0m55JlmQlQsY2lTnB+6x4AwNp3HgCGLxDYxXcsr7oo4slYZI&#10;ZEaJiVVSc7cDaQApCtnG3OQxtWmsz204kCeYyqGby1Dsm0sdqYJUMAeg4+9gfeB5ZSqXOiMqHLdv&#10;o9/v8tm9d7vpqMXS4pJYUvU84SBX8ths3LvwMDjOCTgd9mAMjFTWdrau2b2ULGse9mjGEbBIX03b&#10;QAQp4+XC4I5S31Lw/wDafM8oqRuX5rhNv+rJ3ncoYjBI2YXOPY4tSarbhQhu9xWNQIvMKtJJ5e0Y&#10;UcEhhycjCxkMcg1MpTOiMaMlb59PX+vlp2ilsbfeFkVpjGzfvIVO/K5BBYAlcfIDlc7hnAKhTQl0&#10;y2EKxpFC9x5cb3EbBxs2/wAOcbjgB8sOR93Jwa0XtlECCG4tT+5Xy4VVtoQxnDYxyuFU4AH3QMDY&#10;AKdzYb7GV5oZQ8aqrosYRJCu4jhQdy88dgE4zuBCpya6mlSnHkcVa/3f5euluhiyzRoXzDDKWuC6&#10;NJIsZfc24HONvO1SQfLLYUDdkEU5biCQiSXy1eONBukjJCqR/q8bcAhctu4P3SABVrUdOuoJdrXT&#10;ldqgtNIQXhy/AGMfMAPXl+FO4LVV/tAhMl3HtXzWKyMTIdu359rHgqcEEdFAOMgkn0aczx+WHNp+&#10;H9fp38iLcl3chDJ5s15tdd7BJJMrgvucfOMfKuMjbu5K4JimgMu77VYSB5riRpI2hD5ySxjK4yxJ&#10;zgEfL5bY5JxLPNCy7ZJdzw5DLJEzCVO/y7RypKH7wBx36iK68qG0klm2xtt2tK0gUpt42hcgN827&#10;O3IYqQFU7sdMaso6Gkea6/r/AC/rTyBYWgfMir80TedIqkcK+SzN3XksVYjI27vuZZsltB5nlXcg&#10;k8qFRcR3O4uepAIYnYMSfdXgjBH8ZErz7bv7JsaMz2+F8w4y2/lfcgSfdzwHQ5IYYib7NBNHBG7x&#10;LGzRrHyihc7tpYtlOXyRtAfK9BuI3Va5Scn/AF/Xp+PQLdZLeNRDP+7STzpFjlEWF3FVwMjGD1O4&#10;Lubbk4BqGF4tvnx+WjKscjKyqpTnlsdflGRtA5GSDjObElzZTTSGBVWQ7GY/aFZmbKgLhG3Md3lj&#10;qQGXA5VQB755YRLhpAkG15Jm252r98MPuM/z7VxkDp70qjRScu39fkNCWO9mhuFZowcKrRtIi7gy&#10;4AJwmctuPQjIwGoMNtbTv8q+chKNthALHgkNhgclCM5UHaegAOZEvLWaUWe1ri3iP+i2cIMe7LYE&#10;qPt+VtvJO3GQDhQMFtvMQI4wF2rtEYjVlCfPj5cluc5+UnJ8zrkxkWqzFeXX+v666W83ZkM81zcR&#10;oJLmXfMoLGZpCxV1OHBJ3fdZMAH+IjK5y0M8Vsb9Z7e8Vomd2W4WTewYcBgwIIwW68AbQwJ6CxBc&#10;SvbgOsgjMgKkQKQy8sTyPmyxyF+9tDHJG4mG8EVrA0V7F5ckNvtt4fLyzj7oXkHkdPLOTzhiTkHp&#10;p1bGsLqVvlp/XTTvYq2+iKsC20tqS0TYuIYI1ULncR8pABJ5Gc85KncDkounRxiSLzP3cyrBGi7Q&#10;rrgDy2UnacBuF64fJBBwbTtM8ymVtp8wu3lgMqkAFmCjIG3DNkcBhnOQQsEcVw0Uck0/lwyMGUKW&#10;UDpt7YAzljzgZU8kEHujiZdzZVKj1b/r+kKlkl9Y77a7nkebarsG3iQ5PRzhmBBL7TyoZRwQSsF5&#10;aafHHGkl0uzzGKRTXm0/JzuUqMDCtuLqnyl053ZzN9kZ94SJWjkZjF5mTghkaQkfLnHA4AICoTuI&#10;LF2293yRoyxr88ZCLuKhRkccbsE7ixChvmyFPygeIfcqMrO9/wCvX/gX03A21vLJNqEisqmdHkWS&#10;IZKbANu5TlcInqRtVTtG4kR22mWQgWNGdVZkSNpMlB84GMru2ktnjaCpHQZyBtGug3ntpkfmLcFZ&#10;bhozJsYEsFZlC7UL7eCectgL3fJp8vmN5E5QcrI1xsmZQFxgjjYBwTjGB2BUmp+sf3hcytbn/peg&#10;iRwxIJwFUSQ4Rdvyhfm+XAxwVMhJHYMuGXJEyR2nkrGZWxtWOMSNhd23ygmMjIxvXkgnZwWOdsL6&#10;bqcccktlKoXzRuyzKitt4Ujbg4G04ChgeM5cYb/Z07XgS1kEaKzDa5RGXEQBjUHGMBcneVUEDkng&#10;HtIy6idpK/N/X9fhqWDHZrascyKNu6VNwz5Q+dW5A56gsQQxjJyvIMiyskTA+X8sTdwI5eGzhXTA&#10;3N0HcI+CM4NO00i8mt4YEmt2t2VvmwxKHccEMxwQFPzMepYH+8RPBpd1PcmNo5GXcEjS3hZ5R/dJ&#10;xgA7gDkdcAj+Fhz1FGWtyZKnqnK5Zkg82PCKrLGyyvHt3qrYyctglT8zSAggHPoQxarW5eRZp3wq&#10;4kWSXcjNuO7I6MTjoQDndk4BpsUKxu7NG0wlhxCsbAysoUlNpGN+B0AyV25+6Fwocs0U6xwvIqp8&#10;4J4YRknDBuhAJADcAghudrcMjL+v6/zf4jHVYpWS4ikX7PGqmKa4/eW6squzbicn7277pHTAUkGm&#10;2iXS3yzTRwQqsiBhIzSFcsu05IAPzKOSRjZkgHBpyRi9t1umVbgbdjPHCHSRwOCOcDJIyejfKQfS&#10;w10xZJvs0iQyNu/dyn5V+UFWPO44ZDxtJCjDcgVnzDcmtPl/V/m/z86flIwdZd6ssqB405JTGN5X&#10;IHAzhiANj5OS3CebDI7RIzMy3ALKGUNG/IKlSoGSevGTjJ3cbrLKrQMjDyYYY8pHLCOfmAyRtHmD&#10;Lf3cjJwSMbi6tb+23G801rdYwrwtywhw21otu7avIVsg7gdwbO4gPmKU11/rb7/lt916tvOsO2S3&#10;ltRA0bTBWkH73g7hjlQvYZ3Dk/MC2C6GKF7lLeOa3h8xhFCysq7F2liAc/vCVLDbtAwyHPQGZrZX&#10;haSK5ZYvtADNGu0M2yTKl8gl/wCEKoJIzjOTll5EksLTyW7RtI4AkXfnjBZumSm8bhwCACM5wVpD&#10;5ouWn9f1v+GzsVmvb0CYQ3ClpG3z7d20MdmzPuA3OCQC6j5fmNIrearPKscq7yzBUDRjnB35PyjY&#10;XO3aRyeOcG3NBduJFu7bzC2zasajcyBhgndndknp64PUFVm+xGcvK978zqVknhUYAyFO0Z5CliWJ&#10;O4luR98nVSiP2sIpbf1b+vQzQ81vF5jQ3iKkwGbhdkkPz4QBSD8/XnHUc5ztpsVxHBMZmRo0eRRE&#10;trIWO3JX5Tx8xw5yAPmVslutaS6db2zBYrR4ZM+Wi+V5jKSqjIL4JLF0OSBjcoyvRmi1hF6sZMs0&#10;Mm9JDu+dmygJBHyhgDHhDk5xnqAubnEftqbv5/16fP8A4d0YYVEMZt7NcRrvk8qH78u1tnX5SpIz&#10;nlgACcffZqbniSeSER/N5X2eJmaObCnA34HG5AQPQYONhIvNplylz5Mqw+Z9nMu94Q+WycJkkfOC&#10;qn6fKyuM0JbJIhs0hjd0VQjMpWNCsgBjXngkHkcnJbvkCeYfto9/+Avy+fbbUzyHQR+ax8pWaPyZ&#10;JcK2GCFSSPmAA2kY6dgMGktZGQK9vZfu1XZDJHcFsY3HlQhBx8+PmLcE8A7xqvayxMzNOySJ+7kW&#10;a2KsjHBGSflJKKRtPDZOD5ZAqOOOOOH7HM8jRx2/zLG33PlYHORhl4H7sgtySxAyTHMHtoyjtf7/&#10;AOn+v3FJImtYWEkIjErGB440WJtpjAZPlGG3buoAOCDnBXa9ra4kOZJNyxqu1ZQrEybfvdz0UgHq&#10;NnIOC1XYth8wyGOSFvLRmXKCMfKQF5+UAnJwAU3Y6/NThDFLDIkDrGoTEhj8uPzs8hMjPyrnIUc5&#10;2Dg5LJyJ9t1/rp/X4lCVYLW8320kZyuyHcu0sgUNyS2SQVGcYwMHKjrOLGdlkuLyTdFEwDwrJhSQ&#10;cqzgk4bI2glc4UqQ3FWpJl4+zXQjhaKRkZlLjywOU5c7SFypUHJBY4/vPD3chk+xq0IZfl2zShYi&#10;AcZKfMdoHIGGPIAXeAMZSIlWlyopxWF0JWS3k5+5JMuHY5GNzAgHdhckDkqCSXUAF0ehxCOOdh8r&#10;AvJi3Vl43Mz8ZAYKOehzwCRwL0FzJPKktqW3NIQgVVkUdAy42HaCu48ggNtbOQRTVurmT5bqFpo/&#10;kDeWTJtbAX+Nm+Xgk4J5wuVIyhzyM/bVttF/X9fkVZdJnaJoiJNsbSBomwdoyOAOdvG0YABC8kHO&#10;0NvljsN1xAYg6glpGjCojF2wxJyuCWznGPnwDycWngJItmsvL3tgNJEMNyF5IGAMYUFc5bI5wcRW&#10;9wsaxs00oeRoxZ+S5jY5PVsZYDDAjkE/w55C1cqM5Pz8u/8AX5EUtmpljjihYyNzLufc0rblBdQp&#10;bJ2byGJOSchsq22OK0YedMYtpjbD5P3EKLgn+JQN23gcAjbgkO1q5hnjZreFVfauwRSbmfKjBjZR&#10;uAHy8KB8oXkH5TT0dorhDHHJI6ktGsdr8qvs3eUGy23duZ2O7OG9FLKFxnJx0/r+v67EEkKWlo0T&#10;S7Wm3rH5kec7WbaH5wufmBQe3QMQsYtkijhE01vn5JYpJR1KAqnGeAATjaflJPzE5JuW9ussLOpM&#10;TRyEs0kTHawOMk/w98gAHhT2OIQNWmLJHfwwzJIUkbn92+HJYnOB90npzkZHNTzDje71t3v/AMM/&#10;LyIk0OK023UUAYD91J5ignCEgrux3H3yMhNnIO7Ag+yr57eRb7oi0biR4Tk4XOCDn733QcFR8qjl&#10;Vxo3dvKhT90zKkkjSJcINnzLyP4V2hupyAp59RUR0cMxhZvO2Ow+VSH2qoLHDJ9/5cscbTz0Kk0K&#10;Y4SnLVvf/P8Ar/gmfMkKwIJAm91b97J8gJGA4fd8ucZHcKFA6A5a8SyqsbiMxvEzFpUO4Rnk53Zx&#10;u3ANk/L82c7tzaSWU0ixOGk3TQu6udxWRtpA3BmJ+VvkXgA85YZ3BdQ0S8t5VaOLayTFP9Sdy9eF&#10;Kkk7WVh8owdq4CjANe0j3NFLp6/nb89Pz6ozjFM5iF1a+az3AaNmjG91+Ug8/LkhSckYO3GRyFrx&#10;xW8IiNpCy/MPmTG8nykYFAB8pJVNvUk4zk5zsJ4ZudRfattGWkYKwKiRhKxOd3JJYL83IBLBiMDm&#10;pI/Cetw/vRFJHj99IbqYbdq8nAA+Uht4PcMSSFDfLLxFGOjkXzcqd/6v/WhjEMgdvtDHaWjjj2kL&#10;vyCBgEgcgDvkgttzuC1mcOk0tmyLFCxZB5fykc4bru9hwQOMccV0UPhPWLy3ktxDsZoRI8qyNtdQ&#10;u1fmOeXZWx2woA7E62n/AAz1LW7tkRcyPHHufaz7CxAYEKSWG9ThNxA+bGThRlUxuHpx5pSIjiaU&#10;Z8jev/DdF/Xbocatsd8gSPEPmRpJHKAoXrj5VwAdxHIycgjOOBJDDNaS/uQisyRu8kkP7yTBAB53&#10;HcQDgchWKfc5r0qz/Z+1+O5juZZbVWV186K3kbdg7eMj/VB87RnbgbhjIyNrRf2XtZvIVtpb+3ys&#10;JVUBx1UgBGIUMoJ6hs7SQdwJryqvFGSUVedZI3l7bm5VFv5Oz/q35HjaW8y3crNG0I4j2pbksMDC&#10;7gQcKMAHP8WCNxUBn29opfMSrGyzYkeN02x/NuCE8nBb5RuJJwPlOSB9A2v7F97JzPcssKxotv5z&#10;BV5G45AUkMTIMFfuowbvtbesv2ILqN/3t0TEu4XVw+YmcMrZbjpn7+05wuXIYr83j1/EThTDr3sQ&#10;jWOEx9R2VJ9O3+d/66o+YItNtry1k862Zl2qkmLfAAZSm3cCw3BQTgjJyOiqc3I9ImAiWeCS3DyS&#10;J5kbHyyDwzDI64zkDOAwzuA4+q7H9i3T3SSR5d7Ku0eW6lRtdVD/ACgll+crtCgrjAY5bHT+Gv2M&#10;fCthPEr+HIGQkC5V5wWmQls7XXOQcYBA25Qn3Pz+M8X+EcLHmVTm9LfqzojlWaVdFTf6bf1umfGu&#10;naVmSOdNM3EyNtVVx5cgZX2LkFuF2H1zvPTAO3p2jw2UUiXGmxyCKQJMnklVYqwCZz8wICZI6qRw&#10;CFJr7ksP2RPAhtYDfeGdM2WrESs2SowT82GPyqEyuCeSo5xlBpf8Ms/D4yqk2kwhQyvAvnGWNPmy&#10;4UDA5LALkDG7GMjn5DFePnDmypTt8v8AM7o8LZrUjeSir9Ltv72v6etz478J6c4itVtPBkXmG4zH&#10;H5AbcykfMmNvHKZwQGypA+UMef8AjX8SbX4X+DreDT9Jjjh1HzIUnucKFBjKxEgkqgIEg5Cj7yqH&#10;VGU/e9n+zr4DtrWOG50mK6b7Pi++0R7TcMqLgkNkr1flj8u4g4OM/Mf/AAV1+DqWv7M3/CU+HvDE&#10;WzRdWWe/ufPCYWVlXJXByC7LleSVUlsEE15mV+L2T5/n1HAUqco+1koqTaSTei389F6/d72S8J1a&#10;WMprEpOF9Vfuv831fR9z4n/Z+1H4e+Bvifrvww8RWmj32m6tHMtvqF9b+Y0DMBsUY3H94p55wQRt&#10;YZzX1DcfCr9lf42eB7L4Oare6DYeIZLhltrfTNjXKv8AK0kvyL0frub5dr85Ckj41l8T+BvF/h+L&#10;xp4N8Mx6aGt1Ov6ZbzOTcrbxLucZzkF4gx/iB3E7gC59O+A/hBvEXiKX9sn4cWVvZaX4PuWu7rT7&#10;FlDCJQUZgGY7mXcrsm3IVm5J2E/Y8TUcRWpfWnWnQnFWT0/i2tCLs7LmlpommuurR9tmmWwdb63K&#10;coSX/paVlttfbTSyvfU9i+Ov/BODxn8H/hhe/E/4DXH2nXLC1lkhS2jd5JYSrBzGAo+Zo/lChQcA&#10;nqwVfnHwP8OvjP8AtJ+FdJm8e+JZprfUdeubG3hutRd5DK4hcwqCCY+WGCRhmkAJ44+tPEf/AAV1&#10;0Px14f0nwH8L/hrc6ld6tprLrzXVgxWPIKyfcDZCrhvuybiccFefOPgH8PPif8Mf22LXX/jpqfna&#10;Hd6hJLp8azG4jW6dQ4LKo2jMZdt20q2DtAAJT5LJc34wy7KcRLO4RjiIKU6TlZ1ZKKacYr1aafRN&#10;2WukpYjCYaScv3lrxlLWXayb9b67a7625Bfgv8e/2WdX0/XtT+BMJ0HxM48OXWj/AGxka4Ylo1yy&#10;YO5sMN+MEyMvDDIk+I/gvxh+zt8BviF4C+LHwM1a88K29vN/YF3a3y3TaDJcRBo1mJCkw7puWKqF&#10;kj+7uYFP0f8A2tdT8F6h8DPEGka7rFrZ3QsFufD811dGPy7yCRHSWMgqcpL5ZwrfN05yyn5O8Z/t&#10;RRftO/so/Frx5ZafFcf2jYzwf2RJZsRYRwWUa79yoNwDfIGKrhmQHAwzeBw/xvnXEEaWMrYRcntY&#10;RqSUpq754ezcXzaSUXUTk7/DZt3saUI1vbQnUtK0o3dmm2no99GldJ66b3Py50UeMlm0s6Lvhuvs&#10;8b6W0v7vDbgN4b39T657V6V8cPFnxUk8O2PjbU9Wj1LVtU0uODUtSs8tOPL4PmOCSzEAB88k5znq&#10;fQ/+Cct5+xZ4esZtU/aguNRW6vG+xWdvJZGWFInZg0i9duDnI28ZBU7s4/QgfsheA/Hfwqk+GPwi&#10;+FOl6R4G8SabceXrsxSaYFo/3dwqkuXO8ptbJYhAAxb7v63xh4kYPhrPIUcThZcsJW55JRhJbyUZ&#10;N3k46Plindroe1m2b1MPmSj9X5lF2u+q0u1o9E2vJtavY+FP2d/2U/gBrPww0v4i6140iea80SWb&#10;UbGSbzpbP76tOUaNSYwy7io5OFXcwcleI+Pvj/T/AIgaN4J0XwL4jgj8Qab4hltbdk01reSZN4Ed&#10;0ZGC7yxAzuAIKZ4Jav01/Z3+DPwK+A1w3wN8OWja9caLYq93dz6ajS+S6MW+YDY/7t8HkEZOFYla&#10;+Ff+C0fib4SeLvi7pdx8MtZ0mWfw1Z+ReizthDIrib5kY4+cqzNwOg5yfmJ8jgvxErcQcZPA+yqS&#10;py5pQqS0UYtPlvHlvaSaSbkm7dThyeWLxmbc9a7V21d3cU00k0lZ3vr73bcRPiV4P+EfwVaXUPiA&#10;3iDUudws8yS/aGVy4ZzhgBIqD5i235ZMDcBXGfs/+JD4k8VB9T8TrY29wriOzuLkLtiVcs434xsU&#10;MSSVIAyCckD5+sPjpd+EPDmpaFo2l288WpbRNJNCGIXLEqCRkAnafTK5xnBF34Ma3qB1aPxpriyw&#10;2MMMltFL5mwfvI3QnJ6gd8YPP3hjNfsEsPi8Phqs5x6+7rrLTRW6O+nU9SpwzSp4au7+9N35tL7a&#10;JLRLU+lvjJ8dYPBUsMXhdQ0d0rXFvNpwMcRYsCyou0h1LLzuAJPBGQWfj/g/8TvGHxH+Jkl1qen3&#10;kLrDL9mW0m2bpsfMS5DYyquxYcqVyCDnPlOkeLdbu9YkTU/F802kaRN9otU8n5pZjwRkgYJyNzZ9&#10;PvYFffn/AATq+IHgjxj8IJpL/wCCWlLJbzeVcXS2aOJsLFHG7l1YHaQCRk437s/erxs+zqvkOEjW&#10;VD2l2k7Sta+vW13bt10Pn81yrA5DlEoUqSlOd480m73km9dL2stlZb6q9zi38K6sv2a8urDdIZt9&#10;u9q3KSFX+VMbfm3uGQDOA7lefnIfh14gawjWLSZ8Nh0ka12+XIWGAArcEIQwYDcCSM73Yj6qu/HO&#10;m+H/ADtQh8D6ZD5MjC8aCxEMgQrKzD77DftL7SNx+Vh0BQZ+jfGbxHYXD2914H0me6uJA7Wv2LyW&#10;ZY8CUlSCz/IThdpKLvJDlGDePT42zLEU+ejhVbzmv8ui1Py/6m6cven56J+b9e7ep8x3fwx8UW1t&#10;HbX3hYTTMEKrMxQXJXDMG6b8jYSCdqs/oSHkPwy8QARSzaG1w3nPItw0OJpFYIofcAzS4U8FgOo5&#10;JIr6ivvj/wDEG+byrz4faZazTRnE0em4ljcj7zZLkqclDuDEjcck8tiwSeNPtq395odviSMLNI1l&#10;sjZVUgMZExt2mPHoPKxyQQemjxVmUov21GMe3vXv+AVLx5eSd/k+3rp8vnfp87r8P9Z0+VYpNOmx&#10;DO8k3y7/AC05kBXdkMMKzFjjcPLILKu4wp4LvLGT7Bd2Ek2pAFjulVFd2RN0ewgsu8Bic4G0ZxjG&#10;36Yu7LXV0xbFNM0uPyY4/s9u2x35Vsr8vJJJDbVJOADno687JqetwSXg0vSkvpkbzo5jZGQbQ7bn&#10;YYwV3+Vlht+4G+UkEddHiapV2ivvMqkam+/yet+9nfrqr6rToeG3PgHWoLgy6bDdeREVMF5CoiDR&#10;IDG3QMNihVXcTtIYA7gMsSeEdbS1/sv7JNc9X2xxSSYZxFhio67mLKGLDHnc7tx3fTGlfEXxxpdu&#10;17pPwv0+Qxtbxw3EmnuqtdK5fdwxQIFEYALFgUaQsodQ1PVviv4s1O2azk+GcMJtLWSJVjt48Wsj&#10;B8CPgb1zheORtkYhRysx4mzSVSyoRt351+Vi44SnKznL8LdNHr/lvpbofNcXhbUtHaa5i0eWO3WI&#10;tNKtopEiqwUEkPtGQH+YlSE+4g2YVl94bvUt5z/Z8nlt+6zdWzgszFt0YaQ7juKLncAS2AQ5yT6z&#10;4h1jVvEk32mbRtPjtPOki1BbW2KqgJlXzWZzxIQxUkjhVGSVOW4u6stRv3maS0WZmlO60WUBvMDY&#10;AkYBT5eMhSQqgyDOA+B9Jhcwq1o3mkn6k1MJKEm1K9t9te177PTTyfZnE3iWtpeR6isUMIkMUMcK&#10;3BEn7xSVKS4/ebFxlgNqKVUZBIrP2xqnkv8AZ0P2VBuW4CgBkxKpVT0KAMFyOCXYqu9a665j+0XL&#10;xSXbxyLarMyrcKJh95k3kAbWAbdxncWZlI2ZGbfGbTb+V7u+KxSW7PEtndJtihydm0kPuUZc5K4+&#10;Xcx5GfVpVObRnLU5qcnZemv+f/BvdX3sYMtq11LNIl28t1cTNCWWzLsGBXcseACG3bEAwo+Zzxzi&#10;G8hnu7z7c97HJOLgMswk2srbVMbovG1duMH7q7I+2xa0oYIrkw6fqTRt+7MfleZIySfuyFVQ77Fz&#10;y2CNu1srkAEU4lln/dWs21nTEatM4WXaOFxyzYywC4KjcV25lGOlMVNu+nT02+XkvTQoxW62kc02&#10;lwJCqW8Yku3keMZZPvN8mVAzJyzAsB8q5wKR7NZHMk+7zoZXK71RJFIQsj7AWZGLIAWP3Ao5YbkS&#10;xDb2N5pzRyrYq32ZI9i3CtCqAEg/eLAbm2nktyvfL1Ovlx2luUh/0dGQT7lRj+8cKHB28sflG4Ar&#10;8yjCqyk1odV30V3t+Gmvdvptd9rIqnTplnV590y+TOyNMshkcBnZgx29FwzEkyBWDDcAHxHqWnNa&#10;TXEzzS+crN5xus7vMXLCM8nOHIwoG1jEeGK7jenuL24WQXtxPD5ke24jNyF3BTuZiMfNteFxyACw&#10;ThiAzxxb4LyFPKJ8vMm5bcLs+U5YqG/d4y2AQOEJOGRgSMrEfvI6t97r/g+u/nr00yyZt5tEkmkC&#10;+WbU+TlnmIBB4c7tzeWy+WxAO0f3aRrXULaaR5R5E0K7v39wEMUincnzAk5OQUUjG7nCq+5tyyv1&#10;s/M025tZhZyLJGsIABZM/vD0dR8oPmDDKwA7hibljr9/YXDlb63Fww/foCd5M0fzMqrhsMSrbTgj&#10;bzjJYVKo0aKpW+zFPTvv+Hffz6vVPM0/wvq+r/aLbStGkkUN5UlvBG3lxJJs3BcbEDkbMqQOWwQx&#10;Ga6zQf2c/ib4kS4k03RIIPLY5lur8IFZmRvLV8jaTmQhlIUlQGAZgaaPiD4jkMNla6rLazTKiwrG&#10;oaMR5aVWOGHyuBsZd+DleoG0aFh8T/Eumu17ezRbpGZpYPtCb4FZT8vO7aTlSBtOFyGDAZXysVWz&#10;DlfseVPzu/8AIyjDNJST5Ulva+vTZ6LXX8Lu7V+u0/8A4J7/ABg1WB4tQn02Dd+78trxVKQIm1ch&#10;AMspaMcnad7A4BUy7if8E9/GlpqK3d14ogaaW5Mc62Kjcyo7jncFAAUIpOCMJyvKk8v4X+NXiaLU&#10;o/7P11plgj8rZpcY+fiNRuZiMYGAEZhgAMxAQs2pD8dtcvrmP7Pe3lx5xUKis+yQnbgxttk25CBg&#10;Tz8gCjkCL5St/rs5aV6fyh/mzaUXKLi4z28l+ml7J722vsR3P7EF/wCHUaPUtdt2hWSa2Y2durQm&#10;NvLWN1jPIY8k88vtYN86E8LqvwO/siSOOS6NxdQySBVt4QgiUEbgmCqqHQqxZo87n/1ZBZq7Q/FG&#10;81i32a20zSFZCzWqu25epZx85XLKApLFmDqx+V12wjx14Ynku5p7db77TGfPmgi+RkJLtGPmJiXC&#10;MiI43HYxJOAtduFr5/Tj+/nzPySSOSvHHe0fJda9ddNbrS263W/Ta9uS8O/Brw7qE8KX6zNDPKFV&#10;bVVZpozIpBHyBHXbjK4ADfxKPlr0XS/gl8GLidhqrXUgEkXmLJCWZWJ/ds+07gdzyn5j/GCN2Sz4&#10;58f6Nexql3bm5M0qreNuDtNuVtz7ScMTsYoMkOoQ/N1OtYeObO3hMjaTcWNutuw+1S5XygQdpYsM&#10;FVMv3hiTAkABJ21GMqZpW2lKPo7BRo4iUnzNu234bfoXn+FvwgsZJdngwSG6jBjW9kfzAxzsdWk3&#10;BQCrKy/cCiTJGBuIPhr8PUuWuNO8Pwm6+X+z/OUK28/uGAzIWQFk27RuBJZcbSWqnJ8TtLuEjMN0&#10;v2qZoUhgayePdCWCuw5Odse+PB3FTuBysfySWnxFsb2Hyp4IZVh86FUnbZHuEuCWUAsTsLZAIMjS&#10;D5mBKv56jmS+KUvm3/mdEsLUlpy+X+f5W/4YbeeC/DSRPdJaLHbx2+Lb9zG4CxFtvX5X+T5M+oA3&#10;AKTUN14a0ewtpIVC7PuusmGk4IhKlmbeykb02dSdyDJTB1hql9eW1xAkLTrJI0U0M1m5n83DEYUE&#10;MzFkZXIQ5KALyGFSXr6tqmoTSwW7zW7by80cyt5kZRNyAPhdnCDOGTa3PTJ0p1K20pfickqHLJcy&#10;S8+1rW3W/wDw5hXmi6VprLcW+nQB5oGW3kWPmfCDe6HI81Q8cXzNkghhgkIKpXHha10+N7i0uJLV&#10;rNXNx5N2yeWpZ0A6fd3AHaVALqAX+UE6B1W6h3GOO0+y6hK0UyuImG9oNhX5iw2lgmFJOxDtG7KA&#10;15J/ELQtJPH9mZGmksWjhLNHH8oWbMpXDAxj7oBYZXkj5emMqnVnT7DaL26/5f1112KS2+n2Kh47&#10;9i67rtojP9njtVYklHLy7X5dXA2uqs2UOHGc6/s12Jaad4clh3MkHnRr9nZpGjUv5ZJMat8vQBgR&#10;sUHDKh1tUttTtbeGa5kZRbyZlkuLotLgKQR5i7t4U5y4DBVC/KuGFU7bQryWSP8AtK3uNwYMsVvH&#10;HGrQH5S4iLDbgqGYlzGDG4yBuWumMtLtlwo8t5/P+rNaa67b31d2Vby61lrBbiaVLpWkWMLIFt9k&#10;7RgZCjLBAhJAGSWJOOVes+61eSKcSK8McazboPsrbFhYq/7o4VAFxIG3AnOSOkoxsR+Ep4gYbmw8&#10;tvIlS9ke6VGA2MdkjBVP3ArN8ux4ypAIw9V7nwXqUrSW0bhUUO119qsiGMWTiZAf3eAyTR+YThVR&#10;zgAOy9VOpFFxw8ey/r0+6+7vZLoZKXemWtwxubO1baitNKZArOy5BDMV3qWHyngkNKu0scCTNutT&#10;QWwt9Ml/dtCI49QjmESwssuUCyRs2W80K3y9DgqZBJl97/hHNR3xCwvnWZJmadVYKrMqtH5agFdp&#10;3RlsuegUA8BnSXw3dTTiHVTIu+YIyNtEsjCXY5DbWKCSQhQrxuv7tjglsV0KcQ9n7B6/n2v3W/o7&#10;b6boxrnUoNQuY4reOO4WS4kZt1jGd290X59zN8wCFSWbpgE5G4wudKureSSWyhCzbTHaw2qqpk2h&#10;SUX7vQs3mbScc4Kj5tL7LZ288P8AaGoR4TyPNuZLjy1UqD8igDcZVJJUtwrqx2hRhIU/s2G6t5rf&#10;zpod7SPm1dmmbO8MFXJ2qMYyo2gADO5jVLyCN6cNF06detr26/J+nTMfUo9Tt1e2XfEsh8y3UpIh&#10;jMpZBvUEgEZccbFkD7VBYbVa6kt7LZc+Z9njkxELpXWIdFaRDnEK5IBwp+XggYwG3P2cyw2dvfw3&#10;F1IGla6h2yHcd4ZlAIOD8uOCcLnJAJqO4BjW7kF9cJJDMryW7XW/5tzunChQ2I0LeYCm/h8gcjoj&#10;EcqkoysnpfXvvbffyvvrr0Y2+vVkuDepf7ridljWZV3NGqruIRn2Fjg78MqfOQcjG+mX+qXt7H5M&#10;zSXUK+Wvl/MqmMiRAQjMV4VevGW2p1+dntaWj2xhnkEyxyCDbGvlfaNqh0OCdyEq3UDcD1CEs1Me&#10;KOOWOCeW48sMsqyLtWMjP3ixUp93GSDhijKwVsitOVBTqrmWnl2/4O1u1t972a2pS2sX2i5thI0F&#10;mqMi3ThlZcOoI2jkrjPG75QyjCuarXt2yygzC1h+zxukkiN5LRERoEAwCVwhbKr3G3ltha1FZwLG&#10;sZtvP+y7o5tkyNCF+Usm44UMx2ryDGFQghmGVhuAtreHUYbpY/M8x7dcsWlwDlztO+M5xuXILl1J&#10;A2EmeU7oVI317P5+lm2rrX8XorjJoI7uWSK8sCzPHu/fStLMcsFyQmcoFyVYKSDgZI2gwSPby27X&#10;NnbP5S2kZuLqNdgUHO5coeF2nYRgdGDYDIKkiV2nW0up7aFLVd6tzk/OobhSChVCSehITn7g8t0E&#10;q6Ztk+33QZo/3i/dwu1shkUhmwmGLAHYTvO4NuFIV5JJrysru3y37ba2elm1YjWIx3Rla5ZJLiGT&#10;93b7llaMBAqk5TAIUn5vlw5bAJVhTvLD+zP39400c8iAfvISknl7BwY2BDY5G3JAJwShA3TIkNus&#10;kC2qo0sA8tYEG1WJDI+MEbQGVtw2knywWTdimyRK0McDfZ2jj3GOOO4idxnamTwSqlEGWxjO3gYA&#10;rZEe9F6vT5aq2ny6dV59CGWaxgQXF3qJZY22QhpovlUlhu+YIBkFGVjwRHjDBcU0RSRTThZmsvMj&#10;V2jis9m2QksVwF3kr1PThQp4Bzae1stSg8lpJofOnbMnmxtIsh2OCS2NhDICWJGR5mFVVwIZAbiR&#10;5n1FWW6hEckir5YbdskLFiVVkzJ/d+YMo6sAaQ42lpt+ln6NX0fz6lWzgt4TIYSnlxWqTRmVd33X&#10;2KpYKFVcZyT8u1yMkEEtee6hjdHvY4ZUxIh85tzFJDkvwuGLFnJ+dlCngE5MiSpGHKxKssEkhuGy&#10;uUkcdFU7sEFlU7fu5Iy2OXXX2FEkhsL5Y2hkZ44vLEgUEszq+NqsFGGDIOCzDABBqjotLm95X28+&#10;3k/LV9H00G4XTtsMdyonSbEscUZzDIY+GIByTvLfNhWKocbwwANOuTbXi30l1MtxtAaWC7zcnomB&#10;jliQXUknP8QwCBUkE0JaOa2tFVoWZ4pGwiBVGVDhNoRckljnBydhBDAulkgWN/Jfy1cNLJJNJ5av&#10;OHLRvkNsA4T7pBzwGZWRGlm1ON9JK91r6f5evo+pDNawIkWnwWqzO3zwxkthpHXO5BkqQVG4NwSA&#10;COVXMFzfXk0slw8ifarjeWmXiMcZYK6gKx2hMAA8heWKgCVoLZp/KW7Z5GkluPOmjMShpC4IQvuJ&#10;OVfJ+XIT+EhmLYo724aFrx2kX5DK00ZjeTcRnBAKspCn5RgnaDgnJZ8tzX4dW/8APfz6PS60HzK9&#10;zeNqV6/lNJCou2umVmR5j++Vs+xdMvjIA6YDlJb7UpUhvHWBbjfPMJJA+1SASXXg42Hc7BQSAgLE&#10;hSQ61+xW8azTxRSeSqrI7K0ayhEVthbKncdpfZwVGcghTUZiC2yy6fLJvZSVmvmRfNZZAC7MTlgF&#10;HzBh8uWHAyUOU1jG0uXtpr6PTv57W7DTLHc3cMumJ5PmyKWjGGeVzxiQZ5zluecjB+VizEklu71c&#10;W8R3/Y4WzuOIlATy2+UEbSBHgEllKghjjDTzoIo20+z+0Nt83aJomCiImQEbCf3ZLBw65JKozDBb&#10;iDMVzcSXMSxwlrc5NwuYwzfecnIUMdpIOMlFck/KWV8ptGPNq+n+el+v37dexBcI0jtYQR+U0bYh&#10;ZkdZFMYdOMYCqikjdwRsYjGWVYoYLQLHJBZr+8dZ1jjhAEinYd2GA3A5Yg5CAxAkKHOblyN6Wv2q&#10;4ZYUkX5ZpAn2cRnGOisrqSvzKUACsP3ajmneXNncHzNQVoo5GZrtQc7m2lejphQSV4ILhSpzxhtI&#10;xNo0XLS39fh933bjr2OS2hN7BMgnZW3sxym7IGW2gMrEMAB82NyksuGULBcW811Nf280kkkkcnls&#10;jJuLCQjDNkgMRtPAIG/ps+9FsnnMu5YzMu6OSSMqqv8AuyW3HIYtkvn5lCpncNuQWwTrFcQGO7aO&#10;OZcWbzowVGOWXOQxPy8nChTv5ABIGnszop0+ZWW5cuLbUY7T/hIFN15e2NzdrCVCqfLOM8rgBFxl&#10;iSoHXtmrbqHFtfBW3NGD5bOTIM5yBkju23oNxypZdxr6s+PP7SH7Buo/B6w8DfAj9jy30DxNFpcV&#10;vqfiS98RSX7XHm24EzIJtzRlSY2VijK28jC7Uc/Kd3K8UUBe0hkVQkzNIilbkljgKhyckD5iSz5Y&#10;cDcwaKMnUjezXqrHpVMJ9XpwftIycknaL+G62b0V11Sv/lDLbzyFbl4JJGLLJ54Dv9o3lfMZRjlc&#10;HJ5bhORgjEU0FtLDJb2ccMQE2+N4f3iiMlhwVXAJZVOcjj5R/daxaPZSB5E0uOQRx7POXowKqI5G&#10;bA4Bx8rj58fLtYZDVSK2hWJjF5O2RWWHuxUkspOBuyODnGB0w2877GXK9v6/P/Lf1RVniSWeRjGz&#10;SRhpfMRlZupbnAyMtklQwweo3A09oBHN9ttmQNM7LHcSMV2MpJchtzbOGLFjyDhsc5FmORbWJrW0&#10;maRJGVY5LZd6PjacR8qNwyxHy5znJyaU6oLf9xeO3mLOWe6jZidgYfKPlzEwDEbiCwOz5UIIIXGP&#10;RfcVpJreW5mmkeKZo8mGaOFV27iWYZIO0g7juBYbWztwpURPBZNDHcJLHGfLDyxy4eNCVI3YIJwy&#10;7GGc7SwGWJCnQiv7tQsRnX/SI2TyS+ZJY2YZRXOd2fXAAJY5bD4hjilEv2SCV1E8bM3lOWjljkTp&#10;k4bIZjznBLD7wap3NY2j/X9f11sQ6mztFLOLJS0knlyTSK7FZFBOTuO8EAn1IBI+YkimyyX1zE0U&#10;V081mzlmWSaOOQZbqzknGQp7YBMhwBxT7eWwlu4fs8bO0ZK+Y0nmP8pTfhiBwBnHbngg5BaZI7Zh&#10;HeM1yjRsIVt7hY9qKeqyFCoBGM8YIORhQMXE3hHpbXz/AK8u6K0Ito1VBczeZE21vKUiTgOQVG4j&#10;cpBJUAADO0s20hClxO4ufOmYSN5sm5TkvgZGegJA3AAZGeNuTVmOVZ7Zrh1u2tY4/MjXadw+cn7w&#10;IGCB8xX7pcZAAINYyW6I0zMR5MfzzSQr8uDkNnqDudDuGHKkjG47zZ0RtzEZdzb27yzRlYfMCTNK&#10;CW3PgEYO1kDKmScfeyQetQNYeUEtZViVmj2LJHMMtkRkElgV2nKlWAAwVIYgbhanuHWRcwywzQxi&#10;G3ktyMhk+TBOCXB4+UHAAJy3Wm+QlpB9pEDfLI8RmitdwDoS3y8gZyQOp+aMlXIPFJGkWkv6/r+v&#10;vH8u7uwhLwxW64kkMH75UBO0lRhQMdQcLu4Yn+FqtmP7RcnEkcgbzF2YYBQCdu4Yb5kO7IY71I+b&#10;BqGTZNbSTPbSJG2XZZmOxRtB34IwWIVeuckDHDDD7ia1a9mNmgWNmPk71DEKVHylyAMA9XUqCrAh&#10;RkpSYla+g+IxF1uHKNGEjb/UqzIirgKrA/OBjb82ORu525pu4RyeQsfmMyx7ZzhcMiAlQ5yV2l1x&#10;zkKF3ZACiIGUMrvcRlySJJGlQSCQA7QdqhgwOOR0+Zc5yVYUnuIJrgSNhtyybmKo7kYDZwF+92C5&#10;A4JGeUaqxK7796WsHyuillFvjIIOPlyezN91jxIMegX7Zem/F5FeTSRHPl3BvtzkCTd98qcndtk2&#10;nlTzggYMMa3CSLMUMqMoltYpk2+Y+WAbZgZIJycHIB6n5iG2ksqhJ5+MQojvtG6RBkFRk99rD1Co&#10;Rg9DPKNOPqPjS+VthtZGKO6w/vfkVd29hkKSSpKnKnvnkkAx20kkRQi4UNDGsiyRqdkAbli2Pund&#10;tOzAxt4wSSEvXmH+mX8TSeSXVVuLdlZuThVXJYKPmzjsANwJIVv2cS3CrN5krLN5bLIDL5jNzhsM&#10;csAoJwp5JBxlcUWpRtr/AF/X6jrSG5mjWG1jZv3OPMg+fAUk7VKZEpUbTgjdyOcgAV14uP3awbmV&#10;iGbG77u7oP8AWdCBk/woRgk1Mbh7395JcB/tcwk3jDMvThmGCzfPjqDkAjOSKhSNkQwiORVkjXcr&#10;QnocRYwrAvywwuAQSAARjAac0Rbq3tYZI22bo1mWXyfK8zClRkEnapIfC4wMkLnngQKr3CvI0cay&#10;NbsEkXGFJ2rnPOF6LnqQc8BgKkEiQyTSCVopFb/j3Xcp4AI7ZyufvEAYzhVxVTYYYImFzGu0SbZF&#10;QFtuSdxI4BGcYyCCVzwQapIcZW6k9xLdPLNPA100MjS/PwqHG3PAwGOCgOSAAVHOQKhbcsMabFBV&#10;QIlyrbV3BgVB6fN83IBIyD2BlLxvdRyW7rIXm8pRGvztyOh4JGdzZHQFehZSK6G1uJfur+8YHG8t&#10;uPAYE8c8bvTvzwKouNRCMI/J80ZZ1jSOMg7ogvQBuBtHL8cEkk8g5YDXKWkaWzq/lpmP5fXecDaD&#10;k7h91gMkY5IyHRTTmCNIbh1KyyHLcFDjDDg8HOF54HzHgcMwPcThLljuVg42lsORuJ6Y7HbjPTb9&#10;AQr2iREYpbi+ljjV5jcKwhXozOzYwqjg7iF6ZXJIINOS7ElzHl9q3C4uRNJtMm5tuTlsAsBnk565&#10;LA8NtZ4JLZZovLVZdpWNdu1VBJOQx7knG7AOMdxUrtNJMz27Su/mNtbaQSWbIODz04JyMg4wcEMF&#10;e0sReUHGGmt/4nWEwqowA33s/NuwA2NvQt0BNASaC5a4st+5UaPd5wwoUZA54wyLkrz6cjctOCNv&#10;VNjGTzEWFY0PVTjYGGMn7uACD6H7uW3MNzEy+ZG0xlfzHXzBl+WBKlSckZ6Z5yfWg09surI7hZY4&#10;ks4BCvzK8Sy5Gw+vOAQCxzhc47VGklwk2RIrMYWI2tjbjPJIHXdkdCOMAnJw7dNFafvUWGSPdjaV&#10;yzdA23PTdxnpyAegNNUxyfPJbSeTFJuXy5DuJUrvwccnB684A9OSB7aJH5CbozIhQDKxM2MFuOBn&#10;8evTJPruJ0klHlSzruKjd5i7sjPXBwSTjPygZHJxzRMftEzRxSqG27UMaq4LMfuDH3+WIyOec5xg&#10;USQRFTDHbtKXkdEj3EscNkqQuMMODg4OOcDjdLdivbHGwDz5WYOhzwzctjnHPGT+meMccNDthYiU&#10;EKP4SueRjocHrntx7U2MiRfkUlY03K2Qdox1J/H/ACQAZIWaRWBST5lJYMvVsDIPPB7ZHH55qTTa&#10;QogxA0bvJtXBbjI9wcdvfHb15p+2QAEBv9Xl22/KVweMjj27dKjZkfdGkLbmYqDuIP8APvgevH6O&#10;3TSSNPG7NnG7DAZyCcDn6+3TsalIOZk3mlof3v8Aq0AAXnIOfpycenUDHUZoAkkXdLDlgvmAKuAT&#10;6c9fw6cZxzUO9NrxPGd27O8DB64JwSCOew9OnFJCczZKc8cbsbcDr1x6etPkC/Un81THiaRmXkyb&#10;Wzg4HOPvEfj7cHkyAqJMsisWhCgFW4z+Xrj6kcZqENG/72aILt98A8D5emQeCM9vXIpW8luVHPLF&#10;WX7pwevGOvA5PJ60uQnmRKJAt0o25LNsVFyNq9Qc5xx+gPqBh8bgxrJEPnB+93PQdMc8gEevUg4q&#10;DIDeYC38JYyMQBwB2z7e4HqKdBMzxMryRqqj+JTycZ7Z9CPrt6DkTKmUqlizCR5i+VJJ/wBdtxAP&#10;Ofm4wOh79j9aUXG4RLsPRtytHz147fTjnJxx2qus7RMuyZthH/LSTaAfU5OMYwcHPXpnNSRzgL9n&#10;ErcsCdyjgNgHtz7/AEz61HsxyrXHXLiWHasG7tzg8E+oA5BbHfGMcDin/a2Y70X5mB+WOYE7Rzhe&#10;e38ye3AhZ5HPmCPPy/MpUcAj3wOpPbjnnjIT54mMoiZP9nce2M9efXg4zx3xVqJzSnckWcllZd3z&#10;Lu2+Sqqf04GD1/8A11IilH8oIcttzuXPXnGfp/gTyKij2hP3ZVm6rtXgd93X39OcHtjMsSFnkjnU&#10;q23D7oxn1z24znnnp6AUrGbsx0SthmkLrJjG1VPHdeOMNx9O544LgXdvsyyuysqgk7Qev4/xEDHf&#10;vjoFCReaEcxhWbLbsnDEYzgD7oOB3ORwT2i2rMzIJJMj/WNIhPy4ySeuQPXrj8qgxkkTKzMNnytv&#10;YbpPMDZPTGRxgk+hJ5PIp3liRi7FvLZjuXzM4XJ+bkH09Se/vUcHlglEmYdBIegGPmJwfQ7umBzj&#10;OCQJSGeNYnZMqpYIv8Tf3cjgjGME8deCMmgxlpqhWRCcGPO44ZY1I3sBlcYBOOg6DO0dCCS4y26c&#10;xfvFjbAkaEntyoXHA4PB5Izycg0SSRBdgnMnOM7Tu6nuBnGMHoR1wARiiKdzJ5aw7ZGOUViTuw3K&#10;nHYc45B/TFKJjdtakcdsE5jbcIj+8hGdxwfbrjHJ4x+QpTBJNEsShlWNt8nTowALDjjtz6kAdCal&#10;glCW8fULt/ebQRtx0bjv34PHIx93LosxKp+XzFyvl7hhsYB69fm5AIA+XGO1aRuTKUrlc7HRmVQp&#10;TIVfL2rk++7kDpwemD8wFKznaI4EON2FVlAyevBwOuT36g9jgSTSCNYU8yVcNvj3Ku2MEDtnjrng&#10;cHGMEGozMYlwg3Z77B8g57g+oA7jtxyDukPm5hNzGXy2jYtvA+XcM8YPHr04wDzyeKfBbNI3krv2&#10;qxMaqpHJbaDgruPQngYwAOOlMAAcKQuxs7tmWXbz69SQe2CMj61OjTvkNdKvmKdvnMSQDglTkc8h&#10;eCpHFNLUiT00K03klNjcbW3q+/lvlxgAnkcE5wPbpgxfPKwDBdu4nbtIOzPPBHPXt6dDyasXiMgV&#10;XkYKyqdisODjk5PBPv16e2I3EsTGLKjJ+bbGfYYPHI5JxjuD1zXStjSMvdQ9omjkeMhsbiWWRuWY&#10;YBzzwc59DjNDRTBNrDd8u1WX5sLzwdnTufX34OZI/OkiypVxGu+M7sOOdoA5yScE44wBwegoQtIV&#10;bC42M3nM/wB38c4zk5IPAxwQScOxnzMJerGGQr95mjjAxtz904x39DkjHQDNMSQsMSRN8vRvMDbc&#10;9ycYOM+gB+mcyQmQSGF1DMW55XB5AyCeuTzz03Z4JyBFdNvm4Y4GenGCRgnIAPBI7nuOcAsK62FM&#10;rRiOYSKw4LB3HynuOewyQDkdO/ALgv2dZJIyy7m2rtY54+XoBzktznHGAO9BjBXy1lb5QGVvLHTb&#10;jHXk5AUbs8Z/Fu2Uqbu45VeVkZuSxBO7jJ/hx0/iGcg5oI6f1/X9bExO2JVmQzDdvaRk4yccHA/q&#10;eCeDnFIpVE8sRND38whl4wQVBJxjGDgc4P1qeBVAaKWAMrNjc+GIbA/ixkZJ5x1zuwOMwiSNSFjh&#10;jJdV37mA3DBzlcdcntggFvqAzWt0gw8B+UMjN5gVdpBGec8ngfXP4VJDI6pHMo+7jbtIbDf3sc5I&#10;PO72AOeRUaboV3qDjfhtwC88nr25XoOQOOSMmVGQSbogdvzEhVwvOSSvXvnAPTHOCCKAkEPmFVZA&#10;yqzZjjkPyljjqOwPy4OFyMngAYXaPM8r7OVO4q7Ku0EYb04JwfbtngGnCJfLYTXSszK25tp2qMDA&#10;wFPB9ccEqcgkU2KCTdhImRi2VU8krncOD6ADnp065NTIi5If36kzQHauCGmYu0TDavPZsheg6DGD&#10;jApwCKds9srFfk5k+ZADjJUfeyR+eMYytRxqbjgI7fuiGVxynJOAB0AGcDOcc5GOJUICeSE3Ksas&#10;o8/5Yz3znPJABAyQASOp4VjOXb+v6/r1fsQQbTb+Z5artYoS/Cg8hhjjAGADxnJwwJeyKFZgZFPB&#10;DD5hGo6MOuMZBzk5wxHFJFdRMySiZWVW3K7IW2LuyRkhj0yxXlQMEknqD7U8G4yeYTHlRwcYwev3&#10;gMc4PHLc8GkZ+9fUcYLiOdZbi6VWySzeSPlyOFHc54HHON3bIEgSbzlllg859igxjay4+UADYCMh&#10;s85644BJSmBLiJsRyNGzbZGZZOi/MVGwYLZxxwVwQcqM1LAEkh3y3SxpyRG2V3L7BfxG4Z+Y5PDE&#10;1nKNzOT/AKX/AAP6223b7eSZY90d3tY5Klp9zfX5ctkhsg7T1zgjJWSKVrNlDJJzKG3bvmB3BgoI&#10;GTjA+XAYbs4GRUUaqlxGjj5WkYsz5bzMMCXY/eOQxPI65GB3lt1CyeUQsbx+qKSeCxBTPAOOc9Q3&#10;AxuzjKJlLle45rhra2Wd23beFZm/iAGGyrYKjkZHduACMmWeCby5DNMZljAZpFZmySxxswuAx549&#10;Dx0ORpYH3faUWZn2+Z5agbWOck4IVcKeoyCdnUhsOjaDO2OdvMmRFkW4V3WLjoRnt8oHJ+UKOCCF&#10;xkjFvy/rT8CxLbSm68rUY4xI7KiyMdw8xixxwoVjlcEjAyMLjBFRrBJ9imlKKI5ussiAMxxkAlhg&#10;HPGDkkOeo2mkedIYWKmFoyrblKkhwq5ChyBkEYyCASG9CQsk0cYeSGWZmkVF86GQEMThvlYA4zkt&#10;ksR+G3jn9mzHVf12/r0EmVl8wj92I1dJtuW3EHbnkk7sZGMkHgED7xdIZopUeBXPlsXTO0kYX7xf&#10;BXkkZ5ypJUc7hRHLkfaPLXLRkPIFXaT8ykEL8qjGOc4wBht3FSSJAkkcgMbBFV5N0pRslXxySCx+&#10;5k453cfLihxZN7aP+v6/qwm9nnMcavtnBEPlw7mGdvy4QjcArFhkZYAMOuAxp2Vt6XA+ZdhjZQVZ&#10;wc4+7tKkMeFY5DZxkAFyK86xxwmaT7RbqwZSS0km4ZLAZAPzHAwxBXAySKmhimc7SJl3Mg2xxlsD&#10;kOAVDenf5hySMkiuaUSbxitf6/r9BHnaWSWznjk8uNv3LQsmQu7OHY/eAOAT0OGPQFqabxrq9WOI&#10;yszTNtXldzbdnm5OMfMq4zkD3wVCKtsECPHuRpMPJ8vdNwKHPy4JUnbjpgbhmpWjiLqlzYlUe4Yy&#10;HKhlYbMt9CGK7R0znjG2nFE+5Hp0/wCH+f8AW4wxebKsMVv5zMNsanP7zKgrnoq5+TO45VuzYbCS&#10;zvMHhlCny4S+7yWaRiAe2RnOByQcZ5IwCJTEIoY0nXma1J8qNVUr/f44yfl68jtyOVbNDay48pG+&#10;XibG5mPOVVQ2QQc4XAzl8NgNuokmJNf1/X6b9yP7VEpUWkCoroF2x/xEnDA884IPyjAO0BeWUgWe&#10;SKSKVZUVmj2QyCRhvGf7qnb/ABBcD5dq9CSGNk2N3PCxPl27LtyJGAyWLKzfLjaFwAuQFXnbk/NS&#10;Gx8oXE8cTGOfmaTov1DPjjI7nKhjnLZKZi56f9f5/wBX29Gwu80UYimiDKVKecpKv94iVmyRkADL&#10;cgM5BwQBUkN06WuzzljSbcrGRC7xhdvLrtwzAMrY7lT91ty0Q2WbE3F7KVVCjRrI6bR82xo25yDk&#10;K2cEABiTuzTY47iGZhZ2zPJEwdpJh8zEhdoIwR8u0jDYA7kgnJykXhK/l6fn813JpLtbS4zJGyxg&#10;eZKzKuxFCj5d7Z+6zZK/M3KgENkq6K/cXG6ZjujHDNIGEJC4DcYA+hJyBx975qMduqBZHuGt9uIh&#10;uXKbcDDchj13Du2ccCrEdmpYTgiFR/qlktwse5fmA27dpUhdvVizA5GQDWfKTKnTiv1/r8dyaIQJ&#10;HCHuYdqbgiLNn5jtCkBCRkEZxgsCx+QkUQRRWwYXbNCsLLIyysq4Ax+8O9Sdx3D5SBnaR83zAQy7&#10;Xl8u5gZVaMACRh93bv2sSNykgBeSemAWCAB4W8tBu+zqFT5Q7eUVRlbIbKkbstnKqSRtx83y4rlI&#10;cdN9/wCtPxLN1/pMpM8Yib7Qoyyq2cqvULxkM24k87cANwQG+eFi8yB/nmYCQsuWdt+FVWIA3BSO&#10;xIOCTy2wFpJbxbpWZmhjVtpjLIfmGfvFcsWySQVDMNvbFMgurt1j8xJBuxu86P5XO0MA3zE7DleA&#10;NuM5GM5OUlWcdNl/X9ediVIxva8tkJREBVTJkswXHXII/ibg92xxuIHTTonMTQSSRw/OvyciMksA&#10;z4GQFyNvBydvBIVWp+7dvOhjkbdumht4/myXBPAAVhhVXPUrnk4xUSXd0ZIbyHTVaQp5hkiUGGVh&#10;sypH3epwUXHDLuyG5l02LllJ/wDB/rz1LKLJaJHcapNDIE3RyRLcP8mOclcc9SSD83bH8Jkg8yGW&#10;CSOWPlZJWihmb5SrEZ3A7eBuyOVIwSSXGEExgkUWpztiYI8Uh8yKIDIABbk4L4zxnGSzcqyF1hEj&#10;SeSqlXmYMzFB8m7C4PY5XaTg4JbjBE8rMneV3/XXp/T/ADC3hgjghkkLKVh3RSRiNVPyvnhei5Tq&#10;pB3En5SQKmjhMQaO4t23KrLIykiQgIMDA6cpt5JJbPupayTP5kN5YL53nCSSTeYymcgj5QB/Fu3E&#10;7SBjklKe0kAlae7slkjj2xsqr8jhmBAXay4OA5DD5cbQ2CwxNgcm3/l+mvn6EqLN5kkL+TbtzJJN&#10;HcFvIC5cqW2MpwQSQBnILHK/NUyRqH8yNfL8k/Mdm1Yl3nJG4k7znjCnOQvzNuDQxQz+bEgu2XNw&#10;S0zQBX3MQVbgYGACxXdu5wP4CXJdW4sxuM6wz75D+9XcSF5UPk7uFORgAtnIw4NQznl7239ff5LT&#10;/hx6rDP/AKELWNQsBj85VGUVdw3LnBdmwcDLA5bJUcLNJJcXFst9JNDassf7xYrdZfLOV+X5yxYb&#10;VOVVhgoQBlWBS6keOKLz23v5HlzLJIduFz8juuAVO1cEZYNgZG0lFkDXh8g7iuWDCZ1jjDBvlJZS&#10;doAJUjJOSo3ZXfSMfN/5+u+//Dd3eykfnSSwzR24WZSnl/aPMXgPwzEc9TywBJVjyuRTtiNcRNLb&#10;XCT3SmJmNwzMHx8pO3G3YdsjKTy3O0LjNcPLeFZ/tDLHNcJcbdjOwV0LKx2nIUALu2nt8qjBZpk1&#10;E2fEBCB9+54ljYhG2Myg7trcjaSeVAGMFwzSomMoyvZb/P8AP7u+3ckkLSCa6knLqlwBCsciybWB&#10;HyA4wSoHBzgAL8w4BuGWOAPG6WqzMyhppbglVQ/ddcsVJOM8uxwzKuRkVXgmANxcCdlWQMG+Vmym&#10;4bSCrY3AEDPQfLg7iUoiASzjYwzRxiSQEySopRSpLDYPlHzkJlmHLLhkUnapHPKN9P8Agf8AD/m9&#10;/IlksbcRswhQbIy0m3a+7MbkDJZklwQi5Unbhc7iamjSA/6fPB+4txmGFFLCV1zhFO3BXuCw6ZyS&#10;hysSi3c/Z5J5IpXXZIscKcsjEuxZmX5iG2gkEEH5uSysXtxA1v8Abt1sjbNiQupkZRtG751UljyB&#10;uc5I+7tXq4rmM3zSdv6/p9+iTJvtdrFJN52otGruiSSSE/M4cZlYlh82BjgcquMEKCklpc3DWMcs&#10;BVcJ825mLpgruQRn5gfMkGcALtiLYbdGBRtLy4hjjvJPMmkjf7QLm4tvneQfKzFgfMfafmON2Cij&#10;aAm6MXVpo2VrXTbn7u9FktycbfMyQGLZcsX2rwgL8bTw1OmEqMpaLX8vyX9aWL2Lx4xeQLZmSSMG&#10;aS1VGIwiDGDuATIZRgEFmA2kFALH2iL7SkiHcrymOQNNh5U3EiM8jawbG1ACp3hjlAxTJtbgQGG8&#10;ntWEc0yLHJcOjMp4KybfmZmH93BVsqpDfMomSe6LpaKVZpCsfmS/M7ybT8vzHehVerxtxhSCWytT&#10;yszlR9P6/wAvw7LdactpNPZSfZdqt9nA8uBo3KsH3swUkmIBSUTAGAAQcHeM/wA6GylkkjMJ+bLT&#10;QzMqqQrkABSRjHzbmyEPoTgQ218pmVrO63XFvIZYWfdwpMfVOflKkg4CkbWGMgiR63EsXkqt5JG0&#10;cSiHy49ynnLI+ckHEWc4wwDZ+U4Q5bBGnON09n6r/PTb8ehJBbyyTtHD8sklxHBtWPcpDgnzT6YV&#10;CDuyxDEOOMVEmttEVvUSTEi74ZDO8k0+0r128qeFwpxgsScg7UgZ2kuIN6q+Y4/3u3b8zbMxFWBB&#10;GVUn5SMZO052VHLcSyK0MRm2bSGjiVCyKwbaNzZ2lQp+8cKeT0JraNOMtzaNLm+Ly8rf07brTbsa&#10;llfMlv8AanZpPLmCNNCvzRsg2ZG3hwx8vcUG8DOF5UVYtdX81IYpUVjJNmFmXy8oo3AcAKhYKUwo&#10;Rw2WIySBz5uibaPz4JZF258ya4YqS7OufmZtql8YU4BYufutxai1KO6uZI5wYdqmPzvs7xebFnc7&#10;EIpO7IbH3c4OTyVMyw/Ymphr3dv6+X4rTzvqzpE1mzkj8yVXZtuY4YsKrMY9zDKKdrPu8zgKGJk4&#10;yMVas5rkyLIgX7JaL5CtZiLaHDHcYlcqQASozkRjHO45B5WbUvMKBLibcbeVpo4MLMnlhTKzNt+Q&#10;g7/mBfcxH8HFOmvGSdNQkjjjRWWNRIzOnypGpwMNhBuyx/i4Cg8bsXhbnHLA3SS6/Py0Wmu+uvnf&#10;p1EVxeRwNp7xtPujVYdsb+Yig7SwlZNuRvLA7cAIScM2Tbs5Iy0ljbPblmc20kMOWR3HYsqqFARl&#10;Y7duGDHqGVuKl1CKK2f7TIYVXypLjfHGZFYKC/KrIQu1VyT8xz0K/M9l9Xu08xrieZ1WRIv3+TJM&#10;oIymXJbqwwSFK7QRtEhxDwcnsY1Mvk46f1t8v163OrOo2+I706jdSLJtH2z5WVoyhY5VV5IO05IJ&#10;BVTgggVOTbRogkmhVd6rJNh3jYdDufIXHIbAOSMDhq5R/EmoQ2oQ3U0k0G4SxBXVZUaIIysHA3kB&#10;VKtkk7jnKucSP4ijink06VwT5g3zLIpV7fdtYA7iwOG35BGfNJZgTgn1SrHZHO8vqaW/r8P0t2tq&#10;dVNNPgxS2O0rIsqo0jGQPwSvTCqwi4GDtYSEMcEGS3miYqZLnzISw/0rywFyxZRgqnz425wdz5fk&#10;kFlrmLfxekDxvYPNdMZpB5UKqGMZYqGRo2AMe3eRuPAKAEIFA04NfjupXOo3DR7hGolaFFLErwdq&#10;fMq9yTnaXDbRuwMJUZQ3Rz1MHVgtV/n20Tu/66mnG32hvLmkWZZz5fK5RGG1gOnBG8gt2w/LfKTZ&#10;lntZJWC3JkUtvEMbI2xQN7jeH/djkEFyCq8qeeMqDxBIWmmuw8NxDMryQyZDeXuDAnA2qBtPQbjj&#10;kFV31bs9QsnSGc6jECsiK0aFiLd2KMpxt+7kkH5Tz0BDALzzp6HLOlUj0+7v93p8vPQ1J59RIV5r&#10;mVmkj3qvl+YSgwgILHbghmB3YYE4IX5Q8csr39lMfOZJJJdrfZtjHrlmwAepHqwG5QDgkvTGtWsc&#10;UirMw/eAyRrbkkqy/IzBeu5Q2Rkg7DnBZkFcXsSGMO8TNJgtdW8288c7vm6AYOcYUbchzgrWcaGu&#10;xjGhJdNvL59elvX8TQvHjkaSRJPMMyqGYJuXOACisw3ZCoD82RgDoRxLcS3c91M0gVbj7V+9aEcB&#10;fmIADnGGIUDJGRsJxjI5xvEliD5bPMzGSRfMmn+aOVXYsjYkGNoz8oDHYO3NWpdZ01ZVikbiRf8A&#10;kILC0QCsiK5CjG0YxwSGBz8p+UN0rDzj0NvqtSNtH16en3rTb8HY1omeSV2Z2bZCvyrInzfeIwo5&#10;KlSOMY4wAOd1wupl86S1/drGwPVVGAGyenTLDkZL/LzgBcM63J5cTIzNI+5oWyMR5j3hs7iVAMZG&#10;FzwrMpDKaZHrNl+5khWVY92XaZsiBgXLnGBggJu4JOXGMgkVMqFR9DSPtd5L+v6WnzN25t4nk82c&#10;NI0QXzFlLeYWOMEqcHo3APX5eeM0NBaXDYkSSVMPiCZXVSQq4ZgAOuxy3HOGwAVBTml8UGSICK6j&#10;T7iSweXtKKvlkkhAeSWO5gcsd2A6fPVlfEQtmyD5OfL8v7bG4SVDnA4B+cZBZF/ibjO0lVHC1jR0&#10;6kVs9NrfL+tNu/U3JAEeW3aZjtt128Fi6kk7NpUrvI35OMlmIKljxd3O7xmSNmEsiukTSjCZbOSS&#10;pH95crn5Tk4ODXMWuv3FxKtpEWaSGKNZNy/vUc5BxzklCq5yTwVzkMCb1j4pNrEsCzwq6Nt85pgq&#10;sMiRFx1y4VVDDBJGW3bWZ3LDyW5lU5ovbt6+fb5b72N5Q7RNd/al/duqsoXdGSVye56bSxxwApHT&#10;ANy2hMssMqWStHFyQ0TFVUj7pAO0c5DZwQQ4PesOLxLcNJvDDbCWVdjKRFGeRJ0LICN2QFI3cY5y&#10;1hvFjWl59kuy32iHaFUybo5vmIyvzcjlBwo25JIYqoGToz6ISxHKrW1/rtq/z1Na10hVtt9xYGZX&#10;iE8iovltjbuIDKBweBjaVUkEFSTi4+izyIrARmRW85MEP8q52hV6LuOQCBgnbgA4NYeneMtGZ1Op&#10;wKy/KFZW4CMVLSFF65wBgEuRwuSADtaR4u0cqrXJWLcHZlztaTJ5ICDbyolyc7QDyVClTzVKNePQ&#10;7ljKcpWk7fJ/h0/pXWw0WAu2WfdJGvyx7gnlYyrknceo24YDtuQkBjwQaDGFWV0UBJGDblzvyNwY&#10;kbioKgk8jBB5XgDQbxHoK6r5Lfu5JI2WVrfy/wB2+CuGwwBJI4weMHOBuC37e70eRP3l6jKG2Ltu&#10;F/vlw+wg71XG7s2CAcndXPKVSPRnVFUdeVr5Py8tPwv95x2oiGQNK1ht/cZkj8lVjhIUrz8pIwfm&#10;wu5sKWxwCaN7qtnbXD29vKv+sEjW83Pzk7lByTnAGSByG3cnCq3WXmj6dqN2Nl0i+S7uuxXMibei&#10;kx8N8wRQM5yFwQMGuZl0OC7ikk+1NjaGZcCYxoF5xyF6D5jjbtIPBGa78PyyjdnhYyp7OpeT0/q2&#10;mt/W3zM6a/UOkUx8qMSCJdx2M37zIOccnuu3k4XkrndXuLiwmi2zz+Wfs5+zxSQ7cA8ZUrgYYKGB&#10;Cg/d+bBUPetNIaYtE0aqfmVo3IycsNzOSN+XJBAU4y6kBgQhS90COS3+1RXyeXbFG/2hGyAsNpzl&#10;AQflyMZ+UFsA+hFRRxxqUeazfz/pPV/l1sY7xyi5zbOzTHy9uCqhn3EABsbcYxlsBTwflAKtmyGC&#10;VJraDc0MrKLWR2YAcNg7cZTJZ+GDcjn5UIrSudFvrO4dLy68sw8ExsF/ibHyLkFsDlSCQB127gac&#10;VsYHWHzW8q3/AHaf8tRtGS2MEO3I27mORuXaMsxboiz0qUqdrp322/r0t5N+Q4TuXYmR3Xyg0cjc&#10;ZTdk/LtBjVtvOecYOSxRWrz77pRA5Acb9sh2rg42EoSQpIK7unUZGAcGQ26xReaJW3NCrKsTbhDh&#10;AC+wcISxB4J3M46nlaRikZ2bzI7XblfKhCjc+7yyNoOxSArFtow3z/32jraJvTjG91/X9eX4IujV&#10;Yp0jUrtV1zbN5gYyYUblIXKZwQpBUFiSF3fKKje8ihu1jeDzEKYZpN6h94ViFzJnIweCxO49SSu6&#10;ul1cCdrW41J2ZoY4/NmhDKVHy+Y6FTg5bhTkgAqxG1dzXWOVZJWmRVW4XzLWGFo4wNol8sMozkAl&#10;f4nyUP3Sd2iirlxpxT/yv/l+u+umlrjXttAluktzF50qM0O4sxEm7AypxsbO05JC9AOh3EF9m2Fx&#10;KzOkW0TeXGds27flh8vzA/eJBONrADa4Ao+XceW0w1EnckYVLdo18oYwV67YywXBXdjajE4A2s6G&#10;ztoSU0jyYUmXzIzHCgyPvAEkFk4AJ25w6fKuAxGnLEfsqfLq/wCvuutNvv2NK31wpdx2lvqE0Mcc&#10;JZI2AiFtnD8qcHoH+ZiQBx7kfVLmONp47V1VVJjjWGVdqLwFLHO7vhAdwByAuQaowwpPeeXaqPNZ&#10;WNvDCwk67FMueRj5kyzbjhuG4kDOiFvO7sYfIjmTyYVkbaqKxADPyW24YEkbgAWbljIDn7Gn2M/Y&#10;0ui/L+v6fnfQi1+4sVt3a4kRdxaMsrfOQ4HIz13KQO53gAEliZl164huVhN1MFlBWSKNgxUgOTn+&#10;JV2xt15ZsEZG3GZClvLdebJPmSWSRmSNiyGXd8ylDtO0DOV25wvCsWLmUQRmGS6t9SjkeTaEQZG0&#10;jJyQikLydxJ3ABy2MtznKjT7GMqNHtr6ef6ef4GtbeLrl7qFY2kR5PKaAHdGX5GCo4ZgRsOcFiGX&#10;ao+WtD/hL9MtoJBC0Ekc0w2q8g+ZeqsFA6FQAV4BII4Irkb+K7gupIpjcQruYyTbESPlCMsuD2Zi&#10;fkcHPzcbRVqO3jV/7MuJzvUeWWkmOWDNtYHG4kLjjgglsfN8wrlq4emV7KMbNN2fZ/15fqbs2tRL&#10;diOeOVlRQs7Sbv3gwQFLKAuGyqbgSNvVg2GrOn1y64ea5mCpMrSSXGCZIxll9AoBJPUYAILAECiJ&#10;I5HaSQyKWiV2meRvkYYLEBQQrfQEEjaMdDMLWSZ8jzPMkbDETFg2RuEYIXrjao6tu6cYJiMYxOS1&#10;OLvJX/rp/WmhSe7vIXW1lghdJNrOss4+VhtcO4OCMEt8pwAWPyKcVEEu2n+zRLJCS3mLa3U3lkY4&#10;YEDJBG456sCOCChVeghtbqYRtFcInz5WJ4gNxIJXICHP/LMAqSuXXBIwS6z0ow30bxSqPMmUtPHN&#10;8sYAUFkGFKjJ/h+9jAA4FaSrU+wvrUI30W3n/X6nPiK8LtBcrMbZXf8Aeyh40VQu8RgMueTnDEkn&#10;hSMMm5qTS6fEYNQm3Kd7s3nDZ5hUui43MB0zgj5f41BFbA0djCILRd5bY7NlR5WQGA+ZsKQ2A2Bl&#10;gyj726ory0lSWQ2toPPE6vHbtwBtQbSdxJAKp8rgEsQMgDGXGtGWhpGvCUuX+vV9r3/BGckyfMs0&#10;mFYsMzHMkqfMSn3iOFG3ODjavBO0tHA872xsbtbwsifvMSFfMwCgPXGcZKlc46NksRU11ZTQyRww&#10;zm7YyIhYoY2YEAblPByBsxySdxIA70Zrq3uGjLpLcRNGzs0yk5O4bQxdS4Dhwo5OXB3cAyHrj70T&#10;pgufb+vy36LTW1i1I8KsyK4ZZlB3O6svbLFTtLZPAydvz5JGDTUbY7Jl1PmnbcKyMyZQsY8D+HuD&#10;8uGcjn5gKMOqRXp82a8jTzZPLjmmhaQOp+8QNhVMncQrFs7WJAUItFndSXkMd4beSHEjNGJLoZl4&#10;2bsc4JbzeAVZvK3tsLDOnLY19jKMXdf8P03/AOD5rc0llhnRrkGSR2jH2WRZFKhndd/fDf8AA8BM&#10;cBmAIcZ3j3LBuZZI8QzW6syhdqqrIxwGjxhdg3El2IAAINUyFbyNBaxrMJmjjMo8sNHsX5+pKo4J&#10;duEY5Y442SRQ3kklu0humtsqw866RRNbllGyPJfgMC4XDKR5eC2FYUGfs76/1+vb5tvqy3IEWGQ3&#10;6NLJNtRssV8xcsCVVmwSSM7Pl55ALKRVgTM8bYgYMpAikhkZjMCyjzCrKQQDgngL8x5JKkULG6Fw&#10;PLntt1xCxEiSW/7qfggAsMeWSQVLLsHKjPQUqxyTRxxSv5nmyq8cjMT+6+XMnBwmODgbflVBl2zv&#10;fPJClT973v6/4Fl934XppIVVpZpYFUvGP3bSYXcoUnLtnZnLc5+8pOASBLGkU908piaRTcny1aSN&#10;Vwx3CPYfvEA5PcEckYqkILyaEW6W0kZ8rHltHhjlV5DNlsZPG0g4ZQMj7rktruQBrcyARqytAtwQ&#10;0m5nBAMYyRzGTzxhdyk425yqSMnFcu/9f18tdzQiurVLyOWC1ZS0YENvl/33BJYbiWOcenRweCSB&#10;If38cC3cxHlqytMyGRehQKGkDKGY7RvZtw2E45O7JhllSBUUQ28flFZGhaMeU2wALhn+UEYBJIXI&#10;+c4XKz2bTLJDc2xZjLGsbSRbFeL5kAHO4ZIGMc4HABLFGy5rmc6K6P8Ar+v61NG8hjij820g8vy4&#10;QY1jYBm2qQCCcjAbKnhlz8uFyCZLfR7C4CwC38uRXZZFnz5KBXwD944I4UYbn5gTkgimLx7dfOt7&#10;JFRlwqyQhcvgkDaPXb94kABjuL8VJKzRBrOe2muowq/Z1g3qpcLgMrMe4JXaQQW5wal83Q53Gpy2&#10;Tt/XXXp5ssLpYF19rFm91v8A3hjWHzfMUBmGOP3gKqfk3c9VyCaJdLvbdoJIUJ2bdskc6YkXb0DK&#10;ccqwHOFGQclS2HW2rKJY3uV3PHKEmZ5ipGWXLZfBj6D5tu5QGyoA2VYttZDxJDJext8xRZvs+1iC&#10;xYuRtYFSS2MkYU4KkEk5c1TmMZSxEen9fL+mii0KW8BW7lZV2fLJtZkJ80sASyEDAwQxG1sdTnIg&#10;8qayy1xOknlIFmkkw299xI5HRz8wYl8crkZ3NWk88TOgNwI/l8yOUbjhtnQndknqDtIH3cZKgVn3&#10;FzNfiVBBlbfCBXcRMsGflACY+YEgnjCsVwFwuNouTNqcpS3Xm/y/rX9CCZ5Dafb8x+ZIzLF+5MpY&#10;Ii7RhyQQdxPzHOCOuMAW5hkkaSGKRo18yNY8l5CVKr8xyGYkSbipG0DaNowQyTxXJkW0hh8xhKyT&#10;ee3zPCFwG3FWVjzID97OQdpHzKoLW6TGS8meSON2k+T5nV4RtZAMYJAZVP8AEWbJ4GKUZHQkuX+v&#10;67Wf+bHLazAPODHsni2ARzDmQfMFVuqu3zY6grJkdCVdbpFabY7TdHBIq4ljZdrKUG0bfm2klQwJ&#10;253EHaxCmndQ20G24ZF+Wc/Ksm12yrPtfcQOh9XfvwQwqZ8yGTzYpCIn3MrAMdgGCd4IByNoPG4b&#10;ht+bLGlBg46b6f1brr6jmaJSv2qRvmBWS4mYAfOdxf8AhPRT8vGDkZUkblN5aSQ7oNiy7sOx3qeQ&#10;u1T95sksM7c5+Y7gVIqLfGIZRKqxPJ+8kmZ0OX2ncG37ST9SULbedpJpxubU28iPtWRo1LsykYXY&#10;Vwdi8ICAG5wCHwNxUkVx8vr8v6/rsLbxQw8HbHLM0gihkyqlT/Au0MACPNQNnYfmwQRupTd7Ss8E&#10;McapJuPmXJbO1cAZ57FcAAnHUja9JGW81m8osuGYQpCFDKgCE4X5Rxt74BxyWJLqb2wWVjeT3F4Y&#10;52V0jkXgKVzgAhVGCWADA5YBlXDVXKxNXlqr/wBfl69R0FzcHy5oFSTdIYkjOEXJ7HJIQZUrjd3z&#10;lsg01hJLax3cDySxrGWAaULEwwx28sDuK4yWGSDvAJyKktpXlk+eUrM0IkCqwBeQtg5+XAAGSAAQ&#10;x5+YLk17ufezyNZbkjjWSGVWEZYEtgL0BYmMkbtwJ4wNxrNqQRXvWS/r8P6v6INq8jtFA8Miu2Uj&#10;VkKowU9Q54bBA+cDlVyMAlnTJM0pjuGeOKSN0MMgZBgbwrHGcgM24H5SdhOT3ZJfoiPuZsbkKtuy&#10;YW3MC3rzlR8pP8KkkErU1rcwi8Co0ZXbsjt5V3ZjKhg33gwGAArYBwei8tUsb51q/wCv6/4IyIyS&#10;NDLIPs6oCWXK704x8xOOBgghduG2fKDgU63iZgxWeQ264bzJG2+S3JCjapIBCgnCsPkwCFJLPjlj&#10;vbKNRNMYmt40jG9l6sApbdxkKp6lhhgVGGUGWcyiREvhDGwk3CW3JLRuW4Bxw4XA+Ug5BYjJY5hv&#10;sRKXS3+f+f8AXXYpvbtEFW5njidcyHIC+U21iyDgFeAAexbkE8hrosbmKFEjkErpIGDqQqcfwkZG&#10;OGYcEghDj+IF8d9KgeK3l8llTbM0bEGMBsKPujfgMdygZKqDyWYFrRrNFI8NqvyKsajegUJudWUE&#10;4zhgvBIO4AqQFyIlImUpt66a/wBdvuvtqFpZTzTtNFfRsscjo3nBvNdcbsqoIYZOwgbl2kBevA0L&#10;Twgl5bxwWV9asvzgfe2BWKf6wowHyqmCBg5ILEbgSRxWZmWFSwXzCf3EbRhyGGF2jawxlcsMkjby&#10;GOBfgh0+V7iSWXdJGp8vyoxIj7hxtIIAXgHawU7cYGxiBx1KkovRmNZ1+W8Lprsr+W3Xf5bsrDwa&#10;N0lxPq7mCOchY1YmXy1Vcg4AJUAkHbjrzgEmqt54Qukh3QuyqqqDIkKmQgjOOctj5iARwcggsN2e&#10;sj0zw7eossWpqYZJGaSPD/IeSCFODxw42/dwvHzCq+q20IlAhdpHVyn7vMbHepXeueudu4EZztDe&#10;tcsMXU5rX/A8+ji8R7Xld79nG223z9fJ6nGPYvBIXRpLeMSB0WRlWMqGZT/CTnvncCy7W2AbdrEi&#10;jiVvMd4VKs00KqIuCBxknaVz36deFIOdCdZbeRJbl2aZVw0c0zrhACQuNuDyMbsZJbABB31nnbFL&#10;EbiZoBI4ZvOVgwiViCgCs+4gnjkucnLFiQfao+8kex7ydn/w42WXZbbb63njAfa7RqQrEAjOCg2Y&#10;PDLgchThCQTPpduI1M8YmZ41HytHtWNcsGLnGFz15y2WDfIRlaEEnkvBfRW6q7KrLArKwztGAc/K&#10;SCTjPIIGMEpjZ0aGNlWGyDx3Cn+4FAyQSSOeNud+eCE2gsApfWtFQjcqS5Vb+v66f8BFsaDdXUUG&#10;3bJJJGSnnKMp8pOxQ4O7I3DHzAH5cAYxONEup2JEOZmZECSAYjUsVCFhgjb8qhgeODgfw9B4N0Ky&#10;+1rbahdeVB5eWZVd0ViAQTxtfOQrHJOf7wAU39a8LRWWrnSbRTIiXDLDJECkcp8woFRSCwyo+VRy&#10;B33CvCqYvlqcp3RwlV4dS/4fe/3W/wCA978dHoC28X2kybD5PmquGOwLwSCu35iFChciQN7YI1dP&#10;8EveqWiRiwKyrtzIEGRu2kcgg5OAcjYc8ZrR06wEghkuriFnHKRvI+WkBxuJU4T5NoADYAwDgAY3&#10;tFso7a7jtpEeRioDRtL95gTgMdw+Y4Bz8p52klsIeDFY6pCneLNI4eUpa/16f1+JzVv4ElS4eZSt&#10;x/ox85fK5ztJVlODx8uenKsMkhhWppfw0j3eRLlV3lT5e5VHCM+SRjHyFShIxuGCVFdPZ6PFqfl3&#10;cgjb5nWFW+ZHwHAJ242nJ39CVLDABxjTtdKCW0b28kKs1mzHcoU8rkR7Vxhs7cHlVK9yQp+dxWcY&#10;iKspG1PAqc7yf+X9en/DZlt8PtJtBbXxuWuJ1gXzJGZQ4AGCyrkgkKxbIOHCqcYJWtFfA+hNMsqa&#10;VDJIHeJ0iX907A5EbFuQGCoPlxgfKASSa2orFZG2tbzPLIuOIgWj5wELbvkzuHDAAlRk7av6fpEN&#10;zvF3cNHtmaOVp4naXJwwcCLguNyDdu7DPBC18tiMyxG7m/68j2KWFjfRGPaeAfD1xGbh7OJmZldP&#10;NVIwnYuVUBhncv8ACwA2nJJBrqdF+HWi6nYm5/ssKrSbWjSHy2yVUsy5yTwBliSSeARziSx0ZNPn&#10;jVZYW48xPs+VZlcFkww/2ST8+NxDZxvDHrPDOkQNC1yJUuY5GWVSrMFdWUqxBC/KDtHAxt3lRyBX&#10;xufZpjIUrwqP72d2GwdF1PhX3EKeG9E025WSbT5TI07rPmRcuSQSDwoP+tA3ZCrvUcndm5YfY7GS&#10;AqWceY5m3QgL95SQyfwE7lJyoOAvG4VuWuiwyWW0PmOSNUXMkUiux5yqMpUcZz8vIPyrxUOq+B7W&#10;4RoXm8tmm3ZRjCUPPO5ssTk8E5GWIIAUgfmdbOoVJNVZP8z3I4ScY3gizok+kq8fkSbkjYqsyXJC&#10;rIEIJzjawG3bljyG4+XJq4mueEtAtfLOqRp9nlAWAQlm+6JCwBXdxvXGAoI7DkDMtfAOnvbGR57o&#10;+YrDerBWkUqoZDg8gquFBJAyQMMozdi8I2djeJHaWZaRljlVZGAfIyOQwIziUcY/EAYHkVMRg5ay&#10;cmuy/wAzqjTrK2iKMnxb0OOaFLPw9qFzvVX85IzI2wqH3AjO4bS2GUHJVypOFBfafFLxTLFMtn8P&#10;ZLfbatJ/pMzR8Bl4JfHKqwBUKWCpu+8CK6BLiPSle7ji2hIZHjEMSsGj4ZT8v3iB1BO3ngkMQfOf&#10;g38WLz4p694p+HfjKG38zT5jC1v5aqfJbO070yCvQggnbnIUAKTyVHhcRQqVadDSnZybk27N2vbT&#10;r5nVSp11vPfyOOvP2xfE3xT+HniRLPRLFdQt/NEFraXgMjRhlGzKMzDLYTIJJLEA7Rgdb+zH+0Fq&#10;dh+z/wD8LA+J/ga80a10tXEjSrJMsiIBghSA+4HjC8HacfewvivjHWPgz+x/4y8UWWvWD6Tca1DL&#10;eaZeTv8AK6Ls/dRyksFblsA7QXYFwDjdB8L/ANs34e/tGv4e/Z28D6S15DNua+uI1J37Xy6kMzOQ&#10;+CSzKQw4buo+pxnDlLH5XKpg8HL6s5Rm6mq5YKN5W1a6WV7630vodUaGKtKtZ2Xl/Xn93yPpbS/2&#10;2PD1/wCJ/Dnh/VPBV1Zr4quJo7K5Yll3K65O9GK4G4ZYFs7uD0B7P47/AAxtfjH8JvEHw1ldVGsa&#10;XcWqbshY3ZNgyVHY4U5/unjg45X9oX9nq41b4cab4h8CKsniXw3bh9BuJIUlkDKihcZZR8yhlB3A&#10;8gDdwRzf7Mnxi+M3jHWb/wAEfHTwcul6xooWM3Ecu83YU53IBtWQDJO4c53DBI5+AeDwdbCwzXKW&#10;oOi25xcryTUrxlFPVxs0m113SR2RrVo1PZV1vaz/AK/4P5H5W/tRfsWftB/snWBtNQ0ldQ0qRpXs&#10;rjTpFw6OxVkdQA4XaFJIG35gMjIrT/4JffHrx78MP2hbX4Hw2tpY2Pi65EGtWWo2fmeXDtEm9c4I&#10;ciPAHOQx+UnbX6M/FHQtW1DVPGng34m/a7rwv4ghVLXUIwf9FJUbxmJ1KKuUDFypIDZUjBb86/2y&#10;f2NPin8EvGOj/HHwd8ZbPWppEjEGsWbmFrWWOImPzJMDJKp8rHl9rE9GY/1DwzxhheNsnq5LnLpq&#10;rWg+WaT5ZScVKLtZxUoSvdNp3StvZelhcVDGYeWDxT1adpNa3to3bS/W6S7HrP7R/wC1Z+z7+y14&#10;h8ZfDj4M2n2i3vrEzaXBBHHLFbTXAkW4i2sC0QC4/dnBy7K42qFHmH7Jn7aVpNoXjRfjlqS339rW&#10;8l3b2960rxvg/wCrU7G8skgEMSyk7QEJwa+V/GOjfFDwV4i/4WL8Q0a4ur5VuFnuv3yXKyqSckg5&#10;JyeTnnB7gnrtV1zwH8QfgrBLcX9tpuuab+5hRUVDeJIQcDapztI9B3O4lto+7p8B5LhsnjQlzVnV&#10;cFOsneXNG2q0vZtK7ve7b0sejHJsDTwsYQXMpPWS6P8Ayvv6n13d/wDBRVNVtLL4Hah4fuviRZ3s&#10;yw6fAlukl1p7bMLFHIin7QfM+ZWwGZV2szhht+YvHfxMh+EXjnxt4P1f4ca/omia7BfNY6Dqym3e&#10;ymkiYRu67RvCtgqDwnIG45J5f9nPwp+0npXxf0GX4X+F746lDdw3lmxswVCqGYP8w27QAzc8fLz9&#10;019pf8FertviF8PdDsvEvws1CXxtp8N011eWOm4gmslt9zzFgzNhSkbAkbVCyD5cEDzo4HJeFOJ8&#10;NlmGpRnTxSfO41LSjKLupuCtFduZWe9763VOng8Jj4UFaUZLV82qa2emit07q+umvivh34yfByH9&#10;hrwL8GvD3wxgvtd1IMdb8RPbh3tJftkzFULAMSsaxttU7cOcjJBr279iP9oP46/GX46rqPizxhPp&#10;Hw38K2Mlxa/6Obe28tVdLeDzdhWPg7sk4YQ8AsAK+L/h7rPxfsvgFph8O+GNSi0PTNQe/j1ptN3w&#10;JP5gRyJMYAI2KyE4P0OD7hofwJ+Jfxq+GNx8X/h9pN1D4dttNabxMsayW6q8RBkESF8yfKNzAYBY&#10;MPlKBy+IuH8rWHxNGs4r2tSqlUk/aOEqkruyekZONoxSa5bW31M8dQwtOc1Ky5pSV97NtN/Npadd&#10;PmfYmv8A/BQf4SeLP2tvD/gjwBPpbahNqzQ3GszlUtntxGuWLZLMwVXCj5Mtx3xXzB8ev2R/Ffx8&#10;/bC8UfDqz0e4hn1qaW8s9ctbEpaTWxCymcnADKR8pk4RpZBlyPmPiX7R3wU8O6JrGj+M/wBnw32q&#10;2uraXHcXkkbmTyriRmVogSA3HygZzuyTknKr6R8GP2rvF/wR8W2WifFX4Q+KNW1oaDHpmn2K6lNZ&#10;rBCB+6DKg/fLuk6ShwCVwAI1B8XL+Ef9W8LHHcNycqjouHJPlVRSjK/O05JWi94uyt52RNPDyowV&#10;bCS95rZ2Uk09W7v00t99z5P07w5ruu3WoeCtQVfs+gw3MhaO33b3TPG4DOCAcE8Aemc1lWev63Z6&#10;Hp+naog+w2OoM0EJVQxb5SQwPVeO4wCT3Jr65/YK+JXwbs/ir8QfhD8cPC1rY6bqhnmt49St1aWC&#10;QNhocMw+bp15UpkFfmzW+Lv/AATw1XxnqEHxO/Z30q88TeE74XM6XsUyIkIVgViYli24ZPL7cgex&#10;J/UP9cMHhc4qYDMafsopRlCbtyScotu0tEpPVWb6Ox7FbOKeHxTpYmPLHdS6bX36N3f3H1b/AME0&#10;v2ev2ev2hfgCupeN/hlZm4XXmlMlxCVkceYjKuckFQqqjYRF+/1PzR/bXwN/Zi+CnwatG07wD4It&#10;dOWX5Zo4YyfOYLkB/opJzgdOMfdr52/ZU0rxV8PP2adG0LxLFb6XrNjpvlzWOnKkkg2r8krAFfmQ&#10;Aq38KspfnJLdz8N/jhqWjWMja34yjkt/P2NI0wbZEjfdJBzgYYgqGGYwpPLIf434wlnWcZxi5UcT&#10;NUHUdoc8pR30tbRrTQ+Dw9PCe2dWdNNyblfe133/AAPpWTwB4Fvnt5rzSLNZVbe+4BjHJ5gJ46fe&#10;cuDgkllPOW3wSfCn4bvYO2oaJaxr5aLLtiCnco3EgN0PJOMEhieQc7uN8MeMdM1iyj1C11FfmjCN&#10;GkjMgX5BlVG4FTzjOSQCWHUjTXxJJqUe1Gh/eTJ+8bmNgQzkKc47t2xhvlPc/P4XL84o2tVlb1a/&#10;U9CX1Oevs19yK3jHwd8ENDk8yTTrONleTz0tIRKiRjYSm1ScYEQ4U+YGJwMkNXB6/rfw00q7eSDw&#10;g101vtcOluqBt2AH3D5TyxX5iem1cYAPbXt8ryFL9Fju4ZF3Q3CGTaVdCq9CM5O7aAThuB9ysy5k&#10;s9Pi8yWK1Tb8sYSQKjDbwsbJnDOpGAeq55Uk1+hZT7elTtVnOb85P+vxPHxVGNSXuRjH5HCXnj34&#10;e2TPMnwv1ThlgaOS3MikFwxL8Hc7EYI6k7SMkbkx5PFN3rqWOnaB4JmmkupENwtvNnYQI180sg2r&#10;kOULr8wCnHCvXpGrT2GrSz2d3JDdN5it+8YLJJyzIm0kcgf3flZUBy2drZyyaXATOyJlo/33mKDl&#10;5Qd5c9SQEVcsxXDAbs+aw+swmJo07TVNuXnKTPNqYWS0b/BI8K1u1+Mmo20uqP4fumtSvmLItvgq&#10;rRop2sWI5x90DaNwdmKc1zHiG28dXh+16gJhLEXCSTRuFjUbgdh53KMPJu3YBRgzkKEP0zJrGmyS&#10;KqyTNJ826PzF2nhBuyVBJAHOei78DLlTRm/4RDUdlzfadaxSKrRLMYXPmNsUHc//ACzIIZtysHGQ&#10;TtbkfVYPiarSspYdfLc45ZfHdT+/+v6/P5O8T2b/AGlhqSXnmLxb/dfaFEe/zHKEGPYDjbtYSOMF&#10;fmB5bXtRhvLg6XfWNrZyLvNx5c3nLhFYnr82AWZSVPVWIxlXb6v8RfDPwD4gO+8tCLZrTKyNuO7k&#10;bW4ONpCYJG7BbLfNuYcd4k/Z88E3WrsWvmadRLJAAyrIuCUC5yCRtLK2AWO8Hh8NX2uW8VYGUUqs&#10;ZJ+l/wAjGvg6sUlHW39K3/Bv8z5V1nUbsLJeQQSKt1GE8zyQyqqkncXJYttUY2nZ8rZwrbmNGe+c&#10;TxG2tZlDKy7trFmQnayx5dsZ4JYA4Lbht4YfS19+zD4SguZrlNRjt9ttOrBWi8xSp+cfIu1CVU7h&#10;wrB+BJllNJf2dPBj+Wt35d7MJTK0assjBdil9x2843bi+GxngowJP1NHibLOX3W38jx6uAxEp62S&#10;/S1v8t/+AfNiaV9q07zIFMccm8faof8Aln+724cchPkUANtTIO45XO6w2hSXF8IrbRW2i5mgxJ5n&#10;7uRQTt4U4AQs3+8FzjJB+k7X9n/wBLc2r29lhrVWC7Yy0IUsQFzgldquTtblgzKSSWSq03wd8NQL&#10;JNHpkqtNbzLHa+XmRMrlAz9iEAzGm1f3i8HbxtHibBylZJ/cV9RqS0vbf5fl0+W2x80nRL26tGub&#10;uCd2WRWuZI5BgoW2hdzMqYysvPG4sx6EhXxafctPdSWV15xt1Yw29wrMHUhRIF53bmBzs4yrPjJU&#10;hfonUfhpHJp/2O8t1+ztMkq2f2iEsq43LGPmKlDtcYKhSGVQMfMufrXwvljt5Y2uoVkjhCMqMGW6&#10;BkOUMkhZ12DzMvndsADAgbK6P7cpS6G0cPyuz7/K2mmvzWnTS9tTwu68MXdzcM9swZpIVXnJlkQj&#10;5j/qhk4KsVLFlO3kY2B1j4P1eZT9iiKuqqwWSQKy4VY0UbAQxO6TaQ25SxBycqfaJPhd+6e1j1IM&#10;zTSCFre4lGJDtJYhWyMAnKDzH3A7iSXdY7n4cxmS3u5/FNtnZGd0dvgoQo27QmVICgSYCnChQrGJ&#10;Q5tZtB7EyhSUeX9PT+tf1PG18I6l81vcpFDEsHFvDGIXkx5xdgFJCZK7fMYiNSw5IXcbJ0bE9uJh&#10;9ntpJJGhkt1bkqJ1ODKRsbfhhlgcmM4J6+sT/C60eI6guq6bCslu3m2C2JjMim3IkYFTuK4Zj8u8&#10;humBuAhX4ezRGSa71+OE3HmT/aLgR4eZ9xlZVAkDKyluS2BnOCAXqv7Upy3YRjSjq3+n6b7Xdu9r&#10;3PNrbTGYrbQRm22qzCOOZG4VF/eHcdpJLNJjBYKq8BStW2tFul8sQSTRnZJG+5lHmfdHABk3gSYZ&#10;AQ6spHzZwvbW/wAL5be1mtrrVvLkt/MWNJLVmZGVt0fA2hQyEvtJIAlcM2HcVFP8O7mWaa1km0uC&#10;IKsLTSxyRxyfKYtgA3B2UiRTtaTiIMoY7QsfXKL6nRKtR1V9vJ997/8AD/M42K5DM1rJOyxq4ldl&#10;Yr5Mh3kxuXJUBthARlDM+M44WohaSXZVLaSaE3DKbdpNwVSZUxghchwoDNn+EqSD1bqYvhzPa3ba&#10;la31vH5ksUUU9qrma2jKu5UMFAeMEs3y7QJAgIVVZkZYeA3sJXWGUSXHnxQrMitMsy4CbkzgAAq5&#10;bOOMkMCqhdPrFF7M55VqUbteVtOum/o/X7tTGkuZIJPNGneYq2rT+XCrI0i7m4eRnUlRsHzZLAuQ&#10;qkqAkU9nPHrLfZhcBpDGfluFklKqIkMeEj2tuk3naoCjdHtwu0Nu2/grxRNd/wBiwW7TTQzFYSqB&#10;vKBRXdo2ZgoysrbVQj5hhEGGkqjdeF9dubK1u3tI1hvNzSxrGixmLzCF3SLhTjzNxJbPBXezKykj&#10;Vp90TzQ0s7r/AD1X5XvtfRu1jKu5I3EkMFnMsLqJN8LFeGxIwViCQ2Ah3HJAjKHLswNm2+13mobZ&#10;9GuoZY1UtKYpHdsE4mBVkJ5LSbtwwVTBG01qN4D8QSXP2bVktpFM3mzSfZzCvmYBWFQESVFCtnao&#10;CKpYguASro/CWty28dnZnUHaSNZbe83FllbGHTh5CSQxVtq/LsYIJRIu3OVSm9maRr0oRev/AA/X&#10;f0u9L21XYsafFexTTCazXd5y/wBoJdSwyIpVPLG5OGHmApyu7LfdyrbBoLPcWUTwNp/+lIWjj/0j&#10;ZIrxM8Zmw4Uh3YbRg/MrszFHG6qh8PXi2c/2vXhZQws1sy29yBt3rGgG8KyofnfOEdmjRyhYPuku&#10;XHgecpdF2hVrqMfKxeQWk42FkXZ90rsZEPIYCPkpKFrllyv4iZz5o3+X3W8+l76dFbUig1LWdfXf&#10;Hcz2Ubtuhums5I4TuOSFYqjHH3lUAMNvJIzVifUtHleRfEOo6aLhY5pZFiuGZ7dZgBIYhHmMADO1&#10;CSRIvzEjAFjTvAOjPYzXGorNGrXkbSTJfM6pLncNw8wkkqWG0xEkSKd2SxDo9D0VbBZJr+zjlTO6&#10;RdQDQlf4ZgBGN0f3tm0lmBVivCPHhL2fT8AjO0u3zStdd1f0t1+etWTxtpUMUf2O7bzWZGgul2RZ&#10;VpXDHbD8zqr7WZ8qn7tSseNxeG18eandm3NjFJ5nklY5fs6CQO77oAfmHmMjDdlWQZXcQWDRvbuv&#10;Dnhe1tN9kk0d95kr2cduhVn4gUbGlyrsqDdguBiPAJY73g1Q+D4Jnjtrby42Y3MjLJ5fkeY0jbkQ&#10;gnOQkYMajasgcFVLU4U6ctov+v6+8mpKnHa130stOn4+T1e21hyeLXMS38smbWEMRBCAo8nnb5aE&#10;s5UbAoVWzl4yWBfIq674iF1cNDdTXEbK/lC3tY/3iZIcKzGMtMcopXOC/wA4Xad4EkmqaJdSQ6cs&#10;MiYVm8uOGONY2dlXBxGWbyyQSFyH/d/67jZDaanZXd3dC+1KWzuG04GSe8uBbx28jghX/csWRtxM&#10;hYnb0bKMigaez5dUjOM1GSls9dF66f1bqkvOifFmpWV39pt7Uus0OZlt7iWNuVdAAzMvBLbV2s2c&#10;EHJZTVePff7dHW3t7gupFvCzmePCDbsSPgxMPMDKHzgbQVYDC3tQ8UWMVlDp0GmmALb+ZIvkAlyZ&#10;YxhY40dd+1AQ5XGApBLLGCy71K3e9vLFLGRnYLsghSN/lKsrrgl/K+YSneqqyyckRkkNtGMuxo5d&#10;UrdN+1td7dfu0fcfpttbX9nPFLPNcRqsX2dp7hY4y5x+8y6AuPlk+YPgLH8u7CtWbNZ6ddl79NKu&#10;SWt42WFLd8Qzs2MeUc/MuETBKkxogwNx2uj1TRLqKYTKsux47eF4W3SlCxcAHcVKnYzEFnRGA27Q&#10;gYNuL/TIZ/tNzFHcBbj9/MxBkUOFbJ437dpBPyhhwAiO53aQjNajcottL/g9Oq0122XzK0iTXsi2&#10;sN7DJ5N5IFVtgiZDtBiPl4WNCdygnqXIDleaoTXdvPA0EsQJuIeVuNh7yyMW52BiZFyGLMAofKba&#10;0J4/tV8kaWdp5NwjDbOEEgChQDlQAyFsBVDMMkKCFGahubNfLuLe4ma1hmYRSSFzsmyQS4VjkfJI&#10;JCNiELzj7pfoiZcqUrP18lZ+XzuravysUdS2Rztdh7qWFoyfKa8XbzuYpG/Cv8xLYP3lBY/L5iiv&#10;E9nJZ3KxH7t4PK8uzYmFvmJ2r1fbsRfnBHzxFuWIqzcyxx6oyxSNa281v+5+Vx5DKSrGTcTIwOAg&#10;wr4JVeAfnqwTtGZrfyJpI7aN02ySZa12gkhwTJL8n3jlnUlVGTtU1vF6Gaw/NdW2/rzV76PXW+t1&#10;a8pgilE00drEsmZI7jzXby7fDJ9+TK5yu5lIbcxRlGeiQzx21nOlr5n3Nk10FYqdxVnzlgQXGFDv&#10;naIwAcMCauTab9teTTprNWaS3nZpIJEOy32Iyybt6oysu9wwYjajhGKhtsNxDJdhoLpZLfy3kEL7&#10;lVExJvWRZFC/dbewbacldu4BgC41DaOFXLvp67efW/ZbX3bfWg0dtcs81lOChnMayOvlRqr7vvMc&#10;napDj5t33A21CTRe28Ztd/kKvlswhjCxogZQFXIblMEc5D8DLhBgtPC0AXfNDGzKivHGYyPK2LGu&#10;1gr7UIJboW2qVRVA8xFS7lt4jMPOh3TE3ENxHMhhV/LdjHncGZTnaNylc5PRia0udHL717/f12/4&#10;fbva5FFNBGkN3BZyCN5toj2OhkVCGIkJlI83yxJjldxxtd8HEU9tut2Etx5a2phiWWRGXy4fn3ZQ&#10;4JV38xg23KnHyqgp82sX1y8dlHOrSPGNqSQLt2lCWjQPGNiBlXDOGVWO87Qzbq/ypE1raagrQ2pm&#10;lVZppf30iMN/zlSykjog6PgkZbIIxuwlzU15v56fPrbTXre+isRTPbwSG8W7szCsOyDa6KIkIG3a&#10;SxwSCzbWbhkZnKgkCJdPe/M0OoRRIjyGERwwmNY5QRnKsm5cBf4tmAp3AknLbgPc3EtqsjKi8xwu&#10;NzhnkBVSn3CSCWXhlKlArkbadG095M2oxparu1BW8zcQJPMVivIJwfkXCgACVyc4X5eiMTH2nW+v&#10;/DNffdO//DkMn2fU7ySB7qWQFBK0eXkC7lDMCBtOw7vTOQ3KhSQCS7vLlriMbZJo96rBNIvlmYiI&#10;kHGFGVbqcIxbK/LsqTfcSBpcXEzLHFtYqvluFO5CFAKFVDCNgBhdwUrliVozvuKxebJt8vy4QoV0&#10;VgDuYCNgQY9+45/iDMCwBzfKzqp8svRf5K+y6+ett+pLdLCJpoTDNBMvCyLuZQq/JtKqG4G1m5By&#10;qYHI2mC6aWW6m0+2lbzlwrNuhLTSZJ8xeQPlVdvAXaFAJDE05UeCYqyQyNIyNISqeWYyCxjZQymP&#10;PqoyWi2kYwWjsnkkhjgP2tY/O2bpCR5sxYAOUyVlyAGUFtvySYB4FXGJ0x5ZR5tHtv09fLTZ9776&#10;BBeJcSR3H2oqs20LG7SJu4K70KDcSu1cBiQQAChxlo1vEWTzAyx+XETbwQKQybjt8sgFXIbZwCM7&#10;TtA6KI7zyZofJ8mOaOa4PS4EazBX4duTuUoQRuYkcncNrGSO6lhsZprOSJFLTf6zzmcyMoGd27cS&#10;u0H7o27mODtJWPbliaKMX8O/by0+fle19+ly1a7UQ28OqBZ7VVkmjhYl22qiiLJxk8HCbSzD5fu/&#10;drxqtiwtYFt2ka5MLpJI7+W/BzkYUr95lIG75iB8p5h3farTaWX5V2pG0HzsAcAhkK7gG6sCCSrZ&#10;G0AqskQMMolXa22VgWyscJZtrsFUfKuGJGQ+VGArgrilGJpFR6v+v11+5ddzRig1CSK3urdZHKwr&#10;Iu5QJFVQTnpuK5D5CDB4yCdpqFr2S7TN0/nSNIBEskS4cENhQuFQYby+OMNhdqkOKr32vXEjreO1&#10;40EbZVLxo2NuxJCuysxHHLAk7SoUFsbgtdlgjiO3zGXZ5duBGW3eXsG4AFcPgsu3AK7eCWAJOWPU&#10;7YRpy10/Vd/66okt54zBD9sUolqHVY1dAwlC7sKOQyt8r529WVRlVypNdG2H9nXMQZl2LIN27btj&#10;XATdnbnDD5Src/wBSlRXkL3M8t19ouFWSHbN5zMEbOSEQFecncoBEYDrxxjKzWMEUawW0SeX8pLR&#10;ysIzGQxUOpGQV4X5lxgPhXwMnLE0UoaN/wBf07+b37hJNdw3DWWVWVgyreXDJuQgje3PA288KSM8&#10;hmKKwZdSy3F0sccTeSytumS2yxRiFyrADcuSxDHkHJIyAxYRdaVaz3loyx/vEEdunmRyq74bywAC&#10;MgI3G/I35yWJLxTXkav56bI41kaG2Wa4MaSbmPJGT90sx+YYxw24dLUUVGps9/68/XTpv0uT3d5a&#10;3csNqqtF5ciPyC3lnexbbwWC5+YjJAO7O3JVo2bzTJ5UMnmmLYrSSNnefm35JG75ckcMOmOvLTd3&#10;VusaSxyKqwbIlXGwNkMY967sDJLAkkBlGCu0KsdzcTTXcSy6ZLNsRFjjjQDzQ20qGIBcgqfu8nb8&#10;q4BIDNI1Fsvz/r56/PvYvpftD3EDQiGOJHXyVfe8T58tdoIDHAj342jhfmO0jEc2oRMzPeW8P75M&#10;CPy1GPmYBlR93C7RldwBMfzkc4cdM1OXTHubNbpoVhDwxxupBA24bjIjbBXHQAN8oxuVdDSvD+lX&#10;uvyXOuam8dpJ5ha+sV3zb/Lc7tjEfxFCQpXG5iBxxLlGO5p7any26L/gaev9dGY6lEtmiUyRtGWh&#10;/eqQ3nbBliWXcu0sRjIXhQW25xLFPBDP5cVpIIZGG6Q4YHKLgtu+VRuKhsMAGdgxCnyzd8QeG9Ph&#10;v2On3Z8p/l4Qq21f+egAMfzFPuqdi/LljhysT6Pp8CT219eyXJt2k85hL8igsVDZbaDhmAIbbyPl&#10;IyPMnmjLVEyxVOGjf9f8P39exUmN2hgWOBoWQ4itxJgfI2M7mzkZOFY8KjHk9agNyYl+xi1BaQKs&#10;f7srHGRvGzaM/vDkZXJwV5bBp6WmnyhZGmVJGjZGEJ3CM4IGwkHkopzklR8xyCExagi0eztpIDcW&#10;qyN5cUVzG6gQ4BDDeQOo+YMcFQrHHIDhMsYo/wDDeej9Fv5q/o8/7U08Mk4Es25lOyNlEgwxKhS2&#10;cuSGcZ3ZVQF6kUq41F2VEm8xlYTbJOXKnaTg/wAW043DnOSwwSa0VvtJhZvOsBHCPltluI/l552h&#10;gpKnggbQRkkKM/MzYdVimaSMfY4WyWtbh1FvJM2wcq3zEEoHYA5AcjIOVUw/QIYxy2Vv6Xb8fzdj&#10;Omne5hhuIY13OxaGdSXJZd+GQgknDbcKcMMYA5BpJbq5g0+3ngb7MrbWZ44yoGI4lOA3ylMBvQgh&#10;vmxirz6+IobTyIre4WzVWjS6XftAxt3hjjgqQB2DFVJGWWG21eXztqTNvkkiEkaqUaT5mJ3bSxyo&#10;PptC9Ax+9cebsbxxnIr2+X9eXcH0gtOsIguJZ3CqsjM7LGTL/q8Dy8ABiwLcMenAGabxajHChf7Q&#10;WWJXhdVZCIwXwoLIQRkFmIAB3E5wMFw12+uvMaC8nTyWz5kMyhoemXJLq5b7x57qSM5ZqkbV5fOe&#10;3sJdm1WKiNGBQMoyEyCFULt+YjGH52Ek1S5jX647a/1/l/w72Gx28QumW0h+XescKBkYbfMOMsny&#10;5yAMDj5m55AEbxRNEtylq0cbKVjkw21QF4dWBU4GcgNl+VzyzMxc6rcCLd9q+95ZMki7yiqjfLtK&#10;/eBO3gHjcCfmY0HULi5DSW1gTcNGvllWb5G3ZCsGBKsSuQTgZY5zyVA+tS3/AF/r+vUjngvopzpt&#10;zo8vnQzPu+0QnduDbCMKEckHYwwCRk4wN2UtLe5uGj2NMrRr5hbyyrFDlsoR8uShzz8wLY+YkKXW&#10;urkssa3Ecykk7jGNrLtO7gEMwCqCCqhicgEPuzUbVZfPjm3SKyNv/dzrGElCg/e2rzyScE5z/D2p&#10;XKjipbEkMV3cozJp3+pVmmk8wBA5ZDuY7hgAtgegYAAHLBXtr6KKNtt3+7Z/LaJXVoF42jD5wOmD&#10;njbxyd4Qao0fl3bCaVmhzgqMKcHPJ6J8yKCecMSBzUM3iEF45dSufO8yRWYeaXGzLh2wCrY5BGOc&#10;DJ+YZoOhYrT+v6/rYkOnMy3UdjGiyRKrMzEkP8rEE8lMjbkDaB6HBBoaHy2kkiddkaFJl85ZRnLb&#10;dxDEMAAi9euMZZgRXu9QuWnN2jzTckyM7Hcx++zFlOSc792dv3lbLLyIRfSv5k0UO3zAzNCwDNju&#10;uCMA4APGCFHQHIJZh9av1/r+vuLVxZyWeYbiUbY1Z12yKzMuN3AzyOR6tjOeM+XClgxLSxwwqZmZ&#10;of3j4Tnd8rNtXlSAVYZwF+7kkOe8CwyS22oR3gcMCysVAG9doZWGMkL2IK7F+6F+avHcSwzPNpLz&#10;KVQ7POk/1nDYXap3dgp9yfu4LE5WaQxV47/p+G/+fzLsdn5ivJe3PmeXISSrJtZsAEk7WD88nrnL&#10;bA244gGn20llsIWONXLZVT8q/IoPOQWJDcHgZY5xkrVm1CCa+VbOGT7P5oKrPwCF6HgnaSCBjPBX&#10;qRghttfPJFHbrP5imOPiXphXJ+YkYbAGTwBhVU/NhScrNFiLa/1/XqTRW32ZFWXgiMsqs6RBzk9C&#10;eEJDDn1GDnFTQjTftFrJc3bbY5fMcL/rFXPHybht5AOOOMdDjObeXKxzl5WZWknd0UqMyER8DauR&#10;82R2A68naRUeorLE/wBks0+0KrSLDIryBmTcRt+YjHy4XbggAtnsatIJVua3mXJTaW6QhLdpPJ48&#10;tlIV88Bd2Ac7d2W6ZGVOFwEe7sIlkAMuzaYfL8xy3IC54AI2ybT0AJDLyPlNT7dbbzMYfs8Lxski&#10;O+4tkZwGwTgjpg9cDOCWpGZLmRrWM7h5jJiNVZlPAG07hg5CjtnAGDyCyvbPd3/r8L/1ct3l4ba6&#10;QzwyCORFQNHIwLqVAJ+UbSAW3c5OeCOMCqI4r2TyirK0iksfLCgLyc4wMDv0AI5IXODVe+ZZGaSV&#10;GMkbbofLGAwAKkZ6ZIHAyCVIPynlUmVmJuTN90gI2Sw2qc9lXr0yCy4Xrg0+UPaT5fP+v6/qxNDf&#10;mURi0kWGbcix/e5GRtIw2BzltxPGcA56JFdW5iNt9lwuxhHIZOCpQ5Xnp/Fg8AYJJIBUV42MFpDD&#10;JuVl+Vow6iQYPGDj0PH8JyPRqq+T5crTvGNhb5Sjk5ycqo4Hf1I6semcPlNFKVmXJtSaSBti3CrL&#10;H88cce3o4wCCMnPr1OQuc81Cb2cJ5yr8u0J5i5X5s8EA/dznOQByWHGSDCdlwoix+83fvIfLChCB&#10;94DjPynHrz3xwPLLHGrSTHLvjbuwNo657dsHGCOOCScHKPnlsAnZ4VhEU20Kf9ajESsCABjsSD7n&#10;qFOSMnnTSSyQwzoCr478gjO7k9cHBxk4x7AsQbXaWS3BRdoZZlXccfw/Jw3XlQBwvGSMiIRYi/0b&#10;azYCYdQpGBjPuOTzkgnOM4FOw1KXf+v6/wAyS7nkWNb2DLKm0Rq8gLncG+8fXJ9M4PUgbinnyW8v&#10;nPZRsisTEvz+WwPptOcckjr/ABZ5zhrshDCT7ihXG7bzz0G4Ejvk9SVx3bCIUtpcyRM3ba7FWc85&#10;+7ngHjrkYAzjAEuJtGo+XU5dySf9Hb5oVDZ3DOcc9R2z1/EkdadAsyghWXy1XcyquSeM9McEf564&#10;qKSWZ+WbK7izN0Oc/wAs5GD/AE4TcqStMjYwoDblGOR1x9c+3btznynqNaEiD5/LLK2VxuUhlPHY&#10;ce3THQA4xSrGondFKhmOArMOc9gPXr07n0zmMGAzLI0kjKXwp28e+FHqM+56cVJG4lXYVZiVJ+XO&#10;B9PXuc56D8aaiRKTQx1UwsoiXc3JPuDk/qO/HXjoaUu6v8wMfUfLlfm55GPdf09hh+55P9aqt8vz&#10;7l4I+9n+vPXr1zRO2x9+9d/fcxOT7Hr/AIY/Ctkhc/QhSNI0YL91VAOFPHTOfy9cdPUkPLTNH5k0&#10;b/f28D1yCM5755xj34pzptik8pWkyMFdinGTnB655HTOSRjtSOmIuU6543ADjjHPJwe3fj61XKHN&#10;clV0JaELtwfmVWJ7cleRjg8j0yMnNJ8o+RnTcPl2HjJ9ufbrx0Ax2psI8s/aZbZmw2F+bK4B6Zxj&#10;Hr+HTNEW+Rvk3YwBuVT9FHX5fxOOOuOi5EZ8xIjTmbccNwPmQcg8HP6n17jnnMyOZUViwO3hYwG4&#10;yRzznAwc8dR1I4BrpIATKyBSFwN2PlbPJ/h6nj0A656h2EtpmtbcJGwXBXcclvXOe3H5/WpdMhyZ&#10;aklhPzGZm/dlVZVODkHjr7MOozz2p0rklmllBAXLFm3Y6enU8nr261WQsyeWZCzLgfe/1eRxjJ4/&#10;Lp+OZWnTy8O42RyAKNuTzgAewH16HHOc1Hs2ZMtRIgma1ifczcdvnI4yct3P1GeOc4poWIEwtGjB&#10;sY2xtkj5sngckYGcY+hOajYs0LKyqy7ectleeDzz2PXge1STGRF2IrKqocoI+GIGSSOcYwemMEdu&#10;8+zJ5uz3HLE8UiqkquoYMu0D0wRgnsM9SQRjHWkVon3eQXkHyLny+o5O3tzwTzzxnnk0k/zu8Z/h&#10;+dVKjcBgjbz746DGKBcy+YVmbChdw2fKrLjpwOR0Axx+ho9mRzNoegkwzxtt+UszBfu8jGOeMbu3&#10;QH06PD+XDhyT+8O5duVxwNvBzzu74HPXPIhUrlbRpN7biGjLDk+nGc8s3TIP16pdS4Hkxld0eW2s&#10;p2ngHI56YPQDJ2jHXApUiPilYlkniddhb5ei5Y7Qo4B+gzngdQcADOXPHG4yPM3cFjJ8u5egBGce&#10;ncYI4qMSgkfaXL7F2qxfIPHOBngfMepHGDzkCiJJI2woRtpB27Rgk4GOucHPPuOhwKr2ZBIBCJI3&#10;Uh2+78rNtJUDa2eo6e2P0FiaK4mTbeDJKttVIuh46LwOmP4h/CPYwwedMqne25mChem3gjk45+Xj&#10;HfA64xQlxCU3RW/lszDeFbhs98n2z7dDzk0ezIlzN6DxbW8caCKBdz8BgG3ScnBzgEA5GABg+gJI&#10;qArcoPLMYGTnaj9PoOcc/wAhjsTPzOP3UbK21k85lAHIbIY89gRngkbvQkKyxyHEEm1pMblGTweu&#10;cjpkcjjPA576KIKT5tSCVELFyjbmJOFj4HTkAe2OcH8cDE5ikNxzHtjjmZGd+GVRnKnaCAeTwcen&#10;TNGVIZ535WT+/wBVOOvrwR/gRkiMkMyK6w7enynvgHuT8vtnGe44qrC30/r5E0yXLP5vms2R81wr&#10;MM5ye5B4wep5xz2psLJORFHN5YVTtk24PZgB1wfpgEE+4pBGoUy/ZtzeWqs7gbl+bOTz1w3of4em&#10;Rh3l/uT8/m7WXzH6si8cHHQHPOAMk4OSObJ0E+UhPORSWjXYjsSvA7j0C9/ToCMEvUu0qSOFV/MZ&#10;W+UfezxgdMnPtg+mRTwC/mK0Eu5wsipIASR2OcZJOc9MYzxlqCXSOQIW8yUEL5eQRk5I28r6chu5&#10;69mRzEa2TOdkEuW2kZ4bbwcduPf5cgLnoeHQlrcqvmLHCzZVWbgNtHA5Hr1zkjt0FTBY5WU3TzR+&#10;ZMWilXBz+YGTwGz6kZxjIaC0IMkB/eMv3nTaX7nuOp47nrzzigXO3o/6+ZGz+UfJcCNdzBvMXLbi&#10;MEZA54PBJ6jJA4w4xpDDKwkjwjjzFkULzkgj3AG7rz2AGSC6MBWfyptu/iRoVIXGC2ewIyOM8YHt&#10;kyQvJHIsgijLLhQVYDYuNwx83HLE9evpwaBN9gC7xtklWRVRgq7gy9uRjBBHU9yAM+tJGTI0STSL&#10;5IB2t94Y+bqM4LdD34xwcYLnVpJFjt5vMddxWQxksQMguQPmGMe/oehy+NlLGKAttBKMyLt+UKxY&#10;EHpkH14OSAcUGd9P60I5gGXddxrv3EqYcMWwxy2SRgjB/wDrbcCS2inPyxs3mjaI1DHlu+MnqwJw&#10;CMEFiSMU6JmaLbIgyELEyqT1AxkkZXPODjrjgA5DT5XkKq+ZIsX3mb5lA4z055JycH1B676CW3aw&#10;M8MMLSiFT5h2yM0SlR0wFPXrkDoVC8cniwlhFJCkm9JN7GORW+VY+Rj8cBmxzg9CTzTYo2g2RQbZ&#10;Gjjw0kTfOWBH3WGegyOOevuKdBG+yIwK0rSYEZ4b0+6Of8FYdxk0GcpdmNCiSFBbxb8IoXLHcGLZ&#10;wvXJ5zjgn0AAxIGdWVod7R7lO3yyxJAVgRg/e2hR1wfmxgDlqbJYzN5bBWbaGXO2Nd2TyR84BOee&#10;xxjjIImvGlaGa6lZeYlTaQcBwoJUkjrng45/CgliQFwkOy42yFVVZIVG8NwVIORlhkgcjoO+MPif&#10;y3aS32yLt6yRBSD05yMA8g9+g57lm0CJWKlfkI2zksrdO4xk8j3xjrxmWfyUKzXH7uNwy+ZJluMD&#10;n7q8gkngD7xzndUyCX9f1/kG19zSi3Imb72PYjBZTnORtGRk/Nnno0nkzxho3iLKqlX2xncIwAoP&#10;zDgE/iCc8ZIpELyp5biXyUjRdxAcquQVQndhAOnIPOcDJIpEit3VSZGZiAs0ZTB5OFCjGflwBzng&#10;4/u5kzJEWVZH2qDtYLsMeGCquckcDPPPfIHzZzh0cEckgkjnb/XLt8tj2K42nnjIIX7p4weu0OSJ&#10;rZvPjhjjZlZVMbhRE3rnndjOcjb/AAEc03bFZXK+c0ceNwRWJUkZ2lWbHBHQjOCMDI5rOUbmfNfY&#10;kgjjZFeKPduV8SM5MYAycZ2YUDByQSSR3GcNy0IWCcssayqrfMWCZGQMnB3Bj0xxzg5NFz5pRpri&#10;Vo1VdreYp2bdq8ZbGcv0Xp8vU7QamUqYwzCRV3xjev7rLEBgzLuP3lUngc4B96nkM33/AK/yA3ss&#10;M8b21zIvktm2j83BA+XblVPJG1TkEg/7QBJcxMFsIJrlWWNSIISxbnGeOBkYGMjGSFyODTFt/L+0&#10;w28QU7NhdV+Vm+VfUZGTgA/wuODkbrEUT3DraWbieFlUvti3R7lO85OeQMyHlgcHkjnEezRnLlW3&#10;9f1f/hhjvaAuk9tG2ybbcTPGV+YsGLE4z3A6jAI5XJzJHI3ncOJPLjIZo4RI27gyEjaOc5Gcj/eY&#10;BsssrZrlVQw3DSKDHGVgPySYYE8DkfL0AyBxkAEVLK0e9JrrY0m1WtmULuKn5gNy7SuF5wMA7sjq&#10;AIcETK17f1939L8xtux8wh51LqvmuyyjAA+VQGPGOW56dc56GeNkuZFa3lVnWSMWzeXlwpjXDsc9&#10;Rj5ADlWDDK4yYkea2ZooI5oZlkUJLGzYCgYwE79BzkkBFAxktTrdHiUiPDxQsftC72HkDDLtcjbu&#10;yuUA46EYByaxdONzOXf+v66dO3a77Vo7mLehdcq2XihCcYBwCGyBhQxDY4yQVxini5kkZ1t2UhoS&#10;I+R8yklmDk/eYndyxIGGGOABEs9+Ed7+DzH5RlkhKybmBBQ45JP49GPXJqX5J3W5a1yI8/aBMqg+&#10;Yed2Fx8zAjHJAweMD5T2SM5LXXb+vT9N/Mcs1qIPMCuQhAUbirLguQQxG/JxngAdOCVJVQiu0W/d&#10;J5W0SyOw3Jux8/J2845zgdFJKndUTtApQxgyRxxhXmVmCypwdwBX5RzGed3zlcY7TWMDSLBcx2P2&#10;uJJNmI0JZn2qW6AkbhgYYHjggckTKkS/d97+v6+7z2sPivJIEC+XNt3F5I0kYqq9QMMNwAbcx24I&#10;+b2qW3Z7WaOOG23xxbuY2Ayq/LlSSNwyMkEYGXOBgsYdxs0VbSJvMZseV5w/1iMTjgbjyoByRnaw&#10;3Z2bZkLgSRr5+X+WMnK8KMZb73yAjaWDAAkHCkEGfYoxklrZf13+RM5W3tzm4aSVRu8/zdzFAQxU&#10;EluxztyOPmYDCgxxRtPEBB5BjjjEK25jCrIMAngAtndknAzukPA61GPJm8xU3qrKVLNgSSlnXBUc&#10;ZcbsEcgBv9rhs0luIJJrm5ikVWTNzCSwOBgtnBbupGRlmUn6L2RKjp5/1/XkWAs5MjwwS7pWYOu4&#10;t820cEcqQQoBGSFDEYAUZkeRbq42R3InVph5M0kO4lME7gWHyn+IbcbsFckBd7Xg8q6zcPM1xG5R&#10;VWJvMZfmLBV+bH3WwfugnOSF5kmiFxLMtorRR+WsivHOh3R7jkjaCANykAqCBwOQSzQ6ZnJxv8v6&#10;338vn11G2jXJ8m4YL5bSbg/mkKCZCVYkjseNwBbgjPKgq0a28CRXEkZ2xYZZiVPOzJYdzuXO0Mdu&#10;GGcAgJHPHNZbri/YNy5U2LLHEHdcMyhuSOcE4weRk7GMtwItPVLJ08tGVhJH8rOWycbvlOVBPzDl&#10;d24hWxhj2ROvN8336f8AD9F+G7TaxOVmO9Yf3iRyAOnnMcoQoRBvf7jEZOT8pJJZg9oYyZitjDDH&#10;u2wmNTtRsgbSejNksoyCBlh94bGjlDQMrXVnJJImNyupj2NsJUjA4AVWP94+X3XIDlhACxziRfJm&#10;LRLIo2DcCdxDbgmHILdAACQC3Jfsyei1/wCG9Pu6bP1IFka4hnmUW6lpAWPnNlcsEBUYCjjJ3Ec7&#10;wRg5JuRGAtKtrMRHkxwSRxx7ipfK4boD8p2qoxlTjBPzVhFPaxJFC7MrNJLiGNRuwzc4GepX7wLd&#10;8/KAKkeON7XEhDW8izXEjNiQybSTxyQzgg43E/w9QzCpdMqfK9u+nX+ttixFeQrEWW+kW4kkYTQW&#10;/wArQKQwJGe4BLchTtzlgTTRLHGqT2uF2SBf3+7KuAnGVchvu42nJQ4UcgkRp/aCzo8UkjPtSWEq&#10;3KEbsbTz5h3eaA2CysB05FTW0EAm+3NdL5MbBUuFaNV4TIX7pPKnAXj5iEGDtIXszGXLG7/r02/4&#10;O+63ryKRZySyQZaP+Ldkqu1o9oG3C5IOAFwAM8lQToS/u7+F3cOvlzRYdUEyfu13nqcNhuDzwfmb&#10;IyW2lplFWygaPzJQ8klohH8eRjgrvwhbGemSCwVQIgkwDwymJwyhp1QbskAfMFV1Zg2QcjGSoGcZ&#10;rGVMiUoyk/K/rZ6f5+pb08Put7iK2mmitWXEy2/nqWAXhUcYX7ykjqQ3zAAZMMLy2hVpwiNcSASN&#10;ENyylAwXO4kOATnJAYEfd+RSWSxG4m+ymdjJcs3kzMXk3yp9zLkAPhnHH8IJJVSRVmKKzub5nJuW&#10;nkBJSOXzsAhmP71icnYc5OMAMRjdvGLpmT5Ve/Vfh/w932VugxUuI/39tEZGjQyNJ8oZ1PLHJbJw&#10;WVyOFw2cKN4ezc29u6SC/c7FZnkjaEJKEO/DleApClMj5gqH5SBjc1LGO5xKIvM8yZXVFjGYmcfL&#10;8qjaTtdQW3A7drAE5UlvDYTW7W6xblU7FWzjLAfK5KjO3G7eDwQQQ2QPmAr2dkZyl17dl/X6fkWF&#10;imu7mOZbOO4mmeMmZVH7wtuIRkLbR5g+YqoAJkYHdhQzhA1xN9ieHaI5FdlvYcblQHeuSMDLBVBz&#10;hyigjcxy26Akn+0XsiSKsf77bNhhuDNKhyqxgEHJXIOB8wG7Aai6fZks9zaSW7yDG61wEYnZgbmA&#10;jwqLn1xtKkKcL2Zhuvy0v/Xlt+pYhZpbdp0SQ5jiC7ZCoO8KWzweu2UEj5duSdxBjeZoLRCyH94z&#10;YihcFymzKltxJG9FIUAsGzmIhh8oFWaaG2WO1lk2s10GaNt6+bIu1W2qjLlgS3cHgDO5eXOLNJhG&#10;m+FpJlWHdkuSiAMhHylckjoN3PqdgylTMuW+qv8A8Nb/AIPyuWl+y3ZaKG5aSCRlN0GZvn4GWDPu&#10;JAOWLFVDYPVkO180NvbvJcXUsgaOHLxu2zeOQWZdwCo7FQNwJY7sk7c1UFyJb0rd3sbzC4wrTDcz&#10;ooO47VAz8qjOQvAVQCpIM0E+I7eyKXEq5eT7P87M90EYPjhl835xkhWxtyWHNEabjuZyjKP9frp2&#10;tf8AyHSW6W10sPmSGSCBm2ysV27QSXIywP3wBkL8oC7VP+scltFItxPEsjNiTy2JfzZFBUQ4CklA&#10;SsaquRhdrKGGVIs88bSK2qb2WUuEVVKQNIGMeQc4ONpVjkqGXhgcK+C/KSR3VvDlFjDNNuZWQgbN&#10;gDuSoGVzn5TuOFCkVViXz/Pv+Pl6rfvruPjh0xSpguYyxkVG8rdFKw3FztwflZs7eTlR1JLk0kmx&#10;pFi8yVZXuPmMeEEOXCrtbIyN+4HPCnkIABmC3Blgt9PCsy3BgW3U7o2iQDZt4G4YcIpbkMFUnjdS&#10;LdTeY07RTNH5Qby0IYmMwnPEaEhcZO4BQQhBcjLIuVk+zld66/16fdptqXYryxubWO4WWGad41e4&#10;xHu2ZJC5dm53BU4fIOWXcR0hurS9/s5o5LNdq4iZVkkjZJflyW+VcOCEG7ORkY+XNU4/OZbeztUm&#10;m8wARr9lC7Gc79yNk7AQrLuz0LbtwG1SC+uD5Ebj52ixDHggoMIwSMiQ+ZjCYXgHcDgFUZWo6jVH&#10;lleL6387fh/XfrLrWmRxXMwmTfIy7Y5N8KxPuLlXHzAFmZchgyhcy8sfnajeRaZLBIbd4bdfLMlv&#10;cTW7LkcbRuHO0BeFUnG/7pP3rMUkrpNDp93DM1pNEFi+ymRsbo1jIPGGARAdpCnaBkhiFjjS1ikh&#10;tr+yj+zyW5eH7LMQWVvMAxljnLbtpIZsbl2sHJHRCKib03KEdXqu2nRPZ9+nl5leZYGlE0KTMuX+&#10;aFNpZtmflHyFfu4YZO1eWHXMdtPBck/ZhbqzQtvjh2PGJN2Ny/KQx2HphSCdoZQRGrU2zEJLcWqr&#10;JmBY9g8togCWw5XruONwyM9cDO6S4lv5ImkY7nLgNJJOylSsYKAnarbxGrqTycMTnGK25Tq5fs/1&#10;8+/y7Jdx1vPENn2B2hkM6lFjjcldu/BYKNhyyjG1gCw3Y6mo4711VrMxZaNW+VRtwzMfkcrgYyMn&#10;G0YfAIAIaKdDDbNaXqLcJa74nntfmRFxtIAIwrE7FHJJwF4ypqO7SVlInuPOPmPLNGMNDIwGSBsz&#10;lieC2Tk4XqqsZ5UXGnFv1/r8vSxdhuJ8LIbVJV8xUt1jG19wG8EAKqrtJ3jBJKrzlCclreygxeXb&#10;qFWVt8iyHKcY2biAu3fhtxPPydCvNU263Vusn9nIw5leONxnbySwPJB2xsSy8D5m5COafbSwu0ix&#10;Wck25V/d29mV342BtwRh5YLjG7PXdktuYBqKIdOFnp/W3e35fdtajeO5kjtLe7EzSRQrMu5lEi4X&#10;ciDO4AgLtyMbSRlc5aS1miSxKXcMFxY+dudjZgs6bE5DEnDbM46HG3ljjMLXz25a1bV5h5ytv819&#10;pbC7hnGCzHDKJGVgm9uT8r1KyJbXMlvcxrDdQsxkmhlRzGwIIyoIKKHUFVyVY5I67qZi1pZ/1+C6&#10;9v8AIkeXU/7MKTrcGFVdkeS4BjRkLfICrfMSxjBxjlicYQhnNqNw1z5pj82TzERomCjDBPlUA4yd&#10;vRQRksre60/OiDtbPMsO5VaNVQ5l68nkh/nQnhSS3Q5HFq+WQwNLfXDRQr5iqxj27SSFKrvY7OQc&#10;4HytuyWHQ5E90S4x5tUtb9H1t/Wj6E0OpDR4YJAZLf7E25U8kblkV8fISOAGG5vlIYoCVOMiSXXY&#10;ntlNzc+ZIVkjE7SqZJVK/Pl2D5ycHGJDlxjbjL5sdrd2d0gmt2V4ZgubdCWSQMCQFwQwDALhNpDc&#10;fLkkyx3oUKGeJGhWRTNZ3GViiQ4LhFZeVKhs714OAp+9Wf1em90TKjTlra/n9/8AwfOz9C7NrMt0&#10;yvbtJc+Zx5LRfKkO92YYDDd1dgMDbtONwUMpdatfQO6XUcaxysyNOsRZjkEESKRtODtGTjDSo3BG&#10;FzH+yNZRv9gWO3t2WWTzEPlD7oG0uBgHI64Lg/MQRVmSK5ju/NSKa3ZVEZmgdm84ncSyZYDJCtjd&#10;0EIJOAxFRp047Il0acemmu9v67dH53Lx1a7KPn+IbblWuHeNZBLtRgBhhgEbWZcEyfKFGCa0us6q&#10;rLcRsJJnbzJd0xVpJCigkZ2hdx3gthccNlmIxUFv59pHDNHHIGUpEzgL5YaMggBs7mBBOACcFmO3&#10;ja6YlS0XnN5knz28k8IVUcBg5baHQfMqEAE4XK5UZNaeziVGjSi9Evx/4f1228kXrXVr6zgb7DN5&#10;cc0ce4NGiqz7sjDRldwbPPBLGOPJAKlHSag32yaK2lmaQLIpuJHDIY8IyjY7Dbwo4Iwg2MVz5cgq&#10;2mnx2wabUYLmP7V5beXI3kll2pvck52l1HKrwqnBYg7lcbJl06Q+Wd8IWNRMgijKsCxwHIUPhmYr&#10;82SoYgnJqeWN9jPlo811+Wmtlr3s9Nd/McmvK727aY8Zbz0kWOSxO0spOChJIclh/dB2Eg8/LTbe&#10;a2sdPW4h8mSH7OJJobiFTHJtxhHKgq/KKT07bg+SwJpbqCKaGe4+Tf5bR/MqtuLO6AoSrFvM4XuD&#10;gjcSqTPBqg1n94kqXCzSCSFZ3aTcWPzLtO5wFhbIzk7VwMChxiHLTXpvutUvkvv6Fq91R7fToLO6&#10;eHMLNG0dwpCgZcB13thU5I2lBtEgbb8y40V8T6lJ5csnmlVkE37xnQ5GJVCklhJkhcuMPzjJBL1Q&#10;0I2dpaRC6VmbzPMt9kiMq7EWQDGDHIEyTgDlJFwfuqbk+mad585jaFm+0EvCyyrI0f3Tuj5U53eZ&#10;yyHakny81zypxlLVHn1Y0ebllG+9n6v8NfM2LPxFYSK0UN4zeZaboGvrYIZmyFBwc/MpDRkorHqe&#10;STWgdWs79v3km75i0jzXAI5nIXOC4TdtG7LMP3fIO1WriXiuUn/smZ5ruTbn98plxuOCm4k9dwBY&#10;DHtk5LItWvFhntrG/wB0P3rmM3CsHbod4XODyzFSMcKvOAzT9WpvY5ZZbTqawf8AX4flb5Hc3sdv&#10;c2k6tr1wvktmXbdASRMAi7uMlCG5AO5UO4gyHNS/2eLCUQyXcwtxIwtFyG2xl+jfPgoGJwvLcJwM&#10;nPIWWtatA6WkokX/AEpI5G8xpS0oCYVF7kSH7+TzNtAO4sb1rrMWVh1V2xDGrtDKNpj2/JuwDtzl&#10;FwNoA2iMYyJKmNFx0ucs8FXhG19PLX/gX+extXGrPDbhZGj83y4ZYVWTyy6OAPkAzgs3OeFb59xB&#10;JJF8WXelXirJ+5kaFHmTaqqG4yMHaMBZDhnZNwXCknOMMzyvG0d6qxSOyyxzSfvJY2Yh2D9ST86j&#10;I2sVckswwJIzBPp9tJbzQSxQSWoihZvMYqo3lQyrzvKE/u1ZAPKkBycij2MJdAWEp8tpK/67f1bd&#10;+WhvS+LpL2SSyudRZRJCSzSTptWME8EBsghfM3LkY3Y4x80d1rmq34S+ETQy/ajG3mZGZiFyF2ZO&#10;4Z+VEBPJOMt8/OmfVnH9qQXcbxlWDTNMZIo7pUB+eTASQBQrblyQqhuFBp0sd1IqX9mjQxtbhPJm&#10;mKqYF85jvx/AUk+8fk2uSCFJpRw9NdDb6nSjZ6f1uv67X9dqPXLsXjagiYe3UTFo2eSRFACnfsB2&#10;h1LMp+QgP8wZXY1Zg8XXflG3hneaC0njiEOAqRyZUNvIyEkVgw5VsjIDDgHlp4gHa6vZI4t6ktH/&#10;AKlXUhCvyhnXO4hsE/d5O4kKbH2oS3EkFzeNeSS7fLF0xX5drk7htO7KKVMmAcYJOXKVfsYdglgq&#10;Mkna/wAvT9L63Wj6s6S08T2Wpf8AEvgljCzEJHIsRJjU/KvyHGPmkCgDncsZ+XaoLrfV7R3gZtQt&#10;VjnkSSYtIXViAVZsAckjj5sEhuQQm9eZ1K8mEi/2rI7MZleSS5Yb5iyfeZWjKA7C+TypG8AOULI6&#10;8tb+EMqq/l2txi4s1jdkDLsYsVzggRleGxgRkkEyHGbw8TL6jS9L/P57enl5I6kHT5kjiST5ZohG&#10;o8ovu/e7WI+Y7OmD8wLNkgEvkxakGuVfULK9jbzJCqTQNu3hUcZBRmYkEgkqMAklgSSKwJ31Kzlj&#10;tpBNBMr5WOS9I8tkDlQoJJA+dZNrnAVk67gTPa3WoaZNDJeW87TB1eBrhFhcQr5iouXGEG4rhiMZ&#10;DMCAoLT7Np3TMvqko+9GV+22v9W38u2ztRtIrC7lWaSSEyXnklVh2kRhck7UU5dQyfKMYDYXaq4F&#10;E6rYaDNG+m3los8Svbo07GEcAZ2sN3c5cgbyQuCBsA04hPJJHp9pZRmF1ESQyIyKwOMDYwGMhlLt&#10;8wVnHy8YZh8NabE7Wc9sVhW2ZRHNFn93GDIw+ZRv2q0ZCZJWQFmBIYneDj1OmnUpx0q3emqVtVte&#10;2608/mZVnr2nS3CrfxTSTR2vymOTzJsku5JbIDDaACD/ABKSeDueaPUpLyM26iOdZ4lk/dyHPEce&#10;44dyEBcuX38uSWbBKh5/7NsnPm3ViymGQSLJJIjReegC/IGXdtHA3ZyNpwyIm8WbPTIntFt97W8c&#10;kiQQx+Yy7pCPu8NtYh29BkBzjcGIqU4o1nUox95J/fdfL/L1ILW/vrlm+XcBLI3ETttYyIULEAiR&#10;cgZyu5T2YsVe5Dos8ywtNZBYRIYWSRn4wAFXzNhyoV5MnIBU5G4uwOppWnTXdrHPDYSGOSHMT+Ys&#10;abcqm35doIwIyFQhM5AbC/NZh+2PHHJarGpaNzZnzS3kbsfMSqqFCk78qFwzKwAAJPFUxP8AKjzK&#10;2Ks2oK3fX1/r+taWn6LqFxpsICTJIFKrHb3jGNGIBKhlU7Bgq33SMIeFLE1taP4I1K/u1nitWDbS&#10;Y1s1G9CzJ8oJXGQCxI24D5AHJanW95Ck8Ihuo1eKZot7rwVGWAJ3ZHzZ4LMMncSN2D6D4R1eLGyc&#10;stuoZnhWZG8sFcM+FKled+DgKSUAwSAPJxWMxEIuxjRcsTW5ZaJ/k3tr3/4BxunfDSVJ106ewuIx&#10;Kzh/lBjUAZ2bSDuG5txjJxufGM5UbMPw60lEYySmaOSVmkihkCgtuLZAUjYTlwSGUfMAuQGI9t0+&#10;LQNdtGiu4o5vmWO8kWJZ/vbmCyMdzEAeoPzDBBLjbPN8OfD96I4otPt4pmh2xLE8fmRMF2hVP3fL&#10;J4QhlALBSAa+clnVaTtK6PqYcN+7zqfNfVX7/wBfoeGXvgrRIWtfLtY2YyJsVWEIEyk/xIS2cheB&#10;wdv8IUsKlt4f0L7NGi2Z8lYt3lrFkGPIcbsAZG9QN2Mf6vjO4L7dc/B2MzlYZFZVQyhLiNRGqCMn&#10;hdpYqoiypGQdqYZSo3YfiD4Naw9xPd6NDI5WXeruy5VjuO/OeSGUqQucYI48ssXTzSMtHN/M58Rw&#10;/iI3lyaeX6Lb+vu8nk06wjm3w2Eflx7TKDnyiWADY5O3OWGQM7R1XnbXN3KqSW0481twk2SR7meT&#10;C4fOOWbcoxjhGyS5OD12qfDDX4w6xWF15Pnr9olij2rCzdnI3euATgB+6jArMf4X+LJpZfs9k0bM&#10;y7rVm5OBjbtYYLZ2jIUheAVO4qfXpYqk46yX3nztXL8T7R2g38vn8v8AgK/njSXjRxrOy+XMsmFR&#10;pt2OY+QpZVAC5yVwOzYJAGHd3+22jMsq+WoYWrc7d4OCpKqDs34+bI6rwdxWuwuvhZ4st7b7bLpg&#10;VJm2NcbWYSMS+MhGGeVZc5wSzEAbi7c7f+GdeU2w1O1uFljkW33R7ZFyquyxqOAoUOGOM8f3S+4d&#10;uHqU5y0aOeWHlh7e0i1119Om+34dtdMG51C33fZLnTjDbyKIts6kgtvXCEjohPHygEHgfeBakl3Z&#10;aqBebFl5WHbcSGQtGTtBcAOMgOpwMqSScliA2n/YzAtcaeYZAkwbaqhguDgJvB4jTAVWAC45GNu0&#10;5Oo6RIxaeV5ZLZFhjjubqIGVVKq3zkAuS6hJNxU4ySrFly3u0fZ8u520JUZaJ2+/y0t3fr07oI3t&#10;5GUWaTRSL5btDOjf6tXRogVkJ4OCecnJHONgpskOnQSMIGEm2FjJcNGqgP5h3h8g7x0bcdzFmGdv&#10;8DbXT5H8kM8hjgkdmaNUjVNqsG278ocoqbsnhUDFmyQqG11GN57m4jkj8lQ09tLKxZd0YUlyRvzt&#10;aQ5JOM87QrZ1udPu81lL/g9PX0/HzdBawQ7ppI1ch2FxbtMSGYbmDs20hgG3EZIwFDfLwqyo1m0T&#10;TWkkc0cWFWSGEnCgDD4ILONoHGCHMaAKcELW8tbK6Akna1ZoZEjwwRZY3CHauVAwhB+XafmXcMMc&#10;hb2yieyS3uYwLhJFM7TKCpZCN2xCGVFCpHI6lcKFQEDC1LHJKUk29/6/p/J7aSfa7IhoIFt5JH+V&#10;WhjRWbIZOVBySBkhyxJXGMk4OkI9P+2CCCF5DIGSXahCy4dj8zL/ABknlsHacggbCpoS6Jd2cyaf&#10;LbTS3EbzMqyqQt02xVZV+YHLOYy6jrkgtlCBZm8NXDW8JeeXyU3JH5y/KqrNhtuR8hzhS3PzOvVl&#10;G3OTTMKjou1paP8Ar9L/APDGoDpdoPs0l0nnLxbhUAYGQAgKn3QdrM3GewGdyMC8sNM3yWqoWZsK&#10;0a7SU3Y24HyKU+YkbXyN5ABEm4ZV1Yi2KPJbtN58eY2aXqOsalfLxjI3FWyRuJULtYVbsFS2uMxz&#10;+c1vduqiKR2ZVAYMpPOCGb7zfLlmK5JIOMl1OOVPljzKTf6v5dL3/HtrI7tLdxf6Q7yLC0sZgBKk&#10;FxuZcsuRweNqK4TGQWyL2n21vcwrNMkEkilvNaRjkKQCQDtXGVBKtz1J42FhRtr64VFl1DVWJNuJ&#10;lWPIWJOdsiFuU64BAGR1KHNXGnTyWUT+cs1uRbnPyldx+Ubl+YNgEKoUEL0O7cMWpGVWMtv68+i6&#10;amlYQ2CxK1taSJlVjjX+EsQWB3bd6DEhVtuQAwVSVYNV9NB0KLzr2F1nt45clplGMhuZChB5+Xbu&#10;ByQx+UY4wPNRHXMpYCItHI0pbKtIqOzBQ25C4ZjnJDMvJKfPfs9Vvrt/tc8PnK00ccayb9xYnJiy&#10;cMeYiAcYGSSCVArPlle5yTUoq9tOv9d/+D5Fq58BSS2+37QJ5Ej+ztDJcOe2Mx7+AAVxyN3yAn5j&#10;hopvh9dpcxyr5yK+0zASEmMZc7UBRVOSB838RPzcbams/Et1aWhnt7lsRxMLhpMxNEcF8MBnguT1&#10;PAzjdj5dCz8XacqLLZwxlI2WRWVj8mXyjKd23AcEEg9SUJTduGcpYiOxrTqL7ba/L/ga7f5HP3fw&#10;+n04LD5ywyW6h2aJWzJ85BUkfNkgjqGBIGVKgOcW+0JbZle5kaSGYFrdzM58xQzAZA6qqggqCqjG&#10;3cSM13jeM7VRI800kjRx/NC5MbqgkzycEEYMbfdQcnGMYapqms4hmkmW4iZV3rcsWjxukJO5cHAy&#10;FYnIbL5YfNmtKdat9pG863s9Yybu9Ft+nn/l5cFeaffPC9vqGlR/vMJMql33CR1UqQPmc7iclQxw&#10;zYZh8rVjpNtb2C3NwsckR+SOO6iRsARkhd3OGZlT5gBg7eWOAep1ZbW7Ek+oMj+SzM1xcOVaEqu4&#10;vt5OVCuS3XlM4OKz7tFTUDcXCbA1uoLbTCWmZmYb5M7NvyjoclhxjGB206zlubUcVOUUtv66X/PQ&#10;wP7VTzRFl4zMmZreNgy4z5A3c7XUqTwFwDtIGckC/aPtL3N68kcgmETzeU7CPdFuB2tnlkxuypRQ&#10;AQXyANON4JTIYJtq3kirMI2QRXLPHvXOGyuVznO4kgEZJUq+SxuI7WMfvt4blLrETPIxZ/ug4kX5&#10;QxBAYn5jgqwrfmidXtoR0ta/5f5LbXyv1RmzxXl0jqIZAfMZ4VhVZNux+kO3uTsZtr/eWNS7bt6L&#10;a2l7cTyTxTBZJFKTST7sJiLcjj5isuFZiMjawB5Uu5Oo/wBpmXyFN4RIswTexfYwxnf8xUhc8hjy&#10;p5wyktHcWtpGJBEYrdo/lQyTFfKOMruc7sHPCvk4YFtpYhRPNYmOI0t3/wA/y/Nr7828gjlD3FzZ&#10;ndtPkMx5Zc/dDlAWXO4kcsP9kNgSwxX8kkNpc3Ukkhu1TBHLuq4AJ5w6KAMgqFdpAWGxi1rDQM0c&#10;D4WSZTbyOoRWywBRU8wffYYOG4O7/lpTnsby7T7LHnZI8jzW6O2ZIxlcMWRTkMEySoAzgFVIDL2n&#10;Qp1ly26f1/XTXdrRlEWTuPKaWZmXcjW01oVVnYkqFUgKpY4YZAwUbBXkl8dr9umlhgt2HmKskZRW&#10;dWB3biCcjapAC5VQDleQuDM0ECwM3nwtDHCVh8yFNgVldcHJAQDzMHaTv81HB5wZDapdXQstNmhd&#10;pWSK1jks9zMhHyhowgIULlSAfkC5HJwIcwlUeuvztts+i/4Nr9dq6wuRINRhaXd8zNIvzKzsM/Lj&#10;avOOjZJIK4fOJvs13cQ/YFlkZUVgyw9TJHt+ckKoJOCdrFlDDnIUsFtbHEXk2c+4SPG8EcO0Nk7y&#10;eFJbIyvJzkE87QwMoT7VL5xh82NIfMV5Mqyptx5nzZY5DbRnCsWAUkALWTdzKU1zadNf67f8OV2h&#10;inn86RN21jKytGcHAG45ZmOMFcDGG64XAV5I9OhtZwufJPmhJtquynd94Zz8xAyRnI+8ylTybUFv&#10;cbVjkkaO33OXg3LI7ycSA/xEkhOmw5G0ckkhGgjs7e3tb12xBbyRgmFVYnB3APjaOCcA5wMtghiw&#10;hyHGUqmif3a6a/L19dxfsdxalEkRT+9by5FAWSeNgocjA53q2cLjcpHORkyrZ79t35iv5ag+XGq7&#10;IV2fIVU4xheQoyoYlcDcSLMFtHG9ws0wjhuGKu8MO5Q2QWwCQCARuxnIJz22teslg1SVrW2gFyqt&#10;sUNJtJRcc7s/Of8AWBsDng8LuUc8qltjSEOaKdv+G+ffXr0v2RTtNLS6hjRZVBWQwqudki7CDkHa&#10;3BO4HI4L5I6iriw3TwRzh1abaX4d2GCMZySxJChWUgHO48cFavXFtBLIxhNq7pAr+ZbOoVfk/gcL&#10;tBHyleGyMqCCGJ07PSbq41IvptncTXS74o4Y4wpkYF2B4J+YsGJA3c7gchCx4atTqehSjKnp2v8A&#10;8FbWe61t+ZjxQ6nLfvKLWNv9I3SSKwKsw3FmYId2QdpwcAkhfWlNu/2eN4WkjWWP5W8xWizkDCHq&#10;D7KQQRgZXkdVpWhWN+qwKWWNtsUrCVQrKXDBQGfIBRhuDgjC7BnJNR634es7dpbeCMzTSfI3ky7z&#10;MwXJ4TgLgKCCx4w2SvynhjiqaqcnUqtiKcX7y06ryXl87+Vvu5eBYbi6cW6yJIf3cBEwUK3QhlwQ&#10;GJzwMYIxxmo4NGtJEkt5JI44riFTHLdeWytnfh92T5iqvO4Fh8w4JcZ0LoAWC3FjZyL5cwaHGeMk&#10;kOpbdnqcYJJDJjHFZJvNVsWWdI5IXX5rhhHtVWzndkbdmcbgMg8A4XCk+pTnNx93Q56UaN9Vfb18&#10;r7rt00Zb/wCEQmvX33dhsDPmRZfnV5ApEq7lDbicEHG7PG4ADAlg8GWun7ZrlZGikhO7cj7XZGC4&#10;zxj5QvJGflwdzEYyrO/vEnWLI+zrJvaGZV2twuVCh1ySFjDIccKqjK4xt6dba1bCO2vLhrhLhmZJ&#10;kbfJ5Z+UZbABw6s3OQAjBiCtZ1q1aG8vkeph6OErRThBq3Vben39lujas7c2t3vk0vMkgCItvakh&#10;Ytm0sATliSIxvOCQcklmwXXL6bJaSNDH5btCHMtiv7srlmcgH5gFDAqxB+bK87VDT+HoZ5RsEiR7&#10;rpvMuAy7/nVpCX2c5LRnIIDYjXG1QUGzLBot8scVnqTSB38z950XcoCsXyfnJ3cbdxIHQqd3z9et&#10;JVNT1I0Iwp+n9f18zF3alZW/2YWksbLvSOJXx8pYgqNremckMWTOQ7YYC9aTTfZ2S50xZmVSDJLG&#10;u1sBQZNxz3Ei5AJ+Rc8LtUgCu25AfNXdIoGeAyMh5YkqGwFDZOdrqWXO4WlmtraSON9Q/fvOokt5&#10;NzNMyybQvfzAOFB+bO3AU7S7cVapzR0OdUVGW2poWt54gltGuDpeWX94MxOEi+YopJUHcD19MYHK&#10;owOpaXmtW941rFZr5seCo8sDzR/EpUHpnJUMCAAQRjcRDps+ntbQyW8uEy+6aOXcszYLAMAoEnsB&#10;gjpkcga1gFS6jaPym82SIQx7m5f59zgEFlPAAYA7skkBm2j5bFVN1Y2p04p2SGpe6/HbLHDbIquv&#10;7nzlkberblKGTrtOI178FSpyEpyx+Lby8c290kirNiOFTuPmE43S44jGxPmJwoCtlWJDnWhNhPK0&#10;yLbyKv3bOWQK2CHyT0yMA7mJwAvIxu2aG6wEflrbxyRWoz5O5kaFWb5Q23lR325/g38jGPna2I5J&#10;aRO6MTKsh4kW3t73UbXYxlMm5oQyow3N97IdywLrtbGD/Cu1TXV6FpPii4umP25vnCmSeG4Ctgfd&#10;2EKGYMBGNxUKABw2UJztL13So7pbZvNt5GuEQTNGiCYBhw6j5Rk5A3chk2sSV46fStS05obdRaPu&#10;uLdn+yNCu142yDxg9WP8IYsQv3h975vOMRU9i/cWvl/X9bndhKa3R0OkaZfTN5t1fzTMsZ++3lvn&#10;acqRnA2gAkbsZOcAcm5cpcW8MhuYl2r8sbTXGVkyCNxwRuABKryd3A42HE+i60j3Supmjka4AWW4&#10;YphSADGy7R5bAleoAw5IOQu65NrFrBbPJbR7mX5RGGQho/LXKheBgqxyPmwFGR0x+H4iVT28rrqf&#10;TUaUfZ6mXtuQ72fmSQFlKRhPm/iznGfl7MFTjgHjBqO7k8Q2/nX134hFuqbrmaTYQY927IYDnGGA&#10;BySdqAKrMCZjrEcMs0NreDy5NqLbbtpXkYZ+TkbipHGMNzjJDZvji+D+D9StVfayQyyfL5kbRlxg&#10;s23c64YjCgfdDEcgE6YelWlKK5d7dAdMk0nXh4gXzdN8T2+oQTT7Wkf5BgkgMmMncdjDG0ABWwMD&#10;n5O/an+N/jf9iDxrqPxI0nR1vF8SxowZ4zt88KQjhCSSBjkuSBuwAfm37f7Ln7T3g3wx4PtPB3jP&#10;xF5mpXOsTWen2a2qxtKVwPMMKsxzsQMQ2FGEUPknZxH/AAUt/aIn8H3UXhi20DTr1bjTcOtzYCSe&#10;1kkVvJlPQD+KSNgoyMkgkfN+jcO8O4ujxZ9SrYf2lKd007xU4p3unbul0s3od2DoyWIUXG/z3X9e&#10;R1HxI/Zb8Q/t4fB/wr4+8b+MF0nUJNJW8W3sLJfl3KufkYLgD5eVwDgKSzAsM79iv/gntb/CrRbP&#10;4keJp5LXVbCeaeO8mu3jVbfzA0ZCxMVBKg5Vm4+fO4Lk9d8AviD4T8GfD6Hxz4m+J0WvxadoNrbX&#10;DvMGXTidrughwx3sdxwCWbIIIBArQ8X+Jvjp8dvgRo+h/AbRpLa11WPfqV9MJH327xsoEaOuXT7r&#10;cfJ8oQOduxtK2a8SYfD1MppVlSwjqWu1yRgnzNxu0m1Z7Na6bJq+cpVo0XTnJqN721tf7r21266H&#10;RftDeKviBovgXQvi/wCCPiPPc+H9NjWTWore4Ma3NoGyrKqbAAudyFZQcbiF+XCdDf6nJ4x+Eul/&#10;G74X6fqF5qV1Zwy2gjuFSTyZZSeSSR0wST84KDtkjpL/AOAeg658BW+CWrT3tlbm1jSS7tWkWVJV&#10;fBmDMzEMM7ic7dxySw2V4/oeteF/2T/DNr8OfBfi+78RfapPs9rFNCbhbaQOIkt8od0II8tRvDDj&#10;k4fFfJ4OeDzDCxo4ZXrU6jsuWynTevvONlf1e2hPLGKu76r+vO55l+1d8bf2s/AWq6LpUWh2ceg6&#10;1rBsby6kaXz0tTIkjrKFfKqqBlB3PmNycBiC3zX/AMFCP2RvFnws+3+NfgdbXU3hXVbeAyQwszR2&#10;v7rzXKNuO5dySY3KDgNwACT69+2TrX7aPxi1ttFuPhjeaF4Zn0pgsdsTL9pEcm394QePmcSBSFCb&#10;/wCJsSN5h8PPHfjrwd8I9Q+E/jI6tY3DWslvYzxTB4ZlZvNki/eoYwpBjORkgsGJxkD984RwuLyf&#10;B4bF4X2SknapTg1JTi3dSlZtc0LW0vZN7XaO7B4qNCUJUqsZSVk43TbXdry8kfKXhn9oi2X4c3Xw&#10;y+JHhW11SG3jC6awUxyRMMjkj7/DNgsCVPTgkUnwA8FeFPik2t6X4lvri3l03Q7q80eMNhGliQyb&#10;X4OQQu3tyRzXqOs/sffDnQdT0a91nx59jtfEUFx5V5MgZrW5iKNh1BzsZJCB0O5dw+XGfQPhR+yD&#10;43u9Y8TW3gbUdJuDY28GoeH5V+aRmMjKsn7otGVfy3jKl8bWZ1LBCa/aMRmmU08LUlhW4OdpX1ST&#10;uk2k7re/NbXe/n9NiMyy+jh5Ok3Hm1vqluk2um+9vPTU95+Mv7W/wX+Dv7OPhfVfhhY2uoXj2lnN&#10;DYWsJ/0CFYMKJWDEhhIXAUYwWLkh2ZW84+Gv7e+r/Ff4QfEbQfiZ4ttLqSXwPeWukyPH5G4Lasgj&#10;Kk7VwQrjC5ZzwVJGeJ+B/h3wzofhnxJ4c+IGjf2T4zsdUddS8K6raSeXqFg+DGke87433HylbO3E&#10;igqS26vNP2h/2ctZ07wzqHxb+GMdhb6CsCtd2Nnc7/KZmceWASTuCoSV4ICyHACmvi8t4N4ehJ4e&#10;on7RzUlVdrt8ykkn2eiTT1W+p5uAoZfHFOk7p3VpdHs1b16NaNdmbH/BOz4ozzPdfBDx7f6g2iav&#10;dRXnhnTGIW2u9Riu4X8ndlSA6qykoc7tox3X6R/aU+GfxG+BS+JNM+FOrXkXw28TWN0L6xtdQZf7&#10;IZIgW/dhhICUC53KAyyRx7jnA8F/Zn+B2n/E79gjVfiFYfbm1/wrrk9xocloz/upozFKy4XJ3NHu&#10;OQuTtXJAXcvdftdavdftCr8LtP8Ag5pN22seINLjub+YatJcMsUrpGUmILeZmRNqniRmBQoWClvS&#10;zTK6eM4jlWpWjBykqiaTipRSanutXa6dr3T3TDFypVs2lOGkVKUZXWicUnzb9e/dP58P+zRpfxMj&#10;+MPhPxL8JPA11a+HbWYLaXOqN5lu1yEw80nzfL5rKV2qdxHyx7mwtei/GP4l/ELxD8XvHXjHwP4L&#10;+2ajZafHpu6eOKPyo3tPmwqOWQMWkkDeazfIoJK7lrufCvwW+Ivw+1uH4geMJdJtdEs7O2N7ptnc&#10;XMduIrYCTeVVmxIVRZ23bdpG8lXIJ+O/2rvjVqGrfHq5vvhxbWdpbzG32w6JDJFDNJCuyOQAklmI&#10;5z3JOMDAGlDK451m0qnJF2p2u02viTak7ptvW+3fqRgX/bGOk0lZR7NrdPV31f3dzz34geCPiF8J&#10;fizGfjr4fvrO8vh9pu4biMxyvEzEFgGA54OMjqOe4r7b8Q/t5wfAr9nzwHP8BNESGxmsfL1C1mwA&#10;svyneFExYFphKSGXaVCFSG+WL4u8YfHbxv8AEL4laX4q+J2iDWLqztRbNbXoY/aIwT97n1LcjBJy&#10;Sc5J7yHR/id+0lqOn/D29s9O0W30lVltbcoF2bxGDjGSzHCjByxO0AchT7+d5Hh82jhXmUIuNO7k&#10;k/c2a0jvpdWfQ+hzDC060aUsVa0VeVnptbRbn0/4Z+Mtv+zj8Ob/AOL/AMWdV1DVdS8b2Ins9Ptb&#10;x0SOJncvHnkYDujqpQKSHUOpAIyP2P5PEvjHx3dfFaP4gKul3XnXVx587phw2VV1DDlmAZs9juLB&#10;tpre0+Dwvdfsw3nwu+OlxAtxo0bnT1nWRXmnW2aRWCKPmIVz8pZX2sPMwBtPyZ8QfHWheBdWFp8K&#10;tXu30yGRZvIZs7ZOc7hwAe2csQDnI6L8zg+HcPjadenTjy1Juzla8eRK0Ulpbp897nzmDw/12jUp&#10;JNSk2r2vHl6JbW0/4J+wfg/4j+ErfR49K8L61b3KQYSJbfJWZGaTO0gFduWPykEB2ySpH7zfuvGi&#10;zbbaG+u3lkjYeYszO20lQFA3s7Ahhghtu3j587j8Pf8ABOfV38T6F9ru5ZDqLrFHFLs8wTRA8xhC&#10;dxCAISQGKggFYwwY/TjW9yNNeHVprVfMQfavsYaURBlKzJjOVjOSONvLMBk5FfKVOEcHhKzpyfM0&#10;97HzGK/2bESpRv7uh6Be+PZGt5C0EzNHleUDhUKsUmwFLEncWJIBUsSd+wZq/wDCexzXU8UTRx5R&#10;vM8u3Afc6BZASBz852kbWBLrjJ2muFuY/tqxwi/wyzR7lMgO9pJTJHgg7S7OGOASjgBQVOCJL2G1&#10;u4fss91N8vy21rcR+ZHF1LogXaVXayHZtG3a2N4ODpHIsDDaP4HL9Yk9Torjx1fXIa1uL393LDsC&#10;srsDvAZ1ZRh3kUbfcMxBb5mIp3PjqKYS3z381rG0mGWNQzRxhtoBjDKVIZhyrHG0Y+by2rJmslDr&#10;Yyt9paREaaNtQ8vzZAhYEKA24eY0iA7SuCGG/AYVJbS30m2mNvY27eRtc/Zw0QDBiuQm7CbcOA2T&#10;jr5j5cP3U8vwkdonPLEVJPVmnqXjC4klmkmd5IVWNkhkmYv5e9CpZF3o6AkN8qkklQPvFRAusB/3&#10;EW90k5kjUIzCTqQXX5d4jGW37jndyQylKRtP9KEkqn7O8ki2u2EfNuCqSqkZcklBwxz8owQozVW6&#10;t/tHkrrGn/a5LpHvmtWUMXDK+6Rg+cBldBk7fuMuSm1uyng8OlZR/A5pPmRoTX+pw2Ae/t3hbdvK&#10;yRnEbfKrfMp3H+ItITljt5ySUbJrmoW0ollmmWGCOMWsUzLGfMXadjZJYhf4chhhgSSSd+TMpsXM&#10;UWrIyrC8qtHthEZDJ87KM7iQMFso/wAyN82ArQz6fvkX7I8PnfK+2FCuwyFMojr90uGk2uMBy4wF&#10;CLv6o4Sk+i+4jTvcvXeuvDaiGPVIGkUIWW1Vd67AATwQpGCygc7c/KDuJWFtZ1W8S4Z7mNl8/awg&#10;YM7uJQQGJC+S42FgOxGBg7jWffyWkLSWz3Jhk+0tLKwmXC7AuU4DZdMyZULkEt90NVa5trOLZdXs&#10;kO2OJzGsd3Fbyrt8wcSB9qp+6I+fn5mGTtDHsp4SnFbfgcrUXLX+v6/4JpDUBJpuLm6bzWs40uvs&#10;7EqGXYn3u4LrtC9QyBTmNVIlXXbO8hzb6xNcwliiywQsiPuXDucLh3Kg/Ix8wZbqwYnndQuPDlkY&#10;/IuLmZTb3ASOa2O5WAlyNrlXXaGkVmwJCBhgFVxVXU9V0O6e31W5LSK9uszJFaszy7xIUZEDE4Ut&#10;uCbmEiyYbKktXVDBxfR/d/X9bim4paP+v6X9a21ftEVpGTHcFp44VjW3jhVZLiRwW8t2Yo0ZJ4LL&#10;xgHAI3rTBeWLPf2sfi64Z5GY7vLIeVjgDcijaiuTEocgqGbK7shTk22taagYxWPkQMUutqR+flZd&#10;mXlAf50cKr4GWlCMAWOS2lYXum3c9tf6lHqE3yPFDJcWO1N7soMIeQ4YHZtKCRcsGVd+/wAutpUe&#10;VamXtITqWf8AWl10t/W70Gwt4alumt4demmW+b5xIu7AXzVZHaRzt2sEwu3ALthY1ZhWfai2mtVs&#10;X0aYiZWjjU27sGdZyGikkI6ldzFTGWMgkYqGQs+9pOqeFGRdUF4y7vLVrvbIsjt5IkYAFdzSAkKo&#10;wN3lqFIKU6I2FlHHplglzH9l4lsE3f6VEMDECKwUKWOSVJVAyhcBQxhSa6P+v6RtOn+n9flf9Dn5&#10;dIWeCW4fRL5tQt2SUSTSGFjMglcyCQldpV9mDiMgIMIQrqmpbeHFQfbbfTIZIRC+6a9cyR3ayhog&#10;rLyQGDKWIX94XBbaSGq1NdSaTPcXMcLSNaWamS4kXy/M8uQtOsm7Cg48tlAKqC/JwMJHe6hqdpFd&#10;f2jCYG8mRJJjbufs4yYomTgNIPMZ1YYVZD5agMEAdSqSMpRjK66P+tv6/KyP4XtItJivINCuELQM&#10;kjNK6IHaSZmJOGBBBK7G28yEFQioRUfQLG2uVtI9Oh8u3kVZI4/Lk3K3l8H5leMovHlEun+q6lQ9&#10;WBNbpcifVLpzH5gFwslsn7iRugV1Jy5Qrg5Izn51YFQyLVLK0gMc9x9lt2aWS5tYvlH2eQszkKpI&#10;Z0BkZgigKZHyRsdWUZTezMJRtr/Xfv8Ap1umUptM0GWU2+p+IYWYGWWSby5HB/eLs3xykqSDGjOj&#10;sFBdznCbhh3ukeF4Lpb2/uJo7m6G7zpZChmhDbd7DbI0alipZWEZCRg8/NGek1vxLodrOwmdkaeV&#10;57g31q8MkkaqUKh34LJ5hTDuFUyjqWyaNrc24aCwtbCdY5LhDavBCsj3EjOQNwIUsEKt5e/ChxMA&#10;xMbqvXTlUjvc5o/D7u2+m3n57+u33YetSeH7K2Fqm35MEQtD5bRYkbgHCiX78ijO0c7NyiMNSyeN&#10;bCOb+1I9Knhiks45I7h1kWRUUhGxKCdg+Ugk7l27QUBbjbudO00qZ9N0GaSPUpBMpa8UxRoCBI+G&#10;J3A48ssiYjDD5nJWI07vSGGpb49BmjXUbhJpbjaRmZ0H7/zWLbMeaAsbAlt4ztDoi9EZRlvf7yJc&#10;zjZv8u6uuva3fS/W5mXnjjUtPvo7i2sreTbKy2sNziD7fLs8s7oCnKY3K6nC72wrNy82dFr+vahc&#10;31nn/j9tVjWa7Uu1wwzsIkcGRypCkMwdk27xh2NXZ9H1a7tYVWGOytJFZLVYZEa2lt97R+WJ0BV3&#10;zLD+8bcpTG9wc5wIvBV7byparYW1nttzG28GLzehDGOQqySKd7fMq5P3jGVG/uo06Nuhx1q1XWzt&#10;0Wnne++67K/fRfDYfxNqdha2uoQeJ449ylGfeMpIAG3ZIw21huHqke7cpyiNu9c1TSZAyazDHcWr&#10;JFa/Z7fypptiyxqQQ+Qqr8pB3MzkKwZsFWJpFxLa3DS3kNuq3SqVubjy45IygxhY12rL5avHzhC2&#10;NuedjLjwprzy2tv5cfklTJEsbIv71oxGZWWQr5YzhAW3bmA+Z1ZWPRy0+tjD2lSMtdFrfbVP5arW&#10;y621dmiG6u4kigtDLdTK8KhYY52RikZzEWCKzldh3P0wXiO4sqK0d9d3NtHF4juLiRES1Z7f920x&#10;SYKNzDa+ZNruvzMeGT5snJMzaXe3BXxPb2WpTWjWsp/tN2MYGE+aMS52xIWkbnrh0JLZ5sXWgSw3&#10;L6drtpCscVzDbXtu0wWSadxlVwVQBgDjDogyZFBBWq5ooX7zmUknfrtfs1ZvR7LVXasnpe1XUJ7m&#10;K9k0681O+ksvtySI08paGSRZPLjaRNwIfARCRuA2ZYgHCxxyxSyXEslpHaxyYiiVdzsHCjajAriQ&#10;LEHXa27Ko3I3eYbtt4f0N728uZdQhju5o5biz8vCtvWJSkfmfMd29oCx4GwtwAeJrzwpHaOkVvdR&#10;+S1wD5zWRFxd7sKrxZDYjkbLPuYKRJjkgM+blA6KXtPZqMpN7eW1r9ddrduytdmHJ9rgQRLK1vFa&#10;iPbd+XiWNVI2ttxgKowWGSzLCpIHBWQSS6ddtcLqtui2NzGuzyQEBGQHZMDaAylyZAWIAIZXXK6d&#10;x4b0ZNFjnvpBcSXBQ20lwwZHh8sl5EaQuzbvMEZQg4lUBwfN2ht7Y6Gl9D5t1Msn2yGVNyyLIGYh&#10;GYeYoZFcx/6wksGlUA5B3OM1sbVI8sXdaa309Oluuu60TemmuXfzOFMkrhvLnY27QZba28knG4YY&#10;eeFXChixJ+QsGEM32j7LDOl3OI7m0VXthNJIr45WHJKhsAc8JgZTLRMzm5Yfb33XejxyLGkyulxY&#10;neqBFILNk7V2o8rbXbDRoq/KoAeC3NpPc24k0Ha0HzblmQAqAdyfKS2zkKWXcW+zlXAL5XVEyny3&#10;vv8Aj3Sa9ezvftYgZ0guFaSWb/lnOFSzYzYd1+VNrfI7LkhuFJEeBjBMVhe3wtY7a2sLG4kt9oT7&#10;LHxMrMxA8xtzeUTu/d5wxZicbeL4vtLk8uxGnR/6lYbZY7p1dYQvlvlcF5QuzBETZ2KQwVz5kUNj&#10;e2Eq/wBn26/u/NQG6hfy8SKv7pHG1/IlbJ+7HgPkgjkxH2TeDldppvZ62Xbtptfru9O50z2fwhvf&#10;A9hJba7q914jCTLq9vNIn2OdN0rRzL87FWUyYIZW4SRtikrFXHtbXSLItpHJLJGqmdlto1WUpIQG&#10;kIAcvv4D725Xa2S8irrajqTT2Oy1tw0dsr3nkvanYjRGGR4+BtJVZkJLg7i6qwVQAY3fTIHju7yw&#10;2t9oP2qSEorrMu5dpdQXLHyxuIxtaIk8FkrCnGUerevU9CtW543aS02729ba+nVaX0My/sp9NgmF&#10;zazeSZMybZAqgAsnoNrlQJAFy7DdnJUlkGl3NsfsLaV+7dY08mGYiThuDgOdrjfHgAsWEpRN2V3T&#10;XlzZWkqJePtWGxjtvJ85ozbpIiIhYMeVIVMqdoy6AsPlZaq38U6WeqW8kMkcYmawmVAqxtuHkyny&#10;gd0YG5mVVXaS4I5Arf3jmjO6TV/x3tddfLfrfR7XV5tWXT5dflWMqsi7pI4VMJIZpRFtyrJtJkI3&#10;A8AEhXIAqXtjhC+qKqSzb/LZoVZFjWVf3hBxjoQuFZmOccuIxp3d2ryXU81va3MqNgraSG4DsisY&#10;5UZ13Om2Mvnoc5+QruGbNONPtJxO6w2vl/6qe6/dbh9yU8gJu3RMpKn7+QnCmqimzR1I27PTtfXp&#10;1/K3oIdK1KOW6tpJZrWbcjDe7IChK/uyfM2k788Med3JDHaK/kaykLXP2pI3VUX7VcSOqPM7M4K8&#10;8ZKFgW++E3ZBBp0mrx2bKlnJb2iN5czJ5KQLZ5V3Dhdx27Ny7SrBgOMgyHa6LVI9PunAWaR4rpYb&#10;jbE9uqqkoJB6GNgT90fdMZ3HfsZd4xkS6kuXa97NaW9fS/ZvrfzSTaYIporOe/uorXzJntp0typD&#10;jCKyfvCNybgW2kHCFQXBDVTazt5TPdSQrJHbs0MlvdQyvGvkYxCwznJeRmC4AzGu4IDIYyHWzd2K&#10;2pvm2vcB/wB3J+88xbcQsi5JCvwMAKSg29SAtQRaoYWmujfeX5cplba5ZYmX5XO5nBkwBGoy3O4A&#10;AblB3jCSMZSnrd/1fyV7+eu112C18PSXlpKX1nFuvmSiUvKzKjP2fP7z94SQFDAiTeSDlTHLY6jc&#10;StOtpaxqqyRMscaR5ZTkgiNMDBOGXOAF3EHY7Bq6hMtt5kQKMrK0u+3DbkiDLlQCSCGBCtlQQsiB&#10;lBIq1K93MLPZaGOJR5Kx7lZZAv8Ao45XCsN428DgFSuCSG05ZISqSjK83fV2v00v5at377LRMpx2&#10;l6138022aOZmkWSF2mjLqCJGbnb8qZ24LAfIVfgVHdaJN9ijuoXhZpLeGRZ54Q0fl5OSrMWxs2jL&#10;ZA/eKRgYL2bS4kNvcG3vJXla6EFuoJXdiPHzAndyeq7QwVSzMflxSurtY2+2F1lmhSdg0Fiq8nah&#10;bczBm27GONoO7f02kClzHRTqe8lfb5+dtu91r+L1Jk0C4QvFZurGa+MCra2JZN3mhkLDb8rFXkj2&#10;bmOSF+beWWvJoH9pbXha1ZZBIVDRqwZo9oXJXLOiowbnksGBUYGIZbqJ/LuFcfxNa71QyxLsRGIx&#10;95ADK2EA2gLIScsxhaZhuguoFFlKFX7Q0O8hVCjZuOFUEsqkYYKyL1dQ1axUjeNSUdn+Gt9rdNun&#10;XR26Mkj0RLmzh/fr5TxRsVWdfMiiCSNsZGATIDuQ3ygoGOMEBnHwikROnNBCyKPmjX7rSFwqjkqy&#10;qSQDkhtjKQzkANGs0F8ZBC8n2e6mBjkZS4lDM20tGm0nGzgLg7lmYEHBFSWaeVZIriSOFI13SR7y&#10;wjBRti5IyDt2ZPO1FUn5Q27W0io1KjqPW1rb38vx6eWnVl2fSsJ5ltf5ZpA0JaI5dmDtwq5y5JbG&#10;cFfunAI3Q/2aUmiSO8EdzNI8tvHbscEMu3dnJyw25yo2Acr8pya8d7NBdQ3BmuDEyltx3IQjYCpE&#10;MFWIKsQoG3HIzyEjtg4uIbJra3kZ3U+WF2iX5d4P7t92GBiZsDpubjin7xvGcox1fR/8H9L7b76l&#10;64tdFSOXUoNRTGGK3Vqp2onsAcpFu2gJyArD+6ySw3FpaaezTQzrIU+aRhtbzV2jcWTPz/Ju+bcH&#10;JGMgksakcepTiO4trNriTG6SGNpGkSbjrtzt3sN2RgkNlWOFKpPp3navGkse5p5ttvDD92WXdgxY&#10;KhSxbzFLNklscED5lqaxqRjo3p1vb+tN+z3RelttDEbTros0nlqM+YqGQr86fvADwSoHy54UqcHG&#10;5m2h0GMtp5uML8gkk8gsm77O4ZdpbcepBJ4CqWHZDRntnWCG6eS2W3VZFWSRQI51wMiNm+6x9ASe&#10;Qcj5ghJD5V5JalVXEnmSLPJsZdik7lEYJGVZi20D5eTt5pmn1iUrpS/pPz7frZj7WCOxt47hz5jR&#10;+WGhIJ8tMsfKLEZUAICQVIJ3EZwwp9tc6fb2zTaXcLsUsJJJ5H6FCXVVjcquAy56HlRuGdq0TJPJ&#10;AlxcXc4tzbtKs02GC7VXzAMcYztbbkZBXLKdpBPZSzs65hk/eI80rsSRLuPGVGARjHGdo3EcblLL&#10;qz5rtvf/AIbrvb9fQufbbFI7iWMGOaNwBcKOY2UcoFZl2hdoC5wMEnCsFSo7W+s0ikkS0SNAoMZh&#10;xtIPUbud5wc52kkLtBLLmq8Nrd2y7ZYDJ5MKJ5G1t0bD5y4Ylt24bmYAAtnAIQ7qjdWurOTyDIrX&#10;zB41mYnzGUlNxO0qwO5zweAzAMoU7wzjUd9Hppr/AF5JvtvbQuXviCNroapfBZlZQzQvCQSxy20K&#10;eoIGQQQpAQFBhQlW91fUZpZv7TmjEkiSSSTNbrz5mFeThcoQeR2wzcrjLNjtNPYqNHtLeaJZBI1s&#10;rmbzMLkhimVADD+EbSMnCnINO1QWkcb6ffiNm+ZY7dcgqxVlIGck4VjsOcE45O4BcqNo1Oytby6f&#10;K9u2zT06ovPqd3c3k12JV+1XCsrBIwxCMpiwx2nDA71OByo45ypqT3ITzPtCszKq/Zt7OCQGVNwJ&#10;+VVXaUUg9lA6MGR9GmkVYLpBH5K52TK5ZI2/Dapx8wxkfeYkAFRDBZyQLcK22OWKcJJ5WQpwSfKk&#10;TPTBbOSc7GBOeQxx5Oj2t93TXt/n80+bUZ/IMlx12b7iDYpUZHEh3E8K/GeM5U7j5pyk08sam1fb&#10;Gm798p3FJFVgxP3TuTKnAxhdq7uetq00i+aPZHBHIq2qSBPJ3tE20gOF+YfxgnGfm2nKliRRSC5t&#10;xGrTMq2kbC7iWN/nZccnDjdtJc8AFVHHPIZpTlCT0tp/w6+fb5EaTvuaWSLasi4WR2ZgmF6bmHU7&#10;eQCSMccqCHR6gby7Er6m7SRfNHIyBCG2eWi/KRx91m9gcLzzJJpYELWzXCq0LASxbS5EZ/iG1gcn&#10;aV25HGM7csaPsweNUuPOVbdAq8hAvG/cpKgA5cEfLyW4wW3Uy703+Xy+ffT833IX+zi3kitIZIJo&#10;2AMcKBAUwAcMGyfnI4K7lIGSOcV5pSd0AtwPMby22IAoY7sFFGF3HGAD0wfvcldZtHtpXYBeu2Wa&#10;GGIrsjOT1VWBUnYD8xbCkAY2gVVtLK1uHu3a3cQw/vrVvKO7b0GWyGUDkAKegwuFBFDhUUtv62/r&#10;ttq1qUL2aSSL7O8kZih/jNqVLbePLwvytyCcHByx6gGiQtHuube4RJPvS/vGBUgKd/sQfl/hzxgD&#10;cAdGXw7ZWBNqbOSRJIRK6vgfuwyKu7IUnHzbQNwO5VyxBUV47GAQiSGSRo1k3syqS3LY5+XIwWCn&#10;K8krx8y5o6KdWPLpt/X46fqRpc24lWOzgZpIm3x3DNjYAqgKBt4PO3pjcFU5BBphuvNEy28TH5CI&#10;TcE7vZHXzMbSMgg5zjB9Kv2ljF5wto4vmuE8tmW1Rd6lwSq56vnZztLZRM4JKmGeHzrPzFW18xlL&#10;b5FaMqvJ6AtxnqAxClVPBLMZsEZR5rdv6/z0/wCGKNw6yLIkt0PJklV/mZVl+UpktnOTgkckAnJy&#10;c5oa3miUSvawrtyvzRnnqxBJxhcFSdwU4IAG0ZrTu7eS2G+C125hLpCsQjf52OFBOSThSQABgqQu&#10;drUkkNorMIAsXG92WMBeNsiLlT8rbTtG4MQWAXGCBRSlsl/W3/A1tr0MkWsAkimQSNv+SNVkO45y&#10;Ny4JIUfIvTjBxuxilntprRxp7Y+ZtrZufmZs/M2wMewKjHJOcnccVosUTy4rSLYsSsI2t5BG5dQf&#10;lwc/NuQ9M5K7c5AYwXFgEX7JK1qvlkhdtrlWYuUKhFIIbeMAbQCP7oHMo19p1en9aafp1+RU1C1E&#10;8bT3DslwwzebYR+7+b5MEHcGGWHzbQwCgA8NUU8EkDBxA0NrDHt8zzGOCH4K9CQG4+fgmNgSCABf&#10;kt7sMJ3TdG3yh5ZCc7iRkgACQnkEcZMeCCMFqskNsxE0UzEldjMsasoJw2NxJB+dgOwJGMVdhwqP&#10;ZdP66fcrleVHmQurRrM2QrbdxKhXQ8tjacgDAHIyTgDlc2rDE0artO5mWPqCTnD7mI5wS3B+p4Nm&#10;Gyso5SZTtiimIaSEqUCkEnnIzuB4O9RhVPy8YbhRD5At0kXcJZm+ysBgFADyVP8AGSDgZ347LtRt&#10;Gcea39f1b/gaFVzNLJ9lk1CSSNDv8xFDbXI7BioYEkLuJB2gjlQAW3EGoO0kbfKpyrrK7jCKMfdY&#10;AsVHXauRhuOjHQjFsVXWmkmZPtTxmSPAEhDZYJ8wJIDN0Cjv/eFZ8F7YXHmbmjE6YEKx8m32txjB&#10;/wB4EDH8RBDAgh0U+Zu6W39P+vwuNhCniaVWVW+d/vBW6sAcbegc9QfX1pJLSG5MzRSKkn35FkiO&#10;2RsHccLnoeABgHceQPlbSglmnnWb/SJWhx5LD95Ki7wd27kr0UhgV7EDaeYJW0+4ndMediYRGCGN&#10;sRgeYQwzubAHzbTngtngLguWpX/rzX9f0imFYP8AZ1tWXaoEX3lMZycEYz856jk87cdhTUijNq11&#10;J5bfK58tY/kaNGOFwGHzDG4rjAVc8nObVy1oYGaKyHksolkKp8m3d949OBlVXpkfeK5K1Tk1TT2u&#10;Ps0FzncojXIVQrA/NtxkEZ5425yQc/MRKkjop0p1F7qfn/X4iwQbblUiZY2lb5Qc/N0ycDgEYDAY&#10;IIPHOBUWzbb+RskX92TIyxkfOOVHytnaAT3+6uQPVqeKNDnuJNNsdah2txs8wbVUkAkKevCjv/CB&#10;ztApx1vS5d01tqNq3lLu+SVXjVVx8pznABKnrtHTHTGnMdKwmI/lf3f1/XyFh0+YZWYKoztUMwzx&#10;1wduMAHnHYgEDIJakBivfPeNhlmAO0F2AZhyCQnXYTjkdRWbq/j/AMJ6RI9odVhd2YOfJbrtLBWw&#10;HIDAHp1GccDms7UPi54ZtYTDDfNOsce2L5x2GB1Axn5ScenQEZJc6I5bjKm0HZ+RtxmMx/MqqqoF&#10;mb5pFK7ssvU4xnj+XzCnvFKkjJbRqE2hl8tmUR7lHOcZBzzkdeg42qeVb4zeH5UjvL25eSSHascc&#10;gLbUB+4GJyB3C8jnkmoZfjN4ca1ZN0jMoxyerZ6g9QAAOgGPoACXNv7Jxz3gzrAqQTCQyx4Vf3Y2&#10;Aeao3bQF5wp+UAHrnuMimXiyfZi6u0i8qN67WAxnOOeM5OeMHd15xyDfGyy+0bbZtscakruySrYw&#10;COnT04HOOQTmgPi80byRpHGny8MinPfIyG5z75/CjU2jkuOerid+Xyixswk/dctIoUr05XGB06kH&#10;kccZNR21mLqRQsCTMx+X935jFsMfXONpPGSeB6ZrztfjZfRyb5bOOQJnarAkEEc8fdx7YA64xT4P&#10;jJCJN9zpUYViDtjJZuN3Qnp9459f5M0WRY6N7W+X9IsB3KMN+AzZ+TOBz/hjn3x3p7tNKxw7M2SW&#10;kLcFumT098Hr+RpsKPJiIN/q2+9k/L/+v1Pp2pXBAVj93d93Jx8vGDz+HH1zxWnKVeI8TGRfLjRv&#10;mT5lKn5e2MY/Xn+hkVUWbaNu1cnll+7nrwOmfUY/nTXBbbFEy5XAVQoJDZPbn27n8ccBgADurc/M&#10;c9MccA9OePx681PKYyt6Eh8ofuW/iPO5S2OT79yeR/LFP8t1IjiARWZWbK5wAvAznac+vU9+9Ish&#10;jBVQR5fLZJYY/wAkemPzqRXEJ2FGLk5STqCoxzgdc4A54HpnkPlMXdDH27WlkfIVQBuXC4PGOTkg&#10;nHJ4Izn2e6QOwV42DYLMzNjOBk8HjOB2zz3z0ayb9xYsoZiVYKAGx/CQfX5f8gU4BEO6SReuVjc/&#10;Mw69+BkfoOO1UTfTQR97WytPKu1RhSEORg9eTyMfyA7nKvEGbzUkPy7QqiTrg9VzyefQcZ9eacDs&#10;cSAGF921W2AYPykfTjPPP4cYkkMbHzIl6rhmZl4PQ/U9CPXJ9cBk8zIdshPyLuVThWkTI257jtwP&#10;x6inSiCOXfhNuQp3gn5OzHB6c9iOR35p6L5kTLGcBm+bJAEaH8Pp2HbPWpWhgYrMs4+UHcoU8N0y&#10;Pqe3+9kcAl2Jc+jIQilSp67csWwGBPb047+47GnKMysvlFTtIVZMcrjPpjPU/XoOoqSOCJz5Y+Xa&#10;wDZUYbtu69t3GOR6A9RY2b99D5i72wu5goAznnJxnj149ulJolyQloGBWSNCjbhubbnaeD7YI75G&#10;OO+DT4JZIl82IsGZxJGy45bP1x19+3bFJMQkUbWiOvy/3sdgDznHXA49Dx1qWC3UP5O6T5d211mG&#10;1mx79Aeu7gHpkD5grXM5STVxhCXEWETKx/6xdwPy5HHJ5xx05wOvFJcLAyyKzDPVs4OeMY/nz/ug&#10;etSAQyTMyEJtUsjM2VB74/DoP5DkP8h/MWZR5fG7Znv8x6Z6AZ9MDI5OBRyk83KMCSzFpEf5Vj2/&#10;u2GFP8Odxx2PsAMU1pGkKBndpCvvgsQMEdsZ7devQmpC4WRZyd3O7Eigg+uf0zgYwRwADTokkKyR&#10;Rq3yrtKjD4wO+R9Ox6E8YzVaE8w0F9zSCBo/+WkP7k8ZbA98jIxjOT1yOhC6eQzru2yAsx4+Zh6j&#10;sfTpyfTq6JlcbpZ9zRhWVWXG5d3cY6ZJ5zjjPHeSOOSLbvlZd33mk+XIxyADxxxnHPJ7DFNEt20A&#10;W8qGRGk/5Zsqqrc4OPl7YPB456YPUZkuFuJW3M20NuIZTtCqCGwGxz2HHQbcZ7tMYeRlgg3DZh0k&#10;XgfLxxnPQ9icnOeM5kyERhPtjjjbMuNpYd+ccnjpknPQcGmZt7MiePyma4T73IfchDJwCQcdODnO&#10;OQOnBFEjbUMQIkWNG48rke5UHjjHsPrUy7o18tZ1Rl2iTa3Oc4wv5846gd8kFRAS3nW+7duRgNu0&#10;5OeDwOp4znpz16yLmGmCRJ/3MzbyxwM7m4zk4GOo745wMZJNNaJLVllEccm3ll+U/NyACQcEdeeP&#10;vdTxmZbVxCyTea+6HMeyIbvvZGMjhclh75BAGOBljgdbolZZNo8xgoKopGOwwDwegYc8+7sQpBPH&#10;btN5D20i7QywySQ9STxxkdc54bAyCc5O5kyi52iIoyFivG1ctxkgZHH044HuBLLFBKZLl45I15Rs&#10;TANnG7qSeeMZJye2TwFlgSO3PzZj27mkhY8t05z0G7HXHPOTgEslStYSO3LbhHOu1k6Zxs7EEZOS&#10;Cehz69M4ayG2DSSFXWFslVAGWDbcEg4bOexIOPQ5NgJFczYuV+Vm+eNckscMBxnKkHsOxA+siRSG&#10;CVN3zS7V2xMGDbVY/dbG7jHHA4wR1FBHtLblcIq3aCOaRdse/cBjaoVTn0wF7DoRxnAFKbd5I/OH&#10;mSHau3aqqu3O3B6Y5U56ct0B6viaBRIixrIytjhiueenoc5zjj7zDrghUxA00oWRiW8zzPm+YHaT&#10;jdyedwyQR0JOcEAuZ9BIi3nxyQQhlDL5cewnkg4HJPy4DZ49QTkAhsEZuUiiSbzN4A+TG4qODzxg&#10;YG7nAx364mNw6PkmYquAqtkndwwBOQSMDAGOVI9OAWjwybLu4PEjGULGNz46Dj2B7kDIJxkEyTzf&#10;f/X9f1pGXkmBBgVtzAhIyWJI6459T35Ge+adHskkZfLWRV3n/Uk/KThST3OT19E6nGKkby2t22Tq&#10;WKtyykDc2SnY+5HzHlui55mZE3eXDdMYz+8BkbcoPUEcfQZ9Rhu4NEuRAsHlbDJH5asd6b1+bnPP&#10;JwuSOMDnccHjNPjQzmOK3EjSN5fl7l+U5PLf3sbge4/HAwtvCUhEhCtE2NrK25flOT8uORuPPAJP&#10;GSMkq0Kjhl8xcNtbc6h923DE9vfJ4PJ7khLlr/X9XEjO6GGSaZljOPLJZfkAJxnkY5zjGz16nNLG&#10;ksf34BGir/q13MQpP3eB0ySpxgH5gASVqRZBBGkjfKHY7pCv3SccbeSQNx+XocZyckU6CC3TAjfC&#10;+YPmEbHoRmQlsDBHJ9hkg4xSM+b+v6/r0Iy00RUsS6kN5Map8xUgKAMDHXjkZxwOxot4UmKGWMMs&#10;gZvliOMFlweAcemc9eeSMnr/AImeEPh7oOoi5+G/ivUdS0i8sxPbyavoos5o2LFNsqh5EWQ4Eg2M&#10;6hWXBLAgctEUCNb+arKxGWZUwTyu4r2+YnHGeWB3AEUoy5opr/IyhVjUg3Ho7dttH6+qunurrUig&#10;kt5Asu5m8wqr88FmBIxgE49goOe4FPQTRwPcXCsu5svtUblwBx03H7xOD27EDaXSRz+R9tW6k+0N&#10;I4barb9yruyM8EDBGDyD1BzkyWoZt72rRrHDJGFkZk2qxwMDdkFQT68D5snupblSkv6+78yMGa3n&#10;Zrf723I83O4AjIAPHYbu33u7U4QTW5zGy7mfKtuIHcnkdRkdQQvG7ncDRKhlj2AFn2qRvUN8ucgj&#10;njOBx3y3AHImUZnWKBzIT8kZKY3qG4wp+78u3BI6KvGSDSsRKWn9f1/XqRHEbKgj+TahXcpKr/Ht&#10;4ABwPxI6Be08yyxqyLIsUkcm/LId6qdq49wBnjOCAepBqOO3nvFa3nTdISEB+z8ncD8hye5OTx1y&#10;dwzmpmlEwW9EuNzFgbiQKc/KSR0P58YPyjIKmWQ/iRGyiB44yrLslxHNGpZAx5yuV7ggcHGQOo6v&#10;ciCOOS7keNU3MqxoQwLD5Wb5euAADx1BzjBpdyxsrxbbdWXOWyFdSuOM4JGG3Dg4zjByFproZVjd&#10;Ii+1CuYCGxt3Y5xhm9x1yMkHJZdCN7XHzzFrYLPBFmDhn2vuO8Y8zrk8KTzgsD6YxO6rLctBPGq+&#10;cHeRZFDqNuRk9M9MdiQFIwcMYIpZA0lxabvMWECPcFZAc7Twy7TjO3AxkFeBgkpcPLMVlhZVXyQF&#10;VmVVONv3sMpAJ9gAcY45UXvE8uttv6v+epJBIkk0iSQSsZJMNCJmy/y5wflyxLbDnA/hXA4q9Ezy&#10;6isUEuwNtaHcvIIG1wjcL1DnByAE2lsgg1TEHLRwSR/NIxEmVZQMY6ZPOOvTrzlfmLrmUK21ZDIs&#10;bIpXZnKtJv52YGQRghR3bGSc1ErmMrS27f5f13JHVZRNZCCSTduD+eyqU/eEHkYU4Z1GcD+IDaWJ&#10;WaaGbfNcMyq28/vGG3aGIwdu7jJ6k7vl2HgZLQQuRCgFvCEjiEe0wuzNuUAZU4+YAdiOenDAmWSJ&#10;rqOOa+j3KypuWMSbyd275Wy2/Pmc7QSducAbGOfLqZv3Wv6/r+rkcpF20YidjJZrGyyLsZhmQAHC&#10;kNg7l+UgfeJznApsrumI/N8za37t8Fmh3FuCcjafkbIZeS/QBVxIbi2luIYpLeT96sbwwgKFA2n5&#10;gucc46AEHcwVcnJEgji3Xks8e3d8qh32BgclSR90H145YYBAIW0tB7b/ANf1r+I6cXEpkeNWUvws&#10;kjM2VdiAhdiN5BcEZOcJyoJYBzMs95DHPbfLKxWHccfu+RjJQrtXkcLkc9TgK0SIs0Krb7o441jZ&#10;UAPy4IYN90knnPI+bHHQUvlfZ7XC3MqM0Z3PHMMBlUvu2A9CvPGVYnOV7qSJ9f6/r+u5ZSZb+FLa&#10;0kVJJG2+ZE7c7sKFPA2BQMbSNwBySRlRGqeUkkVzbQr5uRDN5e3qA27ecADLr8xG3GQAN1OmiVpo&#10;pZ4tx4aGP7R5ahN2SDkpsUgkAnvkccEts4dtxGtrPcNGzSNGsihSM87um3oVIIIAPPrnMyVuXT+v&#10;n/XVIdHMGRZYJgFmkba7qXVUDKu5s5wFJ6t8uC33dxqxBLNG0cbLJGUnZXk3sWyCrFju27XXA+Yg&#10;BiMnaVYiGBLe0C3H3vLWKSOSFn2Opw6gDgjG7kAFgRkYClakgZ7YpJaws2UL75FVXZxjKBwNvcKd&#10;oBG70JITRnKzWn9f0u/4dJoGCQPaAFrrzlH7xSgeTliO2MlMgHB+d9pYsKJpNQZWuHRo1F0pbcuP&#10;3e0YBXAbrtIKqQRlVwAEpsMaGAWMkkgijt/K555JJCkLyCzZ5cFQWKnlchUi8w28QhjzvcqsjMzk&#10;bVyX42kFlwFA+8Cu08gLlM9OZ/1/W3y8x6/aHmRR5ZjjYNNFb4OW2lcvgnYAPlPHHAJUnAltnmhQ&#10;XZtFjVtoZI8ICoOTGR1IyGAJUEAAFiQDVeOUqY3hhmbd8sKjafMRRuGckocDpx0A4BKgviWNbsaj&#10;p8C3CL/x7tcPtQ4AKN2YKdyfKWJA4fhwamxnKP8AX9Pvt9xMvm3EXmtaKqySMvBkHGS/3SOcAnoG&#10;A4GGOBUckUbLDcSFV2ylSs7B5TjJzhQAMAhjluG3dOlFs0sawssTMfsweHbIoG4HJbKlhyzcqAc/&#10;LuUnJaaKORYsAOkbx5j3sVyOVLMc8lSSdo2ncON33iifhejB47dYzHPGxIZl8uKNnLMHK/NnJ3bs&#10;ZABILgoAuRT3QGeV5IFiRlZpdpWVofm3qpIBKMMSAjCgEEsuAd7bcvfowhtmhZnZGjAVQvyuo5+7&#10;yzIW3AAk5Bywp0DK0BBlNum1pN0W8yDMbFeR8p+XByRlSWywHBXKjN31v/n/AF666ipMltCtzLqb&#10;W8e5SZo2MbZdjuAwDhidm7KgBUwQN2atAwx3kM9za4bzNrLvBdpQBlQRGWOVwpPViQc4O2mqVF0s&#10;E91D5nkkNtjMPlHdtYNg424wPlYbQPlDkneLDJEst1CV86GHzXlWVTkAEEDcRjJOcAbwx2qQpyIk&#10;kYycZf1bf7vy+XeNwzhXuH2skjCFY7TdskKjcoyTlQN4XBJPyYwFJBi2YSOGumVl3LyAsRxjcxGV&#10;ZXySWJBA3BQVILPjhFquJI5I42j3iSRSVVmD7cqAWQkZVWx97pwxLqfntTBapM0cbgLG02WRTtDC&#10;RTiQcrgEZ/iHRlJyYc3Tp/wfzv0v36OzeVMMLXGoQFVmkG37ROYg+Pl6HADqUIJDYUyJ0bLlEgu5&#10;p0tVidGZdzPIr/OwG4x/OSFwSdwZmAy33fmFSH7OjNqGRHDMMb2KeYpDffXZk7QhA6sRvYhflVS2&#10;ARxTSiVEYbkMzMw4THA7kgKCC3zZxjhgGM8qM7uzt/W35f1YmhUyyRi4hdYyw84bSrui5PmYZiBn&#10;BbYxwVRnwAxpYJDfRttjmLR7YmjWVcbWUZ3HGWzt6MWdCOuYy7RQq8SqnmBpkgzJHJeKHjZdgyRu&#10;+XEgU98BsjjlZBZ7YPKeSOabLN5cCkskgj+6MA5JKuuMsB8pHAbE8pm7d/66/wBfd2JrRZTdrDZS&#10;xiZptirHktG/KkHe6nbwwGctkjc2CMxtFfXcEMS7XUNvWOQj94DJwFVj0YgAtgZAUbRtbdIEhm1C&#10;FLIKzMv7uLOw7C7EEfdP3u67RlVJPygKxWjnVbWD94Ld4YLOeGNnZkd2AUpxy2VYMSAoD7csCrKU&#10;SNpX9N1qt1/XzauL/aDORZeUn71irywskWzneuRk4XALbuflBOASSCSWOOzZbiNZIRLtjkklKnzI&#10;0C9VwF4KqdwIHH3iAXgjG6SKMJKxeMmNk3K0iruwG3hck4fOOoxyWwRNFpk0V2sv2/ydkbvHDc4/&#10;ecgRjou3KhsKAQqrsOC5BgclTi9dPvv/AMDVW7dx4e4tLWJJI7efzk/dCWX75jLBXiO4ElGK7c5V&#10;izYOBhUkvRa2LXxEzeeW8hE3QqufuksU3BB5hOQSCVIbIYkNhDSr5FvaqscUnzFY2V1DHO0g52hd&#10;vyhjgHcRu+cAsLG4nkmgFkymOPLAyMMhlkB5Zvn25XcpIHyLuPUUWE+TVy9e11+nTb/K0kWprJer&#10;cTvxGyiXzkkXd8xfZ1QBRheTk7mB5yFKNEsFzILuLf8A6KwkkVgGWQF1C8fK2HOzaCCTEmAAFJeY&#10;nCsUuEuLeaETybML5YKx5fOcSDKDn7uTJwu4gMit4NLj3uvlzwzMNy3ClnPl4w27BRzgYZSNh38A&#10;ACixHu/Z+7+rNfd+BNLKkU8tvdM0YbdujEixosiykFdjnG0tuwW+6HcnPBCQMECzXF4zzXDGFrgR&#10;hlx/q9rYIOGxuJJ5AyuDw0H2N1uUhsTHLv4haNlWF+AuF+UbANysQoJ+Zl5+UEuI1F59jtr5pRsZ&#10;IY/tAKhTJuWWMKu7G5ifl/uA84+aUg5Y7J/1/VvX7wkX900EkC7RbqGXD/vBy4/ixnaGYDo23ruJ&#10;DWFltku2H25mik4U7jGs0YiyjAABSRgjGPlP8AcgCpDDbSXMokh86JvkZrUOYZNo3/O2coGXcR1U&#10;H5mx8xDmS/luTEUh3SSMySRzDbIwY/vMHecnysZTYDnapC5oKlHu+n+X+X5fKUXOLkW+rXabY1Zt&#10;1uHwTgZzlgQWAwMYY5YYAKlbENvb3ES2t5PJG37uW4kt38wnf829c7VVicgR4VwCuGkGNleTRbnT&#10;rOS3vNFkt4WRi5ExZlC7v3ZHzKBsDcNk5GCxGcBhZGmMlvHbsAT5ayFt6E4ZMr1GN25gY92ZDuYg&#10;qukdTOXLL4X91vv0f+Y+N5YtPt5Z7hd0ygrF5nEblnCsgz8g4U/NxyoI/eAlwgFtdeXBaNcM7SQy&#10;QWs0gUFXQeWu8EqAY2Zt2Fw2Q3y5CPKBlJbeGJpVLo8lyi8puImBQbcr5YGFUK2Np4TNNeIZS9S8&#10;tYmjmXzvJstmI94yx4TqWUBgw+RcfxSCq1D7V3/wPw7P0f6WJYbOWGS3uoWfcf8Aj6jkZGnYKBvy&#10;xCnILZ3A8uW3AYZq01zBDO7edFHBtIjjhk3GNTvIBKg52rj5l2/d5B2kiSS0lnM9mn2xLjyoo2Td&#10;HFK4dWYj5hksNoU/OAT6qBhGie5eNpD80eC+zJjwGAyCQSQWEvLcKkXOQxyImPKtG7/8Mvuv/XYE&#10;ZLeL7Ys5jKWzeXPuVe7fLv6NuXKgZZQBwdwpGggL/ZJLBbhGLh1huAm8Im4KfnyUGwksQTuIH3gA&#10;VH2n7PJMNRC7mU7mug2B5SggnDE71YNwCwKfL97LTRQxS3s8E0C4Z9lo8jPhFMm/ngnI8pUAYtwW&#10;X5iqIHLQHJx1/r9Nr30fd+bjkmxMwbSYI1kuAi26xlVd8nnOwD720jKoAE+QcZWNI7M3Wxm/crDk&#10;zK/UMMAglRhiqryyDO5/uAKyz24syRcBV2NuKIPlMhUO393gDIK5J2kAMrBXU247GeC9+zwBI9Qj&#10;bhb6YKuxWXy2dycSYbzlxmQtjGDtUHPmIlUjDTb5/L/gN67/AHZsbytZv9oZYNqtIqW8wWNgVZMk&#10;nIPzJtxgAqoADAgNHax79pnh2rtkCsqZ3or4OSdzOEH7v5SqnHDIA7VaFok8YmMbFZY1nSeXjywr&#10;jlsDH3UUluS6kcqOjltYjJJZJCqs0ay7YfMI2BQcSEY+TeUwS3y7VJYbQptTNPaR1X9f1r/WhnwC&#10;NHWRvKt5N7NJNIoCuB1XLEg8lSGHBjAzwHzJDHOzx2sMlypSHZ9nkaONo3OGDDIwONv7v7w2AEjB&#10;BuQWt3Lbf2pOt8oufMMkbMrM45G7bjEeCFK/3QMEMpyHQadPcwR2ot44TI/mR2n2XhdqhSpJyxOW&#10;jDRksS6dPlw1e0Q5Vo9bafP1+7X/ADWxVWSO2xqEEl1DM0i/Z2csWlLBcMqkHhl3BSAW3NlmRTgz&#10;TQJm3tpnhWFjHCrvcYabZJgouSQwBYbS/wAn7nhlKEm5a2NyLtYbuWGDy2ECXUMYG1c8x5TZ8h3k&#10;kfKcZ/i4Kf2PeWaRW5WOOOe1j8mNsvERkNzgMrSBtzKPmODwQwSp9pHuYutDmtfX16f8D/PbRvOS&#10;wktlh1CVJFja1VVZWZV3lCCu5Vyu3aRtYELtyThantbRrWb7RchdrRi4lhW2EYwDgDbvBKNwmBu3&#10;KWXIP3dGPw9Olv8AaLuwZ+StukillkaXc42nGe6MuC+CuM/3HxaDqV3bssdks0UjS7UlAQhljwwc&#10;rjaW59ARGAD8zETKvHuZyxUXf3tPlturefXovuKUIe1t4dRuV3eU6lk8tI0faT8pO7CNk/c4GHQB&#10;l34McNit1udRII4WBDk5VAYmZVXauJASAeQNrEAjjDa11ptvLM01vHJcwQwlvPEhVg0rfIp3nfI4&#10;DKwKs6/OoUkcrVvY9PjuPsrJDNH9oLXCmEvvBThVwASpCuNy7hiNSQMkVCrKRnGtGd7bv8Pl3s/L&#10;ddNCCXTNT+0RTRwm1Mc7u2253MPkf5twJCHbIJNrbQ+8Bc5G9I9EFitwbSLy1tLiPzEiYsy438Ll&#10;Tj7oLFlLLtY/LtUM52t7PUJF+0LNOqsIsTlFDKdpwx4JwZWOwgjexXawG20rWE1tcQ6e81vJb7l8&#10;xFZkRVdoxiNl3IAHQgEB/lYEOxG1+0KlUqKK87dPP1bt0T1e/Qit7eaGW30yym8nbFJ51xjcF3BW&#10;XPPyxhJD8+48FuW4qW3N9qEK3F/EywmZYGXkZXcrHAzufaGCgfOPfnJcJrmS6+1WVrbwx3ESySGR&#10;mTcCF3K+xSOSQudu3gjPJcNuba1W2Wa3jMMjQKbhmnKiTZ85yyD5AoyTgbV2gly4AAY817X3fXrf&#10;d/10JGg0u7dZbO2iESsrGNpC8W54uo+T5F3h8r94sX6fNtZNBLZRxXFsu1FZ9pm2u6KJCuzh1JTf&#10;tyxIwcAuS4DOiutTnuYYr9JZGjhzJZkbJn3uCyAA4DAsjdVCx9e22OGRZUjeSVIZCweNLhVeZtvy&#10;4UNneExjyyGdiCCSVZTUWSuZaX0Xnfv8/O9v1JoYJLC4+0Ssqr5rrGF2qejhWWNyeMKxw5BITIbg&#10;72C0WGG3tZEuFj8wlH+dDH+7XJAUMEHKRlWQBmbAyX3Iac0FxssdPvNrtBHbJtlUNNmMJuRgT/yz&#10;UYY4UPGrAllIoa8ie1jT+0MwyIHW4ji4IJLFNqH7w24LDJIYFQCzEG4Pm5rel+/W39dddOzoIJbN&#10;tm+4WZDt+zMyqGVlcoygl8EbVO1QVUhUPXayRS22kX0nn7oxbNHI1vNtLcur+YXRuAOq4/iZckhg&#10;WciWkV3bGW9V3WRPL3Th/LbIDfwtn5QDztVg/V1Gxoo7yze4hmjtGjRbeZTDKziMZJ54kZgu0tlt&#10;2cOMYOGbRRD4t1uv6/VJ7rvprsaZfQ2NvBp15plvcy+XPHcTTSeXn5V8xW3BVRlIG7LcN5jsjF1A&#10;tXWusCgt7KMbbpBCyw7XZo337lYFWVi5O58qANhwrYL4aRs0UkGoeZDGZGS6uMN54AaRSdqgxscA&#10;t8gwChOcbmEn2ppJ44riHy7iddyrHDI2x5ISSCkfzFshjkZ4dCxCbVE+zick8PByvva76+t1/wAC&#10;2nqkOmeCVLxYbHy5sBbXzty8napZeNvmbWBwp2iNAWDFMtJevp8lz5SaYis0iPDDuC4jWJcFgiYU&#10;MhO7qo3tt3D/AFcK38NxaSX0UsMToNvleZJJvdCrFSNpDNtVSysdowzdXIR0EUBmCR6e1usN0qta&#10;yZVGxufDtu5O1eCQCS/zZZmJOUu3Lq09PP089vw31RNd2mnbmWDTLqS1fcDbRTSJIM8o5LBwjgpL&#10;gFTtPGchSFfT9FDsIhKscjgKPljVN20IZGWLEZOd+DuUHOVcZDRmO1mlElvD5oIhxbzOJC5VgdgZ&#10;z+8wUGc7gC2/IPDLHdRWSq0N7J9nbc8m377M4P71m+8WLNuDDLdRjG4CXEm0uXRu/q7/AK69E+vc&#10;sRW8CxTeXbw27sskk1rDCEjQ7eQGCkbQ0eQ24glcNliwFqw05p5dto1wzRuyM25IyGCfKyANkqXB&#10;b5XfOwKoBcZLXWJtJk3WMqxOt4pXYqtHhWP7tvmztyqsQCCf4GI3GtSLxHFKFt0sN3k2myGa3tZV&#10;W1ADr5YyM8sVBfkkkBV5YpjUUrXSOGtUxEfhjf8Ar+ra383axHdeGNRnsWgkuljt22wTTSMI/Kjd&#10;W2oxGQuV4fBKEqACpzubc2x824hlunZ5I2eaOaVdn3zufJ3bgAHfgkbWXbyjESxeKfPtGW1t38qO&#10;3kXzply2xWJD8gnYo3AjaRlgGVztQwf26NUkhuLJ5bO3aR2jNxMXk8twMTMC5QbVVySG+XczYC5a&#10;uePtF8RzR+ta862v8vX1a6f8OlysMLMZbr95dTNElxNcJkSskcW4oWAkUYH3PlxuJBw2Z5JrdVB1&#10;AoklxC0bqhSPy1BWTLpNlipO04YAFJcrjJUUbZ0tpAUQKslysflyO6sCUicp8oB4OW6beXO1mESm&#10;KC4uWtIbNo9reXtWRQY9gWMhnAKgoH3rwg53NwFB3U1c19k5JeX9fh227dTUjItp2UwGZCqpLJb7&#10;JiQMnDHaW3EovzBwF27SSQpNm1vHMVwjyxTLG6pHGzA5kGP3bDnO5dw5I4GPlPSjAjPcw6hDAshV&#10;VG66d3ZkABdm6jJQr8wLNuXA35O6W08PS2waTTbNvOMe2aOG4+W1UAbWXedhfLA/MTlkYgkMGblq&#10;RitznqRpfa027b+t/lfrt67ds6i7jRbmZmib94zxvh+PvbhyoXjcwPK45GRt6LTtRMkFxe29qnnS&#10;MzfMziThhhVClTvAyDkDgrwuFB5CDSrvzkklWaQMqmQRybljYCQAAq5ztbaCOBGF5+8QdfT/AA14&#10;guZJkurW4ma2kYXe6FtrEbclyWHBHK4IwC235cLXDiI0+XWRjQ5qdRSp3l6Lr8l37+XSx6t4O8Wz&#10;qv22VZNsSqI1aExyJgEKwVdytgDY3yAjHI+U13mj+MrqUtFHOq/J+8dRlQxBG8HcSeCnOcYALZDK&#10;F8V8GaDfeHZmjvrCY+U/+nLcK20ruG5iF5ICsSzYDYB4ByteneHdTmdGjupvJmkRHmDcGKQucfKq&#10;7pDwvyAbUDNjkgL8njsPTjJuOp+gZPiq1SC5k169dOn9I9G07U55WWR4beOGNdsc0aqCRtfBDO+x&#10;htZtxOMqG+7jm5dR2ktqsmrRwmRG3W+1R8jMQSoP8WPM7hWUbiASgFYdlrNjpiQuqNH5jEpH5io0&#10;sZf7wbCkHov3geQGZ8DFy416wtHjFqI45WswqRs5R0+VmaTYxG4hdzYViD8pBHzMPn483NsfaQhF&#10;x3Haj4UsXud0Cqsr7VZ0hA8vZGrBSQ4KE4TOTyxTaAduT/hG7OaQ3dwIPIkvDujupnVElKqQXfed&#10;3UbmOAF6MMnbC3i7SYdwS6ZI3Yw3EMzZA3EEgDgMmBjIUnLZYsSajTxtpttbtaLcxsvlK2xZAkac&#10;YGQz5ZtwUFB8oDMcgAhuj992Zyyp0b9Ah8P2wsVaHTo0/cKJEMwVYpWPyuQjOSchuMK2YiD/AHhR&#10;1rwjY3su2/05fmz/AKyFQFw24ZJ371z8p3ZBZlBAZv3momv2ciTWIEassmVV5DGZ9x3KckcBmDDk&#10;qSQVxGcU3+1baa6Q28TK4RdreYQkqs2wbhGzKBuXkFkJKgkkmtacql7nLVoUZRtKKZ5/ffB3RTew&#10;rDYhGjZy0cUiRBSyAFxjKk4B4GQd5IIQYOHc/BHQ8LfX0P8AEGmh5Mk6b2UYJLct5fAC8qvAwQD6&#10;g19DcuGs1P7o7o2SHDSSNn5RkkZYFiVG0KEyVVtwSndywafdtDCyq0U0iRssWViSLA4zyy4IYAlw&#10;QwLYK5b1KWOxkbLmZ4OKyXK5ScvZr5aHkOp/Bjw3NH/Z16JmkTc3mLG8iglSHJIUqUGwbVUnJDZb&#10;G1hzurfBKG6X9389oysCtvGWYRK0hMjugYIo3suW6KTuIwM+1avp+nTWu63h8lo4W85hAcEZYqVD&#10;MCMbtm7HQYcncd2LdW0VvbSwQGNQszHzOVZsBV4ViGGGIcjJLB+FOdg9fD4/E2+I8TEZXhYy91Wt&#10;2bX9M8ZvfhnrWmQrDeaAreXIZWkZhJD5h3AtwoG7krgAbBwc5GMO+0h9KiaVWZVX9yHVzzGiZI2g&#10;ERbQSTuBQDDYC5EntWv3lrY6pEhmj2x26yrP5HztgAruwrDc3mZywGChJADGM8b4ul0TUNSmlt/K&#10;jsdvyxRZ/exFiQ7EA4BztG1twx8gYKHr2MPjK1TSR85jKX1SPOp3126/8Pv07ep50ok0mW3tLuKN&#10;1jaLzZGtfMWRVyrfJjkE5+fJAXGAAV3R2dpbW7yR+WI2hwrCRSWKxrliMn5c7X+Yhxl14BU1r/YY&#10;4ne7lmDzKdsjPM8bznG4yK+QJCQGXO7j+LcrjGfLfQWJX7TbruuPna3kla3G4yFVYDuFCcqMqNpB&#10;4bA9SHwk06ntNIp308r/AH/r8iSzZruZmiglhZpt0jzIw83KgFG3Hnc4kKurE7V29Mika/uRcQyI&#10;ZI5GykKxh08/ng9fvLkAOM5XcfmOGKNPcK0xutTjZo932eOTa+9CRsJdFLGPy2J47uATG23DLqe4&#10;gm8q2t57ETxHbb3k0Z2bR8ruquSdoZCQQFTeGkDfIaqzFy3l0/r8++ifbezJJbmzii8mO4RY44yV&#10;t2VNoVN8mVZXG0/d5yAPrICH3TLI81y5aZWhXy5bdVZJ2yu4BdpHymRT8v8Azz4YFARXN1Zrrv2v&#10;c0ax3A/eSXDqyFmCRzFpc7jsA4DEjavykh6I49QvAsEl5F5o3j7Rt2szbg7sxKgkeW4AXHzbtzEf&#10;fVKK3Hyapv53+/p6L1Wuu5aYxsVS7sZHmCbGijmG7cB9446I0eUAfGDtJDFsluqRxK4aeSOSLErM&#10;UjjZkXAIKDJLrkqiNt2OTtON6tVO2W5v5/NtLq4mOY9qtb9I5FwBtU8oTgAswLb1/eD5mDoJru5a&#10;LVIrpX+0KZVuY4xmQsUCpnaOcKqgiPaedy7QzK+RB7Nxlvt67vZLtp/wzLEK/aL+OF2XbcYWL7Lg&#10;5bDKz843HhcEYVVOSSCrO6XUMwSCPUA7QsMLCqmNs7U3+ZIrGQYznGW/dbdrFXKttzaOI4W0yaS2&#10;JHmS/aX86UtkspYsNztjLMAAivx5Yy4IrjFvC/nMyq21pZLiMxlEDZcukgCZVxtBClHKbVORRy3I&#10;ly82q2tpp/wei12763HTT39vEXWYhoslttqS21gmdnO3d8z4K7lPzE5IJMkMkA815ba2VpJGXZFc&#10;D93JwW5DDgtkncQoK8Nk/ME2tqsNubGySWUhVV49yxLtKvtVWHzkfNtwCAzdPnZKl3PdKRBcWsU0&#10;0kKoLFcLG7smZN3y8P8AMuQGwCwGcrsVeychRjzqy/y/pJ9ene28rQ3bIt1DH9nZQskbfOrS9HKP&#10;t+Yg5GNoD8thRyHsTRXNpJMlrIPOjaZI/JVU2RGNVLFR8+3DN8y4xyo2kZWJrd725mO57/zpDFDH&#10;tj/fjB3gMu1wWb7xYj/WcDcRT3kuEtpJtkc6LcGWK6AZY/kU72GM7lxGzZOGUn5A3mZCVNxFJt2W&#10;np6+uve/o97WGLDal5ILuGFo5LgpJDF5YaFnQHq2SNxAckgAgY5UgsraX58cNxdxxwmTyz5jEZV2&#10;TcsYMhcBhtPQouduPLzipgsts2ftEgLNHHCsUQcPIwOwDao4C425z95cswUrUbsNgEaJIbhCdxkY&#10;v/rQf4gpP9zLY+VY9gAJA094SlO+j/r8vzv11Q17GZ5vtsnmW8i4nQxt+7CmQk7N3zYIRcbsbdpy&#10;gWPBSEqkKwm8eRg2+BYgVL/M2FVFkDYJxnGDgoNygDa6eWZBJdQqHWS8kS2jZWZZ8Mz7kCZzn92C&#10;xBIAUg8sQsn2p5bq9mK3Tj98zKUDhx1Hls25kIYFg+G+7jdkNUyi2O8rav0/4f8A4PfRsiaxGnNb&#10;/IvksNyyQN8sz7gjbMIwiIwVOMPwXwhLFkFqjyLPAgmb7O7LbwxBowo+UOGI2kqMjO75vvfdYiSS&#10;3mnsU8qaQy20iPDtmk3Rq21G80gIX5YFgHyuAxOA6Co7n+1BtSSzuFktZNsckcizHZudRj5mRMld&#10;nzZO4Ke4xKpyKXN1a+/16b77226aWEgtf9MjigjZGZZH+WOVpweIyozH5nD5Y8K2cdPlQ2TbG8LI&#10;hjjHzbWgmO3azMAPmz90ZBZRkqT8uxgTX3XVyk1mFklmf5djKWLzfKCGYSMFT5nAYsDxKwJyWaKz&#10;aSVFNhbRM01xFG8sEZCohDoqx72yFyX2sU3gkAghSpl0xuLkr32/rX/g9u5blWN72NymEnx5rSq6&#10;rKCwZgWKkKSCOOQCFKDcQKPLtxOq3sy8FHt5XUr8yKoyAuPvAjAJ3A5YcgIIw11eK2+WRDIrJDLZ&#10;XirkhQ4VzuIYkEZ+8WDKOWQANgia3heJh5LLaskkiqGaeTeuVZV2ndkHjawIyjjK7qOUlRt1/r+v&#10;v66Fi30xI2awsDJGrDfHD5g2quRtIMY6CRkPyjccqSV+YtZt7iwEfk6fctiFcxtJtZjjOBgNtOWU&#10;hcDJO9gWxznyW8dtDFZxxSJ8wS3XcGUx7OpBZEZydpOMEhu54jkMcpWaO6lO6RnUyKoZZFwHDDhc&#10;BSx5XaT12hd+IlTcjSDjzXbv/W9tb9t/w1WjD/Yy2zm4gjVbiIKI2kSE3IAKtlQ27IIfH3QcY+bO&#10;HsrqlhFHLK1vEv2oKihlLHqp+XKg7xsYANhcLgk8mso2m7chVGZlbdIcMytnO8jK4cBWG4AkYIKq&#10;NorRsbZ5JlEgnKxs/mRzBkZHBZSVaNiAA2QB0xu4GUA5qlPl1Z6lHlqNO+vn5L/geV120td/tWRE&#10;WC3adfOtw5jim5aZgrnuSBtcjcTvyN2SWcPauNTfVGNzdeS5uJGLbbcycsx8tQIyd7E84QFiXU7u&#10;M1SstMHkmzNtC3LfMylgvlsEJVRuJUEklRkfO2ANqkalpAFnt5zcxxyLCgkWbLY6EA8kjaOTt+bc&#10;5JY5Xbw1HBdD1KWX81rPbr89e6/PVIZJrWrfvpz5y+XZkz27bFWFj9923DbI2W5DDb8sasWYgFvn&#10;3EieR59x8pw4Cly/OCu1cHHy7sEZYxvgSbRuki0+NrWEyI0ZICiGSNFjSUZJ8zeQVG1lzyGUDIKn&#10;aatWEV4bkLZXsx8uMho2hKiVuMbiPlYHciBGwcoq7dww3P8Au10O/wDsaFS39L7v8+/Uo28Nxcp5&#10;4tEmWSdC8bSEpNxnY7Fgu4kORjJTauMHho440u3aNLWEr5fG9n/iO/L4k2xjjks4wW6tj5diz0ie&#10;C2VFuJpI7cCOOadkDFU+UcRhS2CGbBXcyRsdxPJ0E0e4HkTRWd01xEkatNdbpMso+6XICsSQAc4G&#10;OWZQSEn617M9GlkNNR9052Gc2162pfZDG1sxf/SBJ525d5OQSDhTtAJwGIcDcflq/Z6pcQedDCWh&#10;WELE8FwqOVYkENjnJKq2xgpDHaADuy+imirawxQ6dcxsseyTy1aSSR1QBvJ3BEkAYHG5WHPOUUNt&#10;0LMR2Ulo6iRbW0d4IhcXLs08YA+UrjbGhHAAAJK9SWw/LWxKl0PWw+ROOi6/1/X+Rm6ReWthqscG&#10;qaBPJAkytcQ27BGeHdudSRGwBCjBbZsXDbQ4yreh/Gnxf8INan+1fDfwzfaZDfQrfbbzUXuGsWaB&#10;d0YIG+aOPfIVkJVmJAO47mPHR6ebKRpW+0Rx79zWcmI2+6V+YsGBViWOwE5G1gMGtH+yJjKtgFtI&#10;5Nrj5ZI9nzKjfJ8zDbHnJxv4GRkoGXzK0oy/M9ijktH2Th369fk9Wl3S3M+6usWrRzWiwSRrILiO&#10;3MSpCwjIwSWYj5dgKgggRsFDbhipNfJY+Y66SvyzSIYSpVmkJXBVRzs3KDu6ZOOSyY6Kw09rqRBa&#10;JAJPLf70vyxqRuwWOWKMgIB4G4ZDc5R1lp/k2qwwrNIzL9yaCRlONrF9kjZUEpxtDgOz4BUkHm9p&#10;TCPC2HdnqZejX01jYfZbvRmm2uUhmZjtcsysI/lyY96SLyFbO/dhBy3QW3iyzmmZLfSFVWkDxwrI&#10;FZ+CqqnLo7lWwzAkgtt/vtVddPS2sxZ/Z90MJGduQJ90mxyMMXZzJuY8tkk7SpVUFh7a2mZ3n092&#10;hkZUbMIhAztHkh8YwxBOSQQrbl2Ebh59bD4WrJuS382ehT4XwS1ld/Nlq28d6hFaLcRbFVrcGOZp&#10;NvmeYrJ5pVc52Mu44LbtvAXkGefxldSRu0ujFYSNzLLLJIG2lGDbioBG7crBcEKxJ+6c5yC5e5jv&#10;LUXUwZRN9nkt3KSICWznDBmyrBuTvBAOMFqmtITDBDLJOtzbyWpzFHKrbVLcK2+NSMuvDEnAJ6b1&#10;A4pZXl71cPxf+Z2x4bwH8r+9mtJ4+vVuHuLy3SSWOH97IbjA+4pZlVclzgMwVcEAnOVUmtzQfiSi&#10;up1XRIZGnjPnrCx8xSWUM+cMQAGHPGVLcOu2uWFs63SwPPLHfRqUYSo7bFB3gnbnfmPkMSoGxmLb&#10;kGLttHereIbiGOGd1ZJoZGEqtubchVkkVXIyf3mdzB2B+ZWNcGKyTKa8eWVP8X/nsdVHh3Bx1UX9&#10;7PSvD3xL0W8ZbaSBpnumhiii8vau0EFSMqhVG3pwdoADYICko2b4vaUkaeVHIGkTzfKyPlwuFUEq&#10;pYk4wcfewAMcnh9Msbi5MGnG8idP7txhhsDIHdyoaMplgxK5Kr327SrYPDU01tdY8zE0K7WuHRGD&#10;ANJ5T5I3E/NxhSVz2Csvy3+ofDXtnNxe97OTsdv9h07e7c7CH4hPdSxzS2MNuZMqqwvJLltpBJAU&#10;7SNpTqQWGNwyTVXV/iJBJZnRbizi23G0Kkq7lZgibyoXB67uxKklcgsu3n18JkNL5ErFpGVfOjZN&#10;0YTCblDEHoEJVsly/wAuNprQ/wCEL1F7aTyLdftEaxiNWR9oy3ylEUbgRmNSrAlRgOWGQeqXCfD8&#10;VZU/xf8AmVHh6cujPj742x+C/hN+1vofjGLSLq+0+3t5rnVre3kWNYZMyKbjzFUhgACxXDbTwXfz&#10;MnwD47/tX6f4w+Id5428bQ2uoNJOYbOwKyFIrdGzHGys/wB0Ozg7iTnzCCDgj7W/an/Zu1a61Kz+&#10;KPhqWSGGO3GmTWsUhYJHcM0Y+dpScpjHyYY8lmVcZ/Mn4tfCbRtJ8X6p5mvxRrGRLDtbcrFkDqvU&#10;7cgjjJK5wehx+l8M5RkmMqQnUu5wgoXu7pXbt2Wr3WrVk27HsYXI6dP3qsXeyW/S7Z7pY2nxKP7M&#10;0mq/DC9YeH9S1432oaX9oG8xw7XJ+YZZF8xACWKh8jlia+8P+Cev7S3gXxH+z7oen6jrivd6fbtZ&#10;6hHco7CPG9trFnwcAA8EjBPA3EV+Yfhfxd+1H4B/Z+1XRrLwpqlt4c1ZoklvPKcRxqQrxnjGCwOQ&#10;xz8rnHUV7v8A8EfvHvwq0DxVqHhL4ieIZrXWtV1CAaWrXWyMAgqd2SF3BmULv3fM3A5Y15/GHBGA&#10;zjJK31jVU6nOnTa5pXVnzOz2VvPQ58Rw/UxFJxur811ZdH3P0n8WftOfCbwpqA8P6t4ji+1GGTbG&#10;b5EnlHIyd56hduTtI+XLYBwfnn9nH4++FvEP7Q3jK0ms7qa++2bonljP7xGmA/eJ8rRopVSC33Nx&#10;J+UNjxP4+aD8afjN+1FefEf4Z+FLfT28A3jfYtKUySLqKROxDBS2JBImzcsZAKy/Ny1d9+zBo/iO&#10;3+MGvfEb4leANQ0X+2Lj7N9glgSCSGWBNs6JKGXzcJ5vy4IbK7g+MH4fCeH3DmU4CcqbblOKb95X&#10;T5k7W7Na32+djnjwrUkvflr08n+p9Pa/8UfB+m2S39zNaxW7XGyOaZRIjuW/dgopARzgpzlTwEGW&#10;DVy3jvTvhpqfh6/1O60ixEYhwzXRgUupIJIV0G5AFIGQeZSGX78a+Nftf3Hxf+Lfxj0X4PfD7wBr&#10;UnhiPVIZrzVPsQRTKCTIolI2rtJIZiflfcfkAIP1Rpvw/Emgt9pYiaS38wyTr57xyc5wJDubkyMM&#10;k4U45yNvoQyzA5Xh6UoX97W172V9L+b10OCpwnW3upP8v+CfkT+3d4G0RtfufFPw6vHt7G1VZLnT&#10;7dgI4rrKh2jVeFTkBVBYj5wcEFRzfwR/aDl8MeErf4mXGp3E2uaLcfZLax8xv3kLAcrkEYyTnHIb&#10;kkZWvbv2qf2C/j/4e8SeKvEdr4Zkk8Pqsu6QbgIYwQqOVdjhcEBnLHbsJZ24eT478A6F4u0LxHa6&#10;5punf2nBp13HdXOn7SyOgk5Vl9DwD67gBnpX7Rl0cFmOU+z51LltbWzs18LfnsfTxy+nLAKjVu7L&#10;ro3pqm/M+mPjxpcv7R3gPSvjvF8QltPFeieTb+ILVsRMmnvIqx3SwgAuqyllkKbj8y7kTbukv/tE&#10;/tF/Ev4KeGdd+C/xh+HsNjdeKvC6QXd3ps5+zXyuqvDewvE22UviMPvLcKVYBlKrPYftVfAiDUdQ&#10;8M3fw50u10fxVp5gjXT5ZIZ47jYVYvtdGwspbEbsiEAEltqu/MaX8PfDvxQ+E1rrHxY8Qa7rUPhf&#10;VZ9I8uaceRDGuzYtu5bP3FyE28qTjbgOfPox9iqf1um1Tg/dVveV9Uk0/syVmn5dtfMw+D9nGCr0&#10;2owfurqr6qzXZrr5GV/wTm/aM0/4Y+EfFngLxVd/Z9FntLmW9lhuF86VZoljaJYmdBIcLxyAclTk&#10;lCvoH/BPj4BaL8TdI1rx/r/irWIdQsdUbStNsrUGKa1XDbFRsHc+5gAg6clto2k/P/7Ofg/4feHv&#10;2sp9D8XXl7HounyXEtvLEq/al8vDRlEIZGlwMBSCGJxkZDD0D9njxh8SfCfi/wCIHjbwz8T7m18P&#10;WWoTXV9DvjUagoDkRlB8pJyqnapVSwyOgb2sfQpupXdF251CTb2d21ZaPV9fkh5vhY+zr+wbg58r&#10;b767LfV9fkfT/wC2P4u1j4QfCq8tH8f3N0Li3axXTZJBNKsrkk7Zvm5R1yjNulBRl3qClfI3w/1v&#10;UfEevaP4w+HXwmWa78JMby/hih82SSBVKuS7BlLbf9nAKlgvLZ9d+HPw7m/aQnm+PHijxBbXDXGo&#10;TXU2myNJss40iD79xjKyY+QFmb7wJb5Vdq3/AIZeFfAnwm0Lxh4n8E6b/wATK1g8u31LXlWJZJVC&#10;7mt4/K+fB3vgFNoxubaHrjw31fB0ZUlrO+vRa6WffTqeLh3QyzBSw6XPV67pe87NPXXS+up5L8Id&#10;P0D45ft4aPf38Onx2txaC7uLXT7QrHAFj3GHbJkggAqWOSOoycA+hfED9kHxNoXxCn8f/By9uNS0&#10;+zu5G1G1uFWZ0eKRVkiIGBI+45EWzJUrgYYgeb/sFaFqPxM/a31/WL2Zlmg0+43XGnSPF++dkjUj&#10;yijEljn7yZIyWB6/Q3xB+HP7QWm+Ovsvw4stRk0fUI/vRmORfM2JtDRpyu1XYhG4Kk7NwRXPRjqn&#10;1fFKEZpWilZ7W1YZpXqYfNo0Kc1FKnFWe3V273sfHv7Y/jnxJdeO/wCzrTWrqZJoomuPMZdzuEVT&#10;nao6EEc84AyAc587+G2h6t4q8Y2+iRQSyQyzKbiKRiqt+h6jj1r1Xx14R8Ral8X7XTJvCTapqUM0&#10;P26aAB1mVwGVvlBC7gc8nKkkHGML9V+D/gv8Efh9DZ+L9btbGz1SGzhmMLW8u0SmIlY4gwjbzFUP&#10;IpYHd8vMjOMeh9co4PDQpRjuun/A/A9DFZtHK8BCnTp8zcdGu/RtLX56Hefs8eBtK8AeCbeK1hmm&#10;juEXz4biT/XNt+R4gVWSRQ7Iq7QpLAckBEHdf29caVpccd3q1pDbrbmadbfCr5sakb1kDfKUZQNo&#10;ABDgfMWCp5x8Nv2gfC/jvxFJ4U8NT/2hdW9vGLfULW3lMpVVSRtqiTG4GPJc7SV/1hByB6XPoPiR&#10;rwwwPcLZbGt9QaG3TyW8qJ1VtrKHPG7a4VVDDmMqysvzc4xjUftF56n5vUo4iNS9W6b11vf/AIf5&#10;X8h0muarcXYg8m5mkWRg8QQFtm3aYyME4cgbpNxTau3CBmZ5LnWdfsBblbZ5hMVS6DyrtDmTDtuC&#10;ZVdyjB3JsYKTnJFR2mj3kMEMl3p8sLxsJ4dP+0ImPKDfLvbaVAIOcHDea24MAXKweHby2s4buPc7&#10;qyJJJDlpI8bgzHPyhfvBlAChskEEgnNxoJfCjFwk9+nr/Xz/ADKB1a7KNFb3FxHCI3SQR3ESzQtt&#10;y6bZvmUgBDggsGI2lkzVO91e91KJYrM3EmpQriF4d8aFmDLkqFSPI8uJ9rgIAFYgjBrYl8MzRecb&#10;XXo47dRBHG0drCdoh+XYzkqpIDsByx3ZIA8psV5PB9jOsw1uWQ27SKI7VYkijeTzGTYzqoAdI5Qu&#10;cgsxGASvGkXh90vwM+So3p/X9a31MuaTXb2WPULmzkjSSZplVZpEmk2KXWNt4ZwmZlAjOGZZC7BW&#10;GBlza1K0sdvY6kY2aOMzfbFSZoW2x+WQ3K5yR0LA+aQFJPy9fqnhfwdaXUkN3GWVbpWuopFKxoqg&#10;uqgd4y5YkBVDAsR5mVWq87aPa2bE2ixmOf7PHJOhIeNBuGMqV2KH3AncWYYIYSsgqNaC2j+Bh7GU&#10;nrd/153/AKt0OTe31SCS4vLXyZoVWWePdNKH3AviTKT7smTzVC528gBUfG/VTQfFEmof2M99H/pD&#10;TW0lvdXczKsPyRqCzF87tqj7mPnJ4KkHZu9U+zxC90nTppGZS8jvGV2+VCd0ILnPzuh34kPKDDAZ&#10;Ji1fWdUjtLi4ln8y3jk3yK0NtGg3RNJu8xgZAz7VOAQVEeWCZG+lWlN7L5mVTC1f6f8AWv3X7rrh&#10;29p4hvrGGfU72SyRsOySXi20lkzP/qI5DGcIvzofmbIVV+U8Sadj4AkN0tzDrccYWBTDN9oWJhIH&#10;kmPlgsW+6eMYYumCCpfOdeajqgtbi/nhihluLW7kmAnaJYhGio8bgZSRN5Khju3+YPuhAoL/AFu/&#10;t7iay03Ubdjb32Ld7fb+6MZBDuJCXlUMrSmTZujBlKsUBNauFWWkGkT7F66bv/h9v6f56U/hK2g0&#10;m3gF+1+yxrbRzTTf61llO/aikebGWOzywScRqoLEbhR1K00eHSibiNpoFUXAKyb4pIyrJImZMAoN&#10;4+Tk7hHuVmyxp3fiKf8Ase1vE1GTbYyLN5bHzJLmRt8MqoAxLIgZOu5gpUZAAAoya1q8kX9o6Tay&#10;C60+GFbe6S7EkjyNGVDPtLrJh41cSqGXGyPIDttunRqbyZhUT5vn+N9vutttfa5eEvhxppJLmym0&#10;+SSYt+5Y3EsahJtkrR7XLN8s+S43bhIcguu1dV1rRrV1H2CGSd18y2jjj3xsWPl7sptaRdjlVCs6&#10;5TBPyhWxZ5oDP9lMax2PnFp41VhHJD50kg8uOU7FUFIyzH7vyBgqhiKEGqCC2kktpmmt/M3LCxTy&#10;2kj/AHkbGUFcnEiPh8ZDsu0hcN0fV+YxpuWr3t0/4OvTo3bzV7PstE17Sf3cscdu32dVhT7Eol+z&#10;M8gXcoDOz4cEN8hbLvtclkBj1rXxPaSWF0rNAqxidrfT0kjueOMmJWB2NncNykkFCAylhx4k1ONb&#10;TVxLcDFnMVumkDxx9VIKycD92Wi+YsF35LMzAVRF3q4aa31PU1jeMKLxpJd0hJKxqG8rEjqjK6jb&#10;ujOMYCupqY4CMpXubvFcu2tvv3f67dbvZbneXHxLs4LBtQukt1vI5p5LiS881IYo84XYAQSiyhnM&#10;mCUITcQ0kaB1x8S9OilWxku0039yke2EpIy3B+VdyrCHLZVg0e5l2sTtUZgPmN7cJr0i3b3jQm7j&#10;BMa3EaQqjiQgNuLElSeBzGfL+XevVk9rPHqgS6vbi7l3APH5hjWeMlzhMD+HYW2BhuIXAZ2fHRHJ&#10;6ElaVzz5ZlGPwrb719+mmur8nok2ej3HjrS9WvY7XS0uR50g8u0muQiSJ5b5R3VtwzFOY1ILgFFG&#10;NpISrL47keGK0SG4aGGOUxr5txdLF8rMksgZiGwSHO0AAyx7SpdSvD26wNLFY3N5CsbxqGM9nCpQ&#10;nholDop2Lh8BnLEc7jubE0aPPaRz3tslvHbsGvNLK7XLOMs8LkbedpcqrAueDgspNLLaNPuVHGe0&#10;pvm0/rfXve3ZPdpM3B4shtNSh1xtNtrWzX/XQ7hGylAuyPlFOFKuRgsQFw2WXAqReL7hW+wtaTC4&#10;jV2ngk8uN2lJwY87A5GUTMg3bv3gTg4TKuPJju1gEMnDMI4zfNLEipIhZV3AlUCvtBYMfLTnGzLZ&#10;o1P+z0YsVt7MyyCBGmUB9uxiigrgAfJ8ygsWDooJxjop4Sn2OedZfZW+2vr5t3V36dfhudRL8Q7m&#10;G7jm07VPLmb961zIpk2lCxLFTkPJtIUSPgqB8hAUgQN4yu7YyNcNbtcwqWSSP5tj73LqicBW2kBo&#10;yNwLEjLkBuW3gi3gttWdQJBEzRqhjVA4yojKupbCu3GQrTHOwAqkelXT6fG0mkwSRNGrxLMArfKN&#10;hLcrnyw24qee45PlrW/1Kl2MPrMpxt+f4XduvbVPXS2/WL47vIrZY4xd+VbqLq58ooroqI0SqrMM&#10;Y2TjDIh3AP8AwgmpsGWyjtLO6t/JWZXbyWjChYwWDqGYgKBkZcOGMLZYD5W5W5u5vKlsnv5IUeAL&#10;Nb/aFmkAijLE/IzKQS7k43LudBhFc7bh1szXDQ3P2dt19NFcN50irANzox2ldoG5o42I3KNoBEgT&#10;hfVeX4UaRqUZJPd76bPt5aa2s/TozSku9Teee2uw1xHvkF5DcNGRPIxaRUOArONzIQQ+5ipKcKCl&#10;q11K5efaNTeGSZmlm864Bkli85FOAwH7wmViwBysahmXKhq5+wu9OeeG5nvLeFtq4FuoxMRKJFPz&#10;liWA4KKW+8NzA7lV02taTHp/2TWNZmjE7IzJJIsjqAc/MWR2BwCqqXyyFSWydrTKjLsbyw2HqbK1&#10;ui/O3Xo7W7amhea3cx3PmanHcLcLZrDJYTXr+aHdSxBPmbo9rIQcqpDBclQS6ul+0rLJZJqrpHta&#10;KbybgRmKUOGbGUw4bHylBnc0ZKL9xs3VfEGnW0Fu9tdSMi/vDGzxMHaJY2j4kO4R/P1fP3Dvxyah&#10;uNbG6O8+yW7s05WOKa3khXbuxlwj88bQMsrM55c7i5qOHnLoP2NOykl+trX77devq2tC4NUgv7+b&#10;7dpYmknO6W4ggdGnjVXygdhhwR867cllcKuAMVI139la41CHV1a8kjR7hX01Qr7jHuLYB4wVfIC8&#10;rhsFlLY8+rSC2jn0/UmZZJMlYWkWND5a4UI2xdpJibaN27ym5cbohHda/Y/ZYXTUI5ltYSYYPl8v&#10;aoEcY+fBbO6VBsIXKq3Awaf1ebWxrGnQjWutnp0e3TVaJ202b012N61uI5NTY5dRHMscsyLlppPM&#10;ZMl12Kg3ru291Rm3MEYiO+lsNMvbeG51e1MNvtSR8iSJ1Yjc7YJZVEbIzsxKlU2gdKo6jdteXbal&#10;c3nyeai/IqbwBtxCSUAWQEDdjKZCDADIaRNcmeQwLf8AmyeYjLdwyyrJMp2qoO/c8e3eQwQZLOdw&#10;baGpRw8tzqjKnKy7rp0fm2t+nV66aL3WPeXl7FJrNqJnaGSXypbeHdtYN5oQhiNpEYQLlVYttwrh&#10;jTk1JLi5kuPJES/K4hmh2s0rbtuRGEBYIxATGMEDG1o9tCa9tVkhgtrKX93kSTQMVmXzYtpHD8h1&#10;j7AA5jx8qkGu2sNFNcJceS8KxrtVoSsKsHt4wdoIAfjJByis3CqrIT0Rw99kVL2cVqvT5vRf1bfY&#10;0H1Czklk0lLm4hVVkaHaRMCxXgvIVCjGZSrbs7I2HXBpdR1M3aTW1vPJ5dxtSGNZCsqKGb93s3B5&#10;Cg2oMHKHzDlN0grPt9YvbudQZLmSGRxttZlSXzEAfe+9FOEK4G1do53ITsOa9vrRjhL3VtdrAIY1&#10;fcFSYPtU7y4G1X3Rqp3Y2luNpXC39XfUy5oe00Wqs/nfp3afm+t30Wnca95A8qS68/ymT7RHHMQo&#10;4+UhHyz7laQ5J2sGVQUOQVuEmiZY7q2jjae1WFpJfPbyAI8KI0XZklkf5Q23Dc8ZWudbxz4a0a9M&#10;UmoWccn/AC8JDyrl0VB5Yy5U/PkZBQkIuDtkWr0t9HDsd9T3W1lCskkNpGV8uHBQIkvySbTuEpzg&#10;FXUgsm2qjhZLodPsq0bXjJXWjs9fTTe9mund9Hei1C/jVZri5mt54R5Uh8/ythkXJ7DYSgOd3yRM&#10;21sfKEzrW7C6dDEZo3M0itbMkO3dJuU/PvUkfM24qBs/1mTlNy8T8Qvj34R+HLNY3d39qmVP3j2r&#10;YHmZ2ruXgEr5ar8v7vYxwPmOOBt/2wvDN74jt7mbSriO18llmZfvMXK5UBiQE+/xyTuZSxXaBvHC&#10;t6s9ihwnnWOpqtSpOz1T0V7JvZ66t6dddd7nudnrTti/1GK2VGy6SRQswhMoKneWZs7t5zyOVI6r&#10;JHVX7deW0rQ2d6ywxJhmKjlpEUu5PQlmQAAg4DIBmQyA8LZ/H7wNqcTGXxI0MKwxo8ssgQFfmBO1&#10;c7iC5OBkHCg5C1lyftGeBn1e48vVFkVVEKyMAGdVPKgYRQrFmc5CjHHDAs1RoR7AuF885ny0H92n&#10;yv11d/X1v6TLq0d1G9q7yQiMb5Lfy3LXDK0aBnQAAggykbQoHJKsEyC51Bo7iSfyoY2hSONoriQt&#10;Gygo+1WwzeWSrcMxwpG0sUAPn/i348+DtN0qG9i1qO68yNl+zrdeYAGXzAOMEc8bWPUgjGAE4rSv&#10;2vrG8d7LU9L+z+c0hN9CSzq7uG8wDIGRhtpxkA9c5NaRoxWppQ4SzzFUHUjRas9m7P1130Vurtou&#10;p7Ml6yRwW1/A8hhjWPUGaR9re8hkyoHDZfBC7l4DHJEvri4aPUILhd1upWRY4z8sjF+SSfm3EhgW&#10;ZlOSAdzKT57qn7Q/h2fw7LfaZqqTXkMfmWf2rG+Erxw3fqTk7iXCjjbmTi/HX7TepT+G7ex0PU44&#10;pLhs3jIu7ytuPukjcpOSCASCME8s2dFBGuF4NzrGy1pqGtm5X001drbWbStbteyu/dprGYvtQxwu&#10;0irHNMx27slyAseVfJYqV5KEMHOVY025u7OO+kme/jjvPLV1mhbaE2/u2+bhWTzAANvGRhQAWFfM&#10;Ov8Axq8QWpt7vQvHNxLL5AWWMqdqkjlcMOQMn1Gcnng1nyfGPVb0/wBoXOoXS3qyeYLksdzMTliT&#10;nqc9QAcDg9c1y3PZp+HONkryrLXtH/Ppp0+7V3+rNQh8u3lhvBczbWLRrJE6eZuYZDb33Lv3IDgZ&#10;+XdhsZBNZXlsPJsdVjaad1QJuLK0I2Iv7xPl2nbtDgIc9doYY+dov2kNSFhHHc6lJ8pY7o4UXbu4&#10;ZuB3HQYG09MYFT3/AO1je3MM2nwaZH5Mlv5Rn8s75juz5jAtwcBcAfKuAVCsAwXszh/1BzzmSut9&#10;e3Tpb5u3X7z3y6tJLsSvc2LKqxsZjax4khba6u5G/ltyOfmUDDuTtG11aqw6pfK1i9uu4SboYbcM&#10;VO/hfLDgnA5GeMIGbbnj5xn/AGlNcHmJbvKyyM25ZOVPy7eBngnjP+6vTAIx7L4/+O9JnkfTrpYT&#10;JN5o2/wEkk4/FunTinypHoUfD3M5U25VYp9NNPmfUF3ZWFhLb3Mu7yZ5GW4t5LhMkIqZ+cR4feZB&#10;8yjj5+MKWprT2NmsbXmoqrEmWG4eEDzAyBRMpYMqsOCVHPQDBBx8n3vxp8fXd8uoNr9wrRsP9XKw&#10;4ChdpOcnjA+lVdZ+JfiPXpftF9dMzbiS394kYbntn2xRyndDw5rae0xC21tH/Nvpp3atfXU+sJfE&#10;Oi6RM6Xmq6YrtcMjfa3AIOFBXJcIVGMAk7WJcA8kmte+MvAehadIL3xDBHGsnmsrMyt5gbaZACxL&#10;sWUE7TgDaQuVBX5IvPE2uamC1zqsj/Lzuc/N/nv781XuNR1C4AL3LMqjapPp6frVcqPQp+HeEslO&#10;tLztZenR7dD6y1b4nfDbTrRhf61DIHmdUhtZkztK/MhUKdpLcbgSMHoQiio7b4w+BJ0vZl1+1h2L&#10;iT5n8x1Yqsi4YhsD7+0HHzPnKkgfI7XE7H5rhivXhjx705bqX5pBI2Op+ajlidUfD/K4xs6k3813&#10;7WsfY2nfEDwVrYuLmLUbd/LyZJhc9Hxw+4k/cIJ2ru3Kr7dm8FbCa3ot4q22kanxCssUciszPtG4&#10;uQp3L5YGX28E/wB5m3NXxmt3dQthJmXGPu5yMe9WtL8Va9pE7SadqssbSAqxWQjP159efY0OJy1v&#10;D3D6ulXkuyav069/8tO1vsTUtc0mN4tYvbi3WF1EySXNwoEigH5mYEDe6gc7QScerEw3mq+G0e3t&#10;hfGGGSOHy47iZYlbJyPLfcSMAbSwGFO4MCRk/H8uu6rKNst88nJOWY4B9f8A636VHea5q17sF1fy&#10;sFGEUyEhBknH69vWp5V3Jp+HlDS9d/JW9Or+8+vv+En8KW0PlXXiW0Fwryo8c0yyK7YVWI8snA3b&#10;eSTGWVsNgAi9Br+gQ6a2vHUY/JSSNpZoZl+c4kUkNsOdzDlj8zIpPzNy/wAWi6nZldriQFfu7smr&#10;SeIdSiheFb+bZI3zKGznkHp25A9PT1pcr7lVPDvBSikq8t9dFte9l2+9n1jc/EvwNaRNnxTb3DR7&#10;o1uGl8wmYMpBVGG3oo4JGMqBjaCU0rx34b1gzTt4it47KPzJJZReMiw5YB9oY5cNGFAVwMsAp6kn&#10;5FknuJFB89lXHT045p322aJNn2qTuQqnAz9KvlXQ2Xh9lvJZVZX76f5f8Dys7H1dD8Tvh1bzR215&#10;rtnE00wCstw8zLIpUffX7oHsQSF+9khxz2s/tHeCdHebS44bi68sNErpMCkg2YDEjG7DHH+6FIGc&#10;k/N/nOwDyOecHjrUbztJLnDfe67v0o5YnZR4HyenK9Tml6vb0tZ/ifRa/tOeDJbRpL3RLq3fyTHb&#10;xhg4CHIIyR97BGcDDY6L1LLH9ovwlrOryaZYaebWG4YbpEiSMnKkEdWK84IG7GMDHBJ+dmkcqqyP&#10;/wB9E80K0sbmWHcrdVI/z7UckTo/1NyPlfLFr/t5u33s+t7D4i6RcXDWNzdN5VukYaZZGwFCAsBw&#10;TnCklQQqkgYILA41x8YvCdhPNbXk21WbakkcuRG2/qVHONvmDHQkq2CevzOdUv8AdlbpvvZZt2KJ&#10;bi42sJZWdmbLfNmp9mcdPgXL4yblNtaabWa6/M+n4/it4EF6s8PiGGbmRlaGbBQhsgFTwM9c4IPG&#10;OOGe/wAVfBEVrbyS68kkjMHkk3Fmb5hn7soOcY4xuIU4bL4r5aWWQn75X177qeLhG2sZ5Cx4y3aq&#10;5fM0lwPlnMmpy+9f5H0Xc/HjwhbyRS/bXWVV3zLNllkl/vMCQEb5nIwoZT824kkVSuf2hPCcGj/a&#10;bCZ5tQU7hJM2CDvD4yMYAAxg7s7jyMFT89uzsxZ2ZmLevX/69L+9jVenGf4hnmqOmPBuTRs2m7Pu&#10;/u9PI9jtf2kNPnnkF7YmGFN3k7VMjYIOVZshuRgEjnGCOgFGrftK6bPcPFZeH2RPOZl8yUHKbQFU&#10;jGDz375PTivGZAMgbvl9PalCruOCenX8PrQdv+rOS8/N7P8AF/5ns2oftH2l7ebhYXHkmRi0gm/e&#10;DOep43H7pOepVecDFRXv7SJlgU2ulLBKqs3M5ZVyxKhR1AUkHDM2SuT2FePA7htOfSk6t+9OB1+9&#10;0qrguGsnja1Lbzf+Z6tpn7RmrXF+i6xBDNHyiyMvzhTkfezkkqSp7EMTjd0n8VfH6NLhbXRdOspI&#10;Y3DRM0PVecoQSfl56eg+mPIsR55G059+9OZYmUyHOeh3etLrc0/1eyh1FL2S9On3Hp9l+0Rfw3Mc&#10;t3YQllX7yxjcGAOOeO5zk5OeTnODnat8cdYefZpLeUnqVVmAwR6Y6ccc4x715/sGOOfYUq/KMA5b&#10;oo/yaLm1PJcrpS5o0kdPffE7W70LJJqF15wXmTzj2IwB6dB39PrUf/C1/FEZVIdQkAAx8re2OPT8&#10;Olc46b/vN0Pp1zSME4VTwfypnV9Twtrci+46KP4neJliMZ1F2Vl/56Hjv16/e+b0zVUeN9ajZWhl&#10;2kPkBTwfT8vX3rJNuGGcccH/APXQoVmxkMOPpxUmkcPQjtFHS6j8W/Fd9p6acLzykC8vFlWcbQOf&#10;Xpn2OfWqFv8AELxbDIso1aX5V/dhm6emPT/61Y5XJyrDb069KaUcLgvjcB/D7fSqJjg8LFWUF9yN&#10;e48eeKbqVpptWl3Nzw3Cj0Udu3AHaqcfiDV18xY7+ZCykNtcrnPBB/M1CLRD964y3pjp0p76ZcW8&#10;asyDaR/F0pcyNIwpw0SsQi/uvM88Svnru3f5NSR6rdpu8p2xjG7cc/nUUluFO7I9duaRYYwnzqdw&#10;+vFPQ0Ce5kkO6Ru3BprSs4w03506URBcDd9WFRZ3PtA5zQgF3ljjHFOkYqfmz+VNBAO/POM/Sh5G&#10;Zc7gP92mAFmHAFHzA7gW9T70Y+bcw/8ArU7bHllAxx278fnRcCNizHluacMFcKyj3pCMHr+IbpQo&#10;dxlccdTTA9SLS/MgtxtU5Zg3Qcdzjjjpjvmnx7iwkkl56r5jbsMc8Hn3PbBojRi2F2qys27B5XAJ&#10;ycenfoefYU4owbZLG0n97dH1yc9PqMAexzitUfBSl0G75kIlZm+RsBcbgW65DfUk/ljOaBDHCvlv&#10;Ku0jYzHOM+gzyMZ9h1/GxcxrFmQ8IZMfMpDEddwI/h/Hr64yRYBBIjPJtjk42+ZzjBx2GeRx6e3J&#10;p6GfPpcjYuJ1iihPUnC5HzEAn7vOPy4HPpUiQqJtkQTzcER/L8xOOnIB3Dvjr7802KGaXaiD7uB9&#10;3lj/AHQfTAz1Ax7VO0cvl+fNCdz/AHFk6HBYY7HIzz15646AsRKRH9lVjGFSQ8bfM/h559Mjrz1z&#10;xkGpVt5/lMCkr1VmVeeV46ke2OR9c1IxBZlHls21FjfY3XAAbLZIBwe+PYAYpqwSQotxE8Y3HZkO&#10;OD14PqMr34/HAkz52/8AgkflSfu5E+YM43KrAdyP6dvX2xU0ED486LzJG+YFQp9unHr6cn2+9Uix&#10;ThHRiv3tyjcDjAwN2TjOOADjnGAM0MrzzoY7jDFRhoxkBgoHGB16dB7DPBouRKVxsm7L+Wj7XYum&#10;Gyv8Qx/tdffGfelUiOFmhC9fMaPyiQvPUYO3sM9uccj5asmGEYndgo8vd5ivjYue4wemWyMk/Pzn&#10;u6Z5IN128MjD5fMwzBSxXOFIPIwRnkfKRjg0rmXtCr9mjC+d5TEOgDFkyAOfXv0GfftiplWbeqgq&#10;20n5s5Ugj/bHXqozwMk9ywsQWJCBYV2y+X5rYjIUcZzxjJ+ZcngkEdQeSK2GwW5EmZ12hlI3DIGR&#10;7gdOCM4xnnAZnKomQpJMibwZHG/c+1j8x/vA9McY6jOTjOMgeKdkbf8ALJCqmFmjUZ6fUj6Dgdye&#10;puSNHuZniURiMfOxOVUqoA3YPRQAOcY5AxwVkScuq3A8tX43IoAXICmPGM9MDaeTyT1BJzGftOti&#10;o8VzE7CeOTazYK72A65xjI7j0yABgejhbsVjZV3NuB2ovB6rwRjADYHpkDk1ahilQxyhRCrNuC7n&#10;VSfUEfxY6dMbR/wIW0edlkjgZty4jBhLbeTwAP4c/wDASVOD8ppcwvaFdZ5S32iOf5hn5WYFSRgZ&#10;GTj+8eCQOnRsUeWksEayW7AbRsXaDkZOd3QYOO4Iwv0FWkso1dYbCfzGU+VAykjLH5R82M/3sY4w&#10;MBmxyXMVulxI0m4LuJ2TYUjjJGSflxx6jkDA7pSI9pHZf8EriObyRI6/6sBlbb1ByDn/AL5HIycZ&#10;B7irDW11tWFIomVts6eXhTHk8HjGD6gE8dQNoCuW1kQYEzLuVyw8vnAI5O30IGc9jnPUUJBA8Sqh&#10;jeNlX5Np3MPlOCMnbknjHGSPXFacxLqX2/IhCJFEJEKsNxZYdo/eddp2HhhjnnnJ5HUVJBbs7efO&#10;0gYyNtl8zOHOOuOW+8T7nBBGTU00At1xa/u18wbptwUgqTyuOvXrkDJwcb1FK8dtlpGumT5PLVWl&#10;2fLlhjnGMDP/AI9jBPyzqQ53WhBEib1t3STaoQMrRqxHy55G09Pm6/lxihbd0ZSVbft3cKVVG4UY&#10;GcEfLntjHBJxU00bsWRgFVrfEse8oN/l/e27eMgDPB6dR2kNtKC0oklWTzPNaMZVpCV4Y+pwc5wQ&#10;TnJGTVXF7S39f1/VuhWxDjcYmWFW8xtq7gORydp9G4yeDwMHpIyTKfLnlaRmIwZlDfLzycg7hkcA&#10;ZAPPbm1HLBHvS6BuZH3eXNG8glQ4wpH/AALnBGcDGQ3Iit7a3cyXpWNpBsEhZQzM3POWPJ6Ag/3h&#10;k84o5ifadWiHzI42WNoR5iqCytgmTlTggkfxfTk5G4k4Nrl/L8pnDfOG3KxfHBG3sfl785yeT1mE&#10;FvHa7JI2Vrdg0mB8qtuG1Bn+IZY59AookXKPGbuOR/uSeYmHDD+Fg3zenT1x60cwcy6f1/X9eUSC&#10;RrHzoYA37tfMdxuIXHPJyFyVY84P1yalit4kl8mBmjjZkO6RQy+WWwM88BQD83Q+2ABZuLWT5mur&#10;eHKuZJIWIO1dxBOQOm4MCV6DG45xhDbC7lWCyKtO25Yf3x3OzHBQFRgknK8jrjjnJOYz9pf+v6/r&#10;UgayMaNFfxyNtx5ccjEliWxheqnJAGM8D0OaVXVgRAU2LuJDsQTkn2zuz654bqO00USoSmnKmW+e&#10;OMgffOMZXnjlsfeHrxuFXkt4xYreWsdw0zTJJ5jKinZuQocgMdoYqMjBBK4/umeYzlVtvrd/1p0M&#10;2NJz5kO4yeZ5kXzY3Ou7hCGOc5AxjIXGMctRMkRRryGDzF2sJF5aPa2MDIxgcYAOMbT3ANWGsPOj&#10;O2N2kZw9vCkIOVJK5K447AccE/LgdXFQbxr6U28fTcm5QxBKkZY8ZOPvDkjPbOK5g9p2/r+u/cr3&#10;P2kzLK5w0jKyxq7LwQ2PmI4ywx1PPcbcUps47VUlaNPuN80bbQOCNp4XBx6c4OecYMsFrLn/AIl+&#10;Y+ieYFIZW+6SWKj5gcfLycnI6gU+JfOthfXVpGUWQrGVb5VHyHaEwA2Cy8cnnOGOKmUkLmsQOC0Y&#10;/cyTKdn7xmK5XIOMZC8HA68e2MlzWiI52w/vVy7EuWLYxnC78MDweOM9GAwBaXyzG07XLSBY2VpH&#10;ZWITdyPTHTkggFgMEkNT8BN0skcYWOFQ0e7PmRsDk5IONzZKgcDeMA9QKZHtJR2/r+vT/g1m823l&#10;YWp/eRuEj8mR3RiueOuMLjjAxlj2xiWSC3NvvUMo3EN3BII+f5QMgEEDAIzt3YpZLe2Rt7xx/Oga&#10;RuvykN3xhsYbHI3fMSeAVckU4nxDZgFsfK6gEtvAC9BnhBndgE8cYwZ5yOa9mNurubUVjjiVVWNV&#10;VTCP4QGUbmxycMSTkkg84wuFWCaaPcpmZmkURxxsPmDdiBg5JOQcEZOAVGDUt3C4mjZxKGmRVV0P&#10;zMvIDqcjIIHbHDEkEoWZr2puJd0kSyM7YWVfmaY9Gwhxj5txDcDI2kAsQaUiOaPLpp/X9eZH++ad&#10;AsRSZmDKqx4xzlcqOqhsHoT2+U4otCwZVlEmZE2Msnyjy8jheVGCDjI+bk4AIy1jbNJdy2sTM9w4&#10;27YlyXZhgDIYHJBPBBO7qAQTThYxwzBP7MW43fIi7SymIR5JB3fMQvzAYORyvG2i6J9pG1v6/TQh&#10;RLuW2Z50dhDuMjR5dQCeAen8TIMjBUnopAyvlrFEzL5iq0hUWrM+5TncdxyDnKA9xgnpxU7h1VbT&#10;cq+QqnyVbJTk4yAR3YfKdwUu3cFaPJw32mCFoWkkaOEbjt3DDMMqeeucYPGM/eAquYn2n9f1+fRf&#10;jGizyPBcGRpPLjQ7/IIbcBzggjsvIJx95jzk02KUxOv2WLbsGTGpZQfmPtwMZzwPlYjbjBqzEsv2&#10;tjp9rCxbAh4GASxAbIVCvOF7HheAcYilhu1hYNb+TkEcuArksf4R04A7kY9wRWfMhKXR/dp+Qohk&#10;EbwhpS00uI127VchsEkjGMdeR8p24GGyEdXXbMVDYUysyRhVQdAu0cZzjoQeRhmAFTTRmC5zfFc/&#10;K22Rcecu0ruK569gRnkDr96nR6Z5MvllI4mjXZ8yswXcrq4ORnHG1hjOQwUEgLUsjnju3/X9W/N9&#10;hrPqJl8qCBnkxgxq3AGAQuOMKTgEZAGcDg7aUjy4EaJppGk3LtTb833flGOeVLsWJzjgAAK1RyW9&#10;ncWsiuGhLf6PN9oTDKoTIXAUcKVQdS3ynAABBspbSyXrSfaiRuWWTDNxhvvyddm0BTjJ4HB4xQmS&#10;5KP9f13+XXfSIXULSqwWQ7cKJJo1XerAyfdG4A7gSODkdNo4MRWdl8u5Y4j2vJtY4UBT82d2Qx44&#10;B9jzkC9Gq3BV0kZts6lsxs+4CRgH3AhWJYkLnKk8MQWGSK2HmxkRLHsk2BmGwNgDJ6kZOzOR82do&#10;yTihyJ9pGLehGAbaRriOFXaNvl+7lSQeADgSNkHOQBkAlTjh5i8uKG3WyWZPOXzIxGq+ZklNvRT0&#10;3LjIxnJwdxVLgMxWVDENkeNzZeJI9wGOm3BAxjGSY+OpBkHl3M72Ubn95JtS3hkBlLEFeeAWIDd+&#10;Oxx2yciLjLZ5Y5p2Vpn+fdP5bFWmOWJc4OADgj5c8HdtJG2pfNg2ebFDMsyM0jTLDzyctja5wQuc&#10;jHyndnaWNP229rKVt2uI9s+fmJXKn7pySdpYDfu5wEUrls4nOnLFBIl26xxwKZHhaFZI2ZvnO5wc&#10;DJfuDgAKM5EbKU9DCVSN7/1/W3lrvoNkgljEaXCzfI0cRQDayHaqrhd2S2MkfKCcMTjlWrpHBcXf&#10;kCTaVjVHuID8qqGxuBUDOATzsIO4jtgSi0nCLAjSLDJHlZIJhtaPKKeARuY/KAAcsAuQOCFRF8pD&#10;DD9nj3q6KP3ca5O4oHUYI/dxlWHdTjoMZOoKMuVb/wBf1/wfNLSC4lgVtMaZJJMJtJ/iKhsHuBwp&#10;GePlOTt3BSWCO4/dm5dPMZX/AHsw3hsYbeoyCxO/gcncMgAAVMiIGkSeRlVWwyXDjcJH7jO0r95u&#10;CQTtGTtcinmCOMKzSOP3Z2x+W6qqb+rZbaytwOerED5iclcxHtPe/r1/r9diqk15d3bXMKKWiDqq&#10;g7wNqtkbdpGTkZ9WcbcEmpjbrFHJIluyKzeWsjYWNuSNjuPmZMEltoAOQWGBtFiKwa3triF4k8uT&#10;aFS6hAVjtz8yFuMLwGVwQDlQeSIozb2i3BaSVTDF5k5847zwVZpEBBHy4zgkY4BO4EvmJ9pGT93y&#10;/r+v1F8v7Mds11PIsMcgEjP8oJ+QYGC8ZLH5iFPzNjk/NRbwASL5ECMp2jbGxYxxrkFWA+U/MUJJ&#10;IAIXGSVAkjs2tZZr6O6aB/OUNcRYXaoTG0lTtDYIOBjBYYJ+XDrlLtjFeRztIzbWV/n+QDcBtH3s&#10;Fl2j5uCpK4D4BzEc19n/AFv+f39htrDBcsv+kSMPLVY3MxzJKzKoyVxjChgD0BK54YB12xvHILb5&#10;pJfK3LtZXcqn8IT5Sx34I3DJAA65FiS2ikAluHMzMV8uS4kXdFIwXALEHjYrD1yvyhiA4ZbXcdvP&#10;5Zu4bdsZ3vPGPLIcYG3O3cpLvkYwxJXpuMORnzOWq/rr62I5Ut7N2kZ3SRZW8xvOKxAtgL03MVyd&#10;28BeRxkgMLE+ftCzTXEbM02ZrVYHUjJOzOU+9g7gBjP39zFiwjKmS2kgSaSSK3jV08nexCqrhlKk&#10;DKpgrv43IzDPAQTN5TPHDZWEnEbiZljKKSQQM7MqwDFRkjPDDIOHOfMRJ973/p9dv87dgkiurtvt&#10;C2cc26RpPNglR1kcgg9fmAbewKkAjG7oPlkkt0C5W3kXy5MRysu0ImZB5bdVX7xJVFOFU5HOBXuo&#10;ZpoLi5mkt5tse5tuBvDOvDZwPlYDnI2FMbmBBp1rayTXEctom1o4QN20k2yhVfbhgW+XDEfMx2ow&#10;GNpeq5yfs77f1rr59v8AIks4l6XLtHFczR7biOIL5eHUsdzbWJXbwNp2chQPmwsDnMVzbSRx/MSk&#10;it/rWZcMrKF6hRyVGG8s4JdjljzSeSYHtIVZpN3l3keGjU+WApJHzKNjALgKGKY5+7JFAhkFnKT5&#10;jwttAkPzoNy84yoKtngErwwwrbgM5SJezb/pW/q/Tr5jrcWrp59tG32hbfeu4GVZPmYtuZQdjgt8&#10;0hK4KsOB1lmlcW0e++ZZFVNsrs/yMuD8x2sfkH3uc4/iYDAhXfcwxtOrj94Vt/P3KRyoyHGHjXg/&#10;L8x2h9oyhNLdaigbyr+OO3uFUGZiSJI3Yhg4DnDAGMAcjbhTu+ZkEbmbi3Lv+n9dfPT0sG7MG6Lz&#10;LqS4kZmdI8KYFZmHy5JOWY/eQD+HDZAAjlhW9gjsxM3FvIjqsayb9rGQlcMc/KVbBJYOy/dAU0GG&#10;ONY/tls8KecizwySNtttzRgMSSyuMDGec7QWzuAEUX23y1sLeKaNrjaZrdrh1XGQAjJjaFZyARzn&#10;bjghmLsTFdY/p/Wn+Wuty5GCvkxsk37u6C26s0e8rngKxYHGCFKblPzMGC8GkW5e2tFkLHLQhoIQ&#10;4bcvzOqnICt97cGOWYMcY+YGvBeR203lIsPlzRTZbgfacrlzuyflO1csSAFZlAkBG4lupLWyzcQT&#10;rIJWSZZtxE7SHMaSAcsG2SDKnkKecMVJYn2bk7Nf1r+unq9y/bRX1q/2K1vAvlXK7JrVQzNIGUCS&#10;Pd8qn5FHJCklQTs3lVW407zJvMu90O5lWQ5AVQmdyjB2lSy4ULklSxYbgKoi8Fla/aLZ/LZ1Ro54&#10;2ZIjKrANtIXoMRspIypy2W2ZoaR9KnyluzTR/wCp8pgkkbsq4kZTzgK4+XO0k45DMaJIn2Lk35+i&#10;u9L6+v3a6bFqKaOCLyhLM3klBb26yKyI2OAMY2gRjzCx+XeckEippmi+wTRXG1pHMckn2xfLfYI3&#10;y+Xbp82885Zid4wWaqxu7ue7jWQma5t3SOGO4CytboF3bVGCSqxjdjIU5c5yKRNlxK1ssMc0NxLn&#10;zVmy3ms54DDO+QhhjJAYAMeAqjFxJ5O/r/Xl17767Fqefz4fsz3eQ0nmR7ZZGcE9WBUg4DZKjJYk&#10;KQoAO4uh5truurFoWiSWN1aOLZwqtlMDKKoOSwxtBAJywYRW+p3GqNJeRq1zDOux4o1kYMzx5Kg7&#10;mJYBnUBuVUtjHzIA6ndNbrC92X8uELLIXZfJGSX3bhxk7ssCMEnlSW3HKZ+zlGS023+f9a+exZku&#10;JMNHcl9isB+7uJV8tuSwY7sZR13kLwzZYbS3NidZJI205Z/K+XzLx2uAzIyu4X58kqCDgk4JLHO4&#10;7hWel5BLpuwzRrDIqOI49rBP3ihOh5OSuM7R8pXnYtWJtQsJZpp7e4mWW6ZV3qu0uTlSWONzHezH&#10;y/lUMACDlTQZypy6Lr+Onyvu/ktSbfp1xdySXG9pC7R70tVkVsupYKoKlsKwLKwwwL44Zg1eCG8m&#10;jWFb+TctwDJEMblDoN8jH7rOMkne4J2YVgSNrvt2mfa1lvTu85tskMk0RkkQDqzEg45HJKqoUkt9&#10;1aQXtnfXCzSXkDSHoFVcurDaRjcFkJKldpGSSMsdoVhxYoxlHppb1/pb3/AhWFZlkFrZq6hYyhhf&#10;zPOBO0RuACwXCksrYDYX5TvybtvZtbPJEHmZYZhuab/SfnMpKrwzcgBQAWKgDu7barpMs8guWjNz&#10;HHIrSr9oVgFZcPtJ+Xk4XkbXCjPLKKWO6aO2Mf8AaKqqxtEryRxqD8zKFl+/sA8vbtO/KpjCjeVX&#10;LIc+eSsvL+uv4rr2Wha2fyNc6db29u0W9po4ZiJEbeBsQDI67gGGNpKjcgABSOL7HGz2GnbZIvNi&#10;WPzFZcCNVO1XJwpDYYvjj+8VwjnvJmVLbUdtu0MJFrHJiJUcr95emPlJxjBGVC/6zClzcy3enbLZ&#10;I5I47d5YRNc70gA4ztVQqptL4c4ALHaMBhTQfvL66p+elvv1/wCHXq27+0XNvNJMIo9tuyQtIN0i&#10;q0m1gu4jGCvDbm5m4ILABLq2fD20l5bwxXG5JJvO+V03rwB/GpZV2kgn+HCqqlZJb4IZLSSZWjkW&#10;N5FECjylCfLuXeqlwobaMkgMzFUcfMkjmVZC9k1vb24Yss0gYQxooVPmAyuGbqBkeYc7jlqdwi5R&#10;t9/5bX1bvt+l9YVuJGiVZZeWuVjkuDGjKozkL1ztAUfKCu5VGVAC4fBDMWVo3WOby1HlyNGJB8yl&#10;yARtBDn5QuecOPLBYPPDprPqDQmaGJZDloyrP5g2jegHAKlhIuCxDAHAPUx6ZJbyW0NxFLH99P3F&#10;uAy+YFfC7F2ZkO0qRwDnqflFK7QSnHlbS/Dv/wAM9PkSILFJpYri6mh3To832iUiNs7CcRs2BtG/&#10;ODzgFS2dgkRzLbxLqkkTRQx7l/tCbLKhZdw3IxZz/EQccbiCoRMth067htI986xsIWXdDI6ZUSB3&#10;XeqfuyUweQV2yZGcjayS6hkg/fafs/dpJ5KW4BjZVVw6hSFjVRhuFIbgBk8x2SZMz+J6O/n17XXr&#10;+G2iuXYbvUI0MTTSM3khTGxEkT+UyqykAk5G9QABtBVVByqhGqkTxBNMKXEf2WRfJjkd5It7ELFt&#10;OVkyCx5372DEHhVLY7tbcTx28nmXMKxDazRvEP3TJgYJ3EKAFC4wFYlsDZSRLqMX2azhth9nk3RW&#10;8ZmMhnV1CEeXIV++oUFSxwAFI+ZAJSZjy79PwW3+W3ze2hbgW3WCa8jFu5uvOuZonhMgeMt8uMqI&#10;2xhmA/h+XayEuA/MduRDI6yQyNH5ltD8xWNGjKSszLtbJXaVVtuZeoAZaz7OazjvftMmosqx/vVv&#10;YZl88eYBHv3EcoCVGS2XUlx1AZLCOeewS4tbdl+TzLgbljMeNyNtCAkbl3blIACy4YFQWauVkuja&#10;7b7b990vl966+eraTWc1lJcQNayFX3QziBPNeMfJIP7wJ3KP9YSzNuYBSWjWO9tVhmS3ureSLy/M&#10;juJAHHARwiSSL8ik4OHQx/KCVGfLbNYRXNnHF9gKNGGhV448+b8mSSqtzkB/n38fvAwJYlbDq+qX&#10;nnz2ElxLJc/u5jN5LCR23Nbrt3szNvZtrBinzbCzEu2bp3M5UoqV2/y+Xl+K62WyNayu9PkZvNea&#10;0tdxUYmkmW5RVchn3MwKYAKtwzFsqQQshlguDp/m29y7QzHLZ8lfmdyEHmHduQAqMAYUBiCCN2/G&#10;W6nljjuIYo2uLlJlWRt4EgADbkLqxyJTncG2nLZ2jkT2kkVvZR/66KKMYgaYrGGLL5OOE3EbWOMn&#10;DKEQKwQIkOj1OWeH/H5vT1/W/wArWNF9Ri0e9XULT928cu9ZGt1PmKoU8BVAhCELhTtbGAwz8hba&#10;6pcSmG1uLP55J+GWMEXEwIAiCKu0EHLfIv8As8kANRlub+yvRaS/bFmgk+0wo0wSMq2TuCjB3Fmb&#10;DDccO3y5xhkcX2WRdK052/cW8iSWtx8v7nCDDEfLJJINqtt4UIo5Co9DooPYQcdbXtv5a/htvpfR&#10;W0RsrbaipiEkTx3EM7MVeQy+UQ2c9+SfkyzAjkHeHZhVj0NYooY57Sdl+0EKst1JHv2ROVJ2HaBs&#10;AAUnBKSA8IQuXbQfPCkV3MtvbyRrZyRRszK4cqcqqhwVYQj5ATuVMhgiosy6pcQXyPJJNHLIQbp/&#10;OMbmTaJAcBmLgYj5ADkjOSdjVHsZR2YKjUjdRf5r9fvV97dXctab4at5P3n9mi4tlt5RMkbKsjYZ&#10;iEyWDkfKVJBxt3qWYKXaZPCt06zQfbVGFJkaa42qwYR/O7Et8y5iHGVUyDaMGQiitzqEx8y9by2+&#10;4/ksi5YlN4HlMDs37FG1j/qyDzki5pfiG6tb3fL9oWSOOP7RG02VgjDI7cMdv8KFC3ZWOFAXaONf&#10;7LJqfWtXGSf/AA/e/wB7t28iS78E3IvYrAT/AGiQ3k0LR2HExYk7gwlPysYwrEqDldxOFX589obn&#10;TbmCGCcZlt18uaxbzMJuZXHIG7k/eADfvcK5BANiC4adJ4LkTzbnhW+0+NxJ5GRtKktypby2UsvB&#10;Eaufl4M17qU0kRe8cm4naRrhdoVpSFlQZUgsQ+SMncQDKwQncz7U1UtaTuEZYhe7NqX/AA1/T/gd&#10;76ZxF1ZG4E8qQxPIqSR/NiZlHmZDBOGGUcYYBVwcthaZZRxC1mtrW5eAKsVvcLJdMuZBGuY8tl42&#10;Ux/KRuKlNgVwwU6K6naXELW15qzwjy44VaNRIqhRCV2ZZNqlI1+ZB8wRCSPkDxQRpdLatapMsnlx&#10;xL9n27o4wjj5NzDDK6sFUshULjOctFqjRVJcrclZ6enTX8NHq/wKt0ocTWt/beRE1nKJhHJGsa8s&#10;zxomPkG5+MDcgwxB3kC1PEyxF2d4xHcESSN8u5t2Ay4By0hZeW+6HI4DBiIkYmkuftEc08sq/are&#10;4ug3nFCF2PGAMliXAIwc5wqAqWrvBE5XT5dNhjjjZf8ARrpPLV5MAIrBmKkFljUEjC7WO1cPm0O6&#10;lbpbf9ev/D9ug2ON7aUqZfJhkSP5nkEbSIJB8wThvM3Kcn5nKHHygEK55i8kj5ZpreOSSELIsbCS&#10;XJcHblQ3LhGBIXDfcbbtmfTIlF5H9nkCpMQ0Yugsh+cq2VVj8m187CM/OwG7IBv3VtrSRTJA0sxL&#10;52rNL5gjeE+XIBhlbcNsYkB3ng8K5Vb5iZVo37/h2/R2eqveyKDPLG0Vzbw+cyyOLJpt8YKhgcrG&#10;2EjDMFLHkpkKT8uBBdW1ifLsZrWS4hjt3kaOFEhJk2naZPMboMIVHXDc7TkCa4jjsG2PfqJFT7zg&#10;xDytwVgu7HUKygMUU8bi/wC8Czps0/WBbLqPlvayQyrHp6lSF8xWOwtwpGMbiOhRd2CMIaly6x8+&#10;/wDStfy1uymtte7wJrKUlWWNm85/OhTexCErtX74IAbJDFVGcKqlpnYUjfyo+RmaQMpQbiQjHIQq&#10;oB+6cbCgwuQ0tpaWTecbK3jEqzZht3kzCmCoWPawBXC+WoBbaABlgQEq2IJVlWeZ1/f7neSQFDDG&#10;CpUhl5ZlPB4VQy/e+RGpcwSqLVf1+b/rzKqeZkx2cFreRxEyJFNHt+Vif7w2sjZRuqpviHTIdnQG&#10;QSfbftKliy/amjugqxqN5VhtACkMd2CEG3q3zuqWLi4uESOWG9kKfbPMuL6ZVIiP7xQ5PTcfMmbL&#10;MDiUPwWOLKxXscmZ7OTyVuHeFZ42aKIYKu0uVKwgBVUjc5XLAkhI1AYyqWW2/nr+nXXTXq+l6ck7&#10;xWSyFY28uKQtJDbr8jOSGUlBtYBQxVsBhsYZ+VA85xG0rWsMcnmR/YYWWTCyssgB53H593yBmySY&#10;84Gzh39k/ZPLj0t38+JWjnhht5VkZnwN7hM7CR5S7l3biFJyTxYitrEEG1lWONbqQsyTLtaPBiLo&#10;55KbTGrcsy7lCgYyFIxlUhvHz8vNf8DyeupDqF8BnUYbZvMJd/tHlrb70LbiI2U5RSflOG/d7Rt2&#10;bmDTS3D6fIwNzLHDNIzwzW8fFqAJCxjZFVgfkOIwAoG8uEZiY71rFeG4g0q/mQrGxleQpvMbgj94&#10;VKLJFGpfdubGA/3c42kfC+bFelbp7jyjbrIoMX70DzV2qWZjIoAfbkGCMgnChueRyyqRslb+nt0s&#10;np+nWxA32nym1JJIzDHG42tEm5iEKurZTaCu9EYEMBlVVgQqVbV31CaQR34mjF1Iv2eCBnjkTLIZ&#10;RvLb1J+Vm2HfySWLM4dLpq/aV0xleNoVMdtZ/Zym6UbdoKFFORHtiGwONqJhgAWLrfZqUjRXTRyK&#10;nni8jiuAwVziVy6sQjFWcbwAyFiNwLEF82YSnGSul+W3z/q7LBtLJnuL/U4ZP3jb7yRmk8p5Nxbz&#10;VdnUGJmBbZt6BWGzHyaVzMjM1wsEyyLIx3wRgF2DgjGwtuYbjx0UnAIzWSUshHJc3McKSQTAw/uy&#10;JMhD86hgyoF25GcnYOMDKM3T7mK0sbhtGMP7lpUW1S8LbY+W+7g8YIDK3B25BU7WPHUj7Q5JQlJq&#10;Sb0+777+n67a93pXi/RTJdR3EFrGkcLI07MRMZGKgZCncuFJU5GeGGAEwOptfGPh66uJI7mCPesw&#10;jt4Zl2sZTuU5Dr3A3n5SQZAwLMJAfGWu7SfU1trK08yOFoxbiIfMm8ncdwTCF9xCgMsZ2YbCjYY/&#10;7blh0tbfVfssI3EraTTJEtvFsk2xqCfnBJkGE5DZUg858+tlMa2t2evg8fisLFRhFbLR+nr636a2&#10;XS/u83iXRdSkt720DNJErKqyXG4wjDIzcE7zgbQzKSNkhG7sx/GSaWjQ2KyOuMqLeRg2WiwMYcfK&#10;fqCucjcGkx49/ber3GoLp+nX7Tyq4dv9KDqzN8pZkUMHPIAcjIMa5GSFEVh4jhCw2iSyQR3GnF/I&#10;tmyWgI2l1SXK7A3yICdxUliOhHG8m6cx1wz2tH3/AGavbo/+Gdvx8j2+f4lraaiy2l7JLNtkbzLd&#10;jHmQQkxIDkeSpzt4IAJkJ4O45lx4+N7YW4t0aSGOZYriN8KflBLAMrcDIRgpJwM7OVVm8p/tqWOC&#10;N5JoVWaZWiZWby26IcbgMDfwTtXCRl9rNhAkOopM6ySeT88LHUJlHlpEqLtff0BAcwsc5G1vmC/L&#10;nSlktOGrJrcRZhOPuqy+f9eXTtpoemSfEaKWWJF8u3h3ZDwyMHjXJLoVBUg4O0DcAF+UAZkxXh+I&#10;t/Ixle9WWRmkaS4aNxGzkFGmYjDH+9uCDZg7cEbV4C61TULRftF5qX2dZGY+Y8JkV3UlTEWJURsn&#10;zZV12honBK7QC2SG4vbibQb+ymkuJGUzW920qlv3ZCodsa/IWaRRhUAB2j7u1eh5dR7HB/bWP3cv&#10;WzfTe17fena+jtc7+2+LNzaTR3ItZlmtpJdzbsokZjIw2Ockq67vvYHYgUkfxn1uMNJFo8m1oQ0p&#10;jGQvXnc6BgwB2ZQsTkbSQQF87t9RuJQNQsJVa6hhaaWVhny/3K5YSleSU2ZXDAB15DFMPadzNDLp&#10;+mst1HJDFC067jHIyx4f0WMq0ag4LEuoKqCWpxy3Cr7JFTNs1l7rqW0/q/l2fnt37uy+NviZIHkj&#10;gWRV3FY5mZmTLfIVBAwxLELIwLKJCowCKdD8ab1IoWvYVdLYxhbjznWIMHQbs9ecd16KNoArzKVZ&#10;Z9Ohlt41Nj508NvHfTo8chbzTjdwqsecsnKrn5iwKsun2FtFLDJchVSFWi3W7KWKeXjrIVKAhZNp&#10;kIG1jlsF9+v9m4R7oFjsdTTbrPT57X09X/Vz01fjUrNHfXTxRzSsqvsEeCrA5fZgrmQZLPkIMKQG&#10;CEGY/F57pd7HzHVB86R+YysMeY235d7YMnynHAPJKgL5Xpc9xprwz2z75IYYQ66fGVlaNH2gxtsZ&#10;mQyLCpYgE52ueyMMOsWtqtvZzzeZ5YWcbmKLJ5fKrHuY7lQBznb/AKsNgEbZNFluF+yhyxWNlJqV&#10;T70v8umnf8Weh3/iye4t5ltbtfObKrHbxr94uI2U/JhsnCmMkcjdkkZrnNS1C4E0jXQht1hmlRfO&#10;LCTON4QiJWG3Z0Qj5dvAK7sZPm3McCvNcLDb3Dea0Mccn7xJW8wnGQVU705CsfmxtOcsRNPMskjX&#10;UenyJNcw3Vwg8tosR7ggk2naVaOXoAQEXC5xGOmnh6dPY82VOdSfPUlffW1rfO36PfzH313O935l&#10;3bqq+aztcTZGxN0cpIAYbSjn5yQBkKoLZ+WlNNcOx1GcPDIlwo8mO6i8wE7F2JESy4xl13kcwsoK&#10;EqzSWbyJNZSaYMSwrFHHtvJN8cTKQrRrgxxKNm8kuCANueheHyvs9sI7u7j/ANDbO1Y2jjjGYzEr&#10;FhwSVQYB+VEUqyFCq9cVGOh104xjJK39eifXRed7LsSPpBlaGzvEjkaGV3mazsQPOeReZVjbaGCk&#10;uvzIMgxheWyZbe1mmt5PJ1ONpLq5Rd32sMzNGWwqNhcxJ5nmAKAqoMsAwIMstjIJ2kWO5G2QvMyx&#10;HzAWQk7COrOMyjlVdSxPcB8yRrLIk2rNJHc4QW53tHdEMY0UFQRI4ULlSqNtJYIV+WiTMnUlJJXv&#10;8vO/T7+i00stoLnYY/7QhKtE0gCx+QWDYBHzxYKfMkjjYCpbc+NzHAJtN0lLL7GXbyUuFRkmV1QO&#10;Cw3ttLbGOX3N8q7UwB92Q2rayvmkSPEzMqqrXTKDvfcknktvAJHmbchgruSxIdixQtI9OR3tJBJH&#10;fG1kjjUAhpcum5toYZxzuXBX92O6HERloR7S2zfy7dPS34dgYrLefabq3RpZFSaY/MQuSPKuEDbg&#10;qqww28KMknnOymi61i1iupPKb7Q8MbmY6fEvlIo2ibpiL911PUggEZwTJdxX1vZRw7N32ja8010Z&#10;I1dTngMwKnLcfM53c/e3Ah0GlwrIqvBb2kNvkIDmNosMyrNhsBcI5J3NuCmR8nDENSTM+aHLd6/j&#10;tb7l5enYhlt205JLCWB3t0i2Q2/ltLK8REa+XkOC+OMAb1y7KOqq0csWoif7MuoSR/Y5FhZVsT5U&#10;nmJ5UhXOVUgHb5ZUIDtbILBhcuLSC3u9uJJYVdXmjngxGd7Mg3o7kAB2fK4+621lcbwKt3pzboV1&#10;CKSb7NCsWnN5IVlVsJsxtA+WaVQjBmBbbiRAHNaxKpzUra3+W/yfV9b9HfoQw3UTn7M95E0dy8CS&#10;R30KN8iNgRKFZuDtU4Gd0gzgMRiP/QoopLqa5m+zrcgasbi2x5JLEOfQhHXYMBuQATsVc3bgzAw/&#10;aZ5pLlo5IfLjbczoWK+WoD4Zm+UbBkp8wBOCq1rWGeATXEhhdXtVt1j85FEisGCpuxuO6NQQy42r&#10;CyhUVcDsjGPKaRlHlbX6a9NNPue17b6XD5kFo3n6jLFcQmTeLyZkml3xsNkjFjwgGN2FzuYhowWY&#10;yPLY2773kmjt2jaeZkVpFV1UqE8ngoVbawYopG1cKdgYVpRYK14wvopFkL5W4lZUGA0ULyE4aEAc&#10;Hd/f+TJLGpjNLPdXEeo3ls10tj8rXVwxjVFWRtqh1JCfPu2n5wvLEKykP2cZFSjfv+Xa/wBzd9b2&#10;/BOivFmtrlfsccLyW4S6a3hCKCCpxhGdmjwAoVTtAQj5d+4r/awkuv3d35MiqsMvk25ZXaRNobaq&#10;rtBEZYKFI4BAkJJEcVwb15YzpbSfLuuoZL0FYAqswGT97DMN3GUDS/c5y3UWgu7G+1CZvMLApFGy&#10;7WZfLAHmFtjfu40BKIApypGAVkOkaNPqTyR5rSVvue9l57r0Wie2o2+1DUdR/tCJdBZrxoWALSJI&#10;rdVKK0ZORnaDzhtituVmjw6512S7ilisyzYmRrWS1umRm3nliSwYMQyHG4gjaGIJqrewhNOuNP1F&#10;mkmjVdr3iiRgoy8ru0iuQxKw+oKhSqttIM2rWWo3NlJZwQNF9oMcMMmdymXLfLJkZCrIflYjDM8r&#10;fK77RXsaa6GyhT0TSWum9re7rv26LbX1LV9qN7LYXMcjQ7mkaRo7ZHYRATONrgEfP9052lXBJABj&#10;BqFNZt7jy9Pt9RuJrVfK8yCOAhzwTLHtYjOG3JyzhGQbcbxiORrXU5P7VjvJN0c2ZVmuGMUarGj7&#10;SykKiKTITnLAKGLKCRSyR3K2RjeGdYodylblUk2MDlAWc/KwRiQwO5F42qqOQ1h6ZMYU1FJqzv5a&#10;fg3+mpPPqTwia6vdJmaYWbtL/opTcxK7YZNpC72ZFyRwGG5dmXkK3V9p8McqJqP7y3gJhLSXBC4c&#10;L5gVQ21h06l9wGQuWNVLfSbGaD7fBbRJFcrm4jWP92URwOGK7kDbt3yRqeeABinfaQ9jHcXd9fXA&#10;top5IYY1UhMlZc7SF82PKKXyiKdoKh8ik8JTauL2cOZWvo7Pp8rare67W11ehdl12LT/AD0t9M23&#10;EczLt3LI80gC582N2ARMLtGQGwMsDmRXWW4gso1juTLC32TDLEvyhQgccH94WxGOMZPLMAwcGG5h&#10;W9uE/tG2jkla3cbZ1VBKYlYnbJKoDKM4yeY8s+5gpaqtrZQXNn5kRjFjMqNJNHCsSLIHVUQCNAS4&#10;coQCMs6gFV6ifqdMiNOm4q+n4+Wn3Oy77aGw15Fcu9/sKw+Ykkf2Vt/mllyRztMW0q+ck7jKwBZq&#10;jhvtI4ntr57WO1ZpPtMkYUNlx1DZdXyDlyCAV6lt+cXZbXjWspuVkkjWSS5guJDcRqCEHmMXQnYx&#10;w2WQ7UOc5X55ZUktdNVUG2zjhcKrqqwvDnJSQIThUJUFRjZ9oO1CU3NLwUehX1eMbK/lb7153fXt&#10;q+iRvW2r2FlKl1blsMWYxqsbbIxJyp4YMd0a/dDEN8oZsDy7+la7aajdtdForwurKMozYxlV8wt0&#10;cZUBslQu05BKhuV1CDTjpD6XLFHHZXEaGe5G9ociVhG7ouTGoxGo+YoCOA3lha0Ptd3I0StY26G7&#10;jMkW2baEEcmCYsKCrFgehJIjACtkInLWwCcbI1p1vYtSSvq9+2j3vq99L6WTerOwggkjmV4oXE3m&#10;fuFWNVMjk7cFiOI1ZgAPlGNp5OMajLaxJc3cbf6tF8mSKELvkDkIibcCMn5SGwoBViwHCnkbXx/r&#10;5SVGjdlmaJoYYYz8yOCzJ1ZmXghGGN6oTyAEaSy8bahYWNyLqVYVbym2SMvlQq258kggycFsAgKG&#10;Q7WUnePFqZXi99PvPfoZ1haTSlF6WV/u+f4fjZHYSWIggWS3srdpGmYrJGoWEYcTL82AWBKsFD5G&#10;NwyuSas29pJEFmgj/wCXjcLiZy6vnIZELg/Ntj2fKn8DYC7ipytN1Sz1N0t4dNYSTgSXTNuaSNAg&#10;R3CswjzwgY4AOMEdCdyxtbm9Qzx27MzXOxVSNZmZgA7EgDgkvECDkFyuSNwKeLWpyo6S0Pewua4W&#10;taUZJoBZm02ST3ixxqrxtCW3qWyHIf8AhxkDIK8NkbBtJGlBYMN0kloqw7o94aNlMrnGRsGWYksA&#10;ysOflBMhNNgW7tklje2j8541ljP2sbQFUMQTJnHAC/OWXagbjCgs+1JZTQ30kD7ftHmt5ihZXfpv&#10;zjMjs275sZwhzuJFeXUlKR71LNcPHr/W5fj0ryWLyRQzxrJ5e1tjF2Bb5GDqvDZ4GR83KDc7ss4s&#10;beKKEafCI1V2Lhtsa+WUG9cIepRdwyqELz8xy457UdX+z6f9mOreaqWQfyZFKpyH3bQPmPTzN+AC&#10;yBvm+YjF1fxVqemSeUb25t42BEaKwiBbl1K9dytsbBDDcAEyoAwqeHqVnoa1eKMFhbN632/pnoSS&#10;RohikRioVZmZWZWlXytz4VOvmMSp+6oJYkK201cWS1iZooFUtJGYvKZUXbuZtuQu1co52Bo+Bu2j&#10;jG7zvSfEGtRahNZyXKiM3HkzC4kyHVTtVMZJ24UJtY7VTK/NgEdR4a1Cxh1CJ7p9s0bui+XcMjDI&#10;IiRi7eY6DYBu3EKRhS5BK82Mw8sPBt6muF4uwtaP7tffb9Lms2q2diI4I7TdBaSbjZ+QMxqEYblD&#10;hvn+fYE/2FTCqpNSW95YXD4up4/LhmkZUaOOJmZwQQrJlRgkZwMrhTuwgQaUyeE4LSM2NpdOyxsQ&#10;0NusDjfHtYjoU+VVj25GQrbW+bFZV/pOkW0sZa38xVk+zLaiELjMmBGjjnhSF2gZGOeGUj5yjmFP&#10;ES5UmvU9R8Uez+xc1ITpFv8AbDFfRxpG0ZeUWYxiIqobHAC7VKMAq4ZlX5lIFWY10wyR3sVpbtKi&#10;rI3mMJZRGSg3ow2gg+Yzlgo4EeSAQDw66pJpc0+pW8pCtdGaRlYJG7Ydd/XO4FcKwX5drscnKnWt&#10;dWub5Ps88DTLdSu1wvmKqox3gDpk7g0nybQQ24kHDiu2rRqct0dFHjKjzWdO3zOmtoreeaOAK/nK&#10;VWELv4I3bwsW3ggA5LKSM4x8rCtDSbextpvOt5s7mKCR7V/M+ZWA3qnEhbIG8DgjLY2oRzMmsXl8&#10;8ttE8k15eTbwVVlmdCoctsHzEjauFHUcBWVQQ6DXr0Ws9xaW0100zSBo1uPkuEwuQTwA24sHMYXc&#10;pXHUSVwyjW27nsUOLqN9YI7DSNGt7rTZGjtPLh2LI7I8W5wu1VduNhwY1+Ychx0KdJodGsrqwa3n&#10;kHl3Fi8nltnaFCHALAjaAztyRswNyFQoU8Pc6hevd7jPC0bO0RmjUNiNrdiFOGOHKNjI+UDgqAzR&#10;mwviDX5na2txmaS93tugZHBEjHHBJRkkc5yQy/PzJtyYeHqy1TPWp8WYOX/Ls7ttU0PTb8TuLpR9&#10;qDrstVMhlyoJ7biN+zDJ8rFMZYtuqXXjzQvD9pJHplr9s8ppjDBDOXSTh1HOCQoz8qHapKh0yM7u&#10;Vs723uLdp7W7gvJEDGPzLdX3E/JtLBmTDjdHuOWdVbHCqDNaf2rqLyx5WZZJnWdFVpHldW2vD8m0&#10;AlOqhdoMoJ4UgZfU1f3v8hy4nxD0pwS+VyTWf2gm0C6dtP8AC81w+GRUlYSEHdESrqcb1PzHaWUq&#10;zjGdxU4lz+0p4oE0dnpcEEMjbCrfvpP3O5CJDjli20leMD5x96XDbMOizzafPd2Mcfm3SSeTJJiM&#10;hhG/Uk8hpUiU9fvOrAjaK+Ofjjpn7R3gXxbLrc2t3GoLJrM11bz29mFWZmaNzKMMcExtGhYFtqIU&#10;Vtq5r18Dg8FWk4NK/nfX+v8AgnJDH5xjJ2WJ5L7dPlsfSnjj45eLLL4c33iLxpZXkmjrYo80QjcN&#10;Ksp+ePzV+YttkXk5JXcMsyqx/Nv9tbRre71W11zw9aoqaiv2mYW8gaQ7lDl3IdtzEl/mPBxxg7lX&#10;6u8U/tz6KIfC/wAJ5IdPk0fxFpcdt4muCscewsQrhWdzFKDEWAMhTbv+dkYswr+L/wDgl7r3iTxX&#10;b+J/g/4vhu7BbVfs+m68rMzD55tpyi/KyFMEhGZzJnARnPt5RWoZNiFUrx5Oa7XZpafLXvue1gfr&#10;VGSqYmo2+l7tNdvv2PJ/2PfH1n4r+FevfAjxz8V2eK/s4103T9YsDdBpseWoi8wgwMqhVJQ7iu3G&#10;VVgbGlfA74gfs5Jpv7QfwQfT5rbxNDc6bcf2hZqzaZMkrZxK4AiZzB8syFHj+ZfkYIzekeMP2b/D&#10;n7M3wy1D4k/HvQtBsdQn1OJNJ1LQG3T2bqrtmJcouW2LlSzbQ2/DkiNsn4K/FHwr42+EfizSLC+u&#10;rzWdCs4da8HxvpiPLE0En2l5I1ZHZU/dy5AOxEEZOSWNbVcR7WVSth1+7lJcyaTi72T1S2TaffR9&#10;NH68MVL4ubRHqmufDn4y6N+yx4i+IHjvS9QTxpZXH9oS6lGyw/afMlM81u6xMGwWdpFACh23YY/x&#10;9J8NP269R0X4V6L8Rv2n/hhcaSu1rnSdRszPLPcRrH+7k2swYOybtr71Vhu3+WdsjcB8RfhX8W/G&#10;senePvh98XI1sdTs7jUrPwv4g1rym1MMN3lpbIvlqZfPmVPLDb5HcnAavQP2QfDfjX49W+u6V+0z&#10;p9nfWumx/wBkx6HHEFWCMyo8ivGSdkm5YVRtysrREANJuKfL1qOGlhXOslL3rvlupJPSyT089dtt&#10;yambwo+9F37of46/bJ/aV+NvhDTNW/Zz/Z/1K00nWLyVG8TLcCR1tJB9m8+NV2MjqEcZyAmBzuQy&#10;D1nxD+0JL8ALvwv8F9fs7ea61zTFD6qt8f3cnkoqkmRo8iSQqMqyIigkAheex8D+CNB8B6L/AGH4&#10;OsraC3TyRG0NqituEYG9g3+sZskjczH5v4lPy+J/8FHPhr8QfGfwz07VfC+m291Dpd1JNNLt3TW8&#10;gG97qJ8kKjOi73yA7yYOWC7uSEMFisRTo8ihC71u767NtvVp9rJ9rGFLO51qluTQ92vriDVvBeoe&#10;Htet1Vryyuo5ruG4DPIN5UlCxGxx50igblw7HPlgBF+IfgR+yf8ADCbwVpvinw5eRzX2sK015puo&#10;Rokd5ALl0DsvzGIAjLo2I2HA3uu1eHs/20/HkOjw+GNT8XXl8bzT5LXUPt0sk0r4jVIo5Wk3OQzb&#10;i6AFX+RPuspH0t/wT3JuPgJHr2txwyRapd3R/tG1uA0ssMk8nnGUsV2xqwG4PgENy2CzD144DF5X&#10;hZXlZSlFadfi7/fp6+hjsznDD8zjbWyv8z4//bS/YJun+L95N8OvCGoQzalp8V7p8ckgEaOnE8Zk&#10;3FSyE7WGdynbkYcEx/s2+EPiZofjfxf+yz8U/DC6HrutyQ6jouBt86SNHUiHCNwzbC3lhXPlsh3H&#10;5D+hH7Q/gfSvG/hmz1ax1YafqWjrJeW2vW1i7/ZoApgdcnpEY5P3hxgL87kAl1+Cf289Ru/Fvi3w&#10;38RPiN4xub9tBvrW3tvEXheLCyaXIS4uBh3WCUO2/YWG4yAg7drV9BgcXiMzwqwVWV1aydm5KSac&#10;WujWiur3PNoZlUxknSlZaaaPR9Ld+nmeB+DfhfJ8Nv29bb4afFPWl3W+qG3v57hWiX/V42kXXlDb&#10;/DiQorDqQp3VV8SeHPEmv/GXxt8KvBMm83GqO7Rwr8pCv3J5T5jz2GDnABqH426BqkP7XsOi3/xQ&#10;0zxX9tvLcW3iiW5QwXEUiALLLk7UYBv3mSdrhsk9a9L+DHwS8aaP+0z45+H2h32i6fNp8ECah9om&#10;Yo8bDBt0dmZfmOMtyBt+VsY3fXVJ8qjWlK8nSjpayupLX73tb7jpzLHQweGeJnJaU1LXbRrW2+7X&#10;Q7P/AIJq/E9/hZqupeCPGPiJrazkuHibT3aPbJcOFSTzN4O+NVUbwVk2p5hRVYgt6p+1T8OPA3xQ&#10;W+0v4eWF3Z3OnaeZ9SvNNVI7IEYlh3b5Au94nfJzyYl2+aSGGH4p/ZPsvCXiyx+N2maLDr2usJX1&#10;XSdyeXJchVK3EeF2yCOSRPMXGCOjbTvHQeA/2xPCd38P/Fdn4917TtL1qXT75I9Ps4ZYvNga3KMJ&#10;nUOyk5X5juZs7MghdvzeKpy+ufXcOm27XS77bLdefzPiFmdPMscsThHfa6W6bfbe3W7suvc+ff8A&#10;gmB8TIPh54k1fQ5vB1xqVxrWuWy+dDZiWVFhcYVcj5svIrGPjeY1XPzFW+5/2qv2jovgn8GLrxhB&#10;4euvtTWvladNbxsEhnSMMUl2OEJzKRx84IdhkKWPwN+xBquueHNGvPGegapHN/xUcj6lo9xMdskC&#10;R7zO6gjftYgA8bCxORkMvtHxn8f+OPEfgLVrHxVq2m6jHr1hBb6La2aqIrR2mk8yKJVBARTkt0CZ&#10;UYUBWbozLA0sVm/NNacyvq9dl+n3HVnUrcQOV1y3Savq7WT9LL8D5Js/2ofij4j8Sahf2Ngs2qax&#10;euwuo7NS5Dkgxqo+XawcptAwVbb93AHp17+0vL4+8P3Xhj47eFLieURr9jdbq4UxO3O/YMrk73YY&#10;2qoaQ4YkCvT/AIc+D/2RPDfiSHw1rPh22XxNp8Usd5bSK9xEY4k3NIythQ4w7lVbLbQu5csR5p4k&#10;+PK6D4uuIdJ+Fmk6pYreN5P2mEzSGEurxB+QGJULkDqHPIyMelUlRxNS1Kg1azTvyv5Ptoegsfhs&#10;bW5aWHs0k73UX5WfZ20PoT/gnh4JuvC3g/Vdf0zQLy1TUbpWs75ZsmSAM+1JAckDzYT842kFSSwU&#10;tG/0ffQ3bC41K3uPs726ybWZpPOg27vLKKUYxYKxtw4HzBnxhSfKP2f/AIvLZ/Dq1uNR0Waxku7G&#10;OSy02yuH2xogG0bT8yK5VnAUElR/EOR1Vz8dNBFnqV1paNJMqx3SyiEeWsrFmWRijsWzLvB2gMwG&#10;5cbFA8GtRxlbESny7v8AyR+f4zOMNXxU51qkU77XvbW2v9eh0+ox6qNlhDrmpW9uysFh8kKQxQAC&#10;MxSK7sojx8p8sgjhy/zZs6JqIku7ZFu5ZPkS1iaIzrGXJChUXYpcvGd24Mp2AsCpFYyfHjw1ql3c&#10;WtvDbxiSRoba1hdDMI05UnzG2RqFmdtuSSUYbhndVfW/jV4asruRprM2e3UJjdR6ltgjk/0eQKso&#10;zj5lwvO45OCsohyWsNiusGc8Mxy/b2i8jo9clulM1zfXcMm6UW8j2+AwjHmF3JZlDv5iyqMhDuYq&#10;V4G2nKLfR9Vs7eW1uLiOSSZ3s7G6LSRx5yqLHjc67I8bWd0BDDq4Z8LUviXoNzO8ejxLJa3Wns7y&#10;XVoqu1wyiYRzIuVJ+TDfLvEiyMqHzxm5/bWhavvs7K5s5ob64knMbRyXUfzOI5AYy5EbYdn3BgSu&#10;4AscMzjTqRWqsUq9Ca9zVPt6eX9aF6zhN4kK2ka+arDzIbS18yHmd2MqNLhjJ+8kwhVm5BOCXWpr&#10;cBLiFbzzFKzNKbhYzuk2Aqrbt68ErKvluzZC5CqJJRWXctmaZ71ohbta+bdSyzDHlfcCynYyhUlX&#10;DCQsrBlGyNHVXY8MlrNLdhY4JZF2/ZbiFdtwrTNCYpAcKx2vEwyCGaRRvQsqEcHI0hOHLr1/X+v8&#10;zTij+xFblBZy3zSStI9xmVohI7FSmFJEZ2AwjlQHC8glnq61pMOjG71K5sryW0i3W0Nx5yWsUo2M&#10;pRS0oWN3aBdrMrJxG0gGSUrW2pyWtzaxW99Ja29xbyafp/8AZ7uVuIDGrSI0SCPcuRlgGZYzMmSQ&#10;pIWW4uI7Ca+0+xSa6mlePSbzTyp8wL9nRolwcxAOEYIrkgOo35bI0hGUZK/U6NJbdf8AP/h/TzKe&#10;qKVJv9J8u6vI5tn2y1UQeYEC4YMSzKp87Zu3EuzZJ3cnL1jU0ubWS31BPLhjtZriJljCG3hMZmGf&#10;LZE2naCI2LMCSxVEAUyyeJJrG7e1t/MWFomC232wxIUjDCJwrso8h2CksZGIYsigvhqyPEOnWn+k&#10;RTW8Vqs0fl28cULRXEzmRgzru+ZmYGR8FwrIBG5UsHr1KMH1RyVqPJG/Xo+v9fhv0I3uDJtuLK7+&#10;zmOZ4bi3jtWLlsuuME/O58xAAzo5zmRw2Vqjquo/Z720vRbHa1vGLW4t1yS5ChZV4Dys0infIQXJ&#10;2nq3l1Vne1nN1BcQG7tLixzE8Kxv85kLKAyn7gjDp8quxRWUIuflyUkuLawm021An82GFY41eWNb&#10;tH4cgnGdyRnaxAJ8x1ZsJg+pSw8ZanzOIrSo7vbT5O2t9NVr5W+ZoCeytr5r+GzlgTeqx2un3m3Y&#10;sZiZWjZGXbIJBtLEhztBLgs5e5a6jeaU8j+dkWpjMMdq3mOyiJcjNxGwEfyAOrAhy8mVAlZRz11c&#10;2ksNzqb3P2l5pobe3kW+ZxdQ5Mj7WgIxglWAUyDcMBcL8rAFzt+y295eibc0aWYkWOSR1j3Kdu7c&#10;0jZ+UEsSF6xjO31dPQ4Y4icpLTXpfbZba362b09b6GpdXFm9jPfTWMnnxtE0YmiaBBMCoy20hWO5&#10;lL72fAYHALsFjF5eWqQxWF3I8ZtzIy/LuC4QhRsccktlgzEv/rMsSrnOJs7PXIPNvLUHylWaSYxb&#10;oc43BccLt3DOdm/cPlyAsk8BggtDrlzPJJC0jMLgpKtw9u7Z3Ek7ScqG3N8pL7gVZRt1jh1EqVR1&#10;lq7p+XfTTTT8HrqrpsL0X1qIYri6tYZrxZEla4jMMcEv7k/vXRMqoJ24X5cYI8uq/lCVprJtPRo5&#10;JmkkuFZZXJ8v5DzKm1iI1fcH+crleQc27aIfaGa606zs7WOZo+EUskaSGPalwdrykeavf78pyY22&#10;5SIxwWkNm+pwwx3Vus8cMLrsaRXACbdq+XuOQWB25C70OCBqojjhl7Ntbrqtk7t9Oy6arRO/Uig1&#10;WQQq2n3LJ5kzNamRm8sHYozhgdrBV2jYxLE7VOA3l0I3huZXvbSWKRYZFYp+9AVCpLHyyuzcDnIY&#10;coDs2goCXFtaRRx22pW1wsjTxTq0kO51fdsO0l0becFyxB5ViifKxTKnhuLu2mOoaO0yCXc01xet&#10;nGzlgfLw2C/DAAjcNpAUkdEaMWtTNxpwdqcnvbdeXdq/bfTXuraNzrsEWmyS6dctHH5rj7NFGFMW&#10;IzvkjKERK5baMqpXcrklNoJqa5q88t8ZI76eO33Gf5bgLvG8AJuTLAjyocHc4OxeQDmqU+jaxLZD&#10;fLJNMkKo32jP+rXCoCXJEZx5YClSMEqTgiMAhR7eaabVvJt7hiZLq1g+z7nYZQSPnbvB3DByfvYJ&#10;AOKjShEiUaN1JO9vLX8vuf63tcbUpxF9kijhnYyFGtZVeR4VR9wBkP8Aq9oQJtDMDtAC7eRXuXmj&#10;lWztZI5PNV2ZZpQzSyM+xMl1OZARlcMSu5trMxLGH+zJHt5IorGaONlH2lbS4Zmm8xiRI42pgAEg&#10;78YPpgEttLXUo9Oe+0S1lkVrchsQhllkDEqGRmZS+FZTgfeVQCVZQ2kYxIjGnGV0+vXbXu03026/&#10;oXGptaia6ke4fy4DLDI1uJMYEhEhLO4H3t24HkfNk7jltw6wXcjm/wByY22l0yFQVWNtu5XL/cH8&#10;L72x5ZHDNulaG3RpILvzmtorj9x55V5DC7+YVjBcZc/vFbaQDn7wFFtp95ArJcx2mn30bO91ceTI&#10;1zAAg3DggsqncwDg4Ct94LxXum0ZLe//AA1lbZX06rVK7Vr2I21S6mgmQSSzyJKrqsmdpX5RyXcD&#10;bwpxjbkI4fe2As97MIVhSGM28l40jNd3TeUTI53M4R8L8ryFSuNu0EL8zk6Emga0JpHuEkVmuNm5&#10;VkG7P7t8Nj/WKE2NjGWA3sucO+XwzpU7vdy31wY1VhBMrpx8qK483O0bEGwcYTauSAAWhyiKOLpR&#10;3230vvbbT+lroY0l1N5Ul0l0u1YWe4kaQKzSKykoSxO4kZyCGTaqgk/LhsWpXE90s8+qSTT28bKx&#10;juPLEDBH3dCgJyS3ygMmxTknGNufSrjTlvH86aO6s4R9okVXLWW3IlAyxzlkRi7EfKB8hEhBLvSm&#10;spJP7Y1RYwrKTJqlwSlvHtcqZFaT73yjaQwYHI3BvL3WuVjhi4uVl169XdLyv1W1r6LVWvjztA3k&#10;utm9nJGqpGwjbZDM+7HXd5Y+7kqoOEPfbhYr86dOltBqMl0FugbW4ktgw3rvdXHnkqCdxyv3nI5J&#10;VtrYfij42eA/C9naajPqdw9ndfurmEwZLKMsy8uT1+Ut8oKurqucmuH1f9szwlpd8w0fR2mVpFYy&#10;Mok8wKDwwkzglzv2rhVK4Xg5USjLVH0mF4Z4ixytDDyt/e0W/W6vdO7SWnc9WeKVLW1twWtLgKpi&#10;j3NhJvvDkEZdyyg7xgArgjbxIQl5a3EunXUctqseJYWgEb7VQGSQRBwvmkF1BJO3ynClEAI+VfFn&#10;7VXjTVpZrTTI47OxkuHaC2tlKpECc7MEkFR6Nk46k4GOO1T4v+PNSn/e+JrpfurzO2SqgKgbudoA&#10;AySFHQCqlTVtD7LA+HOZSSliKyj1slzWe/l+fe7lds+0dR8c/DzRd0V74rWIGT/WeYYVhyfnJSMl&#10;ioCkhV53EeWI8GQ+eeJv2qPhxpN7bf2Ez3EkkcouLry1V1LOd4QLjOQWw3yHEo+4EUH5UvNc1XUg&#10;qXV5Iyx5KK0mcE+mfU1VExjdmdsseu3/ADzUxp8p9Rg/D3J6OteUqnk3ZbW2Vt+q2v0PfPGH7Zt4&#10;dUaTw3okSxrIXVpV+bvtCkfMo54wQUAQAjBLcn4y/al+IvinS49JaSGCFUWONYYtxCqWIALEnjcc&#10;HsDtHHFeXO4fDbtu0YyWGPrSMCDzn/P5+n860tHqfRYXh3I8HyulQinHZ2u/W71v5mndeNfEN6/m&#10;y6pK54y24846Z9SMnn+lXYPir48tIGg/4Se+CttLR+cxBKoVXgnGQGIHpuPrXOoSvA+bkH1/yadi&#10;Jow2eeTwvA/wp8x7Hs6b0aRNe6pqWo7ri6uJHy3zeY2ef8f/AK9VZHkQ85z/AHlHT3qSFUC5l9Oe&#10;P6Z/wokdC2f5Ecdfzz+lLmNboFunAYbm4zt69xgDFNUSs6lm+nP1oCI/STGenze/+eKRtycru3fX&#10;p7/l/wDqpi5h7yySvtDbgO/+T/n60wKVUtn247mkSRozloV7YUsRk04TSuDCJPTgNnv16UDHCcbF&#10;VGA243DP1ppLM2wqOTgcbf8APPP/AOuhYZJF3D7q9Py6/wAvzp0cavLsD7R0YtjP50kSgZZVUfLh&#10;s/epoYFFUnv0yMdKklKBsEk9QcDnt/nnnmo3PJw/y9Vy3+cVJQY3RjdnK8feHH+c01UOwgL7e1Cl&#10;Q+1BzjtjiplQyDkDhs7hmgW5Cobhg7js22pGWMP8x92/nzjP+euKGMqbQNowM8N3+v50u4t8z4bn&#10;5ixznrQSMMqqv7pG9PlXp+dNRYWyrsygMBz+lTCPZIqFQc8rt55Ppx/n3p3nlnaGQhmx97GTwD+X&#10;OKAGytaxwqkHm+jfXH+P9KhlkiwIoQ21hkk4qQt5aMwPHQNnp+Xf/PpU1obKQl7ohd3Ur0H6UXtq&#10;BTO0uD8x+Udz/jToixUCIHcv90/pWrHHolvbx7kV23Z+8efQD68f5zS6e+iPI0N6vlrt+XZhsDGM&#10;DJ9z6Z/lPtPJlXMd4XC7y+QfmKr35psaGXHlxt0+Xb2rpYNO8IuWlu7uVRjcFiOO44yc9s47A4qj&#10;bpp0MzbT8vU89e3X+p/Lij2t+hW5mEExgncfl6enP1/z+NNMbNIApyduWO3vWnPDY3LCZLyKPt5a&#10;9vbOT/8AWzxntWFjDIcLcxqP4WZuOv8AFnFNSJ6lVg5bGPf6c/8A1qIUlRtwyvPFXobO2gx512jH&#10;cCdq85HbPH6e/pzHsgRA4m3e/v0/z+HtT5hsgZJ3YgptP8S7enemSQTFt5RvUepqY3kjgbW+97AZ&#10;/wA/0p02o/u/Kj29t25c5xnt0/rxRqJXIVt5Sm1+MnHT+Xf2qT7NGkCybiNzHvxSfaZJ9zFmY7em&#10;ehFMaXeynzM4GeW69/6U7sJDSsUUnzfdH90/e96aXKp8nysMfL0zz+n+fSpBEsp2r97nILf5/rUe&#10;AeFTI68dKaGhuQr5Y4yvzbccGkP/AKCeR6+/+f8A9ahThS46n27U4mJUO0fw4BHf9P8AJqhjeMHc&#10;Qf6/5NBfsF6etOijDNwMfNww7HP+fegCTvt+U8svGBn86Li5hixSA5Q8dOnSnxBA+wt7NTVkbKr/&#10;AOzZqRTGMr5o5bJyf1pNjIZjgsFX5ff37U48pgDknP8A+ql2lXLsoYevp7/56Ush2yFSvzH7zZz6&#10;imAxFXcq54z83H+f8/jU862yKDC7E/xFh0/z/n3gXBzuHP8AOniQRjDR8cheenvQBGSAcpu9OfpR&#10;uYH+9tpWHAxnOeuf89xTGIwyN8x3fU//AKqAHKM5dscUAL19Oue9C8hWLEk9D+nv/KmkeaSOV9x2&#10;oAfCvJJDP2+Vjz/9elePauSOe23+fpUSO29XUjgenAqWSWaU7iqtx/FRqA3fNsXJ+7jANGHx864/&#10;vdzUmYyqqD8277uT8p/zio5cM+35vWgBrPIo2HJy2fx+tADqwwpHr14ofMe05welNO8HYzd+ciqA&#10;cysRuGR3wByKdJLNnc8jemGNRhSrbgw+Xr/hQrdieMfNjpSAkfzf9WvTnGG60354z90/zx70FHB3&#10;/MAOvzdOakZgFxuJ7g+v+f60gIy4VdzLwfWjAZ8MuPoOtOVk24Ofr1xSlgwKGNvYqOvPNAERKZzs&#10;/DNBVQNuzGOW+ap4xGW+ZffH9ajm8roqY/3u/wDjTUugEQBPyJk89BS7XJyo79KlWSALzArHbz9f&#10;Wg3bg/d+i+nend9EAyO3lztyM5+7Uv2WQL5ind2qMzysFxGuOg4qYPKf9ZuPyj1/z0qfeA9Udizb&#10;WPy/MFSNQeMD68fkfvZ3HIpwZo4QFmw5kwZN2F3NzjdnjngHPOO3FEzR+UrPvVlUDcfmKgKMDOf6&#10;Z7VIq4/dxOu5QNzNu6MBwfbcOcA55x6VrzH5xze6iNQzOQ2QJFUbuTjnpjvg/THfBxiRITbsJt2P&#10;lJLK2CgJHPB45yPx98U9nDxN5x2Apv2yKQSeoJz0PIGBgHjjoaoan4l0iFWkuLvduX5QqgtjBAXr&#10;gcdevTn0C5gjGpUdoq5oeWjCRIpNvzY2eccEY/iA6/geg+pK7kF3532oDbu2qrBW2jIAztHOPQD1&#10;xjOOYv8A4hRxBhZ2+Hz97gge+PzOPX06VlyeO9YaQywlEXbt2KoAbnPsev44qvaKx3U8pxlWN2re&#10;rO+ijhSFUZeFZXkGCytgct/DxjPccHHBxlQsQBV7zy9jqFTkbBn7x685A9sN8oOMV52fGWsBTLHe&#10;N3+UZ79/89zUDeLdUkR8yk78b2Oe1S5m6yHES3mj09fK2qVmVfmby9wwq+zDIwOCRzwOuQaWGbP7&#10;z7btERbDTcbzxgYPA7jOAOMdzny1fE+p7ir3rDaMdufUf5706HxDevKuZmbIxyx4z/8ArqefQP8A&#10;V+rtzr7j0i61PT7BFilkjZo1Xq2cYUAg5zz2I5xtxVV/GGm2nmSpNJ5smQzLtyvJweCDxk9xkH04&#10;PF3OqupZIljZssh+YnPOM9vb8zxUMepyxnzWv88n5Vbqfz9f881l7SR0U+H6Vvfk2dyPHum+ZGZr&#10;WQhWwCWCuPTHGMd8AAnjkc09/HmlPErRpJtUncrKSM8DPXrnP0J/Lz2fWSV3s/I7jjPH9BULa0xT&#10;yoRtwucj/D8j+FP2lQ0/1fwmjSf3nob/ABG02If6PaybS5aP5gCvGQPQNjHzdsdMZzLD8SNPhfzZ&#10;bFo1RgcggjI4BHHA5Yd+vUkV5musTq/mKo4bK/L+n+f/ANbU1AGTc3APLFaPeH/q/gXGzT+9nqEf&#10;xN0AzNL5LKzQ4Zgw3bcDC8jGMjng8ED6yn4jeHUXcyeZuOX/AHf8A7cnJJ+91ByOO2PLPtyMcoVU&#10;cCpTfmQZeTn6E/5/z70c0jJ8OYLz+89Om+JGjhFEvmSB+FmzyAQcqPqSPm64HA24As2/jrRHiVIJ&#10;fmaQCRGUFXXG0DnGRz0zx157eTmSRFZ1lZR/Fn1qxBeAwhzc4bZsO3suMZP+fr3zLqS3RMuG8E1o&#10;39//AAD1I+NtEVGeK4K55aTyfn3BuGHTPOD7YPTili8caDcv5El3iMqY1EkIweh3ZxwevKjPHX5t&#10;1eUfaHeRfMuGZRyVzx+PHNPNybeTMcrruX+EdBn9e1V7WZH+rOE/mf4f5Hrcvi/R5BNDK5hkXAWM&#10;RlgF5IXbyCFySOmDk80L4s8N3cqyTSxyR7h+5mjO7hMDOMcdupxn/eryozy9LYu3lkkbj06fpnH0&#10;9adb6jHGnmKWVSAx5x+P+c9an20iP9WcLb4pfgevW/iLw4J/3t5GV2u7FGKqxC5+Y85XgdCT6c4p&#10;48S+H7tvMS5iaduFZ5gqozYCswZc5AznGABt9cHyG411XYGWTd/DhevB6jPv/OozrNskZeESbT/t&#10;dOc/z7f/AKqqNafY55cLU9+dnta6jY3WnlbS5jmj27G+YFEI+YAZA4y3ucCQ54yJ5pFtnkZo3VkY&#10;ss4lICqT8wyDjlupLbssenNeHJ4pe3QCFWVv9luo/PH+fTrfs/iBrMk8cwuyzKyld7H5cfX2x9O1&#10;V7WXY5Z8K118E9PP/gHskERZoYY2bzm3PHskUbwDlmBB4wFwGGQSm3GVOXmGzWFYpCy+SHlXePMG&#10;MFlT5Tt3ZDZyMAEgrlSK8obxn4njdQt9IVXn5ps5HHJGevyrjjtzU1n8UvFdl8jXMexWWRVkhDEE&#10;EnOcdR+o46Ype2uzjnw3mFrxkn9/+X9d+h6dFDEZUiYL02yRtcJCGCuFPoVONnbqSRnA2uEVlcBp&#10;oZAI5owWHDMylgc4I4HbhRwuSFDBRxNn8Z1ECxX2jx7mYNJ5L/MzKeGO7IzhnHOevTqToWfxY8L3&#10;jbrppFdVXfJIwfzmPUnOOM54BGQfvDkU+Y8+pk+aUtXTfy1/D+v8uma3gEcjXMbIu2LoyNh9vCcH&#10;IyEPbIBzyAd0lqkscsNvPLjbt8tVaNWMe1lUbiTxt5IIOQMbhwap6d4n8KXwaG01qFeqSSyDbyy4&#10;aQb1JBOzK4+bdjCngDQhurNpWtvtK+XHGUkkj+dkYb8DP3Pm7MAwXKdTlqFI82pGtTupxa9U/Tr/&#10;AF892RGFoluIU2x7X4jQKsmH+U8IBgADPJOWXHU4ijAS0aOVU2iPbK8aZ+6ScbQNu37v+zuOMHgi&#10;5cyW8zK0mo7UaRjJLJNtMq5AHJ5cZzuIBG5G2jBFR3V5YAtcnVbdTH8scslyuDkYBOcgkZGcY/iw&#10;CAxA52M4y5tEnr/Vv68gbR5bkOf3hA5WVlLPndkrLzhML+Gc5IwQrvs5muAguphcfLv8pt3lnlfX&#10;jG4nOduCcgH5aox+PfC0s4ujcQwNtA/cRN5jtgkZ+Yt16HHUjdkgNRF4+8KQXXl/bY1IcBQudspy&#10;ABuySoHzcgjKgAAZO3P2nMafVMy60pf+Av8Ar9PRGlF5nmJHbWjMgYSGHzCRPyclO5P8IOOBu7HN&#10;EMSS4ZYGkjXD/eYhlAAOS2D907uQQOCQAQBVtvE2g3McdvcasscnkjG0ovmIWLjDfdXA28fKc4+9&#10;tArQtNQs9TnVIik9w27bHEy5ZlAwSr8AYOAGJJwFIJBy+ZnLONWne8Wvv+/X8/6UdtAZpYnggmkn&#10;ZvlaJlTzZfkLqvQZB4xz2+UlWw6CK0Z44TY+ZGGDLDHMqk9wQdp4Od20KBgZBwSatPFdSq18rszT&#10;OVhZo3DYAyNzSHABHRehAUfNztjECo29JP3iOVXzI0+dVIdgAVU5Ib72CSwwoII2nMY89/6f9fl1&#10;+VeOJBKs0kUaq6kztEq7du3dnAweV+YE9V9fmJR4N0e3yC8ka/eZWUMPu4AGQMkZxydvC4wKtC1T&#10;zmeSVcw7WmM0xLIrKV2HCnJy4IJyAFIxjNI0UqRRbypdoyikNGcL5oUDOTv5/h3HtzhWp84e095W&#10;8v6+4jEml28Rlu4IWhXy5ZH3l0WPLYUdecqF+YMST1A5LpbeKCd0MjGZZlZpI5xuZlYAqrYwMHBY&#10;5wNoOANqtYea8tRDeXMpm8pQyxtMmFbd8zFzkMdyDIOF5QbSMAk6xxSyxm/YW8kYZLiSJpNqnJRn&#10;6nGSgDcY3YOdrKKUiOb3r/q32+f+ey2uJDYMDiJJPNHzIgYjZwQXLdSAqsnOGzgfNhRUIiEB80PH&#10;Gqsr+XvVOx5Xk/e6kjhMquDxixEhI8y3mVWj/exx3EccZB2hNy9g/wBxhxx/eIDZfbWU91Kjvpry&#10;yLtT5V+VhldxDgrtGGJCBgR8pHykZTmR7S17v+vn+f47ld7REnVo7iSORoVTzLiIsyyE8OSxUAYa&#10;TAwOAMBgSTJY2Fin7yJYj5yhF8uQ5jOVJHOSQN2ADywBycEEuggmfddwIFy22QFANpIdQW9Gbk7R&#10;gEKQdoxTTAkzLJNcTNI83myPxkZYbsIwDAAkcAYOCwPyNiOYOaT93m/r+ttSJ7GSOHMskaqF3Bot&#10;qsh3p80gxyATtOdv3foKVLNoHMLxLujhbyg0ZOPmRhuB+bogGMdBkjZk1KlvKskM8HkDcXk3ecNp&#10;OdvysSMMj4IX0wQWB5lGGmaZHBjjmjk/dMFYLv5H3cKNpIJ5AkC8jO2hSH7R9H/W39f8ORz2dhM7&#10;K5kaS3LbolkDoFwHBy2SrAAr8ykgZDY/hbdxzwTpN9oVRFiNQzfvHO44O7ruxyHI2ggDjAFSJYST&#10;mMGO2b98gZTIXVn78B23YDrwASBsGPmqSK3mRWgZ2AbKoV3K1w4XO0fMvBwP4c5KgjjaHzEe0S63&#10;I1WAXEM7s3ktCVWbZlXyhA4Q5SPgDGRwHQkjgMklaREVZpPM3MLiaNFIGM9EAU8bQoJ4UqucfJtk&#10;luntbQXCWU0m5HWRo+WmYljvB24ZAu0jgcrU4NyWDR3q+ZH5krAKNw6gOxX5Qit0DEkjA5DBajmZ&#10;PNJa/L7r/wBa6badFDLa20KPJAYlbd5TQQ3HzFdvzDJ3ZTIP3t3QKTyczyzfaDNaTfaVXy1jvImj&#10;OUm2A4bALYDgjZ8uDgKTgARMsoW3jjIbyR5MkMdwHYRqpYgYc7T/AAsQvBONyhgokmmujKYxesGZ&#10;F+cRklpdxXav8OHyc5yMFiA2WzHMTvbr/S9fX/PYfKz3NxI93FK0m+NrxVjZiNwLCMBlA/hUgYwQ&#10;GwCUWmRCKAYmQjy2ErM0reajY3YACKWc5HOB8pc8qAVbHL5sq+cxVZt2GZDg/JtXBX5XTKso/h3R&#10;8hQNtSib7NIxSV5lWIPNvY4leQdZSdpCgO3znaOg9wyLW93yX+W/5fLoI17ItxIEhaOQMEkaNthC&#10;rncMEjYmQAAFwikZ7bnSEwzebBbgM8jK9uyru2nbhcleVYbl+6AFbGCM4e897ZO9nZL/AKkxkFdz&#10;GRY1XheRkc84UEllIOMYiAQ3CRxXNxuWNlQwruaQFWBI+TB3EsVIIAHBK/eaHG5K72/Xp1/r/Ie1&#10;x5RjmlMit5m5fMRlAkxvADDqPMAJwo5z82QGD38ozTw2JkRVbfJG0e4fdCM3yKRuywbOcKWwF4bL&#10;AzRO/wBje2WYXWEFv8m1OBlSx+UsrYG4lgeFUbc0ixEFrRYt8kMjlZY9xXlwCfnbbt3Oo4xlQucN&#10;wxyi93+v6+V9/wBZfNga5Avh8yupljRfmThiRlFY85bIJxnqSVZy6IO6wQLPJOsYX5ZZdiY6FQQP&#10;lEg5+6O/U5Ai28f6l1+z28e5hCpcs7IUAGMgMP42DAZAPLDLZ90Fwu+b7IznzEdXExQ7WBBDg7ju&#10;JHzMOPlBIIdgnl5v60/z2d9NbfjJDDHNNJLG0ihcBpo7ZlUjJCqflHVw6Echvu55LB1ughgZUvlW&#10;PcQs3nJlQOVU84wrBSc4OR93C5EYjsY0VZ7Rm2jcXZWbauDnZICAQAF4wQWIHzA5BKpeFbEBXZ4Q&#10;rNIpTA28ttcrjJXjOMKGB2gAhvUPLp6f1/WyLS2cN1cyQPZw7lYbm2q0e4bUI+ZiQfmwRjJLR4HB&#10;WnK/2o28Lblhm3SyQs8UpmkYAAhQeBvC5BOQD1zyKxug5WPzpFTdGFt2ugFRSN4GGP3FBbBGDhjk&#10;nBFT2a2/2PyrNvtDSTZ8wyM3O7lyAR5YIIHAEmd+MMDtxcWYyUoq7+Xlpvv8/wAvIAl1CaO1hMcz&#10;nP2eMyLIzNIWG0FeeozuYjPzM33mRXJJEi/aLK4XbHHG26FXXyYs5UEAAtnb97I+ZhgZwzRtJIq+&#10;ZbsbeDarRmQqkvGN2Sd3IAQD7uSnAZgQUlWEQxuYTDDGxiiWZWHzbN+Y2J4JOSe4DAZYhTU8ocv9&#10;L73/AF637Esdo7+XA2mOzbTHCPIeRpGG3AGFO8bSq9s/KVPJUDaja7Zby0KxWbwybPOmDFpCQxUA&#10;AjYC4yCCCAp5yAWmC1u/OuRE8YWJHjiUj5cjgEAHaQVZBhf7vUsWLhdC3tmu4BLIkNuzoLi32rAz&#10;fff92mEb5SCAenTIC1XKxcvNvr/wfvXb8STJknEhluEeFFEJmZFkbII8xYydwJLBiBuy+4blPIIR&#10;5QkNqrfvJGX/AEuMbdqYXK7GTAGzY3IUbQMMeaa12rGPz7v7Qq7ljWRd0jNswBnjJBK9QCSoYbs8&#10;OE14kv23aYy0RWN5o2KuuxGZwVYAjegwMhQTggg4UkiLP8P6/HUcLZWigs0RGjnUMLWFn3xt95U2&#10;kMAd27BbKkSMRjcop+nTzWQjm05VkEtuNsIDK3mHlGDKVYBvmGAFDDbt3lqYqfuXhinkh8zdsk2+&#10;WxVXyrAg+WQ20EA5GSAAz7XpTI9xfRu0m+Vk8uZfOTaSQcuNzYZQc8EspYHGRuFESZe8mm/W/wDX&#10;fr5DLe0aKZorX9+kMfmTTQyhFIBOQz7OEKKADlcZ3YAJNFvDbwwLA6xbtjxwRrGUEsbfuxgsUJIc&#10;EnPyjodrBqmh3JdxSLLMqrJGWWNvL2852xeaCcNg98LlSwXDqIpr2KCAxQqkKxz7d3lyFzGduAqs&#10;Mkq5yAvIxkqQWJuwXnJ2Xl/Xq+lv+CPlsp4iYbd5mnXfPIskAkVMGRt7ZACgbl+Y8neCMBgpkuLZ&#10;Gja+mLTQwzYx9o8t42cnO4uTtLFeSRxtIP3dxjeGw8vyYUmWFYwXZVPXZtB+UAKRuCdCr7cnaxAq&#10;f7ZC+oSXUcrK9riXfGJCC25gxRh8uCykt82OyMcE1NiJSnv+n+Wuv4L7hEheKaKaaxEa+U32hFZ1&#10;RnC7WQg4K8uVOemWj5JYEXTJI4pIZ9PkZZsH7YysVd/mLDjG5soRjfhSST3p1jchJ41keYeWgLs0&#10;karGAxwQZFCr3wpUJjAblV2tithPbK6RbmMSy2v2eY8MmTgmXhVDSbyCC21lbA3cy9iLyT102/P1&#10;/pbjbS1guYxbyKE/0fOUVdkeYi2SWPKGVdwP8J3KwbcrCWFbyGdhaLNKyxy7ZEJbeVLHdkAHaCHD&#10;ANjeRnLZ3PubqxuZ1Xz445G2rLC0jIix8FlIZwCobdI3zZyRkKQdrUkluJprOW6Mct5cx+cZojGu&#10;4/dCoq7lwpyzAchWKk7huglylJXa+T/Pz/4bfdNgiTyvLd1jVI0gaGQHdxwzNheWBbaIyrtuIA2n&#10;BLbdbxplbS1Mkhj8nzGVmYzqm4FcJ2wvXJyN425BqaB4JDHZRM0iSKs0k0sG5kjxhY9qNuVivmbl&#10;HzMB8mwM1OiimlniiZbhZQzJJJNIAr4xluVAAKtLkccyE8nC0WBy3v8Aj+vX1/FDS7XCMbYXEjs5&#10;dJpXJV13oFYPtUAlmbJJU/N/tYqWW4t0vWgU+XBEuy4eGM53g5kck9MPgnoTlADkktFb332OPfc2&#10;pMjBPMtmV2jdPMHzFm43PlsvuxhuBu+cOtZHjuIRFcNGqSb1XyfmlKMMxkBlC4bLgcEKTjP3afKQ&#10;476af16/J/O/aSNIrbUoYfPC2/mKbhDLjeyEZjZ02hjll5bCopOOMgsSKQWqbpIbiJRH9nZGK+Yx&#10;xghnyVOd2cZBCnGChcshisLa3h0+VreYxyRlo42ALSKQrcdQpYS52gcHJ2/IzyW32uYhbueVDsyr&#10;NnzJXAVAUIYFj8iZywILEZQCq5RPv/X3b3+f47K8FyIoluYZfsqxs0CqrBSgwzbMo7YBTcx254GW&#10;27Sz0stQt1u7eC5e5uFTyj5cKsIdxZ2IReqsflXgLghlz8pqICzMkjxwoHMgMlqX/dvJyQu1APP6&#10;HG3JLfLtj6Gaf7TLPEy2qNcrc+UUihWQvJgB8MHILFxKOrc5ZVyF2q2hLutNPmvn/wAO+u7utCfI&#10;t7mdLZ5FCq8krxzBfObOWfCsMYHzhmlOcZViCXpZoL6wjWKc3nmxllLBSWEny7UA4eNlMkWW3BmL&#10;LlQw+WC5a1d5raU2eVjf7RcNtVVYSAmQYbMi7Mgr9/C4wpViJ5LmGxuDGtzJaYuJIlVrgKoJCogB&#10;faQCN4ycqokYkAMC2VjH3tP6+d/P0/QWN5UiSGTzEEkmzYOPvBVCjO7gx56BmLODs+6ryPeRxuRp&#10;88jXc8ayI32yOLfIsY8twGXcAuecMchiTsUMFhj32ctxHZ3zSIyiCNYZJAGYlfMUH5iUAwxDABTk&#10;KRtLVJJLOkQiEjKq+QZLFf3kcar91WwRnaMcNkgKFHyq+5cvMyGk5X/Pzs9t9Puut72HxaaskF0u&#10;n/LbxRxrbq0KHyndBHuBLAON25d64BZV3AbVFVpbO6urmaZrSON5f3Ss827epO91DbRkAGNGVg3D&#10;5O05Ic8s0N7DHbh/O+yqWWTYy+Yp2urOuCATKxBU/wDLTapUx4Eax+ddrrU+2GHer7JonJ8oMCyH&#10;LDcQHQNg7sgkMPnNV7N7sceeOrfp36aab3trut+upMLiOdYlt7VZo3k2pMzEMWSPnewCnduWNhzw&#10;oVc9MrFereB44/ELSS/aHAZXDq4DNhNpYPxIMqFzkMVBOQTFZxpJqkQvxNLK0hblctHHHuKtH5Y+&#10;YBQ4PGcbzhcbqWD7VFpamPMdrGHlhikkkQeV/DLtUARrJJleV3kPtGN0dHIEoxjovL9e+708r79i&#10;ea8kuI911LcRw+X58P2wJ+6VspHnzPlYk5zkfP8AMo27t6tFtc6SiW32O3t1jtHUOuFVZTjcHlYl&#10;dnEgZdwJKbck5JLa2ezXfbzR3Ee/f9ojjAl+b5twZwNp2n7w+QlhkEkEOto4I2/s9LhY1WGRZmjh&#10;WR4/nTDgZGXPl7doCSBhkcq205bE+7HRWt6P8Vv+rvbfe0g1hAI7SNl3MXkeMyukkJfesit3bPms&#10;QAC2F+Vs7RVlJmQ6j5se20mVlVYvk3AjKKyMdzbpA3BBLEEqvykt/s62ureSS6a3idtjMrD5VX5c&#10;ASc/xNt5OP8AVsx4NTXd011cMJZryNriFniHySgNtZyxLD5AMySADLDLDG11AZmlaWnz/C+uvTr0&#10;XWw4RqlsrX8SII5F8xVxCGbDL8oCkxkjaUKqGYAtgb/kGjXyJo45/wB47eW1vMQFXjJjZUG3YAhM&#10;nygDsF5p4Mk11JmzNrukQuxKldrhcqAxG0bvOUnd/EVZicgNOqBQJmsHKx72Mc0zdAy8psAByCoz&#10;jkhcgrnccpC5pO6Wunb1Xl9z7D3K2s8ksEska3e5mkmhIWZTvPknK7ZJQsrcgHBbrklqd5qrZb2s&#10;lkZYdn2cZMqfKuHKhWOHDoFUgAL8pbgktjSSaNr23W3j3W5CvDC3lrkRnynRsFVY7VHOFU4Y4ACl&#10;vbXUTLZrIVKwvcR+dJhnyhcxZRy0bESMck45CsQHYOiHy7y3699P6/4ZbvntoIBIYl/6YR+VH5SQ&#10;+YR8zSMc/MB0Zf3nmFsspAV1lb6gFtbKwtpp5ooPJRIbcpJHwmFB5YN+5YbCQwU4OWDFYbe5SS2F&#10;5a3EUKyR+XaxxqMMSjYbegB5ZWfHB3DqTuAkMT+ezNJcyTQXESx28cOyYZ8zeAAuGO5lfKCTbu+8&#10;+W3q1glzJNPp3+79dXdb7sZELe1MiJqFrbwTQiNjG8aoVLlDlgpV1b5lBxtAXcQMgtYhtrFYma2+&#10;0SRr5ZnljVCHkLMssqj9595FBZiRtch94ULGXJb3dtHb20OoWix24l8nykeaAnByoxuO0KEI+Ujg&#10;DJIoF5NaW5lg0S2XbNH51xceYzSsPuvKC33eY9rYVd/CnAc0rGcpOfw9f87fl2v5rqFtbQusk5Cl&#10;ow29kUR5kEmznCKSnmbyfmXDMqnkRyEtrWaMQzS2hWGO4ZUs7uKLyzKI1c7PLCyKeAxUAr8yhsbE&#10;V5L5bp4XZtQuJFZlVWtT5khRYlXBbaW5RY1LbVAchQFUGnSt5d9eLNeWlwvnCeNpGSRJIhIqiIvC&#10;AQQXTKhX5jLjgYo5TPml0tr636LTpdX33/MhsoZ5ZI4Gsisi3P7u2W3fzlIQM0eEcbU2AKATktGu&#10;5yse0SWlxeS2kUWkYK7tlnFECMklPkj3BAC+SjEFvvlgBwGk+y3qGa3smus290Y40W4jikYg43bC&#10;MEtk/M4QEsyjLoQhb2t9eSzWcNpNJI+4NGyLKqsRnCNgEpgr/fVWJDKTJhwmUoy1bVt/Jedu2tvv&#10;XUkMcl9stbSKa5ZX3BmkY7GbbiYuo2jcjEjJQfcB+6pZsU91fCSa7CqoABVVCbW3Mqo6E7RxvQxs&#10;c7wuMKFZpJ7OzkP2fULeCFWuI1mMayRli0BK5Q5KlyqvvUDPlMgC/MgivILVI2uIYPlBKwvbqHCv&#10;sDtHuT5W3M+0MBGiCJwyhiRVWM4uMrJfl/wf6XdsnZ3ObfUJoY9x3z/bpWO9SckbSx2sNyvtyGPI&#10;PVSsdubpbr7ZIqwKsqeY7XCsipN8mMsSifNIWLPtYCTcvGd8kFlctexWkzzW/wBkZmaBLZwPLbCt&#10;KyqplKEEhECZBRQ2SCKLZYLpUuJ4Z3kchWaHbKpZgJC4CcIMsdztuILjBIDKJdyeZK/Xv8/L09bX&#10;7EItZLhbWOzZ7gbnAjvN7zbvLZ3xtCEJu34AyS+45cgrUq3Ec9it5DbRqqyAALN52ZPuAKqsoVv3&#10;rP1J4wHywZpFRI3kku7aFra2tllEkylQoViMSbDv+bJfcoTBcgbQrU9Yi9+k7Xkc0jWKTMJ7IBSv&#10;nA/M+2MDhYyUz8+SuQ5Cmo3ZMp/cvX1e2nXW+2/W6PLv9PimsrSTEFrdKfsLzMs68yBI8f6yNFx0&#10;OWAyYyNxBhKQvb+W87TRxxKq28M+1rbJYMQuGyobcNh2EhVBO9xvdBY3KxraQ2rXMjRI8eJT5bAH&#10;KOWDq0ecYLA7VXY3C8s6R5NUukS8QwiNkmjRlUeZgoyNHvkJEgZSCuCgZXDBiOacRaX382/u173e&#10;vb7tprSFriOZII08uFvKXydspXfIJFIBJjb92SNxK/K7g/KjqIbMWtzp7PFLGslwz3CmLbsJG0yA&#10;4ba0h2ljuywBCkbnyZ2SUpDZ28Cb5JpJJrdowJPMLeUI32HKKw2MWdVIBHzBsOXzRXMlszsdv2i3&#10;8u2a5kAknk3bgzkfdIU713qQQ5bggKkpGXN57v8Ar1XX0v0uyGS3W+kYCELeSK6xrJ5rGDhh5QXe&#10;GZgDtbcAAQvynhVSIabcTwtbaMg3W8csccfloZGUSyEliNiNnd8pGwopLKd6tHb+xW4/0SEx7RCY&#10;pJTdL5flxuFIYnZwHjcFiFU7hubCZRsE++eNvMkZJmikjt7iElZZMFlkWCMKQqquSANreXncSdg0&#10;UeUn2l4u33X2+78r+fVtQwACRFilWOG7ZpRbsy7WUCQsUIUl4iyY37QoEZU/N9+zaXMV75n2PUC0&#10;nnNIqtM3lsu8SCQgkBgQd3VssZGXaiYMphkeKUwzwrFNdtNIGZWMrPF5bkAblBLofnIjGZN24BVZ&#10;WpHNf2ck/wBr+W1mVIYY2ijeXDrtC74yu9ss7HCHJlZlxGUOcomcpRlr6ddvXTXt+ZHaujR2095H&#10;I0jeVJNPLtVjvZ5EkYyeb5b/AOs3M5kVTK/HTbLYXDxWYsRJa+cJN32eOEyRlt3CpC8qsCQCgi+X&#10;KSIOS21ZLSY2F2108MknlxyTJLbr5ilmRdsisxKzF+GG4qPMuHVU2sVDUvzLHDayPdTTeSJo7US7&#10;kWPytzFSXPmIf3kWwGTejcYY7jlKJnJuV7Lz/P8Art66Xma8UrKdVjj/ANJaTeIwrpKqIihYyJGB&#10;yFV1V8sfJ5HO4F7qV7JfRteanp8LW8Y3QIxJlUIrKAUPyqRsdW2ku0aYGD5avbSYDcJYxtbgbVlM&#10;cN1J+7J8xgTwwPljGUXLPiMkMu2MtgsjqMiRW277Q0yNtW9ZiAW+WF1XMbBTLuO2RSkYxv37hUcp&#10;jzUt/Ly0T6+St+mqezYru2sxCVnjjEN1vaRrjHkNuYGUJlXCSLjY24qwIYsA6pU17JPf+W17pdzH&#10;dXM1vHNBeTB4522uN3k7V2n5M7izA7TtYlRTprTVrWOaGaOR1kjBkhhtfMkGVDO5UjchKsSAFX5Q&#10;m9RjFQtGHu7q2jjZYJJI/Me32v5J2MGIZF8sOUMT7s8EOpkRScTKEdyfdk+Zffd916d/TbZ6tJJ5&#10;jMy3UclvHHbiNVjs2DMjPKXhySu5Wf8Ad5wv7xtv3wzFTYTRhopvMeW63faAIsIpLNIVypXeu1Bj&#10;cwZgGYEHKCw9rIZJrpYJozbwxlpY8N9qYPhykZO8J5awKyrxtR9zNgmgNLFH5U6cx3TBrWON42jK&#10;lFEZ8tsRnK5AyUVygwAzbCwc/wDL/Wl/+C7tedmNkuwb6OK8e0jaJdk0sAIjnjG1zySAiAIcbmVS&#10;VRlwq8S2Fxb3FxCt1Ncyw3EjSKvmLHJIcqwZw4ClsttyOPlfPA4Zp4+x2UtxpmoQiNUJ8+1mcuuc&#10;YJVndQQ20hs+WuJMsFALyOfOmNnFM1u0nmRQRxncsYIjVlRpNxZVVwQQW+4hUgGQtn7PUzlyv3Yr&#10;+vzXR76fciKxuJrUBoY5le3SPEk0bvPGjEOrFm27w7Mc4xjcDhN4ZXsGKxl12+QitDbCMmWNgOAy&#10;71Ee7CkBVClZAWbdJvqa4lLRSz2zRpG0khkEa7nhCy7yPmC7ss4Pz7sliSG37Ulka6sZ5pIbbbcK&#10;LhLdftc6+VIjfIoKqQ7cEEZOM4LI+0kcbGbqa3S1f3/O/wA/Tzbu4bGKwlvLdmk8+GNY0kaykCxi&#10;H5SsWU/1a8E7XwoaMqBsxSz6fHZ3hhtkPmbmZdL/ANTIOcoRCQW3Yy2xlzyQRIFAWSG1v/7OWeO9&#10;mEiNtj8u3RWKgzZkFu+3cSoUlc8HaQedhcr28VxPFZRQXxg+SOOG3/fiM7z5axYCcqCoUjO5VDAq&#10;qgY8pLlLmdne3TW3q9Fbfyf3IIrC9vo7eyheGeOVU2Sxr95FZyBt2fKuUJwykIGAOcfK6LTz9rlh&#10;tIoWRVlUqHTzZQxIUryfvNIysSTuAQqoDqTZsbk2iqZdcCqzR5eaQLtWIBeU4dTIFKurliBIG7Pl&#10;sl1HBaxwsuoLNBG01pcyHADnO5flVlQqpI2YUARycnAYxLmvY53OrdpLT+tXtts+2rsJpkFw1uo0&#10;0NGssYjkbzN8lyxjbY7KSrbAOkYBbaF2lgQar29jDNbNG4WAzXFvMFa3CqB5yqVAQhiAzpjY7Fdy&#10;lTlwWtWl4yzNeX6WryBZB5ckKQGd12gFVdNxldmR9vy8ybRgIyGG8gnhaYz6tuhiHlX1xdBp4miZ&#10;gI3BiQLhycKqshYFSACMi1zXCLqe0fy83o/S7fTbslptCokv8PAs1taLdb/nkbMMiFkUZKn51Hlk&#10;gAELGMlSwy2O5k09d4WzXE3761dpN52mOIpHlhhd0e0PgqNvHMSg3b+ysFm+23itOrS7fs/2r55V&#10;VBhH8qTjDPnqPmG5tyg7FzNEHkt54pvNZBGsCjEB84Mz7SwKeYYyGUhixU7SQuKpMr2kWlbb8PS+&#10;t2vyWmt0QfYY7bdAt/bySNChs2gliIMmEYYUkiRirAIqciNiucOpqS9R4pnR9NmjkvpJmjkuGdAm&#10;1kcodwMjh2KEKNj8j5soGjlsI9OsxDHdabAqs6mOOS6IjVZhEWGxdsmQmGH3sFmb5yissd3bTlWt&#10;9St2ijuI2y0kflqmwOiopZlKghAp3MDh0LMCXElamfP76v8A8P6WfSydvl1Yya3sbS7+yyStbosZ&#10;jZJIQxt2ZlwjuucRYdcqBkE8Om7bRbxutxPPDKvzWw8uSbKPACSELINu0gSRDccghydyhgEnt9Mu&#10;G01Whmlk+1QzfZ4wyuzqdiqVUL+6IkGAoAIDYOCjFG2Ml3cz3zwbo1m8yO4hvGZHcHc3nYkDMVG4&#10;SHb0+YsG4QuMgcvdet7b/fr+vfs9Rq2Nxa3MiXNvJuwqyXMijzZMTAKN5DKyEKgDDygwKONqvtaP&#10;SpmGoW1rezpNKZElt5IWWERq/mHy+dzErtEZZirAJlueDoWyjU7y2/4R612wxru86OePy4pjK/3W&#10;JIkLNI+3auCrq67cjfX+23Dae11bGRYWLRW509iVUjCCRAXfIGVdf3j7gWABUlg+YlVHJOLSu/vT&#10;6enpfbys3XttN0+7glNxJDJBJFmGcbYxtb/VkqwwqMpVSQqITjPKnbO1oYLNraW4WFLOAxHzIztD&#10;GI5PIKhizpmNcthmBOQWpfLjgsY9Pvm+0wteTW62lrDw7Hy8cRKNhwxG3IdsBVG9Tma3kWedZYHa&#10;Z0ZG2qwhRo2OBG2FUFA0SjerKNxCbwC5qGwlOe/T+lpdW7rZLbsxDpEKPDIloqyR/Ot19jZvNXYF&#10;AUvnZ8pi2lCQpQKQSVzBskltoo7uaZoQx/0S+JYRzK0YG/co8kBXkyxO7DncG4LTT3DQLDeIf+en&#10;l7bpg2Cm0lTIuGdWLseWVQJMkAAFZ4GQwyPbraLHt8yN4ni8pXjJ8tnACKN+/wC8xZTgZUrIzXEm&#10;Mpac3/B66fe16dGVbuddIVY3nZXtZWiXMiw4fe+chnYSDdlSRJwQSWUDdVSEaZembQdO0aOe4Ysi&#10;qoRnC4i5URqDJjdITtIUr8/AB27EklxeafNo9tb+XJLO0cf+mlzafKi7fvNtbJcjG75sjGFQmsll&#10;cXdxuurS1af7U0UDtDtOWJ3hmUtHKA5MYZUKKvLk5xWkWaU6sVFuW/r16NpaWvfr9/XPgi04QzJF&#10;p8caRxq9xb32Ej85SFkddwjVnAYEISMcAfeIV1mIZLBIZrpkk8uOe+sbfa/2mIPIc7YyPLwSu0Ek&#10;q+Mj5nYWZLKaZmFvbWzyW8f+ktCuxmGGWMyEgoSSmSwWUAqRuVekiwX+pQC8mtbbLSeYtv5ZVSF+&#10;ZCqBmAJEaAqg3lguCVyG3jU5Uayqx5d+q66r7+61vvs99VRmsNMsnupvtUc0PlxrMytuM8vkoXkB&#10;bduUo/8Aq1yHGArBXApsclmbu4fUGvlbyyy+ZapI0MYcO0mG3Dyk2bduX/eYAYZG+3HBbxyCKeTy&#10;2gWO4+yxt5jbPNfBQhgpY5yzKTncu3ywgZUeSFGuLO10pLe4s5/tLQ28E7y7S43oyS4ZsKixgKRw&#10;xO5clhrCoNVOju9tfu1/La+5nwWGr+VHcQ2TRhB+78yyP7xiqSsw2lWYAiQLuLA4XBJUEPn8+a5u&#10;bi7NwywzGJbqPDLEoc5MiqQQWcLhGZfLZeQPLCG9Jp8s93HFqFjDI0bW6SXXnxG4uSYgCCsisSwZ&#10;y+RypdsHaf3cQi0m5ubeRty3FrzcMdPkEhBj3ACXJABQJhyok+cglWEiHf2xoq3NrvpfRXa69O/d&#10;99VrYpSmGe2jVr2NITJ5obzzcboW+XK4QbFQbkyVYgPzgo4SWzSd7aa004NuW4mLQrbThxMyks+7&#10;fhWO2TcoDS4jkUswVsW7XRZtNjkvjeNDGpDQ24uvKjjVfmJy+X83942cYKkkFeUZpTpNzZai2oW6&#10;3C3E5SKOO5uggyCDtYqCrEu+8kHeFG5Cqxkle0Jdenqov09fnrpd3d/RmXp/2SJYUs/3dvK0a2sl&#10;w67VmyOFO5TyudofaQXXDMTGrwLCfs8N1IkAh8tVW2tbn5zJHIp8pEaXjAfJwMRsQ2CS+7buNIvm&#10;ikmlBZXh2xxW7GO32PLJ85A8xY18tZEYcY2tu+d1Y17q1nlvT5muNdPGnmwQx3SKirGxITLZ+ZQd&#10;vzFSyrMdxwgOka3cqOIi5Np9dfl/V7u2zfcp22mx36Q2EMDXPmPF5lz5qukiKfLICqgQAkw8kOQA&#10;68/vKbqKWtyjSXVs3l744JpIdQy16of5vLdSpbAkZdxGQGI5JdWvahFDHE8No1vaxzQrHbqLedoy&#10;wgAMaDBbklnG4mVcMBksVDYdB+y31ugdnjjuHkjk3C4EsZ8ldwJUpsVxuLblwWkG5QvG3tBxrLST&#10;bXVbrz7/AC0ulv5kcMdjFdGVo7+aRrqOaVWyjEAko0YKLlwIY/MwH2qu4skiKBHcQTQwy3ryL5lr&#10;blo5pPNXyUXETJ94eWBJgbecvCy7SGwklrbW9y8ljchEaRs/ZZF3s0KPuyuxeqmF2PPIbpNthDyf&#10;2fBLOFjeMLb4MM9moLGc5+6ckM+GBKhGCxh9uZArCvaIfNGEt3/wP+H000S7szlRLC1FpHpd5dNN&#10;5ga3ZS0kkili0KjBZB8koZi2CVcgEBlqzBeCK+XWVimnmgkTdc28nl/uv3xw0gC7cupckkZVW2oF&#10;AZrEml3Ih2XGnwtHJdpMlxcf64sFEmVhj28lShVSGb5iF2kER2Y7DUYpI4Y7G5a0UqJdP0RTMJZN&#10;seQmGYkqp2AkhflODh6Pax6kyrU5J33d+u/f59OnW9la2Uiz2kFvHPI0aLultZpgYWSMFT5m0MSG&#10;b94dqhmIww7oXw2lpcKdsCrH5kQuQrI4WQsu6TJ2n5Q4G9uBuxuUMjC3YabezJbxrdSRSfY5twZn&#10;We3ZF8yZiVGR8h3qPnJY/KAuVp0GgyGWa1ht47F3VJpCsh3fwyg7FUKF2mL5Rk4idtyMGIylUh3C&#10;VaKb113+V97f5X127lV9MuHu7O6ayWMCRisiyiE+UylkEaSRrllTjcOAEUZ3HdUiaZqlrPNAtzMb&#10;ht22ZYw/2Wb5CpI+5uzsCg7d+S2SWQVYe3+z3F1PHYSTsw8i5je3llAaZHlwXCBiFkHl7ZBuz8rk&#10;53K6PRXgHm2N1aTLCy+T5kh8tVkdsS8YZsgQscEBQ2cEABcpTjbch1rWv+XfX9Vpt+RY8M3wgvAY&#10;NCVJvM3pCqnyxtVghAGCHWPdkYBXceADlOmttavLqFbSwG2dtoaSS2iJKMjDDKykht3yrkk4HGB9&#10;3mbQW9um9tIXy7H7OuyaeScGbeCwYE7CwL4EiIyjqAzIUXb0DSp4J4rCVITtdojJCryfaGKKchh8&#10;zH5BjlSeOxNfN5hTpyk5MVLEVKdR+zbV/R9PV9Gl80attqPiE3ew3czw/PIscbnaH8zmZlQkn959&#10;0feDHBLEsw0LSw1G2mufssCx3K3TRRyPJGspYgqQxBIzuIO7OPlzwCpNe2BFh9tlSFYzFj9yMsm5&#10;f9bwH5Ma5f7uNvzJuCrVqCOffNdbftUV02PLtpEEb4O0Hc5UsxBcAhyQDuIwFI+drRUuh6lGWKjb&#10;V/N6b7b/AJ7kOqXEU9vdNYpcSO0itM000aZDlVRssM5aQ4JIxgDgZwcC+VYR9lnTYyyblh8ll3rh&#10;MDqWBDYUnjByp2nIXp7G3EjrCqSMfMZrdVt33KCoCkoGIIGF+ViTzydrEVVj0+1LW/7qSOSSMtLG&#10;rl8NnKAt0PDKpOP+Wa5VRuqqMo09CcRCvW7/AJf8N/V9XcwNNtnWaSaICNm2HbLtWID/AJZ/MCpU&#10;Y5Bx98BQAGBX0zwPqGkhYTetb3EZYxJDasqLMDjI/dBh/cX5NzNvQbRyp4m10xJJ7d45rGaNrdZP&#10;LkRmJQM/mMPlxnBbI4yDuUM2VPV+EhqMdziKW7tZvlgknjlVneTJETAo5DBB2MhJB3EsoZhw5xav&#10;hmj2MppYyjJXXVP/AIPX+u+57dFYWVx4Y+yGKDaLV9txdWO2FlK7UxIhSP8Au/MG+U7uXOCPMfFm&#10;ny2l55aBF3ztH/pLGVF5Rh5jBsBsbGIkC9GIABGe70zXlg0TiWaOSZzDvt5lmkQqq7WGMYUjgMcL&#10;w4YjAZfNvGU89xcyTrqEksbqp3BlWPcZFAA3A7gCQMD7wOASS7H8x4Zy/FU8bUU1ZN6H3WYJ/V4N&#10;Ix7+VGjIt0RWaRJrVUtd2xmXJJVs8/KOgzu+YgDrnrJcPG11JcI32hVjkZoQuEcFVUdWkzx0xzEA&#10;wJK5mvE1C7lNzbyKsk8zRK0jlvOcb2bKjPIAJ3KdoG3GSwxJa2tzBLJbWs/lorfu5kmkUBgX3Nxj&#10;jGOGyzEkruwzD9MpUYxjqfNyjUjK7/r+vL/MksJpDazpZW0P7xWErx3MbFwflJcglSuATgly2Mrk&#10;MWqzaaq0mpWojiWPcWjmVnWUIy7v9WVUKy7wAMnLuCVy2GWDjVoWvLDT4rlvvrbRbGQfd2/PhgTl&#10;cL1bduQEjCidIEmkhD3sywyTxruZt7F/n2krGOQQOpGFOTlsNjOeHp63R6NOVWG33f1/XqW4ZLeZ&#10;GuCkMlqluksdssXyq6jaxj67MOZdvy8DcACgbF77YyQtc2d4jfaLppbe3IYOd0ZdP73mEK43cMRm&#10;M4VicUdPtDcwqXtbeVrWNpFjWNsuqMiBy24KyhVZPvAcHOScC5ZQajHqCSRqzNCrbnQ7VZkf7j+W&#10;UY7kDdXjRiCBkjNcs6MT28HWqS0kXFuWuZPs2nmS6+0RI6wtNz5RUMd+G3btuAp5BCAgsEVa04ZI&#10;rmePzle68yFLjzJrguyYY9ATlRsYpuIPMisocqM5FjYw/Z/7LuoBcRRW6QrH9rEQt1YbZJWwNxO5&#10;WycH5DwOm3pIPMthC92gWCRlnW3s/vwbmKLOykfPkHgYYMqcZVNo56lNR2R9Jg3e1yexhmQ+Zd7I&#10;/Nk2y+SFTZISVU7hnls/K7ghwwXkMhqj8QPDd9qfg3XbXQtChup54GEa6hCWLqYpFVMptVmXPy45&#10;cdACeeh068SBCL26tv8AU+W8NvOP3yEZZA+Tu3fNlgM5yNyscDc0xI9QwBqlk8Mm5GujIjCJcK4O&#10;VZV3EggjJG5VUkYZm86SlGVz6TC0VKSPzJ+M/wCyBcaTrd5f+LvCl5pLx6hBJBfLKGhkYJm4SOVS&#10;y484ooLDMe8NJtAKn074X/H7xZ8GP2f7zQLSXXvEkt9amHQbi60tvs9owKLtglYOXG0BtrKQGWNU&#10;LHIr7v8As3hy9Cvc6fFPFIyzsIYAd2EUk74ziRSGLL14Z9v7sFX+U/j/AONbDwf+1Jpnwh8HfD+b&#10;V9PkVLvUNI8nzYYrqcq32lnYNj938+5G+QbiNm2RpPVjmFbHxjQqx5uXXfTReeq+/wAup9BDnlG0&#10;3fqctbeBvin8dLOLU/2nl1Wy8Ga3ay3XnR6X5kemqi5O4R7hDEk0hlIcAMVdhs3O59E+MXwG8G6D&#10;8G01z9lb7KuuaLY3lpY6bo9qJhf2c6yNLatw/mgwD5dxzI0fQSNz6P4WtfiBp+j2+gX1nBrGnSae&#10;Xk0vXI3a4B8xG+yZK7Qn8J8w/wDLYIXKBXGZoXxT8D3fiLWvA2mfBnXJ/wCy7iO01S1sI7W88sDC&#10;QqQkjI4MahdiqyDeAucbq894jESmnHSMXflVlFrbVea0ffyM/eqWlHbt0Pl79g39p3wJYm4+D2s+&#10;E59b8cRa9Ongqz8QWYmSGGeOOJTJNwYkWMDzTGoLoiqAMLj6u1j9pP4cfs8eBrez8W3WoeJ7j+1G&#10;e6uNFhDhp7hlla5yoZUBZJpdp3tuR8HIGfmr9sAfsw6TpWk/HH4U30+m+PvD8kd8tutu5/tBTNtu&#10;IrliuBIpwVPCKAVZeVVcmz/aRtPGfwWt/Hfwm+FdxqWqalqi2uoSXDG8h01FnVlJT5vLVfMESl1A&#10;J3uMkgj1q2X4fMKirqEoxk7NPS0vX+W2qtrdvc48wpYpyjUow+LfXZ/PpbY74/8ABRTx6ug+NvEX&#10;irR7exj0yIjwzDNtj8uPB8sdXM+GCY+dAWXdwzFT5F8Hf+C0viuWW80L4meFrG+sZI5pI7jd5LNM&#10;x3gOcFTGXY53ByVY5Ltg16H+2l+yZ8U/i/8ADnTdN+HU+9YYj/aWk2NsY3tXhSM+W+4h5AA/loh3&#10;PuWOMsXwq8B4W/4Jc+AdT8B6R8Ote8S/8I/4yvroLPdTRtMjCRSYd4RyyoSCSxjDKVKMAUBfsoUe&#10;F/qrlXjrJrRXvFJb9/uOrLK0fqjVf4pPRLpbS/z+Z5d8YPCum6tql/8AE/wrolva6PeWtxLDDa3R&#10;aKDDr8inJIP73lRtJYsVVQAtfWn7I3inWvBvwK0VLfX5ry2tbVDdQtboqBpJMGTfNuWX5i6hiEVS&#10;gBdlxt+Pvjp+z18ZP2VfD0fwru9d0/UIfE1wYbeG3vrZ7hY0MRRiUY7EcOGAyMlTuJKtX3D+yR8K&#10;/D3wW0Hwn4e+PHxosru68U32zRdHkZ4p47jESlZw4VoXVVYNHIw3HekYkPC9mZVsLDA05cymm3y2&#10;TbaS32fnrfzODOsqzDHYGMKVS9pXvtePn2ett/8AI4v9pz4sfEDRvAVx4a0/XL61SXTpLdra4tTD&#10;HGGYB3bdKPnZ3EbffAQxdWlXb8X6ZpPjDVvB0ng5dU1NbXVJmjvFI3xuwYnduK71GcMVPOVyQMqV&#10;+7bbxDbX/wAePFXwc+Jfh+xjtbzXWTwreS6eTJqDbgI40EbH/ViTegC72LElgyLt6X4jfDfw14a0&#10;wasfAzSSaHIkflWtr5lyxVY8lwB5asYm3OfM+XyZPnUMdlZfmFGlHkjDezurdtPx/q54FP69keH9&#10;lP3pXun+XTv9x+QPxd8LeIvh34zg8Oa3aSQTaegENwyPG06BvlcbsH2HpgehNe/fse6npkH7QfiG&#10;PTteumivtDjube8u8yyJbiMlmJVVBKA98Lkc5GTW9/wUg8G+CtQ0O38V2V7q0OpWN1HC9vqmlS27&#10;eQyYBX90q+X8gaPkYSVQQhG0eJ/BLRrRvFugXPiG9aG28QaRc2K3Lb/lly6Q/c+bAkWPIAzgNwRX&#10;2Eq8cTl/tOtmrd2rP9D6rFUpcRcKyjWbg5wadlfVWd0vlsfd0miN8S/DM+nXXiu+1C3tZ50vJNLn&#10;kWG2xJiSKGUKc/LtYxkkFjGxGGbd5r8dvh98NPCPgjVPFPiK2j/tOSzms7a8uLdo0mk8g52jy12y&#10;BiCVY7l4OXyWb1z4UfsX3Xwy0CSKG+1lWg2Xl1eWd5G6F2QOqhJEHmBAJcYAZyzKAAwkj8r8TeNN&#10;d+P/AIG8cSwaVqk+k+GdDvZYb66WCO3wsQh81i6LsY7+kaqzs4DAlzt8KhjKVST5Homtdt3+p+V5&#10;PwxXoZpGrh6snShK8ndxbTtZW1Vm1qr7b67cr/wTZ0rw2PhN4i1HW47ZlGoSCWOaaBSU/d44kYbh&#10;uXGGAGdpLpy6YvxN174feJ/iBrHxH0Hxg2m6VoshtbGFmjkkuZAzfOm04D7Tjzcn7jHKkqhyf2T/&#10;AId2Glfsu+MPjlNrpiv47v7BpltyzTySHYFVR2YhySygYjIVidy13+ufs7aRpmr+APgv4v8AEGlS&#10;WOt28fkQ6G8clyb+YqsgIOw7iyqNspIDZGYwwSt69WjTzCrJy6tbdknLvfp269j7TF4WhRzrFYiU&#10;2+ZtbbJJOVr3vpZdOr6HIfD3wr8BNHlf7N8VPtWra5CbdZJISDCNgPIVtxG9WIGcttAIGQzelfAb&#10;9kLxDoHi671DxT9s1Wz1G6YTPCrNAVTMhcsr/PwFKHedzoRtZlyvqvg/9gr4W6Cmm+IrrTbZr/TI&#10;wdSmjj/0SUR+SrudzbiSfNBUAlBsk2pvijX2ddF0q3gTSdM8O6dJZ7kihuIIZTJNGrRxkvgtHH5x&#10;EYUnajctGN0ihfPrZmqjtSk2nve34HzmY4upUco0pStJLm5rX0elrWtb79Dkrb4NeEZ7CSGa2jsY&#10;/tEl1a+cryNDCJlEo2EdWCs0m0IIy+1wgKgaEPwV0DXhCtvY290d0VokPlRruZmQny1l2LGZGTIj&#10;ctt3MnSJ4W2dY0/Sry9Gm6dDMspEyW89lbvvk5VSuwtuTYzLtKABjuREGCaXUZPtp1K61LSvt32h&#10;XInmYTiW2aNtxRUdGYsyqdwdUO8MoiXITjVatpaTPGp4LC6OUF9y9Py/XuzIi+Hnw6mEcUkTzWfn&#10;iGBo5GWN5JUJEQZIgXYKIpBHGDKCBlAu4rnaf4H8Bx3g1j+xIZo7os1vGZoxJDGWO8sWUpMFSJ2M&#10;w3DghCGVSdfUpLttSkvpba+WG482GxvGVpFdMBGRG2bkDSbTIGhdlAhKBSMR52sTwQQxx3FpHdR2&#10;v+jQW9jqC7QWZZAbhxl4nMhLkoyEeaiCRlwK2g6st5PXzNpYTC0YuNONvS3/AAP60ZnTeENPbT5r&#10;m1WL/SFxa3EN27bS0q7Cs0eUlDFUDRD/AFm5QuFjKiWEo+oWt/qU8N41xMqGOSKSM3TSEqWEchkZ&#10;yQ8CEMDt2453IshrdrLePdSNpVuks1xC7ywpE3LIg3yIjhvtDKR+7JDbppz8xKtGl4tvNqhOn26w&#10;n7V5dtu2yIoV98bDz2berJGoXIBfZtD70Bk6FFyWrPLqKEdtvy67/wBfkQxTzPb2t6kt9cPfL9qs&#10;LtJyi/6tSTFGUZsEs2xldS0jKuwsIy7oL6e+mUwaml1Lc/vY7iWb9zEqweU0PUtlPLO4DaybwCuM&#10;k04tK1N2XSpdt7B/aEkjXFxeMkd7NuY+WJ2KM+yNVB+aOQSSMUdQUaoZIGthIdR0+ZBHa74VEyrN&#10;MzlH3JCBtjcsV+WJQ7bUkAYMudI0omcq0paRf/DdOq+5dtt7XriW72yaQZ40jadOI8QiREY5VlIw&#10;ZC5xuRgSUUqCm4Bup65ptotyl1ZTzJMsE8cxYK0lrcZWLdz5XzIsZDkKkaoY2CK4LU5LtbW7bT3u&#10;WuvJm2F9Pk3BLhpSWRdh2EMDMOQRth3/AHRIlcz4o1ye6t1a01CGTduZbdboy/NOC/mmSHDSoo3B&#10;cNkEyBjIS71tToKUrHoYSvLm95f1/wAG3lrb5tu9bt7S8urOKSNnYqscRZQ6leGP2eEKEG4LxvAH&#10;kqpZwoK0oNUluGmVdT0aAQp58qrecuxUswbLkhjHKz+auUcJHEMsNj8vdy+JZpr7TrvUYPtTrJJH&#10;YzNJb7VLPENwfIQqzZG4kqzO5kKL88+na1qdhfSTXdusLxwyQzXT28k+zeNjOcHaz+Wq5U4ZliO6&#10;JsgV6UacVHQ6MViIqm/6/D/L5HTXkUlndMtlpyx20cxWS5iYRjkxo7LI6/vt4SPcQDuVd+0Ku8Yv&#10;9jyz3EOn3CrFazWyxtHdgeWJMLGDEMBDGu0vjMhZF5X5fMHUWCxapbRySSbbc/6OZlvYIfJhd3Jc&#10;CZmaRwoHTCsFXcZNu8x6lp+lW9vHcT3bW1rGm5bhbdJ3ztGZRFMTIsDRqAwJV0KwMC22THZQkfB4&#10;ur++fLa+1736Pprr1Vlf7teQj061urKSW6ZvLaGJLqxXzFLgydcsWDYIk6koCFxhdxa1b+G79Zl8&#10;6xnSOOz2TNJaCCPbh4mcDccKqRMCqYCsXLbQsqjoXkg06WY6ldQQ2ltbSG6tVthbwxEGXE3zKGLq&#10;TlwFGxyCwyxVfP8ASfjtolv4outNvIrOFrNg0d19oEckZVREqhoiqFQ6NjcBlZlJ+Uu1ddznw9HH&#10;Y1VPq9Ny5Vd9XrZW1S6evTfRm9e+GLIhFvNNFu1vk2dx5m0rIMeUmflO5Q5UtgtxkhNuBMmh2Vtc&#10;ySSTWtw8dx92G4VCWeJvmJOQZNwBbj5GQgoFJKZPgT4n2fjO9uINMlmT7RculiZIwpDHyztba5kd&#10;gQ5DdCcgFflVeW+NHxVl+FmgL4is4lm+0LtlkkZVkjfcreXtXhWyp3bY9vy9S+WD1lsezl+XZliM&#10;dHAuNqktk7qyeut9V1vZ76I9BlvV8qbV3uo4YprqUXFwFWGMsybnSNGwIjlDiNlJGUVj94rm3Uep&#10;2umrbXc91Ir3SG//ALLkTazF0Hmj5SgH/LMkfLnCsFJzJ4X8A/2q18ceJYfCniSP7DNdTN5N5arH&#10;HDC7/K7eWVZFGAhwAqjy0UbELGvabrx58PEv7vRptQt4ZtmbiKS1VpovmBKKQoyzK5UfMwYttHRE&#10;kqLjCVnoenmuR5tlOIVCrTcrLmvGLlpfuldW1fTXZKyuxLQGVdTsbCCOeG63HzII4/s6eTv3ksMo&#10;GL7VZmGGAIdhsWpdO0TUYp7hkWE7WCq1xbyna23YXDYOERwm5fvFkOH27kGnb+KPC+qztpOl6xA0&#10;kmySRmuJJJIJBCHMcI5O8jO/KsshXaGVyGa1LPBpxt5hqscQlVR/p0qIj+W7fPKgbbygcKPN2lmw&#10;jOQzrUqnRHyuIqYnm5eV3a6rW2/3JJ6rbV7u5mRaZbyusNhoCtHM3lxMwSX5/njxG7FQ3BGflKs7&#10;A4EfyyVIdPjishfSfZRNGzRRXFwxhkV3TAdy5+VN5Rd+ASolyRgA3r3xj4BsdM1C9l1y1upLdlWO&#10;RZJJkdY4nlPEiKJSd+1WkXa7oUCquTXB+CPjh4d8UeKLyw1K/h8u33wwbrhViP7tzx5hBRCQ3Y5Y&#10;JuyzsXE3ym1HK84xNKpVjRnywSb92SbXa733ae1rN2Z2UOgtGXifTY4pHZZVt15lJVF3yq5XD7c7&#10;mYkKIzJhTjzquahavaXl3dSa+zwcIl1bsfMmJKElMFi7OU99xj25UhlOPrfxO8I+Hyxu/EOn3LTJ&#10;LPu+0IFmXbM5X96dpG9DGWJYsghURsXPm+Pv+1ro+ja9HZXdnIlvJefaH3X0kh8suGClgxO7P7zI&#10;5IJ6Z5IylLY7Mt4T4kzaLqUqDtHvZX225tb6W9W7vY9y1CwmsrxUWO4sreGSSJpY/Klk85FDhvuj&#10;7oHmnaFVvPADAHdSS2l/eoltbaS0kNwokt47a23qyuTEqsS6tNkfKzBUYhlUbAAw8pu/2vvAPl3k&#10;17eHUJDAhFuF3O0krM06o7LiNVBKgptzlQNwUOnA2/7Y1rf+KpdU1y0mkso1b7LbMwlYN82xcnqi&#10;jqpwrDO5SeTUXKS0R7GF8O+Kq8W50lDlXVp83kle933k9Nr20X0i6m1uria4vv8ASmhmVbi6mTcs&#10;hRRsd5V2sqoyGTaiAoS6lIzvLvF2q2mhtK2u69a6evmwt5kspkkaRCAGIYKsT79wGcgDzCGPBb4x&#10;8f8A7VfjPxFqSLY6pNBawJ5UUayt9zcHGQSf4gDj8K5DxV8XPHPilj/a+sSSys5Z5NxJfOcknOT/&#10;AC5Pqc17Fvd2PpsF4SY2pOnUxNdR01UVd9LJN6W06prsup9QfHz9qPQfC+j/AGPwTrdlPOVniEMN&#10;qGKIy+SASQSoULIAmRxIr7QcqPnjxF+0f8RNVih+w63Lp4hjG0WMxRcgghht/iBH3vT6Anzmee7c&#10;YldmH8Jz0/z+nSo9szNgDHykfe/xrWNGEVZ6n6lkPCeT5DhVSowTa+00nJ+rt5l+81u9vYhBd3sj&#10;KjbljaQkZP8AI4A/L2qm07gqgPzN/F0H/wBaogqZKlm+7nPp6U7dk70X5evyrWp9Jy22Ed3B4Ukf&#10;7VIVyCQQR/s8/jTypeLJIKs3905P+PvSFNx2o2WPG3d1oLsJtx+8dOOre/4/5xmlVwTvbqeMdf8A&#10;P+fen7WYeS5X7p+bnk470RJEow7Hj+JW69/Q1NxcohcKcgDB7DJ700TOEXcxwODt7e+ac8eT5wb5&#10;QcBRzj2/nQqru54K8MM8fz/z/KQ5RN7NyQWLfe3DNKZM/PxluV55HrSrCGXO7btBxlvb/P50j7xw&#10;6+py3+fpQSLvCfI0ayL/AAlW6fX0/n+NIrNIW2lfm4XFTB03Zhyrcj5T0wP1qBvL6IDjplWJz1oA&#10;CCowGb7g4A6n+XrUSOXAUt0+7tzzz/n8akCSFM5/HcOKasKkggY+X+HnHP8A+qqiNBG7qScc+qqO&#10;Ppj8KcmwhkBHP+1nAHIpfJHDBhzzkr296azGP/VFenO719f1/wA9hj1H28ZYsFICgfe49P1FNyiD&#10;94hX5adbx7wvmMNn8Q3Y/wA/zGfrUcxUsyJG2BwcNwcd+1IXUfENoMy/dDfMOOtItygHHyqffp2p&#10;rlxtRSMHjaM896jKsf3fT/a3cgY6/wCfSnYslaVSpVd3KjPsPypu4kkuqlf4Sew9KYIyx3mRfVvm&#10;FOMQQnDfMrZPzDH+elOyAcTgEMmSPXkH+VNiDszYAJx96mqDtX5+g7r/AJ/z+roQpXb/AHhjhfcU&#10;WIe5LGIyw3sOflVs+3X6f40rJxiIevTPPf8A+t/k1GizHLIjDoc7ulDRlj8rqSOfvE8/5+tTYLAq&#10;7WZiF3L1yw/z/Wm7wpORz9f8+1CKcEowUH9OKcWVk+c7scfN9e34UDQ1t0ZbYR/sr6fn0od32+Xs&#10;/pz/APr/AK/g0EL1OPx604kKoORinYod9oaKLaR82cqq+n50PM2ML/e7AcVEsq4w7nbt45/z71Kt&#10;y/ChR8vO7OM/5/nRYBu6WWL94Tn9Pzp0RkUeVv244zu5XoMU5rpM4Cp97OduM9vWiOe3+bzo2POR&#10;tI471PyAaI5SMhi3ygrsb7v+T+v1FRsk7I0inKgYPzZ596llUu2R7Ebu1MLkgKJFxuwvOPypoBrW&#10;0kQV3XbwPrimo4IztI9cdj6/56U95ZJAczbvTrx0po3sMlmUfWrAYoYY45x8uePxqRDCUzn+Ie34&#10;dKAgwG3/AIen+FOIhQEMOOCVX/Hmk9QZJDNb225gnzLwuc8D1qN5MtjYN3+7/n/OKQvHI+UBY7jt&#10;59uvSkDIkW1Tu78ZpWMxxuyU+fa3Pp16U1HGDIOuAR/nrTXdJCBzt3dfalEgy25vlxjb6e3FACrv&#10;AJ3L83X0/wD1U5QZJditntwenH8qTyN7By38OetNJMR2hD/u7v04/wA5pALJH8pzt6ZBb1/z+lNR&#10;BJJ0IboP8/Sk8vJy2cqM5bvTgsbn5AQBz6Y5/nTASRHSTY6c/XHSmPJg/wB3J9Pelcqfk2nPb5v0&#10;/KgvvHzM3Tnd/DiqKVxuWC/Kv1bn/P8AjRltxC8/rTzgffjz9e9KxHOwY/vfN/SgZEf3ibQFH07e&#10;1KoYcE+3Hr/n6UFdzbyx+982KaSynC8n3FMY7DAbdv3qcjQxYwO/NORc7i/TcPm9BTZYJUI2r97H&#10;OP8AGlvoTqOZoR+8jHC4PzMM0q3JH3UXPVcDp7/rUAkGdo49cN1p5tZQmC2FPHSjl7jRZOqRhWKQ&#10;KC3DbFI/DHoahkuz5rP5IU+u3oagKlDseT39aTG0YJ69KfLEZIJwq7lUY4HI6HNNafllOfoRTQCU&#10;x6e1Gxs/NJjd+tPQB7yMhMYI25OF9KjDEtwemKVUyuSR/wACp7RMhOT8w5+U+/XigBnmHu3GacBl&#10;Nxb/AHR+f+fxodAOAOvakMTMok529OhoAdEjspkJHH55pjMpODjP0pwjYggP9eelL5CA/PIvuPwo&#10;AWOd2AXYvX8f89ackiqMvFnjlW6UCNRtBkAPoVpwtwRnzuDz0+tToA1SD91O35jtTlhh2nc/3exx&#10;z60sUIOC02F3YXnP8qDGvzRyOflHXrjNICWLyQMq/wDwLPQf5H601riEKykfLjHLf5/z+saQBsMT&#10;+Hrz0pwijRiAfm7Njg8/n/ntSsgOpvfH195bQ274/wCmkbEFsjrz0OD+X1NZkvjDUZhslmYbuWw3&#10;T6/5/wDrYhlYjaG/3Qe1KrsflI29/rV3PPp4HC09oo2H8RXV1AY5ppHJI/iOP89e3+FVZb8yjIC5&#10;6844/wA/rVWAYYKzbRjn8ulErgsWYDOeq9B/nikbxo046JFhpzv3TMxXALD0psk+CdvYg4NV5Jhs&#10;xn3Gec1HEu44YDB/iNBfKWGnmHzB2G7lvehJHf8AduCF5z/Koyrk/Kudy8KvY/8A6qlisZpSGVVH&#10;94k9KmQaAtu0xIM2T0HPb/P+etLJEsY2l9zL2yP8/wCfalFjckBSRj+g5z+X+eaZcwXFv/rYcHoc&#10;j7tK5I0XDABdx/BetIsx65J/2f0pVBdgFXd6BhmgiJdpk79lHNXoXcb5/OWTPGPSlW4+biIZ9j1q&#10;WSS3Ee2Ic9jn9Kr/ADxtvIC0g3LUbRtHzEcn+IKDz+VQzBNh8tffrSxyyE/6tW6lv/1f5/pSmJ5s&#10;s3OOuO350tidiIl05I5+vNPjkAUjn/dH+fWiaPAwI+fr3psVvJKTtRvu5PBNUVcmM6gbRu3dN248&#10;02S5cclmzn2p5tVhAE5288Nt6USrbBd4OWxyAMdqjQnQgZ2jYK5K49GHFTxXMiDOdu3n5frSqIAG&#10;kmX5WY5C96QPbptwuO3+9yM0DL8N8qjfIAxxhQ3+ff8AnVOTUJHOCRhTztH4VPHdWkcXywAsMZP+&#10;fx/D9a05iWUtGnXj7vSoitdibCMEddxk3f7OcmlzF5okBP8Auj6cUzzV6/e/p9KerbVByoxzVANk&#10;MUh6cD+I96milghZf3PzK3XP/wBelht5robYbUtk7dyr/wDrqf8AsYxvGsjrubnr7j60nJLRkuS2&#10;LFpfXj/uhGGDBRxxnJOOfX/69Om+0RJuuWZlborcD6fX1qrFAtifLil77i393np9f59q0FmsryKR&#10;L0r1x7jgc/hxx/WspO2qIcVukUbmWALvRmP97tj8vf8ApUUEiZyJ9q9dnr/Srd9axWI2xMsitztD&#10;9Bjr+v4d6qiBLncNuG904Hr9P/11cZaD0Hxai8cnmAllXll8wgk/hV/T/GmrWQZbO+lj3Y+ZZMcg&#10;5/HkA+vArMudEvbZGcI3XC/h1qtDERJsl+VsgfMRVpxeqYpUaNWNpJM6SbxtqdyC9xqLSNyWLN8x&#10;PAPrnIB/zxVyz8TpJA0UlyzBm/ebpCT9cd+/Y/ga5G5ZFygCsem5fpjNCkgZV9ufpz6VEo86JjhM&#10;PFWUUjtv7Q0+SJlebe209x8vHJ7d+vb6YJGLeauLVGVY2bO78Dnn8f0z265yVuYowSrMzeoAOP1/&#10;zj8Kju7wucp0K4+97CohS5Xcr2MDQg12XzQ7SbsDG1R2654x/nNaS+L/ACIvLMUzf3URuDxjP16d&#10;PT6VzqOu3LfezhmHT/69aLx6WNrs7H/ZYBsDryO5z+taSInh6Mt0dJafE/Vl3pb6jOiycsPObkcZ&#10;XIOduOvqMegxZHxY8Rx8NrTkGTcGT5SSGzknGeuW54BP41y9rb6bLgujcsR6DtznJzz9P8Jp7bTT&#10;u2vGzQttZF+p5HTp+uOaz9py6HHUyvL5PWkvuRvXPxf8XERwjWp/LiZjGN3TI5PuDz69T6mr1h8Y&#10;vEVuXhe4Zt7AsHXGDjtjknBIz6nJOcY4m4uLOL9xLEGZsHPBAU89f/1fjVaafc2FddzZ3BTxz7dP&#10;/wBVaKTZnLJcsqR5fZR+5HpMPxp16IK0UkZccmZIwDyCOOnYkDPT+HHa5YfGrUoriO4u0DumPuye&#10;Xt+8Oo5Od3U5JJ+teV6bfNHMsZ27unzdPyHTnGfwrajRpQTcvs/3+/8A9b9P6ZynKLOWpw7lL0dJ&#10;Hpem/G+1hjjgv9P3qZRJIYm2+YM54G372Mj5gR83TudSH4q+GNVhYzXEkLb1Tbt6jHG3A27cqPvY&#10;27gV53GvIDGkitC7KG3YUDAbkdR/n/6+Xcak8N15Zm8yNWxlTnPPP/6+KIylI4anCOV1XeCcX5P/&#10;ADPozTvHfhcPLdabrUFrI+xIUjcxNtJGVVtvygEDlnBHynAO4rctPEfhiO4g+zalDcR/cjkmVT5c&#10;wdsbUcZP3g5AxuPUglsfPdn4isrj5ZFy+3IO3aDwcjI9eO3qe+TtW2sWUd1/pC7GLZ/dqMA9l2jq&#10;c49jxWcq0o7o8utwTR15akvmk/8AI9yhWBrXfb3tuwuGZ0tluGLKMgICTkZLdMn5hgnG4guuJLDU&#10;LFJFEbRtMuGUgeR8rMwO0cHk7gp5wCQBgV4yviOygCvJf7hu3eS/JB649Oh4PTAxgc5zV8VL5iiC&#10;8EOSwEoOdnI5Bxnt1GD2HfKp4jm6HD/qZiJSuqvpp/wfxPeNtnfac179okZpPkuPLy+0Dodp3bjy&#10;xO3BUPxnLlHC5g+2SPLEiw5cXEsKgl8s3O1QQFO4KBuz+86gMCnhB8Ya/AkgOpyzKxIMm/d65xno&#10;fmPTH3vqKt2XxF1G6Rra41u4HVfLaTaNp5wTyT0XjpwPQEa+10uZz4LxyWk01872/rTtse0JHbvL&#10;NpTlEkjkk2u0jEs2GULv+baB94AA5PAzuIE08CKtw8e5W3GRWjm58ssQ3GSRhc8gFSY9ysa8etPi&#10;F4rTMdtq823aoUNKQoXA4x0/hHYFuM9a0tO+NHiZPMe8s0kEkxMvmDpvGGIH3fmxzkEHJzyAan2k&#10;WcdfhXNaesWn5X/rf5/lb06WycLeNJHKrNuZoJIPnO4sQyhVxySdpXpg8Y2EqrTssl9M0MrLbq8z&#10;NzuG91bJTn7p3BtoG3G0ghM8KvxlsLu2+0ahpzMdu1VhvDGUy3Oxdu1TtAxjn6gYO1Y/FvwRqd0k&#10;epT/ALtpstFMkjKG3bm6hvMJ5VSwBAJ3EDGRPXQ8qtk+bUY+9Rb72Se1trd/kdBNpEstubmDYo3B&#10;JN0gBj+faVKupU5PBVRuzGM/wlnLbSSyLffZW3xyeZAqzKu/cG+Uli24KAE4IPylcHqubp3jrwVO&#10;0c8+swhlUmXawJ3FSA4UNxnAXouMAnKEird1448JyyqkWsWcnmxoVYyFH3gAOHBbgltxJJ+YjcDk&#10;Ky1qcEqOMjLldN/c/uv/AMNp06ksexLOKKOO3WMpG0LyKkTITvwhYkgbj8wAJG1VGAMill09Vj+y&#10;TzIGQKhkkkZVYZZvLy4GOn3mC4JOTtIq1akNaR3NrdxTASYhkWMhWjB371AQKqkwHOQSAvyjamGe&#10;IEtpCIZWW3kjZYmaMsGYgZwrfKSB6orMEGBjJSjnlVak1s/6/rbv2uUVLSXPmbGZwXRv3KGTa3JG&#10;MgMShyMfNu3HgYBsCC8W98p45Fkt4ASqzSIBhpBkl+MZB2rwBmMYHzhZXjtGmZ9cMqiMbGmVSAsj&#10;Mw2Kq5Utnedxxuw6llILCKW2vrW3CRz2ccqstt5kLmPzshtpBVQxOMggZDHH3QoUhLnzbf8AA+/+&#10;tyBJzLIs4iZmY58tl8xpQHUv83JTDMw4G8KBnOVysaQwQr9pg2xNHloJpZGEcYK7lzlsHH9zLDfg&#10;Y3EVfeEIi29ysMEiQgW9n9lVpGG4sED4ABGRjqAeAMALVZXvIzHObzLeXt+1/bQcyAK42kAELsVR&#10;uYtgOoxxkRcaqc235/d6+qv5PoEiXEtvGSIY84dRJGjFizlfmYAcgIOgLAEgEBsUyayt5kRI5HMn&#10;nDd5MaFjhmChsMVGWdfvY3FSM5UAytbQFo5bC6iLJNGlssDYZnd1AXaMnDISdxHIQKE+Xl9nZvbM&#10;rGbbI7b1UZaJkAJAKgDLABSOcAAfNk7g0L2lo3T/AA/rT+ugtramWbME8awrNl2hg2gFSE3KcAY+&#10;ZiW44+8NxVTEssl7JGklj5duFaO3W6XYtuzOD5nAPl7VBIAyAFVQWOdzTCssUd60LKdwCrFGFlgD&#10;M5XIzvOA3Xjdv5wdhNqWHJ8+1km2rFHIJNxzGjKxR/k3AMwDNlQCTt243FiyZOz/AK06fqV55ZGL&#10;TSQv/qSFhjkChlyWdclhuXou4DO5UxzlqWGIrK1wY5I3MOdtmwj3qG8sDO0lQFGSuMFQpAJApLmM&#10;q03n6bNbzxyExvDb7eQgx0JJXJPzDorYUMOFeIIRM1sIlctNvYhf3btsGCo+6uV2HLHI5BBBG/KS&#10;G7cv9bf18/zU32ZFeNUMjpNCoaSJy0jkKYyF3twQAy7h8gCFV5NRfaFjAujcBVkeZ1ZXWQH5iCQ/&#10;zEDAbLbuwKluTSzpayLmG3haS4jZI9qtLuUKM+rfKqICocKqk7V5Cl0YjaON4Y1aUTCGSGaPfIY+&#10;FCsR1UAHcoG8sSR02pUCPX8f6+Xy6dJAxSNWujtG8p5cquiryX4chSpbhRt27R8r4HRm5zBJG0k0&#10;dxHu8uSNcSjkfLuPzMMfKQuVUhiRxkogijvMG6aKSM/KLjewb5smR2YZToRgGQjYxONuXFt1FiZI&#10;5IplmbFum91X5kA+bICg9wBgKBksCm0UybKP9f10/wCDtqTGAyL58cq7AR8smVdCfMdSY9uEKs/A&#10;BO0EjgBakga8aCWe4ExkbeixxsWX5llJdlIZQSAAGBY8kjJBNDSL8v2e4t41Kr5VxPIdzAqxRiSQ&#10;WIc5D7Sdqgq2AFZ0bw21ksaWMiyrOrW6TYjjM2RG24ZUEgMRkk4HVtzisyX8Nv6/4HmQyrZXEUcR&#10;DSHb5UpgIZvLLjj5TyRuYfKOM4yVKhpFIkgFyLeQbULf685BDfKpA5CliD8uQGdhhflKuFsq26GR&#10;ZJE85Y1kWMtAcAshbfwMb03BgWw2DkkCp5b6+E8l5NLF5s3mSRytbx75PncASfMCS53ZyX4cAnaW&#10;UBMpdF+b/r/LQrTtaM8cRa4ZWVmulRgvysy9eB13pjbuUc8AAmpvNSZoZZkjjkO7zJGsFhhxuIWN&#10;jtxt2nG1hyu48HABFFaWLho5ZFijXdbqu/BUuHaQbnwBht3KglmUqMn5Y1kjiv4ba4t5F2x4/wBY&#10;QybWZPK2fxFtw+VgDg4JJJyw92S0vpf+v67JatauTdMpH2lmfaZJJmmLhoxlSshzubhycAFivGHO&#10;0BzXC5W3aNk3K6LG239wqJnK8kg4LseFCnH3cU2S8EdvI7Bv3anMKyBVaVPmcglRt56cM2MAhQAC&#10;5zc2UM0ZaOISSfZzC0w6BtwHzKzqoIBwTlR6ZLVFibPr/X/Df8C+4pUvK1sIZl8uFQ11K2xmztJB&#10;YsBgIx3ZIVtuFI+VqSOSe4SKIW6B7iPYvnqsk3ltuZkOMKchgOAGIOeCSFJZ7K2RGsp5GaThoZFR&#10;VMmVOY9p3eXgqT1YEcphQRYkml0+2mtPtazQ7MyH7QAGeNi5YNsBD527iNwG5QWLHcFykvmsrL+u&#10;v/DbediqLuBoTDcyJL5zK22ORFMr4TLBMDaOQMnOShwSRk24RttY9Rg/c2826MeXLh3k3HjmTbna&#10;R1wQFYk7QgeTUWewtp4Utri5k8yR/tDQ7XYIWOQX3SAglmJJ+RjuJK4UxPbX7g3FhbmaSHYLO6ZG&#10;8xzhX2DccbcAuM4BB3DliK1ikRzKUVbRX/4Gq0t0/HTsQQWssMckE0rNt+ZppmDTuu373Rd2TtAL&#10;fdVTjd+7dNm+xktre2k+eRBJHCSHUsSRIuQq7CuNoYkkOpzg4p9xLICzSLhlYI0SykgDKEnnlF4C&#10;HG0YC7S27BhkuFdY/tMCtdCFt29iu2QqPLXDMflPy792M7CN21AGQo80vz/Xy0/ryLkl1fSP5Mi/&#10;Z/PRnMNvEscgZX4QbDtZlwNoXPUgnDBajM32+3dZZbdYEViZPMYBlznAPDqoCsoZgQAdoGNxUtoC&#10;6Wr29un2dWia2jaaRSm8KUAYDIzHhQ5IJwOANopxgvfM8u3aRpljjS2jghAkBZpBjO0/u1ZQNpHK&#10;k4VVIUBmuWO2n4f5+W+3yI1lu3MkV68cayXgV4pIN6qhDr5cgTOM5HCkgNsH3skTW01xJpkt0Qrz&#10;MCkPnFGeRHwY4vLViw3FVAB3Ac8bXNOSWS/n8iwedkaFF+UIplIVuOGwAkTEdCSTghgQRDLFAzXV&#10;wXi2+YCJBbKcHDrIpjDbFBI46ncsQXYctT5UHuvfTbp6L1/PTpdNFmO4le3a9S7uZordNzSLGFBj&#10;VsbnZiVMgztBOVyM42uXpBGieTGs4lbd5ouEWVlMZTapxkFlDLITjcdpkJHUNX+xsdUjN4kUbCTY&#10;hMexos/6tsKxC7gc/IWYMchmZfldaw6PcSSS37bRJcA+c+Y5d2Fy2EJ2uytg8bTmPjKknKcUTyxW&#10;qv8AJd/z6vp6WJlSLdJHaWsmoRw7o4ZopEVFkO4LLHyrBcAPlhuLL8uAM0jW7bJJ4Eljmj2K0JUy&#10;SEhsL97ft+Vk+UYXquQcIz4zZXcry6g0YVo5kmhk8sO8e48MqkB5BtDKGI3EDDg4KpJBLf8AlvND&#10;K/mbVjWTaIgxDb2L5A+4xYkAsWfJZx8xiJnza6vbf+tn1u7K3cQxx3KTQmZfMlj3yokj4i2kcgbf&#10;nC7slSo+XbgZyWdPBby3V3cFG8ts+XJJhlaM4ZSHRmyCATgvgY3FlLhhJJcCaNrq6jt5EEgMkLR4&#10;jcnlhwBtIAGQS2QS7AF/mVXuNNmt1jebLKVhj+0M0m7g5x5Y81sYQLuXkgrtGGrYnml0/rb9F2/H&#10;QYsdpFGvnSKHllyyxp0csqbmJyMYU5wQVxtXlsgWG6iuBNHaSGQOJI2hjZDAyrsVgsZAHvhcFlbJ&#10;2MpMiWCRvazLG0kzS7kW1g3sGQ4LLucnIOSQyqN5IJ2Osgkso4RGvlxw/uHX7P5cfCKTvbBLHHzn&#10;IUFdqAyEI+QcSXONm07/ANWt8n/TBgWS3jtLKZJGuvNhczKWYKXdYlCvjguuSpXJC/cILrJHbuiJ&#10;YfakkfAW6ukikbyU6YOfmAUDnYolypIQjFRWUun3c0TP80bXDR3E9qyswBeQ7+xG8K5yxwoyMFWc&#10;FLeMqqyXSyedDp5jaGaUK27g/u3kY7GZidzbVKnGADuLMzaeqen9Pv8A8MtOliSe3Zdz/Y5Fj8se&#10;RBIiptjEjfKOR5e0u2QrBdqyZbLEGxaSTQXKvDOMxgA/YLVGJdypZRuRjjLL6ACE9TtzWVI1juQ1&#10;nbySW0kUC3DSHzFdlZVUMjE5DbSFy2SoHXaRZvbO4SBbe4iaKGWPgMsbNI/7zaHiyeMKG7qd39wF&#10;qLGc3F+6/wCtE/O+n5/dBCiRzWpjXzGZRFHAkokCKSwWRRuy6kKSux3AC5JG1BSxrayWptvNbbcR&#10;MZLhYQySNteMsu5Ryw28beQeFU4FPSKdJpriGDz2itszTW8wldJACJA4KcnL/vCxbgoSuMYemljU&#10;IvscE25ryFHEccbyeSzszx53GQtyztuyC3LDeSpoQSlHdvt5+bvv8r79e7LVy11Osxt/3rSL5hZm&#10;Unycq67BuY7/AJerMhfiNSoCvWP7Mvm2q+X5itLMTiTYDlUVWJGwlHVVOG2tISu3jY83U02qytaS&#10;yecr+Wu5FcJvj2hn8wEN5nKOGBYgqMy9DDaqkf7i8lj8zyX8yNdzmDA8xkLM+V+aMseVPvIoYM5J&#10;meu77K639dP6+XW015PdbvPvXZrqby3c+UvnqdoZTsP7sAggry+AWGQXUx2MgmtZLm5ifyYfKW5k&#10;k8syQDcTkKhymC5IVQxZV2gKRsMkUjXb3DX0SxxvG26SOFN8iiRQdhdTsLDGAMB/3YIGW2uszMl7&#10;bWMrWDNOkcKtHkhpSUOEDxseFIwfkcbYw3yomJ8jL4YtJL/K2/4fd+Chu7GA23lX1tMfJhj8+NZN&#10;mN/yYAfapIIR+dqg5GVYkNLFeg332k/bJLmC337pI2bzcRFlcxscKigNkIBuOCAORUUUL/ZbdyEM&#10;aKJmtxEwRjvIf5Yyx2sFU784ZgT99Sy2JILbTJo55bqOY2939nuZJlBCl3cso8wsh4QSNnkBj91n&#10;2s+UUpLWLbe68v8Ahr/mt2kyO0sbfyUktrOGO4kRisawmZxKHbdJIWzuOVbadxUnajYDODNKoL7v&#10;Km+yz3DeZ9n2LCkeQMnG4IoBTYhRiEkZSxAp0ct9es2IY5lRwDJtSRm3LI7t5jFs+WQyks3zGNyQ&#10;jjcEtktjfRTyzXsghdhcRyTOpdzJskkPmDnAG1lYgu0zAsNrpS5WZylLmbev476rX7vTW+zBubNN&#10;NnMeyRFm8ySRWUYj2lMhNz4CL8qhoipO0oocyEyTXFut1pxt/OkkkVFPlI7KWkjjLb1I3MC23eVZ&#10;gQu4EIaXS7OS2Fu9yryX0vmQyxy2xwsoVVDMwlG/LyYO7AAZ1PLZE1uAYLW6Mq5+ztAbRsuqD5sG&#10;IruBbynwdwxjJJYGhImUox+HX8nv07abiTtBFJGljYyLudysNvGrSPFtBeOTzChVcgg4Lg7SrErk&#10;mvKun/Z1P2qGVpGbddbXVSHjZjI4lIdtpZWSVmGPLUnjZi4sjxGO6knWYpceXGlxDG6vOeVAGGO9&#10;WDfMASm0gZQkPFcwW8Ol/Z0MAgktTt8iYxQiRE2sqhjyFkeI7sHO84XjK1sTGVrL+nv36/8AB+Rc&#10;LbvvgNiyeXF/pX2TEkwjKIpCxybckDKggqVUthVUMtWYI2t3UeZbtNJMs3lz3ewsNpMcH8WUAHMZ&#10;wG8w7WG4YZ9qheGNLXybqZo9tjAmF3FmOCEYsFchc8/Mv2dVU/KDViGOGW13WTxyTKnmqsF8qtMp&#10;YBi7shycSYZW3bowq5UoCBmMpS5eV+mv631t+C+TbihWG4gheGdrffG5Z7pi7RbjtBV+dq78EIdo&#10;3zkKVDKolW3iMslxHZReRsVrO3bym3xkNtRHIwgIIIV26MVUAKwSzYfZba1m1GeL7PHa3Dj7RDYq&#10;uzYHh27kyUWNM8fNnaUXjCVyHhD4yeBPF73Wk6TfWcdxZzLCRcuyefFvJ3BQx+YFF4LCMBwAyEpt&#10;IlU6GKxEZzpQcowtzNJtK76/lfV6vbU6MWMcViujxXcs9w3lg3EaKsgg3bG2ySLjeuUZShwuH3bT&#10;gtO8d1KIdOW0mtdt0fKhhkYIyEqofzhhj5gzEdxJWTJwhOKZNrXh2G4utLvbqzmV/vW+2J93mRFl&#10;LLJgHHyfOGxhojuYs7HG+JXxA0DwJAbOW6trPUNw861jmd9ivGYmLMSD5i70dCV+6Mb9zYFyi7XJ&#10;o0cVia8aUINylqtO6WvTT5aLd62Oils70wx3dvKq2qtGIUaV412F2ACyMdrhwR8qlgf3i8MBtWK3&#10;tLKU6xLbQxvHGwtZJrhUxICcgCQ4QldqksrAebkEg7lybLxra3vh+bUReLdRwW8kcayXDq6hnaRV&#10;jzkyyAhJWcqSNmeCQa+fPEnx11fX7g6WNcuD/pf7rzptqpgBQcDhQIwo4Hy7AQSMmoh70tD1Mp4d&#10;zLOKlSENFB2k7PZ9LafO/frufTmlTXcvkpbGNpGt1KeeiI8/BGfKRZV3KzEqioxQZXLgulEFhBcp&#10;BYxBvK8n5rq3klz5JjyZnVmwwRhNHxtkDRkDDDFfMVj8ZLrwzdRwPcSeW7MskazZ3fKFxjlSwBID&#10;kc5I4ByPS/g78apfEWgzTXd2rSfbIzsaYeazk/Mct1Xy0LbT8pK4OQWDXyu1zqzLhDNMBReIWsdF&#10;e1t7r8Pu/T1iPT47vVLVHjFrDcxxi4uCziOJWRRCdyuGceYkZBXD9QWO6MU5tGivbWC5/wCEXViJ&#10;Uj3W8ax/ZlxzNsEf7xN2ZGUFSyjcojjVwakfiHStK0ia/uLZftQm2zW8karPO2wAHJUMBtklbJ+V&#10;wiqc7nKecax8ddP0bxIZL15Gjt9MZLGOazhZRH5kbkOrIArFt7sfmfe3J3FnfKLufPYPLMxzCo40&#10;U/dXn+mvVK+1kt2mjutc8T6fon2izv5L2OGWMh7hooFP7wNHtxGWXfncG8tDt+Zgd7NGdjQL+HVL&#10;JdXsdQjhWGRStrAw8xCjEnJkYby0YO0qQXQTIxU9flfVfjnq3jnxFY/2pM09xu8uaSNAGaTcWVht&#10;zk5dgPl44Iycivo7wr4l0fTvA0WuW+q3mm3K2qyx3oAZGUyKRIF+UtgoFZTtBVcLvyxW6lFx3PXz&#10;3hvFZPhaXtI+/N20V191r6+SvbZb36AE4mg0Ystvat5d1cW9tGohVxKFTa2xoQWZ1OAqfN8mFhUt&#10;B4y1rT/Ddk889za3EMJ+0WZjmbfOq8NCAUPKNGpdWUbtqEk52r5H8H/jzojav/ZeuBd0NwmwTNuj&#10;t8sI/NGB8rLhf4dzk7mb5cNk/GT406nqurSaLp+qOkKw7bYNIPnbG0o21334XanOeFAJZlDNl7OX&#10;zM6PCeYSzZYepGySu3tdadVe7/JPa+p6ZffGHwpplol3cabBJJ50kpksdqjnejOARuA5AVFdQpXd&#10;8+N8XV+EfEUHjDT7a+0ZRHaW8sptppUFuyb0X5TtHzlDtYZyRt3uWZ0UfKuieI59ehs9G1K4kRZH&#10;Am8uRsLhvmONuMD7x4xnmvb/AAn45e20/S9BkvljuGuISsm6NxDsaQhJEVGbG5+OCSd3DDCrMoyi&#10;tTqz3hmGBopUk3O73eltdV8r7fcz0W201FLWaaW95HbRsyzNZoqR7MMQp2gsz5UYIBU7TwDvEslp&#10;HqrzW94jxxrHG0McexX2lPl2ZiO35QoJZk5B2u65Vlkht2ie/uLmxVmEaTQyM6vIodHaHCqAoIk3&#10;EEsu7b5ixhpFDNW1CHwjaMmo3v2eGTck9snENtMcl1AdSNrIC4wp+eWPKNvBrPlufC3nUklFXk9F&#10;+DbX/ASXzYkkE1y9vbCWznkhtxE0zRtNa2ucbQAclgwL7VYAeUGx82VKR3i29pI08n+i2tmLdt6y&#10;PtKsAu1VG/GC2B5mVZRu+Yq7TWNrE+iw3+o6i0ccjy/aIYQkamFvLKnDuvzMEKkbigIIHybieU8V&#10;eLNN03xVZaVeiHafJjUPCkSyeS+MOpfYq7sgSLhMpJhWwVoib4ajLFVHTjra708nr09Wu2+t2zp7&#10;2N5UWHVLmSS5SdZLiOK1MkjyrIjIH2t5cmHG3jcNryoduEykUVzbac1hdfZ4V8l7dYQy72R8QhjI&#10;Ff5kDsm3cpMYAxnOzD0j4hWt/Z3x8xEWM3NrG00yqDGUwYJnfcrMUy2GCKpX5XDEyDpLS3knMU9j&#10;G27zybiaztQ6QrhyjkozHa3z+YcDLoytyTJT5SK1KthVy1VbX8fK2y6dey1s3C4junWW3mhWE3Ug&#10;WaG28mORpAzMEk8vIRTuXag2tgnYVjUu6V0gXeJV+xzW7MqzfP5bKo2MB99BsdW+4jIpjwFZJQlz&#10;yLi/gluFtprkMpuLzcNqxjKpvDqXUE7Tg7EwihtqqfIPmnj743P4X11dO8F2yXUVxH9mW6kjTNxs&#10;ljVWITciYwQrbm4lA5CgGJU+xpgMHiMyreyoK7W+qSXXV236rTW2itt6Lvisp7w217p8b/ZYyCty&#10;djq0RKGQAABHaRQNgLMybtpR0AA09uVtYnkG2SH95dRrK7RxjEa4O6NWJdWRU2Bwc7i7jPg/gr9p&#10;3xLB4hFpfJatGr3Dt5cxg8uNmMnkxsqllVmznjc27nlUx7B4fvT4gtW1a9jaxjEgfdDcZSKN0BlA&#10;bqDtcgxjIYTqcMoLtUcL3OzNMhx2UyX1lKzS1ve/Rab+drPp210oII4dKayu2uoLSBnjvIbuR9yQ&#10;gs2ZQByWHyLInViF3KFAeaTVZ47X+3tXY/6JJGNnmOl19pjT/VPEwK4UkqzA7DHK3LHIEKpeJqsN&#10;zZeF4WkkSSNJYldViwWYRRzeWXeU4JJ27g3mmQHczrHC9teC3VdWuvtTSI8EX2cZuiNj/vuSu/cV&#10;byzuPmyMxyCWY9il0PJ5VKV5ddX9+u12tt3paz1tcvCSSxa1hiW+eZrqKGJbcpIsMeYwgwRtVdwO&#10;UUuoKquCrKDHYmO4R7qa2huljKm4WSR2CsojJy7g7YzEeT/EqAfMGIZs6SpEzX9ncW8bGGdmiull&#10;bzAXdihd9+8IQ3mrsbL72HG1p5EknuYRJb3F1GtrPbz7YNjr+8MbLgmTcrEsdykYzsVgV2VPs9TF&#10;8vL/AMHyvunby3XrfQZCmqaVZO9mkwkht5I2LQgM0hbZsY4UuikYzuHWQgMvBbcWFvZuWtNbjilg&#10;kzDPA7RMjBOVYAoDvJC+Zwi7N2VaQEq8b3lrK7iG6aC3ZAs8TLJHIGBQxhY1+UgjeyKDkBjtfYEs&#10;i1nupTqIiuLiNul3GxbzxjKgRmTa7EEPsZgFKsGOCxFclhc3Ldt23267d/n2uns0Q3dv9jiWS2Se&#10;8hRkSO8MUnzYdzJCfMfG9fdwcOVCIwYmS8hnKi5eK6jdp4poYribZ5xA++HJ2R48rDqW48tio4G5&#10;J9Otorn7HJpnmRmZ5BcWoRlnjScebvErfwgYCvlAXdmzucqyC0ktkazmWAqwi226s8RLEZxJzv42&#10;FlClwXCvhG3tU+zFzJ63v+b1XZ991prfbo66U6vcTS3cUczO4hMeDGuAoCyL5q8gBU3pvG3Mw+fd&#10;JGWyTXRdrqC4tY5ZGUwysXX98H+R1ZIyWPPmFCCgEkW0cxqJZLzRdNuPN1DVJGkS1kne4TMg+zo5&#10;kWTGf3iRyCNQrbZNyLlVCNu5rWPjNosM1zZ280N1cRKjX1mqxR7UjQs0RUu6HyhGvyqfnLEEA5BO&#10;R7JGuHw+IxL5aVNtL7rXS7Wtp5W0vvddJbLCktx/ZVrI1ukbhtzFm2ZYlNpJKEJHHhnZWZ227mGG&#10;Se3sXuHdrjUI5JIrjNxFcbi6OQWZtiR7CpG8HA+ZlkUABnA8y134vQzf2PbWGprfQfag+oKsgO9I&#10;0j2LHl3JVgjEblHJQnc25W7jSPFui634Gvdbt9TF5LDYo0kkkJuJN7KVwzMN0jh/JVCHkYhgv7tS&#10;uFKi4xuzfF5ZjsNTjUnF+87bO615deur9L6dNDDb4u+HIvib/wAKvs5Xh1GSPLGaGM7WREO2R3bc&#10;uWjG9VG4lCAQSXPXW0FzPJGZI1jbcPMaG5bM8ksJBVpArnKBFyqjy8xhgAVAHxT4P8aarN8fYdVu&#10;9djWb+0XX7XPMwV2YlfNZ8NtUZydwbjO4EEg/alhd6LPY2NxBdOrXU4hUqzw3Dqn79htYr5flnyW&#10;Ctwu7AJ/eSPUqajsj6DjDh2HDssPGF3z0027P4tebtpbvtvdWunXI8y7jmk04yss2+RYYnaPdIhb&#10;aYmRWZPkYbTHlcthcgqWwW0ltfLYx2kkg8maNplZZN7pHy8gbDsyoIyAWztXIG5sivD4r8OBRMt7&#10;BcXVxbxrdKy4Afc8eI1Ex3tuUnykZdxRZAQdgqzrP9m6LYXVs9jI3nYnt7qdkHn3EbOzOikgFdxV&#10;2xuYBn4K7UXPyPkHGpGSpuLXRX/F622ve3VdFuSn7RqHlJc3Zh+y7lm3K4jNuHLkoYwcyYkQcAsx&#10;XD8Eiqn2ayv42sTbxxxzXUkk0zSRmOaNm2y7DGHyxPGBwXI5CxhU5pPir4Ot/FEmjX+sWscFrD5k&#10;lzbJIIndY3Ksgcs2AoQFyrOpAVRtMb1qN8TvC6+I5vCsmqWsd5FcrJLNZzbViUZEhYscsxOJMg8n&#10;92SN21m4yOt5fj6O1OW3Ns1Zd/xV73tot7GtcbNTt/smo280bNao9wvA8lzFtkAwpUkLgKAQWBGC&#10;QiKrr69aWxkEp2pc7wWjzK7+YOfLALbiABkKVcbiBtXY45/WviH4E0q0WK8jaRTHIsvnxxILclWZ&#10;IyTnLFOVEW1VTaql+VGj4R8XeG/E+l2esSay0hmtRPeyQxRHBSbKsVYhf4kZWKnaCmCX2qtRujOp&#10;g8VToqtKm1G9lo/w37dfK173NOwvZUjkbTY5rryS0SSxQbFjBkE+ASg3K3ffGGdnCjbukAs/Z0tY&#10;muzLBIrQJNDJLuDeWqvu2xksyuUGWc8qHKg9g9bO9tkvtY1QtNDZzTyXMaKhEMariR/kYYDbW+QY&#10;DhiHKKwJ5nWfiL4L0TS7ecM0iiaQRq0arIsimWJMsTIUlYbSDjB8tNoCRAVr73Lc5KdGpipctCLl&#10;dq9tbve19O3ZLVjfiP8AEPw58PLW11zXIJxJdXSxxiCRI7fzj5ZDmWE7kUqzqFGCTHnYjFnXW0uK&#10;x1K1h1DS7RWt7q6Lw+fJJH9phwpLBdrHYQXPl43YyvXyy3yb+1/8ddM8XXVt4d8NDatrc4juI1MK&#10;OokfGItzgA5DDJyhDKS2Fx1HwO/aN1mz8CPYuI/LtbYrLNKqYkKEyeUcFd4LbjndkeaRkArTfNGK&#10;P0jEeHmZU+F6GOgmqjb5ot2tFv3Xbo/Lf9PpS502Xy/LurKYOwMd7Mt1NzIYo5SAuC5LN/Aw8shw&#10;CQWLCZlt3BuIoI/LRixkWHa6MyKwDtIXEr/wbSe+MEqpXL8J6/oGv6ZBq8epWsN1Ksb3UMewmEMh&#10;wd6fMQFfEauSSFTBUgiO1bLaajaX2oWMH9oebcPIyaf+582JhOG8yRifuvHIh3xh0G3ByojopylL&#10;VH5tUp1KMnGpdcuj3td+umvTW1vK95IYYNAW3sb2W3eDdJbqFCExWyxOGHOBJGQkeWYoCHDMcl1j&#10;jbSrc3LaSftdxusfKvIfLkjWAbSkO3MRdCVEuGALYiVn2t1zoviP4OfX5PD0Pi+S3uGkaGG6hQpt&#10;kZz5m2MyBgxlPysvAZnVto8sVsWGq6HLezapFqMMMguNyBryLdbeXKPmk2uVUhWLLkFFKEfNvY10&#10;RcupVSliqPvTjJNrs1e70e11pro9Gk35yzyXUFys6RRM0nmSPJJAFMv3wyhlQPGTHt2yMf8Alpku&#10;AsgqJrULZ2+lXVk0i/aAb6FY5JpMJJICytgAwlkAAYiQhgeQoIbHq3h60tptTSOMaeI98d1HY7I1&#10;Z22gmRC+Y4zn95uZwSyYHDPU1LxF4dl8Kapr8F8q2sN1JHbNHbmYKZwQp2j5WPzSx5Zd2ImjALMR&#10;UznKMTOnRrSklGD3Suk93svVXXe3TsbGnRpb3ZCyRzoxki+1Msk0oSIEqyMOWDb0YKhxho/nBGCO&#10;ZDbbZpbeMG7ZJbeb5UtiyhGibaCzYeRssPmJ2bcLwvEeBvinous2ulpqF3NNNMywX11GvMiuAZkc&#10;O7GRg5LFCrqSXYAlXU93o8ttqMFjqumWNnbybnkVoC2VkOwmRyyg4A2ZYnzNkmcjcWfm53IMdgcV&#10;gKzjXi10102vbfVdu669bumuLO4v45RLbwwzDDQ303yyFgdquuRty4KBQx2lFII+UO8Os8KSx6Z/&#10;q5grQyEx+avmyOcFFBZ3kCS8gjYSAQck+efEjxrqWl3N1FYar+7jjaWSwW3/AHdxNtjXJUsNy+UF&#10;UgIWA8qQoS5IwPC/xhvvE2kz2p06GEySYvLyO0VmZPNaQ8lipVmO1gTsDOvynChcJTe56mF4Zx+K&#10;waxFNXirX308+jvba2uyW9j1+wEK21peQQszRxiJZI0Xy2wHDyYBG1S4VmcqACylgApxYjgu5wpm&#10;uI2uIHYzzWtqkuXJX+ARqcnLYXG5ghBCuAp4fU/ihFoHhW1vvEEk8kkl2ZJJGuprlXxGQN6yAqRt&#10;2fvN7cK/3wrPXByftIG91nUdWvriO0tltXhsItOt0MMAWN0RY8HHSSX53U8MCApkdhnGpKWx14Lg&#10;zOMypyq0YppdbX1vay0emuvlZ26Ht1mBe2iyWy7rlcpIq7GY/KRu652E/KAoViXYgFsmt21CW95N&#10;DaqsafLO0P2gnP3QBtQ8fMEOFAYKAQzASE8l8GvE/hvWvD0Ml1DLNdNHbx6nb3DLJhgzJIiJKhbI&#10;h/hZueOeBt9Ih/s3S5YbHVLdY5ncRybrgHyJZEGw7tnyEuFVRuJIdmUtlWrzMXU5pOLHRynFYPEO&#10;lODvdrZ30ttvda6dH0K1vbrDEtwyPH5cb4t4YA7BQAN+1XC/Mc8KeDIBxtYh6WtxZSx6kjRi4wq7&#10;4+fLCMWEwDKpJKsjbTgEFAxJIFZd18Qvh7Z+LIvCZ1TazLHGscaxxuABceZKofDHDfNjbyrq6jG0&#10;t2UGlR+T/aF+Y7dpFXzpbuZVk3MWKZDtJsBJG7J/5Y4wfLGfIqWPoqeBrUeX2kHG6urq2/8AWvX8&#10;3iGGyiRf9CkWF5DDBbmRQu4Bs/wlS+3bHuOCNqjJ5YTrpn2q9S2uDazbIstu8xC0bJnc5ZQ23IwB&#10;nByoKqQ+dDxJfad4U0u81jWXvIWtbKKaNVvBCxhQMPLBwPJj3RXC+X94yLIULvhDyel/GbwVF4Mt&#10;vEWsXVupmulVoUuBJK8zRxkbn2l3JVlKMA5ASMgoqkpzyjKWqR7mFyWtiY81ODetvm/63Oje0Ywr&#10;LcWPl/6Pbhmky0jIoDK2+U/KC+4kqOrhgr531qWdjfHWpLWcyK0lywF1LaxIHZnIbdGo+RSUT7i5&#10;LBsglq5mf43fCTRJrW0Xxjast1EIoWWQNEUxvYFfvIhAbgfvG8pupf5en0TxX8P77w3da1/bNulv&#10;HH+7kvpmDRwwIWkYooLeamzayBXEQIUcBlbz8Tzxj7ydvQ+gw2R4yjq6T+5lxJIY7aG8XzYo1mjL&#10;CNdvmR4DBnJYsQxwNuD8qt8w37TSltr77It61vcJ5iyGMPG7pINjDzQj7gybGGVCqSYTgEBcVLf4&#10;w/CZ9a0vwxZa/Zzf2jdywx3TXUCRwGF42Pzo7xudzpnrGdudzKGNdJbeH9MuVsdTS6sX8xGkmihX&#10;aqwTDEYDOcqXleIBWGxtzDJeQrLy04yjLaxtisLWjG04tX20OXj0u5b/AEWPTfMa4h2+XNcO00ch&#10;2kZK5JwdoPzHACk4UKGRNKuNircO0cf2hPLkxIu3O3G1Fw/meWxzuBYFZBu3YLJpPxR+FV1K8Umv&#10;wWtvYsRtmvCYV4DLI2AEQMPOY44TJJUNuQeO6p+294T0rx0vg2x0SK3aGaO01CQScy2rjLSK00as&#10;rLuG0soWQuSVUcL7WHoYio3yxempy4fIcxxk5KnTemrb0/r5HtVtoclwkckvlzTeSskEKptVgSY8&#10;DGBuZmXAYFV4wwUkU+4s71FmurczXzo22SQzKAXZ+IxuOWYNIpOMDnHVmBoaT8dfhnqXh+XW5vEE&#10;VrZNfC13Xk0McUD+VtHzGRgVUlI2b5C0bbzgkI14fHz4QWPh6+8WJ4yX7Hp9xHa3EjTLkyPk+Uww&#10;PkWF1JGWjUs4GWD5zqKpLRROinlWLjZOD+4UaTdz7msbG3tX8x5oJprp2wWjXkHc2FCSt/eG1B13&#10;HFqPRPEN2YFuLWZWZCYAJBtU7lIG8OViOAp8wNxsdiQzEHDsf2tf2chCZLfxzHHeeT59qtzDLO1x&#10;JuU/usYCZQt8xCnChdm5zGMbwz+3L+z7f+JpPDmm6hcaZYxaS0r30LoESRYzJIvlxHLRFidrKVcs&#10;vC7TlcZYfF9Kb+5nrYfIsdJ39m9PL+rnd2WieI9PVUtn3bYiyK0xYsuAyj5TuRVZlUj5cDCjcM40&#10;bDSr4NJFZTzQttaPfLukm2uyh3UkEOWXZjOG3MUVYyRjj9V/bK/Zo03w1cXvhbxfDOljMsDRPayu&#10;kqxE+XKWEZUxtgqGLoyhwxjxtBh8Bft2/AvxV8SrPwbBrlxH5em/ar/UI9hjikjQSyt/rF85IVUv&#10;uypKxsFRTgtzyw2K5XJ03Zb6Poe9hcjx615H89PzPWNL8LatcW8k16959qkkEjXEbP5cCsqscZIX&#10;LFiu0nBBbJIOK6yx+Hl5JbpZ3UbLNcSeS8xuP3Q2RMpIJC+cxZnBZkVvlO4gBS/hfgv/AIKSfBK5&#10;8aL4Zu9ThsriZljhuI5laCCZpf8Alq8kcW1B5gj3Rg7cNkFGEle9fDj4wfDP4l2n2zwh4ptdTjlZ&#10;l/cykNJtDNgHoSsUcjmM4GAWC7VcN5OOpY3Dy9+DV/Jn12DyeVJe/F3+/wDI29J+G2+5mlW9klmm&#10;WQRAKGILKoAGR84LJwAcElvmYMzJq2vw+8PSajJrR0WO6uo2xDcvtJyH5IBOAzgR4k3byixggFMV&#10;l+Jvit4S8MD7T4n8ZWVjHMqyI016rJAMyt5gjOzCskchDEc+Uw48ptvD3H7bHwO8NXGmReNfHunW&#10;1zdxxvND9qMka28kRKqDuferM2BgBMFiQpKM3mqNarpGDfome5DC06UdY/edJ8XNQ8XaJ4i0Dwn4&#10;D8JxX1nrCsNR1ZpE22S5B8t158zcgfDY4cEn5WJPhljpfgCz+LmufET9mzxhZtdNpNzdeJtDvtQI&#10;W6vIlDtMMDzAG3A/u1VSrAJy0ir7Yn7XnwM8Ra5qXhCf4kaX9r0+1hW5U3kWydJBE8QgJXEpEcqE&#10;bM/MUBKnbKvz18UP2if2b/hrZ+NdB8FtYQ+IrRZNTjuJIhLLqGob33OJud4jaaZQSCylGYbXhhU7&#10;UaOIcnBQlrZbOzTe8r9FdWt6mVSlHWyDW/CPw6+KXwC1a7+KniSyh8aX+gvb2l5eXFsLqSQI5RNm&#10;fLCqIs7QQse9ipfy1kX4H+GPxi+L37A2rXF3pi3UNjql0ya1o93Cu5ZVX93OFIwME5C55aLa4KsV&#10;b6m/4KK+CfBv7SHw48F+Pfgj4g07RvEC2cKzeFY2hhkSF0RURWIjEgVh5WQxWQMmzeATXyrc+MvA&#10;3iTWPD/hL42Wljb2OkstpqV9Y2EYe6XfjzFKoWY4J2GRSB3GMCvrslpx+pz5/ejJvmp21ja9rfpb&#10;qtOpMaNTRuOj3Xps0dBon7cP7XNzpOoeJPDlnqk1jMFFvdxzSxxrItt5Q6NiQmNWPlsTuzkqVBFd&#10;d+zB+0D+1Z8HNe02y+KXh+afT9UsbjUdNWaePznLZVWky4dsEMyr98qTtwr7qx/2d/22LP8AY/i8&#10;WfAOWGTxN4B12QQ2GtKgjuNNV5gTInmI2Ru+YI2AWUNlWIK/ZGj/ALdX/BPLSviFoul/D2SdptQg&#10;kivNShgaaOQPIIiGeZlkLOiFmYAbEZiNzFShmU/q8ZQhg04SWkkndpLr1i1fVevqRLBVnfkhG1/n&#10;5eh8j/t2/AT9oPwpd+EP2p/iVew3kOv6tBdrpTWscD2spEbiGWLYF8xlPO5C7eU7OpHJ2v2wPFR/&#10;aL03S/jjo2karBqOjabaxeIIV0/BgYLJvEUfGIchyxf/AGSoXLhT9vL9uiz+NWmWmj2fhiytbXwl&#10;4ksruGVSkyXMOCCzSrGXUZZAI1cJ8mSN4r0fxh+3R+zB8V/DjeAfHCQ2+n3Cq2qapp09wZlXY6JA&#10;geV2l5lkXzZGBMIXejyeXgp1MZHD4apOk3KPMvdW0XbSy3unpqdCpYtQjdL7+hpfs3ftEfs+eI/i&#10;S3xg+JektCugeH9O/wCEX1SV3nntnVjAwaGWRkikw0kwkOQqoXDNJt3/AGrp114e8UaLa634fjhk&#10;W809SfJgKiBA+7y3LKJS7MykptQ4LE7eDX5A+KvG/gTwL8ZbGfwZpofwlJq8cq2yFTJLHvCuTkny&#10;5WQEjBLxny8EONw+lv2hv+CiHij4W6DbfCr4OaZoNrayQQz2U+mzNP8AZwzvvbdIXfdz5eN2Y2Qh&#10;SMgtyYrLKntqSoJ+8tLvZK2muzW79WebjMrnipe60vU1f+CwuoaHpv7Mcnga98NxLcx31qbS6+yR&#10;xpLDEkkfnRybC7ugURsjMiqJV+RmZGj/ADg8Ja9plz4O8I6CjfvrHxJMzP8AujlZDER8pGeoA+Yk&#10;dfTA+pP2tf8AgoVoHx1+EmpfDfxT4YtYtQWwS0jv7SOSFCqNHIUSEt+6Hmq+BlkUKgEakgp8f/D6&#10;503TPDdxqlzB5l1YatbTxwsuVljPLZ45GVHU/wAX5/X5Hh69PK3GtFpqV153Vr/id+AwcsPhFSlu&#10;m/xPuDU/2rfGnwYm0PwBq16114OtVltjqsN5crGxbDBXbBb5TtyqnJQKoYKI3Hd/tYa/+xh8L/8A&#10;gnbqz/BjxHNL4k8aWNoZvs8IZmdZIjIlwC+yF41Yr8m4752AaVG85OU/be/bE+CPj34D6T8IdM8M&#10;QPZ3GixzWOoW2oN52nXDxJI6MPLjR/3jOh25DhQflcBIvkn4o/Gi48XfBfwn8B4G8yx0C/kmhwrF&#10;5TNgtuBYgYO7AXAwSepJPl5ZldXFewrSjKnyzvJX0kldptebtpp+Bhg8LGnJN0VFt638tU/W533g&#10;/V7/AMH/ALNfw7+Enj7U7zSdO1zxVHq3lmZoVu7F2O+VHxtQoyICW77CCQrAfRnxg/Yhub+48E+M&#10;PgJ4ijuNDnT+0LjxHfZNwiyCF1Wa2V3cyjeSxbDMCyj5UUDw/wCGuv6H8a/ie3inxXDFJofg3w6t&#10;ppdjq10NpmhtFEcY3FDlzF8rDaVBDASFRG3T/Er9rfVNGhm8P3FhBBHHNJ5KwzEhWaJCFG1UUYcf&#10;PhRG+44jAVRXRi1jKmLSo6S95yW697y6tK3z8rHk4rD4mpW/dw11b10vK/R76fcfSfxv0LwV4U+H&#10;/hv4cap8f9U/tW+xaWN0t+5MsFxM6s8nBLCN2Zi5TDREhMuuR6J8PPh7eeDPCOn+Hz4tTVLjS9LN&#10;vdXWqbYtm0vJmdAQxkCNKgVQytHuLEsz7fhf4W/txeC/G+q3GnfGrS1uLezEjaTcW7GOa3m2YhYN&#10;uHyqxLHawkDMHDSYZW5H/htKXwdB4m0vQ9X1C6i8SNIs9xeXBMpycmRiuN7sRgtwSWIO7ANZ08mx&#10;0o+y6p3e1nfs9Nl0PFqcM4irHkSs1r3WvZ76a6H6RavpcmhxTWVjazTr52Li4j1Bic+VNILtpJBG&#10;zb2YM7DaCLhTGHV41PCz/FHwS95qIvLq3vI7WZpbiF7i1jjnfBOHCDy3ilVzHlTtGG3QoduPi+P/&#10;AIKZeKtL+Gln4L0mwgjlt1Ks0K+S1uQrKXiZGypJbft5QNkqArMjeQ6t+1Z4t1PdbGSPaZwy+Wib&#10;NwAXe2ciQ7f73UM2SdzhvSw+R4iV/aafqc9HhDGSlLnsuzv+P9fifpprviDwfYQ+VfeI4YJbya1h&#10;t5bq633DPuQq0uCNgZPJG2MsWMEm1WbJaz9m1CAMx0a3k3MHuFjuU8sKIZA6PtVtrhVjDKQRHMiu&#10;uY9wX8yLb9rjxTd6pBf64F1BreRvLW8YyhMk4OZMnKn5l7BixI5IPrdp/wAFFbbw5oEuiaPYeZHc&#10;WvlyJeRQyJ5gYhFKvG25VX5uc5k8tyMxKtayybEQtbU5MVwhmkYpU7Sb36W/E+g9N+PKW3xHbwjr&#10;FtFZeZewLBcXkskDW8zyEkl43UjCBywi3gsU8rKrElcre/tufCbRdQXw/rl/azjTXZYVitwd0udz&#10;MH+XEEhVAcEuqGMKVUSJXxP44+M+v+Otbk8QXmqzR3DRrG0kMzuzcAOzMx3FiwDHk5bP1rz/AFO7&#10;uLu5kuLi4Yscnczklj2ye5/CvRp5XTk/ef3dz3sPwNlfLeum9Fom9HbV/P8Arc/RPwp+2P8ACHxa&#10;13YXRW3um01pZJg6hlnEUqLtUqu5tuMqHjhb5VwF3CTxQft+eJdNm1rTrvXGnmjmJ0u5ZQZIV3ZM&#10;atgFo2bcSrcfPK+N8jZ+W9H1e9sp/tttchNu5FXPUY5OD9eh/P0oXF3JPetN9oDFmx5m7oOn8q7K&#10;eW0YSd9U7fI9HD8I5Lh5StTunbfW1vXufWVj+21p9v4fh0vUbObEtzcSSRtIBEqyE5Rer8fKoYsW&#10;CbkzjBqp4d/bUQa/qWrXlzfTfaJARA19KnluQGL7t6ncXXJAKjJJ3KAhT5Y89FVkMihc53cEg9cE&#10;fj/npSC6kTID+pbcc5/WtVgaC1SNpcLZPUunT3833ufQ2iftaavZ+IIra1MTWUiqkqsu3eNm3Lc7&#10;WBLMSpzuzg5Crj3TS/i14M03wtcfEKaOGC4bbLax28bptbPloCpG05VTj721nLAklo1+A/tk0B82&#10;L65DH6+3p6frXSL8TfEdxpMOlTXz/Z7ePEUaD5Rz1Iz13HP1/DCqYOMpJo4M04Ky3MIxjBcn81vt&#10;Lqn3v1PuS2+O/hXStHsNfha3maaNZN0m0WyK0KRkLuJfGSyuwBYu2QX8tlrsLz41eBYrXTfN8RyC&#10;cvHBeTfY44JkXy1GZRHO5fexDFihfdG5wPMk8z85U8Y6kbZFaf8A1XMbqTnpzwc+3P8AjQ3j/Xt+&#10;BqUyxZDbGk4H93gYBwCwAxwGI70o4WUdjwKnhXlFRK9SXro336r8j7W+N3jbRtSv3fQvEcdjAtmo&#10;mjklIjhkc7mhiO4gKFUBjHkHL7fl2KPlLx740m1LWbp7TU1dmmKTTIAm45HPGcZwMckA9OK5OXxz&#10;qkqt5t20o2eWenAHT8hjHcflWYdZmS5aePYAWyy446//AKh+ddEKbS13Pq+H+GaGQ4VUacuZLa6V&#10;z1L4efHvV/AdyLaeeaaGMOVhDg72fr1DZPHQggEdwSGx/jt8bdR+KWsfbnYxwxDZDDy2QCOSTy3A&#10;HJ5zzxmvP7jVXvRvfls53FuhzVee48yJtwznn5Rx06//AF/8i1RjGXMexTyvBRxX1lU17S1r9bMs&#10;6Trd5p0yzW26Nw2FdG5/AHrW/ffEPxPc6j/bkeqyQ3Jw3mRttOQcjHoM88cdOBxXILjdwMYOR+VW&#10;BIzrtTn5fm9/y/P/APXV2R1yo05u7R3fgf44eNfB2qR6naa5ckRthozJhWTAGzryMAcemcYrufGv&#10;xTvPHs9prY8QQ27GHc6K5JRuclkwNzHAbIUk5ySW3EeELcSn7pzuOQCvf6d6Gu7iNN32luV5y5yM&#10;HpUOnGUlLqcc8rwcq6rKCUtr2V7HZzeNtcsGlEOqSMQxPy3HXGecjH0+hx3rGg8UaikrsLlotxzu&#10;Vj19vy/XjFYv2l3OZWU4P3j/AJ96RyyyEn1+vP8A+utLHdGlE3dQ8V6vqJ3TanJLJjaGaZjxxxzk&#10;4+uePwNZd1e3Eu1pHLY+7hvc+vb/ABqqpY4Q7T8vvj2/z/8AXoVcoUO3KnJU9SP8/wCPrQHKo7Ev&#10;nOAoEjDA4G/vg8/pSRBnQvGwU556dP6f5/GPzBMQPLHpt29RQUzlNw+90POP8TVXK90WQOyMCeAP&#10;m+b9fp/nmhVlJ8xZPX6fXmnRQkR74vvfwjPTsD/n/wDUJazxhU8vaWH8R6j8aVxpjI1+Xayn16Y/&#10;D/Pv1oP7pmIcquc47UAOseFT5uG47cetN3ORu3c7ifr0p3GJiNju6bf4f89eKeqKpMo/hz1P3qjb&#10;5HzJ90/3frUiP5iZyPXA70NgBYyBpWPGMEK3Xj/D+VOTEaKVb2z/AJ/z+tNklWGPZjKkf3fypplX&#10;aY2K+uPfPT/PrUgOdVaMjztrY+X9P8//AKqIt4bKvgAZ3L9KaP3o3BlUgdN+M8deRToVyvmDC4wO&#10;D69RT8gAuUkZWbhiAevXsP8APSkyWOx26H5cdPw9KCXAZgdpD8D29jTv3khwx3beMAkjnv0HpQAx&#10;XPyhm+7yqjncKQQM5Ctj2LHpTsRmIuVG04w3+c//AK/zCK4Z8H7xyG3c0wGmVogHdsg5HXr+f4Ur&#10;sCrMGO5ufUk+v4/57VDct8xXf/Flgeh/+vUtsnmqBs6cs28CkZgX28Z3Z+8vbv2p2FGD5fy+rN94&#10;/wBacEj5THOc8dCp9famySGQqVGF77R/nt/KquaDssJW2ht38PfH+eP84NMyG+bZux39f6U7KoFQ&#10;s2Oxx29cd/8A635IsPyjI7jHv7f59PpTAdEQnzbD19O3+f8APNBZT8w4znc3TGf50wSYQxoFOOPm&#10;6H/OTTlCbCjbs7uen4d/8/hmpaAhctuy6tww59PSkyRIGcNjp/8Aq/nU0JiWb5nXb13FT+n+f8aJ&#10;oLdQGVtx9cDlv/10wI0ZN2HPBbPbj6UrOoUDO1ujE0sSR9QWXurcZ+tKzqfkl3ewpgMUBCTj9f8A&#10;PtSMg7t17VZQxuuxxx/u8j1pGWxBzCucsQG3dB9McH16+1K4EWWB8rzMDBBbFDRAdZfc9s1JNFFE&#10;d6uMYPy7v89e1RmdNi7mG0Z9PXnml6AMcbW3N8pHf0/zmmMxKqcYPO4N+v8AWppE3yAqd2OMen61&#10;LHp63CKomjy3HzckcdT/AJ/Oqv3ArpvYZ8wnso4/z/nvSGUkquP4c8YIBq9c6XLZ2/nTSx7RjGcH&#10;PHB+n1/pVFY1O5i20Y/Ki6YDdiI7RxpyeO3HalZRGvzMcYxmh1YHAO3tuwMY/P0pAAVDuV6449P/&#10;ANdADpS4UFB0X73b/Of5005ZDKq42+/JoCFAEZc7f0/pVizjQHyyV9d3of8AD/H60AVZJC23YGH4&#10;9aGkCHKjnd97/wCt/wDrqR4w7+UU2jPC5/z6U2URoeFz2Py5/D6/5+oA3ecEFv8Avk9OaVWd2AVs&#10;Z7f0pCmTh/lPRQB1qRYUaLZuHT73WgCNHyAXVmx12/mKcxcrjHy7u3QU4xgHaxyeu30prR7GyvK9&#10;MNQBC4Och92en507c5XaxYr7ngVLHBuGUjyP93t/nFJHtOAF9s9e1AEaHKlTjdnrQqk7iF7dxn6/&#10;rUiQNnDNtHXjH9cULFnIWTHbke1AB8zKqhu397p9aGh2S7c7gP4WGPzpGypwT15/HFIJCW+4fl5Z&#10;aCLCqivzuAHYH+VPSIMgxP2Pb/OKb5zEqoRcgHa1WPtCRI0PlJx0O3r/APW/z9JdwQ37NCqYaTBb&#10;qW6dfT/PWmzxRKPlZSQcbt1NNyD+7bjkZ6ZpoZZFb5W3buvT/Paiz6lgECkqXJ4429T/AFqMFgvK&#10;N9fT/P8An1pWIUjjp3b86srLAEDNEueu3cTz+HvVAV8lm+QZzz605bebbkxfLzw2M9f/ANVSGdyV&#10;Me0ZGflX3/w/znmo5Lid/kEnGMdOnPSjUAlV4G+VDu/3s4o/eM4Dt/D8x3daibJPH8P3Qpz+NJu+&#10;8oG3145osBNHLFFyicn7u7sf8/yqQ3BkTBk3Mo/iPT2qr5fPRvlb72P1qRUd18xBlhk+9FgHJ5aj&#10;zHCt8x+UtUbmMviQ/THT/P8AKnBcqyhD05Lcbf8AP+NNkES/Ix/3sd6AGgYPzMRzjOOlDY6Mfmoc&#10;AnOaXy8gtGn+cVQCZWM5GQPRvTFBfcVfDenrQoY8ZAzgbs9KPKk37QOPRTn6UAOSYKxc4z/tCg3C&#10;hTuBOezVGsRLYb6U3ndjHNAEgb5vmYk9ucUM74278e5qNSFGB3pwRkHIOM9cUAO+6cOG3Y6+ntQc&#10;AZxx2X1/z/Wm5K8E0rlCV2ntkf5+tAD47lkG09P735f/AFqak7jg9KckG+P7vvuXt7n/AD+VRiJ9&#10;2Ae+Pu9KPdAcLlgPnP4DvTZZXZsPIT/wI03kY4oXC8HK5+9VASB1DA+/epluCYtgQDsGz/n0quVO&#10;N3WlwSB9PSszMtbA/wAwwD6bqZKFyQcf8B/KoyrAYZ+vQ1IzAfePzZyT79hU21AjdWCmQqwyeo6f&#10;Sm5GeDSyEHkZJphBc8H8PWqGSKzIOH2sGz7g1NHM24EA/ezw3cVWHyna38qdzwABjOAcUCLhuyhD&#10;AH/d3fLx7Cop5zNx05Iz2+n+c1CzMRjb3yaFLbmxz/stU8qFyok+1sR5aJ75bn/Co3O04Ttz97FP&#10;kbccLGqt9KQxqWOTyf7ueKoY1SGjPPH+fenBN5bJXp07mmAGMYK9D/CKejlD91mwKAHByXw4Gc8j&#10;PB/wrR0uCCVGQnnd19Pw4zxnv2FZrz7m3Ig5+6OuKktp5IX3eZtI+b7uMH1+tRKLcdCGjUuNKjuU&#10;8uKL5ty7cZ4B7c8/5/OGCwksJfMhn3FcHcCR82P/AK/86VNSeVNqz4/iYlsZ9/6fpUb6oGZkZs7j&#10;gN3z6/8A6v8ACso89rEe8Sa88zNudU2jj5OP58//AK6zcZTAP0+b86muphJhVkb02/5/zzVff5gX&#10;J7cfStoq0bGkdiRJXC4JGO/P+e386lWznKb44/lxlm7VXWXbJu2j2+WrKajdCFo4zhVxwPXn+h/G&#10;hrsEr9CuZMDaD07NR8sgIT72c/KeR/k0PI8kpk2d+eelIfLPAQ+3BqgsG4qd25s/TrTlkQAlG4A9&#10;KQt8i72wvT1p4Qd23cfnQD8y7p+rNYBWg45BJGDkjnPt/wDroudUN1KHdfvNn6nv7ev9Kpr5XlLt&#10;UZU9ieT603dJGwKEflnio9nG9yOVN3Jpp/NP3W2qMLtNNjE4PPzLn+93/H3psc8g6L/F94Z5q99r&#10;TZvS1XcygZY85ycnH4f56Un7oyxYB7uQLKyqNwxuYcnvW/Z+G4JGja2JZpVQRM7feJx69Tgj2498&#10;DknknF15rNja2FYfl0+laA17U4EWJnO1ifvfNnt/n8M1z1KdSXwszlFvY6JtMkt1kgu4VyzEZmbp&#10;kY6YyCD39x05NR3miaPJFJOTG25SVMsewDHYY6nr+o7ZrnrvX72WXJI3KoG5V5Iznr/npUv/AAk0&#10;7J5coZkbjy+Qp6emOeO/fr0rH2NbR3J5JLUbLpunzMVW8UFuI1LEZP19B9eP1NeS2htV2ztuULht&#10;p6dumfX+lSya7aMzY0hF3YIZVOe/Ttj8D6ZqpcXvnKI47UL2LDjP+faumKn1NI8xDdGM5S3Py9VJ&#10;bkZ7VYso/Nl8t/lX+8P5/wBff9aq+dJjO3g9sZzzSrJLu4J659D/APrrXoWbNzoun29r53mggkgM&#10;sgOO3OPT+vHvn3PlIAnm7mP3lVt2M/5/SoUu3b5EZtrNkqW6tTtibGd25U/dLD/OP8PepjGUd2ST&#10;wywmHG+QYB3fLj/P+etWItMe6ga4E21Q237/ADz/AC7e1UVRnIR2+ZV/hbtgf5//AF1LckQbQLro&#10;flx6468dqmUewGx/wiDPGJnuVK7QQ3ACg+vqOfw9qbP4NBjUQ3DMzKCq7v6fQf8A66yxqEiqqfad&#10;wU5+7+XP+fzqRNY1KSQzNPIwVh83Ix1wP89ax5cR0kRafcuN4G1BFVrc7scZxgEH1z05BH/66q3b&#10;X2lf6O8u5QMb14DL+foa1P8AhLGEDLHFmRePmY9uSM5H+cfWs3VbyTUgrTQfNGuXzxn8O1FP28pf&#10;vErAua+pVtrqZ9yrdGMNz8rH/PWrKaMZVDrKsi4yvzffXGfX/wDVjHWqMTGHJ8rczc9/pkfy/HvV&#10;2y1G4iK7Fj4+978elbSUlsU79Br6W1si3Sjcu0/4CpF1qV4vsyW8eSee+cdOPpVi5vp7u3+yjk8h&#10;FZtzDg8dTyc8j6d6zYrQQkNcx5QjDKc5A+oqV7y94XxbjjNOz/vHK5b5T6ds/wCelMimML5R+N33&#10;WbtxzWzb6Tpt3D5roqKI1LfM2RwMEe+T0xWfqenWtoVaC5J3Lzu6jIGefqaI1ISlyi90WK5urjcL&#10;eVtpBO0DqPTt/wDXoubS+aVbswttbGG2deeBn6fzqlDNJEmAw2/z/rWpHFqdxBHHEr7RtAb+8p74&#10;PrzTl7oNcpHb6zfwZCXzR/LtClv6/wBOO9SQ3M90FhuNV9lLsWAXHJ69OMD2/Uuk1C5RV+xKdvDM&#10;3rn8/wBec57iqkttfg7V0xlbdg/K3y56e3qPxqfdkTaLN2ESLMr/ANrLJk52tJtzzzn36c9/w5a8&#10;M6yybbmL5mxtznnsf/1n+YrnZUvIn3TxsO+MYB/z/n2EmuB8uGPA/lT9m97mfsfM6J59YG6ORuyh&#10;uOW56f0pJ9XuoNqFI2zxuDEbuevrzjPJxnPAxxQ0i4kulW3VmZlf+LntjAGOf8O1bEvh++nthOt1&#10;EzFgPL6uOnI4HfOfx6nms5SVOSUjGVOMXqiG28f69YlWtb6WPlvljYr97AYcHvjpWrp/xp8TWe0j&#10;UmYBNu0oM9CF7dQD156kZAOK5yXw5qQbYsPmKpHzKpO5fX9PyqN9FxD87bS0e7O7P+T098H2rSM6&#10;fRnPWy/L6/8AEpxfyR3a/tBa/JOtwbiPzNjJKzRE5XGMdckFcryeh+prp9D/AGj9JMcZvNH2zecW&#10;mW3KrFICw+Vk25ZcKnBbGAQQc8eJ3VnLFHvkX5G+6cdR2P8An+hxFiSKMqARn7zDp71paJ5uI4Xy&#10;XEU0vZpemn5H0jZ/GX4f6vLJZm4kt3mkRopZCq453FnZmwThcbgVZmbduAJQ71h448KTtHcQeKLH&#10;y42Vgq42jayt8vmksoHynaFL5XHAxj5Rjvp9uQ7Ddxt7Crn2++UM6THB+6NxBGcnPPTn6djScY9T&#10;xa/AeCl/DqSS87P8/wCkfT0fivwjqFxb6cmt20mGyrifdvfcSQQxyh2A45K7n5YcgX7CTw5cyKlt&#10;renyM23Y1nMg8tUxkYPyna37xlzhiM4xgt8qf2trCqu922/dDc89+uOn59varcHizV7YrIL1x833&#10;Y2zj/wCv/WlGMUcdbgOVv3Vd/NXPqu1F1fqqac7TtdSx7o4ZC7tKFKuU2k52SP3AIO35lYA1DNs+&#10;zySR6hY+dGv2lpFxueYknzUwN20kKex+cMQAqoPmGw8e+JNPn3W+pzplMGNXIXaSDjB68gfiB0xX&#10;TWf7QHjGBy76pu3TNNIrruVmZSHJAODuBwc9Rxzk0nHXQ8ytwPmVOV6c4y/D/Pp/XQ9+ni2Fraa3&#10;dYWEksMc0q+WCcqh+b74BUKGABCN/CSiqscSywLLDB8uxCgMhZIAUMw3LkKcBpXQkrlSxxlQT45Y&#10;/tJeJWidpLaBpoUTyZ1Oxgw43nbw2R8pB6gKM4GK2LP9pfT7m7ik1rS7iaPaxmZrovJvAOzYx5Cq&#10;xVsZ+9noCyFezv1PIq8L57TX8K/o/ns3r21tr956DBbW8afZpFt4Y/tBElvMyBFIQfKd+0JJ/C2U&#10;BYISjckGxNHb2gju7e3JuIVM8km1Y9jqFcMyYO1t3CgnOeMHkLy1h8a/BesOqQawYGaYlPtAI25U&#10;qSG+UZdtrbsKVbJIIJI6rSvsniCz3WVyLuKaOP7PgrHA287XKop3b2+YGMLvPzFMD5SrOJ5OKw+K&#10;wtniIOPqmvx2f3/ekSMt9bzSSQWVxGscnmMiFZRbTKxEkpcA7HRvL+bBZFZidxANQ2EQurr7Lp7R&#10;ybTGkckLJIyrjargKrErgkdRtLAEMV5dcItyVs5rtZWt7Yxou3CxqzcMzNj5gp3YOF+QEgFSRcvL&#10;dZ7nzobSGM3YR5JVUgbQJHwA33iXV8eZg5ZOBsyS5xuaitev3aWtvq9NfPzK4kMTw3MktqjzR5hW&#10;Fgo39TiRsBiSWx95NnG4g7qbFZwpY3MUdnviVla4uhJs8pcOqKcDco3BjjBZFXackmpC0bTg2Lsr&#10;bjNDDJFuUKE3IVJG0sFYnLbQxb5FGEQlxZ+VDO8dpLt3tF50zGTydqso3FEALYyQyg9iSqgFouLm&#10;26Xt+fy+TV9e+wxLZby781dNj8t41EsNqWkkWEEsyCQN1wQSTy27IBwczRQxm+nNnbXEhkkjkt/J&#10;YxyvuXa7IQyjPyBiuCMYU7f4SayaW5ZLh8zK+2YptCjdJkkFD13gYIPBzlim0FyL50TW92I2jjh/&#10;eb1PlqDF0hydrD95G4jxvDgLn5VYVYiUuz6efl89dO3rqipa3UU8UdgskMimR0VlkABbZ0AYMCRu&#10;kfJwdxblGLR1Ysr2VZJr6PUB5zGKWG/UNGyK6ZHcsvD5CqABhRkBhTLS2lMweK4ULtaVm+dZHKOq&#10;EMpxjpuVVUhV5xuBK2ngElrJBfS+V+9b9y9v5krBiyMu5WDAMwwcAlj1YLgNI6kqez6799+1vl+Z&#10;BJNpzWKwzxKLdtzqsbRzRjDnDY+6G4kVVyUzI2DhQSW9xLKY7yyuHbcGEn7yNIY2G4vh1PAU7XDb&#10;cKI93CEYekK3OYjcTSR7jIq7W2hpMg7gR5m7AwBknO4bt+4UjpPe2rS3Et0x8xnjLRAkZw3Hy/MA&#10;u4DjaxVgrN8tUhaLT8/P8b99dAikmMO2ES7JJMFo9rjkncjqw+Viybt3LLyQSfmLjdQTv5NyYG8u&#10;ZEktbq4MP2lEJWMDH3TtLYVslQz85GWc2y6k+1NFcMrQopjuAT5ilOhKBWKEgseEGX2kkAkwpHfy&#10;wCHTmjZnk2+S8ivmQFQDjcrcHgtgDcflBBG5E+699Pw/H5dPVMfbl441vgizLHIp+1XEvkrduqrI&#10;G35/cu6E4DdCTjgkoskSRr5F1LJL5qxy+bt4WEl0AySwzwcBi332CnJwC8hguHvLsT7oWldGkZ2X&#10;cpXMYZnBJf1LE7CTkDgGxcWjiEf2jcKsyllkeSbcsO4IuGVVQswjQAIMtl1ztLKKEJy2v1+/7vzt&#10;3W90lVv7hlDXXlQvHNJtWRi2EVW24HVYyPlAxwgbaR+8KB1uL/S1ZbSVUjJURoLxlUBssWdlwQWK&#10;uRk8BmGQQwaRbeOdVlezb94olVGi4R1JAV9uCpAO4qckK3VlMbicC6jgW6nuI/MkuCEb7OqK02ZE&#10;yeWySyuzNlRt6kARoETKceXl/O/9aar8itJ9ml2yXzrIs6xtM9z8qRLI2ZSc42AmVCOeN6tu3Kab&#10;bi2eGSOC7jhaWETIqyhFSPeqOzEPhVYhMLweSCCApaQg2qhrDUJvlSMQ3G0wSIcblYbkARQBJtGQ&#10;eN33EYJYMwL/AGpbiNdxVnjjnRC/meYfmXOET51VW29eow4aquJyajp/l+FtL/f+JVuEgiW8mvmZ&#10;vLJEkXnBWOHUvvdvukkYOOrKFBPzKLEyS291O1nAwis9rNKuoZFvIx+RmPOwlypZCwcFCCWzhWg/&#10;ZpI1kCW7NKhFwV8vau8gFwzKcfdP3QuI1zgfvVFj05W/5CTQwhnj2xyv83JCcOSX2gFioxjy9pJJ&#10;XYKQubTX9bdO3XR263euhGhnlk2QRxxMios0yx+cYQzkg4PRg+3OWLFm7n5VuNNZQXyW+pTu0JEm&#10;UJCLbwt8jn5iQdsjFcZY/Jw+V5h+1S3VtbxWsLRyNb7rIQoXacKpJJO5iPlLgYXgs2SpBUz2VtHI&#10;Ta2upo0ceXmt4xI0w+X90mcKHJ+YgRlGy7Z2EhVJakVH1fn/AJN31fkul/dGWdzLF5bXckPmW42L&#10;b+YY5nUsEaLIIk6u6gAchcshXcC5ZJLgiJZEuvOs40ikEhkHmHYWGG+Y4AkIUEMFc4GWy0lnZtbK&#10;umzxO1ruV4GgjVo5vkQufMOQRkIWZTlQjr8pK5alq+pWv+jx/KskcckbttkGIzmLLMWGZdrYYbQq&#10;AkgLgY7GfNHmb/Hp5fO/y3VxbKad51vI9SjEzTM4kjVGEwILs6gqUcZ2syI33sNgABqfp8zW9tDL&#10;DNH93B/d+XGYSY2kCtsKR8sWaQKAG8t9wwNrbJYbh0F5JD8zFxAsCksFDMU+Ub1APyDauBvcLuO3&#10;EhTTF0yO4uomhjeT7bdQySRyLLB0eN2Zd2QCuWQbjkMqncrKXM58vNZrt09dO/f08ulaSzsbuNpb&#10;mWFm86J/tE0yIFz80cm4lNn3icsW7IGBOKs/Z/tIjN3Ewkj3RQA5ZUR2LeUxKkswEj91AJbKspy0&#10;0NsZoroSa9bmZFZpGmuFJLKCrsuxsSy/vFGAVBDMG3jLUImm31mJmltbVsxiNvLQeezRBm3HGxCx&#10;MkgDDCssceM/PTJlUvpfRevZL7vltvoOg1WdrJ9UurSWZbvH2hWkKvN5RDxgyf7cahhkjo0hBDIr&#10;17WGxeIG3WKO1knVJJZIuZtio6CSNnYLgOnKkqfMIBGUU2rK1hi09tSNrM3ltFGJmYxsPNJb5xlt&#10;qhiQ5yWVgMgDOUWBnvYWuNP/ANHkmx5dqsyrPg5UKFDBd2FyVLEFztJbeVvlRnzRjzKN7f01pfor&#10;Wv5X6NRWZt1n8qSPyG8mZ4ZvLYhtqfNIuQGBblSBtZBGMneE8t1kmmwXAS6nhh+zMk26C2ERdsLI&#10;rMu7dyjvhi+CFULkAChF1KER3slt50bTKZla33LJE2yMBUQ/MCWwCFwsjFSQd2bv2e7lZInvBcLJ&#10;CIlZYfmncSDYu3ywDkb1Od+dwO0s2HLEzl56PT5r5dF087kFm86utw37vMcYQ2/EizMN6ykffL+X&#10;IQCyHczFvmZVDSR2xsJ2tta06O1t4WEDWEamMS7wWkjQjcOYwNoCneM5ZwAHme3l0+5ikvYLrbNC&#10;PtCwqpN0rpE2U+dlkAAwcmQkqwGxmQRsvbGewaa4i0xbVDbSpLGqlIoztVQNi4YMAXyHHGdpVBnJ&#10;Yx9pGT0e6/qzv+nXSzGWFncPENONu0y2qI0+1g8cUbKAxCbR5abTh1bKuCu4qp3CSGHUra1W2k0y&#10;dY54lhC4LFPmgAyVjIdvkwCOCNjDBOGe9hLc6jJZXlzcSXEEsNwvyxxxSYdmV23OgLY3HOUO1XJC&#10;/dV9pp15exRRjTraK5e33RqCkcjKxZzsDbXbBdlEca42BQ2U+VxLmJlUj8Ta6P8AC99X1fl5EMFv&#10;HPJsefY0ltuuJJJzue3Ee1sv82c7hlyu3K/LwwV2y7Zoo7m1u4WjaFoo7662bNrrI7jaSMq4AcqD&#10;8hY7y/3ntR2K3sLJZWccYuN8N4kd0AuGlxvDbi2NzBt5Xy1eQOcIUVUitDqupLMEfzGuIpjbyb2L&#10;K7NhwXGSDjOJACDLywZmaq5Lak+0jq29vTTpr/Vu972CVbzUJ2drVpJJrcC13Mdp4KpxJhpTggbh&#10;gsCigF2bYyyt2Nz5VpLbsryojS+T5ccsa/Im3CoChfakbHKr90iQqm+SLTLbfM86zQzLaxPcWcjR&#10;pI0jKfLyzEmInGSxDYYbiIwECLb280unW93BJLI00JXe8JRQsYIaMrtUuvB+XkjCZGcBp5SHKKjZ&#10;Psvwv+Suunreya8NuU/tHULqOZprZZ3a4ZNk5LhxKyHazR7dyrwcsSpIWMmp1ud9tby2ySTIuNtt&#10;CVclCf3QQYDuoBZdxTa7lWyRwyraPaSN9tsRDCLhvOeRDI0e5mdnRgEXa7bmyBswQUAGHqfVLK+j&#10;gb7baPI0ciNdQ3cyLJmNihZZCwULsxGcs2RjaQw3F8uhlKcbpPv3/pfjZadNSpHDHe2kMtpLHNH9&#10;kydq+apVYX2Mfkc7Qq5Csu7OVD7VJVbI2tyiwW8KXU07R/Z51x5MJLtja6k7nOwxhSVyd6/MKuQ2&#10;WrzmSytzLIGY77pZlPmr5pDtGGUbSQrF2G5cuDIgO1YpCl7eyWcL3UKTXClI5rq7a3EcPkM7JI7t&#10;gqEIySVLRhAvq8cvvEyqLVX/AB2trrtp81otexXneCcRrcOk1wu2SBFkjeKQxx7YwCNoO1DGWHAJ&#10;DqAA3yWLfUGhvLeG4lCK0aSGNmZHQmPABUttdjEwZMKAfm2JtZs8v4t8e6F4fuxoenalGvAVYd0Z&#10;eLc6OY3RmKkRkg84I2Z6K9Q+OPixpWiTWtppd+zebG0ivcyEFony0ZZ85kVS8mN6jLOfMUjaBXK+&#10;p008txmI5FCD95O3TRfkvL8bHYTS+InkXS76W6dry4O6EQeYJ5to8xAp2Kwc4DKAzjaqndkA8l8S&#10;PiTDY6bc2VlL5e6QCS8jtFZ5m3S5y27LMpJTJyMSHaqkkvkeL/2kvCnhfTrqz8PSedHMvlpHsaOS&#10;SFihCl8sIwv7wbR8yudwYkAjwXx18S9R8So+tz7TNdR4eQW4TJBB3YwBngdCQMgDHQKNNPc+o4b4&#10;NzDMK0atelywTVrq13o727W73+b27r4u/Gm8i8IyWcUzCa+iHmTLcu025SdxJGPlY5yG3HIyCMKB&#10;4p4G8Qapo+vy6htMvm/NM4JJGR16EbuT1B61B4r1qe/treBnw0cRyy4+bknn3weemQAeazbC5ksw&#10;u2T7zHd5bDd/+se2entVxgon7bkvDuGy7LZUFFe+3fz7fgj1TT/jTrFtFdajBM/2iXc0jK7YLDlS&#10;CCGyDu5z0J55IrndQ8faz4u8Vx3Gs3c1w8sylmd85PTrjqOcZyOcHvnijqtwiMVG5Ty27j6nj/PP&#10;ejTrmeHVYSzeWWk+XLdOcZ4/z/Kr5dGz0MNw/l+DlKpCCUmrX/r5Hqvivxm+ieGZtJgvHVLiECWH&#10;7ScMQw27gMAnGOD2XtjbXk8WvXI1BrgMqvgg/Lnt6fnW54ttZoD5ykmPHmM24EEkHI4OeSe/9DXL&#10;28BaTc4Yb2xlW4GQf/rn/ClRjFRudGUZfh8Hh2oLWTu33f8Aw2hqT+JJrqNnkkZZPm29C3P+f8MV&#10;1/w48Yz2WktGZ8RrgsNwwvzAk7e/3QefT6AefXUYLNbsqq25V3bf8/4fXrVu3uLvT7do1mKqy4OO&#10;45xxWnurZHRjMvo4zD+yktLpns+t/GnfpOyObdI8LRySmXzGXkDI+XjI6DrnBDDoPPZvG8spkBZt&#10;nlsqjkZPABA7DgcdAB24xzsl9MbFc7WVm2hd2Pw5Ge/+cGoz+6XIJ9W+bndgdOPbH45+udjhy/h/&#10;L8vi1Tju+pNBqlzDq0d55u1g2Ww3XPYY6jB4+teg2nxs1a3tha20EcYjgEbbVC7m5+fBHByw5BBA&#10;HBGc15iYhI3mjHzfeUtu/Djp396faXn2eby0G7dx+Hr7DvWkoxludeNynBZgl7aCdtjtvh94mvIf&#10;FjXaXIVpFbfK+evII75yBjBBBzgjrXWePPt1vqN1rrN5luzASM0pfe4wSu7aM564K4ORnOATwPwm&#10;1rTdK8XwzaiWW1bck+wYYcfL68btv4ZA7123jv4iab9kuNK06JYY7qU7l87zML1wCVA5OTx0ywwo&#10;LAy7KR8tmmBxDzqHsaV1ypN9LX/NW/4a5X8F6xKviSbUbJNv2fmGbcwEWDngjn6c546nv33wr8f6&#10;Xr3i+30i7u5bWG2LH7Qqh2FqpGRgYXIAkJZsrgnIIryfwr4jhsrqQhYcSNuU8HPoO2evTAHHbNZe&#10;k+IJNM157yCVo1DA7Qx+bnH1yB3HQ8jtUyUZHPjuHf7Q9rGS5XypRe/S2x9jeC/jUb9v+EbMy/Z5&#10;5I4tN3ZkFowMbuY1GC+VA3p1ZzGByrZwf2k/ijE09romzyobVioZZEOcklg2wAsPMIdMKHKMpbl2&#10;J+bZPiRdRM7RTSIWl+82M4OCcc+v06Y5HBb4l+I994jitxLK22NcqoYnYuc7Vyemc4BHViecmsfY&#10;6nzGD8M44fNYYmy5Ve67Nq115v8AO73bv9X+Cfj7oX/CPWd5aRJHa6fYlJGRmW4LbfkUP5o2KAq5&#10;4YDywwGSFXivHvxk0q51qNr24CwzWsRY+Yx8v5lG07TGPlXAGPusOCuAo+e7n4m6s2nTWQdVWRdm&#10;4/e2jkfMMHGf0POcCufm8U6lKsbCeQeTkJsc8ew7D/65HQ0So32PRy7wwwlHFTr1Ha7dknrZ67+t&#10;+h9SeHNet4PDP2W5ihmaS9j+YLs2rkyHgYLbhGPmJAXL4AyS3utv480ay8Itrc88kdvbyQytcXTJ&#10;EL6diWRvkQBXAEbAhld1gSUqwfj4J8N/FPUbOOO1Y7fJwsUhb5h1wvzdskHofu8V0Nh+0j45s9Bu&#10;NEh1242XVwGkP2h90gHrzyBtQ4x/AvcVnHDzTPFz7wwxuYVE6co2Ur7taNq9tNNF9+u6TPtbxR8R&#10;fDul+D38Qa7efbLa1a3iTzGQSOfm44VtkTIoVWAIjG0gM5Vl+W5PFumeLvEsWpLqQhtmvY1ihkkC&#10;Mu1Vw24nao9AvQsei4zxviv4x6vrWj/2fJdTTYjEaM0zF0yVGzd2XGQACFGR35rh7DxJdQiN4PvD&#10;cN2CR09P15PUZxW1OnGMdTu4X8NamU4erKpP35Oy7Jem2+t1Y9f8OyWlx4tudSub2T5ZpVRlkDMv&#10;DBTh+G6cgEEYGDkgV9B/CzxRp+m6EY7jU5J7izZmmYfMsDN5kXlcuuN7OzBzuG8Kdh8wivinwt4q&#10;ubXVmubjLgAsQzHJ+rZyBkY9+9b2qfGPW7iVZI7po/LbdHF1UKBhe5bAQAAEnGPTitOp1cQcA4rO&#10;LUY1LRSWrX4fn2879fsjRfiTpReO9trnSp42kZ2s7fczTtlXJ+QZJZFbJbIHI2Dy8GxD8W7LS74+&#10;G7b7R5U0cUdnI0zuGGd6gRRr+9JYqFbcy7GQKFEsmz4z0v4s3zaHPYSWi7WlfcoBUDJUg8dCQnTs&#10;DgYHFT+FPjJqEXi9rnV7uYxSyN50bdwZMsu3OPw9TnqKzkrp6HzFbwlrWqS5k0r2XVtaprz33+d7&#10;n3rp1rawPY2k93HatHdR/YZodUMaxecmUUPkqWdkKhlIZmDKyuDlnSwyw20kEOoXM0d0Lc+csYYR&#10;4ZZPnkUExt5pimUYAUK4OAdx+OviT+01q19rVu+nTwwta6gs9vLaswccjC73LBgFULzwAo6ZbMvi&#10;X9qLWNYMfmX0jJCimPbCp+zsrsQE3Kdi4O7B7lmJY9M7R0dj5ePhTxJVjTqNr3tWnumnfu+uun/D&#10;/S3ib4i+F9L1K8spLuFY4FaRZmLJKsBuIzIhjLoZWExAALIn7pzt5OPG/Ev7Xdjo2uztpV9cX1pN&#10;OyXjP5afaY8SIHkQKQZSrsSWJQbsbWCqB4V4z+MfifxHcTTz3rN5rLuUMQBtAC7RnK4HHQHAHXNc&#10;Fe6neSyM8lwTvY5G8cc/h/n8K1VKMrH6Lw/4TYOhSvmEuZtWt06Xd+99dLLra59e/Dz9tXwrfXG/&#10;4i6dJeN5cUbTRy7SY0UER4bcuSURWPA2hRtxuro9U/az8HHwrPrZ0iFbySFY5IZbrzGyF2A5yCq8&#10;58vrmR3YuRg/DtlqE8b8Ky7SSzN+OemOv4fjUjatevCYJJmwzYC7jg8dQOPYd/1wH7K2x6lbwj4Z&#10;qYj2q5o7aJu2nRLZJ6fcj3b4r/tQ6941uI5JbuPzGiK3Bt8RmT5ycFl+ZvvP1OTuyS24hvNbL4ja&#10;npesNq/9oNJIpPl7jkYOQykf7QJBGRnJzXKB7jzQzEb933epOT3yOvH8qgvN8U2GbLKgyFkyP/r9&#10;f/r1SjGOiPsMBwrk2X4X6vRppRtbY9Q8GfFT7L+81a73SNLv8yT5gNrAjJ+8B8zEnkkKoGCAR3fi&#10;L9rWazivYvDupt+8jCRzDET8ht5+Xn5jLMOp+WaUA5dmPzmZJVtzcqzdR7HvzQzyvApmnbG35RuO&#10;D1yevc/QfjSdNS3MMVwXkeNrqpWp3t06dP8AI3tP8bfZtck1a4i3iRt23dhcjODn2B4/+tz7JrX7&#10;bPiXUfBtpoEawwrDxOseFWRfLWMKRgkJtG0qWKlTjAAAr5xkSQSYL/N3UGp1SWKAfNu/EZ/T+Xt9&#10;aUqNPc78w4byXM5054qipun8N+l/I9W0j9pjxrYaxeatdatPNJPDtuH+0FXkGSSGbr8zMxI4zk84&#10;yK7HxH+114ovPD+n29trjedDbyqs9vEqFQ7htiHG9eYxhs8cEAEc/O0UfmB7nK/Lk/Lx+HPH+fc1&#10;eUzNb7ElOeqbiMDt3/z9KmVCndNHPW4T4dxFWNSeGg3Hb3V2t+R0V58YfE0+szanLqBaSTczHcV+&#10;Zgcnjud35d+hqCw+KPiJNYj1F7hmUSH5PMwDkenY/Tn8TXMOFeQyuNvP3fU59T/nmmxQpN8nnfKA&#10;B07Hv7Y4H0P0rTliewsDg1HkVNWta1lt2PQvFXxp1nXLBLF5ZAvmMzwxyMys+AM4b1/r703w38ef&#10;G2hS29tp2tTeXHMz7WYMMkEMcNxllLA/3gcHiuGkP7hsE5HLc9R+np24x6VFAzQ7cjaMALhu/t/n&#10;vRGnFLQ5/wCxMrdH2Tox5e1lbXyPonxB+2n41vtGm0WO8byBI09q6lmkSQlpM5JJzvZXOMZeMNwx&#10;ZjwVp8bdYudMhtL+b5o2Ux7ZCAdiFVGP4iAx5yMDOOpNecu0by7y38W0kAZOPr6/SliuNi/ONowR&#10;j1z2/wD1/rzUxpxjHlOHC8K5Bg4uNHDxjd30XXuXfFmuLq2oSTK6sN3ysq449Tzxx27Crfhnx1qe&#10;hZFq8aN5nzFwSGI5wTkf5zjriudurnzGZju+XGOvTH+fz9xTLUKx3KmGVsLGec/pz/8AqqvZx5dj&#10;3JYenKl7NrTax6l4A+O2u6Bq1iZdRZYLZtyxpIV2NjaSvH3sY/QcgYr1Dw1+05Np/hvVIri/aSa+&#10;2zK25xtKbSucDLLtijU/MD8oPzHg/NNsYlPmhuQvdR3/AM/r9Ktx3s3k4IbK8Dbxu6dMdx+vr6y6&#10;cejt6Hz+YcKZLmNTnq0k3prbs7r8dTrrv4yaxa6tHeWs0ixxyOFX7Rnah6gdcD1wCD3yBg+0/Bn9&#10;s7WtNd7DXb5nilunm+Vgu+bcDu8wOPLJxENy4I2cMpYtXy3cTDzGOd27gbgM/wCfrmpLS8CKrof9&#10;WM4Az39PT1+lV7OO6Hm/CeSZ1h1SxVFNLZ21Xo91/XU908f/ALTWt6isum2ks0Nv5hZVtcKkmXZ9&#10;xx1OREvOQfIXP3Rt5+6/aT8W3dpqGmT6lI0N9bhJrcTSEHG3j5iSwyA2DkHapOdihfLJZUcF5Ru3&#10;fdXAApDeAqvm7m/2d+S3T6+vp29qn2cS8LwrkWFpxhChHTyW+jv63V7noXg/436v4ZvHu1uNxhG6&#10;MAfMTz/ECCB8zA4Izux3Ne7fCH9psaL4JvTd30k0kiSGzhlYKsWLdkz0AO9ljVhhSqQjaxZVI+R4&#10;i2du8bdv8OM9OoH+fwzWvoniGPT7S4sS52vIWVo0yU4Izz+B7f4Z1KMZ7M5c94PybOqbVakm21dr&#10;Ru3S/bv3Wmx6jq37QeoNZ65aR3Sp9uuC0ywwhTOS7EMcAglWbIz27ghTXG6P8X/EOgrJDaXm0NJv&#10;2svylh0yOc/Qgj+dcfqV6klxI9sHRGIDBmJ/Dnsev9KrI8ksmY4lz1X5uB1z+Z/Gq9hTtZq57OFy&#10;fAYWk4U6aSdrqy6JLX5I9x1L9oaK5+H9nodtp4guY0kNwybdhVmDgJxuXoDyWHXGMkDgJ/ijqBuA&#10;YLiZYSyt5KTfKFVsqBj0OMHHGTx2rjDJIkaoX992cj06f56VI8LSeS6L3ClUHrj/AB/HAojRpw0S&#10;LwuU4HBRlGjBJSbb9Xq2e4eCP2uPFOg2cdnNeTTWqtGNqyPlYo2jZFU7sLsZAyjGFJznKgDo/AP7&#10;dfiuLWGtPEdzJJC0kwjjuJPOjEU0jSyxMpwChkYydssBnOAR85TxT2gjx8i7R1xwcZP5H+XTrVYv&#10;PDL5kZ/ix83Q89Bj8PfmsZYHCVG247mMsmy6pe9Nant+sftFa/b+Ib6+0mZRbSSSRwqzKwMRYjHO&#10;Qd2TkZ2nc2PvA16d8Av+Ch/xQ8K3UNhr3iB7vT4Y1kjjuriby5WjACBxHKu7jC/eDbUA3BSRXyLJ&#10;LNNKzsQWzktkL+FTWty/ysjyL8p8xWbOM9x7kfyrOtluFqw5ZRLrZNl+Jo+zq0016H0N8c/23fiB&#10;428b6lreg+IJLZb6IJKtuXWMrhRtwGxtXy1A44CJx8ibPK7j46+PLjw/N4bk1+4+xXMgkkt2lJUM&#10;FIL+xIOOOoIBztrhZJJm+dvutwzevP8ALj8x9MNEjHbLt+7wdvGc5/Htn61tSweGoxUVFaHXh8Fh&#10;cLTUKcEkrW07bHQS+O9blWG3udSm/ccKwkIOPTrz2/D6Cum8L/tDfEfwnZXOmad4imiS5QRzgyHl&#10;AwbZye7KGPqwz1rzWXzJV8zv09AOOnX6cfhUwf7OrEfNFtYfeGTx0+nr+HSrqYfD1I2lFM6JU4S0&#10;aO8k+Ovjy6WGO61m4ljtW3WsPnFwoJzhehGd2cg9yepOey039sj4rW0dx5fiK4P2rdLcFbplDs0c&#10;qNnrncJpQecN5nPU14i73K43bRu5Ze5znrj8elLHJJGB8oXdhly2OcEZH+ePbvH1PDP7KM5YehU0&#10;lFM9Yk/aQ8VXenNZXmozNJHMzxusnCs6hSQc5+YdehPGScba4S58Wa1Lr0fiP7XKZRJu8xpPmOOp&#10;z6988nOTWKdTAhIQsflYcfXPPfHPrj+dN+2bpcoP4v8AI+mc5/rWtOjTp/CioUadP4VY9CPxt8ce&#10;Y1xc6zdTSFSJt8zMzjHPIIOMc4yeT9azL/4o6+NPfTJJ2YSdypGMHPy+nUHAxjcexrkEuVYMfKZt&#10;q9CvQc9Tnpk/57Qz3bvKySDJYAM0i52+35AfSksPS6IPY010N0eMNdkQxw3shG7G4SFskjke+eBx&#10;jjjpVuPxZqnm+U2pSEtw6GTq3OCe2clvzPSuVN84l2uGbJz16c8f56VI8rW+3zFX5WyfMUjnsSPT&#10;p07fhWjpx7Gh1B8YaitvNaPcFoJFYjD7sEjk59vl7jP0zTPCvjzXvCGvf2rp16onZXRnbkgMCrYz&#10;3KlhuHKkkggjjnY7iR/3Yn2qoyrGTb9QO+OCP/11CZwkiybG27sqDyT79vSo9nBxaa3C3Q338Tak&#10;2oNeQai0bLMZNquQqsSCcYI6fXPAOeK9a/Z//aI8W/BLV08X6FqV5DcD7pt7iSPo4cA7fvjeqsAc&#10;8x5OCAR4c1wD80cqnDZ7Dnnjr/jU8OpXBOyGZtjc+479ePbgVFbD0a1PknFNPdD5T6C+J/7YHxL+&#10;JXixvEHizxZfXObeNGa4uWmBXa2Y+WI27nlx3O8ht+Tnzm7+MPjTVtSXz9ammCvujiZmK8Nxxn16&#10;Ec547VwbXjGT91MyqFC4djwvTPXr7+/ampeOR5iyKvy9e7D8D+nsazp4PC04pRgkl5DUbHqXw/8A&#10;2ifHHw78Xr4xstVka+jh8rzJJzlofK8vyfkYMMphQVIZAoK42gjpvhl8TtK1DVf+Es1DXrTT9Ts0&#10;86zUAKvmBVO4DbhGDfMpUDJUA7uSfBpryQyKQdytzIv9PX0qxpWlXt5a3F2mqxxtbqTtZjufsMfm&#10;fwzWNbAYaom7WurXXbsXzWPY/jJ+0f4g8c659tuNWVmEjtJtmYeYSiKCUzj5VXHQnOdxYEZ8rufF&#10;F3deI11G/dpIxerLKrYYv83PXOCcfdIPT04rm7qeTzzJnhvfp6AewHYVPps8CyxtcKwwuRsOCOp/&#10;L/6/rWlHB0MPT5YR0sQ5XOv1bxrrHijWW1DW9S3B2K8qCrqc9R7AkZ7dBjFZd7d3WjXMt7pt7gSL&#10;ncvQHPvnA6deM1nxO0yKz3Py5/5aYGPl6H0GRx+FV7iYzB1lbzO6ttzn/P8AT6Uo0oKVktOwuYfc&#10;65qL2rQ31wzeYylw3GSCSD+GT+dWV1D7NeQypLtUrgqW52nt/X6npWWsoG5Nm5eiKxAxx97kVMNU&#10;AgUPGSR8rSKvDADAOP5f41vyLZIRtxeN7y3eFhtbYwZGZfy6fhz0B+pq/wCI/iLrvia+hvL+9kka&#10;CNI0WaTJCKAqr3A2rhVA4UJgAAADkbq7Ezb2QfNyW59On+f0p135ySxh2+8OgB/x4/TNZ/V6d07a&#10;gXtY1yTVmUufM4+XdtODuzjgcdfT2qtpzPaX8VvIpPnLsPy9+mOn9OnHvVR3lCYEnV8kNzk++cj/&#10;AA9aklu5rzy2kjXzDn5lXgDJ/wA46f11jBRjZGiLV9rGqzI0NxcMVibasbN0A4Gfpj6/nUVzqag2&#10;6Wu1HjbdI0bHk884+mB3qTVraKFXvJ59+3lTHjnpx+X55/Csq2eaV8xux3ZIZuMe/wCdVGMZK5Mm&#10;dNonjnxJoyzW9lq01ut5xdNDKUaQZBAODk4PI5OCM+lVdS8Sarf3i3Go3jSIiALumLdB05z09sfo&#10;KxTLKr+Y+1cnc3vj/wCv+eKctwUVlkj9A3ynJ9Onfr2/nS9jBSukReXUtNfmSQRpuAJOCvy8dM/5&#10;xnii6EsLeYxz5n3mXOCM8f1/zg1XnjCmOTzR5jr93b2OeD396tNHHPENwC7VAwM9ex/GqvFWYcxX&#10;jkYDYqBuP4u/P+f881H5r22FEi7tuSrY7H/Gl3W64+Xlh2/i9u+D7/p6skuPMkV5DzjA2r/h2960&#10;ixrUdHO7SAofujKq3AU9/wDPrUyTeajI7eh4bjGeex/w+vAqC3U8sreZ8vG5f5e+KRSQd7xttzj0&#10;4/l/SmynYtSXsEaeSvfKtkZzgEf/AF/xqtM43eaw27myFPZfr/nr+YS3mb5CD0Ygc7hjuc/556dK&#10;n8gNCJWh2qeVbaCB/n06dPWlsSUQZSRG67dx6fT/ACKerAFoyeG/vEDPPXn/AD/OkkJ3bCvH8Le1&#10;N3FdpRgM9ienP/6//r1oXYc3lZBD9edzDrn6/wA/pTgpkLDG7jG7sf8AP5cUwpuG5ckDgnHX3/l/&#10;KkkmBYj7w7FQP5UDDG+PgYUKR0xnqf8APt1oRmTOfl25JVv5Yz09v59KBcPImEXp0XPofTHApsj7&#10;l+797ocdB/n/AD0oAnFwjIBIF+X5V+Xv/k02Z8EbQNuO54J/z6/1qRJbAxFSGLbfm2ZGOxz7c/ni&#10;myLDlfIPttY9+P5f1/CgLiBYzKu0NjoSFye/b1x79T9Kc7xhN56Bvm55J9M4/wA5/IeNlYxRjduG&#10;1Tjjd/nI9/xqGUSbmbDHavyrjkev16UAJ5aPJtlb+HvgH3P5/wCFNIZuUfd368mkK43ZXoAcnt/n&#10;NKzM52sMr7LnP0p3AlZIgfn74JA5BGM8cD/9WKcYtqFSi7sbd3XnPT+XNAUea0gXcBktxx6n8P6e&#10;ppuWjydu5mUNtK/p/n0pADLIkiuOzfdPXPr/AC/SnpYROmElC/3lY9OeP89qZGjPMEKYVmzw3qBz&#10;/np704yBZcs+WPTf0xjp2pXEC6awRnQ+YI2y+0Hoeh78H/PvDJ5iJ5B2jDYPT6emTV6K2lZWngiY&#10;qqkNt+nP+fb2qvJEhl2SDavAXtn0z69DSUhkaQAfOI1G5eu7of8AP+TTRFE64P3eh9ufT/PNOL43&#10;KF4/u/5/GosESrII93zEZ5646etUJ6llEYIsZZQucHc2P89aZMqBOBz/ALR6HPT6/jxT455HjLMr&#10;FcgFR3H5cfWoSVI34b+782Rn6mgTBEkVfOCFV/iYf4Y9KsK8jqixr8y7j97kj3P+RzTfsWosufsz&#10;/eA9+mfryM/hTGguA24IVHXr2/z/AD/JXRIohAdogfr82QD/AJ+tWo7FDbr57LGW/wBXls7h6nH+&#10;c5564roWilZniVfMX7yknrzU5d8eZdS7dzBo8KDzk54z/THb6JlSIWtkjXdErMynHytnJwcc49Pa&#10;qjssb5KMP7vtzj+f5VsyWFtPcea0zeWVB3L0P+POM/8A6q1b2w02/wBLiiv5fJZW/wBasO47OcAH&#10;jjHPrn8Kn2ijuUcnHGLs4j3E7se3amqI0bzAuVzw27/PNaF/p9lYlUguf4/m5Pyn0J/zj61CY4Le&#10;TZAyttZuncDtn+v+TaknsTchaLa6yHow6evvxUiJtRvNHG4DcBwPbmp/MgKY2j5jjORxzwf/ANdJ&#10;eSWnlC3jX95Hn51OMnJ9v8/SlzDuQmOJlMTx4PO5c/T09qbtmb5gVGP73XpTXecqwZuOmMHOP896&#10;bBD5koaVm59G/nxVC5hzbHZpCy7evA5x6/WmmFwFIUfN904688VMH8r5kLbV52sf857/AKVIsr3T&#10;KtyVVeBwM5GO574/+tTuFyjPBGr7zJ8y/dxUkSxxpuZFZd2VO49Pw/qKualpAiCyRzRyL97dHywz&#10;0U+/PbOKrywMgUt93d6jj29v/rdKXNcBi7HZUO0naOvY/r69+Ka2VRUWP73I4J+uPy/T8KkjnYfL&#10;Iw5UfNxyTTJYgx8xV27QMd//ANXFMojQBXKyjcpx83P9PpTt84Vefur37e3t3pjbnkB24HTlulPi&#10;eYfKjY55Gevv/n1p3ADNGybQhX+JfrimnMfG75gv3v8APvTmRDtO1l3DIbbxzTVQgFT827pkcinc&#10;Bpldl/u5OeuOc05gVXzc/wC62Ov+fTrTmRo0YBmK9uvJofKLukYFf4c98cY/P8qYEaiR1/1P8Wdv&#10;JzxTo40Y5cfMTj5cZ/8A1cUj7AFIbarLnb17+lIVliLENu4znb17UAShVaM87Wx8sar1pGBAO8e2&#10;09ef8inLLcQBZoOGbqQTnFRPJmYB02nozf1x7VKAfOxl+YHccY579v54qNlZudvDdCV/D8qJYpYG&#10;USIy9+QeOff/ADxRuKEgnrwy/wBPeqAWNGaPcoyuflU4zwaSGRg3K9eV6Z/DNO84AYbaoAxjnHfn&#10;9f502Zchdz98euKPUCY3ssirHKMrnv29vp/h9ahdTICgKlf7v/1+BSs2187m3cjI7D/JpYihkyy/&#10;KDnbjAzS+EBqgeXu2AYyG4+97/5/wo2ENklflx+H+f1qSWFSxKrwAPwGKN5PzEYb+FSOn+f6fhTA&#10;jVmQK6Mp+UHdnPT0/lUhJwh/u8dMdvWm7GZvLVNufm9v8/hVoPItq++NdrcBto3AgZwD9GH17elT&#10;ICpKqo+9gFGflHp+VCbfmQt939KRkILSKnbgt70yTMgXYu35c7vb86oCVs7NoPt93/OO9HyFNpzn&#10;jaOmaakmGDu2ef8A62OOnFOnuoym1Y+3Dev9f8KWoDVQgFguO/PH1H6053WRshV6fe7/AOf51Ebi&#10;QhsndnO1eeKQkLwE27eOT19aYFkzK8WHk6jGM+w9qiAjXlejdzTRt2M+75l5w2OfamnPUD5SOAP8&#10;9v50ICxm2YYDdF6Nzj68/Si3YIu0jH6bffGarl2Lb42bPQH0qT76ZMmcc59/SpAdOiptMP3TxgDp&#10;TRbExGSNQcc54z9P85pFJU4YkEcDk8e9Sk23lMNr/d7Y+vvRcCERGSPcg29uf4j2A+tNaORy2xVJ&#10;/wB7rz+tSGUxlhECvJPynp7j26H37VEs5VsOx6Y3f0qgHPbGM5dlHH3QfXsaFSNGx5ny4+XjgH/P&#10;9KXzJVTaBg7fmLDr/nAoRWwcso/uk9s+lACGBhg7vmx82OeaiGMc9V5qxCRHGxCZ+XntxzmhYVa3&#10;853QZ5+bPPNF+4FdSTuLHP45/OnOON7FevT1qyPs8SnapYFe316fn/nNJFaSSSMTbttVvm7fyo5g&#10;KwKryvf+HsfalzI7AtGD06VOtpjDEHpzHT9sMnEEH8J+7nP+elLmQXImUS/6qHHONq85pS8arsJX&#10;Mi9iPy/lUhs7tlIih4Vcsyfz/wA9qadPll+f7PIwVcs23p/nIo5kK5c0mS1CfZrmCFgeUZmC45H5&#10;d/8AOasavoljGwmtp41WRQct25I6/h6VisjwfLtZc5GenanT6jNLHslXc3RWycj8/bAqeWTldMDU&#10;m8O2sEZku9QjSQrlUzz9O+OaoX2nPZOJGKsrL8p3DkY/wqsZJBg72+9x6j0qaJ5d7SGZvl4b256n&#10;/PWhRlHVsQwWly33omPc/L2xUTNNEVIGO+f/AK9WrjU7iT5cKuV+6v3T+vfFVwzEKmeRyvzD0q43&#10;6lDS4bO76dRTUUMdm1enqKlW2nkG5I9w9dv60sdleTtmCE527vlHTHNVzRAIIow28/MN2OasXctr&#10;K2VAX5s/L0A/z+tQhLkblYbW6P2xz/n86I7aVpFWVsbv05rPzAHaIxbFhU/LnPTPP+H9aIzFKfng&#10;XsW2n2omtkjfZ5TNtPPYf5/z3qH5lJXGce/X0/z/APqqumgGh/aFsYVtls0XB7Mfxzn+hHTp6Vbi&#10;S2aPbHEdv8OT9P1pYIZRH+6gk3Yx8uT+NMNtcQyeXJbMpHLKy9KUeUCFhu6jmmkMfmz+tSNFIo4P&#10;5DjvToEkPSPJ+vP8qu+gDXikXkr75x29aOFIOc/Sr0lxbSLhflwv97rx/n8vWqgZCcYb3X0qUZp3&#10;GPn+EfiKC29y2f09qc5KNg/d3elMIJOfxoGLk9Qe9Nz60qk5yKco+6u1ufamIaoO09vr3pVLbdqq&#10;v+9/n/8AXTmi+XcV+Xt71IYHkxtU+nvSC5H+8Bzkc/xetIisz/Mv4fjT1gA+83/fP8qBAp+dJN3y&#10;4xjrQAwDPybx6gjNBkynymldSowW6/7QxSFsOGKjjn2oAWMnGS3cfd7VIZjtxsVfTjn86hz0Un3z&#10;QCU7nJ5BWgB2QOAOejD3poIxt3dPamg55J+gPSjJxt/SnYCUsM7N3T0HSljPzFmx7YP+e1RhuuU6&#10;9uetGefnXt07UATM245yp/vewqPJAxj3zt5IpPMJ5Y+lGFJLD5aQD1dj0Pp26UeYyo28+54+lNiA&#10;3ZOMHjFGUQNsUlfWgB287cKfvdWz7U05X7jdhnnrTgG2EqnGf4aCyjGFXP5UACGQtzz/AHj6CrEU&#10;kjR8S/dXjP8AT/Paqr7jk9Mf57U7ec7cgFf4ccmgLXJVZ9wAbdkZwvc/5zTN7IR03cYpgcLtC9P5&#10;0u5nbO1vXPv6YoFYesrbtz/dx+lTrdTIpYMOExjdyf8AP9KriMtuYJhR/nFKCpUsz8lThaAsT/aX&#10;b53KjuP8Pao2kkJOJWx6Go3UOF2pn+8DgZoV33bif+BcVKiLlJMMMOZfve/86Q7mJKptIbn2FLGQ&#10;vQj5vyoyI13bSuGwT6fl/n8qCRuX6Ow552A/hTiJcYc/NjG2hXQyYaHgkHg8HvVjzbI7o0iZgRx0&#10;GOOPxpMBLNLcnEkuP+A8Hg/n9PenT26QjiQr94YZfQ9Pr09KiiFtGwDSNn/ZU/561LJcp5e0OdwO&#10;PmP8xip6k63KpgGME/U1IvKLDHL94fNzjd/k0Zhmfh8dt2Ov/wBenwBQjSj7ygDvz7/p+Oc0ygxO&#10;OPlXdxg/z/8Ar00uzofN/iweTzjn6f5/KoWYg8Ej1/PrmnndyflOeMhvxp2KsT/aowFjjgRNp5w3&#10;vV6z1S9SNUUw/NgsNoOfw6D1/D8Ky1jQOBv7/dHb/wCtipkYKdq/Pg4C446VMopkSVy60sNzvbcF&#10;ZnZjtyM+wOOn9D2qtcORxC7Kv8X7wHJ/yO9RqzSH52IPXy+mPWnHzHAbf93hRjr7f0pKNgsOR2uF&#10;424/vevH+f8AIFWIo5kUY2j5flXr+Jx+X8xVCOSQZMbhe31/+v8A/Wq/FqsyuscyIy7fvbRu9c9s&#10;/wA6mSfQHfoEiyouJEb5eobPrz/OqrSD5j5mdrfLz1/z/nitZ9UspnzPGFXGdqd8nk+/4n2qretp&#10;ZCzWiEA4+Vv5ZPXp/P2qIyfVExv2Lmi6uLGH94qsd2CrLxt+nbnH5fWnXOv289vtvLSN1ViuFiVW&#10;P489fb+dY6XKoNjA4YHqef8A9X+FRXN3k+Vyqtzhj7+//wBY0vYx5rj9mpMlkSzY7o5GUbh+XtVy&#10;DU5YU2yAquMK24gj3/H9M/TGOtxzvJ+Unqo9+1SNLHLKpJ244259T3/T3/StnC+jK5L7nS2Wu2kE&#10;nnP827AaP7gGDnHHQZA5BBHOeM50Y7lZ42uUdlO3jecArgnH+fb8OOF2ylX2qrLg5UDn+nv+FSwa&#10;3cxnCzswI+6WJx9Bnr/9f1rnlh+bYzlRuddJPpdzbtE17ApVW3NswMc45wSTjnnpkYPXPN6pc273&#10;O2BYyV4Mir1HXJz1P+euTVWbUZLkhmdm29Pm7Edaz3lkOd/IYcbua0pYfkd7hCjy9S8jTW8gCzfx&#10;fKwH+FaFj4lv7JlKXGFUc+/TnGPrz9KwVcq3X8G/wqSSRif3g+9yzetaSpxlo0XKEXujp9L8WyxN&#10;seKNlY4/eY6YxjrkZGPpge9X/wC3tJnuDMloIgzMSnPPOR1H64z1rkbGdC23Hyn73fH/ANfoPxrY&#10;k1u0bdEsG6ISD93ux3OMY74P51y1KEVLRHNUoxvoi7fx6ZHteKZmzuLc/N19PTv1wOcdBUUNppTW&#10;5PzSbdzbgrcHjj3Ix/kVSuNZiuEUqNpVR90jk+vt19uB9KgkuW24jZtwOR83XHf+tVGnK1ri9lIv&#10;XFvb4U2cSsFyVk/x47e/fpnNVYpWtW+aLbt7ZNC6tew/uY5lUdF6c8nk+nU89f6VpJhcAsrHLDDB&#10;xz1HP+TWkYyW4405dS3Dd71jjAVjtxg4/p2+uP0JpBEsjuLd9oXnavfj9ff0qBBKEUSA4K5UdM4/&#10;/VULzRxuUhdsD73T0OOlVyl+z7Gh5M3nYeNto4ZinJHp09qhSBiUEmFViAFPf17f/q96rnULjzfk&#10;mb16kZ6Hsf8AP8nf2lKvzlVb5t33enP0xj/PSjlkR7OZakgLzK0VzH8zAg8jcD39vf6e9O26pDJu&#10;tpVZSoXbu69hxnH5/XmoUvIJm23NuxVe+/ofXtVr7fZwy/8AIPYxxtnHUMecD6Y/znml73YXLLZo&#10;T7dKoDT2yhdoPytxg9vyz+melW7Pxbf2TfJNNHIu47o5j8x55PP0PH9Krw6jZeZiO12bWyPlG78v&#10;qf0H4Qy3xVvKSNmVhtb94SMY4/z/AC5pamU6NOorSidVp/xj8X2OsWmtQeIrmOSMcM1wWGM7gx5O&#10;SG56cmu60H9pnyoVXWNNgaSRADLbwnzAVJXdl9wztwvAxnkjOWrxK9nQyecUUD+LJyR/9b9Oahec&#10;mTOPunPb3rSO2qPIxXC+U45L2lNL00/I+odL/aI8HX6tDdvMnn2/k3jTZUMQGGAF6ggKo4ymWbBY&#10;5rpD8UfAMOow2/h/XIrOZbnzLVZI0lj3h8KMS7tz7gXDSH5d7noQo+Qbe+nDfKc8YOcc/wBat/2z&#10;f3AW4jUn5vl+XGOc9u/61Lpx5rnzWI8O8vnP93Npdt15XTVvL0+Z9fJqGhanarLpOu2xeZvLVruR&#10;5CCTuyygSZI35OWydpBU7SDOq6XK63cStcxRyKNwuEP77fI6DcDtBUABtp2ZkI67sfItt4sv7CWN&#10;0n2TQgBTuHQdufTHf156Yq9ZfFHxVp9q9rba9PDDIq74RJ8pVTlcA+hAPGCSeapRjbc8mp4eYy37&#10;utfXqv1Xlt59j6wgsbC6W3lie0kiMcTNJK5diH+V5BGc5O8yHlWDYBAOQzOjtJXt5be9mMcMNwxu&#10;I5mRPMkO4yIHSQ7geA+SQNsbsVUkN8t6R8VNfsDJLb65NGs2BMGc88h9pHflVPc8DnrWzcftCeMr&#10;e7XUjr7rcQr8t3asRJJkYLMVPLDgZPPAPPBqfZx7nDW4DziMrQmn2et/187td7pH0WLSe9jhIhaa&#10;KfCxyXVttKYySxIZ16EBwdxVVVcF2G6qmo21vcSWv2eS8by0S1sxC+LolvucLuwF8uQiQlsgqSCx&#10;FfPV3+0N4uaEwxav5KmQNttEEbKVztG4fMFBbpnHfkgVhW3xa8Um+kvRrUzSSMpaTzHDFl+6evUZ&#10;OD2z6UezXcuj4f5tOMvaTiu1r/5adtNfO7uvqyeOKeWRJtTCwx2scXnSRGORj8q5VeMOFZjgnDIp&#10;YqMEU5rX7faxmSzlZG8pcxyiZ5FlLgEPjbnYhTcAoYb3LMQjv86an+0L4rvBHLFNCqsZAyi3G11Y&#10;DKsMBW+4GORnIU84Odnw7+0/4i0+KGK5jt55IjGXkmZ8ybDhQ2SQVALEKAMkk9Tgns/M4avA+fU6&#10;KlFJvtf/AIZa/wCVkrHsl9cabA/nXF7HZ+XCrwNJbbQC0hU7SxLZZlZgFBCgYJDDCw2niSyluLPS&#10;rBvtBjhV/LjbLKqFsnyySoZlJIUD5d/Kg5c+J+Ov2gJvEek2dtCix/Z41Td5zlmOMb3PWQsAvUkK&#10;RgBR96x4C+NulafqtreapbXBWGNRm2YB1OApZN27a4UfK2CRjjBwQnTNP9T80jg3UnBuWvu6fL1v&#10;v/n194l04NZxQ3lqojLea7OI5CAj7SZivylucFsDoQwJytSMwaERW5a3WTbLGkfCS/3TxjczIWJU&#10;dGYgAM+G4HTP2kPBs9o2n6izN5xVPLeEfulJxtQqQQFTzCQuwu075IBIPSW/xd8E3NxC1lrMcjXc&#10;KvcedcyQqHK/OGChs7cHaOV+eQ4JbAhU5dj5ivlOcYfSpQl1ezt07/1p6m5PptxYLJGkf76HMMNv&#10;JJ5MLOzoDu7+WGHG4IuBk4PLIbVrd1nEzDdGoj3QqweTa25VDbkcsHLBd+GGwAgNGGXVvHXhLRIx&#10;LqGsIuUQ2zRxxqfk+RsFl+XIz/rN4byyrtkswztM+KfgPU7eRk8RwwiCZfMfzHV1XDLkHLnYpyEX&#10;lgSGG0s2JlGp2ZwU6OYVKLmqUmu9nrt5d/vbaNe4s5F8tIblmit/MWB5rgySSkjouPvqcuclmIKu&#10;uQVVaS1s2s72K4V5trLsWa4VxhVQcERKCRnbJkDcD5bfLh8cb4z+PvhHR9LWHS50a7WFYZ4I1VVM&#10;fzq0eQx3KFESqXZyCoA2jaTyjftSPc6fNJeyNJc/aGk843DblyqqAueB90YOCynJGPmyoxqdj1ML&#10;w5nuKo80KLs7rs9ev63/ADPYbnR9Str+z0+awEbQqGma6lE3mSsQoDhuAsjIMFWbBYjLYyq2tveX&#10;guNPkkt0gWCFbf7Q24F3VyxztEnYfKcKvmKSqhga83T9pbw/aaIjaXa7JXhMdxHLIrxsxG0JjJfY&#10;q+ZhtxI+QZ+RSfMdZ+OOpW+qfaILptjKobzJAxIVg4JDA9TjqCMDnPNXyz6o68DwjnmOcoyhy22b&#10;XW9293r21ej9T6cXTEm/4mgtmkjMyme32v5kEx3MAXRgCVV0YNlpMnYFwrBZrG0Q3TbrPegmV7uW&#10;JrdlhUKcoCoK7cuSSDkbQWw0m0+BSftPxppA05dM3jaRHHMxCovVCAS35Y4G7rvfNJP2tfFLN/pd&#10;pZtHub5TAuRmPy+CQWXKsxJ3Z3sHGGVSD2MpdUP/AFH4kqxaUO+7t6W1/rS7Z9CXWl6fYwyw6jaS&#10;fbGVReeQVd4WIb90AF4fzFkG0FAu5cAkLJHLcQy6fZfbrWz8y4t7OR5G0/crDcV3Spkx7hgKwwoB&#10;DOGDDzSvz9c/th+MrmOa1tvstvDeTeYRBGFf025GCFIGSOnC4ACqBo237X14S63/AIchW3ZZUEfn&#10;N+4dgcvHuYtH1+4GCnr975hHsKkfMifA/E8YqTpp90peS01t6Wu/Xv7rcadFZNcAwx+VDIIobj7Z&#10;tQhZMssbSDLcqkPIwNjNuUsWaMee7STPeNcXckUkkkv2cRr/AA7WZdvzDaFJR8AMzA7SzE+M6n+2&#10;Fezs0ujaLbQyMFmlb7LH/rcHdgqBtzlcMoDKAMHdhxxPiX9pTxtrdi1jf+IrqSPeSyLIQr7jk7hn&#10;GOTjAJ4APyhdtqnLqGD4D4jxEkqkFHu27vz6fk0n2PpSfxfoljcQXd5rlvJsk2QxXVw7xp5SrsXh&#10;w20dGI3OWTaC3mEPn2vxB8DQ6UsX9vWreYv2dfLmZHUmMJjeqliVEjLu2HaCXTczMK+Q9b+Imrat&#10;PLcS3chZ3ZmZ2+9z0Ptx/wDrzkZ48V6rJGsb3Mm2PoFYgKOuAOMc8/8A6qFCofW0fC2Mqa9rXafV&#10;JH3BZ+JfB2o2zaoLiOJXkAENzMLdZQdwSJVXDAqF+blT+9wWxLtrzb4h/GjT47/+zTr/AJ0K7zKI&#10;mWRn+dtxf5SpBbPy5yQE5AxXz7Y+PNaeN4hdSTbssY3bdu4AyQf057D0rLn1h3vBPJLJtDY3E4zj&#10;39e/1zVez8zfLvDajhcS51qnMlsrbfefVGh/HnwxNA0+svGJLhovPe3WScbgxYyeUflI6D16g53u&#10;q2W/aK8E2sm0aJNMZVP2mK4jDbl3cx7my79+HbDAjIBBI+V49cviWVJGXjLBckHI6fzP+NamneI7&#10;mzdLtp2QMuxm6jGORjrj2GRnscVPs5dzSt4c5XzXvJ36Xsvw/rsfRk37R+iXFi1i+kzRt5YkiEcm&#10;3a4wdo+UsAwVCSDuyuNwUYMJ/ae0udLhv+Ee2famZnBnG3DMoZ9iKoyY025B6feByS3zxP4sLstv&#10;JIy/LjapDKG+mPUfoKWLxVPcNlVVnVdu7aPm7bSD16nPUYAzUqDJXh3lkVdw8/ifl+el/Tqe6Xf7&#10;UOvW7LJaeHbRYVmX/RbgBo8JIhjVlGMbQAm9NrttyT94tn2n7TuvPpC6Hd6fDPGqEQ3CllZGO4bx&#10;xjzAvyhiMKudoUu5fxtdUnkg279jOud3Cgkdz0HT07jmoYr+4hnZftXytzw3HcdOmPTHQ9BxWlpH&#10;ZT4HySNOzpLe/Xp8/l6aHvUX7VPia0ggFnaQ/aBM7+eu7A4jAcIRsToQVIKHIDKVAFGj/tNeJILm&#10;G4v7W3maGza3VHbduU7tu5mPzD99J1YHKr83AFeGx67fQsJDcW8gUqzKy7s898/569M8xXuuzXj7&#10;nuSq4KoPM+6mO3HfPQY6knqamVOp0M/9RMnleKpKz3ev9df8j6Zt/wBpnRZFULoUaXDRTeXP9qbc&#10;pccsVBKqzNvDBcAiTooxWppf7Qfgxb9prW2aBt+IUVklX/XFsll++U3BQFwm1dxV2G4fKdxr221l&#10;HmOsjMfmVsY54/Tpj1Paq8vjW9kXa92zKFz90NyPr0/T8ATU8tQ46nhjltVWhdfN+vn9x9nWfx/+&#10;F974fjjudUSBobqR4Y5opZHAdRuZny4cyfMRmN2iY9SVyPLvF3x2020ur5NKvo1hw0csazbYnURq&#10;sbLGSwc4XDdQc8FeHHz/AD+KmEyhJnKkf8CJyOeSSOQD16frmapqdxdum+5B3Lg7XOAM9+P8jPrW&#10;kebqdGW+F+X4Os5ynKSfR+t/89766u7vfpfGPxMv9U11b6K9mfydoVpJi+5QeBn2GBzjp6imav8A&#10;EzUNTtYxPtxBt8vax4wD0BJxk5LDpzwBznkJ/m+fby56bhx7dfr+lIdkdttMihurKO/v7f57VppL&#10;U/RIZRl9OMYqmvd20Nlddk1CG482ZV+XLLxg8evT15696gttTKwb3bMm1g3Jwflwf8kjr35NZoIt&#10;4FmXjnofw/Tn15qu0rAYDLleC2Opx7/5NTyndGjCKsloTXstxOPndWVchQvXn6U7TVXPlTybRuwA&#10;T9059vb9faqFzKcgBuOuf8KSGeYzHB3MWycHr/hVcptympJ9njbyjPujwpXa3X2OR+f07U03cSyj&#10;O5gPuMpz09B/+qqJZ5roYX7ykhj/AJ9fxpjic/IU/ixuPU++PWiwciNm51q4uYTDJcZL/I8aufm7&#10;kk555/kMdKoSSFZJFYsM/wB5jz/ieo//AF1CqSLy6sp/3qWd2nfMpX/gJH4VOwRpxjsPgl+1S5BP&#10;puzn6fTp+VTwuBCZI+GXJxu5zz0P/wCo1XRngTEaktu+XK8e/wDn/JkjZjyG37Wyw3HsevT9M/8A&#10;1wqxIDNKqorjb/e56dckf5/lU0Ubm2IQr83JO4dM9P59ahsjHNNHE7Ly/wB0tgexNE90bcuoRSOc&#10;7f73PftzUgQ7ZFHmyrg7juXrjJ/z+nWgkrDJlsDqGLe38/pUM90HZsAevpnn05/r/WpI5z5TDAwu&#10;doHXp/n/AOvWmtgJLBxDKrRNnY2cjj+vFOuru4mDs8obe2Wzn8/8/wCNR2zbfnYOqjIDKOBjt+f8&#10;6SZkZ3dmzu67R0+g/rjP61P2gJI7idUzH2XcSW+vGO9SedI9zJMzDLHuw54//Vz/APXqrE7PEwdP&#10;fqcAf5/nUttHIWWUKdwOXy/Tn/PSgnlRNO7zSnLlif4mbk44GPX/AD+Mf290D/vWxnA+bGcnr+p/&#10;l61JBIw4aQL0x5jck46e3THvVacfMW2/e6/n700VYlS4jlOCn3mJ/MfhRsRnVUdv3nH3e2fX8v6V&#10;CIdrbW/ve2fr6ev51LsLBYyv3ed3XH/1+aHYLA8bLIcjp+ZA/wAmlQsWMh9c4ySQcgfyz/nmnIkr&#10;HAi5U5C5A29eP89c96dHEnmbTu3Nzt25Jbj+Z/lUNk8pZWVskfaFbbwcScDI6enGew65qqs6JPh1&#10;P3srljwvvzzS+afJ80Pu3NjbGPrn6dPr+VRm4Fy8hkVcs33gv5/5Hf8AWo7DsP8AtciSEE7c8bQ3&#10;XP8AnmlDvnDOrdmKt1yTVciVOCisuON3Rfrx1/z3qSAzoDIFbft3Ls6j3Hfpk/hQLlNHzYltm8hv&#10;m8zKyHnn/Dv6fzpnnusitH5n/s27PJGOn+fwzzIrhYdjZyPut0Gfr1q0CfLELuPvgdc9O/Jx1/H+&#10;shylu5ujMomkx8uBtBHp1x09PyPWlW6aSDyCFdZGG6QsM+3fg8fhn8apSbdisFVf+Wg9sj1708SR&#10;MVJbcwJO5WLZ6du3OeamxPKWNSMNuvll0Z1GcgHrk/L0HX8vpk1RunaUqWVvmwCwIx0xnr+J/Hp3&#10;kkmj2YWRgy7uN2AxyBk4J6/zA6ZFQrDGI2SRMHt8uOvf+X50RdioxsOljjCqPK6tncG9T/hUiKyw&#10;sWkb225GBn/PfvUKzkyMTgZb5lH8X4ZxyP1oE/myFXGR0UbeCP8APp61pcokEkkDFvNxkAH5fx75&#10;57/54jncyvh5WPzc9+vX+fapJWRo/LJBbH3tvA9+f0qGSVEbMe9gB8qsv+e2KAC3ZimGXcFAK7v4&#10;cf5//VTmlKruGPmwCffvyf8A63H51XLEvtJAXaoK7j+dPMghGxwOepHTp/LigCEEJcYP97bt6Yz2&#10;/wA9q0UAMwiMYB53qq+vH+eeRVFH8xmkz834HPP5f4VYS78tsl93y45JOeemc/X170SAumzurO1W&#10;eS22rJu5ZfxAPp0+mMUwSo0G1QNqtz3Yck8Y+p7549qYLvUZR5M8pfLAHe3QZHOe2TjP9KiuZZFX&#10;bMGXaMNn5cDd0x+X41mvMVgcZYrs+ZuP3nQdDk8c8Y+ufepLcQBxL5ffOFIyMkcfl/8AW9apOZfl&#10;VQ2OAqbfpx/kdasfa5IVaN2xlgxXA9Ovv19se3amLlEkbcdplz8vzfPz9T29P0q4NKiezW7S6Vgz&#10;FW3Kce2PXHt6jOM5qmt7In7w43bjtXI/HI7/AMqv2OszS6bJFLbo0jOv7xlPBP8An8e/as6kqiS5&#10;SissH2U/McbvlZtuMkD2GMfn6U1/Iht90TLuLEbFVuR68/j3zz+UsmqTXTMGiZ8/xS5YcDnH5H9c&#10;1FeTJOEAXbIp5wq84/iP+en05IylfUCnJArs7bu2dyqfy5/D/PRtipjlwF/4FuPWrkUEgh3Rt95V&#10;X5QOPbOev8vXtUVtavPtjUAt5g+bIHJAGM/gO/fPfi+YC2YpuI1h+ZuR78jsPUf/AKqriUs2R34+&#10;Zv8AP6etaev3UTCHT7SQr5MfzfLtzj6c+3vxms+aKL7OoilYSNzImOn3v6EH161EJcyuwIDC4dY5&#10;Ouc/MvJHTPt+NOB3M3kggMv3V6j3zk98fn9aWXm32sQJFUbSwwcAEE0yOaeIjOWIYn156f5x69K0&#10;5gJleBm3SHdnAOP1/wA/zp6Rl9sLt/rBhSv+f8BTGKNCqKmMZJUY5H+eP/1HJCyCWMyFSAwBHpg4&#10;9cdv880rgLFAvnMkUjblO1c+vH9afNFNBKbeaP51YluD83498f5zUrTqkkm+P5Vbj+Ibc8fkO2fp&#10;ntFq13Hf3Tz/ADHdzjPTPJHfjn8KXM+YrlIZhumLF87fujceRn0/x/8ArCOCR4rtCzfL6ddtO3ZV&#10;Xkk2tHyzHPJ9f8//AFqVbBro7UXbtXKt7fX8R+HpxVcy6kiqJnfbChbPzYHXof0/+tQJ1ihZJl/e&#10;biP90/5/zzwC2eJ9srO3zY746f8A1znvULWc7vn5m5yy7uuOevTPv+PFHMgLTTXEsZJBbay53HnH&#10;p9D/AF79abNKxbDp82MYUDHfv3/z2xSMQjiWEs3zY288HPXr7/Xn879zctPaLCkCqAc+/rkY6DjO&#10;eoOfrU83KBmrOiMrDIJYnJJ3c/5/XvVu2uF+zyKrfvFOMM3LcYPH1/8ArdzVZopJt0kQ3bG52+3X&#10;J/8A1Z9KhUTCR3ETBeVbcvGMfqf61XxATNqflSvEjrtbcFYD7pP4emPwNJBLGodnk2/MPukADn/P&#10;b8u8UNi0mxY2ye+49fx+mc/1qQRTQSMmfvLwP7w7fn7f40XiA7zinlmR1ZPMJK5PP6fy6E/hVhLe&#10;3dmie8Vdm7dyfm56gDjt/hnioRESQi/L3+U9eR+P4+9LFJNa3C3MSsy7vmXafn9weetK4EbYS3Zi&#10;cMzFW2j7w9Pp9KWJ1Xgou0s2N3bjGD17456enfNlr9JLdYmtUj2t8oVcY9/rk9+2OfSLejxSOIj8&#10;rZVm9s/59qL9wIbggTjYFGPuqvzbT/n+WKjjdwBGJODyGU9T/X0psoOwKv8AD0OPfH5/zqeB4hbq&#10;QWYsrH7vTp0qirCl12tyhwwzlcqVBP8An9aqyCSS6dlUKzcgtngfTH/6v1qxEwQG08tuEy2VPscZ&#10;/wD1dakeG2IV0hO7aA3v+v8ALr+lPmsSyGSOKSLzmlXd0MYJGeOnv659R9KtW7xJbNBdW8edpMbK&#10;B6dM56Z+v6VG1qs6bHfY2N3zf3emT3z2/wAio5IvLlaFJdylfvdRjGcHHfkj8+am9wLXlaS2JEu5&#10;IsqM/wAXXr069fb9BmK/0mSG3WeO4WSP+9G2cD8P8n8DSWsMUYEzFRltqrJj73+c9eKdaX8UcX2e&#10;e3EkeSeGwVOOOfT29Mj6L3ug7kMWC25Rhf8Ad4x+ef8A69Nju7hZGY4AH8SseeeMc8/XNWnjjePc&#10;hVWGOR+AHTvx39c5qCKKG4dQH+bGFX1755+hqkyxhmmnbzFO3ttzz9eOn/1/SlLb5Mhs9+egOf14&#10;py20IXfGGKgY3bvu8E4xQkO2cxkNnOdq8fN+R/l3p6CEMhgnzjK9VbaR+P8AP2pVE0cZSMbQ3Xtk&#10;cf5yP/1vYTzkr/EW+UbtwOD+nSpJYrdHYABh0QtgY5/XI/H361LYS2G/ZoTieTChcFlx8o9hz+lO&#10;kgj85Z/uKU+XbznB6YP+T6VMnkTgMBgMpULjO75fwyc84/TsIWuQqsVAO1WO4dRkeowfzz3rFybM&#10;myMXELurlGbfJzs7/wCfb+dM+SHdOtz8yZHl7cj/ACfXJ/rS+SUG+Rc9DuVjx2x7f4Yqzb7Hjz5Y&#10;Ztufu5XHrnP9OtGkdgiVxCGXeZFBPK8YxgZ5/wA/lxmDTSZHa2GNwZvlb+f8/wD63FXLm2mWAs+5&#10;mMefUnIHX/6/J/U58RaPUWJG5exXt+NaR96LKJ40ZW8t3/ix83f8f84zS3SK8itG33W25Hyg89R6&#10;inPLE6qL1ir+vPI/D/P58zQxGQK/mbY2b/WKPwx156+n/wBY8wKqqYhk7WbafmbPpzz05z+tOubk&#10;xyZFvuwpVtn3f15/I1YkiSOF3SRtvmARtI20sOccY4P8ie4NRXCJbTrJnarKeowOR09vYdQKNzQi&#10;ngur5IpZE2x7s8LjA/8ArY9v0xSycuoh2qvb5sbhnHX60+E39qPtFoW2q2JNx6dvXH8v5U3zLu9l&#10;aEg54B+XuM8+x/z61SE0RCzu2ctHF91jlV4xTktLiRhI0fBwG7BfTj+n+TFBIkUixNu3dPvHmrHn&#10;Gf8AcoNzNwD1PTqfxH+ecj5iCPyHVd7yDd1Xce3/AOrila42AuYyyj8MD/D9OaWVJFi3LCGwOfl6&#10;DH+Pf+eajimYxBJW2t/eYcH/AD+IqdyOUYZARhUXnr7cfn/jSpIrDaNxzxu3E8460sSmWYPIxHOd&#10;3Xr3+n5CtSw02waJWilXKqwVcH5uD14Pp+oxzmqlJQRWxUjQIUgji2tuB6k/549P59IY0uEi8x2K&#10;x7j93ofb36/hmrUUkJRlSFUZvvZHO3PPGeTj054Psak88zQyRRqrMzYZVb7/AD6DHsB2A564qeZj&#10;uZ53zoqxKNvoy5P+efyqx5xETwOxXDDad3HUkjpjnr7Y/K1bRCNCYm5bA+ZsgHuQOPT9e/OYZdOu&#10;lL2ohX1UL/6F/wDX4P1oU02CZTNupIH3mU9VODj1/T8KhjiJDBTtDAnv6j2P9asxfaLSZVifmRcj&#10;c3Xk9/w/z0pFx0cnOP4RkenH5Y/zxsaIrhVxt3L5efr2/T/CnLE08gCoFy3C+5OMU2SVlOVGFH8P&#10;Td6mnRIrosiy/eH936dP51QDWQH5FT13HH/16cAQnzNwq5O5j6du4ojfO4A4/vcdv8mlZVkdUCt8&#10;y427ieP/AK1IGJ5XG9PvM2R8vTr/AIVIkDJbxtu6sdw5JBwOuf8AP5VDIyA/uRt5xt6e/r70+Cdm&#10;UQFS3B+6dv8Ann+lBmTBVceZ8rfNjLN1/Dtx/wDW9oMZTy1B29Pmbg+/+fapBGrQ7c5Ucf730/z3&#10;45pm93fzXG7+8wwCPx/z6Uy4sikblRtU5B6jpTUAjf7RuUspB+70bn/P/wCqnv8AK4dT8ynsx49M&#10;fyp+9SjIMHIBGf7vIoGPlYIPn3H/AHv8/wCcUkTRzBs/Mdh3eh5z69etNdWdlC/dHRSc+h/pQsoR&#10;Mq27HQdf/wBf9MVLACZTxEP4vlXHH/1+KX7KGXkj5Vwo9/WliuSqeV5Qzu6Yz+FIk5Vm81gDu7OT&#10;/XgdaWpBdhvSLBlhmRfJYOqqBweh/wA8/XrVe7jk2NJOWyCNy7cYyOP5fTiprZzHbNbr8zMxLKzd&#10;Pf8AX9KjnTepkiLMMY3A/eP+cdqlbj5imRG210IyBhssM/5P4/kac25SHGGKtuyDlVJ/H9KWZIji&#10;JAMdeeo9uO3T8++M0yeECUJ5zDoctkY454/+t2rRBEsSzEOIzGq+yZG4k0SBN7RRxbgFx8ueaA0C&#10;wqskjMVPboR0AP8Anoakt7iJJWLQsdvCrxz39D+PPPfqagJFqDVUjkaaSNZODjcx5OOmAevXg8dh&#10;Tbq+luLbe8Sq3G1V4x+Q6cD8c+xqqzQrcZjlYc4bp19M9fpn/wDWGTAYgKzJ912xz7f5/wAKlRV7&#10;iQ2VXdPL25XdhWOcgfn6dv8A62WsDu2yFmVW+XzMgD/Pf+VPt7iZiHztbcv3o9wznOT+Pr70l5f3&#10;FwNqx8bvlCr65/pV6jZG0wY4R32r/dbpxx/IH8KS6naU5t5GPUsW67s1oaVp9qlk1zeTbflz5PPz&#10;c4HORyM5x7fXFErG8zAL5alv4j7/AE/pSUlfQWpX8iaQ7pX289f/AK1Si3wMK+cbQBvPP+H8+e9O&#10;VAwLAZVTgtx+Ax/nmlRJ4wNkTDujsozknj3/AP1VVxxEktASymTOGyct0+nr9eOKrjeDtTLA+3+T&#10;WhZaLeXsTXFvaStErA+Zt4xnk5zx0x168e9Qo08UrDB+78vH4nI9P5UlJbEkMVteTYiD7styvHfv&#10;z34/n71cOi3lvbG8Vo38kjdsBJHB4P6c+49qjRWRy0LfNuwvOMn8vr79ferPn3M+Ykij2ljuC4GO&#10;Oo79s/hScpAUJgxIclWK9dx9/ejDr5aDdjdk7ZM7vp6VJMjyNsOPm6LnpzwfoP6VGVnyp2NtHy7f&#10;ft9O/wCtVcDQgs7mZ1a3MUm1VZlX07rwc5/HPPtxBNpd68edjbdpPzZyR6Z49Pz/ACpbGe2jkyzT&#10;rjPzK+3H1445P+TV6zutLe3b7ZqTLuyBEScAevB/Mc/qDWMpSiwM240u4so1lkkVlYfwMT+v+ffF&#10;QrDcnCxwbm3bVXaTk/8A6hWheJax26CB8sqjc0LFQQB65yfywMe5qj5ksPy28rAhuisRj0/PArSE&#10;nJASwRRKfJuLU7twKlec/r6dsZqtcPsISK1kVf7vXv3OKsfa7xTguc7tvy4GOOPp19atap9rRnWS&#10;YNkchQu3BBOMdsemOKObUqJljMm1B/Dj7zev8sVaSz/0Z7mGxfy0baG+9zkfp1/+tToLizWfzrq3&#10;aRFxtUADufy//X1qxb6rPHtitIfMjY/LDIob8fwyef8AAYJSl0EZpjWZPNVsKT+Y9s/5/LiJ4ZFk&#10;2sFUrweetaUk1szm5FsseFyFRs7ePfPX3PHPtUU81nMPNQqzLjk9/fOf5881SkxFVbOSSTaF4X7x&#10;28Vanj+wsySQjdt/jwepB/D8KhnuAr7EPlt91j7e/A9jTGuixCylpMdM/Xt/nrT1YDlG6Qsy8YJ7&#10;c89O3+fxpm1Zwx+YH+HtxnrVizt0v51R1CL/AMtJMdfz6dfatX7Lotu372eS46FmWNdu/wBOD0wf&#10;TOCeOKmVTlAzI4rCQEzGXcqgrhRwR/k/Wo7iKz2DyMt/eU8Y56n8/pgVqXlha38b3tqsgjjJA2xg&#10;fKO/BPtkfQ98mJrN1tiA6t1IAAGDkce/vipjUAx5FVFwD93knbjv6U9ypICPGcHllz2qxcywIsjm&#10;McLtXaMcYGO/B6du1QreReYU43HG704rW9ytWQskZ+QRchuvPHP8v8ipriFrfad/O3PDDp/9f3qa&#10;2k0y7Zjck/LgLt7/AKfy65rQ1a/8Mrpf9nWWkn7Qsm57lmJ3Aqvy4z6/z/OJTaklZi1MZJpGYkvu&#10;Ufdz2Ht6fX3pGlJYRRbTtzgKvGef6Vbs5bfzGgEWFk4Xy1z+Ht2/yTVK4dfPeSMnaGJB3frVrV2G&#10;iSFUeTE0v3mwWxwaCpQMPl+b9Of5f54poaB12g4+bPy8/wCc/wCfZrb1YyAs3ZQz+/OKoo0DpIjS&#10;MtdQNJIuSizbto4/Xg/T64zVurKaNclFGTgbWGP696C0EW7MDbmXGcnAP+RVRpp8qyZDdB9P8mpi&#10;mTqzXt9OZYkikssyPwskjDAPqeQMZB/zio447KS42CA7Mg7twyP/AK364rPF1N5bIZOp5KnrmpY1&#10;PkKzXQ3Nysfp+dHKwuycWE12xMFuqqBj68nnj+fT6Zqq9qsa78hlXjcq9OetOe5uEUATb8sM4YDj&#10;r/n3/GiRzJGpYHbjnBHrTjzD1JtPS1kk2OFA3Z3P/D+Z6Ug05pwPs/LMSFATjNQLPBF8sJPTjbzg&#10;+pqQXsrBlku3+Zvuq36/X/PFLllfQZHKvluMnngqB7f/AF6Ny4PGFzlc+vpTPNlcfOxb69z60sc6&#10;joenCs3+f8/pVAOV4MY27ecbsE4GetJ5mBvBz6nt9OKRZIjJ5ki7kLcfTP8A9apZLtHj+SzWM/73&#10;Ofr/AC9qAK27L5DqNvI4/wA/59aNyBtrD7xyNp6f4U6QCZ2YYXqOvv1pqMzLtZ8+mOtUBatEjcbl&#10;kRQ3VsdKk8qxL489drcs3Qj6f5z9elUgTyis2W7bT0qLCt/qz/vc8VPL5gaV2mjxRZsLmRmC/wB0&#10;fX9P88Yqj5YkYpv/AN0DPFRq5AXcO/fmnLIN7DG7/dNUo8oIsQwh3OwhsDJ69P8APp3FaFmWeLE8&#10;fmKBlVaYAbvX+fr1rLSN2QEbtucFc/1qxDexW+7dGnzKA3fPt1/lUyjcC4+qSSI1sBEqngN5Yyo/&#10;LPf3q5oGiWL7nuvEFtH5g/jViS3oMKT1/QE8YGcM3Vu+3G5WHQ5GBj6+9RrdTIPLhTd/EV25+h/z&#10;/wDrh05ONk7Csa2r/ZbK4aKz1LzB1fYejegP/wCv9M0yz1fyYGQ3BKrIv7vld4684HT8c81kCZi7&#10;RunzZ/u9DQpjO5AjZ3dcnpjr+VNU/dsxcpavbmyZ2Ma4VdoUL+vX/wCv/SqbSmQ4B7cYPSgRrvxy&#10;c8Y9vWpIrRkbcxXr69s/WtFyxRQ3fGmA4Gcc5zUn2nzlEbFR34HXmmy2km792Orfd9eO3+e9NlhZ&#10;AAT+Y6Ue6A50iOWjbHcAZ5+v+e9NTyxLl2UheSKRFcvtB3duAP8AP+fxpJYjGDhuF6fN1pgXpNZA&#10;jEEEC+lWLfXltLIWkcS/eDFtxBHHIznvn8ayREoGW6UuwsWIXdx17io9nBgXpJ7GWNg1xtZjltq9&#10;OnTOP/r1DKYsbIp92fvfLj/P+fSoFhYoDt9zxVi2jSNMvKntuPT2x/n9aOVRAiZ5hGR5m5U7bcgd&#10;KSKaSFfL2p/tFlqaS5jVtu9eOOOg6ev+eaa2oByI2iVV2/N1yaevYC7b+K57a38tLeH7pHzL13Yy&#10;f6f19a2oa1fXsu8ttH91VFV5HB2usQ3dht/z60wyS7cN93byKUacE72AVJl8wO8KydyN23/P/wBa&#10;pBdqFCm3AT+7jr1/z1qCR3Y7cA5OeO9JKABuBwf5/wD1q0sgJFMmd/8A48DSKswXcg985p4kTPKq&#10;F46d6bK2z/Vj+uOOtSQG6Vk4+n/1qaQC2c8bqarYGd2fb+lAcjjfz19cVVmPlFJAO5celPhnZQxQ&#10;/wAPORUYYO25hilin2AAt+FFgcSZpCjtujC/hQjy56dOTlcgfSo87h5gbdx827FD4IARvcetSTyk&#10;87uFCg/L2LL/AFqFyxOVzjn/APXQ8rD5t/boeajMwDZBoSDlHEmQ5zwacWcjHbp06U1GGMk8YpGb&#10;5vmHFMqw94Hiw7D7y+ntQUQhRuwP723mmtIC2A/HTr0oEiqcHndjPzUWYtRxRc4BaozuH8ffrTht&#10;IyT1+vp/OmEk8EU4jQ5cAMFH/j1GDjp+dNA2jLHB659aUYYbjVDsAYsMge/4UqsANv8A490pAVG7&#10;A/WlGC+0H269f/rVLE0PLHguvTt6UM+OWP3ufpTVyGyi98LzTSTxkUg5SRy6jY59m9uaQEq2c8Z+&#10;Zl70xJGIyWP/ANekPXgCnyhyjwRu4P8AD605W3r80n0welRbi5y386WPIHT7vr0o5Q5R2QcAnt12&#10;9acjMh3q3H86ap7EcdQM9aXcduCe/wApqQ5RQ4xgsR65oaTbgKenFIrD7uPf60jkMc9+tMOUd5ny&#10;jLdDmhHK/wCrLDgjg0wnfwRznH1pV25wTj39f1pBYe0g+8wHGOlKZsHYB6+1NDbNu+P049qFYhuF&#10;47D1oJJFcNz1/wBnr2//AFUGczqBv5HHLVHvViQVbG7r6UB9+S7H73P+e1AWJlmTbnA45qMuc/ex&#10;9BTN5kk+YnH59s0qKJGwTjj5sCiwcth0ToSys+M+55461IZhn7/Yd6hOEXeSM5ocqX3bevagB24E&#10;ZyMd2U0IxIDdhz97+dRkgHnigcj+HGKCuUmE5jfMb9D3OCakSXzRl3Odw3Ljj/P+NVfm+/s+hpyg&#10;g84/HqaLEyijQV4dweQPtzlVD/KfbmoVuNhLBCN3ft+o5quh45f3HOKCWC7/AM/6ip5SeUlF03QH&#10;H97bxnt/n3pHl2szjadpyFbnFQsXP8XvQSAuRn/CqsUkTC7YYcP/ABZCjt7077Y7yCUzfMTlsNj/&#10;AD9aq/Njg9T/ADpY2UNnBxRyoCcSjKuN2c9j6U1nWQ/IMbVx1zmkZc5Yye+1u9NcdsdR94UAK7Yw&#10;659Mf5/zzR5gVshfy7U0kFyzH8+OtSK3yYYYx1Zlzj2oAVd+7AH129RTgrTMx3YPT+ntSIyycBT9&#10;D3pomlDgqPl6cN1pAWACrEOw6crjqfT6/wAqieEyLjP449qYbg8gZ9NvXFSBwRtjjVcc5HXrS2Ad&#10;HGA6wg/K3G7bnGf/AK9NnAHy/wC0PlzTpZ0DfNzuX5fT+XOf6GgTRSuQIep7fzpEsZH8ozu9O3T/&#10;ADinmRxz5p3be/p/nFN3MzAJHx35PrTGbLFQM7fXFIkl3mTkSLzz9akSVzGxDMflwV7Hn/8AVVdS&#10;x2sxyf4d3enrM2Mgnk5wO9BTJxKzR4/qc/54FOkuQr+X/d74HX0NVnLeZjBx+dK0gZMPyNvY9Pag&#10;OUlmummG2Nj0yx68+v6VA02XwqcZ4z/WmCQMMvg9l6U9CQN38Q5JH+fpRsPRAJHUYXA+h/z7VICy&#10;cu21TwcdajVSQxB3MOCv9akO9lDEHrnjr/L/APV/MuLcsRSMSZg/zEYXaPw9O1Pa7/jDg7nLKSOT&#10;6nNUSWX/AFa8569N1KZA3zZ+o45oJcS9HcSL87N0btjgY5/Gmz3bEFWlG4N8zcjH4fp/hVWMhGJT&#10;A+bjoOaDIJZDI7ev3cdaBcqHyyhzvx8yrx2z7/nSAOpVsnO7Od2P500uVJVSpxyB2FSI8LxN5hO5&#10;umeP154707jJCyrAvJwW5z34H+NSwyBFCb2jyOm75f8AP+FM82JWyo9iM+3r09Kt2l1p0duy3Fqj&#10;ucfNn7w9B/8Aq/PiokyWtCOW+ZIslPQjj1z659veqgl+bA5285XP+eKuST28o2izjj2KA23Ht17d&#10;emPaq8jJ57SJtCnpgcD6j0oiwiiKObOAQzHd1zmnCV872bbnldrf5/8A1+lPiiEeSJW+bcdpOCR+&#10;X19vTNEyQxlf3W3dz8v5dvyo5ixkwZsb8qmM7tuOMdf1pFciNVSThh3H+ccf59XSBY/38JYbhldp&#10;9+v+RxQswDZDgKOPu5I7/wCen+FXEO2B95L7Pr6559KI7i4ghP2aZgPvZ3Y2470xp1z5QHVuFJ6D&#10;OfoP5U5jECQyDdj5flHHbGP8nj3oASSSaQ7evfHb/Oak+1kKF83POQWbt0x+WKqr5iMYw23n+Lrz&#10;/KrgsYIo1SS5X5h8u3I2n8v0789KTYDobq6Qee0rYJ+Vs9s9uMevPqfrVqDWLowBvtMm1MFAvGDy&#10;M+nr+dU4VtwrOjHpjnnjP/1v/wBR6SQhG3RyDa2cDc2enp/j/krmZMoRkrNGhca5dsm1XZWYfePf&#10;3PUf4dugqFtbvIh5KTtjkY3YHTv+n+NUXkuZ3/cBmbd8wx3J6UCB2HlOAFzlvl6/U/nRzGccPSj0&#10;JtSvXMeG3ZZQW+X3/wA+1VUvpgMs59Wx0+n5H9auauhlt4yYvL2xjb8uA4BPI7/zNZuNmWH3sHgc&#10;8cHPXpjFEZXiaRjHl2Lcd3dLHzPiM8MOxx/X/PrUW95zv8zcByArHj/Pt/WprdYhFse4VflHzbTj&#10;3x7f4fWkWIrCzCVT8p2ru5/Lr+Yx9KOYdojHkbbsDDbyPz79P8/lSSOxhjl80c8bt3t3/Ok8hJGK&#10;xseCG2jnHr9O9MdpAWZGBG77zfz+v4U7gStvjHmFtxxgnd6H6f5xTftUuPvkrkZ2rwfX8v6UW8Sy&#10;kyE7U2g5Ydecf/rqSC1jkuxAZvk3Y34B/H+vX+VJySGSR3pZlzOQc/eH8PJBPPf/AD7knk80qZTt&#10;+X5vkxj37CnX2nLpc/2f7UsiqM5HOPb2z2/CmSHZIu2EqMZ59D0I6cGp5r6oWgyThyTIrbuuW+79&#10;ffp7VH5i7fLxuLN2x69PWtWx8PR31h/ac2oLbg5yOOffA556Z7H6jNW/0VNOiW7W8SaM8Mqtgg/y&#10;7Hp3qVVhzctxjDHNZBS8bKzYaNhjntgdevP1prSnzFdj/FyF6Hjj8adcajcRvGJjzG33lbnp/wDq&#10;71CZjLKTs27j0B45HT0/+tV8xNu5J9uWIlWCEBuME/L69+h/Tj0qwursIxH9oO0D5W9Pw7fz9OtU&#10;pLMiPcYzx975Tx79fp+f4Ulvbl2MYduGI5OOf8+v9KfMVyRtsNN28lxhMNyB2Pp/n/JrQNxdWzqo&#10;fa33gwXn7vX3OT+VUUdxO0IG4g4+ZhkHv1qS5u1kCnb3ycj+X4f1oFypl2DUjHG0L3G3qGXdwOc5&#10;4zn8vSkW+cvhJlOfv7s4/H8MduwNZscoUlS/Xou3t3B9OMVNA4Q7nXDLjbzwTnsc/X+nSldiVKPY&#10;tNflH+05bcG/un/9Z7/ifyklltjGGSVmbG7CN3Pbp/n+TXttj42uUMPmb1Gf17c8ZFU3YzSeWEO0&#10;/dTqeeO3v/Ko5rhyotNOTHI6OvzYB6nGeSe4/r+uYclMeXtJx/Dn8uf855qNZXdgnk7TtH6Ac8/5&#10;+tWobc3Ni7gfMoyxHRuMn+X1x2ouWQuzL8u5Rt456dcdB14/w5NRzyMxTe/T7qt35P8An86S4kZ2&#10;w7jPAOH4H+fw/nhAsDqzNJtGDtXb+P8AL/CqGkOuGLLxj5m/h5wcf5/OmlnbacqRxtHsev64/LNN&#10;Me9mVOcYBdTnPA6+tTQmBUZZVU/LtXEnX+YHfjp/V7FEUZeWLaG2r8245HPt9f8A6/4AikdhCFxt&#10;GT328/5/P3qzb3EUUbhdx3KNn5c/gPwxzVcam4kzjy/9pR3Pv6fSld9AJbHw3rOpsRa2Ukm7+6Dx&#10;nP6cHnoDUE9jcafMbOaJo5NxDBgQQcY5H4/576H/AAkc+xTbPt2plsv+v+R0qnPf/bJ/NcL8qnqT&#10;+mc/5zURlU5tdgITKQ3mbPm6t1FRGSSWT5V29Sw3Yzz3/wA9KsXNtfTQC6hspFh+4zDoWxnHH+cV&#10;Aqk7mGT23L9K0iAqtPtaMj5cgn5en6cU1yzTM4lz8pBZj+NIwfCncu09ML2/CgRvEPLAbLHHpzTs&#10;A4tF8q/hjngf59qkV+N2fvZLbeQM/wBfp6jrTVhZx8y/99d/w7U5bMTSbBFzt67cZz7fyo0AkinE&#10;LbWYYYZUr1z/AI5/UChtkozJuX5SFG/sex9qh+x+XLvMm7ax+6Dlcf8A16UWysm4S/dx6jPHX0/P&#10;uamyASRN5Zdm0jk/N0+tNa4TKrv3dm/lTQu5vl/iIHT9Pyp8dpcCLzlDBd3JKnH/AOvp+lGnUBY5&#10;Ig+GfnPy57H0/P8Az2oEqkKqhuePunP1HP1pqpmPLyMTx8o9Ov5UG2bAYt97Py9cHPfNPQB8as8G&#10;cfKv3ev9P8/yqxaXZhlBwv0Kkj647/yPeoNsiwgBjlFw3zZA/wAP605ID5pMSlmLdBg4/wA9qkCz&#10;cxruEMa8sFz+Zyc9OxH+NREkhhOGXb8zdc/y45x/nFWDbwKFlm3cHAxhg3Tjnr/9aoZHVNs0Yzx0&#10;Ycn6g5z0pKQETOCRtOCf9nGOOn8/ypUWQq0RlwGXKnscZ/DH1qSOBWm2LtbaCfQ9O/pz/Ko47R5N&#10;xiuNqqf4mx1HH19x2o5gJLeK6LtiQ5/ulsZ5Hr/P2NSQxGGPcWOc4Uqv5/r7etNijnSFXHykA/wk&#10;AcdPrj+YpY3ne1YPK33hgHuc/oOn0qLgSXfkyXCtGNytjbv+bpwRyORk/XFRMXRvm5ZX+bO3k8Y/&#10;z3qH955sRD/NwCu/Gfx9KdK8rOsbL8w4A5IPbH+f/wBVoCO8uB5zEybsN26N9Pbj9RTRNL5O4r8p&#10;X5m9Bnpj/OamuGhByZtrNIA3QEjj8vrUMaxnjzNqAd1xnjrVdABHLuqMRhmBC7uOv86eJF+0iRFZ&#10;f72G4PPYev1qDBjzLL8uOGYY4zmpUiVjulX0HzHccDHA/wAaAJXPnKw2qO4Y5J6jPXv/AI+uKkmh&#10;MB/elmx9/ccnrx9Ovfr9KYN8UqSICfmxHu43YPQ4/D1plxcw7Mj73+yvXnv+fH0/Gp3YE0j28kJM&#10;zfOzZ+7nPH+f19OHRYkDFI89uvU9/bsPX6ZqpHHI5YRJ8rYUkt688/iPTsPxv2sTRWkly8e1cbC5&#10;kwOxHfr6Z+gqZe6G5TBhSb5d27ud31oaSNV2iYsq8c9D/n+dQAyb2+dtoOSzL9f8KWeC8uIlaK0K&#10;r/E23j1/OtALFxMNisuWVf4mOc9PyPI/x5qGe6SN/NWVS2PvA8579elWNM0fVL2NYF05pl/hVVyx&#10;4zlR16HPAPc1Sv7K8s7xo57Ro3RsMG/hNEXHm5bhcUXAXkyKuOf/ANf61M0oe1HzM68kem7Hv37/&#10;AFqrGkT5YfL33dMf5/nU3mJJEsIXLMvDH8ff/P8AMJ5iNJEZuVG3qBVuJ42RVDc7fl+Xvnp/k1Wi&#10;tFY+WHx09Tzn6VYSBVYFtwwoK56EdM98Y/zik7FFyQNAFWHlXVfunGe4x/8Ar4+lO1EKLjdEqthV&#10;5UcdBgD1+neqtvtZFaSTOJMEDqB+P0qve3LJMfIPA4X5cYFZ2fMVoXIlgVUaQBvmLKPu7vy/E596&#10;bO6PcEqU2dFx824evbJwaz0llZ22REnuFWhHlkTb5W7v9DzV8hJoFYTaRv8AIu5Sy7e/T/P+RTrS&#10;GJGzMSsfG5gOdvT+fXoar/bGSwW2SP1ZPm4XJ6Y/D60QPJ/q3AA5wvA5+vH+TUNOwrkxMpnwlxhR&#10;90ljx6dfejy7kFhtAwp+9wGz6/zx+VOggQ8yMq99ynnHbg9P8/iXtxFsRZHztBDLt6nrznr1/Opv&#10;rZDLYsLjymlALKY+WUfez7Adh6dPmFNuLS9OyJrN4+gKtk4PGTwOv+fpWW8u0jZrdm3JxuzkkY+v&#10;+elTWeqXQVg6sy52lGc8knHHqefoKjlqbgE00Zmecopk27mbaDnnPrwMY9/51XRbqa5htbYbmmbE&#10;ca43Ficf/W/xrQszBeiSBiFbzNyszY9W69u/P545rP1ILazeWku9ht27QcLx29/xPX8qi9bAeq2n&#10;7O2qQeAYfEsMP2hGheS8YRuy2wVlzuO3AxkKCxAJPbg1xmteAr+1Wa4tJYzFEM+XJKu706e53fkR&#10;25sW3xi8TabpI0uy1bao5ZmGWO0ER9c/dBI9gSOM88/D4n1N2kBvH8uTduVXP48A8dPTnpXHh6eM&#10;i5Oo766F1HDTlM+JPLO5/wCF/ujjdz7fSpFvglwu2NTkgfN2z6569/z+lOkms/KFw6nfI2ZG3fpg&#10;9vr7fQxxyW5ZvMb5d3zBl3DPp79fbFd++6JRegltCnnCFWdQpZcdffGeD+eahkvAVaOBV2p0G3GV&#10;HPfH5/41NZw2F3GqC6aJlViQ68Hnj8vxOSRx3jvLFYnMQkcYYNsUAFuOR/8AW7e+c1l7vNqWTaJp&#10;Eur/ALiPy/nbLyNwoPb/APWOmeuKkvNNutEn8oeV8nzRuSVx6EZ5yeMdOtQ2YeynWcgeWsmSZAQR&#10;7n1/oKs3dzZXEyT+T7ybzgbjnHXt0/Lr2qZOXtPIncoNJc3MhijDKv3flBO3noP/AK3PQU1re4gl&#10;Ub15k+7nI5PXI9iO388HZunDeSjWEcTfMPlmALKB3+nbjp2xg07S4NCYzJ4htpjJ5jERzdeD0PIy&#10;QePoTyKFW5Y3t+pJjLcRIu/bnH3VOPlGMZ/L+QroD4m0G40SCzm03y5l5lkj/wCWjDr1PpkZHPTO&#10;eTWd/Z1o+ptaadKJI2f5Sy4yOmcfr6c1nGea2kdV2sisOVc4GOw9un5VcoRrW3017DOw0zxP4HST&#10;zNV0eT95Dt8yOQ9PmL5GRnPA5zyAecENj+INQ0EzKNNVo4Sflj5wFwAcEglT39/wFY4kItFAhyVb&#10;IP1wP8//AKsQtKNuBtZVzuABwP8AP/66mnhoxnzJv79BGnot5ZWku+7t45g3G2VByo7Y7fp+PQLq&#10;VzbXFz+5/d/wZi+6enuTnoD6+/NZ4lMg+V1HQ5HOffP559Oeg5qOBZL2dUt428yRgI0Xr/8AXrXk&#10;97mA3oNUghjhL2VuT8uGMYPQn17HGfc5wcE5dreqWRkjgt7T935YLMqlWQbRweuP8DzWS9xdwbdP&#10;uINvlNhkkVlb3XHXt9f6WzNpptGnni3Tbjwvy9ydxP8AXke2OufKlK47GVczI9x5ITbxn07df659&#10;/wArmmShbhoZEVg38RUc4HJ56jHpzxgdsV2jC/N8ojk5BGOc9uvYcYzx64pih/MaMHlshl9Og/yO&#10;5x16V0PYcS3dLGLv7Nt28cvgYbA/l/Wq8UpbzFfjLZxuA4GfX2/pVq5dPIXyhH8q4LKce3+B/D8C&#10;y2SLeJTJIN64XA9umfbjOf8A64iOwcxWKI3zbcZYfN09vxJzj8PepNxRfIjl/h+72zjrj3H51PPZ&#10;7IjvjdjgmQFeOOTz6j+lRTy2heNA3yqmGKsQRn1/yPSr3Eyms20SbSCzLnhjnrQA6RcxrzuO3B7d&#10;uo4qxcW6Q7SkY992D6+/PAqO58pZNq/e4+82ef8AP4U7iLFvdSGyjDbmVZM5Xofb8T6/l1qvHPFJ&#10;I3yjGMMV4x+vTH1ojhtzMxaRlX/ZGCe/XGPxq3FHAdsu7dGoyp2nr2/l/wDXqNIgKswWxYoyhVlH&#10;8BLD3B/HuM1XtAknmeS6syjbt5OR2x6/Q+vTinKv7h0Fx8zN8y7ep7Z9/wDH34p+TcYabzfw9c/5&#10;z+FUiky1HcblZo3YHlowuNvrj3I/UGkdG/1zq3zNlcfxcfn3wR60lpBcKrSSR5VvlZ8Z68YyPUex&#10;6d6VAJ7kJvYeW2SWxzz9D9OmAR0OaYFkPHsVscr/ABMOnHp9T3/SmXLRzyMAfvEDcuCF6cfnn8vy&#10;ZdnahEO7HAOQff8AP/6+KS3jeQNCSNzD+JQMDHfHbofWo8xSkNuZUklWSANtZsZGBzyOOx/+t+b0&#10;iM0LGI48sAhmkwSSeffp19OenSnTSpa22yaQ7xIVymPl55zx1x0/woTco2RtIV39NvBYgfL0/Xpj&#10;pUXMhvzfZlKQc7cbRIfmH8/1/DipLe11GWJdqqOGCjkZPTI9c9KtCCTKtMjfMu5lzt+XGOv6enPf&#10;OKq/KrKXkXgcg9sjpj8T+ucVPNfYq4ye11G1bDn5lX5d3cnngemPzyPWql7O8kgu8bmyoyo6joM9&#10;e2a0rIRPdblnyQ3yyM21R/Ucn6/1gvxHJCYoPLUfeVf6Y7VcZe9YuLJNVtI7i1huo49qvGpZdo+Z&#10;sYz/AIf0qtp0stqhkFwqbm+62D19uw6cjn8aW2u3tm+zXKLlQNqOcA88f5/rUs1yk8flRSNDuGNu&#10;Rz9QMds/pVarQsVILSWd5Il29dyt2wDwDzn+lR31vHOrlF/ed8nP69+vX9KRi9jN5mArsSdyHrgg&#10;9enetbTrK0v5Vt2Pl+bxIq4APIzx6Y6fU+gqZS5dSo66GXeOkVvBuG2ThW5/HP5H/PFRw3Mkz7s5&#10;3c859MY+mM98cVo+LbOC2lji08FoY1BX5fmGfmIIx7446VnWEAaXzJYtqtx8vbOMegxTjKMoXJn7&#10;rsMaMs7tdDaWyWX7uOR0Pvn0qxmS2/0q2MP7tsmTywcDI56+vHT8R2aVuDm4dPlVigKuCByQOlS+&#10;YJ7KT7Mu5nYF97HB6/Tjr1wP6jkZtjY1iuPkmmZlXhlXdwB6Z+mPw68Gj7JAqyIDt+XHqDhcZ/8A&#10;1+o600pcBtixeWkfy+meTxnv+tT3MkdvbqYV3NGTtmV+g4wRzxz9M9OozUNtPQnmEhsYmRol2oQG&#10;+9976nGeop1tIocx21wyr/z0XHTHPJ/zx7CobJ2mRmRlVuQNrccHr+P5+lAMlvc4jG4yc/dUkkYJ&#10;Ge3XPHGMfSjyYmSRwzSjzUjw23Hy/e79x+NSLpt3bW32uR22NwWXPGcgcHqM/r0qu1ww1LZZMqrv&#10;DKWweeMZGeT7/lU93mOy/e3BbY25R90DnGcc5JA/kTjGKNdPMRBFeNBIInBYc7vm4XoW7dOtOu9R&#10;JnE8Em5pE2SL13D8c/h71WLxXKIXkwckNz3/AMj36+ppJVMW4bW47tz24/Hr+ftWnKty0rCyukkY&#10;VELANj245/z7AVErRqnlsdw6d/y/z7e2XCBjECqll58xlbqOvp/nPvTmgh8lS5AaQHDqw9frz0b/&#10;AOv31RaZC3lIGLru27eP73+FR7Xlbb5u3+7hScUtz8sy20rBu3ynPX/P1qeGwaXbEZFC8gNwe/AP&#10;+f61Qcw2KAyusXmhcru+cY4wc/pTpPLj3IxXbu+Zd3OcfTp0p1vbi1ZSzjdyflPVew//AF+w71Hc&#10;OzygsG3LwW/P6/5/GpKIXMY2hPl7H5sYP+f8ntoWttplxpEtzJqLQzLgKu37wweuOp4x/wDWyRTa&#10;FSm1Vyx+boeB7fl/P8GmNfMMr4IXn5Tng0pe9sSy1BGjNsQqzqPk2tz0wOcc/wCfQ1VMRaXk8Z+X&#10;0/8Ar9KltLoLN++cqM5xu4Y57/ypb1dqYErddrc9ec+vPc/UUB0KZWMPubnn7x6/5/x+lPkaBQN0&#10;m3jKgenXp6VM1jbxRNI9yu4cogBznIHPp65/Cov3UbrGQrDcOPXPTkd8f54qrhzAW3KqGXcv8Ids&#10;49ufWrCmaW3YI+B1dUIyPr7f/XqEBlwxPysM/X/IxV7T3LRtApyzJt29OuOv9KmUhkdta/aQUaWO&#10;NSuQXbHH/wCv8zUcltGsjRsVyoBdkzxnnPX36dvwNSXtvbGGPLjcV4K8njjrjj2/zmuYlmf96/zZ&#10;Ckt/9bt06dqldxMsabEI2MgTzPl3RhecHHfGe/8ALmpLaGO5t2YzbdzbWHUk56//AK6mSztlKwx3&#10;hO5N3lqTgg9BjqD+eMn0NPm06JLCSe1K+WWXdzznH16Hn261DkSZ02nPjMsXDLuQpyAPrzwDxn/6&#10;xqB5QqrGPlTcQw3ZDDP+f84xPb3E6xG3jVtn/PNZOe2f6fl170GKa6/doh3KoGemVz1OevP8x7Va&#10;b6gRxCG6+Tbj5Qu7gk/T/wDX9fWmx+coMcTDs20EHccH/En6U54xCVEdyG38hiMKB9MdB/nvieFI&#10;pSRwflztXBC8EeuP6d6q47FSW3IKsCByRsye3X9f5VMpiGW8nzFHDMp/mfT8e3GakWK3ZSwk+6u1&#10;lVc5P58/4ikSEFdi43J9yTA5XHv3x/njBXN3DYgkmV1yYh3KjnA55x+n5U+Eqf8AWuSu77oB/wA5&#10;p6aV5k4g80L8uWI/h4/z0yRTtR8PXthLtlO5V+YmP5h1HH9PWnzx2uIdPqLj5I0wFycBzwcDB/DH&#10;07emAXzyQC3uY12tL80m053Z9fXr69fyhnslgjE6ysS3+s+Xjrjg+mP8802dZTCjgD5ufQg+v4/5&#10;NT7oGlew6IIY20Vp4PlXzkkUlSfwJzwM9s/NwMVEWjt4TDFtYyKQJG+6h4yR+mcdc8VWi+wJGQ9y&#10;+5TlR/COO/r/AJ5px2iL91IFBUlvlz69D3qeUq5Y0u6uLVZDJesLdmzNHDIVOOA2OMdxx6VDdXdv&#10;JMYJJGTbj7q4Le3H1/znhsSyS78R7yV+8Tx0GT/k1FG4K7JY8fNtXC/j/nvRy3dwuT3QsPMza3En&#10;lBcybmO48ngdh19+vFSWw0+ePdDKuVblP4Spx/8AX/AD0qpKzhmL9mxu3ZI/+vj/AD0qNC6q0RT5&#10;WI3bW4Pue359Oarl03JH3yqZma1z5f8ACwbv/j/jTFuZAyp5i+zZ7nvSSMEO5CAR/FH1B7c/5/nU&#10;Sudyofug5wQOf881oloBO7kTMmVP+ye/t1+lLMBIiliuD1de35H9KQymf995Kof4fl5H+T7d/egA&#10;52sqhlTjp1/H6f54qQHLJKkbYhyw5zzwcdPrjn+dROpY4faCOzcdv8+1J5ExIVoyvTc23t/n+YqR&#10;NmCXk+XgNtAAPf27/X+QLASxu2t5fuA9gWUMP68/p14NWE1F7yTFyi8A7fk/MD25z6/TNU5Ig6gI&#10;Ths9Odo/z+tLDbzENJDGx+bap4x7/pT5UBbk1RlH2dbeHCt8zY68Y/L9e/Wni+jt5BPAqKQ2VWT5&#10;sZyfpxk1RCyxp5B+Vmbb+P8A+umqJI283azL0z06c49j/hmp5EBYuL6S7X5m7Zzjp6//AK+9QlQH&#10;VlQN8oLbl9u/6/lSsYzIoAO7+FQvQ5pJfLzhCR8vTp/XnpVIBrGCE7SnKEHdnrx798mo/MVnyUHy&#10;87e1STxJnczL83O081XkQgBsc8k7TVIDXh1ZoYQyWsbBM7lZc49DjoRjI6HjPqaku7zTJTta2VNw&#10;VmPq2OvcDnt1/GsmCSVFMEbYwuWXd79evHX+dEkiyqsvGFTaAe36/wCeaj2eoE91eozeRb3DbW42&#10;c8nPXGf8/qVXU7w2zK1021m+bdIeeh/Ecf54qpjbtLYwf4ielOe5lACibofugcD/ACfyq+UA+0dI&#10;5pFbHrz+FDxxMm6MgD+Ievtz1ot7aGdtl5cNF12/LnI//X+tEkUKzOls5xnAaQDvk1WhXMORI0+U&#10;S4VW/hHT3/zzjP4taONUKplmYfr/APqpDMVVZEbB2kZ56elMZy75Yg7eOtLzB7DWLrtw3Ix2p0bE&#10;ptIAYZ/Ht/n6fWgSR+dibgHgsF6VMl3apZm3FuWLY+fd/n2+lMSI28wkKXL5PGe4P9M/qaIHiEq+&#10;dlk3fMu7kjpjj/GlZi4CeZuVl6DPPvURVPvIe/yjHTP+f89qLOik1HwxNp4t4tESNlZgWaZmJJB+&#10;nT17+3FYt0ouZGeFsKCWH+yPc/rVcHc+0r83uenFSxbCpx+Xq3+eazjDkEhJYTFmJc/7R24z6D2p&#10;CBGuVZsk/NhcU9jAEK7SzLwx9fr+tRqFCGQk4z978RnpVjGuFjPG0+q4pUcMMnd/sqB/nimncJMM&#10;v3h9AT9fSlkSQ8O3ocmmBGGdXwzYKng+lKr8/P0/unn/APVShAWUsPwpzxICGeXb/eC/yqgGs8hC&#10;kNjHT0pFUjlPu/3m/wA9KAACd3f6Uio4+Yce4b9KAHIzK3AXpjnn/P8AKnb0TIdfoP1xRGFx6k8q&#10;KQklclhuHH6/5/OkAxAgfAY+zYpyru+diMf7X+etA2j+P5tvUnFLsGN5O7d90fhTAReoZnX347Ug&#10;dVLFSvrt9aeNi221vX5W55/+tz/nmo5VwmSfmPegAO6TO1s/h2xRtIG7HAwd1IuevPpj/P4UNHIy&#10;4VM7ePl798/SgCckmPaDuAJ9cCoX6eXu3fnQEnRNhHfPWnSxJHArB1Ytzx29qAIg47nPH51YhuJL&#10;V9yKp3L0ZaiZTINxXt97NCnY2R/d+XFG4Fz7XYOvz2IHJKkZ/wAf0quxjY7Ijww/i61CGxyx603g&#10;8qKFECQspwYvl7UpmdDtVhz/AHalWWzaL96m1jxle/8An/CozLCUwsfzdMn68UvkAplUDcXO48fe&#10;/wA/5+lKJlClZtx/3jz/AC/ShrrcuBFHx/s/5/SmsUk+cxBfUgHj/PNL1AmWcwIpMaFuv3qrgyCT&#10;cV+909/8aEdo2XYc/wB75aTeSNoP6Z79P0p8oChSzj51/H/61DxlB8swK/7P+frTRuz9zKgfxCk2&#10;s3zlOevWmBO7q0O3y/lXjcB/n/JqONARnzPdfm689KRYi23EPfHQ08xSoFV42X5Cyjb0H+QaAI2Z&#10;f4G3ZPzfLg0sZAPy4XinorgFyO/8Q6+tMmUrJgj6ds0ASSAJ8uPyzzxUXyEfMwY03DY6e1K248Nk&#10;4PftQAqhWfG3bzyfSnOsQOEbdz1bvUYGDsB9BRzu+T1x96qAN5B9aVSSP1zSZ4xu6+tHVOetAAxG&#10;77n/AI9R8xXGaM5H0Hb60Mf4RwKAEOFPOKUD+E/55pvGf8KcOBkGgAwc4P14oBIOAwPrTffilIOd&#10;oXkUAKzHPVfu/lQMFcdKcoIGCP1oBGPvfdPNAAwOST938qaSDyDQ2N/HrijgttUfn3oAQA7sAUp+&#10;VuX/AC+lBxkEH8aMgHBxz/F6UAKE459vl/rQzMDyc0Zxn5qQ5Hf6570AO+Y9PmYHPrTeOnOacCxK&#10;knb9aGAZwOg/lSAb/L2pdjdRz3pxODlh78d6bsG7J6d6AFjYqoB/9BqQqrhcK3zdqaADyCOv407C&#10;4Vih9TSAYUY8BssB3P8An1oEbFthGPUU8gKhKjtnIP8AjTF+d8E8D0oAQE7utKAFG5h8v+f8aDxj&#10;DH1X5cYpMjPD9Tnr096ADCg96NzKmT/KnFWcbRJ9aQqFJCjO0fN7igBQxK7s53UEc7Ny+m7/AOvT&#10;VddoA7c/ypxIK/6zn/aY9aAHYZWLbfu/7VAOPv5+ahJWDq27I/DigyZ5KqfapJe4hYEdQPalIDbs&#10;jd12+n1oXpja3ouMc0srbAsYXn1Df59qCRgUs21Ov8Q/pSlNvygfN+HvStjGAMMPVutOJZYl2qTl&#10;e/egY1QxbIHzYz64pHwDhFzz3XrSkOSwx34zQQCuUP8ADyPWgBp5+6KViGG49V/h9qQhlCknGe3t&#10;Sng7XP8ADnnj1oHYQruOMDOM+lGcsC38X8XpzRndwT0pEJ6lzz3BqihShReR7H5ulOjWT73T5sLn&#10;vSfNuyoOO4zT1gJ+Yhtp74qWybgxycMnIPPQc0Fd3OGXqST60/y8jcvXb+Xv/nrSOsZTPoam5I0k&#10;AbAOffH9fypoCB9xddv40r4ywC8NwOKEjJXG72qivMQLx+vFOTYg+7/nFNIYHc/ze/anFtxBztXc&#10;O9BIpOHwPur0x/WmMR/dwM8ipi8OxlRW54+Zv8/yofyym0HkHp/n/JqbgQogBIxu/nUjF1iyo2hv&#10;zqdLOKeP5J8Ectu6n/CmSwmAAAZ/D9aOYCOOXG5tiqrfXFAUD5UO4c/w9aQjC9SOfmUntT4troxJ&#10;5xn7v0pARuN2QF7Z3FuTxmnCReoO0jnkdaBs34YN97g7RQwRH+594/xDimA0fu2w3HP1oDkJlfy9&#10;P8/56U4HL4Cdv7vv2o8lSSrOowcUAOVsJv25Y014wPlDdfwqR08sZXbxz7H/AD/n3BJMyKSG+8eF&#10;7H/HpUk27EaiePG5fmb7u70oYkcEZy2TgdalWXsWXp8vfHoMf5/rTdsSp8o+vt/if89qCiMS4f5T&#10;8qsOtK29mOCq4apJdsr/ACrt+Y/Me3PSmgRq2D1X723t/wDXoAaIyOAvUYPFOj371VfTa3/66miM&#10;a7eN3t/L2/8Arfo9ESX5R97d/dxz+HX/AOv+a5hMZEGdxhtzDjBqWVeG2Mu7kY3U62tomRjt3Y9e&#10;P8n+lK0cUUm2Y9uPbuP8+v51HNqNEZEsdtsj8vCv13Hd/P8Ap/SowZgwH3jjIznipJZssrDt91j9&#10;P8n/APXULSYGCzdP7vU/5/z60gE8uSVPLjXDNgdueelKLcK+ZHG446Hr705IZmiWXy2xt6lfb/6/&#10;/wCvNEpKyoFbc/THp/n/ADnmncQGPaP3zDnoB34/WhlQNtBCkDqrD/P+fzbKxjG3KttOAwHOP6/j&#10;TWZceW6BvmPQ/d9qZNia0Qzy+WG/hJ6jjj9fwqTyHA3qrbT+PGPQVJpsyQebMFP3eNygZz7evP8A&#10;WpItaaNGgQDa3faD9eR29hgE49BWcpSvoNodp2m3t60bAAruGecFQeM5Jx/n6VauvCHiCOZYDprK&#10;GfEce375BIxx1OcjjuDUvh3xpJoepreMiyRr/rIWwqvjOM88/wCHHpXXal8c2ns5BFp0DNIxLDyw&#10;du4Hgcdjz04PIxlifPxFbH06qVOmmu97EnB/2TqNqFzbfdwxU5Gff6Y/z1pXgEu6RYEaTc37sN0G&#10;OoPfPPr+tOvPE2oXD+YknBYttVeB/n+p9aqpeSyblzndli2cfiPf/Hvmu2PtHrIrVkjWpjtN7uq5&#10;4we/Wq5gj2MVY9OV2j/P+fxoeYtlC7cgbuOvP86h+b/VwjvleatXCxOuOrtjaM+3X/P5Z9KVQke4&#10;hl6/KCc4/wAP8M1WkjAI2Fumfm/OomaRgv7s7f8AZ7frVWuHKXlmtt+VZjjPyleP1OMdf8a0LYaP&#10;crtvbxopfKwqrH8vHrx+XqefrjQSRwuJCvzdTTS7yxsUG5v9ntUyjcOUsylwGjjYsPbk59Pr/ntT&#10;YVZnIjmO/wDu4znjoP8AP86qxbtmZOhAqwiyMm7emARtXPX3qrWDlOk0TTrVdNe6uZ9jSQsI1DBs&#10;N2JGcg9vftWbbhEkZWl+ZuV3Lx/LA/p6g9HcRael1Hft9o3Z2KePT8+fTj9KppcYChg+dwJzzkfl&#10;7ViovUVi6W8gM01s23kxxhvukgc9+cEU5RbRxOktlldykv1Krn8cc++MipYNZtTZmF7TOUPys38R&#10;POO/b/PfNuJMu2yXKfw7eMk//XqY80tGrBykkts3kiWFCy5OdwByfTp05HrVuwudJMUkclgqyhf3&#10;cjM24N68e+OfTp2rMheZP3rTD5eY8NjB7frngVHJuPV9w246df8A69Xy82jYcppWJ0+2l83z2Me4&#10;A44JHfr7H/8AVkirskOjNpq3McO1/tDDcWUgjr+Ht1JxWJDLIi5aVvl6L6+tOhmkO5icLgfKTwPb&#10;/PpSdNt3uPlGsIrdsmT7vDKVx78/4d8dadFcSx5UyR/Ng7ivTA65APpj3qORmcYz0PXgYJJyPpVi&#10;zubeGb5bdnA659j6jv1/yK0ewuUZcicEyTKy7sDLDB+tR/bNqx7pMxjI+72/HvV3VNVl1H7xHTHy&#10;4Pfr0/z1+uayZYAKW3dff8v8M4NKO2oiYapctAY8yAdlVsD/AD/9em/a7lvkMm4SLtPzf5x/L8qE&#10;t18tH8sru4Df3umRk8Z5qS3jtt8kUjbmVfbHuB/nr+VP3SuUhPmhsxjdv/2TyB7en+fWjYGm2qrf&#10;KoLdCP1/zmpF8rdukDLgAZ9Pb3/l61IZUdCvl/eP8J+nQ/8A6849RmgOULcJ873Rbjnl+nX/AApg&#10;ZkuWeJfmDAbOB+tN2yRnJWTb/e29Tx+dPhmkBa3Tdk4K0FEbASPuQ853Y3cf4ipgPLiXaNrNuGT3&#10;GMYPPH+FQFtkfE2ePy//AF07f5jZYrn+JueuOvp1HT/9VVYBHmRJDyGAbI45Vv8AP+etTQusM2Yp&#10;flz13Z+p9/w64qGaUsu75s7em3p7/wCfWnyElVkIOWPPX/63fND2Auz+Iria1+ysv3WwzcA9sduC&#10;Pr2HpVNJ5vMWfdt28j5uhHX+X58fSExuGYGNuT83y/49Pr/hTpBCVVhDjauPl7n1J/zwO9RGMY7B&#10;Yl+2hlUlfp1GT/n9f0tyX8jQKkCMuW3fd+83fjPPJrNjd8ASNjaPTI/z/Kp4t3LZ8vA55HB/H34/&#10;wpuIDdy71Eh3Y6jj5T/n/PNMlljAzGpUYxtGf6/hSSxZJxv3L0yvPtx2poikMPmMOBxuB5znGP8A&#10;PTFMAhkKj5icdPTPsf8APSnNKyxYU/N/s9/88UrQFZAD14LKOx+n+f0pxRkk3eXk5w27v7fnTAh2&#10;P5mOWA9D14pZI+SSQTn8P8//AF6e4dDvO09DwPu56D2pzKpKnaqnPOwfhnjPv7elDAjbaF+Ubmzj&#10;pXSeGtO0prFmvI1kY7TsZhuK5/h9OPXH8q50jy2DLtI6HC9Pb/Pb1qa2muYNrgsq4PHof/1/jis5&#10;x5o2TAuaybWN18mJtv8ACpfO0Dn/AD68/Ss13QH5cDufm6c9OfxH+NSS+ZJJud5G7/MvP/6z7dKj&#10;lhZpVEY4b7y96qK5VYBVUFSgUYxlct/h/n+j4XIRgoB5ztJH59/X9foac0Kqysjkr04Yf4+9Om+y&#10;lQNjA/3mxz/n/HpxRcAeVSn7xOY25bccZx/n8qjkaRZAYRtK87j+fpTUjYqJA23cMdM/8B606O3k&#10;WMlG+UAc9hn/AD1H8+gAcO++cjbjG4EZ/kf5d6j24VVTaWZiSAOnYY9qm2xqp8td+QSCW7+v1zn3&#10;xTNm5y0hwzAZ+nfA70AMw25S/UcbvxNaMDqq/fhkLZLRsg+U++OM5/PtVBDui3DLcbcjPA+n4d/a&#10;nJGrfOAi5G7nvj/P4/zmSuBNA1vIJFSDAPK/NnZzxj6D8fzwHKoiyE2jOSBv+vP6VGkpG1Cv3cfL&#10;twdvb+f5/nTj9nBV5N27djaTnjPc/Xtj86QCtGsZLj5hjd0Iwf8AP8qVvJUN9oaTcrA/KvX2+vHT&#10;sfypqyRtDIhQ9PvKpz/k/wD6/aN2dztkRsKR/D2J+nTv+NFgFlnaWPKoAGbO3b+Hr9P89UWOa4kU&#10;sBzx+XHHvx9PpUiw2rttWHls7dpwCe46/gOgofyw/wC7Ziob5eOQM9P/AK/XB/NgBR7Q4Gdvl7l6&#10;cY6E/wCf503eNvmRfMeCzZP+ex70XEjszGThd2W3NnnPQ+1RJHPEf3kbKM9wRnmiwEySyyx7Elfc&#10;vzNuI4bOPr/9c1CFuE/eluSOynP8v8/lT4cwzBpv4eeW2njPt/n61q3Wo6XdaYscGmJDNFKfmVSS&#10;w9ckkHvk/T1NZyk4tWW4GQ00wCyR7V2852/j0Pam+czsuI/ujv39unX/AD3qxMqpL8kLEkfKN2do&#10;/D+vakjgLL8iheg3buevT/69aXQEBjlaXdt4ZvlbsSK1NF0W1kn+z3V0FkkX92inI6dPc+3f+dO5&#10;aNTuVtx3Z44I/wBnr6inRx3V0PNtV3eW2Vk4XPU/jz9eMfjEuaUdHYCbUzZw28LBJVYrltxyM+x9&#10;T1P6dqx1kkUiSNt21sfd6dP0q1eRXFx+8mkaRuqt9f8AP8qIbRohuLccFjt+7+PP61UXyx1FqMjn&#10;uUky8208bs+w/U4qeJUiffJj/dzwOcf061qadpFtq8TRg4kAyvy8DA5z9PpwO3pHZ+FzJccXO3cA&#10;P9Ux+YHnp2x/nHXJ1qeqelhcsjLS88yNlkk7/dAJH4+1XrG7gOi3EDkLIrK6flg8dfT6fjzrQeE9&#10;PAaKQzSb0Z9wTlMtjOOhHTuev1Wst/Dt7bXTW8cS/N/CPvfl+ft0PA6TGtRqXSKjGSM3aSfMMS8N&#10;wFX7v+ePaui0zQdSvmacLlIkDHp09QO/GeeT29Kz7XQp7qdobpo42VvmVvXJ9eeOc8YxVieW+VFW&#10;EyKsZU+/HOTk8jv6f0KlTm0iyoom1JgthkBo25V/JHVs9+/J5yM9PasV7t5428/zGyv8YBzj+vFW&#10;L69vpFWN5fM3ctznOffuMAY5xUMsJldQluflXGFbIPv/AEx6Y96unHlWpMimY9hUlPvf3u3p+P4f&#10;/Wkt4opJRHMdo28lV+v6VMLbyVUfaF3dfL6ccdx3/H8iKatuzfME/hyoK5/r7Y/xrXm0IsSS2SQy&#10;KyuGjDYVlU4bn36A8f54qE7psyKo2hc/d/hyPoe2O361PvmWNsIzJuHzNnHfB9Pz5pybArOrfe+U&#10;goduM9Rj+vrWakyyBHAkX5PL3MSTkfkfbH+fWa5t1jZQcfKvzY5x6dv8/wApru3ijbyk5GAokDHj&#10;8c+3cdO1dBb+HPDculW0n783E5YuzIAjY/DvhhwSAeSRkgY1cRGnZu+o0rnJLIQFMEeePulRg/n/&#10;APqpFiZ5A9wAvdVK9T0/n1rp/wDhBHtUW51C8CQtkrJGpZc8EgkA4IHbBI47EE5x0gI/kmNm2sDG&#10;uNwOefUjGMevWnHE0anwsfLIyY9IvFK20ZDNJwsagk+w6Z5yPzqSSyuLZfJuOGb+PcPX2/8A1896&#10;6LT9DYj7QLhY1gVXDOPu46YBHPXv1wfStBvBEJVAFmmkljLDywWBzxn14yOvqOvUxLGQjKzYlTZx&#10;apEwVHIbLc46ZA9f/rZ49KbIJFl3NuLR42qe3t+v4V3c3w/hhvZJ13SRjlo1++nzYAYcfxYHJ9zx&#10;WZceBtUngku7bTMrG5DBW7g+p78j/I4mnjsPLqV7ORz7tM0f7/JOMfMwwQP5/X61HI53Mfu7z39P&#10;p6cf4VpSaJf27MbmBlG5tuRzxyMjPfr1NFtoborSSsNyt+8Xdhh+HGOp7ZGD2FdCqUxcpnweaSrk&#10;DcVyY9wKgdccHg4H9e/LmgjK750XG8hvr6fnx+XbmrEWl5l+ztJjGN27O0+oB6f4578VfXQbgRx3&#10;MgVVf7u0kZXOM8Y4zk+v0xipnUjHqLlZjiGEESSRu24DarcZ685x+Z/lSRQxiTbGx3NyFVQcntx/&#10;kfStSexjRo1h/wBXsLleSD3GcduMY/yZbfS7SG1F+bkblZfLhOSBnHfqTznPA4PtU+2VgsZ9xZST&#10;Lj7PGp/25AOv1PHUe/8AMVVguEfYvy4PVX4P49Cfoauatf3F1ILidNrbdrbAFDL2+UAfw/8A1/Sq&#10;duZjJ15PAX2Hf/8AVg4/Ktqaly6iLqWUSWQVrnDsxHktxjt1P6c+3c0+30+G5AluJF2+cExk5Axy&#10;3PT8fUdOppfajJtZNx2dgQB7VI1+y4jT7u3P3cfnUyjLuO5OsMUt6InumCrMu4rGCFXPtx09Pw6V&#10;ftp7bQb5fIaS4WPawj27gCfoMZx+P8qwRd3DyfupGbavMe3t3HFSrG3leew+cNjere/cev59ecYo&#10;lS5laQ1qaJ8ST2Os/brT5VO0ttHowIGfqo6f0FUbrXLue+bU3fy3dtysqqMMSTnjgfgP65qtFvnZ&#10;t7BQAdzHp3/z6e9CpISpLbo+B0+n+f8AJqo0acdba7FWL+h6i0GqebNapJtt5Dgj5Q20lWP04xwc&#10;fkRBZ3UtxEyMm/e3QfT/AD/+rNV5JZoXbEmd3ByMEnPP+f8ACpLF7mSdWQsfkPC/y9s/rVuK3F5E&#10;kksyjynJO5sv8x9+369+f1j+0CRd6jaVXoAMDv1P+fp30NSshBpEZO0yPIS3zDP8PHt/T0HFQx6e&#10;77FhHzMuFG049859fl446VMZx5bkEKwIbdTGRzgqxfgHI/D/AD61DbOYJ/MAIxyu1vxH+cdPzFhp&#10;JE/dQp0yE527h79cY9P/ANdBtN1v9pDbWZgN6+vT+g/P8A+ZAVzepFNzGzcfNk/eHv8AjUbzMyqn&#10;l8RrzyM4/wD1f56U6WPy2Vot3uzLnPX8+fx7VJtkjmWSLy2dfu9ByO/0/wA8dq90CMxzO4AhwN2R&#10;hep9R/KpEWRR5hQ7SPlGB145/M0gfJWHG0bh6HbyeOv+fzqyEEY+Z4/7zbWxyD059eP8PQYDIdMu&#10;54lmhfcGkOVXnA9fX2/zzZm07VbCFZr+3mj8xd0UksZXcAeo9fr68D1p1r4hlsh5EUm1c55U5PTA&#10;yD046dPyzVvxH481PWNKgsZ5PMWNf3eS2AcAH+I8nHX26CsHKt7RJLQNTFnvLlJWMTMynq27vnPH&#10;+f51Fvd/lRW3DncTn0/EAc9+eadbu8sBOM7jjC4H0P0/KpNwhdZHZSNxDfr/APr/AB7da35gCSDf&#10;arI0vJXgbhx+f+f6NuI2Eisyrny/4m6Hvz68dPepo7Ge5uNwIG7AAVejdl9MfXsO9SXOnLas1nct&#10;uPkqwaP5lVtvoPQj1/8Ar5867gZqiJyroynruUnbuwPX6fyq5DK/2dY1zlvmCqT6YOPxx9MelNtr&#10;NsG4aQjLYVWYgg+//wBbn9KdPGLXeI3+8xPysMYHXHb36dBTcovRE8wW0xYkBfMK9tvB7f5+tPlu&#10;ZHuYS6LtY/KVAwR79M/56VWhF2W+0BSwC/L8wGF/MD/64qz5Iuhsbcm3ja2M9MnkfQ+tLqO5u6j4&#10;qSSMWfkQtCYVQLJH144JPX9cDIznjPMwSzPdsyxrj0VeQvfP6f8A6zVjzlhtFdW3Z6xtnqO+Sef5&#10;HHOOM6GiWnh/UNMmku77ybkuFjzwBuP0PUE9M47jvS92nG6RV7lGS/L2wZP3bIxGUYjA6569Ogx3&#10;JNQSxyTS+cZArOxD4OSR3JH+frUt8klldtaTBdg/iXlcZP8An9Kr/a5ixWQBl2kZPdeeO+Tmr80Q&#10;2TRJNvjFyx8tn25ALZ6Zx3yOuM5J9ua2LPU7ew06PyrCGRw29tsY9SADx7cHHf0rFkumWE2qyruz&#10;hQqjvgenOR+v6Wbdooo42Q/gvbngfTp7/nXPUjzJXJLM7XOojzPskvyx7f3ajGPu9cdMfrx71mzR&#10;bDslRtvOUDfe4GD9Oh/zmtiw1i5tC6Wu795+7VjjjOR2A9Pbt1zisuWWd233cXlt+QP/AOs/n+Jp&#10;U3JO1gHWEkEUKhlOd3zKw4257/575p0redKHjBjSNQGXHDAd8f54FLAIHs2LQt5u3dtbjbz149/z&#10;zj2p1taq0asJV+bI85jjHbBPr07cZ5A61d1qxpjb+yhvLWOaOJvmbG6SQZY8D09e3XP60QWh2xzI&#10;/ltt2/3gOvHFa8MayzQ21/eCON5MMFA+X1788jn1AA9KjuItPiuJjDKs6qo2k5Gf069T2xjnBohU&#10;toaxkVbjabZRFuManhePl4HJyB+efXpWraQpdzLIuFz/AMsjJ8w44HrnkdeSfXoaMQghd1HEbdI9&#10;2cZ/+tjv+uKt6Bqcen6lFZXKiWFsMFK/eyB8pK/NjI5HX6E1UtY6G1O3NqQ+JVvobpbQxKW6dCoX&#10;H4Dp7cDFVbXRNdvoHIs/3UP3t/y9R6n/AD61u+NNPZ9WgureYM00nmeT0I/unqcnr3PTq1Zj3l/A&#10;7eXMyLGpUxxyDjIwT1ORg9fXqPTOMn7Nctia0ffZTt98CMbmNkVfvRtlWb046Hv179KUSS3DpHtU&#10;7VzuXJ6+3/1s9KdG1oyySkbtzDC7cH654J7VI+y33P5S7mBXZwOeeenc+56VoYsZCFMAKv8AMeAr&#10;DoAMjH+f8aSVklt9pVm3ZUkLjPzfrz26/lSTXEckKyPC2FwV2NtA49e3J/Ue2bkUNjHYR4CpIzfK&#10;nOeucHjnj9APcVL93UzM+xhjDOskhVduGZhyOOn+fQ9+KmvojOFiijaZdu0eWoz7E9O/4YJ9abAk&#10;E05jVmx8xZmPI5/Unjj8Paqv2me1dgHcfNn72fUE8n39e3vV/FK6AsTW97pqrHfQfLIoPTkqScY4&#10;9s/1xmqkshbaWVmU8AFunPX8uKtvqdxrCLHKZJdqYjEy7vU9/wDOT3J5ryPO0fkTM2FU/e7jPX6/&#10;XtTjzddzQaEaMyRoyNGq5zn0xx9M/n/KwljcbFRVP7wAjvjP09Of8Oag81RD+7P7zvhce2P89cD0&#10;NWUec2/7ufcrRj5VYnJGcfj9O3PpVgNWcRsVMaBduP8AgX/6++KrSTklWAG4/wDPNRj/AD+HNMlN&#10;08+5g20Hlhj6cZqQwIrKEVhkDb04/Qdv89qtWAjvZlZMAr1O73Pb/PH8qLedvMR+Aq8KP8/T9O9E&#10;tnO7hzGy4yVb09v1/X3FMhCpL5YLKdmO3P8A9bp/niq0Asmd3BIO4K2FZlz7fj+P4c1C65dozztb&#10;ONw/Tt2/DP41as7O9vJlt0jaRt3KN2K88/XJ6/pUb2M8MrReUzSLx90Z6Zzj9aV0aDbW3mu28pV4&#10;6cqAOD29D9Ov6UfZJldo0eJS33vmGD/n2/pUdtdGFyv5q3I4/H2/zxT3lcyCY/Nuwfqfy/yT9Ket&#10;zMckASTYwXdxk+YOMjrnsT+nv0CGLeAZJV5OfvAsOP8APt0qMyPswzBcEbW4GevoPbp7+9RmRk4Z&#10;PmQ5GB0Of8/l+FKwXJFRipw3yrg/eqe4TT1SIxTMWZtz9znPHXp+PaqiFpeVTluPTj34p0x81muC&#10;pCr1YMMjHtx+H5UirFy6gsApMFxHu3ZK4BXkZ9gAM4/+t1rWxVZTGWCdF9h1qCNEUZRW6fQ+/wDW&#10;nRSASNkZ9G9cH398/iPpRYkmklS4cmQfKoA/AD270AAyhF+ZWwqMVG0fXr/+qoowYnDPx129+2PX&#10;6VIAY1ZpFyMDkNk49iR/n6ZoAfcfu52jST7rfLtbk/Mccjg/h/gaEuJ0QxAfL3YHC/8A6/8APvUb&#10;MJZQ6xMWb9Pp+n50EiEMGX7y5+Vuhz7nPTPrmpA1bDXrOzsvsSacnLZZ2UEgkAYyRkc9fb15Jo3M&#10;wmJdtvzfwr0zz7fWqwL28gEjc92jHIGOn+P0p+ZmPkH/AICy9BU8kYyugJleDesoLfL8u3gDAP8A&#10;n/JqZ9Mtru1F1Z3Ssyx4mj6c8ZIJ9T1x0yewFUm3xloyiZDfeYfn6/1pYLspJ+843L823jBHHp1+&#10;nrVcr6DTJ7eWVJGQ7QyKdm4Z9vw4/wA5NK7FP32zaf4PY5z6988VAjNnImVgwyu4jt0/TPHf+biw&#10;kXzC4ZgeVX5vxz60co7otQBrxlwNgG0fK3KA9O3PX+tdFqvhiS1srS50qQzRyRhURlG47uST+agd&#10;Dgj8OZ/tCaKyktEZfLY5YMvPJGBnB6bT/wB9VctvFN0mmrp8kz7V3CPLjKrjGM84GO3f8jWFSnUd&#10;nEEaVlp08FqdRvLi0AaNjDAy5bduP3hzgnacdvu5Iw2MR32Ix8pGRmB3q2M8c9OmeKrXFzdb8STs&#10;zbvmx8vPvnr1/wD101rn90Bj5ig7k5Pof1/SqjTa1YmKZYYip27lUg7mGM9D09/8+tMneJp9qo3l&#10;t91F7Z47df8A69MMzSPtkkVf9nB69ulLNJHDJ5ZHRscdvQYx/n9a3sItWuoxQzefHBuwvUtjnB5z&#10;zn+VRTTrMGLH5l+b73pjHaolmTbiFPmb5eARn3FOtoi4IwQNpKnPU89v69vxqeVIBxcPtfy93Ztu&#10;eR1qwkxKJbS2UezoJGySAfpz047/AOES2V3Gju1rJtbhHII7Z/UZ6/h6VG80h3JcBjt6sOgzjnOP&#10;/wBX86QEVzGEG1VIbpuGPT1BwPTvUaRuxxGg55HsPrViO6MiPGsK/N1yOv0qNWjDfMxZTkNtB+g/&#10;M/p6VoVyjFBjJy+MZC4Xp/k+2aspIksXmPlmbPJzx/UYqFZEJDb/AJg3y7qkkaM26rBu/vAEZP8A&#10;L/P6VLJHT5YKioxwgLc5GPT8jx/kU2OO3NvvnZkk7D2/z9O3XsqXdxsYKdyt94t7j0/D8PyqRpWm&#10;UGQFj/CqNt68dD/T/wCtUgU2h8uTIl43ZCr0qVZZjGse87Sv+rzwTn2zzxx+nrTJUjU8g/KO3H6d&#10;fbp3pUDbdzFlVuGbbwf068GtBpXCaSTZ9zhhyfRf88dc8U0oGgUKgHy5Zgw9eOMcfrn1p5abG+RM&#10;f7vGe57en9KI7V7xvLt7ZmPTaozz/T/P4rYVhkSCRVWCPa38OGGfr/npRG+NzsvYblXv+Y4qeLSL&#10;6Ri5s+UJ3K3G3AzyTj+fpTGhnji3mHarZBPPHPT9P89lzRAhEYZ8S7t397t/n8z/AFdHBE77vfP7&#10;zH+elSrBbbhGpZUbu65GR9fTB/8Ar9mSmMNg4Pvt+9/9alcCMW4JBBU7m/hx/n/GmiMuTHuHKna1&#10;P6P6cfe3f57UsZABYf3f4h16/wAvyqgGpAm/lmb5guNv065701Iwf9SA2f8AZHf/ACPpTkEchZ8n&#10;73HHXHanCIg7920HBBHJx3+vrTAbLbvv2xj+EHjnHH9OO/P51E6KpUkcNk989/b/AD+lPXdJ8sSD&#10;05HT6/55p3lTRLvMfVs9Nyj1HT1x/wDX60ANVLdomKP93PO3gZ6du/61DJEI1IDbjyN3+RVhNzsI&#10;sDk42qpJP69c+9NktPs6sZfvbhuXv/8AX/r607gVxCoDY+bsOD6UhjPQOAetSyRrjPln5sY3en5d&#10;Ka0AAbcfm/2j1/z/AEp3Aa6DdtP8K8bh+XepHxjCMo3H5jjkU0B4f9XuyeoPUH/OakaPzFV1Utnh&#10;VU4z6fXrRcLldAzEjH544p0kh27t49F7nH+TQrIzZcY3fkP8/wBaGt9zsXXoeQtVfuVzEbHeMhv9&#10;4nNT2paRGVWUcc/h79qZJbMhUbAMNj1xSh90W0Z3DvjHb2/lQUAjZskSbhyRwPx/lSiIIGUvwq/X&#10;3/D/AOvViO1aZvMUN6H5ueeuP84/q2OEuu+c7V3YaT3/AKf/AF/xqeYCE+U52iHac8cdeakKtcKs&#10;7pkLge+B/wDWqSDTWlIRSu48jd0HvkdsdeePzxKYDap5M0bMucfdHzc8rn0/OlzdiVuZ1xC6yMAD&#10;wxxyMdaI1JKqecdsD/Jq1dFQ+FhI27R/9bn+f6VC5iEmyMjDcdfy6dv1q1K5Q2MhPmU43cfMOPpS&#10;GJgrOo4x8wLdeKkkjdYkkz7lv8aZGN0ig42ng5oAapLHZnGRUtpH5jsFPyrzUO0EYdfx6/1p+SoK&#10;/Ng84BoEx0j5fAX5eDkj2/Oo3wzZPzHA29qkjtJpkLxEYAy+3kjt+v8An3hceWWRh8obnnvTQySC&#10;NZBjYpGemf8APNAfa+QcgcqfT9KIJY8BWkKjPB/p2/z6U1ipb5G/76/z/n1pgWHETjvxzw3X3qOb&#10;Eg3Kn3vuqvGBTs2/lDbI2dx4Yf55/wA80iEyMAo9Sfm68VIDPLdwDhV3H8//AK1I0APzmQDjipzZ&#10;kFR9lbay/ePfrg1asbUCTyPKYArna6/5/wAfSpc7IDLa3lA5TtnI9PWpZNKuEjWTy9oJIz/X2rfT&#10;ToJH2rZyLHtBKgA/U9T9fcDPSrcdvYadZedJA0hP3lyOccY5PP5cZPoQcXieyA5qPQ7iVAY2VufX&#10;Gf8A9faiXQb60G65tztBx8p9Otdlomn+HNUOy8uTarHkgb1JY56KpJx3HfkfnoeMPDFpoNss1n4i&#10;hYTKreUCNyqAuFJxjgY4zkHg8g4xeNaqKD6+QHntvYJcOAZVj6g7v8/5x+VibQog/lLJnHzMFwfl&#10;xz+P+enVLhoWlyshHsvBH+fap4L9YuRbsyt/exnp14GR9Pb2rocpboCODSYnn2eXu67V3HOOfpWg&#10;tvpkTn7NYec28H55Dx142nqO3r+NVTOG3ARP8qkttb29+59P51Fb3DwDJXCkfebgkdD/AF7VL5pb&#10;gWm8PJdhpMbeo2x9+c/y5+nWo9QsbKwj3Nbnj+JnB38df/1fyFVjq1wN0SN8pbnco/Dj8KrTRyXg&#10;V5pm+XhVK9fb2pxjK+r0AkbWrfGxLUbenOPm98HgHjrio5L0yJucL3+XjP1z+XHrUBtFXBJ/3tva&#10;mtA7Dao9f4hW6jHoBJJqDSIYhwvTn0qGSQyP0HzNz/n60jLx6fLmk80ZyV/Md/WqSsA4ksC2d2e/&#10;pTSoOW3H6U7zC/8ACRx/DTXQ9jTAQLnBIPXBal+ToB/9egbtuQaaxJPJpgO2MDyf0poO7g8CnNhV&#10;6evOaQHJ+UUAKc4IDUD5uGGO+dtAGE3MD6CgYAwM/ligAWPcTx8ooaPAUk/WgZztH+NKw42hT/u+&#10;nNACMAT8jdeue1GWyVI5/lRtOfm7H7vrSbcnaooAUuTzn2zQpVeTj0oYHbu9aApA+WgBRuYbi+2h&#10;41UZznt0pdpK7wPb6UmJA2dxJbrg0gEwx6+npRt4LbxwaVto5/P3pVIGCWbr09PegASIknnke/8A&#10;n2o3DOT2qR28wEsf91Q2aYF64QUgE4UZxj8aOc4jXlv7tOES4BPB/wA/5/CmufmOwHbnjn9aAA53&#10;4I/D+tGW2EM2F7rTo9+RmTt69P8APNH7tkwBtHT60ANwQnA5/lTl3bCq/T60SOoXAj5/vUeWSm8s&#10;B6UAOY/u+ZNu452+tRoMn73y+/agkEZPX0FG3pyfVVoAUqAMg9sD5aVVXd83B6Bf8j1oLqRwvy96&#10;axXHTnrQA8nzCzemMrwM00KUb5hj/e6CkwMGTBGfTtR94btv/jtACqNu4Ej8aTY69P5/pQFD8bsY&#10;XPNHfJ5+jUAKg3HJK/XP6UgDbsg/h6U6OMZDLx/vU4Qvt3Bd3YYUc0ANCvv+cfKT/CadMrFRvUBV&#10;/u05klyMqVZT8xwePc/4+9MI3nbnd6nnigBGxu46+mOmKcjAKBI3qVpozjK7h6+9CnJyv3qRLHFA&#10;x+Xr/ez35oTb1z9Tnr700AIcMfw7inIhzhfvdN26kCBELKxz/nPWlC7uWY8nt2/zinmPK8nbt/z+&#10;P/1qaRGOFXgc0FDC+04Jx/I/Sl2HAG7v07/Sgxsu6Nv8aF2J8rZZcZoJkOY8dDuxxipIrpo1MRbO&#10;eOOP1qL5lONw+bufp60BFAJL9OTtFSSPEwEhIxz0zimn7+Q3zbuP0poi+bOdwHLYFTNbtn+I45Ib&#10;6fy/xo2AZFhuGyOfm+XpS7cHLn3Pt3/lUckRycAcccD3owW/gPHXDVQyaRYiFw3P8Wf89f8APvTZ&#10;QmdwXr02r0/GmLBKzljCyj0YfX+malgikaQGAkcjOeKkQNsZdqNnOMdKfIfIt1OdzSfw/hSTwkSb&#10;SR04/L9elR+YWTa56eh5pAEcxVcbty+mf5CnSHL4LfU//X9aYhLKeM57DpT4o/MXCqTng56H2z2p&#10;gNZcjAO7+8R2+lSwMI4mkjK4bA+YZpfJl2soUg/xZHHT+lMCMqkgBW6be/1qdwGMiAfNJ/vNn+lH&#10;GcUPHKq4ds4wMdefrUkUbv8AuxwenPrQAxMb2YJ7DvzSswztbnjo3FPmt/s4835RgfMrMDz3H1/z&#10;moi2FI/hPIoJY953Vd2P4sKB2+nP0pAZUjw34Lt/z1pXuFmj27Pm6epIpEHyiM8r1Vff/GgaGuyJ&#10;8wYfe+9/OpY9yx7ySd2P4Rz/AJ/z2qIx7js5/mTUqgpFhieuMY/Tj6UDF27epYdjx90/z/z3pjAL&#10;+8QsG2nBx19cnvTirKMFtq8bWx/ntmmDayYyCv8AeY9D/n60AIXlLfL8pXB3Z70rSErgSDsaQwxs&#10;rOzbdvXJpQIguIwWH+12/wDrYp6ALDPy0oU46fMM5FLuzlpGG5mzuFHlbVwAc7c7fbPSgiBl3Mo5&#10;6Acf5xS0ANhK7Xcj5R/Dn39e1OjAyWLE8nduPX9Ov+e1N8pEPB/h67qdbuVkw65+vpikBIbyVI1V&#10;Zj8oI+90HSoHdyzZkDf3qu+VbxeXI4B+XnHbn+ft6fWnxyW2xWWFt24Fj2HHTPb6/wCAFRzJdAM5&#10;GIbluc9G6U+cQYUwu23r8696mJtyRG1phu77vmPoMfT8+2O4phiuVlEa4VsjH19c/rnr61XMAyCO&#10;9MPnGNivTP6f/Wpgt55U28f7R/GtKXVHWy+ym2hXgjcME8jBx79OnaqkDBmMh3MvP8WD16+9TGUt&#10;7AQTwyqMA9f4cflTUS4ZWXPy9efbvU7AM5Q529N3H+RTSEHPP3c7u3/1ulWAeVIqMRLj2A+9xUtv&#10;5kCMNzkMMDA+9/8AX/z61HhZXVsdefX9cU9WLfu2G5Q2Sq9z7f59KQEkUJmG9Ww6ndu9fbP/ANer&#10;OoRW9rCoeFQ+37ytnvyOAOPb8+ekEspSTzo5Avzbs4z3PP8An0qFpJH2qkxGWyrK2MHjnFRZtgTB&#10;CY1iKkbefm4x0HT/ADxVOVQ02FyNvDZxn61IUkTttPdSOnPemEMh8xj/ABY+7VRAYV8sbdgfK/Nt&#10;5xTo9o4LBuvDdvyqVfKB35yuPm47enb9PWkX5huLLy2SNvP0p3AT7PG23ep44+op3lM8bMzqu3P8&#10;XI+vrSAOWyP4jnp1704/u227WBzjP5dKEA5ZZoou3cZ285GPw/8A10kbyCLAi7/P83PTIphVNuFZ&#10;VOP4iP6fT/CppFklg+5gcEc/h0/yaGAnn+ZyUz1VQO/HWkMilBK6cls4OePf601i0YZ2jXB42so6&#10;ke3/AOqmv+7H8W3cDuHGP8/WjlAWVnl/1n3S2fofUU+EIPmMfX88dPxqEqeXaReuduevfFLK6ou0&#10;bumMtRYCe4uFKfKAAMexH+NRws2HVXXHXZnGecenIx9OppsTqNxGd3Xnt05qVMFMZbGf4fXIznjn&#10;j/PBp7AMMQYs5GPmyB065/l/P86cpKOFV2PQqd2Mn/P40y4TyZQCrfKcnGM5z69/rTVbczNu/lSA&#10;fiUME3H2X0HpSyO7Q4ZxwRg7Rxx/kdaS3XzXG4Lt3Z927cf5/WrT2cYVdjKz9Nuc/n16f54qXZbg&#10;NW+861S2n+6uQrDkk56c/Xp61AFlaRlX+9lRt464/wA/5w+QLbp1ZdpwzBvbqR9Pf1qNp2cbgvLf&#10;ex2/z/kU4+QBhm3HqS+G2rnHFSRQzxj94Nv97vx/n8se1RlkSRTC35/Tp/nv+IpzTmIfMApbPc9e&#10;R/nnBp6gWJ74zQrbGT5I8hFTuuTxj/8AXVaUMR5mFAydxwOv1/SpbRZHV5ZJc7UwPm7gYH1x/wDX&#10;+rBh13Bcs2cDYBx6/wD1hxUrTYBjsskZRyCO3zf4fypp+9mOTPXoenHr600tKzcAkj17Dr+lSNDH&#10;LGxZmz/CSPbmqAcoUsE37ehG7oB6+n+TTpXaFFWPsSOeNw/+vz2qMwOEAbqT8ir29en+f50wtMWX&#10;zEP3ifmXp9KANvSNCbVLCa5SVV8gcJu5JPQgY7f0684qG90q4s7IvdWvzA7WRhyvOMf5/mDVW31O&#10;7tmwk+3GDt44yB+Y4HX09qm1DVp9QYCWdsMv97fz+f14yP055+Wp7TyJvLmM3KBW8tv4v4asxRxi&#10;3URuclsfJ0GPcfj/AJzUQiULjcD7Men5f54q/FpcEWmC8+3qyll/dr19c445x79+D1raUlEoqXDT&#10;zuoXvtB24GePb+ff9avRWIgs4pN+7c2Aq5J5PI9u+B3Hv0qQSWzhSgPK/wAXrnj9fb0p001zbBQy&#10;bRzg5Gfp+X/6uuZd9gJZY2eeTeFzt+Tap65zjPc4z6/4Qxq0cTL5WFOVc9R7D6d6khnZmZmkUtjk&#10;fe7DnP6Yzx0qNNjbplWRv3gH8+OnXg+lCAhZlVleNj2CseP8/wCfpTFbK7kzt9/4eRz/ACqSZSYY&#10;2IPzcqC3r/n9DT54JIFWF4trr/eUgnIHr279BWnMBHJJgMzN8vT07VITuRsv8u3K/McfTr/n68VG&#10;XESCEbtpyeg65/8A1d/apoLQzKT5u75udrD8vy7VIDUI2sY2b7uQGbHNNnY7UEYwuzPJJyf/AK1S&#10;KscduWxuH8TP36jOOw/LioQzjOw5x6qefUdPf8OKAHNLIF+Z9xwMjnH4fhz3p0am5DPhsKMc5546&#10;f5/WhLTzeHVV+bGGXb3H+fXkVeGmNYxbm3MsmNuwnDHn/PXjFTKSiFyj5m1iyS45OOcf5P8An0y+&#10;KbzU8qKNWXr05+lShWgZSqMrZxjb1xjt+HrUkUPnO0+I1m4+8Rtbnt6jHFDl1Aq3QjRvKhCovJ9j&#10;0+tNOyN92B+eMe/+f04q/Pod04a+Manv977oxwQf5f8A1qnl0yQWyrfRqrKuVZSCO+Dnoec9Pf0q&#10;faR7gjHJLOFMRyV5PceoH4f0p0yMG2D7u75vm6njntn+Xf1rQWyhhlUzAeYrYkj6blGR05989h9D&#10;TbuO3TbHhixb+Hnvt78npj+vJo9ouYCrNYgyxiNfMjx8qr27kH/P4joFNq8M3lNEGZmwDn8cf5/L&#10;rVmeaJVbHA25GwA8ddufTjPY/wBK6kRs0OY/mYj5e/OfT/CnF3AeFTyGaaTJGdoZuM4/mD7/AM+I&#10;vmE4kJBbaoKg9fxrS0y60gq1lfwx/MzfMuevY454HX19+1N1NbOC+8yykXyjJ+7ZnLMRjI56Y/nz&#10;io5/etYDNlWS3dXdGC43A9BjOPoanDQiIhZMMeNpbp7ew/woubmCaWMs+1shncN1x37duM+1AgiN&#10;z/o8udvTb/P0zz61V+49yIsqlTbyn73XHv14/lV+xtIbfN7PIrIvAVshRg4J6/nipdG8MT6+ZJrb&#10;y4UjXdvkmUY59TjJ9R1/Wrdj4f028u2sr2+BHTzWkGB8x5HIB4H9R1OMKlaCur7bk36GVdSW1/EP&#10;s9tt2tu3LHwB7gccZ6/yzkR2wET5ZmaVnxtPf0I5HfHr+ma66z+F8km+Oy1II6/6yORs5bfgg+h+&#10;7gNtOTgZOFOPqFh9hLSofMUr5XnO20YJP44OPXr+QiniqNRuMHcZmzRi4cSmdYwWGWC4HT+tauj+&#10;Fkv7hTaXERYKrM3mcAFlAz15BPv09SBWHdzzeWwW4ZeGwuNvHPH+P+RT7LUprR1TzR+7bBeMjnBz&#10;2OeuMHp/XaUZuPusaJtUtZrOV4VKq0cm1trYzjHIzzjnv2Aoi066eHzp4/LjYfe7E9egH17/AKZq&#10;G4vLktv3fLu3evbH9Dz1+lTR3d1hVkbI42nb1GM/h/k/U97lQhHjuYVXdZ7dy88jkY+9jr3z2/wS&#10;UztGqM7RrGuGKtwBkgDn/POKmmuYomMMaqys2GByDyMc+gHpxj2xw27vluW3MG+0OwxnGG4+90z3&#10;6c59fWddNAL/AIc1rU/D14z2eoK0m0+TJ95VypHccEhuOo9e+Ld54muJb9bjz9vmSbpmQA8HK8Y5&#10;PBPXHX8a524lYglmMi4AwG4Jz1PHTPv1/WxatAINkh5VvvdyB+HqOvpWM6FOUudrXY0R0kuq317c&#10;fa9Mk8xYZNy/ugpD93IHAP6+hzmm2OoQbJL9LRY3jjwyhtwyfX1Xr9OASc84U1/HFujSQ7XRWkwu&#10;eMKSM9ewx9O/dkN3LNKyszbUJC/uxgD16+vp3J6YGc/q65Q5jb0aHS5VmmunWBuDHhgWfg8c8H1+&#10;nvg1b1BfD88f2iK+HmR/Kys52AhRjnktg+uMc9s1zTWsgkUvJgbdzbjjPr17cfU9KhukiGPs5Kqd&#10;oXOMbscnP/6uPWj6vzVL8zHcu3NvZNGssLtJIvzO8q+/rzn6HGCe/WoYYBHeBbqFSrLzhxnPXHH5&#10;9vw4FNu4I4rsP5TlNq/Lnad2Bnt0/wDrVAyv5zNJand0yr45wfb6ntwPY11L4bXEaNtpOl6hMZXe&#10;Phd0cfmfe/MH39+h6HIqm1iinKRxFtvG7kdO/wDn/wDURLAoV2gA2Iu3bIdpHTrj1/wq1Dc28ZM6&#10;qzMSPLYMOBjpk9MY/Hpx1rJuUfMnQtQafDqejlltdpG0SSL2HAXk49R0BJ9hzVUWQx5MMLPJC25m&#10;xnI+6e2B/Q9CcCnRXjxO0FvEi7iFkSTHK5zjoM8jPQcio0vrgs3KozSZbqpIxx0yf1OCeahc2oaH&#10;Tadofhy/s7dZLYQTi4VWkL5UA8fM33VHqepxnAxxeuryw8M3nlwl7lvJA3MpPlkAAJx/gc9TnJB4&#10;ufW3yoMu1lUDKqRjryeeeCfT72Omain864jwrEttBK7jknPoM+/fGMehrllg5VJe/J2fT/glKVtj&#10;0PVPF/habRYwLdWfBDKqqmwk543D7vPqpyeByzVzN5qOmMAUWNmYMPkb5FBOcfl+POOoycRJJRB5&#10;UtmFVZP3TM/PXkDHtj1INVgN8ok80ovHDNkgADH6Dj09+1YfA06Kai3v3G6h0Wo3UWoTrDAiqQNg&#10;lbGQowMHn5QFwO5AwAMYrY0nxZBo0KadJaLcfJ96RV+96AAjAO0DGTg4I6c8LC0UhWMuvqfQDv8A&#10;Tpx9B7UJc7z5Ko3zMF2v/eJ9fXn9OfbSpg4VI8stgU7anfTfEi5AnSI24SdRIzNIXdG2gMFYnIyP&#10;lweucEc5rLi8WvdyLJc6jNjZj95u2j2GCTt9+428da5ua9spJENzG27azduB16Hp1/H05rSvPEHh&#10;2O0hi0zQvLmjVRM00+7zJAeQVKjCnb3yRu5Y1ksDRp25Yb+mn3jcmWNTvIZpmP2wSsZP+Pj7uTnP&#10;TudoU4PTGKy5dWsDcsiyKEbHmf3f0yO/Tn/CPxBqVtrEm9oo1KRqMqoGcDnpjkk5x7jn1rra2s11&#10;unJQbiJN+c574/X15B4rsp01GC5iTptJ1nwTZ2csV7psjSsrHzI5NpBIbpnPQ4z35P8AskQ/8JN4&#10;dN5K09rIqSIxjj3AEHovOD0HfvjGCDgZf9n6cLKEJeLuY5eP5gqHqBzjPGB7Z/AGm2Om3E7SsJHC&#10;8Msb7s/jj265GQPfjL2FG7k2/vC5NqWr2s9yqxzbUZ2B2nHyH1wPrkDg9Oe1iXxDohuGlttNISSN&#10;hBGZP9Ucj5lxjOPm4PHPTisu4OnNeRCNWWPzMlclS3A4/P8AH68mnp/Yxdy6iRWb5dzD8ske3X0H&#10;TBrX2NPlWjJuQahex3BM8ZUZwrIzZXp1X07f48Yqisqgean97lVXjHPPPb6561c1VLGJPtEUA+6C&#10;rK33unU/mcf/AFzVdfInt/3KNvTHzH+HHOeOn5/y56qfLylEkVzCknmuy8IV3YPHGcf/AFuf1GFN&#10;/EbTyUgj2nPzNEu48jv14HT0JqpCsO1reTduBJ+72Hcc9cYP0pxitFLKsm7nH3h+XXp9PbGabjG5&#10;DHtNCyFY41+Yndt4z3wM+vHv29aVJyyMTuZTzz90YOPy+v6imR2il/vk7eWUsBnjPp/P/wDVZlt/&#10;JWOVJ0fcu7C9VYdsH8B+Hrmi8RFVFt9widv95dwBx29j/npU01q9uyxySru4K7W4we/6e9OWKRCs&#10;GJA2ejZwQfTHfH86jnnkaIP57blUhVVhntjp9frTu7juxrFrfDYBXcyjgZz09TVjSpnhuY5pLZnj&#10;Ru68AkY/LPOO/H1qqvlzbmgXayNlsYCn/A/SrVtvYqIU3sv3gv3QM4B9xz+XGecUpP3RDdQnu7hM&#10;uGblvv4+Ubug+nP+FWLS/e1mS8v4jJsYN948k9M/r+QovrW4t7fzm3eXJht3HzDPXg/XA5/GqaxT&#10;ONqI21jn5sbs89f1rH3ZRE2K1y9xc+fJt3FslpFyT3z/AD/Qc8VflcCzihjbdvbLRo2F+hyee/6Z&#10;9Bn7FBKOm4jq3QdenH+NODtEyRIMbW4ZecMCDnjHOO309Qaq17WBHWad8GPEGpaPFrh1axg+0KWh&#10;gmufnc7sEDjG4n34wc44rI1v4f8Ainw5bR3GqafIsLBhHcxyBlOPvjcuRwT+PryKfYeKb5bWGzWZ&#10;lWF/7uDznP4fTBz+VbE/xB1q60ZfDyRs1qiKkKyM3yr7jO3k88Dk8Y5zXG5Y6FTVpq/a1l63LXKc&#10;fe2F+1wxNrJ8zZ8thkhgOn+fbpyKLGxvZv3S2rK25cYTkdAPpnI9f1rsNP1yTUXkS202ONYmYyRy&#10;MHXaNxJ446H+EcDPQdc6+8RTXdzI72SN2VkXaBu64GSDxx1yQPrW0cRUl7vL+IWic7HYXPm+Qwf5&#10;ThiB19/rj86lutC1O2EaXSsqsmQzLwR6jPBHHFXbvxDdSp5s8abfm3bUXJycnGfU8/U96bBdXGpy&#10;bZSvbdvyAOP8PxGOwrR1Km9iRqWsKRqwZV3LnbG3RjxgnqOM/X8Rit9mQys8cvmbWzuX8c+/p1z+&#10;daDTafbxNI6bt20w/vM5bI3FhjOPT1HbOSG29zZOmxUYMG+50UDB4GT0Hv681HNLcGQ3TssKy2sx&#10;jb73l9D6DA/zjNQ5uLpxcGTezL93BZ8Y68888+uOa0LlbC0AneA+ZJHhl7Lk53YI6cnGD6dc1Us5&#10;Y1l86Jm3ZJVcbjnPb3x7AcduyjL3bpCaEkikiiZ22bc4+593r+Q9PTjr3a32hbZgCu1vvjaOmTxy&#10;MnvwfT3GdXTdN0m9uVjublo2ZQGTng5PPA9DjjHt7pcaPBcItqhxGvAkKjJzgn0wPf2BrP20eazI&#10;M6xjlZmcRq3ZsyHrg4OOO36/iKZcxXliRsmPy4+ZRnJx157/AKEfmZorGaJdtyrD5Sp5Kg8+nsR+&#10;fbNNla3cjYWWQjP1HTPP4dvStub3tAKE6OUVVbG5iSuTkjjrxz/9c/iWkPk/v1G4r0G7HfPHr1H4&#10;1ZlmVvLjlDR7gwDL39Pl/wA5p1pbWiTsJZWUbyW3HOMDr0P6c/pnT2nuj5iHUJmvPkVlYqF+6nGM&#10;ZP6/57VDBBIE2JATxllU8DOP6/0xmpryB0n5Yr1AYNuUqOBj1HH6cU6HT55RGkaeYd3zoXxzjHGf&#10;/rfjQpRjERJpVrpqXfl62ZNrQ8Ki/T3GOMdTTXiaJ2jIyiY2qV4PPBwevIx3H4VJ9hlgljRGYcK3&#10;mbc/L1yMgc9/5+tTTabcyKEgjYlRnG7OQD+vfqM5wMZrNyXNe+4+W42K4eSBg9uFkZsx/wAJBH4c&#10;9MY7+3IquI22tHPMzfNnbg4UY6/h09RzUMjTI0kSoPlYtuVQc8+n1/z0qSGKJmWSVPmZshmG3dzy&#10;Bz15z/kVXLyiLAhZ7OQs6tEpB2CTGT/UDntxn60RxQSSLvnVBI2G2g+nOPfrz159qiZJ38t7a0b7&#10;vC55Pf8Aw6ZpLaa43N5+5vL43DgkEZxjnjk+5z+U2fLuBoWtnZXbN5kxU+Z8u7OMZ5BxnqPcc8d8&#10;ii0Mn7tbdfutz0bkgH1x+Hp7irNpeJNI0d3tD/dXtsPUY+uCcc9eM55Za6ffXsskVkkkqqpZsNnd&#10;29R3549D6Gpi5RbuyYvUiEsUbeaEC9TIrPwvt06HP5dO9RrNJcazDJZuRJJk4XccdR6/T1wKeiSw&#10;yKs8JYbgG+ZeQOxPoT6/0o0zVoNB16Zp7Jdk8e1HkkP7s45bI7nn6E9xxW62dux0wfcm8Sx3v2iN&#10;2Zl2rhfl6KeSSe+eT75/AUY7srFJAxlaIr1ZvfjPb09fatfV7WPUbZZ4X/eSRhZIxgDgdfde/wCp&#10;rL0HR7u4vFguLd2VnDNtbGAP0Gc9888dTSi4+z16F1L82hWtyYZw1tKg5IxJ/F+f/wBb9MDWgjn1&#10;rZ9jgLN95Vjh59zwD0AGPbP49xpPgX4WSiRdXuLxRHACzWco3JJuA3YYE7cb8k+i5xmqHi3RNH+H&#10;er2+seA/EhuoTvSNmAWSIcEAjdxwwIYc+gDAgcf12nVqckU79LrT7zLlkcheWV9Eu2eJvmA2oykf&#10;N3PvxzwenrioZ7MAq81yuDj0yOOnft7/AK1qap4v1LVJGuLqAeWAyKuzHB5IxjA6/hu4FYqykydV&#10;5x824HH488Y45OK64e05ddCJFpktfK8mWXcduY2UDH3c/Xjj04zUUllELcMjEfvM7R0HpzwOuf0/&#10;CW6hsFSMW0zl1ZSyMp6ADkc8f/X4wODXeS4WbLRY6Bdv8WRycep9P5Y5cfIkdYx3lzdMbSUW7Kvz&#10;SIMce+PU4A/pUlzatazstyFlLH5ZF+7nAJwfoM/j+NWrTSkngkQPulZcMnHJzgH3Iyc9iOw5Io3D&#10;XVvv04quxexxnr+v168/hUqXNLRmhZ0yzgP+jum7zATgHbjng/XA6e54PeC40660+Vku143YUo3B&#10;wPfseO2cH35js7q5R1liDCRW+Vlbgj6+mfzqxcXkc37o3BXaApV2znnrgemcDp149Kr95GQFS5hu&#10;I1VPtDMzfMf9nsD1yD7/AJVLBPLHBkRBVXp8vyj0znr+Pr9KI2klbczr8/Zv4h/+vPOe3rjNiREK&#10;lWj5GNrMoy/vnHQDHX09zjTm7k8xQvJ3mkVllZgP7w+boO/16dhUCyureaqdf0/zzVmbT337HG3+&#10;8jZBU9c46+nrx36Ul1ayMsi7D+7IG7bwT3Gc+/6VpGUSi14diluNZgjG3Mr7SqtgbT2/z6/Wo9YJ&#10;sdUmtEVflkZflyMEHgfNyOnf9Kk8PXKw6tZ3G2Tat0rH5/mOD6njPv0559m+KoIYNfuCvzKZN0Xc&#10;tkepxxyO3v35lfxbeRX2SiIXk3bnXJO7d2UeufxFJJmHcNuG3c7V6H1+v+cVDBKE5iix0zz+NKUM&#10;h84su9vvL6fU1sSWLZ45Itzkb0jK8EY5HH6jNRhm3lrcFT0HbJ7dP8/yqa0t4zbMJNisq55b7xwe&#10;enAH17VWyJApx/FjPJyO386ke4/JMTASe238f8/TNG0PK0hfyxuw38WTnrj8z+n0ISxiKIeeihvT&#10;B6e9Rxyqu6MxsH2n5lPOKC+g5yEXduGOqjbn9T0Ht/kpkMn3WbP+z/Lj0xSRSLuKSDoMbS3U98n/&#10;AD/iPMydfmH+7157/wAqLGZYtfJk+WTA2sR/exx6Bh/kCnMDGipMc5wflPDf/X/LoapRiTLTkcry&#10;cfwn1zUpkLoZix+XhvUf5/rS5QLMfl+T+9lUyL/FngZA7n8c0p4XGOV5XgZ68Z6/5/SmXSMfvc8Z&#10;KjoxPHT/AD1FW7WA38/2aW58tSM/M/X6ZIGeMc9OPc1Mo21AZLGC0igMDn5l9P8AP+TTo7ZpiZET&#10;zPkzlWJ74yM+/H50ur2DWDr5gDDPyg5PH4gfmR/IVa0TULPTX+0+Vu3KoI3fdbsc/hnAwe3HOVry&#10;3QFZ7aSRTbiTbhvm3fqePp261V8kRuclVZf7zcGurg1/SmtPsep2MTJ8xWRIwWTKnoCOccHPHQjo&#10;eOTvFtzOxXdlsfL/AJHIx/nvRTlKW6sBLIyBiWZdx+ZSqjjkelKTNboVDlePmXPPIGOv1FRIFkfA&#10;jbn7mOv4f5x+VSHKwiXbuEbbQwY8HHp+f86oaVybT9LnvI8IyryRmT6Z9OP6fybd2lxo85gudjbl&#10;XayPnGe/48fX3p32yW0Ro0lYY4xuGRj1qvJKb2f9649NyL/Qe+fSj3rjYGVGVWJdVPDbvrx+mPWp&#10;LdpJn8zbux935snufeoXmUyMwcSNuznbwf8AP+TUkd19mk81Ymyrj29OOv8A+rselFiRVO9PKIx0&#10;wrfd7Y/H+fvUcZVlJcbtyEEdB6jH+GP8aS7nLStJuZl4VfoP/rfT8KFmkBZZQvI/h/j56f8A66dg&#10;LFvbS3g8u3s5GdVyxXHyrnuR9fT+gr0rwnqel+DPDovde+D7P50ciR3t0rcZWPBTJ25GTx6OOQcM&#10;PN7DxHrOjLINNuWh+0QtDI6N95T1UnjIq7P481+XT10ptSJtkz+5ZtwycAnn7pOB0/uj0FcWJw9T&#10;EWi9r92vyKPR9U+N/g2+0VtL0bwFbWqi4jG68xPIYgS5G/YuCGAyQMnttGQ3Gaz4507WNF+yf8I/&#10;AkiyhvtKqFyAm3HA6dO/UZ71yiSIhyW+9n5T3/z/AFprM8TAg/KQd3I5/wA/1qqOBw9H4U++7C4k&#10;jmKfbGxZVbv8uT0/z/8Arpg3qyvnpgrxkcH8v/r0SLJJtnkBPO35jyPYf5/+s3zXyoI7f3R+Vegi&#10;hzO+5ZIxltmcqCef61oWGv3enRGCCGM7gSS0IYn05I+n6+tUZmIiVk+6eB2xn/6386l069SCQSJF&#10;82RtXcMuPxH5fU1Mo3iTIWVzfEyLEq55xt46Dj8v8+kkUcs6tFEn8HzM0mFB/lycfU+lXNWMc7oW&#10;tIYuMMkIGMBR+ff37+lZzwsSJIG+ZeVA4Cj8/b9fpWa95EjLmwu0ID/3gBg5zzj/AD/hQHlKsIwS&#10;e6j9aheTy5dynIPDbmznP4cdKcjnO9zuwpHynOOc4/z+tadC0WInlXdlwzK2Vyp2nnB44xn8Oa1P&#10;Duttob/aoYww3YZG+XODkqfb255H5YaOjZgxgdl2f5/zmhJcP5QKsC27lRnpUyipxsxSO/T4wGa9&#10;8/UvC+nyw7XEkax4LFs5bJ56E/TjoQCI9Q+I/he/sHs7rwfbrNJ924jcrj+7gYwML07D8TjihLMz&#10;iUkeYGwfXH+TTZHRxs8v0C8/oP09+a5fqWH5tF+LJJbq5ilJEUQXcMlt3X9Oh/nzURdFQfvME4yu&#10;ME8/5/8Ar0CMgLKo6NnOfQ+tOtrmKJmbyvM+T7vc8jP9fpxXTbQBgK7GUz4UtlfbjGT79KiZkEf3&#10;Vbby3tUlx5chVkXp/tjHP/1v5fhVrTptLiX9/aNJ1P3iN2e2P/1cfhh3srgVgE2s2/KjA6c/y/z+&#10;FKFSRdi7tyjJ6cfh+X+RxNc3cM8gaKFYRn51XIHXr9ev/wBbpSILb7OVLk7clsYBPHp2ouUolbzP&#10;kHzt975lHc/5+lTQ6leLG0YfcMZJbqBzkf59elNltZFkBAXd/CykHPOMf/r5/SolhEB3Ow9cb/br&#10;9P8AGq90fKOYkzrIy+W3Xd/kUoyVygPDAqzKAf8AP41ASZH/AHhZu5HH+cf59KfGyZbarDj25zx/&#10;WnYLdBpYp8oK9emPrx9P8KXyMFwJDnOTt/8Ar08YkDAnarKBn/PamOw8vzEG7dz976/y/rSIFihT&#10;f5M27O7LVYtZIo7Zobn5dwB27QcnH1GKgVvOwgz1BXd0HSpZkZH8q5Kjn5duDz1xnv1pMCuRI5Kg&#10;Enr8p4b/ADin2kAnLFyQqr2HJ9B/+v8A+sXhI5XzLIF+TA3k00xeUPLVsevbd6diO/4UxjX8yY/N&#10;Nz/Dxt+nT/P1pqodzKg9wyr7/wCfpQ5/dZ2r7fP07mp7XVLi2/feX7t823cff/PXNHvdAQ+0WWM7&#10;bpCvlv8A6tm28Hr61DeSx79iSKoXnjv/AJ/lS3OqXl3P9seb95txvHB5H6+n+FTWum3Wp7pp18sR&#10;jhpOB16UfDqyyE31wy/Pc7lVen4Yxz7DtULTS3LbSWfnuenT0qb7PC0vlAsyj+7GMD9eKiyciQou&#10;0njK8GmrAN3lm2j3Xr/nvUZB8zEiEHp9RVmWPe+49GOM+nt9f89qWRjvw0W1WUcL/P8Az7U+Ym5H&#10;Dlj5a7dpXHy/5/zmomBVgAw+Y8bR1PtT1aOJ9/l/N1x6/wCeaa7IVwX5LZPt/P8Az+j6lDl3ibDn&#10;BB5x2qWO0W6b74C+u7kD2z7+1QPLvYBQCuBTlJCkdj1LH9elJ3EyzJCNMnEPyybujYzjn/PUD+Rq&#10;pPIksrFNzZzzjmnMin+P8e2KkgtC+FUp83H3un1JoWmrEmVvkaTagz/s+tPW2eRDt6bsD+g/n0q1&#10;HYShWREX/aPr/nn/APXR9jvZI1kEXyscttwABjoaOZdyik0ZIzJ1B7U+BWhdZQF+XluOBgVoQeGt&#10;VuI2mPyx7eWY8HnHXPIznn/69WINAuHLCWP7rlS275SR1/DJz7VMq1Pa4akdlqLxIpaJpO/QEr7n&#10;PUDg1G+ossr+XGQjN8o6YP05/wAgdxit2LQbiQ+SzMY4wFXbhgBn+mfy5pbbR7GKPhPm3bhub7yg&#10;59Bzj/H2rm9tT7D5TGa9u3jZ4ju253HnIPp165/zmnT6rdsMtGrAcqrKcH/aAPr149a1bi3hmtw7&#10;vGxDMm5myAfy69f8iqslvGrqJGDRs27bxkdOemOx9zx6UKUX0HymfLeXaki3jYs4weSfm/Gq7yam&#10;7fv8tn7q5z/n/P0Oq7Qbo41iLMyhWXb7+2P/ANdRKsART5ZZWbHzLjHsD+Pt2q4y8g5WR29nM0at&#10;HbGPeeWZCBznJ6dOP89KjkiMUgOf94k8PzngY9Kku28oukSlcHI+boT15xznj+VQxyMYyGDbpPvH&#10;nP1+n1qtdySV73dDtiIXC/xA8npxx6f56VTe9SOILu3SckkDGKnury0jLKsLbhj52cHOOnb6d+9V&#10;XvLMW+1bfc/8T9cf55/zkVUY+QEaXZRWKwqxZdvzc0Nf3Jj2ZCjp249/8+tQyzl/kIGO3SonkY81&#10;uogS+c/Vj/u+1NaaZud9MYljlj3oG3pn/wCtVWQCnPVqaSO5oOM9fxo6DJ70wHiVU6L070skpfna&#10;B/8ArqMEDqKAdvFADhIyjAbimknHWkHFJ35oAezBm4/WlBXGf8ihkYnByaM8bT6UAG7c+cd+9AyM&#10;E9/xoAXHD/8AfQpfkzk/VcCgBCeetAfn1HpShiBsUc9c0vmE/MenakA0ZIwPwoVx1YZ5zQANuQfp&#10;TcZ5FMBzSkjB6duad7v26A0w4Izmjco5/TbQAoJVdwPtRu4wTnNIxGcqO/1pdw24z+GKAHA7up/T&#10;r/nikb7ufTkUK2FwcfNx9KaH+bJoAU45U0+OMsCQf94Z5NMzj5A1OSXecMWH0PU0gJozGV3SPlQx&#10;wO4pJpLd4wI42DbupapbP7JHLuu4946BQxwfxqG4aFl+VcZP14qPtE/aI/ut0/h5pVGdrFB/jTSC&#10;cID7/WlBAUKw+lUUBDA4Zcf71OYBMbupFNyBz3+lAcKdob8wKAFK5z/k/WlYKZMDcR1HHanxShm+&#10;ZVYdOcdKcJCRyBnbn/P4f59UBAzbThRj1pfmX5mHHXk9e1PeQFMLtPUnNRGV+hb3pgOYkPuORz+X&#10;+NIM/Kir/wDXpUy427f4epxSrIQcvx2wRQAAEEEj+Lv3prxsgKkYP0qaO4kCbA20f3qjyfvsPmqb&#10;si4jMY/vLt6ke9O+0F2wvHzZGKS5LMOcfe7L1oQccH9aoq5JPceY+D/dA+tQlyQMf/qp2Dty3rni&#10;jaAdxfI/iqVYXMIEbringANs+U+tKBg7Sc/Xn8RSMCDuYnvii4huM8g/dqVDIJMhmPbvxTCwIzjp&#10;x94cf5/z1p52q2I2HzN97cfzoHEUPlCQcZzx6VGcCXavzc8D39KPMAbaSTj260OWVshgrdPl4oKB&#10;pZGJQL8px2pzOVLFDx0/D+lCxlhuA2g8N7HvTC5BxnOf1oIHoC5yq8KMMwqRoRkYKjvy3tziokVz&#10;tGV4/wBrp/kVJAqt988hvlz0yPepYhSh5Td83B/nmpPNZEyAPmP8SkZP+fpTS5jPyfd9W4zTJ5Zf&#10;9X5itj+JelSAyR5X3F/vGnQyPFJuBOT6cY9vb/P4RlGLtls8jnrTlRT/AKyRR7nvVeQFwSGE53hS&#10;vK4yBn0x/k02+upWkJbd935eegP8+9QszEnLsefnDc8/560uZGHznK9ff9elTbqAgldjuZTxxjdj&#10;FNkHG0x4/v7Vx7cVIkTLlxvPtt46/wAv5U5IlldUA6/Uj/P4U7j6FeNWd8DjnPNOZtq5BxubBU9/&#10;8auXFtBb/IXGdu7ax+9x/j1qB0VI2bnd/ten+R/nuc19RDC0uGQKMqc9evvz1/8Ar0u8uFDIw+UD&#10;rgY+lSxxfanWMMu7jHTjrz09KddwCD/XSq3l/dQN1/SlfoBFJcnayrHx6setRrODN8pYDB2564/S&#10;kAG8sk/3T94fz/GlQLG6iTHP8OzofTjrTAWW4nuCp5bGR/qx15/z/hSvHIdsX2dtx6KFP+farWm3&#10;Vvbof9DSRjhgZOg9ePcf56Yu3GtCeSGeDTUjMLjdtReSOSenQ+ntwfWHKUXohMxXSVT864zztPf3&#10;/lQJCTjb83Tn1+laWvTXOoXzXElqsLfdb92FOfQgDt0+gFV4dMu5X8pNqjacbmX35/TrmmpLluyC&#10;vGxZ/uHG7jp1zSCU7QAq/Lxz/wDr/XNTy2bWw3lg3XlW46f/AK6rlH3BSB3xupqzNCQzIoWPOccc&#10;LjP41G0vOdp3KxPC1M6pFHzIrFl/h+n9CP8A9dRgQlcAt93JxxtP+f8APoIBpMRAZ4+cfl+NCDcj&#10;N/M96SRYEbMb7u446U9QqjCtuB53FaYDgyblkLbezDrR5zFWUJ8vqy9KXyYyMqxZffH+f8/k1ULY&#10;QFR2wOtICzGv7nzfKIXdk/Lx7/h/n6wq4jbdnt+76Uedj5ll+XdmnZEgXyv7x4/z0z7VIA9wzxqC&#10;zbeccHP+f89qUtcI+1Fb5v8APWmKrMFjU7QM5Hp+NDSMuB5n3TjPpn/PeiwEjwGP76+ir6H/AD7U&#10;14sksOvXb/s+341IZpG2kyMyrj5eOP8APH+TTprsgNtY5YDgr0H9efX1pe8BGz4jZvMDL/F9OvQ0&#10;0zKjY5+ZcYxwaaHlZtrBfu5z602YhnwobnpzVpFjQxXcWHzKf4R/nipY5SGG3kA52seD0/z7j8Mo&#10;sjGJUB+bqMHP1+lLjDDLNt+gyf8APvTCxagWGVxE6ttIIzt9uuf59uKYwRisUYxuIH3R/Xp+NMV5&#10;IguG/hx6Y5qPe00v5k9v/wBVR1FIndUdNyHIX7qnj9PT601oY2l2CUeo/pmmEkswZt21cfeOMY60&#10;wzIw2Dv83oDx/n86LElqdQzb5NzHOdvTHWoFkO7ePl2r8o9vypBcneDIVyr/AHVHr9KY7sZCqsM7&#10;efm6n+tFgJYWBXaxJU+3FPjjkdsxxsdp+8Tjvjr9f51XLNuG5m3Djtj/AD0p7lUDESjPH3cjj/8A&#10;VRYB7tGD5a+vLKx/L0pzxRhCzFW3crtbB/LH/wBeq6xZOUfOT3A59v8AOKstEqp8rfdX5fl74/z9&#10;e3sbAV5IioUq4bP8I7fX0q1FBI8Szt5hVchmxx64574qFSQsbvIPT7v3uatW8u63aOSTbjlWGQP5&#10;dOv0pSbAqzK567s7ssv+HvS5O3e/Knn5eMc9f89OKeieZKp8zCsvLY7VXklMRAVujZLBaaAmu9iQ&#10;oipt28/cx/n/AD+DbcRsm6Xs3zbf89eaSSfzPlDbt3O1V756f5/CnyxmKzAZvvHnp16f5/zgAhdU&#10;DFldh/j6VJHIFAYn5em5c9M1H+7Dq0jfKRzzUupKj3brbPtRT8oK4yB2/wD1daryAfdBbg741+UL&#10;15PX9fX1pIGjDbmTP+7g0jrIkbMOUz/COT+dV1laEb1Zl9VHB6elStgLBJkGN2Pm69P/AK/+fzm8&#10;6R8lHZCWH3m6f59DVHzJQN4Ylc59zUkcobgk/d+b/Jo5QLEksJZSyr/t8fxZ/wAfTt+dRxMjSo7H&#10;7uCSy84yKiG0P8rYyO3akmnkaXK9e7DH+ev+fQsBJKkz7gB/HgN/T1/Dr+tNWGRTidcYb5s8Hr0x&#10;SGWdUeMthmYHdx83+fWkE3/LNnMn+zn/AD2p6ga1rZXclhJbW9vw3zBg3BHQjB/+tznr0qn5Mlrd&#10;G3aLbIhxt3Bsf44J7cfzq7putXdpB9ljfCryuMcH1z9f5/XMEtw1zd/a7iQ4bJ7HAyT/AJzj3rFc&#10;12BWunUSZAIbHK+nqR+H+fVbS92OrCIPjA246j3/AP1UMm/hdpyvOccD+eOlJHYyoMp8oX+IdRnn&#10;P6VeltSdS2bxViAh3EpIGxzgfUZI4Of89KbS+c/7wEBv9roePrUiwzsnlxn5Sfm2tjPeoZm2DhSr&#10;D7x3d80ooodtgCkujfNz9fp/9c9PwpwjaVHYfMFGPk56cH/PpUYkIVRIG/2VUfe/Xn/GrlsHOmSO&#10;epfauQOPx9Dn6+3qS0JKcSTM3lhDlm7Dr/n8aufYbvcsclrN824xbozh8jAx35/H/CLTbqG1k86R&#10;TJtPy4bGDjvx+Pv71szeI7EDzoL2RJGlJWTaMBfpj0zwDyPTpUVJVL2SDcpRWFjptz5V224rwRjI&#10;ByehyO2KjvPKnRtyt5m35V6AYPX69sf/AF8M1C/GoztME+diP3bHPb8+P/1VXAYHBf7w+8f/AK3+&#10;H0pxUt3uWuwsCywvgS/dODyAT7Vb0tFub77LJHIRIMKqgHcRjvjof54HpUUVkwkDM+35lO1l657/&#10;AP1+lX49EeFlvPtO1flbIyQmc8H34I9Tz26qUo23GytJZJ9rWNk+aNsZY88dcDg9fzz9cpqUbLcl&#10;ArrufK8fN9fp/OtSOwiursTLcN85yuAPmOR8vAAH5Y/QDN1RYYpWMcrdcLjHpge/4np7YyYjLmkS&#10;QRxC5lYyDPyk7l6YGOMfh2psSqg/eWy9cdvl46/5/Oltrq5LttnZRzy316fQ/WohLg7XX+LAVeg/&#10;z/n1rUpou7rW0hUA7d38HXnP+B/Q+1VZmhDM33f7p2cD8u/+feoTcNvWR3+bPzHjP+H4/wD6qjmk&#10;faRvKj14/wAPp+VVGNiSaO7Tdt4/PP0/z/8AXq8uovKiweZuVsnEnzY/HH4DntWXCBG/J3N0X/8A&#10;XViEhW3fe7L7McA/zPH86mUUS9ya7mngvBJJK3y5C5OPx4/n3/Wo1l2r5gb+I/xc/TjOP8+1Wlnj&#10;ubvbPDu/dHDYHB6Anrn3x7/g14naDMNtzuPWMnP13e5/PHHBzPZFFqPVdUtbQWovZPLzhlzlQBg5&#10;7c8/ljFKmpeY3mSzM0jrh849hx1xn/62O9UhHdM7Rybv3fZl56/Tvn2z+dNgZzc/6QMbQRuX6kf5&#10;46D15qeSO4Gtph0y5BOqvukZ8xuG6npt6EZPuMjHvxvQ6FoM0SpPcEeapMe6RQcADDdACeScA8kn&#10;8eJEk29jbzbtvClsZGMd/T2H/wCu9P4nv5rdYFb5Uz988Dknrnj/APVXPVoVJNckrAPvrXy73bFc&#10;qFaTCFGzjjr2wfXpVTULnZ+4Kr74788f0PX8xQL03LzTKP48jsOf8ipIo4pbhbqd8uwPysoGSWx3&#10;9s9T19a6I+7uBS+0ytK7qM/LgBh75x19P89aWR924y4Lbs8nOVP4n8+f8bE0cbyOVXezZAXy+nP1&#10;/wA46HNWtHs9LRlOqvuTOW2oSRwfm9/b/wCtTlUUY3JTuzMWGNk86Nc7fvKc/oBz0/pUsErM4nEP&#10;LfLn/PX/ACPreutO0yObyIJHbqAx+UHnjnA/yajs9GuGkVVLR7v9U0gJUnqOmfp7UvaRcbmkSW0i&#10;iO9GuXjV2I+bJ2jdyTnk9P8AGrEi2aIAl0zMGI3SZA6dM8e+enbpyabp3g/XGVrxYW8lVxu49cYG&#10;T3Ixnv2qU6dq13E14tvCI41Vl+bjGeO/OTjheRzjGDXPKVNy0kTLcjk1u7so1jhvFZQuVjRidpPU&#10;j0PA+g9MYpt3LEI2LTSSfaFV8sy53FcnHPQnPXGV9exFo19PKzbk5OGjyO7dR/jjjrgHrral4OZt&#10;Ot2trmMrHGQxZgu/DHIHrgZ/757E1PPRhJagc44s7hd00uxth+8Tg85xnuefQUk8ECopjlHzbgy7&#10;d2Dn88DI9ev1qS9sinzWkjY3gLuQbuuRkemPTio43k4WeJtygHC9iePUnPHf/CuhbXTAPs5mtleN&#10;3eOPhtqnAbjAz0/z+UcXnGb7Oqbs7m5U9PXPbjv7eldJ4Y8TPY2aqmkRMVl3eY1uJB1PGGBGcvx6&#10;Y9hWN4kvpp9S+1xSrtb5lVdvHXIwBgD29efes4VKkqjg1p0dyeZkV00tpKElPzLzkqPXp+p47fpS&#10;DUFhk3M0jD/Zb0A55HsPy/Cq088dzcGdixyvReo4/p/hTpTv2pEmBuznHT2/yf51ryrS4cxcW7EZ&#10;UeSzFMbfr06H2xTbm4Zh8qqBtznI5x7dc8Af5OCOwLCJMt+9+Vo2XJH69f8AI6kCG4sAJGMayEq2&#10;1vl689en+f0qI8jkUmSGe1lhZg+3K5+ZRnP4+xPf/wCvIhsV/eCfau4fKoGT04PTr24wKbb+G9Rv&#10;71bZLfZJ5e992PT8s4/PjGc0P4avLdTcz3ir5ZPueOOPXr/OjmpbcwE2o2iXTKy3ckhGEwnbvn8j&#10;/wDqqqLFYl3NIcKu5QBuzzjHT1H8+vAq5cW91aBZ47tbiORNrMo+63HHIGDyOcfSoIruNhskVWXG&#10;GwxO0Ec8enOe/wCWaUJS5dGVcRI/NHKYZY8BuueOvP17HGfyDUVANm/O77ycn24HPp9ceoyKmha1&#10;DnzUbcF+URqM5xnp7f5zU0FjLOv2hDHsVQBG5C8c54yOPXPPI96XPbcTI4DAG2tZfMuc4kb1PTnj&#10;oOef5VZW4a2RvPWSMbQWwv8AFyN3168/geM1FJcRLHuiEyrwM427lzzgcgHHb60wCR4+FVpPuk+Z&#10;wcdsZ4/qD09Y+LccSzEBLbtLJOqx+Z8zkgHPGPwx259u+HARPGw2YKsBhV5bkD04JyePx5NU4Y4f&#10;K8lZGVurMWPOP4eSAR0PGD+WRreGdbtvD+u2GryWazQxyBprdowysp6jkHGfXqM5HNRK61jr5FEN&#10;94duIvLuRpFwi/KpZvlLHkE89xg84xnsMgVHFDNFD9nwFdxuk3R/wnHI/I8jpivTPHHxN8Ka98Pp&#10;tG0/TrJZk+eGdVJmkAZG6noOSeO5YYwK8lGtXRJKx+Sf4tjYzg/j6DHPQcdaxw08RiKd5xtZ9SZR&#10;5SaW3mnyZpR83DfLuGcZ6/8A66roiRqAXxI7fxDblc9T1AOR/nOK6bwHrXgeOKS08U6bJ5zK5jmj&#10;Us3EZ7DGCTjDc468nIPN6zdqLp1tRGqf8s1Y7mUDPGT9B2H0AralUnKrKm4tWtr0foSVZBucukTM&#10;D95mzuY//W9R/wDXqQ26yfvX3MMY2qw/+vzntxVeZpi+8RFVA+Zdo49uffI/Wpl1MRJ+8nZnaQlu&#10;2FJH8+R68mux82lgIJEcrvZGHXqTj/OM0xEnBxEjYyBux3PTqMZ6/wD1q1NO0u71qZ0N1HlXO6Tc&#10;Mdeg556j/OKddCCz/wBGbbIY3HmOh+XgEDkdeB0/EdCKn2uvL1KiZ6xSkLMzbm/h44PoPp1/Cnvu&#10;dN6N95T8uA2Bjjn/ACeK19Mg0qSRmv7uSOLrGvl7jJz0OT06jjr3IxWfcmGC/wB/lvHjgjILHJPO&#10;CvB6VPtOaVgZCI9oIV8lY8rkgYyev0yfrg/jUkNxqCMqwybF/uhhlQPfqOn1/lRHMke63aOQfvM+&#10;YvYdl/M59aIknhtw0R6tln/qPT/Ppw/UVxUtTHMS3G5SGDL19uc4GaYbOa12ZOQwH7xlzg5/pQ8r&#10;tJsl+8q424HU9uOf8+5NNe5dw1oknmR/e2v0J74weD2PPp2qveES3Kz20awmZQCo5VuVbaPT0744&#10;6de8EbG2LS+afu4U8qOg/PqfrzQsE1xI2xGdlTO3ZnPtj/P86ifzxIHkIwOdq5x1PXHt0Ofxoiug&#10;E74hkjdE/wBZ1ZuMHGOo6dM5/wDr1HIs0cv7w7xt9O2Pp1/z9YxJKwJlmbPRVb27fr79afLeSrCs&#10;zlfmwT9Rj+X+FVqJlkNPPkHcu7btKjIX8O3/AOv6G1PbvZRRmZf4CrAcMfcjp6dB/iadjeTh0liD&#10;Fk2hS0Y69cY+pP49DVjU7271mRpprhpJN3zK6j8en/1yPXtWT5lLyCJTvLoGJ1YKuecKvHXoP89c&#10;+9VGle4G3apJPPvz/n36cetu+/eMsUm2MiFd2OQQB7df6dPrEI4wULFdx45IwevUfjW8bWGLbzrG&#10;A6KwbaxVuev4d88+lLFPdRSMyRHb93H95f69B0OaVB5MqoJGkLY+7zyev1zn69OasRQqZPLDuu7I&#10;3E528cdPy6evrSlJAVZp7ia5UMW27cIu4nbx6enX14xUzSq1vtdwzY9sDpx+efy460qlba7C7vMQ&#10;85+7uye39OlL9mELOJIt6qMFg2MjOT6dgCOnXn0rN2Ie5GZSr7pUztbuwBB45/8A1+30py3ISba2&#10;F2xjLN26f0/kOKkuxZNbLKkeyTJDLxhueCOcd+eABiq7LC0vmeYzb22jacrnGB1+lNWkOJZspWD/&#10;AL1gwkz8zfdHv0/zwPWrd1ssLGO5jVV3p8rxuDnjofXg9ep/Os+aEpJ5sVwpbIxtVvkAP9TV7VJo&#10;G0NYQygPIrxrkkjg8ddv6Z549KiS95FFN9S86VYVK5bJ3Mc4J9f/ANf5mnfaoZLou6/LuJLNwW56&#10;/h/TNVXVBHuh2/Mudxxkj0/H/wDVSsXlkX99u3KG3ZOcdOPf/wCvVcsQL6TKirvZWynA4Oee3cY/&#10;nTbm8jWELIjrIGGIg3Xt0x15PPP86hCGSfDPwp3SL0/l0HT/ADirEtpFeyrK87+YcbmlXP8ACO59&#10;ew9PqCc/dT1Agnka4jMkccm1W4Xt2yD+nT1B9KZC0kiqjDd82SoX9f8APoPWrk9vJBF5v2fEaR/L&#10;6nk9D2x27nB9KqQRC4bEZ+ZGxhgD27dRwf6VUZRcdAJzdTXNv5LT7lTpuIA6n1xz/PnnAxTbd5bG&#10;aOcXQY9ByeCD1xxzx0GefaiCNYY5ICu5Wxu3cY5HToT1HGP6Uv2eWdWOJNvHzbs4YDt7Y54//XPu&#10;7AKytdsCZl+Y54cNux3OD6n/ADxVpbqQosjncrIc71GB1A5Gemf8iq6rJDPvac7QflG7IXrzkDjj&#10;PTtn0FW7W3ubq2YSQglWUx4fGBuPPOBjOepI6VMrE8qIotUZcfaVSRSDnp8p57jt1/PPXAFX7Sjy&#10;mdrfBLDkNwTj+uTyPX3q9F4fvr6zLxMGaPJKBegznPP44PXjHoDnxNEJ2UyqjrJnnA56Yx0qoxhr&#10;YXKFyrCQxyTNuZs/Ln078fQD0GQakWSaWcWgO1Vxtbvkf/XP61EI0EjLE7567hjn8OP/AK+elSva&#10;yIzOZfmWQfPyCeOo4wevPHcfg3bqDLH2YyztMh3bVHmTN0dgMg8kdhz/AE4otL6ZZUjVmVGkzvYb&#10;c9Cf0x1//XCjzq6iOQhdoyy7T6856nOOOuMHpUn20mNhapIE3KGdl4Dc8+x/P8c1nbpuIguZZUm8&#10;y4kztfG0k7uScnj/APWfxq3poW5naOfMZRsttjH4Dk9MkDjnHPPFU5bWa5kztkkDLhV25C5xggAZ&#10;7jp/KprWx+y+Y5vFVcY2rg5I9OPXgdenIqpcvLuNEm9rQLqMaApn95uj3BCc4X0JwOQcfpkF5Zw3&#10;kLXkDKojb5ivuePfr+H17001VUjFspcqZNxDyZA9Qcjrgdc/ngVatdRuY4PsYh3b/vDaDuxxk54/&#10;rwfUkrllHX+rD3KMqXMqyYEn3sncmdvJ/lntjt+MduktrIGmL/MADjO4cYH1Hf8ACrFxbzwIGZVE&#10;YfdjcSFGOPXIz09T9OS5ZLvaBER8vysExnr/APW79fatuYkDag+T9mD/AD/6xS3Oe4yPpx3/AK9B&#10;4e8SReGbKW0uNOR7j5hG207g3GM9D2J4I+bGc9Kx7UG3Vrmz3bcfvFY9cHpxnpz+Gc+tNheLUtzi&#10;SRV2/NuX72AOD3HTtz9etYziqitLYFeMroNU1ZNV1mfUpFLedKWVm65z97J79yf9rrzkVJbA3d0Y&#10;lkZWk2snt9Pf8altYJojsMeG+8u1gcHnvznn06/lUjRpPdCENJD820ZAZhyMDHr2rWL5dIlXdzWi&#10;srhdFVrqFdsK4dsEkcngevQgA/4k5tl4luLNPsgt41VmyzNk9AcH1wPlOM9RXWS3kkfh6SKSy/do&#10;X8u68st5uef4icEHByBkg84PNcPcx/6Uy4kDZbb83UZGBn2/X0rGhL2l+ZHZW921jQfxlqsjyXF5&#10;EHm/vuvzc4444Ix04x06U2fxDHeRRuzTRsuNro2AWUD5tvrnHPXr16CmqmKIu07NuX5RtyCQPX1P&#10;8vSidbVo0EIZWUnquS45Oc+v4en46qNNdDn5pCpbCcb7UgsM+WIsfL6cZP5AeuOvDFDxzL55OI2D&#10;EQt0OOOvTHH5dehptxDHbv58AkX5OmcdB/iQOfX8aWLUvLRhPH5mOdshwxGOR69/0Hoa01toSPW6&#10;UAzxXzR45WPBPqAP5df/ANVqXULcoqzRbmWPCrtxg/0wOPQ9e9Q21rYXA+1K7RyLhlRySAeOM+3H&#10;Xjr3pZ7UMiPBhlWQhWwBkYAHXpwP59AOc5KLkTYYt5BG4kEUi7B825j972A/pjOAKivbpLmJWJO7&#10;bklcjYfTn/6/4ZwC50+9E3y27tt2jLY+cdiOAcYx+VL5cacXEvlkDhmySOmR1q1GO5SK8AuigEvQ&#10;Z+Vlwe/t/ninOJI3V5ZmCsPmYse3p7DAq4t/bx7mMvmKyjIkUsc9c/0xz/Wql5Jvf7VDLuUSDEnG&#10;eMY4HGOOnt+NWrtlNFi1Kt8kSnhcbtmNufft1pY3jYZ3kKzfdK4zjHy5P/6/5U3TGj8yRCd7Mpyd&#10;vPrngj0J9vyFR294J7hIDK475VwM8c/5/wD1CeXcz5R9xPIkq/Z+Nqr65zjn8zg4/n1NLzZCGRl5&#10;P909/wDOaknKqGCNhSSWQAjH0/E9veqE0xSZyRzuO78/89a1hEaViyrSInD7lVvlO4/p+NbXjmeC&#10;8+z6sm7ZNaqrDbj5h1wSeTnn8a59ZHI8yOTO05x/LH+e1dI1nea74AW9S1ZksbnyjJtC4zg4HHzc&#10;5z6ce5Cn7soy87feaR1izmzNExbad3Xjjjp19eKcyLHH/tZwfTpx/wDr/wD101VAUokrHaxP3cY/&#10;z/nvUkZeMsWPzdAdv5f5+lbEDGkmlX5cEt1CnqfX37/55oiZQdu1mXndheT1/wA/nUrwFoRcwnO1&#10;cY77s/4f56VH5mz97INzZGF7fT+f+egOJNZOzz/Lu/h+Up1Prx71Jeb4F8ydVO7JVuhB+n4H+lTe&#10;H47Jplkuf4cfd54B6YOOT9fWpPEFvHZ6pIvl+Xu7b92OOB79vXms+b3rFmPJGwZTIpC9OgPIH+fa&#10;hmiRdyksO6sev86sh7Jk2MSsgbJXbx0Pr/nrj0qoVjjOFPH4H3qzMkDvjlQv+7n5v88dPSpAoOzK&#10;c5IYsx3c/wBOaYUAPlh/l9/89f5HPtSJ5kY2NMc9sep9vr+tMACiPaM/iGx0NSNLC22RUG4Z5OfT&#10;2/pjoR6YawcNzx82V45HH+fpTN4kOUO3dwCWA/yaALj3QkQpIxZVXGCwztxjPI64/pVaJmBLJuxn&#10;nbkY46/1pPPCScSFW6Y4PH+f8mmTSFW3R9yDzj1P+H60uUC006Sr5kT7T5Y+Xdj056f5/OoHuHlj&#10;CRjduHzcfy7+n8vamIzZAZztK9eDxx/n8/eml234DYYd89P8mnyjLEM0Xk4lTcVXO7ce39eO3p25&#10;NWdOlt5UliukZgI/l+bPzZ/r/hWc3lv8rFipJIYg/L+H48/5za0txFOpjlHzcHdycf4/0z65qZRV&#10;hxJNQhuIVFvLldzDaOdrZ7/Xr1x3/CqxijdVUc9PmHXP+fatDV5DDDC7KdqxhVOw54GM8/5zWb5s&#10;bD5nyy8fT8v88e5ojqhskkZ1G6Jz6be46c5x/k81DDPtwznv6biP8/zpC/7veHbd1I7fjSlt0eTh&#10;v73HFUkQTPKqnAXbu47/AJ+1NkVUPyPnGT8uRz1/Cm2nl7l81lU8cdSfpRLIUbcW3Db/AAjqPwoH&#10;YFl2KMnvleuDx1/lS/MQZI8HnP3vT6VoaHJok10Tqq/uWYFVViuF3cjPHbtn8elQa3b6XbykaTNI&#10;0e3J8xgSx/Dj+f8AOo5ve5bBYrpMnl57qpO0Meue1Ek2792ysrK3B/pTYZH8rzJG+XI529//ANWf&#10;0ps7h5MxNtz3Vf8A63pVpAh8a7gQf4fTBx2qNpYi+SBnOfmzjn9amgeQOyM2PlyMLuxx/n8c/jBJ&#10;s2sM7Wz90dv8iqiWP3RrFvC53HG0Hkc/5NIXG1iIz8oz+n09vw/k2Ft0J2scBvvD606Byh2DGBk4&#10;VeaGgLFrq11bJ5MUvXKqNoHB6jP/AOr3qMRXUQ+eDjb1z/8AXqN3JbAIVuufT/ClkmuGAJl+5xtz&#10;3/CpsKwwqgy8asvP3jkelADM2Mqu3lfl6fT9KaeX2D1w2D+dKNyANltu7AVm5/zwPzqhkoLOjAOu&#10;R33dh6f4j0qPzGC5H3lXCnrkVc02ezSRobhPMXkKFXrkHHI+ufrVO4szbDLcb89ccjP6UvIlkyRS&#10;NEyq4VfXkZ9/z5qAzzbcsvyhcfT0/Wp7R3jmxHJwwI3Mf0qJ0lGVkHB+7j8KXUVhVkVztIOGBG1v&#10;4fTpiiJlI+Vshfl3fUdvT8KI7Qmbh/lXkn8avXmlm2iDNIOVB+6M/wD1+O/epcop2EURLk75JmJH&#10;3ef8c0BpN5GV54LbuB7frQ0eBhxt74x+o/XvTWVBjcxJC8tx0qhocofzP3TeZu5/z/nvTo1ZZMeY&#10;24kbWXjHP8v8aEV1OSfunPyt04oSQKdiFfTJbP50yxs07+WYlBG1flYd8+ozUcbuEZc7l/iC9ev+&#10;fWnTrFJmXP0z2/Lp/hUZ2Nz3xgjj86pbAAeRxsP0weO/+NSQy7R8ic8/N0x71GPnbKnG3nIHX/P8&#10;qarYVl28/hkn0/WnuBaZASzHk9flPP6cD/63bimSOSzKy7j/AE6/559afEElj3NKv3cAeg9OnX8f&#10;6VWZpAcZO3rg1KVwJjO6LtRX/wB0cfhUUkhlbJfPouT+lLDt8wiRivH8POWp07rK2Vf36D/PrRsy&#10;dmMFw5bEkh28cL2wKfJM0g3N6Y/M0wxrL84YL/8Aq/z7U1RiRT5n3Wz09/br65qtB3RNJPJyCeWb&#10;PzY9OuPWgyxhREIgvrn/APX1pt0zE+YBt3f3T/XvTY1Nwyt5hXryBkqKXQZeRtNa1YzpIr/wFWPI&#10;9/f3x2FA1m4S2a3gl2xs3C7uTweOMd+f84pJ0sowpJl3Hrx6HHoainjs0hV7eVg27Lbu3sOtQop7&#10;gQrIDwGZcD2/z/8Arqe3ktdjRvCzN0U7hySOf6f5zVUSEuuTjs20dv8A9XFTRqAqyR71+o6+p/z2&#10;NVKIEX2uaGTdG3fOCuQT1qaS+up0MU53ZbJHv696jZJGOWx83dsDpRKU4BYYxnO3FGgELs4P7sfp&#10;703zJMBQpx7ipGUbeI+vdunWk4Ck5aruAoIVeBn/AGc00vu+UuTnodx706VmA5Byabtki+bG3tzQ&#10;AscpQcAnbz35p25k3DPX+E5FMLFvu/8AAV9KkWBm+ZvmbP8AF+FAFuzu5trHzueN26rcF+1tNlX3&#10;NtwwxnJGOOfb/Jxiqai3XgzLyfTp/n/OTUissY3RcNt2naSP88f561hIDasLw3PBSRfkYLG2CrDO&#10;Mdu3HGSM9qnOovajNssckYXau4EELuHfjqRk8dccYGDh/apFBCz7WwNwXGMY6HHU/h+WKinvJHCg&#10;5BPB3MB/kdf5+lY+x5maGpJ4p1GO4AsZVLNkBsjIyOTk85I/I8jBqOO5upXJN6uGUnGPmIzwvH8u&#10;D+FY4j+bep3fkMGlEssTFoJBux/CDnGOfb/P0rT2cegGruunm81L/ll6h16EEeuf/wBX0qG9Zgvl&#10;rc7sN8vb5e2e/wDkdO9H7Zcwhl8xlH+eR+P+etOF27zBjN95vmG3rznP5+3+FHJYB0jXEWfMmMij&#10;7o3fToKYNR1O8HEjMq9dzHimz3Ehi8pjnPPJ6UyNpI12+Z83Xbj6Voo6bEMV1vRwZPl29x/nvURk&#10;ugyyN95eQORUgYMdxmbd2b8f8mhDsYPKw/H/AAqhEDNPISM49vbFNRJB1X3+7VsFVb5lH09aLho7&#10;jmbtncwHX8qfMBTMTnnHzNztxTTC+Mn8qtbgBsX5v8+tRyEb9qgflVKQEJQr8p603acZqVgVHT0J&#10;z2pVdduCuc/WncCE56AUKpc052BbcFAppPcVQAyleKb25pxb0NITnnNABkkUlFFAExkXbkH3+6KR&#10;mBJK/TpTDgcbaUgjjHWkAodc8jP1poJ25x/wKnA8jJ/+tQzBh1/CmAAnbwOC3zdKBjdyetABHzD9&#10;aORyxGT60ALlCuM9Rj6mmjCnDfTFLgZzn5en1oUfPzQA3BVvmGPandTx06nFIxfOPyFICwO4/rQA&#10;7jbg/wB38qNoAyc4x1pQMnczdOevJpDnbQAAgbifw4oKORtUN+VAbjJOO9PRJXXZFk/LkikBGQTk&#10;5/M0ZYElT0HWnvFJGoMkf3sY3d6FV2+ZB1oAA2z7vpwR29aCVbrzxT4LOaZv3S59Onr/AJ/OkEUm&#10;8pgjb1paXENUbh0xgeo9aTDdD6cYPSnuMNwmB1FRlvn6/nQMcA7Bc05Yx1O7157j0pu4r97p3HpT&#10;4xJInlCPJ9MUAK5QL5QGeerd/Yen+fpUYcHjbnuetSNbSq/lsQPfORTwsaofMnXnj1xU3J5iBmyq&#10;grzj5qa3QMW9PwqSZRxtwc9cdqaQW5zVJhzDQVUgH36AU7aMht3fsKd5YXln+b0x29aQLhtrdelF&#10;wuIpOQATuz/DTlX5SQG25/zzSKpPIpwDofvn73r0qQEYAtwn/fNBUBsA8Z707EzJncdq8nHb3p0c&#10;bzSBAQO+fSgkjVkHyn/gXvzU9va3Fy+La2kfccL8vXv2q7YaHcSz4lU/7WOn+RkD/wDXW8mntpMu&#10;LO4RvLjLMF+8PcjGARk/nWNSso6IrldjkphJCAsisrf7uKiEi55PvWvqdzJMWmnReSSp2Zz7n1OC&#10;M/gfasp1Gd6/mOgq4SutSI6jQVA3qTu+tOY7xgP7/p9KQqVQZPuOetLh/T/ewtWWOkAD8Yb+78vv&#10;UhRYyPOl3Nn5vamAyf6sE5Zgf/rfpSzOqRhQvytk9smp8gbHtPDGPLRjg9wtM2rtAkHzevY0WhgL&#10;75UMnUbd2Oexzj1/lQ4c7nIxnoNv+cf5+tHUkFO4bQrfh9Km/wBEUHYzN8n3io656VHIYkyY/mbO&#10;FbHX36UhlLnHkj+oqdwFTZtyVZscfeNOlkLbl7dGx/L9KgYs3zbw2T+VPUsMDPyk/Lnv/SnYBN4O&#10;JNzAdOF/zxTss2G2e2QoowBtCuvHXnpUsSGPcyNtblD6YwQfwx/OkBECo3AnaWPVue49Pwp8TrHJ&#10;vWX7wz7/AP1zQ+xCxwC358cenemsij5PJyScLtbOTigCZZwpMYlC/LhsL1p6ReU2Lhz82QzL39v0&#10;/wA9q4TJ2bvvex44p5kcLtkyuPuj14+n5/5NACS3DSy+Wzs3y/K3XH6+lMllZ+M4x6fxUbmX51Y7&#10;tuCccn86jSZkk3Z6800BJkqcRv7tzz/+v/PelZtoyP3nbP8AnimgbV3OCf4fUf5/z2pGyT5YPB9e&#10;nakLqNUvFLkN8u716e9SKWCZZD8uAAf8802NCGDKPqrLnNWmZJArr95Wxu3dfxobGQpPIiswT8Om&#10;PcVNDe3RgljW4YRnGVDdux9ev86idm8zMr/KT82efzpY5YzvDydevt/n+tLcBJ5Hn2yiRmZccMxP&#10;4VPbEl1DzY3Dbt3Y9PT6/Wq8pVyGBK7eGXof8/8A1/ehJY0O+I5PC8E8e/8An0otdCsTXrT3Uhky&#10;yjoufurx2x7YPpVYxSRyeWG4781K8pKbkbcduB7fl/nmokmZc5OfTjp/9enHYY9oWcbhEV6D9KZJ&#10;CsYwWPXHuaSVix3B+g7Edx9een/66au9lyu77vPFUA0syneAB/T/AOtU1od27erN+HSpktGKYlUq&#10;u7GSmccdOvTP+fURYAJMyfxY9v8APXrUuSC4x2TOA3ys2T8vXg01I1EuQpw2flK/p70s3zSCMt8x&#10;GOB1GOv5VLHI0St5b7Q2Tu/DGaOgEGV8/EhK84+hqaJYw3mBdpxx79qI/Jdwozu2/L657fh/n6NE&#10;wOQSeuR0+n+NIAcBCQflYcNt/kfxpvyoWyuc5VcDk/5/z7ulcOyop3L93p+nU80NIJeXVdwX/I/S&#10;mNkhkfduSEBup2qOv9P0pJZFYiMqrdy31/yP89YtjFcuCAGwvGP50MWGS3HflT70rCHLtVchQPyw&#10;KaXVxvVeByeOtSOXS3ESvu+bPlt6/SoHU5xv2k9N3GOeuKaKTJNirhyvVQOnzf8A1qI5nGQSMbSV&#10;3DGP8/1qJ1dNoI6jgZ/z3oHmcMT/AD5oBssx3TRFS0SnYfl3KPft+f5Uhxnae3PQHn/P6/SmxsN4&#10;wCTu+UDoaRyZnXyFU8YI6EnGPxqSSzOkG3+Lc3OdtUwMybctjd95h196kjLKGATnruYd8enSkhWa&#10;Q5RtzJ/D1wP84prQBGdnXC7vm9QPX9B/OhI3eQAL0/X/AOt/hUjP5qLGrKfTJ4ApypJHDhm5ZtxX&#10;b1/z/k07gV0EZOMt8v6f5/zmpBjgyJ0Hzc+2aUh5WIA9unA/z+tEkLHI2MTx82fb+X+RU3J5mPQh&#10;9qIjKofjvmpJ5YhIoRhtVcMVXOfz71HEHceWeBnAX1/SmTSPs3pIu7HOPSjqUJJuBzuz8vOOd351&#10;JA24Mihefp6fp/hVc72O4jO3q27pkdacoCJhZxu24bvx/n/61VYCxbsrTrJ5u75gJF29eR+H+fqK&#10;iulEh8uHP+714Pan2iGR/LlH3t27C9GxTSMD7n3ujZ/+v/8AXHSp6gNsYz56rtyc+mcD3qZpFMTL&#10;L/fz2556fSo1G6QcovX5lXr24/ziknLscBc9175o6gPjVFbAyfmxyf8A6/1qS6LreMsrknoeM8ev&#10;+cfUdahikbGBtypq1eyyXqm7n+Zm4bge36/X+dHUBkVwBHIDIV3Y37xnH0/Oq0jhnO5hw3HHP5VJ&#10;kBGVh8oIUgfpUePm3Bm9xt6f55poALq6MmD16EeuKbmRSWEjN8p+8e349v0pWTaC6MOR2X/PanwN&#10;LtbaQQynr3H+HFMBkKozKhX7oz7ED1qWRC7YWQsevJ/Pnv8Aj6VGvmRTbxyQMMRn9aHtLjbvDYyc&#10;5Y9P89/SgB0pChTE2TnO0HOOP1H9KjEbY3OuOxOTUwEk8fzK25V28H0PpTYo5CquRgL/ABn+XPp/&#10;nFIBzMWb93H8o7lqkDyKocDCg8bs7QeuPx/H3p8Vu/mbD93j6Zz06df1pZLRoRtJbK5LAr0PPHX6&#10;/nmo02AbDeKqbSnHX5ox/wDr6Hr/AIU0Xc7z8HABxtUjHrzxz/8AWpshdJAEfdtXG1u3bj07en9a&#10;W3jEjnDYPQqvcf19/wDOC0dwLIlhkXDS4TduZV+7joR9M/41DOEkbc0vPfjH4cf5/SnCNY/keT5l&#10;bn5fr9cf/X60jqzNyvP8Lbvvc/T8/wAc1IESGNgGMnP8RYirQjjSydRIR1J46f5GP881WVSkohEw&#10;O5uo57d+Kl88eX9nK4XqNw6Hsf8AP69KJeQmVkBeRo0DbumNuCeck0/c+xVIBwCO3I46ZH+fwpzv&#10;cLKrtIByQ21eP88enaiJUdSdw2rx/tfXH+etUJIZuXyQobPTv+VOnuC1wznKjqu3p16Y7f40yNZ4&#10;9yYz6Zbg/wCeamitUkbc8m0lcMN2M/T/AD2/CjRDuWTfiK1jIDqeqrJ0BPXHoMdMf1NRXOrXDKyy&#10;ltu9m+bkE/5xTbq1a2VELMV28svI2579fWoIyqzcRYxgj3+vt3+lRGMdxczL1rqQtX3yyP8Ad53Y&#10;y3r2OD3P0/OpezzXMzTbNgZiQu3hc84/X8qhkjVBuH3uyr/n/PvTt65yu3rncvGfarjGMXdDUrk0&#10;b+UqyMO4GT0OQfX2p0cCzHeJML33Y+vvUSyuYsoSOzHtjPGcfT/PWlZTGPL8z5d3y9c+mf0oGC2i&#10;R5jJzxj68f5+vtTZwwbePlLYOO4q1ayAP8g2/LjdxuGR2z0zSXaASbHCqzcrtxjr0x+P4Dnmlze9&#10;qBBDHuVQW7jI7gdD/n2qzEFL7ivllcbW2g5HT8/p6+wpItoARZ1Xn+909uB7dPX68yG0jKKI4HX5&#10;sZbGCcZxz9R+dJsB1vAkkgM0igk5Xacd/b8Oev8ASSK5ktnVGmPk7crGrcBvw/n/AD5qa0jE0kck&#10;3CsuN0g6cj05wMg+xHvTVRGl8lZG+UFt+eAPX1xjr16flnKSAZBqKpdLcNYiQbs/MeCT1z7Y549K&#10;fZs9xdSRpatu+b5W5b8cd+/p19SKt6Xp0V7N9l1AjapyzLhvm4Hofrnrj1wKS6S2sr3zYgsirk7n&#10;UeoxnB4HuMcH1OTi5Ru0twKsVjFFJ9peNwpfdwg2k8N69ASO/HHTpVG6jjd/MViq5G1V5wP8/Tn0&#10;5roLfWrWNZLWa58tE/1Pknn0B9uMnnoSD3wct5oxc+daL5KzbljbHKkjtj8D3x78U6cp31RLZmhZ&#10;YnVNvH+0mex/mK0bK0vnsdyw7R520NsAUgj1454/H8K2BrWiwpIbeFmbnrghj8ud2OcHB/EDjjhr&#10;69pTsrNBCpZt2IoQqqvzHgfiRgDH6kRKvUltASl3MqHwzqSXeGbaN2FySp3enQdDj04ptvZ3Ntct&#10;BIG2bsYK/KTn0OOPp0z26Vtav4zt5tp061jihX5VOwCTOCDnqf7uPm9+vAxb/WZbmBUm2BRyreXg&#10;55znj5sA49vxJJTliKi99WGrF5LLy4P37sSx+RVbdx6+nJHTOePetOc3yaZ9sWX7ylWVlztBI7Y4&#10;4J9Ovr05OXUpZkCC4YZGMbiD9Pft9O1PfVbo2rWP2ltvmdDjHTr169fzNVKjKVilI6rRNZbZcQ3y&#10;KdyhVkLjeDntzjnHvxjHTIZPqGj2t1JaJPJMqoUG1RsBxkMBnuSTkkHjnk1y9vcy+c2yZiS3ybgD&#10;6j2yMn9fepUcJuDOWCR7jt5zg/8A1846D8ciHh1zNjubF1q7wR7II/ut94r6gH68YH/fIxxUb+I7&#10;2RYkuLkzQxLiGKTB2ruwVPfoMAZ4GBwMCs1IhJJhC3ThSpx3z+Hao7xHVvMeTzDuxuLfz6CrjRp7&#10;CLT6i8u5F+87Fv4QV4xjpwB+XtRHOxkjlDrIOBu2fL29jnv07VTikLxeUrHhcleyn/P/AOqoxIoh&#10;3xRt83G3bkbfxH0/zir9mtgNAzwKGYXZUc7S6fMTjt6f0/lImm2wtjdTySMysTjaD78n19qzXkmE&#10;fmRjbuO1tvdcdCB2IP6++Keb+eKDBk+VmLLHuK49Dx369vb1pezl9lgPmfypfss1t8q/dZjyMevH&#10;XqMcd/erERE8gQ3Gw5J5j4Xg5A56Hn64/CqSoSOPl5P3QMDn6cfn/SnwWswnysu3+5t5A9uDz2I/&#10;+vVSjpuTY2NFvIrGZJ7VBIY48H5tjHj9eMg5yDyO9bo8U6VexMLm0SUOGMcbRr8vO0AFcHn+8M4b&#10;B4ya4ZpZYpQUThfvbf8APoPyqa1udomnUN93GVYfN0GOn8+3FctTBwqvme5S0Ny+1a3fKxW/zJxu&#10;Ysd3QYAB56HggjHPemx6hBLFuWHy/MOd0bADJ6t+BGPTkdO7vA/hrUPGGptHFeJHGmwyySE8KSOB&#10;x2OBwOpAGScVc8YeAbvww/227MHltx5cMvzpg4IcDlOccMATng9axcsPCp7Fv3jSz5blHWLGzksY&#10;5YribzQvzBdvbn735cfn14rPpJs7ffFK0kjNiRCuCOnGe/f06DtwUk8pHWCA7vmyNsgOF5P4f59w&#10;Jlnj2LFI3ysNreXIBlQeFx+HsOv1rSPPGKVxaFM3hF1HKPl4GVXB3cjPTjrz/OobjUj5rfZw2Wky&#10;D5eR34weMf8A1q1YpbNt82W2thVmOCfu9/yP5cY70r+yVPM+z3PK4KssnAI6/Tp17YrSMo81miSs&#10;gnjg3TyZbO6Mqxz+B7Hr/LipZboS7d0zDdu+6mGbJyen4dfoPSo3hkjbyI3XauDhu3ofoMHt+HNN&#10;j0bUrlGWBPO2ITxgkAZz9cYJPp16Vr7u7Yhm6FsqUO08ANwwx278f0/OrNzqNnHGHlWRpc/KCg24&#10;ye2e3GB6HPoKomd1EkUkbIw4A24x6HpnH4+/eora1a5dRJFuU8Aep+tX7NdSuYuWWoeZLskbfGzZ&#10;kO4qRk/jg/TpirE85ueJC7LHgq3XHHTrx1/H8qoNfy2TyR7FXn5mXII9vb3x2+lSW975p+ZN3zD5&#10;SxHHcev1/wD10Sh1SJJSZvPxE5CqpC9B7cgYz+I705UUozTHdliocMeSO2Py568/hUT3biYS7Bt/&#10;2RjbzkL1Hf8AWl+0xs4jRFywVWYH26/THT0qbMBXlTDOTtKNxGq5Azz1H07fp2rtLDJtAQ/u++0A&#10;N1OOOR3/AM81akaf5mezXbkmQrGNqA9xzgd++KgW7tfKESRMrHBx3+v/ANbB78jtUQEgupiBJFFs&#10;QNkKqjjn2Ge35D0p8d0xjZrkLuKgKrc4/wDrd/c+2aVZlEG+NQzqucnluefyxn1qHzWjjEkZXa3A&#10;DKOCCDnJHBxnp9OhNVa/QCxFPGUZYzxG2SCvbPTP0zVW9naWRWkO1m+b5fyz2/w/Oo5pJgNzyBey&#10;5b9ePp/KpopA0nlEbRt2qc/d4znp6/lj8yMeXUGXtPv4GnjaXDJtUSdAAe/Qe+Px9yKvyJpGprcS&#10;wTNHDGpVYXYbgAvA68/Xj1wBVa30JL+wSM3sZlk5jhUj0HP+f65FfU9K1DQp4xe3m7zPlZd27IGM&#10;A/X2z1498LU5S0dmSr2Kcm4sf3hOG4VDjPv+OKfGqRqspnVkbO7/AGR6dyPy6AZzSpOQrh22o3Kp&#10;/D17/wCf/rro+ial4i1JbLT7dppJMKu0dMnue3zdz3/IbuyjduyC7H28+pQSu1lG2Z12bVj4b5sk&#10;Y6Z7ZGKqu17FujngaPjcysMZH+ef88aUkup6LC2hzBofLk+aJvlKyD+fT/PFU72+kmaSYzKrFyNq&#10;/L079evr+HXmlF3lsMqecA3KN8zY/wD1e/8An0p6zyJuZTuXkqvHHT2/z+dR7EnGA6/NwxYDr9ak&#10;jWeG4XMG3a3HB6+mMdRWrsLRkyvIQF8rv8x2+3f/AA6fXNJBCIR9oDt8r7gucg4Pt2J7fqKntI4O&#10;EKrwdrMEGT2Hf+n58YmMUEnztt2rncPrjPsc8e/ArFys7DRTuLgzOblAyszY6cn+fT/6/eoC23cd&#10;gXH3dwx/n/PPrauoYmKxWwZVzu2Kucccn25/z0FPtjZyspmVmVk3NtydmOuemBweO3vVJ2jcgk0e&#10;3Zfnm4A6BlyPT8vX2qK7Sa1lbcQNrHb8p3bduPy7+2B6itoataraKtsFRWw3yxqwTaDznPXrn0xn&#10;J6DB1e+LXTXMJcsW6bv1z+VTTcpS2NCJpQ6eaF/1n+1xx/n3HOKLS6aYCAH5se5H59artNIqbJUb&#10;aq8bvX/I/CpreR54dgi39NnORwP/AK/09vXbl0IbJnVXQgsMMf7uM9fQYxk++Mce7WQRoy7h14zj&#10;jngg1J5dw21Jfl8xhtj6deBx+XTn9DUUzSl8SOp29Sw+714/D8+1SO5LezxpMqSFcrj+Hg9M/r/k&#10;VWzPK58vnjruyTz3P4dqJ4Z/liY5XDH5lwAMf/W6/wA+6qsbxFImU92f2ANHwoke9tMyeeBkBeQF&#10;6jsD+IxVhLRoLkJJGflbO1sjHHHoec//AFvVdMvzbNNDG53OmNobblvqB3GB0p9np+s61dx29nav&#10;NcSSII4o4SzuTwMADk/5FZyk1e+iHcie4jhvBcBlbv7DGcDp2HTOe9Xorr5Cjsq7pMq+3nBPQc5x&#10;3z7d69a+FH7ImpeM7q2/4Szxfb6buTzL4NGWeyhUrl5MD5MI4+YgqMhSQSuZo/gL8MxczaLH4tuI&#10;7uLHl+YoTcrkBTswcB1ZCrBsnuNriRfGlnOXTqunCTk472Tt99rBeVjx25vbqRYwsfzMFYMyDk5/&#10;LqcYA7c55pItuyOWBtpKf65T1YZ4H4DH+Bp/izRpdJ1Z7K4VQFkYLI3zK+PcZB7cj8fenI0kp+zq&#10;i7VbK5b1x3/zzXpxUZQTj1J5i9aXVnJDsmnZsYIC8DIPXg4xycfXnoKhN55I+yEDawztVcZUE/Q+&#10;v4H6mofLtk5DxhHbPYg8/n/gae0wuV+y8CMLjg56fjj6H/61HJG47k6G7vD9kt85XLNsGd3c5HcY&#10;JOOnP5XdPv59HW6USqzHht+MbQ34fxY46cnvgVUTWb+GzbT5JUMKtlTGP4sYBAznp/npVFr69lLN&#10;Eyou0n5V68eo/wDrj9KShKWjWhSkbUfiLV4dyxzmNJBt+bBO0843Y6c59OOnAwxruyluDOIEds4E&#10;fkgd/mOAMdePYnHpWIEljZibpmj3bm3DHyk+56cj65PvTkWNC0cqFm/2QDz/ALXXj9fw6X7OK2KL&#10;MdxJHbOLWZcl90gwFABOD+XHIHf82PNdS7d5+XdnzN2Cpz0OOn3e3QH0qWwsZRYNKWjl+f8AvDKr&#10;jHcjGT/6D9ahFwDObc/OSxG8EHcOBg+vTr+PpT0u7EyNAaVHcSr5b/LsGTxyeBn6Z+X9eelNS0vY&#10;JVhggjbdtdfLYHJOOTnkEn/62BUVpK1+kkZkJPVjtyxwv+fTjHer2iQW0KXH2u7khLqHX5gpkVsj&#10;IJ7dvTke+cJSlFasky4p9WkciNzukUlizE7z1wfr+VTXUd9BbmG7LeZuAXcpBHP07Z/Hkg4xm41y&#10;mnRsGYK3ljyTtyDwGGAcdeOw6j8a1xqzajbyXEoVpd+SvmYzyPfp6dB/IvmlKSaWgrmcbTyUVnRt&#10;ysGyqhtoH/1/zx2zUn2uOJPmmTaoBXy8ZHbqf85JpEfz5JBt55Em7q3AA+nrSpBbSXPly5OyTc25&#10;tu7j1PIJOP8AJrf1LiEt2JbT7HPLJ/fzs5bAx9c/pwO9CNMoV7Q7hje20jC8DIz9M9+MnGOaJy1s&#10;3kMfLBXIUt0OevHTr16dam3QLAogdssuDuXpkY4wc5xnjp/KjbYdhjwNFH9lZwzLjdFyMcnH1OMH&#10;2HB9KSdWnkUWs6pJtIYZ756cdDyevXHXkCpliZY1CS/Mx+7tPpx+Y/PjngGqqvGoxJt2JJtJbP3f&#10;x7/Tp9DihEtWJf7UltCLNH8tfusrDg569SSOQD19eO1acWs6Hcaeu+12s2VuJSfm5x8xx2x29Vz7&#10;Vm3sltdRuZWXcX/vZ6/z6j8fqahgsrVgq3FztHOeOBzn0yO5xg5zxyalwhJXd0NHdC+W68NSTPE0&#10;zLCqCNcMyEYOB3AB9OCGwcVycH2a4ligvUZWkX5ZOBjnP3senTpj8MVqaPPZW+mtBdzSS9lEZwT3&#10;69sg5B7e+NpyLpLeUFraVVk3boVVuHP5Aj1/D3Jrnox5XJeZ1Vpc0V6D76ykfUvIgkz8ip88PzMe&#10;h465yD/+vgwy2gtW+0wokm1No8shuOoPXn64GPyqI3GqJN5XI+cBR90DP+T7/SpYZbglVAGd33iv&#10;I5HPT2/z36LSjbU5d2EF00jb5IY5CpA288nHueccH1xweOKg8qAt9piiXZGwLeYueQfzx0B69vWm&#10;4i81nmkWP2zuPX+eP88VLq6xB8w7vm2kbnzwRkc/hz071ovisiiubtSW8+MjP3SOQOevueCaqrI0&#10;OWhVhjA3Lj9P881YhhN620ArubPy8Fhn0x0zwB6gVNrmiahoCxpqFs8BkH3JMbgOo49Pr1HpmtFK&#10;KlygQm8vgDEGI3cE4+gxz6/X3pt68nmJKxbDfebsDnO0Z+v8qSS5B3I8jTRoxMas3498+31+uCGT&#10;XDzL9mUnCk7FZTx/nn2BqoxAkBVIdqyDaxBRvc4Pp1+Ufl71Nai1RWM4ONhYKWGSOOnHXPPX29ar&#10;xSKwMM7KzEfK7H73scjj/H61FOspzkcMQdq9T6cH8f8APUtfQq5NA8EN39qgbHlyK5z1HPX6+/an&#10;3qSQXolWJv3hV89yev6is9pZZBiSRjIx53HnOf8AHNXkP2yBIHB82NiF+XqOD1GenPaq5baiGXsp&#10;EmHXHPG6Tp/n6VWuJPNj+bltq/MO/uf5c/zFWtRmae4ExIYcLneCSp7fTPX3qjOcH5Y1CDjC9aqK&#10;EOtXTaqMWVf4mXjP0P8AkV1WhalrMngHUNG0+xVrWO7jluLj+5ydpPGcdevfHeuSU7ZFYy5/2h3/&#10;AMa6XwZo51Lw9rN9J4hS0a0t1dYZJNv2gk429eT83THK7j61nW5eW77r8yo7nObQ86qIm3MwGF+v&#10;+frSSYjkbLfLtGDt6j8Pwp8sRDK65I3YUt3H+FNu1k3s0ilgrZ9h7c+/6j1rYZZt2intHle42qo+&#10;VemO3+eO3UHpWdpEb/ZXj/8AXj/P0qW1haQM8cbNtxu+boPXPao5IZI4vlXO3queB/n+lBJc0mS1&#10;aVpLmHzlVeVYgKGwNpz9R/LNdR8SNP8AK07Sb6PTvJafT4w0m1SjsV3DkdsFcE8gHHbFcvbW+dIN&#10;xnDeaBuVjuC/T/6/tzmuy8Z+W3w50eRb5ZWuAWeOPJZTk43cYXqcADoR3LVy1JWrQt3a/A1irpnn&#10;8sLFlKKWjC5OccA/0qMhimS+flyF7mp5mTay7flfkNnqfr3/APr0iZVFCx89AWb/ADiuoxDDb2YF&#10;RuG0Feh59P8A61DkbNm0klcn8B61JAo37BFuyuPXOR+Xtmo1SSVvJO/PVSBxjH0H8qBitLtUlm5P&#10;95eVP1zz1/8A1UwSEkxRp69I/u9fWlE5+zNAsg24DHjBHt+uKihBDkzOOgyc9en6UFICC3z8YU8j&#10;k/5/pViBUMWXyWHoAcZ4x0/z/Jw8qFWVlwzc42+3Bx27f56xxRst2sKI23dx8v49KLktkkgRwyKW&#10;bbwN3Ax6gfh61Xby4U+Vd3zZ+9wPfnrVxZJWZmJB7BlwAenH0x/L8Kp3UGxzEGVsZxtBwP8AJoiU&#10;i1BZQyLv8xZGYA+XGTxz/wDrpVto4ZN53bcfMduQ2e/Xp+fT3qvbztCdvlqcfMG5z9P8/rWu18b6&#10;xWGaD5pGbap6k8An0PAAzx1yelTK4yPUQH077RCzYQHdlh3OenIxz6isY45IdT/vd81pi7ZbeTTx&#10;tC7t+3JO7HtnB/8Ar9T3rvaQDcWn2nbnaccen4Y/THTuR90GV2uQz53BW/3QB6H3/wDr5qZI/NDF&#10;CqqzN8vTt046/wBabcWkcRPlH5lXdtb8KkhkPlGBJ2OcfLn5emcfT/PFV6E8pHFGI7hTllRvp1/D&#10;8KQgNAxY8K2PlTrzj/P1470+YgscLu7D5v8APYU5HaaJlLLglj06fTHfr7e9GpRVDSK+FLNjjdjH&#10;4fl/n0kMpeFVZFC9DtUev+RUboCgKLnn5uRyKRGnVtpRvv8Ar1PX8T71W4iRhGXYSrj5SMspySKR&#10;BHt3MmMMNpBH6UkkksxzK4+Xjt26DPalV3RjIFyOgP8An8ulLoCJre4W2m3IN247XXd6/wCR7U+8&#10;04srTxFWjLEbse59P/1cVUVir52j/ewPXrTnvJzbmy8z5Vbcyqc//q4OPpkU7O+gxbWDfI1vgk9D&#10;tXvn/wDUP60hWNnyyFx/9bp0/wA+tNDvAPMQ7f4R83J+p/z/ACoNyZFxgbtvJz1/z/npRqBJelJZ&#10;d8afMRjasYx9OxxzUaxgHcct2+7+PbP51NIE+7JcLhvusR0GOv5VE8UgKlj8xb5d3zfShMB4iiAP&#10;lSfLx/CAfp6+n+cgQyqRuJjI9SetETTE/Ix9fl4FOmJkXCSfL7nH17ev+RR1EwR4oSbgPuxJ8vuP&#10;85Hepr1WjnAJ+9yp65z/AF68/wD66hYKi7GiZePmXH8X+e1WL9lnfy/IztChdn5+3+AqftCjcLVg&#10;XFzMAVyDtwMNg/p+nf8AG5rCwPcCaBflfcRuX7o7KfcHr2z0zWWvmF/OSXd83PPJP+f61ft72WNX&#10;tJAjwtx1Dcj+L/PvzzUyXUphaXHkuxknkAL42jOCf8/5FLJqUuzyUk2jJAxgcZyOnbJOPw9BUN0Q&#10;jtJbSq27oM89Pr/nvVVz83DDB+nftSUVLUixYe9jnZY2jXfuxuwMj2/z60bY7gcKuc4+9+v5f41V&#10;hR1Ysv54wfpUyRhB+7Pzhup6D654/wAmr5VHYOUsW0KSbVkKtk7ctjg/4fXpio7qzSBzIH3Atlcn&#10;/PrT9MxLcrEUOOdyqccdT9CPr/8AXt61aNFaAqy7El43R4ZTgfKfTj9Afep5rSsUjJZY9y7t3+7+&#10;H/1v/wBVNO/IMQK/w+mKe/mfNlfkP8R6j/JNMnZ1JZi2Tj+HHBFaCd7lmK3ilt12sVwCdy4Gf8+v&#10;H9KqMhEnlh9zFsDb3qa3lCDe447Y6/5NOlYSsGfHf5tvNJaArj9MlgjWSOUrypZVZQRu/wAj/wDV&#10;UEpjDgxksvUKwB6etNliO8rEOnZR0PrQFEUe5l/iyAenTrT8yhsiINoK44/iH5fp/T60oWEJhXO7&#10;/d/z/n61KzOgwIxt5Lbh0z3/AJU0kIGBG3+8q9f8j/PuEvcYGDLjdtUN69KSSKRizB+nG7uRThtC&#10;/ujtYHnctN86bGd/H/1qPQkmbyjb5ZB8qA4Pr/h/n0quzFG/dP6j7vBFSRkrLmWRR16r09P89RRd&#10;RyQkY+ueOeKI72KTBy0v70P8x+UjuPypgcBfLCt3ODSxSKBv25IHT/63+elKVYNvyA2OmB0//XVF&#10;DEZFO4khl9AOfeni9uAcI2F6KuBx16UghkeQnYW7+5x3/nQYWwxdMcbi2KNAHSXkh4lCuQerenpT&#10;Vk3tuduV55GadHArNiX7rLnO7/63/wCqrtnpcE5VjN8u7BZVxn/P1/8ArTKUYgVlMTgZbPpx/n3/&#10;AM9JGttMeLdFdNuPXC9Ce35/y71cOjRkqBuC7u/Q+oBOM/8A6hz1p0nh9iyxxhxtyNz87j+Xp+fP&#10;pWfPHuBk3ECh827t/nr26VGY5ixVw3H8OelbEnh50ICXK8L827HBzjI/+tnBPemjSFj3yyTqY1bg&#10;8fPgdAecdPSmq0QMrCIN2z+H06UrSkHgbdx/hPvVw2zMisApGOnb6Z+uPpVeS0kViWVfl4/DPT/P&#10;pVqUWAirG/BHO3n398U+Nh/DJ937vy+/amBJFG4N8vP8NKIZiu1P+Aj/AD/n9aQDhJIJGRuo5DbR&#10;xjv/AJ70bm25AGPzx/n8aCZF3Fh97jaTTXMqrtIz69OfWgpMC6/ciJFBkQHAP8WduO1Ru5I+cbfU&#10;dOKblyuQfpxT5Q5hzMkYwH68kd6d5pUkbjuyedvFRMgYYD/hSCED5g/viq5UK44swOQf91s0KYwS&#10;JAefur3oaTCldvQfnQTsXk/dosIC23b+lBk2rj/IoZwCGxTd4LbnbJNADyzkqofBx78Um/H8XvTS&#10;Dt5H6U05xxRYB2dsmMBselOjkYsWcAentUeWUbQPak+bbgZqrXAfcOACuS1Q+Yy8DjmnbWft+lIU&#10;3cgU1oAnfk0Ec9aCmOSKQ+1MBKAPU05eaMccnrQA2inAc4oKDpmgBdw6DuKQcdAKOemBRgke3SgA&#10;ySOaXAI+7S/Nsxj/AHeKGIA+Q8f1oAckZdcLuo2KjEE/pRudSRnjqaGbcQzkGkA07MsAfofWhFwe&#10;Q3/fNBYs2SKVGbHFMBcqoAKll+tNHO35cDvmnFjt3N3HTd3pgdixYYzQArHdlQOn8qcXQIoH970+&#10;lMIyc0oikLbRGTQA7MRGdueelTWl6bZsoOfzzx7/AFxVYkjg447VIFbbgr/9apla2opbEt3fyXTb&#10;nZm3DuOv5f5/nUcTpnkZ7/8A1qDG8R+bnb6etT29hLNKu9tqsePf/IqfdURIbGRIjEJyOcr0/H/P&#10;ankeeqjactwxx19Oa1LK2hgX7Oke0TbQ0jRj5c4I69OcdOePqKqNczqTEFjVd+7Crk+uM4zxWKnz&#10;PQnUoTx7BtYD8uvvULogPXPpitC4Qux8mVm3c7eMYx/n/OKouiZwj/jW0ZXHFjRlj/WpI2RH3Bsg&#10;Y4bvzUbLnginDrzzVMZI05Y5+bd13ck+9NeVjwW3beh9KQLlgXz9PWl875PLK8Bv8ipsA3blvkP+&#10;8PWl4Azmk2sDgYoYtnn8PemBIoDAMyqB9KCq8r83YDbzkVIgUQeY7qBn5Rj9KhWT95uPbng4qSR6&#10;yAMP4cMD8vWlkYK+zbzzz/Soy3GB178U9S+dxH54osA/z2fBcHj+f+f88U13VpdyNtYL/D3pJSVI&#10;wrY4256ikVHYgDb83WgC8mqyjYZJTmP7u08jrxn6nP61JNrk83yn5ivIP0P+eB/9Y5rBlcwkdGzS&#10;sZA2A3ynn6VHs4sZK82YiH/vY+X/APX/AJxULyIThMqvXaP8/wCcUMgJwWYdM7h/n3oKAIA393PS&#10;qQi9pui/b4DdDUIY8ZIWSTB/z+XbrnFVZIFglxlRtbGVP9afEBCiyltrDO0N1H68UzHm9z93AHvm&#10;pXNd3YEf8AXedvXpnFOEExG8I2Rkbsden680kRKHzMbutXPtc7J5Urqu1NvlhAM+v4+tVJsBlq0N&#10;sq+YrK46qVwB9ff04ps5PUNlt2V+XHpUJaZ15b7vbd1/zxT2lbGE2qNuMjp+dK2oDZSvTfwO65/O&#10;mKdjK65z2G3p6fWpCQy7kXt0/Cm7iPvJnJ/z+lNAICpO5lx3GBjPtS5GFX1/TNCtl8rJ97jr09+l&#10;XrKayhgAls9zbiWbj06c9P07fipS5egFaz8kMFeNm/vUplR5PIiiPzN97b17etNeQLLsj5xz2+tS&#10;Wsw83aYsM3v+Of5UvMZNcadcrJte3bG4qvzDgc9ffrVOY+Tx97PVueOasTzSsPKaQ7um0Hg444x9&#10;f881XGHkYu+7nr680Rv1Cw3JCNt6Yz+tOX1C49PxzUmJArKi4+b+FsYP+RUluREjOyqw4bpnPPOf&#10;89vpTEQsrOBLhvm65X9fSmspSPJPPZiMf5/GnXBmc+Xu3d2o2lpVWPLbvRhknNADVjZBuLsP7pXs&#10;PwpzxiJvKxnIyADnH1/CjCpxxlRjluntQ20vmMZxznH6kUrgOAfPkFFVSwJ2nHH41Nbqht2E0235&#10;sEc8/T+VH2ObyxMzLkLnsCev68/55qOV3UNCrNj+v+TU7gIbe3EbObnkfd29/b2qAZHzxr/n61IU&#10;YjcVHLDqR1/z/npUKOVTYv3c569auIAu0cFN3bjrzQW3OckA/wCyPagBnXdj29qd5flk7vXJB61Q&#10;B1bAbLHhuOvNKwhTb83PX6UqqcfdC/Lxu/z/AI/1qNyoGGAY9mpEodthdvvMtKrxhGw3Ud+9JD5j&#10;vxH1HHvTTHcbt5jb/GjyKJgwwAz/AC9M8f5707yrby+R198Z/H/I/nUKoN/C8dg3X6VJ8ykA/wB7&#10;G1m6UgDDLNwPu46E5/KppV2uySL975tozRaLG9wsMjKqk/Nx0OOO34cVJfRyxbUkDblO1unAHbNT&#10;9oCqRt2tjlW9sdvy780q7ANgOQSe/J4+tMEiFPKY4x935RnP/wCqpIXLN0OCVH0qgFzufYqD5v73&#10;B4z/AJ+lLaDyW3on3TnBzz6Hr9P84p1xDJG+5o8f3un4Utu5k3QL8ytyRjGfr2/l1pMCRfJeBiTt&#10;y33Vb0/P/D9aiIgBaQ/Nk52kYPTg9euakuoyNyvhu4PYjjH+feoUB8ol16/3l/X9KlAPixcOyt83&#10;ddv8Pt/n/wDXEzIpUxLkKuC3p1wPrx+VSTCKM704+bp2wfz9D+FNeJ2IZ0UfKScKP8jFUiojXbMe&#10;x29j8uf/ANdIG3HL7lOecZz/AJ/wqVkkVQeSGG77uM9MU7Dj5Ek/Nv16d80BIS2OD91uvoPlPT/P&#10;0pFQKWYphR/ex/n8aHkWN1ONx6Dr6H8/5fyqMTKr87Sp4HSp3JCRpHbKp6/e701HKvll2qR1anzS&#10;mWNRyAvP3cYPt6VEgJfgN1yapDsSMCBzH0xt44P0p8MhU4A24A5GRz/9b+lIDI+FVFBX2HH+RRwW&#10;3uPTt7enWgQM21uP4vvDafWgyx53MeN3bt0/z/8AqpixzFC7L8vXGD78/wCf/rUjIMeYWPf0z/n/&#10;AD9CyFYkDBf3p+b1+bvijcoXYrdTjgY7f/rpyvGkQKrluQWP0/z/AJ5qurh5chc45ww96BkjKZTw&#10;vzbemM45pYwY3Yvwv+10P50sZdjuH3dvB29O/wDKnIzfjnLbVGe3scfrQBI8e3ZOeWXJ+U9SKhlk&#10;AJAxt2/3enT/AD+fSlMx3YzjHK0wMjRsw+b+9u9aEAbkCDADDA+QSdvwP/6qlDCNPmRuOMEf5+lR&#10;nEbbZAynvnjH+cVNETIjhflJ53fhz/nvj2oAYGKghByf7wPB/wA/l+tTTzLLZqQrbtx3N6j1PNQi&#10;L94q7u/Pzd89/wAKbI8m3buH3v4e/PTj/P8AUADJCFbL8s3PB9KdERtbc20q33Sv+fSh4j5XnSrg&#10;Fvm/L+tTQiIbg4yNvyn1/wAn+vpQBCkZDLCsZ8z+Hg8/XP8A9ap4LZSrIZgo/vMuf69f8+9RSTsg&#10;bywy/Lj5h/X+f+cpFcuo2OOf4l9Mf/qqXcCXybYqQ5J6kOSPb/P4+1DzxxRyRMw+X5V29/8AIqGe&#10;RowCoVuewxznt/n+dQkF1wBu4JOTRy33JsPM1sXZwvAHXb1+oq/F9nmtCVVmZlyRGh+boMn09f8A&#10;Oaz3hWRM+UVP+1U1vbXCqHOOOMEd/T64xQ0ii4s1lKg2bVb8MAkf/q7/ANcWGEJjMkxwsf3Ub5j1&#10;HHHTPHUevpisyGJvNLHa4Ay3zAYxj/Pv71JJPMpx5ajavzL3P5+9ZuOoDZlADRAsdvCj39OfrUgg&#10;lgdioDbm+7tHT1x/L/8AVTfPZVZVbt8h29eT36//AK6UtMx2Y4Ydmzu4+v1/kKoBZZUAzJ91lzhW&#10;9T+mPp+Y6xG7fapT5lwejcn29ewp1w5CLHu7fTnsKrmSSI72bqO2Pr/n61SiBJ5gfc7srdz7e3Wm&#10;swU7Ihu/X8KR2IwFPORzu6ex/wA96V3ZXBLZLc9Bx/KiwDmmcj7uWb72MmnwO6urqTlRlcDp/n/P&#10;SqqB9nB+Vecg1JBKVjZAODz7ijlAmIkAPlemTtwMD/H9aZDcSA7t65Xgqw5YjpSvIrxb3O3A/hX2&#10;9u/8qgW5SMnykGWYn7v+RSsTIuT6hDIAu7dxzhePYen5fzpJZgUVU+Xcdx2jPHH+cVSLsTiRe/Yj&#10;86ereWcljjvt9KXs0tiOUnZoQ+9mVgMHnJ/lnjNNXa8G5s+g+X73r/P6VAZAeZVyN3zfLzU4VwjF&#10;5AQv8K8Y+n44+v51Vi4oIgPMEfPyt12nnP1qWZUZvMQvnjdnkrx1/H/PaoITIBw33uq7hzTnL53A&#10;7uhLAcD8uooKLf2iCKNS0bbhkrjr/wDr/wDr8Dg0k7JKZLkfNu43d+Bxn3/nUNrJG+6HsrfKf5j/&#10;ACKc8ivhVI55+6Rj+n+e1TyhYj81iuAp27cL8ucf5H9asWt5IbRoJpJDsUFVI6fhn/8AVn860O4P&#10;vOT2Xd29Pp/np1p8DSNKwwfunb788598mm0BOs2YyschVA3zdRx2Pt/n6UyXULu4l3SnG3kgdjjr&#10;j/P+DVglWNojtzyNzMSB/nn/AD1aiBmWIlU7YY42/wCfwqeWIEgvZHhVYncdlXPA56Dn/PP1on3N&#10;tlnf5tu3LemPb2FTR2kEVuZmL/Kx3cDGO2PfH4c1HcRiWPdtZmJzn1B/H9KStcCOO4jU5V8L0bjb&#10;+Pt/Kh5Wjhz5TK3X6c5/LOfzFPMQAZVztZyBJ9Ppwfw/Sr8V5Ykrb3ALLtIXpnp2z0Ge2OR2HFEn&#10;bWxMjLWRpELOW+VTuJONvepNn3bhmyu7GN3zHHfn6d+propfDmmx2Yv2uULMSfLVT8ikZyRj14PB&#10;wfTpWTqFpEZd6b2DN/d6H8O+fUgfzrGNaNTYkphyS3l8N07DH+HH+TTW6AOPlwQvzk++P888+tXj&#10;YrHZeZFubjMjKnAGTnnr/wDXzUP7tkbZA24oAzFjksO/65z/APqq1JdCuUgWODIBfbjBX5dzD3PT&#10;jFKVMLZK4Xn7rex9fw/KnPGiy/KMI6/LuwD9Pzo+aaPf5fRQVHsPbv3P+HNUUEb7CxVxluF+Xn8v&#10;qP8AOabJcNIPk+Us2Qy8c9cHn9fr6cBjkjXDrtC5+U4GOnX0P+fpH5jSosTMFC/MOmcZP60/MmQ+&#10;O6ljcPFNjOR8vGP89OpxzVlI52tGuZ7WQpnHmbCVBx69PwzUfleTKsvlru6L5S8HsT75z6/TjFXk&#10;1aQaV/Zpk+Tk/wCpAI553Hv1/T6VnPyRUSisERVkd/lRAT0JA/T8v/10O8Pn+ZEDz0UHOf8AH/63&#10;pmhZw6bjtI6n5eTz2/D8OnvgIeMbEI+9x1wCO/P4f5NPUBPtqQboyxYcc7jg8n3/AMO/rTHnVio2&#10;bmUn6Dn/AD9aQxsvEh6nsMg4/wA/X+dQFRjIlAYMR8oB7+vpx/OqUYk3ZauZ0MexY2Xn7rt0z0/T&#10;Paj7dgrsi3Yx8pX9c5//AF06IR7eZBtUH5Wz1547duPx+lSzWtpa6bDdRT7pGzuG0Lj0I+n8xj6T&#10;7uw4kUFn9vdttyqsBuKljxg5z/nH9aliW0tk3xfMqswbcvB7ZwPb+lQRR4Te6yBmPGMYxz2/L8ve&#10;pLqVnjWZmCs24FQwyRye/wDnmk97FWLmnX8tncs6XUkLNjK7iN/ByMA89x1x271d13xdqeuRRQX8&#10;/mNG2RJM2cZxkkkjp+n51iQTJGN0kpyVz/njr/T9Z/PE6ZyGIbO5lIznscdOQP8AH0zlRj7RSa1R&#10;fSxYEqNA0ZDBVYbTs6dyM5HbGO30qkbw+f5dqrZ3Y+VSSx/A8j9ac05li/cKwIUbU27uehP1yMY7&#10;5/KrJb3kMgM25PnIPHIYf19u/FXCC6mZcgvbgXMasGUKcbWU5B555PX9Kc13Na5ELLuUgfd4I/A9&#10;MfXrx7V4xI7q8Sbl246n+v5nqM59adeiWKL/AEjlkY/MuBk/h/MdetLljzANvJWYbjMy7WG8qSD9&#10;T7/571c8OeJNW8NM0+j3s0PnLiV4v4lPGPT29aylgkndY1kO7OMLz+H6/wCezmlkgSSFoV3N03L0&#10;9+KuVOMocjV12AlNyDI7iVtrZIBXj8P8P5U57maePEc5+X/aPPHp68c++KrCQIGVosN9ev1/z/8A&#10;XktRPdusLz7cvtw0mAOM/hn/ADinygMCGJdwdlZmwfl6j/P+RxThI2N23aF9+4x/n2/k2S3hjfib&#10;O1c7lPB44H+eg7U+FZ7+bbbRmVtwLIM4GMVWm4D4EkeUPL3G0so4/Hrx2+lLDA0EpktGb5TlS2Dk&#10;dCw/HtT47i5hd7eaPy3jYfLJEB0I9f5egNFyHAU7lU8YXdk4/wD1emf5VnqBprq11FZSWqRx7pdw&#10;kZoyWbp17np06c9xWVPJDI0c0eFZcsy9l55x/nP5U2OW4nBDH5h/C3r+tSGaP7ty+11XA+Xqc44/&#10;I9O9TGCpsCzpel3eqRSC1gw2Bt+b34Hoen9aTVNETTWjaG6WbMatiPI2ZGec45H0/GnWXiC8tRI1&#10;rOyJJDskUPjzFznB744HGe1Z8t5POAjNuXAKjd938DSiqrne+gEkVnJc4aOR2bAAbb90c8n/AD/9&#10;d0sEycBc7srlepUdvf06duD6RWUlx5iwK6/M2NzsNo6fp1z27npx1PjD4fHw3Z/af+Ekt76Ty1Zn&#10;tfmXPpuBx7+p4OACKVStGnUjCT320FyylsYkV5dWZDabKx2tlWXtnkjPOe3bvSalqz6qI5b0KzIx&#10;CK0fQkj6En68e+TVPT2RQxZ9h2tuUYPy9hyT7/1qxZafd3iLcW8I8vd8zlcY9/TuOvHIquWMXd/e&#10;Kw69ggt5dkTt225xuz1Bx68/mMd62PhR4k0fwvrElzqHnIz28kaywqMhSuO+eOx4PWuf1W7dZt5Y&#10;OVGCy9x7/wCf8agt7ueNxOhblMSKpCgjuKJ0fbUXCXUI+7I6PxLPDrmpyXkAz5rvlh1Y4JyeSck9&#10;fbv3rDu44jMqGDdjjKLzx1H8x/ni5p8qyTyGAKCR1Zc9vfjP4cH0xUQjl81QQpYrx8ue3+fcVNP9&#10;37vYGVrRITcrJcD+Pcz+WNoXv17DpWvrOs6PPYLbJaFWj5yzHgZI24wOmffgHp3yJ4ZpMtM+4jC7&#10;R/D+GPr9MUgSTY0XmKNw+62DgY6fr9c9KuUIykpN7Ej7C6ZZmAiZmHyjv+Jz2Hp71I7nylwu0clg&#10;2e3HHv8A4gVseFpdCksWg1C2/wBI8wfZZOBySB9McnvngnI7w3E1gZ5YL7zFZmXy+QNoyeOenb8h&#10;65qPae+1Y06GOWO1iE2ru++V+bOOhP0P8+9ALM6KzcDG4e2ex/zmrE0Ea7QUX7uC5IK4ycd+3Tj0&#10;yfWnq+nRWYjCKWkc9QAeDjrxyef/AKxrTmJdhluSYJHRpF2v1B6Dp/Lt3qnKglkzLI23odvb6/rU&#10;1s7Rq3lT/KSMKoHY9Dz7jHX04qa1i2T7whyzHco28nPqfu/z7Uc3LdkykZs0T9U+YNz8q4wep7cm&#10;rAZI3xCSu3ozLj9SePw+vWrzWsDlmSR/RVIHbr/+ofn6yRWsjEKd27oyrx1Gef7vQ89RjvSdZE8w&#10;28vJtUcWx+UKoA454ByORzyccj2785aIysyjb1w27p7n9Kt3Om3PnDyGLDqSuckZ6H/9X65qsbfZ&#10;+7kPVslf07dP8njirg420ZRJJLcTfu/PZizEsinqc9f0Bz70RxLHIweTbwN2zH0H4Z+oP60fbFt4&#10;TE0S+qNx7jP9Pbt7ol8mwwFVUK3G/tz6jr1/zmj3uiAnW3SNVKMuNuVC9O3zEdevoPp0rsPhR8SL&#10;74Z395cW6qGuoWjWVo1baGHJGcdVypKkEBjk9jyPzIGja3w2DuDZ6ep6f/XP5U5Sb+YsqKGYjzOQ&#10;Qxz156jn8PwNc9ajTxFJwqK8XuOMnF3R6TefF5NZs3vLOfy51JdIywwAWJ27duNq5OPTdjAHI5w+&#10;K9Rt7h9Wt5ZDJuZnkeQHqeeR6jg46gjPBrmDcC2k3YV2yfl9DyOB65Gfwqd7uQxr55YLtIyvLH0A&#10;x2zj6ggnPGOangqNHSC0HKbluLqdzL4h1N9Q1C6WOTgJJJleMemPb179yRmosUsM7RAbtuPu/wAP&#10;Hf2zge/TJqR7Fz5Ydmwrc4x6DP8An+VBsCjtDHdqsfTczccHv+H06fn1x5YxsiRspdyRvMe0nMhP&#10;zYzg9PrippY0tokeQbmH909z149sfn6dKbIjK4eaTa33twJ5yAdvHIJHr+fFE8zmJfPbaqjCtt7H&#10;qeD757E0b2Aa7SO7TRRMxl5VVUgAHjnr9Mfl61G8flshwG91789Rjp3/AD+tNhkjVFCK27nd+Xr2&#10;6fXg9aDMqL5IJJJyVK9P/wBYzntyPSrt0A0obfwlLorefJcR3nmH5WxtK8jI9MYwevJ/CsmWFzt2&#10;lto52su3vj3561ajdogbYA7c/dXBxz09fw701JpGG0hdvzDamOuAPxPPFKPNFvUB1pftaTq0bY2j&#10;G1nVevJ68YOB6j193XU8Tybl/eZIaQ9dx4ySe+Se47emaryL5rMQo4Hzbeg46+//AOr8JIYHVP3M&#10;fLNlXbHK9sZOOxBz/wDqfLHcrcdEskEv+kE/NlVXb78/j7e2BzirjzJbz+TCzYxtXJ+btweeOecd&#10;c49qqWjvaKZFYHrt3bQB2PPY8d84xnqKQTq+TMTtkwNrYAXn29v5/jUSjzMXKNngFzKqbiGdgflX&#10;gc9D1z79TkfjUzBo4IRb/dVwVX1bAII46/8A1u/NJLLiVQMb87SzKfmHoQfyOB+HTMAjuWT7QAzM&#10;pU/Kxz3xxx6f4VVhWNSwa2tbGWSSJQzNjJjDMDjoBnjn8ePao7Q2DHzpv3c27O3yvxzjqOo46Y7Y&#10;5qrHO8kbGbG1sN9RxxnoTj9femNv+z7vMC7c579+mf8AIqPZ736lKVh91fxTx7JQqPyGKqQpUgkc&#10;e+e/TpUcTw3E4+0ybmaPC78j8D/jUVzOCrLEF3MOS2eCOc+nPH5dqZbmTcEMvR/lxzjHuenfv9BW&#10;sYLlKJrm7jxslDhlX5cAjPzc47jv+R98tuZWD7AGbOD05UcYOf8Ad/njA7zG6nYyK9tG2O8ic4xw&#10;B+XpzVfTnVJDvVdrsSqj0x69OnvkA+tVy2VyuUdZMZJltjHufkbFB2nj09P8K338MQ28cd+b2FlO&#10;CI9xz647ZHvx+G5c4s17Gb37T9lXaWxtXJ7dOe/r9c1PJrbujNIFZm6d+uPwz+GOfzzqRqSacSLG&#10;xd6VbWFl5a3z3UUmGWPaUUsCM8HqOMepA6A4rJc2FtMqASrtO5JGYqCcZAPGefb6cdRatLqCXS98&#10;rP8ANkndIq78EenbH6j61Q1GCOK6326fKeVaRflYZ+v9ePasqcZJtSZq17olzqETvujdircNuU7u&#10;OgGPvDpUN1cmQKYW+82W2ndn5R6H1J+tN+zvs81iQFOPu8k4OR/nr6mhibido4iuOerA5bPUfw49&#10;T0wK3jGK2Mxsl1b+QQSW24+Zjnjtj9fwz65pb2CeCOJ5ImWOUAqzDsecj2498HjtTIoQP3jR7VDY&#10;wxzj3Pp0P0rTvpX1Xw3HFb2zbrWQ7mVf7xwO+Me3H6Gr+GwGRFdXWn3QmtnKyhsrIvqCOf8APtWh&#10;4q8Ya54ueK412+a6mhjWNZWYt+7AwB16AYA9sVjR+c8jGN1Ibue/tT2SbbvVNoxhvlPv/n8Kv2ce&#10;ZSa1AcZGIVtxfbkbfTr+XT9adbozKQJMfQfof8inWkaGRQy9G5XB7dv1/n7VYRPJZ41C4XjaW5Oe&#10;M89ev5Y6UAQOqxBg+48qGZl6+/P5fyPSlIAk81v+BLu/P6n/AAxzTHDYWPPHmEcDHPTrzURBePLK&#10;vQAf5z9KdgHSSxKdwX5v4v04/wA/41JZ3Nu1xscbSykDtz2PTn6Hj+lfAPyqDt3e3+cUOrrIrROw&#10;6FWDD61XkASB4nOXb5WG7H55+n+H1psjuT5zZGVz831o8iRUJPzHP+RSRvgrJJx82Cob096oYxlC&#10;n5Pvfw/LjH5/yr0L4XeH9I1zRdcl1xmjki0d5dPj2HdJICuRlsADaGfnOQmBywI8/wAOVxnqvy8j&#10;nn/9fFel/s7a2bbxbY2UsBmWdpIFtyzhnZkOAoR1JOcdTtOeQwBB5sc5RwspR6a/dqXTj7x51JmJ&#10;tsbruj+9x1/H8/8AJqNpmcjax4OSrf4fj+VXNbh8jULi2G5WjmZWb0wT+v4flzVMxFWaWTIJAwxH&#10;Uf4/j610R1jcCTTpZIZVcqpGQC369j3/AP1Go7mJUuFeKJtu4Z+brUlu671imVQv8Xy9D1x25q5r&#10;L2d7DDNYxbXaFfN8xhwRxxwBjjn3z2qb2kBNpMaHTruFgdzKSo4+Tnn39DwOn1rQ8YNKdNsLAxyC&#10;OCENtdRuTdhsZwMgnkf5AzdB8wTSxeZtDRbWdx2yOvHHH410fj2YT6VpqI37trdljyqlwN3HI4PX&#10;r1IOehGeeT/fx9f0KXws41BsuA3l/MrD5S23Df48f56UpjDqCp4DZztHHTJPPH+fwlhtED/vUCqe&#10;MFeDx7EZ57fypmxWDSJLuLMdqtnnn/8AX36+ldNzLlZDKFiKlX+9z25yOp//AFVJPI5m82Q5DenO&#10;P1qSSJ5W81V3Kq5+7056cfh+dSWllcXVpJ5cP+rG7HyjI6f549aXMMozxJHtUvwem4H/AL69eah2&#10;YlZ45c+mPvAev+eeK0tUsHhgSRkAZoxtKsDx+fH04qn5KRr8yjcMY755x/n3zVRldXHYjVgBu3Y3&#10;D06f5/rTlXdIpEYZh935eBj+fH0p0cUUo3sx6f5FWo1jEoMR+X++3489/wA//rUOQuUZdRuNs0ke&#10;xZBkMnOecYznpweOvHaq7AOGDB+461buQ06qihUzwAuPTjgcH/GoTD5XzHLLtGMMORjHpSRJGqKh&#10;CqFOFI3Kv8v5VpaUbaCGQTbWfGdp+vY+ue3qPSoILLzF4+8BlWVTj9e2eP5ZqxHbx29wWmPylWG3&#10;nkgfnnp6/gDmplK+hUSgz+fmWNdq7sY2/wCHWpoobeMxySxhkPzbcjnpwcfQ/wD1scuuoj57fOxG&#10;75B13fgDRIknkjJXbjbGVHBHfvx9M9PWnfsUNeRFl8yJcf3Svbvnp+Pv+FQpIVJHkhsj7zc45/z/&#10;ADqR1aQK5JwoG0tnI59SfT+ePpHHFsgVpEzk/LjoePr9P/1imgG3MyDZHyMLgDqOg/n1qFBw0boS&#10;c44b06/zqSRXkkw0bfLnd07fpQmxG87KhS/Ruf8AOP8APNUAKjxpuO4buQ3+en/6qVEGxfNjZWOC&#10;T/n3HvRLNI6M7SH5skq59vzz2pEeNZWldiePmw3qO3+fagW5ILR5gQD8w4EbdcHjGM/54pLnTJIo&#10;DOY9qYzww/KpYpUKDyY27Bjszg/4/wCeTV2WZmt/s8s5AGP4uB69cc8fhiocnFiRjMr5wE/jxkrz&#10;9Kavy7gVPGdvzZ/T6VentmmD3MTeZ+8+cDsT3/8A1Zqq8gMqgp95cN+Z55//AFcfWtIsoikEzEIw&#10;JH5Af5FBV8CVo1weM8dfr/WnsgiIDydDk7e/+f8A9fPFO8/DJIF2s3DfKcdffn/PaqAkuiY02rHt&#10;woxnr+P+eaPs+Ey6hmK5+91/oO/p0H4ulZVSN2PylQFZT+Gf896ddAokeSkjDncuD2747+vTn6Zr&#10;MCquIpfORQAMBuPbk1IQE5Ea8/eC5YH178dzzUwnkG4xxq2Rn02/r/8Aqx2qNYnlkZwPMb16556/&#10;T/Jz2YApWU7i25enK+/r/wDr/rTZUZhsxnpyO+auGzKW22K2Y/LncPYegwce+O/UVbS0tYbLyi0b&#10;TKwLbl5weOTjr1Ptms3U5QMq3tkeVjJG23ttzwcjt61LNDgbNwycFgPToKshYkj3SRFdy7fT5e/c&#10;c8H26/QTWTAf6Kp3MzfIzMM9cZGT1GP89aUpvcnVmaLNYN6urHpgJjHX/PanCxgj4dzuzhTzxzWq&#10;YbaTMe7cd2WjVT19sjtng/zqOX7LaxbprTfx8n7zbg9B35GB9PbipVRyKMqaxWFhgsp4IwO3Pv8A&#10;56UFpFi2srbWx90ccfhVm4laQKURVWPAUDHPPJ/H9KqGVlPEZYc/ex/MVpFt7jY6C6WG4jcZXa2c&#10;9OPX/J/+teu5bU26vIc9Sd2e/TnBzxWTIJVLuE6Y+6emaaLu4IwX68bmGT0xVcnNqI1JktpIvMjG&#10;0FsL3wMdc8g//W/KvJJCWYZ4X6jPT9Tz9c/hVdbyaMbc/Nn74PPIqObzHPz89z0oUSSwkkO/a8g2&#10;s2W6fyqOcSTysI4yFA+ZV6ccZNRQlonVlmb5en09PxqbES4yQy5zg9v8/wCcVWxQwWd4qZMLbfXH&#10;T/P86iY3A6Kx7VpvcWKRD5WU4IKr/wDWP4VVIlu5d0JMarx8w/WlGT6oCM7VIMqtu7enNNEcic7P&#10;lI/vdKbcRSRH5h8pNLvMnRvl649qrzARXCyqeSu75tvrSmRTyCBn+6KZ5ciscBuv14oxK6/d9+lO&#10;wB5uOp+bH5UqzKcwyudvr+NJDazOfKVfqKmfSbsKuIwd33W3Dmj3V1FZEPmxBvkGe4pPNQjcuQ1T&#10;DSNQLbfIx2qSHQpH4kfa2OPy+vAo5qfcZVDfODGzH296lEbysrbSM/xHP8/8/nVxNDZOXmVeAy49&#10;/f3/AM98TSWfmWwVZFwG2gbf19fzqXUj0AzpUk2qVzjpipo7uayiZQ7DP8O0VLHp88TAO+4M3ylv&#10;l7+h/wDr1BcWUu7luR1LUuaMtGBKuuXATarNuCjGe/Spf7ccx7jKVJ/u9uuP85496qR6aqr+8n/3&#10;e2amMUESqyP06e5x1/8ArUnGn0AuQ6zGyEqnK8qGfp+H+H9KLm6nYbFdWUjO3PGP8e3+NZMr7H/d&#10;qdppY7y6ifKHbn+72pez6oC6TJvIlX5ue/T6VDOyGPaOMc8L1pwu5ZA2W68H5uvvVd2mV9qD8uac&#10;UA37SwPlj+7hvlqwtxhAd3y9MZ56f5FVmbC+w65qNWY7gPyNactwJ5r5UVhtDMfYY71Cbt+0YH0W&#10;gDH8OfqKcN/Xrg88d6LRASKZ9hUL2/Oo5GfuPf609y/RDmoykj8FqpACysDgn/69BmJ+UigwvjcD&#10;9KFgf2p6ANVnbgf/AKqkQFhtzQIgFyT+NOCqvzZFIBrKy+xqZHON2Ppx3prbwPlUfnTQXU7eeaW4&#10;D3kjx91l564pkjRPk+Z1NMfcT1pgB6CmogTeaVO3O7+WKkQgkFlU/wBKqZIPFO3v1FHKBZYrnd8v&#10;NGUI5j3fSoRLxn7zEen6UhmYrgip5QJSY3Xnpx+FRyFQOn5U0SMR89BBPJqkgEAHU0qGPd8+aaRk&#10;8UbcHj/9VUA59hHAam8Ef/XpWHfGfeg46GgBQABnd9aCc/MC3HFNXcpzTtuVypPuaAAMSefwpDnv&#10;TzGCMg/jQYmkJJGOOT070XAYi5ODQ7Ang5HQVJGiYzI+36HmmFd24gdOtADfmzmnITjaSR9KBGCC&#10;S33e1Sr5KRerN975gcflSAiY7zx8v9PamrgD7vNSNsVtvbvt7/596PLhVWJblW+VfWgBqqx+UfxG&#10;gbhwW+gNHA5XtQXPQdulMB6Lh87jn/61PZM8J973YdKhDZPNG4A8MfXFTYCzK6ZDEr/wHt74/wA5&#10;+ppZLlyuCxO3kH8OP6f5FVSzDg9P4sUOMjdj8jRyisW1vGIKk7h09fzpocKu0ydvmDNj2qIbM7XJ&#10;69BninSxJHDlWDfLxng1PKgshrzfNuBx7U088gYzTQu7oKCSoCkcdeKrlFyh8pOCKcMKcnPT+E0g&#10;QjqtL0HJoABkcrQd3zYH4ZoC843U5cZ37c/3V9KAE5ZtwB45x6UrAuc/hTSTkMXxz/C1IVIGA3uM&#10;UFDwwJ5HP+eaAAcjP5Ui7mBbH/1qXGBjJ/2vb3qSAQK75Y9PWnAqqNkMMfeYH/PWnGL935rSqoyB&#10;tJocoy4LbtoGOOP06mgaRHuDnaZBjp16/wD1qCygAO5YdeRQ4J+VOi/5zTeq8f8Ajv0qiiRcHJC8&#10;Yxng4pEAB3LGW55H+famqqMfnbbuGck/X+tPjbCZx8oPy46//rqWSxx2AYCk+nH+fem8quemOOmf&#10;xqSMwmEq3Vj37DH+fy/KS2FuC32mZgvOCvbp7fSpJGzSToeFx6A44/8Ar/400iNfmVv4c5x+H4f/&#10;AFqikMkrkl6eEUvtlYccY/D86LABOXznG4Z+nWmorOCo+UN/F64qeOO3RvIkXIz13HPSlYwR/JG/&#10;c8r39/f/AD0ouBXKM2C/1anRLlTv/hGfpzU3lqVXDcj3HPNRvF5czM6bTx/L/PtRcAQbjhW+7z8o&#10;HP1/yaUgEbmGTnseKQSADaMjAP8AF/n1okVm+djwzH8Pagqw4YDA+Yx2/n/h/Onb3AG0nnps6HvT&#10;YHij+71/u5z/AD/zzVtbyLIDbFZWG3j3zn/PH41MiSiQQWVgfQOfX60LgDeBt+b5R1q3qTwvLvUx&#10;lmU/dGMc9Mf06VRwWfKn72KqPvIuJK90xkOGPDfjk9/8mmBsvuiOe/40ZHzKXzjjPt/j/jS28KTN&#10;gyBR2549P8/SnogYm7aVkWX36dD/AJxUyKJE+eQ56c8557fl1qMlQxV9vX+HufTpRlkVfL3E7fmL&#10;dBx2/X8qW4xZGITygB05+b/PtUa8AfNt7H25p5dvmQL8uPm25pu0k5XHoo/pTJkORipGRu77uMji&#10;pgyqi5O1sfMxbnP+f8mq+4uSoz67T0zinCFgqg7sZAbpxUtEli6ZRtBDOVwPmX/P+f1ri6KljkHL&#10;dT/n1/zzUk6qdoIbbtx8v4/pVVkI6cf7xpxSsBKZtp+Q/ge9MZT3b8FpSFYfu1xnH4U0MQdxHGP0&#10;oAWHfJ/Ht/wpynDAsuc9cHrQrgcbffqDTzKAwduyj+LJoARCWPB+Y9B+fH0qOGHzX2GVVBbq3anS&#10;tGCSqHOcfN/WptPaIzMJolKlT827px1/z60fDEPQdNZNayKpz/wFT35zVu1FgQVO3P8AebB/z6dP&#10;xpkszPEsm/ds3E/MPlyf89qhZojJlLf5WBHLjJ561lrISG+WWfbuO4ttXd0Gfp2+lMkAUeW+W7IR&#10;/P8Az/8Ars7P3azgHPVT+eenP6/41X3gNtMbfL90nnv9aqIxYIn3ecxGC2fp+v8AnNWtV3uRG6qp&#10;X5ZP/wBff1696oRzFj0X3+XpSy3TztmQnb1+9+dPlblcBGDiNc4wxH8Q/wA/nU1ltLhtn+1z/wDq&#10;/wA5qIxEx4ZuAed3v+FTwskMDlArYONyngfn36UdAEuJPPlZphuxgt7/AJ9qiibyzyo2qMsvqM+u&#10;KszQor7IxlmVTnd1GOn5f0qkI3boV9f8/lQgLLTvJEMzfLjpjrSsxQeYXxnhQVHGf0qNMgfePTnc&#10;36f59eKfMrGLOzBIz39ulFgGCUKWQd1/i/z1/CpLyWHzY2ttwDLz8wYj2zx+dIUbox74XK4/P8ai&#10;FuxYjJUdV5/z/wDWoKiTXZ/e7gy78kfLj6f57U2FXLAI24Hq33f84qKSTzTtD/dbIb1/D/PelSVy&#10;wVMYHIVjmnbQJEzxq4yJ93y8bhxx9ahmjMMm9GZh0ZgAAQDU08vzrGCuF/T8qhdGlUn8MDkfn3pR&#10;JGxRM3yn6lV/zj9adHCRlFYnuwC/hU9tGsZAAz2bvn6Y/wA8VLO4EuWK7iMdfvf/AF/85o5tbFX7&#10;EXllDwfUYx06e/8AnFMUZQEj5eeB39s/jTpJPk3bmGGx1+uajSdfLw4+bfk8dOv880AtUSYnh24U&#10;qdvr0I/z+lQSxyJu3KQfQVLNO2cxn73Xkc/rQwI+8pXPXuO2aCSNF3wgD1+YbunGf8/WliTy+2cr&#10;ycZxUuUIjjTaON3pn157jH+fVZSyt5oTa3P4c0XAjyAuEXBPYYOe1PICWodn/iyq/j/n86gkkYcZ&#10;25PysuOf8BT33tbRndjugLf59KAI53eRQ75K9eaN/wA+Vb3qSO3a8kWNV+Yn7o7n/OaW60y7tGYz&#10;WrIOpAPT/ORReOwCCQTJhV27f89v89amDKsKxgcLn5twyP8A63/1+marw7XbdvO3jOT3qeNmIZVY&#10;c4DNnrQwJoISyZL8sMYZu3X0x/8AXpJslsNGq7mGNuRjj8f89KkmVgQh2jjG3bj88fUjpzUW4NuJ&#10;TaobjDcE9f8AP1/GpAJYzHuQocKw3Ljrn35x6f5xTLVGA3s7KTn6DP8AnNRm48yXL7mPPPU/z/yK&#10;njQxRJIwX5eu5aNgI3UT/uVXHcc98fX+VJ5aIqvGnfHFSTqpjaBAoXG4AD+L+n/6s1G45O1OFXv3&#10;/wD1fyqikgYhwqkYB68frT4490PCHOcnjov/AOv0/wDrVFGrSssbE7V554yf8KtWrsjEsN3fp09S&#10;fTv7/XAFTIiRDKWtZMrJ824jdt69uc/55oa4OdyjaC3J4H8qsXMjSnfgZIwG5xnv+n/18Vn3LBZW&#10;UurD2z6e/wD9apj7woluLeyK4lPXG1mHt7VFKXWVtjbsbuMdOxNEFwILlflHH3v8c/Tv2prBj0HH&#10;X6f5FWkaDg5mfa4/D/Pb/E+lSfuokbI43fjj9KjFv0P3hwGZh1/XpmkjERIG3/x/170xxJbp2STy&#10;mkXcOu3v+nv9PwqKaTcApZjtB+baMkfT25pRtYYwvy/eKscE/wCc0XEKqSVlk+9jb2PpQKRXd5SF&#10;67QMntn/AD/WpC6gKpz/ADphJwqmXC5ydvPXvT/KIYA49CffNBJH+8+XcT9cY4qRTgAKcYbseg/z&#10;/SgqqR9Oex3cDj1pi4icN5XoAvr/AJ/nQBpWWjtfAgSbVbnaF5ABx078dOfb3qN9Juo4WuTG3lp/&#10;EeOfT9KittVlWdGwTxhWX8uP1/GtDWL1n0iIGONfM5ZV6dR7nnj2Jx+eEvaxml3M3e5mypGj7lY/&#10;exgc469aU42EqcHk9Rg/n+NI84+VnXb024bOOOailKIcrt9Pvcj3rUAUt5m/d/EMZIwKkRncmN1U&#10;9vlwce/5f571FG0Zm/e7fTrUkrRNMiE7Q3X5sn/9dUaD41dwNy/KeQw/z/jT5kQRKDwduWOAe9Wk&#10;MIWS3Lhe+4crz/TP644qm9zk+WGwep247n/69RuU0TWdvGH3uv3nBO3jv788/wCelNkHlzZCgnOO&#10;VHzY/wA9MU9rmYfxbd2RJhsZzz2NRTM7J5WB8wG3b25/z+Bpx3HHYYjSb+uAq/NhRk/h/j6ewqWN&#10;Ji/m+YQcYLL2/wA+n/66rhPmYbhnGMK3t9PSpFLtuZg22qYuUtIZEjVllLHdlcf5PPTuP61WvjJb&#10;sIZX6YOduevP8vUf0pYXeMZ3P8udrKcjB/L/AD+NV7iRZvmk47cdFqYrUJFqK5uMBpBuVl5xx9M4&#10;6/59TT4YpZXCojMrclUb8fz7f/XqtHdyNEAoX5VIwPTpzVzT3kE+Y9u5TlFJHPqe3t/9epl7pI2U&#10;SlnLxH+7u9D/AJFRwM8r7i/3exH8x2qZ3tnimkeSRizZ3ZLZyO/88020itJT5aht3Xdu/X8B6Y/C&#10;lf3QNKxugqfLc7kO3MbDovTJP4ZwPQd6uXeoQG3RZbdJAufusp3cDnp798579cnHlt1T5mfb1Kqx&#10;wc/xcemPT0PpTXlRrYqjZypJZW5PPfp6/X1rB0oydwLl2qmVWt5FjWTPy5IVfTOPfHTI4/Co5omi&#10;U+UJF+X5pCoYdfXOfy//AFZ/2hwTJhWXj5ufmyD+P+fwq0dSlkt2RVXy1G0syjcnP04/Dr+VVySV&#10;rANa5VkaQofvMud3XjjrU2k3G2b96pO75dxXjqTg+pOO/wDSs+R2kT5h1O7bu4/L8qbbpJ8wYbep&#10;7jv1rRxTjYDW17UE1JVmQqvy4X93yxAwe3TH8uRVBREWYCfDM3z5XoPbFNVUfbM74Rs7u5z7njFM&#10;JVDtDfdyuM/dH+fp+NEYqMbICyxLhdpVePm8vocnk/Uf4UpK8Ew+YHbAZc5Y4H8h9aYLadwH8pdp&#10;43LjnuB07f57VDLFNAquAQvReox1Ofb/AB/KhRHcfLt2sRuU5xtX/PtUlhEt3PiadPXMjHaef88f&#10;5MELcfP/ABfdZTwB07U4SNu2kL1zn7vP+P8AhTcdLCLd0ZJJ1SJd391vbHTp14x/jUU+mC3j3i4L&#10;MTgqqnj8+vb6d+1JC6qPkVs7gpYtx9Of5ZpG3vIxST5uAo3YPrjj8ahJrQBTp7tB5ouGbAA2so68&#10;dPXH5/0jbZ5qxyO22NcssnQf5/r7VYQIwYGT1Gc78579aj2j5pNv0ZenHXn8fX069QR8wLO+1khV&#10;ojskVQSc/f598dce/JH4QSl2Jdz5m7nack9PX8Pwx+NVwYxN5ZVT8uFKnoc/5PpVmK4jy2Cfu92+&#10;UZ79ORj86OXlNCEKciOVQBt4x0Ayee/+cfhOlsJYFhjdV3SbVVD8zD1x2GfX9cU5jNFK0UiFQW+V&#10;l+mOB0x7fpUbMhtMib5lX+99Pp2P+etDuwLUUMFuoZGaNo1ztBIL8dOnB/z1qrdtLNK09zKHLfNx&#10;nvz7e3+cUBrmf/WTgNwDweB7AdO/H19TUMnmyooLK2G6Lz+P+f6VMY63ZMgaZA+AhU9yzHHTr+n+&#10;HapIILi7DSSysGVc47ZHbBPp/T1qvKJwzQXIbdn7uT1/xxUttI8CmPywQQMr1yfT/P8AjWjXu6Gb&#10;Zq+EtK1CLU1MaSrIjBUK56n5cDb3Oce+foDV8YQJZ6q628TKrcqzZHBJx/jx3P4102h/ENdFspIL&#10;ay8uadAsjrJtVVxgrjOT7c889KpeJY4dT0wa3PfwswkXbFCxyvJ5+7jA46EnqK4IVq31m842Wy8y&#10;jk2M+cNxuIOf8/1FRbI1kO6UrgZ3cnA9OKtPKzngBguQoznAz05Pbk1HBbTyEeRH/FyueTn/AD+X&#10;0r0k7DTFSWR/vAABR976elaOh2d2bj/Rj1UrtUnL8EcD3Pr/AIZowiRZTGsDfMuG7Z9/85roPDMW&#10;s29oupw6eJIRJtjZ84bjP4YGTwRz05wRhWlywHHWRqX/AMPNTtovtl5MT5jFXZAWw2QMADr69wO2&#10;cVh+MdGsNAvm06zvjdJuXdJJAUKHHIAyTgdOc813GqeMjD4fhvZriISKFHlxtykgboy4IbIw2SQR&#10;nByAAfP9duX165kuJbhd+4lsMeT+PPryTXDg5Yicr1NlcucYrYpxS7lxEeW3bmz09v8APrTorWOY&#10;Mss2xwvzbmHGOfzP+HfmnPpzWsYuLu22o33G/vcdj+HXoKjvUtI0DLKVLDIX8emf849K9C99iBTK&#10;furD95QOWGB/n/PFRorSMZDFn5vlVcdfT+f4fWrvhDw5eeL/ABBDodjMqmRsySSN8qqe574zge5I&#10;HUgV1XxD+G0/gkmHZbtEqqjMpbl8A4IZQQeSRkZxkZOM1lPEUqdZUm/eeocsmrnBrbtHMqTRMrNj&#10;GVORkcH9a0pNZ1Z4lzK2OCsm48EdDx34NVbmWWfdKsca/MTu3YyT2554p1tdsLbZIy7VBOGGcHH1&#10;GQen8vQ6yXNZtEkKmSWRZUUKFOBwPyPWuq8OeJYoPK03WbGebT/M/f20M21m4x8rMpxgYHOeDx3r&#10;n0juLpYoYovmyxyq5J9Scc8D9KWJLdJ1jefhD8zR9upHfj8+v0qakY1I2Y0L4mis7nUprmwVY4fM&#10;IjjY5P1J7n+tVre3mECXK/MN2flUhvXj/PY++bM84mRyq9TkNvGRtBHOQOD+Hf0ottPEvlzyyttY&#10;/Ku3naOfX/61NPlikxC6RLjU1hhxGrnaHY+3rj0/nTpCUaZUlaPa21uhPUk8578c49uBRbu1lOrF&#10;l8vdj5mOA2Oo9SPb19Oas3zweY2FyOS0itwPzH/6/wCcP4tEMptI91ZoSrZWTHzcleOep9f060ot&#10;5FhMMdyv7zG0svfnHTPv0/pxKZhb2OxVXduYyPxuOMHrz/h0OOpqGe5ME6z20ibtrbeCQOO3X09q&#10;rXZEvYZp6LJfR2/2pULzKvzHg8gc/n3HbtVnWYf+J60WGXLfd3D5flzx2IH+fSs8pFLcLMsuPfjk&#10;/h1/Dv61ZNyk5MxmfdtG1mYHaQOoJ55/znAoknzX8iBL+VkctKWZc7shdq88jj9enfNWtK8KTa/a&#10;SajHewwwx53eYf4v7vyjvjqcAYPbNVL21e9UTJKzNjovOBxgdeP5YqfSJrrTLeaO3um2ycs3GM54&#10;559/X8qUub2fuPUCtsW2laGRtp6fMRk5Hc9fX06+h4esszsXjDKoXblT7EenTt1qK6t13sUf5gNx&#10;Z2y2Rn39Mfl6cUqzy28BVZZF5OGU9fx9PbP4DvVuYlosJNPGFkaIMOQu7qe3bp3/AM4qxER5JcJu&#10;2gZ3L06cdPr+HbrVWK9jujks0Yxjbw3y8dfXsOac11EqGGPauWwMKTlQc84wM5zjv16d8pRfYkJg&#10;zP5oOBJ0bqvX3/mfWojpcYnUmdpG27m2+nr9MHOc9qmfy0jMjxHdwqru+boMg/5759KZJIIrlhJ5&#10;bMrFflPTPQ/T8iaqLl0HqE0VtBcrK0nmKcgfux2Hpx69/wAc968SKk+4pwp5XaOR6Z45/CtJbuJY&#10;1jZY2+UK27kdOvA47ds/jUU08YlBjijG7hvm6cYPH6iiMpbWHqIJkOSwX02+WBkd+BwDwO/16Zqv&#10;Oj+Uxt2ddkny/NuxxnPtjP45+tTPBGx8wzMm1+PMYYB46+nQj8PpTlszNHtRzH97dlvTnjnOfTP1&#10;71SaRRXt7UXBwZVBbH8Ix1xjgc+v0z1zUoufLClDJJwNwbuQeMcD6dyeagl8uFmWJF27cnaOTkgd&#10;e3+emabFAXP+uGcEBSvXjp+n+etVy31YFh9QeUqsVs3HOQTzz6Dpj6/0qeORpE2yp8xU9RjGMc4J&#10;APT65yfTMCz9FPQNjMi8f/X+n8+tPjYplmO7IPlll+Xv+Xfj/AVnKNlawEuyFoJB5bgltzLHjp65&#10;4+v1PQVSuPM3NFtO3tno3I9fyq6ZT5mBMzbG5WU5Byo6e+MDp2GfZl5dCdF3RLzFhdqjnAGM/ocf&#10;/WqYcyYFYRpCBN5QZcYaNWx3+oPQdv15y6SUBmwoVWXB/d9MHtx/LHQ05bu3llaR4izBuitlW4xg&#10;H0POeCc4x3ptwttOWCBfunBZuSf19OvHHatNb6gJC1xcy7QhZhncf6evc0srMkQjUH5lBZVXr2/z&#10;zz+FNt53ii81W3YYblbqODz/AD/yabLdIbfZIQu3lWXOenQj6/TnOegp8ruA0TufkYbSGyzbfvZ/&#10;Dn/PTmnJP5I3IP4s5U/eH6cY4/GqsGHKsn3sj5fXHTn/AD1/JxiZyTzz3CY78dz/AJ+lacqKReWf&#10;z4/K8wbk4A3Ywuc5B5zg9j+HTiFZFiDNKWCkchlOB2/x+tNEBVWcSbWHO1s+uMflk/pREJHO1lw3&#10;JI3YGPz9f896LFEqzRMDMoOMMp4A6+3ToR09OgpU3O+VkZTj+JeOB7559e3PpzUVwSzM8T4J4PJ/&#10;PPfj3ptmQjqc8N99T/jn68/4UrEyLkD3LM0OzKlDuzgDr6498d+RiobqK5jk8llbK8LuXGec/wAs&#10;+tSS3M5WSADa23EmBt4yOD+nuB9aksJlclrwGQbf9Z5g3AdD25/oD9TWeq1JKLRhWaUH5OVOQePz&#10;6d+p+tWLUxxgq0i7ZF4Ckd+v06dueOh6G7LY2V/H51pKsTyMRJCy4UdCDkjvzxjsee1Qf2JuZYZZ&#10;lSTrI3mDvnjP+fXmq9pF7lorKG+1NHGfm3Hb8w6gev8An8eadbvtZY1h3Ky4ZdoXt7fp3NWo7XS9&#10;OnUyXskjtJ8vl4x06fj9QOeh5xG8unlcJbE+XJtZS4wWyc9+mO/09eDmvsWis7O5VFiIUA/ezkdy&#10;c9efzH0qteq6Mrnb03bfX/Pt6VsFtKR83VvIitFtXB9Nv16n9e/WmnS9O1GMTWOo5k24ZZV2tjHA&#10;Hr09gM9T0AqiWrDlb2L/AMPbOG/d1mk2v03bvu7uNxz27cc7uvBOKevRyadelRGB5cjLJ8oHIJX+&#10;n9a2fBMD6Le+bLLsbPyvGxDn5RnDdAPc8Yz61F8QYIlu/Nit2jjxnk9TyMDjke59OnrzqV8Tbozq&#10;5f8AZ0+pgW06TQqskhj+Ztsnp3x79v60yRYljzbjpg/M2c8H8xz/AI46UtpcPawrMkSyKrfL5hOT&#10;/j/SnNNEyf6nDR/fyw9OmOMY/Xn1FdFtdDjbI1il2KFRo/mO7bg5OR+ddBot+i+GNQ07yYQ8iruV&#10;ox8wG7HA4BBbrjPPBPSs8SWO1fsxVtq+h/LJ+meM/wA6ltTPcnasfk7ZDnbIwPqD/n1PPesaj5o6&#10;k8xhXdmUbaU/ixt3bs4HqPw/OmwwvNFtjf5eOpyO+P8APvW1d2Gl+Sz3Eu2SRt276jJXP5YJqFrS&#10;LyfLRW3bcp83J/i/HP0H41tGrdApGaoIKgRFufun9elWLN9knl3Cj/V/ePP8uen+e1TXFvAP3yr9&#10;w5KsxOAAOx7c9Pb8ahiMy7liTC7PujOR/U+uPxqr8yKKf2cTMwRRw3zbe9Aj2N8wyp4IP8/8/pUw&#10;AExRZV25+82M/wBOeaYHJEcbP15QM33QR6f5zWlwEBhhGHf5W/h46f0/p+tWGtzc2Hni5jzAwXbg&#10;7jn046Dj06/Wqk8PluVkVSylv4s5H+f896ntPJctBK7YZflOenPH8z+fvR5gQGY+WwDNu3cbcDHb&#10;AA+tQ7idq/N78j9OPrTy8kdxtCbTnG3+L8s81MLYud8SbdrH5VbrntVoqJDCJZJl2FQ+R95v4v8A&#10;Cu0+B19FH46trBvI8y4uAkfnAhVzkHJwTj6An6ckcSkkqXDSuu4rID8v16cen9a7z9nK0t734ow2&#10;Ny0e6W1mjt1dN6PIUJCsMjgnuMkdQCQAcMb/ALnUfkzSD99HL+LAF8RXgjl8xftTbJBnLZPuT/M5&#10;+uapzKot1IVhv4+bnuf8/pzU3iGELrFxEk24pK3zbe+f8f59+8FxHAhRM8bcNzt3fX36/r0rSPwo&#10;mQkUf7tjtwdoLL7Hnr6/r0pyW0gXcV6Lgbm5J64+v+P5Nh2qGwNzFeoPX3OKu20hgCuX3RHjcMnI&#10;5/n+uPxoZC3H6NG8c/lpI0i+UxkVV5XjHHHWtrxjqFg2kaZZ2x2+TZbZQudoYuecnJzjPB6YGOMV&#10;meG5LmbUlSW5jSNQSPMyw29847cfp+U/iSKWTTba9giAh2fLhjsVmJPfP+Qaxkv3quaX90yELM6y&#10;7Vf5sDavGT+X+fzqKNolkzIpPy/e4wD/AC6/n65psTFm8vng7WO3H+f0qQQkOYtu5FOflbpxyf8A&#10;OK22Mie2K3Q+yjO4ZONp6YyfyGaXT0u4LjyxNt+XaR6HP64/mPTmpbG2tJZ9wAkVtq7D8uDx2zyP&#10;6Gn3MNxE+2af5QuY9zYxzwMHHU88fWs3LoWu5budPF3DDcz3O3d8q+WoXB5OCAB1PfkenpVJNEmv&#10;H22tyvkg7W4YYz2+6fpwOv4UsV1PJbyQsNi8r9TzxxgE+3YZ+lJFrN7Ajo4+do2QfMCPm7k/TjHo&#10;McjNZ2qLYYh8PG3mb7WjJhjt2HduHPTse3OehqtNaRqVeH5u7L/n8fy4rTN9uhaOQblZi0fyjLHB&#10;9P4u3t2xVS6uQJnt2i2ruIXLcMR/I+o/+tVQlUe4ENxM08zSyMAzHB5+6On6Z9ske/I5UxAlwV2g&#10;N3x+v1/+t1qnLfB28qMrtP3flweefT/OfTrctJ47mIRuI3XJwsjN8pPv6/njp9duWwpbEcTywS7Z&#10;Bt6bWZvrxTldoZ/Jt5fl7njk8Zx/kf0qtfIYs+XjbIRk7unH/wCuorRxuHHXP3uMf0p8vUWxfWfL&#10;+VI7Ov3W+TpwcY6cdKfvAU20qfdyVYnH4Y65z/ntTZIQJAdqM54+8OvTAGPT+dOUQlGxIinqo9eO&#10;nHf/APXzUD5iFs3atidtzDhQ3B/pwPx49eKh2vI2187dw9h9Bz+npVm0t0u7hACE3cLwe54P9f8A&#10;IrqPCGl+BrvVTp2t38OnwplvtkuWYMBwMDPB4PY4XjJwKmpVVGLk03bsJyOTvLSKGJZFnbEmcJ5m&#10;49+v+etVpINieV5YJ/vdc81veO002PW57HQL5Z7VMNFMsITdxzgemQcdyMHAyRWFI+51QphlXDAn&#10;7351pTlzwUu4RHpZl4FMQHXB9/y/zxUjaehKySyhW6yICMjkjH+fUe+HWcyW0EiTxq25d25mOB79&#10;jn/PPSmzXkbEgKFHl/d8zhgec+/6envR71xpWGhUtp1kAbZxlf4jjnH+f1q7drby2vmxsQfkIVm6&#10;k9sY/wD1Y/PMjEjyr83QfN8xz24/+tVlzDLFiIbfmG3nr6USWwxHikt2zGkm3G4ZxyPoenf/AOvV&#10;aWGRJfLZW3dBt7H1/wA/zqV5HeXHPzdd3f8An2ptw9wF2MwVcBRtbr9efaqjcCqZCT9/5vcUFwFV&#10;D93qwXikuMF93Q9MH/PtTeVfCjoc4rUCe4n37ctwo+9+v4U9JdkflsF/3ev4VV3eYWKbeuOae+W2&#10;hpOQe3alYCZJSsTCN23Zz/P/AD/9anG4mmtUn2cq20Mccd8f5/wqKJlf5Wj+83O3FCyOjiBn/cls&#10;sB3xU8oF2LVrkxrHIzKFUfezz/8AW60kd9cIvzSY3YwF+8fr3xn37UpnhLHysKo5G3j8frwfpRBY&#10;yzs8wKnBH8X4f5+vvWdo9gHxXau+x4zv3DGFHr/n06DpUrXu4yFcKxyeV6H6j37D+fFV47d4Y2mS&#10;LPB/eZ/l+lU2vnR8IuNvfOMf4UvZ82wGlKrPAJbWPa3/AC0fcFwc8Dj8eP55pouZ4V3SBjIWxvVs&#10;fnVRdYlVcJH937p9fT8qUap9qCpKvC9PfijkkBJJKQFQFevZQO3+ev6VHtllctb43A5C4/pUs0sE&#10;8KrINrLuGFIwP88+ueKWKfbFiNtp25Vlbp7ULQdyO5tp/Ijfy9rMvp3HFR22mW9wN80+P9kdfp0r&#10;Q89/szRSuoUr8u4D9Cfx4/yYTdKYhtjjyv8Ay06kDt154/HFNSkIrSaZErqr3J/Ff8/159etK9pG&#10;itErSOPMO0hf19u3/wBfrU1xMkh3Mo27sn1H1/n/AI1E+q7FEWPutncx5/z/AEoTkyvdGyaXA67l&#10;mbr3x+dRS6cqMHjuNxPTGPQf/X/Kia/kfdgqN3X2pq3Mw6ddx/irSPOLQfHaSKrAnjrnFTQxSxNm&#10;3VefvMvbtilS5kcFSFAP3umMVH9rjiGxpDy2emf88/nUe9IRJJaq+4SSLu6ngDHHT0/zx7SR20SI&#10;piI24zu24HHb6/49sZpsN1bud0e0diGb3/8Arfr71YEsDDYHCrtxy3X/AA/p+dQ+bYaKU295FWJO&#10;vy8j3/z1p1tE4dZHdcA5bavGP/r1aSFD88e75s/dbr/L0/z2YbZV3BdoG77zNtx7/pT5ug5D1WLz&#10;MRTjIHzdOx/L9SKsNdYVtyk5k4ywBzwP889vaqYjWOLfI/3cBu+OtBmgjPlLITlee3+f8/jPLcSH&#10;3Vy4GU+Ujjaq8AYwfx4PFR299K8rk7WY/dyOnrVe4vJSwX7y9ug606N++AG46n/P1quXQTLF1eNG&#10;fmdWXIO3dx/+viol1CORdzHaeh9v6d6iuR+749P5CqZfLHJz8tXGCaA0jfRlNoZR8vp/n3/zg1HJ&#10;cRZDenHbnnvVH5TtDN0PHP50BsPuY5/Gq9mh8xYYxkbmY/8AAaZIYkjKQ7tzHH+f8/4UzzQg4bv3&#10;prThhhV9/vdapREOjLxnYVI9Kn3blJKbdxGOKgWYhcKB6d6aZS3I+uQaOW4Exf1Oe+PSo3Zz9w+/&#10;Sm7yCc9yDTd5bkrk9s0KIDctuFKjEjJNIz8cD86aOnFaASAnqp79zSmQdB/3zUQ4OKMknNKwEjuw&#10;GAevNNBdTgr/APXoCNyAPoM0NuBwaAHhiACxPNK3X5T+VQtnvThsI460rAOKqzZ/QUHb3LH2pqnj&#10;gc0MVzg0AOLgcLRuB4X1ppIHShT7cUwBiD3/AApuT2NOYg9aAB1IpgN2NnIpSD3p2Exkf/qpAADj&#10;86ADGTRsOMhv0o5OdtGxjwBzSAcQFG5WpuPlyx/Og7jww/8ArUKjMcUgEY54Halwemf1pwt3xk9v&#10;elMGGwG6CndCuhhC4wy004I4zU6xp1Zj9OlL5WRlAPp6UuYXMQqVU7sUuRKc4Hpj0pN7MMJ/+vmn&#10;JEd+GHX9PeqKHIzkFHPy47f5/wA4oi2M+Hfj+tNkLIApXGPz+hpqOByRSAsuY5E3LwqjBGc1XY4L&#10;YPtSM5b7x/Kms2ec80kgHE5+bP8A9egMmPuU3cAcqtBII5/HmqAdnPf9KG9Aw6/w03cc8D8PWnZ3&#10;HOygAI/2hTkgLrn19xRFCZmOHC8HlmxUyqcDc7MCPmP4f/X/AFqWyWwW2jSNpGlwwICjP/1qhkBV&#10;vlH9amlkyMSsS3cdj/n/ADioS2eRjtu560RuUgYYGSp9aaNm3Lj/AOtTnbau0d+/rTQ5G085HX3q&#10;gAEA4bbnqM1Ll8AOmV28j/P1qMNhTxkY4pA5xyc/0qdwFRtrZBxigklSwb3prEk/MfzpQB1bH1FM&#10;B3lmQ5A+mBUzWjogmMo+b8x9aZbTmA7wu4dNv/6/8/Sla58xdrt83UY/lUu4hj7V6N/wJu4+lMDK&#10;e3/1qfMVHIx8zZwG6UzAJ60xi4XGenouKey4PTnvTMheF49TnmhyzncW5x6daBCgE/Mze1OHPzbT&#10;lTimKzAZznv9falwUb5fyxQMkkZdoI+7u/i7UgIzh5NvPbsP8/59EDhuC278aaD82enzZ69aAHSN&#10;jgHI/wDr9KUgOcbxt6jnpmmhWcYzt7en4UhCrIRG/wBD0zQA5SrNsJP19qXDgb1UhVOPm5596TKp&#10;8yu30/z70m9jzhhkZO1vrQIejH5gFHPX5env7UqbBy20joaYHcnBPFABB6556+9TYVtR29C2D90d&#10;qGZPTPGPoaYCQ+VGPm4P+e9KCNhLLnH3TmiwWHAqCuTnjstOLojFSVLD72OlRpJlto59MjpTScHI&#10;P4UWEWFuMHLAfKMrkf54qSK5eVipb5i2B7nP+frVUE7flXHGc7v5VasHENyFdvmyduF6GpkhCJa+&#10;bIY0dcfxE8Y5/wA/nT57NIY/nmHmDnb26/y/xqEzszKkcnJGDjqf85/z1p2+Nl/eFvujpwB/nBo9&#10;4qw2JOdyNnbz930/z/OmvJt24bcdvT2zR54U4Ix83HH1/wA+/wCZpuWc5K7ScVVurAccNkqhba2O&#10;T1/z/nrQH2jlfmx3FKUK/Phtv8v88UxFyzAnlf8AP+TQUDBmG5yeGx2xUkb/ALwS55x83p/k0JsV&#10;MklfmPzbufpn/P404OPuZ3ZXocce1G4EZkLdO33cr7dKXesTBCo+7x0zSK+8BgOQ3OOc/wCf8+tB&#10;IkQRoduG49+3p1/p+dADiMuHXO0L8ue/aowUb5Qu3/Cpmi2rl2J+XP0Pp0yev86QSCMYMf1P+fxq&#10;TMQKFcMq9/4f8/WnbkaPDOxwevamtcfPuMvH8PTgU4OGJCtuzH/F359T+PeguwIWGCMegbt/9amu&#10;+1MCTIb+L1+tSRlkxJGWCj5izc4/T/P51HI7EfMxLN/eP1B4/wA4oFYaBkEOGDdN39Pao2wRgvih&#10;5GznIzk9KN5AbceW9arYkG2MFx/+oUB8dCD/AL1IpLfKBt7fjTictuC9/Xp7UDFym0fN77QOlC+W&#10;rZQn1G000lVbK59OlCvuIAGO2e1AicurRLEy4+bP5npSRbZZEVATuIHzAcH1pksnz74x8vfjr7/j&#10;T7ZFedTtOM/N6/8A66noBeeB5LlTGdy/xdBn8e319/rRPBbRM27avoqf4/8A6zxVdtQcysmMKzdP&#10;QYPT9aR7uWKMF4/vfwt/F/X/AD9az5ZAJIqKjIiY44X/APXUMkoTlv59Kma9MoDNEv8Atc/1/wA/&#10;nUMpVVBVlz7Zz/n/AD9aXmAA5GEY+69x+dXLKPybZrmZG2tJlM/dYjnqKqAAjKvtJ7etXDc4s44I&#10;+GVvmbdyvHb070SAZcXE9w7SGfczLx8/P0/l+lRxtEZmBP3eVXP+f/11K0myDdI7K3YOv+eOtQHk&#10;qZM52/e9+vWhFWJWdItsYHy9+e2DkUqTpGu9057r7H/9X+ezWQrlkVtjcruwe/8A+r+dNuDkYf1w&#10;zhhz+nAxQJqw0zb9p3enOe9NafJ2q/Xhe1NIbjYg6AfrnPpRhY3GQPrVaCG8k4L5zy23HSplm+ZV&#10;UMPZmzjn/PH+NCwhjtCsoXqzf5/+t0q4mjSouFwSxzhTkjkj/PriiUkVIqbo3LN0Of4Rx+dSKkaK&#10;ZJGHzMPlXB4/zgf1HclgET5Dbl/vYP8A+vPSlEijaPqULd/171IkiZJY4yfkABXB3Y5H079vy+lM&#10;WVdm/LKT78Zx0/z/APra7ZXAO1e656e/Tpz/AJ5pFn/dq44+XAUdeuPrgj/JosPlGyrvVmVm5Gdp&#10;Yc/5/CmOzgK+eP4j/n8alwpk2xH5T94nnH+f6U0wyiPll5bHH+c0BsQpNhiQB8xx93vT5D5j435B&#10;+8vp0/lSNbo0n3/l3feU/pRFkSqHfHOevvT0JHFeSwc7en3e9NmO1tka/L1wppfOl53Befutz69P&#10;fpUEZyyoW+UHPNCAkBHmq2zbgjG1u9WLn5o40jjK7sMF3ZJ9T/P/AOvUS5V2lJwo/wA/zqaSbzAD&#10;k5jH93GT/hSAW1YGT5VCtyGwvtV7Yk4ZSW2N80hY8k568j1OPx96p2k0MUiyFGz6q20Afn9KmuNW&#10;LkKsmV4A8vP3Rnn6j+n41lJNy0AGjsVi/cEK+47vlzgZ7Z/lnvTbMmCXKP8AMoG35ep9f85/wrrc&#10;SFtqcsGzj1/z/U1Ys18+OScLt2jGc9iPf69qrZalRQROktzxIdqsTu3YB4+n+cVCT9odm4bIwrEd&#10;W6Y6fX8u/dRcfummYDJbbyvTnr7D/PpUUFzgsxcZZeO2OKuwNA8UW5wRlvqBzTnkZhg5+9n5mzUS&#10;yKyh1f6j+v8An9Klibz4iGI6+nU/n6/y9qCR20G1jcud235htAx6fX/P1ps8IDLIh68bevP5euf8&#10;5qS6ZcYXH3OG9OmR/n9aakql1UNuZuG5zk4/x/Wgd2EUIjbY5b/d7j17dP8ACpDJsnZV+9tPy8fd&#10;xjmmPiMsNjKy53MT0yen+fSkVUBXc27PQelQJ6kk0/G0jOeAOT/nPpUYh+faoxzuRcjj2oklVBt4&#10;MmMsdvU0slw7ruwB0G3oB70kBXmws+UI2j5dv86kikflUfG5edrdf8/5zS+S0/AjLANwzfjxTWuB&#10;tDFPvNk8n/PX8f62BJIqTFVA3YB3bVHHU/y9qhwY3+dNu1enHJqZLorhien8W7HbpSSybjuJ/i6D&#10;OD7/AP6vamgIYpAx8skMGbt9f51YdImTCuM7s8eo7/56VE2Y139d2flVicLT45FJw77vlG35vb/P&#10;/wBfuAN8uBwpQ7u/+f8AP4VLMYkT5h8yrjcFot5I0iWUy/NnGGXOf85/l602a7Rnx/dX5vc+opdQ&#10;GuzC26nc3qRgiq/l7GbzhxjBGOnNWLueNMRHlV4U9/yz/wDqqF5w/Dj5uTuz098f56fhTQDETMm/&#10;d35Ld/8APNPeeWZcevPH/wBenSiER7lI+7/FUY8xZQXbA6hitMkJDIgMG/APYjp9P8+vvUKK7P6/&#10;XrViW4wFES85wM/5/pUcTRhssM/1p9ChYklzkRbvx/CrMSgPmaFlO75l2jIP+e1JFNDBGqxqVk67&#10;up+nNXNNLXl2Nv1d8fd9T0/z+tZykwIZUW3OR827JRsY24yO3v8A41F8jc7unBByea2L62L3pimC&#10;qhP348lVAJ6Yz24zk59epNG+t44P3cbLuXP0/In/ADn16RGfMV8RH5gSZTCqqf7y9vy7/wCAqR44&#10;XKyKQvbp0xnjrUEYZ085hhv978qdBOUfzN/3FO9mXd/n/GqKEuJFlGDu+bpnuf8AP86bKoiVlCfd&#10;6Db16561IrN5YMgO3djaOMnj8+vuf1ouhDNKsjZPzbWHQD0/z7c1QELXUbKsafMwXP8An8AP1/CN&#10;nzHsxx029M//AKjUjeXtYxDHf5ajVRHMH2Mw9Q36f5xTJkNhzGVCH69/yq1bTYZY40O5sDoP8/n2&#10;+lNjiiXn5Vbdgrg/5/8A1U2UtJN97PruHJ/yKXxEk00c0cbEv94c88/jTrCVbZmYdeA3Rt3qMfl7&#10;UAyN+7Uxqx53ZwM/jxx+Xp2p4jtoYiny/ex8ygf55/z3qHsBNLeNPbxuAyyKw3Nu7dM9PfH/AOuo&#10;ri1khbaxXdGfmUf4/T+XsKCIjD827AbPQHHT0PTj9fpkuB+5EryRyZ6Nt7e/8unrUxXYrlGtGjop&#10;YnaWPy5AxnnPYZ7U0xvI5dU25kJwF54OTx+NNRnkOwO235du3PPQD/PbNPukkjdhvVVX3yOmeuao&#10;kgWPcmx2wA2V3Hrz+tOzKF2gr168ce3r0/P8aazLnbsbC/3znHP+f8mhZNrqQejcHrnmqAdIyRqr&#10;Bc5+70OKdAYVDGSRzuU/dwcnrycf59akaRHjjKDiNtuefUnHXr27VFM6PwrDI5x/P680gJo7mQAn&#10;5SOqq3+f/wBWPYUl1KzJskwFz8voO/A+uajExK5iQs27PC/5/ljpmlllLYeSUZP+zkdPbp2HTr68&#10;4VgIN24NEG4z93d/n/JqQmJ0zCQp2/MzNwv+NNlbdyGPP8OcmgKfKxHnAf5Vz+VUBJDhVctIu1lw&#10;3A9emeefTj1qSJXZmQkfdB+VRuPPT+X/ANemCNk+Zsfdwu05xx/n2qWytW+1xxSH92zY+b/CokBa&#10;ls5siXyJAVwGULzgcdwOBiqt0wdMMuwHt7Y4A4+v5dq3byZLaL7PB5T7V3bgwO7jPTOMDjnGayb3&#10;76D5d20ncrDkerccnp7DnjtWcJXKkUpIZFO1unG7K8cjP+fwqa1uYxmeV9rDlW/u/THpz0/Tiiac&#10;NgJH8vlgBduT0/X16dqh3sPlVWbcOenOe5rXckmk1AlCAdqsM7f9kHgfhj/PeOYgjzGkPzZyhXBB&#10;479//re9LBCMGMjaOTuO7jv6f5zTJoWZzCqNu4H3v/1/1o93Y0HR3HllowcDyyPmbd29jx29a6Lw&#10;J4ng8PXD3C2du0x5jkuYUfaQQf4hgdOuP58c+tiss2ID8vXdycfr/hU1pptzcStaRBmVeVUN06dP&#10;z689PwrGtTp1abjLYnW5a8YeIX8Ray180NrHtP7v7HAI1AyT0x17DoOBUdloM95DHOk6hpGC9+P0&#10;9Ofbip9S0u3gtUR18mVF2yZb5Wx/Xp7Yz1qSz1WPTLALYOW87aMbQSSMD06c/wAvbGKly0VGkvIn&#10;luyBPDFw80kcq/NEv+rj5ZycYxjqO/FRwNcQQ+V9nXbL8zbVz3Pb0/A1v2PiSwsIJLd7ZGfLN5p6&#10;AkcA5ypA/M5IPbGdFrdiLgSlI13feDsT17kHPpjt+fNRGpWldSRXKjGlt5JnZmDHLf6w9F9v1qax&#10;QySeQ9u8jKcMuBk+3fAx1PP65rX1/U9NitmhtGVVldfMG3liAcsDnuevPpziufjuRA/mRM3HO7b6&#10;Hr+tb05SqwvaxLVi9LqPl2n2RoY45fmVssemO/Pqfpx+NTWXia5i0f8AsvytsYZjlV+/nGc8DOcY&#10;7ngegrLmvnlnW5ux5jL+OcfX/PWrmo6yb9UiFrGwVgfu/Mxz0J+mP6dabp3smrgtCNdVe4ZWubiV&#10;sAksGBJ9+nH+AAqSxvbazvVu2j3REH5Sw4yOT054/KoZAqGNdi7QewGBk9f/AK38+DTbuc78/M3f&#10;t+v+HpVcsXpY0NDXL+2vZJJzPIYdxIXnKtjgZ5HAPt6VktD9pbbCjSY5G3pjipoLJZrpDIoZdxAC&#10;n34I68D8v1qZrSW1kDKix9CpXuB+PP8A9aiPLTVkQ9y14bu5fDOrW+rMmGhkyqqg4wCODyMgnOcc&#10;EAmtbxZ431rxbH5d2qtCzHaFjKrwDk4A6gZ/Bjzyc52nXMc99Hbz3EKqvLSNxkAZx+I/p0yc+w+B&#10;o/Anh/SGtdQto3RljdjNj5/usD83bG4njAHfvXnYytCjJVJQ5pdC4c0la54GFaJ3Ucfw/Kenv0oh&#10;SHcrbuGPzbR93OMmt74gWumWGuXEdo+7bM25l5DZP3j9SD9PYYrn1aIN5+/7vCruxk/j29/b1r06&#10;cvaU1JdTMt2uo/ZIzb9RJwrFQflz79PX6/hUEjROd4k68M2duOmP89KjVTI2fOXHO5ie4HH+H+RT&#10;t0KriT/gKMvt16ev+Tzm+VXuVEkRXkGxVPCkN8uBjgfh+XaoRPtZfmbA53L2P+fcGnSSiKLaHwzD&#10;HzNuP/6v1/rHDHG/3pC2GzIR26/if/rGi2mpJYe/kYBRM+F/vN1x3/w+ntVq4kle1WRD1IX5QOTj&#10;nI9euD79u1KNlhBQHd8v93p3/pU5nEkezn/aKx/iOn1x69Knl7DIWZ3BAVV2j+FMD6e39fXpT7aZ&#10;EjUTxK0fmfOmcbh36fXqB/WopN3WT5geTn6f/r9OfpRKysP3iMA3PynOT/n8f61YR2Mui+C7XTUv&#10;xqkkyzRYeNv+WUgwAGOOgIJ4Bz045aua1P7JDdkWLbojw26QfTBwPYH/ADmqn2/7O6EOFwRxg5PG&#10;M+/f/Oaebt5B5itt64VV4257e3/16whRlT3bZLRJB5Ss3mqmAcMqkE9f8fy469Cq+aZtkLltwwNm&#10;Tn8uv9e1RGX/AJ7My5GeM/jjHp/X8acZXjbPle+WbpzjPPXn/PNXYkW4VVRoSxO3jGz0HXgnr/IU&#10;xrhFGI7fHzYZmA59vTPX8zTpY8Mrs+5R/CrcPzz19vbHt1pZSGTEcS8/3V7Aenvj6/1ByGSQqCVm&#10;i8tT7ZDEen5++M0pkDrIFBxnDDb+AH4/X6ZqRSJV8hoy3yAbV+9n2/X8D+NRSJAvKb24xnpnr6j6&#10;d/y60xC/aY2RTbnaw53Fh6jr+lK5hH7sFhkZ4IOMjPQdDx696jVpGOwFclhtz2x609XZYhv/AI87&#10;cdvf/PpzT5UUkXdJtLCSbbcIyL9wll5xnr04/h/H606/tGiDXIuPM3DhmYdPQ/j+Z+lR2V8kEDBE&#10;++uNzLnPTp+P4euainmLBR87QqmfLYAfLg/rjHPpWfLJyuPlEgulEjTptD7iPm+bJye/OD/+un2j&#10;Rz/PKVO1htEZPy5PQd/Tj/6+YGmhLb2MmU/i/iPoeuB2/wDr1Y0xvNt7ry2Pyx5XK5yMdPzA+nvm&#10;qktBdSnLKqvIRJt+YqpVsDb27dM9f5U5iqL5iOu1eBuYMT+PX1+lRK8g4Lcfexn/AD60+PLjyZGO&#10;1V+ZeTzke/p/nvWlii4ly4GFK7lwcbcr04Hr1PXPfikiniyN8uV24I7/AK9T7UxHSEKhc7WjUsxX&#10;lRnt/n/648hFztLrtbJ5PA7evP8A9f8ACo5UTyjpTKg2TJ2xtRsbOep656/h744jksg6NIxLbuRt&#10;Xn9Ppz3HFXrg2tqoSOJiyfeZW4PA44HzDv8A061XkvxLF80CjOdrEfMDkc88n25NRHm6BylK2QfM&#10;zuylQeNw59PTuce1TqkE8UkqMeOFVSMs3OePp/Sk+0F5lVW5ZsncCM+/PHp+NJG21WRW27m4+bI/&#10;zn+XtWj1DlIZEWMPmU525ib1bIzn3wT06cUwwuq+X5Z993r+XWnuFzh33FQT83+fX2/rTBOEjIDZ&#10;Pru6/Tn0+tVqHKKlvvbeNvT5f89u9OMrIgRHbjgfrn19cfWmJcCTaDt9eG/z/n0pqTS79hTsQff6&#10;0alWLmnSNKrRO7BS2MD/AMdH5gfl2pYQlvNODb7VVSNrL1Oef/r06xSKN1nE/wB6Rf4xkcjn/Pf8&#10;qtX5YXMwT5o5lTb8p4OOB37/AOe1Zyl71idijEiNP5ZDMz4O0pg5zyOe/pj9aIGNuNjKwz/dAwD0&#10;9OeP881et4oEZT5qu0chXcMlTkHj2/z0INE0UQs9qthWxuXccj8D+f8A+rFL2mtg5ikZALdkQsmM&#10;E8dfy7Z6fjS2rKJWKu24qWb8wc/p6n86ry3Dkf6ldufuq33eB/nv171JFlt4tRtw2S3TAB6H/wCv&#10;V2FYfLE1m+IpVVuqx9Tnnp/PHHX2NTG9jCLObpt3Xdu5OeD09gOmP8YpDDdqIyJFZUJ3HnPAxxjg&#10;cH1xmp7LRlmLCV2IC7ty84/+sOM8/oc1LtbURFJK15b7ol9cLgZPv04GPr/i6KKQMJUf92Nvy7sj&#10;IPT0/E//AFqSFY4ne3hOdxPy8D19T6Z4znpTDKySsqN93IwR975unqe/f9KPQrmHO6X0/kO7SRou&#10;Fbp+nOM/XHJ9xUJEMMwXyjtGW+Xj1/T8O1P+0SQqsflKu4/3eQP5/T+vWlS5EwYROv8AtM3t04x1&#10;/r7UahzHQeD7+6m1P7Hcy7olG5t21TjAzywwP/1HJwKd48iFnPJLBcllZQI1YHpjOec84zxzwDwA&#10;AapeE+NV2RSbtwUnqNuGGTkLkdMdDjJrpfGGmxDSftAd5mAUsyt/Gck5H8RHPb1/undyStHEI7qb&#10;5sOzz+PV7gM0LSKVl5bzFySR3yQef8auTS28y/aoSyyMnCj5TGQOoz17eh/Qmvs2tt8oKB1fceeh&#10;/wDr/wCRTrURFvPiMmQx2sJOR3yPfj/Cu18u5xMWx8yJx5MzO2CF+Y4Axx/X8RU8N41rcSO8xbf9&#10;75gSe/OP89e1TWl+gkmu44/uxY8pVYKQeDzkkgDn+mMis+7hkDFjGQrN/d/EkdOP8+9R8TaYrExY&#10;zSeasg2xrlmDDPTjt2xgnuT2FRzTGKPy3mYheGH9729+h6gfj2rpIythlYbcj95zk/X/AD7Uly8o&#10;Zd0bZx8rM3/6v8Kvl1DlJ/tKSRrGiuduAo3A4J/P/OcetSRTCCVJt2d2Qy9Mcc8/n6dKrqzEeZ/C&#10;px8oxuX/AD1p93MRsGzam0DleenU8/5H0qrdCiAyQC5ZwflK5A2+/wCPSmsQn75+qr2/n0/+ufai&#10;7mxMYwf4s5OOe/8An/IpY3aNVPl5x/C6njnPSrHYSOQMxXbhWbG1h9zjjGf5U6SFSdyofl56cen+&#10;eaYZPKbzBkHnd06f5/Cn29yLd1kcNwSG7ArjkfjyPpQPlEv1meQEqynAYn1J9eOfrzSRbyfKbcvy&#10;/wB3G8dvwxVrW9SjvYLfYq5jjEe7b3BJB/p+A9xVKSVtxkR+q/e28YHb/Pp+FNfCMR8RDaTnCkNx&#10;27Gum+G3iiPwb410vxe+kLe/ZZP3lrtDecpBBXGDkFcgjpjP0rn7gq1v9oiYbgW3fLwf/rf4n2xo&#10;eEZLeDW7KS4XcrXMZ2sRjr+g/EfhWdSMZUpJ7WFG/MQ6neSXutzX0iMrSTbmBAzj3HTPT8ap6jB9&#10;nc7Bu56kd67T426Jp/h74g6haWECQw7ldIvMG1QecDHp6Dj0LDBPJvbXNvMTd4DKMnDdR+vbPXjF&#10;TRqRqU4zjs0ipxcXYz4wVYY7fT/Pf/Pewk/kuC4Geu0j/P8AnIq3bQrebYfJ8vnbk8npnuM/5471&#10;HcWgtnIZlkXplQDx9TxmtOZN2JtYt/b47fULfUoFba3DKF2nOexHXIOenH4YrtvEet6De/Biz8P2&#10;e17iHVJJZJjyzK4TavI5Aw2SNuSwzkAGvOYLWaeKS5COyxuNwAOAD9On6V7BPpXhaL9n/RZ307yb&#10;241SVWkRn5jAypYkBDwx4B3Lxnk7Rx4xxhKm3f4v0e5ULyuePqVgm8s7WZWwvlrgnnnH1+npSwKk&#10;7kxN94YUevB/+tj8vTL7uCI37LuYR+Zj5e/b9cfSrENrbxjcwO48KMgg4wT+npn+ddknoTyjdOsW&#10;wxcLhvmU9B+HHt7c8c1duPNyQ77nbltqqMkHGfyPf1POBzVlvhG2DIGA7KduPfnjP9OKj/tE7Nm5&#10;vvZHP1/M9eR/9asrSk7lEEz3Ftdbfm3Ke/BPA55+n8qfb3Ek5RJiWA+83+fT+tTT3AeRmctJu5aT&#10;b7DJ+v5VC6oWYKG+dc5Jzn3/AMjnirAbiQsVWJsZAC4/HPuarXs7TNnaOpGNo4AA4xj0H/1hV1Wl&#10;RXHlsTjHGMEdwOMelR4ST5JJBuU9QcAc9aqO4FRQG++m7j5TjIxU1u8Kt5TSYA5yvGD2/wA//rqO&#10;aB413M+f7y5zj2/yaSKe3lU+ejL3Ub/pxmrAluXdotitn+96/wCef0qGEMP3pDLtb5T261YtfJM5&#10;lG0Iy4yxxg+n/wCqmKSXZGK8HjGMHjBFArEkLuAyNMPlOc7Qeh7df5f4VZw8szDdJuCs3z/LzyTn&#10;uc49ulVokX7OSzEsMn5vlH59ef8AOKS1mf7QGlPyvgMvrz0z2/lSFYkE6W1zlxudGAbnbwO2fT8+&#10;nPSnXF7FDKxhiWIclo88hs98jjpmob6ARyeZHtXdzx0we+fzqjOZXfdtb3z3ojHmDlNKPV4CuJJt&#10;zfxHg5/P3A/z1bc28bqiw7ehP/1v0P6+lZqqN2537n0xViO4EMgMTAr02/n61XLbYdhySGP5t+MZ&#10;9OOv9KildGLEqF7fTn/CpZ5LaUM6wkHnq38vw/GoCoH3nz/wH9KIjNm4sNHg8Pw3kF9JJdS/6yPZ&#10;hY+2Mkc/oR7jmsm3nxHsdY2JycsvIP8A+upFuG+ymMjv+XtVdZAP3gbb3zj/ADxUwjZO7FYuDy1i&#10;CmRW4ypKnqf/AK/5UwTyxHdJLhWzwO3Pf8hVaOYqcH6c09pjLGsJGNv8Wf8AH/P5VXKMZOquBsHv&#10;/wDXqJRmRUccN+tPLEcY3emaQbiP4s/7XerAeoxKpY+/Hah8NjBH+92zTRMWk3BjuxhgaaSSuz3+&#10;X6UAKkmAcuBt6dKWJDKB5R6fTio/kK455qS2l8oqzHhWz/n86YFmALtVVG71WrdndMgyyn72drEY&#10;yDz+H5cZ61ThnMyn92FCrhVzwec4py3MyoeOG/hI6/5/pWMgNa91VIYiF5LcEtk/NjGfXIwfbHFY&#10;MsTyS4dcY/h/u+1Xbac+bl5Ny/zH+f8APFOE8f8AFGuG4I/w/wA80o+7sBnFDsw3fio1R42wsfP0&#10;q0WYHcoPHB96kRUK7m25CnqeufpWvNYCuqTq455/OpFjlGRn/GphIRD86LjkZxRNcQy4IYs20FmL&#10;egxUc1wIZftAVRJI23d2NNimkiOwRblPqM9utTSOgYbVwGxx/wDr+ppBtz9PqccUARSXLthCuMfl&#10;UBabCqV/4FjtVqWOMPtPVvQ/ypm/PygY7YDdacXbZAVy7jny8GpEmZiAE28dP6VIJF8tk9fvcU3c&#10;qr833h/EKd/ICQhJQQ7MfSo0t1Y4Pfj3ppuCeM4ppfdllfPPrQlIC1HbW8f7wP8AN168CpDdxxL8&#10;qKGJGD61RV5cbi9L5jMFyaXK+oF2aedlBMmF7j0/z+FRgjG55O2Bt61XMjqOG6+vpQJpu78/yo5Q&#10;J5XIX9wc46e1QF3kOCc5P505pcYbdntnpio2mw3HWnGIDpMHlj0HekDqfvN9ajeUM24/WkMnPI/C&#10;rsA95hjC/XNMbcPmI7Y5pwlCjH/oVDTFznNAEZ3DkmlC5GSaUsNuT+WKAfaqAQo3XH40mOMGnM6l&#10;MD19KaSTyaAHKwA5NOL4O4HH41GN1ORGK5CZ/pQA7ec9ajLAcfrTxBK/8OPrSiynPIWl7oEZZfWk&#10;JJ71IbWbPK//AFqfHYPjfIf1pcyFdEJx1BpBweK0YdMgaPLBuRlTu/8ArU37BCj45bHsOaXPEXMi&#10;ksm3mkVjnd61eEEYXKR/7w25phtkVtwX7px06c0+YOYqMc9qFjdxkCtCFUAO2JS3Ody8ipF3RjYI&#10;t3zccc1PP5BzGasEmQNvXjA71J9jnK52mrxlYKXPyv6bun/16hFyfMxkgKMdOaOaTDmZVNvIDjb9&#10;aBAenFWnnY5AXr2FADgZcHj6U+ZhzMhNsYxk5+XrimtHEq8LnmpPOYfcc0m8BsFf4u1K7FdjBCoP&#10;IxT47bPJbb9KXzN/egyKDtA6igV2OMe12EaA+vy03IY5KfxdaN2JBj8TmnDYBtx9fegAdsDaX/Wo&#10;mwTgbqlYtjJOT374pjuinMfX09aAEcgHGT6daYMk5Wl3nru/SgFx1oARdznBNKY2zhiPoaejYbJH&#10;r8o4xRM4J3Z680AMhuCr72RWH91qa0hwG6/0qMt70dutaWNBWkJG3FIp/hpKMEcGgAxzjFB5PApc&#10;c0Hg0AHJ5oHoKDjtScA0AKF43Z9qdxt5PGP1po2noe9Ozu6nPpQAZwOPrThK33S549O1NKjaxDf8&#10;BoYBehNLcBzsARjt+tIGK/Kfphh+lIvfNK5G/kYJPOKYAFY4U55zQcEhf9nt2pdyg7RjjP0NI7c/&#10;KaQCbW/hOPSnBJXXcfru9ans1jaNmkJAH+yfx7US7dwVF+VV/iz+X+f/ANa5gKwDIeRSD3/OnyMF&#10;4BHuMdKZuJGKoCQZ2MqrwP0pgyWwBz15p3nHYMMM9Pm9KbGQMtSADHIH2Ae3/wBagInY/wD16cHU&#10;tknv07UOY+n4cUgGgSFto/l0oJfrnmnEr0+XkYGe1N4xgd+M+tMAG4Nyfm69acAAmcd80RqM5kf5&#10;f5U4urrwPp7c0gIyARuJ57inKZG6tQzY+Unv/EKEbGVIFMB6Av8AeGWH6YpCqoSxAYN933prsACQ&#10;/T6f59aASOcnj07GkA4n+6FbnO5f60nz/wARK7eeaRtqHKc8/lQHVRgUAHA+6mR9P1p8TBSS3HGM&#10;+nv0qNZADg5b8KXKiTA4U87aALEYR5WAjAXkgNnC8f0/z7wzlQ2V4z6LRE7Ip2HHb6f5/wA+tNLZ&#10;+bbnmi2oAAUbA+ny96cHz/Dz/SmAqfvZx6UqFd2d2D156CgkkTeMkndkVJbeWGMx+ZAOn6f/AF6h&#10;J+fCj/vnpQhZAWLfw87W6+1TYOUmASKU+Wm7aM56H61C8okkPBUt/dokl3ISDuyP4u1N3qOcf/Wq&#10;lEodtAPmZ47YFSK+G3ZKtnlcZ7e/XvTXAY/dwAv3fXj/ABpCShxn69fX+dIBYVMv7stu4wvHTv8A&#10;40FWQ7sj5eevWnJLEuJBlccZzyRSPMZeONo/h20tbgDMOQSc7emfrTpVZCU2Y5+UFeB/L8qjKlSP&#10;Xg56/nSnBO3K8r8vWmA4cDeSV3HJ+XH4U0JglMj7wHTkUjM2z5RgdR8o4z/k0jDa5JfcT1br9aAJ&#10;0UsQWfdtbH1z+HqaYzlRgKv4fzqNZ2/hwuVx8o60ZGfMPzeo7H60uUlIduTOzb/Dj7v+cf4e9PiO&#10;Gyw+UnJ9hn/P/wCuo9ygZ3bvbrn2pvmKm5WHX9OetOxRKX2p84+6ent/n+VNkc8bj0XP500nfiUL&#10;3z/9agriMAjqvGSfxosBG7ktz/Knoy7Plf5uhz2pjMGYtx+Apy7sfc6/7NUA7rlffr+FCuyqXD54&#10;puFK/e/4DQjBUZR+OKVieUFcsWGQR2zTk8xW8wnmo2IBxz6fWjcSPlB+lFh2JN+4biOc8Lt/Srmj&#10;rm8UDcrbuikqw4qnu3KJMccBuP8APpV7RCfPyWCiONiwY47fzrOXwskrXCD7RJxt+bB/P6UgDDhy&#10;3A4+lJchhMxxzyCe1IuWHD9ssu73qugDx/EYfuqc/d6D8f8APNNxx6jHzcdPrSrJGMMev4+nWlBZ&#10;3ZW9fn/OpAVeSAWx8vofyx/nrT3AYsCOd3G0dfz5/wDrUhWNTtKYOeMr1/z/AE9qYm0t5Xltntz3&#10;oLJGlDD5jyq/KWXg59P84pIgyEMTj37U64QMflLY6YVevtTWaMDEg3Zz8u0c88UAPCAxKrDC/wAz&#10;xx1/z9KUQsqqcjlsblU/L/n/ADioxIQ+XjwpbB2t7804yxtu3bRzgYUD0/P6f04o1AEjWObaAc5/&#10;AD6n/PSpPKSbMSk7jynPpUasHh3DqsnzNnPQen19zRGUjl+VmLbs7lPpSJ5QWOWLO9irL97gce/T&#10;1q/b6o9t+5AX7uJF4+fvz17+nbjviqC+WCzIVx/tA47VIpUDDuvqT6D/AD/KpkubclizMjPvO0c4&#10;Xpn+XP8AnvSTgqgJPy4yys3T2oWQI+NnGf4uQR/T/wCuaLiSGMs4baWzuPXOD/n/AD0cS4kLv+9b&#10;cvOPu9v8/wCH4U7eTEeW9/lH07f5/KoyF27S55Xt0PNJjYOE/wB3nr6j/wDX/WtLDJRI5TCovXqu&#10;Ofx705X27crtbaNmee9QyEqyurfMrct/SpiQu0SHquVH9KgTVxHbdGSzfNx19MVE24qWUDH+f1qR&#10;mVovMVmCqMA9/r14PNR4IUbh/wB8+lAkgORt2yNuBx8tNQDd5hH50+SEbSVcH5v0pm4pNuZvvN+O&#10;ar0AcrsDgZz9On0pwdmBVdwXBC/57/8A66bKqE+aoPP+119qb5iImxTtx0J60rFEwH7oS5P4cY/+&#10;vQ4cx5XlVP8ADwe45pFkUZ3Bj/s8gDnr/n1pYdm3Zwy89V7CpI6kixyOgIhVtwwCvHH4f56+lXob&#10;WcaNNdrIrDcF+6Mlu3sP8+uapxfux5Tjd83Kr6E/1/H9KvTSg6fGivt/eM4VV4/L1/D+QrORZkyM&#10;6x5wvfp0HpUZaMNuX5l6VLcvEU2o24Yxlj1qtJjHA44O70reIFgupj2q4HJP3R/n/wDXViEIFWID&#10;bgkjn/P+cVUgQeWWY7en3vrU/wAwQBH6nJPp06Hr/n3pMVhLguZNxYL833fTmpbQLNP/AKQNqqDu&#10;/I1D5gjLOXIypwvfP1/XNOhRTaSTmUfxARqvXkd8dAP5VPQgied3bcw3BQQfl4pUbC5A4P3tv+f8&#10;/lUEYIbLbvp0qeFV8tnxxx1B/wA9KpqwEoYPhnPzY+ZlXp2x/n1oeXEzCMhs4+73+n+fpUUg2nac&#10;jjH3s/5/+vTo7d2T5mb7vIAP1x/n1NToBIk5IUbmzjr6cf8A6/8A63OGxLEhVmYEnOaEWSRs+Xzx&#10;y3Uf/W//AF1NLbKFDhl+bg7eg7Y/L/61IrlImX5/3hBX+8Omfxptw7lgFH/jvNEqPgIxJ2N8rL79&#10;/r0oZWypjC9O3fmmgSAA7cjrjqe3bP8An/61IEk3iQIMbevpxTRh16DG30HH+f8APNTF1WEoqszf&#10;wkj5gf8AP86ZQyZ3e2jUbcddu0eh7fnTLcp56748qfvD1Heo1yx2SEYHXauMd/8AGnQMI518xuj5&#10;btTsZjr2Es24Ec42gcmoSDIdin3yKu3y7H8vO7cMhtvXj+n8qrqMqwfHyjpnOaFLQdyBTIwwTwTU&#10;4jYKu+Fjnj60sS/MuT0/H/8AXVh2/dlIjuB+9xyOOuP8/wBKTkIqyQSF8h+hwPeporCSSLzQjMev&#10;Q8daYAGG07WxztrQSWO3t/s5dvmXPfluD/TP+FJuQyo9sqsuZPkbjr0/wPetSxe2swbeKXarbVZ+&#10;3IOD/kY6fjnYac/Z1TO45xjJx/8AWoumktx5Qf7qjd5fX1/Ks5R5tBGrbwald3P2a3DsqjKoy9V6&#10;n8cD29Ko3szrJ5Mp2tuxwwz19fpjoabpupSW75h6fj+X8v0x0FFwY7pmkjC7W+ZlX5R+vb8h0/CY&#10;x5ZalR3IZGJdQpA/3VIxVzR7T7e8jJFt8uPcWZeG56fiPX+lVViZc5Xkc8/571Yt5JI7d2EjRs3R&#10;d2SOM8/l7Vo9iivbymNvJkPy8gepOf51Ncb2+QS4UfdVc4b37fpUUBxNvkC/KuWDjPb6/r9frTJ5&#10;BMvDgY+6ucZ/z/T61QD5FDKy5XnIwDxweufx/wA5qMwxCP5A21sce2f6/wBDTHdlbeW5H3cDvmlV&#10;nUg7g3GNwPWgCaEMzJ5ucHuuOnr9fT86JoUF0f3gOxsZ/wA+9NWTDBm+QNywU/rx+H/6uKs3auu1&#10;0IG4HaR1Izzx2qWTYjUyQSbT2bO0qM9Pcf5zTWnVxuMasvGMZ/L8+tIUDuFZvL9/l447847fSk/d&#10;sNsq7eMsPX/IFBRI6NGVSUBug9NvHUf5/pTo2l27pCNucDIHB64Hp+nrTVmimXZI4bHfruOfXvxQ&#10;XDOdjKQ3GOx46f56cUgJkjjMfmgru/hPJPfnHP4800tJJH86J8wzx0Pv6frUg3RW+5DsJJO5cYPX&#10;AP8Ak/yqFAWkzuwrZ29M49MfT3H86RDI1gXDF3fK5HzZ45pbqJEKqj53/dVeMDGP8/4dZViO/k7e&#10;gbqR9P8APc0moMyspY8KMjYOvv8A579qPtDiQO7Ivls+V42lc8j09uP5fjTRMF3bW78BW7+/rTi8&#10;cZyx+8+QeOP+BD6/SoTEYxtb5eg2+2etUkUTISobZHuzxuK5A5x/WiEkhnkZdv8ADtXr+fakheMj&#10;OeGXB29+D2/+vn86XFu+1RuZlwWVuPr3NMADAhiVyNwK/Kf84/rTVklI2qdw3D6qfXP0/lQVz2OW&#10;445/CnbNqfJF/D8zFiB9f8+n5MzHIHePzkj+YfecL1478f5z2pzsegUqeOd3IH9Mj/PaoSyjcuTu&#10;z0NS7gyLGgO3jb14OOvt/LiosUrFhJ5GMjBdzFcbe3Xg8/170kaMCsnRhg7jnK88evf19evemxSF&#10;pEi8pfmPy5454H+fXr6Ysm3YJ8k/rtOScj1I/Hpz+lSEiqBJI2dm2NsDqB9T2pijZIMIc9m/u+/9&#10;KtG9SG28mUrkMW3cdf1yOSO2M0xPLZkWGJd3GPm3DPb/ADn9eaCRbx4UXYrHcyD5u+SOQB37+w/K&#10;qsblT5gbbtzjafb1/wA/h2dcqxmbzZcDruZfxJppISLeW2ttwVPpjn8f8R0ppaAWoTIisWfC7T5j&#10;fj7g88dqbI0sagw3DbWzxH35yP1H4H9BbhLuD7Osaozcf3c+34cf56NFncRszoybYuSRJ1x2I/l/&#10;+sDPZ6mhqXEovdJj/wBIVpml/esoO48dwByO+OvHPPFYfmzjov1X+ufwrW0LXbW0v91+PMAYAM33&#10;VxkYxjBBGM598dqt2mlW+oajJI/lhZcn/VhVUd8ZGfw49ax5/YtqS03J5TIawvpY/PWPhhuIQg7c&#10;5P8A+r8fwgtWP2gPGu7L/wAQyD0rqbDQnt7ea1S1eQzLhdyfK/IyQSTg8g8cjPUUxNC0/SbUz3F5&#10;Gk3Votuct0DdOB8wz39qn61DVLXsDOad43LJMSxC52sMYOeP6+1OsLed544bNR5jYHy84P0Hf8DR&#10;eyxpIywIpB427ev059qseHtVu9DvV1KBY2kj+75kO4An2PH5g9RXRLm9m3EkddeHNasZZEuLdY8H&#10;yyWxx+Hp/h35qGeCaJlBaPcSSzN+Hfvj9Kt6lrc2oSrdysuWYsxChQOgPPfI65/xNVpbiAnidizD&#10;bIvl7Vzkfr+HGPwrOPteVc34DDVEuMpPPBt+UDajdTx+vT16U2/tnhiWUbmV8lWYdMZH+HvWlLpa&#10;3WkpffbVklG0GA43Hsep5/w9KjuNAuoysG75PL3Lu6Z7D/P8uaUakdFcdzPg8/KpasW+p4J/P/PH&#10;rVqObVUjkVomMm1t25fmPHfPU4/zyc2YbVNKddjMGK/OWY59ew46dewqlqsyGXdHIMsuBu6jBJ3d&#10;O/Xj/wDW1JVJaIRGkNwzGWd1XCkM+4bu/bv359BUtnqF+LcW0E/y9Dls7uc4+nX2+uRmsyTON8h6&#10;t13Z2epI5/z+VTQ6eTbk88Njbgc8c8/l+v46Pl6hHcbKPNTzbg72U4ZlY9M9eRx7dP8ACGSJlJ2r&#10;8pTdwmOhxQxePIaPBPPA7jqPz7UwlonxkbsY+Vv/AK9aJWEKE8vDls+23PHPXNNIWPdvA3Ngtu6q&#10;P8+lSRvGQsbr8rDCjapzwM/r+RpjNEwyEVWK/e5JPPI9KZoMDRyTZxt2qAobkGpcDeQm1V9gemD+&#10;v68/jTEmjVGcqrc/xAfeo3oUCIMNuwG7jn8qAHNJ5x2E7UU5DDPOcdv8/wCE0QaNwmZMeZ3bofXp&#10;7fp+UREvmeaRyvDbeM1Pb28csDN5TKS/DBT+J9v8cfgrksrnCyMu5uv8PPPH+f8AOC1YZCqtlW+U&#10;H5sjP/66sGHzZd6dVO5nXB6kdjj6/wA884QNscop7t2wPwx07ceoovoSMNi8nzzcf8B4H93+X60s&#10;dtvRkT7wwcL39T9fyqaPyQwEzk4PzAL0B4wPz98fhTJhFEdkTttZsbmXB+vp/wDXqOZ7E8wqiOXc&#10;do7cMvA6D8O/+RUsaA2oZFZmZfu85PJ5GP69qrwYjuAhkKj/AGRkjH+f5VqamsMen2FwlrtUwlUY&#10;Z+bB6+5z/MfipPVIkzpJGdykajb2+U8fTt2/SlhQ+V5wUs3H0/zx34PP4RMRt2ZUlv4d3UYyDxyf&#10;X0+tSx3Dxcuc7uPpg57d89//ANVV6F2EO7yx5kH93H5+nfv/AI9qYtw0cWEG7Jzu3deP5/Q+vsam&#10;huYzBIVjxubauccde/ftx6gHtzGqmX5gi5TOGVfvev48fj+lCCwS/JEsqq7Nn5h6ex4/yKChYqwJ&#10;YtgLjpj+vaneY0UmwopYr8zbc+xBz+Pbt6UjOCi4mX7uVbbjB5/w/HihDEmVV5QZ2ttOTnHsenTH&#10;+cGnvIViyI9rJ/ex1zjHXB/+t+NMjZpZRGmeeDuzge+cE49//r0XLDyT5e3hiGYEgEdsdP8A638q&#10;AhVZEO9I8ZJXZux/+vvVrSPJeWS2uZdu6Nssqk5wuQOCMZxj8eahSSQjczBeuW7Hjnp/Pt/JtvCZ&#10;bpYPmTc2Pm554Ht/ToOlJ/CT1Ffy2uAnnNg/N05bj9e3H/66QecNyK+Gx/AxP9Pce360t1HEobe2&#10;3Yx2jpnGfU/48+lReYqDei5P93b798n0poosiVUcBj8o+f5uBj0/n0Pf1qJppY5QyE/e+9t5/Q+m&#10;aa0beZz91z95vy5Pbn+dPtZPKKiROP4maT9f1FV0A0NQgulgD7fmXaWCgjbxyv4f57is0RTcMxCZ&#10;ztIUtn/Pvz171ordQxXgSP5owx2rt6cdQM9eP1FRX6ST326U/e+95agg89eO+c8j+tYRly6Mm5Tm&#10;iuUtxNuAWRevPI//AF/0qAb2YK7N3OF/x+lbV7aNeQRrAq5/DC8dR6jj3I9AcZpw2GYpC6/xEbdv&#10;JwR7cYx+varjUXKPmKax4G5SrbejA89KbLHhfMAI/Qj6cU/zXR2VMthiADn1/wDrUkszQDMCfVup&#10;z/T/AANajGy286qZNvG3Gf6VHJDPGmS4Yfd+UE1PARcERRD1DLjj6/T/AD6GtGK2gnIgi4Y/e6np&#10;36/5yegqJT5QKmly3UX7gQ8bvkXtnHpxz06+tbKPBJGysPMZgoTbkleckADv+GRx0zmq9zZ2kZiB&#10;K+itg9u55+vc9cemI5pkMPlrLt3cybuN3b/9fbOK55/vJXRLRYdmuIWikYFBhc8NjGe59cnnnv2x&#10;TZz5qLHNNt2k/wAQ4yOpyTzgY6np261Ujv8Ay5V3R9OCwXr1596U3cL23nPIzMXxsX+AH1JP9P5k&#10;VPJJEjZbG2lUm1VioUszFPl6Dj9fr+lFhBMQIR8ySHazN3I6AY5/yKayO0LSQtlVUbvn/wDrds9f&#10;8l1vd2nlNBINrHhVycZ/Mf5Hua297lAZc28i3HkebGeMBv4evfgdOff9BVu2ub6wLFW2ZiaORSg4&#10;yvIH07fSmxzIWkkn2yKykZkGSQT0H9089en4gYcJ3tr3dIi7Sp6joRngDHGMDj2/EQ23oBHMkDs7&#10;WzL1IG7qTzwfTg/56VHLYvIp3llJwVb+9x0z+VNaG3kvWW2bOD/B24PTgZ4HoMfXJqYDyofnfd5a&#10;52+WTg9COfqc9Pu9zxV6l9Bl5Y6k0ySLbL+8H3ZF/i9f89QferkWglLTfKVYsoZ/m6deOe59enP1&#10;qs8KhWMIYtg/LyAO/AOev1p6fb7xPsNnENzAyfKxwVzyTnj1PrjHXvEublWouU09GtWsLiGaS3eF&#10;plMapDjk8557Y6kHHTjiuu8WXOmyab5AljaaRmzJtLbvm3fw/Kc9e/y8E8V58bR4bxUum8ttw2nd&#10;zkdxnHf3HTrW9f3LK3nXCSSKoJZpAB6+o59OB6H2rCpT5pKVzroy5abRzj20bTjzptoWT94qt155&#10;7fn34oS0uBHiBlZV/iPp6E9P6/Tmm6naot4VCsyv/q1bPI/M4P8ALp607ZLaS7JZNzL8yqq9TuGe&#10;c9DxXV00OZjoVme8ZJlaJZCyD5Rj6A5HBz14z+dQxrO0hRt4bJWPc38XoOOue45qxneVZGVxkhup&#10;znuPzHI//WR/aJAxB+VsMFVsAsMnJAI59zzzQBTgt5CftBKsmecYGOvbHT/PtU17/pCho1+Xruzu&#10;/LPT8f6Vato1lZ7eaMLnK/d4XkjPToDgY57dTimxWQjdWmdjGpG4GMHGBzkfT3HfPuOWpSRTtVkY&#10;NHKYwOQq85x+X+fekuICtmssjDcGwoZ+D0yMduPWtLU9NitdjDUfOYkN83bkjvn689QOg4yy5s7G&#10;DT1jNx5p+fIj+X169c84/wC+vaqjPm1KMfa8rM6jbtYgnO3nv9KnmtPIXzGK7uc98exH+P8A+qfz&#10;ok5a3RfmIk3D7uenvjqef/1ruNzC0Sht+3nb1Zs4x/nr7cVpzAVLqIsFjZlwzZPyioP3Y6n0LN65&#10;/wDr/wBenSp0RVk5cKw4ZjGe465/z1pZoosbmPyhcf8A1x/nPT3p3AhUxvC1uFLLu7MT7VEQfM6Z&#10;bOGyev8Ah681JavCkuW2lpBgE5+9/n61HNIYp2fd/ET8zc0wJosEfd3bsbdv6Dr+lXNAu/s+rWV1&#10;HLtMcysemFAI55HHf61n+dEVVnH8XUg4PbH+f0rUu7OEtDcIT8+C3yjjPUe/51MtrPqB1v7Q+sab&#10;4g+I02vWN6s0dzHHL5qyMwYsBz8wBBxjI5GdxU4OK4a7n82dXk+5t+VgB/WvRvjB4dtdW8FeH/H3&#10;hvTDb29xZ/ZblVb/AJbxAByTjjPLY5wCADgDHmjbZwJHZdy8OrE9/wDPTmubAqP1WMV9nTz00Kk7&#10;yuaNla3Eg+Xb5at83ygsSc4H0/r+FRXsDrKPLJZRwzbemfT1/p9Kfb3NrJbBJG3SH+Enj8/8/rUM&#10;90krli2SF2o/X1wP6fT9d1zcxJe8O3DbrrT4iVa6jHmbWwAoI59x9cD6kAj2C/1Bm/ZX0OzuYId8&#10;eqSPbz/MJFHzKy4DbDuHlclS/wAg+4OX8KsrlrXUo76a3yu7LqG+8O/Pr/n2r3m21LRr/wDZ5t9K&#10;byZGW4mmi8y5GVj39FAIPJPJbnP3cDcV8/Mo2lSdvtL8mi6XVeR4TcZjmeIIy4Zt2QR/PODUVxdt&#10;cIrf3TkleP0//XVnX2+xavNyjHcx3KoGQfYdOOw6VRJ+Qqx2rwOtepFXVyBwYD5gOuPvAHt+lTLC&#10;YkWUy4+XP9fSowkKKtyZGxxt6nnNRzSD/VrIGXOQuP8AGna4FyK5ZmbZEG4xyeB2/wA/nTmulkt/&#10;LaRfmXGWU49fy4/T2qiZo8sJPmbHDbuO3pTC8iS8dvu8+1LlAtyRxc7JevHI5b0pokLMoOfoen1+&#10;tJCRInHy4GWDZ55pFUNHtYY2jOe/+f8APTmgBxkZAwkdnbd827o3T/69VTA0shJ+Xeflx3/yKtGH&#10;JYu+Rz/Dn/6/+femzbwd3lsNvdvb/P8AnmmmBFbu8E8e8Mu1hnb25qVh5bmUR/8AAePu56VE8stw&#10;fMaJfw6UrT/KNjbRjDK2OD/PPvT3A0I72RokgjC4XgMvB+vvn9MDpVSe1kRzJtP3iOvB6d6q+d5Q&#10;A+9/Fuz0/wA/1qW5uJnRSG9sDsKFHl2AtTlZrKPdKNyfKpwc4/8A1n2qj5hTg9+OtOhunQYCfeb+&#10;LtxUfmITngN9KIxsA4ZI3Ebe1OWQru2rj23df/rVGXYqqgfL6f16UJHP8xcduOf8KoA8zj5T8vXO&#10;KVHYLtEff73p/nmmKFT5GC/eyNpqyHRYdoA9/aiQDolKISRu3HHTP4fz/Q1AQpJDfTp0qVp97Ej5&#10;c+/WmSld2Ou4cc1MQGCFWPz7uOm2npYxvFlmw27p/n/P61Hv2YXCnH3WAqT7XGkmfLXG7ov+fen7&#10;3QCBiA2cbs/pTUyp3L3PFS3ZhkP2iEY+bp6cVDAQzHhfxq+gA0mJOvG7rQpzwy01gCuQOaTdkVQE&#10;q4dsMfloIKtsLYpsbcYxTwyRjjr9KkBTCYvnQYzzTjczShVb/wDXTZbh5I1VRt259e9IpOFx25qQ&#10;J3DA7AR68dqjErqNrNnb0waC6rnn6YqFy8h4NCQEkLBixJ468/WpAwWXbjhetVVLb8rx/Wp4HDdG&#10;P60SiA98u24fzpFYu2wDnr97rSBztwXz/wDrqOR/mOF+tLlAmdpN37xuwx0oJkKs+7/ezUbT5Ubf&#10;5daR5Q33en8qXKwJAQW3MP8A6/8AkUrDI3rUKOiNlfT5eacZcMcf/qquUB4D5xgDuM45pPK3/MOn&#10;rUe4g5D4anCXaowuG/8A10a9AHC0bOc/L0pBayE5UikDzNwFbrUyx3Egx5bfe/u0ryAh8pgMFh+F&#10;PSFFXhql+xTleR+QPFOWylAUhGY+ir0pOQXK5iB4X/0GowDGcYq4LCZeVdfRfemf2NcyYDbRk+vt&#10;RzLqTzRKhk9Dz9KZtLHC1oJpVorYku9ufVR/j0/zzT00q0Z1jikJbA6fyzVe0iHMjL2HFKsEzjck&#10;Zb3Fa7adpanDPJv64wMenb3oKxxW/lRHcjNnbuP8sfT8RR7TsHMZPkzY+4acsEp6jb9a0C6AblTb&#10;j+81VmuZUk3NCrZ77ev5UczYcww2DKu8uuefl9KkjsEd8mdcYH3V61MwEhyyhuOgJoSKRx5qhVX6&#10;mp5pCux0Ok20iq0m/aePrU39nWcLeX9m3D+82OaaJ7y1GWGMHO7HSozeTNICeg71PvMn3hSlqGwI&#10;Bt7etNlKpuVRtX/6/wDkVE0vmTFwq+u6h8E7s7eP4lPNVYYsaqWYhcNjhvWpVlBbbMCF6/Kf/wBd&#10;RKzbf3cgxuxjb0pSQGwGHX7v8Prih7gWE2A4Q7hkdBzSzzkqu0jp/D9KgjZNv3zuPT3pNzBcBs/N&#10;/hzUktE5vohH5cceWHt1qF7iY4IRVXqOO3rxTliVIvMWM7s/hUttCzR5d8Keme3+eaYaIYl+Ej8p&#10;bVS27/WL/n/PbFQytOy4Cj/CtBbLA/dMp7nd9On4017GNQJPM69G6Zx7/l/9alzIOYzlEyqGcY9K&#10;mRpRGwKbjjnPb3qeSFAeWH3s5xz/AJ/rTZ7hFf8AdhfvZz0z/kU73HcrofMO9V6t8w7DmnGOR18s&#10;pg8DdjpQb2JfnXcx65xx9P8APak+0htq57/Ku33pgKsMgOUTaDklRwRSNFJISJG6DBFI8rbh5/yg&#10;8hT0qN3Q/JkDcMk09R6jpYigIZh+HNRNGAAS2TmkabPzEfkaFdejK31XrTABEM4J/HFKJApxz+FI&#10;ShGA5FIq8ZA/KgBSVJ3KKC+Oh+nNBbPy4/PqKYfpzQA95/lximjLNlsnvTTuJxj2pwJx/wDXoAci&#10;oDyT7U0lOtOVFI5J3Zo2KeSw/wAKAGmQn7tN3MO9ObaOAlJuGf8ACgCIrk7V5yeKMHoKcynHmAYB&#10;4puM4ANaGgDluTxmhgQ3HSlC7ugpSSGyOT60AN+ahlIOMj1qQQO3BXb+HX/P+c0KjI4P+0P/ANdA&#10;AbVo/lLru/u5/Omsm1SdvfApzzu5UH5hjC03AC7VbrSAMn723j0pBu7L07UrEbcA/jSFtp4PX1FM&#10;BDymeP8AGgEZoJB6/rRgYzmgAXKuATt5wfanHBbcV/X2pFXP8P4Uu4HqfpQBPFCJf9V2OBxjP+f8&#10;9qik3M+ePmOeo/z/APXpYJXjYn+8P0pjgswY9+fu0gAMU5DY/Ghtx+Xb27fShwc5NHG3g/rTARue&#10;vt0pSsh6L+FCsy/dPWkBHUDnNACsgAyaEDGPhfzFISxwCOnC0q7wML3+9QAHIYjp7UKNxyT1/iNB&#10;3dfz4oUEDhjuzjr+tACkFW7fe+tI2ep/SlyVPXHftxRvlYc8Zz92gBR/ex8v5Zp0jD7jMvXk4/xp&#10;oYxj+q00ZPU8denSkAE/KcH8Kd8yplR/FimMfmxtp6ANjB/ixnjimA5d5wy/hnnPWmyl85I7dRSS&#10;Bt+d3HrTxF5yNIvO3kjuRUgRqNxwv6U5hgdvl/u0gVc4Zt2PSglsbdx69KYCtIvVPl3ZzTXLYyx7&#10;0q8jbtPtg0feI4/SgB4T93vDcHqe/WmhOz454xmnK5UbVO35fWmqxxg7fx/nSAVV2nKnnPSlEY/u&#10;ntShwhAQcgYzShBlcPj33df8/n+lABJBsZkP8P8As81GEYn5fl+bB46VY8tfKZxN2z/n/Pr6VBIx&#10;3YC+ny+lCYCupEOCe/8AdpFXD/Ng9yOKa++Q8/xH86VXYEs7nn+dADs/NwfT5ievHrTWyo27sc+t&#10;BO4b855+9To03fLyfl4/nQA6VY1jjOfvL83+NN29ee/c9Pem8/fKnHr60YlB3Bm9c44GaAHEAKrk&#10;8dxjp/nNC7mQnoOvT/PFAYDgDd7AUKowCW5zj5h+OaABw21ePbOP0prj5iRjrj7uKfsIbGOewFR7&#10;SoPP8PcdaEAoiJIJf2Hp+NG0nCd+gprKh53N/wB84p2wsMfw/wB73pgIrlflC9fRqXYyjJI+n/6q&#10;Ch6Dr15FNYEdcUATIrrDlgCv8W7PT0okbC7htbK/MdvP/wCqowzE5HTdgZNSRuGjbJX/AIFSAjGC&#10;WLDk8UpR871XjoP8/wCelKOF4ppH3hGv6dKAG7H+6w569KcG3Pgr6U1vMXCOrcdsU7cAWHT6UwEb&#10;Ctx7GhEMh2inYZvu5x2/yKRVkPX/AMdWlfQBzBhGoVcj2qW286Hc0SnBHzbfTp/n/OYQgZSwOalt&#10;DhGBi3bh/eqXsKRG0QUnf64o27QTJx6BTT5ZWbhjx7Uz5du5j7UasRMisFb5Pbdnp9KRIzv2YUsp&#10;/h/p+NRGTIJI+mOafZ4L8HO3J+tFna4WH+YxOf4ckjjrn6f56U0K/mZC/MDgbu/f86MSgrht21sf&#10;r71JCGaRmkYjr29R7++KNigZz91lwV64HqcY5/z0ppLquZSv8vT/AD/kU5GwGKkq3UZ7fl1/z+Lc&#10;qU2kFsfoP88UAJJt8zA+7jn5s+/+f/rUuG3qznPy52jj/Jpolzuctuzwdw6dOfrRvy2CT+X+eKAJ&#10;lbYNgXacdxz6fyppk2LhG+8Ru9mprlflJK/MR261G0zbt2W9Plz+VTygTZLKxVv4cden/wBapGfE&#10;mWPA5Xb29+tV/NCfeP3gM9+1SR7mkYDptyx9R/WjlATI8xkI+Y/e7ZPY9KSSQBlDBQOhJX8M/l+t&#10;NYHbhUIwPvdM8U6NjsWRjj5cjjrVAN2yD5vL+Urj+tLtwy55ycr8360rqwjXah/3tvb/AApAPnES&#10;DPfa350AKrbQuW6Njbn6n+lWHeT/AJZFgrfdw3JPX/P9arrDPJNGxI6/Lt/n6D/GpVeXLblYDr09&#10;s1MvICMII2GDnru+bqf8aHA3FeeOO3QDNKYzIxxhuSfX/P8AKmJKwHlB/l6dSfWgB4KjK+Z9fc1D&#10;KGVgSx9eewqQF1+VCNob+HmjqTyGLULcjqIZHI2g+nv9BxSMSF/njv8AhTiJJJOARlegycCi7jaK&#10;4aCT5SDyo5xVIsY0jdW/PAPbpVyx8pz5eP4se3SqQyXwUB24Xd/n/P0q5Yj/AElVYZI/2fT/AD3q&#10;ZbATm3gQjaW2dT3xwP8ACpLsMLSPCsu5R8rZGMUyRS7ZXczKPmUZOPc/l+tOv5dyxxo33Y1XAHt/&#10;9bk1l2Az2gdzhhtGeWxj/P8An6VE0Sq20YOT8vbNTyLuf3/vY6/5/GoyyMSxVl9fYelapgPSMGIM&#10;P73r/ngj8qnMREJneLhlPr1Iz3796gjSQkKhC7cfMe9TOD9n2B8txtCrnHH/ANb+ftSAjZEmj8sL&#10;2+9n/ParLQ7NI2yOpPm/N8wJ6Z/LGf0qi8yqvzDr2AP51NayNc280RJbbzt6/gP8+vuaGtCZDVtH&#10;ZGnHzHtt706C0dk2DcTjCKuOf8+lFrL8ghbK/N/Evr/SpoMxRb59q7gdvvx0wPepfNsSN8mGI71G&#10;f7y88U5EU8MPu46dR05/Wo2uZJDs5YBsq2OvqD/+qmQsd29jkMQPl59/r6UWZSRKqBNuwqOnJHTj&#10;/P8A+upWk3Ku4Fctk7fr/n8ai3lVzKcKG5+Yen86j5IPBHXquMUWKJp8OSA33TnJwOwP59OtVXIf&#10;KxKFZeu39amUIFx83+3nqR0FDvCFU4Oe4/CmtAI1WRW2u23v9P1pWWRIW+Tb83f2Hv8Ah/nrBKzi&#10;TaBnHPy/zq1KUFlHIjHl+Ny9O+KZMiBo2G4K/wArdMfzpEh+fAbPptxUuArKCm7Ix9fapeOBhvl4&#10;5PTqfw5pcxILFc7lV0G1V+6y4zxmlNqXZZgeOgbaOR/n61KHjXcjp8u0NhVPy+/bkjvzj6HNQi4M&#10;eERl5zjaeM5/+v8ASpAcIZo5FbPVgxDAct26e/FE8NwJAufvc5/D/wDX9M0IS7+WdxVsfd/+vxUx&#10;jSBf353bvvNnH9D2z+NK4FRX8phuiBx6H/OOlLcmdUZBIx7j5s59c+lNMDeZlJVJ77cHNA3xv8y4&#10;CsR68Z59asBv7yJmk3YYL0FHnF5FcxkH/wDXzUl7Aj/vI9u7lsfpn9M1HDbPP8khbpjc3T1o8wJo&#10;mQ/MrMuMbRt6/wCRUiu4kYoCGzg+o549P89qbZ2aecozt3Z+bHHXpmpSgMpiwFVchmUH8R74I+lT&#10;1KQye4CtzDuyuHZj19fpmpLSIPZSkkqwYE/KPrk/59/anakkQZTEq/Lyyrls8dB/n3pNJxJHP8yl&#10;fLLeXIcZOPfjPH+cUfZKKw+WUF5CTj5Sy9OvShJ967d/OeSB05/z+fPfMP2geX5W1WPGWaPoR2H6&#10;c/40sYMpwJF4X86oCV1VjhlLcfh0/Tp/nFMJdCdgB3fe+tOdpHbBY7duM++RUZUp+8cMPm6sCM0A&#10;SRJK7YHy/Pk5bGfY1ZiEyoxWTbtGzrjAxk/X+tNtRlQZN20gjc4/P0+mM05gvmNGQi/MQzHhlxnj&#10;2qQEulVo1eHox55HQ9f84/lUUqnzVKhvmbs3VvfmpngQbljAyo+V+fl9/b8earEKZNu5sH+Flxg0&#10;RAswqrAMXXbn7xXv+fT8s/hyYZ9qx8YGR5nc8f40FmNupCH7hAOD8vtz/n6GnAABzI2f3e5euQOO&#10;px6elIW4iSFCq74mVOcsAf8APf8AyabInlhgSvA69z6/Wop3UoqxKzblxvZuvHTH+enGO8eTO58x&#10;8s3DMx9c98/5/m+UmxIhcoXOQysCuODmh9rkkop3crn1Hf8AL8OfxqFsmb98+3ucn/Oc/wCfWpPM&#10;cLtjkZfX5e/+PSnYQ6WFk2xXO45U/wAPTnr/AJxzUZjA2/7xO0LnGcVI8ZNsTNLtHT7p5H+cU1Vj&#10;QEFVbJHy/wCfwpIAiimZMH+FQeW7daRotsXmBdrKeD1xjNSyqsf7pmbn72WH+evvUbBWZgzjd6kc&#10;Y6f5+n5NGgxGmlT5Y8/NjJbn1qW2DrIh3FRn/D+f+etR7Su47xuGOfSntbkuAU29vr7+/X8aZmMl&#10;gZWbb/Dzk9P8/wCFPUzZUqD/ALO04Pf/AD/OkKu67w3fhcc5P8+aYu5xsX16FelIDQSWNrNDEio2&#10;5gW3c84+npz9e1JK6HKoNoaTCqemD06D6f8A1qgd3EQQr/F8xC9u3/6qWLKsYixdFHzHaeeO3p3/&#10;AMKgq4xy8x43bhgbSoOOn/6vb8qmV/s5WXLKf4lDcEnIz+Q5qu4AnzIu7bzn1Pcdf8auW372JkfD&#10;DHy4BJY+nH5dPyokSMvLSdUe5MqqqdF3dcfjwfbseKprbTMv3W9cdsV23hXTvB2oaJdJqctzHcwb&#10;THtYAP15AIwQOMjOQDn/AHs3xFY6fZQrbWbSBtzBsxkA9BwM9M8ZHp25rnjil7R07O68gM/TL7yy&#10;wa0Xeq7lYNtPbv8AXGPYdaa965RpBJGrMeF28Yznr7frVZr2Yg2sbN8oz0Az+Hfj/PNWUjltrLfP&#10;n51yrMuMZPXnr+vX8tJR1uAtvYSmCW8DR7IZMMhYDOOARz6Z9enPFWrnXL2C2jtVuU/dLtVVA+X7&#10;xzx3BJ9/U9apkTKWZJGUnnDRlf1PcZP+TgIdOBPmRzcbjt2kMc57AfSs3GMviAvafqmrXN9mCbZN&#10;gk3AY/J7jA4xjt/+vQ16ztLuHfbCaWQhlk3MvySZ6ADPQAe4HoMGs/wxeR6RerNIvzMQY8MPkIP1&#10;HT8Dz1p2sa/M7GNUaPG4tIe+cnuMjnHrz+mbg/arlWwamLKHt5vLKKWQ4zntjHH4Y7Vp6dFa3MQ8&#10;+BV/6aHHTr9env6eoqkFMw8xfvKpLBscd+Bn/PrmlijKyFPMbcz/ADfL8o6+vXsf8c10y95WAXVp&#10;ZsBAB8zEZYfeH/1un+eY7e2mRvMEWVPOcnBwCf5Z/DOcVIbe0k4Mi4OFzyc/TnnAx+dSTxJafLb3&#10;e35dpwhx15x15z/PilzJKyA1LbVY1RYrx2XII2cfN8/A7f5696t6Xc6O0jSXd+1vGVKhUAAySD6j&#10;gA+vBwfauaEsqTeZHOzfw7gp9ev8voT9MubzVmVRKytIMdMckf54/wAc1zyw6l1sVex1F6YLeSRx&#10;eQ3DRMQlxH9wnI5wBjB469uxycczqJlkumklXG0tuGeq/h/Qc+2KT7bPERHB5jIvzMoYgZ/vDH1/&#10;z1qVL2eXy5XX5lz8zD8hz9cf171VKk6fmJu5VJl+9AT5jED5V6c8Afjj9Km+1fu1KFTt5bjAzn0+&#10;g9ulV3uB5iyQso24XO0Hv/nP6024EZO7zT/wL/8AX+nvXTy33EOuWmmkEyOMKcsu846+/vTRu3+Z&#10;J97++3Q+3PX+lOtnc/JGWG5cfez+P51GxEibXG3JwPw7VXkA/IwHA+U857cZ78//AKu3csdpyNka&#10;nPQrjtj/AD+NKDKg2yF0bn5Uzn2xz6/ypQzt8oGOc7jjJ5x/n3oHdjYEc8uNrY+YMR+tWPIbdltp&#10;Xd16BvfH+IqEyCB1wNvs3Tjpx+P+c1MsRkRUfaNvHbKgHP8An/8AVSkIV45njUlfut/Fnnj/AD17&#10;1YtjG8EgmXnP7t8HIx759M/TpUNqY4nxGd+/Kk/wjJ9B+X58VKXdgq7cL5npjbgkA5Hp0x+PQis9&#10;QKs6yr5jM+GTpjHHb8uOtNiDZXkbmYYbGPfr+XFT6jNl1gjVVXdnlfbnuaiBwFnVlw3C89fbP4/r&#10;+FWvhBkjPcOGQhlbg7eB2H68f4DjmKRWmHmOvzBssv5frnt2pjqG5E38WBj/AB4/CmyySu+7YQ33&#10;Svpxj09B6n14xSsZknlK8bbRlV5+XJJ6ZPpW5rTt/ZmmzXDL5bWarhmxjb1B/PP1/KsGMzMd8O7L&#10;LlvXJ6/UZ/zxWprkdutvbqjbl8hcSL644zxzxjjnHTjjOcleUSolcrH52QpP+03Tt0HT0/rVXfIk&#10;bxI64JG7H8PT+v8Ak908/wDfNK/90/Nx6H/PH6UsEduIMrJt+Y9Op4wO+P8AJ561ty2KJgmxQGyz&#10;SYw2fmHT8f6UhkXmWbbubcPmjHr1B7Y49qgL4k8yGP5Vwceh7/QdfSmmVJTtZx8v3d3HPX8/8KOU&#10;CdpEikXzlG1VyMLkbgO/1wM/5FSr5EsRZ93TJ8vuR+H+PrVXzPPbMo3Hrtx+tOZGS6VR82VG3jPB&#10;9v6UWAaCFlATYpXjJb+g6dfz/GpBHlGbaIyrhWZRwPTPP19c1WllCHJTHPUgEFvfr/n17qJiwEUn&#10;rk9cjPWtALT4Ldd27hSoPUjPP4n+eM0y2aY3C7Nu7O4L19+n0oglcL5LjK5+U4BK89P1qFpCDjdx&#10;jpt7/wCRUcoC3ySw3GwBcBuvPI4/z/nNNiVvMwYh/iR/WpLtiZl2cMyjcQM9fp1/z1FQwNIQTu68&#10;letV9kC5uYKzgx/KfukjjI+vX2780CEiRhMenHf5e/txz9O9Nt0jcbGZeM/Men1/w5x+tDuZEAZm&#10;Ylvy7c5/PnikA6F1iXzN3O7jg9ffp/Wrm+aKPDPuwn3l6AnAB/QenT6Vjl32ZJIxxu29fr+VTrdP&#10;5KtgthiF3HofX27c1EoXJkjatJpGbfbRNvX92yxsPuEfd9Ofpx+NRXZhBWGMCRnUlwqkLkcjjPzc&#10;c9B+OOaun37jdsuNvU8scn37HtSNBcpiZ3VpGBP3ugxkn8v69aw9naRNiteWT2k7KGXLL74/HNVl&#10;iMZw/fjb/OrUXntMm7a37wncfl/H/P1p+o6VOt8wil835idyjkY7dTjHT+Wa6FK2jHzWNCC1t0sG&#10;WSyjSVWQMzfw9c5/HHXjrUViWD+Z5IbcTufnOOMY685/z1pITNbbo3kKnb8zFT8o5xx/Pk+nNVmz&#10;bS4R3U/wny9vUZ59D9fSue3NcVy/qVjEsreSu1guWXI+X29Bjv6Z71chtmk08vzHIyKygR9enPH8&#10;XKdeTlTnkE58s8TKpA2vG+N+7Geev06Hjn1qQ3CySqqt91/9XyFAHTg/z4we9T73LqUpGXf21x9p&#10;eMEFgTuOc8n0BOTn86da5tjiRVb+783T1yfT+daht7XLXcsvmHruU43Lk8gH1+nH88y8S4klAd90&#10;mOFTnPPbA+vFbRnz6Be5LBPE1sy/Lhl7/UY7/X0/LrCkSTswhO3DDKqOMf049qp2SzRzYYn0bb3/&#10;AM/0qbfOzgRKWLEDhM5rTltew0rGp5KxEiGb5T/eO7dyOMHvj8+MdahvnE6LOkjNlc7mbJDHqTyf&#10;f0+g71/NuwWhmt49x+8uOSo/z+lWbuSMW0ReKUx+XhSzdDnGB+H+fXLlcWhjdkYC7WPMZ7hd3Gen&#10;1/zjikdpndnnBYcqzLztPpx0PXj8ulNh1Kxhjb9xITnHXtnnGP8AP8xJHNb3hZ7a0Y84ZZOWPoP1&#10;P5fgb16jRHDc3Szx3iRfMOf3fy+ucYHHfnsP139O+1SFbiezSLEZMjMhHOD8p4yAOOuSBWMt1qkR&#10;xZOzNgFvKUHdz1PHqePft6VyZ5j5V1dSDCttXjPft/n+tZ1Ic5Z0+qwJdWq3CxqzxHO6P1Jx2xgf&#10;Lj224/i5u3UMc2kECO3kmKs0jccjIwOnYE+xB47E8qlozBME/e+6vAzngsD9R+FdBYapdapYfYmX&#10;EMce4Fo85UMHOOMbgWJHTknk9K55U3G1nszSLMpYYlX7Ou4szcSR8gcHp6Hr+Xp0mu7ZYRta3LN8&#10;0cb8hgfX2wcjp7HPQweciyDZGq78mRt2Mknk56AYHbsakj1NyjQagjSK3AaONcHqeuOfbnPf6aNS&#10;6GZHZ21vGG+zozL93aqtnrx/Unn+WKdcERTM0UoVgpLIQNzrgHBxz7Yzj8OKdd2ieYqWk0bYXGFy&#10;wY56gD1GPT6UxNPuTcyXET7mBXzJGUqFyMY/P3/pkXdsQ+0l03y2kntwo27tysMnnby3bqSTznGe&#10;etOuRarDtVVTzmxJswASTkcE44yevIz2qGXT4JJjFFeozNuKzeWvHPOOme+PXgHHSobrTL9oV2SK&#10;zSKWby2P3c4znPH59DRaN9xmfdKC2fmCt/B1Pv0/+t6cdKRZ/LLBW+Tdnp3z3/DP+FXbTwT4lvJN&#10;0EUeHbgtICOW29SeOeucY74p0vhLWrW4ZZoWUqx4LHjnvnHGR3AHrit/a0r25kT7xmuWwxYAFSQV&#10;9PT/AOv+FRm7mD+XHxJ91WVfwxjv1/nXQReB9Qa3+0Ssq/7JXgc8ZOOAT9Oh9eK6+FLiJJhNbsz2&#10;0pSRRkFNpwWI+9jg9u3Pu1WpPZjMSS4YhZo4sbj1IyG9/rVkIJUVSvy7f9YfX1P4cf5NLc2U9k7K&#10;xLMik8L1/wA8U+01KGztpImUMsy7efvJ3/TH41putBlOW1ijYMjbcNyyryP5/wCRV3xJ4ftdMkhe&#10;zvGuI5rVZdxXDIxALL9QT+IINULmRWm86BMbf09vbitC4Muo6IsoX/jxIRvl6Ke/T14zQ3JNO4GX&#10;NC0DqsicM365rQsbtH0+YNOFZR91l5Pr/nrVO7hnWKOUNuToAM9O/wDnvTbVpWnzHuZv4cL1qvii&#10;K56N8NvE1/qfwy17wSY7iQMqXMEkZ3LFtzncMHAIJ5BByF9OOH1eVGEbW/3xlZu2Dnp+X9O9b/wf&#10;tTd6reWKbS0llJ8nk7nPQHb6cHJ6AgEelYmphUh3xsjMrnftiwM569M+3PoeeK56cYxrzt1s/wAC&#10;5O8UU4pWjKqwYKv3ju6D/wDX/Si6k3sxChTuHzHqfz9qRbqcffTdu9jkcH2phkab/d/hxXR5kjTv&#10;HAXdnJXOfwI/z/hXpkFra2vw30OaWeRIbpG80uD5YcZUHk89OvTrjJBNeZFEA+fdu/z/APWr0uS+&#10;jl+FOh3sjrIY90flhW+XDNknOOTgY65AAByrCuXFX9z1/RhHqcT4ntMarJa2kWNzbtnJIye/Az+Q&#10;PNZSqSnzx9Bz7+2a0/GLPJPFepLEVkTKvHHgH0BHr/T8qyXmSQKyk7uhOetdVP4EAIsgXbIcbWz+&#10;GPX8qaX80H5eem4L1/CrEBgWMl2ZvVWqvJgTb4mXjotaAMS4kWTcOv096csrNgMvbt+FKiJJGWB+&#10;ZfXt9Ka+CMddvXNAEyzyCNcfNu79hSea+35yxZfU5pkdwIBgRqe/Sppb2GbaVg2seflzSsAkdy6p&#10;tO44OeP8/wD6ql80MoUtnauCvJA/w/8A11TUso3dv4fl7VNbw3Ek/wAjdeF9Ae1KSEh8kciS7hF8&#10;vRgOcY5zS+QoCoDtLZ/SluUcx+YzfL0/z/n8KginZRhmHHfbSV7DI8M+45J9cetOjkI7/dqRYBK2&#10;XbqDzjp/nFNltYg3ykqP9rrxV3QDCxftu75yOfpS5+XaC3tz7VGGPKK598U+MDOGNAAxkZcAKPTi&#10;hS+zJZT+FLtQHAZgoFKyRsq/Nkd+KLgRvlh5gbt1oSaQDO4/0p7QZO1F3VCFfcPf/Zp6MCdpzLxj&#10;Hy/z70kkpzxx3/8ArUyOOZhmNGbvnb0pXt5Wi3+U3ucUtAHLKSjeZtb/AHuahZ8HdjjPy1Pa6ZqN&#10;2N1vaMdrYYhcVZj8O6pN8iwqrf8ATRgM4z6/SjmhHqTzRKTzh1wUC+o7ZqHOB8tbEnhG5ChftiM2&#10;SOPy/P2+tKPBV25+S8jbHp1/L/OO9L2tPuHtI9zJyCm0D73rUaHa3zD9K0bjw7d2kmx513egPT/P&#10;r0p7+GZ440mMhDNztKHjr+Gfan7SHcOaJms3zYNKXwq8cjvVmfSJYmUMG79VxUw0y3VOjs3p0H+f&#10;896fNEOZFEYOUPFOjBlbaCMfzq3FZwxf6R24+Vq0IvLf95DAEb+6Ixt/+uf/AK1RKpYHIxxBcnCi&#10;JvmHpSixuj8kdu2f92tovKB5PzL8wx5a8dKZnJCfMO+4L19SD2qfaSJ9oypceHLq1TdLPGrYDbc8&#10;81Db6HdyybR35yWxn3GevSr15ZWUfIu2yo+6W+lOt7uVVZNpLf7a9B/jQpSsTzSKUVhFFJ/pJOF7&#10;bTzRc6QjPmIso7Fl/wA+1aBv9rMfM5Ix/s/54pP7QlkUDcq9gBjj29qXNK4c0jJFlyB5nH97b1q1&#10;badp8q4mum+bGNq+/r9MVYuJJpwxnkGWH3tvJ/PvTEtnKZDbvmwvy85p80upXMxsGlaPJJxdtt77&#10;lx+P8qjbTrIcq7Hj068fWpodMllTJZQeoG7p+H+NI8TxMVik3FTgf5z7Uc3mF/MjjtLdBvdQxb7o&#10;45/xp32a3uCqr5agcev+f89Ka0LhvNeVdrt83l5x0z0pyBNoZIG+UfeOePzoC4SRvBEkcSKy/wCy&#10;vLf1qdo7mKHd9mCqTnd6/r/n8KhuLa6cLOYOOuCen5VKIr+OHymdvmYD5ugBqSbizai5i2oozz8x&#10;9P8AOPpUcWpyljHNONpHzN6VDcRRxnaXw3P0qBg6nIPLcqcVSjEdkXFntFY+Xeg/L/dxnj+Q9Kjl&#10;1C2yCS248MFXGBj+fT/PWP7Am5W3Fuo+4ePr6U64to0RR5Pqfk6/qKPdF7o4SQOFKOpx91mXOKU2&#10;2YwQV7n7w4qKzjj3YkRl+bnpg0ptPMLMpZe/zKQKChXcxqUES5HG7dndUaSFZCcMM9Of1qYrDand&#10;LJlcf3ev69akC2coXjHOM/X8P88imK5VEksr7mA6fn+FMWR1zvXd3LKO1WZVhjbYZt3IO7b/AJ96&#10;a9rFEmX/AHjMfur2pjK6yyZCurN/SrCLcSDKSbf9gd6jbMR+UeX6fL1p1vJcSjy4F3N69CO1ADpo&#10;LjGxeepbb35zmlisHeLbIeCAfl/nTnW7WNTJGxO7Oaga6vCcEfX5f8+lCvYCxDY3EZbywoHO5WU0&#10;ken/ADbSo+bnJbj8KrmVo/n3ENn8OtKb662+X5h9KLSFqaDabAIdoeNix6Hr0z/n+lNWwgHDOu1c&#10;4G0ZqhEbhAG+0d/lpWupgSFkJX129KXKxWZoG2sQAxcD5sbe/wDn/PFQpdQW75ideV9OuR0x+P4Z&#10;qkpaabcz9em4H86Qx7Wyzg/3itHL3DlLx1GMnYMBfz71HNfxM2N3Qc+vviqym2B+fn+77HFML712&#10;npnoO1PlHyl37d8uPOb24PPHrUEt/O3y7ivZcelQrtKj1/2u3vSkLn71OwWF+23LDyy3B/Wo5GlY&#10;7XVR/wABqTzcLsx7K3pUfmF2JI4pjEViR97rUq74x5ynB9PwpgaTOYx9eKRpH+85Y0ADyS3D7pOa&#10;cY8J83VvWmxgs2flX/eFTboohtVw3Od22gCE/KqnHamgk9Pr1oZiTjdQGB4/I0AAMhGwetARiPla&#10;jeVJx+tAlO7Ofr70AD5Q8HtTlBY5pjNkdenSl80kZ6c0AO2FeGT/AOtRj5uemO1NMjd89adls4wf&#10;egBoULz/AJNOzlME4pu5gMYzmlZmX71ACAkdT06USHA+YfSmhjmgjI5FADWOR+FNxz9724oLZ7UB&#10;SecVoaDuN2A3fBoIwfbp96lGNuEPP8X8qRyO3/As0AOMzYyB1+73/wA8U13Lfj96m59eKUNnhqAE&#10;JLfNRncdo/U0dBjPFHbpQAfKBwaOKO2KME9BQAhpV+7z/OkJJ5NHFACryeSopwwp4f8ArTPYUZYH&#10;NAC9DwKcV9D/ALuKao3cD9TSknoQKAAcnO7pQF6kUnIOSKUhQuR9KAEyM5xRxjIoJXORQQB0P19q&#10;AHIpIppHc8cU4ZXgdff6U4ZJyTQA3B7D/PrSoAG+YUuGJ3dPrSDB7/w80AIxG4+lBPPI4oBOxlAp&#10;AM9KAFJDHNPVRs8wnGTikJGzpxT94fhR1+9zz9aQEaIo+bPHSpIyERijfeXBHTvTQdwwEPPsafv3&#10;L8gXnqOfWkBGWfow7+nSn28jRydQrdOP8/8A1qYynf8AN+C5oUkNxx3oAJAytsJqMnPAqZt7/OYz&#10;z1J/xqM4xuAx36U0A0g55z/wKpEQAYL47NTPm6DHHpSjg7s0wHq4Lc7evXmkIKtw27jtTQSDvI7U&#10;7ao+7834UgHKTgkNjdzTtrJjc+NvUNwTj1/z6U2NN77c8/Sh5cZyvbj2FLUBy+YFZfvKvp0P1/z/&#10;APWhfrwc4OP/AK9PbYq5U/gaTACsT64/z+VCAbvLdfu5zSHJ4JHWjJfmhQ3+WqgHqvON+O34VNFu&#10;CnIwJP0/z702Lbs+YBgDnatNLlTkr74GOlSAzCq2FHA/vcUqjKZI7/0oJDc5pd5J2kY9e+P8imAg&#10;zuzuwMfNT4omkfaqKfl79qasZPzrn5j8rfjT4VbaxXONuMdM0gGyHLNIT2wfr/n8aakefm/h9+1P&#10;faF3Rc9z14pgkPy4A9loADEysF24/wBrnmlCqGwV/wA8UqhmT7p29sCh4sLuznd93nrQAmU24bj/&#10;AIDRlflDj6f5/GkQEfIv0pfuLwM/N0oADGQoHGOeM0+MYyCN3t/ntSYTanyn1PPt0pMjb8hbGeM0&#10;hCsoDZAHr7Cmfx5J+9Tv9U4JO725waUK2Nq7j9B05oFqMKsR1X0+9R5YyRt6Vc03RtR1YutlbMwj&#10;jLsw+6MDn/PeqxZo22nqOmcjFLmvoguIQxC7CP8AvrpQODtI7d+MVIXKMuG/z1x/nvUZ3SZbP09q&#10;aGOjCMADt65+bpSi4VgE2cHj/P5CmjDkR7BuH60otSr4J+7xjHek/MTDyixwrD0Xr600w7ASWz67&#10;e1WIoApVZB97n6/5/wA9KmazR1xkK2Tj5ge1Tz2YrmaEycBTn2qaNEQZUct0z/n/AD71NLbtb/dc&#10;bvToaia63DAXv14qr82xW6HRwkMGbbwM7c/pVmJYfmw+1iudpyPb+VV0YBMjOScfN+FOt5pRJsRi&#10;RgipaYImEfmE/u/mOfm/uj/P41UL4OGzx6HPP+NWxsWIqApwpI9eenb8apupDsd43bu3P+eRTiMa&#10;2QzfNxt656nH8qcinbgZ/wCA5p1wUDbTHt7ZHTpSDAXb8wO3PU+tXcAlQs429ueOcn/P8qaUDYAl&#10;PHb0pc7udh6e/p/n86kAON5XHP3tvp/+up2AjVGD/MVYjjC//X+tPdnMmT/d9KWMc7tyep4P+e35&#10;USAh8MvzNj72cDn8qAHInmIwKjG3nPY+tNdo2IX5ue/QH1/DrQjqEO4e/T8qRuRnO31/wo1AFiYu&#10;qpj8+Tz/ADqUQlj8rcjox9MfrUYXYwA+8PvBsjHHT/PpToiDKQ8eRtPHpSYAJQvzBl3D+INj+lOc&#10;iKbyYpNyj7vHb8f8/So0G+bCDgHn9KWQFnYHHTGQuB/KkAi8nKuv3cHpxRCSpysbKcfN1+tOU+Y2&#10;Tn5sjKt79KdECZAz/JnkHd1x2/ShgLulCBlft1Le3f8Az+tMjRTIHJz8/ofWhmlyyElucDP/ANf/&#10;AD0ohiy6jaVXtnPy8elIB08axTEBPu4PDdRxUeoOHudyrt2+/wDnFTQpuuYhnknn5utR3f8ApFw7&#10;Bl7nCn9KcdwGxFnLM7Y/mKmijIRm4zk/MT79P8io4Onlkc/wknGeP51LIAE+Q5/2tuP5fn9KJATw&#10;nEqxypz2zxgevsKbJPD5u7BJPA7k/wBP/wBdEZDuZRIF5wB17duPeobjaZXGdw55Vhz/AJ6f/XqO&#10;UBJJEwViz+fJ5I7f5FMbBZVBBbP0AoLqCSNq4zzjk09llSPe6t/D3zzVAPVVMmULbTj0z/8Aq96a&#10;8r4YNHt+Ydcn/P1ogEkxbyR93kFaZnbGQy/xZzjPb9aAIp48BkRt2D/D+VWrJFsoTM06nzFK7Qec&#10;9sjtyBUUDMXby15Zefb9Kha4fftTP+0T2NN80tCXcsh40O1gOh7Y/HpTpS2xRnG1vTjnvVeJ0Zy7&#10;H5V6Dr2/z/8AXqe3DTL87KoVcjJ6n/P5VPKCQwMWcptK9vqRQkYf94EYbeT+PSmhDtZzyvXj9fxp&#10;0crM5ynIwTx7c1RQ5iiEqAV246rxQImlXAZWVm7cnHX/AD0pqkFfKRiNw+7159eB/n+S2zmOYsy9&#10;GyfZaAHbWJAyvT1zjj+v65qCQru3B/4uQPSpXKg7wvLd2PH/AOr/AA61EAS+wkfL37Z/rQAwKBJ5&#10;jP7/AIVM257dRvPTIX9CaZIcnymbd171InmG2EPPDYx+X59qGKwIV2fIw+993t9akE7RuQvpxgdD&#10;/wDrqHDKPmTv/wDrP6U4sFbbjHfr06+n5VNhcpPG6yIf3eY92CzLnHf/ACKiKg/f24X72O3HT+VE&#10;Sxo/lB+5HXr2/CpBCDFvV9zf73UYx+n4djzRsSKEaN2df4vRuv8An3/pw77WH2jCqOu0Lgnt+H+e&#10;tRW6TTP5bNxz8zdvenGHEmw87fve3v8A59PpU+oBIzRlpdw27iFw3/6/aoA0ZI3Lj5hn/Pb/ABpw&#10;ZGYKq5BPHy8mnC3ctwflwc8dgetPYB6MLaUMPmxhvTHT1/z/AFXAeFZxGy8YbHBOO9S3Np5YTft+&#10;6CW3ZwMD/PtzUTlnDBFzls7ewxn+X+e1TvqAm/5PMVzle2Pftipo7iYOsjfKpPDdeg5qtt3DKx57&#10;t/n6VPYugm895tqrkqBIeT6Z7U2iugXrq8jMmWzyjd+p9uv+fanWbqizCVQwaPKr6n07fz/hprbF&#10;bI/i4VR25HHsfXioWZSQyKVLcMB1/wDr0JaWDmKabmzuPTnHqamgKtGWZl+U8M3uP16UrQgP938m&#10;/wA/nUkSfLvVgufy69cfT9fzrS4RHW7PtbkccAE8D8s8Uvlb3DM67Rx9Bz/h0oWRvlVSp/i3ZJ7c&#10;j1+v0/MaRFOUT+HG0g8ZqSiVdsXy4PXIZMcEf/q/z3a7RKclBljkKzZzx6U1CCVb5sY+9x9Mfr/n&#10;NISiHaPm77kXn60rATRyB5tvzKrfe+bpz3z/AJ/So5SrKy5CmNfl25z2GP8A9Qzn9GpKzSM23ndu&#10;JVj+n+FDg7S4+9x91fm9jjpz7ev5u2oD0Lb/ADG/u4GXPTH8v0yKlvGW2t/KilDKzZJK4x6D/Pr7&#10;cR3O8qpCkbVAGW/z/hTr2cS26xj+BgG2qOffsansBX4T94wKt94Kwzn/ABpgbcN3Td0P4/5/Gl+Z&#10;l2tL91uh6f5/WpY1RmyE3EsxPzfp+dUBAXZlG489Msf8/wCRT2bzULAKCP7q/wD6/wDJp6K9w6yb&#10;wGbt97j/AD/n1a6CMbWOccfezjH060E7kz3Ev2COAqu1AQrKvJP/AOumwozWn2oOFKsvyn+L8cD/&#10;ADmnR7mTa7FgzYjXGCf/AK9RxLtOwsNq8r8x55z9evekUCf88zID36fpxTSC250wuOOnf2/X/PWd&#10;C4UzvF8saY7HjuO3qOlRMEMK5GMnPufxoAUAF2JYHnG3HJOfw/z+ixBcAmQKe27PA9c//XP8qayK&#10;ciMncp+Ybc/hSZAi8piP97qT9f0zTFoPjC79yqWLc7eTz796clqAQNwUFsbmAwf8+9Q28jINyqpx&#10;zzz2/wA/zqbe0hUhcmRfmXOf88f5NSyCbULIKVMUi52rllXp+nHPeq6qWkz93jG0cfhzU73bFvNl&#10;B3Pgr6Hj29/yz+NVwzRSKGbOGxuweO2f8/4Uo3AHib5nEf8ACDgZHf8A/V/k1Z0+eSGJgZNqrjgN&#10;/n0pqPbo+ycMvXn044zTyiQrIXbcy/Ku0EAjHB9v58+lKQEjXl2qGYMzbTt3benb0x+B9Pysrd/b&#10;LLNyW3b+NrcDp07f5GDVa1uV2eXO+RzgYB/D9P0qa0FtNcF2uGIC5VgfyH06eh556VlJLsBFax4l&#10;cyQNIoz8pU57/n/MAcdqsKstvFHlx5e4PbxyHPc/4/z6c1oafqYtJFhieP5ccdCG7Hp6nHr+GKzt&#10;evZVaNGQs23+HGDyfT3z7/pUe9OWwEs8sN/asDcwIUX5iOGKk+3Vuc9BgA9TmqErqdwWLDgkL8pP&#10;HPrnj/PNRG4SJxtkbEmCy5x69u/P8/wps07qGkRD0xu9R0yfw7/1rSNPl0KJUlmEjLIC2OpDc7sn&#10;n+vIB4/OMtcySBkUY8vG1gM/p0/L+QpPNuGbzM9fvbQAD7en4YrStL+O3WNTGuzJB24GTjOCD2zj&#10;qPX60O8dkSU7ewuQrKsDbtuSy52gfhx29/wxTjpl4GYvGPkXHllgM85PP/18irEmqTWt3mKPb1Vg&#10;Pm/hPX6D6kc45p+n3pvZme62/u8jDYHHpz6Hp/nCvPcClDDcK7SEjAOdoXg+/X/Ofc1p6eNJvIli&#10;mjUyc7m3HbnORk5xnj8cnuaybwG23OHUAMcbZPUcfz/nUCTzIwdlUgc43dOn/wBanKm5x3Hc2rvR&#10;Vjv9lv8AeDYURruPQeh5GCPqPxqNdJuftvkTzorL88ayNknHTrxyeme31qpY65fafMs9u2PmyzN/&#10;F6ex/H/9ct/qc+qXUl8JY2k3F8Mu08nrkd8nuR7Vny1k7X+YhNUEDX26EqV3KWxkKMHGQMjg8H8e&#10;OOBQluPMnZTwqj+EnOcduP6Y9PYdpZWLTluoCls/nTpQGdlCtndkspyeO/X+tbxjypICOzEDTbS7&#10;eWo+mfz7f/XqS4mV23BGX2Pb0oiZIF+Q7u2OM9PSkuAG+WPlv55/yKrqAwKFO1my2CV9+OP6fhRL&#10;gMsmG+Zjz29/8/zqWwjiY/Ou4bQO3HT35OPxp+oujnyhGq7SV9ePr3/z0FH2rARToqgMG6AfIp+9&#10;9fX/AOvimwsFIRw248Ar17/y5pRHLIhlGNvP/LQcf5//AFexA6hdy7fmyGbjjp7fyp9AHNEzqJZG&#10;xx8vtj3Pf+nbtTssqbiynnPYY9x+nueB2pomYJt+8pYna4P+e/agt915pMrtG3cv5/p/kUgLWnr5&#10;cyspIUt/dH3fXvn8P5nFTTwiZFXYu5pCG3Djk8EevBH59PWrZTyfaFEatkDKqeM9en+fxqaMufJZ&#10;lbaz7QqjI6//AFj/AJ6w4+8AXi2okYhmb5f4sEKAPb6dj+QqjIzyS+Vnbub72Oe+Pxq5qAkt4MSS&#10;eZHIx2qGIG4Ajpx6D/IOM9pXSXD4zuy3zdvT/wCtVRWgEok+XHl7QvX39x/n/wCsyb5X2CUfKPm2&#10;9+OtHnu2Dyzd13HuajZ94wT/AExVWJaHKjSAiaXv831xx09q0tXu/ttvaxrJJujiWNt3PAH5Y646&#10;/wAqz7W3lvCEyBtbqfr/APr/APr1akSdbVVaAemFOc5GO3+cfpL+JBEiFtKC0x8vA/vD0H5Y7f5z&#10;THB/eJlVG7J/KnERklSrK2cOzZ4Of89+fyoeWNVWUxgFhxu+vT3qzREdtNGQWxx2x3/xpLiWOGQx&#10;g7m/iypwDjP86lG3yZHO4sRnbu9/WoLpowykJle+09evXijS5IwRsw81JV7E/wB7/P0/wqwLiUS/&#10;vEb/AFeGZvpVeNhHJ5TIe5A3Y5x7+9STIYXRs/w5Zv0plRGzYM7EhwrDcSeppqzD5pAfu/dIXP8A&#10;OpriVrlsxqfXJYent9KVdLkihS4nGN3KqWP0z+f8qNOpIlo2E3tg4+9z0x/nrRIUcNhwNrZG7qc/&#10;5/zio1YEERn7uN3ft/nv/wDXARGWk3fLt/i546UAWJZ5lbexX7uNu7r/AJHHt+FV4klX5zJ7BsZx&#10;/n2oa4d49rMOG4Yrk9O//wCvIoG/b5isv7s4GG7Dt/n0p2KaJEO08naxXG3cOPb2/wD1U99rIwPV&#10;uR8o5Hv+v6VA8ir8+7Kt0+bp0p0M67GCrtyf4j+P9PakJlgW0skYkRlG1ctsGQecf59KbOjwwo4f&#10;ceny9Oh4yPw/WpNMuo5I/L2YX+Ft3TjPP41CWjVvIlkP3s8Z/Gp1uIda3rsiLuCsi8MO4xjkY6/r&#10;+NaDXbKhF1IWZiv8XJHTJ/I+/HvWXaW8quzSr8vQ4PIz7e36H9Jba0e7uY7eRG2+YBu6nryf/rVE&#10;oxEy3EbN545o5fKbcNykdF9eDzn/ADxWhIlw5kESYh2lw0edu0DPGeecc5GfzzWWLTzZVUhVG3Db&#10;lzgZ9fz6VpedaRWayWtz+8AQspbAJ+YEDgYxnvjHvxWFTpYh+Rm71lDK6tuJITa3A9AARkjgY5/P&#10;vXzG0PysF55K+v69jn3x6jmxcKgmXeCQfvEk/qM/y9uvZpEcsLIrbQsefmX/ADgY7+3PYVpHQCNZ&#10;7m3AkDPlf4eeOTz+ZNNaSQq05ZV3cKO5H+FAKBFGFwPu/Lk4wfz6/X34poEijmDoPubjz0FaWAsW&#10;8gliEcbNlmA3eg+n+c+oq1DBb4K/L5i7h8rHAxwPp2GT6/lS3Sq++DOQxI28YPP5/r16VPZ6Q927&#10;qLmOOToImc/eB6c8e3X8utZy23sUi1LpETx+RBPG6NtfzOe4GSOfXjv6jpxXU21sPsiIuJVw/wA3&#10;zDj1Jxx169gOORUyW9/Zx5lgbEjZCqR97AIPTjHoOo9QabPDx5rIy7+m8E7sDA/H/wCuOT1mMul7&#10;l2IbmyjLLGw2IzfL7DP9OnFVxbPHEVZmVcfN8vTP4Z/Hp+lTJMLl/JLOeNvl7s8Y/wD1D8fbmaB7&#10;SK5V5E8xGX7zkjLDpnP5dhxzVe8hFGe0UxiVgzLwMbcEHH+f50tpLLbybxz+eOnP4H/Pvuvp9rn7&#10;UJIlkXny1wc4JyT8vPt1Pp0IGTfwQx/uI2XKt8zKxOOM9c478+/6EKnNoVZk1jrAjmyYod4Xne3f&#10;/wDWc8/jnpUFzq6NO1xtj3bh8yKvQfQe3X3HpTILSDzNpibjDct1XPt/+v05qGW382VYpI9qt8xb&#10;PUf5z/8AWq1GHNcoct03m+fHAowQBlsqe3P+cc966Wyu4V0r7S8TbY0HyxuuM5GAB+POOefeuXGA&#10;5VCfLPXrx+VauhTXcltiFW+VSM54Ue/GMdPrux3OVUipK5UdyLUpbi1kPkBnJYkZAJ9sj8Pw/GrO&#10;m6wWT/TLZiypwzL29B05yMdarzObS7XKqp+6qr64/Qjjj+nWnLqMsb+bE27k7W6dT1+vSlyc0diZ&#10;GpciOODzjM3mD7wducdMd+Pr6VWmnmgzIHX5fu7R1P1/w4/lVKa6R4o3En3m+bjB/wAjHFIJQY8b&#10;2C9l601TstSbGnZNcNIFX5dw+75ncY6E/wCzn8qnfTpoJpJ1uNxXPzKwwcnqOnGAPzrItr+Xbkzs&#10;FUj0/wAj/PrWkdZWRMtEq7jlt44P4c56dPf8aznGaehRoJ4ou7GcwLLtjZtzrGCVJxg8d+mPp+Rs&#10;v44vLqUreou+OTCN1bkHAJPPqfqeMCucuGMgVgB16hcKw6cd+3Uf/qpmWR5VOFZlk+76HI9P881H&#10;1WlLVoDrf+EzIlXyxlI8sqxk7VYjOOeTkjg5B9c4FZV34nuRevdC5J5/druJ5AwAM9sevt7VTtli&#10;UCQrtbDFeQAOf1Hfjn8aku7aN7YSp8rSH5Txlhx26cf1A9KuNKnF7AZt1P57s8s25uT0qK3lhI2T&#10;8/0p0oUOFzyQfu//AKqi4UeWFJYN1XpXUtrAaNrHZRXC3Druj5LKw5H/ANb8QatnUNKtFktUuGMN&#10;ym1iv8Jzkfhn19egwKwYJnicxyKvP3t1Pubc24EiscN2/HnvUuneWrA17+2FzEdPt4mXYWZQSfu+&#10;vvx39PWqsdjd6fqUcdyqZVgV2sMN/n9e2am1LUlWC1dJSzeQqyMeMn/DH86o/bXJCyyk7f8AVgtn&#10;FKKlYDp/hldCz+ICL5q26ssg8xuAnyMCctwD6E8KQDkEZFDXY9MTUZTBcKypI4dvL272z+H8sCpP&#10;C2pQp41tpGiSSOZtjIyhtwPYZB/kTjjnOKo+Po1tfElxDAv7rzTtwDjg+/OM+tQo/v8A5ICjI6BP&#10;LRcrtPXr9R6VXMiJux/Cx+6tM3s+I3lP3ec/SkIA5U+3WunlAkuRGdpEuc88V3tldRx/BqFvLEjx&#10;6gwwxPyjk9/fnAyD3x389STgj6D2rpdO1uwXwZcaLK7mTzN8WOnPGPbt+H0AOGIpuSj5NAM8SX39&#10;oaJbzSXHzeWPlx6ADj8h9ea55Qp+6TleewrR+2rLoLW/lruV8q/cL6f5/rVC0ijaOZ3bovyjH+cV&#10;rTjyxaANjINm7j17fhTZSAmOcfzqPzONvrxxQ0rkYI6ela2AcrrGMDNPEYUbg6t83TvUeCyqoNJG&#10;rseMnvQBIz45fpntS/uuiqDx3pkqyHoDTra0luG2Irfe79PxpdAHrKnQy9VxUtuS52kc7fl96LfQ&#10;L66fau3/AHiffp0rSsfCN6FR21K2TcN3zOPrgf55yKylKmupLnFdSiX3LkKc9+O9RTMg/wBWo+Xn&#10;PStlNGSH5byb6srdf5/59aksk0nTpnV7AzRyABTvyV7k49fyrP2kehPtI9Dn0mzuKkk49M/55qxb&#10;afe6hbyXMNo7LGvzMvQADmtS3tNNkk8x4AinnaOCfbpj2xj1q5bz7t9ujeVAcbduAMenv9fTOacq&#10;nZClU7HJvDN94RNx7dKsafpN9fTrDDbMu75dzD5R9a6FtMmjkZ7c712Evnnv27dv0qLyruBw9upb&#10;y+CzMeOOB+tP211oL2ham8H6VZ2sLTO00hXczRsNrewz/nJPpWS1jZW8pUwSKehDEfh/+sVuQ3Gn&#10;31my3uoCLbuG0KPXnoOPbJ+uOM511Jp8cjOts0jc/e6Hngn1/nx27Y03PqTG5c0vwnDe2El295aw&#10;BABieT52bPTAHP8ATHPbNCS3jgufNKbh5hJUH5ePbHT+VRxyyu3lhdq9m3c/5/nTWlYfK0nlj2bn&#10;HT8sVUYy5tWGpaWR5PmEcSxlfmXj1+nr/n1ux6x5cn2G8tYJLfcMOqcn8z7nvzx7VkTpbOqTLMXx&#10;gEdz7H26YqGVbVbb7THcyK275VyQM+tHs4sXKaz+IGthmKOHHdn78fj2xVga3DcJhrRI1HO7PQ8c&#10;Z79O2Of0x0N8tssi2m6M87sHn3qG7nRnEcO+MYB24/z/APXo9lEPZpmldarGhDTRt8zH5c4B5JqF&#10;7pprfz5v72PvYb8v89e1Q2F3HaR7riy8/uGZiNvt7/lUMsxnbI2qv90sDnvn/J6fSqUUPlGrcJI+&#10;UEjMfl4Xk/5/pVpob2Q/6RcKoGSufl3YOPw/wqqLiS3l3W8shYcs3454qxdazdX9vtvpGkbb/rJA&#10;d3tyf8aq3YZCLuRpG3vyvy7s9/8APekV7lx5GB+PH+f/ANdVgbpBhF3AnP3c4qRftEabxE3ygcr0&#10;X3qrFEh85pFjRUK/gafL5hmEbhkX+Fs57f8A1/8APNVmuZLeTeu7a36cf5/Kh764ljJWIdfzosIl&#10;WVgfJaULjj5u3+c0+GWSd9kJbdnHy9vbrUKXYki2yr0OcdM/j+X+cVag1tdPYSWFh844y+DtpPyQ&#10;MkGkxxDzdTQr37g8/n+VVTjy8RLKy+vpxnriptS1W51bbPJbrGoAG1GPIH1qrCk7DarsO+1ZOD/n&#10;mlG/UEOubOS3Ak8zqufmGMg/j/n2qEyoxy2369BVqJLqdMFWZSO/GRSRaVcS/KuFXBZfMP3h6f8A&#10;6/SqXmFxkcX2pWT7u1c89aspJbWx+z8Sb8fMuQPof8io7MOkv2cYXtudeD+ffp/nNWRH5rkI6bVb&#10;7y9uf8T/AJ4FRJk3ENhNJJ5lvIqbuF/Pn+v4fXFMGnhZcxurN/tZH41ZeUQ/MJ9zk5+Zue/FZ0kN&#10;0WVxJHtwT82eB/jSjcEOkV4H2tCu0Nz0w1OXUbiBiXtFPBz05otZoXt2Zp2Vl6D1qo81wHZl+99O&#10;lXYaNAahezqpVGGOj8Zx2/X/AApgW9vXCtJnLdSf5+lVJLmTysl+q8lf4uv+f8mlS5MMGDuJ64bJ&#10;FLl7D5exMNOkcMfNjO1uuc1atbKyli2kL5nRgF6D8fwqha6pJBIJDtcf88yOOn61KuvtEW2220lu&#10;p+lEozJakaRt0gULFAqqRndt6j0Bx/nP5Z9+WVuYVUdFYf1qOXV5ZjiRm2/72c1B5glOWbjn71EY&#10;tascYvqDXcvmyMUyO/y9aEuFQbBlxnoelR+ZHKwQfMF/unrQWyf3C8dfcVpYsf5yZ4x6dv61M0kS&#10;L5cQbn/a6flVWSJflYs2PYU2Rw+fKLL+tOwEkiGP77c4yu00kbyKMleQOM0xLmSJDER153d+lTQw&#10;RtD9oa/VfSMg5NADfNLDLqX28c55qNrgsd/m7R044qRrycxMkW3b0ALdKrBGZun5CmBbS6lj/fhg&#10;31qF7yR1wZe/AqMqVGCu7/gVGxlcApj/AHqAELxg5zu/vU83Qx8qDHpQ6BVOentUK843dKAJGllm&#10;Yt8o/So28zPOakZj91RTS4J3P9KAAyMh2kintIvlhFjH+0aZlHbcyfpTBIVPyr7UDJVhaQeYvSkC&#10;KF4/WkjMnPzcU5mZG+Zt3fr1oEKrxSMqybh9KSTygcxnj3ppxjcT+FAbHAj/ADFADvMCLtVv0ppl&#10;Y5UCkKM3zClUMOCn/wBagA81ycDhvY0Z+Uo79KCDjb5frSmLaNu36H1oAY5K4xSj6flS7MHBDflT&#10;gqgBiPwzQAwDbyVpucc1KEYjIXjH96k8oNxigBm/PQfhQqvjPrUnlrt3A80Ljpzj+JaYEZHcClMZ&#10;6A/hTyoU5IH0NAx3C/hSAaq570bD69PSnKxDZ3Y7/Wgk9hQA08HJFIynPPpTiGxyPzNL5bk59f1o&#10;AaFwMfhijYg4Y++QacqsOFPfnHajYc7m+nAoAqknNO5AzSdKQ8mtDQezEgFufX2pvfik+tLjnFAC&#10;jHc/pSA89aXHNAXuKAADJBNHrzQGx0o6jIFAAADx7+lHI4JoGc4z+tDY7UAIDjpSH1FKc9zSUAO4&#10;pPpSc0ueMYoAUcc0Esx+Yk0DFKW6ce1ACZB60r7F+VSf96lRVbjFIxBGNvegBMnBPTNLgDgfnSKN&#10;vVf/AK1LtAOD37CgBSi//W9KcN+/IGD74pBlmIH4ZpQQRvbP+NAB5nbpimn7m7dSggnDLgfxUmAB&#10;tP8AjQAAkDI/lxTS+49f1oI7k/rQODyaAHxmMH5z9c0rEL8u/oeop1umTuPTo1NZsv0/75pdQANu&#10;zk7ifWm7j92gFcY25/rQeQDg9e1MBAxxmnFSm04/+vTDnOC3GeaUP3A9qAH5L7Qe3A75pdp2/L/F&#10;/KkRmAGGx2p6OjFgGOSMfp/nmpAZtZn2qPyFNI2naW9vpU3lrjaPXI4/zimsoJO1ff73vRcBi73X&#10;aW98f1pTlB1YZ7Z6VMsCiHmNstyp2nr/AJ/n+FRkIHMbycbudo6+9FwGx5JYsP4f60nfbgdRTlLr&#10;uLj5vQ0iMpZmcjH0oAbnaQxP+cUH+4h991JvYHCml+6nH147VQDc88CnAZOCT/wEUmeMEd/WnBWx&#10;1Uc0ATiNraASZZWZT8voPz96g/2fbAqT78RySduB7VF90cD8lqUA5sK20AdMUIEydze3zD2oxzhu&#10;PSnwja23djn1/wA/59KACQYO3LdOKMLHbYz1bqadKgQqB97+I+nb8P8AP4QFiG2kD5ecUIADEDk4&#10;px2qhIyDj9aaF54HtTpMBsgjr90UwEEoA46dh6UrOGbcOv8ADtzTR93G3gnn2ozuAAUUwJtm/wDe&#10;bW5XP/16hO7dgN/n1qQTuo5UcL6CmqfkOByOc+lSgHlkjHlnovX1zS/fUYXgdTu7+1IiOw3bvwZh&#10;yT9aeFQx7C4HfipEN2Fhgvg/7XarVtpry2E11Hcxq0bKhhJ+Y5ycjjjp9arzN84GMcYx05xjmi3k&#10;2fKR838PPA59KNWhnRaPfvpXhkJDKyySMejAcc56e3H59c8YV59lklPlyscjLFlxjrx7CtfWVaHS&#10;rW1MhHyAlm4I9e3Tr37H1rBK722g4UfSsaMVdy7hJEt3DEFwp/5Zgq3PPX6VCI0WLG8k57fj70+Z&#10;mB8nZux6Z4/T/Oab98hfQd2/L+lbagEO09OFz6VaLsi459eeg9ap7XL5QH1xUiu+35uVVex6UpEM&#10;kLF2zwff+X+femyXwZTkt2/i6/59f/10BWC5dd2PT/P+c1GIQ7FYz7Uku4gknDtubd+fSmJvcYxx&#10;UrKqsyNu4Hp+VEP2dA25F3Mfl+bpgdPx/pVdCogcKuxVK/3l49OtJG4LMXPTcTzyfz9adchc8/ez&#10;zuWkjTad7DduPUHB/wA/5+p0KJDL8kj7R97529TUYAeQLvHzdPbkVIg2WxVgPmYHG7GR7f4020eM&#10;OGmj+Rc7cN9aAC/i2y4yD6ZX/P8AOmqRGPNLfN/ninF3aXcwZj1A6kjGKLjILbQ20t8386PIBECy&#10;DzHfJ28bhnBxSGTzmwDu+XrQg6qPlwc0LHuPy43H/a4x6/5zQA8R7F3I59PfHrSeU5jOV4Tjd/jU&#10;zZEWMhc9fmP5f5Bpvypu2lfVlDdMH/P51IAyKLfdg/vPu+w9ahkycpjbk9KknbynKbMN90AYIJ6U&#10;2R9pban3h0x0+lUgEjZlIIbdx82R1/T/AD+tOjAKtNvwykfz6dveiOEkeaRtwPlH4mlwqKx27ePm&#10;znp0x+XtQA5EyFyMZbgf3fQ03O2TYGZlGdue/wDk1LbmITYBDf3WA2kmop0BYvhWP930/wDrfjU9&#10;dSdbjSyn7w29fusfXrj0qW2z54k2buu1Tnrj/GmTKgO8BmwuW+WkEgBJOMj+8KCh4eMPgmT/AID2&#10;x/n9PyI1WSdU3FQW+V1Hf2qNWKrnO7/ebj/61G8kfd45PHr/APW/lQBc07et6Xi6xrlW7DoM/wAv&#10;/wBdVXVWlZnQ5PLbam0tFWGaaZWJ2/Lhj97Ofp/k1DuJbB7tk56cH3o+0A4qfLyn8I5GBzQHMjYj&#10;3btmG4wCP8/5FCRlmQBf3Z+8d3f/ACf1FEkZzlox8wB+Ynn39/8APvRoBNCoBUh8Fsj7o4Pp2qOR&#10;EyCF6LyOmPapo0ZbZthZQuRt4/XP50yRY1KuEYfLnIA6/wCOKkBJASndcZOOPrn61E7O3Bkx2YcZ&#10;qUgSqYywXH3jycVXmwF2lCM8Me3H8utEQLFi37/yi7fcyW7Z7H8qrvIuXwerH7q+/tV3w/CZtQ2o&#10;q/MvzfTvjjj9KpXqE3LLg/e+7g8H0/z/APWqlbmsBGtzIsiujn8F56U1FDNt7NSbABkjr6mnpyOU&#10;znqpOP8AOKvQCSBZF6r970NW4wsVvI6fdYgLjtzyT/Ltn9KqgFRkIuOvI6f5/kKlUgQMEOW3d+g+&#10;lZsBA0eMRo3387jz+H+famHBbMmfmX+LvRgKoL87mxzjn9P85qS5ix8qN9Pm6joKaASJfMby42A2&#10;52r0z1z+tKimKUqw+ZV4Y9/f8f8AOetNiJU7gN2P4d2KmtcTXjMUVlI64z1BoYFeUwM/r/uj/wCv&#10;/n0poQlgXVZD9P1qRyA8iv8Ae6cnOO38qhkDKMKjYGPbPFBPUnMTSSB3OO5z2FSxJH5TIGz8ox8v&#10;P+eTUVrKhQRtyv8As4yfekhcnzItv3uG9+eoH5VJQ4BA+8r1bG3HUfhTZSN37tOOw5FOEWE4Axu5&#10;9MY6VJcW4LLtXarf3s/569eaOorlUYj2lduMevGRVq33vE0blsbOG3dfx/KqoyjHO07VIP5VYskD&#10;yFGO3rhsHGP8MfWiQpDSHjYdvm3bgeR+FNw28tI+3ONyL1H+RTnIZlDj5tuQOefw+lRtErR7z90f&#10;3s0Ej7dI8ddw7deRUpmZztwzDON2TyT+v+fwqOG38oFgNzDv+H+f8iplij8vcD/FhcrtPf8A+vUu&#10;wEl/5aN5S8ArkbgM/wCfzqowIcKC23bjPFXdaT7NdRQqvPlrz68fr+dUrgxsFkVeGOW/zj0FEPhA&#10;WN43j2OzZP19c/406F+n+8Puk/l/n3qETE7QG+ZTjn+f+R/Opss8IJHLcbT39Ko0QO8YG+XcF9up&#10;H+f51EtwrfwltrdscimSkugX16hlPNRpuc/e27T949jVJCsSNOZMgc/NhVJ6f55qSG4KfLbt/ECB&#10;tqOEL/c5AI+tOVyrEqvI5+Ze/ajyGWGjjICKvzZ2+pJ6Z/z/APqiwySbGY4zwvp+H4VLAI3JldN3&#10;TkHHfpx/n6VXYsGK7t2D+FJATPIixq0MZ3Zzu2nj6f5/+sTMXXfuXI/iz1/+v/npTISzYxx8uQP7&#10;3H6//WqVZSQHfhtvp2oAap3OwkIYN971oViF+dugwv5fWmBQ7s+fvfe+UDv17UoEaNlGGS46c8fn&#10;yPypATXDLMFibHCHPY/j/n2oeWPdG6Rtuzz04574Pp9O/FKs0cqNmHKleen4n/P/ANakubWS3dZm&#10;PPYflSAJ4/KlYPHgfQ/l9f8AJph2k+ahYbencGnXd21zL5mzDc7uP885pJSzc4bC8jP3Rzn/AD9K&#10;ZMiRWimgWX7rbvve/p37/wCP0glfD+n4/qKVWcS/u1U7l6df8PSoZQSclmP0b/OaEJGvqCiPT4bq&#10;JVBxltrew5+vY9TWcjgMN68Yz8uc57f5zVp2kk0WLcgVQ2xW5ycf5/z1qjGSvzhQBu5OOv51MRsm&#10;UoSsbZK8H7vTnr1psr7iCDtHHX5voP8APrUluqrDJduQuCAp4Jz1/p1/lmoY5WCqTu+9hfb6elUS&#10;OdAkilG69eaaxLfcH3uGGf8APr+lG7aDsA/r/wDrqNiwXa7e2OOTx/n/APVVJASWyxuSWGMMv8I/&#10;H9P89xYHmeX5gYDacqAvI56f5/Oq8EgJ3hgPl+ZeCRU0MO6cDA+ZTjcccUmA3czKFZx83T2P+e//&#10;ANenuFwszlmbPzrjqO5qJ2XzMxoB8p3dSP8A61OjuCTiRW2N2Tpu9enapAVZRvWQBgzHPp0/PsfT&#10;vVueFZ7ffLcdRnafvent/hyOpqG2t1ik/eDapYngHp/nNXmXzkyWZV87cx64GMf5yfyqJAZZBQYz&#10;tEbEHd0PX9af5vlqDn5g25l67vy9/wDPStmGwguQI7qTy49mU3YXdyeeehP58+g5zjD9llb7Tbn5&#10;Gyqljkcd+B/+v8alTjLQBgnlVd7TMm0ncwX2HTn2/wAOtQmV/vcfdwv8XH4+nv61obhA7IbeMryv&#10;y4+mOOh7cDn3xUczQxsFnG5cctxzzzznnj9ePWmmBRUxyEF3bPU7v88CrUSWmQ90xZOS6sMcgnjn&#10;6H2p08cQnFzbp8v3mZTyffoSP5nHbpTfMyAIx8o/iXnJ/oT6cfqaHqAl1BGvMMTquCFPP3fc9/8A&#10;9dIkE7p+9XhfmB28kDHT2/wqxLI06qq2m7a4AOD+HPqevvzmmsmyMyMisrNx+8HPYcZ68ev9KSAG&#10;t08tRCi8ttbd1PPXBx7/ANetJExiH7s43qSpZR29D9M/56xXD+QwMco+bjrkH/P6c051keHzojtZ&#10;f4tw6Y9R06frVWAJJ5rmPB+ZWbgHrk8+38v8KqxZBZpBwOMKoH+Rj86nZ8AFh823bgdAeg6fX8RU&#10;QZyu11GP93k+mD/+umgGltsm8p3+Ybe3Q0+IgfNtzt6BuBjnj8qjLrncr49lwcH/APXSLKsZAkbk&#10;Nklf8/T9KqwBLcBZM7QvzY246c08EP8AOVyqrjbtGD6f061EY3Zvnf8A3Q3Y9cf54qwJ4Yk8pE4H&#10;HoD1/X65zSa7AQu/mSeUI+h4+XnH+f6CnD7xDbt23ILdf8/57UMz7eFX5hnkdfem3T/uvKZWVk4Z&#10;Wxw3t/n/AOuALG0i5ZG2uvTBIwPz/DFSpvcgyOwwcldvXnn6f5FVSTIV+YA9C27HP+ealaQn/Wds&#10;feB/z7VQEgRRG5K/zBHSq8csmNiyAKvA74qx58cdqwIJZvvFTwfTtVQjccqdu3gZpICwrxNxJIwy&#10;3z4HI464xj1qRXjK+cC3ykd+re3HP+elV0WOWVSQzbh3PWrQJZtiFflT7xOMe/H480mBNpU1ukyi&#10;eP5TjzGcZ25I5A9vwq9pgg1O6NvbvJnhoxuUdfvDr+HYEAVlN5US+YjMu77v8scf5P6VLpupz6Zc&#10;/aUdvu4DBunFTy31Q1uWfEsk3lxWskn3c/uwxKg4H6/5+uO/LbUXCnDZwAT+VWL28a5KgoA2eGX+&#10;fT/P61AXRm+YY57AY9auKtETCKQwyFst8wx97BPseelORWlDGQbRxuO3v2pxIkOPKH94Z6kc/wCf&#10;ypT5bEqAAe3PHT/P/wCqkBLYXB04/aYJcbum6PJPp09/0q3JrcrRIkc56YdDk45zxyfwzWY5KcYH&#10;fd6Hnt/n/wCvGZZC23n7w5/rU8ik7sC1dRK8HnRb0cjHHf8AzxVa52hFYNu7HkdfWlEk+FB/hIPP&#10;apFgUx7Xk2dd3ynn6Va0AfBA76dLcmbCg4Ybc8/l6/4ccZjgSMfMZN3AHof8/nUqKpsGgG7lvm+b&#10;ke+P61AZfkWE4ZT/AA/gOP8A9VLUBJ5Srq6HPy/MVJ5ps0iuR5a89G24Bz+VOQ/u9qvwvDY+nX/P&#10;pUSjD43f8B6Z/wA/56Zq0A+JQ52MVHzY+U8VYnuoysZaVmIzuGB/n8fzqFo12q4Zvu4YKx6f4dPz&#10;onjABmA2jp97/wCt7UtwHXX2QN5sT4LY3En6cj/9X/1o4Cnn7S2VbI4xwf5U6O3VwpIw2Pl3fXj9&#10;fw5psccfmZAYdx8pzxmmNAApygV8/wAIHP8Anj8aUbGfB7t97nkUbf8ASCzL935vmH+H+eaWePBY&#10;KD82D07/AK//AF/xoCQSzCVwA2c4xnn26UKkCJjBz12hRn2qNEIG9zt/vd+oPbFSBx5ZYBuW4z2/&#10;z/Wn5IQ+GRIV2qzbW+8uMd+v+frVcvNJJlRkM2MDv/8AX/xp4A2MFXI29Q2Me/SkhwDs8vqMH396&#10;LFcpZS4McXl+W25VbHb/ADjB59vYVL/aE0Q2wL820/XkdP8APpxVMyBNwBxjBx7evXn8c0hPmIyI&#10;y/Lxu+vcVPKTY0LS4ijtZHyxzyy8bR2/PBPp+QqsspKbnY/eyOP09agttzEh/m2rx7j/APXU0DPK&#10;Fgii9dvXH86nlsBLJPNNJtdmHzZX5en6VEksy7WSQY/hXjgf5/nVqK0eVSsu2MYALbgeCOvA9Px6&#10;/hH/AGeOoQ/L32jr9f0qbxCwW6QFQXG4sefm7Ht+X0q1K8EcqTW6MSzDbuA4GMdO59/Ydc1Tmiij&#10;dfKjKqzfKeeR7GpmZhD5UOMcZPr2/wA/5NS0UkWo7S4QrcrFhgN25WHX06DHB/lViCW0urj7ReGT&#10;cq43BQ2QB6jp9e3OayY7+7TmQ5XcSdy8H/P9asQ3zt+8Abcy5+VsZxz1z+P4VnKEijel1WzuII7V&#10;giLH8rFO69ckeo4A6YA9qypFmugzJfq8fA2+Zz3PGTzzj9eepLIkiuG3CZVwMeWqtz1GcZ9Oewxn&#10;HTNUbi0ltszuflzx8+ev06fjU06cY6IC7YK8M6Mu3aylpDnIB/LJB5HHXGeezpbPzX8t4WjjZj+8&#10;/hPof1HPpWV5jWbAxZ4J75qQzmSZWMjGRlGZN2dx659+a25NbgaUmp2jqU+0OsisR8zg8dc89ec1&#10;USe2ef7S9vJIu75gnTP5dPxqKSwuUTz2Zj5hJ5HVfXPfpThC4DKs/wB1TtOM/wCHv/nNCjGOwE0e&#10;sWcb+ZFAMqvSTlc89vX8/wCVV7u5WRVK2wxuz8p46/5/z1rqIon8toiy85yO3+fypLuV0CQDhR90&#10;9iK0UUnoBbkmsdqmODYG5A9Pxzz9fT0q7peo21lbm3Xad65U+px1PPH1xnr061kFpSwJj+UfLtK/&#10;zzUsdsttKhLFv7w/z9P1+tHKtmCdi1fFJduPvKMMo/i9SPUf1qhOVI3s33uT83X3/KrF67xSKwP3&#10;eP3ijn/6+T/kVDP84ztG5lzubHJpxQFIsxPKsVHb/P8Ak0q3RX5Hf5frTEDmTeNwUn8qe8LEB2I+&#10;9n8K106gWo2VGy789Nu3p/n/ACasTyRRr8rMenBAyGx1/wA9KozfKV2lWwPyppnePkqTn/OKz5eY&#10;DRhaMDDhm3Z6r09c9Pr1/OoLowGUvGWGR0Zup/w6VVE8nl8jHYU5JJJuUjZmP3l65o5bAXG1MGNY&#10;Am3aPmzzkZ57/SoZJ2kdQrlvSqriVgdyMNp/iX/61Ot47y4KpawSNubHyrnJ9PenypbCuWIrOaV2&#10;Zs9Qfun+VVy7I+4t9MVtaV4b1bUo2W4Kx7V3KsncfT/I9aj1HwvdQfOhQ7SMxtwR749O/fqO9RGr&#10;DmtcXNHYx7i5Dp5Z/h53bef/ANVRySmQ7s/ga0LfRLq71BbBzHGWb5nbkDitGXwdptviB9TVmbHb&#10;vn16cc1ftKcdwlOMTFW5kfT1gXP7tj/D6/8A6qrFnGCGPpgdq6weEvD7SAR3s6xsvzLJtzn06/0H&#10;Wug8L/Dzw1JpDSXdr50hyvnNIFAbs2WIGMcY7nnPOBlLFUqauZutFHAxi4aS3urdWyWAB5HI7e/v&#10;VvxWmttcebqaMWx/rOcMD6H0rudYSPR7KO2ltFaKNti+VEoP0PHXj9ce4zNc8Xz6iNq229V2qgaE&#10;9sccDjn8eOMVnHESlJOMQVRvocF5cyME8s5z93Hv0priQP5JDZ/ut2rpllknm897HaytuYqv3eOO&#10;e34/rVa8RJbtZjEokX+JWHzf4GuhVddiucwtrA/dO4elaejLdzWlxaWlsXZmXK7Mk9R/Wuz0MeGI&#10;oz/aEEZkmhw26PDZ9OfcZOOw9TWJdtNY3Uxt4UiGTtaMYGPXHPY+vIrP2/tLxtsT7ToL4c8Gtc6b&#10;LdXOoxw7l/1b9en5549Me/GKpzeD4beRootWSTcv8KYyfz4wR/X2q2l5HGqvNZNn+87+ncd8/Q//&#10;AFnzz3DhWgT92pHzNyeOv65rPmqczdyeapfczrDw7pLfPc3jsQ3zBev0A9fr/wDWq+vh3wtE26aG&#10;RvZpQO/U49u3Xn2Ga7W626NI53LIeityf89ah2vGzw20rBWXJDJyf8OO/wDLtXvS+0HvS6lo6dpW&#10;lsbpiixscKu0N9CQee3fFTJNpl3bkC0hjkb5srGoAznuPX8h7CqsD6ZGDHqVrJJg42rJ74JHr09s&#10;mnPdw2+y4tbddu77rfxDOcdM+vvQ4t9ySxZxadLGiRW0anlWZR8x/wDr8/l9OZWhjsn8yxK/dUHG&#10;Du45xx7+nNUpLGW5vGvZGVd3zYV87Qeen+fpUVxrAY+QkC/e/vZzz0/XtU8rewWbLH295JWSa3Zi&#10;33tvf9Prxx/iyHzIVVLeTlmPAUcdKhlkuM+eY9+3o3GevTIqWO+3Reed25m+bd1P4evJquUofFcP&#10;IGaCZmZT8q8AN7/r+tRx3jA/Zp08thzuRNuW5/xqFp5zKr2Y2Kc/Uev0/wDrVHNHexbmYtwpG1uu&#10;3/DFPlAtXCxNLujl/iH3v8PyqkjvAmZh8rfcbdj+VSWZSaQxTCTyy2Q3Yt2+tI9uC2Gkdvm4Zlql&#10;poykW/7XuDbfPfNHHJxt28Y/PiqT65q0cDWtnebY5FIYDq3H+fz71P8AYjdDMl0rMqgKrNnHPvTx&#10;4bbKuJmXsGCjb060v3cdybxjuQRtKqebdSbmYf3fbrTLi8h2/ZSCGCna24/KeP8APeta30ERhknL&#10;FdvXYV28Zz64/wD11VvPD80kyyW4ZhnG5s8jHp9KIzhcfPFmWLpAPLmkZQvBZR/hT0kt2BMUzSY5&#10;yy49s1ftdDaE+ZMeTyV3DB49PWr32nSIIGhktEQLyPl/TP8An/Ec101FKXYyoJWKsQytu+9sTpVd&#10;JEWRjJubndjBFbMt5oe4/ZbZWLNlOfu/5PP+Papd31plTBZqvQHbGc+9EZeQKXkav/CWXAsf7Mj0&#10;mJ12KuW56Z9fqeOhrJk0vUGAnFkFAP3sZBP1+np2p39oWcsyGRNhXO7Zz/njA6VN/bVnaxtCZuq/&#10;LgDH5/55/OkouPwoNVsUbu11L5d3yochfm46/oOlNgsrwZ+0WzqDncwPP/1qkl1b7WwlEf3cfxdf&#10;p+g/Co3lM8SlLsqQ3yx7T/n0q/e6j16mij2sMCyRBcrgsW5z347VBdXtnNb7J4QhC8Fl7dOn+TUU&#10;Ucm05n9DtkPf/H35/CoJrqSF2SJA2Puj7xHbilGOoiVgkyKIp2TEePlUY/zwPX+lJbs8S+Q1z+A7&#10;GqpeUtuEe0N/j0/WnlFlVXtYfmXrtydxq7DsPkkjjZVjO4Nzgrn/ACM5pLmR2jzFB5e7k8f5zSmK&#10;doVhNuu4cfLncetNhuQk3lEnbkY9T/OgQyJQTuK7vl+6eNxP+fepJJS6qoXbz93b2/z/APXqRfsb&#10;OR5x3Z/h9KWae1S3+0G4G5mHyY7YPNA7i29w7NvfaeBt+YD+tRS+Yz+ZhVGc8fdx7en+elOiSPyV&#10;leVR1CDHHr/hVaS/K/KEA3HJPcUJCsW3wQEadvlXlVFRI7RkoH/i7/Wo4fKwzynccY44A/TP+fwp&#10;wUZyq5UDjPc4oAV7mCF97DcT/eGc1JJqdo8bOZRuz90LgH/6/wDn3qqzQyuZJBj/AGVY/l/n+lAt&#10;mfpbsR6MvWjlXUrlXUcuoBm3IW/Omz3E85JB/iwR6++KkXT1ZNgXbu6blPX0/lRJbSwHP3ghOR6H&#10;j8qr3Q90gtpnjbeyKSP7w/nU5vgIyZj83YxjoMdP8/pUckbBsg5X+9/+qmukcp2RAbfcYwKNGUND&#10;vu8pM7m469eaCzD5MtzwxVs05NlvBsD8sfvf/XpymFPkKjn60AQpDsOPLy3oeaVTKyDcpYU53tyx&#10;OW68etIs8cSYSZvSqARrRw2VBPH5f5FPAwnlNIdvX7ucdaVboEbpJPm/nTzdp5e1Bt7cemanUNSJ&#10;IkkfcW7kfX3p8cNuv3Rg/wAvc00yKDk4w360rTBR8i/VTyKoB/njY0RVduf4u9N8yUoIkGF7cCoQ&#10;szL8o99uMZpyxSsuX+X+8aAFklTA+VWZeOlQCV1+ZT/3zUm1oX3dG7buR+tJhyzMxzzQAjK3l7i6&#10;/QHJp3mxxpgn8PanCNSCSPy5x+tNMKbNhh+b1zQAJIpbKN82M0ks+RwSW/KkFrIv3T19qkggYDGN&#10;xoAhzu5K/WnNCyfM446jb3qZVO7aqe3rmkRC2FXtzj+dAEW1mO1U28ZphTsN341OVRlBIoGMYIHB&#10;PXFAEJQjrTlgRhln/A1JhVHTn/a7e1OHTHrQBAEjKn5qUW4DfMMgd6kDJuZx+a0GTuCevrz9aAGr&#10;GNuSOnfHtTUjJOFOFz1p24fdAo3OH3Af+PUABVU4B/8Ar/5/z60KOck+2Kb5mWJAFALqvKdaAHfu&#10;1PX2pWdW4PPbjtUfUAN+FIcYOcYI4oAkDxYBH92m7lLZXP8Ak0AqRhV9+tGCDwPagBXHOMN6UmcD&#10;/Io3Duv4etIG5A2+1AB14ycj2oOX4J9c0byecD2pnBXIPuelADiVoJHRX/A03I65x60EZyoT6UAO&#10;JG3Gcf1oZgeCabs42kU4oQ2SymgBodQq8fgKd5hx8oO3tSKgalEPP3c0AHmNyBQsnzZH05PtQsfG&#10;3Pr36UeSc4AoArHGeKBjPIoHTpRgHmtDQDzzR9aQAnoKXqaAFHTFC+4oHrQOpJoAPr+lHQUH2ozk&#10;8GgAXrk8/Wk4zilBIxg0jdaAADHNHUUY74oA4oAUAdf8mgAkdKF4PSnEccg/lQA0DDYNO24zwcr6&#10;0KCzbQPvcDb1NGSDyaACNfmwD9P8+tNOAchcU4MV+6ev8qQ5HUUAIASMqopyDcPmC49TQOvtShyv&#10;8OO3NACYzxQcD7pHFKdit97Pek6Kyn/9VACgfLy3PpikwdvQ4o2gdB7+vFHzL8pP+cc0AIQSMml2&#10;Z6/j7UDPXK8Gnb9rfKP/AK9ABhlG1vu+1GOdpXuKGd1bCj7p7VGORigBwZsFQPwxQG9Fz+FJgHpm&#10;k5zigAxzgDNAAxS7cDd/31T1Re7/AF/+t70ARg4yue1SIB03D+lNIGeT7/WgjHGP1oAduOduTjt6&#10;1IZQuN6fw/xH+dV97Dp3p2444POfelYCwJdybienT5hn8enNV2ZlOR7fhSqTsYk8Yx2ppHHOc4oS&#10;AemdhYHpjjb1puSOR/DTlbMWAc8/l2pqqCf9YPoaYBuLnrnFJg4yBSkkDJx70HGcA/8AfVACgAKp&#10;Ye1LGFY49OTTWHPFOXYBgt7+tDAJFXdgNtX1prbVOFLYxxTjw3IYgYPNJ1dju4oAVRj58dOuP506&#10;MRsdhP0470ny7ffPSlRSpxsXH+12/wA/lUgOkVJF3H6bi3p2/LFQgAkYFSO3HLcFv4scU0gKcgfl&#10;QgECNnJPvk0AkjBVfTpTyEJwGGNuW6//AFqj2sDtx+lMB2V/nyaHVAAq9R1596P9WM8q3Q+1AAcd&#10;ORwMGgAHyjb/AOhU6OMN8u7qajIbOKkIJC4wvf8Az6UAD7CPmPXp+fvQgDsCAMH+HNNcPlmkb+Ln&#10;61LZhlm3KN3Yf4//AFqT2AWaXdJwq/dwQyj86ksbbzLqEeZjewz9O44qFnYybVGGzwMda0vDds0u&#10;twxOq7ky2G6HHOP8/r0rOb5Yh1LXjN1huvsphwen3AAOmD2PQZGefXOayLONGnUOWwf4V6n2Gff6&#10;1b8USGe8aXfu+bbx/T2/zzWfakxSo2OAct2zx/hU0Y/uUDd2OLEzZfdxzuyKaTlvm+9/tdvb/PrT&#10;oNpUvuz7HqDTUDFmVJNuf4c5zWhLHApnbGrNj+Jm46VKEUx7ifuqNvq3+efypqRuD5f8PTj6dalU&#10;CSDEcWAv3l+uM96iRIjl5CqRE5K5YY5z0H+evNQbl+Y+XzmkknbcNp9gR0IqF3JG3/JqoxCMSR2J&#10;GT3Hp19v5UilmOWLctzTlDLCTt4p2zYnB+bP94f5/CmUhs0iMu5u/Xb2+tOglCDzD1Xnd6cYqJw0&#10;hzn7vX8qfE+1c4XjkfNVdCi3PIv2RIwvyso29Tu/H8arBgEYJ09cdRmpLudGhWNR/DhmY5qum5+V&#10;PTnH/wCqpS0AkDKJCyjd6ipLlEl+SMds/e9/pUKgjAI+Zvu/406QuoVcqSPQg4/LNAEgUybcruP8&#10;W0YP196IRGVZWJ/3emPr/nrUU8jKFz0X7uB39KfycgSAMQN3zfdP+f5UugDp2QvsLc5/h4FLC4lf&#10;DKvPC/L936/5/lTHVWf5Y/m77m5oDMXYRt8xb+I9e3Wn0AkY+dOTGrbejKON3+eOP5ULGTJ168ex&#10;/wA/592pkLhmHT+9Sq6sd6uyueGapsA8g7QsQXb3Of1/UVGxKMVGcqO+M5/D3pzyAIdhBwPl9B71&#10;G7FU3B9zY/OqQBCWjTfkFcc5XFKpXbsQn5s9utLIAEZt7dM464P+f8+rGQE5H8Ix0/z2/wA9KAHu&#10;oceVgfe6qvJ/H/PWkXaUG9sbuGb/AD6VK6SJBG0zZ3NnnH/6+RTJiMGJW+X2xyPy/wA/pU3AYkXm&#10;nlPlPC5xzUksCs6xp/f6KOtMRyPvD29f8nrU5XyT5m/a3XmjW4E26OKz+xxquVZj29B1+mP1NUZ0&#10;jjbGRwTuHtUySs02d3zMxxk/j/npUc4dhsaMD5vX9D6/5x3pR3Akt9pk7sV+72/H/P8A9alkJI8s&#10;D5s/l/n/APVUVv8ALGzk9e27qO/41I6xyHfnof7x7/WjqA5Jo0gw+7d1AVgPrx/nGO9N3bNxWT2P&#10;HT8Oe/8AnvTI22PhU4X368fz/Spdj5CmTHPr1/xoAbmLKqvzKQD7jrUYgLJ8y4bpvZf5U6Yp5ICt&#10;k9M7e+TmnRyZiYZPYjv835emf84pbATaKDbz+ft+ZVbC4+vf1z9KhuGVJmCKFxkY27v89/ypyTKi&#10;M4G5txIYdv8AP8qrvIUky52g9hRb3riZII43dXDYbv8ANx1/z+VOKRhiCpx32r+n6f54qCRkb5Uc&#10;fXH+f85qa3ck/OG7EsPp/n/PNMSuPaIMNyyZb02kZ5/X+nFNicIpAOxT/EMcD8PSgS4Rtox02t+H&#10;v9aaFGWCldx4HWkUNYrnag56Hd/9apAfnwDwAOrcDtTE2P8AKB2x83bmnyMSuHHK9i3vx+FUA7a2&#10;7a+FbccEEDB6E1EknlSMuPujAI7fj/k0m6SRtwLbsnOOT659uSamtE/fqCPft0pbAV2KqQr/ADc5&#10;G7Hf2qTyrfysOOW68+3+NGwrJ0BP3twz/hTZWQDypPXPHP8An/PNBDANCo2SHK7fx/z/AJ+s1sbd&#10;U8uOIM3Xdg5IH+efp+NVRGWYs2G9uOlTQRCHrL8vRl3U2WS+bHI+SpXr93p/k0yTdLJlGxz/AHce&#10;vNNij3K29GI7HpSopPyls/L83vz0/KpIGSSOQyGNVY45289f1/z9altX3Sb8fw4Ydjx/P/PtTWWN&#10;dpLcdvamqWJyMLu4U09yie4YxkxqoZt2GLdz3/X9f0htzGSZWx8vHt1/z+VDq3lEZH3icbv6fh06&#10;UBlY+Wo9z7/nSILMbxRrvCL8wOPlH8+vWmEgqyKOrfNx1H+FQoxXJzjK4xu6f/Xqa3Rpm+Qsd0h3&#10;Yxk5PWptYrlJdVihEkZkdztjxt49On69/wBKrS/ZkhXaG3PzuY9MH8ffn/8AXU3iC6SW7LINq46b&#10;y3GPf/PTrWazLhQrZ9zVU43ih2LCyxw4B9ctVgyRtp6hkXcHx8mRx/XP5/pVKANnzF+b1+bmrfzN&#10;aOvHytna3/16ctBlVtwbOM4X5W9KXYScRklm+lJsLy7j93d0x/n+lSopj+7J92m2K4wQyr8/c9un&#10;b/EGmM+/kfdYZYKKl8wPJum2hunB5X9aascjNtLDj73tQguSQlCwOdrZP+fSiTBkb6fd6Y46/wCf&#10;8Kb8yy8t14H1qTDj94g+b02/NQMYjNHiRHy38WevWpdpdN7N0bHp/nFRGUE7HwehGMA+tPnYKFVJ&#10;OnTigSuBCO/7s7j3bpSvLG4zubp8wxn8f0zTRECgKvt3L+dNIIG4btpbr+NSMnBWAb0fGeo4walm&#10;uHkRd7BhgD7w9unPt7VWDO0f3gO5AYHj6f5/rUyRpJZqC+V3N3PH+fagCLcFXcq/N/CCep4/Lr60&#10;iGOT5eQAx2460xUkDFVC5/izzmk2yDaWO3+7toIY5Tl8E45z7elGFCY4+7njsfT8qFdS+DnHY7Rz&#10;7/T/AApFkwc7Vwv3to6njrVCLEVwwsFtCBwxPXr1zk9x/nvUGAf4l28DHWrkqwtpSy+T8xP3mxz6&#10;D/8AUKgsoYTGZJX+bb0xnP8A+v8ASpKkIJpHj8kr8q9F29ef/rCoSSFaNE+7y2G/+tUiuFk3BV6Y&#10;PXHXr/KgkhsEBem4Dn8f8+tMkULG0eXz2Csp9v8A9fpTTbhF3MvygdQDgf5/rQgcZb7rdfTHtT03&#10;SQNGjdATtzxmgasNhjJDHYCuD3/SrMY8+cW3ygryT04/z/SoIHkiDLuB59Ov+f8APanISJoyq4bj&#10;OCexpCZMYVtneBolMjNhVyPmOcflmojMHYBSd3Gehycevb16/Xpzc1CAq6vOiqzDLQx54HXHOf59&#10;6oKsIuGVR7/Kf0qY6gSQ3TIqtGcFc4H93Ix+H9KkjuBuVvKA28/N0PuR/n86hfIk2oDjnI4Hftmk&#10;Rp/K8rYfvZyegz/SnYDRi1Rf9WSfu53bhnj2+vfFU5ryN3ATcV/i+bk9/f8Az+VCqqTNPbybdv3c&#10;P1/rnPv3+tJNZy8TZCrnK57j3/yP5VCjGID1lkKZDhf7rBs8gf4fnkZzTXdWbyd6t8xP3c+/88UZ&#10;8qUfKMfxjJ4/LnH+R601cpLuY/ebPbnn2q7ASW0qsQHXr93Hp/n/ADxU0NwhKvJB1yNpUZIx0HHY&#10;/gKrPFGJRxubjI98c96W3EbMU2l9p+Vd3B56dP8APSlKIF5794rbykb5G27sY5POO3v05PNVJbqT&#10;zOYdvzH5QMY59ccd/wAc09pDLCq4K7c4Zf8APqPbrjOOKjkiBk3Iu3LHh8Z69amMYgDrlhNGF5+5&#10;nBPX/wDXTkmaSJkfaVZfm4/Ln1/n6VGzjYJNm37v3s5Pv+tKrkrkLtUD+LjPt+h6VXQBH2MzFJG2&#10;t94en5j60kjx52yv65G7r/gMUjKjScAbSflywB49/wDP6UrqAmd3zdZOP8/5xRYCF5ombJXc2fwx&#10;/n/OOorDy9/mdeOMc/p+lLPEG5XA4B+Ue1RoSX8vdzyfm/lVAO8vZglPveh6ZoZuBsl+8T8pXnpj&#10;Pp6f5xTvOLqz7evH6/n/ACqNXIx8m5ev0oAc8jozI25T02/5/GpI0V3Kk7gvG5ccf4f596hSIngK&#10;COn3amy5RjI+0f73f2/z/SgCGUeU2CPcAf5/yKdvJ+9Fkt07UhfzC0bZz0U+nNODqY9rLt29s9OP&#10;X8qAFmjAAw+Dt+7jpmm7kJ28rn+9jnjr0/z+FSSItuVAdW3fe9B7flUQB35B+9z+NAEsKlWEq/Ub&#10;ccdfbmnRZD+d9w8bWGSM1GXaNeRhQoH3vp+dSSPudnkdsfQgZyc/j0qQHqYMqXRS3Vug5+v+elNn&#10;BUfJB25+Xqc/Tr/n2pAFABKkn+HAOD+XuPpSMyt88Y+VT97jj9fr7UwGFVztQN2znt1xQYdkYfav&#10;3M/N3/z/AFoDjLEt83fK4zTpZFMYjZkPp3/P0PFMCPiMbcblK4BYc/5/lS7EQ4OBgc0eZKdqu2cD&#10;hie3p+HP/wCuntmQg5A5O1hjnn/P+egAR+XlURyP7u7GOnvUsfkllaLO5QApVevbOeMH/CovLdU+&#10;R4yvAG0df8/r781JhFTaxdd2CPlC7gccVDArswDh2+bt8qjj/E1G8oJCBchj2/oO1S3QPzIzdW/h&#10;GP8AJ9qRsGXcpIA/hXt/n/PNWgJLS58kSR7fvHK8c9R/9b0pswSScrFEQu48NnI9qbIgVcYYEctn&#10;jAxj+opob5lUOPlbG7d+tACuv2dsqc7j8xzkGkVUMghjCj3LH8/8/pSvj7v3VUZ+6fX9ai3GMq34&#10;N/nrVW0AkZiq+Uxx+fze/wDOmvIpG18/L7e+abG4Dbu46e9Eo851kjbPP40+UCSMQqdztwoO1R0+&#10;lOAAYuW9/vdP85qKPb5e/PzBf8/5/wAhqSBzh3Of9qlyldCdt23cN3y8KaaCd24Z2/xLj/69DSgL&#10;t/n1/wA/Sguyq0uVPsT27Y7UWDUQ7nVgykd9p7UxJWkOMls9lWgu2xin3jS2pQNlox1HGef8/wCe&#10;aoIixuQxG1l25G7p/n6UqsXfex+9ztGKa7OG3J+Den/1qDtwqtJ1/vcUFCyvKPllQr22kY/n/kc0&#10;6FwmY5g23HGOetNdt7YJ3f3jtPP/ANepEsr4pvS3fa2QHZeG57fr+VInTqJEVt264VuGP17jnn6V&#10;Z0yNgzKG2j+PZ9fftx/+uprXwxrl46xxaJdOZMKAsPVif51v+Hfhd4suZjDdQJZLICBJc4UBgM4O&#10;R9B9SPUGuetXowWsl95LnCO7MiW5YwP5iqzfxFQQVPQj3/p681Jp1xEqrtk+bnK46n16/Q+nHXrg&#10;1nw7rNjqr6ekbSuow21TwM9/Qn86radouu3A823sXb5S24rjGD1GfpWf7uUL3K5473J7+WylDbUM&#10;hz823Hyn16fX9fTFU5Z18tVT13fdPbIrR1bQPEmkwBbnT3VTzG68qR25H079aZongfXfEcv+jQxo&#10;jdGlkwqfMM5PTHPWiM6cY8zkreoc8bXuVYbiGQbCir83LMpGffv/ACxj07uaeFvnVRGWOX+TP9f8&#10;/wAtB/BjW7NatfAlWzt8sggdfzx1A/WrOi6HpYeaHVbvzF8jNu0YwrP6E+nA5FJ1Kdrpi9pE55Zm&#10;abmfO7/ZGAf/AK36VJdTOA0Su5Hb0HQ+vXgf41a/smCW4a3Wbau4Y+XGBn14Gfw9frTf+EfuZ5zb&#10;vdRx7WVYmYnc+e4wM461fNAftImcIIwSVbPXoeelAh/cxmOJvugOV6e/P9ea6G20HSNKDG8laaRS&#10;Ny44Ye3HbPIP64Irb8IeK9N0/TrrTn0WOa3uI2CpcY4Yjk8jg9Oc9QOvQxLENRvFX/AzlWt8KucN&#10;JqDtbpbOM7cjO0Dr/n/HNH2xSqq0uGOM/N14/nXXarPok8Ecb+HYI1bdt8oFcsT09f4s9cfdxmsy&#10;Hwvo8kpgRGkkLYRhJ8vPTr7D24ojWi43asL2iMBbiIvulkw2fmP+R/jVaQn5VVerfLtrsV+GT3F0&#10;sKRFRwr/ADjG7HQNyDk4+hPOK1J/Bs+lWtva6bp9u5kjDs0oGVJHOM9x79SPrk+t0Y7C9tFbHCvZ&#10;agERGs3G/BVdv3vcVseG/COraldJJcy/YoWO1bq4ztX09+2Pz9DW0sGsyXyW+ohreJE3KzR52rjB&#10;x047ccE1dafSUga3vbqXn7uwFwW3cg8jH3jjAyOOOc1nUxE7Wj/mTKvLZGU3w+he/m0y+1eFpIzw&#10;Lf5w+ehGOuc/XB6ZzjO1Pwd5DLYWl2skis3ztIACOcEZx6H07etdTZajYwXe+3trXy1YGPzVVmV+&#10;M469eOxB9uAef1zWYZtZZ5w0Me7jyTyR6A/p+vvRSqYiUrPsKNSpKRzt54X1W3k+e3XnJypH9PpS&#10;6f4a1LULpbQoI/Ml2B5OFH1P+fwrrdP1/R44s3Eb3DrzmST5RkdcY7HnHf26UHVJtQUxW1llukYR&#10;ev19f8464rT6xW2a+ZXtZ7Dta+A9xoNjDeDxfp9x5jHzFRiGQYBBwR0bqPUY4qiPhtpqWpuZtY3Y&#10;yDtjO5eeePwI/wAQDSnxlqU95HDdacN0bKVVc4wBx09h9frS7L6WZmimaN2+9GpIx6cdePz/ABrK&#10;LxkY2nP52RKlUW7Ks/gjSwY5Fvm8tsHb3YY5x+INbOmSWvhOVktNPXdhgzSLlXB7YOByPy5PXkRR&#10;C5sTDe2jhm3ZUSe39eB09ar3fjO81K4NnqdtDL8uN3sAAB1HHbHv3pv2lTR6oG5SH6/r97rcz/aL&#10;GBd0nzRRw/KTjHXnv2z3NVpNcs9NtVjztZVIaFcqASOox0P+ewxRmu7+zZlSc+XxwyjcPzFLJPHJ&#10;E3nWqnjIdl+YHoQf/wBVaRpxSS6DUe5ZutVstSgjt7SW4j6HdjaA3Hp05z+HpzUmlad9uvoYbuVo&#10;VLfNMv3iOeRng/56VlfZLvUGWGwibdu//X/n3967fw1ZP4Cjj8XX06falt2ES3KeZvbAOApJwee4&#10;4zkdmE1n7OFo7vZeYpS5dEU5vCdm+pRxaXdbjtARpgwYdVwR1B7gHtzyMEzWfhvzp2tYbmOGRk37&#10;pm2gccNhufTnPQ5PHNVdV+LGr3OuzavYWcAmc5mKwDGccEY9v8joIb7xJeaxcK99DM00pH+k7d5K&#10;++MnOB9evtjFQxGnN2I5avUuXPw88S6Zp58QatuWw85Fby/vMrDqAR0xkBiefwNdPoC/DvTBLpiX&#10;Je4ZAf3l1uVSQQGG0DuQMHGNxHGcrzOsNpF94da0s9WvpL8qpCyY2FQT8uAT1Jzk/wA844q4eSO4&#10;X+0HkLK2G2t27gVUaMsRG0nb0VgUZVFqzrm1qCK8vLe3mjk8uTNtuUfKAevvxjg8j8zWRqesS3SG&#10;dpdxfAYrGPl5/T0x2zxT38RWthata6BbHy5F3NJMuGJx1BBye/U9Kzx4luNPdk2qVZszR7cK/rkf&#10;jW0aWt0jWMfI0NT8PaxpdvDqF7ZssVwuU3ckn0PPBx+lZInggk23rSKufmZFyR0/w/WtDV/iDqOu&#10;WawyDbHGuFiXJ/rwMAVl28899CzPIOOVBXn/APVWlKNTl/eb+Q1zW1Hf2xCJgYyW2f6t8H8/8irl&#10;9rZuZFE03zbcK23BA/l1/wAmsnP2Zi0cWGPLEc5rR02SGVknl0+SQA/dKn58H1z+grSUYrUGupJD&#10;C19bebiRsD7zLjjGePy/ziopjiExs7Njj5W5qWXXdZ0xZNPg2xxsP4vmZM444/r+NWUfRZfDr2bs&#10;010zblliXHXHHqTx29+az2DXczbcwMhL3Mi7f5+vTn/6/wCccFqZ5PLG5lxnLLgntUmm6TPeB3gV&#10;pI4875OQPXvVy3junl87TG8tY/4TnOfUfT8Pxqm7Bexn3iyQXXlPB8xb5guOP89etLcwzOFlLfVf&#10;wHr3xU7RvEhdWj81eA4XOeOmKpk3UmHMPK8bm+7+X+faqWoxWsbt4murK7VRnEkZbGB6/T+v6Oi0&#10;fUpI1OPvYO1TmnX0F5JbQzXUn7thgYj4HPA6c00zOsIiE7BRxuDEfn+f609Rq/Qs3Vq+khYtQHzK&#10;M/Kev49fXvTYJbe5iYwTbQPm+Zfu+1QeejQYkfd5gzy/T3qGXy0iYqd27g/MePrSURWJ5bkRMzS8&#10;qPu7B7060vp7wskEL7m5Hzfe+oxz/n1qO1ht2hkkkZMBT61JbfYAq3H2hY13YYN1HNGgDW1C8th5&#10;DIq4PyMcGoo7nV7mcolwxZ+Cqr978Knnv9KZ2jt4M8/PJkirE1lpMMCzxTnzFX+9tIb096NF0Dbo&#10;VJTcRMEllY5+8Y1FSpqOoQwRrC7R55LN1I/H86ElMh3qr7W4Zm5z60T3Vu+2IDa3Rt446Ub9BFu3&#10;1jUCu1LpmXcGVW6g+g/pVaW51CNPOdJNzcfKSAPp+VQyzW9qOLppOjYj4/p1/lUb6xqkoKK+ExlV&#10;7jtRy9gUSTzryWUPMJF/u+YOv54/OpEtJrh2V41G3j95IOTUd0dW1O3E9zMMLym5hk4HQe9U4Unl&#10;bLysNpyFyfWqtoUXn05rSYO5j7EEL06dv6/41as7TSZ7TN/dBJNw2Me4x054HNZx85Fc79zZwzbh&#10;wKgW1lmOfM2rwfmbpzQ43W5PzND7DZ28zXLXMKxtwPlLZ6c4/wATRLBp9sn2hLozHPypGuOnuapt&#10;G7RBWmP+63f/AB9KfAs0Sbo8rxztB5ot5lfMkaXTo22ywurMPu7uKn1GKztkBQhtv/LMNyOOR07f&#10;SqaRMsvmyygHd/dz+NTMrNxN1XqG7f55oaEb2meMv7O037E/h23ZWz+83BmbKgd+vPPsT+FYr/6Z&#10;dn7BbfO8h+XgkZ7c9e1RtGudpjHyjKnP6UQJICr/AGnZtIPGMj8KiMIxu11FFJaojv8ATtZs59t7&#10;ayRlhlVdcfjTbNLmzlFwWCuW+X1POM1el1K8viv9q6m0gUkJubdtH4/5warSPYwTE+f1/i2fTt/n&#10;mri5Wsyrk/21G3FpzjkblHrx6f8A6/aqrwmQu8SKML83vUZlQttYr/vLTpL2ON28kD0U84/GhCsC&#10;I0a8ovJ+8O3+NNiRxNsKr0x6hv8AP4U1L+YkwybflGPlX9act3HgKxbdwflqtR6jlt5Apcx/J6en&#10;4VKstuLeSNbZWYgbWP8ACe/51BLdRtIvlFhlc5Y8/wCelPjV/LyY/lPHHHapArBVVckkfn61JHcM&#10;pZSPl6L7U2RVOVjO5cYGTTRbFuEdueuarQomhna2ffvjbd/n/OasLflvld9oX8apxQw+YAx+81KU&#10;J/1f937oX+lBLsTtf7pvunB7betQzTedyG+9145NL5RRvl6Z4z1Hemlcn5hx3OPaj3Q91DDOCdoX&#10;tj7xp1uI5GzdOo6VIsSgY2AN32/4UG0aQHJ74+tGg7jbw2LDFvdHdxjPf3qJImcgynK9flp5s0j/&#10;AHqKOtTCNV2kd/f9KNAK7Wfzcj7x70C1Qcttz71MpYMe/bntQyMr5JGG+9RcVyNraP7479cUxUAb&#10;IT+Hrj8qnO1V+Ve3+FIvTe+fx+tHMHMNcYGNu38uP8miOAbd6ryMHp933NLIydGVad5khGAD93gU&#10;XDmGiORF2DaNvJx/L9KAv8Jfkn+I9KcsjleB/n1puJMAFSzUBcTBYYPpz3pfKixvKnn/AGuCaRo3&#10;XlGH1pzRBzuUrjoRQAgEYGOG/wBoc9KANmNn/wBcilMYRQ5OevpSbFIbDHpnb70FBn+ELnB/u0eZ&#10;t5wecUpKqWIP8PXd1pVw5wsan5aBEec/w/w9fWlO5Rg9ufp6UpcjA2kf7XrTXZj1b1GR6f8A66oY&#10;FGK+lJubPDde9KSRlmb3poAEeOMd6AFGwA7W4zzj0pCAeF/CkxvweW9aQfe3bf8A69ADhtB3Z59a&#10;aWXJzj+VDZzz+tDKzfdH8OaADjOSfl603OfmH0pwiJXaRxtz+NAhJA2t09ulACFyADj8aTPy5x/F&#10;6c04xlSGx/FQAFGAPw9aAGdRz/SheVLBPx9alIbcoJ/3e9NBKpkD86AIwSVwE/OgqB83VamJGMhe&#10;2VG39aayAtjd1OelADShAwf4evtQEO7ljQwO8Mxz9RTySRgDp+Q96AIwvrShBjDD/e9qXdj5c9W/&#10;ipXBxuU5/pQA3YpIzxTmCcjI68e9NBHUDj/P/wBakySfmP5UAPBzzj/dNOCrtB2H86jXBGWbH/Aa&#10;CVHysM0APHzjBwPqOtSrCh53Z46bv0qv5qFKBMF6Hd25oAsL5QXk9f8AP9acRAU2ZJb34qo1wcZP&#10;WmrOc7TxQKxAvOAR/CaO3SiitDUP4V/GhuOgoooAQE4zSnggCiigAb5elD9f8+tFFAAPmxmkJ6/W&#10;iigBMnFGaKKAFX0p6E7sfhRRQAZK/d9KYSSKKKAHHgKw67ev40jgK4A9qKKAHAZyTTc8Y/2aKKAH&#10;AZ28dv601yVwFPaiigBwA4OKbuO7FFFAAnQn/ZqQgGIH1/8ArUUUANB3naw/zzQCVO5f880UUAI5&#10;KvsHTNIpJxmiigAY/Lu9/wClO6NxRRQA3P8A6DTlJY4b1/xoopPYBuTjNKxwgx/eNFFMBUJ6f7VN&#10;PDYHrRRQBJtXyOn8QoJIGR3I6UUUAIACACOrUnRGOB19KKKAFk4ZQB/FjpRGBv6UUUgHSYyeOjf4&#10;0xmIi4oopICRCTceX/D/APWqPJZzn1/rRRQBJIfkRj1wRn8v8ajPAyO+M0UUIAUkBfrQzsCDnr1z&#10;RRVAO6AgUsoCjKj+Ff5UUVICgA8kf5zSsAxVSPvMQfwoooAdEqlWJHr/ADFMtGLuqMeOn4EUUUdw&#10;JCB56rtHzM27itTwp81+pbnc207ucjIGPyNFFY1PgAp6zNK91l3J/djr/u1AgAmkGOkZ60UVVP8A&#10;hoBEGN2CfXr7ii3RHaPcvV2BooqpdQLiY8qRNox5efu/7WKVVWSRYGUbWXLe/NFFYmZnzcIppgoo&#10;rYCYHcqg/wASgn8yKjYnGM/5wKKKopbjX5anB3QsFb2oop9CiSQBrdc9lz+o/wAaLZVadVI4+b+W&#10;f50UVPQBm7dIgIHOSflHpSxnI2kdQvb/AD6UUUASSsRAGAA+X+FcU8j5Yz/ekw3v0oopdEAx/lhU&#10;qMcenuKcoBYsR6n9Af50UUASRKJInZuoX1/2l/xpik/ZWlPLYxzz2oopPoIikd1iLhuQ2PwpszFQ&#10;xH8J4496KKtDJCxwDgc57e1SEBY8D+KYg5ooqQFlmlWFdrfxA4/OkmUfbXj7KWC+2DgUUVmJhDGh&#10;lVSvGzd+OAaGZjGrljy20+4zRRT6jHsii5IA/iH8hUdwMArk8dPmPHNFFEQFhHy7v9o/1pqTSMu4&#10;tzuH8qKKa6gOY8Fu/wAw6fSm2+XDAs3RP4j3OD+lFFU/hAbtVTGgUYbBYY681YLGJD5fy/e6fjRR&#10;UsBJY0WzRgOWQlsnr89U2JMmw9N5HT3oooQD2JSHK/3c1MGZmUZ+6VA28cUUVJMR0KrIjM43fKDz&#10;Tm/49Yz/ALWP0zRRQURjPlodx5ZM/N6ig8jcepx/KiitAGyDy5VVP72Pw4q9oSLNNM8oyViO0+lF&#10;FTLYUtincgeaOPvEBv1qO6VVkUgetFFKO5BJL95VxwzNn8z/AIUMxFxsB43D8OaKKZX2RwlcZ56x&#10;+n1pkcjgthvvJyO1FFSSPYZR2PUDufaplVd3l7fl3Ef+Pf8A1qKKOhfQqkkSpj0H8qcgBJBH939R&#10;RRVCiN/5aD/eqaIbLnapxjJ6+hGKKKl/CUGtIq3k0QX5VdgvtisxD94UUVpT+ECxF8/yt08zH6mr&#10;di58q4Bx8qbhlR1waKKmRMhxHymPPy4PGfcj+QFQ3BLoWb+8oooqF8RJDuIm/wB4qDnnOTUsqgQq&#10;B/eI/U0UVRX2Rsg3gFuflH8qksyXQlv7pPT2NFFP7I+gyE7xvcZP09TTrslbg4oooe4xgZmbn+7n&#10;9KtoAEUY6lv0IooqQI7lVzIccq2FPcfNj+VKrMYghPGcfzoooewCdJVQdNo6fQGo3Ys0W45353Z7&#10;4ooqo/EZkbMVtuPft9KEdvO2g98dPfFFFUVE1Jh/xJQcngBuvf8AyazxLJGjbDjGO1FFc8ShruzS&#10;tk9Bwe44qRQBGj9939aKK0JkAUMAD360igGRmx91V247cUUUElgxRtapKY13GVQTjrzioW4ZBj+L&#10;HTqOaKKlbgX3G8Rs5LH5RyfUdKr3Maw3TCIbeWH4UUURAdYhXVFeNTuZc/KO4pmSwZH+YEfxc9hR&#10;RUr4mBLH+8g3N1ZFZvc5YfyAqwQDaMGGduzaG5xwaKKUwKojQznI7GgYMUb4HzSYPHBwR2ooqwIn&#10;lkjKsjYLLyfxP+Ap6nF61vgbPM+6R/tEfyoookBNFDEEkfyxnKfyBqG9GyTav91T+JNFFEQGkLJI&#10;AyLy2DtUDt7fWq8bu06KT94Zb35P+FFFaRKiWLM+ZJsfpvx07ZpkpwynHX/AGiipJGQSMSxbB+8O&#10;VHTOKl2IJI1C+n86KKOoCW37wZkG7oee/wAoNQws0rMHP8QH4bsUUUALHI6vGVPWPcfc5NIJHZN5&#10;PO4fzoooKiFz8shReFCkgehyamtYk+ys+PmCn5s+3/16KKf2SiO85nePHyjpTYP3pUOM/KD/ACoo&#10;o6ASNlZo1U8FyDTpXZEQIcb2G7jr0oopGZNhUsyVReZMZ2jjGOnp1PT+gqF2KStKoAbd1C0UUuoC&#10;xfOyO3VuT+VJqCKjQ7R96NC3vkc0UUR3Ar/dkIUfwn+dWhDGJ9gTjaD+OBRRRICBfvKMD7hPT2NL&#10;Ed/lqwH3lHT1HNFFHQBryyPIdz5+UUZLLI5PO4j8MGiin0AQ4+f5V/1Wfu/7QFMcYn2joNuB6UUV&#10;pHYqI67dkbKno2B9KiBLSqrH+6KKKOgSHxoo52/w5/XFEf7wLv5+X+lFFAh1zgCRsf54qONQ0vPq&#10;v64oooHEtTQxJd7VjXrjpW3Jo+mtbWpa1B8z/WZY88D3oornnKWhnUbUVY67wl4K8LXGia35+jxv&#10;5VijxszMSjA9Qc5H9a8yEUZutuwYMmMD60UVjg5SlUnd9iKDbk7np3h/wF4Sv/h5Nq91o6tcpdpG&#10;svmuCFKuSOD6gVxVxo+moshW1X5WOPmPoD/OiiuXB1KkqlRNvR9/Q5qE5OU7vqdp8JfD+hzy2L3W&#10;k285ut6zfaIhJkF1HG7O047jBrSvCIdQa1t0WKIMsgihQIoZo8k4XAzn/DpRRXHiG5YiV/61J+Ks&#10;7/1qVb6aW2uZLi3kZJEnCrIvXGfXuffrVm91fVLi3vdQnv5XmVcKzNnAChQMdOhx/wDqFFFTyr3f&#10;kUzN1ORrTWSluFUGyXcNoOcRx4znr1P1yc9TVBNQvTrkmn/aGEM0jeZGvAP3j26c88d6KK64r3fl&#10;/kC3L1sxluVSQ5X5tq9hwvT0pttZ239m/aPK+ZbdXGem7ftzjp0NFFZS2RfQpXyiKzZIxtxGDx1/&#10;h7/iakhijEAAjX7hPA/6Zt+nt0/M0UVp9kT+EwNV1XUBqbKLlgFkZVUAAAbyP5cVd1CeUaZDcl9z&#10;vbhmZhnJC9ef88n1NFFdUlZRsaS6EFve3TpJbPMWjjC7VbnGTj+QrTMMTwRzsg3S/wCsYcZ5x+HF&#10;FFYz0asTIuXOTaK+5vlh8xVDEKGKKSQvTr2xis0AKGmVQG8tn3AfxEL/AInjpRRTiER1xrWp29jL&#10;JDdEMu0K20EjG5cdPT/Oavatq+pW8sttDdsqRNiNeONxGfqeByfQelFFVyx5lp/WhSiv6+Rn3OpX&#10;01tazSXLFmjLH688+3QdKq3U8t28f2l/M6H5u309KKKqKSYfaM3Tbmc3scbSkrI6bge+etXoLK0a&#10;88o267Sq546560UVrU0KZTv5GhihEXy9untWhoM0sk0m9y3yuefXaeaKKJfwwkSQDfq3kn7vTC8d&#10;/as+7Z5GmDyMdsLMMseoA596KKI/ESviJEZv3c247vLfnPTgD+p+lY6SP/aG/PP0+tFFaR6msTYt&#10;Io3v0LIPvVp+JrK1g0K3uYYQsk0knmOOrYjBH6miisf+XiI6o5T7deLdKUuXXbIAu1tuPpitrXL6&#10;71HRlvL24aSTcy72PbA/znqaKK6JpcyY5bxMzwhI8N7vjbBCMfyqz4m1C8t9SuGgm2mOQ7doHGc5&#10;oopy/jf15Dl8Y4XE92qyXMzM3HzFv9k1nyKs99HbyqGTAG0iiiiIR2LWuwxafOos4xHtLKMegPFY&#10;9x80m9icknvRRTo/CVH4SSL5JAU4+XP86u3MUaaVHOqAO6/M3c8t/gKKKcuhMviNDSrO2uNFmkmi&#10;3Mq8N6cLWYl9eG4ht2uGaNVG1W5AooqKerdwXU0G+aL5gGxGzfMM84rR0SGK2hDQRhTIq7z6/ID/&#10;ADooqJ9SehLCiS2bu65O3d+OCf51z8eoXkZmSObaN5HCjiiilS1buVEpzzzSyNJJIWZmyzHueeaa&#10;88u7AkONmcdu9FFdBoWLnVNQfSVtmu2MaD5FPbvj6ZJ46VQl+dEL85bB/KiinESEgRX4YdyP0qvg&#10;elFFaIpC280qxlVkbGema3/DGm2N7Y3TXVsrlY/l3Z460UVFbSOgqmxi3JMTMkZ2r6Co97lxlvQU&#10;UVcSol2G7ufKWLz22sOVz7GoomZ2aNmyvB/WiioiSSOq+Szbezf1qHYvAx/DRRRECRJH8lhvPr+g&#10;p25o48IducdKKKCSRWZ4VDH+HP8A48KntfngJYdWAPHXrRRU9CSW+RYWRY14FVYmY20rE/dkG32o&#10;ooj8I+gRSyBOv8PpUd87JMpQ4yoNFFALcRZZJM736RZHsaZcSOSWLfdwF9hmiin1EQyMwPDe9N3t&#10;IMuxPFFFWaFjYn2aM7RySDx7mi0jR/M3Lnr/ACNFFT0AhiO5pAf4V4/Orduiu+1h3/pRRR9kUthk&#10;iLu6dGGPzqSJmPU/xA/qKKKHsJ7DclkDk87uv5f40KB5Qb+8eaKKkPsliGNGtmYjpgfrQI03tGF+&#10;XJ/Siil1IInJA4P+c0kX+p+isePpRRTGDkhWYev+NLsXIGP/AK/NFFADpFXYDjq1QqxLLn+LGaKK&#10;Cvsj2AMqqR/CensKbtAfp70UUEjVGV3f7Pb607AZtrDIDYx+dFFU9wJJEXZ93+H/AAqLPz/jRRUg&#10;PABn2Y4DDHtwKISV3EE9SaKKAFIAyuP+WmP50nYHHRSQSKKKAGgll3Hrux+lDKBG7453dfyoooKi&#10;NkJV229jTUJ81gT0/wDrUUVSKBeBj3pMnzdmeNpP60UVQCbRkjH4fhQOufYfyoooAdCA27cOgpzR&#10;okhRRxu/woooAdGiyY3rn5c/rSyQxL5ZCdSf0ooqXuZj/KjCxkJ95sN79P8AGoV5DE/3h/OiiiJU&#10;RCMTAe+P0poJZI8/54ooqihUGQzH1oZFFwy46A0UUAPMaYb5Bx/8VTGVQVO0dRRRQSxqgALx/Eet&#10;EihZEx3Un8aKKCgOAucfwjtUcjFScf8APPNFFADWJEeQe5pNzMOT2P8AWiigBhJAyP71Jk4oopgG&#10;SeppCTmiigocOTg0PwaKKI7kn//ZUEsDBBQABgAIAAAAIQCTo3wq4QAAAAsBAAAPAAAAZHJzL2Rv&#10;d25yZXYueG1sTI9Ba8JAEIXvhf6HZQq91d2YKhqzEZG2JylUC6W3NRmTYHY2ZNck/vuOp3p8bx5v&#10;vpeuR9uIHjtfO9IQTRQIpNwVNZUavg/vLwsQPhgqTOMINVzRwzp7fEhNUriBvrDfh1JwCfnEaKhC&#10;aBMpfV6hNX7iWiS+nVxnTWDZlbLozMDltpFTpebSmpr4Q2Va3FaYn/cXq+FjMMMmjt763fm0vf4e&#10;Zp8/uwi1fn4aNysQAcfwH4YbPqNDxkxHd6HCi4b1a8xbgoapmoO4BdRCsXPUEEfLGcgslfcbsj8A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FU3zemO&#10;AgAA2gcAAA4AAAAAAAAAAAAAAAAAPAIAAGRycy9lMm9Eb2MueG1sUEsBAi0ACgAAAAAAAAAhAGvb&#10;KoGCqAIAgqgCABUAAAAAAAAAAAAAAAAA9gQAAGRycy9tZWRpYS9pbWFnZTEuanBlZ1BLAQItAAoA&#10;AAAAAAAAIQAyN6Z8vKUeALylHgAVAAAAAAAAAAAAAAAAAKutAgBkcnMvbWVkaWEvaW1hZ2UyLmpw&#10;ZWdQSwECLQAUAAYACAAAACEAk6N8KuEAAAALAQAADwAAAAAAAAAAAAAAAACaUyEAZHJzL2Rvd25y&#10;ZXYueG1sUEsBAi0AFAAGAAgAAAAhABmUu8nDAAAApwEAABkAAAAAAAAAAAAAAAAAqFQhAGRycy9f&#10;cmVscy9lMm9Eb2MueG1sLnJlbHNQSwUGAAAAAAcABwDAAQAAolUhAAAA&#10;">
                <v:shape id="Picture 12" o:spid="_x0000_s1027" type="#_x0000_t75" style="position:absolute;width:32607;height:18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fCEyAAAAOMAAAAPAAAAZHJzL2Rvd25yZXYueG1sRE9fa8Iw&#10;EH8f7DuEG/g2E8V1azXKmA700a4gezuasy02l9JErfv0y2Dg4/3+32I12FZcqPeNYw2TsQJBXDrT&#10;cKWh+Pp8fgPhA7LB1jFpuJGH1fLxYYGZcVfe0yUPlYgh7DPUUIfQZVL6siaLfuw64sgdXW8xxLOv&#10;pOnxGsNtK6dKJdJiw7Ghxo4+aipP+dlq2B3U7uDs92ZTzNb7vNj+nPF1rfXoaXifgwg0hLv43701&#10;cX6aviTpLFFT+PspAiCXvwAAAP//AwBQSwECLQAUAAYACAAAACEA2+H2y+4AAACFAQAAEwAAAAAA&#10;AAAAAAAAAAAAAAAAW0NvbnRlbnRfVHlwZXNdLnhtbFBLAQItABQABgAIAAAAIQBa9CxbvwAAABUB&#10;AAALAAAAAAAAAAAAAAAAAB8BAABfcmVscy8ucmVsc1BLAQItABQABgAIAAAAIQCX2fCEyAAAAOMA&#10;AAAPAAAAAAAAAAAAAAAAAAcCAABkcnMvZG93bnJldi54bWxQSwUGAAAAAAMAAwC3AAAA/AIAAAAA&#10;">
                  <v:imagedata r:id="rId36" o:title=""/>
                </v:shape>
                <v:shape id="Picture 14" o:spid="_x0000_s1028" type="#_x0000_t75" style="position:absolute;left:31055;width:28441;height:189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iaUygAAAOIAAAAPAAAAZHJzL2Rvd25yZXYueG1sRI9Ba8JA&#10;FITvhf6H5RV6q7uRVDS6SpEGchCkKuLxkX0mqdm3IbvV9N93hYLHYWa+YRarwbbiSr1vHGtIRgoE&#10;celMw5WGwz5/m4LwAdlg65g0/JKH1fL5aYGZcTf+ousuVCJC2GeooQ6hy6T0ZU0W/ch1xNE7u95i&#10;iLKvpOnxFuG2lWOlJtJiw3Ghxo7WNZWX3Y/VQMfL+lOOizx//6Z0uzm546ZItX59GT7mIAIN4RH+&#10;bxdGw2yWqFRNkwncL8U7IJd/AAAA//8DAFBLAQItABQABgAIAAAAIQDb4fbL7gAAAIUBAAATAAAA&#10;AAAAAAAAAAAAAAAAAABbQ29udGVudF9UeXBlc10ueG1sUEsBAi0AFAAGAAgAAAAhAFr0LFu/AAAA&#10;FQEAAAsAAAAAAAAAAAAAAAAAHwEAAF9yZWxzLy5yZWxzUEsBAi0AFAAGAAgAAAAhACBGJpTKAAAA&#10;4gAAAA8AAAAAAAAAAAAAAAAABwIAAGRycy9kb3ducmV2LnhtbFBLBQYAAAAAAwADALcAAAD+AgAA&#10;AAA=&#10;">
                  <v:imagedata r:id="rId37" o:title=""/>
                </v:shape>
              </v:group>
            </w:pict>
          </mc:Fallback>
        </mc:AlternateContent>
      </w:r>
    </w:p>
    <w:p w14:paraId="47F8B1BA" w14:textId="07AA05B4" w:rsidR="00A926A6" w:rsidRDefault="00A926A6" w:rsidP="004547C8">
      <w:pPr>
        <w:ind w:left="1440"/>
        <w:rPr>
          <w:rFonts w:ascii="EucrosiaUPC" w:hAnsi="EucrosiaUPC" w:cs="EucrosiaUPC"/>
          <w:sz w:val="34"/>
          <w:szCs w:val="34"/>
        </w:rPr>
      </w:pPr>
    </w:p>
    <w:p w14:paraId="2DEC573C" w14:textId="6194A7FF" w:rsidR="00A926A6" w:rsidRDefault="00A926A6" w:rsidP="004547C8">
      <w:pPr>
        <w:ind w:left="1440"/>
        <w:rPr>
          <w:rFonts w:ascii="EucrosiaUPC" w:hAnsi="EucrosiaUPC" w:cs="EucrosiaUPC"/>
          <w:sz w:val="34"/>
          <w:szCs w:val="34"/>
        </w:rPr>
      </w:pPr>
    </w:p>
    <w:p w14:paraId="226AF8AB" w14:textId="467750A5" w:rsidR="00A926A6" w:rsidRDefault="00A926A6" w:rsidP="004547C8">
      <w:pPr>
        <w:ind w:left="1440"/>
        <w:rPr>
          <w:rFonts w:ascii="EucrosiaUPC" w:hAnsi="EucrosiaUPC" w:cs="EucrosiaUPC"/>
          <w:sz w:val="34"/>
          <w:szCs w:val="34"/>
        </w:rPr>
      </w:pPr>
    </w:p>
    <w:p w14:paraId="340C3104" w14:textId="0F077BF5" w:rsidR="004547C8" w:rsidRDefault="004547C8" w:rsidP="001D12EE">
      <w:pPr>
        <w:ind w:left="1440"/>
        <w:jc w:val="thaiDistribute"/>
        <w:rPr>
          <w:rFonts w:ascii="EucrosiaUPC" w:eastAsia="Arial Unicode MS" w:hAnsi="EucrosiaUPC" w:cs="EucrosiaUPC"/>
          <w:b/>
          <w:bCs/>
          <w:color w:val="CC9900"/>
          <w:sz w:val="32"/>
          <w:szCs w:val="32"/>
        </w:rPr>
      </w:pPr>
    </w:p>
    <w:p w14:paraId="12BCDA69" w14:textId="77777777" w:rsidR="00A926A6" w:rsidRDefault="00A926A6" w:rsidP="001D12EE">
      <w:pPr>
        <w:ind w:left="1440"/>
        <w:jc w:val="thaiDistribute"/>
        <w:rPr>
          <w:rFonts w:ascii="EucrosiaUPC" w:eastAsia="Arial Unicode MS" w:hAnsi="EucrosiaUPC" w:cs="EucrosiaUPC"/>
          <w:b/>
          <w:bCs/>
          <w:color w:val="CC9900"/>
          <w:sz w:val="32"/>
          <w:szCs w:val="32"/>
        </w:rPr>
      </w:pPr>
    </w:p>
    <w:p w14:paraId="7551AC42" w14:textId="24475300" w:rsidR="00A926A6" w:rsidRDefault="00A926A6" w:rsidP="001D12EE">
      <w:pPr>
        <w:ind w:left="1440"/>
        <w:jc w:val="thaiDistribute"/>
        <w:rPr>
          <w:rFonts w:ascii="EucrosiaUPC" w:eastAsia="Arial Unicode MS" w:hAnsi="EucrosiaUPC" w:cs="EucrosiaUPC"/>
          <w:b/>
          <w:bCs/>
          <w:color w:val="CC9900"/>
          <w:sz w:val="32"/>
          <w:szCs w:val="32"/>
        </w:rPr>
      </w:pPr>
    </w:p>
    <w:p w14:paraId="163E8C1D" w14:textId="77777777" w:rsidR="00A926A6" w:rsidRDefault="00A926A6" w:rsidP="001D12EE">
      <w:pPr>
        <w:ind w:left="1440"/>
        <w:jc w:val="thaiDistribute"/>
        <w:rPr>
          <w:rFonts w:ascii="EucrosiaUPC" w:eastAsia="Arial Unicode MS" w:hAnsi="EucrosiaUPC" w:cs="EucrosiaUPC"/>
          <w:b/>
          <w:bCs/>
          <w:color w:val="CC9900"/>
          <w:sz w:val="32"/>
          <w:szCs w:val="32"/>
        </w:rPr>
      </w:pPr>
    </w:p>
    <w:p w14:paraId="244B2103" w14:textId="333D8106" w:rsidR="00A926A6" w:rsidRPr="001D12EE" w:rsidRDefault="00A926A6" w:rsidP="00A926A6">
      <w:pPr>
        <w:jc w:val="thaiDistribute"/>
        <w:rPr>
          <w:rFonts w:ascii="EucrosiaUPC" w:eastAsia="Arial Unicode MS" w:hAnsi="EucrosiaUPC" w:cs="EucrosiaUPC"/>
          <w:b/>
          <w:bCs/>
          <w:color w:val="CC9900"/>
          <w:sz w:val="32"/>
          <w:szCs w:val="32"/>
        </w:rPr>
      </w:pPr>
    </w:p>
    <w:p w14:paraId="0BD9B5F1" w14:textId="138C7719" w:rsidR="001D12EE" w:rsidRPr="001D12EE" w:rsidRDefault="001D12EE" w:rsidP="001D12EE">
      <w:pPr>
        <w:jc w:val="thaiDistribute"/>
        <w:rPr>
          <w:rFonts w:ascii="EucrosiaUPC" w:eastAsia="Arial Unicode MS" w:hAnsi="EucrosiaUPC" w:cs="EucrosiaUPC"/>
          <w:b/>
          <w:bCs/>
          <w:color w:val="CC9900"/>
          <w:sz w:val="32"/>
          <w:szCs w:val="32"/>
        </w:rPr>
      </w:pPr>
      <w:r w:rsidRPr="0087570B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900928" behindDoc="1" locked="0" layoutInCell="1" allowOverlap="1" wp14:anchorId="578BBB66" wp14:editId="2C8810FE">
                <wp:simplePos x="0" y="0"/>
                <wp:positionH relativeFrom="page">
                  <wp:posOffset>379095</wp:posOffset>
                </wp:positionH>
                <wp:positionV relativeFrom="paragraph">
                  <wp:posOffset>38735</wp:posOffset>
                </wp:positionV>
                <wp:extent cx="6798945" cy="732790"/>
                <wp:effectExtent l="38100" t="38100" r="116205" b="105410"/>
                <wp:wrapSquare wrapText="bothSides"/>
                <wp:docPr id="1851895030" name="Rectangle: Rounded Corners 1851895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8945" cy="732790"/>
                        </a:xfrm>
                        <a:prstGeom prst="roundRect">
                          <a:avLst/>
                        </a:prstGeom>
                        <a:solidFill>
                          <a:srgbClr val="FEBB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BC1A227" w14:textId="38C18EE0" w:rsidR="001422B4" w:rsidRPr="00736E3F" w:rsidRDefault="001422B4" w:rsidP="00736E3F">
                            <w:pPr>
                              <w:ind w:left="720" w:hanging="720"/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5"/>
                                <w:szCs w:val="35"/>
                              </w:rPr>
                            </w:pPr>
                            <w:r w:rsidRPr="00927138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92713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ที่ส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ี่</w:t>
                            </w:r>
                            <w:r w:rsidR="00736E3F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="00736E3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1D12E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 xml:space="preserve">หมู่บ้านเทริเบก้า - น้ำตก </w:t>
                            </w:r>
                            <w:r w:rsidR="001D12EE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5"/>
                                <w:szCs w:val="35"/>
                              </w:rPr>
                              <w:t xml:space="preserve">Bataeyskiy - </w:t>
                            </w:r>
                            <w:r w:rsidR="001D12E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 xml:space="preserve">ชายหาดหินไข่มังกร - จุดชมวิว </w:t>
                            </w:r>
                            <w:r w:rsidR="001D12EE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5"/>
                                <w:szCs w:val="35"/>
                              </w:rPr>
                              <w:t>The End of the</w:t>
                            </w:r>
                            <w:r w:rsidR="001D12E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1D12EE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5"/>
                                <w:szCs w:val="35"/>
                              </w:rPr>
                              <w:t xml:space="preserve">World – </w:t>
                            </w:r>
                            <w:r w:rsidR="001D12E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 xml:space="preserve">สุสานเรืออับปาง </w:t>
                            </w:r>
                          </w:p>
                          <w:p w14:paraId="2E769393" w14:textId="77777777" w:rsidR="001422B4" w:rsidRPr="00C6770D" w:rsidRDefault="001422B4" w:rsidP="001422B4">
                            <w:pPr>
                              <w:ind w:left="-142" w:firstLine="142"/>
                              <w:rPr>
                                <w:color w:val="00206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8BBB66" id="Rectangle: Rounded Corners 1851895030" o:spid="_x0000_s1030" style="position:absolute;left:0;text-align:left;margin-left:29.85pt;margin-top:3.05pt;width:535.35pt;height:57.7pt;z-index:-25141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AvyxAIAAJkFAAAOAAAAZHJzL2Uyb0RvYy54bWysVE1v2zAMvQ/YfxB0X+2kyfKBOkXaLsOA&#10;oi2aDj0rshwbkyVNUuJkv35PsvPRbqdhOTikSJGP5KOurne1JFthXaVVRnsXKSVCcZ1Xap3R7y+L&#10;T2NKnGcqZ1IrkdG9cPR69vHDVWOmoq9LLXNhCYIoN21MRkvvzTRJHC9FzdyFNkLBWGhbMw/VrpPc&#10;sgbRa5n00/Rz0mibG6u5cA6nd62RzmL8ohDcPxaFE57IjAKbj18bv6vwTWZXbLq2zJQV72Cwf0BR&#10;s0oh6THUHfOMbGz1R6i64lY7XfgLrutEF0XFRawB1fTSd9UsS2ZErAXNcebYJvf/wvKH7dI8WbSh&#10;MW7qIIYqdoWtwz/wkV1s1v7YLLHzhOPw82gyngyGlHDYRpf90SR2MzndNtb5r0LXJAgZtXqj8mdM&#10;JDaKbe+dR1r4H/xCRqdllS8qKaNi16tbacmWYXqLLzc36SHFGzepSAPuTdIhJswZWFRI5iHWJs+o&#10;U2tKmFyDntzbmPvNbbd3xxwgVq4bSiRzHodIGn+BJcD55loAfcdc2YKLppZMdeXBaFnVGR2n4dfd&#10;liqUJCInUXps7wauyzJvyEpu7DMD2mGKS5TkVejY5bjXKkDSH7XBulK8pMRq/1r5MrIkjCeEDLCO&#10;5awk4z/abktTshbq4AxT5x2r0wcwUTvDmZyYESS/W+1IBaiDUFg4Wel8/2QDnEgVZ/iiAox7NPGJ&#10;WawTCsIT4R/xKaTGrHQnUVJq++tv58EfLIeVkgbriTn+3DArMJtvCvyf9AaDsM9RGQxHfSj23LI6&#10;t6hNfavBoR4eI8OjGPy9PIiF1fUrXpJ5yAoTUxy5W8Z0yq2HDhPeIi7m8yhjhw3z92ppeAh+GMDL&#10;7pVZ09HeY2Ee9GGV2fQd8VvfcFPp+cbroopbceorxhEU7H8cTPdWhQfmXI9epxd19hsAAP//AwBQ&#10;SwMEFAAGAAgAAAAhABOxJrvfAAAACQEAAA8AAABkcnMvZG93bnJldi54bWxMj0FLw0AQhe+C/2EZ&#10;wYu0mzQ2bWM2RYTiUYxCrtPsNAlmZ0N22yb/3u1Jb294j/e+yfeT6cWFRtdZVhAvIxDEtdUdNwq+&#10;vw6LLQjnkTX2lknBTA72xf1djpm2V/6kS+kbEUrYZaig9X7IpHR1Swbd0g7EwTvZ0aAP59hIPeI1&#10;lJterqIolQY7DgstDvTWUv1Tno2C05Ocp52pyxk3afVRmeT9kFRKPT5Mry8gPE3+Lww3/IAORWA6&#10;2jNrJ3oF690mJBWkMYibHSfRM4hjUKt4DbLI5f8Pil8AAAD//wMAUEsBAi0AFAAGAAgAAAAhALaD&#10;OJL+AAAA4QEAABMAAAAAAAAAAAAAAAAAAAAAAFtDb250ZW50X1R5cGVzXS54bWxQSwECLQAUAAYA&#10;CAAAACEAOP0h/9YAAACUAQAACwAAAAAAAAAAAAAAAAAvAQAAX3JlbHMvLnJlbHNQSwECLQAUAAYA&#10;CAAAACEAaPgL8sQCAACZBQAADgAAAAAAAAAAAAAAAAAuAgAAZHJzL2Uyb0RvYy54bWxQSwECLQAU&#10;AAYACAAAACEAE7Emu98AAAAJAQAADwAAAAAAAAAAAAAAAAAeBQAAZHJzL2Rvd25yZXYueG1sUEsF&#10;BgAAAAAEAAQA8wAAACoGAAAAAA==&#10;" fillcolor="#febb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5BC1A227" w14:textId="38C18EE0" w:rsidR="001422B4" w:rsidRPr="00736E3F" w:rsidRDefault="001422B4" w:rsidP="00736E3F">
                      <w:pPr>
                        <w:ind w:left="720" w:hanging="720"/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5"/>
                          <w:szCs w:val="35"/>
                        </w:rPr>
                      </w:pPr>
                      <w:r w:rsidRPr="00927138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วัน</w:t>
                      </w:r>
                      <w:r w:rsidRPr="0092713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ที่ส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ี่</w:t>
                      </w:r>
                      <w:r w:rsidR="00736E3F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ab/>
                      </w:r>
                      <w:r w:rsidR="00736E3F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1D12EE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 xml:space="preserve">หมู่บ้านเทริเบก้า - น้ำตก </w:t>
                      </w:r>
                      <w:r w:rsidR="001D12EE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5"/>
                          <w:szCs w:val="35"/>
                        </w:rPr>
                        <w:t xml:space="preserve">Bataeyskiy - </w:t>
                      </w:r>
                      <w:r w:rsidR="001D12EE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 xml:space="preserve">ชายหาดหินไข่มังกร - จุดชมวิว </w:t>
                      </w:r>
                      <w:r w:rsidR="001D12EE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5"/>
                          <w:szCs w:val="35"/>
                        </w:rPr>
                        <w:t>The End of the</w:t>
                      </w:r>
                      <w:r w:rsidR="001D12EE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1D12EE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5"/>
                          <w:szCs w:val="35"/>
                        </w:rPr>
                        <w:t xml:space="preserve">World – </w:t>
                      </w:r>
                      <w:r w:rsidR="001D12EE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 xml:space="preserve">สุสานเรืออับปาง </w:t>
                      </w:r>
                    </w:p>
                    <w:p w14:paraId="2E769393" w14:textId="77777777" w:rsidR="001422B4" w:rsidRPr="00C6770D" w:rsidRDefault="001422B4" w:rsidP="001422B4">
                      <w:pPr>
                        <w:ind w:left="-142" w:firstLine="142"/>
                        <w:rPr>
                          <w:color w:val="002060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6C4D78"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เช้า</w:t>
      </w:r>
      <w:r w:rsidR="006C4D78"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  <w:tab/>
      </w:r>
      <w:r w:rsidR="006C4D78"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  <w:tab/>
      </w:r>
      <w:r w:rsidR="006C4D78"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รับประทาน</w:t>
      </w:r>
      <w:r w:rsidR="006C4D78" w:rsidRPr="0077300F">
        <w:rPr>
          <w:rFonts w:ascii="EucrosiaUPC" w:eastAsia="Arial Unicode MS" w:hAnsi="EucrosiaUPC" w:cs="EucrosiaUPC"/>
          <w:b/>
          <w:bCs/>
          <w:color w:val="833C0B"/>
          <w:sz w:val="34"/>
          <w:szCs w:val="34"/>
          <w:cs/>
        </w:rPr>
        <w:t>อาหารเช้า ณ ห้องอาหารของโรงแรม</w:t>
      </w:r>
    </w:p>
    <w:p w14:paraId="0C4F8410" w14:textId="1857F21E" w:rsidR="002A1B19" w:rsidRDefault="001D12EE" w:rsidP="00274A29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 w:hint="cs"/>
          <w:sz w:val="34"/>
          <w:szCs w:val="34"/>
          <w:cs/>
        </w:rPr>
        <w:t xml:space="preserve">หลังอาหารเช้านำทุกท่านเดินทางสู่ </w:t>
      </w:r>
      <w:r w:rsidRPr="00274A29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หมู่บ้านเทริเบก้า</w:t>
      </w:r>
      <w:r>
        <w:rPr>
          <w:rFonts w:ascii="EucrosiaUPC" w:hAnsi="EucrosiaUPC" w:cs="EucrosiaUPC" w:hint="cs"/>
          <w:sz w:val="34"/>
          <w:szCs w:val="34"/>
          <w:cs/>
        </w:rPr>
        <w:t xml:space="preserve"> </w:t>
      </w:r>
      <w:proofErr w:type="spellStart"/>
      <w:r w:rsidRPr="00274A29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Teriberka</w:t>
      </w:r>
      <w:proofErr w:type="spellEnd"/>
      <w:r>
        <w:rPr>
          <w:rFonts w:ascii="EucrosiaUPC" w:hAnsi="EucrosiaUPC" w:cs="EucrosiaUPC"/>
          <w:sz w:val="34"/>
          <w:szCs w:val="34"/>
        </w:rPr>
        <w:t xml:space="preserve"> </w:t>
      </w:r>
      <w:r w:rsidR="00B361CD">
        <w:rPr>
          <w:rFonts w:ascii="EucrosiaUPC" w:hAnsi="EucrosiaUPC" w:cs="EucrosiaUPC" w:hint="cs"/>
          <w:sz w:val="34"/>
          <w:szCs w:val="34"/>
          <w:cs/>
        </w:rPr>
        <w:t xml:space="preserve">(ระยะทาง 134 กม. / ใช้เวลาประมาณ 2 ชม.) </w:t>
      </w:r>
      <w:r>
        <w:rPr>
          <w:rFonts w:ascii="EucrosiaUPC" w:hAnsi="EucrosiaUPC" w:cs="EucrosiaUPC" w:hint="cs"/>
          <w:sz w:val="34"/>
          <w:szCs w:val="34"/>
          <w:cs/>
        </w:rPr>
        <w:t xml:space="preserve">หมู่บ้านชาวประมงเล็กๆ ณ สุดขอบแผ่นดินก่อนที่จะบรรจบกับมหาสมุทรอาร์คติค ณ ที่แห่งนี้จึงได้ชื่อว่า </w:t>
      </w:r>
      <w:r>
        <w:rPr>
          <w:rFonts w:ascii="EucrosiaUPC" w:hAnsi="EucrosiaUPC" w:cs="EucrosiaUPC"/>
          <w:sz w:val="34"/>
          <w:szCs w:val="34"/>
        </w:rPr>
        <w:t xml:space="preserve">The End of The World </w:t>
      </w:r>
      <w:r>
        <w:rPr>
          <w:rFonts w:ascii="EucrosiaUPC" w:hAnsi="EucrosiaUPC" w:cs="EucrosiaUPC" w:hint="cs"/>
          <w:sz w:val="34"/>
          <w:szCs w:val="34"/>
          <w:cs/>
        </w:rPr>
        <w:t xml:space="preserve">ความพิเศษของเมืองนี้คือเป็นเมืองที่อยู่ติดทะเล </w:t>
      </w:r>
      <w:r>
        <w:rPr>
          <w:rFonts w:ascii="EucrosiaUPC" w:hAnsi="EucrosiaUPC" w:cs="EucrosiaUPC"/>
          <w:sz w:val="34"/>
          <w:szCs w:val="34"/>
        </w:rPr>
        <w:t xml:space="preserve">Barents </w:t>
      </w:r>
      <w:r>
        <w:rPr>
          <w:rFonts w:ascii="EucrosiaUPC" w:hAnsi="EucrosiaUPC" w:cs="EucrosiaUPC" w:hint="cs"/>
          <w:sz w:val="34"/>
          <w:szCs w:val="34"/>
          <w:cs/>
        </w:rPr>
        <w:t>ส่วนหนึ่งของมหาสมุทรอาร์คติคที่เราสามารถไปท่องเที่ยวได้ เพราะจุดอื่นๆรัฐบาลรัสเซียไม่เปิดให้คนทั่วไปเข้าไปได้ อีกทั้งเมืองนี้ยังเป็นเมืองที่เหมาะแก่การดูแสงเหนือที่สุดอีกแห่งหนึ่ง เนื่องจากใกล้ขั</w:t>
      </w:r>
      <w:r w:rsidR="00893A2E">
        <w:rPr>
          <w:rFonts w:ascii="EucrosiaUPC" w:hAnsi="EucrosiaUPC" w:cs="EucrosiaUPC" w:hint="cs"/>
          <w:sz w:val="34"/>
          <w:szCs w:val="34"/>
          <w:cs/>
        </w:rPr>
        <w:t>้</w:t>
      </w:r>
      <w:r>
        <w:rPr>
          <w:rFonts w:ascii="EucrosiaUPC" w:hAnsi="EucrosiaUPC" w:cs="EucrosiaUPC" w:hint="cs"/>
          <w:sz w:val="34"/>
          <w:szCs w:val="34"/>
          <w:cs/>
        </w:rPr>
        <w:t xml:space="preserve">วโลกและมีมลภาวะทางแสงรบกวนน้อยมาก เป็นเมืองที่ยามค่ำคืนท้องฟ้ามืดสนิทอย่างแท้จริง </w:t>
      </w:r>
    </w:p>
    <w:p w14:paraId="5399D7A5" w14:textId="383B15B2" w:rsidR="00C37E7E" w:rsidRPr="00C37E7E" w:rsidRDefault="00C37E7E" w:rsidP="00274A29">
      <w:pPr>
        <w:ind w:left="1440"/>
        <w:jc w:val="thaiDistribute"/>
        <w:rPr>
          <w:rFonts w:ascii="EucrosiaUPC" w:hAnsi="EucrosiaUPC" w:cs="EucrosiaUPC"/>
          <w:i/>
          <w:iCs/>
          <w:color w:val="EE0000"/>
          <w:sz w:val="34"/>
          <w:szCs w:val="34"/>
          <w:cs/>
        </w:rPr>
      </w:pPr>
      <w:r w:rsidRPr="00C37E7E">
        <w:rPr>
          <w:rFonts w:ascii="EucrosiaUPC" w:hAnsi="EucrosiaUPC" w:cs="EucrosiaUPC" w:hint="cs"/>
          <w:i/>
          <w:iCs/>
          <w:color w:val="EE0000"/>
          <w:sz w:val="34"/>
          <w:szCs w:val="34"/>
          <w:cs/>
        </w:rPr>
        <w:t xml:space="preserve">กรณีที่อากาศหนาวจัด มีพายุหิมะปิดเส้นทาง บริษัทฯขอสงวนสิทธิ์ในการเปลี่ยนเส้นทางพาคณะไปเมืองคิรอฟ </w:t>
      </w:r>
      <w:proofErr w:type="spellStart"/>
      <w:r w:rsidRPr="00C37E7E">
        <w:rPr>
          <w:rFonts w:ascii="EucrosiaUPC" w:hAnsi="EucrosiaUPC" w:cs="EucrosiaUPC"/>
          <w:i/>
          <w:iCs/>
          <w:color w:val="EE0000"/>
          <w:sz w:val="34"/>
          <w:szCs w:val="34"/>
        </w:rPr>
        <w:t>Kirovsk</w:t>
      </w:r>
      <w:proofErr w:type="spellEnd"/>
      <w:r w:rsidRPr="00C37E7E">
        <w:rPr>
          <w:rFonts w:ascii="EucrosiaUPC" w:hAnsi="EucrosiaUPC" w:cs="EucrosiaUPC"/>
          <w:i/>
          <w:iCs/>
          <w:color w:val="EE0000"/>
          <w:sz w:val="34"/>
          <w:szCs w:val="34"/>
        </w:rPr>
        <w:t xml:space="preserve"> </w:t>
      </w:r>
      <w:r w:rsidRPr="00C37E7E">
        <w:rPr>
          <w:rFonts w:ascii="EucrosiaUPC" w:hAnsi="EucrosiaUPC" w:cs="EucrosiaUPC" w:hint="cs"/>
          <w:i/>
          <w:iCs/>
          <w:color w:val="EE0000"/>
          <w:sz w:val="34"/>
          <w:szCs w:val="34"/>
          <w:cs/>
        </w:rPr>
        <w:t xml:space="preserve">เพื่อเที่ยวชมยอดเขาคิบินี่ </w:t>
      </w:r>
      <w:proofErr w:type="spellStart"/>
      <w:r w:rsidRPr="00C37E7E">
        <w:rPr>
          <w:rFonts w:ascii="EucrosiaUPC" w:hAnsi="EucrosiaUPC" w:cs="EucrosiaUPC"/>
          <w:i/>
          <w:iCs/>
          <w:color w:val="EE0000"/>
          <w:sz w:val="34"/>
          <w:szCs w:val="34"/>
        </w:rPr>
        <w:t>Khibiny</w:t>
      </w:r>
      <w:proofErr w:type="spellEnd"/>
      <w:r w:rsidRPr="00C37E7E">
        <w:rPr>
          <w:rFonts w:ascii="EucrosiaUPC" w:hAnsi="EucrosiaUPC" w:cs="EucrosiaUPC"/>
          <w:i/>
          <w:iCs/>
          <w:color w:val="EE0000"/>
          <w:sz w:val="34"/>
          <w:szCs w:val="34"/>
        </w:rPr>
        <w:t xml:space="preserve"> </w:t>
      </w:r>
      <w:r w:rsidRPr="00C37E7E">
        <w:rPr>
          <w:rFonts w:ascii="EucrosiaUPC" w:hAnsi="EucrosiaUPC" w:cs="EucrosiaUPC" w:hint="cs"/>
          <w:i/>
          <w:iCs/>
          <w:color w:val="EE0000"/>
          <w:sz w:val="34"/>
          <w:szCs w:val="34"/>
          <w:cs/>
        </w:rPr>
        <w:t>สกีรีสอร์ทแทน</w:t>
      </w:r>
      <w:r w:rsidR="00B361CD">
        <w:rPr>
          <w:rFonts w:ascii="EucrosiaUPC" w:hAnsi="EucrosiaUPC" w:cs="EucrosiaUPC" w:hint="cs"/>
          <w:i/>
          <w:iCs/>
          <w:color w:val="EE0000"/>
          <w:sz w:val="34"/>
          <w:szCs w:val="34"/>
          <w:cs/>
        </w:rPr>
        <w:t>(ระยะทาง</w:t>
      </w:r>
      <w:r w:rsidR="00B361CD">
        <w:rPr>
          <w:rFonts w:ascii="EucrosiaUPC" w:hAnsi="EucrosiaUPC" w:cs="EucrosiaUPC"/>
          <w:i/>
          <w:iCs/>
          <w:color w:val="EE0000"/>
          <w:sz w:val="34"/>
          <w:szCs w:val="34"/>
        </w:rPr>
        <w:t xml:space="preserve"> 213 </w:t>
      </w:r>
      <w:r w:rsidR="00B361CD">
        <w:rPr>
          <w:rFonts w:ascii="EucrosiaUPC" w:hAnsi="EucrosiaUPC" w:cs="EucrosiaUPC" w:hint="cs"/>
          <w:i/>
          <w:iCs/>
          <w:color w:val="EE0000"/>
          <w:sz w:val="34"/>
          <w:szCs w:val="34"/>
          <w:cs/>
        </w:rPr>
        <w:t>กม. / ใช้ระยะเวลาประมาณ 3 ชม.)</w:t>
      </w:r>
      <w:r w:rsidRPr="00C37E7E">
        <w:rPr>
          <w:rFonts w:ascii="EucrosiaUPC" w:hAnsi="EucrosiaUPC" w:cs="EucrosiaUPC" w:hint="cs"/>
          <w:i/>
          <w:iCs/>
          <w:color w:val="EE0000"/>
          <w:sz w:val="34"/>
          <w:szCs w:val="34"/>
          <w:cs/>
        </w:rPr>
        <w:t xml:space="preserve"> โดยจะยึดเอาความปลอดภัยของคณะเป็นสำคัญ</w:t>
      </w:r>
      <w:r w:rsidR="0051097D">
        <w:rPr>
          <w:rFonts w:ascii="EucrosiaUPC" w:hAnsi="EucrosiaUPC" w:cs="EucrosiaUPC" w:hint="cs"/>
          <w:i/>
          <w:iCs/>
          <w:color w:val="EE0000"/>
          <w:sz w:val="34"/>
          <w:szCs w:val="34"/>
          <w:cs/>
        </w:rPr>
        <w:t xml:space="preserve"> </w:t>
      </w:r>
      <w:r w:rsidR="00B361CD">
        <w:rPr>
          <w:rFonts w:ascii="EucrosiaUPC" w:hAnsi="EucrosiaUPC" w:cs="EucrosiaUPC" w:hint="cs"/>
          <w:i/>
          <w:iCs/>
          <w:color w:val="EE0000"/>
          <w:sz w:val="34"/>
          <w:szCs w:val="34"/>
          <w:cs/>
        </w:rPr>
        <w:t>หากคณะต้องการเดินทางไปพิสูจน์ว่าเส้นทางที่ไปหมู่บ้านเทริเบก้าได้รับผลกระทบและปิดจริง ทางบริษัทฯยินดีพาไปพิสูจน์ แต่ค</w:t>
      </w:r>
      <w:r w:rsidR="00865E32">
        <w:rPr>
          <w:rFonts w:ascii="EucrosiaUPC" w:hAnsi="EucrosiaUPC" w:cs="EucrosiaUPC" w:hint="cs"/>
          <w:i/>
          <w:iCs/>
          <w:color w:val="EE0000"/>
          <w:sz w:val="34"/>
          <w:szCs w:val="34"/>
          <w:cs/>
        </w:rPr>
        <w:t>ณ</w:t>
      </w:r>
      <w:r w:rsidR="00B361CD">
        <w:rPr>
          <w:rFonts w:ascii="EucrosiaUPC" w:hAnsi="EucrosiaUPC" w:cs="EucrosiaUPC" w:hint="cs"/>
          <w:i/>
          <w:iCs/>
          <w:color w:val="EE0000"/>
          <w:sz w:val="34"/>
          <w:szCs w:val="34"/>
          <w:cs/>
        </w:rPr>
        <w:t xml:space="preserve">ะต้องยอมรับว่าจะทำให้โปรแกรมในการไปท่องเที่ยวโปรแกรมทดแทนมีเวลาน้อยลง  </w:t>
      </w:r>
    </w:p>
    <w:p w14:paraId="3B825718" w14:textId="77777777" w:rsidR="00A34937" w:rsidRDefault="00A34937" w:rsidP="00274A29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3D9BD87E" w14:textId="77777777" w:rsidR="00A34937" w:rsidRDefault="00A34937" w:rsidP="00274A29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40928799" w14:textId="364A1D14" w:rsidR="00A34937" w:rsidRDefault="00EB7618" w:rsidP="00274A29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noProof/>
          <w:sz w:val="34"/>
          <w:szCs w:val="34"/>
        </w:rPr>
        <w:lastRenderedPageBreak/>
        <w:drawing>
          <wp:anchor distT="0" distB="0" distL="114300" distR="114300" simplePos="0" relativeHeight="251954176" behindDoc="1" locked="0" layoutInCell="1" allowOverlap="1" wp14:anchorId="2A4A2A6E" wp14:editId="7A40AC6F">
            <wp:simplePos x="0" y="0"/>
            <wp:positionH relativeFrom="column">
              <wp:posOffset>3590982</wp:posOffset>
            </wp:positionH>
            <wp:positionV relativeFrom="paragraph">
              <wp:posOffset>-661063</wp:posOffset>
            </wp:positionV>
            <wp:extent cx="2893859" cy="1610360"/>
            <wp:effectExtent l="0" t="0" r="1905" b="8890"/>
            <wp:wrapNone/>
            <wp:docPr id="73936246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172" cy="1616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4"/>
          <w:szCs w:val="34"/>
        </w:rPr>
        <w:drawing>
          <wp:anchor distT="0" distB="0" distL="114300" distR="114300" simplePos="0" relativeHeight="251953152" behindDoc="1" locked="0" layoutInCell="1" allowOverlap="1" wp14:anchorId="487E7649" wp14:editId="5A57ED8A">
            <wp:simplePos x="0" y="0"/>
            <wp:positionH relativeFrom="column">
              <wp:posOffset>779439</wp:posOffset>
            </wp:positionH>
            <wp:positionV relativeFrom="paragraph">
              <wp:posOffset>-660988</wp:posOffset>
            </wp:positionV>
            <wp:extent cx="2797403" cy="1610436"/>
            <wp:effectExtent l="0" t="0" r="3175" b="8890"/>
            <wp:wrapNone/>
            <wp:docPr id="95955819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75" t="9531" r="2003" b="20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403" cy="1610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B9C94C" w14:textId="61BEC2E8" w:rsidR="00A34937" w:rsidRDefault="00A34937" w:rsidP="00274A29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4494180F" w14:textId="77777777" w:rsidR="00A34937" w:rsidRDefault="00A34937" w:rsidP="00274A29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4476A7FA" w14:textId="4D1DE8DC" w:rsidR="00A34937" w:rsidRDefault="00A34937" w:rsidP="00274A29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064C9728" w14:textId="457B14E7" w:rsidR="002A1B19" w:rsidRDefault="002A1B19" w:rsidP="00EB7618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 w:hint="cs"/>
          <w:sz w:val="34"/>
          <w:szCs w:val="34"/>
          <w:cs/>
        </w:rPr>
        <w:t xml:space="preserve">นำทุกท่านชม </w:t>
      </w:r>
      <w:r w:rsidRPr="00274A29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 xml:space="preserve">น้ำตก </w:t>
      </w:r>
      <w:proofErr w:type="spellStart"/>
      <w:r w:rsidRPr="00274A29">
        <w:rPr>
          <w:rFonts w:ascii="EucrosiaUPC" w:hAnsi="EucrosiaUPC" w:cs="EucrosiaUPC"/>
          <w:b/>
          <w:bCs/>
          <w:color w:val="ED7D31" w:themeColor="accent2"/>
          <w:sz w:val="34"/>
          <w:szCs w:val="34"/>
          <w:shd w:val="clear" w:color="auto" w:fill="FFF2CC" w:themeFill="accent4" w:themeFillTint="33"/>
        </w:rPr>
        <w:t>Bataeyskiy</w:t>
      </w:r>
      <w:proofErr w:type="spellEnd"/>
      <w:r>
        <w:rPr>
          <w:rFonts w:ascii="EucrosiaUPC" w:hAnsi="EucrosiaUPC" w:cs="EucrosiaUPC"/>
          <w:sz w:val="34"/>
          <w:szCs w:val="34"/>
        </w:rPr>
        <w:t xml:space="preserve"> </w:t>
      </w:r>
      <w:r>
        <w:rPr>
          <w:rFonts w:ascii="EucrosiaUPC" w:hAnsi="EucrosiaUPC" w:cs="EucrosiaUPC" w:hint="cs"/>
          <w:sz w:val="34"/>
          <w:szCs w:val="34"/>
          <w:cs/>
        </w:rPr>
        <w:t xml:space="preserve">น้ำตกที่ไหลตกจากหน้าผาก่อนไหลออกสู่ทะเลเปิดซึ่งเป็นส่วนหนึ่งของมหาสมุทรอาร์คติก น้ำตกเกิดจากทะเลสาบด้านบนเนินสูงที่ในช่วงฤดูหนาวจะแข็งเป็นน้ำแข็งทั้งหมด ด้วยความหนาวเย็นระดับติดลบ แม้แต่สายน้ำตกที่มีมวลน้ำเยอะขนาดไหนก็ไม่สามารถต้านความหนาวเย็นนี้ได้ จนเกิดเป็นธารน้ำแข็งเกาะตามหน้าผาเป็นสายก่อนไหลลงทะเล นับเป็นทัศนียภาพที่สวยงามอย่างยิ่ง </w:t>
      </w:r>
    </w:p>
    <w:p w14:paraId="1E084ED8" w14:textId="2354A026" w:rsidR="00AA73A3" w:rsidRPr="00AA73A3" w:rsidRDefault="00AA73A3" w:rsidP="00AA73A3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  <w:r w:rsidRPr="00F35C66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 xml:space="preserve">เลือกซื้อ </w:t>
      </w:r>
      <w:r w:rsidRPr="00F35C66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OPTION TOUR!!</w:t>
      </w:r>
    </w:p>
    <w:p w14:paraId="1C1C9997" w14:textId="053EAA04" w:rsidR="00AA73A3" w:rsidRPr="0061481F" w:rsidRDefault="00AA73A3" w:rsidP="00AA73A3">
      <w:pPr>
        <w:pStyle w:val="ListParagraph"/>
        <w:shd w:val="clear" w:color="auto" w:fill="FAD3BE"/>
        <w:ind w:left="0"/>
        <w:rPr>
          <w:rFonts w:ascii="EucrosiaUPC" w:eastAsia="Arial Unicode MS" w:hAnsi="EucrosiaUPC" w:cs="EucrosiaUPC"/>
          <w:color w:val="126839"/>
          <w:sz w:val="28"/>
        </w:rPr>
      </w:pP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OPTION </w:t>
      </w:r>
      <w:proofErr w:type="gramStart"/>
      <w:r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B </w:t>
      </w: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:</w:t>
      </w:r>
      <w:proofErr w:type="gramEnd"/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r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Snowmobile Riding</w:t>
      </w:r>
      <w:r>
        <w:rPr>
          <w:rFonts w:ascii="EucrosiaUPC" w:eastAsia="Arial Unicode MS" w:hAnsi="EucrosiaUPC" w:cs="EucrosiaUPC"/>
          <w:color w:val="126839"/>
          <w:sz w:val="32"/>
          <w:szCs w:val="32"/>
        </w:rPr>
        <w:t xml:space="preserve"> </w:t>
      </w:r>
      <w:r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ราคา</w:t>
      </w:r>
      <w:r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A34937"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</w:rPr>
        <w:t>100</w:t>
      </w:r>
      <w:r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cs/>
        </w:rPr>
        <w:t xml:space="preserve"> </w:t>
      </w:r>
      <w:r>
        <w:rPr>
          <w:rFonts w:ascii="EucrosiaUPC" w:eastAsia="Arial Unicode MS" w:hAnsi="EucrosiaUPC" w:cs="EucrosiaUPC"/>
          <w:b/>
          <w:bCs/>
          <w:color w:val="000000" w:themeColor="text1"/>
          <w:sz w:val="34"/>
          <w:szCs w:val="34"/>
        </w:rPr>
        <w:t>USD</w:t>
      </w:r>
      <w:r w:rsidRPr="00AF7E33"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  <w:cs/>
        </w:rPr>
        <w:t>/</w:t>
      </w:r>
      <w:r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ท่าน</w:t>
      </w:r>
      <w:r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</w:rPr>
        <w:t xml:space="preserve"> </w:t>
      </w:r>
      <w:r w:rsidRPr="0061481F">
        <w:rPr>
          <w:rFonts w:ascii="EucrosiaUPC" w:hAnsi="EucrosiaUPC" w:cs="EucrosiaUPC" w:hint="cs"/>
          <w:color w:val="EE0000"/>
          <w:sz w:val="32"/>
          <w:szCs w:val="32"/>
          <w:cs/>
        </w:rPr>
        <w:t>สนใจโปรดสอบถามราคาจากหัวหน้าทัวร์อีกครั้ง</w:t>
      </w:r>
    </w:p>
    <w:p w14:paraId="103CF2A0" w14:textId="1F775C72" w:rsidR="00AA73A3" w:rsidRDefault="00AA73A3" w:rsidP="00AA73A3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 w:hint="cs"/>
          <w:sz w:val="34"/>
          <w:szCs w:val="34"/>
          <w:cs/>
        </w:rPr>
        <w:t xml:space="preserve">อีก 1 กิจกรรมฤดูหนาวที่ห้ามพลาดที่ให้ทั้งความตื่นเต้นเหมาะสำหรับสาย </w:t>
      </w:r>
      <w:r>
        <w:rPr>
          <w:rFonts w:ascii="EucrosiaUPC" w:hAnsi="EucrosiaUPC" w:cs="EucrosiaUPC"/>
          <w:sz w:val="34"/>
          <w:szCs w:val="34"/>
        </w:rPr>
        <w:t xml:space="preserve">adventure </w:t>
      </w:r>
      <w:r>
        <w:rPr>
          <w:rFonts w:ascii="EucrosiaUPC" w:hAnsi="EucrosiaUPC" w:cs="EucrosiaUPC" w:hint="cs"/>
          <w:sz w:val="34"/>
          <w:szCs w:val="34"/>
          <w:cs/>
        </w:rPr>
        <w:t xml:space="preserve">ขับขี่ง่าย คล้ายการขับรถ </w:t>
      </w:r>
      <w:r>
        <w:rPr>
          <w:rFonts w:ascii="EucrosiaUPC" w:hAnsi="EucrosiaUPC" w:cs="EucrosiaUPC"/>
          <w:sz w:val="34"/>
          <w:szCs w:val="34"/>
        </w:rPr>
        <w:t xml:space="preserve">ATV </w:t>
      </w:r>
    </w:p>
    <w:p w14:paraId="6E7BBD5D" w14:textId="750CC2A3" w:rsidR="00AA73A3" w:rsidRPr="00494C3D" w:rsidRDefault="00494C3D" w:rsidP="00494C3D">
      <w:pPr>
        <w:shd w:val="clear" w:color="auto" w:fill="FFF2CC" w:themeFill="accent4" w:themeFillTint="33"/>
        <w:ind w:left="1440"/>
        <w:jc w:val="center"/>
        <w:rPr>
          <w:rFonts w:ascii="EucrosiaUPC" w:hAnsi="EucrosiaUPC" w:cs="EucrosiaUPC"/>
          <w:b/>
          <w:bCs/>
          <w:color w:val="EE0000"/>
          <w:sz w:val="34"/>
          <w:szCs w:val="34"/>
        </w:rPr>
      </w:pPr>
      <w:r w:rsidRPr="00494C3D">
        <w:rPr>
          <w:rFonts w:ascii="EucrosiaUPC" w:hAnsi="EucrosiaUPC" w:cs="EucrosiaUPC" w:hint="cs"/>
          <w:b/>
          <w:bCs/>
          <w:color w:val="EE0000"/>
          <w:sz w:val="34"/>
          <w:szCs w:val="34"/>
          <w:cs/>
        </w:rPr>
        <w:t xml:space="preserve">**ราคา </w:t>
      </w:r>
      <w:r w:rsidRPr="00494C3D">
        <w:rPr>
          <w:rFonts w:ascii="EucrosiaUPC" w:hAnsi="EucrosiaUPC" w:cs="EucrosiaUPC"/>
          <w:b/>
          <w:bCs/>
          <w:color w:val="EE0000"/>
          <w:sz w:val="34"/>
          <w:szCs w:val="34"/>
        </w:rPr>
        <w:t xml:space="preserve">Option Tour </w:t>
      </w:r>
      <w:r w:rsidRPr="00494C3D">
        <w:rPr>
          <w:rFonts w:ascii="EucrosiaUPC" w:hAnsi="EucrosiaUPC" w:cs="EucrosiaUPC" w:hint="cs"/>
          <w:b/>
          <w:bCs/>
          <w:color w:val="EE0000"/>
          <w:sz w:val="34"/>
          <w:szCs w:val="34"/>
          <w:cs/>
        </w:rPr>
        <w:t>อาจมีการเปลี่ยนแปลงได้ ขึ้นอยู่กับเรทเงินที่ปรับเปลี่ยน ที่ทำให้ราคาสูงกว่าปกติ ทางบริษัทฯ ขอสงวนสิทธิ์เรียกเก็บบริการดังกล่าวเพิ่มเติม**</w:t>
      </w:r>
    </w:p>
    <w:p w14:paraId="4F7198B1" w14:textId="4DA29640" w:rsidR="002A1B19" w:rsidRPr="0077300F" w:rsidRDefault="002A1B19" w:rsidP="002A1B19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กลางวัน</w:t>
      </w: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ab/>
        <w:t>รับประทานอาหารกลางวัน ณ ภัตตาคาร</w:t>
      </w:r>
      <w:r w:rsidRPr="0077300F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4"/>
          <w:szCs w:val="34"/>
          <w:cs/>
        </w:rPr>
        <w:t xml:space="preserve"> </w:t>
      </w:r>
    </w:p>
    <w:p w14:paraId="60D3F2F1" w14:textId="57BAC93A" w:rsidR="002A1B19" w:rsidRDefault="00A34937" w:rsidP="00274A29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noProof/>
          <w:sz w:val="34"/>
          <w:szCs w:val="34"/>
        </w:rPr>
        <w:drawing>
          <wp:anchor distT="0" distB="0" distL="114300" distR="114300" simplePos="0" relativeHeight="251952128" behindDoc="1" locked="0" layoutInCell="1" allowOverlap="1" wp14:anchorId="2D8F4020" wp14:editId="6EA3D28E">
            <wp:simplePos x="0" y="0"/>
            <wp:positionH relativeFrom="margin">
              <wp:align>right</wp:align>
            </wp:positionH>
            <wp:positionV relativeFrom="paragraph">
              <wp:posOffset>6236</wp:posOffset>
            </wp:positionV>
            <wp:extent cx="2864924" cy="1908904"/>
            <wp:effectExtent l="0" t="0" r="0" b="0"/>
            <wp:wrapTight wrapText="bothSides">
              <wp:wrapPolygon edited="0">
                <wp:start x="0" y="0"/>
                <wp:lineTo x="0" y="21341"/>
                <wp:lineTo x="21404" y="21341"/>
                <wp:lineTo x="21404" y="0"/>
                <wp:lineTo x="0" y="0"/>
              </wp:wrapPolygon>
            </wp:wrapTight>
            <wp:docPr id="18625417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924" cy="1908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1B19">
        <w:rPr>
          <w:rFonts w:ascii="EucrosiaUPC" w:hAnsi="EucrosiaUPC" w:cs="EucrosiaUPC" w:hint="cs"/>
          <w:sz w:val="34"/>
          <w:szCs w:val="34"/>
          <w:cs/>
        </w:rPr>
        <w:t xml:space="preserve">นำทุกท่านชมความสวยงามที่แปลกตาของ </w:t>
      </w:r>
      <w:r w:rsidR="002A1B19" w:rsidRPr="00274A29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ชายหาดหินไข่มังกร</w:t>
      </w:r>
      <w:r w:rsidR="002A1B19">
        <w:rPr>
          <w:rFonts w:ascii="EucrosiaUPC" w:hAnsi="EucrosiaUPC" w:cs="EucrosiaUPC" w:hint="cs"/>
          <w:sz w:val="34"/>
          <w:szCs w:val="34"/>
          <w:cs/>
        </w:rPr>
        <w:t xml:space="preserve"> เนื่องจากหินที่ชายหาดแห่งนี้เป็นหินก้อนโตทรงกลมรีผิวเนียนมีอยู่เต็มหาด รูปทรงคล้ายเป็นไข่ของสัตว์ขนาดใหญ่ จึงเป็นที่มาของชื่อชายหาดนั้นเอง ทุกท่านสามารถเดินเล่นถ่ายรูปเก็บบรรยากาศที่ให้ความรู้สึกเหมือนอยู่ท่ามกลางรังของมังกรอย่างแท้จริง </w:t>
      </w:r>
    </w:p>
    <w:p w14:paraId="44A29EF7" w14:textId="1FAD539B" w:rsidR="00A34937" w:rsidRDefault="00A34937" w:rsidP="00274A29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004056B7" w14:textId="189369D0" w:rsidR="002A1B19" w:rsidRDefault="002A1B19" w:rsidP="00A34937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 w:hint="cs"/>
          <w:sz w:val="34"/>
          <w:szCs w:val="34"/>
          <w:cs/>
        </w:rPr>
        <w:t xml:space="preserve">จากนั้นนำทุกท่านถ่ายรูป ณ </w:t>
      </w:r>
      <w:r w:rsidRPr="00274A29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 xml:space="preserve">จุดชมวิว </w:t>
      </w:r>
      <w:r w:rsidRPr="00274A29">
        <w:rPr>
          <w:rFonts w:ascii="EucrosiaUPC" w:hAnsi="EucrosiaUPC" w:cs="EucrosiaUPC"/>
          <w:b/>
          <w:bCs/>
          <w:color w:val="ED7D31" w:themeColor="accent2"/>
          <w:sz w:val="34"/>
          <w:szCs w:val="34"/>
          <w:shd w:val="clear" w:color="auto" w:fill="FFF2CC" w:themeFill="accent4" w:themeFillTint="33"/>
        </w:rPr>
        <w:t>The End of The World</w:t>
      </w:r>
      <w:r>
        <w:rPr>
          <w:rFonts w:ascii="EucrosiaUPC" w:hAnsi="EucrosiaUPC" w:cs="EucrosiaUPC"/>
          <w:sz w:val="34"/>
          <w:szCs w:val="34"/>
        </w:rPr>
        <w:t xml:space="preserve"> </w:t>
      </w:r>
      <w:r>
        <w:rPr>
          <w:rFonts w:ascii="EucrosiaUPC" w:hAnsi="EucrosiaUPC" w:cs="EucrosiaUPC" w:hint="cs"/>
          <w:sz w:val="34"/>
          <w:szCs w:val="34"/>
          <w:cs/>
        </w:rPr>
        <w:t>ณ จุดนี้คือจุดสิ้นสุดของถนน</w:t>
      </w:r>
      <w:r w:rsidR="004547C8">
        <w:rPr>
          <w:rFonts w:ascii="EucrosiaUPC" w:hAnsi="EucrosiaUPC" w:cs="EucrosiaUPC" w:hint="cs"/>
          <w:sz w:val="34"/>
          <w:szCs w:val="34"/>
          <w:cs/>
        </w:rPr>
        <w:t xml:space="preserve">จากเมืองมูร์มันสค์ ไม่ไกลกัน นำทุกท่านถ่ายรูปกับ </w:t>
      </w:r>
      <w:r w:rsidR="004547C8" w:rsidRPr="00274A29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สุสานเรืออับปาง</w:t>
      </w:r>
      <w:r w:rsidR="004547C8">
        <w:rPr>
          <w:rFonts w:ascii="EucrosiaUPC" w:hAnsi="EucrosiaUPC" w:cs="EucrosiaUPC" w:hint="cs"/>
          <w:sz w:val="34"/>
          <w:szCs w:val="34"/>
          <w:cs/>
        </w:rPr>
        <w:t xml:space="preserve"> จุดถ่ายรูปสุดชิคที่ห้ามพลาด เป็นซากเรือ 12 ลำที่ถูกทิ้งไว้เนื่องจากตัวเรือทำจากไม้ เมื่อถูกกัดเซาะโดยน้ำและน้ำแข็งเป็นเวลานาน จึงดูคล้ายโครงกระดูกวาฬ เป็นจุดถ่ายรูปที่แปลกตาควรค่าแก่การเก็บภาพเป็นที่ระลึก </w:t>
      </w:r>
    </w:p>
    <w:p w14:paraId="72D82251" w14:textId="77777777" w:rsidR="004547C8" w:rsidRPr="00A8070F" w:rsidRDefault="004547C8" w:rsidP="004547C8">
      <w:pPr>
        <w:jc w:val="thaiDistribute"/>
        <w:rPr>
          <w:rFonts w:ascii="EucrosiaUPC" w:hAnsi="EucrosiaUPC" w:cs="EucrosiaUPC"/>
          <w:b/>
          <w:bCs/>
          <w:color w:val="833C0B"/>
          <w:sz w:val="32"/>
          <w:szCs w:val="32"/>
          <w:cs/>
        </w:rPr>
      </w:pPr>
      <w:r w:rsidRPr="00074457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 xml:space="preserve">ค่ำ     </w:t>
      </w:r>
      <w:r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          </w:t>
      </w:r>
      <w:r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รค่ำ</w:t>
      </w:r>
      <w:r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 xml:space="preserve"> ณ ภัตตาคาร</w:t>
      </w:r>
      <w:r>
        <w:rPr>
          <w:rFonts w:ascii="EucrosiaUPC" w:hAnsi="EucrosiaUPC" w:cs="EucrosiaUPC"/>
          <w:color w:val="833C0B"/>
          <w:sz w:val="32"/>
          <w:szCs w:val="32"/>
        </w:rPr>
        <w:t xml:space="preserve"> </w:t>
      </w:r>
    </w:p>
    <w:p w14:paraId="68A97396" w14:textId="77777777" w:rsidR="004547C8" w:rsidRPr="00A8070F" w:rsidRDefault="004547C8" w:rsidP="004547C8">
      <w:pPr>
        <w:ind w:left="720" w:firstLine="720"/>
        <w:jc w:val="thaiDistribute"/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</w:rPr>
      </w:pPr>
      <w:r w:rsidRPr="00A8070F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ได้เวลาอันสมควร นำท่านเดินทางกลับที่พัก</w:t>
      </w:r>
    </w:p>
    <w:p w14:paraId="7D1A269F" w14:textId="620D320E" w:rsidR="004547C8" w:rsidRPr="009C1E1B" w:rsidRDefault="004547C8" w:rsidP="008F0B75">
      <w:pPr>
        <w:ind w:left="1440"/>
        <w:rPr>
          <w:rFonts w:ascii="EucrosiaUPC" w:hAnsi="EucrosiaUPC" w:cs="EucrosiaUPC"/>
          <w:b/>
          <w:bCs/>
          <w:color w:val="ED7D31" w:themeColor="accent2"/>
          <w:sz w:val="40"/>
          <w:szCs w:val="40"/>
          <w:shd w:val="clear" w:color="auto" w:fill="FFF2CC" w:themeFill="accent4" w:themeFillTint="33"/>
        </w:rPr>
      </w:pPr>
      <w:r w:rsidRPr="009C1E1B">
        <w:rPr>
          <w:rFonts w:ascii="EucrosiaUPC" w:hAnsi="EucrosiaUPC" w:cs="EucrosiaUPC"/>
          <w:b/>
          <w:bCs/>
          <w:color w:val="ED7D31" w:themeColor="accent2"/>
          <w:sz w:val="40"/>
          <w:szCs w:val="40"/>
          <w:shd w:val="clear" w:color="auto" w:fill="FFF2CC" w:themeFill="accent4" w:themeFillTint="33"/>
        </w:rPr>
        <w:t>Aurora Hunting #2</w:t>
      </w:r>
    </w:p>
    <w:p w14:paraId="0AD399C0" w14:textId="6DD427B4" w:rsidR="00A926A6" w:rsidRPr="00893A2E" w:rsidRDefault="00F00F08" w:rsidP="00893A2E">
      <w:pPr>
        <w:ind w:left="1440"/>
        <w:jc w:val="thaiDistribute"/>
        <w:rPr>
          <w:rFonts w:ascii="EucrosiaUPC" w:hAnsi="EucrosiaUPC" w:cs="EucrosiaUPC"/>
          <w:i/>
          <w:iCs/>
          <w:color w:val="EE0000"/>
          <w:sz w:val="34"/>
          <w:szCs w:val="34"/>
        </w:rPr>
      </w:pPr>
      <w:r w:rsidRPr="00F00F08">
        <w:rPr>
          <w:rFonts w:ascii="EucrosiaUPC" w:hAnsi="EucrosiaUPC" w:cs="EucrosiaUPC" w:hint="cs"/>
          <w:color w:val="EE0000"/>
          <w:sz w:val="34"/>
          <w:szCs w:val="34"/>
          <w:highlight w:val="yellow"/>
          <w:cs/>
        </w:rPr>
        <w:lastRenderedPageBreak/>
        <w:t xml:space="preserve">กิจกรรมล่าแสงเหนือ </w:t>
      </w:r>
      <w:r w:rsidRPr="00F00F08">
        <w:rPr>
          <w:rFonts w:ascii="EucrosiaUPC" w:hAnsi="EucrosiaUPC" w:cs="EucrosiaUPC"/>
          <w:color w:val="EE0000"/>
          <w:sz w:val="34"/>
          <w:szCs w:val="34"/>
          <w:highlight w:val="yellow"/>
        </w:rPr>
        <w:t>Aurora Hunting</w:t>
      </w:r>
      <w:r w:rsidRPr="00F00F08">
        <w:rPr>
          <w:rFonts w:ascii="EucrosiaUPC" w:hAnsi="EucrosiaUPC" w:cs="EucrosiaUPC"/>
          <w:color w:val="EE0000"/>
          <w:sz w:val="34"/>
          <w:szCs w:val="34"/>
        </w:rPr>
        <w:t xml:space="preserve"> </w:t>
      </w:r>
      <w:r w:rsidRPr="00893A2E">
        <w:rPr>
          <w:rFonts w:ascii="EucrosiaUPC" w:hAnsi="EucrosiaUPC" w:cs="EucrosiaUPC" w:hint="cs"/>
          <w:i/>
          <w:iCs/>
          <w:color w:val="EE0000"/>
          <w:sz w:val="34"/>
          <w:szCs w:val="34"/>
          <w:cs/>
        </w:rPr>
        <w:t xml:space="preserve">แสงเหนือคือปรากฎการณ์ทางธรรมชาติที่มนุษย์ไม่สามารถคาดเดาได้ เนื่องจากต้องอาศัยปัจจัยหลายอย่างที่เอื้อให้เห็นแสงเหนือ ได้แก่ ค่า </w:t>
      </w:r>
      <w:proofErr w:type="spellStart"/>
      <w:r w:rsidRPr="00893A2E">
        <w:rPr>
          <w:rFonts w:ascii="EucrosiaUPC" w:hAnsi="EucrosiaUPC" w:cs="EucrosiaUPC"/>
          <w:i/>
          <w:iCs/>
          <w:color w:val="EE0000"/>
          <w:sz w:val="34"/>
          <w:szCs w:val="34"/>
        </w:rPr>
        <w:t>Kp</w:t>
      </w:r>
      <w:proofErr w:type="spellEnd"/>
      <w:r w:rsidRPr="00893A2E">
        <w:rPr>
          <w:rFonts w:ascii="EucrosiaUPC" w:hAnsi="EucrosiaUPC" w:cs="EucrosiaUPC"/>
          <w:i/>
          <w:iCs/>
          <w:color w:val="EE0000"/>
          <w:sz w:val="34"/>
          <w:szCs w:val="34"/>
        </w:rPr>
        <w:t xml:space="preserve"> </w:t>
      </w:r>
      <w:r w:rsidRPr="00893A2E">
        <w:rPr>
          <w:rFonts w:ascii="EucrosiaUPC" w:hAnsi="EucrosiaUPC" w:cs="EucrosiaUPC" w:hint="cs"/>
          <w:i/>
          <w:iCs/>
          <w:color w:val="EE0000"/>
          <w:sz w:val="34"/>
          <w:szCs w:val="34"/>
          <w:cs/>
        </w:rPr>
        <w:t xml:space="preserve">ความเข้มของแสง อากาศที่ปลอดโปร่ง ท้องฟ้าไร้เมฆ และไร้แสงรบกวน บางครั้งการอาศัยค่า </w:t>
      </w:r>
      <w:r w:rsidRPr="00893A2E">
        <w:rPr>
          <w:rFonts w:ascii="EucrosiaUPC" w:hAnsi="EucrosiaUPC" w:cs="EucrosiaUPC"/>
          <w:i/>
          <w:iCs/>
          <w:color w:val="EE0000"/>
          <w:sz w:val="34"/>
          <w:szCs w:val="34"/>
        </w:rPr>
        <w:t xml:space="preserve">forecast </w:t>
      </w:r>
      <w:r w:rsidRPr="00893A2E">
        <w:rPr>
          <w:rFonts w:ascii="EucrosiaUPC" w:hAnsi="EucrosiaUPC" w:cs="EucrosiaUPC" w:hint="cs"/>
          <w:i/>
          <w:iCs/>
          <w:color w:val="EE0000"/>
          <w:sz w:val="34"/>
          <w:szCs w:val="34"/>
          <w:cs/>
        </w:rPr>
        <w:t>อย่างเดียว ไม่สามารถการันตีการเห็นแสงเหนือได้ ขอนักท่องเที่ยวโปรดทำความเข้าใจในความเสี่ยงนี้</w:t>
      </w:r>
    </w:p>
    <w:bookmarkEnd w:id="7"/>
    <w:p w14:paraId="5A41CCFD" w14:textId="54126796" w:rsidR="00220F9B" w:rsidRPr="001D12EE" w:rsidRDefault="00367A0B" w:rsidP="00220F9B">
      <w:pPr>
        <w:pStyle w:val="ListParagraph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>
        <w:rPr>
          <w:rFonts w:ascii="EucrosiaUPC" w:hAnsi="EucrosiaUPC" w:cs="EucrosiaUPC"/>
          <w:b/>
          <w:color w:val="0000FF"/>
          <w:sz w:val="34"/>
          <w:szCs w:val="34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AZIMUT</w:t>
      </w:r>
      <w:r w:rsidR="00220F9B" w:rsidRPr="00C16A53">
        <w:rPr>
          <w:rFonts w:ascii="EucrosiaUPC" w:hAnsi="EucrosiaUPC" w:cs="EucrosiaUPC"/>
          <w:b/>
          <w:color w:val="0000FF"/>
          <w:sz w:val="34"/>
          <w:szCs w:val="34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HOTEL </w:t>
      </w:r>
      <w:r w:rsidR="00220F9B" w:rsidRPr="00DC12D9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6CC9ED3A" w14:textId="0E089F7B" w:rsidR="00A926A6" w:rsidRDefault="00C41C83" w:rsidP="00A926A6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color w:val="EE0000"/>
          <w:sz w:val="32"/>
          <w:szCs w:val="32"/>
        </w:rPr>
      </w:pPr>
      <w:r w:rsidRPr="00C41C8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>กรณีเข้าพักห้องละ 3 ท่าน</w:t>
      </w:r>
      <w:r w:rsidRPr="00C41C8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</w:t>
      </w:r>
      <w:r w:rsidRPr="00C41C83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ทางโรงแรมจะจัดเป็น เตียงใหญ่ และทำการเสริมเตียงเป็น </w:t>
      </w:r>
      <w:r w:rsidRPr="00C41C83">
        <w:rPr>
          <w:rFonts w:ascii="EucrosiaUPC" w:hAnsi="EucrosiaUPC" w:cs="EucrosiaUPC"/>
          <w:color w:val="EE0000"/>
          <w:sz w:val="32"/>
          <w:szCs w:val="32"/>
        </w:rPr>
        <w:t xml:space="preserve">SOFA BED </w:t>
      </w:r>
      <w:r w:rsidRPr="00C41C83">
        <w:rPr>
          <w:rFonts w:ascii="EucrosiaUPC" w:hAnsi="EucrosiaUPC" w:cs="EucrosiaUPC"/>
          <w:color w:val="EE0000"/>
          <w:sz w:val="32"/>
          <w:szCs w:val="32"/>
          <w:cs/>
        </w:rPr>
        <w:t>ทางโรงแรมจะดำเนินการเสริมเตียงให้ตามนโยบายของแต่ละโรงแรม ทั้งนี้ รูปแบบและประเภทของเตียงเสริมอาจแตกต่างกันไปตามมาตรฐานของโรงแรม หากท่านไม่ประสงค์พักแบบเสริมเตียง สามารถแจ้งเพิ่มห้องพักเดี่ยวได้ โดยมีค่าใช้จ่ายเพิ่มเติมตามเงื่อนไขที่กำหนดค่ะ</w:t>
      </w:r>
    </w:p>
    <w:p w14:paraId="2CCA14C1" w14:textId="4257AAEF" w:rsidR="00494C3D" w:rsidRDefault="00EB7618" w:rsidP="00A926A6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color w:val="EE0000"/>
          <w:sz w:val="32"/>
          <w:szCs w:val="32"/>
        </w:rPr>
      </w:pPr>
      <w:r>
        <w:rPr>
          <w:rFonts w:ascii="EucrosiaUPC" w:hAnsi="EucrosiaUPC" w:cs="EucrosiaUPC"/>
          <w:noProof/>
          <w:color w:val="EE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45984" behindDoc="1" locked="0" layoutInCell="1" allowOverlap="1" wp14:anchorId="13648FD0" wp14:editId="5CC64187">
                <wp:simplePos x="0" y="0"/>
                <wp:positionH relativeFrom="column">
                  <wp:posOffset>916305</wp:posOffset>
                </wp:positionH>
                <wp:positionV relativeFrom="paragraph">
                  <wp:posOffset>3810</wp:posOffset>
                </wp:positionV>
                <wp:extent cx="5949950" cy="1898015"/>
                <wp:effectExtent l="0" t="0" r="0" b="6985"/>
                <wp:wrapNone/>
                <wp:docPr id="2106959075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9950" cy="1898015"/>
                          <a:chOff x="0" y="0"/>
                          <a:chExt cx="5950310" cy="1898015"/>
                        </a:xfrm>
                      </wpg:grpSpPr>
                      <pic:pic xmlns:pic="http://schemas.openxmlformats.org/drawingml/2006/picture">
                        <pic:nvPicPr>
                          <pic:cNvPr id="1283094326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0725" cy="189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9461400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05510" y="0"/>
                            <a:ext cx="2844800" cy="1897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A14659" id="Group 16" o:spid="_x0000_s1026" style="position:absolute;margin-left:72.15pt;margin-top:.3pt;width:468.5pt;height:149.45pt;z-index:-251370496" coordsize="59503,189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16AtmSAgAA2gcAAA4AAABkcnMvZTJvRG9jLnhtbNRVyW7bMBC9F+g/&#10;ELonWiwlshA7KJomKJC2RpcPoClKIiIuGNKW8/cdUooTxwUa5BAgB8tchsP33jySF5c72ZMtByu0&#10;WkTpaRIRrpiuhWoX0Z/f1ydlRKyjqqa9VnwR3XMbXS4/frgYTMUz3em+5kAwibLVYBZR55yp4tiy&#10;jktqT7XhCicbDZI67EIb10AHzC77OEuSs3jQUBvQjFuLo1fjZLQM+ZuGM/ejaSx3pF9EiM2FL4Tv&#10;2n/j5QWtWqCmE2yCQV+BQlKhcNN9qivqKNmAOEolBQNtdeNOmZaxbhrBeOCAbNLkGZsb0BsTuLTV&#10;0Jq9TCjtM51enZZ9396A+WVWgEoMpkUtQs9z2TUg/T+iJLsg2f1eMr5zhOFgMc/n8wKVZTiXlvMy&#10;SYtRVNah8kfrWPdlv7JIZunxyvhh4/gAjhGswt+kAbaONPi/V3CV2wCPpiTyRTkkhbuNOcFyGerE&#10;WvTC3QfrYWE8KLVdCbaCsYNyroCIGrXIylkyz2fZWUQUlWh9DPO7kzTzAvmlPnpcSz23W83uLFH6&#10;c0dVyz9Zg+7FRD46PgwP3YON170w16Lvfb18e6KITn/mlH+oNLrwSrON5MqNxwp4j2y1sp0wNiJQ&#10;cbnmSAu+1ikWG4+0Q0oGhHJjuS2wn4g3nCfrgDvWeSwNYprGsbD7iUDgEbNnZ9GDZD180zUmphun&#10;w3l6iQdR4+Q8K448uHcSqgvW3XAtiW8gC0Qa0tPtrfWYMfQhxKNW2msZuPTqYAAD/UjA7xFPTSQw&#10;lhQb78ai+Tw/S/MkyY8cmr9vh4YDhm57E0viHVYU/h47vhyzMs/L5PGKO5+V4cV5a2OGmxQfkODz&#10;6bHzL9TTPrafPsnLvwAAAP//AwBQSwMECgAAAAAAAAAhAGvbKoGCqAIAgqgCABUAAABkcnMvbWVk&#10;aWEvaW1hZ2UxLmpwZWf/2P/gABBKRklGAAEBAQDcANwAAP/bAEMAAgEBAQEBAgEBAQICAgICBAMC&#10;AgICBQQEAwQGBQYGBgUGBgYHCQgGBwkHBgYICwgJCgoKCgoGCAsMCwoMCQoKCv/bAEMBAgICAgIC&#10;BQMDBQoHBgcKCgoKCgoKCgoKCgoKCgoKCgoKCgoKCgoKCgoKCgoKCgoKCgoKCgoKCgoKCgoKCgoK&#10;Cv/AABEIAckDE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xRheQeZKWdTk43c7uBg9B3JHI+nSrF5qFxNDDFcQ2263jaKNoLdImkJZpN7lRy&#10;RuYBmy2Ao5AAGfE3k/v45JFXuwHDKeoBx6dsjue+K6KDwNqcfgubxzcXVl/ZsOoLp/ltrFqLzzpI&#10;pJUYWZk+0PCFjw04jMSMVVnDsoP00Y82y2PhZxV7tf1/X5mdcXoe7knt7FIFExC/ZyVWPdkgKWJJ&#10;x2ySfUsc1HdwXKuqoI1UMHDLIUZTuPy4LDHp0Bw2enWzf2+if2jeWugXl1cWLXGbX7XbrHK1uGby&#10;2eNXba20bmVWcKeNxyGNc26QWzTx30e5WiDRtu3SBw5LLx0UqAwPzfOpA2g4rl5nYz+B2X6v+tfl&#10;8i1NeafFpEOkQW0beXKJvthjBlQvGu+Fm2qWXcvG7dtw2wgs5J9kt5dHju7PWvLvIZJPtVvcxBQF&#10;GwAxurlmJDtkMEVQuAzE4FaK3tXkVY7vcqqomkMJHHXAyQCeevGScVFEcHzJBGqnJ2bseZyfkOO3&#10;X+7yO5p9Pe9Put/w39Iej2/r7/6/EkhlkjlVLyGWT5FC+XIVyOuTjOT9OM44PebXrG90a/m0u/0e&#10;S1uLecrLa3VufMhbILI4/hccgjAOcjgiovJSOb7RbxlFOD5jScnrk9M4yOowckde75ITEftEE+5f&#10;N+aST0CqSFdhtYkFOhJAIPpUcvuuNhacyf8AX+SG2N08ayRMgG4lW2rjGDkgdSOnXuDjmrt5pthZ&#10;Wum3Fv4mtrpr2zaeS1ijmVrFxLInky5QDzCiLJ8jOuyRMPv3okFrbt5km27i3LwscwYPKxDHKnG3&#10;GBjkgE9M9BDCWllklIjkXaQWZuckEZBXGex7D5c4Ioio8tmvnrpb+vXTTznRyZLGU/dl5VVnizH5&#10;cgwwLlT0OV5HTA/hxweHie6MgWVtsfmKXZVAKtjIJz/PtnmrHhz/AIRi2vY5vEVle3Vv9muAiWd6&#10;trOs7xuIsM0UmEWbYzqRl0VwrIWDrBCikb3T5pJF3IRuJ5xnjpz0649u2aijOXLqXbG5FlczS2hj&#10;MzAiMTRgEbhjIDKcEZ4YcqcEEEcJb2cdqfIn3M3JhZiAvB28ck4HzZ680tjfzWYkgt5nmimV/wB2&#10;+GA3KFyAd21vlHIw3y5yOMQx3LKFZhIzEZkXaWzk/eK4PQ8YOcHjuTQc8lLoOljjt4POWRmkkYN5&#10;ccp3ONvTnuM5wc8Zz0IqxNaR31t57WZ8xWxO5ZWwxY/MoAAQKu3jJzgk9SKajqsbZb5GYCT92N0e&#10;M9+cDnt+WQKtXN1NNaxpJet5dvHiCJmBj2ljhQmMbQzMdoGMjoCM1RnKUk1bvuO0PQ9Yv5prXSNO&#10;lvJ2tWmT7Iu/yo4Q8szsMEsiwo7nptUbtwCMKdqthJZxwSSXUMgmtUm8uObfs3ZwrjBHmAAMVBJU&#10;nB2kFRGIoorqNoXVfM2ylojkYbBZc9A2OoPTnI4pzJK5UwxMsjBYxtcNliue447nHHU8DOK0jorM&#10;ylPmaZY1DQtQsZWtZ7i3kDWdvOv2G4hnV1ljSRVZoyQrbXG9cl43BR1RkdRUlKpO00tss0sZbzB5&#10;ZLHcpUDbyMfKpGBkEjngETzwxWcCyEwruj+0hFXA25OBlgFYYHBGQOOc5qGGwjaKaOe5dbiWEBCZ&#10;lUAAbuQ5/ugjqDuI+9jDAovq3/WlyKZJ7tftEr7pMq0XygeXwBxg4AwvB4GPwpVWG5ulu4zt3xhA&#10;rKo4DEduOmD7jnjnMjRFJowDbzCSPZu80kDgKBjjLcLnaSCc5J5yyXzrp2lIbyTx5ecdhgccE/hn&#10;rjk1Wlyubp/XoLAiEb7uGaWSRceapX5W5AZjg5B5+U457+oy6haqtwjsrBgscq5VUfCgdRgjOD6g&#10;HPerV9qn9r6lJNHBDbxLvNrbQNIyW0bFn8qMyMxAUyd2JIOSScmnPJYzWvlR2sv2iNj9o3zBUdV2&#10;4XZsGGDZO7PdRtBUknUlyakZ8aRSXsE2o2zRebsXzuGxgcnGeQGzjGONvpxY08aPc30MV/dyxwSy&#10;Y1K4Fv5rRJuByi7wXYAFsMVB6Ajkh1nc3dzPawxsxa1ybeN/l2jeTlPb5nxxyTnPqQgxxCdVZvLX&#10;92jN8x+U/wAPHr6DP4cEeXm7hKXT+vxLlrrMnhLU7XXfAPiK+hurN7e8t7tR9nmiu0VHPlhHLDbN&#10;wsgYMdivhCcVX09rC11O3F/a3E1r5y/ao7G48maeMNlo1YpIqEjIDbGVc52n7rFvFBaXSxSu08Kx&#10;8MoVG3gHpnIADn7vGVxnBOBFGALSQo68K22FpOCdwGFPOMA5z9fSp5XsLm97Tv8A1o/1+ZPdXFy1&#10;ukV1FH5MIaOEwwxhzucuCzLgkkt95iSFUDgLgS3+lXemXtzo+rWd1ZX1nO0MlvcW+yRJE+VgwYLt&#10;ZTwVweQR14qtBFLbywCKLbJGqi1Zss+S3BHTnOSAOpPbs5mulKIrq0ZZ0bdGDvXGOFBHYtzyCDz3&#10;olH3Ntf6/r/hzJ76P+vx/p+Q+RbSSeN7S4ky3+ubrllZtp7c9vqG/B9vJA8MNujS+WBuk3PuH+12&#10;+XI2jkknaTkAkAhlEdx/pG2SPawWPcysrcnPBG3GVI+uM8mpbe2iuY5pI7yGNo2j8uFtwlnLHAUK&#10;AcNnB5IGMgHoKxVKU9v66/1/mZt9GLGgZvMmuPmPP9/HUkf3iecjHXaKsabJHHcLLqNu1xDtG+BM&#10;bnXcehIbBxk5II68GqaRNczZnbLyLuWRm5K9yc5PQDgdcjsBjUstNtrvTr27n1dYpodhWGVnzc5c&#10;DYhUMN4zv+cqCqt8wcIr5yg0zCpbZkKecYtsFvCskbMkk7R5xk7th5yvTjjnGO5qaCWUyeeLXa7Z&#10;EkcighsHOMZ6+3Oec9N1QpG4tLUQGaNFiaKVvPX5ySTvQZyAF42/NyvGPuiayQC3mmhtPLkjHy7h&#10;liq4HGcZ5PXBxxjApSj0Wpzz2/rv6/PyL1s5SGAwhWbfuxH828djjJPAI6nGe/XN2GWK4lkKJtkD&#10;FvmxtU9QcnPOW3c5we+eaoaZBHb2cym4UXEceYY3hdGc7kTy4/LyN22Tcd+0fu2wc4BsQeVFbzSi&#10;3lmjZo42mRcLysmUOFO4kKSOT91utYSpy01OGrG97a/1/X4mteaza3jrLa6VDZxrawxLBbvIVLRx&#10;pG0h81jlnKNI2CF3Odiqm1Bo6Rb3d6txPCtvDDZ2yzSec8MecyKq7UZlMp3yKSqKzAZbAVCVoaL4&#10;U1C+s73UWu9NaDTrFbmSRtQjjeSMypEEiSRlaZyZUzHGHcJvcgJHIUs6fFFAxmFyiO3yLIq7TtO0&#10;kfXoe/VfUY55x5bo83Eez1sbi6ld6za2MF/b2ax6dH5VqzafFC0itLI5MrIoaZsyMA7l3CBUDhFU&#10;L0vg34i+M/AGieI9A8K+MLjTbXxNpp03Xo7Wbb9utd6yfZ3IBJRnRXZM4YouclRXGxJE0sl1O8jb&#10;GP8Aqc5BzgKTkFeAp4HP45q5plwlxGyfZpJF/wCWcjRbVRwR85GMZ4PQjHfkmuaUYqLutzyKntIy&#10;54yat20t8y5JGYTJHE5k5MjMWAUtjjoeQMk9+OmeQNK5uv7U1W5vpJ4o3vJmkb7PCixoWxkBY+Il&#10;xnG1SFHAGORlw58tomb97JuRSQoUDvnGNw/TG7HTFTQfuiLe3j+62W+RhhcfKvyjt79Ofxyblt0O&#10;CpFvqWPNgigeBSJnkVYo5N7L5ZznOA3LbVKkY6t1wAaIC0cW+S3eRpInVlVWG1mUjOS4xjhhk4JA&#10;yDzkMw8sIYpG8tCVkLbsszHkcDjGOMk5OTV/QZdKi068OoWd1JcvCF02a1vEhEc6yo7NKpRvNXyR&#10;IoVTGQ7o+5gjI+kb6O23kY7Rd/x/4H9fmVlO1FxC5O0Dc+CzEYweCPzx27nJrT1LRL/RrpLa/u7d&#10;VaOKcfZryORGjliWRVZ4mYBgGAZCQyONjhWVlEZiMQaCC3+8qSNIqgsAM42sPbkjPYE8gVHIo8+Q&#10;Qyny5lBVo9wBQkY/kOCOvTANT7sjkc1Lb+v66FvT4IZLppbSAqj/AD7fvFRk+mDu6HOBn2q5DBbG&#10;9bMG3dglmUrvOMZyOhHHIA+vFVdPiNs7w2nmQtMvzMvHRe/qeo54PHtV6NGt7jYsgCriPMaBtzfx&#10;EkDPHBPPr35rR7HDWl7zs+hcWySyjNus+1c43KwYAnsxQdQDyeMZIwOg1LVLKOe1eRriUJ815HGF&#10;iIAY/LGxLljjYQSpwWI2nHObaSfaWVFjLFlzL5Unzsckbsd+B6evpWxbW81jpcktvJEY2dEmMk6b&#10;iWDMFCfe2jY+SAFUMMnkBnT06Hl1pSvbqUlYm4VndJl2bVAbsM9xjOOfYDIq5BE8UyeZblt2NqCQ&#10;MPvYJ4OAf064BHVkdvDvdJrZN4JHdjkqD29Bz3x0I6g2ILALeNiXaWbEayLu8sZPXBHt+Ax1pTRy&#10;VJx2/r8CaGCcOkUhZVZQu4tlHIA/A8D6Vdu9P1Jgl02nyeU+/wAlvvAkKu5AwGCw3Lx94Fl9Rl0G&#10;bOa8tL7StsioEWabcHtm81MsVGOnKEEEAN03AGruk29xMnnwzSfZ42UyiR9rIx2qWUZAY7jnAwQF&#10;5wQStQvHYWHw7rTV/wDhtdfw/rdG1oa39rDDaPMEdmzKsquwDFt2/qxY7QcEkZHAycg7EUTwQEyp&#10;H9oKFVSS5KAIxYMq/MBu2cEhcsFA3MM5opB9ptIZrTSlnXy1djMRucMCrL931X5d57cDJYCXVBFf&#10;wxXM6K8bN8sbxlZGyAc53fKAN7dAccgAjNbRlUjdbX0Z9RTpQ9i2tdFb07/19xs+F47qTSvPNwjQ&#10;tJiU5aNo2ThWIy3zAHsB1b5jzVrVF09NIeAFobqDaRGtj9+Hygsj+aWPPKkKEx8+4kbQKr6fIYDE&#10;nlyLcqRFOJWZcKCBjsOo5CZ+VQASGzUer6hZyaNLbwhrOJWKoiF9pbaQqnBx0PLE5BAIGQ27h5tW&#10;zwc4qRowjS628/631337njvxMv7m1aRhcx+b92NfKBbkYbjP3gWHXngV5P4jNp9u8qCT7RC0amSX&#10;y2Uh2GSMnABX5lz+OABXpHxHv7VRLmJWyc+Y0R+Thsg9c4/M89K8o1KWSSbfDb+X8p9FODtPBHQ4&#10;PPTrjitqfc9rh2nagm/vGWc8BlaR1UqH+dPOK5yN235egJwOnTn+LI3vD0lzIiI0sixqqlPM+VXb&#10;C5C/zP0/Lm4Lq4ublhJczHypgoZcDJPYZOCccdD0HXBroPD0k8cUi3ELTKobaqtnBIwCdpPbnv09&#10;c0sRH93c9vHR/dm0yzR+Sk1zHGy7l/eLwP7xxxjt/kZGRrJgjlkWNkjFvtKRtGwIUnbtGF+rHJHA&#10;98HodMsry8srye3lhWK0jWd/tVykbIpkCfJvdWlbcwJjQM2AWA2qWXlfFHmPfOshESxv8u5cliOR&#10;nI5yQOep+teZRjeVzzcHF+2s1/V/6Xr+NG2WG4lCOvG4DbjMZGOQ24cDn2/HII67QYnaDzlZt+0p&#10;8iktnkAgY6ccjgjP1I5OHTlfUitrDHPuYfKvK7iORtODkFeeOucE5BPoHhVfMbepby0Cqr5HPHUZ&#10;HTBA6evHFGMlyxKzaoqdJWOo0uElI44UaMNGp8x9uAc9RgZz0H4/jViSBS/lLJ8shbc5c+WQO68H&#10;jpzgg8GrMYe0sYrdrWPyky5jaEAsSEB5ABYDbnaeASccs2YL4pG6w4aNmULhQWHrzjkDHOc9B718&#10;3U+K58E581S6GI7fZ8SsrGNg0cm7buH+yMj39zyfqyGHLKbVNpXK7ZFOTgZJ+btxx9fbNTo1uWVW&#10;aTzHl2nCD5ueAe/vgHt0yclxSeVSt0JJB5Z3rC3HXjjjr145xx6YyqxUZXJ5rf1+gyVVaGOPDH5f&#10;3n7tsYyoPX2P0PPXnEV5BChZWhUlJBmOQBhkEHAyecNxn2HOeK0vMP8AZ/kum6SOTdGFtlBdSnzM&#10;ZMhhtKDamD99iNvR6U0kck6RxyqpRQXXcDu4Az6cfXtg56nnk/eCMnfT+v6/qxTkV1K2aJIY3yQd&#10;2FfjdjCnsAfwPQ5NVzIYU8qVfLRWIVE+bfyDzxwD+WeB7acFlZQu6X0JmDbs7bhRh9pCHO0jarYO&#10;BkkLgHncKiwmSdYp98igYZVfPmcjOeDg5OB9c/QOiE4/1+ZRnjFvKPJtCi9XEoLDcCOD07d+enqc&#10;1JcajpqaBbafHoUK31veSyTX7yTeZPGyJsRgx2KIyrEEKGJlYMWAQK6R2RSHGCygfvIwy8845OO/&#10;1PHqajjW6mbmdg3BVcDLfL7d+c8dCeuK2p1PZ381bZfh2OqMvd1KlpFcGOPeAvzYKSMOvJOevOB1&#10;4z19SJY5RN5cL3ZZEZpE8wjaCWXPOOpwvQY4HHIFWvISctp6wDyfKMgb5m/hOAxyP9jrnliexy8R&#10;BQriHndiSNVCso3dcjnuPwzjqa55SCVVMbF5yIEZMhGwVHzZ+YDB3ED074GR+Fu7vtQurWGw3/6L&#10;AS0cPlqoZmxuIA6McBS53HCqCcAYUJMfMYo7RxtnduKjcDkgZ64yecHIJxjqbEFvGJY/+JfHJHGu&#10;Vh3blPAbGCOevvWMvdOOVTW9iCKG3u1SBotq7gWkiAaRQeDtHRuMDacc9DjFQv58jtC53cE/K2A5&#10;zwud2eM45z149KtSwosot5VU+YoJUsTjIHUjjIyD+APaplilO22iuH8xvubhgKOBjHfBA7Dt6isJ&#10;S5tDP2nLr/X9f0iulvsHmTRhlzgLsJZR0xg49CRjjGBx3Es50HnBpFwFXaeGY4ORnPPbofp2NWPL&#10;nmnUWk+7zl2s3OX4yM54HPJ9DwDnkSeX521wNrZ/eSeWepxjqPlweM8HoOmazuupDqWK0lik1wxZ&#10;Nxd8LIi9AQcnHfOB1ByO/PD/AC5432oFaPh1WQ9WXIzjI4PHJ4+U+hxajsxE7Ilq3y/IzNGTgrjn&#10;Pbnb9McdMiwlu7wr5iKuG27ljI3tzwNoPH6fnmsXG75jKVaxVmjjhRASqv02rndswMHCY4GSPwHv&#10;TpIGleSRxEF6R7Yx8uCR0Y4I7dfyFSSW1w1qsk7sJPLI3ONygbupIYk4/DpnsasTwzBvm2+ZwThd&#10;wHHBAzg98dCTxmud+hk6m2vcqSQ2vkxQtEGWEEb2kLLjOd23t+HpyMdFt7YCfgqyx/Mpbjyw3OcY&#10;B74454PPSrNyqgxgxM0bMXZW2hWY5BGcYxjA9+p4yKbIJUWN4xJtwD5scJwSSecD046c9PpWM5dt&#10;iPaSasRGe2ebfGisxk2/NgFOMknkY4wMHA/DBpskMy5DBVkdRwzHgZ4PA+9jvjr7dLUtnduqDcMP&#10;yse3gnGM5Oe31PQ9c1MLa6njkmtY4gIYQZt0uwFSwHygnLfMei5bGTgAZE35ncPaLSxmlGjnTypl&#10;Mf8AeVQwHzHrjtgYycDgZwat6neac06DSNKlt7doIVmaS4WX96saiSRSiJgMwkIXBYKQpdiC7RRQ&#10;r5RfzysZUqxbPPPA5JHOMe2R6CnW06k4wrKGEmNhVsbfugYzyPQ8enTGcZNfMpy02uQwhgjWxkRf&#10;NYO/lQ7n75HHJGTnrznPTpXSKJZt0r7d3BXeGIwM8479eB3I9KvBwjqZbSJfl2qqscrg54IAyPXA&#10;Hr6gxbPKnSB4Ymw2G2QkdF4GeRk564x+tZy5dLMqM9z82HefculqyRxxM7ZaNU+clflchScZVeM4&#10;XkjGSamDSXUjRweXN5ahom5DIoUZBx/DgZ5HHHI6GrsCStaPGY/MXCsWzu9WxjB6H8MetSWcDmwh&#10;vY2BAkbbN5mFA8vd0wMYJXHA5+tf05r1/qx/abirXLdo0E9y326BgqurbYxtkcKeQr844JxkfUEc&#10;VABI9zs8pVU5GfMGdyqQV3cZ6Z687hjGRl1qLbyIRCm9dpO1Wb5Ax+YcEMSevv0461Yu9RudRt7V&#10;YbP541EO/wC6zAtwu3oOrn5VBO7ueauMYxV2zF80XovL0/qxmBJI1/dybW2sqqp5TOT6E5HB9Bj0&#10;HM80DRlvs0T/AC527sAjpjI6dCTjPp7kOt/MllW8+2xtGxbzo9pfCk9fQDk/nwB0EjW2qw2q3stj&#10;I0ZlIgl8oMGbPI6nOOuB681ny+6aSl726GPBZxC3miuJprh5maWHyxsiwF2lG3fMc+ZkBQAMAE5w&#10;BDHBCA07fKo/dMvy59xjsG6Z579adDcXNxd+aAsjLa8eXHsVVQZ3DbgEgL7cnJzVi6t3guyu2NNy&#10;hl8l90eSFOQQW55wRzggg4PR8q1aIk7e6/6/rbYpM4iljiSFTubOzaPlwTgj0OBgY9+BzUlrHdyn&#10;JdUMcilJN/zEdwR15zjp1A55NaVjbaethcXl9dXhZ0H9ktGqPvnM0YYSDdlF8ky8jd84UdCzLl2s&#10;qrIqzybioJ3fKcgjGcHvnnnB/KsmujC7lF2JXEjopmZWDP8Afi+8ff0Yj8c4GetLORLF9muUbzGV&#10;ixV9uW55XjAGMdMZPPrmw2m2kuirKNRAulaX7VZtbkYhHlBJVYMN5Zi4IC/LtBGVJC055dzvMUdt&#10;qkbWUc8jngZPP45+oySjKOhMfeehcEX2e6VZ4oVSPLSLISpHAA7f/WwevQVMBJaFWj8za6jcT8il&#10;fXOPb1Hrk9Kq/upS+SpUH51XcuV7EHj17H1xgnBvafGxuo722SFSsjArLGGXbu6/MNvBye46ZH91&#10;KMoyOeei1L2nwRvPfR3BmikjhIt43iU7nDoXVizjaNhk5w5LLtA+YMsdpcPAFcBv3jNI+8bUjxxj&#10;luuCPm9sEdhTnW3maRp3ZW6tJ5ZCkYxg+3Ax1OH9KvR26SWck80skdwwH7sQrtKDG85JJznGFC9G&#10;JJBzl2fMzlqKPKr/AJFhbOWbRH1lVjjEciW3l/bESRy6u6kIGDMoWNyzBSEJXeQXTdBbo8VzJLFJ&#10;vXYzSL+Bbv1+7k4zwO3OElhtniVt21tu9Y2ZjxtBBBznOcfhnOe1iy0+41u4TTPtStvxj7TcoqqA&#10;uGIZsA4AUjdjPTuAb5bu5k3GMb/ff+v67k39nmH95eWbMrRuPm3Fgc43KAckgsCOvXPSla536Xa2&#10;h02OOP7VMH1RVcu5ZIgIyCxT5MEgoFOZjuYjYEiSC50nUZLP92GtxJFI0UkM0Dvho9ylSwb2Kk9i&#10;MlVNOt9PwzRXCqvlbfmjfIxlclAGO4jdjHTvjuG9dH0/rXv8zL4d3f8Ar+v8ghvrAW80H2GG4NwP&#10;LtZ5lKmJ94LOojYA5AK4YMMMcAEBhC9rJDKtvJbqx80x/OQuMjrhhnjHTr9ccyLHcm6aKGKaFPJL&#10;bVH7sqOdhJPTaVxyR9OASLT7u/nk1O2tZrpLPLXEkS7hEhcIGbOcLveNOMnLqvXIqLjj8Wnr/l6B&#10;Fp09g1uuo2MlvbttbzBDvO0omCm7G/MT7gSQCCvzDINQWk8kelG3mRWjMwLN5KsyyBGGN2MqMPyA&#10;dp+UkZAqa8m+1rc3TIo84lmjVjsTJyFJ5YntySTk8nrTI2jkidXWMnO2NuRuyAfm46fNnjB57jpo&#10;Vf3f6/rqNtLt9PuvtVr5LBreaELcW6On7yMox2yAqG2uxDbQyMAyEMqkSfY5FdZtmPlPlkgnP3c8&#10;9cj0J7Z6c1d1CC98M3nk3Npa7p7GNlWRYrlGjuLfKqM708wJIACMPFIAfkkTC0NSR3im83czSYbM&#10;iIBnHYch2ySepySc4zT5XG6a2/r9BcylbX/hv6f9XG3BGwqoj2FiI5MZL5G3JGBnp/8AW71JIUuZ&#10;mIRm3YDIuTtx0PfjkLzyRjOOtSam+k2dy8GnNJJbyIRDNLCsbsccjbublTuUHcSQM8HgNj0+e4lN&#10;rDBJPLErSzrHGXkCou5wcdMBdzfLwF5xyS+XoEbSSf8Aw5EEtJCga5kRWX5Suflx2xu54JYZyOMk&#10;dDWj4V8W614N1WPX/Dt41pdKzBJlhTcoPyjk9MHbg8lWGVwRmq8OofarYw6rcMrxqZreOKMNG8jl&#10;FY7VbC5VQS3U7FyDgGozBFJY731RIWjmSOO0ZXDMGUkyDClcDaqnLBjuXAYBipyzp2l/W9vl/lrt&#10;YrXm0b0/TXT8LefmKipJJBFHMsb7iPM8tVwx6jdkYGdxGSQCS2OpNu10u+vdP/t4aPcNa2VxHb3V&#10;1Cr7IpZQ7oGPKK7CKUqDyRE2N2GNU7t4TvSIeSpYbg77yi4A8ssMBuDgkDkngYqS3WOU/vblcKuG&#10;2gYDHGD65Hr0BIGORWMomL+G7/r7vUkhjEkRW3i2yRgsu0ovC7RgAk7sFu3K9SMVY090tnzNLJG0&#10;hVZFVyy+54/hHHbn35qGRf8AQdqyKqtw1vvXDe+OeRyOeTzxzgTQzWiqsCDczXDYkKtu2/KdvDY4&#10;GDwpJLEEntnJX1Rzy96LQXEQtFZUikZfL3lsZKrnOc9BnnHYggDIIzcmYWspgEcgU7jsMXzjGMDg&#10;jnHsB3qpaWlxbhpYlmk2L8rRjcNv1AxjJUZ45OecnDreKWWeOOczK8bNKx3ndu564PXA/DA4FZSj&#10;YxlZ9djYi8SOuk3GnTRW+28vI5Hmezh+0LsXChZGUsiEudyqQGKoW3FVIZEjo63Kw+YxztaTOG4+&#10;73/uj6ZNNvUa3uJLX7Tvbcds1urRrIAPvAkA4OPbg4OMg06AYTiSNZIt2Y5l3tISAVznIwCMgg5P&#10;OcYrJx1OOVuXT+l/XyJNNjnvEZb+CRo42w0ZUblOTjgnnkjgD2PbG1p91pjDH2eR7hpVljm+0BYl&#10;UBgwZNuWJYoQVK4AbIOQRh2V009vsErsLeRV5kG5iRy38PPCnoBz6cVqw2eLdJJryNkPzrs++y8p&#10;kgdDkMMHjkEe2cu5x4lavm09DVtlDRrHJ8yrGzIeAJDtyBkDIJ/h/DNa6pkSMsMckOFZlVQo53ED&#10;kHByGBz1K9DgGs610y/htLe7n1W1ja4sjc2tvFMkjPiby9hVAxhcYZwshTKDIz5iFprWNjZ+Xcfe&#10;kKqo28fdHQntkHp/IGuaUb6M8XEQ11/rzL6negnkkO5WJm3RjEa7QcqeDkn6dc/xHGjp73kN/wDb&#10;NoZvMC/MoMbtnod2VwOuCCPm5yMkV5dMs9Pu2A1i3uN8du3nQ+YVHmIGdCHCtvjb92flwSGZWYbG&#10;axaXEMl55qAtDuby44ZgwGQ2MMB8yjqRgZB4xyRDgtmeXWf8vb+v6/IjfMKkxRKPMWMHewOxtwGQ&#10;efQ9PTFWbK3mjja8DfMu47kYkew9CctjHy/hjNPihWGKaWYR/vMfNuO1cj73BBIA4wQRxg07T1gl&#10;tVaSRvvZjaMFep/DPAz0I6de+bjY5JVPdfr+heijS0VrW4G5mLLxjeU+vpyR15465OJIdJuZPmZp&#10;PlVSzeW3BfaoyOPUYB7kY5OajsYIwGZWYhnbawX5Ru68qeR09j04rR0uymnuY4VuFh86RY/MuBuj&#10;HynJYJubAHUAEnGAD0Io+R59Sbjsyz4ev5dA1WG8a1t7prW5jdbe4XzY5sMmUKnhlO0g+o9zmmw3&#10;Avn86aaNZJG3RiPaqs2egCYwP9nHX8BUMKeQ4hnt3ZcNtbJQKTnYSSOQCVz0zg8g8jS0dLe4hZLe&#10;JY2Mu/ayk5+YccZ5+pxg0rdTirVOWn8y9bmEQIllJuaSMGX5QACGJGOTuXBXsAcsMHbk3IdFluI2&#10;kSBx5cRMkf2gBnzIEBVWwXOWPC89/ugkQ2Vthd1snygfPvXhm2gZ+UdsHHBwCOKt3LJJMtvI0Csf&#10;m2ru+Xquw8A7iMYxkZPJznG8Y66njzqXqaf1/X9WEFtcW9vGZdrfaU82NVk3Z+YjJwSVYEcAnJzn&#10;hSCbyXl7Lp6af9uaS1t5mkSFpCViZ8KzBOFVm8tAcAFti8/KAKtnEfsvnLC2FkKsyqDnJJyc+mT0&#10;6E+9bGm36aJqGl6/pllatNbyRzyLfW0VzBPIr7lZoZFMbIQFDRyb1Y7gwIJWoqfFocs6i5mm7J7/&#10;AIdPx3KFulnZT+UbiOQKqt5bNuU8DKHjHcA59BggZJ6TS9ZutOszpd5pMRt5plu7ho7VBcuofaF8&#10;zrGpZ2OAACAmd2EK81cyfutsySKcqGZWyQB6ED04GPf3re0zSkijE8d7J5cyKvmcr5bB8K3Qnrhu&#10;RhTnjGTWkYe6mz0srlU9o3H+v813LdjYRX2o287p51raSssnl7cFONrcDk8qFPOV2YyCcXVWRtUt&#10;Stw8kc1uCrW8YbDkKTIwOcrkxjoVDYxkk03TX06TzL60uY/tDxja1uwwRnAfd1J5GQcqFzwOMOt7&#10;lI9fmtYSm9drSKdyeW3GCQowfmzyDnPHO4mtamisj6yjQpxp69Xf+vuNrTrnVYiF0q58to7cy290&#10;8h3MyjB3MoGMBeX4wcZwWzVbxpfxWekTafYxSLCsR3JJKM9xtJDNg7jnrk8kjGMs0vUmuDHDBBHb&#10;/LItxPu3eeTKWZmLNgMg2rtUhSFTAJ3E5nj+7llaeFUcGGNg3kxpuT5shs4BP0OMHI4ryav8RRPj&#10;c6qKpXsm91+O6/R9/Pc8Z8earFIix2sBaVpWVo9wEYHHQEfKchskE5yBgbSDwGqyzT3ctw1wvl+Z&#10;vkkt49m3OcngbQARnaOAeB0Ndp4ylFvetDG6XO0qA0aY+8MsnIy2CSpIBGehIwTw+tXS3CAxJceY&#10;sknnCRt0bR7RgKMFuBu9cjAHQlu6lH3bH2WUU+WikRz6y11GtjcC3Vbe2WGNoowof5mbLEKC7guy&#10;7n3EJgZCquOk0SC/iijkt7dFEkzCMeYNzBNuejBgMkcnAbDAHggcnHcqX8qWaOVV+aSNeVHUAnry&#10;AeCRxk8c12vhfSbiTS21G5laKO1kSNlWdDId+9lIViGKjYWLDgZwxBdd01Y/u9DuzKyo/wBdEbNx&#10;e6Vf6fGvlW8P2eFY3hhyBIBnMjF2O5ixye3pgAVyOuTSSXj3coaRWbHmM23zMHLADPYdeSc+nfob&#10;+G5igaaXd5nl4kDRgMfvEZ3dxxxk9ScjBzyl9NHPO7FQsaBnXyycKDngEtzg+p7V59Cm+Znl4GPN&#10;Nyv/AF/X4Frwnpt7rU72Wl295dTrDJcRpb25kJjiikklkbaGOI443Zj/AAqrEkAE133g23JdoQ+2&#10;JYwFfaF/h+90zjAOCfQfUcH4ZgeEtaLLLImN7Mz4Oc5zj1wTnjjJ9K9U8CJdWk4nt7RGaNVKeZbr&#10;ImSPl+RgQ+R7Y575JrlzJ+6onDntaMYtf5eXTT7jblBtYlZLDcu4BN2V5xx+uOenT8K5gJt0Pkqr&#10;bflYqMsM4yuM9jj3xxU8wSJUlkWJXYHZHz0xwCeoJ65B6dcHgmJZpG8yz8uPzGZlVcLgnp3J56gk&#10;4/KvCcT4eLtG5VijlLGG1lPyyB1jWMZ5A5JI3HPPrk8/TSuby4lt7WK9toglvb+TGfIiQ7GZnAZg&#10;Azt85+ZtzBdq52oAIIFiQMDE2eBu3Bsgk988MOmc47e5nuyiSBSfmXKs65wM85w2PYcjJ9u3NKV0&#10;EqjvZELlmkEcZRmDDasYIP3emO/047jnIqqsM0ciyRwiRFbKRtkhhnOeueR/EMnk+mDelghSCEtD&#10;nzPlkDMNxwR69+p7cD6Cm3EM8EbAeY6rwI1b7ucjODgcDnrznmud/ETCppZGaYFcRQ3QEPzZZnXp&#10;9AMjHBHvj1qJkgiWPzLpctiMfvPm5+oycc/nxnAFXzHFdRN53mRDgHafvHHU5z04/rnrVN7OFHVp&#10;4t0mVeTc4OW3H27A9ep569KqKOqE76Mp3cUc0TQiTkqp3LkKQfQY4/I9evao5bX7PtLqF/efvG8v&#10;G0YyM569uOuMj1rSbnlT8275GV/fHQjIG3PsPlIrf8a/C7xX4GsNIuvG+kNZya5pMWqabC0yNK1p&#10;KWWOVlBzEHCsyq4VmQpIAUkRjtGnKVOUoq9t/I6FVlGN7adf6/rU5qHTkVV3wsu5t5ZmyUYdCenH&#10;HoT9MgVJBakwra4zNu3CNcfMBjB4HUZyQMHg9aGR2GVXhIxuxtO0cjGe/LD6k8c81fstPubu7j0y&#10;CXyWmlWJY5JliVCwxjczBQBwSScKAMnkVyykjGVST6la2t5JLjyhIy/vN8fkxsqtjHIBHTpn6+/N&#10;6K3tmvnnvNKkb7wkjt2EbFmVgjKMEFQcMRwCABlfvBtpbLD8vnq7LhA6nBfjqOO2Tx1AGaneKYuJ&#10;DGpMMIDZXKnHPfu2OOPy7885WjdnLOo+bQqSKJP+Pl3VhGp3PjG3+8PXt+g+ro4/NHkRxyYfAMm7&#10;O4dPukHsPzXpzVqSB7mZpQhKrtDNt/1ajjIz7DjI6DHQVJd2ItXZZLjcrR71XaV2Lzxk8+x579Tg&#10;4xvuZ+1Wi/roVYbSVnEElsx3HbPsBXcxJAA7eo/Xjiprizge3huLVPLIUm48z5leQnOQQBx93A5J&#10;YM2ecCxsURtcxQ/NJu+VRhRz1GSAME8ex9cURWzqI47htzKrM25SAGJx055zx17Zz1rKcrXXcxdV&#10;3uNmt4IGXbD8+1fOhkXAyWJwOOflwTkDkkYIAJhjJyYYZS0izErkgBfVRyeeemcHPXkmrVnGbe6S&#10;8ddp2t8rxnaW4x9QTnjPT8DVmK3liZEUKrKOcyEnpw+B0OM9sf155c1rGcqyj/X9f0yqYAF+0Osf&#10;7yQ5CsCUAHU8ZXgZK/SnmCdSzIWU7h/CRhccj6Y59vl9KkjSB9vmxNtZy7djkgcnB45zntkfQFyw&#10;5EjRyeYWjwqeWV4zuGeOn8j3zWElzSsjNzIT+6iVZIXZsDK5xnjHGR14HXP3jjGKJbMwHy2LR77g&#10;7mVsqoLFeuAeoHtx15BMzgrIxt496tnbhiMtjoD6g4/WoyDHJ5IaPMmDtZc4PHQ46+/T5jWNS3Ld&#10;gpdiNIhCjb4FhXawVdhB+9ySpOccHk9gM8dGyaeJQzK0nmMu8jceMcnlumB9D0xU0qSeWAVih3cK&#10;Emb269fUqCOeT+BbQyRy828e5t3IHK9ckZ9R3GffpWT00sUpu10yBXeSVGXbG22QSMzHHGV59Dx0&#10;46de1N2KJ/LlhV3x+7bB7EdATjPGO/XjoDU4SGG3CqNzMQGWQfc6kgc8Dr3yc/UiNLVTL+7VfM35&#10;aR8cjjuceuB6ZHQZNVa0VcrmiQrbCEpIYwrOpO50DZ74xgcAL14AGajikso2dbjyh5I3BVU5EZHH&#10;TJ555BPI9QattbXUCoEEisz5VNuMEAdeefxPXB7Ug8zdNCZlQKzAsqbcc9eB1ye56D24zlpexpz8&#10;x+as3ibWNU8NW/hnUNdvrrT7G6uLvS9Okmb7Pa3E6wpPMsZO1Xdbe3VyACwhjBPyDCaZr+u6VY3N&#10;np+t3dra6vbpbaj9nuHWO5h8xJdsigASIHjV8En5lU9VFUgbmeOcC5dYid0rZba3U/8AfWRgcYzk&#10;55p04t5omMUXltFlWZYzlSB1Pfv976c9TX9PznKbvJ3/AOArfgtPQ/tyXZ/8MaNtHqkVtPq1qs/2&#10;W2XyZb23iZVSOVWAVnGfvjzF2nG4eYBmokkdhvWaRSzEmTdu2DBXJyc/d9egP5UoWjWeS3khdIyx&#10;xtmyWbdjPOB7E5PtuIFas9qkFxvYbbcMHU3EexmQ8KcEt1HzADJ4z0DYpe9qzGUbaFcTFLaSOxtG&#10;STaVLbjufI4DZbHqeMHDc802LTtSurOS9it4owLhYdokVZG3Z+6hYluI+W27R8mcZXdMbSNomW8h&#10;O3ymDLwwZc7lwScAAdeuOo6U2CMSwLOix+TMGCllwMAYzheSM5we56Z6CZa7ij5d/wCuokM01jFI&#10;ogVWfCxyTwqzbcA5XK55IX5gRkcc5OYZ5UEC+dbs3lrtTbliQO4xjPGP5nGa0YrfTdVsbg6lqLpN&#10;Dbq1qkkbubgmRF8tewIRiwJIGEIyCVVob2DTbOCB7fU/ME0G6YSHaEfOfLHOWABA3EKCwOAQAzEo&#10;dvIiMk3s9Cu915ySLHFI0ML5Xy5NpYEcgnJBJxkE8GnRwtqV4yW1lNM4YuvlwnO1PnY9M4CgseAA&#10;A2eOadqsMNjq8+mQ3aTRxbl+2QxnZJtJAkBwDg7VOCFY/LwCeWxmWO6MMnDPGmzKjaAcDHOMY6Z6&#10;45OOpjl0sV7trx/rYLXaW8p5GZm3Z8xWcAE8gk+nfHt06VJFA8QaZZzujbCtt3N0B3YIwR16gZzT&#10;dOjbUNYW3gjmka4ZY0VocsWJICqOMlmzhQRnI4J5MlqTdW0f2b5GWTbuxnGRxjGD936jLHgd3rbY&#10;zl7svu/H+rCRqWuI0lZldmyzLIck545P3cYAyME9eOlXRElu7Wun3kThdqL5cYUFBjBwerZJzkHP&#10;vUWifYMSSazZTzQrZyBRa3HkvuKHypAWRhtD8suFZlBAZC24PLxi4jado12xxx7YrdYxiNVX5goA&#10;JO3BJILMQzEnlqcY8q2v87r9NfmYzvKTXb7v89P68rXm2zRm60qfyRJDsl8yTzHI2/MeFGNwycA8&#10;BsEnkkhYvDvUpIFZstCq8E4zuyPQBgOOvB5NT2S6bNM8F667JG2W7sjYhUumT8hJ4XIOFfjOFz8y&#10;pHe2P2SG4gnuCwfKw/IVRNoK4yeckvleVACnk7qzs+Y53H3bobCLlzIhLxW7RNHIzZBkXAJU8gdR&#10;3znuKuXk8eo21mItJht5LOxaKbyTKv2omR8TSbmKhsMI8IFTbGvG4s70xOtrIk0Fxb4ZgzLNErKC&#10;WUDOex6c469D82dBGmFsr2dyse5iir5a7lbhvQcEg46jj6VpHS5z1G9H/n87kQFvHAIbiLzG+QDd&#10;L8gwAfUBQAM+x/GrEKx2bSpJGsiqqxtMzFdpLghl5+fj04wTx0xWgkd7lZLgsrbVV9knzOSfUD0x&#10;zjAzyfWRpbe5t2ja1KpFIxj+TLNz0JxzgEZ46jtg1HQxl2HTNFNb+UQFtWl/dx7RlEx/E38THGO2&#10;c/XMltdXMlov9nyyLEIizQyOFKuGPQs33sBfmAHU4GOahdWexkL3ChUZfs6rEwcnPzDABUkMScnG&#10;Qce1W4J5ZbWS0tG8mPfm4dCdz91RudrAHJGOfmbrgYcYqREvdj/X9X/UTw+sLTyWGp3V1Gl1FJG3&#10;2O08/MoAMcZUMFKtKIckFigBZVYpsp2m609r4d1TR5bG1uIrxoxG0jEmKaN9yyq6kZxGWjw25Csx&#10;O3eiFasczzzR3OpSBYZWHnFIlZwD1+XgcdsEA9OMZLfs0MFwyWMZ8uWQ+WRKSSc9Mt8wPzd8jHrx&#10;il7r0/r+v+GNOa3TX8PT+vmQuZrNpbyafK9lWXjbngHoc4IH54NEkNksjQ+aSzIPlXlQ2RwwIwRj&#10;J4xz64wdGa1vLSB7y7+zrPBMo+z3MUiTSxyRsxlzjaEChc5YM3mqVDZO2ncR210zRwQuYJpH8pZc&#10;FlHHfHXvkYPfGcYHqtRRl1f4EckMdrI0S3Efkuz7ZoYzyBxwMBtpHzYIz64wMRSrEXjZWbczKVZU&#10;LNtz97gZOM4/XpViaytpbPzVeIS5VUt5FYbWYgb9w4AyMZ5PzdMnIm1+PxRoJtvDOtR3lrLFGJ4r&#10;G4hMO0SqpEgUgFS6+WQxGWXyyONpquU1jrs/6/r5GtZapp/g3RfEHg3xD8K7ObW7q4jT+1NSkvIL&#10;zSZIjIssaxJLHHliwDrPG5UwqBty4bn1kivAlxGwlZlZVjZg244wenZW/D8qki0uXULuLT9L043V&#10;xN9yO2hMzSE5woOMsw+h5z9SI9yYhpyn5ZJlZd0aBd2DwGGSoIOSMhTjuQCJfN1E+W91/X9fl+AD&#10;ZXFkzRxMWZohGVnyoGGzncCx3MFIIIAOfl5AWdZobWNY4I1aNsSSGSNC4wWxnIO04znk55+91MVr&#10;HIbn7CFh2q21ZeQisdy5JXPAz/DxnFSahAs8jJFaLHGybhG2Hz8owQpJYDnI4ycZHI4JRtp1M5Wl&#10;oSTyXd5c/wBoXEsm+ReSW/jJyWbliSe5J6devLhAqx787meQBV84EIoH3mXGTncMHttIIPBqSySz&#10;mv7fSvEt3NDDCyrfSWunLJJDGZGLnymdBOwUnAZgCAFLKAMONu0MMM+oNDGZ2/esJgcN5nO5UyVH&#10;y9CoPOQMNmptG7Vr6fd/WxzybjZfL+v6/MsA202mRlNKhBhlf7Resz7pfMxhWy21QAjEBAp5bJbA&#10;2udZTGqynAVR5aqo4OOcYzzg9MgD1GaoCJTOourQR+WoOI3VQrZ5/iK5GPXjA61p6TBBcrMkq2yj&#10;yHEc1yZBtZPmCrtJyzABQSCpLckYLDDl1szCr3bFljuzEIo1jxsV9omDCTtjK45weh6Y5APSxp+t&#10;6naW00Y1S4tYLqAQ3MSMMTR7w4VwMbl3qjjORlAeNgqjCsUdypEKtGOQkbDIx8x3HAyRjGe+PwFu&#10;xa9hjUKHVRtXyZOMtkjk57Z9MjB68VlKPLoc1RRUbW/r8fyJLSNFmVkDSFctCCw5UD7o5yOeg9uc&#10;cVrPNAY49OMEKMk0n2i4jct5ikIqox3YZRhiCoGckZORtz7eSOGX/RMFdv3pF+Ro+42scYwPXjOO&#10;BnN63uJVRSk5VJECbY3I7559eVHuOM+3PUgp7nDWlI0rbR3tNGbU4Zpbhlma2lt4YZcwyYG0l2UI&#10;zSfOFG7efJkyFGCb+oPY+TDHa6mGBjVpY06xSAMSHPlqGJOXAUkBGVSxIJrKsRJLJlk3RyTsztGu&#10;C/B5xglffjA3HqBVqOe4iTy5rlTGsLMwjY7Rkcj8OBkZ5Hvms/Z3Z5tbWX9f1/WptaPNZyXyWusS&#10;yW1rIyJcyQxCVgh/iRGdd528hSy5PG4dasR3NlDbIiu7Sbti4kARFVWyNpGSSduMHgAgg5wM21iZ&#10;VyyH7ufmbIBwclhnr9Pr3q9EpCeeLpmVMRSKrgDdxx9ehzjPfGay5dbHk1VHmL0FtdvDJeJIAizb&#10;MtMqycgngE9OCTt4HGc5FaNhBLLbG6IkEEUixzTxqGADKxG4554Bx0zg44rMhJCNbpN5bRsoVR83&#10;8WT3+vvjPqa0rOZzB99SGT5cjIC4wW79sfXvkYrF0+VnmV78prxa3cTaO2kXLWa5uvOe5ktUE+4j&#10;BzJt3FTj7hYgHJIBOaj03dEzXIVGZfmUmFTyc88ADGc9O5XGKZ++B2n/AFzICu4A59c9SeF9umO9&#10;aERESLicSBHIfcpG9dx+b5SM+/QYzjnJq6k5ytzdFY8qpJRT03/y/pFX5zMf3rFMsPUKuNwIC/55&#10;Pc1u6VLbmSE2sckbbf4pAAGL/eUYG3jaNuexOQcbcq2iuZnVyy8SNtwuD0bA49v8O/Otp8BUZQ4+&#10;bG7zCQTyee4weOD6jB5rOMepx4mS5bGlp8W5EjtXSEK2JGY8KhwOcY+vckHgU/yJ2uWih2DauNrl&#10;vlGRx6NnGOOParUumwxmdNK+0XNtAzeXO0YDtHu2q7AMQpORnJIUnGT1qXTrATwPJDbqD5OP3g+V&#10;QO/B4y2FBOQd+OuK2htc8aUnzP8Ar/hxYIWlhaG4U4wB5btyRxuBBPH3j36DuRzOsExhWJIlO3A+&#10;8PX34GADx/LvYgsQIkWys5v9Hi3XkkkhZQCxAP3RtTBCkZJ3c5wwAbPDBbTtvsAwjXduaHOcg9Rj&#10;nkYxjBJ4xgY5ub3jglK8rEOn2kMl61w1urxxfP5bSIuUIJONwOTtyeh9gSQK3l06SXTpY7d1mSNV&#10;muI1jYGRvKUZIIwGwowpGAM4BOKybG3D282oohhj85UWXO6OLhsg9sDJIyeAMAjmta1tH2eQTHNK&#10;+EaSYGXC5CseRtOM/e4YnPTv1x1ifUZPH7NtWXQIjceTqW1lbYgea3O3hmDEuCecZJJOeoHJINTw&#10;lZ+Gr7xDbDXtXvNJsJiYrjUNLsVupIsKuG8ppI9yZfGC4OAxByDm5rj3UGiRtJMxDKIl3ZxESwJI&#10;Gzld7E9SQScKAKydOvNPkg+3XZZd0r/vdzFi53dXJJZt3pgA5PBJp1Pdjc+8pU4/DJLvr/nv9zRu&#10;+HpBDfbCGbMjTW8SZk+YNgOAcgZ3buAxxk4IAzzXj/Vo4I2ubZNrXCBpLeNgvykAbcLgsFbp3KkA&#10;4OTVzTW0wafJqTWuWkDxRyNJuYZPOSu0jHK9Gz8vYYPKfEbWJZV/seXUG8nzJZbeORtscbsqfMED&#10;EISoTJyeign5Qa8y376x+e4yPtMxUdrO6/r+uh5R4smVjNcTkzb1z5U+CwYd84AAz6dOgPWuevZZ&#10;Lm2nlErrtQ+SxC5ZgW+brySO59B71va7M9zII4ZGG1h5ZjZlypLFcZHXA6YOcsR1OcBYru8eYafb&#10;+d/rHKww7jtVC7uMDgKoLEnOFXJr0YR0Vz7fBx9xJb/8MN0ezi1CW6vr7U4IZIVzGt1HIWmYyRqQ&#10;uFIUjeX3MUBVHAbcVU9VpFo0MaxM21Vk/dyLGDuUAEHA78jsMYHoRXIaJHJeSss5kkUxswJQqI/l&#10;LKRntnnAxnkZ5Oez0aFQvmGLdMsIdljcDbzlVHAPQcZ5zzjtWWKaURZrL3VHsX9blaSJoIbiQ7Wy&#10;rbehIXPPOOpOOpGOnFcxrGi6tba9No99p89vcx3X2aS2vB5TQSgkFZFkClWBOHDY27cHGCT0WuJJ&#10;C/mSQNCzBUZRHweeM5zx659MVg+dudZhDIp2hAzHIMgA4HsBgA+h74NctP3Ynn4Bxp07pXNfw3Z/&#10;vo4BGiruO1kwue2N3qQAMcj5hXqPhfR2Hh6419LeFUt5Y4/L+1RJIzOrspWLdvdQI2y6gqpZQxBd&#10;A3B+D9PHkLFDEX8tiV85cMwXccEHG3txnbzkA8V6Fo0Bgs40RY/LVf8AloxyV3dGA5Hv0PP0NePj&#10;p3lY+XzvERlUcX/X9f1YlWKHmGRG8sY3Sbex5+uMY7jp75pBDEZZBbu0ZALN9Bg4B9QehB/pVjyg&#10;D5sybvLOc8bevJH1/lz6YSGJgQlrAzBshP7pXk9s49fQj8BXlyiz5v2mgyG1tzH5a2jDdgMp+gGc&#10;9SMD3/QYkuEeWJopYdzuzbXLrtHBzxjkngg8Z7+1z7DGJWjjmcxx7sN/EB/e284OG6c4we1OiWIX&#10;rCWFtsk/CxOVXlvV89O+Tn1PUnjlGyMZVeu5RZYg0kMlqrLkFoW4C5JHQnt74/HpTDAVDC7UtvHz&#10;Rsy/MW42n68E55H4jFubyoZi8QLfKG8tlK9Bzz7YH4KPYVVeFJFjAkKKpxvWTJX3HqMZ4J6cVj6l&#10;Qk2VyH2M8oVyy/Kxb5YiTgH26+/bp3hYAQtbW8kKzP8ALIxi5yOATk9l3Ek+5+t2e3u3vnhWZT8p&#10;w2MqcDHXJ+UYPPftU6eHLu80O61qOOFLKzuobW43X8STOZFlIZYSwd1xC250VkT92GZTIgbaNPm2&#10;3/y3OiEr/n/XoYscbxfvJDjjAZgGWMcZ/Hr+BPXnNqdZblUjuGaTamBGHOI9pxjngeuO2e9KbSC6&#10;CxeYwYEJH5mOu3cTnp/hjHvU8tpCjttO5dgKswKrwMdV55PT3PtisJTlZqOwSqR5l3IYII3OzyZM&#10;iNtqsMhRnnn0PT1yc1P5ShVmT93/ABYVg3Q4GDjPT8/0pgt5RN+4jK4YL8uRgZ9enQnrxxV5tPnT&#10;c6sV/d7seWMfN6/l05wBx6VhvoY1KiXUIYEDKHQ7lbLfd+UH1Hfj2z/VywRXDbVk2YIwuPmB6ZyP&#10;fBzjuDira24ldlty0LKVBL/Oyk8sQQOuQ2O4HBzjNPNtG5+zl8bn3DqPLBySefU59ABmsq1rnE6v&#10;9f1/X60zDJ5kV27SLiQDckYVhno2R14BPoT2GFNOW2t9nzxY7hZFHzc5OcdfrxwD6VYkt44pcxO3&#10;lyDaNy8cjPXp36jPXJzUlrEU+V7j7qlZmdj055Xn6dc/l15tdiJVPduQmCI232fzPLZVZHjjBUYJ&#10;4AwM8cdMHNRw2KvuZV3RpHuVs5DZPHU8jG39B3JFkLLJJh2VWSMLhiRt4DYxj5sc8DOf0qz9hJ01&#10;b/7fHNJLLIn2VQ4kRV2ncTjbg7mAwxYFTlRkE5yXNcXPJR3KNkkkhklB+7IRubgcc4GB6jqPYcd5&#10;I7dd3kmTb3aRfmbB6nBx3yBz/ImrjGWVwYI1j37uRzk5z35PX3OMZNNiaWS5bY7LuU7lC8rjr6cZ&#10;wPXk981jaOz1MnUbuVZ4FjkhgWZl3LuVt4VgMBsEngYwD6+lKsQuEZZ32BsqYW+/kjnAC5A79/rz&#10;Wlqf9ny7o9OhkVf3YaO4bzGMoQCVuFUAFwWCEHarAb2xuamI0EoeX93u5Y47ZHOQcMenJHIz3rOT&#10;jGQc3n8/176+lyO3sbmew/tFWYL5qQzOq52MyuyqSTtBIjcgA5O0ntkRX5nMPmEDbMrK23jbxxzg&#10;dv6cDk1at0iZmw6+Wy5zK2cY6DOAOSQB04z161Hb20SqyLAMFd67NwwoOB3Jzz6+nXGaxcoyWhXt&#10;EpXf9f1+gTuLiKO2ARj5eBtz+8JbjknAP8IwBwvbrVSECCNoEl+Ur0jbO0HnHA9AecdKurI5VnaR&#10;fM3fvnVQMAHgcdcFh+v1qJFjKHYrYK/NHxngew9QcAgH+dQ/iuOMtLFIxR3fmZHkr0KsvT5R69T2&#10;PT69akgupLOdtWt1t5JUjZE+1QpJGMjH3XBXAHQ4yGxjnmp3t4o7fz5bcs0bqm9cL2PbGeDnK+x6&#10;ZxUU0SAozRq8f3pPMGOO+TuHX0HXOceudRyjH3dzaNT3tOgxrAlJGhn2u0mMu3KZ9ASOwzz0/Cpb&#10;fT2UqsUUcxmb5PJXZt3DrznP3gTgZOTjGcixp9paLZzLPujlMZaFEjJ3HPfkMBgnpk7uxydti30+&#10;C6njtFuY4kZ9rTTRv+79XIVSx7HABJ5AByKyb5pLuzKVV/Dc/KmUzeTGigt+7bdhjx2znjv+nanR&#10;CPyY5ZV3MW5GeE527fc4buAcHvgCpo4laL9ztjmKAqucbmIAA6HPc8YzzgYHM0EQ2tM08MLxxgRw&#10;NG+5yTyFOwjOSc5YHHA5Ix/UvK0rn9zyqaW/r+vP7yHyTs81YQ4k+/iM7dy46E9+eeuMcdRUrH7b&#10;aKbq9P8Ao6MRLksvB6c/dzt7dMe1QND5nyEMqLtbDY3AZzu7ZGc+nHHqauRzQF3jS5maN5C0ZmTy&#10;2ZdxwSMtgke55BAzwaUeUiXw37C2Ul7bzLcWuPLPmbkeNTtXK57jP3RwwxgkY7VZnFlaSQTaNNdN&#10;eDLeWYvLVcKC2GDHndu5C5AQHdg7VpxyLDb/AGgwwruPlSR+XubJ4I5Oc++eD6c1NGWuMRRb027n&#10;ZtpIY7sA+rDgDOME4xnFacvNTsZv4r/18/8AgF3UfEE2uLpqavp+mqukab9it47HSYLSaaMzSSlp&#10;mjjDTybpCPPkLybcJnaigVNUh+x3CxgRzKy/LLGRuYHrvUfcOQcDr0JGGBptxA81mwhHmY+Zm2j9&#10;2C4PDenPOfb0Jo8q5tBma28wtGSN0mRgjruDjkblJHUHGcc05c8tZat63FzLdvcku7a4n1GM+Zuu&#10;LmZgjSSA7m3EbtzNzznJJx1ycc1GzGIh7a3jVZtyrC0xKxgqOrA89cEY+Y8HG4gRlLa5ljsrxjFG&#10;xUOZtzLEpcYb5QTjPJ744x2q9aSQyXflCTO1wGzgK3QLwevXAzkE8DHbPlFLmWy/r+v61K7RR+b9&#10;ogmXCsyq+75f4SCQMA8g57UptZljH2aWHco3bpF3Lz/EdueoIBJ5y3oQTZtLPN1Ha2i+TLLMqeZL&#10;IsajLEc7vlTLdWyAM544pUgvoR9qlkkmEzyNJcXC/ebaOvAHBx8w55zU8vMTrHQgeGBsyAeWPlZV&#10;+fajYBIJJPQeg6+mTU0YjEavOvyvGSpXd2YFQBnDDjoe3Y9RE8KXJNzvQedGcLHG+QctjsAOmRjO&#10;A3c7hWraa9q9v4bl8KR+Jb2203UtQhvL7TYZj5FxNbrMkEjIrbXkRLiZI3PKi5kC4DNlONtDJ+r/&#10;AKRDBJFCputOvQzScSRtGPmXaMFT06bsqwU46BsnEcEq3FqvmKg3IojkUlhLtPU5LdcHJBPLEjA6&#10;Oa1t552ntYGWMqZYlLfvNvIAYjbyDjn5R0OBmnQiO7EiWyq1rHIZysSumMlRuK9uQp9SO2Biny2Z&#10;jKXu2L2o6xquoWlqdS1O4u0s7NbWxE0gZbeMM0m1OTsXzJnOFwm5+CWZqXYs9rM01+zL5iloYWOH&#10;2hvmwv3jtO0c55OO5pgngtrdlZftEhkLeZKpbCBCNwyTjJIOMfKR1FQy+VGwj+xuxdkJxHtZdpBK&#10;duCSCM5PUjGauTvI5jSm0W/W1hkOmrcNNZvcrb2zRzEQqZN5lWMloiojdiHAPljfwhUtV+0LO8kd&#10;xId/mL5KM2CTg9CM9e5Oeh/DW8Lx+HNR1xtP8X6jqljp0kc8n2yx0WO6uGuBHI0Ee15ovkaYojtv&#10;BWNi4WRkEbN1HwrLpXh1tT1Dw9qirPqbWtjqzW5js5GgQNcQhXiBllX7RaOcMrRo43RnzkIl05b9&#10;P1M0r7/1t939IpTlkSSG+PymMFWeQsVXaCDyDkAdO+AOuRie7nguzbrbxT2sLLGtw0cnzFxhWYcg&#10;vkhmxkAE7ecZqC2tYbgeVcWcu1cllPLM3ODkZ4wRxjkAgcmn3RSO4kuxuQS7njjgmG1cluvJ+UEA&#10;9dx556Gjl5TLTmt1Gw3V8sf9nvrE0lnJNFJJa7iU+XcoJQYDMA74JyfncfLinSJL532T/R1kaQD5&#10;gByNwJ3kEhfmJIHTAyGIWpJULPGlmPMjVBKnl5+U+jZUHjODx0Bxu601IxDbCeGSGYvIVYh8fLwW&#10;OMZHHTHXkAepG6Iv5f15kN4Ihfzta3Qljfc0Mk8p2vH0Xkru/h7KvP5U1LO7ublbGEM8ksmI44FL&#10;SljwAo78sB7n1PFSOWJWezffHvwrKyr8xLYPooXK8dTtIFMnEZRblrcSOjBGVo9oPdeVwW4LH32j&#10;nrUqDNuZOX9fqW0tdCbQLq9v9RuIdSjnhFhaw2MflSw/P5jyXBkBjdWEYVBG4cSOSyGNQ1O8hltr&#10;uNHvRcOuYsNJuYMMsVGGOFJY4PAYnPrRNZorR+Six5Y+Y/PytuGGHIOPp26DvUckDSLCrqm5WB/i&#10;+Qhe7Y9T9cr9au0o6kxfmXbrX9XTxD/wkOmiKyvEujLHcaXbpaiCQkN+7WAKkX/AQOV4xgk1pZZ4&#10;EZ4pGjRyRG6zBc8kHg8889+c9cmptUvWmvI5ne2j/wBGit4beGxjhXYkPlr8irtZyFBZ/vs5LszO&#10;xNR21m0VtDlRIrXAVI1kyGXPJxkEAA9Mc4x35STvcLx5V2+7+vyCKKJVVr2OSMeWVjbHDvgbR169&#10;B39cHHGhreo+ILrXp7kalNJ5cMVsrS33nu1pFhIY/NHEqIscSqQAg2rgABcVTbtcSzXtxMzL5e/d&#10;M67mYuOm7Bdix5UDOA3TDEtup5dQu1Xc0/lxoiyOxk+VUAXBfPAAAHQcADGKrk7k+7v1/q4RQoqy&#10;SI/lwpGysE/hOCOvHBx168HFWr+0gsrySw0nVIdQitpPLjuIFkEFxzkOgZFcK3911DYySE4Ab5wl&#10;aaVbS0aSV1Pl/ZvJEBJJLIqbVO3AUDGAjcDuGCOVpdyK8SrITtNwu5YwflOR1I+gwOtTKnqmjNtb&#10;CtcWKor3FvGVwA/7whZOSRznrn369TxU1hqEtnK0tq0kc3kyRBY/l3JJvDxsQBwwZgeTuDkcAYqD&#10;yEmhklRw43bmkVwzKvbgEnHfB5wB1HNPkcRX80HmM8KTeX5XlhC69QxHJA6d+o9cExytS00M5RjJ&#10;NP8ArYsWMloVY3T+XJJCE/1bbRg4znHoCB2Oe+BUlpOlrbP5cC/NGx+bdtHIBZVBHr3HHpnFNjur&#10;i2vFls5TGwlJVYeD5nHQdsH9AvWlsiUutzlRwqxxsrLnLEZxnJAGDge56dMpROeSVmzTtY3eLygN&#10;3zZ2jcu7PccHgJjp2q9YQx4kido4fl3RllZjkbvlwp6sfYAE9QuSM1JJrtleFmDXDfLH0z/Lb3Hb&#10;p7VsaakthcLbarJNahZMzblLOuGI+5kZHGeCvPGRkkc8ocrPMr80Y/p/X+Xl5EkQ3QQrLYKW3Epu&#10;lH70BeONy7Rng9Oat6eGwtspH7513KzFjuxnkPyMjsfbI7VB880cbIduwtEsf2jJVc8r67SefxPN&#10;aWi+VMWjutRt7dfKkkFze+YULKrMEyqtyxGBkbQSu4quWGMktjzKkpcu39XJraQ6dbMizCNJYwkk&#10;bBlBTcDjgYIBT/voY7CtDwlqGl6br1nrWtafDqENrOZLm1uIZPKu1XnyJPKeN1Rz8jMrI6qxKkMF&#10;rKeNll3wnKrHuZZO47deGHIPB469AM2bIiWd5bi2+VlOIZGyBkck4OOvbrj0NZs4ZaLm/wAvyf8A&#10;wxu2a6VdaDIJ5WiuIrpTawrZja8Mi/vMzlw4IKRhFO4EO5LL0e7DGriJLWFZNmVj/eZbrnrz29fT&#10;vgZp3ui2mk6nNp9hqcGqQwXDRR6jbxzCG5j3/K6CVElEbfeAdUcBhlQRitS0hjM/lxMcqqlSVzyB&#10;1/E+3X8jjUV2eLi52lv3/rQ0tG2Q6i0kmmw3UfkyQFGeQbGdNqP8jKd6MA4yQpdBuDLuQ2IgzwfZ&#10;kZZEZmG2QFnj5zkHnaPv8Y98Zwar2aRBi0ULN3X94Bszwevpx8p9e5BxcuT9yBDGzKofarBlZsZx&#10;xyDjA6Z/EGsdpHiVZtvl/r+v68x8s7XItYj5X+iw7V2xqHXMjvliq/McuRuOSBx0VQN60t5jaxrM&#10;X2qzeWyNuxhRx1HJ+X8uPSsjTQVt5GMfzZXy9ygt0JOP4gOfxwPQGuo0XQ7200ex8S6ho8y6ZPdS&#10;Q2tw0TLFPNEI3lhjcqUMipLFuA3bRKpP3lJqMdbHmYqUpfLr/XTp+BH5SNa5c7mlGV+YAleASRgn&#10;JwOCeM8D1uaRAzgwJErBeF+bouSOMDIA465H50l1ZylVkicmONSu4AN8wx8/twOh5HXnIzpi2glj&#10;WKxjaFGZVnWSQOpOF5zgEhmBYLj5RgAscmrm1GmePiOaMeUj026nsdUhvrGdPMhlWSGRvmO4HK8H&#10;IPPbBGTjBp3iDWfEuoIlxrV7cSreXE15FJdzM/mSyuPNuFDHlnaIKz9WKYz8pw0Dy7ZntxJJwVaR&#10;RwD0wDjIBP1x+ea/k+bOu7c0m87o1+bqPXI5GenHbqOnBR5pzMaNSWsbu3a/X0NPQne4j2Ty+Zbs&#10;rKftEmzdkAlDuJX72cM29h6D58a9pDp1pf29lpy3CbYIDcMztIz3OwF8ExoOu7A/h+6GkALtn2Fm&#10;FtVmW/8ALkVVj8va5OMAZOfl4x06bjjBIFbOnafBaI7TJC0aMqS28SnhCeOOFHKhjxnrzjp6EeWJ&#10;95ksanLG/Tr5dvL+tyl4uuWht/s9zHcSMbgvDGpVWDALkkYAOSFOMnnHI3GuTvZjBex3KRwmFYSI&#10;FSRVVflZC23J2/Mp+bn5uNoGa2PG82n3dwunxTMiqxkkuP8AVHYBgsfXheW4Yg9Djnn7gz3koEN1&#10;5jLcBkuI5DukkBwwOAevzA5G0bjwnUE78tz7KtGMqL1NieWFtIW2sbWOOG44eSRk2klxlRn7pDEL&#10;xwAXxxuA8/8AHd5DKZZdOgk8nam+Z1AwwYgbcA8H5Mg5OWxycE9hf6lDezoL7WltY/tX7uSbdiNS&#10;cGUhFZtoPXb82MkZGK828aamkMsw0/zCsMnKLIA7D+E7sDdgYHPYjgZrz6Ub1Ls+LdGM8waW2n9e&#10;hzGtm+XUjBKiwTQyFJIWiKY55DqcH88EdOAK5+4u3to1ifUPNj86JpIJJnVJdoYYJz26dQfm4IwK&#10;v3+ozTyG4YuDIdzSIwwWHIbGc56DgckD+Hise5nEjpFD5nnL8rbWJ3DJHPoDnGB6Z7kD1Ix7n12F&#10;pyp6Lp/X9f8ABNXQrKz+2f8AHvJHJMuV5yGYHnOCMYG3PBxu6Hqe90TXNT0SS5iE6/aLm1aG7FxH&#10;uP7xQrDDZHIAO7AKnBGCMjjtKNksFrNHdXUhit3+1RyLjy5PMOQp3HeCm05wmWd1K/Lubq4rSazl&#10;M8b/ADIjdtyrztORncpwMgZyevSuPGK+jPLzCtKNRuDaff8Ar+upS1426qokuvn3/OuBkLgbepyQ&#10;McjjOOKzdKtoXnjC2mOn3ZD5g64JwfXHHfnn11/FQS42RBPLXaqrGrLyMLtP3cZxxz1bPApdC3zQ&#10;rYXdw5t5GV5ohllDhcBtoGMgOFzzjsBnB55+5RuzhjUjTwv9XOi8I2/lypIsaFt5C4w20Z6EY4BG&#10;Dznrjrye8jsi8Kxw3ifu8hWI2rjHJy3K46HqOnPAzzXhfTvNlVbe4byy+5cLg85Jz0GF5JPfg+uO&#10;qsfMI8gqNsZO5lU8DAGOB27nt17Aj5/ESvM+FzOtz1roqRrG98/zruZ13NIobaPu5x24zwSDkVoa&#10;dqmpWsV3Y2bny76NIbzMasZFVxIqluu0MFyM8lVJ+6MQWFt5nznaSY5GVm2rtAy33j1OAcAdeABn&#10;g3UtkilDNAwZVKhoSMMv4+vP/wBYgVwylKOq/q55dSo47en9f5DZ2vZ0jgvHaVbeMLHGrBtisS5U&#10;dcAsxbgjljnHOZHaLLRJFJv4KtxnuSTxnv06cdhkU6G3N3DJL5pC7TlcZ6nOD/4716989Kk0bR9b&#10;1vVLXwxoljcX17qEiQ2NjawmWS4lcgLGqAEszEgBQCSTjnOK45N9DnvKpKy1fb7jLuzcrGscgeR8&#10;qzKrgA99w9CMHH9O7Y4pQqlC3zKGVGb+L0PPA5PetG7tRYSzW0qSCSCTyplmiKOjZwV+YDGDkeow&#10;CQOlVJFguZFDxhlXnl8YyR8/p7Hg55x6g93dmsZSWjVu/wDwxXuA8mxFndsLgbl24AIIPXvjr+Rp&#10;pjkyscrSFt21X252ntzj8f1rT8Rawdf1FdUlt7fT5FtbeGP7FYpDGVhgjiV9igDzCEBdyN0km52J&#10;Z2Jr21sGuvPmgK7SpwVHBB6rzzgZPJB9eBUy900lKMb2enTS1/6/4cgVNr7nPyPjduXvg4H5d+Dj&#10;1FTJFbSr5k8UiSNGAu0/IrbgfQ579xySe2Ddeys5be3e1kmZ/LzdQyQ7VjfccBTvO4FQvJwdxIxx&#10;uMENrISVuDsZV6cfNg/zHJ4J/nWF5dTD2nmMgtDH5iHaWjVQFx0XORu45zyM81KFjjiWFRKu7n5n&#10;C7u5HHr1zk1NHbrHCVdPkZV6Y+Y57cD659xVm3tIpW3TOzfvvkA5zkkdSB0wD0zg9RUS5uWxhOt1&#10;ZALCM7bs+WqhirLncxI2kEjOQuCP9ng8dcDxx+UlvLG0bRx/dXIJO7rkHrjI449ucm9HAqSGOH/W&#10;f3CWIz29fyycH25qNYvOGB5nz/xc735Az3/+uP055xl0MPa3I44lEPGW2sAvRiDgqSPfP6/o22tj&#10;PLlI8yjO1uo3HqfUevfp171MscRkYlnHzbT0BHIBP07Y68/SnraGSX7S7bc/MFZuU59h69OcdR7V&#10;jL3reRPPYiKO0cYhVpFjHDFSmB0GfrjgZp0aStthSBmEX97v279SBz35+lWIVdBIIEkb3VQSvIwe&#10;vAOPx9QeC6NDD8iTRr8qqF2nHByOce/0xxWPvMzdQhi82LaVUt2G1uvPU46//X9MArcMjMxtVdlV&#10;vk/echc46/X+oINTvGspSMTfLjhVxkkHHT0x+WKge1KyNGy42qMKy9fw9exJIH61PvRnZExlFu7B&#10;Wjh3KisFXb8w5btnj6+pHQ/WoVJjmVZm2tnaoP3cDpwPb2/GpihC7snbJ/EpHXr3zz279T9TJFaM&#10;0jOkmW6qem/sBn8umevGK56kubcrmUdyECGWY8HPmfdCnPpg5/E+3tjAimC/LJLKyrghmGOBg44H&#10;1zjPU55q08Ae5ZiWby/mX/a45x/P6mo3DPJhVZYy3yj05IOcew/p14rHTlBSK728RDCPcqFgT8mc&#10;J2HQ9CcdvfvUMzvGGjkZS0h+by26Dj9M5PXt06Vce2EBH7ltpZQyKh9OT07ZA/OmtbR/aRD5TM7f&#10;KI41+7tyeOMgf59DUOo5Kz0Nozj6lcQ/aYisjqX3YYcru44zg9RkdsHP0ojjT7QpEuWwuxc/w7sc&#10;5zjB7dD25AzYnZJ/lifhmDfL1HJzjPfOTjBqSK0lgijaKZj8xweVdTnB7e3ftjtWXNYPaW3+4j8s&#10;xtLcwqp5IHy9sZxkg4x9eR3NS3ESifCu0nmNllQkkMRgDnGDt+bjPUc54qdFaSJZPJ8tVK7ZFznk&#10;evX3x+nAAjJuCFhjRY9u3cp2njkYxnsMeh+vWs5WkzDmuflTGiSrMJEj/fR5+Yj95zwhyM54zgY5&#10;57mpJGkW3KSq3mPu3M2SobK5z2Bz6Z6d8nLoT5N+8ZeXzJIwxT5AWUfxDgdQueM5wOueYYFeSz8y&#10;J1dl/eYEjHYSowxwflJ9xnkdxk/1Uf3npv6Es0B8lJsM0jFkADcHbjueeO3AJOfSp7LTbi2jja40&#10;3y42wWaRvmZSfvKcjgEEbh8p5zg8UyDyoYMCJJPmDbjzkd1BJxkn2LZHAwCChRm3JEw37c+Wyjbj&#10;PP5HPzdQeelUoq+xN+g5miKSQH5oy4do4uDjJOAdzNxk8Z/LJJtWX2myke4J8ny/mYxqvmLhQ2/B&#10;xyW6ZycD3Bqfwv4U13xn4gtfCuh6Fq2q6pfvHbaXpul27TTSXTOscUCDDFnYnasYGWZlUZwKXVbK&#10;x0LxHNothrNpqEdjcPGupafHIYLkB8eYizpGxB4A8xFJzkgHNVF03Kzdv6/rS5Eou1/6/rz1Gvpy&#10;X17t0OPy2aTy7e3hZmVwxY5Xg/L1ByzdT6HbUlsZb0fZbf7UZI3ZGtxET2+ULnJ5J6c8p+A1/FOv&#10;6vrNzdW2tajJcTLqEl5t84Mi3EpXzpV2uVYybIs4PzKickKM5+omW6vlmMMckjjLP5hyzHnPXBfB&#10;YlQRj0BzU8tv6/r/AIIlLqynLpt3AjTvFMyrGZFmWHA2K+wHPcZGM5wWXqcVaFrdzuv2YyfJwu3I&#10;PTfuGcAfePHXA4HINPn1abUr+1vtQjtA628MSi0sY4UcRKsYLxxgKSQuWYgtIzMzlmZzU9u9xdWl&#10;4lkFj6SzeQpjjLCQsGZSccBjjAIwBwOTSVuXUHP3tRNNOjy2F/L4k027upvsaxaTJb3iRxxXHnRE&#10;yyIyyGaPyg6hFaMq7rJuIBR9PSdLil0jUNWd7bB8qGezlj3TSrvUkRfun2lTySWQlW2gncUavcXF&#10;tfXgv3sTH5jBZPOkA3ylCpOQFIXdk4x0JBJ286mka7q/2D+zJbqa6hW6AEa3DMuE3bWwcjIUtjsA&#10;TtNPlVtDL2nNK9r7/wBafeY8UMF5pUi3VnYwzRNJctIoLO6tJGgjKlwu1cMw2KW+Zt2VAMaWKTtb&#10;3GoyKPIjVYtzW7FRJtyAHAK5IGQN2cL04Naup6TbXNs17BqqrA00iLYWcMhZI1QHccnbsYnkhsjB&#10;JUDaGzbO+1C8hFzqF9NNI1uIE2tmTaFCr8xU4GBjA4K5HeiUVy3ZhUlfb+tfT11+epJci7nZVvo5&#10;I2t0Kq0jEGMKS2F3EbBnfJwATv4HHOpoXhHUdanGmaN4b1S+ubeK7uLqzsv3kwtbaJppmwiEx+XD&#10;FNLJIVKoiFmACtmGWPStRsVzcq01vDmS3RWyAdqsmdvBGSxZsgEkDjimWTSXEs8UkjbkXc6rtG9v&#10;mGQCcMBwTgdAAOBgTr0CTirtopKgubllht5vlA/ebSSrBCxPAH1HPA4OTydDSdC1DWo9SGmW8My6&#10;dZfbJ915HCzRiVI2aFXcNORuBMcYdwgZyFRHYRTWnkTuhSNlVlEkjNj5QSdzEHnoeBzz6mlu7XZ5&#10;Nz5jLtkCt5cpZEUkem5VwDjGSMtyDgUcr5tTn+KKsOtVS+vmll1WG3bbJM0k2/L4ywCgKSzsSQB/&#10;ecZxklZrK0hke4F7IFS1tz5MkmS7buycdcDOOB+lRxWVtcRuwEfnMrH9z95AoB4H8R4Y4GeACM8q&#10;JLJJEeaeQMWaPMM1uwVlbeDmTg7gMNwvQ7TuwCCS1jZGVuWV/L+v8guVspLqSwit5ZI14iCsCuN3&#10;BXpngA9MHAPOSDGXiWCOC/eVVjB8tuCzBtu7d/dA4IByMjsasXJupU8m7uBsW0/0Us28pt4SLZn5&#10;e/ynj7p5BFNg/dy7mEUSmVg6yNkZC5O5ASCCScHHJIHNTy6mXmQy22pRBotOIV3jZY0HADcDb9M4&#10;+8SOT9KeLGNrTyw8KorCJolYfLuBwOeoypBbGOgLZZc6fiC68K3V3a3vhvw29nCNKit7i1nvJZFl&#10;uBAI2uOCDkyB5Ao+VfukMowcuXT8TecBu43yf7afeHy54xycnJAz9amKfLd/d2/T8SZSSly3v52/&#10;z10/X1FktItOaQIflkjcxyFT8y5PG7uMqTjPXuBxTLUxrs+1+YX+VovlDArnAAGR8w7exHoCJTB5&#10;Nyw+zHaojZdqAnb16dOWPU9PQnNOkeCWcmSWSNvK3FhukDcZJIIJ3HrnJHvWisZ82ncVtE1W0W3k&#10;1TTJI4bqzaW0mnjfZcQhihaMEfMPMjkXcOMoR1U1VuI1jXyhAqtIvzJkjbjPBGM/XOOoHoa0r3Wt&#10;Y1W+W78Q6pcXcyWcVr5wk8xtkCRxxKsrEhFSNFRFwQAoVcKOIGnuhMskkzBtoHlL8wRgOnYHjHPB&#10;zgc54qUYp3QKU+q/F7/d+JFDtsovs5LBWGJAAMtkcZOfXHOc9eOebM0VrqmoXlzpmnx28M7SXP2W&#10;38yVYEA3kDeSxVV4GWLbUO5m5NLFaTmFREqnaqqrKBiRthPGW3FSD3Bxwc5wKhjilnjuZLWLev8A&#10;Ep2gqnGW/Pj246mpViea/UL0BIFg/s228/zGkadZDubf5YCfeKhV6jgMxZskgYWzZajeaVcx3+g6&#10;/cQXdzayq0lvI0SpDJE8M0ZKnoySSIycZQlWJywEb2hjZVNnLuVd3lzBsleM5w2RnpgY6/TNiTSd&#10;Qs4V166iMttNCqxy70lSFmZ1CsAT5bt5TlFYKxA3BcMGJ11CMly6b/1/X9IgMCtbrdyTKk3mAeTw&#10;WIA/h7DHA5OeeQOVqG3gu/su62lX+7GWbduJbKghT1wee/Tp2maFJYILdZ5tyZHknaYzGM4bBwRg&#10;4xjIOe3ShdqK08sUeJGB27RuGcAL157dBuOO9H2ronm0HQRop5mZZIWZbfyYVYy7g24FgVJGSeTn&#10;jqDjFNtbAfYA88cayvLskt57jzGCsp4UAdBggnpyo9akvPJsrmOEtIVmGyORcZK7upw2Acjnn69S&#10;aaWQyyW23lA21lUbQccnOOcYA49/XhSS7EylJxuWPDMFhf6vZ2t9ZSSWpuo1mt474Ws0oLcpHK6O&#10;kblcAMythudrYwUguo5sZT5trKkXmcA4J4/z3xkdRE1lJdyz3EIX93GztiYDPIXaAx56jOMnG4jh&#10;cia9/s1NSuRZTyNbsztbzXEXlyTjk73VS4DEkE8kbs/URKNo2M5cskXLf5IGmMrKVdFPJHGSSD+G&#10;MEdT6cVpxLbyQkNFH93EbYA2HPVhj5yWwcn07/LilNLp8Gq3EOiXt1eaekky2dxeWiwySRbyVd4l&#10;aRY2KnlQ7BCSAWHNXrOxa7XrGsqK0jb2WPCoCxGTjJwGwMlj8oALYFcs49WeXiE4yaf9f1Y0l8yC&#10;eSSSzDbW8vasw2n7y/JjgjH8WCOCatQK0SLNYTbVfawkaP7hH5cAcAdeR64Fa3tLNYY7v+0ArKoL&#10;Hyy2O3GRgqcjoc8dB1rVuLzTYbvGhWbweXbqjNcMHkLbcSP9wAZIO3AyowNxK5bllH3kjxqvl/X9&#10;f0irBaDO9m3MFVxJIuwBiADuAz9O59ecGtSwge9t5Y4vJt4rO3y3neWhlXzTx2Mj7n64JAUc7VIF&#10;GOGSJWWWFS3G5Ou4ADg4x0wOfzzV7To0gvWN7MyoschBhVWxxwMErlScc87QScHoYlE5ak9+v9f5&#10;mxaQaXDZW892Z2kN0FuoUj2gxqI/LKyZZtx/egpsAXCHLbiF1bKV7+f/AImRkZ5ZCXuGk3ZY85JP&#10;JPucgk9+apWsev6noa65cO09npDR2Mf2m4+W38wzSpGoLZQMwmYhQFDE5ILDNqwhtfJjinjjaRV+&#10;Zd27G0D17Htz274OcZcy3PCxe39f5+Xob2nQtBJI4Xb5kO3zI5sjkKTkg8nsfY4POKdEhifeqszK&#10;v+uZeVxjvkcDg57FefSnW9kstutzLCFZtvzeZjbnPcY54OAAOQRxzU2lQwxr9o2/MdwZjN1U8Edc&#10;nuD1x6dKhrmeh89KW7/r8zT0m2hkMkzQtDtYy+VBllHoPmYnHQYznvkkYOxotpbS/wCjSebM21Rb&#10;tuMY8wkD5sjOPwz79azYY4W2tJN5bx42pg56YbqPX1B4688Vv6XpcIQLBtZkhY7ftBT92PlxnjHU&#10;ndkg5xjOc6cvc8qrKUqliaGWS9t5II0SaRpBIzvL8wILAEvkLglu67vkHOCQbUHnWyGG0vplgaRR&#10;t6B2XPJHTPJx354AzmmpCk8jPqkrKysQu0oPnzn7vThiCQOvzdKnZmCNEH8zbIWVZGzuPTuSB27Z&#10;OCARXJiJcsbHl4ytzyvfy+RWv0az0vcNsbbgGVmy2Tk5HboBnP8AjiraIH1TdPMLVZGYbWXfg+mV&#10;OQOBnnn25qTXnYNjewZZcO3Xb/k/UfXtqeDfh34v8Ra1oem6HYzX15r0Y/se10uYXE826V7fZ5MZ&#10;Z1kLo22NgGZSjAEOhbnw7tqGDp1KkVyRu2+ib3aS+9tL7ralSZlv/Ls7iBInmhYw4tz5bo2SThcB&#10;QOhAwRzzxW/aky2zXV1N5wnkk3ysWbywcLtVsDILA/MoAz8qkZFc/a6VFdTLcRSq0dvtd2P3o9xV&#10;vYEhiRyeT2xitbU77VbDQzc6lZtHFKxn/cq+SFIG/OM4Byu4qQTwM557k+eOh9tkEpRl72z/AE/q&#10;xz2qG2ub2Y3VpHbs0aw/NhmJAXkhuc5wRk8AdT0GDbiKWVpV0z7wKtMAPkYx/M3AHcAcN1znjgau&#10;rG9WJWubpgkcbRxsI12RbifUkZyD05Zjk8nNcnd3stpJNZ2enw7UCmdFlVxJGV+brjB2ZUYA45AU&#10;5yS5pH3kuWNBNom1PU9OFvNa6bFJN50iFR9oyo5y6/dPB4HJ7A9dwPC+J5hG3kXV1GZZMAFJAPm+&#10;X1wEwW+8fQ5JJ46a/wBQ0+WO4mutHyRE4K2d1tKyBwGLF927joDjJxyQMjh/GmryXczlZNsIGyOH&#10;y9siLzgjbnAJ3cZP4VFGP7yx4WEwqbdSfXb7zHkM32uSzmc7Y5EMzLEGiYqTznpg9cAkNgHJqlHH&#10;CHG+3j+ZCqtIfu7h97IAO4cEdiVGQRU91MjXJESIVZVby/L2CMdeOeevcnjBPUETaZHDMVDTyN+8&#10;y3lZYD27fw56nvjPXHZ8Op7M5ezjdG14WtYBKmLVdkhURIs33VbAzx6H8sd+c9E1rKLYxQzbbeNy&#10;u9uMYyxbliu8jGR2AP45+jRHyxdZVZJGDKkaIoLHkg+2QTjnJOcdq3rKwunW6a4UR3Ee1/s6qFzG&#10;WBYqeuQCGHrk88YPnV/elc+brTdSs0jFvRdPLMJGxyuNqkMFxgY54wc9scn0JPQf2d4fu9Wgk8L2&#10;N5FZx2sAmhvrpLlnn8tVuHBWOPYjybykZViqFULyEF2zfsIiuvJgnkkyvzBR9ehPzH9OhHY10mkW&#10;0P2Y3Kxq24/MivyMFTnkDqWOADn14xnixVRRpnk43ESo0uVfodB4ZsJLhImkaXy8DzmU9QByFDYx&#10;06VrW9rLMMncCMlmwdwAznj1ABz7Z9TTNFhe4ulVYv3g3MUVwdrIpbcOOCNv59M1bkuYXt9ksK+c&#10;G3NcbiBJ6Z4O7gE5Jz1PXr4suXVtnxNablJsILSWCQXE/l7WkIKKwYn7owQTkdeM9eR6kT20EgMh&#10;mIbd0Y/hgjr6n/JNLa2SiFzNIPM3Z+fluvQ+vfp6c4zVuJIWAit43ZsZYcbuu7j19Men458+Wu7P&#10;MqVCtbm5MUirMoC4X5mA9wOenQemcduzpba+025kiktJIJomdWjkhZGhccFSDyGUYBB9+lSL9mEa&#10;vv8AmVsqvAYtgcE9SOPT6CoZI2ixMCw3MA6sx3Enpn35P161hGKSvcUZFWUyXM32u5bzPMbkcsd2&#10;TnJzz+v4mmusiQ5eRQA+Q8n3SuR14yPzHPTNXFgR3wCw2sz/ADPu3Ag9fl9OB+B69EW1EBZEK8bf&#10;LbcVACjhTk//AF8H0paF+0RA9tGZWJgXd2wTyO+efbHXnr2p0EDCdlA3MqruLZGef6cDt1/ATLEX&#10;m8uIru2kbmbg8Z5Pfufx7ckWreT7RCttONqqpC7YwGLn7oyRnGQOOv3sYzkYyd9ERKpoU5GDSFsF&#10;l3sMD5gx59+Bjv68mrCpumjVArbuYXCgkYbHXA54HT8x2kNskqyb0k4wJFbDbeM7vr/ieeMU6G2k&#10;8pRndIwHmfKcHn3PA78dc9qwd72MZVI8ogt2ZlkYso/iaNhlsnIO456fjjNWILJ3RpZoFK42bpFA&#10;Dcde+O+PT8OXR2rqxTypHZclY2kxwMZI49Pan584/NI3zKDGzHbvPJJ9jz/jS5ej/r+v63OeVR/1&#10;/X9fIhlWMAOrbsIq9Tjtz06+3/16UrP53kpJt2tvXyW53ccDnk8fiRnvUiKHKyI7bVOGV/XB6evO&#10;3/Ip8IhcMUZm+UFeeMfnn+tYyvsTzWK8aGNVLPtVlVo167Tzk/n3NSoUDhJoN6qwO1mIAPXjBHGC&#10;Rwc46HvVl4kQjYpbagbdvORwenTHSmvBCrHbEsabTncn3xj1wOcH9K5eVrUz9pdjZytwWaNEXexk&#10;XaiqMkknAHQdOOnp7NdoZFWSKPbJuzH8v+11+gPOKkW3SN5JfKPVctu+56ZH5/p+LpQIwYoSq7Se&#10;MYz3POOTTctb3J5tSucyQlm2MG5+6V+b65/HH+QWaNAVaaUc5RV3EgkYzzjn88c0+KG2ldzIu5sb&#10;AuNyE+v6/wCcCnpAroYmdg7HZt8s8jPzHH1x29fasJSd7lSkloNS2RB5qsMeUvmIzbg2McnPYE8f&#10;TtjNPLqJvOkhKxyYZo4/pzj8sd+KfFbSvJ5U23l2+VlOGA5+uff0/DDgojhYNGV2v8yxr7jgDP04&#10;xz0ricv5jNyKM9rPKxjRlZWJ+UsFw3YbjzjPHqPrzTbmEs7bTGzL80e7bzxxnvnr1GT+guuksshM&#10;p+XP+rVjluOmOxP9OM8VEY4zwh3hefMK4wM8cnqOuM9vxqLxtZGkahVlRNzzeWV85F/h2gqSTjkZ&#10;6jp3z155hmthI2yMN93K7sNwCeR05+9yPwGavTxbj9//AFTDCtju3rnnv/hg1HeC1hZhMflWT+7u&#10;H/jvT/Pas5/C7mkKnYjhs285XUncFb5c7QFBOB+PB9T8v4yrbfayNkzZjxtbaSVIBOcDv/nGKnkA&#10;ZdscfybPm9WX1744P096FSMMTKrjaR/q1+8ufw/z3xWM7bEOpLcrxh/smUXZthUdPu852+wx2z+l&#10;SIrCFijHdtxiN8b2BHzenT0+o5qYxxuSrDcrvtbyT/DyTj6j2+uSKY8s8jtLIu3+8rD5uefzHv7e&#10;9TGLir/Inm5j8pIIg4W2+X5CwjV4Tlfl3BQME4PGMjAPf0i2QMJILna0hILKknzZGVwQw5bAB9sj&#10;rU73BwqTopEW1FMKhRs9sd+vJA5zk+iSMZpWme48tJHZdqNtU85wAAMDsBxggdOp/qq3U/vlNixR&#10;/bLaO0tbR2myUUR/OeowPu5XIye/4cgNjdrlWUNDG20qvlhdq5A4z6cDjr+tWksY3KEXCwyb8Tbu&#10;VCnnJXqcgkew7d6jhkWzsfPIzu+ZVDsRkkZz168Hg4yR2qvUj7N0WE1bXvDmoL9it7rT9RsGGy4H&#10;7q5gIO7OSMhlIPXGDnp3jhdY55olEPzLuZdo9Oi9156Eke/GTTWSSQNJFbNIxO6RsjDKcfL0ySDz&#10;nuDx3qaONnj8u1AIPzzKrgYUAnBB64GcHpye2RVvlWwua8Vzf1t5jtQM+o3NxcWtmLeKS68+O1t5&#10;JHWFdzhY0LFmIwR94sTn7x5FQ2ZjZ1SGPczRqYY55MZwc5x3OPQDv1rSv/EPiLUnZdZ1i6u/OvJr&#10;qZbq8YgXEuwSyEMc732JlupIyc4yKc1vJOy3ovBH+8kkk8raAvBz8o7ZAwOp44wacr9DOMuZe9/X&#10;9f13I4baT5d67WPzbmY7T6YIztB4PU547c1YgP2NvLLyLtjP7xyvzDHyoSeT27E/N14qdrXyGurW&#10;a/iE8M21hbuHjkYZB/eJkMcj73I9DgnECRRXdwtsbiKOF8liyZwuTycld314bPGO4FGxMpdS82mT&#10;X1ta6jNPcNJN5YtY7iUbJ1Mjqzb2xwHG0LgnaeMBRm8ZQ0EVpcQx20b/AOkG3EsiKyxo0YYhH3Kz&#10;FXPKgqWXGFqrA0sVx9qsb24WNNscflyKGOSoHQcAc/LngHGSc1G93PJcLHc3ksjcBZLiZY0Vc4Tg&#10;4C8Bck9jzjknTokkZxnLlbNKS4uL6b+zNHSaWaM+fArRPM5AB+VVQ85wuSQWwg5AzU0tp4dOqi80&#10;mWS+E9narcLe6eI/ImdYS6AJIw2qPMjVxw4CnYhbC5el6fHqNxNNLJcblj3D95GWeTkKeVOV3c9R&#10;6ZyRjU0fQ7zWbmSzsNLkma1he4WOxgZ2WOKNpnlbb/CsSSO7cAKrEgAczdSpkxvF7blWx027v9ZW&#10;3sYIVuFuP3UCsQryMcBVwDn8h8oOASQKspYzXl63maezzSzsscIZ2mRn2kZCE72y3CnJ46Dg0+XT&#10;LyDU2R7VNzTxsu1g7B8AlVKLtbIYkMdw2kEE9Kr6lZar4d1ibRNWgktb60mMd1FLE0ckcgAXBV/m&#10;GMkngDPPTBoj3ZnJ80bL+v61LS6LoslrcSNdtY6hp9mZZLW/DSNfMZ1QQxhI/lcKWYmRgpWNxkNt&#10;V824Dwj7QweL5ssfMI2NlvmOB3BJHJ4zk45q5c3+mPI13DbRrNLHukUxhdp79FAPJOFAAAwOTnHU&#10;fDX4Q/Ej4uR6nZfDP4Zapql5o+k3OsapJpOmz3UkGmxKkc1xMi7lighIJMhCgGQ72PGNYwlXlaO6&#10;XTsld/cldv5mM3KEmlscjpd/p8Ws2uvazbTSQrdRyTrY3wtXcBxuWJwjLExw6q2xlU4+U4xU1rd7&#10;L17y305do+Ri9r5itkP8pBbaOOR8vUDtjLbhpFmaK5uZJdoU7VjdWbrjHJwfmAxzzjHpU1lcSWd5&#10;FI9oky28we4s7rKw3G3JIbymVscldyumCxwQcEZOL5fQmVpPcrwzx3cTW8TPDtb5bcsMhvU4O05X&#10;5um4nt3q5Y3UMOlX0d1Y/apJrZGtZJ5n8yArKrF0KOAWIBXDB1KsxC7sOsE2n6RYyTR3GorNNHN5&#10;amAKYhgHeQyk/wCwBgEHJI4GDPYXfhyTw5dabf2N42rPeQyWeqLcIsMFsA4nWSPyi8rszQ7GDosY&#10;ilUo5kUpPw3M+WMldbG58Lte8A+GfF1vrHxL8E3HiXSLVJWk0m3vZLX7ZIkT+XFK4UvHF5pj8zZt&#10;cpvCvG5WRMW9me+vhcXjRh9oWERxrHhgiL/Bt3NwCz8Nk7ySTzHbb7y+uLzTZGt1t086bzIQzKFY&#10;AfcGOpIyNo+bhucVHb21pDO26SRQZCnnFxwoXGVUA+/y4I569TS5ZcthXSjaPR3211t17afLXuIY&#10;/JLxG6U+cFd41lV3PU9E6EfLnk4OO/RY0jfzNskax7fLmZpiduTnjIAHQDJ9T05qE27yxRXUx+Wb&#10;d5fynPJA3cfKBncCOxDdMHOlp10sMk1gbONd8axW9zJM6vZNvDll56/eTDBgA7YAYBglHQyluVJZ&#10;n1GFp3Xy45lG1lcs24hcnBZvvY3Fj3bjtiXSdQh0S7ae406z1FHtZ44IbpmC+ZJC8YkwjKxaNiHU&#10;ZKlkXcGXcC35SPmH7uPIVWXCuMdMHgYP1AK474L7bSbqSWQKRG0KNLGInG9fdcAn+I4G3uOcBjRy&#10;ykQpalmG3Nv9q01bS1uJFXEbJMjGJgyEspjYBgNnDEsoDEgAsWotbPURbS3swhhW1uI45o0vo/Ok&#10;kfzHRvLLBnX5DlwMKdoJBdAemGlRfDi08IfFDw94x8N67qlwzX0nh99La9bSJYrkCJL2G6t/stxH&#10;JtEgRGnjaP5ZNpLRjFXw/wCJtS1k6Anhy8uL6Qb47ZLNzJ5fkmTKoAC67Tv3dNpzjHB0rU5UajjJ&#10;ardf1+e1tUZxfNHT8P8AgfkUTeCTTfJsdFjZrWaSe4u03tI8LBF2vhyhVMMQQgbMrBiQIwsMcWX3&#10;sX8vd87RqTvKnqT6jbx9OnWnNMRPiTLJtzsBy5IGMc9Rjbz+Va2nz6RY37eZpdrfItnIjRzGVI18&#10;y3KiTEbRsXhcq6jOx3VQwkRtr4W3IcmYs6MtyQs8aLuLNJtyEHQD8AR7nIOTk0+aJUZC0vmKyktu&#10;kA2ocY5GM4J9TgY4G01bfUNTu9Mi0o3dxJp9tdPLHazSM8ayS+XG7Io+USOsKktwWEYByVUCtLDE&#10;S0fUMymdmY/J1OPXOcY9vTANPSwuZ6JiPDLcBLpXY/e8lpGDb8ZPUZAxgcc5J54HMMixyzL9ktPM&#10;G5T++XMinnHPr149hntiz9ntLm2nnIjhn3ruhjh2RkfxHpx0X5QBwxxjFJex2kkiq0ckkbhHaRwV&#10;LN0PGcfe5HYjkgZKikOMuUr2tpJcRs06BC0m4uIyyZwQcew79+4yakgjmhvrdHl8uSOTJWVlY9+T&#10;u7ZOMHjgA8g4vRahrOn6dN4ULLDDPexy3EVxEAyyRCQIDtXOV81/l6fMeAcUmoS6s13/AMTCxntZ&#10;XVJ5F8hYUzJhlwi4CqQQwwMYK4IGBS5eaV2aSa5bp+vlutNXfT019Lu/5lyIBo9tqatZzpbzzrC0&#10;gi8xY8gsHVdzJ5siFgpwd+xipBN/S9Lvb7QLrWoWs47eyuIoLlTeRef5kyuUKxlvMdAIX3OilE3R&#10;qzKzxq/NhUhRfLhVwzbR0wcEZ6n3HP171s6c91PCylZiWRQfkLYUpnli2e2P8muapF7HmYiMeW/T&#10;+vU2rIm5s1XKMYyqK237vftkkfTpjmr1rbTFN0V8GD8GOTDbeAdvTJ7/AIde5FXyFEbSmIRzNu2x&#10;rwD1zwR+GBxj1zmrUCMJo8TOq+aR5bTEZ3dh1J64OOmTn243H3tT56rLexYgllCrAkRZWc5Zs/MO&#10;OOMDPpn+gNaemaYs6yZtmkWNQ0zRxltvzAZI/hyTGOSRkgZJ61F0xJLUSeVHzLIrW4yJI1UKQzHa&#10;FKszEDkkbDkKMZu2DyaS/wBsR1cmNl2GNXXuM/MMenPsMHPNZyvax59ZrZP7i1C9vdCFTbhGhUmX&#10;y52G9Q+QSGJwf4eMAgAEdS2zpVp5sgtorqNdpSRjHJuDLjkp1GQSOucE889cjTpJFjFmkzIiybpP&#10;s42su3jcV6Ehcgfjjmun0A4jZ4bqTyyrKwDD++CFwD098dff5qylG0dTxcdU5YmhZwidQs10I+V3&#10;SSqdiNnnkA4Hf6fTFb0Wlp4f1eZFFrqaxqyCWLzljlDx7UlXcEY4J3jcApwMqVOGw9LgsxceZLBP&#10;KTg7lPBGeW4TOM/MRwTzjHUdBpelPqcEcr3iuyKsVvFNjez7WOcBcfeGOef3i4JGWqI9zwKsuWGl&#10;r3/pW2t+P4mhZ6TDLBZ3EdwbiNo83S28bK0Lh3BR/lAL4UkYLjay8ghlW9aRQwlDFcRRBlY5aTcB&#10;xypz0GeMcn5u5IqxoMbT21rBcSSLavuWVYpsbn+cbmXuPm29siQqCCWztPp1uI0tbKGZpFmMTOrE&#10;R7hg7g4PPVfU/NkbTgEjLldjzKlNzp+0v8vu/P8AMqrp8P2O3e2mkTdGzhLhQiFV5OwH+LKYJA6j&#10;hieKbBe/2feR3lskfmWrK8fmqkyMQcjcrAqw45UgjHBFWr60fSrQu/nIvmMkaxx7trBcMD8+cD1I&#10;5B44yKz76RotPkmeRA3GEwMtnrnnAGRjnHbqOnmYiSlJni4iUnUStZlHVkhvLOKeG6Z7qScpNbxx&#10;qcKNpTo2ScnBBUDjgk522fCup3nhy9t9Z0HULi1vIN0ouIZjGY9qAkhtykN97gEE8AZJxWEk5nkY&#10;gsyrKqltx44Pf/8AXwO4rXuY9Lgs4hBE8cnllbiOSTO5s9UG0YAQquCTypOQDgNcr2/r/hzojJ4e&#10;UeVtNWa7307dunbuLp019q2ovvsWuvOkYeZIx/d8kjOORlv4vTIPWtTVdUnukLtNHMqt5cK3Qbc3&#10;H3twAPIfcM5Tgg9gafh+SaGCXUY9ShSW1UyW7TGV2mfeiBVZBjKbhISduFU4bOAcvXL9tPiWaGRs&#10;bWkihjUMqdB5eCRjllyAD1PAAOemMuiR9rw/KVOScnvr/X47+vUz7lfD1xpE19dajdw3NqhkmuHw&#10;1vcK7RAARDBjdf3zM247gVARSDnltQ1GEiN72VbWNYyP3oBUFVZsArz5hJIDA8euADWj4ivXkg8m&#10;GeQW8MPmQyNngKvAYg8noxYsw9ACxIw/GeqX97Y2dprMFj5djavCn2S1iSWY7mceYY1zJJlgAzAs&#10;BtUYVExr8e5+hVo/uVZWKd1fyLG88aRxzKvl7YVXySu7OWbGcBsY5PQDBzg8fq0q2sBmk3fu7nbb&#10;XHmIISp3b1ZcBjyRkgnAJHO7I0/E0jJdxi1hHz4jSQfu9p5wq7eeAy84Occk5NZV3ZWYsG1CN4FI&#10;ZY/LkUGQMUO4kqAHC7QOOQXA7ZFUoGWHpb36GbYWkd7LGgnhaNZNzPt4/wBrnuxx93g5HbJrrtGX&#10;wZ/wr6S2ttA1g+Im1mOQ6o94gtVsxE5aDytu7zC+1vMZ+FTAUfMa5mztJpn8qaLbH5xLTxLwTjnn&#10;jJ7Z7fMPU11nh238yKNroNGqgnfuwWGNuMnt7+wHfIqpU5dDzcdiPYXX567/AK/ibHhmDToGjS/0&#10;ySRdvziGXa33hjB2ggZ+XJJwTxjJUzW8VhapfJqNsrSbim6GYr5Um9cSMCvzrjcoCldpAIb+Fpit&#10;jba60el+ZbwtJvjjuFEsgQr8iELsDHjBYbMdQAAFpjI0izRois8eSxjUqGG0c4ycHkeo+btivNlL&#10;mkzwpVnGN93crWFnFdzhZ7VYy7MpGzaoXrt9Rt46AdCAetdhoWngosciD5TvwvQ8EnpjPHp+mMVl&#10;6VpURZTCWEbLu8tuhVgvzfzxjuOc9T1OnWhe3iXc2GYKRIwwp4I56Hrjtn19fLxc+Y+UzTEylJq5&#10;p2domzEUqyRq/wDDGNpx90DGCcnI6A/XpT7TYD511I0m8fMPOyeCSMqCP64GfWplyS0OdyxxkFV7&#10;fOeASem5s8ZH9LNtZzMwjjR5DJ8qoi/vG54GB78kdsnjPFeVKVo2Z8zWqR6dSazaYXUkiRRqtxID&#10;5O0ssfIPG7ccdu5OTnOTT9Qns54z5V3LMNvym6Ybh8ijHf7p4HIyAvA6CRYY5IvNdNquNy+ZGFXA&#10;5B69cjgg/XNMuGgggaQWSNswWWRiW2k+2B0JzwBjHHeuSS3tscUqnNo+5GxaKXeQ2WUFsnq2c4AJ&#10;68joQPl+tQyyKwWFIikkbfMfvbxwNpyRgYHTHHOe1SyPIgBjfdIyhlZWI254yMdOx9vwzQzNI/EZ&#10;KszHJ5/l15I9s0tCIysVpBDbDZck7WkH/LQKc54/H6kdO4qQN5iKTtkCqpChxy2eg9R+HenpbPgk&#10;Mu9X3bg3J/Pr0/M1e1rRL/Q7660PXdKnsdSs5ni1CzuIhDJBIp2vGyOAVdSCGU9+McGspRfTYbld&#10;XKlrZBlJcsVLYUZznJ4OPy4qxb2kCt+/fMaKXZUjySx6dCMDIwe+OackAdR5jtl488YGcc4B/wA9&#10;fWnyQsDh2X7xKqrZ6nOPb+fes7RuczqNy3IGjki/fTJhzyuxj93p7f8A6z71YhheOZmClS0ZZlcj&#10;bhlIHynIB5JHTHUcgGrx0CGLSF1E6lZvM1w0badsk86OPYGEzZURmNi23IYtlDlQMFoxaCWPezMj&#10;BlLNzznpwB25Pv6Vly33CfNC2vnv/X3boq3kFtbzyQxXSSLnarDOxl7MuccfUDjGR1p5hlJZOMFW&#10;UBV+99OP0/xq2YJLEvE3lvujWRhG2cHjuR1KnOP6jFEV3fWVpcabb3RSC4dXuI/MPzuuQrc+m44I&#10;9T2NLljrd/d+H3vft57GLl0ZXhEbybZBtbGNgPAXB29xk5/z2ohtt2JkXbt+7heB16569fyz6GnQ&#10;B4xhvLLc7l2+3J/L3qa1gYgIkwCqpfcyn1zjjt9B9K45Su9jGUrXK4jgWNZWRSw5Vt3QZzxx13fy&#10;ohhmdwTMyt975h2HX1zz6f8A16uXtrDaW1vPFqcN19ohLzwwh1eDDsvltvUAthQ3yFgBIuSGBVYZ&#10;beaGZrVmO6NSGRZAehzwVyCM85B6evNZyjypNFPmX9X/AK/q5GJEMjedIoyMtlx7ds9OPT8+7vLZ&#10;oG8q32qy4b5+nTnnpn9D15qewt1uriG0u5tqvMA0scY4BODwzKDwD1YD3HJDRGsab1C5fO7d6ZHO&#10;Pr39qzl72qJlpZlfyw0/neWU3sAYgx4G7p7Y59/0qeGJT5czO0f1wCeM9+/+PHarEenr/Zk+pNq0&#10;Mc6zxW8NqVk82dWDlpF+QptTYFYFlfMqbQw3lJIIF8va20bvvbsdMY6Y/SuWUpbEVJOMU+/n8vl8&#10;9fk0V44XA2xMrKvMx5/lxQ282pVkxtO59ygY4I7dsAf54q4ImlVY2Qgqo/iOemCMk9NufYYzUVwY&#10;oIlnPPHyhlJ49PQfn/WueV7GCqc0rEE0ALlZ4yR5YEatx6fmPx6g89BUMsTIPKeNGzz159fTj2z+&#10;ANWVUiLdk9cttP8ACBnH5cfjTJQvDbF+ZseWWxs9F6Y9ay5oGsZFGSKKRhsAY/x/MCQcDGB65yfw&#10;NSabd3mntssbiSKO4i2S+SxTehGdpweR0OOnQ+lOaGKVts8e4bcK38TdMcY/n6Z4pqyN8rW8KxkM&#10;uR1/QYwPf6VEZeZ0Kb5dBtvDAqmRo2C7syRsBx2yRgDtwBkYbntUk1vtcpg/dG3d82OvGD07UrWM&#10;UcQKruWVc/u2HABPHYj8evHBzmldVB8lVYsxzndtAH09R29z3qdtyJS97+vIGhQSeah3t8pw7HO3&#10;HPH0+uM1XchG81VUxxPl1VgD0/XqatYaRml37g2BIAMbSOOc9cYx9G446VmIUASlflXP+1jsc5Pf&#10;PT0/AErS1Wg4H5SCCfDQT2sKrMo3P5Pllvl6Z5yc9ue3tVwzwjTmuNVFxJcYVrT/AEgKIdsm5vk2&#10;sxB56MoBIJzkAxtcxWUjCOWHbub5WT5mwmD6gY7EE9M4FOtpWhdZzENkRXO5eV+XGcHGSCd3Xgg8&#10;Hof6ojJ3dj++ZNytf+v60BL2W8uI7+Z5JpGZpGk5DBj8xI3c92znJ+bJzzVySDRIvC73TeILr+1P&#10;tEfk2KWKta+QUJLm583cr7sKI/JIx828YwYbSSyS4WKW3kkjhUiaFRh2UdcZU88HquMjPOSA17l5&#10;5DeWZWOMM3kpnCYHPDZLALkgZPbk8ZqeVyjuZ82u33jVRLqNpw8LeWFit9rPmRSrAcjk92xuHJ4z&#10;81PksVjC3F1e7zJgKxYbkYrwy89vXPOMA8VLDqM1vDNaLFCbd/uh4dzFyQVwxU7cFQRjBP4VDbxX&#10;MTSfaVWSPziY16q5+bk9SOvQYPGe9Vbl1ZPO3voOtYLlnVgGXbuRV2s3c8ZPYFjgH17dpPsgkuNt&#10;5Y/vfJb52jOe+fQ9QR94/dHXpSWDPGsTJeL82UVWXJX2DDA6g56HIOeeanWO8Vo4YLRljVma3maP&#10;G5SxyzHd8wzzk54XH90C3Zmcpe8yEuJVCS3fGNrYlOQOdvbcRzgDpgDju16bTbCzsYblZIJPMkaN&#10;7bzG8yFQobzWbG0bt2FIJPytlem5txZRi4ESSNB+8USRSSbfmxzhcnGQ2R2O0HJxmo4oUjv/ADrS&#10;7ZflUSFXxs4PPzdScDOSBlcg8UovlXcmUokljbPNNFaXdwxt2IVJrqFmRE5yzKNxA6nIBwM4B7WY&#10;7PT5YghkLMzCSTa21VVQWwRgk8dxwME4xghQwb9zeWohWGHdIsUDbgOoVxtwM/Ln73O3HrVqzuJ7&#10;OfzWtdjQtvjZJChBx95MvncS24Ecg4weAQP3vIn23LuZ9qbzUdsIjZtsjbIY2wqM/JAz9zOcEc5P&#10;1reSWOa1/tm202zh8ny4ZB+63+dy6yFGG7LbXLMuVAyrEBwGueAPip8SfhR4sXxt8MPEM2kassd5&#10;Bb3unuIZYEuLaWC4VWXYVUwSyRkAbQrtxgisPT0t3uHF356wnEhaOEzAhdpb5flzzn3zggkjBlKX&#10;tHzbd79eulvT18upGpDkTT1e66W0trf1urK3d622tcvtE0jT7LTrOWWa72l9aM1soiWbfInlxukj&#10;rOgiKYkCxsGkkUKVRZH5+Rp5Y/7TdZvKuI3XElz802DleCSUVTyNwBPJViclZJrO4n/10m2HyY1Z&#10;WkOVQMAFyTwBheMgYbB4wKJLSW0iWyDiTaqpuWQEDCrg98EZ79wwOea130kc3NGMrpb7/wBX7/12&#10;YJbJPPeW28yGS4G3CnEeAzldwBBGSOmBgeuK2fB/j/xf8PnubDwv4rk0lbq0ks7ptNm8t5beXbvR&#10;mTBZCqHI4B55wSKzrvXp9fnS+n060j22ccCrZ2MNsFRFWIZWMKpdgnzMVLOdzMSzEmK9slu7ddQt&#10;1UNKq+W3IYN935uMKML2xzzjtWtOrPD1OalJp6q60dmrNejTafkRJRrxcKiTXnZ6rYLu7nvYppDB&#10;NDcx75p5JN25l3AYI9QWI7de5yKfe6g0Wmw2U1kscKqxjjZfldeNzrwDlgvJYHhMHsQyOx1QpLdS&#10;aJcNDuWHcsLPGzcPs38fMAoOAScDsDUlkwjkdZ4vMjVQZPLw+PlYcg98dzwDz165Oz0Ke2qJw9rc&#10;aZ9illjaMb/LmMJVjIwG5S/UqVAznjPIHPNQTQtbrFPF83zP5YQ5LDG3IPHYdwRgZyBSukyRK0Vr&#10;sjdfLXzEVl+6WIJ/vAle547YOKW3D/aSquqyLIVVSvLHHG3sDk+pJxwOTRysztdqwt5qFzfXy77q&#10;S4dVG9biQrJtxsjG4jJCosahGwFywG09dF7y8Nh/pU8Mckd0qw2tznYsjAbzh0KkEIpIzyNowR0p&#10;S3Mtveskarut9yzCPaMct0xyFIyCOQMkdq0Zo1S8LabZGbguGt42RAqCNi7FQrMQCCQNoBCnnJJS&#10;5kPysU5bm98rEU26FVKRs0K7lAUZXcwyxB2/xHHIxg8yW2n2kkzS3EjRx/ux5bZZixH3uFKuOmR1&#10;zjqOaEstNis4ZZI0WJlVVkVQ+MbWVgM/J0xkYxkewJDLeyW8cstoGZVCKsikbQM5BOMDg88Z+Zfr&#10;T5epjLTRjktLOKEh7Vld8P8AMSJFYtwpXJwNmcgHAZgScqaLDT3jttkI8+38tQJNu0fKRk44OPvZ&#10;7Zz9KI9NW7vsL5Qysh/fkqQQuTljjphwADkY7HirQhktjJPcW/2pV+QBVysfO4A4z8+VbqTj5uME&#10;kFjKa9zUqxK7iVxKFaMr+7hGFx/eJzknocf1HNu0fVop578fuGNmGkZikQuFDqhAViu9t56KG/iY&#10;jCsQTWt7NAryW8rxoQ+GkOFDY5IxjnCLyOfoBWj4b0PSdYe40/VdQaC6a3jGjoyweTPO0kaFJpJZ&#10;o1t4xE0r+cN/KqpUKzSI+Vydl1MHK2/6FGKFI5W+xSXUmoQys8jR2e0W4Z1COHVjli3B6BcDBO6o&#10;7hl+2yPbIdu793tiwzdMnBz9/rwSPTjFF8PtLQBLFIVjUR+WJgV4U8f7WNo6g5z6YAuCd54vLa3i&#10;aOONo2VUG5vmYlnOM5+c4JOcKMcAZzfLczk1HVkF7pcdtBHc3ZHkTQ7oZF2SPtyRkqGYoSQflbJ5&#10;B5BFUoYZoImmV26fNtbLAEfKDgnkDOT2+oGbMMr+QISy7WVgFY+ZhgQM5xwOcYPP07vv5IxaeZZ2&#10;0UMcasTtmIDsXYqWyW5GQowBkYyCckzGPcXNrYqtIyIkhEf7qRSyyYYg84HzKc5wTtHBGM5pLG1a&#10;C8/0zyZPOGxvMXaAxVlDEqcZXKtwcjoc5KmcPJOZL68EKxtmKGRLcKTtGAMfKWOdoY9Tkk5J5TT4&#10;5GlaGKJH81187cqr5J3EYJz8q+uTj5h6HGkV7tzTm5Y2GPpNxG/mXRRI2jaSNkfhxj7/AEP8Q5GA&#10;eSOoOLFzo15Dri2UYW6LWQlMli6S5j8rzMll3YCx43AgFNrhgCpAoiCSRmw7J5bYPlqdxBPI56dP&#10;XPp2J2rLxHPeWNpplwukxx2N1d39q02lxu80zqnyySqheVCYIwkcmY0aSQ/L5krOdTRbWf8AX9dy&#10;vp+my6nGqCGZ5o42k3bd2EQqXbgDaMbmJzgAEHnFTWjGGfzIZeVyPOkA+9uOTnjjjpz6ntVWzs72&#10;4VnW5UlQWb5ix7ttK5GAcHGM4P0BrY0Kc26XFs2kQT3V3GEtLiZpPNtTvR1kjwwBJVSuHV0KyH5d&#10;wVlxqR5jjxEbQNrTJrnU7aG7jfK2vyLOsAJR2OQGPV+5AJyApxwDjUa1eFlEltJGTGGZmUD58r6D&#10;nntwRj2Oc20REumniYbTIUiaQyL5bYVifmIGQfvYBH14I2GtL/Tp1stQjlh+zsUaAqW2c7SjNnJw&#10;VI75zjOBzxVKd3c+VxUoqQ+22SzPHFIrbsNE3CqW4HTJOODj8TxyKnePFxGSqqGXKysF28HjnGSR&#10;jPU96v8AhJrZYbnw+/hSLU7i+t47axmMlwZLaTzYn3xKkqh5tqNFiQOoWViFDhHSuitcQSxR2kfl&#10;8lpFIYso3EE4XjrzjgjH90Vlp0PLnL3r9Czp9u0ZESiPdnDfKMhRkHoPU/QEdK6jSLK6gtd00vzB&#10;QoMa7gxPQjBOeMc+3tWTpWpyfZptPu7K1l+2vFIss0WZUYE42OMEZVmG3JVsrkZRSOghitspFJ9o&#10;hVo18xoo9xIAHH3lDZOD1A6EAniuapurHh46blLl7lnSYzcHbM8iIsGPnJXkj1xhcAe2fWuisrO7&#10;hnJiQTZWQpJ5bFJAAfu5UHOAcDg9MAGsbSIwIGtvO2r/ALTAAcFTu+uPp+QNdnZwWdpok1hPpltJ&#10;dSy7FlmeXfbBFG7aoKo6sD94hmGxjgHa1ZSl0R8/WlGUnfRf1p13/qyuaGh6LBLrS7ZCoxgxyqo8&#10;xhtBODkfeUjHAwqjmtm80aGJVgiuLX9yG89pYdu5inLAAHnb2BJ6ZzwAzw1byvpq3ElqsMcka/Z5&#10;Zl4aQOQedpDg7iDuz128ZWtufT9DawtrWC3ZJord1vrxmjWEAkEbV2k4U/x5LNvCgLtLNhUlyoip&#10;yewdrX0fXrbRfnfaxg67MItJtdGSSGOBLyaVcW6bskIrBnA3vjyshGOFBJUAyMTzur31hZ2ggMsn&#10;7yPe+0Kn7zJ9M7l2L/skFscgfN0PiU6lZyXGkahZ3UNxFfCO+gvGKTLcL5iMrIctkAY55RiR1bJ5&#10;DUZoJdS+yzvNHGy7ZGihLuAOvcbsfMcE445xXn1FJyPH5HUxGq+/pbT8LfL5EOgxXmpXkOn2kxUT&#10;TbVWSZUjV2I53Mdqc9ckADqQMkO1KVg7W8TRrL8zK0rbAVUFu5IJ64HUkgDJxmvp7QTHftdlLE5i&#10;b5VUdB+HPf8AGqup3AnuDJIxXH+rmQYJVs+3tn8PqaI7o6VTjKtqjUVrnT4TcRusMrRL5TS5VhyM&#10;HPGBtyecghs9+M/Vr/SS6iVWbMgLQoy/Kd+w4PzBh0w+0gA4OCATestOvbx7q702yaaPT7dp5IxI&#10;u5IwRnA48wqAWKqCQqyMRtVsY3iiFNQgutXiuZDG9xukb7JtVOVAxycnODtHAJ6/MGrvpcskm3r/&#10;AF1PrcgjUjLmUdPP8WY2sa1Fd27zS6ku14TExjkGE4CjI2859Mck5PFc7E+galfWlhrd3HZx3V5t&#10;vJo9N8+RIi4DhY5GjBcKSwUvGrtt+Zc5q407pu+zzKsKiQSSLliRhVPy4z/BgsTjl+CVNZurGL7C&#10;rpqEUkckOFjkjc7VDElOijk5xjd2znLV08nvH6XR96nzSOc1gyRRJJOVaNnUR+YmQjYAJBGdo4z0&#10;J+Trk81LC0e5uZJXvYZGcH5ZpAjj5Sz8t8obhhjO7dwATWnPqupQLd29vdtJHc4t7iNmI8xdwYqc&#10;c8sq/KepQA54FIsQmn8+xeXcrKNq7FLqR8rbVJH4A9T/AAnArokqcYqz1trps79NddLdtbq2l3y4&#10;iUYxa2LGieG5L+D+04LK8k8li93JHa7ljRnC7nwOAWIXOOrYwCcHsLKydbTfcRrIsc5V5BGG3SMT&#10;kM4BPRG28kA5I5Jzn+F/D17qPkEW7edfTNEke0MZmL4wibc9wNgHzEsFPUDsrbRrKC2Wa2uGdXlW&#10;MtIjfu0HBzzgMvICnkrg9GryMRVtI+Vx3NXlpf8Ar+l/TKc8SP8AZ5YrRYY9ojaNZlcvwy54UcbR&#10;1YkHAAJ2cRJbfZhttcxvtKXM0ZXkbiCDgjgnaMnv34xVu7i+15uIrCRRNseTdIpXcH6/KflA5HJ4&#10;yBxnNWtG023aTfcgmOORlaFpP9XgZwe/IJB6YJyfSuGTUY2PKxdbkkWND0uC0nW3ukyNoDR/d2N0&#10;3DB6DqO2RzkHB6TSLaK3uFa9BJRtrw7PmyeOnY546Eg44PIqvY6eLS6ms4vvK7Zjmx5m0KSvygkf&#10;dyDjP+G/Y2DGI7BJJM9vuCzMF2/KW4xnHCjtzz0xgeRXqdT4zGSqTqNEcwkeOOPZlnXHmE4B7GMZ&#10;HBAPOfqTV2B3t5GkG2bAZS068EFQBnjIO3pj2xyAaLaNSUgubiRV2gsuOY9xHAXPcY544Iz6VNA7&#10;RyLvt2mVV3n5RyuAMng47DJBxk+vPHOXnoeDVm+az6DZPLgP2iJgrcSL8x3nJzkHrnp3/wAajWQf&#10;YGVYY9wwoZe4GPlPqAefzqaUpHMsVskgVo/vKgBU84wTnGfTPXv6Ej2iaeqxGbzGeRXt2XCouBtK&#10;sSedxkJTAA4+bLHbKRlH3tv6/r+tCvp2nS38NxKBa7rWPzZWmukiZgXRMIHIMrfMvypltu5iCqth&#10;HtjbPtXdu8wrJ8wOOPujH5dsnoPWcrCzLLE219gbaiqMkdMdyTjBGCenJycPuNOns55rSaVldXZW&#10;J9s5O1sHPHfnpxzWMlq0OUly3RBZwKkwmT5VVc7ic4OOvPIz09c/SppFnCmS6+Zpvnc7tzFT1JPu&#10;Mcdf51YsJLEJtnmkfKvtVjuDN5R2NjgYBOD6deKekA+z/an+ZmXD7kwuMe/XndjBwMd+cZ7KyM53&#10;tqytCGWTyh5jLtYfK3U49O/Hp271ctbeKSbLQN5bSKGZR8i56Bj+DHHTP41N9hSa5+xbmbDE7YyJ&#10;HzgFVyvXHrjI544p1jbt57hUVY2JQSsxCk5HccYz1PIwfUjOclymGvNqgurBRqX9m2Nt5ghzGrEe&#10;YMA7tw4BKnOc46E56GlkSKLzGmVXkWX5WyXVW7g84Y4GOTyMEHvV5bKycrdxXO1mjVXj2oAGIOAe&#10;ThSNoOR1J5GATUv2lkiZTM0sduo2MoJRY+hbkfL8zjjHUnPPXKOlrnTUja8kt7222Ibl0kje9Cus&#10;0khaZvMUMxfqNnXBAccccjPvXIeSRiJm3Eb3YZHPTPIA79u1aFlaeGp9Evbq/wBVvLe8iaIWNrDZ&#10;iSO5U5EheTzFMe3ClcK4bnO3AJpoROT50iRbly7qMM3c+/PTA9e2eYqSsmjjqc1ouVtVfdPq1qlq&#10;nps9bWezTJpVsZX85FKbVUKAqruxwzcHrnnqTyevUtQKF8sx428Nzz0x/k/T1rQvrW2gWM6VczzR&#10;eXH50ktusbLNs+dQAx+XcW2knLKMkKSVFeVpLufeVDCTLso5ACnJOMA/jx171zSutXucs7qVt/nf&#10;7u5VkVnXdIflwy/NkDGOg+n5nFNby23W5nVlZdpDfzPp356Vcgs0aDK9VfAXblSASffP8vyou3uN&#10;Qme51GRpJGkd2klJLPk7iTuOSc5b/wCtxXPKUuW4uaP9f1/XyE1u30971msNzW6yFLeW4QK7ADG4&#10;qpwhI/hBOCT8zYzTbK32Dyn3L8pPl7h16/T+XQfSpFjDABbf+Ibi3QYIxknkfX6U8R5j+Ybh6uMn&#10;2/GsJVF7TmZnKpzK2xHFEizERRNGkZIXoo+6QPbnHT09Mip/JZV8uRdu89hgZ6dc/wAuw9qkS0HD&#10;R7cycdAD0x/e9c8/T6VPcRkSxtbTbmVl5ChWJIHH58A+vOBmubW1mYyqECKDKrRhixX7u07VI/p3&#10;7ioDB5iNHHblmVCeW+7nH/xX+eauSKtu/mxqjDIYADqc8g+p6/5FOuLWzNosvms07zOskbxKqqoV&#10;dhDBskkl8jAAwpJbdhc2pO9v6/r/AIJMZamRKTJlTEpUg/L0HOMUPtTaoLLu5b5cDJB56fj+dXWR&#10;nTbs2/NlcKcfTOR/n17VrmBJAoJbbnH7voWI6cfr9K55XjqbxnF6FB1KKxRVxsw3zNyc5z04yAfy&#10;9adGnJuSsZZZGYqvBz17e3YHpxxzVoRtv2oisMEnpzxx26/1pkETvGszbf8Ad/hxkn+f8+3FZxje&#10;Rt7TQjRJOfMO5Vb5fl7jngZ+nr6/VmYo4tyoRtZg8ZjJz/h0/QjNWpSkrLI+2NcbFZeDgDGBz1xj&#10;vyfU1XvEkilYTM0SjhlZRnA6Zz/F9OnNXyuOo4y5mRzQw7VjLlZD024A56duOeB/k1Xli3MyRNG2&#10;5tpXHQ/iR7c8fpU0qOAqiXavHmHccqSD0yOO3X6+lO+y2TwRtbOxkjfHlhTuckNll7AKeOTk5477&#10;blHmZvDbc/Kyy02C4uV0+/1FbdZR97y2+78xG3sScYGSFGASyjkRvFttMvA24qzKo+bpyoPb3xye&#10;evNPnihEkLJFtaPaI/MuBgDJBPPQ8dOOuMZIqYNOZGa4gVkk4ZQxxu289sZJ4wcc4PTAr+o5Psf3&#10;g5y3Czsft1zDYQW32iW4kRINqbnZnb5R8v3mLcY5PPHY0+2ldXimuNPkkh+0ZlEbKsg7FQxyEJA4&#10;OGxjJBxinQtcrKJba/x8p2iNmDYA+7u54+7k8cA9Mip5baS3t0u0iaKRWKyTQtE+QiALlFwcjrkH&#10;BHIxjLLuzN1I7v8A4H9ffcpQrFGFki2LsZY4W5OchivPPf6nPr1q3FeXWlPHe6bdTWs0Ui+TJDKV&#10;dGxkMG6g5OOPX1NW7C38i0+zrGpuJNojljEhZUAbCjquchc9SWAxgZBgitEe7jMMW2WNi/3RuLbQ&#10;CCR23AewBHJ5NXpoZupGWt9hJIU+zSS+dGHzubOFeMddrEqQRgnG0+/QNuW3kjmu3W8uLiZ49p/e&#10;ycl8k49RlhzjIO7r2pz3FxbXUy3Uw3dFSZSxdi2OmADgZznpkc8iporJY7Ro4rqTIKtHvVfl44Ay&#10;cAcnt78nBIpXM5S5Y6lawiLRfYIImbaUzM0bbol5zheSMdSWyatrYfZJWEUzR95N9vtV8D7rE5Jz&#10;g5HB9RgnFiwsLW7V4JtStbMRwSz+dcb8SfLnYu1Tgk9ARt45ZRuaksxHcQCGwtZriR1BRY3LZYs+&#10;AoAHIUqOckkehGV70ZIz9tdN2/r+tS3L4dvzpy63pt6t0v2dZtRFnC4+wM8zxqkv7tVUsVRgULJh&#10;4wWEm9FzfskDOLcWvkr5S7VDHacHaSPUgkc9Ac8Y4rSQsn+gzyI0a4Kq6nHHQdDxnB68DqMAEOj8&#10;O3Anm023s5I9QsZJFmt5oWVllQMZQwx8hXaWIODkHr1B8MrMmVaMldeRQay+wSLPLKkYLqqycqm0&#10;9fXv69Acc8VYuY4mmW7uFjkTcy7l3HdlFY/eIyRnjqNxI+bmrNvY2zQQr5mNsZ3RyR87vmO4YJHT&#10;2UgkDnGRGltJ9kmZJ1kbzVWNlZgFXAOBz+GM7v4QDngesrM5/be8WNM0zUZprOYeHI5oJtSjijur&#10;6ZxBv3ZdZJiyogCsN2TgD5sqBkVIdPvcIbZIZzOkm4KvmGMbTvLKPmBAyxJAA25GMHFjy0kt5ILu&#10;Tdu/eeZHtLYyf4gOmTg/Lgbh1IyEngkit5Ujv4WhVS6FWwoZggY4JUnqc/LkkenzDSMVHbyD6xeN&#10;ut/+G/q+pXt7TVLLYn22FZvkaOaFZFbcG24DD3+bhscdchaP+PBvtEdkseYtvkSRl9pySCc8Z+bd&#10;3BHr3WSAT/6OsjMnnRg7kAX5cAgknkAPwSTjJyetWJRFLq0LWVtHGsaxoiqZWVymz5jvYnLOCxH3&#10;NxYhQAAKvcr2q5XbqUbkO8O1pCrMVLCFV3EYJBLAemOnzdODyRa1RNPtp2t9JuJri0hZlhkm8sST&#10;Rh/lZo1J8skFuMlcNjLYLVYsol0wnxDDc2chtdQQ2y3FirLIfmfeYyhQplQCj8HeBhgDitb28E1+&#10;hkmECMixzMs2SABtOATg9PujHB64HD1Qe1i4tDdXnm128udY1W1hjkup2mk+x26QQh2diVSONQiL&#10;k5wqgKvAA4AtRWVvcWwnsFg0+SKKFUQSMuMBd0ikbixJ2uckkZG0AEBZtV0m60u3hnEJMUhb7Lcy&#10;Q71lkDqxCOQMlVZd2AADjGflNRrbSW7TrZW4kVfkMjWu6Mtgg4DAY3BT/wB8jAyCQ7dwhU5U4lKO&#10;MLJHJPcrMgCpvjUndnCgnHA6Y4wAe3NW2046gsi2dnLIlqPMunXc7QxllCu2B8qglFHYEqMnIFV1&#10;kmsLdXkTy1+6IflXYxAOzPRiSF7nt34rSWK40eaCSbS3kmtbhZYftFv5sTYJcM6uSrDDDPykFcZx&#10;ndS6hzdf6/r+kU5Yo7oyQCJVjTcypcK26Rd4wOFwWAbJY4GBjIwBVq50C7g1a5iu1t5Himkhmks5&#10;EmiymQfLeIlWTgkMpKsAD0IqO0tRfRsYmO+Nss0i8RAHaw3Z56dgDnk8Zxbay+02ys0P7uNSWJ3E&#10;KSGUoegxu455AHfHDtsc8npcWRrueKLUDNJJLGynbM4BII6L82cbR6AKFAzkDLo1aKS5nubKFftb&#10;LtOdmxTtYsgBHG3IBOeGHXAIS1j1d9L+zLJ8oRnVftiBOcIxbJ+UZRQTjPCjkEEyb4IGuPDn22eO&#10;zuGjEqx7mUSKSEYr8vKhm4YdGODySzavojNyl9rYg0mRdMhmTUdMWQSRrHG00sgaL5lL7drLlsK6&#10;MGDA7mxztaoprO+uraW9Fptt9+Wjjgx5EjbyBgLtztXOB1U8cDi3eebOFa1m3MFY/aFt0C7tuCAc&#10;nCAYxnGOR0ODHa2t5PMXtYmYLD/pDQgrHGMkDJ6AZKj+7l8ZyaXK+hMpajIZrywnN3p+rNbzRKzR&#10;vbyFcjuDkDGRnkDB4HQkU/VLbVTLI+o+Yslw29kvF2thgGWXLdSytu7lgw67s1NafYjJGyJJNGp2&#10;Tb7hYwVPAUM33WyDg8qA3PGaimiuLxltgZJAoZpNrBlAxkkcDkL346HGODTaurHPtL+r/wBf5lZv&#10;tSRqsKYjf5mkSM++MD8T+IOetSR2dpdLJdX2q3EbIv8AozQ264kYuo2nJGwbQ5zhuVP/AAGR7WOB&#10;2t4r8YWDaGjkYqy46EEZGMA/dxnFP0XQ73XNetbC2azU3FxFb266pcJb277iFAeSVljRAWALyYQZ&#10;JJAziOU0ppORWs7mSC7nkuNBtZ8pND5dxMY0UvG6hxsZSCrEMoJKllwysuVaikEZAWIMWZGLrHIc&#10;LgHnjAzjjPQDBxkEG7vtWXcbn3SRJMBnKryQe+M46ct6DNPv49Oa2tNR0qwkX920dxNcOsiXTiVw&#10;GRAoMYEbRjBLkMHbdhgqDibR7FfECeTcyW8rKHzJ+7KrvUnK8YHClSQeQTz6tNZqk5a5vC0gjDGO&#10;OJWZD8pOzgjAb5voAcYFRFJpEljiuJIZmkY3Co3BwV4wSNvPPOeccd6sxadEt59mcx7lbBVV3Ku0&#10;noxIAODwOo284wQBr3bAt9CJLoWt1GwmJaNcPDyQMAkjhiQuD9fcVraNd6RDBcz6k119qkhWOxmt&#10;rpUW2bcoZpF2MWUxsy7QVIO1skAhs6wDxMqmWNXLsQkihezBecjdjIIBYcgAelTaLbac+p28eran&#10;IkJkVbmSzt9zIjNlgoYqGcDsWAJJ+YDBqk3G78u1+lv+G6p6rU56tPmjuenfAPwTN8R/HmhfDCDx&#10;HpWk/wBs65a2U2o63eG3srTzpAi3E7chY4w24uASqhsKc7T1Hxl+EFv8HviXr3w+h8Y6Lr66HqRs&#10;/wC1fDl8J7K97boGwDJEdvDBQOmQpZa8ztdUQapcazHaQ2MM00jRWlqJDHBGWLCNXdncBeByxYgD&#10;cSeT0dvMt7IkYdvNP/Hz50W0oxzxuyc4G3njksuOOc8RLCfUlTVO1TmvzX6W2t5PW9+tj43MIyjU&#10;bW2uuuvlr0vrtfUu2gu4QrzNlWjcr8w6ZwOnUZ3jv0qT7HLcBSzM3VyW+cFu+Rz+Zz19Oti206O3&#10;hXDhMvu2tGVaVePm9uD6dOhOMGw1lLEYoZLdU/iKqm4DnP6HpnBz79PF1jojwZ1eWV0TaZbW5lZo&#10;TuZcCT92U2jHIGQP6Y59ed4RT6lN5YQ3C8kqvVh1z+ucg9e+OKraNo728TXl1b3MlvHd7JLiNd0Z&#10;bHA3AYOevBORg4OBWnpNq096rNcBYTgFgp3E91BAOOo9e/frzy3PFxdTlk2+h1en+H5tMZNKjv7O&#10;ZpY7eVpo5AyjfGXClgSNy/xeh4PKkDW8PGWWF9FtRb7biWOXd9mG9NocbA+PMCkM+4ZCtwWBKqVp&#10;QWF3aRySXNjcR5jjkXd8rBWXcj8jlSrlhgY+YHkEVqaLpNvd3MccBZlaTOVj2blztwOpz04wTgk4&#10;rmclzWZ83Uqv2zlFP0/Cx2XhiHy9EEF1Ao+1SZaQb9yxrvyoGSCpAXPynGxc4wTVm8s7y+b7Jp+k&#10;NdT3t6kdlYQw7pjI54yFyz5A6D5t0i8naAZZVh0+xt9PuF8w+SUhhZQwBbKMMjO5vqfmOOeOcvxa&#10;bRLIyQWk0m2eZVdI1aNYwFKshzlskvuO3AG0gnOBySlzVLvqa1a37hxXS2nXX7+7/B+nD6rdEthY&#10;o1CsQ4DYZiUGcFhkjjOOQMj1zXO3N2sY8ws0u0srBc4YYOACvfOef6A1pa/PcJeNpxhaSSHK7WkJ&#10;R2yeQQcZ42kdPlGQCMVz9wIo7qeTzN8aq22QKEYdxw3G4cZHf9RMl71yMNh3GKb8i35kMNtsgeHB&#10;U+bkD5eec9s8fTFZ1tcxrfrPKu7a25Y2QYPb6HOPpzjp1bqFzDFp32fzlUOwDFV+defmGRweOv6H&#10;rUej/brq2k1KzsGaOFUluJoQ8i24yFTcc4HLAAnucZB4qYxvI9Cnh5crkupo+I/FV7fapNq1xHBH&#10;JeyGaaO1s1ig3MxJCwxosax+iKoUAAKvas3V3f8As5bdkZfIQSCONhGfKOFEmAzfNtIOGwTxye9e&#10;eUSwGGMM25GTg/KO4HYE9PwJ60l9IJ4A9hPtjWZVVVIVYlIJIyRjgnjkqSuccgDsp9GfUZDGUajT&#10;e5l3baUyx6lFfHYqLtkmTj7oXGOSQcA9Rnd3BBPP6w9tcwMttqki7sJlv4WKkH5h8oBBB44+bpwM&#10;dM1pZ35aWOIRqrBWkWNdpTahyRj+EkcDAAUc9azXmvLeGaRJZN80JEiqjfvFxsIBUYCsAoOc53c4&#10;B+XsjK2p+kKEY0Una3c5uJbJZLebUryN4pHdJWjQBowMDj5hzjA2jAycbgGxWlY/2hqVsJrxlMMS&#10;7FaNQ3lj73lhjuKHdu78ndz6lppn9qXHk3qeZH55OHkLFWCjseey8kA+57dFomkRvfxpFM7bTs86&#10;LK8LwqiQ8qffGST6kCsq1RRiz5/HSlKpZGjomnxQTQxQQLasjkecrOrEgL6gcAFV4xnOSTwV6zfH&#10;ZyR28DNGyzD/AEjhFSTlRjOCzDaB0GRknJqDToo7eQWVu0nlzQ7bhFkDF8hWfbuUZ5GSMZBI5JVs&#10;2bnUbuQf2fbPNCOkbSgbTGg3ZwvI5HYkEkjBzXi1JSkfPYipHDycWyhodtH9mKtHJEZGUfuZtyMw&#10;5ZyOMA4Ht3I4Bro9IgvdRtLfT9QvkFjHI8joxZo0ZlwSBHkZfYMHGSYwSQq5FKC2kezjnubrc0e2&#10;JlKqrKeflHXIwVbJAAJI52gndsrC5tH8q4hZw8TDydvBAyiqwzljkewBAHHReKtJ206ny2KxjlUt&#10;bT+t7f8ADlxLO/gtPtc67JLhf3ckzrvl/eLGR84AcZHzNnqGzxkG7b6UTpcl59shWRgw85YdxkHR&#10;l46cEkDHRcEoRir1xFay6fFePql1FJDcTR3ltHp4jjigwoBR925my8qsrICgQAM24qr4YA22FLDM&#10;UkbfvNyyKN5wQGXgfdwASSdzYIOMeTWk+U83GU409W73XrvbXTbd727FSyt7eKWWWNlaOVCDhcru&#10;2/7Q/vHnGfQdRU17GttMskSR3CqzBhMB8+RzuIYZO4kcD+EEGrWn6PPqEbM13mKP5pJFg+UKf4j0&#10;BySdv8RAHA4pBZ2MsPlgyxyW8rRxxi3+Wfg5wc5GOONpOH6jFYycZHz8adTlem+qb/G39avzMw6X&#10;IbdprhjGUk2rG8fzFSp5IHQ5Hfru6k9Y9mS0UhZQuArNGFI+bqcdc8g+/wBDWgIoY7nNm4aTAX92&#10;PmRdvp/GMDqMj6ZqSCyZLRmhvvtAiDSTQyZaONsHGG6M3C5AXHrwuapvliYqjzRdv6/ry/ztQt4o&#10;0KyRyFXaPG2QAKRtJB4HTOPbGCfSrN5b29raCRIz+8lBbfwsYw2FGG+b+L05XnGDnU1LS9Qso20+&#10;7urcTWcjrNNFcLNF97kxyIxjcfeIKMwO/IzgsK+oANHDDDbSSMikSMke0Dk8H5cMCvOeOTng7i2P&#10;M7lSw3JdS39Pw+Wpnw2zTgPHbhfMU7Wlmx8uQDjpk8Hjnr681fjsomuZil2hhSVlS58v765bDYOB&#10;kgNjpggfdNJHYWkl6yyC2VURnV1YsQowVX5D1xx0HfPrU1tYRt5rWqt8r/xKx2tg/db5unU56geu&#10;cZ1Jcxz+zdNpMjaC6VpBOn71pCN0SqqnphQFwAcdeOOnHNXo9JuYoTNDppmaHapjMOQeAPfIIZcY&#10;PHUFcrm9Y6PFcxnHlrGzHESwniPC9GVSd2HYAgZJzkdBVjT9DmmuPslpfR7lt3Hn3UbkIUXf5fTA&#10;yF+XsS3OBkjBzjY0jg6jqbXvtqv6+/5mWkm6E3bv8m9Qyw5j2rzuKY4H8snGOlVZJLnVLlrK2xJJ&#10;eXCxxpI0cIVi/A+9tUc89ACRmtq7t77+zQ9yrN50hBjinJ8xWOCD/wACBOeV5HJ4zhXMYjmk37G8&#10;vlA52ea5AwwIAODjPQHnBOTSj71zOtGVNqL269L/ANejsVrmFooGTzIpCGASVQ2XA3Dcv+zkf5wa&#10;sRxtHGqghRtz8y85Az09CD+J60+00u6Wzkuvs0ywLIEkkZSvzNnC59SqsQOhCsfWpljW1Vo0lXgq&#10;8kkbkZxkD5cjkDcfX6d85PU8qpGSeqsMhnm+x/ZiiMu5SzMoOOei8ZHLdR1wKBCXXylfbuU7WjyC&#10;OOnr7enX3rU8J6ppVjfyT63oEOpq9lPFbRS3DRrBKYyqSEJ1KFg4B+UsF3ZXejUYi0jRxiBi3BDS&#10;cbgD/IjH+IrGpGO7a16f1p+ZhUvyqXNrtbW6tt0trfo352K2xQpG7KlcBsjJGfx7f0HvU8bSrHtV&#10;FEbMrcRLnK5xhsZx1yB19DgAOS0zJkRbGxlmCk4Gfvew69v/AK8kFsN+Qqbh/rGYjB5xnPYcgc//&#10;AFq4ZS5dDnc+w2C3hldUl8uPP8R3ALj1ABPPsCf1qVoQ0zHC5Yl9wk3YPc549P1qUWTmRZZmRjvB&#10;aNV5Xnof5cevtVpbPbcJHAWyr7SwXG35sZ5x6d8f4Y1LGfNcigghikU3MUjKrkyKrbSVzgrnBxxn&#10;txnkHpSx2ImmZVQKicfvWIB6nPXvg/zOBki7aW9zb3DCNYUXGG3qGzlTwOCRnkcYx3PFWNXt7IMs&#10;CQyNgIu6aQlvmOcJj5CvoQBndk4yVHO5Si7I0jR5qbm3t02MTygwaUgZ/wBongH0x1Ax61FdxJG7&#10;RJOske5fmViFY4PTgccf4cVbjgD7jCWZmyqdDlumPftUJ89/kSPdwSvmMOmRjv8AMc544P161Em3&#10;sYRZVEakmIMrZx820DHHIwOTyfxz2xVdpHKNs3bWbI2ducZyfXmrk8X2dY1SVWZgA21SRjjI6c/h&#10;0/Cqs3lzAwMAVzlQwHYfj+P/AOqsZc1jWJBLa2wk+zwXcbRrGu1kU45A4O4D7vIPXpxuGCY5bS4W&#10;2E8lo3kSMyLcspKblAJUdNxAZM+gYHvzLdNIwBZl3Ft27OQOcZHHv6ewFQyDhfKG3awDKrbuOenf&#10;/wDVUxXvf1/Wx0xl1/pEPHmNcJIeVwxXLdjgcjp6dRxmmxyQuQvmlhjcXLZ7Y/r+lTAAnckvXJP4&#10;Dnd0z9f51XcPtJPluvRdnqSSfT0x/nikmax1IXlCojSszMvLeXEDkEDnt/8Ar+tNeZp+I1KgfxNH&#10;1Hpn16/lj6PvJFkctNcSPHhQvfPTI5Hsfr70ySZY0kcDc27CtyCynjr37/n6YyP3bq50RWi0Py7t&#10;IrZvD9xNd6jKL+O5WO3hjswIZYNjF2LbvlYNtAQKwYMx3JsAZIpAsKCLG5ZBkJtCj5c9c/dxgYHX&#10;JxiorywV5ZJJLPylC71U5wnznhSe/J75A6k81bK4hWObzBGrKVk47jAHTuSvzZPfjOK/qNy5ulj+&#10;6pSW973fl2Xb+vkIIWD+fc22d6kLvPIbPOW4zx/EAPoBUn2e7WLdGzJCzmOPzEOAQF7+2RgdeRxk&#10;5LrYGSdLiSJcOctGu07DgdwMc5UjpnjGO8+n3N5p1wRFPPH5jON0YZQBnI+UHHUjoevHYYPi2Meb&#10;XX+v+GII5pWj2yWiSrBtHzQgoW3ZIKnIYckHJOc89xVq2e0UqluhhDHOLeEKCxLKG/3QevHQdfSW&#10;4vLnWr2SedFYrapHbtc3R3lVVQqbzgsqqFA9F2gDAApLW5Fuk1oPIaZoQ+5lYHOflI+bBJAbrwS2&#10;eSMipdjnnLddRkaJPPJJfEDbwwt9zMuFwMZOMYXpnHJ6dp5ltNsdta712w77pmAwzbhkqCeAeDgk&#10;9OOAKbGkkA3zmKVsfNJ5iq24f7GRxwvOeCeRirFlAJLlrpvLKIgXEmQDkHjHGDnPI/ve5qNtDOVT&#10;ljcr29vBb+ZJdQRyqsn7yGSJY2Zg3C7u4GFAPtgHOK1JdGM2iwXzarbMzXjRHTdridRH5RWQ5VVK&#10;Nu2qFdmBjYlVG0utlZXDyfZpI5RlQu3IBkBAJ6foenI7chYpryC1+xW0jKszL5gk+65/vDnLMo3D&#10;dkj5j14FXzNaHP7ZSlruRw6crWcpSzRjtyxyGbnpuyCcZyP9nOMjIy61sorcvcxW0kckiOyiHCl2&#10;PJLEZ9zt6kkj1z02meBbvWPBWreNdMksUsfD81uuoXVxrlpDO3nkiMRQsySzsChLmFHCZXftUqTm&#10;2VtdRSJJAZkkkVovMVOWLk/Ljod2WAzz145yJnJRv1OSVaUdXdXIpbG5t41a4u4ZIyyDNvIdy4+Z&#10;lDYUEk5AyCBuHUsaZBpryBplt/LyitJIzc4Axt543Yznnrj6C9HJOGSO4kVY2ZSdqrhMA4xjPDE5&#10;4Hbp1pzWtnNOlvKGZx+9VU+bdtyAMcEgDdxnPI6Goj3Zh9Yev9f1/TKNzo6LbzC7MZby2jjRnCMr&#10;YADEgYA+fpwQMnABBOh4u1vVfEJ0+B7fR7RdKsRb28uj6PHbNLtlkl82Voo1a4k3OzeZIDIFVVJ2&#10;ooUurHUE06JrkXLQorxRMylkj+be4Xd1IZw3fBw3U8WL/TvIWFo4YYQ0jxRO8bIjZQgy5bbyHdgD&#10;xkjJAwQdo1vd5el/8/8ANr7yo19kpW8v+B/wNDl5IltpprVkWaQEo0h+6FUHaAHAI4OAOu3Oe4Lh&#10;bI9+shs1DfL94MqhwBu+9nAH+1uI7nudTyNz/Zre0XMiIIliJQ7vmJIwdpHQZOFAyT6h0UVva2Ec&#10;sV35kqMitCu8tEAV67gNuSxXg4Ow8HAY2pLodHtnuZL2ss8fmziMRjau118ssq4wcfL3PJyDnJOD&#10;SwxrM7WeotKFMqssMo2B2GRkbsAgZcfKOzDjJrQuHbU/ssVzczeWF2wRzSGQlgFGB654AAzgBVzj&#10;pWOmrazC1ugEaFh56sWRU29Q2B8vfj7wxnnqb5rhGpcaZTPlo9LWGO1hXzxCC20CMRl2BJYEkbtp&#10;OAxIXAK1LYWGqWN9DfW2+3nht45lMkhjkVcpsdOQQdu0gjoPm6ZykNtYxs0d68iZiZy4j3/vAGXn&#10;JGF38E9hyA2NtWbKxsTOzXNnJJtVVg2yAFcY3blwVZD8wxwc4ORhlNxdipV9bv8Ar+ri6bbackE1&#10;rcWkU13N9njtUjixtUBvNdCX2kg7crggguflwDW14a0gfE28s9Mt38vWVhihsNL0/RUji1LykdY0&#10;P2VBIZ5CIYwSjvK8haSRB8x0Phz8XfHPwt8S6P8AEzwbf6bp+u+Gb832m6g2nwNPDcFots/mkGSR&#10;o2jRlU8IwLKAXkY5moafNOraxeWjRxXU6rdTzxsuW3O2DtUhWyG4ySw6EDk3a0b9XfTt2/4bTXub&#10;e2oyS30/4fe+/wAu2+xTW91GbUTqGl6bNbt+88gWvmLsUeZ5yRvuZyFXruO4ccnGKQ2jyfJElxt8&#10;vb5a3DZcZGBkAc8KD0PzDI5ppe0MuyG1T7O+5FaE4PDAjHTaxA6nOCehrX02zkXQbqaz01jb288A&#10;NwIX3xyskm2JmJ2KXw5wRnEe4FQCGzlJpamEpRrTVntqUnMU1w0cE32e1ZmlU3EJk8psuy7FKjkh&#10;jjnHzHPGWE+naBp+paesl34ie0vIZovJZ7VpLaK1O/z5pJIWMihG2ARiN9wkc8GPD3dR0m90+a3t&#10;LomFriGOZobiRowsbqrJL0X5WUhlYDlZM4AxmO/0mI6dvtVh/wBIjKTNaqXEDCXBRjkbmwrHA+XD&#10;cE9iMoy1IqSlzWfT8TL0/U7qLSLrS4rfTWW+ijhkaexhmlgHnCUeUXRmhYlcFkKMVJUnYxUkVqRb&#10;3Am1Y2bQLiKG43b5Wzt2rsTG7buYlsADIzuIFWrmyltVmtVtY5LiSMMzxsNkYxuJywZeACcgnPBy&#10;COJLq2n0m8km/wBIi+0QokkEkcke6NmDLkYUMpIQgElWGw5ORtpSjexn9n3v68jMa2ttStmGwQyR&#10;wPt4fdM29W2sAMdNwUZAG5cgH70aafBGy3BglbMbhREpZVIB5B53ADDH+LbnjkGr5soRpjTtLL5M&#10;VwobZI+VIAIDAN8owncnoTggGqbaZAY0vi3loZMCPy8qynO7DHqMg8DOevUYpr3glUjFJlaUeVcr&#10;cWsYa6aJv94sy8j5W4IO7oOvPblsUcDabKJo2Myr+5hEZC7ckbtxbjB28AEHcckbVzf1n7DNHJeW&#10;8sEf2i4EkdjbrK0USncTGGky25CVxkvlScvkEFLvTrnR/sd1JtjkvLfz7B7eaJmOJSmZFDlozuBO&#10;xgGK7XwUZWJKnYdOcpFCS6soXaPVGlDJbl4DazJtDkArzyCp+XO05GM/wkVPDdLPP5NnppUeW1vJ&#10;NZyMqzKGIWUqeTkBeMLkgZAO6q82iXUTwiW1k3TIGhVhgSREcNtOcjnqM55PJxmx4q1m+1rxFqGs&#10;zadZxyXDHdDp9mtrbrgnDJEiqqA4zsCL1PygYqnKXLyrZ6/Nf0zojCO/b9TOa3ggmAgeRkXhX2Yx&#10;04JyPXByBnGcdqsG1WK4WWC6jmj+YIsYYh+nOD7dN2OSfSnatNdTwWljdT7YreFvLWNVhHmY+bPB&#10;3ktxuIJxtBwqjDbW7hhv2eKEx7n3x+W2OCpwOMgjOQcA556YBqPh3LUV3JNMhh81Utwq7bhVa7f5&#10;FXI68D5cYPfPGe1SM/2V/JSXb5W2LzG5ClcYwQSMg9Bz6dc4saJqkehazZeKLKGzkmsZvNjs9ShW&#10;4hnMbphGjKMsq4IYrKNjBXVt3AaE2ckCtHJatHuk/drHEFQfNu4U5O0c98YwD0q4xvLVGdblVNWO&#10;i8NnUdZvGuF0dYxbQM1xJY2o2hS2ze5AGAWcAyNwCwHYY6DSDIbgPc3K7WUjpgs3TORkZJX37jJ7&#10;chaKJnSxt22xxsvEe0ZbHCjcAepbGcrxnjknsPBs6W87SJcqYzkXCtn96oxgHvjv+GeuK48YpSTk&#10;3qfJ5vBRi5Lt/XodHbGOVfJ8qRflBkYfLj5cg8joGP8ATIzkatvpUv2c2sQjEmN0m5ipf5TlDnrx&#10;nHTOepYgVn6ZHMWt3CeYZ0HleSu7IwCGGPvEjHPAOT1wc9BbRtM32yFZJM4DbX5PA43c8DP4jivD&#10;qSsfC4qo6bstv1H2YvRbKPM/0dmBCKWKgcZYDPU4x25A74roPDWnmacSFY9+WEm1dvl5Bzzxj+Hn&#10;BA6dRWY9s0Txq1t99sRs2VZvm59Oeo79Oo6V1/g+C5WIRNertXL7Vj3ckANgY6gHOOgAbBHFc9Sd&#10;otng4qtF03d7lxYS9nHHIsm6N96yR9OQAFGOAePTkY9Ca6rwbpEqX9nLc2Wze3y7oxH+A3cd8dsZ&#10;YkhRzj3EGm2tncRSzzLfreR/Z4o1AhKfOJAWJzkMI9vHK78kEKD2/gTS7lbr7PEzeTc4QGGMBnXe&#10;x4VeDhlDH5l9OijHm1KlotnjUfetK+rtb77a9tvu16m/pd/qekan/aWm6hDBIbKaCRVaORVilieJ&#10;k6EMGRvunB54YHaR5544naCKZZLKSPdNvbdIcliQOT0yMnk5PznjBrtxHLYBb21iDBpAzKMkjC8D&#10;cATlSAcHJGM9cZ4HxZfFtNuYL52YRybzb+afMk653EkZI3LxnkjjFc9JylLc9Gn/ALRBQkrPV9+2&#10;vzt0+7Y8/wBUvgt2FM8nlxghU5yEAYjJHHfrnv36Vi3jyGTaS0PAmTzozkqehOeoxz0x6cc1oeL7&#10;y9vr5p55Zrpbq4Msl1cZZp5nyOXb7xzn5gQc7uCRisG9lmsiHW3eVri1Z0T7Of3kZJjLJgdmDDd3&#10;I5OQa9DlTR61LByW3QveJrPTo9XXw/aeLbG4t2ljVdUh+0rb7SAfM+eJZcAsdwZNxOSAetZ1jfTx&#10;WpjhmZYI12uI2/u4OSBnPJyD1/Gsi91GRZ3lijXPBtvOWTdlWGHXb/FgdCSMZwCcETy3jRWzGRV3&#10;IWVlYldrdOM8gjnHHtggcVyRUdDtlh7RVla78+v9f8OX4ri1hM0lrC8MytkzSfIuMDjcR0G3Jy2R&#10;x6VGbdDZz6aJZfm5jMcYPmDBJyu47sgHGOP0Br2Ts2JmeRWbyzmP958oIUNyDyATj2XHOedCRVsJ&#10;XgmCeYLfdNtUFeBgk8Z5C9eMb/u5wDpTXLoe/ktJxlzdhx0zQda8N2T6TeX/APaCXzrNbz2IVVtx&#10;HHhvN3MzM5aUMoRBGI1O6TzSExLuBryzkvTZRxSHG5ZJt7S9GB/djjhs5JxlW5JwH3ZrTyp/swhZ&#10;fNK75tyFYhtPK7Rgc8E7h94cjjEeuaFcaTayX2vwzLJcSxvFbzBlLwlfM3s3GM5TbhSHVmOcKAal&#10;Loj66s5Oj+DM3S9Igk36UzsIY5GlEaKi7Mq3zMAOnzN1wMMcYyK6/RtI1HT3TU4rHyLyOVJlljVo&#10;5ImEisrqN3ABzwGJBQk7SQBkaHbtqN0SLiWPZGhXLCNslGzwei/MBj1GOOtdNpli1xBsvF8kRyLL&#10;tuJgQM/6vnDfxc4JIJB5J4HHWl7p5daMd9zUsLO5uLOY3reasb+W0jSN3CqFCgjdluNwPH3cdzJe&#10;2E4nZtQljuBM375ophOUBD7gOcA5GeCcHjgAitjQbXw41j580Uy3itOJpZLlFSRchVCKoysmQzFy&#10;xyGQALhiZHXM8c/2VktYJmdpLppNlshlYbRyG2li5KgdWLZBbjxZ1veaPlM2lBe8nf8Arr6f1oQa&#10;d4c8Qapph1b+zrqW3hmjt9QvJLRmjgchtke9UxlhE+0ck7HPY1u2+hOztYSs/lLIDuVz87EHdyOq&#10;jABGN3AOezWdEhi3C7i87zfOUMyqAB+7bcOvQAA5JBzkktjFXptLgs0hSbUYd0MhMk0dx8u3cOPn&#10;G4AAqB3+Yccc8NSrzOx4UMLCXvb97/1836b62WZJY6raotxHpE62Lu0NvJdRPHHJIqDcsbBQGYB1&#10;yu4kAjGBitiwbT/sB1uxnYSyMyLj93Gh64K5B3dWHYleo28Z2mQtFpjJArSyJhLVli8xByhOSwzt&#10;ICkDBGBgEAk1u3EDPFHfzXEjKu43Cyq3lsuWyQN20cclQSThQODk8daScrHDUoy5m47WT16ej8u1&#10;trGPqS2yalJHbX11dW6s0UM9wqxzSw5cbnjDH5jkAfMcfdDHGTqeGfBmreNdU07wB4dtlS81C+Y2&#10;63l1HDDK5+7mSUpGh4++7gAMv3RuzDCJII5PtVrDJHukWSXawG5fmJAI2noYyCrAbenyqVdb/v7r&#10;NrN5l0o8tmX5VUjbk5YZU/eAJOc84GRWb5dzx6VOKquVRNxbV0tG1dNpN317PXzuU9T0O4QfZ41W&#10;eaNVjeKHe3z4AJGxQDtJUYPIyoG7ORVWCCXbbyQRMtudslwmVDAkd+MKCCBkc85x1GvNa2vmw20N&#10;0txOymabegLRbXIK9MyA7Rk/KQcgDqzvgsreTWhcSXiMshBRVRt5yVViBtx0YnBGfunqc0e0jy2Z&#10;jUwnvc0LWbStdbb/AOW3po7oz/sssUkbLcRqk0ax4ViVCknAIBwPmU8ZI9c4JFVmv7JCsEp2sVHn&#10;MqHO4byBgkhc8jIHJ9RiuhbSNEn0e6mGsXdveQzWq2do0IlhZZFPnyPICvlsCihVKHIOCw2DdQ0y&#10;O7uYo2tQ0pXoke3EZG7GQW43dQSvXsDmjllGPM/6/wAv66Mj6vJ1FFX12ad+tn+W2jtrsyvfaVda&#10;bchdQtZYLg+SyxyQsuQVyhwwDAEFSOg28jg4GlptjuVFgs425VmYqjAKoBJ7jB468MMjb2qZr2x3&#10;NbahayOyyxzLJcIxGNhQrnPClgD91uV9CwrR0yGZYVlQJHG7LI8qMSAoB2jaSSQRwSPQZzzt5p1J&#10;bMccHSliXyvTX1S8/wDPtqVhpc9xJ5DWscaiYLCsJO5WZiSWCAZPyH5cgrgYAOMW7cTSKuxYYWt5&#10;MQ4QkLjcwLYDEkna3zHJ29CMGtttTs77S10z+wEkv4Zo2W8V2V22yM21hnau4NGvToiZ53bqeo/u&#10;bhXiEdur7QsyoAzPnfja4BJABUEgjpzg7l45VLyOqthKeHjzxnf/AIfZ7K69bba7GLffb5LdYXuC&#10;hebDKsasSQD93HLEA4wMgdAR0XP0/wAOnUtRt9GsNv2+6uMWqSsqBGLbAryF1VcMAxJAVcZzjNal&#10;/YSXoMFvA3n7pGljj3PuVhwD1IJO1sDjoRztBzLcG2v5ZTDGrGQlQdy7cnoOQchjtHGOp5AJrWLv&#10;HVnh13GNVcybjprd36X9Pu0fRiagZtL1G40GAxtGtwyNJCzru2scMCT6ZwTkjoe4pw0+G8jt/sVr&#10;JuVF86aS4BEp3HkKANoCgcZJP3uAQoc1pHBYZv0kVJmEQuoSdoZUBB6BWBZlYn5uMngkExR3MQZJ&#10;4wscilS26QFjlunI6Y78Afzzdun4nHX5Yy9/Z9Oy3srr+tu4gtnW28wpgbAPNzyRjG3g89vcHHSr&#10;Wo2lmcx6feNNGsce95gqMxKglNueQrZXOTkBTgZxRJBNeyqtlazMv2ffcQ/MxLBSWk65IxlvQDPQ&#10;A4s3n2rU757vU7vzprhmlnuJWYlnYk5PBJLdSTnJPPOa55cvXqebW5YxfXa349fmul/NdYQ8EVjJ&#10;BLYq3nSKRKWO5TsOR/dwxOeRnC9RzmWHSkgEU808CrON6+XKGKjJUMwBJU5BOCMkHI4K5SC2hgOZ&#10;Q33cMrY9/XB6dPTgc5rXt9Ouo7FrmaDzVgkKOtwm3ZkBlGOeSR0HJyckZ54ak4xk7r0MKPNVbdtv&#10;L8/62XZFOx0pLqR5bVFzEy/OzfOuOQ2M9TgDHXJAzk1dS0iLx6jLANscymZGjUM/RgNmRwUXJOAO&#10;o9xba2juAsWfM8yLEPBV23ENuITO5txwSc8Ae2LunedEkN5PDHuhYIqBfmeQFS58sgAqFXbjBB2n&#10;IPSuGpNbdzto4bmlZ9Nf69OnR99UZUEE9sqk3EMcaswUGQyCJQMZ+Xhs/N0x93OQKdPp621ssdzM&#10;kBkj37jJ8pXqDhd3IGcrnIZuRkGtHS44NQ1O4m8Q6hcQhrS5uY5FsjdedOASikblAVmG1nBYKCxw&#10;33WzYpkaRbKCK3SaZljZUnKhWyM9Wwc44OQCH6jaQCUZRimaJU+X3VvdK716dFqm9LbbuzaWlC6g&#10;leTyQPOkm2tukQB93dc9ycFfVjng5FZrSwMs4u7qRH+z/uY0UMsjbwSDlvlX7zcA/MMYGcjT1BtP&#10;eBRGW3o6htzAs65cMwGMMQ2AORgEAA7d1ZmNr43xqJG+U/KxGOv1wOxPP8j4o2PNqpRqaa7/ANd9&#10;Hrrvp0KtxOs02xWkJxhtxJx7Dr/n8qqzxLIPMcbh/EB8ueOefxHarDH5zC4Ct65525Ptj19fpxxF&#10;NFCNsizd2wrKOOmD175PGOPU54y5XLciBWlR/wB5+8Xa3+11ByO4Gf5flUJCkt5u6MBXGVJB4B44&#10;+pPQfXuJ7qVxNvEv8ODtbO49+Mc8Z/OoJI44xiCT/lnlvmPPP+0OPr/+un9rQ6Y7ENzMpHMIXzMF&#10;W9s9MEHpkcjjGeMdK7iMkRzxK0kjfMytjt1yOn6e/Q1JJlWY4ZpFOfm74PA6+v6eucU2KKe4mWKK&#10;aNd0ix/vZgoB3d8kAYx1JwOpPFTLm5jqhF6JFdpSWXe5Ztp7ld2eoz3/AMn1oe5lM64RvM4KsuAO&#10;vf0OD+Ht3dMxUNGZl3L/ALQG4dvrz+PH5581wZYtrRtt3FCZF5/UYIyfz47EU7OLszohDmPzJRwY&#10;1jQ+eN+/zBCGyDhsnCg8/lz/ALWKtSx+W3k3VyzNHGyeSYWHlkZPBIHVjnA47Z9Id9pJEsVsu2RW&#10;JVo/nJ+hHUfTpx0zinNIH8xbSNZPM6rgtkFcjBJznPB442475H9T8up/ckvuJoLuBnxtUReV5jZP&#10;ATPA5O7B/mCKvX1tpf8AY9uNPgEskibp1abc8chPIyQo5Iz8uflIwcgqtDTvNtkWBgZNqYby9zJj&#10;bjHv0yOMDPBzU9h55ZVAj/0iRdskeAxbJB3deAAo5I6dccUuVbmMvdvy/wBf0iZYraFUSK43tIfm&#10;hVdwPPA+flvQc8YB5Py1aSSaYCHUJLoW8JeZY4ZPuj5VbC/MrZ4yQMkA+uTXW5Q2Thbny3EksTyK&#10;QGb5cMcht2D90Z5O3HWrkU6JGgaGSMswWaONtrL24f3A3Dr34JzhWizllLl6a/1/X5imbS9Rn3mJ&#10;Qm1XtzcSBxv3DLA9CCM4HUbhnoQUtnWdAiwfK0wVd3zbRnglgpJABzjsABhqIpYWm3SCTy5Gwyso&#10;Kq2cEgcHJ+uGIPPSpES3e5eV32yPlI18v77c9+MgqTnA56YPLUpd0YSlb+v6+807GGSFJ4XuXh86&#10;PZIobcrAFQAcHkbgODnlR35qe7Hhu9s7IWwmmmMGb5prMIobzXAEZDMGTYY2z8nJx2Vmrz232eyj&#10;uIWt1d03eTHv3qo+UYyOMA+p6HoeKuXuga7YGJL+zulkmtxJbi4tWhEsLZ+ZQwztYLkYJHTkjBMN&#10;3OCXNa9/+B/Xr+JanWwa4aPSI51sTbxuwvJhJ+8RFR8Ham0bmchCCVDKpZyC7yWtveXcS21rG08d&#10;qWdYwpIQOo3dioI2fU7BknND65ruqadYR3erXE9tp8P2WzhaZ9tvCzvMY4lYkIpkmnkCDq0jN1JN&#10;aFlq2kJ4T1LRrrwdD/ak2oW00OsTeYs1tDEku+BAJPKKSmZGZ2RnU28fllA0gao2mnzPb1120X56&#10;/fc4qjvL+l+H9fIonSWgm+zTLIZWV4pFhk8xWb7oCvHncvytwGI9+pNqO2g0uCCZdTRlu7x5L2xi&#10;3iSBYwNpk3Kq7WyVG0uRtOduQTClreTQbYI9sccYb5l3bRvVGPDdPmUnpg49qdbxPDHtuIdqh9m5&#10;l8tmweA+eWIxtyRxtwRwcT9qxj7STi+bX+v63uJHYzWugxzv5LW7f6iMMru2w45PJ6nOOA3X+7iC&#10;J7iE+QtszMPmkuPM+VFD7uwwfu84OMnIPrcV4JLQRC0WaTdu3KpZk5y3QleinGMHJ5zwKiNuILKN&#10;NPmCXHLl48MqAEbcegPIO4cBRjHOK5VsKNRa/qEl7JDqP2uxuXWWFvMhmmnPmKVwykfeYN/DwcE8&#10;ZGCapRzakrmIWUO6YYkeSPIOeGfcwzwFJ9eeQO17y2F0tl5PmNJ80mZCpU/LgkgAZxn0AOc4PIjH&#10;z3D/AGs7287CHyf4mcYO3JzjcRkdcg5AznS5oq0pRuynaeUYWtIbiRsTqWijb7w5A5K9iT1HQDqS&#10;QY9M0Q61rVvounx2cdxdXMccXn30caszNhWaRyscaA4yzsqqCCTjJFq1uDGrWkUj43hpEUAFWxjC&#10;fhg9/TAHWKxguYx51g037yGQO0bD5gc+YPxXORjkNjncKerNoz94o2dhIwhb5VkmXb+6ckxPlwUO&#10;4gA/dJwAMMOc5xoW1ze6EkOu2N2GeaWVNtuyq1u6AYJDrtJO7gJluxCHpPc3ENxHYWX2GCP7DZtB&#10;JcCaRXmPmuxY5dgCfMIIUAbUUkBtzNXjUoy2kvzQN8h84BVyRwfTHIPsPXtrCTW5UqvvdwhtYY7m&#10;Ffs0nnPCoWWWLapz/GN5wBlsA89u+ca0otkLwajMsk3WGNZG++zfNvKjaQN2WOc8j5jzVFLRlv5o&#10;4oo5Gjj3yKJFOc5GTkkHrwQDg8cniiK0lhEcrx52qGjbzsMcANkbCCefXoRyCMmnKX3GbraLU17u&#10;1AtFsdT0G4s5lmuJkvJI5fOmXeBsfcxQBSjjcsYIY4JI+7De22nx6fDNbNHIyuQ0O4l93XzBlRgE&#10;MFJRs/IenBrQln0/VNHklmQRzR+X5csMYCOMhZdwVCWPIYtnjj728YrR6NAblit7DcTKyyRsreYG&#10;O0AjbgEcjGSAcZ6UtGkYzrcjbvuWPDFvppvzL4g1W6t0jkQNcW8YknhTkOEQyRq7AAnYXQse+MkM&#10;htmurhf7SKyJHbtFlY402FMglwoPPRSxCk4Xac1bv9ICRZvmZZEk23SraLgPlvkcFVORhxj5uhPI&#10;Bosw7wNb3Vxbqt3gmO4VwEI3YJAU44duRyATjngi0kQ8VKUeUz7u3a88y5tdLt4/MmC28cUjeXGP&#10;ugKZBuCjjqR6sNwOZ7BtQ8OTx67pfiBmmv7C7tJFhmcPHFLF5cgYhSNsivImOSwD5ABGdGyt7FZl&#10;03VJI47dWYyyWsJkIByMBGkXJ6KVzjABGaW8/tR7WSIXD/Y7e6k8q1njZbcTME3bDg7iQqMePuqu&#10;c9aPadWxwrSc9r+epR0jSo/EVrcJfx6gun2LPc311a2LzrZt8yx5Tcixo0jW8TMwJXnZvO1HwF0m&#10;5unWKR5FkaVQ6ybV2ZIUgkjkgAA+wPQcjWaOWDbYtcNIkcTSeZ5mQI9qnABO373zEYPUc9abHpmo&#10;ymOJDuWRR8pCuuckdPUds5PK9jy4y00Z0PERuoJHO3ejSwLJDLBDFtf97tf5m7YIHHI+bqPerFkp&#10;sbhby7t2uoLeRWnhuJGVLjaR8m5CGAZc+hA7ggY6JNJu9Vum0lEzdRo3zMrlmZY2wg6jJJ2nuSxP&#10;QkDMmksTHHbW+k28kiNLLJeDc7ygldqSDfsCqy5HQ5c5JG3bvHlfU0VSUJeRnajp+r6RNb6nPa3c&#10;C6hZmXT55CyeZEWeJmhaQDem9HUsM4YMp+6wFUafdZzHBC25QrSSssY4BA5JG0Aj179uat3dxcyR&#10;snmReT50vmJHH5fEgUsBx93GQE7fMc8kGG/sJFSATXEjRsuPL8oqqj5xjbjjOc9Bgs3OdxL5b6M9&#10;CNWPLe9ytqdvFFNHcwTQq0kSmePZIVt23MpR92QWfZ5h25UiVcEfMi1xBEdtsZ2bnH75Asm47SST&#10;0wCSMZ59B1Fi0XU9HaSXTXkhaTiJ1bDFmOG+bIyCrFTjIIPIwSa0m0CfRodP1uCezu/7SsXm2212&#10;rNaDzJ4lWRVIMUn7syqp5K7G5DVfLHqT8UrL+tjJh8mCQXVtHul+fzFds7cleOnTtkEexxVvUtUu&#10;NW1641++S3aa/mmmuJIbZIYxJIxZgsUe1IxycIoCheFVeFC6lYz6eyyNYeUrRB+bdgSAqkfKQDyr&#10;bs4JIbPJqxDZxrFI080hwv7tGkL7l/hUcHbxheONucDopmUeovelJoXTIYPOjBhZrfdGZNzgdTkj&#10;Cn5SfmxnOcH71dj4ftrYTpaLHLKkhDFixhXb8wym7ggrt+YgHjkdzS8G6Jfazb32qyoJI9Jslm84&#10;ahbxsfmWGIoJGBkw8qny0DsY0P3FUyonh2ENA04u1WRZY0ZQrBih3ZbgY+XaAc4OSCAwyRz14+7Z&#10;niZrSdSnpuejeHZLwq032t186MtHHDMfulWTaMHKgAuuOCQx6g109jp8N26xosckwXfNv+beuPbp&#10;nJ6dd3XFcv4PnuDp/nQ3DL52NiswL7Cp5I4zgEZI68cZAx2emWcKW6yIyyMqjbJH90knk8dj9eci&#10;vk8VOMalj8ozaUqdVpvb+v6/4BZi0yIXGyASH5iIdy7GIAABK5IBODkA8EdSOvZaDBbw2kRiieE+&#10;WVn/AHyPuIc4Zcfd6DIJJyGPIYAZGj2SSxCK4jXe21o2WNcK27jc3VR6ZP1HXPZQ6fb2unRrc/Z1&#10;Vt3mKzEZxxtOASR0PXjpwenFiK3unymMxHNHlXX/ADRT8N6NLqniCK0tp5jtjOVjChmDLz06kfd4&#10;GCe5/i9CTQ49I0Wa4SDy2MYaRJFKNkqGwnUgkAMCTwO5wMcf4Os0jdr+GcSNJcKi/KQsaAnkkhRn&#10;jgkjAyDxla9CvoQJluRcbVWEQ+YqHcuUGdnH9xhnuenOMjyq03GaidVGjTeCtb3u99k7/wBb+Rz8&#10;zajdrFpltoktzdXt4qQWttA0shLNhEQAkszHC4wc/wAOTmvO/GGkalIuqT2lncTW9jF5mpXscazL&#10;brvWMNI0fyrH5jRxhiQDIwGQWXHpXiu6lt44hY2ex7e1lg86aNHTcUY7jvH3sn7xIwT8vKhq8l16&#10;8aCbUfM1NYFuF2yQqoKSKGZnOR94ggH5gc4bqVCnqwtpM+iyjARbip3fS+3T077+WxwOrPFBNHbT&#10;wzra287TMXnG2MPwCMdOFU4HfHuKzdTt7yATNc6XJa/KTaNc27Hzg4O0jIA2lFY7zyeW5IBXovih&#10;a6VaeJpo/BepPqunllOn3s1qIJNvlgs5xJJjG/btD44J6HA5m/1JGvY0uCs0VvIRbRb32qpDHGG6&#10;FTjB46d/vD11GUtEfW/2fSpScH6f1/wP1MWfVowkDzyyzeXuMZab7keSQuMe4PQ9cdzVwPLJHDCz&#10;yMFbzFjOVEagB2yCBgELjjr3wMGrXiX4f+IfCvhzT/G2pWca2erSSJabrqN7lmSNXdzAJDNHEVkB&#10;SVwqy8lGJRwtPSrNBcNDBEqv5kjqzF3Ztq7zCuwMOfujgkMclgAa2nT5VqYVMPKEkpK22/4f8A1N&#10;OklRfKd2UySeZCvlbuoGWOMHGffhQetbnhpZL1pLK6vPs6+XskmmaQhAVAbpuJVfm3KRu2hsAnBr&#10;nUvL3WdXkvLi4kuLi4bz7i6uZfNeRiQWkdpMMSS2CTkAycniu60Xw7BH4dbUDrtndy3Vw0c+jrCy&#10;zpEqhhK+EKEMZSvDsykNlVBUvzS/vHsZfR5bOG3d6fr+V/wMtrJZElLM0jx5VWOGdsn5R2A+Vx1G&#10;duccD5qupaRPbxNMlm0Pk3CpJuTaxkLFDgMd2BtJLdFGMnBCno59MX7PC0QkdnkZZGjb93HJtPzZ&#10;JAwGPc49MYqlfaReSQQvptkslraxtd/aY1V2ih8xYtzhf9UGkKIA+M+YoG4OKz5uY9yMfaa22I7W&#10;KWylijtTJGiyLGGO2LbGg4yNvoD0xkMDnqa3vDlm0qf2tcWE7MsizSK7cZ2/d2fxOMDqP4uOcEQ6&#10;Xq91aeHbnw1BYWJt5rxbt7ia1QyqfLkQhJNm9fvsXjBAJ2FgSikdD4ct5rfRoLM3BdY7hgZW+8c8&#10;Ft27JBGTtycEE8HNcuL5YQ0f9djhzCUY0H/Xp/n/AFc19NsyulC4XCxrH5kcm75snBOc5XqOwCjI&#10;x3At/wBlRzm4i2zMsiBfMWThP4R82SSpIGMkjLL1AWrtro1nbad5cXmrJGNyzLGSojDc4XaSR1GQ&#10;eQWIBDDNnSNDjkk+23M7+RNicbdoY5bIHI5ARVySAcZGcEY+aqTV20fE4qNSpUUbXv8A8MTWulMl&#10;3LGl0TFIv71lhAJI2hRjsdys+0YAzj0BrTxPNFa3EMczMGVd16v7yT5SSQd23OQCcAH5Sceu/wCT&#10;Faq13eu3l3qq5kecKgkXaN2QTgKTwTwM9wRnCistJk1D92sc0hQn5lA35zycjIdRxjg4zwRkVhG8&#10;tTmqU/ZStbfz87q2/r8/vm0Syv4Z54hcmZoQrxp5ZU7gvCnk8YIwOu45PSrMLanq901vbQyeTYwL&#10;M91DGZAJNwUl2xuAIdVyNo4AxliWitEn0y8+xed5OIygkVWVZE42s5+XAOSV24XByAM1uWlrFLab&#10;WhjjHnO6Kkwwzhhyw75A6jG7BPeuecuWVzgdH2keRab3V/1/rYz47KG3s5Z2WT92zGQbscr9/IGT&#10;nGcA5wCOQOqJ52put0s63SurFl8tmO4hiXy2dzfewuCOPTirOpWUcds0unGGHy2cbdwKnauCxUjj&#10;J3D1x0GOajhW6VWutNezjO0zRSXICtuOflxnr3PH8Iz1rn3iebWj7OpyNaeXXz8/muxDcNJNY7xP&#10;tkkkfMbrICV53EjOMfePXnHfnMNpHJPFHdrZ3EjNGv2ia3YFfMMpwML93d5fbnCZ5yc2JlvZIpIY&#10;LaS1+YpCqoBtfGSflBIOwHOCOF9Cpq1LC0Vs2rzW52zKy28igKytuHGDnkjecZJyecZ4NtWTCl7S&#10;V30Xb8db/wBPdGbLFFcXMKJC25WVfLlJKmPfjad2CxGcHaCCD7glNMm+wol7p0qn5VVmmIKqvzjb&#10;1GMEjjuMfxcVLqjTQQ+RA3mMJd0MxGwSMMPuKkEgDcpJyuMsvI5qxaFXtluoLx2aFv3zMx3Lg8EF&#10;x8x4B55+U4xyKcpXjrsRGlGFZ2dpJfj5eiJxZSXwj/syKSYFXz9oQ7YwWGcHbywZeM5wMDnit22n&#10;ktblZ5AzrNNlo1hKr948tnAODzg54Y49Kz7CO+g0/bbXE7NukMflw7gC6kbgdoGdv3mIJOM4BrWt&#10;rWezlltYnaFpJGYtvUeYoyCWJ4ONwO7+Ir9AOCtJ7GtOny3mrpuzfb0Wvro32t2GCa5vPNuLu6km&#10;G2XzjNIzvIdzZyFJXcASDk9uuckx6zpQvW8uKyjXbBiZhMUMkjcL16/KSvGB8y5BIy12zinRX1G5&#10;j3TmTyXjkmGSpPDck56qTkFiQcEEYM19PFOG3iOFlYmSPYwDhQCDwpO7IxgHnOP7q1zSl71znrU4&#10;1sO41Ovff73s+/W1+5yb2scduWSFm272jhj2qjrkZZwc/NlO2Bxx3BhtrW0hikukZvNWTc8ayD7m&#10;doCklugx1IwD34FaGpWtybnyJgsRk/dq0bfcJwuMFgoHIz224OOCTRlawgtXK2kchkhbfCCZGCgf&#10;KW4+TbtGfm9PfG8Jcx85U5aUrSVrf12/pd2Y+oWhKCVLlZMPsZOVcFSByTnhucc54OQBipI1NuAE&#10;WNmZifl+Yk46jb07N/3z15qWKTgah9iQW8O1kj5IBKkjkcjO3nkZ3HGMjCLBY7lWc9Y0bG3PGRxw&#10;OvXPTgevFVKS2ueFUlT+Jdf66lj7BcSwLfIjtB5nlRybsKu7OAcHK5wSARlgG561aj82KJBKyRtG&#10;zPmOJd+eBkkDlMqOpPUkDkkteCJopVt7k3CxRnb5a7TuI3EnPYEenQgZ6Vet9OSG5hij1EBxIpZl&#10;gJ2qMENnp16gkevQZrhqVI8plJe9aPknqt/w7d9LFiy066ltRJAsfnRybFTflg5fPllSo+p38HGM&#10;gAitSCxvnMQtp2fCoWkl3bUw+7BAUEEHkkZGDgHPCwrpCB1ZfLlVoQZmiI3Qhi3GCxAYYxjnAOep&#10;yNJ40aKHdutfKj2/u84UY3Fsdt27jdz7cEjy6lVy2PRoUPZ35l0S33+e359u5DBoy2yRwSQGO1Eb&#10;Kt5JvyQNzEhQCQeTjK9unGakgvVNnHDI0bMqs7KrYcMRnYrN6KMDnPPTqToQh1jWfT32qsjPGZ5l&#10;jYqSDtDAk8sGY8kc84Aya8ksOnJ9okeRmZvlkDBhLKBy20gDBABz2Jxlv4eaHvpXPUhRjh9YPlVt&#10;fTTb57X173GXkWjw2Lm90+389p0aO68yRprfYsoMI6owdh1ZSd8XykAMX5/W9kXmQ3MrlcnIXA8t&#10;lDAIeOn3cqOBtHU4NaCxmwXzJZtiCQp8u4L1zgtnKnJO772DHnnBzn620FzcXUcAcKxZFX7scjNI&#10;csBk8fJnljnAJ4BztCXvWZw4x89G9lF9l827237Xfouhkvb2MySGZpFkwroY4QAQQSMgn5eccgHP&#10;GPfMu18iVIxMm1uV2qRjHT0+uMenrxp3lzZSyiOQmSOJVSY/dyBGASFw2CApBPc4IGAQKDHdFt8o&#10;TTSZzJ5e45O3Axxk5HvnP1qvPqeDUhTvZeZQuZikbQM65+8D0GccYH/6z+ZqMhlVopXVujKd23HT&#10;jsOOfXPbPWrM263dgB8rNltrZJwcdevPvnHtzUZhKW4MloyxscqzMOcqRnkZ6q3bHGKn7ViYxKOz&#10;cqLIhTZHgfxHB+91/wA49O9d5JFIVmI/h3L0Hv8Ah1qxN8rtJIF2tJ8q7sljn16//Xz71UkeQx7k&#10;l29MlVO0885579D2+uKfLzHRTIZNpjVFTcvJYu2e2Tn36fjkVXkkk2sjv91udvQ8jnPHPHT/APXU&#10;twS8O9ZsrtAby2BBz9O+O2OMjpzWZcPEzbhH77VGR1zzkj+X4dqIx5Wd9GHMOvbuWOL5SybT8sgb&#10;O32JI9hxx/PNKaVhE0sYXMa5VR3HXHPr2H50lxfXEQV1QtvXP3ivOOv+e3XIqpda7deTFavBGEgi&#10;aKKSOGONipdnO9kAZ33PwzbjgBfuqqjpjTi5XZ6dGh7v9an506jFpt23mRNuEG2b95+5EchUZ+UM&#10;V2BicEYwFHckLa07UntbtNQhNv5yzLLFG1qjJwV25jdTG6nByrbgwGD8vBbCcODclQwXKx+T0IYd&#10;QfvcKDg8n04qB5d0sKvG022Qbl8r5hk49u5xz2zxkDP9N2d7H9oe9LRf11H2CQEbbEFDIpZZFPlg&#10;nOAvYDoeM8ZHAGCZ7YNatl3EM7KAzY2sjAfMQR07gdznAycinzzrFNvuDGkTRsMSIGlySVUgEccD&#10;HTtnHTKwQxsLeFoWi85x53zFvlbceDk5HDYDLwRnPeq22M/i1/r+vkSzxxKIonl8pWwI1Rs8DnjG&#10;eCCoPBJIbPODTWs7eK7Xc3KxhdwZl2kfKxwMc/e9OCuc4xU01pciVZtPZ7hGVXjk27CFzgEJklT8&#10;u3A3EYJzxQ7STss7o7Rx/vJVXsORg46ZwQF7cjHFHLfoZSUu/wBxYS3yjR20k0bA8eY7Ky/N97PJ&#10;HzHjBJGKsW81u/y3W4mKRSGjbPAQggEk7c8+wIHHNUYHvb25XbMis3mfvJtoUHIIyT82OnfGDzjj&#10;FwKz6QxuLBknjh3q0ylg7AqNzd1BVvdiSCThuSS0uc0qb1szS0u2l1dmt9D8mNtvyecwjWUhcK4Y&#10;9yehPAwRkY5mnRrJJIXht8vtKrHHuB2t8uHYMV5xlsgtjGcms25lmitFWSRZPMZvs8cuNqoNvC7e&#10;5YgZGeeTk1a09VSISXZZXLB2a6TlOMn155Ixxg+uAKJJSsefKOt+5rWOnr9lWJlCt5JkP2gqqjax&#10;XADA789MYJY7h0IIkttRa4spLC2WFA0m6adbeMSHC7eJFXdsG4nBbbluetVIJ/tNlDHa23ZWk8mR&#10;gGLKzYwDn1/HG0jjMjsVkjllDbvs8bXEa7mb+LgehwoPGeDxyCBnGMonLVp6XNS50CTS9ZjtJ5LS&#10;SRI1uFS11BJ4xHOqSpEGjdhv2yANH99HRkdVZHVW3FoYr37HqdsttMyj92gXc6NjYQOBjZ3XOQeB&#10;luItKj/suGHVzrEc0jpJHJBdWoYx5AXIDAqchsLtJZTEzDbgGnRraXF0TbsvlkfvF85hiQ8AcdPX&#10;g5Azg54FSjy2tuck6cnPfT+vQdOjRosdqjGBTm3kwWyu49c89SBxgd8Enh1zDDCM/aYd0rHzAFGV&#10;bahO1xkbSTwQeeOBkVXxfGIz+Q6wsvmfvZgQzHbkrnPIG04BJ7gHIIk1Ca30+2W107zo5GSSHUIi&#10;wYSTGQ7APlIAAWPoeWGc5OA1ysPY+/qWPLtbiOSXVLWRgfmjjjIzvLZAHDZB4zkjocZAAqnK91sM&#10;hk8x1ZQZhiRguBx0IwDx749+IRfJdL9oSN4p5GWQSRttLBuevc5cknrjnPSrCC2+XzLmGGVYzJIi&#10;ZLBid4Jx05A7kjpjjhqA/ZpK1iwbFgtvd28dwtvPcLFHcSQ+XGZkRfMUMSfu+YBxyV7jIrP1Oa6j&#10;vGmtdu6DJP8ACSV7AcscYwMgnJ7ck3Ir29kh2LfNCoiLiOFdqnIK4BBHJww9xnrU0GjXWut9uhjh&#10;a3juI7eRftiQv50yswG0lTtGxyZOVX5N7cqG02lp/X9PY6KdKTV7f1/w3+ZmwWbTSLDZ3ELFZFAV&#10;lBB5YckNkMOBnHbJ4ziTR545giz27XEzMqltuQoOMbc9e5zkY4oXTJLaZZb0Nte18+P92D5xLbS2&#10;SR/fI3dMjn0FyWB55FvNM80w2+17zc+XjXcVyN5wo5CjLckjGcjEy21J5ZSlypXYy6iliRdXRbXL&#10;Ip/0eZS0ZX5W3J1QE+w+9wNowVEiiKG9Y27LGF8tkiVd+5wwOTjcoPGfm7LlcAGSb7HHKhuLSRn8&#10;t22yr8rfvCvfDZGckMBwPpiewvbKaWM3NjcQ28KEzrazM24gYLMCTnPJORgk8nbtxMuZHPypyXcW&#10;3F/fw29hOQybsJt2MJMkgELliCCvOBkjHQYJ6ie7stc0uwgtraxtL60BjEkKKiOrZkEj7VwWOGBY&#10;buEXOABWF4Z0TxR4zvo9G8GaPdanebTNDBaQ/vmVFaV2Khd20KrMR0AUnJxuN3T9OQ2P2tNzRPCv&#10;mSRyBRHjaf4Qd2SwOMHaCpIbkCXKXK1fzt/XzOeppeVrrb8rnSa5q3iLxOlnZeJtWluXQRRR3lxC&#10;EmihW1jgjhMr/MY444UjSNnCoEwoAzVWyTVPDOptc6et1aX1heQvB5UzfaoWQbvMjxgLtwArDHLA&#10;jNNskuMyJKkkawyM04hRiYU+VSAMjnlVwSARxkd5J9Tu9Unh1S4uTM37sLFNHIyFQm0EZJUfdGcH&#10;BKnoABWMp8yPPljXH3+o291KO/vm1aTyYFvtyzRwQLDHvYAmPYqqsSqQGCoNoAB4xiltibZrfZax&#10;PDGsMq7raFhI6yOAHDoQytnaVYcqvORtxDFY39u8MWoWIkiaZWWOZdqzqPm2ZXa54GM53EYAxkYu&#10;Xh0ebVLnULLR4tOtsrHBa213JIYWwCoUzM5chsMVZ84LYIGcTFpQRNPHc1Rtyu3/AE3/AJ9SnbeH&#10;9UtrVNY0eeSJLjz4CiSrveNcEgxBjgNuyCRg4wpbYxWuH0uzezuZGjWE48tvs/lyFdpO0hR2OM+u&#10;Cfppwaba3Ef2m01CH94mGjQspCrk4JztB+TGFY8sc561NfWVhc2FtdaWzRMFYXrfacq7h/vBQoYI&#10;V2qQSw3D72Cqrt7Q2pYyPT+v6/Iwb7TSNMhEOvJcXVxNJE1rbqV8hQEcSNtUxurgqBtbdmJtwX5M&#10;0Y/DniGDQf8AhJdF8NTS6fZyRWd9qDWM0kdtcSrM8cUjkbUkYQSOoByRE2Pusa3pbE2yxtdiNhOz&#10;vCrSMC0RGWc54yFGTgsMHpxiqPi2wuprqXTpLby1tZw08cjNCobAyXU/MML1JAYsfm64HTSelmej&#10;RqTqS57r0+X9X/Q5GfRZLbzkhfdbp/qphJhWX5grAYBbJxjOeRjqVAqXMV1LI1tLeKsyXXks2wLj&#10;d8uN2QOxyScdc962Lu3t7qGSSCKFYVYblZNxCFgOWCgLwR3BJb7vakXSorzRVisNJWQssksskFs3&#10;mFB8xJ64VVD5wARhiTgAnfntqemoqdlEyZDHbRW8crpD5cZH7oopXLScnABPDHluwHZQFq2ltJA/&#10;2jyJF2n5Rbo20xF2HBwcLuYjcAeRjg4Nb0Gm21ysaXUaiRZHFuIyVjjIccnecBQA3DEYzknAw1W0&#10;tprgRqpjWcITcszbuMD5gpXdnkkk9ug6btFsdXO4216DvDvijX/Cmv8A/CReGfE1xpGoW6SRRXmn&#10;6lJDIkcsTo6KysGKmN3RhzlGwcbiDa0nwtM/gd9a1C9uYkZpIrCC3WFnlnQw7ll/eBoV2uSrlGVm&#10;hIz8rtG+6tNFOofZNKtby2s9oMv2qQSl5FQCVy6Ko2F9xTILAOAWcje1iPXbD/hH7LRLDRrGG6s9&#10;QluWvysjG7VliiW3dfMC7UMZK4QOxmkLO4Eaoc1Cz5k27aW0s+70d1vppq997y+bZv8A4O23qUoL&#10;OC18QNFqEm62tbgLMkcxTzYwcZUuOu0jBcEjoR2N60lSeWO5uZvMj2gyPsUSKd2WIQbd4yDwTjrz&#10;waSaFItO/tK0vtsJkjWBhIkjQhkJwB8u76hdoJH97Jn+23NxHHbTwxwq0XltJPGu1AsqksPlGOcL&#10;lcHbhSw5FccpqWhz4qhT5Wkdl4KaRzts7uNUiYIfLQ7T8vzOCcA/exjjrjnjHqGgRRq6gzR7WcKz&#10;CT5SuevP88dh6V5H4DfytZTT5buPb9oMKyKpYE5AJPJJAwQBznGADyK928DXh+zXNnZ6fayPfW/l&#10;XU08CysGEolLxfKDD/qwpI7GQEhWIHymbWpyUkfjfFNF0a759Fr/AMD7za0nR7mzulOyN8IY1ZsO&#10;g3LyV3AjncdrDBydwxwa6LxTeW17NMkFkI1Z22xq7SKnHChiS2B9SSG5LYGZ/D2n3EmoslxetJJN&#10;GWMvJWUgnu3K85B5GOe3Vt9DYXt99lwwWeTAkjUAjGSfqPcemeMsK+enVjUqpdtT8+pSli8wVKL9&#10;2/Xy8/u8jY8IeFL210VLm4bzbeG4/eOlwqh/M+YMkbEP5eEPRcA7M43pnoZEfToI7+LUJU+1CRt0&#10;M3Lqg+7wc5ww6Y4OB0Iqr4atrea1lMjlR5aD7FbsrRjByCc8nD7/AGH90YFN1C5th5k6X0kflY/1&#10;bFhu3OVIOfmHAAzgjcM8BgOWpJyqH2KpxjKHKt/Pt19Laau/U5zxHMJILi4NzFG2wvskbcrnbwV2&#10;r15AwOTke4ryXxtc2ljq91FZytKyzb8XO1TtLD+Hnaw9ycfMBur0nxtfARNIhhkVpF3fKFQ99/Xh&#10;shsDgHHOD18y8RafrFhcrFKbhbpfKkkhZipcSIuNvyfxB1dexVgQ2Dz7mDj7quv+CfcZPheWlZa6&#10;7/195xd9FmJkOksR5hlVW3Eq+9SHY5253E46j5gOTgVmaoY0hGpyTRx/uf8AVrL+8RSSMYYdVYBx&#10;yV2OcD5WrT1i6uotRaGewbMKbpJMFmZ1OSMHPHyg5zwCBjJNZEkcUk327crSM0ZWGaE/Nx9wgqAq&#10;nPTr6Zya9anCR9VRwakY+swC9kkVb2aSQ8sZLkOrbDlOv3Rt55Jyd3Oc5uWEMdx5ZuvMVmumOFjY&#10;/L0AGOMgngkjnjGcAOto9KuZLybU9QkU7VWzW2s0YyzeYoKM29fLH3yMbj8ijaA3yy6LDeXJOqpc&#10;i3t4pY/O8zdiRQQG55ztGSehwDkngVdSPu6Hm4rDqEnJ63NfTtP+3uLxtPXy3nYNNFLku2DglCOW&#10;bHpk+uOK7iy06za0jSC0kuY/MX9zyjZ27SQ5zkEYwMDrjPcc3oHh9PDniFdP1i+s827IsslvIJkD&#10;ZZGVHRtrY2ltwJ3cEE5IHfaJolnd3MSyXqzbpMyAyEAZUj5wpGRwDySepxjAHmVZcskzqhR5YqNt&#10;eu2n9fMrX8Y8ySB5vLWFQNjx/KVLqxHyHCg8AjHPPGMmsa0tL5t0El1twuzEj9ccEA7cjk5yc9Oo&#10;5Nb3iiG0+1Ge1l+VYY1Zre3WIYVBGBxw5Bxnoc5yMk1UWK0gSOW3s5POV9zM2AzKpXIbBJ6cgAD5&#10;sjjOan4YnpRShRd+gmg6ffQXL3Nj4gaGZbfcsfl4zuAjkTcqY+4zMQeDsbnJGem0nS4P7OUQ26sz&#10;FUjkZVTzOcH5sn5m4G043fN0zzm6HYm7uAr3axx/ZzJ5bW/LMY+DhWLAEqB6ZXJHXHY+G9DnmRlM&#10;kyrHbIFjjR3VmLYzwV2qBkDHTnoDmvNxlXufO5hGdSlyx63NjR4TDHG1vbsqxxgNHHIFJXknbgfM&#10;Sc467vvZyTjX1G1tTHcavp9rb2rfaHWHT7WeST7KN2URWmJY8N8u5mbCsWJO0mraW0kc0NtFO8iy&#10;SMW3ZUBTkg4HRemckZ689aty200+lkMsgK7VCyMcKCWHy8Mc8ZHRmxjIwa+fldyPJ15HG35afP8A&#10;peW1q93I8UskVy8ihVjklm2lSFLb1JwfmOWDdcfNwQAarCyvi6w3KSBBMh8uZh856pkMxwe4Jycr&#10;nB4xeOk381vJM1sZFhXe/lQjy0QMEyx/hG4j2BcgdAaZE073M1vG7GKVVkjXyyxaM4BweRjj6c9+&#10;QYlpscNeP8yf9X/r/hyG1014V+wTZ3Qwusm65zhDn1BXOEGPXcASTxWzNI/2szfbG+ZNklvAiqE2&#10;Dg8E4BwP4dvGQeu2PT7Wd44Y7m1w6ZEjeRtjl2gZAI+8AzjtjA9KutYrEqs/zR+YIW6r5bZyivu5&#10;U/Tgk9RuriqS944fZOVPTTb+vuerKkNpIwkvrhnimkSWJZEVlJVxgqSDuKk5LA9RkYAzudFYaaNL&#10;a/Edi0NptVSvZnBBbacNg7eW5G7G7GQatXFvbbfLuFHmNP5Q37EXoM4ypxzzyOQB3NJd2zTWLW8V&#10;xI0xYZkmh2gZI54J2rjI5U5z2zWMZMw9nT1TV7J+t/6Sf6ooWM9rNZCaYhZJPMXay7diAMcYIOTu&#10;Pbsee2YdTezbTvLdbi3aNnMtuV8uI/6zgMGxksp7EehPbQubSPbLcSW7BpgrL91vlwSHHABDDJwD&#10;g5yeTVO1trlbVdPspnd2t1DPEm53ZTlh/wCO9Bgds9Qa5rmVSMoRUbXun0/r+nYp6nFcSlTdrNsK&#10;RMJh8zSRkNuTP8QG7IwDnd6EmrWm6cN223lZd0f3Vbapj2gZxjK/Lg4yQFOM/KAWxX9s11HfSI0Z&#10;WNXbap2thPM6g4A2l8AjkqOBuBWxpUd5c2tvbJFFIxuGkEJjXK7ggz5nVxgbtudoIOCQzU3LSxx/&#10;upVOZO7/AOG/z2tf1J9Nt1m09L2OOV4ykaSxs5wV5G7aCAAAeuMcE46Eb11pVu8EaadBHNHLCDJD&#10;LCWMXzEBSXxk4+bCgrl15yCobBpb+HbxIpm8r9yiww+d5n7vbwwweDyOSBkA5GVwNeytPKf7Q7yb&#10;nVXaRhuSNRh9vzn0wvRTjHUkGuCtJxk0zpjhrRcZ79e6/wCH7P5hpsBS2UzStDJ5iny7WHuoY8Dn&#10;kAdDwAAMKDiqXiCxcO9tbRRjbGy3EJkLeYCd2QBnOQGwSTkg4yMVtW9nbvNJevNI0rFdyYZsbuhP&#10;IwOhHXgHOTwc7ULZZJhDPbozys3yNEpWTLKSSmTwB3G1gH5zkCuHnXMZYtcuHtby/H82+nyMHUtK&#10;1HCjTWh+X/Vx2p3SI25gYyCoLHhTgAgqwwOSo5i9smRo9sPPCLEmC7MoIHy5PI6H3Vvx7G6tFsp/&#10;NhZF2wrJ+8uGLLjJCqcEt0J2jjv2NY8kXkaTLJNZqitGEaRUVlkUnOCQ/DZ7gZ+UAcZFbRrcp8hm&#10;VGFTfpe/bS3lpf8A4HkY9ppbyRq81tueVgAvm/6pskDIwc8sp57AjjIqe10xY4/sy286wCYFXyW2&#10;HONoHTqfXvgHIOdWK0s4y8c1u0kfmFP3a/PG2CFwAeRtXjOemOgBo/s60VkuJJofLk2MSoZUjYt0&#10;JOSRz1PUBcHmsa1Y8KVGKimrPv8A8HT8m/kQ/ZYbkyT28vyrz53mEFVI+YlQB2xlsA9vmI52IbPT&#10;o5hcG4Ek21hNB5pk3Mc4+U5wN7cghsYB9SZNL0iWC6+3y+Z5kZa38oxkDhGDRsoYfMQD35yRhjk1&#10;vRWPkM0ls9vHttWZmEaLtHzHYR744b15JOMnza1aW1z0MHg5VIucoq9+3bZ2vv5dt3bavYWV08Bl&#10;jjbPllnCwjk5GFIyTu2kMB948ZK/MaE0ho55JpLNVljVhI0UbZKOyneAQ3QnnBHU+xO0o5+zrYtG&#10;rRs8bLICDJjJywYHBxgnpznvzmw3DpN54lf5H3RyTZw2BnlVzkFWx7468hTw83M9D3KmFpQ5U9fP&#10;s/n8tf8AMq3NxAbc6bHBMsSHdL5MgLW43KQcdsEEbRkDIJXtWXcyIqfZLu0jgZNoaOQbN6hF6ZXJ&#10;9DlsdMDjnW1e/itrBrqyuVjk2iOPaq7X+cg4yOvHHB578gilfTSX8fm21nMuFIUW8Y2SMSpx0HTH&#10;UgnIxzjK6U+ZLbQ5cTGEpWUrystLK1v+Bb/h7pLGe2mfUZJZSGlk2q3nOsbqWVgQRg/IDwDt6HsO&#10;kWqOtnMqz3a/u1SNpGVdsmQQQgACuuD3GSGGcDkWL+RpbMyHyVCXClpWOCWwuRlgS45IC542gDB6&#10;0tW1C5t4I1ngEiyL50dyrBcr5Y3AHhiVC9Q2TkcHOK0XxXPLqKNGnKOt73vr3+/fr+Oply22oyXr&#10;WN5fRqy/8fEnmZ3LnPOOSQMdicZ5wKzHtpoGW5wu1TmNmVf3nrgdxnPbtj1B02tkluWtYiE86MSS&#10;bZSQilQ+eg4B4PXqcdjVZzAkjSwO6p5h8uRMfLxn7pPOPlOcnbt6kYJ1+Lc8SVOMn8973+Wvbv56&#10;lK6lJijX+62Xj5+ZuOSo/i6LwAMKB2NUWuNgERXYzbvMVupPr0B4PvjNXtW0+6d0SQN5jR9FUnK9&#10;Q2T1G0Bs88YPesm9khITJZVZsK2QCR26YyRke/f0w0r7CdOopNS0G3G5kwqMynG3p83PJyOvOfy+&#10;tZssqxt5RiZT1HLBu46H2z0OTmpLi5nXc8bN83XbIRjrgd/8n2rKubvy94RlVdwEbYx5be3ORxkY&#10;B6euK2jHVaHXRoykJdXaTHy5XZWBxk9/QAkYxj169e1Z1zMIoyknRegWTcN2c4/PIznv170Xt5uc&#10;NPIYxt2DccbRg4OBx6H0ArKvbyNv3sksbM2MxtIdo49s4/znjkdEaMZaI9rD4d6Et3dyMplP8LMF&#10;8tBlm6H8ecfTJ+uZeGVMGXaySbW2qpOX4yBz65P1HPOME2oW0L/u0k3rIfLaP5ueTtOOSRk9jjnp&#10;WTqWpWUd+UWdI1bKxsv8PGRxj3Udfauqng5Pc9nD4eV7JfgfEdqlrJEs+dqvCR/pikbWDYycnOAD&#10;0zg5GTxxZvJ2zNBaLujEhELwyMRsKsBuDA5yCTxxjPAPIhto4bKceW5h3MrKzEeXtyw2nnrndnJz&#10;x0HQ2LeynluR/ZtqzeZk7FKmQbSxz0BGMck+hJOMEf0dboj+tPaWI4beK2KXC7mkb7yhhgAhhjB5&#10;A29cEYBOCRgiXSrpNPu4b06Zb3UkLcfaYvMidSV4ZWA459s7fYGq6M+/zpnZMo7l2JwTu3ehI+bk&#10;55HTqTixBEthdYuIWZiCAokHzBgMcheB07enJOTWlPmjJcu/6nPU5Xo+vQffwWupLPqF08lvcSXz&#10;SyR20Mf2cISXG0jG3b/cCgAYweOYLRLeUyXyJ8y26bZGLLlt+3APUYBzn0XPaun8bfCn4qfDKxsb&#10;34kfDTXvDMOrb7nSbjW9Amsvt0RCjzoWlRTOhRky6Ag5HIzzkaRpVxeX39npKpO7dudWG7jPIRWJ&#10;4x93ntgNjBH3nprv960a+T38wk5U5Wtby23/AKX4EeoXKTyRvDbbZGVfLjj3sGw3fJY8knIJ4PTH&#10;GbD3cEV25lEcwaExMyRjLMecgDBGRxzhecHhQRAbd7WRVuJlZJMhRIow2GXBAY5zlScEDgfTMpVo&#10;/JlaZmWFht8rIKpgqpJXqTtPXJGAR6VT1MH8NmXikbpIII2bzJCpVMbuuMB1A3AYxwQDtx6CltPt&#10;tivkmRJI+Nm05wSoOz5j6de/uQDhbS0kaFZ/tMgkU7YreJNwk3DGF5+YngYG7OcZANLd6bahYrCU&#10;rC+7y2RZMlGBB2DoFwFAJJJA65IAM2MPZ8sbMuwPp8iN9otZI4d48yOFsMg/jIBOQBnHBBAzkHAq&#10;aWxskS1l03U5riZ7Vpr2GS3FvHBMrt8qsXYuBE0bGRlUhiU2lQXbLWWNY13WyyBW/wBWrMwXIDL0&#10;bnb15A5yME8DSDQ2Fvi1gmNvHsaZbdiEdsn5ygH3vvDuceuSS/d9nt13/r+tDDki5WfbYmfW5pNN&#10;tbVkQLDNMP3NrHhS5QFSQNzDKqArZI+YrguQCGZ18sAbm3hoWmlXy1wACu0cDBUdyc54JORXuRc6&#10;rJtjVfIjkCM20KyIXUDg8nPmYAALY4HHNNa9mEjSQXiw8O7QxqN6q2FIA3A44YEFW4JLY7PluRHD&#10;+0urF661O7uLGZJLqG3iaQOturyYDnJEgUHDEfMm/JxuwM9QLehZJGlf95DNKHLAAlskMGc43H/e&#10;/iYc8DFO4e1trtReQfZ1kddqyXGSrKcA4AycEDGRjjpwKDLdSahJbWjRzMwCsyxy5G08LkAFsN8u&#10;SR94eoAFE2pYanZJoZ9pkuNIi0+D54Ibhniijtx5u5woZScbmGUVdjHCndjlmLaugRWbKb25eynk&#10;huRmxbdv2FWweNgC5yCNwYnHGBludnuoLYqjqm7LRlRgLHtYAE89QfmBPOGxwQa0IrO5n0ubxI2m&#10;XDWcNxDHeX7AvFFLKJDGkjEAqzLFKVUk5C5GcHNcqen9f0yo4dxltfc1Lye3klkJizNDbGN/s6MF&#10;JRwT5fGcbdpzheQeOhanFqEBR4b6CSNbWHzI/MXCqy88qTgHcMZwMHnjkhslhqbJa3YuUWSaSSCN&#10;IbpS8bKcuSgAKqUK4yACVbBOHA63xnr/AMIddvdF/wCEW8EahatbWEf/AAkDTaoMX9000rvKh2ss&#10;JKSpEvBx5e9tzFiW48it8vwevp073a0tdpLCylr2+7pp6637WT62vy0d893ctfXU8rYKqrvJ0wCc&#10;jn5vpgDnpjBrYbxQYvC0Gkwae9vLtMV7cLdOZLr5y4i2MxVV5xkLkcbsktuy5xFdaa959kjWSCFY&#10;1kkZVBHYgN8y9cEgcAsSSCMV4YpnVoJ5GZWjZoVgKyMAVJ6K2MkjvyMNkFsgxbozhlTqU5XT3/4Y&#10;tzQy7YWns49sk2V8mVWCKW2kgRsxxyT2JGMA8E25ra1t7e3U6stwtzamWWGCJwbZ90ieXLvTDMAq&#10;yDYWXEyZYvvRa4lvp5JrjO6S3h8yS4WDyljJ2oVIwevAAORknGc5qGWB4YY7xrxoWkYxxGN2KybQ&#10;SW5YfKc9ccn+8TkVaNtTnlT5TV027ibUEvmuZFn3ESSMQD8wX5ztBOTjt8x4PcY29PWTUrVmZ4nk&#10;SE7re1hJcYGWLDB4AAJbhgM8/KxrlbS7ibcttId643GNR8oyMZ9SD046885rch8QzW+j2bQRQwC3&#10;uJ5Fu4bWPzvMkjjyolwJGAChRG2UjbcVw0risJQuefUpykmraHRWMV47+c4aFTgbpWOGxgZ4+8P4&#10;ufocdKvIq6mJJUaBgsaqzyhV6jaOu3BySeMkAHPeueh16VojBOGkW3lOLpVdSUHy7gM9ckHlQcjq&#10;R1v2ty8jLmaK33RgLkcbQWHBxkHHbpn64rmnCTPnMRRnGT7f1+R0DaGpFvDiOSP7PvRuqx5xGd39&#10;09COQAeqgk4tC2s7QzTz6KrxbZIvJmaTb5jxFV/1bqR5RIkXJIZlAYSLvFZ9vLPHfQxawB9mbEjQ&#10;SWoeSFOSOpyFIYMccYb1rQsbiJY/Ohh81jIZJDJLiQMAcZYhcEjJ4GWwM5ODXLKJzyl7OndDNKsr&#10;O4uZ7i6tZJBtYrbqoSTzWO1FyQy43HlcDIyAVLZGp4hub/VdOXVNRkX7OqiCylFzHLJ+5RV+7k7F&#10;IK7dyqp+Yc7SKi4wdszxiRvMma5XgFsYTdkHJKjpzlhnoKcJjDcTWk4Zo7xlXy7Ncs7EYPyLySM4&#10;7HtjBGahUlzWZjRrunFx11/Pz9P+D64OqaM8w80WbfZ9i+W4aOR227MkEdiVbHXAODnaTWFcwS28&#10;H2aRFVZMSPHuRCcF+Xb0JIwOwwSDjI7PXEi1GH7TqV4vkxW/7zzJk84BEAKDp8o2gAEE7QBk4GeY&#10;n0nTJIZLqV/s21lEVoIpGl8uQMRtwcEDBDZ24LgAE8j0KcujPoMLzRipR69znPEuhNpep3EE+oRy&#10;R299LGt5ayK0bbG271Y4BUnGCDnrxwRQLS8urWS68rEkczeWyyKmz5STlDlvTrjuMZ5rca1Mc/ky&#10;JujkILLNblIRx1xz1BTOCCBxkbQtQ3dnY2yS6hHbt95xMwjdWLBGA5I24JJGRljkeuK09psj3qMZ&#10;ayRi32mWV/BZx2a3CTNG0UqTuCZJDyVTaBhSrABTndtYhjkAGpaSui6tcaT4kgeylW4niaExs62z&#10;KfLZT8+TjDANkkHJPHW81q8LfamheORik+10JaFNq8qThtwBHAOSG6YYCriaVBC0lnJYsdixmSEX&#10;Q2xRkAKhXZkkFl9u+BnI29qdEZLtqYmladrFnCuoRu8yncs0tuu5QXBYAsTgE4JwBj5OORirN34e&#10;tdI8QX0AvLfULW1upo7fUrbzVhuIgQqSRiSOORgyrwCiNz8yr90ak9nZG0uLS31RpGXdLFPAo3Bg&#10;C2BvCYwWO5lJXIJG7vNFasnlJdzTMseJY4zceS/kqfubiMb2UfgcH5uc89SpeWh1Qp+6uZ/12MYa&#10;Zc7PsivH5MaeZ8siYYEAr8ytz1OF4xjtggLcWUa7Lme5+YKyQ/ucNztxjvtHXAzwccZzVrUrKC7z&#10;eWiLujBDRSyAjZwNu7IG7Gfx5I7Vm2q232i4fUhCF+ZPmHIPCgnOTwQDnILBgc8YrHm5kbSp9Gt+&#10;pq+FtSsdM1H7RM8bSLiNTIpYqB0Yt0zyTwMr1AyK+g/hasl28cap5jKzCPbhmbIxgEZHUcY4OT1w&#10;K+e/C+qarout2evaBqrWd7pt0s9rqVrdeW0MiMrJJGQx8sBhuBXDBgTk9R9BfAbWbTU7iGa1kZY1&#10;ZZGWKQ9sBGOBgFQdvHABAA4Jb5/PKdsO5roj8w8RMDKngPbdme2WekWVjo7OkixyxBmZXXLZYbl+&#10;Y44OTgcknsOCMHSbf+0/EEd0LyONY5vNbdHuAIOVB4HqeBjkepyOvv0a30We9EfmQTSHYXT/AFhA&#10;68AYxvBx0zyc4xWNoGnyQ2M17Dc7P3gSJlYgLIcZAUHOSODz1I4AGD8ThanNGTe5+M5LCNbNJO23&#10;y2/zS32/M3bDT/Js94eIxsixxsrbg3yAscrzwcDGVAxjJHWpq05Lny9kkrSZl3K23dnALEZ4YAfw&#10;8AAEnjGjeWjroJQXOcNny7eTeyYwFb3BOehyOjEZycvV44bKBUtbxYW3Rtuu9gZVY9WGOOe5PrwR&#10;kjaMXKR+i0MOvrCSX9f1/kcJ4xjyJkttqCFpCzqu0bidyAswwOTznBIVgSCc15rr9x9jv5FKxk+Y&#10;FX94xztbPIAxyBkfN6YA616R4nEEl6t4WZWX/VmOEk52FSVIwWI5PUnJ4OQBXn/iW7XUZXd50hVl&#10;ISGRdvlhc7+XbknLELzk8ckkj6XCcvKkfoWW4dRppI4vWp7iZoba9LeXAWSNZmGEB3FsJ75kIGO2&#10;cck1z9zcwpqjMYiVkLDatwAqSFR94YBPUEZP4ckjc1KHU721mht7OR49vnXKpAS8K79qu5Bwq7mR&#10;RnHLg8kCseB4pN+oOBJI1w8bWsblSx4AcnZtEeGGME4AbOOK9enF2Pp404qCK8TQ2b273emRqwyx&#10;An2tIMAY6N1yAMLgbPunpWpoKLPpAWNv9ZIx/dTbQ2QPlIIX51IA+XnnGeBmnJDZX9wt+VWNiAzK&#10;km52jCgsofBwcDG3ljg/LycdAlvDfxKskkPnQsG89ZAvG3BAwflByvGcgkBgazrNHFi8L7SWnT8T&#10;c8K6fJc3El5eRTbpJvNlmeEEzjGQjFsLwQ4GcHDHJOF2+k6JYW09rNdRW8bPDbbj+7GYzz6fe47+&#10;hA9hyXgHTpLi3a6s7eJWaRfJkCSbpUA27cHGPbkA9uOR6Jp+n3Ok6fILwyqWjQLHMhRgpGd3Qkqy&#10;tkY7c88ivJrNyqXHRpe/qcreWZn1O4lmlbbHMzLJEu/y1yV6g9Bhse3plqF09poTNBtWV2DTLM5A&#10;K9ySRnBAyB6EdQMVNfWl7amMXQtz9oQnIcOdquUOTnI5DHDAH58gbXGdCyt5HlMq3G5QyNNDw/XJ&#10;KgAZyAfu4P0ySKzrScYixlSnGnyrqM0S0hS5kGpRLiMbdokKgliq7VxwWAOO4zxyDtPY6aljb3EN&#10;w8E/mNGV3BcEklRtAYjGN5GO/GByaybzRLix1S3tbTxGt1iOOR7i3tW2ZdS4TLqrZU/KSoI3KCCQ&#10;ct0EOlQ3cLXl7/AqgNGoYsdwGBk8AjOWwc9wCSa8XEvmdjwbVJSatt6f8E0rgXrWf9mSwsiyRZwX&#10;45JDHG4E9Rn644FWLeCZbR2OmMsaxhY4mkySP4sc8Z+UAZx04I4FX7dqHnebBCzR7FDQzMMiMr90&#10;KMHcRkfKQPzrQszp9xtKIqxlditklR15wBg4+8AMnI7kceZNNHPUoxcr9fP/AIYgzMYpYUnVXkYO&#10;Q03K5JOMnjqzc8Abeoqza2avCvm2m5vLMr+dIu4SAEg5BwrYA9iCOBkUSyIk01zaIlui4VleMAId&#10;owTkYwAxHQDIzkE4EkNzZgefeNLmctKwZQ247hyp6FgD6ZO09MZrmqOR5dT2fNq9vuJGtrl7ZojH&#10;5d1CiKycIXCHGMAYGQp54OCCQTnOpFa3CrsMhURyHdGJM8DceW6nru9SG6Kc1nw207CSNoxJmTCP&#10;jO5vmTqTjsRkfeHfrWlLLG0axIdtusIO5vlJGcLx65PQZIBzzg1yVI9zJRpxvNv+v63K1jboo2oq&#10;j5gsYkmwHbnC4zkA+ufY5NWbnwrcSCOK4nt03xrImyQkEAMuTgh9+V6E5ICFRhgaHRUuGuxlmjVl&#10;ZLdTluv8WeMfdPbkHnGKlv79PMjkubxY41YoVeMvkg/Jnjpjnp17nGDlKOmhyKnQjTftOny/r+vn&#10;kXVoGiMEEkOMyeZ82Opf1G3nr1yAB75dNDczie81C9kuIVWNJGvGVmgiRAg5/iVUCqAc7RgDoKuX&#10;kdzdlJIgpXayrvi3KCAAwUDgZ5GD6NweTUyack+nt5tyq7QwVeDG7Fv4gfuj+LKhhx0w5In2nQ4Z&#10;Q55O3T7tv+D/AJanN3OnraXimxu45NrM6q8e1tm7gEkpwOCOmQMc97VrbvHKl5DHL5xkULvhDK7c&#10;YfjuMd+OM5HU2hYPayzXht7EBVyrSguNvJ4+u9gScAEjg8ZuaNDf2d00Rs96HCrMyDcvLNgcnjOB&#10;6E+2BUyq8sNDx4xXtveVtfPTt5/16jvDxuLNEuri2kOGJVdqOx6HKqo25z2PGDg8lSemtVQTLfBF&#10;k5bkcEkcEHPQH8s9SMYEOnWoN3Hcz200PmL5bRStvCAHlj/Dzkd2zxnFb0WkSQwNLexNF5nlMEkw&#10;C4xnJ/DDeoD445ry61bm0PUw9GpLRO6X6a/j2aKMlpbwQLI0JVkl/wBWrbdxbqc88Z7fl6VRvYbK&#10;4t49UvAqquBHbhSPu/3jn5cHHbHJGa1rhkmVYPLWMwqUt45ivCg84OSNpwPbHHvUElui2bLG+6QK&#10;3lxJIGVsN2ON27JI/E9hmuVyVrkYqKd1pa3br+H3emhzV/DOZ7crEx8tmDeYoBQbnHQgkfw9MEqe&#10;OpzRhsH1i9j0rTpYozfXEMKhtkQYhMjcWO1VDZwdwUjkkbS1bT26RXjLBbv8ref5bLv/AIQ2RgAA&#10;n5uV5OSeQxFWLmwS7sWjuLOZmhgJgZcM6ru56AbxnoXycL6A1LrRjJNnyVejUrSkk9nrvrZJNX6X&#10;V1ez102uc7P4fvor24khWPzN7LJAy5Vjn+EMWI43ZLAEhjjOc1qRWzzRQxbJLiKNmkiRflOw8txj&#10;gjYOcA5GMiti30gtC3mXREm7DK0m5gudxy2MFh82d3IPGCABVgIVkN23myfvGk87zMOqqPXrn5Tz&#10;xngdgG5auI5iKOV+zk3qlLdb9f8AO2lu22qePFpEhmW1ubJkP+tZ43C/uw7HbznAPXg8b8H72auR&#10;WsoiQWsca/u5JXaSRmAYLn5/mOMfN6j5cjGFrSheaNlupiyrJ/Ec/vDuIHTsMfgdvuKpz/vElcIq&#10;yTKQrCN0Zid2SfQZ5wcAbscdK5XU5jvp4GFNXX6J2Vn+Is0ajfJDNIySAtCqoAWXbgZ9gD64xxzm&#10;srUZ5pYjdmdV8uLdI8SEbuQoPIBx1b73OcnuDe+2yiP7RKwjZXZtwUYXbu5yDyCV3DkEBQRwGNUm&#10;kaNVVXPnyfMzRsZFG1QOVXAQkgL39vUSr7m1eEZ07J2v/S6/ht001KWpW8cUkOssqRr55WSRpnyN&#10;xOGBGBsxz1BwQfaodQ1DUr7UlvNU1WM3DxwhRNv3KsfyhBtGAqxqFABIAVQcrUd9Lq9vfGC0ePdN&#10;CRIsjAKSByyhm6E87SVPXrnnPvbVTcz3NrqCxTMzNH5jYLR5yAQfuHnPKjBGSecDRTk6djxalR05&#10;NRT3Ta2TdrX6Ju221rve5c8YeHPDEEOny+HNeW6vrqFprqzZGT7FMJJMxbmIDjYI5C4wcvjBAyef&#10;ltlgZbeGFVhlLPHCy7l6MRIQ/XjaMkBQeSODjavlsJLH7VJd/wCmvJstWZCgMQBzIX/gZTtAXaxY&#10;OcMNg3Y2pm1g0gRtA0jQyMjR+Yp8ts8LgEbeA+eOT0xnA0jK6SOPH06ftZVIRUdE9L26erTerett&#10;rJKxkXgdrxYLiVlaOQI0hxuDYOSe7AYzjPTA+le+8y0uwY18uVWceWJjjOOnykc8nnjrVi8/0SxW&#10;PIWRfnKxkfvBtY5yeMY3AHnr3rH1S5WGNnTy13RllMfWQ7ckkt3HYAHGep4J6IxueJTouMb9bp/8&#10;D5fL8iW7uoAiwvKvmbS6qcLGDz3/AL3XBxtyMAcisC+uY2eS6iPG5i0fnDdjcMYLfe7HA5O0njk0&#10;uqzw2xVGm8zc3zeUo4wMYx36jvjJIrDutZb+IKp6bSvQd+QPf9O4rpjC2h1Qp1Jys0PuLsHdHI/z&#10;uv3jHgH2zj0z79c4rFu7iKTcinyR1Rs4JznnjHX04yOnoGaheLGP3XlFG3Arsb5txOV45UHrk+9Z&#10;N7qQjZoYVjLTZLMrD5+CQCc4GF6knHPviu6jhZTtdHr4XCvoX9QuEihfzrhdrYTa3PmZ59M4HU+5&#10;47Vi6pfq4ESN5zCPMbLndkEj19s5BI6Htiquoau1oin7U8asrByqnA5AB6fX07cd6xL/AFmV1mmi&#10;USqrYkkYqN3/AH0DjIKjj275r2KOXvdHvYPAy0f9f18y1d62sSl3Jk3N8rSMCu3A4PUkkZyR2zxy&#10;KoDU77VtTCabYSTTXx2C2hhLSSuc7RjncclQOeSfTJrI1HxEyXcL3NySDHubCkYOc/xL0+ucepBO&#10;cG68SR24klEMjSbmZ2jkbI43DpjLfMW9Mvnr19ejgXufTYXLeb7P9f0jwG6it9JupILwNDIsgPlT&#10;RvGQOR80fJ6c5JIG3vwaiggWGOR7qSGQNIRHHMr7pCTnPKYAG0HqDjcMdlsILpLyaaa1QeW6+Yrs&#10;uYzuwoJI4PzBiFPfgDJyWMMcZWMaj9n/AHP7kK3D53DA7MdpOSWAHzdcBa/YIyP32VkKGghRIbVX&#10;dm/1nQrGeg2nPzLjaSeBkngjkstrqJPKZriaOUS9lLEAc554HIOcHpknnAptzFFLIzgCHKM0zCJM&#10;DJA5Vc7Tk8tzjA960mT/AEOZXt97eYI5N0q4xtABLZHAGenBPOMcVqpShJSi7NGUvM6HxL8bPin4&#10;68NWPw78ZePrzUNNt7qS7hsvsqqvmKFjMmFVWZgMAE5wAMHPXE0ZorO2mivY7Xy7qFo2d5gPs0vm&#10;FN2M43bc44+6x4UkFatlp8zRRma1knImWJfLXeJORnBIGcZwOCfu5yGOHLBIx8hdu0w71kjbnaMH&#10;HTB3Ng5yOxyOTWtarWrVHUqScpS1bbbbfm3q/mZ0Y0cPFQpxSitElZJeiWi3+81b2bS4NCj06fwv&#10;avqULea19FcFmkjdQAroCYtqBMghVOS+WOAazopNOuGYW8MPyzFmCyNuHAGfTI4Oe27rjGZ/Jmuc&#10;GK1jjjS1UyNJMyqQWPI3fezxwP8AawoGCHiyM+x7iGHy2j+UblOED4zuI+7zgMVPJPU4FTd9f6/r&#10;/gk1akb2W39f1+A2ziMUrSlWae1QSNIm7EeVbklsFSDnA55wOM8uuFs/PLyWKiSOWQSOyjaQxGd2&#10;QuNpbPPKjHXOKfG9tDqDrqFqtwsqPHHG0rIrM6MqvhGG0plHCncMqMgjIp7xqghDLHHHdfMsrSZQ&#10;MUxjGMfKMAHqMHp2nlvoHLywbRJo0OtSWeoXmkafdtDpdv591dWsTfuLeUpbebK642KzPHH8xALS&#10;Bc5Ybq5+x3ETLd3zRFcORNcNtVsYCoNxIGc5IPG36ZI7vURfwxQX0av5eY5JV4Dh/lORk9Rk8DBY&#10;dsYJLmeWHzUkheLzPLLM2WYFflXHfGMDuCSORmtuWMTOMerJbVLpYoxK0mLgCNZFP325I2huoIPQ&#10;EgENywPKMY4o4ZSnkxvKV4Py7gAuCeG4wflzkHcTjrR9qtoUSK80/wCdGMnnKzBl2oPk2gnKk5x8&#10;uSMnnjLrN0Dr/oNvIy2skawtNLGCpBAJ2H7wLZAHBJAYEcFJxKvGT0G291Ot9HdLJIC0O0+Q4x83&#10;ZT/E3Xnl8nnnOW2M8ENzbn7QFa3UNHubHQjk9AR8zHk8ewzTo7IQIDbxSeS2WVrmQ7mZcAKO+/Z1&#10;4BAXA7AtMMdhCsK27XTW8e5rqNjiM8jnaSdqgjkEj5c/NkZt+9oXH3ZJgLXU102K5vI7q3WSBxYy&#10;FXJm2tsJU4yVDIVLZPKkHlSA5vtenadvAiMfmZVUiYlFCgiTeRtOfm9wYznHQwy2DS20akHzIv8A&#10;VTtkKRtOWBbODjGe2egzxW74fv8Aw9ousaTeeKNDj1a1tb6K5udLfKpcwh1PktJCRIAyoQcfd3Ej&#10;JyDpGN5JXt+X4XehfxPS/wDXr+BiSNaW0E0c7yM25zNG+VO0EbWYDHAOACccAc81pP5iaTA8EStL&#10;5hWNxJGDG6qjOSnLKMuvUbTuJ3KQQJPEEls2rXQ03R7e1tZpnkjtbPzWjhyRiNHkdn2LgYLuX2cn&#10;G3Ibd2V7YCOFjLN5ILfZ1m+Ue+eisMAfKcfKoA7jP4km9DZx9nLl38yO00651KD+z1lt7d7eznuN&#10;19cJbxlFjJI+dgHbj5RksSAE5JASGKRbP7YbmNJVXcsXlsfMJ2jccggD5i3zH7o6jIAZMi3s621m&#10;iBvOYK0zIoiyBuweAxXpk8exBzVrSU01IL+O8jmPmRFbfZN9yQFGLFNmXUKr5AKEFgckZBpxVzjl&#10;CK3NC2+wLcNaPJJIt0oS1WSRVI2gbWLZwAcN0wAcdRUIhYRyTtbNII5C0jKp2rhRu446cDBO7nqe&#10;FFKOVSxyHZfLETXHmN5ZQ7SGw20oTj8nORnitWxWe302Sa4t5Y2aN5Y1YrnPAC5A9ecYIO3gE5zF&#10;SPKzj+r89kaGrf8ACKtodvLp2rNJqVxNKl3p66cAtvGqRhJEmMm4mRvP3JsAQRIVLmQrHSgu4IIV&#10;sLNBNMY3iZWtY2SNsMrLtw2WxjByDkEgdCbOg64fDmqw6nawGT7LIGa3upJFhuovmLwv5JSVVdW2&#10;Eq4wshVWUcmOWCzFy1150XlSW+PmLsYmzwudwCt944GeRjjBNZRjyyKlhadTSNl5fr8xz67DAjQI&#10;0zt9pcvbzcB/lwPlBwHADZBzxtH1vW3iK5tIpmtYVhWWNYpI7pFkkXndtGRu/hGSMYzgjBGcRbbS&#10;bqWOZd3mLcN8hjGATnByxySQfu4HReoLY739nnwN8P8A4jfErRPAvxS+J0PhTw/ciZ5NeuoPMhtm&#10;8vchKkgquQu5jn5Y+MkAVpCj7S9t7N/crvdron6vQ8uplvPZdLpffp93fstxthqU2rwRQSeSnzRw&#10;fP5afNufZkscgHOCc4BPUbRXUeHoL7WLqNtPitprezjjVpJVVlWSTaAAmB5rb3UHAk/vfMvNee2D&#10;/wBpeIW0PTDb75r4x2/nt5SSMpwj75Nu0Z2j5sDjnPNddpF9K1lDcvLbyQySqJHmkA2NtYYIHfAX&#10;5gDwRlscHz8RTj2PHxeVS9paz008jpbPWptO1VYbm4k+z+cpliWR0U7cEKAAQSMrgEE9M45xb1t7&#10;W4kZo73bcSbVZXyqtI2R8zgjlT5gONwOADuUDOH/AG1YxBbq7guCsxzbzRsPlyOAU67T/eHDYI3N&#10;jJjg1F7yBrJVW3h8vbuaF9w3d8Mcn5s9AM7jnoK4o05KVzip4G0nG1+vmjWhCwSyatquj3SiO3Zp&#10;o52Zk2uCVICkE4BDKOmQVIPWs3V9Pd7WGd45I454gq7VAYjoYwCeMDafmAbC44xzaii0+9T7dqGq&#10;SIsMyReWu9pvLbh3VMKpCBcYZ1Zi4xkAlY9M1G3tbi1ttTU+S1x50lvMrlUjJJKkKynnHbGVABKj&#10;BraPNF+Z7eHo8sbW06dzDuY7pnjtbmZVddowkhVnXLAqNuN3XOMEELx1zTdT0t1hhuor5ZvOuDFH&#10;+8T5WCL95QQcElcfIFwWwcgld3xFK32K3tr6bypLckPti2Mw+b5cFsCNSSwxj7zE8tg5CpJaXMlp&#10;a7du3dlozG3UBlGDwoY4JLE5GOnNVznrRp8kUUYoLCeHbBdSXGxlkRoysfmnDjscKQVHQAfLxjBo&#10;0/S57mZkaN1VcqWt2BUnpsYclgACSeCDz04rUukRdPXUlJ+1M2JEud2ExgK23G0Dkjj5h3BI5iFx&#10;Ywxw+bbsqbSWZItr43c5Y7th2j72GAJ7YrWM21c2jB8yUlsVnspFlmElzuklbzB5keHBGSFzzuGW&#10;xwCMY45xUKWkFuscaM/ylSm+QPsZsDfnHbnG7Jx+ObqDT9RtFAtwk3l+dHscNsAw2AAcFie+RznJ&#10;wSaS7SaCz+yQXFwm1zL53mBcL6nHYHOMD8wMjKVR7HXTp80tvQw9UR4Fh8yYbpIlaSTjbgYLDIUb&#10;Seec8FRnOMDPvLqKW7N5K0O1pstNDGUTbjO0YXavUDPY9Mc40rmO5sZ97DcI0YLtVlVwMAbsAHty&#10;VbkbuG+6KutaG2jXU1m8MMws5GEkkN5E0fAPzqQxjaMEDDAlCCCMgKTtGMUdbpTUW7bFiwS2aZr2&#10;ZEWRW/eDyxIqqNuCcrgnByCerMSD0Le4fAOXSNLaC2spCbiUbittISife+QAqpG3DA88nJGc8+JW&#10;l2mooksryXNxNGVUK+1eB8uCDhgduB04HJ616h8I9StLbXbeztxIxa6IUd0355K78EE56gsMHGcc&#10;eZmdONTCyj5Hx3GmFljMhrU9Nr/dr+R9aajpqQ+EbOyglZpyoLNJIeGPBULnn5s42gkn86oaO4tL&#10;mOKwvm8wK53QyMfOjkHIByOCuQRhQQ+ACDxpW17m3js0gLSR24+zS7tzwseckA55B54yem3OcW4r&#10;ee3keSOUrE0nmRxzSZRVC4C8Dp7dQD23DP5hhZOnGz82fz5w7h+aXtFo7q/y+7t+Xnao8sFtMI3U&#10;RpGzSbmCSLtXGBs5HJAzk8fLxWXqc8lpBNI8SRtMSrM8jK8S8Hcu0ggHafQHOea1r6cksJrtY5PL&#10;Z2RVDNtxtIxw3OMYHXb16g4d/MQJIJnk3XEbbjCuVPOcjORkYDEYxu9e/o0dZJo/SMCryVjifFMU&#10;Bjj+0/vRtZmWNdoX5v4SSd55bd35A5AyfLfGt3drqrmxZsLaqnCKFCkZXbkA9XHzdl3DPYeleLZk&#10;0W/W+f7sdyY2uPJWWKTBypIlAJTIGAQSeAy4JA811yTT3gmlmYpJIXS4KkCQ5ACk+hwduemCPRQP&#10;psHHRM+/yymmktmcRcwCQwwgQ7JF3s0jESMu0nJAHy4Kg4IyAO1RLpkaQ+YqKrw4XybhlUFQrYZR&#10;kkkZAyBwSucggnStp9Nt9TSSRrf5WSVoJl2rtLAkkJghcgg7RkZbBG3iZ9MsdL1GC/uLOHybwMWj&#10;sL4b4kMjqc7t+xvk/jUuVAcqQRu9uPun0fso8u5hyC+gmktJ7JVmlkRmaOTDICMBW3DGTkHn1PXG&#10;K6zw+lxPZx6Fqt8ywhnl+ytcvtBKqS/lnK5wIweATtjJH3ccnoSzvfG4UuyzLn7zcw5zgEYB6nPf&#10;OOgNdxoNoLeUB9TMzeSVXC4wSG4bAJ59PmAz7HHNXOWMea7Z3fgbTrW10mKLycOxDI3B3MeMKDhS&#10;oJ2jPspzxXW3Mhn0ZraScRvHuG58IGYnPp82MlfbaewBGPoEQktYxcgwyN8/mLGuWQfKM4yT25Pd&#10;jk5Iz113Y3S6b5bomHG233BmYfMTnIbtnqOML69PEqS967M6keSLscfBpkNxqcYWJt21ohIsgIkB&#10;6Ljj5h2x0/OugtvDP9ht59zKkizQyPAvRlj2KEZw38LKQVPXjIBHJrRWEa3TrDbM7SLkNtIZjlcM&#10;AxJGSVyMnHQ5GM7cOiK/7qJlG2T95b7WBBTjkn5TyMDuCCcZIrmrTutDwcROUnoupWsLaS2uWuJr&#10;NcFfmDDvgnYQc4ALDrjpwemNMRrZvvufMWZG3eVGuWdQ2CM9S2fbjGOBjNSa3WOzW7RlZZGSJFZl&#10;yoULtwpBK53nnBDZ4zjFLczRWgVPLVd2AzbxuUfMcYJHqME/KSOwya82V5GNFS5noal1c2dvq2+0&#10;ZLy0t7hlt2uYdrFQ2B8odvLLAqPlZvvcbgA1aGlWdvf28k1ves2flUx5GD8p6kng9gO+c55zg2yy&#10;TSWtvFLasvLyTszKATIOflPQEjsOTjAJyOm0qOW3tkXyvN3OVWNWVScNwexYkfrjknNcOIcYo58V&#10;U953Wn+ZJ5VzeXhdolhkWNBMrLtVsgscYGG4Y57c89aLmxJuPP8Atf3o8LNLGEY/LyR1AI254wPl&#10;zgc5uafbSM80azx7SAzeT82cZJbtgYyenYeuTNaKXljs4rOIBgpjZZjJtjyeBnqTuyc5xgEY3Yrz&#10;Z1Lnh1OSXxdSGHRpDOsJj3RqR5gkXcTHtGB3z1wSeAecnnGqI7qcoWu496F/3iwhuSowdwXJC7Pu&#10;sCBngDcSS302W702TUBLH9jjnTzYZryJnk3JIV2rnc4wHBZVITKjK7lDXbRNPhimT+z8J5Gy3Z5C&#10;AJNwJYbuT8gIxnJ4bp8tctSd+pMadotLRP119PK/4maqQGSG8E022OFmQNJ0VQTjJOTzkgn+E981&#10;Nplja32LlvMjij2yQqN25yGHA27vXJUkDCHnlatYEpMqTsqSNlXlUfIcZB5xyOeORzz2FTQebbW8&#10;iQqsu5MCRtyiNs7gy4O0nGUOS2ck4U1jKscPLH2muq/X+vkU57bypUbKM7ciJlHlgEkEHC9uT93P&#10;HHqWXMF19ga5dmZCjbokkO5UyMlRxn5x1A7DkE4N5LVHeSd52d/M2xoZt29yBxgd8Nn0x6jlbZsz&#10;eQSSNJht27zt2GZgueo6E+/dQScYrldaMTjrc0lJI51NHS3tI5oYZPmGf3sh4GT1GOOexwcgA42k&#10;na0yG5vbdXVdrbVLKIsF9m0Y74OAeoGD0PFXI9K84iNjJuEahc/fbJHTPf8AI/TnO9p+n2dvdqm+&#10;ZYlb5JowG2jdzgcHt+fHYVyVK0mc9HC/vNHZNWM/SdDa1tfspgbaxdpFjJyMBeORxwBzx/F0zk6V&#10;0ftFkkNnYKjTDjBOCVUEdecknJx1JyOOBM1tEJxHEuNsYWRWYsQjbhyR1YZyDjtnpkGH7PNd/wCj&#10;ySeWGx5n3SS/I3d++DuA9OCenJz+9qelGPsKbjHrp06edtOt/wDgFLzIriVldY49rqzLIrNuYEfL&#10;kdQARznjIOD3FtFuLbEUCsvLR/vA+0d+oA9fXuKna1jugDZxNHxhl3YLgAdx2PJz1/E5qxLBB5RI&#10;Lq27awY7g3y5B6jPb3OeuMmuWpUV7I8+o5Tun/w/9fIybiyje2cGVmKyb1XbjLAD5tuM4yT0+ox2&#10;dFZyNIMw7SrM0knmGMN6n3+n94nkHca2PssawNuR5IBkTDft9Cck8txj12/gRVM2zeV5o8v52wzb&#10;QgAAJ34HOCVHBxyo6dDyyqXOKWFtPb+vx/rexHb27wQeRO/lwyMH23EhwHC4zgYw4B+8CThj2OTW&#10;kvdQt7SS1SRTmaNrjdGFUejdDuADMM9AM9Oc27hjGWW4s5VeOP5WZeGYsMjbx6emfTBFUb2Cf+yY&#10;b6e0mMLzSJbyrGcMQELAH1+ZDwcrlc8EZlO/kOpTkoe5fRP7tvzfb87k0kvkrtuJJRuz/q5AGbgs&#10;R82ORuHqMAdOtUb14XM0l/tPypDG0ny7QVweGGMcA8dSTnsSw2cU7rFKqrIsg3P5a+YBlgT1HHA+&#10;XIwMDPpnXN35Op5SNfLjt5fLfyWkX5cEqQDzjae44zjvVe70M61flpptaX0/LX0v/TDUYdQuYPLh&#10;H3QPOtVkAVh1YFiAqjCn5guPm5Uc1U1KdrZZLCO0k+1Mrfu8sc7mB5BON2W7jJA564qVJbmG4+1X&#10;nmq3mfKvzrgL8w+8Rv8A4h3xuwfUuuJY/t8f2eKQqY1LYXyyNzjacgYHQ4I569DwZcnsefKEa3NK&#10;Lab076eXZ9f0vcz54fJWaCZ7hsEyR2/lsWIxuEobkLlc9MjKAZbLCq+rSKZLe9x80lx5ccxkxuXB&#10;4Bwe7HAIG5QM982dUMKBbOKGZI/MKyMzeYRy2eD8wywCkEZ4GCOaqXviDVo9AtdL1G1t1jtb6We2&#10;f7FGGZiiLsdyu5kIQ7VPCFmKqpds6U4qpu/+H/r+mctSFOmmpLtra+zW9/Juz2fZamfqUEstlJOs&#10;Obf97HDNHMipGwT5l3FlGAAuVwQAxI3A4qvfXZmbzotsYkiZ44ViR4wpbcS+R8xKjd8w428n5cVV&#10;+1pPPI8iIsnmb5JLNNxjIfcxAYcjnnJwT3Gd1c7q3iewPlgQ/u41I2rJtZuOn3QOWAY9Cc5LZO4d&#10;FGhUqOzR51SpRpxcu/n/AJK/59Oq0Zez2ILXFnKsarIVWGRsHIYYyFXnA9Bg9lHOMG61qzKSQtDO&#10;0nlgQtHMBt4C5OQSRgnKgjk54xgwXupX1y9xPaFvLSHzZpFJ4Tco+Y5HG4qOTyWGOSM83eeIpHXb&#10;vjX7vzuxBboMZxjrz+HvXvUcHzRPOpYapKV0i1qd5A90ypO33sSMrcqeeeuM46ZOc9+lYt1qTGTC&#10;M2er7mB3cdvXHHfocdelW/1gLb+VuU/Lv2o38WW7+uCCPX6E1kaxrUwXffM231ZuDk4wG+nbJGee&#10;TnHpYfBJdD28LgZaKxZvNZkWJvLZVjCssbNneeeOG7/ePccc8E1j6hrMR4e+Vv3mP3zBgAzbemce&#10;vbGTwOxz9X1uZZvIF20ZVPLlmZSy54B6LxyD7g4x6Dn/AO2TnZLIny7mDiTOMjbwCcYzz16++Afe&#10;w+BvZpH0+Ey33b2NLWPFNgbW3htAv2iONvMeS4D+awzgooAKgAgEZbk9ccVg3uvQyr5EYVzjLbsq&#10;2CrDcBuOPTqDgdRyazbjXD5jPDP+6ywWRsNuwMAdOMnPI5zjPcVk6lq1wsKm3I8r5Y52Mgyd3YHn&#10;dyOMHJ6nBOB7FPBy3PqcLlq00/r+vxLOpavPBC1wh8z5dwXkFh/CGYkj1APH8iMy51JZpFlhi8we&#10;dyq7GY8Eljk5GVJPvwc9hR1DUTazTYct5SLGI1IAb+6fQnPcYHbBqhdaj9lAjkm/drhV3NnLA/d+&#10;Y5GADkgY498V6FPDcsdEfR4fB+6tP6/r+u3ELaRy+ZNH83mN5n7vJVXB2nKsMt0HJ7DjI6zWltGt&#10;oZVhbcqt5iqhGV2/Nt454HQHB7/dNSQRma5KWiRl1kzIsn3imGwM46Z553c5GDjl4gjXE008izL8&#10;3mNIE8yXn+LPB7cdfqa+3XKj7iVRt2bF1bSZrOKx1CS6t3+3GQxMt1DK6jdt/eKjFosEH7wUkH5e&#10;xEMENxJPHDbjznViixxsHMeSCCMcjoCQc8jPQCtHVDp2oajcf2GLyCyk+dv7RkEs+Ts3uWVI1OXB&#10;I+QYXAIyNxr3Z1CO8SK2MflsDst44RAxDAhscfdbcvPPAPsKdwjbvsTRK1qzQfastC6yLC0K4Lcq&#10;QrE4zjOOQflzjgAJa27GwJjDwySDdGyKfkyeDxwAc4IAJ6kBtuBam0xZGjubwZDBVt3UBugBYA57&#10;FfbK4I/vAuRNHpkKT2s/lsfmhjXbjCkZCY+YnlSMnnII4Ao5uwe7D4vuIYUvbeWOUTTLtXzArMQ8&#10;e0AgFv4cqdoG7g8cdKLG0K3i24be3mgTQKTuAB5GAMA9ehOBnj0tSwTMkkFpbrHIu17dY5pGZlH3&#10;QRkr918Yz93jBBGJQs0MW6S1ZoZnKbm6lSWwMgljjhuTyR/e5qveMHOJF5DWt358ckq43CRVZGZs&#10;t8v3gMsW5Bz0JIzzTfty3sP2SMQzKq4kWNSMKzA5575Vc54IxngYqzZww3KLPFcSStENrRrDIwCH&#10;PTYCdoxnrxx0zwyFI4o2NuJIY5MYjnwh+ZTyAQWIAyAfXoOaqnoP2lTk0egq2ck7Q2ph2SQzRCSR&#10;Y1ZRlio4UL03bTg4Xbx7vls45r6ZZovMaFo4WaMMVjLZ44HUYGVGc8Lg4NFjA15A1vP5cmNs0l00&#10;SymElx8yqWXrk5DErk9OrAt0WCBTbWvlyeWWX96DuUYyOWxkllO0k5+6AQSKpvoVzWRFciLUVkhu&#10;IMrcRlJBb7TvUnA4YqWzyOcnHBIGQEHk29m0trezTTXEe1V+zlSrK/QjO3O0ZABICso6lgXWenQx&#10;HdLIIpDbtMEVI9oy2CrdMZy2Bg5+UYOa6K8ks9Y8JL4asNOt7K6tmuLu81W4vnha7i8uAiAq0gRv&#10;K8uUKqLvkaVv9ZhFWlCUtv6/rcmNSOt1bt8zn4LRoYZBJBK29hJ+9mH7vC4LEAqwPY4APIA7gQ6W&#10;0ZkmuLrTBDmPdCsikMm7rwTnAIOcEnkg+gvWkq7GgtRDGok4SKJxwVGAwOSR0PTJ5x3KxGwMUkkV&#10;wi+Y0X8e1F4JyQuevpwcHnjgU3JrY0c+ZIVRdWV/9se9Usk6KyhjI3G07vvZXjAyMde7DKyTWU0q&#10;TX7bfNRwsuwlgRjlsEZLEDbkk59AMBYzbSeQsqX+FkvA3lICpPPB5w3p+K9Rxh5dJzHvubiUiNdy&#10;zSKoC5PyMScbgOR368DGDSumVGtKML2HIonj8+5tmlRtqNDG2ZgHGP7x+bIyRjGDgAgnD4oj8ySW&#10;c11+8kLL5e1DGNzEhwvyjahHPIOSeFOI7W2XULZrieWO4kXBaHcPKfJPVd2DzkcgYwenexYWkAgm&#10;F4RJJJKMtFD8rDaCTuCEnJyB3AxweovZ3KjX9po2U7pbG71u8vdOtVigmZjDal2kEUTScJuwCWKg&#10;KPbGSMYqW3tNJfTrh5pGF5GymGFIRIsqsWzIWBRgy7RwVYHd/Bgbpnt4CzEWqxSSldrQsuVI7KTw&#10;AQB8x6gc/eOLNxqV9cwLYzzTN9nUpaCctthcktvjUZx0PcAEfjR8NrGcqnMm3ZlC8dJoEuZSsJlH&#10;Cx4zuypGeCck87f64Nadtf6cdNvLSHTvPlmt1Frd3UrbrWRWjLSrhgrlhHIu1gQFkwRuUOGWc1xN&#10;bvDam7lZpCu6TerAgcZ3ZGeCS+ckYB3EUyW0ttkMVpLHOqqSy/ZxhG2q5P1Gz72cKAcAZqeZX0Rc&#10;bRW5WnFrc6mVsHvPJ+zwvukt1j+fau9ThmzsbeA2Q7bWbaCSoluEtb11k1C5dQ0Ziin/ANaquAdp&#10;UZAVSfvAH5dzYUnimXtrDcTmzvSwHlgRyTMWLEqpCdflydg5yCSuOeafqM1rcCazn0XyWjLS7YVO&#10;1ASDhRk5A4wGbJxuzyRVatGSjTevcXUHuYbe6uPOLRussVzth2qCF+6Mt8xG4enfHOSZ9PvE+xMZ&#10;ra3VlyYZlP8Aq8OcgYbPRgwONuQOOgMM/mRpsmimMKMzrGxCktwVBz8wIAz05Oe/V1/dRLfQ/bbC&#10;QQxhY0tRKzARbc4ODkDJJHcnkA5JLUeYuMlRvYsQz2duY/sSNuxumdZMB33ZwVVBkFTjnIyWx1wu&#10;ha6q1qkc1jO0SSBImmWUgJGV46rg5wPy7KAax2SGK8ks76FtiSZaSeTdIVRVVfmwMkEfeAIIAGO6&#10;6WnWGmX2t6fpPibU7i101bhRdXFjCbmWJXYLIUUtGJCoAwpkUHPJXJIydPm0YvYwntudJYXLNDGs&#10;MkrN8zMspDkHaN5I2jJY57ZAOcg5NbVtehI7NvKe2hktlVf9JRnm2AYbA3cEjYDjbnd/dJrhb/7Q&#10;8K3cUyzRLiT93J8yYYFeeMdRwCcDDAg9Lmiaq9ju+3Isa+WxiO3chLDJ5YH5cM3A5HqvArGWHjy6&#10;lPC0VUaSO0l+2xxw3Pl3Em1Y2aWO3Kq3lgjlmJzxkD+IYPTaFEf9pTu32azktd0i5LMr4xtA/Bss&#10;oByOSRnPFYNz4knvZreFZJJEMKxbLxym7hRgLg8ADAGOPl6A1J/bWp3Vt9hBjVVV1uCrM4J+YFlB&#10;c7HAY4OMDtyGLc8qKJp4Onze6jZs9Qt7+NreORl32pZwy7lk4GSu3jdkknccE9e2def4l+IdZ8Ga&#10;b4JvL1m03T7y4vLGGFD5aPOsRmfK/MS/kxbieqxxg5IArk47m4JWSeeHbCytKykPvycBgykeuSvQ&#10;AZ55qWKWNbH7DafY5pHdvNHmruIxkYwBkng5UkFWGOQRWfse53Khy/dYv53qhk2ncd7OqhhJtYMp&#10;IxlcAJ1yMgdT0m0e+tV0a8tjct5lzJG0Vrb5wFy+WbnaWUbAvysNruCcgg5+mtK7Ro8zbQvzMr4y&#10;u4sMfMFJzjjjjABOKmsm+1yRvqF151xDDtjaVV2Rx53MSrAjHz7hjoSxxkg1UqaUTSOHldOxee8m&#10;uphBHbldrAeWqGQRqFBAGSWAUAgkjdnac5xVa6v2vNRaZxc7rq4ljaH7R87ZUhcPtDEYxlcZIJU9&#10;jVWznaawjRL2ZZPK3yN5h5wNuBkgZxhQpHIDYAANRTxyvbrHB5jFZHB3yDYCSTlTyNxwvJyeAc/3&#10;ojDU6KdH2aKNyEuy1ou2ZpvnVmbHlk4HZDyQSCCGJ54PQqludHmkso3ja4VMRtHINpJBG3IJw3Vu&#10;xPB/2hPc20kEtvFAYzJ5mY4YFeTcw2vuBUFRwcY5O5eQpHNiCxt0LShn8oyhg24KzJx8+eecZPPJ&#10;4OcZB6Ze7oZ1Fq7DdMsbuXzZGb94JSVzjcOEPQgbSwzwQenY8V3Hw6muY9UF5cSmZhL5Mb+cCYiq&#10;qMAsCcbdq4wOD7CuP8u0u0ma7ikljhmYySybwsbN90nj5e54ycYx97jqvCr3AmW3jS4aSa3G5H3F&#10;lUuWx3Gdxzgc4B5C4zy4iPNTaZ8vmsYVqU6fRpr16H054O1Rn0saxcsgaJkDt5pjLBlYDGBnjG7g&#10;cHGeTx2ej6jNA8149jJcJJC8UcEgbLMVZRtKMrHbuyAc5YfMCGwfEPh14knhs4LeIqjxnDQeZ5e/&#10;b1xhh6A9TgAHJJr1i21tLy1jt4pZI/PjKyN5gZlcqUX+HqMMcjI5PQV+Z5hg3h67XmfgOGyyplOI&#10;dPaz0031evZryf8AwDW1Dy7lmHksxjkZX2MpwMgcjHB4z2GOMcDPO69KIvPvLsSSSMpG+QE7Npyx&#10;GNvJAAHJAGPQ43GutMBkWJGjXzGVla4+dI1OdrsOHYcqXwASAPlwBWNq7/bGjnvYJlGwFgw+ctna&#10;Cu05ztHHJxuzzxRQvGVj7rAx54rucR450eXTra1XV7fzftWnSSKyvE+3JKhWCFtuWGSjBTjkYDK1&#10;eZ6nql/4furXUItXa3mhuEkhkjnYsroRtKspJXorAggjb6nNegeKIrgXlwsMqlUkhDLJdKrZbLEl&#10;HO4ghQc52gkc5IFec65Yz4ZZ2ljR2YtCsIyOnUZ+U5OdvJJOc19Zg4x5dT9AwPu04pK39LroYFxb&#10;W4OZn86RmyPKVW2MSRuIGeeowCenBxms1/tMG1LbbI0MxkjnhhOc7WH3c5ByOvPVq37tZpZg+mQe&#10;Yz/8tFXbliDjoCXAwoPPf2wcrUbq/vZJo597OiqIpblgXZTuVV3Yz6ZUHpgHOBj2Iv3bHpyvLREu&#10;lWF9HqC30s/EypNukQKW5cZU/KdpwOATkgnPp1mh2P2uJJHj8tYyAgWRiqliCpbnr+BHy9MEA874&#10;f01jFbu/mPMyllVovMZWIByPvdSF4GScDnkGvTvBFnuvl8+1aaOQMAbpRwxBUMrdTgYK8kEryAFY&#10;VwYqfKa8sfZ6HV+DYLqOSOygVorgqyibyy/yMp3JjPCsGxg9QP7vFddf2ksVlDaLC3ygszSL909C&#10;OMds55zz3NY3hqxS61Fbm6G6Ty8bZMgRDjAwDzkDd8xyCegzXVazfS2dpJbxzyLC7IXtzuPmMrHq&#10;MgEDcTnPAZuRyT4FaXMzzaslyNM5O0seM2zH98rBYVjG4g/wkNgcc8EZz9BV66Jt8RLJD5kOFSG4&#10;Y4K5IY5IJxg45GR35NNtIbi3njiiKsZnOD9n3Mq5VccDhgu3g55B4BzU1/dvDqPk3MsckwRSrLAx&#10;8vOd2Mk7TjtnPI6Y44pc3NoeLK0o9iL7Hf2+kw3Oo2N1bzXqtKtww2wywk7coMZYeYroW3EMRj+F&#10;hVZNa+wgwQQQ+YvyTNJ8+4CQSbtr5CgYRRjbwGBB3fNFfTShpbdPMaaFgXbkrwobJ6kYwGBz/DwR&#10;zVCeUQmS/mh8y3TP+kSLg7wvHPzMpG0nGMA4POMBKLJ5lTj7v9dzf8M2otdT/wBHuIxiM+ZMk20L&#10;kg7eeSDk5AORyeeo6/SrQNAtjczyRyxzear7SXk427doXOOVHc5GM44rkPBVnb3N1He6fFlvLUbV&#10;3MGO0ZcdOCxPQd+Ca9BsoJ2t4ZbEoqyLtZ2UYIGWGR8vfBwMA84Irx8e+SR5lePtEmXb7w1YWvh/&#10;TtXbWrW+kvY3aSOF5fMtGGV2y70UEkLuG1mBDYOMFaiubWK4UGWT5mYE+WzDfHuAPHQH0GABt+tW&#10;ks3EpiguImzCxyoJxzyc8HPTt2PrmpItHZHdpwqR27Ex7ZdysOnAUnkbd34cjABPjSqa6Hn1qfaN&#10;tl93X82SQwLGXa0ghK3Cp5kmxWbAdSShIypzgZ64yOhYU1IIVnI3hv3qqzSL8zYA4AGeCT6YGevW&#10;tK2QwQyLEjLhiFKt94nnP64wOuQOpOGRW9rbSMYlYIWd4ZFk+RM8DnueeuBjPY1zykpGFSN/62I0&#10;hW18uKKTzGjXa5UEnOOW5wCR156YPHIFSQ2qy2azhlbYoBfcNu3B3ElRjPBPQd881OLGSHO2Bljb&#10;7zHJX+6TgDk9RkYz74q5oeiPqYmtI7aHa0MjSObqONdqJvYZZvmY8jA+8flGS2K5ZTk/dOWUZe0s&#10;l8tfkZ9nYxTyBoJvlb5vLPzNv3rk5PO48c9jz1zi5Bp03nb5oZFVmJ82P+6FwMcHvg8nueelaej2&#10;JlaO0SOSXzPvLxuYnHTA9zwemRkcZq+mn2S3jRC4ZWZsoqqFD5wcZ9eOpGeAOMccFSpuTHC88U/+&#10;B/XyM+w0iGcyW7FVIZizKvuOW4OenGB1Azx10LaxjjcFkAWFv3h3FWPAGBk4HXPX+Hp0FWfJeR/P&#10;R2jZnPmqrBi/t8vXkZ4z+XR775ZVEhLbdx3MwyCDjr/wI9MZyfWueVT3TqjQjTW39f1+pQu4I5FY&#10;EK33jIHUnjBHXsMfjx6AUx9OgEn2Mq21l+b5AGk+Xb1xjqMZyeMjAxg31tZDOrPbsdrKdkX3l47Y&#10;PqOmO+eKRVNldefBxsjX955gwAcfy9OOvHNcdSp5nHUvLdaX7GXdafZ28mwRMY2QKuI1LLnoScdj&#10;zg8enGatRpNDF9pHC5Uxt5Y3N8xGfTHoPTmnQ20sR2TyM6q37x413FDxnnA7/gMHpmmvfNHEzzRf&#10;KzK/mLtdtwyeG+8QQeRnBwuc4GOe/dnLCnyy5rW/ry/r8SGae7tZoY0mkKzSENK33VwOpABGWY+h&#10;HUdhVKSSUNCElVgzDcysP4c4PpkgdOvTgCpWubh5m81ow2QylWBONuOAB68gc9ulZ19f3d4yaZIy&#10;heGeRh1IGcZ74AGBxjGcZ25lLQmpyRV235L7vz/X0EmX7a0gaXc0fybWVuJMZ3DjHH0zyCBgcV0i&#10;EZju1jyi87nymeFAYlcA8Dtjp+FWrdkkhF4Fby9xBkkYhc5HP3fXn346Dmiexa9hM8zyLcNKQ6rL&#10;gPk84yQOckdMn37zOojF0/aaxV3v/X9alG5VIX8q5ikkaaTDNzuUYU8+2AemSQSfc13837FmR2a4&#10;2kiTyy3BGSpHruXjGDwRjJ4uu8sAJaX9yv7yNtyh1Y9SMcnthcduMk1Bc3lnOjSPczMqxkMtpMQy&#10;quM9xt45z3z3GQJjKUlaxMaMZN308v638v6Rm3jWtlumhtrjdDs+TYzZXPQZxzncO+SSO/OYt7HE&#10;s3mNnGJGXaXPAD/wj04IPJAwBwRVm9tWliaaYttQFGaZtxYZ+YkgcZwBj/Z98VhyazbmZXlgTKId&#10;sizHMkZx8xAXgc4OccKfrXVCnzHBUoyhUT0X9a6C6jcXOlzxXFgk8DTfxRggKMlgqg/dG05DZHJb&#10;npjAWWOBNzXKxzRXDJLMSFfGA3mZz8pwfvBjkZ4GNxj1/wAU77p5IpIXmmm2yQyoDuVWBG7k9zlW&#10;Ixjb93gnk/EOsteXlx5MKSLFGVXFwyrx8v3j8pOACMnJAJHbHp4bCykjzMVCEanuq9unTXqrddFf&#10;r0LGvam1pbrEGyJo1Hl/MQAQSTlWxkj5iBkHBOe1cnrOp2rTva3T5ZY/lZcKDwcjkcc9/X1zTF8Z&#10;a1oV5b6j4d1ua0urK4S6sptPlKyWcqMCjAhiUf5d2chlK9eDjitZ8TKyolqrLGZAUU3APBJBPHTP&#10;y9cZHsa+kwuXvl1R50cBGpJSt8u39a/h300tQ18un7v935IJPlR5OCByR39+vbgd8LUtTlf5llYS&#10;fKcsxBUnPJ6BcED0xjA5GBnajrPlyEJ+7Xyk3eWxz91eTzlSBvJwPvZ4AGKw9Y14afdyWSzeZtby&#10;1WEFFk28Zw67sdc5UEZ5AxivboZc3se5hcrnL3l5Gpqmt2zNCwdRls+ckbAKu3rjnafxOc9uM4Gs&#10;eIZFaZIxJslXDEIyk8qR+gztPfr0xWRqPiCzWOSe7cxs0n7tIY1VT8pY56ZGcYHbB5GOcHUtVl+0&#10;MIkbzFCgyOxARN38WB0HGSTycdORXuUcvs7s+nweUbNmlea79oCo9w0KjbHFtwQgxjGBwBtHOMdv&#10;YVz+sXN9LLJM0jFfM+VfIzxnOe+ACDz1+6OTmoNVu5pYWkYRj5cSIjdGA7c9Dj06EY6c5V7eXMDP&#10;YW7N5vzhvJm3R+YCAMEHlTxkqfmHGCOK9anh4xPpsHgYxs42Lmpa1FM8byZj85lXKsSWzj5uDkYG&#10;CDnC+orPubi4jjXfcIob94Wx84JxngEc4B7HPXIzzWjmuDKtnaiQjc0siG3YSMThn+XkhQDv555Z&#10;iQFqLUbmK6iWOV1WJlYtu2naM559c5yMYHryAa6Y0+57FPDKFkloF3qCTQRzXU+0GTaNzEjhdvvx&#10;1PHbjkcnNjlmjtcbv3alC/k5GB2DdPmPzY4xjP3SOFYCf5reVhu+ZGWFlKscAg4449x09+DWa6Mw&#10;aFoljwxwqsTnGwA7eB0469GGeOK3jGMT06VJRVkJERJFL56eYVyg8xQ7Ae+MEAblx1AyMYHCsgmt&#10;Z3lmluI/vY2QsuFO3AG3PQjAP8+gDr2KBXUSuuxZ2Ma7B+6BI5wOWyABwBwc4B5Do4Le4eQWjSNl&#10;flMisrBSGJJA+7z9PvLyOg92/KrHfzKUbjf7OuluEurGz85ly4jZiWTawyOM4xnuenIweBYtEuLh&#10;Yi8jNCjNHHtj+ckN93k4xjaR3wxBHSi4a5lnk+0S7d0wUrGynKtwecAYzj024XGOaciSXDbYbktG&#10;8ZWaeFW4ADHKgkDcDwBgDKqcjHzXH4SPaOO/3mhcXlpZSzNaDc0cuTJIqLnbg8qx+X7vOPQ9CRir&#10;YQWtxfyXjoY5A+Y0hZsAhgpY9ywXODyR/tE1NqepX18ltY6xrN5drY2YtNP864LIkW5m8pCeib3k&#10;wq5GWfjJILbQSStMLW2mUbWSPcu4iPbnPUdj1AAGTnqCH7qloKpiJSgLBaW8E8VssW4yx71ZpEcF&#10;WIxtA3AjPIJIGDgjkqbFuUfUpItnlxwyKG8yNiowwBXr2DNnA68jrkts7WIsxYqeW/dyTA4ITljh&#10;WOduMjP8XTlsyjTmiikGl3EnlqqtMse6PcwwnBO7cvzj5uAcqCq8ir5r7lKUeXUkiRo5o5g6tC11&#10;5hVlww5PHBGTuYYBAyD6gNWexingkuVik8syBriKNWXaR8/A+6qkkLtwBj0yBVprGacM6aZG6tgu&#10;pYJ5cZOcEk8qTlsEk4B9GNPggea/kv8AUCJflaWTzPvOx77QOQM9gc/N1604x6sKlSUbKOxBAsIm&#10;Tyl+bzGMyxn5nPzA4wAQN/ykLxlWOBxmxLDcyKLPS4ZmmG9oep2narYHI3KDuxwTjqcdIbSyvN6S&#10;3dxcfPcnezqnysW+ZmKg9M4HrtbpmpLa41CxjVZRLDD5W6GSNuik5KZzgltzdj044OKvpcn23NK3&#10;Qjt4pHeXZGYXku9jlkD7YyxDZGBntwAB0BBOCDzhcyzKbhPL8ldzSWsLyBVlDLjk7Tu6sNp2ttwV&#10;bBlmjM5M5jZIWdR805y25j05PbkHoNy45+apzNb3Uayy29vHHtJ3Q7dxBIyc5JPUAHHA6YIzVx7k&#10;Ob5XZlGztnVmaVZN03X/AEt1MhwflAOMFQUOCDzgjHNWYrdSsYmsxbrLCFtV/iZgOmerHPbGSMYO&#10;ckNFtdfZGjhhZWhmxu3Nn5to2gqfkKkE4IO3cOCQMTWTRWlhCZ7f5U3lPKcMGUgbTwoAGWGM9mz9&#10;He9jfmj7OzIXurW8vlvTaKk0kbGNVBVZGyednTAGflBx04HFPigheDZdwMuXJkSO3I8tiFGQQAQO&#10;Dt7ckH2ntZSd10kkcky5XMbf3l+Z1GMkkdGGPmUccml1CJdi3sV55ksynz41ZtsThim0c/MSCwOA&#10;BzjkZq9dkKVSEVq7iG0tYHWTSIPMkaWaJ0lj8xW2hSjbtxJbJclQAowgyclVoX6Sm8+xfa42Rhlo&#10;7Y+2VAIxnhuemecZABrTkcS2kkentM9qsgeSMqQ0h243EbVXbkNgAZHK5PDnR1zw3b6RLBBqV1Cb&#10;m7CS7rWSOWBklVnDSyI2FkUHJTbvG5g20qEqua25g5c0m1/XQoXjPFbQ2l4ESZLJol8uMAMdzNkk&#10;/e4RlJbJGD12gCOLA+z/AGpdq2/zNbMhQBQMKCR1JwOpH4ckzzSK10JUuljkEYPCj5R8xJ2gAZyv&#10;Jxgeh5xOdHiuEmZXkjVsMxjkO9G5yeQAOhXqeowTurLnE6t3uV7WS4e4W2adfMaTzm87CrJIV5Yj&#10;OMttAwGIIU9Tkln2OK8n2Xsv7t5lWRsbdzYOVORndnb8ucA8Doa0v7HvY73y9NkmdipdoFj3IoXc&#10;cDbu/hJLc4HOcYzVe3eXR9U3xwecrNIghuMNsGD15+XbkHPU46ngGvs3RpGtzS97uMvY7a7T7NZ2&#10;6qHj8uNpFLYyd7HafmHQZ5xkcelUxZRtJvmuGj2bSpSPdwVXnBbJxzhR7AAnpdudIsZFTULeVJP3&#10;bDbJbtliTkjDdB8m3uBlsEYw1m1hgSzQX8PzTYLrFIXbG7qw5A+7u68Enn1cZ6G/NzS1Q7yJre+b&#10;XdPuGt5FuFCfZ3MJeTDMpEa4AAClsqPl6Y+Zcwa7f614m1mbxB4l1d7q7vrpp7i8vmLtPIXYvJIz&#10;HB3MTu+Yljg89auzRXNq72NvbyR3kbHzrVrU7hJnBB/unOVxyRxn0qAG5vbhJIkby1VWkIg4C/dY&#10;NtAw+fYEknA4Iohz3NpSi/dvpvYh1TRrOzeK3tLuG4dZGHnRLhQu4nKc5cYxjj6jI5m0XTtLmZn1&#10;OC8nlWCTdHbzeWyuUkIchgeA+CxxkohGMkETPaS31xJeXlwsy+aW8+XePPHyAqAuFGAeeoIDAN6w&#10;t58oaFJWMTSZmhjYMJjkjB2kjg/rkcc5vllKNi6dSnGSnYjS3nnD6g80zW8chDeQGJkcc8snXAB7&#10;Hd3PXFy1MxtHgla1/fLu6s7qgBx8xAKZHO1cg4B+bAIbHomrW+h295cafcR2+oM/2S4VQAZBsMiE&#10;5ByMgkEZAdRgcASIqiBtSvFzHGrWxmWMhXf5gVJwMMMdTlvvN83DU5PRo2jKN7Mrx3WoGZpJI42m&#10;fzM7HPPzIvT7zgqW5Ck+3OTYEcYia6uhIsiySLHtUdmwQff5iN2QcEZAOMGnSs10iMqzHKyfvMeS&#10;i4zwMZYZA+XDAgsM/dza2wyWbXLRhV3KNsMikKoOcHsVwpz9CBxycJ7aDi0tWxsOl6pL+7mjlZ9q&#10;iGFdzsz+ob8CTwT2+utY3FobJo5bCFpJrlTFeNv3IATnbg7CjeYuflyCE2lRuBq6GXvBIrPD+5UF&#10;/P2r5hLEFVyMscnOME4D9QCBraLeajbWN/Zw2Vsy3VutvMLq2ikaNQ8ThoyyN5TFlC7lZX2uybir&#10;FWx8jso1Yv3g03/hGho9wlzJdLfLcIsKR/MrIqnduLMCjZ8sg4I+ZjgcEwTajPqwmSVLcedKr3Ej&#10;QLCQWO9cBF2gbmKhVAABqBSYwt3Mq4bbkMv3QO5xwOmfXg4z1qOeC2FwsFpLCrAg5WPG5QBtwA3G&#10;SDyRjg+hqZKVjSVZcqkiw091Zz/2fdOvlGQqu2MMUJI5BzyOn06jBzU9nJHLLMb21jxCzFGyWkZt&#10;w2DOR8vUHIOc4xzUtjDeaPcQzQKH+YSyb4kmhaQD5N6kkEnDnDDOCcg5OXW9rEU86PdCEjQvHIoI&#10;zgkgtnjj0OfUjoSEInOsRKT1ILBLqbUIrH7KxkTkMq/L8ibsbc45HJJP6A1POf8ASI41hkk8uIlT&#10;HGDsAGQOvzNg+xwMnBFR77W7dXllt9rK4Y7zsVflw2c5xnOeCBk9ccx39pbQQyTSz/Mn7xtyH1+Y&#10;Lwez5xgDBIPTm5R97UwxGI5YuxoeG9Ru9BvIbuCG3neHaVa4jjmU7gMkrIpSQDDY3AghWGBuIG1o&#10;AMUrSQQSsY5G/eRjjG7gj+8eOnYZ65JHP2UFtZbYY7pfMVVEKXBLKSAD7g7hxnbnGBzgVvaDd6jD&#10;YAWuotClwYxcW6yblblnyeu9Rjb7cEdRnnqdUfPYxTqaX2Ox8MaibVhbwy/LPnarZxGuflK/KcbV&#10;OSRyo2gdhXqPh3xla311aTXdviOMRiZIVSMDByQQM/xZBzg9DgY48Wsp5orhYQyxLIilJljMqliC&#10;MYA6Aj0ORjoBmux8JazGqi3aaNHkkx9om2hVY8MmAWxg9QOD+AA+ex+EhVV2j5vMsnjWqOol0PaN&#10;LvYLhGUJO8a+Y+BGHd2VupCjkZ2rk9m43YFUddu54x59yWaPeAsccXCk4YE/hjscY4xls4ehXEEs&#10;fnRz+ZIshSRUb1553Hcem7J6HHHq/X7q8gsPLZVUk/dTjd02jBycHaRjggDBJ7/PRw6jWscWFwda&#10;E4xfSxy3iG7jvofPZGj3S+V/qmKg8HPTPTnHVg3qcHjTp04Rru4VtpkwG+0M0Y+UHktwCT2+UHrj&#10;kV2F9e2MnmXxuo3ikXYEZPmYbi3PGB0P54wDnOfFDpMOk3EUmq3Ed211H9mt441ZShzvYylgQQ3l&#10;hVCMCC3zKFCv79B8sT7PC04ytqczcW0Zu4w1rHGzoWXMm5jyqkEEcED355z0zWatjbXM8lyl1DMw&#10;UszQKefmI4bIx79s45PWuo1O2XzFsZ4/mk2jiUb1XGAevbHsu49sGqNppN1b+TFdhhmYmTzMArK2&#10;N3CjOR1JY8Z5znjsjU909vDxvLVE2gWIubmFrS3W4kWTzo48YOMfe6fMAe3TgEjjj1bwdoM90lxe&#10;NqkMM1uqyxwTrIftnzopjjCowLbZHch8LtQ8khVfjvDvhzUFhZWSFWghzKolQMI9+04DbSeT91eR&#10;tY4Cg47/AMI2yy2kc0MPzJ80O5X3PxgDODycHGPbOBjPm4yoXiLLRnVeB7aaK+XUhM0LbiCGAPld&#10;TjHHOOeeBx6CpNaK3Uk8jys3mMZNjEBSdynGG4HY7eCR2GDnS0bTrq1svOlkdoxvHyRlVyAo24Kg&#10;ZA4weT3yMGsPxHfL5yKS/l7i0sbfKwxjkA444wT7DoOviz1PBxdSNOnZlW4gEjKz+YDlvJjkU9QC&#10;GzhssMnGT755xWN4kkJn821KxGNmBjYgMwxt+7txngc5GBgnpgact/Ctu0T3keyT5lhVhzlm4HBJ&#10;HzMe+PwaqEl5a6tPDdW3mtI0ZSVZ4QixsCSY0wzE/KwJyAc5643GY9zxZTjLRPciMUv2SV1a3Cw2&#10;/mfPNliu4DauQc56gHsCcg1m6hHDcGPVjJIVKqFjEapngKYxwB0AGe5JPBINbk2maZDE162nRXSl&#10;WhFvcAsrFg6h8bsblL7ucg8AgjINnWPCzaBpmlanZa7Z3X2+x89o7e4k32zF3j8uUso+fCq3yMyl&#10;ZBznzEU5XKDkum5nU5owakT+CHjeeGWOIBIVZZpF4+bdgdMHAGeOM8YPIJ9CtLWaIqgi8tdoWNlY&#10;qXbI5CuOvBIwevHGMVyvgmylh02G1WPEkhwixxlWJPcDPB2qe3Rh0NddZW8sgjKxOzbsfKpVdoJ5&#10;9M8j8+Pf5vHVOaozz9ZxLdotvGC8T5SPHnfZ48NEcevOOCvOOp7Vd020+ZpI4DN5kJErbOQw6HPO&#10;4YGOe470K6wyESlreMK3zKuSo29NoYZ5KgkHHXGSMVctoJ4YlHkMy8DzuM5Az26Y3AZx6fh483rc&#10;55WUten9f10AxLHFMTG0iAM/72Mc9McEZwM8nkgH2Apr2kYdoliAY4BVgAu0nGDgjnHufQcZqzcz&#10;zX4N/KI4Z2/eGONVjA3HBGxAFX6cIOw4xUCpGbhVbfHt+9MkhZcseuMkZyM8AjHHHFc/N2OSpKPy&#10;6Fy3R3ijkaBVRGXydq9I89yATwRwPQ/jW5ZaD5Flb6mupW7LPI6+RHuEkaqVIZlx0YtgdxsbPbdj&#10;2diq+WiIv7tsGSRggbnqG9j64HHbrW9pUdtuyqu20EeYTjI43HjoBge/HbNcVapcdG3NaS9P6/D/&#10;AC0LGnWLpE2HkX9yqyGDp94EjjuDzjr+goINu8gkgKbULqu3PbHHQknseSevpVt5QkIWZmXbuZny&#10;cD29h0/Dk9KzJ/MjfzIIGZ/LcYVcLjPb+WOmM+lcPP1N6nLTiibUHa+1W4mYL5jDdIw+ULknlUHy&#10;qCdwwMdAR0IqzHbXJVZZYo2KrlW9TuOe/PPGazlRTLvedViY5j3Y3N9MDGOnPuefTWEZS3Zp7bEY&#10;VXG6MAbQ/p/wFvYc/SuKtW6I5v4kpN76v+v8xv2Dyo2do8yM5Zd0n3jjIGM9D7Dg9CcCqN1IUDSh&#10;F2tIAqPhvoCc+n6DGfWzeOYGaBizKRhcqAv68/mOfyqjf3sEkm3lYW+ZdvSM5zk8EEEdec+mOc8q&#10;fNuRUjFR00sQSy+Q+y7uVFxt3KF6LjbyAe2Mdj25HWqN2UEIgWTk/NHFIW3K24c55x+HYcZ7Vru5&#10;iuWWIW7J8wTc33TheMsMZYEdxyMYz0At1Ksqq0iorLlNuRngDjAyOew9unQVL3bHmqrGd4/IhuLc&#10;MkwuZo2ifI8to8q3BBY8+vr2/Go2iV0WK0iaNTJGoBOc8jH3Qe/H5+vNuOZ4Cstqyr5fOM8SgY4y&#10;DjHGc5zjFV8LNIwEYUpIrbd2S4xuVsbTgYHIP4HpU+90IlQj9/8AX9LQnsoYYmklkEMaFXbdJwW+&#10;QDoDtGVAPy9Aeg60knn24luZMMvRYdqEBsngZ9Oew5GeeaaWgSGFURl2/KyjLbuepJBHU/8A1uea&#10;t/rkNkJPM86GMvmZZFyUPQYHck9upGM46nNU5ylY76eHjFWfTr/X6le+1EWhxcWSsoZfLTzM7uSQ&#10;rkEEd84OcFueeeb1+7iS686ALtViT5a/db8Tn9eT07Zr+JfGBac6fM0ciyFGwxOe+RwvBwD7ZyAR&#10;ya5HWvFz26XMrQyp5bK3neTuXO1hsz825c7sc8k8bgRXrYfBSlqediK1HWn5/NdTUvtYkuLkqZY1&#10;2yZ3K+1OuAflAyWVck/Nn5hk845fxJrkOvQwm2neYySbZWjVvLz8xK5PpkEYx8qnA7Cn4m8VW8CT&#10;W7Tr+7jEqyMqyKVJIYEcbQ3ydwMdgWOeN1zxPJDFB9ol8rdGjxxrM67UA4DZ/vZIBXI4B9SfewuW&#10;zbTscNTCyrQcN117/wBf1sa2s+JIruBbnyrdmYie48tuQwOeMNk5P6EgDpnkdc8UszC+ndlU3CtC&#10;Wt8ksozjoVySCSP9rk4BBx9Y8aqGkLhVZY9ih1YLI+4huhGM7sc7QCMcc54zUvGqyiOR5JZIQpI3&#10;Lt/eHZuGCxDY+YbsnPoCAR9RgsrUY3sEMvlo2a+reKLe4aRyjKrZfb0CqSeF68A8dxj0zxzep+IY&#10;JYZJI5NwXaW3/Lk4+6BnBGRxnnvgHOaGpa6rozx6n5bKq7dsW0nkHPcBh/I4wOlYl/qzs7ISHj+X&#10;7shGHOeB0+6Rx9OQetfQYfL0rHdh8r967LeqeMbZZxDZbVjDMoT+IjJRiWJ55IGOOc/dOBWVJrC6&#10;fuluZVj8rB2hS4OenQ54IwRgHkjtkZup3M4gGopa7U3oBsVsbsAHk+4yeQOuARgDI1DUI3G37dGq&#10;tjzG80HaCPz4Xn+ueK9WnhYx1PpsLgacVorl+8vn8uVrSVWy21F3BQmB2HU9zzxjp04zb27EryF7&#10;iVkSRQysNuGwcgjHoQwwR0+mas1y8yLPcXEkayYyxx5gPJBJBwD17dF78A1rnUCjRwoN0cbYlVU6&#10;jGc5PXHQ47dOeD1xjqetRwvK9P6+ZIL1UZWsirorIiZXl+y4zwM4HXjHrnilqN4qStJPJJ85Yr8u&#10;APvZI5PUY5zx9DgksqtveaMwyfKIwvzcjoCW5PzY7d+RzUc0strbNbxytbjeqq0jcbm+XHTDE9O+&#10;cntmtIxPRp07P+v6+4rxXIVVtI4odvO6RV7fdOD1/A91HToK7r5V5GIGdtwkX5m+64UKeuSTkLwM&#10;euTxU7m0MSQxBdzSHmJjxhSMkjncOBjjJznuKa1mnmJCOisN0kUYOD90MR1A/i5xjOB/ss64uMXf&#10;1KzMzQr9nt5G3QMZCqs2V2kgY3AE++Mn16mo5JlmtleCZ497KVaNSRkcYHqSOx68jI4FW4IpjcNi&#10;CFm2nzEjbnPb5TgHJLA56dfSkJijeQeQuNq/NMAMZA7BhnI/i9cDtwzXnXN/X9f8AbFaxxCKe1f5&#10;JYwu3cOM8evHB468+xGJLee7t9tp5qt5i7GeRI2QkMGxnJ2rn5ck4OOCRVo2ksy4DrcCMfvGaIMz&#10;RqOAoXOeSDjHTNWY9OiMUccFv+5Bz8zbyyKM84Ax93r29RyR6CrxaI+sRjq9Skl3BPLv8iJvJZjt&#10;2kZXnnJGA3ygDnA+XJ4ApQYvLQlU3SAOu0E5bccDAGR049QCSfmwLF7p8lnJtlmaRpJmCqrFF837&#10;uRt4wRwCSO1JbaTcXUZD3GwHAZZJMlWLfK/B45UtgZJ5xyCa2p1OgTxFOpZ3Et7JoULSGZUh2q5k&#10;UkScHaOVIwGzkHuuMAcmdYN9vJMtwN0MxMXkuYlj3KvHP8QKsc8EnHXbirV7beHrfVPs+nXK6haR&#10;SeVFceSYGeMDHQ7iMjIxlhk4BYcGnHbRyW0EQZgVYbZI1JWTgADJHPU5JGOnQ8io1FKxLqNdfUsX&#10;OpXMUC2VxcxyW9nC0McccgQ28PmlwpIzsUScgcAEY6HBqNLqTNNDFIkZGTcKkw+fIJLEZHYnjBP5&#10;k1dmtLMIsccPmZjYfZ1hOR827BAyDzz3wGPHao7W1E8E0trbpLIGXzo/OCbwQqAdSMZYfKOcE+lb&#10;RcUHtHK2v9aDLFYdMZvLhWNljYKygOQobcGUAcMRyPunB9+L1jqet6Haalp2japfWv2yE22rLFOV&#10;jubcSK4R15EgM0e/nChlVuvIzkt5zCsccUatHEj7I4xxuOMDaOOCcADIHzdsjQs4pJIpXit4/tEk&#10;uVkuMr5ZILZ7dc+v8Q4PzZsFOe1/6/4JXihuTBC5RWhb/WPKoIAO1eGOMEbc5AK47DHNr+y7wX8k&#10;9yTteNWkWTCblbIboeM7unByD26zeGL2ytpZ7jVNOvpLOazlRY4ZBBJ5jo3ksp2sPLDbWZNoO1SF&#10;I+8A7LmaNLO5aTeF3o0alirRndiMMAzFgnOewIB5FPmuwjGMVqynPHJHYyRW7RytJseO4XO4NtDK&#10;q8jrjkkfxDpwTXhsZI5FNpcRn5mkbapYKQTkZYbdoG75WOc7unSrjJazEPbxNG8Xz7doYH+MhvQg&#10;AYwckqeMcVIVjtYYbuWylEVuwWCF40ReFC5+YDnAcAYPPUg5FbRl7oe0j0K/kGK1WWd0nk+1q/zK&#10;fmIBxnoSM7sc889uadaXNokE8s+lI7XEe21mkuJN6ZkU+YhV0y+1HX51ZSjscAgMI0LXv7uCVY8Q&#10;75JFmUsVVeG4GDwPwI78VYs5r66Z4FnRZrsqnlMyRnG0nHQeuTk8Z6d6FLQXtJSevp/X9eZXkEs0&#10;piiiEa+ZI0MrSbR90AjAODkDOfUnJNXvDcekw3Zl1rT7q5td37xbO4jhmAKn513I/cg4x0GB1OJH&#10;0e+aSYx3ymQTFtw2uo2rubJUkAfKcNkfeJOcAGKS3ljuntbgbo92GZYyWLHbuwx+8ScggHHuM5qu&#10;bQwqSnDUZd6dHcytbwWskvmTbIWhYl8fNtyqk4fGe+OOOxGt4E1Lw/pfiW11HXdGW+tVbM1nIrL5&#10;rqMLnDKwG7J5YdG5JIWs21LyxA3pxHu2Rtbwhx/eJPXBLc7cA5znPSrcNvCyRy2UIWHKZjNwGK5B&#10;29FbIyrcE4JzxgMARnyNStf5X/MitOXI2n+aLWp2dtqWtyaro2lrarcTOUtY1Y/ZRIT5YUsCTj7v&#10;J5wOSeaYitLb/a9ZaOb5nAVNoBYnls7WB+8RnJI6Z6AnlPaTrdm5kMhkVVk8zoeOmN2OcfUHHtWp&#10;rviO81+xs7S40uCGDTbX7PF9nsUikcedLIGldVBmlVpWUSSMzFQiZVY0RcttEc7xHPFzuV9M1PVN&#10;M0vUdO0q6kt01Kx8jVIRcbFvoRLHL5TgHLDfHHIuVGGiBAAAxn3a20000V1crtZVGxmIZXcZJAwO&#10;Rs44I5GBnGGwLqc9zAljMzTNIY9sOW37iBxtzkngcZ4KgZIzTJ1EsnnGNjH9oIjWaUBgx5BB244J&#10;LfKME4JxxjWmnzG8a0pRTJbu0F5dXV5bxLHbSx7oxCp+UlWYQqZATkDjBYkY5LEsTPHfWdu32RpF&#10;U7v3WZhJ+8Unk4+7kHIwTjoc5JrOivbdpPskNuo8zcG+ZizZJyd3Xj5hk59eeMaMlqnlwbY/lik8&#10;pttwCzjBOQQCcYOe49Q2MAeujPQjWjFXi9R5juI4RPbPIvlu026N1XKqCBjJyzdtvXIHpU+lWlpL&#10;pxu7m5aeZSpeNrgGdhyfvbPkAIHyk87lOCCwWtq2uaibS30WS+mXTrKaW4js5JZGjjmdVDMkf3lZ&#10;gkS9MttXJYgVJpUUBt47SG/aMxsArJCGKN3PJAxjIB6dATzT5pctjSlXjKXN8hTbGJd9/a+Z5zNM&#10;txcMRjgxjAO4EfKTzwBnPCmobwQqyzJarCqkiJYmBwFGe4HPQjBHJHTtq+IodIiubq20vUrie2W6&#10;aPT7o23lG8g38OyI7AOcoWTcwBGcnAJrxaddW11MsUk0yRr5XlGFcrkYyd4Kg4bhhgj5fUGtY6Qu&#10;dka15NENvfmzeLTztZW+ZS+Qq7wfmB9cLkADnHTkZmtY7SCzmnvXKzecu2SGYhvM3Lnrg4wMgdeM&#10;c8Cnapplu86/ZFjWZm/cg/c3rt5zkknqRkYGe3RrEd2HRbS4t7d5NPKolxEsYZlJJwzL8ztu4y24&#10;gIFHAAGfw7MPrPLJ83yC+WO5dUM4E1ukaqojyspxwQAox8p5b72OpqPUNNivYZvtCL5XltHK3mgE&#10;jk8E4AIyx5H8OR6VYt9YTTfLYLtaJV2HeriQgAtwu4HqQMDJA56ZqCe9kv18gI3nyEtHG0nylvl4&#10;25wo547HPIHBqaj5tbk/WeZ2VrCWvkuI5Hn8iSWL9200nbYW3/P0GN/H+1xktzJHcC5kZLmBlhjj&#10;OVjb5Qu3ChgDjlh1yCPlP90F+k6fc6hfyaXd6hax4hmdpy+1H2xErEFTdmRyPLQcrvkUEqCzLo6k&#10;mg6tpmk2vh3w/cw6pp9lJ/bUyyGQXv72WfzWRgDEyRMFYD5SscbEA+YzSuXd/wBf1+ppRqT6GTpz&#10;3UUi2dsvl/M0nmKwQBRgfwDjoV6Hg9xVi2cQQiaC7imk8tVVSu5VzjJXKjadu44boFHfio9Ohtor&#10;jytTtGubY28pkaGbhGVW2OGbdvCNs3gAZAYblJBWO3sMQi4+0bUmiaFWaRRJuI3Add3VQOc9MdcB&#10;lKK3JliJwXKbVrtlnW4ecMnlEr5bjaCD1xyp3Dkk98dcnNqz1xV0CWxmtEln+1RP/bDSTmaCNfNH&#10;lDEmwKxdWLMpKmCMIyDer5+s6VFpayadJc291cRzjc1sNyFto3N5idcrIDkYByOCAQUi/wBD51C4&#10;I8wGWRpoVMJwBwvG05LHr/dJzzTorRsn2so76EouGeJYDb+aEjY/LIdw5+6pz8xGFHOcjkDtTpbG&#10;4a9jm0pmWH/ln8ucjOCBk/NkknHcYxjqSK0S7g2K0KyBg7HytsQJTBXlQG2g43E9jk45FiKZ4Un+&#10;0wDLrtjVpNrOQgDbSP58nJOazqStsEpSlfm26Ghp+hyRxxXd3YJNuj85pomjk2RiXYxZVy0JJ7sA&#10;cMOCrKTY037BYJJFdSfvDNtj35LnHGVHrj0wCBg4yKbbNHdTSalGrfvHO/EiLGoLE7fYYPQHqoz7&#10;3dO0+aG58qWRvLW6YyvGxJ8wkLwHbLD5Q3LcH9eNycr3JjHZ2Leitdq++3U58tkLNGVwMZ5z06HG&#10;TgexxjotBtbhI1mvbcMsjfvERtvzBQOeODyfzbtknEsjBdWizMJJJVbYVt5lK8bhtBGGPTA6nCsR&#10;Wzp+m6gshmt/MVPs4MccvRd2QNpzzkdMA53ZxgEVy1OVxaZuqMHY7HwrqN8lzHJc3UjImdyyKN5b&#10;AG4DI2gKCByThuM8mrGq6s0p8+RZtwVnRYmA+UgjHODyDjg87mGAOnIaa0tm6wEsilXVRHMTjHON&#10;vGQSvJznI6/MxPQDVpGg2XF1Hbf6Sv7ny/8AWsw4bpyABgE8DfgZJbHiyo8tTmR5U8HGjVcw1ObU&#10;L5GiR/8ARcFY24Ev3VJ5B56E8jAPOeeM+7hSD5XLSLMJGwuzYpDcAc8tjBOdpBLHHrNdSKIY4Yo2&#10;j8x1zDHkr3PYDt06jGBT4Y01C3mglQrMp3QR7Q5A43MGPHGO2709q0o3KwvxNspSWEVrbxzTGHy9&#10;pTzFUjMhO3GSeSC209BkZwOKuaPb/Y7eVpYmmF4BGxaFWdACCcd1IY/eA4G4Z25FWhp8aWkbPPG0&#10;bRfvVfA2HcQBhueBnqQQcjpzVjRbCxhLlLcPCFUQMRtI3c7iM4JBBO09McYxgbc1tz36LjCN0WdI&#10;sTboVkkk3cgqzD5l3Drg9eSe3Iz6Gu88F28E8Ej2MLRfd3SSSNHkk5yR8uTndwQTnpwCK5rQ5BZX&#10;8d1YHb5c++GS2Y/fzgHgKQdpHQcFcg8Cu48KLc3Nlb2F1CjRO0h+6rSLwgbJABOMjbxx0GDuz5eI&#10;leNzhrVN3c6byPsmlf2as/lLJwxjbehIyMgnjgHv39T04nUzLfyyFTIvl5zJJjBAJX7oOOOO2CSM&#10;Y5rstUL2FnHbidsSx53LKRgA5HGT0GOOcZ6+nEgTXUsg0y3YFkPlRsoKDIyODkgjqeM/K3sD5fNf&#10;U+ex1TndkQ3AtZo5rufbEJts08asPu8YTJLbsne2MnnPvksxbPIqi6byPLYW6eT5Z5JwxH3iRkDu&#10;egHaprqxtEtpIPNbZ5gkuFebbnpj26YJ65IzngU1dMkfy1eUqqzeYFj3MzhgcAEHtg8c8Z4HNS6n&#10;unnr3PeaG3DW01p+7XDTNucbQGO4/KDjJ2/l6844kstPvBPG1lueT7VvWRpG3HLcn2wAB1PCggDN&#10;WIbWae7cSxqT5haNPmj3JhWP+83OBnOPUCtG2uhqs5nvLxbiW8mLXE0zF3lclsu7YwSeSc8564xX&#10;LUqcplKpCelzd0ewmVVtyywq20f3whG4qp5x+HPfnHNb2jzFbxWkgxtKhSseO+Q39OnX0yay9Ojk&#10;is47tC7SK2FFurNlQCD0JOePx9ehO1oVqyq8ifvVV/mSRvmTDYbn6AY54wTx92vExUtG2c/K1ojY&#10;srS7urcRwWssiSSeWojRssxK/KB/eGfTvn62kXKrCrKhjbEjBsqPb259MA/zige2axHn+YzSKoka&#10;SRWC4LA8deAAN3Yg+2J7KB5iEjjkUxqBL/eDZ4IAJPGBwT+XUeJVlyo5a0veSXYLtngZP3W9uSzr&#10;uXBx6+wz68jPuW3FhNF88eT8pKbf7/3fbJHT6YPNTi2uCqxNYqqvIHhO7Yp9i2fTGD/I9GNFLLdM&#10;1yWZtkcYDryNq4AwOeBgDHsPSuOVTQ8+tPR3W79Lf1/wSxpskk7CSZGJ+95gzliTn+ZP0z2xiuh0&#10;54RAvzsz7ui5+8Ac9eMcjHt3PBOJplt/qxIjZaRi24FSvze4yeePp9a3NCVZQGSTnc3yhcbmyfqQ&#10;enY81w1K8dkb4OU7q/8AWxNqksCWqxo/bafL6/dAPTH+f0zUt3wsayybWYBg3GDgc5x069Oeak1m&#10;by2jIYLt67W6sc53AHn/AB98U21aJ2xM67l2/Kq8q3XGPzOPcDkmvPqVLRCtUUqzXYt2kEzMu1vm&#10;LdstjscYBI4A59eg5NSy3bKdqszRp8rCRvmkOATj0zkde/vSQXcgtjdM6/Kmfl/vY7Hv/Djt/IUJ&#10;9SWW+jWBRuPyt5vykLn1x6gnrz9BxwuXM7le7CC13IdQvGJMkt2vmLJj3ClQB3646ADkYORVG4ln&#10;uwIZnUlWZpImGCrZI56Ec5z6n3zRqITy2Rp41eFlfbtyCMkDoe4BI4AyB7VUtMicOjjf5fyheHUk&#10;A88ZODt5wfTsTWnMoxTZ5/vVKnK+vn5gluXVtSt5yu1MZbjBwDjH6dMjB96ZqG22Tc8RkMilmEbg&#10;kjgYBI65H4jHsKka7t5LqNYvmjHHqwzkd/u/z79QBWLf3YkWMSXDFlztOeVALZGR2AGN3tjvTpxl&#10;KRToQjFpf1sW2vSqsPP3BRtUbcEnb26Y745A7cZ5ZLI0crLAPu5WaOZcA4LA8kAfeGcHjCn6nP1j&#10;UL/SQo1Joy88KzKFukkXY0e4EspO08nIzuVgVIVsgYura9azDbLdSTTSXDNJ8uGY+rNycnuc8+nQ&#10;Htjg6nM42sbRh0f46fmdBd6mBEWd9xOHMkZK7Tkj68jH0wOPXlNY8SXd4VSHZG22N5fMZSVU4AAy&#10;R0OTxnGCQMA4zLzxXbyyTWb6lDG0MczSy3DEKuEJVBsXBdiu1R8o3MpO0ZYcN4n8cyi5NpPeMquw&#10;VYR8z7sEnaT644OMnHOcAD28HlcpWbRvOnzU1a6LOteJdNXKW8okZt7rIqjbuGCWIwdxOOrA/jmu&#10;S1XxrFYKpnaOOS3YssSRNtbccgKoBwc5znOMA45zWF4q8dBF8uSeXeWxHuVlRzsK8ruAJyoBxwOO&#10;meeJ8VeMfKuoWjuGWUwsoZZRwu7c2ORgEbSMsMHgdxX12DyfmtoefRwMXJzVtDrfFvi3T7TWbyJC&#10;Z7dEV422hN64YHKMWXdjoGOeQBxg1yWveO5rS5uJRqQ2NGybo5WVoxsUqMkgjlckEdevC5ri9e8U&#10;XEsLR27tHtdQq7f7pU5Kqfm+bDcg8DGScmuW1bX766mmthJJNH5m4xtEc7g2eOCPxznaMdzX0uEy&#10;mMbXPSp0+V+7FLW/9fedPd+IIZTJcQTqhkVUWNc/PjKkjG0Y2kKcknIPXGa5+8vr28upob4wL5h+&#10;ZbaQFVYN0GCVOCM4/ryc030CS+deSlmWRSqLne56bQMY2/LnB5+YDB5plksl1MsnyrIeFZSBvkHQ&#10;YyBg4HGT0wSe3qKjCFi/ZX1tY00u0Vf3ZjLfwjcCHYZyuOo6e2axZryUK0cjMeW3DHqcDqRnAzkZ&#10;P3jnritCWSSwtWEMv/LMGSOH5+cnhgo7nk8n72fasPUJiSY1fBkk/ctlsMAeM47kn6YyQegO1Km2&#10;rmuHo+89CrNe3Lbyz+YduAy4OTjg8HntkfLkDqAOa9zKHmUyXLsZNrM2T269OnXIJxnA45NLPcXT&#10;Ts2PmdgI43i++xDEckc8dSckDOQKgVLma2kW2ik2RqPMk5/dgvjc3bktnvycd66lHlR7NOCiJ9ul&#10;WybSILVFheZHndo1MiOoYYVvvRqS2CAcHjIPDCkJSWWUzosarjEcZ25XOOBjI+g5IH4WXBUwtHLx&#10;u8pjt4HX73P5+uBzzUAzKrMwdjJgFiXwp3jnI/3gCenHXrRd2OqmorZb/wBf18imphjMd4ttIsc8&#10;eP3bsp69WAPy89zznjjGRItgstpJItkqhjIY1cDP3gdhAPQYXrgckDNPEcIt3eeD7/341xt3g5BI&#10;bpgH6+xOKeYElultbqTbJ5KmNQ25lIbAxnpnB59uOnBfTU6HPt/X9dypNFNKpa0mZR5nmCFvm8xs&#10;5z07njd0PHGBSxLdSXkYlkXczZ8vaBuHdflORkYxyTjOeeRYuZvLSN5bxD8uVbcduOvHO3nbkDHQ&#10;jnByYBMLeJ73zY5GWRvmT7x5DcZHPLY46YGBjgL1KjKUo2S/r1Ktx50UrJIjfwlY7dvm6D0BycA9&#10;+gAGecrHYCTTxbFWUMoCyMpRSfRcHgYPbsPRTViWzluIFETSSFeflxuLc8lmOFAJJ+p9qcUS3SOT&#10;7I0KNCJd0jZU88gbidpOF9Bk5p3NPaaJL+rGrbWr3fmNcGaR1jUf6vABAI6nIHB9M+gBxWr8OvFm&#10;rfC3xppHjfSrW1a60m9SazkvrFJYy8b5/eKykHldu75WU/MCCoNZyx20MCrbypKJvkb5ht288Y7H&#10;PXp+gNPEsF5BDcR2v7tl3s8kZyFxgDGMHH6d+mTlQxVShVVSDs42a67eTun5307nl80td7PTtbT8&#10;PI2Pij8T9b+L/wASdU+JWvaJo9jfatdPctbaLYQ20KHkBUjQnhccli7tndIzuWZudt4nE8sYs9ys&#10;m6Nmy2VIPB2rgYxgAj+LOM4ItBZiZBNIVmKsJpnYfOrbhg4OcdO2eT1wQqpb3EsPmYEi+7NIE2A8&#10;P24wSSQcZGTg8XRlGFFQirJaJLoloXUxEqlSU5u7e71d23f533Jbme3W0h05oofLtbxpVnjVPMfO&#10;0Bd+3cU49ec525OKptHqEMDJDZzSN5zOjd1bJ+cZxk/K3PTg+m4XIU+y2nllXHlIyCFsHyvlycAk&#10;DbzjjrwDxjMSwHTpVnsF82abZu8mYAKxwSMYJ7DpzxwOmeqFRshVtbL5CSxWRl2xruE1wuGbCjaN&#10;hIxxzjpk4yeowTUc91ckN5MRCuuIbmORtwBbOD2OAcHIAwBjIqacCe22ed5f2eNWZkU5T5Rnsd3P&#10;uByPTFac/gvU/DPhPS/ElxZ6c9vrE032NrLXLSa4VoXUOLiCOTzbXO5dpmSPeoBjyqlh0UptlU5y&#10;5fT8tNfyMuW2TzHW4jkN5IzeZOCGTYEUIBkgLyD7fMR3FUI4ZYbhop12NaqJmVpArSrliGb0yVGQ&#10;M/e5zg51I1ktHjjWeSSObPlrjczDPcA4JJPQk8547LDb+U00cyWjsY5HDqkm1kVADt28fLkjoMnP&#10;Xk12Rqrube2+ZHbyvvt5LtJNvGXVQGJG1sAqQAdp5GO4PqDJKZmmbyLCSF9qs1rs3K2VwwTIJPXA&#10;57gnnBAk80Z+0pblvLUZTnzFODzz646c/lgUSR3+o/8AE6+wyLDEqR3Vyu+Q+YVZhukBO1mUMQCP&#10;mwcGtCfa36ElwIhPdLNI6pJ5aW6yTfMd3yqDy2cYHGOF6gGo7m1QlreNn3OrFhDknO0Daqsc7QNw&#10;6Y4U9zh0FrZrqEMd8Y4VVPL8yO2JYqSpG5RgOeh2kqGBPOamvZML9ot4VG5ybdY4dpGd3yoeMYAz&#10;wfvcHng6c1kUpXs0UhcQPDFOWi3biJGVQWx1AI2egzkHgevNbPhTTfCur+J9PsfGHjCbw9o80gF3&#10;qGnab9tkgjC8stt5kXmliqgAuv3upHJx9yxXX2W3tpWjRTvZmbc2eQpHBwDz+nUYFiON1SRYZlij&#10;jPmDbITtPXABx12nseSegyRpHlja+oua80gtUEs/2RLeSSaaRQvmJu+90Ugkk5AyQoOfpnM7QS3M&#10;skr/ADbpGIZfnxu64IHXgdDnnp8vNRo547/7PLMp+VT5kswXaQMg8eg+UH0bv3sWsYErZtpl8uPz&#10;llhbzN0g+4ApIG08A5YkdTwGBOXqOUpSXIOhWEhrcxBmkCrIGTaGx8wwc8cH2z6DBNW7i0l0iytZ&#10;tQPmRySSBAQWRzwcbkO0kK6kqDuQtzyeaEUUoRbqzu1dDHuZo2YdG4wMjjPHbJJyOBTjcMzSAsFD&#10;feEjbQrbgQ4/2RnkEnA6ZxzK1lqYyjoy+0trayeTZzC6jZiS0lvlWKnGVyCdpyTk46dO9Rz6jatE&#10;z311sWFshbdvkByMHp13BW2/3RwRg4Za6TNLIxtNNmcxRtNJt4bjCiTIJ2nuc9MdDySyLzLeMxsG&#10;hVYXVxKCy7OSGI24z0wBgZwegOK93m1JjCxJDqDWc0UhMNwzOpm8yQqiMexORtI5GRjAz2zUVzJH&#10;q17JcRx2qs8jxqoJ8tM98csCB8uevfJIq88sMcDx6bE9xthXdklQ8mOSABjnJHBHG0kDpUc4vLKU&#10;fZo2hAjIVdpUlcspYdBg/Mp4JPGOvNRKdopJeoaWukxxakup6bM0jWwNpPHeKvkzCWJtzKyFpUMe&#10;9Qi+W4eRHLFUZHLG2n1i5Oi6XA0zXTgrHbqcu3BUrt6nG0FRnntnFV41sGulgCTeW3BwFMjY6gA9&#10;icYyeOOpIrSmvb+0tpNB066m+wyX0c0ls00ixySxqyo7LnDjbJKA3YMyjAY7r5veSYKd+uiK6W2p&#10;zXwUW674jh45PvbQVG3AAPLZJwc+mMmr1rZRX2kyLp00JkNqjSMswZVwQcE7SQQGHzHtnPPBjtZW&#10;itpnktY7hpFeR1Xqkgc5Q/8AAWHbBD8knpq29no0Vlp13p2qSyXDWpk1RY9P8tYZtzKI1xKTIuyO&#10;JvMwjbiybSEDvPmd1OULcqe5Alt/ZjzxWwaNliCTW6yFMqTnzOv3ht28KvUHIOakunm0tvsO1vLZ&#10;cSXkcYcPkhiq/KBuAzk4Kk9OmSmppFqU0rsiG5aUsv7slsgY+Xjrt+bngnlSelVYryygi8h4wfmB&#10;+WTDBgVye2c4x7b2yPRyd46l+39nK0XsS6ZItpfRPYTtbyj94lxHIYnBHKnIYbQNq42k8nqTTvLi&#10;ubpjBdbY2jBka3jSQrxu3sDkD7gIznp6/ehtIZWdZDbu6zw4mAjZmAUk7scsSfm45zz6ZN7SYUuJ&#10;pJbuOFhEpeZmyxkcrj5V2jDDGTnBzxyazl7ruRCs6kkmupJqthb2js0rtJbrbsQJs4B29mxwDjgc&#10;9Oneob6wNzKwi1FZVuCqsqSNG0ZwV2t6jHXk5B68Gr3irQNf0l4n1zSptPnu7eKe1N5YuskkTJuR&#10;1DDcUcKrBh6j+EjdSuLjUo7dZgjSSTyeYzAg73yOd/DHGMZJ43/lnH3rNPc3nLlnKLViobJYwyW7&#10;eZ5EjtHG2RHE5LYUkqccds/MMZ9avtZG4ea4dysrrz58aBmjxgA4yOxB+UZJ9MVYa21ATNI8S+T5&#10;gdgu3PPyMxwS2MgnGRneRjqAtrLe6ZbRtK29LaRTuaHcGBZuSGypDY9Tnd25FLmkdVPlpxSf9WK8&#10;Nt5l3lnaNV3MmVVfuluyjnt0znbkctllnt/s6LJJPcIu5I22pnfwgGCcsQG+bnIIJHNW9csRYeZY&#10;3AjjkhvHW4kk3cOGwoZTkDjGeR07DmqsQvJLgWSzNvSYOW85l3PlTgMxJ57YxxxnpTu76jqTW25a&#10;NvLp1yYJ7yH7qPujvFkA3oNowCU3FWUFcgh+CRggSR2kWoRqGeSCNtpDRvh2B5WTJHJx6jPrw1Kk&#10;Us+n2tssgheP5ZfLjUsML8zkBh2U454PTjirYWWe6jsWjWNWJIfe2JI8bdud3f5eOOp5PQ3Gpyou&#10;Meb0GwxfcWzu2MjMdqZJCrnGcnPHIyoIHIPWtBLaWSd4LOGRmIzIrYVvlUdQMgDgHaN3XnOWJhhs&#10;IN3mXbyfOc+XhmWVctwcjkHjA4AHtWxBFHavGtt5i7Yw/wC7jG0FmzkdduQAe/bpznjrS7G8eWS1&#10;6DtLh8kSWn2VY42/czg26lyMqwOW+7lmUbgTlSR0citKxv5tNhvRbRxrJdQGKdpLNS6pv8zKeZjy&#10;mBQAsjKzJvQnazCo7OBI5jcae8Mzt8ixyY/ukBgvTlhjr7dMZ1bVJrifyJlmkklk/wCWKbVZD3bn&#10;ocHA4z05OBXI5G1KHLFDtJsr668yZTGreZ+7jIG09uh3AY3D8SBznnZOmfaZfMtHk8xuI1jVg+ck&#10;Ekk8jtgjn2yKjsbG80h5rO8svLmjJjmimj2spAxjBXghhjHBznPTjQj08xpDc/aiqySMWB+ZzgH0&#10;PHJGCM8k4J5xzVKnQ3dtrFebTIY54WgVo4wTt87JVc7ujHJI6jg9DjJ+WiSMwXCzQJJlseWsbbVU&#10;kZ4AOQflzwMjORjGauJbwyxM8lluEO9QWdlVgo6Zxnpx2zz2rJvJYjPFHar5nyfvI1bOCw+X0K+u&#10;Rk5OOa5tzzsRyy0NKKcSqs25ml2qPJ3thd2cE5UDJ246jOcjPSjToMyRmWKJo2T/AFcxY5YYyckA&#10;gc8HknnJGaq6ZFFJMv22JdnmKY1ZdoLKG6jHBON2R13HrkZ3tK0xpJ8kxo/mKQ0YO1twztOc45X1&#10;J+orPSCM48tOKsXre0i+VYX2r98hlKk8cEks3cMM57YxjNaP2BZLciOVWWGQbQPvBhz0GcAEY6/p&#10;wLNlbwBlt7dG2t96JWHzHh9px1PORnHUc45qacC2iVjeBTGGVPM4VuW3HPJ5646ZznnpxyqdhVsV&#10;GMbDdLs/tOoRW0MDiHcFBRGLIoHQj1ODknGdvJPJrtfCsIhKWsaNw3yKwDMzdOvPIAwc5z/Pmo3v&#10;rpjcgx25ZAPuqAEAIycABiwGDkYOTnkE11XhCSOOTctwqryqxrMPlGOA2Oq49vTJ7t5+Jn7t7nn/&#10;AFjddy744kzBJbRo24bQsSYQqOONwA7nsOemRg1ymkJaz3H7y+2si7tqqPLVdrHBIPQnPIJ9s842&#10;fFE8U8SzCNcSyI4uPvFAc7geCT68dPbGaztP0eVZ9sYkJ3t+8Yhs4HGdx6gY6Y5xk9SeC8eXU8iv&#10;U/ecxJPDHLbKl0ikbgF3LycgH2PQdOgPY5NNWwM1sogIVY3z82flXOMcqe2AevJ7Ec6FtYvHPIbw&#10;MMtuwwxuLYXHIwADu6HA+lWvsRcefI0IWPYm2HBwBhRkSH1I6kj61zTqs5qlSLi0zO06ygmkW5+0&#10;b23Hd5gKqp5IwOV+6xOM46d+a0bCCOWYqdzLIu2No/l2PhWIOMHPA6eg6ZxUlvpr+WFu4VXbvCfM&#10;VPfkDuDu9wCfYVdaC5jtxcXFuZgrnbtj2ttbnr0wPzyD0BFcNWujijWVNEmmzLt81plZTJhl652j&#10;nAx2yexIPTvW7pkkLlooo1xIyq2WO6PPrweoyOD16Csi1tPNbFm37sL1O4nbtHP7snjHTgjBPYYr&#10;e0q8kktvI+yLIFnLSXDDJ38rgMNxxg7sccsM88Dy8RVjy6s5JYy87Nl6ZZjGssV1gspeOOSMcnJ9&#10;SRwB74xj2q7p3mQGNbJWQpGdscal9vGFH3sdcjHfp3GKlhZZCyNuDMCZFijBCgtuIII55AwRyTjJ&#10;4xV/T0aEr+4aFWUH5sqyZBOcADJ4zxn8a8GvXjKTRzOcp1FIfMYJXMiTDbHIFVmReTyvPuOQQOh/&#10;CrFpYxwnMUTP+8wvl8KM91A789+Pw6otmsYWUSH94+Wjjh68Agdf5nv61cgs3SKO2jWRAzKvl+Zt&#10;z8vHQe/0HPoSfLrYnl0QoxlKV5ILSIxOXjP3mCsNuMdwTnkcHrx1JxitGzlVo2BVWjPLKGyAPUH3&#10;Ofb+ixWqxRhpT5eGyyxrnByMFv8AH370PJslEMrMVXb8u4YUdOOcfQeuOoNeXUxT2O+jRlT1KOpy&#10;R3dwQWL7l2rvJPrk5z29/wBMYMUDx20RjdI4/mxtVsEDrjPPOMdP/wBbL+aL7RyqzSRswjRlGTz1&#10;wDj64HX86zRq8FkV+z7tm3ZsA2rxxjOM/TPTGPapk/aRsjz5zarNy+827nUUk0xraWf/AFakFcYO&#10;RjrjB9j9OOtY1vciItArtJ8uHPOS2Se56H6D6VVu9fngiknjaZmkYrGw5BbB+fAB4wCOufX3yoNc&#10;aa3EoRI55IyklvG2cArkg57c/hjsemlHDyaKdSFatF9Uv6/r7jTvNR8qHDRxiTy/naPgFSMDJIHG&#10;eOnr9ar3OoWsVtIGkkVUy0jM2COQcsQfl79MYIx3xWLfeKY7LMcs/wDeaP5QTnb0C9c4BGfpxWHe&#10;eJ5ZLjy2aVVRd0gxtzng4zxuHfgnKnA613UsFUnEJclOVur0N2812Y6j5QGP3ijypFZg+COOTg9f&#10;qc9xwcrVvEbRI4umWLyf9Zuk24HTluSP4uR2HPY1zfirxlD5Uy2kU627TMLXzpBM4QhhsGAA2AR8&#10;wVckHI4xXFav47ld45XnDBX8zy45AGm3diD83Xkg89OcV7mEyipPWxcU/hV/6/r5nXeIvHYS1Ijn&#10;8tY2Z/OVmZSMd+hxnu2TjGK5jxR43kjgENtdsrZMcbbt2ck4wQRz9SQCuecYrjdb8d3V3etGU/dn&#10;iQ+Z5wjB5BBbpgZ5P3RxhcgVyOqeOfs0CvpiszeVkzQsSjAMrYXHYcHnHDDOCK+mweTcrTsa+zSi&#10;25b6HYap8SBFeRpb3kkduy/u2mkbdz0U4zkcnJOOV9ia4fxf48i+wCKRryMySTN9nmhURtIQPl3E&#10;jC4yNmONpG0ZrB8SeJ98MtgZYIWZyY90eQYwGz09WIz8xz0B5WuJ1DWzeLDvBULuClkDOE642jj+&#10;JueBzxkYNfVYTK6a1sVUfs4OMdb/AIbG5rXiDzJ5GkSRv3gc+fdYdScEOvsSw44+7gHhsczfeK5n&#10;DRLPmSVX2+dcf3iRxtIAHzAMOfu8g5FZuozzTMSzsqyL83mRAjqOTkccgcnGeeOCKq3F0J3WMx5Q&#10;hW2twc47YOeR6cHI6c49qnh40o6E04aItaxeamLj7LqM0iNNGJlRhtUq4Lg4ODgq/GTzv4znJzf3&#10;DSfZElGwKzbWkOVyAe4yTgcdO3XFHm3MqtGJPl6OucKw2kgYHfGMd8moMwMFYeYfmJ3dMepwe+Tz&#10;n+lbqPKdcY2/r8SZrpikcMxBO7bukJXHVs8Z5BI9uPYZswXK293iT7zSyloeXB6gYBHp2wSTnrxi&#10;hDIpf97GzKDuVVGT14GTzzg4PQZ6YNOkLoiySEFS2GXcCTyeCR14A756HHBFPl7msYxjNEmv35ig&#10;EEmmpuMe9mjyzY3ZPrvG3d8zZJ3YB4rGupZBv/cy7Wztc/RjjnHIB4PT697FwGv2McUSxtuHyqu0&#10;YI4YfrjjHUDJ61otk8K2k21pXYs/zdNuMA47ZxzjjOfponGMbI7VJS1/r+tCCRUsgsOwtIWBb5l3&#10;Yz8oAxyQQBjPBPOeBUJbyW8syyLmMeZ5KlmK8YIBGM4+bPB471eu7dWmhs7eVoWPMuF4IODk5B6H&#10;1PfNV4rLzE8zLt5bBZtzqo25ycYOPTpxg+uQJ57m0Jx5bsl1PXb19Cj0fUdWk+yQ3El3bwNIzJFc&#10;SrGsjBCCELLGm4gZZVXPtQuXllto4Uh3busIjOZMkkpjB6AHsB7cc3hHKsu2ELthj+Zcleo+uQcM&#10;2AO2D9XwxzPIu1l+YFVIXcT8/Tr0xxk9iOQeo5yluP2kYpf1/X9WKxt32sm6NA7bV8tRyuc9z0Hy&#10;n27cgVTt7Qyz+XInnFZcNITyM846kArxgY4PTIxjSgt7wRMjQ7VVSWklkOSSemTjjkdR/snrTWtW&#10;mdTJFKpSHa3nEEdThmOctkKcdQR6nIqee441eW+pmhY2MksW2Tp5vfkZzjlueTwRj3p8UbMtw7XB&#10;j/dg5WT5d2QCMg5z19Pu9BgE357Wxu2XzJthLqohYhUU89898qDznntkmo5LSW7XzhIF2dAFzxxn&#10;jbkAbTyDkZ4Bwan2hftk/wCvQoCyaQ+YlqxK7lZ1AVR94Z46Dg+4OPwfbadOs8AWXcyybASvl5bj&#10;5cDAb6nJXjGR0tyTzJN9qgXcvzFkwVOSFGTuUZ4APJ6D8KfdWklvLHJFE0r7fmVudzHgjc2CCABj&#10;Jx16dz2nYp1pbPS/9f1t9wRxxNHG+z7zf6OzbZR91TtbBJHHPGOoAxVxZL59Jt9DiSGO3juGnLrb&#10;qJi235i7hd7D93kLkruGQASWqMxKk29I5I/JBL26WzNtfLEsfmJJOSOOhb2FTfaBbwLchyh+V45F&#10;jGF4ydwHXjAyeDkHqCDwc+mpxyqSfw/1/XzKv2V7iNmlRYUb5tsmMdRuJGAcFTj0AXOOuLkUMEtg&#10;1pNAzO07Zk2kNtV9xXPAwRjnsR/FniOONpJki1GNdrRgbmYp3K5xySM9O2ScE9nvD5soB6Ryoiuc&#10;c7V24/75DZBGMcjJwatT7EylfS+2v9fqRf2csdu0s/lq7TKokCKMseGzjgEksc54JAwetOsHmiv1&#10;ubzRrO8aGcL9lvnkUSEBfkcI6EZGTgMpIcbWGc1aiutRV1Fmq2tvKh+1Dkb+G2k5A43ZYDgHseMl&#10;tvdRsfMh8plJBk2hfk6KeMnHQEAdD+FbUq0r2RHtKmt/68vw7/cVLeCGG1TA8xdyknhcnAyRuX+I&#10;cAjcSPbmpR5xjmYhgjMFZfLwpxyPp/D0OAARnsbcdu7QrJcmcZYc7iDt6gnd9M+vT3psthDiI6ag&#10;ZlzG2NjjZknpt5OMZyehOOOR1U8Ry6XF7ZN6meIZDF9lWaRmnfbIFdldhkqcZAPJAb1Jwe+RLFNJ&#10;a20mnC8ZbS4nimeFc+XvTeivhv4gJJQM9FlYcBiTdMKs0ct5L5kaqA00kYVs9OAfTgDPJJqKK2ii&#10;dIzNEzFfusR9w5z8vsp2+gKn0rqjiafLZmkcRZNr+v6+8oWpCpskPnf3reVVCke69MYBHJPPPODh&#10;dl0yBbe7dFaXf+8ztLZwzYPp8+04wPm65xV+00iEJDc/ZyYy2xphHjJxkgNn5uOnI6duaguNP+yW&#10;66jbTeWr2+75mzknBB7joQcdPr1rojioLVspV4SlZMbZ2100rE3cKor53FgAuccDJ7H05wfYGrE+&#10;mW06E6nFGs3WNwpYLw52kFjt5VPm3AjbnJOQG6NbWlzoc93JcyNevNGlva2sG9fLKyBizjG0qBHh&#10;QpBMjfMNqhrF00V4y3kR+0MrMWlLZ+XOPl5y3HIGQQM9iDW31in0/rqae0nR0utfwM1Le6Yrcyys&#10;0nyi3kXOFwckHA6AbiM4+oqfyYWvRdvM9uPNHlbYzlfmx97kjPr349ebdzaWy+XHZ/K2dtxHIM7Z&#10;MlNygYx1XsTu9iKhexk3RkmPy5No8sbmCtkcqQeg/MY5NaRxEZbMzdeFlZ6jbkSXai6lvWaZk2+d&#10;IzdhuyzHlifmIBPGO5qP7JJM7JcQYX5j+6TJIxjGOnseh5x6ip2sEhsBbrcTxxTMy+ZgDCg9ef8A&#10;gQ6jj06U+zgvIE8m7iGVZBu8vfGVAwByTjp13AZbPFX7bzCWIjL3rkP7x13S2nnMVYbljJZWDbcg&#10;K20ZKjOc8rx0xTlgit5Fvk6hFMrCNmLHBwCTjI3D0PBxnPFSvaI3+iPDHJMsih0jLMvOSF+Vcfwg&#10;j6d+Ks20MtvaiDLMw2G3SQ7mUrnoeo5b1HXqSMk9tHuS8RH7RTv7Sdnjv2mfy5JiZPLfbsjJOem0&#10;cnHAAGTn3psblZFtvPjZpsYXbz05GcjB47jGOcdMXpSIoVkjb7qjy0kcbV2sGwBnn5uxPrnjkqbC&#10;SRJHjEibiCsbIQAm0vjBY457enUjOKca8diZYqO6ZSz++YSLIx+Uv5KbTGmc98453cg+vBrUt7XQ&#10;7TR5LF7acXkc0a21xFJGIIrfbIXR1EbMzOfLCneFRY2GGEg8uGPSrOOHe5jXy9r+XLIIxKN4UKF3&#10;dfm+7jIA7dQ2CwumLWylS21QzRygALySexIwCeOwPpxr7aNrk/WFrrvoR2108UDssAEm39zGrEoA&#10;OCduRuJG08HjB4PGJGgt77VYbmBm8vgusK7jt27iw4x90HBAGe+MZqwtqEmjlV5OI/MxIpZQQvJP&#10;zHrkY9BgepqxFos0OnR3+oO0UNw8safZ7hPNMiqjszIG3KjA4ViArEOF3FWwKom7mkK0eWzKulX+&#10;saRK7aHqk0cn2OSBrqFDCPLmBWaIlRwrpKysOhXcDkHAsaY227i8m38zgO0cZHUtlT94+ZkZ2ofm&#10;Jz+MNpBI7R3clypSKUKvlRFl3KxHQHOfmOVHTHBNaNtEBdSWcVpCPI3NCzLsLSblQ4HYgnA9PmwR&#10;0D5onZBy5VLqQzizk3T3cMbKrMy7G3BjuGRnntk9cfLjvkVDEREkdvqNtFIy5ZhIQDnPyDAORzt6&#10;FSecAGpZLYxTeTp//HsZwYZJFJZsKCCAB3ABxwctnmjSNLl1GOfUUijWOCONrho3VWcbgoIQtl+W&#10;yVjyQMkgDLVXmZSrSlLkQx5722bEt+q7FAAVgpTLMoBAJGMkdemBnkYqfULaSCKa5jjlkVFWNrhY&#10;9yrgttVsDZyFbCsDkDrxUU1le2t4iXlncQtcRoVWSELvjPIfH930BB9jwuJb25t1iWC1mZ48tw82&#10;1htBBxnpzjk8k9e+JkXCtG7uxdW8SeINbXbrJk3IPLt2uVY+Ug4TBGdv4DnA4XobyW3mD/S7Y8q2&#10;6SSESbQx++oH3uMcEZIzyO9W6fSIbfCXUhutw3hYztjjwu0j15zkYG0quDnAEmlRXF0X/sy2b7ST&#10;+5aCAyHCxEuxxyAoUMc9uScAmhe9H3UUsRKNX95K9zTi1ww2s2mJLDcW2/bua3wwUYAPzZCEkDjJ&#10;4IJJwDTbe0Zbv7QJowvlsC74dn4xtbII6NxnADAH1FS2mrtbaJc+H9Nt7P7PeXkU11d3OmxmVHh8&#10;6Ly0l+Z0QrM7MAwV2WMspMasK9vbyS6DcS3cayRxRr5vmSMwjLehOSqnZgHIycc5PMcq5rx6/wBf&#10;1uehLFSlBKXT+v68y1rCR6br1wfDV5dyWrXE1vYXR08Wct3Bl1EkkCO4iJTOUV5ACSNzYDFtpbQz&#10;qsgiVJEOy3kFusm/7gwfmG1QNxyRyQAAM5WrGLqxtrWSytUjl3b5I3jyoOODtyOnzduOB2zWppNp&#10;Ne3JhZozHJL5nzSAq28sc4wOcMTkfh90kzOcox3N8PKM5aaf195Ja2UcsckaXVxNCFjjaRYTsXIH&#10;A56Ae/QdeDm4glJ2T3UzbtvnIzgq4OCAzYx8oI+gIwcdLWi6TdKFkmll/dRiNk8v5hGcEkgAfhtP&#10;GARzkHWisUkuB5tnMLcsrbIXCk88dhgheMgYzu+g5nXPWhDlV2QxWdv5tuluquqqm1GxJ8wbBJYK&#10;pX5lJ28ZGOScE3H025toUuzP5gJDH94B8u4L0BJBGM4IyQpP3RkyaZYG1eG1mWR5JN3lQ+actgKv&#10;OVI5Y9h1GPQ1rTadbPKs9vatGske6HaGXkBfmyTnknvgEjggYFc9SpqZyrxs7FNNJ826jgc7dzYl&#10;2zbVQZJJYKMeuDnJP5VqW+mTZ/0IuiwqrwsrbeB90DA6fLz79cbasWOkt9nH2fzPmUIq7eSdwfr0&#10;7nnk4YdBitZUkv8A7Ppz2GJLdWR28na2ccjgDuOeOD9OeWpWjbfYUcRpcWy0i7vLLfuZvOkZGTy3&#10;O7nknqvt16gZGOC9oI9wAtY97fKpaNQyY5yM/LyRnGeNw69BpLYWdrZfZYUYJuYQZHT1BGAw6YHT&#10;j1qGcLc3cnnRrHuk3bfmZUbPIz944/Ud+48+VaT1CrjI9CrbXzaXIt1HY2skvk3EateWwdV82NlL&#10;bW3fMpbejgAqygrhgDWHc6dJLKY4po1CQhsBWycgoPmz8vPP0Xjjrua7awNZ/YNPVVaONRCGkO5B&#10;tJ4XknOO3y9qhMmrTab/AGDCtwwhn8yK3Zj8shAVuucnG7LdNuDxj5dIVNDilVjKLuU9H0ezmUx3&#10;DRzNu+VcfKoGOATnOSePQE8Ag47q0sbKVz/ZCyC3ErSWvnSpMYEJ3IshwNxwoBOE3EfdXIFc7osC&#10;ziMMOGwWk3bQqlMFB0K55JwVGDj69FbC3WRnaJZI/JXZIehYYG4qM84Hb0Iz0rnrVfM45YjTQ0Em&#10;Ib7VbzxfKud0e49OnBYbRyc9xg8cU28lvBFFassht7dv9U219oK9U54Hvg/XoKstcxxqsLXSrHEz&#10;FmdVG1s/KoDEk5x0JJ6dhVW8ljvrpDDalxHOxLSE7txBxgE/KQoPfjLV50p6nLUrK+rH6QPnW0mj&#10;YI1wEZVYsgGOOc5HQYHThsk9a6vRrsQt5uyPzgWTcx+/lsgDng46/Lzjp1Fctaxwx3CQSSybmkzH&#10;GZDtk+bjnIJAG4fTj2G5p8Ek0bO8yxtI2w7pA2ABgjgjaTxjH5YznirVFynnvFSjojQaM6hBJbCw&#10;M8ke+WNXkCrHhSSOfl5VeckknAGeMyaZZzs6oibW24k3IMEAgEZ9DjnPfnrnK2VrHPe3CqW8xSRH&#10;ujG1to+YdfunA9uB1610dtp8j2v28KfmyrSPjyyeC3YjqQeenNePisZy6HNUxEZJ+Rkw6DL5b7Lc&#10;jc20HC7m6eo5HX159hVm2s4nhVGtAzeZhPm2lQM4yMZHIzg8Hkc4rVXTZk2k+XKx2Fn3nkZ7HH8s&#10;9SenS5bWzrF59gmIY2+eKOIgI3zHJyPm7dD0A54wfHrY/Sx5NTEWlZGbZ2U4m8tpkZRGDH++UYP1&#10;9OPxzz3qwlvFLIbWYhpIwdrMowqHHGAAMbQeB6+9alpayA70i/dqv3lUq+Dxyp4HGTxknjjkGrsl&#10;nDLYiW5U/L80x3YwpBPUj6ntwD9a8urmDfU5W6koNpnOJbxNK0kdpHPxllzyvIwf0PGCeOB2rRs7&#10;KVY18yIbY1wqqpXOcktn37Hr6dTV230aNk8+HBVJmMfygh+Mcgr14HIPv9bENgkXltNbqwjYl1t1&#10;OS2cAg46k568nIx1NebWxze7OGNKvKV5dfu/r7ye3jTGycsqMF3B27Y/xHY9h0Iq3p0Mdpb/AGeO&#10;LbEMsywwnB5zkfnye+78arRWzbt5kZlkU/vO5zxnIPB/XI+tWbLU7m0g3eb+7mXEjK+fN43euSMg&#10;EHkceteXWxHNqelSjaSctN/69DQl8n7MbWNjLvyrMsmNwAAAJHUYz0z2/CW18sbgrRgLnG1cgZ7Y&#10;x/IA9x61kQXLpsOWKwuv7xnI9iBz6/0qdta+yKyGU42t5gQ+mRjHI6n+vNebKpUqOx3U+WUuZmne&#10;amLZgrz7QF2fN82wYHTnHqP885d/roJAtrnazx7lLZbJ4HQDkZOPp3PWuT1vxoSwVjsjEm7azdD9&#10;5sk/7pOAfy78+fFpnk+wXUflySNvYPIE2oBg7uOAcH06HgleO2jgZVEmzjrZlDncYnV3/iUBmhNy&#10;0cnnKGdW4P8AdOemRg56DB981i3OuK1r9ohlbqpZfnVhuPPBUHHI5x3LZxzXJ6t4rlhnk8q3y0jK&#10;0o2j5jn7pIHIPfPYg4B5rnNQ8dxQiWcOGFvIEWNWL4B4AJTO3I5Bbr065x7OGympU1ijz5Vry97z&#10;O01PxjLZSCeAiZndd0Uij5jjJVuQcHOenHbHWsW8+IX25k8hwrLIXK+X8sigLx8vODnHBBB55Hy1&#10;5zrnj2aeWaGK7kEce7zI1kY5OOO2RjjPHU46Ng4d743juJfJl1CQSPvZVa4Plp1yCOdvHYYBzknp&#10;j6LC5FKybQUpVJSavZX6/oek3nicQwyXcV8cSIrMqxhcKWGOCAwOPcgk5rA1XxrdTSl4lWbezCTz&#10;bUszZUZySOfmOeQO55GQPP8AXfGWrXrveSweZtnLCNm+8u9GyCT98EcY5GTjgnHIeIvFVxqN41nP&#10;t81n3zW7xblzn5ckH5geCR6fhXvYPJYvoelKVLDx5mrnoOs+P7hokb7SsW6TzIVkUMTk9lyCRyev&#10;A3ZznbXI6j4xlgumlnvPPW3bEhSMkfMw/hHH3h6ZGMHuK5XUPF891E0UxTEmGSRV3Mu33Oc84AG3&#10;5R0wcsc298U30xAvJsLInlyI8ZkwpVVcgNxnA74yDjcc/N9Bh8sVPSxSxdFz0/r+tzU8SeLLd7ud&#10;tSaMtHN5flW7H97GpOGBx8oIG3AB4wRjODgalr8vml4JX3pCwd2mOZOedzfL8o4+Xvt7ZIqhqWpQ&#10;3RWR3O4x77hWwq5AxkYODwvsMY4PU5sjz7vLMshZW3SFssUIXGMk9O3U8/p6tHDxpxM5VpVJNkl7&#10;qC3t411DM21mVW3uCc84bPpg46Y/76wM+RJLqIsIFOJj5buyrkAe+CM8jnqQQMZyHxeW52r8qxuR&#10;JIT1PBHHHHJI/rgVHJHDBbtJcH975eGfaMdgAPXA6Zzgmt1yx0RpH4vMq3ckDyFpLVUX5RtjViQ+&#10;0ZPJb7x5J4Gehx0ryytaotwg3srN83zNhc5K7cc9CPrjhquzwyRzeaFCqv8AFGxTLZHGBj+fQ89T&#10;TEjg8vDzAR7sRtwOOCAf4SDzjPXFU5eZ1RmrIqrLegmSB23TNuwB8w656n2HQdcVe8Q6DrvhK/XS&#10;/E2iXlperbRzNa30bq/lvEskcgDEHY0Ukcitggq4YZDA1EVH2nzmcsyrkyN93kjnb9cDOOMd8ii+&#10;nvZnW9vi87ZH71pGdmGAAScn1Hfv1HFT7Q0Uovpr/wAPp+X+WpnvaWsoZooBmPIkZuDK2emMAdxx&#10;6j8wwItqz7stlg5CrtLYOeQc/XOORj1qxLZ28BBjXDrhI8yEk9eTnGOCOuOR0yBmVIiqtLIrnzAx&#10;3KeGwwOTg854Ofr7mj2jtYr2uxnTmBzumVNhRQkStlGyeuVBOTkfTI75yw2tuLVrYwsqYy6BtvP3&#10;cc8cDI2jrwOeMae2ycOYWVisipNucbgzAcDB44ZCOckOOACKimtJpH3zeSrbmO5gCTyDz0wPlPT0&#10;6nFT7TQqNbpsVY4RsCSQMCwPyuDngnA2jk8D9Tzzwj2qH9wzRFZWVUaWPZubgHpnAOfQkdSDxmyN&#10;Ii2tGqjhssdp6jJ443cHoemT7U91WQR3cqxlhIFba2CW2H0AOQM/NkngkeozcuxXtNbp/wBdDPkg&#10;Vr6KG0YL5ZxtXbj0CkZxxgNwMds9CG+SkjtKsVx5iszGV4xlHxy3PPQ9STnpx0rQt5H2EQQiTZMw&#10;WTBVSpJ4zjHQ46/1w1baB4dspZvmTY0g+UHH9cHn0YdeAK5upXtGt/6/rzKsKzXJ8mFpo8SZSPcc&#10;qBk4bC+uM56kdar6hqtvbatDpc97iS5lkW1XjMwQZHp0UnK5znkAACr0rPAm+8kzGFwF8v5WbHP1&#10;9vXcPbPg/wC0ld3GgeMbPxZYtqENxDDstLpolkty2Bkb87lYb2ySDnAxgAETKpGMXY9jJMtWb45Y&#10;fm5bp20vrbRffa++lz22N/LEjsklv5i+X8rhWdVzzjOcYA6YBxUQs9QktmaVF8wTEtGqbsZztYkd&#10;GIPvwcZAGa83+Dnx003xDYw6P4ivZjdbZWaZlyocuAkZIADkn5sAYwuSOCa9Ui+0hWR5EVvKZ93m&#10;HcSGAwOCcY7hsDjGRyJ9opameYYHF5XiHRrRs7/J200v0t+nQopDBdoyxwyrtJAEku3cduCRgcnk&#10;HJxntxUyWXn3sl2FilmjYCO4VkZQODn8cng89M1fEs8+22lmuB+9UR9VUruBwTkHJPqvVj24NaWa&#10;O7RZ/mEgVizKwZQpxjax/DljjJ/CjmVtDz/ayk/6ZTiW1lWOa0ZZ4/MzEyybhNGQCH69ceuRxn7u&#10;TUkEUVyMJCsW3Ib93tVfm+YAknpgDnJ44yRVO4uSsLWqOzQxNnHl5GOOnbIBxwRgA98YngltZ4N7&#10;WoO9WD+dj5lAwcc8c+o61zxfQ6JRko3LbySWVyLh4S03zEM0a4j4PqTnhvrnvkGpGnt1i8qSGOLz&#10;G3xyNJ17A5zk5IHZQe+QOYbi11TTkjWWzuFhkZnhuZY28maMEbwN3BwTlu2MH6uZr6QtGybAzr82&#10;wMUXHQnkE9/unqM8Yp2lFtS0OdxUrNNet/P+v+HJLYeXJ5EkjSKrZ2EBtyqQR0z2Ow59s85NW41s&#10;TA73srtcDa6pG2EwCc8YJPTgD8cnmqUkUM0kO4ssjsPLDDdgdNpxxux0wcgE8+oL/wC0SMk8crwx&#10;owj4XcoVSAOcAAKvcjII7Hi4ye5nKPNr95blubia2e4nRW27VjWZljX5Tyy8AYHo2DgHOTSCRntl&#10;Uq0eH27ZJSqowVcjnPykY6AnjjqTWh4PufClhrcLePrK+uNMkW432+j3cdvK77G8pS8iSCMBwpP7&#10;ttyggckMKKywXFsr21qMRsDmePo24FcYzk89RxgHkcGj3o/0v+H+/wCVzO0Y7d/P/hvu179Ll5BH&#10;DF524KsZLFkb5nzgkkNjPoAODx3xhxsGSPyYtsmZI2jK7fnbJG0HHYjj2bjJpxihmucR3MO1WPly&#10;KjeXKNmNwJUYUgA9AwPpUkM2+JoPs3mFSfKbbnLHjbg4wenbPPPGKpTd9TNymopEcdvFKXmaRfm/&#10;usflXPfODjGOCOecdSTWhRJIfLtrdWlWRl8yZifNYqAwz0yNwx6qARmrUWsmGaaSER+XD/rPNBK5&#10;zgYKnp94nPXI69KwvGzTQaHqmsQDd9hs7qe1aOI74nWFsfMPunaQOpyCQcAAEdST0NsPCdSooPS9&#10;rf5fibM/iKXV7RZ9Sis7O6vIUaZbOzjto0wq52LCqRooAydqqMhhjg1JbvJtW4n+WSRSsO1fvL2b&#10;5uRxkd+uPWsu+tY10m88Q3d9DtXba2NmiymaUyt8zhVQxhlHP7woFHoeDqWoliddRvQsjMp/d+az&#10;eXg5x0P93PsQenQaRnKKVwrWs5d2/v0dl96v5prcnjtLVbZZLJmkKsA0K4AbGOeCOnTJ9BU8SRyo&#10;1q7q/wC8bcqrtO4Hv0wRjGM9+nes3XdSj0/TLWWC8x9qlEe1Rv8AXO0ZDZYHAx2PA4xU8F1bPCuN&#10;yJ5biOMTZJVcjPTB45zk88Z7VpGtLoccqdTk59d3+H9f1oXPIa0LGzuGkMR2LnJUqSCSwOcjgAkE&#10;8emeIZrCaWVla13LJGrp8q/IccDliCehGeOOegxr+F9B1DxVq0Phjw5HCst5vHnXN7FbRqo2sSzz&#10;MqKOGb5mHVQPmwKoGae38u5LN+7Zd0ke7eDkc9+nrn0OBito1druxCqT0/pkNrYOuY2kVVZMTdt4&#10;O7ae3Az+fIpptkTeruk22PzFVeTtA/xzznn17CxLqdzOjNNGoO3BWGNUCjJ6cBcnvx7n2RIkYefH&#10;H5gyvy7iRk4HC+/PXke1aRqSbuLnne8hkloGaMmJVaSXC8LzjJJ/2h/s9M+gAoZ44UEJZmYbQ3mL&#10;1bJ6+w4PY4zyacwuVlkm82T5XBTb8wJzhhnrnPIH8+lMNu0Ef7w7lX+9HyWxww7nlsjknB/LojL3&#10;hx9f6/r8SeGJpZFlj3Kq7FEm5l6ZH8XTP3uSD8x6CmxPDdO8kJVpIbdmKbh8pOFUN/wIn8iccGpo&#10;bXULzSpNStoY/s9rIuZAQhYupIUZwzEbeAN2NhPHeG4lkwYWgba5Plt/GpJxg4AyPpkDcTwSatSa&#10;ejHH4ryLc5SceQwhWMKPLM0Y+YKmfusvUnaR6ZHOAMUDch2WOKBZmxtUyx44z1xkYHBO0568jjhz&#10;x3auFWaNWgUBVXBViOmBySO+epyfqJNNuYNK1CC8uNHjuo7WZX+x3XmhZVyCYzsZZAGG4EqynuCC&#10;VYaxNFUfNa5Na3FrYXcck1t5u3O2FmIWQEZ3E9N27g5yMtwCRTbhoGkluY5tkW6R4vLjK4QfKArK&#10;2SM9+g2kHFNtUnYJtmjywG3zivTJwffqAQex9OiWs87RSSzkGQtySW+pbsTnv16VtGt7tjSGKlCN&#10;2RTWcdrcmAS7Y4fmjjXaMN06cZ6DqM+3rCiFIn1GUKTG7BgI8NjBAbJHc5GM9Qfarh2tLGxbc6od&#10;2CWOfbj16YPUDGDRNtdkVYt3lsu/zFIA4wcbeCAx6569+lafWOXcXtlPXZkcGy4laVnik3LlZLhi&#10;NqA8Ybrn5gdoyD+ZpZZ7iC3bEbM3H2cI+7aMk7TkHADe3AAPFW4NJjvYmee2UfMXWRs9F/uHGcfM&#10;MknuD1HLZrPULO63h2aTbxGkhYbee/vk9+D6ZyajXiy1W5YruV7K4nYmMW3zBlRlkUbm5J9znnBx&#10;zzjvxG5uRcfaIZLiTy52ZF8nO/n7xHGGIGcZ56n3mMUySrIUVfI2MreXgjAB6kcEHIBwepxnirOt&#10;6Fe+Htb1DR57hZmsJ3jmbT76O4ikZZCvySROySj0dGZWHzAkfMdPaK5XtG43XTUlsNdurNLqO0gt&#10;dsw8sefbrI0YJEm4MylkYbcbl+bHyk4JWrFw15GheGZcxtIitJy0jEhQoHXruXhhjjpyKz4Wit7X&#10;7RLKsxU7Y1bI7FmGeABnOc568dKtWNlZR2HmQWYAMeDM2GAYocHrhlHtu6Z65ImpKJ1UcTUUbN7l&#10;oLeInlXtzvbzCRtULngEH1wSpIHGQp69BseGtOu5lhkmWRcqqwrGpy3OeVbBwMZB+nYjFexiuZYk&#10;jnDFZGV4/MjJj9SvB3cEjpxhTyea3tI0wXEi2aXCo0y586RgmNpyCeByTuAGSDgnoSRxV6nLTse1&#10;g5e8n0OisG1zUTa3kuuXP+iW/kW+6aTZBD5pk2Rkg7QWkfK4A57lquaRo6xpILmFWjjh3L5kJHl8&#10;vkjt0yOc8dB0xv8AhnQtMTTLNtSv9Qso55mkupo0WfyYeAzpFujDMq5Y5kTdkDKFS1W4/CmLGa6j&#10;WUlyElkjURNg42/L3AUZz14AyCRnx5Yze7PXxGIjToc0ehzdrp/nA3MHmTJJIAv7xlI+Y4IAHXAw&#10;CSG5z3qzBYXUu6N442VmURqB1UAkAnALE46dCPyOzqFk1n5CxTQTRzKzPGbcko284Dqybc7Aj4yw&#10;+fBJOQJtLhedf+Jjd/aJhbqiozsxVYwFWLnqFG3aM8YQAdQMJ4qKjufPVMxjzcq/q/8AX9WKumQN&#10;clpY5ct5I2+XFnHfPP3sqe+SSOAeQNfStKtri7a4SyRYzuRm4fLFuhx7Y6j+LvkUtsEt4RJ5kEff&#10;btKGQNkHOTycNjOQM59MVbg1SG18yVLiN1WM7y65QKfMUEcdechs8EDGNpxwTxEpPQiGMk3qxt6k&#10;EFsfOhZj5beVuQqCOmSFzgFeec4IA56jIWaQy7lgeNT8sKrxuIK/Ljdx0J3EA55Pc1DqmpXT+Yti&#10;6zyNHhlmbhlGQDgdWHA5AwEAznIqpptxbXnnWzXMNrGYnkAl8wyFhkBdqhvndlKqDgDfnKjJGtNX&#10;iauvL7XUs6zc2s91JLARNJDIWX7MScrwd3UHnnK4PPB68kVu6TSI8DLI3KyR8CNsED+HjGD167T0&#10;AFOtYpJzG/nhFUAxqsbguccZ7HGcY64bggipnELQtDeCZxInD7enzDCnP8IGRnaQBnOCKp1VGNgr&#10;V1CJpW8ZtYt/ytthKhpsAFsfePcjA69cjjvWwbdJ2aVCqthkt1jgXY+efTKkqSeeQR2qlp8U2nP9&#10;nuNMkbbIDJ5bAjbhSOoIJXnkYBxnutTrFfy2CRtL5TKq/Iq7k4U8kEZx90jn8xivNqVveOCWIWqJ&#10;F8yBY7OR5lkds+TNJhiu8oOcZPCkZyBweB1p1gRLcG5t7hWhMgxIzEfNkAnjOR355yeccVXv9Sub&#10;WWaONo7ry+YzFGGEzAnk8cHqRjH3eOQBWhp9tbWUStdXC+YsfCrIAOWUdScZye3A5A71jUq+6ckq&#10;0X12LUEdyLfzbkyyA52lQ0bKvoxJOAvqOCDwMCt2Oz/4mCpIr/NCQ0nmldrd2xuHOenupweazbC3&#10;jiWKNY1kkViQfMB6lhk8bSQQNucHlhk1t6WrXWq7cgrF/qptxzj+I8fwgjH+1jHfnxcVjOWLPPqV&#10;ryt5r+v6/U6XSLQRKsN5Cu5N23dGTnBHJ4GOMDvj9a19PsJWt1YFcDgNtPc5C/p9Rkc8CquiGRjz&#10;5a+WpC+X1IzhfTPT/wCvxk7NuIIrfyEw4JJZuWHBzjgd8Y6Yz1PFfHYrGy5nZlKPttRTZ/aoFm8s&#10;/u8sG2ktJyT6jHOemTjj2qS3tJEmwSPL3hlVWAB4A4B57deo2jrinT/6PtLS7FKdVY8+xx0HuAfp&#10;0wPqto9wIzIsTDereZHuzwMYH4nng+nv5k8ROWrJnRpxleW/5lqBbS1PlAlmCt1lAYY7k9c5PTGf&#10;XHaw8sbxpGI8xjvt5HTueo6A9uh+mOb2KyjMAbcrKoZl2fK2Qc57nG4555qG41oSq22SMPwC/DBe&#10;MDj1zyfQHg9cccp1JXsTKtCMOU3LnWZjYQ2M97LJDZ72iSZcryck7QCDnavbGAPxzY9QcMxSNsyb&#10;vlPzDYdvPP49OPUjkVn3WowWtx5K6l53+jRvJJCHZQxjUlPnKncr5VjjaCPl3DDGjea9ZQQbCIxG&#10;rF1Uj5jyQRnI4AAxzxzgdcT7OctDnqSlLVvbTftpv2sv0N4ajMZSm5gzbTG0ky85OeR9cdscfnHf&#10;+JrNZPlkj2GFgfMbILc5I9OAO/rya4m98aBYPtFvMkyrMGX92SByFAHXPze/Jz+HK6v43ZdO5uF5&#10;GzbGmX6Zz8ygnj5emD69a7MPldatrY46mM9nFr5npl14zgNu0qSLtYffJ+4MkfqV46jqMHHGLqXx&#10;EsBMiQ3b/vF+RsLsLBscFj19s5x2yefLLj4kwy3ctrLduyxyNHnk7gBuDHeAwzzjrySDnrWFr3jq&#10;RLZrO1TdJGxdfm4YbQw6Dj0xxyAMdK9zD8OycldEfXpSo3Tt/XQ9H8Q+M2gumj1PVdihSIk2A7kz&#10;knDZ29xzjBfGOBjnb7xqk1iJlvVWToR5mzbkkA/NtPXCnHT3zXn2r+Mh9njt9P1KEtOquZIo8GHL&#10;bWG9gCSQAcDcABHznIPL67rV3NGmrfatvnR7mZHZv+ABtuNwIzycDKkHqB9HhcihGysc0pyu5pXX&#10;m/6/rzO+8Q+PrRIt5k/d/Y2VZZGyzkkgcdCBtz0Jzjjkk8b4h8az3DnTrq4dIPvOsbDKLuK5BHGO&#10;d2c+mSe3N6hq817NG15fxt5cnlzK6kMUIyWBxkgev0Psc2+1OTzllWyXYvzzq5DbmYZPGTngDoQC&#10;AOOoP0eGy2nRtpqKclJNPqbsnicLb3Gjz3LtHuAi6KyoPmBHuehGPcn0xdQ1dJJpIFnlI6rtzjG5&#10;j0xkn7uQcn1I6DInvJJnYJ/q+i7VwqjAySMc4z3PUVTuJ0jTzFt1h3fwx55yCcDJJ4PHtz9a9Snh&#10;6cdR3lNWfTRenYvT6z9qhETTs3J8xY33ZYYH8XpjJ6HBOcgYqjd3mJBdSCSTzCxkaPsSxUjvwPXg&#10;D9THdKJo2hS2kY7V3eWW+6enPTPXIycYx3FNunRQSJFjjYgeYGG45AGBnjjHAI7/AIVvHljsjWMm&#10;1Yjnu/Jla4lcMkjg7JH+YsB2649eO59Rmq115rFVSXqMNvU857cjHHr36dBUk3kiPz4J2ADbmG4H&#10;5Rznr07dT/Kopo2dXjmj4WNtyI24sp44xz+WDz+FXzam8dLMglA8wCWSOSONSXcx53cjtjI4z/nF&#10;ROArmWOJRJwNrdSuDjOTkk+3f6kVNJGFCTRNtZ9z/Koy/wApAORyQFB5/A9KAEaVQ6dgqiThckZH&#10;Tnrx3yefXDdQ6IysQ3kkMl5IbWJlj8wmOKRtzIoY8MQq5bGMtgZyTgcVVeOVbZGmQMAwC4X5Q3Gf&#10;rx7cdeM5q0sttEGia1UfdZR5WWVdwweWJPQ+vXvkGmPA6zx3YleNjuRodpHAxkc8/kT0xnjFZ8/3&#10;m0ZW/r+rEEVu9yFRovvsqqsuAV4OAOeCCCTjn9Ko6zqdjoOmSatqlz9nhtY2lnkbChFzgnqewPCj&#10;n0yMVsQWchh/cys0fmMVMhBOfm9B046A9OnauK/aGuZ9O+EetXFvHctLJZyRboPM3KXJ3OSoJCKu&#10;4sTgFflPBoUzsy+msXj6dD+aSWnm7dTsbDXFfQJdO057G6stSnguluI7OFpWISUARzhS0aMJSSqM&#10;FfCblOyMrVS0gVWeKRyV+7iMkn25OAfr7nHp53+zZ4503xD8PtM0SS9aaaxhMUjOkjIUUR/LuKKE&#10;2+YUUekfG4Lk+nS27SW37peFk/c9iwDfeBxjP6DnGAcVnGpdXRtmWFrZbjZ4apf3W1rpdJ6P57/N&#10;9StHmS5czBflyVUqBsJz3U+ue4wfTpTcw3AneNWjX7sis2SQeMA+vYfWrt5YLaRGCEJtZQPLIPzj&#10;LDJyBk889R6AZqtLaxwWyJJiTy2KKfQdM9sfU9OabqO1zhjUjLVf1/X/AATzTRfE+oeGfjtqPhHU&#10;7aTytXjjurO+mnXyzIUI2jamcttaMDJ4jGBjIHpBRvLkFnbx53KV3KAz4JPP94AjHv1x1rxH4k+P&#10;PDd98e7L+0Z0nsbK1NtbvaX4gMM77VZZJozuRlVHO31UqcCRivtlvcwapZ29zYXcElu8XmLcQMWV&#10;sjcGBHBHpg4IPUis+eXtNT6TPsLKlSwteUOVzpxv2utO+7SV1ZK+19QNqA7OZlZd/VcEsMfhxk5z&#10;1+YetV0toJfMntRGqjYqv5mFUluw6g8DnnGeDyc3niuZZE89wQYV3Yxh/kHGPfHToOvblqmRIQiQ&#10;q8iqrFFH+sZjnj05B9h68HF+0Pn41Glv2KckazKrCcMrRg7s7WP3epwScdDgZ7dRiq5n2y+XHJN8&#10;q/NI23AXtjHUnjOBznqe+pa6dG8bO0xWHcQ+zcN5HHIHUdc5Pf1Aw2/tdjyTRfu90myPcdvHGGJG&#10;Txk/MBj+QXtFazNI1oc3L/X9f0zPYx3Dtd7mP+sOJQx28cqVY8qPX8zyTXl/xi+AsvjCe91Xw5ex&#10;q9yitcQyGUgzK2AyjzBGp25X5lOCWIxkEesAPbXqm5C7OSFZR0DfeGORkjOOpP4lfNPil8TfiP8A&#10;D/WI9MHw8hvbO/byLG5W927iw3FGRd7bggZRtIzz8rHis+ZS0vofQcP1MyjmC+oySnbZyik0ndr3&#10;mk7WvY8E8MWenWniO10nUtCuL24026kZNKs7dWknbgbXcAMw+XPG/A3EKMnP018N9X8a+KNJudd8&#10;XabHa/aZhPZQpGQ0EBQFYy2AzEYG48DJIAG3FfNtl4p1PQfiNeSXOl2vhe4kv5bhZLqCbzNOEibl&#10;QYUnn5cMyMAcEADOfo/wF418Aa5dw6D4a8XalrV5CSlxeXWnzAhlA4aR0VTxnCLxjJwOonaV+n9f&#10;1ofcccQxE6NOfsm7xvzJOSit3qrwim7a3cn5qzfRt+5naW4DMsu9lhLusrNnqB15543KeM1NqAKB&#10;oJJvLwmFbZgMM5/i9SMhuD1HHJprwvBHNa28cZD8t5yn5QQQPTOMkbsjqDzT7acuFtY4F/ffKEkI&#10;znAYFejDqv3efl9Ote0UkflvaS/r+vxOdtGij8mGFY0gi+STNxllGxicHjnA5A5HUHmtDVTpBCz6&#10;NaXEduvzzG4uI9x5BPRFx1BbnkDPAJFVoraRo2gtvmkjy0bLbhcszElQuAeSMk89+eMlttd3MNl9&#10;ukXzVZt7SbRleevJ9SvH8ODjmtIyajyr8u3melJc0uZdOl31/UnDTrmKVlfbtlbcodIyoJJ5yBgn&#10;OP4h06UTLHGnkyqvm4WNYWb92VO0rke4zzxjnqOmdq3irR9Fi8nU9ZitY52iSztQo3SyMQAo2nO0&#10;MwzztC5OcHJtWk9trtsl3o96txDcLs8xZMq75KMSyjDDduGex4OSuKj3pag6VSMVUkmovrZ2+/8A&#10;T8S5DaxyzNLkofMVWY5GWK/eY9WyPXoODweLx1GK+tbfSILC1aZZmNxeNMyyT7wFVHEj+WNm08qE&#10;+824t8pGbFfNKi6hE8bxxr+7lyWVkC4xnbjglc8gggcEdZZrSGOz84l+Pmm3R5VGMm7OA3Pb+E9u&#10;CWIGsZI55Rd0pei/r+tfMnBvLWIW0iHaJMNGAu1WwR7jGAcH3A44p0b2sirNJBCx27oxGoGDkZIO&#10;fvAk+vQnkio7czoqTJEy2yHeh2N8wyMucgev4hVHTABGwjnW3tJmaOHbHM8TELkk5yO43Bfb9cz5&#10;mXLuSRRpJFHPczPGdgaNplAj24243M27PzKBkc/Mc8EF7X+oJaNaiW5W3klSSW1WTYHZQzJuAPIX&#10;JKkggbsZ5Oa1pd2d0WWB/MZSTtDYG7jlcDPAx09eOxp1qjSO1tJC21SQix5K5AALfljg/wB1q0Tf&#10;NoDjvzdDqfA/gvxf4m0jXPF2gfCC98UWOj6XMNUv7XTb+S30jzY5BHeStatHtaMB3UStsyh3oygq&#10;fPLu7i/se40O5WMR3l1FZKdxOYpGEQyMdkcLnABKseM5rtD8QfEXhrwpB4Y+HN9qFha3FnN/a1u0&#10;kcv2p5Ttl8sNEGhjkj2Kyq5LhZAzMshQea63pltrNhpcGn654du7jWLiFZIY7iWS6tBbyyyO0kax&#10;hSMMU3Bh80oUgfMRpVw6lJSou6jFc10o2k5NNJ8z5la1npK9/dskd+ApqolzaLmv3slrd6K1km2r&#10;taaO7Nxr2C5sfJsxNqN4twY/tFxN/DHPsPUAMvyAFE4y2PlJ5u6PHqc+648QyLHcRxRmZYX+WPG9&#10;t3GAcbhwePu4CkCn2WkWURhXezMGkE08qc7tj5J4JK7juOcjk/3iWjubS98da3p+haTa29jfX11D&#10;B5E14IYAJnRSrTzPtiibn95JIEjB3MVVcrjFXi2312/rt/w3W2d41pezgtG736rXb002S7fNvie5&#10;t7fXLPSr2wXzds1yzLgY2jYGB6Et5pY7jxjJzyTt6Ml4bX7dNB5LIzLGi7lCruOBjv8AL1465x93&#10;jjLfxPpvjfWUu7BYPJhuZPs9zNdqFlC7iB8pDDokhVxx5qn0NdVYT3F3LNunC2i/KsluvzbxwSvA&#10;G0fMDjkle/eorQxxlCpRoxpzVpJa/e9Fv6W8vU15jsjYearxvJv+X5tvBwcZGACx+ozjnFMLI8bT&#10;YbfF92ZsZ45Yj1wv8Q6epqvGjXSpK8ckwwpVYcMqgE5I5HIAznHBUHrTobNY7bLy+X+8dpEVM4HB&#10;+bK4wSQM5z+dXG9jyeVR66k0TSGHzXuFRpm2qyx/KMqMnaT/AFwSahEo2MsLDe0YTzBIRu5HPPB4&#10;xg+wx3FaGraVqWgajNpWsxKtzFHG0scbRSLEHjVh9wlTwQcA5GcHuKoKsdqrSRY8vzMEsp5PoMHj&#10;5s4wPYVrzcrCNjTjttDGkagRr1w2oRX0CWcUViRb3FvtlMkjSs6ujKywBI/LYPvZmaMxqskdtHLb&#10;LJcSbfM89GUvgpw3Qg8PkgHGMfLzuBzVO6lnTckLIVRgqvIQjEjqCOo6E854B7ciWENNAzh4ZGjz&#10;u2t0H90bcADI/D15rZVnsEnJRutBJYpHuOPmWR0YK24nqCRnP+1749zTVUyQBLa3R/Mj3AKO5Awx&#10;zjbjkZGMd+KsEm5mYQqrxeYx3MoUFdwxxyMnHYn9KkeO1uIVuI7BhOqkuxyepznnp1HAAx+dUqvL&#10;a5nz8qVyo0s32ZmSJlbbje3SQkYAwR155GAMnOO9LLbzuTa+QykMArKvQcjPTrn8OT7ZtWou4ocx&#10;+ZI54i8tiODjpgc9vp17mnTTWkrtdxxRxqshkjjjH7uJdx3KC5JwOOSSeuc96jinzWJ5+xAJruOT&#10;z3i+6/yLHHh1yc+3AJPPfAzgcBkguSWDySO3DNIxyGIyCeOCcZyfXkk1oQa7eNpsOiZjjht7madZ&#10;IbKJZC0qJHKrShA7oBGAEZiqlpGVVMkhauIrEgz28K+b5TMWjG3ccdM/kOR0J49ajilsOVTWzA2E&#10;kEFvczvDtu4mmiijkjY7d7KF4JMbbkLBXwSpVgNroTc8Z+PPEfjrxFdeKfEcenJfXccMU0OnaPa6&#10;fbxRxRpGipb2yRwx4WJRhEAJJbGTmqoQElXZcBgG9WXgDH4nPOB09iIbeBZLraTlduGWIAnnOMe3&#10;y/8A1z0rWNaMt1+Gv3/n3t6Gka8lFxi2ouzavpdXs3stLuze17X3O0+BfxC1H4UeNLD4vah8IdC8&#10;XaToepw/bNL8U6VNd6XcztHMYIbkI6b2YRyukZYBvJcMkiLIh53X7nWNTt18bQ6DcWOl6jfTw2TQ&#10;rJ9mkZBGXijZwQzIksW4EkgSKWKh1rNltxHDuhnjVXXY0fljIYZY8DkkAkdvbkHLnku7abzZ5dzK&#10;2/csfCtu3dBwuOuMDt0xmutVozpqGml+ivrbd7vbS7sum7NfbfulBevzena+yWl7deoqxLAWjiLR&#10;bPlVdxQqwJXA5B6c/wCPFNlm8yeHzDuWSPMUgYMYyOMjkjAOCBwcE88jD4Y8j7HH8vzY3Rj7q5GM&#10;d2I7dcY5yBw8xSRwLO0is3TbIrBThicEg9P5cYyTSVWMTH2g6CWWKOMxozLsw3y7VRjgjknvkn5s&#10;Dk4HY2bV7EwTW9tYRyK7qyzNGqgKFO4AYYAY2c5BGPVqLeztfIXUEvrYTG68r+z8S+Ycn/W8gpgH&#10;g5fceOP4hZ019NtImgn0e3ufOhYJIdxkgw6uGQBgu7am1t4ZcSH5d2xgpVkbxrPTl0/q39fJ7C2z&#10;xQSGGHbKrKp2iIFkLA5APJ9Dx16gsckdd4Khhur+CKbzZLVbgAsA6cMxAYgqR944G4ZOOciuT0y3&#10;hkiUu7RhI22DzE25LHIYsAc4x2/iAPDc+ifC668PTyTW/wBkuo9QN5bzQ3cl4Xj8sCbzlZCgZneR&#10;odjblEaq6sJGfcnnY3EKnh5SXRHbTx3sYczdr/1+LPTrTTg0cNorLHIkZKzMW+fYM4BGdx+XHoS3&#10;JA5qb7XpOk2Mttdw27QzJ5ckcm4GMnad27PzMuDjcCvLcHFVdT8QWtvHhFZLgxOvk3EY3lePm7H1&#10;PD9eflJArifHPiaGS/8AstlAZIZFIdY90mSRt4HO3r2HUdcEk/KUJVsRJJHTiMycqV4NP/g/1qbq&#10;32nWtnGttbTxwpG4kLsJGZ1clSoVB8m3B2c/cJ3EMMVI9chiv7i6uLpW2yKWjkj7eWfmU9Tn+96A&#10;gVxY1q5nmiMsbRxs2JzHI+FZie+M5+7jkcHjK4JZY3d/aogkfzGkizGnmFcsBng8sowcZ+mM9vWj&#10;hesmeYqkZWUkdvb+JZ44fsMfm7GXKsqlyoz0zjHquSSPm96qWuqMjM7TN5jiNZDKcENyd3IAP8Ry&#10;OA2cnjjD067ikeNXedpFMg3eYRnaG2bsZ64Y7jgnA4PJq0unzBLR7oNaq0wZXik3YB4UYJG7AJ6L&#10;kYyO5EyjTp7m0pRsprW39fqbti8zQRpdmSbyf3UklqxZUJBGOM/dGM8HGeo7zWcOlrYNc6hqVxC3&#10;2X/Q7OODzFnlLqHR8MCg2eY4PzEsFXgMzLmRTeWWuL65V0jPCvGEbIDcqWBU57Z7HqoxWzJC8FvD&#10;JcF5JhhXtywU8AY44HO4MSQDk8Y6nGVdR2NJYzmp7bL+v6+8Zp1kbphd207o23c6lskEkcHIA5PO&#10;CRwh6sQG2bOOGeVoiV/1gR90eFkyOdqqT+vcnsaoaakn2P7RayQsPMETRiMgkjPy5yTuA524z19B&#10;i9awzFWgaZWRhhWVzv8Al+XByByAeo5zkHphuGviNzhliJezV9zfsYVS3Y2s/k7sSZQHDKeOzYxj&#10;n09+eIYbu3KZjeOGFpEP2ZjsUY6FVIJOAxA6HBPuK+dfil+294X+H37QNj8O9WhvJoLWxaCezjUp&#10;57zz2sYJSUDzGA8xgAMbRnnJK+/vfw3FohCEC5jxb+ShAdcHCcD5TgYyPXPHK15kpVYpSfXYnGPE&#10;YenTqTi4qavFtbruvLX5qw+4t7CeaaS0suYl2qyriQuBjnJB7nAAXaO3WtixfSdOFitgl5HNAzfb&#10;OU2swJxtCoCh5yWOfXjrXhXwI+MMPxF+JvjfSiNU2WHiTyNPlZXMckaRgSKxAIjG9ZNrEqrq21QS&#10;mB7GNQFojXIvfmVSm7y9xYEruLfISOOx/u8kZorVZQjy+X5nHXrVMLOSqRs7J/elL79r/cdPHexC&#10;7Vp5IWVZAY93/LXauVAHBYZ24bJLEHGetbekXrkfZ3t2RmUFYVY9OxGAQcZPOTwF+tcfYT6TdO06&#10;XzTLMkaMzXOFB3ZZeAdrZyOBkjI961kvwI5bdN0oZGXyVbg8AjO3OTgMR34A6jJ+axlSXwo4YYmp&#10;KTfT+v66/M7q3vw8HkxCT5mztkO4I2OwYgZ+bA57984rUk1sRAx5VpAud24DAA6ZwRnJPQZP4ccB&#10;b+KI9KjAkkX5GPlqkO3Me7oTn73r2457E0Ivibp+rIw06ZZtrlcCHH8f3dv8R64APPQA4NeHLC1a&#10;ktEd31mFPVuzfT08vmelHXREpTYCqu235duBtwBn+LrnvgDj1qrJ4ng+0yNcN5iYbynVxjOGQD6Z&#10;zxjPXGODXnn/AAnXlWKeVfbpHO5llbkFnxk9d2QDg456isW98YRq3nXdzIrbtyxhOWDELnBIA59h&#10;zx3xWtPKq0pamNbHS5Vyrz3/AK27Hod74xZY3lD7o4IzkxTLyMZXHOTyCOvUH2rz3WPjwmnayLO6&#10;hjNpHKebaHzE2gDguPvEs6bcAA/7RGK5fx98VZ9A0v7Bp2ivcXFwzxpbsC29tvGNvOWxIcED7vJz&#10;mvKfEvjw+L/B7a34W1iTbGyTfYZovK84eVgv5h2gkN5eM+WN2SQQ28+rh+H5SlqtGcE6davZxlaz&#10;1b29P6/4b2j4g/HC/wDCOqS3OnXs0qIrXQt2gRg0aB948zP3T1wMjIzn5ArQy/tCWVxYxz63qkQW&#10;8bzobiS4QJCi9WGAckhjhck8d8Gvnjxf4ltIls9TV1dZo2ubFri1jZwy7zsHK4yGKcAEsckAZFQa&#10;VrkVr4dW3Evkw2Ytbe2WSUeZIUURhgzk4XlhtOQGypZgor2KGQ0aaSav5nRRoy9n7SpfV2trb+vu&#10;PctL+N91c6p9jnnLsJmRlhVlWOZUQ5yVDckn5DlgcAE8bqN34zWS63hkaWWYCFnGdynpk5JP3jye&#10;Bk46Ej5z1T44a/4g+JDeD7a7tJtPklD28sN7iaS48sqOdm1o2w+XDFuVBAyM+sw6qgtYYYbiGXGB&#10;5ig9iMDnOSMdc9ODXtUMvpU9LGOaYLEYWMPbK3MrpdbPb09DdfWbNNMnIn8uRlCHcyjpjHJxuA54&#10;BBHXHWs1deea+WOZWRUkYrGW2KGI+82Tgg56gcj1GKoQX5uI2N2ZArSZmaJht6jOQSARnnGQAeuc&#10;jGcmoR2sodQ22MqwDNjJ5+6Txnpjjqc+1elTw8InmxlHRR6f5m7/AGqGdp0lMTQiRI2aY4UgbQQC&#10;MLjavAyxGPqMq/1r/QktpLdmVBjy4Y8bQDnHTIOC2c9c5Oe9UX7BXnDsVmYEq6hgw+YL1z0yfxx0&#10;yKhmMtzxE7SLzu3R8A4PBBzjn16Ee1dEacYu5v7aVrbCsUu7aRnufmkVNrNNtB6rjBOc/d464GPp&#10;AqRynYY9y7uVIxliSR1HXqOf735x3CgRM0zIWCnDbPmDHvz044P0HpSM14to1oL1jFHjgtuQMMAj&#10;0yQMnPJwOo5Fe0jcLXW4y4ijXzI5brbEv3V8vkZPTAz6c+v0zmHa00ERnKpGhG+JAdq9eOpx+uOn&#10;SqPi7VJdK8P6lrXmLH9ls5ZY5mZGQYAzIyu6LtXBypcZ243DINQ/D3xHa+K/BWk+ILee1uRdW6hp&#10;oxvDMPlZ1BZmUE/Ntc7xnD7WyBPtveO2OHq/Vfb9OZR+dr/lfzNIeez9NrOgHyf4j6Y//WMQNa2q&#10;RMsjDCsTvDEpnkkAdfp6+5xm7mfCpMmNjY2lcENt9OcH/PNRu8MgV9v3V+bb1x2PX0xzjn8qftJW&#10;1M4yktvwMfXm1PT9Ou7+2kjjmt7VzDviLYcJkfIDubkZ2j73QYpfC2uL4k0Oz1WxWORLq3R/k5U7&#10;hnqxBK845APsOMYXxw1W50P4b6jBaXb2smoRrYxXCQOxiaU+WSdhyuc/e5OcbVdtsb8b+y9rcs1n&#10;f+DZdfvr1bOOFreDUIBBJa7JJbbyiuSVCxwQ/KN2GdsnLDM/WOXfqfR0crliMhqY2/wSS2eq0v0t&#10;o31fc9VYQI/7q4VHVQU3MMBgOOT2CkkZxz+VQNbyTQ5JZVmydqueAQcdDhc+nuc+laECG1dDcRqU&#10;VhGyMpwrE5x759B1zj1qGNWMmzyhvZt6LtxgN3OQMe3Y5OOer9o92eNGp2+8r+UpRImdgqqxEJUE&#10;jLfe5zxwenpUc0ZM/mRyKyqu3aqkMOffJwMjjt0yKvq8DhpAGbD7I2APyggc/eAU5I+mc49WSCOE&#10;SRpI0bSZVdyj5j1zkdf84NZupfUqNR3K/wBieS4lJfcZCpj8vPB285Oc7h0zgde+K5r4n3Hh6y8B&#10;a1DrkEstnHaSLeQ2x2mQbMbF5G5mB2gZHUDviutuGkRmQwqvmK27oNoByB09fxye/Q8H8cb7Q9L8&#10;BTNreoQ2unXVxHDf3F7o8l3GsZkG47UGFfnKlxs3KAeoNT7Rno5TGVbMKUddZRty3vutrXd9NLdT&#10;yf8AYs1KExaxoEegwsrXBkg1iZVDzfKv7jH3m2qu/AJCbznG4bvoaJbiC1UQlWYLkdNoyOpPfv37&#10;e1fEvgDxFdeFPFV74m8FeLo7H7PNHa2sNxKbV7+OQuFkdcvGFXakjqzFQSoAI5H174G0nW7rTl8U&#10;a/4vTWNQu7XCzW/lG1jUvuHkBFH7tvlO4kk7UyxCiq9pGnL1PuvELK/q+ZvGOSUaltGpc3NZX30t&#10;azvdLoldNG/DHBJM0zD5niB/hHfp064z0I6jrVVG+0XM1gl2j3EKCXyfmZot4YK5XPCkocZ5O1iP&#10;e7LGzPJOv8LbZOnzdwVHbsOTyR9K8u8XeP7Hwv8AH210q607Umm1G2FnfNp9vNMJFV98DBY5gHUB&#10;pmLGMlTG5XzD91Sqe7dnxOW4OpmFScKd7qLlpr8Nm7+Vr/Oy6nkv7UvhV7L4s3muw6hH5n2OG5Eb&#10;RFPKaMKCDInJZgpcDO7A7DYTufsg+MX0mKbwU8Go3Ed9M89vNb27tDb4G19zZXbkiPouf3ozgZJ9&#10;A+NvgL4jeLfBGpaJNqNjNa3Dy3MrW+lv9pWEYeOFCXw/zLHufALKAQjHg+Q/s7aV4h8B+OND1rxL&#10;pV4umX8nlW9wsTlYLli0eMFOPniETkMCARyV3KYlWi43TP1PD4zD5xwTPDzkpTpxSST1fLG8baLX&#10;R6atpbu59ORFxd+WxU/NkqzFcAjgnrwAR025ySOhy2azzB5E8SlWjBk3LwQeCcY5IwehOev1sMJb&#10;Xc1lCG2/KJi5VmYhRgEA4Py8dgcHPWoY4ftLCCe0kZ5FXODw2DyMA8+3UncepPNKofk0Zfa9CGOK&#10;4eT7PDMys2MMqhXVj82zJ69Mj9c8kr516YIzcQ7JJly+WPQnGCVILZwucc5PTPNT3io0awzsvl3D&#10;AeSuSG6dM45+U8ZH164jNqMiRnEaswJZDtHTAZuTyM4xk57dazUilPm1f9f1+nqV5ryFNzSOoaJV&#10;E7yMwjEYUkcHjIJPXsc+9cz4u8KeFPiz4LY6Z4qszJZ7prLV7K8Qi2m2Fch4nAdgrEbS2CeuccWv&#10;iTonh3VfBcdnrF2trtZnsbpZnjRJlSQtgllAHlhwdxBALYIwCPlvw/oHxO8GXMXi/TZbjRoY76Ly&#10;dU1a32wwMke9VZmDcbWRdhGHB2kYBA0jKDjZux9pw3kscxpTr0cR7KrBrl5lpLdaO7bvs0k7appm&#10;Pdafe6uY7Lw/f6hevrGrSR7riFmaeRGXy+BkmQmVjtG776gEknPVfAjxn4Q+H3iuPUPHX2/7RFD5&#10;Nk1nJGIRlyrNIzOAwHy7SOB15wDXO6Z8UfEOleJofEmqai15OuqQ6n5assNubhJSclAmCCjSjChc&#10;eZn+HBdoPiuxsvDYsLfWba186SOLUoJNKSaV4llZ8xkxEKBu5BYFwCCdvynSV9XufsWOwuJxWCnh&#10;qsPdlZXi3d3vfVRvZKy+FX8kfWnhTxLrHjbzNTHha8s9PeHdZvfTiKZyFzuMaggD5wQS5JOAFUdd&#10;SbY7q8aeXMocLuHzLjkgEnIB56L1x9a82+AXxm+G+p6Pp/hXxB47vJtY1W6EUkerTtOySDAUCTy1&#10;BVtpwvYsoJJyxf8AEX42weFbO7vvDmmQ6ksSvFpOsWuqC5jeRIdx8yKPLIgY8byA4+ZcrgjGEak9&#10;Grf8OfiFbI8weaywlOi4tbXuk1tdOT967T2u2k2lbbrDbXmmzTWOo2VxHcW8ij7LeI4mDHHyD+LO&#10;DxkHtx96qNulrY6VJPeywW8cYPn+dJsAAXu5Bwcj7xPGDnO2nSa82pXPlXUjSecBuxMG27l3YyRt&#10;ZQV5xwCV64LHhfjdNP4m8LReHdNlurhWjF00mnrHIskao/ybAwcYLRtyAMHPbjq5uXVm+BwdTE4m&#10;NKo+Xmau+y8vxt18zifjxf6x4j8Z2aDUoZtOk8safKsn7n94xHmF87QpwyE7jnyiTxg16x8L7nw6&#10;fDqaP4dIurPTka3a8WFvLlmB3OYgXfIJOTgkfO2D8oFeF2muaVqdh/wjV7p2r3yyTfubXQyIQ1vG&#10;TsVjIjswUvLwFH3gWZsDb2178TJPCFlovgbTPB1zbSRTLbSWrYleWP8Adj+KNAXkR/TcvqpY4qHu&#10;rlv/AF3PuM2yvE1sDRwFKL929tkrJfE1e991tbVvqke1XTwadC010gVCu6OPdhguHU5X7yHKtgNz&#10;wOoII5vXfFdvD4ptfB+nXKQTNcskpuJSWgJi3rkrhQThMHB8zDjbwSGeCdW8JXraP4e8QeNF0mx1&#10;FVW+8RX9vcNa2iuA7yu8KM4JDFwuVJxjIB3VxFjqFvonxyjm0L4jLrGn2OpXFrpuqXEILa1a20sg&#10;SU20kZEcTgBjHMNxwRgkMK0lTcWpNNQbetu1m16pSXbc+WwWSylTq1ZfYTtfS7s7O2rto29H62TP&#10;Wr7W9N0xPIkKj5VkaSQdl+8eAeBknaO55ziqra2fsgjmhLSTNi3kiyPNVXw7BiOikjtgleobJrzn&#10;xZ44j1vULjXPEeptd2tqotWRIQn2dVZ4lVI1UL5W0bFUdAyg4XbmTwt4na9ubrWr7UoLVTZMqzGX&#10;/lrsOdiYwjbDITuw3AznosqPu3Rn/YMqdHnd3bf16Lv6+W3Rnpj6hBMFvoNMa2aactbwwxssSx53&#10;FV3kttVT/ES2BnJOcx3UV1cCUwp5UMTZtWXZ90gA88lQCSuDgYA5IyK5n4fa7q3iXUW07TNDubz7&#10;LYie8ljtJJTFGhcvkfejRDgENjovQDNdgdfsftawJKqSvHCJLdpsy/MWRYwfXcMdM5xwNwNV727P&#10;IxWHq4Su4ct3v6X29P8AgvvoR3UTNHZajt82Hc+0SFlKDALRnlTw/wA2egOOQU3cTrv2eLx5qPiD&#10;T3htLbR9JAurgq3lx3LM8j9Bkny4o24DbRs45wdrWrW7MoS2u4/MTa+mSzyAMjlynlEbPulTsA4G&#10;JSOCFrwX4hfFW88QRapo1xaKtncao9xDNch9y5REUMqk8rGqbTzgKwBJJzjze9puj3uHsnrY6tL2&#10;T0tZ+V2r2XXS673v8+80D4ui/wDiPZ61E6wR6isVjb28t6k0NrG7RzSu4zt8xlZQinAyuxgShQ9V&#10;8bfG9po/gz7Y6SW9zMqLpt1CWjMkzEMyt8ykRkbTk5XJUYIU585+Buq+HPDFo/iTVLa3uv7NsS8N&#10;oJNr3Fyzb42BdBGhVDLtUSFztcqhJOed+L/xEsPHHiS3fSpGaOVIn1KaG8lWK4uAAGdEfIRBwqna&#10;G+Xn0oqc0rRR76yGnis/hCnTap0lrLo7apavZrve9315mvVvgpDZ6R4LbUNbvrotaxlVkeFYWhDu&#10;dqgIN7SSBFbaS5yBjOUz61F/ZdyYX0oecrRqZEa1WFY5Hy7rgMRhCWQNgAhBhVyDXmXwwhni02z0&#10;2GxulVM/aGTUpJiZs4LRmQIBGFk3EKOS3BGNp7+S7t/Cmny6pqjQw29uGmlfZkYUcjZ/G23bwASc&#10;/hWjco9T4jPpurjqiWspSdlp32SWmr103v3u3pTyTGSZIplVmXejtnadvIyy+o4H9BzUbiaRXiE0&#10;McajftlyFXjk+2BzycA56Ac1dR8RWGk+HX8S3OrRy2NrY+c01um4ypgNlDnkkbcce/bjDGveDvGf&#10;7P03xXXxsNM1q4ultLXwq2jzPvt23F7h7khY0QHYgALMxcHYFBp3k4yf8u/3pHk4PLcRiveirRuo&#10;36Xte2ttbLb5btG/4b8SaJfeIrfTrvxCtnb3V2N14ylhGgZVkcBRn5STlfvfKB3AHT/tP+Bfh58H&#10;Pjp4g+Ffwy+M9l8Q9F0yS1XTfFulwm3h1APFC0jRxlm27Hd49wdgRESO2fmGy8WeOfDf7RS+FPG3&#10;hLUtBurf/RbrRb60mtLiFTEjB5BKN4LAJICQDt28hSTXqvmf8TpSvmP5kETuseSSqsyYJ4wvzp8u&#10;MArnJwRVupGVODj53d73va33We2/Nrsj3syyN5NUVOrH3pRjJPW6s2nHR210but0rNJs6mxuVltl&#10;uCrsI1aNc5OV3ZBA9OTj1xwPW4BJ5i5YPG25pPMjO1QMDjI69ScdufXGLot21832kXCbHchcsGWV&#10;BwD0+78wIwTwQeRgHnNc+Nen6V8T9P8AAekTyXEfnS22q/u+EmONgA25PLFsd8ZHK4a+aLsj52nl&#10;+KxdaUKMbuKcn5JK71/Lz0O9giiifz2C75G2ncg4+729cH6dOvJqvrHiLQfDeltreo3sqRx72mkk&#10;hOyLA4G7ceuSNxAAJGe9SNCWhzHu3yYIUchlGOD68DAPcdSa+e/2rfirY3er2/gXSbu4mS1kB1QC&#10;Qxhny4eEoy84/dsr8juM1E6jsdOQ5LUzzMY4eN7faa6Jfh5I9w+CHjSD4maeTq0kKmTVDBbzadcK&#10;ypCZigkcPsVyQrn78SnglkAZV3FiNwDFHciSPb+8KqSEyAcjjt9OPbt8neHviZD4Z8GW/gvwitxY&#10;rNdQ3Gq65JNse4YMH8pOuFXKDGSTyxA3FR9UeGPFNppWoaNPfxW7ajcql3a6ffRrLFcMi+YweJ+G&#10;j2g5UnGPlOQRm/dlFW+/7u1/PodfEmQVMpxTqRTUJuXKrK6jGzvv2bdm7pK8rXsp4LlUVGdxI8kg&#10;kVt6hgoPXpjvjPPGKkE7QXLvHF5jKuY22jDjsCCQCeTzjt6EVx/gr4i2XjLxp4g0SzuvMtdJjt4h&#10;LGu4O7BzIckZIOMcEg7Mjg89NGXa4LJJHG+1jtDdgM4PTn0GevbJFRzdTwMTg62Frezqxs7J28pJ&#10;Nfg9i9NJBLbW5tIpI5lXN0/nBlLbmYFRtXYNuF25b5gxyMqBVJAfzI5VEfllgCpAOPunByfQe3fs&#10;RqvbJ4j8J+fofgSYvo6y3Wv61HHJLGkcrxwRF/4IYVkKICRkyXDBnYNGkeIk1tqLebYu2xVEkRDD&#10;5gV6j+EjBHTHPvxWrbhZGXs3HV7emn9f5ddy4hhkI3Qpu2mN5Dn5vmJzz7Eegx9aSKW5AWWQySZ+&#10;4kjHL7FwAB94gDI6Y+vAERPljZMHSTzQ6s2AAhjLE4xgkggg5HAPXIxzuua/NYeMFjmuI4NOsdNe&#10;9upLiM5nQZCzKwYLsyrgFgMOhxuHAuNXl6mlHD1K8pRj2b/r1eiOyiihgdknnF2fLVhNb5XBIB2k&#10;smSQCykY+8MqSM7p7MafFoVwPtlwbx7yEWsMlrGIpItknms8u/cm1tgVFUhw7MShRVbzzxV8Un0D&#10;4bW3j7+xZIZr6GL7LY30bo7+ZyhIYA4IO4NjDBsrkEA0PEXx8j8OeCdH8RajaQwzaxqSwpG3zqsQ&#10;k/eyjY2D8vKkEqN4+8ME37WUXyvRo7KOT5lWtyU780nBL+8ldrR30WvbQ9LjulG6bzvkZVR+hWXG&#10;DznG08Y6+ucAjA6+XBsjfy2Z8zNCQoYEAdBx1AUjrx6gUWl6JJ/PtYctJyqt8w27uFPr27flWV43&#10;8b2fgDwfeeKdWZ1jtdx8tmLs0g6DvwST8wHQnjANJVX1PLpwxFatGlTTbbSS7t9PvOjs9RuY7YRL&#10;JIVY5uCGI8xQRjcTnpjIwMjPPAFamhfE3w54T8c2fgXUhH/aGpL9oiZYJcIoVvv44+YBjjIHyHr9&#10;2uf8LeK9N17Qk1Pw3Ik1vqFjGZWmtUDRvuRpFX7xR1dCpYFWKqwO3cy184+OPinLq37Q661HfNNp&#10;tm0MKssoKwJFJGSw4ACtKijPJzhgD8hrmxHLUjyS2Z62T5LXzbEVqM7r2cZN+TWiXnrrbS9nrc+3&#10;Nb8aQDdCt20Mdx8jDCpGMY+YfKeh9iBz0BBrDn1RdTFvpd1CrBZJZjNNEu5t6KSC2NzKCuVzwhZs&#10;KCzE8n4n8b6N4L0p/E19fP8AYY5rcMUjztEkixqSCwzyRk4ONuQTgZ0vCfivwZ4n0e81RTNdSXUT&#10;Q6fNZXCKsconVWcja/mRtH5qhQVJLo27AKvlh6KoR0PHprEfV/aST5W7X1tdWfL67GpC+p3VrtLs&#10;ZG2hWlh3MGJIygI6DHbBx2PAq+L62udN2FR5hm2JthUlfvMRnhfoAOeuQTWFa3TRwtA5jUCRmYjK&#10;qrZJ2FgcgZAOec7R0IrmPiv8Tr/4a32l6d4eVZLjU9SEbM0fyLaxyl5GY8hZNiuwUlSB8wz0O0pI&#10;3wtLEYyqqdNXb/Le/wAt7npti8LfZ47mWHfGqHeWVsgDAJx37cYOG57At8VfEjwz8N9Ltda8XGSG&#10;0uNQt7FZVZQxkmYrkA9MElm5J2g8Z4bxf9mf4xeI/jBqGual4lhht5rWRbe1jt2URiNWLAb97bm6&#10;HCgJ8vbOD5v+314t1Vtc0Dw2ga3062t/tKpCxLNcHchLc4DKqkjvln6cmuSpFSkkz38vybEVuII5&#10;ZV91rdp30Ueay6O/l67H2lZ38DQLdXFxNNjeIF2kqsYXevKknPXKnO3CjkdUi1rT4rsadc35aSS3&#10;E8dvs3FmUrnJ6dWTH5YA4XgfCfxR0P8A4Vxa+K/srfZ49LhvfLW4LsV8vcR8vMjMufz6nqfGtW+P&#10;tuP2qLHUX1kwaNDpMkZbmXcpWRTvCjjMignJYHls7XGOKVOfNZo8XD5fjMc6sKe9OMm9G9Yr4V3b&#10;ey1PrK21ja8scGnTMs0Z3NH9xoi+wHjKhtpPUdDxzgDWi8R6Ml5Iumw/6KZWWC3vLxGYqGXbvcYD&#10;AdCwCc5IUDNeF+KfjRZ6B4z8M+G/tX2ebWJme8SXIV7dYyOW4wFcI52tkKnYYB7C+8T6a2kyLcal&#10;JaQomy4mW4AcKR8uH4KkdfvD/ZGa5KmGqOPkeRL61TUJTWk1dab+807ad0/U+Mf22fEvg6x/akfx&#10;Dotk0rw3MDa7Z3/lyW8k6beERDzGY9obcdzP5gO0ivuX4e/Em2vfgJa+MLPVRZwx6FmG81LasaBI&#10;0/fgiV/k2lXy0pIC5ZjzX5wftXeDIfB3xMaGHxDqWoWtxAZrS41ZZvOC7iMZkA8wBg2GXIII5JBJ&#10;9Q8WfExvAX7JHgHRtA8Rahpc2u/aLy/nSNPNumExDMw+XMe4EDPLAD5jgg3VwsamHppd/wCvyP1z&#10;OuH/AO1shypYabbdoXae3LdtqzatyvSz7Ho/7Hf7SsGp+Jr/AEjxR4jtY7q6l+0xw2tk9xNqFw7/&#10;ADyL5CHA4YENx8+/5TvB+trfXY0u5LQjaHlk+XYS5OMHnIyMLkADOS4HoPz6/Yj+IepJ8UEsDc39&#10;1PcQu06pawT+aRMz7Ed0Bt4fnLsFIJcD+9tr3y0/aU8KeIfifD4R8O6szWYmurVRhMeanlujDYfu&#10;lc/dPbBAIBqK2DUqllpofFcZcPzw+dVVhaTsoqUkndJJPX4Va9n37X6L6I07xRHZTR/abqThFEcM&#10;knmEf3VxgZOQMHOMc4xirV147urecSzBo1iyskkcWdqj5vm5GD0xtbOByOhPmGseLYvDl3p2mahe&#10;GG61G+EOnqWRhny3fGCwIXC4BweduB1IY3iXSrrVv+Ebl1KOS6SzFysRgLSFfuH5iFBG4chSSMDg&#10;hsnk/s2lKV2fGxp1qMeWKeuq9PPyujur34hwfZJftTlVjOds0YLhgxAG0HnpywIOc8EdfPPB/wAT&#10;Ira/vC9x5ym5X7PNtOJMqSvc5/iA9zjI5rzz4iftL+GvD0txpDoLhbbVIrSSMAMuBtZyuHy5VXP3&#10;SSu1hjgkea+P/FM1tqElt4Tv5Z7eaFb2GaaQ7plxkgY6EuWUDuoUsvJFdlPA04e7Y9jA8P47HJe2&#10;i48y91tdNG/wenc+stC+KMniyO5v4GMUayyCKRVGQVkzkHb8+cbsE++QMYwvGHxg0vw7e2Wn6pfx&#10;mXVLkJDu3J++x2AxztUnGRxjP3Sa+c/hT8fHGnQ+FILf/jyulCwO4VlTbIzPjA5HGQcDJx2rE/a/&#10;8U+ItWuNA8T+HdW0+yWw1JPsN5bXgT94UY4licbTjbkNkAq5BXHJ6I4SjGVrHZhuEcZVzxYLES5Y&#10;y5rN+jcfvdu7te17H1N4x0y98SeH/wDhINO8QX1pqMN5GbX7KC0artZnJkLkqwxENoU5V3JYEfNw&#10;IvtO0a/u9I8aYitNau2Fwzs6mBmIYnkrhCzEO+SqttGASxqH4LfGay1Tw5p8N9qsN9cX0KtN9lUM&#10;oYDbIV7cOcDP8QBP3sVQ8a65f6/qs+k2ySC3WRT5lqzNIVQA/LwVD5+VfTd36muWnE4KOFxdHESw&#10;ldWUb3e2qe6bV9Htp0KHxQmvvDFtq2gazb+ZYq1vc6LHPdZ3XHmOWJDK2GAQIduQyn5jl+bnh7Tb&#10;nX/Cem+ItbdpbWbQ7dJ1uFEnnRur4OQcrhmB+YdyWK/MDFaXcV94b066udFaC3/tGOCaKVWKwu0v&#10;lyW67sSKFVxIBtUDYBtwNp5nxr4g1mL9lqa91SOby7W1hgRvLwXgG7yjxKhCNsWMnJKgg7SRiiMe&#10;Zns0qNfEU6eHXuy9pGDf+Jct0r2vom9d3p5eRah8QvEt78arPVLjVZPtFjI0M2oafH88cCyMZGkc&#10;DcFKsVJIbCfMSxBB+nvg54hm1/Rd0/lTQlVEd9bzLIrshKFd4JB27TyCeO5JIX4bttXuf+EnivJ5&#10;o1j89VljmhSdVVmyd0bna45Y7WIBwM+tfXH7O/jCCIHQ7iWNY9PtGS0k/sxbNZ4w2HlRHlZtqv8A&#10;KSEVAcAfdNXJ8tRI+v8AELJ40MrpunFXjFLRPZO/RW3a0vtd23Z7C6xeXHLbnzCueQ31PT0GPT2O&#10;eKZKsqxmaS4Ty2k+Rdw+TnB4U556dgfw4rrqMV1HJew+Y0S7i2YyvTPBB5zlenuMe3lGm/tIwa3r&#10;/wDwj5Fs0HkM7TLdBUSRk3Ipc/fKxlmIXd8oyGIOC3LlVz8gwOU47Hxm6ULqCvLy/q1jo/FnijxF&#10;ZfGnwb4Y06WGaz1jSdSmuYFKM6CMoqsVVsxPvjbhxnYSQMMrV1sTRhGlh8xUVWHmbvlQbjk8Zxzn&#10;I/n0rwH4z6wLXxn4P8Q3t7dW8Nxq0h+12sy28iZXywCVjMkbMIxu2lPlzxyCvsPhDxRaX2laesV5&#10;G73nm+R2O8BiUBz8zDazY64jP90mp9pzWaPczfKXQy7C1qcdHBp2XVTm22+9tNVol1Nye0LJhN2Y&#10;4y2GCjeC2Omeece/qOCaz38UaJZasdAn1IQ3i2sd15dxGyjYxdVO/G3JZG4Bz8ucAc03w34wsPE8&#10;mpada3SrLpt49reW5bkccHGM4wevAyCOcZr5v+NHxAs/D37QLarc6RL9mmEdtfNcBUkjngkkVXjE&#10;ThyjBQ2HBbHRSCgNX0dxZDw/WzjF1MNO6lGLklpdvRpa23V2vl3PWvj748tdE0NvDNq1rNd3Vqxa&#10;yuLtY5biLaV2QENuEpdk5wCAWZCWXaOL/Yl1nV/EPhvUJ70v/wAfqQNKltHHHKyQ5ESkDkou0FeB&#10;hoyuDvJueP8AxJp1j8Pbh/8AhIIZ5r63e9XTdRsTNDJJbrE8ux8HyXCKY/Kk3I29kaNjxXkXwhvd&#10;U0rW5rnX9BuLXRNH1C4eSZboWltFfx75Ai+dsV5WVli2yFpFQnOARiee8ex9zlmTwrcI4jDxSjK6&#10;fM1q+Xspct7u0bJvbdtKK99+L/j7xF4H8UaFf+Hbuz1TRlu7geJPIi85rdMsiudiswUSB/uqMvGU&#10;ZlzXf6fqtxqvhqHWotPljW4s4544bsbWgyu4I4ycFTwQc4Ix1GK+MvEXxSm8dXV5aRa59lu7bUJ7&#10;3TrqwWeP7Y7yI7q5XDKgMKsmRleAWGMj6m+DIn8V/B2bTNQtdeW806GS31C81eaItNePlpfJKSsx&#10;VXOAcAY2YOQcTKpKElFu39fiePxLw3/Y+U4edVJTT5ZO1m4t3Te3M1eza1SsmtGZvxi8M+MfFfhq&#10;1l0vVrqDT/s8zatpumxRebdYQFRE8pTCqPMDKCPMQlSehXif2W/H3izUdP1fwXHo1vdanZ3FsYY7&#10;q8MLzK5LXE87Dfg/NHnALb2G4bjI9Y0/xz1e0sdNtNY117eSaS4e51DyV8q2uY7p/JPzRNHuMcO7&#10;Gwc8gxgMRy2g2OqeKPG2lXupTXl+2p6Tp9tqwt0hgXUHnuXg/wBZCpE/3cAyH5nDB3VlERicuW7l&#10;0PewWR4iGS1sHjFBRTvGVne8ZO+3LzJ2cbuSdnHVK1vrKyNre2cWoW9yrLJ+8jmVt29dvGSBg7hz&#10;ycHA5HBrD0/xt4Z1PxVd+CdHWQXllu3RyRhQ+1U3BSDjgSofTDAdQwV/g/x14f1ux1m+guttnoF9&#10;LaNcahIqeYsEaedJjAURpv8AvLgYxjb0r5y/4WP4M+HPxQ1qX7G+tLJIpubuwWKHz4FB3qwEUeNz&#10;8ssY2yKSzB162ueUb2PkMl4dxGZVMTT5Zc0IpxS7trduy0T2um2+lm13PwQ+MX9q/FTXPBU1rqEy&#10;6xqU2oafNcXC5hg2gDhgPk/dhfLAJiPyYyrEexi5eFVlFnt3osYVXGP90ZOOhz+B7gCvkvTvAWrX&#10;fhbUrHwTp9uLyNFuZPEFrdBbQ21uzExiRikgLyTW4WKQliyrkZUCL3bw58aRdW2g37+GrhdJ8Qah&#10;Bpmi6hdyf6RM4iYNM6AkKGn2xqucnEj5IKgS580nb+l/V/uPd4qyOjLEKtgUmrcrjdXvGKd995K/&#10;u/FaEnbVneOiRMxeFvOTlXVju28Ek9STxnnpz2zihf2s9zYMqw7pGiO2N32gnsd2Pl78jOPqBWhJ&#10;DE8OyUrMqqFVWJJJIXkn6jvjr3zisjxT4p07wTbR3/iDUY4LLy2D3lx8oXachcDO7PPygZ6E8moU&#10;9bbnxOGjUqVFGmryb0Wuvkl+m99j5D+I3hWSy+ItnoPxC1fS7GNIfJb7Daj9yqq0ce9VSNdxSJQu&#10;dik4c7VdpK94+FEHxt8NXV54ZXxl4e8RaZZ2cNrp8yMxeyRSRDJ+7QRzb4fmZC/mH938yBlZ/Bfj&#10;VP8ADDS9Yn0TwOupDR7qGK9sGmacx3FzmNWkfz0D7PLE/KlzvYYIGQPRvAP7V3h/RU03wN8NfhIy&#10;TTtFD/orLczXBcH7sUUNvulErfcHDtlFKh1Zd6kasmnHbzsrde2nyP3DPsDmuZ5HQ+r0OdcusZxh&#10;FRtZ82r5ovdOMW9rSdk0/ooeZLLwpiHzBpdwCgHHO7HTr2x27CvAf2y7bW9Ku9H8c6Na3UNxpJj/&#10;ANLjXbDCwOFYkQjc+/HBlIXb/q8MTXbXX7SOixeKNPS98K3ek6XeAiW+1tEhmZjsAjUKzKjJ5ySO&#10;JHUiIghcyKrZv7Sd5rcvwQ16LxL4f0tbGSGBNP1aw1RG+1SefE6N9ncIUyMkhXkK/N98Dccoz/ex&#10;8/6Z+f8ADeDx2U59hZ16atNqNm1qpPllbX3mr6xV35blTwxofhTWfBXh6+8S6L4qmuodLuba11XU&#10;o5HSaMrKJInRHDtHtlYplY3kWNQnJVT4l4b8ceJ/hFeal4T0nxJY/ZZL9NsN5GXCBlDLeREj5HKb&#10;Qf4sFQy5UBep8F/tA+Irj4Nf8KmGjTalrUytDaT3VwGjlsmjJeNyxzuCOAgDAjC4wyAP5xqWj6Pp&#10;/iu1stb1COG2uNPgia6W3MKxNtWMyOgRiygqW3BQzgBxhmNaxvGLU3f8fnrc/TslymvTxGLo49Xh&#10;JtxjpNNKTkpRWtk+Z2Wl2nZK1l9peFdeh8SeHbLXtD1DzoZIEkjuV3nezDg7WyRjGfmycgAnINaU&#10;8t2ZovOmVE83aqwg5AzlSOnuO2e2MAH5r/Z8+N9t4K0c+Hb7R9a17zZBFb/2bZqfJUKfMwdwaQqq&#10;xhVIzhANwUIo+lIBbQhFS33LHtw9u2Qy5wMHuMZxjAPBHSudylTfKfkvEWS1sjzCVOSvFt8r01X5&#10;6X6pa3toAikhsAyxL87fLkZYgO3XngZOew9e1cT4+1GTwxfxXwna42zxsjLGP3qKwxJjG0MoyWPT&#10;pt7rXVX6D+zZri1nCNGT++K/dwMA/L0GP4icZyRjINeZ+KPiH4aurebwzq2trZ6lLdQw20skf7tL&#10;jcGSQsQcLu8oE8cPk42EiYylKVkRkuFqVsRzKPMr+8kneztrpd2XX/hremTR2ev2P2Y20N1DcQtH&#10;P5kYYtGcDDY6qcngAgjjJzXmPxk+A/gTWPDEz/D7UY7XVL+K5+yWcd/I9rqZt8eYgMrFFePPHIxl&#10;RjOCLCXvxSg8B+HtV+GviS3tftFvtezvtLU+ewKBcuCGjJX+FRn52xnnb4/qcfjzRfi7o8/j7wvp&#10;On6tb2/2yS8tdaGnJejeZPNnljflgd4Jj2yPjALFQTpTd7yUlftr/X4n03DuU4ynipVKGLUORyfI&#10;nrLkvpKMuVNXS1Tdl2escHRda8L+F4Z9X8ASaleLqGlyWniSO800Q21rHcRsn2dWEzmX5uVZ9hLR&#10;BgAeRzOtX1ymnWU6aM9uVg2STKz+W2AIyuMAZPlMTjOdzd+BTutQNxcyXbWMayTFzIsa7QNxORjH&#10;HHA9PrUlr4s1Wy8P3GgQXCeTJfxXu7y1YrNGrop56ZEr5GOTtPau5Q5dtz9vo4GVGp7Ve9JtXcnq&#10;1qtWtHZN201SSeurm0OXwza6Hcy3urXMWpTyrBDax2qNH5J5aR2c9egCgDn5tw24Ol428OeGdEsY&#10;ToHjFtWW6t45hdQxPDDuG5WjCFOWHynLFMDOFbINcnE485SUDcjhj29K7C6bx1q3w6jvrjTLGPRV&#10;vvs66kNKtxI1wkQbyvtATzA2w7gpb58tjdtbEv3ZXb3f9dPLb1KxNGVHEQqe0snLVNpXvayXutu1&#10;rpXXW9+npF38Vf8AhINGmt9GuLK3kmlkimOoXUUWYjtAlbepU7ldQF4xubIIRSOI1LxVpun6XFqV&#10;joekfbJGYGSKMN5I52Lt3fOMKy/OhG1uckZPJadqcunhp4biSOVWVsqTncMHOR78/wD6qryb7iQz&#10;M7O8y5ZmYkt7nv8AjXVyx6HlYPIcLhZNRVo3v117p66rt/w5ueBvF1z4Xu5ryx1m4sbhrWSOOayt&#10;kYyb1AKOWKkDGTkZ5HGCdwj8S+N/E/izxC/ibU75jeyMjNNHhTlRw3y4wQAOevA9sZdrJZiNbe6t&#10;W2rIDK0ZIcrwNvJKjjODjgnnI4q1reoaJqV/9q0/RY7O18pUWGCZ2LMqAeYxkZzuY5ZgMLnIUKMA&#10;VKLVne/6Hp/VMP8AWnW5FzNWvZbdr72e9ma0ni65g8Pw2TmHzLeTzYS0RcTZBHIb5NgwDypYsWwc&#10;HCu0LxbbaNq0mq6VG0EradKs0kscbsJ2iZd8bBQ0QDFcYOevzHoeblT/AEiJFDKeCNw69M/Xn/Ct&#10;bX/Cut+Etfm0XxCbCS4t4oZJm0/VrW8iIljSRf3lvI6MwVwGUNujbcjhWVgJcXJNmcsDheRxa+K9&#10;15PfT1fyb06Gh4g8Urq2hWenzRNtjaRpbsfdlbOFbGMBlUZJABO7oTkt6tpmttpHw/s/Eeq6DZ6b&#10;b61NPY6TprXY8lvlR2k2+Y0xiCXUShpB5cvzqHZ4m2eGyvIsqqHXDL8wb5QOf/15xjofrUcMs+YU&#10;KY8uTMZJ4GNpyPx/Oqjy9UcOKyXD4yhGntFNv7/n8vTax9N6Lc/8I9e2trq8v2dp7kzzNDdBfNj2&#10;PIwEeAzgsI+CflK7dpD4re8Najd69qb394YVaJw8iwyq6xQhlManBKFgMtghuuVbnJ+dLn4x+IG0&#10;6EwSqbyFZF+1TR7mZWUL15GQA3PU7jmtjwF8aJ9P8JXGjarAk/ltgMjeWzqSSvI4BBYjGMMMKeM4&#10;p9T4XHcJ5hLDurZc10tPV3av30666bWZ237SPiRWih8LwzPMPJt7pbpJUxcrtLMy7ekYC528swdW&#10;PCgt4zper2D3LT6kpj82Rdk6ru2SKQN5UnGArMQMg5HBAyDNqPiK71XSTCY18uzQpCm0IqFsfwgY&#10;HAfgYALMe5rDimZrOS3IXb5nm7/L+ZuMAZ6kD06DJPrXLHdn2WS5Osvy9Yd9N2tPn89Hb5bWJxq9&#10;7Bplxpj3UhjuLlJpI1yPNdQQjk53HAZz0/j75p/hK9is/EdvfNqd5atBMs0V1YqWljmBzGy4Zfm3&#10;453AjORzitDwXf8Ag7WvGFrcfGC81CTR7e3WKSPT7hYZXVFCpGkhhmEWF5z5Tj5cYG7cubNaRNLe&#10;XfhewuntYZ5JdsoE7W9urKEMjKoGMuFZiqqWOMcgV0+yqU+Wa1Ur21i3p3im5R01V0k9bN2Z7bhT&#10;lTnB6N2vppqrbtWe3n0T6H0d4f8AHtvPrWh2tr4ekskurWQLDf4jcKSqeWF3E8k5OV5Khm4Jccr+&#10;0H8YdEvrK28GaXfG7aaSG6vLq1BjHkkBlUA5DFlIZt3AIX0AXx2fxFfyas+r2ExtJI3LW32fK+Qu&#10;7O1MdAPz656moJhZTaSLma9umvvO2SWr2o8nyQowwk37t2eNmwAAA7j90So82vb0XX11+XqfKYPh&#10;DC4fHU8TUd+XZa73bTb12v3Sb37HsvxL+NVn4z+Edv4Usbn7LeQzwm4Y3qvlU4Zlb5SSWMRAC4GZ&#10;OdqlhreFf2jtK+D+k6LrPwl8Wx6prum6fFLH/bHg+1msdPv2M8Txxw3clwl4giaJxNJHG3nM2IgI&#10;lkl+e4miFzGsgaSKNhvjX5SwyMjPPXp0P07VcRIEuvsMUkcyxqFEkDEec27aMZGSdxHGOg+pLjyx&#10;jKyWrT6/1r106Lbr6FLhnL8NRVGKdlLnXq2u+vS2+zZueFUbVvFck+o63YwzT2t3N9s1ZpGSSTyJ&#10;HC7ow5E0j7URmwiyOplZIxI6+r6n8btG8K6HDL4bvd11dWJkh2WokiLkyMUUyEs2JJXDFgQWQMNw&#10;DLXhlgkPnMl7MxVcuzRoGYZH1GT7EipLu5eQtZQXs0kMLMLdGYYCFsgYGQCcc/T6Uc37tK3X+tDT&#10;Mslw+aV4Os7qPTo999Nenyuer/Ej49y6X8JNL+GWiXK/aFtVF5dWqqrbA+VBIz1AX5c9BgnGQeY+&#10;DOo21/4it4Z77Wbe/vLzyri80u7UyvCVThV4ZWGGy25gxdcKPLbf5/dut1MsyyfNyOc9Qc8/jV/w&#10;5qq6HdSTveXUfmqySLazFS6kcg8jjIzj26Uud1Kl5MIZDhcHldShQVpTcpN21cpO/wDS2svmfXfx&#10;y+IVp8PvCNvLHe5uL4yLpt4kQlSN1Undls4OWVeAcbunBA+Pdf1O91/VJtTvJlkuLiZpZpFThnJ3&#10;McDtk9vy7DoPHnxH1j4h3itdwLFDb20cVvY2zHy4Y0HAAz0GXPOcbjziuckjmwZ3Qqv3WHHB44H+&#10;elRyWbscXCPDqyDB2qWdWW7076L7t9bX16l7wlq0OkeIrbX7vTI7xbSZZvssxOyTDA7WwRx1+vTH&#10;JB6TWviPqt7qlrrra3J/aMFrNGskMz5xJNJI4ONuTmWTIJYMMDocDiiqjcQwGf4cdPy6/p+FSRLL&#10;lkRDujXDN2Uf0B9R1zU67Hv4jA4fEVVUmrtK3y2t8769/uPVf2WfEU+kfGe3u7y1hbTo43udUt71&#10;2SOeBY2YeaysrhDvHKsDg8HgEfSejanpniey+2aTJFdRTM8DNHyGZdwOAQCeeh5znI4NfEekapda&#10;TdNPKhuFZFS4hkdtsq7g2xsHJXIBK59Pauy+E/xZ1jQdMbw5fzXEtsmopfRKJipZ4kbAL7hwX8k/&#10;8A/A780eXlXQ+D4s4SrZpVeMoytKKird0r3e6u9VvZWW/b3z44+N38C+A7mKwvna8Zo4bgRXCiS3&#10;hfd85BGcE5UHj5j16ivLPDf7SWs/DvwXYaFYiHU10+9aKWZ5lG9cNhEym7YCS27HVgDjndx3xf8A&#10;ilF451+TXLaGSJpowt0s6oQrgEYVl4IB5yQCDnHBwOHnllltUiadsLkqjMcKOOR+A5/Co52joyPg&#10;3CxyuNLGwUnKXNJPva1tO13azS1v6/Vn7M3xA8Q+NvCmreIvFN35yR3jOLidvlDMdzRLnoi9Ryfv&#10;Yx8teaeLPF2kahrnjC9v/Gep3lvDaQS6N5VrM0M919qg3RSrO+63CxtcN5gVx5kaoqKJA0fDfDT4&#10;peIPh7I17pWoyD9zLHHaGY+UflyA6EYILNkYYEFT6881aXskVy0z2qbnyc8jknpgHBx7/rROXvfI&#10;6cDwnHC5xicTZKEuXlStbR3a8npunb3npoj3vSNQ07xd8MtF8DiOGRbe6Md5b3fmKsc73sYjk3Do&#10;ChkQgNuG/PIDFfO/iT45l8XX0WnQXNx9gsTJ9jaSQyM4Yne/PzO7ybmLZyQ2OMDGXZ+O59G0G3XQ&#10;p3tb5b6OcPbk7fljK5x2JG3PUHHPTB5+5u5rmVmeRv3i5kYd2PX/ABxWcn1O3LMj+rYqdWW3NJxv&#10;0cn7ztt5J9tD66+Enxq07xLb6LBFZ6pCl1HNax6reRAx3F1bJD5iK/QuEmidhnKGVMZ3Anz/APbO&#10;+KEt+LP4aW+hQ2qWMKyXEyh/MvpC7ssrbnIwFfZ8oUHyuVzlm8h03xRrPgiXQbvSPGsN4qSNqK6d&#10;C02zTboytEUkWRFjaRkghkLRGRGjaEM+9Xjjh+JeueNvEOrx6344lmae8tUurNpG4MDglduDjbnP&#10;HY7ujZrSrUjOK5fL79/z/I8vL+CcPgOIY4uml7NJuzd2pX0a0Wyt6eZ3GgfHjWPDvwfvfB+iavPc&#10;Sy6nblby6gWORLfyf3kaqHZSC67fmyCuOBuKDib7xFHc3VxeMhkkkRdrLIw+ZVUc5JyBg4B9ec4r&#10;FhlWOPjdhlHy/dwRnvjp0/8ArdaciS/KFh8xi2FVQWLHPTjnn25qZScpH1FHKcFha1SpTgk5u7tp&#10;d6f5eh6n4h+MWqfEDwLF4a1DUPK8jTYRHA8gkXzEmZS+Mfe8t2J/2VHDdR6D+zV4/wBX0ltH8OX3&#10;2hdHa3mEayQkKX3kh9iZJBzgnjA692PzG8hSPYrD5m5B6Af1zW14a8W6no7xyxTRr9n3FWZFLcg4&#10;+bGSdxGPQegp+1lzXZ4uacKYbEZZPDUUkm3JK2zaauvPtv8AM+2G+MWhx/EiH4aR3Ia4bTXuZCtx&#10;mONywKoxHT5VB4zkFRxmvM/2pPitp+ueDLfTNOa1aOaS4+zySXoEnLLHlcYGxkeQnnJHJI6V84Xn&#10;ijVbjxAfES3zfbJowWmclSflAJPJznr9fbis65u57rY07szKu1Qc9OcD6ck03KMoo8bKvD3D4HGU&#10;cQ6l+RJtW3lrfrte1l2R7R+xh8QvD/gXx7eX+tTpb+dYSLJdXF7thiAIYErjkkrgNngkYAyTXHfF&#10;Px9cfEHxJqfi++1Jftl3f7mhjU8Rxx7I3+bAwV2jOQRhvlAwTwVvcmFWwcq/XA6jOf6VNbB7i5Uf&#10;aArNnb5hyGBGQOhxnoO2Tz3rOXK7eR9bHIcPTzermCb5pqKt0Sj699L+i8z6K+E/xm8QeI/DmneD&#10;LPxHbWf2fT5LC/ku8Rp5kk0SwykqwxtBjTeVJA3N83Irh/DfxA8S+D/E+qHS9etLe4tbIxJfbVaA&#10;lGLbVXf8pY5QOvQM3ygtmuG8O/Dz4g+JfDOtePfDXgrWL/R/DUVvJ4i1nT9LlmtdJWeYQ27XUyqU&#10;gEkrCNPMIDuQq5JxWbe3M8kzF2HyheAvG3Hf1OBWclzu5w0+FcHRq1eVLkqatcq35rv1V29Hpsra&#10;HZ+Ivjx4o1nWtS1HVb5tSa6tbi2tZryNEaKN2PIWPhCOSApIUnjoK+jtA+O+i+J/g3Zw3/77UNQ0&#10;94L6C4wR5iIBIrkklsjJ+Y8hgDySK+L5Q8ispfbn07fj26/54rQtNf1Cz09tOhuJFTduj+YjaSMH&#10;HPcAfpWkFzaMxzjg3L8yo0o0koOm7qytpa1raK17PS2xZ8feXba/PBBcLMtvK0ayfZvLWTkksqYG&#10;1TknHGORipvEGq3M7x6WL+zmht2ba2nxyJCWEjfvArquCwIIwq/LtBAIYDEuW+1uzSY3J/zz46D0&#10;6ZPf65PPV1rG0lvgn5j+GMen4UnH3rJn1EcLGNOnzO/L5L7zovB3jfW/BF/HrGgSrDcorGGSOMFk&#10;8yMowyRypViGHQg8g1c+FfxN1LwX49bxvfXrTSrNLLMtxMx86Xkjc2D1fBPPOCMjPPK7pAi4flBw&#10;zKCfSo47qQq2IkKou3cigZ5JznqTk9TzjHbAqLWk2c9fLcJiY1Izgnzrlk+rWul/m3667nt/xv8A&#10;2mtZ+JXgbQ7zVNTabVIIfLh2iUfYBHISxjJbaqylnLIFAJIPUHPV/sx/tEX/AIh+ItnP4z1Kza8m&#10;ZbRJboSnqoZX2qdu5mjxnGF/2RhT8zy3aGAWLwKx3qBIMghRu4BP+8T+VTaXrGpaVGwtLry45U2y&#10;IMHPIwe+PYjkEdsms3Hm3PncRwbldTKZYOlFR+LlfWKk+nktNOttd2z0j4xeOLhZPEvh60a3ZbnV&#10;Ibqa4NlELiS4jWWJyszr5qowuGDxRP5chWNnEgiidey8PWV7q/g/RdWkkijF3oKpbXdnJh2MTssq&#10;snRnJDDJwWK8HG4jwe51i9m0gaQ1zItuJ/NSIzNt3bcFgvTcRjJxk4AzgVv/AA7+JF54SvS8qNND&#10;/Z0tuqedt8re4fepAO3DKDg5Gc8HpWkqXNHQ0zDIsR/ZlOnQd5U/va5bWWtlqk7bWuutzvdB1fRf&#10;D3xP1KCGz861ks2itY3Ubkbaq7iAflbG4tjJBPOec8r8StWfVtQ03w/qeqLHbrKktw+7cELEjIZV&#10;JIVSeQCT/dyNtc/4j8S3Oo6s2rrdSzTxwqk0k0hkZyFVeTgd144yBgEscs2LJcF7h5IJGYhcKGYe&#10;gyR06/y9a1jTjHU6sBkvJWjiJv3lFLvqla9/nfbU+kPC+qJ4F1MX7+LzdLHaoI7iO8Em9WjK7TjI&#10;3OoVducAEgYG0C1b/FfWdFsLnxLriGSeZlaxslUrLd5zjAwyqo+TPyswLIeDlh8322s6ittPbvcE&#10;NMqDzNqltqEHAOMgZxnGM45zXdfFX4l6Z4+t9Pls4YLiSHS4Y7hGQxyC6IZpJIzjGOArBs/w7fuq&#10;wydGzS3PncVwnzYuCqrnU9JSStZRs0vJSbaeq2utT0zSfjLo/i7wHfP4ZguNPvbcxyixkYSsJFaJ&#10;zMZFjRWAkiVhlVKeaQS2MtD8ZfiBpkHwq0/wNa65PKzWKlorGP8Ac/NLMQHyyn53CPyDggNgM2a8&#10;J0XWJ4dLkstMkuYZVibzp4ZmXKFMbepGDxkeuK3vH2uXeteNbe/1LWpL793AjT/NvVFVP3eGB+5j&#10;YBz90YLcGn7PVHZDhXC0cenC6ipOaW7urWV+3VXd/Uw71s6jgTSSRqp2pMh3Lg/Nz6HrnsCK634R&#10;fEWTwj8QLXU5ddksd1q1qL65H2hYVZShfaB8xVGYhQeoxnaeOLiW7uDNqL4i3AsEUAgsx5HXg4z1&#10;6AdcCqss4Zl8mBpNkZPmcEDK8n8s89c4xzzUSj0PqMXl9HG4aVCrqpJp7dV56P53PsH4kftTeBtD&#10;+GlxqWjLcah/almLbTlubcAyBlG8sGzgAHGcNg4B9D8t6T43hTxLb69cvKjm4lN1dFzIxWRQobDn&#10;BYDdkk/PkZ7k4d/rup6hp0NjJKvlww7E428A5/nVW0m8tFLj7p2j5sd/aq9nGMbHi5Bwfl+Q4SpC&#10;F25t3bfS1kui28t9ex9DfHj4heHJfhJ4Lt111rrUZmttTkjtZJIzFgSo+Q+7YytH5a5BBJdsAffp&#10;6n8X9N0nTPD/AIy028aPUNLujcR20kheMrOrxzgcYVsYc/MOJcrzuevHte1tdfuoWIZFjtFgXbxu&#10;EaFM8nCnGGIBI3Z9aqwT3DwNpxdWVZFbG7HOeSMdu/07djPsVyq3Q58NwnhKeDhTnd2lJtPtO6ce&#10;1rO2217W6e4+Bvj7cfCDxjZ6vBFdXmi+Jp7ea+jlYGSSRbV0l2suY0zcSiQhRk7dpZQCW8n+M/iq&#10;DxT8S7zxIlvfQfaJI2+z6hexzyRAIuF3oqK44yDgcEZycscG+1I3FslisKR+S2V6qXb+8RzyAeB0&#10;AHHJJNO8umuLlWm6kAN8uOMdOPb+v4zThyrzPUyvh3B4HHPGRj+8cORvuk/d0va9rJvd2WvQ7Tx3&#10;8Wb/AMeaLpdndLbQDS7q5js47SzVBDbSBMRbgTvQBSACMj5iWcucYXhXxDpej6lqF9q1nJNcNFIL&#10;GZo45NkhP3pI5VZJFxnKnBB2sGBHOQssfAmRmWOQbguMj2x68Gm7lV2SVGjZePLbsR/n8a0UVy2P&#10;Wo5bhaGFdCEbR10Xm+Z/Jt69763uax1maws9UtbLdZx6ptjmsQuR5YkWVVJySQCi4P8As9fX3X9l&#10;P4z3cnjo6HFdrYtPpf2C3t2jMtpZIXj8yVIi42EBQzyZYkLJJJv7fPMDzXQkVx5kn395B3ce/sB+&#10;Wa0fAXjO78D+K7XxNb2Ed0tpIC9rMu5JkPDK3fBUspPvmsqlNcrstf6/yPLz7I6Oa5XVoct5NO3+&#10;KyS332Su+h3fi/V7Lxh411nTNS8fQQw2OpY037WJBZSgSkyspTzPLUncy/ewCFHYVl+GPFsN3fah&#10;aWco0AxWs95ZvprsI/OheKVUV2cyJuMUhBZ5VDygIiZ3UmofGXUYPEXiLxRp0cJk8R2Yhv7fzGRW&#10;3AbztjKD7y8DgDOQBtUjn/Eutw3OtSanFb2qtcja32a1EakGMqy7BhVYg/MR0PQ9zHs5T3/rby7n&#10;PhcurOiqVSFlyxtqmlJKPNoopPW9279WrXsvdbj49NpXjHSb3xPp0l5b3lvN9rt9G2xAzSxSwuv2&#10;ZWRw0mY5T5ipmRGeNArV4VqPizWNH8b/ANteRDI0F4jx28kZeFgNpCNyC64AGSdzDGTnpnQ+JdSs&#10;x5tlc7XMsUiurHcnljCKrdQo449l9ARUuGe+uWlmWTzGGclQMn1P4Z4HtxWsaUYxtbodGU8O4XLK&#10;kmoq0oqL7WTb22XxNO2++h65cWKan4X0/wCIp8OQ30d/qMdlqWj6HqNzG14fLd2UxGMsGJit5GKM&#10;VDODgb1CWf2gPH/iO80zQ313W9Qh1KSwtrvTrC2t3trG3tXZnBiSXMjODHEC5OCSwGQgJ86tvip4&#10;8stKtvDtp4q1C3tLOdJreO3nZBFOrbw4wRghiSPQ1T8WeI7zxLqEc987D7HbLb23mOvmrEgwqsyh&#10;dxAGMkfrXPGjKNRPt/Vv67a9DkoZDW/tCnUrJOMHJx1baT2WqstNHbVpWbaSPqbwF+1V4W8UeHNI&#10;tryS6/tQ2sB1ZRBtVnDeW7rhAvzEbgq/3gvbI7uXxZ4B8d32reAftdte3VjtF3p91kMVIxnBxuX5&#10;ghx05zkkZ+E9N1q406ym2R7f3q7fmbKHHTHQ5wOSMgoOQMg9X4N+Iuq2vj2bxrY6tcaX5188t1fW&#10;yLKbS0kk/egROyiT/WABCQD0yAxNXLCxa0Pks08NcLGpOrg5OFruOuildNLRXta6SSvtvZJ5fi/V&#10;LC6khhsfCken3Frb+Te6g00sjzXChWOAQPK27AoRVBTJBYjBGff+NLnXvGcnirVvI8688xLieW2U&#10;Y3oU8zZGFUOAwwVUAFQcA5p9/wCIri+XULe3tbOC3lvEu1h+xo8ilQ+0JLIGdVxJ8yK2H+QsH2KR&#10;iPK4RI5FDRrkq3GcH+fI/wAiun2a6r/OzP1DC4SKo8so6pNbtu0rN6u/W2l2rJW2sdJrOuC8tf7Q&#10;tLhVEyqs1qs00qEkOqhjMScpG7xjGdo24JJZq9E8GfHt9V+GeofDDxNFNeS6hpj2luZLhY4LJYED&#10;25j3B8sf3qmPA3hIkB548Z+0Dylk2ptb7wVcHg55P4/pTrednGwnK5JyWBAzwSOn59enNRKndHJj&#10;siweOoxhVjflalF9U1qtd9Gl16dtD0TwB8e7jwv4S1DwlqHhTS9Wa60g6bZahrVszz2cRkdmgikD&#10;LsjIkZscnceu3Knz/VbhLnUpbzdJtkZjEJmy20k4BOOcfzyPWm2t9eWcE0dsscazcSHYpbA9yMr3&#10;6etRNILgbpRv9snIx7niiFOMJNpWuduDy/C4PEVK1KNnN3dnu/TZfL1LOn3lxZus8CLG3zL5zZwP&#10;fjnjGe4z25xX0B8Of2noNH8ArZapqjXk1jHayQQ35DST/vCLpUEaDYqIx2B25GeuCifPdrKki/Lu&#10;bZ91WYcnJweP8nA9cVbXVgumC1kjWaNZA0LMSuzIIYYzyB1HofYtmalPmeqPPzzI8FnVONPEQvZp&#10;+e/fz2fk3bWzX2V4b+KyeLvCz+KtK0iWS1uLLytWs42/0iB1IdpUU/MGVlVC6hd0co+7nY3gn7Q7&#10;21/KuoaNdxtb3DC4h22pVlLR7lLEgbGIVjsGf4ifVq/wn+Meu6fGfDBvILJbq6M+64bCpsgfeQ7b&#10;sF9sShcEKF4UgtnlNV1O+1HWL/Rbo+c19M8iyyOqGSQkHGSQFG9cbckKT681nTp8lS7/AKR8XkfD&#10;VTJ85qTXuxjZpXveLfW+l426Pp8z1v4T/GO01ax0vw3dSW+nrb6gLixkZlZhA25WUlRkNjKqAidF&#10;yMMWOH+0p8SNa1DxRpfiG2t7G1j0idbnRJLSxPl7XIdUZC8sMpTyVVtwjZs/MjKF2eQ/bXFtHa20&#10;gxazOUmhfblCeTgc8j1Geg7YrQ8YeLrnxFeRy3UyyKsKRr5hHyyIgG7jgE+3XAyDgVX1eKqXSPew&#10;/C2HwudxxlNae9p2v/8AJJu9/PuZmv8AiDUPFupzazqph+0TbQy2kKxR7QuPlRAFUdOAAoPQAdKB&#10;AZthRmHHykYzSxuohYMVKtt5YHGcEdev4f5COsgh8yVxuHK+v+e36V0eR9xGMYxUY6JEflkE4K9c&#10;L7dse1a2j+LdV0GCT+ybyaFmHzSwTlWxjGAw+ZMglTgjK/KeOKy1UgmTK/Kx4/8A1D/636UMExnz&#10;FB2/d/8A1UPXcmpTp1o8s1dFsOW/dxAtn7yn88Yx/h/ghcAeVI+W6epHrk8H/Jq54m8Laj4V8S6h&#10;4R1xrdb7S76azvPsd9DdRGWJ2R9s0LPHKuQcOjMjDlSwINVrRUuWaC8kkG5QVmbO1TvX5jhSSMZ4&#10;ABzjr0PRTlCpFSg009U76NPbX9djGUXTbTVmt11Q57ZkZhLKuWVDtS4V+GAbBxnnB57qRg4NRcZy&#10;oBbG1iOMD1qZ4Wz5X2lThsA84B9e39O3uKhYgLtb+KQkfMdue5/lVSir6Ex2Ok1f4qfEy++HWl/B&#10;6+8dak3hXTdRm1Oz8OtdlbNb45ja48sEK0pRdgkOWCkqCASDhxxbZo0eFWyBn5AMYOM9DwT9O/sa&#10;kkW4hk2lOiqqqqnO5nLDB7Ecfme5q74f1GXQ7iW+sTH5wGzcu7AU/KWHOckEtx+HHFXzOpUTqSfR&#10;X3dkrL7kkl6I55fu6L5Eurtte7v8tXe5WumaaUDYqgRjZGcjdgcHnPX8+ew6VXMDruP3dmMEgc/n&#10;/kH61NqOq3mpyNNcSK235cqf078Z/wA+jVu5ItMm09YYdkk6SmYwx+YpQOBiQjeoO9sqp2sdpbJR&#10;dscseZ9iqalGK0106gluhtnkZvlbCpub/wCt67e9QrkR+XbSkheCqkHd+H9asTQGPbCsyKrRoQ28&#10;beQHz7YG38sdcipr6wsdLubjTLbU4b5oZCI7yzmbyZFHBKh0VjzyCQOAeO9HK5RuCktu465SO00W&#10;3BHzXM7SuuDkIDtX24IbkAH68AU1wygGVIy3JZ2O1ffC+nToav8Aii0ms9W/su5iaOSxhW3mj2/d&#10;ZR83QD+Lk9Tmq0ENpdX1ta3l8tpDJIokuGhaTyVJxuIUZIAPQcnFZ0qbqNJdfNJa7avRerJp607v&#10;rr/l+BTtdsjbgQvl/MC/3eOgPXqcDnvUtyqwmNEDbo7cGRhjPOWOPzx+HNXdW03QI9YvE8NaneXm&#10;ntqEkGl315ZxwzT2ynIkmgjll8l2UoxQPIoO5Q77dxz7nc91JcH5VMrEY9PrQveRs/it/X9bjoo3&#10;lRpQyqkagyM0mMEsB9ScknaATgEgHBNT+IIdJtNUurTQ9QlurKO6dbW4mt/JkmiB+R3j3MEYjBKB&#10;mCnjc2M1S/fL8rouM/LtxgnH1q5rOlar4e1ZtL8S6Pd2VzGgb7HdQtDIivGHjJVlzgqyMDgbgQQc&#10;EGnyjuuZRv8A0iGIpLumA27V3R7fXnjv9f8AOKmgWIWbI5VWaVdqt64xwPx71Cscqq235i0mN27p&#10;yBznp/8Aq9KtPJ9llt47RmEir5rbecNn5WBz6bTnA/GrS7kTvsv6sEfmGI3EKHcv3mbA3YBO7n/I&#10;/nW3RTMrlV7hVxknnk5/Sp5JUtxHFDJypUsOuOwGfpgfy45qB5Nkbdmbj73TsDjjjr/9ap5UTFC8&#10;ALCwVVLZOc4HufpzUewbx5bn5QPmK9R/n/JzShXZ92Gb5fuep/D3P6U+18hNRSK8gkkt4rgecsLB&#10;XKgjIU4YKcdMg4J6HpRaOxrrYljjkAYKm35R6cfNxz9cdPWp9V0vVdPtLC7uo0WPULdri12zI7Mi&#10;yyRFmVWJQ70kGGwdoU4KlSWTER2UNxgNukYqjZHygDBB6Y6/l+deBtxPIZtpKtg43Y6UzKLlLX+v&#10;6/Qah8wsI8dON2Of88U9nhUMkcY/1mZJTnLZC5B5xgEH06nrxhT/AKHIFZFO5cqpYfdxkf8A6utT&#10;rbaeuhwypPO940sgmtWjVYkj2p5bq+/czMfMypUBQqkMxYhZ5dSm1uQPasq/aIlVmkyQV+bPPOfQ&#10;5HfB/DFPUgJJIJWaTzAJFVvmLHJzz9P8etTaXqs+i6tb6nZJC0ltcRyIl1axzxMVYEb45VZJF4Hy&#10;spVhwQQcVDAAG+SQqPmI9M/j056/njilKNkS2+oKxZCW4Zl6kcfy+v8AnmqkSpImCfZev19fb/Gp&#10;bhnMqqse35gPlGQBjr/hSzWlzFBG72EirKjPE7RnEiqTllPcAqwOOBg5xTjTck2lt/w35lxsvmQI&#10;BGcxxgg9V9Dj/PNEPyjf8oKnGWb0/lUsUJZi77cHO0bv09vT/wCtVjw74g8QeEtbsfFnhnWbrTtS&#10;03UIbrT9Q0+4eGe1uEffHNFIhDRurAMrKQVYAjsajl7llKR2kZmyrBcDO09amPmQ/MrcMFG4fdXj&#10;p+lRxSLloP4GOWxxng4qwFdbQEbCsvzrtkQuMFgORymcH5Tgn5Tj7pqJRexMhs408wLPFPJ9oaV/&#10;OjEXyIuF2srbskk7wV2gAKpBbcQsc7l5F8nB+XCgd6FEPm+ep+Xfxk9fr/jTriGaOZ4ZFZWjkwy7&#10;SG47c9/88VduqRMVb+v62BMRJtQMxb7zU9mKxqDJ8zL/AAjqP5j+tJtTy9yIPl+Y8+vGfc0TFGh2&#10;xndtXO1enbis7E7kIQzJmTBC5CqwxnjNSWzvCzOgVioKbWjBzuBBOD3HY9R16gVNeJaWs/kQXkd2&#10;vko26ONgFZowWTDDqrEoT0JUkEgg1UViimXb91s7fz4rTlcbp9DRe9EfJiJv9YuFb0Py89KkVfMd&#10;TM7Zkfvkgcf/AF/0qMqGkUNuLbchhVu1ljW6jlZW2tMSq5OOPoR/T61UdIilsVreFbibLKzE4PT7&#10;uami+0XEkl5LIzzSNkyTHczsSckk985555NFnGq3DTONysQNvljrjA/Ci1HzhI1C7pB8rc+pJ/M/&#10;oPep5RSl2NrS/HPizRPC+r+DdC8Q3ltouvNbHWtNSYi3vGt3Z4S6/wATRszFT1G5vU5zdSV205pf&#10;mcLhfMZuTxkfUe4x157VXtQSkgUbjt+7/j+R/GpJgpsI/N+YsPvE9ADgdsjn9PwrSdSrUjGM5NqK&#10;tFNuyV27Lsrtuy6tvdsxjTp06jcUk27vTVuyV33dklfskuhUxHEzI+1fmxt5/lx6Dt3/AApd3mJu&#10;LdGA+Ukkck/r/OmyzGd96KwYAbML24/wqSyvp7CaO5syI5oXDxzRsc7hn5h6EZHToRnrippxjfU6&#10;Jc3LdbjZY5Wlk2xttB3Owydozjn0Gf5+tS2wkkCwqCq7j9Dn/D3plnfS6XIs0cFvJuhkjHnWySLh&#10;02k4cEA4Y7WHzKwDKQVDCfSo1a+tUuoVMZmUSJux8u7kf56H9SXLp3FK69P6/r/hiJ7eYRi5Kq29&#10;mTaWG4EKDnHbg9+uD6GnWlpNc2V1e28SMLZVlmZpApClwnA6k5deBzjJ4AJp0KQXEnlySt5aqDu2&#10;8qNwB79cH86hLq1tJEjM2JYzkMPRv/r/AP16nlVxeXoRx5MfmEd/lDdKa3ytx12hgOmfb+v+eJGC&#10;RjIVcDGNuPXj9fb8qLyJg3l5Vh5Y6N1yufz6io5SkEu9o1jbLYbByKRhtDqsaqu7K/L0Az/9b8aa&#10;DuT5ju6Bjn8/wqcW88ImzAysjKJRtwV+YdR27D8a1jHQd7aDrgS+Uxuo2Viwdty8AMCQfxHP8qbb&#10;h1jlKMp2r6dOOx/H170odhI8S4w0+cFto3A8fT/6/bNSwHzBfeZtLG2+ZmGTu3oSe+SeafWxHp/W&#10;xVkjYbmYuPqv5H/ODRaytDLudQ+1vmy33u+OOefrmnakhSZo0V/lO0sTnpwfr0H41BG7qv8AF68Y&#10;/wAikzRe9HU07Fg1z9lkEjNLvRkiUsx4+XgEZGcDjnjvgitK0gtF1iG2vpWby7xmmkXIwNsRfjr3&#10;I45Oc1i2k1zY30M6SN5kcitDlsqGBP8AXn/PHRXEljqOvX11eS5hj0yNkkkhjL/NbBeApA3Zwd3B&#10;wCTySKrdI46qcXfy6etv1M9YPMs0txukO+Rg2CVkOD6jplWA/wAcis+/lmQyyTStJcM3zBmDEsW3&#10;Esc5z1568nnrVzT5Fliku4JI2j2+TbxfMOqkg8AAsuc+vyn1BOPCY7mfcY/uqAWXHygdzk+mf/1V&#10;lLU2hH3nfoSTpMswZ/l2nb8o4yDzx9T6c1C4Zo1SUN8y4/rjPrmprgKI2Vyud2WUOvp29+tRx77u&#10;3EVuYwY1eQ+ZIqHoOBkjnj7o5J6DtTRtHoTWZZ7eZQy7VjJVW542MOh6+vHv6cP22ke+G3d5EEm5&#10;mkwCW5wDjOBj3z9M4CWbyMot41y0y7S2cAL3B9sd+36VFM4lLuj/AHpn3N+RGR0x1/L8l9kmzlJo&#10;Y+0lUYbm65k4z/n+gqGZFRT+8+7z3z+Xrzn8aJncgAu3r83qeM/SiRmQsQ3v97GaLGsU0Pj3SxN+&#10;9Xb975jguM4x79aWRzlWyu3BVF5wPfH+ec1GkiiRi0I7jae3vTpYW+yq7HA3DAYDPOf8P1pWGSWc&#10;kcF1G88O9VkUSKrY3rn7ue2RxTZzcWc0lvcxNHMgZJE44YHn8qhSYs2PVhg7cDrn+X0qxqcMyXDt&#10;cLD5jxJJi3YMArqGAyDxgHkdQcg8jgkFveLFpeRRWV1F5J3SQ7YpM8p86k9u67sn04qO8d4wqSz8&#10;wxhSV5HQcZxxxxx6fiZdBW9utTWx05Vaa83W/wB9FUNIuzksAAOepPbIqK8aa6aK5bayw/Ku7HKg&#10;nrgZ6+vPPas/hZjFRjUt8/0K5ZHfI+U+u0dc9Ofbn8akZpcq2Nx24KheDnr1/D9PwhSGRTiSNt2Q&#10;ysOn/wCuntvRd+W3A/K+7GMdPfgY/wAiqNethFuJI1+ZNu7hV6jOMf55pAQPugfMcbuw/M//AFqS&#10;fbG5VW3bWPzevX/OKbG29N0edynBJ6//AKv8aLdSuXqh4dxu3qFwfu7ef89/fH5MR1QbVb5c+uNy&#10;/wCc+n+I4cbpkdWxz9T3+tGyLy3V1O6OReNuRt5Bz6HOKq4BHMIJEZDuKybj8v4+4p2rxW8dzIkC&#10;yKjMHjV/vbSAQe3UYP4jrTZYUKM6su7pjODz6fhV3xCdSkmtNT1Ro3+06fCIzHMrfuo18hQwBO0g&#10;RdGw2ADjBFTtoONlJMzojsQyYX1Cg8j/AD/hUsbeWcg/Kedw/wDrdsVFFGqjB4DLyx/h/Eden69K&#10;cArrvbdyfmz6dv6/5zQWDFgoDD5um3bgHHbp/wDXNOCyq7AsVbn+Hr1B/HvQXlZoyg5X7qtz7/n9&#10;etNZ2Fx9okVZPm3SKVbDZ7cEdfbFMQ6F4oSwljjb5WK46ZwQDnI6Z47ZHfpUwd3kVSiMHXCblzge&#10;w9fp7++ayvsTGGDZAOD1/wA/j+tSpKpALhWUMflk9O3f6/4UwkiS3mmV/OhmPmKR5Z3ZIOc8c/5A&#10;oW9ugPMiuGU4zuYhehyfxJ57dO1V2Uo2xvuqep4/H+tC5T5juTb/AKze307DHr0qUTyxepLY2zXt&#10;8sUTMHk+Ve3zEcde27H4VGJS0Y2H5kydzL19/wDP+FK7OkqugKsMqjL95WB45HcE4z6fQU7U4mhu&#10;m2Mo3DPyyBgFYBgMj2xx1B4IzkUFfaI9jB5F8wru3bvm+meKjdQh3OWVl+6o7d8c/wCfrTopj5sY&#10;2deT9M9Ovp/kU10O87ohu6jr+fpVWNI+Y5VWNZI2YYkjz83y4I6fmAR361Hkh8r64AU/1zQzujfL&#10;IVx93sc44NIVdJmWRifmI69e3WnoMu5bb5jICv3WzH+fTof51JDbXNyktz5Mvk28ipNMqkqpO7AJ&#10;xgEkHHrzim3CxxhbW3kV9rA7ioBY4POecjnr7c9M09LOS5lSOPczTNxyO3HTPcj8MD3rc420lqS/&#10;aY0JkntVm+Vo9sisFVmXAPysM4zuHbIGQRkGslu08oUnazSAKFOM5OM/p+vNWbbTrrUbuOy0+zmk&#10;Z8skMMbPI3GcADJPHP0z0Ga7b4gw/s+xDRbf4NxeJEvrWwLeJNU17Vop7e+uPKjIa1t0s4XtRv8A&#10;OJjkkn2hkAkbYztsqNSVF1VblTS3Sd2m9FfmaVtWk1G6u1zK/POtClJRs22m9E7K3forvbq+l0m1&#10;wsyxT3pjeTpHhpGbbnAHT0ONox6+vSrkuoWn9iRwR6RHDdPcO8l0GdmljIUKuOVCqVYjCgku2SQF&#10;C03aK2gaDZmWVi8rYDYAbp7dD39c02WcqnkpMzeWMHrtH4Z/z+NY3a0LdPm5fII3ZkDMu5s5G1em&#10;Og/P/PWprVJbtlhjiDRpGzenCjcTnPHQ8cfpUMPNuZFT5Rxwp5JJAGegP+FaMPmabp0lwJopmk+R&#10;WX7rKu1jww3ZLOnOAcBh0JygqS5dFv0M+982SZpZpWMkm5mYtuz1PX+fFW/D1vBdarbxXB3xjdLN&#10;uwo8tVyT3yBhsj06Y6jPDRSjcrY3N91R90enP9P611GkQalo/hvUteFjMttcK2nx3UsJMLyMAzQr&#10;JwFcKSxUE53rkcA0pczi7GdeXJT5e+n36fqYM97Lq2py3hX/AI+Jmkbc2erZOefr6/jVeVw7eZnI&#10;POFHX8/SprSFY7aW4RcxsFjUjGRnBJP4Z/OpYAb6/juLqyhZIQHeFYxCHijjz/DjlkUZbqxO4kkk&#10;l+6o+hrzKMm+iJb5Vtb5rEjK2NqYpPuq4k/jIwPm+djgnnaF544z40dYuWxkEFmYH8h1q0txdS6b&#10;PfzyN5l5cbWk3c8Dccjrg7h7cfTFHDNjaCxcgKvrzSiFOL1X9f1e5e0uWyfVYL2/u5LZVZHuLi3j&#10;DvB8330XcoYgYIXKgnjIHNMvpbL7aXsHuHtWl2LJdKDIUGOeM4yO2SB0y3UsaXELAuG3YG1fQYH5&#10;envThEFuGt50b5V2sr/Ltb+Ljrx831rRz93lt1vfX/O34X8xWXM3/l0+V+vexNHZNLJb2Vw+3zMH&#10;awzhepPb8Oefw5hh+1mTEUX76RvLAHOcdhx1PTrnjnPNWoNi35uUG7yo8RxfKy8luD6g89x94e2I&#10;YdsfFsissK7sdGGcLn82z+H5STGXf+v60GtGS/lTyNtVT29FwO3fAHp68Aml06wv9W1CLT9MtZbi&#10;4mZY7e3hjLSSSN8qqijO4kkAADJJA55NP1q2t01W4tLO/jvoLdikN3CshWZV4Vh5iq4B7blBHQgY&#10;xU+ha9q3hDXI/EGgag1vqFjMJbO9h5aCQfckXP3XXJZWHKtgggjI0p+zVZKpflvrazdutujdttSZ&#10;Sqexbpr3raJ6K/S/Veel/I1/iB8PPH3wF+IFx4L8YyRabr+mrbTSLpusQXSos0EdzE6T2kkkZPly&#10;Ix2vlWO04YEDm9OvrjTblNQtLiSO4jmV4pIpmRo2BDBgRgg56YIOemMZrUvrzWPFeqX/AIu8Uzz3&#10;l9qE0t3eX1xIS89xJJukkY4yxJLk8g5bPTg5/h/T7TU9dsbG6u2ghmmVZrhIyxiUnBbHU4HPvUOp&#10;K3Km7K7Xle2tu+ivbshx5ZRfPa9lft6em+5NqDJE0NjJAFkt4PLXaoVnJJbnjqN+MHnC47VTB2mS&#10;ZzubZ8rDjPOP5GtDWtavde1ubXNRx9r1C8kuriQqBlmJckcDAyT/AJFRNYE+G5tWmvYF86/WKO3Z&#10;ZPMl2ozM6kLs2oGQHLBv3qYDAMVyZcXtcpQqZ5FCPuLdevHTr6/0q1K4KA7GG75toxwvTn8u5qG0&#10;iEZ3H+GPBVfQ/KeuKmt1jluMvuPJyqZU4HJx+ANX0Ce9+wzEiyOi7WbbhuvP1/nn/wCtVm3Gkx6Z&#10;M92Zxd+dGIH8xfKEfz+YGBGS2THtIOBtYEHcCteZ7Qxxi0jmjk2MLlmm3723NyPlG1dmwYyxyCc8&#10;7Rej062i0a11ptYs5pJrqeM6arO00PlpGwkfK7fLcyFVAYtmGTcqjYWcV710RL4df6t/wxm3iNHJ&#10;tkg+bzG6Nu6cYHXjrzUuneXELiU6m8Ukdufsq7d3muXVDGTnhShkOeQdoXHPCXqp9p8m2j7qsa+Z&#10;kZwuR0x7/Q9+tPDP5csbw7iOWZsfLg8H9emcd+wpxfvXLfw2/r8fuILlFht1SHdu3YZuPXtz7Z7d&#10;fzT5jbeWT95s8N6D/E9f/wBdXbp9GWO0/s8XSyrZldR86ZWWSXzHIKAAbU2eUCGydwds4YKrHhd7&#10;a3RlWNXZnT5s5yduO4H3fy5OaU1Z2JVT3de/X+vmVfseULxOvY9ep+vp2/pUtteahZ2dxb2d20cV&#10;2gS4WOZlEyb1fY2DhlDxo2DkBkU9QCHXSSFdjDd8uAF4U9+me+PyqnMk0jKzHJ28DHv6Y9PrWcka&#10;RlzF7R7T7XqNrpyMp864Vd3Cg5KjkkgAd85HXkgciBUk2+U3GSNvyj1/z+Faui+Hbm6s5tSguLdB&#10;ZwSykNeIkwC+X0ViGJzKCAAeFkbojMG+ILywuo9Psrfw9a6e9javBdXFu0zPfTebI4llEkjqHCSJ&#10;FiJY02Qodhk8yR6kvcS6/ppb+v6eMakZVHFO5neXI+5ovcfeHy854pWYhXduVGPlI64Hfj8PzxSw&#10;oQY5oZN2Vz90DOP58n3z7Vbh1PRo/DF9oU/hiCS+utRtp7fWWuplmtYY45xLbqgfymSVpYnYujOp&#10;tkCMoaQPNimZoUuhaaRdu5dzYO4denr/AJ6VJDFAbeRplbzMKIgrBQrbu/Bzld3Hy9RyfumbT4Gv&#10;riOzhiJM0gCpGu7J6Djj+ld9Y/DPUvEOv6gz+Mbee6jsZby/uLu5TfIGdATvmK+dIWl+ZVJc7WIX&#10;AJojKOxzYrHUcLpN269eluyPOY4384s4+6pVQV4Zj/8AXrQ017SDZdXEDyMt4WTONoIZCQRj5uMg&#10;jI7HPauh8ReBtB0rRVv/AO1xBc/vDcW1xIPMBBYDAwvXjpu57gc1zMrRPYqNpC/aJV37ju6qe/X/&#10;APXUwkpK4qOKp4yF4Xtez6bfmPW4ktpJI5izPjDyZO7aPlIP4Ejp7dzTI3EDCKSVUj6qFXoSvABP&#10;TOev88CpSkBvGd3aNfmYsy9fm9B04GePwzmm6pHDaXX2uJmYDI2g46YGfxyPb35rR7XNIyjzW7kM&#10;RE92BNG21uM9On49QfpSTzJMilY9rYxt2gKOvPfnof8ADmrulFZ915BG3mwyLIFVSQBuABJ5AG4g&#10;Dnk+uariHzlmS5njh24KrIDlz5gG0bRxwd3JAwp5zgGebXUqMlz27FO3TfcLHJOsO+QDzZNxCgty&#10;TgE457An0zSxCWOJ5bc/NGVbaMZzuGOvv+tPj029nuVtxGQzLgHPyj1JGOnf0q4YhZXEq/Zh8ixg&#10;sy5UMHUkEenHII/Dmqi+hpKpHmsnfyM6Q8o6Tr/sqRk4ycf5x2q0heS5RMD5WUsy9+f0/wA9Kr+Q&#10;J4FcfL97JbndnGPStex0GXfYX1xNB5dxfNb4FzEZQV2Es0W4SIuJFw5UK3zhSxRgs/auFSUYop20&#10;tnOXkuCY4WCJI0KFmRQUBbk4yeW27gM5HA4qsGUM7zwswbO3a4U7irbWyQc4OCR3GQCCcizbDKTp&#10;8qKUxkLlvvA8fjx9DUsWgT3BjggjZfPkIRpvlHBwcnoOfXp9KPtXIlUpxb5mZ0kEwZmaHhh68gZ6&#10;j1/qaS82NNtgAxtUL8vt/KtCbS2u7eOJWRnbCqy8Enn6emPQ4696l/sa5iv2SbSftW+GQtC29eNp&#10;UyAKQcrneM/L8oyGXIMdbD+sU09X3MjiOMqA3Uc//WqVcokplk+YMCxXlWO5ecg+2fw+lWr+wNm/&#10;l+f5bRxoWbqVJB4z0x+v61CkSoFt1H3YiyttHZSe/f8Az2qlLsaRqRnFNEcm+2XaSfm5zt6HrnoO&#10;x/HNXNAsZr/Ubi1jkUs9rcM7SElfkid88dD8oI9/xqnmd+UTcpUctj06f59K1PDuu+KEifwTpet3&#10;iafq19DJPphunW2nuESaGKV0ztLxpczqrEEqJpACA7ZV7vVhL4WZV60kj74WJDMWY7uzHP5/4VFE&#10;44zzhW7ZIrY0Lw42sXVzYBpftUU42rsHl+WqyFyXLDb91FAIwd3LKQA0/iDwunhyF4Tu8wXzRRiT&#10;7wVM5yAcA8rkdRRzJSsYvF0IVVRv73b9TElfdFuEu4ruCxr9c5z9T+hra1C2tIdHuLi0PmeZDDGA&#10;VYYk8tc8HgAFn5z1AIGCcZEEccrbJUz0A+93GMnp6/nWizlfDkZdpI1XbJtDHEn7wjcQB0A3Dk5z&#10;0qo9TSo9rdyrFZoxjt5FX95I22Ob/awN2e+AvX6/hTdoreRWg+c7Vy7Dv3x7dPrjtnA13tYrS50+&#10;3uZGj8y3+eZY1c/6+QHjIyR165O0DgZrDKKGBPTqM84P5VMtrlU5c17k08cstj9rkutytcle+D8v&#10;DAHBGQKYiyGPJVdu77v1A4/EDp2roNY8MwaXpaQRztcSN5cyytatCNpi3ZXfguDu+ViBkdARyMj7&#10;So0SSxkRS8l1DIjZA2gLKDx9SPpgdM1nzXjoKjWjWhzR2+78BZdUutVv5tX1a7ubu6uZnea4muC0&#10;ksj53MzE5ZiTkk5JyT9Y7kLa7bdWYopYjMQXK54xgnPO7v2FV47hQ0MqSbVSbLr2HI9+wqa8ixO8&#10;ckis0Z+XY2OB356ceuDWivuy1Hlkl0KqhWOE+6FHVevFNOQu5QG2rnaT04z/AJ9P1qSIkxM6ryzb&#10;W2/XPH5Gl8ouo2xKDIuBgjg8jn8uOnFJM2uMhTzJ1tfkXc4G5u2TjPX9akdRLbsvnn9zHlV9W3/X&#10;pjJ//XTTbglRKjbeN3rn9e5q3cae0HiCXRki85mka3t1WP7zkkLj1JOPzpX1J5tbf1oUwgaCSRt3&#10;3Rjjndke/p359PcXb2ymjs7XUBprpbzPJB9o2/LLMh3Ng+qpJFkdOQe/JfaVcaPDJFfG18xrWCZW&#10;t7mOZdkiJIo3IWXdhxuXO5GBVgGBUTWdrb3nh66JR2a1mSZZ/OASJNu1/kxks7mEA9vLYcjJWJS1&#10;FKVtWZ+nTrbXaXCLtZGVo5Mj5SGHPvgVbltp4r4abLIq+STEszEsF+Y88f0BzUl94cktLNblLmKS&#10;MLGVYENy275Tg8YKnryM+4zBLNGbln2B2aVv9SAOTjoPQ7v0/Gpd5GXtIVtYa/1/wSuwW1RopI2S&#10;SNWWZWUhgw9R25wMcYNLGjXQCg43SY3NgDJHr7cZ7f1czSqHR5er4KgjgnkHkfy9O2KZaorho2Y/&#10;NuCsyn656Hjgfme1VF6Gy+G7IJ9qylkTbuJyu7pnp/XtTzFFEVaOeN/MXLooIK4YjDZHXvwSMEc5&#10;yKku4UjvG/dKo2r8q5I+YZ4z9enUVBwhOxf4uPm6n8P5VfmafZQwKQfl2j+7mrMOJZXjKCR5lPyx&#10;8YfBx+RxUbQpgOOBuA+9np26f5/GnwO4td8d0waCVWjTb97I5P4ED8/rUil8JXlUwPtmZfmw23Pt&#10;+lW7qcXmlWp8+RpI90SoQSsceQwx9WeQ/WotSsfsF7NDiXasmYvOUjKHlW5HdeR+dWNO+2XWh6ha&#10;wyMI4vKupNo6lW8tT/5G/lRzXsx+64xl6fjp+pnwyNt+Yrljnay1NB5zwyWyW+9dob5gflx3H54/&#10;GoTE8cnkvt+X7xOR+f41NbFldk807VRmz6YXPTHGTj8/rRuaS+G6GEF85j+Y+npnp2pXAeLeo+Xb&#10;gZP88/5NId0XyFfm4yytu/z2pWiDxB923a3zf5/SgQ2RwuGU/fUYYN1P/wCvP+cU5XAVcRrv3gn0&#10;4Hp/nNNTDQqpDfeI7YIPTHvnNETjHzD/AHen5f57/o2Ow7Gx2B5Xf8z7e39Pz/OnER5wZF+bgHHp&#10;0b2P+e9Irk7WwoCkFcenHf8Az0pFimRysgPzOAoXscfzHFRsSx07mdSzf3s7mX2zn8fx6Va1iW2v&#10;LKzv0V1/c+SzSLn5lZsYJ/hVCi9+V/CoLqwvbaJZJ7V41kj3xmYfeXkBx6jORnoCD6HDLaEzW8jC&#10;TbsXzCWPGeeg7np0B9+lXHXUXuySknsR4DQiZeSsg59f88/5xS3KKjskbLtXjduBI9uvanrGxXCq&#10;zKzfK3AG7Pp/nnFNvzi5ZYvmGSflPU/j9e9NGnN71iEpGzEAKOCfvcj2z+FPuIy6LcA/e3I7Nj7w&#10;x27cFaZiJJd8ch+XJ+ZKn0u2e9kbTIwu6YZj3csJB90Ajufu49W+hpt2Vy+ZRVycxpvSKZwrcZMg&#10;6H8vWprNgZnmhgZUGdrd0wAN316fnRDZLPK5LgqMBi7quB0H1HI+mfrV1YYJIpY4oGi/d7VKyLhx&#10;0bJIwOcdgMsAPSuh9zz6lSMR2k+OvFXhnR77Q9B1mazt9SbF5Hbuyecqg4RuecbiRkHaSduMtmlp&#10;lv5tuyou5pJVRWPy7OpOOcdM/p0zRPbwvBGyptX5sfN8vAz1/IZ609gbbTwYJ97Thl3KGB56jPcY&#10;GOfXtirlVqVIxjOTairJX2W+nbUy5aau4JJyer7taa/JfgW7jxNcanpVv4TOk6YtvDeNP9u/s2MX&#10;bkKQQ0+PMZMc7N20EAgCsWeUSuzBG2vnbhepq/pmnNe3D28aReY67FLNtO7v8zcZwD0Iz2yesAt5&#10;YgYPLk81ZMMoyxBHAXocHj1IOfapq1alSV5PWyXyWiHT9lTk4wXn9/X/AIJYubXRodEtfI1OaS8u&#10;JJTeWzQhY4Y1wIyJBId7HMhKlBtAXDPuIXY+IvgfUPAd5HpOoxRrJcW0c9qsN/DcboSOHfyyTG5b&#10;dmJ9skeNjjIOKOhWaSa1m7cL9nBdnkjUqGB+Td6Jv8tWPJAYntznzTLcxpNJctIVBGHkb5TknqfV&#10;tx+pNTzU7NNa6W1087qzvfpqredyL1JVo2lor303vtZ3SVrdU7p7rqiPBCrEnGeFIwce/wCfr+VX&#10;9RN9a+F7PTPth26hcNdG3XgKV3RgkA45G7BIHBPaqujaZeazdrYWNuZJmb5IY16Z75zgAcZPQDP1&#10;r0O2+HMuq2a6hrGiajK8SpbWFnbW7zEyCJiWYIMpl9mATj72duQ1YyqRjKzfyOTHY7D4OUfaPre3&#10;XysvV3v5M841CEWvlWIbcqx+ZJtzgMR0wf8AZ2/iOOOswXZpdxfLOvnM0UCoy4O1izFiT6eWB16P&#10;7V2Hif4E/E6y1q4urfwFrLRSXH3msTnaTkdCex9eRzgdnRfAj4r39mj2vw51o28ZllkZtPbhtg2r&#10;t6g5GMYySxwDwKI16LjdSRMc6yuVOMnWhZ6/EvXvucfrNuLSKzhhOxjarJgNn5nOcH8O3pUnhfxd&#10;4o8JTXTeFNdutPe8tWt7qazkKs8RwxQkYO0sqnHQlQeoFehaX+zr8Ttc12S+174ca1b27SRlmOks&#10;VZckKnynKkovTBOewwKl8Y/s/wDxM1b7JHoHwN1LToobYxSOsIP2smUlXAJ3Z5VdpycIp4LYFRxH&#10;LJSg7eafdf0ji/t3J5NUKlSEr6tuUeVder112tfvoeWSIrPHDu+Ztu/GeSefXtnmm2KErJdSRk7W&#10;z/rOhxnHXJ4J/KvQ7D9mT48T6n5R+D2sM+7O54UjVz0O13wP/iTg9udXwr+x18fNbH2aD4fXEbQS&#10;L5aXrKjSNnoiHJIx3xg9eQDR7SC6nTUz3J4Qs8RDp9uPX0fX+tjg40vNdtIbSW7jWOOTy4Q7BI4t&#10;zbyoPQD+IjJ5LE9ec2zt5Y7Z3Nv5jSXA2zKNzHYCXHHY70PTPTng59jvf2L/ANoKzZoJPBky+feM&#10;sdzDudWBYr/ADn5sY74BPAyaZp/7GP7QUbRva+ErjzLXafls5z5hb5sJiIqTtAHUk7TnjNDqRlK9&#10;/wAzhp8Q5OotRxEGnsk1+a8/meMYt0mSMCSKLcPMkOGODjceoyevB+nuVlkuRbGMn5Jptxj2jrj5&#10;QT9M4r2bWf2Kfj1PrbJY+DJtu2MwwtZTRmQsvO3EeAAQ2CSpK4OADgehfDT9mD4seDrnUrUeHWgu&#10;NW02SCFb7w7qLLHtBOw7IGQM7AKvOPusxVdxB7SXLdE4rivLaOHU6UlOWnu3723dnayd3p0fmeA+&#10;GPBniDWvDOs6npl5bWtrpFv599PdXiRnkHZGgzudmYBRtB5K7iu4Gs/wjoGqXF8JoIJN11bzQ2vn&#10;LsWQyBoAQx9JG/8AHfavcdE/Yr+OmrQNqU3gq48+7W6mg3WkzM0vlOCrJ8rR7jtAaQr1JCsAFNvx&#10;N+wz+0frEdi+keBJEjhs4rKN2XbtZWLSEeWGDAuS3JDA7sr0JKlSnLljG6dveu763eq0Vlays23d&#10;N31SXL/rHg1KUfawV3vrorJa6667Ncumlrq78Gn+H+t2vgZviJN9nFj9v+wbpG/ePKEV+Exnbtx8&#10;xwM8VUQqhhn8a2WoX1rJYzC0W3vhCwm8kxQNueOQNGjrAzIB88a+WrxllkT6W139kD49614fsPh3&#10;qXgW/tLaxvDPDNaaasySAKkQEkodcBRGT8xzg8DkVkXH/BP34y6hrEM/h/wlqGn2MtpbGzjkvknm&#10;E4t8zEbhDsVpldlTkxo4VpJCryEi3zPma30729P63RWD4owM6cpYirFO7tb+XZK/fq7X+TPnQbbc&#10;RvjL9QzN0UHGMDocjofUcd6ILTK3EzRsDDbkpgjBYlQc857t78DjHFfTFh/wTL+PGqQ2kj2M8Mcl&#10;jvaSSG3ATC5wCk75+ZjnOM5GMgcS/wDDsn9pmysHSy0+8X7VbeZ5Bjt4zKjEnHy3PqMkPtyQB0pc&#10;99En9zOn/WnJbaVl90rW9bHy08ZG1DAy71IUsmAy5+8M9eQ3057ir8ENyc+UuJPMRPJAzu57H6gD&#10;8a+ldF/4JRftG63qbRFVhccHd9m3KAoOR/pWCBu55PPTPFeifDL/AIJn/FHwTqOn+IL3Tftl0sJl&#10;Wa31u1tpLC6wro+7LKNpKHkA5U/MKu71smKvxVlHs70qnO+1mvxaS9ep8R3aQTTu9nF5atO22NSS&#10;EUtwBuJJGPcn3JqMedlp40ba+0MCfYc4619/eHv+CfvxEsLZoLv4c+Taoszwx2N9pTxzyEth5MSk&#10;7GBVQqg/INpAHXH1j/gmJ4x1+BbrVtCWG7t7XYgm160jE2WZvmKZGzLfeHJVMBhtGaj7fmd4Ox59&#10;LjDC8/JUptLve7/rbq9+p8Ozw2J0qO2FpN9ta4LmRpB5flFRxtxktnPOQABjBOcSSqY7aGR4ThI9&#10;v+8wycnrnr349c4r7ab/AIJOTGxeDXNdtbOQNvd4dRzNEu9iY1QqVYAf3jk46nkVJD/wSH1VZbpr&#10;zxdDPEF32fnaoqfeDFS/lxDAyBk+nTjO2/Z1pa8j/D/M6v8AWrKbK7lv2u/z/Ox8LXKyyzbMtgrl&#10;WLDhc+9Jd20aJDJGx3fxRsvTsPT/AOvX6OeAP+CbvjLw14Wm8PX03g+bTZI5EvLSeSCRpG3ZErMy&#10;yFmU/wARCkfLjkc07z/gk1LrFlH9lm8Hi4mvHmkmfU70GNcbth8vKsoABACA8gHjgDw2I3cTGPGW&#10;DUveg0ulrNtd2na33v1PgOPVrDS9Wu59Itpo7eSOaK3SZvMkjjkRowrMqoCQr4LBVBx93kCsl1kY&#10;Zdmbax4XpjgdOw6V99Sf8Eh7yKG9lkXw/wCdGI/LEfiC7UHpvONhPqNuBgkfMRWv/wAOptb16C30&#10;bxFpfhW3tbfyts2ls0TyjaFBEyorS8dS4wGRj82SwX1XEJJqIf63ZbGpFxjJ3320t21d/vR8DW3h&#10;7V7bwzb+I5ottvK7rAyuEMrKQWGOvAK9sfkcS6p4cvdCghm17Q7q3jurd5bWZlIU5jJXjPcumWBB&#10;A6rkgD7uX/gkPvsRa6mlrbzCHbb/AGbXJGjaXj5iuz5hjryOinPOa21/4JG+I5tKWK5Hh3yVVg0j&#10;axeLJJG4KgBgzbU4bgYBHUEcVPscRp7v9feYy4qwyqq13q72SVk9tebp1017I/OPSrZZLoCQRjb/&#10;AKv5sbjxjHqen6+ldd8PrKPXNbvFnvJIZkXyo5YWVg8zsE3Fy31IxuHPpnP3NN/wRgk1dY4NKsdB&#10;tlXa63f/AAk146EbT+7IMRxggNkDJ3H0Iqzo3/BJLV/A5f7MulyXUNiZmuIfEsuyZyxKquYU6DBO&#10;4HaU4Zuy+r4i/wAL/AMw4iweIoyVNSu1ZOyt/wClP8j4x8R2Wk6j8PZZtZ0x5PIjDrqEON8LGaaM&#10;q/TeCVzuLAg7QSRjHl0Ucos18yZm/ezYTd0+VMEcc/8A1vpX6X6V/wAEhrW/tra11Tx6Ps10V8/T&#10;4/ETvGq/PvX/AFYLNvZirEsAHYMTgg0te/4I8wWeoSDSdL8PXFrNfZt4V1+6RoVxgg73AxwMsN2T&#10;2APykMPVhe68zny7P8Hg4yi1JqUm1ZLRPTq9O7t/mz88fttt4e1SG60cRXiixRJTqFnEyh2jCTKq&#10;kup2u0gSQEMMLIuxgNtW6MX2CSKOCNl87iQYDDcPw4wB29evQfoLb/8ABJTRNOmu7LxOnhm3KXAF&#10;rJf+L7yNpo1DDChNwUH5fvAkKDjB5OVe/wDBKL4c6jdQ6db+L4NFmWTE7R+LLO4t5Dk4MSN+8RMf&#10;KQ8hYbGIyRg26OI+FQf6HoR4ny2UldSVt3ZfpJv8D4J0qaFWaUuF3K+4buMd/r+dTWhW81q1FyoZ&#10;ZLiNXTzOCu9c5z2/pX2lb/8ABJ61jFxAvi2xjlmkTykPiy286PLZGMoFUNsK4YMQWAyxBqx4d/4J&#10;CXE1nHr0Hxc0WZ7dWkkiXxBCUaReVTcsD4G4gHIxhgODWfsq3N8DNVxNlEqjkpPXRaHyL4Z128vf&#10;Fukvf3FxNa6XEIrOzlmLLbQiWSZ4oskhVMjO5C4G+Rjgkklvja+j8Q+KfNjgxuRxNCjMFSQljlfv&#10;Hb9057AYPHNfbWif8EnYbLweguNU8Nf2pYyTXMN/H4iaW41CPaxVGRyIQmCpZwoIABzjcGzdB/4J&#10;mX1rc3mo+JvHFhb210skMkt/rcLEM6bfMQwQMMZyyqxyeMgYy1+xqbuJ58s8y54z2sG7qPKvv9X0&#10;11sfBk8DoixwfMY2ycL/AA7Sc/StHw7aJe69b20k3lbplCt5RZjgcDgE/eA7HrX2Fq//AAS60zRr&#10;e+j1v9oPRZLW0DHT/I1Ry8a5Iw0YtjgF9/TGMkkdjpaD/wAE4fhbpunxwRfHrS21SSSL7J++uRPb&#10;3COhOyMW2HDbhyd+Ng6ZNJUcVK/uM76nFWW8tk3fbbv11t933XPjn4daJY67f3FrfavDZ239mXDs&#10;1ww2ArEWXjGXbcBhRyTxwCTXReIfBNx4b8LprH/CSW8l5HqjQwoyiHYgUs2VcZLHK/KcFemGydv1&#10;ZpP/AASf8K6FqUk+n/tDwqzebF9na1lfbCV6sfJTnnO0qBle+CCviH/gnB8ONUsobrVPj/ZrqC3H&#10;lNEMmLdvKMAFtQch8dAQvQkBaj2OIlJNRfppr/XqcGKzzC1scnCpaC1a5Vd26d/XXY+QNGvrjTtV&#10;0mN7+O6VdPkf/RJRwFWZducg4xjII98Y259A0P4Qal8TPEem6lbzWNrDY2Ya4S43ENt+YQgIrZZi&#10;GBB4BYZ4yT9G6J/wS1+G+htp8Wv/ABz1CC6+WCPTV0e6Y3LOZFaMfuFZs5ZNqgHpnqMdfF+xGPCu&#10;qw6ha/ECODaZnht5NPvml8sRk5P+hltoJzsULjcFJ6mspYTGcycY/wBXPGzbOFOPtMDK0uWSu0lv&#10;fptsz4c+Lvw4bwd4nvPtWpW0T3Sm6h01pJAXCRtk5xsPIbHOSPuk7gDw2saNfwW/9tTWFxHBdBvs&#10;8yQ/u53G0MAxPZW3HOW5XIG7NfdXxO/4JlWnjG+Pi248e6lum2tM0tvepFCNqD52lsg3Tjkg5Yc8&#10;YGBpH/BMXwCNH/sjxV+0TLbXGyQwtD4VvhCl2HCMf3icoPkU5KMWGB0rSnQxEbJwf4f5ntZXn+Gw&#10;+DpPEVLzslLTy6Weuy7vr6fEb7DEqIrqY1JUs3UbvoOxHr3pbK7l0vV4b+FgJLe4WTdt4BVs19ma&#10;z/wSjH2KQeFPind3N9YtFLf3Fx4WvFjEXl7nXyVgZ9+WQrhm+XI2nOart/wTE+HGlGSy1X4+3Uup&#10;SqzadaW/h27QyKhKyE7omdgNrN8qZABJG3mh0ayfws9j/WnJ+S/O38n3tu9PxPlO9aaw8c6lmxVX&#10;i1KVpLVuMASlTHx0HP6Va8Zaut9FLapZQwma8e7mSOMM3mSPwoYDgDsvQZ/iPNfWll/wTP8ACfiL&#10;Vri5PxT1RtavkkulsdN0OZ0h8zc/mbmiTKqVcbflY/KOM4NPV/8AgndY6P4SWzX4i+J45LyZWZbn&#10;RXW3efcFB/1W/l14ycnjAJOKnkrOK9x/h/n+ZwVOIsnqVoVea7Vuj8r9He3p9x8aqHF1J5Fvvb5W&#10;8stt6KpPXr39a2Ft1uPDHnSr5SwB/MhWPJmTzIcIT2+ZjzzivojU/wDgmZ4ig1a1tI/H01qt5BE5&#10;a88O3DNlgD93CkHPQMAcZzyCK2dH/wCCXPxHk0mQ3fjiJLJbsWnnR+GZVmOGaXJ2uwGCqtl+CrJ8&#10;3GBSvH4k/wCvQ7Z8S5LUs41dn/LO+nyt6HydqUBbVpI02r8qbcknGVDHGeeuePQgdavWXhvQZPE9&#10;rpbeITaxlQZrq6twEhYZ/wBo5HCkseOWwGAG76f1b/gmL4qstbupr3xLfBQgfyLHw4T5kSpyEd5A&#10;pc4AAPzZbOCBk19Z/wCCddy0s0/hfU/E8N5bzRhrzULCMRgvhiBFExYDBUbg/DblPzKazqc8tEmc&#10;9bijK400lVaurXUXo2ut108k/Rnh3xFuvDmpXa2XhrWW1FbXTYUW8lXBkmUSEj5lRSuBgcZA6EnO&#10;7grTT3nt5ZY1MjfZ08tU+YlvMVce+T/P8a+xL/8AYI8feJ9Xk1KPxfq32ezhjgeybTvJuBEqKCfM&#10;fG5fm2ncgOMbh3N+L/gnDoHhrSJp9Q8L+I7/AOTc9vqFzEgCmTAOIdkhO1Qf417gg5AzjGfKoqL/&#10;AA/zPNwnFmU4HCqF5SaSbSi2/NXtBfdZb2PiMq8MC7ApbcctjheR/Wr2pSK+uTOkPy8uik9cJnBy&#10;e+OfrxX1B4p/4JyvbeJJvssuuWtqITIdNa3jneOT+6JMgkA5whBbH8THms/Sv2E4H1dpNUufEzLJ&#10;YuWmj0VYlVWVUdgW8wHJc4+6QDnPDEX+8tbl/L/M9P8A12yCcebnle23LK+vTa111s7eZ8wwxbre&#10;SXO1vl2/KBnOR9Mce/5ZqRrY7Pnz1aNkX2PGPTrX1VffsB+H119rRJfFFnbwxxGaRNNeRdpwm9W2&#10;YZy3VQe5O1QRWXrH7BNlFZTR6dqniH7Qu0RzXmjNEG3Oq/6rb3G4D5wMleTyDHNOO8X+H+YQ44yK&#10;Vrzkr94vT19PL5XPmV4hhkST5WYYYSdex5//AFVc+yN9ta4t2VgsEJ3RvtOcjkdywyBx3HtX0NpH&#10;7CCpdW99q3izUri2aN/tFsuimIqqqWI3lpPKyB95ozgjGDxmxd/sM209+sFp4r1TbGuxbP8A4R+f&#10;jc+Q5kxhUww6jJPIwOk800/hYT42yDmsqrt35ZW9Nr309PM+bU3W8rFI9sbHZg9vx7du5GegI4p9&#10;tPewzNZRboVvLcwyLE33252IcnpuC19S6b+wNJrs8dpqXxD1K8hsYY7ez8u1VY0j8oyAAyS7cbmZ&#10;vlOPn3DP8SXH/BPW80nVLdrbV9SmjZo5PJSaCOSN1PzgMdwkb7uPlHfqMVnKVTm0g393+ZD404fs&#10;37S9uvLK34pfl8z5cfWL++0+OwubnzGU4RpG3FRtQLyScYCjGMcce1R3ScC4lduFj8teo+7gY6/3&#10;PbB46V9K3n/BOzWZPEt1HZ+ILnT7dWBWE2sEzpuYlRu8yJOnBC+jDA5229Y/4J7vpnh2QRahffav&#10;tRFpdzeU0flZchPLHU5YbjnqvGMkHX2jtrF69Lf1+Af678MUopxq2T392Wne7tbTyuz5cniRblEg&#10;h8tmXDf3h6nHOD3/AB6UmnFGeaOaGZl+bHkHhP8AaPB46Z6fWvoKL/gn/wCLFmWB/GDMeS0baKUI&#10;AJYnLyjtnpk+3roaP/wT4urHUGfxL4kubxV4ZbCzjjVJM55Zmk3LgOeBzycgA5jmlG9k/u/zsVLj&#10;jhaNNv6zf/t2f/yJ803kG1LedX/dyRY+ZuuGIHUe3vjP1o0nSL/WdTh03SkjaaeaOKIySrGpd22g&#10;FmIVRkjknAHJOATX0dL/AME99YVgX8T3TQyTM0Uf9liIFWAON7SHGBt+bZjqTgLS3H7BGoGI3Vh4&#10;rvIY2ws3m24KtyWIPzLtJA4BHUGiVV7JP7v6ZVTjzhiMeVYjXzjKy9dE/wCtzyn4dXWlHSNc8JeJ&#10;9AjuJ7i3igsomjDSJKJCN8Z3DMg3KoAzuX5QpPNc94qvNM1TWWj0PQZNMWS3EclvIDlJA3zgA8gB&#10;gVAOWwMEk5J+jJP2DdJHimN4bzVEh2gT24lijZvlOdr7diHPG0ggHOcjgtv/ANhGKzvoZLa61CPd&#10;JvXaUZvJ5GCMcYGcNnIznaQMjKNS0rqD1/ruePS404Yp4qVb2zvLW1pWTsk9L26LufNmrabpb39u&#10;mnap9sLafmSaaNk3yhSuwAFjwVABOC3ynC5p2jafdWtxJp+o6HMrNaSFY5IX3MxBEeV6j96Fx9MH&#10;OQK+mov2HtCtisdnrniCEw+YyyyTQll3MvP3cINoVcjazEkYH3TFa/sSldQjuYPEWqssMnmQiVYm&#10;Lx7zIhGepz3AGRxgcinGtUt8D/D9Gbf8RB4f5eX2r26p362eit/XSx8ralePfBZDYRRlRiRo8je2&#10;T8xBPHUD5QAMDgd4LU7roMy5UZbbnGcDOOeBX0bqX7Bmrxk2+n+MJlt5BhjNp6M6tuwo3CTBB9iB&#10;wPwZpv7Bd9CTdaz4jupY2/dwR2Fsm4y4H3izHjnBAXv14IrSWKja9n6W/pHrU+POE/Zu2JXkrS/y&#10;PnuCxlPE7KiqcNubP16Akg7T0749RTruzt0nVdNlaSKS3Uq0saq3mbV3rtDNwHyA2RuA3EKSVH0f&#10;c/sJwRLHJbeILpY5GEc0c0afvOVOUbYNgz3wSAfrmtf/ALBOqx8W/wAQFjJZgsLae8hDb+EDB13f&#10;Lntx9TisvrMVJOSa+X+VzKPiDwtKV3iLX/uy/RP/AC+Z84yW4iZthx2+8Ov+efy+pI4oCZDNKytt&#10;HlDyx8xyOM59MnPOcD1yPoC0/YT1OEo2qfEGC3Z4ZGaNNKkOcE4VWzz7nAx054FNuP2D9ZhC/Y/H&#10;wlbb8qnRZFyOmeX/AMn860+s0b2u/uf+R1rjzhXZ4n/yWdvv5bHhthZrdXTJHO3meXiJl5G8EcZP&#10;bGTk8Dvgc1KqzyeZavIZpFj3xlmJ8sD5iV559MkHvwDzXs5/Yg1vz2jg8YjblmjkXTG4XPf58crk&#10;8MPQ8kZki/Yk1p7hY7rxtAY4eGSbTyNmc5ztkP8ACDzlcZDfWJYqjbd/c/8AIzqcacLy1+tL/wAB&#10;l/8AInketa3ba/bwu94YZI423rIzSK3zADB5foWb5iQPmI5NTS/DvWNE17UNPmiLJpcZOoKvOcg4&#10;UBC27cBnIyow3JABPq2m/sOeNIr2O7/4TCxVtxdfMsCQ2Djs/wB3OATxycc113hf9mnxfpWpf8JB&#10;qPjqGC4Fktv9qs9NeVZY1jkViQxyz8q28EAKHUAqxC4TxkYxtB/emv0/rQ8vE8aZDhabjhcTFqz0&#10;tLdtWSajfbm111s+ln4D458HyaBa2d3BplvBbyW8bR/v9zyOEUuNpYkclAeqh3YK3G0cndRNJcPJ&#10;sYN8rKM54xzz/np7GvpDW/2PfEBQXGmeM7hbWGNolS4VkHk7cYC+vClum7bnAzgcxffsd+LEspJF&#10;1u3VvtBWJZbdo/Mj+XJwWOzacngEcNzgcaxx2HhG0m/uf+R6GW8ZZD7GKqYlN97SXXre+vfX7jxE&#10;yLI3zD7g2inRSzWjJdRbldWDRsPbuPoa9Xn/AGQfiCjM41rT/wDWlWZvOyjDPXCFR0POeMd8jLR+&#10;yJ8VEAkFxp+VZW2zySFVAxjP7sjHzdDjv2ya2+uYaS3/AAf+R7K4q4da/wB5j83/AMA+vovAnw+0&#10;m4uLm41mM+ZajZG987eU5ZGZVw2W+XcNzHBP8IJZTG3w88E3M8FndxAJEuxJIdQZQrsCrF9nzOoP&#10;ueeRhicQ6L+0R4b0sfZYvDGh6hbrH0m8P3MioxUBXbY2OFGc9CHPWpJf2lP7PWK6g8HeGbdTDJHD&#10;Ivhi9BdRtA377hjuyfv9PUkivUeD974V+B/OVXD5tUiuVyXZPm/Cy/pE0HgL4aTCG1/4R5JNs2Zo&#10;2iaUsoHIAf5m6uM7htOO+RTo/CPw7s5YroeFrRYFjxJ/oYO4txj5RgK25iMkYOSTnmsh/wBrPXIJ&#10;pLZdJ0kr5zBXs9HnAUZGTzcYA45BDbeRn5mNX/BfxV+P/wAQrPUda8D/AAwhvIbFYzq2pQ+HZxb2&#10;0jCWZN8j3eyIFIpCqEKWWFiu8qxC+q09XKC18vmEcrzyqlG7d/N3b+69/kX5vA3wklvpNQi8B2dv&#10;9nhSFf8AiWrIcnbwcADH3zgkE44IyBWhpPhT4b2V8NY07whbobeSK+t5Le0Fu0bxsxVw+BtYMF+b&#10;g5Xjjbnzi4/aM8e3Vpb/AOg+Ho7eVW+zx2+lXbLhgAfl+18n5WbI+YsxyeM1qR/tJ/EO6gW90qLS&#10;1m+bZcNotyuzOQCge5OMHgdSOeck1f1Om7PlRMsuziEdZ9e8rflb5HbWul+G7eWG+utDhhe3YOm2&#10;1jQCMFRhCAApJH3m5OM9QavS6b4FEMNtbxPHujhnminhDBh8pHKKdv8AESAvUjg4Fef6V8eviLPL&#10;5Op+KdLhFpGPLRdJk2l+TvZROFwRn7oUZVTkcY1LT42ePfFt7a+Hx4ljaT7Qob/iUssa8NuYYudw&#10;CjkqAWIGFViFB0pYOMpqEILt/Why1sFiowm5yu97u/ruzsLDTfh5cSrdzaPBGFjjEPlQ7TKySBjk&#10;kgEfKcAAk5bI5wNSK48CWFuscVhG8k3mJta2Ekm1gGUgZwoDAAgqVAdsEn5a4nU/2hvGGiao0DeO&#10;rm4t0bElxZ6ciRySeXGN4VpucbsDIJHLH7/MMn7Uvi7V5mL3t+3nDzJN/kqyg7QY0LyN94LjGfmw&#10;wGScE+q8vRf18jGOBxy1s3fr/wAO0dw0fw4ttMkvI8TFpYYmjaF3V1zt34AwdoXncF3ZAXOXAf8A&#10;2p4TFk8b+G7hpGkfam07Sgj27sYOHHDZJOFbIPGD51qH7TXjO3u5NXtZrhv3O6OYyWgXqxPPO5QQ&#10;cA8fMxB+Y5LX9qj4sS3mdQMdxcXCiJYriS2kHK7eDuXGAFBB6YxnIUVo6CjrZf18jqjl+NlT1SXl&#10;7r/NnpaXPg3wy63Fl4EMvnRBpvPid42UZYr82e6oehGCR8uOXpF4ZnNxOfB9vL0WMQXG3KFuTsx9&#10;7cY1xnAO0D++PIb39pf4u30RtrrxzHCkZ2wNt07A2gjoTndkbjtyPl7cgy6L+1H8WdDngFr44USx&#10;yfKsdjpqsQwwWjZJ9oVSuM+hUKNoJNRw/W39fcaLJ8ZKXxRstdv+Bb8fuPY7KHwJaW0JGhPAzXX+&#10;kSyW5kRFOTgSMGHtgFshjz0ar1z4X+GepyQ21hFN5McaNCVtZVZm8vJYrwvIw3GSfmyR8obyC/8A&#10;2sviNqFq2rSfFeeRXlUvbiy0XdKuflGTOTk7mJ28g7SfvcTW37VrWFiunv8AEXUG8mPyo47iXSVb&#10;zCvJISQKMFl4BYhlPJBBrSOHVr2X9fI2llWLp391NO2ltf66s9j0jwx4C0mONRp03y7WWG4sfMYs&#10;UHmF8k4B3AjIAAK9+A+xt/hlJdRy2ehmby4mha4MbpbjnCg5+UthOvGQT94YB8oi/bJukj+2Wvii&#10;aaWZsyTT6tpfcL94tJzg7iGYe+MYWqrftfiwnkb/AITmMyF4/IaTXtMUbiM8pGRkDqGyeuDnJq/q&#10;sn0X9fIKeBxUbP2XW+3l6/ee4CX4Z6TDMNV8OTNHti+ySTPJJDHyiyOUGA21cj594CvxyQwmuoPh&#10;rcLb6jL4TvG3MwYxxMo2rg5yCpyvIHfKL6ceMv8AttTH/TbTXdFR4Y96i68QaUyvtwpyN2SWySVG&#10;NwGAvGC0fteeOb7UVtdG8feHxcOGhtYTeaNIyM3Qqd4bjdgDk577s4TpyjZOK/r5HR/Z9bV+zdu/&#10;Kn533PadJ8D/AA6hW1nn8P3sfnbvMVrh8yR5GTw25hwPQkDAJ3ZrRi8LfCW9WWFvD/2qMqvmW5s4&#10;93bC5Y5wpOck7s88kAD5yT9rvx1p9jCB8VdHtQsjSfaoJtHMjkFmGD544IAP3DnpycZu6Z+1j43t&#10;fLMv7RkNjIsu2NbZ9ALYI4fBnOSOG9DkA4Wq9nF6s2p4HEU5JKl6vl16f1Y9/j8GfCiPVFubPwzt&#10;LR7bV/L2eX8g4wNzEbWBJGRnPOc4uS6D4a1KxWfV/BUUm6ZmjkktVKMAMLlcZUhSO5PyDqcGvA9H&#10;/a21OOCG5m+OUsj/AGLy5ttzoCqBkMWQeaemMdc44XvVzWf2zIJ4Gg0j4tK6w7fL83XtGtxLvHJ+&#10;6wXPOcbgAVGAACK9hGSvY2jh60E4um9+kT1+6+DfwYmvWS5+GNvcSXaxif8A0aJTJ8xOF6NGQeeB&#10;ljjpjAh1D4AfCfVZ31Wz8JXNhxuNrbXW2F8R5JZAcfMqgNgjGe5Ax4yf2tNZSxaKXx/p8z73eJm8&#10;aaFwuQ2CrQg528dOo6YBAhs/2ovE+pRLLL8UdBhiXlY7jxroHOTk/wDLNdwxlcDJwMDpknsFHVm0&#10;KeI2VKX3f5anvmifs0fBqayP2Twzt8mFZJLgao8TY3BQCyyo5H7wA9wGIGADnqF/Zw+EOu206Xfg&#10;61Mb/cM0oeSI5+8pZiVDcEgZU7sDrXzTpv7T/i0ay0OhfF/wyrN5bxy3XirSdgXByMZCgjacjDf+&#10;PZN6T9rL4kw2Uzx/HLwJZttEuYvGWmzPISpIyRG4BJAwB93gEda0jG9lc6KdOUYv9y/PTf79z6Wg&#10;/Z0+E095bztodhLaw2Yt0tT5Wx496yKf3fzMdyr3IIz8oyc3dM+Afw88OvHHoukRQzSAmQtdZ654&#10;UtnnJOcHgcYGeflTS/2nPiHZPJMn7TOhptjKJv8AF+nEFed6hWteRkD7wJ5AHpS3v7Xnjry4Y9Q/&#10;aO0bZKvzTQ+K9LUjnHO23TBG4nGTwQSeK6acablZlS5oR5vZO/kj61vvgh8OrljJL4L0FZoWJ3NH&#10;GsjsWyoOB/CDjk8Z7ckuvvgp4G8ReTFqPg/QfLjjTbJcSkbVXOANq8eny+vBPJr5it/2w3Z42vf2&#10;hNNmmeRUubaPxFpzBnXDFzwdw7EA+oHYm6/7aOiwutxd/GixuPOmIcf8JRp22OJW5YAR565yCDgD&#10;nI5roVOPMrIj95L/AJdP7v8AgH0hcfs+/DhtVXWrXw1YpceWfM+w3oWMttZd+1cDjORnBG842kk1&#10;cPwW+FE8CW1z8O9Nmjj3NDC0MXlxscuzAnB6uSSMj5uTnJr5xu/21vCO47viZ4RkVtgt1bxNbsy/&#10;MvcRD5fU+vGRgZr3H7WbkedoXxf8F7l3LJDdeMrGAllDNgb3GTgHAGRlsYzxUSp6am0adSP/AC61&#10;9P8AgH0TpP7OXwM8LpdahZeBNHtfMkh2tNC07BhhRsyv7s9CSMclmLZOa07L4GfCvS4Sp8C+F4Ul&#10;jMBZ4oR50ZUgljtyzAZyWOSOrYFfKekftqfE7Sbq51HRvj94F01Z7OS2kP8Awk1g7bZYnRgjSRy7&#10;WKEqWUAjcehYg5enftHfEzWbZtFf49eHZrpbaW4Vbbx1poCxwxmSV2/0PqsaSNw3OMjIBVtIwjNF&#10;SpVLc/s9V3Vvx/4CtbqfXsvwJ+D+pwmx1bRLGTj7trI6bGBHG9MMQAeF3Y6DGNuEufgV8L0Eunp4&#10;T0cyGMH7QYx53PIIlx5iEgDcyncykgkqWU/Htr+1B4huLg3M/wC09bN5cayeXD4utWZASApBXT3B&#10;IPGD0+bgnptH9sWxF/cTTfFjT4jdTM1vaw+M5XggUMSUTdYluhwGdi+NpJYkNURpy3jfUtxW0469&#10;rH1oPhh4XsF8yy8GL5SK37m3gXyySAhQRk4IwAD2+YHgirX/AArzwd/Zgt5fAVnHAkRRfPsY41EZ&#10;xuTbkbcsiscEZPPUCvlyw/bJ8OXWkTpF440uaWG4Vrfb4wkVinzA7m+wDOSADktgnjHGa97+2LbW&#10;epiBtatWmIkfc3iS5kj2kg4JjtDj+7wR2G4ZFEqVS6TiZSi6ey0Pqq5+G/wsvpc6x4W024aKLy1j&#10;vbWO4G044+ZcgD5cZPHykZ6i/f8AgbwpewLC/hi3a1c/v447bMYB3ckKoC7fl6cAZ6dD8c6v+2de&#10;3ce7+y4CWt/MeP8A4SDUsfMPlYhLYMVAzjnn34Bp3v7WXxG+2C6HmWwkg8z/AEdtRk8qLd14tiuM&#10;lQGwDzjjKmlKhU5U3F/cJYiMZKLS12PsDQ/h58NvDN82q+F/Aun2LvGBJJZaf5OWztLYCkdwe3I+&#10;hrqrLQtUk0X/AISIaTK1nHKsWoSQ27qsDSDcpkfAUGQLJtHU+U3GFBr870/a5+I8l5dy6t47vd8z&#10;bLe2W/1SERyN93AS3O4hlJx8pIHQnNRWn7YetyaXDZ6z8Ttfj8y+Q7bXXNTEcW1DGJMNbNuYB5AP&#10;4gJGAbkip9nLmaafra/6r/geew4xk7csdH2/4Z/8Hy3X6B2rafozm00Xw/bxqshb91CgY7nDemeO&#10;Tg5wTmlTxRbpc7ns4923a1vuRQ3HXpxnjHPAOfUV8RaB+1l8PLKVZh458XTfZ50diuuav8/BJYEQ&#10;Z/gJOCc4YkHnO1a/t6fAi3uZI38Z+JVYN5f2ifWNWZX2rgYAjYjPc4B54XngjRlGXw/gNxxDlaMd&#10;PR/5H2Vc+IpbqCG+NssTrIQi54jwQQF/iB7jsOvriK5uVDN5+m28gdtgMbFhtPfjpjPGf/rD4s1b&#10;9vn4WSzyKvifVjJ5m6NpPFGvcjyye0OQDzhckdOgrNP7cnwO1PRpLiXx9qC6jLIYvssnibxEkbRD&#10;b8/mbeNzBgECYIIy2SQK9jLZr8v8x2xE5X5Jetpf/In2x/ZejTr9t03TLbzBDhiAMspYZ/hzt6cH&#10;Pr6CrgsdF0S5VLDS7WFVTYzQxsytu6AuV+b9OvqK+Err9s34HXVhG0vxMFtujMkP2fUNblkMm7aF&#10;3Nbphgu8/p0NYDftZ/Aid1+2fGrVlfyyAsl/rbZ+YEMWWLdjlcDb90HkEgHH2cVryvTyL9jj4y92&#10;k3fyl/8AIn6IS6lbvZqIdHtWCthuHViM446HG7B5GQBmoZGtImDHR9rblZWeB02rkHjcDg9eT145&#10;Aya/PJf2mf2ZL3T49SvPjFqC32z7ket+IXbABGwsyAYHseM8KQDUmjftUfst2SxnUvilrzFGXKQ6&#10;9rDKeOBjIBHT7w2nOM+grS+y/u/4JX1XHJ8qpv1s/wDI/RKzvtPkuI71Hjjbcqv8xYbWODgbfx6g&#10;dOTwKd/aGl39wxeaIGVS0nXnGMH155z168DvX5+J+3P+y5bTR21r4k1yVFVWzdXV/IgYHOcs5JGP&#10;c8+vGI/+G7P2fn/0S11S1XzGJDNYXbIg9wtyH9uAcdT0qnG0dvyMfZ5hTlyujJ/KX+R9/QX2kW4+&#10;0NYbtr5VvLPzEY4xwcHaeAMEd+hFS1v9CkkmmsdHhMaxNs/eFQUDYGcA8bii9OvBNfAV1+2d8CtY&#10;c3Q+JjWscLL5Vq2nyeXG3RvL3zFtrEnJZsgDI7is3U/2m/gzqMcOmf8AC49SiheEFpVZirx78bcf&#10;bQ698KwBxhuQVIm8eqJlSx8X/Cf3Pf7j9E3vdLgUodLtxmRZZBIkZO5eRux94g9if4fwEd5DoGoW&#10;BS48PWkskUv7tZlX5B3YYY/MePoM9SK/OS1/aM+F4Z4rX48aitvGVk8ieaXyy3Qr898SRgrnCjkc&#10;gDmqv/C7fh/LcyR3f7Ql9cLBNtR5tWMYkBJBG5L5Nq4GOMAbhgMo+XP3eX/gEx+vNtOm7ef/AAx+&#10;jhuLZZ3a3hht2WPHmQzMpHONuCxLdxjHXGM1BZ3GjfZJrOXSPMYSIVKxBi2SysccHk5JJJ/Kvz7/&#10;AOF9/B4RGzvvjQql02SzjUZpA2Hycu162c8fMowSRjoAN/Rv2q/2YrCwbS/EHimPWY3uPla8vMI4&#10;znnEm/AJb5eSCfxrN3lokZxhjpSuqb9Wn/kfbBt/Clo6TtoVv5iRjMiyFMZQfMfnyGyWxk4OcgZr&#10;L8QeKtH0y7uL+71mzjjWBY45p9WhB2gAMu0cI24k4GTjDHk4r5Jn/bZ/ZqsdstrYeHJo5FO6I2sL&#10;sqkEciV1J4OSMNk4UnAzXJeOf2u/2d/FWoC7ntNDZlkWPzpdFiZ2VR97d9p7gNngqcjrnnGVOW/K&#10;NU8dUptQptf9uv8AyX+Z9i3fxI8A3EcdvL41077Ur7WjuNQt5XT5mxxuwGyfUnkjOKhk8ZfDiLzP&#10;N1nTds0riH/S4vmx90+WGG3HXqQcH6n4U1b9oL9myW0ht7WexjUQ5mMWhqpeQHoNs2duegJH3ByM&#10;8Q/8NIfsz/aZJpI7ib5sBEsPLDKRnA/0rBAI6EDA+orPlqfyswqYPOpStGjJ268rsfc48feErYwB&#10;9UtXDKybk1VFj4U/dXf9zOAMEkA4OV4aG5+JXw5tYZLZfEelyPs/cyrqERT5Oi8ueg+bHDDcud2B&#10;XwzL+1f+zxpzNDbaB5zIG4m0stG3HRh9pbPG5t2OM9ySRag/bJ/Z8khjtW8OWrbYSjbvC1ttYDtg&#10;Sk9cEAnjA44Gc5QlfYmOWZ47/uZf+Av/AIH9dT7Mk8deFCpvL3UNMt2Kq0MMl9DuZiXOG+bOe53c&#10;5b2K1Vk+IvgO10q4FhrGnSttDswvhsTbxtKhmKZIPPA57gkH42i/bU+BURcQeHLO3hkjWJtnhSEq&#10;2CSePMITORkgEYA2gVlaj+1/8IZY1h+zNDbrndHY+GoECddqqNwYY6bs8jHPY5yhfVr8TGWU8QS+&#10;HDyvt8J9pDx34Jj23U+r2sjO7NIqXSSZ3knY5LFtx2njG0YHYVnwfEjwDFqFusGqWv7yIMYJLxNp&#10;jG1cKA+1mJ9cn1xyB8bWP7Yvwzs5diWkyRycSK+kQKNpHGF2EsQ2Dy3bjBAJfP8Atd/Bm9/cvotw&#10;33V8yTQ7dsJk542k7gMY9Qee2M3a+y+9GKyPiLm97Dy/8BPsa5+Kvwxjlt7eXxNpsToqjElxHleT&#10;xjAZO64AJO7tyWddeMPAOq3v2zStbtZ0NureZFdQNiNeTlMZXAPOQOC2Txz8Wx/tK/ABLSRZtIH+&#10;u3bm0VV9BkYQnPU4JHPt1s237Sf7O9hFG1vazTSDIm8zT2jK5UcHCf73HQE9sVjKnd6JfegllOfc&#10;vL9Xqa/3H29T69bx14XFpNHba5YMwi2x7byMMAd/yvtJH3j2zkHoASag1Lxj4DNp/Zmo3emw3DAG&#10;QQ3iNiM/e2hWy2c5HqduBxivkQ/tT/BZbt8WEi28bfu5m0wBih3ZH3OF+77kYz7Wh+158K5oUtWu&#10;rp9sn7xn0wf7OTzHzjAAHBHp1FEoNLp96MJ5JxF8Kw07P+7/AFqfUF54n8NG7jl06/jVZo/maWSL&#10;5SRjJwSTzheRgKRxkHc2W78MWoljtbuzt5JmjdVS6QbQV3Aj94WycZOB3yMHGfmGX9tTwJBIBp32&#10;zcsmYyumr+7PTJGBjqc7STnHHOarQ/ts+BLXbPDb6k3lzb4iunwDae5BI5P3evAwcH5jgdP+rr/M&#10;w/1Y4krRtLDy+7+rH1HHqViZ5NVkudkceH/c3cbCGTjPD8HPUbDkc45zUWoah4BtpZy/imzEYkDT&#10;s00MqsxDcEAqGVsseMEEH1Qj5h1L9t7wbc28VokGtuq5Rla3iXcNxIZjv55AP1JrHP7XvghJY0g0&#10;LWFbycECZflIBx65ycjqPUnPNZzpvRr80VR4T4k9naVCXfov1R9U6edGMONP8UWl2zQqEjDblgcS&#10;YICZx+HK4HPHFRw2ehWtvJHaa/bxyHy2VJrxY97DnJOQ3IPXgjgY6kfKNr+1p4LtbhjDo+tLu+fz&#10;NsPDEt024yvH19O+Vj/a38KR3Ed1HoWrKqL+8jCxbRhRyc8kenA7ZzjFZy9olovxQS4J4g5taUn9&#10;3+Z9Z3cGl3Ez2a65DLG1wkkbLeRuxRehGw5yozhieeT8pzmidS8GfZFa81Cyj8qR1jjF4u1Byu8K&#10;fmITI4wccc56/Ldv+1toNmxtNS8O6zbtIxdVlWAfu8/K4HB7epzz14IY37XHhqFV83wfeySx8wlv&#10;LUjLDCkqRjdz+PriplGpZafihPgfiGVRv2bs+1vzbsfUp8UeDtPjzZ65aDyYyFJkXY7Z+6+MjO1l&#10;53YGBx94mu2u+DYMfbtZtIzvWRt0mdjHjCqEyMrg4OQOM4yMfMM37XfhEGV5PCmqTNNt3CbyXU7c&#10;D5d3AHqCCOM9TzSg/az8LCRWPgy6bY/7uRfLXCgHB3Zznk5wcYPOec5/vIv4fxLjwJn04+9Sl98f&#10;8/kfUcOseGLi5kWPX7UKvyyMucoMZXeuBjjaecHHqMinDXfBliTb/wBpwq3k58uOZWL4YlW78A/L&#10;kDk8d6+X7r9sDQyLeM+Er4xsrLNueLEvLHnrnqc5zkqD65bb/tZeEWYz/wDCE30UjR8tDcKFOR6c&#10;557ng56DgUctSTvZfeif+If54ve9lL5OP46/ofSo8VeE3ibUItZsd0fzoYrgnA4Ackk7cnoQTzn2&#10;NJN4v8PbVK+I7FvLm3gzlicAn5SCeRz6HvkdMfNN5+1n4Yu41+0+EtSZ43cs7XETAAcqMrgdRyCC&#10;O2OmYZP2rvDl4v2bUPCWoGHbta3aSPbyAODkdsZyegx7VjKnUa2/Ff5m0eAc4um6Uvvj+Gv+R9PW&#10;3ifwzqkbPDr2m+ZKyrIskjBG6njCD5flycHOGBx1NMu9V8MW1k93DfxRR43STQhmVGyOcbuQVPUk&#10;AcjBFfLEf7RfgSe5RH8CXiW6yfMrtG2xQThugJJ65yOcgZ61NZ/tJfDiF9l78PbonJDnyYmbB6gZ&#10;zgYJ/TnqBM6da2i/FG0+Ac02UJ6dPd/+St+H3n04PEuhTN58muxlS5ih2tsXaOO+DnPqe/XnaWTa&#10;3pN1LJHa61b7XPy7pArbg23b1+XOM5+YgkjBxmvmZP2oPAcQa3h8B3HmMpZZFaPcJMnoOQxxj5jz&#10;27HMNz+0/wCEArKPCV0JGO1vljVtpYNncH5x9eWHUDIMxp1bWcfxCPh/m3NpTl/5Lt33/wAj6gtd&#10;S03VmmSO+sSp5+RsgEH7oPrlT0A+XnjrTvttokbeTrlpMY+TtvNsg+bdhcknOMHBwMsQK+YdP/av&#10;0G3ga3fwreJH/dXZw3AY/ewcAdCQWIHI4NEX7UPh6KSSO08P6lDGPljZdgUR8AjbnqfrgBVGDk1n&#10;KjVv8N/mhPgDOlJrkdum3+Z9OSTaXdXclvc6jYlujs1+quVY43ZB4PJ9cDA7CqbJZGYM91b+Wyoj&#10;MZt5GcfLjcQoxjJAbp0POfmt/wBqXw/HdiaPwvqH3vmkdomydxO3GcH39Mcdc1XH7S2iznyYvB90&#10;OR8yzDK89DzhmGThsjoOPR/V6lvh/FGtPgHPI/Zf4f8AyR9Hf8SezH9o3klnuj3CW5Ny3zbmXHJO&#10;OBjOGGdq/UWJTo6XyLDqVuoul2W80k2x1wgKsMk5JXPQnB3EkkCvm2X9pPwhOkMEvgu7ZY48Nu8r&#10;a/8Ad+RtwOOw6DPBA4NXTv2h/CMcf2a58JXMyrJuhjEMARG7kcrzuJ5wTyOtR7GtHTk/I6P9Rc5l&#10;Hmal+H/yXR627aHl0muas52nVbhhuUl1kGSVyeeD06/5xUkXiXxEEijTWC/zLhZCD1JJwTxjIHfs&#10;OKzbdifLkSJsZ+7kBehGMe3GOuaSTzJJWbzRtX7oXDNznrj6etfUc0ktz93lh6O3KvuRoJrGu7lT&#10;7fIyhf8AVbVYFScnvz2z/jzXQ2nxw+LWleD5Ph7pni4wabcRuhtEs4NxSXb5iiTZ5iK6rtbDAMjF&#10;TuVmB45QSm0qB/ErdN3HH64+nfviRWOxHYJu3AL82cevQ8dsfT342o4vFUFONOcoqcXGVm1zRdrx&#10;dt07K6ej6mNbBYSq4upTjLlaavFO0ls1fZrvuu5oWXiDVtNW4mgaydrqExSfbLCCdo496vuQtGfL&#10;bcB8yYYAlQcMwNee8vWDRxy2+Nudws4gpxjnGOpx3AyPyqCKKWSVUhmXdjcp35GRnnnt+Pf1xT47&#10;a+vH2W9o8jK23/VnPOF2/mQPT06VjzSfVl+zpRley+5fIma7u3WPbcW/z7m2rbxrt6DB+X29/wCt&#10;ObUrxVS3VrXdHhBtt4hgYwTwuG6+vfPrTE0nW4HVf7KkjWQMV3I2CPUFR16/T6cVPbeGvFFwpMXh&#10;+8kVFBaSOxfhc4ycDgZ4+p9KvmqN3u/xIl7BbuP4EMdzeTQRlb2FmRQcNGFxx0xt69O/5YpxkuCV&#10;DyRtHKQqsY1AxwQMkYPOMDPGR0zRF4f8SO2BoV021vmT7E/ynPI4HYDn09cUTWOronkzWM6j5sqY&#10;WOGAII5HGOnPp7YBzVL3uwvS5rRa/AaJP3KxveDKrn5QMHPU/X39vwqRndI2gXVcL823y0I79sD3&#10;6Z+vQVenu9BTwlDoVr4ZX+1JLoyzaxceb5igqAIkUSeWyYGeY94O75sFQuakF0LjZbmV5Fb5l+zu&#10;2wHGD+eQPw55xV1OanLlUr7bN9Vt/mTFqabtbV72+/ro+n5AJFluFR5ztPG5m6kdgOvXPP1/HoPh&#10;94/b4d63N4gj0HQ9auGsbiCGPXrM3kFtJKpT7SIHPlyyopJTzFdFYhipZUI5+O2vIpGglPzMwJVo&#10;tpT0zkcfh+HXloMyRyNLNubqqjJAHuex47Y7dD1IylHfW99Grrbs7ou38r+7R+qe6fn00aJFm+zA&#10;eRqTLu27tpYbvyxjv06Zq9ppe9s9QmuPFUdqsNurJHctPuvWMqRmKPy1ZdwDtIfMKIVicBi5SN82&#10;dHJ8wSKWRtu4tjI7cn3/AJAYFP2iZg/2lGKsOgxg+n/6uKnml0JlCMo/8N5eX9dDU0+LxFfRXF3Z&#10;6lfyQ2YWe7nhaRlt1LBN7MOFyzKoyQCzhRywBLTUdeigkji8SXSwww7pt18yZXcB8q7xuPzDgAtg&#10;k42qxFGJbkxskV5tVlzJHu2q20HB64zy2M568YyBTobYovmT3CR7UZYWLBOwHPcgj9f12btGPJfb&#10;X1v/AJW+Zh7OGvNb7vL873+X43W1e+Ij/wCJ3eRuq+WzR3Uu9iSWyctjuowOPlHGScu0278U6nqE&#10;Gm6Vq2qXV9dXAit7e2klklnkZsKoRclmJOFAzkn3rOS2uWjkmhu4/vYZ+Mc9+TyOCSB168AZrX8E&#10;eDr3xx4vs/DVv4h0vTWvjj+0Nc1SKztrdRGzs8kkrAABQ3yrmR/uoruyqV7SpHV3F7Gn5fO39WIv&#10;7e1yNjMni3UT5iY5vpNx+XaTjIIHoPw7E0yHxF4hgXb/AMJnfR7WJRVvJPl9xg96okyOzW6zr83J&#10;Dn7/AKfj7n9KbHA6nZNcLmPbuUjPPTv/AI/ypc9S+7D2FG2qX3L/ACNaPxd4r8ySU+KNQyAx2/aJ&#10;fmzzjqPVvb5u/NSHx34wwqL401AL5Rj2x3TxBVIwcAED6nuSS3OSasfh3xDOi3P9mXTAMcssLFcr&#10;ywJ9sEn2/HBd+GtesrGC9vtIvFtbhmNvNNZuqSc4KhjweewPt1xWnNV6t/eY+xwfNqo/cv8AImuv&#10;EniOaTzpvE+oyBQItzXUh+XnAGf4cA8Z7mo49b1eVfMTxPqBbZtYmZ8tgnPOeh5x06+5xWjtxvGb&#10;wbmkOdqn1+oOf5H6cpDYPPI228iTarbvMmVAAOo5YD+HoDkkADJxkvU7sr2dHay+5f5GzqFv4g0a&#10;z07VLvxS3k3lj9rtRZ6lHKyRrNJCTMkcha3k3xNiOUI5jMbhSkkbNUN3c7Qn9rXU0bqpwWYsg69N&#10;3XCnrk+lQTEfaViTUZGaRsI2D8xySD6jOTj14xmr8XhrWX0O3197XUPst3eTWdtdyWjeS88SRGSN&#10;HIIZ1WaMug5QSRkj94K05p9395HJHlvb8P8AgFaG8kt1Y2+p3Crt/vHc4yB69MZyOAe/TNTqrtap&#10;d3eps26NTDCJSWK5YHpnZgoMqxBIKkAg5DZtHhsdJg1BPEcDXE95NFLpqrKLi1RETbM5Zdmxy7Kq&#10;hy+YpNyKChevElssGDqgXaAAk3y7Rzgn1J9sVV5R3uKUI7r8tfyJEXewVpZo/lPyhe3bnrjt/wDX&#10;qRRYy7pDeXBZsFmZCe/XJIye3Y49cVLp2ha1rQaXS1vLsswUeTE7nLHGPlJ5P09fSln0PV7Rguo2&#10;l5bTcq0dxbMjFQqnr6YP0/PNV+83uzPmj/Nt/XYrra6U0bzfa7jj7q/Zm+dufRuPTp2qVH0+HThZ&#10;PaeZJ5iPHdO7rJEq7hsHz7CjbkyShYbFwVG8NLpzyaTOviC3uiy2s8bIZrOOaEyZ3BZEfKMpVW+V&#10;gwbaVKkE4prBb3LCKO9kbd8pXeB/hjnA4/8A1HvLcE7vWTt/Xkv68izf2+lSKv2OKaOHc3kho13L&#10;noWIHOOBn24AzUUsVsgBkikVvMAXuOD97jnOc/nTbSzMsgF3fSAFti7F3E9Tjrxx36Y6dM1cl8Ni&#10;G/ks0mvGVZX2fbFWF5AMgEoS2xto5XJ5zz6kYVJa2YuaMdHIqCLTIXaZmkVk4+aHoM/p1/XPUYoa&#10;O1djvs522j+JB1z15P17/rVuTQn0+FprmZtqyFEzcRfMcZwoz0wD8wyORion07TY5mjeSQ+W38Ny&#10;nI5GeAcfn3+lS6cuqDmj3ZWENoqqixyfMd2JF5C59j9fwP1yPDZMNohkkAA8w+Xn5cYA9eOOvoPo&#10;ZYtKsZ5RbJfBUcjG6UYznruIA7/oTyORu+FfhH4m8ZSTWujajosfk2/2iT+0PFun2alSyphTcTJl&#10;svnCksFDMRtViJ9npccqlOO8reuhzzRWzjYUfafvLsBO3Pfd17f5PDPsdosrmO2YyH5l+RcLx1z6&#10;5P4fjzoar4NutMtmvru4s5g0hEzLrNvMwZuT8iSF/TnHrz1rPudNiTi3eRvmI2+ZuLeoP+J7/nRK&#10;Ek9UVGcJfDL+vvFaDT/9W0LZaPnbHnacAZOT+mR6UstvY7iqJNtZwMMgx29Pw75+vU2tE8LXuu6q&#10;mk6YIVkYSPH9s1KG2T5ULnLzOiDheATycKNxIptx4ZkjkklMccn2fJZk1CFscqDgqx3cnjBOQCRw&#10;M1MoTeyDngnrL8ivELfzQRbsqNH/AKuRR15/lj8P5tSC2G1vIZlbjblPTOeAP58fiTTpNMiZmuJV&#10;x90HEw3DkjHXPX0HHf1ojt7O4/eKs6tt/dqSSW7KOnJ57fTuKI05J7BzR6N/18xuLNZWEkDN0ZT0&#10;7ZH444z6/Wl/0Jg0flFgORGrDr079Py6455qez0yK5n+y2FuzHGGimkEYYY4+Z8DIx7A88dKtXXh&#10;mwsLlYbpFVmkwWivFlXGcAkoW7A+5HTBNUqVSS0JdSnGVm3/AF5XM2RbJHV308t82Qy7cHOeO3PT&#10;nvSvDbt+9fJO4FSrDC4xn8x3/QYxV+Wy0C2uGiWXzFZVceSk2Vz2wVB46H16gnBzWun0YBgdOc9S&#10;ZljmDZ9OuP8A9fY4zKpyURqd3on/AF8ysTbJ9+zaRe67eRjp3HJ+tOYWbIA9vtZmO5SygjHTvjOe&#10;fbitS20/w5MFkeFN0i52tHIMEM3+106Y/wAac+n6GBNOY4PLVVVRtkGTkZA7dT3xx685PZStcj28&#10;Oa1n/XzMnGnlllkg8wxsMqzc7Tx27/ToakmNnGqIsTbXjzM3H3ixxjnkYI5OOfpk6TaT4feP7QiN&#10;tLY+WGTd6cjJXGeevH4VHLa6QI/9Ht2P8QXywMgLwMbueQP8mp9jISxEX0Zly/Y1hZvsowp5bzFy&#10;ef8A9XcfWpJZdPdlPkSrjk5kB3Huc/U+x61vr4R0gandaZqmuabpstrHIskkzNPC7oCpWNrdZA2c&#10;HDA7cD72Kpano2l6dJ5Vve2t8SuWa3jkVd45KgyIueAefw6dZ9nMqNanJ21/H/hjK36TKAJbL955&#10;nKtIOhxwD/j1z04zTBdadOWxCwO35WZt2D/n+daS2lrMuwWO3oQQACOPc9c5PaqohIco+nM2G5Py&#10;rsHHPXHrnpxRKmy41Ivv95US4tnZglrt+XCg9fXp7/59KctzbeVu8tV6LuLdPX/PYir8FvpmwvdW&#10;rRmNvmH2dSoXPY7xk9v88SW0eltCry20vmNtXatsp25X5jnceQR0xyMnI6VPs5DlUj0TMvz4SQVC&#10;p8p+Xjg4+nHQj3pkUyPIvlQ/Nu2ru+6f0z6d+v1rVul0cmMWmjybRjfvSNdrd8AdBgdiBhfqaqz/&#10;AGVme5XToYv3m7aqryvXvnPsc+5rNU5FRqR7FBplB2RwqP4uOmOeCBj/ACKaJbYni3Vfm4w/bnkn&#10;8P8APfRZLZ/+XRl+bbsa3Xae3OAAD/ienJqa5ttOZo20/wC1SN5Y85Xt0iG4g7v4s7emM4JyeBwa&#10;n2ZftorS34mSk8ETeakMa8Y5U+p9uOfbp9eGi/toH2RW8RVQpUjPBGDjjqOvGehH4XQjyygpuZYy&#10;du6NVyDk8nPfP05HXurzzxW+37E+A3VXG4c8HpwTnoSeh4FZ+zaZXPF6W/ErNeW0sRAsYd7SEMcs&#10;FI7D+fJJ+gPVkl3B8q29vbptXCsrP3PXqf0/Kr1nPCMve29xNgjcyzKpbnnkqcYPuc/hVi4v7GYN&#10;bWNteKyqpt2a7VlXA5BwgJAPTBHvnoT2cifaWlZR/HQxftcbMr/ZV+8NytITuHXBxzg57c+9BvlV&#10;PKMULMzblG05HsckYGPx4q9Je6ntPlRllG3y/Lk+YcYweDx9eMnk9qFvbrLC9VsKrfuzIeHORnPc&#10;89R2rOVLzL5v7v4mbNcKqqR5ak8M2OvH1zj26fpU0VyqoqRqiR+X90L83XpnPr7c4/LQWd9/mMkj&#10;Iq4X7Q5HGSenbrnGM/Wm3U80oUraSrIdu/zG3YweAP7oxzz/AIUnTYva82nL+JRjnmzkJGMrlm8k&#10;N7cdcd/rTXuLl2UGzZsLiPMecL/nvxVgRNOFihh6R42IGwewXtxyfw69adBtslgK+YY1b5lWUAjj&#10;oOpGSffA/Mz7ORXNHtqVUkuYo2nuLFV6Bj9n/h/z3/xqRZtRiiVodOLKTlVWzyDjORg+/f2xxTzI&#10;ERZ7ZpI2MZEkhbLZOMtntx688detMkinW1Ei+Zs6sY89MdcY7ik46Fcyl0Q25F+zqslk5ZCCym2y&#10;zd9vI44+nenG18RsfMWwuWx8v/HkxGQc4PGCfbjoKmjkuk3C7jE0YUjy5pmZV9fuke4H1+pqa71C&#10;F7X7DF4fso5FuFljuI5rguqgt+6wZWXa24E5UvlFwRlt2fLLoT7SWiSX4W/Mqw2mtRTzSpo9xIuw&#10;jzFtTgYI7gYz/iM9qaj6qy+YLCdWZQQxtSA3HUHb7/8A6zSXUEiyp5enQwyBc/u42AbAIzySMc+v&#10;51G0d6u6WOR9zKd2xCc5OM4568/4dKOUpWeun3f8Fis+rqf9Kjn3Ii/u5IWOOOmMe+Pqe5PLbaHU&#10;0RQtsyozHaPJLAjP4fX2/WntZ3pm3ySLJI2T5rSHK8gevXOB06qT1pLm1kljUppsNqyrluXO4n5S&#10;x3E+/wDTjGDkK5o2tpqEtxqrRPI1jNtYKzBYSd3XAJYegP64xRHHrRdY/sk3K5j/AHI3qOO3Ue+f&#10;b6VVFrdEGFQqq2WMfT8M9c5xjJzVi1h1OM+fBBGccHzoEdc9vlII7DkA/wBTMo6FNRjHS3zEij1W&#10;RlItZvLXaVKjaFye47AnoD1o36pFHujk/u5VZAWwO/U9MenU1bg1PVLS5+0RR2G1VZm3aRbkHOee&#10;U4/Xt6CqN1ZSTbgUVFUllbygq9cZ+X/gPy/U96nkCLvL3rfj/wAALyLUVk8qVWEcjEEY7jsR6cY6&#10;YqSWPU59yJI2GXHl7lyx9MA884OO/r2qq9rcPtMrDadv3sD3HvzjHXv61ILae2ykwXqrZaFJM5+U&#10;Ek565P0x3xRyaXLa91aq/oJm9jl/dXA/dvlQtwpKnPT06jgVZmbxKA0pusKqllLXaAdc8Hdy3t1q&#10;qiXrjy4FUsrbVxaqd2R0+mP1IHHFTLdai8bSNb27/Kqqv2OJi2M/dO3qSOcDvU8oprty/MkK68sH&#10;lvP9xVyvnRDsOMZ4I9M//XZONcuiWnnkfc2fN3IPmyeffhiOnHT6PF490HhNjaqA2xdmn2/y+h+5&#10;k9Bznjk88io3kmS3Dmzg3c/N9hQZxg5+7xxj+vTBXLoTFS6qN/QYv9sS7lt0kVlJZWWZMH6849R1&#10;Ocge9PdNbP7wvvMnLbLqPGWzkZDd+cgD+YqrbXVyJPtZgTou1TCp/izwNvTHY8VLPLdTiSSSGNv3&#10;wkwbePIzgdcYC4/DjjoaXLI0cZKVrR/ElLaxdYfzF+VT5e+4i2tyO5bAPHToMd+gaZdfhuFulvWL&#10;Ko8vEiMRjPA9P0yM9s4cl0yWbQR2Nmy7R5ebddy9OQcDjP4nHTtQ2peRZtbT6XY7sbYWWxAwBuHX&#10;ofvHuck9TVcuhPvbcq+7oBvfE3lTeW8c2cCTCxMenHb+XBOOp4oGpa4Qxdgrcs26BMEkMCMY5HJP&#10;oKr3Dy3DNMNPtk2ttZVj2bgQRyAeQfXnGc/VU1GVt0/9nQPHu+XfIwY4BHc846egA5HAwcvkV7ON&#10;vhj9y/zN/RJNT1i9/sx/EFrp0KwSSPfX806xJhd2H2bmdiQigBWO4jOMZDP+El8SXKrbJfyKF+6j&#10;SksAnQbixPQjjP8ASqKXDB9olIUSMBcSgowP8Q7qfyHY80+B4o7c2s8fy7/MVlLbRgn1PceuevPT&#10;Fe9e9tNe/wDX9fpxulHmu4p7dPvf9f8AD9t4fvPDY+H2seIdb+JuryeKniji8O6bpshSCItJ+/lu&#10;d8bK4MAlQIjI6tNC3zr5qx87F408aPaNAdWjMcijzpGt1b5fm2n5gem/jGCM8Vm23mJbrEhIYZIm&#10;+YMdv8Pt7+x55AxpeE/Euo+FdcsvE+kxj7Vp0wltmlXzBG6HKkZxjGAc5BBAxhsY3th6mKTt7OL5&#10;eazlLZKLklJvV25nGLUbt2Suc9WmlTfuRk1e11FdW0m1Ha7sm02lvfY3fGXgL4+/C3Q9G1vx74V1&#10;DSbXWFmGiyX1jHG1z5Yi8wKGBYFVnhJ3AHEi9jXOQ6r4huonE15hTIh8vam12QEIWTbtJG9sEgn0&#10;7it74j/FPxh8R5o7zxXqXmQxYayhXKwW8h5kKLk5LEcsSWIVRwqqBzpeN2kAEjFZeWZTtHH3sdgS&#10;eOD9OaVSMadaUacnKN3Z2s3G7tdXdna19fu2Iw6lKhGVWnGM2tbK6vpdX06j7yLU7k7JbaE/Pv8A&#10;MTTYUVs5w2FVc8gkcYHPpT5pry5lt7i+W1WO1GwNHZwW+7vh9kYEp3Y5YkkcAgAVW81rjyxHwzY8&#10;z5s72C9ccjtnHHfPTmU+YV3QvJuX5m/eZJXd0HYD0J6nnIqV7rT7Gvwq1l9w6e61DWmkurp7eFmU&#10;lvItY4lDbW7RquM5PGB06YAAjsW1LTboC31OZQ0fkjA2qq89BjgknPQ5LE9STTwLZALi3mlmz83E&#10;eEJI7cdP85IJNTQ28oG5rd9ltIuy43hQ3ynHUYHI/E/rXW6Jcoxi1ZW7WS/M05/H3jO8luItT1uC&#10;eO4jjiuLeSwgljkVcqCVK4V/mJLAAsWbcxyTVG91vxDdrcaampfY4ryNftFhp1qltDMgABcxoqAk&#10;+uOTyeeakadUS2g8gBYExG0cIXaCzEBiAN55+82TjA5C4qvasRc7I42bAwxft3xz179sAN7Cq5Vb&#10;UxhyU78sUvkrabdP+CUrfw1GeZZQG3Y+VTuxg9+o5Gc9PxNWF8PSwNGbWX5gc+ZG5UIc8Ecc845z&#10;1xxzV22FmEUSRFWXCbmYAN0yAcHjHqSMAkEdRLGNO+zs8unzfawqtGY7hRGME7gV2EseOqsvI5zT&#10;jRpxkVLEVpdf6/r/AIJry/Ej4ua14em8I33xY8STafLMJptPutenaKRyFXe6lyCwVUG5gThQOgFY&#10;esJqfiOSO81fWrjUGjDLC1xcGTYpOeM5wC5OQOBuz14qxaSfaxvBOPLy7K+R1x0Ht8w68Z74p3kz&#10;sFkiTk7Q6oxLE4DEYx9QQDkds8GrjRp8uxz8/LU5rJP5fPUzl8OxkRxum2OSRt33QV2nvgjHU47c&#10;dxzW/wCF73xn4FaaXwN411XSGnj2SNpOpPbtKgIbkIwyOP8AvoVDHHeoFuZtMz5jMVWaPCuxxjAw&#10;Bk4xkHjv14gZZ5dk8sDfdyu4bmcY6gYJB5JPGevYYq406a6EzrVqmja/M1bvxz8TZPtV03xF1zdd&#10;EGaabUpSZtq+WpbLHdhV25PI49ak8R+MfHHifw9FoPin4h61fwqwMNteapJNHlSQflYkZyMcjPBy&#10;DWfpmmanfNdWlrps108MMkvk28LSuY443d5cAdEQbyTgAAk8A02zsZb9wLOzaZmAZvs6tubdnABb&#10;/HryMdrS+457Q5r2V11sr/eRW+gu0JihKv5jHG6T72D7fKO2fXtU9poz2ka2Q1FUZ5t4VpmAaQZA&#10;Yj1AdlBI6NQbSWaFYEsETzowyO3zbsjqPQEEc5PTIxxmxFoepXVs77I4NmSsskm3fgMMgA55ySQA&#10;ccZwOamMF0Q5VKmt5Dra78SpYbP7eu2ik5aO1vODkkkEbh8o+Vjx948j5cVIt94h0yJp7HxFdxxv&#10;z5cdyy+ZjaVHUf3Qcf7K546Q2VlczIsZsD8uHULGc4+vVhgce/Qc5MkelyWqmI7mWNtzO8mfmJA+&#10;UbueuQP6c1tHn7swlKPNrb7kTeJF8QeNvE154r8Ua7caxrmsTTXOoahfXxluru6ldmeWWRjl5Xfc&#10;zOxJLPuySeaup+BP7Kmewu7VoZt7Ca3n+WSJ0JDKynDo4IfcpAYADjnNXI4ptLMM1ra4WGTKymYq&#10;wPH3RkY2jkEY6ZHtYWz1DVb+Sa5WTd9qLPJJKC0hOQzkFjknofpnnIJHTjLV3vcPbYj2mj0t+P3m&#10;dZ6LHp8X+hakix+Wplk+1cDHRs9AML+HTip7nRgiL5V/mNcgeZdBQ7bugz8pPcdc549rM1rqMEiv&#10;BbpIGXcke0ZVQcHuO2QDzxkegqeO2uBKGSyaQEN9/kEkZ3Zx1PBHbPOeCKqztZESqSTvJ3M1PDwn&#10;CPJf7od+794xKhm68EcHcoPr8vfPDrfRNOvY47aeZo9kmW/eAxn5Rj5cDnkktyTxgfLk6Vrp1y7K&#10;PswVZFbzvLXco4yeFB2gZA9srzgjE97bSJIlvHb/AGWZt4LsgXa/l4wAxXj+E9wTjGeDXKuqCM6k&#10;rtMqyeFpo7f7c/mLbec8Ud0okaOd1Kl0DY2lgrISMjaGUnqAa174c0iR2mtb9WjaTgyfLs47fLwW&#10;5HU429s5q9FaXeoyXEUt9ta3tz9jSSMyNIwZU2gjO1QpLEdcAD0w+Gw1B420+1hjYJIJGkjYfvMn&#10;5sc/Mp+mT0I5ybdNRSZNOUu/9f1/kV7jwX4dhdk0642xq22N5yGYcEAZXjPAweN3J4HBhtvCOm3V&#10;orSGNW5VlVffGcAe+cYxw3XmtZfC+rhVb+zN7pG23zMHYBzhucKAMeg47AEGGy0q+gR0lChVZUd1&#10;Gdp67QxyMg/yBHqJ5I20Qc1RS1kyC7stKsdFbRg1mn2ySJ2ZoYjJG0YdQBJsMgXbISyKwVyULAsi&#10;Yn0fwHba0moatoNvdXllotgl7qV9ZW8kkVrAZ4YFllwPkTz7i3h3MQvmTxqDlgKdrcKavrTTDQ7T&#10;R449Ptolh06adoZZFhVHmLTPI6tJtErAHbvdtixJtRVf+3bKZrCLVJ7X7VCsUkcNwvzIXD7GxngM&#10;qNtI6qehUZqNOOz0/r+v+CHNKMrXv8/+B/XkUH8P6Gha6W8Vi0Kh45lILMSeVPbIAGScnOaQ+GdD&#10;+wR7tVtQ26QLbssm8qpU7sgBQDvP3STlGBCgqxsarol+jwC3uz9m8lP3i25VGyoDBS2dw3CQcd1P&#10;AJ21XW2upxm5jWSQsB+/JC4zjb0GSOwHOR36AagtLDlKfN8RHJomkvKvlzbfmZTCpMhGD26549T2&#10;weOjbvRtDgdQ2oNIzMCzW6hfK5JPGB0K88Y6+xqSbSNaMMc1tblTGRJJI8hT+6fmB54z6Dn1OBVP&#10;V7LU7Wz+yKtr50jDy52XYBvwQTkdOuMcdeop8tlsEebmSci7HpuhT27NPdD922FQ/O0eDyR8wwAD&#10;ngdTjPNNj0vQowwaJY5vLZ5G2jbweQMHtjA79vSqGh6FrhsC9y0hWW4IO2PCnngAAgnJ6cZznAPN&#10;X49F1O6hkura4MgITdujJ24XqeDx8w78k+hrO3MrtGktfdUttCW38G2Nxo914hhvbX7Nb3sMDxtd&#10;xedvZZGDLEW8yRMRtuZUKKfLDlTKgerbaborFiZY5PuhmC8rkjtn0PXGeO3aRPCer6e8dvd2skZI&#10;VvnjYYjZSwI+XONvI9j9KryadKBvE2VjyZlklXDd8DHsD0z7471yx2sZ+9f4hV02xmi8yCRPuuzK&#10;qjb97APqCR+Wc+oLJNNsWCiQxAdVVlBBYrzxgZAGQB0z+FTSaVIgaG1nVWX5pCy/KvP8R54IBx06&#10;dRUzaeqwYWZRM0e4sse1sjK8kYOcAnGMc9eoBy9LBGp71+Yp/wBm6cswjhuAyrzIrp/FwxyADgdR&#10;0+mKsf2f4cW1kdtR/fKxAHkj5uV+bGeMd85IH620trA6cq28S/bI5GNx5jbVxjCiMDJyCCSW/vDg&#10;dDWh0GOSTyFuVY7tzqz/ADA4zgFeOvHqARkdTU8vkaRf2uYz7j7OImWAqPlG5doLH0wfbA6cc5HH&#10;NPvINDC7vM3ncvlxtDjd25Ppx36/hV290JCN7XMMSzSOqqvXcBkdc+o/QHjq640KCzlkiDKJLcBZ&#10;FkBIzkcKVJBzkemOeeMVm433QRlFbPYzUttJCq7SKzTMBIob7rcYHQFuMdOM/SpGGlIx8udvL6Fl&#10;VRu68cnoDxnvnpirX9lwzQjz5w43l2Xacg4J7DpjkDHGDmpLrSbJ41naTf5uWVFycD8CdpIGeecH&#10;v0qXGUXYFKM3e7KFlb6POFlaTB8v95Iy8kKSwI9gB75z+JYU0RYmaJid7fe8vnZjtnp/ePNOGjwe&#10;UzXBkyqldkMYyuCFHUjpnnPGeMHOKlm01JIgRdbU3K3mRoy4X1yGBJzx278joZ5JLSxPPHnvzMpi&#10;30iXy5FkG7eGmPLADH1GeOvGM7eetIkejiKV/N8vDc7eobIPrnoO2Qf0qZ9NSaXc8zCRl+aRsfMe&#10;ufXj6g47Zwalm0uEW0d7JLlZJmHlrg4I6HGCVGOuc5PTkcTKNuh0f9vMoQy6NIzJLM3IwWOcMwHT&#10;AIwegHJ+o5wou9Btd0lzLKrSKvCxj5TnpyePun27fWe30mCSP/VSM/8Ac8rLSZOd3UDHKg/njODS&#10;x2NpBHIs9r5mz7y+Wq+WCPzJz075Ptxny2Dmp33ZW+0aTAFljdjGvyswt9xPfAz0z+J68HjLotQ0&#10;ma5kutVaa7kkVi8krEu7lfvljycH5v8AaPXqamWyMcir5rLt+8FXhvvDOQDz2z0+XHNQm3jMSgGQ&#10;qSWPQfL6Y68jHTjgdKnll0BSjFdf6+RDcT6J5ckaQTbJFUbPLIJwAM5zwe45zjr7NW40mIxDMkhf&#10;7vzfNnpgDgkZGeoHtk1YgsrWK1mSNbhpixEe2POOPUN/Q49abFatKzLLaKzeacLwuUyRk8k859MZ&#10;I+olxK5od395UK6ckynyWihaTbubocEZ9DnJHrjjFRtdaYs7M8EjeWoHyxquc+pzggE9Men0rRfT&#10;YoZFEJZlPmNuCDcMBTk8kZwPbGR1yMNfR5EdZBGu6Q5baS2SD1zngcgg4H8xUcnvbGnPTW7/ABM0&#10;XGmKXSS1k/efekIyT6e2cE+uPQ4FSNJp2GkFqAFPztJGBsIHOM9vmbPbgehq5LYOp8lBuWKTK+rf&#10;XI3cgZBPU54zkVGtjl988Ei7W+Xa4Af5RgYz1xwB1wfaolGS6B7SG+v3mf8AbLNUMn2HdFtz/rBg&#10;59gMevfgeueJLpbKKWS3tYomKj93tchH5xnJ7EY5IHB6VoXuh3MU0lrc200cy7kkikYiRXXjawzx&#10;jhSMdu3OYTpzxlobiGZ/4tqtt4HTHIycYzjt6dKnlltYr21Pp+ZnwXsEFyEt7Z9ySgxFmKsjYXp3&#10;P8PQfnwKRr5VkZZLNlaP5lVWO4euPbOOuPQYzV6/0++aCJntpF/c/PIVCjJI56546YxnIPSkbRri&#10;W1E1zCGi/wCWgaTCgnqScjjHX+XcZyi0ae1o7v03KUN1ZR/I1ose5gsgDZCkA5GOnAP1x3xSRMu2&#10;NYtGdWkb/VjIbdkZzjp6D8evbSn0gWsUaQrHsMe3y2udzrg42kADZlxwMcrgZJqH+yby6HyRscFV&#10;aNf4vm5znHTpjGefcik46h7Wnvt8/wDglNNSUyi0bS1yuCVbLnHIHPJxkcknAJJ65ojneF8tpq/M&#10;GLM7dASSCQM4zk8g55PTjNp9LiY4gZd24CRoFwGG719B6A0SWs4hErQr+8Vwdy7Q7fjjOMjAJ4LA&#10;96jlHz0nt+bKMdyp8u8MMj5Qh1UZBU5OdoyPpgcenGaEmnXylWHZ5zcttztGTkZABHpxmrS6Qy22&#10;bhY4gsJK/u2+6COCcjpycjgZ7HoLZNu320UcO6QBt0fUnGeo468dOi5zmp5S/aU3sUYVuEeVRaMe&#10;h8xhjAIHQjBAycfj1PQxlzdp5MbbWePjs23HAznnOCev+FaA0lYRG8lpuZVxt+6T19TgbiMYPr+F&#10;B0qJlk3Rq0aLtMaKTkdOgHXnkj+77Vm42iV7anv/AF/X3FF7i8m8uUWnyseJFXjcRkknkE9P/r5z&#10;Qbsu7RJEq72DOzKRxjjHOM57YPI696uLpyx7TK6SclJPLG3cx44BI2nd0Bwc+vWpF0eK5Yz2rW/D&#10;bVxISeDxnp2II9R9alxB1qSMkS3UzMlwsaq0hP3Sd3OSRknJz6DGdv4RwzypHJvkUBiAu5B6nJ5I&#10;4zz7kHNaUunxzSboYTHhSiLDlvl6HGcrnpn26jjFCabY+U1xLO0a+Yd2I8DyxjGeeOOeSPbpU8vK&#10;a+2p22/Azle5ii894I1Kw4Zpuu0jO7B9RjvzweRzTJpZSkk8Z53Hy02hs8YXnOcH09fpxfkgjMeb&#10;mZMyKHTJwXOD0A9+QSOueMYFP/s60mj8y5vWhVd3lyZAZMMeMjr9/ORwP5pl+2hHVozJpRLP9sWW&#10;Dvu+Uc8jjvkjt36nGKZ9qMa/u5FLLg4jUZAJPGMkDOT+B71rXGlvY3H2LUYDDIW+aJo9jqDkjIOO&#10;owce/bFV5reEyyJcXEbNyoVRtzzgY9cYPOSRhsdaT2KjWpyStqilNJcLJuLHavG1lGAeB7nj9MdR&#10;1qvLMxGWaTZHypOcLwO/c4B/Hp1zWvHp8bq3lXDx/uyGVsDP3uOBwcMcDGPw4qOK1t45pPtEXmR7&#10;D5ayNtUDgkgZHTjqT61n6FxrQXQpSQZRbcSK0bIvzQrn/gWD+HXHPtyYoIbiJVkS85V1J/iI5zno&#10;Aemfz6VfvraBJ/tenIrNvBaONl4OQdo6+g/zyGmC2RGkk3KzKekign+LA6jvwcHuDkDJPdZcavu+&#10;pVjupGXyxMPL3YzHGOcDnHpyevTsc9aZeQoqCaWby1TlflJyc8HJx/QD9DZWOJGYbHydySSNJu2j&#10;aF9Pp+J9OjJ47W2i82TcGz8xXAx/e/DtkcHHI9TTYqMlzKxX864jjj8qR/JjB25Ucqf7owef6e+a&#10;iDMtslxI7SHcF6dMEkdeO4z0/SrRaDcvmuWXYd3ls3AGfc46H/J5cArHf5LblXLbnxjJznPYhjz1&#10;/DrUt6F8yXT+v+HKm2aPzIvM3Mq4V17HPOfTJ/rzio181FaLaWbdtKscHHOMnrjOcn19KvS29tas&#10;Vh2Mz58nEhb6cY5IBz24qMpmVWupVk2uD8mQeMe+MevTpxR6lxqR3sV0jgaLaS2VZjIwX7wzjqOv&#10;+GOvaFFMaqySYb/lmzR5XtwOPm4/yauSRWKHy5JjteM/MsjfKT3I6ZBzkdDjg8YokWBpGgyGbzt/&#10;7uTjOMZ5C5H9T1HShFKouzNw2ZIKQ3q+YjGORJDhiwH16456e/INPS1gEh8yIq0I+7JDglSeRnHp&#10;2PTGMggYs2/+uj/67L/6HJUd3/x923+6v/olq+kUVynie0lzOPYhayWI+ZFETNIu0JtXtxxjr6no&#10;D6nipjpYtoZY7qKLEkgYKvPYAJjjJ5645/kW3/HvD/2yqO4/4+b/AP67XH9KXs4pBectLjorJRHH&#10;JOP4diuvDKPQfeK49AD+daV7f32p6VY6RqUNnbw6YJDDdfYbeOc7/mYSSoglmGQdu9m2AkLiqeq/&#10;8gQ/9do//Qqz/Cf/AB6XH/XZf5PTj7vurqJRlUpupfZ2+/8A4c0GtBcpGLSTz5AzPuX5sHGcjOM9&#10;Tn88Zps2nQNCtyBhW5PltvwCeWIUcDqOvtxnJp6x/qP+2Z/9HGn6h/x/j/ef/wBAeqly9hxjK179&#10;/wAC+1sIpkMUnmyKcspwxX5d2CO+dw9AeemTVi7Bu7VXmfa07H92u1eMAcKu1VAJxhcKASB04oX3&#10;/IDuP+uv9GqGH/kF3H/YPq1a1u5kqbklK+zt+X+ZqS2az3DWwdRtxt8yJflwcjnOc5H14/EyxW4W&#10;TfdTAYQEtnJC5OFbac55/wD10kP/AB9H/rgn/oJrEm/5GBv+vdv/AEGWrvGK2M6cJVbxvsrnSedY&#10;XsH2cpalmkGbjzCjRgA/Jt+6+7qc5IKAAqN4MapEZNyTMrMpEbefuYqG+U5znHPUD+Lv8xrJtv8A&#10;kIy/7z/zmo1T/kF23/Xwv/oyqUuZc1ifq9pqKe5sWdrbQyL5cyGTcNqrCBkDLdc4wB78lyQRtwZo&#10;oYfMVUWMMzfKd5Ze4xnt056dSDgdMNvvt/1w/wDabVIv3f8AgS/+y0K3LexMqMpfaN6Ozs50kZ5m&#10;PVGVgrZxkngcDkcZGBuA4qS3sbZt7m9t/L+XaJ2+bAGc+vIBUYA6/SsLRP8AkNaX/wBhSL/0ZUcP&#10;/H0n1P8A6CKpSj2JlhpX+I6MNptruma7ZZBJ5lvMjLsRvu4wcgjaS3HfqMc1Y0+LR5dTs1n1eOxj&#10;mmC/apQ5jgBOC7iNS/GcnaCxB4Dd+Suv9W3/AF2H/oRqHS+lv/1wH/o16rnUbaC+qe7zc2x2rSLN&#10;uvZr1syKoWOVwzZC5xwfXHTOOM56U6wurEL9nW6kZ+sE3mFQvynIIPHpxn8Oa5Nv9ev/AG1/m1Rw&#10;/wDHvZ/7i/8AslaRae5ksJf7X9f0jtNQgsrZ1AlkVWZmVVuFbI5XfktyNwPAJzjHFOuf7LTTor9f&#10;EG6adnWWBbYGOFQBsbcCdxJLhuAAEUktnjk7/wD10f8A18P/AFp0/wDyE/8At1/9qGqVRJ2t/wAD&#10;Yx+p3t73d7LXy1++/l20OutZ9J2Ov2hysOyTdcLwVD7cHC7hgYUYxyQQcEVaGqaYGjhs77ysXDAs&#10;+cqwYfeXGQQB17HkDPB4vTP+PRv99P8A0A1NB/yCZ/8Af/xo8y5UYrT0Ool1DSreWRmlB2nMjLt2&#10;kgngEkjHfOOTwOOKdBqekRDzp9Tj67lVsqu/kZ4+Xo3XgfKRwCQeQk6x/wDXaP8A9CNNuP8Aj3k/&#10;65S/zaq5tbWIhhY9WdqNQ0WzikkmvJGUMCyyMpUy7mAK8AFtpPYjluOTUUWr6XPcbRfNGpkdY23h&#10;xGmeOAMAY6jp3z0xytl/rLz/AK5R/wA5Kim/1EP/AFxk/kKpyXVDjR961/6tc7+PxDZfYGtJtVDK&#10;6t5MS5LACTOWBPGTnqTg4J7ZrQ6pa29q0I1FpEV1YeWrfIwyS2RyCGJ7gHOQMjnjV/4+bn/gP8jR&#10;D/qU/wCvlv8A0WKzjUs9hSouS32R3c/ijTN6SWo+wiKGOARwySMh2xqnmAMxId2yzfwbnYhVA21N&#10;ZeKNCtrBlmImVmVgvrtGAygEY+8AMehyeufPL/8A4+7X/r3P8jXp37Yf/JW9H/7Jr4J/9RXTar2l&#10;5Wtv/wAAqnh/3a1/rX/IqxeIvDV2I5Fto87doU/KyPgg459CAB/s8cEYptruh3CmCzsp90u0Msan&#10;k43ZAyABnPQYJLeoNcOf9bJ/uv8AzqXUf+QdH/uyfzNOMvIiWH5pbnd3GoeE2lUxuzmTlBJH80eF&#10;wxHIBzjrnpyemC2HxDoUR230X7yHiQSfIUYdiD/EDx78964K5/48I/8Ar4X/ANDWq9n/AMfCf9eg&#10;/wDQTS5tdi40Pd5rnfx6p4YispCyNumKHZHKhMfyj5eqjeR0yPwqrJ4i0JbiQpdSQ796sbhELue+&#10;75wD2AHcHsTiuTi/4/H/AOvgf+gLTo/9dP8A9cZP/QGq+b3SfYRj91ztLDVtNvon02xN5eKsEk8a&#10;2sO7a0Ue6STamTt2RlmzkADJ7mibxRo4s7WGwVrGZYf+Jg0zLJ58hZ2VkCqvlqI3RSpLEsjMWw+1&#10;OX8Df8h+T/rz1L/0kkrKH8P/AFw/+N1Un+6Uu7a+5L/MXsf3rSfRfi3/AJHVwa3p896wgnVFRcxl&#10;kIaIgsMLnGfqRwOgyBU0eu6GzicLHu8vDSSKx2Y6dADjn0zjpXLav/x9P9G/9GCql1/q2/694f8A&#10;0Oo5/IccLGp1ep2UWs+HxbSTi0VpMbVCyCMJyQWwM8hT/j2w4eI9GbmSLMzK5G0gRszA9RgjAOem&#10;D1yelcQ3/IRn/wCuJ/8AZas6f95f+2VKNTXbcJYRRjfmOw0++8PQnzIwy4YF4/l2YypwDjJI+bH4&#10;fe6g1DWtDnB+yys0vS3mkuGbAHC8cE/ie/fgLycv/H+n+9/SnSf6+X/dh/lS5tQjR93f+tjYj1Tw&#10;9DE0cUbecE/eSqQD/dwDj5iQv5j0FSPq2j2qM9wdrAf3hGGO4nPToc9DjGOM9+b1r/Wyf9cx/wCg&#10;PUJ/1k/+8n8xWbkaRw8ZRWu9v0OqbxHozO1y+0o2eNpVdvHGAPYds4IGeMgvfFPh+6gULaKJEGFa&#10;NQpDZQY4/hwp4yCPXqa5u/8A+P5f+un/ALKtB/481/64L/6LNZ8/vFPDwjG6b1NjUdc0wShsZXy0&#10;/dw428EYOAOf1x34zRc+I7CW0bEaj5FC4kYYVQQMce/IxnpXP23/AB4r/wBc/wD2VqS2/wCRfuvo&#10;/wD6NaplUk5W8ivqtPq+tjf/AOElhEIkRgV3D/WR9unQcg898f4Qv4mheTdbfeEe0boz9OP7o9MV&#10;ip/yCx/uyf8AobVc0n/kLR/70n/oQrG/NZ9zR4eEV10NCPxdKsV00Vh+7njxdCONuV3L97nhd2zg&#10;4BIH0NODxBbQXT/adOR49rbDsbcgwcjsCevrxn2qKD/VXH/YO/8AaiVlP/yBU/32/ktS5MqnRpy1&#10;7s221qCMhIUYjaQqkY+UHIAx7jofbGOpfPrNnJbLC4Us0iqrDdtwTkkDJ6Y6/X6VmR/cX/roP/QT&#10;WTP/AMeN1/11X/0KSpcmXTwtOX3r8zoZNag83z0t8PtwGkBHOM8j/D9MDCHX5nPnW8TyKm0HcuNh&#10;J5Tdz1Aznqcflsw/8hy+/wCvP/2otULD/kar/wD6+z/6FaVMp2Rz0fZ1K3I49O/mv8ym/ieMQyTz&#10;xKysT5UcTEDc2CR1J9ODzyM9aYfFUZWOGKIKIWZlkIztzgYOOScL+H6nT8H/APJEtR/7GSw/9E6h&#10;XvHxd/5H74Y/9kg0j/0hSuX6xy302Tf5DrVKVOtyON/iW/ZN7fI+dn8TSrPJc2lt5m37jLGpO08g&#10;Ec9AfXNQjW54PJliVfKjO1VaMkbeMDcPfJ6nr+Ne1fD/AP5KHqH/AGENP/8ASM16dP8A8f8Aof8A&#10;18aZ/wCm+3rza2b+xjJ8l7K+/wDwDxcRnVPD1Iw9jfmt9rvHm7fI+R4PEl1aS7lMPm7gVWRgcnH3&#10;cZ7jNNPitp3Zjs2nC7VdhjA2k8nPJ44/P1/S74bdNG/69YP/AEOatXTv+Ra0/wD69r7+lVSzJ1r+&#10;7+P/AAAqZ5RpxnJ0b8v97fbyPy6TWb55wtum5l27sbtyDH09P/Qvya+pXGnOEmuWiXJ3K2FJPGeD&#10;3IYHHXv7n9XPDH/Hncf9f15/6VGrPjX/AJmb/rm3/pbaV2U5SqcvmVLPKcMDLEex2T0vvZPrby7H&#10;5Mz+IMIpOqwsXJxGJOp59enoB9fUZ6dfgj+0Bd3bKfhnrtvyjNLqWnvawKC6plp5tkaDJHLEYGSe&#10;MkfrB+zx/wAkjvv+u1r/AOlUFeP/ALY//JLNW/697b/0cK7qeBcoqXNv5enn5nOuJP3cJQopcyT1&#10;d97dkj899U+G3jDwyjS+JtV0e2k/dtDaxeIraeSTcQuFFu8mwqeqvtbGTg4bGDc6D4zitG1Kbw7f&#10;Lb/e+1fYnEa5UkNuA28jkEHp6da+qPhf/wAjvrn/AGAdK/8ASpK9Y8Uf6u8/3b3/ANJpK46seSoo&#10;rqVLiaVLnbpJ8qXW17pPs7b+Z+e1rDr06sU024nVlyjW8LPjOGz8qn+HPTB+b2qwdC8d3CKIfDmo&#10;fvFy220l4GOOq56D68d8cfb/AIX/AOSsWX/Xun/pC1Ub3/kLax/2C5v/AECWs5U5Wvft07/M4/8A&#10;XOUoqUaCV/O/byR8Xr4W+I0z+RZ+EtYPm/M7x6ZNzgjB5Xpj1J9MnAqP/hD/AIgXM/2Wy8I6u0xm&#10;KxRrYSHcy9TjbzyRwR79eK/QDTv+PmP/ALDC/wDoiui8Q/8AIcm/7Cj/APoyCsYqpKr7O6+7/gmP&#10;+vVanS9p9Xjula76/I/Ou2+E/wAWbu5W2i+HOved1SL+yZy3BGcDZ25yewyTgAmtHTPgZ8bbzUhZ&#10;X/w11yF0Undc2MyhdoJXOVJ+b5cE9cgjvj9M/Cv+pvvpH/7LU3xd/wCRmX/sAQ/+l8lbRw8pfa/D&#10;/gjxXGuKjhXUhSit1q2+/p2PzFm/Z3+P8cEhl+FfiNYTlHb+zJNrkAk9VJI46rlPpkU5/wBnn46i&#10;9WFvhf4gjYqZFY6fIEVcEku23CnGThjnnkcjP6eH/V6X/wBecX/o56p/DH/kdbj/AK+n/wDZKn2E&#10;pPf8P+COXGmOdSMY0oq/r29T84Yf2Tv2hr3MkHwz1Gzh8/yt01xDu37WfaPm64yScDkc4JxU0/7F&#10;n7UFjLJaD4Y3kjNIofy723HDBWOfmHGG56Y3HPQ1+kHjX/kN6l/1wuv/AEjatL4X/cuf+xoh/wDQ&#10;5qVXCyhFS5vw/wCCc9LjbNJYj2Tpw+6XRX/mv+J+ZF7+x3+07EVP/CmtakjYZE0NurKXHO0FWK5A&#10;54PbHUcNn/Yy/aj07TI7pfhRqkMbSLGrXISNmVRu5LMFB2gnqDhc8gmv1Vi/5AVp/wBguw/9tq8l&#10;uv8AkZ4P+wW//tSs6eHcuZt7eRjiuPs2wqio06bvrqpd0v5j4Lm/Ym/acW1jupfh28g5WSOHUIGk&#10;iOQW3fvPkA78hRt5OCKrf8MfftEWqpPc+F0hUyBPm1K36nBDgh8FcFWBXgA57ivsG6/4+m/7Y/8A&#10;oqGuA1L/AI9bz/r3jqXh7Qvc5aPiFnld8ihTW32ZPf8A7e8z54i/Y2/aDubZnXwxH5LOI1kjvIip&#10;Y47hu5OT0yPqubCfsR/tE3ybbXwtaSKyMyquqW7ZCnGQAxyflbseF96961b/AF0X+7J/6G1Nuf8A&#10;jy1v/fX/ANo1k8O/5nr6HVHjziCVnanr/cfdL+c+c1/ZL+NQlW1n0BAx+7J9qXa/GQAeM5GcEdMH&#10;PTFWj+xt8aniUiysZVZ8HzLoqVBJA3fJ7HPH3ckdVx7bon/IRu/+vBP/AEctZ+o9W/69Y/8A0SlZ&#10;VIuMklJ7+X+R1LjLiCdTlUoK39x+X9/zPJNU/Y2+LOhMttqE2mQSRuBuklm3MxBXJHlBtvH1APTr&#10;U9p+x74+ax8w+I/DtvMGw0d5qUqbm4AAYQlc5YnaSGPb0HpOlf8AH1H/ANc3/wDSmr/gj/kH6h/2&#10;ELf/ANFPUx5pPcqtxVn9OnKTqR0f8u93bv53/wAjx5v2SPibGY4YtX0nzJFIaRLqZYwcnH3kGc9O&#10;Rk88cCmj9lPxrNbbk1nSUWL5P3dwz4DEjb8qEhiScLgk465NeyaB/wAjr/3z/wCi3qLSP+SkX3/X&#10;G4/9Aas6cnK7JfFmfR5lzx92Kl8Pfpv20v8AgeRt+yb4l2ok3irTGVl2x/Z5ZHJBBK8MobYcZwVH&#10;I9+My5/Zl8c205ivdX0iN9pl3SakVwAM4YMnB+U8f7QyeRXqUf8AyMOv/wDXwP8A0BK9A8L/APHv&#10;J/vN/wCjZaXNL2lrmmI4uzzBwU3NSul9lLdJ/r+B/9lQSwMECgAAAAAAAAAhADI3pny8pR4AvKUe&#10;ABUAAABkcnMvbWVkaWEvaW1hZ2UyLmpwZWf/2P/gABBKRklGAAEBAQFKAUoAAP/bAEMAAgEBAQEB&#10;AgEBAQICAgICBAMCAgICBQQEAwQGBQYGBgUGBgYHCQgGBwkHBgYICwgJCgoKCgoGCAsMCwoMCQoK&#10;Cv/bAEMBAgICAgICBQMDBQoHBgcKCgoKCgoKCgoKCgoKCgoKCgoKCgoKCgoKCgoKCgoKCgoKCgoK&#10;CgoKCgoKCgoKCgoKCv/AABEIBuMKT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wcOB8vQc80gwOp42+vFC5Vjj8qUbtwVTj370HGISp42/7o&#10;9acic7Txz8uKByAFT5v9nvz/APqp0YHX+vegQ+O1IXdnb689P8/jSYEfDvjj65/xqSJVKNj/AL5z&#10;1/GmvkyYxjtQRe5G43HaSfwXinBUMTEN/wDWOP8A9VGCEyeu2nB9owincO27n/P+fSgCNwAu5jz0&#10;GR1pdqhQwb3AalJBfjv/AHfpTgruNkf3V555/GgBnCkYH4/lUrfMPlk4/iAaiRADvOT2560fMp+U&#10;en0NACbm3bQAew9qfGwjQsrdhnHf/P8AnvTRt284575znilD7ejfw8HIoJtoIWZh5nv/AJ96myG/&#10;dsevTd+Xb6//AK6aCGG6NvQY7A/yp8asRuyduf7tBLEETAqu3hW/zmpAqKVKj8cH/PFNJOMgj7vR&#10;ece3SnEJtUMPl5xQSKXBX7hz/d9KlYBfmBz23elNt7dpcktuVfve3v8A5+venMjR4jkUfNwPm6dO&#10;f8//AKwze9hwkDgq3PpT4xtJbb2yOOh//XTEXcNq445+v68VIo58rOTn5vfn+f8An6hmye1iS4mI&#10;kO09VwOPy/z/AITvDFs2oflXhs98D/8AXUNugt/mRMMp6hjj+g6ZFS7zcTEJ/F0257/h1/wqloc8&#10;9ZCbG3sdq544XoOeDmhELsNxPXLd8cU90YHypZVyuPmVs7enb/PNWdOsonvFS+DeXvUzLGOi8fN0&#10;xn9B+tKK5nYxqSUY3K1uhK7gmFbkHbjv1zjj/wCv6Vp6HdLZTtdNCskTIyvGy9VOeOmR0/DsQRkW&#10;PFmhRaDdtaWN0txa+ZmGbaAcdty5O1vVT0PfpnLjkfeoQbt5yVXsf89x/wDqcouEuVnDz08VR5o7&#10;P+vkyaZU3NLCy43njH3fY44/+uOlQkOdxU7i3LLnHPbof8nP1qdJPKbb9oXG3H19vp6f/XzSSI7R&#10;lFdjjPO/pzxge/Ht0qSY6aBGhDfN7ngYzz+h57dqkiiRUWQMPlUbvlyOnXn8fQcjnHFNj3btipyf&#10;lZRjk+/H1/DPtU9r5hOJJGX7pjUITgE5Pp06j1rOxEmPEbIPMKEL6/w/XtyR69e3rV7SI9rOJlVi&#10;VG1s87uoK88e5zjr15FEunzjTxObdmjnVnjcZKkDG/6gY6jPfPQ1VMs0H7klV6hSc8Y7D06D3rWK&#10;5GrnHKXtotL+rFq8uTcyeebgbidzDAxyODnjAxngenHPSOFEjlWV1Hy58xF45zyOO3pyOT7E0Wtt&#10;9qKlJJPMdsmN9voTnlhzx3/PJwXw+Whj3Zyv8C9hznr/AFzx1xxmZyb1I92MeVD4FRmG87VbJ3eY&#10;OMc+wz056fkasGXzYhJhdq8+Yn3TzweuO5B/H8G2UdyxCRhvN2neysdxGWwfpkjnk/nguhAuJWQS&#10;Pu/hj428EnDAnAA7+w+uMWYys5ehbgaTyfK3Rq0i4wJCMd92c/NzyfvAj6DFvT2DFJTtCnaAPQ4+&#10;XoRj2wfUEioIUiQkIzqy4LfLhsZxg/NjHT/62CQ+KaYKtwzF2VS25Gz8o9CDnHXk59B0NQzhn7yd&#10;i9eahLcSea3bByJNq5G3OM+nHTJ+7nGObBDKqIiqY9wLIrKFdQSVGARjpz12jGSDxUdrbyQJJqCK&#10;yyAgZkjwi89QfujqfoAcHIBohgnd2s4UeN+i+XuTzGwWHHH+xx0JUY9aRwy5bWjsv6/D+ti1YFVm&#10;D+d9wjcyyGRTjcMHAGM5/hHGQDtPIto6W5b5pA3nZXG4FQM4YBunDEAt8w45+9XQ+A/Cmkaz4bvr&#10;lLmSTULfyzGt8AYJowxVo1A3hZctEy5J3bZF6sobDlZvMkMzQhgyjfGxXcp4+XO1s5KA8ADH0zEo&#10;yjqeZ9Zp1684Rv7tk/wat3Wv6dGJA6uYzcr5iLHlmVwzRtnqMN1KqMkZGDnIJNa134kGthoLyRFV&#10;l2g7VO3aDhzgbdoG8Bc4XdgbcKaoTQXdnb+XFOW/cfu9wAXaeSCMkA7s4JBB79MCrLvnGZ59zBXT&#10;dJIXwSBhuSenbHTG7JxxcZyjGy6kOnTrNSfTby/rQjuYZ9jIsbKkrYZkJJIBzu5yeSoBx0PUDJ3U&#10;1kZ3EzsqmNfKYbRlQE+8pz3znJxycdubl9JDdRIZ7aJ52b98JWL5bkg4z1wo5HGMDqSRSRw43bf3&#10;i42tuJ2t0+9wwbB4HQY5PFI7qXw7f1/XU1/CF/JoPiZfFEemQXP2GYTzQ3iboZF3ZYSrJyyMGwwO&#10;CVZuhxVPx8dJn8RTposNzDaszGOK4cyPCDnEbMygNjON4427SQGJzVjnawfzbO6XzFk4MchYs687&#10;hlRlfxLADPXg1ojEx89YYl8tFZWx97GT69SRgEDHUdjXR9Y/2f2XncIYdRxPt+trddV0uttHe3q/&#10;ndSZRZrbSSyD99uKRK65Vh3zywyMn06A5Iw6G3gkZfLvE3JuJZV+6dx69xhQMAA5LcHioPPHlLbZ&#10;K/Nyrk5PcqBjqCcHkDI7EnFq1jAlUosKsV3Rbn3BRyw7Dg7umOhJGcAHhqSCScY6FnYskwaOD5pL&#10;gHdcKFx8zZGCSQMhuAM9R8xGatWltHE6rLMsaBQXeNmzwWyy5Tdx78cDBGMmnOGa3hES43Ku6Ayb&#10;ckoFwVJHBXHzY5yuMZwL1sqfZ0IykR3FY0yzrkZ2qo+UqSpznGVJznOK82pdHHUfu/1/X4GlpUUU&#10;k0bX6TNHG0bZ3KkkaoVDnLfxKA578g8HIet66urfUryC4uHX7Qtv5UtxMvMjqmAxHzgsQqrtyfmH&#10;YnAwNM820ljneKQ7o8xmGMqzEcjd90kKSB8vOAAeMiteGyuILl/OaWOf7MFk2Z3SSZ4TII3fKPvb&#10;gCpQjIOa4ZvqeHiox9pdvo7fk/l3+V/LoNNay02Jp7O1kgmjkjFuqXG4bfJU7VLcBFfaN3mEYU5+&#10;VgDtWqwpLNJHIsYEbbWWDLREgEFenyqOCO2OFyctlaR53izU4nsXX7QWM+YZtzzNkvtjVQF3Mysw&#10;QnLZwhJ4rXt55LGVvm27NxYxoGUMdxJycbFJAG4HkA5H3VHh42Lte39fr/wT5fFN81n8VtVe/wDn&#10;vZ/iblkbnzPPe4jcTyGLyosqRxgHlQuSCQOT8w6EKQNLTpFmtTNJLC0j5xHK+5hnA/iGEPKsSoBw&#10;MDaCM49lCzQKZT5BWNgFdScHBwxPGVCruz0VCxwdvG9p1vfRrHqIj2QlWaPCjZt3bGRiCejFueow&#10;MkmRq+cxEebZHzmK5Yr+l8v69Te0aUG8klW1mj2tmSS4gX5Y/uqQFxuY9kKjJz/EBjrNILtIuFRp&#10;RmMru3ZIHRcgFcsuD0Ynbk4xnkdLkilWJrSVmmkY/vGj/vKvYcByN+V4PysoycM3VaMsiz2sMjoW&#10;blmTpIMgkYOBtLZGD8pBUnJAVflsYpczX9f1/Vj5DMF18vyOq04KB5jwBo9o3wx4BC4J4wSM5AAA&#10;IGfrmtm1DF2cuzNMBuZlbMbZHzgkBSMcfMWHJHBAZcTTQror3M+WJVV8xdoxkdwDvJJbvnhScE5r&#10;a04pj95tZjkhRGT8o+Y7TkkdyRwD14DZry/acp8Xi92/6/r+ti5EdltidmON37vI/vY9Bx25OORk&#10;8mrEbf6vzn8v7vz+rchgAORjr2HQDpkQAmV/MZmWZXDSl8qxHcA5wceuOhGcVLBGEXZFEq7chQuc&#10;rtPTaO+cfxZznjOaxueXIkVI1jXzCq7lxtJ3bSMfMc8nGB1AGOp602fcV8yQBT2j3AEHGODkcYx3&#10;79qdt3AQqu0Mf3isvyYzx056Z9unTpRKjqoYxja3AWSP5gMnGRkcj5m9TjOf7u8ZaGa0ZnzQsJY4&#10;HdWOT8oYgnbkBgeuM8gYyOq8LgUbjlJDtXuFZ4QGxgA8Z+XJPQ9QR1zWgu4P5kTbv+evlqNowfl6&#10;d+P1JwcDNIqz3WyCNY/MIPybgBzj7oHzHOOoBByMjOa3hI76Tt/X9f8ADFC6eHzPMVo2ZTtfdgdD&#10;xwDjPXb6HOMHGc+4gGZGfbGqYONxI7DP3Sec98HLHAKndWjPJIwjDblCYYeUp3sGPPHPp6exx8pN&#10;KaOExNbMu4b8bt3zKpbOeehJJOfzORXdh9Zanp0XYzphPFHklVkTdu/eBm5k5ZhgDAHOTgBcZ6cY&#10;V9LEtz5jj5mHzPPjG0j+LB5zu59lZR2FdBcWTiCQwqUSN8OixeXvkx/u4B5HPGBgAkucZGrW9z9v&#10;aKXcW3FAseeW3BSM7vvk9MEE7N2V616XLazZ7GElHmOcu4rKMCC4g3NGWjUupy4JBIBwF3dADgAn&#10;aSc5Nc5fRMbpQmoRR/vxiZpAdw8zGM8gD5QSAQAG5yOvT6sqywR/ZkkmafbtJkUxuu4YPzZ5+913&#10;8ck7s45y8eYLJPEW3lg8e7LKwG7BYkFfvlsDJYEHrgFeyjrI+qwMpNX/AK/4Bgan5h2vGI5BEgG2&#10;OR9yMuMrluC+DgZBXA2k9d2DPG0p23LK5WTZJ5m4AnBALYJJ7rz8ybc56k72sJezIVaBpA8xZVji&#10;5DrvOxcjKgjBOOy4JArFMQhKrE7fNGVi8vJVgDndwTj7xGecbzjgszerBdT6vC6Q/r+v66lCGB5k&#10;+1Ldq0i7lkLZxwrcrwvDY25yCCVYjOCJdNubCMSC6tI9siyRsszAtGTsJkXackhccjG75gRlyGtT&#10;X2yz/ssMcRuZYF85flRgu4LxlAQqjoBwCMcqM2WSFrTBDbEVvKj851Xrx0wPvcgADPop5HR8J6Mb&#10;1FZrrpb8O3/A/Ns+Jgxe3dVYARpuG4rjPBHQ5HXGSWUHPJW0RO7rHPCsmVOF8s5k5RPY8ktnOMlX&#10;AGSCGwwDyGP2to2hlj8yNcr94ffbGCRtADHruPcnNPDSlDCtxLIjxqvlltu5eQiKMEjKkEYJU/Nj&#10;PBrKUhylfbp6+Q6IErJFI7GTbuV9oLNlcE8Ac4wOcZKk4BBImQxOYUE3lK6f3QQNuMEISQwZQQAc&#10;knkg4UtN4c0221fVIbIXBhkuPNCzN/qy4UmNmIDFSXOxmHQfN83eWTTxazrY3hnhP2jy2Xbhi5Ch&#10;c+rbgCVGcjac4GTjKPLr/WnkckqsFU5Otr/mvzW3+ZTjixHm4mbDqI5VePaqDduJ45ONu8kKDgjG&#10;cNnSeCMRxiW2WPY2G2syru7jOAN3yldwJ5JwGGCH2tyhht1ljjLQlv3XmHb9nJVvKOzAA3biSOqH&#10;AOAuyfUk0221SSw0u73QyTMbX7sny7yqHCjhgpVTjaAcgblxROH7rmv1tbr/AF3OepUlKSVn1fl+&#10;Hl/WhDaNaq0b3DCPKs0jxXAVWAPIGCfpkcEjIBIGLcZFpteN90mWYmONsOwB7knceNvTg89SwEFl&#10;NdSwLLF5jyfu28uHLEv0JzjAbeMBiMkNkggYNtbbbAqwQq+xGeRrdeevA3LnBCKGUkd855yfPqPu&#10;c1WXvWf9f19xo2d0lnIxMXlmaNreaHf+7dc8bjnJHI3ZHBjzgsBRAYGWZ4pZV3yM7JuX5Yy245UA&#10;KQp2EAnblsc5ApqW0HmtaSxtzt4XaoYdMHGcDocbfmOMgEkVeeJrJzZyLvdSGkaTd8oK4wcAZyd2&#10;4nlmZuv+sHHKpeyPLlKK23Y63kaZJRYtDn5HVVV2VnYqI2UEKPunjI5IPGGG5LYojRvHLGokHlwT&#10;SYYsuAN/8QOTlc8ZLLgbQAJY1ZNMEguo5PLlAim84tuOCS3ClM5VjlskY5xgVI80tsqyRyRqu3IY&#10;7c8H5eO2V+ucKpGQDWEo9P6/r/go5ObdL+vw/rVD4rYWriC4i835SI1kZnxtLYVO/wAxz6hju6gA&#10;B8AjjdpliXnbtKxhigB6hWAGGHUDBJbjj5zChiEqsh/etIoJmYbvvAYIbA27Rt44bnKj5iL6QEbb&#10;i3vJptykNIWYKkZYgIST8x4GV6ZyBytZyRz1Jcvxdf6/H8fwFt42VZJLuTaUj+WSJlbPAJXnhjuA&#10;Az13E/3jVyM3Qi2OiySfNKYpLjar4Xu2ehwVOSVyMnn5jXMtzsSeK2jVlRWZpJFZgwH8B2EcDuuF&#10;5UYwQTeAeNA1xA0eZFYXEj7SrZ/vYzwcg5PzY+6oPOUoyWtjjqyl1X9f15/cWJrZVslvQbmWXdIr&#10;Hdg7OCDgnqT5mO+CcY2gKFMSFcAMMosnmKF25HIGD154AOcn7uDiEIhLRLGz3CrmZnQna/QAAkn7&#10;oOAD3HHJ22LSO1L/AGmycqrMzqwzkE45xk4zkg549idtYVnzbHG/djrr/X5dtPkTWYlwrqilRhvL&#10;VVbORuHTJJIXHdSM845FiGCVlaI52fKmHkIDdg6cdc8EYyCMDcTUG0OihpY1baVYruZy2CSvf5d2&#10;0ZDZ5GBljVtY5GjESQhpmkYiM3CsflG4HlAoAGFBGMZYYOK4J3ictTf+vv8A62L0gtmdpIArRlVX&#10;d8ylHABYllJ53KWAUkgMo46A/drbsDFHtZd5jRiCRkEkjGM/KvUjvjnIaCONLhd6P8qyb/MCluF6&#10;sGyRuOB6YJbnJy12GERWgkPyqrFW8uTKls5z7hg+eeRzxj7s6z1OGVo21HW8HEhBVV2ruk2HDfMR&#10;nDfqODkHgjFag063j0uK5aQ+ekmySNcrheqyZLLkli3U5GOcZOM2ONY9otZzu3bUjMuAxHVTgkE5&#10;YdiQTkcA1bE4aQq5UbQp+Zi238M5znOe/wDvcYn93Hm5le608npqcVbmk1Z/1sOREVCZgu3cFU7D&#10;jBbBGRnBB/HCgDjGLaMpfC7tzHIZcZUdMADpx2GRg84NV0aCNjMYYw0g+XcuCGzjnGf4mI7gFRx0&#10;FWFVFKp5ceI1UNuyMHBPQfh16ZJHHJxi5R2Oaf8AX9f1csLFKI4bmI8b9ivGQ3IA7j8z68AgngSQ&#10;EB4pLYsjNxtRguBjg4z2z244HBHAj8zZFHHIjKNreX/CykkfL90kknJznqPfhrCERMyEMGBEnmSE&#10;ZTPXrkk88lhz35zW1ScfsnLq9xsYMi+WnmHMZRSdwLrjJ6Z68ct3Iz0NSKss7qillDNuby8r2OS2&#10;QccAZ6eoHOSSJuZw0bM6sqqrIGyeCBgAZwVPVfl4I74kRhHckJO/O0fvOhOeSwI6tz6jqe5xnFj5&#10;tCEswLFo2VWXLbsfP0xhd3GfzzwMA8T20cS/M8SKqnCyK5UIpOcDp29uOvU8pGIkheSWNWCrlv3f&#10;Vc9M8c8DORg/rQitApn807vu7gzcNxx14PHPOR79RMtyL30LEiR/62GArn5vJj+UDA64JB+XtjHT&#10;PJyaWHzFLSkbvmywY5PfHAH97I+uT0LGoo0mQf6MdwHDFbcMQi9MHBz6YPQgZxkGrEZJkASIHazB&#10;m3NgDHXk8AjufQ9xxPxSvYxloNSFUlVIQxcSYjdmAA4I4xwTkevXkd6kwkas4XYinMeF3Kqk5Xv0&#10;HbIHA7ckNBDhWaT52PzbpCQeMBgevQ8Z6A+mCHqgj+c7UCs33edqk5J6ce/Tt06A5bESuMjQhTmJ&#10;h8pUhWG7nGDn0yTg+249QakbayNGQV8xmJ2v8zEHGcYyOMcdTg5705OYS0mVPJ746ds9+MFepHBx&#10;xmN4wCqIFVtuTsU5DLjJHqMZ5PB5zjJqvhFuxXbBZxhvMUltxG5nzjPJ4H5Ed+wqJgqJ5ssiSNGu&#10;7zFY8KOCFJ78jPHbHcCpng3gyNI67TlVVd2e2c4yQc4x1BJ64NR4dl3TEfM5XqxAOPmOcjOegHXB&#10;64GA4pyYRIyriTaYfLb5ckBfkcj1znqP0981BPtyyGST74deMYyfU9B6ccEcc5FWWKbWChd0cfyt&#10;Gynbz0GMccDpjnPfg15VUOswZV+b5WHI6deOvA/DnjB43jGxtDcpz+TtygAYEELu6EN1wfujGehO&#10;cqOMkGsEZZFER/dhdscyKFUc9Mk/dGO4+bnkirspuQnlMu5Y4x5an5ureuP7p9cnIXOcmq8kqwzN&#10;LhVbywGEi/fAAwev3sg+gJA5JLBein8SOynJ2/p/1/Xyq6pp8mmzS2N2qQtHJIkwAEZV1wpOei9x&#10;2bjqBmqBJllRUL7vMBYleWXJOOM8f7IABPAyTxs31vDe2sl/Lqskt19oIZfO6jACt79GBJwAABg5&#10;JrHaNhGyLa72ZSrHyhuw3ViOwLAj3546iuipFwa89UdlCXNHXcrzCGSTzRLJuWQorMzYbC8ngkKu&#10;OOxPPQnIrT+a77opfMKxr1kA2FeOCRwQSeCM7Wx2wbMpeUb4U3ESZUtIoZcBSGTt/CeMjocnJ2iv&#10;N5SRRyrKkmGLFeoACnBXOMFR229xnkAhnoU/6/r+v8qw8nzA8cof54yAz7YzjO3JPI75HbkqGwBV&#10;YsZTIpBzHGqzRiPcsZJJU7ADnkduuCDgDBsRySxS7YWbKxqpaRgxlYYwr8gYBdcnJxuyuA3EV44k&#10;t1iSRXij3hZNqsIuBkAFvo23gYbjAAVtYo7IfF/X9f15WIo4nmZgjLmFZj5k0gU5UBtp4UkZBxyO&#10;RzkZAbNFN5DyEQs2/A81z06cfLkYUHuAOuTT/NEJ82285gpjCuJ84X7wChm+nQ8nBwMjNcxxW7eV&#10;5ueQu1mwoHBHGCGO0BegznPvW0eXaxtG9yJ/Jt5lhWNXVlwskm0cDoS2MD+EkHcPmU9QRUUlzcws&#10;zBss8jNJG0I3ScKWHI4GByflIycAkFTLFEbi1+0Ro3nNGxSSFsr5h5Az14JbH8QOOmKhuZonDPEi&#10;srBhcfvQNgDc5KfezjOMsAcFu5XS92dULc21xrG43TJAWZvM+VYdgO0YJPzdwCOpA+6BncGqFZp7&#10;G0MbmRSsePM8wrt6ccPggH5fm5BGQAOUmuvP+aWMSeYq+YGZVQrlSM7g277zNyOdx4/hqtOkUfnT&#10;qqzKylk+XZvXIzggcuASCOigNg9Vqotx0RtD3rL+v69fMV5SzKYWkkjKgbocoz8nDkFhkBVIzuGD&#10;kna2MwvA08flvuiWNWBjEhVDtU8qOVP3QNuM7ccMMAzSGCX9887SKQHjkaZ1ZyDjAO0k8kckZ5OF&#10;BYrVWLbcbCqvGzTIu5WV2fnIUlCMNjJ5GDgY6ZXSLubR2/r+vwF3Shd8MIbbtEcZcfImQCeT8pBJ&#10;wAcFlB29CYTPLbpJc2bbDneUCuSGJG1eTgE49gA2NgIbbKzsYF8uaEf8tV3sy5ICgZYDONoVd5UH&#10;5s4zxTZCsK4tQBEWWSSRWbKglhubk9dzZHQsSQByKo2j6f15lW4tZ7VIZIW2/vPl3nnb5Yc54xu5&#10;Vep4AH3RIahmhhmaaP7aq2ksbLBJJI0aoMH5vRQwxhT/AAkg4UKGs3LJdWywXVzGVO8ljHyYyFOM&#10;nB4BL855YHJPWAzSGNbqeRG/eLLE3mSKI9mACHGSCCWz1ZcEtuwMbQ5Tog5WXf8Aq2/9b9yo73cL&#10;rbzGPzfMdo1CBmSMD72PQgkj7xwMYBqKBfsE8wleFXt5jJbtDKWLcspGW65DMQTu6jcC2cv2tahm&#10;uZW8mRm81cEk5baxIwe+4Zycnv6VpRHLCLN13ANhALcHYq7s9ePvHbkHG3IJOMV1U5csjsirxt0/&#10;q/8Aw3ma1nYy+LPEVxJdzwW63G+WSdbc+WsnllxnnOxnwucEnJ3DlRXO3NpFCVgkuG8lHC7kdGkO&#10;0KSoBcqv8GfmUA8nOBtuRuiKZ7KWZhHOkgaOJvmJVhz975syEYyxOecYw+Qs0cMEl09y0nmKhmzM&#10;JFaTazLuDEk4OTkNht2eCMHvXLKmklqdGHpzUnZ6JKyt/WtrEF1EquqrdRlRzJM2WClRgL8/Ck/L&#10;ycDDYJA24ryufIVQ0avt+VVU+uMfdGTkZPPXGOSyi9cJEYllgiZd0krbtuRuAU7jtBCnOMt6LnAA&#10;qvLbWsUEl1dy+SzyKGkZVIf91w2MkkexHHXgnA1hE9OnJaX/AK6FWRp7WVWCtA25mWCLGFbLHIzj&#10;I4yMkEA9D0qPzGmm+1zwxlZFB/eAsoU4xkN0ODnJ3ZyWO7HJuALXL3pfY2VbzgFcZ+YYB4PfIyBj&#10;BGcio4baYO8EiSLJtcvLEjLIGyDkdcEgkk5xlcZ4Vh1RlynXFRWr/rv/AF+oRw3F/M1qYFYzLtAa&#10;YJgBOg5Ab5dwCnlzx1Oyqsv3VWUqfMAbPmybdw+bcWdSR8q9ASOnG4Ei9MUtZ2js2MbNGVIjk2qE&#10;IX938oHDAbSOmAvDH5TTYzRbpZTIsmMtJu+aNTjLZXGMHPA4AwOR97TmclZm1Nt6+liImBvLjmm3&#10;ZYI0jqgYHOcgMxIwdx4AB6DjmoYERo7e227dsY2x5bfH83zscAg9A3BJJKnnJxLtd0CR/c6bRJuL&#10;MxI25OM8c9P4cgn7wjg827tUE1l5jebhoU+bGSM8djkAZBHB65JFKMb6nQvh/rz/AK/4BM07osMk&#10;VxIrqp+8qoI2yp2c57jBzuGAOudoqspRVn+2R/M3y/aE24cgZ5AJz0AbOM5YYJ3BJVYQs6wecBIX&#10;jZY2UlRwzLkfL8uGCjJ4z6CnK0MM0sMEhk2rmT5trOQcnnngjnnoRjsSN7IqMeX+v67ksToiKZfl&#10;K4k+dWJzjbtCnqwweehxg+phtEjhVThvL27ixII2gYK89z2PAOMhgaagaBNlvGImGWbdgBMPy2c5&#10;243DHOCF4HeS4EcdzJFBvVI5PLVlwuGAwSRgEMOMDg/e5GQKdyuXdd/6/X8x2m6cJ5I4LGFGnmcQ&#10;w28kZPzsQOd7YwCRnJYDqDzRbgeZsLeZ8pRxKpZWJXOF44OD1yTkthWxyIslmNltZrC/mI8JSaTz&#10;DjLbhnBLKe4AJ55FNVXkm3ru3YVxHCpcEDayqBxgk49O/UkEy0TrJu70/H9f6/BEEzxtKGDLwTNL&#10;/wAsRkjA3ZBPCjPPykADjNSMi7jJu2bpSFYbtqnPzcdhyMjnGD2IJieOTYqqfMdN+3d83y5ByNud&#10;oJCEHhskAEEjM8TJA5do1Z2GGmEIDbPm3egyGyNwwCRkHBIFRiD7r+v6/pbsidd0TBIm+ZeI8sm3&#10;ABUbcYXOSP4vujpinGWWaeSSDcy/ekDNI2VC4zyOOMdzkKc5wCXSkRTbYoN0LMfnmkKqefmHzA9S&#10;RktknIzuI5P3MBLxPJtXcQxhX5lG4kYOAByeOAuQe9JoP6/4cmgDNN9nzGF37W/fEbDu4yuCpHGN&#10;o5O4EAgHE0d+F2SSwM37pd8cnzem4EMcAEbRkDoScfNmqsE0qokQDKu3ATqdp5yoAYscEHOCR8w7&#10;A1Yt/sxBeFpI4XUcNF833QOgPynI3L95cHj3XKYTXdf1/XyLlstyG2W3mM0cePMaIzKQcBRjBDkg&#10;jORyT0HQXLCykRVubcw+XGP3beYpkkYq/wBdx25ycAH5cA4BMN1MJ7sag0KWwXbJ50jJu3YDZ+Zc&#10;Engjpndjau405JVTapcurKpX5WLFguAnz9SD0XJzkZIwCeOcTgnzSj6/1b+v+CWGjaRvtLeWtupI&#10;YFt2eTtJOSQQVBwTjquQCVqT5o4wY4zG6sAuyM8SZ2hQFIHODzxuBJA/1lV4d6xqJkjVVUlWhlI8&#10;za3ynPAB3YYEE8j5tzZq3CY2i83n5t0YSS3VlQb2GzjgHAB24GSvUcGuKpGxzz91f1/Xr8hNunQw&#10;bVtQyxqg2kucqRkDOPm74OM4Pyg52C4IoTDIzM27G8yMykhUG7CHB5O9yQeCQoyM5EHkC02pbQSN&#10;GrHaCg8xVZgqkkORy/HPUj7wOQq2ziGRVtike5VkEa4G0kKwBUDPB54Vsjj5duBxykc8veWj+8c5&#10;mZYw87ToyZSKKQnK7ScAnBP0fgDtg4FzyZVlMFvEsTSR43KwUHJzuOScMFXORkjDLknCmC2WSPcz&#10;HyfmO2JZE+RQN23cW+62c9c/J0GQV1YJLF7drGO1jkn86FPOkcj5gMMAOmSRgvwAYhjI6Y6S67HN&#10;Wqcuyv8A8Pu+nr3IreR8Q3JjVV4DMJCWxkfNy2WBVRn1wP4fmFuzi+ykGQwbVkY/6sqqqQcnH3hg&#10;KMEZ+62csFJL7Trvw9dyW9/J5MkUzTttkSQJtflvTPOc5AB6nAJCMq2ErM1tHC0IOH3q0isAxJOc&#10;Bx8uOcNljjHG3iqLc4pSjUjeL0e39fPpf/PQsJYBlXVmVZflVcsJPu4J3c7QflGP7nJIxmxAJSEi&#10;FwQqsA3k7vlwrDJUjqGA6dMhwvTFWOa3X5EjjkbzQsUbEMkq8sCOmQeuOemMsCdt+KOCdVAtnbjd&#10;5fmMGyy8E4O3cVDLj5u+CMZHnVL8x59X3f6/r/IVMW8qTrEP3kP3mwQ6E/XcMYXpnnHJ53PgeKNk&#10;lW4mba2AshC5+YY6HLHIHPIxk8k8pFKluwS48lTIVMgZiBIMZGR7DADHr6ZwDZG5yqFlUtuCSSRD&#10;73zM33euG2LuUk7iSODgZ+bOaUn/AF2/r+uiYqiUrFIyny12R27E5Xcp5LZG4gZUH0RgMdKkW6Sd&#10;yqXCybSdu3MZK5BIIXG7OBgnGAT35C5lebFuX8t2B+ZiMqW5kVQOuSO+CeAMZJdEu47GlK7Y90jL&#10;DuRQOic/L0ZTx0K8gghqya7mL11/r+vx73FeIR+V5stvvRg25sthlzjockM2evHy87SCCsUarbo0&#10;MbBodqqokLBgANqhsdeBkrgn/gQFamhWWlpfq+sXXl2KwyeYI5trMwQmIbguQCVC5AzjPQjioURy&#10;148tw0fmMHZI/wB4E6Z3Dq38W1ccgsckAVpPDyhQjUurSbVuult12d9DBVfet/Xp6/8AA6sgBW13&#10;SIseyOT5DKrcr1yGycHHY46jA9XCFWYRsCrRjK/wswI+7nd8wwDnHAGcdCKcPIjffPIY1hCruUjy&#10;YweMY43AFh145wOQRQ0bXCeVLaKuZNy+SzMHAyDkkYO3AU/eX5ic5+WsVHVsObr+P9fj/kJFLBA4&#10;fesjSKzPGv8ACvbqBkj5RtPc9B2lFn5TeTvVctun+dtvA4IOSeikBgMEBuhGCMXaRbqOXbIf9Xg4&#10;Y7iTg56dTkjIJO7njDojbMPM2SLGka+cjMF6uWC4Yqo+bf26c4wThc1okSl1X9f10/4A5I8x/Z2i&#10;VBubmSUqoODkEqBgcjgHo2M8tVm2gkubyRLdZMLCS21MksozvPswGdwzhcn5RnbAzD5WjgYovygr&#10;gGTHbj72MH06t1AOb1jqC2gYxhV+V1UrIC0aYKdsgZXAOcA5Oc4AGkPZ83vPQwqylyvlWv6jWhTb&#10;IERVYggbQvBGVxzjAGN3TjbyMhQzGW3dCrltsnEcbzMwMeSQeTk8EHrng55KgrJbxASRODH+8G5d&#10;oVc4wWyvQ9eACcsSepAlcu8rPKcfMxkkaNA5bsNoOATgnOTghuxyc+bsY38x0kUi7ZJLobWkV2hV&#10;dqr82cnIHBOevIAA+XOKQJuQWzoGVPvM2CuMD3Gct+OR7ZNqfVLqS2/sxYj5cExzGy7UdmVRg8DI&#10;G0DnccOcZwVqGPCcQQLGY1dA20A5JYnIHfHr9DgZIJcv2WYxlLl95f10/r7wU+YzB/m80bHZeHLb&#10;QW568AAjGSQvC5Bw5GaNfNZFjCwk7Nu3cSMj/ZBHPbAOcYBOWqruPs8SfJuUSLuOBhSRgZ9hwTk9&#10;DnbmrwksP7OaFUxOJizybvl8vOVfABHPJ3EZ4x0NVTXNe7t6kTly6JdinKpj3wo/mPliBIxjUAcY&#10;GQQBgH0wDjoQocPMDxx7WOyTLNtUEAEDPHJHGMAkADG7+GrNykixRi5nk8z780aI0eNzHDck5PDf&#10;LwAcZbjIq2aIZP3siuygny45CVXCDphcg5zknHAHBxSqQcXZijLmjcWHbGrxxqd0g2oplDM53Z4D&#10;Hj5gOmTyQAeSHGKAydDGo5aSQln3buTxgYx6DIHQ/KuSFriSParNukjX92I+GVsZGRj5ejDjrwTu&#10;O4v2xr+5MabljX5GwVj4DHjIHUfqeMAkwohfUJYIXeR0Clgv3WLBt2S3s33sgc/w8c4qwY/Ldlsu&#10;Y2jDbWj3KASVbBU98nk8eu3GBDvaO1VoHVgu4qjMSDxxns2SOWPQjPRixaVjNu6CPzOhiWQqQwwC&#10;pODheO3Hy4xkVtHQz1l1/r+v6sWNOFmw36nJHH+7Yr5b5wxXg/dIwD/Dg5Jb7w5KQokSRySJHnd9&#10;0K25BjaRnqpzxxz1IyCSFndRD5MpXnCtIrkDarbuCcA89R0zjuuCwGKVWuGCJgbdrkruJIzuPOTl&#10;fQkkg4GMFuWhn8V3/XyJomVt00a5VZQiTSYG3HY46Dr0HAAUD7uH/MU+aTdGwbGCc8ABsAkYwoH0&#10;KZwMlqYYn3+cyRrsb95IEVSBj5geAAPvDB9uBgCpGQCZyZceY2123NweOemMnd19OeuMQZ9dP6/r&#10;+kTRvFLIMPuw2VVsbSeBnn73Q4wD8xPbmnQo0wkwJJEf5dyyDBA6e+cBRk5P8iiKXaOOX5ty7T8v&#10;KpkjAyeQDgdR69sVMqxgZO1WXCqyqCGxxv656YOSc5J7kAUo+RzyaWw9DEiCeEjDbWVYweMnIYHP&#10;HHOc4B59MTKyxuPMiVtjYbdggAEEnnnkZyCfbB7QqIIYcws6+Y24q3KlcMRyMFzlsAk+hPIGZgsb&#10;uxkZWywG9sFl+9n0wOe2AM4yadjnkSAQIN0u3d8pCFSvHHGcY7dfTPPJBk3GFWhQqx3fvJB068Hq&#10;T+GCST64xHb71O9XK7TlCG77eepyCWJ6YOOCMFhUwmLfcZvl4H7vO3BAx04HO04/rirjHQxl2DLl&#10;sr5jO25VbBPzHGOPXoffngkcEikR70b5CoX5G288kYPHfk5yADx1YE81FZpAr+YuWDKo+Rucg5IH&#10;Jz+Gc9KCRbh2j4K5Gf721eOOCOnAz6HnFWok9RGILMGaJVXcy/OfmYYAxjvnaQDgccgZzSSrEZGJ&#10;R5BuAaRm56nkZIAHcDgcHpxVhFWORobqSRvl3Kqs2Y+OOp55+nRTxjAhlj/e7AW+RlX7qrkDjsew&#10;GOORyMfexurpBGRBIZBLh2K7vm8vsxzu2gE/lx157bqYh3whMKx2ZVd2d3XAHJ3e7HjnuM5f5aud&#10;0soMbNtX5t29Sxyu78Bjk8jJ5xUaXIctJcMzbgpkEY+V1Y4PbkdDyBj1zmqjI29BGWJZEkjVtqIu&#10;JN23IB+UcY4J7Hr0zgA0xYFlKi42ttGFCcEnacfN6qeuDng0hjMy+XHHHIzED5YzxngsOOeeo543&#10;DIxUqRzXF0iXeU3BY1bf8uecqeOgx79OhOAaiuaRo/dW5AzZ3F0Ty/NQui5ZS38UZ4PA+Y8cdTnp&#10;lgjLGNHn3KvDMu9S3QMMenP+8Bk4+ZSXHYV3s2FkX5Qq7iehzjjoTnGST2JyTTbgKUZ4yu/y/mGQ&#10;w5HQnrtznBOeucda02NF/X5DJBLJuiaJfM27djYVyCAMb+cce5ByfUVXyrSbyZN0e0tlWba2Dzgf&#10;dzgYzj1OOBUsg+zrIFldWTdyobLEBgATu6ZGOARkKDnHysA2yP8A6OfmXDtj5QQgUJ6nKnb2wMDk&#10;5NXuax8iFMMGEICsYgVaGP5t4bBI9Pmx/d+bnoM1VuFgaIwPEyxrGqssceFC5wCOfw5GRuA45FW5&#10;jI8gAXcqrny5ovmfluOMLt6+pzlTgAkQTSraBn8iOPad/wC8Y7kxnepCgY6EHDc/NjGTVxOmm9dP&#10;6/r+uxDM22NXaQxsu1PMVtoIGDhs99/tkLn72BmqxImaKGNt3/LYy4O5sHB698A5yNpGDnLirTjy&#10;2kt1Cqm5QvQb2446ggk9MADJwTgcQuZN2x3kVolw+1cB+eT1GBwPmY9wuOM1ors6ab5V/XkVxJiT&#10;eUXLRvvZ/u84zjA6jPII7t1INV5FwA7QQ7QuVWNshlG1ssW52cgjleeoPJWaR2YLClvsVXxtji27&#10;CMqOgDAHr0xl8nvmMhQixGRWh81mVuV/d+Zy43DhufuklR3wdxq7HVH3f6/r+tiMqhwx84yMykLM&#10;GwuSARgDqD94Y57g8EVXl3LHIzwsq5HmfeLFgecDljgquMEADHK4NWjEyyzSrtlkMiIwabdk9FwW&#10;U7SNwI4PHX7pzE7bZjhtskQLyBWYmMYHHXIJIJZiMADB3ZbNqJvH+vu/r+tCu+YyrhtrLjeHjJYH&#10;PAAGcgHIwOB6MoVhDKSZGmmdn3YXczKmcg8Ahio4P3sD73XFTy2iyWxkUHzETapkVTyo4yBj+D5T&#10;knGUzv2lqhvXimmZrKBY97MGbbwDhl3DYTndx25CluMkjaKszohv/X9f1sRGBY381ItqqwEvy7c7&#10;VYDgsMFQoI6YyAeQSa0pWIrbrcr82JFDR8QtnbgbemSM8gKd2MdczS28jsIo7TC8+XEjB4znn7zZ&#10;UnkZ+UgBTjJAqN5rSZjHPI+WYqyrGTubdkqMncQxXnOCwUZ67F03OmHr/wAN/X+WxUdWS4R4ZPMU&#10;SFVZiPJOdpJbc3ReVI4ZgGOcHlYJJoPMthZSbmbMkYVNw3LnliwXn5s7Tj733dymmz74ypVmlElw&#10;wbZOQrtt4HzZ3fKPUkZwAQRufDGYrQKWjUOzIv2eIuZWBJbr8y9N3cZ2jjqKj7p0/Z1/r+vT7kVj&#10;5KXcscTyKqkRm6MJBkUEgnywflxu6kBjuYL0zUaRiz8sLZtsbc7QoQdpIK5+Y4IyqgHJAJ7lVNEk&#10;e2FkDRrBJzIY5Cu1SN3yr0KgP/sdSBgZqQqEvmtZ5GjVpGKuzHCqEwW2n1YP3JOGz6mjb+vuX5+X&#10;3aaEBhi3MLQo2OIlx82Q4UYQjoSFwzDnA3feY0myAOsMcMixrbkCTgMhIHqVxknIb7x2k4C81J51&#10;08bNdWYLFmdVjjZihCLgnaPungAsMdD8oxmaW0uHhZt6ufKHk/7WHHbJzn+98xyRz1y79GVzctk3&#10;/X9froMW1PmKzpFtRtzLveRsMCuXX5WJGFBIOSck5JY1KL2UMks8vmfKypDK27bzgKq8jOS5+7kE&#10;MOVYBm2cEDXHDLbxozJMfLGY1yB0Zc/dJBGeMZJya0L7TtIt9Lt7e2Wf7RHH5l5MzfKBksFTjdwO&#10;rudoZnH8Fa06cpU3K+i/r+vIwqVIKSjK7v8Agv6/QzSLedHluNhEe0KNxU4JUEhxgDKq2Dk8KARy&#10;wWZ1VyqTQoythmkwysu8BS27plhuz23ADkhSJrr7QH2TMsbbNszQrtYcJhlzgnncCVIPDYLHcDGF&#10;8po5hHJbNGzqqhjuBYbs52qeignIA+gVSceoc3Ml/XT+v1Og8P69oej6fdJJpVveXVzbxQJdOpX7&#10;KpYs0qIGI37SYwSHADSEq7bGGHLasGeNni3hvKuBGm/5VJJ5ORyOucg5Pyls5jjVooFm85tywsET&#10;OY1k27icMxJxgg85xjOTgB0kEUyyF5Gt5PMw7yssgjUHJ/iYhduTtxtO9gxwSa7sVjq2Ko06UrJQ&#10;0Vl+f+ZjGnGnUbT3t+Hl29F9w6a7F9aQx+cFjUFY13l2iyxcckAtzz1YgDnHzYdlppZHUrGYogQq&#10;sVCMqtw2ACxySPlODgcYOQ5HRpWZoSxHyTR54XjzBhTlQQV6YwdrHqOHXEcZk8uK38tlVjFKsa9N&#10;56oAMZb5s/7R7MQvnjvGOi0/4P5/15hukWZYpGVtxKyLuA65x6bSQW+ZAMdMbdopsVq7utqGWRdq&#10;r5zxsMEBSrDOeG24xgjJxypAp8bSXcq2szNCxlPHmvuiXOEfA4xyBzjBwQSdxE9lb2Ukwur+23W7&#10;M0rK0h+fC7hGSy4Ofl+fn1yMcqO5nz8iv+X9fd6K5VFzvdZUX/VqEj+7kffJIyM9ARzknLdc7SiQ&#10;ssbBoPLjVmeNGUnY3B3r1OBkrtIAy2GHy/LbZYZpNzqdy7VjH7tWEgJKnL4wcgAHr8mDjYQYyt7G&#10;808Fwu6TlWzsM4y24kcgDIJ7hR0I3FVu/QObt/X9f5iRiHzfPgimbzIwzea+9uCGAwG+9uUEjHcL&#10;8vIpYEuYbpQlwW8vD2/mSbnQgEZXC7QGJx3ABGRhThyF7Z2ia9VW6MiR+X5Y8wjzAOCMZJ7dMEjg&#10;BptUMGGtlxI/lov7t/m9eVAJGR1IBAbBUYBkne99v67/ANWHD55vLt7hWkxkHJLfKuQxK/Mx+VAd&#10;25s4JB4WmjMSm4KK23DybZDJvRTyTnnJbngA7d/YYMiz3gaaR8uvBm2Ts20AkqAHBwN27rgHngHB&#10;COHkZyY1Zo2+UK+7C7ypGMkgZA4+bBwDtwRVKTJ1+X9f1+IySNjJIyP5kjtMZC1vH8p2/MBjG/LZ&#10;X5l/hboQTTZrUrCTLKjcSKN0bs2452HaAPlIzhSMfLtwp3KJ4olMRjtTFNbrIuxfmbqo4wQf4MDa&#10;Tj5gfQVEI4onWU3CwtCpE9wsg2oOSdvA6MAufl243DIBA2iNSd/T+v6Q13eQm2KyRttTrsLHHIU9&#10;eODnnqygDGaYWkuYFWW5Vtq/vI8sWVQ5wGHzjHIPBVgCeuDl8SxYeWeVVRo22i3C7QUCsBuXAODl&#10;c4Pyg8HdtpsLwDy/Muct5g3RjbIW6E7QMbcsvGCcA5yM5Ub5i/l/X9f8OQvGq+cfsrssTBoQW3Eq&#10;eVY5clm56Ht06nLXlhngWZfJ81gWjWPyyFz6nj+LapycZZcFcYDvtEZj80IsiLI7SRlgGJYb2V8g&#10;fe2++D0JKjdJPM+nAQO8bRtIQ8ZdVDtnaJBkDJZcruBXjByMcEUzT3rrv/X9fgVpAXkkhGnL5fH7&#10;vyXHmYcrv6bgAHGcgj5MEDG2qgnuvL3xSRu0caDbIyBW2rwc7ct1wWOOh5CqxFySBIjMJHkuAylZ&#10;ITgh3WPoxJAUBdo3Aklc5AO2mv8AaHg88XCzDYyLIseDIxGTtOMDADMfukFmYjPFac3f+v6/ry2j&#10;KPr6/wBfj/SgQhHWeP8AcszttAmaTed21huLZOSS23gAk7hwuSSz8iZVufs6mNmB7q5/ukLyAG3Z&#10;XCgYAA5wEOy4EckN4y+YvmTMrH93tyMnsQBxuON/JI7VHJEwS38xo4Wdd8iiNzGYSg+c7vnY/Lwz&#10;EEAHptGKjKXU2V+a3r+vzI5pLi6sVtrb7sibVhCs0gIAyMAcsSNh5bGeoUtmO+8iCV4nvJFWTzFk&#10;lt1HykAb1yMMDxjIHOfRubEqC4Be5cq3zskbMTs+bcpYEAjA3bsttB3HG3cC1rVHs3khkhVJtrxr&#10;HOWHG7CDaATnDKMZBLkMT8yinE0jKMbf1/T+X5lafzo7uMG2kaSVCwjMxZRhR1y2CM8rgtgY25am&#10;C2gMi27zM0beX5n7wlkiwAH3ZKgnIG4A+owAcyCGH7QyWkkm/wCbzoRN+73MWKLtj4Yjk8DG3OQS&#10;cU3ZeXB3RG4SORgrvHLh39MBQfmZeRyWI3DLVUTZX7/1/wANt8u5VMkkqFlhY5ZT8q/vUZ1AHG5U&#10;Zsg7c+jY3HJDZ0WOzkZ42x8ygIp4cgsWBABx83U5BB6KCCJvLkuI4la1bZtjiZIxkc7XYoCTyxCt&#10;jqw24ySQteGBwiQxW8gkSZVkYY2wnOQTxxkuhVRySzHcM5ek0dEXp/X9f8OQ3ENyiqJpJjuXbht8&#10;pQnd1PPAG8ckncMKNoZqjSWzimljtizt0+ZVGf4GwRjsdoVdn3QeKsXLxJdLIAroobyY2YGTcw3N&#10;8nR+WJKgkDIIG0BS24spJrj7CjxwQiARxq+9lY8Ax5DKrY/ejB+7gbcZ+Wk+5tGS+11/r1/p+V6e&#10;EtYYXfc22NA3nK5eLhQVJBGSQUBxkfMoKg8s2aZVJe1mkgaGXc00m0AqFJUjAwV25z2+YYDMSDMZ&#10;zIFe2SFVV2aNJJt25Y0HDHaSGJB3bjwAoywBdW23l/NHq90qwfwwyMp8xQBtPcfe2Y4+Yq+7aK1S&#10;N09Lv+vK36f8FkCxOAo+144Vmj83cSPmBVsNufaoPcjB4xgMsEdrcvaLG0CyMYdkkTSbRJ2CdAuM&#10;k4Y5PycEEAGwkc9vceYdMkVfmDXMkwO1CckgvnDYyCd38O7C5IFczafM7H7TIqrDu4gC7mDkNsIY&#10;hDlflIZlLr04FWtzeLl/X/A/zuRPAjlc2QjZhuETN5UgB2r/AHgq4KKqnAC7eCAAweJd1up3xxqq&#10;43K5KKzcFm3lTwAuCOQF4w2crcvbqzfbD50YhLGBsM4JGSyeYASu5cMSOQBwxOVZMssJmSKyUzRz&#10;eZHsPluskbgPtAHXaWY9dp5boHqrGnvStf5f0/xFEdvdsS0cfnMWLQ+ZiQnIVuN3KkJgKG2jcSxO&#10;CFrTNa3FtMs2oW8avDM7TxjfHLKW+8yoclj8x+UnBwoJ3AVekuJJ/MhkRmW34t5Ldg+CewUlPmA8&#10;z7nKgsMHoGJeGA7osJ5cMbptcFmdMb5M/dHqSdxBY8MCcLbUIyl/T2/P129SB4NSd7drbdbzTTFU&#10;+y43JvMQyXAZWO3JyNqoA6jK7SGsLOA/broR3G1pPJVWO2Pc+5ZuCCrZCZKBty7cqwCM7ZrW3trm&#10;K1vrFFt5I2LLbtIkb7VPyQqGRj7Y2oACwIDEiaYotysZuJtreXGJvl8ol2IVo1zs2lSAYwANu/kq&#10;TVc239f1+ZrfZf8AA0v3u/8AP1uQzRahC0vl7ZFju2mWNlaFXkG9EC4ZW2hMSgo23jgbhgRiTTf3&#10;dyIJGkuJ3wyrEjTA8kAEuxUDZ8pyhVckdA1iOC0tb9rmBfOLybmCEu0CCPzAH+/+8x8udxJX/gSU&#10;luY4oGiEsEgkjztJkkj8xMkE55xtDbuOUkJG5EfI5f1/X9fgPm0+7y/L+n9zUSx6baWfn3MsygyJ&#10;vjkZpJoo23M28ncyBfnyqglt7A5wCY0spJ5H05nh2yIqedAyyKiksGbPBbqNxA3kDAyGUixNBeAR&#10;w28F46+YC7XhRZdu2TAKY3dWmZgHQN84JLYKpJdTwss0bXiIEKXTKoKwMRuZgBhfM2l8MSpHDg7Q&#10;Ar5uxXNLeLvfu/6f33b28it9oeSb7Gs5MatKBBI0SsmYjIinbncx+ZfMIJwyEE/KARTedEEDx3lv&#10;ncsklxu2/OG3dCxUBggc7sMQOAA4uzfa/wCz5FmWFY3iYzG3jWH92jBWxgYkRV3Bs7AAm0nBYlsU&#10;yXmrTI0xkt14uG8xsABsbXVQhQ7QeGYHb334KlwVT3b20W9u63fTXX/h7mctndXFkV/s4MPNXzpI&#10;9oZc5QFXCna37vLcKMqGKuq00yfa3e3OnxvAXj87dG0EP3+TufGxcIGV/lwCN5OwbdCUG/P2kWs9&#10;z567ZJ2bz3aFYwvmZGd7MSHwVUEKx5baVozia1iErag0irKLlTDceYnyq7/exl/n8pg2djA7sEVr&#10;GXT+v6+42hPm9f6v11atpsVzHJPbxJKsiOztFF5MnltKXyBjdwHALPwQCryAsudtRX0MvkG5tw0a&#10;w8rJDcRrGyBDIihQfMztDAIVA4WQAY+XVkjMdy0GkxthbL/SIJmRljbaxWQooIEe1YfmydxYnB4Y&#10;589nbfLamFWVwg3iZXWRBkLnJJUHp0ZVeJUKj5WS+a5tTqXl+P3/AD+7f8rRT2v2CeaOPbthkIaU&#10;SBkgGQUXDDB53RnaygF/mPKAR3FlHbXBkCSLMvnQyJ5jLJFyv7raityr4wyAktnBYBTUtmFYR6jb&#10;xSLNbwqwlH/PLCgxtyA2GWNRkfMNh4GQXRLFd3UdlLcyrJ5ypdRwyAMVcsUbZGMH/WOTg5B387z8&#10;prsbc0o/Lfv/AF/mla+rqzSy2263fUmWNZPLhhjyWeUYwVYDB4+fBxhZNvCtwRlZbz7ZcJbqJJCY&#10;5IrR18w+YSX6jBPY8Eg7SQSRV6eyhtbe3hM0zKyfultNzNcxeYAd3zq2A3mqME8qxwoJaqMdy11K&#10;sH2i33KoR1W4Vytvncx/dherlWzg7ssX3fLg2NIS5otx+f8AVt++76N32qtJZpdCYhlWFR8iJkEp&#10;nJO75hjYAMDHzEAqWYmKDTY7PTYbZ7Y+YrW5a2uCqrLGA+wNvAGQRsOD0mXkn5RZW3EVksG2NY4I&#10;18vcx2xq2HDBwTsOXGcgMVGcB1ZaheJLGORIZlW2a4xIVdIEXcBtmEijYjnAYA/IDhsr8prTVrQ6&#10;Iy0sn2+dtvz+/roRGSZ7KJWttjMxeOOaFBlt0rbMht2d21iCcjenDDg1Lq2stPmkUR7lm5ljuECy&#10;ybmGUU7lIzgnAJyDjcVLCr7wTwRmzW0uoj5jCSNY2jG4Fstt3bi4Rs5KBl+UE8gpUuIFgg8uGGSY&#10;LExkVYyC4+U/M2AFVm2PySB5m4jlUal3R0U5e9ptf+v+H+dyvPbWMBa21ASSR8I81rNKAq5ZtuXC&#10;gbScdCMgggckVLq1lW533NpceSJtkiW8AZ1kJzjJwThSfl+ZQAeuSWuNcWsNrDeSgCQR/wCrLFW+&#10;ZCrKF3A7W5KnOFBG3IBZa9xEI285lYWsbSRsFjZvLHzbwASSpw2CDggnkZANbROunJ3tr8/0/r8t&#10;aUkDmNRIgVkuI1+WZFb5gMgEcHAU/McglnIyTkR3DzSS7p9km3KrCsYz5ZUEhQeEXcQcjG0PxhRz&#10;auWjkgmt1EPkxgtJ5mG3CQBmztySQVHJK5wRuBUEwS3b3Mche4/0hmVvJYAtKuQcu3BLfe25B2gd&#10;MMQdLnXCT7f8C9v+H8u5nXA8tDHPb75FHltCoLnBUKQeT9QxJ6AcY4cZ5I723nkRVhjzJHFIqABc&#10;jBAT5G6beD0GeOQJ5bdLj/TZGTa+I4tpBLIqfKuNuQxjxgf7XVQArUma2gBuZ5Y5N10wkjuQRl2I&#10;38H5QRheM9DgMCRnaLOyFpf137f16lF44pI5Nm24OVhj2yHd0O0jb05xkDgngdDmObyyZImlzufD&#10;eXcFndS2CS+Oeg4OSM+mdtqWAljbCM7lAhk3R4VT6qx4UKeucEDkE73qtKsSxgIvytkq3IXaGwp4&#10;IIJ29fmAwB0BKbI7oyWg/TNXksLj/StxVWBXyo+RyBt+YZxg4xn7yZzxk9h48+NXiX4geHYdDSCO&#10;y0uzHm2+nxqiqs0vltLKuApLSMhfcThVJCYwSeBmWBX2Qqzhfm+aNtyLlsYUHG0tyBgfe69xW5Lq&#10;9yd0f97duz0XkcZBLHryeRjrXoYbHYjD03Tg7J7+ZNTLcJia0K84JyhrFtbN72XdrS+9m7aN3p3i&#10;JPs/dt8kf7xJDli2Tge+ME8Dt0+7ULupExwpwp3SLH8uVfocnOTkn1OQMirZ8yMEAbVDfKVY7mAX&#10;aSDnAOcgjJz37E17lzcBYo5f3ix7FWQ89wFBAxk8gjpg9cHAzvdnuU5bFS5dSY3PmZ3YYyY27dvt&#10;k4OT8o6D36VJYVt4mXy5PmAEZkzz6cZ5GOOPT1IAuTq1qnlnCMzEsVY/MoOcjpgYx1wSBzjODWVT&#10;lIyittXIZVwQ3B745wevH5HNaROym9NCs7EuG+Xd03MdwOc85HB4P45J57wyQfan+zIrfeCrjO7O&#10;QAePz78H8KsyIDEqM/lr5ahflxuXHTjtz35JPIGCaiYjBgEvmDGQMjDYzgd+/wCgrZHVGXVFGVik&#10;reXDwCzDDDGCvHHPrxnNQzAxnYu1VZM7cHnjJA46+/TjntV1lIVZQPcruxzgfnxnsc4Ixnk1rgNG&#10;wBG0bidwGNnoOvHqBnjHbNaJnZTabK87pJLuWPj5ivy4x7/nk4qFt4jEYnXa/L/McNzj+eKsCLpE&#10;flRm29zxjk/pxj0qOcjb9w7t2dh7f4enT+tWdlO2iRXkZXUfNuJU8DBx1HfHPf8AE9xUUhAkYn5e&#10;ONvQ4xjP1/P+krnI2uWK9m6nHOeD+mO35VG+1HUSRHdnC/LhRx+Hf/PGKZ2RuQyRLxFGV4x0O38c&#10;dPfNR+UZZf4eVwc/Lt56H3/w+oErEBtwLHsOnPP86Y/XYE3ENjluuO2Mfh/nho3iVp0iXcvzD8+P&#10;w7c/ypkijYyAkruzj1qw0UUfzSMx+XHuP6VC0sqZWFsd/vEHr3xVnTExAARhvr/9alULy2ceo9aE&#10;Rnfy1T/dp23Yu1xhvbtWh2hEo24Em38M4p0qgDAA55+90pE3YyeF/nmldvkwU9+tAvtEiFegY/d/&#10;yKbnDhSPl5Jo3YXKr7fWneWM70G7sf8AP+elBI0klRISDk0ZQHPPH9361PceW67tuFz/AAtjaahV&#10;AG2yFfVv8/5/SgEM+UYx7U9WJAdc9c565NKsBZ8uv3uWx1p0qBNuV/3W7UANZizb2B+Y/wCea9D0&#10;/wCBOuL8Lbb4v2gjvtLmmlguvs4bNjMh4jnBXCl1KsnJDDcASysF8+RBM67eh4Ir06L4m6n4I8D3&#10;HgnRtQf7LqCg30DN8kzhWALDodpdtuc7WyVIya9bLVguWo8SunuvtL069vnc8POqmZRhShgrczkr&#10;p7OP2lfo9bp91ba55vcxJG7R7m+934xUBwD5ZJx1/Sp7lo5rnzAoxnjsf1qNiQ2QM7e644rynuez&#10;G/LqEZwA4bcfT+tPRl7/ADdenb2/PH+cUyNfL5Rvop/z/wDXqRi5/wDZR3+lIQ4R5bLt789KXy3V&#10;SCvX7uOlKAqrgoemRzUszhhsALdh19aCbk+mW8c2/ZJ8x5XcM7uDx9f/AK/vUN026Ykjaw/2sY9M&#10;H/P86tadYNJYyXUQXdG2XT1X1+mSPz471UnBDeYG/Tr/AJIq38Jzr3qj1HRSbeW7dc85/wA9aWBm&#10;kLA7cfw+n+Tn+dQ5L4jyMd+etTWyptELBsYxlf0z/n1qCpIlkmllby3Y/U/z7cf596lVWVNtx8pO&#10;duePamwQb5dpHLcevufw/KrN5chkVHX7q/e/vDjrj6cemPoKfS5yy0kkhkBEs3LDjoxbP+f1rQtL&#10;oGbzJE5VfQ8dh1z1yKz7dgxYSsy88Mf89ff/AOsKersrsTwq9Nx9/wDCiMuUxrQ500XdRna4lMvm&#10;GRQu1WH4cgHnsR9AeB0qFSqnaXZSoy3Pv3/z1pjyyOvlRj7rfc6j3xj/ABz+WaWPeH8skL03bQe/&#10;+e3rRJ8zuc0afLGxKCWVYz7YXd156/n/AFp0MPcrgrwrLgd/br+dLgxPiSX5SpwW/u5P15P50sax&#10;sd7IFyp3e2Onv+vTHPGaRlIeu0FQCODgL0/P8asSSrLOrKm1t33tvfjkdM9O2M4qvGQsmAG7fKoH&#10;POePrx25pwRQcAgjb8wDe3t/ToPUUkYSWpsjUFbS2sGRZwx3fMeuQDjnvxy3fnv8wz4mAO1yvzFc&#10;jr2IP4/hn68GnG1csTJFyZPmjdSM5/PjI+v86EGxJCWbZtUHau3+Ldj0PT68D6VUnfc5YxhFO3Ut&#10;6e00ULCO33YGH24xjI4PUDkd/wCZpZovtLrIkp8xhlSuTkDPzdyOo74yTgc0m2B0hRZEjLD5uRjH&#10;HJ6n+eOakZGEamQCPMZZejEDgkEHv+Gc57cVnLsYN+9fuSW7ggTvDu3bV3ADqfzxwceo5P1sRg4Z&#10;DcBsnau2RhtJwM9RkYLde3p2h0iGFmZpYGIj5287iNvchf8ADvV2chNqwRneEXaf4VyMgg8Y5ycc&#10;ZPYVm/hOapK07IfayW2pTt9uZljyf3m44TMhy3AxySeOB7noZMrFM6zu8Dpww3EFAeoPy59uSeec&#10;HORG4aKVWjydzZVtxBOfqMkEFuDjt3By23YBmKyruX5QvmDa3fBHQYIyOcHBBxkVmc7XNqti1DM8&#10;dyn2RZIz5f7sxqGYemG4xls8jJ+YDnvesJfJEdxC4XacSFG+RGB447H5c7h6jA4w1SOykg2QzI6t&#10;MBuVsKrkkqG3cAKcfe6cnJGATfhgEo82JPuZZfMjIJUc/wB0YPVRx3XAyaWpx1nFo2jqb3Fsmn2d&#10;3FDsgjdFb70yhdrK3AzwSdvTG7B6lqMAaKbdHEy7W2sJpSVDY+ZhjAHI6FSSByMA5W1kO7ZH5vmS&#10;MuFZlcN0OOnIAXJOQc4yc/dTzvLmYB41VfmHlpkMwbg4yQCOTtDDjI4Gds81zzY0+S6iiZ7sTSql&#10;su5jGrL5KhGjxng5JP0Jw3A5OdxmnaRYAlviQIreU0EJ5Ylxu3ZI3boxwBwFXByCajljjwUtJGxH&#10;khfvkqdvYDCgKRnjJz0HISO5nSGGOEWzMzBXVZPmAUnG1jjIxhm46j73TBOYnlUrW/r+l/wSrNJE&#10;kbWcMK5VpDHJtxjJ3KcAE+vGcYweNpzCzzi4NyqMreWCyyRjajHBLbieP4XOeeeQetWmhD3H2R8L&#10;8oYRtL8mMNwVJPOVJyCOp6DpWMsCSxXHlNtjeNVjkYrxzyvt06/dAABzg04nXTt0X9P/AD/rzqyx&#10;Txv9nTG0R4mj3Y+QHAz374GQCMdsjCQFBNJC5y7SM8gXHBwc8AjngemMnjA5kR5GRYXKx/LtbLZU&#10;ggHHUbQfqOOMgKcNUvG8iSqqtGrHDKVAKhgAD0GSeucdAMZ5cjpT93+v6/rUktTLDI8guWiaT92w&#10;Lff+UErxyRyDk8Yb25taWjRXINvb7kjbMirJuIXu29Rgckc8HJ75NTW9us8LK9uyyKXVl+ztvRgx&#10;BDAsMfM3OAME4PI2mSOzmWKF7RxGGZo9yrINxGco3CYO3rjAGeTytYuEpbHHUqppojkuJLji/eP9&#10;4x8wRr/FuKszYO45HXaerAegrSQ3Ua/apVkj3SbvMnhX9+A+cEkrux94nIG5htIyKpyyMIc24WIM&#10;GKbX+bnkZ/vBRnng/KVbGcG9Yacs8kk9y8Nur/JblI9qhj0+bOSAOckgZU9QrCuKtHQ5K0oxjd6L&#10;+v6/4Je0qPfJHPCGS1Z2KHy8hl3ZI4IHXBDEjbsAP3Sa1vtlxsj8+ZmVbdmaPB8soUfAUFduCsaY&#10;KggbMgHy8DPsoTLbNauke2XbHGscYC/eXJ2Ng+o5wORwMoDa0spLcQvbPHsjc+XNG21S2/IPJ/dn&#10;5WByAOdx+XBryax49flldvp/X47d7o7Tw6j21nb+MYb+GbzZZAZ42Db3DFMkqWCttYgbtwKyKQSB&#10;IatXN1Ldr9rljuBugLyi3tx8qkNtUKB8i4B4IP3iAQF4zLbV5LhZ9JjVlhb51McLtCshw/mKU+V+&#10;VJUgEncMN8xAuCRUmWCaRonZh+4kDY8yQnaFP3tzZ+YleCuTgivExDlLQ+VqU5e0cpLXp/h6L8fT&#10;00Rs6bcR2l6hikVGicHzYdzHGcDjAIBBPTJ+buK7DT7i7XThpkMHmNYYlbapYxOMDOPlZSpIGADt&#10;wezYHOXsei2t8DpySpayMxn85vnJJBC7x1X5gPu5bGeOq3tIa2RYYrk58pQokHtnHOM4ChstwMpn&#10;I2MteLzSjfzPncZGNaCmk/n/AF+vVHX2tnLaMsCC6hiLO+FcAbY2CEMcDaQSc8ZBKn5sg10lkkSP&#10;NCltJG6wybTIwRmjOQGbcegAPU5GM/LkhuZsLiMqp+y527SI44m87AjKtIBt6lgpJ2AZ9Oa6LTvK&#10;iha2aUKJAfLVcfeGf3p4AUbiCCcD5T6nHzeOjHnuj47GKXX+v87I6XTGuJV+8zFQquTjcRkbs5wc&#10;YOcHrkE9VJ3bd40l2xFjJ5fyovJRiQQPTb79Mkfd7ZelSQw2sizRqrMPMt38sq2QenuSScHoARjk&#10;A1pWjLIzeeCy/e/eMFRMAj1Gcr0zjkk8YOfmsQuVnx2KfNJ6bf8AA/r+tbkXlxRg7DIqsu2RXz0B&#10;AyQD+GOPYDiriQvEfJjDLhdisqkcZx8vQgenrjHXJqpbo8bbQJFbITbt+c9vocnByeTn0zm7G3ng&#10;BdyqzfMzNndxgZIzu653Drk8kAZyp67nk1CR7byiIFXa+WC/P2/DgADg4Jzk9O0UsEZHlywr8xB7&#10;jGT1zzxkhc89T9KluUDERTgfNhRuXaATwMcZHTntwcYI4ayNMjRrFuV48be7DrnsD/dx7d8kV0fa&#10;sjGLejbKM8QI3SMPvBG3qBu6nH1HHUZIGRgVUmihMsZaddwG1gEHbjBGcY25GeMEdB0rRvfJJ3NI&#10;oKqp2rht2dvTqSe/cDv715oJDCwZv9X8uxG+ZsAc9Wyc+56Z6gkdlOJ105bGTJFMY5LVpRs4Myvn&#10;Ajwc+2dqk9eg6DFVJ9yMq3c0y7kZmkZjuYYYbtrclfUgnjdxjircghdlRvmVQCQuUP3sA7T3zjtj&#10;I5J5xW2Jz5QaNWZdq+YOWHHXJIJx7cdMsRj0KOjR6dN/1/X3hqV5ZppUenW8duXWQiOaEBWZD95d&#10;wOMgg43ZJLSMcknbyOpRwJJc2klu24W5aRdoAfIG5MZyBjHyjOAcEDArc1FmuW3NdpIGUKrSqvy/&#10;N/dJ4/u4zzt65Q1kXttdSbbGVRGysu1HYlgcj93uAOec4OCSeRnbz6VfFVMRKLn0SXyWi+5aHrYG&#10;Ps+v9f1/WyOX1pNryXMbmbc+WkaMYy/yvu5PThjuGecnOATh6svk7riF1mUyncvlltufvFiDnJ+f&#10;k5wWXOOp6LUFkvmkuIDtZgpjMzHY4O3aCDkEYG4tnGG+Yjg1z+smO4iaQo7neu5VY7UBPyockFQz&#10;AjDbgcgZXoOijfQ+vwUtl/XT+kczcSRxXP2hbmRpHj2o00Pyn5MYyuCcHPOT8uB1Jasq9imuZmlt&#10;4Y9zSAMI2DI5AJAGz5Qw+bIxzgnC421vXiJAlwzTzNCw3SSyMIWJ3jbxt+8ORuAbkgnBIxhXloiQ&#10;+Y0qyGKNo5YZCq7m4JLKD93fxkdC3DDG+vaovmR9XhZLf5f1t9z9dCrerJdXDyqZm2soaYfeB5yp&#10;yTz0+9zgvhSOTVkTzSszzKQ0LEq24hM5yq5b5QBtO0568AklqmYLHKVkmkFuEZ1jlk3Pj5QAx4+Y&#10;qv1IzgYCmmoiRAicrktG0shYEKQBtbd0yQAeCeCM4wVpyPUp+6tP6/r9fMA75KwEsyBxJGrBGYkn&#10;cD1ION2QRgjONoYCpEljLefDLGy7WIljbcpO4McEEfxbi3QYPLdCXWx3MqiYrsk8wb4wVGBuOfQK&#10;uOS2c5z0Ip1nbkS+aLmTqMqzKTIdu4kMSdx24GOFY8n5cisJaEyktb/1/X/D+VoZhgk09m8tJZGa&#10;6aZTHnnoeBjOG+ZhgcdRg0Ga8uZPMlhiZSuZC2/7hLHLbeP7xBGMltxySRUViv2lDNJPukWEnarD&#10;BQAkqSegIYgMDg4Ocg1ZXbGrP5i3Q8tifLk2uAByRhjxuBJVRnCq2TxWUrnLK0W11/r+vkNiuAjQ&#10;ysQskit5Z2LIwYZG5WGQAEAyQT/EMfe22/PtsLc3+3zdrGRlkXBj2tlR/ERhh8xyTzgr1qsqbGaN&#10;p2xt+ZY1+9kEYO3GWPyjg87hwBkC9aWU0yeYLl3xjezKmFwAuVGAzABjj72eCc98JS1MKnLu/wCv&#10;JP8A4cnS2uZ3kguJWZ1k8uZynzNu689FZgmN2M/LxnG03bErNKXuFTpunHnZXdtbnkZ4YZHJwoY5&#10;GCabZW/nbYYGtZm3ecslw37vkjjgjIbH8I3AKTj5si/cW9tp95NawamXhwEmeNMHaSwZv4tpKrz1&#10;yATjaQBhVV46Hl1ai1h1/r+lcitLUTwyNIZF/dMu1gAsagMQmeRnDscgrkMTjDAGxH+9SZlRsGNZ&#10;JI1ypy0W4sTnbtO5WJJ2oHIwR1WWM3KEzwxqPl23DtkcKR94/MxG3b3yNynHGJYZIpp9gtfL8xVK&#10;xwxjerA/Or7RxuDHIx97AABU1wT1uzjlOTu/6W39f1Z2n3zvMbVJczzKmehbjaARlSACNoB4GzoA&#10;FFOFwtxeefG+/G2RJFkzhSWJCnAyS3B5OQvHHRslpJJbKs6xr5hIaYn93INmQV+cpnI+X1GMNjlt&#10;CJ7d4phqEEa4kRzNISrhgWDAchQck4ZecouCV6c7etjgnOMFpr0/JfP+tO1O1jmhabymmaOIpG67&#10;9jhi42r16HgLxyflABORoWdq1zci1ZsCR2Cq2TudgdiswPIYLw2Nu0DgkYqtcPDcL5V/bxv9p2rt&#10;3DcwUIQuBwCSrcEAc4yw+WrsAhaKS5YR/K2QowFGWbjvu6djjhvuqVFVFqMTGpOXLfq/+Avzv29S&#10;9o1ybKzW4t7WGbdC8TEruBcoqhyoPyjlOQcrlTk4XdHHNcJB9qtndIsja6yBd3yng4B/2V6c89Mg&#10;GERIbgptSb5VfIZG3KGGRuOcnIf5hjJyTgOFqYMDHs8v5vLIVVkUmVdzZb7m7khsDHV+BkNUVMRK&#10;VNQey/X/AIY4ZRXM33JrSIQjcLcRMzYWQRrux3zjBxwcAAYXrxkVajZbiXAhZXM2zcwViNnOzBIO&#10;cdQe3Y5zUJkhso9kMSo0rMWWNg5GeWJCtkAYzzgfNzhUGHmRXUPJInyRApuYEgDnaCp447Y55xg5&#10;YedOV2c8ve1LcMYuICFYybtq+bHgKeD8pXkAgDoSBlcYxzUmLq5j+SCVy0v7yHcdrMcY7NuIxluv&#10;C9icBkY2ymSAjcpLR7pByoCkbW2r0+Xkn+H0+7OsUsLIklnJI0Z8yMJCNw/3AudxHUjGMBePlO7l&#10;m+Z6HHJ/1/X/AAPInUMJNpZZBJhd3nEGXopUfU9M/dzgnniezaa5jIW6wrL8/wAvYcjbyMkYPU54&#10;PGOFgaMh/sgaKNpFZVEUfXKg9SfukHhuFIGOcgGyPs7LHCZedu5d7FTI23O5gR8uR7g8qfYz0OOW&#10;sf6+8khaRh5TiPf/ABeWmRHjJz94YIJPGR0J9QJrcMYNkhb72w7VC73x0wCTn2wcZXg520i28i2/&#10;9oNIrNIoCqo4x0xgEYyM9uR3BxunsYJAFTYysoX7s2SRnkZ6hQP4s8ZyCc5Oc9HZnLOStcmjTY8m&#10;BGOhVV52qVOehOcdBxgjJzySJshUWWAKVPO7IZSnc8HnsD1/EYIjQKgVicqy4GPY5+9jOQcZ4H8X&#10;pxMkbgM6ws21AzLEoXpyBjkluOgPPGOhIlxvokckh1uojlAT5WHHzMMls9Cc4+YYPXOF75GJBA0k&#10;WyRfvbVZvvszdM5BxnknHXPpnNJIn7iTy7cqqlhtbKsRt7A8ZGMdQQM4HBNL5eJN6llmjkbK7gpO&#10;7APJwMjg5IA9cjNEYy2Zg5df6/r8gaLygCVXDDG1Y/nc7c457fdOen97ODTcNvURSSfL/CjBdq56&#10;Njpz69ckYxinIYQqrDG67fnVS527eMDgeo+71ySO4oZPOR4t0ZwwIjYcDgYzlu5x6kfLnqFOns9N&#10;Av3HIrmRXUK23h92MKoHQtx0xxwcgZwAMBRK8O02/wApjXOfus2BwO+Oh4B4JbBGOVJyQVdfmkXa&#10;nZunJGeSF+Zu3XjAJBHt8jbFNtkUBWbaOSOhIPfAzglR164NZyiSTW7xQbZFj2RqzBgzfwY+6cjs&#10;uByTjtgE5nMbSlYVXb+8DLuQDJBAy2MZGBxzzgc9ai2tGC9uFVtvy7mHQcnpjkZ+Ugj261IY1aIr&#10;GmP3eEC4ycFTx2z9McnsacU+WyOaW9xwMjptf958uCjP0Y/MOue3ZsEDGORTh5zSEAKZC3zbWAw2&#10;eecf3iTnjrwe9NO1wymTdtTapVjz1BPbA744GcDPPLown2lgTjc2WVXxjPOTnJJ7cjPtnpJDHIjL&#10;diB12/MN0X8TZY9ccZ6Dp37ZyI8YfaX+VsqArFgMDOCCeQc7sDOPx4cpiSJi8ODE3IkzhTkduwPT&#10;Hp9BTpdihmO5l2s2QOcfiM8qeO3c9avclDTGxlaPz/vMW3LxgDrxznk8YOB14OaY2/diMmOZj90H&#10;f8wzkHoc/wCJ6ZFWYYlknaJpFQ+uAAPl5OD0wOccAjIHOGqbW723vpI3tbTy1WGJGbycK7hUG44w&#10;CzMNx6li2SDXZRoRlRdRys01Zd+/3afeHP7yX9f1/WhnSW1vCsckDja27aqsHcAEEgEdsHI7Y4GD&#10;kVUeKaNmLx5dkJXLsqlslsjjnGenHPfJ4uXTbpGjLoI8kFlG4dOnf06jOD7VTvDAqt5Squ3LCNsH&#10;YOe3QjIHXP13ECnPl6HRTcupXceSrxm3Zl+UqI1G0dByowcY4x1OfukDNVJxER5cUW4hsHzIwc5I&#10;yWB9cfXJHJJINm6LRFj5asN3HndgAOfmOTnGM98446GrcpIzM03ltjJYSZXZlgATjkj6EH1HORMZ&#10;HfT6Mq6gx8ySK5G6LAKwzMNxxk5zgjGCc/LjGMFs4qlPKlv5itdRw918yPop+XHJPzY+XJ4wOeFJ&#10;N9/KdswnaX/1bbQuASMMAcDPBOMcnA6Yqj5y/ujEwHmt92NHH3mxyT90ck44A6fNyDvGV2d9Ha1v&#10;6/pFeS0lkZYLZQvksvl7odyx8g/Lg5XDFDjjPygZDBRFKYg0bSQKyo25fMkwWON27GMdGbqCTgkd&#10;c1LMJPllkMb4VflaTBdecA+nDDr06dDsLJRtJeKLzP3nk/NghgMLn5SAdzZ64GWzj06IxOyLfUqX&#10;KTmLY/zYkXdJDNlZWC5ZgMkH5W/iPIwc9hEW3lkuXm2JiJlVujbWx75I/X+8G4uXs8d3N9tuFaNW&#10;ZdrLgMRyqAbjndgdDjkqeNoqgssZkx5PSLZGn8StjgZAHfJyMdcnGEY6HVTblHVevr/X9dCGRDcw&#10;5kuJY5ApEjgtuxhmI+fjH8W4/dwB15Mcsux1lNuyyL87YXZtIds/eydp3Dg43Ac7ehsC2Fw0P2s7&#10;Y40zGsfdRjBOFz8wXaQNh9R1Bhklh3MJJGllVflk3EMuT8xAJLNxtUAY+7nqATqlpqdEX03/AK/r&#10;/gkBeRWS5Z0wsilZOpZgwPGccsxBHoF45cUzY7QKJCtrtj/dyEj5GVTgddoUD8gfQjMkavFbRvEk&#10;kaBkZJIInYKWzwqg91xzyw+YcZAEPlQxNII/3asw/h2AfNkKSeRgqDkYOc4IIwNEdEfL+v0/r5kY&#10;HlymV1ZWVzuXPzFnXnPH3iD7Ek9wOY5Y0IjZUXaW2W8jTb9zEFQM/dbIckAY4zwWHMrJJCzWkYha&#10;SHd5xjbhYx8pbjnI4/2jtwDjGILaPyYxKlvDIIpCXYxlJPmc4XPXO3rkdWzgjGS3Q2Xf+v6f6kbN&#10;5tvuWaSdg2V3LksMcMQSN3DHHO3GeQTVi21F4YfsCS+ZHIQ23h13FwWKtkBieOg/iz8oZqjJynl3&#10;CLJu2szwsArgOd2GJHODnGeu0kknmN4WnVYbqIxySJiSHb/rEx8x4GQM8kBsjawIyBWkFyy0NOWM&#10;tH3I3FxdlTb+ZMpj81o7VusW5ixyAP3agM33Qv3iMEEiG/t/Jk3F/LhM0nmOYQFlKoxYkcdSvzcN&#10;kAZIYZrTa81C3kLwOpkKeUsnDZRwY24zklwXGRyAWxlvu5kgSe6UxoskYVX2xybtgABLjOQcDIIJ&#10;43HBBK1vyxW3/DGtKUnLpb+v6+/yK8v2y4ZpLmdpC6fNtbhiM5+fgYBQ57YViGAGDDdqJPOt4j+8&#10;km8tmlhJdVyQw+Q5wW2sVIH3j2cVLe2cdvNJE1zDJC0ZX93KJM4woXb0OTjAYE4yuMLimyma5Voo&#10;23N829o23SDOU3bvm+YbyG5J/u5wSbj5HZHo4/1sUVErL9psR5cmThVbad2wBeCMHII2hc7gxTPc&#10;1JVZYJPka3RpFjjjaRcq55zwMDIBGMg8FM8mrVy2IWBWP7xMrCFvLQYLbMuxJBJwO5LbRhhgwzt5&#10;YNuIp49x8mTyVwoOG3R5wMbjxzuJK/eBKkddNX2O2n/Xp/X4GfciwabLrzMwEciglimchAucco3Q&#10;HBAbGBgiG4EknmyTah+83OIWRgTGzDccLv3DdgnIOeCOvBu3DRSRyPsZ2ABZpOPnxn05zlcvt555&#10;XIxUniuhbu8bSS94VVlP7ws+ABFyp2gFWCgMRwcDa3ZTO6nL+n+n9fgQ3b6et3cfYIV/eSLLbqrH&#10;Ow5RTkE7jnqxJx8xBBOWz2nDDzYZm8mNvmdQeMgfxYyw+b5WxkHA9Cb97BcWMbWdxEZNsakoqHay&#10;Y3BkMTA4I7g7SG46ZqndL5Tr9plaT5S29Y1j2Jkrzu+XOUI5BwASBnGO22lv6/r+tTso8tt7/wDD&#10;L+v89iAPLE9uphZW3gQttw0jBeHGOWOflBwdwbbyc1WmYXcYU+TJuXY0m5CsrY+XbnC8Z4UepJ2k&#10;AGaaPyZpLZ4mj+bY6Mqq38O0Y4LqQzDryp5PcS6Hef2dqNtrOySRLeaKWOJsBXl4kUSnIwM5GPl+&#10;6xOO7p+8zrvyx50ru39ff/wfTPuXuZVa3WO5yokNxHF852nHUBu7Hk8bs4yNtRi4uLaOSRZRGVHz&#10;dgMsASTj5uevAwOuSM1ca5Qowt4JFhjtwZLeNjwuVyWJKtgdyfc9MiqeybErpOP+mi7zleSAeq4I&#10;OSQOSAMZya6JR6I6KbTjZq39f1+GpXubuJ4nmfbGsi5uGaM9Sx5HHTjHU4OOWxllmEQjMrFWjVcy&#10;BgWGFKnC5yAMPjILdRgckmW5gt8rFZzqNsapIrZ2n5SSRgdjxx1JGNpODFKyEMhmVBIGwwkBZMLn&#10;cNgwQGYjgDtgAlgSK1N4tO1rkUskBnkmiuFPz5+ZhIr7eo+UgFmUEZGNxBx91jTgSB9jkWRlkOxY&#10;fM2ZJB6AjG0grg8nPsNpa773SSa2MbKvzbLfsMfKpK8DIxkMeDkDqWk82BLctHEsJhIk5Urzt4Jy&#10;QOTheO4w2fujo5dDTov69Br7Gljt0mJ+ZF2+QdyqvBj2Eg8ZIB6ZGMcrhsAhkjDSSwqFhCmRVfKj&#10;GdmCeQpHIIHGDnim7jGZHuDsBVstwMDO7IAGcgD3JBY4IywsT2d6lpHqFxPCFaV4GhWb7jKq7Wxn&#10;ATbJnq2Qh5AIFCg3sHw2V/6/r+tRrxSB2iuoHh+0FU8hrdyyhQSylQo3ABhwCOrA8DmuGtipZ5D2&#10;+dm+VSF3g4PHZnxnBIIGDzU20F2d2XzApRViDbSFGMHnkEFem3A4BAIIQL5U3kxO+N7I8m3cPvAK&#10;MIcA5X0GDydpZWFBG39f18h0MTYjuEWRVKIyqpUgrtfknbwuMDngAk9RiltysblmkO7yzLbzSRhW&#10;Zdgxjk4GSBgHHQAcsVFknldX/csY2Pl3Dr/tcrwQGJY59xnAwQASy7C8atJHHtLP8u4hhwQTt5IJ&#10;bDZwcZzkcBOstP6/zHW6C2utjyBZINgC/eBXJPIwMjvt4ye4zw1D5kyu0yrJJG/lqzM4j4YryecB&#10;trYx90hj1GDLBvMjuFjXzvlkZ9uwfKM8twB8ufvZ4yTjBkeDIW4gMaxfINyMEKkHGTkkkk55PHyg&#10;HgGs9SfV7/1/wRISs5OZXUbtiqy9WySOnQ5YnGM4Zh7myrgWTStLtXzMuzf6uMDgr8pweSg3YBHQ&#10;H1qlbqGVXlZWbeNsiorMflJHQAjA28ZHUcchq3rS48K2nhWS1ubKa41Ka8geFthMSxFZfM2rghss&#10;yknHGBtOHw21On7S92lZX1/L1Zz15+zSsm7tbeu/y3fl9xTgjcy4gRZLiOdYX3YbYSuNpbjJJz/d&#10;7gkHBqwuwGSON8xNGG3MoLIrLksR6hQOox1z6mrGEysYnXy/M8pFG3hSCD8o3EA7Mdck4GSQTVq3&#10;dFMYbPlyYKhjuKd95QD14AHGe/BJ8upuYVPL+v67fmXFa2bcHihVV+80jHdlSp28L1/1fyjJA6A5&#10;FWpYkgkMaMzAYUP5YXY3CgcHJwrgFcgtyfkDHNTzS8ZYwx7VQiKRc/KCNzEspwc5Py88cjIyamlR&#10;0ljKRRqCm8Ruv7xmxgADgnLD0BYbiPlzs4ZnBJf1/X9fcSzNaXjSOYZPmkYq5XaF3Ahl3sOTjaGz&#10;jIGWzjaJDdoUMJW3OAZSzOvDPkh2JA7jpwxHQjghLWGZodiIybmVGZBliVBwSQMAkYwTwSxK9c09&#10;SqQFQ/7toWPleaBtOWAbG3CHjnqSFQEDIB45RMXy7dhyK/lmaeB4/L+Qt97Lg7V+XhgNxBADMcHH&#10;G4EXImuUIgZi00ceYxIhj2AjaMYcgfXDcj6YqgQlfLZmjmVDGrPHtwxKv/EuF4KnG4/KzDAYg1Nb&#10;L5+17RlEMbLJ5axgtIQWUsPvZUv2I6dh0OL03/r+v62Oep8N3/X/AA/9bFwyrcI2oGEtJJIS7SOf&#10;3m7JYsD9/dknJYndIpyRtzaSVWRYWuGV2ZmaTbuLfxbd3HzZyeOcgnOQQa0CIJVtnDLK10fLuGmc&#10;sj7sFFODkhud2ecKcc5E9tcTsrXMlskcnk75GkmVDuJO4tuK4Jyp/wC+gegA4639XOGa7f123LsU&#10;Qupt4LSeYq+YsXIWQnHI7fdQ9PmI257m9HZiT9y1zsLIdu6I5z1JJ4ypBDE+rAlupbMQRuixXLfP&#10;FMIvLZfu5wpUqAGIJz0GR8oI4FaNvNI0WYwsZKg5kmJXtyODhj82eSQGY8AAnz6nvHBVUun9f16F&#10;uOQyRxzzTGNpIY9xa5wXzySOTuBKnB2/3cZxUwhiklKxqqq82949yqycHccnIySGG7GOOAV3LUbW&#10;0rwyW1tAqiMMissTbUIcK2CT35GeTg9D81WriSORvNF0qxqzLDmQeYFYkliAeDjgHv0xk/NjHQ8+&#10;UtdP67f169N4ftG3fa/bGGw5kbyjmNs5D464LA/MeMhuR0qWOYKqxwOoCuDh3zkqmCgA7qVXk4Kg&#10;DJORueCLp/Ma5mYLIz7V2p5ZIU9OcjLfdOcng5w1EU00oCuGWRXWNvM/iO3AwRnIBHUknOR2IOM3&#10;qZN6f1/l/X4kizy+YV+0Z8uRjCUXAx0De+QY8YAOO5zwqxrK0bTvMfNOVk/vDgkhs46AHcMjjIOF&#10;DVLbT29nYyRiBtpjysn3WC5DMM7cD5SvsPXkChUVJGld32sw/eRqzeaGIOeCWzkA84Y4XJy3Kl8N&#10;zHms3pb9f6uESzSCR7QblYMdscIClXQN3bkfd67eFc84wY5bdn3TGFSXZ2mM0fRtmcngHAB7klgR&#10;0HNSECVM+WJkKs26SM/KuCSu0Zx90kk9Ny8H5QZGiLDyI4idqpti8vPyj+9nv83Uf38fM3SOYnm5&#10;WQq0yotwzKvUrJLnJbAAA/2sc55znIHQU4y29tcOJ5o2GQ7SRhE34Bwx6YOD15I5wccBURYRnfzI&#10;xTY0rAbd5Py7fvYHXBxnJ54UvMYU4gmWFtrCORM5QYyclD8xBB6AHK8nJAafITceo+3je1XyQzJN&#10;ON+yaTq33TkfKzEheMkkbRxwacwYhoDOg2/NHvYfLjnO0sD/AHj1/A93tb+XNnYuCyqpg2452jGB&#10;kL0A2k4HQk4O0jAd/KiZfly8ny7gQTg9R268c9emOCV72MOa+oIAUZrePc20Dbt2hOgVSADkgKOB&#10;g8L1IAqQb1WaSA7Vb5SpRcBSOc9gwJUfgc9stVEy2x2bpt3RruVtuQvtznsSccng1KRsleK2C7tr&#10;bYnbCqEJXdzwB94YYHGB2IFCM5P+vuBoYI4vs8sUcmwBvLA2sFA4G0hRwqtwSDj+7yA8iS4SRyF2&#10;qqhtwMmACwyQxGQCTyMYwTxyFchRQ0rXPzIjEqrdduDjn0wwHqevRsSfZ4pXWR414Y7lWPdn5OfV&#10;h0b0PRcHINUY81v6/r+txvlypLkoq7BtkkaNiCTnCkHjOSSSCc4yThjUlg9rb3iTXK/6uMJ++X5V&#10;Hy7j065Ax06AYGBUCxw3Awy/vGXCHaWzk4IGCffHOQFPJG7dPNDcbfMSFllDM3lwt/Ft2jBz0BwC&#10;QCcHPyjrVOTpyUkTLl2bJNR1K81bUpb7UwzSXCh5EbOwZYbscjHz9z0+UEjmoo5UIMkjTMrNmRmZ&#10;tqnjDHAGG/hOD1wOMmlfESoUuW2liIwZOgVANx5GB8w6EFgxwTlakbeD5k6bVTbwzE+uAfl4+uAO&#10;RnHIrapKdaTnN3bd38zNKMYpRWn9f16kTr9lW4FxG+1Ww0c3VsdxxjheoHHyj5gB8zyk0LmJoyBG&#10;TlVBbJBO0EZz1+bqT8rcHGVYUTysylZVLYkVW27if4ccAjIBBJCnGVwSopQR5pcBWaSPaFCsSy8c&#10;4xjgBcjAwcAk/MtSolP+vwHSBZP3s0kq+X/Ey7QT25/hPU9c8kccVZt5WB83Cz7p1EbbslnLDBPT&#10;AJGenIAIwcNUMJkaLcGZfMj5WVhvTnlt2M9DkccZJI709mDT+RK23ILYZTy33v4uAAMeuOp7Gqjo&#10;ZS10EjU23mOLh2ZWx5ajGx8hu545A+uMZP3qlM2JWh87LrgtvbLBFYjBA5yOOmM7cbh1pmxzuiIZ&#10;pAoDMoJ2Lzy3UAexzg7c5wTSsGkRlA84D5dnmfeYNj+FRnODjsDn1XALfcWIM6KqopkVcsq/e7c4&#10;YnHIGRyMhSD1JlHPNrd+WzqD9o2/whSFxnhiCeg7LjIyTQyuzrN5oZVk+ZfMDFQ3Q7uQfutyRxgc&#10;HPMkYV/30YVWMbBmCgAE5AU5z8pO7I788jmpsYykSNEIoUjEbCOPllbC7fmbGOOnbHXOT0zU8bMr&#10;c713SfN5cvRsg56cnuM4zxnnJMGAXVZCv+tG4q5beMDofXjPcDbjoObEfyyMJhGpVTtbcWAyTk9e&#10;nJ75OOnWqic8ttSQx3VurPMpx5PzblJ3L0wf4gvUjoO3XNTWySSXHlrOwPlMz+ZGeqrk4IyTkjH1&#10;HBJYARtbj/UJEqt1KNuZV3dTzjnOOp9OvBLi+CszEOG5VC2MN16dfTODnHTk86JW3OeWqJEEaSLH&#10;I3zIxHmK/IYvgDp2U9Qed3PWhFgfeEnXdt+aNo8DO3jv1wSfUA8dDmPerMUjCMd2FbZtB9c8cjGB&#10;nqePXImRZBM3332DcArgqp68dOM4xz1GD2AEZu6/r+v0FdElkaOBQ2FG7avb1U8EZwMZGT2xinyp&#10;H5mMHy5GxD5g3M/c845xnODnhjk5JojjAZVKI33NqRsu0jGAA4PB45weTjsDlpkV7dWkb7px+5Aw&#10;d3vkBVOPvZ4K+gydCb7Em6Jzhi3mSfMY/M3ZU8n5jjtuOORnPHqxI875zKzbY1LNIh3IMZBz7DHy&#10;8cehGSpcyofs91jKnaqt0GDkn+9x3x0OB2NKG8jzR5aqG52shJ2hscHkE5G7qD8vBGc1rHV6k7f1&#10;/X9dSCbbGMGRvN/Etu+XII7+/TkDoerZrdkdlftJvZ/u7+vJwOoOTnqRuxt4FTKIxK2+IN5bMGRY&#10;Sep5IGCcMAScHBAzxxiuVIj2iKMuvG3HzZG3+Injt0IIAyKvlNYvoMMjl9qzNuaA/Lwc4D+v3e49&#10;cc8Z5ieSUx/Iyk7VJ2xkggk8KOMZBAx1POO2ZmDybY4oNreYqszkghiB2z7ADHbGD1JjlEUbqM5I&#10;bHzqCxyOnBAOcHPQc4G0EY0jE2jYhZxLGXhbBPyeZxk8HJBz0JDEjkEAjsKbtaM8ICvzZhbbn8Gz&#10;jBweT8uWyN3SnBMRlRdMibPvHG7GevXOBuHHTuM9QPuuVw8LKrMN8OMMCQDjHX1GcD2wRgHKap/c&#10;RtFLlVjYsy5Me1RjgqDkfXPcYIGTnmmIY97DZ937pjJDD5FxwOpwenoRySclZBKTtBZVVcnzJsrk&#10;DkgkfO2AcehIOOBlsrykyCe53Rnbu2r93C8gDHzfyBI7DB0iaRvt/X4EbhRMqSqzN/c38KeCMkDl&#10;cAEDt6HBIpsq2lusUE1v5ccbcrkqME4GBwAfTnuecEVPOzuGEtrsXb8skluWx90DHHpnHrnHPGUm&#10;kLRpNFAfunIJO7kLjI253EcfNntkHHGh0072SK8wcRM8GP7rY+7tBBByGOR/s/L68bqha2M8DHY6&#10;wtlpGCnoRjHzDry3TaCGXg7jiWQ+fLiC4LfKEbL7gUz1Y7uo2k87R7c4MTyRPC32WISbWXax3ZHV&#10;s47jBz0x82Qc/duJ0x5iu8qm8Vdp3M7H5QUO0jLDAzwQCRkg4HBwMVXxG0ElgkkWZGJHlndhQT1x&#10;guPmyCQMnsP4rj/aWVPLg3JLIrBfMIRiuNrMuRxkLkjHK8Y6NCFWTfIJfJVto8vA3ZG7k9uDzwOM&#10;9uc2l2OiMrL+v6/rzIJ5RNIqtDvkLEL5swQtuAym32zuxnnccnhsxSi5kERY7oV3tHIqlm3nJV/r&#10;yTjJPy5yM5WTNmH+zCNSx4IxngkDbjgkZbPGAST1w22u0CSSyBXWSOXaWO1AAuADjA6g+wIPzE4z&#10;jaJ0U0iF3ZMGEMirl1jaErs+uASBuJAKjJ3g8hQrxzRneyGaVpVYI2FYrHhjk4JPQqOjDknLfNtE&#10;0qSQrtmudvzKY5FChc7gWc4wORkbiBhscqvSFykv+jR2sMSjYFE0bjAK/Llcjp64BAJyckE6RsdM&#10;e6IZriaOIyzzLNNbq5w0mMYTKNknOSwGWPDAKAeKrgxyyRqqxSRx/vjCJgAV7MRwAQuQM4JXnj7t&#10;WWJeJZLeBlZo2B8tnb5Sy7fujOfm5wCDy3zYqFtkcHnSAR/Mxk8uRVyNzZB5GOCOoyuVOAFVTUTe&#10;D0/r9CtPbr5pml3OVhl3Bi3JDHfz8oIySDkj+IYBHMc9lumYWzSNtz9oaRQ0gf5zklR8oBBBODu5&#10;HODU7bI4zIkm0ZDeRM3zMcKMgZ+YDBxyOAcE7SCySNraaS4lu0EPnMihWOGUEYJI6tkBsDnJPCgM&#10;DqdUZPv/AF/X4hdyI6qFtmjW3UAr5uMAgsUUpwgwPcn5eSDGRXaCb7M5htlZWk3ttVmWUgAF1xjO&#10;CeWzj8eTNHGinyJLNnKtgrM0caqykEjb82FJHJPAGcE4wYfKiRhGyiRmX96rZ+bYoXcwGdo4Azwc&#10;8AcE0io2Wn9fn67/APBSKjG6WFYvmLuWZ2IZiyN8wbLD7uBhgR8x+XG3IscL4nW3+eRVljmVnfae&#10;cHtuABwFJPRsEEEVKiQhGUrJ5beZuDMHZMcddu3Jwe2PmGDlcMjxbA1xPu3bQWj5yRglxwvJ/wBX&#10;x94dD82clyub+v66f11GLYqXGlTQbUEYRYxHk+Z8xVlCEbuoYrgHcVHIbNPSJroySrMVaW3Yq0cZ&#10;VbdgBtJ6fdIU8ZBwnC93vG6zx2otV83DAxqr+WGdl6jIb1AAxnJJIIbLjC3mKtsis0exPmG5g2Qc&#10;KFPP8WTkHD53lcU4yJ529b/1/ViOYQQzFIYNu7j7OzE/KQo5UYzzn5sZOU4GTViFbSCRnWMNuX5E&#10;aY4cldrLkDDDB6nAJKqRzw1UjZWDhfL2MFLRlVjb5gEOTjI6cYJyoGMElzwqwklaG6yuVj42SDOC&#10;F24AJx8wyhH3SWG3JXqZt3VnfsMdbdQBLcMZiskSrbkCRmzyqLyVYLwVyTjGSMDMsawSzq9qieUs&#10;P7tmI+dVZgrYGPLI9duAScAbSCqReRaNBN5MRSNlbYpU87QSNwBHK7RnAHyhhuAJuxWlnLZfaZrx&#10;k2yqirww2sxZhx0BUY+7h8kbcrgr4jOdRRj87ff/AF8vyosiwW4CSsIxkRrLIwwCFOWGSE+Y7hyM&#10;bRkZxmRPIj3bp2WT78m3jzONwZuQQRwS3ByQOlSR7pYvOXZJGsna5CtGvX+HlcsTwwO7bn0NSLbC&#10;ZGuCvnBUU+VDIiscKDjlj82GPUEnAOASCIv0Zm6nR/1/XUgso/nTRYLRleabMkDZ2gDKvhe4Hzj5&#10;d3yofvZBC20EY/0hmkj+69wxblGJOJCOVHzE5GCQwPJY8uhVGg+0j95HKmFVRjcxOSCW+Qn7vbHz&#10;OASAFDhaWfltb7/k8xjtYNuPOOhUckgjAwVO3IORR1CUt99d/wBf67rqM/d3QaOOJUYqEmESbo9w&#10;fr6c46ZIU9ychVl33bh5YfMaPaqKys7FhEGIA/u9SvIzhTzxmaZmlHlN++YSLBIzxtvbPzHcSORx&#10;klgBtUHrtIj2eUqsJmEhXbJIqIEDZd8ttwHDAhcKASRngucv7JPN1/r/AIb/AIZahJIJLXc93CVH&#10;EMZPy+WVUMNhAzncgGG53c4B2iOJbZf3bTu8W5o1kVMbcfM2VzhVb5sjggcZ+UkSfuyv2ONPLxGm&#10;15MMAACBu4GVIzycZ5/vKgVdj7Q00kfzbFQR4MYA+UuD1yNuRgEkMVycZVw+FW/r8v67aiTmVHWR&#10;pfuqA2/kgsMHkghPXaQdx4yeKcEa/lWdZTNtWMrI2fmX5go6BvmccNnPC9yAQvGsQtiu523GJUYk&#10;yhnCAnJ+b5vlI6leQdvFL5N3dHzVuUmkaPbGsyiVgvGcZc4Of4ickE4XJ40ikK+nb+v69PwJ92nN&#10;aSbCtxdTSbo5SBkrtbdGBwHY5HJBCBSuDuAFeMP5vkm4kVh5aqbofc/hGTnCkEE49UzuGDmNp7aN&#10;DarNEu4As0bGRVVQMOCmAfTkEYGM5+Vn3G21gaNyi+W0itHNnYcMwBHBVsYA7gn7wYFduspOVvIl&#10;R5e+v9elvT16ka7FtBKV8mPd5TNCxWNY1JIBwcjDMRjIwQq8H5iyeZYQCi4yvzNHyCxbcDuOdqkn&#10;bjH3ScdxUn2a4N350MqR7kUFGZVVSoBJGV3BeRw3Zjz0KwzeZK26Bo97Q7oZdzDyixXGOvzEuoye&#10;TvGdoBprVmsbOVyO5Cx3bWguI1kG4OryDcqbVd9gzyMAkruYDvjAJbas7rIySLby7mT5dwRGGDj1&#10;CjeikN8wLKTnBQzIfNuFh8xofNZpUXcNuBzgcfMQG6nn5OAVYgQwtNIIWjm/eRsB5iRqMKSrKcnh&#10;TnedpI6nONoJpG2vLZ/15/eNkg3oLp55JHeL7y25eQIArkfMwLDlSDjodxAyxWv87xO8Fx8yxZC2&#10;sgI3b325O/BIds7jjHGPUzQyxsyq1wY1VVlkVYXGF2EqyllO0fe+XPUOTnghBbztcxtCix+WuLhV&#10;Yjgt0Vs/xZ5JY8nrngVubRk47jL6OCCEvcWv7mIiJWkwuzjaAowAMjnHBHyt8wxiG5g+y3G1JPKk&#10;3bljXKtIQCDnLlgwYEjaSThsZJzU2l2H25re2hgki8yTy1ZPlYjPyyYILbSfmDjIAHIzuxoeIPDb&#10;aZHDc3F1H5l9GLxYrdkfyY334MiISUdwEO07jhl4G/aeinh6sqcppaR38hqpGnNQb/r0/ry1MNZI&#10;cL9guLjy5I0WQLJtVlYYVgAB5ZA2qvQEsAu0KMRiO+n/AHc0pkaZZJM2ynIUKBuRcArgAKVPICtk&#10;kEinxPHAGcHagjxMrLu43nJwoCjGWwh+98uBgFmS48uC2FuCUH2fZIzZwwDE4AJKkMdpAz0fO0bg&#10;Wx1vY6V8Wi/r+v8ALsivNGZbf98VZRueNAqKrqm4gPyTwz78EkN8vGWJqO6Sze3kult5JId3lovz&#10;GRh82FPTC/LGTwMYA4BAqzN5b5mvv32YlWRFjMjOueVIALH94c4xuYr05Z0rwvdqPtbfNtkjH+p3&#10;Mztltu0cjG3BXCscq/H3q0W1zeEpWv8A8D+n+P6EoMBaW6jlfcWMa7WZOCBI+RuAwBn5dx4BYEYN&#10;U3MbRbJlErKyIrRy8rnhxy3GWGAGxnfyDnLTiGDyo7SCO3VYo4wGdsxv8zAALlVYbgzEkg5D9MYC&#10;Su0sjXIibcY8x+W5C7ASrkMQTwu7KHCjtkMdxqbQ0/q3p/Xa5XjBjg8mGfcQ3PkjI5UbNwLFhxgf&#10;KDk4AyOKimjbbNYQ4Hlb0dZGDIqRfuzJ8p2xkhlPTuAMcg2L3yreZpJI23MqCVmkDZySMbnHCg4G&#10;Bu+VeTgOC0xssH2TT5MxxusTRGJgc/MoKE7dwU5+Y4JI6ruYHSPc3jL7X9fP+vuIDZtc3SJDpzsz&#10;bUa3eNlGBjCZyeFGWwQx2jlj1qFr/wAxQFv1kWSHEcqy/MygHHIAbaDhjn+F+cAVK6WkUc1zHHHJ&#10;FIrkthCifKTwfm+TZIAQBgqeCTgCSWIquyeKTzWhZZfJt3LPl/mbg8gL83dchjghTt2Xmacy0vr2&#10;7/0u/wDwLZ91bebceY8citGwZpCm0W7CRVDGNQxAydoBAyQDnkKrbiaLyWS3RljLO8OdoxNhVIyC&#10;hZSTIp4HHJGchb15p+pabCskt2v+lRq0arAVLc4DgdVUgscyAAEuqjhhVXdaXM0ogX93ITG8bMzb&#10;FZgVkLlcKNpXhuR/s7fl0SNqc1KKa1S/r/gdt0EVyrXywm6uI/OZn/duWJB5zGSqrvyOGwuC/PJJ&#10;FOHUImskD5h+zyZm2tuDEIRgEEZ46qpyVTYPlerCrqTWp7s23zC0b7hJj720biwKry3XG7DZGAXL&#10;ySGNI51aRXwH3tGFjDDKMWztJJxtzypUfxAmjSPLe39f169rlfEsSW+nXmxXVFRTGzqJAwbGzhg2&#10;49XGAWyMHcFMsMsk8n2htREi25QNcSMiDzAdmXLkbXJjPOGwQgBbHKMwmdo5WL+WIXbzIRtAYHDL&#10;jlmCjGAq8ZzkoTRHDJqMa7I/mZd7pDCfmViQ27PLH5T1yOoKruWofmaPu/n211/EhudPuNNRgLuO&#10;G3tbZ4ZHRS3zjeOinaAFRsgKVVo+DjJDtsuJC0chaNJVmghmyMuoyjhG+VicKcZ3LjBbC7wW8reX&#10;I2zzJIzbSRsvmCRvLVSoynykOoJVgfu/whXFPijjDNDKbdhJO6syzBokCj5vQrH8iBnyeoZiAOEx&#10;8ztdv+v16lS6mEU++/uWha3hJaTzmEjbT98Y+UDYXyVJ2nzWJGNrTzwNbN9lvrNJlSVQ3n2bRtE7&#10;M3zYOfK3MWAwACMYUl8I5JCtm0toyxyLunWRsBpSfkLDCggiMjBPL54AyDUVtC8k297iRmkRkmuG&#10;R3IQfKEcBc7Qq/xgA+VkgncgfqX07W/P9Fv18raMbGi2jTLeEeWt0ryNHmBoTGXKlflZQFzgEMoA&#10;HXDCmwCSO4WzMLxzQqFkMaqsz5O5APLACRlwMDD7MqdpDAi0tuS8ZsbWSL7RK32eKSbdHFhxtI8p&#10;+NpaQFtyY4+XnBdqFnPJbLawt5c1wu5bfdIYYyxTADRLliNy/NljnaARyo0WovaRcrd/+GvZfNdt&#10;F21p293BbreQve/J/wAfDWttt2rcj7hPBJAPIZctuGDkR5qGWOOCGFBdRy7VG1Ft2R3h2FUYZ672&#10;8vYMfcHBYEbb0skixGK3ikmeTft8tiIzGE5KkFlXIDNlCQSOS210NaW6EGnyTnUFM025RDFCSA7E&#10;EOApyG5f5cnOclVKsC1c0hLXTr+PS+1/mRait1dXTya1Gt39pjaLdjzDIxcHu204Rd4QEZBBwAAa&#10;aXe+bzrS8x9oZjay27SNhWEg3ZVVdzueMAHgMWRUDEo1i4eKKO3VJzNFcsjWszyEfKCoALgHywQ+&#10;4gcKcYKspiAbK7eV10y5lmRplSOWToAWZvkLMqyA5xu3MwGBkhgoL6FxnFQ107dl0fp/wGtdivDb&#10;m6migGlW8bMvnyL9jJkhYx5JAJOwquCcdN0a7g58x2SwE3qmzttv7rfdGNWXaoHdVIA+864wPlJG&#10;A4JpEKKjyx2UQdmbOxv3ix4JcIfujA3AHBBdCrLnOW/Z3nsvJgmt22yCNfJ2pHMxCiMJuJ8w5y20&#10;7gu1idvyuKRsr829un9eXa5HaGZYkmg1iL7PHcN5cwAaKPkqpkYsqcKEG7CnG9Q2GyG/ZNStFa1a&#10;yhZpGC7b5VNsuyTAZ9+GSGMmX5ZHAUx4LsA6s6RbB1luGvrbd8od2ZWZ/kkBcq/yrGXTkf6tQxAL&#10;BwCJ9gt3hlnsRHDBcKGW1mClCq7iu6QFRgEbcbFG587AhYUtzTm1enyt8/Lr/SIWuNQv7Ly55JVu&#10;F2tJ9oXBkY4RoxJIePvOBuJJZ+SwkIpv2N11NhfWU0c15auI1lmLCQbgeGI+YELnaPlZsHncBTII&#10;rHVLCS2vojd2wkkPlvD9n2bmC+YquTuAZmG1FyGjVWBDsSirfXNzJqL3cMcbTb491uiqzDaoEYIZ&#10;nZCQS6kg4BJJ5bQ3ty3S037rtZd/OzS8nbaKa122Mt1LGbfaitG08JRmid2BzlgSp3hvMOBk9cnl&#10;TebZJLu0fyVi3TrJMxkeOE4fzCj7T8vyFiVAkJXdllO4VJFsxbQzxwLHtPkw3UexH3HkbSUVwNvz&#10;YLKzsSAWAiD5k9w32K5h8xrrfHHFGimL5uGjVwq+YOrDKlTjcmCcVdGve76/K2nqvPW/3lmL+zLW&#10;X7G2lvdXU9vF9ht7qc/uhvIaNv3ZMqqAp2sRgHIA5BwGltp5oYYoWTG17qNG+UHeVM6sqnarb1UZ&#10;U/wopIIB0YLWeMQBA1uqPA376Z08qJWJZm6vg4ZQPlO9tq5JNUkEMTobO0kX/SFHmxb1Zo2ADRKF&#10;+bOCEIXc20ycYUBdubm0fQ2oRjGUnq/n8u9l8tb3epWb7LZruu7yFglxv23DeWrRHBI+UsoYExs6&#10;4yNobGduKkBgljSOz1BY4vLjjkuI2D7T5RyWCtlRjzXHGUUHn+GtR7bMT3DLiKLa2yTbA0caAAkK&#10;HHA3sxCM2BnLBiXrPmj8kNJOfMEm11l+1eWVm4/ecepIYHaD8vA4INLY7qc4yT11+X5bFBTGgaRU&#10;L+XtikkhDLJlX+ZMf8CB4OQR8xIOCy8kt57GMzpltvlRSlhImSfkVlAYIFQ8RjuQcBWq8r3a27Tv&#10;CrbEK3C+aXjba+SqkElcCQk5PO04OAxqC4+0pHFL5Zka4QTGSSNljba7ZG4nbkbclSD8+c5YhBoj&#10;sjL3r+ff+l+n3aZjRQT5LRRtMufmVVUoQT8x2gbsD5TwRyckgEmvKrx/JHlZFhCIVYMIwDhVzjBJ&#10;bBJGAmM4yxNWtUWNpVMdsvlsBGsfOxCylgNxb5S64/iOA2ScFSKztHakPNcLb7W3f6vZ82wZI9QC&#10;COB19ioGkT0Keqv+H9f16q96d5bWcBa2vEVSq7CGcb0I6kKEztAByDt2/MCAeKgMCjzCsQkkj3qw&#10;ExWRWJPzvxhPmP3c9eGJJFWHtwlsLaK2+821VWbcmfk6lRg4H93qXHAwuapcwyNNaz3ETMM/6vGx&#10;MZPUqCu4dSQOo4zk9CO6nrHf/L8ClLAsaqpmVdpH3uEIGeMHqCpA3fLzwMlhloT7PN5oSTyFk2tH&#10;cLjnfuK+/K59FJbJPG6f9/bqVgaPfEwwzYB27sjrwOMDZ0B4Kk7sQSJEd5gETR5bbuUDf8ueBuyD&#10;yMHBOcgDgitInZGV9/6/roUW4gi+2Nt5ZlLZkZWUDeCDz15OR64xjmpISsk0RmX93gNukxuUnPBH&#10;sW/PNaEm+JWtGmZV8xvmk+YZAGcnAV+eccggdsnNWeKaQs8kfyrtVl+ZhuPXv8uS2Pqe2a2id1OV&#10;t/61/r8yjKlsEV4jtG7LMqFlHAzk9Qcnrjv+AbcR3AlGY2yG3bWB+X64AI6j6AgdubE0zktKkisu&#10;4D94oyMDdgYI6DPJwOWGar3Kq6M5hDHeN+7ru9ccHnGOh9c887Reh2RltcqIsIPlxSr8rsR+83AD&#10;PJ7A+uQOfSoXZQgYbV4wrEfxbuuQB2xxx+dWbqF4w4kh/wBljtznBOeBkZz+gHrzWdVdWcxrGp5V&#10;Wf73OMfNnIB6duCK2iddPlepWmkR2ZwNyhgMMvB9e3qew4BH4NniLRP5TSfJ97AGSefm46f556Gp&#10;pEymGk6nnuwXpzjrxz0/xojuBbsIIlkO7lWZQx6HHbOc1odUZPoUZ0WBCXK4HUsOnJ5znpj68/mY&#10;CSF2jpuyFVOmehPvzj1/Srd1I0xWSUbdw5ZsfNzyQD7468Z4qrLsAb5UjZm/jJzwew456daqJ205&#10;aEUgcPsRWO4nbzn6g/59c+lMbcCzBivzDcNo54P0/TP40+Z8PsMmOAMn+FcD/wDX/wDrIpFkiOdy&#10;qMR4b5+vQfj0/wA5qjsjsVXUqcJKy/KDuOOPT8v89KZMY23YVju68bQT7e2PWrMqtIyyIFyoI+U4&#10;xj0qCQZYhge6yFf/AKx/zn2po6IMgkV1jO4/L/ve/wCvP8qjIU5MoDbjnb/SpnRMMQQd3PPPOc9e&#10;/wDTFQyKJD5rMzY+7u//AFHP6VSOiJjoNjZIHy9BRJJ5khMgO7+VOtUjO5W9PvUEHftduv3frWp2&#10;AhdRkIOB932pqks2wIG/rRGm1GO3PzY5GMU+NAW+UDb03bfxoC4KfL+bOD39qfESWJwMjlS2ePf6&#10;00AfeyfTp+po2l3ALf8A1sdqAHMdz45/DAzQF6KQdp7n+VIYmRd7D/dPTt0pVQgBi3Q4+91oEG8r&#10;96Me5qxcmOaPzVG1v4lHTPr7VGx3ncABg4I9adC7IeVyG/2Rg89aCfMbECjLgg/pTprg3CgOfTrj&#10;p1xUblQu9B8vXmm7RjaQdx57UBa+pIUZhmNmyT13Zx1pEUPtKuen936/5/OrttFbTWDb1/0hW3Rt&#10;uwCOmOemDVWZWD7cYY/3h1oFzdCNVYj5vlbpu9f8/wBKlXBT5m+oC/4VEhAGMtx/n/P/AOqpg2+T&#10;zG9/T8eKAkERZJc7vvNlvm9B+dSN5bgttI57t978f89KjC7W+Q/TuP8A69SBVLEqOMY+7gf54oMy&#10;xDemBFEfVgScZ3H9f8/pTJI2hwu7d7leKYFUOyZDL29/z/Gnb5GH3OwO4Z6/1/8ArmqTJtZ6CIrI&#10;N5+bK45+mPzp4+Tk5z1+vvU5cCNYW2tgfL/s9+3aoNoByp5Zev8AkfX6VJNx6Sgjepwc53D6fTNO&#10;80u+WGOMYLfp9aYiFtqydRxnrz/n9akVUT5yMN+fb9e4/wAmgzlYkX5JTtl6NkFfzOP881Mis7eX&#10;hsqDwvr3I+lMGXGHc/K/X06/596dtkC71bo3Py+p/wA9cdqDCRL8y7UUtwvT0Hp0zn6U+EF5NxOd&#10;y4bdnK+/P0//AFVEOMykYVupxnBP+fft3qa1kQqod/3eQNvYfQ59vr0oOaSJmL58wFjhgB/tdPf2&#10;6emPemFmSLYOB2O7GB16g+//AOvFKoA4G3JIx3PXIIPrUpELDDoVLcfKwHGPyPp0/LvBzfDoJErS&#10;FXJZg33sKOPf6+lWFQh/Li+9np6c9OnX+X402OAqPMY7lY5YbR3OfXOfy5/QPzjzCF3r90FvwwD0&#10;/kO3FETCUuZmpeX0V5IiFP3ijZuU9cdDj1AwAfYcVBG8KTCaP7ob5t3pz2z9Oeo7dMCksmCzuD+8&#10;QfIw4yPqOxH44FWdPhjmmSBgvls3zMePxwM5/wAj0q276nL7NU4+RNCE8xXcAbVVht/AE5x/+o+m&#10;MC2FjmjZ9zKEfH3gCgJx3Oefp8p9uKjZDbT71xJjhWjXOeeoGOnPsPaprdZL3bK8Z+8flPyt15Jx&#10;gk5wOuTkc1NrnPUfU1PDNx/Ztz9qWDcrbkaOSPh9yjqSMDAJ5G0jhgVIGTVJYYtTmEFw22Fsqmzc&#10;fug4PHqdvqD1waopezvcsodgQ27Ct1Od3A7nPTPIHGDxVqSV754wJlcmHy9xCtsYHlcHHPXHpuGB&#10;wMKU/wB3ynnyp/vud9Vb+vxEVw1wISoJwG/eSEbemBnp0OMY6demVls9sg2b2+aRWZOevzdSBn0O&#10;B1yQBnioxaMcQRuWXcoVACGA7huOeSufw56VNGoKRi5ZZUZifL37mAwcsCeCAC/14+o5xT5eW39f&#10;1/Vy8LpprePTITH5fnH5mt1wVIGMsu7glf65OKmgcpE0wR13spSPqq7hx1z2x1z1wecEU4YGmVZ1&#10;Df3GjyflB5xgjv25P8PTPFiOCB5pI5IW3q3XcGCtnJG0Dpy3YjJPY4AzilGK0/rcuLvaRCJGZX2g&#10;KzHDHChQRyMng89k7sDmS2aKQeZcqFZt6bZPM3enTHG0ZHXBIPfmo0867aSQ2y7VJaQFVxt/u855&#10;5UYAPJJz3M9vbIZVtZk3BY8RKuSedqld2f8AaHJ6Ed+AcmccrW1/D+v6RIrEx7prOZZldjNGxJeZ&#10;QCSDgYHJGCAPvdT/AAkdq0nlxJGGK7TGjxtkgNuwS3C54xtGT6c4q7caHPa28dzqFl5MjRxvtuIt&#10;rEBdwO3acKUKHjAYMBznivOZ2/fyh/LcFtqw7t6cHLcfMSSuCxG0vuzkhqqUJQlaSOeNSMtYP+vL&#10;y/ryKUwd2jLNHtcYUtwDj5Tt2gBMg5wdpHHIJqK8tXtbiS1uI2klVv3yyR7WDgdGyMjkncMZ5APK&#10;mrS2sMlwr+ZIkke75mOQpz5f5ZBPI64ORkkXPEmsS6jDCDG0c0NusPmIfk+RAgj3KdqsFUDgc7F5&#10;AGRpFe7c1VSUakYpadfLt8v1MLYs0e+GSRgrom1gCG64JwGzkjJGDnHfHzRDyY38l0Vo2YI0e5sY&#10;z1yDnuxzyOBgEZFOucrLIiwRsjTMqxwquwybv4Qc8HgcdQORlasLbRLFHcxPuMhI8xxk7gR97qcY&#10;xyBznA4Oak7Obl+Y6EyxOoEW5woDBVDNG2/AYnkIeMdenXJya7zRPEltoPg288Pah5d5HqUiXGFL&#10;f6NPGrLFMxHzKBvIOFcMpXOSY2HClYoVbamJJPu72+cRkDOBgDHCkZ6duoY2La8lvn8y4kXdHuBW&#10;4kPOOMc5GevXsCeWFbUq0qN3HqrfeeZjMLHFwSlsmn92q+5r8CxbTySSLawpIsrAN80ygowH3nBA&#10;A5JGSueFAJBNaFqv2a2LWzM21cTIwViqkLtJ5Gclmz1H3dyjG0Oay+26F59nLGJ7VMzpv2tgqSJE&#10;x0A3sOM9FIXqQ22mzJ5oluFzcbCFdlYuS68Zx8wLADccgBuq9fOrK2pzznzp26dP67rb7y1FEZm8&#10;hU2qsIDq0jKLoKGYuybiccKeAoJPT5TjTs4HC+bE7t5e2VbfzAxTOMM+QE6On8WNxG/d3oxRKDtF&#10;nuZSiQw26nLYPG3cM8jdkLtzgg4O7bfsR9sUSRyTL5JLC4MvmJOAxZMo3QEcBjj5tp5Ykr4uIR5t&#10;aWn9fj/wPlpotbSvImnimnS48ySUp51xGrpLv5AClm+Y4Ur97OFJJyc7GivLZPGbZUjaFSVnVAzO&#10;p2nByAuVI53dd2DldxbF0sux25mk37Y5csy4LuV3/fXcCE3BSu4bf4OGPRXdhp9ndzJaak1ykyMY&#10;7l9yrJgbFzklsrucsOR9zccEtXkVqbcWzwMXKPPyPr5af1rs/l3Wjp8srxMCxMMcyhofO+XaG/iy&#10;/wAzZ6KAQPkx94E9BpPmafJ5huW3M38UaruLfMOuMZ4+bspcZAAI5y2V3laS6fy2mDESKuWCiPBX&#10;LHBIAUe3zHK4Zj0FgJA0DXRKyTJumjjZlwq4PAOW4zu6Z43kkgY+fxC3Pm8YtLd/6/RnT6M0ZX7I&#10;VAEkIDR8N8pThmYfeOUzyrAkrgDKiup0GV0ghhaNmVl27pozGPu7QC6lsnGRkHKk5OQVB5DSbZ7e&#10;1kgVGVgzNJudpCykHLMw2lSG4DKdxDKSBgGuo0ZJC8ax6crSs2za0K+WIyMBcJg/wnsTweNx+b5j&#10;F7s+MzCMWnr/AF3/AKfa51Wn3NvcwC3bzY9mxdzKN5GMj1z1wW7lm65527QefuDfLwDvDlt2eCpB&#10;PTIzkYPfrkHntK83YhjjRlTEUZWTcZBjB3KoPUDHXuT3UnfsYDGN7xP8ox97Dcbf7vGe5HfGcg7Q&#10;PnK3vVHc+NxcYxehetjEXV0DBT+83DPykdMEngYPBOPfgjO3q+jPo91NaveR3EKr8kkcLLHLH2Kr&#10;tDDcNrYbBzweRxl2O2KbzmjVmVs7FH3jn8hyox7fQYuvcfaZFhfay5UQlehXPQFvm5AAyMD5e3U9&#10;WH+rQw8lJe+2rPy66ef4W8zw6zlzK239bAGKbXkYbduF25xnBPQe/OPTqcYAJIkj+VW3Fecn72QS&#10;QTwADj1wOMYz0t3UMVrDFLGFZWUPJu2grIVG5SQMEbs468beeKrT4V9weTcoY/KGAPVt3uMnuM/X&#10;u5UvZy5Wc8Zc2qKcqIYh5MSnCqR8zN0wMnrk8Y5x7881XuBCxMZRm/d48xVAIyScgj35Bx/dwMEg&#10;3Jma5k3+fFuU4b1bA2nt9eoJJ+gBz51Vgx8zy/ODHEOdsa5yADnHHLDjkA5x0O8HY7KOu5TuUki8&#10;6KOfaY227l69DjPUHGe/Zcms+8WT7PMLeJ9yhn+Vh94gcgntgrxwASDg9G0JpUhjCBAq+W2z5gQq&#10;8HCqck/gMEY5GSaglsWurkWCQxyMzBE8xMfOx27AcZAKnpwOeOpYdlOMm9D0qMuXVmVdBDI0tmcb&#10;5PkCoe68Aq/ykAk8Z745OCMS8b7LCywWka79q/vLkDaijsVPKg+/zdl9N+6ikc74y0i/MTHGzA99&#10;oGNuTwcLwBuOOBWLqbSFHntrxH+ZW3W7Mmcbvl6Ec5JyOR152qK6Io9nCy6em/6v/P5HN6xatvuZ&#10;nsWX5T8u5SABkNyR8w4zk7j1wCSaw9WWKSEeZCu/53VUjDAq3zHLEH5sYXA4ICgrwQei1ZEkc28i&#10;q3l8R+UoRQm4swGDnnAzznIXBXOTzerPCB51ujbZpGYtcKD5jKmzcrf8B+7kEEkqpKjHrUF7p9Tg&#10;W5W/r+tL/ic3epBHM0UoDvJJv+ZgAF+UDnIBXavA/wBrdjH3cfUvs6yCfaqwuG2lWdVjO750XGMD&#10;p0zjZjuprY1OaR3JaJV2RgeX5A4jALsegzn5QWzt+f8AiBGMe/CpIxaeONJCu6WRlXAPQfKCpOMj&#10;A653cg5HqUtD7DC30u/6/rt+NyjL5s9tv8obi8kassZkZlO35R1G0DlQeTheCF4cYGtJlnUw+YGO&#10;FZskZGSw7ncQxGPlJO4/dLNJdWkn2Jr4R/ufMk+bjeQqq235s5UrgDn5gGycAZg8qLf9ga62x5ZY&#10;V3bsDI+7kDA4ByRjOSAPv1o7WPSi+aOm2v8AX9f8ASMlArKZotrbpFhUZX5iRzjg7sqDnjIyeqix&#10;p0AluUiO5beR/nLKzMSCQcbl+bOdwGAecDHzERu4idg0zLnIK8j3JJPIUkg8Ho/Xk1NHtgkmjKAq&#10;4CeYYw+5eCVJY/eyFPsRxtAxXPLzJqO8fX+vvRZfc7eda2/nbW2eU2ZF34OArLnzGz/FzkkYYksS&#10;kk8CP5kd58zRq8zR7mVnZTxkZCk7iSdwGXwDhTusWFpPdtDJNKvlbWLNccqmfn+Z8fdbbgsQcheO&#10;NwEKt5brlwm3cF86Pdtbado4BKtufrk4yScnKjnqPlRx80W2u39f1p8x8EeNsfmMy+WwyrswcsT9&#10;3jk7gBgjb8rE5wGFu3ES5gASQbisjRxkxsOhI24IJPI+XJOT8oDZr+WfNeZ5V37xt27t6SbcbRzk&#10;cZJ65IHRjVy3kjiU7IxuUq4jj4BYKAPuHAO0+hJI/hOMc0pGNWV9v6/q+5esbG1W2kheTy3mViGj&#10;kC79w+cjZnkghgoG0bMD74DWM+Zbra3JwsyqiZ4wCDggg7jjtu3ZPAJ5Ar20hh/erKwXzt4hOdpC&#10;85bbuyCSTwSVOCB82Bc0+JfOihmhXaz+WkM0QfupB+cfN2YDnmPC56Vzyqd+h5dRu7b9f+G7f8Pq&#10;aFpItzcsLiNfOuG/eMCNsbDDbgV53clcdgTnKmrGm6eZYhO80n7xmZyB/ESVWReBjAKjGRjIDKNr&#10;VXWRLi4kkhtI9qEBZpNxROCzZyCMh+ckYJYHoRmxFBFbbY7YRjyXG75i5XDFtu5hxyFxwOONx6th&#10;J9Dzal7WWm35f8N9w6yty/mMtosNwsI8xZHJEJGM9uMEjJO4HjsfmkgUDdJEyxx+UUhaTG1ArE49&#10;CeMfOecYJGGykSR/YEtrvyyieWFRnIj2seowAwHoMcZ54yCo+1q7ASQsyzLLJIwH7xwBk/LyQFj7&#10;cHuMg55qkddTFtyv/X9f1vdtSxxWrWvkxzbVeTy5NyhcsQoIGB1AXByOMMc8jFgB5TIki4kdgMN9&#10;5ujbsfxEsB8pGAeVxgiktD+9t7d7hI/s4xt8wHy/Tv8AN3AYDJwFwQMmVLVIjIxkYLIo3LcPvZCO&#10;eN5b5WG4jbngKenIyctDllL+vn/X9bzphw25GbfMRtaMFQzH50yBk9TzgjrySBiZbeM27Tux3Mvy&#10;/M23ZwAx4PzEZ9SMcrnmq8dp5k2DZ7lZWRrWEsPlLDJ4z82FP3T1TAztOy9bm4mfMkkcaNEqxtDu&#10;Gd4KiQkDhThRgZbvnAGcZLm2OOo+Xb+vL+vxFLwr+8W32qy/L8pkD546k8HAJOCTjGMksDbVWg2+&#10;Veb5MBpGzmNGCgddp2gcdMdcAAACq8UEZkW3lXqdqSADLYIbjBHGeOB1+XJzgWbRZJnSaaFCGkPm&#10;LIp2AZC/L/e5zzgHJbrkCuSpHuctRontbWVESSaz8tXKlVn4Kqy7gMDHO3nBB69iMU9GhjjWW4iZ&#10;VbmRtw3Rj+JsAEgrjqACNp9MFYriZ4YGBVWt4QPLdQCmCDk8HocnO3vwSScuVZIl80r+9bLjLMcS&#10;MeCecjnbnk5xxkrkZSVpHG2/tEqribz5o41bau+NVG0/N/dAHPpnnHUAYqyLUr+5VGkXJwo4zu9S&#10;D2znkkYHIZgWqOGCPE0iMo3YEeMjauCOgXjIye2d2MZzUm8wgO0qqVh3bVA5b7wHGe/c+gIPU1Gi&#10;OWUm3ZFq6SP5YZHmZhDgvIcnchAK8HOTwe5ILYY9lhVJHZRtVNvmY55XCttOMZB6ZB4xnjIJiCND&#10;B5ax7Qyt8scfYjO0HuAcng9CTuAHNyxElw297h/m5eRcsWAOWI2n3LdAMjkLR/EqbHLL3Y7kkdrI&#10;rq7oySRqCzKyrvJGVHoAenA/EkA1paRMtldw3pT/AFDZk9DhuQOzZXrg/dODyc1VupjMsaSlcxIF&#10;ZWzkAABBubHP8IPYDqCAAqKmVwFaRlLDzWPy8cHLHPQ9OcZHU8jppyWHrRnTeqaafmjhqXqQtLr/&#10;AF93/AJ9ReR5H8iPaOir5gbLZBGSTjOSe3PsDTclnWBZmZdr/dPbgH5c54zwpH55zRMSW88syt9z&#10;duzuJ+YE5IB5OeBkH8aURILpjCWZVbKqrYVR82SfmGRk/Q5OOemM5c9RyfVmcdIjrcwSXC28ksjW&#10;5kHm+UFVpEz8xyw+8R8o4JyMgE4NLqlqkVzJBa3BkyxV3ikx8wIXIHHU4PORzk9ePWPgp+y7qnxb&#10;+D3iz4st4qj0uHwtJbedBNBvMsLrJvkBznCERZAHO8noOfKLoAvKbT5lZdnmM2ckYOPbOMbeufwF&#10;dlSlKGFTlHfZ/emvvX9XPQx2T5hldPD18RHljXhzw1i+aN3G7Sd1qnZNK/YhV18rzweiAyDjbnAP&#10;OPmAyfc59xxNDIoxPHG3ytjcPvKB3ypwDzjj0OQ3FJcoxkUOZC23aqooGTjuONp9RkqeAe9CLi38&#10;0uFiCgZZsjr0wo6Db+IOM4zXnyjbY812cbkkEflxqQUaONm3Rkrt4PB+nOMegzwavW0SWyM8x3K0&#10;bou5gMNwAeOo3Y9OM+uWpAeVIQ7feXYq8g9O34nscg+lWY/KWNQ7S/KEXDPjABxwQAOOOhOSKqjJ&#10;Qkn+ZhU94aZE84lCBwCTznBwR1P3s4AIyB6gYJdG0uFiilDRDlFwPmHpkk4wcdxx16civLKoIDbv&#10;Myw3Z57g/T+7wOx7E3bVLa4imDTrtQCSIsW3H5gAMeuM/N7YGckUoUXVlZeZlKXItSkShEKLu2s3&#10;yt3BJwTzj09cg+3R05i+SaMMNqjJWQ/MfQnPH3s57cE8YBeDEJHeRCNrKrFoySAeSCcHBA54PRua&#10;Y3Eisz4Yqo2bQB1J4OD04OcZ5P4xsG+wxSxikK/dUEcSDA6AAAnCnuegz3PApY4hd/vCY1WNd/zS&#10;D7uRnaGz0Jwc8AcHIoJ+XYse1VVlYKh3bu4PPruznJJ7ZzTyJpGZXl2l8DdgZbcDnH6dcDHpgAbU&#10;5FXK1wC6s2C68Ivl5ZvXHXpz65z/AMBFVpX8xmTqSVGGwQMjGD2wPXHcDnGKs3MkciIDu2rztj+X&#10;aRz8voM+wIH0FV23oQ8rnBZQ4jUKcFsEYxgZzjHTOAQQMnWW9jancpTGJpSyQMzeWrZZW44wcflj&#10;Pf35IryvMx8iL5Rk79zFhkA84OemMgjnGOtWbnynHl4Rkz2k5Qj73PYj1HGOM4yKr3EhQM+VYLhn&#10;jUFRuyMDB7biR1wSOcYGISPQplG5jiBaEludypuztK44J46n5uRyQCCMDFVJXR3ZfKJbkLlj3BDE&#10;gkD7xUADLZyOnS1Mhfb5kavG3EpVeW9ee/XGM8E89cmtcAxwsrKZDIzCRFZSo5KEZI6jng49sYrW&#10;mtT0KfYglaWUlI2jjyg2uqcsN2QDxn7pAJIA4z05MFy33rnyQpjLGaPzD0YdTtz6noejE85GLDRq&#10;/wApgZZNr7nVR+8ctnBAIyM5HUk4yQMArWYGOXy5IdzbsllZV+hJBJAGCcnaeM7+Bu7IxOunykFy&#10;kkh+yGfy2OU2/eaMnPp0BOMdCw2+9QCO4uE/4+l8tsKd0fGGGcD/AIDhSxJPGSRjNSm1C7bC32wu&#10;yhRCpIYepOO/yg4GSTu9SSQzRxrI12beSOfOxZgZFGAGHB6ruVCSSR97JIznWMYs6Yuy0/IovIs1&#10;xIsSAMfmbC/MuAmQT3+Xg5IBOex5hZJi7wzCRZd2SqsAo7YB5/iIbn0BOwqQbFzN9qibfayDcqjf&#10;JsCtj58lQTz1OCuTnkEbqJVW0g8wl9rlWjUfKNuQVyQQA2WI6HnpjrW0UzqjK1l/XQpSrAJHnlto&#10;8FGK7lIXbs5B6EDLKDu4XkHkmlmCsN7W7TEeaXaUnYeF+UYUBsD/AGfXIAqRoljj22ZPmc7ZDBna&#10;u1QjDGcDl25JYLtwpxioxs8wzNK1upYAtjDJ1wNgJG7G3gDPTgd62sbRl1/z/r7upDPny2hhjRmh&#10;Q/M8aA9T0Yfxdh90AAZ4U740ZFkGwfNDIfmWYq21eNpGNxBHPbA56DCzGSAtuuJ264kyGVSzEHK/&#10;7JByMAY8rgHgFkUmIjOjtt3Ju8xgxZRndkgZI3Z+UZ52jhVOat3Nl8O39f1sR4O//TSk3zgMsiFd&#10;/bhcDk4Vjj2x121XSJgnlozMsqhUm+UMdhxwuM5AXP3SO2OQom27yzpcRkBSdy/KxwB8yrxxkcMC&#10;owcdAMxSbmDLNIsK7UJbb5fyn+LIAAA+XK5JB7YANVH3TaP9f8N6/wBdoZ13x7r92Ku3zJGQsjsC&#10;RuIHyhjyPlPOM8k4MRhuHnVCgj3SeZ8jIof923PJ6556bRtJ4UZqfzoy65kVY44UG/cqkg5zxjEh&#10;zxnd84jCgEgmo1tVSAYt8uCGjEcqgod21iAPvMAPlyM4cnIIJbaK5joUrb/1crytbsPItrhYlEu1&#10;ZWnwxKggsrbcKOWPQE5+gqOdrJLxb2dI1RVVpDGGMiqp3Zz0Dbd+dpz1yScVvajHo+k6U+lPAzar&#10;FfNJM0d2yhk+TEY3FQoXy2IwFYiZi4cgheauFMcrSRtL5/mbQbhWCjcw+Xa2QpO05znJy2SQSOl0&#10;fZys3r+X9f8ABNaEo1Nr+vfz9PP5rsRRR3MMu8WzR7Y0PltJ5aM24pjccfTAPIYZBLHOfPFDHbRx&#10;CyZFK7f3ueFbcuRkn7wB6EjBYj7oxoXiRyXWy2WNolaRo1KsMHcMrnHQ5Yd1wwyMHNVGRBLC8VxH&#10;G6tnbGm1S2B2QDuOgU/dJwRlj00b3PRpvr/n/X9dRLaw+2X7/arbLMp8qGNN29Amc4HIb5C3HQ7i&#10;FBAK5LxR4dZY5GV0YCRlyBgHLsxOHbkY2kjhjgbRWjb6kmlWEssV5GoEZSUwqMlWQxuoYfKw+7jk&#10;IuOOMCs6+jnuZmnvWWNppslluNsit5ik8DHAJLEgE9CQuMV6cYx5Fbf+rHZRjPns9tEvVdv6/Ahm&#10;mkuoxLeTM7SKu3dEM/JwCemAdq8H5SMjgkGql1HHZxeXJHMo8s4jd9qngf3XO7BbgkjPGemamuEc&#10;FpYYf3yIYyyxhyrBtxZR1+UfMGPGOPUiuscw2vbhZRuG5pG+9nGN3J4LEqNx67T8hAC1G7PQp2Wz&#10;07bFaX7Tblo47UPvVWiVWVN64yxH+ySc4P47SMU2S8+1W+37W0kJ/wCWyygpLnjGflOTjdyc5C52&#10;kYp1wVvEVTJB5mPmR+AvIIP3eCTyeBuILZYZJVInkCqTMd0hX94wY43KMEcDBJHTaMbc9ON4x5Xc&#10;7NLJta/1/X/DlZXkeNnmjjjVd0jArwO/8OdvGMAfdwcjHWBZ57e44jjkZTiNW5PClsHbjOcdeV2s&#10;DkEZWW4Dn5PIjSRv4cltylj3OOPlHGRggnjG6opFieTy0RflDFlGQYzjoQNq4YHkkdTyAOas6IqP&#10;VEljaTarfQ6RbP5Yk8uBGmjLYOQod8Add/JPGAARnFO17TG0bVpdPMUKtb3LLJ5chcHBzkORyOOv&#10;3T8pGcsRFFcO0sa26sqyE7Wd/mC84Zc+5GMfMD0AGKju9RA3XS258zhixmL4IxuBJ9SFxjBwMYHF&#10;dEVDkt1HGNT2yttbbz8yOOIzRwv9jSNt25Yl3Atjad3U5BHGOpbIIODtjz5Q2LC0XyEDk4XKL90A&#10;fNxwB91eeeAFfNZmJcO7EszJk4QRsRj5TuJ/i7jB5xuwopGieRQbdm81ydw8xeOcE8MWP4jt0O44&#10;GjdOO99BsaqS7SFmy2fMVsLG398BTkADA55PtuyJZJJZblkhuc/Z5dqsNuXbnlCc8H1JGTjPQUwe&#10;UbkiPYp8xjHtQIVxnJzn5Tt56qCVP8ONwJNyLFFbowZSY12Ak4O0MQc9+oPA6YyDVRuFuoyQxxwm&#10;3ZGWNfM2rFJkdOR82Nw7gj6YJbBdIkuxpYZZiZLhgfs68KvyKQAQRtPPLZIIyB6kCW5uV5Mm5Vx8&#10;h3/xZxyTnKnjIGcEkEAU7au37kbKH3d/3hJzt7ZOO4OSc5b7xLKvaX9fr5iK4SJ/K6YZZMAnBAwG&#10;24JJHfg9G5ACkSSRxuJDb23+rky1sFJODu+8ykbvu9iOTk84YxxLcT4kjjTAj8pdrMd/ykYG0D+E&#10;NgjBG3ncAxL4DtRoo5FZXjVWmZSV+ULhcDHGfz6c7gTLJf4/1/X5dR1xJ5c7zsFZt6t5qttkyCWz&#10;gEDGGYDaBypwvGacsUf+rU7mXlvLjy2cdDu4YkZA2Ag4PpmopZ7kQyXUiKD8vnRNggc4/hIO4fdO&#10;cdPwqQqFl/dgZkRt0TTBQcHAUAcLwB83G0j+HvNmZ9BCWEbSRqUKttYhwVdccZ+bdg8kHJByM442&#10;zktlpxZcLMzBWb7rYAHAbOc7gQNw+Y442kxxQnG2KNWVpgpiMI+ZugxxkHk5GBjGOAqmpmVlGyff&#10;FIu5fmkG5ly3y4AXGeWHOAFAGDVNaEyZNbTXg/0aaSVZRcK8nmKrbj3ztB5yAePmz67gRY00skqx&#10;t5nmRSKY1WY7lbcAqgAFcEKCc+gGRzUKNEFj8+OSNVYLLGsQVxk5ZRghQQQMcj7x44wZ7T900aKm&#10;3g7pNo27h8pYknBXB3EDj6ZNcdSnocdS3K9C3at5LHdDMquoJA27tpXdnpuJO455yFIAOOllY1P7&#10;uGNfJWQ5Me1lSTGMjIG4A/e5xu4IOMlltLHAreWjMY+JPL2ljHgcksQGyNp/3sEDJO2wZmd8okZX&#10;coCxkYG1WG7GegBB4x2yPmIHmVLqR59STve39f11H7InE0Fvas0aytG29QwIkLA4fOTghgW78Zzg&#10;Cpm3G0Xz7dFjmMi7huYgDaQpC5wPnxzuLYbJ5VljneaTbb348gW+0M3m/vFY/KQOVYPwc7sAHccj&#10;FS2schl3eXlmmEjFVBwRghSOAMEYIHPAIHTHJM5pbXf9fP8AH+rkkKQyQqyynbJG+Ud2PlbQzElg&#10;AQVwR3JwfvHG10YtxOuJNhWN1ZptwVSPlK+y9cAkAgYIJxiONh5zLGF3bBt3Fd6/JjIwchsYIzz9&#10;0noCLzXOSPJnRY0+aNhEoOMjnocnowbAHQklSGrFmFS8XoPtI72S2knt2eMrtjiLsmUVtwK84yAv&#10;98rnGfm6C7b+ephCQr+7kYSKH2qfvZDZ5ViAeWIPUZBJLa/ww8C3njvxdb+HLWcw7sxzXwhKraIm&#10;CHaQEKoQjnkD0YHcK9H/AGjvhZ8FvAVxb6X8JviVea/Hb6PZS6teXccJhN1LZxec8IWNWSETecFD&#10;8gqAQdu8+9h+E8dmWR1s0jKMadPZN6ya3S9E762vra+p4+IxuHjUdNyXNeOmt/eUrPRar3Xd3Vm1&#10;/MjyeBSsqNDFcMsKgNEqgjd1X5SG24UK248Aeh5F77LLF5kstz8xx5KRwlMMTtyrD7vBbliD1znA&#10;BprDE8n78Zh3FY2hiLeYUPbAGfnwBv8AlGOmRlrUM7gMDDtZ4x832hmOzYCSWA4/hAAIJZix55r4&#10;mpHt/X9dTOpd7f1/XW2q2LQngjHmiNRGv72FbdoxGyD2GDs5GB+ORya0LazlLlHgkVgACVjX92xX&#10;tyCemTnIGOnK1Utmjlja9KxuzseXiDDf1I24IbocbupB65Lm35Fu0WRJuVi3+sYuFXswLEg4GDtb&#10;5uM9RXHNWPOqy6f1/X9eQW80TIolVii52yLJuUKedpYdi2VxgHAx2+V8flGWO3iDsylg28j5Wx91&#10;cf8AATwOmTx81KySFNizuOAI12kqfmL/AC7SPlIwThQSrZHpT7iCOPcJV3/Luk2gKXK5JB3A7uGH&#10;I5yQM8c88jCTiIxb7KfssW5eAqqwWNeuOM++Ce3IySSKslRIGQMoXbJJ5rIqjHzckYHJC9ThcZwO&#10;wYlj5zrGsixqW2JIxIznkBu4HJcn1z14xJ5UxkEixK7SS7m/dqF3kbsbj8pOeQOQM5GA2TJjKUf6&#10;/r/gBJG3mKkqKkbYC+YwOMHGwZB5A3cEY6euAnkxbGWKTaokAV+ZFC7eufcsRy3OTkYxiVIQkBSZ&#10;tkbIwG6MbcZ+6MfeJHUEd8DqKIzCRJt+VkC7VVs5OdxA6jHPAGfTpxWZnzf18yGN2MWRMW7EopUr&#10;hu2xc8ADhvfH3RmaC6MUsckUaSfebDRqECEfdPO0Dj8PXGSywB0jhz5aqzD5ZPmyxwdo5PzHIIOD&#10;kfxKBimRIn2b7N5HmRbDvVVAP3dp+TgDI98deveg913JrU7dsjQGRsKy7vlUrtAKg8ZYH1wQBxxh&#10;VEPmwnccLjDNuZRt6lclgW6+pGTzliTToGPmb3jjMiTYYD593bk42sBjOM5+mSaF3s8jK0m75nkd&#10;XU4+6x6nB5GSOD6ZBo3MnuSRpPDK3nMVVXAMnPXAB4OM/wB3BOec8YyRDIsKxF8szHDM5wnPTDDg&#10;9RuHJwemQKXEc07K0ZjO0rtwOAcEDgAkDgg9RntglZIfOUJNcQrDNIgBfaNuQMhR6DPUqex4J2k0&#10;kZPu/wCv6+78xJBczpJJDActuZvLJVlyWzyMjLdFJLDOMAjdmWVpEbdK2zdGCp25zkkDaPTnr1OB&#10;x13L5vnWn7t1kO3aUjiXLYzs4b7q5LdOmMdzSxxmB2jJZ0bIXEafLySevzc53cZPTGAQtDMn5/1/&#10;X9aiGVJN0TM4WdfK2rGNu0ZGAGOSPlGO/AODgYSTLje84WRtrMvlqc/iME8lc5H8XA4p0Czo7GBo&#10;1bIXbnfvwAeSQSclQM9cAL0xh0YhVtkkSMG+dYm5VjuBHAHYFT3yG5GSxOiEIFeIq8X7vc3mRxyO&#10;AxIJ/hzhTuHPVQOcEAqBEjiQyfeVlzu2nAIZgcLjtxyRklfTo5pFWJos+YG3M0LKVAOQvr8zEckZ&#10;GMDOCRTi4I8nezN8wkJY8k8ZwDx2XPGMenNaR2Ju/wCv6/4foRqpQFo/O+Vflj3H5XKtwVBBPHzA&#10;j1A4AJDlaEy+Sk3ltvKrcK+1c5wWGOx6jr9w4wOriJMbrdFZWBKxlAOmDjjgc/7vPoMGlKGKWWAz&#10;BVVScNvUBt2R0bcRnLc5xkHI5Bom6ElnkLs0x2r84ELRqSe4wCBnIU4XoT1xkVIiKytEjH97lgfM&#10;Jw2zPPXpwwXn0wcg0IZ2cLEyrE+1Npbq3zHgDB3YI7DkEHGBlUjlPzTMytHhEbkED7w5HI6nt0UA&#10;8ZFSTpsPtIkkhRWlkXy4920nd823A59ecnpgZ6ZyGrDCXaR/MXdl2jRs5VRjHHO7GBx82eoyc08t&#10;HISZZVYLGFaNIgu4AHpzxj+eRggE0+FSFAdpN+3HlsG7jqGLZ9ieeQPQGquZuTW4gEazCRJvvbQs&#10;i7gVJ3HIyeg2+p/DrVi0BYB04XcCw3dsN1GATwTz3wACMVEjTyMwLyOWyWkjO1l5HK5wVPXnPG0c&#10;5HyuGLsqLlvlaRW25/iGMMcHIwduMHOfbFBlLUktwI5XtireXu5zzj5e3Vun6nAxk05PMiHyxtI5&#10;VWaOORTxj5lIbGDyORg44AHIKNcRbWkeWNVjYeW23j5wMgZ4xgk9+OnQZstHP5TSoJJH8xwI1G5B&#10;jHTIwMkDHBxt7ZIJFGMpW36hHg7JI5o920/Ps+U/dy3z9QMnr7dOpfy0OIoQ3O8uM5PJGTn6E/Tk&#10;5OSWBQSyL8/DKTI2OCc8nn0wcA7gB6DEqEIuREsgOBtExYMTj8B8x44GeTxWhjLy/r8h8R+Tzlbf&#10;02qWGWweCR0P06nbjnqXiNTKxjZSUwI3AOACQOOh4Ptnn1PEWFnaSadVbcu4MqAttCj0zgcdCQMZ&#10;5wcCcyyB99xt8xW+WTaMluT0HXg9+TxnPFCV9DKXkIrPtVxEfvfKu7G7t1yOcZGcdOc5OakwuAJ5&#10;2cfxeZDtB447DGd3HTBJ5z1RkZrnbEvXakS7ztJ3YwM8AcLxjnJxjGKJVx+7aPa2PvRkZPO0Eeh4&#10;YcZ69zWiiZb/ANf1/XoLKoYFzJ82crt/iwfvAEc9Oh9VxjimxqF3CONl68dB97quCDjjjP8Ad7DI&#10;IwR12sf4h5citxIuOTnv1K88nGDznDX8mSJXEPzbsljht7923ZP4cn2zkA1HQZJcWqR3H2fdHxHw&#10;3I3AcbuchcdQP/1VXYSnYSrxqwB3NhlAB9T3HqcYCg9uZ4nji/et+7jbG1VVSNp3c5xx36YB7k44&#10;2T43tB4EHgC20O1jVtUF7dal5Iea42wCKOPcV3JGhecjJwTcAkZUY6o8snfY1o8j5ud7K60vd9F2&#10;Xe+tkn6HMyMJQrxTs2CF3E4yMq3Q8rz1JIbPrkAR7SZmlc8oANsJ25XO4emCRj7uOTjj5szXABLP&#10;Iyszqq/vWZsLk/eGeOADwMZ5z3EU0QE21pZNoDbWOTtAUKMgcD+Hpzkn3qrGsbbERAwxkDfvFXco&#10;HA2kZYY+Xgn07cd6j3RtGzkmPczJtfgqMEnBBPHvg5xjtxYtoojG0Ys5JGaPb93IGOuMsOuD14Hb&#10;ngO1LSpdH1IWDzLNJayMkggk3DPHygkDI6kE7Rx23Cto0Zez9pbRO3zNIyjzcpSEJUyOsEvy7hGy&#10;seeGPQc9SMcAEHPPIpNxJV7dWLeZ8rLltr4OQccHA9OOAOSGNEMbhVy6tuX5VkYcY6FT64wQcgjA&#10;GVHJksbKW9MZWd4XVN0cjuUZRkeh5UgHjHyg+gJExg5S0NW1G7b/AK/r/gFMWyxgRomW8vYZGdlx&#10;7gnO3PPcd/7p2tuG3LhC6yE/K3ykjnhUxjDYA2ldvGAMdnERySq1s7xsMCNiwVzzlt2Dhj9GwAei&#10;gfLHIT5YgYyKkavtLYUj5QpIwflX7vPYcDOcVobx1epDJGwbAikGSzZaQqvAPTGORweeTt6sORXn&#10;ghZD5Eath/l8v5fmwRuUZ4we3Uk5xjBqxMkcu7yZgcNjoWUZ4OAOi4J+U/e4wMcmG7ErM8MMKl2V&#10;RGMruwP4yQcZ2g9+44PIqVudUH/X9f1+BDdxxJDJclfLVSfuFgAp9uoPIHXp0HpHko7MTu2sH2rM&#10;5yoY4GeNzE4wO46/xbppYJowyq6w7ZP3UayEfeJIGTzgAhsdzjGOMQPNGkrXF9O7qrIWaaXbjIz3&#10;x1OMDbnIyN20Ebx1R0R1Wmv9IrySeXZZkuETkBFaXBXAKq27AyW3Hk4yM5PUCOW7h3PNHGzFSwb5&#10;SdgZPl25wWC+5JUbgM4qXypbZY5YEVp9iGMrFlncYYqG9GyCegyMnOWKvhWGNlZn2tHHuDLlQF3/&#10;ACq2c5HbJHCgD59uDukbc0Vr/X9f160swqfLkKea3+sZnfaec4B6Ag+mepQZ5Jrxj91lyrFUPmKO&#10;RyAdm9cjO3IzknPA71NcCSBVWW6zwrSM0mXyQeME/PjOeSTx0ONtRvBukxc3DM33maMfMnzFlxkj&#10;CMN3y8gFcADnJdHVH1/r+v0K8VpHcX0iT3jN91ZRMwCkZKmTknBYkkAjPUHggVXmlAt3aOYK37vz&#10;PJXYH3Pyuc4DYL8kcbV24OcTMTHIPNuGjVVPlydGRTuyccDja2BkHGQMcqB2do47mOfbMVz+8wsc&#10;iDGSOpxgYzjon+ypFRZ1Rcr6+X9bfeV2S4t5fIlfaV3Ltk2LIOgUKwAxg8c5J9CDxH5Ny9yqzSxi&#10;RY8lvnyueqngbVwQfl5wOTuyKmCCGNraOR1jk3SxKo3+cofAHzHJBHzYxyAfcmGayWztws1r5Z6q&#10;sqtyODgE88lSRyBkZGM1Slc2jJf1/X9d9CuqP9nUzReY0carJJFxGvBOcRkg4JPoeVx1BElyk8nz&#10;/u/ujzY1TYyH+8eMsQoz8vy5U5XOA0ziLcsc06xr83nPhdhwQxzk4IXhjkbMEgelRoXeMGVVkXaj&#10;eZOdrO7PtDDhgT9085Od2B82DXoac3X+v69PIJIYZJY7kxLxgLIsiZX5DhgAXXgfL05wCMgii4SW&#10;ETARCVHjy0MrAldpDYLc8bRktnJyT8vBEk1ujvvuYdy8MziNVyNrDAXcC3zsyjBUlkB3EAEOkw8w&#10;aUrJtuA24sWG7cQHAB+XIkLZAONy4IIAEk8239f8N+HyITFkNayxN+6QpuZAoaPJHBzt2gEqcDgc&#10;KW2nbPmU3RVY1hMTBYtrOijIwVDDOwnpgHAIAHORIJFJCgK2bOqMzhdxXzdo4GOdg4wCD8u5cDGd&#10;s11EkW6zN1Eyw7ghkOxgd2DjALfMSQQTwp9aDOU7u39f15efyILeyZ2Z183G1hIZo1yW/wBWApXK&#10;rgDH93O0DdzUiQyBmlhMjyGUuWbPRzuYdB8oPG4EDlvmXIDSqrks0yI8aqqSPMwAXkYXGTwW47dQ&#10;SACSX3DyNJFfXAbdFIrJDI3C/eYKwIx0JJxz82QW5zRnKpJ/1/X/AAPuGIsaM0Tlo/LTZ5kaFcqM&#10;nA2hsYGQGxkYJwcEqGSe3aO4juV+UbjuVQ0QB6bVYdsFl75yBzTvKmVVeM+WsIzuZMRxMv8AGUIP&#10;OMY44PbJyyp5GyO7ESpHtEk3mTFUJwMIQF8s5AA6A8jkcYz94m/Xf+v6/wArDF8pblZA7L+6w8kz&#10;ofJZeG+bnByANxxgjg4wRMsbLtkclm8vG5nZgjZ4DbTuPy5G3GA3QDlqWAtHKtxlzIJk8yRScxk4&#10;XBLZAY4wGwCxwOpIpzWxYR21vJuYRsJDyDuztIGegB+Unap7HKscyZyl/X9f0+w2QWqw7UcLgK0b&#10;CQOz4HA75HK4IHHO04Y0G8ihVnMcbbZWZna5by9mWLOy5+6BjoCTyvXgSF0NnvZFhkEbbflUN8xJ&#10;UDaOTnB+XIwemfuunjCXAudss25mYSKrOGG0D5VHyqclcHPBbsNuQm/RkcgmiSYzeZ8rKJFRfmB5&#10;4yO+eSwOMEjnG0ghRSxa14VSAWyqnOD3wRxgrn+HgAYOHQpAQqyrIGUBZyI/uDZ1GDycHnpzJnGA&#10;TSJBFbxLJKGX5SpYy4jDF+cjuBuPTrkA/MFBrcOb+v6/qzGMjMjRmdfNOJG+aNgudwwc8ldzYI45&#10;IzkYIjWNrfy1tovLVdpVQpKjn7wGSxx1x6deWIM0tvBHO01/dbWMmJFbggbeu07cj5SCBwAeOtOE&#10;LvGqvHGrSO8rRodrjaFOwFeQOnI5VsYwQKcYj5v6/r+vvIUV5FOy4WORnzuWbhVznCgAkp265Jjb&#10;b8pOQCBJ/OklVXi8srsG7L7B8hKfeIXOSDj5gTgklXKyR7VUblX5GLRod4VAjEDqAABnHPzYAJBp&#10;1rI0BleJhH527c2wf6skqd3JJYsxwB93dwQSate6O+9v6/r+tQMMzXCxBpJIwFBDyDcMqScuDy2f&#10;lwMcKRjB5rJCY1juUhTbt/dQ7RtA3cDryT0Kg9gDnKhX7Flg+xsnmSblMsKyAeZJ82QCQCysWIGM&#10;AEDGeKdIVlia5jtlbzssQ7F3dgxygYcKeMAg9duMZBFIa5o6f1+f9dyOOMRtGyDfiNW8xlwSu8DI&#10;AHOdqlQAxBbI7AMV38sGKNo/LHybZWGOg+UAnJIDY4OAxLf3qlm/0mVkt4JDIu0RjG0ld+cg8YJH&#10;YkHPUADDNLXKM8iR+Y7NiNFjEJdugGQBvC5BAIyCvI4BrRMtPv8A1/X3fiVZEcTNZywqvmpsLJHw&#10;eCwfkbcEfPhW4xjBH3RgVkaU27TNHIPNhcPtkiVj8nzY5Kg/eUnapOAdtSTwM+6UCZFlQu0Ea4If&#10;cu4kcgBeDu68qRnc5DTDAxki8iNvMuN6wtHtEmQO3CkZCkLggcqTgsRXmbKStf8Arz/ry3KvlRwQ&#10;xrNJJhfvOuCrt0ywzkHLKRjAXdngklbFpai+kkEdskm1M+XJ85ZtoDfKTxxtOcBcLk7RjMaRedHG&#10;jRLhfurtOeMfLzliOi89Mnhfl2pORIrRSiZY/NYQxyTkZXZztIHctgEYHUnoTWsHFO7NG5PZ6/10&#10;JdTsI9NuJLSzvoLqFgqC88htrRYz8u7JVSpVvnxx8uB90Vbi9u7qL/S4VuJnmfzpPmbbLkkyfKSN&#10;zZyPlOUJGSMinSs2+a6bzmWHIYblGUyM8cgZKqcYUhRjKjGYYreK3la2is0UyOEuGDCOTHmLxj72&#10;M7SCTkDbyM5q/aPW2ifToVTXurm1ff8APt5epDdErsI83c8eGW3YqY2L7jndjpjjIUBQo53ZWG6Z&#10;JJ2e1u1y0odsNtA4wSBx8uO2cks2ShDbZs2oHmsIQ32c7VaNQAoOfm2k/wATyZxggAEdMVFP5sLm&#10;whnjCxs7rFLgyBR0jxj5TnDBcbV+RhuK/NPodVPQZLnciyqrRxyKBCYQ0bMFA2kHnDYJJxhQeAO9&#10;aF1lhitLd2URweWrR+UobkMOck5whOcAAhefn5uNhZJdt/MHkURyeTu+UEJk/MTyEVepHOSGIAJi&#10;8+WIsHmmtV2qYXMrqyfN0UZ3Lyu0K7AZ4ODgClym0X7un9f579PMglBilxeQSRxwtG8kwUbNrBWK&#10;4Yh8BcjA4I7KzE0wWu8Lbgyj5TH9pWMfNk+r54AOSAFAO7BJyTJIgW0+xQQRAt82yJTtUkMCoBxk&#10;A7hxnccfeJUsXSWdtLLJpm9WkGWO1NvXCRnccPkrnOBlS393bV8tzVSe39fPfz/IhMDtchnuA3nI&#10;rLP5xZeThx23YC57/MvfDbas7NEwMDTgiP8A1fmsBG23oM8nkEZZS33eSBlp38qNmuEMfl7mSHzH&#10;ByA3Jw2CG+XCr02ttORlSMYliGyxmjVpYwYd2Rs+Zh/FkcrtVsAk8hhkihaG0Xy6/wBf8P8A8Eie&#10;GVj59vIGYwsweZTtkYhjjdGMo2/JO1lySRkYBFZo2hWR5bYg/ak8lfKGUG5Q+fLwpx85GDwpwMAY&#10;NkL5k0c7XNnG0caNsVRtK/eyy4ygKhMcZy2BnDEw2lq0kYzzJKpdYWfo+4gk8gLklMgclcck8Ldz&#10;WMuXV+X+f/Dv5aDSTeGVLeeNS6geSXZPM6H0HPA4BXJAACqUxCXikLTPeHYsiiNZGG5trp8gCqO4&#10;flVB4yQQakuis9o0jXW6Payw+WsaeXj5T8uRzuIXg8qW6DIpxgJWO8vV2eZ5bMrwqsZf/aX7pB25&#10;UspUqMncQQbTe7NotRX9f5f8FfcUxbqrW9k5kmkVlDKLhlZssAQC3AJDdnwdy4wADSXRlzJLErN+&#10;8Z/3KyIVTaQSFABVCGIyeV2j5gcuHyxySRyu6uGkWQBQ+JOe+5skuMvuY5wQrfPzTvs12sCwxCHK&#10;zZ3LjMPOPM4XhsK3zBQQM8rtBGptzdW/6/r+mRyRzXieTAZNvmf6PGxC5wflbcMK2PvZGAT16Nta&#10;/mNGZbqKRpGVfOWaWM+cx2ExZGR5Y4BK8ttBZuzBa3m2xwSJbrJGBhnEaMSxyNxwWXJ755H3TtOJ&#10;I0tmmDLetIskbI0nK7YsqXJVjlQMH5l6ck4GAAL8u/5f1/ndeWjPs858y0mSQyMzIkhZi74XaI2w&#10;SuGxgZwFyAeFpFSS7mYXKiTzR5XkxndEcZ24wuQWYdMkDliCoC0+2v1ubZ0Pklrg7XSGNQGZymVU&#10;ldyoQwJXaBksSCTwuoLa3Vx9pt7mOKHczRqqbkSMF5AoC8sowwG70GMKGWl5sOaXNaX366en6eny&#10;K6QS3tkLm33TSDMasJQ7xZOFQ/OPQD2Lbs8sytuVtp5muFtm+zr+9a8XAjDhdit2bYW3Z2glWLco&#10;pD1ctYJLiSZ5GhVF4SSSAeXKyLgkgMF3bAUyVBAyo3hciJlguWaBo5Ed4wkL+X5geRRnYNzERttZ&#10;ck78bDg/dFCkio1Pefl66J7/AHdO3VbkElpFexNPG0jSSW8TSXkcnl7vkZcgYAVmCs53BmBYHA+Z&#10;A3Aae3tJbJQrMoW1kYssbHdwcEkgqeEUsxOMhVAzaRYJ3je/sZriS3OwwyW5ZdwypjYk7jJh2yuc&#10;7g2Du2sCePyTLayyTRsyHdJMUOM4ZsHAEaKyEjCKV3sQAFLVqmVz9P6XTT/gL9b59vZpdyf2dPHc&#10;W/lyMfPyqkttyr7nYPt3KS5VlbBYkgbjUh0+6uNPUWNu38Ijjk2rmE/xE7ejA5COCCud25lh2uux&#10;YXNuLGS6UeS3kxxxtJGYFBRtykhSGVyGGFYbEA+U4DK0UsitJHbxq3nlZFgWNgqs0WHZWVcZYAYY&#10;Ha3OATkRzM155Ss9vXb8+v8AwFcQw+arNJdr5MpP2qR1kL27KZXZgQVxzt3KVZWIibl3LGrNJfXN&#10;y8unW7wTySIbeWCzSBk3qWCDfIOnUln5xjCDLM6+WGO0udzJNOsKlZJFEy3GxdgKkA8HK7nO0MNp&#10;OD8rWNRtra2sb6OwnihUWwCyLGPLGxCMc/MiFVzkkEqm4kMpBuJUZcr9drrTp/nbzXZ3KUlhpT28&#10;Vyvlxxzxo9vbs3meY7OiqQrnCMilQ28gEBV24qApbz2yyhGjjZtk83mOqyrtcq2N3yMQjD7gA3EF&#10;VIq5f2Qs5JF/ezJ800e6NjMxI2ADr8uxFDMANuw5+ZIwXS3MDX8gO5pHiKbn+YmVQMxhUTaRjj7x&#10;Tgv8p2hK5jWNSXLo2+v9d++vXZbWptcSXgjhYi4mEebaa3k3yeT5aLuDAqMEvltpB3E4wqjbRmhE&#10;NqCH8yZ7Ly28+4UGQNgbinBLbe4X70Zbc4IUaTQ3jxLfvF5bC4E0zyqdqPvJcfOeQXydqAD536gK&#10;TGlrPHdM9tDbxbVMp8uIny/nWX5fl4TG1WzlQH42q7ENOMfkbQnGO3T+v6Xz7Fe7s2g23Gyby2Xy&#10;44fkDxncFbczI2Mhhj74BVm4O0rDFdCMzPYXO6eSTYyxxrGjtukxvVyFK4AC55PBI4ZafDYQWh+z&#10;6WJF8tV8s5H+jRbcxkZY75PvKME5VwFI+6rYwX09SEb7Pb5dbho1byVQsTK23c23YWwhAI3hgQSt&#10;X9k293ltvt0/Na/dfXfXS8VtefaUVraKS4WNpWa4uLYyedGrHYF3EhgSD1+ZvmVm5Khv2d1lSGSa&#10;ONxJEjS3G7yZIzg7yGRWCL1bKjy/MjwQSWafVIjBeLHaxsLeSVI4YbmZsq4jVOeWUurBlDdfk4+Q&#10;AVHCvkXwS2uLyJYLrzxMZJHAbe6pKybm8xgsKEAgYZipHQ0LXU2Uo8vNHr/Wv5bfIiWS/fyofssv&#10;mSW7CaFw0SSjYxfIB+8CHKnAI2/xZUDN1OOGe3mtgW3Mx2vJt+bcMq3+6xZnGQT8yliAQGutbCaa&#10;3gttNZIrpEE0bxSGSIKGEjqJDwSNoJUg7lBAU7SzFmVp1ZrWSOONmB+zwKuFX7qk7gCSzmQqMkMG&#10;4xs27R0OinLkldf1/W367Fe5uJZmZ4J9jSFWJYb4/lDhQWxgkfdIOMspBDNk1TuoXs7a4vPMuP3i&#10;+XHd3EbExLyQJBgblKAn7p7NjBrQvBfrb+c6qJFMbyeWiQqFJK+YSV4iAUKMffCxnHyjbSMcMIaO&#10;K3mZvLVJJPte0SDID4kDA8nc24qMZbk5rSPc6ab7fhby01tp2v8APsUJmjnSR1gYLLbskJKBmiGT&#10;sOMYzyRgFmAckkYYCG6S2tIseaUkXdFumgKg8hSwC5DquTk5ZmfduGFBNu6ilCC5mht/tHmOZpLq&#10;3VY4wHG4dhltwDMSBh0AbAAWC4sLi1mhKPJIyBGt3jznC7gAQOgD85bAHpsFaR0O+Eo6a/8AB+f9&#10;f55rw+W7TxXDecytiSSbcF5wxYoTjlV6nAEbAgkiqsiC0D2tjNJiOQDzlaFVABcbjuYeoKg44zhl&#10;GcXp4ZHtN5uY7iKBn+eOEkqWZC2WwWU/JycMFHAJB+WDUriNryZIxJIrSMFXzgoePdu3YJboTgM2&#10;RjntxpFnfTk9t/y023t06eu5nyWMhhW03kxyqx/1i7FD/Lxj6bgMA42jDZqpcLPLO01400m1mZnW&#10;UsxPHA5zyX4A+YnIbjLG5LGrP5MU7MqqhiZlJGOQMZJOG6EZ3AADkgKY5o7cxtPvG6SOJrW33Nks&#10;MDAwRheXwcbRgAYLGuiLO6nKz1/Lv/X4GbMiFvmnXKPsVmDkleBgHBBHXIOOcZyDmq+26vAwjWZm&#10;kAVVUHaeS2OgAO9vTnLdauXYaS1Ez3DbfMXzGiJfAyOD0I6HkZAO0DjAWukaTTK/kMWmZW2qeCxy&#10;B8xzj+IjDYHOcZraOx3wl7v9f1/XmUZgzFxHv8uTP8OBIMZzj8AuAB1XpxUb2pO7YVZuOAdxBAPz&#10;ghhjAG4YwDnOMAZsBFnjX/SgdozGpTdkD+EBlK5HJPTr1wc1TmQbdjxNtX59vHDHHzZJyRgZ9AOe&#10;QSTpE7IeT/r+v6RDfpGH+yibbG2NssTAbxwPyHB7e+TkirdKzDZJh1wN3lHy/mx0wQMDggnGe+R0&#10;qzcGWJch45GDlmj7Z69ujHJHcY78A1BdGPzSyqJMKzQycjAHsSePr7dckVtE7KfQqzxozgRwgNuP&#10;+r7Z6cknjJOOc+44NVnDDKgNkn+HKgr0z0yAev0+tW5hEshUn5VbG5W2nvyc5IA6c9h9agdnK48r&#10;BjbDbVHytwAevXIz2Bx9RWyZ105FS4maYqrR7Y3djkjAPJ6+nGBjj35psnmsGb+JtvzMvJOMADOO&#10;2Sfr9KlbyjughnD7fvHoT9O2Qee3U9SSagnVR5igKF8xiy7en59Bj6Y6Vqjtp2bIX2sUcHqRt8v2&#10;9vfn8fQYqESKJHcJmPKnrjuOP8/pVh23TB9vy9MYIyMHj/62B35PWmyMhUIwVnyfmXBIXH4ep7Z7&#10;fTVHZT7FWRnY/LIuf4mY4DdeOuT/APWqvLGMbmG1eN23txj2/wAn6VYuFBby3A+Und8vQ59PoD/n&#10;AqB9gyrRs21Th+MdMj1//UPeg7YEDjPyZZlbjH8J447enHrimhAH5B+bG1tvJH+efr+VSTb9+SSv&#10;fbyPb9M9f5VG8QRG8k428/MuM+n+f8ionTEdKbQ2wwS0h+627jg59veqoM25QjNvLfQjj9O9SMX8&#10;va65zzjGPw6ccgUxk3KqSFee20nPv2qjaOhhYOMFux5pwXf8u3k/3qAHC/u8t/Sgq23bntnpj+ta&#10;HcGSyDKjhc+w/wA80Rk/eCfw8dOlKrJvVVXv6UNznnp2Pb/JoJHMdw+Y7v8AZpMMq8n5SP7v6/59&#10;KcwJ6LkYzjFK+8nIYqM89s/54qWhXEDEHaR6bgfrUww0YYJ347Z5qFbaUjLow7r8uP8APWpGL8j6&#10;/Nnj/Pv60REEoz0k64xzz0x0pIwUDBm6LnJHXpSgBV2NjoDt9aYxTY3lnbj8v8/59KoBCdwxt+Xk&#10;DP8AWnBirAk5yPmDfX9aQgYyuc+w6YqQdc553YxmgY/zSY/LB+9z+n+f8mmyyMQpDcBsfX3/AM9K&#10;saSIDuF1GGUj5ju9v8/Wq92FSVgh46/LzgelO2lzPm96w1UATaSNu716/wCRUtlEsgaIMcbflPb8&#10;aj2ldpJG3vnHYGpUfZJkq24YO339P1pClsEjYYA7flzjHbmnIWIwp4/u9c/5/qKaQHbIb2bLdBTo&#10;o13ZPysf4R9f8M0ASLErL8ob0APepMnbgr6nOPpTA6mLcuPmbG7b1/xpkbEDeTnJzj/JoJsyxHsL&#10;5xuX0Xv7flTgiK3Bz7f56dabb2sc+7y4tzNg7VHXnB6e9OWAOcRDLdeOvXP+f8KdjOQpyRs3H733&#10;ehx9PWpbdGZsKnIU7l2kYIJ79uP6U6WCVQGlQnoV9Oc+n0/pT7ENbzCZdqvHz06c/wCfxxT5TGUv&#10;duhCHIC8NmP7239ff+H/ABqSJAX3Tbfl+8vJyfQf59aknlDXe5WVecfKfp27Djp09B2oTh9ztu29&#10;Q3Gen+Ptx+snPKXukcpUsuO/CnByee/59PenRnA3ANxw3+H+en50soDDzE+bbH/D2XPv+H5+4pUh&#10;8n5g6/LwvOM+3t07/wB760GLelhyzMWLLu6Eja2R05/X9DV2x8mUhrgsE2/eOOT26kemPTNUgqhV&#10;kDKDuy3t2/l/OrdquJcTg9923nHGM9vTp6fSg5a1uXQlO9D5bOvAP3W4A5PHQEenPPb0pytj5B/q&#10;W4Zy3GexPPp684z+Dms5IlUbGMbMQueccc4OM9MHp09sGo2xGo8zruJ3dcdj65598cfjQct4y2HC&#10;EbvKX+7ncq9OOTgHHT+XUZyLEZjaXE+V+X+Js5469ucc/TGfWq1vDk4Xasm4fL+P8+3fB981ZtIh&#10;LMx8zf3IUEHucDjrn+Y96DOpsy1JCZLdWVz5eCVG3g9g3Tg54+vP10prePRrPzZm3JcQ5+6AuSDk&#10;DuCp2jHYhh6ZzrceXJH5x7Z+b7wTnkZzgY2kcAgDqBzVua4aR9s9qzKxIIH5Ebs8kZGDn09ODm5U&#10;cFRSbS6f1+PmMnhijEl2Snlr8vl7T8rHt/UegwM8Ha9N0kTKYYwOkwYH72OM57Zx1OeCQc4FFuUu&#10;EV3O3dnavlH95nB+79MHP/1qkhjCXCoCq/OVDryRhRnHPXgDOCOfUYHNLciUvwNDRdLutcu/7MCB&#10;rgrujWVDhvl3BQACTkYwPoMEEEFzEzW6h4f4sTeSw9MEcjd0IPPGMDjg1HaSyJGsh/un5fusN3bk&#10;cAnd2I+oxTrktqE7ShdryEq0jK3z8deWOTyDyepySRnBbQ4Xze112/X/AIP9XJEea6LlgsnmbjJd&#10;FtzPncSx3HJ5b2yRjk8VeVDcQRxoj72BVj0+UAsuAMkjGO46EZAFUYndonlFwWZsquGBYdPmPUt2&#10;HOOMnuBV22gV1ijS5yzR4kHlru35Y8dgBgZJ4xknA20jGt3Nu7g+zpb2l1at50KqskZl4MZzImcd&#10;HBf7+75VbBUAEGOxjL3g80N5Q3STLISCqlRiQYOcHd97nhsgsWyaschvF86HduJUIj5lbbyuA2AQ&#10;RuXHTtx820TSugMiphoo22s8zFAeDwnAVcqSOc9R6ZObfvHl8kkrdevq9+vn/VjtvHvjEaholrpd&#10;3HBJNpcK2jXrdJIYk8uJHDkkEAbBnKgBQu4KqxcXe26W7/ZoS0fluGbcT+7UIq5XaB8wxkcjIK9Q&#10;amuLy6vIlYAyCTALC3Pll254IyMDA3KMdDkNzlsakvG9nFGEVR9nnjVV3tjk8gjJI+UDkdOvzLpi&#10;cTPE1faS3OXB4aGCpKEfP+v+B227EM0CWyolvbrHJ5cYXhUOWIK4GOVKMOc7WByCeQacqhAv2e43&#10;7pNi+XGxycEZUgZY7eDwdxA+8OBp3E4trOCwubib5Y3aFmwfLgIZiqggnG/cw52kMG25YlKM6TrI&#10;sc9q0m7MhjO4rK+4ZI2qG/4FzyepqY6ndSk3v/w/3/l0/EooLiEsssP+1IqFZNyjkj5eMZ7ZAz06&#10;jbLEZGHm3F7N5Tuvzrllfkjg/wB4ZHTOCM9OahuLWJUSKR9rCNuduep5yFOFK8HOcd/cXnkRoiy2&#10;iqoRVbBWN3QrwCRkdG4A6jsyjFVsdU5LS3X+tLliW2S3gjuIZQyu3nybmHytnLBs/wAXBIJ+8MHC&#10;7sCOylMm6EzhfMhy7TKQXwwwMZGThu/3R0wFyIpbiS5DI1wrS9RJH+8YoGHBXO5Rg9ycknsympbK&#10;5kMv2l2hWRmYfvrcEnjnOeDncSVIXIbdxznGcjl5Zezd/wCvw/rsW4L64tVUi7bzoV81biNmII6b&#10;8qSRwMlj2I6LnNuOKCOXItNv7nDFuHZcMAMsCF+VTltxGCR1VgKMVxHfyfaLN+GVmb7V94dPmJLY&#10;GWJ+Y+nHOcbGj6Pb3EM74RZoY/MTaOXGzlSo+bdlQ/AyA+75RHmuSrexx15Rpx5pad/8rev9ILL7&#10;Zcooklkg3zZmuI5AyvkL833RjPIweTuAyfunYt4oJrdriONo1/ebo/PceY7EhhnnIKopOerBVBxg&#10;LQ0wy28gkv0kfc375lCoJQe/ygfKTtG5twDAd2Kr0GlSTWCGWOXdG6swWaRucsQcGMDcNzsp2YKs&#10;V+bC7a82tHoeRi6jitF6We/6/wBaWJ9LlvUmk1OdlZVlkRS0QG7cpYAbgSisoJYDPAIw2FJ0bW6u&#10;CzT2ckbr9nwZFIJiUSdgFHBKyAZYD5CCeMrQtbO1uryaAyQq6thbCa4QC4XfnG/hvlwFzwBjHPzg&#10;6lqRKouZmjZCcpIkZaNmYpjgsTgfLlQd2EToq7R5GIXY8LEOHNt2/wCB6/l66paFmZ7YiGMeXOSH&#10;jV2VUOF27geqn0xkZx2ytdFYxR291JbxWyxnzMSFodxZiODgkfNnJ5HAQ4wS2efs1j/4+JLvy/3h&#10;P7yYE+YVC/MSwyMYGVwOOOmT0ml25ntBZNp8kIRcOryPgKzKcFTjd875OQeGRjkBg3z+KT3PnsdL&#10;S/3/ANX19PP0Oi8Px4ljntkVTtQtOzbpiwBxj5RuyCAcckkcHOa6bSoI7hBFawqyqWWMQ7XQKwbg&#10;KC2CdrADueCWG3PK6BdxzFZLbULjbJiP9+W8t8FsEhhu3jBOcce3JrqNCkhcrNIPNlPyzTDO4qBy&#10;Szn5DgHnI4Vj0OV+ZxnVdj43MFJN/wBfff8Ar8To7SXbH5guJGLMqQso+/IeGXHQjr8uSuPwzu6Y&#10;luFiMAjYP/q1Ee3B3YIyPvEjjPB64OcCsGw8y3l+aVcs23e0hG5sAbM9M56EnJ4OCF53rL5R88xV&#10;ZMDcw5cnjacdschT1456Gvmq0f3uh8djNtP6/r/M0lDxkog+bOW8zhGK4J3dT6nnPXJyOKvacU5S&#10;GTask24FV5J49R7jj+uTVGICNUUXP3cn721TyeducHI757HOMkC7abyEiYfMuPleTP8AwILk55GM&#10;ck/Q1zc0o1Lnh1vhLOEeVWYD7vyrjnyxyRge+cdsj2OXL848pcSNnK4/g+Y9TnJHOOeCSc5JNQoG&#10;JYb0j8xhucKeeOnX5hyOecZ/EzTMzJ18tlb0xtODgexA4H8ugPdTZxvsiO/cXESyyrIE8v52kct8&#10;vQNyTx8oz0HfA6GheM8j7pW3SrwyqDuPovPTB4zn+FcjvXQ6V4G13xHpeo+J9Et/Ms9Nkjj1G4jk&#10;GYN5byyRnKqWQgMMAZjGVLJnDvoDDIu0RskYCoxHVfUHPZRknHPoQDj1q2CxdDDwr1INRnrF9Glo&#10;2jop+5ZPqrq/a7XXzTXy8jMklUSxs/Kqq7pGb5R1LYPAOB2JycHjtUCsY3eS6t1aRVwsxZdyscDP&#10;qTu4Gev/AAHm1cCVU8yMtzEDgS457k8fdHbJHQ8E1Ruwka7Y1laM4Ksqj52wCv4Z6decdcAkpz5d&#10;T0qdpaFXXrdbgm8uNh81vLl3YdiWBHUjIZtq9ORnBHVqw9R+1NLHcpfblLI6i4hYbyvIb5WyeSB9&#10;7JI65zW1dy207kmRiFbIhjY5VRwQSBlTknbyM5xz92s+8kYo10Z2XbcL5jK2dmSed2Nu7GcZ46En&#10;kV1QlzO56mFcopL+v6/rc52fQ7q9tpvsRhZo4xKFdWjVhvRRk9OflyPvYx82FDLyeousRkj3ysvm&#10;KPLmbcpy3yLj+FgUQhgCc4IByueq1Ca10srFbzosjALIu8YVRjAyQQqkMBzxjk9hXN63OGZbqGRt&#10;kcY2suGjiwADkEnKgEDK8ZfHBYV6lNpxVj6zAOo5a7Pbp/Xl/wAMcvqpuZ5GeG7lz8phV9uUxtAO&#10;MDC7CQD1IZOmWzj38UjI0MAzJIwkhXY+GTGAQvOFy0YxjqyjB24re1q2NvC29pCTsDTQuCNuzcDj&#10;kdAc9NwJAwGOcO4tXmkjimKy+cyu0cjBllUKQEDjozEnByQM4ByAT6VP4T7DCSjyp30KdxctHEbW&#10;2kRY5F2NDsDKP4VABCqx4ON3BwTilRIkiZoyI2EhyS29mYdV2t279yOG5LMaiP2ghrhblmby8+c1&#10;wdr/ACgFucAdRznpgnGTucIEbiCNj5ePlYHKZ4U5xlVB4OeuSACcGtpbHpcqtb+vn/wRhKwSmSOf&#10;cylx5kTMCQxbK8nDcuVGcDkdNwYzyWk0UMM01s0yxrtWa3j2BuFG0NzuOCAOMEEYwDkwpIGdH8mN&#10;YymdsjFi8ZH4cD5UyeBjsG4taXai9dnU7ujx+WM72YEAbhyAck5GRkdfuk8tTuwqS5fefz/yutv+&#10;CdBpE2m2PhZ7FbQRm6uke8jkiVSqRnO9HC5DpvkyMYXzCRtYszZIcyX8rWMpi/0cSM0ajJLKR0Aw&#10;m7JGf7rfxAKanGpyloTLKzSSMv8Ay8YWQBSOD97Kqf8AWbjxt68VVjW3cw/Z1UBmUyIzBQPQdQu4&#10;+2CST/dYHOrLmil2POp0+SUpP7Wvf+tFb+tJ4SG8qFwvJxtjOGDMvzEEHH3cADgEMOuABf0yPdLG&#10;tzHKuGRZtrKCm4KFwR820HO3nOB67cVLZxHFJFBEnygqzRL8pIAbG1fvDLYIJ4zyRU9vHhTILM+Z&#10;JvA2w5UoC2TyBuLARgAHGcg9RGeOUZb2IqaxZo21nFceaiK0kkrBtwj3b2+6pEpOSSVPzc53E/MQ&#10;MzIn2sMyr9+OURrtO6dW3Mfb6DnJQ8DAIbY2M84ZpokEcj75vPbcgZlBXPy4fGclwCuFOQOWFxHc&#10;pmK6mZ5FZI/3hbzM9DgDryeBgkDJPTHJPm3R5dSTUtHf9NP6+X3qaOOG6lnu7efcdytGxxnBZcbe&#10;Pv5YqAAMYGC1b3g24sdI1ePUNVt4bi1hZJbiFofkeNmClNhzkElQNp5BbpgVUgvbVdJ+yrMZpPOa&#10;OSTzMqytg5I3NkkB1LYUFVUHc24mLT4SrR2t0+yEujRNvU71KHI4wuQAMZyAMDnADlKv9VrRqx1c&#10;Wn89GvuPJqt1acou6X427rr6ffYuahewPqs11aTFTHI8Qmx5cjYK/NwVAJ4baSuz1PFEsNs3/Ev+&#10;zbtiIqwkZ3hSSBwpyFw+SBwVJ43YFW3kFqqpb30fmIojUyOCyKRuUHDrxjBAB2+hAANTBLdDIQ/2&#10;fdGw2xxtuiONyg8DfJja2CQSxJwQVFcVet7Scm+vb+tDLlUUkum39f1+V3WEv2qT97Nt8v5YnVdv&#10;mKV5OQQG++Tx2bqSzVYtbeNodsUcflhmJ3Kcbj/GowevXggN2wOpZrcysRNtkC/LO7I3A4wu0kYy&#10;DnCBOSDj5SKtGJZzHFd7ssuHt5G9Vyqk8c8Hg8BTyBgGsLruYVKlpW/r+v66jpdKvrQywatayK43&#10;PNb3UDM27cdxPmAt0J6hiSAeQOd3w7paXdjebr9Ua3jJMbMQJFyFZeG3HBIJ/h2oc5ICrlXU7alf&#10;SSSrHcTTFhMW2bZWIG4njuMEk53ZY5JBaprTVPLtY2S9b7+wuZB8wUKApbAJYgKeuACCeVLV04ev&#10;h8PieeceeKvo9L3TSenVb+q7HnVlWqUkr69f636PUbKFvJ2gWXc0i4k3SblchgQ2cfNnYoB6dFPI&#10;xUiQm4O8Rb/my0kqjdz2xn1bbtzn1BIqSa5iMWZ75ZZpNvzDALMAcZycnkA7jzgMMg8AgCwwEsrb&#10;hIxw0nYj5cHbgcdsgjJ9VVfJk9WZuUuXRf1+Bc09oTBIu4syqzLHuZerbmG7bkAkBhk/wgnno6OA&#10;iMGO0WTcwyse4bmIO3b04znB447djETvh+zW9yyqr/udqjkg4RgM4PUDI2g5GCvSp7ZUiikVgvzF&#10;S7LGUEhJHO3+I8dDuxu6HkVhOV3Y5JdWur/r+tyRS/y+ZebvlE0Zkk4KHAznHIJBznGWb8DOoWMk&#10;QM27cJNqyHkYBGFXoMY6fXJPNJBveby1mDSDJ2rJvONxJPLfL2JznOM9cCr19BFa6k8GnuxhGdii&#10;Jt3l7twHQAsA4JOMH5hgZyrVO9Ny9P1OSdRc1v66f1/wxUQQQwPeW0dvtMePMjUDGBncAFHoDnjn&#10;HUgZ0tP8y0lWUIrNFJ5atIrFBjIxgZAHUkY4B784pIX+YzTeUA20yNKf3b57HIyPvd8n8DVhUge5&#10;aJwqtHl/myhGPwyrfKAOMZPc1MbxldGFT3k0yaGKXz1zGdqrlSH+ZcD5j16cY7dCO3Niwea2YOu5&#10;WbO/YuGXk9RwegLZP8hmqqRtDujkAKyNjb6sAdxP8W3pyTj5SOB0mjMQjWIySbWI+VujHsMcBT1G&#10;DknC9CQKzlP3rnPP3tCxGwuG81U6Nt8xVTAzyQD653HjOTk/xUIruGZUZmkU7GU8tnjA3HrjJ/Ic&#10;9nRrLJIFdCyszDcPu8Z6ZJBOT+HIx2qSJo44tkkUjNJtDfPtIZgQcZVuvp7DrkVUdXc5pS7HUaz8&#10;VNdbwNY+ANImkh0uzhYyQrJxdM0vnbnwB5v7w8ZBIVV5JALcjgznMpVpFh4fd2bpnIz0OcZwcder&#10;ByAJMyhv9ZuKso3HHXLEDnJzk9xnGOcSNausK3JmjkjkYqohmyRzgg85Vv4sc53dia6JVq1de89F&#10;07F1K1STTqSbaSSb7JWSXklpYdct9tlaSAxruyQFHynB7c5ySFJA5BXBGaCzwxiW4lVcybizs27q&#10;e2efcdugwahaOKdD8rYI3bdpAGPlA5A7YHblfwq1G5ll3Rsu5iu3ZkK3XhcnPUjB/wARnOT1bZj8&#10;MbDGjll3K7ZyP3kezGGyOD6kHrke+M4AlyNqR+qgN5nGPm47gYBHB74AHPIhWQMjJ5y/LwGV9oVS&#10;MYGCf0ye2OAKtbZ8YU+Xlj8zDb/DgZ9gQcZ4PTsTWN7MzkBkiDgpIVjZflXoHUdW9CRj8MZ7cTFs&#10;RtCQoVWUE46YHCkj/ZPIyOAecA5jaR1QbsbuMNtJ2MeDyT8o59umOcGnNmRd5R+AViVVJCt+P+T6&#10;AdK5jGVtBu1JmWKRU8xeMBvmHcBQ3THXofvZODzTvmic7B1bJ2qcM2B1A6ckDBPdaLmK4/eSW5G5&#10;chTJyQ2M5b05bP1b0pWxGfJWSRdsnysw7YBwR+XI6jpzis9WLcigKxCN0Ct5SYHl8BPxB7c9e3c5&#10;5kezKxRoq/6wlWDRj7pxnAPoe2MdjjgkdQz7EXP/AD0Tk8Y9l7k53HGQSO5xC0bOFE7eYzLyyyfK&#10;/HPGDkbeOuB83BGAeimPrchlCyz+UzfKzL5af3zntkDPUjuSB1Azmu4UxnywOOGCx8KpGCMjPbg5&#10;x90HgdLwYFvMeZQF+dULEqSDkg5OMc854x+VVLuNnkIt0XKtlJG/E5x3yMD6j0znXl0OinLoU7hY&#10;yAJG3HaBNHJj0PUZ+bpxkLwASeKqakCZkS5jAkVQ43HOGCjgHHuR3GSOACVN278pgxWbZH5mV3J1&#10;z0788EHpnj06U32ru8v5flQMvXA5PXj/AGcAdemOhFRjpY76L6lKVyC0rKsZbcd25mAHfnuAMZHO&#10;RyfeC5gR3kMYdPMbZJLlfl+UdfXC565wMsT1FW70yRxs0iD5JSMSNtxzj72Cf7w3Y53EkZ4qneCK&#10;PEIlO7eqbvOGByHJwc45wxz0DDJzuramrHfT961iuv7+dZY0VlMxyVkPfnoc55AwOck9+KicRQ7l&#10;tgFjTdtZscqPmJbb16q3AIJYE5zkPkW6KeamU3qxWPytzgk5PVs/xEjuTx0wKaFiuZmW5uFZZGw5&#10;t5O5UkFevGSfdgXOcZroVkdke/QhmuLmOD7UbxvMjuGe4/jYYGS5JI6FSeeDngjoalzDIuJp423S&#10;RKI/LVf3pznPYnaQpJyRgNnANTyPvdpoIlZRH+8yg8sc8Zz0BbJKtknODypqNtzPu06zVgJUVbd4&#10;tu7B+XuCWGDz22nIHWt4uNjoh7pVjeUXRmheZolbZasikME28g7clcYxxt+5k9CKbK5iTzoSVaEg&#10;qiyf6sEcHJBIyu/OBtCs3OFxQyDy4mMDNDGxUMsQkO3hi5GMDkY3DaN3PI4qOZDEVEr7Bkk7cIYw&#10;2WyxwdpCkfN74xmqOtJN/wBf169rkEsUUp2XForRjBaM7x8vzH5Sx4IJfBOD8xJ24wQpJ9l3QF5l&#10;YkPum8suxJyWGDgkEnH3uSMcCpEVTt3/ALhsIrrbqoO0kn7uflHHQ9CcHPAFdYLQt5TT7Y8Ku1eO&#10;52hd24dWJC4ziUHr1rm7nQn+ApVpJTsijVo3HmLu2kuUDFnPzAZ9MBcDk4JIbHG43RQQK26QMCy5&#10;6HJPJzu4B6jHzZxzUmZWAgcRMVYAQxyKdg3cjGc845zyODu4VAz7PqVrCw/1cgTEZkm3NEu8AZOT&#10;znJKjoynuwB03KT6XX9f1/w43VktYbSN7UPLizjfb5gIVmRWkXcM7sOxySeSRkEjNRTWu0tJ5JZu&#10;f32d3O5+SSuTlRyp6nOfvYpC0Mr/AGjfKsyszRzRu37ts4clj3HQMcgc4OKYtvbqrRz6eYxKV82T&#10;ht53KQrZHBHcADOePurTlJSk2lY2iuWKX9fn/T+8gJu3BMaK0jRysnVnmCq7ytuA+YhYiN3JyC3A&#10;IwsUi2MfnLLJuyywSR/Ns3hsiPoN2xcHuDuJIziu0+CfxL1L4F+OoPihoMkLalptxItvDPbBVEMk&#10;Bt5wwOPvxyGPjO7ByCVOeS1fV5dc1P8AtO9nkaZ1Vt33cPnsoB+Ul2XLYwffKVuuSMLrc6OajKml&#10;FO93fTS1la3V3vLmTSWml72WZfTyI1vbTPLGI/mESzbVTJIDAEhHzy2VCjO0knOTTuJPItpJokZF&#10;jXoUOyHchDLg5XOCny52tkYwDVy1LWa7LVW8voFVGVeGJxkP1Ge5BU4yQKqXwS5RiizSRrBtXbH5&#10;iopA2lQV6454J45I6A3F+8ddPl5rdP8Ag9vw/wAyrdzRW7SPjKsu6RZpB8wBOzkk4VcFhwNuS3IP&#10;zQSb94E/nNCZhJujRS0mGIA+Y9e/TO5VUAADE8rRM0zzGRdsxZljlOfMBzufALEggN23EZA3BjVK&#10;SMiSS8upnU5UeYuNpB27V6/MAAj8FvusByCB10TupL+v6/rb5QzxyzbftV9CWjhdpGhbK/dIUAnj&#10;G4YI67GfGAuTVupo5XaW1lXyYY8ybcsojHzZGAPlCtkISVO7k8fNYvrphOxWRUkXmOOOXdvJUEHg&#10;AE8E7urFh0+7VNraaCXzi0ke2MAo3BUnAY5GM8svdQMfMRncvqU37p301s3/AF/X9ale8lEUjJLN&#10;CrSFPMgZeWUlhtYfMxP3WUkEkMDwcYhWLEX2toUaRo3EjGRnXeMDI7nBZQdxzuJxwFNSX00pjWOX&#10;c0kMny9DHHjjjHGFIGMMMDPYfLDdPPsJZmwm9GPmEKQAFbkAByCvGMAcKRgAHqjE74J2RXuJZ5Q8&#10;byFTFHsyjNlUU8ABiCDk42sQPfHWureTbhmjT5fLaaRYwY92QcZIxnt8wyF5AAJBmNu6Fk8kskcm&#10;2RpxgZB569EAzjJ6AEsMFasaBoN/r802kaVZyXF1JDJPbLGyEeXBDNNLJwMPtRGY7fQjbk87RjzO&#10;yOq8YR/r+ttWZYNy4a0trmSTzPLYRyA4CjkDbk9dpHHOF545LbiQRWzErGytGzRq67cN1IHTI3Be&#10;cdT6qMu1GJDutrmcrIpfy2kWNvlye28DnnB4B6c4yGOY4oz5cjKu0gNHNglyXA+XAyMcfKPfcMcy&#10;viOqNtH/AF/XoJOHE/2m5aSHdH95WKlxyfTkBT9cFRyTzDYIJ7llYLu2j/j1ViVRfmP8Q4G3p1wB&#10;jg8uZZAFWOPyVVGbZgKW3YAyM8/xDt9OMVY0y6FhY24yoaS3liXzHLBFeFkk2qAesbkDPToB6dVO&#10;K6lS92m+Xfp/X9aFF9xtG8+5+V42DR7mkDBTz8xbD7eBnkYUYzyFfNJ5YjxasyryRMDt3KCvAwT0&#10;A68gAYIycI6y3DGFriNh5h86Too52knkZ+YnnnAODxxVi0RLsK1zM2xGQsskewIu3B+8vyZxjGFy&#10;CAMDJp7lyfKrshlhv598MT+ZIfux8EvhuQORnLqflwRjA7kixqmmPp15cWfnQx/Z5JI4zGwWN1U4&#10;3LknKHywRxwB3xg133NH9rkPom7aGRQVwQueM/LjjJUnHBHBJctIrXlxbsgQ71wxYrx3YjrgZ4AP&#10;TqMA3yx5PMXv8ytt+ugjQTyxmOeYSRsFaRpGyzIWA3Y5znZ+GADkLysdwxMkm6SPEaqr+YdoYlRg&#10;8FcE445HODgjiNTPDF5sgLfehXyoSp8xR3DNlWI2k7cdB0xkzRLc5a7e5XZHJjdGzKFkILBdxJ44&#10;z1yFHAORmdSpcq/r0BGt5Vwl2sm5d/Odxy52n+6ecg5z06A8U2KSP5ZFZm8yPCBh82w8tgeuFz/d&#10;O7qADuFdRZNvk2hlKN5kmV2tySwBAX72Sxx2BXktRJJJCzGaX5oo97EId2cKwDAgNnKnIOBnAxu5&#10;E2FboOCSW8bSrasptcCNdmduMbumDnOMdj8vTtIyM6taN5ilMiT5vl4JDNn8SMc4bdz8xIr2/lj7&#10;PK5Ef7rCsylcqOeOe2FO0EcD5TzkWJpYkOx51+WQqWYtufJII4PLD5dpyM8A5C5qeX3iZfFoOMmx&#10;Nk+1S0ZKLwhCjGW5bn7ufUnPTqtvVUs006GOC3jWTyTKXjmLEFi2A/yjGdgLL90EZwMnFa3t1Ty4&#10;kiXcsm9lYuNhKkcY68ZGeQAQGJw2RpJZGa3S6VYmZ/KLLt5BHGCRkgHPuATjvWi0TMJJSkrdNTo/&#10;hv4f8Paz4xsF8b6pPpuhLqMB12+jZEkjgeWMSmMuroZSu7AO/GCSrqpVk1q28MWGrXFtoV1NNas4&#10;W2a6gVZZABlWZcld3KkgNhN/X+I4wnDmS2gkkVWX5Us5Wf5SBk7kGCMqOgH3eCcACa2kAjkmnDMs&#10;ufLZXXK8HLHLA4G4DLHp3IIJ0q4ql9QWHVNc17uXX0Xl5dTjqU6rqOUpO1tI6et79fvtpp1vctbm&#10;Hy2knkZlVz91AB1O7LZODzkEc9MYGMaMYleOQXyiRIGYzfKFx1xJ22nPmYbPU8DPzDOsmjt0SOaA&#10;YkUttkh2qMEfIeARwAB93A5+bjGnbW8giilkzIF3ojH5MNkFjyMMxPy7ueUDDPNfO1lqcdfT7/6t&#10;+P567Ek0wFyoJjVfLY3CxMxwwIZh5a7RwfmLHPRjwfmLlskui0ar/q23RsfkSNg4DbRgANuwuV7s&#10;o4BammW4ngMGF3S7jJ9nDYaM8BSBnI5BDc8enGXW32e4ulW1jf5pFKOsKv5WTgMMqAny44yegP3c&#10;A8Uo2OTVR06E1kLh0WGJ1ZTzHuXcpHUOFAGQcFgASAFLDkEmTyEuz5b3KqjMdxkVXYsSS42knPRW&#10;3L1JJwAxNCQXExhTziq8yskeQBsO/aTgFcbSw5ONwBBJwXxJA8p8iZVjYYXDKvmAEc9wCpJzuOB3&#10;x1GEo22MJS1uv6/r+vLT07WtQ0YbtLluYbh7dU2xsN0YOMLu5K8DG8EHPzD/AFhFOaeeWeGaVl8y&#10;TgeXlstkL8mAOQCvCsMgr91QGObCYUuFt1CtuX96nlgllD8kFflJ56EkdMYOMXordvs+1FjjkbER&#10;88LudScKuB6df9nbxkKM89atWlTVNyfKtld218tjinThGXN1fX+uha+zL9paSSXbvmURSbVXLKVX&#10;IYMMlc4YjrjC7SMi9Zm4jKzJ+83ccNs5wdvQBcE4GeqgEckDNGNA7bYPNzv37vLLEIXVc8HjICpj&#10;nhTu6/LZtsOUQPIuJMMUQ7pepGC3Qk5IHJGMDJyT5stjiqaxs/y/r+vIvxPuvHN0ZZJG3RSye3IZ&#10;Nue4C/KCMLtIxjm5C8Mlw0HnhN0ajcGw+OPmycZKgcE8Dap5J4p2Ia5I+zlvORdrK0gUqm/Gzapw&#10;pzgcHHJzxjGgse1FSZ18xmUsrMuGJBPXHzHJPOOozwDtHJUuebVspW/r/hvuHM8zbkdFhV4yA00Y&#10;b59xOduccDH1JJHJwZYoN93sMuxmCzeVH80ig7uvToGGSuTk/iUtWCqL6A7flPyRksxOfvjB3Z5H&#10;ykYx146OMUcIWykLLwQybsLs6AYG4HjJ+Yfd/M89rHLJ7pf1/X9WLM/kQStdWcTQSLEPm8k8MEwd&#10;5HUEkkjoWzjcSGpkcKOPscaqy8mEyNhRgcnkcDdjLDI/vbv4myQRhdsrwq27LpvxJjG5iuCCCM5I&#10;5zuxkdTJE5ypWSN0ZN2yFzGm4YPy5PyjGCOQRkdBtIiUubUw2iNb7PmVzcBZJvlkC4bO4n+DPy5B&#10;4UnO0sAdy4qwk12EVbiNS3khmA+dTjI8zGAQN3JJySCBk7sBWuWuIjCruoDYXZz83ckD5t2D0IA2&#10;9AR1luIrCSGOCS02qV8xpN3CtyGIU9OSwyDnADDJJyS0VzKUv5l/X4fdqV0aS7k887WkDDbwTsAO&#10;cH5fmYHk4B+bJznkWre6trawlt7Sx3yXAjKzeWBJEF8zhcfd52Ebf7u0DIBqAuz7ZvMaRicrJt+Z&#10;DhjxgA4zuPQD5cnOOUaOG0hSWLMXlMfliX/VEHDcKvflc4wCDjPSs4VpU7uPp/X9XJlFS930/D/g&#10;r+urZVF0sKNHtdJwyAcE9FGMY4+UAbRwM9xUx8tDho28qFlZ225Unauc4B7BWzngAYHyinzLcWUD&#10;Wsdu6NtYx7SyqAC2O+FJ57Y5BOABmOOaOKVke4VVjUr+8OGbOMkgZwTv2g88LznGQcwc3MtNuiJT&#10;K0kwF0hRg581fOLKWPU9AXOOTgELk8DO6nKgj/dpJ5YJ2tJ3JyQCeAOGzwTkcnjkghiuVO+4VV2x&#10;lmWXO3aeM8kHHP3vm5Y5IB3F8UUhSN7eRmMbfMiucgsuOox0IbOCvVhgEVoZSlHp/X9fqPSP7tzc&#10;SSKm4hmmVW2YUhlzxz8o7k5XlRihVjDLcTRL8yphuSFGQFHQDAbceRgkcHoQ21igtnMsckkZ2jbI&#10;qlXx15LDIH3jwMcknk4qQsy3azyyKDJJu8wkrIMdc55BI6dxu4ySaoye46NEYRouFkjXB2sdy4XP&#10;AyOgPTgDOe4AbFbwmJYYoI2XaqxiTo2QRt4XB+U84wT1Ps4qxiEYjjLBlEaxxgqH3EHGD1ByO+MH&#10;IzwZZ4HjlaK4XasxjZY2A3E88EKDjII5x+IPWo+RHN0uV4VlgChXkEci7P3b+XswRtCqOE6nIB5O&#10;OmcmWD97GzGfagUFY1xxwAFxnnliBkE5Awo7tTaQ9y7LI0YG1ozl+mc46kZZgvpnAzjIfZw3A/fs&#10;zMfL2yeWSD/tEqQQeMe3Q+pGi3HLb+v6/rYckxmP2iWRkVlA/esQu3cB1Jzj5uOg+YZ44EUCyLBs&#10;/wBXlst5bbVZM5YnI6devGOvPFSAOrFnk8uQ/wCsYs2QMjaMZzn0AJyA2O+HW0FuVyE5Y748t8oy&#10;V+XjB/i/hP8ADkEdDpFE3UY/1/X/AABLFp7VV+wqWkcL5ZWMhZMD37HOB0IHJyOi2lr5nlw2iJtk&#10;YiBY4VADFQM8EA8+nPPBwtSTzxSSzXBtdsLt5m1kIBXIzktnrgZB5xzjHFN8p4Ii6uNzINhihx1J&#10;AKjdzwe2e3XrUyiZ8z32b/r8P63GeY8durKnzR7Q7ZDbVHHVQOmccnvjqandfLDLJ91WKr5ioCij&#10;q3ynn5vReqjOMkEW1cspmGfLTLcjjAOCTn5Rj06jpjKinW6xqNqziP5QzMuF3HcCDg/dA5BPvnGB&#10;xnEmUo9P6/r+uogaVkYBgybQdzHCjIJIOCAUPqD05+bJFSs80YaSJGRgDs2rtdeMBRtP04GCSWH1&#10;DbXKKvmxkvjmEthmOMcAfMGPHTOQwA3d5oxCsbKSfm6ycguhwc8dB1HH4c8HRJmUpLpr/X9f1cIg&#10;c7V2twGG3aN2Qw44PJCnjGfryKdIsL/vZJD8v3o9oDDPOe5YHce+OfcgN+dwYURhtbZKqRnGM+ij&#10;qQV7kfMe+DUkkckLyD7knzHd/DGpPy5+b8B27gcgVSMn8RIke5Hhy23cVKBxwvfGfTOPfK5xwakz&#10;czPtydsmfm+6xwDy2SMjPUcHBPfIpjqzM0kjMV3Zf59qgAtz14xzgk9+aWNggbZLGqyR745lxhVz&#10;8uSeQcgYzx8pIGciqMWyQpCIlcxr8u0xllXGQACOOgABPrhccYyJEAXcYztxyNjFVZcZwRnHTDHP&#10;POeMYpsayfK8ERXc29IzkNjnAPfk444zj0xQxUDBkj/gIChdy8kDuMYGfQj25xSRk9RyRWmxnMav&#10;Grfu0aPI2rgHjHG1VB569OQOXG3WNPLn2jzOCkjbd7dc4OD3B65B496IvJQhUPo3lgDcTjIBHZhx&#10;077uuDQ4h2rAixzKcllMhycA+/y479zjqOlbIj+v6/r7ukixg74ZAE5Jn3MCD/tHv+OAM+hIqPDb&#10;lfa3mSOx3Hvk4257ncRx684zjLzLbbvkl2hvuqseBkAg49eD25HPTpSIZxHIwTezbV/1e8H5iOSO&#10;4PbJOQcE9C+UlXGSDHyl9zMxUx7/AJZMk8cdPvdcEDjgimzkOC1uS+2RhHJNlssSDyeSM5PHqMnv&#10;l8u9otsas2P9Z5mGEfGDkD/e4wMcYJPZki71EZ+XaxKs46dgdpIPUD5uvAHpVxRpHo2RNEzMqmz8&#10;tdv7tpAdw5XkHrgNyeoyQMDrULbWMkOSy+XhmVlwcDqCPu8cDsAMZI4EyqsZyI9zNyp39Tk/eHPU&#10;Dt2GcDGaaxtIDI88Em14yqp22qOhwc4zyOckYzwa6Im0WRyH7NGkVi3lzIWYLtCsikgjABBBB5xj&#10;r0Ixk11mR7XC7UVlYeWsh3cAcZPIJDD5iMAnPGcVJM0bK/myMoVuWR/lBBHI/hLY4wTjnjoBTVOx&#10;RIVKyeZlY4c4HXj1JzuI46Dvnm5SextHSP8AX9f5fMhnCiVQyK7KS7eZAPmYE4PfAHzcdOWOc801&#10;o4U/eTky9XLTKNrMc4IyeScA8HqcnHYnjieJZRbhfvfKmT8vG4D0OCeuBjrnHLlUszIiKoVSVkxh&#10;sbNpb65HryO/ymlc2T90jdn8pTFP99QjN8vzs4J2Dr1OT0OR0GDzCs/mzfamhK7mxGPJy33iSBtA&#10;z8hGVBAORgHipGs3ay+0N5zQhNv8IyCxyCGPJGM/KCAMcqvIjZXdDCsreZJlhJHg55wXVc5JwV4J&#10;HD4J4JrRXNI8pVLSzyyCSSJpnjKtGvIJIyV5O7aQe2RkMQM4FRiyEuDGPu4MjSOe+e4PHO7IB6ru&#10;7YFq6jhWPyfO+Qq5wzEdQ38XzKowRzk5wRyGDCvK1uIpnmfbHvL/ALyQfPwCcDI4ypG0dw3Io5dT&#10;qhJ9CvKss1v9nS2UJ5bLtCMu3f0G1ArZySOmMScbgTUcpe5kjKXKzKxlVUklz5mQeTgbR3UkYJzj&#10;npViaK3kj2+UWZl+XH8JB5GRwRneNxzwCOgOKzmW5KWUVssvy87dpX7pz90EBCcYXuVOARitonRH&#10;/P8Ar/P+mRZM0+21tmbcmJPs6RkhCCNoKDkYOCTwOOnerdtabtr3SSJBHnzGJ3YDDvyUG7KjALEk&#10;8c8TNJBIxeS7Vm44UYjA+8CV+8WJHPU9AeQMxrHJGX8hRGybmwpbKKAvB9cDgguWwOM/Kq6HTDR6&#10;/wBf1/XQbG6uSshj2+ZtIk+bcQxX7rHjOW69MbcFiStdrMEqscqPMgZcRxmT52JycnBI+VhvBydv&#10;JXjdJNM0KvBHGqbo2DjcSFIJyxGOGyM9DsHZsE0XFrG8E8UcTND5Y87DLuYqzbWJVThsK4DYwPvZ&#10;+ZQtWN43j5f1Yq3XmPGpZ7hdyFYwzjlg+MM+0AgbvXH03VFObkWnmBG2yLuRVx5a84G1uTk7iNw6&#10;swB5O2p7kSybvLnUeZISsknzKxVd3zYADAAchSDt4ABworzgoqwx28nlMxUQlWff9zjAz/tdOrEc&#10;ZBFPlOin0+/+v66EeJ2hmtpSzeYuBE23ezDy22ncB04x0ChQv90UyLyGRQiqsRXeyiEBdrKfMf02&#10;4GNvG4EcAgkzh1km3XjxyM/l/vN67TjhZCckKACyDsSRzSIbuVhCrRqTLu8vzPMIAPQYOG2AMBtP&#10;UAfJkgi902v7tv6/r+n5Q2qSxCKS2kkUr93+BSynLHGQQVYDJzgdBnZSG1PleUWjWEsCzTLkI4G4&#10;ggMew79MY6EkWFgVZMjUZI/m/dxKzAqq9HHygkYZUABH3T8p6Ulw1snMMccH7lVG5htQ7sA5IwMh&#10;unC5PVchi9VqHNJy0ItsEdw3Kqw/dqpj2iRSuVXblSXJLDBI65+bAIcihLj7BLPI0bY87eQrSEjc&#10;WZM5G7BByQeDwBkCQxBYpo0jmkjZEgmjZdqrypyD1xgnA5wG9MimhJIomEVytrD8wjO35UKhc+nz&#10;fLu5xg4BPJDLm1J5r/1+Pr5bfgbg1TwxZeFZPD0WjW/9pSXS/wCmXH3Y4443URJnbgMWYsXDMvlR&#10;gYPm+bjtNFHP5CPC21WMEhX5fLIZchdwwQB0Gdo6AAAUtlM8G2KSCTYrqbiBl+8i/KymIHgZ6FeB&#10;gA7tuakmlKW2YXjZQWRPnXG0nJAHIdu+BlmyOOebdTn3M9Yu3+X+X59NxhswI1drVgpVmj2bF43Y&#10;3E4OMDKnIPThiQTUpt1mXfelhGqoitJGdoXPGCx6HICkHkNwCOTLqc7TSMLm5WRjwpCnaoHykjPK&#10;4RdpBPDKBuGCtN+x3FsVIRUdg8iqrDdIWcfMu1sgFc9CQcEijfYz5m4pt2f9f1sNt7eSSRJr3zCf&#10;LHnSeW/mAscE8AbXYk5OBuKj3JdHdbx9qhKr5andFHMNsZwT97GxiQSOmRuPBy2Jp7K8tbhZWDfx&#10;NH+7K78glmzuGd3XcD0kJyQoYKxZVazKhbZB5UgmkxjHA5OVBGFA9h/FuXbnJSi7SI54y8/6/r8t&#10;r3itbctdpGIjuUkRLtZduPlJwccbeM9R0IBNOF1AwQ7v3bRqisyhA6DC45IBIwFPzcjnoApk3B41&#10;nZHkaNXeSTO0N95VbcSuVC7hnkngc4OXIirJJ5iPug3SPJIxDABvmJ6/PndjvtxkOdwoTIctdf6/&#10;r+tdmJb7zJLb2m1WX94xUc5IKhyV5JPA3AnG7HXDRvtmtprmZoo2XidWjGGwMEkspyVyBgkgcKcE&#10;7mlktGt3kuWdo1VmjaeTHDnBxnI4zvJxg8ZJG3crsXNwoaznLzeSpw58yTpkbRkMWA3EHJ5PTO40&#10;IOZb/wBfPf8Aqw66iQzRwwWTecNzw7mG+TD7tvzdCGLbmxuBbA7Cqqyx20pWEBt8skjTSHywjMCQ&#10;wDDnK8dRnkZHaWNYk8x2VfIy/nKrbWXbjD5zg8eXzjBxj5uhfOs8ReKSPcz7g03kZ3HCtgHHH3ew&#10;YMFGMcCqjK5MdPd3/r+v+G2ghZjA1ul4D5cjJJGuxw8exjnABBPzbeeTjOM9GGWEmaRbZd8zqBNJ&#10;GBvJ3R87lKjtwd23dgEZYNPM0IaTcjbYeZPLkLqhw2ATk/3eMENgtkE03ZDNcRsZtySuDvnywCk8&#10;Ftp5JY7iM7fkA45qtTRSju1/W/TuVywguWmikjh+UQljME6HlSDknGVOMkjtwRQ65jmDswby2km2&#10;hdwB++3cdic9MNt7kh0/loVKjcrSbGWdQq/6wkbm3DbyG5IyTyBj5S+UacqLCEglxGUDMwUsRj5V&#10;Lnr8wJ24xu4IOc3qXzbf1sQgQT+TC115n7tVVYlG1MqMEcAR7W54OCcZGQKZbLDqDqLBVaOSZUw0&#10;gYgPkYO8ndgbiAQRy3zD5gbE7XySEO7+YzbW2xOV3FkUKfm+UhiQAx654X5lWJh5cYu7wyBPMZWm&#10;85FRj8pyuS3JU5zk5ywHABpjjK8dPl/w2n/AGed9qgaaNmkjS4V5BcXXY4CnBGRn7wwvzDB2kZCs&#10;kto3kkWSVdq7AqtZh/MUbflB5C8FG6EZYggcMJNnyRpdtIvzOmFRVfPlhmAyODhl6gDnryTTZzbu&#10;5gaTzJG2MyqNpLZAyowQcjHzYKsThRuxWkdDSOj0/rVd/wA/8iNrQLaxwz2u2KSTbHCwxkfMA437&#10;uT2HPIAyBg1CEUS7bMyblbZJbxqdxAHQbcsWIZ845IXtgGphH9qt18prhvMk8pPMkVUK/NuBHVgS&#10;fugDg5+UHiMsk08c0lvI2JBFh8Z8zK8biBg4BHI/hXGCSAc2prG93f8Ar1/pMr7YNs0c6XG3GyTZ&#10;bn5WAwR8xOw429hzsztAGZXmuFWaMWrKzFTNIqtIAFbdnDKNuH3HqOVYBgSSqCFJJPtFs0mFjbds&#10;3OCAfugqM7RuYHhuXyfdlwi5bbBtb5XF0Lgv5rMeWQbc87toyCSEyCdoatt0a/E9f62/rr6aER82&#10;2VJ7aWNgkbLBtYkK/J29vuj0Ayp+X74UV92mNf5hhhUfLJ8qJuWPOOGz8uV+63BHK/KMGrVzFJLA&#10;Wihm8vyQFldT5Z293PIAZtvVlOAMEkAFDOJpP9Lm3K28sIw6rGDt3AEnKnn1PzDJAyaDWMtL/wBf&#10;19xE6GKFoIIZHhk3IEJI3jZkrtA5PzdcBivULhiauwxg6XbXiMUyhWMn91wGbA/uEtuKjvwSMAGx&#10;OLe2c38dvHu8tvLZkRpNoXK5APysAVbIwOB14xDIttcTyWqwTPJwZoxL5ZHIYYG05Uglsck/MR2J&#10;a1NYf169/wCt/wACGecyosU7yyLtULa7jiQfw/eyp43SY4UsnykhQaSRLmG4kijaTzj5jTtHJhkd&#10;2Uh92RtBDHnofcDJVp3tZo5vnCt9ySTPybhvJU4+ZWyD0GTxxzSfZBNceWbNYx9naGO1kjCspO37&#10;+ATxjb0Gxm2kgrlritToj7vp/X9frtetLlHku7qVVZYlMyySeWUbGUDMVz2GMtnAYHPVHNMHt/s1&#10;qGkZ8+XH8iszY3bumW+66c/MvzDjcVGlZ6dqMjfbI4JVYsxZTMdpBUnl1wyfxZK5bIyuD1preTKz&#10;3rzsrRtHE1uqj5FBTIUFcfeclfl2/ewQfmHR7OSSutxxqKTtFJtW69dlt/VtLlRnvIhNdM7OsKqV&#10;W3twWZo/k5OeuSFyBkgFSACTUD7BOkFvqEfmrwpjV8uu0qeCc8EkAYLBWO0ctm5JdT6i0dtI8fk2&#10;8OI7eCMbY4yw2Lgkk43jJB3MGb5iSxqrPczeQ0EzRN5rKZoWbCtlc+vEYP8AED/Gu49CJlGKbSOm&#10;nd7r8ttu3b8/mo01CM3Ud21w1wq+a0brPsMgyu5l3Ek/c7HBb5SRzl08F3LbMXlaSTby9yCEDKA2&#10;AWI2AMCQWOzPUdTTmjWWT7VdzTM8kgEkfyvM21gW+cL8xAJzhRtJBIaqojfzFLeV5jxxzDcwjYRk&#10;lN3zY3ZwTjJ4DAffyJijSNt1pb/P5devX7hDJHchLV5W2w26xrHI0gdWI/cgZ+6rISB04weCTtgl&#10;W2hi89tshLPGwnYhirDKIMjhTv5wFDfLg/dItTAXcESiZt6xN5Nssbk7CwbYAVy67AvIwQAMnLBK&#10;ZdOqR3DXnzAtuWaOZJFEQXjPOeVZuS2SpQcdDprsbRlZ/p/XT+tdyvMkdnCzRndErSTgykbUjC4Y&#10;fIAPmI5AABAHUngkgitN7ShFeN9rR+UoYh8gkZHVs4VSWJCtz0UvP2O3jWM7fLjkjk3RzbQo52ke&#10;ZwgCDPJwArEhtrUXTW9uYIwG27U2t5qZZiHywySUwNp3k7QASCwGDpGXc0Te39P+l/mR3IkMkX2y&#10;6kRY1POCy5zliPUhlOeSGZQSemEsI7nzbktbSCKLYbphhkXY25eQqLkDBUADqQegAWW3tbu48uOy&#10;DyNJiSNVO4bsIm75TnO7rgcHHXrGYY76IxfZmkMse5i0bfJuyN20hud5Y7QSVLtwuTtJalr4Lfpt&#10;rfv/AFo0E5QQCWVWm3QIS8sJ2uWVvm3opLqBv+YDgGTAOeSaPyUUx+WzKrGOZZFQcxAgArlk+Vl+&#10;UkgjaOecOkVVik1KSO4jt7h2kMmx2PI+ZjlSGJ+Q5IJbBYqULAuVCts4edVaR8BQq4VshGfBXB3M&#10;QA4yoI25QoTUdR3Wn3f1bt1/zsBQzXvnX1u0KSLn97bHdk7AR90MQMqc5zkICpEW0RR20MNuyl7d&#10;V2tGWkt/lDlgpAwRxuZs4HCkqVcEirENgrW8hsom3GFWkWFfO5QYAdwQcIxiAbO1eOinJQQKHe5m&#10;trbydiK26YcMFCoyRjp93jO75QzIxDFqa5iYyS0T7dv16/N7EFy9s6TapdQNvVmkuLi4kB2RL5e0&#10;mNgM7VXkbuCNpxuZliCWlnAyQxqhS48tYVZY1TjBORy5B3qoWPgo4ALBgbkc0sg+3OJnmUlLebay&#10;qsgJyS0gX5sbeSVx+8ORjBjnnVpFtLVD99HWTySyqC37pQduJAv3tozyrYJ4I0u1oaRlL4bfj/Xo&#10;tu3rG0VvGfOv4ljhW8maa8kj8sr8x2r5h+aQFSwkJySUdenKtupEhVjraovkszMkiguQVx5YAwF4&#10;dFOc5QruCrmOpI7d4bmFIEeDdcSrbxxTKpzv2gblByB90kHOWchwhxTZ54vs80sV2ufNjWeTyvlm&#10;bdvVm5BAGxmUKN4+ZsrnmbDjrJfn8/nbqvN27XIVguLpdj3CrMu5FmGG8tC0LvOexJMiMxYhm2r0&#10;JBVLC2S4ukt9EDwtD5bN5MflzRhgMM/zHChVZhvIHyc7goCy3OlT3Vr++e5uIYlEf7tXXY7J8u1c&#10;uV4bcCV4A2lmU5EwRzd+dplwytIzJbrJPvXBlUvtKtnIVCcgYBRWDsinbSlpoP2i5bJ/5X81vt92&#10;rKcsKX0QlgvGij8yWOORS2FWSQbx8wBU7mwVDFSCASxyHjklSZvtt5FLC0MzCx2xsu7AyqccqC5D&#10;LjI2DIVMKQ7U7J445INMWOO4UEqbiNJpB5RUqqhduQEi6BhtVlJ42Fm2lvpFnfGQySlZj5c3mJy4&#10;K/uwhcfeUqp3L5gZlXb/AKwinc2jy8l7vrZdfPXz1Sf5J3KLWNvb2UK26xyIs2yWWRRGIpuSWJB2&#10;lgUdSxcgFCVyAwqxdeXcWK3tvNC0UjGRY7h3ZHDDzCwDOQYz5o3DLFlcj5jks61W2sb5YLWxYzRs&#10;eIWDLJh185ywY7TuA2/I/HYY+SC4ntzayT3aSOsMBnjmkkQxo7KSEZHLMVYK5+VtzAk8hiBqm2dH&#10;NKUl/wADW/4fd59bjJ7WRVVom8xdo+zLcMz+ecvkjkc7sDaAdw53YkYLV8gSQx3ca+XHbqjSK0B8&#10;v7rfvANqlNqsGViCUVmOOQ0lySxUGZXVVT502tCwDMwZl8woCSiA7h8xDAlmYBgGrXEl3tt1FpcL&#10;GVk8mO4iE7jKOVjIAUqMELkbX7jaH2iom1OT6P8A4b9b+Xf5JoJWW5ms7lSslw8V4suVD7zy7ruO&#10;QOWAYgDeMDBUmsYrZrFnY74lt1M7rGSqR4JcAYJRQc/MFyuclMhc2NQR7t2yk3kybmaDm5LN/wA9&#10;f3eQSWwQDkcnP+zDFqFxcrD4ksLlvO2hkuWcKWIQyPz+7XIOTuUDGY2zGynBE2jzcvN/Xld2t322&#10;8y1L9rOlR2sOkyrGsvmzMsOxpPljyCNrq20Ju6BhGMkfMRWP5VvPO8EmqmObyUi+1W8gZQwU4BXg&#10;chSNwYYOW6Z22bn7BHdR20cUcgRnimaSYHzZgWxvl8sIrctINw5YEjJJWmTkXDMs8LctGk0TXJkd&#10;ItuQAhyBzhwOpBfo4yNIyNqKdP563079m3dfhsn5Z729u1vtWK3hjmw6oyKIyoUbm2qAOQqOccHb&#10;yTggxSOhsooEX5XC+d9stQxcOyuA5YEjJ2r90Zy7YbjN8XQvFae9gnSGeNpW2yKqPI5LKxBIZlyN&#10;ylT1UqNwO9YZoJRF5l0JlVoXAmlug25S7sxVgAoypLbvmVsAjerEVspPqdkZ7X791/V1/k/SnEpE&#10;kc50x28xlS2NruaWRUj2MgUjJ2qSuSBkSbDtwQMubThBHDNGEX7skMgdtzygLgBjuyPlOCvLfLgY&#10;bFaEyfaI4bURm4THnLaFAypwSu0k4I2lidwXb8wOSQpr3hkNsjCOGRGbDZkUTSRlt3lbCN27dgEg&#10;Fc7WGAc1tGR3UZSjLT+lrbf+nrbTbMurdHj+yCTZsupI0/dkttUPkckM21dgz8oGWxwCabJGkEkk&#10;iR7mhkJkdWbbwqjfjb+7Y9R1ZWAGMKStm6lso5lMczeWiiKZo3jw5RBlV+9kNtDKADjpyCQKusWz&#10;SS3knkMpP7uTzoEXysMDjn7uApxjhVCkk8Ypdjvpvmkk3v8A5r+v+HM25aVNzgp+7jLqHjIWRWGC&#10;c55JUD5R8vKqxIGKjTbMqxJL9oSGNg00e75dxJJIBJHG3jOODnGTVy4VvtD72mWO1Z3YRxsPlZiN&#10;nChVAYEA4xuU/IAGBqy/Y7qXybmOWZlbzAyriRgoPB3AjHGPvHGGI6Cto3O+DvH+tP6T/HqZ8reZ&#10;IHe6aNoJAskiEqsKkEMcZ+QfwhcqM+nKCqixfZ1K2LK8nCMkZ2ybgSy46chlI6n5c4I4XQnJaRJo&#10;p5PLjgDqzOhaJNrbTy3vyvqOwJUULiOW2Icny23H98CcnGWJH+185555U4BOa6InoU5c2hWaAFGe&#10;W53eZHlTtdjJ8mT05GAR1IOCx6cVUuh5bYREkVmBDSYAHy9wcg57YJxgYORxbmQhN8UflAKH8xWL&#10;AqD2HQjfuxg9cg9ia0vALtIqrJJlGYbRgH1JGenpgHOMnJG0Tup93/X3f5/5FWXy5Y/ldyrxkKqt&#10;hc8kDOfTPYYx06iorhZAjG2kJC/xMudpU/KG5446+nJANWJmedPJjKs0i4Chj83ORwOvfgex6fNV&#10;e4H/ACyAViq5UgjoTwSc45BJJ6dBwK2ijrgV3ZvljtlYxq2RHtYOqkYU5Cnjlscf3jjnNVJAzq4k&#10;dlCfIsnQdT+hyTjnI4461beZ8MDN+7V8qd2EHUZGRxwO47dPSuxMIX52VS3GVG4dAR1xnG3nsD04&#10;40iddPQqzK0rlJid/wB7azZw2ffkjAHryo6DkRzhXZnSP5lDYB+XK7QPwx7djjFWJY9qttPWP723&#10;gcjrz09OvPFV5DBMWXf8uW+9905z045GefTPv13R2U2QJCY5V+dwyMq7l4ZR2P6Y/Lgnio5xJhri&#10;aQ5Zuu089ePUZGP04xV944ZY5Z7jP7yPeoOGBz16H5e/48Y7VRu5HlfYVGTLk7mHU8DHPT6cdfbF&#10;o7KMuZlebncTbR5Ax68fU9P84qNwVyiuMDBJ9fXoeR/iKc4BUIW2jqjLgnr/AJ/lUaJGAqudqnlW&#10;3cE+p45P4Z/nVHdDYiJEsY3/AHmUblA288gcD6/0qLCPJtUbc8dOR7nHWpGiGVGCGEYDNjq2aEle&#10;J+o54C856e46YPf14HoHREryW2AWYBf7wY9F9/x/wqEqynMPzZJ+b8f/AK34VckuIppmupZZGkbc&#10;cleSenf/AB/HtVWcsLhXjCnC4VWH04/WtDopt9TDVFb5gm7afzoK7cx7h1z97rVy8sRZ5RiGYfpx&#10;/wDrqrtDfKAevHH5Vod0ZKSuhPLO/JBHPXNTCJRH5gZWbd0H+eaZGBI+7r+uf8+nanvI8a7Vk+8M&#10;dueKCWNVWZtpcdfw/OporNnG6IqVX5j8v+fWmKNw3KvTGG/n/n/69WrGeWBNy5KtxtDY7d/89elB&#10;LbLEV1GukfYbmNdy8wsc5Qk8/ngf565aqzPuV+GHJxxVi4fz3EaH/Z7/AOf6U0RMWyf/AB0cfSgF&#10;7vzArH5QEbYPqrfrUTByFD9P9rBzxUtxGyOYHG1v7p/P8vw5o+zum4quflzlQaAQ1Y18tWyvPPyk&#10;c/hSbgZfKG1s/wCc0vlFcoh6fhn+X1poPlkSN831IoGTRyNEFO/leSuOpx+lRuxY56jb1b/P/wBa&#10;lBCP9/g8/wCf8/1p6vubPHoeTx6fhQIZHuZsbywyD/k0jIEHyEEYwrc5x0z/AJ/pUkhUnblRkEZH&#10;+f8AP5U3MxVg3XuOc/8A66A8xybm+V1AX+Y//VUgbapXzB2PU+v/AOuowhfIO45PbpinqCG27gxL&#10;AKPX9aCRd+8cMw/Tp/k0sSy7wwb5v5etOHAJZt3bk5//AF/59afHbP5bS7QG7Y9eaBD4flLHacdW&#10;28c9vy/rVi1aX5rwLuC8FQox/ng/193rcQSaYIJUUTR9GTup5wfXk8HqPpjEmhWv228SyEyxs6n5&#10;pFOOhOOAep4/HNXc5py91t9B1v5ZgfJ3eXxz+vv6VErl2+bdndlsf4j+mKku4pbS5aCaFoWVgGHI&#10;Kkccj/H3xUPCMQ0nU/K/+ff/ACOaLmK7koYP0X5uffPHX+X+HWpkLyqYM5+Ughvz9evQ+n8qrpGf&#10;N3Bvf1J9x7445qfMokyI/u/6wrnb+n4fj+FQZVPIdDI8TL8u35efm5Hp9KIuWVQQPm+X8BjI/H+n&#10;tSeap+Zo2UYzxjI/wPt9Kms8iaPMW7cSoXuc9Dz09iKDGWibGrDLERuHu3JIPHQ44x+P8uJvPUwB&#10;diKqsAr4+YjsODjgg84H1PGHTS72FqT+7LcKue/p16cd+wq/r+iLpLJ9kuVnt5lV4ph8pIIxhh95&#10;WGcFR2GQSME1GLepxVKkOeMZbvb+u/l/SrIWG5MN8y7sE4Cnt+Xp9felmga2bZlG28+Ycsp/XnnH&#10;OO3IyTUcXBWSPG5fu7TyWIPPvyPxzU8jlkwudo4XDHPyjrxn0J56A8d8EkYyupAEW2bahVsMQrMy&#10;t0HQgYwPfvnB6GpFZWGXVWaTAK7cZ7ZHHr+GOntCvBBQBuMKrL07deTgAY659M81cEdvu3rdLIrc&#10;/KxJU4BxgHk+/Tkc5yKkxl7u5a3CNSCCJF+VdqnEnHBwOORk++PrTZlidJUklbcwy0isSX74xt5O&#10;Tnd0+nFWbBQVnliuoX2rsZduSYypJZQRwRxuxg9gCN1RSPKknl+XsUfd+UDaoHcng46dSP6ZyONP&#10;3rLoSW4hCEB/4tpbaMYPttz0PXBwT25AmKrKZJiNzL95OBvbgA9Mnnb25+bpk1XtZpFKrIflMkZ3&#10;HHA+pOCB9RyQM9MWoiirskG7aAPlkGY+2D05PXjpgA4GduS3ManuslVXlKyPOx2ybdrY5btjAwOO&#10;vPzbW5PQKoxLHIBtVgudsZKgYycZz2BHU5z064WOOa5kFjCke5sfeXaGbDDvycjvjk4PJ4D5CyTE&#10;CVlPmErt+Xbg8ccEDB6cfw9cHDkc7fvWJEV5X8iExlmjbLPgIx65HQcEt6jJ4yMMbVttkYjycqx2&#10;eX5YA4Hytn2JHU9gD6CvZRCNlR418mQeVIol8voBhif7o5Gee47itXQJ4odS+2fNtU4uJUYdGXHT&#10;HOFySMZ4bH3shLfU5K8uWLaV9Px/4f8ArtdlCRwxxRiP5VjSRI+qyAMoZjnGHLbjkDBIyFJwzBGD&#10;b4jVWV12RxswDAOx2/MCfwIJzuHBwMNR0u7hmhdo42BZXkjxsGAcZXJx8208kg4JAwSFczJFJbiW&#10;SZWk3MWyyu67ggyMEZznjnOM8VlI873v6/r/AIO2vUsW6RSFZGZBNGxz5kYRQhQbVIGMZPH3sKRg&#10;4Jy0l1Z2q3KykxlhGyNI8TYMgIXA+bcCoYEZ6EDIxjBbuyR+fb+SG2yCM7yqsrL0yeecAgFiCMZI&#10;+YNa1G8W8kW4U7WZHdmIUgE7968BdzYPcbQQvKjAqYo5ZSmqittr/X9fi0ZcqvKvlKhV+SVCHk7m&#10;YMDtyMBhwScAZahdOtr4XFzZbYY9vmzLC2/cMkNn72By2OMFRwWYrumlaKWVjG7Qy+Yx+zyZ2wkE&#10;sNmPlOR0PzfeHHzZqxJY6dHoaahblYruJtvzTgCSJ0xuXj5SgAGTkYdSCpUg9FKFzR1eVK11d/n+&#10;jel9bb7amXeTqbFbdWjjjMe3y2df3TcHJ2gHaBuAzuyenJ4hnea6ZxGSVaTd94NyWyu3ouMkc5Jw&#10;W+tRybhJJcfZwVyxbau3dheVJABXOepxjORg5pIYzI+0Feu+RmU87QSR0BA5HTAGfqSpanbGKjG/&#10;9eZKVaW2UmZVjjkc7to+RcbsnnnduOMEA569qm27JhDAsnmQvt8uJhJj7+1hwNy4IPABXoeRioke&#10;W4cLcGRpDl5JWmDR7cE7cYDZOW54KseMEkiUFi+Y2kmzL5qxM7RtgqckKrFcnsw44Ax82BhJEy7P&#10;+v687f562jtYXFjdWsoV2Zo5bO6ui8ZJAOUB4XYVcnoWBjUZUZDyCTzpFsIUMf3Rth2g7evJB6ZQ&#10;MxGeASB3OaW8tY7SINtUL5UzR7eVXBQDkZwyEgZOcdQRWhoc89uI5ofKjZV/doyhgqMeSQFJYHkF&#10;TkEhsDaDjGtLmjY86rTcbzWt9r+lv607/Po/Bljp09xfJqk7CTcskU7yDbuWRAi7Mg7WORuQhhgP&#10;uVdysyJZ0uVLRRzKwIaQM7b12r8qY+fHKrtBBAKlcNuK0bG8hPmQkSLCq7FW3ZZCo52uAzcYypHQ&#10;AAsCCBWhazo9u91DvzsJmmSQHYisoAVcqSoBzghcAkAnJLeTWR49SMo1JSb0dl6af15baG34fS8L&#10;rK88jfvISbzKpuVh8w4HG4AsRjcFILZHy1o2ks8hjDWcaztGPOl5VGJIIKlMFirKVAG45z8jHLHD&#10;trqFPOuJppvkj3+XGFTfHyeFVQqgDJ+YKAWAw3U61pDPcNiJZIZn3SPIWQoQUPQ5KqAFyC2AOCAc&#10;8eZUVzxsTD3nJ2X/AA35f1bQ2tF0y9vNQGn2tpLJMshjW2hjJJBP3VChmPzMnQAnoOnydXq3hPXP&#10;CsK2+rCS0uILgm4sIYwWhaNmU7wQCrbicj74+YMSwO2r8Ofst94thfV7tbdLeOdytxvbeQjAISdx&#10;yz4yGH/LYE7tzBvQ/j/8YX+K3ipvEOq2rjUWiC3161qFkv2UMr3DHb+8clSWkJV3O5iGLu0vo1Mn&#10;yv8A1Zq4ypP99zWir6Ne7fS2+r1b29D47H4yt9ehRjBu6vJ20W/Xv6X9VbXldJlWUMh8tm2+ZuaT&#10;BC5w4BU7dnIXI5+7yCrBeq8PXAkMFyjbYiuyR2iWNWU4GQD1wr44ODnPH8fLWTXKQLa+Zt8tt0zC&#10;UkJIi7QVO7o2cEngrt+6wrpNMm3I0pjaSWePKwW7sd3Odu7Py8vjPIXax5r8kxm7PAzBKUX/AF/X&#10;f8ex0tlLcbGmluArlVyrMvy5bY2A2MHAAGT2Y9ea6axVFjcxptkUFgV+bGFxwW44I6cknI5zmub0&#10;1/LmVbU+YFUoqt/q5AR6n+gGGVuAOT0FjcG7ZRvxuJCsz9s4GP8AZDEn17e1eBV31PjMav6/T+vM&#10;0rbdv3SLjruKZzjrnpgdB7cg/NwRct8REGUM4b72xRgpkAjHBOQRxjnIxjtUjcE7lRjnaRjBDrgn&#10;1Gckgf3sBelW7QuUPmtI2Xw2GBGPqR1z/wABzxj5yK4nHU8OoaFuGEwjLNiTP7vdwvcnqMgc9cDn&#10;3NRujp5kZTvx5jdeeoBwSDj+vI4psbyDbAYGLYbdvbaTxyee3vnIwemMVI8mzaWcCMjPzdUwcDpk&#10;g+vrz3wR107cpw+8nob2leKoPCWgt/ZE/wC+mjeG6QyEpNEWVgmFIOem7+HKKRgjNcldog8wYXG0&#10;nzGjY7unGMYPc4x1HHHW7cbkHkIyqN2AAV5AOOCepP54xnGSKqmKeaLatkpKqxZRCGwGXkDvyB2I&#10;J9PT3MXmmKx1ClQk/cpq0V0V7Xfz0v5lUIRhJy77lEWF0kI1HyXWHc/l5jwjbQu9MkDeQGyVyCBj&#10;PByaM00yn948m3bnuu9iODjvyPbJPXnB3J9QEdq1jZHdG0u/duABblSc44yD93HHy5wcEYuZHj/d&#10;Rsu1F3Zj+53GBz04J9i2e9c7jGNuX5+p6dGXNq0Zt4uYfJBZ9uNzBhjk8kYAxznkD73ILdTn3cYd&#10;d0UMjNLli0G1tuOSBkDL46ZHRu5BrReIEn5/KVVZlk2gY3HKqG9PyJ5xwCDS1KK2vHd57iNV3kMh&#10;jZUIwRwMnGCADwD91h93nano9T16Mkmc7q4md/K85tsg8tmfZg7idwALYwQcZPBBJBwpYcrrDA7t&#10;kYZYWXfHuG5gCcqc852n5hkMQvUKwJ6rV50vZGEtw584NEynGXJGCwyCFHIAI+Yf3RjC4M8S3Wp2&#10;8F60qpcSJ9rkhUOVUEiVymRlgoJ29GIGGyVYe5hYOdord/JH1WAlyK8v6/r+vLkbw7VkCxr+7ym0&#10;rkZXrnafmAAAOM5KAcgNnFu4jDK8ElmzfwSHOGaRSck85HG5SwPK7iSScL31z4En1K/vvD2nXMc0&#10;9taSzxRwqXNxslO7ymYnIKAuGf8A1igL8ryIrcT4ks9PQLbW0itI0B8xXbKocEYKkBuqcAqMbg2e&#10;QT70svxGHpqc1o7213aeu3VdvR9j6rAYqjWlyxf5+qfTR62801ujLMyvcb/ICrIR5U0vyh2DdTzj&#10;ZgKRyo443cEInklfMt4Y5ZZGbzGaNvLfPQnGM5wdvPLHpyKe0SXCTTJc+hR0UYweDt2lhuO7B2hv&#10;+WeOATUYje4VIVVXCfxkr+8w7AMMD6Zzy2eh61xy0PaXLy/12/r5j1e4aGS786QrI2HZEH7vLZO7&#10;qSSFVSTkFmOcnFPjhuWfy5wqMIvm/d8xI2SAFPJI3DpnJOfvbifZpP2fvhwP2V9H+M2meIjb6/Jq&#10;V7Z+JNFvryJn2DY1vc2wADmMIxjfJbYYNzZaQIfJ1lia3ksItGhZpZFaNVVcg4UNDwNznlcEH7yP&#10;jqSaxWFqYflcvtK6/r7/ALjGpVhGrKnBqVlFtppr3op2vtdJ2kujTT1Tu6Gx+1aXOs5iFwtsB8rx&#10;/PjHGxdy5YbmG3PzLtAyTTTlrvYEKs0iyKJABv4XqcYAwd24AEAcYK4qOeOVY32XH7ttq71XajZB&#10;Ytgj0wcDBIYDOSRUkUsSzAW8skSIylfLkJwvU7sk7uWDFS2D0JKqCfPn6GGur/rp/VvxPSv2bvAv&#10;hXxB8S9Lv/iHpVxqnhO3mjn8RR2l8bZms3lUSYYDLMFbqGG1sFySoUwfFK10HT/FL6H4XXzrWyYR&#10;JfK3l/anU7fMC5AUH5sAhTgru27gpwtK8Y3nhzw/daRpiSxzTrlWjkKqrOjgq4Bx9w7jlmC4yD80&#10;hOXDIsz/AGp2fzGmCtI0hXcSSeQWC9DgdxkgkBST9djOI8tjwhSyjD0/fvzTm+7d7LbTb7jwvY4y&#10;pjJVakvcj8KXW9rttPVdui6K+r0tGWOaxWHZB5Oz7TKxXYVXqyDccDZHuyCTzwAGxm8toYI/K+1p&#10;ubIj3/fZgSCvGSSTuII5II54BFKynu7ayUvKq7pFRnjkZnCngINoPUNkbFOccEFcVat4Uf8AdtFH&#10;G0jKTIzoyqcDbnHAXK8j5gP4Rywb4GpL3Sat+Zu+l/X+vkaMPnszI87GNowTG8bHCZHzZK/McZ54&#10;25OAAMU+CCR4lVoxt27pGkkZMHbsI6kk9S2CTljtIGA1eGGPMlwkzK8aqztG2WZXbg5wMj/ZJAIO&#10;4Fs5a3bxOCrQwruaWNnkZwwU4yZDv56cdwxfjAPHn1JdLnBL3b2f9aC27PBDGjGPaDyJfkC4wxyM&#10;YO49SBtyDjAyKmARULNAuxtzFo1yoXPQAgLyCeOecEnNLYS3FvEtxG+H2FWheMblkBVsbV4GCWIU&#10;ccAH5sVMpuZJ1ghJYKqFJOCcnLZVQdu0BR0wM7euFI55HNKXvf1/X9eo5k89lG4Lu5ZndjtYtljy&#10;AEJXrggfNnGWw1lJPOCzxPlVG5ZEuNu98rldvO47gTtxkckEbVLQbBdMVaJl2narK4Ct8oPAwCSP&#10;u9ccjgZwJEV5XZYd21m+QsowVz04LE5yQBkEDcDgEqY+E5ZdB8Pk/Z0J8lk+VtrQuV9jgk/L16Du&#10;ccDiykERRnhlfzFAIkEgyoIHBwO+c9eTwpBJxHaypmPzY/M3squ2w7i2Bxlsc857HgkcDi7a74G2&#10;yTxhUX5o2kyGLEfLxkrkYIwAME4wSaxeu5z1JNCkXDzfu7ra5ZvLkUltvP3cAAg5x1wrHGc9C6GF&#10;S6eXcum6TfkruXYDgAY+XGApJ6DGRgAlYwS5UrFHyAXZIRuBJK7mwM4BBycHGFIyQcWkTyFVBbqV&#10;TDFVYN82Adg4HzYJOCc8YGF4rLl1OWXuk0W2V1kj8thJKGCyR7cscJnqMfwgrnJ3dRgstiOTy4lY&#10;26Op/gXeuScZXK5KkKeO/Jz2WpdP+XTZopLncx5VplYuuGAZs4zxuwVzzwcZXhbJYZN0hR2kk3b1&#10;blhkFgFwM8DIyfQ8A4wpU1GzvucE57+WgW6qiFJZt277hVd3ltnAx1B6dBnAC55pwK+W0jhi7ZWG&#10;RurEk7WznPTcRwOvI43GNlRXZmChF2+Uz/Nz124OfUEZBXHcGpggRFCLuZZMoNpzyQeeMd+GJOD0&#10;PArCUjKX5/1/X9XlWSNHjkifa25mUNINoOfTr0XJOM8g8fdEsEd4jLOpcZG3kgEfxHOTySOMnOce&#10;nJbZxmWNimGWJlaWSOPBAyMHGBxuA4x1K844Jbxx5U4+RwrPJIvPTqTzn0x83fGckE97RmEuq/r+&#10;vIsZaMMsm4Mq7g+/OQBkcHpk5P6D0qYRSxPjhvlZ/lY7mAyMc5BJwSPp14qILOV2W6M0kzASY+XO&#10;4YGMnHTjOASRzkg1ZVIXiYsmQpAh2ZG/JBHTA6HHrnjsKlx1OaUiaEQMpCxxr821VGeRjPBz+GTj&#10;A7g4pMI8ZkdPmbaq5bDP1OMdCckdu+ACaXTo5NQnWzjkV5ZrjEfmMFQZOFAyQqgZ+9kAHPUEEvkt&#10;5bBzaXEUyyRFlkikQJtwANrDPBHHGMfKeoNUo+7ojBqW5HGYmRmwV2ts3bQduRwdyjcTzxjucDPe&#10;zBffuWScDLZVmYfKoPOOhwcryPTqeagiYxSebGqqSGPPockgLjqM8DnOQMHjKp5ZGI7rCqyoqvls&#10;DAz1xgcHnjHoMcb05cuqIlHm3Q1Id7KgRRtYgrw69COo5B53enXuObFxJBIQ0cEkYVUB+Xk4HJye&#10;+OpwDnJ6AgRJOyRma2XaI23nzeQcntkevPYkDHPQW20h4LKHUorqNopppI1jjkBwVAYqQSFAw4we&#10;h59CA1CUk+VX6v70v1Jl3f8AX9fMjVjJIrZdWWMhlHOGAbPbOcnkc5x7HEkSFkZsL821lVvlOeny&#10;5PB+o5wfqY4ztQBV8vb90spVjyMnpu4GOP55NSRhVQArtKqMrGC2eBkdgR9PUe9YyiZyJI8rhhGy&#10;llUgJ05I6A9B04PPUn0BGpCbxu3f7h3Z9RzxwDgdPlxg0RxZYAMq9mx95Rtxu/PHT196I2hjTKO3&#10;mMefMXPAAGenPuR1wuRuwKlRZl6CpGjusSrlT93bIPlyOAATnrxz64PrTpWCldxfbtDevGfmA/ID&#10;1BI4wBT0iRWGyQsWY/6tc9e/oc46e57EmnWka3lwsc0ogWXczSM38RU+hwFyRz7/AIGoxcnZdSHL&#10;q+hXcfvvnZJFZiF3Eqp6ZA4BwMHnJ4JPJAqOWMO2AnysBlchcfLz1HA68cdMYweZrlSjNErLu4Kq&#10;w4ODkjrk4zzjHG7B5NQkxiVMIyhjn5uQjY7jHPTjAz149T4ZWNI7XI5gHD/Zx8y7h80gUfdJAz83&#10;AHTt2PUioLhQ5dlYtuUBtrYY5J57d+OeOOnUGwFneNPMlVZoypX5RwSc4AA5YEfgcc9TVK6ZY4Rv&#10;YiNF6xqzMMdAB1ODjJIx9SOOiJ0U1rYrzHft2q3l5zuaPKghuOmM8DPHRR1HAquIPtUMhe42MqBi&#10;xUtlmYZB+XDchmb02Y6g5sTvM+ZJApZGwqqw+XDZBHOO+0ZwSM9s1DO0jWkkiy7v+eUqjKyHcOCC&#10;vPbjGCANo4yNocsdWrnbDy7mfduYVkS3VUZf9WwHGSBwDnsfqxOBnNVmjihyAFVfLwrM5ULkjk7S&#10;NrDceDwSy8cmrMm35h5e9FAIYLkMvrgnrjG3k8dxiqcjMiCVlYbY9q+XINqEbhgcgBhnrk8cetXF&#10;Ho09iFXldmS4G7GGO4MxA2kjoRlcbsYBGT6YzXvorcuri4Z2f/VbV+U8ADBPoAR6YwTjaKsSfZWL&#10;W7QtN+8y22Rvu8EEYbjntwRnHtVcgsZLlFEbB/mCqzeZ82eCe33sZxnPKhlFa8tjsp/Fdf1+pCyJ&#10;5rMGji3N8rM33VByvJG5xgD3wowB1FeaMzSyW7xLiPIDS9Y+mBkZCDaBg8gEEHAO2ppTDbF0imYx&#10;+Zuh2qfmU5/h4x1B246kDjGBBLDA/wC/RYxLuysZQn5QDjHynIPXBABOQc552idcN7/1/ViGZM7J&#10;5TFs3RiSb5VxhihJ6BR1BUZ6dMnmuElQM0aCFJOdscbMyfKMEYJUPj16ktkZIWpVeJmj/cthhtf5&#10;gzBSGBP3uwGWUnJzuAIIKtmkSa8kJLR/vG3ttHf7wOzK8DdyRjGCcsSTpqdMb7DJ2lIVfsrMyuyi&#10;BI84HXaCBjdxt6gkYOTuqKXz0tZpSoK+XtWRWG1mwxOOg6E5B5IJxkDBdNLDcIrSTIHZA+0wscqS&#10;xBySQOWOBwMevAoZJGPmQfu/mKM0DMoAJG5jgglcN0wDngDA4Im0dNH/AF/XzFE1vNKsdw8a7oWE&#10;f7sgkZ+82Ty2QRxjgHAwQarXJM91JIbpFklf5mk2MzOTvx1OcHP1BwBjIqQy7lkZJN0O0ybQoYqu&#10;dwyOQATtbHUbu3JpHS6e2lvFt7XC7mVlClh1BYPtxyc8Z7nqMitI82xUfddyGN5nlWaCRX8raV/f&#10;MynjgkgnAwAc5H3m6BgKZcSfuYzFa+ZtVsxm25VOMLkc/MA7AYJ2nkEgVajaUTG4uLdbhogwlEYX&#10;PO4cZIIxzxzkk8hs1SvZzFtM0kjSQ3B/hBUcqd2ASPlwuQMn5uAc80uhtT96at/X9fJ6kdw80tvH&#10;ifcqc7ty+Xtw3OFAP3SSwwGPBH8IqKd3hl2JEZA23yZIo8bcAHb0blWG07snC49atSQb90YzlWd1&#10;WNSC6rluOS+MHucgAEcH5qtysayCaQBI3Z1RvnDMBjB5AJypIwD8pYrjAYG4r3rs6KfK3/X9f0yr&#10;Ibe3dQ9tHI0MbMqsu7exQYC4y5GWPyhjgAZPAqnPFDHPJFqEckiqjCVs5Z1DZcdRzg7d2OuMYIOb&#10;yW8V4nkajIFjPy/M5DElMMRjgsGK8scjLEFSOTUbsXGqteWdgkKyXBf7NbnYqKzBlRApCc7sAYHG&#10;3dgMC3bTjzROyM+WVl21f/B++/3djJkuYTJ57hZNu1pFaRMchkKA4GTkHAwAM5OAxK05fMSHesbO&#10;3lhW/eLliPukhc7uAOWxnIwASprQvrS5gtv3lhJtkt4pWG4nYhjV0YnPACMG4wVByTyGqjdToI8F&#10;bdlkkwrbh+84HyHHX5xwOfufLwBu7aNPl30O+i4yty/1/X4oq3sEMcolWWOWNnjjilZwFQMQBgsO&#10;V5Cnjn5yd21gtGdQnk3sccce1cqGYMJAp+4CCc87iCCBllzuBWr2pXcRh2HY0ixsnmCECR8nqGGB&#10;yvO4nBCMARkk0blVMXmWlqxDMX8yF3wCe+GxhgSVG7ng7sYIrvhG256NHmsr/wBfl+X6lO5EqvJI&#10;nDTNt3xryP8AZDYIwARnnjHU5O2aXUY7ewk03e2yR45ZOjfNHDMAoxk4Jmc46EkYPy7ahmmlhRv9&#10;IaL5RJatJ91ec4CgZB7gHK9Np6mobg58x/MZpOjGTGFyFwgXoo6A44/iJBrspylT1XXT7ztjBTVp&#10;bf8ADW+789CFjdmVpDaI0jMB/pDFCMjGDnBJwAM8cDODy4m07WrjSreaXS5gtzcRlG2x7/kK7XTk&#10;YZSpxgcEORz8oqrJneHLZjztRfvMzNg4UEZk6n7wIOSQAPlpl6LgMt3cW67pyzCOaM7gzEtluBwD&#10;kBck/NnncMVGUoyujp9nGolGS0/rRrYS5kupZpsfvRuAVF+7kHdzjjPcjpkgY6Cq9zCsMuUiRmhZ&#10;fKZ2DCRdvUjHAAPIJyMc4YNUlwJ7VlWK15DM0MiIMRMR3IO4+h3Ljj0JLE5W6P2iSQSIzRqGUA7G&#10;DZC5PHZc5JYBxngiqidEfdtbb/hv6/pFVYgEWZZY2m/dnLrnHGScjPz8MpJx95uhxhZLceXJM8iq&#10;u4IN5XAGW+Y7h04A5IX6fwkmXyvlou3czBl2qe5B6YBPfA7jnkF7WzPeRwiQxzTSoCw+bbg7Cyrn&#10;sxP3QCSBg10RV0bc3d/1/X9akEwHlefLGrncW3GQeWwzjqRk5GPmJXA9CDtkMyyyqkAwVaQJHIjF&#10;eRyORkDPbABPXcMgKx8iP7Ur+WPm2xrlSx3DpxjBIjA+XII7YOd34a/Dzxh8W/FNl4C+H3hufVNW&#10;vriKKy0y1OZJ36FEVsNnnG3GD1AIJFHs5PRG2Hw9fGVoUaMHKcnyxS1bbdkkuruc6AYkJW4JXB8+&#10;4Vd2ehJOF4XvjnnIBahojOyIEZW43RltzSMeGA5BUNjOSTglcHBO36//AG0P+CPH7QH7F3w5034o&#10;+PvEnh/UdJu7CB7wWN06yWMrR2yyxyrIu3iWeYAxhtyQk/K7qtfILQs6NZ3B8nLYZW2ZPyOhXI6v&#10;hk6kckngc11VsNVoStNeXddHo1vujvzbKcfkeNeFxkVGaSekoy0fX3W109V5BbEzNiK1b5IiwURs&#10;0b5JIG4liQe4zjBPT5qek08MRhilPyqgZSC3QHqMkk43MDgjLg8EjDJ91xBJFMrSeZul+Zfu72zj&#10;A+bDZA4yMIODnFIPIVlmUqwVG27uFbO/ClenX5uvChc4O4jneh5lr6v+v68xE2l0kCtH5ZYTsqH9&#10;3tDKMY4wSV44IHbJyZhEvnCVBJG5dY4lZir7jyx3ZwM88YwScgMExTdwRVhhuY2OwBZo227ecD+H&#10;cSPoAeOq5pkIt5CEA8sncdskm75T1TOegIwGY9B6qRWXNcNXr/X9foPBjnZfmjeRmXawj3McnIDY&#10;zn5iCQQclSTnuJPsSPzV2KybFVlKsoxgnIyRxk/McD5j90jJEwkIjmjXDBuWbaqjaBls54A/i4YY&#10;+pV0IeRVCpcRnO1csN3HovBYksRycnAHXApkvzHPJvRoVRs9JfJU8ZBPI5Ck4VT0IIyeMVJK6mQK&#10;0jfd+Z+SSSpbPPpjAXk8DPIGIYAJU/eQrtY8eYTtGen8XTkKDzjjgfeIblbmAuW8zzpHaTEw/eSd&#10;duFyeWbJAwvygDsDVmTy62/r+vL0LFoIpJo7YJHKiyKNkkqBWjyeAFwvPcjgcEY4NXLVlkaR3MMn&#10;7zc0e4jaAM7sYG0AscAgsTnAYocVmad7Zbtm8vczyLJuUhskYwWOdudwHPHJ5OSbdrPZxxXIu4F8&#10;xl+WLc2UO4Hfj3+YBWJ5IJByDWLjfQ5a2q/DT1/r+rE1oJIbL7TbiRyrhfvZ5yCqsOcE4Y44GHzk&#10;naBtfZja3Hkuis3mbPMkRgX4HzIMBmxgKcc+3eseBXF5B597JHIrOmFba2TuVsEcn6A5JI+8QANC&#10;zKS3SmW6hVpWkZVMY3R5JPcZ4U8j5gSTydu5PNxEbO55+I7379/66ehf82WR/Mgd0R2xDtUNkBmX&#10;d8ueRwBhhgHqecSkXCk3MU4WPZuDNtEPDAg5GcfKSN27BIUMcK4LIWWTcXmmt1basck0JKwjpjC7&#10;l4G3o3O3cOOst6N8nmsv/LQqwkU8BQQqkFT1GUAHGcc568F0pbfgebL4rW/r+vx6A6zXc8cVvEqq&#10;q7GLKmEXkn5j22j/AHucYY7d2poGnC8uWju7kxrb2wcSyK3yyI2WI4ycq8jDHy43BR94VlFbp3lV&#10;Hh2hctNG/ckDnA+9neMEjADA/Iqirm6RpWa2nm+RlKoy5BbaFDdNqj5mBJyvYZO1hmpU4yXOrrt3&#10;OetGUo8qdv66j2jntZDZqUZsjcY9zoGAI3YOM9ASCDnAPzBmFWIJoIi00L7ZZItwkeROM7SjdBnb&#10;xgZDdDtPWqkcqRp5lvbjarKymSML7qeGVWwPnxjAHpvq7bC5SJprRi2JPK3eduyw5HqVJywyMctn&#10;GSprhqxiznqba/5Fu3tpGhaO58pVjV1ykg3Fsf6zlc5yBgfL2H3c4nSZ5HLtOv7x9q72G3cRnb0A&#10;Uc5yf74Jz8wqC0MJkSYXjER5VGKhNh+6FweMc7tygkkdCQRVy1mu4Abnyh5ixEySMqsIFLddoAXt&#10;u2+rk4OGK+bUi4s8+o/6/r8X6E9sVNussAG1AzbpmGRkdQcjjG0buc8MAeN1qzSCIFYcqPLzGPJO&#10;8DqBt7A4U+pGc5AAqhHvSOOzDMJpISnmYH70ZGWw2Dvyq59M53DJxq2rLmSRjH5cRdi1w52MrEDc&#10;xJBIIU5A6dx0Fc1SPRHFW93+v6+RZjYqWRJWMnlYkXkmQgnLBjndwcZ9UGQOAZV+xpKsnmNHGwIP&#10;8e04JwPmOD8xAUA8cnJzVeAIxWVlfYrBTFJDl02gAAYyqsB16KNwzngC3AvlrtjC7izDy2kHGM4Q&#10;c4OeOmCct905J5ZaHnz0/r+thIGKlVaBlbc0xVpD83PGcchgG6cHp0BIM0MplCzJcNjqi8ZDFegL&#10;fe5OBuDH5gSSGNR/Z1t7XYq4Cx7VDNg9ePX5gU/IjGQamh+0RyYZ2ypLNL97LdQpUnk9eAOpGMFc&#10;Dn3ZhJx1a/r+v68grtPlzFV2cKS3zMoUgkqxAABxnkA84OcNUiu0LCSRdx3YMm9SF/iLZ6Dq3BAA&#10;7gBeJLazvNsbfvxGY2kDLIWAVRkH5T97cpG4cZXuoFKqSRnzQGDAleFXYvXJHc4c4+oB6LySuYuS&#10;2/r+vIY8MksSxTBZG+X945KqcknkHttwAx57jJIBMlejLDg7+MnYMdtuduRyDzntypqU28cMrJFb&#10;oy42ghSMr/FuB6g4z0zwSeSCyFwoQY3KWYqd67TnHOQMbcAngMM8gcDExiiea+39f16DbmwFvlpF&#10;iVSq7tzfK4PzD8M4IyeCfQjJbx+ZDIZ38zcV3RyMFCj7oGe2QMHnldxHDAGSZRNPI5ib5WLMyNgu&#10;pz69SV3gcYx146TXkdvBctbLfeasUm1po1XawLcn5WO0Dsc5xj1WtvZ+7dE+02T3/wCG/wCB5/JE&#10;dzKl5I0kUKxhrgDyoyVwe7E5IyCBnA69Bk0rsjqN1oyszfwuBgnPYc5xwMA8DjGeS0huriBpjcMs&#10;aqpCyFcReinYCD3x3ABGRilZVjEjDb82fM8t+Q3T7zL0P1BBySMg4CfLt/X9f8MEcgO5WkRT8pkP&#10;lnljnJIyM9DlSM9cZwFWbzmhlmEsUafutsgXcdrZJ7kgd+c8EZHXm1omoR6RfJqAt4biS3uhIsV2&#10;rGOQh92x1yRIp5BBOSG6+q694g1DXdYudY1W4aS8vLlpbqYsGaWRhuZgBxyxYEgHnceTmujlp+zv&#10;fXtbp6mbal/Xpr/wLFeQxiLynulJ8siEFgemRkHsQB1OOrAY4ISb5sorcNIqlm+4ig85zz1CnByR&#10;xjC5pyKAyRlfLZdzcDjhsYyOe5I98dScgSJztCWP+y23OEGRgM2d3A49Dg9e6iZ3SIvLnMzSO/lo&#10;8YCrtwI8btxw38OCMjOR8qkZIw941lk86UB/lVdsa5MbZPsee574A4wCaCpki2pGrYbc+1R8529P&#10;wII5zjIPOTR5eH2PIyHkBThQAf4TnHU5J4JwuAMha1jYLjY5Pn2FmBCrnrtb8RkZ5Jxxk5GBnm3b&#10;aakkE11uVI0CfueS0mSSMfw42hsnPBOO5Ar7MzqZGX94m1ZfmyRzgcAdNreuBxuyAKN6iVroDaGY&#10;vliUI3EA5IJ24BORzgNnPK1pHTfUUrvRPXQkhjKMsQbdKpxujyrNn1ODjB7YGAMYIyKl/emLebXf&#10;vRiqqpG84Hzfl19RuxgcmNwyrukdY2yVCyYHlc8Zx06A4GABk5JINOUyE/JAzM3yTKy8HdyFwDxg&#10;r6cdevFZyIeuv9f1/XoqQRKu2ZvLVWV4pY2x/Hg8Zxg8nHXPpilSR3VXMUshaMFUZTjk98j1zxwO&#10;hPQYaYxPEvlt5pDNhVwCpG4YJGMnr0BxheuBme2gCu0EsI8ttrf7BYg4BBHAyM45B6+lTy6kye9x&#10;dskrbSqNIVKv5nWTnliGOMHPPHJ56AZkRti52fKyk7W74JOOv3gD7DhcEYptuq/aPtQDSKyqqkKN&#10;xI3dMnGeO/BPPHdYbeSbKW3mtJHGf3aqSxIBO0r69eRnPXPFaRizGQu9Gw8iOGcf8s2+baeB2z0O&#10;SeTnJ6jAkjLBY1if5tu+NkOFYZ2nG7OD83c84PQDlxVjMseOGUZG3r2IBP3flI5OPcjdyAtEv75d&#10;jNxIJM5LAFsYwfmPGOoxnGOBRYzb0/QcuyI/61lUsSrsU+UH+IYyMgAeoPUHaDTkdssZLib1byyV&#10;Cu2ecn7pHI7gcdgcuVBGS7oCwfOzgE45AJxwScZwSP0NSWnllg0rRxxrnzFkbbxgPt/Ljp2I5GKq&#10;Mb6GMpaXBVRm8rhO8kisOnXjDHjHGcdDjnu5XSGIGRl+VSdvlhTnIz1+vsDznJFNto5pIWEY+6i7&#10;jkcHA4IOeR/jyOtSLLgxrI/EzKG+bAGDjgEDPAHRRwevXOiRnLewGGSWN98zbFUhiuMgdNvQnPTt&#10;xjkc8SMigrEka/e27ZAqjqMEjB7AevHTBOahfzmhZDF+8ZW3Yk7jPHoclu5xzz61JGQOY3cqG+Xv&#10;nOOn0BB556cY4OkUQ0Kk8krZdXLSHqV++NuRngHjn1weR60jp5K5aMblwCyoVZvlwB16YwTjB7Ee&#10;oWCl1UqoZQfL3fMc8ZGT8x78HJB4+YAByRlZFSNGw25pduM4Ax1zxntjJyMdDkacotCN3QhDbbDt&#10;Y+XksD0zk7T8o+mME8DBprJbxDPkmPaxjWHGN3AAz34zzyOvOAaGctEJFG8ZIVg6ja3Azzgcno2M&#10;jGDgNiiZoi+TcMV+ZJW24I2nGT0wSPTGMdssaqJSX9f1/XYiki8pFLBewCyNuyBnIBXJGRk/XPSm&#10;fL5ZyGAY5Vjj5uMFjk9MZJ6bc455qS4aWIqbcBplULhVAwM/dBOCDgH6A564Ijlj+0sxaR2KRgfJ&#10;uZl6jgDIz2znuV6ZU6I2jtf+vuI7wtPv/hJGFxj5CpAIAwGYj6YOB1OKrvG0rM0cO9ndg3ltxkOO&#10;NxIAwcYJyOec8VYlJVnMcIePhsNGGKlRxg7uASRx3AIqGTanzB5JY1QiKTY2WK9OBjnnH1PuuaNq&#10;eiViKXzZFUkN97B3dHz2wVOM4IGMDABPUZ0rfQNCk0jUNW1TxHDHNGI/sNi0RkkvZJCQcnOURUjd&#10;y3zZzEpxvBqnYaVPq95HpthGZppLgCFd/D7mCjB6HnGM46EnAyagnnmY5EnmbW24jPU9fbjoSAS3&#10;y5yRk1rBcsbtHRTlyy2vo1960enZ6r/Iga4JbZO0ecksWXbg5xtBzleB0yDwvbNMmEk/FzGvMh8w&#10;hB6EduAPvdP73cEipWmiPmKLzOAdzSMwIIOQAAvQY4XjjqCOkRm3Kwlizvwm3zOAvzAjI/h28ggM&#10;TtBIPy5I7msb9v6/r9CNvlt8FAfM3lVAC5BwMhSGB5YHB5A9QBmF1aQ7kST5ZPMUYx90MBgE8/MD&#10;wS2cHHOcWAiyuYUs+m5VjcFsjb0O055Oe5I2t0K81mlD/P56PIS0ZmGzPUZI467C3QEdcYBBq1E3&#10;h5f1/X9XIIwog82GeNlUYZskJvySVOQNx+7kEHlQSCfmWORS9s3l+dtjjz91iy8ZGd3Ofl6DHIYd&#10;duJbhpHi8+W1myrZ8pRkHGeFwfbgck7OhODTJUWOP7T57Exr8ywoATjBxyMZ4PHHRgd2QTpFHRF/&#10;mV9pdhHv+9HuYeX8xyeRgqMg7gPm9OoqAtbN5d2sEkm5Tu3Dc2cbRkZ4wQSckEtknjaKss8aSJGh&#10;iZVyWj8nztx/hYbQx5ycHBJ53YPNWJNJRNJtb+51GKSWWUpHZ+U7SKiKmXdlzhWJlUKTu/dkkKrK&#10;x0jCUrtdDeMuXV/15effTpqY85KREKyxfd+a3jJPdi4wcY5HYkY4AwQI7hxKPLKeXJ5aiFNvmZYk&#10;fJhwS+CFzgDB3Z4yami8zczMW2NuWRlkVd+euDuDEsQpODkMewZssgaN7OSLzN0nmFUuHmIwSOmR&#10;yoAIHJzkZXkZqonTF21/r+u/3kUckLzzS7n+Vt28MXHTseBnBU8kHbtPy/MKhuAFm32h8lWjKpDy&#10;yr1wCNu3cMZ+bqSeBkESPJaiJree4nbaoG1iW+XkfeBzuIwpzjoQpyOI7gsm+UMqhUO9lj2nIwCQ&#10;F6LsB5+UjBwRlTVHRFe9/Vv6/pBI4Us8Vp5e5SGV4wNxDZBAGM7j8uSCzA8DJJqGGEqyJI3zGRFd&#10;doO9dhDHj5cA7QOuD9DU0i7LmNXG1hNiTdIW/gXgHPPJTgnGdp5XkRwz3/2VSZF2tEHztHDAE7Rn&#10;hWIPTnOM/MAQZZUfh0/r8x13LHN+9liZYzc/dPVeRyQRk52kgY3Lhl5xw0eXat5EsWxUZNzyrIu5&#10;s5I6lc5TaCucllGfSQYEavYWJZpJFVo5HxI2QflY9RlsDGcZUglduSQsY3cNPcMqszQt1KsMfLyc&#10;gHG0g9CF4wxqfULqMbL+v6/HfcjSCZ2J2syySZ86TA2Fs5PGO5z90jPDEHeS+MWR4BVUdCxX5vl4&#10;YEdQc9d2TjL4yA1S+RLODvCrtbfHHOfNLJwAACMAfeJA6Y44xlscdsNscU3Kq7rGy5Vt55I3E5B6&#10;nnjcdpIwaLE83Mv8v6/rUc8K3Fw8RG5VZv3KzkluDtxkZOGGN3fI6nOCBMM0c9r52+MmRSzOSeqO&#10;CwwcseF5GQcZDDMpj+03Ki4ut6yTH99tGFJxgMm3uyg45BAPByTUnlWexbez8xY+CqyRlAqh+g3H&#10;rgHDZBzIMHdyDl0M3PSz/X+v1K9vtmZtl+yF2RfugY+UgZBA3EKT04JUdcYE9rPs2nyAse/f5K4G&#10;VwQVfI25Pc5BB68cEMpjkEs7MAYsrFMoXLmTOwjjksD2x8xBBLHLokU5JikLzsNvmMNudrehCnOS&#10;wI6E/wAOTQp8pnJ3Tv8A1+X/AAC5q13JqUqyXn+vnXG2XPyhQArLlg4+QqGB+fjj5smoWtlFx58d&#10;xIhVVWEx5bOTwcfxZyep52Ywc4qMABPsccyeZcR4aXhWGccE4+Xp2DcgDjFSWqwrcslxbt5pYeT5&#10;khYrz85K55JATgjGMjggAE6kqknKT1Zjb2cLLZf191vXT7hsULwW7R2zheSWZ/kVlY8cn5TgZGCQ&#10;PmPOclRZI1xjIVoywbLlDnsdx4G3PJIxgk4whEiJHlpUlWPbllXaQxUkY38nJxyDnBwoOMDa6Ler&#10;NOvmR4YcbcdRgLx1VWIwDyMAnPC1O4c29yvPFbeWywMyqNyQ3XzZiCg7CGJxuyTt5643HDYaSZPO&#10;Zop49sjNnakZ/eZH3dpDKWGe4JJwMYZSXSvFGrMMsrSZXcrtvXkDoc4w2cZyTnHOMvgeWJ1aO3Pn&#10;rGwjZsbixAyQBkLznBbGN7A4+6a3By/r+vx/zIEDlWZ2Xldsr/ddiQSr54DDPRycEpkEBSabJFBK&#10;rRyWw8xpMt5zEMc/MMNwrd+McKCQBgGpplMkaSRpu8v5ofLygXnrjIJBwPl64b/ZFNmXzU2+RGh8&#10;seQvlghZCQCu855KBmByducck5GiiVGWz/r+u/592ShDNGE2qVdmB3KGZd3IXLYVcFWHOMbcE8kJ&#10;Bp9+EWKWDzX4R1ij+ZWHBK8ZyxAVQxAyPu5JxYi0S6uEmuorKaa1giy22ENF5ZlUckkKF3MvynnL&#10;KASpONPwV411DwHfx+IfD80cN5Cjrb3kswMltlRl0DjhtucOPmU7toykddmFp4eVVKtLlj1dr/d/&#10;XzJlOSj7uv8AXqvu+V+hgSRPBO1tOzJMm3b5bAsxyFyOxBIPcgDn7vyVDcSvDbuqwfMd263lUsGY&#10;oSGK5AK9AoyRg55O5jav5fOuHmgjBZTG752x7lXZuXbkZZcg8/eAI3Hbiq3lqXjRpVjMTAFl2fMu&#10;G+Y4GCSdudxUtk4IBwcakYxqPl26eh0U3eKbFuktt0oVPJVrgo3ltJvUENgAndk4VsEY4RcrghRC&#10;jOlzCYZHjbKv5m4SDyycANnIBOBzyRsPGNqhyFIJo5o51fzmw0bYKhSAdzDgHqv3QeA4zlhvZDHY&#10;w7VW6UL824TS+Zk7UHf5TjqX+6WIHIUATHc0jorb/iMb7LuYWluskbJvbyJhjaA+ApwpYEYbDbiS&#10;MY29RgYG+S2jHlMXWGb5sNtbGcEAj5skc/KVOMksZGjiaFXLFjuX7V533N3AAxySFBBzwOBk8Fab&#10;KZo41iMisTnbHJHyME87hkhlAJJ6AsxBzmtIovmvp/n/AF/W5DNbS2NwZJ4pGa3LKsm09nBI29wO&#10;oI+9043YpkttLFPh9zTRM5itxE2M7QSc4DBssrZGMdEDZ2hXTzQ3lfKkcL7InVUZcHaCQpfk7jlQ&#10;f4BnnC0SW0CQMBLbvIitv+0E/vBk5DD5xtyCdxAOFPJHIpRNYvu/6/T/ACZG6O9xJLJEv8JZWUEl&#10;hkcIpbaQuFONrARgnaNrM0W+2CNirLNMux3Kb90Zyu7aMZORk5yQSThgFAsSWXmPugSQswCxpM4j&#10;8tdzZLdR2zuU/MAQOSQYZnht1V7Z28sSFm8xhuIzsBcKxIwuRkf3W4JcE7FKV9F/Wn9eXYhv7Cya&#10;5a7k+aSRjKImXhGXA+8CSWA+bIPrjGzAiMTrL5ineGOwbmbDSbsYDr94gHhuSEOcnipURrW5Wzs7&#10;Ly1SHbJhRuyBuwFfsSVPHJZxlmGMwR+QkUsdw/ks6su8TmOTaMguGxgkMXySdxYg4AxtlnRHmstb&#10;/wCX6fj6iKcmNC7JG2BHGm1WXJfaGG0nGUJPHI6gLvWoZvMKLLbq37ry23w8KzfeCEHOeccZG3GA&#10;c4U2bnzLZj5gXzGj3IrwKjs285VgMLypw2CeCvXJaql3FM2ftcO6aSbYwZULFSgLOd4GMbtuwgHD&#10;LjgLTNafvPS39df+CRO0Ib7QAWyWeSNMqHYMWf7pwT1OBzgAqeM08KsUHlyo9uyzRyMu754mIIbg&#10;jCqCpO4/KcghgoAEwS8uZfstlMZGx++V9/ygqC55AIVcjEjAufm7MMwzwhLtVlwWbMflNCPk5GMK&#10;XwMI33cEjbgMeauOlrmqkpaP1LkniW9OhS+G7e3W1trhY2mby3AupFZvL8wbd2UDYUHpvYEOTvGT&#10;KiRzoiXLKxCxhJpvmJaXO7ttUqwXa23OcHLMDUrQ26LsgYGaRvONwed/QAjKqNo3tls7sLyoLpFS&#10;MkU4WKSKZo/IXa3lnYuwFiGHGBzjcBjLkYcBRXRVrVK1ud3tovT+v6uVTjCn8K31/wCD/X4WIHjm&#10;MCyR7pk8wjcyuMqcnBDuBhec4BPHKMGzUImkS3jljkmypMf+0HCs2MMSNwXIP+4qr3zZLG6dr12j&#10;k28zKzEs2B85O7PYjChsHn7veORNl2rSOsLWbJHdL5b/AHBuBbdnjBUKOSdp6gZzlGx0Rl0l/X9e&#10;i/yqyLNFpQLzrDyu1l5xIuxXGQcyHHRgcDLfNnZh0lqfPkSWNYU8lpNjSllB8sqq/wB7f8rIVPKt&#10;kgE8PJKxhuzcJd+XOsbrtmb51bb80mYxu6Z9gwGB8oYTPb6bZLKBC8ZeP92yj94zEN8wA3ZQbshc&#10;EgpxtyGNxNHPlXm/+B+Xz6v1o3Ed1eBnht22SoJoW2kkDZ8oGGIJHBYkttA7EECO2vIpQ13NLumk&#10;kV/MuGKybOzA42xgkKuckqJF5HzFrFxaXU52orK0WdrRKFwuDhCSoBA+U5yAw2FhnalRmDfHskDM&#10;pkLR+Up2behG0KMdVUD5mH3clQRRoaRceWz/AA/rqV4JJlmkdRJC7RfLazRosaYypQbgMYGCF3YI&#10;5IHZlrCGuRPbOkk23F1FLHtIZSfujAyWLHg/NngE5JqSNRIAbra3lqDIvmIqyKPu7W5Ubvu7lOeC&#10;McYZs4jezm+3XLeV5eEkkiyVGwctkjL8YPGVLjkZyNLHR1t/X/B79/XYZGkclpHFPBvEabirQ5wp&#10;ycDBLKMMMH5cHdkKPlUnlaRCxtl3bgX3KCd25ScDAAXnywDyflGfvU68YyhUa1mRj8reY5Ej/Ovz&#10;NniQ4GcrgMMtwUADJAq3DtcpJt+9EsV0WwdycHDZBBJDEZPDDBLcPccdXd/1/wAORZFskd5JGlys&#10;O3zH2ryq7SyqWUblbDAZySN2MlCCBDBDBqdzHDjzF86Eq7GRVVGdcbM7MZAPUFWGSEFSJChZrQTy&#10;FIw4E0HLPHv5wVzhiibvm3ZAGPmbBkigluL+OOwdWZ5lZs7iufmYDdj5htCg9crtIGcEMvmiv66f&#10;15bjZsRpHFdXe/5kSQKrbd4KFTuXjGOCV+UE85271eJZYn8uOQeY0KbPOZMDkndsADZIB7b8cYLH&#10;dTJrVre0junj/dqyq2048vYCNuQDuLNyVDAMCjHaQWWTFsxVWeIrHIJJmReSJEPAO07lHyklx98c&#10;7jtJroZ/Z7/1/S9LbkMfns8duJZIHSNEWW4QBi5wQoOCMH7pUjA2DBHzhnM5S3a6eWSNftKZuVVx&#10;5RZ8KFCg53HklWyBJuG4jBkkt5riJ9OLTlV+7JBIFaRhuVU+fGEG0DcxG5m3FcfOI2M12gtluFXd&#10;Nlo1zsRWUbtp5z8oAXODuTdwRlsxpqW/z/r/AD+aeqI4zCty6Lu+WTeuW+5EUZ9gxgyckjA+clmb&#10;kLhXJctKk10ZfNQtJ55iZY4oyJAijf8AKF428glPnPJUnbJGgup2eTbs8si4MkEe08tliAWxlcBj&#10;jIXau0DADXE05Vr1rjcpMk093DuKkEuwAJU53B1IAbkEBdgAqrrqO8evl/XfXy8irPbEQyxsu2RZ&#10;v3gMiRtE+0sWUZXcF242uhAzkchjU0bOLwQSWdnJHNFuWJI9yxsiq53IPuZQLiPkgrtG4DczSTaR&#10;tp8kb7GcKEt8IgCgHiL5FXKgklQoABUsRIuGmwt76L7H5c2+e28qPzxISfMSQZzzxks4b0cgZYMt&#10;V6mnNp734fnvpqv6uNnjeSTzbJZXkkgU26LJ5aYCNlX38/IYn3EguN44DKhqrcQ2rQzGLUwwmjki&#10;87zC8ghKhdpO0lSqqG+8GBBUYDvGJZvMOyO5tY7eSCdXSZtihVGTvc4K+Wd5QEKUzlSowrUlnNHM&#10;ZGYvA1u7R3QgZNttF8iq65O4Er8oEYDjDsCVyCeZtG8den9W/wCB1v6orPLf2yzTWN0rlofMMcSG&#10;RfLYh3eOQr/dyFWQZXY2GAUCRViXTnmvZEumjzHH9se3aPc7Kj7hu2iNsAsSCmQIwNpAJtSRGW3Z&#10;VWRmuPI85nZmMjKG5XH33XzHBIyA0ZY5dgWqzwwmy+0ssKR3gLrc3DIWEb7Nu/AZwdhUsVBZlf8A&#10;v4VdImsZKWn+V3t831t16vyhjd2eGVrZYbdfkh8uEwsOHwTIdokDZ28FQSQBt3EtWntrmW4aBbhW&#10;25jjFtGwaVo4yBIARg5O0jswiBVSygGybNElkSKSO2aKOSWZmCs4RIw7RDqpYopAYPlhuyxUZeK3&#10;mtrlLhm3QRqqm7hd12yDAQqoRiF+QAKQu4YB+ViCbj3OiMtW12/N6ff5fPe5BPI+/fDc2scfzyeW&#10;i7xF+8jLF1VvMLAMp25ZDwVxgbmabax39/Hq0MKQzSSxpHF5synzMooVSQ+AGZDk4/hOGG6OrMsl&#10;nJ5k4uYY4yg8tbc+YgUrtPlyS5KsoB5HIbJXdtQLUVEHlHVNNMnlSK7W9pIQWUn/AFbhui7C6cNj&#10;AYHc22Sn0N4N8ttvw3/pXd3r2I5Y91sonuGaKQR7oWhMbDcynygF+YEbo+mSpBwTtIpbhH81WvIm&#10;g83fG3ky+S6v90Hd912DKQy7SAPM3cYFTX+ntZwNZTXDGZlaARx6g6O0m3ctucALyJArbHAbzBk9&#10;TVJLiOZ71DcWscTTMisqGSJwWJ3qMNJGc7Thi2OBjg+XX9f1Y2h78eaP9J6aW77+ditqkkklxLDI&#10;u25WON5Ut1JDIUGY1DF/Lc8NvyWyNvyhtxq30FzZL5kcTWtwzLJGW+VozsJPybMRkZP3vnBQ8McC&#10;r186yLM0ktxJDcbgtvHGxJUgsIwHxubZs+RSQWIwSCSac6xiRZFjkjbB2ozrOqMVjTazBm+u45OE&#10;yAWwF2j0O2i7JLy/y/D5PTqVnso7qeNUVJtshjYxRtJmMgMQd2c87nUsCHcKFUjKmpd2xuRcLA0t&#10;qyx5kVVLCJiVA2lskBiVOXJUiRjngML+oWSxxeVvg8ssZm8veNgXy/k+6CzfKnUAbhkn72aKiIxL&#10;u8ySGOVo9qr8oA+URqScglcEdGy2NowWG0PhO2jJ2Uk/6/L7187MqXMkOTNbQNmQl4Xa1Zt6+au1&#10;RjJA2lSNxPCjjB+bPPk3Ekf7hIV+VYogu9VGFyFOMv8AeVjjJIHO4DNakwukEcqxtI91LvLNGrGd&#10;SpAy3O5T18shduBkKEJOe7pZgvLczyfZ2BDKxdihOSwDL1xgndt3btvy440iehR8tf6t+f8ASRTl&#10;mt57drYhpFZFYSMqhjuyWyzAKxyADkAA9D2Fe7mtfs6SRtG0csxWPzPl8xtxzjPzKMDaNxBGVJU4&#10;3Vdjtp4LxnNyA8LEqI8CH7o6FQCeoPTBBXtxVUQu7rbM00jzNtaKaSP5kRlK7Scn0PIOMHPGa2id&#10;1Nxurev+f9bfmZ86mJkDyHzI1ZdokYZ6MAdoOG3dVPORzgkVFKsS7o4ZJIo243Mx27DuVmbBbcDk&#10;Etg8enGZirJF5RnMyqirHHg7Qx2DqvBYfNz83zZ471VvXkZ2mxO00zLJ8zBirNu5Ocbmyc7gDtwc&#10;HPXoiehTu9P6/r+tSPUJ7eSdp4GWFhDiQ7lClvmBbnn0yV2nA/hwM0ZoxEVEZCxt8u7zAhyR0Pzc&#10;EZxzgHjtybrxymJVRRvkUSQxpMVcfL93JyCOMAdfmOeOTQuWlLMkAjk+QIv8OFI6AAZx0PIOSeck&#10;E1tE7aPZELCNjtjkxukAQOw3cr2U47tjg5HOR6VWla4fzCiMzZdkZuD8wHdvfPVux4ANWLhv3GxT&#10;iPO5lyCJGzggbSQME9OmEz16Q3Kxz5YxoG3ZAVjh2x9/gcDvjjrgYreJ2w/r+v6/MqXWZQyJctIo&#10;jZflXOSOmTznPXr13EYzmq7S5JQqzLtPmK7bduT7c+nJyBgdhVuXy5E8xQfl+Ze5b0yBkY9unY44&#10;JruXhlaSZ1HmIcRiTBbpwOemeO3Gdtao7Ke1irK/lKztMok2/wAPG08Dpx6/TA/Cq7XBG3aGO4/M&#10;3oMfTpz9cgZwc1aALriTcwbG51bbtGeASOOc8/nxiq8jSr+/SP8A1f3s5yvbPTJI59D1PIznRM7a&#10;duxXj/c3HlyCPbu4BY43D1Ptntx6c9YZm2OrQuy9f4tv8R5OO/Qd+fyE5DyYHyrtAAbzBgHPXOc5&#10;/TqarukiFiFO49NowTxz/TAz29cZ0idtO19SGSPPLPnkfKy9PX8+vrjHrUchaSNEC7l2H7o6dM5y&#10;PXnt1/CpJvND+WAGK9GxyGzkk8ds/T9aRmd+V/d7lHytgkDPXn/6/XvzVHdC+hCys7ZbcJGX+Htx&#10;/LvjrULkJwgbaufu4J479P065qaQAN/quikt2+nbHH4f0EU5KsUeNt2futnkZPOMf4UHRFEUu4Ky&#10;h1xtw23+f0/+t1qMKjBneTH+0uM/yz1//XTpYiVwwXb/AAnP1H48/p7UoiOQxWRv9lR0+nr+natD&#10;oiR+Mb6zvtWnuLRdu9yXXjCtk5/D8Pzxk5CxrvEeQ2fQ8df/AK1STu8spZxlj/DjvUYLKP8ADvW0&#10;pOU3Lub0KfsaKguiHsjg70zyemelJhgCrID3+ox3p9v/AKwGRQ3HTn+v+ev1pZkUSYVNy9sH/wDX&#10;UMvm1sRlQF2Af5/z/k1PBtaPCsxYrzhRg8VEvXeFzz6f5/8A1U5GzwBkKfxz60ogxWXZtVExtXkc&#10;cUB9zsRu3fxY79qJNzjK/Nkeuf8APakYqrDbu4OFYd8f5/z3oBZJMhVYLtUnb8vHb/P4VbguBDBt&#10;aHDZAVl+uce/+fwortDY3H5j0HUVJcSysMKOemPb9KadiZRvoN+/IpXcPmHP480u4yDr0HPHvSAF&#10;DsLrj+8Rz0+v0/zipV2FfNbn5iu/PU8d/rSAiAZk2rt45C8cA9/zqRYmc5Mntz9f8/56tiC42q23&#10;H3c1cAQoqSH7vG5RgY7D/PWqihSlYpqGd/Kzu/4F16Y7UoGHWSM8qcjb1FSoyxu7x/Mp6/N7elNF&#10;vJOThQ3zBfoe30qguSHy5I9mV3KOcL+n+fWog0Sv8zdyeD1p4j29znPI3dD/AJ/nU0cHy5V27fMW&#10;Hv8ATj/PpUyFdIjyDINrZH9zd/npn0qSNiI/kG09W6en/wBeoVRsbQuCBnP65/GpvKeL/WJJuUY/&#10;A9Ov41ItBzBXmwA+f4cjB6cf56Vo2hgt1ZLiPypMYUge/wDn8c1Qt42mm2xD7oyqo3Xqallkd44/&#10;LT5V+6v+RVGUo82gtxcy3EzTO4YdFPQDHTGPf+Y9achkUlGZtwOwLnDcYGOv4daiXflnZRs527Tj&#10;nP8An9PSpHjdG3l+AMN6DqOuen880iXEfEpYLHHlvmyW7jnt/X/64qwsABysY3D7p3HC/wCR6f0z&#10;Wp4OnsIjcHVrETW00BBJl2sjggqyttOGBA5x03DjPE2mvp8N5PbXsPnQyDYshALR4IO4YzzhSOvT&#10;oe9b+xXKpX3/AAPKrYiSqyjyvSz9f+CuxjpGWYfejbpuz09f1+gp0bbY1JXg/e45Ax3P059+9Kyp&#10;FcgK/wDvbef88fpSL5nm7Ay5OCobPzf19f8AHisGrF7k9pLEkq7wrFGBKlcDAOeQB+H/AOs1LdXU&#10;skzE7k3SFmww44+nHUZ+oqvBtf5AnurcYHf+X+R3kLO7iWQ7ucKxQn5cnAH4j9Oc1fQ5akVzXaJo&#10;zEI8qjOW3DG7AJ45Hqcce9WIYmt/3spCq67VO0MpX3yfcev6cV7Qs7plX5GCinlgTkduOox7+nFW&#10;5ZnQqijhmXdt5zxuHHqf60HHUvzWQRxSyKwjkf5Yys2V6D+bc9QQB0571LBHIJGlU7VZmRB5nzBS&#10;PYHAwfp1PGBhltItuuFIyIyGZmPPf+ufrjrjmXT7FLgeWqKwQs0vP91NxbuOMMM+mOvNLluzCcuW&#10;99ixve2j2wSbSQrAqdu4gcY644Oc/Kfm5oliimG8srLyEKovDHHXAx39eBjjPACLmY/dkOPlZY+f&#10;n/PnO705PBBPJmg3/MfN3ttBZTLjhR344HOATjqfeolE5m+XVbhbPdo/nLKGVmB+7jvk9umDz16+&#10;9W7B2mtvJkl2xK22OONcEk9eeMkjjqSQAOARSppFzeCSWONW8nmaMMFkHO08bc/eYcBerDrziawN&#10;vHcLFJLuj3ASblDEY4I6++BjsQDgc0o0/eV9jlqVIyi7bnQeM/BSeDrC2aLVTdWt9YQ3EdwqKAGd&#10;VZomBJ2OjuVIPUJuA2yqa557kyzu94yq3XMjn5EGW2jjpnGOn04wbes63NdbdPQSCGGVhHDGoTH3&#10;ucY65wc4BPPtiPQbKzu79Yby8MccnyST7v8AVFifm2nG4DjPI4PerxXsalZ+yVl2/r9Thw8atHDc&#10;1d80u9rN/JddNbb9F0G29jIFZmjZR8sbK8m3c2cHtxg5HpnqBV2zaCeH7Ki8/KFgZ8sWVjlzwMZX&#10;oBu+7gg5BKXkRtLmSIdImVofL254GfT5wAwK4IGOn3hSuqqqhrhWbaC0jSbgDu42kNznA55Hyg5H&#10;Fcko8pMp+0in6W/r+vI3fD2mwapHK0N+Wuo0L/ZHjEZmQFd6oeV3Zy3OBs5BzhahleGRPtFvNuRV&#10;AZljTDZbJB3ff6HqMNznOTgsNVlt7aKzJm3XisrR7gDPu/PK/J6E5CjnBqEyxSr9re5HzTsRIkH3&#10;lwCzMoOAc49QdvqMspJOJ5qjU9o2/l/SX/B336T+c7bUMJ8uTykkG4hioP3eSMsB6cc4IBIard9x&#10;bNMZyskw3B5MLuO/kBgwJBGSSOMkhSxDbo7eC6lsvtUMEkLH5fPjh3fxfKQRg9eMADlFyCQCNLTI&#10;4Jri4tbeU/vLVp40Z8qjKTgtzgbEV23E8hRyobbUxjqc9Woo+92ev4df60XRGTfwskgj2SGNmZdp&#10;VvMXO8gNjo2GJ6nC468AU7q4MM6TuSWhEZEm35VGASTgnDD5TjnPzH5cYa7PbLfSw2MF8GYt5bIz&#10;N/Fk5BYdWfdkZH3DgnOapXcEk482MqP3vyvJliq5PGeM/MGGQRko7AHPFI6aLjopf1/w+pTla3mt&#10;fKuVyn3FVs7MKnykncMcbeeuM49KfgSrJCvm4xvUfL8rbW5yfQMO3GcDnkvhhZU8+DzEET4E0e4f&#10;Ln1A+X734DnAIAqaYpcRtLMF2tGdsjIqsMgYP3enPH+9gZ4JR0yl0W39dP6ZAlwLi3ZURo3ZgzRr&#10;jAGOCcepIGB685IGZWUXHz2sMnyqjW6yMq7X52jOdxHBIbphckdGARDcN5KwyRvI2dwbPVCSeW6H&#10;6ncN3Iz8r4ZI1Cxs8gh+1AMqtjbgY4GOJMblB5zxnAADTIzk+qQsSQoxSGAxpEMK8bnG3ILbxn12&#10;8DOcEB8BauacwWJZYY/L/dKJ9vVuTk/dzyS3GedvzY2jMWlpczypeNZ7o1maJlj3mJmJJxkZKkBd&#10;wH3jtBGe+j4djgutfD2em2c9vDeedHZ3EmFkjVs+U2SwPG0Y7c5I3BjzONzlxFRRjK/TXf8APXf8&#10;C7otj519b211cbY/ORW224+47HLDJGOSFK4AblcseK17kvZy74rv7QqtIPtG6RvNyMkqdvGJUbDb&#10;lIC8DIqO+m0g3/2bRQwtdv7mFJPM8tWDb1TvhhgIxGGJ5UEkhdNuptQlNy0KxyNIwh3SMreYknQh&#10;cfIWGSMsd5BO4hhXm4iFpHg1ZyqP2klpbbRb/r+X3FuzTzImtUM6wyR7vPa6G0fM3zsWwQ33cYB5&#10;LEfeUnZt7dYp1j1CzaOSGFVkjZgAjMzKdxPDZyc7uMEBg3IGVawxXPnRm32yNuj2nEcsKhcnIYA/&#10;xKpHRWjIBBY52JnjuQHMMahslbeOEMIJG6BOAd2AhAxwdxyc/L5VSNmeViJPmt337/09un3b6miT&#10;3FsoijTcsmPM8n5RwVKpgksUHykL8q9BwAWrZ0W2V2uIrQbY0maPzCx+Zl2FMDBwXxwMkHdnIwFr&#10;CskumcfbIVBVXQWyAswUvyeSQFVuOVGCBk5PGzaFlJlniEarCjCRs7U4XHzAKUPmNt3Hvx8zkCvK&#10;xlaUla54GKje9uv+f4/l9x0ekB4bmOKC3kVl2rujYJlScruYKcA7VHAPGcMxBDdNoEMonxBHDLtJ&#10;RoQqKsiqOrfKVHG89SFDYXAJzyukvHJ5lqJ/l3Dy4I2DOzbAN+MqrEEKSvB7ZBII6nRbgwTkmRlj&#10;O/y/NHlllAIPO3/a5UAbSCcHJ2/G4pe82fI5gnZ2XT+v6/E6fTo2SEqVEuYW3MrDk7vUgcg+uD15&#10;xnHQWkjhVMjMjNkTF1JLnI7nlWBwBk5x0xwK5vTnmum+WVBJtjMgRdofhgq5yOvOAeSpA64NdFpS&#10;MsiokvErZVox14wFQgeigZHGOMcg187iI+80fF43Tf8Ar+v68ti0ImEjSkYZGcLzkdgcE+i49fUn&#10;qb0M0cieWG++xZY+ArDcp7dAfXkZ57EHPhfKYF0vzupC7myD1xgjj5uTyASM44GLVtMJZPOmuG5w&#10;ZHRvfAIyS3vkjPbnJxxylZWPn6sS5CV+fyB8u1Q27v8Axc9fTp79amMqwx5RiqZG4Y68ZDA5wDkY&#10;BHTGfQVCS6L5jkZBIVsMQFBHzZ9ffP8AdBx3mecI24y7Pn2JErYLNgdPXOfrxn2FU2cctxjuDNlN&#10;reUMJ/fOCF6ZOORwAQMEcjgVEzyKrTKFKr8ysr4Ct1DDcDjOB2xyc8Dh8yguNx6/IqMwG3dsGMZ6&#10;D+71xwO4MEh3RYgfaw+6rOemCASRg7ieMjgcbenPdSlqVFFS7LHMiu4Ty87Vj4ONxOMkHaRz68c9&#10;DVG6in3CSbcx3N8s0hB25yoDYy3IyD064xyTfm2D5Idw+bJ3ZODwc8HB4GeAOxPHJq3CRhAwtwqQ&#10;glBCvyrklsZAPIJPsOvXKjsiehSlYo3C+WSsbPu3YO5gGkOTx83DdgevJ4G0AHKvBHb3fDebJGzG&#10;SKSBcgKeM469R0HQde9ac8SSoLWC3x8y7YlT7wPAx6g8cg54wQDyM7UIEeCRIvLaJY9rKq8hF4Jy&#10;TxnH3SMjo2OWropq56mHtza/1/W/6nOanuaJrWRvLKsUe3+0gryxyCoIGMAEnjcCeuStYMk1vDGF&#10;8va3lgSQyY2tgFi6AgZAQL8xHO3g/KM9XrUsjWi28iYlj3xLN5e0Hf0AUFdrD5gCcA7l5GBnjtS+&#10;yyW+6O3dW2+aXky+wDc4AXPykckhTjGTtBJFexh5cux9RgH7SOvfp+fp+PQq6pqs1tHGbedvtTP5&#10;haRTGWHLH7w5ILY5BDcg4Pyji9VmD3kipG7Srny2nZS0pLYzuJ6Hk5JO7qTkLXQ6rbHExt7XbGoY&#10;wmNWwox13ZIGT3+UEEkA7iKytVsJoNOFywkWTdJ9oeFMNHIgIyR04XqoYbmU5yvK+3CvKpBJs+sw&#10;EadO1t3/AMP939Lyy9a1CNpEnDASLCSzQrs24XjBXJIY4J4yCxI+8cwpGRfLCv8AyyISSNV2sF3b&#10;XwVJ78jdkEk5zgkukQNLIS2I3l2iGOUAsQchecfMvHzYIIwfUUt2lyLdlvHbf5iJ5jgny0DI3CnO&#10;xiGZh1Ube4OREtz2Y8sYqK/r/hv61udB4r8ea14z1WOKe8n8hbe1tofLy/mLBEsKI692WJI13ZbO&#10;3J3A5GLLbyG4jguWkuNy4bdHkbwqfxAgk4zzgkE+rMAlqgiud187OnlkL5jhNhTIP326445YFQSC&#10;uEBp8slxcPL553ebIpmWCFljkcgZBc5Gdx4OO5HQ4OVarKprJ6/19xhGKp6R2t82/Xe/f/Iel3Nc&#10;36zrcqzSZMiLG7Ocqenqfv5AK4wpBBICTcNbNFInmRkD59wO2Q/OCcdBuGDgnjoDzUNrbC+uY7iE&#10;RTA7Bb+SoyjKM5CnJAHzEY5B5JYgKJlW3JjFnFIVXiK3YM3l52qWXBxgq+CDkYO4tyQfOnKzIlyp&#10;2Xl8v6/rzskXBg3xtcN8wbbKwCg7s8jOCu5gxAwDySCF5mtJJ4p3WK3ki3Q588SBsfd+bIPADLtJ&#10;HPOeSu2oLa3kmcXH2VJn8pZbiTyQrLuPDHk5O0jnOcgdsitXSzC1p9kWQSLLNuKhlIBT92COB0Vy&#10;mORhlO3Arndle5xVpKMe/wDX9brXsWdNNrC6xGzRZCvlyQ3DncseNpGfvKFXJyQCDjJBwosxwyS6&#10;aNvmKQ0hUTLt3EhfvAHpuIBx0AP99RVR3W4njWUfKy71ZoSXRvlRQMv8pyEGN3G0fMAdosbYJJxc&#10;qsKzOoDLGqhmbac8dVB+VRnA+ZeNrbK5asr/AJnm1NXzX/r+vn+li1kldlIO1RKVZPN2l2UliXwf&#10;lb5QT0x1xlQavQyQeY13IdrFsM0qEZUDdlsAKP4Cc7gWPB5FR28d3Ev2tgI0VSY5Cx2MylBgE4HB&#10;ABOCAcHAbbU8LTJJvjkVWk3Fmmcs6MXbAIJPV8f+PD0FcMpM8+pJSJbcQq3kmFtqnG25k3DaOcYc&#10;5To2QMkbSMggmpIxEkbNPJG33XuPOkU7S3DOMZHBAIbOCQBx8tNgZZTI22Rd2Udmb5lUsNynkDPP&#10;QY6DrkCrUMEKssqxhljZS/8Aou7yuFHGC3zDJ7nI552rXO5HHOXcRY38qOSe2yPJyV6MozyEyeBk&#10;Z5J4Gefuia3ktjGsTqzLHyiuhXbjllwSd3HG7khec54KWJPmJcNIskvmKSqYBVeGX5uTksByQCf4&#10;eCubFlHKkckttCYvnO2LzAAgPzZxgdGAzgn+EZwwIqOxzVJd/wCv6/Emt8Q2s0zhVm3bY2bvt4IA&#10;bB2+p5zxkDI3FvJGI1gATasWNsbFvKDEkrgnGWHXLEnaMdFoimt1dZJY9qyfdjVguY85wG6Hk44H&#10;O4kHkVIgKMuVZZQQZG2kEJkHnoSAckgnjPXjBzqao5m97/1/X6joZbYuHNyCokPm7su2Dj5jlvlG&#10;cdNy85OAGqxatbttJkJZZPlaIkICBjIUEAEdAADxgA9DTGBFpsEjp5jZh3rndg7SM9MgDBIztUkA&#10;EBan3SpdM9wn3pCjhioJ4GAcHk4GO+cd9vOMlZHPJ3/r+vzJFiX5oGljbjDSRsPlYhtxxgDaCo7j&#10;qAcGrXkzXWIUhjk8xgrRn5U8z047AHIzyCT0PIrWscrrEzrIymVV+RDkEfL2Pykhdu0A46g8YE9r&#10;KDE8ryLukjBUJIBvwpzkkH0645J5zWM5HLU8un5jlntYo4Igi/K33WwqsODu4PBDdDjke3FWPs5Y&#10;NKfMDRLuVeoUjHAxjHOTzjBHqcVDb5lZfJLHLYjMbZAxu+XkDkLnJORgv2yKkVMhvKlCLGAsyN/H&#10;gBc4B6HcMA56445Bx3OeW/YsW179lhkW1ZlzvGI1JTBwODg5OSPlAGMDA7mSC3ilkaGQssgjKK3k&#10;/MmQMHIJAAyc4P3QMdiIcvcK6s/+02/kDjb6+mOcnPsDWlbarc6Vptxp6wRk3Soxh54ZGJRo8c7g&#10;DIAxUjEjjjJJ6KfvWUnol/X3nPLTbdleL5ZJJl2ntubJ3fN9AM4OecdMcfeF2e5gEZCDkSfvOdrM&#10;McAj1688nGO+FalCz7lg81WbdtjVmA46N36evGQAeQTkTmSWCaKISQqqhUhVpGPH/svI64GSBgZ5&#10;My93oc84qUv6/r+vIuW07wzAu67hJiL5e3bAB55VeDjOOpxmklyZd0k03ysN0bMQwGeOv8XoM5BX&#10;AI+Wq6RMI9kgQqchoVUEMxPQDsRgjPruHFSIyyIktntjSRTtkZgwGQDlWGONobOcdMDvlK7VjDlt&#10;K4PhT5ssm0KuY38zo2BzkEcZ6E4yT0wAaknYzffZo1Dkuy5G0g+o/vDPQ5JJHXGZrS1tl8zy2MLL&#10;hI1bkH5h8pODjjpxjgZ61CWRUIjfGNoEZC5LdOewzkA5BIGOOeNeRxRF+bYIsu/mukjHywy7D06D&#10;G7JI6nv+HOBMTKM20bL/AA/uy2AxGBkHk9fY5Pcnio1gOQZHRtjFfu7cMhyc8ED69QdxzzgyLtZX&#10;iYBj5gyqqSN3IHAyVB9OTyRnjNEo2RMnccoZgzQwFmWMkbFC5GCVIBz05I6/QcipbKOK7xnDBlID&#10;Mxxuwe3POCeMYABYZyBS29pLJaM8cqrGGGUkIbOcnIUYOAFxkdMrnG7kYu0TDykWRjiRY4vvNySQ&#10;MjPQckEcDOQKnltqzKT6E0jW8zrLb2yqNgXCnG1sY+XHqScYA5HGM5DpAqR8Bf8ArorK2AP1PBOO&#10;oAGATnhqK88pWMFl+Y85GOBz9R0GBn36ig+Q8hjt1bar4iZZCR0JAyDnr6f/AFjbd7tmHkOkhCNu&#10;IZ/n3KV53HgE5OR0x1znj1pu4RgKznzN2/du5DZPHAPHPQHv2PFOdZLiLfHE33huG8gpkEYz2Y/M&#10;OvHYekfmINoBVFUYjHHBP3toOOOowB+IqGtboFqtQL4+VZeFbewVyOvbOeR05J55PUjMYSKNgiM+&#10;wtyG2gjPUdRgYGceoHoakOTFHIsZ3xq5aXH+0eenHGemf51HcNcKmIto2nYpDYywB4H/AHy3GMeu&#10;SBSSNI9iFjuRVLx+Y6su2NQ3J43YznGVBx+XcVVaRd3lOp2/d38Hb1AOe4Bxzx7AEYNi4imm/wBE&#10;hh+eQ741MgPUnHXtnK89cnkHNQzNcAeafOiwW+ZlAHLD265HQ9c8HGM7QOimVHMZRpWnkUNGdrCP&#10;LcbV4Kk+npznGASap326NWe5RV+dhIGJ+6SzBM5w3LdBwB2YCrV1AHHlrLtDDC8cgk5PQEA8dTjI&#10;HtkU/PghJKtHG27eu75QpIORk9ey8evQgV0WsrHoUu6K10GA2tLnvtmGNrbMA7eQRj+I9MZAOMU7&#10;R00xJ2uNdhWSAB42xIU2M8TKG/hwFdlPOQcgMMAKW3DySKo812zJkmTks/XgjI3dP9kjtzUBWWTy&#10;7a4by90yqkjKQTlfY56ZyPc+u2unCVfq9aNWydnez1Tt3XVHYo81OzdvT9P60ILycsWNu0uTIxSP&#10;OF28kAgn5wOuOBjPUhhVOb7P+8Inwu5RujUE44GVOck7g2W78ZI4zpeIhZXF2zwWMkEccXmtbdAr&#10;bVVyMn7hYuRwSoI6g4Oefkui9zK0hXlZGBUgAhdpG3ggEKcYLYx/Fy6kffdjupfDdf1/X9XKskt8&#10;tsrW3kiSRT5YJON2BxkDnjZgg8hCB6iGIruhgkmk+9mH5gWHdShODwexPBOOc8yPJbS2/kMkYMjB&#10;T5G1ic84UDqMemQMk85qvLF5zMjR5VnIm8lAWTIZcEkhR6/N2c8gKDVxhqdsEra6f1p/X+ZDxMvm&#10;TtcMvneW8jSHES8EdRxnCkBc46kHBJYlwWZZXn/efMCfMHVFHAPLHtuGAAPm56GW7+0SM0syr5e3&#10;IkkBb5OAfm3LgdOq5wwJ7gLK08krTNPJ5ZYGNkjMe5TyOpHJzkDkHfwMhSdOXqbpq39fd/Xb1K97&#10;HO0EkrSSbWWRyZl8vOVGS23PrjgbuoOADSSyNGjO1x5UkMe9PMxwykH5FVj0wWIJx8q5GAzU5VUX&#10;DQiVVj3BkjADRuVZlJCqQQMnoM4xljllJitjd2wXdc7l2yGORpDiTjLdSTxncSM9cEFeRKibLYZc&#10;KweRI4sKrM1uMAKMBecKMDPzEnsO+MEthkZXe4MM0g8xl8z5XLNtAJY5GMr8pPYY6HOZUniFysUU&#10;jR7vkYtM3zbV74GePlHHUDJOaie2guo4lngVn8ppoy2TuPy5k5BAAG3jbyMngYA1jE0i9k1/X9L9&#10;RjsjoLdrn5fL3KFjGBHxllwASOF+U5J7E5bECS+Rbw+a/Kxs+21kDOP4dyk8NwWOD0x1xnFi9dkj&#10;nt0KwJJIxccbRIDjLYJOeQCRnBbncDtovZpEka1+1/6vcP3kPzf7O8HoB8pKjgAZCgOpFxXT+v6/&#10;rqaRey/r8F5/1cjWa606XzLe8CNCrqZoZnI3nd/d5IbKfeB3D+8SA2bdXqSr5iRQM0k+4txl23dx&#10;zzsZhnOc7euQ1WElIw0NyrH94Xk8sssbAk8AEbTk5xnk/wC9kCabPdvJaJGy4jV5hJKATlkCcjGM&#10;Bs9M59MZGkW78pvDkhK8v6/p/wBLcqzFIhMZ1aPcm1hIoVVz8uG7EnG489Dk5J5pQu9rObpoWD27&#10;xySAgDYQ2SuQAYyCD8xyASMbeBUsoWVze3kWYtrbRMojaIb9rIvPb5lwMsrADK5INaWyXBiml3CI&#10;gTxwwu/lOWx8mcEu3BAwWYgDP8R7KPZnfTjHZv8Art+n9at1e6u9SmCXNuJpI4/LYRwgjy9mFUDB&#10;OVGB2JyNuQgcZElxG7LPFJDH5zsrdD5oKfLjcx3AbVIGeO3OGNoM9xttXt4WjRS/7vLMq7FRgQ3I&#10;GAMf3QRjccUajqd28EcSPulhjEbbZFUv+ZG7kjqTuC/7IC+pSS6noUo+ztGK/S35/wDAKc0/lzP9&#10;ntP7rm1Nui7sAAdCTuw6rs45bgc8Zc1qkAZwkkiqoXyZGIwef4cHaTyVJTLHJHO4C00dtLDMLKRf&#10;LaMGN2G4ADd/FggLksckEA5HUginL5du8f2aZWdgcLlMkggZ+8SvysAeSV4IJAwNo6PQ9KjG2i/y&#10;Gu6fZJTeQLJJtTyGaVvlYsp3AlWO0jd274GM5SjJMiyrLuO6OTLNNjauPvDHODg5Cdic7jtqRYku&#10;lSJLn95Ht2skbMy87nIA6gnOAMbjuB+6SdnxNY+HbGw0+LR5bhpjGP7QWSRXSKfzJVcRsFxtKrGw&#10;Kk8sQRlGVvWoYaVbDzqXVo93q76WXfzOr2kaM1Bptyb+Wn5fq9fPnpo7mzcRuSsjRhvJU4OOpXbg&#10;bjgklRgAnAABZaqpDIZFh8yErHuWAjEjK3IAz91hj1HbIA5qxgzIBHGZmChwY8sVYZAU4JJA5A4L&#10;D5cFsDNeNGleKDT33blRIbaSMKZNwLfdb7o65J4xyckB3zUdWd9PSL/r+v8Ahwty+5Rbl1aUn5ZE&#10;LZ77xkn5lXYcHnJ5OOsckzyND5RlRlYs20lWAYt8u/5ScA57jBPzcCi+ImErLLHCske9mdj8y8AA&#10;tjvjGcHJcgYJBLcNhEtovMkEoEaLuBQksdx69gWyAANgPJyTVrM1itL/ANf1r/Ww2Fyw+yovBYPF&#10;NHIGWNsk/L2XO7gcsQMEDqJb86aEhjtLFv3MZhmnKsysylznPTbtdVC4AIUA7vvM1Vb7UyNKzLuc&#10;5ZQSc4UFQMqT84G5sEhV6cqK21popLqI+Znc0e7Cq2eSRkkL0HJJ4C89c7U5WNOVSle/9f1/mEUf&#10;Bmj2srRIZFt8BxuOcZB75IOQOPYDPuX7Fn7QWi/si/Es/H7Ufh/YeItY0+xE/g+y1KRvKt7vei/a&#10;3QE/di8zYCD8yblUMqMPHNPmj06VdbuLfzfM/wBTCqtypIG8HoD94ANubqMg4ZmXeqarq902oamz&#10;3Uk3mLI0b/e3NIecE8kevJywydoA6KcnSlzJa/16FU8TjMPiI1sPNwcXpJaNPsv8+nTXVepfH79s&#10;X4+ftO63Hqnxt+Kuta7JHbiNYZ7yTyAnliPiNSipu2RZ2qoZssQzMC3k0kY82RAVjG7cx2/6qPcx&#10;+6TgLliNpwcIeOTmGVoolxNKA20fvOCJOBgqx4AwMccfQYCqyxqSZnbdnO5GAMZJycEdGJXAGD8w&#10;I45B2xGMxGMkpVpXtt5eSWyRMadpObbblq27tt923q35t/5A5eONVkkm+9ho/OJdPukso4AOQQOm&#10;WUHg8CSCOWVvKeKQqrKRtbzAOmHz97OQOx+597HRhEcsLwxZkST+CGPhSFGB/EOhIxwcKwPU0k7W&#10;80bpI0kjeYFUvIh25ZemeSe2SMZIx0OeOUbmm+g/ImRZCsih23TOjMWBPygL0B+8QRwM92AOUYl7&#10;YkxrvjjIk8qP8gSvucDOR8oGFIxSjcVxcTliv739z7L9Bzg8gYyD0OSxe0HlpDvhSNfO2TcNtJwS&#10;iqQQc7OTzkbiRgsBWXKifh3/AK/r/IEEMl2gt5o2VmC5K7ljycFuTzgEDk53ZOcLkzXUthMkMlrZ&#10;rI/kL/yz/eHCYZ8/NjJyeeSec8DMY3BT58v7uJsTK2FJySHUkYA+XqFI7HjgBIpLie1kcI7sWHme&#10;VJ944JbcMYAwTjoMjpjdnVaKxm49e3n/AF/XzALiQqm7yzuC7UAYcAD7obaRgehHQ7QfmkRbh2co&#10;8ciuSxLN5hyW3dsAAjJ5GDkclt21k/nRRtGHiL+YiySSMN6YZlY/NzkYwMEYzkn72QFmDGUjGT5a&#10;NGFz8mQpOTldrEkdQOnAzSsG+pNFKh3bpz8wb5wwf+H5ieecZ6nORkHhgTNbTm3VVYzRtG3yr9xk&#10;YE/dO49QXbGAVJxyDVed2IaROI/Jz5LkqH+fOTjG75ghJ4AH90mrGL2K4UmOSSTDJtaQfvGyS5xy&#10;eSW4PJ+82cFThLQxnH3f6/r1/Pcv6ZJMJd+2bJmxF5e5eAQQAu3dk7P0HOCQL9i62+1LcqGUfvI9&#10;wwcFehCgYLfeG3r6nO3Kje4Kx2sUjbHVZIkblXBPG3GCeS3qeM/7ujFMYYxGJnXMzBvmfaqktjn7&#10;vCjOQSDyMgH5eOvFWPPrx/r/ADNOCNGZoU2iNQz/ADxqGRSWwAVID5xyuQu4cMASasxLZvNHHKzS&#10;Bm3QwhvmCZI3AkHO4DBzg8KCQFBFXT2a2tY7eCMySRokiwtiLfhsAAklgcgqTg4JU8c7rFqTc27L&#10;p9xvk2Mm3blwhLFFJzhejnYMA8EcBs+PP4meXUTu9dP6+7+tdyQmJp/MumgkO/8AfAbShJyWJ4x9&#10;7EfzcngngKpX/R4blS+yNkmZ1ZEU5YEnjnAxgADAypU44yE+zILfYm/y2kPltHtVVYjgHjk4IJzg&#10;/eIwckyCaKLdHc3SrIzAu3nDghtzMRz0ZSc5BUYBK4xWMtdjD0/r+uqJ4JJUmtZFh+brGqgfORgK&#10;Nw9AFOSDxgjpzbt7m6QwyzvKu2MnzHwyqwCnA3dBnfjAB+XcMKMrVheVZMO8anzOI5VAhkX5tny7&#10;hkemCVIx6grYsFX935KvJIu4sqnc6Y2hsYUbflAXABBK4Aznfx1TkqWtt/Wv9f1Yv20c1rIfLWZm&#10;dAytJlt6gFc/NkEgpuweBsXBBbixCJFeNpbd185ysPAwzHgqd2eRgjp90ZPByaUEPlQq4ibazKP3&#10;WW8xgP4sKNoyoyvG1QDuOAovoqny4rV3dt5KrtGZWwyg8A87S3OB0KkMc44ah59XT+v6/r8Fs5Xu&#10;oWTyMqyny4Q53bCoXg8ck5GSuBng8sK0Y5bt4FjgePcPnCiZgPn27T8q7m5A+YddvGNxxUs5oLxY&#10;57fzmiWMMkyrGoA+6TkjBHT5RwuGGCCBUwilitne4VSq26q7+Xn95kYGA2ByeAPcgnOa5aiOOpZy&#10;s/66f11v3NC3YSYjd2YRs3liNeVIG4jjkZB28cL1OSCa0LIWXlztLM3nFcRsvO0lgQzYyxIxsA7Z&#10;JO3is63eIq6TdYVVNsZDbSDjB+XkhtxBxkHnt8l+JZJLZpY4GVj8iqsfyquVI78d+OScjrnJ5JR6&#10;2PNrLpt/Vx0CbZf3UZ85dr7UkHIPJ7YbG5MdOcAnCjdJZRofs8u7zoPLQgmMRqyAjCbOFC5HbsAO&#10;MU4pcTyk3bblZQ67VVh3O7g9wT+JPYU6BLsSrJHPNJNLHtWVl+/hfvbgSxJ7AYyM89DWPu30OWUv&#10;df8AX4/18yWOeeeZI4HUxNHgN5pIPT5ejYGM4JHfoAQSjZikjdkZdyqsa5VVbqNu3oeWYDrkeozT&#10;bZY4ogXO1YzlW2DhOfmAOR13YHoCeeamZJmGDbSRjauyPaVJ+VQVPGM8DAx/dPGDUy97qYy5Yysh&#10;sKsh8gKojXagm8oFh8rKDzjg5A5OCQe/BvTfYxZ7oIZPtXmyJNuu3VFX5Qq4xk4/eHIBYDjtVeJp&#10;fMWFUZJSxHMY5xzkDgbehAHQAZ9Q1H3QKFA8tVDMGbbjnkZ5x0OM9Qxz2yoy5UZyvKV3/X9f15td&#10;fKjKoG/ecBWjVcZB4yAe59OSAOucSCImX7Q8znfnagbad20Fc+54AGORyerAmyO2ZiJ1iaOVVmDb&#10;Fdc5+XjuMZDdOegwcNVSzTTQ26RtJ8vmL1Kb8kYxk5IIycfgNoqoSDz/AK/r0FjimlG8xIoZ/QFG&#10;3DnPXnqOhHIUfKeH26xiVYfK2kyELCq4AU/McH+HoByMAEcnHA0LASPEANqhFUN8zZxyWx0KnO4Y&#10;P6AOUSN8kDbo8GRVEfI/uscfieO54HpRLdxqSKESdLppGC58qPd9zPIBzjAAICkfMQB3GJYooY/L&#10;CbVSN1Uzbs7SPl5P8WOODj5cdRjLXeBIWEnyw+Wx3eaOc56legwF6j5tuMYGKfG0SzNcKOk2TtYl&#10;slQCQVAAAG5u3ytkkd6T7kv+v6/qwogEQVvsyrIkZz+8yUUep284xu6ZBAxnJBQgK7Ru67jnPmRA&#10;MF3DqMnA6DtkqoIAHLlCQJsefLHr5kQAOz+7xyQDnqT3OcDIyyyQSKJtuVwdhYMwKkjj255IIPPJ&#10;5J0VzPXqEqyCdvtTyYMm9m+8E5wT1z/Cemc5wOCRSyB9ixEmRmd9ygME6rwAPTnoOvbPBUyW5BtL&#10;eQR7pPljGSec7dqH72B6ce5w2XRiOUrGYcxsuJI925lXg4Ge3A+gxg8/LrHcV+5C8SFGNvG0g845&#10;Vk/i6epHfv1z05xU2912yW8q+WUUblcKNoA5A9OSBggcn1GJEIlCwQyqryQiNdvccZB4Gc88euRk&#10;9KvaF4M8T+Lba+u/Dmk3VwthZtqV9NbxmSO1tkkRWnZ1/hEk0YJGMb8kjlq7aOFxGLqKnQi5S7JN&#10;v8AjzTdrX389tX9yTfy1MuGMRJJHGSrLD5ccfmKOnBQnj164JB3cdAXGAo5eOFtqyEQmGQJuwT07&#10;E5yNvoTwSaApkjAj25aMSRxrnzOnAwOPQgr0xjBqaCMW9ys9tFHJJIGypw2VA+9hifryT6gk4Fc/&#10;L72pEpW1Gy7mPOGC/KwkA2AZzjoeM4HbnrwOQBkKsm5XZVKlflDkrnHXG7OTyD09cU4BZBvnupN0&#10;x2Ngj95yeO/Ycgk4IxnnFOcPnkfvJJOCik8E5Bwc574IPTHzA8E5dCPIlSVXZ2iYbWO9WkOMnkDG&#10;1R0yG6jBPrUttfTWjbw6lpI2VTu/hbCnae3UZHAPTPGKaY5JHaCNm3KuwE/KQDg88cE9ehP3cEHG&#10;R+VC4G1hzu+VWVTweOex4J4+mKqN4vmRhLllp0BVEowxbbuZOirs2r/FyO+48ckEZI3EVY06OO/k&#10;8xJwisv755mPC8KcjsM7RjtgdOhrwDz1OZirE4ZY8gbRluRgdVy2Og3dhjNqcugk+07t0sit90lT&#10;weTkEdOPyHzdaFvqZ1P5ev8AX9fIGjO9QhbGAAvmEbeox1HzHPTAwehycUHckON8iFVbOMBVUcA9&#10;MAfhyM5OCMNlRZFNsjN5y/L8mMKOiZwP7vTnHBzkVIgYSearbtrE5xgBs7f4j17dyemASSatqR6j&#10;lb93unbeqqX2q/PJIJLdgDkeg284B4XYC8jxp8wUHcIRlcgFuSBxjPr9ajSNXQRSIGbyz/Hw5HIP&#10;UgAKoA7cccAZllTNwJJFUKn3WwMghcAjnqfvYOeSOmM1okR9oQExYijZg+8mNRzggkLhTwePUkdu&#10;eakVUjIjc8quI1V3KjPH0I5688dQdwqPf5KLGw3IXG3kDoRzgE5HI5yeAMk8Gnxx3Mq4mikUbfvo&#10;rttJ78ZOf9k/7OcVpEmXf+v68hsuwo0ezavJXd949sHb04HOOBgAdd1PVYdzNt43ZTzGOO4bcOgH&#10;AGOevbshaWVGWTcyHnarEZB5JIx069Mg7QOTyWYVl3SsikMQ+3JIOOSOue3Ujn1zg7E/FoSXMJRs&#10;bGlbYvmb1w59QeuO/PILfTFNEjhZJLgmRRHu3Opw3B49GXgHIPPOO5pRIkib12p8ysG8w4Oed3GO&#10;h4zgD1IxULGBZN7qrMy/NIzZXAGdxBHUsfoc4yepqy6FRTtZjtrum+SMMrk/L5nOQRnPUYBBzxkA&#10;DPTbUTxiTMzMrq0gEi+ZiNhkdh34GB2OFx8tSxghtxVo5jJtZkU88Z5OOwODyBt+nMTs8gjCg7jk&#10;M7Nzk4GBlRzyF4HQYz1zVi481yAJK0CPbAsxQHbyAG52jPO3GRyP7wHQDELNvLJCjbXK/M8fzKxz&#10;tJXODwf7xJ445AqxMI1uOT8zH5WkzuGCOOp68g9xnJOTUMu+GJku4R5chbCt9w4wPTI+o7rkAZAq&#10;rHTH3tv6/wAwS7vIMv5e1GJH3gAV2Hj0G0Z6ehIzkAVZ5FkTy94b5VYBWCgc5Y47/wAJB5xzwNuC&#10;47YkeSQRt83mtJnbznALfNx2IHI6HB60kkbRqyXULOTsYK8oyrFTjJ/3T0GMjPIAJXTlnL0RtFRU&#10;rjPKfyle5TZxkPJkhSu3+/1Hy7TwecYzg4huGiefc8jF9yvuZvurxg5wWx6YzycdQDU8kuwL5/8A&#10;EuNzP9xAM9MDIwGOflAwQcc0zyzCyrJFGka7maFuMYOA3BHAw2TxygAK/wANRWuhrF23KxRREZL0&#10;rEEXO0zY5x8vUnBX+994EdCRlUlWRR5kwZV8wJMjJlQc54/2VJAJ4I49lra/sGxtPDy6qdaVtQaR&#10;YobeG3DbEC/O5dHGDny1CkYxvJ2qgL5ObSGLdcRs24ZO4g9T/ETk5AzyMY5PHzY7K+DqYflVS2qv&#10;ve1+/n5FwqRnrHXX+t/6/AozJJlGnhjVlk2xgKVycZHUDAI7j73c8cxu0Ub73kw+1Yywb94qkck+&#10;5PIBOMjceRVqSGVYjHa/3QvlrEBtyPr3BAIA5G4k8cwzRSLbtOzTC33EN5f7tdoAO1uGBOGGCR1P&#10;fNc9jshJPQrmcLmRYc8ZVoV+9ymOuOOnzD5gG9QQBpTqCLZ3ErNGG+SOLOZWAwGxn5mLAdcjMaju&#10;KVpLxmCM0jSswlVXt3zz0IyckjaQBkMcZB5qKGW7jYXEckkK7ss+3OFHByR0YbcdTt+VRzyukJWN&#10;lG+q3/ryuR3MLzF47gssnnFFLLuViNyZPIJJ5H8WOmDgAVLk7ZM3flQyOzFnDEKUG7OR8p3Akd/7&#10;xO3CkWpLUOGFnHuM1tGv7nlpfunPygsV2EADJ9PQmu8ZxJFAiiOVVXy1UFXjUMAoOdrfNnCgbcA7&#10;cg5GjV9jop/1/X9bFee3uIysL2vmHcy/Z3XOSSvHAI+bPZQwyOT0B55S58hnZY41VPLj+Xc3J24B&#10;5HHC8sTkEZYKZSpuljEcTZt/3SsjYYqACqkjk7TuBA2sc4BGNtNthJcNG6wyKtxukK7twY444J46&#10;Lnodu4kjFZy8jo5vd1K8dviKGe7mAY7VCxyBuTu3ZBHLA9SCCxdgeCxM0N7ZxPNBLKqkzA75W3fu&#10;wc5OQM9TjqVAI4LNSXFxJcEqsjbWkj8xn3MG4O7OCuSFxxyQBwBgsqK+oDzp4wRKJFaQxzDajMWA&#10;3EN1LHAI6bffidRy95e9+foFuLi5ihjkhmVfna4jb7iu6jg9xglstjjBx1wZRcTOIw2nEHyQ89xt&#10;3bSoDBFJHPzFjubjkHJKrlixym0tlwWypXAO1GZlT5U2K2R34BwAwwQSQ6O34xBFu3bd0ixnDfLh&#10;cE8PgnOO/wA2etHMxS5Xq/61/r8BqwW8YkO7kyMN8WF3E7QysMbugOe+Qp29TT4vtMflqLZv3aqQ&#10;fLIJBHQYXHJ284GSMFumX/evGaZtt02Q0ayIMsMHB67vmPXjBYgd0Ei26wussrXXB2/Z1+95jDjq&#10;M9GY8YycdcAUuYhyutf6/r7iuJGmDNCYWVJlKyQsWjO4/MF6bj8gATPOc7gRzZhWaS5+yG7lLzMZ&#10;JbeNWI4LZQEnofm3EgDBGd1LHuSNVeU7khz+7XcAoGflAPzDOemBnOOzAaESBVndWUxkPGkodN24&#10;+pI67vmOeM54DZOa+xEpJ6f8H+tdRsFsyr8kHlfKywttCxsCvbk8DGeM8r1GflkkixIs72kfzSZ5&#10;OVXjKuQT83JYk57cYztC+X51wVkjRpJJWWGRDtOCvB3HnOOMZycn/dp8EYkkWGD92v7vIhbLbiOC&#10;p2jHQ9EJGBwDwEZuT3I0t4o4FumsVUbCiozBR8yBtjHHIyMc5yqMTj5gZ3jihP2MzzK3lrjG35Qr&#10;D5hGGBKfe5/hwBjOcstIWt5VSOCFZodpUq33mIQkEDAyQjcpydoK/d5crPDbxxRATBWztXcpKgkD&#10;C9FJ5PBPOSASM05aESlzP+v6/wAxjSujq8iLMsa/vC+MrgA7cEZIwEOAQcHOCOFdB5ZVih87DN5k&#10;jKTIhDEliMHcCQRzzz1H3RYt7afcI1dZP3kabriTMbKQxwrAf3d2PQ88ZOWQSQtbrcRy/vs8RqxX&#10;PO1kCnDYwR14PAAxjM+RLlHouxHHNbpcbWSN1bckirCuzb6AZIz6AZznG9uMySOJFMRlDMy7GVPm&#10;2N05GPmAJHbDDqewHjlkuHto7klmVoljOAW+bDcZzjd7fLj1GC2OTczCOCKQ7VVo42UBsblC9SCS&#10;SAoxtJwvXo4sXu7omMQun222F3MAJPO3AdMOWPAYeuQBgknoWqsvlS4t5I0ZcMoEgzyvQBcbsYLH&#10;jGRtI6MHuszjykPlyqrbfMyMbhwRnBbnkY77ucg5UD7RB5lvKzrwCF5TdgMOeCfkC9Og5BIAeuiM&#10;gjeP9f1uNSdkiVJD50bbRNHBli7FBuLHALkc8kchjtxuIauziOHZbbvM3HjarbnBU5JGCBny8/Lj&#10;k8HGKkmt7ifb5lrI7iEEzMv3QwPBbHBI4xg42jgggUs6zSHyJ7hptjERnO4rxw2ctwcN83OMZI5U&#10;A5pS3NVy3/r+vvsQTDyolS3BjbbmHzAVTYpz0UnLElmzgkEEk9qgmWC4SSB51dSwAZZSf3e1jnAG&#10;VOH5HAGc5P3asrJ9nn+04O2TLxspZNo/vDjLfe+Vd2SenLCq1zBbrAybUdWkaOMxyeZtYEHbxtwD&#10;z64LcdcVe5vB+9+v9dv8xDBPsdbqzYbo9zNNCW+YDLZ3fdySD35wWGTxGH83cvmbfM+bzPtWWGem&#10;GJOGB+6xGPmJ5zgvnjBKXBkjUSMAkzsNpXJZSrqQoC4GOo6KNi8AfzZoZGIZhJACyzRhhLuzjK+p&#10;GeATwMDcR8jStsaR8yJ5I02/aG2hcFtow8anfhUOckHdwdwBw2FBADgikQriNi8cO2KWHO0gqcAN&#10;tGRuO0sB0K9yVqSKP7T5f2aKTcSu5I5MMhLZzkYwpBDfKACBk8tuEZtW8qRo7fyljH77O1SqswKB&#10;SeuMqcEcg45+Wn1K5lsQ+fO8DxrI8nlxg/6zDB852ls/dwByNoJQckYIdeRzx/aLOzt2VftDtsVV&#10;YIQcq2w5weVOVwcMBkAirWXb5LqeSZm2IzM25QhxlQzY3Ekrj7vCZJbCgE2rXN3Z/wBi2kq20c0j&#10;s0e0BS7rksxAG/kH7wBOCCM7jW9Pls7srmlzKyXn/n/S+fejcRh4cQCXbG5Jk+8Bkqc/MwxhUBOP&#10;m+fJ5GTGBDG8kr3zBt58yTJdVIG3nPAx1JAwAhU5PAdeC0mlN48kwWJwNzKCT8+4YbO0DacDGCDg&#10;hiMAp5wgddkz7Qvy7Iydob5QwO4FFyeMLzkDnzASWNo/Db+vTqQPaW9xAsaTSMyRxqq9QitjrjJy&#10;PryB0GVNNl+0XKhntzH9o2ma3YhYxgADJC/NtGzGFwACQzbafIYr0LJcBZsMyMVkL79wxyxPTHQ4&#10;zt2/KMgLEBFNFb20Sq0a745IYYQ0ZO3JULg9AATww4GQA2KDoj5/11/NJ9AgmvmEJM+15g26Tz1A&#10;Utncf9jAAzghjnPBwTXeSC3dXczYlk2OskKxtIWySrDcVzht3Iwx/wBkZqe8UfM0iszbVVuXdirf&#10;KuCMAliCAfmBJbg53OxbYeYLO3TfG263maS42+USSpQhR8qnG4Jk5c5OaqKKjy7/ANff/Xl0G/aj&#10;ZxRRLqUkcVwpMywzMgEfHyncM5z8+SAT0H3mqvEj290kkkP2dlmztGFbfuBQ/cH+1hX2DnBBG5Em&#10;jMl40zWgX92wdVjJAWXjjaOxYoxAJx8q55+WG6jaSL7TAu1oImj86ZvNUOQuFYbCcDHPAHzbR/EG&#10;DaKS07/0v8tmVXR3jhht7FZF/diFbiUh24QYyOAoDAAg7g0jkcyLhsib/J8p4ZvMkZldlHJGWYY6&#10;luAQCAOW3bVyKsFGWXBs2liVkVmZmZNm47d3GOAfkLD5h0yCGEa5RHlgMjNG/lurcqchMrkfMdys&#10;qnI3bgMbgoQaROmMu39f1/XYLS/a0kYWD4aFNiyoQdm1N275gNhJ3Lnll5AJBYtDK8yn7RG+5WVh&#10;CwmbcMKfu8BMHKdD8gBHTlnM0c4+0XKOzSKwBkX5228NhT/D8oGMLho+WIO0xr5F0C00iy/aFYFY&#10;59zNJ94leozkswOPl3dDnaaRSjFa29f6+/tsNxOwX7NbsYZpGkEe1trliM4C4zlcHO4DKsOPvGFp&#10;I4YEQrE0jKyeWcLGcAKFwQgfljyMEYXCsQFqxKLeLdNC7RedcfvpPMCkqRkMSG57jd90hzyoqGXz&#10;4vOs4ZIyjQsq/KyuXOFC4YfP8jKoXG4nYCOVIEbw/r/gkUsQM8kNvasqw5RNygAKWw7HGSoDgkc5&#10;GcFiPlkSbZsN9BFKu2Aq25djbVBDA/MyhiFweCRu5H96YiV/MulttzoCZGEmcq2R13EAEOPmBY5I&#10;PCtwSbIYvIv3O0B/3lzKFVcMSjDOW3cYBHQoWywVgdIlqW39X7/fv53I7uU+XNHtaFvtEkUiphGl&#10;Zd3LPlgOB9xmfbnBLD5hHMTHOzKzxxpMy5ZflLBSMZLYYE4yhICgdDnLuvPJtHNs16scsahVkYmM&#10;IQEwD7q2PlDEYIwP4iKojCTPBMVWcKqzyKmMEEbW2g/dKDBwSFUbiMrWlupcdk+/9df67kZtJEOy&#10;5t1hfaAFZfnVcFmZmIH3lGCOCDnIYhiYzJNPGxEbiNYzIsqzCTZIpY7QOOc7WDA4wF+UhiKksJCr&#10;SOsT7ZJSI3khOCApkAUsrHOMsDkHcEIBwoJsvVeRo7RdqmJG8zGW/dHaAQSGIyuFJYEjqWIAm5V2&#10;pWf9f18/xINv22D+zkg3iRXZDAm/5iFYYBKYDZYhiBjPbnE8EahikdvLNBtYT2bRncdrqp3qFxEA&#10;hH7xQzbsEKcAU13kkQXFvG0gEv35oTtZvmZ2whyDnBPKhcgEgH5CcyRWzQeWFuA0z3EbqG3hTuRy&#10;U246OeoCkSZ5xmoytsVq7L+vN/1s7epZ8Ra+2u3FveS6h53kssUYkxHHCi4Kxp5bHOPlOCCN5BYs&#10;WYmiTdsBqckUbrMXCKm/HzSN8+crgtkAkg8qMfMwBeSlveLdTw+W0bDasjKjopwABjacbhzkcg7s&#10;bhlmmGxJWGfy47eSaMPuhKl22gA43dw0nC9Bt5IARn8QU4wpwUY7L+mtP6f4k1xFDHeFUWZoYnZJ&#10;po42ZpWIIBKDncPmKnjawkAyWyZHVJYkEu51bJjePO447BgxLAKd45Cb2OWU5YSW+m3Zs7m6DLI0&#10;a+Wt1MQudyEIp3sMg7WLLyNuMlB8ojvLiS8iW8v7oi1uZN8X2i8RnjV9y8uSrBSsfBxztbncCAuW&#10;5lzc0kk9tPPv+O/TTsVSfnUTu8ccMe2GTnkjCnBGdp/izyQVPGF5RUtbW7jiZvJmEeIrn52kjIYh&#10;ATznZ+8RhnAbqAd2yR0imjWaKaRhHHvKqzZUcHBO0gZQyj7uD5hDEjcpGtrxi9pGInnzvZirNHKf&#10;LXCqFcMTsxj5sFUGMgjAaqS6u39f0+t7jJJ18rdLcss0JUXCxv8AKDuXeBwB2clSAf33QEnDZLWC&#10;aRbHWL5pJVj+e3kk2u+7JYly5YRsBhuCMlSxcLmnXc6QWt0se9Rbw/uobeIs0wPzBtqk4jAiVmGG&#10;3Bt2VpzWs1tqEsUTqn7ndDmFWbzg+WkJLJuwPLO7bk7cja3ymWUnyx3t/S6221v5d7plGGeBYF8h&#10;5XEzL5n7uNUidom81AMltm35WVQrKGLDrgRm8ilMO8xXCNLmC33ARvKykqrbcLt2ht3RWUHjlmq1&#10;HYTy3rCSFktV8uBfkLYDBt0UjK+2TuMjA/eMjDl4yWDStJNsv1uriZYzeNEwQbvmZoeBkrtVScAF&#10;3BYjAZa0RvzQ1a7L8fP07NeW9yG+WZ7RkvYIyu2OW6aSF0AZY2QANt3PtVpCpZR/qivzHYRFBaXT&#10;6jDc3k1xD5Eglmi2gybyX+ffgJwTwFbYxLMGy2KXMcdgj2mrzzRqVeZ7VyDL2aQOB8hLDbjkuADk&#10;lObWk3uk6Vqf266aWGD7QIpxatI2cJ/qU8uQZkHyEYy3zqBlQWbanFOVi3zQpuyb36a9NLenlfa7&#10;TRkyQKkavcWXlxwxpcrHZ9UkD4Rm80KAuVjAYghQRsTnarhELlZLabfIz26srXz7/OYt8z+Zw5IL&#10;kKxB3BsBoyxFbnifW4LyOKDQ9Ohs5LeNDLDbwbkjHlfPNKAPnYoyNt+VeY92EUR1hy2zaakrtZKq&#10;+cZUfbgW6fMnzgAI2S+wSkcFsqoDCQ6VoQhUai7ro+5pRqTqU05Llb2W/wDwPuvfW2tr17o2hTz5&#10;bm4m/cxlm3krlmaVowCNhIUh8ABcheACXqvcR3B1KJtNicTK8kkkkVwqCSbBGF+UJu3Essg+bkgg&#10;bdpsSuuftEck6sqZh8yYvK/Ay+AoYkEszgLkJvIOCHeO4NvI88NtaPfSRyeZ5K/NuMeWUnY21QRI&#10;wLAjncF+YFqk7Kfu9P62fZW/UzpoRLaeba3KW0LRtGNrBiN0TBU5XrglVXcDuYkFc/Kuo/aLd/s5&#10;tisjBY7iaPEavjK7UcMWkCspOHZWARgSuGDS3jwRm4mNtt+x75LJrh12xOrElQqqsifOCdy/IpDs&#10;QhBw1pZZZlGnwfZ/tzG1uN1xtaaNY93LbfmRVQpuLckgAAYC6Lv/AF/X9eZ2RlLR27/5777fc+25&#10;UuY0e385oQsK3OFfYd0IYOVLMpUR5R3IQvxvUbuC4hu4vsbyW6LOtuyZleW3SSSeHOJXckLk4x8m&#10;drN1HzK5klE0ZkkuZnVre3ytxfLjy3Pkq5DjgBXIycMeQjYzST2897ftZXFsqxrCG2TSSPIesbZJ&#10;xJICIwNoXOcAjAFX5nRF9Xt/w2193r/TsVJd4X7TqUl4rLceZN5ce4xjCsQrF1KsNwB+WMKqK4K7&#10;lYZ9xFPDYw2N1dyMN0jW5hu9/luE3tghcqG3Lwv3g27G7C1oahY2UWks9qd0Y3PIsjKE3B8eUxAI&#10;d1zISypsA7fM+KNw8q3brJZqG8xo7qPI3YzkAgbsyEj8Wwu0AkHaJ3UXzbeflt/w/wA9O5R1JLa+&#10;i81ZmjjuJHeNFwrqxZvmHXIViVK7hkHcCxJUVLyOS4uPKkUQq0eVMcS5iJb5DggMFKsTnO4ks3Uk&#10;i9eXUQZo5DjjfcSNK0iqjRZVDu4GcMeCQSgG1sBqpagRbM73MEfneZIu+NU3A7SrHJLF2PzZGcfM&#10;A3O2tonpUb6L7v6/r8bFeRLwyyRzeY82GSRpGzztbI3hTtUbgcg5xk8HIWjLZxTW0l3GNytGAszD&#10;y93AUBiTyC3IByTnGQMlblxPJcQ+fbIZIY7d3XDfcUZVk3dhtCL0GMqOcZaG+aa0Meou6tMGCySY&#10;xt4IHRgXBweRwQFHYg7wO2lzRa6P+tP69NdDPvQyvDG9jtluJN2xpDulUkFRuDcklVGeQTg9cVVn&#10;FykDXH2qSJfMHSPA6bvMCgkK45+VWB46AZIuRyxyD7PDJtZwqSo0m6N5ADztA/3SCCMEsoyGArPv&#10;okd2uLYJtAbBbcVWN2GNxwMdCQT2+i52iejSvez/AK++/wAiK5kItM2zHaf3bLFuEQkJG7BXJIwq&#10;+pOPu4wTWmUXMhsraZZOWDM3BBGCfkGW69gffpnE17+8eTyZz+7Q+azKBnjhiG784xkkgkdAAa1w&#10;qKVaaVvLkUMquQzEY+U8nnnPbnHA553ijuprb7/6/MqTytjJ/vAMyhVZCF4Xb745GMAjI4FVwUeV&#10;mKt5jZDKsYCvxymBwDn3x94/KeKtMUcNkYYyN8vBPAIC9Rn6cHHTrzHPFtTy5xJt2hQVy3y7dwU4&#10;+9kADsRjvnFbRO6MlHQoyI64RYzuWQKh4xxwMDglunPHvyc1CTiLeSse5l2bI/8AZ9cdxj16nI7G&#10;1tjDmRypwp3bGC4I53cccf7IxgnB+7VZI5XczLHu3D7oUA9M8HnOfu4HIx2rWOx1wkVyTtYyTja2&#10;U+bP3Tk9D0JOenqe1RTyyJItwk2GVd3Hy5XnsD6/xZ6nPU1K8fyrICrmRFIxGTg7toHXn8B1xgda&#10;guBO+1pXHythWaM4B74z6fmePwpHZTs3/X9f1cjcSlPJhDFo1wWxnnsOpx3+nToKjuAbiTy3CfeA&#10;6FtoyT0J6nPHOMn1yS64UyOZwJNnTc2ckDHfoePf06VDI7EsmWU9zu+bvnjPoRn1A/E7RO6n3I54&#10;F8/a8vK/3F3Ade+eoP4dSO1QyZbmD+IksQvv19Ow/wA5qSQlmV/vA5GVX5c+nX1/PI9jUltDDJKg&#10;nlbaWCuq5+YZORz15HfvVHXCXLHUoTMgBXG1WB+ZmBPTGT09fxqBpSq+dGfm/hK/Xkk59+vfP41u&#10;ah4av4NP/tdLGaO3kZo4pNv8WO2ev1Ht61jPlCwVdu1cLgn5hjr19/1+hquU7KcozWhEZmj4jLhv&#10;9wcD2x/+v+tzS9budPhZ7barsuGdl7ZztGeByB74HpjNSQF2jEh3Bcn73AB6E88djj/EVEVkDYXa&#10;WHKg4YYPfB/H179+lHRGMZbmKuR1/D5sf56UqDJ3Lnnpjv6UY5Xc45IHXtUsMZVf9YNpPp3HStDq&#10;2Q1dwGd2OB/n3/z1oPl+mV6D2/z/AJ6UHMhXc8nQjrzx/wDWqQljEQFbhcfWgRGRnqWG7vQibjuU&#10;/wC827t0qTOxlVix+h7ev609Qo6kDK9FB49v8/8A6gVxJY2YsdwOeo9f6c/57VG2QP3hb06j/A5/&#10;pTkL7xs+9uyCrf5zT7h1k5Xdu6FeOeaCb2diJFYrkk+n/wBanJuPVV5Py/XntQflOAO390jP50bZ&#10;NxOGVedo/wA+1BQiqxbLL6HcTyKcHIfYFHXjLd8UIxVmcH7pwwxj8uf8/rUogU24uFb5s/Mpbp7/&#10;AOeelAbbkZdQ+5eP723j8fyqRpnVvJfLcg5BHPFES5XDP0yNvr7fnTDtyqNj/Zw3U+tWSPFtMkPn&#10;yllVuV9G57Y/x/pUkMYVQwZSvXC55wOf0/CrlhJMuk/YnKtHu3CPcPkbocdeo6+uB6CqsyvA6oh3&#10;RlsjHIxn/Oc9qpmcZSk2mMmfzZmdAo99v+FS2zspURA85+THt0qOKPZJvlO3P8Q6ZwKFRkKkLgj+&#10;HuOOv+f8KjqU1oOjhdGG0MD2/wAf85q5iK8fyztVtu3PPPHX61TZi+U+7jH4+x96cjnDB2Ylv07f&#10;T/P0p7EssxRL5u3P3WBXgEH8fr+HX1qzqcEDLHPaDy1ZP3i7R8vPTr/n9KpvIzD7pGBt3Z6n8/Q1&#10;K0hPLKF7dQcEcE//AFvpTIl8SYRlIlxKxctgP835H68dfTFOgEaTbyxKjgY9O/sadFHPeSiC0iLP&#10;IdsaxHcWJOAAO/8AOh18iEQk5furLz/P6jH+NBEmnoacO5bBomSJWX7x3fez0xk/5GfeoBI4hbC7&#10;vmyW2jnGeen/AOv+VVH2glYz7r1AH1/H+dWbeQwGO6LncG3LJ2HOePXkfT8MUcxxyha7IxCCMBt3&#10;Q8e45+n+fpTsbn3Haw8wBm3dD3z6/j/+uScI24RptDDHcnPpzgf59KcVErtcWiFdq7mVkzuHfjpj&#10;k9B2/GsyOYFjmUrM647MV6/16f09OksSbn8t4mZl/hH8QH4e/bOc+lMRpfndPvBSQpXJ5x3P+enH&#10;XNhJmXzIXXO7O/p17HH6ZHuO5q0clQdZxbi1uxZt2cbcMD7Z9zjnnqetOlPnXBUspVjj7wOBnAOe&#10;hHTsOO3osQBZ51Zgw5ZZFzg464wec46+hPsJbeJ551TbuLtj5gfmw3uO4zz16Y75ZxzdncltWSNF&#10;UZXaFPzdsc7SB7ewOQccVdgu0ZxKjc+blTHI3y4HGPTjI6cDHTrTdZOnebHLpbbPOVVaHcdqsSR8&#10;uPm2nOcdccc4DVTtkml43nc5Vs8L6Agc/Xk547DsS93Q4rRqx5np6kxUyXKEgt+/AZVbo5BP0xnd&#10;jPTJ+tWoWZLFWknb99Hjbt2565ON39QOeOc4htN8kbbWXcQqqysRjOAF9x/ME4J7TI/kbtgYKr5D&#10;L0b25GM8A4x/d9hWdyKmunY0rG7EEHmRSsjSbo9icbUJwegGQy9gei4z1w4PDMhlMexZJMeSGBI7&#10;ggn06/qcbsmlEssbKs7blX73yjd2Oc4xj3647Dip0lUQrbGFk3LnzPmKknqODknoAQMc856gctDh&#10;lTV7oi87zmU+bnkq22Qc/N0xjOPQH/Zra8G6i2kaxHqkLAyWv+rcsoePaBzksAQOO2Dkj+ImsoBJ&#10;pt7K2VlLKjOctk5zyOBjjntx1GTIs/l2/kKyx7tpYvt+QgEADOSDknJOByAcZGc4v3rkVoqtTcLb&#10;6ff/AMAvarPHdajvs1baqkLHuEqr945HJ7HnkD73UEETWommSWGWUJtP3pFbKYK5IAPBwSeo6Z6Z&#10;Jz4YjFcLFcIIyrYZdpVg3qRx0zkA4A3DPFapkjW2ijkk2vGrF2aMlgpct7qvpwAMt15fBPuctSPL&#10;FRWv9f195OS9xebll8tjjYcrgr8pXLKuFHOT6n1/itWmj3ZaS4gkSZYVMzNGwRuvBAkzluuSBlAe&#10;SoBFZunswyURZCIyX+RuQrc7tuFZf4cHIOQOCQa1rKeGFTewTy27EsYWVmDQq55IJIPHQnBIBXr1&#10;GPqcFbmguWPptp/n6frsOnZbdvMktwu6J42a3Zom5ULwO4BB6g/eUNncGqTz9zK5tmVI1z+8+6gf&#10;dyqkcEbVPXJ5zlTiqs7/AGgSXRMSt5m6KKOFfLQjAVcHOfmPcNkcZGcG07iaMtYQfKs2ZFkJXexY&#10;jBzhjwFzjvjq27EtnPKNoq//AA39bDhqVxK0dwbhrebap8xnO5sFvucfdPfO4EkYB3ADP1e7k1AG&#10;+Nvs8xcfu1LBWGOCAo6bYwM45B4bJIuyJLH9qmimkwsfDEI58ohcg8HHIVic4wecEk1Sukm8/wC3&#10;SytGyTfMwkG7cTywJJxyBknj92OVyFoiVRVNS5kl/XT8u5SM1vFCHhUu3ku+1igXgBs+uSOmMEH5&#10;gW3ECWNp7OZpredmZJMfvLhVAZQQeBwM/N7HkDd/E2dJZYRt8tZJkxIzyfMWzjJ4GOWBz905XuDV&#10;oBoJPs8yMfMTczclkBOCDn7wOCdwBxzgdFqjqlJcuq/r+v6uQQyQS26/ZWB3qE+4wGeOpLEZIUHP&#10;IUjDDuBp3/49YYwisuTEpZs5XIG1CPmUso25J5wc9BJpplDrHFGJN2Bu253nGWAA6g7dp/h5znPJ&#10;fE9tkr5bPH5ZVRIMM6hvmy3AHOMsSuTgjNSTJ2k1b+v+B5jxIbdpYrONtu1o90MeUbkYXOPmB+Xo&#10;CxPJyRitGOaOGxikilaLzMrO8gXy1yy474UEdc5IUgHIwKzZniWWNzA0UUcZ8x2ZWZUJB27X7joe&#10;BnHGe9rz7maOa+S3kddrlpPJHzfeYEfeAA3EnOQMjsp241NEctSPNZmtYPjN5dxNKxmeWeFkkG/I&#10;525yPlYbiCOu4cA/Lo6ZPL9raW3km8wbYo1aTczE/MF3MmC2cY27RxwSeaxbWUzSsQ8hkWPJZowp&#10;d9rDtnKg5OepGQcjga8EkQuJvKgjmbzlIKKzsuV3grkL/ewcjnB+bktXl1dWeViI7310+XT+u52F&#10;rq2m23g5tHurNIZluDLaOyqkiuVZWRwxLFWZVAVsbNgOTuO5dIZ7fV7VrSYKLOZJmhmt4nViPmJK&#10;SIcEgH5CCCCFx1zjSXVy80cmnwSHy7aSRYLdkjV9v8IYhjLwcZRjzgqehrUVDYGG3muPObcwhkl5&#10;D4OWO4HcWYlSDlsgqMK2VPn4qpKdr9FZHzlSjGEWv5ru2/rp/wAMndvffYn+yXF2x0aw+zwtJt+y&#10;ibzvs7ZGF8wn5sZChmG7HB3YJqxpwa1/dNui8tQzKsbYZewduxB2sVxjci4XIYLjQqJFlmdss6sY&#10;4drMTlySVG0hQBuJIxx25Za17EyShbWzVWG9+TnaXyXY7v4Q3K4xjvgqS1fP4rrc8utTcIWvp5/5&#10;u9/XfzudLo3mrB9kjaQum3guGbOWwrDkSc/L8o4JXOTgHq9GjQQbkn2Zkz8jK2HUkbmJPLE8D1ww&#10;xjO3l9PkmSNlS4KwxyExyiUMsrbWyUHK9QT04LEcfdPRabMzb5RHIrKx2o6LyC3TJB5G3qRuJPGe&#10;QPk8dE+RzDmlf+v6/T8+m0qdY5A04k3SQtt2zJ8+4lRg7cYyeCDglsk7Wbb0lkt1GNqSbd3zMI87&#10;Gzzk4I3cnqucDd2Hy89p8aJDsW5jhh24hVWO6NSMYJzwwVl5I6vz91ANvSSFIAQq6RllZDtjPz/e&#10;BC/NkYOCOAxB54X5/GanxmNtJ3RtW8bhWmVlG7a33QmTt65AwCMnrjGO5y1alvut2EzW5kAOTGo3&#10;5Ixx15OOxOM4A6Csq0neURgGRRJh23qRs4AJOPugHOMDH6Gr9tHIVy8pXr5jHBC8c5XBGeOgJGB0&#10;GA1eS4nz1dPqXowB8sUy9Pm2ueDkjfu+ntnHrkZdG3lL5CllkDNuXeVOBk49Rj1z0z/eBMaA7ypk&#10;VuOjsTuBOAOexOcHIznk46v8vZ8qO6hWIX5gwxjOfmGfQ49T6ZAumcLH7MpsH7sMpXazbuBwRjr0&#10;wT6ccA5qOSF3VGWVmxuyNw3MAPTn2zyQccelSGR2UOpXCMfm25zyMYBPIxn3OOSOKjePdJuKr5m7&#10;O4LgL798+mBkYbkV3UmKJVulELmQrG2MfL1OD0HAHfPXGMdB3oSxlmZCiyMM42q2FwcljxyM5G4c&#10;FscnmtKS3ZgZGgX7xXlflwccAHjA+g9O1UZkJTzmZlEnzSK8m7a2cAbcZzxgDGT8o6s2e+J2UZFC&#10;5KidfJmDbS24rJgF+vU5Kry3zDpt59Ky9REdwWdePl2tJcAbm24OSWYAHIJ5yeRnBGDsXcU8SKIo&#10;0dGO+MHAAIAHGeOdhzzggjkcsudeLGkUzuPMWMhmXIb5NpO3cx7gjrwMhs8iuynoenh5LR/18znt&#10;Zt5pJ41nRYmjZlMkgG7dkbstjoOcDGV3Hg/LXM6rA8NwA7qsbbz5f3TKxONu7KsW4JILNxtUYyqj&#10;qNWhkKm2z5m8A7UYA5+YkgEgfezxxnBXIxmuZ1HdHdSkWyhlkYMCm7pHk4Cj5sEKwJBOF4G1cj0q&#10;N3oj6nL5aadv68+v/BOW1NLnzQz3LvthY+ZMuFK4GAThmGOCFGeCdpUEEZWqSLPOdTktX6iMhrgE&#10;jAVvm+X5c4bsBgcYAyN7UxcWzTL9mbzG480mMhFX5lbdgBX+7gdAFbO3JIx7mO1heP7XbwzL5+6N&#10;VAU/Mc7SV2jB4BB9eBg5HrYdn1+FkrJtfd2+VjPaSO30ryriSMzSBivltuRlz8/Bb5zySo3dh94k&#10;is8wkGORArL5nytuJ5+Xhs8EhNhzgDHPYlbl1HdsFu75m/ecpJHKVd2Y4O3C4xlgCRgbtwIODiqI&#10;3t4WIdZJMbpwke1lUMcHC4P8OT1JGDx1G1SVz16Xuq/d/wBf13LE0lj5McEjEmT52+bYXGd2GG3o&#10;DnjOMhRnoDJBp+17cRRxxtKu7zWiYMpOVYgHn5iGOCMYxgDGKh8wlUW4Mgw253ZgpmbsV4G7OBye&#10;4x0+ZblukcVkySK42ovEMmwKAAApwAD0we5J6YBxyylpqRLmhGy/q/8AX6DZQYds0FtIyRyIVikh&#10;O6UMWJG0kEsQOPmyTu5JwTK1uJNryTn1hbzgUZwVAZScKeAQCo/hX72CDHjLeXPlI5c7lWTPYHZn&#10;O45YkFudwPXjNPsIVMkTyIyySMC/zF3OSvy4HYHHCk9GAPAFefPe5i3bX/g/15ljaRcyTxzxwmNi&#10;u0IWDFdpOC3XA+pKjngBluxfJaYjs5Zmt/3bNGnzOcY2EbTjGPlxwMqSOariOSJoZJDJIQ2NsMqE&#10;FC+Mj+FgrMxyBxsAIKkmrEHmyzreSBQu3biOQKMYGfmONuN3rhgrHJOC2Mua2px1Hc0bK3tY44HA&#10;d3ZvlmMa4mUN93YQoj4wNoOSGYthVy1uQpLbLAE8tUjHnCFM5yA2eQeflBPOMEDrmoLOC1nsZDHJ&#10;HtxJHIrwuEXIxgdCCAoyp4XcpHG4ixa7oLhoxM7RniHaxXb7LjGBjnGNwPBzklcakeXf+v6/A8uo&#10;/eb7f1+X3dNNC/cRXOmtJaXbtH5c2XSJsh5uA8hKk9ztLLn+DqCAZ1SVo5GCyAuN26FVDAkhBICM&#10;kgbjgAcAj6mslxFc3KT6iFZgqhIZG2rEwThsjB6E8A9gQcAA2dJWf92nmSQ7nIUrIpwQTkHC8cqw&#10;344XPGWIHDVWp5tTmjC7369vl9xYRYjIhRtsa4aONVO4Lx8wPGAMNhsY5IxkVYWCO1C/KR5pUNs4&#10;BGFC45+X6HB+YDCgBjHYy+TlXvkVjIP3xYExMWP7wfKCAOTu9B05yZmCscRweWMOFZhwAxbPb5lH&#10;zHaw5DZ53DHL9k45c3Nb+v6+/wDIWCQImDKc+WWZf4gcglieTyxLZ4G0+hzV5IB9lEMJ3wrCDIrc&#10;qjgDI4xkjBbjLAbs42nbVV3Rw7eZMjhW+8z5Yeo4wPlyOmcliVJDLOjttdre6Z9shTzPvZGT8uR0&#10;JJHPGOe5zRGS6nPU/r+v6Y9EkeRULbW2YfzY+A2R8pB4Iyw4VsYI6jAL2QowSVAzwj5ldh3XkZ/v&#10;DHLc43c8c1CAUREgVf8AVquIZirLkdtxPIy3XOOuc8tJKYUdkQrC4jaQR27fNtyAMDHrkAleNo6E&#10;YrORi/6/r+v89DbPPtieR9zbpGfyw2Rn5vYfcXnOM4xkkEWruPToLG1kt45IpmtQJlXDKMM21/kP&#10;yjZgbDgZDE+1Uvb218oST9+ux2kWThDzwDnbkqeQQMqB1zgut4jcTAPN87ODtdguRuzt4wQQSex6&#10;dOjCYyvePVnDLo72X9fh/kOQed+/ZpN0in9zHghlJB/jHbb0PJP+6VFhJZCyzPNIJI2V5P72dx4I&#10;HHXtgEnjHK42PE93oEkcLaVaQwTLaxJceXv2s6IqGQc5+corkcjc7bQisqjJSEE8We/y+QJtu0c4&#10;A6kY7HAxnIB5zVZjhY4PEOjGana2q21V/wANjn9pGpG9v6+dtPUdAVcLHM4lZZM7twwR0HIz6e5O&#10;eCAamQ4GEKkCMgSEYxggnn+HpkccHoDTWWSPc7zGbPzvIqsu3njrjuM4wDkkdiKcrvKxZSW2nOd+&#10;FKsRwenQYOfQA5HQefTM5GhofhTX/F2uw6N4b0p7u8YSNFbx5kkkKoWwgJ3MwCn5RkucKBkCopbW&#10;4sJGtL0+WwU7lEZHOMBgADtJ/wBnPI4PIBs+E9euvCV9D4h0u8MOpWc0c1lNHJtkSZWUgjadwb5c&#10;gqRxnpxVK4miupGnmjhU8H5Iz5ZBHCgfwjAxjnHHOa7aiw8cMmm+e+3S3T57mTlzWVnpe7+61uu9&#10;7v0tsyaIucShdu5QAGbIIBBGCrcYIOB268nFWbbdKxDXCfwhmYnLZ5wNuCDx3zjofQV0YLK0ssQk&#10;ZkbzPMGORkdud3TH1HAzxNbvJs3yT/MJM/Mqtn5sDnnHy4P1AJPrzRZzVNiW3SEBV2Nt2sMrzvGM&#10;5HPHBPvkjjOKeu0Kv2meMqyruIUYzxtIHpyew7cDBoUSkHzZ/uwjbwVBH4DJI4447cE4p372Nm2x&#10;s3dlK4z74yMbuOnp0FVE55bhIny7vMZvmztWQMCQCSvAztPOMnIx/CAcIJJGk+dpGLMwX0Xjdz2w&#10;BnjsffIp0soaPy1A2KwKHaxAyQMg/rgcA5z2BVEHzMcru5++OowMEAE4PHHOOuRjFaXJvpqNZv3n&#10;lMIWz92OP5gq4H5dBzx82OecVNGGXMYgC/e5/uqGIOOhxjqMjnJHGaZIxSNnO5VC5Xy2O4Lk5Izx&#10;3xnoflp6hxP+4n8sKc7lkB2fKTgHnJxz7+vcLmJlsWPM2r5aM2xlG4lgCw6k5+YDHX15H1Lord2w&#10;3neX97buH8IOcjGOcZ5OB7dDTNymYZjT5VysbZJ5POfUdRnPXr6GWPcrllk3syMu7hhnHAwTyQRk&#10;9R1znOKcfM53sSCUm3WEbfLQYXttyc+vu3XoWJxgcx5VhIoRskYZAw5C/wCz2GSPU8Y5wRTuJBho&#10;dqlsqsirkYBJx9f8eg6GUcbkf5doKx5wM7ckc578YycZGeOucpNkbXJVJZvskKfdmxlQ3PqODzzj&#10;3I9T1W4gFokdxEpkaSE5Xj5DlgQxzwPlBzwMAdOaj2uGjuAB86j5d/Bwcj7o9sZH4YxySSQxriEq&#10;MqSGPVjnO7rnk5746ZHdtoyjytNenkRrdWI5o2CyN5pba/bqPn6duOn5degEchWLdLISm3hQANqc&#10;8AKeSRwDj8cZAEjlI2XK7V3YAVc+vXpt5OMd8DvTNtxIFleMccFtwIPQH7uemePzxnmkjWJA4jdS&#10;vm/6tyuGkAOQB14+oyeM9MCqc8JCOUEO9lI2yfKFyAMHJHXjvj6gDFiZW2ecqyfKrJ8qkcADkZ6N&#10;jPUgcHtwYGMgRpHXhmLKytkICMHGAepyfcEAc4FXA66fdFW43AKpVT5nytjKsOR1yDjPckY5PPWq&#10;lxJMT5fmxbiqjLc5yBgZx0PBxkNkd1yKs3G1I910BGrov3iSGHPPy9sdfUj0AzWmD9Xkk8sF8t8w&#10;D+p+6Nw/iIH3sDH8RHRud1MqrGmzCFQ24bt7BemTknoD6NkZyx5zkxLb2DWMolmuDcSCJYlKqqbM&#10;PvY8cHhNvbALEkdJLgw+X5SBo1Z2VpGUMFTceVY8Y5HzAZA5PQCm3O8NsEm0ecXkY5HzDnGe49sZ&#10;Gc87hnSJ3Rk0Vr7UI/s8NktzhB5ixqXwQpy4GCQSvUYyQC2epNUb15HtnmiSNVVvvSOGwpwQRwOc&#10;leoBHQ9jU24oR5dvtXvux865BOcfeJHJ6t8oyRwKcjwx28yXFvGxkaN1uGYqF4bhcfdBDnKn9e/R&#10;H3pas6octPVK/wCt3qVVdJpNweHy1UtuG4qqnJwoG04BwS2RjCZxkGodUurSe8lms4GgiVlMdtDJ&#10;kxIzHAG5SCAD7NhQeBzU00d1JbSXqzTMyMgBwqy5IySFIIYZUA5zg44PVaxVYWjMU67hHjDbuG2n&#10;OSxO4AKDjJBI5J5zvGVocvzOqMY81+3/AAG7/wBf8GssZllw1xDxn5Y4SCmAGJwpLAZJIYY3VI1z&#10;FqN5Jf30AaOZpJcBAMMwYgBePkLEdAGP94ljmKOHzRseFlj2kYJU4G7cn8J/vHr1K9ujMeE/bgZI&#10;vJV5iPMjDFUXOSQp7j3yOnTANaRlKJ1cqf8AX+RGqsrqljJ5a+ZviWNF3HofmyDtwCvX15PcNuYG&#10;8pXexk+78sPzjnooOBnqOxDKS+dpIWnBlnk3lIyzY3gR7l3FcgKwIODjjOB0PB5pQzLaJZxPEA8a&#10;7iqncDglgc8bcNyFz2Bx1McttzZaW/r8SAK6LL5dzujRW+aPIUKEyTu5VQADg+p/h7xtciBmWdmZ&#10;pJGKuqsyjIVlDYBw2Qh5BAIYEHAAmYW8ipLHGzLDIqfLKfmbk7l6AnBJJ6qEx8ozuJpJmkcXSrKs&#10;ZzuiQeXlY9oUDOQu3LZxyTj+LFXE0Vr6/wCTKs63DQu0zxs6qV81ZCrFyODnJyWHJwM8KQVJIMc0&#10;7pJ5ySx5Mm6FYWJCruKp8qngZyO2eo5wTavD5M0kcRVpGjLLIIceamQOPmO0kBSF7ENxkgNXWZku&#10;WiMCyrC2V8naIyDywIHzFflHXgncMHBarj7xtF80bjYreOe4je9YyweZ87LlcKrDnLFfThsgZHJI&#10;wGZf27aZd3GlrKtxC48t2yNsg4yQeduSFb5iRg8gbgaertFataHC+cymQhRujBGAxYL975hxyWIz&#10;0xVG6s5YFlaWXy8szzHjcm4ZHU47sMEnbuKnjay7csVobU0+bV6dF92v/DFNpJGDNbTbmk2jbFGS&#10;GUAhSF2kkAD0IGRjYAqmC6tpYrVo4GZZIctDbRgqy4XIG3PLA9v72DhSCTbvDJ5Ec0kF1+5DRyW8&#10;ceH2nhudqgEFR36jOSpJFO9kaNPlh8w8yw+S7rw2OUzg53KWwRuBXggnNdVOPU9GnfmVv6t939Mq&#10;X7wyXXlRwQsplJTzJsSAjAzkYHAHRS25cjK8AULi8a3McQh3bY9m2OTd5j7dwPDcHnoew/hJFXdS&#10;K2UuHEcjbtjLFCCqkjO7AGRnqBltuRx2NC6gg+zyO0g3IrNt+Z2KYCkIz9AMkjHOCenJPfR7HpUY&#10;x5Vfb5lO9CuA0I+4uQ32nasjBcb8joCe44IXPO7IgvwIlkMZVfmC2/mRksmNxVio5xzgA5JxxnIB&#10;nCRy3aG4Cx4bayLI3lxLtJOSDweMbgTuIz0w1UJ/PCfa/L/fbi+1juAyB+7CN1AyBgE8cE4Jx1wj&#10;zSR6dLdIbF5Yl3RYVp0Mce5V3KuMdCN3Iyqk8ZPTP33a9a6bZx2sK3RupJIY5JlMobEj87cKFwwU&#10;p9QM4C4Ag3/ZZxHuWTYylmkx833RjLAYG1S3TjqeuC/VJNOmtbdLSBdwjAumaT+JXZ+gGCMFAGH3&#10;ucDGS3o07Km0zo5X7SL/AK/ztb7zPMwuz5lvKz7SSjSAncTtGCSAMdMEDBB5J3HKWT2tve2806Ms&#10;cMz7VClm7HI+9k8DHB5AznbkNa4W4unu5Tu8reZHmAOfmzuwMcE/N0IGemMExoyhd2GhhRMN0bZx&#10;hhhj8/GOCe45HIKjod3L7rX9f1r2BtrSfZlkRvMkWPftOc7sZP8AFhsr7EHjByaiijEzFNjNtaSP&#10;yEwx5ABY54xtxyOCcEdDUn+kT3CxW0SDfHho418vGBzk8c4IPcY4wxBzETGp2Mh+55dq0aDDNhsk&#10;f3jhschQfY8jQ2j/AF/X9eXUjEbXQ3qfPE24t/HldpznBA+6QBnHDY6kY0LFINFul1GU7rpWDW9v&#10;I2UL5B5IUZwUDFV2k5HOAMJYfYbRf7SuEWWeNgYYF/dqoAXcz465G3C/e3bjwFIqlqM0slzNcLHy&#10;uSW8x5C+W4QkncRgADPJzkZANVsTrVlybL+tF5bdPQWS/wDttydQu7qabasYZyZGwm7PByPmOO3X&#10;jAAI2sWSGLbNdopWFkG5pFUN1YfN3/vZ6E4HGcBLpRbXSozqJPmDKzqwUD7pAPPXB5wMcHjKBHN1&#10;bRu/O2TesTLjn5PvABfmwN33gfmDDAOHq0zdRjZcu3r/AF/WvQRxNF8zcBgyuyqwAjHIAIyG4+br&#10;wOMk8U+OOeV2htXjmXG5kXONuD/FwNpBOTxktkcNuqNF2v5xgVxNHtkZV3FFOOnzAAqOO+VyMnJJ&#10;ljneOJts74jX7wkYmTGQDgbd3ykYPUBh03AFocttB8emSi082QR/K6xzNMw2rnAAb5u+0/eIBK8b&#10;djZGkimbDXLHbuxNCAAMqSc+vHPY/LtOc4DRcXMi/ZI5/kZy5hWTAZQoHKttG3DMMnH8XvUa+eke&#10;6UsVXakiybWIwOMHGcDg8YwcsR1xXQi0nuySRl2qjnfINpVHkZtxVvm7Hkg9sYHQjnMcP2dm8tis&#10;Tck+Zt8xgH5x14y3A2HjJGcBTJHHLDE0UTr5oj+ZWYsWUgdzkcZ6AcAH72CaR5dqhDt4kAEbOBx8&#10;o2nnliMAgDbgNxyq1Ktcatay/r/gErGBrcvduXaRdyu2VLKzZbJxld2VAycAjI4Oaa5ju4d8e0oz&#10;Boo2kIBYKSCCQCcEg7Rlm9xip4mEaeTLJvbA8uP7jJkjBG3B6BsAH5euDkFa4kBnDrJ93aCNpIC4&#10;4HTj9CT/AHSAK25Y2M463t/wP6+4lhaOMjy2dZFVfM6qNp+6cnGM8HGOTjjBzQgJaRbaG4kZmwyp&#10;cL1LbQDwQrbt3XG0EZxziSeU3zLMYI9u3bthkJJQIBgjAIIVV+UAkYB+bDZrnLr5UE2GwCNjKxx8&#10;uSu8DHU5GVHGO2BhISXNv8+34E9viHzGjuP30Zb5YcsP7wG7PODztB788mpREkRSYHaxZd0Pyr5a&#10;hVxgMRtO51JyeMAZwpJhKMGECWbZVmMg4JDBeAQWzlVyOCN249RzU9igkdA7JCrNtZ3l2+TkYw5P&#10;GxfMGcg/dbO7gHmkZyfX+v6/Emd4BK0ayIsjNmVTnJfeeNxyDnaDk4yRntWjp8rqiyN93lo9xO10&#10;3785G7JGBnvj+EEEGjHbsk3lIdvdRGw3P7quT7kFhxn+EYIuQ+YqsI4/NVVVlkmjC7Q23aCWXB4b&#10;CjHQc5IUHjre9GxxVuWUbI0IpLmZY2jiVtyHzFhPDMTzhVJO4FgSBkjcQDnGdSFpWKCeyt3Zmk/5&#10;ZsVKg7WDKCcknoTgfNnJ6jH05xBBHJLu27VO148E8jAGFOSQCeSMqflyMCtrT9ieXK8SyRGRYysz&#10;IVH3cr94cEbVGeBjg7WUny6sbHkYj3fxBPK/d3kkscm7/WBZMkhVU7io5XPO7GNpB2kYFOtbkvdG&#10;SOdZvn4jVnxtAU7Rt+6ccHPZCCueKnNop1Gaz+Z3Q8SNIdzLkk4OfmBHygHoST8pwS3zg8G+9PnG&#10;Sz53hyYiQBjDqDkbfvZxlix+VhnjlqcnMn9357f1ox9uJrmaFCy7ZsiVnXGCSP7zA53LzkA53k8j&#10;mWEXRWXFv+7ijIWB9xaMDPDhwOgPC8KVVsLyCIvliuJDNDuYMS6wxqzDhSzfP15AORlcP05Uiwoe&#10;K4aSJlWNH2s6W4/dsWJJ4JJ4O3pnIBHANcsrvYwn/X9fh+RctpW8ya3tp7dmjXaoXczS5GVA+buC&#10;SOoKqQRgMBaV1jgVRct++GCyg/NgHGUbPYAY9QORgCqyQhkjYhgpw0Qjf5FG4lm2sCMghcgKScDB&#10;zlhbgeARefbSRx7lDyKrbt3c9c4JIDBM98cgYHPKK3POqf1/X9fkWfO8mdtQhgiWT5mb5t/Gd3XI&#10;3YKjoRubkbhgVZhPlXy/LFiNtwEhyGOOvPLMAD8owSMngMMV4C9wnlLI2ZNh8qM7d24Z3nnarH7p&#10;APXIz3qw0Zlxvdo/MaVGZQQyfdzJhhkYJ5xgHZgkYFc8o30OGfb+v67Fq3UMY7hgojZCjMWTf0zg&#10;4J24JIIZRhec960YxBhoYoiWCtzIw69856dDtx2Az3zmQiZHWO5tlt9swCsxHUEsMDPHQ9STlTnj&#10;FXrd4hF5cn7vdwGMn3RtIx82eMZPVegOQMCuWrHQ4a0epcjCYVjcxLuXzBu6jPzfMvqS3X5QOg+9&#10;ipE2yBRHb/vB/D5kbCRSDlieQw75JGR7nNRwTSiN42uiqvJ8xI+4xUnP3dxPOdp98ccrYsY1kAhH&#10;74K2V2YC9DnGQrDIHtjGegyOFo8+V0m3/X5C+XGMrvVdrAKVXCjk85PUHaFCkHgAfxDKvGlvIwdV&#10;jZvLTlC+XZwMnt1I7A4POerOjXyEWdysaptKlpxgkPkfgCSeOTtP0qSKF7dWjhuWVdvzRrg4YgnI&#10;zyo/3eCCeMZIzbMXLz/rQRlRl/fLuRmcHcRkcseg4OACOme5AJpTGzKIpCy+WS3YfNn7v3RuPB+X&#10;bg89BxQImwU8rblW3LIB8y8BcYx03DsOnHIFTCKaSRmfzMMx2yMdrkNzk9OBjOOoJ6Gp1ZMpcupG&#10;0aSKGSTHls37tmUqqZycjJxxnrjlc8DOXKuJX37SwC8LlhHx7jIIC9+csPYBxJbhPu7h8xOWbDck&#10;EH6Z9z/tCmogUKnyxllKYx1PIx8pIIw2exbHIJ4q46Mjm0aDEUrK7jaypubou3gHJyBtb+Pg5BJJ&#10;PIp0iExfaQJnZU+fc7M2QDuyCud3YZHT+GlZ3lhWABFAdgAm0qfmzwSCTn9517gnOOaSRTljK3zK&#10;D5fJzzyu0HHTAxnBBGOea1dhC7Y1Y7AVbcq/umHzDO3jovU8HuSw5HBdtZQvmzSQpHG2cpuOB1OR&#10;weD9Tz6janMpby4NyEkKrSAY3YAUkEEYHUZ659ac1u3lyBH2NJtMKswTGQvz9OvHcAZ3dTtFC1JH&#10;RR3KjdKsfytufORvJOQT3U9eT+fIapJXkIzHtJ24Xbt2xsO+B1HIHfG0HPzDJGqI3mHbIycK0ils&#10;DAG3IA45BwT2A4xwkcaLcIqSEMG2cKADznP90Y4646nHPA2iZ3vv/X9f1oP+zxRyeZBFtYYPnMoO&#10;1snrx2VQSpz26dTDCse2FDE+1htbzmI3sMKR8pJ3YI5J53NwRkU9/NkXzIx8zKWyyYAYAYHQDHT0&#10;BAGe1WNriTzRGrL5m5kkX72SRtyDwcdWzjt0zjogrk83Lv8A1/X9WK5Mqw+bJJJIvBOc45IJPA4J&#10;OOOOGHOSK63SPi74q8H+EdS+G3hiZLLTdXaJtWs4dm65Mblo8k5Y/Mdx24AZVyDhQOWRSEZXjjZc&#10;Y3LHjoeBxgjpnqASeOooPGV3RrIY8D7xLAnPAY9RyckYzjGBmvSweZYvLZSlhpcras2rXsT9q+vX&#10;ZtaNWe3dNprs30uhZGlvpmufMk3tIHKxhSE74yO/fr06YPNNEcrvh8P5km9QFC5wBjr1GSeQfXHJ&#10;FOEZjmZ9zMwLIGkB2HLD7uCOTzjBAzu56GgJFGih4WKxqv3F5Bzk4A6ZPHYevBy3BKXNK7C9tEES&#10;bEkKS/LsBk2xk5+6CNpxklsHocDAGMipI1UDc24xhkLLEy9OufcdODjOM9MCmyeWsW3YqthSqqzf&#10;OmCcjBHJP0I3dhmpLgx+dn5FZlz5igjccDJwMHBJ56DjjnOUZ7/16DYQbeD95AMRrukfHG/kkH6L&#10;jscjH3c4M2Aj5ndWbblgzrt67evTqeGP0zxw1IxgmSFVXLIVVenTtwSF+bpkcEZOM1JEYxKxjKqi&#10;f6sPkqQNpJ5HXA9yP1oIlIczZhWbevmfMPvHavUE4bJ6847dfUU5ZQxhQbciMtH8xYscHO05+vrk&#10;56d4YQwk3x7m+UMRwMYIHBx1wOncHqe9hUWFZLiSFmdVzH+/HzMQMMCPvD9O3c00Zy0GoRF5auzR&#10;7ccrmNhxj5vT8s8cjAyZHttrZeTy5AFGepLcgDjcRkAfL7jb1ppLKxZYZMqx+Zh1AbqFyDk5/nxg&#10;GnRQGEgplmUrt/eH5sHn72APXqM5461rFaESYI6FZP3u0M2B82cPk8e55zjHuMcVIyASCNp8iSQL&#10;GrAcdT1HXrg9OuM8018CJVmPy/N82c/Nnn7oAxwPXp1HZwLRyg+cg7Pv+Xk+2BnJPQEHg46/NSIY&#10;0zlY2ktrhY1/2l27++D3wcngdeSSacFjKvImFjCqGKYAAPTGT8nr0OO9HmyXC/P+6VlyY125HHb+&#10;6ecDPcjpinSKyShxOsjMGPK4Vn3dSPpg8DqR6caxQgB2qJFUKOTE3txgnJ56kcc8HGdpFIXEORHF&#10;95cK24FlG3OQASM4HTtn35B5rPsVj8yqYsNn5j3ABwcHHXOOMDHIdCBHG0eC27bu3ZbC7sZOOpwN&#10;u3oT0GMZ0XYnYZEqxKZFlRjhkwinBIJyTtxjG3sTnHHQkilZG3K0jIsuXZgVxyCCWGMj3Axg5OOM&#10;hi80mYQqrkM23joVLbucDGcc4455xnLl8/iP7MuAvCLJuIwxGT82OnrkjGeckU9StO/5EQmRDgJt&#10;LLjlsKBkYYDg8Z9Mjb3xy2bh97CTKrlt0Z3YKgEDnLDPYZADH1Bq/pmi6rrkM1zplnPPFaxmW4eN&#10;eI49wBc5HGSy5J559etGOKaQuSFLO25cZxnG3pnknHORjHtux0ewqxpxm00ns+9t7FRaIZG8qIIJ&#10;I1jUYdVctkncRyPlzgjgYxwduMimvFLGm9SpbgN5Y3A+h5J7Y4GOOOcgC1GImUy+cNvLbWY7iw+X&#10;0JySV6HoevrVUG2TykO9lZVwo+9jgnHfjJ4OPmGcHocvLZmsZf1/X9bHWfBi4+FejeMrfXvi7p97&#10;qGj28i/atP010Ml4H+U7WZsLsV1k9GxjKkZF79pL4neDfix4uk8TeAfCOl+F9JgPkafoOh2Xlx2s&#10;GSUVlBwWOVLbcAujY25OPPpBIreZ53ONzOkm1HPA3BcnGSoGcA8HHAG2sd94WgSKRmyAsjfNuTO4&#10;4BIJIJUDjAGTwCQfoKef1qeTyy6MEovd63b3u9bemh6NPE4hYR4ZStByUnpG7aVldtc1ld2V7Xd7&#10;Eb7C6lnTbGysEjYtyQMdM5IA+vUmmsTGPLE67nXKyRMny8Yz24Jweo5C8kYFSLK0znznJX5Qyt/G&#10;ccAY6EcZ6AkN0ApJJCrfaCVZkKru+Zd8nGVIOMEHrnr0JGGrwY6E67f1/V/63IkaS4DOnz73KMqq&#10;GUFc8Fd3AyMYJPAJDAH5Y/OuBbqm2RVkUY8vjJ684YgDrjIHByc8mnFJEhdRcs3lL8qxvu+6xPHo&#10;QGHbsOymhoXM3H/Pb9x1+8G64GQOM+mD1OMsunMzb3SGZYRN8iSFQqsC3dTgEAcn5iSwDcgAA4wd&#10;1XbMwUpL5jLtBkEK8YweVGcgZI44GCemRVpj8+5reUbvuhSCOBsw2OmODnHbrhuazyuYQ0hkZpFZ&#10;vMZlI2jHIw2AefvDOSPrTRvTvt/X9f1qRXCxRIb17VwF3FVZgPlU7s9TggdTyR0AyQBDcWziby9k&#10;nlk7ScDywqg8L22/e6nAJByADm00UiCFY4WXaoURmQH7rLtXPcn1xwMkYGKpTJKVWOKVlBkDklQO&#10;mBu57cLjJB+YDLBQKux0035/1/X3+hHLIybY2D+aIQGds7V4ILbsbeQOBnA3FTkjhktv+/YRqoZm&#10;ZpN0ynsMlmJOdufu54yMcDDTXQLSyZT5mbbIFb0YHb1xkgbT3GNvyjYDD/pE5jt7iMrvOFDSL80n&#10;yqG3DpgZxgYXdnlsZDoi+q/r/gEcyyMDGsTR/u18zzMk/dyBt6bhjgAFmK44xzEqQtEl3KqtCVDr&#10;C/QJvY7QCehYEDA7IPUVZlto4pVzAsnktuzHC2FXPIUnBBwOuM4244VTUESGSWaV5fL/AHZDSSTZ&#10;3H5VYqcdGOWwc5y3GHNGhtF+7/X9f5bCRrDdD55lVfvhZN20YOw+jYY7sd8t0OQwBBA5VSytuXdJ&#10;57Yzz94nIC8jJOed3JGVoKK8MuIuY9qNImSRuJGNu7tuUAckkAfMM1LK0jv5kg8mTksrQ5YHaDnO&#10;3glv9nnoPlO6mHM76f1/X/DlYxxXDmCyOyVsBZ49wUHJYH+96E5yQADyDVzy1WNoXhUqGkMcaJkI&#10;cNhPlPXkE4OQSR8oBNMLK8LbLnbl9qkbHVBtU4CsSAAR2z2ySMYnH2ZVSZEXasxDI6FQ3rkkgZGA&#10;QT/cXkEVBE5bf0xghglZYgqqyyKphjZSQN20BmPOCOoHOwY5waW3hS3+eSK3ZpmLbogfn3kMDzwf&#10;ur0xyODk8OTzXij8uQyea7ZbzPmXnJI/hBBB6HkEE7hmtbwv4Y13xl4jsfCnh20lm1HVLyO0tIAY&#10;/wB9NIVSJSSduGB5546sRg1UadStUUIK7eiRHvSkoR1b2X9a/wBIy0snhKPdwNiMja6ybWIUpjnB&#10;XcvQFeOvGFwXMN0EhfzNyNliqNg/eO75gRzzySFU4YEE4Pqnxv8A2RPjD+zr4a0nxJ8VNOt9NOvK&#10;GsLGPUPPuimBmTavRGKqN2Mt7cGvMW324kffvX5WG3O5YxgAgMT1znB7r7AUYjDVsLNQqxs9H950&#10;ZhgMfleKeFxtOVOorNxkrNXSaun5O43b5TCAK22L5bzy0C7m6887e4+Y9ADnBAoH2uJHMDzkHDmO&#10;T7y4Xsu0cbjwxXsc5JxUhtpFcqkPmL5mcrhs/wAIbp6krhsqCW/u4CmJniZnuWk875oi6/K3HrtH&#10;IDgFjjG3B4zWJ5vN/X9f1YgdH81YZo93GJZBblfMUMAcdeMgkqR35A+VWnzIyKsUW5W3tHIZG4Pz&#10;Djkbm6cnj7vTOQuxZJ1QENGCFVdx3SgnGV3cn5Vbg4OCCSSMqPEYn8xpm+X5pfKcYjGSONw5YrgZ&#10;IycepAoDm5kl/X9f8N5DREbja/ljY8Klo4SNiKfnAUdQQcbgwBGSeAQac3MS+ZLthCtmSUDjaMDG&#10;7jnGckHILNtAp01tdS/NLudlf/nnt3YO44J4bGCOQQSDwQBSyJH5/mhfutzKsJIxtxwMZHqRjoAR&#10;tBAqok8y/r+v6tsQDYq7neZiJm85GViCOrryenAGTnsQSGGSYJE0sd7DLGyvsm2wg7o3JxjrnJyO&#10;pBA6E1YLTL8kG3zBPsRueQHA5DKeB83GOOT1HMbor26vayKY1VvLuI28tmBwCA2QMYVs9MZODkjA&#10;VGV9/wCv6/4PQbiRkUCMKW+5I8m0HfySQ498YAOcDqSoEn2o2qNb7NrSq250hDfIpXLKOR95Qcg5&#10;+buGAoEcyu07wRrGi7+ZDyxx74wO/HzYOBngw7F2qsSMx3LtjeIKM/dyRnGcLjjgjHQ5NdFOUo6r&#10;Qm0Zb/1/W/YJv9bMWVW81m3DhlGSSvC8MvTJHGfTjNUbY2WBLtn8llMbMvmZU8pzn5hwenLZxkYw&#10;JrdCH3rcojLHiKNd21eoCkgdlB5AydrZ/wBpslt5SqYmjRkkAWRbZsKcfjhhgckbgepxjIdEbRdi&#10;Ei1NqfMZXhjkXdubAXaFIzjBPyopx7nIJBUOEU0TxtiLzmbbJGflVyFZsZJA4CqTk/LtxxgbiS4t&#10;XVvNjjWFpIx5kwC7ht5IUYGOD93ncDg4+WhbrULXdNG0kbbBvVsMyjOcfLleqgfLj8CruukX1Zfv&#10;cun9f11+RBNG0O9948tlZj13FehZsHa4wqkE434yAAOX3jw3aeWW8pYY2jZYyhYNg72Yk7iQeBkk&#10;BVOCQQaFt0Z1gRUGZgxiddu1fUYYMDgsB0xn/ZBqOEzQTxzSysWEayJI0Y+9nIDbOcAn7pwMhgAO&#10;M2n0L8+q/rQjitZrg+aukS7YR5m2GB2lbAVCqhcnPy7sdBgjJAaoZrUR/K0BhfzGSKZplVlxjKYP&#10;Q4GAuOvRfl3DsvDnxO1Xwp4X1bwxodrbWsOuqsF9qkkJZmhUiUwxbhlN77Xdl+ZlRVIEYcPyckUj&#10;TSQmPZ5XyyeWpVSQwODuYN0CfNjqOvJBuUIaNM6FKPLFpu9tU1otWkk766Wbvbe3mV7draB5I1RT&#10;5rb1SNgAVxwBhfu9VznKAgEg7RTZEW2lXyoYT/BwCwfZ2CFjtVkA4YkksMHODUq+az/ZSnls0v7t&#10;SCZOo+U53AYGPlz820dwRUTwLb2rES8eWoxFnzfmBxjAC7vlPz8knqOAamxa+Ia21YzI1yxeDB3L&#10;MOcDdyp52HO8nqwOQflQ0xIkh2ytPG2Az/aAo/dDryQeDyzA85DYG75WE80kSs5jcHcwZVt2UAtt&#10;IHXOegXdzkg7RleYSLRI1uDbwvHuURySDDBxwzjnkAb+T0K7lAUjGi2Li9P6/r+mQSxXU7hJotzK&#10;kgjXzFwPnyASRt7EEkD5l29gDDKkNw32l/mh2Ku2RV2qMH5X3L8md3Q8ZGWySSLojka3VDn58N5g&#10;bcxOPlxz0AznfgAKAPWqzRxWzbneSa22sIzKc7uuScjcD0kPQ5wc8ttLNm0Jf1/X4fMrZjFoszjc&#10;0jKm5VG+XeDgsMndkMwGR8pVl3EEgPmKefGVgZXxlJW27TiNjgggFkyMgYyWAGcsuHzw3qKwb5iI&#10;yJWdvLy2HOC2SMhthPPOFDnBILZQtpeFVRl8zKp+7b12h1UsflBVsk44DHIYg1SNuZSf3/1/X+ZW&#10;ljP2L5wI84PmSQqJN2WQkYI3HB4xnoV5xmo7iWWASoQN2zczR4ILBSuSy4YZJOcqv+ztJUGVpf8A&#10;RvNjXdEqsXVf4cLgjJO77wz0PB2/dGajuprdYpBZJ5KF1dVRkx5Q3BTypBXPHIzlsHPOaNo83Vf8&#10;DbT1HOqXl/Hb79ySTbcxsOI2fDZAbOSAAVwAFDHOSdtOKWWN1Qu3mLJsmkWMxhsE4fKdMAABcEHG&#10;OWyVsXgeZWS4jdgzZ+0rIFYDd1JY/KckcbTgNknIOY7qNItvnzt5krbxLcYyxJ4c5G1SM4IbqAMY&#10;4JqKsjSHb+v67+l7dSARttuC1g0rE4j86F3LKoAzkbUYcnG4MvAX5vlNQPcyM8khu2ZWG5ppIyxZ&#10;gQWLnA3Pn/ZJygGOApmMMIXzEhLL5m2NZJV2b8tucMpUlW3EFM9yMHaQpP8AaLa5a5urWWVvJYLI&#10;uCwBKrtxvJyQofJ3AnGD1VqOiLjf/hvu/rz3CweKC4HkTfel/cmDaq7lKjCKxDO3JwSQpL5xxuWt&#10;E8cOnp/pf7sKzM8kW3H3OVHXPfGA2WU/LvUi0IpSqtNFiKSVY2jEX3VO4FizgblZSQF3Agcj5mO6&#10;MFrWHMcGV3nzJIWCeapx93PykjyyNpCb1BABJGSNioy977u35/1321GQqRK0FxE1rbuw+XYD5hOD&#10;gsTnon8K7v7xPzCobRba68phHCp8hTJLdZ5faMs3KiU4I4APDZJ2kAqAFeFzPEP3ir50kIC8blBx&#10;kNs4LEHAPzEqqZDua3nUKbmGZVjTLLJMXkxtyYwTwQeCARuCqOBgrWiNNtL/ANfr8/K/YltxcaS0&#10;drJHt8llVn3IiLtdQUOdwyQSqnkAk4IKsKowtGi7PLi80SKGCB+d3WPG3dz8q7txxlcMOc2Le0js&#10;vMmtZ1SOOSJI/JlMylvmIYcYCkB8YzuDfd3HJHj8qNbm+jaTaGZxNhVKElQMpjLE5OcqueuSgxXM&#10;OPKpN9Xbybe/p+NtSEm5SxinurVtrt5UbLj7uWIUDgo4PQEsQwJJAPEdxbG4ZJmgfzo4WWFYdkny&#10;7ecApnHlonQE4wxPz04xX5V7cPdRyNIq+dJCrbuThQzDK9QoUAbcYwWLVIv2XfE8ULRw/at8OyU7&#10;VXDlg0e35SoI3EguCpPJJISNfh1Xnt6f18uiIV+zxzLM9pHPtmKr5m5ZGYSAFBn7oBG0ZGVIO08i&#10;hdzWZ2iMxrEzzSbo3YqMMOAQB8vUdDtGCAVFOtNKvGtFln/0dY1VRMjbI41yMkKCVHKqTlQA0i7i&#10;RuAbcRRIGW+hzGszyK2GKRphgRnJ3EqDyN2C2SCSxq+WxSceayd7fP8Ar/PpsiG4U7GUabEkMbER&#10;xRs3zAlSAGyQSTJkbjwCDwu3MmoiJG8wOodtyhllH3gp+YcbgAAVIAUBs9kCBzq8FwJltOfvKZ7e&#10;PAAjUEDdzggN8qnPBHriMGOxjKXFxHJ90nzGj2Pt52NyDgBTxxgbVzkBKrzKTbs/6/rrrv8AiTX1&#10;3c3XnWl5F50ka7GXcIiwOAFwOgbaN27KqQu7aFOSZYzdNeyLIvmfNJJIoichhswwUqzd8pgZOBhQ&#10;x3O+zzOJH+3SCSTyzArN54yRgSckM7kEHOWB+6edhpPIia5GnWytHIPm8kAfuwMqRyCQRg8OrfK3&#10;DDLGoujNcqVo6f8ADK/p8tO425DTxQziNLrd/rl2tu3F2G/5ZPlLL83J2kFdpfJYpNbwXP8ApitG&#10;1u6tu2wkhiE24bf1GFYjnczFR82OJIw+qWrWCpIk3/LRbaXysEEDavBB4OTkEYKg/wB5Wtcyvdic&#10;QozGT/WLCWLJt3KcArwfvYdR1ywGEFPYacl8r/1/k/Lr0jumSFHto7iHbbxn5VdvLDgllzx84AcE&#10;HI3ZLAFmUo7U7KK2a4dr2SDduxGFaRVC+YVcYIII3KRnBA2kbiAKR4/PmWSBY443URp5bMMlm3je&#10;VJZ/fqXIc5bIAW2G+byIbmRI2ictBeBU2kP1MiHBYFVAwxXCqAG/im472s7+v9ar7/vI5Ob7dbzm&#10;B1ZUj86QP5P7pQI2B5OQc44GF8tMPwKtzOY1hlhWRY7ibdC9xIqOyhD8/wAqJgbQFOVJy4BXeBVr&#10;zWs5yby5jgWOExx+XA67iqsdx3ZO/JC/KANu3auUXbDdFbe2uItOsJM3MZ+2jnzGJALMTIzDYdo5&#10;yfLGQVJzjRG0PiSt0S/4d/8AD9t3chjucxSeTassTN/rVwzQs0LMPkJUFgobAYk43Y3tuLEVvbxy&#10;+deW6+WYYYBFMXaPyzHuALO5ZUxHu2DJQM2eiESXkVxemOCeQwxCUyGGGFQvkl02MyuGVkyAcndg&#10;biBtJ20x5pt0mu1lYXPlrbxxsouIGBkxlsqWYuyyFnXBLAkM/wApI7G0fejdO3Tf+uib7Lvd6vt/&#10;tc3+i3M8kkbAFIfMBYYyZGbyhu3A7m3IoxhclSX20Z7y1u7F5Y2VmXyxMVHmSwTBs54wq53SY4xs&#10;K4y6sDZuo47P/iZWFuqyWjRyyrtIhZkkYIDvfHIByQQq8YZs7WSbSk2yPDYLHIrZSSe33KhPmLti&#10;LHYQI1f52JXCkFmJDHZHRGVOL5npqvLXTddttfn5FU2lxLY2s1tb2/8ApFrGNtqskjlcb9oTcRJw&#10;qhg21QVXgBtzJqENopW2uriWSCRlWH7PqCThArZVVUIzOv3ipIYtnCgsxpLm2h8oxiDb+9CMVfOI&#10;0DIzKsmVzk5Ak2uCu3yxgoLMNwJWuki1JkD2sjTHyyQnyht6hiZgVUnCNnI3HG4Ma0NbyVnv/Xlf&#10;0+T7syb5Lq3jknCQ2+1izeUqwEtsKEADZtVi64/2VdiSBgQ3Ye+TEsTfO3zTNuYBCxzlzuVT8oPm&#10;BRukwmN6sDoq9rHb+dYRTR+TEohtYEnYI7DcoXAIDD7xxtAJbhSSq1onFx51xbRxs0ilLjaHkVpC&#10;w3MOSUwQSB8vCqFx5g30mdcKnW1rfL+u/wDVzOvLO6WdYltQlxawrJKsyOyMvRcNuZgMyEMScBtx&#10;DYUmq1yBJcSGC1hjBjLqoBdogjhNr+V/rNzNzjIO4YIBANtLaCe3jigl/dxRMI/L3spVjy+NvDbM&#10;nlsdcjBytS6giv5GNwlpCt3gNG0qDbgKocYbKKGk3ZLDIBHQYOkTupy11f8AX9a+Wz0uQyXt3bTJ&#10;NbJdeZIzPIjvJvG73XBYmMAAoih+ctJt2infJdM8dytxFCq2iiFlgfdAizbd3AILbiR0PBHyjAU3&#10;JZ/LuFitYP3nmO8MaRhYonJ4VEO8s25gwJRemdpO4JVnuLSNNySeZucGZdyKEcc8gfKfkfc23IwB&#10;gggbNIrY7KV9Gl/Xz2tt+GvWmyzM5n8lgsLkQbiI0XPy7TnDd1OdxOxgxzjIqTQIYJFuHYLgBlLB&#10;nGPnJwmSwG4ZbHCqcZGQtm42WxZdQMy7wx8tYQqtuK8YX5SMsQAxzkENzgVGbi/j8y3li8uW4kJx&#10;5g/eZ6P5o6RgPkEf3jjI5raJ6EObdf16fq7epluyXN2/2vd5kx3SSx8eY2Mb/nwuPvbd4GcYJOQa&#10;hk2s37xJpHaQiPyY2fyvmyVzjPBYksTkKUPRsG5fLKdyzv58uQztApdnlKqpDHDIw3CMdCGycbia&#10;ryloRGsbrCsjYPlwt+7Ct90gn7w+9jLDgEAO3zdETvpy0Vv6/Db/AIYzShnhaWO3WOGNf9ICodwJ&#10;ZsxnJO3LHj1+XIJOKrNEJVil/wBW0UpM0rTq+C/8QKg5X5OpJxxj+Ii3dW/2l/tdy/mMrboQ8PLr&#10;u+TdyAcjAyMcDPO0gU7iSz3NNFDJn7TuIWQbQArYw/8AD6DH1OcYG8T0aeu39f59SrcZkj3SXLRK&#10;wdo25+VwFz1JOAW5OAcLnPeqsjsylDtbzImWNlYDJI+8T/eA/hyB1zgGryjy41jeCSWQKu1RkF+B&#10;wRkNgKGxgHhj7GqKBJQgnEzNNgRqpUK3YAeu4gn5ehG0ElmC7rQ7qb7le+e6RoxJetH82Nq/MByC&#10;eSPlwSCeTy3HtQEwk/013ba2SjbWYjuR1z9ep59a2ZtMku9Mm1GV4o/K2/8ALUjfn5QMKPm+6W9M&#10;gkk5Gcudg37x1hysf3WkbcoyrDqO2T0GT8xJOBnaB20ZxkrLdaMgHmx4kjVldlzGsed31Dc5+uDn&#10;qOgqpcSMbXewG1W/hXA3EZHbB49/fjtZeVGh3RwdULLty3XbxgnA49BjPrjivLt80yGMN/FiOPjO&#10;OgxjjOD7D6HOx2097shuI2WHYzsSOW2soPTngdR65AOMdusTxP8AZ22ozZXap2nPOD26nA74yD64&#10;BmuYpX3TKillJVRGoBbjsQPz6DjHtUEzAxF3mRd3DHByR976MeOcYGSKqOx2U9bFeXDyIrgDpj+N&#10;R3z7fTnoeveCS32fu3lI+TgqNoC547YweTwTn2xzanWSecfulkQSbSGGAxI5APccfy55NVncFdyO&#10;FDctt3Y7Z5znJP4n8q0id1MrFTJuU7flb7jfdxjOc/h+ncZpFkFswaKJd23MjBiM4buD+H1/Wnys&#10;y8NH15G1c5H97p7Hio3Dorv5H3cAq6cf/qPOPx9iNIndAsX2t6lqlv5VzKMhv4uzevXjHv6+3GZc&#10;RsqLGB05xg9h0+nH/wCrmnsGjTDs23jJVQR17d/pxg+lRklpDwFbkhPmyDjpx7j9fxFHRTio6Ihm&#10;MbybT8oPHvzn/H+VNGVbM0mF5BO0cH3/AM/4U6bLBm+vGD3PQf56U3JyFkkyPqePbr/n8aDriZLp&#10;GhwRz144/r/n+Sr5q8E4IbHp/k0pB79/1pBLvVUKnP8APiribi8/dMeSP7vOf/r05GKDcdp559sf&#10;y5p9v5bK24fdIO7HT2pmAW8skk9Pqf8A9VMXkG3cfKKH/wCv2/p+dBGwZ80hdxOFPBPSnHex4ZRg&#10;jI5NErANnd74HSgBAzbty/KdufvAAe9JKPmJYe44/wDr+lSKjFVZD/D/AAr09DTNuUY43cfhn+Qo&#10;EtxiEYUbNuehXt+dTMdueMZzu/z60ttaicBA21tp+9/L/P0oZBFJ++GQuNzdOP8A9RoHdXGBf4wv&#10;H17/AOFOLusXyHGB29aaql1P+96f5+tSYLfKqrkLgk9/8/rQJjVZQcDaBtx/9b+VKsT7cFeOOBjj&#10;/wCtSxKQ3yAHP8OTnr06fz9qcFAcrj5tvbPT/OP8mgLklvP5YZCuT0OMHP0/z+dNDJJPuZs5b5cr&#10;yfemKPm3MvHXAbFWYraWEZmYo20Fd3cH0+vX+XvcSXyxI5WQR+XJHuyQef4e3P8An+VRsg8zbkDL&#10;f3uoz27VIEEjj73Xlcdc/wCf/rervL2O0eFAP3jj/PFK6BaEcUZUqAccna2Pf9akjAJ/i3bf4f8A&#10;Pv6VJdNLhTJt3MFbIcHrg5+v1/8ArU/RmlW/jmjf5oXVlZegwc5P04qUTJ+7cSSwns1X7TDgOMqC&#10;O3+ePr+VNjYj7jHKt8u09+n+P4flWx4s1Wx1G4MtvbrCzdYYlCLnGSQMcAkk7QMdhxgVjoxQ7U4z&#10;9ef8/wCeDVN6mcJSlC7RbtXnWVQpZVi+ZTu5A/r9QfyJxU+q3TandmeRAZi3zttyX5wCeOT3PXJ/&#10;SnbvNHIZCGVnwWI6kdz/AF+tTWNxOl39oaZo3VuWU/N9c+v+fSqMpR15lujQ03Rra60u4uob4C4t&#10;WVvJk6FCcE5BPzbiOMHjuMYNPlZPKQ43cbiOeo/I/wCfrNNqKyw+ZG6pJyS0cnJz6enT6Y9+KjUx&#10;zFScR/3VC+n4Hnv70pLsYR59WyW3iZSGDYKfeVR+OenJ/T9KsGLyioMZ56r5n3+oxwc/Xnr+sKTG&#10;UJnB3KOWGenHr/npUsF2V+Qs20/ewxPOMcdPb8TUo56nNuNkRBudpG+ZsFT1Htznv3+ntUsexlBM&#10;zKGZWyuOOOfy4/HP1ppfzgZSNu3jn+LBHGBxxzThFukaWRSdygyPJ2wR37enf06nFPlOeT6MkVtz&#10;YcMuBzggE/7PPUZp8Jkil8wF/lbIKY5GcN39cY5/KoYp0nRYyVY5CsDHkken14//AF9phM0bfvAv&#10;3iGXcGwMA9D7f57VRzzj0LNzMjkyKdzbvm2ybiWweev+6OOoBPGeZYIwxjigSRt/TMnzKw57dew9&#10;eeRwKoos91EJMFgzY8zcdoJPQnnBy3f296vaXDbzX0LSRtt6uygjIOe3OTzgeuQOlS9TkqJQj6Gp&#10;rnhq+8M3zaVqI3SxqAix4ZGXIZXUgjcjKQysCwZWUgng1Dd2jWd15MzpGWAdXWQHh1znpnkH2+g6&#10;ifUdZvNStrWzupvOjhI8uNtzLGpyw2jt94njGSSepyY7i7jmOyQ5UKZMtJu5yM/TkFuMA4HTgi6i&#10;p8z5Njzqbr8q9pq9b2/NevbX1CK4SCPAVVKyZbCrt43fNhlBODn5cDt9KUJFInkMy/NGMKSfmUc5&#10;4wc9M/17MjjKsPs65YsNrbQucn5T3HJBwOcEcdTVm2nmVo0iUqz/ACq2R85K4b6Eg8856cZwawkE&#10;9NUDxFFT96rYUSOTnC8n2y2MnPHHIHarEVvPcFTbbj5bMkXl8ZXB+XGN2eCfTqeGzUMMCy3ixW37&#10;xZJVWNQuXZuRtx2I6DjJGOD298/Yus/hVpmoeJr/AONvhBtS0G40WSxhvobHzJ9OvtyTQ3FsTIqG&#10;ZXt0XynYLJDLMoKE7l0o0/aVOU48TiKOHoynUlayb16u2i+b0PJo9M0630nZMslvfW11ItxbJsKv&#10;GNu11zzu4cHPBGOnzCs6PfJDvk3Mi5/hbhunVsAHJH9euK1viR9i07xHdaXpWpwX9vazSpDdRqY1&#10;nxtUnBAPIHzAdhgqOKzbX7RHDJ50W/zNvzNHtRiDkA555w3fHBIxwRGIjafL20OHDylPDqq/ta66&#10;b9Ndfk9VsXBGkZWafcrSJuVnYfKpAVSFIPXYOFwQpI5A4tIyzTlXX99J8yMx2suRgqc/dOMYIVsn&#10;BJGMirLbtOXS0XaqxhoWXAbyxnBBY5XJAHquSMEDNFkUniVbSeNmUltsTKuWG4hunX/aHUjbjIWu&#10;YyklKN7/APA9S9FcgTx6hao0TKrOshcyH7xGT13Ad8nDA88EZ0LG0t4tOWWQZmWNsxySD51xjd13&#10;Z5c7SGAVe23DUrUWvlqLeJREkchdip8nJ6E4BxkDB4GCFwzHBFm3KKwuQrr5saquJskoy8vg4JUH&#10;AHODtYkbdwKRw1trLT+tu/UfAptgiwnYrB97OQcABvmzj5gV3YJwSDyCqqGzLgmRvOdGx8yyTrgm&#10;MkBhgZLK3J3YwSeef4t681G6bQ10fylxAEnR4c7oBvy+VwC3PboNrNhGkfOG4WS7Fylvtk8wRxK2&#10;4qu4lgob5So+bIUgdgcgEh27Cw8pPmk1+vo/x67W9G68X7pOWXb8jSlZgXTGQec9QN3Q84BJ+6BN&#10;9mDAWqiPzAx3KsPGWIUsgVSARhjvHPUAZ5Md6qG2xGcW7eYIy0ZA2jGMnaOQcA4HGffBlNtKYfNt&#10;xOI13CGRoSVjw2SVxuwQBkgHPy5oOtvZvT+v60ECt5LW0UDY+QRkwvtOcAAjsqqwI4JycjOSGTT2&#10;dHMyRSRr5m7bCw5Xk8jOCGJHAIAYjb1ylq5W4unWdg3zGPPzdELDCopwWALNgHnIU9Bk0jBA6Ejb&#10;jcyD5wVZ0UZyvXOQwznOXLdAcyRGXNFp9f6/r/IRrmAt9vSWKOWY/wCrHRSOhZud+RjOOuSGPPzW&#10;4LuMfuHLDbcOpkkQNgkA7id3LgktznlB1AGK0dt5rxx28C3Mm5htjhJjYY3EdPnzjO3acjHJPyh9&#10;gNx/0oE7INzxSM/AALBRkgY4JOMkbs5bJrGqVNQ5b9v6/q/3mpZXxgt1ETSSSFT+5WHiLIG8gr91&#10;jt/hJGR2G4DYsIbxpFtFvm3RyM4ke8KqrY24YAfMQXxgAnLMBkKRWTbTXkbqjRMP3xKtuzgptfJO&#10;MkjjKELxtOeSa1NJ3xqzlVBE3kLHcMEUjOM7hjBIVkxgEDeBkDaPJre6ePiV7tzXsH8/IaWNZJJm&#10;+0BcNGFRWUkM+ckIcbXwBv5U8kX7ee2mJjT/AFXlsTNNCu5Y8sQrl/mcDuq4GXG45YVkwTie34ik&#10;Ty8SRMqAeXtBIBCgEFCzN95QCGJwOTrR2sNu4aKK48td8cPmxsHCYO0MNvLEyDscbzyMYHm1jw8R&#10;FJ67/wBf0v12NK1tWdjJ9nnaOT5p2WPo5OM85LDBGN2QzFQ38ROtpr3F1cNHMYJJmj3bd0mQm48o&#10;AMKOWXkjsSd1UfDmoHTnaUhWEi+TcITuLB152rxvOOnOQQCCGCgaEe63M0bTndJKZHEwYsFG0ZKg&#10;cMR1OCPm4PevJxUY8tzw8RKXM4v5G5pjEuryPJEqzpH+5Yo3DE7FXAGQSzc5YfLjOdo6jSXeS4aW&#10;3VWkVgTFJGrLKCxJIbls8DPyk8ZOea5rR4tRsp47VVkieNTHNIqlslQGVcJzg4cEDIBiUYfgHf0u&#10;2gim+yzWAk/dttjMSbQwYkqQeBtIyc4Un0xtPyOMXMz5XH8rvr/w39fhrodhoptPtSzsrLGsjK0p&#10;UK3HLEZzgrtXAIU/w8bWY9BYySRkG0Ikj3KAy/Ku3OFJBAA5zwRwdxHXjldHutjNJD5Zkl3eVEsZ&#10;y6fLyV24JwW+g2ccHHR6XfbDHcqqsx2+a3mFvNzhgck9cjg9CqjHavm8R8Tiz4vHU5czdvv/AK/p&#10;9DdsFVrbcHbavIjUkA4HXOeBx05HIwRyTpQhWnVlZt0bEeZty2AeenTGD1GT0xyc5+neeAvzbg4V&#10;JWttxyfm57jqO+fmYHjpV+xacHzyMqz4Kwj5OSOOG5OMYPfOATwa8+UVy2Pmq/xMspAdsbTyblYY&#10;3eZntjPbjHccnH0zYD/LkMNqruXe3zNz0wenDHg5JHrUMOxUG19wkQ7WUEK3GRjB4AOBkYIC4qRF&#10;jKLOSW/eDzCCeT3B46kYA4AwexHBGNjglruSbRF+5kVnkU4jLLuycfxE4OD64756kU0wF2/eRPlV&#10;Lbhzt4PzZGRuIxye5PJ6l8VsZykMSbzGSm4w5PXLDHtkg5HO7PfnR1zVUu9OtdMmG5rSEpbTKesZ&#10;JcgsTjapLHoMBu4CgerhsPTlRnOUrWWmm77eXV/Ix5rSsjBNvCVUSSKAuVUbsjgHux9D1JyOOPWp&#10;PGY4ZVEmEjyucfLyM456DlT34B9cnRmM8YEbLtYHJ2qeGOMYBHrjg88DuQFo3jx9WdF8s/uy0g+d&#10;gTgnGCCMA9zg9+h3px0OylKTf9f1/VzNnKpA3nR7toxtC59s/NyvGcccY9Bg0bhEdGnnu5I4t2Jt&#10;3CPvPDAn3z8x2884zuNaErSyxnJVWMjMqhio+9y30yecjHIzk5rPDi0ulnNxGzqrlZGfavbnIJP3&#10;tx6gfXPPVDserR8jA1S3dzHMxjaZ1C7WUHf3AySQQTnA455wO3Oar9kELRtBPDHKqeasMa7tqHJY&#10;sD6KSem08/McZ63U0R5eDJv3N83mMxkYcMOcEnnHXPI6E881qLeTH58ccyqjHdKvylBjqDgbTnap&#10;XJA7YOMenh9ZI+lwNR6f16HK6zJJK7QSsGdo2WTy9qnPGQwB5LH+Et6HjpHialK8ryTyGNpjLukk&#10;jYqJNxYl1A6tg8scEg5ByST0epQX7xb47u6Zo2GzyweMFecHnI3AgnOB2IXdWHrCJE/nPAzPtYsz&#10;rhlIXYQNpAPYEDbj5cE161GEuY+vwco6L8v6+/8AK5kh5Qwhjt4bdVMjLEwG1Cx54YbTgqflboAF&#10;9BVYGKKZWaYvJ83RgWU/KSSc+gBzt4YDBwrZvXVvNbTNMiMCsp8vruOGI2FzyCDtQ5OMjIySVVJj&#10;Gtl5DyeXMsuJDwsaKQCuc4XcBgcEYyMEc51qRPXjNaW6/wBfnv56Gegdy0gbMbfJC0r+ZuUMFyQe&#10;xZh8xI6nB5UNZtoNn7zcywpIFkZVxhOo6HBIXdg4yRgjnBViR2rvHHp0ULLJz5bAbtzK2SQDnJ9u&#10;SrEAcDNiKFGlWZL2RmH+puPJ/iwGHOTtI+SPDZJ4AzgKeWozSpLp/X9f8F2BEbzfKkuj5cSlP3Vu&#10;hYqPv45ODjaeeRwMEgCtOx0jUNfimtdO083ktukk00f+s7ruchR9wId3GB1A54Fa1t3nWNLKyib9&#10;6VkwpVecMUYpyxJX0JGQ3APN7w35UCrqcLslysTNGw8wbcI7HaVGedxztAAMnzbicNxx9l7ROpey&#10;3tuefXqSVNyjuttOvnaz16/gV3AgjMUxkk3bUVm2jYxLDOC37tcrtxnB3MQF6VPbLM9wt59oKtJu&#10;2Sxsm1nO5jkK2CCV3c5A6YOVZVs2k+1wvcWm1nuD9qR1K7i23eq5HHyjI/3FY5AzU0QsmXyLcfvI&#10;VRI12bfLIcZx/wA85M7QSTtyyjALCuOUl0MZze39dizbXYliivI5vJhaOMebI4LBcE7Au35sBQDk&#10;/wAQB3bquwv9kie3li8uRdzLHCxb5Cc8L0CrjngrgcHcaqQyyun21L7ePvqq5LFmk3ZUYAyWKNjj&#10;LbenymtG3toVtXtjAZWhk+WBVaRVTAUsRgYIPXjOA3fkYs82tyrp/X9b/oTwwxrBJGZJY2HyyKsm&#10;1Yxk/L97BOADtYDaxLfKVJF6KG7tpfJa1M7bR5SyQYMhBOOCcqOcYPHzZ25IqBb1XbyBdptiZY1Z&#10;cEtjaRjnAJcsQckjZwMZFXLL7HH+5ihiWRZRJbyQk/IuRnsMZxu+UDHJO4EZ5Zanm1ZStr/X5fd+&#10;pPstgRFDJO6xmXJEmWYEpukwWzuJx97GC/qeJ/LieQtKZJn3B5vK2sw2nJILcFd3BHIyH6F6rxRN&#10;NEsYRYV+ZpDJ+8w3zAvnGBjldwIB3EsSCSLLxNPGpjP7sgm3iuhwylck7ejAjdk84Hryp55RfQ4Z&#10;aO1/6/rt/wAAVmmllCCJW8kgRyL8pLkZ5Oc8EkgcDHY5CmTfzHNs/eR7RHujI8tdq87cnOAvTAHJ&#10;IBOakeDbKzBbhZGGN0luVL5zwAR3AOeu0seedtOikt5beOO2m81ZE2NHtUDdu5Ug85+6MAc4LHOQ&#10;Dz8sjmlLr/X9fmS6fBHdTxtJdERswWSZZMhNxyxAA5xglcEHAyAu41LcW0On3H2eKZnWOTP+s3Iw&#10;QhcKd2CCvyk8ZxyWGQYYpGkZhbRNtaQeWdxbCEnAGBu69lOTkEZOTVgbWSOaS4kjcbY5MR7WRz2B&#10;BBGTt+UDIOemSauVnSatr3/Q5p83N5dhtoY4lkjmjVY/m8xZNhYt8vHGcc4HzHgDBGBVhPL8x5RI&#10;0fzqrTN8nQlOOTjOSMrg84+7nJNdW0LsYG2eTGdshkGPmQ88dBgKOxwvbODJEqb5JA6qv3HAVVBU&#10;gDHUj09M4rmtymMpN6tWuOsC5mUSoC7SFWjhf93g5OQPTDEcDkEgdsWLe4lBWcyquIysjsu/GWzk&#10;9OOGznHBI+UVGhV4o0muNpZ8NHj92x64xgbsHJzjv17mSFI2byo7ZuyyD7rgEk7SSCR0JwDzjknI&#10;AxqSOefvXuv6+Y6K3VUaJJ2UIp3Fzjb7Z65AxnIPyg4GDgvWPYFiZ3b5lG0Mc+wyTkDjtnGMDOKS&#10;MmLaGaMsY1K9m6/eUgHOSBjnqexGaEihZNgmjj27f3JGdqnjkDrjI55HYHgGsYysY6lifyFhXC7Z&#10;lUpIrMQSAzH1HABQc8jAyO4SzjLc27szKnCsxLY2jI4x0A9iSpyTtzVma3+x28LWtzDI1xCGjVIQ&#10;oTkqU+jbRjGAcDIBytS+GtSk0PUIdbhmjVrGaKe1/chkLowIJ8wbWJ6jIIIzuGDXoU6Ma2IjCo7J&#10;2u+y7+empz83uO2pHbxTRvHcIJPlkR/mU5c5747ZIzgngn1qV0hG0Qwqyg8hc5K8ttwemAfcEYPQ&#10;5qbWdW+1BWtkWNI8+S25sCPcxAAOcgZzkdj3xgwtEbeRkWF2BOJGC7cAY7gHGBjrnpnnOaMRRpUq&#10;jjSlzJdbWuc/NKSTas+xJEsUTswLMp3BCyA7s/MAOcHPTbz+QJqSCMDaUXGxM5Klto5OMkgsDz6Z&#10;5ORkU1FTKyT7Xk3uFZVwPvYPHXkEZH6sOTIu6V1eWGQlpSrfNuy2Dtxg/eOc9d3Oc1zGcmFudrZW&#10;XhI12lsYXbnnnoA2fb15FDIU8tmiZWVAFZW3ZbJIyCMD5gPf3pwgNpbpcvAVZgArRkFSFbBAyOAB&#10;n04bPcUwQujLGsgWPfu2rn+6M4Xjn1OSMH2ONeWS0ZF1e/8AWgiBFl86NcdMqyhsZyRy2ccjp04w&#10;O5M1siLFHE7btq/e2bvqT3J56d85PekgtvtpzKNzeWduE3HsevB5Jzx9B2xK/l7tk3y7sM25ix45&#10;LcnJ+7gc4IHXAGDldrkSl0Ab/svAIQrlTk+pyQSOo9hxmrBaFBlHjDYx/q/ug4A7kHH1HHHNRxyR&#10;QyZd/L38Mo5PIIyRzngde4zyAMiVmfK/Oq7Wx80mSOcFc44PTnB569jUmMtwJiEIiMzNwSx3fLnO&#10;QTnqM45HTI59Zpo1EcflTSNII1cbj0bjjkcr09eG55xTIzkrMo/hz8zHjnbgcdz1zg5556AiEMq7&#10;riNpGbBm8v5d4JOBnIA7/qBjnNGUu4KwKNIJdvmAsvy8nt0zjccjJB4wOcYpAUD48wxL0T9znOQO&#10;wAzz0J79wAKW5mZPLuL1dzLkM3IyTwRznPOASc9enSkkhXYVlVflYbs/MvXnK98Y44GQcZxStqC8&#10;xkm4n5+SQC25v4cj8eORnnp3yTTAsBuWFw6gB90j/e6c4wewGAccfMeuRUqxMbeRotrMgXapwAik&#10;88dj1/nxkCoWAihWPbjChVhUfKMDGPmPQcDJ9+OeHZouPYr3FsUhdU29l3K2WC4H3R3zngcZwMnp&#10;Va4t2mkIg3eY0jc7mUvxxj14B4znr05FWZsbVgkTKucmDZsyMqOrDK56EnJB65yBVaSCDy3S6RB+&#10;7HneemQOPlPPYHHP4dga3p6nZT5kU2jRsyKuP3oxsUDcQx2jqCcn19hg8ZqTGMZkk2yO/wA4O4he&#10;n3uQcnGfoD3ByLU4to4xGAFSQhWVlXhc5BwfvZxngnGAQQRimSylQYI2V1jdR5efuEEk4zn6t3zn&#10;0AHRFHfBlO5dWuPNAaTO4rJJ8hbnk9iCAPrk88gYrHYsIjVWYR5ZZN544AJ3DHAGc4zkkEfNybk7&#10;wyTr/ozArtRmjUq3yhgTxyuTnIzxnOc9c4pulbfIdzMNrLGuAqsrAdyBgqCB/eXg9r5bS0OunqrE&#10;Ekc0p8twqooZY18lGyOoBXHPzYGM8Hj+9iu8TGRtkq7PMYNuHP3iQB79OSR1GDwwMzBvLZ1yn9xV&#10;Urg4BIwcDlctheeF5xk1HclpIymW+WNl+Ybl2fLkYzlRjqG4/EYrZI74eRXM13JZ+ZAVBQbERFIJ&#10;kwwzhUBxgnj2wBjkV7y60+UNbmJdp+VoVUhVyWPPI2sQMgjgbcntiaeP7Zbqk0MryYysc0Z3u28n&#10;ljgdSCMngs3IA+aO8mha6kOnzmVZHyjFguAQwU4BG1iGHAwTg4IJIHRFWR0wUb7d/wCr/wBfmRyG&#10;2W0N1I8qSSOrRtv8tCB/CMcL82ckcncQSMkisII3KiI7hH8zNIx4fGOpB3BieDxyoJH3QZS5LPJD&#10;GsbIzeX/AMtCcjBPfIwx+bsSQAQGZpNP1MWDyXCMrXGHgjaSU7lV4wrAru5OfQAnjkYAOseVySlo&#10;jf3oxdlf+v62+62hXhDFGuGuJiuVDO0QC7UY4YYUhiQxxyeOOQuVrttWN3SZUk8z94xdQyAgfd6l&#10;TycYJxjI7EyXcguVWQ2IiZXDLIGzJGOQdvQE5Hy9B0AA5w4qU84xwbRI25vs6sWjVsEt0DH5sg/d&#10;4VTyQSIdjeOmr/T9P6/VuoMjQLBZLN+5V1TdlRIjEgru56ZY55wWIyABUbiSQmMOvmLKsjMJNpbd&#10;k+ZnP3sN9ApIH3QKILdU4m2puUOreSmJcDIkJwOSNwHoVIOVyKj8l7eQzwQqoCht7YDlRnbuBGAT&#10;lQD6KGHIGXrIqKS0X9f1r5laaWBo5JbV03xwknfgqSSGxgKVyAnTAyCemBhRDbGGaximSFQrecxx&#10;vt/kDHkAnAzgeh+7uPJnFpEV81I9ifwzRnMZBIDYUfKcqSxPBZU6HLGoZT9oJs5pXib7s6vFy29y&#10;oBbglSc55xkdM9NY+Z0Rknt/X9fm7D7vT7m30+O/Fr5vn7t0ccquwVSy7Xz3zhepwB19M0QSmT97&#10;Ku5bcFdi4UHepJI6sQfM59ecA9LhI1GdpTbmZmbcrwuzSNhgCd+NwKqQDt+7684rPupNlqwSJFjH&#10;llfkUZIAO5VIxnvtbDBQWwy8V0aSl7pvRU9nv/Wm72/EgZbe6kBsnVJQqLl1G0MPnEY4Gc/7QByO&#10;QTzV/RNWsNH1iz8SWGlhnsZra5SK5/eJLcJ5btkPkbN8chxu6YAOANtG6WGWVXlEhmEjrGskrEh8&#10;qGGTlgdrn5eWBPfBNR3N5E1rkQefDIyu11cWwD7QG2beuSeXOSVxz/FkddCTjt/w1jqdP2kba2f9&#10;fPbT527mXdizumWUQXEFvLGI5G84yf3cdW+YAnkg52jHAUZo31o8E6m0Nwq/apBC0cIDFUywx8u3&#10;kjIIHydPlwQbF3NcQr5c5mhkaERm43KxXaQ2xw2OQeuCDyDj7uat5a26yzia1ZYzcMCGjbuoHHP9&#10;3awBz0APPzV3xPZoq1tf1/r7+nQz1VYgtnAsnysf9VI0Y+YllA6c7mwrYHtnJBhjjtoIZLy5xHCq&#10;NJuRUVSQCyxZ4JLFccgY5I5GTKym4lW9mCzfKdkhUyBiCpDdxuBPYkANgYB5gJWAxppVqkbMSmVG&#10;SzfdG1iMMSQfvHk898jvpQPTj+f9PX/gFOY2jRFYjuXdujZQ67n+7nP3VyM9Plyo5I6s3iJZFdot&#10;zMBIyx53DIztIz2C5B/uk8sMM65jeWI3lydyy4aR9vHBXJ4xjDBWBGfuhvU1B80bKNitt+8IVAIX&#10;aeSQPlyM46Y2jJOMHp5TujG8d/6/ry/4Ec8nmCSNWG2QbY45QV3Ddz8q8HBAyAOc59qbE0LWy3ly&#10;+4GFdy7t5kKkkBs9j8x4OBwMHGKIVijkZbcqu5vL3xtgsCQdoJPTcvGC20rgZ4IhuoGSWON4xbM0&#10;Kh/mKoQdpb5TkHgDLEMBtG4YwRSidEVH4RoIVEikjiZo0/ebNvzY3ELnuDjAUgfjyA0wrAskDrls&#10;qWVTgBN2MgYJ7j8OCwK7aUNC0f2ZZgqyRsZcqAw/h3N/dGS2evfoxYlHitVWZUjeLGcPsDb84cty&#10;c4H4kggnAJxfKbrf+v6+4rg286RxvNGq7mC+RIRkDPIxjn5jg5GM4OOSJppM3LX0iGKP5GOWBAVm&#10;3cZyAuCxI/u8DrRc3O13WaWG3Ji2tx1/h687gwyRuwMeo5EdxP5SSGZPMkjVgWkwQuFxscnOfmxw&#10;OmPyfKaK8rDRb/ZQhSGL93vVkZWVEIXb1I5G0AnODyCeTmmxowSRYbeUR7cvIDjK5BB+XGAMjBOQ&#10;qn0AFSRxWkdxDbK3zQ3CpGVyrBQc8c5+9jGAuD0yAQbMFxc2G1rASAuGjdl5Y+pBA5Xdj/a3YAwS&#10;MUl3CUn01fnp5lJBA0vlmM+W+SyrJlcBiRherH5QdvT+HGRipLZWjdpGkf5kD7PMILdfvLk5IPfg&#10;hvu01zK8v2gPtZ/uxhiCr/J2JAY9GzxzzjirGl29pBcRjVT5ar95Y034BxxgkHJKjpg4JyPmxW9G&#10;mp1FFu13v2CcrRv+G/8AXYsX/hbxTpOmWOt6p4fvI9O1Czku9LkvLFliuoRPLbs6ttwwM1rPH1Kh&#10;omxjYcUdkNrcMl0+JDGBH5m0BkGOcE8nABxgngjcTiu8+J/x98SePtMtfCQvYbXQ9Et3tNJ061iI&#10;W1tftl3cLFtDBfv3b54BY9eAK4OPzIvNjeNI2t8Dy9pUqQu4Lu5PQtjjpknILAd2a0cuo11DBzco&#10;2V21a76220OfD1K1WnzVIcnle76buyW/byu7sHNv5fnSwgMYlDvuVQ7lBk5yTnBGT1Jyc9qkD5Zt&#10;08QjhZwzNhSw3egHK9QcHso7CkjzI/2hRvypPnQsSGUDOOAe+09/4c/NgUpEk3751kDbg/mXGTtI&#10;VDjnt97GfReQOvlG3k/6/r+kEQj89Y5ivynaxkU+WFOMbyenA9Pl25GOlaFpDZi+88CUW6rIVUcM&#10;qgfdOFOwncORjCv1U7WqpFLK90kzuyzLJtEcc+2RB2C5U4O454PVmI5JprLawWyku0ZLrtk+0Mv7&#10;sqjDAzyuQ2OTu4/Cr6GU05aG78RPF2i+LvEN5r+leFLTS7W8kQLZ2cYSNFBJKgDHJZQSM7SSxwDy&#10;cMf6QWKzLhpAWXZn2VvlUAHkcdfbBG5q7pm8ueJo42Vm85uAQeVYdP4uewPzAcnCyXCfaJjDDdSC&#10;3kjUos0BZUXdhOThQMdyOSMkZ6TKUqkryFGEaceVX9d+3rqLapBsYtEpO5W3SQKGQAsWBBO0AHHq&#10;ctjphQ+1lnhdrRoljlP3mj24+Too4J45ByOjBSGAUhkbLLM/nySeUqhpP3hXeu7O7GeemByAGHU7&#10;s1ZiaSNVW9BViyhh5zBoxn75yM8Y4YYGRjOOBjKJM3umiWBmKtGI3YKqiYoAR0wdwPQEDdu4ONvG&#10;ORb0mwE00dsud0cYCvHGc4YKd5MeWGAeBgna3XkCs6JrZJvL8yHDLvhVcKBkD5uARwc8Dn5ckjaS&#10;NGCKS58swENCeI5lI+XcQVMeOjnBbcepU8k/exlDQ5a14x3tf+v6/wCAazgW8jxyTStJG22NmkI3&#10;gcZ+9lABtIxyxGSRtBGhaNZM/mq7Txs0YWPeyoYjkE9AB/dC8DluuQozbbTbmOG1ePTf3ciM0MjN&#10;u/dg4yPl4I2feDkJ5Y6YyNRH3L/aU0rbpGP3mAZcj7wZSSARkNwSuWGSGJry8ZRqU9JJq+19PT7/&#10;AOuh4uIjy6df66f8H9LSRRW88S26wRrIJEk+WP8A1THABxn5MElTxyScKAMmWBLZ51Jyx+aURMfk&#10;OQRwu0Y7ZyOThieApZHb26Krw225VUqEWTADbcYBxgEKqL0BLAE7QBtmeRN8VurqGaNdyDbucDaf&#10;ugcEDbwQduAAcct5skzhk+w6OK4iiWS0aZY5cCOVnCk4XONvO7lvmYbdpIJJyCLS2tvJDJJB9nbd&#10;hf3kvHIORhCQEBPJGOSCMBciGSe7e0i08NJ9l+VvIhYbJC2N2FBAfJz8w7cHgggjeCd/Ps70XDbG&#10;EjeYdpGQ4ccMQo3EngkHGeTtrGUTnlzS/wCB+FzUtdK1jUNMuNYttIknht7pVurr7KfKjmmV2iQt&#10;gAM4ikYLlXIRyA2GVpkCu8MLSTymb93tiYSMR13Ft46cLnqCRgDkDRbx74k03whN4A08SNpVxqcF&#10;3cQyK5E0yGVUlcniQgXEqhScZfj5jtrMihmR5ktrUsUPzMsj/LllLN0JYN2J43A4wRkctb2dlyf1&#10;/WhxVJKUU0rett7/AILVee/lfQi+1XapcxyqxWTe7xqow7NvHyjrkk/KT8+0nPClpMMjymO6XcpV&#10;4t0ajcSThsHGMt16A5UjPGYppLFI5HyrbRgtMrLsJ/1g+YEkg7V5bB7gYOZYY5CzQOs7SqwCfOwZ&#10;CMhhjgjO3+6M7sMOAp423HdHny72svT0LVu00VwJ44ZlkXd1bjgBcAsQW4Yk5G4E56DItaXb3F3c&#10;IltbszzDZDtXLElsLjOckn5RjkchcbyTTjEUKNKLeHavyzPNwFJx8pOc8Dlc5PCjsK0tAvLixdbi&#10;wjja4jCtH/o64jYco3zcduuCRls8sKx9xyXNouvocVa/I2t/P9f6++5YdV09vsxZht3FlRdhb0Jy&#10;efvE4wQeeBji7CoiYRmQFS24/MuT8x4DMMqM9gTjJz2znf2hcyxiWe6Zg2UYeaSuQfuMfm3DqRwM&#10;ZIwDnF2J1L+SIYYY9zO0OVwBwN2Bjop547cH04asYxk7bHn1IytqSYjdVaMSMoXbtjYhox0zkbSW&#10;PAyB82SM9RUiiPCq44QZVWYY2g9ueFzwcZzwOgKh3kMqJczSNGgyy7pdwAO4d1P8Qc84GT0JJw+3&#10;gZpUtx8pyPKC8YbheM8ZC9ccfUHJwcJSlZI5nIjHnRriNgGRM7mf/VLgsMnOQOPXoV7HAkRZI5cx&#10;gEszBI4QpC4PygZxuBPAwMEfiD1Hi/4T+PfhzYaDqHjLSvsP9u6XDq2kW+6Ob/RZ8mGTCMfLDLgl&#10;SAwBTcFPTmY4ZYABaLEyug8uNVCq3AIxxg4C8YA+7wOw6cVgcVl9b2WIg4y0dn5q6FVjOnUlTmrS&#10;W6d199/vHpbAABQo4GC6hQgwV3dfTucjjIPTDIwSI2kdmZc7RHMwCgDBIz1HBPPoeCOrklOGkYAb&#10;QP8AV5XZ82MknGxcke5xjjBFPEcIZfn3N0kHzfJgHHTnGzPHoxzxyOeRjd9f6/r+tyO3QeWsmN27&#10;axAyQpJPHHOfmYA98HjjlYN3k/NGu7zFPDbstgj6Hrjg4xk/dIqZvIkhd5EMi7ck4HCAevPbbg/7&#10;OSQTmo3SGKZPP+/IrPGZGCM/QgY6ZBx34xnrkCRc3MNH2aaJVWIjC4MSDc3l4BxxnOevPII7Eg0+&#10;MxookGwKzMXPl85KnnHO7GR0xyVxnFPVIBasJHlZYQCjKAoHGcNn3O7JyAG3Y5ySPyXDvGfnPCqv&#10;JOQF3EdR7qcZK4PODWsUxc26I0AD5CxxyAAMWBGMjC/XvnHGQTn1mLNJMpV1EisGjU4YYG4EjIOS&#10;Sc8A5zkY4yK7r8ivsLbQy5J29x1HPHHuQSO1A/fRrGX3KyhRHG2N+3krnOWAIGMDPzd85rWMSX5/&#10;1/X5AsUUcTBZUXauVbcdqccYA5OPTBGCffMi267vLWNdw+dcOVYDGDjvx3znuAR3N8trL9oKvHhm&#10;Dec3BAxnjOMDnPsMj0p/2RrpgXHBi3rIqjd1J+9kZOB3PJAyc4rqpmbl1bIZoYpZZXT94I9xhT5f&#10;nBAOPm9ueBj06U/kttiP72ViFG0fMuSehGccgkZ5H0BqRzC7xoCWyqjaHKqSFOcYPQYGcDkKOMgg&#10;OWIRvsaH5tuPkwB05Oce6g//AFjVSTFzaJf1/V/67V32tuJkjaJuZI/MxkYBI68Dt1IPA6dJIS6q&#10;0AumV1di3y8Kfl44Gf8AAMcA45mt0KyKZbcMdq4iLMpIAIByPu8kYA4Byee7SzNK0sh3KmVjDyjK&#10;qOOODjJZB06EexoUbC5uiGv5fmbI5gTtyqFthyAo6D7xxnr6+hFSL5kTkOqq+0Z2xrtOMAdskYAw&#10;OBj1GCGyBVgbcv3lwqK2AzHccYXqcE9RjHU45p0sBVFUOWWMHfmM4Cj7oJPVeOOOm3rg5LMm/wDX&#10;9f1cSWJkG2My79uxUC+Xnjg7iSQe5BOec9QQXTeXKDGCshDHau4grgbgR1wM546fdIyQAVBiIxFJ&#10;nePkMOQzE9cHdn6c8nOTjBpw3svlebIvmYTa0ZG5W/2enJ3e/ftRykXYvlQQt+9Rl3LHtjVRnG4E&#10;ADsCRwfXPUcl0eI0wBjb8shaIcEsTu56AlmzwCehGMAK32dtsTsy+YW/dxyYGc4IxjBbgZyc5257&#10;GnSwTwSrOVljkWMYjjjbjK4HXHqB9DzjjFezZlfoxoWTaJI3b72FkG8FeODnhj1zkDBz3OBUkEIC&#10;+Y5O3jY3GGweFGO3PrnnvjlsnlfMsrruK7g7D/WZ6EkDDDk4I6huOuA6NpS3mqx3KQGkWXc3qfmX&#10;qcE9fzwTWkUKV2gIjjlWeNCzPH/rFUFd3I5HcDH1G32U0sKM2wEybVJjXdJnA+b72cjAPy4z3X6U&#10;u1Csa8YbcJivzc4PykFhk+p5A9uojkVmmdZnXO3MjO2GVtoGOg5xx2+XvzmtLC+LT+v6/qxIlwYi&#10;EiZmj3YiHO5Qy92OMfLk84yPajc0KNG5P7vaskm5h8wGOCMYbI5xg465yabGJBL5xZd0iAKyncS2&#10;4cjOCQcAnrkqvbFOh2SAfuV/djClQCq7dnPU9iD0OBjOcACok6B5SqF2JtG3/WAHI4Of0YLz03cj&#10;AWgR5ja6STy9rfNtwSDkn/Z7AEY685wMmhriOb/SUmj3GTLNGwAA545zngZz6ZHHQzQ20s7+Vbx7&#10;3lXczMApPzAs3y84yBn0OMH10il0FKVtWRqBEWQI237u3y1Pvzjjv3IXHShRKvzvIqlfn+aMkjAx&#10;x3OeT37456pKYi3muVUhfmwq4BJ5JzwR268knlecpJsCC+QQ/wC08i8cjOMdfTgdcj0FaRgMmS/1&#10;CENb2ztCjLh41YgEcZzk4HTI64OCNuCRHO7TKW2Ky7seX5a4RfTJB6ZH48cjFRkNCCY0UMcBgegb&#10;Iym4fTgf3ucDtI6MSrh/O/eFN390gHnrgdACABjLcHBz0OpUnFKTbtt5eglGMXexVlmYwBjNE25W&#10;KnyyflzjJyenLDHfPUDpHKjJGZZC3bdubJPHc+xIG44Iw3IOMTT7Xf7QN/3srmMnczdGycfMDkfi&#10;enUwgCZjbuyyKv3lMhCn2YY4PB44I28nJGMmdEe5DdQlpPmiXcyldzHYOD04OOODn8OTmq7Ru+0v&#10;t+ZiV2lemfvk4A6t7kHn1q47TLCv+lg+Y3zK3ylicAA5PBI6YPr061VCO2GE7RpN952fAY/Nj075&#10;+Xtg8A8DSMTphL3SF5Ps7KxeNWxuZSufMX0yMkr3zg87Rgc01EEKiSRZm8tdrKzAbTkdCSAMbcdQ&#10;MKemeSSR4Yf3U6qpUrHlWjV5N5BPX14PHBzwAaRXjhkVLeCTYqqF+ZdyDjnjKg4XHPcYAAANVym6&#10;/r+v6/AbKY1kVJ23GJsn5F+UljtztwCeFznGBgjHNRlPMWQQgbQygMseVOC3f5cLjj5uMbh7VMxm&#10;lLM4Ee642soYcdiD0ycYye+cEjaKguENwI3P7+Tkq0jdAVAAzg4JIjOR039Ccmg0iRmOSKRVTd5a&#10;sSZuNqLljuwTzyeOuRk5IHNYyRp5cEcbLxuXaoUFcA/N8ucYByADuwcAnGZpFkby8SxyFiWH91+V&#10;AAPOCe/JwVxycMGNJZ3kX2uWffDI27zGUMgBb5mIz/Ec4xntjIINaRR0R7v+n/X/AACuYmEAiuAI&#10;Y9oUlcqduTleAMbcck5yctnjFFxpxewjmY5aaQiNVhLFkXaTIRngcAY5LFdpyQQBijXEiztG0jsq&#10;u0WNxzuyOg6EHGRhvm4GWFMWSS7ZHzjbtKrGQzht4O8DsMtkHqDgnGSBrHltqb+/e6f9f8P/AEuk&#10;E7vOY8oo3KibZWzjAYIo4IH6EjkAZwYTEZLjyFKxx+YcfuzzyPmwDjgc8EEEnpuIEjoYxHsnIJH7&#10;mRc7um48ZB27cKTyCcZ4C4Jl8lGBVTtzu2sNpTc2FYqFUkAADIA+XsOsWOmOmxX2uZPMaFVnaPzP&#10;3ucI4fAXgHjcSSBwQc9SCGB4Sdk8xbbGySNHGPlYZYKgPI42jJxlj1POJZfKhEs7Mdy7SN20uc5b&#10;JU8Ku3n0BwckqDQwktLdyzsquVZVgZuflPO3GCWVSw6nGBkjJoa0NVLQTYNkLyPuYkGFY4/9XuJy&#10;QCMgYZmGemfuqStKLUy2+Ldtq+WyR/u/kXe2RtCrzk7uB908ZHApq2kbruaY+YrKsbKh/hHK43kq&#10;Rzzk4Oc5LVJCiNHJNFPCJN2/9zu3FmO49O5BI+UnJA5XgCSW10f4f13/AMwu2kmlmu7gqmZArSRS&#10;HK4bO72Awcc/ezjqQZIkhbyrdpdu+QI0EiKwJPCjGPmHHRlB3bsYY5Eyxi2kWUnyd2BGV28ZwQN3&#10;PUbhkYIweMDBnjn8mzljFp+5WPEkbMQsa7Tn5cY2gZJ4yT14+UoxlP3Vb+ug21tvkE9ynys3zYIK&#10;sPmKnGQuAQpx0HB44rr/AIUfFjxD8HtcuNf8I2tmdQmtGijuZUDNbyHB82EMuUlBTCvnKHIGMkVx&#10;c8Ukkv2i8zuyUMjbwZcqxYnHLDO/5icYU9CM1aWGGMp5j+XucqrSR49FzgHGCBnqMqvQA8aUcRUw&#10;9RVKbs1s/wDhzJylTmpxk01qrXVmuzTvoepfG/8Aao+Iv7SFisPxc1FtZ1aKXzrPU5JEhXa21TuR&#10;I9gBC/LtRQoOcc7h5XKsqyOEg2spV4YplY43Ny+FJ75GcgHHHHFSE/abBhBaDdtbfGsIO5iTt6gl&#10;uSvUE/MMDnNTEqI1kZpcoGZUEh/dqF6ovQEBuucjJG49arFYqtjKntKrTfol+Q8RjMVi6zq4mcqk&#10;3u5Nyk7d222/V3K7TRJ5aorKf3aRuZAC43ZBY4AJyD13dyMAE0+K1uUXcfPY8AzM3fJwDyemG2gA&#10;9DgdTSi32Qs0dqY1Cht2xvlBBGM7QGO3IIycDb1wAZ5bh0tmtYvMjhZg6RFihk3A7XYjjjaAOoAc&#10;AEdK5Uu5zyk1pH+tiu0csDm2kWX5VztaMhiw47EMSVC8g7TzkjGQj8vFFFP/AKtQf3bbd0gAw2Mg&#10;HJC4A4B3AgcbpoYYVlwhfCs+yGIBsbvL7r1GeOBnABPYEUNLBgwybvLUlgGbeMKCcAnpyO+Pfk1W&#10;guYhaAgswlh3blXbubqBjn+990YDDHIzkkkyTXgmhjtVaO4jQk/LhNxOOSckHqOTkjJJKk4IIjsW&#10;5RCSuZFJYYdcHKggHJ2h8DkgbQGYAMSWaYEwi8ba0y7cTDMjDH+Cj1woOM4JuLkP4pLy/wCGIZki&#10;jUxyLJ5e5htK7VJOfm2rnByuNuMDkhR3GjG7GFjmaNQ0kcZDouDweu3BZckZPQcnBqRGjEbMX8qN&#10;o8NtY7cdc4LDg8EKTzkEZwQI7ho4d0lw2z93ubbFuZXCMc7em7tg9g2cdjlKjrp/X9dyNEjXzCLi&#10;TY+1pOvLcDHJ44UOeeVPUZyHPIZlQl2cg741+6XcEY+bOUJ+Yg46YAYZwXXCQxK6sI9qhcbQR8mc&#10;4J+Zht5YKcAKd2CdxpZXlSeaERBF2lmjZCDGAfx65Oemd/PBBq07FXvr/XT+v17Q3UAm3T3itJ5b&#10;NCrPJxtDDAdhgsdwHUkgR885UwK0M37uKzUTtzNDt6D5CCSvLAglcg55bgZJqQMiuoRIwmd0h7qM&#10;KNu3AGMkn/gRGQW5bI8JKxXwDLn/AFU0xZSSNwBzyFzzngtgZHJar3NYX21/ry/rp82o92JPJmWP&#10;cyMW+zscbdpy3AHufrjBGKjJ86NWt5JsrGFGxsjGwphs9hjGcZZueMgmaeBVImuBI7edIVWTHmbu&#10;Bv5LEsAVGThhjPGTlkzK88Elynyeaw2srPwRwcZHzFuq46EAZ4U2olxa3Qx0kmdYTGvk7D+6foMD&#10;AYqOjdepY8EFiRkV4Bay4E6GNi2QzRqrRNkkh09FCk4y3fO4NxIsMRdlvkE2XHmu3CqpYldxyVXh&#10;mA5yc55ANJJ9onj824ljR+ryK2SCXbZjOMlXAy3qSfmPSjZabf1/n/wxC0iRmKC53fvGYxsZt42s&#10;2FZenAJHouMj7vBibyGt2ninWZF2P5e0AjjAGAGwApyRg+gBbkWpQx3RZ8p/MAkZOWDfKFbBH8Kk&#10;8nHQ4K5yGT6gzoqi1jXYMJIYjuibduK8gbn+YjOe/qTVI0i30X9b/wBf0is8cbyMkzrKzSRn5tzL&#10;wCgbr8zZ2ZyQecfKcpSI0iAS2s63DyyZhM38TDGDx043E7QCMc4baQ+UMGgF1ufYm2EMy4ZMbOD6&#10;F9o7dMnkio7qztFibO5PLgZJBtVRtwAQeScADBJOOR8wO6qNo66N/wCX9bCSRXNuCjQoqzLiF53O&#10;9uWxuL+uenHO3AO35VlivJXayFurW2RtCKESX+AuMdWDMeOpOB8xAIcsX75ojM0W6Lb5e0giMg5J&#10;Byc5UKR1wDkEE5bHJdJci4hlaFlOWe3U7o1C4Zty5Jxz82OCGyCA2ALv5/P+r/12K6vGk3277NgM&#10;xeONQ21X4dQqk5HG8hj8pDEjjJLY0aILaG2MjuuxfOZdrcDGeqjG5vmycHcCGytWLaOHAS6gWNst&#10;8sa+ZIN23HPyqNzNGcdRkHIJJqnKstwq2EKxwytDtjSY8B92FbO351Dh+gA3Hop5qtjeL5tP68te&#10;v9eRGsUiCC6kbbGUWONowV3KmT0zk5U42EDO5SQSoIV4kSWFVs23NGyKGJ+QBmIwuccAOuQR82d2&#10;R1dGLOGQ2qhVkaU7miUjnPylhncB+7BIyCuCQc7trTawfLBEn3H3CPzDuVVUcqcHaSmMDA4CEYAB&#10;NJXNubX+vl1IruO9cMJolmbyVeNZWZ5JW3MFJPTZkkAHGMbcAfeiWWKOdXtLzdcRyZ8mXZt++OeR&#10;kOxfOenABwAop7pbiR4IRGskbCJisw3xMvTJXnICNkk9AfmBU5bK97NNHJeXahtqGNWw53ZG1hg/&#10;NwxxtyyiVjknBa7WNY9n/Xy1GFfs9yztZRyL5e3bJEAsag524GSSuSCcdC3U4zFI87fvxBM1xuxA&#10;00iN55CjJAbq5JxyCSX3HcRgWvNdJmazuJrdc48lbgtKGIXCnC7s/e9T6A5y1FnjtoriAxrHL5oF&#10;qUATaQpcj5eVAVDjnONp4HzU4pmtO8un9fl6+QSeW7rC13GVDxuqqpyIl5DOpBJAB3ZJOdybhz8l&#10;cxuqrefaceW0aq0eYyM7t2BhN3T+LGGQDk9bC/ZrV/tMUtrIgbdHM9v5ZRUJP3iSB8wClsEAlup5&#10;EKONNZQUKurfNPGy7tybh5jZAUA9AuflAPXbg100N43+z+P49P67EcdsIoFkjlFvsCmLdlURjvXB&#10;fJJIDsSSvPc5yTGxgSeSWHa3lyKJD5fzAZ4y2VbK7+N2MYQZJXCva2tooJL2FYwysUjEyxsHLbMB&#10;n3FshSx+YMM5Jwc09BLbJCsAZWZUihVchmz5hDJt54Ct1C53P82Bknqbc32r3/r+tfPyGTwQWoO6&#10;BrdWXJhS3PzgtllLfdA4BLAYCgY3bdtV7m0iSNYrvarL5cMLMD83yns2DklR8u4YUlQeoMqxQrG0&#10;t3bruDLLcSQRqOmVR2fAYgdAc7hvGcDkiRS2sc0cdv5ckwHy/JsVcqPnAOE2hQvBK9CQuedFpoUn&#10;y9f6/r1dmu+kDQpcs1yFKq5dpJ/4lySQ2EABcqQdowSQ2VAJYopiMr3VwjnewVpLaRk2l125+Uj1&#10;2FlJyoGOcqZnglnkmtJdMaWSXy+MjeMk7V3cAHPIUjaBuGBwtTXV1Z3Ei6mr+XGFZJJJmIVc9P3h&#10;OfmEhGWxk42qMgUWK5+i/Dps/wAfu0K9qbGWX7LfWkYWVV81pI1kjAB+6mGOMfcz1YsT0BIbNcNz&#10;KkyL5MSEyps5RR8+0Y5CkqAp27gemABTisb2c7yrH5cMjOyzW5BjkVVJ3ZZthH3cjJRenGQR5LW3&#10;dvMnWTdI0bC52LnYeAY5HOSu77hJwGzwWwAFbm/T+vL/AICLEGsajFbTafb3sar5kXmGG4DLMwV1&#10;j8x2XBCsWxuySr87gMGi/wBn8tpYEPmLJu3SSb1bG/bw3OcmTcOQRuJ6HDXtWiR4pwtvtiInchjJ&#10;HkIZFY4VmblsozZOU3ZUcumuvPle6klgl3bUupFuNyYdnHJ3NkLksN2MDdg/Lk6Sk5LUuMIx1it/&#10;x2tfv+n3DJljtg378SNBGEZZsNtjZ2O75yfky+3hUIB2AsFDFVuVaIwT+btMPlQ+Wm7KKeSehfcO&#10;uR85bkEAbTz7JJE2LHH86n+6sXJYNsO1VJzxnH3yRycmTd5drl4LgRxyEXKrcFGjZQUKkvn5gPlH&#10;90f3gMsXL9V+X9f1YjbF0T5l/vE0P7oCZiZ95wY0c8MRxh84+ZSdykYN8AhW28ssvAjt4gGU5ZNu&#10;1CM9CAMhgCm1cjKhyIIZZvMuY4kabYwZR1wcxuoVtq5DELnLOcKpwzLJZRR3dzDF5rI0LRsV2kBG&#10;X5YiSAVXptUDaWJxgALlA3bXov6/r+rNV5WDQXCbPLbefLyjJ0AxtwQCVPTjBwSSrAQzyG3tWidm&#10;xu4lZvLVzuDZIfkgEbgSpIPIXYMVYa1uwkenw6fIfM2tEpY9TIpGVzs5OMcgsSrZJkFMLbS0ETMq&#10;3Eabf3xAmyqgbxgEhgWKojFc8bSoNKJMXG+n9ef52/pjLxJobdWEaSTS8XDySF2IJOI2DEgA7nY5&#10;wAAeqg5an2VWZfsbNumJxGzBpyBs6D5N5TC9wQQDwELTCe3lm2mUMrStE1qJvMlkkOCVUEjcxwuM&#10;ggkKSpbhiDZbWck1gyIHiQMyyOYbgqchTu+V1QZBLAbht6cMp/X9f1/mPmtGz3/rf+n+qq3Rs4bW&#10;UPbSJHKowsef3u7cGAyFZkAyPnUg46dEMkkhCx2QNuzbS8itlsOJAqyc7ixD5DFsAmHnknc9UD20&#10;pawkVpFWOKGbcwk3hVUbnXDg5AbOCVLDAGVEVrBaRxSWoNurQN/y7ruZX27ZGzgYYqqpuc8bucYR&#10;jpoy/dt10fr0X9X9X5Dbyee286S9v5F+0Rl2ZTsb5pAkbBsdeEy/Pyom0tv/AHdSSNGUuzbTGxij&#10;sbu1hjdU28sU4j3MSuIyMfKOQvFTbBZR7XEMbyuZ0/ew+XLIqDLTFgrE7C/LADLNglWQ0sMUE2jr&#10;LNLiKBhIvl5SFoyqlojwcLhXBUDbsznkNtOVG0eWKv8A12/4G/5FGSExJILq0ZXkuNkESqI/OfjG&#10;ArD/AJaKoYKO/wAmex9i0/G5bSS2ikh2M8Frt2R+cSvzfLlP3WchWfOckHdUkEM9vKt9bWl63nqV&#10;lEMKwyBFXPmeZHltx2SE4wMsqgbVBaMrpunzL9iu/J828O+by0jWKNkdlUncu4ZieTYflV4nXkkO&#10;+kX0OlS7Pz8vn2/qz6FZpJLqCSUxPCs0KxxD5X+UBnAARQCm7owDfdCbfvKRpZYo4Z5Ta+UbxGWQ&#10;TrIFfe2V5O+Q46NuG47doGGaltUt7llt7PSI0aZRcvblskt5gIIZBlj8p7AhWYhhl1FfUHaFvtDn&#10;ZCi/Z2mt4XSONlJxCJApVBu80rtyQUzt+QFNFHodMY80uW3y/pvX7/xKdxHZy3RsYyySNCIyd29U&#10;GSXLqYwx3Y3YIwRyyqOFGtb+4lJjhjEyzKqxSRrt2lEyoY5D5YdQwIdosEFiRcupLt0aztrJ/wBy&#10;ZJI5LVUEeNuS5yflXPcMylV2HGWWs22W2F3jTztm8nDQCQrIsexlMLlO4AiITCbVwoAI40idVOXN&#10;G/Zev39r9fz3vn3C2Lw+ZLbRrH5kgWRpM5+UDLMBgM5UtlASGT5g5bcS5ykv9mvfQfafJ3vNLMGV&#10;Thmjcly3zDknOSAxJIXJrQ0xJkaP7DdNcSeT5UMVuEiJYTcAHcDw0QXaBxkyYbZsrXuvBMWkeGF8&#10;XXF59nhmaNrOGzvN1xdw7d3yRjqUAUby20kqEJJYHspUZVL8qvbU6J4ulRkoze7sl3fTR6/h0u9m&#10;ch5l0Y/7QxJJuk4K3DBtiHeOdw2gFVICkBR1Zvu1mzMpcxpcySSYjPneax2OPmz83ZQsTHLY5Bzg&#10;ALektLC2tVhEVwduwy+XblkdCy7NrEbsbQmAVDcqAThUqrHFBL5hMlqzzTos8nkpJCu4squ2P9W2&#10;OUAyxZnPAYEykerScVd/10t/Xp8oLgSfvlWN90MZlk8slGcgqVAPAAGYwxKAZ55O1lo3G5xNHNZy&#10;Sh2dmWaTe8z8n+E7sjMnIJxn5hnBN4W6p5diW8xreYfI9oMxzFvmTb0DBsDHDDfghcNihmGKNp7r&#10;yZdy7njVCfvcrzsypI+XBBJxkggha0id1Hy/X5Fa5eW4AiHmSKZGT/R5SBIeAXUOQuQHxkAFiQPl&#10;HJpTGKYgWyqG3+Uu1VDZ3AIWKjawUlSTjpuXIBwLl4qWsKrPbrIkbeQGQ7omkAJCjqB/rGbHPPTn&#10;FNlMYvGE0DNJE0e5ofkMe3naCR0K8gYBP8LDkV0RO+nK239f1/XYzNkdzAzxKytvKRW5ibbKVB4+&#10;UkMc7SegOxjnIG6pJMyfaEtrY/u9qtJ5qlmUDGSq8F+FOQDyMk55q9dJay2TXttbx/Iy7Wg5RuOY&#10;chsqQjDaM4VQw+XoMy5ObOGOebfBtdomd/3bkkDdhudx6EdflXsMjaJ6NG0vvt+vTf8ArtYr3UMq&#10;E26rncqqsca7t43bscDB6cEddhx1IEd45iladIZPNxj5pCzH5hj720k4APHQc85YidwWg/0W5j+8&#10;ZTnPGWJDgA9AASRtHIHJL4NRxPbAxLHDHG0eyQTHd8vIJz/vcfKMZ4PzbgeiKud9PciuLi4Ui0gR&#10;9qKyHKlSc8sOfYLyR0BHIwDRvUhLxmP5V2j5uFDDb1A6AZXJbjpzjkVdaNJWk2WkjRldzLtP7r5R&#10;833uSDnLYA+UgHkVQnw0ZmKLtkYbWbOd/PB78g88nr3JNbRR20bX0K8sWyJmjibaFXLZ6jJ45wec&#10;Y7EYxwTUN0cExM7PtkA3eZ12n1xn39Mj61aYoA0ZgWTyzibydpIXIyV4HXGc8bjnPFVWHltsmk2t&#10;u2y+/Ud+STyQTgc8++x3U+7IrtQjYZdvmNlY3Udd2cZxjAH8vqKgmUAeZ57r5jfMWP3xzxyRwO35&#10;fWTau77PGu5l3MBjGMHGfbGM8Z49OcR9ANzNu/hdW+UZJBJ9/wAccn1rRHbT91FfyYjlfulhtZcn&#10;7pbknj3B78gYqO4AkdYogNvl9d/A4Jxj3Oevr2qZvnCxRPJvznYu7jOAGOe/3fqD3qFriZVVIm3f&#10;3Pm4KnHXj6/XOD6VodlNdSvOVbcRkqrYGEGDnGee3+eelV58TKoWMDaMdcj147d/19asEAKAwzgf&#10;KG6qQefqf8ajliRiwjibGNqhs8Z789s59sk4oO2mVxCMrhPmHKM3YZx6dKjlSJC0e/Yy456HoM+v&#10;vj/GpHMj/uwmGXJ+fpnHQj/J7d6a6GSXypCu1cAtgHHGeOfQn261ojriV3BdcG2+Vup2/wCenf8A&#10;p1qOVipzPLH83ryGGe4/z/i52Oxolzww3lTwT9PT/PrkifaY/mUnOdu0Hsfz6/oaDojsZLp5akhT&#10;nd8rHimhH+XK/KDk1M5YQ+WU+XOV79qnsSYNwKrt6NnPPp+vf3rQ2crRuVmQKv3+rfLt9eaV2PCl&#10;/QHvn/6/+IpZch9yD13Ht/n/AD0pDHvcoBu4x8tAIeikqNoXC5AORTZMbRKz7gOfmJ57evIpwjfr&#10;henRs4//AFf403LA8r930YUEjiX6N9e3bHagQ5TJTgjhtvX/ADjNN8svja4PykjnOSPzrQnulkt4&#10;4pk3PHwj+o9Ovr+tAnK1rFeJwD+9G09scc/j+HFR3G2U7hjnlqaS+4EH5SODu6df8/8A6qUb0+bz&#10;dpzy3Sgq2oKFPAfjaRn1/D3/AM+tOjkdS0bPn93z7+/+c/4NRSuD3Zchf/1f5/qpG0bVYr32+np0&#10;/wA80DCNVZlk6dRn1OP1q5HaQLZrOJM5bbJH07fj7fT8RVKNhvxjHzfL/n8PxqeS4YJ+6H/j3HT/&#10;AD/9aqVupnJSloiMcS7vvKT129efr/X/ABrTlvnOlJYzruaNSqnJ+TP9PQe5PrnMhCRru7/xAcc/&#10;z/CnyHccbwdvDdf/ANeaIycbinBTav0G4HmfKcnGG45P60oR9+GQDGRz0Hc/5/yFiXaQXbaM4bce&#10;/HH6inujxZZZfw3Zz+Pv/ng0ki/IHlzH5Zb5V/vdBntx+P5GnbvKJZWJAPDL1/8ArdKjVHIIVg39&#10;78u+f8/SlIbIXb/Fn5h09sfp+Bp8oEo3Xe53cs/YsOv+c0oQffI7/ezyP880xCGO4D5ix+6evHf8&#10;v61JkKo2L8445brxj/P+TVEseWUjyXj/ANn5s5B9afFvkO9iPT1z2xwPr+X5wqu1dmdvfnlc9f8A&#10;P1qaIH/WMMoGKrtY8c89T16f/rxQYyHLuP72Mttzz0JPfp3/AD7de9WIXYjfF/EcZ6k9COn1/wA9&#10;KhgfKKJVUq2AvGeh46/y4/pVpC7sEf5v4i244HPTv6/nx7UHPJiyOduT97p/ucHOP1wAPx9Vtpli&#10;Zn8rdlsfe3Z/+t/P86PLZeDGVXPyvjtgnoDn6/T2qbeCibHUnGdwz1/H/wCvzU9TCXw2HKgXcqvj&#10;qcydv16/55zSQs0p2xqu44H3exz78ccenJphRUbYB1PHcH657YHXt3705Qsw/e/3SVx3JPH5jn9e&#10;Ko5pRJo4Cvym45bJwzfjtxgdO/0HSpt0bx7vLXeqrnoGbrn+R+naoY2Fy+CzE7cZ3cY/PPJP1/DO&#10;bDW0sMhSQ5wvy7Cec5+6R19uo5zyKDln57k0LLGueGVFYR7ssBg9CuRjv2B79s06BrG3dUIZt2fM&#10;buDnkd8jHB6c5IzxUdpKqSb/ACtzBcK235ep5GOTjGe4z27GxGWMqrNEpU7T5bMeB/s/NjJ9+M9e&#10;cig459b/ANf19w63aOaZUjuAm3IyMnjHGD05Jz1wOOepqw0IOSZP9WwBYA53c4GTjB4PXkexquJ8&#10;r+5dmRW2EsTk8nk+hOD6g5PpxNDLLJKjsFKiQeS5UqFPHzAHvjpnP060HPLmvcljllSSONDukWPC&#10;qndtuCO/UemOnc81ZiZN6w2+FI+Q+ZhWOSffkYwPT8MYhtZHM4zHH5W5QxbcGxk8447KOAeo/Od2&#10;jiKrImdvyLuYguxPHVsfQjHvgmo5Tmqb2t/X9fmbWqXlncadCbKJreZIws4jV2WQqgAfG4hWJGc5&#10;wBjHP3pR4q1O18NyaJZSy7br5riEfN5jDIUlcAZCOVVsHG7GBmsW6aG6dZHjkkCuv7vbxtwck8Dq&#10;O/Byfbgadkl+zyRkfviGYNu2sAAR8x5A685JHB6E1fM73OD6rTlFRkr2d9f66foSW5uDf+cPnTzN&#10;3yN97leFDDOemCRk8cda0VmtxJIVtlSNuJvL+VGOQSuMcqCytj2HJPXPgu4IQssC4EbFhD/D2/E9&#10;uck4A74C2LWGdlRXjbdHtTYycKQfQKck5xnqDzx1qJRCrG+r/r+v+GNW/t7iTR7W9hjtzG0YjjPr&#10;82FV+B83yjgnOCvRTgNWaCSLzpwjMzEb2kU/PjqwPLdicY6jjkFooby6it/sc0svkhsNGpz5zYJA&#10;2+gBOCB0bIIySJ9Ps1nhnhi/16SMFVtytKcsGwQFDncFO0nIyOoHOFSPY4H+7h7219PRv+r/ANIv&#10;JcXdverNNP8Av1m8tpo5lYM2cDDHOQOMktgnjp92aDUTLNFM94ftSkLhmG87yVDnJ+c7So7njHK7&#10;BVXYI4jFKnnR278TQzZOSMk5zghgN2QB3zj5asrIsKBbpZXjXbKV4JJLMpkyWDZ3EDA5JLYJAycT&#10;inGPb+u347foJGltKLorCrCEjbIuAA4ReRg5JOHyMH7x4HLrXkgWEy28E4KMreYGhCkHJC4yBtIL&#10;BTnb1OcDAM8he3VZZZ22tI6tBIpZCpyAMhAduNoA54K8EAgNewu1tzPHZqmEdf3sozvwBg55X75b&#10;qQeACQBuuI4u27/y09fv0IEie6kbJ27pNjeYwX5VICgZ2jIyAMZxxwCRuktPIF/56FpFEYLeYRHu&#10;O3bz0GSSCCDkZGDgEHpGt9IfwuzwRx29/Gyss0LfubmN9y+W0e47NjY2EcfM43FFWsG6WW4kWWKN&#10;dvy+WrMxBXnIJIDEEAjbnkA7dxyK0qU+S2plTxHtuZJWtp+X6eenWzViq8caeTbq7yZdVUKwHlgk&#10;k7d69CSCOM53DnJNMv0/0dWgRXb7R5j7W3YcjgDI5J6nqBu5+Y1aFwVWbdKitIoJzlZI8Evllz97&#10;eoxkkjIyvQtHcXC3CNEtvbybmXL7lOcJtPzcH5sbgPvA7lPBNYHRGUuYYIpvNhlkQsnzbrxVDN5i&#10;4JO9Dj5d2Tg5G7ltxUifTIZJF2wRSbo8y7lYFsZ4KhQQRkgjbz91s7cMJbm8a307+yzIiqyo01vG&#10;VEc21cByG+UEnlSAMkZ7hg2G2lsm8kusbeY+4Mu7LbRu3E8HAJznoCeTtxWc43IcnKGunb/P+rr8&#10;i1BBcSSfaIWwZIx533jxsyFOXLfcUduRnryla1kqTP58l1HG3mZhBt1VdwwBHhzgtlZFHP8ACQNy&#10;risuJ7QR+cI12wzAbbhXZVIOAm3hgWJLFVLH5mOeABo2eY7VbSAsZDbyCTzY2O4AnLAY+YghSq4y&#10;QNxG4rXm4iOh52I5mvw2/wCH8vkaSLc6d88t7uVeZzGrGJ8KTt285xhm2ls55+QMcbGiwwIVW/v4&#10;d6qyyDEX71NrZOeCBne2QdgLNg/exn20cS3zI9kswaRjJHtL+WAMBUJY7sgo2GOSSvQH5tGAyMRI&#10;8blCwLLMG+fATsFPzDnJwoJ6KwGweTUieFiJc0bd1vp/Xf8AQu2vnX0KyW9zG275V2q2wbG+bAyP&#10;lBBbgEY3Z4BxoWxRoPM2QiH7yQyMTgeWcjbgAPtJIOP+WfTs2ZZEof8ASFYMFV2dWLMhYAhw2OnP&#10;PZehw2DWraTvPciG0e2YuSNxkZRAcZ+XfnnqCxGAMjrnPk4i+p5Fe+qW39dfT/gbm7p6Rw2zW7Rj&#10;9yD5s3l7d4DY3lWK4OeS24AZxjBBHUaRNbR2+6O/3R28Hzskm5EAONzAAo24FRjIzgqTwTXN6Y8R&#10;ETMkSbiXRpJGDRtjG7IYMg+bBZsELtLbTgnotNlneBYW+zq6qT5lu+2NUDE4xkDbk4BHRQC3Xn5j&#10;GR01Plcf72j/AK/r+kdPYySkr5lzIhZg/lrG5aTBUg9ScE7ueeACDn5j0OhyxCXdD5JVfmWOOT5Q&#10;CMHhR/vMfdh1AG7lbIyYbzYnVv8AWeSykjAJOMrzuzkfNxkAkc10mmXfmCPCyybVAX/RyxOAeeAM&#10;AtjGO4718tiafvHx2Op+6dFHBPykkcbKoBUNuZD2Bznp8w9MAn+EYrRsETzY5A6bvujc3zOc4Axx&#10;jgn8WJ5HTMskRt024/xbSzLz15wOgGcg5xjbn1rTtMhAyJlVBJK5KjoO+c/xdMnrjIxXmOPvHy2I&#10;vsXYog0RABPVY444wPM6HAz7jpyM/jmZnVdzzoytjO5ieMMM8nj8QcZIOCNwLfOMxwYPMbOG+UE5&#10;+UcbcDPQe2M8d5IpjActsX5s7txyR13cHrgbsY6c464uVk9DzXfr/X9eha811gId1boZHjYkEEY6&#10;E9vXtzwAKryDkb5V3bm3SSNtY9jkMemAep5I54FOG9QFihKjbuYjPHQjG0nH4ZPT3IYAjHySGUFR&#10;90EsMAnHA54ONq8ZwOOM9EZ7GMY21QhXDSM+1sKzMZGbcmccY456YGc8N1JyM+6mMa+U5BReFZpC&#10;oY7Rxxxxz04Axnoc3bkJNO0oT951+Xk56gHnp9QAM+mSK08kCwq8gVvL+XLMxzk5HYHOfwB5B6Ad&#10;1KWh0UujMu7IklLPO20fxeWVY9gS2fYj+HJPGCcGjcR3S2yrHBtWNSsm8/utxz1Y8dR2I4bHbB1b&#10;sSMMNCGBfDDr3Hy5wT9T1P3f93MvPsCQtJLtk8qP77k56cEYwOceoIIwON2OuO56tCTdv6/y/rYy&#10;NaRGVi0BaSVfIRmjKM7A8kjgsAQoXO3nIGDnPL6tJCjiSaRZpI9u35VUbiu7ad3LHBBG0HnnB53d&#10;Pq8Uu0RsS0Z4cg7WfA5YjpznjgjqPlOK5/UUnMzTW8yL5e4q0bMdu7I2vkcdiMYHTO8E49PCS99H&#10;0eAei/r+v8/uMDWVslg87S1bbPHskW7CuDtAG0g84BAYEkkKFz94mquvi3t9OsU0pYrhbbe0JmYq&#10;zK56HA52PllRR8pckFi7E3JEvbe6XyW3Mq58uSYJvYgFc5XIGMYKlRnbnGQKzoNEvNQtbptNdlNr&#10;AGEtvO5YITwGG0Zxu6KAwCk4HzFfrcDzVLwgr3XTtufSUeWPK5PRfrpr18l6/dzuoW4ijacyMvlM&#10;u6OPJ8pQAASOWcrkgMCTnqAeTVuo/Jmke3nVVWTarWreXGAFCnbn+HG3+IjBDgD5hVq+hZr2VYIo&#10;Q3KIYVA52BQV9du0nOcEA9cEGkZdyNdQ3Bt1mXzY2Uuo2qvDKDnBI6EfNtPQZDHjrbn0dK/Kv67f&#10;8EbCsqvsnSParZk3Ip6DIbmQbWxhhwQNw4IBaraCM3bPA42xQ7GJjwpk4UllyMNkNxk5AOB3Ne2l&#10;Xf5Qtd0XmbVlijUkfN8xHJ5U/KD024BJzhpoPKt4YSjo0Ue043bs5bkLkbgAfmwTnC4weRXnVPMu&#10;pzfp/Xn0/PYsQRsk32BQrPGzZ+YKY3KM+cOcc4JXd94BgM7TUjywzTLFe3DsskhdZfLAAAcAd85D&#10;4Jxgjn5dpyW2UI85bQXHzLGWMu04Y7Rk5ZgrD5CTjawOBuDEMj4LcS2+ZbRj+7YMG4YbV+8epwpI&#10;OOGPU5B54an9f1/X6nLKUea//D+v6r8RYY0W3aR38vaxEixbdwVVGFzg+WN4zgjHyqM5zm+m6zm3&#10;yM22CFo1aPaFjKxgOg5OAMEdVHUAkYJqH5eZWChY3MbHDfKcgEkfKMYIzlQWznowN10LuZRHHIWR&#10;zuWZhuUspU5JznCFcZ3AfwkLisZR9639f1/wxzVJapPz/r+vQsrbGHTleQhVjZsqsbIoO0HIzjZ/&#10;GOBlSf7x+bQjhkkf7VPH/wA85oTtYq4++Wb5QW556DGWUnOcU7KEyRLNcbWaaQb8AjB+Ynj5VHcY&#10;4wMZ5IB0LZTvCNA0beVj53ACnby5OOnbP3eADjGTzSseZWluieKS4mEM++RlY71Z1CtINpLbSR3H&#10;cYwOuc5Ni0hWFWie8iyo+ZfLDM78fLhgAx7gFclt3oxKNHZ/bFW0SRFm62u0kMyMxb5sHocYOcDk&#10;nncTYilnLyTPcbmZiVk2gAE5I+UEjgZHI5wAR96uWpG2p5tSXbT+vT+vynidHt9rpHJHG3yxvJk/&#10;xAjPXI2hQDlsjOGxVwMY413SSFQ6hGb94WIIxwp78YwQc5wSQoFSGWWBpFMQLLuKos24hV6YDEZA&#10;B+UHJb2xzYhiEoCpBKsTZYxmQHvtCgk8ntwQx4GeRjmb944and7f1/XmSIsKQSRSPJtVd0ZDI2VY&#10;8/7PJ59x+Aq1Zy/NNIytNuUhdu75SABnPOfQnI7gnGBVZZDJHsDsv7wfOLf5X+Xc+N3HXn5cHcCP&#10;Srv2drqUW7ff3Kj7dnK7gCpKnHOMjOTx0GDUx0kjlqNdf62/rchVHkxaokjbmVFa4UhgzYPOeAM9&#10;Mr0U4IxirWmWkF7O0b3H2dW+XzJIjGIm+8i7QR8pbA3FvlPzH7uDpa6NMuILGe3gSNm0+EXiLGyx&#10;mYRqpYZDNGzkFyvRWZwABgDP2TWxwDG2xTuMDdBk+hxnr2HHHOfl7MVRjg8S4NqaXVPR9fJ+vY5/&#10;ae0jo7f1vqv0t6kt5fRtfNexoqtN8sycbPMIJY88DcoX5eoI75wXKwknLrK+wrkNsI/h5PBxwc56&#10;jJ55A3RQwECSISK3Ay0cZbdyASSADnqOe3tipki3Ms1ykS5YjDZwhJC8jBz0wMDAByeeK8+XvS1M&#10;moxjZen9f1+Je0PTv7QubfTpLmNZGkEUqh8ZZm2l92Sc5ABYk9T0FOms3tJiNRijDD5HVMqEP3SR&#10;njIIbsDw2QRghtlPJbSNdFmEnIRVUbosENkdB8uAo7MeOOMOaWa5dXluGkbcuG52kgHJzt4IIwVw&#10;DwMjOKVT2H1e1nz336W0/U4pe0dRvoNjRXBLIeoMg2A7eFweTnaQQPX5TnJFFri3VYosr+8D7lyu&#10;xtuNwVTnrtOTzzjpgmadoZBtSEDaoG7aUDhc/NjqDt9ME9RjBqOV0lZ5hMqs3ARlHPy9S2D0OWB6&#10;YGCRmuGUOWWgczkrf1/X9Mc8l1LOFnkUK6qq4UbTjJznsoyBjplhz0BkhuXtpA8WEYZWNWjbhgee&#10;eT06jBI656ARrCDtLyFd/wAvluu3LnPHXjpjJB6E8cZcm5kWYY3IgDHb8y5J6kHnn8ehABznWPMi&#10;JcuxNBIiRiUeWDGFPJGOe4wcA56DkjA6jGJkjjkcB9oZZAIzyctg4+o4HXv1JGagMU0bMjqxZExI&#10;nmKpVcDnkYxkrxk5PbgCrJMS/NMuzaTt778kg42+gxwMnAPJxgaGE/LqTK5eNtkit5eC8jZUup/i&#10;wffuOhPAxxUhe2V/37bm3Et+8GCuSSM46+pGQM+4w1E8w7Ttlbr8w+UH2wACOOuc9+ACKcrPE2Sx&#10;bjKncFwBgjjj0z1AGCD0ya9n1OWXb+v6+4kbdJKiM7Ksg2qyfMFZT1AzgAE9OD1x0JLYoPMHKNGM&#10;4X+EFsZAxzkd+cYByCT1Eij3iMBvL4MrLsAzxkYz1+7kAduMHNDyHyl8t2ZiPlZ84Bxn+L5Seo9i&#10;fXNP1J8l/X9f1uKrxNLHE1vGAVw0bDLHgHhQePX7vRR7ZlWSScs80y/Pyy5Of7pYn+WPXIzio5UC&#10;O0cDK2FAaMqSecEKCT0HHAwfu8jpTkRBF9nk3bTHjc3LL7dPzGDnpx0pcxL2uWIoihxvZQu4L3xz&#10;1z7cZwR0zUysgjXyLd1bkdO+7A/occYOQPSq7AKDL5aeWPuyIpBY8dBzjnBPue1WFZicbcZYqm3d&#10;g56fN35z3weh6mpOeV9ySCHzbiNpEG2bOArAbADt/ln6HvjIpkx3FsYb5dud2QDjI+6eR9OByBg8&#10;GZfMeNhkKu5eezLz2+vPTv36mINkNvc7mGNzSAjIJI/hx2OeAMc8GqlsrGKvzCRRM6rh+W+4R2JD&#10;Df1H5c5GRkc0iful2xoWOMsA/wAxyMDoOOAuAemOgAxTkUm48zG07cfe9zkcjk8j9PepL/T760um&#10;tL6KS3mDATr5ZBTj7pyODznPUAjt0qNObhzJOy69P63K3GqbcxSIbldpUGHay4Zsjnr027sA8/dJ&#10;560XIaPcUVV+YszL1GMtwQAeuenr6kVOQzMrCdtq7mA2jcpLfd9fywSAeh6RXAyQqSO3zLtUsAG6&#10;jnHseuRzjvQ9bGlNWkV5kikV4pYFVlZ2cyFcAEcdSB2x2weuM1VmdfNWZJ18tVXa27py44z1ABB9&#10;TntzVpn3OrcqpbhlIIVc8cN9OvcHjjrDNHGFWOCU+bFxLuuBgZJYNkEZOD2GcKPU52px7HZT7Mz5&#10;45Yjs8shWbrt4HOPfPTbnIHPI6KYZUgWJkMe5mw8m4naTwccjAA4XaentVi5UguscrjC/KTGCSw9&#10;u3GSB0AU8cZqvemWPEUh3KsijcwJySnHTqSAc7e4b6HaOh3U9bFX7RbyswhWRWXyyIyx3854Ge/y&#10;+5ygzk4FV7m3fKw3DeajfNGqsqggt368ZBXIUEnrg1clmnlfehyoVi21woUt2z2GO2c5APY5pX6Q&#10;qGIk274ydzKAoGMd89ApHX/lpjO7p0JHZT+JJf5lcyBwJcrvjBCb8FjyQFPONof3xjaQeBVJtkVv&#10;5Oekat91W/dnI3AAlcAsDkYJPJx0WwXDsqGeTc64ZQrYIDZBJ44JAJ9O+0fKYJZzFD8o8xdrOjxz&#10;fMcLhduCOVyeOmVA43VcTvp32KrC5J5eFEWEttWPZhuAOSc4AYDaMYBUFh96mS3Ejj7Qs6qGUKvl&#10;xncx3Ng7k+8Mj7oHGcg4yGncubh2ikjLcfLHN8vIOPmDHqAemflwO+BWnjkntoUkDqh3eZMzYZs5&#10;zjJ2/Ule/GByNYtnXGztcruTDcIQqSKsm3dAhDIhXByQD1zjPIO7I2jIphlkP/LSbzEVk3KwIZlG&#10;OeSW45zjJIOAecSSy7RteNMs3leZ5Z+VcsdyDPOMNzgDJ78mknz9oWOVPJXzkMe1grFfQkjJO0bS&#10;uenHOBmrHTH+v6+ZE8ksQEtoV+b93GrMPMJ6OwxyBhccgHcQBgjaVG1o1mihhVo1RxMwB8zhWAwe&#10;ASpIVS2eP9rJdJbzI260jdW2ny/3nmBupC8DPRSBk5OQAepEZeJ5HWOWH5nLNK+WIQ5wQAWA6k4H&#10;BIXqGJK5WWtdv6/r87kawyKrR3loyRtt2t5TbvlydwBH3gCB0OApJ2jpMHWaFUUqpKPuVuSSxAZf&#10;oCvGOCWBBOSTNd3pays7GEpF9mcQRyRp8xTcZfmGOQGkduD1bJIC4qjMwOyJYYk3b/mbqpTOOeM4&#10;27ffK7QSC1bcqjLRjjeer01/p/NdNbEcoL4h8iNmY+VukwjKuRhO2MHYDkcEchcgBjTGKx897rcy&#10;ruV1xhRgAEYzwSPvYGflG4ZXD7jyYmdN28RqSI2HykZwTlR7HHPIPC4IFPMdzb7beSSNma4SLcuV&#10;KKP4mPDAnce+BhuhyKuPdm99F/X9f1uQagsj3CC1t5D5Zjj2KxbBAZCVGFOAckEZGVY9FwM9yirv&#10;iSfaY42U7VIC4ByG2qAd2cMc8gcBiRVia3iG/dbp5asSsgAjjwB03OcbQQOfv8YyMBjHLlJpLaQI&#10;0u8sqtIR5TFUOCAf72TtJ4L4wQDt0R1U+WNkv6/EhjksYl/s9YtwZVM6tJ98JuUsvOVG45ycBjt6&#10;EDObdQsPOnjG9fMCyfaJkWJn6hWBddvfkcAvglmVsXLqcq/ml/4t7RtIo+XgfdYjoB97kZOMk8DP&#10;mAhkh3QSKAwUosJOFAwCceq5zt+ZSnGK7KPmd1GLvddfn/X/AA3kVCXt2eZSxUN+7dW9c5UH6M2W&#10;27chsBd2RQkTbbsLSGIBisa7QVMhZTjZ1YNuLN1+6cD72WuXNw7eXGn7uaQZVPLMiu2TlSd2MEE4&#10;3EkheSQQap3c7CTCQq7hSzfvX2p8x3BiQd+egYEDIJJXOa9SjTvqetSUv6/r8fXrYoX86zyExxQq&#10;WVnWWZWzJ0Kn5hg8Ng7sH5lxkDDVLiAIjCPb5bL8vmDcNpztGCOQAMnBOduMAKxrV0o6Qb+3TXI9&#10;1o00TTOv8SowBVcc5Kl8Dg/u1AJ5rKl8kFpLOeSTYuG/cD59pyjbRkEttJUZAIbsAzH1qNO0bno0&#10;Ze9ypPS2vT7/AOv8qjZPzRATMY8yIJAQF6YyPuAgHPYk44OBUTuYW2wybmaLZJ5kyqX+Y/LgEH+E&#10;dScgrjaNueyuPEv9l/D7/hCbewiltrq+juHmMZaZmRZV2KSFIUx3KnJAYHHzYxjkZILqWykvGSZ4&#10;2mjjaVVbZ+8JIQ/LxuVGIVjnCnHKsq99fD0aKh7OXM2rvTZ9vM3w9aVXmco2Sdlruu/lrpb89Cvb&#10;PBIZIftG+NYgsjRsq7j90A53Nw3ydSOhGScNVQRAbo55mRcCdVXkqGLdVyAxDH5gGGQx6ZqY+Z5m&#10;ZZ/m8xQwkYSvJuIYjO4gjgLjGGDY+Zhim3P2iSOOAWpbZGqswcBjgY+b5uSexALEr0XBzgl0PRjb&#10;m33/AK9PuC7mdraOFYRuijC/bFw/mNubBb+INg4BOThVwcAEV2iXdIgsyGbcFVWULuwAo5Jy3C8A&#10;9OCMEkSKY97NOjbmDLHJHG7bmbJC4yQVyfu/xA46UmY44MW00MhIXdKrcIwwd4HVc8ZDLjLY4HQt&#10;1Lj7u39f1/SRHHmd2aGfcwZ/3YbaZMsoIx7KARkZAUdQAKlCW4QnUUE8bK0nmwNhi+D/AHlJBGPm&#10;zkjoMZwYWkEaeU37rKpJH5uN6jAOQBjGABxyVyMZ+8EMu6WNoZJkaNWH3grZY7Qu1u4I4O4Z3Yzk&#10;04xNHFv+v1QO8v8Ay5rJ8vz+YzZZj1yMDOSM5yeD8vUEGJktYyxlt9uF/eNtG8ZyFJxyPlKn0APf&#10;IxJPLDNgwxjeu6QFVLKdwBXjH3uMDPGAcqcnJlfNUrOqNwIsytyuCOOpGBGehAHygDk5tRKjdLb/&#10;ADC0SBi0SSxq7cbgo7le5A4Ujd/LGSAFJf3e1Y9vlOFjeNdqMFBJyxxv4weSAS3JOKY5ynmPIBuD&#10;GLzVK92C9F4OCcHOPlHPBpZCoZoZYiFXnYyhQqrkFl24Udsc4GR1G5hoh68wttcOf3073E25cbo8&#10;Lv4++Ac4wWyOMAkDJJNOh8owJa72fy5NiKMvhgwIwAVGTgdDx1JO5cRtHMsJkuEZvMU7Qp3bjg7z&#10;j0IwpKngEsM4almkeJ1DkSLHIZPKG8FgOrcHdltv0OPckza4rX2/D+rfkKkcMkcYtCjM2WaQAq5j&#10;ye54GWAbJ6kEcZ2VKu+X5reXO3Lbm3AOcjoW6fw4PsMZxwiGXd8+H8v7qL97dj5Sgz+fPC7uxwqL&#10;JJYos0siyZj3biCSp64XBBDcsvJzgjvRykv3tv6/r+vKRUF1KsEUuY5uithlz2V8kAKQenJJ3DJ2&#10;4qH945aVQ6yD99kAEiLG7JBOeBhsng/w/NgmS4jlFs8pBYYYOrMQzHklwhxjA2hsgYwo6bgrmaVm&#10;ZbZPMZZOVjZdoA3MWOcE4DfKFHQYB44TiCdv6/r8RrrJPK0JhTndu8tQNykgZA7Hbx0z8ozmphtB&#10;VLqJ49zfKsn7sR42nZnr94gdCCcscHIqN4vKOQu7Lbdky/fIYbVyFwRgDB6cA54wFRoo55FkkZQi&#10;hMbTuEZYcrn0bGFC8Be+FNZ8vKT/AF/XzJVwsCzSxZh8zd5jAqoUgDYSgxvxgbRnucYxUwhknkdU&#10;EYC7vMZpssrAD6AjoRgEctnpuFd4fsyGB5UWW32hmk3MwIBXB5ABO05JzgMMFc8yRoSjTvDuLNtf&#10;jazOCueRjnc2euSCw4IASLIxl3X9f1/kXrFo4Z1uP3bxNuBRpGLSru5HysNmQRgHON7cEHFd1+zv&#10;8OdI+Kfxc0nwPqviSx0Sx1S8lfVNW1JmEMFugaWdyiEuwCo2OQN+3LLuLLwNjbx27qk0DKsfyTNH&#10;IudoJ+cAEjOCOv15zzoLraCx+xWEDRxMpMjKrK0wCAZPzAEZJOAAw5GVG5T0YepTw+IhUqRuou9u&#10;9umv63Rx1JVIVFKmk2mnrrHTXVJpvzV1fut193ftzftm/sP+Pvhba/Av9n39nK10uw0uGGTT/Ee2&#10;GK4LpczOryGPfI6OJ5XVCVbdI5BUAGvjO2BSVpp9sX7wOrTMRGiKSCwIB5UkEhgduC3zBiDgWfzS&#10;KEgeQmNjt5DvyBypHy/e4JyPl6ED5tWwEd8io24TOAF+zgeY3mHBUnAUnqM8bcEjuBz8RZtUzipF&#10;uCjGKstW3823f5bLotznzjHZhm2MljMdVdSpJJN2SslokkrJJbX1dtOho2KTs4OyKNSP3ahPm9Tt&#10;ckgEEsQACflI+9kjd0rxHJomgXmg2dtHt1byhcKlv5mSh8xQCvCjGTkkFgmcnDlcSznEgNylsi7X&#10;LWoaIlt2GGAFLYAwzdAOM98GeJY41Nm0JLRL82wbUO3aWA2AZGSPlAOCMLzxXy1OtUoScouzs19+&#10;j/4J83iKca3uzV1dP5p3XrZ2fr10CRwN1rc3XDCRZGjib5cg+ueBkAk54x1GSbPnyncgXzFV1j3R&#10;4myFG3bj5SSeSBhR8wOMHDQNNt3M6NDiE4j83qIlCgZA5U5QDnBKD5iGy0ixeRIsoeSNpvlnkWAf&#10;KqsxfCn72BkHOT82RnBFcdSPUmSVtf677f15E3+jStC1ntkl2li3nxsAWJIU8bflJJ+6uAoOF5Ya&#10;qMEd5YrZ1/ePLOGRl4buRgYyQGHIzwGPyZrPtw0irG8TBZU3bNqdecuCM8KAR82AuAq8hStqMBCE&#10;it8hR+7aNduxi/AUlegAIJGM9C2cKeSUYnHW97+v6/4fqadtE0ke94o1PmMPPds8hWQL248zI3gg&#10;43AEnGX2cUVmnk3EwUwxhGWRlIRQAuMnggbcHO1eF6AgVVi8ti7iTex2jzNwKnOQC24HqFGMAZBJ&#10;zgAi6kgFxvhRmVsq6orfIuQd2GwwwrY4A68AEc8tSPKebU5tV/X9f1oWHeLCCO45875drMSSQVyO&#10;+cknAyckkdiJACPMDxjcshlRVUuFJwTnkY+8xySNxkGCMjMELglkaVfn2hpHVsbuqjcRg5bLdfY5&#10;2jM8DpI8axRKSiq4jVm+6QoBOdwGN44BB9+grjkjlkXrBpkkadS2AuJpOflXI3ocgA5PPA/hz0O2&#10;rlrMki7GcyYcNMI4csFzxkbiOme5GORnaDWfFvl33WVYnMiSOpZQSTgjls8EkDk9hkLtFu2FzK4R&#10;5OLiPDNKAu1z8pJOCAf9r7pJwARwOepF9Dhqx3L6NHktMyyfvGwJH+Yg9W75HJOP9kAYIO7Q0TUJ&#10;9EvoNQf95JDN5kMbbXj3BsrlTnvghuOcMM9Ko25jSJcSLjcY9vzAg4G0Ec7vlORwc55GeafKFCY3&#10;fdf+ErgN/dwDzz3Pb16VjSq1KNRVIaNar5Hm1IqceV7Gvr/jLxF4ldT4n1QzbbOKDzLg8rHEvlRg&#10;knhViUKAQMADn5cVmwQQNFi1G1Que2HXHPpjp6cE9PVSSjeYsa7VKAKmWKsVYFRgdOo6gAjg9g+L&#10;AVjDjnaFMYKjOeQADyOAMDqOMY4qsTisTjKrqV5uUnu3qzK3LHTQfKFnckyyMhIG1v4iCFHzHuWH&#10;TGDu4HOAvkKcC0Vsqw+T7seMHJ+96cc57dOBSFULFXZck7tsjAfKH67s+3YjpnPekleTLRv5nz5+&#10;WQhfqSdoHGPTtjr1zfdkeSCRUa8MhmT5iNyyBVZl6j5R1yTk8gk4yAeKISI/3KSSMrsfM+VW3fez&#10;90fNgAkdjg49pGh+SSFUZTtLs+8dScblGT069Oi889ABF/dKynaWA35G3noSPX2PYcjGKmK1Dm0/&#10;r7wJmRFQsvzbgo8wqqtwQMggg/Ug5xjHOWukQjikjlJWNAAwYjDbuWxzjOAOQSCAQeBmRkOd8ShF&#10;VQQioBtXb3wf93gDjoeKFhQyPMU3+X+7j284bbuC7hk5ycluwA966ESmtxv2eF/lVIy3lq2Qq7QC&#10;cj+LuePXB6ipLKPz54081Y48fe5IOASp7BugPboBkfdDQ88G1mkXox2xsSCfvYwD2Hr3BPU5Dpba&#10;O2CGNtq+Ttb94DuJJGeMnHQ9gfu/xVsieZtWvvsSW2n3ccEslnAI1j+XzlO1ergdsk+nX3wKjQQh&#10;jGzworOvlr/dPA35zjHJ6EgBcckMRYijWaIo0sMar8wkYnAHGABjkAk9c8k5BGal1CCw+1yNp9wz&#10;WvnFYXkcbimFGDg8k4XnAAzzjg10Rp/u+Zen9eRn7T3nf+tiz4Z8PnxHrFrp11frZxSzQ/ab+4Dl&#10;bRWZFMxUHLAAsSAeQGAyap3NiumzLbrtaEchuY921SQdvBA3YIHrn+9Tc/eMsKoi/KWRuQcY55yD&#10;jj6HBBwAHOzCcGSBWKqxKbs5wQDuz656nGSP+A11SqYZ4VU1D373crvbtbbzuZ807+X9db9Olred&#10;yu6TeU0TIWBU7dsW3LYIHToQOvJOM4HOD1Hw10b4fT+IZJvirqeoWmixRzO0WkbGubqUW8xiVS6O&#10;g3S+UhZ1+6WIxt3LzrxAM8ZD7o87/wB223r0HXd+W7p0JqYpmUEHc207U555+9u9OGOCcHjjkETh&#10;asaVZTcVK3R7fP8AyNYVnRqRmknZp2aunZp2a7Pr5C33kJqLGCBmTzCFMhG5gW9Dn5uvcjJbsSKr&#10;Rpam2UpBtM2GVnkOXVupy3U5IyT2OOCc1IC0PznzFDLkbWLeYecDuc4BY59PTGVEIYLKu7mTMe0f&#10;MQM4U+m7049vl6qXvSbMl7sRhuY3xJMSpbEm5WUMdxA79xt7HHtkKaW2VCVdWXy/vgqRgjuMjrgr&#10;wevrnaMv2LbWy+ZGyrjaxCsDwOvTOceg6qAcE0AwnKTnq4DMoHHy8NwpJ4xgkkcYwOtRyhfTQcFl&#10;QKiSP80IVijY3N7AZ45HynjJ6eqkGYtHAsPzbmC7R6kr6decdj16DJVkZZMyL5in5l/cjjjGcDbj&#10;PTnOQffhNgMgzKrqOd2cYOQM9OvGflIzkkcECtPsmY+SWPzMlwil9y43YHfJ4Pzdu+SG64oaU+Xv&#10;V28tcriR2AbHGRyBwTgnJ4PTtTY8JIpBbdnarKxZycqPbOeg4OcEHvS+WW/etsyBtVd/3eq8kY7k&#10;jrz6gZNArRQoWKBNkqchT+7b5Tnr8wxnHPbBGc+pDp7tPMYSIq5CmSONdqqOvIbPUEADtjHfFRh4&#10;/kCBmyjFWmVlSRfvYByMZ9cDnPTIy4OylDtKqMHcoPKjcBxjOOBx06ZIrWPw2FbuNMDfONm7Byyy&#10;xg4bOQGzhcjJ9Bk+lSXEUayL5jqqyMFXzT8wznhs/Nnk9hgHPPaOUt5f7vbwmEbbvAbgDJH/ANfI&#10;HHoVuF+zp50MsjdI13EhmyV545OCR64JNXZBrdCwlAglfaArBW3K25WyAMKAcY+nPAyuAS3y0lxD&#10;JbKrbdqlgCRgkAkHoMev8XPGeHRAu++d1VdnylmG3HXgcc554J/PoIyyBlQBmYnI3Zxzn+LHZeAO&#10;OO/zGhAKu1T5sgSNlj6vtXG4cKB6dM9MDAx1pksVxu2yMzMjBdu4KScfd569TyQR8/GeCXfvJXad&#10;m+VlK+YuG7ZHpgde23HHYZXY+3J27ZFKwq+SVI4UkN0HI+8QfUgg10RAZKygssZX5cD93kEJlTyC&#10;dp4PPswzt5NN3LJJ5VxJEJNinDADBLAHuCBnpkZx3HWgxuQ0KyrwCGk2qpYgY56gAfMRnB9AQRl0&#10;s7kbnVhtbaV3E9QD69CAMdOT0PGDlKQ2BZmlWNEBaTcF+UqxyeuGI5P+19AajZkk2gAiHZ+7HQhQ&#10;MEbcZHG3txj2ADizw7452Z0TO4L97PXAxgZ59Dkt7sSSwzfvJWMbNjar+Z9xgOozjIOdozxkZ4GM&#10;NR0LW/8AX9f11uVmG1l3T+WynLB0Gd42hR9OAfpnkYqGX91IzyTBVX/ZAfA+Yc8LjPzbzjHHJPNW&#10;SCQoYszLx5czfxZx93gjAHGeOPqaruFDiOOUsTuWPEf8W35iCcAnPoT6AEEgaxibwZWZIUlWGSLM&#10;m5kbaQDvPQHAAB25+XP4nBzHhQI1tm+XORwv3gNoJHy4H/fJB4BA+9PIJXtpDJFGEkXYI2uCm/AP&#10;HHQlRyT1K8gZGKyygt8kStiNBIxZzjPU/OeSc8lguOOMZxXKdUf67CO8oBEM6q6xlY2kwFVRxnOR&#10;6FcDG0AdwMskMjXRUqzRrlPLkQHevTqOh6jHJAGDjnc9JjKFt5V2xhATJGrKPmVlPXnBGM8jgcj7&#10;2YpXDx7hCeHUthm3OwHACk9M5IBAwp9RzPL1NkvesRKuwxsJoo5sqA3GMYPyFc5CgemecE57wyGS&#10;ORpXd5D5TeWvlqXXnO484wAOhxzkYGamtxK7wiGaSRwijom3bn7pGAQOO3K5OT1qFVZhGXcxqFwp&#10;8sZDDGQFx2wC2NxHHTJBpaHRH4tRscbW9xgL5LAFiuQoTbuYenAII4PRPfiK7WBoVNw3lloWBXyk&#10;XC5PzHOOSxILZwTxwcGnsbZdxjkEbcyMZIwfkCAjOBtzgHI5HLDjaNqN9oX99HLGS3+q2/eAHPB5&#10;zkIfvYB5BPKg3H3jWO9/6/r9ERSyTTTMYvmkYbWKzZYspDZyc4UNg85XhhnOMV2O+OMsv7uHY0nl&#10;n5RgAheMsMIpXP0PcrUghiiQJHKzfIWk81xuDE5+YBhnDHn1I5POa0bE6QtvM93aSz3824We25KR&#10;R/MSXkIPzNwVXBGPMVyWKnOsafMa80af9f1/wDIRraEhWgzN5gUwhSoJO8hQSuQTtJ9c7h3zTXjt&#10;baZv3MTNtZishCkuSNrLyWwGGMjGD3PNTCYu8kSq/lqpV7a3X5X4G0AZPDKeM4zz3A2skhiKRCVW&#10;aFoZGkWN8hFGRkP82Mna+0g5DYPBrOStoa/r/X/DfmMtxBsH2h0Zt2I9sg+Q9Wx/fY56AgAk98Cr&#10;EN5cQRyRtdsh25My4VY9rHIzszuHTAKt94dScN8omd42k8obirRszqjdcqCARgk5PXlSMgYqRVuY&#10;WhEysske5WjmO396T85bknHynHQY56EbsfMiTjLf+v6/rqJAtvIwNui/O6ytIWGwsQG3E8eoIyO+&#10;ck7sOilLh7p3aRWwBIrMrxhiAe+W6P6425J2nARVkE24Oxbcu5W/eLuz1GOS3LLhSM5BIAIJtbZU&#10;meN87lZgrY3EZcYwe3ICjGBzkgAbjBnKX9f1/Xy0GpHcRxGS2LcfNMsYPAYqeOcHnJPGDxkDjDob&#10;OOOHdFGsoWTbIVx8oC8E+mSMjPHPPahN7JKXBZZFxMhVRtIIz1xwcZGM47HOKcVSRm87O0qQskbc&#10;dhuH45IAAAA+XPSlczcpf1/X9eY4LvtlhQJKgVivkwhep6cZKk7cfMc/LjGVJEipNACIp9p3g7sB&#10;dvHOSTnrhRg5wuAepDLkOQ0LyL/q2B8tTsTPAA3Ak8k4AOfk+fJ5qy6M7SDzGVVk3NHCwAILZyTj&#10;qTwfqG4GCGYyl+ItrJZxTRmS3jmhaRVjhaNlVk6lOuSpBzuADA5wQeKkvrmW8lkvry2VftE0jSRh&#10;eI1ZtwULggAgEcc+nOBSpay/ZmeRVVVZQzMrbV5OQFGc5+bAb/aJ6KahjBDhF58z5WXA3HbwHJAI&#10;C7unpxjvutyfLYxupfL+v6/EQQYlxd3SwtGxLKzjeig8sR25yCw7noeCYVQeWJIXKK7RhY9pGwhl&#10;IHGCTyMY56cjnfZ8mCPyYohGwDDyJF8za0eDxknk4xwcYHHzZ4Jo2WPcsny+SNxXJV1LZIyeg+cj&#10;B2jHJYAFhK1KjP8Ar+v6/Egfarw3K/6wMwg8yIMVJ68qMgbcdhnjooGUV8SeUtx5eWVVjXAZSVY8&#10;ADDDpwpzyAckinLs+ykTbnVpNrZ6ISOgxwuPx+bPG58KFTEQ6ysu2RVeNV3NsPIXGBx8o6ZPXOc8&#10;bRiV5Edu4lnWdk2ksobzGb5zknarK2dpJ4JznOQc9CCULEqyO0m2T5o1BZVJwS2M44+Y4x0HLEAh&#10;ZC0zEsW/dyBtzOANpIGcKfmyAWPzZHqCQtR3DsN0lvtVwuV28ncOF3cY/vAA8+wIOdCviI3nnRlh&#10;E8bSMmWbzgw+9jf1wSeAOdu4AFeOGi0m0/du2wp5YBVpFwVPYk8DLbQM8jDLubANSPuTdAXZVMeF&#10;8sviIkkrwAcldvcAbeSGBLVHDEJvJnWD5fMYv/o+N4U4xyflOc+hIbPOeFy3NFt/XqNd4QseVbHm&#10;YkZl2H5dw5TqOMkg8jnd1xTCUFozuyujLhmXIwMZUZ54OSOAWHzAc/KHlp54ftFtKybQ3ktGAzSA&#10;nKlQ3U4zgdRu2nafnp09vZLEsstwjSMWDOrsqhcIwXoDn3wMFxnLYUWX5a/1/XT7iulnl2f7RuG1&#10;WyOc9sAfe2nIIxkks20sSopsqxJcF5Sqtt2SCYDciku+TjPUdAezfePQuWEJZzC5syqox3IsbfP8&#10;uSxxk4PGFOBwCcFiKbNIHPy2UbT7kXzJJF3Bmb72Q2BnPPXB4wcnFKxom77/ANaEP2cRRtM8u6OM&#10;IWaPGQ20nOASBgkkYydoA3ZyWZPH5Ky3E9xH+5jy0m5MAsgyxVD8uf72QCSuD8o3TtBPMjG2DNtO&#10;0MRtYgr8g2hRt7HJA6cEg4Zj4Z5JVDSGRm2wrC24MxKsNq8g5zwCCCoGSM5DVSf9f1/XyIpM7BFM&#10;IkUqE3MoZoxyPlQ7SCWJbfjGexOQYyJFLGKTDLJ8yzYR48bccn5ed3Yjh2PJ5Fjc6Rr8ir5gSIMz&#10;KrNuAGNqN2LZ2+hwKgaJbiO3SKZSoPyR44kG/d/GCTngblIGWIJxwaRpH+v6/r87wPEIlyrRu20R&#10;4iK5baPmKjIDDnBzggEZxjAQNMI2j+yp9/MgkVcJySokyCMfwHJIUr1wGKySxGJ23TsVVleSOOHO&#10;cLuMYIypALd8HJPPLEsfy4iLeZWlxII/mZf3udigKQB1Ucc8cHjgF2Novm8/6/ry/EjaK3tViuDG&#10;qr5K+Yszbcf3B1O3g4LHBU8qSTgRRssSgzSbVWbfIw6NtQNjaQOeD6525GBT5CC7LhRuYBfOkYKn&#10;mY5x04IBbdnkDJOdgVolnZnjSI+emZptxUbfL+Q4z03DryoLHqSdrjE0Xn/X9f0hiw4ZiWxHHIRI&#10;pxtUnO7noMBdjDrlvmI4wqm5mleKaGVpFaJVFw5JLNgAyE7dxJA6ZXAwWOMU+4IadLdSoYrsjVvm&#10;ZgUHHGPfIBABUqGBVM1naO6yys0bvCzqschkMSHJLYJ+YBRkngk47nJq2pUby1/pf1r/AFvAPsLy&#10;fZ8xsqyqGto42QZYBcAqdoJCYyAvyheuF2OZZWn+zyyxxsjFlPy5LOMDbtbYxBPIx2Y8lsLZuGum&#10;lmWD5duG8tZPmGWztPflUG75ueAvI+atJKAywzeZhkdsFVHUNsCYyofqcZ4LKSTt2G0bRcpf1foN&#10;iFveQgIi4WMv5nlyHEa/6xVTJYN5kWAzDqzdeM05Cy+ZMuyONhv8syFmjwSeCeDjkYPzbgc4O4Nb&#10;CS+Y1yeibTMy5ZgQAc5B3Y4IOM84Gc7iGzQTBfJcM0iLH5Ks5CHIHy5UIuMSFCOqjlcAEm/I2jLl&#10;e/8AX9b/AHrexQuIt85tvKWNmjwfNKrksD8mCR7nAy7Z4LYAM1s9rPLmG48ttpV5FVS5y38HAJYA&#10;8LtyTwA2QQPE8DA58uH7OhbzMKWzgfPvYYUcHG05+fAIIprFZTh4oyvlFVkZRsfazHHIJbGVHIBZ&#10;wMEiqgbv3o/18/6/pQ6nEkmorlUZZATDJJIvzgAAgtkqzggruA25BIVgSwYLfexVUtfm4kWRA2Ji&#10;CGI24AJIx0DblYY+UipPMlnhknnU+XtDQsuYzGuEzjIwU5bBbO35QRnGYZktzuc+XkzKhk8n5Rj5&#10;VQeVyOCoHP8AyzwDy2dHFmsb8qXy7/1/ntuQPKzx+bb3MkM0a7oyFKyR7CCHLNkfxhuSWGWPIyaQ&#10;NYQ3TJKz7t37yOdv3irsHBwRgA8CQ4Azu4EZ3vt5TDIsi7f3Lf8ALRTHvQghiVJI4Abtzk8kKMsk&#10;zErGJZljZWaGHzNyRx8gZLZVgQOQvJ9SQuJtK5uu39f1/W+8EEggl83dDEqLsWONxGYwSSFy5BXJ&#10;3nKg/KxI4LELMjWBktSg8u3jUt+6AwTyJQS2UJzypXADMpxuwZRN9lMsjxSySSbX3kBWUMRlvmOM&#10;EKFBxu5AHzFqjEP2V1eK1VSrqsEKyORgjPlfIxzyTnBAzvAJG2q9TTmu7/09v89/8tZrWCS6uPs5&#10;smZnmYM6yLh3bZkOcH5hnhtxBQspHQmGcW8aMI5PMHlhlm+QjC/d9NpVhuUMdwwFGSwLEJWALGrJ&#10;NCv7ltqvKzocZcqCCxByedoyX4LDIRp54naSbbHtVmKlgW2/KNvPzMcjapGfmbnC4IpWBJ839f1/&#10;XpZ8aQwtNGGH+jKPIuFlGLeTHQ+Www3XnIBJ4zlEpkSCORWltVXyynmOsJh2/NkjlvkUYXJJIHGf&#10;mxlLm1uJZY0fbDKitsMUhxAm5geDyxyzDIAzv3Y6mm3ZSeL7ys0iZRllJ8sfMERFLbiOMquDtYqG&#10;KktllLXr/X/B/ro2y2uWdbeVZHQTzRsslsoj2ryFy2WVWUHAXJbdnqTml3vJOspTbK0Yb7RGRH5a&#10;545ZO+HAOCVPIAJCFqStFJ58txnzsLJtYMoXOdpZFCsDlQW5537V3KKkiyu159kMaqd0bOfKTIGf&#10;m+6eXBO772wbchsCOuxbsne39f5fh8iO3hIClLnbEsYH7uQMY13bSADIGU/MVUMGBK7iMYwNaz3R&#10;hjkl+9GGhW3RZmK4xn5S+FI4IOdvAGdrANEZjjUyurjc0txIFy7N8zEk9dwJ2gIR90lSw4qRsjcA&#10;WRgmzasTO3GCEwMsSz+ZhQQwIIIwpQVYrmlzaP8AD+tfl91xszwXMweW1VpJY0MUbb9sikIGjXaR&#10;gFGAAVdwDgccF33v2h7uaK61AeYzRsrXBVvIUuG3ZOTjhSzrwPL5z8xD2VTBJZSrHDHNPtkjUxsu&#10;5d7OOC2SdxX5AD8hU78kEgd5Syx3MSecqIZlbHz7PvkE5UnbtGBn5BhVIyQi9tei+fb/AIOmrfoV&#10;7KGGXdcJFHskw/76JspGY8NhSOHAXaMhs7BwAQDJ+8nUoU8uORtl1LGpdHY4O5VRQQNyElcdQOuQ&#10;VdabLpvKu1m+1QyhvJSHcsSBshASASMh+GbGOh3ABVe4j2RzW7NPGFVPM8vGxRwCRncW5GcZ+8cF&#10;lXaK6jlJ81v6/wAvTpfYZM/26CZILcwxfMY3kc5UfwAjdn+A4Y8BlKjJ+WhpYLhCbmRXkE7q0Mcs&#10;a+QWwQrE7diEIFzhDjcRjCqHRpcR3O+6uJDJb3DFpBGvAzu4Kjd91Y8BRs3IFPzEZcdysLP7U0DZ&#10;JjZd7CR9q8Kd33SxYBQxOONy5AqeUV1t8+v/AA/YrtFFiT9z5+PNRGuP3iEqr7d2R1EgHDHIUDAy&#10;Q1CiVnVrmKXdPhsx4R8thRJtYuACgcZwcAD5U28vhhvTIbd59qySB7ctIuHjIK9dxJ+4M5IKDkjG&#10;0UwwX1puumRhsVnebyT++ByxQqAM/MASuCcgt91S1VYu+trr+v61X6EME8F0I7iGLLSK80LLvTzE&#10;ZFBIEi7iOnTPyowI+bJZDFvaG8SzZDFiW3aS6bzJiZA2CHXbyfLb5gWB3A9SBJe4lMcQmaTzATJM&#10;86tFu2bVycHKYIYFs5EYYhl5dJbUbfKkRDeTXG21huLYxSudqkk7dxAOVyhG/LOAXYqotJaI1TX9&#10;X8+1vne2l2V7yJbRYbZbcyStzLHGyr5vMj4cgtvbMbYHRyrDPLFo4LQ3SzQXUofzrPzmW1Yg3Gzy&#10;0b5gGbaZFBwAQRGmTvDZkS+iSFWtI2lso4Mp5fnFXyibWRVKt9xOoOMFySFXFIbFxbC2htpWhWXE&#10;cghIC7TgSGU43MV3rldoAXgBArG7M3UpRWuj7/j8ns/1vYoXTwPYyXVxctJGjhojMojbj5ikZKuE&#10;OwxrtUgMqblVtoqHU5U0uVrS2nuIwszf2a0jPmaSNVEZc7kQEcqGAVggUfKeauGG7ld9WBW6Lt5s&#10;zoU8uJNwAiOP3ZZkmC4KNnnA6gVZtT8uKO4uVmuHjs4pJp5V/eSKzEoWkUEEnevUkhsK24GRjrE6&#10;6er93XuvPTy2v3te+y0K91DpysonuIzZxCcxQ+WGkgfy2IQKU25UhWKkAkbdxQVTu57G2tOEs4lk&#10;kUq8MnlpvIzlhwHOfLfA27gqjlkIrQZbj5fs1pHD5Vu6+aytydnzsysOVVSJNu0AlzwwXCwSSLaQ&#10;/Lq10WmuIjdKwIyAx3LksW3KAFLneN2QpZ40YaROqnLbf+n5J/f+WpnTRRRlri0it5I22oGW5V/3&#10;WyQrG28YIAeIgHaoEWNo+8HXPiCWS6/tK71ScTQNGtn5lykkm9li2KGdBjBjHzBQMNGcKoUln2S8&#10;nVkMCxfuHaJXw+FdzyWJJ3nzS2GOCNuQzMVNWNrq7lbUwqyTSzu8cpuWZt2V2Fgx24I2rllzll3f&#10;N97pgd0YU5PmlZ20v/Wlmlur/MrXctvYWTLLYkZhb/RUkMZVgoVMr5eSSuAdwAJIIUblC1pl1O4l&#10;817mORY5AN32dgwYsSwUbsfKoVegKpGR8oUUs0EZVrPTZdimEHy9zKfM3MNw4IQuON+3apXbwSRU&#10;E9rFtkeKCJnM0aRtb/Pv4JJEeWZeGD5wuMYxuUE1y+8enTjGPr5/Lvtp23KcwR3hMEX3WjRI2G3z&#10;MfLghFwxRjtyg6ZHBO40p5HjVhMYe7iSVeIMHEmEzt5IyFUYOwdc5XQnW6ntWt7MyKzyETSC4Mkk&#10;bHzFzuXnplBkHB4zyC9O6jaxupoIY/IbawkjkLL5IyARn7+PmVVKlsBOC7fMNoo9Ck1e39f1/wAN&#10;2RVnlt/trRorfZfM/dGQBGkiDZ2FlGNw+b5l+7vzjJxVd2KSKL4FUVwm6ONwxbBwEGwjHzdRn+IZ&#10;O4EWoFiWNppr2OVFkHzbdxG5CPOYdSVb0IJYHJIAzTntbOyO2aBpv3P72LkRHksMkFSpIyxGW+YA&#10;EZG0bJHbT5b8uv8AX9flcp3a7p1uinypGADu4UEkjd0Ocjbt7ZLE8HFe7C2jTbbhVkLPtnxtbKs2&#10;TsADAjaT2CgnOd4Bt3CXEG+B7jzNoby1S4B3HuVUOOOCMN1I5AJANGeNJWWYrJ+8IIRoxgptO3J4&#10;LZChiwPzYbIzydonoUnf+v6/y6EF+kS2LSTH94ZGEkjSK2/AyW6jByeOoYldpG07qMkiTXDKkx2o&#10;MN5jERplsHOOoAIyc/3eRj5tLULO9ghWY2jZKSFZJHwpXnIjKAKR93JPd+gUcZ+y1WVi1yybW/eO&#10;zYyOT0OCAcqvXPy5I4xXRE7aMly3vf0Kt20kiKjwyW7MQrqVx275wdxySQPrnGc07lo45XNxMZBu&#10;yyBtxQk9dwXbyTjnoWwQatSEy/NFDsfnzGjUEofUEjgHcCPcnBAFV5kumBZAsQJIkkjX+IjAOO2R&#10;ngActjH3a2iejTst/wCvzKsj/uvMzCPLYbo0yNh7D5vpkZJ9/Sqs0UROFdY1/h2tyVYk+vBBGcZz&#10;wO3S0Y1TbJ5YdTHt3MrNlcDnrnGPToWHIwcVwr/K0lwrfLv/AHnfnr1HI2njvg4521tFHdB22IZ/&#10;MhiAN23BHzMpO/GB644+vA6eprybY1ZTJ8ojzgx/T3zk/nzU8kbJuDhWPUYUM3B4xz19eOB7HhSh&#10;igaVosjywd2cYHfAPXOcA569DwcaJHXCSjbUpzLsGyT+AnYr8e2cEd8DrjH4VHmOWbES++Cv3jnp&#10;7g+/6Y5mueASzbmblmViFU7f/wBR69OuKptsL8wDcV3YLcDHXqen6/TjFxO6l7yG7I4oyZJVXaN2&#10;QpBPsTj/AD056VDIzb/LRlxxuYYyVPIGPp2qxKiFOSeVyrBs4O3v759+cjGe8DQERB+iH7vPJHf/&#10;ADxV2O6BXl+f94By+4Dauccc9PqP/wBRFMmi3LvMZLA7W56cd+9SSzHHy5wq45Oeo9PbGfr+VMLs&#10;rASR7Y9vO1sH/PT/AD0DqgQB9u1VZt24nDNj9O3/AOr2qvxuG8ZjXg/MML9M57+2PTtVhgvljAx/&#10;FyD/AJ/P2+lRSrMi+YU3JjJUs2B9Px9KpI6ImdBEWnAkXcp/i3df88/lWylpY2pkUsxiZf3ciY3D&#10;nIyD3wOefxrJtsowd047459/8/8A16nluSy7COrfUjt+Hf8A+vWiYVIylJWZDcJibZsBX+9701AN&#10;20p36+vf/OKUFuX3e2T/AJ/yfakGVbKttOMbfWpLXYc4bgNuC/Tpz/n8KmtdJuJ9tz8yw8hZCpKn&#10;vx6/04zUKdVjDbuPU88da7zwP4sfw/4N1LQtQ2z6bqEokSCbqsygr5oI+6QjMueQ27kHAK9WEo0q&#10;1Rqo7Kz1316fJnFjsTWwtDmpR5ndK17aN6231S1+RxM0awx7ATuVvvZ9KruR8oDL+Z9cdP8AP86s&#10;anLG1wwhZhHztyecev5Y/OoTF5oUNzjn73X61zy+I6qb91NjSCrHjKsuWz/9anYZjtK8rz97/P8A&#10;9anKY13Plfm+9/kf5FKpYgFg34fTrUmlxI0lfjavYEscANj/AD+VCq8chDqckfMe47cD/OK7r4Za&#10;d8P9X8LaxpnitZrXUlVZ9J1JXPl5VJM28i+jsUIkHKFcEFXLJxupW5t7l4WVflcgbSPp1z/jn1wK&#10;uUeWKZz08RGpXlSSd42+d+xCUKLub9fT/P6/o2RSGMiNtX+Hdz2/z/nipI8Ku1HOM/wgc/400/K+&#10;GGf6+/8AnioNrhEULfu0wp4VVyv8uv50FnwrgnnjDDqT2/z0pu4SNjv03KO2O+akMRO4qdyhQB/n&#10;/PSgYBV67PqV7L60sZHRm7Z+b/P8vagxK370LztyFVuvOcf5z29KUQ7W81Av8uKtCElB38gbent/&#10;np+XalGCocL37/19aRdzLx8xYdefrUqrELdrjoynp68euO/v1+lMBscY6fLhePuj+VOQPK3m/e+b&#10;5t3T/OaQKoXbtDf3scEVKjSxDg5yo7YwPpx6/wBeaCZAy+UvyN8vVo+ME4/z71Yt9+xVT/lpjblu&#10;c9c5B/8A1/hUWNw5Tadv3Sw9PT+f1/Gn2yMW3EcfxZx8wx/P25oMZMkx5PDRnoeDnjp37cfzpRKz&#10;Jtbc3zMM7uPf6/lmop5f3zTebtPO76A9Ov8ASrFnl4gGXovc54C9fw55HtQZyVo3J7eOSaLMabug&#10;3Fvu/h/k8e1Kojk/dSHyuhTdzj68H1otJDb3S74lkTco2bscc45B4Pp/kEkAdttq25GPEjcFvTgk&#10;447Z/Sg5ZfESbElRmJVs8fK3Ucc9OvPXH5c1MLZFVcj5dzbtxAI5wf8A63vx6VHawPLb+a0a7d2H&#10;fdnBwDg49Rjj19+Kcrgp5UY2hwSTnA9vx6+vXAzjFVbuYTd9iSMASrGsZU7RyM9ATjoOP0/pVy4m&#10;kM+1pPurldzcLntznv8AN6d/Wq8CpgNbyqBsxMM/w9B69MDtn14GaazSMqpjb+76MPl69cf09qJH&#10;FNc0iaOb5AI5CwYKrrvx1xj6ZyffqfrYmuXZfMJboDtXHHJGTntj+ue+atliR1glJJ3jBVRkk+h/&#10;i4xwePTGc1ZihOxg3yyKrHa23aQAMjv2AOSDzzx1qTmqKKkSpbb0jlckNyW+ZTsB6c9Rzk44xwPY&#10;WoBF9lyVMUu5izNjkD1C5Od2eDxgDrgVU893h8uGRfmACqzbh90D37Zw3XpgYNSExXAUCJd2PlMh&#10;HzA8bjjpzjjJx29aWxzSUmtS3HEDC0jFpEZjwsm3tjGQOMD3PHA68yAzSlY2LKVOVXcRtO3pzjHb&#10;kcj0G0GqoRlxMPM/hPz4OFxnOM9M7sdM45PXFyGFo/luIgW8vcsOMNt7DI45O7jkAcZJ4CvzHPK0&#10;dSY2094xjWH5oVz8rcnsCCxwMg53devTnF6zmtJbWcXMXmPu32txBF0wOQRnBU/LkHJzjGQGzD4f&#10;axs9QhmuYWmhkk/fRp8hmHGY8/NhueMBhwPkYEg7PjLTdPg1H7Po+qSajbtGHgeePa+0hdu4ZO0h&#10;doODgtjAIANdNOlek6l1ppb1PNrVrVVSd9dU9em/9O107a62xVYR3DoWX5mzuO5gTubHGCeSMcHk&#10;Yz3WpbWF1McpLmOTa+0KCGAbAHbsvvycc7jVeSERwMjurKsZ2iNgwbpnjoehxk8gdBlRVpfK3RxS&#10;ubWRjlV+ZcMTtJGOc4A578gkYFYMuXw6f1/X4Fu2ErSM5nTzGiy5f7zEgEdSMHA+YAfNkAZDDF2B&#10;ZrISQWSlQytuymGYbSwHAyuAC2BgnI9BjPsAIh5Mw+XypGjUY2K/lk9T7ZB9McgEbatQFLmaO3uU&#10;2/NmMo53DdyAuCN65GeOpwRjcduMkcFVdOn9f15dOhYkSXZI8v3llx5m4Dn5+g+Usc9fu4BGRyAL&#10;8JlkVZ7aTy2VTuDKGwqlnJYZB5GEH3gSuASAjNR0/wA9LyN2naRVk3PIuFMmOQBnIJO4dP4pevIz&#10;oG0LxorsirGok2KW2Km59w3DBbblv9kEvy2cHnkcdZqLt/X3f0hZluG05Xk+VY5HURz7eDjGeAPm&#10;BUDBJIXIBKhtrbYCKNIoIwi8BVYnIzzn73y7gp+Y464yeGWR2Nu+5plCSfJ8s5UnHzfKMErhgQyn&#10;AHQdcmGI21qrWslzHBMm5dtxMNySbgp798MxbPGSBkAmgxjflsv6/rr/AEia6nE88dlfXMc0e7dJ&#10;JJL5ca9QQWADYZY1+fYByTgbiSakiSGGUW6xybhuUKVyyLtRDlTk8c4JOVJOGBZmxBLWZmntUjdW&#10;DvIz7nifAIUIVA46dQGHQj5QG2hS1byhdLDi2CzNGFzwSeuBzhgB2HGSByxzPqSo21j0+7X0/rYa&#10;0Asw1zDKqhWYFZlHyDOOM7mDHHJAJXfjPDlY3gGXHnALGqo0jRvuZzhtwBU54yQvAO3dtyCasRqY&#10;bdpQkkaxsBHN5bruC7l3d+CjbcjjIGRwWqOzt7PypUW7WOSNVVdsAkBjGTjGTgAhSF9N2QMYpqNz&#10;Tmtdt7eX/D7f8OV20/VraG3N0WXzMXELSFGcn7hKN0IzvzgkboiMg8lVHnQxiRmijbJbpG52KMgk&#10;AtjG4ggZxt3cYxowaqdP0seGHs0uLdpFMbNANyszKGIyCwchVUc4wQSGDBhmm4AgV0nZlk3yfaJ1&#10;C7mbPLfe5wzEjJY/KOATSkuXYqEqlS/Muuluq6ej9dbm1JdXS26vDYQxmC3WNFZMb4geu4r82F46&#10;bh8yjoi1aso5ZZWVHVZFZvMkWN87iMFti/fbJcjBwGDAErtrHtbWcK01zIjRtIfm3b2jwpG0qdpH&#10;AI3EjaQWAYYJ1tLnQlQYt0axqm9VPyhBt3qfmXAX5MggseWAHynzayuefXgoxaj/AF6/j591Y2dH&#10;je4uTbSWRgihtQzQxkKqK21cYUkjI+YtlsBcnLPmrtji6mX7E0nmNIB8sbCMZOMfNgEkBsIAeGOC&#10;cArUjcF47pLy4bznLK6xsfkIyoRy28neT1BJ5wVKnddR5BdJPc3c21uJLgSCNgd3zKgAAwcJuw3z&#10;bwo6bz5daJ4Va+/+fz0e/wB/3l22DSx4if5cK4WNVcRr8u7A2fK+CQBgYBUnHO2/ZySG43yplm80&#10;i3G1wg3YDKvIB4DZTB4OdwyDWeG7g22CQKs0e2Iq2WKPuBYq20HGMDBwSr5YYC53dA0vVPEEs9pp&#10;tl50h2vGrzbUk2AsIiOV3HlQG+UuGzg7FPk1I80Tx8RUjCnzO1u9+ne/4/L1NLRoywt5lmZ1a4Vm&#10;dJj8mTuLfKGU/fYEggMedpwa7Dw5oum6jos9yHhN5a3LedbzNuMyNnYI2ClzhQ5OcHDAjJT5OLsi&#10;Yb2O1gnMkJmfYI5FxLwckAn7oYs3JCjvggqvVaVfW0mjwGZpFaNFiY7FZVjwGwUJOGHJPBzHkZJB&#10;z8/iI01zcyTuv6+4+UzKM3FOL3a+7Xdfh5dNjc0xnkdYI7lo2uPMBIfaxwGPyKSFJLZQbcAn+6Uy&#10;e51KDQ7G+CaLeyNZlsxpcSHzV+Qfu2K8NtbcuTt3bSyqobaPP9Blksmt5QtwrRr8olUt90g7vmwC&#10;R228fugSoyNnU6XdhnkuA83l4Ub1k2qF2DvndjOBwTnJIzzj5fFShGm42+fa3+Z8lmNOXNpt/S/4&#10;Y3rR3WUySLHt3b1VXdd20jaR2wM9wCc4H8ROxbRBE8oll253tuy3ygcnuecZHtx1xWJp28ouybdI&#10;0Zb5LdcMBgZOSM++FY4JBPzAHXiFrtCso+6fs7pt4wODuBPPTk5zzyea8GR8vilqaVrOMtlFXu6x&#10;uR8uc8Y+hGOCRwcAinxDY/yvhlP94jPA/iwM+nocc5wDUEEYh4mXcuGz1XjDL055I65GQR9MTI/y&#10;skUrbd21mUnByQcHA7rt9SSO+BWbv1PKkvediaLzDGII0ZVZcjd8ueVGcduP/Qe55pyFodrxhmaP&#10;q4XptOTwQPmHPXBGfpUYto9vkHJfDMBJjrzleD0BPbGeDxg5crb97wo3zYLIfm5xnDYOc856c89s&#10;EaRvEy0I7iVQoVk2qqErmP5m4wc7hkgk9D0x6YIgmK7+QTvHyYB2lsjjAxjPpxk8HFT+XH9nA3R/&#10;Kw3ecSe3PbknqM8cjIPeG5iKs7CPbublTt3MSecnGTxjj2zz37aLNYW2M+5jSOEmZsnod8hxtySO&#10;2cHnP+9g47UrsudzXIVmZmV3YgKcnaCcdRg4wBjr0zxouIlVorlAoYZZmwQOpyfVSqdjjAzkYqne&#10;mS3n86fEWOGaQHnnpyOSB3789OtehA9CjLW39f1/wLmDqyfafMnkugqSRqY1jXZLuIbv067efu9z&#10;wMHnNdit51G8RtujJG2MRqFOQdgPBIzySxYkYIycN09whkQbSrvGCI/JYvlgAeh55ORu5bAIYrwT&#10;i6rLPFCtsssjSKrH5pCWwM4AxjgnHU43AgA8V6uF+I+iwc3GSsctek3BU29tJInVVmXoACRn1zyM&#10;n+JskZLVn3l5/Z8WNKmVmaQiN2kI2qR0cNnGTyQQSVAyWwwGvqFk1qNnnFlw259qqxcn3+bhiqlj&#10;gjB4JUBsHVLZ5Xg0+NppI4xhVlXGXyyoMtu8tWIB+6emCJNpz72HrSo+8nqfVYXknbt/W/n93mc/&#10;cQySNLFe/wDLWRh5c0W51O/Pzbd2BwDxvOQeMllqA7ZJVjuYo2Zt+xIY9yo2c4JX5mALfw5BzyCc&#10;lrktvbzvH5d4pbaqoNgUo27bwMlsYIwBwNo5OQah8ogNcSzFIWAlbzpCxVSNmDzhlAx8x7cYIJAK&#10;l5bn0UZK39LXy/roQKgd1S4WOT92xZpE+6uVHAQejkDPBHVjlcTQJK832lQsLPI7fuSEYsSeoXK5&#10;B7cZBYndk0yJXeXmdY5pLhcQ7QyRzDYSBgsQ+COcZLcZwWzLBwhhIVSPkjj27VdCMBmUKd2QAd2T&#10;2JPyqTw1FoVKXu6f1/X3E0L3wjjtfK3BJlHIBZmwRwzDOR6jnnJK/Lmw62sVlHFKvzFhskViOpUf&#10;PkgOOV5A4Ge+arQr5V6oELRywt+73EbwQFYHDDBIHQ5JOcHhgTZt1ntoh5F9J5jLmKR2OJOM5bqf&#10;mO7GCeWXkDBrj5rM5am6e3X+t/8Agl7RGm0y+abfD+7jLyLI7NEY3wpzkAcowU9Mb925TimP5csr&#10;SSSSMw2how2SBkB1GTtJHyZyQCu3G1QFETQjy2e2jkY/K2yScrg/N8+dxyflfJwCQXPY4tWH2KZo&#10;/wB6yqqK0C+Zs2r0YdeHyoXA+XAJ4AGM2ckrKTn/AF/X6XsXDax28klrK0cbdFWOMCMfNngttf8A&#10;DgEDjIwKuW0vkyspbyJGZQ0MgXOQCfQKNwY4wdrdSMHJpwJJCuy1fy1+Y75EZBub72WIbGQQuQch&#10;h35Y3IIPILR2tzN5bEFW3FlCNkAYzt5OOCMHnOM1xyupHn1NVr/W39dyzp+6WPNtGvlhVEwRGI64&#10;CHdngE7sKpAO3A4wuggSSCN7W1+WRUEjSMGjDZwX65PA2n0JPU4Y1rWP7TceaLvCxYDO7KxkKgNh&#10;nODwP4sE/d6DJFmK3SK6SSGL51UKzLyVkAwFYljjGOR3H0JPLU21POrNOX9fjt/VieOOe7QEt5yy&#10;koWEg+VmBGcjoMsTxz8owBwKvWQdIFuiY/vFkhk3DYowT+G0t8vC7cH2NGGNMeQ8bF2w0khhVwy4&#10;5zydzfMvGDk55HLVctyFKM9uzsoDbVX5mfHDYzgDO3kjkLzkKQOQ4KuuhIIBaNMbiZWkMpX94xbe&#10;cZwSSdoPy4HBztHA5qS2WdXe6hmbcqnblhgqFByM7vf5RwBjhQRTQI3RZyF8tY9g6rHjacg8dzng&#10;dQw9wX71b98Gw6qFUPMSDgchj/HkhD0BAHYgEvzOd83UnK29xMUBKnfgPLNv+Xjcc5OAB2ySSR6c&#10;G0tkyyiGN+V2qCFHXGT3wR8owBjOD2kktrmGyaZw5hbCx7ps/Njqc44IYZxkHHBJBNIVlOZlvGw3&#10;Q+X1I5zy3Qb+xzx0yQaKl3uc/Mns/wBf8x8ELps85XkbI8xFzuCk4DAHI68nBGCyk8AVPGzQyGaE&#10;s4kX5MysVPyg525wpyWHY/eI7CobdUKSFPlXf93YCVYbQGJ5w2BxzhhwcHFWIbd33RuRlVyYz/AO&#10;PlweemD0znHQE1jK6MJPXUfMVK4kIaMZZvmUJJxjA7gsO54BLHIPWaJCy+Yskn7xiu7aOWBXo2Ou&#10;TwfvcE/LjcYoh5T+Y1syj5XDIwADHBPqQDxzycHHpUywl3kR87CcPlgCrbupwDgewGT2zxXLP4jC&#10;TJUt2k2wYkRVBbKKMNt6KMY7g9MYOfXghMbS+ZKxZGA8xWyTt2444J57dsd+wIAceYsG3dj5FXbu&#10;yoGMHgcFhx3bpzyjNBGPKtXHyt91cBnwAdvqRxuyeDzlSKaMNxGi8mUxHaTJtUovAZl6rjPyYLdM&#10;DAGevSzaNDiRGEi7mXZ8gYI2QeMZHRjwMDBB5xxWVmtE2wTtGq7SrfwkckFgfu5J649evaSEvJ/r&#10;E2qyhZGL4289BkHGDn8OwrSO4SV/6/r7vyHoAsjIp4VCS+5mVSVJH8hgnON2cHHE8SJG5VBIrPkN&#10;gk4++PX5Mc59/wATUZRd/nS4G9RuZcHaBk5zwScEf06VLC0jFYsgt5fBXduVcZz684HcD8qWxjJ6&#10;FmNlgDzyHbIMPsBOW6kng44yeMYH556Kzl0m38FXGhajpVu109wJrW42bZUTayyxkDlgwEbfMcKY&#10;vlCh2zzYMMEDAN5ZhiKsGzuzkZOR/s9T16Y6DFhLg7WiMeAhfzNoVdhByqnngjk9B/j6mXY76nKb&#10;UU3KLjr5rV+vbzOOopvZ27+n9fj16iO4fJuJFjUAsP7o+b1xwc9MY7DPXD/LkAkSFVy6EOVORgnr&#10;g88HHT8AcjMcJYsrQtzkqqIq8qADnHY8kc5GB6DBeFMsfkIfucOpwMYbOMc8ZA69QCeOlcMhPQWK&#10;N8MgGMovyqzADOcKegPGcngD3wKcvk+S0m/HVecMCpJ5wcAkgDrjIwOMEUqQP83llVZYf+WS7l46&#10;tuyMdPbnA/hGZLSGS4DSR71MK9GYow3cdMY5zk9eB09VGnJuyMpStqPiZd21flC/K25TuKnpnqc8&#10;k+2R6kB8aiDZuVm4yvzsMjkYz1bPuM89ugYjsqqylmzGCCYxuJJOOecEHPBzjBxzipOV+RZCzMod&#10;VYFsc5x2B6n3APXgVDVjJjonZFWJZV2KvHlLuBw3IPvk56cjrz1keMgmLYqsp2Fvu47E49sfxY5x&#10;15wRgMF82MybfmLSNuweOOfx/LHA+6sc6TzJMy7t0i4HUlgehPrk46Hkn0AGsYq2pi+6CFlHl3Ul&#10;yoUDK7e+AOn5n1P1wMXNe1XUdVu1u9Wkkb9zGsZZjlYkQLHzwcBETA7YzyTiqQAkJV41k3N82WBy&#10;3QjGOnIGQcjjHIGHC4ndAA/IVuoz9AQAP/r+nJFdMa8o0XSu7Ozt3t39L6C1voVZY0Z/IG5sYyFk&#10;4+6ffJ6r65OfxjmlkMeZoyy7R8yr8wYg8AnnPHOSevHFSPKmWO/oCSuBuOT90jpnGePT8agLOsTN&#10;GV2Fjh1kYAjHH5j2IGOM7iRyxlqdEV3K98pS7ZVt/ZmD/eG7qMntz19f93LBOIZ3nz5m2MhY94Y+&#10;mMDpk8Hd0+boDy66kSSWZPO+X+Hz+GweMH5vwPJz7nioLnYpYTbiP4jkZAHHXJ4/IctyT13pvqjs&#10;grxSf9bFWeBB+6Cj5V+ZefTPTpyCOxyOM4zVa52gGZzuPmMfNCjcMk/TqQvTA6nA61ZRoXJH2ho2&#10;jbBQxjDZ6N1GD0PrgZBHaOeK0F6tqzN5ccxiDx5yoDYYqACBnJOPocEgV0U6cpq6OyErOz/r+v6u&#10;Z8oka5W5k/1wZfKbOduWzj5geMgHuDnABG0VBI8sZ8hTCssZyqrv/d5BJQcZwMZGM85B6sDe1G+N&#10;3vnhijZoVyBHhQwUcHA4Bwvqeh4OMHPaKKFGBHzLlVVV9+7ZwMjOW5AHGM81tbotTupaxXN/X/A/&#10;zKczmCLzHnXYrYjCyFTz0AHqQCPQKWwegNcCWJpbgxZIXb5TfeYEndye5GFyT/FgnpVyeNfOkQk4&#10;LKEVl24PynjOTyyA44yVHUAmqcqxsVddqRs2d249cYxjcQTg9Oep6BiQ4noU2nEilj+zXUkeGkkj&#10;O+MKvzKVJ5AySQW3YwDjHQ8kwXVjZW4YpdoyRxFFlR/vHG7BOOcbgobGc4I7Gp3kMACxphWm3BlX&#10;Mk+1V6jPBG7HJIyzEt3as0F3HDvgR128eZ5LYIVgFPAAOMDnBOdw29RXTGNjpp82mv8AX9f8FXI5&#10;WkaRpzcrhm34jj2lOcFhnnGVySMjGOTlsQZynljzVm8n5fOywkUnG0n/AGeOvHyjHJXD2JV41iij&#10;bzs7AZBhxsIJ4XkZXgtzgDOMYVBJ5aCSZVjjQHrH8ytnGOuRnDHnk4OeoNPlOuOgNcgSb4Zo41kZ&#10;X/dDa7EnOQewGOxyS2TtJ4RnuILkKsW5mxuVdvBG3hc4JG7KZ5x7ZSnPDcywRvbz+Yu4LG0h+bce&#10;hLEn8COQTxuAGY5GSNpLgK8W5ctlVibgcfeySMBl5OBkgD5WJpRBWe39f1/wAKKi77aSPcrHzAql&#10;TjJIJII3ZJPyr0GAc7SBCiqI9sMUaqrkxKsYVnKnuAT8mNxJxwGyAT0mGxJ/JktfnVFG0RAF8Ofk&#10;IBIGTjDYyOG4wBUL5S3jsogu6VdzbY2QMwGdxAyHA+91BHB45o0NI3/r+v62GmYvDJFHJKRId7R+&#10;Wu7PyjB5Lqcgbskk56KRzDeyblkQSmNlUxxu+I85B4x1CZIH3VHOMEKcT27hokvEjWR/uLllfLnh&#10;l+UbduSCctzu5Hz8QXLXTI2NQUecHVXZuhwuWUZVWyD9/jg+mBWkbG0Pj/r+v62IJ4lsrT7RJaR4&#10;dQY5GfAdVIAzk4DIDu7EkJg5OTBIXSKYoke05KRxhNgOMcAkjb+7fOMngngEirU00s9yxWdfMiVi&#10;JGP7xU3nCqV4YncxypB3gckgmqV60cW5VJZdzhVZhygHzEdeMoFABAUjBPaulR8jpp3lv/X9f1pY&#10;rzlVnkS3dWhSTn7u1SWbGcZ2pwMbTjgd6zp4vORjdKsKtEYxvH3GJBff82dvBywJIwxOCqk6k0s1&#10;uJ2jklS4Zmi+ZfndCgGTuYEkr2z/AHcYLHGfOLhJJH8qFkZgpZoXOJThtoIUg8HqFUsT06Z3pw6n&#10;fRb3Xl/X9ehn306RsJ3h8pPNyhkIVgflwM4HIypPzbiMHjq2fPKPMMYmhLswR3+U7lAyEPHXnoq5&#10;+Qg4wpF1irzrMLf95F88zD+9syH3A5GeCxxg5zlwaoXNy8TtZ2juhfcihzuJUZLNtbpnD7hnrkHl&#10;zj1KHuux69FdP6/X1/4Yrie2USxW8KhpG3qysNxzjI5I25yvTGeOisGFOa4k+y4hEy7gqMyyDdKp&#10;fIIUEoSR0OcFdvzEDAtXTP5SxLbztH57bZCu9Y13MwTuCwA7jHJGcDmHS4tNOpwwa1PJDb7QLqTq&#10;UUsgb5c5YkliRxuK8nkFfUpHowso3a/V6f1t3+RnedJdiSCO4kSHcokVrhfL5IGQTwz4yN2dxIHc&#10;jFi01G3tbCZI13bgrL+8KN5m4/vGJwGxGZFIGT+8wQSu4R6lFBZRMtg8kkcaLI0xjVfmO0n7v8Qy&#10;vQn5hhSMEmlGyxvJfRwCRmXzY3i2YACgKz5HKgr0UEjLDJyxrqjKSkdkYRrQ8vz23IppI7uIvBKr&#10;C3jCsZJ2bLYxxu4IAzjnlc8HNLdyrbXXmJP5gibPkptI4bbkZ4UnGRkEjJB5ziSezm1DVIoYrZVk&#10;eQqkMdsSG5ZSEVSehI4B5JY9hVaaK7N1m/tdkihYpreaMbjMcAxlXU4JJ6EHqMjkEnKdUeV2V+m3&#10;qI8o83G1VITDNG4ZONyjliTwFbGBlQeOeBHPctNdtNs811DLHE23cSeOCQRgHngjjk9wZtTa4vr+&#10;4vkm42yFSxCchiTzkHbk4IwvynHPANd/LzunQeWsYiWFgWAA9C/PcgLzgKCfusKDaHLo/wCvQXgB&#10;YXu1jZRtWQzBcqfvHk7nxuG7JzngAZyQLNcROY2WR2j5aPcVcgNkkY65GeAMZyOrEqryxo9wVzt5&#10;RWjzhcn5mz8pyTzzkh8jHApsUjW8qyI8YCtt8zcfnIAymSOQWHfJCjoMkGox7ld7f1/X+YNGqIsU&#10;zP8AcKeWshU7OD8xyNue/QYB5OTUbGRoPJjiYNtKxxgBSBkdAAe55H8QPGfmyOkiEtv+RUxsJG0P&#10;1HAzxk/iBkZLYoLCdmi3qu1s7dgxgjdkgcHIfK+x4OTxtEqIpQFdtrCu1VZWfdhT1JOSSpIXCgch&#10;eMYAOCYsrzNFDGjAMCrQlSvUsegCgbl5J6IPvcYYGtzCHnOT99kVgQ4Y8sTkc7TxzyG6jkh1xDDc&#10;rxH5knmBY4/MyCnXZzy3zZwVIx1I64rlK+1qXtI+2XN1NFbWPnSNbtI6TQgKIoUMm9hnAUJExJ4w&#10;ARg87acsVxBMLaZWkkUkeTgq24cMox/EFIySOCMZwKs6Zf3Om2zR6cds9woi87zMZRlMZj+XoCrF&#10;WXkkdccAw3fnP5cl0d0jfvHk/jxu4GSOhz+KnknJUOSp+zVt+va3QxjzKs9rfj/w1rLuIiRbQIgr&#10;KsieWu3Kg7iQc7ecg7up4fHULia8sbWzaE20pkZ7ViVT+BjzsxjJfd8v3QMjjIANQPKscn2iQ7ZJ&#10;ACjFgWK5HOM9PkY45weOgyEXdJG32UKQ6t9oRto2bSeSMfgffGeGxUFWle9/6/r+tSWDBjwsjL5i&#10;qxXAxuwcjso7qBkg7s5yMhskU88fnO2JA25t3ZUG7y2PTO44HU7iuccNSN5dl5ls95JsYqGEibS6&#10;nILffxjaOc4PTnKjFhLezmM8d1fbBCpZfLjV90m7ptyvykEgtwQufvAYMEt8uv6FmxhCyy3M/lj7&#10;Htd/MA/ekSR/LsUgH5W3HHULzktgVo1cbIYbj93uCM4l3Dc2NoDEZbJ5y2cDpnJyStcuN00ipu+U&#10;bGVS2AMtkdcFj1LNlcdOFdIJZGXhtzR7IlICkKOQBjAOBnIHK8YJAzTlrEzinu3v/X+fpsJa77rb&#10;YwKqKzfuzHJnarHPB+bGFwAQdwDgDINWotOe/kMkkgt1LMW3Iv8AeONuGAPzdc7QTwWxnEdnZ2dz&#10;DJI93thgXfGQEZpCTgEBmGT82TyAFUndngyXckM58+K2ZY13tFHvLBQvH3yBu4AJIVSCM8EAjK3L&#10;qzOUvetF/wBfPv8AgWdT1GGaVrWygjihjZlhjVm37c7ud4GW25GfmOAoJIY5Im8y7itZ72ONH27p&#10;EhHzAheQNuejNnb6Y5Od1NJdsSL821ZmSSbAzgt36dWx6EdRnGTetktpbVBKW+0eWQ0cSqwbcqAE&#10;gZ9GJbAOSuc8moleZzygqcbevm/X+u6LGmiaNlaNJlxIqxssx6kEhlxuBGORk8k8AfMK1pIZrGVr&#10;K5t428shQbdyyMuedhI5z93nB27QR640L28Mm538mQy7ZZY4xlJD1PduMErnqeASCRWjZC4KmN7S&#10;6jhbavmLGX28DADBjgfIucnAwp+6SR5+IpnDiI3lzP8Ar0/rqbVtKsjK77nJ+V5mxklcYJBHzNuV&#10;VAIYZYgtjAFhUhT9+oVvMUGRsNuK7cbgOv3tpGcn5gSckms23iEtrJBEkbFwdpRQIy+GxtyflOTn&#10;AAyMkEsa1J5lWdR9p8xtz+XI027ahY4VWLAnA7nABXjJJ2+LWjys8atHllZDj9njK26jcszDdGzs&#10;+3A5XOCSq7h0yc59GJlRzHHJcqPLLIWWRZGSRhtDNgAEJ82Mf7W7advLItq9ptgFtdvIoaNY5ZWa&#10;RNpTZg9SQONvAw2FOPmp0LP5f2h3VnlbzovKGxpG/ibG37vAO7GcjaQFXJ4pM5pO+v8AX9ev/DWo&#10;2iDbbcyesnkzADpkBPug4UY6KV2tyOi3NNtUu5FhjaMLG0wzI5AHyEkAkgu23OP7ylfusMLGtk5s&#10;mmujNGZVI8liXedg7BmHbAMW0EBskkELtBM1jfOkJjtmEa7SrRxyllK7ijFuDuJ5x0wCoz2rOUeX&#10;dHBUk5RfJvt8/wBfl6PXQmnjaGRYXijG1VXhV+degJDKGbjrnG7Ct823FXLcyS8GGNl2bXxDnGCD&#10;l1/iJB3HA6HbnrinHtiXelt5bB0eJdyx5kPO3/ZB2rwVIweTgAm1bvPsTyXm8oKTFsYjggAlVUgH&#10;nPG4gHc2eoriqnFU+G39f1/XkWIFUzl3GC24NKXXtk7RknucEdFwpwc5FmPEi5tHjaTbGBu+Yhg3&#10;CgKCB1yAOflJ9xUWfc8iXEcGFlVty7ztbAxnjnAycD7uMjJ3EXI2lkR7OSSOMxqV/fbchdwO35gT&#10;nGeOMgA4wQa4ZeZx1L3uye0t/PdbowjasnaIDBZehHRskBTkDOR/wGzasw2tLJvm+UNujL7sDrgE&#10;pngrx0DdhmqeY2RiiR43bRHGSjKRyQQPu9+QB97IUZzV23LwzNLLKxMcoaNWU5dlPUdi2dgAO7G/&#10;jcAFrGfY5Kn9f1+Zo6fNbxwsTKoZhtXMmNpGGYkqecLljjn2znNmGT915Zi+WRdkm5huzuOBhT1I&#10;HqeOORyKFtKII9rQNiObYyDae4LYP8JB4I2gZKE7e1yPc8UbIAo2mONlzjAyO3v1H3emWNcskebV&#10;jbUsKrozTGMPnnJQEOduMbcgEdvcjr6ukgkwI3LPyfMWTaT0xg87ePmznqc9eMpFAswVk2qIyS20&#10;n1JHOeM4J5JxkHk4wrxxFFiVo/l4jZvlwO/IBAGOe+B2AqbHNfXQcj/dPlZk67ZMbc4IYnBOemCd&#10;uccZ6YWORVuF8mRiPlIBbcOe+CSAcenXqeAGp7eaytHMn1VV8z5iw4HTPzBeD7dMipE8/YuDJ8oO&#10;6RZDll6HrghRubHOR9GJpmTY22IieNPKWPoc7sjdjP6jPI49OcAhidJfLUlsK/Rdqle+MAcHPr1A&#10;4AOS7E0YZHGPMky27LYJycjjGM/mc9MCpJLbyLra7FVDADEfR15UY4OPofYY7hHN7w02h+yNMyRq&#10;qyYCLLyWxycc8dD1OScngZDEjjhZrhYHDbSNrYbGCMH1B7Y6jaOD1Nk6dKsK34AbzIyqqVUkfdOc&#10;YOQSTzg5x9ajYvHuzDGql1HzYAHIIOMdt2DzzkHuK1kpRtoTGfMtHcYTNb/vYBj5mOFjHI5zyO24&#10;5HPYc8kUiwW6smOV+6vfcpx+YOOBuzz19JIRLH8sKtIvBYMeemR+Jxye4XIBziniEFg0KZZsf61R&#10;n6nA7tk5I5zx1INxDmGQyMr+UXSby48FmI2scEg8jjoPmbGScknAJVo081v3hdZCvylhtXtjkAjI&#10;7ZIz74p9s8UTrLIzr2UQycYz6k89CQOgOfUmpkUT7biQeWu4MI92ATk/KDzwCQBx1AAOeR0x+Ezl&#10;LllsQxEFN6zNuHy7VzljwOvGTj5u3I6cHJ5IEiwww/d3gtuxs5wBx9Dx0yRg85MkZdwNgUAruVo9&#10;vzDqQSD8vXGDnBAznNTSQxGOFVO5iAqTrgjbg7QoP9SDkd8mjUlz5WV0nink8loV27RnYgC7TkBe&#10;MAYweMjIPTGaJopXAEsbBWU7t6jj0I5GD7ZwQRwSRUsc0j/vZCrM2OC2VfqOemQcgZ5znocYCOfM&#10;bEu0KXG5mO3gYyRk9cHGABjg9QKcCbtS0CQBpFllEm6bc4ZM53DJPGM46jgHnGTnmmsxCr8iudvJ&#10;GOS2Tt64PfjIXPbgYmaHdbsjeZ8yHdtT5eMYPGOP9rqMEHI+UIRsVl+yhfkXy/nUEoPXjg59BjI5&#10;OTXRcSlcjUFx/rNsm7G7cF3tgDaQuR7555PWkG9ozEHDeUufmYkj3HHfgZOOc84XNWIJCWXy5ZCu&#10;9f3vKk5P3hnn+98pPbPfiMh2gXcm7b/yzLgYXOP4uOo9M4zjGDVC5hqxCQZEa8ndGzHt3xgkADP3&#10;fzyRkuZz5ayuw3Km4sytw4OMHP45yfm6+mBR5Ik3Pu3MfusM5zjnI4BP6lvXBfIsZU78+m7IARjn&#10;Pc9WyOuRtGTno0F9RLlHDssgbarFWbYdoUZHOSD0wfp+VMSKJ0kUR7cRhSysQcbTggjnIx3A/HIA&#10;cXEm1/IjfO9sLGGUdyowAMZPrjr07r9nLYiC525T5m4+9woB6A5I7Y4xg8Ckg+FWYwK0Za3I/wBY&#10;2GZst8wGemT3wec9z0Ay9yzFSsyrtwV2twWGcD5ce/OBkqM8DFGwoqMNjNIm3cr5yjnPXgZ7+xYd&#10;yTSNHB5W6R9sirlW2rhQVIGBn5hjPOD90cYyRrGIXEUKh3xxcLz5hULjOPTKnnOR049CQY2Zkkme&#10;QyEyZ3KrFsHnoMcbt2f9o9QMipCg5id2i5wQqruVuBnAOfTuewz8uC1C804bzGXccbmACr82cnH3&#10;h1749OpzdmUgLKwkkMasyqJWPPPP+169cZHHqeKViIhsTcqt+8fco3J8v949MnpjJyxyB2SSbyCX&#10;DAbmY/MxTPKnggZPbJ7DaOOBSReWsarEgXbztDfKrD5Scj5Qx55HHOMk/MRRDpceqoW+zQxfdYk7&#10;JiRnjd1Oc9PXkg8ZapEYSSqRHHHhQdqxjjgcYHOSTnj1GPukVFGR5WZMbRDtaXaM8hjwSPUd/Vh2&#10;OXMNy5eJmbf8ysnU9Aeee/HHfpkYbaN7E9RgiYhlCNgptYNjdtH+6cH19TluDjBPOmEknl787MZj&#10;mXj8efYdOAScgA7iQGSDz55Zl3Hc3JyuVC9zzjIHr1z7IZQQ20Mo6eXtUlQMHpg8/wC2cEFvTitO&#10;UrcVkactMTu2yYWNhg5Iy3Y9ycjB57cLmqJmt5vMhUNsYSW8bHtjOCBzxwNp9wDwtSTLgZkaGPHA&#10;kEe7av8AEcc8jAwAcf0GV0d5DNn++vmYyNwy35gfoOOiiNIpEdwI4p2RAihzhtxJXpjnBPUDA4wM&#10;c5zmo2jZdqbyV2nzDtL78fwn39+o6YGRmSWZymIvM3CRv3eduMgA4yOw/PJzjIBhVpUIaM7m3IGj&#10;aQE9G9T1GfYYGPQ1WhrG/KQyMJEYxthVyNyn5ioxtAUdccdODt9cEVXnD+WQ21+FK+W3TcvG4Y56&#10;AD/aAbnkz7Y4XGZmi+b93H8m3bnhv7p6secHBI5B4hd44bb5W27lURzfKdkZ6scsAxxtJXPDF+R1&#10;arnXBf1/X6fIqzyKqSBpmVcMXdnOzcT65BPPUDAB5JUjlV3Rho33KxVgY5pjubg/NnsSVHJxyzcY&#10;ORNK8EVltSM7ljO52HK7icBfcED5zyd5wBsANeRY95AbYyt+7VpApDHbyOMgHd6Fs7cepvlOiL5t&#10;BLhkm/dExuv3lZwV2uvUDdjPPB5yQenANQM8mczMGO0NIvl8qACCvGSwB64yTsGdwGFkeaOOZvs7&#10;x+ZJGBCxKY5AYnkY/iOMdcnsc1J9m09ImRfmkLbdyKFMarxt3NjkblHOMEHOOgjkNF7tr/1/l/wC&#10;m0UkCsIl2uq7XEgU+VkgHPX25J25XIxyC2BIZZ45cMQ+4rGsvy/cz6ADovTGM555JnbiVGa4xukC&#10;qqKFLKuA7buCeMjvjHbgiCPzIraMWqNIFX5EaMkDn5hgZ3DOSeuDgZxiqjozZNyj5/1/X3/OGU3a&#10;GFlQM21N5WbbsChdudxwTwM7TgHIOQc0K64+0GKRo1AXAh5cAZ3jd6knHJOQP4QcSSPPG8Pnq6+X&#10;IRIFYKygIT93PTI78gbSck4NrVb9bpobSPT1t/J3ibBLPcSE8u/VTnhfu8hVGSWcndSikac2yt/X&#10;9fcjNOUtAWIUi35XcwCqVPykYwV6k46g4POMSeTIkuwPgiYhlVz+75wDzkv1yR0IGCMAmkkiuX3C&#10;V2j+XaEx8zZICtgDBwSPlzxndg5ACPm4nylrJtX587dzxkHr97OBnOcDksAMkk4Slc0/r+v6/wCC&#10;QCKfbKqxxqAoA8w7gxycdOPmB47lPQ5LokkX90mWk4PKhc9SAMH2OBnb35+U0oBtZdjpsVsxqsg2&#10;l+VKgZ55yy9yQFGP7qwK9xFJvZYY/kG4zBtowRtOMf7OV6FmGM7QzZ7kt9en9fMfFbSW8YW06oyo&#10;8jcDGckEHHyg7jtKk7QSMdKlaAGT7PLEE3ZDKv7sxjnIOOrELwOhDAE84DSkMzHfaeYkbKu3b1zg&#10;ZYBc4O04BG7GQCCMCS3JSFY5bn5cbj821W5Lbl68DjHIHGTjbloloYyk9+v4/wBfcSPAZ5Wlj77X&#10;j2Z2tgKvBxwwJ256Zz0JpylNjzD+Mk+WGUu3APGAoONuSRgZbOTkkPBcq+5D5m3dujVuG5BPP+yD&#10;k8cDA6A0sim4Xb5UcacrN8wCKR0yAqjGBjBIJDFc8Vmc/N3/AK/r8xY7dZpMCdYllUhngYxrycFh&#10;8oU4zwAcgk8dTTwyoUMcTq23zSCAAygck8lcDIzwDjkEYyHqk6O0So+WbPlq+x9wwAMjPO3qMYHG&#10;eaVbYz/umlZm4aOSNwCVznnB4OdxyM5/DhGLkvl/X4AFnDxwu+9uX2hfufeUgjGCACB0Gc8ZGGAE&#10;VmkQQYaQ7WSRdyqMnGeo5AGDyDg7sEjMjxkQt5g6/IInYlBgHg85I6NnnBGCRxTpSmMW8ix7gqbv&#10;MxjeozyMbiPlIBwR1HzHJ0XmRzf1/X9dURAXG5p4W+VSP3Jk/wBsjtnJ5xkjnB6kkUm22kZFVZCk&#10;il1JjJKKSOPlx0B5xuOPTjD/AN4G89oo/MY5whK+Xu5A54JwB8wxnknoBSMAkbSpE3+rO1ZAFB2j&#10;gY78gEt14A68CojIsunlyBVEm5dvlsNy4G45APUD/gKgjHAJpJFuAmM7VCjmTOMfNkKpHPr0GFbI&#10;GBipj5dvK0cVzLEG2jy/MKsV49+QAGPH4ZwQI2iI8xnGFfbJhI8fMcZJHRlHPTpuB9a2iylK5Awx&#10;GEmMaSRKseChYDAOduAQW/h9RleSDUSOkjGKO2O37PjZE24uh/2hktxvx/Fjp1CixG7Ei6tvKwzA&#10;KschPbhRs++AQM5GBtOABmiW2khaGYp5iHa0LLbj5vnyx69TgYOB36D5qauzXmS0f9f1/wAMQoZv&#10;KaRZiwKjy5VQNv8AmGGIYc56HAyAfunKtUdz+9jI8/ywTtTbIw43ZGDg524zgg8EkcDDDMV3MwZl&#10;WGNlWdiN7EcEKD0DcgYODgjrkLGTF+7MrBmyjbW/eBfvE9QATkHcCc8ZJJLG0aruJPbzSbkj8pZG&#10;4A+ZVRm7DdyoAB4B6kcDGRHJOS0hEsirHgkyx425yzDaMZ4CqQehXbwM06ZY4laF0Sbd8+1iVIU/&#10;dHpgLJ1GcluSBghHeYsZpJ97Kpdhyi5Kk/dBOwg7huAP3kI6Gqt0Kjt/X9f8P16NCSQztIUXaGDL&#10;5m07V4+YfL8zHk4OB8o644iZpxb+YsjbgpX92AcAsApYcnaMMD3z0wpBE8kcnnsm4+YY8TK5wyjn&#10;cCVBOfvH8MgkDlAvmGNZEnYHcYtqj5TkHbgfXOQQd23+E1JSlt/X9f0yur/Y5HhiZGTOTJwFySWD&#10;YwTycjAA2jOc9KjkwvmW8YSNt2Wk8tQoAGDsOeMBR0wML1yKmm2mHDgSqluq/u1KnGNqjtkMM4Ix&#10;8m4EfORUN4n2i5bzrf8AdySNIZGXaw25z8qgEEHG5ezKxODg1p0No76/1/X/AA3cjlUxOxht1iXd&#10;gzbVCs7Ywg9h0IyQQuMjJBeIv3DXbs7fIPkbrsxuAbeAMHGcgYOSN3DVLLLBKZYRYbV5Tcq9QY2A&#10;+ZDnGGXIPOMckYArx5jn81GHn72XduyoUgdD1Y/LkIQV74PDmlKxSk5R/r+v8unYgn8tZYQokjZI&#10;wQJIwDH0JO3k7vlHHQjcOBwUaGO0RLeaKFmjZgzRqXK8ruUK33sE/dYA5UZBbFOZJVR2EccKs2+V&#10;1ztJBHXdyA2cgcDoforIl0ymGTYdp+VlRiYzs5YLgSbgMbckNsHQEmqTudCey6f1/X/DlZlEfmKt&#10;wu8k7Mk5MZ3g/MQeQd7ANjG4fNwQZdO0281CQpZwKxt42eSRtiLkjJaQjGCOM4+Y+WCSTtAaCGZo&#10;vPk8uOVh9olzlk2gAcndnBQ4DDgjbgkEpFeSOFjd3Xy2jMnzAnbjIHzdeCpGRgdcbtudI8vNqU+b&#10;l93fz/r+n8iECON2uG86Pc0a+Wrbm29OAQqD5fYnkHB+8Y2iMomSWBfLkZpWhTYxB+6qYPDEA7Rx&#10;k/N0YVYubSaGFrG8cK8K48lZAI1VsEBgCWXAZsbgwbKnPKmo5ftJKyi3WXdIsiPEx8xpCNxZQeWw&#10;oBOT3Gc8bZktdjWMr6r+lpb/ADISZYTLI7wyBYvMWTy2bdIY8sTvGc4JBJUqey7uhLb3MUbQrb/N&#10;G0jNCzDbtxkeuQMbVJPDnAOBgjrGJI4y0bhoWLTNhQ3CbxgEFgRubI2nayj5c5FcyWyxW/LI8i7t&#10;m0YEgO5SCjEklkGCVyQBkPjho1ir2f8AX9bhJ9jltS1sJGWN90ZIZvlLMQuMZHJPIIUmI4IxtaOd&#10;lsLQlYGLqyup8pZPKHX5ckncvB64b738WTYWL7DdZlkZII3EQk87djLbgMswAUbUyTnnC4bJBhNv&#10;HG7O8YZ0Vd1wsTGUqWOOGPysW7EnLHgnGK1XLY2jy+q37/1/wSrJDEmfOgHzXSoqxs7yQkZBwvTo&#10;MlwSSIy5ywAEd0sqxQ3BG6Tyw8bGQPhd7AHcz4YLtXAPJzkhid62J0d904g+0SfZ0ZYvJwznLbWO&#10;d5AYAjnJwoPONoryWwedvss43SYEjLbjlVK5IVjyWJZiSME4AJPSo6HRCXn+f9Jf5dyGSQs0Qe2l&#10;zIu6a3ViWZgxLE5bnoAA3H3VbGwChpWaT7S04ZZJTKk1vhIizcqQpPzHOBtYH72T8xOZGjnuNQeN&#10;Z186Rf37ySn5vlVVjIySQD1Xdn5W4H3Q2RjLBI8XmFZEkVzvJLr0+U5HQ+pDBmXHVgulzZNaf1v/&#10;AF8+pX/eNGxkmaT93hbiXKrGMgq5IYHIPpuwOPmBUGG7FvGr5iEa+UrTN5S4Hzr8hG4gt0yNm1cc&#10;EffN1JlmdX1O0t2YyCWSO4jA5KktvbGCMngkYBYkDgAslsp5kXdZeWrN5jSRx7XYD+HBUeX9wbeQ&#10;PnwM5LVOlzSM+WSuUxEknmQxjMUBPmyMUAUj5SSSSynBxkMTyFG0dCApDNvFvCq7JEkKuuyNcoSh&#10;G1uAw/hJxnB3btrSOqX26aKwTy44x++SbdIeCArYU4DK3KksOWABwpZUkFvIkU8qwyzZJMkfTYRu&#10;KN3bJwThR+8zyVOa1Nua+n9fhf1KsMwa2hNzvjmmEfnbmXLOOuTuGE3SfLjn7uCMYDmhnuHaQqjq&#10;rBd1vHtfhGBJztH3SRgnJXAxkrh9tIITtVmjTHzNGySeUrfdLDOMMdwG4gFXYDq+GpAtvdRNhjKu&#10;wrGoJk9HKBjuCklypTnj+FgADqVfV2/r+vX9CGCadI0uEk8xYxut455QwBx0A2sOuTkjaCrZwFUB&#10;xt4oVDR258qONo4WZgwCkNhT13MMhcdAeMuCSJHmcK0IlUTK33lh/eIN23gKRyDnKpwAzdSpDNlS&#10;1xOyX+2SaMBv3Y2k7SHdvmUZ4VmYAk/Nw2VIZXNd6/r/AF1f67jbpbwuhhsknO6Rd06g7lPzYK85&#10;JHPHONzFsNuJMEkumnW5ZWhby45Gjjk+bzCzkAAhXUBSQBgHdhjuBqTfawEyxfaFe3uA0h8tdsRU&#10;KMfIVDSZHC9ASMMgJxFNMLdZBJM8LNNGu21YCTh0PDAhiCd2Bk4ORzgsEkEb6K39N/1/VmMkiuYv&#10;9GjmMe5tu3dtWSMBWGQeQDhl4XggqwILZmEaRrI8EEa2vl+ZOscJmSFSOECupP3s9F5JJLEcB0Ul&#10;1ZS3EyzeXthZV3QjMinG/Kj7vzjqWOCpHKkVDHAts7QJ5zeXN5qMz4bywpTOCx7koc5Urn8aWwc1&#10;1/Wvr0utLb2+VghinvYVtURmbzlDOJnK7BxykpXnG7kgMdpBxjJltjc3CpNaJJumuJGW5aQu6tt6&#10;FRnJ289WKggHJYhmY1B7iSdobgeWwMMixlmGePMBLELkYZVJKnLKrYBZ5EglEglfTS1u0qq10sTO&#10;pVQGddzLvfknAIyWwc/LR6/1/mEv6/y8+mnk0Q3VtaqiQxJIqy3WyOVsttUAkE/PtJAXYf73zEZA&#10;3FzRyzQ+YtuwbBeOL5gSpG0L5juTgkFjzhs5PAO2a4vTeSI0053QxCKGOOQZjG7iNdpAH3ZGPOAW&#10;PDgkVG8Nw87XAtnRRIWeNoy+eQQjAr90ZVtp4yFXj7y07ApSsub+v6X3dLXCQyTXoaY+ZNLllRlM&#10;mcDurDbycKQVUqc7cBQgC8YBl04+WkMe9l85GKqdg3Algc43OSX6kHcMkVOsV79lZWhkljmkQtHJ&#10;iQmTORyYxknPLNg5OChGSaxFys4t2fzbreeIw6EMrxnGe42/xZJTjqH3md7Cjrp2/r00/wCCnqRu&#10;LiQRwwxrKzT7W2MVCfvC6Z+9hf3YzFtztzkAMGaOzVo443kt1tY5gXFxMU52Z+QqMIzZXjknYrhi&#10;pLLVg21jJGkrxBo4fMCtOqlRtznauQBt3FscYweDyFhwrzJEjtGG/cWay3CblmUY42gDI+c/L8xR&#10;5BlR8rUtjWMt0v63/rbpqHmrFJ5c6QeYqmWHbbK8oBSNi24DKqpVQRnDkBm4IZIIIbu0NrZRj/R7&#10;cxQxzYKNCdwLEA/6tvvs24FiyjACkEzrPC0SAXk07NIyfaLfbGz5JDOqgbiSm/CZIb5nwSuaYbbz&#10;rWTa0cc0yqbyNIt0GSCpUsjZPzfIMsFCkkkDFVsaR93R/wBedt+/32stCs15fTCS08kNIuY7phGk&#10;saKzgM33FLhV81t0Y/1ivjaCA1aVZABEbBZZJFiiaC4uGkd02IpZfl+ceWUR1HJI34Xgm6WaZPsk&#10;cUdwsLFbNLqQASAtyrblYBjvVsBST8uTkqBE1tqIsn01fNTy4V3w+Z5CoAwB553bhjdjIy5JIAZa&#10;0UrG8ZRi9El87dvw8n6XuUreGe2eYm6ka6ViIxJ5SSSTF+WwrEGQYVigcKxl4KhPmgnjh0tWml1K&#10;ONh5rhYmIMjMWy3CAfekTCttQZABU/ctzyNYQY08RqkRkla3s5BD820kDeq53KvIJJG1mJwybjVe&#10;WHTo2Szlmj8iENY3Ecg3RKdzpIsaA7V2qjNtLAZXIO5jVLX+v6/U6480n69reny/HfR9FADLc2lx&#10;ZvcsscLrB5nmPtMUb+Y6pLGCQyq5z9393KSB0QVrj7NAjNdxxwsI2hmW+t2aaNgM53hTtkCMYlZS&#10;eApPQhZ9UvNIiaG6Eq3lzuJaZlSVhGGwCu8knGWkUtuy23qV3IzT7WRo7S9t5WEkk0hDW0p2mQb9&#10;+45Bc43sSPmITZs2kGTZaanVH3Y87uk/lrb/AIF9f0sVW1WXS7lrmOztblmVJGhhhjk2kEPhEwE3&#10;b3XKhtpO9T5pwWo3t3JPdXV1PfwzRzESOLdY5Nyo7B3RMDy12uMA7F52nYBtW5JGFXbHbzW0duWk&#10;3W8xdiSNok6jCbOAQpARSVBD8Z5MhtmuXjMMbNtZ2uG8lJWzt80gjB3pguAcgrkj5cbRkjuoxp3v&#10;bXRPb5fkv6sZ88JuitlEZDu2xlfNdkMaqF2PhgfLXKHgAEZOCQUEcts5sIbd7uaVZboxx2skecq6&#10;gln2ZztwWzkOQw4wSastOZ2+zMVi8mzkMkfmDcY2B3Kdm5iu5OMkMuS20OVc05rjUV33dwss2/c5&#10;+0Ykj3Fcblxkhjsxkcnys5PLx9EUenT59F2/Ppb5fNdGULyC5061kt55H/d7mb7SwdvMLrkvuxsc&#10;b/TAw3JDmq67JJZN05jQiR5JiwDDBBIBOG3nccYK/fAxyVq5f3t3cyW8f2Pb50GyMbv+WbRsVUEE&#10;liCFUqQFDIQcMCRQn1BLlMXBaZpJP30r42kkMNoDKNzAMcEABfKAUnfk6xielS9o4q61/r/K5B5y&#10;eXDK0hw7eYwjhQNnGDnIHJ3IAmHUYI+6xFUZrUJPslt4zl9pikTLHgnkk5BI5CtyOSdmFY3by6bz&#10;JvtUDMrfLHJPIrB1Bxj95gqMdeGyW5IIUildJbg7DFCrRtloXG2Mv5YO3KnqQckA4+6vzYyd4nfR&#10;/r+vn/wxDchUgkQRRssYHytIVwN2SxzwWzjCn5Ru54XJryK32mSKYRydDHvzHkkEhum0EgdxwW7n&#10;fU11cTyFnSRl8tsxTbt0mABhzgYBxwOeWxkDk1TvFsXlWyd1aNG3NJFINsTFeX28bmyOh6AH1+TW&#10;J3U4/wBfd/Xd+oy9uG1JoXng8xFhjXyWuFyeCETnGNpcgtwQTxjAqpdWBisBeXIZG8tWiVVOWXJw&#10;2SeAGxz1AYAAjpMPISaONrr5WUYZ2UfIP4tuSp/i4LbcHAPOFoq8IT9z+7Yfea3VeJCxx9/HAGOD&#10;zgk/dya2id1OO3LoivcmZEbzHjj8tVaPbGNhwf7yjJI3DPUtgZztBEDpiVnihHylv9cfu9O/O4DH&#10;TOcKfXJfOJzL5Lj7ozHukAZckgDtjDY455OR1OYbk4k2XDnaW+6yhWZSvGcnptx6j5uMA5rdHoU4&#10;ldwZHSHC+W20bY4wc/KOgPzAkdORnHXOSKr+UdxmH3iP4jg7gTwexxjnHXHBHNWLmV9nnJc7WbDf&#10;Mwz7EEcZ9+/OcYyYE+ZiXHlndlVHJxjJOR+Z74zye+0Ttp7akMskkbK8kKs29SrMMFTgHHpyM+2O&#10;expjh2RvkZW3YbH3ORnPGPl74I4HbhqV5k8o3Mh3OjZ3NyPmHb8unbB61GJpIolRl2szY+bjn73z&#10;cdx2zj+Ys7oJvYimyk25JF+XlWPRTnrkjrwBzjGO1VpVckSDC7mG3rzzg/UD078mrE6ysPtRib5s&#10;ZKnkscc9Mc/y9QADEyXKZRc9zuVjt7EsOmf8CParidtMr4LNuxuZmBXa3TJxjGePp/tHt0icSFdo&#10;Vi5I3ZUe3IwTz2Hse3aeTLzHYoVuA3mADH9QP/r1Hds8bMxAXnaflxuYHgH36dP17Ud1MrsiSfKh&#10;3jH+sCnp1PBHHPb/ACIFfPDIefm+UYyOuenTj9PWp5XVg0gLsp427ic/8Czycg9f8agLDZJGobHI&#10;UKOuPbPt+A+tB2UxkhfawZfmVSPm5+ufT/69QmK3k/curLvweB+PGe35Zyamkd4pS7t97J3LgZye&#10;T7/zx+hNtDM8iL8uc8e/XrgHn65zWh0RMcM+N2SVbG3/AB/pUmR8sar8zZ2jI/l/n8KGHzb8Y7Y/&#10;H09Mcdf/AK7gWU7ovmLH5eP88dqCmK7R8qRjA/ve/wD9c/WmeXJne2Qv+RU0iALmP5vl+9jkH/61&#10;HzifA+7/AAnb1HTj160Gd+xGpETDAbGfvY59vrXbfBj4Wa18avEzeB/DdzCL5dPubqG3mnCm58mN&#10;pWhi4IaVlQ7U/ibCjLFVPGh4zHn7u5q774Ea9beDtak8Zm6EF9p6o+lj+EzCRWy5zlQqhuVIbcVx&#10;nk162Sxw8sfFV1eGt1e2lu/fseXnVbEUctqTofxEvd0v7z0V12vv5HO+P/C114U8R3GkajZSW89p&#10;I0VxDIu10dTsIK9VYMDkHpz0rAeRQRt7f3uBj9K6n4n/ABBv/H/iOXWdVCvM21ZH5y/J+8f4iSSS&#10;xPJ71y7A/cWVfl7E9OnH51x410Xip+x+G7t6G2WvFPBU/rKtOyvbvYaqqp3Fs/59KcAu7cgIO3+7&#10;TogC2APm6n5vx/pTdoYfLu+9jljzXKd9zQGpGHThpywcsdzKF+nPqe2P/wBdUHkZnLsuTyXx35/+&#10;tn6VZSG3ls90R2zKDuDZ+Zc89zzVcBV4GfwqpXIp8uthAvAUMf8Aa7k8/wCFPkf5dzou4c5HG4/5&#10;/lSSBFTg5JyGKnnoOPT/AD25oIZc7vvf7JOP8/55qShuxo24XO3+I/1qeZYXb92FGTn6e/P/AOuo&#10;w21ipIUqD07n0+lChrl1by177R/D096sokt95cOg+jKf/rdf5de1NmfnEZA74VcL+v8Anj8auzaJ&#10;qFlGPtdtNDJtTEckePlYbgeeeRgg45zVLO7B3FTu+8y9BjtTJUoy1QKw+bahx/Cwbke5/wD1c5p4&#10;bbHu3bVPTnr/ADpCzLwwAboW55bHXP8AntTkkkj3cD5lzu3dCR7HrxQDGsmHUsB8rHd0x26c/r3o&#10;3L90Y6926cf5/L8nMzP8qc/Njdu/r3/+tSIGO1n7A8qv+fX+nPcJ6algys1v9nky3GfmBO36ZyDz&#10;z7c+tIpkUrOqtJtbH0+ufw69KadgBLnHGGbv+fQDjp/+oBlXp7/3T269B17/AOTSuZWHAeY3mlv3&#10;nG3KZ5z7V0HgfVF0zX49UfSYbyKNXM1rcQmSN0KlTn0wDwwIKnBDAgEYav5kex0+Vecc46Dj/Pf6&#10;Va0ycrMwzMscmA7Rr/D0zjGD7ds/nTMqusWi14jGm/2k8uhxyi3bDxx3DLvTJ+78vBxnGcDIGSAT&#10;gGlXMSW00MqQvHPGQrMoBjYchh6H9COPcN1eWP7SJERRjd/q92H9z+noc1NYiW0tGgklXy5Fyq/L&#10;huBjBPQ9Rnr25NVHc45/wUh0JuCGNsX27sBuTu7jI+uOvP6ZgKOzKdvyrnq/JPp7c/hWv4bn0yHS&#10;rjT9Xt1VZ2V4bkR/vImUMMAj+E78sOOx5IFZ7riVnkI8oM3yqRz746+30HvWkoWinff8DjjVl7SU&#10;bbbPv6efQkns7hXYJhlVctIhUq/Gchhwfx5GMe1RMJRtdPlZWURlYz1HQ49uPw/Wex1A2e6bG7C5&#10;Zuc9c9fXgHj0+uYJH/flSkaBWGPMGFOMcE+5z+Z+tZyJXNez+/uT2+wHCwfMoz5fHPPoQAfpzn86&#10;tW0ErTeU6jPy4VYdx+9tHQ8nng57Y561XtzLGFeSV2xkHbz1GPTIJ/T1B5FzMM6EysZCF2qobpkn&#10;jhc+uM+vA7mTjrOQ4Ms8iqqRqNqn5WB6YHGO5OO4Ix2GQHRBHbeQsauFZWXG1Tg859OTlTzz+Jjl&#10;YyS5Z5G3L/rJHB547+nbg+hyMECaL5pY3w2JGVpEZQMAnOeeCM565HfjJwtznfwkqNIGWUOwXdv+&#10;VeF689OM7M5HOO3GDZCPbxrOAVj+U5eMldpxz2O0jI4+ueeLU3hvUdP0iy1h7Qm1vFcRvuLguuVk&#10;4XG1lyDtODgq3RgTC7u20CBuV2ssYAZuM89ScHnI6DOd3JJyuO5x+0jU+F6ar7nZ/NbeujJtH1Ca&#10;GTzYJVWQxsuWk28scDI5JHJYg9/QDlEu2uHbHlsrKSqqoOOT05yRnGcLgj6VCj3K7YpTGUZRuR8u&#10;MhAM5GcEcH1AOOoxSqHQrE0gQMMr5y7dmBgZGQASOvXtgkEZrmktDNxjzOXcuSFHdQodH2lfmX7w&#10;wMDOPmOB2HPGFzzXR33wz8baB4K0fx3rehTWuk69FLJoOoLCzQ37QzmKcKw/jR02sowchWwA6muc&#10;stJmNo94LWRvLmWOUNGchnB2ocHOSyEYHbd14A9Dv/HzaD8OZPhnod+9zYzMl5eR3AUMt2sUe54y&#10;SdpRVZCQcEFsZxg9NGnSlGTqaWWnr/X9dDy8ZiKlNwp0lzNtX6JLq7+j0XX8VxEtxJ5SRRTgRbFB&#10;aKMDLZxgZIO3cBz3KrwOcOgH2iVZo3jbzF3iViEK5YHc3OByPzz90nAbPeOSyNMvCKVVmChvukHA&#10;GMnIbaOevJxxYtPsj2a3A3Ou9vL+fqvPbkgY2/LnO0jGQCRwVGXK8YXt/VvkWxE7yyXTWbTxlZAy&#10;edyPLGCSSeoD5LFTjqRksav2ECzzcrI3lybo5LeMKu4kEBSMjc/Cg8nC5weBVOC3lkAac7ZGh4kZ&#10;VXkhirdAvUsWQkEDnJCkC9YSWyJ5xLq20nzpHP3ixUMG6qPlIbjn5v8AZauZnmVpO2np/l/l+ehO&#10;1paCCFpIG+Y7jIq7Apw25dzkBMFeckH5VUg8SVBZQXEM62dkz28wk+WNIyN7kcMCuMEhSemdvHAJ&#10;YXtS1QatLNKoBuGQRPygDScbmAB5wB0wBg5XBAYV7S3dbdolcjzv9XiNm9xtJjJY5YDIwo4BJyAA&#10;5YSl7N833b/1933EZtjbwxGNWjKvMfMKgRuoZmBARip2ssn3CRwRlezI7pYZlYKqhTuWRVGRGOQe&#10;o6lsZOD/AN9EVZ1WS7lsmE08iqjO7SLKeeA20LvPzl1LYJ3E7snABqSIMYPLlibd88guzJwGYfKc&#10;AFYwCvOSQckBsKpEhz+7eWt7/wBf1t6FFkijkbUJJ49pVX8yMhtil/lJAxxu29SM8nIJxUiS3Md1&#10;H5d1NJ5YXc7TABuAACCG3A4PVWAwFYekm7ZcNBtZfn+aSPJ2FcDGVUDoQ2OxIOQRxRRrmfMZeNmX&#10;cJpFB2KMkDv87f7K5yA3GRkWpWNY+9v/AF/X+WnduumzuhJLZWm1ZFVCLfOx2B4xuJPOEJ5ODk/N&#10;lajgZn1BrlS0hkb5lUAtjDKAQD82W5wcHKsMsTkqbKV5PNWzkPmbTHJ56tv+T5uTuUufkxwMn5ec&#10;YqeytPPuWWa3dh5e6MwAhiTnhcFxwT06jdwCA25S1N+aMKdr309e3+X4Eth58aW1som23EZ8ocSF&#10;/l2bVBblSQo6gkKG7rt19Oee3t44baDZtmWSFuOCw4UHdg/L8wZRub5sMApzkq96d0h8uNplYqUj&#10;DAx5PYHvjhjk4GQemdKzuLFbhkDQbWbP7y4bKFQVbdkswA78gEbiOCqjhqI4cQnLp/X9fk9jUsHu&#10;HuRFYiVppWO6JMReW28BmUNx5in5QSwwwUDJwF1dLjt2mV7YWSrlt1wqp5PlE7fmYFQRvjbsdwbP&#10;ZqowQTS2SyOfMYq5lCs0irhOFIH3i6uWBOS2AowQauQK5iivheeZE0ORNPJ5YkDAs7bVwVG0MMDk&#10;kYG4Kc+fWR4Nd817f1+np83qttW3jhB+zrKpRI/uyZ+ddsgw2SqqR82QCVJPQEHOxYajDptqt7PG&#10;rsFjVpFKLlQowchmySNy8kYHYZJOLaxrI8hkvFjmUgLJIwj3DBOc5BYjjkA4HZx9/QEhjMcCOytJ&#10;PvXF0DFCcPGQW6g8YxxywAwCA3h1pcrZ42Iipe69f677/wBfI2tNluZp2sZry4e4GHYK4JYBmG7j&#10;IBDbR824K7tjJJB3rKVJpBc2uWG7lYo13OoA/d46dOxB29MNl65y2vIhFHFJL5MLbWVd27ysbgRj&#10;kB/myAAMH5fXHVaLYzS2m/7Uqtu3Qx5jZicAfQuHBDKcn5l3AgNt+dxXvXPnsd7mr0N3SxEm7M8S&#10;bJGWPqzpxuyeckjOBu4DMxOVBDdPpm2CNbQxLGgjWIr53zIN5OSCpAGc4XsCcb8YHLadI0JF1czP&#10;CV8zyWlkDbfvHDbwOASEwSCckgZINb2nEFfKE7RQspEjR3A3BR152/fyCTjs3IyRn5bGR91s+Ox0&#10;XL+v6/4ft16rTQbe5jBEcW5mWNnjKtkMxXb2xjg9B1A5xWxZlbUl2jkjU/OmGO5Qud3TkdewxhT3&#10;yRh6eUlwtz5fDMPJ5+/kqR0JwSDgZ6AA5yMdY7actlCxgK3UbES7VYLMpbcrkFjg5JzjCkKpC5DM&#10;3lUaCqQlJtKyvr120Xn1+R8hjHyys+v9f1/wRsEbMVto1Vv4TGD/AMBJx1A65GO55wMVakvRKIku&#10;idygjcrZ3LkseQAAAc8HODnnsKalpB5HzGRVIdlk4HOM+/OeuMg45GAZoZIZtpWNtoYD5einGAev&#10;ToPbp15rle+h5c431f8AX/DksZy3lSJu3xhW3fKACPbPHGB9R06F8TSujbl3t5YXcRt+YgkDn+Hn&#10;gfXHXgVJAfLJ2sFwCI925iOue5GPug9B3qSNZeCqbWbJK52YXHBUEn0PXP5EkuN7mDkRMqS/ufPX&#10;jhm8wMTjr1PBHJyeFBPHGTA7LFPIbiPzNinzvMJ56ZGPTjJ78Z6jFWnCqCJBjafutnIX8RxnjqcA&#10;L1zyXQTyWbmdo5FaNioXzPYbuxGME5OOQD/un0cLGLkrjUrf1Yy7ktEslubza6ZBfb04BBwD8ueC&#10;T0JAPrjPubKRYWnsmQeXJ2bbj5ePXbkEjBJPynI5yNO6RTP5dqzIqglfKfoW6DDdABn8cZJrPn8t&#10;oGeK3jXbGDiJcnbjOR0xyemQckYwRk98dNzvoyfT+vUyNVRFhxeBSfurJIVMaONx49Ruz6EdcDGT&#10;z2oW3EwW02q8u5naMELgvz8oz/CeepLscEAo3R3w+yCSWaVvLijCmO3iO8HgcEDrgMcgYAPUHDVg&#10;62jzTGJLJlKsXTqNrZbYG7cYIGMYDDHTNehhZe9Y+gwMu39df63OX1WKWGKC7iTbtDLt8sb+jAkN&#10;gYB5woBwAOSFxWS2g3+qTtpuk2q3DTXUdrHDsVtk0hYIhwMNli6qAoBJ/wBpSNvVsRwyTNGRG29F&#10;kVVKcHnk8EhcDbwhIYLztxmyypayLaC4I3KRMwYKi8fdy4GFOD8oJGAMg5r16cuaSTPrMNUlGN4/&#10;1Z3/AK8zmrtHWw80T7UkX5fMm3ELnONpxu4VF+8B3C5LYqz/AGZpY1hdcs2+FtoOwLn+4FBYgJg7&#10;sH5c7sAVreIdVu9S1O81+ed5jNIjzPNOC+WAZiwPUspYkk/Mz4yCsjHNmhdbjIvJm8mPcQpVvl3E&#10;Dcf4AD8pwc4DHI4I6vQ9+jJ8t3p/np/wCC1kWJgYodrKsgC+YoA2DlNpAyuS7ZzgBW5OXAnn07lZ&#10;ViaZPOLsWz5cxf8AixgEZIIPHXA5JzXUfBqz0SXxzYXPjfSRe6BZsk2sW0UhVvsjSxRN8wDYbDDb&#10;gHa+1irKuFr/ABBtNAs9YaLw5fR3tkN8SBR8y7HKcAHoww2ATwyjkjce2vlEo5Kswc1rLlUevqu6&#10;3V+jRnLFQ+tKlHfXu/k3aydttfN9L4caXX7oLbv5rIYIflb5ipAx6HBaQHPB28YwaktkUpLbQKzs&#10;rMwZe7SDB55wSO+MNkqV5yYbJPIOYrnLrGCsIzhiHIV1Py7hkZOMZ+X7xJFWY/s/7xppFaTzMGR2&#10;6LtZsAkNuGeD1JJ28MdzfLVEVPqv6/r+kWZLm2k0VLNttxDbssccm35CrEYUHJAAJI5yMAnllyZb&#10;RgGkjmkkkPl7JUimBd2VCGV9hwDjdkAfJjgk5YttYXeAz+b8smFVmZj5jeZgZ6Y7A9MDkA8g2bFE&#10;HlGWLzmDMN3kx8rlfmwuAwHTcoIxtJAPJxqTlrc4qkoxi0u7/wA/z3LmkiSCVZpbfcNqK6h1VGcZ&#10;BI43fK7MBxwCM8gEzRAOfl/ebsF5ImPmZY4wAzYYfKoyxYHB68rVeyhdJbdI2TzJpFXAwrMvHAYF&#10;iEIYgc5yvH3cC5aTTuhghllkRYfuNGWx/ePbkbmyBx+Oa55PqjgqbuS/r+vxLZ89o44JIWUSEqWy&#10;cbMnG1jkZyTt4GSw4w4FW4vtckreVEUcZWRlbcVPGBzxgg4xg8cAfOaqwo+9RFOzNtaMKZAEZgzA&#10;ck88HIHBI9mNWkijmMfmwPIMYCRs6MUwcMAc44Q9Se/dhjlkedU0/r/glyGaERLFBIlurMRCysFE&#10;asMgMmPmwTw2AR0Y7doFmC3BUyGIx+WpEnmMdu05/vcgc46ZHtjiosThVk+0Ryfu285o1+9jkqvQ&#10;gDOARgHc3cYNqzhPzEShvLjQOxVWXcDwVyMNuAxjjPqMAVhJqTucFTbR/wBf1/w1ze03wneXXheb&#10;xK0AWw/tBLWeISDMUhBMalc5Afy3Izj/AFcnC8Gs2FZZtqSyq+6NS32dTtA3DGAcgjdtYN09gGDV&#10;e/4SC7g0UaTYzbI9zM0ayH94+d2CcDAHQYAxjg5GaovjY4l/eHdiJmwflJJyNuMHAUHs2Aerc+hm&#10;Mst9lRjhU7qK52+sutvI4I87u5K2un+e36/qSNdskTPbSbPl+VVY+X8u5hkcdOc85G5sHsWNsVvs&#10;KoyY+6m0KOPlJPXnI9QBxw3GHwj98ZFDbskRqowcouD2Pc5Gc44wCMCnQeXA6RtcOu4/dXdu3Acs&#10;F4x6YII4wB1FeUpOW49tf6/pf5kjMTL9qn3SKR8z+YcnI4z2AHccZyTg5xU8Sxusduix7SuDs2lB&#10;nIIBx26kjPIJGDTDHKq5iEaNu8yTLAM6Hp0XKkkduTxnrzZlgNmjLHGrMYVLbWGAT7ZGBnr0HTkV&#10;Uo6XOWUo6L+v61G4lSRgrrHtUDK4wvAyfTPKgAHg9zjicWht5DDLA25G+VAu5j3yvTtjp1ODwOle&#10;CYRpHIxaT5Pu7SGYdsAdOM56ckY5BFaF3Y7Ii8ZaaNIfMxHC3B+XepTAIw3Tn+Jc4JIrn9lzRuuh&#10;jUlyySfX+v6/4cZ9mllBIBLIC7ts/iyMt19ueMdMZxgohEu1yTjd8qpI3zHnj3Jz05687ucGWgcy&#10;TD512Ha2GK87QR6c+pHPX0KM8SguCuFG/arfKcAg9SSwHPfIIHsDkZK4vlyEbmXaF5Z0Usvzcq3X&#10;nkdcnkYOSQQDzjIv2s/e3K7lhlcjjPGMgjqRgc8ZHI6SIgDtt4/dytGpK5AO4dR2JJxwSue+Ftwh&#10;LQu21uAFViCu7BOARx1xkg8jB70w1t/X9f1974p4ZJtyjG1d2c/Pt4AbHTbk4PXAzkDgVPApRN8D&#10;j5hnd3YjsfTBGNuDgL25NRRvKSZDMu3fuVtw5AYkMOfyyO3BJOKsDYGQkOqsTlVyQwz1HPb5fUcf&#10;TNbmE2SZEK70RlEZZlZkJ2qCc4Prkj1xViKRYFby9q7GO1QxCqBkKOOSOODxxnjqaqqZlDNlWYRg&#10;D5mZuo4GfrxwMZPTGDYAiw0kccgDKzFD94BST+mOOM5A4OBRHRnPJEkgnLK5PlhcE5Y7lx0JzgBS&#10;Dz0zhvYUqukkg8xF8sSYj+bdtz3x1Gee/f0zSsXaUw/a1VVDAYj5xn5u3P4Y9ceqruSTdtXd8pXz&#10;G4PpgjvkqeDWvUx6DDHDHKzSFlbeE8tSAVyDx3wcdzjIHOM5FgMsmIWj6s20ZH3ie+cgn0J5yRkc&#10;1G0x87Mg3bl8tsKw6dxjk9scEY5OeDUm5pfmlRf3ZwrbSD2GQpz7Ek8AjBAJIKb6IiTva5JGDcBX&#10;VcurYyrHcuRkjr24wPUZPc1J8jLvVdqsdzYPKkjO767e+MEe/SOIIAHO1flICtJ8o4HTvydw5OOP&#10;QVMuwDcSrbgPl5OM5wPc4z7ggd8ZkwkKZFZ1iMnLMMDd7bjj3xtAxjGQcdBSzuoJ84bmVtvzSfMW&#10;HXBJPoB1PIBOeDTsNKf3bLjcMM2fugdjzgZxnrjBOelKxfHl/wAW7oY3yP8A634Z545NUZjJfMy0&#10;aO33MSZbhc543EjoO5HTOfZsoaJwGjaP5SSoyNq8g4B/AcZ7ZA6mYo0asCWUhs/K56nHHAJGT246&#10;+/ELsgX5wF4wUZipPoT+Bx6Dr35LBHUjZFYb4slvLww/vg/dC+2FzznGBxjpWbnzQrruXbukMmNp&#10;JyAw7DPU9McjqasTICSokUZY+Wvltx1B75JwMe/pk4MBCPhYk3t5YI3Jjbkgtx6DjjpkZ5p8rOiH&#10;9f1/XzKbmANsgk3DAKmQfw5AHuwzz+GMgsDUd6HETReareWflZnxjHJGPw/lgHvNJMYv9WjbirBd&#10;oZuSMkEYxzhT+HuMQXUskgEzSszbv9YuehBJxjt+ORzk9hrFaHZC90VriCZE89J42WNSm5lO2Ibf&#10;944wPl7YznkAmmyXsi2gtp7pmYy7/OOSxyhwT/dB+UHg5+UY4AKSrFIwPlqreX80cajaQBnk4OBj&#10;oQeu3ODkCFpHwqrujbHzfwhWI7/XIwcZGQCckZ66MuXY7Ixva/8AX9fd8ylcqEVlby/MQMhVsYGD&#10;yCBxgNtGB0yOWPJgnZUEiIxbGFCYDMwGSyhccY3EYyAMdulT3E0ECNKDGnzKyq2CojB4Oc444wAc&#10;/Mfaq84WBwu1lEcmGCqVk9APlXkcds4DHHFWj0KdyjOkZEkMWNz7ju2AArg5ACt2II28HgHHAJjk&#10;/ey/6r922N7RryFHC/N0Y4xnGQQRjhQan3vG0e2IszLsVfL3EDaTtyCc9Oh7dTjBMVxGEuI7mMqd&#10;yg/LjG0bT82OcngkYJ69MZq0d0exSaEXTSSxTtLJJGEaXzA3UkDovK/eBwMZHTBFMYSXE0sy22FW&#10;QRRyKAGLJy2cAnGMck49MAkU+Ke4to9lu5kCptjcfMjBsZPUheCvYqPRgCaguI7dk3SptVlJj/eh&#10;lXBypXcfu4HzLnoR0wBXRFnZFa/1/X9NEKqqbSYFVnddzGLjd0yTtHzZAyeDwFyCARH5CQIz3QYG&#10;QiOVlcKWbjl+BwQM5z/EvB73LozOfmgTd5a7jwGDbs8jnPQjG3k9z94xR6q6RyW8UhVpDllCrINo&#10;zwRlgQCCeuQGY4Azi48snr/XY2jKTjeP5jGLPP5s8/7xhvMy/NsU8YUAHI64OecEAcsajESIiwz7&#10;d0dw3lbc/uyzDI7KD8y9BwVyVOaMiWBRZD92H/1y7gTk/LgnHcnPGfu5/vEnAivG3RKrRy4YNGGB&#10;UN8h9jkH+6PmAwMgi+X3bovaVhssMYhUXDLDHGoPmBQVGOPmDfKMjYozkE49AAiRv8sD3J3SL+5V&#10;AysVyTtC98fISeSCuSMtkPit4ArqEaNQ0Z+Y5wN4T7p/iwcHA45YgcVJf6dDC/2cFo1GGaOSPbn5&#10;VGAclRtZxglsFiCM5ChqLcbj51zct/60/wA+/wBxn3TSwo0N0f3J3ocs6xPhSo+6OV3EDIO7OACc&#10;0srtK/lLMWkYE/MmW3Zz0z2HoSeTyeRUrNGlyt1IIyy4++gVmQk5G5hjqc84IwC2eaqNugXa8syq&#10;SPvbmdxnbnnHz5wp4yMg45BLW50R97+v0/q/yIrmRZYAJI5GWRmMLTTAYO8Ann72CcnJz98cYXbV&#10;vRGNyyLF+7YeYrTJtA7AfL90fL2H5AMbcyxQ2481fKb70kjYdSobGTjIGSOvBDbh6A1p0PlK8qKs&#10;j4Mi+YHJw+ew65G0ZJIyVY/OK64HVT0+/wDr+u5BciSW7ktp4mjjkO2SOThWkyFBxk785XK7gefv&#10;HcSc57R7idVGnTRbV8hR5XmbOpGUwzAYYZGTuGTxjFXZreW2hjt5hGyiQOgWQZyFbhgMbOCqk/KV&#10;JJz0BrvcobqSeS4jmLSSBpPL8xWAwJDuZcMPmBwMHAyAQ209tGPundSvb3f6/rzMxzeKvkFH8tRt&#10;iUToqyKdx+Tk9RkZLN1bJbABy76cwvcTb4htfETNOqvt2BSOeTwRgH+Hbndwa0Lgx7GUzNsbcrSW&#10;8ZRlTPK/M2c7v72GCjnO4E0rlRNJsdpHyxG5m28lmJLHBU5Bxt+XPOQMmu+nH3j2KNk7tf11/wCC&#10;Z0+04YTbisZbcyhmfaAd2B05YsBknHfqagniFovn2EUiqsW1Iw6sd2dwAYc474wAcMw5DBZZFkdG&#10;kDrCzqwY2qbh0IwqHORkqwzkfd7nmzqw0Sz063sNMm8u8htWS8mVnO+TzJNsgJBZ8Iy8r8v7sE4Z&#10;ix9SlTTi/I9FT5ZRSTd32/F/l11fQxr2OZpld1xIqrtkmU7toYZAwMkEtyOCxBJ2niqcqBolVV8z&#10;jELMd3JOAwz24JwcjcDzycWpFjtYfMmh3RxttZJZMOcbTzjhsKgGBjk7QOgqFJBelcxbixPzRtkh&#10;QGAwQOM4BHTBySSpyNo2R6NPSN+w0XFu6+ZMFaExtt8uQGM92JAB44x356gFsVBczfbnZJ2k3LC6&#10;suNpVc5IU4GMcAAjgdR0y5fKwGMnyoqARsu1toGSe+O3y9QMHg7SEVYfs5jnj+bj9zyrbs4Iy3PT&#10;C49+emV13NoxjF3X9f11K5wYAi8RtIv7pYQd3B2jkgEknqeMKSAWNSTwWsEcc0EoGRujXzRuRt5X&#10;Cr35HXqOvY5a/mdIw2EcKx3H52HUEsvOR1I4GOeDipBJfRj7J9qwzcyNIwVCVH3sEcBcHj1yegCl&#10;qKNPe0aGfZ4k3XOzy9nmSb3UDKhtuQMdicHrnpkErtiy0kckVw0LSZXy5pOm8DgDccHgn657Z+ZZ&#10;rhy6LBEWlaMD5ZB8xBHH3R93cgGF6AcjBwiITauILhUVTsjbcCr7mOOpKsPXjadvBH3i1EuPNa7/&#10;AK1JFkhkgjigCqiKyx+bKdpUcs/TgEkZAOOPcEVZlj8kCJCw2uTG6nBUd8YBwW6lsgAHPcVpJptj&#10;/ZKTG7uvtwumZoY1URMhRPLy2AVkz5ny4PBXGCSTRLMdsjsu3axj85lAK8dN2efm7knIB5wBVRFT&#10;kpbd+v8AX4hIZov3Dsyr5mwxyBtpJyQN3BbLc5wQcdQMEly9vLa/ZraxWPfbqpt0hwx5wXGS20FF&#10;UYIIyA3PNM2eV/o0MG6SOT5C0g3KSm/A4wcbs9u+FUkAOvIY1LTiWJ1Xcq7wcDjG0bRzxzgbudvP&#10;JFUaacy/r+r92IZdtys0oOfMP7vysbs5JIPPA4+XGQSTk5w0l1fCJY5Q8rKuzy2kVdpULtH8OQeB&#10;jJBIA+6cbY7qKU+ZaQx5EmI3DIG69l2AZ4fnH3Qx6EDLml8yVJXaSOTdvjO9F25G3aCcfxDGCedo&#10;AHzAmA5Yys3/AF/X/B7DhOkNwY1nkXcMSiRsb12qG6t8w+97DnsMhqLPcJ+7RtzDMiQqzgx5Q5HT&#10;jhRhsjkegrW8FeHf+Eh1RrN9SisbeOwupHvHUMsTRWkkyo6p0WRowitg/e3fNtKVV1Wzt7WaQfIG&#10;jhG3+JN5CqzYZv4mDE9hxnrhtvq9SNFVXs9F8vIx9tT9t7L7SSf3tpfltv8AerxxzEhRDjy1kVxu&#10;jZehIUk8/Mc4zjk9MgEmVJJZrf7D5G9FhYQ8lWC7m+XgEFTjpxyxxnNQ2qrPKnlSeUkgwBtdiiFe&#10;g+XOWGehyB16LhUW2LiWMeWv3tg+YkheO3zDnG4DqAByTnkkTJK+39f1/Wo+NIrpWkXy5GY4l+Xa&#10;pbrzx14wCx/iBySQCijyslkRl+/Gw+QOc8EZA4ABAYEdAD1xQ6+fb7ApUqyqrfxD/dXrnvhfmB4J&#10;I4pzyeWZBJDuk3u7bgQVYk5Ix1B7Z3bhgjA+Uq4eX9f1/XYkeIxRyNmRtsf7tfm+RhnuAvYHgDJK&#10;AjGabBGklu0buzFZD5jSWy7QFUKqleSCMAHgDlcDC4M9ulotqyzZ3Kwa1QbVB64dycEAYzkkABvm&#10;zxhoE86LBDO3mDiFWYZfOB904PIJAwM54HPBrluZc2/9f1/W4sY/ei78tSSu4sB9xTjClm4AwG6g&#10;cDv/ABXpru4ksreI2sXkw/N8qAja+WI+YnOQAcg/LuIOeADXtNt7AWYs9ajupHhSSZY45NkcrDmN&#10;gMfMmCCRwScHGNohtWt1kYxzqz+aCrFeDnjcMZGTt5xk4JwpwRROnKjLlZzOUasFNa/J+n9aFiP7&#10;PdYCDajNsjWdxIEByOuR84OeDjoWzyatqiRTefmFTt37yPlXqwUFlAB4yOvPbqDQtAAVYxzTrH8j&#10;yTwPuYY3YO0fNuJPLY5YZx3v6ejiQebDnZ8rvIrMVIw2cNnOPl67SR9GrhrLQ56ytc17Z5ZIEjit&#10;8iOPcNqE/u26qxXG4/OcY4YYHDFq00QxRqIrho3XMciySAjIfhcnaq7UI4xyNxO0MKyre4kCJ5iZ&#10;2szJtQp5hLAgoSfm+bv1AOcgbWXTt2S3WNDcrkRYQbsqVGXIBA27STkbeC24A8kr4+Ijc8PER/r+&#10;v6+4twvsRnghGIWEFxM8gXY7BwY8MD8zEnruJ2ngc4dbtdG5WS1MaqxIDchpZeOTk7eQy5HJIIyT&#10;1E13K2mRSaW17NLbQLIsjABWlA+6+Nxx0fBBPXksVzUYN15siszs0MyblmfyyOT0yVwxzwoBILZ/&#10;ixXmSjqcF+a77/1rf1/FdSwLt2iVS0e2FRIyDCrwxJkG4gcZwWJz2BAwKtQ26IUAiaGPzI/L2q+1&#10;VHy8sGJwFfbnjnAI4GKNlMkN5vgUSKshy0fblgWyAv8AAxAIG1VBOMBittGR49raczK7KVWTeEXK&#10;LHvI+XjOQAxyRubP3SInHqc1RWlZF22eG0/hUedDiSORUUy42kjqSevTnG7OSKmjlWDyZhK0xRSP&#10;N+UKACW5z93ruGM4y2OmWbBNamGKzWF2csAAqNlkH3s88E7xg843BcjJYOW51JkysjTStD5iEBSz&#10;bSQACMbyCg6Ag5XaVypbhlTlUkopXv8AicMve6ff1L1vJFDIyRtEjBSMPhmCZyxGe2S44yMgZU8i&#10;rELYK/MoZWxGNuZA3GATjK4VfvZOQobpkVN4j8L6x4P1i68PaxaRxXVrcNb3NqlysqoykblDgleo&#10;O4qdpDnkZao5FlEkYbaY8HcNueMnjdz3IwR3xnAyTz4jDVsPUdKqrSi7NPdNbnnylCaUou6f9f10&#10;8ya2jZYtqRyMGVVT92AHYDhT1OMkHA4AXHTkTQzeXG11aMkyrF+7ZGLO+0nrjp8oPBB+8MnJ5qxY&#10;Mi3O/eVcwsNq7iwbkYxwdw9D0BJB+9cCXfnBElDNu279pG5iVAPJyep4yeGGd3BPLy3Oapvr/Xr/&#10;AF/wLiae5aSCO5t4I4dqv5g2723BV4zwPuYyOTxyPlqxAc8ySlWZgPM3dR2PXjJB/iOPwOasLSo2&#10;08KGwVZyvGV5w3Gc8euRkchRVyFxGixvcSI7EkeY6hnTpx8uB+ZOAD67eWtFW0OCpzdy4AZBG7CR&#10;lkZgzMSN5Bxn5R97pgH34x0kEjCNpZpWX5VZXVRk5HUHI2g8Y6n5QecZqvCQryRghW27tu/cD8xO&#10;Bz687DuI6dcYdFKERblZGDLk+b0BXI6gdBwcd8A47VynHKP9f1/X6TnbPI8RmX92ysfmB/d/MCCW&#10;wBkfp2PNKLYXc3nSwhmWY79nVu4JyflwCR0OccdiHQ4wqrMzL1SMZAznv8o2kY98AjgDq75kRGRV&#10;LEfMyKAyZyOcHggHuMgHNUYuVtv6/r+tQCLI4aJ1VZOY/l5b5icDHuRgfzwamX7O0SlLONvm2yK2&#10;SmCBhWzkHd3JPTpkZNDIFSTzZvmTB3HGD2HQdh6d/YjLhEm5Y5o1Zto3L6cZbp24A2jOO2ciqRi5&#10;f1/X9fkO8qTzfK1BT+7YMyydgcjJznB468dOg4w3yyUJjVmKN8qpISTnAzn1+Y9uRz0bNPa4dWVp&#10;eH4LSH5SrdCMZ4IPfgYIzxinqkagIG25RkZ2Hlqg6YyR833gAAM564ORWm5nzOOpCIo8+c2Asayb&#10;2bnCgEYzyB7jIHAx6B08TQSKXg3yLlD5bHrnG0E88kccYzt9TSlWYLMh2spyy+Zj156AjB4zjr16&#10;hmeYllJlCJ5bNtMap9xf7uOSBgYwMgEjkcA6RDm11E+US+Z5rbFmzujYbcAAYxyR0x7AccChArIy&#10;t/e/1f3sHauRwDng4J6gDA6DDhFvKvNNAse3y5Nq4wOpx3C7Tjnp2x2ljJ2tNJCy453SAglgvUYI&#10;DDqO2fu4BxnaPYhuxHGJA+8T7dzB0XjcGyR265APuDxzTY4GULC0BWQ4OFiGE6HpnOeegHT3qVYh&#10;FOsUgkx5ny4O3IwCRyO5P4scAcEhYoidqwM2cYDYGO6njjAzxnHryerVyk81v6/r+vmOxIWUSbkJ&#10;bO18bzkDhc4JJOQc9SOTnIpskJwqtCGjYhlLH1HJIYY6kkEev4U9Le3woCCPcQvmKwyeR14wOvUH&#10;HGRU6vCm37Ooy+F+Ugkc7RwcehGBnIPsANqce5nzcuxVaOQ7QyKCzZdhliR93jv/ABAZ4wpYDPUj&#10;IUfbAuWWTckjA4K/KO3XHyjgjkDucGWNJHiY43Kqe3BzknrwSc98YznIxSkkRs3neYGlz82FK4AU&#10;ZVcZxzxt5/POg+bUrtGiwKzKVVlGVkU52jtjPGFzxkfkDTpViiUJKMlVAXewXJ7MWxg5HHH3mBxj&#10;HM3zZWR4VxuJyoZtwJHAwOuABkc/dODxUYjS3gMgSNlKj1UDK+vOcj685HJzVApd/wCvmNbbEG2M&#10;zSfMR0IBxjIz+HfkHJI3Gkk2hzhEQKVC5Pl4Xnj64wfxyeBgP2uX3B2VQxLBVGBzjBUc45HfOB7D&#10;FmfSZI9O/tF5FjWRzEsZ+/tChmIHQryBwMfKR1wTrTo1Kl3FXsrv0DmirXZTUESrIkkseBgsv8OB&#10;15AKgHqScDpk9QCCOKLzxD8qx5+VQv7vbj5c5OPr3+pUOkWc3GC2ySJsL8pOTxt5yQTnHQk9jnNM&#10;WKFlaDeY4xuZtwGCAASee+Tg5HPQcgimolIaQ8IYThVG1d25CByc8g+5xk4J6555dIYw/wC9j2yb&#10;vm8xsMc9WB7dm4zxx05o/cmNYzF83y8Ff9YTjkj0BI555B98tIaZlSO3wu7C+YpXa2MAZwR0B2kd&#10;u5yKqPYr+v6/r7hvlIoVJItrmPaPLJAbsTzyMZHBzgMeTyTHD5MzRr8qscndAoHzMPnwMdTle2fY&#10;jbVh2sXn8qS5AZ2DeTHGfudefXH93g+nGMN8yW5LYJkVWz8zbg2Rgcg8nOTxyT04PO3KVzEaKAdm&#10;FRVQGRYxyDxjnnOew78LnHJcZkdGhaTdIm3P91cdMjadvUDHTJPAzUbRrEz+SGCtJ/AMDAxyfXHP&#10;TvjsMBzMPLLxxblbHl/KSQCW+6B1yTwSD94dMgClEe46YnzWjkH8XVsblYFgDuz1yO2c4PsxLmJM&#10;/ZbyaPczFZg33gMcDHBHTBBORwOecNEkkDCeC5ZfKYBhnODjqc9QAvHIwp4JBzQ6yRw+f5byKwIi&#10;jMfzFcZBboAOWHPHDfStYx0F2A3axoJlmVVK7VZZD8/bABAzj7oPJHOBQ+4RtJD5iqrBpt2SMbSC&#10;GAAySCG5OOlK0mJd8iRn5CpbJ3OTkZHPYAY65OOvBDBySlzbR7uPmaMjHuMnPAPQZGOnGDTKX9f1&#10;/XoI8ilGjxna7bcuSZM8Yxk/L17HIznFJlp2XeGVt+WRGI8ps43ZB457ZHXIJANOnuZkjaOKUKuB&#10;82Rt3BcZYDOeRkbenPc1BdL+78kxjcxYRwseVONxC9zj5eCOPl685GVFCNCHO1sMzN+7+UHkEZXp&#10;zg4GMgAAHj71QyGJfusdhzGoVugA+7x0IJ9BncAc8lpnuBJEiZVNykHZkqTtAz6jG7qcjkHPG2oZ&#10;pA4EEbB2Z8t+8+9kdPQ5Ax0IUEZ6YNKJtG/UhupbhFBkOGC/vJJJPvNgcn0A44I6DnHUV75Zy8iv&#10;Osf7tlk2yfKOcZzn5QMdeAOhPJFTTkvEs1tKsi9DJG+7gDscnA4I5PoMZAIgSRYbqMMzbmZVQtg9&#10;wF/iKgEDrknqQOuJ6nVTVlcgSW3E2/CiRpGUEYY55+9tPPUrjjjPUEU0xxZ228bh2wkg2A5U8Fdv&#10;TrjJwcM2MDmjd5J8m5nUOsRLMr7mdlHIzlhgso3MeOv93AilB81hGhWSRiJI2Ur83l85P8WMlueO&#10;xOPmropx0OqOstBN6vcGGBgG8v57cIflJHXHUruXr2xjoQA2eNltZCrq0WwqwkyOMdwD0DbsgEY3&#10;dzgCZGjtbGNImk+0bmO5l8sKNxONgx02nOOPmwO4eOKJklVhDIrRMvzbXCxtngFlxj5uw+bGeOmC&#10;UTSPl/VupC+JBJcTx/vS4Esnl/ebcSFbOQSCeuflLDP3jUbCXasCxGNlWRUDQHa6kFivr9SN2Ae+&#10;ciRlMTrLKq7n3L5cxBUgD0xhVB5AB/iPRfmqMTTojRRr/wAs12ho8ZBHG3oefmIHOOOMhsKMeptH&#10;y/rp+H9ahhVRoomVWjTcERug2DB+VRggkYT0GOCCzQSq0IkghCxrbtuWGHI7npxkgM3DDgZI9MWX&#10;CfZHmQ7sxrIzCLG9XGe/VtpI4GSc8AAGm3EayO6SmRn80q7p1wrYyODnJK5PJJGQByC2VGVv6/r/&#10;ADCGyMUjSPaH5mHmBVbduBHz8EHOWxyc8HBH3ixYfNt1eNW2YQq7QrlyMkZ4+bHIwFU8AUu2C5ma&#10;No0WMncwLNtkkPUYA3K3zYPzcZJO7OS5JDMW230e/dsjlmfy9zYHBbAXJG4cfw9emTjIPe39BUiM&#10;I8lA0MbrgTMxJdSBkcjnJO44PGOCQCCrwtdTKnmq0jws+fJ5bglH6naOcHB6kc85Mli7QSYZVVGj&#10;2ZkjOeTt5B7k55GPvYI4IqRQmBDNcMzyv8rQscsmevG5QBlcHHY5wMigzcmpf1/X49iw2o26xtpM&#10;NpErea+5kjzLyAAFPbOGJCtliFJ+6mWQW8LxtJE7SD5vMVW8zryo98dfQlgSAOKYsqIklske3y1y&#10;ytkLEoPyjsMg8c8n72DgZd5ck0eAdqrwkSlRhieV5znH3iuMnPU8GlUlKdrvbQw5eVW29f6/4YUe&#10;W7vlo2bG9o1cFRypbGBkHv0XoN3TJmVVnAV2kkl80BWVt2/Ix79flPfgY7A0zGzymEjKrqCq+YVI&#10;ONmWODkHlgeBheu0VPFtfgqzsZUVo2YFVKtgn5QcE47EgA5GawIlLTQWVEKy+dF5b7mzIVA2N/ES&#10;2ecbvbHJOBjExhB/eQW6r8u9fm3FsElcJ04wRjvx0AptsHt4VhjcTyKp+YHdu2jO0Y7ZLYHUgdeB&#10;lxSFJmdx8qbgykbgygkn5sA7ccceoB+9ig57/wBf8D/P8xVVkYMCEk2hPMDjggDhWUgtwM9jjnoP&#10;mRAygJDGpHy7WP8AECCAOR6bl47KeMcVYgwk+0s6s6eW37v5D8vX3HHPUj0UkmiPbN+8UTBJJfMw&#10;W3HcV6cgknPPOTzg+1oz5iCCM3B8wgyDcTJGsxbPXBznKhizdN2QTgkkU188wq774ljYny9zHaTg&#10;sBzwSSB6gkjHNWXjjLRx3MyNhRIZNy4fBAP3iMZ9M8HPIyQYXk+VVaWcdSvzbRglcjkEcnPHUYyx&#10;5zVjjLm/r+v69Bm2KBFkiiWBWmXbufI3Y6dB3GQwzz+O2C1a1lfcpS6/eZR1+ZXwNu3gHJYggdye&#10;Sc8myXRQhJ2suF83JVt2MjPGTk+h6bRxyREDARsYfu5VZW8yMn5dpBPIHcDqBxnqDmiLLjL3Xo/6&#10;/EZPJLdq7/2pHJJKAu5ZNikkt0IPzLuIUDphuuGOa98YR5sUwVmaQRq20ZDMcY6ckHsDjtwDipS0&#10;E9s0LTRszNtWSNQR8pODjHJwy9hkc+pCSlgB9nXI8lgWhfdv5yQGJw4/2cH7q5OSRW6No+7K3/AI&#10;pyxRZnf5iF3RTN91icE5wM549gck7vu0XEssUX2d1Rdzfu0mII4bGMcbW5LdB909W3NSSmFJVa1a&#10;Fix+aTzgQecscBh2LLg5yBzknNBZU/0gxs4bc24kMuRk8YY4JOwAd9vOdvFI093T+v6/MS4e6aZk&#10;QqxaNioRSDuYnPUhUBYk9DjJB5BBbbR21zOyTTrErMN0kkLfKMghwmd3IY9z06g5FEqqDtyuGXYp&#10;ILg5zgHIA+YJ3YAlGPP3lJ40YPJdReTGrNu/fEspA6gsDux0LEMcnAxgE3EpfDb+v6/Udqq2cssk&#10;djbNbQllAV2AKgc5G0csPnIAU4JHHyjdXjjWRPMiVHhI2yeXJ8v8WQSCSAST3I+62W7kEsdqI7Ys&#10;yzBQTt2KV3A88AY5yTycHPGDhpI7hYwJIhFsdR5iq7E84wMKcnnBz0OScAHcyk+aTZVpRjy/1/XY&#10;hZgYZPNnWELIVWTp5bhn3HjI+XII5BI9OzZYbi5Znis5HZ93+t27nz9zOPZmU8nO09M8Ok2ZCm4i&#10;+ZJDJHtXOQwUYZiB8u3+9tPy9uRLGLS8titzbyGVgD87CNS+D13Jnb26AcZxgmmuxpzcuqX9fh+d&#10;igPJWJ7iS6XbH0kfAzjBXnnrkYGAc78feOWnzfJaKJYWklkZZvs+cFm5wTnsuSeoyFIzgkWo2ZEZ&#10;U2mOFt0YVSxQbuQRnBwAOmMA5I5DCO6s1aVBMsaqXZMSKvzM2/ABJGdxKnGTznt905TZTWzGKEg1&#10;JQty6MYxwJNszNjknBGM5PIIHAYE8kwJ9quLWK2zGxnUeTtkxCQAAQEVSQBwcLjkkHANSybY5lV5&#10;m3CM+d5ibcIxwDsJGc4+bC85JGDtpkqTSK0MtvhVfiGT7nmE7SSRhhjDHglcA8qRlqNI9L/1/Wn/&#10;AANytPA1vGd+2NpIg2148ZTOxiwPAPzcZJ+bknFDFHkYB3lU7pUO4t9n5LchgSPmPOduQACCSDU6&#10;jeftduPOURtHGWViFJBG09BxuyCSMbiSON1QzktHm2fzNi7f3bMdi7jtBBH3t2CRnkYwBuANXNlL&#10;v/X/AAxGWTMY8v8A1IbymEe3f/ER8zAIR8xY7cNgkbeBUeoIkqtazeXzMERrhg5fbgCNg2AzglDj&#10;J9gMcyXU+PLl+0yGOSFZY7ZQAz4AJyV75AA+7gKMc5UtmgCvJD9ldCZGKJCrSNHIAxHAzvXH8QHL&#10;ZHOMGoy1NI6NP+v6+Vt/JDT5PmfNaFZpfMLmSMKQhOWHznkgKTwQCSP4VzUIlkYyGa8kl3TMJiqs&#10;TJ8o3K67c5z1XB3bh8qLyJHgMG61u7EeW3mM0OwldxP+rBXIzn7rEDcGwQSMU248yOOP7Q/DMAyi&#10;Rm35ThWG47CHAxggDgZHJq4mkeX+v0/q36VQY43jZDGzR4eOYw7c5WUBVBJ2gkyEkfKcsB8pDFvy&#10;tJFai5Ur5m1IxMuQRGVwCGz0ZhgBeGHy8qKfLDdMGBliO6XdGojG3luEC5OT8v3flUGM/dAO59yb&#10;gXDSqsKr5x2eeMxvjgdMseWOFxyCRncQQ+Y25v6/r+vkVYLe2vZFa6jaSKVtsTRhFJPIAVGJVcb+&#10;OGB6YJIBrzOv2WNlk8xVy+WkUiN/MbqCAeccOADy23oFEqRLMjPB5hRgFBmUAzAE5QA7SRtY/IDu&#10;3P1BYCmNFGrMRDIrNnaWYfvDjYDh8s2NiqwAAJQ8nDY0OmPxa/1/X6bW2hR7mzhkjsrTb5PPlRxO&#10;jBQdhOByr5wc4xywySwqvIfsouLuGSFIeHkkVd207jzjIGASxJIXbhlOFIBtRxC4DG3lkY7sKpwq&#10;FhwpK7ctwQwIbGApzkAVBaTq0Gy4VmX5JEZldsgjOMrgsdoDDnIAxktkAu9zePV77X/r9RJZJ2vb&#10;iRZP3xmCw7WySyuRtyVw2C23cRkAZIxIQK4tra1lZY4oYpEZliddqthgVdC2dx5UgjPyrjB+8pmC&#10;X0kLR32+SaNnMtv8sqgYHRVB+b5NpQ4+bK/IcCiG+SxYxXkzFvPKpmM7WBdgsaoqnIznI5/iGMck&#10;imarmivd19Pu/L82Eck62YdS3/TQ+Z9zJ2gFWO0sDjngHAAGOar3FtuWaUWUrxySCPMaln2jgjzV&#10;UlMnqCTkgY5QgyajeC2f91CrFlz5drCWSME43As5BA+VcjOccqCSKH+0QzNOk/mNGmGk4ZTu2/vM&#10;JjOMZwckA8lWwDpZlxuve7/8D9ev3FV4rxY4b+4ij27n8/byPnI8x4cFfl+6ORgB4wN425dKSYCH&#10;lcZZUV2yVfBX5l4AA/ehhuBbfx0XDMUiCPdDcbk+ZmbI3TrliA54I3MwO4BfukKwO4hbi4kndFtZ&#10;NrLPl1jj77uygEtlQ+B8xJ67VOK05TbVyX9f1/we4kl3CVWGNpI4IYd8aqyBljJ3AEBScO7Bh1Y5&#10;xhlbdTZIhKEtktvOAZVka43SPcOmY2YEAn7xxg5+XoVJwJlaOCaNJyphUEL++bKHLgEeWc8lD15D&#10;DB2jOYCLlGC3PnKwt0aONjh8EEqcnkYPHLDt0JzUx3/r+rhG2y/4f/g9/X5iibzI2liu45GdT5c0&#10;bLjazhSCQdsY7fKyqAuACVBRfPspomS3kHktNlnLf8s0+ZG24AyVRmz6Lgbf4pxO80klybpWjiDM&#10;14shYpgkEZUlAOmCBjAxk7BiIwXh+0JceTC1vDmZBGpVhjduPIYYaMdNw3dc4Je7BzR66f16a20+&#10;fkIltM7w2kNu8kkcqyPGxUs+SwKnk5G0ABTkkc/w4pNPIngMelvHukh3YXokbMqh9oUjjauWYkcs&#10;SV2th7QToJJrqzWOOE/uZWITtz83RAzYxnHJQn5WNMPmSx+ZcRsF8k/ehkDI2OQq5Oxt5ClQr43g&#10;ctli42Hfm/r8P+B08xwgtrhWWFvljYS2sMi4K5BGemAWyPZsNx8rU1bK3iEM8toUaKFZWulUgcyL&#10;gBmbO4ZU8HqTkEZUu86CO7Z0s5AsjM0cnls8cceFIyV+bBJHzfKG4VjkfLJYpI17DLJa4M0cM0Yk&#10;kD5AyccFeUxtGTn5ySMYwSFzSUb303/r8e/cbcy+VZSSzSeZHbqFmjZi6r12Ix2fMc87BjBAwwwo&#10;EbRzWrfZzcQqzRIpnZip27UZSuCNzAqvzN8nTgEinwllETzSorMrJ5l4rFWQqCfvHZuI2oQMq3Iw&#10;M4LorhUMlnFLMkkarGqzRiPbl1wx3D5XB55G4ZbcFxWeoax2/r+v+H2GzWdlZwQxX2nskUkh3Kw2&#10;vCVXcx/iV9yKThSMGMYJBGImEF9aQtFcBnmtUS4ZrjkHcrKvLADrkfNnJ3YQgsZL6FIIZ1RPLjh/&#10;hwDyMsVLA56AqV3HGQRzysku5NzzNDJKsjN9qkdzHJw24YBGA3LF89Mg4wpo8wjLZ31/r/gfdfVj&#10;J2mXF2bmRXUK8btGBhctujUtxnbuYHA3AuBnYcRm7uLXcLAwq+4bY52YNOwCkvtJywG58huCrKQQ&#10;V3F+6MkTx25aVY9yxPMp8jC5DLuO0udzsoxkEE4zzVf7XMWjmuWMasskTSNlRIrIP3alt2cOpzks&#10;NzHkAqCWuVGPNpb8vu0/D1fqD3DyWuJNUuFbekREkP8AsuN6Kej7UchAXZjnBByTU+0Wfko1zfWq&#10;rdZj/wBYGjeNd2U3bgCitIzbyy7jjaAWyt1Jgjyzxv5b3EyosUeWiC7uBg4JOB1Zk3Ff7uzLUe9a&#10;zWOK0maMrvjt+WD8qVG0EgMoG4YGX+YKHwcaR7G0ZcvT8l09O/8Aw63VJI7S02m5sdssqt9qiki2&#10;v/rMYcsBtGFbcQCCu8DIVmqMWkyrIYpY1t2BlgmmjP7so7puJ3BTwncARhVQc8vdcPBJGytb+cyN&#10;9mhRiF+7wWAbbtDswO7vv2N8+Uqz6RBceWbe1Z4bhVlhkWZSOSMPxECSSgVjneC3JCkM2kfU2jPz&#10;36/or/07NFCSaxnVxbHzSfNlKQktsm2o5BQ5AHmCM73/AL2xlDKXDYby4OpNeC/kvP3ULloLOSRV&#10;/i2uv8Q2LlgV3OUY7oyOZ5p2u1+12lxKqvuCyNnODJ5gO9H+Xa6s+VyvIYpk/LUvoIoWn0+/sJIR&#10;80ENvCqh8KWYoqKWAJDrwow20HKBSa2jE7Ycslyvfto3ur7/AIpfMrS3fnLK1xeSLC0C3CxtJuba&#10;ASXLsSTHsCqR8xxv44KUl3YzahiSOTcfJKGGZG2jdIIlLqXIiyUxliBJt2qxZ0NP1G6tmCyX93HJ&#10;J5weZri1dDHwNi/xKT8v8QJy7MN2WzHOv26K6S2dd1uyRSTLhpWZsHyx8+c4kdMITgAqQWIJvzOu&#10;OlmtPlp0XZN3+/8AAzJ4LbUT51yG+3TSkrHJMrtEVYJGCo6kFUTZktx0TbgQTQwxFbiFCrW6O8Cs&#10;/ljy9ylj5gYkEMF3SKi5P3tgAFaF0tnLO2l3EieXFhZG2kcp+7E0WTt2gDdu+fBZD8q7VTNurtrp&#10;P7QvrT7YzMu+Peo/jBkX5QDGjBVHO0AnAGMqusNTvouUrW27eva/l5qyM+6Mtzv0c2kiGZP9HhaR&#10;d0fylSMMoO1MMAykhdjYTcBmqViMk13BBtjYeZC/2hE8xVCF3Y7cNn5CQBtBxkZ+ar168kFvcILx&#10;vsjEK6N8uGKgMuHBUMV+baf9WepGSrU71JrecKl7C0reZIIWt1BdnHLkY4+XLBiTt27SCxIPRE9S&#10;i+i/Xy/4H466lOR2htPOubzy5W2Hc33YkBAOVwTlSqckj/awV2mnqDSXiyR+W0009tuaSCMuJkZG&#10;faoY7hktkE7gCACu5ci4z3CRxfaBNI0kcpt94LlWJAPBOFZQPlXn5m3t94BqeqmJ4Li3bNvCo8iW&#10;SebeYV3sNmF+Y/Kq7tpKkDJ3Y3Dpid9H4r/1vbbrtt38ypNIpkWO3up5FjUFLg25GVJA8wjP94gc&#10;naSQp+UGqTS+fKHjuRG0y7ptzH95knHTBOQqjkDJ6bflWr0SwSXX2YvGu2NN3lyBmZ1JBEagnDtn&#10;HBJY/KCMMazzdJPayLDK3lO20Da3zHZgrtx1JC9B0yAT0reKPSpdvx9f6uVYWnkRcTK8jxt+82bs&#10;K2Mt8zYBOOxVjvxxjBg1CX/TdzzMAdwlk8xnmOefLcDBJyMDKqcjjhQFt3Ls22IXMzTLyyMo2t8j&#10;MRwP7/PXPzbhuyS1PdNcQSXMc2BGuFVPLwzDblRtxvOOeMgBsZBY1pGJ3097/wBa/IhcrPaB5RJI&#10;ykbVkJ2lsE7myc84YtjI2quTkGqV1cgIduSr/MkchHCnb+8K9Dk88ZAx7Gp7tIZiEnLN8h/1POFA&#10;BLd+xPHJHG7B5qvdyuzs8jSKjSbpJNwPmPgkbeT+Hp355O0YndSirkU5QgvI+EVisMjEcnfjcCec&#10;8tnHGdpwFJqg7/aNsEUySrwVj+bLEn7uOeATz6knrkCrswjiuMtGfMjVhmTPHb9Ru4ODlcYABBhl&#10;Csu64jCxyMzLJJGQSS3qv3cgn3GfTFbxidlPQpSXHmwqiONrbt0eSxc5AHHfgY5J7nmoZn8hiXtl&#10;3KuVZ13bfTpjnKt0Iwe4GQbkiPdzvIjNNubChUY56ZYZwWOAPqP0qtC486F2jXbn5uep7cE5xxgn&#10;PB7gVqkdtNxKs6RKfKji3L84UK/zBfT2A5H5D1NV1/eZdG24b70L8Y3A8Y4A69uMnBPIFh1RXz5n&#10;y5By6dBz/dHHt0PGPaq80kcbMiI3y8jbIT82c9QeePbGfSqPQooi2sx2R26ESYIXyydrlcjHsM9u&#10;SMdary4T91sU7gzf6onPPXIz3z69j71ZdRtGV+U7vnj24PtlcYOOPToRUVzNGzbGmklAAC85PQ4P&#10;056Y/rVRPQpkE6q6syvw27cvHDdOmeufpk4702dIRJ5SkDYC27P3sBicHGPfPrnrmnFGmlMgO35s&#10;ZUFuuPl4HboR+FJLGYVkdH4j427shffPQ9+ehyMdqo7IFN0V1kDxc56seehzx9cHnnHrSSiMlVKM&#10;m1sRrt5z26Y74PSpCHMjMNjKH2+WuMr747+xz/OoFDgF3+XduHykN0xVROmJExkSPCs2375VWJ9M&#10;/kfY1Dh4282HaxX7pXtn69+tS3LALhPm7N82D16n9P0pm2Xy8jae+4Y4P5896o3iUmwfnb73Ttgn&#10;n8u9KF+XO37ykeuKdEVODkfe6A/hU0Vq06+dFEu2MfvDjOP8+v8ALigJMhAfZt8xm/8A1f4frTo0&#10;BTa+cHnk9f8AP1/nQ21doWL+LOATz+XGR/Wjau3O3LN6c9v8/wBaAFmKbPu/dGDyef5f5/SWKX7L&#10;btDHKw3fLJtBGfY/lUccO+RVVf0/w/z0pv71m+Rd2dvLDOD6e/8A9b61Sk1sZyjGWjFwpdmZfmbJ&#10;/T64x/n0ppja3kKA47bSw446/wD1/wCVCRqkeQf91V7H1GelSjypI/KlBPHyt+PAx3qStiKIIpwq&#10;4I/Xn+ef5Ug4QyBcru5zn3wf8+tCqRH0yG6Z/wA5qxJFFJbq6KdwHzLz37/5/wD1ANke7aPMCqe3&#10;4dR/L/OKYAFGXT64P4++OKVyyhncjAwMEnnjGP0/zzTvuKI8cMOq559j/n/CgAMbspZBhVxu9OT1&#10;9hTreKOW7iW7ZljL7WZRkgHvxx0yabDIITu2EschVK9M9/5/iKmtn/fAhmCq3y4bBAxkf0+tVEHc&#10;t6roX9n2wmS5jmXdhmjwMc5HB5wRz2IOQQKzkAeVUU55yu3Ofp+fp+NXLm5lL+Up29c7V+8D3FV4&#10;w3/Hx8vzc7ceh6fzP+cVXoTDmUfeOm8VeMX1rQLXQr8+fLYr5UV1IxZ1Ubdq5x/qwqgKv8PbGTnl&#10;n2b9oGW3D5fXHsP5Vq2+iXOoaU2rQ7Zljk8uSGPPmJ0wxH93tnPX075skZi+VhuY54Pb/P1qpRlu&#10;zPD+xinCHR6rs3q/8xvkygLuh2ntz8pHr/hj9ae7rIqhwo+bCqucg+v8v8ikiiDkpgn5f4e/XkHn&#10;8+aewEbEBfun7xUc8+9SbdR6Rb4JJFG7bzIqjGP8eP8APem/Zy0eU5UH5ifrz/P+dLE8rMNqNu28&#10;lgD7/wCffmp1iMx8tI/4ht9/xx/kmglldlXcAU+8G+VQcde/6/hTzmNcO24qvDDHc8cfUH8+fSkl&#10;ikY7N3K8Y64HcZx6U75zI0pKqY87TuHzdfb9D2oJY5d+0xqBuXpux/8AWGf89zUkbhG+QfeX5cru&#10;x+Y7c9PpTdmWyhwFb7y9B74P+f5CaN9h810+bgMFJw3Oeh7/AP6/TIYyeg1pDO6u6qu5wSpzgcn2&#10;H/1qsJcsF2C52tz8u7nkdf8A6/8AhUIjaN/3IYLwVjOMhTnjnp17fWpILdyyrCN20r823qegPbrx&#10;9fwGAxlyvcvWKXMsTCG137VD7WfkLwMgE+hB+nPbFRS7mlfZLuxkfNIRnn37Z/T8at+G7KW8n8iG&#10;YRvsZoXwV37FJ29DycYHBySM44NMaKSG4kW6tlZvmDbfXPJHt0+gzjnps/hTPPlOMarj1REcxFgR&#10;82zPzKcjgnv9c88n3p0W1MIH8xWz9xwMrkdu2fSo5XOVUE4Vm/2cc5zx/nNTuylI4/MzJGMbtxPu&#10;OecevbnPvWIpbCIMOrq2GXn7vXvnGOTx0PGPTNWQJAsfksfubnXjPpx+GPfqfUVWiIWMhyu4/d7j&#10;p6evPXvjFWonMpBlXOPnXy8fdzk8ccDn8hzgYAc1QnixJJ+8bqzH7+B0Jz9cY5OBgA+rC+q7IFd7&#10;PLb/AO6wVG57hs5J6YPI247gUYLaeX/R44pHbPy++DycE8jDH9MjHNXpJpltpLd+jL+8Yt8pbr/s&#10;nJwSR1G49Dmmjz63xJIvHVrmLTm0qEySWxxI0LKdu4Puxjp1LDdyQOMjkCuFgkTdE7/6zcysGVgo&#10;6DIOOh9OB1GMGmqsPlxxSKqrHkLGCWwc5zu6+3Xtx6hWCB/s8iR4ZSCzR5G4gsTuI5P05BGOetG5&#10;yxjGPw+r8yWG2Zl5idS0amRcDOccAHJBY4bHf5hUlnEGdLT7RuViZFVI9wYqOpOPx7DBzwcGm2zy&#10;2+5ogw3L8q9Vfa3PJ5YfTr0IJOSQ+dbSPqYDF2URtuAUuCB8xHO0nA55OW470+Uzk5Svr6epr6Jq&#10;t3ptvNIGTd8i3R2ndkMMZwfnBPGRkgA4K5Oal3PcX0y8iRlABLSAn+7t5PqckEAck4wQTA0joSiq&#10;GjVtoZcKwUDkHgcE/XkE4z1cZH3N9sg3ZcllbcCzZPzbeMnsV6Epz0pSkc8acYzc1u/6/r+mWUuY&#10;/wDVZ+bdiNhHtwd2cnA5J54YY5JxnNWojarGIzM3lscNJgEBh75A4J9gSMgkAsaNq+pI2VEgZZM+&#10;Wp+5gDcBuGODn2yB3AFWVeRl3uUA8n5YoWYqV2knaM4xgA+uV7ZDnmqGNSP9f1/w25pQzwpJNJDb&#10;W8bTSKvlecVMIJxjGOT2JB3YYEjBObtqbdFQHzDu/wBpyEjZjhSc8ltrKAMDHPBJasu23PeRpEGO&#10;QoUTMx555BwMjcGbGB0ByWyBuWss7wJDCNrGHEcyKD5gUN821VZjjpg/MrAHPChMTzMReK0/P+v6&#10;76k4DMzQyThfM2IrRqp77WHcYG5iwJGSMgruzSXMSK8zAzy7lby0aEDIJMnmhMDbjlduMnJOBkrU&#10;ghbyplewO07QcxA5+UOWwOAuGzg87c5wCRT54/Pjmhvl2eZuPzMTvVRu3KGAbcBwSB14xyRU8x5/&#10;Nr/w3l/X9aMtI1uraQohmWG1aNWjtwzZ3lACSBt3YHLKwyRkZ6aEl8Z7Cz026sU2weWtreLOykRt&#10;t/dq275sbtwGTtZjklWVKhsZJWuI5NThaOGWUmdo4w0bNgAMcbt+QMYbcCHbap5zFbG4itvtCwQ7&#10;rWNWmVXGRuPDhhk8biT6fJ8rDAUUjCS55ej0176bq3p8yvdyB4IhBIY92GmZpOrDKqRzxgcbVOcI&#10;chiAKpD7Ut/G7RKzL+8eXhVYBtoX7oJB46HG3kknJGjdW8hsoRN8sf7xlaNlKAAMvlESlSPk+6MA&#10;Y6L1IrXey5tJIb+/aZG2uuGIxtGGDckNgPgP1+VeoLFWjqpSjt/w+/8AWl+i7FW9EFvK14kSlI2i&#10;kiVgBleGLMMpuzjjOCctgHtNpkm2J5rL5t3G2Zd2QoDE7uMsMcqAcLgYwxxDeTytHJdH95ONodsY&#10;wxyMEHgDOBjb1wvQEB1lBLLbxzRBWb7QrJu+YMTuYheuCCVbjDYbp3LOh/w9fJfl/V9CYSRHy9kq&#10;bZd0kjgbURwcgZ6hflXJ7iRgcHldLZe5ItR5nkyARrK3GNhYD7yhl+bZuHXAOclc5tky+d9pZv3b&#10;TKPPaZSxClQpGSFwBjj5R2I4JrSgt5ZWkilt2m/cuHEjLuKgkFQOSMEE4BXacHjqvJU2ucdbT/g/&#10;18t+xpPLBKV+xuyrCvlqseW8513BWyF2qT8xH3R93C9BWhaXJhklitx5m1iNi8O7dHTaxLZIxjpn&#10;nG5gKz9Pmiug0clzH5kdozxwwoPMlG9cKrMBxyoCrgHcV28EHoLOxs2l+z3s915e1YplWbcJIh8y&#10;FVYhWcA44BztY4YsVfza17Hh4mSpqzX9aff/AMG3pahLhmikZtyyOqblBJ+YHZz95QVyCcDccjhf&#10;lntbSeELOrksWwy7irqSp9eCPmUAYGGOeFyTW+z/AL9lRlmjWFVXy1Cg4yyk5JJJJOTjG0DJOMVZ&#10;tHhis/szLu2sjLGypn5s4xj7x5OD6lj94jHiVo8z0PJqfDobNhc72kuPI8vzkyu2QwwquMMCoOQS&#10;cNnOehDDPHRaUHaz+zQWyp8u2RfM4Vk3nGzkAcn179TwcHS7O+u0e8s45mjFwyTLtbDE5baWAGzB&#10;HAODg+vA27SLMDDbG+6RiIZLb5MJwf4hkjPYYZSASSvyeFjaUoK587jOV+7/AJ9Nv62/E6O0mupb&#10;iONEZmb94sqqGaTdHgr9zg/J3IBA7KVFdBo7pNEJmkkVl3D/AFhZA2FbnHLYGVyRnJOegeuWtZRN&#10;eLdy3PnSPM+NyEl8EHzOuOx9MbdyAZGel0yNPMjbahAXMbSSbckHDZBGMbi4yBnkYxxXymM+E+Ux&#10;0bRXTT/P+vvOm0qQlEDQfNt+VfMyyLjO0n6YByAcjJ9a3LaeZhmVGLDGWY9G4BX0xkt97AzyTyDW&#10;HpQmW0894lCq+5vkzlhnne4G7jeeTjHOBhsbNtFOq/Z1eOTjaGjXJf359M8c8g5zkk14GsdD47FK&#10;PMzTgMa7GEbMPmG3cdxbr35/vdsEHnOKsvtV3jSORlVcfLnJwRwSWJxnGcngnrgGmCzMNuuoo6yL&#10;Pyyqo3Z4DBs/dIHQZw31IFEZkJx5mG2p820Ejg9c54x05HseMUqkJU3aX9XPGdpaplmMvs3odu5S&#10;Nu45QcEdT16fU8n1EpWRfk8iP5mJ8uH5VZuOgPOP16ngjNNszFCVJ/drkq2/PTdknk/MOmcjn14G&#10;XRxOqNFIfvMFKSYPI45P8XsuffjiiPc5pbhENrfahJH5edyrtJU4yc4HQ8fyFOvZYRLvgiUIqgqy&#10;sNv3s5XBB6/XB6dMlsJbzAiFlKsPljZsg4GTn3AIxnPfoeGsvRd5+U5y2Pu44IIPXv2OccHqfQw9&#10;TljYn7WpXuWfyRZzCQEfvI/LbPb7o579MA9T2ABrNuRBLPlLsfLIX8xU6gd8AZbtz7k9uNJgyXW+&#10;IBW81ZN25gy4PGQR8xx65B4PPJqjdTb1+zrtt0fdtKrjygOBwDyOPw9hXVzc1juo7/1/wTHvFnUq&#10;67jLtZmXcdrdBgAdATnb0LZBzjAPP30KIjpCkbMpXGxiC3XJG4DpknqMrwcnp02pNBLE26JAqfNG&#10;FjXcqnnBwcnJB64wVyCAc1h6nbu6tHdwR25SUt+9V1VcjJLbVPUHJwON2D90Me7C/Ee9g52/r+v6&#10;+RyuqPDaJJdPI3+sG4xzcbiuAMKdw+UBTjkHI4Vcrj6qjJdedvSSKRh5kaxsMd8DIUDd0B+9jGCD&#10;uc797DdTy/ari1VZGXLb1wGUEL0IPykYO0Y3cg7gCp5/U7MC6CRxBv3sjMrSKxLAHcMbSCNwGf8A&#10;a5I2jA9an7u59Zg5LS71t8jnnjMzKn2VV2xhNseG8rB+ZAuTgkFQwO7OcYwDiKZzaR7jsfy2by5G&#10;kIDsWVgwwDgDkhQEGc45IIvyNHA7Sx3UW1Y2C+Uu5VjG75fnU85ZiAd2cZ5OFFTbLCFjkmKzfLLC&#10;vlglcnO3HQMxB4wVAYH+JgPQjqfQwlzenz/r1/zJYrqTSomg0+4VVuC0TeSsoDcOrDB++ATz0HyA&#10;ndt5huI7lbjKRtHIyKwUSf3gGA64ABO0kkbWBDNgEsxhi7VruSOPEhVZmCkKoLDHH3s84AHOSTzz&#10;Vn7YsdlG10qLGuSi+YGyQNxC7tuQAScEAAv1IJDzWnKdPlk27bdkPlcZXWt9/wCuu366dWKAhR0g&#10;dnjZ3FrIq7Soj4yAAfM4UbvugYHGQDODut2DTvGsmDmdTnnIAJ+9z/FwBhio4FCSSWtxJazFlWK4&#10;bZ5pyUbj7wONvQN8oBUkkY5p3k2cqLfzzfM8YjkZIz+9xwDhWwWwyLnBGdnLFjXj1DOUtr/hr5/1&#10;19SZo45o1uLiNo1wW85pAyDjqCCMHO9eAwA3ALjpNYJIX2eVLFtAb7OFUhWG07eTtAU/KDgnBH3d&#10;pAjWPzHWSRSxSRTJD8rBZCCvQ8AYORhCCFU8fMVdDyHltoo1DKxj2MIwykFVPyjH3SrDBHzZbjpX&#10;HLscsneNl/X9d/yNCzigLsrNFG0af6QsfylW6BuSQoBOdpOQUB6E40YBlBK1svmGQhNsxVGbAxhW&#10;GOMng5BA5UYANCzW25gQr/D5EfDAr8u0llzux8uPv8KcjBxVqJIr6TMrySRrH822QqduBnGxgUXA&#10;wedvy/xHNc9zzq3n/X5fn/mWEy7/AGkSGNWYtt8wudgzjeWyQcqCAOg4PJbN9o48NJKSdszE7Yyw&#10;GcYycA5yOOpOCSCMEQWts6OvkvI6hsyNuaMAgbcgBuny4GQO4wDtNWFtoEjjG/KruVZkkbBVxnb9&#10;7nqD069/72conn1Jx5l/X9fmOtzsyyp8zLuKsQGOMYLnOV54bkHOSQAeL1tsBjSKQ7TJlGH314zt&#10;yec/LjqAA3r0qGWeNtokO7kpuztDbOjbs5b1JIxk843M1tcWjlo/O+X5F2yMFRc446c4HHOTgg5I&#10;Fc0zkqaokiBRFhSTqyl8/KyDI5z0Xk4zznOATwKsW6XBiyzkKcbUVVUnOc8+mQSTgn5uCDkVGsW5&#10;0dZy58za7ed/qwM5XpkDgcdc9chSTZjvLgiZ7iNZJHTb+6iUnkgkN6kfKMEEEhQfU5aHHUk7aDYU&#10;S1Q23kR7WULsbLY+boDxnAPHIIAycEMS9VFu22R/m3DPmMeee+BwuWYjjOVzwNoJBM8bxxL5at9y&#10;Lyzt3lV2/wAQHXJ5xj2wKcsMCP5jQqNqlvkBztGCMdAoyepwVGeo5afQxlJ316kx+yQQ/Z7IGPy5&#10;QJX8sqxYNkHOOrZAxwT90ZOKkWV0LPAzyHkDy8rhuvK/3hgqBgZB44qCMM2JhKY/LwFk87arZZgG&#10;6DaeSDkcjtlgRfttOMlpJcb2CwsiqGVsuNhGBySMdDkdwcFgaa5paI56jjHf+np/wBG8vextkkaN&#10;WIhVtzcNk7ivXpxgjdkYHfNi2m2Bpg7RtKdm0NjaCBlF7HjntnIFVUKSDzd/mHd/rIyZFbnnGMF8&#10;YXqO3GMjLw0uP3MitiM+UjZwMkk7ivDAnkkdfqBjP2ji9DGUb6f1/Xf+rzuGEfMLIpydzQ5wPvY+&#10;XHALFe/XoeyEuZ1Z2OWbdg5Kj5QBjgZHGMjBwDnINEcZ8soqKVVtreXOAA654OB+J7ElfXNIFwm0&#10;NNgKPL2rlu3yj15OcZHTJByM4NO5mMeWIliI2ZdocL5hOz23E9flwT+Wc5Do3S2ZVDOzY+bdGe2M&#10;YzgjuBkgfTPLpHEdxvmVi0bbywb5UY9eRjvz0z+lLaR3EbqltNGrRyAwbnHOMY6ZHzDA4yfUMOtx&#10;iwuuUdCGgjYl41x8p+YZfrk47k8/KSc47cYsxK4UQt8q7cbhCDnJ7jHrnpx65Jy0NkgePbZBWZYl&#10;2oTuUN6HaOgz6A5BGAMVNuQTK6uQrKC3mJ8w7hcZI7L0IBxnGAMbxjaOpjU1kSwxyMkbeXx0jMfG&#10;5iO/bqOxwTyOCMWLdZHPlrGW/eEKu45bg/L1x6Zz3PXjIhUAQ8xbT3ZV2rjkADI+UkHkdjnnk5nh&#10;EZVklQBfMztkbggcgcAg9xjBHUjIzSUU5HLUZcg0m9Omrqm2QWsjOsEwYKHkTazrkj+68eT8oAI9&#10;6rkqJczsdpY5xDwew6DOT179R0xUiTuYBZJJ5aiPczfeYkfxnB+bGc9R1yMdQW0ck0yiOQqemfM2&#10;7eS2M8dBnj8OwrrqRpPlVNPZX9ev47HPd3bZHEhhG6dmJwPlRgcs2cgke/HHfA6CnxqEGZG+WOQg&#10;4zkDBPXlh25HPOOcYrX8SSeH3ljHh7TWt9lvELhGnLfvhGBI4JPylpA7bQPl3hBgCs1GKfOB8qg7&#10;dzEEKOcnd+vB4/KpxmFWExEqSkpW6rZ/118yfac239ff3+8cu6I7nTbhlKrjOWGeB2zjIHAycdO0&#10;qSESLsiRhNnzN3yoW/ryAPY8CmIHKKu5VYZ2Mq/wgD8Bgc44AOOh5DxDHlYyihuBuAUb1zjJx3wO&#10;/TjGMZrljGXQylbqPXzVyNzhlkGenJz1IHqTngjuB2FBlkETN8oXgAHtzjHP3Rzk+nbuRNeW725B&#10;83edoG1eMfKCV9eCcc/3exqKQhX+Vl27cM3zMFyQMBfpx3PYdMVc4ypycZboyjJOzsIUSRAFI7j5&#10;4yCp7fw5Axk88HnoDUbOwDEdd2NyuVHJ/DI+mefqasCRfKXftb5iT/Ey5wPU5xyOc9PwqsxDD98o&#10;YeXj5lyo+Xjv0yD0ycjOOcU+1iojHTajK7KsZUld+Dwedo464556Dgk9RHOHaJllBf5QPm3Angdc&#10;jHOD168Z68OdQQURiWVtzKVD7cEfX16dT8o5yTUc6ujfvol3HnbJIWB55HJ5ycfzOO+kUdESrcRE&#10;lcweYyqUxuztzjj5s5/DkAdOea00uSJGl5kO1n29mGMZyMdTyD1P4VPcQyIuJPkK8Mecbt4wOB19&#10;+TyfoYLraDvRZF3nJZo1BznP03dOe/qK0jE7KfYpXX7pS+0MrD5o93VsKfTjHTP+9jbwKrzMGKln&#10;d9rZmZNyhgVHOOW/4D1GOxwBamimL7GDDcoIWN3OQu4BSOhB44I53YxkcU5mCpIVXd18sKWfyznK&#10;84yCMY2jIwecgVUdDvpkV1NIW8uVWMwk5W3G7dkKMjOcjnIBwD3zzTtP1G10eG5FzawyLc2rxjdD&#10;8qncjq68bV+ZUBIxkBlzyQYZJERMLFJMqsFaPcDk7skfe25xzznjPJIyashLWzSRwLIz/LujAGWw&#10;MljyTwdxxk5A+bArohLW5204vZafhuNu7YukYnhhjDNjdJJkk91+8SeD/CM49l3VnXLS3DfaVdZF&#10;ZdrbuQpIPz4C8E7SSvP3sfLkgz3MgkfzLlEUq5yu7oOvPHzAL0zjHQ8DcIsbWkhI5k5CtJkMAclS&#10;Ovr1HH8XatopM7qacVruVb6NCzRyIy/u1KSLuHlnJAxvbDYGCeRt3dehWEIRMzR7WZo85bOG5Jzk&#10;g7cHjHJPGc4zU0Ubvb71WFVUqzTKApiwRnngc5Oe+EGeoCwqs0T+WkO1pgrfLwBuY5By2STjjPvy&#10;pPOiidkNItX/AK/r/PfUjcxyyMzrsTzvNjZt3yr/AA8A4HI4JAHA+8TmohujTJ3J5a5ZVI+YYBHf&#10;AG5f4hklVVjjkvOFEcyyH52ZlJUhSACQDngkdeQzBgDnFNlhjR/sbRKrmLy4nWbd2V89M54OWG4q&#10;eAT0o62N49v603JIIY5NQ3yW8bY3YVl54OQqAccgFcnJbcpIIJBu+LtcufE12bu7UIpt4lhcAbdy&#10;Q7FcbPvsQoyx3FiFP8LVQmSS5GyS2bdJkMsmCGfnrsHIDHLdQoPA9Y4f3jLczNGwVs+YlxuypYnJ&#10;GwZJG7t8ynacEYPRGtKNF01s7N/LYXLeSm+mn9f1+YMyorTJF80n3MHL4GcE47DaOQPmK9CDgRym&#10;OWWN2RWZfv7coPlOeoPoAewBG4EHlnNDM8O1YY18wfxFgpbAHIxlhjkHABK5OAuC2BEDGzaZdxjc&#10;L5KhXTJXjG7rnnG4Hnk85WexsuVakcWnxruuHdlXdIY1+dVw4IO3oMdCFOM7WzghQ0L2kzxzQRRb&#10;YVkP2jC7WC7CDx91BhtwwPUdFJp0iPGH02Tyo2MRFws2VZPU8oBnGGyTkEMQBhhT51himj1B2kRt&#10;3zBV8wDaNwC5JyMv1xksA3XOdoq5qpSvvvt/X3/MqXRlY73VZFeRtiH5iXBB4G35SCQobocdlOWp&#10;j7ZIkf2JlLKwaQw42sFGdrjjauQqhQRk7cmTGDYmVScTO5jLsXKzbSrBdvXeMYfpg/KeMZOWgeEx&#10;yC6juPMZrfI8vy18tSAuAMAIMNgdvnbH3zjoiuU7KfKo2X9f1/XlFq2nR2dy1nZXRuEWQw4DCIOu&#10;Ts3K/RuARkfLllxwUqjKTIWU+WZhKGkt4yflbGSDyeCWHzY6AhSckma63SzfZp5/MbaCscKh355G&#10;MjcQCQByDgYw20moTeC2jkS4ZCzW8iAeUZFVWV18zoCCOeu1txX1LL3UeWVS+yO2nGXKur/r+tPv&#10;Mu/a0mZoIJWaOEuY3YOcnkEDGGxnCnjPBYYPLZs8kpQyWzN9nADNJs8sMuQCTnnG4hcDqVHyuc7t&#10;abztVdW2LAPMXzCyb1Y84UnGCoU5CjgDGAQTjJvsGZkjiHEnzJGWbO0KOW5OAectkgA8k5U+nT3P&#10;Xw/Z/wCf9PrfYz71kdI2ngZFXbkrC2wk7vmcl8HBxyTnL8d1qFkka/aRLMTbGIMLKpIOeVcEg8Ko&#10;JxnO05PTFtbBr+STyfLjK+ZIn77ZHFwzMp3nAbCgAZB49AxNCXZaxecibFziQvlVRcfdbOSQRuzz&#10;ggANnkDujFnq09fdW/8An/n+ZVmYZ8uzl2rIflMOCzyYBUnOFHBwNowcnOM4FeV4LmH7PNFtEYVc&#10;NHkkYwrDa2cnd656c5UKbllHE2pQw3srQr5ymZY1DSR4xllJXAYqQQckq3zYJJzUuZPsYVEuImgw&#10;NqsxiSPO7kdQQQOOvTjHU7RXU7qfxWX9fPb+tOl4MAIq/ZtwTho2YEqN2Qf4egB/Jfl6EBlWOPbB&#10;cKw+TYoCklgRkY687hkEHo3QEgu8qJJPL8uM/wAC/u9pUbiMDcoOcDJOc5HyjHIbNLtjQrcDbklk&#10;iKD+E9Np4XBbBB5PXOcppE6FqEcEjR/a7gSJtkH/AC0x8x3bunQkgYzggYyTxQrQOqR3gVGbqzKP&#10;L4U5wFIHJYKcBsbegIzRbxxXEbJDN5ags8m1iXyvCHAb5mBdsdVHfPC1HHNG6JbLGG3KDM6ndHtA&#10;BxtO4kluu3HTJzwK1iO12/6t/Xbrp3NLwdbaBfavBbeIpvK02S4gk1RvOO5bYyKZShH3WALYypJI&#10;43DcDSvbCCxlW2jvmmaNh522P77c/OFIbGSuMdeSOO9dikcO0/Lub94ZAdrgjcWJXPsp56HOQD8w&#10;rF4HvPO+bG4+Zgghg3qMKcZJzkZKg8jjq9pH2Kp8qve9+vp6C9nKNRz5nZ206evq+vy7DXWSd3Ly&#10;s37tSzN8+CeMDnJJzxzjplhtWkhZgzRRTja0f7yPkKFbhSMdTnLYAOMrj5l4aEPkfu4ozH5S9Om3&#10;BU43DAG3JJJ9MjvSpb/aImcRhud5Jj4cfLnJbG4jaeGPXHPArnsdHrt/X9f1qkUhRv30hB8vbGrQ&#10;kNyQSM7fvAgfMGzjIXb90I7NdlobiTaZG+VlXYHPOeRkY2tn7oIOTjgilmmlkItid0it+7MJDkZJ&#10;HJGNhyxBJyeo68hsf75RGcbjt3qq528EDdkE8bjjv67iBikVbqNa4W4aQyuvzIPPOd+QB3BIHHOF&#10;A5JYYw2S/MZuJJHDho/3hG0Erhfl4ccZDBRnJHt8tPBtri4+QbUk8vbGuPl4H3Rk9SxwCDlcZzmo&#10;STt8lpW+WRdysuN2Sob5j3AAySDwcAc8zKIb/wBen/Df8Aufa5fIOnRMNu5m2LITztHQkHj5QeSM&#10;59OKjEtuoSOKdY2aNfmVdxzhQUODzk8HBIz2zyS1V3KxhfL8xgHbDMF6LkHGCcgLyevJyeak0+zu&#10;pr1bSw8zzppcQ26/Kd8jABdqe+3ge2AxGA/ekrGPuxv0/rcj82R3RGuVHRB8u1QmF3cICRx1K9Mn&#10;bnBNTTxzQoGkPkiRg0fTevzdcAYHJHGOQ2ATyajbzGDTCOR2YKFdmUbhxx8y9AG2qTnaCDt5IqZI&#10;CokdV/dp80e75lUFSGHQjrwM5AyOhJK58ncUtLf1/X3dwFxLlk81X42srbAAvBGCDkY4Y+vHIqbd&#10;cwneAsjMrfKylM5XIP3f4Tg4BOW5xk8Qh5pII5vOLMucsrcnhgThe/Jx6BVOOm6S3jLT+VHdRr8x&#10;PzIv73ax288luSSBnnJxjoscplK3Wwha3gTzLe3jEMePnliJVo+x2lvu4AGCoPB+8SRU8BhiK7Zg&#10;fmbzPtEm4Odx7nPzceoBym4HvBEqKqi9jKqvGx4dy7uMZGTu+7gfKeGwDgHE5F0LyNlvG8uPcQzQ&#10;ptweG4Jx0AXJOMAAcKM1HQmWujf9f1/wBCIzuZ0ViVHlyGYqVAyQ2M5IIyDwcYOSSHqdg7ybpI98&#10;a/KVbKE9snBDHoB1GBgn1ppkvHjWSabauwqAz9wcNtK9Rvy2Mn7m45IBpsUTGb7JIYWDfvXbKgFv&#10;UpjpwA2ABxnDDkqXvGT73/H+vw/EtQli8SCNtwPy78tv4GQe7ckDHsv3iCDYs3ZZY7UxyMWkKqvm&#10;fK7HghTu3EEAY5APH3iSKju7RbLVJNPsW+0M1xKvnGPDSLu4ZVKF+ckkFQOCNpXIqa2ubWwVJY75&#10;l7yM0Ks5RRkPlshs4xkkkY6da5Kq6HJJ80bx6+v/AA6L2nzloZDHuZWjLyeWrL5qllIA384yM7gG&#10;GMkAZYjctZWhjkWPy/LEazeZGxBYZCg5BAJAIBB4DEMvyk5wbKQJH5kpXzPLSRds7SDKkqAQflYf&#10;w88EE5JJxWrpufmtLuOOWNhuIX5gWOOFUkfN82Oqrg55BGfJrQ3PLxUd/wCu1/6/A17Wa6RjZxRb&#10;ZJZsLNGpVQQxTO0Y2rux8uCDsHHGDIjSXA8q2lWOPy2jXy48ENjKtyB9ByMFicA7zVa3kmOn+X5y&#10;sjFjIIrcPISC3zHJOVGVYjcB82ACpBq208IEkC7lYbmkJkwcZJB+9y3fcRuHAPTnyakbSPHmrSen&#10;9f18i1MthPaLJB5iyN5gk24bzWLcHacso2BBz8vy9hk1JbtsmZzH8siZMGdpcnBZwOW7fKynJKg4&#10;Lbg1dhE/ks1oyfedF80uRydpzhmUbxxg4HPGCRUljuWCQQgqilVkXbvCuNikEE5B25JyDhk3HGAR&#10;lJnLKPu2/rfuXreCa7j8qOQ+X5YDea8gG4gLgdxz3znvn5SDpabqDWcbX0ULJIx2siqUO3aVbCq2&#10;BgGTIYEjcCOVwM+ytryztV1R7NjbwSLFJP5TBAeXVVP8TBRIQd2Mc/3SJYIYYWDkssf2cCJlkyFG&#10;flG8OcdN4CnAPPzcFeblqUJKeqe6f6r/ADPPqqM7p7f1e/qacupS6lPO2oTSXDMpMknmMwkYs3Kn&#10;OWYFS3HbGFPzAuiFxCigRLGh/wBd5u1geOO55yOqgMMdzkiojWytkxxtHF5asgk3GMZwG9FIIAGT&#10;k4HTOatxzOVlJ8qRWWM745GHzFRhccfdA9dp+Xqa4605Tk5Sbbe7Zxyjy6RWn/Df19xZjkBjZx8u&#10;7eY9/LDLDPTsTxgAHgjAINW7Nlsyyx3UbL5ZikjywDIM5UEfMoORyMnpwAMVX+zJHbtZSJh2PlSI&#10;WG0/dIAAxuBGAc7QAdp7VLbzfaZWi81WQluWxtZgSNxAzgEcnIbgZJ71zax2OOaUovt/X9fiT27C&#10;SNyFiXZHlp/JcdBzjJwD1AGABkcDAFTwIy5Mq7VHz7mY98ZXGO2TkDnHfAGF8PaY2tatb2Msyxrc&#10;XCCacx4VQWXc/b1HGSDg8nIy91Fs26WU7l27vK3EMAc7x93kZPYbgCD1NZVsPU9iq1vdbt03S7b9&#10;fQ45zjzuC30/r8H6di7mzkjghtC0gjiG5m+6TzgepwoxjPIXPBzmzG7iaMrIpCyELJu++AerDJ64&#10;6gnvyDis+FizNCyblZivEnTkjr1YnjJALAepbm/DOxhA8pRj5N0LAHJ4HzADBPTce+Rgd+OUdbnD&#10;Ui0OiISOO28xPL8sAKGxuQrjGOMeuc478cipolUERBv3f3WHIJHY9QcDI54GPU4zHCkgj2wTqwXh&#10;Auew6cdBjgAc8jgc4sGCRADITjbubMeW69T1PQD146deJ5dTnlKNwaNR8+eGVWbEjbVOBkEevPbp&#10;nsM0SKqRTSKZPLjbEfU56+pHOMDn0wcY4cYiBn5VZ9uCzbSxIP8AtHqO3Jz15GRJADGVkCmNmjCt&#10;JHlR/u8d8ZxwTw3A5JOUxcrDoo44pyiSRdctuPAOcD8MH6fLgY4oUP5WVEv3R8vc8kjPAz0Ge+Bx&#10;2wnl27EFSrbMFJNu3BySAAeOccDk/wBXpGYsGMurbTmJj8q9j+HGDxkH3JFUosyYgR/JLJIsamPK&#10;yMQee2Mfex7k8Ak9OHMjTSAm32/w8BhsI4wfy/hOcD3NOgCFw/DSNgcOWB79T7j8MnpSxMpG9Y1Z&#10;Y/lzgNtOVAHfk8j1yvHWtIkNjWUmRkfcyztsVVZQACcHAyScg/e4A4BOM05ioMZWRpG2tuygOBuI&#10;x+PzHoOvXjBdGqifiPDcBVYZGT9f4iMYB9O2eCMqhwkwO05znI3dDwc7hjIPY84OeliuO2xmLyvO&#10;2s33mKheoAxwDleAeM4475p23Emy6fjcr4bO4NjjJznPT0ztPpQEcHy3ZVX+67DaSVIHRclT82M/&#10;eznHJAmiDmVY3fy32bvKjw2OvI4GeCPT/gRwa3iZSlbYaxmmZ4YmXkZVckA8nnjoADz068Z7qrZV&#10;mBWTduIBdVBG0DGPx+vH5NI87hw2GBGWJJ6HjnHTnqc5JORnNTnznk3PEQ2Aq7u2DwQeBnJ9jx17&#10;1tGRm9CJ0WF4zIPOZUzgAjKgk+g7E88jn1OaFilii2SSs21Q3zNyvXGOfT8OOw4p5SSTEc/P+zg8&#10;t14757diB/3ySOMQguhVfLDfKVLYJJyOM9z3PQY45FUF9CHbuXec7mVSWk2nA5yOwJ68njHcHoSA&#10;xgGQbVA+bcCd464J9PTpnPTAAMxaRmwk2JCvzyM2CpHCjqe/X8+TxTWjjWLyY42VvKOWUFljB4z2&#10;6DPQ8c+praMSuYdZmFZxcXO7bC4MyqBnjsDk+v0IA7E51vHXi7/hLLyzk/sq1tfsenwWqRWMSogE&#10;UYQE7QN0hC5ZiNzHqfTGJVDumA2gf3QwBxkHjBHPcYJ/AERIrxQEOfljZkRk5DYLHdhuF43fN3x1&#10;I5X0qONxFHCTw0Phna+iu7ba7glJ63fpfTr8tLv7yMxBo1dQqEL+7k429xySAMcA8469PmwB0lH7&#10;mAby5xGjOOMLnAwd3TGckk9jU8ivHFJHBDG68sRsyg9s9do/DOeODgMkaRJmDBtobC/KWL5bGP5f&#10;ieq8Z5uRWNFJsg2NOWY7zGrkfNIeCDnJGeMk+nHJx1pMoYC7fLGy/NuZtzd+h68Z/EDGeBTpI4Ai&#10;ulx05/3CwA7n5AO2OhxjBJw1GEpx975QMvFtBxgHOM55Hr1UHIIAoUdTQcBIT9m28LIRt3MFzkc5&#10;B6c54PAHQVXN3tcLJEzK2DtkwMjncM8DJHVemMDg9Hu8br5/no26Ms21sEcHLHHAAJPTuxyexQoz&#10;RrJldqs/lszAYPynIIzxk+/TH8XGyRUdNyMqqssIZ1y6/wAQAXH94dMc49QcAe2lb6tpWn6HcaT/&#10;AGTazXF1KnlXjbvNtlVH3Im0hRuEh3bgwOxQBkZGf84ZEG7dGu3YPlyBg9Aee/HBwQOAM1HNcFIl&#10;V4xk7SixyA/Ng4POBwQenB+ua1pydPVGsea+nn26q39fn1JQT5v7ltrFfLXAbAJX15DA4GM/XGOA&#10;wOHO9Ix8nzDy927pnA56jv3J4xgctcKsyu4VPmcHKdeBn2x9488jngE8ELssn2QIv8JZXkJQYPVe&#10;Tgc4zjGQQTjJAh8ul0SSTzRyq00DIytnb82SvU59vvdOuM/LjNRmQBsqyEsxxtyc45OevBHvg447&#10;4UmNjHllVd3zsVG05TqegwPm7/TFJKrTMJ7nbnAdQiDl8FR7evXOSAACODXKKKCItalY40Zm2gx7&#10;l4ZhjJ7FvXAyCOv+zGBKqqB0VlZs4VSx+bdnB446H7uRwOgdLsY+bD8zSbhHszh1JbJ4PTPr1weR&#10;ndTDGVhUN91QY9ikkMuBwp7c55AB+nULlLQyVgsbFrhlyo8zqGwD1Un+IjAPJPQZzxUTNLKWXcys&#10;GAY53cDuMjA6/ht4LY5fPcNHIs0MqhmbdC25tuDgN8rAEjp7HHWoxBGD5JTLAYy2GbJBA4yeSCMc&#10;4HPpinY2jH3bshlnRiZreRnctlmViCTjBwD0IwTyc84ORtBjljLcW7Nt2oNoiYgKRnoc9s8AnOCO&#10;T1WWOXJe4Rl8k8c4UcBev8OdoA6ZBGeSVpl/AJd1s7KVMm5dzBRyMZbPKjnjr8wBxnrpGmdEbJ2/&#10;r/gle8G1yIZZvmk/dmHHYg53Zz0znJC4Haq4UeVsXMkZICsCG38gjlsE5x0HcA4GCDevrqzkiWOJ&#10;ljnhkaWW4aRg+B82wjpsGOMKT87dcbRnzJDbvIkKK3zqGjDblj+bdgKcYHJ4AHJGeDWjjynZTvy2&#10;Y1IIZY0Rgu0r5m2OMfMCMAehZuMnuM5K9Kjt5YpUEjQtNIylvkkLHdnJAYdenG3OOhA5ZgjyofMm&#10;EkjbUSMj5dynJB6jgc8rkj1xuxHdsZkuIZhGyuoWd1VUTAUA/NktgLjjGB3zxUWOhRu7X/r+n5Ek&#10;bTYM9tctuVgPO5XPHUdM5PUcHp0wKTcCVjVdrNuVdzHnDZUbeDnADLnGRx6EMmkZpGkuC6yYJdpG&#10;BiKgAD5WORkEqe3TBHJDlkCxyRuy7WjKiKOZ2GzJQfLxnOOh4O7J45pj5eoeRG6NbSNHtZstGflU&#10;ck55XoMY4AxwuflNMmU7Gnmkm3lhlXfJdiM9nOTtLcAjhjyTgh/LSL9iYhlDBY9gHOCpbp6sThsH&#10;05+UESKflW2Ee7CKm7KgKW4BbGQRuzx3BYZNRzDvJahHG8c/lC4ZpI2K+W3Hybh8xAO7qCOAWOeo&#10;4anYWNm3H90snygqW2DbyV28bR8xwxAA54UbQiM021rpTJshjc/ulchsAgA9hkAHLckEZHWpI95D&#10;RQoqiEorTMoWMYAYfLjIOTkZByWzwAQsEyvf+v6/4ceyMoxFPGsYYSARxZVskEhyQQx5xjOMKBx0&#10;L/Kkt5TEkEzJwn7znYoZvpkFRnGMfdBwMmo4/nkzI67WycIvyFgccrk7VBzwBwwUYB4E1uInUq5/&#10;1ZYBZOWLBlHzMcqCQW54ICqRhSQZMZbf1/X9fIfFJtlW4Fgvls6iFVTIUDkKACQAckADOME88U6K&#10;zbd5Y+9MmC/mfe+bBznGTkHjbt+Ygg4NNUw28Md07QlDvRs8fJgYxuBOCQQckgEnHVjViGSZZP3s&#10;Ksyhsosmd6DH3jzkED3B+XI6mokYylJar+rDERQmBLJt2gNIzFVYbs7RkBs4xyccAjPIqzAJZYy4&#10;X5FjxGskagAE/KR6g9x0APO0DiOKGMv9lYK4DK/LHI55PPXBz3HcZwAKd9ogkl+Z23blxHJwEb1K&#10;DjAyc/KQAeozmoRlL3iZI0GEb5YUj2Kg7LgEpgYJyORnBGcgA4NTRQXPl5t5D8ssbEbguARjd6kg&#10;HoSQSo65K0iI0UbfZhujjChfLUsQoAyNpI3HIB5AY457LUqwyLGlvnCtIg2BixDFQpAwMD1Hvk4o&#10;sc0pf1/X9frGPMgLT/ZmZTKrSCMbid3OFy3TPXH+1xuAKrIxMYRY18uOPa21hjjoD6krnPXHOCRk&#10;1I8jqFuYSmP9XthY9TwcE/dIwOuM4zyTgv2iQLGVXaWCRjaeOPu4Izg9iOvPB7BnzdWhhacrJHaz&#10;vsVvuqNi5C54Ug4GPyJwMcmopsFt7KI/m+bEmzJABwMZOMtznjg9hzNL5Lx+bLIZIwoX5VyBhdww&#10;c7u5PXJNNLmM/IzNIojDL5hOMn5V/wA565IwSGrcIjbSK2ct56KYiqiZlgHCjGMYIJbnr/CTk54N&#10;V5FOx51t2z5IMkawjk7htznjIweeAQ5wcHNTTKXbzI2LKsh/eZOWUDrk4IHPABxwTyeTXdFkCZtW&#10;wR93zCSTk/dz94HIz05B6cY08jWG93/X9f5DJJI0cF5FkTbviZWKFuhxyDgZCjcf+BckERHY7/Zv&#10;MXzN2W84Mu7O48AcKADnbjJyeBk1YaQYaRlkb7v2h0c8FjzkEAnnd1UY4wQaiM08b4nkZV8vnc/L&#10;YA+Qc7T1GOASx77jVxN4laOSSRJGjBEfmbvvZVSQqdB1A685IJyD0qMCa5BmWbLxjLM0wIYbsAbe&#10;c8EjgYDDr0qyIWikWUQh5Axk+7tbcDs3Y5yO+c9jkcLTC8sMZ8sRso+VkPy9GXAIx/sgEnnp64Oq&#10;NlLsRIzTGRo90ZX5pvmwzOeMksxxx3GRgHGcAhrRvBKwtVZAI/lK/wB7bhVUdDxwAf7pztPJnzIt&#10;y1zJesXj4i+U9+pwPlxhe5wxB6YyI7e3kijXTLGGSIRxrDHGWJUJtYYbPOMA4Y5zhSQMDDK5t3/X&#10;/B/rsRyTwLEY4J9sce5BvBZRllPzEnqTt6E5wufvHLYyTB58TSSK7KFVsrwxJCnjpg4OD9OhFSky&#10;KTOszedyd7tweW+6PXkjJxkvjB+YGK4gPk77oNJuj8qLb8oCqOMHrnaGy3J+YjnJCsqPLt/Xn/Vx&#10;GM9tHdXFs8gDfO3zr87YLcgZ3HqDk5JPViOGSyQSP81w21SSQuTsGDuHBIOMA8bhkD5iOFmAW3ul&#10;meVvl+Z5mcqrbtoznJyOE59j1bGWRy3reWhnWSZdit5bEDknI4KjOcnHsM4wKXUtS6/j+H9epEY2&#10;kjeMTKzR/KrKGKjkMQuRgjB5BxuXjI5YxlUimACR/PtGDDI27Ix1XJAwoOTww3Y5zVqS2jgiURJH&#10;JiX5re3b7q4Od5bHUZJHH3McDkV2tisrJ5DCJI9jbpm3Enbzg9OM5xz0GcAsK2LjJPr+X9f1oyPg&#10;wCIlm/dg53Ybgd3OA5wD3JJVT/CWqOQJ9qb5m2yZk3NIB1PQ9ec7cAg9OCVDGp54ZIZvtc6LI0cu&#10;8t5n3cANkjHQgsVIG4c4zuphLshmupOfLUr5yrtXAJyxO5STgkNlsBeTj7quax7ohKEMkO9vOkVs&#10;jywu1RuwoA4bncRnnJQEjAAguWIuFWWZnj6R4h3B8/N8oyHx1yBjHIwACBL5aFIbZpkYeYpkVm+d&#10;V3j7xPU85HUZHOcHLlnW9hY3UjRrJ5gDNhXKfUkAAknvjJXpkAUnY1jo7/18v0/UqyogeSOSNf8A&#10;V4wjMqr0Oed24ryCfUsuG3U2WeWVRGY5GiQRnyw3yjK9cKPlIBbnb2YHomLBcJPJIWeN9g8yRctt&#10;UAHdzyAMLlRnvyRhqi8qEzvLBEy+ZErC4aLPyH+AhRjIGOFGM4BwMYImsX3/AK2/ruRRWEgZkkXy&#10;/lz5irtUnZnd8pIyOoA4Byp4bFXdY0zwtZaRHDa+dcXjRnz/ACoVWCFQqsqgsSWYbW3HABXYPmJe&#10;qDmKE28twD5bOJoRtw+4Nx8zDa3XJAYqCR0GC0THzI/JlhhR/KYtGrPIygcbVwCVIIx1OBuyUyQO&#10;inUjCMlyp369vQ15akpJ3+7+rkSxoZIWctJCxyGm2kBySX+YKRtLAcZ/iBycArDDBay2CWKT5xNG&#10;FkH3lXDfdzngkAHKk+2AuLRjjlmc3FtGcsUkVkHB77uBnAxk43feOWGTVXkQrHLarcOqshO0DZtP&#10;PLAlRkjqFAAPI2ipOmLuvuGiJ3dhKbjdJvSdodsak7VXIKg/MTkjJO3azHCjcYZ1kgtyJVkjBZty&#10;wM6biBhSFJ4UseMf3BwAMVJdJuia1mgTeg3NDtRQyKpU8/eA3BM9FAZlJJANPdpU2xobdWx5iqQu&#10;cqGLryCBgKRuYsMY7MVqom17W/r+rFCaWMwbkTa00gKSlcjf1+bn5hjcecn5htIAL017b9/Ehkb/&#10;AF3PzNulbLBsnIGCTnOQckBQueJHdonhtTGyuqvJGDPHGyqpGd+fvn5M87tuTk/IwZ08E3nC7m0t&#10;5FX/AF0k+6MAMc7SuDuB6YIypIKA/wAV2N1K349V/X9OxUs1iew2K3yw7jE0EZDsSCCBllYjG0HC&#10;ryrEZJYh6ySeYseJptsJi8naoATzD8hB2hQe5BGAxPRRTgks9z9qmmuPOabL+XMN29sDpnbkuMf9&#10;8kYG4VX8ti8PliMxy8yNy6SKCMqMDbyNnysOp2jJXFXdGvxP+v6/IYYvtDOyuJOCsyt5ucnBJLKp&#10;JJOMN8nQjJDKarSQiJJoD5keCWuYGbzWJwQOAeE2nGSWx8oJbPzXLlFWOZ282SNQqxrdEzN1WWRO&#10;c7ssMjGQdrcgE5hZbUN5ccEci71ZoWjZctlgNwKnJI3dApDfNt4yNIm8JO3X+rfL/g9e+jp/h3Xf&#10;FE0x0fQ5riWPfPNb27AMV2/O2UI+UDGWYgHkgnPFC7tVtpXgfbcNExgZVt8gtnaCeQucNn5QSehA&#10;OMXbLxZqemQzG31S5tIWiaO4jjuHUPHkp1Vtwc72JbOSMYJG9jSvALou08W7dJIkRkj5LEkhtuCo&#10;jG9BuwMPuU4PK91X6r7CPJfm632+X6mVP23tGpWUelvxv/wPW76VoiGCSvFNE2dqeSoLIyHCrj5m&#10;IIUZOQTvOCAcMzdbpEwt7p0VWzAz3GyNFB64DBcFSrHAyo4wjK1OuJyY/Id12ni1VpD86EsmSCuV&#10;O1m9cbix+Yg1Jcl7WYrBeI0LSSgDBjRvkz8rL0OccAbVKNgqFXdxxOv+vu/r+tQmmmmZStv8rASK&#10;wUKRHld+4KxXBwvpzu4GRUayNE0c6W0cGyEqgaMdiSQAMhgd6nGGJOT8ud1NuCq3XnSxs0xt3Qsb&#10;osJ1WT7xYfMWXaPmC5IPIXjLoJGiuJpIHeRgrDcGyqqSQeMrgABvucEcgDBCX2DltG1v627/ANfe&#10;O8uE+bAJmWJpPnhWXa3G7OJFBwdq9CRuDc53bjasHsdQv2kn2Wak77m4aNliiRHYAlVDScc4VQ2V&#10;ckjcquIZRFbxM25kSOOQ7EhZS33gRIeMDHG5vm5wfmCkPYXSH7BMYQuYzHG0ZQhhglFCbSHIJY7f&#10;bAY80dbszl7y/r5+T6PXr3tYZf2bQOul+blpU2qwUnzGDSJvYOhOACWGGx1UcggukkeaJfOHlNIE&#10;aOFZELsctkN98lR7nJ+YbskKZIIRKot1nRlmmRwLaFsSLuJGwg8Z2joGVd6jJDNuiMDyTDO7zj81&#10;0VKjGQDkA7lOfmHGFBDKAc4LklcnmWz6f1/X3LfSIo/2dEnjdFuAFbDY3/Lh9p/gJJJ27sbX+7nc&#10;tTW99eWrtdtaI3zbT5rAbMlmzgMu35gqNyclADklqbNJFqDQeXAu35h5MKnMihskHyxkIG3ZUgkE&#10;sQT8qmTEyTRCCWSTy1Tc0L7DMzEMUY7Sqv8AIGbJIYL1IyghlS96Nmv6/q1/+BpFJM+nzR295K0j&#10;hldomyXjcZOB0+Y4xgfKcjAUhsRQxmKKGOCQxjzEZZJowsakYDEvkho/9WQydQRjkkG1FvAj3TRN&#10;H9oVMmZiFO7AckjAwVDcn5exJOBFGkLL9jOoyQjC7m4CwvnkhVIfksF6khiFxwAUOMv6/r8uvqJH&#10;dptChxbpH5haRI3UsWKlQwUfeOFUvggA9FJCiFw9pKd0knmEq376RSrN8vJVNx2htxOAcBmCgOOb&#10;CrkA3cU0SOD8vmAMfn4JCY4+aMYOACVAGAQzcvPErCRIfPnDKkNvHGjZySM5A4K5+782dpyDuo2H&#10;G0f17fJr536fmRtaQ7oygaIxxbJt0Kw+UoUZYlgdmWMfQ5+ZjyNzLBYoXuY55LO6HkSQqsAmCsgL&#10;EhH3NxtKx8ZAz1AJ3GWaO3u7HyBP8sluSixqpV2BZc7snnqCF4AU8DhTHdktd3Ed3aQsJHmyzZRp&#10;MnuuCFcntuAO4Bt3YRrHmtbr/l93oVrcpHbbrdm8tt0ccMko8t8IcqoBCum4nqwXc5ARS+4wSGO1&#10;EkdxaRtJGyiPy40Dbni2b8MOcqxwGJXc+M4ZWFpjdae8+niIIsMat5gvWDby4GMsPlBKgH5mG0r8&#10;qEnbT899OsZl0+SPyWjmjPmxkvI2D8rqH+VnkYn5tuP3bAsC4rojI64e9d9/x69L9OnW7I7qO4tL&#10;r+yrpZtyursJI0bJwMbM4Z0IQHduAwyIQu4pFJpHh9LyX+ybCJre8WaSNYZMNI3D7Rt5ztwNwzkr&#10;gFZAVILhVnNtbRx28okXZa3CrHtuHZTuCbMK0ZblDtJUqP8AV02T7XZXjapBYSqYYfLubdGjVXGQ&#10;ArJ80f3lZgcMpfgBwFI1pyjzamvNKVPli0m18r+fr57Pr1HeJLF9AvJtFj1SOaTaoupYZDNEkn3i&#10;4aPKtIJJMEgDlIgoKEiXDMF7q9x5JlhkXyt0zCRQFlBxtLZTPIJB+7u4JUMwXYgtdR1a5vIm1GON&#10;ZLZZGuLq4UpGjK670ZwGVflO9cAyKrHaQyh6NxeS6DcNKq+Zb/6yzlbAVkLgo5B5+Zt7YOXQKpGT&#10;GAuujl7uhvh5SjHkTTnZfil9z8r9O+jy9a0i7spYG1ptqtF+7W4wqeUqeWm5QAxAjXIG0nAkyHzm&#10;XO1SIm8aa8tVbdIzsZo+Wbc2S0ihSu772d2Cpkb5S3F3Xr6OcySPrLT7y0jySO7O0hMjDMj4Ei7i&#10;WDlwxKgqWx+6z9VsI9PuLqzuLNfOtMqY5MqqrgZTayq24LCmGK4IwWw5IraMT2sPzWjzb+Stpp92&#10;9mU7tImZ3mWPaEljhhmK4iV+XYoPuY3KcYIwSVyuCKt2jJbMi2wCyKxjjaPsJe+e21cDkbAisoDB&#10;S2sFa6gj0yznLzHf5sUcTbJGXjAk2gyIwL/LlhhyXJyFrHv1sri4a5BT7RvUhkkeIxsTuJJXg7kO&#10;3J3D54+AWKx9EUelQlzNLt/W2mjerfXpe9ijd21usPlXMIbzI/MkgKiPy0JOGAyMYKkg4DYKZGC6&#10;tX1OMSSSCfUId8jqX+zx71bdu3NtQABjsbJCjGB84OS00yNd5ZoGSTzsXXP3hHghvNcBm43AfKOj&#10;H5guaZb3Mkt1uuLJVxsTy7eTIViTt3EBAw27SVY5JycgsxXeHmenDmiubt6eX9elrjNY8OXqmNba&#10;0f5l86FIdwmKsBhct7ptC/eDE/eA+XH1O2ks55LVk3eXJL5gVxv37dpGd3zIMhTgDGPu8HPqn/C6&#10;xb/DiT4b+G9EsdI+2W0K6zqUOnxNfXvko5MHm+XmOJh9/aS7b9rtKmMeW3yy53SX0cJ/eBSsjBWP&#10;zOygkgMQGJGdxZmCg8lU9bE0cLRjD2M3JtXelkvJd/XQvLa2KqXVaPLa9tbtrvpp9zfd22KN0X2I&#10;sUYlj3MY0kydzADI9fmyc7TwXxwcYr3jol3t3sI+T2IP8ag7ty4UMeSTwoxxnOk1jDdzNFcKzXG1&#10;XYYxITxsBb5hjJORgHDL1wEF6XR/Dls6T3l7AyyQYeKOYhzgryOqcc5LBsknCNnnOjT9oer9Yp07&#10;Jpv0X9ff8/Tj8nc01tNA6qqk/K5V+SwLZ+83GcFvzG7bJLaySkvAomYnEkbAudoYMQeO547jJGCA&#10;cDa1RtN+2yWCosib2WPyBIsf3txCq6iTBUbcEpjGPukmhtR07ypGuSse4htsca7YjvO3kjCkgsMg&#10;HbhTyOF64Uo9WdaxE3Zxi9f6/rbsYEOltfaksCNz5wG9ufQeY3YDnHI4A6A19A/C/wD4J5/FT4ue&#10;GdPvfA3hPUtQvHguri6s7W1cxrFCQjsX5+RTsMkuBGnmMdxyteFx+JXstQjn0izitx5mI422ySkf&#10;3SzBSSRgHHytgjoxB+i/gv8A8FB/HukeC4fg3f6wNL0u8VYdQbSLeGBtSZkYbL9gNzxhjxFgxr/r&#10;FjD4lP0/DDyaOLccak76K97XutdP+An3PIz6tntGnTq4RPli7zSa5mrPRX0V+6u1uk9UfSf7MP8A&#10;wRN1L9o/9n+Xxb8PNM1K68RW/imaP7PNJFBb3FtHZQSKiS5EZLO67ZkymMkMwIWvj79ub9jKw/ZN&#10;1y18M3fjrTNQ1rYRr+l2N0k39j3OfmtvNU7JGVWVW2F/mVsuBgv9k/sWf8FsviF8MLW5+Bmq6zZa&#10;HYa/ri3L63pdn/pMkzRwwbA0hKxoIoolAzuLhmZmBIHxX/wUI1eA/HLxFpcurWN9JDqTtHc2N6k6&#10;PG6K6qjKcHkknIGCzfeYsK/Rc3ll+M4fxVb2dJ06do0uVWnF3s+Z/kra736HfkOYUq+Hp4WpGccV&#10;Czk5JJSjJvazSlbROTV1e1tD51mGOCC3y4XadpPGMep53c9yOuKrM4QtHINxZtr7W35U5yfzBIx6&#10;npwKszeWDIVJWNV2bl/iXJ/Q9O5B47Co3MmzdJEp2kLzg4xzwAOv5da/E3ufeUirKXEzRMP3h3Hb&#10;nHOCCB+nGe3GeDUTOAPNU7lk6KufmXPrk+mOvGOvFSy7wgl84qzcKy/3j3z0P6kYwcc0ycRh/mwI&#10;yx2bidpXcMfex6Z/nnjNo9Cn0Kzu5McO5nKqquWC4OHzjoOP15+tNkV3UybR8q/wyZA/HPBP17+n&#10;FT7tkOYoWGxwVk6MW4+vHBP4+2DFaS2+d0gbbnBC43dMAccenX09cmmdkNiCW0k2lsFf+WmT0OAM&#10;gc45/wAKrXEjK+wb93Q7m5Gevv0OMdCTWhP5N2ypkxwswQfKflX1wOuBnvn3x1qXWxmxE/y4x5g4&#10;AwPQD8emTnnnOKW500ypK2//AFce5dxO7njr6/QfiMY7VDJuB2kqPm4XuvXjr/XOB+FWNyLGoZDu&#10;YD5sH16dun5de1RTrKymaEN6fNzx/n/JxxR0RKpzG2GX+Lrz+v8AnFT2U7QRFuPukY3dR+uf061G&#10;g8shiCxLAD/P+f0poAK5c5GMtt/h/n/hQQ/eiPKyXEhaFCzP94DjOf601N0rZ5/pjoaRgTuj2jhe&#10;gHGfc/56U8bdvzDsSwb1+n9fXNArj41Kr9oWVm2/e56+3PXimGUvJuA3ZPQ5wc//AKqe0WRvSRQr&#10;YHzNjHbn/P8AI01SEKrvVl3ZYbeG56e/69aBJhcgCZ/LJBB4Vgc/X3//AF00xuNylB/tFeB0B/z6&#10;VKoV4iuFXkkbSTj/APV9OgphKAZj5X3GfX3+n4UADLldwY7RjPYfjj8cf5FNKl8Jnq+On6f5/wDr&#10;09sAbw2TwfvAY/X1pPLTzcuqt0z8o478cf4UAN/eEsVQsw4O1c+55FJLtddi/UjqAMnt/kfrUoVi&#10;FQ5XauGLZxj8v15oKCTIYYwMtgDn/P8AT2oBSGr8v3iVXue59uv6UQjfuViy/wB484OR2Hv1/Opr&#10;qK1jRTBHyVwVLfnTSWPyGIKSMD5sH256+n4/hVC5robl5ZGkbYx9SP0/z1/CpGjVxlYm4H3cHAJ/&#10;z+X6NZNkeSqszDK7W5556Dtn+VWAXRdm0H+6fTHTPY/yqg5uxYt9QmtbP91Ltbnd8+M/Lj17jA9e&#10;PwqvdyRyn7QMNIx3NgD5jzk8HGM/T9KjdXkZ2bhemV7YHT/D19PRqhR8qfMeny8r2/z6/j0OZ7Ex&#10;hGL5kDGcYAztByD2H0/z29qQsTt+fkDcfmx/n2/DpTsFE+QMducNnnkjBz2P+eaXy/KZSEZQ3DL+&#10;XHt9Pw9yGo1Ad25Aq5xk56dvbjp3/pXqHw00H4aa58KtaOvi40/xFbssuj6l5mbe6jJ8t7dxgeW+&#10;WSRZMkYjZGADB08vQIrAkK3907sZ9f69PStZ9YuTYx2kZ2eTFsQjHGRzzwD1Pc+nrVwkou7OfERn&#10;KHLF21/r/IqXiGCaRDF5fTndnJ/qfSmLvORhSob7jHOTx+H+R1FND5VpE/i4b/vroPx//XwacmVf&#10;ylRPk+4rH0/z9agt7CvIfMyvy9cd8EHOfp/kUqybhu83n+Ij7u0Y/wAenrimoGf96Pl6n5j1P1qb&#10;KxRqyq23JGSuSrc9+Md+vX+QZMepYjEyyYwR90424P54Hb2PqQbJkdZN4O5SwAZQTjP48/z606K0&#10;geBWRW+0RyFGjZQc9htHXOQQffjiq+RGsbYG1lzncOOB1P4jkj+VPY521JsuWcyxSeYpjfb93d/C&#10;cr3/AJcnGR2FMuL1riLfOysVUfebkADHtjj69PrTVljt03Iy/M3yxsvtwefr36YznJpIi6y/IFbB&#10;B3dgDz1OM8E/56vm0OWUY83M0SBporg7Z/3m3Py8H37/AOePwT9+yiVIvlYKdwJ29OR/n09s0i5l&#10;PkgKoxgL/wA8+Mfhk/mc8VIm1HKRJgL97coJGD7Z7ce9SYyHW4Hkk+S24cj94QMA9Bzzjn6H16Gb&#10;KS7XbPzRlpMfKwYk8knsW/Qj6Gurpsw4I2sdyhsgjAAyPb/D61YgkJffheBhSW6c+x64zx3+tBjN&#10;dS/Zm5s5FFu0eY2+VW5U/LjHucccnjLDpT0fzY98UZ2rjy1btnlevGDycHoMH1zXlafy1aRdm6PJ&#10;LPjdjtz09c+w4J5qxay+XHH5SfMq5G2EqTngDHocLx/sng5zQefUXUtGO9jR2Nq43Msfl7dr9OVw&#10;MYOO2Bg4ODxlUYBJJPK6Kd7M3LjAO4nJyM9B3GPYlLqeGdt8EO1VG3CsRtyO/fkZ9B9QGBbHFsiJ&#10;Marlc7c5DDIHHTOPxyc96Dm15bv+vxL1nZwMsnnMyyeSzIwfgMDkE92AGVPTBXJOFIMqQPITGIwV&#10;aYMscfzFs7iDjA5OCpxg/L0GMCtG0UFvIqSbWUZVirHr8pOOhGPxzxzkU4J95HUiWPDHcejehGev&#10;HC8Htk5zWhzyi23qETyvIkhCqyqPLaTLpgHPcADjqPutxkAHJmS4hdRbsreWrNIq7iBtwzcDpg8E&#10;4wMgHI4KxyzRtNJOCy7WV1Zm2bmyeWGMkfKM4wRhjg9RJZwJdDybqRU3Mw+f5VBXDZK4GV68Lk5x&#10;7A576Cl8N3/wxPbRXH9oY+YzSqxMMkjFmZgMjnPVSQSQM8jjoJYpo7lZJY2DQiPDSZ4XJ+7gMcDG&#10;fcdKjvIBZ3N1ZSIskkbsm1GOCwXaTtUc8kc55xkE4NWIxLJLm4mWeTy2RWVs5jPftt+9jnClSeRg&#10;GsZ6HLN3Sfkv6/r8elyznD3Ma2cG64+Y+VBD8x4DLhV4Iyp5GM4zxxt1NPOmB1AeNlyPtG0Kyoqh&#10;GJxnJ7/MCMDGM4IrLs5Hv5C8cigrnyXZZGOQpblj+IPA+8x78bVtDMsjXM3k+WbllkEcw2hfkB27&#10;shWyDkgFfoAxrlloeXiWo6PT/P8ArYdbxxxwypONq+U9t5Zym1CA+c8/Lk7in3ckEYPBtC2t1tkt&#10;7XUE8qabLMsBjjYkk7ickHad3Hy47dxTdOtJbmBFispJpFjaRfsqGTKgFnwp3ZAjSQkEnb8xIHAF&#10;xJ4MeYw81fPZYmdchXL5CZHDDhhkcEHoBhVzPNqVHzWX6ff/AF5kMUcAkliuITukkAaHycyNgsyh&#10;lZgcnHCBuAOTn5RPHfI1ov8AabTbm+aYrMGV22DAx7tkbskFQV6omI4oLS2hRILWKbbGRjaFLoqE&#10;7jlgApX1BOT1xtNK0ckwVReLNwT5MjDEY4cOqkZPcnIBIwMhgDU8xjLllLX+v68wltri3sjY5k2w&#10;x7pbeGRgEUsylVPKvl8L8oKneRjK5bLElxKv7mOQ+YVEhiAX5BuBA2gl8bk5GCTgEY2k6F/GISYG&#10;iVZCh8xRCBuZuNoA2huAV4GQRg7cnZRnS6USRurq86ugaQny3+6Vwzj5gCOT7lgRgmtIyubYfbXr&#10;/X/B+6/cpXblG2SQyR3Cbg37xE2TdGB6/Nu5O3nqckkAPuBOtubVbLMiqQ8hhVduCQwHBIwOj5wN&#10;pAxhqmvsyu21ZVcZ+WQEk7eNvJ3Fgc5Xlzz97O6orTyppCq2ytiMruXL+YoYDy0AxkcEgc4BBGAA&#10;BR2KXup22Nnw/cx2jXD6s7SCaFP36s7NDL5g8tsswUn5TksGy2QNhIZSI2kN3E88jwRfettjHf5Z&#10;UgHOFKoQSBztwijnIIogTRo742rukCqrDlCuCWUnqS2CVxkDonaxZyFFkZrfZGz5x5Jb7y7M52gH&#10;G5lAOD84xuK4bCo/dscMqespJ7/8MbVg1mbxQs1uWkQhpZ7Zdznq2UJJIHcbgCT2BGNa3u5Elj00&#10;2kZm8tglsu9mKgYC8cttBHUDAyRnccZOnq2lTzTz+af3kfmyMqxFcBSRnohJORlsgcfMQduppsQj&#10;t5LiKyx+88ry5pgziRcmMthSMLgsOMHyzwx4ryqmp4uJ5d9109fw/rtcuQJALJbpAjMzLskEeI5I&#10;9+ByRh2yB1JGe5OKvafJHNcCVm8vy4SfMjQgOhTG1mx0O04bJBAIwecUYo22fvRs81hLlMHzScox&#10;6twRlecbtrHsTVyNZDcSSyuk025d0cjZU5IyHOeG+TOAWbHA65Xz60Ty61nfX+v6+47DwZrOp2Nj&#10;NA7rML2x8ma0JLF1G1kPLEcgB92Tgrkg53Cz5k0LNBeQLNt2OzSTK3mNs+XLsTu4LHecKAuRk524&#10;XhdUjkj+zP8AZY1YG3laMlkZcHzeNu0Ak4fAOWHIIyekvbwapqMlzDp8McnkbpPIjSNORuJVVyAO&#10;VLKgKndgIcqo83HP2mHSb22Xl119enmfM4qEaeJk0t9X07W/y7q2poaYSbiPykQI7MqthcseVUg9&#10;QScqDklmxjBGT0GiXAiQSXU8Kx43vcSScJ0B5A/utsIPBPGQCAvPw3NvuiMEv/PTEMsm7GCc5LFe&#10;qhcjI4yf491dFpOLYRMuoFWTB3blbLfeDMCSHXPI6Nnb3ILfFY6nofO474dV/Wv9djqdOCwJlzCs&#10;jSfu1CbXDqcMADgnkDPAI3nI6Z3dJ3vHGnOGUOJFhAJx657c9+Mk5zWFYSR7FWK2ETeYD5UjbhHx&#10;jBG0E4CjPoR32kLs6fMi2y3sThPmEqySIfujJJO0jp1OAMEsM88fNVPiPi8ZdmtD8+yFk3fNt+ZT&#10;hT3Aye2T7jvU6bnKo6fLHGF3MOFXk9R1JJB54+Y9Opr27CMRht21FIGEG5hhvX6HGM8kcDip44/N&#10;lVYgrMxym5zleO23r0x+H0zzS948WSLFpNGf3vm4XawbaTlwTyABg455JBPFStKWCh0Hltt4E2d/&#10;OcAY9eASfpnPLIiGiWRo5tq/Kikt26jnPBOMZ6Y9qlhwvJkjkWNdysuBt64GBxng8epJGOBRF9Dl&#10;lvcfITu83eu9pCDnBBbbtUfmGGevHGajucwEM8oVgwG4v0O4n6cgDHuCOcnMz27SMyMB824HcFIX&#10;uep9OvQY/KkJLfvvs5wx3MODlSBg9OTn69PXIPXT3Moy2KlzAGVW2sylv3ZXJUORliO3XPTqBzk8&#10;1nSNJxGZGZcBpV4AXvkg9+eB0AUDsc6ssTJD5t6se5lxJIIwNwBwRjH3vX3HtVC+B2bjGSyHMiNl&#10;ue3OfUDOOuPy7EddGXTczLzzI7STIBb7wkUHkqwJ6cjnq2e5bntRTS9Lubq6FxqH2VobcyQjyVjU&#10;zB1PlvjoGAZAccv5YPy7mGlqEKRxMkRVthO5nweNuSTyOeSeTjJAz1rKvrqaOIh33NtKy7TtZcLj&#10;aecgfKTyMcngmvWwNSMZptXXY9jDSfQxNbgsodKhs3VftVmzDdGdwcNudC2W+XBbaD8xIYcfKhXj&#10;tStXMe62hMvzqqmNSdmC524UEggqcKDkc8gjNdPqwlubd7mWd13EhpPLG0NtAJ5xg9MqT0+XAwSO&#10;c1lEOWkhjjXd5is3zDaN2G6q2cdDnLeWMele5Ure2lF2tay27f1ufWZd7q1fXX13f4v+kZFxFFaX&#10;wlcSrNHceZJIGPQHnkBmLFl5OdwIO0EDJpXtpHHN5d35jJLJIzCbq4IJ3k4x/CxwcnCk5+UYt3do&#10;srLFFCpmxhrdX3YXKqoJA+blePvYG0FWGAa5s5TZLeWu5kC5kkt135Xqo+U/KMJzgAYAPI5PXH4d&#10;z6KlJJJt+X+X9dencq/ZLwRRxQ6fvdl3ySNGX2BlRSVxktkj16YBGdoC2ktw0ym2nZY5sL5lu+9W&#10;G5fuMc7yT8xbkNtBweBT2s7ZrfZFDG23Mhjjk5iyuWyT0DDngHsPmYEGFY457gpbQMyzeYFk3sQ2&#10;Dlh33DPIVsM2ADk5Dctax1cyktf6+9/1brual5ax29hDPceXAYIfs067dyoqgMfk4ySu0n1CnOc4&#10;BFNL9pWe5j3KFU28jYLggfIu5R8q7j24AZjwc4rwGOJPtKQxKr43TKxVSMoQNwJKgYBAyQpbphMV&#10;IqTx7hcQZZWV08tjvGQx6tu6bGzgjlSW28sfMre8zk5fds9SSOC5kVYr20O0o8WI9x2ja4IB2jcA&#10;cjbjjqORlrcXmzyyXKyOZmRf3xmY4Hlk4JAwy4bAbPGeg5Jr/YgbYw2vk/PuO3ftyrbs7R1HAK88&#10;DA/hBLWbaJVnjiULGzNuWRmyAW+bbzwRnPC5OWJDELluGVzCpKOv9fr95oQK9wwSxE6tJt3su7BQ&#10;L90DHDDpgkkZJB5qw9veFJGZc9WkmX5kZGPJO04ZSoZeu04bGQ5xVsUtwn2O3sjIzQgNGqg+Y2G+&#10;o6qW5wMrtYgkCtK3gmnIkkjkZoyP3y/N1xtbbjdldhXGSRg5IwWGfKkebUlyS0289/68vz6SFbVI&#10;ltZioYTFbclcbM7SFABwp24Xrkgryfu1ahjYMHhdg6ssjF8Y3ENy21hwcZ3ckg9yTmGSI28a3DDe&#10;vCQ4k3bCwICngFSc/wC6VIOQeKl23DiMOweTbhmDjLqcEjOQPQjHoBn72MakuXQ8+UtP6/r/AIJO&#10;6SKslvFLh9rokZwvckA4JAbHXaBwwY+tSReUZY9zLFJcQqVjhlDAKFJDBc8qGPXg/KxU9Kht7WV/&#10;9FBkb5F3eXGQySYIOFIzluMqTkZ4BBYVctTPGibQNgJZdknAbjJ+VsYO7OScYBOWwa5pK7sc9SXL&#10;pcsRh1Xc8nkMXMnceoPXJxxtJIH3WJyDQkQmnZXmWTbI4YKQ0gXcQQAASBuz8vOA3I9ZLWynwLcb&#10;sSK8jLGxG87CckDnJOP7pbaRyealgt5pYvKeCTaY2RBuBwQMYC56AcYUAruGejZTg0cMqiV9f6/q&#10;5NGzeRIskTZuIQPMFxubBBBQ4OckZ45GVBJbGag2iV/OuTGY5H3bgAW+bqOnp1zkHk44OHRTo/7y&#10;AAoWYANBwfm+YcgNnP3cAE4P3sZVQiSbhOqhmIDblYfKMDOX45557HpyVFTIyXut3/4YfB5oXCQ4&#10;YkbS6jls5DD0JIXPcsOoxmrEzSMrSBh+7YeU23qOxwc5ILY9u+Dmq9onmjdjHyhZGYHD9tgbp0Iz&#10;0B4zxjFiACdlV5owzbS0hkBHG4Z68c9+oweOTnG/Qyl8VweN929nWfYTtkbHDZPBJB4J6jIAx34F&#10;ShxFIxklXK5V1bKcDPBycgEH+7x7jBp9xIHl8yVNgAQSM0OMjAXJB4zx0AIGCcYwpSJQsMZd2XDZ&#10;jCRkiM4U7s4PHH04wBkcZyjyysjHm5o6j4WBZrpE2sWYMyY6gFTkg5GOO/OCAGyAHKvmFv3bANuL&#10;H724HqPcZI5PHb+IAsXcyGPOVKnrMp28nHI4DfdIGew65xTnVpjGxnEmW+fexy3t1ySABjr1HUcC&#10;b3MxGtlig3rbyJ8uE8uMgKwbA+UDqCTjjOeR0qQQ3N4fJtt3mtJhljkIUMG4PHPUEcHOV4PBwRR2&#10;4m2SIPJaP+HO4kjg5wcjaD6gkn8Lnhi+g0bWbfV5I08i1kEnysuFYcqARxtPXBBBAOQ24V6GX0qN&#10;XGU41naDaUn2V1d/cZznKMXJatar/I9a+NX7OHg/4O/Dfwz4vk8cS3WteIdJ+2Xel+WiNbeZJG8O&#10;MMDgRyJC4YAmS2mYEpJGq+QpHFI3l+ZJteVt2cDLfd3c445HGMnpkda0PFfjPWvHOpnU9XuPmmXE&#10;UZbCqoLY4bptHygAgcHAwGAzreQJKQrNJwV3KvT1J6Y5JB7YPUZIH0nGGaZLmWaKWWUFTpRVtEo8&#10;z/maWi7LrZXerKxFb6xXnWjTVNO1oJtqKUVG13du7Tk7vduxZVDEGMcYVSi+YfMC5JBAB78n6dO3&#10;SpoY5FlC79rL83Odydi3IzjOBknIHcHioLaTyo41SNV3MOY2BBI6nOCAN20jjk8deDKoUQYikTYG&#10;ZflYPjd2GCexPrnGQTnj5PmW6OGVyx87W4ld/MLNlZFbPIHB3Z9T6k8nGOCVh+Tc38Plr523oD0y&#10;SCOQM44GQex5KzxvFI0aKqttLhe5yuVz9OWwCBkN+KpO4yWVXkc5bahBJ29OuQcADHI5zjFXzWlY&#10;5946CXjTbWa4i+bJEuWHy9grdzzgYAxzzjipozKbkSRMu5m3S7Y8kNnI5HXv2HPpu5jjV1KsqDHl&#10;5yeMjjHQeg6ehB4xzINsq5lO6FowV3tjCn16ZB464AGDUO7Jl8NixpF3/ZktvqcTbRHIskbNhlyC&#10;CBg8YGF4IwePxdjdNkwr5u4+Xtx83y5PPXgeoz0H1juYnttwuo2Qx7jJmM+n5N2zjI29MVKsQkVd&#10;/wAxwyq305GOT0wfbj2rdyqRpqlfRO9vPS7OaVviFkluhDvjRljVt0a88sOSAR/sk46kc9cZpoHn&#10;Ou7zJG4yvfkcngnAP5dPYhwZ8rDIjfKSzbm/hJzj+X1/GmhmaLedv3cOVXI7ADn149OPwIwleT3J&#10;Ww1TIq+Y7qskJBLRrgjHbI/h/XvjAwELuimYM+5tz+Xv+7wc5/LnjoO9KzvtZYwpZfm24JAYYG75&#10;eoycfn16BTJJbIgkbblSu5flZxkg7e+M9e+OvXNVDQsqzz78KDu2EDyy3QgY46dDkZGPfoRUTq8M&#10;7Ro+1jyo/hYg8k5PJJyMYPv1NWJJQ0TEzNufO2VuVJDHpwcjA6nHfnpVORgXZIj8yqMbtwLAcA/o&#10;uD07jjitkdFMhjhijXzltPLj6h1HVx8xzg9toz0Jxjgg1TmdZZ8wnczR4jbcGZhycKc/+Onk56dD&#10;Vq4jgB3ho2VlzuXaM+44OO+OvXjOOK++6WNUkVmb+MBh84OWzgA8cHn7p4zxydYnbTvv/X9f16U5&#10;5Yd+0vlTIHV+SW4ILNkdueQR9flIFWfB/wBG8tg25isZY7jnKj15+f0wCSO9WpXjg4KFgTg7V5cB&#10;WIHHoQOnQg+gAq3AlRZEEY+aTBAOzJ+baBxx2z6EMDjkBdTvpkLbHbzm+ZlGF8udWYKM9+RwPTj5&#10;cd/lqySWxjRTDumlOY2yzbmVWyOM5BJLfLjAJOatS7XtfOe5WSZfmYMjqsvA+bIJJ4XaQpyQMjOO&#10;acrOIty7mDLmMSMFB54JOBzweAf4eCDnHQvdOynr/Vv6XUpXMkDSBI2RGkZlkkCAqTsJ7d/bvjrz&#10;kQNeosckxX5VPmyXEZDfNllODjLfd645ye+DVqYSn5tsiKYxtUMqD+JskgHjdv46Hb36VUmknCGR&#10;SrSOwkVsZdfpgcg5YgZ4x6qTW9M9CmovRiXiRG5lh0pRIyySB449u7jd/B14zzk8jO7gkirJcrPO&#10;6K7SLccMkcp2sWUjIwMtkdOucduKkcbA0IiLxsd3l+SWyvzHaRgFt2W4yMjdjJyBHOJmkaMrm4UA&#10;szIGYnOecgdCoxnglQ201t0udNNJb/f+rEMtvK7q4aNlZXXzjtC4ckEnPUnd1xhuCdwJqKZreHzl&#10;tZGhjLACNZPLwHBXJ5P8QbIVjkKP7pxIhSXKwESRxqBIu5VVt235uOO/QgZPbg5h8+4jckKrybgs&#10;flqwYHd8wwGJB+UtjOTk8ZAKo1j2/rp/X+eoMu2yWGGz2iAbfOm+VlyN20lVy3y8tg5OSeRgsiiO&#10;WZoo/uBQvlyADgk7V5zglupIyOmGOKQqRAt0IYZdiKI9yn5Pl3Kfm5VARwWI4GTzg04gyl7dYJGV&#10;SEj+0QghTjaMArkkqEBUDByR8p+7e5psiPzPtz/uy0zfLF5m0BWYtvPIPXJOPmOSAxywyY5GmkCw&#10;G3DRySHLfaCcH5t5BOd5LFty8HJGTwRU7QxPbeeXWXcymJmYSIhHylXxjkBXxzjKEdV3CtKqojOj&#10;OwEyxyImW2Lu6uvOQAMAnBDDnGcC+Vlxt0/p/wBf5Dd7yTeUZQyxxkLGZDHJG24fLjj5QOD0ALKM&#10;FeDHJeyRnzpiyqY1LLykLoq4HVeVYA454C84GRUrW8kW2JrPK7i32ZF+UMgw/GDuPI4DZz7liIrh&#10;XTaUZZGbmGdQx8z5QQccZYkMAQM/Mqg5Ga2p2N48rl/X9f11Kvy/aPOhXnhyskh7scyZ4JflV6cn&#10;gnBxVO4m8hmeZIZN3zLvm2iQ7d3mMrDlsu3zMG27uFIG6rk7SyNGsST+dIm/y/mUkcnk4B4XI9T6&#10;KPvNjvbqzkk2yoqzRspjWRQ0gOCSNzH5dwDnbnICk5GCO6EYydmdUX5fK5nXjS3Fr9gedZF+zs7L&#10;LncGGUyfmbgFsNnHfbwMVDc2+Hit7u3kYW/E8OxmcgNgYZsbi3mdDtORyVzy6fNnt+0oFjj+VljV&#10;VG5dofO/PA5GScNgHjjfUvb5jtsLzzG4ZLP7RIMHJTg5PTnHYH5sYbNdFGNpaHoU4yla39f8N+G/&#10;Roz7omESXUUCvJHIqq2AyMw2vvOD1wVO7LggICelZtzMJW85nKrGubfdJtLEMAACc8gAc5B+XGSK&#10;0L1oZbX92dzABrhTL5ikHqzEEc8qdxA+6GyVHy599eME82TaswhVo8HeHwQuSGPAySO3O3qNxPp0&#10;/iPYw620Kt4lzZnzmv08zbskYNu3x4+7uABIyCpyCAAchuMUZxMJcqs3mtOEnVdmS38aYBIHy9CS&#10;Twe4wLNw7zSTNdx/63qqx7mb5s43HOMdCRksSnB6tSunIt5JPJZUaLbKWX5/mA2qVA6ghiMYU7sD&#10;5cZ7aZ6lGL0/r+vT8iDzLjZFHCkqxrHiZY2yEB68jG1FGeckA5x93Jguo7yOVo7qzAaMsrr5vPyk&#10;sysSeBlc8HAw3PIzJ5ce1UtLeNmi5XaV/ecgRj/eAKbck4JAAyfmjuJkEr3TGRT/AKppl+Xb8gJ5&#10;PIxzxktlunGG6YxTO6Pxaf1+P9fIhle2QNNdvHJ5is21v49wDlR0B+ZVzxlipOOSFXM8ExVZmQQt&#10;uDKSNgzjkA46HqGAJLDPO4Pv5CtxmNZY0YAmOIAYOPlz8uNxbb8x53EnJxUKxRPucy+dbxtvVmAU&#10;bQWGNoAxkgZIHbkc8a8ljaOsU3/X6f5jURrhXVoi6naqyfZwoON3yZw2DtPqNu4kj7xpJZ5PJASV&#10;VYTZZZIcBnPLFuG+bjac8/KDkYyrryFmhWS500K0gK7W2qAwGCMZ4ADKwzlTx13ZpXuIriJ1uLsS&#10;SGHylywLFiPRidoOc544XjGc1SRpfZ/1/X3f5V1SWOQPCU+RmaHoGO7G0557MfmwSGwehO6byElu&#10;hDDGo8wh1zIGbaW+5g/K38J4PXru27jafT9etNLi1COzZdOluJAt1MvyrsQfLuU/IwWVTjHRwQDz&#10;VQ+Y88e+FW3OfL6OpYHGR0ByeMjHoD12acsoq4c7lroMK3EkIZbZjNuHkqPn+ZQMhccllG302g9B&#10;1LY3MF00sassfmqFjjcKwbKnggEAAhOpOcZ+UGkeL935PlLkw/NFNG27gABQO7cHs3XHB6sdmuCp&#10;gmaQpxuMayMW29cKfl5y2egxnqaEjSI2aRYHEL3CNK7KqR27DDSEDKhW9NuCD3IGMMKHEp/0lGPl&#10;rGrPIjOoDArwNp4CkkDP3RyOSxD45mtwjQ3LLC24s6t8sqjfz02gDcoGcgYx/DgKLuaUMz3CK3mr&#10;Izqqja3XAMmT90nrkqTlieclitei/r9P60voJtuFZra3Plt/BGv3cqzNjAIyNxPQHnpgkZRJXVIz&#10;dTOVkZfL81S6/NIqkgdMY3cAk859aabcPAsaRsqrHsaccruwMrnJxnr97qc7s/etXBAdZ451fzlD&#10;sn8TbsA8nnBwRn5ctt4xxT5bkuS0X9fruV4JxKjRyFW+6dki7tmT6E7cAAjB4YkA9ibek6rLYTxX&#10;ljc7byNg8dxD1Vhgsd+4EPu288H5RnOVxWgUQFv7Qdmjt3UsyR7VXGDzhf7o29McAAMQKkurSdlM&#10;Eoj8xRGXRlVmPGFBx97HfA9OQCAV8IqkYyvF7P8Ar7v+G6jUluoo1m3SqscMaQ8ZMQDZByR8q8DB&#10;xklWJ6czxRMEmiljYsYyJNyHmMDII3D1LNnJPUDBINMt1imkFtCVaZpi7GRzkOSMDn3GT7heT1q/&#10;ejw/Dp1vFYMzXXlyfbyrlvOcEt8q7crkOqnk8pyR8xo5ea7uZVJcslFJ6vt+L+772vMWx0mXVwoc&#10;w+W1u0iblJ3BAWUKMsSS20HJI+dmY4DVG6Tfv7cmHbLIv2mK43HEm5m5B69WI4Jxng5Y0yO4e4eT&#10;y0l+b5vnZAdwB3HOR6SdAQAzcHIFOeRWicpL8rIvmSL8qHCLhz6ZznJyDliML1zMff5tX8v6/rQs&#10;2VxDax3Ud3AsstxbtGqzMu9PnVt2GO0ltuGxyefmIbiGdjLcxzxrtYohjt1YKQoAUZfGc4Vvu99p&#10;7VHF50t35EcbLM21m2qQ4z1O3JG7PGBnBAHUsA7EKQqjQs7CDzAsbdcgYJ6jPPP+yQeRgmeUlRUZ&#10;X6v+vuH7E3mdEXEyIXjVVbjlcA54QhfTBxxjrV2wQzW0k8lwIUjhEdvaqhdpz+7yOeCmzdIw6HA4&#10;wS4pwLIJyFePcSCzSARs2ejOeFHIyMgbVAOcLUm4qxfyA26Tap3bfLAyNrBW543fKcEHPTNQ3ykT&#10;10v/AF21/Pe22pNFIYI/JuDC0MeN26f5du3A7ZB2twWO0hiOM/Nbs57rTrqO4dPmhb5tsWHk/h2c&#10;AH5sDGSASW+XpmlFOJLLc9u5WNyY/M3bY1ZUyCNmCMhiSvOCcDqRatFT7XCRHPu8wpEG6Pym0jHA&#10;BG3JGcZDEAAVzS2OepFa3Xf+v8y3Zz3UMsd3bAmVJSRJHJ1DDadjA5UENg4UHOeh2bdO0keO3857&#10;gTNMu1d0hCqv7xlDjlV5AcDJGOV9siJ0WRUCbZY5AoZ5AyoMAqW57nqxI3HHYitO0luLdFt/KmZb&#10;WNdxZpHcMrcsmQdqls/NyOf4Cwzw1o6HBiI36f8ADG4RDLNLKqyMvzh48KZXbJAPIxuAbkDJy46n&#10;D1e84TA2slxuMfEg2swj7v8ALlW6JJwMZAI3AlgMezkWJVtLQcKxUwC4wTyRxj5gMEru+ZF5OSQQ&#10;b8c4WBrWGPCqqiMXDDCMSwQS7cFQdoP+xhs45FeNWieHWh+H9f1+ZbSK4jQx+XCdsZ3Q+cGETdi/&#10;XdtUqCD/AAhB0HErvJB5aPLEUjtysJdziNQQABwcnAbn5RncQSQDVdTEN5j3tHMokYr8u8kAAu2M&#10;lQVO88YztwdpqzYLHE6RySJGJWReilThxuJyf9l+4OSp54J5JLuck9Fd/wBf8N+Res72X7HHFaR/&#10;6PIGaRreMgYPQcDvuODySPULmprea7tp7ictu8vCsrPtZ1AJ/vYAzjgcknORkE5scU32b7VFDuj3&#10;MrMcqCckBhnBAygyT0wmf4gdBPMZ9vkr+7VIxF5I+QfNuBIJ+TJxypAAzzgk8tWUpfF001/rQ4qs&#10;Yxv+P3/12LYk8tEt7aRluArCHbI4KcexGAATnHAzu/i+a9pi2kc0jz7g21nt14VQC21iQdzZJABP&#10;Oc9DgCq3kyeS0zqyw7mRZPLyoUE/LyMKpyQD833i31lty0akgxrKqh5FSTBxgHAIGVGOgJJVTknA&#10;445nn1Pejb+v6/4Pcv2vmG0RLqNQzKE8xovm2RqflJJ64UNgHGEGOFALrdC0a+czSLtX5FUuPlXG&#10;wBj/AA5JyexHvVe3UkrJIrSMWUu27Pmrydh28MRg5T5ivTjaQdBbW7SCG5lfd5i71iaZtw2naWbO&#10;W6fMOBjdxnBrnkpSv5HDU91+v9af10JI7WcLJ9nGZG/1mVbHD5JPJPQnn1yMnHLluIYpt6y+W0K/&#10;Lt4wpAYZ6+5255z/ABdqn2dI1UHdEpkynA6KBnHGE5xjqQCOStaEYjETCRNo6r8wBix94bvx5zjl&#10;RnIXFc8/eOeem7uW7MmNlmR9hKKE2KSxOFGCQRnnjoD06d9C3ton09JBer5u5Ejh29EI2s5x90D5&#10;R0GRnnhQcmGZYyvlsseB91gfThj2QkjnOM+xGKsW8pzG1vKzMuTCzAnkcr1J+U46kZAPfBJmMoxv&#10;dX/Tz9UefVpyeqdi6jtG/mSBNu0K2WJbbtJI+mGwM89eecGWO3Rjl4oolhZvnZduFBwOCPlPGABn&#10;IwMgA1X3gs0JkMg3FlEbBivOeeB8u0cY65PUECprWRkKxByuGxtdCuR7cjAxuJ6D5iDx8zYnNJaX&#10;LQzK7RRKz7oQW+U8ktxzzweT1wcnAz8pd5oWWMtMu5FUq3y9O7bm9Wxjn0z2xHCwuJVSRstwdrcE&#10;gtjknqcgjPU5Jx1FWrgWiWULRmQO0R85pF+QNuYMAcY4Xb687sfL8qrl5tTmlo7DMttd8KVPzrtk&#10;JUg5zz7gZyOeOhA2iQFF4Rm2tzt3emBjr83GR9MjoeWMQWM+Ttkx+/2Z5yeR2wOMck9PvHBqZIvM&#10;H7oNuL72RM8E569f6njjGauJlJjgt0NojZcxyZ3f9NDnG0DryT7kc4qSMRtJC32ht3l/uvl+Zgcd&#10;Meo4HXqBggkVHBEjSoj252t1CuMjseoIxyCB1x9eXRBbhVicqzZPKqCJCRz06Z69emcY7UjKQeQd&#10;uIArLtxhVPy8k464ABGTz1JyaEj3vlI2/vNtYZHABB55z0z6ZGOBlyxRlJJUfzG534B5+XAGPcHH&#10;Y9c5/hduEX7+RGB3Z+9z7n3OMZwOBnOPmIfUnmYrRuIkuEwzbtu7cV28ABfUgnDY9D9DSsAybZB8&#10;qsvyHGWxvGM56dRwep7EkU4BQDs/ebW3YZAuOOu33yc9A27txmRYyXG5FYbjkE5XI69R0HGP610W&#10;M3IQLKJdzgLj5VWTDYyWHXoWyp7ZY+vFIqiBeQ0O0Y3MxIA65HGPfsck9OKmhZmRopV2/KAdvPGD&#10;j7w5649OATnnIDIjpKwVj8p+Zim/IA9++OucgAcYzWi8jLmd/wCv6+8aV+YpIuFWPaF3YZBkfJjH&#10;cY6gDrwcYoxKpUqkZVUzuY5wo6Ad+mOmeB3J5fFGjMF243LtVniDAHAO/wBs8D8R9C8R5kKRw7uv&#10;y7scdxn6Ad+n1FaxJ5iOYiygkTLAISGXcDhcMBnqF5JyMYxz2NQtGFdRHGuclt2OpPPGRjr39eRj&#10;irUoRJckPtY7hGpHycj25OfXHOOM8CNt8KsAd7K2NyqAvK7eSSemTyehP4VvEcZXKxSKOTzZ9rKI&#10;yY2z1JzngdeuOvQ/U0swnUsUlC7lI2qudxyT8xGc9WPPQkgHrT2iiSVkCsHOQny9WHYemOfpznml&#10;UyTQbYEZeNzFXXdgdTgAYAAPUcc55GDrCN9DTm2ZWe4A3OZB8iDcq8dcfdPflRgDqeeoADpLbyJH&#10;ETNIpyXaOMYPGcHgDAyQe2cnHNJKZYysT+XvEhZlWPB3ZOcfNuBxjAznkDPSoybZAMKyruUqqhW5&#10;wSDgY6f0GOmKtM2XkRsSFjRSzbY90a8AoufvcdSzA45GSOuDktkaSd5GE6sw3bsyD5xjGDkZXrwP&#10;qAB2klSYkKkPyyOSFUZU8+ufl6A56ZPI/uxs4jR3uo02qxwV6nHYE9Cfun6Y2jaaZpEdM8jM5DlV&#10;8xg3yjazY5PXr1yOuMjsSYyssR37yrLGCzbw205O4FskjnBHPfnNOXy1QSOVkjACNujO0jqMD+EZ&#10;BGD34HOaje2UjaVjkaHG1uGAYDrnPqpOMd+vWtEVHTRkeSjopXayZVOT2+n3ujEfRs9DTWYJmVoC&#10;SWy8i4XPIGeg43dcc5APJAxIpzHv8vO7+Pjaecjbkc/dHPODupscQaPcsUqhfvGNsYI4Pb6KFHYD&#10;OckilrsbLzGPksLZ4Nu3HmRr0HIOc5+UkjOOOgIPAAY0jxpJG7rlRsVo2KqcLzt3KQo6Z4OAvTAB&#10;IShBkuGVm24dWVRt56ZwfU5JwPUYKkkbMG3udrRrnexYKf4eeOOR0znpnAXItKUmWlpqJDvLRhQr&#10;qVZRlidpA+7944J7Z6dcHBzK8CRLHIyswZcyRqhPzEg7icHOM49QSRknqzDrHuVW8rzMFvL2ZUZH&#10;oBnGOMclccg4VJ5BlXtpGYLzH0C7cYOOwG4M2fQ4BrVaLUNZSQSeYEEvlHooG7+GPnkc/dGH/Bcg&#10;jaAIgzsFUbWWORVA3AqcsBtOOMZUZPfHI44Ro3MuI/MKqrBVWLHKkYI68jGABnkAcZ+Y86AGORkV&#10;dyArscnC5wo+UdP4RjryBjBARdtBqzpHA0busedu47eUyRz9Tnb15XOcHIpoDiT7LBFu3MWSGNRn&#10;PK8A+u49iQB7tSyskcBeYyKWLK0YXk8ZyB3HB9yBz1phKtIWWJfLRlULNyxbao2jOAD7jsvUgnDN&#10;bGtrXh7Q9K8Nabq9l4vjvtSnkuBqGn2Vo6f2YqvtVGkJPmltruVUAKix9SSE5mRm8lkEiyNGPuCT&#10;J3bMgn7ykE+uTtyQBgirCvNLZeaZFTlkaZoSF4OOhA45K8+uMEiq6SpLbIk0u3dD5kgh3BDnGWzz&#10;jkkH0Bz6g9EqkZP3VY646yvbstL9Fa+vd3bXd6JLQZNFcwy5iaQR+YwiG8rhsnauMngk9QAR1znm&#10;qkqtLIr7P9UuFkbB2AeuPujByTnA3cAjkvuFYyMEDN5Mb5S3yyhjz0yRhmHIxjaCTjkCGd4pJGVZ&#10;Vc7TgsQGRcnuRwcAHk8ZBHAAoaudUI9SA4nnUO24kMd3I43bWIYjKgkY4HO7HAJJebm6CpG97Osn&#10;zo8u7AHJ+UHIcEMDwuQAWxnqWzFJn82NF3FWwU2qrtuIC5Od2MHPTBGACOkSKi5aeONV8n95ufnB&#10;AJA35JXHUE9+dmMFcp0pJk0LEsFjjX94uHaNeo4+UcMDyQQAR94HjqHOW8qS4WaaOHzN8Mrs23bl&#10;VzkAZy2TkcE5+tVVltz/AKPNPEAqK5mXPlbSTjduIJAxyrHgFem/i3b6S81vJqSpja0TSbvvOWKg&#10;hQcEsAWLcDYi5I6EtUZVLqKv/wAAUuWLvJ22/G39eRE0brbRjLMoZe2cc5+bO05/hGBkHqQOklwl&#10;6kheVxEyyHZx/FnJkAPQ4yOvRuc8kwrM5jkkTdGqupZNu4NjACH7uf7w7HGAcZzLZW9zbBRy+5lT&#10;zokxuZecgI27PfC8A9Dt6crQP3Vdk8Tx/YopEibKsq7oyCEBIAAyMjcegOSSBkAlqbNMkmJjcDIm&#10;KhvM37cOCQD0weOwIOeC2MsbbFFGQCWbaY5PMRkPy8jpynU4GMhcc5AEsZaNipjbbtXZ85JZmHBB&#10;yuc4A9c/LzxiWY+6tSTagkxC527cQurBgTuC4AwePblRlcgnBqWF0nwtoIpNu8BlmX7vBCjaSoVc&#10;t0yAFz2bMEPlGQPPctMhj3R7GGOBgcjOQAOi5IPJ5U7bT+bsb7WWjkCgM0gBAbgL/CMgrx1GPTg7&#10;ZMpdv6/zf9dxIlZ0juSkg8wDbIE/1mcD7wKnuRwcA9MVOVZZ5BBMCzo5LeZ87BgwJ46A4GOeQOSM&#10;DY1YJWdhI4ZW3qI41GGXtySSeDgcjqMEjJqRWZpZJkC7WACqMbc8gt2JOD6gjoOKzZhKQ4LGy+XE&#10;3yIfM+VflZsEZAPUe/BAA6MOXKBtkKk5b5UlydojZuR9Pmx/tE8EAigRMC6A+XI0f+rMgDMvdh05&#10;wQce3sQHloE+dovZoSOSMNy3JxnOMnnLHoDgSZN/1/X/AAw95HxiNVSNHB/eZ+VmXAPfLYB5x0xj&#10;GcVNCitM9vHE20QkrE3LA7SOVznkKF4ycAf3eWNG+5fLVWZv3XnSAFW4yx68EnPBJ9MdSJfJe5Ej&#10;eWGZkZm3xg5IXOOoJ4BAPOMe9Sznclb+v67jo/lVIVHlv8xMkbbV3HknjHO3nI56c9adunYtcXO6&#10;Rl+Zlbd0GOCM9AQvsSM9AMG+VIcTKyiNPlVUZeFJzk9uSfvYA5ODkUJGpdIlTCqmVX7OMNu4HyjO&#10;3vgFcE9jwTSMtP6/r+vkRzOGT95821cN5jbfujkFckcfhg9j1onHmSedeMW2qx+ZuvOeg5Kkjr25&#10;6ggmYK7KquuFO1hHNGThegPI+YDDehIXgjjLMBUjVHkWTzNysB94njsc9QB2JzjngUxxkQfvXkDS&#10;yu0hX+GX733s5wehw5B9dwPIBqN4ZbyKaVwWZvmkZFDMcHhsZOcKQcjHUfwkYmfZzET0bEjNICfQ&#10;gEccrtJIyOeR0NMlEQXzHiOBGG+VSfnwCepO0ckrkDgHOeCdYmsZO5FNLHNdrLDGrQxyF1mGWCKe&#10;HIPbdhiTk5APHXFXdI6yMIm2qw/dtnaUx8wyMZwNvfHK9ATi3dW7C4Itmdpl/wBVG0g+TJGOQ2OM&#10;KML165HaKeJG3C2fPzCQrJlVhjzwcgEZ5Y5GOcZ3ABa09DanKOlv6/4fv1K8kUZnaOGFWkmbBOQo&#10;f5CNm7GCSOCPQkcqOGSmaKRRBJGNy7FZF2DLAFXwR04AIyT7ZWp7mJ5xMFtXkKnbHLMoXk4VvmPU&#10;gbgMDAIwN3WmyBbicTxH7wBZXBBKkDChcncOnrwMjJxiom0Zbf1/X9bldx5Nu0Lp0jZlZmPyd26q&#10;QckAH+8DnjDU2SGNF+yG2AVc7YmjDMqk5bjBzjaCfTGOOCZDsEkbiLbI7DdI2eQSpyQPut7fL98g&#10;DnIbujs4ybyNGHmKkhUrjds9gTk+gGAVyDg5Ohpv/X5f1+ZGkcrKvyKs0TbY44/mw43ZI6FWAx06&#10;KvDAZw0Nt/d718t4sJGo3blCINy4XjGFIwOqgf7QmD4uJIRMzb2V8RLuOc9uznIOW+bGOBlCSwbp&#10;lWQhiseHXy2IwMkE8dslsluw9cs09S1LXX+r/wBfmMkMZ3O6xtyvmPJjbG5HQ/3gcgkAg4IGQcGj&#10;z7tI1efzXcq25CeZMgBgSQcndnK4zj+7yC8JJD8sEsaybSHU4XZtDdccFQW54HbHXIUKiK7PMzLG&#10;q7izDehwdxwCBn5QAemUxhsYqh3j6kMiyFpIDKsm2QllkXcNoJO5wT0DA55+UqWJG7NW9I0DV9bM&#10;iabbNJ5NvI8zyXRiHlKp5zwgG47QD8xLhQNxUNWkWGJIwhO2KNSC0wKgg7eOADywG7O0Y77TUxuX&#10;jtd6ozWoJDRyZw6jIXHGAAeR68nqygkeXm97YOaVtP6/r+u5VaAruiSCRVSXCQwvuEfXOBxtbduH&#10;GNvJHtWmWRppJrorIJI3bbJH82/AzuBYKR91gGGSCCWAq3IkdyfOCx4WMcxqd3VQAhAO0naOxxtz&#10;yOsMcWYluXXzV6SXKrwzAZVh1BXaM4XI57D7yNacrav+v6/rcSG4umu2jj1DaqbvLkVjuRiPvrkA&#10;fxA5HJLdAMk1olnlCSI8iblO4yqGLHezZ6qRyHIycblOR8parDPNKyyMrny5FedVQMeCmNvq27PI&#10;5woGPWvIkFvB5qnb8xWYrJln6qowR9zAT/ZbAyMbiGax8v6/r/L1EzM3l2kk3lr8soijcsQwwMgE&#10;gLkkMpGMbgBztyyaYXMUytbbt37wtIvDEgjeBtAGVbcWJ655AyyyyySP+6/d7lDjy2dWRvmIVgM5&#10;ZCynGDxggc5yyZVZJnmQyMqnDZMRXa3cEEkZfjgcMw4+XFLQ0j07/wDB/r/glXc0cn+hxxTy7MIs&#10;cxXGcbRweBjLZPB28DOWWLLTR/Z33xtI4a2M02WdeDlS3ftjHAxydpDWrieJ2ktjjyyrTbvJPlls&#10;FdzYzwSFbLYHyt1BDVWuGMoYeVBtaExRrcR5DKDt5ODlRIeSemWweVNV5nTFuXT+v68vmV7eKYOs&#10;1rAplC52ozL5Y5ZVJBAyWAOenP3TnNR3c0cK7IoIpNy5zGR5bqi7F2dtuMgjO1QoXnOKsNHBJPJt&#10;bdt+WRWUMwAcfPljjOFZercknnDYqXou7H5ZvJhEMZLPh+W8zlm2jlMY7HHUNkVpE6YWlL9P6+Ww&#10;1Vntg0kd68K7V/1BWNiuA2c8Hn5do5JGQD1FVGu1mLPJBCuG2Kq9FZgF+UhfkPmK+COo4zlRVh3g&#10;gikngEMUbZVleLngZJ4+UA/KMYILHjJ+UNbzp5/JWCTiTaoXcvljaoyTnB5yDgfMFx8o2laOmPdr&#10;9Cusr28HkWt9GWChXt/Mx5ZC7CASWG5mLMflIyTxlcVDNaLEqz2llG0fypsWMRBgwZlj6lc47YCg&#10;cNtwALDkuAw3yK+P3pX5Vj2oCxIHyg7du4cDAyR92i8eGZGRpLhXjZlZYZNzxgBywGV4GFwwzwAu&#10;QeDVx3Noya1+/wD4Oz/UqTG0muXYXKyfMqoy4uF8vnaSG6n5txXIJUM2R8uG3Vu0s0bXKybWyy3H&#10;lmSNmY7WIfjcWCohUZLhiox8paVopbiJzLOWVWZlmZQqqxON52nPGzAB/i5JI+Wo/wCz5mkNq6+c&#10;0jgvGyv8o2DGQvJJCfxAbwUXlRmrZrGUV1/r/hu5HJcLuZY08tZG2NarGGUNxtyc4UASdApBw2Md&#10;nF/IikwGkklYIyRySbt2CWz8p3soJyCrNl/m5ALNtz5vliJApMjKyrgNG20Z/i43McYPy8qxyRhm&#10;xR3EMUQVPNaSONoVjzt8tcxhl3j59w6YwDkYUgkrUTTljt/Xz+7+tAAk87yZ45ifOaNt0h3lv9UY&#10;++MbAAcnIOMnaQ0N7FbRxyNdXrSLJKY5N0bq0bAghG+ZhuHPy9V4B5JWnSN5EDZTzLaK38xfLVbh&#10;PKAwGVujLtAwGYgkuMZxuJ4bOC3Czqz+Zz5cyllcruAREOMEgADJD5O35WVQNjSN4tPX5f1+X5DL&#10;iVYpZArnaqGK4L3YQhgAxBK4BO0E87do2ggAHejS3kCM7SO48uQStcRqIyznBIAGApfnb0KhQclM&#10;s7EiXM1uloxeORWlm8xXmG1lYb2wBkYyCMZCjAYfOYZEMdtHb2srbdqb44IVwqjy9w3L93JUnPQ9&#10;geDU2RpHldl6efT8Ca2mkh3XNncMYz5DTXUlvt8vJXBZdzZDK7MCCMuevOBF9m1BYvPWBpJFRf8A&#10;UxLGZHQZ2gNjkdFGDheRlgqLPFNNG8s32iNHaQGO4aQKztjGTvAxtJbIPfCkoearq9jCRcXNvMbd&#10;cMZI1wZQoYnbxuYDa28nGOM84Y0n2CPNq7dvn5dP66XVx277JN5UHklCsnneYwBc+WFDLg7RuYcq&#10;MsdufmcgRqtpcwyRw3EPkwxqYmWSN2yFyAhAb5iSD0437iACd1Swpex3C3VtB5oXCRtDebiGUkMu&#10;WyF4ywz/AHg+4jNGnq8SRiJfmIDGRomVi7gjJVmUk7+pDZAJAA3AqcwpTfLo/wCtfkmun3dCNdKe&#10;SNUupHj2sG8pozlGdiVyhduxJAAzyejDl8csU4GJ5VZp8tFI7LsV8rtOSfmYDaQMs+AuOFylrZQ/&#10;Z7eQXUZsvLZ/MZSAGJVlwTuDYI+9jJ78Mq05ZXjtxK8LkyQRmSOYrIqs/IVQfbJCkncz9UcKWJS8&#10;xSlKXW/4f1+mmok7xWW1XvZYZFuMs8bBfL52k4Y43bcqATkNwOAVCrJHbJGTEqtNGrw27Mo3jOEW&#10;OMhSzfM+GU7mbvkYqeLEVx5/lPb7IiFeSYpzyu0tkbjtTJIZQMhcZJJRXaCOa+mTasrYkl3lg6/I&#10;OHHr833uAwwFO0BIM+bpa/8AW2hGRunC30NvNLaoUa3judjL8wHlKW+dFJJGAoUqR/eIWOGG8tTu&#10;aAwbpG+6ojEW7ap2/dwQeB8xKgY+8QBJcTCW7WFb6Nvlzsl2fKMcKEiHlkDPYj1GOdzreKW12yRQ&#10;s0c2JFWGz+UDjB3DcCV4+QB8YJXkqaZV2o/8P/X9akazpPNLFKpjdY2Ty4z2JGGKkbinIZRxkpHg&#10;4LFY76C3nuTHCIWkZRJO0i7WGUZ1fzMA4A3ScYB3HGFBIfcvM0zaU0Cr9nYtcRyW5kYHd93JIXkl&#10;gGzk5JyxKkq9gBM48mWKGGTe6R5ZGIK4CnPRmAzIDtYnaoDYCspOMXfbT/L8+lvvRFNcyRPPc3Eq&#10;o8TRsrSQtGqz7Q++Qc44UfdO49wflUwNFb39qbFAJI5N6mEXCsoUAsAScrgDcBgAqFZuc4qxaqtj&#10;Esl1bQxzeZu2CXbsIbDsWwQm0rkluTjJK7cU2Sya4lW2S5k+0XBeKWSdUYFied2SOu4jAfJ3NjBL&#10;Zi6TNIyjHyt19F5dF/wCmLi7WFpraOa4jbcZYrVd0nmHDb9i5JOG2lyUYhflCsmXbGkTySX4vhIz&#10;r5EhWXcNpxkhs7slFZgM4UqWA2jckl1DKbeL7DpzmPzFd7difNeNpEGQNgK4kYsNwJJBb1NV75rq&#10;2jku7jbCs00TTH5pgPm2oHJbDkPtz93bhsKNqk7HTC0ttG9PxWjX+XoV5o7SQzW15aRst7BFczsz&#10;hcsOPm85fmCFseYT8zsWUDBEWfcxqnlpHbK0jNKfIaZFkmVnAQxEK2M78khDyzdBIpOi88kU0Yjv&#10;7e28xtkf2iMhYVCMyrwNjMPLjO4uqsIgSSHVxWvokvZlvJreztYzu8uaG4XnfITjzJW2PhYzglyo&#10;yWOQyg7R0O2m+WS5tvn2t5fhtbpoVrC5uTHHb2+pfu3SRrxreRdkbpGVlkkXLDhSd+0EOoYMR8jR&#10;wfa77zo7IK0L28KxrbrIY/LWQ+aN6YUlFDs/zEqME5C7gpfX93tW5vLbfFDu86GMrEE3h1kT952Y&#10;sRu4xvdSWLkCnfCK6tVsltpp2Xi3d1kManzAkjBgpcKdrY2hlMj84fK1tE7qdPmleS3/AAeu+3R2&#10;6aPR94Vv7wRi20eWW0aXbA0dqhjcqEKngZZgIhwgVQPODYAUBIVmuZJ7fy2aOGCbdfRxzM2wq67W&#10;G45zGFAHBYlNhA4Spb7XYpGbUdSlkuIfIZxFO2WGGHzJliHwcnaN0e35slh82dc2en2ryaS1hAVU&#10;Ntkj3MWTZs+X5jvVl2YIIwCp3HcFPRHzPQpw7qz+/wAn2vbS3ntrvWu3QyeZGdzTL5txHtEqSfK8&#10;gfaAF3bcuGPUcgKPvVZtsRkUW7L5Me/dImJBtLvJtJbkBtxK8AlZCQAHZbl4ksMXkWd15bfvJI0t&#10;ZMpIwPQcbWO7JZPmZxgk85qpdzJEvlW1w0cyy7Yjb3TSeW+CBEMZ8wKoAGDyXwCpLGuqL5j0qWtr&#10;f15/1exm3CW9gqhEjaFYnWFto3EndhPlAKbdzJgheRuCsW2ijLZxz3ywix8wzFUhtI2y1wS/lrHG&#10;eWPKsFH3TnHy7QtXtVxDYEKI1jZmZfLbBKgMChO0eYoZOeACyx/ewGNG5WOe7kMUStMSYQ7fO42K&#10;4ZXXbymMZbGAEGV5rRbnq0ea1/X+v8/wKpvJrZF+yXHls0SFljk8raqvuxkknO8ITx1i6lwCtOaT&#10;bEFeGNZGYNGuSqtgbgCGBb5Qxwc4YN7tVpzDFFxPujhVWaQSMryLgqV2glQOMjOTgYG/OwU2axVG&#10;uZofM8sAHypNu1wmTlsbcLnsBk4HOWrpj2PRpqPb/g9u39ee0Nwk8EiRjbH9nkQQ5gYEEq5AA7Ek&#10;k9MHOeM5qB9TEc8lxfXW59xG6RdylfMJfjcW65J65yc5yAxNbsrNLbFZSkattSHqSSTnaTjbxlc5&#10;3FemAtQs1tHH+8R/mhyzCVMDJKjDYxt4ODnocDIOa2id0Yxl5kDi4e4WBrNWbylX7Mzvuxu+7jgD&#10;HGMjg5IPHFSW5RYmlVf3Tfd+UsoY8blxwOm0kE46DdjFSXF9HIPJnh25bM8OflyMgAAj5CoLA9R7&#10;DAps0hlcXkt4u5R5W9SoLHkAg8nPUbTnjn+JRW8dTupxa+Jf1+P9fhWaRG3Qn5fMZQ0e75Rg9OhP&#10;QY4+6VI6ZxCk3kzRgDcy/d4DcAnDD5fu8bm9Sp+tK653bc7N3+r2swdVwcAj2A56BQDnnNRPOoCy&#10;+W0bpt3SHjaRlee4JPOOOPWtDtjFWt/X9f5Dn8y3xJPKvmMoEkmVO3gjZjtx+Hy46DAp3V5eXT7S&#10;JCrbcRtISVO0gDPPoB7YxwRgTPcKytcoWRVXG+JsHk5H4+h4HGADiq8qZjVJtu9cL82D1yD/AFz6&#10;8dMkjZTlGNk9GddGCjrJalfbJIyi2j4VSq9V9eR+Z6Hn2JFVys1vIsbozLyNsi8ryD05444HfPHT&#10;NSyEqkjFVaRU/ibdhSOo6f3sZ7e/UMabZcOhQSFRs+Vxtxjt75x6Hg1O56VJf1/XqQ3KlOVDM23r&#10;jbt6/e5POB3/AExzH8yBiHzg7V4I4BJB9evH068VJIp8kRpFgNjy9o+9x15PXv8An06CGZE8v5e3&#10;3t3J/D2Ax07j0NaHfT2IZDFsXyQzcth1j46Zxg59/Q8Z61DcTzSrvWeRmLL80i87hx68AD19Papp&#10;vkmDB13bu2GxnnGRxntjp1HcgQSQxo4aV+W5fKnk5yRk8ccde/vjIdtMeJIwy+Y2307cZ7+3HbOO&#10;emMVTlmzJm7i+UcltpPXg4/l9RzUkQLmSIKyq6/vN/GPYH8D/X3bKN0h3Sksc/xAFvUjtk/p+Qq7&#10;HRHQgZXAKKmFZcMy8bRwP/rfpTDGRK/mIy7my2ehP5/5x+NOmeLbluCF/uY5z+P+GPTNM2LEyuv8&#10;POW79R2PqT9aZvErRIssuwq3J/hxz+n+feiWLypefmXovoaN3O4DgccHjp1p0qL5a7oyByVyOCOO&#10;PzBHtQZAiSPnMbbl/iP41MbO4ij8yaLCtyu4cn1HX6/5wateEmtE8Q2bXenw3UH2mPzLaZm2zANk&#10;oShVsEZB2kHngjivSf2jPC3w40/VYdX+GE7NY3X7z+z5pt0lozs7eTkxrwibPmyS2QTtLbF9XD5f&#10;7bL54lTXutLl669fNfiePis0jhcypYRwf7xN81tFa2j7N306eZ5YMo+9ItoZcqNvt/Pjv60YV8yB&#10;uFX94Fbv098//r+lMlkjjOXDdj7nn9PWkjePd5Sq24LjCt1/z/XvXmM9XXdA27ZtAz33c8c/XmhV&#10;w27y/l6bmJ9D+fTOadK+/h/m/wBnkke/X/69I7DPlthj29z/AE/lUjHosSxqxPXqrA4H0P4Gklhw&#10;FQj5lz/EDkntx+HNIZHz5Ue5cLhtvP8An/PWkkKsArIOPfAz7+tBOtxVVj+8Eefm+b2bHXr/AJz9&#10;BUlvApVnPBVc7RnnHp+X5UkQO7B6Njc20cf/AF+v4jvSeYFjYIvH8LKR3z+NADXMaMxQ7txzt6hT&#10;n39vxpNjA4Qbmb7zdNvp/k/lSmNigKAKGACt1xz/AJ/P8rNrbwMdkysNyY4zncPX1456kdKY27Ir&#10;KGKH92flUbtx7fj6EVMm9n2u5+Yg7skZ46/p3/GpAkkb7fLQlTyzdyPXOf8AP4imSSKWYnOWwfmO&#10;Gycfgfx6800xXuxjKXZtwVvm7evt6+mOaapKc5+Y/eUjvkH39ulSMfNXcrL8ucZ4OfYfT61GUwfI&#10;L/ezy31/PNHUpMkjlQBlOMbgFKvgcA8/y44oZHZFQp1yeFPT/wDWf/r9KcCxgjXJ2sO30/8A1/T8&#10;ajY5OP7wzgMeOo6ds59hxVAmCKzklYgny/d6jp/nr2pznlQf4ufmQjdz7kf06e3LQsmVHl/MP9n/&#10;AD2z+H6PZ8P5sgb7uc7huIwBgfhjH0ouO5GrK2Tt3cEj2/yfzqVW4AJUKe4bsevf/PvQu54wsCjj&#10;G4L0PGMj8TTkiR0WVCOvOc8e/wCufagiUghKWxV5AcMw5bOPx/L8OKsQsBlSBwpbcG5H5/59cdRE&#10;3yBUWTlsj6g98HpnPt19afHJ5afupSCq8DJyOOnA/wA4P4hlLUvi5R4USR1yB8zc8DuMd+Pp1xjg&#10;YjlRZUWSP5WHAG4L831PYfX/AAqCFHaT5mx/Cu4bW68d+p/THPrU8CA7ZCMcY+90x9PY/XrzQc0v&#10;dHghZQUkCL1Jyfl/qep6c8mhA4k24zltrLtJz3wfT/63WiQyyOziQ5+8W46+h59MDrjnPXJqx9in&#10;a3FyYZljORv2nB4UdT+HTt+oYzdtxuCmWBZUx/u4PHp+mKbHvcNcON2OGO4Ake3J/qB7jkt2s2GE&#10;RPU4Vcds9uhH+eOBektgkUdyPlEi7o5F6H2wD1HHBHPtnBaVznlaJCqeVIHChfmIUrGdp6DHzZHf&#10;vkjNXJPsklvHKkbQtGhE2c7ScnB/IqMdM8nqBVeIrIjGMM2G3K4Iz1PA7+hx0+mM1oLfRtpKWktv&#10;wsgZGEaZHyjI3Dnt0PHBwOcVcUjirSkmvX+vX5+pVKyWyMJU/wBW2G3YGSc475I5HI9M1atWjlfy&#10;kCDzY/leeQLwASMY4z7nIzjGOlaGo3OlyaHZ2q6YlteQx4uGjdts6gqUYgkhZPm25AwQg6EszZ1o&#10;JDcKd0eeTJvBYKN2CTn6Ak4Ht0qZx5XuciqOrTbatv8Ah1077ry7EsnmCUgrICv3YXBXyyegAxkA&#10;EDv6dc1KgDRiMFNu0lysI+YZ67s5xxweB9ecQAq0oAuv4gQjZXPy8D65z35xyR1Nk3Bt7VoHyVVi&#10;yMGxj8M8Hle3X1A5z1M5X0SBWAjLt+7LMAPmG72UccAg8HjIz6HK2sSztnzdrbgNnAO3vwOB064z&#10;T7OW3Aea4TzI2XG/aVIweSOo3fmMD1ohkZpNrKrSK2W3QjCfNyfbLfX1xxzSepi766F3VEgtJt+n&#10;iOa1dlKyRZU7PRlLEhgcZHPTOWXBLrMyKB5sMcfzBWikj+RMhvn4y2QzcYA45G7ujQ3rs17c2zGN&#10;WDNjd8uQeh3YHQnr2yGODiSxG2xWOdY48NtjXzEUnj7r9Qv8wSOQMGqkmuljlleNOz/r/g+diW4e&#10;R4BBI+5VILblDLndywOCFwQfu8EHIPIWrk1lcW1gqXVso8/M26TG5gvy7xzhB8xJztPHXtWeStxL&#10;5ZCyKfmVMNzkZwT1B2seufqTyLX2hmgjSNzL5ODGgm3MQB944yByvc4UDGMHjml5nNNS0S9X/XqX&#10;tNnMkX2e7uEHmK0iy+TulPyglD83z5HbqGGB95xWpaRbj80OZo7YmRo4mwyl1I+ZWOW5C7lxxnt8&#10;y52musAwZY41t12Kyxl95VgcoGBKEKI8EcEjBJGa1NPtogcKUjZsiN2YeW+FBBQHBXcPlyf4lUk5&#10;zjKSPKxD5W+n9f131+Zv+C9Wn0nULfU7a48m4tf9XJvO4vtIABAG5irldoBHy4IZWAJqd9ZT3Las&#10;1ra+WP8AU2kPnKj4CBtpJygBHRiOWzgbSDns15FEnmBTEVXbJ5rERq64XCkkgfMGZVUZ/ukYAtRx&#10;XKBp4gqqMhWLNKpT+4eSzk7kYKc8ZxnoeeUuh4s6VP2zq9Wrb9N7fj8k3bVjZbCV0jtriKaZWhkS&#10;QSZjZeRHgZH3w2GbI7EfNhgZWguTGs8cindPiMNbj97tZGcjzCcPnGF2kt/dIxi0JPtT/bLnS42k&#10;W6YSs020LFn5Ay7iuQhfkcKuVJYHaKkMFrb/AL24m/1McfllVMPOPkIyVyQGPJIIKkkAY3x1JVRy&#10;36eV+v8Aw2ul1+FL7XDbXEiwbS0bp5UkRcZJUOxweeTl2boVQdRtAqSrDZE2Do0OZnWNyhATOAr8&#10;A7uBnghTxgbVDDWEiNJ8920cqqHg8tgpVymNqYPzE4U7chSr5+U/NWfdGJWnuYbCFfNXKxxt6rja&#10;WXbt6sp7kjoAARrGJ10pe9a3RfN/1r9/QzfIimtmmvofL2R5IjjIwuT8o2nYQpX7pBJ8znAAAkdr&#10;u45uci6wpjZ1+eTjjO/5STvB5Abkk4DZLZUiln3xNJ5xjG3y2ZTszgJgDHG1RgKc4HXGDe0fQRdQ&#10;6gNsMTN8xWZSu9Ryy7j024zsQtvDcZKnNHXOpGnHml/W34f1oR/aBE7SENHnG75gx3HdxtLnB6Hn&#10;AJXqQQWuafDJHdFHv2by1ZmRod/mtu53FF5GDyTgndgnkhaIkW5RgkkcYXcnmbgqhicj7uQBlhnk&#10;nAHbDVoDyo/la3mjhMCxNbrM/mNnOWI4CtjPG3aS2eV3MuFY5621v8v1/r0NCx1FFljmkMS4k/ff&#10;a2VjJglv3gGSV7lgcNk4x0Ghpx3lohfruWTa0jbQ+FSNiFyNwJI5ZgcZBABzuzbeR7i4/tOaWMeZ&#10;ceY0rXC7lLMSpbB3lASRlM7Q67Qz4CaOlrN5Ib7PH5U0XktCzIAhw/JAIweWXCgcLwTjA8yojycQ&#10;o2b/AK/r+uxpw3onXyZplZjJthWOIqCSBzk8kYcnnILBh0C50NLWSORnmjWJsB9zR4IVcKM5XKgE&#10;LgcA/Ku498+K5QWSSysWlbssy7lQMchWLZVdwJIAC4HXIwtuxWLe6RyxxqrN+/8AM2qRuI4CnO0t&#10;/DjtgrnLDz6h49ZLlf3f18zd0RoYbpJIYW3JKpHlRE4ynCLvGAR/dYA8fwYY1uWMDpL5RZWUXTFQ&#10;2AQoXkqFGd3QtgYLFP8AbFczpsUiK0tu+yTyQsRVnZZiRvwWB+8DjnIVSOMgnG+tvbCya6gEgby2&#10;RkZPnTDN83I++23noQePQ15OMPBxkVzb76f1/Xkbem3gnhU3dmqLsR45pMplg3LbB/ES2DtyAduN&#10;uRXQ6YyjbIkYbZbo08qyAtIOgUhlII2scIMbupJzzyGkzW4leEacUH7wK8MIMj4HzBlDkEY3krkY&#10;GTk5GOn00CKNVl+ZWm2KecS5JO7kjauc8H5S2CARyPlcZHVnzeOpqO39fj/W9tLnWaU260WUKrMG&#10;/dsqkuvA7Hscrgscndyc4A6G1kVYWdXWNlXLgZGG+Yhj298Zzn0GDXN6VfOsal1Pyx75MqSwwAed&#10;zZY/N3OQDycjjf0nEjxlEXCBSJI1GF5zxkhlOfoTnpwMfK4iOrZ8XjY7t/1/X/BNy0Py71SRQz7p&#10;EReVG3jJwOmOh6dwTkCzGPLVJXkCrt37YzjIPUcAZON3c4J44zVO2khZmt1D5QFG+b5hke/0yD69&#10;T94m0pVTjzNh5dvlK9OO4ye/HGMZwCDXH0Pn6i94t7ircxiNc54YjgDvx1x+HPbgiyjP/rDukG0/&#10;xheRkbh/ezjGeBwM9TVZEMBFoFVuh+Q5JwMYx65I7jBAOemZ440WZ1ijU4k6hehGRxjr1x1B465o&#10;1ucM7EiyBjudWVduAJB8x46denK9P7tEsT/NbNCVY87cn5fvbhxnnsevtxwSLYibw3yoAd3XnO4H&#10;BPOcnr6dRmpZmDT74HWRmIC9OnryDnsMZznp1APZTjzLzMr+8UnQKC25huyo4A2kD73p04Prnk9B&#10;VK8Mc65PK7VG5vlJP45wcbvYZOMjmr9wjuAVkIDcbYx2/u5yMcd/bHTNV5onKYE37zCxnHC/M2Bn&#10;pgjB6AADkd66I6M6aclozOvPMeMzR20a/NnfIpKgHn8cEMce4A3A7ThX8s28xSnL7yW8xWZQCOh2&#10;sOMZA7gjjpkdFqChHCb1BOdrcbSSRwORkYCnqVOe9Y9yQpWNflZ8OjFgAmAeQMrnnOfdcngKK9PD&#10;6bnrYWVlc5/xHdrcL5CN5j+UqLJGjmSVVDFRkjPKEKCASQFwQOa5nWY2s5jL9mV23KsbC1LOnC84&#10;HRSo3YHXg5+5np9US4e5kyF3SKUkkdWIzkcdAR05OOpyMlgK57UlFyqy4l3Qu2Vkm+cqzHLEL8pH&#10;IPB3AsuO+Pdpy51dn1OXtRtb+v8Agf15HN3YSa4iKS28cZkHLblWULjDNkbcYOPmUHB4GAtQvIsN&#10;sqGHbHMyxs0kTKxATdtKxjdwWDA5Pzlm4BVat3i3BdfLMf2eRR5ayYUIoBBYAZOFyhOM888scVSl&#10;nnjUTxySBlXy9zIc7Q2cLk9eXPJ6nO7OdvYm+U+lp+8kv6/LoURKjW8drDG2F/1nmOYyu7o2Ag4+&#10;bbkE/fyNvJpZUjtrb7NKq/KNrKzL+8ABAJA6soPCjHLZbBD1KQ0OxipCRsxm8n92X+6x5jweTjDD&#10;5sEHGRlh1kS62RSJ8q4V2C4KBh82wMSo+VOOAN+RgfLXHUep2cyv+P8AX52t2Jp/MtW326yYdG48&#10;tFYFcgE4O3AJAYEbRk46Nie2SKJZPtQjWBl2GRVdQvzkHAXp8pbPUghTxsO6CK3gsGjmgtvLWEZZ&#10;pPugKUPTH47RkhccFm5uQrHNELaMiOaOPMTIuGcBcMOOrbcrgnBxyQQxHFJLqctR+7+v9X/roS2Y&#10;USLAIlibY3nKsa/IwLEBjj5Bu6YJO0++6pYFn2MFkXH3vNWYfPlSSA2MOQygYALDBxxwIbbGWWVm&#10;OyYgTBSzRAemDkhlYjnOe/I21PaRQ/bo4YTC3mb23NEJPmJ+bcMksdrHgDBHDDCZXCpynLU6/wBf&#10;1/XztWhbyYYzLuVlZUVZC0Yzt6/UcNknOcnGARoxXT2czK9x5PmOqTYjOOGIG4kcDoe6jaCQCTmr&#10;aK23zRDNt8xf9cNzNySFLfeznHKk8YIAPBtgTQfumWSSOPAXdwxOQWbA69SSCQTjqDiuGe9jzqzU&#10;pW/r+v8Ahy/FZWcmn/ap0WGaFljXaGG8N5jZXn5dvGR33c7cFabbW0Jj85Dt8uTaZCM7t2WPIyMg&#10;+g2gdVyBUMkElrFGjAMvlkMoyAo3HJwwHUZOQASWXjBJM8L2sL+W1yswQfvZCyttVeAgzj0+8McL&#10;0zjPPP3nocEubWzv/X/D7ln+z3ePz3ttgaTGVyWRiAOPvbegI+8AcD0I7rxJ8CPiJ4F8EaR8RfEm&#10;hG10PxBZ/aNKvlVJo5o97KxLjIV0kQhkYh1bnBQhzyNgJo5VTMaNJJukM33SRu5I6FQDzjIww45F&#10;ex+Nf2i9a1y80fwf4Y8STaf4d8J3a3PhlWMfmWciiMqyyYXymLxhl2Y25+X7oC+zlWBw+KrRVaSU&#10;Xo3fVPy/W46dfLaeBxH1nmdS0fZ8uy195yvulFNKzu5NdLnkUIntw8M0HnFVAhHIG/aOvAAPPQ5O&#10;e4IGJLlYvscbx4V5Nwk87GQwyuOPvfLjBXO7ocjrpeOfFUvjTxTfeLIdKtbH7XcvLHDp8OyGEM+5&#10;gFG0KASVAAAA46cnKtnDDyhzubC+aRwAf4QMr1XoTwMHHOB5WYQo0MXUp0Z88U7KVrXXe3meQpSk&#10;lK1vL+tPP1LfkQtFHI8vmSea0bk5bKfwn5AcncCDgrjC43csG2+Jn24jVWyzKy/MeG7KcsB1wDzk&#10;+hpsc3yEIr7dqRD5Wb5cdD24C8Aj5hkcd2qGnLFRuWQE/Ng+WwAPcf7uevTpjiuGpUjLZdDPllqn&#10;/wAN/X6dyQFmhhjMQjZivoQp3Nk4Oe3I29cAgkgYdHs2bY5NgZCNxwufug4yD1wM5zx/sngjO5WB&#10;cMzMBuk7Db174yAAOAf1qaLzWtUummLIeGLY3bMDHOeh6fKCeGJwTXP7z2IkxzDPmMLfGxlLYGAq&#10;8DBxkr34z3PXFOhhVQshP73zSiyRqT8y4w2B6k8Db24Ho3bFGGimj3BHVNsjMCGIxjIz6fgACM4q&#10;bS2MckYliXbtxII/mxnIJC4xtAP4lujcZElJ2ZhJtQdv60HoyxusCPgKuGG7AjAYZJY9CT06qeOh&#10;pXzJh2bldzBcfKTkYG4Hjg9Qeu0ckYpqRZhZniMfkxKy4YrtJDHO4Y5yAOMZAPZSakgtjfSCFLYl&#10;gxdY0jJZQoJZiBjkDrxxg9sEVy9DLqOt3hAaRrdWLfK6rH167hy2Op+uT7cLKPLuo7Ldt+YKZCeP&#10;mIPTAz7kY44wTgCGMPbsMRtuZgkgf5D90DBwexzk5GTyT0y1QiIyB2jUbmbC7mXIOT7cgccKR0xz&#10;nWEuXQXLre5b1fVYdVm+2Q6XFAku1m+ywqqs2wAtsB25dlyQBjL4C8AU2PyQx3YUBRn5id3VSwOe&#10;uBkjsBkcKarqm5QDEuOCzK3TAyRx+oAwfQAbqsREx7doAZizLhMkNvIOD3YHjJ4OAB14VSTk7sKh&#10;MilyMRfMvDBkOHx1JUEjt0+mDnGLLuJHaVyuCWCbmztx2znue59OvPNeICIbzCscalRJJx3HB4JB&#10;OMZzzkDocYsWyhBGq/NmP7wY4XkEnK8+vI9RwQciFGRyVO5IrOZWlJcbWz3UdOD/AOOgkE54x6ip&#10;Y2Fv+7+bekeGJzyOSe459Ohz271Prvh7W/DGq3Wg61Zi1urS4aO4hYIfLYHBwVJVsdmU4wQQduGM&#10;ASSTdND+8VQP3n3uOnboM547/ex1BdpRlqYVIyhJxlpbRrz2s/8AIdGQSsZi+WRh/Dgnt3yBjuAO&#10;cY7ECaDK3HmqnttDD64BJ6D39e/OESFPMXEHLSksvHU8D3z06cgHGcHJnluBNcNcwsvzSFgVjK5Y&#10;/wCwPfGBjjOADnjaKXLdvU55S6L+v6/4Yak7JseVGDiMHa0ZwB1Oe4P9F7dKezZOGcdNpYMTlfT5&#10;fw9z34HDdPtrrULuO2tYF866dY41kk2q5LBdrHO0cn7xPAJ5GKfJFLGqx3EZUjO4tgndgjHAGOOO&#10;OBnPJ4B7z1Icev8AXyEJaQeUzL95uO3UjI9OM/075Vdm7zmHIXBdWORwSOe5/DHXihHkcxgqJNvR&#10;9pCnAwOM49O3X6cXILR20dplshta4VY7hZMvEyr90gZKggjr1Mfy9CKqlTc36K5m5FEuCu0dejKJ&#10;RuOM845/vZ659j3jmCKD5yYRsFtxPPA5O38PfPp0qZxHcK0k0iiF2+ZskZ9vbtkZx2OcUT3Epl3T&#10;My/MRt7/AHuxzwB19/mz2qeUtPUqylwFWQeZu+982GGOe3HTK9ejZz2NeRlBU/u/MQDHznorZx14&#10;HHXOenIwc2Lja1w0YiHyjaCB14Q59RkdfTv1JNW6J8t4DJndFlU3kc+uMgccdc9M8ng3E6KepDcY&#10;LHzFjG5cMGY84GcHqCOQc4GOfUrVGQRIiP5jL8x2decnPTrxjq3JxjjjNq7i2xuxGV2n5VTaCex5&#10;6HBbjPBx35FeQ74WkmdlONzSs5+ZgRwMf7vXp2OCBi4yO6nokTT2ukR6R50k0zXrTyhoZIwY1QKj&#10;RlcjO7mTvggL61jqHDeWWDKoG1vLZlbkjeR9MjPA46DqLLztOkcckSlY0OFBBxknjaO545PXjnqD&#10;SZ45DtEfy/Mih2AX+EkEc44A7EZI5BOT11KsazjyxSsktOtur831OyjGXVlcFvMVP3b7lYRq0mQD&#10;gAbmXBP3lPGcg9Sfmqq0G0G8G5T5pJWRlGQh655zx0Oc8cEirUrv9nmuPtrBSzKu6D5t3PThhnPT&#10;5j265qnc+XaRfaERmULJjd1VQo6MfvDBbGOqr97gEOMT0KfYinhlBWVc+YF4+UMSvoRyOzdO+OxJ&#10;qk/EayfMqr8q7Fx8394nPPIJHUN857A1PdK074KQh3jLM3nbkGX2jgcEjLDO0hT8oz96oJ3nu2Mm&#10;RHumAaNnTJBBbKkZB6ZyGGcnoAdukdDup3tuRyM0kv7r5Y/O8tV3YOc7eSM+invxjqQSlOQRSyGJ&#10;lLNlfkbhQ21Vwd4+6RtzuwewI6CZ5IHga4QLMsnzPCuFYgHJBydqL0DdM/QEU3zZZ/8AQ3KuzHLA&#10;SAMflAIUhcjIPQ8YznbuxWx2QTjsRx+TPMqTxr8sbYZo5G8tue2fu7ucgcj+9glWxxN50bRHe0ig&#10;uFONx4IDLuGOmOec5OMDcFb50S6aA7GXY6upx94H5g2QThj820kjJ3cHDJcxpvO2Rt/CsCuOAQMk&#10;jadpxxkAkHH3WFcpqrvb0GxiH5Y2VWVcP50n7xyu1flOzhueOCCSPruEFt5jQkq7pGwdVcYOc4Jy&#10;ceuSMjbyRtOTJPa3csjyASKxxksxO5dqhm9cKcE8KwBwNwbCxeWxRoRZyBd2Y45I/lVtqggnd6Ee&#10;/TGCch2tuVGUWt/6/r+tC7q2tm90xLJEVbe1wtuzKshC79xxk/KNyyDb8rHzMkEt8tG7tnldIEY7&#10;Y0WQ+STljwN2RnGM544DYxkAASW7F78PbvIuRtTaoLAYI5A+4chiVHUN1yWC10SA2ssIO9SrSKwb&#10;Df3W6ngH7o45YjhMVrOpOrK8v66BTjGnpHTr9/8AX+Q1ZVaXzPIbLSdJWLsNsjBjkMQygZxtbJLd&#10;8ioZJrt7SPzI2mzub/U5Ljqy7lbkbi3TGMEfKWXLvNljH7wTKvSMNHuB6fNjPbof4iCRgBQBDtVJ&#10;IWcM22RT5Ue07eMEbzgYCgAkN6k4wCdInVFaleV43he4ju95jEnmM8gAcqS23JBIyOeu0lsDbuGy&#10;vdI7S+THZtGsaqJGmwzFgu3BXpghgxzjk8EklWnVmdprVGxDlZIP90AAbeo52c7jtwoGTyaYrxSN&#10;9ltrd1O3L+Qh3hVGWIIHykncCyk54z1JHdTlodcfd/r0ZRuQucW9vJjGUj8xZuuSO+5yCV6ZB2ck&#10;gDfUvJzbF7lLWKMTfdkjXzDg7vmjIkOcbjhm3ZO1eisat6wYxaeeVBlKru8tCpjAHKr/AA4ygGMA&#10;DAwMZFSWngi81bxpbeArB7Mahf6xBpqLeXCwxxs8giXzP4VjLHLFeAvORkqe6nH7T269j0cPH2k4&#10;wW8tLd9V+rtr6dTm7qG5CxzlzHCSDG4lBPyryQGy3Of4uCOTgfOKNwzrGs8x3RRx4G0u6hVB4yvG&#10;CwLYBAGB04FdF418L+IPh/4mvvCfibQG0/UdPuHt7+zZo820sWIpVypZWbcHzjPAyMDDHnrizlkB&#10;mDMzmTMVwuV+ZfvEgEFPkO3BGWLZ5r1IwPWpaaT06efn8119HZWuUBHCQyPG0j7lLK0nzFio69Sp&#10;+brjkggY+6abZVReyCb5cbiGO9fn3buT1HzZyOCeuQTWxrPh3WtEkt5Nf0+SFbiG3ubO481vLkhm&#10;RZVcYHIOF5IBVgFOfujJEmyYTBlhjQSH7RNkSL0wp25bKhSATnHoOAeyMJR0krM9GhUjUjzRd79n&#10;dfL+rlK7fMjNLEy9SrBDh2JbhRjg9eCD04Kk/NWkDxyfaHb5o13PGRtYcEZyBxn5eO+fQ4E93JHB&#10;O0sqMdsKxp5bbiAQdyqeew9SDtzkcERSJCzi3BVm3N5yF2wvGSw6hflxgqc4xjFax3PSp7f1/X/B&#10;ZGP9JuEiCrNG8jjbGMBI9jAkY9gT1ySMZbJyT+ajq8jK0cnMqnO4YIUFlxk5JIyBx+g3tUXwpp3h&#10;iPRb7SN3iKPU5zeXEN1iM2zQ2vlxMn3QyOlyWYL8xnHJARhzsouGYq9zvmj+VnB2SFvu78PjDZXk&#10;khs9QCSDuXCSqWa2t8tf6Wvl1QWcghm+2TRR7ljG1VjI2PggHIz0+9tP3euOFNNlcuVCIYl3M26R&#10;Cc7lAPBO3BHU9chhkKMBI5jFbhlib5V/c+Vk5GMcDt7HqeTyeUkurZ7Sb7NJARziSMbuNp6bcjDA&#10;5JwQO/HzABrpzX/r+tTd8J+Obvwtqlnrlmgm+wyK9hBMoaPdlQyMuRuUgchRk5Vi2cE8/dXCXcoF&#10;1b7pI1xuDbjLtBGcZ2tkjIxk/L6DNNknmmXckDQJlQVcFWxgjbgZ+XJJxkfdyOwqEXLiLfdwrHIy&#10;qZJI1GwLjO0gKN36jjHPJroliK0qKpN+6ne3m+v4EUcLTp1HUitXZefX/N/NixOsV2gWIwsqDLrG&#10;Tkjd8+MAnpkc446DHyotwIrWG3IjQMyhFlk4YnJ9B0IUcjqoPO4gp5QWONZbeTd5h8xpHBHACkHq&#10;T6Y7YGB6veVdzyPLM8g+TzGA4452nt1JOByOmdgxETpdiOVYhMRLCqbmA/iXcMAYJ3fLuU9yM7SQ&#10;eeXie8YiJVaSQjOI5Cd30JzzyeSWPDfdJIMUjqymVWkMaqrRBcYHGxdu4DjlW+brzkfLkuQWnnIk&#10;xt2WNgZGZivlZ5IAwfkGBhT39cEl2KtprqTQ3tjb6dNHDbpLNJ5fk3Cbk8jAkGMYOQ4weRjCjGMc&#10;NsEmuNRW2sreKSaaVRHGpDZbgKnXqThMZBJ2nlabAs7sksEXmHAcLkMXzkgZGd2SOpwQCME4wNDw&#10;nrl54V1KHV9NeQXVruVJLja3zYU+hyuHPUZzngEgVcOXnXNsZVOaMZOmry7N9baei0XTu9Xq+m+P&#10;XwbuvgF8SdS8AXfi/RfELabIVj1bQbvzoZlwrBvmXKsQQrJgANuAPAauPmmT7Q8kbrGqkGOO3AUo&#10;DknaPmyVx2wAcZzkVHeanLqMfnPO224CosbsQF5AA5JwQRxjpgZYDILGnH+tPlsI0ILbgQueThuD&#10;nhTk9CD06Mq3JKbcVoOMZNXmlfXbb01vttr63Hy/aII/s0w2ojFnVkVURl+9n+I9B04Y8LnORJJl&#10;bdWZo8DC7413OSMAc9iNx9uTxhaj8oFWuDbjzBx8sbIGIPOCMZXORyPl2rxUlurNIxScs3l4Mmw7&#10;gvIOACCFAG4dc/exk7TiHmTJJIssxBjDGb7q7tqhFU4bI6FsNg5IJTtkU5nkljLRXW5RIWZm2qyK&#10;RjBwe5Le4x1+UYhE6/caLcS37xVckIADhc5BGBwAMgZLE5qxJDMB5ZjbzFg8rc3UKFAAGPlX5Pl4&#10;5+U9Dms2jGWlr/1/X+W9yaIy2TrcEqwjYkM0oO1QDygK7cAL944HIHyhWw63g3W2+ICaOFWDwp8g&#10;BIyCGzwCenVgA2egFRGZJpt6Ozb23sxHIySRh+cdsYGDnBYYwZ4Zt21HB+ZSjmT+AADk9Mj5sjkf&#10;Ntz93dVROeXMtf6/rfYhtNksO1GZGXJQSNwcnq20kHIwMnnOOmM1a8w+esisrP8AI6tMxKndztPP&#10;GDnrjBXLHHWO4QSyL5USzrH/AKto5CDIApHQ4+bswzgnPJ6BLeQSOEjX5pk2x7mIH3VGM8ZHIzzt&#10;JTnjGc6kSZe9r/X9epPFYefL5dxErMu4qzMpjQdGyRlTx6DPycgDlpkbzZFnjYxGTc0kqMq4BPT/&#10;AGhgPnOQCMd8GPzy0jSKrKq7tqygKq7+AJCAegOBnPDnBHOHCbzS809xIyvjavyrL0IOctx909SS&#10;CSB3rncTGXM9X/X9b/eXLefCMxWJRLubfKrKScHJxuKk/KF4JPrkgmtHSjbQzw3NzYRXUKxkMqye&#10;qFhkk7s7urDauR2Xg5VtIcNcu6wlW2LtjKqGz6DIOM4BOGHBIXgi1GHW1ikvbqSFtpWNmwjf7OWL&#10;YGB6bsDIAyDjnqRvocVaF7rvp1/C3b8DatrtXhWCW83yNH5uBEN7N8wLgk4Y/PgklnLKe4ataO5i&#10;uA8q3YjSVn8sRytgOBnerqeAA4OCOCGHTg5tpLG06sFt1y0hZdm0E7l+YAkcE7urAr0BG5cXLZ5D&#10;bBridtwx5kizMJFZR97eV4Ptjndk+q+LXj5Hh1o3/r+u39XuXgJdoNw4O2FnWPy/lPUgY9ARndkk&#10;lMgMGGZYpVR2ZJd0bNhljyF3bgCQSAxAAXkA52k9M4hXlWR7SZzIGV5GiHyYJ3SD+6A3zYXaSUwQ&#10;vUzoizxEXVruMmx42VnKgkHkkEj5BIykkEglDgZG3hnE4JW6/wBf1/XlZicXtys9wjXEjOkTMysg&#10;z90swyM/w9cNxn7u6pbNjhVJdmXAZWzGn3sZxjaASc8buMfdCghun6Deto0ep3lmPstxcSRLO1qz&#10;ZkCRvIq/KFG3z4y235sumCcCi04hhaeSNst5kkcjMBjhiem7OcqOCeDy2eObEYerS+NNXs1ddHs1&#10;6nLPl1S6f1/VrGmSw/dwwxuwkVTmT+8wJZueNuAcBe3TAIE6+dJuQu0e6MbINxIB7dxjPOQ3Q4AO&#10;cMKSyW/m+bAi+YsuWaNeGG7IP93nC4G7qM4B+ZbsVuVXyyvmeYD5ccjjPy5y+Dk9DwcZIIO0jJPB&#10;KOh59Rcq/r+v+AXrYW84xBaRttYN+7Vvl5HyH+JgQccDkqMY6CSzmP2eFmvZFuJIyFPlqTu2j5SD&#10;8o6DKnAA3D3FdpFnZljCgeWwaFo1A+775x67ccgZxk1dgZ1nAeFxukUqQzHfg5AQgbuWIzg5wO+c&#10;VySVjhqaR/r9f6ZJbhwGaOdQGwPNilUt0GM7STuBPbB6jkYxKpPyPHNtVY87ZCceijuw5xjBAwAD&#10;nOTXgLFVMv7wFsfvPun/AGwckHjJIBznIOQRWjaSWNo/mGHzGZpFTzl4jJyo6tgnJJAxjncRkg1h&#10;y8z1OOpLl6XFGRIsWz93uByqnccL6/eDAls8bhz0G4VNDcMqeQ0UcflMUaORgwIYg5Yk8cAY6A89&#10;OMwxiCR1S5kaFSylpJMBFO3BPXouepIJwM7jjM6Sr5mElPllpOEYLt6EDk4ThRjkj/gJBGconLPt&#10;/X+X9dC4sTxlTK2773zMvDHB5OVwvUDjgjrkZqaMuqlUKrgqvzSNjp1wee+MEk8HIqpbvuAAjQbd&#10;qj5sFs5weBgKSxHH8wKt2MZcK8hb7wG4grhtx5IHIyMknPJJXtis7HHU93Vk4J8toZnaNtzAK8bc&#10;E5yTgYB5PJ64AHfdZUS+f5xXYWXA+b5lPGSOM5BxySeT/EearRvHEka+Wd25SAvzHqQB7DqMDuec&#10;nDCZIUAKtMgUt8qx5YtjjIO0Y4PXAzycYJyHJP8Ar+v+HJoI3muJHbMca42yGP8Ai59QxPOPULj0&#10;JFPmSNpf9UnUHdIpO3ruHUnqCOckZ4I4NMWWVWzIjeWVIw316EHnpjrxngDOcywoVzDDIY1ZtgY4&#10;HTGQAOw9Dwcn1ywYS3uOCN5bFDuLZ4GBv/UY6AnOBzz0FTujrbjY4YsrKixhiwXB4xxg8Z554+uY&#10;4Gj8tmSNVZjkSNk9+o4OMcc+mBk8AzRCXysIGWNlAyAcAZ44zyOoJGf61rFI55Sf4jmEglVoXDLk&#10;mJVi78cDIzzycngZ7U0LGiLGYdy43M0cfBU8c47ADPBGeOvQL8rLkKu5z8vyg5GckHOPl6DsuAen&#10;d5SIStAoj4I6clcnOcdAMknGOcfjT5dTO9hnyRxiJug+ZZA24j5WwSPpu4H8toqdVLyiRhu7dzjp&#10;wcjoMHk8n8wY4dghX91t5Ynd129xnufbuAOSQBUhAYtbBG3LyMn5uOOOuefrjtWi2Jk7jhD8mDD/&#10;ABY2rghSN3HPv35HTOeCXQHkSGb5T93cAQDz2HPoe3UeuKNpabbBGpZssG252DdlQfrwQCc/hxT4&#10;vMVmCAK27K7VDbumT7HAx1B9QD10iYyfuiCMDkfNtxuT+Injn8sdOuBnqaCjlFWVCW5JClfmO7HO&#10;eAOO/qOo4pwQleI8jk8YwDg98+g6Dpknrk1JIqeaGCHhcb9pb5PTB7/qcehNbRJ5rEbxRGV5Pvjz&#10;FCqrElhk555PTHTnHJpreYd2yN93K7QwyPm9/rj0GTx3qaRJZXWWSLyXZSsgOCU5JPT0PGeM59Bx&#10;GbcYMqgLtJ2qy8jpgHAwckj6D1ro9AT7lUeYYjhs7uE3KFwARx05OOR1xn1xTvOlYt5c8YdlJVkX&#10;OCfTjIIzjj8eoJmVgGV4Vdd3G7rgY4z1x6ZJ6/Wo5UEit5mOxdmUgqMDr1x15xx6Z6VpGTWqNObX&#10;VFWWYtKroTu+8yrnHsM8epHUdTz0NRl0iAO9iyuyZOevylcbcf3uOMnoBzipncW6eSksjbV+Z3we&#10;x3HHdtw7ZHboAaa0uJpSkvzO23cuAXXHJyCMHjpx1HbGLR0R8iu8bRykOFYbizLkseB1OPoOnsSC&#10;MZFLZaC13s33SC3UFc8ZB6ce3HPanjETbWjwWyFZI2OO+Rg57A9M446cUmEaTGwlAP3SZO0fxY24&#10;z2PUHhhgA8i4o1TKy7UnEv3eVEe/JVduePvYyQdp54AHIIzR5I+zboANoKlVZvmYE8kliF+oGOeM&#10;jgiQxXIaRxG2VjCpukGG4ycliP1A5PTjAZKISxUfe3lcn+Hn5m3DAPXoOBwAPS+U05v0/r+vPqMk&#10;Ul9yRgtym+NSz8knHTr7/mQQcREhdsxKqrMPLYDqQGG7pxxnrkegweLEqcLM6lm6EKu7KE5wT6jo&#10;O/bnLEwxhHRgSuWXazS/M2cck5Hrj3PXBIIGsYmkdiNZXttsi202Nq5VmA4JI55BPHTH69Q13YOz&#10;wyjK5LryU3c5K8jeOMZz0bB4zUyRzfISidzI20ElsAZwM4GO3TjkgjFVXjErLG0O5mxuRfunp2U5&#10;IPI6H264rSxrGz1FLyA+Q6yMyZUsdvzZA6e4OOc4GAQOgpg5lBQSSEHIVpPlHyh+uMj35PII9BQs&#10;T+bsiDAMw2ssayF+CQcN0BIHXgAjnklY7eRJI/3MLfvAEVOpxyePm/2QSwJ/xuMW9jXl/r+v69By&#10;S2uyOYIrhWBZvMIVVAPPBHJOOSM88Y4FIkmz5oZVZlkwV3DLgfxc5AyCOnXcQelL5c00Ec0se6OT&#10;+N2A+9/EB7BRyMkZ9eaW6aKOKOK0bzWlCb41T5V56KwYseDzxkbj1OTTlSqU5WkrPz0H5f1/X3DH&#10;Jt7lmKsGZGOPmx7Z+bnGW57g4+9ULIx2tGG3FQRlyAOMbuByf9kccluMDI8kTM8sbRvhcho1ABXk&#10;Y/vbs45PtnGMGGS3URttX5WVRI27BGAp5AzztHfrwMcmpsbRj3/r+v8AgCMDKzJHdMshh+VNqls4&#10;AxgDB25HXgnGeMVE0oWVJHddmQ6srKgZe+fukD3IAGMDgDMx8m4h81ULLIh3xgeZvyecgttXk5zx&#10;z6fdaOznOjzRtAq4t3T/AFvzKgBYrkEknAGM5OMLgnk1pTjFy97Y2Widlr2/4JsaT8JfEuoaxpNh&#10;4l1BfD9jqyRyWuraxH9nht7RjIj3AEm1mT92+GTczlNq5JC1zmrwW1nfta2NwWtxMxhnwI1Zd5O4&#10;LkELxnaw3YzzxV7XfEWr+IBv1a8uLiRZI4o5JJ2byo441SNBg5wowu0AYGQOME5V5HLAvnG7TdJD&#10;5mYMyKkZz8pOfv8AQn72GAwSQa9HE/U/aWwyfL3dr3+R3RnGUFFrW+/lZaaab3d7dbetX90JY5Zc&#10;xxyKF8xQVZfujJHf+HnoQSccGmRmUQLKlsis2Jo0L/Mvy7gMElVYhhy2SMc7v4X3Mri4PlXhjkZW&#10;3FWwUAbGOOwLHgEgHjgZBqMUkkaUMu8rulXHUIx6EAjH+1wcYHTIHNKKOqMeZf1/X9dLksMjZhi8&#10;/DLJ/rGUSKxyQCeAMZkJ3Zzgt1IwFgnE0UdxGN0PmEBZH7j1O7g7iRxg/L8uchmrRStE8ZnDAuUe&#10;XCx+5+cEfMo+bBXPy7RgkAl9rDcbVmvCY28vZMzfMXUgBVxkKGJ+XggDk7iDuaGtC5QW7/rf+l/w&#10;Szb79yvdFv3cfzR9OpVcEfxLnaOmM8kdHp0nlI7QzNIqlARM9u3zRhSOTjaT1Jxgj+64HEcdvYKU&#10;ivBMHhjxHCqqfMbaTywOck/xEZJc5xU3k/MB8ys3yllYRuMufu7SQxwPTLYGSOjc0l1MZco8LBE/&#10;kvdfKy71XzBuK9D19RxuOAD0JwasxCWQI62yruJKxbdy4wFZCOgGDkZwSHyCDgVDEnmx+WZBukhw&#10;3kwrnodvJwR1LD0OeFxxJiOQyO5ikZGwJE+XHPUkAHIKnuTyVPLcZ8phL+v60/r1HQldh3NJtVwd&#10;3lhQcZ+XJP3dxXkY5AAwMCrMYG9bRoufMDR7ZMBs/wAO5eMMNuOh44x1qIGKWRSsWI1XfIyqdqje&#10;Pu7RlQQN2Mj7uCeWBmWFJpNqyNtdmHzMNrgnDcFsAcIcDkhsbetZyTOeT7kkUkpPlkKzHc+WkG2V&#10;mPUZxx0xxjp36ugtdqZj3yOpZhtcf7WP4R83PHfgcAdF812LSqrPkmTy2lzzjHrzwBknONhwCxY0&#10;ojWKZim5/wB4p7FQNw6Z68ZJwCRk4wACM+pi5dCXyow6wiTAXPHLbmOcnGMMNvIOQACDyQDUqE7N&#10;0iysxb+CQ/KwAHGe+B/Fno3QEgtgs5LaJG2SFGdxt8oHfhuTluudyknkjpxwKfGuC58mR42YR/6z&#10;hF2HhSDngjAYfMPxqpROeTj3uLDFH5HlzDayBY5NzEscfeBwdw5z68lQM5apipuIv9UmZPusGzjL&#10;A4BHX0J6EDgjNEALmMZZm8zLt5eGj6dh83J7cgjgA8EzROAVkyy9pI9qs4UEDDA5PJJ98DpWZhKT&#10;v/X9dAdRvWXzmi3plo1PXncpJGQuAGOcdQ3bFTWlm16qwQ+Y00knyRowbduAAx2/iVcc7Sc7iOsL&#10;o4ljZyp+U9GJDAhsEDIZjgdCe2M56SRGRX3tI0e1lDMy5O4g7sEDJUhgCcjPbqK0p8vN72xlK/Lo&#10;xrW86N5YiDN33LtIJxwc4AbjnvkkDpTGEN1IdittZs5WIArzzzySccHGQMgjkFqsyXsklh5UkjRx&#10;ozFfMOVRjwSzITkgqBnr94E9ar3MKzHcwbdJt2llHyknH3gcAk+nJAA+YdKlGP2Qg39rT+v6/wCC&#10;Rq2ZlRXOWkyfMj3cepwO4H3vl56YGaZHbIzqkZEXygNhSD0JJ9hnIyw54HBO6p2jlkmykm5WZMK0&#10;Qxxntxn5lHT1wDgVE28HbtDN93K7mwMAhsDoCDxjn165FRNIvsVFUm3aIRLGpjVJtqrGVJBJHOMH&#10;0yOg65XNDtM5+X93mQlcR7tpPHAU+42gc8gZIziS4G2DzHTI6yfMNkqlQSuMcheQDgY7eq3LqYXF&#10;itta6dGixyv5l0oLPODtGDycjaDxgHJO4sTkWo76m3N1/roY7DzMT4ysgYwoPm2jdgjdxg/L0PQY&#10;U9SCSLE25YMCNfmba2FZjgsOc9QevB468LUk3zr58irJlUVT0IyAc5B4bp8wPoOD0jngtoo0acKp&#10;4+Usd6KAQCefm4yCBu7n3KR0Re39f16kc3loJEknUbRjnJ2qcLuyrfNj8PvHBwCKieOQXGY1aNtq&#10;/u1GFVuTg8gDJxjGMZ5KE8TMzbfKnEabocNKOrYIyFPpk5xtY4Ax0ALJnl+yNNLDHGyxmTHAVmwd&#10;o3Y2gZBAUjBLHgjitehpG6IVjeZdjxSCNMAFiVYBiSMgDB7kkfgd20K6QeUd7xuMbk2jK+b34wc7&#10;uAB6Dk5KgULLGmTDcPtj+coWCjJCjA4O3AHK5+8RyeSGSxHy3b7Mqh41V5FdkUAYxnDZ+4MYwfmB&#10;yQOQzRb6/wBf1/Wok1rCkfkvO20L5Unm/KoA4POPvbc9OFBY855BJI07PaSwRzsrSYKMdoDcL05A&#10;6+owcbhgVLK0qSNeKY45eDJv+ZcgZx/d5JboOME7lGcJNNBbxhyx3MzoYJWBLeuDnHHTHOfmPc0A&#10;m3/X9aEMSSOiyQOsa7gVZlB8xhyDgYP91tynAGO5JLntJ1Zdg2sysIyd7hiCo3tjnAUsuOh7ggKD&#10;IcB5J7go7eYdrbZMleHJxk/L94AcgA4ydxJZcyxGN1WBsHiGSSMbTgA/Lk/3eCeOVOe7UMrmk5af&#10;1/n/AFoMKLN5iXqpNnczIOxyCWHUZ9lxx2ypFREec5FyuWZ1WZlmJIYsW3nZkkk9COeAcnkiXdLE&#10;geGNFUqwkWJhwRnC5UEg4B4HGck4YA1DNInzsSxj2s/2fYF+UADAHUnaAM4x+pEGkf6/rp/ww3Es&#10;1pHN9ni3bQ8jtLjLntuAZcfMRjIB5AC5BoZhG+fJ+YKoX93gn5mJPBG3jcMnO7jnqakbEVxIz3q7&#10;lXa3yg+Zxgk9csUC8YIHUrycwshl8yQIE2svkvkFQQRwMZ5yM7tuR3JBGHEuOv8AX4a/1YgkinTy&#10;yUkaZc7i+MxqRyxbI9VXHQ4Ur/CTFttn23P2RY/vyMrYQqDkj7/QcjgkcMuQQvy28AxmVCip5hPm&#10;7QctjcGKljls44GcYPAHBZL5MNyvm3Hltvz5MKAAbcfdGDnnBK5Hy5znIxRrGXT+v6/IqLFcT4yn&#10;zR7FRtoj3kgHd8vzbRjtjkjDA5NQBLi6P+jxSM24GN5FG1gVOW4I2nGc44BfAI+TbaeCFbJbeMSS&#10;ALs8tZtzMpOcMcc5+b5lPXjsu6G4ktRIpWdV3Lh5ZVGQzMw2gEcPhgowPlTp2BqJ0Rk+n5f1v/wx&#10;XkigaVJVikkbgtlgrPkc54DA7tzZU8lgwJA3VHm3nkZop08xpNrKqlVBOQUyy7lPGBjbuUdzkglU&#10;ASPAu6STcgKvljyuEQ5w5+7lT0AyhYYNR3T2c10z/LKLVZEha3fbtXcvoQFJ68cYxuIX7ukTqir/&#10;ANf1+n5Fe2EkqxqfM23LBVY/Mr7jjK5HBGVPPA6YB3GpPKtZtObUppJt8K7TarGJXm3McHvhFDfM&#10;VIyMjHB2lzH5UjCKVvMZ4yu9MRnHWTkvt4JJ4yMI2DwajluATGskknlKzrtuFKbFYjj3/ibkkDno&#10;Mhd6bW7RtrKzj/X/AA+3+TSRVeILCwS3+VmkkWaXB2BiwJ+ZuSzEjaA5xwcMSahvf3c7CZlt1kV3&#10;32/SNjkqoyRtwA2OSoKsxyhGLU/2jiI2byOvmbmFunzDaDkgYHCkLwd5+XryFhaOCNo7fYcbgqyR&#10;qdgz0K5PzEgZ2n7x7MQAXE6oy6v/AD+f+X5XuQX2VkEu6Nbg5LSqdhCCQBR8zKVwXAJ4+QliWP3a&#10;1zEwla1wyytNujxAFSTDcndhgPuEEEbQODtAfF++bzI9kz7bdmWLMQO6Aqm0sHb5iVypJwMALyCC&#10;gqSfuYNsLBYpATIJG3Ff7oLvnGfkweHG1f7uKs6Kcnyr+v6ttbbzWgya2l2o6MvmWv7xWaMqXUE7&#10;QCSq4Od2cnJOzA7Mms7OFS17bQyM0yyGSRmbduG4ArnaRt2gvyBzkjKtRFAty/lQwTLEZHhURsSf&#10;mO50C44Kkt8vT72M43UWt2VZr6W1Bm8lnW3hYk8jgHac9So35J/eAYGMJrGBt7y2f6P8/wDhuuxF&#10;JHcXtpIZ4/MmMbOzBwu1mXduKsNp3c8k4PzEhVyTK8bwTGdHWP5Vdo1z8z5zjJ4w33AVwu7PAJQV&#10;DdRm2spFsiJFhjIj8tCiHaHKgq7ZUqVxuO7cH5xtAqSW3SWYpFHG1vJvRvOYpufaFC7ivXBRQykD&#10;IxgbgzWV+X/DfJeS/wCCQyZRF00W8kluxDec0bsgGfmJx0BLAE7QM4yA2GYdWcEgSStKsjrtbaZA&#10;Nuc/KBuLNnCjI28lhlmm86F4FmlnYYZRC+zaE46blyWBI5IBALDONrKI5BHDHJFCFfbHm4WZtxjY&#10;jB4z8rBjtLDG4FSMAcoq/wDX9ddtv+CQxRuJlj+1+XdTQ73uI5I3RmbanmcEqoJyQFI9BtXBqWSU&#10;x2/mSKfLaTmTcVCqrcBHjwfvYAYKBluAwxtWGA3c3mRTETTLkEsW2vKzEL0yx53YJxhm6YTLoY33&#10;retA21P+W0KqMxhPmY8/L8spGRyuVbrR2HKS69P6/wCG38kEttbST+XdrGySOy/N96Ll/ujkFs/M&#10;QScBwfmLAK9yoRbc2atJ5JLKZGDKHVWO5t21WAdl5wcq7YPBptvBJcP9mnfCqhiLO7xrG7dN7jDP&#10;nLE5OME46ANPc3EAu9jPa3Dbt9m8bKdirDls8r05GwtjJLHgYZct9TNylzW8r/18t/vV9yEiQMXM&#10;Rjk+1MDdhPMwoClhhgzZwoYAnJ2svXBdxuIXWGPz7WNo4g7y2rPlclPnR8bACRtBJwrAct3IzIiw&#10;LMI4thXzEabzHWEs525O4OoIViTwemM5ULI0XS4kWRfLUIuDlfnx5i7wSNu//fJRl5whqWhfa/r+&#10;vxt8gRtrJHHkyH906qwIBG3rn5VKgn5EAweAfvqXwq0M5t5I4RIymVmjb7gcnLcvuQZ2odxzwTjh&#10;mUN2I3OnXM0iRsWLMVQSMHhBC5+ViBiPaDjHyYG1MU6Vp5EaID7ytJuiVmXJ/i5yYwS+3aowCOys&#10;Cq8iLy27/wBf0tSAOHaNHldtzsGS2mLZQKqMcjqTnqo2kgcHGaAkcJkhvYTcFptrRquxZlIGQWj3&#10;BfTDDaA5Ax81T3OxG8t4IRsYLeRrGcKuc4wOCAQ2FJA2jaAzDiOSNpYbhjEtw0vmJcJHM3lncpBC&#10;kgYDBByhB5OSAop9hqV/T+ren66ajXt5ZYBbG+iKwxsZDIoVnU/MSUwOWXA24f5g2QrKAEljjgea&#10;aaG4ZmVGjdZGyjF84AQclm/vKMPjncSadFAzWkhLyNJNGUZdqE5bdhcnKqrI/bHQqNpClljxNJGb&#10;QrMzx7Y3MeNgDIPMI2glX6BjwQyjaC5QBXNb+reb+T/Lbs4bqEpKo+wxwbZ8qkNv8z/ISFUR5yGO&#10;4sq5ICqRt2llp77iEzQY62plaHKbmwnAxj5n+QoOAPmYYwFAsJ5l+dsdtL5m7b5qPyVB37s9OSeQ&#10;GcZUDcxCmm3T6hHcSWcUrrH5g81fLVU38LuVCgVsjBHIXOSQu0NTRtC+zt8/z6lVlzLMUkihhWPz&#10;kuGjdsKu4lseWQ+xUI5LY34yrBXip3HkLJczxxQxrJes6+WpiDsygBFU7cnaXXgZIGHLMRJV0xRi&#10;Qi0SH5ngQbUAC+WThvmA5DlWySWO3cPmCpTLzbbW7yG6hkjm2+S0RSORVVQDGuwKNy+WP4hngbsq&#10;CdY2OqnL3tPL9P636XM+6uJy8cf9oSQwyyO8NvcWpdRE/wAxO6UbCA3lhSxA/enBPGKt2lu6/bPM&#10;RvMaNLiddy3EilmVHO5dxyW+cqEBKDIHNaV7LfywyG5ghmkks40iijUoJQ3COqjBG7am4fIp3HgE&#10;KDn3wuZL+ZrZHhZlRWWQbniRlP73cCTEUAXbt+djsYrkHOsf6/rc7qL+Vt9vLyu99311fln3MAit&#10;v9B1GTzIVZXkgmK+X/CWiYsN7E5BYHaDt3fLuSob8i3laO4vm8z947TxMY2t/MXDCRZVDMckn5ss&#10;ylWTPa9evbJJLcatLJBEsJTaxZ2CsZF27iCGlcFUDLuAGW3k7nFK+F3dpFo95JN5xYzbFWX93IP3&#10;jAqRgK4Z+eVLOzYKlRW8Uzuoyu1fbW/669bfk+t9ajs8N7JJf3EOY8wTnyyoEo2hm3HDhTu3Fw3X&#10;5mAA2vTuId0f2hbi4mheNtxmjAyWcsG64YfOxPG3LbmYh8Pp240o3Xl3+pyQwmZhJ5EIUxMMsWwG&#10;bKqC8m0lgxTIJ3YP0sl9+x5pH7MUeoaraXHiXxvJZlbOxswkVjpT7/NMlzJ92eTYV8uNW2xrLMs0&#10;r7XAty9ny6Xv2PZy+jTxVSSnUjTUY3vLRO3RaXcuyXWy8z5KdAxjuHmm+1bv9YrBxPnb82N+PmIc&#10;7cqV3swbKsBmv9oZiwnCxLHKEimUHy4xlGJZvu4ZQ4wflY/KGBwunrixahfNeLpYSKeXe03ktG7K&#10;zFijBfnJyETsVOOCSxfOM0aojRQ7dmEMbr8jso+ZWKBvujGASpI+XD8s/ZTOqjflv/S8v628kyjf&#10;CO3uVhlFxDK0fnNMsiSSPuVsLjO5Sd7EghiAq8kHNZ7vJYLIJWlUiNY7hJMr5agqrYRlXYeqjBIV&#10;jtIxtNaEqooWxiSREaYBo2cqyEjH3S/zE8L8o2oU2/LjNVJIlWzWOKC4z9nzNtm8tVAz1KnC9Bg4&#10;C/e+Y4BPVGKPToyWl9dv6/ry6GfdWp+wyTy28sm2HYqxrjE3IC4GTnoeBt+XHXIFO5cs8sMki+c0&#10;mxbiNSjEbQSMgAYOcH+FeDjBUi9NiRVvSiySSBxtkUyZB5J7djztXbtzgBgTVO4S4g3wTrHI27zI&#10;1OSu5dpIJJ+UAg9wMr/ED8+0UelR8/62/rz6lS7tnuIi09q2zdhVkV9ykttyVHzctjtyGwMELiqt&#10;wjTuwFvO0m4xySRlW9cpyPXdhhj5QMZAFTXQhjSM23yxLHsjZgMo2NrjPGSN2B2ORjkGq8wWSZZp&#10;v3KSLnfcK2F64BKnI4UncMkjuDk1tE9Gmvd1/r+upVkuEIWTyV/ehA0hyVXOQcnoQcjOTn73TPFf&#10;zVeX7ZaysjsuAkTbieuOmT0/Aj04zYe9gJEjXBVY48bIwuFyM4OBgAcEDBBI5Azg1yYpxHNKu9Ww&#10;qqMN83XoxIUEHk8cDOW5FbUzvpxtuv6+ZXumjlj+zQWsK/KT+8AwADksOcei8A9D3yTDNFJDuC+Y&#10;m0rhPM5C9eMqOeeTxg8AcjEjPEI5AXkZdwKbQBjtn+Hj5RxgcEcVDOxM5tFjfLE7WXAVeuSPmX6f&#10;mDg5rVHZCJHJKxuvn+YqMrtYEjHY9z+XPr3FV3dW+aZWzgPGybsfUEeuD0GBj3qZJ5jA/lncu1Ts&#10;VTtbGDtOTwOevfnuc1HNMs0y7GZvLxtaNuBj+L24zzVnbSTTsVyYlMfmfxfewOACBycfj0PHqe7W&#10;d5WUgHy1+VV3YGSBgdOv5dDk06XzV3vuztYfu8Z2naPrjpjqOnocVD50kTyJPCrSNk5VhtYeuM8k&#10;8+nUZqonfSXUhj2uwiliXbtyWVSO304546Y6ccYqFg8T7XjjcdY1Cjrj1z689f51Yu1Zrzy3cs25&#10;vmVh8wJHzD2/Ie/YQSwOIsmVdvCqd/HXPX/J5U81R309iFwSm0n7q/Mrtgt+fHAz9fckVDKGQb87&#10;UPzKFfpg/QA9+4PBqWfaXVd5XB+Y7efX8DyOTxz1AqNo4nkeLd6722enp7Ac4HPP0xUTriV5JIy2&#10;fmOPm4bHB69unT8++RTRMWVt5XcF+83fAx6jA9sdfbipT+5MgjbaP4duTg9/y9uvHWonUBfnXy/7&#10;2SDnt64/x+lUdESLeEkwE2j+Fg2T16f56e3SoixeTa7eX83O1enHT/PPenyKCN7J1OPukY9+3P8A&#10;ntTH3KGAAIbB3HnHsOeP8+1BvEbBsVwCi7f7pXOf8amLs1v5G5T95gdwGf8A6x/zniqkJMfVT8y5&#10;b3H5dM4/yavWHyswuE3LtIUnOQ2Mg/1P696Dmn3H+F9YGia1DqEIjZ4WyrMobDepDdf5ZHfoU1vX&#10;bnVblnabd85ZVbsTjn9P0qtKWhbgKVbI29zx+I7/AK/Sq5jbOQ7cLgbvy/x+n0rX6xUVP2Sem9jP&#10;6vRlW9s171rXLARZIlIPrhm7n29+AKPK3g5jVZFbdtVf1we/4f4U2NlMvCKWUYKhT+fTp3/AVIqx&#10;SNuEmCy/LnjauPf2xWRo9BsbFlzsKtt+Vm6+mefp+vbrQC+fLkfLLlug545H+Rxmrmn29hcedE8h&#10;VthaErzlhzj17H35HFVXjIcLjfu4yx/r+H4e9AlLoRtHGV5Y5UbRuP60/wAlxyBwMqzfX/6/86UK&#10;d3zJuc7i3U54zn/P/wCojDE7WZ9pJ2tt6c9Bn8Pz560BzDZMeYzIVA4x24/XB59/8VYbQd3K9QO4&#10;7Z5+nr+tOk3mHA6YJLKSRnP/ANfFMlCyTFkkXaRjnjPt+n9KBgQgXGWZug+bt379Pp71raNLZXEM&#10;i3qMPNj/AHEiv9xvcHrk9s8fkKydrSnJX738XTPT/P8AXvViOVlhwW/hLH3Hb8OnagiouaFiW+jS&#10;F8R7WZc7m/Djjt3/APrGqxKNbYVOjEAf0qRpmlChuVXAXy15AxgYOKiJE0rbt3s3PI7j/PBoCHw6&#10;jwY2ABO0tyy5yT/9fr/kmhXVyoRcqzY+5jI9P5U2F5Vf93GSW9JCc9eOn8/8adGrmXIClt/dev8A&#10;nrQUzQ1e3sXgRtPcLhQZIpMZDEAHBHUEgn26dOaoxoWiby1PyrhWCjknPH8+KdNLJLN50Rb523e4&#10;z2z+B/L6UwTsse3fu4+5/s9+M4/yPpV81zOnGUYpXuI205wjLwQvyj8O3t+eaRAdu89NwO7I5+n+&#10;f5mpAHbhX+VwPmKnI/8ArdPyHthY8Abti7zIdvqy/n+mKg1uMUSyopkChdv1GSD6+nP4mpdyq3mO&#10;MFgDwSpz36H/AD+dPhRd3798HYCuF5yeefUfl2+heCGXazE/Nww+UbuvU9Mc1UTKUhhTCZ/eZ35x&#10;6+36D69Pqm2R03BiP4RtUsOe3OOvJ4/+vUxtZYzuwSoXHIyOxJ9ue3uPWo0CSHymG3dwzN37kjj1&#10;H/6+aoi/YcjTsGmQ5XcvVsZ7D1xxnpWnaz213drHdSRrvUpvbK7CNvJwOnr3xz1rLRn3rsVd2eqr&#10;tx+OfYfp1qcXCRM6O3zKMsowvIPU8e/b0x6U0c9SPMTFGe6MUs8acfMS2cHqDjPrjn+fQ3or57TT&#10;l01UGxvmxt/i7EdP0xnnINZkU+yPZI+COF3OBjkZz/8Arz+VPSdXPXJ8xdzBT83XJ5+o6kdBRcxl&#10;Dm3JoiPmLbVTdhhCBgDjnHHUZ7jv71auX8mI2sc8bLt+VlbK9ueuVyCffp05qviJmCNKp3c7mU85&#10;GOpIIA//AFn0kaGaORh8zM3zsdpDEZ69sde3PXkcgOJjOzkrgjSSjbKp3KpZWWTpz3IP0OcH39pl&#10;YF1BY/dUzKcD+HPByfr+HsKqqsSMmwbl4OWIXHoc56dB+HXnFTIpQsY1k8sLnay4PUcH/wDVgE9u&#10;ao55R94mnuJbrdj+AZ5c9AMZ9iBjA7KOpxmp7ZnSEQKxb5Wfyxjhtvbnr3B5wOcdapSW6g5lm3Kz&#10;fu8KN3QY7+vp6/gJoXjRQwC4kUncEPPvz1PPTjPHOKzepzzjHlsjUElq1mpaA53fLIrZGCM4x1HP&#10;q2OF6gZohiSOV4b2RXUsQk3mMdpOPmIJ9jwOvviqLzGQB2xsLMPmZcbRjgcdffoc9uczQSCRlt5U&#10;bysjaFXr0XjHvj24weTig5HTajv/AF/XyJluC0At3kZlkwZNyD5ed2BydvAIPptI6ZrX8MWRvdUt&#10;7K2RpmknjRY4mAKkZH8X3cZ9xjJO2sjyfJdXaZ2GMqy52seMfQAY989wCMdb8Kb3StI+Juh3upWM&#10;1xpdrqEE95au23dCpEjg/NhflD/MSBxk7RkB0be2jzbXRMKmHp1oyqu0E05O19E1d26u3Q/Qj9q3&#10;9kP4MeD/ANgjwT8SvhNcaTYzXWmrdeMvDOpPEt4mp2u2H7TG+Nstu8MskhgZ2aDzGIaUSs0f5wfa&#10;ZYZT5Qz5cjNEyt91RzxjHJ5B7DORkEZ9y/bc/ba8X/tM/Ee68RXF/HFBN5f2qazUw/amjVfLZ1U4&#10;BTGARgH5Tu4BrwW2si8bCaeJpYpvL8pnO7lT2C7uDxkkgHt2r1c6xkcZVjy62Tu0klrJysraWV7L&#10;0PMlisTm2a4vNK8PZxrzcoQ192NuVaPa6SfKklG9vImhZY5FXKxPtVseYg25AXjc2D8vII65B56i&#10;5AI5lWKW68vy43MKOAyl+cqHUdSFBGO3AxkA17cPC3nl2HlAtMzsVw5OD1wMkDGP7yjtkmwisszJ&#10;bu+DIq7t4xgZ+XPGBkE8Er8p64JXw7E1Hzf1/Xcv6THELmMW6GTzAkYhZVCtlcncTk4z1Uqe5z8p&#10;zsxS7LhQHzNKxOXMn7zd/qxu653AdecAHcCNq5cEmmXcslxsUQ72/dDdlATlc4wSORgArz0IJIOl&#10;o9g6L9njEzfvlWFlwgl3AcHcMA/d3E8EKeCaxqM8nEWestP67/139NqW6SKWF7W+k/eR7fN3gKUD&#10;MG8sJzksMkkAkg/3sGR1tHuJRcOqRpOYZrcKQAxWUbsAsVwVf6FiVI6MaXoVxcuqWSLG93b+bHGk&#10;qqZ41QyH7w/ugkN1JHGCcU6BrWzjmnkuEa4h+4zXYIjYuoIzkln2ooCNgAjJA2ha5ZRZ4cpRvaL1&#10;+V9Xv+av6210G3EK+Uz3oj3bl2R5aNp42BVSuwYyQgHKgHzDhRnBmjkuUudluZPMkmkCKu52dl+V&#10;9n8Q5+VvmyB3U4Lrp9pZzXS6W9xawW67fKa3lDIrEqGOTlQoUAMzBgD83IJjNmOBkXyGkWD95HJG&#10;0yttVlXcg3FmYgOZD0IwH5+YmPKO5jKcdv8AhreX+XqtNDuv2e/hj4T+K82uWOveJksby00Fr7Qv&#10;tEY8m5mRPM+xzAljEXiWby5FBBZY0JRHLw+b+NtBXS/F1xptxbxrNb3TR7WzHIrZJcFCg+UsxB4I&#10;5yMjk9Rpfiy58NeDbrS7FVtFurpZPtE67pioPlfLKxCxjJKHOwEIpwWFcW8solZGt4zHLI0cawR/&#10;Jk43HHTIKoQFwgKgHaDsr6HGYrAvLqNGnH31rJrrfo+7Xc5sDHFSx1WrJ+5sl10Su73t5WS73ZUS&#10;10ua4Q3E8US/8thJglF+4QzA42csMAAgkZBypK2scMbJb3dq0DTMyTOIxuiAC4jBI6NuGcDA3HAb&#10;5lZ1xJdvN5UNyzToN2ySRGkGOAxccuVyDnHzLxgL92zbWGmHSd2+aCWO+eO4imU+XMo5aNW+XAX5&#10;yQSCMggcivJjqe1KfLFcz/W39d9el3a5PpENpFKJ7opM6RvElvt3KciQgfNjdh3ZgygsrAbeeFhY&#10;pLbzy2PltD8rjbJgsOnRV27h8rNkqCcEY3IKghmu0tntVeXcyBmMkZTa29RgEnrjbjaBjK88EtYm&#10;mfM9vNI0i/NtjundTsGCxPfOzB4ByDkcDFY1NTGUbVG9/wDgO/6/qWiHv57q1kt44l3b5zFhFXaj&#10;KRgrgYYgEsCcHJAPy1q29yzvcxTfald3DyQSR/8AHurSMG43Z3HAyBt2kRgZwKw9PFrbM0d9aiPc&#10;rK3mMVjVVCvnY25iwAIznpjO44NbFlH9mlWxa2j/AOPfMZXejom7aFwQzY3cBuN5OFU9+CtE4cRG&#10;ysvK34efl/SujYtsomXeRXH+rXlAwLk7WOfvFmcjGVJwoycgaFpp92mkx67M/wC585bZZkcO8chD&#10;PtPIZSYhjsrLG2GYxuoxUmhJAuZYWc+X8tvIQzMGXjhckElBncMfLvJHB27XV5rXSV0mwn2+cVMk&#10;TNujkmVW+fPHXLHHu+CcZXh5aevP209f1PExEaiXu9X+HX+repY0AWQt2XaNvk5iWSPKlgTg5xyM&#10;qvOzBGd2SQBswzzzww3InCrt2rcRuFUuRghTnHOzIJ5LKCf4zWXpn9mEKbt0khaJ45lVhkdG3kZA&#10;J+UZyckF9uzG+t7w/pMev2t9dWupW8EtqvmxxPP53yfOzjeMDJ5x91WKjnO3f5FWjUr1eWCu/wCu&#10;/wDT28jxcZOMbzldLu+l9PX10t3LWjp5l3t+0sWjhYQww3TFnZW5yMH349T8wHzNXSaGZWzIZfLD&#10;SMS0bARy/MpYsynBBJIOQTlT3AWuZhmledJPNSPGCkk+/Aw5JKFcFxllHBwN2eV21vaQttPL5l3A&#10;jbpFPmsx+RflG05zkkHB4IJHy9NyfLZhH3T5/GxbTv8A1/XX/hjvIbG30jyjZXzMJII5fl2x7TnO&#10;0quQxGQu7OCpyCAeL1nKkdqwuAsTeVgrcEsqgtj5mb5hyfTuOR25vRby5luFe5VY1fcGW3OQWVfu&#10;qTgAfK+AQwG0LgBWJ6TTJIYYl8iL5WjcsZJAUbhsjaPRckgc53cdBXyuMjq2fF4qnKnpJ3fX+tjo&#10;bPGMJMnl9VJY8NjocDrn5Tz83TjOKt2Y8ubCqytnAZXwdpHBwD8o/wBnkHqcGqVvK4RG8veZGPmF&#10;uSCR19fu5zyOOuQM1p3twJQqeSysse07AEBPU9RgEleq4JPOBmuKMY8t7nzNbm5rdx8MhnjMByzb&#10;vljVR1C/eHPUZ6df1WrhB8ySRJGcDIRmzj6n2BPJ9G7VQQSSwGN5mKs2AzRkE5OcjBIPRu+Oef4q&#10;uIsLBnKbgxx837vcMdOntz74PqDj1OOoiyYnRFd3KlgSpEZ+bGeOTyTzn2Az2JRg7DzBEN27KyNK&#10;fmP+9j6A/gOOKckcsbLFPuCbweY8btpwe/de+cD+SybSN6sXXcfL3fNuBJ57YPUZ+h9RXZT5dGjk&#10;v/X9f11INRliu5s2jP8APHvUXDbmdgqk4wF4zuIUA446nLVVdSzokxVuVDK7E9D3GCO3t/F1BJNy&#10;7nWQLFu+Xcw4YhcEeuOD9OvJ71VmhQjfNujVm2nd1TOQ3YY7A8cdD2B25uaVzog9NdCl5MeobbiQ&#10;EyF1YryA/wDFng9QCx5wc/pi3SMWeGW2WRg6jy1jX523LsbIzzg8kZKknGA2K3Z1mMkjBV3KAQpB&#10;U5wSR2x3AOc/eznHGPfJHEo2JsyCV3IS+eRx3J757bs8EZr0sPI9PDS977jmdThhSHcpZVZ2K+YQ&#10;rOo4GRg4OSD+WAegx7ue6LRO2wh4S7yQqG3k4IIJHyqVwTznqcfLkdJq7zS7kWXbH5bP5ceMxjKs&#10;fXPJXPI4OflArFZ4YVmnuZY5I5k2M8q7isZIO9vvEqGCMeg3AMCOCvuYa0pJM+ows/c1V3/X4/5H&#10;JXi77iF9nlSyNsDxQ8/KSxKjjJyu4Ljbk9ckCqstlHuMctxGfMZtu1QGdAGVV4+UAMFBXAX73XjO&#10;74gvbnUbiS5uY9zTSF9zIZCWyNxIBOSCOWYkkkE4yc4ssIt5IrfyRhZGCwMu0MAD0GQeEBwPXIBH&#10;Cr2ylFStE+loVJSpq+j+/wDH7vzKOqw3Nte/ZoXX987mS4jYBgPLLfKo+6N2QV+9kMW+cbldPBHL&#10;BtRsIxQjapb5WO45bpkqQ2QeQ7ZAzRDc2TyGze7jLf8ALGNl/jDZ24/hJK4HQkbSxJwS68iiEUYi&#10;tpd6RkmPkEqwGMDG7JySc4YMTjrtHNUO68lyxe6/Hz1+7y8htmGsbq3SO6Kct5c0YR5FBz1UjGdz&#10;H5c4y7HjbkzW0fmQSeZskkK7mjH7wMxyS3JJZBjGANwwxwNgVmor3Nu3kSLK7bnkkiYOGyDn1Vsj&#10;uuAPu7cAYmxGQkjSfLGhU+ehx5g2/cwPlBHl5Bz83GQMB+GpuZyld/1f+v8AhyZpYmmZmRPM3sqy&#10;Tvzk9Bju3B+UEc7iMD5hZtCstuInZtrN+8bzcB/Q5ABxkbeVHOT1GCssMFsETAEUOAw8wNnqjLz9&#10;3DcHGcIMbgSSEsm8gRvdz7fL8wMvmH5mDDLH589Fz0BUnbkDArlmcUpRlHT+v6+5F/T47ZigiaNc&#10;bUjUYVwu3K5wcNnBI+YZwCSQcrah8rzQ9zCoTa0ioyZkG0dFDdMYBZcnHXjtTijMnmW1wrIqKVeP&#10;Gdu47lBBOFx5bk5b+DHHG7e0eYWEV00ttDPHdWTWyM8KnAJDJKGIBUq6rg7skfL90sr87jfTY86t&#10;KMXdv+v6/DuU4BFNHGxMeDlWXd5inGcBiTjPAUjn1wD00gslu7kSLDKRv2iMfOTjcxI46ruJPU4z&#10;tBwK8tzeX8nmopmjjVcu4Zn2dgx7jaev3WHYHOJ4orVAbq1O2NNp/cx7sNtzkFTzyN2cD5STkEis&#10;JeRwVJc3xf5iwXcOF1D7SMMcI3yvgK+Uwcgc4OBkZA7AYq3azNAGbf5jhd7GTDcH5idxbnkHGQOx&#10;GRmoLeR3uFkcNvyGZ/OCpgZ3hXAIxgjK44C8cCpESOSSOeJt7TMDG65A8wscA89cn8QwGOd1JSdj&#10;nqWHOluJWKpDuVdsayRgYznuc4HbjnPH8VXDOBJvR2lCgbpGJJC8MeMkZBHGT1A+q39T8N6Zo2j6&#10;frFpqyXEl9CTNbfZzG1s4kddgO5twKeW4bjIl24GBuzB5spW3fa25lLD7OWYZyQPY4PHHPQZHNVj&#10;sHWwdb2dXR2T3vo1dbeRy88amqd7f1+BMiN5o8ryVkbb5yt8xKjPHTLDj8cc4IFNkCMr/LCdzqXY&#10;QnaAOjZ+8eMYHpkk8ikZllDNHAJAy4hZmA+bOQoYfdPPQHnDE4IFWC/m/vN+51k3B/MKmQf3gD0O&#10;ejfTGcYHn8rZD93+v6/r5iLGtyTG0+V3Abtp/wBnK8Zzyozzn5ecfeaRdqtITAyrtZpNxXpjqSeR&#10;35HAwByDuBJbkI0pQqV2lSqqvXO3gdTz9MFh3JJE3lsUK8MwdXLnhhzu9yAMD0GSRjOM5R5TLdDk&#10;iRcK0eDGcbwvKMMYO1fXBJzz90cZyJlM+9pEDKrDd83zA89cA4IORnpk5AyGAEccTBJId3lbNp2s&#10;CQi7eT65GQQOOhzjGasQq9ucWsbqq7jnH3evJ9wAPQcEcfNSjGTMZMVZ3hjYQ3PlqJMHd/dyOeOM&#10;j1zkk4/jIa/omo32mMbyzuHjudrJGsbAv86lZBz13K2MAEEMQQQdoz4Cvl+cUVivzeZvOVGSCD2w&#10;MnuMBucdnuZAd8wjbbkgy5wgww575JzkY6n14OkZOLv2MZLsJNIXuN8m5QWxHIsa/UemDhs4HqTk&#10;jlo3jE20rbldu3YVbBB5PXBbpyPp37yFlkmkRwqL5rbj5e5h948g9TyeBjv65ETNJ80ts8W/bwdy&#10;tu3c5yCM8rwDjnnOej3KiPKP8oj2tuC7X+bBPUce5yeOM+pzmxbxsGaNYd33MjYv3cHk8cgcDBwe&#10;Ou0VHH5aTbpo5Cu5iylDhhzwCRwBk+hPzcCpLTzoo1i8tV4+bA+boMn5fuj3Izjj3Ao6mc2+WxYR&#10;kSNXtxtVW25VvlXPOOMZ9cAAZPYDm8r25dpUX59pG1WDK7Hdu64YnBB9OWAxgiq3KtJ+6ZVC/KzA&#10;/L25AH1yP4hjHFSs3mhcSjcy52j+FiRyeQT06c469Dzr8JxT94std3F3KrXLM24KNkoBVe4HIwFA&#10;HYduMcmktoCT5n2ffgqVVR8vpn6YHU8YbHfhqRqquojO45XJHbHcAZHt/Q1Mlksi+ZI64yGkbcPl&#10;Y5xxu+boOn4YBGFGEpSMJOMV2FEfmErHLv3HMg2nJ4OO+OevQ+uMDlXe1PzvIrKGJ/eKASep56j1&#10;49T3xiNkjcK82z7xRpFXG09ceufUeowecVMjiQ5mHyEH5fmxg9MHBzwfQk4PFDM5Ez209pJIt1Bs&#10;ZG/5aLjAz0JxzjLDHQEcDpRK80qs3nSsx+aFJF3A8+5OQfoPoeMl5cC6lBeU/vGx1yWXrkHI7Z7H&#10;P4gU6KU7cwMvdWbJ+XqBjpxgrn1wfxq8ZSajsY+9y3e410jLSZH3tys0hJG7AOORx0xgcAcZqxOz&#10;unkkn5sBo2hByuTgkk8H1wCM/nTJ2ilfZsIZRtZFU7tykj8yvXJ53BuMimrEQcrhxu6GME7u4IA9&#10;O3frgDGK+F6Eb2uIwZ9ruu5uoDvld3QcdM5P6k89DAxjiwJGVc8sA/Q9jkkc4x359uCXsZIovLgV&#10;SclFUDAbsBj3O7gdfTpTJWChleONSrAx7WKhc+p6c/MO3APtiTSJESWT7+5nXexZvmXDYHfjhv1w&#10;etVZJJmgZC+5GG3czMdp7dc8Z/kDjjBsGWNN0ZuY13EA5kxyMkevQcepxx0OYbuIPABIM7PkaQBd&#10;vQAjp8o7YBOPQjpVtDqhuUbrCjz/ACdyqVVhHuA29cdMd27DIYgY7QzFgJI1LKrZPzrtwoxgKCcj&#10;AXPYHHGM1anlZZGZ42Mg2sV8o8HODjkgc8dDkAct0qpcqY4VWMH5QcfKflwPvAdueeOMeuflqJ20&#10;+hBNhp1Vo2jHGWbIC8qce5+uD9TgGC9le4nWOZWk2IQZGByAGPB54x0xzjIx6Uroqp5Q2qVbK725&#10;bJJ2ZIGCQ3OOCSBxkVGYZr6TdEXkYK0kargOwwpYg87TtOTnknJxg4HRTj0R2wSWr/rzKEs00LNJ&#10;JHh9zAyJIy/MMHG4cnOPvYBA55zxUMQZ5FtoGzCiqu4BWGPmIzg4YYBPPAB7BcXblXWICKWNl2bf&#10;JbJUEd8kklfUd+MEA8UpZRnrh5MmV0hycn0xkYOWB6gnPIycbxR6NLyIJ38uUIZtrfdeS4XaW5wc&#10;jPPBAHGeCvy8moJYRJI1usO5lbaFCksMDBB9fvAEZx82B6rKZkWKTypG+z+X5reY5AIyMseBwTjB&#10;xzkqcAZqpdPFFAVeOKPcxUqzFlLEk7SeoHJyOue64K1cY9jupqX9f1+H4kIe6lVp44T5y7WaL7Q7&#10;bmwQpyRkcnso5J4IFO/1sgjll227QyHdwpUbSdiA9clVXpnJHXPyxultJcCLG7evmxrKqgMxBwMB&#10;iVBDe+ATyOSVjmETfbZVKJ/y2/d7VkwSrFumOT0A/hI4wrVtFHVbS6+X6f18thdS0k6dFA1zIscV&#10;1ArxNF/y0Q89Sy5bIHYDIY84zUVs+JfPIn2btq7HKfu+Bng8Akuq7QAeTxikvZ5JZJLhFWOWQ5k3&#10;qWaQqQgbBwd2Vxjgk7QB3UmLlnErNBtbLIygAIu3YuX4wFP1+bOOPm2kkpWRUefltJ6/1/X+XRkz&#10;/ItnveNFUx/vFCgFvl2kA/KcDOdpHHU4wUke3uE3yRLMsdw0kbMokE2F6Mvf5e+cEHggAkjzuUV7&#10;aZfsqx7R5fV12juTt4+6eygYJ70szb5xEs6vMxjSObJZmUqylMknIwc4xwBk5yAwafCWdN077XY3&#10;Fz9vEbWce9Vmyu9S4TG4dWx5bbTwCMdMAUneScL5bSS7GZdud24bBhhk4DYOckkZ5yNwWl+1SW8a&#10;mOZljVdis2AJHZNuQQAuR25BwSAQcmo7hcTf6VCzMm796yDIO4AEnGM5OBjBA29BuC7P2bpxUVqt&#10;/PXf9P8AghCM4ybb328v8/8AgkMTgF5ECMoQt8iLlwmAeh24yeDkg7sDGTmG5Lecsfllo4zmfc21&#10;XQDHzFhl8EnqScleQScqYy6O3ns2OGJ+8WDcZRuvzHcOrZO3JwaURxMjCa3kmjRgjRKsmQxViTye&#10;pHJALdcYUAsXGOp2K0Xf+v8AhyjcyyywNAHMI6sWZmO8tyWPHzFWXoSCSOu/IjuXlhuCFg5ddqgt&#10;two4CgE8ZCnJ4BBzgbcPOjSwMGWP5RGUSYhkDZTfy2cBcsTnAB5ywB4qtHcRhjArRLJHuaYbt8h+&#10;Qk9cZyBlRgngfeDNXXTVjrp8u39f5/16lVZrZFWdUV3mUbhGDjkFcYGcyfLjOSPvdSWBSz8QarpO&#10;qNqdo0c14vyxTfaGykxwgbGcZGTht2d2chQMht0o2R3d8q4+UxrNMrq+VU5ZhwvGACCeBnH96ndR&#10;XNxulljVWQ+Y7rE8Z2KpbdkqT9xXxnJAXgdl9PD3O+nCMt/6+7oa97qdnf6Pdav4lub291W9vI54&#10;bh7ggxKzyiZHwdrSO3luC2MHd90ZFcUjRGRfNYeTuzDyfMlX5DhTxx/eI5OCeMk1pOdvlyOhKxhQ&#10;rSbiseQxCbyOSzZG4ZIA4x85CazomjWOg6fqdtrnmX127teaW1n5ElsfMKj5g7LMGj2MTtV1JYY+&#10;TcfYniPbcqslZWVlv6/5v/I9DC01Tctd3p/kl07v1b1vcxtT1CXUDsvLlYdrGOOOFApWFmJyFLcH&#10;kkqMcKh5IJGdcSXEu5LUNJG7KhaPazMp/hb5vvHbxjgs7HJUZq/b2DX13FaxbWabEcYkmCBnaTIb&#10;jICkDcDzxgZ7tTvpXjCzyKjNNH5kyK+VPJxg8ggFQM7gfmXrxW8bvVnr0eWL5Vb+vL5feULmFJXa&#10;QRs2WCo7xfM6uAcEliOvA3A5ABCtnAr77uMNI0e2TzsjzJGXG4sWKhuc8bc8ZOSTxViZI5YX3WpE&#10;ch3yKrbt+eSQQOy7iQeeB1yarXMiSm4l+0M0jMSSsiq28hSxGR8zHGSeActknGa2ielTu1Z/1sRq&#10;7zCE7tpVZAjxgnOM/MGPfcFzgkY3ZOMZbbQxQsI2EW5ZlCrGzCQkDBXIUcnCjgA+mSRlyRqzQyw2&#10;pfb9zEe5htAxt9MKo5zkhQwxgqYbi18mI2srdFELQmLzB5e0Afdbkc4AySQVHHStLHRHllpe3/D/&#10;ANf8AHuIISzyxMzQxkEXEJkCjABYrxz6tg8YJznBddukszTS7VeR9uZM4OW6ZJ546kjkZPXBpyho&#10;ZpktwYxG23eqZYrg7hkYxtXJwApIbIB4IgL7RIkhZVEZ/wBYCFCcMwyeFxk89MkcDGKLFLWSt/X9&#10;f1Ya0SBfKY7GLM8abivmD15P3hhTx+SjNOZHWLzB+8/eZc7fl3ckv0BbAPKjvkgEYpTJcxiRh8qr&#10;mPdFiMDP8IY8jnaMZ5+8cnimi3j2yJBbMGKg+X5Z+V9w/iHbhh7YBH8VNIu/f+v6/roEgcBbfLhQ&#10;gZY5ASwOMDgY4IKrjjG4A5G0knExk8qLO5lJj+0YGyMEhsDB6HoegAI+6CC2NUj/AHz2+1YY1YTR&#10;wgAYO456qRn+EjAB59Q2+uGyiTpLvVlKAybm2Z27STkk9V4AyR65zokVH4khfOELM6gCRY8QrJcb&#10;QH2j5vUcnJ5yMAHnpEQLYAQzfKCw3bSsmQOQVP8AFnAPOQAAd2RmQCNGYyQnYr5+UBt+4bmO4/xE&#10;DIxngYIHWmyrLCyqx+YsYmYfLGvI+XpgkAHj/Zxglc07FK17f1/X9aiPFsm+zxWsfnMqhmkbJdiw&#10;AyMZPy8ZwQcncoDE0sLLHMy+VuJ2xqdzvyfu7eCW6na3JzkjGabHI0tyzDy5FMYfauXUYIO7qOOT&#10;7/lT4S1vOotIpBJGVLRqmDHkZBAz8wwNw2gHPzAjIqlEqW1mEclpE0jkmRZG2lV27gApGQVyAwKk&#10;f7Ssw6E0sbSssNzLH8zYRY1VhtY7SATjqQBjgZHOcYpr3TlZHR9m3dvKx7uvuM4O7fjjkvtGQSac&#10;0cLBjNHJH94lU52qRhsHjHT5uuTxjndUSRNurFgW3LwyF5FWH7itub5Mn7vA6bT83X/Z+XmVJBIs&#10;e2Jioyuzdhecg4OSMZYHOCSeMnu4xWKwCOVJI5VkaSMTEgbAMYAz1XaflA/iwNpGCwSSE8ztukZ4&#10;wVYbfu4K55AyG4JHJI9ec+Uz5ubb8f6/Ek8/c7SmSQSSr8jDBDckn5R/AcNkKeDktkhiJ0trLyY1&#10;kjRvlGzCquM4KEYA5wVyBjhhnG0lqlsbVt0lzCw3Rr1xjkAAtnOBymMgAcDOOKneKaCCRLgf6uL/&#10;AEiNNnyBh2OCDxkY5yVP1EMzlG0rL+v6/wAi1GJHuI4oPMVtzRlWcqUbjBbuF29lAA+mKmLxrceX&#10;ZSzSRbV8xn52kndkc9sbtx5OeoxzXnz5kkhUsjNuC+ZnJI3bOo7sGDE4JIIGcmlYO6MgmXbJIrfK&#10;wb5gQxYbTlc4LdieTuABIlM5+W9v6/qxOjy7QbqBV/dkLuJG9Gyu35gMEbsfljPIDppHjUtbRO7B&#10;V/eNHjdkLuHAzgdAWwOwUZyYZ8sGjti1uxUo21j8258KCynHPAz3wCcZLFYzbiZZ1k3Q+Znbn5pS&#10;EbDZByOFbJ6Zz7qERbr/AF/T/rynuvOQSkSyKi5WNTcDMjHpuAOMkgnHKkMTnsbUAlikkZjIyiXa&#10;jqAN7Ak7QBwCAi4XPZeOFAqyTRq0kl0GaN4VbdNHkOS2TnpwcdjtHJJJJapo/tTlppp1XaymS+Vm&#10;kUsSCQxXqPnJ4I3D73QEZSiYSXu2/rp8/l/SmSaOQbofJdo49kjNIdoXeWKnk4OC2M887vl4zes5&#10;Z555HjdfMicySSO+WZBt3vgnqFydpI+Xr0aodRktri8SLTA0cJWEKiTB3O1FXCnACEgdweDt3EjI&#10;jgaWMoL2eP5kRwrQ7dqBAQw5IXAH3sMMDnHzGueaOWS9pG+2mz1ev9ehrWL3HkyOIB5nlvHtZzJ5&#10;Y+4V3Ag4Cgrk89OflGNi3vZWuw8Mpg2zJ+8Ev77q+7PXdgBc5+/82DnOOfieyQRm9n85ZMRnbdLt&#10;lTILjgkbvn7lRlwcnknY00zLLI8Vu0jzNH5kVmiqeeRtJGSMZwdoABI5GM+XiKd9Ty8TBau3p+H9&#10;a/maUVqLo7m09WMkMjxSSMH87A5btzkEbhgg8gqQublrGTemWR1kWSTO3kMWPyNwu1SdrYx7sM5X&#10;dVHbB9kt7ib57fdGI/mYp3CgqM4+/wC4AfAHc2IJIoZQLy+3TOoWO3i3E7kUgOVViQcBuoJXI5+U&#10;V5rWp5NTmcXbz/4br8zWl1/VJtJtdMRg9rb/ADNZxjAjckMRhgVLFgBnAJG3ggHMVrNa3gjmiDMA&#10;FO7eFZSAuQWC567R0PIXuxzSFzG77vl5haTZnYvlkfNuUSHdnKspBGMZ5xVhPMnncxyRt5c0fmFp&#10;ASFHEe7Kjn0yCME/Ku5iYxNSpW1m23ay9Oxyexp046K3X73+vf8AM0RIWs0RnjLmPLwtNjzF2lcZ&#10;C8nGRwNu0AcABRohd48whWZZxuaNcb8LjIAxuOGGTgYHHXG3Kiu0a2mn3R7JEzE0cLsC3AUtgDJL&#10;FflOduPUVqx3RhTyIrNSGlaVWkh3BgVXI3c5IaNOg554B6eZKNtzgrRfRf1p/X/ALCySvK9urPIz&#10;MM/PtznIBPOejDv0b0wTYj8hUacXG7zmaQssYHmhcjLYJGC2eSMEbsnGAKdivnRRQpFujXcY0eBV&#10;jcEkA4UYYYOdwAGTk7gwq1pzmSFRbM11CyFvLjX55CB2+buB1HJwBknk8M4nn1Fb+v67f10vKCrS&#10;QlN37slcKhO/eRkp3I+XBxjt/dIkieBVwIS0MkJCxeWp34OCSMAdcdAccnAy1MREHlq6xbQB5irG&#10;d+cgDC8EjlRg9CTjO7iaOW5n23LsvPztDnCFd3B5687ieAeGxkhs88kcMv6/r+vxJ9wSCNGlYfu/&#10;3sKnggHB4OQcNlccg5UnrkTKziSOOa4ZlViGYNgtu/iwcHB9cDGW9ga8YbCyGRGJbEqqwBPXdk9d&#10;3z9cg43E4BwJIpISkc0jL+/kKQ7uj5HAPPJxnlSM46EdMpROeS/r+vItwLiVknmVPl+ZY5BvYDjG&#10;c8gnK5zx6nk1PCySAwMVjk8v99tYlsAAY5PAIAzkZ2g5xkVXicFCGnHlt91dufMzjovPGe45IOcc&#10;K1TROxZCvb5lVVwuc/eBA/iOBnkjg5PIrOxxzTLUWI03hOephQZCqT028deOOjZBPOanWFgqxPB3&#10;ZWLYbHtuz8xBxz2/Gqohe3O6ZR90KxGRuIIOOe2OnOMgdPuiwglt5dnkr5ok+ViMZIJJGPTnPqTn&#10;jJ4k5ZLsyzGMnzI93cbsc7Rj9OewHQc4xibLRiMNEqtztJbbs6jjHGOccdC2OSKr5Dhik2F+7njg&#10;cctnqR908jnGDk1YtlUhUFswWQBB84U52ZCcDgdeDnqTTOaW2pIu9wqyQsdpL98885P1z0zxu/iO&#10;DU0alyreQpbb14zzg9R36+3zd84qGKQeVuESN5ilQ0RB+Q7evOD0wcY5zwcEVMhkeMlHVvl3Zj3H&#10;rwcEn6DOeSDVxOeRNFGjuURGTpu3bRhecbsEcDafQdeOa9A+APhr4Tan4sttU+OmpXNv4ds2Zrq2&#10;sZR9putkTyrAvykqjNtRm+UgPwwJ3LwcaR7mjji37ekbKvGRxjH3QQPT14/hp5mZPmjjwq7WZWkK&#10;rx1BIHBwFX8Ae+D7eS43D5Zjo4mtSVVRvaL2vbRvR7b272MqNadHEQqxSlyuMrSV4uzTtJXV09mu&#10;qujR8SWmnx6nJFpR2w7tvyN1H54OT277iMAis+JiQqRS7l6hVYnG0kZ7Z9QAR09hSFG3KDLuyBuZ&#10;4zu+6OOxz6nJ+6eDkYeGaV1uJpOVH+sMfbjkH0Bx9Rj6jHHYqOMxlSuoKPO27LZXd7LyOWEXGmk3&#10;cIAmxZWjVF5HzdADzgdAfventjFTLHy0axvjAId26kDIzg56npjknPqS1fnVSq/MV5WRiM+uBkcf&#10;lgY69pk8rYGaTpjGTt38dh29DjsMew5UrESkICsjbpFUsrfLk4PT7pOR6jnPpnuAsgZRjcDzgR8/&#10;OepwMH9M/ieCRjcysXX5eFLsFI9OePb3I9BipEjBGBH8wz5h2g9ODz29M8474yDW0ddCG7DJIVZM&#10;K2G6becAbeOnPb0AIHGeSEEMsjfuAzELleo+bkrn5uTxx7Y64UU97NJJvs27c2cLtiAf/dHp178e&#10;wwaWQSD52Ys3O5ZFKjr7cEHHPH5cVvGxPN2ZUliilPkIy7S2ZCZOQD1PfJI445PXPXDVUsgDlWVv&#10;l+XOFyGHAHt681M4mjOUAYbcyNtOSNinpnnkDvznv1pJY5kVlB3MrKNrSZ5Hr68Z4zx71rTsbKWm&#10;5VZkUb5Jwu7bllz8igAnG7jH0yT1561XkZQ/mzyMuc/vBJtU5/iB+uMfQcirbRzCXykfy1DGOHAJ&#10;IYHAByexz6fXnmErJO6tlFZmyX3FSBnOMkcc474G725ux0RaKzrGE/fKV+UFvL/hxjHTHGeeMcYP&#10;JJFNeMKSXiX92oDF128Y9+g+99ApB61J5cjuxthl8ksrR/d5PQHnnluc5BboKZnEbTNKrRxr95VJ&#10;z6nvg55JHTAHoKuKN4siecxtlo1iRcj5R8wGT93j5SeeuOTg55w1CDKxKjcOSwG7coPsBkDnrgj6&#10;5xK0E0UYmEZZWBXEf3m6fLjr0A5yPpwMI1t5hzIjIHG2TEZU4JxjJzgjLAZAHAGK1sWpRIomWCLe&#10;6AdlO7bt/TsvPc9AOajDx+WMb9u4o3l5KnrlQFPrnAxyS3AzkyssjKJT8zSKMbSAGJ9ye5zjk/wn&#10;scwyyxSIzRyKy7yTuYMo4yQTjrzz3IAHY1rE2jqNljhlnWzV9yFSJGWPr8v3hg4ALE8AZ+XNVSAY&#10;vMAaL5VZWkYpliTjpjHBIzgHrjnip513CRWaNWMm0P5hwOmMHIyFK4IAyCOMHIqKaEh8vht6sjKM&#10;ckjLDceuDnPqWOPQ18TNoeo3yImhN3cywqzbl8uV8O3XJwB8u3PJzkk4x1JsaNe2ulXv2zVLJZlj&#10;y6xtuVWfJfaSDnBIUcYOM4yMGqpeWQBoJgct+8K7MucjBBGO5x1JPTjNQmQKgjgVjE2fM25wRtB5&#10;J4IIPJJ4HBHRq7MPX+r1o1I7x11119DXl54tP/hv6/rsdj8aPjBqvxf8Q/8ACRajp1jYfZY4bew0&#10;3TrNYbezt40CRRRooAwsaKoJOcKc55xxEs6l8/aMyRbtqsfmI55yT/sjIK4B9hUqsz/PIRhZMHbG&#10;cEn3PDN90kYz3zxioPtDyrvkVvMKs3+tyCxTgock7vbB6/Wrx2OrZhXdas7ydtfRWOqU6lapKpUb&#10;lKTbbbu23vv3/UV5Wmbyp22s23axXLMMMMFc9OqgbjnByeADWm8x2kEcYWQMvzKxVjltpP1KsMgE&#10;g49NpNmZkRnhYO+AjpGoJAQHpgAjqPTjqeQagSYCN4wVlbd821lO3J+XBOdxIcnI67uepriHDy8v&#10;0GyS53lkXy9reWYWPABcFic5bJzk9yx6nrCQtk6QHzEaGbPyyfMQhwEwe3zHKlsDaAe1WJnupLhi&#10;0rBlUtGGU7uuQRyODjpt6HncRVOdUaCSFQkiuDiPyPlCqp28nLDgY5y2Mc/Ka0Oinr/X9f8ABI5p&#10;4GgEz3DKwjIkmwPkZiQQSeTkA8Z5GAOTmqs7CdS8B3lpCGkj3MqnaB8rEnjovOCQQORw1m4khuZm&#10;kcHB3Kn77JYMi4xn8OBk5K9wMVpHefEKfMVU+ZCshGFC5wTn2JIxwD0Yg50gdVPTUryJcbJVUNKw&#10;VUj85iRgBl2lmIP3flHBUdBgCmyyolszLaFoo5Au1lU7m2kjqMZxgtx9c4NLN55i8uaRlK7Rv3D9&#10;4xDDGQ3J7+2MHHJLY44fKkEQEm2HCyAq6rgnLMqjbhuehwMNz0J6Lc2p1LYiaONfmEUTFo9rMxO6&#10;RtnTJOWGegJXJ+8Q3zM0IE/dTQLubMq7WAYuSB/dPGATkYJJbAGAS5lWO4+wSNK/zbVjeQ7S5zgk&#10;ZwN3LAjqdwJLLmobcXG1raOCNcKv94R9Mqc9f41IGOAVwQekSibIsRGL7O0VuvyqvyKuEQNlt6lQ&#10;flHzYGOfu5z0q5ZSgs09rcFY8MCzuV3EE8cDK/xHcAWUlvlIwwoQXii5SZ5oV3MZIm+0D90QpGQd&#10;3ZfmyMcDBxniyzB1LPIVZdwdlwuWQ9c5X5Rg5AOVAyPbkqaMxqRvo+pNbCFn+zxgmNV8qG388KpJ&#10;7nDEjJIIUdSow2ABVhQxhkjWdkX94GjOfm4GSOAQDzng/wARyOcV7Wa4Q/aY4PIMbSeWVRhhQM4A&#10;GRkZOVVeRjgGtCD7JceSkse1d2dysWUDd94EZG3HzA4x1JOQCZpx5pWOWtJxd/6/rz/4ALMnzXLo&#10;WiYHbIyhfbnk5xjjrjaDt4FTWjzLBmS2G/5nZVX5T2U5HIyd23PYnqVybniIaD9qWbw9FeJYxxrl&#10;9Q2mdmICGTMagIrMrkL2QhS7E7jUiSQJHcSbFkCtGzySfd4AYqScnI3fL/uKelLE0vZVHC6duq1X&#10;yOVtSX9f1+BZivzHHI1xCvyL80kaKryKQf484xgHIHH3iCQSKmka5hZkd1KxsFXIwcM3zcdiR2PP&#10;1HNVIh5XlRoPnt5FB3cbZD6KCMHqewx053VbjsoVVsKF6GNsHIxnYM8HcTuGeCCT1wRXKc01BO/9&#10;f1/n6D3cuC0ySPIu0LGx+ZmI4XnqCN2PUr0OafawCRPJBYxjYVGTkggjnoPukYPPIbGMABbNLcyK&#10;ZHcR+ZjdGoO3B4UFshSDnqODj0O58IhKMCsO37vQAbtvGeDuH0xwORyAHurmEpdEAEd1GslurFmV&#10;gHDAlxuwctnr8yjOTk9gcZnaFGaQNBzxt+bOMk/d9MkcDgfeH1ZJAtyzwTIGkaMDazd88HkA4x9M&#10;gsCOeJlVm8xpN43SYk244YkbgxOMHnvjkA4OdtSzGUhoDhW8mQMrgHaiH6KOSACeCT2HGMEVJDGx&#10;VALXbIrMYtjYz6447gg4GByc4I5WF1mbDwzfvHDJ+8K+YvJ4JOO5bOCdwJ642u/d7NpRdnnD+H5g&#10;Mbh/D8x27v54OcVOxjKXQRYvm2RtheNvmE8LnHOTkKBwBnHUjBBywQecdryttZgZA2dzNhlyRnjn&#10;g4Jz071KttCIEaTbuYfKMLhlyuT9MY4yeg6daa2WVg+3KR5lk2nIOOvP3QcZBPcngnNWJS7EV4zu&#10;oDTyFl2iIZ3FATnpnvwcEkncOyimC1a/VUP3d2JJJGO1QMjPfK/TJGQQGyd0kjEJJG7jbwu0Art6&#10;YwPXnbn0bn0LSXlZv3zYaPIULhsb8ZA4wvODweeoyRjSLSlqaRdloQX0kSzs4mXCs53nKN0yCOrc&#10;kknuF+bg5Aimj3weWYl2FcGRdvI/2VA6dwT+nUWXZ05cnEbHZuJO3AxuOMgZHTPQNnkE1FMjM05f&#10;zn25DMr7Ttzgg+nHcdQ2TwcCm+xrB8tv6/r+vUry+ZGmzzeW3gbhwd3v3yAfQ49c4ppM7xthmZVZ&#10;ftHzcdS2MnqpPA6cn0FXrLVrjTbiQ6VM0LiGRdy5VgrKQw3Y+UMrkHGMiRhzkgVriOW4wHSQfMfL&#10;/d/dJPfpnnIxn0GeBnT3FFWeprfv/XX+v1KiwSEMmGjVlyzQqW8tjzubGOjDjBOQrZJxk1ZFin/f&#10;qJGO4yRxpFtO/A4UgnDbdoHT2IBObQVGiWSXAUplm38qzFTyTjJJBxkg8cdCQ26i86CWWSDdt4kV&#10;ju8xvvFTkcgAOMH72cEkkgJanVGVpf1/X9fMhljcW6vMrOdwYLCzMrbC2Bg5wB8xPUg88ng2pLJD&#10;ZtqNxeRx3K3GzyY928/KcybwCu5OFwT1YhcbWNV5ZFBiFxGw3RhmWWQjdjJ/u9MnG7Pck98xxJGl&#10;p5cVmscbb1DtlQfmIOD1XnPYdcAAMCNoSjHdXL1/r+v68hq5e4FyUC+YzFWZ/mY4wDyM4OG5BJzy&#10;SSMlyIZcwx2+7axTYVwm3O3b19MDqOG29MASMJWObqVdzSKkqyAZdQdo+XBXpycDA5AAzgE0wWRS&#10;2502L5czIzOWz07Z6LjnJLdedwzC7ZXWSOULn94jfMzMyvgcYGw8DJznoMHr96pC8kCMrBgu4JJ8&#10;+csVJBGfvE9jwSMZ4FCySGRRNcK21cMyI4aNPTr93GWOcYzxngFLa3jeZXVFVWaVVmEeBt5HJwNn&#10;I79cEDnIBuW7df6/r/gjWjijCrcoxaYq/wAnOxAQ2cnucrz0O0AnJzTDD9oZYpIvM80qZCUBSTqe&#10;+0N85c9B7ZOMTSxtHGsEbbX+VWZRxuxk4xzkdQ3PPAyTw2SORg02yMx+YGZjKqrgDvkFRgdDk9D2&#10;IFZjjLTR/wBf1+RXRt0gmt5lQjLHcxbamA2WYcH7wbkAZJ5ppgNvEHkZw0cwjG2QkAHjGc4XGSex&#10;yuT83NTSxK8ryMnmLCzY2s52rlmPQZ44znLcE91YR3MEbMVmZt4CNJ85DINwKDODjORgAAZwTjcx&#10;rSJpGWqX9f1r16srzLI4G68Wbcxjkm243ooOAejcsOOCABtBIUAtulkIMrGNpGXc0n+y24nsVwcs&#10;xwSMhyATyJW3JL9phiCstxlVjjCBV6+wbCvGeozu+9jBDGEIRrm1hj+XLRl5MZQrkBmx13EfPnb1&#10;GBkU2bRZW+eRspbbvMTejqoGMAncvUDjYQ3T5AP4QFYx8uSGOTfCwm/0dmmG0kZG1eMofvjAOMZy&#10;eSBcnklZTHzt4DPHtCttOMLnnPB6Eqo65UFhveHfht/wkXhrU/FeoeINO02309Yy63bFprxwUdba&#10;2jjDM8m05LMVRcLuYblV7pxOiipVp8qt16pbK71bS0X9aq3GMl3CAwmPyY3RwxnAdhjaOnIyzZxg&#10;seRkAmF3Ms1vc/ao4UIURSMqs0WQcEKQNpKq5+XgiInIxxZ2qJPMtZdsckvmQbnw7qAnAKtgcuc/&#10;ewCABng0w0kw8+BhEzLK8cM1wB8w2ybQu4cDaHJAzhQRjINFtTqhrqVmR0dLm5jC3EeyPazAvCpz&#10;gA42s338cDcd3J2g0yWNZEZ5laePGVkkiJAUN/D5rHDFhkgAfOuCR94WZxFYxmztFkWSBitvGYSS&#10;hJbAZsruJdFGQV5ySDtxVOQpMzE3BO5lJWZSWQ7W2gMTu5AyAMFs5G3K51uzqi+bX+rf1tr9+4yd&#10;IopMxyKZGdPvZTauNuVBOB04VWCkR8EBSBVnns7iyWO1uJWUuzsskmUUYOCoyduPlOQCex2gmrAk&#10;WASiSTdM8fmO0TbFO48s/OMHH3Sed5Axhct2rcr5t1fYgbZJNuyN6tyXDudwXDDLMG5Vj2+XaJ1R&#10;01d/6/rTYryxLbztDbfu3j2hl8wHakaHGW/iwNm3IKtw3y5IDJA80TIdSmTbKqCTZuZGzkBTkMVA&#10;ZVxuBJdyMjAqWR0urPzbqJZI3ytuqw7kLJzjaxKnG3oCB8p5GCTCZJBJJOxj3ruSNpGbd5iSqSuF&#10;Ys5DbcA4YsV/hOK2jHqbR89/67/1oNtVuLu4hsLfzJJpFEJiZWO1cZACqfm5bjjkxlgu4has6voy&#10;6PeC1GoTNyC8cbE/KHIw23AWQFuUwwyV3FXJVYAtsskNuiTKqrmRGADMwAACjA7BQVOcAYOcMwkt&#10;rm7RIJpLBZ3hfDLhiBhGVskdyMfvN2VAY/xEV105UVTaa1fXt8hyc+ZNbdu/9f8AB3M+C4u54Gu4&#10;FcLOoDBGLqWbqgGPnkxwFP3surZUjCR7J5FtXv5/L3NDIqyMzB2JOdq4yX5GOAuc/MCVqzrWqpqk&#10;r6ju+yK0O+Jkt9qxqjA58tCoAQ/NtG0EqpCgHbUJ+e4ZFvJ9skOYYiu1duTkZTOQSpGQMtleWxms&#10;ZWb0OhbXtb+vzX6a9iS+jWCOdi8bbpPOZVLKGJAzIRlvmyu0seTtByWD74WCWknlyO6w2qruuUk5&#10;j6NgbcDap5AyCAVAwRzJA7+b5zXU0e3cY2iuQr+YGCYDZCsQFbOQdoToAhpkoaW1eaNo44RHtEnm&#10;K6xFSE+XEiqv3iAAQFBAA2saego6WTf/AA/9f1sKwVMXMdrCsO1mjWZTNvHIcvj+AsMDOSfnCrnI&#10;pLSC5N19lt4mgm2Z+bgqz4CserdySefuYIJYmmR24jty95EkEZ3PmSP/AFfy5ZcAHfsH3icEnHIV&#10;TUkKWk4dI7r7Q0ysyxwMMMCo3MF2gHcI8dwAwJHcq5T2f/D/ANdb67/cNa9ky00czfKiyG4hkwSm&#10;MOSRty21l+YZABOHJwKu2rp5ytOUkLznEfl/LiMttdd2fMYKrfd2ggEKcBdtfcqX4kkl8pY4/Ojm&#10;P7lW+QbW37snBzk8DPyDb1Zv2cCxaSa3VZJF2TMqs6nBXLEBRtfdGvByF3cDDAibmclGSS22/r5b&#10;6D7SOaazt0iluLnbbgPb7QsYkYcDeMlTklVG3kDBCZapVImhgaW4YN5hOIoQ2xvlMgDEZIO7kYyO&#10;4G7ITf5ru0cPySK4EzZ8xgwGFwoAYkvCCCQXOwkYxlyIqbBc2ly0Nu37ySNo9m4AAKD3O1m+Xc3B&#10;yvDPQ48xMn1/y/4bf59GQylxp5uZoePJYz+YpYtGB0y5bnadwbAA3NjOSTNcWnlO6PLt8lGFxIxD&#10;SJgKwZcAHAyp5ZVwFxzsBkeAErBe2paNoyltFcRR/LuZWMoyVGPlJ27vlbOOGAqMWt5PcrJA8gmt&#10;5mPk+Sr/ALzB3DKlQHGPvDO7a3JJ4gnmT1b7/wDA/rp6IjutmnxSQGNFjhV2khuGMi8HIOHUFwSE&#10;AyEI3Ejd2nuWEUp3FvM+ZLm4kwqr8pXk5GApzlSNp384zimTFtPaZbV/JaHzn274/wB3IXfYGVst&#10;gAnPAUlmPAGDLG32i1XygzPIJHgXzXZZd33T8qqQwKDkEMSWAGW+VeYm9E+muv8An/w779LlaaLd&#10;IW+zQ+ZJs+cMqr5iYBQA5+7yccMQg3AgNujubf8AdTwGFv33+seWZ0ZoyCmcAEkfPsxtP+swNxww&#10;mSSaSFcBkaPaGuVWT5Y9pA4BIUBR/srtJyDzuZbPslWC2laFcmdrYuxwFkA3k5GNhUDGCflJz1NG&#10;25pFyj8v6/TT8baEUUlzfSyTXEkcbSSyXEvl5YAjIQqTjzAoIO1+BkjKEqFhS6tY3jcTqTA0ZuLe&#10;0Pz5ypLAEcptkOOOnfBKi0kb3LyKJm2vMok8hVwF3MEjByQCSMhm+XdtOQSCsKj/AFgnvpZWTLSM&#10;Y0Z2fI6/KcMQjocnAJAIOCatK5rHlbt000/pf1oVWYzxzaZGIV+URxzCGPcc7mT5mywB6ZjGcsHV&#10;t2QKt2ss9vvjsp90ccreZ9mb5Hw5UHIUSjcWUjBZuNxLEqJlcyzrDPEoaQo2xd0bsiyFQQGBCr5+&#10;4ZH1O0jfUJt2W6W7YYlEbFJICFZoR5iRhyFYoQBwcdU29SWG8Y9zsh7rv/Tduv8AVlp0uV/tSG4e&#10;6tb7btjiuZpBDGIym5YwfmceWFGSAGKDJGMLtNO1tpLK6t7ddsJijhkYmMqu5XADpEF3KR8x80KA&#10;oiwMDk9B4cstJv8AVIdO1bX9Mht1jO/7RNFDEm2NlDOFcDhQ65BYkEDYMAm18ZbDwLZ3rWXhXXp9&#10;W0+W5MVxeTWexhNIuXEChnOwmR1Bc7nwr4jO1B61HL5VMHLEcySWlur22XzNYYiP1hUEt0unTp0V&#10;9tPl5HEm9ub58W0Vu1wzloZGRVKSHI4kzjIKjY6seWR9wyEGfLBLA6wNFbzR7HG61nR1GWYbdwwp&#10;cMSBxhi4UuwYqdCVtT0bUBHHcXFrdKpa5+zSlA8m8l1yCpVcqCSxY7HBIHzgU57q8lnhkiNxul2R&#10;2cN0TIIZNwJUAcMPklY8goc5IbO7mVuh7VLR+7a39fh1+/rZGatw8di0jXE8lxNB+8a3ugI3ADFx&#10;gY85gS2CQMbZSpOwMEsvE2raXFvsbmaSOaaYJaDlXm8wEq21GXzAGXDZIVt+MKcM25uIgLctfwRy&#10;yK6J5rbjvPyu6Hc2/wDeP5mCTjC8KAGqO6SWUzQI0kEc0KQllDTfZ12kbjknftEw6sCC3QkkL0RS&#10;3Z6UY056TV7/AKafh5efczmjtbO4wERfMwJZGAdkg3Nu/dEsu1MSNgjOduOhWqUqu6NCscOVVYrh&#10;bhQindGEXaXIDAIEG5guPlbHRqszQtaCJnlaVIwoil8ho/MjVgxClS4zuTluQG8s4yxIrGSS7jkX&#10;S3+1ORlv3juwbJAwvO7gKvzDaGIbG3JO0FbU9Wn/ADfj/Wvy77LoVr2aG2ga1WFmG3fGdqoG27cE&#10;q33gfQDCrgAMuGqi7ul1H5EdvJibzQ1uUKsdzFjgBt5BO1cgqQenBq5PPNFK140jRrtU5m3BgxDE&#10;NISX5IZvl25IkLYAbaalxc2bxKv9oSzE3StFdveYz8gDKV+bDDdk90yo+bIJ3juehRXS1/6+7+ti&#10;jfLdSNJd3NyvmmQmT/acsCQ2wZznblOcNgnPGak8UssgEcKyxlhFIxYFdzLj72Tk5B+nYNtq80Fm&#10;zREecjNsxJg4CBcgqwBMYQgNuLEbeTwu017iW0uYo5mYs7RurKufl/1m7AzkkrjdnaRgjgMCOlHo&#10;U5W2/L+u3f8AHQzp/sqXLNDcON8JcRsjIy8jIZsk5I56jIIGVycVDChuslWkLHawbOTyFGdo68gA&#10;Dn7wDYwTev8AUvPCxWlsLYIgdlEzKMZADZI5HzHoRxxxgA5sjwK32acx7F3hfl2q4A6ZAAHHRiP4&#10;xnaC2LielRUnHW/6/h/XW42a4ldUuriSXMq4Z9uF2fKSNpByORwPvdMYxVOZozJ5zhfm+ZyWHP5j&#10;DY2hfvEgg8gnAnSKOO5Plqyqzod/GGYL8gDAgA89j3wABmq80UyNsaZm8tVjk8uPoo4IIx2yR6jO&#10;OhFbQO2nGPQrThgSI1X7wKjg9yp47E5+hIJzVWeO0dJI52Y4ztWTlj/+vrjt2DdRauleKFlvkbPm&#10;IIh5h8tehwcknhc46nrnA4qFI3YeXGi/My/dXj+L5eMjGN2MjkZNbI76e1/66FWRWJPDb1YrhpN3&#10;zL0Pt6fnj1qPCNudbbMYG5gOip1JGf8Aa49D6jGamlkEwMrRHBVQUGQPf8e/4HtUEkTsGuInXgcH&#10;qR7/AOzke5PH1NUjvpR7iXUyGFUWDKsNseI1bsCTx259/X2qrIZMid2XnghlBxjkgHuD6Y/LNWJB&#10;NtbzpfvMCq7sBvQ+uQenfJJ47wxpDcD5U3fud7M2G54Geh6E+vfPXrodtOKsVt0awNHE7/dYqqv0&#10;bH0+n5/gI5tpO1kL9GXauPXn36n06Dpk4s8Ss0sUcjeY5X5eTk9B05P6/nVa7XemwXO7vt67cd9o&#10;OB2yfQ55xQehSRETI0qo2zy925VP8OeCeT2xj3OO9QsCXbyiwwCRtx14/Ibu/v8ASrE7Tdbgkqqn&#10;b5mRwOOOBxkD/wDXxUEk8qyK5G4FcNhQctg4zj/D1781aOqJA8KxZTI+XgFjuBXH59jx3Heq4Lbm&#10;Kj/V5Jx6+hP+H9aszPECzNkYYh3+79ABxge3t7VFsiECiVtuOO/H5n17Y6flTOiJXlQRFXdAfq2O&#10;5x+mO/H8m+U5GJjtZcbmdQMtjGOep7/n+Myqzt/o7DPX5vXr24x6H8M8VXBwcnj3Of6Cg2jcTZtP&#10;O0Fv7q/0/wA96lQjyizDPJ29OTjkj17emPxpACiskrN1x8r8dT198+lLKpj+UvztLHbjt2+v9anl&#10;OV9hkqq6qSmWXueBjPHGOPp/KmgHlVxjaPvHr7df/wBVTI4RfL/u5Kr+A7+lSJaQyW5eMqsndR9O&#10;uPb09u9OKJlPl3IASyqfvLsG1SuRxj6cZ+v49ach2xZBUKQc55+XH+e386kjyg2zkfMMncOMdf0/&#10;z7JId+1FTO4cD05/r/nNMm4QErEY0+fOOTjtnJ/Gl2bz5ryMxOSq/wAPXp/9fnr9ahQsE3rwAudr&#10;c564FWER5gse1mVV+82eMjp7dP8A69AS01GIrhcMWOMn6+3Tn/P4sk2hJM4DEAgsuAT0yf6VMixY&#10;yyL5m75ev3sdPb8P8cRymRV3Fv4s/MBkfpyPyAxQF9QDLKWd0V+Qfl7dOg9OnY0jllCsV2nq2D0/&#10;zj+XWpUV3zulbaT94Y59eOucdOvfio12oPN+8pZgpVhjp19vwPbrQCkCI7xryT8v93A9/wD9fP8A&#10;g4Egb1GW6A8Z/D/P9acF8sgZU84brxx7/wCGOfoKBbqzGMv7tnoOfagOYcirHCyJDv8AmXduG78Q&#10;Rxz9eah3sgWOKPO5trDnJ9PbqP5VYBkBXdz3b+7kc9B/9b29oTESrP5nT+Hnp7/h/X2oJixq+YUV&#10;VQZGD6bl9fw/zzUitj5SvD8BVJBxk/pjPbv+FORAY8fKyrIT+n8+n+c0I26QLGzZ646559/fNBXM&#10;Oby/MKPGMbQGVeox6fz47/gS3yptnnPhlXH7zb/L/OBx6ipSUmkLAKjryPmOF59c5/LPT82op8w4&#10;UBivzALjGP5df0qlEIsmZLZrdY4Y/mDbdpfKt6Y9O3Q/l1qBMGLDj5mPLDPHb8e3T0NCzJJNHuZQ&#10;q4+UfNnvjvn8c8flWlq8mnzlZEVYWx+8jX7obHUZHQ8ZHXJPrxRMrx07lG2YrGzR/wCr4G0euePx&#10;68459KkR3ZGHG1Y/l2sPl4Hp1xz+fqKjRT80W/5eRuC9ev4/hn1708l13Mu3cy7lBxxjPof8k9c8&#10;gIkPeRVUwybdjfd3MMA/5H+ciiRYDIjk7eSW+U9u/X044pY082UxSfLtUlN2eT7/AFwfYZpHQgNG&#10;UXdjnYnJ9D3z2/DjuaCGTacjsvmzxrIir+9BYAjI69f16c/Sq52s+2EZHRVZjzx/Ln6/rU1u+yNk&#10;Dtlx91f4+vHXp6Hp+tNS3kkl8x433swHzN36D+nH+Q+hjzWk7jYUwEKqFIZcbl9+oz2/PrV65trq&#10;2la3uRuYZ3N1zx256deenf6QBYEnVkdgm0Fldx8n+SPvcDP6y3Nw0iDP3VyEVm6AcevOCf8APdq1&#10;jKUpSmrbGha6ax09b+CaGRclmCj/AFPzfxBgfUcg8AnqOTSEitIsIIYMV3MzHkY6Z44457jjHSpf&#10;t/PmW0rDcoyA2M+uRnnnjn06davaVp2i3mlTSX000V0rL5LHaY5UJ+YHaCVblCD0IyD1Aqoxuc83&#10;7OLlL/g/0jNuZZXP2iFGjk4yWbqex+vHTv8AjViC2T7P5twY2VsKzEY2n14PAIxzxnGOgJqGWOGO&#10;4WVsqOgHbjt9O3Hb3q0Fie1aBIhG/WePPA/2vXuOP0yakwqNxirEY3wloLhTtfJj+UkjnGT2zjg5&#10;yOPwqSMt8rRzPn5W2eYPvAHv1x971HP0qPzkLYaPO1vli29gPQ8/U8Z689t/w/8AD3xb4k8Oap40&#10;07SJpdO0OaFNSkjbK26zBxGzYBKqTFt39PuqSC65g56k4xjeRU0zRhLp1xdx3MbSW+x2hbCmVO7K&#10;N3zBTxgYJzkYCsRAskTRrHksqnDKWyDx0HpwSRjqTwDT4pPIgW2iP8JDbVcMeOW4HOOO+Rx0FRqM&#10;Fl2smSqNhuByeDnpznP+AIqrqyOdKTk3L5fkWZBLJEkiXZ3OMssfBU5Py/Qn05OQDjOa07eZ9C0z&#10;7Y0sfnTKFZo13NhsnjB4BIHy4yOQcA/NTs42Eck84VljCgFlLYZlwBg5we/HQgY4OGjvboyXIAC7&#10;FUpuWTOR13ZB6cYHBO3Oc8ko5pR9rLl6df8AIs2rvIymAF2+9+7XpgYBXOCflbgA7geMdd04mmso&#10;9qB/3cZ3qzKsZA4BUrjBHfBJbHGRnNW1ijl+WWby/O+TdG6kD5gpPGeMemOPY8yOWSd8z7uDzGp5&#10;bac55yOPqAe/U1OxlKKci55NrbwW4Fy0UssY3CaNCVbb8vsAcKP7wIySMg1I0kiSRlm8vzF3sFDM&#10;QucDOcgNjqo6BsY4KrV+1FpVl2qeTuBY7MHr93HQA59cdMg1atHmNgiC6aIGQ53SYVRnd85yG3HC&#10;ANgYHPHFQc81KKuy/bNFDuzaySRvGxWBmZl2NgDYcZBGUOecqe3Gd2yt7MWKPIuVuE2iZ3U7yOny&#10;4yOCo24XAI/2SOatnuoS8kMjqwUiSSGPcJAcn7n3SAQcgkDHBro7CyjliS7+0tskUhYUk6MT3bbn&#10;5gTzkEAgnAODhM8nGR5ba/n/AF/WvQ3dGv7i0lke2uD59sAU/ds/lybUZX+U4O1TgbsgNgDgErYv&#10;Lm/leaP52ARXjFzEAAvllOMxhcH5RtBBAyCpOdufHGoMVyLyONfLYmN3jVNzM44UYYkIwbcThQWy&#10;VJ2je06Ox+wK82o+XIt40kv7khZl2ZEm3IwwOVJT5tzAFVKgjjqSPnMRyU5c1r9Nv+Bt+r7XZG9y&#10;0kFtBJMzTQ25VZlbPlBQVG/C7fkIGMjcfmBI8tTSWrs9u8clxNb+ZtnWORUDK+7B+U5P3RgEgkeW&#10;PlZj862dsL+1jC28264kUwzedhsJkFE5C5+dEOCmV24Gd2H3T3Udj50VvGfl8y3XKArKQGdmKgZI&#10;U7Qo6jAweMYqRze7flVt/Lv+V7/cUb+1t47WGW4g8tWkCrDEqybt2ChLIMKTtzu+UjDEgk7mzJoX&#10;2SQ3pZWMMYDJByvygEY2q2BhiFA3BS33wNx3bm2mtp1/eRebGjFWAyiKqtlipH3CPMGYwy+Y5XcD&#10;gDJu1kjkaWaOSRGkaK6VZGOxAQM5b7o5X0z1GFyq6R1Z14ep0/rfpf8AC71KNut1Oy+Zp+0bo2jz&#10;GiqWZiFXA5dQd2AuO/3B0sXEsi2o0pGzHFI0seZEm2rtGfm2jccHJUjojHHNNSa6t1M6Ou5owWyw&#10;hO47SxZf4ScseMc+uA1TpLbW1p9lcRn9wg3eYDOoGPmYAbSdqlN4yQCrclUrojodcpe8nZeX+f8A&#10;X/DwRNFKsZtbplkSYsLfktt3lduOcFiCSwBPAOF53MijaBZIbkszkeXN5bZIbqASMjIJUgHOCFBB&#10;cAhqIlyVkmT5fMZmWTDKeCSDxh1yWwcgDYdpXJBm2C5RRNCsfyuqRS3RKSNgdyxwhJZgMAMRnkYx&#10;Moh8Lt/X9f1fvftFazkjeeR4uCywyII44mBKFioB24Ifd8w2kSZ5BatEQM3l2drNEy7kIja5iTYQ&#10;oAMZXClyNqjAyB8ucHK1rqw+z+RabraVZl3xtDI0YcKuChyAduDyFUdFIOCoo04z3Vy5Mv8Ax8QF&#10;GhZl3tIdxVshFOcy7sj+LO1WbYp46sLHm1PfXOv6/wAuvbze5qWlw8j+XHJIi+RHGMLyvUFOrHk/&#10;wleC5G0DFaNlIWEsccvyxjG2Ig/8tF5+UjKDlhhiMjOVJBrOhlaTzZkKyKyqI45IRtQA9FCKDk7R&#10;2xjarYABWzbQm5SZo7rb5lwEgiVYwXZW8sqCcgKAMlsENnuSRXk1EebWjffTb79PL1u/nfqbOmw3&#10;F7EbT+0WhhZSsm5S2wBuB/C2NvG7HJP8JyB0mr6zaDUhFbWX9nzNgSiODZGrA7iOoAXcrFUXAwAF&#10;5KqOdij+zXQUW0S/aGkFxJDJ5eNpA3HG3YWOc7NvOOAcAXLaX7GIxHL8rBFV5pEBZto67vlz6kj+&#10;MdhlfNrylGWh4WIpe0qXfS9lpv5/d17X0NSya5EbJHcj5WKKWCsuSu0LwwZSCp+Y9MYbheei0iWN&#10;7eMuzKkbMVMbHcZA2MhQTtyM53fKobGe45mzVpEWAyKpXAiVriQkfNjngHO0FecYABOCNw6Ky8tF&#10;S7nlaESxvN5VuqnzCSQwwobDbWONxwpHUchfm8dHm0PFx0fdt5nW6a8qSLbPKd2ANqrueQYycMOi&#10;jIPGeoGQBium04PbhlhR5TuH77y/vsBjtk88Hg45I54rktIuGls4JHl+VuJI5bjHVDwwG7OSHI/D&#10;GOcdRpYi84SNAy7ZlPnPcF2OW4B3MP8AawwPB/GvmcVRk0fEZhG2/wDX9fM3rFysKzmRGDdXcEsc&#10;Adl9z27cY650IMuQnl+Zsb7yxgkMMDpx3weCeSexIGbY2FwYGWaGaNV+ZmEjkdNo7cdDjjtj5iK0&#10;ISzSbXX5eCuxuOw4xgjOSeMYGCMivDqJxlqfM1uXm0NKPy1ZSXZ253FjgFc+/Q569AB9Rm1852+e&#10;oO4jcrKQGwePun5fTAHPHXtU+0vO7Zb5lZfOC4X2/MEZIGMZOAOlWbZFiiEHkqWdgN6sPu4+uNv0&#10;GBz04JylL3tDyqnn/X9f5E0SrhjGrqrAbWDdwB3II9M5BxnHFSAui+WCyhT24Izk8Y6n8MgY7YJa&#10;jEqx3ljuCsrjGB1B/D5m744z6Dp9X8D22neA9L8ZWuqw3T6kkq3VmyEPZSpKV2sGPzhk8t1kX5SS&#10;8f3onI9XA4DFY2nUlSV1TjzS16fr8jBxbjKXazeq6tRW+r1a2vvfa5yk0n77YZAW/hJOcnjBz6YY&#10;dufwxUJZLdZCI2xEqjGM5XOM8dQc9iRjjpg1clJLkeb8u4BWkOVPyjPbrk84568jk1XdEiLLLHIy&#10;ru4VckjJ4HXORz0GO/Oaxg9SoSVrFO6hAZbddq4bbHndljgDAPQHjsM8dDkbsnUI4l3RmHpgEKDg&#10;8c8gHIwoJPAyTkDqNpEVtodcuyhGZpjkggYHynHr9Og4xjPn8qJeqfL+7/dzBGHy+5I67Tggggkd&#10;lNerh9Wd2HnaVjlNWtUZGIdVZd3ytGpVTyRj8Nzd+c9GJBw9aSO4d2Wc7d2f3St8rEc7TjkHHBOQ&#10;dzcN1Xpb+1iHmNGY/LbduZvup8q/KA31Xt1OOVJFYOqKgTYbJ5w7YZWbjg5J3AEgnBJ67gmWzgE+&#10;zQbPqsHPb+v6+f3nN3tsfs5a7uF8vbt5TcJMqcknO0Pxwp4yOh75s9k1wsj3Ajk8tli5wfLb5cNg&#10;DkBvkwTjOzK5Khug13TdbsJIree0uIZJY1ZYpodoZZFR4nGDkqyOrLgklWByVJznapo+oafEhv8A&#10;TJkSS3Uqs1ucyowDLJllI2NvyHGQfLOclcP6PsasW4yi01v5H0uHqWS1MqNrrZG084jXoytIEXZs&#10;2cjfnlmwCcEDnozARqweeJbS9mhZ/utI21lcv6Y7MGBOeNi9D8xtNY6lcXH9n6fGxm8gtCsZIJOw&#10;PhQ3c8nBIJ+bAz5dRXPk2m2Vdrbh5irHM21gDgAgsTjJXk5HyHqGCnCp8NztjJSfn2/K/wDXciJt&#10;SZIrj5T5ay8qVJVQNvyrjnK4xhWIPQMFJvQonyXDusW5mcyCYn93tLAN8pYE7ThuuX5GSBVfyGUM&#10;th8xVGKxxtscZXGShK/M2FHbO7kDPy25RHbTyQI7Ew8YV12jGG6ADC5/iCggPxjAI8+o7kVJKWi/&#10;r5fcPQzzjzrcgs3zRMIyxGTwjc4HzceoJ6sNxq3aidpDbqgjLOQz+SFVWGVA5bgDoFzkn5snJFPs&#10;rpINKa2ltzuZgIW835vulSBlgMbwRtPAwCpONwbEqxXJP2lvlVt0ikKMcqygbQM5G7bjPynHQis6&#10;iiknfdf0v1OGUm7q39f1+PQtWsO0q8hhXP7va0oI8wHlgSpZBxjBGOQc8batDypx5sn7s7mE2Nv3&#10;twOSrducZyc7SSDhgKqLJbRNMltshhYIsRKsd3B2qCQcAZySQRnJJwcaUEDmMW4y0bKwmk3Mq/c5&#10;B5HZPXDbscAk1xyOCrLl97+v6/UdYnN6sEjNHGrRqzH52wSM4GQPu4IX1VTgq3Np/LEn2OIkLvw0&#10;mwkMehPOc/Md/sFwQDgFkT7Y5Ird2Vpdw6Y8wjaTyPl9huJGCfu7uHASB44DDNHujBVvm2sMryMg&#10;cZ56DknCncM4yOGTu7/16ku5kCtLLtZpAqhXwxbcQCWyNozjO7OSBkg5qZId0gS7WRljZX8vy+S3&#10;IIGFHOQQfl4weQahWVowryhVaPaRuB+Vjg5yoyPpgf7OSoqSWMNH5GY1/vEsfmfcFz1IXOcnAP3S&#10;RyQwy5ramMi5PqEt7qEkrGM5cFm3bVyVxzye/IHHP3sk5JYsflikwy+Tl41IAfACkkcHO5vbkDhs&#10;GoFaQ7StqzAKPIDMpOMDnk/7xBBJBVe2angJmLSTPuTcGkU4Gf7zAADvlcHuOM5rOdadWpzSd2zn&#10;cYxjZbWJB8pMqW0gZGDKJN37vdnaASBkHGS2RgKMnBGLGjX0llfxXbQZkQFhGqthhnawIHHQnIJI&#10;O7BBBJLbm1ismIa4Z4wyhZIVwsq4++OB1wGAB4IzgYzUeyVbfa4wykNK3lqGLZbseBnaMY5BHYMS&#10;FzSo1LrRp/ijnfLUp26P+v6/zJmvtx8geZH8p28HAkxnOD68nBzkk4bsGweadsTRYZfurty2Bhcg&#10;5O4bTzjOSOAuOEAf5piAuMM25Cw9OflIPAx1wN3UU9ZXi83ZvB+bEayDsQOGPY9u+QfcVz1HzS1J&#10;atov6/q//DGh4P0SfxB4k07wpZ2iSXGoXkdvFD5ir5pZwqnczADOfvbgvckDOfX/ANrK8+Cv/CQ2&#10;dv8ACXw1/Zt5JZx/27Z2u1beC/CbJxC5kciMupOxmdVJG0kMc+PWN/eaHJJqMLsvlRkEAgHcwORx&#10;njggDKgleDjkxXE73Eks85WRnZt+9cbtzfeJ7AnPHDenoPq8v4go5Zw3iMBCmnUrPWT+zFJWt5vX&#10;XojKVSpKm6WnK3Ft7u8b2s7XS97VXtLS691NIWJXdgyHaFLbt2/J2/U9QdueeTgDmhgzo07FfnCl&#10;P3eBjO3dzyOjD3G4j0pxlQ3PkySY3SETeS2PnPA3Bfm6D+I9BwRUMOGX7UVb5iH2h1CyA4BXrjPP&#10;YgDoMHIHyEtxEjp5whkWPdtU7mDA7Tt54JxnOTzz8oznk1e0exttWvGtr67aKRYXdbiNVMfmBSyI&#10;fZiMZzgZ57g1Ig+7ZDA7SM2QXYkJjPcZBHU5ySCSR1JDpZ5bWJhIY8zMsuGOGdSN24YPQjJ4/QGu&#10;zCyjTqqc48yW67+RnK8lZbiC3hW48qYhUidfMZJPlDFj8w6ntj1PtyavadaGW5Xf8r+YT8qj0HI5&#10;xj2HfIOc4rMQeU+HAyzfOu8L8pGeuAAPpx9ORWrpRjuJI1mtw67x8yrtwcEcbSATxjjoc5wM1VGH&#10;tKiSW7/MivzRg3c9K+Cv7NvxZ+Ot3e23wv8ABN5rDaZ5R1KSzaAfZBMzrASXdSQzQy/cDqoQF9oK&#10;MYPi98BfH/wT8RReF/ih4dbS9Qms1ujZSzJMxiklZVkzGxVSShyuVYfLkDgj7v8A+CffiL4cfsy/&#10;sY337SXxRmjsl8SapN5Ekccpury3t5JILW3WJ40YyErMwC7lbzC4coQV+Nf2ofj9q37T3xkvPHfi&#10;m0l0yG8kS1sdNDI7WVijEohKkB5MOXbDbSzYBKqrH+hc+4P4V4d4fxFDEUIutFKnCrzyUp1/d5lG&#10;PNyOEXzcz5dIqN2pNX/TeNOC+E+EeBsvrTxE3muIjTqSgpRcYwknJtxtdKKtFNt80ldabeUNG+3f&#10;Ja7j95j83C+gA6AZz7npnFSpOY05JVQwLts6ckYHPTOcnnJJHXFOvVxdNv3ZjbbuHzcc8gDqOf1Y&#10;Z6VGwQjeuFyG+ZWzs5zjj169CcHriv58rR9lUcex+N35oq44AeWVkBDBQGXaW28jJBOR1IPU8Y7Z&#10;qSIHZzbhfmy+1flHAzjrnk98j64qMbpbldwUbQFyW6ZGcnOeMnoemckdqkhfI82UeZtYbgy8H39u&#10;hAyfr1yOe9yZbEmBHHI7RexjDYyOeB06Hj8epOaeGlj/AHUkr7icfKrfwnjPvnOMcEt0IJNRSpGY&#10;dkbqvUfKcZHb73TjPHcHng5qSKNCWRotp53LtUA8c+uB+IP6A1HfQzfmLCsshIDhmX5W6AnGPbg9&#10;fb07Un7lOJR823DKckDnJPHPqO/HUcYCh5Wj8yI7lwvIwOQQOffscYz05yAULEj7PFD95Nu0rk+o&#10;BVhz1HbPQAdRQ9id2NRfLwrtyoBYcLxg9d3BwPoeR7VHKd4aRlXa2C2GPy9fvDqe+T2zjqOZHGIx&#10;ut90bSfe2nGS3cDtyvIz37moQdu6dRJ/qyfnyfmxgjr97HGRwMdOpoUjSPcjdpk/el3BZvl25+XO&#10;Mj3BIz3wD17mvNNOEYKfnwojZl6ZBAO0E8g9s+vpxNKp86N5d0nH8OT68NxwOmT3/wCBEiGRvtBY&#10;B2j8xeWVcE+oBUe305OBwcaLbQ6IW6lG48lWYBmVQxHl+bu4AyVOfTr268k54q3BjxI4kz+9XcrN&#10;6HJ65PPbGeMdc4N0LCZgJI1kjCr50eSM4JyMYGMdyCMZ4wela7kXzXW2kzH5cnllmG4ZzlsdMdBz&#10;jGPQZFxWlzvpvW39f1/XkUZ8BGCptk/5ZtGuCvzcNk9Bt3ex4PfAYs5tHW5tjllwxVeD0zxt6E85&#10;459s0+4Z1/dKyyfedlU7ey49MfTBPbjOKqtIvmKZYwXB+YDPzeuPfd/EPlHbPyg707rU7oR5o6lY&#10;lkjbe6iSPazSfN8zbQOy5LZ7jdnJwema00oXdNIZPlUSK0jbdijqOG6nA/D65qxInlSeT5iqwZUY&#10;/wAOCQGZeFxxnG0jO3IxjJqiVjEkkzNsVsGPKLjgYJGRnGfYgnJwFAHVT1O+mV7hxmWZ0mVFTlFL&#10;feH8PqenQ4AIxx0qi8iwzK8jKMNhkaQgomMbeTlsYbJJ2+2doHcW1l8O7H4cTT69Eza1dXaS6a1v&#10;JJtSDy5xLG4K8MZFtyC3Rd/AVlrjLtn8xcwOrSSL/q13FNoPzfMGwflx1J4bHU17WYZVLL6VKUpp&#10;ucVKy3jfpLszso1Iydo6/el2trvbra682VnLrJsKQqxUthWYLIMqcfnzg4O0gYOGJW9jhWASzxbf&#10;4S0bBdw/hTuVJ5BOMAYwQTUTBBtikdZFWZUk/fHc+7JKbshgSCx3DAx3IxUQZZJmVGVl2gszKuC2&#10;eBtO05HGMAdcDBAA8+Ol0dqj1/r+v69H7XEcazz79yofmUqoGCN45GG24xklRuxj5hiNRH9r8xHL&#10;Mzbfs+wxkuFIYA8FXG3nnHPT5lIE8wrHtgjZd2FXapGNvTGRuyCxHUYHphy10iQeWVaNWdoy8akl&#10;EyBghhkjHUDnGOOCBcU5GqRM1qkN7m4tztjkLyxrkYxuGd444x0HIKnnOQLUseta/bq9jZSOtjYr&#10;JJJGjusMMYVQ8rAYRfu5fhQeCRjbVW3ykcdigyqsqRSHDMrDILcHggDt1HZjmup+FvxL1v4bW+pa&#10;z4dla31DVtNl0uTfCp8izuYJYbkNhPnBjaI9cqFyBkjb24KjRqVeSrLlh1fp/WhKdOM1Kom0u1r6&#10;9k9PW/be5yFxFNBJJZ3dubd1k8tY267c4KYYNhgS3GMjLfdBJMUkhnYOXwzSNtjg3qFwQQ3Vucsx&#10;BJwMkcEYOjrupnV9RuNTsTJ++AlK7OM4wxBYEBTtGFyoH3cMRWcxjaZrRIc+Sw5t1YqWxj0zzluB&#10;jHAGPlrNxjGo4xd0tmaUXKUE5Kztr5f0yAyJHcs8K+XIqqxXywxbA5HABY5DEbSCfc4qG6QRxptj&#10;bzFRS2yRDkKyty4GCuBgdcDJxtJNTSmeCHzPPYYVi0ixqrhsLwONqpjHGDx0wBgkUYt5ZJpWjWNe&#10;djMcopI3BMYaPAb7wCs2HwMhTW1OKujpi+XVFfWtLutHvLi3vkiuGjkYGWHdtYiQYcMCPl/usuOo&#10;JzwTnzae0jKm95N0asNlxhywA7NyxYHcVyAuOuEyZ5ws8/mXiJu+Vm3Pny2VuFGAAEweMHDYPUkV&#10;FO6umSzbm3+Wkp4dSnJIVeRtJAxwGCjHy5PYowlK8VZffodlL2kYpN6/gVUWN4ZWuLiVRDETNJGv&#10;3ZAPusQAACm/IyMNt6EODTMkGmRCWOyLLJIs0rKqhVWMts2BuGPznvyMHB+9Vma6x86KxeP/AFUs&#10;a7f3jNjufvhcKSfu7m5BPNS8t1+0Y8yQW5/eeZHtjZlLNHuZH4AHKngAqSM8Ba76funfTXfbt/Xy&#10;a/LRsjsPDd1rH2u4R0NvY2n2hsYzgOIcLkfOdz8hiNqhiMbVzj6lc3TxtbyXU02wBH+VmHl44ZUU&#10;jC5O3AB64AzgtpNfqkQsbtlh+z5luJ/LIklbIZlZhzjKgZ4IAI55zkuziEPHbybcYEg2qpYlmAUs&#10;2WONy5Xk7GHQnPpxlRlGPKtervv6fLQ9LDxqc7c/l6evd7/NEF/bNp00kilj58ay28kbLIibwsh5&#10;2jLEY5GCMHOQpIzr9ZZspOJpET76qB8/yc5wCVJxy2SCCSvfN66lvbsyJNKzKxCO23IRQNpBLHgB&#10;VxkkkkKBxms27+1PCCbliyRsIf3PlsrYBLcHj+E9gDyOORt6Hr4fpe1/6/r73uVZj50SpciWTfwe&#10;Gw4yd2Tgh+ME7eRwDhsZrzv8yLJErRoWfar9F3EcYLbM9RzgjuRuJmnxb+Uht9u1uiqPuEnK4IG0&#10;4ByfdeQaruqJLHKVWYqnmZWYZDY24Zc8fdA4xnK/exxtBHo00QqsxRo/JU7nx5g2j5ugUnlMYBBI&#10;6c55wKRlEuyGAR5ZiYWhlCrHn7rhTnA6fewcYHGGzPc20EBVpX2yIPna4kPyNwd2ADxgAcDI3Yzw&#10;GNdLW5lLBTuaGFzJs+869NvI+bpwnb0IBI25XsdEZX1/r/hhlsgkhhlt4lXYqyKsjKADjPGOAdww&#10;cFSTxkbcgjkWP96xG/cZdyryz5IwcZJbnnHJB9BkrHJ0j87JP3fu4I+XlSOcYGSAegwMdaSclZt8&#10;0iNtjXaVlLMWIztxjK9x2PQDaM07GnUVkjkGW06NSIW+ZI92CQMsdv3jg9sn2IJFRgSPMt6VjkMq&#10;/Lu+boQckEIcZwc8AHHAySFkcRqyKF+QAf64qGBU5Y5yxb/dHBAKgAHKTtLLmKaZsy5PmqBwSo5G&#10;ASoOT2z0GAM5uI4pkcK28TRyM8bYIbjZkkHI3LliMkgDgcggAlqc3lIyp5rKv3V+YFV+cjvznHqe&#10;nAY8CkM/lSqY1ZxHtdZPMJ2AZUfxcnAHQcgrnrgJbP5jR28Plx7W27vl2u3QZ2k55IGO2cngcUkX&#10;5s0bi3vL9o9UNvC0e+GBWZdobEYCjgDfhRnIAOMEkcZzrcvhlWFVkm2GQK+71PXO1ON3qMnOFxgu&#10;nuGKK7QFtoBjUMWbGMZ+XjO1lA3ZGCf4mOZJpJrebzWlXdDJ/rMt8uM7gCeTyADweAOAc1poZwUo&#10;x5fu+X5/12IXVbqdneFiZF/eTyR5VgcAH5d2TnIJ5X5jnOeYxHM+N/y4wzedGxeMbhhSMFjg9ien&#10;GRuBL72COORY4wn+uxHK8ijaT82dyEEdQCQTjqMYAqBJ0ny0bGPdKSzSLxjHAbb27DJzzngVJvH4&#10;br+v6/4Bp6XcQWcM11dWzSbozHAmDuLdSQQRnIz83Qrxzk1WJEMmPtWIWbnp8pAJ4wc5yPu9gu0s&#10;D8tQtGIlw3miTltyA70OGICggEcbT6fdPTlZmhkNuxiSRh97cr5JYkcHLcDA3YAUfLgjIwpKV4pd&#10;iOWPM3fcfbfZorWYQQRtJIrNC3lkKF5yhw3AJAwMA8YzhWUq8vlrHM4dVZmA2oSyphdrL14xjIxg&#10;8qegxDA8hWG6Y/vCNsckiptB5DNnjPBJGOTg4wQCJxFN5ccUyNM2VZjndkDB9cA88Ec56ZPJzSJk&#10;rS1f9bCoJDJ9oYmT/SFSSSOMN5i7ScAsMNwue5wOOMYkt1ZBHGl9G0m1j+7wQGZt24/3R3O4cHOc&#10;Zrqrb4m3Gk/DT/hVun2NvJp82pQ3epyTb2Mt1HDdRRSDJBRVS8ZVAIBG1iNxY1yKoZ5ZpXg2tJlW&#10;VgcD7oAOMHpgDA3ZBBBywrbGUcPSjD2c+Zta+T7LuctOpOpzc0eVJ6bO/Z+V1rbfVIuWCJcEqlxI&#10;kTMrM8gKtCgzk5PUAN6lgM45INOAkUi3Z5Gk8zHk7SVDZ4ywzyeedwBI7ckEdzE+JF2xGQq0bSOM&#10;fM2Sw3H5ivI9GGcrg4JHOZ/ljhKyLu3N5zMrhgH5bkDAXbjI6nrk153Kyfe5m/8AL+v69R5WVlZY&#10;RCknlhm+UFR/DuO4424Azt5+gJFXdStoPtjQaVdTyxKxWG5bHmOu/gkAAKTlW4JI75wxXPKNhY7d&#10;pfMRAWWX5RGvQEE8kEYJU5wy4x2q0BjZK8bKH+ctHMWw3bDZOeNwyMkHOOAppmMk7p3/AK/rbp66&#10;FiGa0a+WB5EkxMSq+aPMCgjC59CODja/u2PlbH5TSbwjNN5e9VCcnDA5GRg5JwVA4O/5QBioVYw2&#10;i+fbH7qq3mfKqjDE8LtAGWGRj09DUhaVpSIQFjlXlMgltq9CSCSpBweQuMg4y1ZmLj2LUyXsbedI&#10;Gk2/ckVN2Co2g9emckYxyQ2SMiprV5o5M+X6GFpAUUlgG3DgDs2QvyjOOOBVeAJPtgT5W3fKzNJ0&#10;78D5iTk7ieCD0+WpbMys0c0arH50g37pRuKYwGLjJAHdRwSFHPArGSRjJe7r/X9f1Y6XwH4M1Txx&#10;4i/4RjTLyx03/QbuXzL6YxwbYoJJXEj5YKGC7FO0As6HgHh89mlnqK2UiNO8kxH7pS0hBOfMBY/d&#10;PYkZIQk4IAXKttWnsbGbSlZvIMkbt+55dlDLw3ULhz8rccg4550LO7V1mTVmkLSK4iZmJbewjTfh&#10;mA27iOGx1weOs4r6v9VjGMXz63ffayS8v1PIrRr+0bfw9Et79/x26WevbSjjmvPKBtnkM28K8ZXc&#10;2eAMgYIGc9FXru4Dk2Ip4JII1S2k8tuVjVuuC3zgnjGCxJ5AK91GGz4jY26PJEu77oWPj5oxvw3U&#10;dQT83BJC7f71XIWASQh2bcPNZGIKyYde64DAKUbauSwQ/d5B+dcFfU86pHp/X9K+/wCPa9bPb6fZ&#10;PJcGVpFkRYsRspjfYSducHoF+bhuVAZc7mdb+cLEQTDzF2lFKxqWBxlgo7Zyvy7TjO1RlQWrW9sb&#10;SYWyxSBV4DHbg4wWYjrjI6Hg54wcFbKIk7+VJM0cqR7PLWRvMQsGAJyOcKwy2d3TDDjONSNzjqW3&#10;+f8AXbzLdtcPK8kquu7kStvZHBK4BJIGMgjBGcqecltrX7cIbgRC12RyLk7VKmQMHbOTyCBuGc4G&#10;MeiGnbQhLIm5u9kxmQI2VRUjG8sScFRuOCGGOe+eFswxrE3mtGvltubyWVvm+XG3HUcFiASGyMDG&#10;Ap82rHU8+ryu6X9f10/pl6KfyXy6SSTPja3lHHUBVAznA9CSc4GQcVeijllvTDPCr+ZxJ5zKoK8Y&#10;XcMKDnPIPOM4AqhaEqrQXjSO8Y2NDLkLIckiQbVBwwBwMbsMMghTjQmeJnWNVi8uNsRyRxlSNvUk&#10;8biQw9ASn8I4PHOK5Tzat1K1vn/kWoZZWjCZlDbtsihWG/nnPQDAXlccZYDBOKthpC0keQu5hjzG&#10;UjAY/LngN69f4VzuHJp2jNCSRaLuTccyFmBIVuOeGU4BB4x6L3t2ciW06uil5I1BjDbl3Y2EcA8c&#10;KeDgAkjuDXHJPmPPqeS/r/L+tiRwZW3GNWZW/cSbR90qCAd33TjA6ckc5zxY2okrGFmVmaXcSoYk&#10;HHHOM87ST1yeTnrDlxHJMS+F2GPzJAvmqONmc9PU9D3LDBa0piAaSefEn3YUgVMSHvgEAYA28EAk&#10;vwMVMonLPp/X9foJbjypYz9q3YX5AHG4rtJBIBBGOevBGRhRy1hUk2fZ3jZF3LKjk7twzuJ4Izn5&#10;ugHB7FSTFshO1f3a7U3Ltcg7cZwODnOADyc7enUl6w7MzYjRSc7lUNleV3HkgDvk56dOABjbUwk7&#10;6/1/XyJ4tg+VVyypsU8EjPKkc7eBt7nOT04C2YGZbfbHKuWO3CyAYbI+YdscZzwB7YwtaDDzrHAE&#10;P75iiyLuL9fUbiN2TnIOFxz1q3Y2pkuUSNmYyBRHnIXa2CCxx0HB6E8MSD0oUXI5amm/qTmSKSJh&#10;bW8gk3blb5gwb0HHKgruznj5skDmrCOi7leFUX5i/wAxbIJA9gRn1BGc54NVSLiE+Szbm2DciseD&#10;nr15GOee3XGcmYM+xSd3VpF2D+HGOoPHfp9TxRbXU5JR7FiHEkqlLnb83WTPORt2j0xjpk4xyRyK&#10;soX2ecitl15LSbWPG7p/+sDnrzUCzOrZeNum1l8zIC56AkjOAOOeM8YAwJIEWZV2BWVju2wuMFuc&#10;49Oenbj0znTY5Z66lqK3822e4I+VRgnjljt+6G6sPmxntjqersxLIsjbR6Yxz8xyOexB6g9f+BYh&#10;ty7oPLlJZ0wzPk7t38RyB1wO/QDjAFXNNS0+0x/bZ2aDzFaTyWHmMN2Tg4IBxz/QjgXpKyOaXu7j&#10;QqoPLk3AcgBn5JznIzyPpjHOfmHNLw8gjRnLBQY9pwRtJUk9yckHtmpZmt1nk+xQrDDIzbYjyY1L&#10;EqMnGSQBxgHuecU0KCuGZjt9AVVe5POMHpjIPI4Jp8utjK46NH+8qt+8ODGWPygDjHHpweuSe1TA&#10;D5WWLn5QoU9cnhwO3f8AyBUaKhj8sj1GwdRgZIXt1GMZP4jBM0UQxiRjtyMrnO5sAdB26f8AfR7c&#10;Vp5GMmCo4DCOIqWAG1Y//rd/y9s04hF/dE8/fU5C5/2snp979c46ijBDS/Lty2GwThie56Y6f56i&#10;QR5RnG5Spw424xn/ADj8T6km4mcpdxsse5sCOR+pCyNy3+yRjA7DpyVPpimqwiO5lZm27du0BVz2&#10;x0bPJwOSDjIIqaWFxGZUOGZSvzKFA9MqR/MdvwLHWNY8HGARn5tuT2GR0PTuOueelbxJ5r6f1/X9&#10;bEEscbfu3CsNuN20AlccY/2jnPPPPrUbwYjYKB0+ZnxgAgcHrxznjrgdRk1ZKiRVKxfeUEx9yd34&#10;fnnjGO3EWwsAzITtXc3vzyeuec9+/pnnaMTSMiBt+Vwu1uqpGep7ISRwMj6deQBk1pY2dSqx5/eA&#10;DblScnge3cZI5znjlq1LS6GnySXMKRyytGwbzlDLyrKeMEKdrHDdRnPUVnzRRPPvkiyd2NzhiST1&#10;79e+OD7ZOD0ShHkTT1/L5nRTkrlWZIW3B/mVfmcHYSwz0wPqT9OfQ02aJlP747pPlxJwuGOTx+Ax&#10;9DjJqdllYMqLufhQrNtwvHy49OT07j8KiaNJYCNisNuGZVTJDEcjnge3tznPJE6IyIP3ch/1C46t&#10;5MJAZM4+9n8ccnkkDuWFYwm0wLGfLI81VPTHQBs5HTgAduhxUzBpgwn3ru2jdGe5BOM85Ix17kdj&#10;ULLHLmJIQW+b94sYdTySRjsc9sZ4BOQBnaKN4voRuPPdQsLZ2fdwT3JIwD1wcEe+OecRszy/v97Y&#10;ZcgbSQfY/UHdnqp4yAcGzKjK/kBg3X5lX5X9eOWYfw7+vHGMEmGZ1ELK0wP3Tu2Y7g45x2yOR9Dy&#10;K0tymsZX2IRD5cqmIfckCqvyqgIBx0HfsTwAT0qC2tZmRvLZ2ZYS8nmqFDKqk5IJB98c5I4+7gzX&#10;Eahl3KyrITtUcDnuRxx09ewwSKhuHJRinmSRrll3H779Apzn5ieeefmXOOKI76m0eZ7EMis9x5Db&#10;mJTcWC4O7nleucjoehwQMtkVCSJdrRzsu5lj3IuSwPzdT0znI5HBGDwczTxSpKxcqd2R+6+bB2sT&#10;yB0zjORjntuIqKVXaZmjkaLB4KuOPpnOcZPYY+Yc4xV2Z0wGIvmOrOgmLYLKqbiq5I4PXhlIIPqM&#10;5yc15PlRRaxLIzFmCoxIIBwPlBzyT15OQOOgqxJel0msnjVdp3Fh90Y7A547DGB1yTnFRF3dNiJt&#10;5ztaEqAAODgE4AyFxjOO7YNXym0ebdjJkxF5Rby05YyMx+YDqxxx1x3ypXP3c1EXlyWQBUYjLNjC&#10;rgEjk/3tuexPPByakkieISZk+XJOUxvDDqc4GNv64IJPOR8HMCL5pWNWwq5CgjfjgAg4/hwOw9xc&#10;YGkSLY0ZVVl+6p3fMx3Nt4J5GG4zjsemR8wp5mSIS/atrDnYrZBOfullHzHBPIHzHkEdasXHzptM&#10;SyNExaVo5jn5SRwDjJOQ24gjOMnOMwXIceaoOGkj6b9jFtzEFhnHG3A9M9shRTidFPzGSM3m+W6H&#10;DHDKwGQSOoI4/wB7ceMHGM4qvJA128NtcOH/AHm6WNm27CBn73uc98EnAOAd07tPuaSCBfM6x7VK&#10;lyenYEE/dzjcpXk9GMBT7VCm0BiqMfLSMhVGDxyckdCuCNrdcEZq4Kx0x93+v6t+HqVZ/MikVb0D&#10;arD7u4YOcZzzjaR+JVTzzmGeOaCJYvMVVVikbSwDEXIH3kIIYZHQgk7WGNrZsPObTaqDEcmDtf5t&#10;oIGMjABGCckZAJGCFJzDtcDz1udssOAJNygZzkfLgcZ+UfKPplDjohHU6430f9f8D8SGVJBHvupH&#10;wJf3angRtuOVChdpPBBxzkdG6U6KyJuIwsS+ZM2I9saBnwvzN8hJxjdk8EDog61teFIvhzFouof8&#10;Jq2pPdSWMn9l2tlNHD9numZVWeeRlbegGSURVLMgUOhDEWvC/wAR/EHgO01TSPDF5Dax63Yvp2qX&#10;FrlZJYmkUyQRtg+WjhI1baASgwCQ5z6WHwmFlJPET5Yvtq/u8zRy5Y6Pe6aS2++yt6N6fJvm43u7&#10;aTe9oI5Fbcy7mUEngFgeA3QtwOgIK/Nm3DFLAuxQqL5ylvKYKd3THfGHyccgYwQSS1VJbmKaM+fI&#10;8K713N8oDE/ezzuAz0PLY24O04JFslgVtv7tm8xIyOHQLtGOCQGzt6HGBgHg14uIpx5/dIlHmjr/&#10;AF/X4F+wDhlmlmXjaY49w3My44HPPQADOcjsVOJYAnkNILeQKWco2duznALA556/KfTGCeDXa38q&#10;CVnMe5TsjiLjc2WI4XPyrkgckgbeg282yHd5Ha1DZO0R28e3eMj5u+PoTjb17Z4pLlOWb7f1/Vyy&#10;nks0bxxlVnQKmxThs8k+3OcDtjoMZFp2eFl3fN5kZdVyzbeMqmeOgJwD1wemOKtlsFzxcKu1W243&#10;cgAjPOSW64IPqMDpU1vtj3OIl7fMq+WoB6KOQAAB14OM9ckDI45rUmjeO3dUTbs2q8eYQVcqoxuH&#10;OMdvcNktVmGRBGYXbiDHyswHynJIxyRkYzjj3BU1VQkoLVSFhMezz/M+ZXA+71OAOOcdSx7Zq0Gl&#10;aVZozJHt3ZaRSQc8YB+/055HUDjAwM5HNU1JRmKTc0Z3YwP3hUoDyCR1H93nPGOCcAyFAkoRJ1aT&#10;naysAXbtk5zjPJ9W75AFRxklVngmEeOEhC8hM9NuOTx/D1684qeNdwa3WJlWRRtjbHI5z0OSP/Hu&#10;nHYStTmlcW3wUXdFJIdu9dyH5l5/HOAAd3XHTJJFpUXcsvkEfdQnod27Awx5Odyjv2BOCRUMYMka&#10;y20gXdJv8zhfLOOAeOACfQkjjBGAZY0E8ih2UMVbYq4Rsdcd+ODnOOGNBzzuPh2CQwybZC33kQFd&#10;3APX1GevHGBznNEUEm3I2tt+b/V7VAyCSe/buec85PR5d2GUWbb/AHmAwp/vc5+XHfH3jnnoFEfl&#10;x7p4s+W2dsj44wfxYA46EnnB6UjHmG5dnyfl+UsW+UHPY4yQc9Meg9TihkiRdskCjcdi4jG1TxtP&#10;I+ZRkj2yORUxhXhDMGU4AZixYk8buRjJzjk5yB+EbOQuW+9lt3IIK4HGRwQMn16nGCRVRJT5iMnY&#10;uUQKdygEsChBHr2O0EBcHduznnCxiGGORbdI2V9jfMrfNyOORxjgHJ6E9ulWHjZZGzL83yruxuZh&#10;jIbkZGMjPAJx0wMmF0V4P3cXmLIm9lC42+n5jHJ55XgA8F9TSLIQkHmrGDt8tt0YVT13f3SfQADu&#10;cdyRUKi2jj89z+8Xb8vC8nvhSMZ4Oc/U8EVYdVMbRiTbgAb42LEehGMk85xyeCQR6JNFMXb924WR&#10;kXbGdy792MjPTgrzxjaDjIBrWJtGXcrDy5F42BVjGWjG5snGAR0JyQe2MY7cwyWnmcKmG3DO2MDa&#10;3QknpgkEjock9sE3IoftMoYyiNesjN93HXJHXd0wBk5IXO3pXWACPcCqsojISWbcrEEZJP14JyAM&#10;AdOarlZtGWujIPIeP984X5PmZ9ox83UMAcnqOgOAMepMF9GEi8zGxskL5mGG7H3GwBzkgdvfIUqN&#10;AbxFhJnaReW3yEvJyTzwSMdMcep6YEYgi2K+HT5vmVYzzg56A8d+FPJOCT1DiaRqWldlOVdk2yBU&#10;+cgna20JxgKRuAB7jJ5+XqBxCVClGcFf3jEjZnbg84B6Hpz93OcZJVavXmniJY5JJWM0iltkSn93&#10;22kHIxj5sH1GQM/NVmSWZ3WVY1aSUj7vmbWLDa30IUNg5Py9OSK0ZtTkpLcjETecsEZwzc7Vn2pu&#10;Hy7OR0JPOcZBBBGckfyAWeQbY1O9m8tiAu0A987h8uBnqTgknAkkSbztl2/lnzJFkZcHaynGV4AY&#10;5I/hGCOhOCI1kRmWRVLxrHhVXIzzjgEZxjB79CSMnFLU0V3/AF+oIm8rviG77yrI2eMbTllYFuSe&#10;Ac5P8Q4MMlpKySbbhp22q6rgFlAwpPyjacMc9eF65CjNiaSVtzxW6ksQrLuVf4sBf9s5IPXGV7ni&#10;iYrBtla2be+AshUFhkZKqcjAz1yGznAIGTSHGUrkS+bK8Kk7SW2FvMDNjjBLHGPlyMnK5yMDIAYI&#10;z5jCG1AkfaVhVe+W+VgBnhiRyRnBIxjcJFUxmN/MaFVz8zyMCWJAxuyxzkHqQADnAIABKzgeZDDt&#10;bcrrGsg+bI5G4noOF4IOCMcYakUpdv61/r0IZY7WdCRbK+1i37yM4X95wSOh5A6EE8gEHBDJBcx7&#10;fLSS3XeDG/lfLhuSccsVIG49SGxnbipXhVj5NszfJtaAtH/EQfm6YwOuMgtyMbcCgIdv2kSuwXhj&#10;IV5UjbjB78lgT2Uc4yC4lqVv+D/Vir5TNwHYN/CscgODuIPzDdltzEfeC5IHU4pssMdtb7w7RRtF&#10;5gkZirBQCQRkZX7/AFAOOcdxVieGRbj/AEf5VjWTydrnG4YCsNp29OBnOAeTwQteTCKzLHu2knyQ&#10;eTgMdpwcb8ApkAgcAfxAUzaMuYIItNVZEuo7hfLJZVUdOBgnKk4zhlUc8AE9AIZIpJJw032ePauT&#10;DI23cOQCCx+YgEEdASvHTNSPlpCsy+WyruEn7rcBnOAcgZba2Dk43Zyu0FoWiLIvmIY41jfdu5Jy&#10;OGx0DBtuOAD1JIHCUuhpHTW/6/1f7/zIb61MaNLeRI0iQmSTcwfBxtL9MAkEKFA/iGRzxTlgmlSR&#10;90021Y0kVmUtwSy7gC2emdw3Z6gkgbrxUOi3BjZmjYGRVO4nlYyTH2c/N1+XG7OeDVUxyedGGRpE&#10;RmDzTRqgUEKSOBnDDsMFSoJAKnGnXQ66Uny+n/D2/p/8GnLJAbaSOym8lRDmORWbvxghhtYgjhVJ&#10;OGONp4NOS3MquUZYZPNMcUsLFtx6iPkENkkjcAOW5Iq8sEjR7vtOGjeNo45IWyMjAyQuCAQSOMEo&#10;xJCsQ1G4FvHbSW48wSMBvklVNsxGSQOCCPuDnglev3jWiO+l8Vl/X+f9eZGWuHlVI0AVwq71RuhT&#10;zFIwckHcMKRyF24BYBak0lld27TgP5asS0axly2duSMAL8xIYjaQWGFwCxNu6CJLOjwwyOvCrIfv&#10;/L94DgBu2xRkA8cbizb2Bop2iiuvOZW3NukDGTrwzscgn7rYA6nccZYbROqnJXT/AK8yvdlbN5nn&#10;giE25v8ASGbzcIcHHykhgAN245GRs+ZyQIbiR2la+t0ZdpRGe3+VTjGdzZ4XY6javAyTyAwqRoZb&#10;e5lTyQvyNu3W+4bmViu/ywUOc85UgDAHy4JSH95ewTK0jPFMEC+aAV47BzgEFxnBG4lSCDjHVT94&#10;2jaOvl8vT0+8rhFji8lPMRl2iaRV2xxk8KrDnbkNgkHDBcgkMSIhHFJp8nmmbAyqxyOu87kbkEZP&#10;TZkkBSGGVU4xu+LvFFjqtra/2Zo9hZw2tusJNqWLStw3zO7Yd8AEAqEUAAIGwZMSGKKJ0kKRxgA7&#10;gBgsSySFXBBGSQSTwoxgD7uOitCnTqOMJcy77GlGc5U1KSs30/r7tNOz6uFoPJuJo5bSHzDuBhl3&#10;qu0EnaJQc/gOpXcNoCgKkqXNrIN0zMFJENxC5aAMSd5wMcHkMAwQBCAACDLEJYYxb3DRWu+Ro2j2&#10;rI8OFXc3/TQDOBvLHjv95XTWOozQyai9rGituj8zK8sVQqOSARnZ/exubcCSKxjE25o/afo7/wBe&#10;mjv6rdksixTS3Ekzbg37uONgzJhvlROSCxIGMAgtgHqCscz22m7pr29bEU255YZP9YmzazZ2t90n&#10;aqgjHzE5wSr53fYoWNWWR1kt0mgceYjA/Iu4feDfMDxgAEHGAqQzhDJd7YDKsKiOYlwVKkD5SQWX&#10;op9DnGMFhQEfh2/rTT+r/ehnkylyryRyPGxl34bErZ+bDkqSDlcYHPy7cMDmWaOaaWdPPgkDN/x9&#10;NNjaVZmLHZgBBhWOM7SCW4bBkng8q7869iZmWVd0m4CIEn5zgEjknP3h/CpAzhmRXDx6ilrb3UZm&#10;kuAPOkuwu7bHnO5U5+UKApznvtDDdL1FzNq8eiv+un9feLIzhGnSFfLhbzFfyd4UHbgEgHdtLFzg&#10;nJDAYG0h9i4sylzEkkMaw72+0SbN5AWTomN+ApUcbSDu5YhTGsatmMySz/PujjBZmZX2DvkHkDIJ&#10;Zhg/MelOZ0+zTXVveqs3nEN+7C/vNz44yFJAABOTuwSFbK5lEv4bf1/Xn+e5MkU0cW5beGGJVaKO&#10;KSXc0e/dkncNu0bSvJxuVjhwQxm+zW0LQxCNX+QhfLRt4Uk5Yt8rcYYg42hcZALBTXkiWK4jklst&#10;3l7VLiZw7AckMdgZW3BVPCH5tqjBARzzwLCqzX8TQNu2ybAqknB+5grgsQoBB5RiCvzE1cycZSen&#10;9fnr9z3t1ENss7i6mWPasYWZVlVvLVSTk7jz8x4B+UEqS7FXpUaNuQkmNuZYQrKvJBB6dmydp+b5&#10;FyOJC7hGIStheWz/ACrtbzJRuuPVcbvlJ3ZG3GCvJYkgEheOfzrxYZI5LdnuBt2q5JBDZRzlhub5&#10;mLHJO0FsVG+oc3Np939f8N063BAjyRxRoVMKhYWDBcgptKleWP0UbwBt4YKDdkvbWfRIorXRy00z&#10;E/2hcXTCSUlABECxKITy2/DFs4DYDB60UrycNJDIrweawmWKRtuBubgk/OMjaDzv5ZSQWjRQ25fs&#10;x8zcwvLgqW83Jw3YHdgh9oTJIXuNrKJPX+n/AF8v+CV7lbgKzujSRzyEBWYR7OMSqRwWO5sbc5ye&#10;S/z7pJYJ4nk2u2WURhvLKowHy4zz5YyGxkk53A8kmnLZzY3xuqho8R7mZlbGV3gKMhCqleABjAKk&#10;dY4XUmSO3lkjmgikPy2+6Qkg5G4EjA3AdM42rnBAYNL32/r+rWf3jVgaQrc37/vOIW3LGpUsnLtu&#10;zgAbRjIQ7QMcqDTW8t9n2lpIZF8kPCs1wTsLH+MEliAMOTnGEz94bhcu4RFO32TTJJmiMipJCzKs&#10;Q2/xHdu3NxkElid53A800o4lQrcuxNwrQW9qpSRlwC4TbgRqzAKG7kk43YY6I1jKNrv/AC/Lb8Ov&#10;QqwSIZZVkSRmjd2ls1dkYjYMMg537lUqdxO8KQMElxTvrFpWjlvL7bHGrTR28MLny2BKlmRV8zB4&#10;wQzFiRg7dtPWN3/dNDHJlYvMWNcGSPlyAwOSMYVjy+C3QMVqB0lntPtcmqtFbwxiRYo/KzI3UoNv&#10;yq6sQCu5AdwbK4YjZHbCPLK6dv66b/l6t62rTXF5aXMLWzMzRrHFNazTFmjwCSGZCAAeFOAArInK&#10;IAorXWp3E6Lu06S4t44mj+z31u6xyNgfuxHtDfI3zFELOXIUEqqETXIUfZ3ghhjWNXkhmjjnDH5t&#10;oQptDF3bAJ++pR2G0/NVC8jtku5oYXkkjVTMs8IJa5kLZYIQF2h/kIJARM7QxDgv0U5dj0KMIykm&#10;1/W33/O637MqX0brbyzQxqy2aszNGwaFdyncSv3ZCEV8KMAqzHaAwzQvTaSTkTw2MkfnANvX92qq&#10;uWZuC8qrgH5MA5DnrItaGZIns1uTuEE6vtttyTTN5QKtI3+sRNuBwAFztwOBVa9gEZVDftNJHEHW&#10;SFS3mNwmJQUUCUZDAumCAvOeK2iepRlrb8f6+/yv11M6e7QLKbjzm8pmlubNrllZhuUSAkk4YEr8&#10;24kn51LDkMknuoLC4jtP9Y6LP500bRh25VAqjarYRpF+QrgSMo4VVJ/aYM0a3KvBC/zwv5gU/Kqr&#10;lhHtBbynDlgN27jcSQtVry+maD7VHcxQrjcxt3eRk9s7tiiMrgMSBnIyAzOeqHwnowpvRNfqv+Dq&#10;vv30RnXzW62t1JZr5cKwytFHtZ0Eg2kmNed2fl3B+g2/vNpIFe78tClpcwRPFwNksJZRkKdowy7s&#10;kkckjO7AGSTYn8v7Mr3EavJIqplTIsyxDnG0bV2gEBdvBO3AxnZWuk+zyyL56/vJJI5pvNQbiQUL&#10;EcKMngZC5XBAG0O28UerS+f9ef8ATfbVlOW+nISMxufLbK7mb585DEsMcNzuyck5GEGEFYjzYN8p&#10;jaRdn2qOWTepKAhsfcJOC+cZyHZs8HM0k939jbT55Vs5PMB8iZ8vF/FnhjxtZByCQqjGSigVXu5Z&#10;INjwtJFMyutvcA88cZ+YZwCOW5LEHD4GNVE9CEe39fp5/qNt0iELNO0IWNC+7zMjjaRgAHcFxuO0&#10;Hd8ygAqdufqoiW4aKynlkIUJJHMwiYoRgFuTnO8fNwMAH5jk1aleGeVZ4GkmlaOQRKI85UI+3AVg&#10;MEliyjI+TJIUjFG6WXa80jzhTgyu53ZfIA7ZU4K9AOOMHBFbRO6jH373+X9a/wBLoVmuJZA1vDOT&#10;D5mIzITy3JzztUD7+MbV49fvZ96RM+xV2xsrBY/vBeM4UZySM9wOTjAI2nRuVmnXz3tzGG3kwzbZ&#10;HG07SF3Dr1OCeQOMZOK72rJF9od5FgjYo77lIPBYLncOeDgg9OhGCRvBHo0nGOv9f8OU7ndcTeZL&#10;J5iyPncqhsF3LfdUc4yccBcDoDxVGR2kha3MkHzKrN3XdgkLyTuPTrkjIHy4yLzW4YsJYd7MM48k&#10;gbto+QBVwCScfKBjtx0qy7nVVKD95hFjjjxhcgdiMjPB7g7uVyM7JWO+nZaFfJhbzDiORSSrbgHG&#10;CAo5O7gjt6A5zVe5KHcGDL1+9G23auQBjlsADqOnI5HAkJjURxmQCPO75s4XnGeODx2yR26nmvPI&#10;F5jn8vzhuwm4KAMnv9PpnPJ61Z6FKOuoPBHArSySyL/AsbRhe2cH35GTxjnHQVXmjBkdWmTcvzfv&#10;NvqOBzgk+2c9MdxJIyLbbpowpKk7uCxwORx90Fu/GByOM7oJi8sSmSQ/OVZm2ghQTnJ9s5HYY9el&#10;UjupxloyOfzY5PKduWk82Rm+Us2cjGD79ySOTnnAhmWN7cRNOsYGR8sf3lyMHP4DJ+lSplojKoC+&#10;Yv8ArPMbaW57YP8A9b8TUMpzcMzyMSvzFvl+U+oH547YOK0PQpRYyeXzWNzJGIcyfd5YBgedxyck&#10;DnP9CKrAKt0ZN+F3bjH5bYwDyPfjr0HPQnirHmCP5lkZZBw3l/exgDPbDA/561XniXyt6yvyuWaT&#10;L7uMn+H9enpT1Z3U9COSaXLSb+GfCluoG4/L27568nrio5SRK0U3zM2OJDgLjHHU447djjGMVIIl&#10;ViRKq7Vzu+8CeAcjnPfHuR6YqFyrb5IlKq2flZsA+uD3/Dnn872OqJDJ5iITjaJMglu3ft657dqj&#10;kVnPlrIQT/E0gG3PTrnoeTk/l1qxJ5bNu3bkbptUjt27nHQ+vv1quyoqFkKtzkrxz/n39fTqG0SK&#10;MO8QVSv3cAKf/r5/lgH3qGaRo1zvKD2Y9fXgj6fjViePa7ZcsOu4c7OeCcc+p7j9cVmEhCxt91eG&#10;VR+H4nOPXiqibwJEKROqyMMEAnofl55x/wDX/ShoizsVk3tzu+YH3x15/wAaJWG7DBh83ZhjjnHH&#10;f1+nan20alfMkl+6vC+x7Z49Mf4VNzivpcYwnTE0blsfdXZ3/n6Y709Q3lLDuxz0bPpz09qR4pZm&#10;BWMltmXYL7E/ywfx5pyqBskQbWZVO1evp+H4dMfmA7MaQAyMUXcvK+2Ofrn/ACaJXgYh0U7T95fT&#10;jGcH246/yrQ1a5tbqQTw26xtt/eKvKn1YdcDHboMccYFZ8kbxv5LK/3SOoGT6fmOfWp5iYy5tSNi&#10;T+7YBMfe+bgc8d6tWzSRwMvC7lYENjkf5J/H6cV1BkdjGobbk5xweme3Xn071PHOXTypZejfe+9z&#10;3PX/APXwaomeqsMldfMbykbbux6beOvT0/HnHNOVy4/eDjowXsOvFNVdhy0Y3L6AD6en+fwqxFI0&#10;YZ84OPlXd78c5/oR096AfkQNjDbEYYYrIT0GevP+e5pSWkYsJM9uVJPX+f405cyytMrrt/2e349v&#10;y446dicNLLtx83Vtq5Lfr9O1BNxYVYHafm7KfxznOPw56VZsJITIzTou1lwysoY8kHqcjP5+w5qf&#10;TvDmpahpdxr0FszWdpNDDcyRyAmJnDFPlz0O1uex6kHrUh86KTyIwQ2P4eSecdP84oM3KMrpPUc0&#10;sauYxIy5BHGeTjsOM/j+tV0s4sfLMNo5yOAffH5//XxinuTv8xpfmZRtXccfTP8AnpUu4TW7eeWA&#10;27Y2bJOCR69vbvTK5pJaFfZhY0X2K8Aj8vr/AJNWLeyuLgNKse2KPG9um3jHU457e/WltbVbiNhN&#10;Jtdud24bdvf+Yx+fpjf8OXmqeD2vAtusfmK0F5ayJkMrDO1lPoV3DnKuoPBAxrRpxlL3tjnxGIlR&#10;pvkScuibtfb/AD+8w4bWS5QukJaOMgvKFYAdduW7ZPr+Y6VDOlsJGaIMw7AdMcdeeDn/AD62BcxR&#10;3LXUW5Y3yuyTGB149D37Zz7imGOOZHbzlZmBOM+/Xn3/ADqbnTCT6kTRhJN/l7gP4MBRnA4GD1x/&#10;k1K8reUwZWUtjJ6Hv/XPp+gIiOE+cKu3GWb15x1704ABWhT5hj72Au78jzSTLkSLGgVjMdrMpALc&#10;AknPTt+X6g1aiEbRSQzzMdykxyFu4B/mcds8DHoYfsd1aQx3RXd5g3IYyPmwemfUdP59acJH/wBX&#10;HIw/iCtnA4/TPHbOMCq2OaUubZ/0hsuwbkfc21h95ee5AwDwPzA47VLpaW0kzJcOPmTCs24lWHTO&#10;O2MnPI5HQ5IY0UezADMOPY9eg9+OvHc4HNShSkC3HzMnRx/cUZ4A/Dqf5jFIVR3ha4t9aQWbtBE7&#10;bDtO5sD5fwyMdOT1HPeprzTntiGkUSLt3CbduDrnjjHHUfr3rPMk0smLj5gzN827CnBILc/Q88AY&#10;PocaTvKqxGdGVZD92FSGDZx047cjnB6HBrTTU5KilG2pRHnYZo22rtz8rHpjP4+vP17GprdYvl81&#10;16/uyF6/p7HsfwppjWVtsZaQysAPfJ9Prx+metaHiFdDOpNLoVvJDDMd4ty2/wApe6BskFR2Y8nH&#10;PNZmj10GaZKLRpVuIoZopozEwZFZt2QwKnkoQVA4IOMjkFhTJLhkRY4gu0rhwowTnPXp0z+HGCKr&#10;xyeWp3g/LkfI3UHAJ4H6duBx3ayuxUq3OMjHIHqfTk1aehk4Lmu/6/r+tiU+Zv2g7uxYOSB74PfA&#10;A9cD8DIu0/c+boI/lxjpkY55yTj046cYV84dHi27Xy3AGAe30I7+nrzhy+W+1M7lC8Rk9Pr6gBj6&#10;cGmc8noORrmdvLWVmZwNyrIee2CcjPYeoPGOa63wJ4wvPAltcX+g6rPBeXsbW15ZxLsjuLRiC8T4&#10;YBlYgBo9uGQckKcHkoRE5MglZSpZmbd1z1zzxyc4x3xU0tzsZoo1ban3VwfkwRkHPPQA8+nAHNQn&#10;ynDisPHEQdOS0e6/QmaYzSsUg+Ztu0ox55Bx6gjjvyMEc9XRx/aJYhG43Mu3dt3Z53ehOd2B+GM4&#10;5qG1DBN6SbVTDAluAcHnOT2XtyfetrSo4tGikvLm05JZHjb7yKchvvDKsflHGCM8YyKSVzKtJU46&#10;b9CvdMkdstrA7EKx85dwwMseBt7ED1BPGOuDWgUmFVYkhV+YZJXaeDnpj24HXqRmklYNMvzKMMNm&#10;1s7WYNhT6n/Eg46VYiQxHb5W1hksFGeAcY9eDjAyRkjkZoI+CNvmOiiUrtQHG05ZlH3jn19APXGB&#10;z0qRdu+OWYsmcSbtpPTPGSfm5wMZ6YPbFODrHFHHHG6sMJ5igfuz8vPfLZK9BnB65wak09LX7Ylt&#10;d20kiyY8y3+623dkjdj5cAffxjAGRgYMvXQ55S0b/r/L9PkELNw+PM2sd3zFsAcHIPHJPTB4POc4&#10;Nq0TfwyMZOfLk2hkwWBJxnuOi8dOoOQDVgltcPaWjyTRrJmGRty5QsQG24yAewyMEheRnLWl2xzI&#10;Sr/vFKu+RldpLYyoOOnbqeMA1MlbQ53+8jdf1/V9jWsHYTLJHGIZC37krHwrE4VUAYtgcLggjLYI&#10;JXJ39EtP7QuYNL+12yrdSCGSa5nKwqmP42JBAAUkE/Ko2sG4JHP6bLLDa+Z567gJFYbscFcYYEgo&#10;pXI4HzDpjiut8MBYtZtJ2tZ1ZEL2n2WR0aTyyWRlKZZQG9MgYBXbuyIjy/aPBx8pQg2uif4ev3/0&#10;ze1Xwpr3hvUrjSdXs7q3vLeFopkUlHSXfyXwQv3WjfeCUzIpBIZWDkkdIRCkaoscrKI5V5VxKeVJ&#10;XYhJYjHcgqSccN12/kvrqzi1Yxf6xI4d4bMQ2qkeRgDI2kjrhQQCNgwW0807QwywSRxyIwRoRtdy&#10;wOdg2swRxJzhQSeBnJ3cOK9nGo+TbpfsfMfvpUYupZvd22+Wr06+Xckt3uo7fzlkkY7Q6W8TDc0m&#10;1gCSxzxtO1gWxhsAEMQ60hglhd3jCLDEyybl2/63CqrMo3EkrndzsLL1LEgthDZMIbAKUuJfMjEb&#10;DbI74yBvAIkARSr45YJlVDbS63je2uZNMsJRa/Z7WYLC+5stKJNoVPMyhZcA5+YfKTnIZeNbmUpb&#10;9P8ALz/LZtX8rFO6t1a5uH+xyLItsA8nmPtI+VsY52oqsqgDcFynynOVzQjTiGSCCOSOLYbccKyy&#10;cbfu5LNktjJKnaxILDbW1qFrHbv9qNta+ZIpeQMjK0bbD8qk7eB944A25YnkMpy7547tpQLuHEg2&#10;bJ3yRDuB2NuYfeB3liFDHJDAYDdNM7MPPmX9f16dLFFbe2uLW3SIx+TsURyOFCFh5eA5BI53uxDH&#10;A78AktlhlDPFc3MkYZSVhdgmGbna2Pljfdt+Y5UbgcjAU2JWGpJILmH7XIrZKyTFhtIbALYxg4Yg&#10;jDFX45BIryeeL2a5hZV8sOfnmC+Xs+7uIAY/MzLjCj5c5wwFaM7oyk9/6/rv16DVaGW4W3uZlkba&#10;YpFuCBEQcjH3gSVViRwfmHHTcLEdtHujmurJ0P7yWb94VkRd/wB3qQCVKkbvlG/IYg8VYJbmQSQy&#10;FlZdpkjS62sMKEIIAXDblxjqeOxBqa3gjdWlsyH3bo1KRgKrOrnCkHJOwt0wTt5xmpCpddbf15bb&#10;mopllMYNwrRrH+8EcnmwRsQSw4GBgBsFckDPQjBuWEsLGCyWe4aNNyxzW6typOQRsCsDjIIyBxuw&#10;N5NZlqtzaztqELzLcKuxVUOGTD5jDAMWC5jyV527Vx1GLtlayS3vkbPKjWF43uuQYsZVWcqAuC0b&#10;LjjAXAOVJrmqv3Tz60Y8r8v6/X5morwyxNPJaxRyKzgw7RGjqe+6NSpPzLwRgZAJGBi3pccWoalD&#10;HMzAM6BpJIV2vGRt+bGG3D5ABnhRyMAgZ8H2RXV7hVxH+8kVJFG3c5CnjdtzkHJ6b2wVJYNdsblI&#10;1z+7ZeVZvvKzZ+fGCNueN3BAypPOceXKPvHm1E+V8v39vT+up1XjXxjqfxA8QSeJr64kuru4jR7y&#10;+2qz3JC7WndwxLzN5Ykdm3O8nmlyzsWerYz74vNu2kdWk8tDHkvJzhjnOFzuUhB1JXoNpqrHbwDT&#10;PKvbW482SaJkaZixbcCOVfIAGxdpJIYBsEhhiTTIvMkW2nikVo/LLqSN6MCxAAOctgA4bP3TydwJ&#10;4a1NWPJq+9GTbb11b1b6t3vrfq3r8zY04PaJ5FvKjMrKsKsu85+X5156A5IBwWCk8Z3VuaPDsZ0j&#10;j8nLJFGixAb2wDtY85JLYPJOODxuFc7ExEa3Lybm3MZJGUBtxZRuBOQy4IBK4IBU8Z2jY04pavJJ&#10;JEkdxMojZUQHa2AykZ9jjb1UhsZwCnzmMjoeLiouUXr/AEmv+H26+Z6R8PJbKHVrW5n0JbizVTLc&#10;6e0rwxyx5UNu2FWQ9gVbClgBuDV0Tx2EmrTReHJ5vsLTb41kZcxrnAb5eNwVsHauAcEhV4Xh9FzB&#10;GIIEeZZZIz8mPklG5yVznksTjI+bqewbpNKvFgKyicZ8td3lkE4bjA5zg7BgDA+XgEA583EYmP1D&#10;2HKtHe9ve10tft5a67efwmYUpe0bT0/rfz/rU6TSLl4rTyGjCrMVMkLITnG0YAUHcAwAA46dRkGr&#10;tozBY0hCHzGzuCjcFJPPGD94N6DBxyKybS4LzqsUe1pJFbCxtncByf8AeHbI+UZ6AHOjDPH5YlEq&#10;rubLHaAeSeAc4bBxx27DOa+NxEuZs+crws35mlFH56xxPH/yywy7uVwMEf8AfRI9M8Ecg1qW37xc&#10;LEu/cPMkiXrn1569+ehGDnisuJfMdjcMw/2MDtxnPA/vA5GQc+laSAzRb2/5bRDgruyD0b689Sc9&#10;OR344x1PHrly3EElwh3bVEhbAU4B9CMdOh49+OKvX2oXN5IbYTMkcZXDYK7vlA9Bzxj0469azYNy&#10;xh0O0sp+aNS2wevY9wfY9+amjlaMOqOrZ3cbu3Xvn2PHT0zzXoUsVUpUZU4uyla/nbZeh51SKlO/&#10;bYjB3Kv735lycqOV5OSMgdPXAxkAHrmM+XIu9Y0UdZAVH1xwegI46dunFTeY8jMFVnXd87MwbjsO&#10;nA44zx26YqNwkhYI8bSD5GO4E5ycZ7nJx1GDkCooyNY6FWSFl/eS+WpY/wCsOQCM8tx6D0weB05F&#10;UdSbbK8MKqrEKWjXGDkdAAMgcegHGa0psEFQGXy+FUqc5249eOCo6k44Htn3aYgCBAwkk+YkDl8A&#10;/NjPO0H8PTFepQnrY7KL97U5vUElt4t9w/lsqhi0xPC5zyc7iAdp9QOB1GcO9H+ktNcFJD5m6Rfm&#10;+Xg/Nu5yQVGGGDyflwQo6TU4GRvNKMrKzNChUKzsMjPXJOCOQDncSeeRj3qTK5aXUJVkjdv3l1GS&#10;HA2jbyAR2b0wV7lSPZws+WaufS4Opp6/15/f/wAEyvE2pXOsWrWFjMsj28AhtPMwGAO8qN6khQhK&#10;4wTgtwVBYmn4p1FdS8J2ujSai6tprG3s1mX92tqX83ag27oR5zzNt5R2l5AJcyx6rc+RM0b3iqyb&#10;OJpN7Pk8d/6AYbJx2zbhGaJLcCRkWNQqsm1B84YnPoc9cHJ4A7V7ssbUqXctW0k/lt+SPocLDkjG&#10;z0v/AJP08/K/oZ8UJtLuOWTaJYRvSOH5sMSSSQfvDJPGSc7Rk7Buh8rzrjzxdSqvBby5AULZB5II&#10;LNgHLtznBPJ4fKwh22nl+SZH82GJSCMAL83Qd/4iQQAevDAW1k8rzo5mM+YvmUFRwijLMPmQ4Lbe&#10;M4AAxjFedUlpY9ld31JraAySeWkkcpRmiaOT5lDfMTyuCcnPJAz8owxUBZIllmG+O882PcqlWYFd&#10;wwc+XkDALAkZznIGCQXjsoLR7VrWa0hlVXZfJaBd/mAnIUZZgAcjOTjcRyQcW0nXaqIZSzBmVjtd&#10;kUlsYU8ZPmADJ58zPOAa46kdDCpL3nb+v6/q4kUiLtma4bfCpNriRm2hhjdzgkEfKVGc7WK/MuBN&#10;bxxBVjAkt1jhkDCULhUP8O7OTjAIPHTJJzgtiXEfyyiRZFzJJlmKjbsDjpjkld3OANo3A8XFefev&#10;2maTzmVsD5trcZBxn5snOMDad3+yAeOo2tjlqStov6/rX+mOha1W2+zxwlV+z9F6CM44zkZz1wwO&#10;epIIatCEQ4aQspkaPEfzE5Zi2cjoCCxxnjOCMMMVXhLyHzpJ3+eQmF1kLMzcYJ67j90/L83zdPug&#10;3EyVZ5C0m4eZNtyphA+bqf4gQTgZ5OD3Nc7PPqy/r+v1/Mls7qO3lS6tZGjjjAfzoVyUjCjjOTyO&#10;Of8AaIz1SpZstctI8WzZIzfuyNpJ+brgcnJIYYwrEg/eBhikaWYIZ0KmRd8ZXa0j5xxu5yBjHU/O&#10;BnK8O819j3EgXzIdzS+adwVxjczEdzyfmGc8cnDHnnJnLKPvX6/1/X9WLdrHbQHyXZ/3bGNt0ikx&#10;jJ54x1GSQuAMd8AUsY/dZRSvfO48fKxxjrg4IA3bcjGO5jlSS2iklZGiUIFLPz3wARxkggDoTwev&#10;AM0LyMizxANJ0C7SxUbe5yeigk45JXknANZORzy7/wBf1/TBYtqjNu8kkiqd0jBsAnJ46Z+bp/Fn&#10;uCGq1arHEq/ZZJGYBfmhyVO0Ede5yvJyPuk8nIFe3FssaxRQx7fMwf3acNg8Fx3zg7e2Rjg1aRke&#10;zV3mZ8rsVZMEHGQVw3KgY7HIBxgDAXKMTGpf+v6/4ASeaEa4Eixhhlt0isSSD14xyeDnOeM5IqSN&#10;Nhd2UAL825WOGHIyBgYYFRzjjp2ABH5806u0ksYTO9sfMnygZJIBGOOmNw9+KaHkZ/PhYL+7+Ubg&#10;Rux1yPYDJPTbntmlIxd9v6/r+ty1GJg0UsEOWEZkaRt3ABb7vJzyp3EcE9s0MAFZ3D7WHzI0JAZs&#10;Db1POCDzkYIbjnNSyaj9ptI7D7Yrxw/NExkA3bj93g57DvwD93oSz7GyWUc8doyw+Yy/aVXcvGC/&#10;zj7pwVbHUZUcZBO84QfwXasvvsr/ACv1OePNu1/w3T+ug15YYnWMnb8+Ubbv4z2JAOAADx2GcHOa&#10;I2LzqZ5W3xt2zuU5HJB7kZPIyTnripLXzHlCMqzGRt3ksrEls5BJ6DBPHGRvPLYBMckcMM+IJd20&#10;su7aWPB9M8bvlJBI5xnBGa5JRluF43sPgdY/L3w58uPY0fzbMEluemcH19TwdoFAjYpvZ2jCnLKG&#10;Ztw3bc4ye/U5HzccmneWURSLV25G1goAx228DBOeo98DO0FjuY99yC6sqsrM64KNjg+v3eDkZxtO&#10;PTNondklukTxhmuYm2sMbG5UAHBBxyOT+AwT2p013cSs0USyKU3evJyTj69Tn1bkk02d4S0dvEkp&#10;jUgLCSUYyZx36EYzjrzwemWsI0t2YK03l53bU+UheMYwTjIJ/DtkkdMH9lE25tbeg8DeuxyTGrYb&#10;+HnhuCMZznJ6HAz6V1vwb8F6R4v8Wx2fiLxOuj6XY2s8+oaotss8kSpH8qLFldzs/loAxwCd54Tn&#10;F0zwdq+veMbLwL4eC3V9f6hDaaWbW4VvOeSTYgRnKqqudoDNsABBYqBx33xW1eHwRo7fB7wDrcNz&#10;otjdquqy2seY7y9VAHuI8DHlNJ5gjc4IjEa8MM195wnlFPD0555jl+5w70Wl51FZqKXZaNu3yetp&#10;q81KEZ8qacrWd7N7tOzTtbR2d9V1aZa+OHxzufH2q2vhzw8lxY+F/D1ulj4Z0mS8eaOztY1Ee9V3&#10;cyMqANJ998tuI3MtcH9rm2ukbBXYqNrKT5nPHXr3HzfTrnOWj4tRdThNow0ci9FfaCPXGQRxn6dh&#10;WlYqshkMtxJ8v+rG/d5nzc88AttI6c8dRxXjcQcSZpxJmMsVi53eyV9Ix3SV+mrfdttu7bOPFVK2&#10;IrSr15Oc5PVvq/0S7KyS0SSJVf8AeB5dzbWJRsg5J44+YdeO/HX3qQRTqFcR7Vz8h29R/s/3ufTo&#10;SOAarxyAorAt+7YEbe4xk5PTADHnjGenatGa4mktl01N/k2q4jDAYRSWZhjPAbcTk+pzkYrwlySi&#10;+Zvy9Thqe7sRQlyMPHwuFZVjDEcYwx79sZOSTxjANPQRSSeZnzM5G5kHBJBwT64GfckdgKjU+YrT&#10;D5di7ssvQZ46++D/AN9YznlzySwS7jE2xctuZs4xzxxj/wDV6ZzzvaxD8iZSNvzHd/DnJ5GFxnuA&#10;c+gJIOM5oQhRtchSfvMeg7nv6c44B5AHcxpugkaNd0e1fm2kg4+YE47Drg9AeT1NPSIRlchTliU3&#10;RjjGfr6Zzx9KqMrszYiSEoGV9y7ssCvAbqQcj14yCfXnFKVBQqwbK7RjqBwCRjtwM8denBySBHbm&#10;QMyhQr9MEcHOeME9hzjqOuQK7SqIxI21pNv3+WOQemeuDznuenU1WrD0EmkkL+cVU/MUPJ3AYwcH&#10;noCeByOuc4qKVcbZZX27mO9s/KcfMQOBnpz3GcdMgSNLmXf/ALW5o1k4OOp7hRxxx0AGelRly4wr&#10;b26s34j645A4HQgYycUJFx0K7x4ZVjTbmQFtpJ3DjpjoeOOMc44zmoLgbSBtjaRcBTuHzHBxnj8D&#10;1B7npVxA08n2IPsUttduAFyDxgEjknp7nr0NK4g8vCOI/lbLloyAi9xj09efUc9a2WkbnTT+K39f&#10;1/XYrXZUoUIXbIzFmVfmxgrjuRkZPf6EgiqLHzVMmFClgUk8459Ruxz1HYncHHXpVq78oNJLLLtj&#10;wrfNgjGfvbm4Y46dOcdQar73d97zsrLw377kjO4jcTjBGfXAHO4VSR6FP4SpI0KfOsisoDbWVhlc&#10;ZHJ4bnJXsAGHTFVrlRFG0cluqtwqyKOVAAJbseflzwecdMrVy7ijidvKupG3SY83bsYkHcwIJY5A&#10;U9T25O3BrPI2oqSJ5YMiD5YxkYGQ3+zyT9Ax5BznphHod1HXUrzuwmaWW6wvzBmRtvmAbcsWXn/g&#10;IJAI+UEdacrLDKdzwwt8rSN6DGOMAYzz2/hJ/jqe4khu/wB8luJJFX5WZQSpIGMZ3YBwflz83y9e&#10;tRXc9wXaOCJl3ZIimZtzHbz7Dj07jk9AemnoejTVtPIr3t3NK+10XJby9yxhAdpK+3OA3GBjBOQQ&#10;AKc9vA0cbibyVZSI1VipIznlx6Adc5yU6Zw1jEqrLdI+1eCskkjbfur8vyjJ4GTggDaOoJxVnZEj&#10;uGzF80m24h3bd3OG+Ytnvk45BI+6BiuxSlU1kzupq2kf6/r+rEdzPLJE0yRn5pNzLtBIJ3dMj5gW&#10;JBDHPJBUlqhkAmDwxy/e+UOMbWXjgHPKlSflHHzgdM1JcLOklxPIka+ZvlZmUBVkGSVPGQw6kYwQ&#10;Wzj71NVRDbtsVlPltGz7gMqA+cAj92Rk5Of4mJxuBbPRHTHSN1/X9f11Gg2twUSRV+VcMjRgE8Da&#10;yjdglcgKw5BDYJBJpwSRb3Y91PG/kqGaS43sFK5LYzkjeVUAnvxzyXF/IJ33G5SuDGmdse7rkZxj&#10;gknoOBzjlJC9xaCCKfcLeMtHIVO1Bhc4ODwQYz23fLgAMCNYLSzDX+v6/pCzKiWq4hDTcqbZsDC5&#10;GDuOMqN3fj5QeBUO1XaS2a3+SMNI0eCrIvVi2BxlPUhvXHG2SaS5nk+ztFMxjOyOFn3rkgEKWI2k&#10;7SSG54wdp7Bu2aCG2g/1McjkyBSqbtq5xgHBGN3QhevzYNbwSHHmt/X9f59yvqEaRXDqkbSOzB18&#10;3BYyAgA/Pn5SFHK5BIxztxUARGjMEbrIschEZWTd5PORzyR9Oo3bW4FaGr2MlikbTyJMJrdZtsfz&#10;FldR8rAkdHYqWGQPmHTlqDTzrMsVud2Btt0HIlwrHAxkn5TnAIK5JOQCwqVOVOdmjalLmppr+v6/&#10;rsRRGeMECfYWuAYwUDMdoyRgnHyngcMFHvk1WiufL+eD7R+8XEex1ZpF5UHht653OCQOM9SduL2p&#10;2A0pmtEuLWVY2I3Rxny3+UFmJIBBI5CgZOQTlVOKt/G6wTXN1LtM1v5n7yb5XViv8TN8pxjjHpkk&#10;HjeEXsdNOUZ69/6/rt+VC4y8XlLtkWPf5sixqu3C/Nt3HgYGSfl524G4hhFJcWoVzJKxVW6u2cqQ&#10;AQpweBgDOT8w4Jzh7stqwuI5IZI5WiIWNVXJj2nP3iCxyArDaV2kjJ3Y3Z8s63OVmk3QhlEhaXJA&#10;3BhyF5wAx2fwnkkYIrrgdtN839f1/XyZWkT7K6sUVEjUrI6qW43JhSwz8o+XAPzAE/WqazrctA6v&#10;93bbxyRyMi7cgk8HgAMOnUN1HAE2ozmW3Z5x5dwudsrqGIY7UB3H5lBI/hznPO48Ft2ZXvVk+1zb&#10;tqxbnT94vXjCs2HBBJUDCgDG/dhuqJ6FP4dd9f6/HuZbCO6cGRVjeCFUj3ScvgbgB2xwQCAd2Ofv&#10;LmlK11JMBIJFwP8AR2XcUA+Zhs4ynzDjkY243AoFN+6aNIOHT5Y1KtNH1BIRd2R3GAGJbmPA5GKq&#10;MkczK9rLGB9o6P8AdVwd3loem4BjnAJ3EADJ476Wh6dOWl/u8jPumE0GYnjwWCDyXCqMDAA4yTtG&#10;eeSOSM81SZTJEDLI+xpFDKZC5y2ecsW5bB7kjDcgqtaTWUSW1u8MCfaJd7sI0Ufu9qkHGT2Zzn02&#10;92JEV5qq2fh1fD9rYxxxi4a5DvwELKoAO4AFcKr/ADAAHBABJYd9OMerPQpyeigr6/8AAv8Ahp/S&#10;eTOYjFGtpMyqrMV8lgGwG6Bs5wSQAD3689aMuFdWS38wqrcbDhVOANxOcOMEHB4LepIN27nR2kuD&#10;MrLIGJiOGHyo3IAYhiyluSp44wQ24U3XyAyo0P7yMrhJkQTLt/hz97BwBtAOOQecDphE9Oj/AF+v&#10;9f8ADledGnZt6rIrn5WZthZgAvCqduflyVAyAMZznJ5scHyREq33UaQhfM3MBgbSeOVYDoCAeDmn&#10;LNJBA7sIW+V1DfZ8b127++QuWXcQOu0nHBqOSZvNke08xmKlfLC9cMQMDkD5tvGDjOOSCa1UTqXN&#10;t/X9fIGhV0XzX2J87cN/Ey/L0HQlVwOR93g8inBVa2kQ3f748rCkYVhIc7hlMhR8o47+w6snNwx8&#10;6SbcRGGjj44wrZGGAKA4PPJAGcdCYo5I4445sl448rG2zaJP4WPzMMZA9+ozkkUWK5eZf1/Xr/wC&#10;aCecyr5U2D5qyKrbECkYUrjJB2kfKPm/iJ5OCyfybWOG2ECgww7HWTLDj5T83YYKqeemDxTWhkjm&#10;+zRJ13/IGIZMg5C5P3uQxbJH3j25kg065ltnuLGymmgtFM8kkFuSsa5fLMvQIAGBYnjAyQK6MLhc&#10;Ti6yo0IOUnskm2/RLUuMeaSt+H4f19xE5mtlRnvXZ1ZdvmSMSvy5Vyc8kgndnBOdpO05qMqqS+XJ&#10;tyv3o2UHbwMjrt64wBgZ46kE2L7Tp7dkN7N/rlQtukO0HaCyknOeflOeVI+bPFRI8rGOKc/vNu6R&#10;ml4DBiAE/v8APbOSw6krmqqUalCo4VE01o09GhxknG61/r/hxVuQrtMZ2bEn7smQ/dBPJx15I4xg&#10;FlAbIxVdLeSCEQurQsybWQkYXIbkAZwf4gF4A3L7GzZy2VlPHNf27SLHv8yEysfMLbsozLnA2kkZ&#10;+Y4PTvDMbeGQi5fDKwVgjbmfA5HzDH4cYyPvADGdtBx+KyX9f8Nr8/UfPARdqn2UbJtvlyYQ787d&#10;qDaQuc4b7wzlupzlskzXIWEOzbU2sm5FYcAkHI6nrtHGSWBBGRGjoxjmd5Jo2U7v3uM888c8qOuM&#10;tj6mhGdZAjz+YvktJGrL2H97JPYHkHjLdckELUdr9P6/rb9BICLlVMAGZGjVVwPm4CgEcE9hgBuS&#10;p9xd1iwns4l+1TBVmtoXVY5lC4eNXVWK7gHw4B5OG+8RtAaEyizklugdrJGC7SyA4YPzludwzyBg&#10;9cgU0yjyTEscbPtZFjWPOVG0vnB6ngZywGcdTkTK1ifelNNbf8N18v62EhELW5jtyGXmTcBkxrgZ&#10;ZWX5s4w2AcdOm7FWDI08itPcNIZNnLL1+Y5TJ4IyfuADJJyNu3MUzI00hl3eYN5maaQKxwNpPJOA&#10;QADjjCkZbIIdPbXMIjW5sSsjbCqkqwl3MHV247grySeoIIDcSTLX+l/XYRSo2iKdW+4ZmDEkjJAX&#10;2Hzd+4X7uCBKIhZybQrKq7WjYoVYsycAdcng8Z5LMSehpBM88PmGXc20MqqzDbkBSR83UhlGcY5w&#10;cnq1LiD5nhhVv3IDRqo80x5+UAgHHIGMZAAweeTEiXzS/X8C7CyeeL2BV3M7iNlU587HHzswPRc5&#10;BBGMjqQHE/cVt/CqqxmQb41LHcBzwOvzZHCjPAwabOipNOVEv7kBstlVyM4bIGQdq9exPpXWaXfe&#10;G9H8P6pot5p0dxeX01vc298IsyWhjS5LRBuAfMzGX3E58kEEEArVGjGpe8uWybu/TRfPY48RN0Y3&#10;UXJ6aeV1d/JO79Ha90YypJHtMhHlqAsium3YOTx03khxycZz3GDT3MrT+Xtlb5TuVlAXacc56kDq&#10;G+YkrnAJNRLKpRo0lckyB9g3YTIx65PD8D5QQVBztClXEgtVWWSOOPqu/kK+Mgc/8D5YdF5LMMVy&#10;SIa1uTD7KqPLBFG0bI27luACRj0ODxub5sg9D1sRTZljzPJJN5e3/SFHznBBBGPmJ4GeRtbr3qCC&#10;OTd5SwNuZdubdW3I4zn5T95gGPcNksTnORIjJs2sHMcmRL83EnAOMgkuAfmwc8t37zYxlZ/1r/X5&#10;lpLczXAEt1u2rt8xe2UZcfMQBtLHAwDkjoWwJwJZPNSddr7hGy+a3DHIGWUdNgHTGflUgkAirEr8&#10;G38591wo2ruzkAn738ORjOAcgrkgZxZkhnj2SNbyeSrBV3Kz+Uc425OcZwV4xwyggHgTynLPe39f&#10;1/S7F/T4tLS2uovsPnTOwSxkVm8tO+4gMM7iq9TleTkktukVXt22+R5MirtC/Z18z5U7jI6B/XA5&#10;J6Go7zTL3SpJoJ4Zoo4+ZC0fzRqAWVc9N4Jyy8ZIUgjaSQy+TKJblZpI8723ptVju3HGOzDnJG7C&#10;Dr0GFaDcWjhfvap3T+fRfL5fPdmxafaJD5ig/LsLSKoYsB/AMhcHAKjGDnoASTV21ltpJZGiZts+&#10;1pptpDA7VIb7xHTB3A7s+vGcayMccLSPc427NzeYEUL9xUZlyVUHceM5UcHLZrTjiVJ4Yzp+35n2&#10;qsK/uMOmfvEDJOUPUcr97fz41SnZnnVoxTt/W1/+D/Vi7brZFlRXdVkAVtjKWK9xkEnOVJ7qxHOQ&#10;BVqFZrowIsMLMyq9msG0ncmcDaeFjGflAIDKvfgCrBd2pZLaWSSParkK8x3BQo2YK5G/byScY3Ej&#10;vutrBew2UOrTwN5NzNJtleT5mZWGT05IYgE4I3/wngDmlGTPNqab9dr/AD+/b7lp0aW1it5V+0eb&#10;HIFRZG83rvJyHOQR/D0P3gcHGcHQspJNjJbP5KAKDLGw3bucomMbTzkAfw88MSDn74nP2fYrGP50&#10;8t1ZI0ODuGFG08bjjrlfmBxV63zHC01vB5jA+Z8qknaGyWxnjA9SwJ5wDkVwV4nLW21NSIwRQxxQ&#10;IxymUXzG2vgZPQgMQRy2CcgkkdTes2iD/wCvkfb92SMfNGgBHIAAzjGex7j5cnLDB4mgxJKxcMyT&#10;TDds2sM5AOVCIQSNwAz3GBppaXbpHa6kkyxXZ3wmaPyo5kcsqMgYjk7CAQSMg4+7Xnyj2PKrRsm3&#10;/X9fK5ZtAPLj8llWNsEJIduWC5Ygjv2Hzc4UHuKuRhEK+bvUMMurLj5jwAATnHTrx8uD8o4p2d81&#10;wizmbfKjCWPzMjHAYD1jYkZ3gnGAeduatxMpVTGwb5gqtkGTaFzgYJ24DH1P/AenJKKTPOrKV9S9&#10;Y24mvfNefydysqt95chSAANuTwqdgSzH3AWKMW0QRn2srErFuZlPy5y2TwTnJGTx64zTYvNkVXea&#10;TzGw0ZxwFYg4XpwBtI9OnHGSBbS6jWSILMqxli7c7z1yRgMVxuOSR3B5OTlLY4Za77f1/X5FhDKk&#10;vmHy/nlVW3MOGO3lse+M+pAzwFqRPMURskK/KuGZePmOPbhicD2yOeQA1g0hYziQ7QF5ZQy49iPl&#10;A645HGcdg6OGVpFKDdHJk/LuKucY44JI28n73HGDgk4NGLZKJo0bzVaYxqNsm1evBPAyRzno2evX&#10;girLSqCpkulEilm8xeckd85zzweeD35FV0uJUZP3y/d38TcHg5JA6DPfJ6gk+syyyQxxiJnO8dmO&#10;GznbnB7/ADDnr8xxxgI55FyMylwSzHGQMsxwQeM+5HJ7kZzk1NaeUy/6xm2/dVmLK3GcYB+nbPHP&#10;rVKMwtF5cmVjCjyz0Hu3XrgqMnueastJFCyzOdzIik7v7vTPOQO/fGeOaRyzi9kWoAVVUJ+bDKvz&#10;Bgo567up9unHPHBsLjK+ej7lydzZyDnnkdc8HqMDpnoK8QeUZDecWkAVg332PcHGDn5QOvHfmrFs&#10;iwNnBT51JJjw2clvcDgkn2ByAOauMepx1CZC0UrOo+WMA5aU54GccZ7cEng+5zViJCdwViyiQg+W&#10;SOnO72xhRnP59arxq0jskUB+9jarn5enYDg8cdwcYGcVNarFIxEkfCt0zgEkjAH90E/XkUS8jlkT&#10;JIys+2JNxbDDcSCAAcj3A69s9+RUyCVpAEfO3J3BABuPVwOmDz0PB6d8xRKqpsVpPmVW+U54xy2P&#10;Ude+M+uMzEyOVimj+bac5boDjsehzg9ew/HSmc8hYiU+YBv937xPoOQCcZ9B1/CnKqMqqn7z5vUA&#10;jjoCBkcdO4JznNKiuyGXafvHjd0zyenU4PsePcCngPKqxjc/cNu7E9uvp26/lW6iYyZINzMqS5+b&#10;BPTKEjnHQdOfxB9MySQSkZaDPyhvujj0J7dD39OenE2k6jLpOo2+rxxZmimWSDzH+UMGDd8ggFen&#10;r2GVIbNMl1NJqEsiNN5jNJuUZZsksSeMEnNdMadP2d7+9fby73/Q55PsRqglDKfusuPvZJY/Xrnr&#10;yPrziiOMY8wSfM3Gdm/5eeR+Z6+/A7u2bg/mYMm3DrgqDyRg+hOKNruWaORs/wDTPsM4PQ9PUjHv&#10;60QRNyJikg3AL8v3gCF5BPII9jk9/TnBDJEh2s0vUgJ+77jIyccY+o5GcfSZo0cKJVI+VSqsv1bj&#10;jPbP/wCrBa8cvkqHjYszAjuD+PfOPX2reJpGVitNCG3vt2qxI27QOM5wf649PYVBIpdyzwpu25Xz&#10;lYK+AT2Hr2Pc+tWgqvi4B3c9Tg565PQ+3r79iYGCrvLxqELArvUgkdOODg49Cccdcc6m8ZFaeERh&#10;kaI42kjzNvGOue/bj1BxkDJEd7DPDKj37hcxqVMUufL5yoIzkscDuCPvemLFwmAoIO5WA3IxHzKe&#10;3rjnvxk5psSRKjxl9mUKxxj5cZYYG7qDjdwOOewxW0I82h0xlpf+v6/plNUlgLSO21l5aRz06kds&#10;nuPwxkioRHE8DJcHbHtyvlIDuCjJAPUA5GR265Oc1YkBEZjuFlWNl/hwvlkDPQHjqAAcZwegxTGE&#10;hj2uW3qwG3d+Xvkfqe4xxfwm8ZFSaGOUtmLe3zBR5mR03bgM8nHTv/R0ggjX7QIpN24YVcNt+YYf&#10;kDn6DocDGeJM5j8n7Su0MGO1iqnk8Dggc9eCMMw69Y5itzH5SRRfdDb4xhmDZG4gHjJOM54BwcnB&#10;DRsm9EynEqrE6KqxnywJVkl+Xbx827H3fu8kZ6EZ5BbMJFZozJKqqwO51+YZOSRk56Zzgnrjk9LM&#10;rtGzNvkVDNyyg4VhzjgY3AHjkE+/Sq0aSoypBH5axMWSNo2Z4zkZIHBzkNgjn5WOQeKOU6Y66lOW&#10;Jbdtwb78kTMzZKKyn0454Uk9ex4yajxH5eEjOIcPtkYP2PJIz8xB6Y7gccZuSL5cYnkBXyx/Cqqo&#10;bnjOcAdgOmdx5ziq18rWqtJNJJH5vMjTcM/YLy2cYGPcAkZGa3idUJX0/r+rEAVpUVW3KFh+ZoRt&#10;OAowcqQQMemcsQeMAiNpd9puZIW3x7X/AHYUtwML2/8AHdvIx2WpZUYTC33KqtIokhZeCSegAI5Y&#10;7eMgHk8HbmJjPFMkpeRXkOXZmycg7Sc8ZYZ2+uc5B4zrqdEbP+v6/qxE2YylvFKsazKu5YflbqBj&#10;aONuB68kAcdabIdm5FQK7bTJ+52hgcAH7xJAA+rZHUBsvXFsPKid12fPNtjIO0D5Tg9ADk9cZJPH&#10;IEcMkMkeDbsnyli0ciqzrzwMYONjEgZ7L0xyQubLv/X9f8Aaw8jaW3r5bEF0jyDnPykAdOPmXOCR&#10;gZOMQuPsI3Rvujj2svmKN3QZOe7DORnJ6EE55mcbioMceGXA+YbtwOSAXCjgJtOeQVXPQE1bgvMi&#10;xSBFk+bAJLSJJyxbsS2cc4zkDkZJOprDV6/P+vv/ABI/LJJEkcuHUj54y43fKOmdrHcAT15H3iQM&#10;17o2ss8y3Ui+ZIr7i7KVOAvJBz1QZJ9B1zkC3KIwjIjLHHJIwkWOQDYpGOSfu/M/XqRjrwKrEKxa&#10;Ewn7PGvln+FPmGQQcYYEHoOpC5NHKdNN63K0ryxlZZhOi7PlKMCdoVimeRlcd884XIzjZFcFLVZI&#10;U/et8yMquewO7a3UkEKDgDpwAM4n82SUh5iGDbm/ec55I3HkgcYx1xv+8AQDWkjKr80uzbIwc24w&#10;zMVGNpHAYKMgDdhSAFPWt46HVDfUi87ARprzzP3/AJ0iyqxYsW+TBz1bpztwBxndupqkQnznuVRp&#10;B5bGQDMuSB0K5J5cgdeMcgja+RbXM0UQaNpJGWdoYSGbn5icZODjpknlgeMZu6l4X8TaRotn4h1f&#10;R7mzsNQklGm6jdW7CO6kU7JVhkbibbnYWQ7su27BFbWlKLaR0RXNdpf8NdeXdpfd1KQkmDyyRRfv&#10;GmZG2/MWG7LE/dGSV7Lg8jgfNU0Vx5IFzZs++QmXcJiS3RSwIypJHGVyVyDjceKsKSSBWeLarAjy&#10;1JKui4U7TgbhzyQGUKxzndkTpCUl8/CyhJmWV3XcQS2do55YYIJOMlVwBtrjlcmXLt/XoWUuGR/M&#10;t7qZo412W7NgYA2kgc5GQD154AbAJxagFvICIZWELBikTKhDqAD2POMg5+9gDGDyasEj7PPjvtsc&#10;YLx3DoPlhAGTnOMNxkn5RyechTdWS5z5NxBtEfyTNdEMVABPJJHOGHJP8WcDNctSHMcdT+v6t/wd&#10;+5M4aQtFJ5ZLfJIzSMvG4sARt5OM54zhm4IBNXoZLhpfM2TSSGQuFdcZ5PJwD0IwMHoF4wRtoBZr&#10;iORYpXjf5F2AlkyB93jByAV4PAOeBnNalhpDXthcaqLi3WOORW8pmJa48x1Xaq8hgMNncMAJwQcA&#10;88acpbHDV5dn/X9eXYji3Rt+9bdhs+XHGWYhW+ZueDjbnPOM9ehqxD5jL9nf5ZNz7VOdpXvkA555&#10;4xyoz9a9kgjbFu5PyqzfKqnaWOMADpjK4BwCx6VYgRh8iRzeY7ZZozu+fuDz82OG689D0YjCUbs5&#10;am5MpmUbBJtYL+7UgDKZHTvg46A8jscVOV81pPNjXhmHsvboq8EknHXHPcAVWLFY2ZJF2+dmQLIF&#10;XpwG659jjrzjsbhVllWJYtsi5VW8sfKxyCADls4yOOcL0420jnl/X9f1+hNnyGmuYriRWWTzPXJ5&#10;LdTwTjjhsgkkgZDSRRwiNomzhlOTGc5x3xnGcbV/E5OCMsh82J2az3x7ZDtXcCU9OhwOhHUZx1+9&#10;mVlER+ZgfLUlzjDKoc+pPTJOcADAzndQckuw4JI8XLnaNwdmwcDkgn6sR7c54p0oNwGmFwyhV+YM&#10;pHGR3PX0B4zkepJVQY5BIZWEUasq8HG3b6gjp/LHTAxLHtmOVLfNtcSK2GOD98n6nAz6ZHYCfIwl&#10;K2qBVmWSSKf5di/MxU47g8HPUYyc92PqKaI0Dr5RVWVV+82WIB56kngZPBHTrkA0sOx7ZWgjThVM&#10;ahEbgA9+cdOn+x2GTTvskcUPlzwIYzt3NJHwoIyQc4Hpx6k9OhroTot2VlVpY0XedrMSpbCFSOSM&#10;nvgNnnGTj+GmyMDFuiXgMAFVAq5PzevQHrkdeTzuz217408Cr8Oo/C+keCYV1L7WZb7xNe3BaWeP&#10;BSOGNGGyJPmYkgb2+QBgEO7j5UPnBpWJkMQfarY6nJPXGAQq9PvAZxjB6K1CFG3LJSuunTyOioqc&#10;HHlkpaJuyas3utUrtaXe19m9yrKEEzhwQv8AqzH9cZ4XjPyMDj+XNRzrbOWR5EzJnzmXBBXHK5x0&#10;7cf3RwOBVpoDMWCpGWGTIAgBG4HOBxzjcMDHGR3OYifOSOV18wybVVtyknAGQDjrnHIOM7e+az5g&#10;jL+v6+8qMvlruVV+bj5VRQvbOcc/dHOO/wCFNmHlL5cUW35h91yrKpj5b5RyxBx77j025q15iyFn&#10;S4baq/Myvxgj5geuSACc8nC9AAMQ7XIWUx7WYsVKs2Qc4OD067lbB7g561XMbRl3RGyu2YvtDCNU&#10;ZORjoCFOBjnIPI6c8cfLDMjStvmCtkYbbldrA8gHGc8DLDDDrwSCLBQsDFG7KW2rEuwqBnJzgnGN&#10;uMAYI29sZqN1eZdqSqu6MpNhQwVCV4AGTnjjvkYHqBM0jLX+v6/4YhmRZIo1wW3MSzKvUHjP3cYO&#10;d3vxkHhRBctGjKivuTcrb/LGMHPReeOQOOGJ564qyEmMPlEMpeP5o0mAXaeM47ADdkYz1OcdIzI0&#10;heKOZpMsxXdGTjnlh3HOc5AxuwCQfmu5vF2KssBnmaQR7W8vZ8q7gP8AZyPm+6uRwcD24Z7l4YGh&#10;UFH3K3yqMq2QMDOOm0L2BOflFSNHNJGy7GbcdkkcQI5LZ4wBgn0Jzk8g5GKxFrF/rZY0WR0+bcAu&#10;3nBOSR93nk/NluMgNQax136Dn02WVBbrAoZizCRZD8rEbW5ByevOcbjyRzxGZRcD7WzDDMoXYpAX&#10;gYHvxheSfvbejcOmiS32+ZbRKzSZYSLiRsKeDgA9P4iMgEnrgFzh5GaSVTJtbEMi/KVOOPfdyWJH&#10;GxiRnABZUX3BoizSG8upIw3fJ+UZwWJzuUAjIA4PHfC0t4scN2NkbszR5xN85LquASc8dc9ByD70&#10;knlyvM0Z3N5wChWyFYbjwccH5QNvGACCDjFNaMpMIvIfzu0G7qBncOmX468ZYg8jO2jmVrWBb/p9&#10;39X8hsG1WTyCzBdoUZMjONx5OSc+3UAgYxyVke5je1+wWm2P/lpNM0mc8bcFsZKBdmRwfrg0z93v&#10;+y7N7fKCpwcN0IxuG4H5V4Gcjv0pJYvIMdzkjY7hG8scL8w2A/7OACAflAI7EMRk47Fe63qNmlks&#10;LJla3WNlJDXHlh3wCTw5wdhJUkcZOM8fKKd1BvlkugVkZAwmjY5jyQCxZmOQflwDtHvglqsRb4m8&#10;tjujHysNxLFQcrzgDPJIHHHIBJJLY2unijmlLKY/3ihnITMed3rjB4xjpjGOGA5c2htH3Hdf8P8A&#10;16+ZXLSQy27y3rKpPy7W3AMvOQpHzDkHIxuAI4IUGuXTMVvbxuVWMqY+UQPuztXg4GGPHXo2QQxW&#10;1OGht/JWVdsiGSPcvytlcBiOQcswHfgDIORirM4vJLiMOqq23fG2SwXbhd2WxkN0zgHJK5NEUdFP&#10;X0/r/MqywyOfO+zyfK375VG0Btp25CjAU7RkE/dP8TdIZvJuZzcmT/l3m2yKuWXlD/f5ACp9MYz0&#10;q5fRRR3bQShoyHYoskDLs3AsejYA78DnPGOpbcoWk3XME0kgO9VmnPYFt/IAU9AMjA3t2GRotGdU&#10;Z7Ndv63M+/tY52kHkRyR5UtGrMPLILbsn7zHHvlgDwmMGo8c06MDPKG8xpPlj8ppMhjvJVsj72M7&#10;VGAnDqvN1yJXaZ0a4/c+bjJZMBMsduMjDZwqnkkfdIJqtcM08MeyTzdsu1iinqW34HJ3fIEIXABK&#10;7s/KMaXOynKSsv6X9fL7ymsonKi1eFhcBtsdwoYNlsIMHdgguM4wAzEAMowYJ50Bt7aCOPaY/wB2&#10;q/NsdED4UZPPGN/PXgnNXbmOZJWS+Mcr+aNzHdtCqpHmZYHGAwznaAWB+6SKrf6ZJC2Ytu1YzIIl&#10;J8pgAuTlwclkOzgcggkAbhpE7ISW/wDX/B/pFNxbWkeLeC1T5dyNIvC8Ls3KcqOCTkZBZSTwwxLP&#10;ExmjE2I90hM32hm5VSfTjABwXBxhyDkqQHTRXqFn8tt2CHhhVhuc/KOSGb7wUE4JOVIy7BaqNBCV&#10;a8eGP5o1zcbSp2hsjCHC43EbQckHOc4C100zoj71tf6/r9LEdmytI09vNBJuG6SORWZmy5yoLZCN&#10;uZVJUFee2StWruw0jTNEt4ba5vLq6aYmbb8qKu1iMjkud5yQWUDAGHJIjglguElaSaF2kVfMdlwx&#10;dWYsT02jJAbOSBhidzAgseUQWptFZoY22Hy1haMTDBD4VQCy7gMLgsfmwRyTvGRr70pJp/8AB7a/&#10;O6/4BHI6RCS3F4F3QqvkxykhlVW7v15ZsMc7Dg44DBrbrhjO8azN52xlEMbL8oByc/Lt+UDbychm&#10;B6qz4I4gxSJra+hZl3PJIrbuCcs2Cm0LuGMkHa5+5uWkZriW7ku3MjyRyF9khJcMxXbkBlKDGPvE&#10;AjI+bBDETXr/AF5fMgsJI4IPslvdrDNOyq1qsxG4GMMGyVBCktnGQQU6kkkXbq3t7eDBkk2SspuU&#10;ZR+5kAHz/NtG3BUEbhtBQE7mYCPc8KQyvcXW/wAzyo2bgRCXcFJCt02nG07eSDlflyKfMgz/ABiQ&#10;KvlsEcsqPxj5tpBBwOiqpCE9TWi3CWsuZf8ADv1+59/kQiDfJJd2tlHDJC21t74MWRkDG3CgBGwo&#10;xsAJ5Bqws63CLI9qqxjy1C+d5ipnOMZwXx8hAxz5mCMk7mm0Msfm29jIsCsxtzgozIQMvucLjIwV&#10;XPJGCQpqSBZbgJbXFzv8yRcySStIpjPEajJ+U52gN82TtyWYALk3cUpRt6fevx/4b7xsRtUdo3nd&#10;fMh+aHad0ykZKEBRkkYZn5J3YOQMGVFkkiaGYSK7qVjMy/M3IBjwWGV7j5s7F7FiQyG1a2m+zlJP&#10;mkhaRZJW+6FUq/BG1VI3KCcEhlAAwxdJ57mSafzJGZsOsi7nHVNpPQA4KH5s5JXac5VIh6vTy/r+&#10;v+GdbzFVjnhu47Zf3e11hG2JirgBsgbl2FsZ6APnOPmkdY4Xa9kmljDTNGflVWVSOGB4MbDcfmGc&#10;smflJAJNB9lWVEt4pGkk81ZPsoEUincd75YL0K9QeBgtgsyukuDaTPc3ExhCxqGupJnVlzwwPOTn&#10;ecLy33+PnJqfQzupP3f+H2+f9bXIbqO4nLadEJMsgMyxyHAUMCGOQMEmNRvGFG7GQwzVhg1zeeXB&#10;eTRxyT+bE3m/ekz9/wCnyEAD5cYbIAzTXlLWv2a1Vo9tyqwxybowzbUbGATglyuPvFRtIGBwSvFH&#10;BLbyXaxrNIRKm3HmZ3oVI3/OeR/d4RRjIO0SRL1S/rtr/Xa3mNjt5Lq3F/iZfOi+dYY8I425RGbA&#10;6Akg7WxjhcBAWlpFuW82WaZvs5YCGMDoSd23dkklFbO4E42kkL81zQpfDguJrq5jaSOFiZIY7gRN&#10;ud1Iw5RtgfHPDFCw+8BhJruSR4vsZs5YUkxChYuY4Mgr5YXdyAdoIIHRchs4OnJFQvf5dTP2jjPl&#10;t+Wn6/8AA76GXFH9nSK4eWCONvMmSNlVlYqjfKTnk5C4YEAbcjazDdGI7e4had9SZlZREpRRtJ+Y&#10;ZO44TAK/dCkswJG4MKlvJmv/ADruSZzIyhpgreay72YRucKAXyY1C5wMHkAjHXeEvhifF+k6lqOo&#10;eKbHT7W3g23F5q186rxGZBGiqjSXDlEwsagnbGzOUjVnj6cDl+IzCt7KitbX1aX4s0lV9nZy3en9&#10;fJ738+xwSSwy2gJt41jaE4sTG0YC5C8KhIwMvnOW+TAzgmoJvKUr9sDTQqziffMx81FzlSQwGCWf&#10;eR8uduOGJba1V9OjkZdNa43LcMY5jIhKsZEKeZFjc7jcxPOVfGS+Q0eU93bLbrPpokuCsZRVjkaV&#10;QpVQojYABlZT/AMnIx94k4VKcqdRx7aaa/idlGcpx5knr5/d6eu/foV71Fu1/dozQtD59xPDM6+Y&#10;wQ70+XOQUXLNuI3Eo3Ug07gmQtHJfO25sWkdxDjEeIy3DlsHHI5JctIANzMRY1aCNbSS1viiNJJ+&#10;+8w/elU+aAWYkHPyDbyDjnI2had5NZ3JktNkckdyQLeT5WVDzhiGBwF3uuBxlpANrOu4jc7qMdFb&#10;+ttdfyXRfdCz2aaq1xqchijmZo5prli5WHfjKrtwFccl+BuORtO0Pk3730UMMmoQrJNuMckNxcMy&#10;NtwH45DOx+UnD552n7rjQuJGWdbiK2t7GFfKjVY2i2vMCpSJiMbmVg3clcbj1ZlrPcGG7kPnR+dJ&#10;Gqs7x78xDJKsgcOsaqjsu5wQYwrlQdx6afc9Kj7uv69O2m2/n08yk0L2t0ji6/0VYXS685lQrDIN&#10;x3YD7QxDMrcgbUAZWUAUENzMt1DHOXZljiulZWZi2RIxOPnQbgPlVSVbrg7mMt0LM3k9zAjzXEwU&#10;TSLtEskjtx5kY3Z8zLblyGZRtJCupqncXCTWaKlwu1Y1hjhmun8uGMKqjftTBLfO+wKAu0H94WOe&#10;yMdD1KNOT19Onz/z1dunW14Bd2UjRxwT3E0K2y+Sy7AhKEqflBLNgoArgM4Xg7lYmqF9LePBuuZ7&#10;iTzLbIEiqSww2H3DDbujFup3DKjy9rWpbszTR+Rcq0cixMX+2FXOYkxJxlUUxqRnAC/Nu4AVqtxb&#10;WuxbOCGSNbeR0W6t7jbjbncoyeow5UllHy7Q2N23eMdj06aUZJtfl/V/lrvoQ3cl3aqdQ/s9WeNF&#10;nmaLB2YjVcH7wkI2McPk5AJLBiq5s6xWCieKSba0WyXy9xXcrtx8+M4QDDHcB85xhYxWhd2F9o87&#10;afeJ9nWO2BaNVKkHBYyAfK24hUOCegJYttwM1llcO76cyYt0TdGrAlwigKQCvyNui2gZwMgZwhG0&#10;dz0KHLy79tuq6f1/TgSC3a0igs3dQgCTyNcKqI2F4VV4Kl95D7RkjJH8dUboR3ExgieOGR5wpCsT&#10;EjZ56k88Dg4OAw54Bu6htkSSKVEwskjS/aW2Yb5uCCvQg7yMZA254XJp+Xe+W15A3NtMqRjz8eSR&#10;vYKcHaduxlzj5Qp7AMeiJ6NHu3/X9eW2xUudsjw2v2+QKsm6Jhn946l8YKFjwWPOWILkleTVWaJo&#10;zHMIVtXkVdse4hXZcDe27gbSe2DyoAyassbUxbZrRo4t0IZRhyY8glmOcMAVwqYw2Tg53Bqd1GSW&#10;t4Z8zLuikj8sNuG/AaVVPDKXUYYMRt5yCK0iejS+K33/AJ9NPz8rdIJCVuN8QWPdmRJlVjg4ypYE&#10;jb2GeRnB+bduqC/WWaFpLOebzGwwxHwFwThWBP8As4/h4HIwM2bpVuU8y4fy1Nt5kaBQ6kYBwFGP&#10;LAQ7u4QZ69KpXUVqvlpb2+6ThY/JPymPkEZXPzZKngkdevG7oidtPp/w/wDX9bFeK4s7aZpJrNZI&#10;9vyx/dUNgkHAYMDnjg5xzyOA3Wri41G5Z7v988jb5JFjAywzwAwAwMYAHABIAB4ocTiBvO8ySENm&#10;RlA2yKuAF69RwABkfMMEGkWwOoX8emxQ+YZJFVlDowOWA9QADkYBOcjGcgAbxjfQ7o8vNzN7df6/&#10;H5XMyUSR+ZI4bau4BvMPJKkBj19e4yeOnUsk2kkKZFT5Q0hX+I5yMjORgcHnjIHcV0ni/wCH+qeF&#10;LKx1bxC0Nr/aMLSR2azr50casw+aMMXiH8QEojLgEruB3DmrqKFJyFLL8zKzZxhcgAE9+ABx3Hpi&#10;tqlKVOVpKzPQwtSnXgpQd13W2n/BuvUr3TFNyeZHMx6bfm34ycDOSRuPXjI9ezJonkZnRVZmZj5y&#10;4yc/kPx5PzduhkujEI5GcbVG4BmYDcfXjOOg456456GKSTzgVmZ2WQtlo26MCTyMHpxn6e9RFHqU&#10;1ZIaYpX8uZ0VRyW2jHzHIGeTkng9/qeapqqxqQ8u1W27/mYY6Zzk9gR65z+VowpGwkKeWsisdse1&#10;vm6DuNpwCOeQQ3BxxXEAkVuTGVk2qSAOPT0z7ccDv2o7qNu4+9ns1iLhAVk3B9yKoHAAAGB23dsD&#10;Jxg5xSOx23Fi5fBJVQSOnQ9zjGffHqTU0lyYxHN52wrtYKqnIwcZHGCenXghe/FQTfvEVFVfMP8A&#10;d+UFueOOMDkDHPX1rRHXTiRcvIyKXZVwM8Y9znPc+57D2EM8pVvNjk5x2z8vbv0xgYA6du1TSMq8&#10;qqxruJbax4OD1z7A+3PvUDRkRmQp8pGPM5+XIA4/yKDrgiKVzENjEep2gc5PQ46d/wCmRjEb7IpM&#10;Bvvjb6ccc/n27YqWZWRVRvlB5b5eOcHoOue+OPwxSTyF18uMsfmwybffpnH9f6UGyKgSI7iJGDbd&#10;3y/5/wD145xjIbMihdrOq9gy5HA6cc9scdv1qVuX+0Sq3Pykg5z79Pp9RimCJw2d2f738IJ/r3rR&#10;GsRox8qhsqeIzuxwP1HrT18xGIZVX5sbQOh/D+X8qUBkbz1bHdWZuf8A6/X078UzcACvy+mc52gn&#10;24x0rBHESJKn39qHHBKtjtnr/j6U6MsoAeF/lzyvbAHbv+dRyDyxvwW6Dbg/59PenEfuuEEigYWR&#10;R+H9elDJsOdllw4fjHLbj9ep4z/jUZjAXOxieud2T06dPfvjPvTsFPvS/Kvtweef17fjQVZpWRXK&#10;nafutnoe/wCXt0/GkSLjYUVHdvm+VVIz/LH/ANakmEsmS8nGML83TGPbPTH1P5UqApuDhV+X+7x/&#10;njpx0/J7wcO+0jj7rdefx69fp+dMm+pHsyF2nG3I+6cDjnr/APWqTK+VsYBRlt23OCM84x3/AMen&#10;agqA2ZJAc8Dr83Pr+Z/nzkUBcsCG27Tn72Qp+nB/Drz0zR1C5peH7XSbi7ZNTSQRyxnbLGwGxuu4&#10;7gcjGcrkcY56Zq3ES5aNJA7HB3KGyPz/AB/XOO9hZhHatbg8/KCy84GRycZz35/wqmA0vziP+Ien&#10;4Y75z6+1bya5UjjgpSrSk3/Xf+uxoaVrE+kQyvZ3BTzI2jZueVYEEd8bgSCM9CetUblzJc+YCq/L&#10;jaPmxx9f88cULu83EZ64A2rjnjPX1/T2ppzv/eOx6EKrZ5xj39vbHpWZoox5nLqxGUSGSVQC20fK&#10;rYUfTPXr/wDqzUkHmRHzFU7dp/hOD6jOMfp0I+tMGyOXcCvyn7q9Mbvrxx+Peh0G9kdVXdxn+nPf&#10;NBW+hYgRZnVIVYDcMbuxz245/wA/StDU9aFxaQ2l7tkEceEbaScZI68Hrgc5IAUdAKzTIEKv5ZyO&#10;cds9f5nt6U6RmnIZ4s7V+fd1OOexHX37H1rTmlGOnUzlSjOSk+mpHHEkgYo3zfqDjr/n096dgPG0&#10;ZAVOmAMjd7gZ4wPTv7UFufmZdrZDdiT9T/jj3qa1BSJniVfm4G5sdOeSfXjriszfm6kL4L5E3Krh&#10;iQMnnrnocDjt+tCHyyA64XPTb7fT9D7VIRG4BV/u5P3guD/+r1//AFMePcFJXBKsW3KTk+3H9etA&#10;+a+hO8o8v7NA4x8pbdBxn39fYY/rRbmMTlnChSuAjNuAOT19ADS2tut62JDznLbce3oQBz0PfH5s&#10;wAolXnao3Kq8++Tkkfy/ppcw93VBceWkn7hCCwBZn6HrnoR0yRnpx9MSOGSLBaTaxw0f3h7jpx+n&#10;IqHEjSYeVlBXO1eAOnIH04GeuBUluZIwoljVsnhumcc5z3OPX19cVPMOWwGIrNtIBxs3MGxnHfoO&#10;fzpVWIIsce3kYZVzk4/n6/8A1+skwEzgQJzt9Nu7Hpz17ccZpkkSpO5K4i8zDZyB19eMY5HbNUY8&#10;yYsU0qMswfO1htYnkHB98+uP5VIZsr5kyRjcc/L04/Tt04PTHYVFKqZYgbo3Y7fmB9OmOfTr2qV1&#10;lAZ4iv8ACPlwSwyD39+evftQT7olmRJEWdWeM/fDHcc/p2xz+ZGQK1vCb6bbaqtxrunfarPY8Umx&#10;trRllwsgO4ZZT8wBwpIwcgkDJZ1CbFkC7W3bl53fQf4ZxTop/JXHzDdw21s+/bueB3ziqjLldzGt&#10;B1YOO19P+Gff08i1qdtbrOTZSeZGzHbz6g9QOn5knBxnjLUIaHfPIF3Moi3R8Hnr0wev1JzUMG5Z&#10;cPu+XnLMBls8cjpnr/U9rCMQq7ZGVlVgx/hGDkDGc4OBwf65qXqc8lypJv8ArcWCB8mEXBU7v4v4&#10;efTjnA468emRU8kM+8jzmxHt27d3DE55469CcYOemeabD5klwDAenMfnMNuMcZPGODn649aJiv8A&#10;GF+bIDbeQBkcZ687geucY4zmg55SlzFm2VI7N99upjZdw5wUYAgjjnHfBx06/eza1bVXvJ449xxH&#10;GCrO3TpxnccY5+nzZ7gZ0TwibawG5j0Z1GB82QD7+45A5HNTWUU05aUhoY1MZbaoO0nvg9O47DPu&#10;RkOecI83PLp+tl/XcsfI0UcZHO07QGGdoHH3j0xkg8j5RweMNtZgPkdN8Wd7KuA20n7oO3kgnr3I&#10;wRgAFocyxKZFVmXOflz5i5OTgc9ePr7g0+FHg8ww3G9gQAzYAIXOAcfhn04yRUszaXK0x8UjvCkE&#10;rfeUuc98/eOOTwM885xgfdxVxIks28+S5jVvMVWCoXkLFlOOOCcHPflsEL8tUkSMTLIjDbvOYlcr&#10;tPB7k4Ixzz7Z64trO+PIlkkZHPmboslmAUdiBkjaeoPHtxU+ZjU122CFZsOqiNArfvTIfuDBBGe3&#10;TaDz1wTyAblqFVFdbnC7kEJfswO7AznJA474+YYJC1TKT52ywN8u1/Mj9AoJIxkE5x26YPAya0om&#10;tCfMWKFWZctGp3buVyBknjIDAZLfNnHAIRz1ZGhayDbvkgaGMRblWYHaqsGU7kAJUbSuMgrnOAck&#10;DorJo2gaPyXm/dgRqlwPM8w5w645dgck4yMDaQCCw5e0t3kdsSNJJI6t5hlIGc/Nls4B+6xJBA9c&#10;Ek72mIzSbkhaSRmVvKhDMzbT8oyPlPzFfmBwS4IwAhrKT5bng4yMd/6/rfU37eV4LuKzs18nzFOE&#10;YiPLrtB7YZgFPBG0NtwOBu14LeRLWb9xeTIn+jxN9o+794EhgPlGxeFwygFPm6MMPTo1ZZxPJ8iT&#10;NKztNnYpLI20ElBlmVu5w6nkNxsJbWwVbO8v0aeJikci4BYgD5iOBlSOjZ3bgnzbct5laXvHzeKt&#10;ey+e/wCnTo/my0t3DcTxt/rI2b/SLOKQyebGVHGEPJYcBwMHquUAw0mYaYoHkybSFhkhkDQ7w65K&#10;qDzL8xZecnKYHy02Fba1slintLVVkVka3mU7mHzdIyMkbht5+7ypwxDByYsrRreZpGFwqxr5dsQi&#10;rwnTuo3Op+Y4yfkIIasonHZX07r8P618hqxLcSXFuJ/lyGmVmIkaPav32JOQUZcAAg+WAoBU5q6n&#10;b39uZI7mRWQszpdNJ8jfMzBtqk7GCk5BywUMGBCki3eSRKFlZGYx5KF48/MwAB+Rvop4wGkYnBJV&#10;aTQWN5JJIpTd5bI7QvtWSQbTvPzZOMtggnBbOBtQDqpmtLo3t6frp/W+yZksbS/tYZLsbZJkDyS8&#10;qPLcbnPIwo3GIfxfMT94nAin8uCZZDd7nZflYFgyKDkBcE8Esc4fIDYJxzVm71CKG3ku7i427Qvm&#10;L5mdwCuQgYMSoC/LgnO7IBx8tTWGm6re6hHpEFu32jawkMu2OSNRG8mAoGS21XHlAFiVAwGOG15e&#10;Y9Pm5ItvRK7307vpsv67GXJbyrH5M7xyLHuMUflgER8nPqD8xIU44PAYLg2ZYAXLXm/b5mJJH3t5&#10;fA3EnLbXG3JLnb90jaADSPHIZ1heIRrGwLRqqtGoUBnK9Q7ZDHLAqc4OcZElpB5Hl/LI0k0zbo2w&#10;JGYZYEHoeVC8E4zwcbgE42NJT91O/wB39W6EjyfZ1kSaLyzukDEp5bKwKlsYB2IG2YUAtlVBIOCL&#10;cNrvWXUIH2hP9SwmxtbPyERkfNnG3qWYrhTlMNBYQ3DXqC6tZQQy7Y5lIwRt4OCCQAFJDNhgM9AB&#10;Who8aravNeaf8lsvUnYAwRncqQPmzt4zhQvyrgZrmqLocVaXLHTf+tv6t+RNpqOLVkgLTRxqpeCQ&#10;OVRSrMD0VSSqMQQQuAw6hav/AGWKWXyo/KlSNd7K0qgKpUMuSMEdTz82Nu0ZwTUWkyT2a/ZsyrJN&#10;5ibmbIly27j5i3XaBuP8Kl8ngqLZ2mjZ7f7zEq0xQYbaFAU+rD33EKOeMnhqRszzKkr1G7+n9aef&#10;mutzTguHhjUwFVYNtUNtG0nYNrAAZI27crjHT03aWnWNvq14toJo41kGw3TrkCLcP4Aef4myM8Ek&#10;YCc09Jvo5LX7Jc3X7uWZPObygx8vJy+3g45DdRk7V5BAN4TrHeNBKjzRpNz5jE7mUqp2k7S3TcWY&#10;AjIyEyxHFUXc8ms5JuKVn3/4f8ti8klxHcTMpVY7ckSQpIW2nknJTO4Ec/KCOD6Fq2tETy7hAt5I&#10;0eT55WUsVUD5U75K7Qu7gA44U8HndLkEzBbuXzAqtEu3qewB2jueV3Afe7c53NNl2LHPMG+YbVTa&#10;hbIy23BIK9Cd33sMDwcMPncwp8qPHxcXytf1/wAH+ux02kh4USSW2WRf3aTtcOMu+eFJ+8DguAOc&#10;bi2BjFdJp3zeQPKVmUMIz5Z37SM7ARjcM4+6OOgCDgcroMM08EkP2edoo4/LkhWNndVUgMSMFgAF&#10;CkgAEKP4iK6bSjP5rQvZbpFA3LtzhTuypCkZGAq7lKg5PzDJNfM4qnL2V+58jj46v+v63/I6ayki&#10;WNZW/wBWygMI5cAyHhRwCM7toxwDx23CtbTmUybrdwW+6zbf4gT94kDHQZBGeRjqKx4ZVhn82Hci&#10;yMqrhgX64wefmXDDDDJweoIwdWxZXh3FW+YbX77QMADk88dufU18viIWZ8jiFpc1LN5Y8/O7bcfM&#10;Ay/NjryuVA2kZz2OOSANGxkWOMyqvzKxClAee47dTx6Z49QRl2uG++kbNuBbOWBzkHtgdAME8be/&#10;JOrYTk/vGudmNuS6+p5OOcEdMED3GK5fmeLiF5FvKxySAKS2zIUDAxg9Bgfl0P55sKjH5AHVRgEq&#10;SSWBA4JGAeOgB/pUVrBNMsccKbTnAjhXJ3luMdc9hgZ/A4rf8bf8ISutSXngiO5hsZkiZbO7+drZ&#10;iil4y4++obcVY5JTbn5hxtCjKUXLscMoKVJz5ldNK2t3e+q0tZWV9d5LdbYrZwsYkYs0jBSxJx39&#10;euPfnOevBjnWQj5jt3cr5hHC5wDxn/Zzg/lwalkxjaRuZfvEDAx36dOgznkk8VE1ugRoyV3Yy7I2&#10;Du+mev3uADyR2xVx0MYsryr8yhBwAo2+Ywxhm3dR1BPJ6eueM0L4RSsrB1ClMNIv3h2xz0Gcde5z&#10;wQDWpJG4TAjOG4A3deBx14HPr26+tTULMqqTQXCuNudyt/quCMH052n0wQR7ejh4ylqjqozipHOa&#10;jEtvEyBo0VZBneo4BGcdRjGfdSc5GW4w76BVkZYQxmBIYhyzLICMliG68qMEZyOME4rpNViBl81E&#10;Eg24ZfvKE6DgHkdDjg4xjABxg30b3Ef2Msn7xf3kjLyx2dDlT1yfxLYzkV7GFXNLQ+iwctF+JzWq&#10;AyTny3jwq+ZlsOjknAHBwASoyxJXO3J6ZzruKfzDFInySjkSNy67iMSAjAxgLgc/MOR36iKSbTL0&#10;ahPBDIyDzo42y3m5UqyMhOGDIdu09V4A5IOBqVum8W8NpuQKy+Q8208ng8jJIOCc8nnO7oPcdFU6&#10;SbevVf8AB/Q+kw1bmfLbT+v+Bv8AhYybp7nzTJdRbjI0kzoqlVfH8RHbuxGM5YYyAAYWYFhFKZOJ&#10;ncj7hDBim4deoxyAcjnJwDVq4lzG0Pkq/wAwWRmV18xwM7jvONowuVxnPAA4IisUka9aeACGONwu&#10;5WVlkbI5BIOeQ2Dz0JOQQtcdSOp60Ze7tb+v6+77ok2f2f8AaYN0iyNtVoYVKIdpKxkHdyRkgbjg&#10;g4zg1Zjbc7Q2lzuZH2+WF+8cttUsBg5YHLAg8kDs1TC4WKCNpYfLnZtsirvfIGxmQqfmbnaRnLY+&#10;U4IAG58MPEV14I8Tx+L4YLGSO1Vla3urcXFvdRTReTLCwO9SrRuyOSQw5KlWKOJp06dStGEnypvV&#10;9v6RnKpG15d/W+qXz+VjEWB9kKXE0O0AsqR7dzEcFVXP3T846ZJxkkbs2I3Bdp7grn5VZmYENIM/&#10;Nkg44B+8p7ZwVIK6m0U14yxRrGrZdXkDMY8AY5GBjoxLHcckHkGlhtTJNJFBFJ5iybihyu9jltpy&#10;o4ICcsPlA6jBNebXSjJpO/n89/Q5ZS5oXlp/X9XNAyItqsdxF5fkqwXcxjyDtdiAT8vOONx+aTkj&#10;qZo9sKrLLl5duP3e3CjP3VHKjklsZyS3TnIr2gkiKyASN+73RSW8YHy7fvbj2wOOc89s1aCNJEu6&#10;HylVMqsUOUQEYVR6kHjIOBhc5+Zq5JNs8+p7ug7Y8rZRZF8tPlkjYFQpyGz0wBlh7fLkHnNiIRRs&#10;stuGWQgCFlXGSAWK4GOnpnnPIDZqEKifOit8rYjZlwwctnO4egJwR3XHOcmQI6r50MK7SsfyMBuY&#10;AHPY5wQM+meerVhJdTCTuWBDsKizdWWRt0a/acpjpwcAk5PQ5J5yMnIWJWMQl2LtZ+PMdeFLLkjk&#10;9Ae/C5yck1HGnlt50rgoxVW/cEqMNg4JyeevfHQrxUtuJEmMgc7tpYMZlZtoyoDYwMj8V+b0NYSM&#10;JbDowJzJOFiOJdjfLg7QoyvIxknA7jkjPpdtZjb2rWhkV43ZWmkmXaCyn5ZMnqM9Dx8uOBnNUSDn&#10;MjFmWMKvQ4TPp+edxOO3AU1ZgjuEh3CZQFbaw+XAYkEfQkA4Jxj5skHOHTk47GNSKcSTyjEiTOfV&#10;2Vk2SI2M89ACOMjqSMktkEtRre2ijBnVWXBZ1+UmM98DuRntjB69cuILxrLFiOONW3L1Ugnjsc44&#10;6jnHpnLoz5cn+sWNfMDHzF2r+ZOeoII7DtmpmY37kihAihpWLMzZZ3AzGByOgIAIJxzxk84wNL/h&#10;Irs+G4fDglaSzW8e5ij+ZlhkdVVmGGO3eqRKcEZ2LuBIU1lGfzZZFmLZjUFlYMcYPJO0EFs85B6H&#10;IPBNS27SJHlpvlVs4zkKpOeT6DGM9SSOScE3TrTp35dLq3yM5Rly/wBa9fn0JptOuLGKOa5aOSNi&#10;rSfOO/8ArOx53blJAx6A8VHNJsMkz3EjKHI80ttz8x4yRgkqW6Y5xkDNNZ5QiTMCF8s+WWbGFwDj&#10;IIK8DjkHtwBmiLcgVBuWTau5g20uBkdfvfXgEZ568xWlTcvcVl95C5t5aiuyWxk8k7MrI2fLPy4X&#10;jg59sH8BjoEV44QyRxjcz4hEYGxcDqMZB9MZHv3wIWjVnQkRtGx27SFYZAPPoMYHvgk4KmnKWJYC&#10;VvmyNqPjcSy5IHHPXnJGMk1z2GHlhnG+ParSZaIsBkHPqOO5ycABumSKsIzedutm8yEcwsq7c7WG&#10;M/NgcY5wAB3+U4rjO9fvLuJ3he4IHGV/HGB1Xqejenfs+3ng/wAPy3vjrXLn/iZ+HGXVNCtfOWNb&#10;y4imj+Xf14Xc5VWjbKB/MXy9sn1HCmS089zeGEnUVOLu3J9Eld/NpaeZL5b+87LW78km36vSy7uy&#10;v2k0PxTa/A3Ro7zw9pbP4svrUtNfKvOnwyRSxNBGNrEsySlnbgjeqqEMbPL5xLPLfyFrmZZG3fNt&#10;+b5iAMAk7SOvHuewNaXxC8da18SfGmo+PPEN0ZrzUbozyNDGIxucbshQdoyW3ZwBub8Fyndpo1EP&#10;l/Mfk8tSuQffI/usQQQOnUnB7uJ86p43EfVMI7Yak3GCWzX8z7uW9336amMYvdtv10t6q7SbSV9d&#10;X1dkWbeYPGCVXDbdyjPLZznknPHfPPJ54NWYZY5ICE/vFlV1+6pOcnPAGRwc9+5waqNKGkKRhY/l&#10;KoySYByMcED24PTHtmrYaPG/zl+Ry2Nx+6DnkdRngHOehzgjNfIfEc8y3D5r5fzHDM2FO0jofy4x&#10;wuc59iMTBVEi5j+6uV2rkHuPw5PfHTpgiq6cS5lkLbsj5Bktz948Y/xwQM4xV2OTe/yS79rZ3diP&#10;TPfJ455PPfBqEzhnoBaKKbEM6sGbdHJ0Ygj/AAP557YJIi0RMZhZWBG1evQ4xx948gDHXmkRRIVc&#10;n+HnbJ97OM5GTz+A5zwOAJYY0YrHMir5mTHsxtOQMHZ06Z4xkD0J5PiZi3ZAWWBEZ0ZQrAxnjoRx&#10;jjGAc+5wMkYGHBYot0RXCsyjb0xyMfkB7jjJ9A1Z0Uq0hbHO5tu9u+OnUDGAM4H0ORIZR5bF05Zv&#10;lVxycL+GO/PH8Q96qMSHdEZTPCxncqHc0fUY43Y6Hg/TLetOZd+/AaXavzBVyAM44xnGP7vBAHbn&#10;IyOCZ4gFjXDfe3HnHTOcEEdMDnj0roPhS+gWvi6w1rxhoy32j2cgk1KwmkdBNb52vErowKOUZsNu&#10;yNuc5BFelleBlmOPp4VO3M7XeyXV79FqOPs3KPPJRV0m3d2v1dk3p1sm+ybOddwY9yShW27W25OG&#10;wfUex6AnOB6ZjuDuGWyq7iI/MPAHXHv3/DkZPXR165sZL+aTRVxDGAw8xhlhgA5AOBkg+3XpxjLb&#10;EYeAbk25UlWz2ByMegIPPfnoKnGYeOFxU6MZKSi2uZbO3VeTCi+eKdrfmRSuY87ZW5xu3fM3TOeM&#10;Y79M4JGOCDVOQLjGRiLK7eMBucgc4xwB6Z74FXJpJPL+T5cAfu13HJCgjjuOmMcH24qrO2AiuYmC&#10;sUztHzc4z1weRyB09ucc8Vc7KZVuVdFjfz3jkU5eZgFySTljkjPOe+eD14FVbiWRXV4XwXH7uMMd&#10;ynnPTBPPXoBz6E1Y81/O87zRvWNfL79cjB7kEAemdpGPugx6gskcUazr8rbmjkaFjz0IXgDgjHOA&#10;ORz1rqjT5ondT0kkyjIkk7raxzeW25UjbcCM5wG98YY9z8ueKveOZ/B41m4f4f2V5DYyskkNreTI&#10;z2wKhinmAfOqM4QMcsQoJ5JNUGcQStJA3zbMr8x5IJ6HHXkAfxADjPBNSeSSJVXfKX24VmzuVQ3G&#10;MDAJOOAPTjFdFOpGNNwstevVeh6FPml7vTfbW/rvbXbq7dkU72Usgtxt2q2ZEbjzW4YcE8DIYk5O&#10;OnBG6qL3STHEcm7coR1QhuSSFUkggYJwcADD543AG0XuEh+zrcJC+3CqijkkDLKvbJxgjHJ4DdRX&#10;vC/mtfLIwZv9SVYOQQc5GQcgZxychixOMZraC5nZHpUopaf1/X+XoJ5Km1+2sZNnG5ZA+4IyZLKd&#10;3QZ2ng/M6+nGaRJNArNbMskbZ3LGFbo3Kr2AXbww4CgHk86vi7R9T8MajdeGr9bVvstw8DyWt0sy&#10;SeWxy6EEhkL7sNypBJ5yScu+mfymeWVVjO5Gjh2nPytvK8nqMtuz098CuuceT3WrNaP1Oyipd/6+&#10;X4le4jeS58m9QSKsw2mQZcuR907yQfUE56fMfmAaO6gMrSI1u3yDKwyR7jkE5AH0DL355U8E1Krg&#10;x7LkbmCCKbcySHnv8ucHAwRgkcHAyTUVyGS3aMBWyw82Ndu3C/LgFiBnDMCckAIAOmawZ1R5uZBk&#10;3dy3kSNk/MomZiU3An5u3Q7uOOi9ckkkYnhEdvDGQowCJMlW/vAZDAnIBxwD27BsvklzbQ267naQ&#10;qwYj6YY/dXO3nHTgn7xpymNrprdXaREdhL820so6hlyc4OPuncOQcHgVG9rovzX9f1/Vw82W/aR0&#10;2zFRvmRWbhTvy2ckkD5s7Se/XqCBUjuvOCBlWSMtIq4U4PGMgDbjgHOATnAzkxv9qRWAm/1m8yTb&#10;dy7lwGIGcEHPBxkDkAZwJJmmLzSmYqVkLq6KWK85z0IYAADdgjGWPIwu1Ntahbtt/wAN+v8Awz0J&#10;tQ1ZLu8M9yiIECwxpbncxwnlYxu3Fh0BIyeTgs2aoxSxwyF0iVjbuY1XytgQgHcu0Hv7Y+82QMgF&#10;yhDNtTT5CqsPmjIH7vdjj5geWLc5II9vlLSjMsd9MF8uNt27cQq84yhXG4/Ifl7ck7QNp6HKVSTk&#10;9WVGMYR5Vtt/ku5BPK9xbrD5RaTyh/rNrKFAxkZOAucbcZwFAY/3Y5rdxbtKysLZV/f3KrhVZlkH&#10;zD+DcEkyDgkxsRwp2k262imQRmQq5Vf3Y3Bh12kkkgdPvdFJbsTo2eszaRot9ZQanJD9phZ7iNWz&#10;55R0KhjGMFty7gy4ILdVzurqo8snZs6feilyq+v9f8D8TDZJwVjD+Yqr5qyKw+RRG7MXZThuVL9c&#10;AnruyBHeG4iMgMUvmwRhWaJjIuSyKrkbPl4GWUMM7wCWAANzSNXtNG1galtMptZY3+zrsZWdSHUE&#10;OMMMfKThiQAOuDWdfGwM6z2tvIojkZlUpku24bgpZgWC4OF+YkAHryO6NOmqSnfW+3lprfz1/M66&#10;fM6mq0stfP8Ar/PoVJnMj/ZICzJMylY22jdHtzt6cnkDjPCjJODmCSa2k0iaB9zXLbJwqqdrxkYx&#10;t5wcheCcgN3AXD2mnax+zS7NsitG+3Hy5c7nIwSOcYwCMHaFyBiGSVbkfaGSSaMlWK27FXd8r8ys&#10;pwW+c8FuF54JzWkHY9GEbb9+nkU3McoNpdSrliYt9xzjdub5sAkHBzgnCjBYDkHMujDKMyxbh5nk&#10;7pZk+Y4xghsDJBX5geMDqOmjcPcSSpOwZk2hCFV2XqdzY44wWZcZwE68EGrePvZIoZNsiM0kjsiu&#10;o3ZBByR0LL8oHUZIORjqps9KjoZclsrFl2+XsbcxRQykjozDbwwORnHJJ6fxQ65p76HfXGmbgrW0&#10;zhiqt8rKSuQw+bGVGBn0BBGGFqTz40llMSxrmRstgDHGEAGcDAxkY4wcnBqjcySFd08ofdMrndu+&#10;+yEnhume/A6rzjbXpUWpHpUuZyvfT/hupVnSGJ5DvPyyIdzTeWoYOjktgnoM/OSR35wpOdJsImQg&#10;SMoMgWRAuApOOcckde3AKj7pq3cNbumdyj5oz5WWIAJB2jb8w3A9RkjJ55BFRhJhreOfcGV5NyzL&#10;9wFcb+h4I4PJ6jp93sij1KOm/wDX9eRXjeUvHI08fmbQ6qwX97yoXHXcAvzEk5bOc8EmOfyIZGkh&#10;k+WH94sazDfGnpkrgDBGDtG45wMFQHz/AGjzFcWzM2RE3745RWB+VmHQn5T1BHt0rVgs/DI8GNda&#10;jfXH9rG+RoEj2iKW3KSbtylA0ZVkUjldyzdDtDDspUHVvZpWV9dNv1OidSNKzavdpWWu/p0/JeWq&#10;xkeVYGleRfM3fvH2/wAXUjbnpnnDAnqfmJxUha+cFt7MvnRoXWbZh9zbSu4AdA2eoRgCTycQyTyu&#10;j3CT+S6qB5pkHyfx5Gdw43cj345PKrKs8EccRYqcrgMVdVDc8cBScdeByQATkDLlNnHr5/1/VxFU&#10;+UtrsWT5sLkMu0dBkZO0E4xkLnqTjAr3T9lf9obQP2ZdA8ReLIfDdtq3ijxBYz6TY/areR1sdNur&#10;O8t7zgEhmmNxbldwO0Q8bw7Z8NtroKIbmSRXZmwomU5UkHqnVdvB9PYjbgcTXl7MtqGkX58L5Z+V&#10;A6oGPB6EouWwQX/hPI9zJM3q5HiJV6UVKTTiubVK++npp5p6mOIozre7zOOt7rR6Pa9tPVWZrfE7&#10;x7f/ABB8Zah4t1nal1qE5nuXjlb/AFmTubK9ySBlm7qMjOThRWqEyTPLHkF2YBdyvgAsoZTjITtk&#10;En2xTE8+WKNY8LGWwreW43ZKjcMHttyOnVh7VK7vHcefLdGMMmGZpAojUNnaARkDI4HOfYkGuDHY&#10;zEZjip4mu7zk7t7G9GjDD0Y0qSsoqyXktEhWhkJ2+XMvnbmG7hm5PzDOcDhRwCMoCOtQQFSsSy7f&#10;MCuwLSBfMGRkBuhO7GeTg7sg5ApwDNuXe3yx/u4yw6bvu46nBzjAxxjpxQrNLOPmZS7xqckkbgcD&#10;cP4ScHPAHpk4J47mq0JUgkmmkF02Fwo4JKx4LDDHIBHzZ4x6HacOIbcKjLMzSMPMypWMbnxleuCD&#10;1HPJ7c8Gp9ZtLe1jt4rG+aQyLCzeZCFIm2IzjnPG9mVWJ5UfNk5qCYlztnaRldWVQFIC5Y+gI55B&#10;6ZDZIyTue6FH343T0f5Df3dsxm2Rxjyysm1sMCcD5Wz1IySeM5OfvM1O3JFGYxH+6XZt9eAvIBAz&#10;hCBkKCMZ5+cElnLed/ou1pFB+dSrBuQxwWAOc9BxkggFhSRTp+8ku4t6tueRGVleRuVzyRt5fn5f&#10;XJIIyrF+f9f16/MktHeQZWZiyLujk8zyzuyfm+YBlAxncc7QWxUr3/2spM0i7dox8pU5H8GccE8M&#10;RjGXHc8tmhMYjuYY1+dP3dzHMpZky2CW4VcHP93n8MOS3eLEo2MW3KFZgmOM7hvwWAI9cfLk53EE&#10;M26e/wDXn5fkEcaPDkOzOFUMy5G7ByMdWyMEZySDkY2jiW2LxI2+EHbl5F2hVU46Dr14XuWG7Axx&#10;T3ijuLG3MCt/oybHkRjuk3NJJlgAQODgMBgeWBuzgiNYYJWkNzAyxvtMas3zDtgccAYyRz1wM9zl&#10;MebmTT7/ANfhqTWnmB1MO5XYmOFjI+M9yAeSMjcSGJHc96mtWCSwy2simTbmHystukGNp4yc/KBg&#10;AZIA6LkVUmkkhnIjBaaNvNccle5G4tyM7WPOAxX5jkZlRkhZn2GT5dw/ds+dxKgDJJLA9CBkl+u3&#10;DDKUTOcb/wBf11LkdzGhPkGFQ3zfdO6Jc85GRg9AOADjJ4IIESVYmcERsyv5zSLjYPukhjyxBHJB&#10;AAUhsHACDyWZhJEXVtjbmCssnygjkvzyTkg9yGG2pE/eHayLuWTdEyx7OckANgjnA6rk8dODnJwO&#10;Z6EkrsGZDblLZRiZYQc7cH5DjOAANowRtLHjJAqeFJ2f7RFeKxUMd0MYY8H7wOcnuTgkZzg4xmpH&#10;K3kqkEjq/lsy7mIOdoU5/hGePTaV444qxbiSabEKJ++RhGZcDepxg5AIByTgADggYIwBm4mMlp/X&#10;6kzSM6+aI1RVZv3jNxFt4yMZ74AAOA5HPTN+a5nYYjuVWOPAEyyRgHDbvlGTnbu+6CQOhOQKoR+U&#10;8vmH5VVgsn71WY4AGDtyT8u7oDgDIycmprZAqZlk+UyY3Iw3AZbceD1GWAwMH5T0GKz1OapGOl+h&#10;ZtCWvPL2xj5gFOSrAHbg9W9Qchs8LyCKlsx+5gkki8tW+U3HmLyoQM4BJ2qc/N82OM4BOVEKvFpy&#10;s0kscjLcHbCmMkYYbkZSpIyQecDIUjrhZLPbC7RQnbtRRvZRtDANgfNk5HXBHGcEEfKZl8Jzz1Tf&#10;9f19/wCppWV5d+UsTXMvnRtIyrGr5h6K2zGDuzvJySuWIbp89yJpQ0ske1IzgY8sqrR9F+Zssufl&#10;BfIHzcllbBm8E+APGPxAubyz8H6Kt/8A2TptxqmqyfahGEtoI97u+91z8o5UZY9AFPWvDHIszRTX&#10;UhZFZZtsytudVLHD7v73OQeDxlQGrz61Fx1tuedWjFar+tf6fz8zWg+0iVFhikkVl5WRHJKsQUYh&#10;TkEHJx05AAySBan1ASNHepc7rVYlCfaFjLIMrxuzgZLDGRtOTnPbMthGse1YF3fKSxi8tWHyuDly&#10;oyCpQH5Thix7MbNoPmWS23NL/wAu8ayAlTkEIxJ24PvndwASwxXlVI2PKqU43u/68/L16ItsjIqt&#10;sVoXVZoWbcudwI4VT97OVAwGUqM9Mme3Eas7wNJnj959nO4gEZyRnGDyx4XllOOMV1ZppEmkkDQy&#10;MU8zyAoIfgnL7WxtGPQ8EjPymxC6wlpSQ0rZbbuYBmz0VmHUKR/dOMDkBt3HVjpY5Z83L/X6/j+h&#10;rafJbvMrfNtZj9naSQ7kwc8GQZBB56gqRzkBSNKbxDrWt28MeoXMztDb+QscykBAQWWIKBhRw3y8&#10;ZHI6jGNGV2/c/wBZJ+7wokwoGMtj077styB9bdq91LdLbhpBIvlhGkUYDcKQM5XOQpGAB1wDtNed&#10;Ui0jy6lOMnzfn/X3+hp2xSSSR2K/Mp+9CrKc855wem87mPGQSAvJu2cqFF8iVpvMwu7cGyckZ2gZ&#10;IJJ68FjwQWyaW1zEfKO5t33Y2OZFyGKuACAu2THVsg9zg1dg+zzDcbseWytv34IYcAsTk4Ib5iOc&#10;HgAANjjqRPMrWa/r+v61LUQKosLIV25jjMTfd446A5JzkkHjJ4GCRczPdzbom2qzA7WTd5ZOck7R&#10;8x+uMjnoKrwACN/LT5iArrxtC+YcjA7buepPyjJwcGeMsEZ0gkySp5wrD73UYADche4OR1Oa5nse&#10;dU11JVDkr5cwXzM7dz5MjHiPkEd8jtnaeOpqaCNGVfJjbG1S6/d34J6jggg49cHqM8CvbRt525kk&#10;ZnbOUUNuOdp6kgAE8+mM5PQTQmS4ClfvYO8KhLAjHLA55HBIGOijAyc5WOeXkTH7VOVkB81kUkiR&#10;iqgBsHOG6DC4x6qeM4LlgXyvLgTG1TtknUL/AA9jxgfLknvtA5AyITJOqeWTymVMnmfw45AJ+9yB&#10;jHcdAMVMkcLmaIKrd2VFO0MRjI67jx97BHPTORWf2jF3ii3DKj7ZYw3y/N5zHaNvPrj3JOOMjsdt&#10;TQFXiaRjEzZUNubjPHv2HQYznHrzWhaSVt04UM5+ZThhkMCSeeg69eSMEDAJ0JryyuEgjsLJYmhj&#10;aOWRmctMSXO4hun3lXC4BVAeu4nZRXLdvY5anX+v6/rqFvJMJlUCQSYwrbvn29Dt9T075Ix1zU6L&#10;HPuEgzHsUHKszFe23nOCecYOPUY5qq7eUFjVSrMvlSK+RgHGc9OcHr05zjIzaiDOrTJA21+SyjO0&#10;HoAvbt+DHgHbU7o5an9f1+RZhK3MeWZpGdFwzJyQeCvyj5vlxwOc+uQKsINx8u58zcQBJgblHQZz&#10;jHP4Z+uCK7QsSscm1fmCshHQnjHIOOi8geh9asRKrL5SruA3P/qd3BPXjLAH3z6H2uztqcc7E8IV&#10;lVZPl3YJB4G4n274zz7c57yxclSUwCwJhZAdxIPPPTIJPTB6VHbohBCMyjaHY9VJGBn365zWrDbe&#10;HYPCrCWe4bWHu1EflsBbx24Qgkk5LSM5BAzgKh+8Tkb0ablfbTX+vM5rc19fv/IrXEDLeYuLZo5M&#10;AtG2EbkZBHAIGTn2zxzRHhHwWZv4TtUHK88Y7c+pIOO/NJJcysXa5RpNsZbbuLZA4PORkdBj2OR3&#10;E1lcyWtxG8ZXdkjcyBtvHUBsgH+XBGDg1vHldS99Px/Q5nflEjGAZlX7y4z2HUnHHODnjgZGfrMV&#10;Vn3gI25iC/DcbTk9euBk54xuJOOahV90eCwZuDnk/j0PPPbsODyM2AWxkSbd2N3zfcxk9s85A69O&#10;/szKWjuXtI0O71lLqeGeGOO0hMktxPOqomMcZblnJ/hUEnHC4BIz3jRcNtVl284b5nXn1+uMd8/h&#10;UsLPHbxxBm/dqdy7vlH4A+wHofwyFYl1+8jYk67jk46k/gMfhXQ1T9mrLXr/AF5EOUdLL18yHEQb&#10;ykHzMOeRuyfYAfw/Tj26xyxuzN5Q+Xp8zYz68ZPGfpjOPXMoVh92dhtzn5sA9ePwP0yfXIpCAvzx&#10;ou3aB8rDOcfX6Y9jzjmlFFJ9ivsd9sTptZiMbVOCfoT34/AmoZ48SshYg+WPmOMrkk9e/Hrgnn6i&#10;06w5kVMcNj5ZMKBjkD/646DjtUbo2GiI2jedoB24PsM9+wPPrnGK3jE1jIqiJgGOzy9ykBlXG8kD&#10;GCcbsA/XI61A6NtVVhmYYwo6g5XDdsHnOPQEZzjJtyRht0JYKq4+baDjKjHUYI7gnHU/Sq8kShiQ&#10;F25GJGOMNz19OfTBGBkHqdo6HTGRWa3J3K7By5MbsZFC8ZAHTr1A7dOCTkVnihlj+RFV/wDlmuzG&#10;1fUKe3XnnGD+FydVjmkUqP7jbVGOc9T15yByB04xmo2LKmI0bbuB2xyDbwOuW656cnpj0zWh0Rk9&#10;/wDhitcRy2g2XDPEytwseCVBcgcDOc9Aec8cdzr6d4V8Nv4Rvtf1fxM39oR3EC6bpVvbh2lDM++W&#10;WTdthChCvIZmMi5C8u2Usd0pVVQH5cqCo4Pdu3IHHcdBwTgM8lZI3ZiZdqqTnje3Oew9sdQM+rEm&#10;4cvNsdlGrGm25RUrprW9ldWT0a1W6u7X3TSadXI2eadsZVcKGXPzbeSD36Z9B9OabNI91PmVtyxq&#10;seZGP3VUKqjsQABx2CccdJptiz4dGEx53ouOB3ywHU4Ptk8EDJhTBlVInU7txjm77h04PfoehyT7&#10;DJ5GkZO39f1+pVlZ413LM3y5A28E44wMk9CgPHp9M15F3SfabaSJsBnkIPzdCM8k4wcdc9yOOKsh&#10;Vk2qRtjZSysG5CkY3dMdDnjoB2GAILmQu3nGN9q4wjKzjJ/IjPryuQOeRm4o6YFPEaxJahG28qwV&#10;fvfNjpjDHtu5DHIGS2KhcAp5sh+9DtdWBZV2qeDnhgPqDncM84FzErOtqzHzN21mbcc9Tt6A9Aec&#10;9uOMMK7pJHEzzRPukjJA++Y2APzr26FR1zwD611Rp8x1xl/X9f1oR5eE+atsu6HLMysfmGOo+uVX&#10;I4+92yBXMjCLMdxIFZj8wfqDnjcDg9COMnce/axMskCsRH8yAYVUCY+XntgHLNwvY4HZajuMyXBz&#10;KGaTdsDYILfd2jqNvXIIOMAdMCjlsbRIXf8Adts8vCRNGuflCgkcHJxhsKMAhvQnkK2R5jF5MKNg&#10;DMcMmW/u7g2OSAcdQCCckHJxJIhE0MrcfMu0NIpAVsk/e59eSeCenJNQuron2YSvlVZEkXBJUEZY&#10;cgHAwRx/dx83BDaNtCOVpoJVZkV1D73czD95kNlyR0X/AGscgdgWxWlWS7A2ANM0ZVJpAW3HcAcL&#10;nIBOPTJHOQSDauGaMsJW8vy2LSFl3DGcsBtOSMZyR0BJJyMCvLuWR988mdyqY9zlQoIwQcDAzuyF&#10;JPU59KOim+q/r+v66FRxb3IMCoB1cFh8xTG0H+6QQQR0ACY75EdvHK87eXDtkaQKu7KmMcnJBwcA&#10;fxY7ggsSTVghZYwJIs7ZMbHJwqg5HU9VB985bjNVXAuf3hEkULqWbERb5ySdgB6dGPU9eWwMDSJ2&#10;R1VhILkQKskKSKPvRs7FX6HIwdqgBduedo2kMCMirep+KNb19Yf7R1Oa9+y2phtVmdm2RF2YKBz8&#10;u5mwuANxLYycGq8Uss6/ZQskhmDKFf5jjHy4Y4DAYPJySMAgAKYY3+VYpp2+ZjIVfhTkcbui9g/P&#10;sOmN20ZS5bJ6GnLGXvW/z/4b7kP3MmWbCtt2lW2uJMtjAPBLZU5HOTuAwQcqgklO1nh8yRsxyu2R&#10;t5+bIxxyAecHKkcAio4o3tiLaKcsPL6K/mFGXkBjkc7iNoBHQejEyxzPHIqT37LulDP5i7PLxgb2&#10;PqeME9cgYG7ZWUog9NiWaXN0LiV7cL9oykUjcgg7ywPO3II6A5ODk9KsWCR7R9st9q9I2WPCncH4&#10;znlgGPv79AabI0NtM80skf8ArAzLncFx14XpwcEgAhucEArcBeRV3KoJRPLR5FXYmS2OmMjHHYZ4&#10;5ytc0omNT4bHQajrvh+6t7Kz0TQ4EYf8f10ZneS8kJ3EkBiI1RRsUKnbJJYkCoWkRFbzoZCsymPZ&#10;lu3JVR/tegwfzqnHNvs1jSRlZsDjex3bdx7YByS/GOny4IJN95HAku4wU+cou2ToArApkkf3ScnP&#10;TBODUYipKtLmdvkrHm1I8n/BJoo2L7JIHnKsGbCjO7cMkZxzjHb+Jc8YFT2zTzkRb2k8mQM27BHA&#10;zx759TwcDIzxDGgt5fmZB5Um6QecAI2yc9DwvH0HljHUlrMl1JdW6wuzSR27HK55VtwOe33T3O3O&#10;z+LBFcXLHd/I5J+X/Df18iS2naaNZo5Rjf1ZuRtOMHpkEnr2HbuZIFit4WXZKscy5UbuGA29SFPc&#10;j7wwQRjocxg4k8zyY5Y925zyvl5JOck5z06DjOOvNSxKZUWMShvMTB2hVyueAegB9D6KQehFZSRz&#10;St8v6/r+rl2G3lkjVmxGGkwSqkrk5xgZzjGRuzk+vJNSRQDG9z1jQb0ixld2DgD6njrzx1FRxNHP&#10;cSEQoN25SGGeOF2kA5ABOe2R15yKmSB4yzxD7yrlkxxnOVGeT0OCTyeg6kJnHKT7/wBf1/ww+MJ5&#10;zXK43GR9zRsCy/N2468Dnng54zxL8itzuCxttZUk6H6Kf5/NyMk4OZN85RRvVWjUMNq7mx78ZGAS&#10;ce3cEEpbIEG5lTG3D4bcT68gZ3fwnHUn2GVy6nM5Di+8tKx+SM7pY9xDOAeuSTk8Ht36nimCN15V&#10;lbcvDcfN1OeD37dOB26U4xuU863Ds5Xci/3mBwMlgODyeoPfPQU6ZFyweZGCZ+bexRuDx6jJ9DnB&#10;49xsi9tP6/r8yORJSPuSbnJbdu3cZ4Hvgc59Q2faIwvBuEibFkYFkVThm6g4I4xx1788Z5neOPhA&#10;Su5cSeWS2Wz144z04H+zgdMIkUgbzMLx8/3NpyWPrnoOOe4HvRFFRloUvJPlhcxOeT5rIwBVjyAM&#10;56noDngH0Bj8tXkYJPHGyj5jGy5i5I4yc9Mjn5QDnpnFxiRAsoXapVlLk52gYyTkkEdMZP8AD3HS&#10;KRZSOI/vKfLWQY28gZ65zkd++MHqapRudEZv+v6/r860uUVTEyZTI2b8qnfOM8Y57g8A9yDDLAyE&#10;SgBY92c7sY2qwxghem3HvgYwelpo90qy7Nvzf3j8w2ld27jkfNx1yNw4Kio5oIpYsLIzLINq/MDs&#10;JB9eVIKnHIHTPfLlE2jIhcwxSt5bKrF2Kq3G7sz5Bzt6HjrnvwarzFTII/MQSBc7Xj5wck7skHI5&#10;GcgZ/u1aldnQtI0hebDMqR9TkckfmAuCenY5YeEyS7VVV2/eZfu9c9Tx/DgD1weQQwnU0jLl3K7C&#10;4D+U7rktkRjglsj1O3lgMY7dN2STXeDJwG46fM3DHbyM/wAXQfKPYjoDVvcV3TM8mNuGjZSoBP3c&#10;jHXtxx0zxk0yW23HEI8w7tzKG6KDz3AC9j34JxwDWkTSMuVkUNhf3tvNqNrpE80MKhrqVYvNWCMs&#10;oG48KMswXJPJOOoqv+8EzGMH+F28tyeMgr93Hdhg8DjgDJzbmu5zAtluZrbKF4UbAVtnytxyzZ3Y&#10;+8w3k85AqrMBFcrc/K6qrbTwVk54JLHByp45HfHJGaOiMk0rL+v+Gt+YxY3jnaVpJF37vLMa4244&#10;HKjDem48AeowaSWMgusjt8hPlpGN7DucdQMjHTg4zj5sB0EO0qsUcjFiPmk4DMuSST14wd3fB4yW&#10;20xQHDo0eVLALJtHLBvmfHuqkA/7vds0y+v9f1/XqJIFjjfAhbzFXau3csvzKTyCSQcj5VJySe44&#10;jaK6i/dTFpCMmbzrccybe4Hc4JHBAVc87sCRMh2QtIm5U+WRsMvI5wpHPyggMAckD+I00KqBWRhH&#10;lSG3RvvZVA/vKGOS2MADnoM4FIuL6DViQq1uqswKn922QWwMZAYcAt8uMDAHuDQYwIFkiQwqse+T&#10;dldzddxx1HsRkgA9BtMiwTXMq2TJ5u8tubcMD5iCTg4ABxjHYc56HovGXw8tvBWnWd4/iWxvJ7yy&#10;+0NY6bIzy2yBsKsuwGNHYDcI8kqrKWWPJB7KGBxGIoTrRXuw3d0t/Xf5C59bfP8AFL83/WtuVaBY&#10;/Likk3MWYR9TuG5zsAzzgAE9eQCedq1GySTzKdQYSyMFWTYozI4UfLweQQFOAOBkZGRid5SYXlZg&#10;mEBaPzm/eY6rjJPQls5JAGOMcRRJGjDiPdtKLuXcuQdwGM5KkgkE4C7OfmINcuxrGXUgnC3CNFHf&#10;fvv3hWKN/uH5iSVGRnAJIwM4Yc5JEc0sqDEzTL/HGvzbV65YkkBR94/Kw429ckGW5M7wyR+dtVtg&#10;K+Y7beFbgYY7u5XGeG71BIIpFZ7O8Ty2ZGhPOEcY2qB0fOATkYwQcg8hxOiHT+v6/rXUqrgIqRMk&#10;SyR5z5e1T827OCRnJ56k7juyAcPWuEkCMgmjt4vmPmKx8scAKzEPwO3PQ7ufl21edkkZoITE67mM&#10;q+Zu53ZJJB+YDPAyT820gkELCjyERmMbt7KN0hUsOS3UHcXwzDIPIUY6ktUdzrjJp3/r1/rQppOy&#10;CGU3rS7sBZGuFVBww/5Z+3O4nBAPIHIozW9yZN9zJtZYo2WPldq8nBfnJJKsOcgbRksxI1Lg/uFd&#10;cYXcBgsDOrMBwQAu0jIGN2COQhwapySyQtHIoSG3CHzGRS2FBLbjg54OQSAMAn5dqjGqOunLqv6t&#10;2/4C+4piBILvKpEzLhFSWIqp2qdyAKCv945BxnkAkrijdW8l55iteusLffabDFWaPJZtpK7sKDux&#10;llDZPBY6Ekjw7oJBcTr5gCoYyCV+bqAQCuc8FsZAHynCmrNZtOZY7ie4VZVZE+UMQDjOMqSPukHo&#10;dxxwQyjSN7ndTk4yvf5/5f8ADdyqyMZvtF7Is0cj4WSSErHK5yqvv9GJwVHQLk5ySa4SYxLKZI1R&#10;42/0hcoGYrtw3J+UYxtAXDRleuMalwywlbi1vhNLNM3lzeWqyBg4wPukckryVAbDFuFU1REVsl4f&#10;Nk+VY/KmmT5STuyTkDA48tjtUKAONwVhXRHY6adRyjf+vusv66FcW86xuGRfmjDbhDhvKyGBD8Ix&#10;+VG3EYHOCeVZsttdQXElqsUccjbSyQyfOhcv83DEliWJHUbWPByDU19NHcJHPdx+SFVSqecm6ABB&#10;tcc7W5HIfJAXJQAgiuv21YmUj/lrtSGFjhQnfc5OE53dQRhSPStIs3jKTjrb+v8AL+nbePyo5xHJ&#10;BEse1FAmkZWUZHylSyhArBSvIIychQOS4t5ryXk8Uf7uPaqyRBVVV37tocbugwdx3AknIwMxypcW&#10;9rOvkzfu12u0Sg+X9/hRuHYbVUcYHUFmxLLGodoo7ld67lKJKG6ISduAdudrbf4t2Qdg4bSJr/X5&#10;f1/w4yK3ZwsAiV5ljIM3l8p8zA/eK4KjuCQoBJJCl1em0RR27IZIWmCR4lO9l2h1BwMM235TtAAJ&#10;TvklZba3uGEb20K+XbRyLb+bvDuG6Ak7WIGOOc9uCwD7kNJL+73GWThvlkVmACsCM4KjLZwSMMw6&#10;quQ5E815W/pfd/w34iW9tOsLZsYTLLCz+WsTeTEw/hZfuuBuC5yFKr0CHlsM6ytI0rRtJMWK7gry&#10;MxHyuFYZ75+YbvvHZyMvYv5WHDALCBvESqytyqsEIC5J42gEIEYH+/Uzlonm80/MqyLFG0jIpYoy&#10;jn5eASM88gdSBismQ5b31f8AX/A/PzGPbqLYRXJjkkXfD5QbaY/mw7bVJ2HBZjgsBgNgAghYYhaX&#10;rCJFaWOYou2bdGB8pPPOWJPByB8xBHOA+P7NKPP8r5Y8q8LA7yEycAZ5JYr8y5BBHOQTTbURxwrd&#10;SXdtDHuTaFh8pjk8KBt4Zt287flHy4wODNiby1X+fX0C1KWssTQWm2QMX8viJImAAKNu6Eg8byQo&#10;Yls97H7/AE7dLJL5bRby7RyBUT5l6gFs7tw3HccYVsrjcWqmWgdCkfykC3Vj5bqAxG8cBVG4qNrF&#10;TuOCcKxbYuXs/NjhPCRiN9oPyq7Z5UfMx3bcAD5MMFwck6mcve1/p6tf5/rrdEkMtnayNelpJN0Z&#10;hjVl2h/mw25myApLcbQoIxzu2kuuCfNPkQNNIy/MkcnyoNmAAcEN93gHdheQWODTVe3KskZtTIyq&#10;wkjXAO+Y/IMD5sBipGc4J+cbTiSNTbutyLZWXzlRSd0gAyM9BuwQGYj7wAXk8qaM9Oa/Xb1/r7/y&#10;JnSSG8hkudpRpPN3bpFyjNtKqP4DxjkA5iYYG1qz40STY8H76P5y0cbKHJwA5A3dwW+XooCn5gBu&#10;uSXZlZIZImmkhGJWZQzNkqpHJ3Akrxj7rfKeqMa5jaeGNGhXdtUp5jDySBg4GHwDtZhkMoO8YZD0&#10;mQU7rd/8Nr0Ema7by4rmKZSkisqu5QtgZJh+8CPlHzc7gCARliUg1ebSZ5JoJ44Y5GVGaSNTyJFO&#10;5SuC3IAwAucM5LFTlu8GaRMx3AmkVGh8uRzkLw7bOc7csNuAm0cqSxprvbxpLdSzSF42WKRZVeP5&#10;fl+8MfJu+fbsGF3uAWJCjSnUnTleLaNYxjL3Wr7dP669fzvpHqV9JDbTNDIzNHIsatJDj94BICM/&#10;cZdwAPBQ88ndkQ6nbJbPKZBCsZuNzLIwZlfJ+cvgbtuW3Y5zxlslUd558qW4ur2BI1VTNvh+bavo&#10;AxYDox+9uKfL0JaXTdbstL1H+138P2t1N+7a1sZGYRMwY/wK6n+JSVV9o24bb8obSL55au3mdEYu&#10;Pwr+tOum2/l6mbcSvYOZrWSeGNbXfCwdZEkG4hjuXbu53jb0GxsZ3LuqavdS28v2aadUjb921wIm&#10;fkKxEnUkDDKpwQMNgdTtvX5vLzU57m3aZvm2brU/eDZxtVgqEbizDawG0K5BySM+K/vYLfzDeTQL&#10;u8lFjUIyYDsCkikq7dWZhniTAAbatVGOp20e+l/x8uj9dVbvbYpmWWAACaONbuTy7dtixo6x4bLF&#10;yfMU/MpdmJO9eCXAqjqFvqkGntY3n2i0nmUPLHDG5SRlaMlVCnIK9lPQb8nAO2xLc5ZReTIrXUbS&#10;PJbM0bDaW+U/MVCAbWbPTaCWYbM54laKNrSyguFt1iEi+dsyNjgjJ5VioVdzAqDuY5xlz0RietRj&#10;LmT03T9bdflbtra+hXvPsFrqMdpPFbtFGpdm+1bvNXdjdHl0KsysqqpLDaMkSh2YY8sxjSK4hulz&#10;cbWYOXjQMh2xEhMGNd6Kvz8EbSHDcrrNcR6dJas9zMyvcSCSGMHe+QCMjgZzsBLMNxHRmTIxzN5s&#10;awmWQCR2l8y3Z/utEWJG9R8u7HJO0MjscKWNdMD1sPF2vr/V/wBdf60ZKLtGa1lt2Ec2fJZ8x+Zg&#10;cNh92B8q8gjAPAUlKi0m80q2vgt8I7j/AFZmulYJ8u0EBUU8n7pUpuU7AoySCZp7eIyLOtvCyoyb&#10;J7eMeSArlM7tzMjDGcBxu2KDjhDVtIri7izbTMbhZPLkeNkUszSqm7IG0jeehJHJ/dndmuumd8VG&#10;cWu+mmjv/Xpr9yseJ/tHiHTTr1jHcNHDZhp7iWVJlUucBY4lA8qEfNwCQPOQkiud1Oxisr64aYHz&#10;CFZVjuEXzWZSAWxtKqwYJuyQw3beMBPVvg58az8IrxU0Twxo6avu8qzutWtYbmK3bY8fypIpjMhD&#10;HaZDIImDNEquct5b401O81fVrq51K4knmmkaSaZZHLF5A7mQhlGz5cKwC9EySmSV9irRwqwsakZX&#10;m91bRfPubZbUr+1lRcLRWzve8Xaz373XlpZW1Mme6gkkiucO5j2q9tvCvGApxgBVBABC5UDAOQTv&#10;yKMsXmbknms5JPKcmbgZYuwG1uMj5QMkrj25B3Bbz6ncnT44o4d7Mi7YV27iT8qlywzgltucnjpn&#10;l3iPQV8MapHDqN1BNMzK9xHptw0zQMxwiklmUvg+aQjSqpwCWLYrhitT3adaMfdW/wDX4enlc5u5&#10;kgS53yQ7gylYoJOvAY7iAVZP3gGeBnOAMjmC4EZUmSEtG0Zjto44xlwCcDKjBG4gfLySC3yrg064&#10;lEZ+xm4RlhK+YZY9uB1BD9m6gsQCC2eTyGb724kkHmxzbmKyBpCXKluC3GcAshBHTaMrw1bxPSjG&#10;1n/X/D/16VV8hkjcRblk38rIzbAEOc4/iGc9uFOP4c1bqWWQGGNyrdJFWPO0YZTkDO/k+wJJ+XnB&#10;syTQXYzPIVSOZWAEZZseWewxx0BHBPbjiq0swuVkW5ZpDHhXeaQMQyk8Enhhx1wRheBnON47HdT3&#10;Ks0vKNDZ/PIudvls+1t3GR1JJOOeDg4O4na2S/ubS6juobtIbhZOGWcDa24EEEE8ggH720HHQKcN&#10;u4YXj+UmOOPAxMoHLKD83OMbVz69h14jklMoxcOVbkhRHuZueNwHyj68DAP8QFax01PQhGLt1G6p&#10;d/2hC3nXjzMsqvhQOGY5JYgHJ5wGOMYxjnijcwYfyiJVV3O7oMkdsAAA8/dz1PJ54sMJjHvhlzHH&#10;jc5JwRwMEqPmHXGPTPcCqx8yF1WNXjViWbaw3YG49D359D0rW/NqehQjyK0en9f8H+rkQd5VWR5A&#10;GdmZdvTBwMgAcc+vHHGAMGr+8c7BIWKNjbjqckkD/wDXjn3NWHLooidCQrEbdo3P0PGfwz14PrgV&#10;Xm3fu7dmXLsu44z3+9+oGAe3GOBQelTXYhZkRg7sv7xiVZmO7kg5JxyeRwcdgMUyS7LK2ZFVUyfM&#10;Em4lckjGc/T8OvrPcRyOXlkbLrGSiqM7ck8g49T1II6YwMEVbmNzEzqy7cY7BVyoz657E/0qrM7q&#10;KutRsglDAFGXbGAqt8o6AD3B/EdO5GDC4PmOIl+Xy9zZbcAvdc9OmM9eQMdhUruio0Eb7l/h2fXP&#10;HOPTB6cfWoInkRmQN905beuemOO/cDp7Y64qjspobI5KbJQqjy1B3ALngf5x+nrDciOT/VNtIxhv&#10;TjHPpz/LnHJqZ13I3MP3SfvEH649fX1+oOa0sZJY7c/L91c9Tjj6D37+tB0xEZXVlQAfvMsr4PA9&#10;eenXv9TUcy5jMg3MWxuJ4z9Bnnr6fnT3XeGDSbmb5XzznI7f/r/Ed4Cph+XftXb6chs9OnPb259K&#10;DWI2cBCGycLnG7r9fzHb+nMlhdW6SO0kSvzkofl3fXn19OO/pTHjERKxk7eNv8Q/U8Drx15qGRZC&#10;wMUhDbcfh29uetUmzaNmPCjcQxb/AGi3H5fpz2oy3zMRu5ydvf8AkOx70BWKYkGQAB85x3wB/L60&#10;qhTJ9xe3yluB3/IHH+eak4ESvFKCr7sqehPbHT1/kOvtUIf5NjDdu5wFGcfX1/zjrUm4sMEfNs6M&#10;MH2PH+HXPrinm2Cxr5Z3AnJVVO5fr+H55qWRzW3I2bCEykNu/i7j2/z/APWqSJU3sjsdsmdrf3T/&#10;AJ7Y7e1MDbvlKbS3HygAnnr/APX/AA96ldyxZlXcCp6/Nn/I/l3ojuTLsRoxtz5gjXGfu46Hng+v&#10;bg5B6EEU9Asas23jb/e68HGPx5P+OBSfMSR5a7WUgruIx9f89vrSYWNFk2fe43MxzjJwePT9elEj&#10;Nu4pz8wZM9l6HP8A9fP+eOVj3xtvXJ2/dyc/NkdPx/p+KhsxyLkqGXO059uf0/yKVCW3BWb5jjaq&#10;43ccHH45AoiK5I5kRdvlNu6qMjg+nHGM5/woTCxloTu+rdecYGQP8/lUbgKmTHjs24Ywex4z/n60&#10;KZGlMeOOjbuuAeB3+v8AX0oixqeCv7Dj1+J/ENo9xZyZjuEimKNtK8OCBwVJDcgg45UjIqPXbGwh&#10;1Jltr4SIJPlkVeSh5B47jv8AXjNV7JzFHJJGq7WUDiQ9ufX2P09sZDH3CchlZd27jnAHP0x29fz4&#10;qV8VzNp+05kxh5OJGVVZcMhwB16f/XJz6nkZe0e1Qzg8H7xzj8+vH4e554SRNyHzgN7LnbtA/HgY&#10;7f8A1utSRExIwcko/O7G7OB/9f8A/XyKpA5W1Gqrscoy/LjLFxhsY6+nOBzj/HVsNFD6HPqAk3Mp&#10;G75vujjIcYyM7uCCfut9azo5E3YB3EfwsfvHpjnr/IfzuSzOtuEtNzRjIVvLB6sBnknGR9emPptH&#10;l6mNaVSSSi7aoovlJWTb7qx6MPX8ev5UqTKA7M25mGcN1DYP05BwcUhDzNjB+b72U6ewPXHTqen0&#10;pzbn+Ytu+Un5m6Yz2/8A1/gCTWJ1Rfcktrdbh2iEyx7V2qQpGT/d+v1xU0GnpKzAN5bJ/q17kkfd&#10;POfx6Db9MVbfEZZDIu3oNw3enI9/vY9wealVlDtIqfex1+XaPxHT8xVR8wlzdGTW8ZBZXPlyc+W/&#10;8I5x05yO2OvqDzUE1ukb+WFdvm+df4R16HHoe49D9JYZpPM2lypP3d2F2kDH4f5/FbchnXiPg5AW&#10;MFe5xx1H+eOtUZ83LK5HLGDJ5puGbDblUDk89c/n+NJGrCaPcX2txJJ1Yr7g/wBPTrVnUYkQMLeU&#10;iNdo+bqOnrnnjt2HvwmmiPf+9iV/lyuDgjvu6cYxjPpn1qLEupeNyArcRlZWGNxyHYdfqCeeRnJ9&#10;femmOPdleqtjjtx68fn16+lWrqIO+6MM2Tk/3cewPX7w+uTx3MDxyE7A67NvG7ovTuee4PTPC+2K&#10;SJUr6jhsl2p5zDC4ZpG6fN7Dp7c9+OgqTyY4SzONu1wGTPTk+vGOOo+nrTFmHmsyusjbs4zgFfQ/&#10;h+Qxn0p+HJaIlnZiMfiPqBnGPX06ZNMzdxJHYfLJIrg5/eHBzz9eoB6c+lSafps97FJLCnywRb2V&#10;wefyH+6DnpnPc0CNCoyzKP4dzcP+WPU5/wDrmrOiTLaTed5sm05EiwvtbyuM/Nzg44x79h1ETKdq&#10;em5ThRIOFj3eWB1xgqRnB/D9TzjFWykaH/Ws+MjoVx0GeMADkevP04mv4FivpJLY+chfIl8kjOBy&#10;p7qeccZH4GoVMkcrGWXcoOdyknaCOhP8vfB69K5TnlLnswXbOYo/tBxwPmbhcD7xAHA5Y55ODnua&#10;midUh2bPLVsnaWXkjt64xkc4z3x2hVN20E/eXG6NduRnhe/Gccke/OKkjbzE343LGuefuj1OOoB2&#10;g+3A7cTY55WBMS7WgRYznG51OAv93pjjqcDP16CeGWRLIR4ZV4Vl3jLKSemcZ5xx1ySR1JMTRvMj&#10;M0MjBmXClR87ckZ64PPI9B9Kk3RZS5Q7lUfOy8eZzkcnGeOfXjj0AZy1JLVhJtYp907FUfxZ7g4Y&#10;5789emSABUzQoLhorf8AeFjllOFHTA4HB5I45z2JzkR+W5VtxxsIXa/aM+nPTJ6deT+Ghd6SNB1R&#10;FgaMso327RyExuo4D8gHGc8HGPmDYIKlqLtc5qlSMZWvq7kcEPmn7QCpZ2bZtXDY65AOARnHX15y&#10;AcTLJGm0vtYhm27lDBeRjvnOR0yGGMDORmVoUubkwQCQ/aJCqmZWIdtox1bIO45OfTv0qtcCJZWk&#10;bbt2sYEZQWY4ztOe+TkcHIY9eQVaxzc3Oy0pmihyzbjtV2jafPP3cgA8gAj1I25GB0dCFE+wxzMq&#10;xfNKo4HHI246D04AweOBivI8Mc5C3UnlNwzfaOqkjJPr82c559u1WIc7o3li3eXgMrMw24xhckHa&#10;BkDIHUAHGQKiRnL4fU2tItLme4WC2UsztiONVzuVeTtYhVJ+8QvT5SMA53adrbWk8ZxPDKyq3l+Z&#10;lDL053AfM3OQPmIO0fL/ABY2kPJbtGkrfvJC/wC8MaspfbyGL8cZAyT3fPUE71uwvJZI5U8zzGIE&#10;kjbtzEccHG7DKgycA7weOCcKh4eK5oyvfT8f69NdzcsUS3gbVoirbYVMkKkLuypRSpOPLyQRkcjG&#10;eFI2a0bWtskcks0sgkhbZM25lkVR99ELYbgrtDHJPzfeI8vJhvJC32y3tlC7VhmZZHA4iVMBlIxk&#10;Kq7cNjblgpAB2M3WnNC11ZSQzLGGEnlyR7mUgMWPLAKpYeYQCdykbRnPl1VeR8ziObmV+vT5bfL8&#10;ultVPbSyT3aSybo1luFEkFzIV3zbl+UPEwKheSTkMCcqoy2LPiLTtKMv2K1kWE3XEdq0RV3ffyuY&#10;gEbG0KAHBGNpCjO6rYAwXM0Ed1ZtHN804NusdvGGJCMATx8pbC7Tld3LENguWOpot3PB5izK32Z7&#10;mNv3u3dgEEKuGH8QOcAgoQQHyR57T9spJ2S7fho/T1st+0Oo29u/lSLdw7tuy1WKXAjO0smQypkb&#10;idvYHjkKRUBSOYyJa3UeyRW2hFDMV3b9rE8qR95scEjkbeBd+zCGza5spWmSOPzd0RyseHjwH4yA&#10;PLTO4EqHB+XYSKbRwxWaQRxxsscLSRqySMj8uAzIVGTsJPB3Ao2M4JremdFOXu2XR2/4f+vPzM6Z&#10;2kl8meIXDiMxtH5zRQhT0VMgBCw5JAHygAnBaSlsLm4s184u0cg2rD5ilTGQQGZW42tnLc427Q2O&#10;gp0MbLPd2VxDMhk3Bo44cNkktgAblDFQG2kjBzg4BLNe3kdY28uZo/Jd5PJyGkYR5QjJO3c7HJUE&#10;kNgdQD0xO68WuV/8Dv6a7ab7XIfttykshtFfMzM1xuwyvgAhRu5UlTk7SuQqkZKirenQ6f8A2XIE&#10;YLujRsyM22PdwRsCYY5XBAHTnGCxqDdGsES2srTfvAZYZsMIcqXTbEDkjJLNtzghyNw5BBBP5cly&#10;VVFVt0zIrfMxVssdqgjDJxvAIwxOH6DkOduXTTb1fr+nlbdFg3Ucl1GhkjSGGRY5IZI22rsyoLps&#10;B+UNu+UsQwDN8xLURN5Fh9ivNMktwy5+bbmVuXLfIhwIyABgsQrkBeSTHGiQSJGLRZJHhD+XCVbz&#10;pVbl14OImG/gBhvOAACFFuz23yNKb+4SRVBid5CrKoD+YAQDyoI2nBPzvyQTjCXvGVTljHbTT+tP&#10;+Dptqieyv7O4md2njDbVMu1CVfngggjnbtXA4IXguHZG0ooQ0shth5caorSRpkBDjqAUZSdrtwOS&#10;GJPODTbU2baBNN9unjv/ALQbe4jaRXSVSFK4zjB3BiSAVUbWXBDKYo7O3cA2sJVWYrtECsXPLLgb&#10;QQ3BYnkkhgdwAzzVocqPNk4yv0tp+X4dvlsaMcU7W6C7kjb92waOZNgjypJBAJ+cn+6cZBPGAa2P&#10;It49OTUoJYMzR7JMMFwQwYcL8rD5l6cjDJggKDhxPJbTfZYVlhMcg2eSwUsvOSw9DgY4PXqSOb1k&#10;FeOG+SAtJtz5sThyWEeVAGcjrgAkFgF3EE5rzKnwnm1ot2d/P16/1Y1rSQ+Srb5G3blbLsXdiCem&#10;DtICdvlIZc8sdupZXzzCN57sRqtx80zA4LfMwyN2QScdumMghV3YaT27kyqZXj8lGUCbLx7sANw2&#10;QmW3FeM8H+8K6TQWa5uIVtywvNxCyJlt7AFgCdwLcDb/ALPGONzV4GO948fFWhFtr/gf1+HZnTeC&#10;5JNLlW+tpmjlWFPs5CI4MfMbEKOpKNjgcgv8wyQ2xYynVJJIZdQKrMzOs2MiNSDyMgyAjI+YAnHv&#10;wee0m+kTw9HopSO6hlne48uT7iSBUXcCQBuIYK7uMsVQYBQKNfTb2Ix+RF5e19yxQqqlccgAFRvw&#10;Sc54JBBJHb57Fufs+V7K7+//AIb8D5PGUuapKdtdr6bL8e9r+fc6yKa4juPMkRz5jBm2yqQy/NuH&#10;XJxtwAQAR1OOBq2bsYvKjkhZvM/dqjY5PTGAPVgc5Ix06VgaO+YVaC4kVtpZfM+VkVedhKjk4Bb0&#10;AwMYY1uWcxG3aN5XaSsZzl/4c8c9d3UA4YHuT8riY2Z8rioWdv6/r8DbtHmXLH5trsVjZVPQsB1P&#10;HsuOD7g1pWpEZMMrtI0W7cEA3DHpnkY6jP8Ae57GsqxmyfKUtGEP3l6r7YzkjgkjGCAcgHitTTm3&#10;lAY5VEbfu9q4KgnO3jJzwTwT264NcHKfO4hWua0ZlZTJEisyABmVTye3BPcnJ5GOvcZehOcsHUNn&#10;d8vL+mRjqTxx6ge1VIZdke2JtyyME4kzuXP3u/GCenQr1J4FyzjzKzRbmLMxZVVT6gAcfhge+CP4&#10;tYy5kkeTNct2LJGoZdp3LyWbk4x/vHqR2/3jk45DCUO7dzkMx4x93OSAevTJx+PGAkUjSqrCJV+Y&#10;K3O5mwff17/XnHGFTbIVO7zPmXbuY/MeMEn6n3A4q1KNyPe2GNEkRjfzFVRJlmVQQGPTBznv0HB6&#10;etUbwTQw+ZOWZWztRm6YBwRjgDjd7cjAwCdAuyNHOAy+V1yANnUYGBkHHHY859BXS/DVfA0Wm+Ip&#10;PiH4cnurOfS5IdNvIJGElnqZDPby4UgOpEcilDng5+UqHX08HD2tRQTsd+X0VicQqcpqF03eV7aJ&#10;uzsm1e1r20ur2V2eYX8EkwbF1uk6kL8xkUZHUfXnPUquc16P+x98K/hr8Wfiza6H8aJrhPB9vbXV&#10;5rl5BeT2ptYvKa3jmMwZQNt1PasPMyrYIKlSQeB10pd3UgR90ZfCuR/Dnp0JyMD/AL5XPB+W3pnx&#10;A17wX4ZvtN0G6+yzavbmC8kjwjNAG3eUcA7oyT90j7w3Dpk/oXAmOy3Kc6WLxrahCM7curu4uKt5&#10;66Po7PZHu5TmEsvxVHEeyjUcWnyStyvTaSa+Hut7XSabVsf4+23h/TvG17pHhW5ttQt7ePm4tISs&#10;UkoTnEUiJIq5+XDBcAdGBNchp/hWbXdO1SOHTL7UG01FuJLyNd6xwmZYjJNlvlUtPCqvgEM0aDJc&#10;K0uoj7LujndtuWEOFAHmcZJDEjlgnGf7pyME1b8IeOdY8D2N9qehazJb6hfWcmmtt+dDbzRMlwkn&#10;3cq6FeDlTlcryNvdiM0wueZ/VxtePJCo5Sa0dk07W0tftZb7HrYOKo0Ix1su1736PW+i6q+11e+p&#10;w0lnIU8iUKrRyY/eNkJsViVIOSueNwYlsnd03ZrywyW0ytdNtZdjyM1vmQ4+ZgM7uzAlepz8vIYV&#10;fu47i8vHmaJt0+SfLhCsZSVdRjJ5yM4I7sxyXFUbZHnVpJFRY5svFIpZVAbAby+MnJPHc7AORmvl&#10;a0ouWh79OTcbv5/0w2XCwR+fhWZW3NCuGRgoDAAHr95QowASQCBVm1jijXyQqxH5m2KpwGAyBxnC&#10;YLDAx1OSA5zWuVmS4bKNz7k7QMEgDqTlgeoO449zZRLRIpFlvGjDbQqShGQ4Gdoznbkqedu7JXI6&#10;muOTZU3eK8+39dP0JI2htpYljnhEits8nccH5RgYOFII7gclmHKg1YhgCo3k2RZQkeI5JBknHGGB&#10;zkMSMjAPA65FNWO58nl2WNvnb7RJ8rNvHzMQ2e4U8H5sAZyCJY1tgJGgDR7t3lxowQSMfugkH5sD&#10;OCDjpgfM2OOockpdv61+X/A7lm3SSaJWVoncgFm+VlXvycAE/KCcAqeh4OW0lu47TSl0rajDeVjm&#10;jVVZW5DKDjJPEfBIwV7AuzVLa1ntxGZY3jbI2zINwIzkDk5bOO5JfgAkxg1PaKzmMRhVXG6GPllU&#10;ZG4YHUHsO5BAPTPPGUot26nnVuWXonf+n/Wl7+Yzv5UkD2+1W+4qcjcwBUZwx3YU+gOCQRkAWry1&#10;kg/drFskMaKmzYQd4VeM4Vhhjg5IOSeQFKtkjia5S3tfN+Wba0csh3R7sfeOM5JZPQAgg8GpriZL&#10;mRHSNtskJMcbsZBHgAFeV+4P7o4HIGSAaJQjyu5zOTurL+v+G/ruwvKLiQ4ZUdsedvH3uQF44Axx&#10;nOTgEZK07yopF8pXbY0OE3ZHGCBtB78gA8sSfckrLdSXMv2kmRllYncMsSSc5xzzyeBgdeOoArxW&#10;9yFiY8cA7dmDnGQ2QCuemQBkcc7a45R1sRrb+uhIJ3jG4Ku+NiGVVDeUxGONwGBjnqevpgB9u7wy&#10;4SbaXmH7zO07V6e5GNuT264YrkP0+yfUb6O2AXdJ/wAe+4FFLYOwAjIXkYGCBk8kcsCJbiCNijsN&#10;y+VIwjCfMDnBHcjJ9CBu57kUJRgp9Nvu/wCHMJSjrHr/AF/wfyHOYbmH7VE21VTd5ax7vlILZB47&#10;qOhGTxnBBIJic7pN9xGrbtmNygZyd3H8+M/k3zflWJt0JCqJmD7SADjBOACM9+Op44bE0kssn7iW&#10;GWR1QL9wZQA8KB2OCcAdz1HWpkQ9On9fqR7YwfP2yLu5U7uh2sOc4GQQMcnBO455w9gcyExsu2Mk&#10;qzFMt6DHIAGffk/dzmljklin/ds2GX5WI28k8HG714IPXnrxuascqFYJ4ZE/eFwI8buSzAg7uDzu&#10;J4PIzx81Zegv6/r+vuHRFsHytxX5juiQE9Sc5UgevC5HGfl2qacAkUQiMXysqhUweeRxyMZ9D1wQ&#10;OOlRtGsgy8A3bsyMueMDk857/kD7DD3WKeFgzZVY9sh2dFO7O0knOQD19QM5ziCeo6RS7Mqc/Mv3&#10;cAlsjBHv1564I6EYp7K7Qtlfmmz91io7YBPfhW6ZAPrzSIreWZCV3FvvK2SW69Mc/Nzg8E56CmCP&#10;dDlFXbG29d0Z27tzBeg3H69jwM84IkjmLyszoFZG3Da0Z3KAS2enHGM85GB17STG+t4JvPUhXWNm&#10;jbaxyASM7CQ4I4GCV4PUHNQFvKzG5+Vm3N5j4boBnGPRgM8HDccdJb28mMpDz/Lw25c7kXld2eTy&#10;FA3A+5z96tozcVoxOL5lZaf8MSENGu+NvMWNSQsjbivzDLDIJH/7QHoSJZXV5Plkyvys20bucZxt&#10;IPcnqcE+uKjWNlSMOxkVcKnHQ9MdOMc9Om/gcnM0ReY+Y0m3qdykf7PI28kgZIOMjbhegNHNcjYl&#10;hb513O0nm8szfe3Fev1z6ZCjGMjIq9FOH23ES+WF+YM38J7g59CvOeuT0BJqvcSGZnnkdlaTAZWJ&#10;THA4wuMdQRjgnJxzgz26uSskLHeWONoO36jH3hz1xjDEgcmpemlzkqe8ky5bxrGmGDCRVbLfMu44&#10;wOQQzdD1H171aMchO1z824HocEj29cbTzx9QMCpbxwPEp2sFwArlt3Pfr3wRjjqcY6ZuQh2hUYUR&#10;rkv5a5x9PTqenrjnvMEefU3HiSQSlGPPTb1UrngdOQDjjHfvjNKSR5lvub72Am48gHt/nnPbghka&#10;qiCIovZSI8Y3bsHjPfHBJzzjAFOhSZXDAdGK53bu4PTqecHtnjOMgCjFjgRhCNyj7rbl5OTwMdvb&#10;HTtg9HZZVVm+7hVby2Y9SccHGcZ9unToAW1ncXEi2dvb/vWIWFVUnexPGMHkkjGOSemD3Rl2MrL8&#10;p2/N5i8YPv2479OnoM6xhLlvbTYkQyLJHvkJ+RTncc47H88Z7cZ6gbS5ZGghaBXKFsfu4+rY9CpO&#10;CDjvkkDqRxen0W4i0a314XVu32iaaJYUlBlVlCNll4IVlcFWGQcOP4SBmuyyMxlcbfL+8E452+pO&#10;eOmQOue9NxqU5ef6MOW2j9f1Q6VZRsxDgthWxjjJx27ZLDsOQQOAagkcPl1O7qGbdgjtyMfqByfq&#10;cyys0iqWKp83VskqwzlR757g59OQMx3ADuiKm3axDBW+Xdg9uoyRzkYx055o3Kh5kZKo20Fv3bfL&#10;LtOCQOSMA46cH375OKbvNIFMMZQM2djZTAPA7duMjrz35xO08kSMnlxbnjIZSR8i9R7qM4PH+GK8&#10;vl/KTJ90EK3BPQdgWAHAGTnrgDvWsOx1U4lCcSzhmlAXd8zbfmOcHAxkAjk9D68gjh1xeSSaf9lu&#10;JGWHyy6x/wAKucE/KOvTpjggDnncTgW8KmcsqqWDOWA54yQSTzjHAzk7SSRzVKZSr+W4dmk3Y2Fe&#10;MgdMnA2jqSAQSDz1O9OcoXt13PQhFSt5bEE5V03SCZty7tquwO3IyR7jkfQN3yKp3bIis80bOpbb&#10;IzSAKGAIGRnngY9cgsxJAInMYeEoI48BecLlQ2OhAHXP8PBB55yBUE26QuzRlFVH+SMADG07mIAA&#10;B7kHj5vyqF2ejTXL/X9f1uU5H+doVfyflL528KdxyAn8XQ8HIx6c1DHcrHmW3gDSMxdVkYsn3hzj&#10;GMDLHjkZz6VJqLXKeY8pCtHC32hZ4QwDFSCSMHIIyOgGNxw2QFqX7Jdo0kgDwsMrJI4YEH1zkKMA&#10;Z56suCCvHVCTi7noU48yV9n/AF8xl3LFPIoJV5fs5adVVsDjphu4XBJ4JwSOpDZ7J9puC8qSlgfl&#10;/dkKD/eIGBz2464ztJzUzyLFPhJkaXhsLGVMUgfgj5R/AccHkMVGRUDWsPlM6+ZK0YVVkmkwsbbi&#10;rLjHyuW3c4JI3DuTXVzX1Z30o8v9f8NoMeJWXbCH2tk7rgKxycHIJ43Y6jgZYdwpUSZY7hbmBh8s&#10;WNq/Lgg5GegBOByCSecbc5Lp57NbtjNO7beMLGPnG7HXq2D0ypUHcOe7kCrJ9uumLBZCGaS3+VSB&#10;gEEjAP4/wqc5LEzY215df68hl9EzTgTWjW5UkeX8qquCSQGAx1DZzgjcDksu2pVU3aLDuJil5l+X&#10;cwQcL1AYgZbjjAXHBzlDFe2toJ5rF4mZRtzlRHlj8o2k4y276ZJzkKGPtMtgJLktLtjjU+ZcEqFy&#10;hDPuGednA4XO4t1xjqockZLn1RPxK0em3r/Vi/rnhOHwz4lvNC1XV7WQ2q3ES31jI0kMjK5jypzu&#10;8tgjMrNj5dh+XJzjyGCW6a1DfOwVla4+4SGDYznJGR8xHC5zzk1NeX0qPM99NJ5ZmUNIzAKAMgrj&#10;pkA/dHGCcfMApbFHNE2/ytrO7BU3FdoCls/w4IZm4IydpP8Aub1ZUKkm6UeWPTW79LlQ9oleT/y7&#10;6FeFllkzBbTb1zJ5jnczjbjPUnpjPAI6jG3dVe8dxAjOfmVh8yzKwRejKCx5ALL8uQvGQSpG61Kx&#10;hV0g+WQ5Ux+YdxOOQSxOcls4/iTAPdGhmO2dpjx5nyn9yfmwzdQcb2ABJySRu7kFqaidEPivb+v6&#10;+RXYxLL589zuMke0/vBtfAbGSPm25OcckAjKgKuYWu5Iovtl7Bu2wr96T/VBfnKx8dAeMnkk7CSF&#10;OLSzbFjgmuI2kVRG0bXHyy45zz1wwC8EgAEcciqNxbxl1uLNpJVRgqCQlSSoLAK3UHCgDB6k5AJ5&#10;0irHVT5W/eQy6Ko32Vwm6Is2wSbNxZlxuJJAwVCYJxhcfLkAUJ3aF8GSZVWJSZFACkrgKWDE5OTv&#10;DYILHjB3Mbd2ty9vDL5n2eEJ5UZ9U7qAudpGXXg52seeQoglTUbhv3kfkp94KufLLd4xgjPz/MWy&#10;PmHTKjHZA7KWi1/r+vw67FMCSQxgMyxync24DbGuTjnbnYAcYAyox0IwkFw887NdKZIo9qfMyuWX&#10;5uFwRjeA2fvElm4NWZLea6uI5ZDLItwweNjMThfL35IPXBZSAWyd2RwCTRm097uJv+JcjXG1vMWO&#10;ErsyoXywynpuVgMYC+WQMhgK6aaO6ny31f8AX9aa/mQ3Ky3irAsPmM0ZaJVkEm8EBjjqSe4YHO4N&#10;hgcVT1CHCu8srSPG29fmkwJMZz0zwhPynIxkH0rQubqdrlm88HdLLl5FMYiZwuTgA4BXYx2jqwBw&#10;fmrOuDCpjJsCsbSeXbYUMwQruIAU4U8tjnJXGPfrpxud1Hm0/T8d/wCupRurUXZWeO5WFYyP4Syx&#10;HYMhlweVbjGCSc5I+YNRk0q7uYZr+3tZGhtihmVduY97NjGWwxyMbmbJOBuK4xf1BR9oWJjsgjPl&#10;7vN3tGRGeGxgDBPIBCn5sdKrSyz7ZJbOMxblKsVz8+5lyuRjOQq8A4BxnnGPQoe7uenSlNRXK+35&#10;/m9fS/3510WdlX5vL/1S+ZGVCrkjJOAd3zLzgEluTgDGbJG7W4mWOH93uKho8OylwM/KvUsNvUHg&#10;jocC5KIS24zsod1MxChl2g55+Y4OzOOOcf3cER3CSRxRypOmUkYAR5DDCgBd2M8Dnp90qPXHdE9O&#10;m1G1v6/ruUriG2WLPmRSrJldsGQPTOMcHA5J5JHO4YY1p5HnVon8uMbWE8kL7fLODkY2gknLYILc&#10;DkjobF28aXPmxtuj86Q7/LBCfPncQTnjAwc7cnHIwTWkeRkmV1k+6zzNHuddrDqT2c43E8D5Rxiu&#10;hHdT7v8A4Ynub6QX/wDaEcflyNJlvlUM7Nk7VD8AY/iOCMkAmo0WKAQzXxSRdpfyztUAjPGWGApO&#10;c9yB6YzJLcW0s811cuAM+axWbCysep3DOOccc4yAcg1WupLXz3uLiIbpJCdrLtznOR9758HAPQde&#10;MkmqStqVGPupWt/W34j3u5L2fz5YPvMTMseWVgBjZgMSAMgHPTP97AJZ381rbSCxLK1xBtuMM0u5&#10;CysYyoO3lkTHuo5HeGeMymKeVSzPIF2tM4J5J355DHr2BLMD1JUWRcWdxaQ2aSDzNpOc5IXB2Er6&#10;Y4PrhRz8uQqUY8qSWn5WK0BVXZklYb9yFhlnZQOeCPm3ccdCGPGd2YlnhdvMj27U2+Y5bO0OvDAk&#10;jjIC5JHX6LT4BskEFpasu0qI49vzFlLEEnHGMklhnqeDhiWJNM7x4vZIwGEbhSGYHGdoPykjp6d8&#10;Ajko36v+v6/IljgPkNEdq+RGuxeAMkYcMAACp5yTgg89C2E23EMubedWYNiORbgzMVZTyW9/vHoR&#10;ngKRikubeG23fYvLCxt+6+Xbt4wNxHQ5XGBgZByOoDpMFpI5b5/O/hjkI3dRnLY+ViQv49RyRUWI&#10;3+f/AAOn5hHvLKsk8ieYqf8ALEMCNuDnK42ktgepAyBgGpEW1dbpb21Rd0e2F1G6NmOCzHI6qA2C&#10;ACeh29ars2Y/Kc/uxGpkZFO05AICKM4X5ScgYwgHO0gzaTbXGoJHZq2P3cjxyMo+YohJTPXlUC7e&#10;mCcg4AramErKPM3a3/D/AJL7iMLK8Uz7V2rzt8vJAZOeuQD8w5yMk5PLHLRDbLL9mZHkjjmYBlzt&#10;O3IK447MfmJyCy5J5xNaw27yMk2IjHHuiZgCS2045IGM8k9mGRkdTXFvKlspiWZdxZV2cKxLYUZ4&#10;ySPUZx6D5QSiVF30v2/Ikea91F1a4uWnkfpu3FWJZuQCeeRwMe+DwBYtb26iRrq1nZZnWSOH0KYz&#10;gjbtHptb5eTnHJqN0htrrz4psq373Y3y+Uu9gqfMM4PGSQMHn5gRRPcSPFIl6rblRFXziNxj4Cty&#10;TkAliPUjcOoNZ8pnaMtLaf1pYssotgirJuMnmPHD5jlg3ZQD2GDjOMD0Yg1C8EaK1rJDuDRnZhWP&#10;7snO3aT8o2joMKNu0YGDURndlZI+ZF/1yeYAN2RgYIIPQg5xwoPJ4MirE6B4m+YsFjVVXYVxwpIz&#10;83AU854yRknATyyj1LFsuJYXnCzeZOp3AEGQcdcjL5BPyncSAeCxbLoBHcM8tzJldysqxyN5itnG&#10;eDkrnGDz3HXFVVijkhUN8qiEfu1UfOOcr8uGzgvzuIKjjO7cLPnIl3HZkArHIohhUAY+YrgBgfmw&#10;McjI454XOdjOSetv6/r+uxbSG3kPmxXfy7X+8rNnapJHduAAcjBAboAzGpIxBAFBnX528v8AcABS&#10;Oo56Z+UfLgVDCIEiWOE/vFkV13fKAy5bd15YDdjIHBPBBGZEea3nxgqyyNzt2hV/vHnOThO+cEL3&#10;4JR0OWV31LHy+TMZANgy8m5QGK529yO5XIypy3JUDAtTWYjBeWVo42UtO20LtBAJBU44G3jAGSuM&#10;LjIpwoY4FMioi+ZG+VlLJGhXCsc/TG7GePlJPSa3jltH80xSCRpF+aRRneM8bgBuPPQDk8Z+7jnk&#10;c8vJ/wBaE1u7Nu+zhY2Rmby5AeSchd3B/iY9cKpIyQc5miSJpxcbd25iY2m3Z3Bf9rgjPyZByGK7&#10;RyWFVIhEjRqylkUg+coZgFVcAEYPDYGcZG5hjjFWraQylQpRFMYjCiQyBhkZUnkYAKrxjr94ZAOL&#10;RhNW1X9f1/w5ueHNN0aZrq91nUTa/ZbN2ihjtQBcShHaNMAbUUsgLYOFBwqsCCtWWKO2uJDDJLGk&#10;crCKWGPGeTuPIOTt5xlgATjODVWO3imgVWZoyTjDHIRckE8sAMBCemOPUfK4Rh2+0SpJu3fvGVR8&#10;hwOzAHJO9jkg7dpJB3FSXwnDyP2jbk/TTT+te/Y1NL1680fTptPsRCvnLGL5uMzKCGCNgMAQQVAU&#10;EYyf4jUiv9puWlkaR2Rd0O8sVZjuAzu68HgAYw+MgBsZ/m7nzC+1yyRu6z/MSWALIcHgHBDZHKAZ&#10;woxckuWjeSMlVWNSPLkZQpwRyuRwN7t1JAI+7kjby1uaSszmnTjzNxVm9/Pb/hvT0NawCzO0yWsf&#10;ls2Gkt5iVZgMlc7gTvKk4PJ5A2DdU8ivcB2Qq28uFNudz7SMZHzAkYwPmY5CttJycZ0MMABjiWD5&#10;otxuJyQr7XJAIbJI2thgOmPTIGldSW8t40biUxswKsz4JdiMPghhlsHkfMdhPI3Y8mtG0jzaicZ6&#10;f1t5/wDDlpV3S+QxjSRrZljbZhSuS+DuUcgMFBUH7+1CBuUWbiUm4IgeNpNsiykT7cdPkGMs2SRg&#10;ewxwuBVs3Z3WT7SI0kjLrdKwPmEFiQMclcblI5UZJwMGp7V7p4pJJLmVZFClf3xG3DKeSccbCRyf&#10;4sjhgR58o6nDOPvf11/r1RftIpAiRzRs7soK7GByQxG5svkYB6j5RvJBwQRbtZ/NkWS6k3rNJlGT&#10;LMwITjaUCkYxnIwRjoGGc22YuW8xlmZlaO4OH3kk52Dnls4Vt2CNuMnGG0rV5YhMtxZ4XrKrQkR7&#10;iSWPX5k5I6gkHouMnirRPPrR11NKErIqq6RLsmkMnT5fl5IBGCWXcPY8DByaspIwdY0u/NbPyNG2&#10;zOF+77YOSOxI92NUlkWX96tsy7XAYKpKht3AJwP9lc444zkkkXLKeZzi3WPdHGwmVsDjJJJI6Z5J&#10;BAwcnoAa8+pE8upF7/19/wDX3mpbyRoyydF8zDKWI59twJ6cHJAPQ5U4q1ueeEK/8eVDbSoXngsM&#10;9PwGBk8YJrNtZXS2xKqxyNJjbITuXLMq9VGSF78DBPB4zct22QfaRK22GPf+5bDMpBYAAE4J2jkH&#10;HudpzxSi0ebUjyl4NMw3Pny/9ZGqqMDaScA9TuOMZyf0qSF1MpbzI93yhY+RlduRjjrk88YOSBk5&#10;BbpUFvHebbxkFrkGZY9qs6ljuGcNg5BIyChIwQAWCz8vNFaQHhiq+WARuXcFIHqcnHTORxjANVyf&#10;u7/h1OCclzNf1/w/f87gDuDNFHEkce0MqsWBH3eo6jGT257HmliM0EW2Sd2bcqKYzuJYEgnB7/eA&#10;HcHoMVe13R5NCvlt5r6K6kaCOTzFYkRu6K7J82Pul2U4ADFcjIyaqPvQSW5hXZIGZhtA6EnpjI4J&#10;xx279TnUoypVHGW63MOaMo6ap/18/wBSWJVgXY43bZvlKLjBwOhPQDjGOmTgZHMkUgcq8fmfe+Vl&#10;+YAf3cZ4IHPIzzgEYFQpLvK5m3K38Rbflj1I6DpjH+8AMcmpkVwNhfHmOB90jYePl4PUMc9Aec9c&#10;VnJGcl3Lls2xGhD/ADSLu3bQ2xs7j1HHB7Z+vGatIZFPmyAbvLUeYwwcEYzlunOTnr685xQkfzOQ&#10;o3MxMilj8oA6dD/dPGBxuAY4wbO5EYyeZu8rncHHznGSfx9cnt65qonHOJcVvMkW4nUqrSbm+bJI&#10;OODtyDgknJySTxirMP7oqyOxaTLM/J3Ng+p9McH26ngVMYRjsDPycebwxz/exjsOe/HHOasw/eZ4&#10;lYK5JLeZxyevX8uRxz3GbS1OOpsWYUVP3kS/Myl2YZ4Pc88568HHpg9pwsezcANqr+72kBWwCOe/&#10;TOMnqeueDELdUgEjsqs2dqFclcAAHpx657gD0xUg2MMNKY92Qx2dOeR0HOST0/nWvwnHLXUmXI/d&#10;b1Xk7drdDnB4Hp9Bznrzl8W7cdjfKW/u7s5459+v/fXtin6ZqlzpbNc27+TI0MkTyMpx5cieW6/9&#10;85GR0U8elRiTzHAhCyNu+Zeu73x0/wAOOvSt0o8qaevUxl/XYkEccarv27VxtVuoYA+3XuBk9+as&#10;RRJIhb7Ttwy7Fx1Y56Hp65B69s5FQxOLVWyGVt2PRskj8u2OuR6Z4kjZHiVyqKAOD13A57cAcZ4z&#10;1GOccXHl6nPIsokLRbwFyXXaW58sZ6nqDwF/Lt1pHLsuHHyupAbjBGOecjuf0Prio0Y4xNOqs2d2&#10;6TGent9f5e4kCMwZUDdBhN+3nnqemc+5HHPTJ2jqY69SPDoMbVUsMsSwOV44z0Hpx9PXDHJRUZfu&#10;sxG7cfy9OeOn5cAG0TcSt+7T3Uqoy2OCT0549OeCexqBk8jY6sPnBKsc7iOPmwD7gZ7475zV2sVG&#10;Q12eTdIjbc5blj06j8Pocc++aiG0HzFMe3zCNzzbuOeQOnU9D1x+VmZARJG7fNu56H65Jzzyevpz&#10;ntHLtY7Su7n+E+4x9fTr7dea6YFRZTkh+bMrs38bY78++cZ559uMc1Xcs0mZWypT+FzjPHH+wOfX&#10;2yBVyXEjrt2svVt3I7k/pjGe+3oOKglWRAxMq/NHlgsY2npxz9fbrn1FUdVORWcOuIWt/mZt7bl5&#10;VuSQeQeuPwA6iofLFxcLEEVo2xtEmAVzwQB/Ef5EfxcCrsgXfJGhlb5/lbneAB0zg4yOfpng9BWu&#10;CpTiEKq8sq9lHAXnkdu3099kjohIo72ETNuQbhncWxls9M9c7uPTt7GOSFlPzhfvHcrKBjJ7cEHO&#10;f9nnnIJNXCvmSeXNL6qW4Xb0BPXpg89Ov4CrLbxPKyKIzkt80KlS/IDHt8v09ugyaEmdUJFfCxIW&#10;SZV/eM23b8o5/h444znoRkdwRVeWIpGR5Jb5i33nLH5QdufTGBwT68A8XH3xOx8rDBS0dui4PU85&#10;AGBx1xzngDNQvHtDJLCoZckPFGpO4Dk4HcDsOe4IOMVa50RlZ3/r+kQS7RueRfLZmO5l3fPycZ79&#10;hnAxngYycwSbXdkumRR93G3cW4xwQuc89SMknAIzzauUmR3E8HVRubd97HzA/MMDGMDJBB5GKrSM&#10;uXt0dCMZZSjEnByMjOT/ABscZHy9skrvFWOimyoSJZMNtDSPsboeVwQRj7p7YHbJOcgmafWJJNHH&#10;hksq2wmabyvs4b95gBmYgbi2AqgKwHzHacsTR5fnRsgh84lsbiG5Y5+QnnnnkkHrk5yCaSvC0SCR&#10;1bMPzSQIhIJzxkn68A9T3OTXVTqSp35XurP0OqPvf19xC0a7dsbDZD8zLIp2kbm54zj+IjquQOhB&#10;AjZ7ZUe3IZvm2NIqk/MVI6ZHIHUkZyeD0NSyQpIu1hvjRmK+X8y7RsycHknGDz04ZTnDVHPGJwYZ&#10;WjK+WQpMfzONxB6YOfvAkA59ACco6ovv/X9f1tcha22zq0ImJY4Cr+8GQc5Unju2MngAjJ4y6W0a&#10;3hguGu45kkg3N5Kl1Q5xjJHzY6gDONoGM4yCExKhwjvI3l7d7FyM5LfeO07ivy55LAnsKbeXzSwl&#10;rySVoym/94NqupYtnGOMjdljyM9BkGj3Y3ujb3nJWZUnijj2IHj+WbdH6Bs5T0znsPY9N2TFLFHd&#10;PIBI3lI24KSdoDcjPU98jIwcAdMYturwyeTK/b98zWoIkAIGCuTx83y45BU9OMRSpI6qtnJIzKvm&#10;R7lIMakgn5hn/aGTz+8IB5KmDojPz+f9L+l5lKaKJUDzvtEnRFjVSwHBGARwFAbAbGB1JPNZobcs&#10;rRyxyGOPC7lwWXaDlflGMdxgD7uMnINhgUkGxV+biORJCysOqrxwVHX6KcDqabciGFlluw8MasWX&#10;dE20t/ujJwFyTngBm55LG0dUXYhdBHN5iWcjfxfPGqnGMbT0yWA6sQAR1TvE0s/kpNF5m0JmGZXU&#10;MVGc5BPBGPc52nrkCWREiRVkjj/ffKTNgrJhec4ycA5AbpyTwRy2R4JEKNJIlwzbZZGcnDKUIHUk&#10;HIHzAAgnGOCa0ibR6f1/XX9dXo6S0c+ZFI/2cJ6MztK20kKp7kn5skggAjKgKBG0ixo2y72fNtRY&#10;49wAUEDnBY8Z554JBIwMySxwjzXjt41ZmczI0BU5LOxboQQOOvGBycjAdGhNwpkLmSRdufOy33sk&#10;4bGcjaclQwZeRzmiTFzd/wCvvBHIf7LEi7VULG3mDyRliwOwMTgcnoeOB/CDYtw6Rs7Ns3R7isE5&#10;3Rqp6l8DAyCODgDGcn5qhtComjEqqjJJujT77DOCG2nO3nnls8DJ5JNhWS0u4zs8kBkKGZtrHIP3&#10;iW6nG3twOQRkHncbmVRvb5kqzW6W7IdrMq4KKoLHHJBZwAH4JPUAKRnoRdRjCMXKf6vjPmHK/Nye&#10;TzwBk9iRznOM+0OYoR5+1WwuzzGKNgkbeDyQCDkcAgnptK2rWRhbw70Efk7WUGTYN3JAG0jtg7sA&#10;gEHGGYjmrR7HLURetUO6JUhX5CW8tWKBcYIwc5wp5BB6nsc4swxoyRpIku/YwVowvA2cFfxzwB25&#10;Py1VjTyCBJGgUlgv/LP5h1wuDjA9Bx05NTxRtEMrE3zQYhmTkyAZIZgMY6Eg84yD82BXLY4Kn9f1&#10;/X4Fx93zSSCLbuCt5i7c4wN2FHHA6k/3snoBYB3qykbdzbgVkOemTkH2UccjoMAdaqZWJRaRyfeL&#10;RbjtTbuGNuOmMbunBwACeRYiYTsrRTFkZmO1WDAdc85y3fpjPOTUSOOXkW3lktY/MMkMO0fJGqrs&#10;C4GOgBH3eoA6euRT1hUoE81Iy2UVev1AJBwevXnOO1R2wkkl8qa2PyyhWWQ/eZiPlOR15IJzk8f3&#10;uLVs77tqTyLu/hVmAC8HIA4wSTxjoPQ4Octzjm7f1/X4kqo0jKY135YiOPcNx5LDjJz0z15GM9OH&#10;wxs8ZJ2yL/ePJc9ckYBOOwJwNwHbIbG21uI4/nbC7lO4tgZAPdsnnnp65yJItjrGTuVt+3cwX5cg&#10;N2J5IA6kcA/SkcsiTdl2k4OeDJ95WxnPbHPBzjj+SMythPvOyj5go+7nk49MluFOTjj1p7yIu7eG&#10;jcBXKiXdjk9M44yeuD6c93MjrtTa2GUAAqVy3B43d+PXPP1NOxlzELwRxyKC7epw3b2IyCeOx74y&#10;MFaj2ARFmbdwSFdsZO4ABunY8nHOODjk2jvMbCPzF/usr87RtPBxzwMZ9AO3RpEMe0OGzgj5VyGH&#10;Tv7c+pwfQmqHGTK6xssojt5h53yyK0nbnksPTp0HHsSKl0OTQdP1O3udZ0ya+tY2RpLOO6ZDMobl&#10;dw+ZM5CnGDgYyP4WmG4SMPskXjLMshHGCCu4cenJ9MjviKVWlPkPHuLODGoU5Dc84AwOW9cfMc9w&#10;dKc3Tkpdu+prGTjK66fp/W3qM1B1urt7i2tEgjZnaGGNm8tF2nCgkluATksxPy4JIAJqSReXgodx&#10;GFVlLZ6DlR/EOBnP3tufQVYikiY/aJLdWk8wbmKqOhJUg47ZHr+hpk0LvEsRcK0jE4jU8HJx3HPy&#10;ctngg9RyCUuduTN4ytLUrSxKpZ1PzMgDds/L6Z6gEZOeOmDkktk8lJZJJbvYqqDI6syhOuWwwByM&#10;88deOOlWmuD9mFnAu6OXDsq24X5OfXLcZ+6DgkY52qVjmVYAsccrIoHDNwpbOMggfL1HQ549AN0y&#10;iaKWxC9vK78W6rIq7GXy2J2kknAYYHVsYxztzwKgnSM2/wC+EYVFG1/JHqGzgDjjJHcgcggmrISO&#10;MMkg6N8yrzk477iMfdB5GTx9KhMriWR3mYt5eJCJ1yq/wE8Dsc9OevPJquhrHmIWVk3mOWTuqssh&#10;x0PJGAPlOMdOvpg1X8lIV8pFDBgomWJcE/3R/Dt79BkhxwOjW9iqd8kQ28FY0XDOp+YMADx24UnP&#10;ynsKZdWxEixOFZYwUVUXJ5O0EZHHooyCS3UDkyzaMuUpyxoyrlAG3btnBVMH73PCnAODyBjt0Lre&#10;zmvp1igdY1UOjNkAMuBg57888joGOAOA68aWPdcXjo+3JDMCAkmQPTpwuMbSeRgZGWzeaqGJ5VWT&#10;yiuFbaMEEkZyCCcFuRyCcEAGqjurmycnHQZcRbSqRXXncbUUqArgDaAcnPr0OcAZzwViYuk37uON&#10;mlYKrLHuAY5OO2QMn5geMkcZqS5aIuyNI21pB8zJhuAfm2tkYyW7jgjPXFNwGRYZ49qxy7fK3BVb&#10;jkDJJJ+owR6DIJ1NI6RVxsU7KnmWsq4aQbGGHB9gDwQcHk4HzH3NBupWgVFVmDKDGrRjg/3QV5zn&#10;d0B+bJ6FmpDHMNsrQsQqtmTOVJXoDkg9PUEA56AZpPNk3NvdSwZWUSYzjaBzkKc4wM/3T34B0jUl&#10;HRMvlT2EeRHHnbpHG5WVgg45AAUjOzqCM8gcepMUolaUxeYoZXUS+XGyL94cjbxwUyBg8DjJBxIo&#10;naJvMllFxndGvmFWPPQNy27lSR0x0Ixw242RwXCyyNGyD78kOG6N8xG7AweB39/umpbLjpLT+tiv&#10;cB4JSy+W+eN0ca4I4JXaR8oAOQwB+8emOI7kmJUjVQGZgDCvzMzclR82dwJXOMg+wUmrAdpbovby&#10;IzSbfJkQggN87ZGRyd2OD1OSMZJMO51VY4WXaVkRYywYgdTGAOCSOo+6QFyOhCNo9F/X9IhWKTyp&#10;o3kDZVV3Ddu243KBx8xIyehXuSQBVW/hLmOyvSNvlybrXcuTw2DhsbHA9wOd2SAcWZbYxqyJAfMT&#10;cPv7UX7uCQM7vmAxnoCD0KgQ3ErEbPKXymb5o1OFPYFgVITJHKksRk9ScNUTqp/Fdf1/X9dyk8yy&#10;srzZXdJumkjj5ClVIIBAxn5lz2O7oQRULW8gSOS1ZWZ3VZGaQbYsA4QsucYHY8gkEsxOFtCXzPmj&#10;k3BYRtZtuVUg7uOSu4ZyPm6ZIYkGnf27qNpZTWqSbY2j3ztHbqAyjcNrH7zRjEhyCBkj5SQAvXT5&#10;PtM6k5LSK+//AIb+vzyXtpEGzfKsaRkfu1d/TIIzhRtwSORggEHC7a8sE5XLzMqyR87VC7EXnGVV&#10;dpBZsDAB6ZOFFXrjelwty6qrKVLNITuikHbOOcttwe/Py5BIhsms7azvIPs0G2TIWGZc7jtYbsZ2&#10;9FGPv7Rhh0Vq1pKLlZs7Iyly332/r9f6uZ7l2nt54Sq/avKDM79c8bSVxk4Y/KpChTwMsNtUpOXZ&#10;5PMCycSMjouwtGwI2nbscMSccbgwC5DBToXIeS53LNJHNJI0i3KAb9pb5ioGFyfl4XBycfKOTUfZ&#10;FcRFtOjEnksqq5PyDY4K7QMgbQBkZAwxOCpU2dtOXu7dP6/r8CtvkiDCLcGlj/5aOrYBULhSVLMw&#10;yeBjA4IODuik+xzFbuWJked925reJhIrGMldqnIbI37eTtGRg1PJD86lr4rK0OxjJGv7xNvTBXLE&#10;qEbdkhVJOSqAM6S1vIGSe7iwZBmP7Ra7S6k7XYLubcCCd2SMnaCcla6IxdrnRGUY69f68v6RReRG&#10;hae6iRmmjIJ84N5si44UDjcWKESem7JwAtO8u+lg224ZnV23qZg0jtxwTtHK4A5BLZBHzBQrlmhu&#10;LdYb+4ZkZsXEnD4B3FXfj5hvwSWbADAglgGDbYxIqxXl/KqRsU3tGANpGHZQ2GRe5AIUbNo+brSN&#10;r8q2/P8Ar+r9hlvNtkaXzEhh8xlka2UMNxGflOeeynIJGQMqqrtngjW3eK2dkWGVtkJjt1VcIFJQ&#10;kA5JKrjPJBbcE6BscrQlJBLM00xG/wAqXO7adu7JY7tuFTO7JY/dYximiUMNlobdoJFUfuZDH5y4&#10;xt2gbR2bBAIJAxk81oKXvP8A4b+r3v8A8DUBE1yNhVUa5VlaaacIsi8bWyo2/wAWGPB24HJwqzwb&#10;nuBK3mTLHJvjU3AXHyj5sISF27slgRkKcMBjCIn2mJZ7lYla6jjVrf7QFI3KT97jzGYEkbQGUuc5&#10;GcxxrHNZMZSsatCoVVAC+S6sAAx2McsJOGG0nCkksVbGUSXr/X5a/LtbVPYuDT9RhtvtF5Y+Qm0R&#10;pKIY/wDSDkptQZ2gqowY/vA5HViaIJN6MI1hZliWaSFlDgNuIyW5ySxc4Ug4YjHGwSvqF7qFwslx&#10;dKJ42MTtH8qFipZgA2cnbjC7VO7pjaxLPmZY7i2t93liJoYXVNyqXKnDEnAyHwVJ3BjkA7sTLl6H&#10;PeT+K3T0/rs+nkgFvLETILyRvMkjRrhs+YWVid390HazkjOV+bjO3DrhYYh/pFwrhmZJFjgGUQ/L&#10;leOjqCc71UZYDBUmmxqg23UxZvJjUNN5mxw/3mwADnKkEFcEDBGehJbML5O51863bfEsr7YgDgFt&#10;p4U7lwSeSFUY5HlzbUX2tX+X9W27fcTW7GdpBczwySeYuCyKQUAPGMZdS27AbBPyMB6tgspIbiSe&#10;1tgLjystG8GGdcqHPzhQPlUAnauc+uVonYtBCGSH5pN6sx+Y4cHPKld5wVGSMEMuRtUC1Za7qXhi&#10;eG+tLiRWjuEj8yQPmPCZBUHBViERs9SZcggoWOlNRclzaL9DKXtNeVfL0/RlWe0uLPbZzXUixrGY&#10;W8xAW2AhOuPv5yDuOCdqYILYYXjuwsvnWqs21leGaRVGQGBCFNu1lOFyCMMoYZqW523bpM7yTSM7&#10;tcSMyyu8hyzHPV25LZK5yQcgjBU/aoGjEKMqRsqlo2Eas2QMEf8ALNsOAOxIYEKMPUy5ea0Soy91&#10;X3+7/hyB7cPLj+z/AC227IgWKrGxEm7Yg5wNuDnGCOCTVOVVniFxLNG0c3G2L92y8nO9kT+EBmGC&#10;WxjGQfml3WkUQeWSNPJmjMJjb/VlSNnT72MAEEgjcxCjK0g2szxWgt2kk/dptYA4Xceq5GQNg7AH&#10;PGcPTtY6Irl1/r+uv/Dkd7bs1xvEckO+bETGFVMK7gQ3IPRCAVYkjAbqFJp3DRvdx3WGk3sGyITy&#10;AeDjgPwr9y2AB8zfILiJ9pvY2W5uvLlkdhttx5q/NwVCMR0LAEYXJwABuJj1N4ryy+y2UXl27SYU&#10;qzBPM/ibdsO09AF6qu0/O2c1GPMr3NqcrSS/H+vyM2ceXa/aJYvNw4+WWPaC7NGc7SFMuGIxkkEg&#10;gAkDdV1KztLRVv3VbnFt5aqpD/MkhGDgmKMAg7m5DsVJDOebCSxtMuYXX7RJ500Kwsf4fugj7wKo&#10;ASC+FwNrBCq17hLqO3jv1kWzaLPk3SszEN5rPuABOBv3LgEAlwGZj8rbx0PSp3jJLb9f6a6J338z&#10;Pe5SGaGSGzmkVWe4C3Ds6IyfdOcZ+8VjA3HyhJht7l9lS+0+C0VY0vZvJ023EC2tvCfOOQVb5mjT&#10;53I6bgwZX6q7KL88dhqd1bi+M94k4PlRrZiRpWYggKzsMqwfYFALD5drBV5xbuRm0uO78lmX93lo&#10;7hzDK4G0kDl5gFCbg20jceHyS28dT06EeZq11/wW+/W11/n1jkuRDOlwjW0czI0qsN45ZZFAJKKp&#10;ziRQ2QzbuN6qGrNa1cJJFdWcnlyL/o8ij5rpdpwdwHp97JxwSTtLkW7oNAjzrZ2Ma7ikheQDckYD&#10;LuHPLMdisSTxhWVgc0rixuJrl7pLFbhVumVZY4mklDs6/Ocp+7Y5YnOeQVOMoR0xjoetRjFf192v&#10;TX/Mp3MksvzsDAOCyvIDl8AgEBssr5VlyVY42kKXDl+meINX8LapI+iPHb3C7VjumjcTLGrfMMIP&#10;3anJLMF3AFFG0bkEFsHNjHcQRIyBg0cckamGKMsd3mZyF+ZULMpK5YFlzt3Zd9HHa2m6B3m2ptWa&#10;LC4ZcRh1yc58vbnZyGj6t8pXqjZ7nqU6canuS9P67EerT3M7TXCGa4i3sY5bphKHclio5G0DhWPO&#10;CQWO4bQ0JmlVPNjv7fdFlVVWZQ+ByG343OpJ+bJIwwBbaEaS8uYmu5J3hkXbIxg2xlXJ8tdqDsFI&#10;2AkBTgqwz8qrTFzewNsWBcxTSLHIu5cxlcnHAIyD2w3zcHLHPTFs9OnC8Ekv6/r038jW8M+KrHwr&#10;C0FpodvvmXEV1eKtwsIyMSqsjOhOFZSGyOoAV13Rcze3qXEDpPPFumV2Z1PzFuRuUkM5PzZK4Ugj&#10;uwYUfuZLWXylSXaBFNJDyFyDwQCFCHGM/MQD/CStV9Q3G0a9kuZmZYV/1oDYUQjClhj+FODj5uvU&#10;HbpFa3O6jRgql3v17+Xd21/4GpXvHRH8uWNo90Sr9nlkzsXaw35I5AyoU5JIAyPmwIJWEMzNbXqM&#10;CuxZI5FVQCuCM567WddxySBkYwrG1PJBNPOIZNwkjYttZpH+YMWAyAQ20DnhgQeCvSreK3nJAsWV&#10;wwUbeTls4AIXJb5QeMjpgldtbRR6VPexBJNNKzLcsAsZDY+YMvCruPUAbiq8/dLdjk1SuY3lhMc8&#10;G51YvMo3M5x95sjqD9ccN0yCdEx3ccP29fMZbcY/0ddqbOfQjn5pFJOcFsA81RmMUZWOGESNHLjB&#10;jGSxON23qOicdumfXeJ2UbX06f1/X/A1qzv++eXeFk4Y/Kqh85P8HcZIOMDjjoDVeVo5X8qEtGwf&#10;7q7QvVe4HTpznu3qQZnaa2jJhG5CI5H2KGJfnjOSQMOQOh4OQDiq8kcI2xPIJGxs3NhSBu5BPfjI&#10;6dCR0xVHoUY/1/X9fkV7gQvGscbbiE+bagyeASOo5znnp2B9YZFZZBI9wx3HqTjvnn889Dz29bl2&#10;qwR7ZJYwzDLBlxvTCknbgcY5AHXPUdDVu0j83ibaNmXMifM3HzE4zwMN6ZwPUgax2PToxva/mV3l&#10;RbOOCFyNoPlhsBm9M4xxx0z15A5ya0+LYbvPU7jjzN4OOg/A5HB9uuM1PczPlrfylKKAZE27scAH&#10;PTp83uMnnnNIrtsyG3K8bhgc7c7fXHQ47YwPbNM9GnprYiCSJumL/KVKj5M5Q9SPbjbwc9sgc1WY&#10;NFE8cblZNwIYJ2yQf589+cc1etLWbUCyJOkfGG81tmDwM8/dxnGcng84GRUGp2sNjdNHbXCzxx7g&#10;syYVeRjIDDO08Y4GQRkA8U1udlPexT8yMqFEhXcvLYHTnp05B3enb04hkeKNdyOAzMSqELz0Hp7j&#10;jjhR+ErN8qRRMTKsfysuOTgYAA56jvzz6VWf5V+dmZmJLYzxnv05zjHb3qzsiNmRGfKHbuVc59em&#10;Rjv1/L1GKjlUhxI7ZXb8u0Hn5cfj/wDr78GQ7Su1N3zbj83qec+56flSLCLqNTAvy7dvzZIJ5J9g&#10;Mj65OeapI3iVg/mERzxjbt3bmOMcc8gfjnnPXJ4qNjsO5CE3cHLZIXBHfk/h9eM8yyoGuN7J8wY/&#10;LvLbvTj8Mfjj0qANk7Q5X3X+Ljp/nru/CqNUEsmwqN67VUDbtxv47fQk9eh6e0MqSvHxjzCNyjd0&#10;/wDr9PTuPrI/+tZhuUSY69WPHr0B4+nvwajZZgpUBWVmA2t64PHH+eO1Bqi3NtCGUKFY9VK8n8PT&#10;g/5xUR2ksIpG3Y+6ecHr+fP6fjTY2JbyQFHy4VsYx9T6U8eUuN0e1d33guOnOOvTr09q57nn8ttx&#10;MAbWMIVWY+4z6e4/X607znji2EZ/H6j/AB7ikaJj8zhtu3B2r1/r/jzzT4xukUOnzSLhRuAyQfTH&#10;09Oaq5EnoRtG6jYVO5Qdo/nx9KkQOk28vt7r07n3I9/696nkQCVQkny8bduGx6dD/P16ZIqFFzIs&#10;ZkA2rnpgDjr1+n9cUtmZ83MIUZyuM8424UA9c/5PsPweeRgytnd+7Oeh+v5//WqaKCVZNgIfzAFQ&#10;Lle47496HtSqbnbb82MKQc4z1xwRTepHNEjjiMoC72JJ8w7VGMfh16j0x/NJIxE5gZjndtOG+v8A&#10;X/PIo8t1GZ3Cq2MH19jj+n58mlnkZn86U7V3dI12jPtjI/P0/ORO/MJlZdxiC5Y9WG3r+P58/wAx&#10;TYykaeXDEeOMtjbn1/zn61csbA3cbLE8e7y8bf7/AB29/wAPxHSoJPMA3FdqNxub06dc9P5Y+tU7&#10;7mftI3aGRrg+WhJbaAFVs9gPfNTQm3M6rcBmXcdyhcM3QcHGB9cH6dqaoQvgHDcL1x7fljPrgVLb&#10;u4ZZXmwoYfMw6nA/p1/P6EdyZSuS6vbWNrOWspCyKN3mbuRnGemeAcjg8mqsq7eFVlbqoY4zg8Zz&#10;/ninPLLLP5oU5/u8jn1zkYHJ546d6aqHzdvk7sEDcvPHP04yD+nSrepMU4xV3e39f1+A6BmWRfVm&#10;+VyDjof8/U/XNz7fH9kjtbohguGXpuDY6dDxj16enOKpRhwjBGU84+764/Af5681I/moNo+XK7Vb&#10;djHAPHA/l/8AXuLCUYy3F8lGlYJtVcYLYPrnv159ef1o2mXEP3lx8qenT9OcZ9sfV62MhgkdVb5Y&#10;8txxg98Yzxz+fboYlQRRedJ82372R1A5/L8v1FFrFxkujJIFWZF8n5lz64DAdugxwAMZ7dqcqxRb&#10;jDFtaT/VqR3yMY9Dx36/jQiMYsMwXd/F646kf8B+vfAz1as7iRmDbV3ZwECjp9D26d8d6B3ZedbW&#10;Sw2yssMiyZZX43ZPXB9BnHAzn2qrGJVlYfxbwGZXxu6c8H8+3J/AMhl2xr8w/u7hz0zzn3+vapIY&#10;R5wW6G5f+WgXG7GcZAyM8/rjPOQQx+HcJEuN26dTvyVbzATjt374x2z060QF1XYiLhuVZmxjnHr6&#10;/wCcE0+7jW3f9zIdvynO4AKecHp6fh25J5aIVRxNj5tx3Bzn2Pvjk+v3fcGgSalETIuB+9ZS391m&#10;OCPy9/1+ppjBWYtGgJk52qvfGRx+HH196neJvNwE3K25xlS2O+Qe/fj2/GmqrE7ULKzNtXgLn0GM&#10;d/z/AB6AEMoLQ79yMp3YYkZzxyOnqMf5NSWTyyS5kYgK+FcHvxg7vfA/PqM5ppTzMIMFd2OffPTv&#10;/j09asaXP9n8zlQrwlT5mTgE9x3zj2xwewqepE/dg9BqBY41dSCgQll5A5HToOh57cZHubERKSbR&#10;P8zDO7cCpOeuP4uc8jrn6mqqsD843bS2W+Ubuc4HXp/UcV1Hwr8MaF448faT4T17X20uyvr6K2uN&#10;SWzab7HCz/NJ5SEM+FJO1clgMKCxAqnLl1NaNGeIrRpR1cmkr92/PT5sx57a5Ur5qsqso4zkk56H&#10;LAn5gePXpyafc6Fd2UNtLqNg8a3MYktSy4MyhsMynHOCpXI7qR1HP1D/AMFMvgHffA34ww+GvEfh&#10;3SrTUF0uFJtW0Ip9j8REMxTUY1jCpC8kTxbowiYKEuiyMwPzLPqE/wDZ66ajNcQIWdlkXCqzYUnr&#10;04GSOeT061SlzRjJbNJ/ejynW5qk4RXwycX6p2f4lC2Hkxef5YO1ju+YbTn6nuemcdOncSrAZX+W&#10;LcfLIRuSF6gA89M9M9c465p0caRYEqbT8ysNw+ZsDoMYGSvXBz6jmnXEELkw28a+Z02r945yCTxz&#10;k7e/B6ZzzRMpXZJFai7KzzB3jLbfMkXfhsAnjjg5PQ5IPHIOYyuzdBvjLE4DFSwbkHqCM+mDkE/T&#10;FS22whSsbHc2TtY9ieM/kTwT6ehfFZyTos8auy7VMqlwGbJIz16E5GeufrUyMnLlerHW4+zSHdEp&#10;WNcBdvyg5yfbIOflB6nk44Ni6vHmuCv2iUqZG27yO7c8bQeTjHA5Hp0W81NrgW8F1CqzW4VftC5y&#10;F5wrjBztLY7EY9arb0ELI6/NG2VkVQwC55wo+Xr3GQfUDGVc5rc/vSX9d/677FixmjjZdssMbKo2&#10;s3I+9jnHT73cDI47EmxcK8zM68MyHzNr53lTnPzZ4x25JxnoBVWAXM8scMcis6SBPM3CTOenBz8v&#10;B56euM4rrvgxNfN8StH1DTNBs9Teyv4by503UbcXFtOkLCR1mQkbodqAP8+cYAIrfC0frGIjSvbm&#10;aX3s58TUhQhKrLZK78l/Wv8Akc5d29xZvyJIm8neVukx8ucf+hAnjH3eCCCKl0+NHAhitRJ5kipI&#10;PLO1n3cDCnnvwCWOcgYzXcfH2++Gmp+M59R+HOn3FnYzbCui3bM0ltzh1V3w0se5eCyiQFtrbhGX&#10;PExHzbnymbzPs251ZlxuBIyBjHGS3QDn1ANLH4eOFxcqSkpJdVsziweKljMFCq4uLau01Zryfmn5&#10;26ptGhaRPauscxtS0LZ8uRkHzYXKt83XAUe3c4GF3dGkhhn8sQyvD0jVH3SLzltvHGDk44+8c53A&#10;1km/lv5mh1GaNZhIEmlX+PC4Zgxycj7xfkkkDH3a1tMsXWBZpLnCNHGIcqVW4bBVucYKgkDK4wM5&#10;2lST5lXa55+Kd4+/u/60/r/gbejOimG5g8uRlbMZt5lUoqgg4Ugg9wR0OATgMGXTsZLNblbvS5Fj&#10;VpiftC9A3AOzGCASWVsbsEDliAag0mKZLyK3sh9oS6B3SSQs8bq2GRSxG0kOA/y7iz4AwMY1reAp&#10;codXd4/ssMkV3HIAGdlBXjcEbICAZzkc7SGxXDUi+W58viKkeZt9V87a9Py6d99J9PTULKXzPKj8&#10;u3kaMW9rbs8aTfxccbm3hlK7gVXcOshIfbx3UN+yXGpwwvI/7iRZG35+bpuXODu+UId+Ay5ByVm1&#10;rWb7xprP9r6qryXt0VFxcX0b+fJnhjKhPzMQFzj7zBtrDczijby22I7eQgBYlMlvIgUBjswWDcog&#10;z0AVhy6l9uBxxk+p5tuZO6s7a6f11+/8SV9S0eOLysLMq+XunmkDhpNof5ecqMPsHU8g/eCg0tdv&#10;XLSXEN2slwGWSSbdjPPnZLRc/KWXJLEDBOdzrm8YnhXannbTbzpC0qgNNuJb5v4VwWUEPjB2qy5d&#10;cZk7hrXfIo2zMGaCWORg6gckZJLDKlzkDacDAB2Hqga0Yx57pf1+m22i6aWILm2QQMLfTVk/es3y&#10;MMLFk+WwUYVSxwFO7DbBgkclupxzBbfzXdfOfZYyTsQjfffbhWOdrydM/KcfMduD2i6x4fuPhHb+&#10;Fb/QLc3Ul8t7purI0RuzHINs9q7SACWNpIQ6+aDskViP9eyjlbzSL+20u31JYm+w3hkNrNb/ADYZ&#10;PM3LJxhJEVkYo2zKyxuAqjce90mlda6Xfl6m1HEKcrPSza16u19NX2eiWyfa5n2kVndWUz/boY5I&#10;WWTYVXEikqCNzJyy9c4J2kNnCDcWPm2V0bqJFjKq0spa0E3mgAscltrBcsWIP8IQbj98SwXcrWc1&#10;o80sylpTHJ5hUFvk+cnCg5dl2sMj1UcuK0aPaeTcTyNLJA0cm44ZiNoYLtVdwJwq85yXyByCeWeh&#10;2q8uZP7t/wBO/dXV9C27QXU08LW8hTlfLhdRtZAAAMYIxvZSDvCocHON1RLqFpeWM0w1Vj5PmTm4&#10;XJaOQMoU/MGJO5nPzHJBGSPv1NB/Z9rbTXDvIjKqxPCXWMx4UguM5VWLDgFycuR83yljFxNfLGTJ&#10;808flqFKqrcgLHuQlRkk5O7ooycDfk7mS5e21v66/f8AmWjcX7wi3nkmjEFrIkjSOzbdoJwxKbQo&#10;IwSRtwc7iMMLkCpMfIlaONMrE25VDGRlI2fe4HOCoO7aoBPXGfBNbxXXmPb/ALpY1eEM2GSQtkNu&#10;LnDM2cKSOAc7iTu0vJuCyzvIyzRqQ0mxj85JCgBgWyOc5OSpbrhhXLWvynHWtHZW/r+v0LEUSrAq&#10;3K8tOoj3Y+XJIUDaQT8vzZUqPlXk4zVxIYPIC7ZGmDxiOOR1LjKkk5YDPc5KhcqfdRnx+fJJvjmt&#10;2/dq25XCgZA2BtzEuBsGSM4VjkDgDSsVjmRYlVVkaTygzsu0RsD1LE/dGMjPAzyCwauCaPPre6r3&#10;/r+vwLlrdQsrMyzTQuy+YY5gyoeSoLEBeQF7hiTng4roLbUdS+zQ6dNmSRlxFA6jBVmwByQW5bpg&#10;EnBACrg4NhbvNLtt4P3iKV/1u1ih/iIJ3fd2gDIBCqPnU7TreH7q5tLlXhciSTA8lVUh+fmQp1Py&#10;rjKkHG3Gd5J8bFxs7njYuMZRuktNbP8ArTQ6GykW8uI0bcJFbc/mSJviCgDn0ZSepXcMEEYyT0Nn&#10;qd3cxxzEzBVkIjkW1L7OScH7wxuPQ/KDvwdxYnl7N4FiwkU37zCTW+3arsBklsqdzYUYOPm+c87g&#10;lb1pNHJcYhuDuVw0Nx5e8ucBo2ATcTkEZXbwG4xuOfn8dHm2PmMZTT0a/r+v6Z0eilGc+aAu12De&#10;S3PAxgEjK7cE46FQCCmd1b+mIY7hZWt9zHd5nzDe/HJHrnuOeOeOVHL6UE8392Cqt8qNuypZTjHY&#10;gnPqMnHGCxHRae0UzrlNqscKNoG3APfPBPfoSSRzjaPl8VC58tjo6v8Ar9TtdNm0geFFtbnSAt8L&#10;5ZLfUInba8fkkNEVPB2sqkOMFfmB37l8uXSAEh3eY6tJt34QgOcd8Dr9Ce555LYOn4DYdI5PL3Pg&#10;9ASQ2OSM8nGeBjk55rWs9wRIjtZo9wUsny4AUnqeMcHPB7cV5sny2PmMUpS0b/BLRem/q9TVtzKS&#10;xLeWz9cp3x0HIz346YOe+Dbt5FDqyjlSRuWMnY3bJ5weh28dec9TSt5FjCxA4VWC/c5CkjnGMEjj&#10;p0PUGrsaxlPKjwxbLfLjdnGOoxnk5xz0HQGsb9Tx6nmO3wMGZpd2DiQbh1zgZAHr/IZ7iiQO7tiI&#10;jqu5m9h684575znPqaBvI2lsr5ePmJ4BUDAOOOw5/XrUgX5GZ5Nu1cDbGwAzwQV64Ocjvx7U4NyZ&#10;h8I14FV28peV3bcMOVwMc/3Rk+nA9qhvkja3+51JZ5N3AJO3GeMemMngmrYK7cSfd3fd83OPcBTk&#10;9c++OwxUWpsbi4acphmbhRG2S3cnsMnJ/AcDBr18Mo2unr2FCXvowbiIy/6+cERkuBG3ygjOPl9M&#10;Hn0OR3rI1W386XzyshRfkZmh3FlGWxx3A52g4POOMAbOtIw4Jz5caj94y53fxNjHA/8Ai/fFUbtD&#10;FF9u81o5fM8vbM4LEADkDcOfXnrg4zlh7GH966XQ9vDztZ9zk52LxjG6EzAu21cBu2c4HILHOCB8&#10;2QASM5F9K01wyybsxMwKqo6DnbuUkLyWznnk9+K3dQWNZQZpkYrHlQu4AKuMDPJADNnjke3NZ62a&#10;EyNeJu227KqrsZjKFUksScdAfl45CtgnIbvw37z3bn0+HqRj7xh6toc1pslvLSHdNCG8wOoAHHzA&#10;qpwBgqcnAA69KqvDhWba32j5SDImGJI6sGJ4AyWB+Uknk4Na17IZrhmYedbquIURSYkG4knrgHlu&#10;gBz95c5JxiEjdQ0W5SoBkztzg/NGzKp8wHPY/wAO7dnJqalubQ9mhKco2Y+0gjISeMbt0i7drBWZ&#10;eCqgEgsdqg5ycHBUDGanVoozFLJAzL56iJVmjK7SoUjgZJ5HzLnjrjaKhnVLQCJgsyxzAKoXksCF&#10;5ZRzk56LnLEjLBsWbS1EF2qYOdr+XtzgYTnPPIBXK5xyTzmuSZUnpd+ZJHHYJfSwWs0hVl2gb9xL&#10;YIySCBjbu6ZJ38nBIqzCgdmZDI0kduC21tmCeVyE6L16dQ3p0ZaMrxRIySeY2CqKhwh27tuG5PTc&#10;MYycHB/i9s/Zi/ZI1v8AaR+HPjHxp4Y1GRZvBrWkn2AQk/bluGlT922D/qXiWSQDcSk25csAG9TI&#10;uHcw4kxn1bCW5kr+87K3Mo7+sl/SIpYXFYyUo0IOTjGUmrq/LCLlJq7V7JN2V2+lzx2yjsXuvKmk&#10;WBmOxpEXqm5c7mOAeMY42/7oxVqW3Yqsjhj5a/u1mkJyDgk7m3bevHAAO4dM40rZv+EZ8RTSWrfv&#10;IeI5o49yEj5QM8I4JOGA2g8ghQcCvG9nMs0kgmCsuY2jfdjae/HO75wRweFOQAd3i4rCrCzlTm/f&#10;jJprpppv63X69vFdZ1JXS0svx/r/AIbrG80EzSNHcySGJipXcCAxBHJP+yW4+XIODyOXmPO6cSKN&#10;szB/I+VHZRzz6ggkn1DZxggRN8tx5L3P3TkfeK85YDpgbjjPJ6A/xYF69vRPDDZ3MALwxFPMVV3M&#10;A2UzwNzbSF55wqjqCo8/m5iZaWt/S/r8yvLEvlzMsvmM27zPMnG1uGPzdBgFgOcYJJ6Di7c6ZewW&#10;0NxKyssyLKk0ZOxlYfd+YfK3J4JO0nkcg1FFFcfaI7tIpI44UDyR58nzUGMvgbTjhuMcA8Y5xIZr&#10;rPlyOuA3y7CAGG0n1AA4OPUcjHWqjGnyPnWvQ55Sk7Wa8/6/r/IsRMkrNahmkVv+We5CCRuyxPJO&#10;c8bs5HIAzTbcmW8a5LH5ldHdiFx8656BuN3HHPuMDAbWaVBfbNkbOcs2DkjGSSOmRgg/7L5yF4Lc&#10;AosCA5VVVcfNtbO7HAOACcHoB0PasmtlYnu/68ySLNuqGDzNmdsm2RSM4zx8o9zyACRknnmPEYhM&#10;bR/d+6u4hQe2A2c5G44zzzn72S4BZI/tZUlTuDMxOI04GMkEZBxkHOSevyjDpYiGOGZY/Lk3BWX5&#10;SOO/AJzweQQp64JrKcZR0eguoQtuYkRjc7YUBud2ASCQeeOh6YC8jk0Q4tm3JgDbuxlRkE53Z6Hg&#10;jIbjHI6AUxNvnlZyJd0anylGY1w2DwT8vRcNkZ4HUEF8cCQsnkDcJGQyAYXDHoOOhx36dMYBNYyB&#10;+ZJAywTfuYJkZmAjZfl4wDnOMK3LdR3IOckVYt5LaGzYSWsgbdujEhVSq4IZcNjqTuy2ckDuG3Uw&#10;dwEzIk2ZiV29H5J27V9egGD3BPQCSVYljZJV2Yj5wCcnPByflweM53ZJGMdTUW43sZyipaf1/X/B&#10;FCQKGlJyx+9mPIySoAznP8QY9R064OXyLJMNixbmCb1wfmY8BgOcgn0J545ORgQzZZI4/wDWSF92&#10;NwAI+bOQOBjPBB5x7mNfKZPNVx93bnaOR0PA46EZ5/IYBmKFqOAVot8UqzKWyq5A6gnGR1yMnPQg&#10;nrnhHln+15SZWCzAsqqN2RnOMAhSR7nGT94MCDyp8yC5UjY27ZuwNpbaRk/McnIJ9tx5wVbdHztz&#10;7W3yHIHK9TxjsD9c4yOOcmuXQqNuYkKeQB/qlZZPusuTsHt0z94jsOue9WUgjQqwh3Mp2vGrnepx&#10;wR1z1Vc4wccjmqqIs6bDMy/3WQDamSMDg9NvHXHHQEHM0KszbY9y45Zc8r83BB7c5YdTgnJ2nNFj&#10;Ka8yzZOgSJIHjUkKQzKdvPYc/wB4jqeNjc1bjkUAXElw3yKfM2gcAc7lPHbjg9eegqpakybnCruP&#10;zbTs9+Gxx6cdQGxxkg6KuAiq83K/8tVb75JPOSOnOewA/Ag5eZHFW+Is2yrI6qUWRWUBo35xg4xz&#10;nAxznHGecYxViDOAskyqOysp5wR2JGMeuex6HGII45Yo1efneuWKplduAOg6HPGM9FB6DNWo4jDC&#10;yZxn+7j24x25xnHf0HSbWPOqPzHPM6KrxRsu3lWbsRxnj8PXvRG6ookXajNl1C4UEEHbk9uCRnPc&#10;+maH3CESA7RkYIPQ45OAc5zu/DJxxkOKzIpBk2yhh8u4jJGAc+gJxk8EU4p3uY9B6PcQFS8/lvt3&#10;IzdV75+nHQY9zwQFCS3AlmNvJII1/fFedq7gAW+rYGCfvEDklRUK7BMEVvlz8okbjOAec46j6CtC&#10;w1OWyWSLzW2XERhkXzNu5DyFIH3gG2tjgkgHnHPZhlTnNRqStEiXu62K80nmyeS21R53RMYAIzj6&#10;nAPPUY6VChdY/wB1nd8piCsSEBBwM/8AAsAj8eCad532hQ6IfmXCH+IgZOccf4evQimhgu14127m&#10;4wPp0GeB279CARxWUnzSuwjG2g2MKm5kxtXnbKw5GeQQB789fXjNEsKk/aPMRUh+/wCY4z1I6juS&#10;eehPI9coA29TOzfMw2qyHOQTngjJxz2yeaZHMz7VhYnc2VYKMjrjnHI4ycke38Iqo8vU0s9yF9gt&#10;VjEm9mwB6Ng54x2HXrySMY4FUrmbzDtKOzSAmNmG7JyCRj6+vHQfWzNvC/Mqqu4MfvfMuCccDr2w&#10;Tk547A0pd0iGMT7t2Cypt4GOSeCMdvwBqloztpR6/wBf1/XpTlZVUzxQ/vPL27olPpwVOAW5yRyB&#10;z25zWkeEAqIjHtLKAQTvwCeDj/a68Y5yMZxavYYmsEEVyVZlk8uSXYwPAAwP4W55UjnIOewrSySo&#10;RLHiMjd8205wf4SCRt+hzzj73bVHo09UVLqFRIyIrqoIXa0YfC45BHocj6njndkU5hHPLsl28xL5&#10;bySbzt5/iHdsMe/KNjOSRcEQk3RebGoVSGSLDIQVzg8nGORn5cHrxgGhMZrhM/vkUIAzrJwOo7ZB&#10;5JO7PqehK10U7HoUiOY8x3cM/kqzbPO3bVCkLjgcjgABjzjB5wAMqX+z3ZRdQKyz+X+7Zhv+Zgfm&#10;ywAJO3oRwPStC8l2KWuZ08uaJh5m3b2O7cOwAI+UjJ5x0wM+admYQWkLf6wApImMqw3cg4AxknkH&#10;GPm4UgbqJ6FCLS/r+v66EMNxE0DSAu/7ov5cXChcBV68dG5zgkkDrgVHJKwdoraebbHgSGHLMF3A&#10;sfm7dAOMAHk4yDJIu28baxaRIlMbBxLvbZyTg8sVBbjBxn0+aFbaRXjeCRX2srKyxjjODlug4yQQ&#10;McDpwSu8YndHl3HXkdjZ2kNpHPt8mKP7QrMSIjtO/PbBAk2jaAV687SaskEglzLFMzht8OGJLMw7&#10;cjuqZABJGeu0GnAy/ZlmKrtRcSsuPk45VSepyGOBwD1B4zLbJGkUk0lu3ls4HlliqhBtyp5LbgEP&#10;HoTngg1o97mivTWrv+f9f15jRKfNdrYs6R/PDEshcHnPO3pnbn5VwMkkAq2EaEJCyRQstxEw2tEu&#10;TkBsnkk53nd+LfMfvUxrlQqtOyySRgFcxqSpOdowPQZx8w5CkffOXq9xbw/YgJY1eRQyswzLtDKB&#10;nuMdMHHTGFGKWrKtJEXmXyt51oN0zMvkzKH3d+FHXnCgDqcD5TyKdDFPI6pZxsuWURyQps4xjauw&#10;4XG085IA5wBwVy0knnpIozCCd+duQQ3UjcPxI2gcgHJqIo9xGZngWSOT5SVVNzMAu1S/YcL0wDxt&#10;wTldaZX4f1/Xl+jBi+ETKigSKyKY4/NWb5SchT06nKn5ckYB6q2/nhNyQx8sOj7Nu3lSSSqtwAmF&#10;Y9DgY4JPMlxcQ3DLJ9tjWRf9ZtOWlYsuVQ56AMW4AYhOMk810853c202yTaxyzblUHdhSAdx4Ax1&#10;yozjGa747I2j/M/6/wA/6tYgmmW2bi4VNsciLN2K5XPyhiSCcHuSrZOTgivc2908nlRCabnyWYuz&#10;SE4JYKxPQDd6AHduDd7t/DHBeyJaXu+3+ZITKyqwjOONw2qpyR1IBGCAOcUptiwrc/ZnjRV2ooLM&#10;CQA2Scc9BnG0jksckMK5WpHVSd0mv6/J/wBdCC6WWcKsAi2uHhSNGA2ndwpc8/xAFOhVvlBOTVU3&#10;n7mN+jCRcFlQIQFHCj+EDa68bh97O7vZljW4jaJWjm+YpJtt+Y2LZzzxhsorYDBlLc1LbatLHoc0&#10;FteKWupI9zLhcnON53nK43H5gBlirYIUV1UonSpcsdFfX03/AOB/XVZdy0EiPFb2ys0O6PcykiNW&#10;+YKcDkFmYhgfungEHIpXh087pY7cSRxszKtthUDL3WTHyLwQASSpUAZPXUsZ1tr631C0gaTyT5/k&#10;xw+YQ4+YfJ/vHO3ockcqCpqXtzNqBi1C305Y4/mZIVkVIwpDMMn5gvy5TfnjPY5Ld0Yrlvf5HbTl&#10;KMtvnfrrv/wH/wAGncRQfZ2u5JHh8uNnZriT92o+baU2kFt0uDk9G2naxIFU70q7b4Cx3bvJdZMM&#10;q4JZVU4LEEAbgSc5Y5xtF5tx+QjEmxkkfb99t2Bhjnvt4BLYPy/MfmorEJ2EgulZtwKnaCAm8Ku7&#10;ax+6CuMnJGcngVvTO2k7at/1/X/Dbsq3jLNI0Fs6rt+78p/dHqo2gcYLYC8H7o5zkZN7MpLOYt00&#10;kauvO6RMqcDptO8kZA9wMrgnYOmP9iSdxGWW42H96dx4JAHcISrqCByMYIPNZF6xaHfc3f7xhu+Z&#10;sENglxjZ8uAV6jbjGQ+DXfTPTw/K3Zf1/Vr/ANMoTwymfZK6ruDlVOCx3LgkZPTnPPJC7T1wK8Xk&#10;zSTX9/PLE0LeUJIWziQug+bI5XaT8pPBK5wPlqxcKHmldm2t5wCiOIDHTOPl+Ye+eAOn3SYZgQWe&#10;W4Vo4ZPmh8sfLkdBzwSvy4x1OCAdhrrgerDZX/r/AIfYm8YeB/EvgiPTf+Egt4be31DTYNQ0tobh&#10;LlZraQfKA0btsYbHQg4KlcFQMA4ciJIEt3h37VXyY4cNGylicrt5K/dx6Agcbc1f1bVNRu939qCR&#10;mUt8u4bSu8sQQRtXLFmA4ADDGe+ZDbTT3YEdwojaRfLk8n5i3DY+X1HoepByAeemF7andT5uW8tP&#10;x/H+vIbA0837+4ukVPLd5pZGKk/J8q8jqSCvOemW4DEtAa1uNhlRmUErtb73Q7cDJJzzjJUjuAOV&#10;wZYjEW8perQn5lACqQCemOvLduBwOYbc5iZN33m+Zd2xtpGQCPbplexHXORbOlLR/wBf12LCM0ZE&#10;w85tyr++jUZQjO3fzzjG0dASODSQTTfay0wVfnfzMKF8xwTnpnOAvTB4bA4CrTrR5rS5WadJWkjY&#10;Ow8rAChz1yMKQf7xx8rc44MCmM7UtYFhY7SXaMbOQDuI6BePu8AZ4zyagndtfj/X+Qt3h7Vgsskn&#10;krhVKjavGAqhieflI74weDtOZM2un2nmyQzLIp5ZVZTJGpk3AAFRkEgkfNgrkbQcCOd4oplW2g8q&#10;FlBG2ckJgc8c7eOMtgZ7gZxHJDLCzKYPJbyydr5zgqTuwOcc7cZBBz3VjWke5oo80Uvn5/gLJBds&#10;n21rPKiZo5Gkyy5C5Ybc/wC2M8cEsBuq3CLSTS1SYFWCAQx4V2MO1kbuCvATPuMAYbNVppGKNFax&#10;q3QL5gPytux8ueASqkf7uOm7lJ90rPdC53SPGjrubK9TyTyOpHJYr83uNsvyJlGUoroS6jFEl/IQ&#10;ipb7pGxu3bFOMsCB2GV7Z3KAFzSNNDEpgjluN8i+ZcKrK2MZcj6kjIHQ5DFRtqDaIlXfbXEa4y0M&#10;i5yqrzxyB8pwxOeTnjBpdxt5NyoV8wESCVxHweckY5z/AHRjAHQnBqo6FKPupb2/r+vMbsulYqVj&#10;k3MDHKyuu8E7d2CfvZIHB9sehAyx3OVijMzNwVbe0h3Agk4OQPUYHIOM4FDPOZGgaSRmbdukWNlw&#10;oGCSSvrge5wDnGCs9zDhkEG5o2yPlYAnJ5yRuUnI4JJ+XqTglmm+lhI3EMa4wzMylVb5TIQoOQee&#10;Mc98ZBwB96SGMrj7I/lpEo2ny8kA8E8Y6BMA85x1HNBLpIwLsshUL94Ng4zgKQSQTng844IAAFWN&#10;P02a/T7VFEG+zxtIyzT/ADTRl1jITy+rDOSMDgHGV+WjczlJRjd/1+nkRxi7crBFFt3MuNw25HdT&#10;z85wOvAG0/QyJLHcOpWDLhdsgjXduUDLKQcFj2x6euCW6rx38GPEnw58IeF/Fvia90xovFektf2t&#10;nZ3nnT20a3NzbDz4lOEkYWyyDA2kTx4+YMo5gR2v2X98shZchY0/iHyFBtAyTjI9fvZ55OS5ZK6J&#10;qLlnyvfTbXdX3Ts+n6i2SXU1wlssrMxnSHezfMzEnG5jjaeg5IBK8nIyHPMyszrNIsagSRyMAxkz&#10;J8o3YPJJ9xncaWCS4MTyxyr5nmj7OhjX947Hkhs4UZbBxx6HAJp7OvmRyxebuaMbrjcAGxHwc5AX&#10;I+Y5PynjORkUo6HO37z/AK/r9Nh1tFFJMfJuLfy9rNCu7YrKfkBbLHBOcYxzz06ixDKVkVYJz80Z&#10;SNUZkJO0H5c9wWbHGRuGSCeYYpvti7hFtlWUPI8iF0xsXgAYYDIySB1IHIGakiZZpFWCXaqpudpG&#10;3KcHaCSoAz0OeMY55yDnIxlzO9yxai3WREIWLzPLe4aPLDb2K5YtkZwDzkyDOMgG0GSOMOFeNV4b&#10;zl3fMyc7c7VYHIJ24JDAtweKlpIyFlQvJDborTLLOF+XjB3AD2wQCcNweAalgfH7wQsUVXaTyz8r&#10;Zxk5YbsgYI3ZGDyeGrnlFnLUi3LX+v6/yLtnC9y4zIjQrtx3BA4I46r8gwcLznG5RlpY44z5kXm+&#10;Y0cLOrtvOwYyXJDd1ye/DDljjdVBMFz9maRjsyJWVCAPl4PBCsR1wDjsdx5NrTrh7W5ujYmEsYmR&#10;mjQ9ChjbkED5gxzncMEEk4YtDRy1OZXa7af1/Vya2W2ifJjZSJPMby4wix/38gqdwH7z5t3y4Pyg&#10;hs2bCN7qz/dywxrCgdWcFsKFyoXlRwCfQFY2GPlC1ScvPcEss3mHaiiZwQRgtzuB5wVJJOemSM5q&#10;0JklJlSQthQVVJMsgwCp9RjqNxy2zGMqazlY5akXuSW1xOo3RsIDtj+a3lxu5xjp0KqfX7uSwUHE&#10;kaTEMLNhu2/u23n5BhQAFAIYDlT2+ZcqlRQnI6rJuby3WLhGzxuJyegPLABcKpIbBp8MKIMrBDtj&#10;jJaaSbaQwG0hVDfNwMlcA/KSegDYSMZcq/r/ADf9djVjQ2iSP5kjLu+aTcjOMDJBG7axA6NtyMMS&#10;FDAm4qyeR5s0Ug2zAzYUM8UmOWyuAxwASMLt2IxB4rMtr9kjkmjEmFPmbWUlSckH7rZUBzwQQB0L&#10;9DVpj5YWUofMghEkjINsjchd2WzgHnA2jbvyBtAUefXp31PPqRlza/15f1/nfQtowAyOZlLr8reW&#10;FkAyclmwSXCAg4BHzLjpuqysy4WSZ0jVY08ydV/dttHJBJwDw6A5IGAB0Bqhb7OI1EhZwoVQjIM4&#10;GG+fnIUZ67SQOoYoty3ka42zfvGwdsaup2ygk4ABHzdWOTjayszZCk15koNHBUj1NCBpYIPNnWQA&#10;wtEzM67lQncCCMkkDI5AUdRxgG7ZiOJYoZVPmNKEkmuFHy4IPzBvmwxI6lvzOBlWqqirZRw7TDNG&#10;qS+TnzMYAAdhjZgccEkbcf7WhZzRQR/bBJG21pAZIZAD5aM43/K2e5xtwOSeTgDkrQe5wVo6f18v&#10;6/A0rOTZH5zTBike43G7BwfViB5bAjI5P3hk85OhbyuFMSuVELcAsBsXvH1HG4gEZ4DLn0OPEqWx&#10;WRtwEI+VWb7rf3gFypC438cEHliAudSOaW0n81927ftVz82TgHbg5/2eMnJjwCGrz5w1PLrx7f1/&#10;X6mnayzfZyySqP3i+WzLt2hhgZ6DdgkEjOQw6Dmr9lIHuGswJmaP5gsZP97BcgDhgOgx269WrLsI&#10;IXtAXFrKrBFUFssVYt8xzgZJ6kHn5vqNBW3RBJLstt5kZYQNp43ngdiMZ55YH5uK4a0Tya0dWi9b&#10;LLOcQ7WkY7P3cbbHwpwv6+uR3zyFsRSSQophEaEZZu5TJOG46fewe+OnqK1o/wAoRoxtVsMrMNwy&#10;uSrA4IHzE8HOVPbip3SNFVXDZbBdcHCepHAIzxgknkHHoedaHm1N7MlAJMkYgaNYV2x26QjczYG0&#10;ejdvTt1GMz5O/wAu2mWTa21mgZipA6N95sevOc5/Cq5LKsZml2x+XnEbKRtwcDk9Bz6fXgEWJwGj&#10;ZxukwHEm6RWZjj7mehPAxjqAQCP4kc8ug8uscskJ+VWXZGoJyQCSx6HjoD1wcnoMF8SMzLmXyyq5&#10;aPeFywJyM9ePTnJyfUGGPzJZVcIdwZflZvm3Z45x8p3HoR254yKnijkCGdFXLqdw27SOCDnj68np&#10;wOMAlOzMpabE7XAjkUNI6pwvLEhm7DBzngcEYJznjBqxavEHRGiJxyDIc/L06DqDgE4z90jniq0U&#10;mHYJMwLvu2IWyO3JAwOuc9j9M1pnWr19NXRPMmW1WTz/ACSzYZmUKzDjd0RfpkDk8rVOMNbuxyVP&#10;htYjhE+ROVjj8xV2hVHzEAY+o5x+OD1OLkUqNIzea3yfMvln5vXd0xjGOR7HI6VVgYBm3quC25vL&#10;X73GQD6gDrgZGeeWIq1bORJtkZsKpO1m24yevqeuPT2JBqrHLU9CyjtsARVWPbu+6SQATnjjgHt1&#10;AGcVKv7tMgfKq9GQFRj5TkYHcDI4HJ+tQQoEzAwKluQ7fd4Ocg8cAn9B7gzwqS+Ik9MMuOOmDz9D&#10;/j3NanHKxNH8pVTlsbgC3zeYF6Eew/Hr16Azxlhu8tT8q4k4zuUgdscHoOevHTjEUsPlE7Z/Pxyz&#10;Q5UN8vbeoPfvz+OcPO8q0CMzRjOVjH3uRgdTj9D3Na09NGc0t/6/r0HqqlI0CqTHjcqtypzjvg9T&#10;zn3HHUTL5jOxaSTc33ZGUg5z/ie/UD3BERZ5A0rT/wAPTccDGc49CfzJGPQVJE3lhUkO/aCXwN2e&#10;cdc9f69elbxRlIm8wmTaJcYyWHmBcdPXPr39sjvTzlT5rIy4UL8y88dOSOmTxnufYgtRnaFf3W5S&#10;cDa345X0/lweAMkyrjLSCT7pwynJwR3Pbn267e1bROdiSLKZGLrhmbLdQDxxk+x79DimtGxbyTIf&#10;3m5dq989Aee2OnUY74NSeWj/ALoRlRu+Vd2cDbz2/wAP+A5ppid4TM3RkIywXB5z9eoyf5nrWnUl&#10;aDVO9sJBvDFirK3ykd84zk5755yec5zCyl4ug5+6zdCQRg/gM+nfHpU7rIQy+ZwcHzCwHXPJ7c/h&#10;19KR3XzGeQYZ2/u7cHOfYegx2APHcbR2Liyu+ZP3rlvmwGbJbGBnnjr7E8cc+teRQhXzGKszfL19&#10;yO/XHHf0wMCrTqwDSKRu3fNhs498ZPv+eMiodkeMyS/KwO1uFJGR1zjnjOP0zjFo2gym6I+EkG35&#10;SzLuJ+hx6Z57E8e2YZVxLvihLfdWPd8x4Hr9WHTryemKuOskkay43M0at8nzD/eGRxnpyMDIzkHF&#10;V5VLIokPmRqx3KcD6nHHPseOOhIFbx2OuEu5TKS7VKgNGNpG052844GTzzgjk9PU5ik2yH5V3/KR&#10;lvmYqrd+eR+X16ZsPGWjV3X5tp2rgbR07n35/EjuCW3MMARhND94fLuz82QCAO/1/PPBoUb6nTGR&#10;UDRjy5QySKO6yjaoGCfm6e3GQNvcZArzQCKEhWZYwhSVGj3ZHpwMH2wDx09KstEWSQmRGLn7wmXY&#10;c5+bjPX72eO56EkwSssgafawbjCzfL3bAO4Lznkjt2I3VpHRnTF9ivJHGm77UY9yyFgGUYK8n1I4&#10;456Z2jg/egYgdYF24ysanLfdOeMYHQdB1HqDmxIjPuKp8ysB8uMhScdj0z19PmPoFZKu9JFZkVic&#10;jJHOR93npjGeh6c55YanTGRReGC5kyZlRfL2s5beqrtAOMjHXGPc4x0ZK9zIbmVp2Kq27dMcncEO&#10;4Fc4z1GCxxtxnjAzdu1AKzlVLR5MLNgDHHA9uBjBPHBJJBENyhhIV9rLGpAO4DbnGGxnA/DAxzxw&#10;RZ1wktCi7yB/Mt23RmXf5y5ZlAjXjggdixweeo5IqEkNMsIt1VVXbGFkAUnBA5AAOACMLjO09AGx&#10;ZaGOd9s0iyLnd5ZYZKhV6cZ3HPI7FCTjGAy6VHVYUbdvX53VeFO7rjvgjJbGCT68m4xbOqMloiu1&#10;ws0SxK247wY9uSu0f989S2cn8McMWPabI9o3Rs3A+0fKSvzbt/TJb7x5HtgZNSMVkRlkCKX3FmMf&#10;3jlsggDGSfmVSeuCcZyeq1Dx3pcvgS28B6X4O02wj+3NdXGqC2L6ldSFdgE05G4wqpJEahUBZm+Y&#10;kbO/C4XDV4zlVq8nKrpWbcn2Xb1f3M15uW+/l63Wn5v5PukcbOkgVTbJJIyyAt/EWXdtX7v6+7HO&#10;BlxEyRJueV93zdPLKkFl+6wOeSCOT1DKuMYDTu4mVVZt6lmTa06cdAS2WAPYAcZBOOoFRiFEV41d&#10;fMjO9ftPH7zJGAWYcjOR68nnhjx8ptGWmpVcoreSys+9VLQsch2G3GchjklgvOeGGBwDUcZiRBHZ&#10;ztHI0rPEs33cqVJGMgjk4GTkEqc8ZNjy/wB19mjhYvHGdwjYYk+ZsAcBSCSAFx29Veo5CxMdvhWV&#10;oCJAW4GNw6kEAbSx5BOMYzuxVNW0OiMv6/UqgLbPKBcHd8j/ADK2Ww7Y6ckE8YABAHQAhjHA08AS&#10;zW4yjIyRnaRgFgCMc9TyD0G4YztwZpzLHbsdkagBWjVm+7tK4yMjkYyRwSTgE4c02eEOBI9vuiE3&#10;7vbGGAHPz5XoeuWBJ4IOM8I6Itdf07FcBIopLmMKqxyYaSMn5WwBhePvcY67eONvy05/OjuZMOFQ&#10;TN50rRjtv3buTgcA4wCcnoKlCyORMZd7yKrNtZCGU5XaT0wcfdyrfKT8mMU6NXlu8iHc0m1P9WN4&#10;wMYzhdudwyDyfVcDKa0KchlrFEG32x8tQpZVjdCo9G9upP3iOD65WzBtjRUjiZV2kFoG+U/7SHuT&#10;gKOx2gcDBqvG0k86SQykS5URNJvQEbjjmQZAHOM8kM4GcjFhGQxSGJ8okYOf9WYyMAn5jySNrEcd&#10;Tjnk5GVS/X+v6/z6ktvG8sbFbhou8bKhKlt33cf3g3rgltzAngCREZriSJpCsjqDCJcqWAB/ibpt&#10;bGcZOORtwAY44fLVrkJ95i6K2FYKcDG3HOOmeqgdyc1a81I0wJFVdx3RySLyCDjgn5QP9rkcAnIp&#10;TjzI55S3t/X9f1bcsyiMW5a0iO3y+fOPyqQjbU427flKk84A5wAMmyJ4orjzY2RHz++RoyOvPUH7&#10;wLZPJ/hPYmqbRGKFg67PM3bv3ZJHAzkZ4Prlc5HOetWofNimYK77mbMg3HqDhRuXgZOcc4wBgHIU&#10;8Etzhmly9/6/r8C1GgEyJIVfcNy/L99s9uRtA2nsCAO6gmrUTMHjnnjyoXe3yhTkICBzwnHbB6Dk&#10;9RTLK0cboGDSKufm3A/KSOO2D1HBwGYgZINobbaJY45GyuCBHt59QFxnoDzn+L0wKwkcdRf1/X9f&#10;pYgLxCEPCyMqbI41jYtjnp3B2kZwPbjmrirGqqjQv8vHzgcfgT3PPqSRgnHNOB1DFkWPc2AF+8Cw&#10;/wB7nPJPuQTjFaUcGnxWTXD3bNIs2EjjZTGyr1JJzjovy8gjJOP4iMOY4au46BXfdG5372ztXc3f&#10;dt69QTnp3Jx3qxE8DS5GAN2Aq53AnnGSfunr0AJ6E8mqyoqNiVlZdxLMoGASCQ2cenA56kZznmeG&#10;MlPLiuGb93uXcM5HAz19evXk1OzOOdurLVyunfa5DpIkjtt3+i+YuG2jA3HBxtb73BGMMuT96iZI&#10;HJlijWNSVCbW+ZSoAPPTLDknoMkjA4p0iWr2wuUkLTSSMfIaNQiKAOrlh64xg9D83YtKYUJEmNyk&#10;KcfMvJxggdSOOB6Ejkg1KRjLuCruJxnliQVOAoPrkdc88D07k1XjkW4OxZhjyxtVW3AHoFI6jHQj&#10;1x07Wkt3ZikSs3yZ8tfmdFHzE8DPABJzgbTkkdajlUFV8z5lmU7dx6tgDOMcEc+xz7ZoCOhXdASv&#10;mJ5nmRr8zPyR3+n3geTyOwHNROY4PnLL/GzMueBjhuCeysemcA+lW3jZlDKZF3BT8pyyYPTvz29j&#10;t9aj2gP85Zdys0jLnOMbuw/2R6nPUDIFFjSMinLH9mixJIeH3c53FQBlTk44AznpgZI4zRcCFt32&#10;eLC5QOMjBOepJB6sBwO+D0p7g5WIy425G7bjK/NlT14zkflj1MU8ckAVQGXapLMD8y9yMtnjBOMZ&#10;6nIP3gr6WN4u7RHIzee0CTbgYzmNmOBwMZGecjjdn07fNUUyLtbZF8zJnYqjcRyoB4wc+oGfvdBi&#10;rK5kVEhYdfmyfcfNtJGDjP055IqIj7sqOxK/N+7yShO3DY9SOgONxHOSAA0axkRFSzyRqpibg/Nl&#10;vmP3iQMds4z2xnjioZGjG6aXbmRv7wAzk7gQB1yCSM469SKs7YXVXgfKmTBjVS3IHAx7EbgPp1yA&#10;EEdwZUWOX+4FLODuXHTPJIJHBHccYycD30NIyRXnLNMvmSb9zDczLlyR09iwXocEEnuMYreSoiXM&#10;e5R+5VV6Mox8p5JfkcDglSCSxNXZRGszLtb5Y9r42ttAwMcZyBwOhP8A3y1VyYVCxyryygFm4Zjg&#10;4UKenVie5zyQCCUbQlpoQR+ZCqy2ZX5mXapyMDcAp9+pHtnoOMQbUywifcqzboWYd+ABx824/MOm&#10;cZ471au5XlCvBJGsnzbjj5Vwxycck4Jbt0BPfIikxGcKGWNY9rGOL5TgY9NuAATjB5A5xkVZ0QfU&#10;rzKsSKJZFaOSRURWxgNt3dyAOM9uhGcDGYpSqWple5bCwMitt24+UkDg4wfl4HA2gjqDVyaK4UqE&#10;Tb8vzMJiWQZPJL8nBOc4OMA8YIqu37ofvIG3RsrMWfaCAwyB82W6fdyeMHJOCQ2hK/8ASJtSu570&#10;xmcRxmNViWGKNEZeWy2SQSxYk7yzENgbjgKKuHRVSNps3Hz7QnzODwDgHGcnqQ3OOMnFSQWoLM7x&#10;NKjR/MpYHJ2lQBlezbTx0yTznNQzRSQfJLdhevmLvVizcrwDnJLDtyRuwWGAalKUpXZUexERGE3u&#10;ITH5O9gqB9y5wCM5x8x5GeOnTq9v3Mf76RE8thHMoTBQklc5XkEMnykDpwCSM0SfaWVVmugzJjyx&#10;HcDAIA+YMD1zjPGcsctjOSZZdrTW0rHdjy3eQorK3Tkcj+DPJI6c9GRp/X9efn/kNLE3PlTxKzNg&#10;lJZM4k3AKpAXawAHIJ54wFGCa6LLMOJGKSRiOPy+FOQB5Z5AIJJwRgZPQkYqRBLHOzsreWkfK5OU&#10;YdTx8vIIPoSMjnK1HJsV1djIrIJMtG2d425ymR8hxwR/snAzmkaxXYr3MUEkhzasqi63AeZv3ts+&#10;9nAwxDbuh656LULxEy/vZd22RWh8pm3DAwQRkhThgNwOMgHBBGLPlwu4jji2rsxskby2JyTgHpnO&#10;WJH3RyNo4FVwVhZVk8zyo8LuZs7ePnKlQWwMK23BBLAAHhaidMH0/r+v61K2rMgXc1sYdy7La1Wc&#10;SSIxXphskjuRgDpngEmtcAMFuo3G6Tc26ViFLFuGXIYE4VBgYAZB/FnFufaCIYv3DOFbbHJt8pun&#10;U4GB8wJAGDtOORUZnjUY8vbHKryyooK7Ms2c9cAkDPIJCqR2FdCleJ2Qdoq39fn+epmmezCSXBKy&#10;bfldmTZI0mQCuXUjBViMEZwygbsk01YZ4mkUMuPLIk2ZVccbR82OA2flfkkYbbVy4uLgBYrlnWSO&#10;Q+XIsitj5s7GZAQOo3HCndxnpVOSaIyrHHcwOm0Nukx8qnGBluMAZUg+jE4YVpA643l/V0VZR5aS&#10;yFpeI1kjKknAySnb7u49m25x8qlsCFo2eFk8wrHt8tEbduh6bUIUqWG4jKnH+sG1cAb5LlI4g1wg&#10;VkjVtskkhIZgFKNxtbkhRyTnOMKMmornzZZ2ltLciTavlyTOGZWC5yDgEj5TnDcDdwCwUdETtj3/&#10;AB+78f8Ahik072ttHOl5bIvmFoUVsKGBY7cqw5IBT1IDY4yQ6+b7VAYZ1Y75DG0gjCoW/eDb80nz&#10;bT/dZlUZyehEiRXUsbMJW/1QjhZFChk+QFtoA8wfKWK85HfggsuY0aCSSGw3xyL5fmTD5BnjG5Gx&#10;jG1cksE2qCwJDnpjLsdSlG/n/Xp/w5EAI5PLG2EysfvL93ByS2HAYglMqMHngpuNNthIZY7qBjwq&#10;4WaYM8ceSxcle3LDnGAZMFQcBscUYkidHm2hQJJLVlVpMDavlsfmJGclfmxnAJyaW2gmeKOO2tWk&#10;bcY44kIBXrsDbsF4wQGBycYbJwMF7Gj23/rX+v6sMAa2DfaLp0ZcFtyld2FJA3L94ANuGMkKzrhB&#10;8wmaOVOY55AW2/vI3G7aj7k28HcNvQAknLfN95abCsiqgWL/AFbbZNrKu8ZJ25YD5jx6uBgZJO4N&#10;iWS5LC2jkXfGJZWZSPlLckYUqwLDcxBy2MjBwomQPXX+v66/cOK+dEirIsYmzvXLruVumdzgSggv&#10;8wxllbk7s1NF5i2LSSyrKzqZY7iOTMUbbyScKDsJJJ3htoOD0JFV9LMczW9hCVkZ/LXzeFEozyVx&#10;tRc4AI+b04Kki9bRm4jEd00j3CxqV8nawJI++cqRhjkFgGGSck7cgIqS5dH3/r5f002BZo1aI3Uw&#10;G/O2OMOJDlnVQQCM7AWyvqcMu5QHxI/2swxR43YikkOXUJwwHbewCHDYONrDPAy2BGmlhkkjZmwX&#10;iWNsqGDA4kHzMV3HPHzbdu4sNpVkJt/s4nijaOJWSVgjEyLIx4Zg3LNkMp5Jb7wKqoNZyRj6f1/V&#10;tFqPma8Jt5WVbp9zny3IBGQmdmM7dynrnoBk56zIZISss8DtA1yIo5toWWRyP3ihTzuaNdgx3GDy&#10;NgYHjt9s9hJ9hUNlWjQbUEhZ1O0sSQBuIByG2qcYKgkBS0lAGWVlGNsrfMApIAZcbsENzlVwCTwd&#10;yol6x9Pv3v6L0+8I1DXLzQNbpM0YDSeYrhspjbgDJYqu4A7sDjBNLFbyySRywMv71f8ASIIpvmwS&#10;ATng9cdRgl1OWLCktjKBJEPmeRtrebEImDBRj5cA52hVI+UfOM5+9T7hV8iG81SNoQsjtN5gMbBf&#10;nQDhSSu059zj5sFVpsWqlp6fh/Vuq+Yy5j2QNFLJHN5cMieZ5irGvOCpHO3j5eDlcYON3zQ6lawv&#10;JJ9rIlSWzKLcO0aoeW38uB8hHzZZiQG64b5rFttMaK9jb+VHKyyJxJ5udykYGOP7wUD7/UDczVYj&#10;aNtWKeLcnyedHkqijcBgdDjPysGLHA2g81KKg7fL+um3y6MkCz3XmAJcLMY0il/eIoKttIjG5e5J&#10;QZ5+Y/e+VKr3dzKUufJnE5jXlpFIVFGzaDu7hydxYLgn/ln3mkhclo3tF2wrK06r918ZIYLzzkOF&#10;6lthDKMLhIbaYm3toEbdIFRY42Bkc5LFickBt+SVwwAkBAIJxouxpHljr/X9aaeW5UuGuvtky27s&#10;7MrMskMbspA53HBKnG4AoD1G4cFga0lwbm7W4J3K0caTSKHlQ7sENtXJy3lu2F3KDtBJA409a0DU&#10;PDd3No+oXdtJJHNG8zWdwlxCGIP7tZIy0RIBwVDlwOrL5ZFZIu/swgNxcmXzJGCLcSEynB3HfJGS&#10;sYOSSxCs4jJAPU3FS2OynHWy328/P8vRb7FV1MEKWtmokkV1LN9mjc92JUAjOPvfeAB/iCNmqeoa&#10;hbQ3EMBSzY3EIXzJbvzFjjMTvjsRjcOoXMb4JQMGa8ipabWmurmVUUC3j3JGqs67RyMlOQScLj5g&#10;SAQTWbJfOFZXvJ5o3UpJMLoqsTmQxqVw2DEduASBwSeAVx0xXunoUVeTe/4av+uvyKszqIHuVkmu&#10;ILhVllNxYtkRou5CxYnaN7FiwBVjJ05Ctm3VpfQzyRGaX7e0cYVlQO+9hGNuPvTEYCqo2hMxuvD5&#10;XTuZRqGoQxQ2a5uvKk+0SSDzTGsWNwyqrgoygKu1jzjkYGYYBcWscklmvmXFuqCOGORJCvGU5O75&#10;m+YNjauHPzrkNvGOp6mHfLv5dv8AgLo1rulZ9jP1GQLLJNJHMvl7oRL5jO0zDdyCx+c5baAWGeEH&#10;mZKJSexnMcl6FMnlxtH5YhYyAMViZg0hcFiEVWK5Krke66cdpcyvJb3Ajbz23lLhdojjQOzMqhd2&#10;3ZJjyyMMFZTnEiL0ni34beCPCnhSHU28R2M2rlhHNpVsjm4hUQBRcyPu2Jk5A5ZyUCmGMkB/Vw+F&#10;qVoSlHaOru0vzO761SozjTb1e1tbrS++29r/AKHnt3dXF9OsPlRyGEAMHhULJtzGQVc5XbtHTO3f&#10;ITgPg5d9cW5ibUyrTSlXkluVYK33M7P9sALwW2qSW+RcjFy4kMv2dbS0Fu0/G37Q7IMrww3/AN1V&#10;GWBYDe3zE8VSe6s/MGnW+pqnzeesc2WEbJlV5A5C53HDKPkyeMkTGOp71GHLsv8AhvO1/wDIpDHl&#10;reSxFBtwsjRnfI2AuF2tuZScISuDhewxtgmkgtjNDIj28z/PL/orK3yryD6bQCNoKgDcchsCrL+Z&#10;II21C1WGSZmjXytyhd2EZHH3wflZSCQSN4GOXWO8sbu0hSaS12qzb1k8zmZ1dtx3AKXwrfTa6E5U&#10;HG8UelB9/wBP6duv6GaZAzQvNIsSrD+5V1EYRMbzgIM8gFe+7DHkkZrSP5bJOiCO5jb988jD5OAw&#10;RhxzkZ+8uwqx2gYAnuN8cTRwXA2SxqI5liG5OikEODxwTkHnYvIyKqztdyySBGxI7KkO5iu3BwD8&#10;wO48KMN8wxHkkgg6xWp6FOK3/r+tfw+TT7QojMSzyRxxzLGyR5V1ZlxsJGFwX25OAcMQR/DVadgj&#10;NDA7Zl2LLHGq/eChdqsflYAnvyOCCQCzPu7mSP7RKsgfy2k2sr8iPdyNwALKMSZwASDnIyMwToJ5&#10;Vs/s0m4blSRQiqQBzjsQMDAPBO7PDHb0RR10463f9dSrvhd8mFj+8DqskbfKAMAL8xXYAe+WH3Tk&#10;HNU7qSRYlkmupvlhLbXG3nJ+bPqOOQp+8Aem4zBoCJLy7EjSLu2h4xxnJweBk87ceo6FQahuJBCr&#10;ARlW2jLSCTduwQSD3JIYkHIGcduNEelSj7xVuGjnu9kcKs0arKu7d+8GTuwWJxn1B4wT0oNzcKY5&#10;bc7SWJj+QhlDcZG0jnPfrge3MszwLBMqXEm3lRC+OGxg8fLj5ScnAHBGeQ1QTT+cN8Un3VCsx+Zm&#10;4yV+bjPBYkA49shaaO+mua2n3kLyGOLy4ZnHmACPa2Pm3Y4OSW5DjAxyc5bGDX3bpo12qv7xRtV9&#10;uSGB5z2wOuOAferV3BLaP5csnmKx8zru9eg444I7cDI4wTVvUSF9p3CPcVVQvGSuQMkg8EDp0GOW&#10;HJtaHqULW/EhZvMljk8uRlMmfOxn5c9cHq3XkdT0wagwjjCbt825mbcVyuOeenfBJPPTK8kyzsLb&#10;y4mMihTtXzDtZRuyQe4weenJ/WvMyHcwQIVk75B5AwSQevJ44xnnOKtHfTGEzAN5MrqpC+YjRkFx&#10;/eJHbluvQcDjNQXEhmbzopFGEygbHOP4eSc4/pzjrViU7zJM+B8u5dq7txOeDxgd/XqOp617jOVh&#10;MhZWYnckPTk5P3e5PU/l6XY66ZDIipKpMUm/+L5trBhgE/XnjofXuarksskgSRl+XCqrEqxweevc&#10;flx1q1cN5oW4aZV+XhNoYNxy3PTnqSOP0qFz5KMN7KD/AKtuOeuR0Hb/ACOaqJ1RIpN8CeWXMLMc&#10;sn8vTj2PBBqJyu8r5A3Sf63crcDqec8np7Dqe1S/IsfK4PPyt1HAOenf/wDV61BKCQzNIg99w57d&#10;Rj1//XxVHREbcfvXELnzAWwdjdcZ7Hj8845yKhdAvDv83Vl2+hz27/4cdcGSZYc5gQgE4zu5wR34&#10;9Mf/AKuiRlApJjCqXHVu+c8nPrx0GMAn3DVEU4lc7n3DptHPQ4GMfn/9eo52kXd9nba33TjjOCMj&#10;37evT2yZniMMm0/eDY2gg8kH0/HNRksWw7N5jfNuXc5+nT0wTjP+AaRHOZHTysj1+XnI9e/65/Cg&#10;Hcu5yW28dx6+n4fl+FCiQyMY1+Xov+Hv07+nXsRT5QVjHuZf4do5/wA4/lXOecEcOW6jaOuFDZ/M&#10;+/r6U5fMVGfG1uPvLnPGff6nPX3pyFY9ucNtAJZiefUH146f0JpzJJG/BK/KMSKcY5xj/JP68BEp&#10;CkK8ylnYsp+9zj1B9/8APXk0Im9lECrhWI2t2Pbv7HgnufwTypGZd3y/xZY8gdP54/SgRYyjqfTb&#10;uOBgZ5/z1yfrT3MvmSRP9wysw2sCcnIB/vHP+Iq7Hc/JiWPcrcMI/vFsfXk/p0B9qTny2JjTjcFz&#10;z6dM5/z+PLd3mOyyzZzn3yPw69Pw49cijKS5glCEbok2/wB1sYI+p/z1/AHluWMmdpbJjZcnPXnH&#10;4HrnrSo+5s5XC8hfvDp29Oo/x6CkxtizKW2hiVx0PXP8s+ntWY7kkbTQk26RHLN0XsSf546Y/CnX&#10;Unmtvl3MT8obAycd+o/yKdYSNBcrdoqv5ZyqyRhl465Bznt2/lUl+0U8rSw524Jw3P8ALP0z7dKq&#10;/Qx5v3mxWaFw6qyfMWB9CO+f8+tW7KRE2wXLEQycSMuSOBgsMEep/UetVl3PlFj/AL25t3H1PHH+&#10;efR8KtAcOv8ADu6cduxP0645/ClYJaxsya9UW82yCVWCx8MRtJzzjvgj+dNthP5haM+ZhQPvADGf&#10;w9f07dKa82/Ko20qD8rMeO4Az0/nn6itjSNQm0/R7rSpl863utp2s3HByrgZ4IycEY5PUjNaU7Se&#10;rOetKUKeiu9Pz1f6mOUYtlm452nkDOCfTr/jSGNhIsbR4RT2X0B59eMfX86sTWoZGkQbd3+3u3c5&#10;/Ajgmmvbzi3jlkRhG3G7dkZwevqfyPUduEaKZ09jq27wX/wjWpabHdRpIbi1k482MEBWAORuU4XK&#10;tnGGK7Qzs3Jy4aXZsZgrdd2MY78d/wAO31q1LPKVVy0gY4+RuMg8YOT6dOCKqs24ZMfUklhkZ6/p&#10;/ntXViK0q0Y36KxjhaKoym19p3+fX7/Ld67hE4iYQzRHkZy2SCv0/wA/hQqxiNT5e5un3iA2e/Pf&#10;J9hk896VIZUXCdj04+8Rx/T8qTaMrgsuOAOT36fQDHSuU7eYkhAjXcv8JbcMAkgcdu/4j/GSM/MJ&#10;VVcbvlJI9ehOfTHQdzzUZ8uJhI64wCCuPvHJHrzwM+vue7/nQ/MqqfXAYn6eoGB39Qc9wiQu4suZ&#10;Hbd1ZduM5A9fbPT14zzhyRsiCVxs2qDuZfm4OAMDP9P1yXXlzNKFguWZmUYLNIc7uTz69vfikT92&#10;rOGc7VXLMM56Dn8M4GcZA9zVE82monlRoZSpY/McqzA888Y6nnjv15PenRKryRkbiVYM21m3AFjz&#10;z+nf6U0OFg8wtGPlAXEYPTv049vX9alt42lbei7vlB3bMZzjOAPr1HX0FERSkQypErBYjjbwvyjc&#10;cdDnrnJ6ce+BSDzFiXyQcnJy3zNnngE9en+c8SSJuuPuhW8w7dqYGPUAf4enXpUZUEN8gbgbs/yP&#10;0wP88VQr3HRtGsXmeWTlsKfQY6+vf2BP4Y7j4H+JdK8JfEvS/EOrWz3Uem3Hmm3DbfNZTlQp3Dkt&#10;0OeM8DIriIo/m+8yfMGHl8HpjII6d+Pr6cXYJJo7ZrmPzMvjzyqA45+X5v4c5bvzj8lKPPHlZnKp&#10;KDvF2fR9md98YPjB4s+LGuXMV1rF9dafaswsrW4nLiOECNVOORkJGg3clgigkhVC8FCyzusbqqts&#10;yqtksATzjJ69e+PftT0uPs6h3cI6Z2SICHAx2ORwc+vAzwOKGnQw7kJH3srv4DEHHuPTHAOewyTS&#10;jbQ4YU40YcsV8/Pv53/4Gw+J2ablf3m7G5mAAwPu4OeMcfhzwDiewskuQ1q023C/uxIuFfDfLyDw&#10;WGfQevUEVYl/cqiFUX2zxwchiMnPGMHuemAK674Sjwjca1cWni/TJZLW5tBBDfW8u1rCQsAsq/wy&#10;4wVKNwyluUGSu9OHtKijexy4qt9Xoyqa6Lpvp2/yRzd1KTJInlsrNGNyZzjk9Mjnpz2yOeTgCsLW&#10;Nljgl+b5plXgfdGDkfic55z36U6/gtLW4WxjnjlhVi6zLlSc8nhgNxGO/Hze+aPJW3VXnKtIv8fI&#10;G/cD2xx0OfXPGdxrCXxMfu8q/L+v6RJDMC53S/N8u5Q+5SwGMHrnjB9ckc9RTULsqgRbm25Y7gwH&#10;8yAOCMe3thsa7lVPsy/eK5ZFG7qAfm57kYGSBtHOMC3Ad6grNiRgFVGYqC2T8zcsecnH49SvKsZS&#10;tHYba3IT96WbaqEM6ydeR8x5wfu9OmVJ+mppGq3ujahLqcEzQyQxNsk3OjK23jHJ4IzkHqpOcLyM&#10;+KNGZSYFXYu7yy7c4IAzsJOcnHQEnjNSxR/ZUeIIqNGp2t5h2v1x1Oc54AA5xg981GUqbujlrRp1&#10;E01vp/X9dR0rT3OoSTtDuLbdx/55/N9euByeTg8kknMltFJOgdFb5iGDddmO5PG7rnuOQB1AqCT7&#10;Qs0jyYZtwDtIzcL03HH3QDgccjABxyDZhtZd0J8ptobdLHI5YA5BPAz0IOQcnjkHDYxlq9SZaRS/&#10;rY0NImjjmMsy3EjIy+ZuXa5wpAIKsDk57dO/Ga77TdcvdP8AB8fhHUJFvLQak17b7Jn3xSGPZIpX&#10;KuFCqrsAV3ERlt2Bjz/R0lLRm2jVpJCMbozJ5y4IJKclgc5O7GSc5xXQWE3kpDEojV1kKbAwY4Pz&#10;gAKoIy27cAOmAcqQFxqfDoeDmVJVWl217bflrp+DN/RbWO5kCXtspLSCVmjmwySKsgTnpjgkkYBR&#10;PlLkgVr3urXuqvDe3kzxM24rGupBRuJU5YhgS2VVF3kFTwQTyMe0kuDeLe2kTSeXktI+7KHByB82&#10;05DbSAACP4V6rqaYYZFVpLiEQ7RCvnMZUWRCQqYwwycfx5/dkAE7QK82pKS0Pm8Sk587W22+ne2v&#10;a3TVL773l/ZH3yaVFtWWQeTtCIzIWzhWxkclmXarDaMbSuAXM0l7Es0UbYt9000JYH5XYBmBY7fu&#10;5BQ8ZByMkCo4LVrayj1KX5VkjaJImJZY2wGLEYbaVLIA65JXoflANzT3jW+aZmkkuFXbNFMVkZWJ&#10;fam4biVzkthiWG8lScZ57HnSfL7y1t/w3/A9epHdw3NzObq303z5Wb5YY8RtIVQb3B3Aqw+YBsls&#10;EA/Kcm94t8OWnhtLW807WLS6t5reN7dmRYZlkYOSjKHYxSIUCMAxEq/MCzECs20Ma3Ul0EhcSOY5&#10;US3STcDGGAwqhdo2cuGHIfj5gTJ4ivp/Ec4JlCpI+3zIEGxAoPyjB5YgJhSSFwc7duK7qMqMaMlJ&#10;XbtZ9u/k7mXLW9tBJ2ilr/X+X3X5eXJaYfY44HMjQwW8flTFgrKoA3ZUAguVHKlWBEZOWOcl3eyv&#10;tsraW+aMEKVVtybs55HO1Wb5uWP3m4+cs02oPqG/YIz80zHbFdBRLJjrt+VssVRjyeB94E7jCq3t&#10;7OD5Mszlf3MiR/MNxwCNhCsxY/eHPBYOTuC3Gp+J6MeXSTt33/r9PQp6dtBa1gvpVRVYXDf6xt4I&#10;G0ux6EBWAHGX6FVIMz3M135LfZ2y848jzIwwYmQj5OMEErkZxhQ2cZyxse3VZvOjWR0Z909uo2oz&#10;mMjbt3N8ijJPPzsR91iW+UqyMLhI2lkjYSRyMOWeMqQHO4ggMwx1PXlQSFLU3laUr/15/wDDv/gk&#10;djeRymzkhh8ryeWM0j+YcE7RtGMKAWHCqMjr8xzNaWovYzGloJt0amFIcsEQDc4KZ+6oViQBgBWw&#10;WEfy17q/nh/0uIK00QcLcOpXZJuKk7SPlyQBtGAEYZB2rts6U9x/aSqPMLwsPK8yRjuYbdhCg7nJ&#10;YDA2hwVUDByVxsFRSjFyWnz7P/g/dpYfCsvnyS3KOqiNTJLMp+VgTub5T87H5jyRlt+flVVq8oW1&#10;VpJbOKOWMFVjjwUhbK5U9htzjozEZI4GKiFjALsG4nW3W6j3N9hAKzADn50A2kMWycBSAAcgAB8M&#10;xEqmzu4zht4W2XbHFyVCRhRgc7iDwWAPXLVz1InJUlz7frb/AC9f87l5YPKgkSIvgR/uVNwyMeV2&#10;g5YnPX5iQOQOcgLesnaWBrqE7YwqAQtG+1ASQW7lQcMMDLHnGPlJoxtb7VWNvLz8q7lY7sbVwecc&#10;jPyHPAXIOFCTSXcnkNP56rGVZU2Oecp8w9RkYAzzjnBO7Z59SOhwVIylp/X9f8E1LNvtKlmd1VWJ&#10;5hWRiVJO5mGcfNklQTkEHG3OdqK6nYeYsmxp42LHbjcvzY75HygcADIA4xkHCRLi4dNkG6TJSRcE&#10;MeBwOCOEJwx6bsn5jk6tguZI7i1RZF/eNvlgIZsHGdqqRvHy4KncuflyFbPj4uPMjycTFb/1/T89&#10;7eRv6VILd2S7iliZlDyxmTgYJKj5hzkY4wD8xHYqev8ABurXOhz3DXVhb3C/Z5IpFuo1ZWDoUcq+&#10;dyujMsgcFWBTep4yeTtLSWK3j3W0avLCsmZmDZDxAqc7vlDMTznB47526+lO/mqt2lxHiQbVZdm1&#10;mwxCn7yEY+7gEAMMLyo+YxOjZ8zipbyg7em/y1+Xp1N/Tru2mupMyq0a/I+7DbMj7xGPmPfkdjjA&#10;UEbmhCSFFE9xv3KNhaQ/MxYAEYXIXGRx03AngjbzthdTqY1HlpGnlhtwCKEwcE7c7sqAFA6ng4Aw&#10;dzRyFnkheH+KRpjCxRtwK9OO4I5BPvySW8DFRPmMZH3X/X9f8MdNpdzG8KmJ0KhlBVV5HAIOFGM8&#10;/wDfXOV4NbFiwuFaVZ2XamBubGflznA442+nJOOgOMO0DLOsqTSN5iY/dKNuCMDAxycAdANvHUNx&#10;sWc1xFIBHG1uzKrL/Cw468EYbIA2jHXJBrxqnxanyuKju0a1tJ5x83zI8jpsUKRwSQPx9R3HQ9bl&#10;qXaXCNuZvvHblW5P1xk9fT1HU0YGjn3FxtUqW+ReAxHTj7oIIPbGewJq8knmSbJQvzNhZNuc84/4&#10;EfmIwD/CSPbml7up4lXsiwofYweTPTa27HQH26exxjaeODUjKkx8pZW3M2FfoV46evTngY9e1RQr&#10;Erqp3L8hUZBByce/t24wOKmV43VsSNIuNzng4X1H6jAH196ptHHIejBkyEXb5mSn4dBn8sep47Zh&#10;uzdQRKsgkX5TtzkE84OCMjp9R9cHNiJn8396uWC8rtOznA/Ht649xUdyzySsYg0nmbQxzt/XPP55&#10;yOxHy+th2RF+8YeoLIrGKReVXI3LgDnr0wQV7NnHOTjrmagrp/q4m8tS42xLkDGBsHGM9TuPAHXB&#10;JB3dVWOJhGsTYVslfM7jG3jpnBPHTGegIAw9QJZUjJ2+bEpaQPtGQAowAAAD254GcZGCfTovlR7O&#10;FlzWZzl1va5dng8yQbfmXqwO5ue+0ZGD94E5Az1zbuELJDCsj/JIS7eY65GSCMA87jn5gSCQBjg1&#10;t6knmRGaeYnbI3y8rwcENkfdJbuM56+prJuEYmaWYbcMTt2hlfp7g5z8uc5BOAMAV34efu6n02Hl&#10;dX/rsYuoaZ5K7kdptu3y7gMdr5Y/L/sgY6DjoN3XdUubOZIl8yD/AEWePDFZG+ZsjKEj5VJwCVJO&#10;OegORqysZnEqurSE874z8ucs3zH+IBARxwM4OBVOad0cRRzNHExTcsjnKbfl3AfeBG7GcA7eMqGG&#10;Nnyy1PYpVKmiKStGg33AVo2IZpPJZm4xknozKST8uMH5vTIlKRQXMsU5iRY/nmDu+0j5cY6c5BYd&#10;d27nOcghQsJZgiCNTltjbiVJC/NwAi85wBtIyMNtFWLZZvNH2Y7Vxui2w/Lu25yeBnIwN2eD/u7h&#10;h7OUnZK7NpSt/Xp+P9bk0StmOOVA0bNsaQMWVUwcsAPucE4PVuep216rp/xv1Lwt8ELX4VaO7Wk1&#10;xqE91q91FnzZxIUWKMyDHyIIYX8tt37wOxG4gLyXhzw74UtPA02o3q3MOpWuof6H5jqLaS2CtuVB&#10;ywlSZcbizKRKeYzEBJhvJJdMb8wqs0jF5FYEZBH3fmG3BBPIHUnA27jX0eFx2acI0nVw01GpXho1&#10;8UYt3e+0tLeW66Hl1pe25qcJe7s7ddb2fZaK67pdHrPcTQvatPM8kzPI3nwyP8z/ADA8YwctuPGB&#10;36fKWlQiRGhJk3KoJRGBG3P3sY6nBbOBxzweKjLvsYq0TLKwWIZ+VAR9MgdVHykAfiDPaxlrXfbF&#10;v3akbZFZDgrzjGAeOmDgFvTBr4WpKU5Nt7mMtIiKqiTy1dQ24sysx3PwcdcYAB4I6EewJI4IUiaN&#10;htjYkmQgsMjqQB0+o7FgP4SJI4JpZfPgKrukztm9SzYOG+9gg/ht/ukBpVVjWeC44X7p+ZAx4xkc&#10;MeuOR64ADA1jYzvrYmU3Jia3t4mQNGTMEUnKhCSBnK9OOM9M84yrmMkbRx25T5v4ZPm8vI6dSTz9&#10;Rlyec8pbn7LP9t0+QK8JIt2EwbYuTtBHI27S3JyPX1KyxSGTZcxcoxZvMHyr/e2/w4wBxxnGeQMA&#10;lIy+1/V/6/r1buIjCllKjAG5TgNuJBOepzg84AzwGyTVywisZVPmzrGG2mRWViZFwA5J5JwM856A&#10;45ANV0XEzyRvtZVQMrDd8owNw7YABHsATjJYUTO0b+XHPiPGWdpNwA7DBJ79uoII75JCXK1JkSXN&#10;onb+v6/4c2vF/iZ/Empfa5yrXENvDC0yqFaVYl8sEsBuZgqjLjLY5JZjk45keGXzJLgLtYSBSpHf&#10;ptAIJ65wDgHnjFRKqJEqzApIzKfLlZidvzdT15yA3T7wB7ESpCIyqyt/E3nKFLMrZPPX03dB26kk&#10;40xmMrY7ESrVXeUtyY040423CQNCPKmOVWPczRsRk4OSBnAxyPlIBHqKVlmkbYCrNwI2VdqtuAJI&#10;DHGAucHjJBznJpkZ81t93t+VeNoXjjPXgY+YEEf3l5yKsRRCcByrqAAFbadvbOVyO4HfuM44xx25&#10;hyfLq/6/r8vkQpmSZfOVVYs/7uVfm5UDtkHkgggkDPQ8YkWY7YUMvyqGXruy2Bnp8x29PqwOMc1G&#10;k26ASXUcn7sHy41mOTj5cEDHPPfOPXkmpJfNt2+zLGNythQ24RnnGcc8H09lx2rP4RS10/r+tRxV&#10;/tDGU7csB90Ac5GeASTwT0HJHrim42KpkaTa8m6NWX7w6Y+6d2cnB5ALAg5zhIXKqogCDezKs7Dd&#10;uboVG7nnIHcjPapXmDWXkSXLeUjEbZJPvEn5h8p55z6dMHvnWNt2TtYj+0NEg2SJ0+XyVHzf7IX1&#10;6DJyMjnGcFZTGnmCWPKrGCytk5UnaOpG4nPt36ndhGbLN507fxM/y7BuH+7jaSNw4HPzccfMLcRi&#10;E5JH3naPcg2Nx2J4PGSSBgjgDPN3Dl8v6/r+uhYdgrMUbdP0Zd2dzdiRyMY47HK+4psbSeXuiVZA&#10;2F2nk4GBkcZwCDzjt0OSKjt4pbt1iUbmaQIqglcHOFxkDA3End+mVwbEqR2jOkj7TkhVkzuJ9OB7&#10;dgcds44ctVczlZO3UsQQRwnImDYH+tVdoIbPGO3b5sHPHPpdtpA8haW3MYGNu3LYUfexjrtPQehx&#10;jJKmnblInbajLzsdkJU5zt7Yy4PrjJzyM82xEs0vnPDLu+ZfMb5cE/MQP7h49M44PC4GD8jiqe9v&#10;95chDTgYiYLtO0MysBkZ7c8EqCe30yavQt5TI8cn+skym6PGCe30OB2784J4o25uV+a4c7mY7ugA&#10;/vHgcc89vYc4FyJTz5m5dxPzKv3SMdxz1ycHHOOO9Cl1POqkhkCsptny3C7Tk5IznJ654H045wMU&#10;7ZHtw7sy9BIsZ2scfeGBx8vfqOcjNCPtixNKxU8sFzznpjB4/HBHQGmxxSR7YS5VVUfxDIAOPl45&#10;49ce2eRVI5xzDB8mXa2GGfMjGDznsSc+/TrjuKJIQ3z+Zk/L827b656+x7AHp70TL5x8lScquB5a&#10;9DnqD14wpA7dAcHNOC4O9WwcdIwMY9uBjGOuOvGecjRAKsgIMzIy+WCepbdjB546dcY746YpJiyB&#10;ZWEalRuV+hbnjrnp+eG544DcyhPNIVQeG25Ypnr1wAflPqeMZAxTV2+b5rbdyhdxKhuPpgjqO+ck&#10;54y1D7Ao9QkaAIz3C7VZdjMvOBkkgHqRyex9MHgVDLKzqd6ORtxu5XcxIyRnr9T0xxjrTmUhWaNF&#10;dvLIUo27ao7BgODhuD/hzFJIgLOZRt3DL+WPl+Xdu9M8468AZ64qlc0jErSL5RaNSCY8naG+XAP1&#10;4AJxjtwOeTVaUzN+9CyBo1UxjdjK/wCyCeeMdfTBA5q3LJHnDzLtcjG0/Nu3AYXaB049OoOCcZz7&#10;s5i8syLtVSFw2MADJzz0PfoSB3IGLitTupXkQ3CvOWiLR91eHbzkgDIIX6c5IBHoOaNy6IrXEwZp&#10;FBj2yRDsvQ54GecnI69QBVyVvMTYIIwrMdpZcK2MZOP91SxGOCelUZVkkLxRrGFDDLGUtu4DZAAO&#10;T8wGT2wQehGsY3PQor+v6/4chvMQboxNtZs4Z1wSy9yfQnpkdQMgVTvxEbovHcKyq2I1hZVGM5AU&#10;nHUE88Z4wcdbV5PKZWCT7v3wZljG3aNh64HUcEkYBPGSR8tWV0RlninJQRlD8wxjcDxkjGCMc4J2&#10;9x06YnfRvoynPKIInuogsI256t+6whKhhn5jldvQkZ6Yaqt/bTreXEF1efNtZI5mYMEXDYHPROFO&#10;ejD5hzkiw0xRIRENyyEvHDtCYyMdyRkKB05GTzliap3bGOOVA7fuWDojYC8tjaQ+OpGCc/MFA6gi&#10;uuOx6NJS5v672/ro/vKsk25ZJBbyIu7duVhsyAfn6cgtjkc5AOBlRSGOe7uVtLW2jmmkkX932Yth&#10;WJJIxnBzkjBcg5wGFnUo2h8u5Ek8zbcySBR8mDtZS/B2gjcCOcsynJDGq74FyyGUpJ8rBo49rvxw&#10;cqBtIVh90Et6McZ7acbWv+B2RknG6/X+v69SvewXWntItxFdQyKpZtylWDKNu8t97IPOMD0AJwqk&#10;kMMFwsMKx7Y2R/3jBlO5iORwONpB5YHI54+Uu7trtGea+w3l4kk3bfvbySSSMENgZbIBb1yaaY1R&#10;TPPH56rH5kgjdlZTkDkZ4bAHHOR1HrMlHmdvxNlzWXNv/X9ak32aJbZJ3n+YuxcPnMoKY3DkDPzN&#10;jjjYDyBkVwsjLvcbZNyhPLBUADHXGA4B2rnuSQMDDVM0UIu2iiVJY13YZLcMWXCj5WODznJGcjcB&#10;2BCTXKtEyyQ/MGKo5kUscfOZF544PQbcb8/wcPlCLlp/WhHcKIZmjW7BVWwDG53H+AEYz/tYABA5&#10;wOCtIbq4tbVYkfb5MpeYRy/My429SRjGV6H2IY9Hw7PL+yuoKNCWVg+EAXAyDxhBjO4jntySTFcT&#10;E4kCeV5ckYhDyEEKSCR32/QZJC4OchiKNil72jX9f193yG+dM6tGrKrcfKqDajbdwAOcryfbBwRg&#10;bia9zFIshMTbvs77I45G5buueMNyVJxg5HPI4maF2t3eYSR7YRujZtquoIG0dQfm7kYyN2DkkV4L&#10;dIoBHNGq7Yt03nxM7DgL3GHIVsjHygqcDHTopxZ0Q5VqiN5TLEy2zzNuZQs8eEPmEkjtnB5GAB8m&#10;0EZxhk0cEZjtLAvDtmDqJW/eINwVQzNu4IB+VjgKjHHQBWdYwlzKysnlMfMVlUFB8u3C8YGF5BOA&#10;Tg/MrGPfJ9saO3tZCvytCrJkSAPnC4J/urz1OCCQvNdVM6Ir+vw/rb8yK+WaCZbVLdwsYbdtO6RN&#10;rbi4LndwRjJH8TcAtzBqWl3NnFBeCFNt4uBuzy2ZE43jG4NG+Wy2SpzkEI0l188vlyXUkxlmyuwt&#10;mPHG7PzMxOzJPIIDfcK8wX1/LqEazTxvtibbbrIDtRi2dwwCCxLZDFQep6gk+hScOV3+X/BOqmqn&#10;u2+fn/T/AK2K0cirIvkp9oZosyR7sglWyFxndsJzgBhwRk/3qxuHuYjcW4jl2xvcfcJ3/eyB8oPO&#10;37oAGFGQCTmzc2yyutwyJJI8RELBmMJbMeTyPUDOeSp5L54hGdSXyLHT5ZhNkxrGgMzkKzFcDJDE&#10;7eRnAA/2d2iOyPLa/wDXn/WmxTVkt5BK0p2opZfN27lOAd2DjoPm67cqxBHBNbNvOI5tits25mKq&#10;qvngnk5zu54IOSykHvpFSYZpI3ZFhVpJJN5LtltqkZzgkls5wSAc5HBoX0Ef2VGdmjkLOvmzbsOr&#10;bycAjk/MfTC5PJAz004nZTkpP+v6/wCHKLTzRmNlQworKqrzkfKSTypI5ycnPO7hvmrKODFCzpuZ&#10;V5jkxgnbiNSCBkZzkrnO3kHrWs6XT3fliGRpH+T/AHZMYyTuOMBgvUcYyeOaEsEUjNdxxv5THzJN&#10;jKhODlk9VYgHAwQMnljmu+nselRlFf1/Xn8zKuC0aCSKUMPJ+8yoSg3bcEYGxiM4IJJCjkHFQERz&#10;OyvFK3kvzJIwBYHJAxkEqARwSegB4wBoNaiaS4W0/wBR5Jl3yMeVY7SAjZ3AkluSM7ecbRuzZYTI&#10;sk2xgwbeyDbtLLuO/OMgn5fT5nGW611U0epSknt/wSlcMkVzG8cRhnVQskcx3FyUHzZLFecD3AY9&#10;wKitLE3UkdlBJHC6Kdssrnar7Q6jBJXk9wDz7cV0Mvg2FvBUXiuLW7dp5L+eJNJZCZlhRLd47rPI&#10;dXMkqYOShh3Enfmua8pFkCLIrYwmcEDv7kYIGAwBJLHGeld1GXLJM9CnUjOLUXt89f8AgX2Zc8Vv&#10;o667dTeGt0li90zWPmsp8uMu2z7wQZAIU5AyR2xgZEDS+Z5VvIG8tWZWZRk4IPy4XIIPDHk464AO&#10;H2s8rEHcuXUCNCx34IIyeTgYweB7+oLUZo0y9xJjy90cDAspHOB3BB3EDIPHccBdK0pVKjltfXyO&#10;mlT9lT5N7WWur+f+Y64f7VcmbUGkVjlhJIxYbwCQ55PDbT1JwVJBGQA1orq/fySsyNcDYcN975sB&#10;MnO4k/N7DnnBpsYtE42ZVQflC8q27oTnKYB7c8DgsVAk88tcRt5Em5pmO5oRksSBnOeSecYwSwGT&#10;wCMuUv4dv6/r+uo1p2bF0rbpZCpaPBP5qcMyjsQeuTngEtVXMipCG81WJ3DH3tuBgtnI42/NySBj&#10;oSB1aIbPKkZxCyiSOTa6N7EDdlRnnAG7OQNvI1u7fvzCFVV3bRgFcMQDwNoHGSM9GIGMCrUSvdQw&#10;v9pikuVjkZd2zdNjbjAAXuM8MSB8pxkjgALkW7vc3KqzeZ5rS+WFcEZ3NnjGeefQj6ByeW8/miNm&#10;AjO9W5yTtOTk5yTtXjIAIAzyA21V4oS8DGPZj/V91HcAfxjPoOT/AAnGTlK+zYEbfGB5fKZ+WOQq&#10;U3EZJOOpUHrkgr8uMnDpv9FfzltX3NJs3IAd4zgLgkAcDkk4xzkEYpzyebdsskrwxmXcPLk/gDD8&#10;PXk5/hGW4NRyJceXGEhUfuySyKC55AxnIDEkfxEhc7iOMKJCT2/r+v66kyRtBIsttZqWikKfMuQw&#10;G7O1s+vy7SOeAM8YhuVY+ZHMjSJsLXEhkzuGMH0z2IPbI46irNzMbeFonhI3Fm851RmkYqMR+6Hs&#10;DkjgZGDitFYiVlhuC7KjYyr4CDb09WPGc44HTihijL7T/r+v66IP9RNvuXCbWCzfIApYkjOMBc88&#10;ckL23DKi5YCW1WKQsr+TNE4gkK7mxyeCc4AAyCMsCQc8tVWVng80iSPy5GJZm3DsRhtw2gcEA/e+&#10;XoOwSqRtHJ8zyYjkWcb85HCl8blOdxzzjjqfloJlHmj/AF/X9dC/qOt6lrE01xqN5cSTTyqZJpJN&#10;zNlwTu5HQ5xgEEtgYGSK1uCE/du026RWiRdwGQxXnAJ/i45IOGxuIUGMO8Q8y2laNl3bYxHt3Kx6&#10;9enIACnII6ZGamkYPI7vC0i5KxsmNxAIDthuhHQ5GD0yRU2M1CMI8sVZf1/W+xJcxQNA6eY3ksNs&#10;Jkk8tmyD1B6N84PbjPA5DDMcYabaDtjeTaDj52JYcnt8xwCeMY4IogRJ4WYMZWeVd26NWbJU5BwS&#10;GzgEEFuinjBNNEyuyyST7l8rLDbhFweMnnOSTwMjO3BPFST5E63P2pizoY/NYBwyqOpJwcE8d+oJ&#10;CqBy2asCXJaeePDSDcvJXaMMDk45yQCcHJbDetQQQeSOQG27x+7Yp5nOcHng9BxnA2jsCL2nouoa&#10;gtpKwhW4uI43mWNfLjY/KOV5Xaq5xzu6nbu4XLzM56jjFN9F/X9f1Z9juF15QE0XUrISVCupPfJI&#10;5w3dW2gH7pNSQmW3gjc4jPmqP3cZDJ0ORkHPCgADdyBjnIqIxC2nh0qPy5FXPmFB8rqGRecEE5wO&#10;eN3UDOCJpHgB+02+WjVFeORm++QMn1JUqAdh5O3cTnOyJROWVpP1LRkfMciS5LfvFjVTuyf7q8g4&#10;J/hyB8wAzksqRSxgRW0bjDZaeGQtI2eu7nGPxUng5z1YLYCFE2OytHmJ2RTld24PjPvzyM8jBzgy&#10;JA7w7pkkKr8037kyDcRuVjkDcvQ84JU4GQCW55RscsuXp/X9dixZy20rpsMbbdqKJG/1kYIxgYOe&#10;nLEBsPnB3DbPbxEp5toBK2xYgqwqFOCCq4JyBySGzlsMQTtBWGCedoEhjupBFO+2dYpC4f5sjIH3&#10;s5ZlO4jJ4b5SaleIyo3mWeGSORvJVlCyMRkqDwQrev3eARnkjBnPPf8Ar+v6uSRXC3CRSCeJmMqx&#10;yFt3z7lI3HkAHPJbPQDAGCpkiltbVNjr83zASRseD1ckk9flySO4JA55jYSI376GN444SVE3yoq8&#10;7vmAG45HTuS3OdxqxLIkjSARjIdYnZ2DNjdnBLc8dhnOVUc/eE8pzy7fr/X9aGhZR2sBuLm9gGI4&#10;yJImZVZFbALKccspXJ4IGFCjGMz20is5SR1hjMQyF6L8pDleMJySdwIwqnDL8tZkEcsSefbY2mXi&#10;WMI5OAect7E5ySM7s9VLEQaZxDdwSSL1kKuxJyS5PY5zk7jz68k1hUjoccqSldt/8D5GxAxlhVJr&#10;UsvAZVjGQxG0Day4x14GGHVV4UrMggdJJYUki8xgJt1w370cd933fu98sNoxuwy1NzG0hmgIjmVd&#10;pSAZIXJLYGBlSuM4ODkn7rMXu/a3aeSCK/kZW+WP5Su/bu/d/Keo45yA+G+82Q/m1KdtTimn0/Xo&#10;/u8/6uX4vItmVIbho1aMFVnUxkbN2TlCSuBjPUYYhdoCir0dxbw3cs6QvhWCNcncoYZycZz25yOd&#10;pHAXiqdpcpbmK1jmG1l+UzW6goAVUNszubhSeTkBVAwQQJzqbbIWuZGjW3wiTNGWkZcb/mPytkEY&#10;x6MSduTnz5U+a55lSMpS2/r0t8vx7GjHKtwzvNc3G+TdnzJiSFOVC5AO3PzBgccjJzg1Zs0bc0Zj&#10;aNmZWmxIoYsP7vJwMdfXPdRiqktnfaU08F5bsJlm+ZViAZG45A2qQAjbhwCdpIA+8bNtdmPY6zpD&#10;JJ/q3jZxgr0Yjpj5epB6q3HUctWjKMmmtTzaivG8dV/X4GnayxPMiuR5agD5duSxzg9yRnIwAvAQ&#10;YwCBo26JM/2aQrvK/KkWQBwcgcfL14JAbqOM5OXaTyECKEPlmAkWNd54G0Dk7hj5cknBPruWrlu5&#10;jtmRJ1YvlI5eWXkHcSRkE8Ak8OBktmvJr0/ePMrRZrw5lZUygO4Fo1AXaOBlV/PjA5GcHC4txq7/&#10;AOrGweYojfaDkAls8rxwCvXP5Vn28sFxbLCDEq7QVDKyqFOQGAwOe3Az7k8VoWZwdksJ3M5XarLw&#10;OoAA6MNu7AJC8YPTbxSieTVjylhJxKiwO6qVYRjzGXaV2k8ckHHHfnjk4JE0LB7YQmT5mU53Hhtw&#10;JIbnBI468Egk4o0/Stb1aGQ6fo11MsFqtxdeSJJFt4t0cW9jj7m+SNfmwuXjQE5UFitswrqpxkhd&#10;pGP72T2A+7yOCR6cRyy3OapTnGKbTV9V52bTt31TT9PIlkZ1h851ZVDMQ7dWAHAA9cnt159qcpGV&#10;IU58zLbF28cED1wSy9eTz161GZVkDSccqVxtPzfKvJwRjseoxjAyFxUszqvmSNJKp6Ebdu/1HAwe&#10;SQeSe3Tmpsc77Esb8cyb1b5tzQg4U89/c4yPXtgEWrWRfKaaTythxkbcs4P3Rk4yCM9wcAE4GBVe&#10;UToPnjYMHAUsxbjLcAkhjx0PPtgrxYiaYzOLg7grfxYffzz06DPYDqGBzkk6o5qmquWIlmMa4bbu&#10;+7Gwy248Y9D2689eBzi5EdjKF+qKFf5cD35wc4z7+3NGAJJHsiRpHYdPKAyudq4IPHHoBg/pYjLY&#10;jWRFRA3CCToQxzwO2PpypyCMGriclSNy7bsfJZnBDeXhyB8oAxhhg8/dHTPQ8d6sbkkVkjkVUXB2&#10;hcKeDzx6fl3OeMVY5AY9txMVL7lY7/lPJ+UdMnI/DOe1TxszsoaVd7dx93kYz06fmPXqa0tocM/M&#10;tRxJBMk95H+7wzvFzlgOq+xPT9TyRT5/s5uXaOM7TISqqxyPmLAc9e2OvGO/SvFLvXarc43ffBOO&#10;o5zz+vse4ljEoHlj5lwVxjGf/svw5+UZxmqvpypHPJdyaJUZGVn3dN3ybcemOc+/px65qS3Ug7ef&#10;RdwAVscAdfqOnTnrwY0mwGmMx3NzlcfNx0749eg6d+pdtWEYJ9R83IBznnPUde/PP1rSJjK5Yhb5&#10;Mb2LBeOSVxng56Zx+HTjqBJG0aKV3B9qf3cZyMDHv3z656YxUMZeWP5RvYg7l8vv/e9OucDHGO4q&#10;Yy+UjOm5dobzBu2t2GMjnkZBzkH8zW8TGW+pMWOSo/75bABG0HHuP6r6jFOQBH3m2Xbu+bc2N+D0&#10;wDnnvgdz04IFKxk7uzfeYd+nHoeevB4z6VIqsX2LB/dO4Ljpk5HBOMHqOTjocjHTGJjchdcy7tuG&#10;ZstuwSOeRk8+oPQcZyBzTY84EybVYckeYM7cfXkAbunTk96mCypu2SR7h95j0+XnpjJ/D8+5S4jV&#10;UW3zmOEt5J2j72c9cn0689MVrGLjqESptQ7pWjVTuXaMHHcdB9SePQcdajmTeGA3bDgbm+/6Ag49&#10;8exq0Y2dgjKvzA7VXHH5nuOMj8BnFQNE6EQO2zB+bcCv4dsngH5scZ6dQW7m0WVLhVljy7/wqoZS&#10;NwByCcdu/I9fyiljjjk/fFm27ioC43cHrnHTqDnnAOQasv8A3mLYJGOuT29B/wDq9OaryKVBxIuO&#10;Cvlt6AMTgcAYHH+7wBnjeJ002U5YTEqsPuxgAozHJ+bGMf3e+M4OcZ7VD9ndW8xJcbY9vmDAVuRw&#10;cdRkA+uMjHOKtNHHGSzJG3y4VjgngEZ4GfTGOeuR8uTCwZ2VgjMyqAvz8j179efUcA5PBrRROuMi&#10;jLsFuzPaszxoSd0m3A4+6Qee3P06cCo512lpJ5f4fmO7G0njJAJAwD27jABGKuOHAy4b5lH8QAO3&#10;3A9c9Bjjtk1ARIjAyu2enmSNnnIBILDrwPXBA6ZJNcqOqMmVGg+0bBJIy/L95V69eBjgjJ254Awe&#10;ozUMsUMuVTav91UUj73cdAM5PHvgZJ5tPzGpkP3mUtIzHLZwMg98EdOnHfAIhEeLU25tfK6MzLGq&#10;hf8AZ9xg9PTPYEVtGJ0xk97leQQN+9hZfMk3NH5cOByB8xZeTyBjJPJyMZBqq6FUXyZGYRsAu5my&#10;c9O2Mcck47jAyMWZ0kkVZW+Ztvytt3YGeDnP8Py5+8c7gOrFoZpDE8k6bfusWLfLtUnbnIPHHO4E&#10;NlQO2SXOmBWkUwxLukO7cd25c+X90hgDnHruxkbu3OK00jRxu7osaMzHdwWB65wBjnjHoe2cE25b&#10;Vyi2W0N5S7VwzPtU/QA9Tu6nkBs8BhA8St8jjb1YNw3mNxngggtxkg8YHTjdWkex1U3FlaRZRJ5j&#10;eZtjbY4KZy2M7VPIIGOGwSSO4zugkWKIuwcSGIjPbY27nIAGWx1zycgLkAmpxCVdjGBJ32iNR8oB&#10;w2CeuepGcjJPWm7sEzRvu2NuWUt8zYOdv90nuO3X5scikzqiyB8q6gxMrrHjzI2+ULz8w5xkMTjA&#10;DDPTIGUWMyS7m3lV4mPaFeSBjAYDkHqTjBJHQPmaMxqpy2+QAAtnbnDfUgbh8o4JByuWJCSN8yMG&#10;hZhhTtUlUUZOD1ztBJ6DJ5x0zPU0V7FfyVljmR9qsr5wFCqp27TjLYbqc528k5A5KxtA68xoV8yM&#10;7pFk272zj7hPPTO5SORyc5rU0fVL3R54dU0UYkt2VoZFAJUh8j72cMCFC9Oem0YBo6hPeXl5JNqF&#10;9eTTTSfvbiWT5n3DHA5ZiSWUBunbua2lGn7O/wBrt0t/n8jSM5czX9fd/Xo2VI5Ly2CxBktmbbuP&#10;y7lywHGSFJ4PygA44AHyiovLcQxTKOF2/MrMfM2rjDFRhf4evykYyQc1dWOQJGk4UMzb5Cse9eu7&#10;cWP3iecdztALHjELxYmaN44TtiZisuGBXPUx4OCoG7OSeegBYiVZHRGXvf1/X5/qVjAbpRGkbKqj&#10;AVVOUGe/HUZ27ecDsSuRIsKSBbCZYo/Mf5d68RoV3eXux04XODwQDkYyHJa7/wBzcQYi3iNlaNWA&#10;fk5zwSdvQ9c4BGCxDUf7PF5r7kkWMtMo/iOFYgYzls4IbqN247qmRfN2f9f1/Wo22d2naSRGVVHm&#10;bmi2kFj8xIUckdDnIO7sTipFVUUfdVG3bBvJ2sBuJzj5/mJ5+YfdPCkgviEobfukkYOJGMrEsfmV&#10;SVG7CnOe+SSBzTo0jYSJb5G6YhmVgTkH5cYxgjKnAAAUbic1m0RKV/6/r+tOrBEkQ7B8y7lO7fhW&#10;yrDBLdMbv73c7ccATwF4ofOMyttkztkbLfL83zYK5yeSMY5XuCKc0Czu0zIu1txmYxtheAM4xgcZ&#10;b05J4LYNi2kEVlLeSRbpPLYxyTScRA8lsAYPIXBG7HoCRlcvNpc55z93b+v6/roNi8yKVkaEeWu0&#10;tJJllOCMAcsc4ByDzjucKRYCgRYkQM+R5cedpjIcYPYEnnrjgkAHLVH5EhgyLnL/AHV+UszcZyMn&#10;GBxkH2+8MgTRFt+xRGqs2z6BlAwx57k4x9cg5riqU7M5ZS5tf6/r/hizFuFy6p5jSGM5ZdoU9O5O&#10;R93GB04OPusbO2U3C8Kdr4j3KoVyEGDnPB4zjvxxVO1WUJuhjZY2+WZmUYGABtJ5H3h97JOOQW5x&#10;ctomjt1ZpH3sqxhN5Ck45GVJA4ye5xkmuaUTjqe7+RbiaQxNHE4aQMBzu3H8WPYdjjnPOeRZgcqo&#10;CwrtZc7SuwpkAYJ9QMc88/SqsSzTCOQNJI3zGOTkbmOPlx79RkALgZB4q1CuHURsm7o21izEevHA&#10;Gc8cZHGOgqNThqFxFwN2GRdgPzAnPUdMZzgdfbj3ktYyybSuJNwKge5BPTpyeh56YOOSyxi3L9uy&#10;oUYKvvyWyOGAzlsd+Dj1IwKVAqw7HdnDLkBmJYrk5GfzI56gjqAaGupxS7Gg1pZw2cEg1FmuJv8A&#10;WQtGFEfzYzvGMnudo4G3k5IDVUJF5jN96PC7m579MH8u/ueCGRb5F3Of3gkOflyD9TySCM4OMEZx&#10;ycVIEAAl80Hkru5PTlsHvnPU9CeoNBzSld/1/Xn/AFYVAoZon6NtKjcWBYbScemO/blh0JqMCNmU&#10;/Mdy/N0A5BO7GM9cnngcYyACZwpkfYibmxllUlmGO3QdD6d+TzmkaPcnlbnRl55b73A/DAxnB5wD&#10;wAAapIzUivJGVba24ct8rKeoA6gDI68Y6/XpXeBTFtUnaU27lIBxgYyueoJHPQZ46kC8yrESrrkK&#10;c/u4+FGe3PBx7n07HELKRvfYrbY1Msi4Y9RjqehPc9foKqxtCfYrtHvmzIflK48tk4ztHy4HPIwM&#10;Y9ccciBxKj4i+VWVn3Nwec8NjqM/w9eVPPOLUxjUMsm1WOUbAALcnG5j6jrk9gRmmT2ubeLAjVmk&#10;ZNmMMQVPzdO+SDxnIHQYqHHsbRl3KZX5Y0WONFZcNGW2sGHGTnIPcH1yCAQMiNh8yjy87Ywd4XgZ&#10;4AUjGOg646A8nBFidGctI6vlvvNFGeSWz9QcY7k9TwKkSyilhle6mgU+XtbevzuT0CgDqdxOeMEe&#10;4FKEXLRG3Oo6lN4nCLJtjYLkn8D/ALPr6Eg85+XjEaIACuC2ABuZipPyjkZxxwc+uMjjFWBCzyQ4&#10;bMmN2CMlcHPI6E49c567c8VCEUOrbIyQylpPLztIA4BIPckjA5zkddtBrGRF5Us2RD5gZlZnMyrw&#10;xbOcZPJJHU84wO9RlEjjYQxyNGCzBVLGUrx8oyQ2eRxnknGcirEgU/uYpFaPkKGUKCVZhuGCcDnH&#10;TOPyEOxVmJklXyyF/Qnnkjggk4znJzjg1MjWMio4aRdin52iZV2sD83HQjGCD1Iz93HPApsssILY&#10;hVIw20EseFP4HJyOeucg9ADU7h1kZp/M3PtAQ5AwBg4x0UhfQdASAASGOIVaPzEaOb7o2kYJzwx5&#10;B3YOM8n8KaZ0RZWlRFLII12yZKt52FD5wFJweeS2fUexywwSl3ikI2ltpaZVXbkYzwNqgDg4yCfY&#10;5M7LAsUk3nyFmBRYdzLGuOqt0OcfdAA6Hk5yYJQkrsrpjagB2bl2KM5CjGR36Yz2Bwc2bRZXkzcD&#10;7VMrM0uBll5XJPBVewUngg9WXnGCKCs/mxNuzJhGVWJyAQT15LYOMk8Z65xUkyoLfc7CVGkO1T3x&#10;j5cZ7gYABwRkHpgtnBTyxdyKsccmY1BIJbJ74z1B4Y84znHUN1toQ7rdovLlTE/XdJJ8qc9PlIbb&#10;t9zwc89ak028t4L0xvZQ3DTdrhW2hslVOF2scYzzgfKA3AKkudiSrEFZkDAnMe5icKwOW/j3Bhzx&#10;yRnk1CqG32xzHdIThl3gq4GVz83GGz3GMHvzRe2ppH3o3G3BASPZaL5e1hFtkAZx124bGMbeDxjf&#10;jAOdsLrEVZJSQPmXeC291xkjJ5GCckDHDE/LyakNvMYgBEw/d7WZlZd2MkjONxbPfqDngEkAQtJC&#10;qiDdvkbEUK4w2RwoH8xtIPU4BNBrF9F/X9f10Kr+a88Vv9mkjZsANEp5fbnbzxxgjjltuCSclq88&#10;FuBKEuFiY7QxSTAXrx+8BxjGSpBU8j3NyaSNkaGSZt8bKNiqGYAjO05P3RhSM5Awv3jg0RwSeX5K&#10;wbZo0UxzJ1jwpxlScMf4ecdeOMgaRNlPlV/69f6+RnX7om6JV+WNm3eWr4yTyobgDIPpwQxOAQTX&#10;ZZpI1iD7W272VSxIBO4oMc555xjOcBjjC3Q8l5bqpjVVjby924FwAVY7jj5h/sngDqAOlPyJ1ELw&#10;G4fzFYhfMKnJRkGCM4JXPJOehx2OsTrpv3bdv69Cgy+WsbHChtrxi3jXavLBW55GEPCnBwQMYAAi&#10;dvl3reLa7ZAJvOLsAcfKQWG9cAsvOMDOM4Ym0508r5UTo0zMDH8wBxlh5mSfkO1y3fB64ABqtOLu&#10;MefFtR1LZhiwRuxjgHjaf72ARuJbduBrdHfH3t/6/P79dStPuht4/JtX25G0scKWGPlbaTyVOSAO&#10;qjaCzEmCSxkiMkcYkk89vlZLgx+YQAny7cqGx3wB8oQjsbcqpGizMnlxx8BG5C46lT1I4XPOMqFB&#10;PAqrdQC2jk3yrJctJG0iqqsyNhcKD2BHHLNnlsM2VG0Tqpy6f1v+S6lPUWheaSS7PzeWPMKoQVTg&#10;IOMYJPPXnkBsDAkit4Lm48yIIcIr3A8p1jI2g9FBXgFgSBtOM4XcCG3MHlI8AcMWl4jEbRqdwONp&#10;YYJII6g7vm24JIMsGsXMN19rtrmMyRt5iSQq3zFj0AAJwVfopIHC84U10UeXmXNt1OhuXs7Q/wAu&#10;3l/Wm9iHxB4c1bw7qBi1TSrizl3oRaagzedHzuO+Jhu2ksFYcliAM8Cq0LzyXckhD7fLA3NMrtj5&#10;gTGeDu5I3Z5C45HyG5c6td3dz/bk9xdXFxNcNL500hmkkyu4zFmGZXGS29uvDEhmYVlx/ZCoYIsc&#10;eEMcglZdiKCT8+DhSCo4AB3D/getb2ftXyXt0vvY6KfPKNpL+vv/AF7/ADsQSKrLviXbH/o/nSOz&#10;MGccTL0wCQAc4OcjABwBZJktxJcOn2j7O0gmZkbHAHBO4bg0i5ZSoVioXcoZQkMZZi3kQPHC5WGH&#10;yVw0ThVJbruOfmycj5QThSuJ7a0ndZNsZMPysW3Y3uFK7Cc4BBLqEIYrngHbxASlGO/9eX43/wCG&#10;IQWjh/dQCZo1ZUQMAQ3/ADxGSWzkbTnPzbeTzma2jFvcYO1gdqeWikZbgMRubAypPJ/ukDBYM8EN&#10;uhtkSRkCfZmVoYmXj5TnDZ+UcEZGePlAYE4s2yecRJI7NHtzcSRRqwVeq4ViFKtuOARyGzzuGZt0&#10;FOSSf9f18t9tRtrN5lvDLsZVRWz5gLO6kqUyR7sRhTgKT8ynirltBDJOw1BhCPm3fuHJ5JIUIo6n&#10;YucFVOSwI3Emq/2j7T5xaELLC7eZJuJVR94kHryBnnPzNyuQBIHijnF4p+VpmaNoSrfLjA3HOCwx&#10;gDkDay/LgYmxlNc2qdt/6/r9CM28jxra3IZXRWWSRGGGUHbgEhwWyR1DEbQABgBrNxcGSSSS7kWS&#10;48xhMu0E5ycDaxIAyZCCWYKR0yGFRvB5to8a28kke0bkjTbHJtYgA7CMbQdpwSFBbocMXuhRoTPa&#10;L5bSMTHcRgELx5g+VemS+MqMBmGfnKKW7kNqT18/8/6X/DDobWO0Ek25m+YlypYZYEDc3Tfwmc55&#10;DAlQASY5khVMzPH5jfKzPCytzgYJxwM5OQAAATwxBDk+zyLBcRTOyyYMTMpYLIQwU5JPQg5OM5DE&#10;Bjkiwt65kWaSZLUwRgsLWYjCFcli2RvO0DnO3rjGFDK19SHKSl/X3f1/w9VZZ5LuO5t7mRpUldY3&#10;XaVPIZJAe68AY5+UcA8GoYXEskMNvcR7Xk+XNwSsaMD0wxYbvlBXOON3ChnNqOyvXVoEtYY2kVXk&#10;abJ3KCQANwLDAGFPKNv2EsMNVeW5ikm8m2v5JtjBkZZGP7skHJ37gfujduwBtQYBJIVjSLu2l/w3&#10;9X0/pFUGJ7eOaOKOFV3JmUMpRQwyCSQZOu0AMeFAJDYqxpNhLe3MckMyiQqshlkkjjWJSwOdwxtG&#10;0lSuV+RtgOBSXq+RLMvlFmRtrTbwpYk5QHKhhyyc8AZGflTBimkt5dtrLdISGVX2ZVGfdvKMDkg5&#10;PIAJJCglcqDUdHqbe9KPu/5/1v5dCHUYfsyySyXKy3SOFSTcZEdcjLsenl/KmMKM7l65zVaWeSWU&#10;Tx3c0azSI5+zttkRX6qSMs/BOAOXLMRh13U+4Y3F26XVqzRyRqWaOZowsZycnJRSuHAOMKRxubJJ&#10;hM8qXfmSPJb7ZzDLHLHkPjeWPBPzEjBGxgwKN0Z1raJ1U4+7rv8A8Not3+H4FeRmWeaSWWOT5XFx&#10;tYcn+Fs7s45XABBIUZ4ZGrPluLi21Dz5rtlYSMWkhkjuI3j24P8ADkngEkgkoUX7zqBoTW9zEnkT&#10;24jj8tSysrK4UHzPMJ4wxdcK2CmNuWIUEUmkESxrbyTeS7Aqvnlj8jK2cEheZFBPIYAswDFsDboe&#10;hS5e1+ny/LvpbZIz7mO9MfnXV+rxy7p3ulYyGcqVKJt2FiUBYNuRwMHG52BShqdzYQNDbmXzpZOL&#10;q62sNzMMbyiuNwBB4VSQ6/ISAVW1NDeX9xPZz26qyLsaVd00gQN5giTOM7gSy7lAcEgYGc5t60jR&#10;W93d29qfN2zTLIwLLlHKqoZhuXBZVjbCAlRtIy56qOh62HitNfusumn4fLbTZEF3vQSahMLqCORm&#10;UyTOJjDHtGGIXJ3nG8sMjeEbk+bii2syXlqtjPbSlFKp5lzGx8twGDRddxBJSPIAAXHTBqdYgrC/&#10;t1DBHf7KywBW+Vc+WhwSAGG0cHBLM2DuAo3krI0d/LJdK3yJE0eCJFd3PmOrEbwxMnyqucbSAPmU&#10;98X2PWowjs/+G/W/9W3vSukFjE2UlUTbZRG+6IqjFiQyghmySzbyd2PutIFJFC7KQ28qW8Fx5aqp&#10;a22r86pGzE7NhVewOBjJXcuOti6uo4ne4NrHZW5VIsrj5v3fzoqlQmThGwDnGw5OFFQ3dxeRIzl1&#10;Y+cs6LbqrKhCDaFyNpJA4IUjapwwBetInrUoy0v1/wCB6rTr5+ZDDf3NuUvY0huoV3zKrNtUqHKv&#10;uVWVwcIjdACNo+Vt2+T4h/EPxb8SdVt7/wAVa9cX32Wzis4fLXbBbwxwjZHGihVRAMNtKKd7MXY7&#10;maqIhtJHms4JAvlzTOpVQCqgAptBXliQc5x9xm4LFqp3TLHDHFBcMqzTMPs6MVaReMYBHzkgdeQD&#10;s43fMd4rZnpUYqM7r+lv/wAHpr8inKtvJaJG8zKs+/y2j3BmbdtyFJ4BxuxhiCxxgnivd3ELX0jK&#10;JmEd0+/ZGf3zZJ39PkG3BVQBgjuRUzm2Euy0ufMX94Y2aYmZ35ye+1iQW2k8c4bDZkdc6FfRaUur&#10;x6ev2GS4MdvdMqlWcAOISFwpYLIMhclQy/dBIO0T0o8sXr8vn/X3+Zm3snnosUkayMrrGGbblSRx&#10;kk7uijB5wFGBncTXkmdWLK27aCYzNnDrtxtBUHGTkEAYOTkjqJpk+0PGfL3W7MqBZpvlDEfc64YE&#10;liACOuen3oEkjmXC2/nBjsbMYwhww3YORjaMjoQMgfcU1ukdsIrl2/r9P63K0kkUkX2xYZPmfDKr&#10;Ddk8BTjryD1BxtGMkkVUlaORVPlSL8oVRGecAbTgg4yCOmeSeOAQbreZI6JJaqzfLb7mUZ4wNpzy&#10;Dj+Lk4OMAEAVriWR7jzIrXft+QBnPJ2/dKgHPQdgV6EjGRdjvo7/APBK0zAs6xvERJ8qjcdueQWL&#10;HtjONxOO4wKbJPLjzQhWPbn5sldw5zljyFJxzkdRz8tTTSPIVaOQ7hIB5zNyWyPmJ75PIzwC3J5J&#10;FOSUySNKiLu6qwZmO3d1B+9tBzk88jAPJqonoUY36f1/X6jXmM67gW2jP/LTLAdMk5+YYwPTA6cZ&#10;qu8kJjWZhIMMWbc20ouW5wBljz6Hp1wamMytbR7ZnHluRCQ3K8jHPU9cDrx6VFkWp8mHlg+OVxjr&#10;nnnIIxxgg89jk6cp6lP4dP6/r+vOKWVsjCKMjLfPlvcnJzxhfQ+pySad9qtkVj5UbMNoMiNgcc5O&#10;4jqAOMjAI681FJJGI8yFVCZ2zc8t0zyBkY/I4OecVDjzIvK83LK4Gdxbg9sdBjHTjPoezR2RjpqD&#10;GDbI88e1QOFyCSePXJAxx1H4A4qk8cux9sqlsqFPHU/xfhnHA74zipGEcbhz8jSR5kk+b5eeB9M/&#10;lx6EVHN53n7WRWz8vyqOTj8eP8BjgjDOunHUhdZ2j86NyFPI2555PzcN6cY9x+Ec5TcQW24OE2qD&#10;wR254PfH+RN5hkjDK7GNuPMdsZPHH1HXOe/GeCWzNIXMzyoG8v5WY8kc7sdefvfzHtWp1xK7J5b5&#10;RFB5AG369ccd+gxjrjnmMq0jfvpCd3DMCc7s+2OvX9c1JNE0UnlpKw+YfKGxyfXJHTn8sdM0xLcT&#10;hjDu3LwvlqeTn9enHrniqNokCRsC28NuZcN2x/8AX4PTmmvuYssaLlem5uPxz/X+ualkR4JvK8r5&#10;m4VRxkZHvx0HamzTeY4gSVdu3Cjyxjg559cep96DREDf6zCKxVs7pNo9f5cZ6jv+MOxd3yw8FQoG&#10;773U+v4+/p3qwjiR1jmHTk/L+vHX6/UjkgVCplUbwhfdy3Ttx+J9ePT2NBtEkxmXasedrcDy+v1y&#10;fXHb+dSRx5hUb8M3yqvr2/LH88euGFW2syE7SwO5myT247n61KuS/mBh8wA3Y6+47fjyMcfXBnky&#10;ZJt8qKRjGVYr/D2+nrj1HYnt1AhMhMbRt82cL1Hfj8D9famsS6/LyjJ+7+Xr97H9O3Y8UN5efkkV&#10;uB/DjkY5yeo9u9Iz9R2AYljkG4fLhj246df89PTCMpCmVY+VH+9j6kY44pRFmRQDuXrtbp0/z7fS&#10;pp4WC+aJdwbJ44xye3b8+/pVcxMnqiGCN5H/AHe/Z7N9/nt+gyfb2zJcQmHaWbLKuGXdkAcc9eAR&#10;6n+uLGg3eo6fqlvqWm3zWtxayeZBdLIEZGHIbdkEEHuMf43PEeoQ395JdR2KQbm2AW7fIcDHp165&#10;PGc9M5y7+6ctSpJVlG2lt7mVFC9wywyOoLKQrMcjv0J/lnFLKJZG2zt95gTuUDjOOBnn+f6063Lw&#10;z9G+ZR1XHHQH36flSPvk3eZIM8ncJM/Tke348VPQbb5hFciTfOVPZt2Aw4Pt+HSkw8inLK2cfNnq&#10;PT+pxxz0rRutC1Kxsra/vLaTy7pTJDOvKyLu5wfYjHt+tU/IVpNpfavTIx8vPU8cc/8A1/dWsRGp&#10;CWsXf08giWHycPtQrzkdjn369R6c/lToo4wTBKG8ndlvmx+Q9eenvznrTXBCq8axhWUhmYZz9ODt&#10;PH+TQMqscauq4jztlbg9OP8APv6U0wHKAZPK89h8pA2t6rnB9Occ+ufTFOExfbBI2R125wOvt3AO&#10;c/4kFHCldh2naPf7v09Pxz65phR2j3M7M8e5vmzx0Oc/z78e9USve1JZHaK2WEO44bcvU84yMN+H&#10;r6+1T20ht33Yy2Ds3Luy3ToeDx0wPX61CqhtqyJub5QNzE8cH+Wfz9MZdFZzm3aSOBNqkA+YwXaT&#10;3I6jIyATgdx2NXEmXLy2f/Dk2sva3d359jCsPmLnyVYsu7gYUdcZ3YGTgYHbNUnBVGMZIXd8vzA4&#10;H4Drxn+nJq7aWQvp5PPmEbGNSu8H5884xySNueRz06k1EwK7whO8HdIrSZb6AYHPb8vrVS7hRlGK&#10;5Frb+tyLcjIxQNtwvC/NkDJH9ew7/i9TIvy+YyN0VlO3fj+HPpnPOcdBzimiJm5QSbdxDMuPmHT8&#10;sdTg0kW1G3Rsu7sxbBOCDxzj/wDV1zWZtdCyRgkr5mDuzv8A73XP48n1xUhhYRLOhZl3bC5bkEY4&#10;29s9hz+PSkna2mdpBA3IBZtvyjIHbHc9v9r2NOhQ+btjZtx/j/kcHI59KCZSlyr+v6/rQWPyZAHe&#10;QqxwBtwTnacAEnPqPYZ+9inJGBOtyFZiv3duBjAHf19O5yMZyKebOMxLBFchV2/3vuj9SBnP/wBf&#10;kUpMflFd0m1uZFVwuWx/nnn05zVMy5r7FdC5YYiVQG6xsMDg88cZwD+nvlxjMXyNG3K9VX3+UDHr&#10;25/xqRQsLK+5ASuRu6LzgEAE+56H9RlfIVFWIpt6eXG3DAH0GOc//X9KIlcxDLglTCvy7ctltuB7&#10;dweuP5ckAURGJXAj278NjOM568duvHHf60SAsm9rcKN26NuR17dTgZ79Mn65SON5JNy79/cqh7H2&#10;6jjv/wDqoZLCiFfOhkJDLsZSd2ePfrznjHH5GrGn3kkQkkWR9pViY+q4IXIPryF/TOMcsuILhdwE&#10;TblHzNt5+8BwB/8AqyfXFMIdo/3cySfdfIyc9+F6g/U5+nJAYu0idmPnKiwlWZtqjaN+ecYIGT06&#10;fkc9EjRwymXhgo2svGABkYOOvK8g+gHGRTbQIrl97svllGXcMj5cYz0A9/Tj2p6x+TIB5yffAZTw&#10;du0ZB5zjoeeOKtGMtNAj/wBHOyHc25mK/vPTn+fUZHbirkN1JBbyQyqyxzYwsrEnb6HheiknP5de&#10;IUczOiTSSbeGMaNkNwOenXo2emeMc0kKxF4zuChipKq4UkEAkfN6e/64pc3Yxl7+4+Xf80t1F+8d&#10;vMZWVgpUZ3cY6Zznr6cYqWFrVIy5i27o9jjkZOOpx16gjnqvPem3W0hYljPzRgMoLE7uOPbHGMg8&#10;9amT7XC6lkDecdzKjYwd2Auemc5/I8+hYyb90kCrCmxX27sCPdjaTng4J77Wxx3Ppk2Fu4pLKKEq&#10;wWPcFkVh8wJPy54P4Y6jIBwBS3k8LFEt4fLmaDY6xqdjsuPm553dCQxPJzxkKEspI2CgSJtWMYjk&#10;6MSAOx5OT3J46nnl7HJJ80eZr+tiSI20biLbGG8yMhtqll+br1xtIOeoHvyTWx4h1a3v7e2gfTYY&#10;LyNT9ont4UVpAwBy6rt+YDK5wp6k55xjwPLJcBomMkYGWEkQcZI7jv269gvviaXyo7hRNe7WRivz&#10;NhjgfKMZwPbAOOcHn5X7RqLXc5alOMqkZPdXf4W+7y/4cjtzvVkhJLMyeWhUnDcfN3PTgccZ7DAM&#10;1oAI/NiYKjMu6MRqwUgZDkjGTgNwMYznpjMY8lpWT7GNm/MnzBiWBOMbTycHuSB1yMEVNAY1c/PH&#10;IZFYqwwx3kghvYbtowRjr0ArnYT+FmhZ2F3eutilvDmT5443YkOp2kD1weS2CeM4HArqNK07UCjX&#10;V7DvuLdd9xbtbENC4ZW4jAXAwEZvTA5DMCeVswJIlH2NvKWTfceWuD94DGDyrZIHOcMAE7iuoutY&#10;W4SFtUlmVVVIlkkgGTyTyztgkq/J44A5xgiJcvLqeLjvaSklH/g/0+vy1excsp3nlkg+2qy/ZGaK&#10;SNtyhFL7lIXBIYE53HGeueMbOmXUNtaySTSqdv3o4ZAyttY4csCerDbkhgWLYLco2RpRWZPNt7cL&#10;cRrtk+1L1jJBwOQ38RYjJyu772CBraO2obLWaKe4gaSYwSSW7OiyN821mwoLtu+U4BKkE/eOB51Z&#10;I+fxSXK/6/q9v8jSsl8hrfTrK6Cw2q+c8MNwpQKWAkdeDtjHz7S27K4ODuO7QDW9voK6dJC0YEbA&#10;zyQ7Ge3cRAhuD5pKkqg+bqowqgYy3mTU1aaJmjW4V5GS1VpTErMTvBHEjADAACk4BJAAJutP9pvG&#10;uLm3lk3Osyl5UYttwu4IVfBJVxkAl9qBTwS3PHQ8apFuSv6v19et7v8AysPvo5yEtXCrJuj+e4hK&#10;AlpAdrMRtYfKRy4Y/NzkYNGaSwuIYbkRq6tI0JiRfkMh4bkYAYpgmMJuBfO0HIXS1a2tbVftOmax&#10;NLHHLv8ANeEKyngYYbfmYAooGduBgMQTtoyfa5IY7W3mSSOe2aCLzopOQ7fc5Y7RwAqtkbiVIHzK&#10;Kfu6Coy91NfqumvTT09SGK5nWUTXdu0lpHIrbl2sobbIuXCKy4Cqucblwh5cYIzbq0tNi7HZQsmP&#10;NKqS0iYcOG+8SAox8wH3sAchrkdssUuESPzTmKGOONwEbccKBt/dnJX5DkEgkFckNXktVktfsk1p&#10;tuMyBY5JDlURcLtwSx2FXOA3IyQD8uKizup8sZXWn/A62D9yIIdOhs5Fkt2mCqsp2yLvyThk+6zK&#10;wI3ZBjyRwVIsphicFZUZozHeW7PyOVdl5AwMlQRuXspycYFQyBQMeXJwqwxMi8/INoyTGBmPPONq&#10;4ydp3NFs91aJeWi4UMk4kkjOIpG3MeQpyDkEDcobAXqVFaxNPd/H8W/8/wDh+hHI84ia9W7wWYSR&#10;7nkjjZZG+8CeRlgSCDnnqTgh1lsmmaCK1xa7gJFZWOCybtgAIXIUgHJAx1CgbqhuTHFJ58hSIPhl&#10;zJtkH3laPazOc4/iOTnd1Py0Wg/0NHgHmFoSkSsiJulbjnncDny2IGSu8kbNysUzXl9zT+v0/p9i&#10;1Asl1b+eIv37XDEAKOGZRswVwQWPVepVlAGQoGosEsk0lwdrNJMzWsfK4YgqW4xk5PONx/iy23Bx&#10;7WK3dm2XTNtkkxCYy0nC8AqACpBfORgc46biulEkgObRo9ylkk3MPMzuKqMDB4BGeDkEH5S2K5ap&#10;yVlrv/Xb9PmT6ZHN9oa6tpEVZUV2uFhO1csG3F+V285HHBJ6DObcE9xbxYSbyRHH5LCOYrNAQMFS&#10;2fkwxG0EA9Sd3U15JVmvJNStrX7OWiEi7UP7vIBGCfu9evcADBOM958G18Fa/wCJNUuPG1hcXVi2&#10;mzJaXlrdKPsN+eLaUO8gV03oU8uRgHSR8FHUSxzh8LLG4iNFNJy6vY83FVo0abq1NIpa/hZaJ3v0&#10;3OZhWGZI/IDQsy75I1O1lGCxKdcAsNowNvyYyCTW/osVgjyW15LLHdNxbsnDTxHO5Hj2hnGzkNk4&#10;KAnG7cuUw00aw9vZx29xDbbg00KmMFWBDOoLblyBxxwByp7T2l3JJbrHcyiRUbc/nNuA4HIB6Odx&#10;XjcwHJIwWPj4qHsZOO9ro8vEL2kLK66+ev8AS0e9zo7e6uvszbW8lfLCeYLjCxuTlT82FcbgWJ2j&#10;IOe5xrwxoJ2ksoV+zlg0beWCjbvu7v8AZz6nJD7QQNxfEgke+SNo4FKRME8mNsYz1OM7kLHBDDPI&#10;ySxIY7Gn7/7Pja6O2aBmjkWOVEYFkwoXOSgJ43cqSnGQAD8jjI6ux87iY8q/r+r/AJX+Zsaa1tF5&#10;JS+ka3kYKq7WbB+XnbgE8sCMAHc2ASxxW5o8+2MSSQKsLfNDIsmMfJ1PTfuGe5+9jnBrB05jGy3K&#10;I7qf3bTtCBHJuXoH4ydhHpktzzkVtaYRGI4p4U/eR5bbt3Mwc8Htgcg9cBegz8vz2Iiz5/GLR/1/&#10;l/XzOpsgJthnkU5XcN2RuyOnPG3H8PfnnAy23bBU3W4RljYcKvy4AY4X6AA5Xlc/nXN6M7B1IaMy&#10;SSAMCvfGSORn744HsOOQa3bF1dFRreZEkVQseN27AbkgE4GTxzzwOMEjxK8bM+SxkXFm3byTStt2&#10;DdvxtwTlsnDAEcc89McH14vW8jAM7SbtpBboMD6Z4AGDz168Eg1nRKZYleWPc4bO1QGC5xnj8OvU&#10;nJyBmtbSNPkuoJr2Iri12NJbmQKxy23cBgFgMgHHODu+6rFeeNOU9FueBWirMkj8kMN7LubIk28E&#10;5znkfrzzxjrzPAXbbHJIpywPJPLY5yex/P8AkKrqxRd0r5PAbjCtxzn8sep9eMCyZGZTJLEoZm3Y&#10;XJ4zyCM5wOhz0yRxxURicEiVCoYlGZmVSGdeTzjseozz2GfTBxFdbDH5LKrLxtj3c/3jweuP1+Xj&#10;pUsSqxUpIw2jKtwDxyAO2T9M88cc0s6oAyp5jBm+9u5bg4Gfr/n076XcxUuWRmXpz87yRtl2Xczf&#10;d+bOOvPX29eMcY+pwwSykSrGjBmXafvcqc5BwAMAhs46dt3G7gNJ/pFqJFZsND52D024Gcc59M9c&#10;Y61j3siSS7rOVmVjuVvMABxn5s54HAJI7D8K9WjLmienhZWehz91GWkV4oCyyYWOKFVIwylSAOMA&#10;oOCccAdRxWRcfukdmZjG+Et2VSGbPB54XoGwMdcdeS2/dW8Egb5kVTwso4AyWycHGAOfqM56cZWp&#10;wFDJKzv5axfN5bFtyYxjAHB5f5ugXBHGTXdTbPosNUje39f1/wAEwbtWEskCY+Zl8uVELFCCrZHH&#10;HCjkEYIJ5wMVZ0UlmC28cW5th8sEhSfkbO4AKdqY+YA46kYUaV5aXRlyhZlZwPMSQdskk7R1GQM5&#10;4+UkYXFUBOVlad5A24/62OYcEHkn5sAN2PQnOTnOevoe5Sl7uhCF1JSsjIyyfMZJo5GVjgJuwWAI&#10;GOOpKgdgBXdfAvxU3gnXrrxTJZW93btp0lldWeoWu+G4gkB4wQASGDTblYOjQqyuCoA4KC1AXds3&#10;bv8AlpENnmZJPfkjOMbgQAuCSMsugL6TTg0MCK3nDMipITgsgUN1AHPPRfu57KW9LJ8d/ZeYQxVr&#10;8l2l52siq/tHFxpys+609V80Xtbv49UCwxIUsdxWNHO7epYPtB5HVixUckLwDuYlvlvhWlRlmT7z&#10;yMoXzG9Txk7WUELgEAdfvNVQ5gjsrW1DSMy7ZIY9rHb688bQ2cHONp4GMh1okefIS3G3CryrbeQq&#10;5zg9m5yDwecjFebmOMqY7ESrVXdy3/yXkc3JGELLp/X4/j8rFsNNBIsRXbGkbYjaMbsIp7H+Hr6j&#10;gnC8ETxrKVZtjKsija8eW3cEfe+UZ6euDzz92obUTx/8e8jRqr5SSaYfK+fmJIwDwck5KgZ7GpG8&#10;oKspSTzNrbpfmVt2ck4OcHPAGeTkcHJrw5nPLf8Ar1/rckExIHkxLgfMo/56Alctz1O4DrySOuRx&#10;I8OX8pZldoyMNIvzNgheOhxltvVs54JySH2zT2guFjZnEibNqkBWVmDEevJVW3cjgnoTiK6cK5kj&#10;KqytkPGA2CTz8xPH3mG3tjjIxUyS0Mb3lZf1/X+ZHKrb/JLN5rKSsBmA3qScMwwcg7W+7yMd/lzN&#10;5Vutx+4MayMAw+6WB7E7uV/HkHJB5NNlaEeYYptofcVX7oGBgMCemOCD/s9+SHEMYdyrhmbhfLyB&#10;3Ix2IAJwegA3EViO+g+xmDvGqJHJ5bLJtZjJGmBkArwFH3ePTJ4BJpLjymvGjtIipbJWEP8AMgPc&#10;kdOMepJ5OTmmwzxhpD9n+8WVeDkNwccg8kYzgc/KOoOXG4dnCrn5GYLEqb1AJ4GQuem0gggBeDni&#10;qv8Au+X5k2lzXSC1kktLWa3ZEAuF3XEJhUK20g55zgjccdxvPY4pV3jzJ792j2hGXyxsMYAz3Py4&#10;AHJwM8Y44hVrWaNPtHEbA4DfujjBy2D0+p9f4ugVY4smTeHby8PNuDIOcueBnngkDPHOBk7ue7Dl&#10;3/r+trdyRFBPmGIOuCOB0wc/KepC8npxn8TLbW/mbo2lQrJuXmPLDgkjnljuyPlwOCRhsKYoZmKe&#10;aQ0y79jLcLtYbieDk+rL83UHHXoBLhntmYu7pFFuaR13fKSepGBycjBI4Ue5FxiTLmJVUJKluXVm&#10;aQrMyj7y4wwA6k8geo64waiEkkhk81I97BUnZWGWznJ5IGPvHnrnHGDUkbGFvKeNmPVl+ZmIXIw5&#10;wQDnHHbOMDJps06yThxcR9xztYAocnHzHjgfrgkc1Eo6XDr/AF/X6CpEltKsyRRqSpaTdEFyApwc&#10;kngZCluRjrnAyomAg+aVVZWwyjBJBHy5z+BHfA4wBmjasgkVfvx7RvkkClXHOTkgnIwc8fjRujkl&#10;Y+SCW2l0kAycrnII5PbqV46jJBrNE77/ANf1cb+/STYm52jTDSiQ7k5zxkHaOv0JY8DNIk8sEkcc&#10;TMrRlRDHGpDBlbpjHHQDqce9Kkm5ftMYHysRHtDbQ2cZbHQZGQd3GTgk4p0CNZ3O9kCqqt8xcgFQ&#10;OOeNuAT37+h51Ke2qHYuY2aQxtu25VfLG1FbGA2B0HcdADxgU8eXFMxZPKbPPzDPJxgZzgnrxwAC&#10;BkZqpGheRbSN90gcCKNvlP8AqyOin0zgg4+bHzCrcSfZxtYPtAD+U3QLngtyOnHpnAOBimRJcpdg&#10;iVHZ7eFRJlgu5guVDHAA54HBJ6DnHvesY02qkoCRoCFjDDC45I6HOMjPykHqcc1RtpondJJI12oN&#10;6ru6IQQOOoz0xg46ng1oWZBk+zLFIvzf6tmwzg/w9eCc8HnuQcDmeXqedWv1LmyCF8SIqs0jFlck&#10;I2DxgdOCMc8Dr6CrVswnTaF5ztI4O3nk4P1zjvnHvVKF8yiQ8fNjdGvVhtPbP4dQCOn963bzO4Xy&#10;/n/3ZDwMEZxng8+owB26DP7R5tROxYAc7TG8a/NkRquSVPYYPUjk8cZ9M5d99lCmUY4k35XgfXkH&#10;qfwPfmmqI50LSSLIr7vmEeMfNgjJ7dcnHJxzwKd+9jWOdzhV48xh8rMNuc98gAZHbcD6Z3jrsc39&#10;f1/VwkgEki2ZO1GjAwxOcE+nGPf+XGaYGZjskG5pDuXaSpzuJGcnnkE9Bx06CnZfaCQSOqtk9O46&#10;fNkHtjI+ow3zto4t15+8pxg45P549fqB3sfvbCtbg4hbna23avyjb2B6Z6j5c/jxSCWNl3TRtmRf&#10;vKA2VxjqfvDGRnoB7ZFDKsO0vIrbcYJIByOy446fw+v0yEuLeMMoUeWrcOFm+U/nktxzntk+pqWt&#10;LoPJke1hbxzSwj5pGK4bJLDGRznpkc/Xp1phcySsHH7yMkFg2OhzjI5zwOOMZHA4NOaWSIKzfNgE&#10;yYUnPXHf26dQf0iniMieTt29N21TtBxkdTyNpA5PbniribRXcrS7RGZEcqxb5tqgbj90k+jD1yDw&#10;wOO1S4aKNfLjUI+7ccEgr8v93qM9QQB6jjgWriQRDzVRdrHLNIueeygdc44JxgcnoMVUvSoXZJMJ&#10;GQdZQFZsdF55I689CO46nWJ20US6Fob+KvE1j4f+3W9rLqVzHbLfXTssMJkYAySMvKxoSGZsZCg4&#10;BI5z9b0V9H1KTTLgRSTRMU/d4KgZ6BkOCBu5IyPm7g82tMvoob5muZ2G6Mk7Yy0isRjdg9MMAMKM&#10;jkZGKy7y4CgI0iske1WkVQNzZLDGcZ4I9SOy9q9eP1NYC3L+85t77RstLeut/kdtJ1OZRXT9f8v1&#10;I7SzgvraSeW5W3hihzCWhO0ybhwxDcEjcQxBwcDaOXXKngngZNzvGwOI5gvQYznJXpz90jIyM5Gc&#10;ao1CaytpLWK4ZkmK+dG27HyYHLfw7QTjOR35PTPvi32YXO5mkmiMazNISFA2kjgegx34AxkZypez&#10;dOKitVu++v8AkehRdTms9nt/X3+v3mfMW+0K8ULN5jF441YghvlLYIPLZK9QTkjkNkVRmuCqyC2Z&#10;fl5cmM7VIxxwMD5f4SRkDngnde1KNYbtjNFth87a583cWGfk+bIbJ5x1AzkEkms+SR9nlsQ0kbMq&#10;7lZfmGc8g8HOM9sFeFLZDjHU9ajZxT/r+u/3la5eyubySRZVm8kYb96rGPKYVSRk4wfTdkrjdilF&#10;pcgtHb27581TIrl1Yu3BbkZyTjngncMehdeTwSIscjsq/Z1WNWXadm5iMc5Kj5vlHK9CO9Rw20Fy&#10;FjljJhZQdqsCGXCMFOcgjadxxk9MEgZHfFaWR2L4e39fL+vvNCSz0U+Ho9Ve/uv7SkvGMJRB5b27&#10;R5yrjBDblnIyTvVxgoUYvnxlZJvtEUcbIyFzIFIX7pyEIz8qoT8wIB3HpwA0vKryyxRfvduyNAuz&#10;zOvHfKBgP4toB+YkYNNZYnSMeW2JVQw+WeMZAAwAOMjo2Cc5BUnFFaUaklZJWSWnXzfmEYy6v8vu&#10;6f8AB1ZIiFZo0lLfN8yzKWEjbSwztGAxCheeoxu5XC0IssvDyQSMjKgTJ2tKFwqd2LHDqMcENjAx&#10;tq1bSWWn2j3NuybkjbKNGrR+S6FSQM4Y43kg4JBUfSrNLE8i5lXli+PN24OQpUsAehbGeDyQMkc2&#10;4xjFa6vsKMuaWn9f0vkQPMnmLBJfKzSxiZo5JRudWIy7YycEkfMBjgAgkjak8axO0zW6iRVdvLfA&#10;VcbCAeemD908DfjkjJkM9xNuUuZFZG3RRtyGJAyVBLD+E92APBOeIpokKtBpsiyNCij5nj53Ejcc&#10;kYLcg9Nu35gSADMTeOn69v8AgEYEsrKd0PmJ8/zx7m2fMzMPR8evHIIcZaklkRv9MMUyrtZoZGXb&#10;lUPXOeAAxDFR/FwFDYJuuQxs90gVpY2wxAIUYxkAcYwMjAIBbIA5qrE7WsbyW9tb7tqo0jIJCq4B&#10;ByhHA+UdCcvgkHrvCXQ2jG/9d/68/wAdJUufsKSzPbmWaREeGZPl/wBWCwbaeTw2dozgEltpAJq3&#10;0n2EzNdMV8tQxV8S+Sd42lm29D93kkbuQBu5ekj20qzNceZDdMCyvGdpcszZPJMmBuwP4t5IJwMV&#10;7l/skm0znPmEtIyMGkIJG4gksC2cMOTlsnaN+eqNjopxXN/XT8rWta36kex8+TNCshMjNJu4Bw25&#10;hx2DbiSxOCTlVUFqr3Ika0RrkSJJJtjXdGNsiqBtG37vAK4wcZC/dLkiZhaSyKIbWSRowrtHbsG2&#10;4b5SCuSrAKE/hxjIPOahuS06MS/+jy7ZPl3JCFLAbtxxuJOGA9cnkBQOmJ1w+LX+v6/T0G/Yry4s&#10;hqkNl5izXMge4sxlhxkYK5JO1wQTnd82CSSahhEspje6u3ihwoVoXEi2+SDkMRxwvH4tltvJI63c&#10;kcTSqZAp3JGpZkOMnaSGZWwpzyxDbVI4OY455ElWR1VwlxJtSOTdgMQNnykZPynHUMPukYAreOrV&#10;jojGVv603tvp89vkVrlsWkYuo1t43ldfKkBkXJbbjk4IXoTkHPIwDk0JfKT547pflbHOcquST3HI&#10;IGCAQvCk9WGlZTpDny7c/vXVZtzBY2bAGBv4bA3KeflxnjaQak8zeRFL9qEwYKs0KMzACPcQApPy&#10;rgZORgfMVx1rspnbSbjp/X6/iylfwMtsp+0Qs0rF3XzMSBvNORtAyrFQWxns2SScLRubkPDvWaKO&#10;NmZ98ch2k8LuDYJAGdvGfTJxzevBf3ETQztNIvm4jEJ3LIMcAOWLE4yRznD4wTyM+4SWW7a5NzJ5&#10;wJ8vO4sykHcDtGd2MghSrjpyd2OqmejR8/X+v8yjNMJA0cysWXa8+7D4Y/Jj5u5KjI7/ACgcnBoS&#10;mSISGSzIjEaxNIzuQzbsZB/4DgZJI7ZOBVyQrFasiSs20AySRyEng8gAD5QRnue/UAkVJLrykEs1&#10;wPm3eeVUn5SB/DkE8ISG5UAqOuSO+mevSTWyKOqpeKw0+6hXcmStvFCRkkgDCgEdwMAdcsV3ZBox&#10;RW5aP7anmx8/aYlZjleN4BGTnbgA9D8pY8Ai9eyLcRRqWWb7wiWNtyl1Cht2RgnLHngfLjBxiqYR&#10;LxZpPImm8lQrOFLKmRkY5GVOOc8kEcjlj10z0qN1T109NPL8y54q19vEuuXWoanGiSXk2bxTDtXz&#10;DkyFFXC53fNlRjMoOOQKx4hGRhbcbmkIkURqVBx8x68j5TleOhOcLmp0WLC+TI86ldsKtcEGMkYX&#10;7pByW557DHT5wyzsmnk+0sFjjO1ZLqSMKkZO9kVmxtORG2OhJDHIArapKVSbnLdm1ONPD0uWOiSS&#10;/T+vwuNeeGdVj3yTSeSqqu7eu3AX887V4AzgqepwixLJcNb29vztO5VYHeNvRuOSQF4zwCxb2luB&#10;HY7Y5WeOSPGcn5o/lAHPXcRjgD2zhWDNMm2LyZ1+ZZFbc0hzBu2k5A9G/iJ65znq08ppF6e6v6/U&#10;h8+S4RZBGfKZV8sQxMrDLc7VC88lMZ4zg8knLo4o7dv3jRpMMOqsvUf3h/fY88g85xxgEx+fGkir&#10;czNlY+rTKMnaQ2SMsAcjgYOOg+81K6yBI4Jj5kiNsbflgrAdenHXOBkZx6YoRpbp/X9d/MkuLm4v&#10;HnkvRlQd8i7QWIJ37mGOBycseM887iDADuFuksZ3LJuErHksMbn4ByfpnA4yOtTXVskR5OdpJeNw&#10;mGyG2oFP3uC3UM3UkAUx5TFdS7JP3nmMrgSE8EAKjAnDg/UA4fu2aYR5be7/AF0EX7JDPJ5CRqzf&#10;8s5UUckdThSM4xnrnABBGCZFaQM7jfIokkG44zyNnUfeO4juCAAByRiNHhjPMH/LH5ZNpZTjIJ3b&#10;SvUDPHPB4A5czfaAyCQtM20f6QuS3P3gM/dyxOTnac/3cUBLzFLu0jXEU+D5KpMGkADNwFJ2r91i&#10;FxnAOAecCkWRngkMe3yV5G0ZUIQx2ZBJUnd0BPcnLY3OMaSp+9gmZto+Y5O1SDgtwSVyxA24yVI6&#10;kCrEcRlupBd3XlSQwlYlYb2EgcDauOxBYbQduCCCQfniMeZ2JclETRdCvvEWrWfh7QLQ3Vxf3Men&#10;2ccLKnnTSyKFQEHarMzBd2RgMemASmo2WqabdSWM9rcW1xGrRtBLHIjrIGbeuGxj7nII4+bI4Io0&#10;69m0PUI7622ieJd0LRx8K2MbgeCSMMBnAHPQ5IL29kvL6S8mulaV23FlYhmXdk8qQWJYHGMMc9AM&#10;V0KNH2fXmv8AK3+Zn++9t05bfO99fK33dSa0T7RK2y4jjjbcNisu5lGRux3BYAE5JwCei0QpZojb&#10;opJItyuWVCuGwO+PukHaFyDjBG4nAjjlNtbrNC/lrHtLRrLtV+MAkADOTtYdcA8f3mbcjavmuBuC&#10;7cwgEup6nHJXgcD0yTxwZlaxPK3IuW9yIGk/1bu0m2ZtvzHcykYLEnG5ecnn5jknio0EyfujLIy5&#10;QtsUbgTwpAIPBynpuwT3pCyBJGR3EzSKqq8Zxz0TafYAZwcDjnPCLF5B+0S7pFj2grIo2r05G1sZ&#10;wVyeq8HjGKzkrmaUdf67D4UjZXnW1+ZmJMy/MMgYOWIGR9/g9MZwOTUsMuR9tW453FBINyvExzu+&#10;bGcHoSOpwcACnW7+UkglilkkMPlrI2Nse0/f3YbJGMHBHRuUIwGq8lo6yF/LaR2KjkbgRnJ5+YZB&#10;PA68/KOsqJm/ev8A1/X9dya0eHm3uEDZzttogfvBMZ+UfKQCuOOec5BC1atra5ivkhtodsixgxeX&#10;EQx+bPsecEkFskZ6Z4qr/pw8yWOZkYiNg2Gc7gxyWCjIxtxxgcf3siRI4iixMY3kuGG1mXhVPtgE&#10;fdbOCFGOgOazlExqL+t1/X9XLBa2e382e1EcTYEKy7GWXAABz0I6Dbk46L1q5HdCItaRT7xJJuKw&#10;ud0jDPzMF4AI3ZBB64zwaii0+6Wy/tK2tf8ARjcPFvUchlRWk3Y+6NsqsGwqtnBB2EgL4TbNF/GV&#10;wq7VcgDnYc/Lx65yV5A3CueomccuWe39f8N1L9oYVu44r6TaftG4iNfndTISzhSDuLZb5SDz7ZrU&#10;8QarY6rqX2uw0GztIYpF8mzsPkXeFVcoGZtpPlnI5DEMAMsRWKzTMqxKYs7trKv3JgMqAwHGTtI3&#10;AqCCcADIW1CPPuY1EnyyACOWaQSeUwxyQQoO4FTghRgdyGzEW1Hl7nDUpx9oqj3SfXvvovT7r21Z&#10;NZMtukKQ3DKG+WEW8i58zdtJUH7r9cqMnhQDztq1p8LXs/kaXd3EkzY8loMMy4JXJwTwA46YxuwC&#10;cZaqqhJpLayutok3JuVeSNo/hPTgbeeVBJyvAq1b4ubeZCEjjiXLStG0iDHTIB4Dll55Hz5AwxYQ&#10;4mFTZvv/AFquvp1LWoWGnW9/s06WG9XyotrPECVbareWc55x35B4IOGIZ9tDGunt5qSJNMwG3buE&#10;Z3sTnJHJ2Yzxzn7xyKgR1F3su5LeRVj2tFeNt3A/MEZwBkAuCeOnLHgE6Gs6zqnijXp7i9d5ru4k&#10;YszbcsHbA7YOXxgdSOM8cy40+Rt7326f12OKXtfdjfRK7d+1raWtru9um93aOGNY0jaS1WN1k3K/&#10;l7CmPm3EhTtwSGJIPy4OANpNiKNriBlw83yknywWVk2hQCN3A5YEngfMuPXV8J+CrDWvBV94lk8U&#10;afp72MtrFp+mzQv5168su0mMZ2x7EO8mRsOxZUOVwMWJ1AUzXrGRWCrDHGW2/Kd7EnOSBkd8feYB&#10;smuKtRaVzGUoyk+V3a36/fa9v68jSa9nQtG8byLM0jFmk2ltpGWccDAUA5yDyD/EWGhYy3RnWWFG&#10;WWN/luETc4wAzAKpOTl9wwcZ6Z+ZjlwtbEyIy7toOXmwsoYlTu5UZ5BOQGGMdMZq7A9s1u15cTbV&#10;jVgqtGPlYhcNvPy7lBAIDdlJPBJ8yVPl2PPqx921v66f1saPnG6VpQW8vDGNmVpFHBPA5wud3cg4&#10;b5eGq4qMQyvl/Kjyy9PMXbjPAOD93nGSDjIGcZlsJllNw6vINm1gxBbAIJ3AjpyS/A+8CPmyraEF&#10;wtqiKgkVmVRCI0G48lj1yAu4lh1zg4OQM8NRc0mzzasbaL+v6/4OhpRxEWLPIHkb7R5bNGhOHKnG&#10;4HOX4I9TtOCQTnRsEudQ1NopLhWd2GJFhbezAnc27cGG0DjGCrA4xjnP+1+aFihv1aE4jaOMFYjw&#10;AMHOGUAHpnpjjnNuwkE5jMfzLJMT5ittOwlfmA4GSzq3Axk4AyQD5laB5NaMuW/X8vv9DQiLoiqz&#10;qnykIpkKmPC5ySDyB1HQ7Qx56nQs5PNi2yDaquTLJKFKoxbOQAAB1XrycjGBtNZcG9Z8uzxtuIcL&#10;g7BxntjHPUjIB6DlWvWt1IsjZ8tFXhlaZcAHJ2lT93q4BIOcgdw1edUjqebWjeOh618M/wBobW/h&#10;X8JNe+F2h6PYBPFXl/2xcXGPMbyfLdEI6FEwRsxgeack5XHAlnuJ2lDrtkwW2L5jAA4AJzyevHc8&#10;eoamNzhSPvbWPcfKf9kf7W73G0Z5wamzGF88GX5sLudcbie2QAo+707E8jOKipUlUsn00ObFYrGY&#10;mlTpVZuUaacYp7RTbdkul27luOUIjQSSfd3Sq3mZ259N43HOG9j0z1wqpNGOG27dwX1KjqevY45H&#10;Hcn0S2bciiMuwIIVlyoHIyQMc/eBBUEjjAPIp5KAjEK7d2f9apPzYwV/ugDGOD97nOTjI8x/Fp/X&#10;9f13FiWFFjt1tceZtEgRTtXcud3ueeg9SBVtd9uVkdGDZ5ZsOwI6HPrkH1wRzjqKvlM8q26zAENh&#10;h/CCO+M5/u98Y644rX1PQNa0/TrLVtSsTDDqqM1rmVTvUSPG2ACCAXTjcFyBkZDAnanRqVIylFNq&#10;Ku/Lpr83YxqakVtEDJHZSRmNiq7Y2yOo6AZzzk9cdvSpoFKx77clt5J9DnPJyMgj6f7S9ar2hkuZ&#10;i8xWRnOPmxzwOCed3qAeOTj2ljT9xh1bcy7oyy46ZH8Q9SD2yeM54Gb0djknvqy3CYxJtaTJZRud&#10;V5ZQcn1wAQPXG08YOBaTBdYTBt3Nho1G7e3zYBH8Z4J/lnOap2bboXZIG8vcD8uTvOOSMcEdc+h4&#10;64AuQyssIJidNseHQZPzYznGcjuc5+bOeuTW0fhOKoiSN/lyzqflXlZN2fc49+fbqM54mQIAHCYX&#10;fgjqzZJHbvlfQA9OBTFZg+6PdlUPpgMM8e34Y7egpymBJjGIsc7QofrzxyOw54PofeqjE55E0BSJ&#10;CGnC7QQ23nkZBB6cH5j26nj1lWJ8bHY8ORhl655/yOvX0zUBjKJu+YENlVZcbR64OMDH07deKkCy&#10;blUyfMjblwcjkfe7cY3cjv75zotDCXcnjZLl8zNuX7rE988nk9PfI6H04qaLeHVSvP8AByGPXuee&#10;uTznHPtVfedrSEKWXaWZ+uecHsM5xwf55xMxYBvKkXl9zLtLBST24H+cV0QsYSXQtWzMQwEe4SHJ&#10;PO4+v17dR/EeehpQPPXE7NJJuz82Sd3HP+0ev554zSRW9xPv8uLzFXLStklVTGck5OBz+B6kE8Oh&#10;EZaOO4Mg3KSu1vvEc4x36EAcc+pwK6I9mZ8sm0l1HBSoWNCfuqF3ZDDA6e3Uf5wAw7FUs8m1xsUj&#10;aG389DkdPQHqOMYrWv7HRLDSoTZ6k0120LpfI8YEVvPvbABH+s/dhuyruwQzKpAyyXI8podvmsvz&#10;sv8ACGIADEHjOQfUjrxXRtoVKjKjL3rdHprba23Xv2e+uhD5aMmAy/w/ebdj/Z49iOx60yRSVaIR&#10;DevJEi55B4JGOevccYAyRU33uZJQFbjc3GAMZHJxwDzknAPYDNOkuITA1u1pHvMhKSiXOCM/KcDn&#10;OAcZ/h6daOUI3uUZEcsIlV3OVBIJzngDj16d+PxNQPbpNL9ll2qq5UxyEngY7dgT3PAJHJqzLCmW&#10;jk+YKCvcn3APr1xnoOeccwShXLJ56qzEny1TOPyBPJ7eox1BrSGm5rCWzRXlhczyIWaQDaFXIJB+&#10;VieOg3Y56euRjNKZDKcPLuLKu07doJx3zjAxg45wSPStQwWz2cY8wzS+YwwpJCp2HHTndls4IboM&#10;FnoyqE/eIj52k+ZxtQ+vXgYByOcnjjGBtI64S5Xa/b+v8ynOkTyKlyzSMBlfY45IyDjoCMg4CnA6&#10;iofKWOJZQxZVbO/aQDx14bGc5/DqTxi4UkA8mRmRt38OFzweOmM5HU+2fWqspCr5spjbarFtpClu&#10;O/cc/ke5PWYnVCXQqXCTwqzosflkhZ5NuB2b5SD6N3POeepqCSNYpysYjbc/7uOPjczEcDjGPp3H&#10;ftdlhVYwxaOPDbWk3BdqjOQOckAfUZ7c5EVxDl2hkh2rgmSNkycgnj3wSAeDyc9OR0RVzqhNFGSP&#10;bKyPCrbI90rSNll4GeCMbQM88fh1qJfMkRfK3Mr4ZcR7dvOAQ3K98dRnA6dKsy2sxbyVt3DJtKws&#10;pwvPAHox/UHPB5qOSCNj5QRpPmJ8xlCmQgZwOPmOBwO+RyAKOXqdUZKxRukG5d0MfCqjKyHcrZOS&#10;Meh6cgg4yAc5h8hIokz5gRvu7VGzuAV2jhdufyYZJWru4qcRiSTurKck8gl8g8/pxt+pgcRwbkRA&#10;V4XduCsVxkdOuegOMYAxjaDQdMZdCrKiSwhGhVlMSqu3LbSdy4/i4JOB655ORio9lzC/lptWQf6v&#10;O5cbPlBz94ADPQnBzznmrEoLEv5uGaRg0vlg/MPfOOM8cAn5sYqFI2ljZpNm1tpMMKkKSRy2ec8A&#10;cHPb6VpHU6IvS/8AX9f1oNitYGkkgB2q0kh+YbgASBu54ByoB/DrkARHZGhhjv18sKu1lbhmQjnA&#10;IP8Ad5OTjHYVK0MqbpfIjVlkVUjbkE44JxzgBgRjrj0xTABDNtLKyRphun3cHAJJ9D+PbPIqmtDR&#10;PzuRXLu586V2ba2Vkmz8+OChz179eQFUZORVea1cRC0IaRWATypFJG3puAzjOcdfQDIwasO0UsbS&#10;faBtVVwxkB4BPfGDnJGSDyWAzkgNl8tUkEiLG2DuUYKg7cMrFiS2MtkZPoBkfNmaxly6f10KptPM&#10;DrJEDIzbZiqhB1Xbhiobd1wAOO2BgMx5vKTzTIsab/vLI25mJzgk8Bvk9cZXLY5xblihQqyNG2Zc&#10;LjorHhMY5PzZ5OcnjIAbbDCJIyDFKqr8qOwAGDgcIcn5d2B3/i+oOptGempXNv5LARwj7oUsygLE&#10;GOAuWwRnGMjqTjADAhz2ly58iB13eWy7mGPmBBwFIz1AYc5yDw1PIZj9oZV2tGxVduCvGckgAnAy&#10;AFwfmySSCQs9n5I87K53LunSM5HytyNo7YJzjurcfxhpz2tqTPretz2K6OdSvPsbXDXFvZK0jRrM&#10;YwNwXJUv5YG5uSVHOMHMIlZ1k8uGO4O8RlWjX5wWY/MW6HJYjhskEDnNAgLN9nnhA2qoZWVOOuB8&#10;2eMnsG6HAbK1JJtkhjuHjWTYvEczFt+0FTwcEnA4xnkcnjbSkTKS0vrt/X9P5hBbGNEjjVl27d2y&#10;M9huDL3XGAcnPJBwCQKsRQedNJZ2/wC7kab9yqdzuIyBxyWPB79MjdzHHBEEVLZPJZAhLN/GMDkg&#10;ccsBy2OD2Jy1rSNUudPuhqmj3ciSJ88LQZV/MByoVh0YDIAAB5boeKVP2ftFz3tfW29vIwqSk02j&#10;S8YfD3xh4Dvv7F+IXhefTb5hG76ff2xSaMSRrIm8H5lbEiZyu4M/HPy1SBaKWQXCyQlGYqZOiNgt&#10;yBx6Acdz9TJd6jfarONS1G5eS4uJN81w7EySPyX/AHhIJYscAtjPcdaijhSGeOBFVRG2Fkk67g2e&#10;BwD6DAJLDI+7yYz6u6zdBPl6X3+ZhUlGUnbRXdlu0umul2tnpq+i2Jrby1CtbW8YxlY2TbkY+6Rh&#10;umzjdk/I/YEgWrZ1klNuMxkykbWjOWX1IPJ5GeRgdOc1DBukVQI1lkV/l8k/fz16Z7Ejrxk5O7OZ&#10;5SsCbBO6xqNsYj+63Ht8oyfmxyccDkkDz6i6nLN3die3xcMloyuC2MwxvkBehxyd2T9cnuckLdjd&#10;iocxjbINu0ycOPnHJ5xxge+7APHFQxyLNIlwMfMyNHv3H0YHGc8Yz0JGOdxNWkCwPulK5VQGKqB0&#10;J5KjrjLe+Mj1rDlOGpqWgZo5mfzDnduRf4vXJGOPvZ7Ec+mTagWNmOflVUwoXHmA5HP1BG31BH1z&#10;SjkgEjof3kbMw+8Sq4XsMHIGeSPXg4zm6pLfO5XC/wAeM9uhJPGPpxg5xihaHDUTLChXJdJMySc7&#10;VUjepzxwOQe3HJBOOackRWXDHf8AvP4hjBxznrnp2zjgZOMBjBIw0Xm7Qsg4LY7dc9e/r7nOBUqr&#10;EqoQ7H7qr22sSAD9M9OxPr3TRyyHRK2zdlvvA9T8xIHf+XHYd8EieaEOzA+bG75iCclgRx7kYHB6&#10;jqMyksCyRybByoXocYwy9CeTzg9j6ZpQhdMAybfmBViSO4A7D1ySenT1qlZGLkupEyySIiRR7ScY&#10;8tcgcZ6A8YGcMOTnPAqvPGC2wxpzu+bbjYT1Pr1Htz79LflXFxui2ESZ6qvTr82OvBzz/wDWwx1D&#10;/NHANpY48teQuQPr0I4+nfIqt0VGVinOJFdhI3lrtxuZyMHHC89MAtyB3xxzmJnADBQnlqzNuXqR&#10;jb24B7enzfibEkaxk+Wm0AK0nQ4bPBwScc46j88VGIchltzvaPgfMcnjgY9uDzu5GO1ZPfQ6IyiV&#10;2t5YpYxvZHZsbmGW5Ocbuq4544xyTgkVGyNI++5H7to+efmJwc456Y68ZPIHXmxJE23ebQspXEax&#10;5O8jOAB147DqMDuDiNniHmNvjZG3bArA7scY9+Mcfy6VJtGQ6zTTokuINTspp8wFY44pvKVGIbDP&#10;wd4XPKgAtzyOhpTxojlmX5ixLqqjJB6gjjeQcZJH8J79J3+fckmxlEe/fv3bTg8n8cHjGcnGeKja&#10;En90ki7X3Bdy/wAShcjg88ADI44+lNyvobRk9mRhIoYtqs3lr8xbZsIHc4AxjlevAyvTAqJogk/k&#10;Ss25mz82cnkHJ46j72Bg/dzg4NT/ALyLgH51fKmT+Ec/Td78jlu2ahICrmN5PLkgAmm6HjPJ7g5z&#10;8vbpxjBDSP8AX9f1crrkSZAxMzEbeV+bjaQCR3UADPVe/Soyql1UttUrtRYQRI3zADnhSflwODkA&#10;dcgiy8BiUW+zcoZioC7flw3B68rhs8HORxg1BdxMoZpPlLLuU9iNoOc556D1Gf0ErHRGV5bledJC&#10;qwI/y8t8jMwGVJXZ1A5Deh2n2zULlmb7XcxK25gflVWdixxnGMNkBlwMbgAOM5rVm1K5jsn0uJYY&#10;o3nE0y/Zl8wnJKtv2l8dsA7Wzk4IGM+4iQNtu/L2xySOzGXJ5x7nHAUDPzdyBjDV6G8JLT+v6voV&#10;mtVihktxtLYKMqKAuC3JP94HPOcDAI45yxIYZCiiJo26ov3Sy4JBXb7fMR65B68WZLe6cM0rKVb7&#10;rbSoPGeTnByM8kjO0YPINVZYYYzNHctG24MhVdvJ5J6ZweM7uBxkYwaDeMubqRpLM48hbvDhg0UK&#10;D940ePu89TyTwdp68bt1QiNhloA2N24L5J27cDACljuBGAcnIBHTcFa4yGRBIrNtZgzP/DuJ6A8n&#10;OST35ycHnEYZppmuLVXkja4J8uPDcnnoG4YDvySrdcgUGsZFMjcWi8sRqoby49u5VBxhgAMYJVfX&#10;O0n5SAabOkCO2E+Y7VWGEfM23oGABYnZ79MYAG5jI0UaQfaBErbVEkk3CqcHpkdGwTkHOCRgjoG3&#10;COzRwLMrBV3GNdp/i3YyP4QeeMbs47jAdEf6/P8Ar8yN7mWA+e8bLCXfO5h98kNjAPA3ZbIB5yen&#10;JqzILUNbmNUa1JKQqP8AVxnOScHOBlecnPPPAFWpPluWliLBuQmCXbhcEjGDwp6nOVwR94kwTiKC&#10;LLoqxxAFI44Vwq5wwIBOcFQcDj72c84qLNYdP6/rt/lbWtdSW4SUPLGGjVdiNLt8vBLZ4+/jrgH1&#10;2kY+avcJDA5gMEcZWRjGrfwPztx1AbOwkgc7snoWbSxctLgs0jK6ld2AobcSXw2Og29sAAnpgim8&#10;rxLIPmj8vcUmhO0AKDx3OMCQZ5z84GRwvRFdTppy6L8/6/IooPKWS0dzHtYFYyoYsF+Yg7sbl3Fn&#10;3YB+Yn60riB9sQP7lkjDLC1wPkbGDkjBkB3lt3Yucff50XtrmOB7a3WBhGS0SRsdgYMHxySG+c9F&#10;BAG3OCSpq3SxRpJJJIfLjUvaq0h2ysAwBbIUcjsWVcg8la2i+h205dV/X9efnra5HcWV1bo06I4j&#10;u8iPycOAvIwo2gtjcCF4IGQapuJSViR/JZN8a7YskrkhiecgbjJySQCGzuIOZ5fsiXMigsGjtwFW&#10;4QoyrkfMSVGAWUnoPXirFpqmk2ml3lmuj2c11cbQl5Lub7MoIDbUV1HmDCjcQVWPOVzkjqpQjOVm&#10;7f1+p1R5lHX8vu79NDGvE86JYmlh/dyyQrjZuVyfmUEZBwSSy4JwRkAndUNy0ks6hZfMdk82PyGa&#10;Q7QAI5BnI5wuWJJ7EncGq9q0GowMXvdPuCZk3KpVg4jALDDHGCX2kH+L5trHcpqjfRwQxeQ3ksIW&#10;YSTLb5VWJYfLtPykHAIwSF2pweG0jHl0OylJO36f13/EryWsMs0cFvbRyRn9w8Ece3Yofhe2NoBz&#10;8qkKQcELw6SXUIbqSS7dmXKsuV8s7izN0Kkffc4zyGIPUE1oaNpN/reqWtlp8Ua3FxNElqizIFRm&#10;kTau9nIycr85OFbGcggDU8Z/Bj4gfDGOyn+IPgrUdDXULNWtf7SgWJrm3YbROiY3GNgjbZVDRyNg&#10;Bj39KjluNxGGliIU24R3fRHRHmnGTtdR362u9Nel9l38zmRJbl/KNy/7vaFhVixD8uG2nbjgYHAY&#10;rtPy7uZZEW0jjsbqxbzH3Iyr8smcbpD0ypIK5ySP3i4Y8VWJiSVok/dxbZGkjSNmAjAGF46Dd8xP&#10;A3EN3wz0SGCQKbaBpopXbMLxjaDltirkEOy7c85APUjOeCWhUo/5/wDB+/ffcf8ALdDISOaRijXG&#10;1fM+QJnaR/EcLJncSSV5zkmnCbypvtQliZY5TLKysY9m8/OT12tjaNrHAIH3hlaauLq134faqqEz&#10;bs/JwTxgmQkgqyArjnIPJEkMq7w4WHzPOCTSStExmyACODt3FW+nPzHCk1C3Ien9f1/wPPcPIj83&#10;7L5S7/OfzA0aiQ7Q7hmCkFcDGPu8seVUDNgS3U6Rt++/fKHt/l3H+LcQ2BtHO8BQch+2VqNHk+zq&#10;cvLtO2KO3Xayg8YUMPvE8nqSpxhSM0W15H5yyx30brFmLzdr7lA++cYDAH7uCQF3AnIKgVYylzS1&#10;tt/X46fLYknMa/v/ADlaTy2K31v/AM89obfu4OMOuOWXB7kqCjYEMpZjbyNGrsPOEQTgjJyVAUsm&#10;Nwb5tvI+XLJHtjRrpRtCx5eSOFsGNFL7gCvJXIAzkZIBAIGXOs6XG22TYfJJjtbchpGYYcEfLuXs&#10;qlsgN0wCA02ZPkv6/r/guw6a4SaRbuLaHOVk3bM8qecYO1CCcFgGIZmwR1b5ds4WOb/SFOSkNxhW&#10;EjfKylVJVD1fn5gM5G4k05CEv5o4pp2m2LL5iyK3lnhGxtZWEeRnGSMHcDhuWpK4OZgskcbEyRmV&#10;flJ+8dxYZ5yCwHJkTCruGJ5SV0t2/r/Lp12IYrS3/dXItWfzZJvJlaFmlk4JIAK/ewQzLjHDEEjA&#10;BFGwi8x5CB8rxzpGAF+ZmwoJ2kgtkOcgKSc4VsOZJYkjgW7kkj+XcssYXdhFbKhumOCAQ2GyW46x&#10;zx7jJJDZ3R2yKEdusS7gCwbJQtj5sg4AAOPl+edTXWXXf/Pzt/X3EE6CODOYWjVVMw8xmDuckn7q&#10;5PzRhieABkggBDFLqDNDtMk5G5o4Y2Z9s6jmUbcEOCCc5IB2Yzg4NhJkDuIY2ZfL2kpjb0z94ru2&#10;vuOxSCXboc/KKoE4t3jurho5I13W/Khgwk4OxckcGRgAORgg4BZr5ep0w/veX4/1r5EbLNJti3ec&#10;WaN1uFUvHMx3fPlSG3neWBU/MAzEg/dhmlttKCzXnmL5f+uWGYgxqWQJtCsMSEYHGTujTG3qRr24&#10;FxvUhlmhL3O5hjna2CxO0HqD8uMkLsOQtRvdG18rVd7yeWrzSStCRlsghy6kggqeScnBbOAQV1gn&#10;1OqMZXV+v3v/AC/4b0IEtZpgxl8v7PFM80wMLYOwYypH3iCzMenzbl2sOTWaLUfKkvray3Q7UVpJ&#10;JkKJtZQBGyqCzodimQlj5r42AbwtiK0+1XcY+X7QqxrMpCjO7dh/MYgZ2AYz8yqOASyms2W7tGiX&#10;UdRjkut1ykce24aT7OScfMyjCLnKjccDzupJYV0cvMd1OLlKy12/rdff5dSje3WnNLapPYr5clws&#10;ltZyTHywJJDh0VW+Y5yNwYIcjbk/uxksrJ+8MvmKsZeZoLjzI2dg5bChgmAPMc5bD5zkBnetS6uJ&#10;h5Vm2qXEjXEiH7VFHII51C8CT5XCSHbt5LACJsgEEnKkZYZZLsrDDIkjfvLd0XdM3yl8k7VAwgMm&#10;TGN+Cdua7KcdD2sPFqNv8/17/f1a7VNRSaSX7MohMsirD5Tg4jZmVcf3mBcSD5t2QTgHaRVWV7qP&#10;7RNp0aqrR/vLu1k2EbmIDMQd0Yfp8zEkFDlwyqbGq2b2cq20yQQGS3HlfadoDbTxnnliM5+7yyKw&#10;j28VZXt7gKJAyyed/q5IsmOZcq+7cN25R027SAqt0QBuqnrsepR1grar+u3o/wA9TPu0d1+1ifaJ&#10;NrtNbxkeeyNlXB+UbVILFuTuTGON1V2mha/W3tzJcLN5i7WjDMMb8qQqESM4yx5BJQluNuZLkkWn&#10;nLcbo1gKvtCeUZSG2ltwA2gnaRjLEOo5DKlCaOMImlptjZYT87W7ZyAPLXAORypY5XOFLAGuiMT1&#10;qUE1Z/1/w2n5baFaS+nnsDNvUReTzcOxjMaKild2WzIAZMgZOWwORjNJjcF5NOgjt1juI/Mb/SMo&#10;7BeZVGCMgAZbOOCd3PF24nnkK289xJbxxswZrhmBDcbmCsBtXeoG3aQGX7wIBNHULQyXL3mOZlYK&#10;GhVvm2H5TuB+Y4wBksMqOSQK6Inp0bLRq39afP8ArcaSVm+ytAfKh+dbfcVwzKoGVcEDeGIwMjDK&#10;AWxVa/nlnZWlmMjSbWVWmYSn/loqoMH5ScYxnH7tsdqu6rBp9jE1xFqm6fzwW24+XJ27WYH5sEOv&#10;YEckqSFbJvHS3aNpEVVSONWXyxsYnAcNjHJPHtlgRgHGiO3D2m01+u//AA//AASKMSCSae3kYbo1&#10;Z1gXODyUONxySfmCtzu+7gEsYbdbmeU6fZQQyBeFtdxUHc6bvlB4fgc7c445IUF90kjwIk4gHk52&#10;l5FZU3EAkg/eU4wCAMYyc9oYruaO4a3uZlRnQRskkypsXGSGPAAwSwB4HH3sEHaO56EFJq6/q3/A&#10;/rq4tQuDPP8AarmV94jaNgsw2Rr1bgcBfMPQ85YE8jJoSSwyR7pHZmkJJkWYNlcH5iuTknJySM9e&#10;M5FTTtKtkrPt3rIpaOTKsMgnIUHOcEeg9M7RgWVkeSVizM0itIyscg8n+7gjlumCe3BIGp30o8uy&#10;KpLJ8q2xVZVCqkzBlYjqBlcAj5Rg+gPGRmG3jXekcaMrMFLZjOX5x68/ljBHqRUkkQ4gicCN1Kr+&#10;9JyyHdxjGcZHHXJUiltr6bS74T2UQnKsqvEY2/H7uG9cgdATniriejFe67biX+i6pbFp5A23ywwu&#10;Mn5srsBBx03AgEnnGODkDPJlQ/ZjEsjbdzY+ZQAck8fwn5ehGePXB77VPGU3xCtrWLxx4ku2tdNt&#10;mt7GC2sQVto9vEcUSlUXcxUMw25/eMRISK4PUGgfHkALH0AbbyvocY6nnIAAPTAwa2qRjHWJtgKl&#10;apG1VJNdr2+Tsr/cv84ZLcApGRGyqiq6Rru7noD9T24yAevNdfKYs8kpYYDBmkK9V6knO7+eAOnS&#10;rUm5oczMyo7cJEcg7cZHQZ5I78ZOAc4qqo82KO4gMm4EkKsZPbngDtx29M1mexTXu6kLFI5N6MC2&#10;8t5jYwBxj1ORjJwT75wRTbhDHC0cqYUx7lVl9QSCMdBk57nPPcmnKCiedt2nbtO1Rwe2CBk9D0P5&#10;gGmyNsfyoYPl8vbsZhwffp3Gec8DnuaqJ1wKzAK3+ubuSCuPlOcHoe2R3P5mkQLMWilnVeBt2/dP&#10;bkdOOmR6/mskokXzYweGwqocY7ls49PQ5J/AFGY+Xh3b/Vll4xsHr/8AXByenHGaOhEd2LC3jVUD&#10;NJIo8xm5AYADG4+hHGOOMZOTTbXU5dNZ/LJUn5hli2OOCfQ4P1I474okjdz5bKOvyjAxuycdT/8A&#10;qHPvUMqxuQsPYfLvjHHA9P1Pv9KDaOqsNu/LlYu8u77wVQwx049weeffFV94Y7XO5f8AlpnH+c9e&#10;/PSpzKshWcqcEgtxw2eCQDwQTnjtzUTbo38s/wAPUlsBwDj6Y/DjHI7UG8SN5VdlAVvlb5VEn65/&#10;DsecfWo0YtJvVwq/w8EDp6j6/wCPapSY0Xc55GQzZzj8D04+vOO+KjMaOrKSQ3v7H39j1oNEP2NH&#10;wx/hxIp7+np+Y/ripkAD5G3B+6duFDY59D7dM1GqE/Mirt/H5R/QdOn+NSQ4RNyr6bWDj6c9umeR&#10;39K5zx5Ddgl+c246YUuD6cD6/jyPrmpkSQlmX5mBwWOMen4j25pqxvMuIx97uMnHHP4f/X9qEgBk&#10;AeNuxCDBK9P/AK361WliLkjRRgqRCuFXJPbp759P1H4qBtX984wefm7dfp7j8D7ZRkMYVVbofl+Y&#10;gMvPXr29D+lAt2C7Tndu+6zHcexPPf8A/Vk9pM+ZdySIoCWdWxt+ZdoJ7c8d859jnvQDKEZhGVLP&#10;ndt/h9Bn6dRzzTkQBTvWP5m/ij7kH2/HHt701o1CLGrNwTxnbnnOOen4Cgh2AMhOJNuSfy4/Q/TP&#10;07UmyUffVcyLjtz7578f+hZpUz5xAdT1Pz/T73XJ4BP15x1pcS4EUjNwOV3cBcYx/TgUGbepo3Gr&#10;3KaXFpi3PnRrltrNn5mUZ7ZPPvnrwMms9R3j2lvVsDjgdeMfp064p0T+cyjzSRtxnn259jz+tOAR&#10;vL8wlhuxlR7dT07de3PtRuYxjGnokD2iBd8e3bnCpt688sB+f4fQ1DhmZYiTtY/KBxkjj8Px6Z9+&#10;bAWSZ42+T7vzbv4sc5PHX9SOx61JPYzrFnyzhuVIXBxg4xx057cemTgVSiHPy6Nlcx4j81kZVbnd&#10;5ZwwB5HHv7celEePLCqG3dF+UHPoD6846/XpwZZYpCNkhO4/dTceB27Afrz+ZDUjVlD+dldm/aBy&#10;Md+nX6Zo5gjLQHUkb0j2l/8AZ6Ddn/PI/mTPhFtfNRFwykfKMszA9fTPX2wBnJqMqzTcRjG7CqvT&#10;P0x03cZz375pW8woAAzNjI+bpntnqPXBNWhcvNZF/wAM6Xpt9I1vf6s1r5i7YJvLLKrFl4fGW2bf&#10;QMR2U1nXqyQSNHFIxVcgDeOePy6e/wBKsqJbeBmaFA235QD2+g6ggdO3b2quJGfe7SKuGYFiQpIH&#10;p06ZHr/KnKV1Ymmpe0cm7rtp/X9aCQNLCXaF8ncq7VjyxIIPfBP4+3vSBGjm81WZSRktu5zgZ5x6&#10;g9fXH1l2SEpGIWG5v7oBPsPy7DJ59M0ySLfaqFX5VX5m2k9ScH6dOeewqTXmX3jdgY/Odvz5G1+e&#10;PT6cevXPtU9nbNck20aKz7ck7fryABz27k8ZwcGoSIzlmb943BLL09SQR/XvVmBZ7UeesnlSpgKu&#10;SGBDDAGB169T/OqjuTOVok2lW0d1eRx3l+sEbMCkzoWRGz/EBhiMgA4yQvRT8uU1OxudPu5bBIVd&#10;kkZflbKttJ5XacEHg5BPqOMGmRTs935s8LSHzMozEtluDu65J6HIxk9T1pTZm8tmki3NHuXEgXK7&#10;tpJH5nHHYegNT1M+bler/r+vvGh3kRGOWbbxuOOPoenXqeOfpUtxl2cpGIx5hSSOQ8DOfU56ZyTg&#10;j64p1zYJHDHcRXSzRtEGO35WByMrjPH16HPHOQKq3DpOZHO4hfmXfjPPPfBJzjnk9OaqJPNzax/r&#10;+vwI5pAzblRuSAqxsOcYHTr/AJ74qxbEpKoMKrx99lxggZznjoPXPDY96jj8vzhtbaC5G7aBk8YA&#10;/AY/HvmnyCRiDLGVVuTsXgDPOfXr3OeevTFFS10HgpNhUjVcJgMzcMeOcnqOTxn6cYpYpJOGDKm6&#10;T5fmII98gZwDjPOeM9iaVIijNF97+8EwR9T69/YZ9+JGZID5zTqysMsufmPPzDOOoI6+p69chDkl&#10;oMTfG3MfzLgZQ8AdN3Hfr/hin+X5iNtYvHyc/d/hOB+Ptk9sAkGpbazP2b+0VlX/AFjK8eR6Zbvw&#10;PnHPQ5IHSlCWaHzGjKx/N52FX73bg+mT6dB16AIck9iEhzJJH8w/ebiGXk9/w7dB/gZCJGCbNrbs&#10;gruY8A5z83Tjt1AHY5zcsbOyu1cXN40bfZ28tSu4+YCBjJPdd2COp4wOq15gyO1qG3ndhV3FlY4B&#10;POePugfQ98E1TWlzm51KVu39fMdNceZ5ihsxM27O0/L8xIGAceuMZHJ5PSpQyufLSFR1LBpd2G9y&#10;zcfeGeuCO2GBijmYxrLskDhl/iyQ2Rx67uPoQOOhzNcFZVRyzcrg4X3PHHbbye2W56ZqTKXu6Eg8&#10;2Q+WsYVvXAQHt13fKO/QZ/PLo0jKhYflj5eQbvlHGcfOO5bPfA3cEZIhgjEytskwuCzfwg/KwIGM&#10;dl7H+IDnqJk3JIjyW8fy4Vk27fmODk+2eeenGO9BjJW0/r+v68i4ZpCzQSz790jKyruLIMg7lHX/&#10;AAx3xwlw7pKW2MvUNGSOFJIx688YwAOnHIJbpshExklwyrCNxmY7Tg4ORjBA4PPXb16kSqPsZ+yB&#10;d0kbMhRh95QoHAHOCOh4IJGOhNTI5Ze7K1hLG4ZGaOT94shbC7SGkYZHy4GemCOFySR1zVmKDy4/&#10;Mmts7W+fZH9/cwwOenCnC8EZwT0Bql3lgUHey7RH8y/Km3OOeT13HHfuOONDQ0t5rhvtCpCJI/vF&#10;jtSQkjnOGCY3A8jp37kfe0M60uWLkWbaKe3WN1SMtGzQyRs2GDKpwxJyD1fkcEjv8oOylwlzLbho&#10;f329VkMioPMygUZBGeh47ADnnc9YcVshVbeURsu1jt3gg8/w8/LnrngFhjgg1r6bG1yVeUiNZlVG&#10;by8bpPMOBxgglgo3cYwRyAVrKrpoeXieX4n/AF/n6eny2dPN08y6TKAdzN8zKscaLg4bPyA/MV5H&#10;zHacHgVebzXjaGSObzWYlo5ow7oyq6builFzluPlycYOOc+00+SdJJxb5Uxn5km2ENgnd13M2NrH&#10;IIwvPzKc6WlMl1MwjDZlBcyRlcByBtUFTvVSDjC4wdoJXHyefVR4FflTbXT+u/6dF3NSaW2guMpI&#10;q28kbG4uordfLhBPTD7TuPzEruGegIzuF+3Mz3EZkmaBnjka6iWeM7Q454JKhtgyAqAMducgblzt&#10;Mgnh+z2zztGrKXAt4xI4BO75N+QUbduLEhmBwRyiHSsVghlRpIIZj5nl7o5GfAZGClRwcxq/3t2P&#10;mBB3Kvlc0vdPGrWirLXf5+vT8+nmyS7+2PG9/qKxHbHE/ltIWQHO3y3+X72dxKkA8H7o3I0F5Glw&#10;/m+aW8xmeSTaWDKGEbIoU5ByUwMElCM5JYm2LiVY1xKY8QgRzPdbm25UKMkDBzGOBjKtwSSSsOru&#10;9tpP2GaxFxDCokaNZN821lL7UkcZRSJAuMqSeACGIaYu5zU5SUkktb/h/wAP/wAEz5ozbk20Tr+7&#10;Cpbwp5p7yBZCWG4uMFewywBC7dqU43adooEuJAwkUwtDIvK/LhiMYVAQMccKGGwbTjpvCHgmfxp4&#10;pm8N6bfwQzNDIUWaQ28DXKrvFsAwwsspTyk80RpvCgsGfdWPqtnFa3X/ACxZt0UjMy8RMCrkBgM/&#10;dywCkkrk7QTz1RoVPZ+1tptc66dem6nJf3rJ+av1t9+/mjPuHslkjt1ikSFdok81R++b7xZnZtmS&#10;OCBjOFUYzlGtNAZWgTKg5yzXG1zI4JRxgfK6qfQ7QdpXcSDZhkuln+y6i5jMUnyTfMSU2hsKnoMM&#10;RtB2kFlK5BqKKK6Lx206zLNHAHhh+xowTJVAjbmwwwcKSeSxBIIxUnTGUdn+f4/1t9w2+Z4J2uLG&#10;3VQ8jG6EEZ8uMKOhVjjaw5wrLjcQT0AbMb1mhuYxCwuGaVR5TrG7ZJdOcAEAjuXI2lc5DGOaOJLZ&#10;b6OHzGgRVhuI1Mi/KBsOcnBLbW4wpOR83UzqkzWkjWkyxbgsaedCFSIY+XZhiNxCjI4PAOOMlF6R&#10;ivu1/X8Pl56jLZIIQImWa1UqqyI0KkSQqMhFLBjtQ/LxuLZB+YBauXCzWqmeWASL5Idle43DlCGC&#10;gFjnO5cEAgseDxmjbrPYXTCFP3M4MhWFWLqS3QBzuyQCQwG5S5AJOAurPby29v5lzgR+XGFmikUq&#10;2VKHZyTn5sBWAP7wfKo4GcomVaVpLXf8f+D9+m2gsTzRSLfBVRo2+ZY0G2NgCWO4YGARgZwAr9xw&#10;NCy1V9MtJLSykyu3DQxyBgNrYCrk5K4Jyrbs4OCBvK5cQlguGMreY8bMWPmBTJxwcDZuzuADEKSR&#10;kBckVrabb6hfX0NqksKzySLBJIsgKpuIAc5xg4LMAw2hQfugqDguaMvd3OGuo8vvWtv5FizVBIwk&#10;vNrRADIYLztAGevb5dw6ldp6GtDT8shFwI03GMq8ilFcZXClVznp6AqDhvmwaz7G1NlPGBp4QtIC&#10;/wA2549x2tvQsWACjhQcYAwG6rdtXWNfOSGNmVVZS8xDHc3BwQADzgkkZAwD6eZio7nmVtdvLt/X&#10;9baHQ6QFgX7XNYhVCjdJOwUlhg/i7EfcUAbSvKjY1a0DssCwi3Qtb/NIG2+WVHBz8yjaNx6ABB0P&#10;GBi83S7reB45F+eQpuUhQhRVAUbs7Vwc4OFwMknO1HJuEj+R5Z3bVh2/u4sj7m/HABCAlQSpkBXB&#10;LA/JYqL5j53E35rv+v6/rz2LHUlTfJDLFJ5reZHCGKruUlgGYZJwWP3wpyBx1J3tDieKCNbQRsZH&#10;IZmXDxnoTgqijnuM9cZJJA5u1cXCQqbtmfy9yyeWGBX5gGClvm6k8/eCuOvB3NOlbbDEpk/dENhb&#10;h24Bzk52k449sEfNu+U+RWpqx87jIRtp/X5f1udh/bUWtXi3YSKNZJE85Y1Co7AfM2FGFyck4OMv&#10;zjOK1NNYg7Rbod0S+XJKo4HHUDjPK5H5DliOc0+a4V44pSSZFyGDZw3fPrgsQRtPzKPpW3pk4hYv&#10;IPmaMKPQ5HKhT1wRjBxyeOSK8LHOVSs5y3evzPksTRjCNorTobtvIjW4WORi2cMmTkY6dM8EH0/M&#10;Kc6OnXjCD93vb8ju5APboP8Aa/ME4rHtwHDQgxlVzt2yNzg/eJ5OByMnnufUadgzNJtct93C+ZH0&#10;YcDr/ke2OPJUtdDwcRGNmaJLSNgqp+XbuaQnjAHY5LZ+o+8c9qsxHZ88iN2PQ8EZ+Y4xzz29O3Oa&#10;kCZVnih29eYiDgg+xxkg+np9asW5jRVhEaxqoIClcqvtz+PoT3NVH4jzKi6FtBJCBvfOF+62QFx2&#10;4I45GMH9DinN8v8AGu3p86KfrkgdQefbjPorri4E0nmRwqqbs7c4U/KO2Ppn1PbJpbhAo8pjtxyw&#10;UEgDOfxAxnngZGemK9D3Yt8r0XU477XM68kaUvGp542jg+vHORgc/X8azbzKbnLDKOBGXJUAdjz0&#10;wcDj6kdCde6jM6t87Kq/L94rg8D8efYkemSaydRR13Sosm8LwfM2Nzg4P59vT3IrsoyPQw7V0v66&#10;GLdhYm2yLJhflbLBtuQB1z3xzyfboazrqNbiLypYRJIy7kkSQfOeQexBOMDGccf7y1s3hQOwifbt&#10;zn/aUdCWBwCfm5BGRjOBise+Kbju27mOdv3eDkde/J/LoCAGPo0XY97DSvb+v6/yMW7htAomTyJN&#10;qqD50hzuG7LZJIzz3IGcc81UtdHub4v9g86Wa3haSabySCsYdF3NxhQSY1LPgOWABO5c6d7IJJfJ&#10;jK7Tlj/edshySdvXgY7DIA4zUekzNptw1007rM0h839yqjlMEsMDaCi9Od38QYNx6uFWHdaPtb8v&#10;W257VOpKNNvr/Vum3f8AprLaOKKaTzZId/l/OVbbsbkswJI+bg9cAHLEcVGheScufKZmcDptDN1H&#10;zHb0DDb056/McmS6t5by4bEkm2aRd0kzfNyWBI2YA7Zww6nB+UPW14h8OafpmnabeaPrCXi31hFI&#10;1u1uImtpsHzYADuVtrAsrDOY2jI2tujXSng61fDVKsLctOzeuursrd/lsdXPGKV3r/X9fK5jWsh8&#10;ySC4kE+6H5hyMndyuMDkKvoTkEL93i00azN5SbXUceZtBYNsI5C9Mk/wk5+bls7jEM7lV2VguVdR&#10;Myqc7uyk4xnOSMjgDqKspLKlutysStubazxqMBhg8ZxjIDdSeSTk5GPHqGVSXvXQogjRGu54ZEj2&#10;qW2xgqi8sSRkjhWPynJGFIJq5bh44zbyTqvlrnDfw+u4hQc7R0J5HHPFVy8ZT9/Am1cCPegVhgcq&#10;GIx05A6ZLZ4qeMNGgd1UeXHiNOTnnqSccgDAbAxxznGOGejOSpe2o6ITzALDD5mxSGIdQepOfmzj&#10;Ldf/AK2aRSkcpdZGhZ1DRMylVGVznOTleO+fbABBG2rCwZWbEYVWduBkggYPXrznPAIGeMijM6pB&#10;Cyq7kIyjBDcj1+9wW7gFgPdcHK5Hf+vPUYu27ZFjMrdFjjUKrAbcDjsenQge4HCqZwm1Z2JZVXOF&#10;6sTkMMYbgjtnHVcHGEgik+zyhWUAKBGQOmSWI24x3zkYPGFGRilkQ3ABiJVW3bVjj2hTgNhQCeuc&#10;Hjvt70ug9OaxNpkwt7pZvs6uyNvaOZdyuAACnHGMcn5uewGOI0kEb/abWeRQNh3R4KkndnJweARz&#10;3IHfFK8ZdVjJwpdi6yIBhfVsjoe47jjnlaj3NLEmIPbczbsHGDnIPOd+eOQvUgjJ73Koi5U3fuPW&#10;OZpFhmuUkcnyzNG7Z3+gyep+mMEgEcAkO2S5/eKrP8oZlwQigMSAPl45yTkZK7c9dse+O4XdKu4v&#10;GPkaM5OT93AO1sEnGeDxzg5pyzKyqZxtcht7vJndz6r1zzyCT1HOec+XW43cUkShozLHMW7MArH5&#10;jj6nIyCB1x2zizYW0d/q1jY3kgt1muIo2mW33yIp5O1WP3lUluqgjCgjIK1oJFmk2PFNKy8SKsg3&#10;DHIQkknIG3OAM5I5+9U9hcG1ZbiBk3bRHGwyMMR7An14ONuFGOBt6MK6cMRF1FeKauvK+v4ESvZ2&#10;/r+vTYteINGHhfV5dGF4L77O22K6s1Yq2CRkZw2DjcMjoegHAolzuVBJHvj2btqEYAKng917dfp1&#10;Iq89950DJelZBs2wEfeXcQwGBycY68g7nBBBNU5jHPEqIVxu3R4xhlJPDjG1up5BPQ5OAAdMw+rV&#10;K7lQVovVLe3lfrbuZUnPlXPv36ev/AI4gjuXKsoG1WjX5S2MD23DPOe4XGQAQZc8eTG26QsQVjYk&#10;Drwc9OeeCeg4yQSyR2kfEokG1SY1bDfiRkj+IH3yO67jIuEZJInl+WTH95vqOmOnJJzlucAc+co6&#10;mktSIzRNbr9pkeMR87kPB5IyAcfe+9+PcYyscJhijcna27ey+YFHC9eeM5zgA4z1JHNDzTBwn7pm&#10;XkxJ8owNpA5xzwvJ4xkk8CmxLDMfJBkZSQjK7MMfwgEA/Lls57n5icclr5SvshBFMreWXkXJ3COP&#10;7pOcHqO5yMtngYNWklM7rKzlW3FtyxkZfngdzyfXGPYYFVQhVTJIqqpDfL25BDZ6nnrkjA+7zV2O&#10;IrFG6XCqz52pGSDjHQEYOSQRnPGRkk4AFroZ1LF/T5Xgm3Bvm2bVLxjnPOe5wFzwvYDIyMVZhuml&#10;hwrYDZ2/KfukfKF65GMDv2B71UWTYioAYdqKAJGLh3xy3zZ46HPrzweKsWiFU8uSYqv3ZCyncV+v&#10;3uPmGc5+p4BUlaNjzaiW5ftRIWVni27mIxuODx94kck4PUgDAOABybkCtKwVizGNiWVYz1Vsdex7&#10;8cDjPeqkOxHkk3rlg37vjKt2LcccE5PtjHFW4VjIUSkSckR8E7h0HTvjPGeAMetZxPOqsl5U8SlW&#10;8vkbsfjgj73bPp1qaWWR3Jhi+Tadx3EnuMAk8jH4kgdM8tWJ4wsqbWjbnbn7xHGPccHrxxkcHkEA&#10;b/SHPzY2lm56Dn9fUH8c5rW0onJ7rCThfN8tvmXCk5bax78ZAJz1AwOwGaay3Ssqm4+dd24LwAOp&#10;9ieCD1P5A0oijkLSu24+W27OGJOd3U/dP4n3HemMSDvRAWLZYx/dDAYBKj7vI9B68mqKiNkZmkkk&#10;U+Xs42/3scbQOuOAeOmMDGTlrEFWbhTuCsx+b29t2QB68Z4Ao2qFwd23blWTgLzk856fe/lgdkdB&#10;nayeWWXHzfdZfl/4EcAL6dc9SQEaaCNHKrtEWwy5CtHIBgr6A85zjnHXHXNQzO6uuLb5TGflDZVg&#10;cjPPJGcf05AzLt8xwq2/LcbPvAEEYHJwenU4z/FgHFMLPECG68lGfO8HGOAQPbvkcZ+6RVW7GkSn&#10;cTud6+YG2ZHD8t7dB+RJ+7jLZGashwFlUeWo3Mu5iAwyeSM/l0yGwcnmrckbKjj5lj6Lu4jHb0P1&#10;5x0wKqOkjv5UkyyeYp/dKuZGO75jnHqe393HPFbU78x2U+XoQ38q3shcq3zfMxT5GYvt52jkZHbG&#10;CRxjDVm3rMEdY2i25+9Goyec8c47DDHBB2gHOKtSOT8yyMeqsuRsZscdA3HK+uc9+C1O52Iskjzb&#10;cDH3z8vbsuB+A6kdTxXVF3Z6FGPLZFO8kD5mW3jjOBsaTAXBAwPU5645+bGDtyDVnkmtljEdwy+Y&#10;w8pfNXcpySFIIBYgcgseGQAnjnf1XU4F0S10mHTLNWsVfzr2G1WOS4Z5i+1yq5bazH5znC7VJKIF&#10;Xn5bqO2i2IwwSPLLKu0kdc88E9Qck5bJBGSOqcYwas76L/hj0qL5tlp5/wBfP0+ZWZmMfniVcmNo&#10;I5EjCFRwSRgLt4BXgLj0BqtepJKRuuWjDB5G24+XBBz/ABdMY5GckYJwQZ/3Ucg8soq7jtWbzCXB&#10;PRjgZGMtngkZOBiqqCBvMGySRjt8vzmZgvfdyeduT0zkNkZPK7UdWehTVpX/AEKc24stsHXu1x80&#10;e3czjK8bsZ9M5+ZM4xiprW2WSB5L/UG3Ha9rGsgYTxkEFWZsbSCwIyOOd2QAaZcsFk/fXEfDbd0j&#10;MwwOV6AEc5G3plSQGODSJcy+bsYqoaMHywhR+4bDLgA5QfMMDgnI4z6FNqLu0dnvOHb+v69F23Ko&#10;uNOYrdm+Vo3j3eYtvuVlDZJGVY8EepwcA5xUoLnaiRQtJGQTI+QW2kjrnJIKKfukkHOGb5aYBcTQ&#10;rDcRtv8AJRWeIfd3ZyV52jBwQQAMKADhQKClnJL5pdfnj8udlUSZzkgfLx94kHDZw3X5M1lKxq+X&#10;p/n+Vv8AhyRpkSPbGGWPzBs2B2bgqd33uD8x5ABwcnBYCm3MjtMrRvCf3ihZreLATGFXtg9erZ4G&#10;eMBQ7yXlV1l3IW+80gYZwERDjJBbnBGADkgnuVF0z/vIJVK9FZpNxVcFsZXBb7vGT3UnBAyvs6Ee&#10;a1/r+v60EM0cxWe2VWRpvlhkZiBwW28jnncM/ey/XGQaxEUwW2klVnOQkzP5aFjwG5A59yACDjkK&#10;Fp843bEBZh5jLJG7DfIwODgpkZySRgjkfKP7sPlptaZ3lkaTCq+4KZWYtlmCngKWUHAGA3cALVR0&#10;6msUt/6/r+u9mvHHcxMsKtH5kagfL9185cEnIU7cqcnI9SQAYZmjC7bW6kjVokkWSSPcYnAxgBmG&#10;W253cEHsduCJvs9jMvn3MWfMYDcrIjK2N2G3KR/CvA+9/D8uAY7mJPKj1ESRsN7MvnSF9jFWBwcN&#10;yR8xXAGMlhxmuqMHa5vHf+v66f1exCbWc2vkR20m5mAaGFwqkcMV5bbkHHfecDBOarxx28H349rR&#10;ks00hOdvy8sNu5cEFhuAx82COcWJjFJme4VmlWX96p5ELAEHjaxXgnIG7GDwSVIhnkdog87+WZmJ&#10;juRATjq3yn7zAAjAO7O7jg4raCaOinzdf6/O5Css7osUe4fPukaSFf7y/eABBPAXfwuBk5IBNXyB&#10;KTJAq8bnbbJuGNm1m5BZm+cYIDE7j03ZNh1cRRlkkQ7UCqqAgL15KADruBBzkK2A/wAq1Dc3ccs0&#10;f2dGWSF9qu2E2zKAOSTufB3AZHJY56AHrj3Omn5L+v6+4glijkFwjTvIAT8rT+WjBz9/IK8hOvJO&#10;SQB1YNuZIXgZpJdv2kt5Y8skjC/f4G0tnB+fGc4PDkK65WNQ85+zuI0x/rW2uozwAuRjG3GcHB5B&#10;JwGXzJJPJLd2cjlht+5tY4CfLu6tnJ+YMADtP3doHTTidMPiX9dtvz/Ah1OWJgojRh8rDyYVw0LZ&#10;AUHad2F2kdAcDkMS1UbtniSR1SNvmG3yiOQOuST8vygMD1BAAODkXby3Ly/6ZdtJvWNt32htrnov&#10;YdBycZYjhQpGarXQk2PE1tu4yzW0ZUAbeXG05ADHaduSMPxhsV0ROqi1FJFO6hgW4acvD+8LyM21&#10;3XGCTkjLHIIA3e+cngZ4glZFhjtZGmZUljebcrFvlGCd42EfeZuoLDkHFaF1HIvmSRx7mhcjZ5nz&#10;Fj0HzKN3IIyeozw2QTm3UNukrWaWm5W2xsy8bdp6OTjDE8E5xksR0JPbTPRoXtv/AF/w33+pRuv3&#10;xVWug21z+8MmDKDj5SMYwAuQDtDB+eQcZt1mHzYormMyZAVY4lGQcFQx9SEPf7oGAMlTenURpmNE&#10;kcRkr5h+YZ3cdcA8qQ27qGxniq99BLBJ++t42XbjzNu3IBOSQpwBliMEncFBIIyR3Uz16LUdP8v6&#10;/rTRFEWs2oX6Rbs+Y5CySrtUKXwHOdvygg4Ulto4JbrVd0khuI5doLbllj8xnklReGwM9SQMYOSD&#10;jBHFWHmTy9jSZYMBJu6MdxUklmyRgHOAc85AxxRMCTg3F5udWx5kca5ZSyn7oO3+6q/KeOucD5u2&#10;nax6FO/XZf1/X/BKqI0/meWzbVUiRY5M+WNyjIbPyk9uSM4JyMZtW2t6hYQTWGnbIftCqZVb5w+0&#10;5OOcr8pkwWxlXcDljULSOXTzHEfdpAwITgdBj7pB4Oeo+6CBiF0kxlbdRt+TBjyJFGc5AzyBnByW&#10;JwQR1G1lY7OVVFaSX9fn+fpuOgZrksoi8uMt5SqsgxGuTnB5HHXngZKj+KiG3aQTRjb5kUG9FeNl&#10;UKIySAAPlbB6nGDgZxkU0KkUiPfsFZZFZVZsqo5GfvHPXkY5PTgZDrdbq6kWxs/M/wBMkjSOPau5&#10;yTgKCSMkgvndgAA554qdypaXaen4ff8An+Y2SCeNAhm+SP5pIUjUb2J252lDxxz1xs4Gc1HsZ7rd&#10;vjO+Qfu/nJxjJGWJX5cnGD1yQSQAbAsnYvDciC1MEWJPM3LkhgvzfKfn2kkEjgAH1qoiSMzXL23m&#10;FlV1+83ynP3CSc9WIHUMRnsVCou6YrqkxBg2lNu5mWMbAuN2CCBjLAZJz8w6gbcuhP8ApO+SJVSG&#10;YqI9rMNm4txnnpwVzyTyvAwqz3VxM0glikZ2/fKxQHaWAYY6H7xBzzhfXGWeUz2ipNKzRtuZxJnK&#10;++GO4sNx6nDYI/ukBXkya2t0uIXurm9Tcu3iQENIeeQGPzYHOPmY4AwcnMbM7ttVRvSVWzKwCuMc&#10;D7qj5QeeRjAznjDopma9Eipub/lpGuckE4I9j9AR07qMkv7uUlp9ropMm7hQMNwdxBx8pPPY5zwR&#10;VcpOvNr/AMN5DRPGk3lx/Ntj+RYyPlJ28HK55OB/s5KnvTraQJ82WX958sLLtZlY/K+CMfe65yMf&#10;U5IZZYmyDu8k7lQyBgflG0nJxjJJGeoxwDg0tsFg3COJmCovleSp4/utyBtPJHYNnOCaOUHbl/r+&#10;v6+Y2FI7lk8tf9cylGkjYgZ/iOccd/UjBbqAGKxEEJRfl8s5DfxAnHGOMnABAz989Cdwk2iKRkeT&#10;bGpYSckERAnHy9ckkg/MMbRk8bqQ28qyMbqFVkk7rsRUY442nGQDjg4BOM5GcHKVfXyHrNAsbx7G&#10;wWJkZQGy3GX4z0z3y3zEkkkhpbdJrmUo0UgYKZSqNt2MZOoBPQbj1HG4A5yMpOpSeTfNNJuXZHGn&#10;7zd0ywLYyemcEEYLdDmpopTbw+TZRtFDMsQdt20HIC/N15yDjnk5OemSRjKXu6E8FldT6T/bkd6s&#10;cbXCD7MshVo0YSfMN5xtBj2hiM7geuCRFG6RH+KZVg/eSTeZ1HTBOORkYzlSDjacENGslxLF5Npc&#10;SfNwqyZ5wDz13Bs+x5weSMjoNSuvCjeGrWzslvP7Y+1XEt3dxzIbeaF1i8mFUHdXWUMykhlkIBYI&#10;KmUo6JLy/wCCzH7Tu/TfbTTbf7jFt4VtXQLANsjK6oJNjEcblJIwvIyWxnhQGyaLf/UK8dtJGY23&#10;CXbtYMM/KNo4J64IAGAcAjcSHzEgcWm9t20gouRnP90jnvg9CD1AJUyW0bIkiTxRtJGpE0m0Ekc/&#10;JvPUEjByDg5yfl4LEye4+JNt0qC5XdG277KW4Thdqlj7t0yc4GCeM2bJwWaFdqsyuJGjkI80AjKg&#10;lfvEcDBHXDDqagiMaKq+d50KSb5BjDFemcn+8Mggk89+TUtlcSW9xHOP3mxhtmmjBxx1wemMBtoI&#10;PLYwCWbIwndx/r+v66lpJZJ4lE0qCJmVYdvyBPmGDhuo3EE56b2PPzCprbEqbizPHu/ikx8pyEjx&#10;nG0cAEgcrzxyW6RqdrYPJArARvG0UuVQyBeGYA8gkMUxwSMbhgjBayByzj94rHnaxKPk85bPyYy2&#10;M87VHJ7xKK3OOV+Zq1uz/rr8/PzLUBWSXmQP8qxrJdKDIykfL8m05OAw5H3WG35iDVm3mgt7hdoR&#10;t0ivMNpIIU4HJJ5OWOCcYOe5qOy8uwMs01s1wUAa3Xy8RB8ggqMlgCueOFwTjJC03TxdDbLZXEu2&#10;3K+XdCTcxXaw3lc8DjPIHuCd1c8onNO0r9v6/r8kW47tPL3h3kUK3yxs28nHQEseny8rkYXqQcVq&#10;eSlpbLfPuaO4DM25tpRlcqT0ZsAqFxluBk8NuGb5RgdpGMcZ2iSRpGJKAcBiFyUAYKNwP8Wfl+YL&#10;Zaa4IZZLpY0khGySRVLxjaCcYB+bO5Sc4G3OPu1ndHDUjzW5duv9Lr1/QeBJGGiFmPMkXbb7m+6F&#10;OcqScZG0HluhzkjJqYyz2/72PYGWQ/Z90eFLcbCCp6cDG4kAN152lkD28rRXMc7OQyqtuisq/e4X&#10;YxCjJCnnjJHzEfeW1kkC/aPKEamMLDub5+R0+6Rvxg4YlQSCpzyMzJ+n9fP8fmWoLuaQKsF9ceZs&#10;XMnljDruVs4x97gnA28LyMhsyR+bC5Dzo3lts3KoZhnCkDHqxxkEnO7ORuApywzRWq3DQNMFjVES&#10;3LfvcMcNnAHByd27oOQc4NiJ2t3aKLauH3MI/mJKiMgACPOCUDcdA23noeeoYOP8v6eX9bWLUTyi&#10;380W+5UjJMLS7uNwXGEwxBznJJPRuhydBpZ7qZZrvY0kkjO+1sAbOR3BC4O0bju745yaBigt7tYU&#10;ucxQ4CsynzFbCgOMctzubB28N2yQLNlMzzFZIrVoQhO2UKYzGWwARgAKCoJON+MEKfkA8+pFvU4q&#10;i05l/V/6/rc1IbaaWNpJ1m2gNvZ4gvzEfKCcBh1HfaCGJyoBNyKfDMYl6xk7vlcHG7JxubZx8u3A&#10;Ibb05DQwahKlnbWfmw7Njblkt8M2WcAthSMnsA3/AH1SWvlOfLaVgsed/mfdKgcgD+78wAGAcchR&#10;w1efWprm0PKkpSvzbf1/XoaYlW4V4p7mGFl3bZkl3Kz/AHdoBJPKkt0JHfptOlGkMisZTFxOufMy&#10;0bBQp3fOMDH3eMH7wx/EMi0mncowkkYrH91m+WfaMEkYDHBxtzzwWyCqitCzKrLGZbqRYs7Wfyg2&#10;4kYBxhjnkgAjOMfeOTXDWp6HnVov+v6/A04PLgj+zmdWTzOJPuu5Iz14BzzwOcjtjjRs5niCwSR7&#10;ujBWj3MPoCc9drZznPpgouRbXEkQZ5TIUb7zrg4DAAHOfmIJP8Zzg4IJBN6zmdJlMZVpAG3NHhSq&#10;5bGcDAOCOMgEEbh3Pk1qcua55Vanp/X9I1oS7wofJ8lZOXCsrDv3PPJX7o+h+UcXrWMyTbkC/wCs&#10;xtViqqcHpznk5wRz2zg5OTaTgSM8EkfmOxG5W3KOOcEgAE7eegB5AAJJ0IpI3Tzxu+VdwK24Azxx&#10;tCn5s9wc8dc7a45L3jy60JdP6/r1LkLsJd8TbVLbsMpOFxkZB5OemfVfU4NgF2hEbTcBtzFVG7aO&#10;qsOg/Ac9ec1VVNiJFIhYbgMt8wbkcdBnA6gAcMMDjiQxiPasvIVgwQM27AHPQdSd3IwO46YCOGVr&#10;luMLGpU2wkMnP7xsKvzc/KPvDkdex6k8Vbjv7m6ZZfMz0Vdx6x9j6fQDI5x6YpoA6kbWzt2+Y3zZ&#10;PPcZwQc55z+OMOiSSMhJVHzKSvXsfXqCfw6dARxpGpKMbJ6HLKMZFlbiS6dWknABiBALZ8o4yW4H&#10;pjOcjIPXBBnCup+0CH/WANtjjOQoOe/T0+nIBPSK3mllwUzs83Klf7x5HXI5xnpkA45GRUkQWVvJ&#10;hdiu47JDkdiQx4P3m6+3r1A431OeWnQslkZeU2bs7sHg/TGc9Afr7AE2kALMGJGxWHys2R2AyR9M&#10;8849AM1Fx5artb7uVVWOee3X+6d3HuOuDVhWMavgM3fy8FtuB0B+uOMkdeTzi43OWp5FtJTJ0VVZ&#10;cN5jNwDkfNwexH4474NTREqVhY7l/uyMen4HP455Iz6YjtxG0rW9zKf4lb5SSSO+QeP4ecAfXpW1&#10;qfgXxFofhXTPFuqJbwWurGT7Kq3Cmd1Qr8zRrlo1JbA3AFguQCNpPRGm5RujGOHrVozlCLagrtrZ&#10;K6V7+rS+aMqHy1Ct90bizMqnPBxwB169B/7NzOiFWVQu3oO5P05HGeO3Ge2ahklE37tkLKSSDtBz&#10;/wDqJ7dOPXBdtVl3iTvnO3b3OD175PP5Y6UROSWpPBMFi3YVtrA7c5J44GfQnA9Dz7VOm/mRlfnO&#10;5uT368dgM9efWq8cjqN5WbhePmweew556fhjj3niCorSb1b+JONvT+nYeuB0ODXVTMJlm1YeTuYr&#10;tj4UH0yemeep5zz1I7kWIWcI1pbwytkbn4OW4xgbecc9xgbR0wc1RCqoFl3DdH+5bO0fjnHXk59Q&#10;OnOJrSZ4I2h8sFCRvXBxkE4OBjJIznr/ACI2jdaGb5d/6/r/AIcsmORF2GbaYvmWSMlWmTjLrn0w&#10;COh7nGDhAtxGFyY1Tb8o8slZMZGcHp2AI9AeME02aPKyMirEpKtHGWJwpGRj1A+XnOcHjdzgEQQ+&#10;Y7RqrO25dp3KvTcOMH0HoRxgAGtYifb+tyOfi6Xfcb28vDKu7chOcjjGQM7uOM9O4ZgeEvsyzKMD&#10;DMoyeeOPXHY4x1zUjQIkmy4RWXbvZWXavoQDnkg5AIPJx6U4qI4/s00an5txUoDyVDKVyM7SODyc&#10;jnA4NaRWo731fT+tytLCm9oyWz5gHmONvGeCcdOgJwQBzjjrFLA0bZe3+VlJXkkN8vtxkcZGeOh9&#10;rO0LtmJZ2iGV3LnLcdsHcc464GRzmobqLyJJBNAwZS33hyDkjHsO3TH1rblCMk43/pGfOjsu8jzN&#10;rnazKAWOMAdeuM9gcY74NQS7UQbE/gG3cx5YfTPp7fTir02DNvjChv4WZtvTv345JJ44HB71XmXb&#10;uaP73LN8oOMj9enPfGcDqQWOmnIpTQJFHJKzDoT0O4BupAA6Dr/OoZ1DLumZQUyPkUccr0yOR7gb&#10;eevarTI0TeXJGzKuAxMx5xxgd84xg8deecAwygSRZaA/vFKxiRFbGCO3Az3B/wD1gW51RlqVZIlD&#10;/vY5G+XDFRjtuzz7DoMY5xjrUJFy5AU/KzARru9TnOCB1GR145I9rEsaoVaNkVgMrH6L29weT2Gc&#10;YORio5oo1kVNr84K7lwC3HGOmccjnPXGMCtkdMZdClNbgAHaw+b+J9uVyQegB3DuR6Z5AO6D7PEJ&#10;vMLjy8YdfKJ3ckgnjdngjsPptXN5khm3RMSWaMsxVVwqnknp0z6jHv8Aw1XOE+Tev3vlKruUcjB6&#10;AY4OOMAdMYJNXOqEpFOS3hV1VJVVlX5j8u0kMNpB478YGMgnA5qGYpsBt1+X/noysuOep5/hJI7s&#10;duOjVebe0u6FNuVULtTcq4PIAHBxkH1544xVV4lcMsMAdWaNXAb7oyGHQA5GMnHb1ycLc6YS7/1/&#10;Xr+hVmtWf5YZtuxSI90gO3HGVIwMgHGCcgE4B4NQtHHJB9oMKNGVG794fkY4z3ByOxyT1Hfi9MTL&#10;Khu03O7/ADKAP7oO1s4GO3cEH16xPDIwiixMrb1XdNnduBxuJ6EkgnJbqeB3NxubxqPQplBM2XaV&#10;pGXLqvBRiQRjPfOSMjcPXJpiNcJJsZyjMdke1RjPHPzcj3Axg/eVQMicLF52wTSfu9xkVpBhlBzn&#10;k4x/Cc8c4xycNYJ5QaMMqruVo1YHIzxjPHH909D82c4BfNodHN0KzpLH5hjfa3l7PmjIbJHy4wBn&#10;HQZAxhuo+YteOaadY4g6q2Fdo+QnA4XG4rg46nGRwOKsGCI5ktv4UZMr90DJ5bgZOAOTk9sE9WhG&#10;KqWgZ2lkPmM2wAMM4OCcA4J4DABgc8DJRakUz5ZRZVtyFWPcqqhKkkZKjCkKOdpZhgluBxgDW6RC&#10;a4eSRmVhn5z1wpYk4IxjZwec9D81W2RZWDwtuDKX/e7ijZAHU9MdMkcZz6mogi+Yq+fIE8wL5kir&#10;mMbdwHX72WJHUfMR2wUzWM7/ANf1/TK8sDpcq67txRg0kgAHyqTkf8C4IHoOpViI1ihtZt0YZQh3&#10;NIST3JPA6hiO2QDzuJBq1CkjFlaYq+5fL3KeSOByvoN3TJ68jBwhDx7zHsK7VXDH5nYjqdwwf4vm&#10;5OevU0Jlcz2KwtvLfbuUZU+VHtyDnJZV5GV46ZPXIPdpRM0t4JIrHl+fL3f63A7/ADDd9cjaUJz8&#10;uDLJHbuLgmfy3bduXjAVT14zg9fQAkHA7o0MJWdGm2rJlJD84I+YMc4A/i5JXdwvTkgzIOfm3/r+&#10;vz9RIY3a3YtFJtHXfKcdQNxcZ7EEnI5OMYwtWIkcM0kbCTawZm2ZUlQPuseR09cEDgio3iJkV2Lb&#10;uXz5gZU3DbxgnIOc8dScHlgVkRFiKTyDA2ld8q/fBIJOE55zxkHnvkjObM5S6/1/X4hZxJDJi6Vm&#10;HlxrtjA6jgDjkEjPJAIxx0C1a34iklkiWMPuYyyL0QEcHPU54HGR3wDkttpH37PMEki7hsXDdXLH&#10;5+clio+btjqpyakUwu3mrcq0m1fm68j+7gbQMZ9c8dC2aylI55yfNr/X9d/zHCMsrShGbaHWPKj5&#10;T0PDHr146HOR2xYCNK7IEaYsfmA38HnjJ4AyeCT2XqTzD5aeXtk+T+98+0OdoB24GMnCt+LdOCJo&#10;3eeQtMn3WYMEwB2UKOgGAcE88jnOTWUtjnk3/X9f5E8Kgj7+0/xOzBQcA5OPpzlc4HQjvbtmUxII&#10;8yfNjc021cryThjnrgYPrnk8mC2j8qKOFG3SfL5W1SB79cHHPQkHjrmrFsF8xI1m5xvQbf4RgY5U&#10;8nnoAcDOB1rM46kr/wBf1/XQto7ROo+0rKVXO1WIzxkZ3AYOT7nj1JNSQosCKH9F8v5fbkfL15x0&#10;6ZHYYqJd0StGzbQANsayfeyvTnoR9cEY6ZyJV8tV2PxlVZQx6/KOA3YdcE9sA+2cviOGRaUGFvMC&#10;/vE3HbyOQfr6++OmDjNTLj5sS4Xp5jDnBxxnH5+ntgCokjQOzMigKOWTg85OMZyOpOOMfynG7Akk&#10;Zj5a/vGXoB0+hYdehJGMk9CrHLIcGlYbUi3KFY7sZbOCT+Q/kDUihim8SMP3eNyg/u8EY/p/+vmp&#10;vtgTS10qLT7PeJxM1zlvNJAI27jwBjLYA54znau2OKJSy+fLHtC54dgSOPlXg4OM9cYwc5OM1y2M&#10;pculn/X9fjtfq1lzGpRMrjHl+ikAjoOfX3z05FNEcSD7v7vOC2N46f7wyp6gA4PBz1qWNcq7ySN5&#10;j53Hj73OCcEjPX6fTJBLajcD5S/KygqvGztnoQOcDvjg9eKQuZbFJtsnBQFiSvmDgbuOhPrj2Gc9&#10;MCq/lN5HnxBR8pMg2kKevXP1HPP3c9CCb00bEeYR8xDbgzZC5PPHTBwOOnUjOQahm64IYcjpycY4&#10;Y5HHDZJ659hUm0ZdEVmjdxJjvxLMy84GDleecjPqe3AqDcS/2kxzK3l/Kg+UqOvHYkfNjPckd+Lk&#10;sDHLCNgyn5ZecjrkZHt2HXAJNQvC8haGMGQq3zKrfdAzuIwOOFJyBxjIqTeEr6FeVUWXPl7WZA42&#10;AFSwbHHU+nvjr1qJw0X3423lsRtneAR/Dnvxg9R/wHIBstGY5cpuZZGUhjIdwHOM9emTnrwDnjAq&#10;PymCKCJGbbtKngL164z3/D5cHvScTaMiuscgzFFuyu0LHjgcEcsQRkEL/MADGI2hidtoeR/MyGkb&#10;I3dupB6YGM44YDnOBa+zs6NHNOFb+H5c4UKffp0xx27YFNnG+5CbRGq8YUZJ6HoVIwOc9TxjHJ3B&#10;rGXvaFXYknmW94ZGWTckirgAZXgjjjkdSCBg46mm219LYvJJbzCNpIyPOXblSQQWDEA/xbcgk9c9&#10;6klDPH5KLGyqGGVQ/McDk46nA/keOcRl2R2kEe3zEARo2OcYByBx1wOp5wRk81alKLTRstd18iqi&#10;+ZiJpFZWw67V46jp2K4znPsBg1GfMlVBA+4PuKbyTsIHBJyCMA456lsnrVg+c5eIwqis2ZFGCeD0&#10;HYnJJz/ePbBFRgh3zLhtu4YjB28dO+duAQcHuQe2JNoy6/1/X9ddKsjGFGYvLt3hjDvH3gcbuF68&#10;EYGfrnFREMH/AHcqsFcbmXlDjHTIHGduOuCG4yKv6vp17oczWd2YGmVEkaKOSN/KLIMq5z8jgfeT&#10;OVOQVDKQtSZCTtcKrRtsDBNnUlRnIPHOAMZBGOOpuUWtGdS912aKkUjeQDF5O0LltvCso6MQemcA&#10;nHQ45zwY3YSwK04S4+YxMZpgRjqemDg+oJHA6k5qxdMzSrJJEqrE2dsIVVwACQMY3ZzkDBIznPrW&#10;md4YwkiFl3ZMjNlwCF2gtnJGN3QgEgtnO6kdEdSJzE8RkdwqLg/LI25wM8cdhlcHOOzHgVGq4iVR&#10;uTzI1H3iu/n7h4GM4AYYx83TuLDgBnugHVRubd5nLRhSc7jzwA49wBgDgU2dZcJNgLvHVlO4MW25&#10;4BB5w3HAx/e25aNVIpAgp9pZvM84eZHJ5Z3L/D2CnOeM8jgEYJFKIkE6vckeXtLSZ2DLY43YBweG&#10;6fLwc8kB55b2RJf3rtmVVYqGUk5U52jgEgcZ4PY8BaijWd4fMmt2jmaRTIzYK7gCflAB25OT8yjA&#10;znPOGrG6lLf+v6Xl9x6F+zf4k+APhfxodU+PfhrUta09reRW0a28tPOc/KqySM2I42bKl4wJBjeD&#10;gAHD/aA8UeGte8Uk+Bvh9Y+G9LtlZdM02ymMrRqSJBvnmJkuHCkDe5JOw4C5Za48TlRJcQpMkhUy&#10;NtQYfGTxhjliAe43dCR1ELqk5FvINuVyI1UMwI2bRnOASAoHCgcdzivoFnMpZP8AUORLXdbvW+vn&#10;fqrdjup4jERw6w117Pmcn7seZuyWs7c3Kl9m/L1avqUbmW2kmU/ZGyzeU0isQyZJAGWcEn7w+Xdj&#10;jIBCk1xLK0rR7o412hYWjhwvDcpjPzbTgfKCW2pnupuL5lrCxklaRFCxtndJsOAc87uMjOCOARjP&#10;C1XW7b7VG8dj94SHzFnG1lxuwqghtxJIGSMZAOCWFeXTOiD00/rr1/r8yvKZbeRmSBoo42VmUMJF&#10;Zgfl43k46qexBxkEkrA7tCi3MiRt5IwvmR7gfmIG8L8pXjoMHDZ24wakPmeW1uJ90kcjNOJVGTwu&#10;eoKkgBsZJGQ/CjbUBWSZpIra6aJpFLeYztKsT7s/KuCANxVWzzkrjPGeunvodUF3/pfn+foJdz3F&#10;/etdak0f2iSYu101wZBM3HL53ZBynX58LnIAxVMW0VtKWs4oRFt8yOSRCWiJPynC8rnaQflLZA3A&#10;/Ns09A8Pah4kuf7L0bTxJNcK0ataK7rHHuG4AKOTt3A9AeCGyRWz8Ufgz8Qvg9d/2V8SNAudFu5n&#10;EkmkalCYbpUUFzOyY3JGV3EMTltwUAqMD1KeXY2phXiIwbgt300t/mjqp8zjLlTsrJ6NpX2vva9n&#10;a76MyPAfxK8U/D3W9P8AFng2++xXVvdLNayzaat28cwZWJaORGWXblWKsjLnafmOM6Xxc+LfjH40&#10;+Jf+Ex8V+Iby+1i8jP8AaEmpXjz+ZHuAU7yzNgIpQclVAG3uV5cQSuG8hdwdlL7o2RWI+70UlSN4&#10;ZlxxnKhySTCJHtIVhkCrGqvJtkHzBjgls5Xc25VUncMZxllGF0pZpjKODlhU/cluvuen69DXlT+F&#10;ve9r6N2tdrq1tr8mrtFV7u1n8uX7ZI0hiHmLkDBGWyQD97juS397aekkKTyySSRy/Z2ZhIsyx4jL&#10;ZC5GCGyFOSrKScZOOQXSHY0dzH9pbzpJDtjnJ3DB6DcABuXPpu3dVKkxnyJnW5nEks0LOVkRvORV&#10;G4beoGFL8cbhsIwQFFebJnTfTT9H8vwsWmjiktRsRiHmMVqrKGSP5W2E/KW/iVQcZfZ1ww3CAGNY&#10;41kkZtzKz22Qq7dykMQVLcr8xz1z82SKht/Nhh3ySoPLj3sywmUxbgSR8xPzKOzkjBz/AADEuJDA&#10;0CstzI0bbvKkVSWXJ4zyxJORnqGAI4IpGMo2e/8AX9eZLFAphuHjto22j93KrblVR1ZRkMpG4HDk&#10;4AUggdJA9w8scdyyQ5aQxm6UsXUrlDnaSuFJxg5C9csNlQzKsVxG6XCqylfs25o3kZgSykI24A7h&#10;nGSW6AgswLkaGMY2rD8rMWVE2yR8E42kFxtIIDdSxJIZRQmzN66/1t/V/Psx0r7Y3vIbeL5GLwzG&#10;QKAwUFSCSwTcuF2kHGf9lhUj28RuCHCgSLJ95VRSxAVeC2W5AGCSPnKnYcYY8b3LeSbt/tE3zKzR&#10;ny2kT5Uxuwc8LyAAcjONuQ4izN7cTQNGzsylvNmKtKquXiznPVSw3khuQuCMk30uT6b/APDL7t7f&#10;pcQqk0bGaUJ5kg2rudfNUEHkMFVsls5GMLj7u11EcYVYcyz8sp2+YvLZbzNoU8rhsgkj7+MHO0VJ&#10;MCbpsjzPMzGJ1xGXIR9gfblsHdtzkuABnBVSXQJ50kiB3yrqrWfl7tzkZBdjgbDucqOxPUBVVYlJ&#10;BdW/H+v+D8+hCEe1lMVokkTqrPHI6eWkbM6jDbgFbBwQDwACW3tzVVrWMxpdfbmLb+GjZBJtKKXA&#10;f1ZCuAu9gWyOSanjknR4r2O7YXEUayKoyWB3DA3MOuJDwPTaP4SIApL5he4WTzJHYRybvKXjG/pu&#10;HG4kscliWJZmALdTeF1/X9af16unhNvN9naOH5vmXcz7VBTqVxuyfmTBJKgZIGM1DMokdjZLIvnK&#10;u3bMPm3cYIGFbnJ6NgAEYUBhJI8aAvbQNuSASyQtsVA24ghQRtx0JIJIG0bi2ar3cjCX7Uk3nSW6&#10;+Wds37s53cHeu3BDBdpzlsfwqGOkV0NacZX09P69f66kKSPNEz6eyn5t8ckWVdjtU7lUYXALKVyu&#10;75gflw2KJSEmF3tmvZGt0lZY4SwUOnQ4wSSdxKltuQQARVmf7T5y+YrBJmMu2Rt7KEzucqzKQct3&#10;XowDMMMDUvo7545hcyATNHIphSNVcOztsdiAXJx8xKknKyBfmBU3G3Q7qcddH/X9en42KzRQlfs8&#10;Nys8saz+Wt90lYrv2gx5VeSWDHBZwoBIUlalxqE0eqNdlt32ebyoLeNmYZQDbvC/NJhSxBUkgMAT&#10;sAq7qs0k6Lp3nQ/Z5/3QEciwrIdyeYNykMzDAVsFmOQFL5ZDmajNHH5U9xIjTRqI2aNiRtD7g25i&#10;2GVy/ozbAACjBh104noUFzW5ut/66W+7R9baLNuI7iKxku/tHlxlmWRbcxqyYZiNmFA4IRUCHkLg&#10;BhkRUtTmuXs5ZI7hpAu9jdLGqMrlsw7Vd8kjBBU5OePmbGNC/a5ur6ZJoQzNGzrJcT+Uw2kbkiZA&#10;TlmQYC9kZSVG5DnX8P2iJrRtQih2R7I757fy41BRRndkszFiFLNGCRkk8CM9cVoexh/iTdu+11/n&#10;+Xo7FHUndo2u4YVt5JmEc8O4o2N3yyHMu7naULliAMgEZJbPub0PEo+0yZVg1vD5IO+RT8nYNHhS&#10;4DNjAy2T0q7eybr6C4IljNmsiqNyooVVbIIclUIXy+RuKktxhVqk1y41Zbe8CiaHzhGkAViGJBGz&#10;kngAuGJC4IGVGCemCPXox91ff/W/Za+fdXKd9H9muVnh1CSWNQwhmls3EzK6IXGFYfdJkG7JBJyM&#10;grimUtvJH2azdY/M2LJCyrtOFDKgYjneyEBhnA5zgmrElpFZLJDbNb/6NtkZlVQWY7P3e3uQR7FT&#10;uBwHqqjzSq1pNfsFmkjDMswVoyRIu1iQuRyVOe6R8bRmuiKPTp/BdPb5fgra63++y1sQJCLGSztL&#10;eTy9ree0nKhJCOVwuDtxGRkbt2MBiQNuZfROPL8xzG3mr5TXCLl8FSy/Pz8pYqACwODtG5Tnrpvh&#10;z4sPhJfiNNptxDpbS/Z5NW1KQ+WZ9qOttEx+Z5sHeyxICpkUn7wNcjdIY4I5EH71cCZ5JXR3Y5AV&#10;jncx+8B93g442kV0cko7o9DDyUpXTv8A56/16NdzptI8J+E73wpfeK/Ffi+102SGFDYaXb2Uk11q&#10;dxvQBAu3ESBd7NI0icKVQM29a4WWWMXMMCRsNnmj5NvmDOccYwcEbeAASo+XJwb0lxukbYQuGAVZ&#10;I1hG4jIjAUcHB4wAp6gqDiqcs1xJIsayhVWTYhbylIXjHyqRxnY2ORjrnZzUY2vdnoYePLHlf5v+&#10;tiu00y/Z40iVIfnMn2OYb5AoALKXz1PYDJ6Y5BqirMjmOCPa8e4RrGuASc4B5+YYfg5JAbJ44Fw7&#10;UEiZjVUY8sodugz8r4yp2gZ2kKEbj+/VuXefes5KrKq4VGLEfNg/e4ODx7HGCOBW0UelR7W/rz+T&#10;KrIEKtFKU6lvmPJyMnp2z64wp4yKrlpAfJcKrGRS0nG5uDgnJ2hTkk+/rxiwpaWZpvLVm8wkSK23&#10;CkEHJHO3GOwxzkZ613RXgUR3I3eUQNs7cZP3snA6r64AJ9MjQ9Kjvr/X9eYXF1NMGR387zPmx2Ck&#10;nJycknDN97AAIJNVJoNjZ8xiWb52RmXjHTnjB5+nOeACbE7W7bldS3zYyrFs5A5wQDgkdwD+OTUi&#10;QK1sbqV1SSPbtjVhx83BxxwBnoMktj6VE9CnGKSsZwuJoZlmSMyNuXK7gM8DOME9DhuPUkcCmy3E&#10;jS+YcKwb5WYZwMnAAHOM5+o9MHMkkpeFYfJEi7lICyKwwFb5RnJ45Ax+OetQvhlZ2xIf49vynPsR&#10;xyfx6YznFUehRhbWxDGGghhkFvkgBG8zcMEHd0GMHrnr0z7VDMhDbZPLChfm/d+nv15xjj8faW5K&#10;jCrNIuF2MzE5BJ4brx6A8jr26wOqROzkhV6/vMtn0/mT3+p6UHdAhmXyXxKFVWweevBx1OfX884z&#10;gU2RC+HlTKsvyquRnDcjBBI49sentMUhUr5cu7H3gjY3YHsc479e3aml4cfaJUjZpDktu2bj35B4&#10;HTOe4OOeTUTaJVAYASIWPynY20Zf5efQnr+P82S7o58EyOjN8rBQASSRkdOT3/rUgYFMRncy8wqc&#10;88ZPOMZHTPHY8dQ0xhZ2K7htx8yscFcgemTxu446e9UdESB1znCfw8ssnTt7eg7fp0bJbMwWCE7W&#10;/u8DBz79f6D1wasNJgxmNWdRkqW7c4JzgemB06jBHBrrvgh4R0PxP4vt9N1fxNZ6XAsUzyXV82yC&#10;BRFIQz/K7Y3bRtRXZgflBOBW2HoyxFaNOPV2M8ZiqeBws69S9opt6XehxM9tIiKZkVgzE7m6kjPY&#10;fhnnPf3FORWtZGVHYMMD7wBHOB29xx26d69j/aL0b4I+BPFd54b+C/ibUPE2nqihvEd1pX2CO5J3&#10;bvIgZ2eOI9vMIkYc7Isla8iluodscoU7VC8s3fHv1GMZ9j3rTGYb6pWdNyUrdVsbYHE/W6EaqTSa&#10;vro/uK7DjeXx8oBRT+WfbBH4HHuGOjoC+7huNoz19/0PT+RNSnDNvJ5XHyr8p9vXt7c/rTZBCw3v&#10;Gd3VSB/D6nnrXKdyJpMrGv7v5cbMYzjn/wCv/nrUkqkxnLbl5+8pynI/z+f0pwVlLFQoVWzu289O&#10;4+uCCOO9Rjaq712/7zqcDIHcY45/zzXOeJzcw9HjT5XZfmVgMr+XI9vzz9KfBGbiRUjZPl3HdkZ6&#10;ZP8A9fvz+bcoq5EvzDHr93qB0/T6YqaG3mMH2hVLD5Q/zYLnPX6D+n1oMpOyGH907EylcnbtB3cn&#10;r/U+/brU7WwuInLlVaNcBcgdsY+o9O36GvI808hkWRixYhunpnHTqB+dOTcIwyqGDZHyqWz6Ac9f&#10;pg/XpQZy5tGiQEvD5ezb82Ssa5z16Yx6+op10m7asRVlzgtn0z/+v6kjkioTukdVAb5WBGeO46+5&#10;wOnf17OYNxGwk+fn8+OnfjPTrn25CWtbiyxvGdkkWMdmTHvg569fwz74pbYfLh41XDAksc84PPPX&#10;j8+vGMU5dm3owCr83Qn+XTtznBHXIp0augZI32rJHn0z83rznHH+HHAZu/LYmtbKKe2eUTrvjYBo&#10;WUcrk88DBweucflnEJjk4M7gMVJVgTkHgZyP859sUoZ4bfblt4DFWbj7pHJGc9P60kYRR5aBtuQX&#10;Y8l+eD09/f8ALqEe9dsdJGsGEI+ZsffBwBkY78DkHA4qaa8AVon2rHgjayfdz1A6HP4YPPTFQySM&#10;j5XEfRg2QQvPA68ckDqDz2HV0qFD5SRthOF2quc8bgePUDHcdPYnMRL3rXDJKbwdzHcZDuByDggb&#10;s5zjOTjIxxns0rtaRVlblcfLkYGe4B4wOe/vng0/O0bfOb5WHXJ69+nTH16UsJZpBIp3MeNrYOMA&#10;8jnrgcjAyBzwaAUrDCQNoLqAvy/K2WC85HTI6dB6/Wn2f7mdZY5VV0IMbBANmPw9T9B+hsj+zrrT&#10;8Pb/ADLJnzGJO5O2AehHI98juOazKwwwO3kbmHBOeOmOe/fp145rQFK8bbf1+pJPLDPL5yQBc7Qc&#10;AcdB7c89uD7GoTKLjdIF3K7YbLFQWIOD1+vrj3zguWGFIAJyo3N/rFb+EntnHp+JA/GOTkKcsMKc&#10;tt6fgPcZx6fnQNeQRo7pHIgX72cFuMfT16c+g9uH+cJJDMzY3L853A5PTkY45755xnrQ/wC7KiQs&#10;GyWRj3Jzg4we2ODz0P1WNBMVwM7eNrEHp0AwPoPoD07AubqORpnj2sqljyv7vOcdsd168YPG7gdK&#10;S4giKYMWNo5wAue2TzjsOueaMMq8Mqp1MezBzxx0Gfy6j8atWVl9ulMSxx/KrMu6T5emcD0z0GcZ&#10;JHTHIZuXJ7xWaMnaQGZflaQbdoPPXrj3z09+gqS0nlghbKhlOFbptxwemPx/LHQkRzfLKImZV2P8&#10;rEA4OM4x+IHQZ79KIYhKRIF2qu3zGVc7ASAecd/fue9BUuVx12HSTsX3wqyq3ULj16f57jvUMULi&#10;JTBHuUZKBSDlh+J7njnA685xUu+OVv30e6RmBcqxZWycYJ9cEc+/vwkcdxPIWUMAx7r1IOP0z+uO&#10;9OIR0iCK0bMYoSNwX7i7Qecc45HPTv8A1jR955jcLu3KEH3eM8c+/tViGaFY5BJals5AdW5DDIAO&#10;PfPOOc+gqN2Ty3xnCgFNrYMeW/D3OO3fNWEZbq3YdH5mDFhd2FXbkY68Ag/48e3OHRAyFY7Z2Ztp&#10;G0MmGz0A598YOOuMDmo3hd3MMUhO0fdVVywyMd+4+vQelSNGIUYGPbtGdyr1Gfv8YA+7t6+tApeX&#10;UsRS7I2EZkxuBHynk4GOnQ5+X68j0p6yRoMTx7lUYLLHn6D2yf4j15PPQ1I0d/8ARiokaQ7f3anu&#10;AD6Z4JH49uamZphBmMlvkAb5hxz/AIgntn60GbiWEuEit9kUTBn4bbkZPXPBOR39R19gRxtLE0iz&#10;yfNz8g4bhsd/QD6j6VBK6EeWwwy5ON235s8Y+v58dyCRNbFrVheJ5flthct8oIXGBnHODt5HpwDz&#10;ikzKS0v/AEx6H5lRZSsasCpUjIz6e/HoASO1NiIELGNPlPoSFLcc9exHvyB17I6QfZ90kI3P8qkD&#10;aCcAnse2fr8pORgVJF5ISNpIFXORGzSYz0ICjjP9Cckk8GXuYy01H2ylgsMy5LkBWVhnrjb+QHfj&#10;JqSKNXhSa0B+/ujjjTq3PQjoQSe/TnHUAErTESruYN/Ftz1Gcc/j2wPmABwMPtgrRLEjtI22NdsZ&#10;LfNjjAOcgADjGcnjptpGMn1J1u44JmkgKuyOT5jNkkhRzjseDk5z6lamDu8v2WJldVVV27RyDgEf&#10;d49Bxj5QccA0llFIyrDbXYby1z8pBXarEqMfxZb0J9ucExp5UgUIMBQyr8o2t97g4HGTgDOclTzw&#10;Aqkcr5bvy/r+vUFERjChYWzsXDH7+cjOSATjsQD9CBmt7RNZvtI026s9OvGmhvIfKntWYqsmwfK7&#10;Lyp27n29CpbPXbnDEpk8so3meWDHGir9wnoB75z7cdOKtJ5jyrbW6R+YHZwrKGO0EZyRkgY9fYdc&#10;0QlKOqMcRTjUjyy2318tf0T/AKRdUw3ETBYFPTc0rllZuilj0X5R37BuccnWjkEksqRlidpjmZUC&#10;eYyudpk9iQuT83Qjk7TWfaPbxvIsbyNC42xyNcbdrgg7skHnoTgfeUt0GG0bB97xx8LJHsZUYbg0&#10;YPTkDAC7mBAAHJ6fNWdTY83Ebbf1p/Xka+m2UNotxOsH2eZEYRxJCYWLbsljyMYKkDhlBQkgEc6d&#10;tJc3c7xapFIyjdtZ9itHkjahVxtCnAIBxjI+8SaxLI2scz2t5CyyRo0kb7Sp3DIDMNodhyGyvPyn&#10;HDYXV0e4vbiX7OGZpJHLSR+SwZ9wOEycr8zncOG3cMRtGK8+p8R4OIjLWT+9/p/X4Gm+l3aEae9v&#10;cebeLzDb7/MZpEGSFYj5tuN/Kn58YKsGGrb6jFayJaeZGtuLdYt0eTGkZOcZ4BDF0DABgVAyN2FE&#10;Wr+MbfVdI0+S5na4+yW6xJdNcDdPFHykTcFjtwuASdodgMfxO061ubVGU2jeTHHGrSs0jZKrtXCh&#10;SAFcgjbwDuOSQQvPW5eb3HdHh1PaTp/vo2eunne35bK1y2zxWu2wtZmVvJx5RUcsgLBk4yxDMx6r&#10;j73cEy3vh24hhWGeztYcvttbydTEoJiTId+W5BAJ7HyzuBYiqpuRHdSW7CDzFXdIkpBfkEHHRkLZ&#10;2hyrGNT1KnK6U2qPb6X9ieJJYbVneHdMFkgZhnIY4I+Zm+UDDbuecNU0eT7RxVPbRlHk67/8P32V&#10;uqf358TT6RK8UCytMWb7OsqNH9mTejMwEe9i2TgqoPBBz0FZc19LNfG7ubq6bzpI2t5AwLl8E/Iz&#10;EhCeMYAAMoztCgCa7u5b1Db3CST3QX/UljtG0nbheMYJIBbKkEN32LCfN8hjbxStblvKRoY3KLvL&#10;NEQhJKuflY5yfulT8429HM+XlO+nDlu5bvf+vXp116jbS3e205bN45pmXZFJDDbr912JePduxjJ3&#10;ANgnDDADE0y6gttNgaCwt7f5lUtcQuy+XGDnGADtPQMSThsEl8Fqlk+zXaM8SQy+bB5CHdkhiAQB&#10;hvmOzIXIXIUBQNuSazqEk0sdub6SWTy90CojRsDuHzt1bP5Elvl5cCoNk5SqJd3d9O3b9fO9w1TT&#10;7w6AmtOY/lZoVuIrgL0WQmNipxFxtAj4DYkKDCMTRikN0Wt08xpF4EUb7gCx2YAU5BY/KO2AmB0B&#10;salqMenxyWD6f+73NHtcgYO4b1O3PAIRhjgLkAE7StWYK8siyXLMzW7faJJMSZJJBk2jqhyp3ZBA&#10;67wQGp8reiNKKqcl3309P6/HbTQtWwcTSSETfaInjJhkUtsO6Mpkg84kUAnYckA8gMTaaa0cLBcM&#10;RJcQhYFKsWbCckIp3AFRzncARyQQytVgsre7nhsgvmLc7I1tlGTuYLgZYfKfkZs/N23dTm8bBY4M&#10;/b1WSXzEui0OQkiSL8zLhgDtWLPzqQynocAxKLkjGpKPMk3/AMD89NH67eaa0Eqgrc+Z/q84bawL&#10;53MVHLEZz8wyoxjHzVcspJ0mWGW3xGsmzaDtVSy5bP8ACdwy3BI2nJByN1O0u9sLTPFtWQmSRmbJ&#10;YuWK42/w/KSWIAbYv3QRUxtxHbLd3lnIsb/KJDHjOCTnkYyeoXBOfUHcOOV4s56ifwy/p/f/AF95&#10;dgazaGRLk71aHdMqqMruwN+Hx1288gHaOWPJ2be4uku4ZLi7U74z/rI0O48BSo288kjoRg88cnL8&#10;1HaOEXnyh1lmjbrGpZiEOM/MxOVHXPUfN81y0n2kAP50gjMlwrbgVBDdNw+XPp0xnkbzt4sR70Tz&#10;a65lt/VvT+tNzahaO6lhxGVhwF2xneA5AxGgc8hlDdyxwCTlgtbFs/2f93ZRvKsf7rbHuWSRRztA&#10;B3KPlfsSABsBG8jGsTFJeLapcyfvn/dQ7jIoXOBlW+8dvAyPnAPByDXQXGp6LHp0d/a4tWWJDMkc&#10;29SdrFZVyWLMY9oAIC4BK4EnlxfOYqjzRck9une/9fcfP4q/MopN/wBdev3fmW7F1t5WlefbMrAi&#10;ZVEY3sADnGTvYLllORySdxBB6LSLl9Pbek9v+8h24+UYzuUbW3dQGdy3y5YMMkHjn9N+z29/9hgt&#10;Y9zKI2h8lVYMdzYQ7exUNuxghSfunjU0y4nnh3xSeY0juN0S7gxAyDjB6Yc4OXOMqeQR4Ff3Y6Hg&#10;YyPMrf1b9Or/AKZ1llcYn+1yx3G2ZTt2M+1+OFzwc44Oc8jufmrdsCYZF+3zbfMOyaSOMjBxux64&#10;9uCMcEZNcvp80006LC6sT5qQsGD7yNpVyV7Es3JABVl9mO/ZSPFOqW6pHbqFHmAZHbJHIGDkn5u5&#10;4J+bHzmITbdz5TGU7aG5aBiw+YJIzcqkjKAQO2MDOPTqATkYGdSwG0+WyttVFZlTkLyDjp2z+g9O&#10;MW3nhLeWGWRzJxEs25hhgMHjPXofbIB4rUs18wrA7FlIYKqfMqj1BHT5cdgCTnvXkxjys+dxEXbU&#10;1IpIHt0iyvzA9XyCufX0HX65IOcVbtWk6uy5VsNuG7JzySeOfbqMc9cChFOchDIqtgAOq4zxle/Y&#10;YI69fytW0kbxtMFjZWX/AFijdk8985x9e4rTqeVVjoayiOKTz433Iy53NwVOMkemeR34PY8ZVow6&#10;MFy24g4PfoPxHHPWoIxuucbt3zBcMwyQQeOB3HP4nr2sIok3MWIPXKnhj/PAznJH8s11U5RleyPO&#10;loVrmASxhmVmwMZaMHdlvrx6D1yPTJzrqMyLld5jVSxCKfl57g8A9+o5yOOo0ZkDxsUO4D7oZByT&#10;k44yOgzjH6iqV7FmLyfLYI0mdqk5ODhj0BHUDIHXtzhe6kdVFtGJqMMQXzlBZ25+cH5sHkngcZ56&#10;8ZPXCisq42eZ9oRujDfleF4xuIzgHqo6dfrW1e28oP7sqW+YxouHJ287TjrgbeB1xyMYFZl0kZBv&#10;mzIG6Nzxjn8M4bGCcds4JPdTd7HuYeWhiXSxsDHKQOMqyvxkhRhuSAo6dAMcdyKzHtWXzI/s+5Tn&#10;7VuUsc5P8XPU4zg5yM8EYrburaaZ2fc52zKMSK4YN1I6cZy2Mg/LgZ4G7HuYUlZkdHXYxUwzFcof&#10;vZKnJJ6gsSMgk5UECu5Sse9h53ViCC2muisUMDtcMrMYtu7flc7eOehclj2BOAPuvu5ri7uZL+5d&#10;x5j+YW6bdoBOOcuvY+oy56kU5CFSCaLzGWHa8LRruwcgrt4z1CsvAwckAFMElnllmeRndjJIofdF&#10;hd4b5V4BUdRtIIwcbfStvafunG+/Q6bvmv8A8Pv/AF/wSOyjR4t9nBlZJPmxjlWB688dMdxlcHuK&#10;ktADcq+/y3Mm0LJCfnILJuCkk4xwFHXJztwAYoYoY8KQrKJB/FgnnLYz/tDd3IwN3NW4pY22i3fc&#10;pX5VbGduPmXHBYYX72BwmMnoeGp1FUe9iRzE7uIiNrgGTcq5Yc4OSxONvcgHHfHS00wuCJbWNto+&#10;4rNjb3zkALk/M3OdoOcHBU7dr/whMPw5hj1LSJk8QSar5ov1vMxXNmU27HjK4EiurlWXkiV1YfIh&#10;GKYlIjky0hKE/L1Oeq8ZPrkjbnkjGBWONw7w6h7yfNFPTpfo/M45yg5aO9uuu9te2235OwhdVnDT&#10;yDdsx5nnHnjDEnPUgMD/AMB64JEaB5ypWAOfLZm3LnfJ3zx9eT2HbNTGKZJZC8qsI/kbaxxwRnng&#10;gDhgOOTnnFNDkiQr5ZwVLIrAngjB6AHBwMcH5ux4HnEqXYjKRA7Yz5b558xAx3An/awSCQATyTyP&#10;QOadJR56oPLOHkmZflbk44zggdsnJzgA7acEt7d47XzGwr+XtxkPt+UIO54A/hJx+Ap0Kb2N4bkN&#10;MrBJHLbUYDJDDtk57NjnBwOtxVwv1IZrYW8cds8DKxZinlheMHryM7iB2znpnJpwMhtleNVf5xva&#10;HK4ONrY7cDcv1GRnJokMyIfLmXcHG5Y1ZSx5z/ETgjJ6dMk9DUckWmTbg0fCHCszK231x8ucDacE&#10;nI2noBgn2ilqtTZ+HngbVfib4tsPBmjC3/tbVC8VtDJc+XBPOqFlj3SEKXcjy03Hl5EXowYUtX02&#10;70m4W1uQpZm2v8rqDjGT1DEjOQxOQfQZNWtI1qHRnm1NFWO4aMxxvGwYLKMfMhY8DqMcgA9wFas2&#10;/nTU76TVriWR5ZdyM3Bk+6DySM8AL365PANexVWVRyeCim8Q5Nt30Ueia731XluZxlOVTayV9b3v&#10;tZJdLa63d+ytq1Z8/edWjOCrRqCASSBu25OM4OARz0BwKBK2M+ZtaFmMe/CgZ5PXr8vUZIHPQKcI&#10;wdh5hJVdrFZEkB+8y5JwDgsdxzkE5HTBwjPHA+HSSEbvlDMUwGJOOoyMqw+oDcA8eGzS3b+v6/rz&#10;LaJPvQxfu3Vm3KpOFJLEjIOQx3Y5Gehz2IIomdAPL3MqtGkeDJtxn5SCeMkkHOeM5P8ACpVo4GRI&#10;mjZdvmB7Vgp3E5Ayc/M3Xg5PPPSkEyXS7IQs0e/f8qeYXLH7xGThgN3BG47unAzXKVq7sc2FPk4E&#10;bMxDbmAwTxg8jPXPuQPXiScZk8+G15MQVn2tj/d6ZVMgnqRxwp6iErDcwMsccJVdznzJEx8xYZBz&#10;6FfxwRz1kk8ty0ZMa/ux8j/eyOOhOAe/fgnhsg1PKTbUaZC/yQvujVG8uFsYY9AABngZI4wQAAOM&#10;gSOZZFihxJJCsnWTByp68cbuMcn+8wHAwa5E02Yoomb5mBVssqLxkdgTjoRyQc45AqQO8kJ5ZoYz&#10;8zqWaP8AvHkkHr3LA8N061INbf1/T/MBKsCxRvLHuZuvmjBYr/CSM4GV7Z+77mrdkpu7iKCJN26R&#10;RHGzdAD9Rt5JGGPCgcnioI2dQ1wZPlkG9JSxyWBIxnsOM9h83PfK28ofsf8AVsPL8s/M3QBvQhge&#10;mBkccdJ+0Zy1i7Gm73VvIwkjXdCCsiNIrBSpGVde5ycHnrux2FXLYedJsTc+FZjM0jZwABk46qSO&#10;uc9evFZ9pJJIWlVGVs4CxqflycjacnrkHB5J54rQilRsM5k8zllLA7kHqOOOg79sZ6kTPU86tov6&#10;/r+upoW7yod8gCjJ8zzWLYI5xkd+ByAAD/ewAbFsswB2xt8q/L0w+AoJ4PGPxHfjmqsCjAk2Bmjy&#10;Nw5wCOQffk9OgOcdatRAlt/y7mwfu8EnPPXngHv0OR3BxPMqFoSTFxDuZSQNvlnb27847fhj/ZBp&#10;/wA+cxsOmAoiKn7wyPY9ePz6cRLsLeUu5vlCnDk7to78Dv269+/Pp3x2+B3hv4Q6H4cu7Xxn/aGo&#10;61pEV5q2ktbbJtJd40328gOCSsglAYqm4AEgEc+lh8HXxNGdSK0gk3r0NKOW4rEYGtjIJclLk5rt&#10;J++2o2Td3qnflu1u9DzPbA0nlu25Dt3fIudoHoM8D1HA7dThp+9uI2tu3fKxOOO+PbBx0+6SMDIk&#10;MiCRWimYsqn5vMHzex4HOPryQfSovlXEbJIdowVVecfMRjjnk7hx0B65xWUThXM9RkQPmMisq/vM&#10;NgZIOR68cYHYgccDOQsxSU+XJaMqtGMkrtJPC8Dgclh6YzwcE0gzKvnPl9y7flYnDZztBx29OxBI&#10;AK4pAVNoZUJ8txljGuFK4znqSc/UjHrnBa2saW1uQzvGY/3pfYV3hi/P5Ac4HXrnOTjjLLktN+8u&#10;o1wGBOUDdOMksMd+MYx046kmcPIykRib5Q77sdfbgfhnsO9E08ySebNJDuZQke5iM8HcDn+fv05x&#10;SibRjt/Xb+v0IZFeUFYihbhcSY5bJGB1546+vI67arXTW/2kvFujk+ZtyyEspB45x833hnHQEcHv&#10;LMokdVQbm5BXYN+cAY25yOvbA6A8VVnbnyg/mbiHZZBxxu5JI9SRnuDjHGDvCR1U4lO5dcMgj+WN&#10;GAz1XqNueMDjnP3iSOxIpy7XGycyLiQrIzTBsHAOOQeN3t0OR1wbUsLK+dzbvLKmbyfl6+mecccc&#10;YLHJ5FUrhMq0MTL12fdXJOR1A45JA54AYE9STvT+I9Sj2uQah5UFvHPIzbk/eYWT5XxweRnGCPQ8&#10;8Hbg5zZ0k/fqgZmUsIWHDfU9cN3xkHJ57VcvYUVxF5Mq7nB8uM5YvyB2J5IPBOSckdMVReZJ9zfu&#10;nkUBZmiA2qoU/eI7c46deMdSvRLselRjaP8AX9fiR3ZC23yiFIfLV4XjbO7AGBzwQN23Bb5j1K54&#10;psUDZkSONVjR1bzMgsCG2hRj14U4HzEfIflqzeXksaZJmeSOTMiM23dHgEjbuBB5Gck4zyQrcVQj&#10;ExwxsqeY37vGd0jAZDhyARgknbgfMRkgkgddCPVHdSvy3f8AX9fd6FZhKXEEUBj2x4KrJt2tg4wS&#10;B8uQuBjOVPXK5gczzytJFIvyvk9FjkUDcN7cgsNq56qNvOflFWXIQZmuiokwJYioVnydh3Z5IyNx&#10;/ug4+YDmuFk87/TLXzMTbtrbW+VscbSAS33BnuOPl5auo7I9/wCvx/T7xskO25WKBJMeYTCJmYky&#10;jJVmB5IJ+8MqQCSD97a7zC/lKt47bVVW2uMLCpTlTwBx1cHAww2grQglt7F7e1lk3RnKxsNxDH5s&#10;jhQTtQFWIxuVcY3ELJcxSrJJ9rjKq3yweXGfkYtjDHHPPKjCglcYBOaGXfVX/wCD/X+T1BS/2fdb&#10;MN2FGI49uedqsVHLqcIM/KQPUAAws1sEXzLjdKIst827O5RjlhxuCgjaRgnHzc0O0Uo8ye5Xhgyt&#10;HanvjkcHHyDjqM84+UGiWSKMS+fhGaNjLHDJ1BG5mPY7htJJ2qDye2Y5WOMbP+v6/r70ud4ke+uI&#10;PNb73mKq5J4BjPHXPygZ4BC7BnitBIwhYvEJFVcuqpuVo9uQCAeEGGPQggYCqVqwQtpP5Woyrv3M&#10;xjMW7zVwRyzc52l1O4FsjtwKhSLbD5bO0Ma4XzFJ8tZCc54wcgmP6Bc5yQFuMLbmkbcv3f1/w3fu&#10;FybSOGONbldqqu1vN/1jFumBnaTye/LAkggVBc3VwzeYTIV+WEQB2XZjH7lgAMYwSOCBjjBO4dn8&#10;CNP+HGpfE6zn+M9pqVx4WgZm8SLpkhhuBbyKYhJE23JaOSSOTktuERBG3O3n/EPh6OG9k1Dw3YX1&#10;1p8EkaSXTWriNi6sFViMqjHazjqSsbDgK4Hp06FT2Kq9NjaKpxinzJyfNprdWUXd6JJSvpr0d7JG&#10;JLb77CV3leTy/klVlb5WyFIYFRyuXALjA5IGCAFvDciZruZYyrSq671YCQ5yQWUngbcjrnO7uwpG&#10;sr22jhOp2cfmx24eFZ7VkDOw3Z+8SS2VJ4JcYYdcFC9r5Ud1HJlt8h87cZIyMKFbAJVQGOcsxODu&#10;3AMCdOXl0N15a/1/wO3XbS5TuIbd1UXM24KQrq0gGwZIAIkY7QMcZOB19aa63EtwQ4dd7ZaSFRlT&#10;gAKBg7mYbSQTncSNpHzNNbQLJJDbyuYI2JWOcN8rZZd53DJ4J4xnaVXn5STBdWttGGtofss3mp5U&#10;csEgIZyA+CMAM2MDIwDxyrbhW9OL5eY6Yy1t/X+Wn/AHXixM7Ruk3ltJEyKrYZCVKoMg/McKApBJ&#10;KqCe1VJ7J24E8izL95mK/K5UgnIyy/MnJBIxyNxyDNICLcxR2xkYRARtF86shDERjBw2F6nnAbII&#10;bBLI4Le6u2itXRtzeXJJ5ysjA7eduG4zjIzg7RzgEr0RkaQvFbla/Ef2uTNuyFblmkDyYK9HUsyg&#10;ZO5S235txjHQFWqGaOOGKJRbxrMCxbfIV3sowFJJP3AHPHAZiMAc1N5kpVoINn+sXaqqFAzszhcA&#10;4yqgbSM7R0xuFJGEdiI4p2ELsEVFyinGQAxB5U9QfYjGfmG1M7KcZcq8vX8f6+dyMw2LxsYkYJHu&#10;2Kq7mVVOdnzH5cBGySGAIIBIyTnXNjcxMySxLGJWaFVijbn5MDAzlsDPyqccZyRhht2esS6Q7Xlp&#10;Buukt5lWZFHzCRWRyUxlAQSDt4BJUBs842rLMJGuWkiWRo8s0kCgNIeWDbRhOrnA6K2AFOQe+HL7&#10;NWep24eVT2jXTz1f/Dba/grGUkjzCOIOC64il86PepUkrjoctljx0OfvZJqoLQwkXFlAu0HzEWNV&#10;wBnPvk7lZeSCQM5GCBevYpUSQGO42ZxiRW3NJ95juxjujdhhuO7Gnc2VikUky3S+YoJ81LUDduBG&#10;fl6sDjd0OAByenXSPZpyX3+V/wAv69TNmeQwLJGV3LEqq0e0qmEC9upyijK9cZ4AK1TlEIgYeSXU&#10;qXSdpNwXkEg7+JOrA5ON2ecfNV6SBkJPlrIzMHLLIGJDBhjpyTkf75Bxk8VTkkuGfDn5HcfLtxM+&#10;BgqzHKjHGM88emCeyOh6lLy6f1/XS2/UqXEZ8pUkVlPDN52QE6KWyxzkHb2ycn14jXEP7yJ2b5lE&#10;hijKfMWAxgZ44wSSQTnGMcyzPKWaWO4CfOzecsZ+U4OQGQ5IxwT1A56cVCQ7xi2VMMsjJJCqgt1y&#10;Mbcn3x0IXtgvW/N7p2R+Hf8Ar+v+CR20Jt7MARPGojVx+7G1SSAMYIXI7tnLDnjccSReWImghmZj&#10;Idy/u/kJXGWwOc+h78A44yx3izuhnPzSBssU3sTz06n+A5AJ4yBT2iaSQmOKdt0gZpHbd2yCfvAE&#10;54yDj/aOAHFGj13COdYhvhkO1WXzNnysFB6A5wGwSQo465+8SIfKBkaUbH2qQ0zW+1wcEjLZPO7a&#10;Mk45znIGZir5DzCTLJiNWk27N3AZRngdOec7cZqNZfOYwszHoq7pMFiPm7Zy3IGAQTkDJOaVmC0v&#10;YZuWP5UvWKbgFZcjd2IwScDK9BwOVxkEBGSFwscm1ZCOIkzt+Y5GNuOgJU9cDIGPlImXy0iZ4Vhj&#10;T5fnjA2HaME/KBtIIyPQ4z3JYzoiSb7lY7dY8MXXAib5lxknjjqODyMDBzSKv/X/AA39ego4g3Sx&#10;b1LHzEkYKuFBHK5GeA3HpwD1wRxBRujjVflIYPGU3Zzu2jsCAOeeCc4GWpsykRMI1LK7ZOGGT0+b&#10;5RzkcMRzwpOTklVMlvJ5ySMkaYZREuctkruPQDJ45HY5DDiqjsPW25q6Jqej6Xb37anpUd2t3a/Z&#10;rc30ZYW7llkEyFHUq42BMjja0isHGc5slriORliAjEuI227cLyRzjIOeoXgDgggcOUyxJHawXExa&#10;VVztX5R8u8Y4PYjtuPXHPALhy3kSOmxV3bI1w20kfeyTkcAdxwuccVRhGPLJyT3t+Gmi7jtPeGyu&#10;FvEiWRliIMKqQxGRlcgk5Pz4bBxgZBDYV024TyahBKw8wGNpNvIG0Dv27dQBzyucLFHulVjPnyVA&#10;Mu5W2qATk7s4zjHyjBJweg5SaBmkkik+STczfLHhVbae2OPukZ6dOSFwS+liuVOV2/X0/r/g3JXd&#10;IwhnnaNWjQ+Y0hkVj1wM4G3BXABUL1560y0zBPIZI183f5jMsQGGwMtjAwOeucEtnqRgKrJOFeRt&#10;3T5mPGf4cnAB7eoUsOcA1JZTWc53XCkbZJNjR5Cxtn5id3ORjHHuSRkNQHwxHZEIbbJHHjy1VWwF&#10;APJbj7oAAboT8wAwDmrU1ubhbg3awsyfO8zJ82MgdeF3dMYIxnqcEGrEhl5t49pmfBfy2fOd24ej&#10;HBGF+XJ3dMnMikRnzIUxJJ/y2iY/LIBncudx6YPGCD0JPSHoYy303/4b+upNHOkrYaMPGY2DK0Yz&#10;E2ASQCfmJ7YweAf4TiQQW0SLfR36s3l4Mdq21iuflUdN3I6gkEgdRUcQlcMBdxqrR7srnIGcAZ3f&#10;MMADjgbcdmp0X2q5TylcMWOJJYoyQQc/Lt4JJGML168kYCsxl5O3f+rf15jrVoYyJrkMGwDNHCQG&#10;jUsMjJPUEHnAAIxnJIBF5PmbiZX2qAjKCuc454+6SOT948Z54yRhpHUQKpZtjbGXA3YIB3YbO0Bi&#10;M5PGOec3LG5gs5FfVZXaHyXSGNZh82VYM+CGUAb1O7DYPI+bAqXEzlLlTa37f1/X3BC7FFkeXELq&#10;VDPMzEH7vyHuckjoMAnr2mEi3aefDN5jLHiFRGCobeRjp0BBXIGSVJ4+ZTXmmn86ZnnaMMwy0jBi&#10;I95BUc4G5B1OV4yTyoElrIiASRyeWpwWaNgD0GRuHQgYyOvbCg7RjYwlHr/X9eZctIEuB5S7mhXb&#10;HMzbeo4IPIKgDeByR8nG0CrFrFbP+9uXlG/L4jVTICMcq5zubhSWwCWGCAVIpNT1UavIrXMCK0du&#10;tvsVcqioI4gvDZKgDbyQAMDI7T226YtbFFk+0MEjl25ML/3gdpI+9wSQBjABKljnUiuhwylLlu9P&#10;0+fXv020HROq3kX2TO+Jw/TZvZgRlByBnLY6f3fvGp7QKJY2SFdwkCRwsgUHHAAKruOScYxkFlAG&#10;QCazFHiJdWEc0bNMWZTnBy3HQ/LtPqNzHBDKBPYapeW939stbrbPAzJbssnzL2z856nkfL1JxjGV&#10;rlsc04txdv6+fr80b/hu50DT7KQ6zA101xbGzhBYoLV/MV5JB8wJOQcKTz5vzLzgVJfsrJbw3CfZ&#10;5G3s7rbbkcEIx246/wAQGD0K8jGarC7tT++eS3eSRgrM+7+HI3E55X7ucZBKj+I4oS3kVpBLb/Nt&#10;2NJ9nYZTnbu5xn5sheCcY5PIJVZSgo6WXlrr+Zwqly1HNt3ev6aLb8NWWAYFhmijmhkkeRd207vM&#10;ZiQCzKCQcDByAxIyeCSJniupmkMlqzYePewR2Z4iruCVYEBiXVsLwdzYIyCWKlwb2N7qJYo2XzPM&#10;3hwwLZIBI43HPJJOOcEnm/rniLU/FiQy6k8ci2OnxWkXkpu8qFFcJGMZGEAKhQT0YZzkVyyjczf9&#10;fh/X/DIrQ3CNb7IJVjX/AFjNCzkJleCD1OMrzkKpwckcC7Z3cNuJNQtZlixuMj+ZuxxwS2X5xv5O&#10;4nbn7zHdV866to3uxCrKJAyt5n7tPnLHGMKwIHXPYkYzg2NIuDJFGtpI482RTCMfMmBuBZVOEUHy&#10;8A5Vdpx90EYypnPUS5W+nrv3/r+nc8hllNrIsYZmcgAFsyKuJFOVwc7ZA2dw42kBWJNyGcRTqz3l&#10;u0StiHdFu2DnB+Zfl4DNgEdPVsVm2rWkdsyfa9sTKrYnUxxOjAbTtydwwpAHJLA5Xgk6VtPL9oTy&#10;4Ljes3Rn/elARgrwMNuHB6DphvmJ4a8TgrJpf1+v9feaFgiWpWNbp1Zo5F+b5XORnaSDgrt2sWGS&#10;vBxzkaElzaSXAvIWPlKrLFNuz1VTknbwGcEDrk7zyQVbM86VbpY7fzmhm8t4lVcOkeMhtoOM8qSx&#10;OASScFgKuEz+a1zIDgbk3RthSxIKFRtxjgELkEjYckA15taOh5VWPNLmf9X/AKt/maNq0LM32OT9&#10;5IxVish+bnLLuweMHPCkckFVAxWtbw7Uhubwqyzw+YreRksu4k9wCCV4AII35GMDOJDO6puki3NH&#10;L+7YEsgUHcx+9ljlckjk4IOCCBftZvNChioG5vlmYttQL0UZ55LcjggepNefUp30Z5tem+n+ZrWs&#10;rAL50oZNm9cSH92GIZemBjqRgr8q56rxpWrzySqQRJKu1cRsHbf03Mxx0Oeo5zjsc49vO3nSLKzB&#10;iqSTbpC8kYC5BIwGB2nHIXjPbk3raRGgZS7eW8j7Qi8buc4+UZOO2FOOMdSPNrUuVnk1qZpWm0Bp&#10;oflKqv7zOCnGPTkAE8cEdepOLELLJ5e5X+ZyGVWwpIU5O7A5BHpjjp2qlHM8jRwLKu7ayswY7Qey&#10;kL3DdceoOM8DV0VtPin+16nYrcIqAPHuZTIegPy5PykLznBbbkNkh8YU1OSTdvPsebW92Lf9dv6/&#10;piWtul1IsyfxJhY9zcJuxjuCoypA7buAMDDwYpQXlljZt25pXbPbBOCclT8ueR6EZ5qLfGw8wFR8&#10;p3ALtDsc88tzkbjySOck9SZ4gsz7rNN0bH5QULZUlfQf7PTOOnXgmLdEc0vMsC6eRdiyll67WkwQ&#10;DgEnj0A65yOowCDNA6qWjkmUbZNrMMk8E87eSM46ZyMdwOa8UsUDPv8AvbWTyQ4we4GeeCeO2cDn&#10;PSwjbW3W3zfMVdtvbHCnB5AxzjgbunBq1c5JxLSxs0IZmVSq5C7vu/dyQQcE9eme3fmpICW27Eds&#10;navTGAAOO3Xggdz145jiG2MoVO4nIZJOf/HgTngknHU9sEVKsLSbfOKFQwBbduz0+UE+uDxnj171&#10;pE5ZdizAWSTKyE4G1dzjnGdwJ9ufXk8AYzViW7uJYds9wWUnA3P7AADGeecemPY1UgeXZ5jyKQAx&#10;kznIO7kH+uck++BU8QH3WOBx+83EAsMn2xgDPJ/HJFaRlLZHLKOupNGsRGxV3ZOf4RgfQHgf/qxi&#10;poy6Rsf4t2538vIHIznjnknGcjJ696jjBA8lwrDO7Y+BgdTxn1JOeuKdE26DyfN+6/zDG71x0Of5&#10;H72epzrFHNIsRCMpthjAH8RII3jjGOx9ckgfiQDJHuaTfGMKvLNuA5788jO3r657VVVoHj3kImSO&#10;D8xzjoT7gk44JxwR1FuCcwSQyNDudWDYb5lPPAwQeOO/U5Fbx8zKSsSwkKjbVwS25V4+Xjk9ccYH&#10;bnkkjHNi1EZTKs25jjG3PBHB5Jz9MfQ8c1VlQyZErN0ZYw2CMc5OBzzk+mT19Z7eMSOpVWcyLhI4&#10;1Ib8APr+I6d62j72hhLct2xlE3mY+Zu20HJ44x69hxn05xSwRoCsrQ+cIyo2s20NgHOW6YKhu+R+&#10;BNSXen3dpef2Y2Libd5MTWtwJAzFuAu3IYncMAf3sHngMiVTLiPevzLjbHubIPy8fQjg5B+Xnnjf&#10;l5dx8ri7NfLz7DZw/mLGqSMyr92QnsSAMHkgDb0x1xjGKrlpGP2dtvK4XDHDc9Dj3ZgfXryfmq1M&#10;EWPyYrndGyhnVpgTuBwOnTHYHJP3uA2KZKRNMwiWTaq4mEbZ/gClsjIG5s4GCASAPa4ha27/AK/r&#10;/gCWd35Nyl4YkOdrR4kwzANzyOQSBzgg9COua3JPFejnwreaDcaDazX2pXS3F1rUsPmXMShWYrCM&#10;fKGZic5O4KoO0KuMUKn2jz2gOzchmZAcMuegcbvvcYbgHIxTDGJTtQNtSPdJHtAwxAz/AMBLcHqQ&#10;ARxxjqo1p0fh6nRSrVsPF8rtfRpq+jVnutNLq61WuxSkUOr7UWTDA7kGBuGMYPccHr0IPUDFV1t5&#10;ZRshikcqhddnIIAz159Oo9M1akEO7eIwPkw2Wxx2Ge5yOSSeemMcRzAxOyQyqV3MFO1W3YOPTnnA&#10;69s59JjaT1MVLsUZ4/JkWRI49ow2WbkMTkDnk9z7k9z1rygYkk8//eLS7WA74PU8fj1+hvSwBR0X&#10;dvADM3AOMckdGB55IPPTIqKQT+cyZLsrZZIjuY9eox7H16c9hTcWdEJlCbCxBVD8t5SL0VwRjA68&#10;7jgde3TtBLbB23Kv8PykMwxwDjnr0P1Iyf8AZ0Jcq0i+bhchMrnnIGd354H3RhiO3MEccQO64gkk&#10;jZizKrKGkXuM4PORkdeRjA604nVTmUjDDMFnaNmUNwqjhWyM4wcc8cnrx05qpII1VwJj5aMyqzcg&#10;AjkjsBjBI5HzDt1vzBBJ5aBlMa8FWDbRt24BPXn/APVzkRMGb5izt83zZIG4nnB6gjJI9BnOPmGK&#10;OmnKxTkjjjCvcysqrORvZwWznjk9B8uSM5BA4PFQlC8befJIrYyw25xjBPORjnjr2AOBxVqQRgpM&#10;uB5aDa6uRlcn5c45BIIwffAPWmLGgWRU3IqsCsitntw2e/zbh69PTmkdEZWKMluDHsnjLFlUqVII&#10;IJ5GeCOckYznnHAyF07SpdWvfsWlaTJeXFxvaO3tbd5JHADbtqrz0UnAycAk9MGw8IjdVjj/AHas&#10;dqrgODjJJOPlPHORjk91ONTwr438S/D+/l1XwfrV1pt40T27ahZybZlVgN43rlkPH3lbdyRzmtqf&#10;s3Jc23kddGpT9pFVG+V723t5Jta/Pc52WCVJNlwowrMZJCuNrEgZyuD078enriPy1hb99Ht28HO5&#10;WUnPzZzweMjIPPGMgGrbR2rL5qwbWVt3l7ei4JwOh4A68j0B6CERJt4hhbc23ESA9CMDnGDkDHGM&#10;heCWFZu3NoOMtLFOGNjln3MzSsjSKm057AjnrxjGep98xzW7mfy5I/mx8vmMdwzuG09d2QpJIxyv&#10;rVzYCu6VsZxwq4UnOcgegOfUZAPA4LFglKeQ5UsqBW8tMKobocYxtwuQCCMKBng5RuqmtyrKcM0l&#10;ve/L5XyKsf3jluCQDxwV57bjjbxQWMSxq8q/IreWzMSseCDkKuA2enXgk88Zq1LayGQymKVTuVlj&#10;aX7qDnA9Oc8g4+UZPG6o5LYxLIsUe5WGBtUqGHytkknGOeGIwOPegpTjp/wP6/z9CrtaYeQ0zhVL&#10;CNGYcqCUVe+BvU8fXkk5pxlglbMnyx7cMigheS29iOuNuMAEA4YcYDVcgiiaKSS7SRs5aGPyyMvl&#10;VBYjkfLn36ZPGWjtrXzI2mWSFFhdWkaQdc9AAMjPRgSQCUwBwAC3LFale0Wv9f12KPlyW8SrcQNE&#10;VkXc2xvvZHHGDnr6dyDzmnLawwhn+zLuVgjcfe4yOOpIOBjnAUdMYqz5EiOFijkkjyfLKKHOApAA&#10;CryTtAJyM+2Q1MLRqoBh3RycjYxJRTkNyM8EsTzx1ySGAGNy/adCNVit5DK8u3dIx8yRlIHAyT75&#10;69M7SKdCl0LVI025VcRxxhlUg4H3sYxkDOR1J44w0iFhEvkyMyhfmb5c4HUAAEEHvuznk9iC6CB1&#10;eWe3C7fL+b5tpw2DzkDOeRwMkqOcZU5yJlLuFsEaMxoxkikkw2xAMqQB6DJ2H2AyOoPFjafN2y3U&#10;i723M24ghumeTwSCvHfdjoQajiRC6qrSsrbQq4UhsDqOcN7cEDHPYHY8NeI5tEeZtL0+zlluLZ4J&#10;Gmt45MBsh9m9W2EjdhvvpnKEfeEKzl72hhKSv5fL/gFECSGXLHcJGO5WbO0hdg4PQ4AJx+IGMmSK&#10;KQwtaqyr5kmNw4DdeoOfXJ/LngE+zTl28xD5iqzTx7Vzk87uSMdVBPfkd8mQxuWbMmJNoDBZCvXl&#10;T7ADA5yPm5znBxluc8pf1+QRwwvmMZ8t48DYnbccHAzuAz6ZyQfWrEIknbO6JmO0YZ+rNjHf5TkL&#10;gjuo5GMA3grJO0sbIArSvnKhiQvOegz68gDrk5E0CqZvmPmFpMMFzw5I6gHvg56khSM/xCTnlJ6/&#10;12JEjkkjPlov8Q3KgA6kKeByenocqMZ6VYttzS5iQ55ZfKY7iuQQcAjJ5GcnHOenNQrIGMbyyr8y&#10;ZVehP8Xy4zgcY6AZAYjoDZOGUKTiRl/iT5hjrwfTjJJ9+hyZtqcc2SxSzMzN5g3LGDuGeCR0ySNu&#10;evfovUDLTNHbxMS0bRrtyuDt5zxn1/mBkAVGz8tbHcrKPmG04b+h6g9cnPbPE6kqMRyDYD8u7PHI&#10;54IA/TnPrxO5ySJFRUAkMR3bei9FbPTocDLdPQjuRT0VlJaJdqhsLuYBzyevBHfp+vJAiCbD8hb7&#10;g+bZ0z0PTvn2BB685qVMqFlBRdxYqztwMcls/wCT144JoMZEsYVYy1yN207Su7b8uOR0PHTn34zw&#10;KWNlRs4XcrB186McEEEkjPpnI+YYyTTo1ljkjuSJIUZss+77rY/vrz1OSByMDuVJaFSQbpSy9y2z&#10;5gT3HOOR6Z6d6knWOpXWL5GLOu6NlC4YgnocYA+gxzwOAMA1FIsaE5VPu5YqRxyPw49jxuHYVdmt&#10;y7KgwzZyqtlscbu3Xp2xz3AqFojJ5aqWeQ/6tV53YU4IwOARkfjjnnBYuMm9yi9ouzcyruj+X5ey&#10;9jux0GPfOeegpsXnFgFnUsqncvmbs4ySc44HoTyMknOAKtTjbEtwG8xVw8jbsDOBg8ZxjJ5z24x8&#10;wqvIZ4xs8xkZW/eFh0Ix+AbnnB9OvQF7HRGTehaWw8PxeHm1O78Qv9uafy47C3gP3NrfvHlJwvOx&#10;doDk/NkptBbLk3I/kmJkb5WYFvucE5PvxtwegHtUk5MHmMqqNvQMCoBxyMnODgnj1OfXLZ4p4j5Q&#10;Rl25AVuApzg5Ax3+U59RxkEVU6kZxVla34+eptzXtZJffr56v8vkt71WjhwbUmQblCqOWwcc4HoB&#10;jt0x2zTCN8qrbXHm5YkruU7uAST/AE9OOQAKnKnfIgiVdqhlXOVHPQDPQ8EDoc8cEUNDL1DNjzAf&#10;3gx3/i4x+PP8XGOKxNOYrESEqI5CqswZGRs71ySBjHy8Zz2x6jIqWwi0pone/vGjkMbG2jhtwTM+&#10;PuucgbcHcWGTjadpLA00NFyQ/J4b92BnJwMnuS3fPJxjPeOQARJGss0hK8MG2hiATkDn+H9Tk88H&#10;SMlF7G0X5f1/X9dqs0Bhj/cNLsIB3MpGOOOASSQOuCDjHUZxDM87whhLGFVt0bIwG1sHgHBwcjg5&#10;GAAccYqw0ciLIVWNmbAb5CccYI79+Md/qQFifymZXuJ5JFDYk/fjLjOC2Qxzj5iB2OfmxUnTGXVl&#10;dHLFUEcTKkhX5fvHIHBK4GSQBwOMcHOQYLpZCmy5Ekke1QzLj51XoAGB3E7uhHU4HBFXZriR4Unl&#10;Qx7WkSGTgrLnHyjI5yTjjAwDgnkio73AkYiRRIRlpDzvOCec53DBII9CBnnNPm0N6fcilFys+2Uy&#10;SKY9qsxLEjn5SepBI/UcddtZ/MgGXvH64MzSfvDkfe4z85HOBncRk9jU1xgK0Msvk7WyRJgEZyeG&#10;+7u5A56kds4poaMI01uzQl25aHhAuccg8rgdBnC5HbqkdUditLbgwtFLAg2xsHjOCqjHA3e/ABII&#10;JCnJwAK1xhwys7J5jFnKsVYOMkAAgZ5KNtBPMoPPOLt7bvZr5dx/o4jU7o5MoAyhgeOOcbVHtgZz&#10;0rBDGVjtljBGQvlrn94Ccghe/wB7oOM4IxmtNVudFOXUry7WXhtq/MNyqQNw/hG3BYBsHkgEDOAQ&#10;QYvs1lcMqS2kLBst5IZSFHQ4XkFdwwWwOV78APO0B5vOVmZQJJpTlFOBuJY/7vY5AHrwo8cszxu2&#10;4+XtMjTSfMuDgqeWAB2nrnbjtsGTlOpPl2divfLOUjG7dKuJWkkVOOCTj72BhQM55564NR3c7TQG&#10;J1WTc7ZPl4yqgqSzYHzchCG5I4PzE4mENs4jl85djlfvBVkZWYkc4HXkD3Ut1BxXkmgJ3JNG2QHV&#10;oyq4yPvMF77B1PK4z0AxpE2j+RBcWZ8sgWwdpmwwkXcx3L13YJPJA4B3EheVANVp0VZJoiVX9037&#10;lSCMZJOOcgcvkYLYZT1bi8q2paRRDExkmZo4ZGQfNnDZMZBJ5zgHgDJYAritcFbhJPs1hKvnZk+y&#10;x8qykAYwI8sc47Ec5OWUMOqNjqpyl/X/AA/9dym8e1HiurSSRY3DR2qxbMdcjoGX7pO7byQGwcAK&#10;1Et7e5juJPLZcmQmWPGAF+dy/OMgDODxtwQ2WwtxYo3mQcSQDMcUYOS2CcjoSxHyDkHBzx/FVZd0&#10;kk5UbhOqyKrZYbeFAZiAArDI7HJIGMYPVTlyyujsjFSi9f6/rVnW3Xxe13Sr/TdY8EtD4bbTnSRZ&#10;dHZ0nmkjkR0lml3lpJdwjbcxCq4XaiYArnfF/irVfGerf2zqepXF9qVxcG71Ca8kZpp5PMciRy3z&#10;GUsx3E7gWkbPIy2fdNIr+bFcLmUqrLLGNwjKlj8xbkkknGDhS/UKMF1c20ltNBDBNJLtYXedjbDu&#10;BIKgEhAyoSPl4Cgg7Rn2qua43EUXTqTbi+nT5LZfI2hGyilte/l228l+hRtyNOaSO3trRZZIcr0P&#10;m7AxDZwCy71DAgEqqbvlI4jU3IRRI77GYGRkG4MCxDMxICsQHb5iuSzjcOdxsXTyxkvPuZUkxNG2&#10;5w+SuMA7QWIAyBgElT8pI3wm3sDKo1G0SP7TGxLR7WY/OQWIfoBkncACBkjAwB5dzsjbdr9f60Gm&#10;2AbYyzfOvlq0bNtCockHewyoPVfvAbuNx3VD597eLbt5csj7/kkkm3hsDPJJ2tuwmUyDgHAzkiaG&#10;2Fs11BbwsmyISNtVtwBAEaFsDB3H0J4UcZBpCsc4xAlwxkYCNY+DuBTaHCg7ucfKCAdwI+8ABGie&#10;vf8A4b1/4f5j7ciG5hSyZFe3VZoVWMbFUEHcBtGBvC8ooPzE4JKio5IRBFHaKzCNVCbZW+ZBn5Dy&#10;AD9zacjKYXh8YDrvlZI9SuvLR45DNJtCpJuTcH46EKrH5Sc5Y/KF2FyR3kmLyGHyWlXcxVQAJBnJ&#10;G8jaAdmc4P8AsktgyTtq/wCvn978uu7HhLaZ2lnVo1uI33TR5w5w4yOQWH3R85J27wwAGQsUnlQs&#10;nlRwxs3lHcx5YsRtJK/MxCq23aDu3kjK5DWSK3dWkvIVDOrSI4+/ISUOMvk4wp4DHfuPsXSQBUV3&#10;aZVIjWAbQ6rvyBgZ2kksVUABsNg4xI5CHyvr/X9W/rQ6TRvCvha+8Oane6t40tbVPLBsrO300yTX&#10;zYjCqFX5FVMj55GQfPtjBZ9ow5ks7WZotPi2rHtxI8251Bb5SWB2rj7xwQcuxAAOC6G7hkaZRF8s&#10;nl+XcZ/eAlXIA3Enlm3cld2SNx2gtXkmaW2aH7aDIrL5bzSFkRWIwTxu/i5JKBtvYqQOirXp1KMI&#10;xglbd63fm/8AgWMIRqc2rfT8e9vuAhZE8qKF1WVA0aqpZJCVQcbSd2Ply3zAkOACTtp0kSRSKweE&#10;xxtvjdl5Uff25LnlhuZgNwyxBGCCoXkmLRTzLw32eRWbzHBOW8sn5fXcMYYfMBkcCveJFJCt44Rc&#10;sWDzQZ8zrlGB5B3bshd2QMZUZJ5OptFPRX/X0+f9bESPH5Hkm83RPCTCqkgOfvFSmThmyF3DlsOS&#10;OThZnhaZblLuRlhy8SfZ96bVYbWEgwwzwSM4+YgkD5hO7xxzzNdQTLHJM/nR8KD0xkD5WyNrF8bT&#10;kAffqpq1vcRWF1PrAC/u8ytcpkF1+UsD3O0/LjHIAOd2V1ibRtKS8/R3v20/HTpbcjnEaW+byXk8&#10;wySQiSPjEhz6lVUZVVIC5yWJ5q3GwXVxuV1lgjYNcPsOIM/M2cncpyfkBUKTgYPDWrqOMvJPGZI9&#10;2/7TIrfvDjLMr8ZYlSOg6FnzjOKckpa3W33yRyQnzZ/3IQJGWKjIwG3MhwCdxYbcKS2RS1Oql/X9&#10;dulvPbWzhnRVlt7a/kkV/tEkSysAqruckjgHy3bauByx5wBsJNUyTG3a3csJLqbbiC4CDocMvIKs&#10;cxknaAAMkFUCG5NE1sJFaJo4mZFe4hjG8BXUFsliobfGeenRWDHG2jqP9owt/ZguLRVVd0v2qA/Z&#10;U8xnUKhU52kHb0wQE42kk7ROynaWz/rfS3m9v8yvfF5mu1try3eTc3+jxyFGtwV81mZjzlpU+7IO&#10;DgkspKmndy3NpceRZQfuWmaOR2meFbbIDooXcQokTksTg/K0g3RMTqXcl0JQiXt15MMJaPzGJVd8&#10;bKk0jElcKv7wkdV+baAWJxtRigF9JLBJIvmnMPlyCWSRBKCoBJBVvMRnbbuJdX+UkOV6YHdh/esn&#10;tb8fPbpqu73e96JeYW8M+FV1SOWJ2n3MZFbBZRgEOMDcxIbeCvO8Gql1Y2scfmG/t1jmnKwiwyqX&#10;Dbyhby0O4B1UfcwAfOGTtZaku7G5uIktluILrz0Lf6GseJmfeoJdXwp5U7TuZjHyy/NJVJprS7eZ&#10;kv2naS6UrcQyBpCyriYLzuZCVByMHac7WCM1ddNHtUY9Yv1t/wAH7/k/RULjyJr6a9uJ3aSO4jd5&#10;JJFBLfM65DcgjKdSASwUnIIes5eZ/s7XDSr5nytExVIn2SgYQSFQTuYgMwOW2gAHmzNOjI11LZwH&#10;aS8lxLJmNo9okC4l2nOcsDkYMgJZgWzBdyaf9jea8t5TJEwjjkMRXYrEh1Mfy8lm7Nk8bgRuJ6oo&#10;9anzduy/T+le9vuMyW4ubW5wIYZhmNVaOSQSvGXDCONBx1C4Xf1Vs8k4rrLFCscUxZVuZlIjs1Rj&#10;cMN+E4A3jnbjnOQcKpUF2otNtuJJ7HbNONhh2F/l2nYBhQQflUkNlSUYgL0qs05sJDaPHuhZxHJG&#10;uI937vO0KyktkkEfe4cBlJcg9ET1IU+aO2v/AA23Tfbp+kup6vquv2kYuL5bq4htY4dPEVwZEEaB&#10;zsC9Io+WVY1BGCQABzWHcyQCRpVs1WVWVcLN+8QoNrDpj1B+6cAk4DArYnk0yVmkmaOQHcZBNIgY&#10;ruJXOMktuZc7wc84Vlyor3Migxx3g8tW2j5Y9pbkgKCxAyFAXOX2j/x3oT5tz0MPCNPRKy/rTT8r&#10;fnpXuZ0aFG1FmESqu2R40USRjOAATu/iI3gngg87qpysyyCJ4m80wgMFAiKZxtAUEYO7kjAAblSO&#10;C9q4kEdn9okZz+8ZMqx2SEYx1G5SCqkDsU+6FPFWR2sZvsyFtsbNLIAzLtKDIIYE8lQATnOc8kA7&#10;rSPSpeX9W/X8Nl5FW5mku4/tEs0e3rsh+VWUH0/hAG1Qe2zqMA1HdPbIytNB5RMpA8rn+Lb1xycb&#10;upzkE9CMSr5cUIZWlEar+7O3DsMkqMc88LxyDzg4HFOWIlFd/mZWb7S0jLgfw4Xgnr1PUk4xjk6x&#10;PQpRTdv69P69CC6kt2QTCCSRWwG8xj99stjrjqPcHB44AAZ4FWQfbPMXzNyszD5gB1PJPHbn5ieS&#10;CAKcXuI0aRnGJJCJIdxjw21+TnJIJXvgZLf71V7za5wsjbVO75ukfKjOM9OeoJJz16mr03PRpR95&#10;IYkwyzsxeRWLHBwG4GRnO7OR9celMM0CO9q9wrHy9pD87W5YKMnpux6gBvzdNITiNxKki9mUhUYn&#10;pjoBkAkY9umCGy3ExKRWzOHkUeQ0kyrt64bJ+4OM5GOpwRxSPTpIaYd0jRtJKzMjBfLjK8AH5SB/&#10;COTgYGAc+tVA7eSZY9q+W3ySKwGcYI9+oGM8njpxmSaWWW4khYJmST5oY/u9G+UjngHHB4GMUyQS&#10;bV3hmVY/lXb6gckjkkDI45J7HkVod0NEQtGsax7g25VIjjY4Kc56bs9unHIB5wQId5iClC8bbslo&#10;1yf9nPHByP8A9WBmQKgk3Qbpty712N90+2M88fgepPePcqKqTvtMPzbc4xg+nryeP8KDqpruI7S+&#10;Yu+X7zHDCT5ShAXgYx1x0J6e1VW+UKiGJlLbmIb7uSDt/TpnqAetTzEk+b9o+83Q5X14xxnB/LHb&#10;s3ewXL7VBjwyxruUsM9eOMnP6+uKqO50RKrZhVWcKvyja3Tnv6c85/Hj1qKWRhEqmJiSuArsD65P&#10;bA49ux6EVYIVf3J/dqSM/uy2OBzg9cc/XI5HNRvJACxgl3MGLNvO5gRzjPHfvj8Ko2iRB4Gw5bPy&#10;jY2evU4yOnftyfxot7h4mZoiqjt2J5HtyT39hznpT53aO4EbbyVbCx+WBwTkj1z7HnP5GBwqOUB3&#10;YwM8rtPpnPQYP169jQaosX+sSanJHJJGyyNx/rON3dt2QByMc+vJOKoBFEa7ZmHzKTtPzEk/4c/1&#10;qdwq3DNEFbcxztk3Dr+o79e/bqYJG83975zNCFBwq9uOP5Ywe+KqUpSd2a04xjGy2GeY0h3Kv3W3&#10;cL/DwMd8dT+ntRAsu/ACkA4Ks3LHGcjpj+vvTnR3HlvMWVcnkcjgHPX6d+PyJNjSHAwCqfLhunT1&#10;x29OemeuTJqizuR3VFjH3vm64Y559+59R3FKplSMM4H+6q7hnjJwOv545oOMKqfi7fyPWpEVN3yq&#10;2MZZQvPb+g9uvr15zwNLEcjFOFiyyvu3Ed+MAj/PU+9SWjOsRj6bmVJNx28du/qOvT1xwakurGK1&#10;SGaBo2VQuJI3H/fJB568dPx45rtHM4X5uFX7oyOc/wD6s9OnIoehjzRqR0AKR5fDfd/ds2eDgdPx&#10;69j7Gn2qpJLse4MasBu2YITt07j29fxpNxUAMmOwZmx7Zyfr/wDrOKkSG4MilvvKu4D0+XP5j06c&#10;GgOgT23k/ujLGV5HyNxx3zj36njj65asLIdigr2GFxu9snjoP0z65VmukfIf7rH5j820Y7jH4+vO&#10;RmraXYWy+wXNpGy8+XubDDvjpyDjgZyD0xzQQ5SjHuU1jwysxI6hWHbH0Hp+J9RU1uGUmRt23dl9&#10;2ME8jGQR7nj9BzTXL7Dzt3AbVU8E8kHnrzn8zzT/ADcZMcfynnKspz0B+p6fr1OchEnzbBOWlw3l&#10;7sZ5PIYYJGTznpyeOtIqqF3qnBZlyzA7PUEfj6c+9bng7wX4l8e6jNp/hfQ76/uIbeWeSCzt3ldI&#10;YozJLMwQfdSNWct0VUYnCgVW1bS5NEuptPALKrtjC/iCA2OcHHXI9MgZ3lha8KCrOLUXs+/ocv1i&#10;l7T2SfvdvIpSxMrhVZQzAltm0gcNx156nnr0P1a+D84LeWzfcX5ie2c9Oue59KAsX+tLB267cHHU&#10;dOxwBjk/0IlKSY3D5uokO35ipXrwx4x/d9R68c5XNYfJC1pCy3Ue77pLMhB24PzY4474ODgfiK8y&#10;yI7oznfyG2t1AHXp0z+Oc961L67llt4dNmh85YwwiwxynQbQT1APT/ePc8Z8Kh1+SIqqvujjVs5Y&#10;DkdMDtjrk+la+70M6cpct2v6/r+tBsglD+UDJ5e37pQkZycD8x2rW13+xZrG1v8ASrWWGX7Osd1D&#10;5xcO4UBpVOOFbk7T03DBx8tZMYT7PhI922Mb2yR+Hft7cc+xMzSzySB2T5Wy7KuDnnPqeuPfn8hU&#10;ZWi13Cceaaab0v5X9UQYDsJGiby1IVWVTzkkYJ4ySQfTofSlkBdQ3mMysvILbgPTJHJJOfx4FSMu&#10;WYlQ/wA2VUqN2DnHQDGR24z+HDCDlpY3XaxyoXDEA5GADj0+vPTkisZbl3FEDxNslVdwx94ZDjBA&#10;4/iH5jjqelOgMXnqFEg2gAsqgkei/h9M9c5HIIsEKYxtJk/3j1POO3ueuBmpp1E88ksbYLN+82rt&#10;zjuc+uMnp+JHNLQhy7hFZfuFP23lW/eRs/X36Z65/Ie1FnujnbblVj6sOu3jJ9c9uORu6Z4JHKVj&#10;ydqr1VVbpj35bHOcj8MZpIJ5LSZJVPk7WLLwVGMgZwPpjpnA69KpEvmd0Md3uyiyybl8vC7ph8qj&#10;gY44BPbHB9c8EETkMsjMwXneFXacDg88Yxjg/ryKke2fdk7S27O7oBxx94E+pyf501I9wZHWMYbL&#10;FvlAXPTr6k/UjPqRVupXMuXT+v6/EhmdpGaNUj2t0faDtywPoOxx/nAdKV81fJiC7WVWQKzBeQe/&#10;PTPXjjgdSHLvadg0aqrfdXy/vc9/Ue3A9qcsCzs0JlYF3C4B3Zyowe56+568+poL2ICrBtzy+Yyt&#10;uZ0x3A5z6A/l7jApYVWOVfNnWRVYcjjIznA649e4q1eQzW8indyezEc5XggZ754OTwOvBFV03mVW&#10;djny8Njdycex6k89B9KCoy5o3HMirPlFYbX39sHr16gcDI5JHI9MRli1x5yRndtyVXOST6YGAevH&#10;+AFWBpsS2q3X3g27cu5iVYHoeOOBnPIwcDPRW29rK0+xzubdhQu3HTnocZz+B9+hA546+Q63RVbo&#10;p+X5iuZN3HPGR9egwOuTRMv2h5VRTwTtLNuwOOO5JyB14OewzUmnJbwsGvAxRXyzR4HYfdHGCDxj&#10;A5PcUSZUszkbumzbyzE5454OBnJ9OecClEz5veJrKOBomU27Y5yG3fuyejY6ZO0ccjnGBwaZG0jb&#10;QowhXO7PvwPoOcDvg+4DDBKIWX7O3Ayq7j0JHzdcEE989846AP25cuWHzcbWO73BGTySeM4xwfXB&#10;epm/UlRcuA24Nu+Zfu/xKD0I75zjHJPvh0cccQ/dP8u4srJGcg4GOpGFBPU/QE8mieSWSR3ZfLZV&#10;USLGp2N3BI56Z4A7HGDzh0kk8YS4aJ0Nx84EbbcgsAMk8feUc9euTTZh7wkDQzoZQOwbYcDOeSGH&#10;G4HBxjGMnocCrCQkTYJLfMctgOXOeGHy425A6Y3ZxkDkGm+Sm5JFZkZFYsq8w4O5iPxyOgB5PbNE&#10;ZUnaW3dPn+fLH1GegA7gZ6H1wjKT95pf1/X9dzT0XU7jR/OmWZl823aORJmz5ylAPmBUcZAYEkbT&#10;g4+XNV7mB/KaQwqkU2CvzEr3IwScHnsM9TkjHCWwAkW2gaP74j3D5UTjqS3II55wckYwR969YbLy&#10;1ltpoGwse+Rlj3K3PTb+G3crAnqTgEg+LQ45Wpy50u1/Qq7fsqNeRzKNq4hEZ++CMHOM9sjtjA6E&#10;gtr6Gtje2sltJlJFYGP96rpKMMBuX+I5JG70kbhl4OXKMyMUuo1kWI7pFXJOARg5P3sZA5z8wPGD&#10;iaCaV1jVIvm6xrHJhQSTjAzkHIOcYGcexoMa0faU7X+f9f16F6Bn+1/aZZpIzJlpDkdM4J68Pkkh&#10;QepBIwDu1NEstSu1uLvTtOWdrCLNxtfcQjFtx2hg2xdxO5fukZYjNY8cbxzAvKW2sGDRyBWZtu4k&#10;YA29h9SMHAY1s6Ne3eihNUsryaG5VWRPIkG5FGVwvzg/NlgVIJAJ3DGCZ93mXNt5HnYrmVP3bXe1&#10;9v8APa68u11YtWovRG0hkkeJztXyXPylUBDD7vGFYAHhc8gcg30jhs42jutwPlBWjYLHtwSQQxOH&#10;3J0YE4VuAoxmmk+nvFE32VhdedvWZ5PLjl6sDyRjDEjcNq4WPKjaGq1bmOOaNhFNGw2lUZUzKCQM&#10;jDZJPJUseFY7CFUA+fWieVWcttv6/rt59U9axWCGJZzLDM5b5cwAoeRucKABtKsMbgVOFxkEg7qX&#10;E29RdXE7SeWzTRsRIFbLAsuGON52xjB+Xdu6jIwNLt4r0wQxOyr5mzy45N7Rb3SP5W27tmSHB5+7&#10;t4IOdK3ZblZdSuIZ2maMJIW2qkag7iR02FeWOcgEKchTzxSPDxUVJ6/Py7JdPPt6o0LW7hgaQRsx&#10;3x7m8peC/fazEcHPRQW+RRgkuC26haG12RaoqBI5BJcwsGdW5G5MscHjdtztCMRu4Vgs4BVIprw/&#10;uY/KvHa3DkEq0mWAOTHufJVs4AGME/M0OJd0nlRK9uzGOZpA2455C7+CSMt93oCvIJDZ7HF15l/X&#10;bdf5kGoT3qyG4W6Y2r/d8l2Xb8xCrgAEsny4wORwQpJzVslsXjNsmnospVtly0CFuAeGVQcrsjwV&#10;+bncBtG01PNNE+pbY7aRpLho2kVdw8teeflXCnlnUKM5UsoyBvrRPALhZZLC4m8nen2Y7E3konVh&#10;94jO7cOjc5OVatEdUI+7a1vw/wCB5XdkyxJFJHbxz3F1hNuJPvbQu8BHJHXPOGJKHAAXOAYLgRxq&#10;be1Mm5i7SK0g5YKGLcD5/lzhiSSrOdx3A1IRAkduqXzeTFuR28tU6BssqsQWHGCclTnLbjkCxp9v&#10;au8lqfO8yNnzGsrODcKCwiBKAljucnOckjGdrULcXNyavXf+n/Xr50tSVEMayTESCR2U/aH27Dyy&#10;OMZztyxHyld7cFgRUdnDcCZoTbj5mZzJuGXYA7VI3d2XHAB37fmBUVLOEgkJiIkJkMiiy1J8Op+6&#10;cODtCj5QTnGDkZ4qsq+fD9sURsrQ5a3ibcsLHahPynHzKwUc8lTyCGLbI6Ifw7f1f0v+f56E1kZp&#10;btXm3YjRGKR5VZFOUSMgHLZONwbbkjGBxufcavJeXslxy26OMMjRc7GJ3neTyxdSMcZ4I+UHMBum&#10;MEgaNTEW/wBHkVVCqSfMVnwRkMRnYRnO3gbgKmswlnevMbOZmZ18xdoyVG372TgEhMYOcNgklug3&#10;0JlGN3JrXp+Bs6xpaaJqX2bTtThvreaQSRyJO6xzq2G3nI3IcMAQwOwkg8Lmq1pFBaXRvCr7S0bw&#10;ySNh9m8ALgA5cY+Y9gcYAO5oYppZpZPOkjtvMby445Lgsy5QjJycZ+UnhvlYLxggiaaGISZlI27l&#10;3SQ4aNl+VwpCgHC42/KB0Poa5cRyym3FWXY41GUYqMnd21fV/dp935bWrZyyrEZ2WJcbAI95VeMu&#10;p9ypPBCg5zkMtaaqk/nW7QO0SRg7plEcasGBzuPzYOSOvILbcc7cy2uJIi11IhPmcxtCfMCOvDAn&#10;rvAHOcfK245GyrSF0UW6W+1cpvhyPmXhc8E9j1GcjsSrGvOqr3TjrRu/6/q/T8zctb6W+nSaa+ku&#10;FW38tg0RQ7EKkKoPBPUKTg4BJ9BqWOokbQWb5jgw/vGaHdsA4UgkoSR90E4bIOBjnrG6f7RbpEFU&#10;RsVjaRcNIc7cZUsRjoR05z1wa27TyhLBItzOu5VMk2w7o8NhZFAyCxcEso3NtAHBJx4OMp9DxcVT&#10;jHT+vwVv6tubmmSW9zbtZTeY3lys0hmAG0EA7CcDgYyD8xTJ5ALBdLT5oblEBvJDltzMsZ+TBLEA&#10;MDyd6D5uM8csQBg6eI4oYzLdKojXLYj3kuG4AxwTlU4ztPm9iSRuaZalLfZLaxrtyRJIFhBOTjGS&#10;MHnO45yvByMEeDiKfKjwcVCMb69f630/rU6i0fzSzNLMNxyxUmQJn5ACFHy8buxJP8RGQNmymJRp&#10;YJSq+WVZWbKocLk5xgD5t3ON4HAyDjntIuRDAr29yxdZCqq0bEnhRuO4HGMfdB54wpyFre0lElgj&#10;hjdWZVCRhUBRgMc4b5QWwDg/iMkZ+exVPlR8pi4cu5vW805EZ3bVxiNpFO48Y6H1JxgD2HABGtaF&#10;JJSjosIHCJu4ZsseT0HB45wQF654xdOJijYRSq23LL5bYwuG75yOMjt90YJwa1rOVY7fbFKD0Z1V&#10;grBt2B9c+n5ZzXha8x81iY9EalnIZD85aNfM27OeQPQEnPIxkfhgcC9aBsxsuNp6sCMsw4OG6fyJ&#10;47Vm2jKGZRAI1dQNqg5JIX5srz3OT1znjIwLttKZEA2/eXceqk4x0GTjGQMDuB06kZ49aJox7CMo&#10;mfLzhZPlznGByPpx1/SrieWW8sEMu5lO1cg59Rjg9evp9BVWxbfu8zKlVOGXapDZOQegH6YJycgG&#10;riSsozFK21m2/Kobbz169AQD3xn6Y6KCPLqfFYhKlo9twh3bRtLMMrj39MjHbJA5wSKp3QeJSGzt&#10;bKsFU4Bwc5PQHIxjvuq9NCFj8k/u2Rfl2Zy3vntx9PxGDVS9jaBnU2+GjbEytjIOTwRnOc5GM5Hf&#10;1r0qd0VRkY2owEB0ZFRuAzMqjf1547DP0HoctnN1CCQsrTq3zZAVWxjkg/N7E7sdMcdzWvOkMQUF&#10;vKxGo3H7wXBGM8cjnB46j1rOvUcMFEK/MMbVZh3K+uT+HYZz1NdlO57WHlaxi6jChjDBY98fysy5&#10;wOcgDp2wCACOpOOSMu4jMsyFfl6FNkn3cEHIYgjjHQg47+i7V1DK6SSh/lKtuURqflx83BPJ3cHk&#10;AE9ApINK6sWWX7UnzCTcItx3MNpGVwehIxlge31WuyPvHtYeoo6f1/X6GHdxtFZcoJGEO9plf52T&#10;YSWAOQCcH368HFKqjzNzkb2jZG+b5QSzHkk/KFyfXjdnPy4ll8ySTz0gdcfNt2ltrKOAFYnGePUg&#10;kA9VFRC2jiQIbiNVjxvR5R/DkjaQvOOAADjKj+8RVHqKV4/1/X9eg9ox9nDx/KIw3mOJF+c5A6jI&#10;znkdeFUcA4NxY/s86gSQ4ZAFHzqsZA6cnpuBHXPKjqSBWRZoppEvolhdm2LuZfmPQMpAOfwGfmyD&#10;zUgK3CGRXXDKNuxcoxHBUYYjHA4bI5P1OcjKWvXT/P8AyLUV1tfbM8m0ZDMuV4HGAQo5UMDkD0+l&#10;KpdU5j5+QGQxgd84BxjOeeQSMqOCDlFCxMQAJNq7hJGSQTtIHJy2CORySce5xta7Z6NHZWR0sTC6&#10;bT0F5ayOMxzbmV+cAYGdwU4xv2HON0mX1eVanOomvdtu9Xd207nJUlGMlpv/AF8vMy4F3sFUqued&#10;rgqc4Pp8wzyc4GP90jcjuZApimysiruk2sGHyYyDng7s9c9T2GKlaC4TiFVyoLSDyyoIAOByBtOR&#10;1Oc5HIBIDWt0KeUY2bDMeGG33J5znqOpyR82cYrznFrRk80b3K7tGeIY5l8xdioyFHONvbb1AOOR&#10;jsOacVaYF5CH2sQxVwA43DoCOMseuT+oBsw3e3TzpyeXK0jtLh5OnVdysR91vlzznp05xXgMcMkc&#10;kMxPzA+YQVyFZiOuPvcjA6A84xhq5Yoq++m39fL+rEUscvlf6NEu4Z2ImOg6ntyBk46jd64piNO0&#10;m6BPN52ngsFPJVMjjA4HzDqCSRkU6YTXluDcAt8u7a0m75sYHy+vI4OFGSeMUjDEpRCsm3LMuCpX&#10;LN8o3dwWyMHHQnHAqepqvht/X3jWmSWb5I93CttOBnKkg+wPzZ5xg/8AfKLsdGRRN/qstvUlF54+&#10;XnkEj5cj7oyTkEuVp1Vljdt+7Dx5z5Z2gfKDnJ7A+oxyCBTY0Vk3MkbRyHMfmTAjoDg544HVh97O&#10;dwwuKsV0EhlZypWZZJA6r90N824MAOoHO3pn8wWDoCot1ZAVVlO0zK+x8YI4HJONxyMdyedtAmjz&#10;G6yYbau1ZH6ZAIxk/KWGencsc84prTqpe5PzhlBMzYwSW3YPdSDx9D7cZuyHv/X9fIc0ksU7SsqJ&#10;Ix3LNJJnDliVIbIGCCOmTwCRnObDmO6tZJHR138BuFcLxkYJ5GOTnPOMGo0u7nTrSSVBlmhMbH+D&#10;o29D0HXGOMALxjIJhcxSj+GFjIQZNpLISeue49cZGWJPWtPhsRZvX8f+B2JjJJ8/mLJuQKQp+Yqv&#10;3flx6EsB168HbyAu48uHzFABxGshYlvl3ZOeq556dsYPJLYhKsnlJL/D92McdDx0zg45yQcdP7zR&#10;yXDKnlLLtkb5izNgA9cnqScAjB3d+wFQwUdRvU4wrKGwqjJYdGx3bkZwRkg56E8TpLHDOpJabbkH&#10;y1A9gwwv4jaOq5GQqgMUyCR5AihY2Ak3t8v0x/dABz1b2wMhJAo8yMxyFDIF7cc9Dk+mRg8gHB61&#10;Fi3aWjHiSQP9yGXy0ZSoiZh0X5sqeVwAQMEc8jsLdm/2dpN0aqsihtskg4BGOcHrn1J4J4OKqfvZ&#10;TJHGSz/eO1+h9uNygkH+794dMnE8czKCVn3FudskeCOM56YPVRnkgjtwAtjGcbxsXbfYzNHHMP3e&#10;4eqgckjOB2+bjpg57ZvWWLYqRmNS2VRQVwAew5Kk++cbfwqja+RGFm+1s37xmbfGNpXPIPBGRgnj&#10;HU8AgKb1rcSW8bSL83ksW5jXcR1+7ng5xx1HTGAuIkjz63Zf1+BoDb5ayjau3gtG38IJOfoB+eMd&#10;ubUYMTYK/KcHIb5tp6YHX9CQAT1zVe2+VvLcw5EY+Zcc9QMn1xuxwDnv6WLWTzCqsT3LNIoOBxnq&#10;c9SRkeg5Hykyo3Z5dQ0baSRH86SD5Y8u6sPv47ZxjP8AhwOlW9d17XPFOpTa9rGoyXV9dTb7iZ5t&#10;zNIy5Lkt1yeeTzu+mc6Ly3XIlkkMbZYMzctnA784+vHseKehAl5YSYz9/JOegJ67icZGPX6Z6PaV&#10;I0/Zp6PW3mcW11+HTTbT5/j5jXmRvlV12hWYjqCMc8dBwAOnoc9aR/uK4TP7vAYqAvHcfRsfyxjb&#10;S7AqrE5/iVl+Y4J5HHb0/PtxTW3bt6onzfe+Y7hggnuCD0HOOMcYIzMZDVgvDJuSOF/mMmC2Ax4J&#10;zwQeMegHqM5NV2WXesU7upVTu2g5znGeeeen4noR8skYbdtjg2AbQOzFuCMkZ9AOMH0xzUJKmRmS&#10;P5iTsC4XDAZI6H155IH5Vp8Tuawj0Gzx+VGQX3xj+GEjbt9QAM84J44x0HctaWSB92V+75bKZCT9&#10;BjucHHbJyD0FJO6yRlHk3LyGUsB1XHJOMjGOuMDOeScIyv5nloobafvKpBfnnj2HXoTtwQcAGuXs&#10;bxWmpXZxIQihZSGbzHUkZwG4BOAFA446EAdc4oyL5cysI8rxtSQDJA4GMfxAEdATz0PJq7PuysTI&#10;zMzElo/uqM5w2c7QfXtnjGealw8CwNIhY/M2QuTtAA/AdM7uhPcZ4Io66XkUJX3JmNVO2ERK7cu/&#10;8QOR7Zxk4HUHkk1bkGKbewkbO0MEk+ZQV2/xHg4wD6AHODzVm6llV2NwkaKshbYVKrt6jp2GSOOc&#10;gYx3qySsow8rRlGb7ylhwOAOvT5h2BU9cjjqpnp07lPybN2mW7jVlW3BWReMNggBhxnjeuBzxhfV&#10;qd7BJbzmNrHabdtpZpNpDDAAHIJyfmAHykfdBB3VckZjIEmErNGnyhSjEruXbgjt+vPJ4GacTNFc&#10;K8kO5U/1kb4bcMAE7D6jYSMDg4wQzZ7YxjJWPRp8y1KJnd/LnEflSRMNvnTiIDCnghhgfMG6g4xg&#10;cciOJFC+ZAFaRhuWT5vkAwDlSTv+bDAEYBPAyrETbrjzlkMkLNwTuVucHlWOO5B7ZIY8HGapi3BF&#10;vGUkVWjCrMoI4xx935QQF57jgEtnnpp8sT0I/wBf1/X4kMqMh80yyNt+aOQKrK4UBchfYqVGT94k&#10;9iahlM1pKZY7SMhWkjddzKWyxAChT3K+pAGDjAwsssltKgkY7POkPyiMJs++2dp44yB83J3ZIyMl&#10;kET3U3nXTSO0ispMfJUBSGXCcA7O+MYBbjGD1R1OuPur3un9f5/5DpAs0cenRxMyYC7Y1DZXAjVt&#10;2MDI6cYxk4BHzAuCiLL5Sxu0O7cYwdqkFunUhQwPGchiMnBwJHdOMSQr5m1hJbLtQbhuO0KRgkgH&#10;GSck5z3ppiBb7LIqMqtsVPMA2fMMEjAbJO75j8pweoYgErB7u39f16kzWhcMyRrMBN5b7SwVM5fa&#10;em4k7uWPPT0Bhku0keNrjHmLFGwVVIdnGM5Gehww743AgbTuKG482zaMxbvlbcvkhNjYBzjacnB9&#10;TwGxk4yk0txtP2Z1/ehmT7RF5bRg7uuB1zkbiTnKZydzGUOMZdf6/wCH/q+5NLfztbyeZf8A+sWE&#10;rNJN8235sFs52DhSMfMON3PWkPtAaMwqjLCxK+WPYtjy+N20MNuNo6YBbip1mhlX7TBEdsjZ3R7m&#10;zINyA/KOS2QAAR7lei1p2jtrNp5ZZGjhgQR/MdrqWJLBTjdyA2CDhCCQTnbp8TLpx5dLf1t/XkPl&#10;RLbS2ltbiSOVopZWDI3lkgJhkxty2SRg/KxfHTK1ej8VXujaNceG7OZo7S+u4rm/X5mSR0WVEOxf&#10;lYIJZQGOAu4kkkgtlXEN5E0s0Cxc8jb86tjZkc852AghiOh5wThl1HMsM2qwWD7I22XDR7SCH+Yf&#10;JlW+4pztz0BGRgnsoylH4TWMIytd/j36P8uuvQs+JNd1DxIlqupXpaGzgW0tmcR7kto1SOMEgBRt&#10;VECkqAVCYyATWfdJDNKzvFI0bTNlWjckLwBkBcqSZBtAIxwVABIL0WQ3Ija4x+8UNuijCK23jOCO&#10;GAdtoIDZxnOA0OnafZ3v2WFk8hOYbhhCryQswjYuMKW+UsTlVJGcAV2R58RP3ndv+tzphGFOPZLX&#10;Tz19b3+/7iNbiSBdsMIyyt5ixqrYZtu7B+faMBzyMHJBBwSG39vJI3kRWTFAquzTswztHzMoOOST&#10;1Ug7mY/KGIWS4eRNzxCLd/BIEJ2neRjBAXgjIZug5AzxVcwRfZZLdrZVj3bJBJGq7VDArgAHB5wT&#10;/CQcnJXNax0OiPfr/X5dPPQryBJW+3QxKs0jskbWjBkk9SBt+ZlbLZzgNxyOVrmSKZTKfs7fdJYM&#10;JFUuXIyQWAA9TkY3E54FaVkv2kfZvtkO2Rh+8gjUhgqcgghQcOQpzjGQOMACrcKnlLcTll7NJnc0&#10;fQYbYcqxznKnOGJ+baFCjqdEJ+9y+n9f11IZAxdrbZ/q/wB2sanbyV6nLfNnIGcgZBJDDeDHqFjP&#10;a7dSe4hZprR7hBayjzFDN5bKNzMMZ3NjJXGT0yKkaOQxxxm2WRhIvmSqwGVcqdrfIflDHaV6hQCu&#10;Rya1/O1zO00llIV3K8gULHtLAN83zdNoYjbyNhyMZrtp25dTanzcyta3Xz/HS/y7dSo8lvcyfZ2n&#10;gRGkQkJkhWI2s21ieFJz9ME4G4irfrb29ybQyxAdZGUblQElTlsKuOBjGMbQcE4zoRxvcCOY3YDt&#10;uDlkbB2o5LEgAE7gACeS2M8jJzryLbIscAXymV3VmbcCvHB69c7jgYAAweGrronoUtZW/r+tP665&#10;cu+TzmacmRYF83ywC44yw28cDIbaAQPVcEilqUT/ALwzzSJNG2Y/vqDk7j0wCNp254C7gRg8jUmu&#10;pYsSrG3lxr8jJIeGGcLjdw2dq4JYZYckncc2aJ0DFApwUbdvLKqD+AlkPXp06kMeevfTPWov3v6/&#10;r5fIzbkksZJIN2FLrG0e7B3E8AdGOSucgMVyMgjFS4jk+0b2j3BkZYFgYbWxxkZUj7pGCvHPGcgV&#10;euFigkZI12w7PKDKoYt2zkBl3qDn15/iIAFS6G238uSdtuwbpI/lh27R8wGM7ueOM8HHTjqiz1KT&#10;2KM8UbkO1xAflzGu/KnJwSBj5VB+UdeD9S0cht5JWhe3G1PNQ+ZIwZcjK9ATwgA5+9jnrmrMgDjY&#10;7rtyxlXyBkN3GcgnOF4IHU/RYSpEkkMk6lI8qyxbTt5yQqY4HzAZ6dTnseiB2xl/Wv8AX9aEUe9p&#10;HMY2xrkMxfCgZAxnnOd27J5Jx/CMFotXkiV52VlDKryMyKYuARkHnBycNnqcfMSKVlt1Ima4jVmU&#10;lWRW2kcfKMDgjocsGIGCSKYctbCNV2hV3KU428MCoxgZ/vcDPB4JYDQ2V91+X9f1uSXE4uVjhleT&#10;Eca/KzZGwbhuVsk9QwJHI9cnNNlmYK+AkayRsm0RYDL6HnAwS3HUdMZxiTek1ujLDJtjbMa2zlgu&#10;fdsDcAo55GBkHHSGci3m8kR7lG2RpPMKrt56cKOgGOxOOvUAo9rf1/X9dQMkTrsYLjaWWRZGCg9N&#10;ozxk8/K3IC9MAFowXXZudY9seyRZFZCCq9s4wAeu7GCQABjJsaPcm0vFuZZNjGQIyxgbZD8vdt3u&#10;RyAAu4FSQCGRrpvMi2t520bTHtw24kA5zgj7vXGc5yKGkVzcsmradyvs3KqybsED92epADYHTCuf&#10;mABHHOAOMSRrKzsgRlVmBeQjbnpzycnKgMcn+8SQT8rQ86W5nS2aRVjZ1zwdqhuOp5A546fKepIK&#10;rFGyuCu1evVVJzkZGN2SCCMdRkbeTwFMdHBLewNHDKuVXBz8xI+9gH/aUAhm/hHBBZaSOdruBY4Z&#10;FMkin5mXKnHRiwAUHJ6cA5656ybJCqGSeGMSKw+z+ZsLtnjouRkg53N1Axzt3Rsk7cS3MjblXzFf&#10;qwB+6wB+XAI4yOoAGTkhP9f1/Xz7SSS4uhcyvIqyIWb92dvXcQT0HGcdsbed2ajtRIyRxxsxVV2s&#10;yQvg84POOvOAMnLHHoA+1QyhUkmcxsn7x2wpHJ64HXGSScgAnOcGmRxmQSRpE0aiNVX9yecjkdyu&#10;M4xzxgg4O4pq4vd1X9dv6+8I0RSHCxqoxJtj+Yr0z0HcMy8AEdf4cl9tI7L5y3/ysVjWSRfuKCM8&#10;fVQSxGPkJ/vAMWNo1CRwx7pFzGjOBliMfxnIGVU89cccYBnlt54p2UucbF82R8rjK/KWBHyg8jnh&#10;duMIcrTQpSj/AF/X9bCWz4t1khVljVQFbH7wKB82dpAJG7PGckYySATNAjiRY5Y/JKAq/lqX+Yg/&#10;IeDwuDjA6bTwSCYxNAwE1wzRrKu8SOp3IuSR8qg4I6Dr0AGAQS4S+XEs5tzvwwCXEmY8kkHgkgdA&#10;AcAc9eCRL1M5XfT+v6/zJo0kAaRW3fMD5rcYz+A3ZO3nJHTrjDWtOklsr+OV5fMkjbdGxkIYsDjj&#10;aOWyBlucgE8/w1RaxEqksTbWmYrII2ODggH7v3QR6Hk88EmlEcxj3PEqKv7ttzB853Mc5ByDgLgg&#10;japxwFBcdDCSUlZ/1/XkSJLDKyTRQrI3lqId6khmVQSSSOd3GVwMhh03Dc/MiSzFJ1jaTdtkDe+F&#10;LZGcDDKMjjvjclOuGtWgS7nVvM24abBxIzEEs2d3zHO7rgjIYYBwQb3drsQNJhmJmAwobAO7aWy3&#10;scfMTgnAG1SM9LX/ADJPLjFsVSJ+R+9O0K0W1wSR7Z746FvlA2YsKZPLZmUSeWxEhjmLEkBiRg4x&#10;znkjPTqSSarrLcRPm7kj3NvZQQokUd8k5wM/h1UcE1Im6CQLGm1lBGJJSrKduCR6EMw64wAOf4hm&#10;0ZSWnmXYPMklAkmU4y77GBKKvUFwcDGMdME9OSCH23lzKIZ0U7gqSFcqx+bAHQDjOeOccngAVX+y&#10;mKTz5DvkVV3J5x28FWIB52tyCcZJOcEc5uRXjxWxjjKurOrsuxQ0h9QoHGPlJGWDEZ5y2cWjkqbe&#10;7/l/X9dtJ1LXUTP9rVduwuEmGINuOTuYZLNg8cE4IOOtlGfcyq5j3kN90sOMDucsNxP3Tx8uflJq&#10;nYNPDF85b52YtJ/CxAG1QMZYAqnDDG4OWOBVyRkS3/eXhVdwkC7UZd3JGeT8uOMZAz5ZIIVQM5RO&#10;Op8Vv6/r+u5ZtneJo7dZWja4lZo9xUNHz975cYQHHygDJXnG3aZi5aNpIZoYfLX+JV25bjaCRjg5&#10;OdxXByCNwzBF5s0E00u1psr8rgbfmPzNgB8nOPTJxxwQZEaKaJo1maINDhVmZWLq24biyg4HAOSM&#10;H13A1i4nJJa3/r+rOxYLRm6BWNRFFIZNrDJkA6AHjI+bsCMliCF3ATiwuPL8pwm6OPPnSKGVBu5G&#10;CCGzuQkjaQDyVO4H0n4X/D/4W3fw31bxr8RfE2oW2pTSQReF9MsWt/LufLu7f7ZLcDd5kaeT5yRb&#10;cO0hLEYjBPneLK3uF86KOWU7iqZJImyGOGLFc/Ic85wcYJBU92Lymtg8LTr1Gv3mqS3S03XS9+55&#10;6xFOpNxg723t0d2rO9tVZt7qzV+qIkdRcfLtL7FKxLJhZC3QAE5BIYYz14DYJJFmymE90pa5kuDD&#10;Mz75Du8xS4A24UMTkHHcnpgldsYaVY1inkj8yRlbe8eM5QkknGCpLYJJ4OW5+Rqm0+1+3z70tyPM&#10;iy3mKmW5wdpyTkGTlRkn0LLXjyigm48t3/X9a/1YsEzQS/apQrCFVnnZBudeTk46g7gfmwMAH0OL&#10;1qSslvmXyVaRU+ZcxmTk5+7jGB0HHGCdxbFFHgmhj8hlm2qyrK/nYdS3VRuHy8DGBwSoOcZqa0Hk&#10;yrcxqjNIzogiZVLDcwGVONo59CcDPAUKOGrE46nvR/pF6xEnlmeSKNY5DlRHnaGKO6nGe6g7jzgk&#10;BVABFakIaWSQW7tIGmaI+coypOW3hexK4XO3DEjg8Yx4GZjHu3SsrBTuUMQy87QDtOOwBIK/KMDP&#10;F63MbCO4iRJG8v55JFP7xcgMSp4Ulec5GQvykZIrhqUr6nn1otv+v6/rqadlewr5YAcea25/JVm3&#10;qxf5VPYHsPc8jki3bgqVVys2MN+8zgsS20DABPT7vcP6MCtG0upr23jjWfzm5+XzgNrsVOAQRncD&#10;1z7FhnNWreZV+W7Zo8PkBc7xgDDMDjG7O7GAAMfxZz51anZs8yrHV/1/wTUtbZpyttaLtZn2bCoU&#10;4L8AHBKdiGYfdAxkAFtGC4WP95GeFRlWPeFYhTsxktkZzntyMc81l2d7ILdZQWG4bmaKQjeMcDjA&#10;PBGABnI+bkZOhbXUkwjFvEuWAWQjCZYKcZIIwQc9Vz/sjBFefXhc8qtGV9dv6/r+tNWLzIrjCRL8&#10;x+dVlQBR0xuBGwEcYI6NuBJAAswPAAiyQM3zOZFRupIO1cAfdwvsM5J4BzQtnCwqiosa5zt2nB4X&#10;cBgckbW9jk4bri7bF4lbJjDMrAL8pV/mIPTtwAFOPzNefKJ5dWOhdinMe2cMy4UfMpJx1JII5bnB&#10;69GPbkaXh7xFqXhjW4/Emk3rR3ls3mWsxRWdGXgSD5c7lzwMZHykDjNZJa4zuEDeWzDcSu5d3pn1&#10;yRxjnAzweLNmrybcPwrAsWYfPkgAnjPUY5Xvzk5pQUoSTRwyTi+Zf1/wf68yyrZ2qpVSwb7rBVCg&#10;Ad8rwB9CQM8AZkgaMRbdo3SKAu6RQF5LZI5OMjuRjdjIOCIYVgjyyzuNuHBZuccHPuPlwckkccdj&#10;NGrxxwsYiUUHyX5CDnqT3wQW7+g5IFVy9Tjlbb+u5chdZPuysrDKn5WA7jpj6dQTkeoJqaMvGfOO&#10;VOwnc5+bHqMY54yD9R04FWCTaNkS7WYbiQegB64XIx9eBn6YtKFimAVgrbyf3fPI9vbnp+vGKOSa&#10;5SQBIgY5I2eRGKL8ucgEcEDnHHbHPT1FgPunKyKXxj5QWwMk47djnPXpUERiDD975a9R8uduSfnO&#10;Tk9CMk9PQ5qeCSU4zG/yDzMK3VgOxx6fjzxxitYwOaZYUgpuZS6tksvXnnjIByfx7HrkZkiVzKsZ&#10;lUlV6beuSM+q8cDr3PJ6hsTqp2OW+9na55zxxjnPQnv047CpI4F3ZRGZWz/y25X1789evYZ69R0+&#10;z7HLJhblFbzTJuGRuyw+Vew59eW5HUe+Ks2kN3esy2cLTN5TO6xrkhABubGPuqMtz79usK8SM2I8&#10;r94bSuSc8YIzjHbpznr1ls554LZkS8ZVmUBiWxjBBwcfe5AbH07jFVGPcyfLu/6/r+tSVA7bd6/L&#10;tz8vPGcA988DnGOmfap4ZRwyn7yksz5P149PxPT0610LtzLGVbOUHHzds/TucYxj2JM0YCpk91yr&#10;qpXP8WQD+Xb61vTujCS1LUUk80pkk3M27LK3zDd6nI575JPuSeczIkbDClwqIpkkypC5OCBnqccd&#10;c8Z4AIqu8du0kiyDaoX5FY/d54z8pyMYzxk84HY2Emt0YPHcyLhWZbgZBLccdR0HTHOTzwBs3i9d&#10;SY+9q3/X9f8AD3HR5uEZJiFaQEnLMGVRliwHTsfXkZwSaGgaaVYmmhVmbb1wuTt3beSW6nIAOMdM&#10;EAugkX5nkeNG3ER7o8hRjnA6ZHQZ9c8bdwdLM9uyxKrfIoXbJIdy9OcBgBwcbQenqck6ehouT2d5&#10;f1/XX8CvNGyXRM0axqu91R1OEyc44PAzkcHrwT3DZpLyGGJZI2jjVdyg92yMn0B+UcegBx0qfbE8&#10;TQPEvl+Wqr8q5JA4Oe2WDHaOASOejCSJZZ41P25ZtqxhfnG4BRwuPmxgHbyCc5wSATS1L5eaLabv&#10;/X4dilLDceQqRFv9Y3mKu4cY6Edxj0zjnpgEV5IdvzbVK8fKEyrZ4x82fpnj8uDcvoFMe1Ebndtk&#10;UAb+eny8EY+p6jkDiFEMsTEQ4VdxZwhJK5A9Pfv/AFxWkdGZO/Nr/WxSkiKMxC7vm5fyzu/EckHp&#10;x1wKgdPtJXefvLuj+b5cY5ByScc85P8AMmrsluy+ZGDGxSTG5TwBjgZ7n88kcetQTx+T5kisCI1+&#10;ZScYxjHU9SeAR0xwT216FRkUZ4huwBs2/wAXLE9uuScEjt6n61HIrs+IkDDcMRo+cjpke+AOue5A&#10;zwLkiCKUtkf7qry3PbOOAB1J4x65qDyWWALywVcMrHgY7nB5AHpnnnGQczd3OiMyoqRvtEikqwH+&#10;r+YDn1PI/iyOeccjoYRAzbXKOA20bmbC4wfTvz6EDHPbNto8yEO2GOWZTuPU57dx7cgZx1JEDxHa&#10;w2SJujxuYklu+c8479MDnoelUmdEZFWSAdYwQCxG1fXkZGQfqDz93r6xMiIPMmiwrYC7eMKDjj0z&#10;x05BPG4bc27mKMM0sSKq7v3ijB25/HgEY9ufTGIZImj+SN41kbIwzHhsnJJB6nnrzjHHNTex0QkV&#10;JLd/KaOdm7eY275iNvqOBgkHGcZHYUiGCKVp7qKR02Mz2x+Ukfewd2T0B7dBjqc1amjLAnduztXd&#10;IzHbjOc9cDqTzjjGMc1DGxW4WeHasYdSDH8qj5sYPTOOvHPXnrnSMrO5vGfMiExQLcN9tH7sswHV&#10;SBgggN+DdzjgegMLWN49vHfPYt5bbhG0NudkncjIB6HHv9CDm08cIKsC2QdzB+FJ6ZIPIzjGM4O0&#10;E5wTTr3Vrm8sYba5umkt7eOT7HbyMxWIMcsVDfKCx64xuwOpWq922ptTkrdfL1/4a5mxRSrb7sLu&#10;klIEbKdxJyO+PQ8e/bgU02zOvnNDH5aDKqkjbyCwP8PXptz1A9cirDRxr96FWZQWk7/UE8nOMAgk&#10;YGR6qWiGSJtswWRvQyBueBkk8Ek55OfqFwKzlI1UuqKsaMQmWYx8f6kN8/HOBx274wenPOG7hJdC&#10;Nk3bflZFkK5XBJI5yp4JyMqSMH+ICeSFTI+YmYbcsPMOflLHdhh15PUjpwM9JGSWRfKLZVmZYtrg&#10;Z4Yd8EdM4HYDpijmNOZFS5hgjlU2ZEuWVhJ5e3zP4WG0HAJJPcDHB28mojBIv+t3DanHQZI+UjII&#10;YbgBjkYI4wACLapLFLiP5Vy4aRcY3H5i2QeSW/iAznI4xgAt90XyRbtrDapwucYG1eeMkg9eeB71&#10;MveZUanL1K7W15JIw8h/mk8tlZ1yHz6Z28g4564B6ZFMj3F9wljbMuOQYwhLHHQjJYkDnHJwcckW&#10;WiZImZZQ+2GRVEQG3cfvfN3zuz1A46epJBJEjNIpwvyYlY4XOXIGMcYyOoz0+UdUh8/QiaArGB9o&#10;b7uGVerZOQDnjPOccd8/KCaTyEYeYIvLbaRbqqA7Dnlsd8Hk5/HnBE9vYvM8dpcPlQw+ebhEU/3u&#10;jbVyoPBJwD1zT7u3itridYbpbiNZvLjmjXaJBkkMN/Y4z83PHzDcThTXu8wubz/r+u/oVvLKSSLN&#10;JtjXI2sw3Jzwec9QO/PBwADkzxQ+ZGsiT+Z8rB1Z+G556gkE46Dd9O1OjSGNSY0WIKd6rtI2AluA&#10;O/8AFxzk4HGBmSJXWSRVVpGb5ZNzDH3cc89M/jlc59ee5nKf9f1/mMwzQ7/l2qpJ3KAOCc456Ec8&#10;ZIzjj5qsmIx5lMLFo/Q8nAJPHfIzz7+4NOEchgDtEqiTLK3bjC4/pz2yetORYXlB2Mu5fuOudwH3&#10;icn5hkgDkkBhzxmspaGEpXQReWY9sHyqVbCqp3N0HBHBJBb5unPbpU6bgd0jq21WKqcdhnZjn5s5&#10;69MA+uWRwsyFWlLqy5aLJDOQQM+vOO475OCasLC6fKWZl4Y/vNof5jj72cH29uuOqjuYTkh8KmN8&#10;GQDLAMySHqOFJ56ZHYYAP0IfEiGHfC2QwU+m/oP1OeM5HHTpTUiKTKPKbOT2ZlbnnqcjHv7jGDUq&#10;ofvSy/eXG4YJB7HPU+meBgU2jlkyXazk7AYxv+X1HU9++cdccfhidC2P3i7G5PyYwOnTv1HfqOme&#10;7F3MzBvl+Vh8rfd/UdOfvY6djuzNbb1lOIgysfvRxh1YlTnIzn8gPy5qOXU55MkCxBY4pGb/AKab&#10;VGF74x0zjGc7evXFSHyQ/lQvubcSpOR379cDPvnjnqclnPatebtQt5JY4jmYib5mHdQ3O3Prg9Se&#10;elTSoHuFs4o1jSSRQ5ZjjoOSfpyT05OAOAacfdMdP6/P+mNtnkLb4o2+RVO2Pnao7n5eRjv15zz3&#10;sXKwqjSJbtGkKLt/ecDgbskH19cAE4OM1VjAQK80zEA7WUKcgevON2c+oPHbKkzAK0wiluVVY1xG&#10;237oHQ8YwM9+oBJA6Cshb6f1/Woj8ohIUlWLbjCRyDnk8AnGe3G7H+6TpcSTNAq+dIq9fmbnAy/4&#10;Yx0ZfTIw1Ts5mlaWaGR5AEV1yFHy84IHT5M4I6Yyc8019m8swiaXiRV8sKJGxgH5ueR8+3HzA8dA&#10;A7GsfXT+vlqZs0aAqH2+YrLtZG3EZ9WycHpkdc+hXBqtEonzGZGwu1eeCPbIHqOc+59DqNZmaJXa&#10;f5E2+Y3llWXJPzHg/wAXGTkDKg44FVZYGRnnaRZNr4O9yvc8nd6nHuMHgCokil7pTkjUL/x887cM&#10;m4HaSR04OB374zkcnNQ+SzbDjcBGfmjk3FT90EY6Doo574PtZZVTcu4fKu1hs6cHPXtzz15A9xUV&#10;xiQb/m+98rLHt28Hq2Pbjk44BwMio5TSMuhAVmZt2FX5s/u/7+D+uW6jt7cmGZUd1ZlDDdt39CTu&#10;A5P45z2yfUVK0beZtW2I3NhRtbJ7fTjAPTpjjjAVFilAUXO0NjGFOQSeeBxn5gOO/HAGanU2iyBh&#10;JJMscxG5V37yTgDBGAAQR05A/EAHmCSIOFC7VyyqrjntznjtgjsBgHtgz7N6rC0attZSdq9Dwc56&#10;gA4PP16cCNoCqqGO3dIzPk53Nzkexxk9eg7Z5JM2iyuJo2bzAHXbHg+zbevIwp6njB5wMnFVwZgs&#10;YkDEr8zOZNmWB6+ucH6DGDzkVYYmUblkX5pDwU77ugwM926cjPJ9IZtyv5knlyHJLtGoyBjgFQOR&#10;8o45IGc4IApc7OqJXMMajzSqZXdt25Vhg9/myOOmDkZHHQU2UskfnRyrt2YZWfcoJDfd54GOd2QC&#10;MHHUVIu6GNQrqeeWC/K64wD3wxI45BzxkAcwmFGDXM8WGj/eDbGVaMZO7r8pyM9eeR0IFNSOiPn/&#10;AF/X9a6EdwrM+94BiNQsihuFOFyzFc5GD24U5zkjiqtwyH5FjDrndIFLbRxjaAfu46nlQD1yBmxM&#10;sIf7ZIfM2tgLu5DDHOPXPYnIHUDjEN088KsfL37ULMuflZiqncT2OAQWOcdsBuKUuV3OinroR6jO&#10;91ctdTEttkKrFHNtYMCMEdDIwHbjdnjOcrRaZHDyRMH8wr5YikC+YV5AOT2wf7ucYGMLm25dSd7R&#10;ovRdq7TuycEEZHU/xYXIOeKrTSP5LLDIykswVlU5J2j5ufvDB6dSuAScAVrzOTuzqp6aIjci22AC&#10;eTdICwmkVxHwWAJwQF7cnIyoB7GvJDcOf3lu4jOAvDnc/AUfNnJC4+8CMbunWrUzCGUqkIEayDKr&#10;u+UbRtySSeAQATgdcDoDVmWdWZAkrMo2w+WgxGwfryAcLk8EMc8N8wFXE6afkV47ry42KIkfmRGN&#10;pTjdJlejHaRz90nGMcMDkENuWKy7ZFCuuSpkZl+UYOBggMT8pwAMnGMkHEkjtM63ylrdJHysaxgM&#10;uWxkYB3/AHugORjnk8RyySj5DPOqxgEqqJtJ6CPCgAkkbQCNvp1U1ojpitbleeJfsTySs371TI3l&#10;uPkU78DnkLztG3OcAg8mq13bSSSyJJKvMjRfZw64Zs9wxAwMEHaRu65HFW5YVBY3aKPLy8bvhcKd&#10;uGyX6EZyTg55IUkmqvnuieV9q2mXIt+HDZOcrgfd5bGAO4AYBQK2idVPm3j/AF/X9bXK9yF8ppJb&#10;XZ5isyySN5qluSP9piPUjc24jGcYpybDuS12tuyVnaY8na4yxyFyFwCAAGcfNwTi03kAi7hVfOjU&#10;Iiq0WX5YqCM4AzjpgEZAIxUYRfMYvGqGST/STJkLKRyeuE7AYUZI+8CenRA7Iu39f0/x36dq8kkk&#10;pKOsbKkYctcSEIgPf5zlicHhAGBHGV+Y1ZIJpIhcXbtHBCxVllUGQuXU7QpXqCe/3gBktkMLcRtp&#10;F8+a0kYy8Fre5Z9uWUMZMljtUHkKCSec/KWBqlgsEKm7mXzJoyNyYZhwRtOclWJGVHyoVGDhevQo&#10;ysdEZxjJL+vPv/XS+pSa2fKtcRq3nw7vl2sJE4JQAtll3sBjAbaT1wcv1EWZyukk5ZMSeWF2yMGJ&#10;7ZCnGz942R/EOAAEmhSOf7ZOjTLMrPJCxwzEFhgAYXJG4HK4XgEABgzXUIfMF3kLmPbGxG7kAuCQ&#10;OFbnG3HUYK7Vpm122n/w1/6+XX0ijxazeapVmXzGRVmWIgiMgKWyFwQNxOO+DzkljIsUxSIfaF3B&#10;3Rc7pA6Z37SVJO0kAYABbGCSpqaAFPmG5d67luGTPuSgBbkcAcYDBiwGDuAJiVllWVtpSWONDnDY&#10;+6CuMHDNklSvBALFAaZpf3vlb+v69RrR2UafZoI8QYyq+WsrFDywGCd+d0fZuAxK4AykrW8Za4uZ&#10;2WZ3AVYpgCDuIXbgFiwLEZORhc/d3kuMkkw82KBmXzCyyMwCTSLxnHzR8gbcE4IYZyDhXL5sKM1r&#10;mb91i1dWO3I5XK84yT6bW4LAckTIXr/Xz/r03GH/AERsLK0mBs2QoXQKSMKSgPl4LZIAzjGMMGzY&#10;RoxcxwYjWaOMyAEuZMMTjDjIxh88HABAGV+ao5kBf7O85kwrlX+0Mq5BY7Rznq3y8YGAdpBLGVFm&#10;vI5J31H960S7ZCVBbhcZ29PlBIIAx0yCADCIk1a7/rpt99767ajDLBHHta9byVjZk8mNwkeWKbWx&#10;wwG9Qu37wT0B3OiS6uHjtZl2x+X5bBGDbn6DlsoQRjnCnGTgoMlskkETqm+OOJdoitJm2MqnftJJ&#10;yNgC4JDDO3kMWBpzNKYPtYhkLSN5aYK7ZAUO9TJjZ/dO0/IRgDI3JWsQ/rX+vm3t1I7izmitmjul&#10;K7pMwyTMf3EmMNnpkE/xE4PGSN25VnkikWacySqGk87zmk2NGFYgrkZ3rnkKcblBK/dxStFdzTlZ&#10;ba4KltxmkjU7hgKVCjopChTuH3iBg71kqMSIgT7E5j85jLGs0LKH4J2kbQ2QDwVByMvkkjM9Rr3t&#10;9/L+vL87rcjuJmti1s7wweYvm7ftGUVd33C8ZA2gHIbKg5OcEBqrCV7CM6pEv2h1h8tjFGqyllZ8&#10;uMMOob7uGAIHymp2+23L+Z5dxbrKF2yecFVckFcsuSFGW+X5tu5eAFyK7DCfaUswqYxuhjaP5sMe&#10;E2jacseOmR6KzCo7HTBe7b7/APL+myvexx2wWMyeWZ5lG1mXETZ8skf3BnaCBuA3fKD0EM8TKzQ2&#10;hXb/AMu80ilvKLL8xwSck/MSp5Ib7xbYjTGKWI/bBcTKsjKSlwq/NIMrgsqkLlSoLZ25DKWxkrXk&#10;zLFEFvJHmuWjiZ2kwZFZRmMMDxgAkkncxySzHO7Wx10/W/5f0v662j+1NmSSK3+aaDy7e4EPlrGp&#10;G9FyNzZX5cDdlhnczEKpq3l1FcTNapItv9kuQ0kbSPLGBgAuCpC7dzvwrIwMZAKEMamCzTzQwgRR&#10;wxsJVCqSpEZZcgFOi4XglWyVIyCwqrPDcNfrcapNtjVIykstyirK24b0wVC4OMM2OTtVcYOzanHX&#10;U66cY83y7/Lbb/L7yq+zT2hKHzNrSrDFJEszMRzsHKZcD51I6s7L85JVKdzdWNrfS3JRvLW3CyOs&#10;ImMj+XGwLbSw2/OvzZALjADA/JMz3K266tp9o0bXEbJ5v2cSbQyFOw2ggLvAVuPM+bYvJzUGWkYS&#10;zfZULSKnzlQyuxRXeFR0Lbj0CkxI2CpUdsYnqUqd7t+jtvv/AFa9/NrQTXtWvtUt5LaOeJrS3vJY&#10;47SGyXarI7GSaNlbMoLYwDvYjG3AjyuQ11YXJh86JYbhQFYXELI8DYJKFcBRABgEFkK4X5iBlbmp&#10;xsvmWUly0kStG26R185Qpz5aB8hApbnOCgU7U2szmjPJdPZySRWyqZFDww8KHTcfkII37GBAdS4X&#10;nGTuyOmOu56mHhGNOy7+m/fTXu772dzNuLZ5LZ7d7JmVbf7Q0Myjzizs+wbFT7/zOQegwdwAHFef&#10;E08W5vMx8kski7mkBQjDj5WUDhQ2CMMgcgYSrSSxteyW8duqtHPukD7pmV2+YNncSPnCLtXAO/LD&#10;apBzbnzjG1mv+qWMb1ZCPObC7Tt2kZGR84CBmyWyMg9MT2qSk5W/rX7/AJfLtdO1S40KPQ7fTE0l&#10;1utrLNJNMrebGG3hSqgBYhjf1YseQyjOcK8kso0aFot23cGjVTJGWZcAqCG2Y2k4O4gqR935au3d&#10;0fKjg8l5pvNCeT9okDIecKwJGMjk4BI7nBxJnyPaRrIIXuliLfuY1kfaiFgNrknP3cKM4DZB38YH&#10;RFHpYanyrru3v3fz+Xlt0DWWaG6ZoY5HjGN7XKq2/wC8DIyb2IVh3y+duQ3I20JIJFEkEawwsWI8&#10;tUxGXZupy3OPlIwSOGPzKDVmYRQ27SwRxqpH7xVmCxyYPyjDDcclgvK7mDMCcdaskk7lvLbI8xJI&#10;0CpsXC53Jtz8xJIywJP3jg4xpE9KjGSiv62+8quiSLIkhVXZS25mCjnnJOTkkbSASMEEfeJqG6aB&#10;Zw9zbMFYONqwhWPHzrt3YI6ZB7LnJOcyyiWVhEpLb9q+UuWPOFBB4BOUGAegxjBBA3/BHwq8VfEl&#10;NSufD+ixube3Wa9uLi9htba0VXG7fPKUjTGeN7gdcE5UVpod1Ppf+r2/D+utzkJIHmRi3k/Z2be8&#10;ipwmBk4LYzyNqg8kqfU1UvXuNxmWUrI2VTzJAM7QQeuCM9cMevHPArSv9OmtLt4XvRMzENL+92iU&#10;4JKngcjp82AAwGAcCs5is0ItoVMQDYzuOCcHnnJPG0dskDbituXsepR11/rX+u2tvUiuFDEJbttL&#10;OA23qPlyAMcc5OTgA84I3YqvJI7+dhI1ZQR5O7ayuxwOOvGMbQc885qxc5BNxE6rI0Z8ttu1unKr&#10;jAx16kk9ehK1AyG6udsEeGw4A/uDjjAy2OvpwCB7UkejRWxEIbgRqks0isOMiPaF4+50wDkAn8Cc&#10;Y5j3wyxRGF9o/wCWnyEbVO4KDk9Tyf8AdGcdadG9rGuwYV8NtMoXapPucYbhOwI4+7yBE+Qpdk3f&#10;vNzMcDd9O4GASeOcYPOSKPSihFhkSaNV+ZmysZWQ9TxjntjPvjnjGKrMMsVUI27nCLtb3xkYBPGD&#10;jsBxzmRGQM6mNWJ/1i7s9O/Xknk/8CHfBou55brhtreYMSN935jlgcnueSPr0GKDqpxKpdHVVJXA&#10;jI3ZGdvPy+46/Vu/QUy4ErTNEYlyx/eBT1I5zzjnPX8sjqJnbCyOnmLHJHjaoHyDgjp3OemeOKhC&#10;ssckancySH3zg4yCT05PPXJ7gUHXEYXhf96s2GC4wrbSzAHnAz698g+o4wkRjbczfJIFLBWwR99e&#10;nOOhHGD93OOeCSQuZJCvy4/iyN2cZyPqfb8KYJkWQrKBtyoVTjaq9e5/2uR+PbFVE2irkTkiTjG3&#10;7rMo3FsEnPUHJ9se+OKJIiZCPtWD5oXhiO+AOfx7f/XAWhgh85lkEkYMg45575IGB27/AIYNNcme&#10;Ly8My7cE5wN2M49jwB+GO/NGyGlGTbJHIAzKF+ZgcZwM9cAY47dTwMAVAyqpZZLhum4Ku38PXOc9&#10;/XtyKmCEqrRM3zA+pbA7+2VGe/Q+nEEsZxiRu/MYbIPfnkfp+eMUG0QPz7ZEkZmf7x6+2eegPH1/&#10;nBIkIZhkKvJZm425JPHp/X8sW45ZJIVgxtX5QP8AZY/jwef6dhVR4/3fzx4JUBTuz/F164//AFUF&#10;xYfZgQCjqoDZ5JOQMDtTJVcSKzBg248rnPAwOnt+FSES5YGTcvGdynaynp/L09OlRshWHzGL8fd2&#10;49v556Z4oNIstJ9wB327cYRs4IPXp25zyemc5NPjZGl8t3yGUKvABbpyBz3/AMB6BA0T7mMmVHK8&#10;7c55/HqPy6HjDkfB2IZNwUkJ19eMcZz0z2HH05zwHImknb7scjKrL82x+CvTI59P5fjTZLC4iXzZ&#10;o2XcA68Y35x6/j+WeMZpsQeZ1YFi3GG3/e47Dv7Edenpi5Le7LaO1Yr8o+VyvTIxg5HPHYE8fSnp&#10;1OaUpRklH5lTZZjy/J/dsSM7ZMZ7ZAPse/f25rd1W9sZoo5rezt4Z1jAuPs+RvYdCAuNuAMHjkqS&#10;ecYxRulcSidvmY/Ov8OQM5Pr19+3cillmkZd6lWZ+W2scHr79f8ADrU2IqR5raiO6rM24beNrMnX&#10;oeOc5wP6c4xlrI0Y3Iu8Mw2yMoXGBnOc++T0xjrTU8pGaNuHC/uyOArdh7c/z7dauWWl6hf21xd2&#10;VjK1vaqr3EsC5WNCwTLYGdpPy59WH0qr8q1KvylVR5ZZyGb5TlWk2kjHT9Bxxn+TSZmUqsoXblSc&#10;47dOn+T9KmjbKNC7YYdT6cj5iO3Bx/hg1MYLFvKlKn5mPmRhuWIbkLweccdT+OcBXIlLl3R13wNv&#10;7rw94sj8VabqP2OazVxGpDL5/mDY0QI5+ZJGBxjKg5K5yIfjD43l+JfjC88TzaLb21xf3DTzG0Uj&#10;fI0rOZD/AA7iW/hCjHbOTXPpdtBHMIpGm3rjKlssuCSecZPoDzkdscwZMkjiZnZ/MZiHXcDy3Pv1&#10;yT659c16Eswq/wBnxwi+FO79f0PI+oU5Zk8bJe/blXdLe3mr66jWV2Vm8wYkbcVPRWHcZORnI6YH&#10;JqVIgx3yIrLuwFY9Tn3H5Hg9SSMkU0bTykezau7O7dz/AHunr9Tz1zjEqWxnRZuF3ZVd2GDc844G&#10;QO/PHQ9Qa847pSsROZJEjMi7W5DK3QckccHoMDp6YB7yBjcSxgqqyN8y8jktnHOO7D143YHTIIzH&#10;IWKIo3Nnbv5Y4+n3uQPxpzncGminR2IADMxByc569uSM989+aCW+liEiQhJVZV+QHaccHHp07j07&#10;euad5stuVJHybmIbI46HAHTbkcA9MDPOasMEfKiAbVYgZyMdPT+LkfTvnJpskUKsPKO75sK24cse&#10;c5Ho3GB14PHGdQ5u6GuPtLLLFtyu1QEhAD46MeADnGec8+vNVYxlYyyHaF+8ecYGe3PQjHQiphDt&#10;nYMm6RiVMfJwcfMQADyPX/CiOSCZvJ2q3AAVTkenrn0BPPAAPpS2Ki7bD4HWKdcbm3RlfMU7TwDy&#10;Ohx1/LJ4ytJL5a/KzrkNkbiQx5xj3J6ngAj1NELOJfNjtzFtX5vUtzkDjGdpPYnj3OXAs22ABmkC&#10;52plTj8s9P50yX8VyMSXL5jWNmk9Ez8vPDHHf04PtToPMkCtb7VVVyvfaCDg9Onr0GOuecafh3w9&#10;Fr999hmvrW1Z1Yw+f8quQPuhiAoJJA549SMDK67pCaXd5TFxCyjyZPMP7zKggtjledp259snqb9n&#10;Ll5+hj9Yp+09l13/AK6f0xuhvboZmulC28i4RVUttbqCvJ2ezDpg9gc0LhYTnajbd2PLzztPPJ4/&#10;Ec856c0/y2TO4MzMGACdl65J45+U5yPX8B1ZJGKPwdpkbuQRj8QQfUHke9Pm0CK5ZuV9yNLRpE2n&#10;y2PzFu+48Dr1/wA9OcU7522m4G75Qu7cSzD1B9/5+xp0R8qX7SXVpNw/fFcHdjqMfh6Z9RzmOGGR&#10;pES5TIZQqdxtPfOeeMY56HrjkzzGyfVsvXt7fX1vEl+HmWNSkO4ZZVJ3EDP4nrxwRjnNMxxzRtcO&#10;xBj2F+c98YyOBkeo/DuZA0UMRV1wwX7sjfcVui89P67h06CVf9EtvnKLJu4m2FflHGM9xjp6gHPT&#10;NXFmcbU1aK/rdkUgSP5PtHycFkkziT2xnnnv04zmpbLSri7gmuoYy2xlM0e7LAcnGMc9RnHQn0qS&#10;+iWC0jurS9WSN4WMbLlWjBYEggZ9B0ONz8Zqfw1rLaLeyXUQj+Zdk0LAbDGeo2HIbB5wcgbec1rG&#10;MXK0iZVJexco7/5Gev2gq0btu67+mWI6cnnJIxycgdKakdwWCrErbRx8oxjgHHIzjIwMc9etTXUy&#10;XV8115JVVOH3Ejpy3Pr/ABY/L1qO6SZh58yyZOMqz85+p+9/u9fpWJcfuuSXTM0UMSQruG7cVyrZ&#10;6beO/Xrk/rUUylZ2UjcF+8nIzz0IOcYHGOg75qSTZIsZMrFm+U4YtvOR83JxgncfUH9GAyNOz7Wk&#10;ZnIRPL+Z2J7kDj6DggngHJNiWhes7K3utKmWWcLNasq+UzbVkUsBndkcqcZGOvPsWxu0ZVSqruw3&#10;7zoSeCcA+xXAHp3NR211cxrGIpJ1LMEAXO5QRjPB/Q9x14OCKIQGN44W+7vY88c7cnB6DpkYJx2q&#10;jmtLmd36f1/X4EsZne2jZ5TghSX+YbWzweBzwD2J5bjqaswTLM0cRGyNyxEjRjahBxuyATjPBI+b&#10;G0/N0NXzSp3pKyq3B8tccEAlPUc7vYhR+NqBHiZZFj/fRgxocBmSVfugD2yozzj8cVkZVOpK8bwq&#10;7Oium35UXoSPmKnnA5PXGByORUsV3vaRmdv9XucovmMdhOWwcYG3PII5APXpDA1s8O1ZU3dd3l7v&#10;kwcnBJJIAY8kfmABLb3BmzGNs0TvmR7hzIoxknoQMgemO5yRzQc8lpr/AF/X6CxzLLJvRmkYDDfv&#10;lYbs/LgfxDk/Kc5AHIAAE1nFLtMksDSIse5N3zHbyMFiOB9M5HsARG7TEG2mU/OpVlWMMcDHAJPz&#10;AbckAEjoTxkTyzo/mXF0yeY0alGkDbnBA2477QMjPAI4xyKEYyvskWEPmyeUbgM3zCLflW3E4zkA&#10;43E5HzEZx2OBsPsuFeO3h2x+SzyMkjIn91MAAKNu3IfA2lj0C1gQpHFat9ojRo8bS0jbFGCAQM5B&#10;5I6nGF7nmt6wDTStLHpslyZJMPGu11dF2tygVuPm+8MqCQRjqZqI8/Ex2a8/0v8A13JNNnlaHZE0&#10;YDHlY2wS4OI9nyhVYYAByxVSx5G5To7LeYo6Rq0K7lj3SP5RBJJIwQUDBiCACoA6EcmlKkUTC2gi&#10;kWOGQtHBJw8QBIGNxBLELkkckCTjjI0o7azB8yKFDayTN+8Zv3ZK/Ky5/hyGYkFeh24BBNcdSJ5d&#10;aUb3Wl/6++23l5G1o9l9o1V4L2aa7uvP8iFZIWkTeF2uGUtt2E4boW+8TnFXdMuoW0n7NdSMbe7j&#10;CvCPmheZMbQqFgGJ3RjGAMFSQQoByYNPkGn/AGTU7GQSybif9DZm2ksWUBgPm4kbk4O0nJAFbcEb&#10;2l7BcX9lcLBJGyJOyyRyTEKdu5lUlST82OMbm+8WbPHKPung4jrrft/27rp080ujRYTU2WG3t2kk&#10;klVmSNd3QjkxNn/VHJQ/ISSFDKTyphkjxHNFOzspuBt2yY2qxKsNvdd24AL/AHSC4KgCxHPZXV2t&#10;hc3QuLOO4ZZZJHLMoL7nbgAcuUBJyA4HBZkNTQ2Gq3V6troSnduZY43/AHMkhTajCNBy7YByFI4C&#10;9drGuX3m1Y8/mjTvfTrrot7/AC06dPNGTe2Ul3MyxWLLLDh/s6yNJJBtA2hFyd/G3JAUPhcHILLp&#10;aJrc+hG7S2kheJ4PJmja3H79HeOSOQgclg8UbqxA5wwJBasu90vy0S0hRLe3mtd/zPlY8kspZsBA&#10;nLndgYVd2QRw5rtoTGs87SLCrNMjQgzLJK21y4zyTu5C7d3z8k81rHazOmcY1aaje67f1f0WvnqT&#10;fZ1Sbz1iUQzbmWW3uJFJ2IOdu1RuG8gMSQpz82eGbLbC1sZLYxLCzxoGUTfumZgN2QMeVxnAUBsR&#10;4yp+UkWnF7u5i+zOzQrkrDBv8hxuOBtB2gHGCAApLD7ylzHdFEkkWSO3tx5Kuu1QViD4Bwoxu3qF&#10;JACj52GMjD2KOskk+36W6/101teHUPtH2PEEsUbASTSSTM8hAJGCRtBIyAQ2CecYKsxaGVbV1+zp&#10;+8+cbZJ1K+Zg/Nknc3zZkJ3j+Lg7d1Wr6e30y4NtdWphVFX7RDJHsVUB2uBjgLliQecGRs535qHV&#10;UtT5dlfN5c+1pbmTyRuG1ZF3lASAcZJ5I3NJyPvVXQ6Kb91b23/W/f8A4fzIYTMbiGdVfziqjY/3&#10;R8pOPusByp/eYPzIcdCyu+yyWR+yRSBGZZiJ5IyMFSAGU8D5myNzknazbmYNim2NpbXbM1uIWcEB&#10;fIkDEMAuFyBllXeq8ZI2KQcj5bVtbi0ddPQXCs8rHypdy71BViAMcMQwYNgj5V3KCSyzIqcuWVl/&#10;X/Df8PoQxXEMkEcI2iAKxjZmO1cEcdQFHQDk7VAyDgMNDcSvmLhmVt6jAUnaFOcc4A+XOSeoA/iY&#10;17F7myC3K3GI5drtN5ir5SEH50AwuCfmJU4wD94g1KIGnjQ3UcbNcKVSWSMyBzvAyD0IJw23ceCP&#10;m6GsJGNS3N5ff/X9M1zJdC1t/s7Kqs+2zbzFLABlXaQfmUA42jAyT6Abi2uMjy/LiiVjtVVTKdlD&#10;Ecjk4yOmcHqADHI8LCOaO5aR2i+eGRg2ZEODsJwQ2zBAOWUYUluMT26yTzLa2/nRsjhZI4pmIkcZ&#10;wQAvH70hO/zH1bB5KkTy38Ovn/Xn+r8ttVZZplykcaq029CqlUOM4/hY7M9e2SeOS1aFjZXt7AbF&#10;YWYyZi2tlmLHKkZwduXYdAGKnO08g4tvdWkcxnW3XzNm5FaPaxYjcM7dvy4JPbqDkHGNjTBa2909&#10;0H3Jbq4hlKeYNpXIycgKSQGyCFYcjG0MPFxUdGeXiIyjHRf1/XU2NPmN1Kpe6Xy9w8tW2MMfMCrM&#10;o3ZyOOcfNnKk1tm+k1C+kvHha4umYrNcHbunKx4GAc4O7cSPlyG3HczMsmCnnS7o7iI2oW4XHlZ/&#10;dnc2DuIA3gnPYkNuzgCtGxuradGQxhnUZ2LGEMibSvuCoR16EgYYgkEmvDq66L7jwcRTTvJLy/Lt&#10;+Ovn6dhaWt2ljDqF3LuZlZbVlw3yBtvJ5OQF2lWORhwe2NaxuLdVS4gbs0jL98Jgg44I4xvKgHnl&#10;hjJxzthfIIvlJ8ldzK3Yrgk5B+XZhcdhlCoBC/Js6feTuvlSvdNIs0jM25QT8wJcbj97J3Fug3Yy&#10;K+dxkY9j5XFU5de78tP6/E6DT8O8bpIJF3K0UcbHC9MMNuCBznIBJA7DAGzp07CCHyxGzrIWUZLE&#10;YzzjoT+mM9O2BBOluqs8gbaFO7vuwG3KOSOwPbIj5BzjZ026usLM8vOAeowmF5JJ4K4ViCBnB9RX&#10;g1KfLc+cxUXa5sIxwAJB8p43N3GdvzHt7jsfcirlmQHWDYu5ST8o+bIJ7cE9yAf5dM/TZFUBlLYi&#10;XcPmCqv3vmPv+oJOeeBegt5rYLBdkq33fmGMckDrgf5JHHXnlHQ8SsrXizWtyrW8bebu5ZvmXoeO&#10;hznrjvxjgVcQgLu85mYkBtmBzj3I7dsAY6is+xlJYMiMpXaG3Nxnpt4Gen8+B66Vu0oRfvt5f3Sx&#10;yOOpH044z03eua6KNuax49ZOLBlRjtkgztXDBVH549zntkk+5xDfTy3h3XLfPgqZeF2kdM8ZHA6+&#10;2MjJqxNEMYmQBm+95mdyjHOMnkYIHTGD0B4qtIyumUyVbkHk8DvycYGcjr14rujOS0M4cu5nTHbM&#10;GeWRR5ZZ33Y68ZGT1PZjjtg8CsuZAiCJSu2PCr+8+6vIBXP3uemc88YrYu40kVxIrF8Zxx3I6HqO&#10;dw6Hv61l31tDdDzJIlkWORi0p5xxxyRw3rjnBHTAx2xvY9XDyMWSPcysrszLIhmVQSrLs9cFsDcM&#10;ew9aoXgt5IHRJ9rKrB2ERC4GFBwGycY46cZwBuyNi6SLypLdI2+aIRl9v94qxJAzwd3T1z+OdqEX&#10;mFTBflWkkJEIzgpkjIAPzdVVu4PpkAdNOR7eHnqYdxbM+6by5iFVoydwEiA7jyE+Vc8ZwOeCcquC&#10;2OZtiy+bkbWSVmm+XkY4Kt+Gc7ud3OCDYECGLNtEi+dJ5SME+85G0L/snPGN2e+RyFZ5UoTdPG7b&#10;Gc7tnzbxg54+7gkqWJOArL3ON0vdPWjJPQZChi87aB8uMLICmw7R+B42gL6MM473DNOzZh2bo1SK&#10;VTCTkKhCqfXHK8gE4GMnpUIMvl28L78LtjeM8qu7cMMc84JzzkZOOOGfFCT+9t3aHy1/dR5IO77p&#10;YfdIyPfAIyQeCMqkmtETJRlq/wCv6t/XWaNvMcPHGsm2X9yqj5Q/Jx1wRnPYE5GR1zchLSFoW2so&#10;lDNG+Qfu4OF28HGe4zxngYFPc8uViTapOPLy52Abh1xuz8uAOpPYYFTQSb5FlMm5WQbmZQdu7J5B&#10;HfpgYGenJNccpSRz1I3L15efbfLiuIllZukkmfvZblvVcdRjAJPQ9a9vakOq7Y2MbKRvUMykfeAP&#10;qeMk4Lc8ZyaLeHz5Pst0fLWN1cttLbT68Hj5c8HgnGOq4dMIxFJNJcbVZtg85gyrzvw24gk4GT0w&#10;eckjdWfvVPflqYpKPuoqGMk4TcztgJHcNnkADkc5OCox1OAoHPCgO7N+9/1fC5kPIycDngthTnJz&#10;z1xmnTsWb7N5ix7mG7zFB2jdzlRyduWGOwyDtyaZHIegJ/eqrqsjAKq5C5bA4PQdAMgYrNnRfqIy&#10;Rw+ZH5KtyPMxyoAzgYz0wO/fBPygGodyFJEBjjKL8rsN247OeSOu7HPU8k5zmpQ1yxIaPd+88tWD&#10;AMrD5icAduD3xyTnJBZJdSFVeW48tdwMO5toG0BiR82MDb0xgAgnJIyRKjfr+Yx5FLss0q7ZOJId&#10;3LKQScfhnkgHkenEYhezEKqyJ5fyD5sscYJzk4PUAZP8RyDuKl8zzRtI4YNjk3BXDFl6s7ZI4yAD&#10;1GeD6shCK32e0wwXCRiI/MRk7hxg9cd+c9cgih6Gv2fIXyZlkKQbl7vtY5YnJ3ZB6j5umB8vJGML&#10;I7tNHNM8Sxou8scDcct1yOB8p25BBHbocRHdOpMaKy7N0Y8sk7ckk89cEluuOccEgU8l0SNt8YW4&#10;Zd5gkB3tg4ByOf8AdxnnGBwxVheo1pY7YxjzXZY923CqvLE5IGcDBX0GM44wQRI2iiieNf3Z2xwQ&#10;+YMZ3cgZ5f7/AFwAdwznPElrDMbcTW/mNEqbN/ltJlvvdRgHGVwOPvHg9arparEPIVF3Lgtthy21&#10;19SOR0HIwcdc/dVuUr3dv6/q/wCZNC0cUgJYtuj2r5uGUgAj5cA4ODwcHaccZGKjcoYlij3L5eQ6&#10;tldvG7OegI+mT2PamrCFRodki71xIrRhRuyD3BznK5789yThXmLD7SsqMI3+RXkP7o5X06Ht9GGW&#10;xxU6hb3r/wBeRIiNcchw3l5GxtzPuYnO4ZAxjBz3OOVp6xoWZlt93mAbY2RVSOMgrycY55AIGAM4&#10;znBhIubYGHylTapVi+NyEJx0HoOegAH0FTXMZnfc6MF8x08xdoVieCvTbngZyAOxyKaE999P6/Mk&#10;EMk/zmdflRfurjgg/NwMFQGHTseQQcieW6nnOZCGaMCGMyfKWUD5c54zwuMDngckkVQDxFo0EjJ+&#10;+KxquVPPP1O7GOuRz1PW1FGuxRKhGW2hv7ufbAPO8fdByD15OW9jKUdmy5bORMEib5YF2lWXKs27&#10;qefVc8nAIx350LER4aGcGSPbwGk4ztI5IUYxkcAdPXpWdDsaPzhny492WGAysQQMZbaVx8vpx06A&#10;aNvJvfzpb75i67pd+SG9cH5Txu4IyBjPfONrHn1lp/X9fqaUTxyJuDKys7bmRgrMGALE9MkgbeuP&#10;XNXIXaWIRlmbDAqEbjPQnjpz7ckdqpwJKJfnWT5YwAVjy23JwfXaM4xxnGcDNWFKqIkD7fmYs0aj&#10;IGTyeOuVweh255AyDPMeTURaKhAqlVjVdphYqOV2+pPHPPp6+0g2uFEsmGZcssg3MzcYPJ9exOOf&#10;Q1D8oxEYCuG+RV3YOd3TIx3I9Dk47ZsRS+cVkkmZmOGZW+bP8XpjAz6d/wAaN2ckrjZEAXMqsmPv&#10;bWK/LjpgY4HI7d/eo5FaRWjZEBz91cLtxngYz3B6+g7DmSNCqBSiAKyhRsO3Gcj2HPUfT2NNLOAz&#10;HkyZ3eYv3sNkjjsfbryR1NaRhYSZXk2F/LeIrt3b2ZdhVc5z19++DnJODTZZ/vTIqqyszL83zAZA&#10;xgfd5B4GMbTjvUjCZVYLOzRRNhl27Sfm6nGRwcnAxyBnkjMIaCV9nme0mF+UL1xj2A4B9OlbJs6I&#10;9xsoUSYRGbc7Kc5XC84X05Pt35zyKjPkxKsrFdv8R2joM/Q8cj1PpgUGR0kbLKe6qxC71A69+2OO&#10;QOO/R0KbJY2nV9pZQzLyrD7wTB7HIXgjHy9ScVUfekkabIl1/wAN+JfB+oXOh+JNFurDUIJmjure&#10;8tWV43xu5DYOTgMMA5Uq2TkE4jOxcqhkaQMNu+Xc5J4AY4OGx27HdxkYroPFHi3XPFN15+tXsk7m&#10;1ihb7QjM4hRAkS85YhVVVGeAFAx8tZ2u6Pr2gXB0vWdKms5YfLZbW4tmhYbo1ZDtbBUFHBHHIdSD&#10;g89lajR9o/YNuK6tanbH3pSlCLUb2V+ieybStdpbeTaMCaRCkkaY27sZRMBsDkgryOGGcE+lU5JI&#10;t4n8hgjyKPO4XcB1Hy8bcgcZ5OAR1YaFw0hkcKsgLSANuI7uwA6jn6nGc9Oaz7sN8032VmL7kk8x&#10;AduSOGJzk4C8HGSOuPuzGJ6dHXQo3MrAsBO0bSMvlpyokbvkIe/PPzHLDOflBpTRkM4XasXPmKk+&#10;UXHbGQBkEHJK7c444BvTT7I2TbhF4ysnyg9ypB54yQMnHTJ/hq6gwZs+fKrSTMse7DFiCzk846AE&#10;hTzkepYV2QPSpXVl/X9f1sUb15VLSz27PsEn8W7cDhsBwB12ggkDb14IBEEsf2lz83zNHIGmuMBp&#10;nJ3NGQrfdyeUBIzyRwasXM9yyBmDLJ5iPGWwWzhm3BiBk4yS3I4bP3jVOW3aF9kKyR+ZGfLjLcup&#10;LIp+9xzhRxg4I4GSNabPQp6RV9P6/r+tSGW52RBYlkZDNlfMdlC5UcAk5GSoGOdrKeBtFDK8crW7&#10;h9pyrOPlUKdwJII7Z+71JIJLEM1EjRpNJNJK7blVmuFkG7JKkbW7nlduBn/VhiKba25kga3t0kWX&#10;aCfLUMoIDcgAjaWJBGBhsgAEndXTGT2OrTlH77o+a9xGzBoSNsiKdoIwTyc8t32dEOBxtLZikEZV&#10;oIfLSMnaflwWYYBJbKjO1s4G3J75IfbJDd2cIisY2dpF8qaGMrtYoGXZjnkMDyBgKezfKi+fzHGJ&#10;HMz/AOu53NyR8pXHAGdxAGN5OCDk6Mm/4f1/n5iqY4bhVtvO8yNW2wsF3O+Wzs54QfMAB0PPHLFs&#10;y2dpPDF50a7ZMNJGzDZuHIy33RgsePlbarfKCDRcS4j/ANNVo7e1UMy3LrtVtxUkbhgcjbxgggkF&#10;iDl1yxhkzPLK29UEixgou3kfNn0BbBPGFOV4OBIEnfX+v6T/ABKp8+MSak6TODasHRpWO/r8mzG0&#10;fdHAAOFPCn5RDFDb27rLbybdrKftjMTuZcbmwAcDPXOOnOe16zea11KK4uZo4THt+eePdE8kYyhO&#10;/hscMQTgryc5JDfEt9FfaxeT29l9jL3BP2dXO+Bd52x5f7wX7u1jxg8sQA2ijy6m8ZScuX+v6/q2&#10;1s+Wa0uBHG9vtCx4kXjauccAAjYpIPplghBych32u+jhcmAFWhHniPDebghVGApXaQB1JHJADGm3&#10;N3efYlu/NmjjjQlVlX5edyADGe5ClcnkkBgOajhimkuVY6ZGvmSyNGjKQPMzkMX6E4zzyUweAQcd&#10;FNm6jHl1/wA/P+u33XLueG8tY7W8kkltbePZiYBXVQPu7sg7duFHQ7Y2BBIBEZeZd+x2EklupV7e&#10;FRk7nwPlzkHrgfKw3ZGRkNgj3EQ21ntjjCqwkhAbcMdgc4woJ5BJVSSdtRedaLZrsvDtJ3TNIF2n&#10;I25LE/MR1B4w2Oh5HZF9TaMY/Cv66/K/46C+Y6zKZIdwhkG0x3By2VV0BJAbkkZDfeMnOScishSG&#10;aO3e7hCMuzccKyKV5O3thSwz3yzDJJAn3meARzr+7eTZcQyFXLvkMOcgfMAflOAWGOfl2uUCd/Ls&#10;kmWVotsythWEh7neW+ViWPzAdD3NUbRtGOv/AAPVv7/IhuI1kEkMszdFaZc7/LYkYBIIJClCN/UA&#10;MO4zDk2becySkfdkjkYfLHw0m7OFCg7ehAJKkEZFWkna5eEtJP8AZmkaQIkjEgvhc8Z3kE7eCrDc&#10;MEZOKLKyW00E1sscm1TJGrEosYLYLLt2r8qd1P3ckYwDrFGlPs/66f8AD/L1AFY0aKc7gwETLz84&#10;dXHpleQc9WxgoMBc1GSKEu8XlpiTCzSTMcMMcbucEFQNoI4BPTK1akmWVLiaDzm3ZijcMNpnK52m&#10;TJLHAxtBO7gZ/hNS4CRW7xQO7xKrOdhXEjYOXyPuY7kgtzjcM5reHmdVPfX+v6/rYSG9uBc3D28f&#10;nPsZfKbLB0K5I2MDvI35AJGGfIAzkU777N9hfS9QRW82ZUaa5OSSW4xyykZAJ9+ocKqie5md3uLa&#10;MxxiNtsq+SEztO1EJJyT1PHA+pwad1cJGs0s1xuMy703SYWVWX5s5J2kjOei7SDkgAjqpyOqlH3k&#10;15eun9X/ABM+QyRus0krqzN8pjwDJwRuDA5PynPHG5wM55Gbc5ctv3BpCC3mYHGRgdujjaeccccm&#10;ta6sosTRRyqqFx5qMGWQBQTvDY5GOoPOdwPGQK/iHTbjRYUjmuIZGuNs5a3kyFZ0WYNuI4IXqTn+&#10;LBGVY+pRpzcHK2i/X/hj1qNSPOl1fy2/yMS8kEqR3cVuZPLVNsoYgq42nKrwD9BhTgcg5FUfKRSq&#10;wAeW5JWYojHZjBAPOMDb9CR2yK9B8M6/4I8LeFtc0zxZ4Tj1K61SxgTSmuIXibTGiuUkMiMCMq0Z&#10;lhZPussrHbkIp4G8iWWb99CqNjMKtj5d33Wwo2/N0wueDgZHzDsjD3U7np4apGd0k7Lv+l9/lpr3&#10;KdykW3LCRo/lRt3fj7px97nHAGR2GeDWlW1RZEMq7juQswG513D2/FeG2gdcfdvzTNCN4feyLtLC&#10;FSu5VIUNuPHHXOQVyR1JFPMMSqWVlB+RizMVVvnHzZxxl+W5JIb+ItW8T0qctLkbXEM85uXVt3ys&#10;dhVcMARuIb8DyM8kHrgt86KO3mTUbONmkYruLOrbgwHB3AjkbecnBJO3Jy8Kjx7GEabiwmII3IUO&#10;CDzjHvu9fSq8a+SQtvKzLK/DpIeGA6hgBvPDYwPUA8gCzePL936eYpaOeaSTz1KyR5UtEpG3LZO0&#10;5Gc7TuJOM852nIspljYqw2Nl90j43feOQOQeueAPmyeRzTjcTPDJcF/kVcK3zjdhQTnIzgEhh1JX&#10;uu3NTSvdJcrIsbp82/dMpj3ZZfmBOR2DE+xz1BqQfoQFN4aLYjZbfKuxT8o+TdjnYcf1GCcikV/O&#10;YTPbrIx+QrkrjjsQTgAYAwMdOBgLSWUF5eSQWX2bc0nyRwsBjaTlUHPcnGfvE+pO6lR1l8uZV8xm&#10;IZWiTcy/MNvyk5PzHJ7ZYjJJGDUvy/r+tPwGxW6hkWOLzJM7UuAuC+CMEnsueT3U9MEgUI/mBghY&#10;RsrIrbiAo2lsdcDPbnjcpz90Ca1iDpEs7MsM8j+YYpVZo/lHy7crnO/15UdOm1sLy205wqr8rfvG&#10;UfONoGAR2wV5PAHA7GgXNe/9f1/XQ0PCmjv4ouTaQahDas8LZkuGCxjYvKMQPmz90YB+dkJwM7aM&#10;tuiXXlOA0aqBtjA3OvQnGM88Z24zuBGQoy6HULuzV7cRssmwo8YkwR833SfT5jwOQx7/ADFYRNEr&#10;+c06rGzny2T5WGW+Zt4J254Oec4545rT3eVJLUzjGoqkpX0drL9b/dbppcUwbo1gkG7dlJFjyGZu&#10;p4QgdwvUA9MZG4KyW8gwPM2qrMg2rhlz3AORtO4nIOTjOelNJt2i3o0ar5bKGSHgrsGQOcLjHKg4&#10;GR6gLL5V1JdtBaR8O6fZ1jzu3bSSAwyVO3P90jnPOagptrf+v6/Au3l5YnRodFSxVZBNvmuZLjcW&#10;3BCFXg/Ivl8AdWZvmPSqatFLFDtG1o1zJEBnr8pyT94EqvU9MEAYOIZPs1zar5ccLRmIMucFePlL&#10;nONuNuMd8cDoRZWRkcR/ZWhkRtxy7AH5vmPAG35l3Z/hyePlBpvXczVNU42V93169d/6W3kN2mUs&#10;Y23S7WCnaZJCwPqeR6ZJBGThu1X2mSKD7DImVeRWVrj/AFiqFI2pwDjaRn5guY0JKhMVmzK01wLS&#10;9Xzplby0KglywOAgQn922D0AJU5xgcVas45FljuLllkbkK1ugUk7WJXn7mN3PQYJPQkUtSakVy3b&#10;/r1LV+8N1MZXihRW+VViARSsaDIAJIzleeeS5PUsKihhdZoUgjY/Mdm1SzD5uQeflYnOMEDOc4wc&#10;MtzKY1ljiaRiyFW+YbwBtUdOoztHH+yVAGA5HEQ2QlmDSLuSOVWXcGznIGF53EcElgTnjl76mPLK&#10;MeVf1/X9W6TQqJW3tJ+8XbtjRywfcSWHPoSpIJz8zEnJqa5Y3aH7LGxkjZT5nG8qpznj5c5A+Vic&#10;5HUkCq6SzCKO5tiv3VaLsGQnqPmIAPfbxx1+7lz2qtbGFIWl27CisvyhijHgDJ/2uPvdMZPKM3bm&#10;ux0DzXEnAKj5Cq7F+9jgD5eMEDnsMcg5SrlmDE4Py9mywx5a7Rg4GevAPJ4bjAJBr+e4LrLu8uHa&#10;fMklxg5J69FyemRg4BILAESRw3LBQfmZpCu1gTnjOflOWyGBByTjADcVnyszqa+RYtlknZIhC0Mj&#10;M0UaozARkk8McAk5wev97OBipTKgjV4psFo8s23LmTJ253Y/hBO3ceQ3UbBVY20bSi4G1VjVvm58&#10;t1xjqF2gkZ3KBzyBkA1at5lE8jJ8rLtWS4DBWAb++3O08jgsVJ7jrUSic011X9f5liN02qlyeLj/&#10;AFUzRDKjBwTtwDgKuMHo3BwBiaP7Q0DbSitj5jt+ZOCWAYbckspI/hx1I6VTtf8ARBGYk8mM7VUe&#10;YBkfMynIAAwNuAe2GAYEA2re5jmkE0txCyqxO0SZULnduPHYkE8jnHOTg4yic1SL6f1/X9dTU+1q&#10;ti+mW88ccdxIZcl1wZNzAhnYkgDllxnOd2AcGprW5uhL5tyswYMJEhaMFeGG3jAZBlzlcY2lQBwK&#10;o28M9qzStuZt21le3yWdBuJcA/MxY7guCSATnJY1YtzA0gtWVWLYHkrJkszfd5U7c/OQMH+LPIJx&#10;lJHnzhHW2vX+v8y59qkhspLcNIsattm+UbU467sbgdh6DAA5GD0UzsUZJWG2HO1GuCdhDAqCVIyO&#10;jYwedowAFK1ogl1HbwRxlg8OY1VcK4LNuCgYydxYNjALblAwAWuQjyp5C6q4kXdvRAvykHPzHqU2&#10;yfMfRgQpyFynKXU5pRjH1/pf1/w5b0e+a2sV0m3laJZ7xJPOC7lOw/IwBOSwLMA3ykr5gKjKJUVu&#10;8pj/AHAWFZASsittbbhG2ZT+EdDtcgEkY4AI/wBsSdVumjmaRT5h3sxkDguR8wzk7SckEkqSM7jt&#10;dGxZ1ikQnzpWh+WFWkfcegX+82wAg4xt74yvKzm5bNy76/8AB+5fhoSKHjlleHdiN2/fR4Gzbg9x&#10;xj5OAACSePmJawsZEEbXFpJJGjqJdsiiNBuIJ6twuQCFAG7nkrVeFmuolhaRWMMxG5ZASu4MW3YY&#10;/eAY9D1b7wOBYjedJYpNqx/PvDTL99mOJAuSCvzZyBnGcgAgu2M4mNS/9fh/X+RaMEKODKslu4Y7&#10;pCdrDGRkYO4Z3JjZxgHAGFJ1Z7aa0vPLmvFjW3+b7SrqoXK7cqUCg5x94DHyKVwcA5Fjfx26xtFI&#10;giVWl8xItojAQqCAWxkjcQ2Mkq2TjJW2kIhtFt57Bhnb9o82QDoBzjcv3Ru7gqMYK7wK5ZxscNaL&#10;5tX/AF8/6d18+38C+GvBuu2GtXfjrxFcaSVsGbSkt7Nbhr29DAR28kZdVSM7X3SZLAkKUcEA4xuo&#10;XQOUkYQ/exGuWYONxJziRh1IONxIHDbSaEOotFCjQyCNrhXSMCb5QpbZjcBtb5VCso4O0dFBAuRT&#10;bJY2nlYswZpZCXyWJ+Y4B4465A6hRjOa5K7pygoqNrbvuebOMl8S66fL7zQtpY5IiXukVVfzA6uG&#10;DYY4HRc9xjOB8y9QSNCzkuHR5Hj27tu87QfmJwpI5B4Bwc5bdzjc2M+Vme6N0kUkO1WkjhlnLrkA&#10;A/M3UDcOQCeevALTQkROYbSKSSOGHKsysSTx8hwuACeCeSducHkt5NSmebUjzR0/ry/r9DatblFR&#10;ZrdN6qp/d887cEZPRR15Iz8pHtWgpLuGiAVZBsjdo++Ppxnj5VyBx1PTHs5JJPMgW4V5ADJu3HLq&#10;QTu+Y4xkY3YwCuT2IvQMPmHlfOy7v4izKGAB4xnHXJA4LAbeo8ypT5ZHk1oa/wBf1/WpqJfziNVY&#10;usayNuUYHOBgkBgFO0dgcAYHGasxEre/vo9oVs/LkNu44JPOSCT7+xxWahhcbY4maONceYvbg7gd&#10;oGAcn159sZtW7wDP7r5U3fMjgmPDHdhj9SfQY56CsfeZ59SnyrYv26sjq7O2FlVX2qFyenIBxjkc&#10;YwctnIxU0YlYY8scJk5UZQr25/QZBHUgk80oAs0SqLddrR8BCAxXk98ZBycDPGWHRjVmPDFYvMEb&#10;7s5ba24kqAMHlieee2eucZEcco6mgrbgyySbE5SNtzDOOMEYA9ecc+uRxPC4WON5nUlergEY4Oev&#10;uGyxwQd3A5FU7ecC4WSKXayncEIzg9DjHUjPPr83TANWrcHh5YONq5ZurY7ZAPGSD6n5Tx30scNS&#10;NkWFHlhmkjZdrYk3MWw3AJxjAwD2649CDU8X3ljnkbarBlVs84xwOfx4xz3x0r2+WTyEk/5Zqdyr&#10;tKNtOGwOncAdAAT6ZnhlD7kSBSwz5n+02OR044H+IBwTvCxyzRbKRsVkghjTbk+X128cdic5Oeeg&#10;GTgGnxSKF8hVCx4PO3cAoPGMjp3xxx61XttoiWclWVv7pHBHJAHPb2HQ+uRPBFLIdnlRq0jfOsig&#10;KTuGCc9ecc9yeeDWutzllHoWFmdkaOR29AjdCAG6cDkY9Bng9RU0a8bA8mS2drMV+nPPTnqMfXHE&#10;aWEj21xMl3b+XartX5wHZicYRcZOOueAAvqVpisQzIzffP3e+T14OPr06CtLyjuYyhbYsCJVXEts&#10;u1m/hYnGMYP6H0x+lSxsIzvdFxt2E8N27Dj0HbIx1piyMrGNZc4XawZgcnrx7ZGcD0z71PazNO8f&#10;zqsjfKWXKj/e468HJ657ds7QSZhIsSxp8yQx53DYnlkMAuD/ALIzhSDnGSQT1yRM+63uJIiittbY&#10;zS7kYgdcqemffp6jAqEwCVN1uzNbp8u5l2/KScZwDg43euPapoZ5IoXguvLkeaPG6aAO2zkcbuV5&#10;HbjIAPAxWijJbC92T97S/wDT/EsWsHnSNNezyRQrxI0Q+aRs/dC/dyG2jBI4HqKJVE6eUsbx7Wb9&#10;5IOCMZLkHPUjnnCnpxUazy3ZRAV28iFvmKpySVUAkct19dxzknNOha2SN0uGU5wFEQUuyj0PITAG&#10;S2MngdCxrSMdC4SjJ2S07v8Ar8vz0C8SK2tminMXlzFZYzGwDDg5XBGRjPqPvZ+YgbYbjEg4hjZS&#10;Sq/eyh2rkEcgAMxwfqcDipsTpJHeIsgkZlZFWQrIGzuyDnO3GCG6jv2Jj8oF9tw0ah1wJGX/AGef&#10;wPbHIAGATjOnJ1FKV/dS7L9d9P0/ARMNumuJU3TKxZmZm53Dg8EnPJ9xkZPZnluVafy0VFjCyIzb&#10;uN23cvJ/iHUcZPQDirEcDSOm0NJHuDeucFl2n5TgkhcL2DAAc8xzzhgULfMxOxmuMtjbypB6jBXH&#10;TgfWqjEnWy5vP+uvf/MptD5smBNlnRid8u1yOMnnqxPPBP6nEUqy3NuIVWPbGSy7I8ckZxnAJ4Bx&#10;146ZrTMeZDbusjZmESrEM+Y27BGRwOw4BGCvHPFWaCDy0mjVl3NkZGABwSAckMR79sde2mlg96Op&#10;nyW5fc8byNlflO7OCMd/y+vAGeghZP3mNrAbQcE4wMdc+hOOx6/neMbxwyO0G5d+xWKnIbA5APcf&#10;L6kZwetRMkqpuUlFKAfdIyOBjGPm44/GloUpctkUZrbcJJD/AHeWOBgDIz/s9PwqJ490sibWy33t&#10;3ydd2455HAx3/PFXwqmVXdvkY4VvlJ29m7evcjjFVGjRY9oAVVzuCk4Vfy9T+Hzc5yaTNoSK+wrt&#10;YM/zKQitIQRgddwxuOO3bH4VCwWNpAny787lWEbV5xgdwecjHqB04NwgMzMg2+ZuYsuPm44JIHYc&#10;9ehz6Awt+8Byys/QkNhQvOD19RnPTJHpgzys6IyKKxCIZXavfaWzhhzg59gTux64zkkslhYbrmCL&#10;c4UDcq4Y85xkj5Twfx7HAIvuREsm5Sq7ctuUcn+9g8Kc8kZwOOpNQyRnayx9G48sN068Ac5HXoM4&#10;7dM6dLm0anUrxRrZ3n2i0X/SI23RqwHGGBViD1HHU54BByByapd3erX8+o3l40k1zcMZJOMs7EE5&#10;56YB4GOBwOgM0sXlbtu7y2yeh55+8ABwRkYHsenUtnSfJjZZPukN0DDIwCRgkHBIwOT+OKmRtGtP&#10;l5U9N/6/q5mpHIbhd7M3z5HzCQoO2OOOAOOD04xupsllAknlKv7tV8tTuMe5ScdR64J6HOF4q8ql&#10;R5UMudrZUeYpO855IPUZOMjB+bpgk1GLUC33yq20oA+1Dxg5Pb73zE889c9DjM1VTX+v62KhWPaW&#10;kCqF4Vgxwq/e6HHBx0yMj04pRabo1ldEjkjyLiNiMIuc54HGVI7AgE9ACKtNDJl52dtu7dKrcsuO&#10;vPt0J5IGOhBNRTRLt4lYxqpQbvlweQQ3vhifU7iCME1RftL7FYJJCGmJP7tF8yR/mDZxkeyg9uwU&#10;8KDTbqzLykymSR+i/NucevVsNz0z93GRjJqw0cQdYpogdrKdqMDs4zk9wSeew54LEU2G1EoSXyI1&#10;bj+IYBGCSD3O7GT1x29Qv2ltf6/r/hiuyls3OI2kV2dQJCwbGWAVzwVPAHA67sDjAIY4n8iNW2Rq&#10;+1ll24BzhuoIOQffnnIq3Jbo6rbLGZty/IvI3887cc/3DwePfklDFPIUZmbyzuaS4kVcE9dw9Mkj&#10;OeCPTgVDkP2n9f1/XqVZE2yKHAXbJuUhivRRk4Y4PyL3GOn1oki2jfKW5Ay2TkA9yeoA54POVAPO&#10;cWPs7Qo07R7VjAdm2n5gGz2xg8bs8528ZwAGsDGu6XzFZVO6ReShHI6ZIOOT1H+1nAOUpcw4yI0i&#10;Kptih3MGIH7sKN24AY9OT6DGOgJJqTy0BWRDH5e4ACM+npwPXG3kk57EZk2yLII7wsrK2xt6tuUA&#10;4J6nvnHX5j74MsEaxpIrR5kVsN5bcpg989OAe5B6ZBxibMiVTS4kTBpFmuGVi2Szsv3u2eh9x09c&#10;YGafHFKEkiDN5jHB+YnZ8pGfy68jHAyecSW9lObP+0TJF5YmZWZWCk7twGF6sPlKlsY5x1IzLHDE&#10;0bI0DfaOrruHyqSCV79T3zjgdelZyi+pjKXL/XmMhdQVMjfLxg+Zkn1z8pyMZ/E+pJE8FlcSqzWk&#10;TM627EKmCSMZOQOwGSeuAOnBFNQlds0Mci7vnYIoPQDGTn6gdzn1xWxoHi7xFoGk3ukaFqc1pbap&#10;D5OpfZX2NcxdSrPgEqT/AA8g9wSBiqcYt+8zOLp8/wC8ul1tq9nZatddN9ruz2ef5W2b97HtKtwN&#10;vTg4BHHH3h0zkkcAgl8QXgbl3NjDd8EEcYI5GR1x/MFEQASHyhuRwdy4GG75GeAR79uemBIqsfl8&#10;vlmCndgbu2PQ4xjge/Gc0HHKQ3HlnIGV8tvMZnJyc5IB68e+OPfObiIqtJKjblBJZWUBegx6ce3f&#10;3xTBFtKRJH/EFVkkVcZHAHse/YY9Bw8KwfdO33/mjlZio2EkZOR6g5IOMehFRL3TJ3lsOCrEq7yr&#10;HkMCo+VhxgeqnjGe2PQVY8l+rRrwu2MIoAK7RxtAGeOc98jJyc1DGEiyY5BHtxuKMTk8j+HHOSB1&#10;OM9as2EAedlmtJJlhXzZo1JHAb5jjBx6A9MnJyODHQiKcpcv9fqNEYk2iNWCNGzL5khPUIWGT1PX&#10;nv7cASwNb7dnnSAMwO4ksIzgnJwenzDPBPBxnoZr+LT52aXTbZobfc3kRtukjiGQN+44JzwSdoOc&#10;AjB4alvtSTKRsw+WNi4XZkfge5x2yR1GARR6lVI8tSys/Po1+f5PvYazMsbRG1aFT8sn7vB4Cnby&#10;R6A7c9x9RJJseVBLJNNtiXrJ8zZQcY3DqSBgA5HJ6AkgleazaISpHH5bBtsm1Xyc7uTycleMcqBk&#10;5AIkYiaGaRv4lzuUFgY87MHc3yqG4GeMgAbeaXMVDy16lcxSuWLWsa7pCZlVtrDchO5cDcqjOeOC&#10;CMhhwaLRExswSMbgGXy9pbAOBzyevU9W6nPJq9OiWSSC8sYVb+KZmxtHPRV7Hhs9Pl4HzAmPEMgk&#10;kSKNwJm3Nb8HG7leBn0YZ6YOVb+GHuXb3Um7b/09P6+ZmSMSm1TnMWdy5bYOcj8sfN0GOowCUt1g&#10;lm8u/kZY5MeY1ugZiu7HALAMcccnGcjPSppQ+VB9MHaCC+Px6A+nbsDk1UngfbIFiYs3zNs75UHn&#10;PY/4Z60XsxRsQyWsYuZGXAzjlo8nkD/4kHn8Md4t8lyfvN/EGVWJKnGevUdOBjnB4GMVYuwnmhjG&#10;rfJhJPXPIBPrg9OvQcYIqtJAufMMA3Dkb19DkAEDjr6HHy9azkbxZFJEs2fNO/cONw5XqfTOM+gz&#10;g98YqvMu07GjQsrfKNu1Gcd8YPIOM8fnggWvJ5aOYqvzYCp8p5GAeTg85GP9nvjFVhNIqqflZlXD&#10;r13/ACZAzn5QAe2cZ6AZrOR0wZHcyODwWkSRQfm2+2OMkdz0GB8vJqB1nk+c7F3OqFlbJ5JA5I3A&#10;9epIz6kGrW3EpZJG43bmUuu7kZIIHQkHnrkD1Oa5lmhiWWaT5dpMm5jhhg4yT0BOcEgnO7jsJsbQ&#10;emhWMYcfaYEj3HG9dp3AkeoH0wRyD17GoJES5k/eDzRJ8yNvzuz978c56dO3I5sStJCm2QFZFGZV&#10;27iBxkd8n1zyd3GTwIZoiUZUiXzGYtu2jGRn52HGAAc88YJwdvNV5HVH+v6/rQhkUPJ58k7Scgbt&#10;zDKkccBvu4PPOVyMYzkUxDK6oScKoDKFTk8A5AK4VgDwMgY64AAq/ceaCri1AWOT+KQKMsuc8qOS&#10;PxPPbkVdyvGrR7nyp87K9zjII4baccdyRyQQQaR0027FaRI5gtt/q1ZcOvG4HcM4/iyc4BA3Haoy&#10;Mg1BdtJBFtSGOOMMnyJIcOxfqUIAKgZJGCCB6AYsuHmmFlIGZuPLQzB9gBwCRg9O+cBsDPvCzlIG&#10;uIYyy9V2qwDsT83JAxnAHBwSTjsK6Ejrj0KriKS5E6R7VIwXU7QTk429dwJJAx0GRgcgw3JiSVGt&#10;IGjjVBJHtZvmwPlYnPUqD0Ix2OC2JiIpTKjBI5JSqTKkwBL5A28gcj5fdSR1OSYxPKBJLJ5zMvzx&#10;ExjOCSxYs2dgyPvd888qK0jsdUb7/wBf1/XcrzxvPPskkjMkyrv3OST85P3TgsnB645wDtxSCKRp&#10;Vimd2OwFUSMhlJz0U9OnIz1PzZ5FMkkksV2Wokhk2/6uN/LEDN8uwArwcBgVxuOz1IFR743RbV4W&#10;/d83DK43AAo2725IBJxg9cZO2jqjGVv6v6/lbuRy3EsUYjdN0iu6wruwX9xu5Lcbc4xuGRjIqK7M&#10;ck7RuQ8VxMq7reQsqtgHcM5HGGwMHgYwhwKlXzI4T5VxIfPtyiN5i/NnJEY/vDAHAJL88gLgR3Lz&#10;W9w0tpID8gkZUVgs4B++QoOB83UA89CvIraBtH4tP6/r+vKvHPJA0c01ztUj/XLG24llUFuccAqr&#10;cHnGT1FVPnvNsCyPldpMbNuyeu4EdRjkY5DKMZAyLMt1I4UW0437gsfnXQYK5x8+ernOCNuNxXjJ&#10;IqvIJUtIri4Tdaq3H7kss3J+XdjG07jzg8sV6Hjpj5nZFW/r+v68iO1tL++fy7RZ2m2eZ5nnMrKN&#10;2N6u7AgeWz4J+UEbs4yy1ZN8NxDbwRMy3BUxyQKqqAAeoXHBB4C4HQcMtWTPF8zQzfLuj2rE3KSF&#10;/My3G1T8rt90EcEEEsahcCGHypJHHyqk0bLsK7QD3wCo3EDOR827OeD0fZ0OmLlzO/8AX/Df1cZF&#10;BJJaq7xMI5YWIkt8HZxwrJlRyGJwDs+XhfmOXJPPhGlnb1jYqWG7azBgD1+6CMLnABHBKiOyjFzc&#10;SeS7TMyrFKed5TOPLzzjBA+Ylg23JJI5QxiaGOOL5UaZfKaHBGTsZdqYGSGySAF3bQc56rqa7yaf&#10;9f1/S3GqwELxf2fbyKpEm1VG07dxyCV5wu/qDkYK8ttCyvvVJ7i5jmmZdy30i/KV3bV5bJwRn7vd&#10;PlwqnCILR1XzEVWl3q0O/Y+SRlOGBJH3iD2YH+AB1Q3Ika4a3mWSR/MCy9Yn3FQ56nds+XcBkFdp&#10;60Nle7/X3fp/w+liVPtczcKZZGHzeYIy6nzOJAq4D7QQdy9yFH3hSMvm3LGeJm8zbJtW1SQcAncW&#10;3dSS3TJKjkYYKXhUkt47a0/1fmeWsEe51wTkK3PykYwU5YKrk5CjaiRRTBYBdKpmjBkdlEjklRlM&#10;nBJPy7gQOGDEqScAc1vL9P68h0dslujqZHYbVlzJbpiQ7gTnHUHYDk4yVOTtBUxfvLu5+2yvD83O&#10;5WU+XiQ/MoAHJy/JbPB6FUAjl3R2nnRogLTCeaRoy24yAnfuH3izEBTzwwBLHINlIw0DrKnmJ5RD&#10;TKPldDt2uXZSI1wmTyQGjwOF2tKQfDr/AF/l2/4YmtGvY3MyxRrIZldF6bGySp45++cFs9xkBSuI&#10;IoHtLn7JCklvNNH5c0zTbVdd20EgY+bPBUZABxhyRTbiASswvbH+8iyXG5vOUAlsvuOe/wAp3ABW&#10;YswIFSLDNC22ztss03lwiMD5PlVIuWHUfNjB4BIB4IFonTXz+78/z6kMRYRx3UMyedtJjaSZS0SM&#10;cMTt25zuLBfmKjJIJJxA832mxEYnWaXyk8mS6bbk+V0HHycb8gDn5hle1hrxoWaKK+kQsyk7mk85&#10;shQOMdSfMUEZHK92zUcl1JcI0ZZrfdHIbpo2ChIi6Zcg9DgruzsxkthgaVjWKd9V/W/3eS793cju&#10;uIZpIbhkwJJWwzs0TFN3PX15ZQSAwG5lYZryCF4d1vaQpGNzr8gUYYBgjud7IoKrlV4ABzuA3VZu&#10;JJ57SaUo8eZD5kkkjeWrqxZvm2jZhgMAckKCCgJWqe6C4uftxgaQvMrWs00e9ioZtmz5cjDbV4I3&#10;5298jWJvTi7a9P6+/f0+9kM0t3M/mC7aTyOkxQlo+I08vbkq3zZyC+3G8knJxVmSC1ufPuLlZHlV&#10;kEZdtx2spOMhdhULgudpIBOSQakmkWG2hnmRXhVRIm7iNx0DAMAm1ezDcD5S524GI5IJII2F0jzS&#10;3CMnmSsirKjcqcNzjPzYwygkKVUqHOqO6nHltr+n9d+n33ainjji868WOaJbds4jHmAld3G9WU8S&#10;b84zlyxAZgpfMBn06+t7T+xQvmiQW8P2dD1dQFw4LYI+Q/KzAJ0IBNXb24gurKRbC1jv4ZLeOItN&#10;GjLCuAqB9xHGGxlgWAD8/MRWZPfQi3jeKOW+/cyR/ariTzHn3Art3BDucoSfmJx5rADiuqnFndh4&#10;ya2v0t8uut/v/Iqy3TFP7ReRV2qvkTXEysnzyPtJJ3ISFRpMrj7gwC6ljVvUu/P8w3Mxs1jK3flx&#10;x+XPnbs+9tCNt2sjMNwwFXKlTU99pi2QmM0NpK0ZuVWZrcDeCv78PuYlU2yncCzEEFm2jJks6n4Y&#10;1+3h/tmHRroqtnJ5V5520nlshSoDbSWYhVKrIFb5sida9LD4StX0pxb9Fc9KNSjCSd1re17fcr/8&#10;Om/I52Zbi2H25rm184r+8mWbzDGplDnaOF2qwPp8zbfuffqsIYCpmtJ4V/d/YxHJLECVjZlXYGRs&#10;4x/ErDO5Thyx+xP2fv8AgmD8e/2h/hFf/FbwbpKah/Y/iKGwaHT5mkuGj+0h5SsYDbZNhSUhuSXW&#10;QjG118B/ai/Zn8c/ss/Ee6+GnxBiht20lUlubW31SKUQI8cUgRgvJlxKisAqjzDwXVvMP1eO4PzT&#10;LsF9ZqODsk5RjJOUL2+KOjT95X3tf1Pco4TMJYGGMlSkqNT4Zr4Xq0rNPdtaJ7691fyS/muoZWns&#10;LVWt4FUxgbT5fO9hhBhTvSMnBABZsFWO6qlzazMsliIYY2+x7l+UqsrqNocE4wWGQzrjJXnkBmt6&#10;yl5GsomjXciqYYmZYyjEByOflDDnK5IAGOT5eM6/eKOf7NBMyx+d5jNJ1DYVY/k3bUKhl4xjnYRt&#10;ck/ORjY9LDrmStb+rf15v7yTWbrTpBcNp1rvaFGe6SeZG2sAQxIy+1AWHylmO5E4XefLx9VkVruR&#10;7i36yFpVV9yxfLlywfDAsdxIyByN3OCbV3Ley7YVt/MZlfyhcxu3kyEjcDkHcRI2zJK/NMQoG7io&#10;0ksF20NvC7fvvLWPa42HEgjXCqACflGOCFQjjBUdUdj0MPDkj307+n9eunrUvDEtnJA9u0ahlAaP&#10;zDsOzzNxJIyf4cBRwq5PRhTu5DKZRIWbaoYSRRBTuUYO45HZiMsowB0wMCxeRl4sWckkzFJVaZZl&#10;6heQRt6nBYkDPOBuIy1Wfz7krDatFNF+8WO3bOCCS5CjcenBI6AgAEt8xtHqUo6LX+v02/MgvAtw&#10;rMfOZdxdmZzGpc8t8oBGQo9hncM4wCf2jPHC0UaRyCNhtZZD+55BGCVB65+ckZIJGCTlJXc3DRec&#10;Zv3IMm5wrtkKWB654GRjgct2FQXSSsn2Ke8MjpkhJmwq8fOMAnkZ5H6g7gNbHoUop2Xz/r+l+hBK&#10;Y3nIhdF/1jeYUGAOp2Yx2wSc9OmAMmCKI3CyzRT+Xn/VsrH5iRtByTknk9uArc8czrNG8YO8RpLP&#10;s2yf6xsZJG3J6hunI6EdcD6Q/ZK8E/sgat4F1rVP2kvH+qRqMLa6D4dskm1W9Xy4yTGs4W3hjDFM&#10;SyTH/j1b/R5Tgx+pl+C+vVvZ8yjpe7/4GpWKxyy+kpNN3aXbrq23okvX8z5kWF7m5VGGxlkWNizD&#10;cigBVGcckKPu45IzgMKbqOnDTW8iOWK4b5g22bzFB/ufLlWJ+vPOe+dn4j6v4c1PU5JNA8LRaTau&#10;qiG1a88xwuOGaTIEjHarMdqfMWIXgAYcshVPMWf5lQLG0M3y/LnryONxCjHAzxzisK1KNGtKCkpW&#10;drrZ+avZ/ee7h+aUVK39epT8qWOVWBkLSKBuyWZic5weSev6n1Bqus0EYSWNo2woPzZBRiBz82Me&#10;oAJ5546VYgQLuZUkjCxgtMjZTjJDdOR97/HvULQOpeJc7sMzxqpdlbkZOeBjk4HYnOOaykenTjrq&#10;R/ON0Khm3Df5n94cck8blx26fXbli6Yo0kLlj5PDFs/NkZB9uc98ZJI64MlwyMTcJ5fl+WDtxkoP&#10;ukZ7gYXrgghcY7V4oldsSQdGBO5gQcFcn3zkZ57g9CKk7Id2Nz5k8YKrHtzuAY4Xp8p59vbOecHm&#10;oUtluYhEwAXy8MqsDgjqMg9up5xgc4xUiwmQxGWNtoYIrKvAU8c555x7dB34qMW7+dulOW+U71fO&#10;cAnHPHO3qePr3djojqJIp+Z59oZm2Ln5Vf5fvcD5ePTGOPfFaXZE6vgKMncdoyeMn5eme+DnoPc1&#10;M6RmSPYyrIu1lxhsljnHJ5zkHjHIbgVGZIA4EkZG5cnhQSDja3bHBP8AQVZvFDSrKDvyFfHmR85D&#10;rjOM8dF/DOBnqIXdRNiOcfLIu2Mg7QB0+vXgDjr0zzJIssckscwRZH+8fMBHzc7uOoPXcD2znHUY&#10;iNFQxoe21iuCc43Dtjt+HoKDaJDEkbx+Xcyj5iQNyFvT5snscng4PXGDgU0hXKo3yxtwn7v2GWxn&#10;J4BJ9iexqRRc26rt+XDbJGXKkZJHXsece3Q8dWuJXjWeRt3ltuJX+A4+8OPpxgYBA47BdyGbHk/v&#10;QQ25lbc+04+nXJ/DGfrUJUTHb5ke5WALMSQPrnHuMYx35zzadVMSmWNVbBUqu0AEjoB9Pr1z35he&#10;MyopWRt+SF2tyW/p/wDWxzQVFkM5LhpY5G3n5grc/KegyPx4x1x+DVkLTqVPPH3mI2jB464Hpj2+&#10;tSeUF3MSflH7sjHzEDpj15ps5jWLe43LgbgW25Jwe31z79aC+hIrRCIqrD5Thcn+EdRz0x1/+tzU&#10;peQrtYhv3ZPOcHsR+H5+uRUMLSM5aWP32t0/x/z+b1BcrB5JbdtO3gcgYxn/AD/Kuc8OXmSOUniI&#10;dsA/8s/4TgdvbA69AafHExcSM6MrKDnK8dj6d/XoKSNIWRrks0ZXBx2bJ7Yx/kGiKNkbCLtZcthc&#10;t2yPfP1//WGXSw51MIaF4V6ZZh3znk4P/wCv6cVYi06SWz+2C4TcDjyxnd90n7uOgxzz3HUVDIZD&#10;b+aYfmXhdzH09+M/55wcyWj7dxhkZdq7c/xMuMEEcZ4BOOnb0oMZc3LpoMhiZ5zLAW2qASHwM9eO&#10;c5PGOw9utXdC1R9GuG1WGaRZFjKxtGvHTpyOmBzkEYx2yDSZnW63rAVZHwmzJxg8jPPHHY+vrShl&#10;w0y3DCTblvlBIBI59CD/AN9DHbgklaSInHni1LZg07ENvb5e65/AdeRwBwPbpxUqxTTKwjbd8wLf&#10;L1IHIBGQT6A9uxOKRIoEBWV/mZdqsp+8c9TgcY75Gc/jl7IvliIH5WO1vkOSDggYz0yM4bHX60iJ&#10;SWyGFDcrtj2yFjuZ2c+xyc9Rjnj1b6B9ujY3SMq7lzuk4GcdTjnjjPXHfHSkgjR5cNG0a7s/dAPP&#10;HIOBwP8APU06MoE8pin38sFAbPB7+nHrnofSgmT0siQQyzBfPjYjd95eVdsE5HcgZB/Dr0qRo8J5&#10;j7VbCbZGX/Wbm3Anvgj+Q9cVGpRh5SFNzLjaUwp/2eRxz+nccirEdlcfZPtyqnls53LwTuAAyRj5&#10;eORnAIHPOTSMZPl6jAsTsSqlv3uIv3Z+U8gA4I6/j0/NBE6BRLLJIrFijKuGZcgFge3r6DBNTPJH&#10;I7FZWkjbCttYs53dc5xknHQ4GSAcZ4YwZxMs6Rqyj5pG5JBYj+Ld05564HrTJu/6/r8hPO8xFB3Y&#10;f5G8zoVHbJOFXJ6Yxk9icjT8EwaBd6/GviiK4mshHJtW1mEcqt5bBHBaNwQGwxXALAbdyswasnYs&#10;cKywncu3glc5OAT78fyPUdp7GYWoL+ZHiRflZox75zk/3sH/AIDn670ZqnUUn0JrR5qMop2vdef/&#10;AA5N4g0uDT9XmtNPuo7iH7QUhm2YLryoO0ZIJ9ATjjqME5wlaVUc7JGzuZirMWPQZ9uh4GSfqKsw&#10;FJ75TIwSNpMIpj+aMFsYzjJ+h69e3Gh4g0OHTfJuI5VmjkjV5NwAaNj1DrnKvuyuehwM4Oa0lH2l&#10;5JWRMaipctObu7b9/wBL+nyMuCCQuwhl+bzMN0PzKCMD+8QOfUgqB15kvLaSzP2adzwxILLuB/u4&#10;I4HH04PB5IpsBijBa5hUjdh/7u3pkY7A598jnOCBJcNNIkcc3zjjIlJ+b8OcYxye35Cs2kkW3Lm8&#10;ifTr86cjO3mqqqyfdPzscZAIxxu9uRwTwMpeSzXV3KLpmXaXcrMORwSGGRj6HHf3GaieWuGDcg5Z&#10;2bO3BGT+YHT3PA4LgiJGYGn27jhlTPyc4ycn07HPAPQ1PNLlsR7OKlzdR8OEmQyqrJ83mBo+nBVv&#10;w9/UdzmkZlLM1updWA5k5y2O5HGSCVAOMZz7lWfzFYKoUBvuADGeMHLfe9MdeO46jTDbvUlVGcn5&#10;snPBUHPJJ5weO5PSpuPrcmaWPZC6LsKlvLnVdpKckZPpxkZAIGR0wFhnkS5ug7wRx7pCZFVeM59+&#10;cnnjr6cUx2ckiJ2DtHjaW45wSOe45B5xgdzwWvJ5MjFFyu/LSDGT1wANx9Tz64HTFVccY2ERVMKy&#10;/KW3febb3PRQBnvz1PPQVM1xILfHyrsbDcNg8nHBPTt7+nrCh2kXBk+Xgn5R7n68tkc//WAI2MeS&#10;Wx8wkb0GMnn6cY79+pzUTR2Ys08rp5UkXytyp3bsHnGT06Z65PBrW8KeF7jxTrFv4f0a6jkupNzW&#10;6TTBFmKjd5aucHzGwFUYAJZRwTms1bKQzLFFlsHOVi5Q5P8AdPyt9ffpzmbSp0tHe5ErN5UbBGjO&#10;Ce+SDnsDx/EQAScGuii4qonNXXX0Ma/M6LVJ2dtNLq/Rv/h0JfaY9ldPbmJP3LfMPvchenBwR9Oh&#10;IAPK1FbCSF/3BZd3DbT94EdgDg9+o5x7YEt3f3l5ctdedukZx+8LZzzweeo/IdB3xUO4+cj3Efoy&#10;fMdp9vlPOTjj16kYOM58vNoaQc+S0uxua/4dttFtrS/tdcgvLW5tkkka3KmSByinY6ZOCjMP9lgO&#10;oYkJjPBDDCvkyIN0a/KrAndnAHPUcjI6Z/KrN5cb52lin2RgjZH/ABAkY+6exx06Yx7kxSQBbcEA&#10;fu+fMiIznBPUckHjv27URVomab+8dbLEZUNxHuRWAIbKqwXsCCcsfmXgE8LwDzXpvx3+Hfw58MT2&#10;uq/CnxRNeaHcafFLDp2oMseoW0rBt0U4U7JjE3BmjG112krG2+NfNtIWOO9huzIiCOZQzMmSo6ZI&#10;/uheOvBwPU1p+Itd1DxTq8l/dhd1yxdvs+VzjkgDONxJydoABJ4GDjtp1qFPCzhON5O1n2t5/oeb&#10;iqeInjKbhK0Y3cvPyt97ve5nxtG0m7z/AC/MbELSOAoZTnt1wPQ9SM5NWIRI8Ykc+ZEm3zOdvJB4&#10;z05CMM4bGPmxUKzzoAnmr8y/dVSADyU69TyD7cY7gyRFIpI5IpdpLN8snVegyfXpnad3PBzkBvPN&#10;p3/r+v63JZlhSRVby5m3Ewtx84BHzYwT9Mce3Bw6N/NVzcGRlkjZkYv8yj64OegyMZIxyMg0IFuZ&#10;dqqqxq2EYFsDgEcE7iBwAWGPm5ODipESdgZ/O37lkXcuDn5SDn6DttBweARimYSasDWwbck6hg24&#10;r02nHA+cDpj2wCOeKsi5EgYyjYZnWR2jkO4OP4sjHG4segxkZJyC1dpiqM3kM29htcsRtbHB+8c8&#10;4IbsPoBVq2SJLdbWYyJDIFE0ka5VPlwCR0I6nDckKOcnJcTGfw3ZJYy31vMoUqrZOVjwzsQflTA5&#10;LcDHQHjHG41eeWaISWd+fM3ZaSSZVDR5yQuDgcd89dwOCMA0f3bQRiS18x3CukfneXk7cEE5459c&#10;EsWxncRV63BRGtHv5JIWjZo547gqGHAIG7Iydp+7kYYHOMUpHFVtzXt/X9f1oXkZvtqWqhlaRhtR&#10;XIVjhGcnrldytnHJOMDK7To27WUjSR28uGNzHukWMKq54/eFyWQqc/NgjK4wDmsqK5biWK3kkZFj&#10;UKV+XIHBG7O37oxwQvIzliwv2Nu6sltBPsVYd/O5gzIVOQMHnGcKQCFVsrxurlqHm1o+7/Xz8zbt&#10;2l8iadZIRcxKERvNVFDA71crzsO7JwcHg4+65TQ0OOztJZDboscKqy/Ln5V2yHa5CnOVRvmwTmI5&#10;GDWPp0O2/SKSYWkTT5mZlVPLjyQwUNHlP9/aSMBQBjA3NLvbn7HM5uTbKyZuGgjZxD8ilZMEEgry&#10;27kkZxgIpHn1Dw8UpRi4rr/XZ/Kxc86RrZrfU5VmYqLX99OIyCECtyfvtu4VeRh+6ncskV3ZzCS/&#10;hu1ZpLcrbzW8mwnA2bNuPmIOFOQCQpIB2oBa1Hw3q+gssuqaRdQztCbm0VoWTzYzGfJfkIXXahCb&#10;QEcY7AMa5e7ZlNrGnlvISsqszM8OC0WWXKqpBVcMFZVH3VyaxlTlTlaSszyeanNXj+enn+Xz6q+0&#10;V+96ZIJLqCGWGQtI8cWCHJKDgLljyB03ljtA4UEZ9tGGt1Ep84ssYjjkh2pPIEXaq4wR1xgggBwC&#10;QWFST7pY5IA7fvUgHF4N+18qw5O0O7N94ZVcHLKNrMyIyPutbtkhkuJFDXlxIzGRQCCgK/wgJnJO&#10;MSZzwCzOqmuWFv677b9d129LTCAw20CBy/mXGY2aVI2+cNjGX4ZgApHy7uV2qem14dWK5g1KJGTY&#10;1m0axmMSqzpjcdzksjAjhgArNu3Lh2xkxup8+b7K6yTKGuEk5LKCPLAAyW2AlsdWKsDnjE0d7NYI&#10;Ehuo2Kxq0MzMjSFyikBflCkNzwcnaGJzgAa0akYTTZz1o1K0XFb/APDP032fbVa6LKngYSyW821o&#10;7dpBbRrIyZXzBuyhO7aSvIALbsluXBpDpc4hlms/3ax+WrMyMIwzrK4JbhV+TjIzgCTOW2GpGS3u&#10;L8xNdqi3UzFI42/1B3/Kv7ssWGF4wW+U5G3AYamr6PeeF5bvRkuluJI8IsdrJ5kMucyRSqwG3lTu&#10;UBQMAblyGraNNyi59F+fQ65VuS0L6vW3TdXfbrr0u0ZMcwl8u2udRYrJbsvEmVjyxCkvjLAMePmP&#10;c5bIUw25DTq0MsUjKjO/lt5YjYbWGH4XjOD1A+XGCVBdbXF3c5il+0feX7OUbbwcExgqoGWYbG5X&#10;Gc5IBaui+F3hbSPHHjvSfCeu+JxpdrNdNDJrK24nitZjGRE0qqd3lFzGrvHkqjuRHIytA+eHoVMV&#10;XjShvJ2XzLnKNGMpSsrXb1Vu9+no9vn1ydLieTVkVX27542WAxlAXfDEkkDYcE87eACTygIlkh+y&#10;TyW9ykrSDA8lrc7m4YeVgdCGVgy4BJIGF5FXdb0+z0rUJre5tY47gzEWz2MyMEw7fLG4Jj2H5GXB&#10;XaQu0gBlNNHDTEeTaqsatGke8gLuxtJ3Yzt8s46cAnoVor0ZYeo6ct02jljU9p762t5fg/69dEb+&#10;m2WgnRtUOtmaOZY1+wtDIkqrMpO5JFx8yvGezA5GMMHAqot1awzNIMO0zFvvffXaGIJYYyVO0jOc&#10;FsAgYqnBdXSxBJbvbiRflkmA2gKuc46DLnGB0VTnK/NMIY/MQNLNtwFkiYFtpyobds+7x1H3RnqA&#10;QBw4iSlFJLZW9depx+y5ZScne/T5LbrbT+mzQsSrXUKJM8nzkKjKMOFbBAKnvnnAJLfMAcnN+xlt&#10;CnkSTLLGZH8mPyFZnCk/KVGASN3AG0DnnB+XMsnKriQSTb5P9XJ1bLtuB6AHaWAOBgK68FWB0oZA&#10;kjxSIvlFV/dIHMbZyAgwQUOAAwyWbeBj08WtE4q8ej/r0/r/AIGvYPaLHHaFZFgj/hVhudVkZj8w&#10;xwVaTLDGOSCRla2bWeJSUmklkkmYJDJ523ymUjlhkADH8WFHzZyFFc/aus5lVwZGYFd/klApXBD4&#10;U4yCq5UepGCW21rWwtUdpE3N87b08xtyHLAfMBgALkjoQXPUqMeLiKVnc8TEwXn/AF/wf+CdRp1n&#10;NDKLAGNW8wFWUbVZSS6kDJ/iyc54IcAHBK7VgeAUTaI7jILx+WzdME4HHDjnry2cD5jzOjtC1pEo&#10;dpY1bapVjwe4ORghRxncVAC5yoFei3fj+/vvBej+BdRW1nh0u8uri1vJLUedGkrFnj3MclWbEuw/&#10;dZmKgb5Afn8RTjK/M/8Ags+XxkYx5udu/TTd31vrppd9dUlbW6i08K8jFoldWVWj2/NjqQ2Wz8py&#10;OuTwTtHfcsJpV/fSHLIud21gvYk4bJzuPY44O0dDXP6dLIYFjlu4wxYLv3H5lYgA855464468/eO&#10;xp0oBYx/KFX5lBQdSPlHBBAOcZJxg5wMkfO4iPvHy+Kg3c3oQqhkj3Fd3CqxZR0wNw/hxnB47e4P&#10;Rw+I9Rg8MSeGTLH5X2r7T5ckY8xH8vy9wOdyq2I92DhvLQchRt5ayklt9jRuZI+jfKeCe7AMD1PI&#10;6DBHGDWtpcCG3aGVGZlYKPmO6RehyuPU9QcjPQ7hjmp1Jxvyu10fP1rx2f8AwfL8tPQ1LSRBKfMR&#10;zyTjd91eM++fTsffnGhBvUIpZXZl52seASQAO3br2HJyKyYHKkBUU/L80iq2wckE9eMnB49cjvWr&#10;CISCwC72b5Fzgrgc9OOfr1A96VP4jxa6JQDIVjhXavl8N5wXO0EZ5GMgZ4yMnjnOKrvG8q/MD8yq&#10;27yuvuefXv0681ag2NuR3IDDdt3DPfHX6duucZwQTHJE9u/kynv80hkHHGCR04zzwPx4ru5Pd5jn&#10;jJL1M+8QPuTyQyyAs2WxuHP4Zxn2GecZAbNuY5WZWDbuP9Y2W/iJPfptC89T1HtouZJosLGqna37&#10;ssSQezfhgd8cevFUr+LYrMEZljGYVVd2BtzxkbjznucEDoMmuunLmselR00Ma8i+zx7Zn3JuUFVU&#10;4bnOFwwI6Z+o+ijNu4GaPcQZNnC7SMpxggZHCjGCMdGAyAede7TC+Qzxr8xKluARg9sfMM5wcjnO&#10;az51cRsIbfvjzHKjIwxJO4YJxjkjnqc/MtdaPaw8nYxbmEfaJFYM5VTtjwzZHsdwBB2EZ77STgHI&#10;j+a5mWdoH+VsMsjHbgcEg8YbHAJOABkdFq1LY7JwBbpD3kjaQ/JgdGz77hkE428YIy1dmKs0rxLI&#10;W3Mzqy7UwB+QPIGck7AR1APRFs9aMrrRkcxCyL5c0YkEnmMzIOG2n75z16fMOnbGeZwpgZo3Rd2D&#10;hpFUhOduTjlQOgPpznA2m1Fp1rJpTXz3zfaPtDJ9n8oENFtx0J3A7uOvQpjOTitNbRo3lIz/ACvI&#10;WDZAVsjqW2jg4HYY4HtVanKKTfXUHUjJ8po6Bo+kahpN1e6hq8lpNaxxm1tfsrZnVm2OocEsrrkE&#10;DbgqG+cHyw1RXaNVlV8orCTzH57jq3Tkn0OCcnApI5lnt/LDeYkjsXZW2Akjby3TLEFccnHPTrPH&#10;EI/LknuI8Fm85vM+Y4HYfeBJz0BO7oCMV59ZxlFKKtbd9zKctdf63/H7tlpuxwS1jmYW6SeZGyll&#10;kYbVbgEcAknOOvTPHQAO1S4gWV2jhaPc+FjmYso6YXpu5bnOSSDk5IBEDbnYMVZfl2NtVfmYA4Bw&#10;Bgbckc89zgqC66mWSZYRyFOyYx/Mp4znPReNoODyx6AjBzUvdaMuX3k/66f1/TIGxsUiNl+6h3Rn&#10;cnTbnA46nA+mCOTUZZxEreZt/efMAwJKhQM4IPuucdsZ4xVh1dnhEifNHzL8m5huOCq8EEenf1ya&#10;ryGR7dMp5exSin5fnXAywySoI7dM7QD2qLJm0QeHdD9qWHbE3MfmIcdjuHA3DnbkYPTvgM1Lt4pW&#10;NtJ+8b5ZFH3V5ydpXoQwXgck4AG7kOufOfZGtxIi4/etGwIOTnpjj/gWDls5wRmMOzrm5t/lZsw/&#10;d+UH1ySQSS3bnsABS22NFrHX+v8Ag/1uQLJFE0c5KrDlTuiQggAgDGCQxxnGMDHPIIpdtyHaKXy2&#10;LN+8Vvk+YYOC2MBsDrkHpjB6LvbfuaeJSc+Wqs33RyOg+bGCB1JI554qbTL230+dbxo4rkKuFWSL&#10;dvXnJOe/OQeMMBg5FVTjGVRKTsu/bzsaScoxbSu/66lcxusqIZVXduKlvlYfeHO0ddoA6DK9gAWF&#10;iV4ry9WGIIscjk484YjVlAXO7kjjbuHJ98CoB5UR3JhUaQoZI5NuAcdh0+6SM5B57nFRQgrBKWmL&#10;SKBJv3gtt5x06nPBJ56nnINVGXLoVy83vf1r5FmW7iVWhVdq7g8lvIPm3gHG7gZbO/OBx8w5Jwa+&#10;xDbfYjEr7cK3y7tqkDHKkDBwD15AyOfmokkGyaKKWONldj8q/KrAk78Y+UEYxzwBgZGMpNFC88eF&#10;T7uY1jj5UDk/L3+YlenOCBjGWyk7sqMVEfvXzDJFCvyZMiRwbgijnHTB+9gnng5HGCViV49rSOsi&#10;hlwqqCW7cYORyDyNwwo9jSbGklhaT94GkywYk7e/PykYIxjg5O7oehcXMjIEt03GSNQfMVB5nTPX&#10;Gew5POSc4NOKQb6L+v6/ruJKm4s6wN+7kIDmHcxjznPyL85wFIxwQc/Njh8d35SLv+VRG0jRyt9z&#10;p83OPmGOQf7x9AaLu3itpltYxHJGGXPlMGCq3fd97HAB6Hv2Y0RCSeRxNHuSRgB5ig7j0OTgHvnH&#10;UjlQOcqUfeJ92Ub9B1ruZ0nMi7ipH7xsEMGyDzjBww9O54zxJbtJEY99osO1SF2xsMgY+buuDuA5&#10;OBnvjBhji+1QC8585WZvO8sMrHgc4GM9M4znp90gCaDLXcjI8hG7crGMHOeBzknJ+UdM5PUg7qUY&#10;ky6l6ETg5dZFK5EzFvugEEdD8vbLHPXnBzVyzkuGbE0m3DHhgcBjnj2XBHHpgkEtzTgMkEkpl/ee&#10;VIDtblR8wG3cQM4HGDjAzjOCav21ukiuVuJhxiOYQnH3sZyccjPGScZPuKzqR7Hm1ttf6/r+tjSt&#10;A0sMbKSykr5MeOwyeAQCOD14J+nFXLbhcHMkmRux67R2BHPTGT2GM5FUbV4S2JbP5tvK85YEg7u3&#10;OCOwB9zkCyjoY1jLBvlDMJF3A8YPfn/e78DHUHBRPJqL3i9EjzR/u1b938pVQeMDBAwPTn8c895V&#10;hQKHKs24Hd/edgRzyMgc5x1yegqKB59xYssnl8+ZuO45B9evJx+AJIHJkwksqoQcMcMof5f7ozz1&#10;yfrn9dUo22OKW47eY5CrjdjqrKwI57f3jwcYGc+oytRvuEisgwwX5eDkehznng46dj0qQMJEwTt5&#10;MjMFyehI6Dpx6cHuSSASSW/2Z1yspZ9wLBVAwDkcDGMc477eM442jG71Yl2KrGJhJt3+WsZ+4vzD&#10;b7YxwOOuefXiq9wXR8LNgozFtzZ3f7ozz/6EB165qxP5LBo3k+7/ABPznBwTyOoPPODx3FVmLiRZ&#10;JISPmXCs3I/hwT24yc847niqktjopjCjMUMSpubG3aCQcA47noP8OTlabK0QiDDdum3bT1JyST26&#10;4yp9OTxnhwK7VuSn+sx5i7SwyFyDx3+YD65PTJETyMisiRqyq23bwvPA9RnjryCBnkCiKsdC1Exs&#10;kSNdqp5gJKk8nII5z7dfVuhNaXjLxzqnjCC1h1q5uJ7bTdNjsLOLb9yCJTHFENgGdgUIAQchFx2z&#10;ks0bnyTG6t0/eMA3Oeo7kkc8Ack8cEVbhGiKOXYLwJFLcM/ykHnJGApHYkE9xgddGtUpwcFs9/kd&#10;FPm+HmavZ2vo7bN+fZ9PxKN55SRsN/yrksyqx6DnpnqSO3ZR6AZ9ykE7hLhFXg/Kx+7gFvu8gAZD&#10;cnByegGRpSAvGgYSFt+WYELv+Vtw2jt1z2BY49qTRZjMcOdpUnc42lXOOmR0JbvnB3EcZxUNWelR&#10;dihegwS4k8uMRrucP0RgSCPvcnkZxyfQZOaN1EVO+QFW+WPcvD+V1x17kY4HX7vUbrEx8uHKRSDb&#10;826RFJDc84O3p8mBnHy9OCDQmt2Fx5VlJJHtjBDLGv3jg/KuRgEYODwOg25C122SSPWoruys6Oqp&#10;JlMZHmOiluAQxOeckElhnuy8ZUkV7lfMiN4g8xXjwJJNkjFgC2McFuZFYkcccn7+2xPJBKY3llh2&#10;ry2FPlxfMD3HTaB8uM7VIbG3IqOTFDsmmWSZkyZI5B5jNtzucZ4J5wRkdAOoJ0pxPSpphcJK0LRs&#10;Y1WNBvhEm4rkDlj93GzOCAOTnPOFYQ5hkW5tl8zAV/MkOI8EZzyQR91uDnDg88EOvWaJmaaZgXRn&#10;BWQbSBwpIB5IYHHOCW6cZpshaFPKIjXc+NykYPzEhcbwrA5PXuDnJK7eiMdTaPwr+v6/Mt2sFjHa&#10;fa5rqZr9rpvJaOMyJJD95WJ5OfMLZVeSAvRgxNGKONf9HS4hjMqqrSBhGmB24ycHKKCwz82RkArV&#10;mR1DtFd3e4W7gM3mEsJFdc53dhg9BjGSOMYZHKXtoY7sv5OfvSSKETcFzGc9MHGGPI5xk7Q28ve2&#10;REXLW/X/AIdW/wAhoBhMcjK8arxvjCq3XAJHzHvjbwRv2455WRZXEf2ZW/eKuYkkd2Em7qAuSAWy&#10;q9cbc5LHAS0niupW+02khba3mqzDBYEkDrhcngAdNued2SsMk8Sbt8jfcMbIqlXkT5d3X5OhxwFy&#10;OccguMe5eqeu/wDX9f0yB0vIIibVW+8u6JYCu6TduXaDnPOOWDck9iFqrezp9o+zRoqxuqv5P2hc&#10;vGc/KPlbtg/MeeSMkKVuJCoEf2ojHnIDbcMVwBiQDA3f3cY25wCGJqK+u2e1jti8nlxlfItzMwkC&#10;j5tzAgZORt3c+ijIAOnKjam/e2v/AF+P+RVBNxdSLHbN5ke0FtpwOGUDOMZ+Yc5BAQDceorPJCkb&#10;QwMVj+z7FhUFguT/AN855zwTuBx1wwssYBuEyR7VUOrQk7oVPG8kAOihSpIIYdAMjhIbu4PlyAuy&#10;7VTDyN/qlKElCOQeOxycg8EKSdoROqHxbdv6/rboJcG8uIm8uFmuJNx2rGWw6JleR8u1gQynGCV+&#10;Xkgrf8Nf2LJ4gWbxRpdzdWaoyXUMV0ILiRSGRPLbBCyKxSYHBQmMlt6/KM+5byY7iSOJ5lTcUa3j&#10;KsJFZiQh5ycgLnDY3DnBydbXPDOqeHvEU3hy5vtMm8p8x31jOZLaQNtHDAAbWj2MA4BOAvDHaO6n&#10;CXJzpaK33hKSjZJpdvlbp2WnpuZutT2ZGyG6faNqSLI6jB3bThlbavHGDkryQCPmNGVJ2i26hcLN&#10;5efMZYWTYGbau7acZJGScFgd6/fUVY25jjheNl2gL8rbRGoIYDBxkbjk4JbJ+XouIZZElaMWsW3g&#10;hV8wlz8uWXJJOcDvjAOAMrk5cz5rm1NcseX8dP6X9PbdJRaKsfnW3mSLvZZCwZiQ3zcqpDMRj3wO&#10;+WDReYbfDbWz5jNHIo3bzt/vAbcs3935SwCgMQcy30cjCRbWSUSPIpRUlSRkUsQGA/iGOByQQWPI&#10;wQ9Xt2dmsSsax7pDCi5jWHAx/ERywPXcCeMjAzvDY0i1a/8AX623KqW8St/pA81WUCFo7hRKo5K7&#10;sEbQNzDccDhs4+UVVukaeICSUncqvHIVygPUOGDDy/8AVkkYPPAHBJsXlwt20j20vlxtOjttiYmE&#10;kdck8ggqMHOSMAYBAhnmil8xI2fbIBGi79zsCoBOCM8gEHJHXIXpjoidFNyun/S/ry/yKOoJOzyQ&#10;qd0i3IaNpm3EDGSx6DGDwoGWJBUkAg15FuCWieb78f73arSF1YtlshuUbGSwJB3Ak4IJsmNYLdpU&#10;kWP7QuzMilWgcPjiMKSCSPl44wTj5yRUukD2plS0kkPzloVVUkO7GVJOR/eXBPO0jGQK2gtT0Kfb&#10;+r/Pb+mU4rlpoWuLuHd5u5/LwwDZGC33QpJYgf3iVJ+bKqKd/LJex77oSfNuZS8e7HBbC9dw3bmA&#10;+UnnqRue5eSx3TyPdR7bdfLCo2GAOQeE+Y9CORgHHXBO2vC8FpMzvbRzIseZbeRnaOT+Eg7gDhgT&#10;yOASGGMEL6lGXu2PQp6e8lr0Me5AXISJbdY1bbGkmCjfLgYJHTuSMfKegANVbl42eRLiMzR+W3mN&#10;ls4IU5YbgST6jGTnsvy3pY8wsI1XZ5zNIjSb1LM33F2gknJbG3nBY8ZIqlLFbM6klkhkhx53BVP4&#10;VyA2cjOSoyCCQCcEN1wketSkv6/rcrlV3PN9oJkjZvmVkLeWTgHfnHUj2XrgAg0ydkGnQR26fMuH&#10;WaNj+9yxO47f4Fy/Jw2QozhMVPdGOR99tFEjFmVoljVR1DHbnOP7o56jkFs4pXAktw+Czqswz+95&#10;U/IQCR3znI6++RkdcXodVP3rf1/W/wDTKk90hEcfmtshy43EZVVBA+btyfru2jgrgEAgto5J5rUr&#10;5nzeYrD5SRyQ/Oc5HTk9jwVEtw3Rgu0Q/wCrLZTB5+UYI2j8OAckjJzHNbQrJ5SsrLGqmRlcndnJ&#10;xyueQOgIJ43bsZpnYmrWIzD5ty8rbVjWHYzbvmQgsCWJIwCTnAIALDA7ls6vLK5CTtu+do+QAQTu&#10;Y43cHcR2OCDuY5NOKIjsyBjGVwzKSwOMHGSRnpgDAz/tEEBsm24JjZljZFHl7Y1G1SoA+9gk4ye5&#10;54zTNFumT292bWeK4SQs1tIP3wbaV+bK/McYwR2AweDlhUEzXN0TeTPGzSN87LIN5bBIc7sEll3E&#10;EgLjt0FSWjC6mS2S+25by9x+Youem3nG1SWyByBgcEgl3bvZvIyss3lybZGjYbeucKc52luPl7FQ&#10;cHmqV2vIlcsZ+f8AX6kfmYkaTzVIVgG8uIFXxyBySMbd3yk4xzxtOZIra4aKSbeu2FhIouJGXKkE&#10;ZHAYrkAnCgkZHJJJkSBPJWY3Egm3Mk0flHaUHAPytkEEk8cnI5BPMUFrNKscdvEUEk2NzyYBHA3M&#10;xG1QMqcH+LcDzlQeQc0baP8Ar8PvGSoyIqQn5m58peC4JPbn5cDHGRyvJwDTklihi+13F20i4xui&#10;ywxnkklsEYA75znOMYDmNyrLG7FV2/dWMMsbDqB1OMKRwec47EByrLHsmKyRbmyqrkheMFgecnnh&#10;ue4Gck0g3Vhi/amulRmme5Risq+UVJbAA7ZUFcjOR68cYQIkhVxFuHRmzuU5wxB4+7gKfl5bcdpz&#10;hQfZ0aP7MI2VViZXVskrjAJIHIHAYDBGV+76TeZFHIxlt4/mlXbNlQp6/dIJOwkn6k9V7QF+39f1&#10;26EDeWZVd2ZmO3y2fPJ6hicDPYdO/Geyu0DedLtwzxs25W8wqwP8brgqOMccg4wRnlGOMFUK72/e&#10;DKk8E47D5geQffnjq90JCh135mKrNGQUbA4wGPA25XOD0OMjGKHfVf1/X9eYK7F3txbJ8uR5KqSx&#10;O0AqBuIyMKuB67QRxmaLCy+SNqr5asnlsGxu4BIOe4AIHbGMEiogzTRgTGRj8xkYAZYHBGDjqSME&#10;8D5e2QasRfaIw0skO7ZgMsbfczkfdB9yMhuCMHcdwquUiWi/r+v+HN/Q/E2l6f4T1LTbnR7O5k1a&#10;YO9xNbs0toIiXURyHBRm82TceQU2g4KtnHcGcrO7tJ90SfKNr5HbGCxIZMDsN33upgXzjExnPBO3&#10;zvNxgAZyQRgDdtI45xkbjmnwh2fM+7G0SEs2SrZ+bHBwxBOeuAGBzgmtKladSMYvaKsvvv8Amcca&#10;FOjKUo7yd3rfol8tEl8kTMxhaRfLZQsoVpJHJ8w84znjJwTuPXPBAxlyRgSxs90u5pt3mxqCApKj&#10;gngAkHjA7fdFMjYBVnjdchFOzcNoA5yM9B6MSeMbeOkxsiqrJDGrSTMJIW8zjkZVc5ZfvZXaDksC&#10;N2MFsQk7f1/mK2YpPMV9rR58uRbgJublFByRyMkZ64LAD0fcW1vBbozxsAyABtu9pCHAxhecHDE5&#10;JJfB7GltltIrJrqC5naYr5kPk8bY9hG7H8OQAR97J9QQKbDFPdLKqCSVlt1kzKFVnXCjlcjOTlQB&#10;1IHG45JymTlrvZL+v6/Iej2w8pGnjk+6vmRtkvJsGWK53NkseQueeDVyGN/sskclvtk2iKFZGCC3&#10;ZjnPOd4bLDjAOGPUfLUVvLKea+5mbDESH5SARlhliCADyQVBPJIGGsLEICySJt3NtjgWTDoxBweT&#10;k5A4PzDgggjIM2Man9f1/X6O0FmidTEDt3KWjVfml4PXIPYHPHPTqCRYsmuRsciRpPvFmbzVAHcY&#10;IGfvYzgMrAjgrUd3pUdkokEytJcRrK0Kq+I87RgkgZOMqRlh8p5YhgS1RJZBCWf7yFgvQsRtYNk5&#10;IBxkdSR9CcZROKTjKN1+X9f15Ew2QBmLzRFWBnjkkHz5JIIfgbshcEZzwQDgA6Fu1wZvL3q8kmZN&#10;z/O7ZIbqwOcklsgAkjndjAz7YLLEMxNJJNbndnKIoKryCARuGR1BPynKnINXkjM8vyp5kckqqyqp&#10;XJIDA4BwOq7RwecErgsuElY5qvZ/1/XmWra23MttbxnzpWVZIFclmPOEA4yw3bucEDrwCFsW6PqE&#10;jypPI+7IWNlVgwJyMHIDHLK3XL7QcZ2lqQmeVGjwZIY/9ZCsKZlJ28jAO8dx0XOOPlLG/bR27Bln&#10;8mSclk2lGbagz8zLgEjqOPXIO7g88kcFW8dX/n/X9asdbSy+Zs2eYryOtztDbZG2g+64ZRkEKchs&#10;qGOMWJJZHXyYSsKhiVZfmCphlTcygqOiKOQDkr0Cmo2Ms85uR9yTcsjyL526TcfmOAWPALFcbeeM&#10;kEVKtvcQxrOtrcQwjiS8hVg0WcnKswGSRk5OABzwzZTmlE5pW0v/AF/Xz/QIiGE1xI2/ypmljtRO&#10;XZcBc/NwpwxVuBuc4APAzagiFszKh3MshYSMoXMiNknGQSPpk5OeTkCsFmNuxzMqbV/dyK2V7AFw&#10;Pu/KV5Yk7gQOMNLavEtw9x9sMjYP/HwqRkZIyzDBIA3ZBO04AI44rO2hlLWLt/X9f1fpPbXCXBt1&#10;hkXPmLvU4B+ZAeVzk4wp4UjhT1PNyK1SOVrdlj86NNqpFcKPLYE/dJJ54IzvIU9Rzk0pboyZuDbN&#10;tC+Y6715VeSCAcqd7LwSCPlyFICi7M0cDiLCqsUmPMVCxVtuPMY4PygKOSxwOdo5auepG5yVObZf&#10;19xYijd7iOCRYYhNGxaC43RhEzkD5sEk7mycEE4+XIJq9aPPJGrBGVmVf3KQyKz4QkqerHJ/i4yO&#10;wast829vIlvHIzN8sltGuz5j1VMHGSMA8MM7cbjmriFftjFnWYRqF3JIAxUZJCYXaUGM87skKOvK&#10;8VSnc4qseZb/ANf1+W7NSylRZTLt+XarZVlRSwJGFGcHPVep5JBIzVq2eaGOOVWEvlxsHkSZVGc5&#10;4bPIOG5yTgAnb2o2jW7r5zkssgWMxsy/e4XaSD8w+UcA5U5GBglbMLLIn3E2yKwbyVk6jksPlIx8&#10;ueQT7YNcdSmebUjr/X9fobNq8bhbR3jLQKzM8yKoG7bjOCMkEHOPlAIzg9LkEkZaJY5mKfK0m5GV&#10;RgkcZPQtnJPTJ5BAFZcUyzyKXVm3sCjbRuPuFGACCTx1wF4HBrQWcncoZk3c5jlDZHHJYZ6jrkHG&#10;4dMrngrU9DyqsWjUglIjV7iBVwxILctkEkHkZ7j8PUZq1bXM6sPKk2rn5lDALgEfdz3xjHO3nrxk&#10;5u5clmb5Q2JFVScgfwjjGOvpnJwxUYq3Gw/eRyN5iqwEzlSWAPHB6HOemBzyMDkedynmVId0akL2&#10;8JVJDhVDfu2XgY6cbQemPlGMZGAuciSCRI0/duqtk+YqvlixfOPxyB1O4e26qVs4cKfLG/Z/Dlsn&#10;Bxjg5P1GPbIYVcby3fKyJmPcWO7cqnaB3BOeCRnnjngqDDicE4+9qWbcrjjeoxgbcsMHnA/hb1x0&#10;xz6mrMJkYqZIGzHHudWYADHXr+I68A5yQcmjA8CyEwj5lQhsA9s5J9QOMEYbIB+bnN5MoFRGj3Kz&#10;OeoAGQADuxjlvboSMYxQclRalxZi0q4nVmY5VWXcOmc5HA6fzNSbo2lxISyquVAZWxj1ODxjjpxx&#10;xjOYbNreRvL8xVV1U7gzN8nTIGfw9u2c1OyIXZYTIfnJb+LK4PyjjGR17bh0yDiuiC925wysnYlD&#10;yNtllPCrjnHPbocnGQeOp9DxV3S/7Pe8jjvZJGgaVfMltyoYpn5lQkbScZA7Z7EZFUlaSU5KqDhe&#10;VU8MR7Z9x26/SpoZkYNJCw56lemPbt/LJPHTA1p6SuznkWHmZA0wP7toyW5zx1Ix16Z6HHGMd6lC&#10;soMbqv3cfLlj6bsYx19ux5BAxFBuO2RCVRnUpGuDt/8A1e/pnnqHRbDtUPsVgdrbuvocevBAxgZ4&#10;rTc5ZIsLkjDZ+XkfKDsYEgkev+HtzUyDA3McKD83lbemeckDI4/UY9BVjWH8NFreLSY5VTyU+1Nc&#10;XAPmSAHcQAqkL02ryRjJqNgk8ccgK71j+ZfukYIAHQZPOepbAGcY56Z0/ZVOW6fpsZSj2/r7/wDL&#10;zJojMGeVMKxjdlbcSAvAbknoO/HQfWtKGSe3gEM6yhlWRW2xkMfugk+uO5GSCBk4AFZsTPHI/wA7&#10;RSfMW35GMD+6AT7ccjPUDJqxZiM7IphGB8yqZCNpPY5LDBBx1PfnjNaxIj7vu9djQito5Qvl+XGF&#10;VXnZmG0qXyRubKgghlJJHIAxkkljRSI+dTid5GMTLJuXC5G4FshsptwcEjoQOA2I2uo1jUoIY9hJ&#10;jGA2W4GH4znjrzkfLkDo+2uJI4tqo0u5lZV++rqCV5G4c5UEZ5OMciqeptGpT0iv+B935P8AVg9v&#10;G6tO0iw5CJ5bLhSSDnP0yGzjGGwSCQDX+2XcDyKz7s8yM0nJbjcPlPOcc4zkepGa0o7NZouPLZ5v&#10;3scexvn5zs6huxwBnO7OclCYZ4bi1uFiuo9wcqI5WmyGYZyyuuMZz64HcDGK1WopU5Rimvn/AF/X&#10;oVpLMmRmgEhj8xY2musxhW287iTgEMc43EcqOc8S/bXlh8oiQIzL/oxnC5wQc9BvwFIAPQFRzgZG&#10;SSVo4rWOHckJO+Pdv5UE5O3ghckqOACRyckzIbe2uI4o7X5Fiff+/bb2ZSrLjgZ44JUklsgcONi4&#10;xlrZ8q69nf8Ap7jLSLTbiKSTULiZYWG2ENJnfggdCQqj5nwxz0AxhXJiiiy3nQp80bKY5NjbixdT&#10;wCcEggnA5JzgkAUXjhZMRCRGK/vFUZBY7QwxnoM4wCThegyTS+WjWxxZeYfMym5X2c5G35WPAx65&#10;PuOq964OUXJJJadf67enp1vSngna0kmuQflchZc8B8cgZ4LYPQDd3OOtUzEUVnSHC8/IY+B1GQR2&#10;+Xt36dOdYpPbLIkcUILR+Xt+0BiAdwG7k49wcAYUkAgEQ3UE3yosDBZOPLWP5lx8wK5BwPlwDkkA&#10;c5AGJ13M5R01vf0637/16mbcxNlpHk3KOfMByDx1HXrx36465FQtalHZJ2kDL8skYwvzdOBwwzzx&#10;29cir13AkKrvRRhDsG4qTkk7u55U429wQcc7jVaF5D5MhZTyQ2ApGeACQM5zjI5AwcfxY0iTexVK&#10;Sna+9V3cqvO0nPU47jt0HT6GGVXKsSzj5ty78KQc4z+IycdQAe3NXWJSQOg+9twrMQvrjqPr1zyR&#10;6UxxgbANq7sMq8YGeeD25x6jrxjNTI0jLqUHEbuCJGG7iPZnccNngYBHTkdQSDwTUbQkjgbY9rbm&#10;wSg4HXB46++Bxkbeb8iRK/lhNygfvGkkBG4E5xgDj05YjPBOKZAGKlBE0hMi7TJGwO8c46cnIGc5&#10;ORxRF9zbn5XoUmUBy+z5dwLKPvrxx3+X5c9+PYgmo/swKfKE8vax2KuT0xjjvjpngjOOOKtHCx7r&#10;bBO3G5QWx39xngZyeh9OjXgDFimxQflXeNwbrxnP1x3/AANSzRVLFJopC3z/ACtyWZX6D7vOOnO3&#10;j88YxQRgTYT5UDFt3Ge4BI6/TGeTg8YNsw+U3nyBfQMWbnJyTjB7gehwCevRksIB8naAp43Lnjja&#10;Bzkd/wAOPWp5bGiqFJogZF4zJ/Ds58s55PH3hjAOT0I6ZApgSQjGfLO4pwuGfJB9+xHUDnHUHIuS&#10;o0oaNl++P4G4wMdRjI5wD6dccGo5FCBiw+X7ijax2naSR0znB5yOi8461RrGp/X9f11KjxuzYSPJ&#10;3MiNGDkEE5xxwck55A6HPYtlaWJRLsZty7mxGSNuc47lQeeo6gkZ6C19mbc27bCobgqu9kG0AYxx&#10;1JI4zg5yck04xrGvCLGrLjdIxIVcj5u/OADz07gkYqS/aLTr/X9bFe4giMbCVi23+Jl6r2OO4GB1&#10;yAOvUGoXtcysZEL/ACqu7G49cAfXgdDkZz1HNtbcTRhU+8y5DbSrBumeMYH06DGMHkyGLzsMsXVn&#10;x87BlGM9fYZ4PHUfWXHmD2nKUHiWMGXO1odu6TaGwSAQeT3G0jBxwKk8lDMfMRY/m4b7uQeMg/3T&#10;ye3bnkEzPEGZGwNy4Gf7qso4wR1IHIGSeh4IFKsmYzMscbZG7e3GDk5yc54/E4xzWbiP2j/r+v6/&#10;OssLQxNCG2SLlcBiAnTjrxyOew2+nFOUB49hj2fMR5fRh0HPHAAyv/1ztqTM0Ksjpx91Y3U5AGQR&#10;nGCCT36A8AAnEmwh/mk8vYMLuwAq5HTOB7dxU3G5dxu8vuCRszHG1mUnGTt/oFz36dDinW8QdFCL&#10;IyumY2kjG0qSBjIAzx7Z5B6U5Y2C7CGb5uN2VYL2K5H5jr17GpEQpI2UztBHLHI55AyCCenB4wR1&#10;yRWbMZS00BmCZDqEXCtt2hiF7jdjrhj157jHNTjzlDKxVtzFWkblRgc5PIPBGCAc56kcBYIyqfu0&#10;2mNdqnqe+M44GMcdjxnAxl0iMyMHmZWyV+X2IAzjGAc9sdOc9KZjKUXp/X9fMcEV0WEFgWyqqrDd&#10;nPHHPXoMcntk9ZMMxUfaFWPHz5cKwXOMcjseM9OMdOosab+SoTICqDnfxj6jBGPXI9wBJHKFjZpU&#10;k3SEfMzD5WH8Ix0798+3Wnc55SDy/l85YZDt+WUemSeM9cn9egHcvCG33gxbmUhGVQRyR0IB4A/v&#10;DGOvQk094VjhaReQshRWjHysB6AgAkfL6cNyuPuyQ2uA0YuFVWwHZidrLjrwN2MYPuT7cIljkiTy&#10;wFgZtrZLbQBtOF544BdhwMEfRgRJGFmn87ZGif8APNRgFsdFBzydvoeDngdCG3uUj3xQybVjG6SN&#10;Nygc5zjjGOO/HTBBFSRW14sUkzx/xsskzKGxz6dfQbh0OB1YZTG+fRW/D8Ru5Y2IuF/eOu5zIoVt&#10;hyQQzdyG+8B2HBPIfLtWdpxGFAbcsew7V77eQcADjGT0zg4rofhxq2g6F4jTUtb8Px6xFtULpLXH&#10;l29wx3KFlbGdinDbSQ2PUFmqLxVqltf69dX1nDb24adpY47W2aKONGcska87gu1mUbmJ27VLHblT&#10;liqPNfW+2v39jt+q0/qca3tFe9uW2traO+is/LXTVK6vkWloJZFe+1CNleMtmZvlYBerdCuTtG4c&#10;AnaejKroWlkWKWBpUhZESR9w55J2ls7eSCwBUY25HQZdKsVlBEY1yrfM21QwZdgBI75yJMkEfcBA&#10;GOZJA0c6hriZgZOXO4bVaNlPUrnI6dCQMYXJU877ExtF2tb/AINv6+ZXUGZPNieONltdzwLG3HGS&#10;OBhVJHPzBcuuOADQ0DX7teXd2sjfK6fuw73Ck7SEXblyTux0wQc7Sd1SKRHF9ilRQxbNxJ5e4sc4&#10;C7l3ZXksMY3KOp+UCLzCYQJoGkKygLGsRO87kGD2OFRU2j3yBkbpNY+zsufpv639en57dzMkj82M&#10;wGD94hY/uQGQDheOSPTn3z82QapzRxsGdMqN2JcrgEcE56gEjPy89Aeec691DJcSS/aEVoROdw84&#10;sh3DgjLZ7My84JxwRwaFwuZWlMbYaTbG0a4QtgHjPHIPIyOAD7UHM48stChgb2Ztx6livy4wcbep&#10;Hr9QOMnpBKk3+raYrxhd2D268H8O3f1wtrMQi2uctwP932/+txnd6ggRHbC4klhZh5mdrKnJA59B&#10;j+Zz2FKxUZSKhREBAVwrNjaiFl9gP55OAeozUUrSbd0j/eGUk5BOMken09SRxjkCR/mZfOlDSAAN&#10;JsyQxxn6nvnsTk8gYikIgZmeNicKXXPPQ/3Tx+J9cDkgRY6okMiGLO7btCjCt3A/HkZznnBJzwOs&#10;bB4TmeVT5f3kbHByAckk+46AZI68ZkcI37zy+W4ZmibvwSMNyPYc8+xNQSMY2+0Yd2U5Q7RluMkD&#10;BwDwBwMdjnoI8zojqRO6kNboiscEOox6c8dMf4gZG2oSxizLBEIypA81vv7jjsAMYzjpnvyMipp0&#10;nViX/d7SpVyrsV4GFHy9c4P3iCDwe5hdmkbfGOFO3apIwMn5vUZGDgEngHABGQ6Yldj5fyRHb8yo&#10;/kgZ5B6dc4xnuMhumWqujsR9rkRlj6tIyts3EAlckex6npg89asMVXiOHbHu+6rZ5GOe/vyOcYPY&#10;Go5od6CaPy2eRDGi/Ke49ORweckYxz7aR1OqNvvKbee3ITDDy90YU4HIxgAjaM+vBJHOOu94C+H+&#10;keMItUv9Z+Inh/QbXTbMv52pXTNLN0CpDDBG8sr7nVSMBQud20ENWHcEu3mR3W5mUldoBIHzHcP7&#10;oIOPXheM4FQSShH8lcllk6bSNx3E/LyM5BA79eOhNdVGdOEryjddjvw84xqKUoqS7aq/q1Z2v2ad&#10;rq6GXsdvHcOElkVNjMvmxoWddzNuYrlQCoJIUsNxxzjbVFkdYjFIqiTzIxExj3MzDPKg7t+CcZGQ&#10;O3Aqa5iMihJIGkbBkDxYP3X+/wCwAZh0IOewGahEqSH7QqSOMqJPlVd38OTztwecDhR0b7uFfNzS&#10;N4fDf+v+G9SuVSRmWPftVQjNCwEe1n5YHuCQCMnt6A1HO5aSNPsy7g8kRa3LbmU5Unk5JwrYHUYX&#10;rnZV7RtCvNZv0sLNEZ9uHuPOCL5QBJy7YVVHLB8jAPUdVomOO0t2lR1jRo/lWIDcylfv44xkgAYA&#10;CjbkcHHQqclFStodUbP+u/6ldmjjf95HH56sHHI2tkcNhdx4+8WHAAPJ2klryb7f/RiyZC+b5m5k&#10;Tcu4c79xI+bknLHBGP4nM1zHEZJLbbIsxUfZ8/OQ3QKScDAU5AIHzfxblqBDIN0peSRoSoVRtbeO&#10;GUDGRnKqATuPyj8SB0RV9QkuzcuwuA025i/lwyhmC8bm3Dj0Zc8Mu4nIw1QXP2ZJ122G2YqZGYRn&#10;d1A3HgkkjcFzwSGYAjIEonuIUUIxkkVVVpnXO9lGR1+8Rkk8kDIyV4JguB5r27RxBXkDCH97knnB&#10;4J5BHzdecAkkvz0xN6cdey/4H5f0+xGJEKrtdV3bwruqjzv3hJcYIJGQeCDng4wAKrjayboZ/wB5&#10;I25dkLSbTHuLuCuRnftBwe54yVJuSySPC80MDINuFXzF3Ag4znJ6nIHPH3iDyTDFsZ1IjVYzsKeR&#10;+8LqgXOApO5cYwA24HaGBwTW0TojLf8A4Hr/AF6eZVkZL9I0mt9ys7S7vJ65VtnO4gEKzN94ADHG&#10;QadtWG8k8vT/AD24LeYhKrwAHyMFj8qn5VB5CZ3MuHMm26aJ44pDLM6K8rlkbbwBGf41LfxNnOR1&#10;+bEbwQZ8yK3mV2iVU3MNyMBh1CjOCV3EkZJyAME/NcTVOP4fr/X3DZridAyQLuhkjyYWkLqdqt+7&#10;xjBBwrKo3E4JDNkkSHzbaMSsLpEZvP37lY42sNvYMwHG0YZdp+YDOyVg2TbIWVdu23h2qqhgVUsx&#10;Y4ILfOdo3NwAMEiotNSy3wfZYpdqfP8ALKFCAElizc5BAILKcpuxgEqActw5o8t7f15/0169YQoh&#10;tbiYKsapCrozfOCyqBjgKMk5G4jq2APkcNIv2aSWQyW3lQrueZoVXcWwTgNypUFl5IAGR93Iz6R4&#10;k8c/BuT4R6d4d8H/AAh268FMmqeMLq+3NIvlkeXDCgWOE8B2kILOxbiMAQjzi6kimgULNHJiXdJF&#10;GrNvIIOV3gMcgLlhycYzluRRsdOJpU6MoxhUU7xTbjf3W1rF3S1Vtd1fZ7j7ovP5otVkVgzlVEu6&#10;RGGQcbRuxkMPnUYUN7ssN4UYtbLJJskhZlkkmGzqDhSwG05QNwBwrEKQVYLPmO52usjEwtFG0u0h&#10;VCgh1ODg/MCDkBiT0GSHXMqQxsyu/DeYSqqrErjoEHJzj0IKgnAGanqYRVrW+Qlw0MDswhuinMjF&#10;bVhJGD95yrAlvv4Od2Blsg4BbcYkKwyww4jnZ5FZGlZnBUq3ygMu7cMYz7853NuUkgUwFsyLNumj&#10;eQMvmFuR8u3aQ2RnOSHfklad5NvBG08iqreVh4lc5VV/ukNtUDHG4gEjnIANCH7sUn/X9df8ncbe&#10;fbosWtvqIDssjeZHMGKqoOSrAYI43cbgwLY+bJFe6it4jGsrtdKbg+TG0kh/d4+6Rs3fKSwL84Us&#10;AoJYBZWhLyQtNHw4juN1xGVVgV+cDdyMbOQOOowzEh72tgvmvHL5cjMNsSpI+9wNrOS2VU9WLHdl&#10;dwALH5toxNo2ja/4f1f07K763KY8uzuYxHb/ACiV1VGyshVdrBOmSwUpnJb7/HQ7a8jqbUzX3+k+&#10;dJJ5MjKqCR3VRujIHQE45xGwboSDtnMyyzqkZ53FVbG3c2CNuNzfMPm4xt/efKcOA8Iug7NZRWsm&#10;6SGNfNiTapIYgxfP6em3jcW2nu7HVH09f66f112iVpo4/tcjkNIrP1VGL7Sm5l3cZ+XHKZKKVySK&#10;z7za9rcSxTRt5ygOXTakJ2uux1OTgBB1KgFFJOAFNy+vnWZA1sH2KqxRKGLN82fm5wGIyexYMBnn&#10;atXUhJCN1zGGX/Wq8mWZsOCR9/5yWCk7doysZGVG07xR2UV7yb6/kv66f8A17RNBEC6p4i1j7Um7&#10;dbww3OfkUs/mlyCDKVR+mBHgny5WVUSpq2v6Ra67NpFnDYtHu2/adUiViY92cNvVzgYf/WbxKob9&#10;2CoxiXU90kklsWXzppNiWCzMzBvmJm+R9rP8q/dD7ssM5BBoS3o85orrVJFe4kXc0mFSPerFpY13&#10;neoKfM3zFmVQCpAevYp47lpxhCEVbqlq/V/15G1HAxlJuTb8unk1bRr8973N7xP4p8P6ayX2h2V5&#10;JrFvZx+XJdSGOO3jMu1kaNcl9pZB8zxohDZjGWVTQfiZqfh2Z4ZpobqT7XCZZLqNdxMcnmZii2uk&#10;37vI2EMp3BhGrEF+Vmu79UmglmkaMyKtlaS74jnd8qptGduOu794iLyV8sNWfI7rdPK4tfLjXfby&#10;qxEm5oogvlru+7uBO4YBy5Zjtr08NnGMo1/bU5cr8j0qeV4edLkmr21u/KzSW1kn0Wjfc/Uv9hj/&#10;AILH39z4a/4Zo+I+peFfCtjLpklr4f1qyt/sX2dljI2SDf5YcgAjykQBjymWNfm5+0J8Q9T8f+LJ&#10;fFviXVPtEsojN1dySm5V5VjLZDSMFER84lEKKU3sFIOWbh7vVrswC1e7aSKSQhh5qsqxo4I3urFe&#10;Fj2kgr8zsAS6sBTurmdZPtH26eVbiNJJXlujI5ygPmdCfM29W6MxKDoVr6bF8VRxuSzwjoqNScoy&#10;lNWSla+6tu76628kz6iniMyrYGlg8RVc6dN+4nrZJJcqe1u103522q6y11FdRyTI0bbQWPzM0eGY&#10;so2fcYbd+ACQShbB6Ud9tBNOL/iWNgwhjBVZFUgc7ScKpKkHHyeW2M7StTTmQ2s0jM1vldkICrIJ&#10;MH53QncvqfkO4ghgThiYrlbm2MyLAoj8tZLcyMreaxZcNnG3OV+Zhw3Krg7RH8h1O+lFcqjf9O3X&#10;Xv3fqrFBy/2TKqrCSGPdcTOqsI9+0x4/iVTkBR8ij5uiAisFe1u2t4GkMu4eX5EagNJ5gAXZ0H8X&#10;oFI5A+VhJfW7izZYZ2dYWAZo5EXA4wE7ltp5wBx0BALLWCh7b7GU+UGRWkGAwGAoAGfmUKCcLnk8&#10;ggqK6Inp01eN/P8Aq/8Al+BXllZZfLnkVPL/AHcauuVj2AlhnjPylePvAEAKckVVlaO5n8iQL5bK&#10;vmYkaJnwm7exPCngnoAAF++CA0tzLxuuTN5jKkiSeYqpGu/og/hcEMuAfvLxjaDVK4leOaQeZGNr&#10;bF8qb7y4b+HJKnKk9TnIIH97aKPUowv6/wBa9/13YwSXMsqyeY7LCm2TEgyCN2ccnaBggHGFwCcc&#10;VWfECefJNuzb7SEbo3JUNySCDuPPI4zk4zNcTKbrzBAvlwqyjbvYrluudxO7cec55zgDHy1g6Qzq&#10;xhYsjqJNq/KRnnkEDOMDYAwAB+7trWMT0aMeb+v68vw3HzssXmiJlkFxuU/uy3yjoxzwPmyevXPA&#10;Kim293PouoLdW8Owrb7l8zuMk9F9duee/OcZUtbzmbLyRn92TI207o+ucEjGQCQADwMHA5JrmSXc&#10;fNt2kDgqWIXnkn5+flIwpPcDA7c6RlKMrxep3xpRlH3lddfMTV7iaV5BLcR7Wb52CYU/LkHqQcDH&#10;HYnHPSqoWZ7lXO7enPmMp+XJzuPpknqDnPqCCH3MkhTbMxjjZf4mYlVJJJ+UhSDg9cnBxu9G3Tu0&#10;c3np8pba2WA9cEMeOmeuSSoyOwG23dnqUYpRSRSAl8hd0cak/fdYwWHIGGy3y8njoAD36EDviMlF&#10;RV+Vv3Y69vTPcEe/uBU87SKFWIKGRSJCGIXcRkp3yc8cEHLDBPUVkiMrb4Ax3Llju270wM53EHGA&#10;xJOPlz0FI7Y6jbhlZZS9q27blsjdz0x0GMdPXkZ7gRMobcyys3mSeX3+b3A6gZII44/2uzmjjllG&#10;VQM23pIOR12/LgZ4OMcYYY7UxpCq+bLIzL8x3yL06nPHXGQOPyNVE6YDEg+0eXdRqeI85kUsqgN3&#10;6Zye3OeeeMmvOJY/3R2/cw0itncM4znv+JxkdsHNiaFIpPLmEaSq2xVIPOBkkHHToOvUd81HLFMA&#10;zxl+fkDKvygscYJx8xx6/wAsVRvAbLOWZoWVudobrwuR/n1A7c1DtilhUzSt5ZUbQc/J0XPPUcdu&#10;me3AqXzhuMMAZVDEMnXnpjrzng8jr6YNLIPLkcPAv+sKFd3JxwSfU9cn1PHFB0xIpzFK0O35dzbo&#10;txAwT2PHtg9Pu44OaZhhula4aMK3LHqM9eAOOv0yPcELl0Rlmdm2qC23btU88HoT+fXHPekOZQyq&#10;0it5mxZGwPlPT+meh9TxQaeREZrdfm3r1bau3bz02jnJxnpyDznjNRwq5lVlIb5jtOA3Gf0Gecd/&#10;5vDGN2UL98H5ZGzjnOcqP198jgikEEgh3Bt8a44Em3DHoMnGcEsP/wBYoAasDRP84C8AMM7TnPT9&#10;SBnPQ+hNRRnc67XLZyMMfmJX1GeOecd/apHRBHgjYeoyeh7nj8T36D2pxaZP3UR28lQnHKZ6decj&#10;Pv8AzoKiVWRlbckYO7KqFAO0A56D8O2eaAjOG2qqjOMqvQ/RsAjjv0J+lSOjIkbpIy+WNrdPm/An&#10;nj8PWq8iJJGAXPIwNrHtxn9Pr/UNNyaVS0bA7dqrhi0ZyPY9Pr/j0M0KNtyEDKyn5cDkDHfsflz+&#10;OetIZEBUkneucttBYY5wT/Q91H4P8x44GkiRcnqFXhT1OPTp7fyrnPBk9LDHlOWKLt3bmO2PkHHc&#10;gf14+poUR7lWRGHmHJbkEcYPc+nXv+eHvDsEghfapkKx5+bK547+mce/XFEayRJsUMwDceWo2Bsj&#10;+n45H5BHNG2g0MMshlbadvzKSQOF6+n8+T9RIkDxorEN/rDtdhwV7Dr39P8A62FR3eVbeXO3B+br&#10;t5znGPryOfzNXbm9lk0+2sb6VrhVYJDtYcKTkKD1xkscH16A5wGNSbi0l/SM1kZysW5uT8u77zc/&#10;oc4OPrn3sRBvsiBH+YAcsvIzgfl+JzyAOcGNSh27m27Ttb5OAfTOee1SYmyThmO47csCBj/6xP5e&#10;9ApPSw4PHsaOU8LzGV9ODjOffPuQPTFSRCN5/MX5fmz93lvbHIB6nnAPXjAqJxIY2SKY5jPHy4IO&#10;Mke2T/X8FIcn5zIo3n77++B69lx9eucUjO2n9fkIFiM6xvGvzRjbiQYUHjk+w9+T+dT2+RN5TO0b&#10;MVXcF3FX6D3x1yRyOo54poQOoQbTGx2t34B69OeCeuT0pxbbk5ZV/urGV/DC+vA/keOAmXvaE0ds&#10;uxpFiVufutJ1XI+XHHOfTGM9cDiaOe5hhYMGy8ajtjdxg+3I6dRk+9VoxIu3zF+8o+ZTg5JPYYzz&#10;xgHPpnFPDYj2q6btuzfH/CeTlf8AZIznnHO7pxSMZRv5h5Rn2xyNhWXaFkzjkZAHp+n4dpo234aA&#10;+WzMqpHxjBz8ucjjnn0+XrnNNlI2+XHMysy4xtwOnPJI45bHUt+NEe8yM9w7eX5Y8zdISTkZI4we&#10;mDye340Gd+aP9fkN4mjWJVZuT+IAJz+pwDzx9KaweWDEiEFW+Zc4EfUZ757/AIenQylHjHlhW2qo&#10;KyBeV9+/cEdhnrjFRpHh0B2xrFI3yvu+UhT0A9OfTpkg9KaK9BGQJIqTRfvBndu478AgYx8v9B0G&#10;KvahO7sI0ZV/hjdW2qirkYPBY4zjJ6jqKqxC4ijEzQrIzNu3MM4YYz3JIOcZ4H6Y67R/hL4k1j4Z&#10;XnxK0a5s7y1sLnZqFja3C/arZcDbO8XDeSzvsEoVgG4JUkVr7SMVq99CJ6+92M3w74Vi1nTNQuYd&#10;T8u4jbdDCysBcp5cruQ+7hwoA29W3ccqaxWtbly0ckR3rgeX5e3rnpgDtx2PTrjj01Jvh1N8FbfT&#10;L7wrNp/iqO+Jh1C3Z1g1GzbeW81WLLkNgK0aquCN24ruPL+BrDwpP4jNh43tJo7Se3kQXduQslq5&#10;B2zbD/rcNjMZxkcBkI3L6mJwdOPsoRkveSbd3a76O+zW3b8zxsPmE5e3qSjK0G0k0rvl3cbPVPdd&#10;b3W+hzsnlyQqYoj5y4ZTDjCjGT16dT07D8agO0RtGhYbv9o88HBHHA+o5BP1q3qkcfnkW0MbeZyj&#10;IB028Dp29O+efaBGt5lEdwQFX5WyxOMdPz/T0ry2uWVj2Iy924eUqN9ohkjzuY7do2rgcDHY5Xgd&#10;D056U1W2nyy5+VVIdVPpsHIGMc47gkd8czJBcyv5qRK3lyKruvUHsM44Y88dcduAKRUZ4fMbaisu&#10;N3l5HXt0y2CR19RxyTnLuHN3ELJ5nlPG2dm3du247qcE44HHuDxjoa/lyyRtBbp82drbWPp6Y+vB&#10;xjt0qQyuiiVHTfwVL84xju3TJJ46YHfsjW0PnNGrDa27PmR8qAfrkDII6jsScg1Udio+7/X3jkeC&#10;SJYEK5ycMuQu4j/x3+Hv+eMUxTicr5b7eFRj9Ryd2cdB05+o6zLNLHAsRZcNtUjnOeBz8vUcY6Y+&#10;nWOZY4VykrlW+7Jv4HQ9Mnt27HHUYq4hHsWrK8ntnjvLcxp5KjdtRTgYAwQRhj1Gc5PXpUF7Gnn+&#10;db2zJtXDwNksGBAIye2RgZ7Z/GS2lktUUxyvlfusp5RcnGD75Jxk4APpUUdyzRqglWQLtMbtnsAP&#10;Q54HIycnA7VrfQmMWpXX9f1/w3m22aZW+0MC6K+8yJgbj1bnGcdPw7HBw+KIMudjfcB3bsYGRnIJ&#10;7c+wHemQsiSkfe+RmO2HcQCCM9fTjr1/OtC4YSW0dv8AYFDpgfaI8KZF468HPJBySM9/SlaxUpcr&#10;0K0rJGzbGbbhvLZlzuXPCn6/L1HBHauj0GTw7J4bl0PW9IWG4kula31hXm8yJTkPEyZKsn0USBiu&#10;GIBWudFsZJiwYb+rebkfNznJ5559PU8cVYgvEeHEcjbM58vZwVzyFyeFXGB1HJ3YAArSnPlexzYi&#10;n7SnZNrVarR9/wCk9HqnpcSe1W0keKc7tp6+cp5B6BgcY4BHOMjKikKG3ViZGkwu5W5CsN33h7ce&#10;nB/3RTZ2iKqjxMPlVv3n3lBPbJO4nLegBPbNKPNiiEQh2rtyzx4wpIPOR6A9znJGeOucg15df6/r&#10;+uhZspRlrmZ2ChSWbeOeMAqMjvk7exGTnkGWRmEvlw4kjk2nlR2+7kY4HfIzz6mmQ/ZnjEFzFKyb&#10;mwq5wi5549Ac5XOBwQTjJkcFlzFty4Ytk/xA5Zl+U4wR36BiOhy0o5pP3v6sT2sAktZJ5JNsy4Kr&#10;IvAYFhncBhTuw3cYyCcDbT0053t/OtlAEkbbVVd3yhlJAGfl4OCOuCepPLY2zKs1pNJlpF2vGAWU&#10;7sLjJ55Hc9O5yAFIJg8uIqYjGTtJLFcc4JweMhG9txHGSaZzvm5tH/X9f1sTLZxXGprbwzNtkkyt&#10;xJ/B8xyCRxyec9xtyRwtWpdNOl3ElvPFHH5UgDMsgbC7SV2nqVZWDBuM8ZIGAKkLwpcCaRVkSEl/&#10;KX7yjjjJGANhyGAJxtU4wDVr7TesBI8nnTbtsjL97HzHJJGeSeh6/LnBFVEwqe06PS34/wBf8Drd&#10;+EE8kdsNqq/y7t22TBxvK5O0kYO04Xng5y1WrO0u76wuJtMtoZFt9hkjjZVkK5Ayo27yo24OCcAk&#10;nPU2L7S7XSYbKfT76HUluLOOZoWzFIkhGHj8sAkEYIDDAIVXO0naK1leLZxKWhjuJI2KK0khXkDa&#10;q8qQR99vlxkjqSBVVIOMrSON1PaQvDX18u60a26216EiWNxBGd8DQxv80bfdEsYJw4bIzyDkjJ+8&#10;fm2Ei+2Y1kAiVmMj/L8isyg/f+U+nXPGSeCORA1y8lv9jnlh8vznm8sqiqccbztGWYthQOg+YDjN&#10;TQySlo0LfvFmkfa1w25W2jIJYAnJY5bBzxypGTx1InNUdSWrt/X4+v8AwxtR+fcap5d08nmS7mdv&#10;OfzGO4bkVUKkkAA7QqkhjjaAFOlpr3E96LhQ+2ZSJVZgNgK8hGH3huCLyfmVlywWRzTtT1pJ/Dmi&#10;2E2gWlvfWMckcd1CogLx7kmCTMNu9lkZ23Eb13YYuUQ1XtLcQ6dNPNe3EcabvLVZFCx+ZFGCC+7h&#10;TnbuUN5mCDg4rz/elq1b+v1PDrcso6bbL77aa97eXbQ6/V9XuzotjoUrytFY4NmJLVVW3Z3O8opz&#10;jdIWYkAffBP3cLlTxyp/y7yxsu8yOq7Av8IdepYkN0OdqkgKP9WI3e1jsYbDzlUskjqslqFjhZhk&#10;rHknIJyc8L948A7anWe2U+Xb2DeZHJtjjhUtOiooXYz7CYxuHBzu4By+4lZrVJ1JXm/66Hi06fsl&#10;7q6t7Wvrv89X63v50CyASRS+ckQxu6fvAIig2Nlw2xcdCCwBPIUGkWZklW3zHb4lTiTDiBGmyVUY&#10;OCgXON2CuPlIOQ97+WEzxadJ51vDIE+2M2drLv8ALLFC28Fd4IwAQN2Rzh0UlrNbhoEkuF3SFV8v&#10;znaMcbRtYMuSMbhgA8/NhtsHZ5tdvy7fo/wQ62RraAXM0ckcbKrfZ5yCrAqVBxzjBHIAYlk/u8Cw&#10;ZFik8mNFhb5nUQuirLJnhW+deR948Hp8udoYsa8M8zEEqsjN5Uo5Ekmd245HGZCckLnIzhSisJZm&#10;0yNjN9mjktxB5W2WP5eXHO0KcnKthcNgjoMBgjnlzOV2v6/z/H0sjNguYLVIdQgvUnjRmXdldxxH&#10;kOqjAGNuwEBDwOhxTZJzettWTayw4RJIQyAbeWbLAL9wg7lO088ggqXkkqQtd3MU1rK0aSnynKEh&#10;VO1lXKjKnBBAPI4wAc15o53hjhaHb5Nuwng8oHau1mYqvVeDHyQPlxnBVAdY3SsdkYxev9f8Ht0+&#10;WxLeM0t1IPtSNgmGQRRkKWKcEEsd4cM4yRlAMgYTJu6H4hj0m7urj91MZo2W3m5kZd24OyjPyknI&#10;VsZCsfu7gwo36TqWkiMa+UXKmS4wx5JwQV3cDcuQQSBjAwQJH2/bHjtrxVUbo1aT7xfIIk+UkEna&#10;uGUBiFAGMZqqc5UailHRoUoxqUuWW1vyt27/APD63Os+EfgC6+LfxJ0P4aWnjTT9Ak1y9+y/27r0&#10;80dnGwyU+0GGKR0UuFQvsIQuzMVjEkgq+NPDF54T8S6h4c1m3S01CxuZrW6s4Z0Zo2jcxna8JMbf&#10;MGG5SVbbuBYBDWd4L1uLTLyS8kSG4lhWYQRlDgF43RDgMWBVSWUDcmEXlhtytzqeo6pqUev648lz&#10;537lnaZ9ygBHKgc8kODwTjcMHDhliUuaL7mFR+8qahZxu3K7vK9rKz00te+l726IkEckM7Ox2qsb&#10;bo2y2GG7AQHcBg4wM8YbkArkV5lkjhZnd4FCyec29uA3OAQRlTlj1x2J5quGjiT7QbmaSOOLKt5q&#10;4ix94deAMjcR1H8Iq5FEolj0xMeSfmZlU/MuVYt1AGV6nDDKHBIUkcNQwlp/X9f16GhYXdvC63Pm&#10;RiSSNtqtgKVCtjBA/ujqOvysd3IFxPIsZLiJiV2xsFZEO9TkjgAgnjB+Y85UetZ9sZGVtTikZlcv&#10;JI0cjYZgcn7v+0dxIxjdgE9attNNIrmTzMNGPMup5CW465RSclQG9Rzhu+PMqL3jzakby/ro/wBD&#10;RhnfzPLMCLJ5bJJGygGMYwcYySqqudxycY6kMK1rUsHWILMdqruQwMueckNtBAyc4UgjBAOXXBzU&#10;ubiW5aC/vWzC2GHUksyhlPUMpO3gngtkbRgGxownllt7i3RkaKRhtijblTw4VTkHcCc42ncHz/E1&#10;eZiIXjc8qtG8b7fl3Wv9fPr02nqbtW/ePu4GZ/uj5uD8rMAuTgHkZwMjgHd0y5Mf/ExWRTmINLGM&#10;Y4JZeDjB++OwYZx8pArmNNlt5bhpUL/Myhm3LuABO9l+UZXOfmGCc5KjkjotFmZzCk+oxLyyzG32&#10;/N93DqQ33doQDIwOegAWvmMVTabPmsZCyd/6/r/I6LT5vLdo3ni/dxnyx5IAHDtu44IOGHIwwGcc&#10;1tafGpdn3TMqsS0ayc7Tt4A3AA++eR0LHBrmdKkEqRzSQyRyMrHa0JIj+78mOAwzuBHygY7jJboN&#10;IaTy2uFnD7S2GD5boFYqcknGcEYGQBn0rw8RTPl8ZDludBbuyzeTmRWCDpu2/dXn15A9N3JPYmtK&#10;yEghjWCJo4tv3nU5X8huJ9AAe/TpWJaymXaZJMBcs+OeB8mc8n0Xk++RWtZsTuwyszLj5lORk+hz&#10;kEf0Hoa8qUeWVj5zEQNqzaVXWNR8qqCW+8D3x3/yMDORWjaKGKKqN8zfK+CPbPHbr1zwBnjisi3w&#10;I2jWHaFGc7sZODntjH3fQ547calmVd2UKu1+V+bqMjI9+v07E9aVO3PY8LER6l/y50ka1kKsysQ4&#10;XBU4J7jJ29898HucGCZxMMGRuezHpgdOf8cfWpSJm25AZt23lTxz757AdDj+RATgoAy5yMLySe/G&#10;Rux054/lXoc3NotjhjoZ9+qTSb8sy7chX4A5xyO4yc9M8+tVJwoTMTeYzhv9WPmLEnpx05657eoG&#10;dG4YzQMEdmyxwoY7c4/vdyee3TqSCBVG4WVhvRG2u2WKdPTIwe4HfHXH13o/EdtGWiTMu+Dt5gjZ&#10;CzZZpFyu4AcAKAO3y9VJHPPNZN9FGsrGXKx8hlZQSeBx04XJ47Z6AAZrcuo45WZBHuVpNvMeSGwc&#10;jjBzxnrnp26ZN3DIuZI3j5YhgpOdxOSp2j5skc4wOuAScr2/aPYw0un9f1/SMm8kL3HnOV8xWO7c&#10;du0H37DBzkE4PPfJphF87y5Q33sbYvvBt33iMAr90cdcAgY5FaMka+TJLcGYuBvmk2hl27fvdRk5&#10;A9unOOlRbXzMRy2e6Pydu2UuegLkHjOBg/L0bnryK6YxPYpyio+hGbma4WN9qyRqAUj3B2xjIPzc&#10;MQGx1OcHOOoFaVv+PmNtynljCctxwM/dyeWO7k/LkHAIc8aMczoylNhkkkjA8ttx53Y4x8uD2B6Y&#10;ytE0skQ8/btYSYl2yEDGVYjcQDkhSMHHQjJxguo7xNNNkiW3jtp1uBqDMskcDNCzNuw6kZjPzbgp&#10;G75hjkcg8gOhlaURuoLKUOxZE2KB82R1+bJGSOoAPccxQzy7RGJ1T51b7xUI2Rk7eduATkDuR6Zp&#10;6JHEqpOxjTaN3k8hMsMgZ7cRnJ5HXAPNedPciXZk5j3RRzI8ufLZl3RlWGOeox8vPU853A56Uxp3&#10;jhDiWPaoIaRhkKOoHIz97HA7cc8VpxQaKFuob6F5na3U2E6ygeTN8rfMmTuyny8HIbDAnHOfcN5k&#10;rXAufm8vMiq2MsQNuM9wCOeOPxAKtNxMIyjK39f1/VytNGPJ8meJv3eFaONQVIA6lhjnA9gAwIwG&#10;Bpk8Kq20xAttYfu8f3eRjHf5l5+6DkZzlXMrZ+1xxu0jSA4aPksM4GegYE7fwJ424M13pdxb2saX&#10;mnXUaXNuZbfzIXCTRfd3oXxkblYbugKDnIIrOnTnKLaW2/kdEf6/r+rlSeQF0E/7wKuWYxBsucAN&#10;jIJHXjHXt0qOZ1+a4uATtUmZdoVkwOcdRk4HIxnPJpXmwY184/MrAhQOeSSB3YHIJGOAMEHbuqNo&#10;ykHl+QyxrlX2qWDfMp5yBg5AOTycN9RLkbRjsRkiHLv5UybRv2fMsnXgBvvEHgFiSABnaAaEE7xD&#10;yHbzFk3RyM3TYeVz2Ax7/MTgHBqRZGwu6ZvLaFtxjjwQe4RT0GAAc9SFGMNkCyNbXi3kA8xozuRt&#10;vLEE4A3Z7DjjI2tk9w0aXf8AX9f12IXRUKpNuWLy8lYwRjng+qg578epDAZdMxljaKUjMKMDGLcH&#10;q2duOFByTgnk9wOtRw+XGqyblXCqJlWLIUEAYwASwxgY4AAUkg9HWq3U8kaQL50kbZj2Zk4K9F45&#10;w2AMYBHTjbTiuZ6FNde39f15ak0V0IoY7cbR5bEjy4/lUgj5SASBjoNpIO08fdNVVaEQi4I+VGXb&#10;8o3HkEjCnaowOoHQsAOBmQQRW8aiLaY1wXhaEGMKPnXjjsD0GRk84FOiluJWUQb2bduRld3yGxnk&#10;YIOMY2sd2M5U4JpxBJR2Ih5cu2OOYssuHYhFIQAZyc5XGc98YDdjgujfaqNLE26RsLCygfKCcIQx&#10;64wpwOBjnaDUW4sD58owyoNuBxJk8beMtwuQBxnaOgNSGWWEMElkAV2DHzBskjOQuSBkHA24JPIH&#10;PGKlaFyXT+v62GzXDSPw/mbXOWkkVS3zbuD2J+bkEYz90cU54oCZpJINrsmFbyVQupO4LyQBzj5g&#10;wORjAwuEefz23XEIVm2rIFkLdPQ7RkHLHp6dBwHJHOI/OG1VWYGORZGIXc3POMA7icdDz6MrVXI5&#10;XF8K7E3zvOAXUttx5fcLyc+mCOhyAflzyOJo/nAhAbKsQ+4EGRW6tlT0GRyeD2POKrACOBtka7WV&#10;2VWJwWweGIIwMt1PT3ycWk3RhZpWZgzbmZmX5Mg8jPGTnOOmN3JqeWxhU/r+v69blq2uZZo1kmcn&#10;JUbkjySRjB4G0DsBnnjqBzehaWJMqmwZRmaFsAcfw7ugz26DGOOM0bTeSsksBYFSsKxwnjBx1wOQ&#10;eOmMMQO+bVrHGJVSCdpPmwknmbixGRuPOSTx2HXGeQKxq3OGqo6mvp5DIMSJvQgKWZySGzznv7Y6&#10;njg4q5CI1k2uScfeUAgcnIPX5h8w9+nbFZ1niJE8oszLtZcKBs4A3dAenQg5x2yKvjasfySqI+do&#10;fCqrHII64HGRnPGTwMYGHN0PIrR1LK5SXfPHg4b0Of8A6+OvXvjjrNwQsTW+3qrKoVto+gJ46+o6&#10;DI4qJ55jIzbVK/KN27LBewOV6cM3pxnOesqEIVb+7x8y8Jhhx8vUDoOfpgVcTjlzaEkKsJwd3zNg&#10;NuYMPQ4Hc9R6Z+gqOVBMvmFF3LkbH4bJG7GRnPOMk889cZpx2lWQsudxV2k+bP17c85/EdwCjKsp&#10;56cFjxyAeWzjufc4xgn02iZ/aILgESKWcfeHL4BXrj044J2jP4YOE1CCK2SGS3uy37lWaOZVTY3Q&#10;owLYIz0PBAPIU5FPn3kLMFY9d3zccnA5J6Z9P7vHTFVnEj5LtvYOo3KuCe3rwTwffpzgF94uKi01&#10;f9DohfQhdxEnkytJt3Dc0jqccg5OeeAOSfqMgk1EJCzLIzK27htvzZJGB8zexAI6DnHPyl43IdkL&#10;xhVG75XyWGBjPGOeST0JP1NMlJ877Wkv3cFpMt8vXPOcdz6c8855mx0xI5AnlNA0A2tyu3I2kD25&#10;B6Drk/dJ21SmbfvSKSEqG+8vKlsf7ozwT6A9hyKtSLGVXd5m3crOu4behGFweR7cdunSq1y4Xcpk&#10;2tztZ3bBxnDHdgjnHOOPXJUGodjppblOVY5Yt77sJH5jbicgkknK9M5HHPUEZArNmswQrfZv3fyg&#10;rHgDavK/Mex24zwTyMgDjW+03lpP9ot7hxcHBiVl+VskqPlHQH5f4RySD3Jp3E5Sd1afyZJM7vmx&#10;nHO0cdPu8MDktjHzGu2mo9T0KUprb+u//DmTcslvJiTeJmZ/mZQpLD5jgA/KSO4545OBhqDxSwz+&#10;XJLu6bYTGzKRnPY/LxgehzncCGq2WO17iOQLIGWNyWZWXsRxxxgMFyQQM4xiqJRZvM+VmZEX5olL&#10;A4TDDgHKjHAyeAeCQQOiPvHsUkV0ineNQssjblXzGaVG3D7nQYJ3YIyNpyykZbpHFbpf3DW818sJ&#10;Z/JaUnahMnDE4zxkAnIyB0zwRJLPdS7XeMr5jeW8cjLuZiowOQBxuwMDBDkgc7TBNdXEUklvJDIT&#10;D0eW4LbiTg9sBQccDOQ+MckDsopKSud0VJ7b+VtP6/rqQTm5s55PtMkcTPIQqh96yYAxtIBAAyCe&#10;ykHHTaO//Zh+E2gfGv4++HPhX4ouri10vVLxk1i80yaOG4tLOAPPcSI7IwysUTvyhGRj0FcZa3cd&#10;ut3banG5lmjULHnY+53UY25J3YyvrnBx0YWNC8R6l4OEz6Fq11by6lbyWdz9mlCvNC4VnR/mGA23&#10;DfeyB1OcDupRoxqRnJ6dV6bL56HoZfiqeFxtKtVpqcYSi3F7TSs7PfR7O99LnXftLfD/AOE/wv8A&#10;i5qXgL4OfEBvE+h6c5RdSmtQqyy7SpJVVClSwYDaMHb/ABck+fg+ZGvlybtis2GJGZNuSWySW3Db&#10;2xjO7HAp32wXSJLd+ZJIsiOfl/eFv+ehBY7vlVjgkkZ+8NxYxxiJLlZbtyrPFtjk8raxZSOG+8eQ&#10;oHGcHgZOTU4mpTqVnKnHlT2RnVqe2rTqcqjdt8qWiu27Jb2V7LW9l16ubzLgeZMscnl740lUkbWw&#10;XHOSOQBxtGAeM4ANWdoCD5CLtdNjeX90oAgAOPuhtobIBIOOBuIq3K08MZS7u2G+PdGyXBdXZcED&#10;0IbGf9nAYZqOBm877Qwt5BDLiSFGIIKyZbbxwCEbPGFYZGAazpvZER01/r+rlYzRzWkyS3XmMpJ2&#10;pJ5jM2wguTs2ljngjbggdSeI3KiXax3fMoXYxUy4bZtJBAbtjkjPUDGKmvJIrlZJop98LR7ljmnJ&#10;Gz5j94tuHBOQcA85zwDWnkl+0MHbdvby03fLkgBWVyAfnJYY56yHBB+70I6YLt/W2n9feJaxXM8E&#10;0kIk8tPLErbl3GQs5VkYDOQAenOflAIKmq8MUg/ctcsGEZSRo9wyuVI54YAcjbxgrtxxxMtzJLst&#10;3yq7m85ozuaU4ydx7cpwDnAGWAG1BCqIkrLI2IXYggs2duVD43ZwQwxkkH5Tzkcbe7pY2V03f+v+&#10;D/XQmYmzvPPsHUrFtZP3gYiTj327wTn7x5U5bqTGkgkususnktJmT90q4ygQM+OVIPpnB3/d3AlU&#10;t9Svnk2t5a2Obj927ERtjtnDuSCMlScAFsAniBbc2cq/Z4leZZFDQecyqiqwZSQQCGBL9FAznuCo&#10;6I83Kioxj31t/WvTv8/Rgo85s75Fbbn7Q64Ykg4OOjJncoOMgN0AxTZDbQwzRPLIRGAvlRR5Mg3B&#10;uDuG0lgOTgndxtztWZkneaO5khkm5wsjRlW2kAD5sH5dxDYAYD8OFb7YyrPcwrG864jlZQNzEMcn&#10;IIIZSRgHjLYHAqEVzf1/X9LpqVpYpZLWONiu75VQQ2y44BX24+XnhsHP3TlQ2WMtHMDJNGV8yXGH&#10;AhwC2Bk4BwDkD5QFbJGDlyPd75ISiyKI8XHmXDbo1Rk5z/CcHrkdMjnBMYt9sMHlJ5kkRjWORVBZ&#10;/u4YDO4MfmyM/eOVbJJrWNzaPrb+v6/PuiuLe3lCxLN++jbbGtvHkFmGdoyPmO7jvjADMn8Mc5lv&#10;Zoyk7MLdUfzmbCOQNmUB9ACp4BAGckZNWblbaWOOO9mTbFIWfzxuiyC2zPT7zBuSQdx6ckVFLJPE&#10;PLdLhm27NyW6k7eTnk4XK4VipPQoOAM9MNDeMuvX+r/1+ZTuJt6fLut9zPCywrtDcE5BB6llGAc9&#10;ACw+bdVlMc+2NXWFuRukt1ZUBA35AznggNyQMZ4KrjScXEqRPCZ42+0/O8JPmjsVUnrxx97JPJHG&#10;Uq6lYDy2a+RsNGz7drL5mAOFGTtAHQANgMwGTmt4yOqnKN0v6/r+noZc3k3VyzhpA5tx5c2zazrt&#10;5wQeowfmbGMLk45XPmtpJNssMW1gcttwvzYUngDcSdzc9SAdowa1L5ROJWZoisZ3XBy/lu+ONw9d&#10;3AHOS2M5ODR1i2tLaMvGTJGqMtu0kLKfvgkc9cO5Jx6YPYn0Kex6dCXvJf1/Xl/wxn+S+DBHGWbJ&#10;2vuA2xlRx0BwNufUZJJyfnzZ9rRxz20YkC7fLZQu0EMCvJwASSMAYAXOOPlrVv4pbRFuzeMkZP8A&#10;rEZgpJOR82cEYAbBORtGM43LQuG/tBvtMc3VS23b8vXJGPusBjb8pUtznaPvdVM9OhL7XT+v60KM&#10;sNrB+4uCVRWCs3zHAJZcj1A5PHJ55U8VHe+Zd3J/tAbZFxsWRsDdj74BBXdjPQddxwpG6ppT5W57&#10;WX5ZArx5k2sBnGBsJzyByOevH3cw3ErgtGJJlJysO8HkEZIweCrHcSMEcrktjB7Kb0O+N27/ANdP&#10;6f8AV6phkRwlwzFmyy/w/wB4g9OhAbA6YIOQMCopoY4XjSOQK4jGzcu3aRz1HON3Pq3P3hwLtx5j&#10;7lMhXy2G7MgO3fgk5JO7njef9k98Cq8YkLGARskw3KGYgqcMV6khTkMCeTnngL82h0Ql1ZXaGRYs&#10;mZvJGW83aVK9AuAwGAMDBJH3s4BGFcVZ7fETSLjK+XHH8qcHDEdNuTt2nAG0gYBAEnmsZPNmV5In&#10;k4Abbxkb+uMdVxwPu5yMkBLVntmaCN/Km2rG6tKQuBt42jr/AA9Oi7PvYC1RtzO39f1/ViKaXU4G&#10;XerMZEVV/fIGCJ8wGFPzZfPPXhieuKdZO0eoRzwQAzW7h40nJcNJkOOQCOMA4OAeRgg0wrK8gWaD&#10;cu7Z3ODxk9xnG04OMHaBzUoltTbl0WGSS3xtvLdhk8cuzBsA/L94E4J5xggg38Nrb9v+H+X5EYkg&#10;vpvL3p/ADG0K7TzgDbyCOCcYyd3XIotIxM3mTBmjb5VdTnqBnDYOMFiT06cYzQEnnK2s0MkysRE8&#10;arJuLZAOeM84UYAJPXtirlzpV1p9y0LSq20KJdtwhjIPTayMQcr1UdcbSCdwqo33FKUY+7f+v6/T&#10;uQ28ujf2ZMLqSQyvHG1uVZVDjcNy4BJYcFhjHK5Oc4MIAaRZJLhfkd5JESTJQqOPQ8dOpXIwOoqW&#10;C5e3f7PFNuSQBmYwjAD5/hyApxxnJyu3JAOA++1Ked0LvHIUt1EbCPcMJEBzgZyqAdhkAZboASlz&#10;Erm52l11/DtYglX7P/qn3FN235QSG+XPB+brjGTnAA4OFCrP9nXzVaNUMb7cRrGwwe2F9W47AkgE&#10;YAo8z7OzSIjOu1giooP8WMfIc9+e5LDH3sU5EaF1gEreX8u6RY+jgYxkAjkjG4YPP3hxUlaOOv8A&#10;w/8AwRpia3iVWlVfuORL7Y2k7g2ONo44HTgHJXaAdk42sY1SZo8DauRg4z8wBA78jB+YsadiVYmu&#10;pPNMhAB3MRgja2eehzt7DAcNySctVYgjuwjTzFbBEI2ZwWHB4wcbs84BPBX5qLAhV+WOMxqrBmy3&#10;OQASWGMrjGMADBXBwQcAF0QSQNAkPyxorbombg5BU9PlIwpLZYMCOTgU6FWeRnedhtCx+ZGi55HG&#10;0j7xJyQMjO3jnOBgImV4pGIVWSZWjB2oOhBJGQMj5ScLznFMl/1v6/1/wxJA8W5pnmUAqV2+UMq3&#10;AKk47c+wyNrAHFDqVULOwZpo13TKdwGQemTgcbcnGfmOF6CmiT7LGxllw21Ubdlc5bGCG7tyQuTl&#10;fm4xtDkkMBUHcskke+bLBjnBO45UFRgt25Z8cjBKM+Xqv6/r/hyS3drqVZpGHzfvG24787sAEZOQ&#10;Bx8q8HOcVI0lw88iiNZJpss7tMQd2Wx824EZXdjgDJXpyC6MyQmO2MayFFLRxsCSEwvy5Odq9sk5&#10;AfJHJAjtoohHHGVCtkfeJUO2B2245+bkgkhQMAgVSiY6Pb+v6/rY0LSxuNRSYWks0nkQ+a24gE/M&#10;U7t1OF4HRdxbC7sVYrdEtWjMMv7zc4mmQfNyME4+bJ5zjJJPfNEUjeSzRQLuU7ViYBt3zkn738P3&#10;vlGQCDkE9ZEiWSVvtcnmLvJ3Ln5ZBkgfdx3UFccE985JIy96Leun4/1/Wo6RS0qxSbVMijaschTZ&#10;1+UDHbj5v4QmegG2dY1TLrG0bM29l7IvAwoXAxs3Y6nPoeaTSoIrmWEXrM0JKmYw4VvJyXJQ9A44&#10;PTAJ43AkVJcmGRmt7a5WaOONds3l+WFPzD5l5CrhUJUnACjB+UVJhKXvcvb+v6X56lgQzXUzRNY7&#10;5SrOiMu5mi2KGOAf4QhxkfKApIGKmI3r5xkAVF8rLYYov90Dbz970H3WGf78dtqKQNItlfyNh0xH&#10;kghupxgEKcLuJUHnPP8AEH273JzcCM/LH5ckscg4P59ePu546kEZAzlY5Zc3XZbf0ye1id1cF2j8&#10;zZvDfM7HGd397IOeAQMvgnavEkX2XY0Qkh+Zd/lxsNqjZgfMxPUNjJGVKluRhjClxIUjaW98z5C/&#10;kq6lU5HOCORnuCqsQpwTgm4Z3laO2wOFZ5FVVyyrnKgAc/efO4hdxON2DXLI5Zc2v9f8F7f0i1ps&#10;sIAkW8EaNu+0NI5z5aqNykgsWJDMBgt0zxjBtWybEdLZQ8auqs0OAFYFdpXBPJDZBxw3IA3ZNdpv&#10;tKtaQXe5dhMcW0fPuOM5AAbJVlU5O3J4GAtXF3T3y3UNtbySeWvlqluzAsV+QMoAzjGSCG4GQBxt&#10;xkefUfV/127f13FjCzxfu7QGRYgmfMI3KDwFOD3IUAgcbSOKtJAuGjsVTZJPuRrQNgdcMMAEY2Bl&#10;K/KMgerCNIzboxms5PKaKRArEfu+NrIf7o4AY4GCAoXbuBe/2QRyQztC0b5FzeMd5MmXySVAy3DM&#10;WJBPIPAGOeRyyd9v8/6sTgSrMzy3Cq+3esaSFixTBGW2gtgk5GCwEY+8cEJpxePIwqrtBhZJjuUY&#10;GMgEHIAPJ4+XoTipBatNn/SLiS4MjFljjYlCPTb95sl+CeAzHnkldOkuLuYlblX/AHxkjEL5YnGB&#10;nO0EjaDu+YccswXFZM521yv8Qj8uKWGPY2Q2xoyu1vLx6A7WT7rfMfTAO7mwkiPeFpyzMzZK+SEJ&#10;YjkBj/F0XLEBs5OCQ1RWm4wtHArQySOBHGrE7l+4RgKp6BjjqPLbAUkMslsyM7GOSGONtoZA5eML&#10;u2jIIBZRxgYw7MSSvBOUkZT6/d/X/A/4JZSW5W3Wa3W4jkXOGZUVfmwCQoJHGWxzz0Gck1reGvDu&#10;u+M9ROg+FtCuLyQW888MNrbvmKOGJ53YgDAVER3ZznGzBzkKclJm+0nzJG3YYR+c6/Ljlz94YYBl&#10;O4nHfOK6Hwn8Q9d8EabqFv4Z1RrOS6tmtr6W1l2l7d1fzYmC/NsPO4Yw/CkMMZrC08LLEJYltQ62&#10;3+Rw1uZRTjG7v6aN/PbX53Kq77ZpYZIvKcSFWhjYZVxuUHGP4QD0Ocgc/wAQvWQMkfmxyyMskmI2&#10;Vd25c/JyMdQincu5iOpHUULjVFe7W7uPLXzLppZ22jHmeWdxGOWG7BIyoDEqBkHE2Y4irXFmrRjd&#10;vkkUKXIOBhdvHQ4Q4AIbvg15+Ipw5ny7dDhqRlKKurN/1bU0I5yJ4msLdVO0GNY1UBOgyMYG07iO&#10;hU/MRySBo2UqXcghO5v4oysg3OMsTwOn3jwSe4GRzWTDJPLCQZrhZNwWZlbdznnknK9TnggNu4AB&#10;DaVpJLMDFHEyDYWxGhIABCt9cfOAw42hRkYO3y61O+h59aPu/wBf1/T6mlbzSEBgGaMKR50a7Qxx&#10;jAPbnsCMFV4wMVetpJAyWhniaRZPlJjK7vmIzsAIweuOvABPy859rNaW1qslsskcxbaxXG1Y1yeS&#10;ASMhc44xgE+gvWn2h2MVwGZVO0xqofawU8DOD93+LHRj97qOGVH3jya0dy5A7ThfNQLtPzIzZKgk&#10;DcNo65wM8AE9ACTWhb2l9MYwbeR+8fkxb/MBBbjBB5xJ14wOc4OM+x+0yyRqHeORcyMs77VyOCc9&#10;QQOucn3GMV7j4a/aktPBHwJuvgZ4G8MWenw6xCJPEGvLMzXmpTbGRSZABsgVHYJEMgHOdxkkz9Fk&#10;OSZVmPO8fX9lGK01Sbfle+3prorq91yRjheaft5uNoyceWPM3L7K3SSb3k3pFOylKyfkKsCjFH2s&#10;vysqrj+LGVwOcYPTOSO/Aq3a3LEHzFVdqr5YVTjr1xggjgcDI5OBzkVZJXa78zY+dgDLJ/DnHKk9&#10;h2zjoc85FTRhs7Wmyu4fu5GLbVOefm9AOOpG7B4GD8nKnaTR5k0ral6CQQqIpRu28ttxgn+7gnp7&#10;fdIyOMZq4GSVF89C0nLbj/Fj5uB6c9OMc8VTtpgrLcedu2tu3r0U4yf4uR9cDHPJ4NxJvl+zOoLb&#10;SfLULgHBbjjk8Z5HJrSK5dDz6q1uh0Me+PeI9vC/NjI44x25z68/L+NTwIfLRoSo+VQVVSdpB9cZ&#10;zxx656A1Wmjt5Cs7xBt3zbtpKnnnr2wfxPXqQZpAy3O/5t6sSZpM7gepPQH+9n1wc8YFaJIwlqWV&#10;MgeNVYbi+VVuxyM9hkY68dunPNmOaV4fLK/L0yFzuzg49vp9Oec1RglTbG5XZFznMn8PHHp359Me&#10;nJtQfeyz7tv31MnC8HB5PAI6+wyOwrSOhy1Ik0cjKjLEx/3eOG4Ix+YPYH86miMbOpabbjnd3PHB&#10;75PX+XGQRCrmSTzJRIMfwtzszwD0GQfp9MnNTIlugKBFwBtbd/8Ar5PJOeh4781cU2zBl23hJH2h&#10;lby2+fzEjIwCevToCRg85zz/AHRZsjN5kaWoaOZmwXWRvlUhQPujOcEg4JJyeAQM7ln4sv8AW9Js&#10;fA9zrEWk6TFqn2hj5ZWOJmwJLhiTvZ1AwV3EHAC8gk0ZUktNTle3uZpdty0Cz+WyK6Y645OdrE8E&#10;YyMZzkdKXc66uFoU+WpRk5R0u7JWlZOSSu20ntLS/kR7yFWa3uGb5f3zLIZCmDgDB+9lBnk7cO2A&#10;NpqabBeWJ4Yn8yJR8sYYKrNuODnqCABnOS2ASu0slpJKUW5WRolyVURthhjazMXCljgtuOefkAzw&#10;oBbNBDE9zNbFtrbGGGBZzuyxz8pIwcg5GJCOvIdjGUk9L+vT+r+f3CtbCNGWeKQssajy49iqFzhg&#10;OTnJxhwCWOc5yakhlmEbWLyjZK5+7GZAFYbTt+UsMbeBjJAPfiktfssdzGYLaLdHIDuWTaVUENgF&#10;CSDgHJGSBn5iABTJY7yS1McsVvuZW+X7rAFQuWIOO5wBjDBhj+GnG60H05l89/xf9bFg24vbddRt&#10;LV0LXC/aYVs9wBPbYDnByeOp4Py8Zr3UNzFHJNIsirNubc64Vn39DnCkdD90ngAjnNSyWM8aPauk&#10;WxrjDbkJZGIx8ijpnaMjrgR5wOaWO5kslYW0UdvFLIoZiTtLRg7nG4YYKecZPJzgEjbotjTli91b&#10;/PXW3b59fkV4kkmjkkg0y3X5mV1LFFbAKnDFsqAG5GQO/wDD8szRR/aFxP50O7aGjuCFA3ZOS5AI&#10;5OBlWIQnCZJqZ1ttWgaV73a0nEJkuGZ5APl8s8HBG7uSfmwu7J2uhMqXkl1BqCiYxs8kskYDsrhm&#10;JBBIQ/dHy/MCxHI61qXGko27Prp+C/Gz0ttbrUlVTb7oZi2F8uZo1+ZU3fdGRkEjrj+EgDIBFQeV&#10;PK7LNbq2F/d7v+WeT93OCMkZPORk/LhiAdR7K5tI1N6NsbhNsLfu2QncflOcAH5lDDrhjtONpjUR&#10;XBVbSHaXuMWsKsFYqF4JcMCuc8DdgYJHXNHu9AlRldX37f18uu/TtjyWRgcCeHydyFZAqllBDAfx&#10;HgkYOehLADANQJIBH5Tbvs/zNtb124POR2I4U8kLwcgVbktX3LbxQYkRn2jyypyuNwXPIAzwO3Jw&#10;uaT7NC0u8zBY33FMKz4QnGQCo3YJb0P7vIweDJxyiufTT+tf8u2xnNa4t2nlnK5AdTtOCMnjIOck&#10;q3TJPGcDO2MKLWbbNCjlUzGrNu45Ccg8ccjJ44zWoLaynsI1SSaSRWllutuAoAUDCnBzjAJ4IwRj&#10;kNmovlww7XVQ6qrLtboxAYngkED7uOAM5x1wW1Bx0XTb77X/AOB/kZ07fd8rcvYKqg4wMFufU59A&#10;B9OIZYEEah4uQMbdjHHX6k84zyT7HvpuhafdNv3FsybVCsJDgthS3JznuMkfwjgRSQ20LNDPcgJv&#10;dZXZWMeOhP8Ae9ecZwfzOULyi/mUZEdi0hRU5xhfn6k8leV6jsf4fzjaLG4eWDu5df4uOy8dv68k&#10;nAq06RsCd6bFUL80wCqPY/nwM8YHrUcsBBDqyq2Sw3tge/44z36AdwcSVzFdkG5yJiu7t0Y8ZGe+&#10;e3BwcnseGtHAse1pf3f8TLngdCcdQcY9eM81aZY1XBZdh43feLe3T9PULTTiMMFCgtGvzEgZXnn8&#10;PrkH6cBSmU9jiLELM0i/6stJ82M8fMO59enBxjmmGHhRFIVWPPylfl244+o47nqT6g1ZdURRHNlv&#10;k6NgA898/njHPA5OKSSMEp+7bp8+cdcHgHPHbjnrnBNZmimUzCiLg3exV4btwSQccdc5PTuT6AI8&#10;Qt9rlEzuy2cIV5ycHqOTj5fT6AWnWNCroML1Vh7dfTjqc+4PrTTbDH2UReWrZBVPlyoyOf8Ad7fi&#10;OBRzGntO5W8gRY6qq/KDIuSjAk46/j3yMcnOQx4tqB5Ydu3aN0jfxDtznJ4bn15GCBi0kMRbAL/e&#10;VgXbLBs9fXjHfjPPHIEkNsoZmKqox8vmK3Yckfn/AFOAc1VyvaW3KZg27d0m7GTjZgn5e/sfUY9O&#10;+KFVpFUqm3ayhTztP3vU+p789Tz2tSRjzAkg3tu5LAsMn2I5JBxk47eoqOWKQOZJHZdrgqzKcrnn&#10;5+ORnPXr6dAM5B7S5CIkhKPLDtPLbVjCkDaTjjjGG6fnjs6OMKdkQVBszlmGQuDwfbBPABx144NT&#10;LE2N4Vd25cbfUeh9cEdx/CTnJAakMjIqSwR/eAjwu35sdD75/DBHXjGckHPcjWPeGWEBty4+ZicZ&#10;x6DkHkHg9Tyc8ujjAA5b/e2njHHPP3f5jHU81NFDMjEvzlcBmUHjKgn8PTttH4i7GRmhMbCNcsVb&#10;OTzg5/8Ar8c9eKykhOYCN41xKdrbQNyp0zngjt26DHtUwjcNhOFHEnl9QMdOcYznGeoI68URL9ll&#10;WMBv3bAbt38OevB65z6Z71JbqDGpBZV8vLK3IIwOc4/3hg/h944IvoYykIm9sqzN1I3Kx+YbAueR&#10;z2PJq1byNAnnW7Dcsh4PVuTjI5HbdgAj7uc9KYltsbeQu3dt8zgY4Bxn1AIPXp36VY8tVVWcbS0b&#10;blaQYHHzY4BwSuOe3HPIDMuZ3HJAhuJIbSGVV8zb5XAywOBnk4+hJODjOckXJNBNnpEGtXWowBm3&#10;jyY5klkBUjMhUZUAj5QMqW29COWqO6CKVGZSMn5SwLY2sBwecjnqARnt8ubpkuFaSBZYVWRfKbLb&#10;AO57A45ODx8vy/KCVqvI3ounyyc477eV3v57W0IRFcPDIqmTbKM7VUuH5QEZyQPmKkg8gheMhac/&#10;nSqJBCi5Qqvl/KrE7sH1J+XOTkHaeeoJLEZ2KSxQttc+Y+0kL82CzHjHJOTnkjnOTulMUctz5DER&#10;hTjY8eTFgYGVzkDjoMkDB+YgZlkrolft/X69CW9mbfIfLgdWbc8UEbgEjPBJ+YZ3AkckELuIKhRI&#10;tvDDKksc9ww/dv8AKmwFSw7plozuG3aFJPBXhgabHZwBYJrhl2KAY03fKvH+yOThMHJXlSSwyGq3&#10;Kt7eyTWS2gWGFW8uHyI2Xch2qirghjmTBwAf3u4j5gDnK9tDrpK8nKSvta2v39Lf13RRuIHt2kH2&#10;UMp/dLtjPOBv3chg3Pcjj73BqMi0MrTK+0om+NJJGUb842KOvvk9j0yFxqreW0i4E67Fbytzxk5R&#10;lzhgwKn5ssCSASGcjJyYYZrRriT7WA07yIY4Y7fc28ErnDHeQBuwOSQR9zgVmaSo07pRkrfL/Pv+&#10;hSktMw3E141w3ygeZHDhZVBIeTODj51AGeSGPTGKSUXFvG0EI2tGxKLDt+VvmyFPHPyp6c7RjCqD&#10;JqTvFJskmLMVWXzPOzvCDaj5xwCMjrzuydpCg1ZrIiQ3rWjJCTlP3YXzMc4XHy7TwOC2ARnk8mhn&#10;L3W1FaLf7/0+713K1zF5sLRteRypBFiEKpJKBwMAYBwSztnG7jBA4zSliN3CsKwrvj6NAS2dzccY&#10;z1frkAcdzmr92Eht7eS3lg86MAFVbawwTkAj7wIC8tyTkDA2g05FUs0brtaNjuxkMvJz369uwI7j&#10;BzO5jU92S9P672KU9vHgzxjJ6tub156j+HGM55HpjOKs7FFG8gqrM2T8gxn3+6MYxj8OnNuXy5G3&#10;MY281X8xCpHLHgjAxjAzjntwccVnkgkIMlzux87ySR7mHP3uvPYknHXHIyKC4paWIHUSHMituXcq&#10;ZODj9eOecZJAycjNVAHRVb7pZt7RrnocjP8AXngfL172tQgtsvHar5wDceWmAV4O3oCVB46Aewqv&#10;dx7S7+aW3KA24H72Qw/kvrwPrtmWp0R3sV5VWXdI8ytt5jYnILAY4JGTxnPBzjoeNsMkiRj7SCmF&#10;+Zm27lBPQcjk/L7jOTkHkySsplWRFH3tqt5h8vgZYnP+0M/8BzgdKhkOCFiRmbkMr5UbiQp6Z7Hn&#10;nODnjiszritrhdXd1fy7r68eZY4FTY0m5lCqAEHI6LgL/DjHYADZ8U+B/DPh7wfpurxfEHTdR1TV&#10;IGkudN0+GRnsBgACab7iuTk+WpLKqZYKxCVhXQVlR5jle+AF+6TwCQckEnqcc9jVe5nm4WV23FNy&#10;s2cjpjqM4J78AZ9uXpY7sPWpxhNTgpOSsm21yu6d1Zq70a96612bs1DLlZoxlRtfJRSQCuOCCMHg&#10;Y9cA+vFV5JFZ2jYvJCqqxkkUD5QDgkAHPU55zx05BNm3mt9yx/ZlZmX5XWYcsScZz1UknOTk85Gc&#10;iqjzxs/mQNt2ndDJbqZAV2jquByMqA2cFTz2y0aQT2sR3KTxx5YLHJJuP7z7uQQSrAkY/NsZ5PAF&#10;VX3Qp0mA8sKPLwCAWxj7wxyBjHB+VTkmrVzHKXkhIlbZJ+7RvmDs2ME5b5Wzgc5Bx975iarStPmR&#10;ZZfMSTaiszN1O3J3KSPvcZxyWx3zWkTqp9P6/rT7hmrLpz3RS3iuI4xwrSNzkB1zt2DqCcLyRwx5&#10;JAzt6RxrcmbCgJJtjY/ewPmA3AEDDcH1ByduBZuPLaKZi8w8wHMYkC/xA8djhlzyAPvEZxzSlkO1&#10;iJFRguI49x2n+8rHAbbxyuNpG3cWyDWy96R3UVpb+v6/AlaJhLFd3cWFa6KJHJNtfBYKWwFYdh04&#10;ycHj5THqt0l3e+fa6alrGV5VJmLFAFO4Etw2Qfu4xzgDhQjz+S+5pWLbgrwsOY2PGOe5II4I7dc4&#10;qsy2sP8Ao6pmMjEhZTz1CleRtPyRgDOF24xXVF+7Y6Ka7/1/X46EM8iI4cQM3mSjdC0Y52g5Jz8i&#10;5dcll/vHAyWqZYluLtpLltrqQ+3y+Sc8LtQAFidnPzdMkjAzVeS5DzOGZpF+bZyxj3KTyOOMsjbu&#10;+4E4PRsrbLk3TPC1qyyKkkjgER8sNoJIxtJBXIGR1OQTokdXLdadv6/D7xq5FpI8dxJIvlt+83cl&#10;SjBpAWThiu1uo6HByDUTNPP+6itZIg0beWW+YyjHUHIJIUk7W4w4JCqpFOS4w0dzf3/9zzpGcFDI&#10;mCHA6n5SclsD7xbHJESW5Q+RLCoaS4j2jyQ2c5ALcklueS2M7ifmBxWkbnRGKWr/AK/r0+64377l&#10;4AU8zBRVVP3n3sHLtuxgfxEZx8w+Y5jv4YYHFwYWXyQwWa55IQArht27aSH247lgCBkYmeYKFYyr&#10;uSFZT9nZsxrjb1A+6WIIwe69BnEdvcPEm2GDy1TC5jXbgbiF5DHaWJbAz8zMwJAANaxNI82/9P8A&#10;r9fQjP2eJpIXkRXgKZljYlSQPXceOMjhiRkKCd4ouWlhHk+VIoRSu8YjAVSw7fKehHJ6n5jzU0j/&#10;AGe7aA3EKxxTffjYfu13chGPQAR7guDkp91SDTf37j/R3jkllJdpGlAwfLIIVu2QnCgnIDAMOSLi&#10;UpdX/X9bkc6bTcW+/YJJGfajIEXkcHZjJyvdeCM/MADTpZYrczwhBD+7DW7Pwu4bjtbevOcs+MZ+&#10;TjbhcqkBCRyRxRxg/uYY5yH2Juy7AqPmGVI5JzuPI+bMcFvbIEkdBIqxt5UjBGYAHkEkfLjgcNkY&#10;CtwCBQ/dcf6/rpb7/msEtwksdxay+XJJJulVmZsfOMBgyksRyDjOQQp34AptpAJbmWzM6rtGxpDl&#10;mLEZwhy3AUtnOAQ5PzsMmWyS2fyzFtkgZQissYy0bHYy4JI2kA+x+VWIxxPp1nDeRSLql7BajYsh&#10;eZ/9YCQQuwdAW2gbyRuZskAFSJicoxv/AE9/xt2KMdvNCISplglkYG3eOQFQoEmP4T6scDPLDJzk&#10;U1pkXyJJNxVcIqyfeRsZzz9wEKflzypOducU5ZJZbcWoZZEkhXfGZuTlkHIYbeTkgbsYB5BJ3K80&#10;MqmUwNMwi+YsmxioGd7F84YnkMByVU8CQBTlNet3/X9ebGBXjSGJdytHG5k8yONnJY4Hzchju+/n&#10;BJcEq3ykNaQXUPlmZvMS3A8mRlYxufmXYepZWxznLBcnOY98wfdqLo3mtmcSKlwxVTvyVJLb+uzj&#10;5TjLA53VDPeTLFHbxC4WRWf9yYeZCXxt2ndkZ474JJAYggUhx5r7a/56jGacQx28VxJuOC6yEM0a&#10;98ZP3SoDBG4GFKgEjMErywTF41WR/k4+zhxKFUeWAeWyR09kLHaTwrTuYmkWVZFkfKR4TbJuZDnH&#10;G0spBwxJxtCscqtJHLJO0P2i8j8s2v7u3aNnL8qY9oxtZAFYEDA4DjLPgUjojFrV/wBfh/TKt2sM&#10;MUqyyTiFmcXDTSOQ8eG83CliTgjBYlQCByfmNTNqltdWyWRslkZ5VZ7+a4lkZfmKFfmG0t8w2/eJ&#10;J2qQcJUKyai1xHd3KTPIy+YGkmMm19ieWyg5DHAZSCCx8vIYENVK5WL5WWO1mVphHIqskjK64CqF&#10;XuCDhlPY/dJ42judMacallJ+e/8AX/B7ENxOkmyV9jsrKkcxk3SPGQnzt0YuH5DbmAcEjgJVKcQp&#10;cRkbbdreNHs5ljTdKzLygyu/qpwoHyqfuqAdt6O+EZ+1Wd/GkM8GG8uRMoCCMYwd2z5ArMVYksoI&#10;VttU7qWBo/7LidW/evEAkexSwUv86DhmwR8u4ZJO5sMwXohE9GjdaW/4br5eXzKt1cypbzWj6o1u&#10;GDSNuvmQzeSQm1WyMAZGCxXgAY5djVktJrhYbOxt7tTcSIW2u4n3ASeWDlAI2DklQCVUAk4IGbEl&#10;+NiSarLdJHcSMifZmLcgqA7IUVZnJk/iGDuULuO4Nm6lta1ubaIQ/aGnEZhupv8AVyCQlo2cDhlL&#10;H94VZZGkyT3faMWehRhLbbX5dvK9vzXRWKM8pRHvpW2R7Bza3BbczkiIKjEeZhg53nk8sSx4NFb+&#10;OdIY5Io0WQXAmtYiuwAiXO8jDsvyDALDZu3fLsUjT1pRtmuJlUMZndrWSFQu1sAKFCuvzAp1AzIm&#10;AFb97Wde6hqHnSxDzoZ1iKRQu0pAbYpGdqbjnl8uCzRhRhfl29UEz16Hvx0Xzvtpb5777W8t6Mt1&#10;dWkcluFu4VihimZWkKhFAChfmZWIVSvzZyNoJJwRWfqB3XK28l3dztbbYvMaYb3yAp2gDzMgKeg6&#10;odrZxVi4nkhvjd21vIvmTAlhlCsjMV+6rfMef9YvzEq2ck76rC5tnRVa4Xy3lw0cdwZC0QLEksRt&#10;wAuQSDwXJB6N2U0etSjy+8l/VtfP/gPXoV9SMBQo+iJaQGPzlkZTjAkYbCsYCjBUttJIzgEgDK50&#10;17CExPp9uCsjCORZAwHzqdyZI+bePu8MAxwArNiws923nLZQx/aGRnW3VQy9ASuCWLDKBQBlSArA&#10;8Faha4u4TKBd7ZG27mmjDOE278vuOVAUFwQCQAcEsDjTlPTpR5dH67v7+v6/Iq36z3TloJJM7jL5&#10;jbfuZEeRnKhxkqM4GOTt6LT2K15JCRHHJJwxV9sZ2/KAWLbkGW6MqnPPUDFieB5ZY7aJXjdlKNME&#10;baq7VVGI5zujOMEnALrjB4z3H2qRhGDI00exWkTcpcbhkqQcgfLgclQCNpraKPSor3dP6/4Gl/yX&#10;UhuIf3rCOKSaWOEqwi3jou7AB28FuRz93ovQVFPJbySbrwyrGu4+XuV4wwJbcoK5ILdeMgH0BAll&#10;nYXLOYY0Z90aqJAjHHTlemM4weCcAcZNRXiWMtxGtvJLtZP9Wygnq3+0BkDLEj++fvbsnaKPQpra&#10;/wDX9d7FWT7Ipjt2n8vZhWj+zhQpAwSxXknA69SS33c/NUct55WJd22NVRJiGUr8oH3uT0BOOcYx&#10;wRm3FFNcTbvIZpWh3WreZiSRmYYJ7Y2lunHBPBqtegxReWjFY/LXy1Vto6cgDC5wGPQc8dBgHax6&#10;VC3Nb+v6/HfsyO5kl8kbp1/dgYT5mYYy4G3j+Jj+TexNecKkO8hlkPCMVG4A89yeAeRgDJJJ4G0z&#10;Tzwq/kNCzIrFdo+725BI4GDn24wMcq2RBIixJHIzMd8ybsMoHDD5SckfMcnHGMDlaD1qa0TZU8jz&#10;IW8oZXnzNisORxnpwevBIH6gx2/nWgVjBHHJu3TMqHcAwwc56nkcAgDOSMYxbtUeO3WZZVVl54xs&#10;bC4GGcfKcrtHHyjodvBpsPKYSTw+WFVtvy/Kwyc4bgYIBOM45OPZ2O2n2bGIlqVjWSVVJVhw55A4&#10;x049m9U528ZgnWUSZCLuZsgM5+YAHGQvuOx+uABizcPN5IdA6lGJVw21sY24J6/wr0Pt1xTDOImh&#10;8jI/c72bdnzNxwT69ugJOfc8WdcHcj8hbpjFPPjIC7Ziu098nOMfUcgdAOKhEzJN5kcixsykyKSN&#10;x9enGfX1HqM1seGPDEfiC5ltHlSHdD/x8SXC28asf4pHbC7QeMZBORt3Y2nO1GxtLO8+x2uoQTJE&#10;5RZLeRxGSpwG/vbT15AYHtRy2VzanKPPykT2nk2f2shQjHCgzbiykfp9WPJ6dDVN4to8l5PM3bdw&#10;TBA3cYOcYPrjJHXPIxMYWgTy5GLBV6PweFGex9Bnk8deoaq+xnjdFT5Qq7nSPGfqOOecjnHI5AxQ&#10;dURVERMYmkf93lSGYrnI6cE4x3HTAyeRgxeSYlbcxVSw2quTt+vJ4BPX73Htw/eY9sduyeW2B0Lf&#10;LuJx7cnjPcZ7UjMEQtKVYsv7xdwK7iP1Jx+be24hsiOYMrspaMdSoXGRyRjnHA6549OeKhG0EhcN&#10;Iw6bjk5zg57Dn6+3TMm2WLaC6xbWPl56Z4HJB/DOT09hTJWupSElSPC8qjKS3TOCOpz+B79qCgaI&#10;iQiXq3G7ccYPBGAeD7DHXsNppxFugaKa1Xdu+8zYODnjPHOePTPQ45DJomeHdGv3slSAN0hzz1Iz&#10;34xzg8DnCYaOWRZjuXj5W/3TjHHPPHoQfTmgoaJGaJiyLyrEt90Dgc+3+c5zw3ZMzs5KP0GCuAeO&#10;gx+HT8M09ig3NOQI9xDtkkgNkZ/mP59qHkE82wRt8zqoSRRlT6DPv0zgevfIUQrJEJf3CsrY2qF2&#10;nPP8uAME889uDHHEAhSMtIuR8qgZYlR7ZwOfyB45qQs8sYiiKkSY2hV3ZGTx/wCO5PqT74ps9rAY&#10;/lVmZWzJmP7g7AfQn26jrxQaJjpFwykqWVedpXAGAOhB4/pn6GnIpKZESsW5YqucDGc9Omc/gB6Z&#10;q3DHaqcXXmMqplXVuM57552nJ7j+eITGIHAC/wCr+9hhn6jnng/nXIu5817Tm0IEy8e+aMvGIyWI&#10;zzwB+HUYOO/0xIYHZlEkvzFc7o2PTOOvPBOfz9epkbAjDbjaWbOcEcZ9jx15z6Hmg5b93CreZnd9&#10;zHrjr69fYZ9qfMh3kxrAM/7xtq/7TdTk889OnP0qSSV1mEeVUkDdhiGBHcjpxyfx5702OYI+1CrR&#10;k8+YrYJBH64HbjjsOk2VmZZDD8uzIUsMAk+nOPpyB/MTJl5ojhikc5jzhR8rdjyAcnII68nsTzip&#10;F8pMpOwzt4VgcZ6+w/hyM++RjFRhDIoVIjI3G0qWy3r65PPbnOB1NWZonIWGORG2ncxibHqMZ56n&#10;6gn8hREpakZR5tshZmYAhZChx7dj0GPyHpTxHIVYwoSzMoZRgqMkFc4OR0X15yOuMOaO7SRoZYwj&#10;KuZFC4K4yGB3dOe3T6VY0iCG4Zo5LvynRCYWZgf3ij7uO+eRnkKOuQNwRlKfLG5DIyFVMK4Xcw3G&#10;XecEDOSMf5I9ckWMvIsc7rGPL+Y7MkDI4/qPT260s8P2O5ZPJ2hWxHFk8dfft6n36U+KKNJIpWQe&#10;XIhMiq23afTvwOOhzn0IOETdKOgsjra3DRoV2ox3BSAvQg9Mdtv4jvR99VgEPyr0VVJwcjHAIxkb&#10;jg56nqcmk3vcFio2szFT0wvt+XA9D7dHLIsciqY1+VdyqWVQD/LPtyc9c80Gf5jo5Mw7TtVmzuYr&#10;uO0Dr0B9s5z6dKdFcGCVlbf97Mkez7o4Ocn0wOfoSOMGWwS2uGeW6dVKRq0a7S3OQNvGD0z29uOK&#10;GhaFdzz7t7KFCyAtuOAOe/3icgYzketVYzco8zREYydwW2bcflbac4wc8cH1HHOMZ4zwz7MrJ+6/&#10;hbZ9xTg5+6OvbPqO+ecB6tHIcLGHDRgupXJ25zgnnkj2+gA5qTymmaOfcyqXHmNJjI7Env6/5HC5&#10;Q5nEW4k2yiZgsTSAuNoG1zznHsMjAHH4jnZ0rVZ9L0uGGwl8mS4uGeRiV2swPy4P3sjknknp04Jw&#10;4/nC5VVfnzMyhgpOO+ORgN3I7H0q1Zsrakiy/wB/a6rMckZGBk9uMZHQAjAOM1GOxEox5bP+v6/4&#10;Y9C+N/we8f8Awz0jw/c+IUjm0vWNJW50rWrC4F1Z6gpiSRkimHBaI3CxSRFt8cm5GVWyDwrWWpaL&#10;okeqS2u2G8UpazrGpUlWUkbs8N3PTg5xtYGuo8efEK5u4P8AhH9Fv7v+yfs6xQx3kwaRI0PEZK4B&#10;wyryF37RjO3GeXm1E2enf2day5VgRMsmCM/MoIAIyeTgnoDxgHA66lSPNe/Q86jKrKOkEk5Npb6X&#10;b1dlqtOjvbz0zZBHcTSNNsG+Qspb5R1PAzgduh7g4xXTXXgi2vPDel6v4Z1BL64uvM+1WcdrIJ4n&#10;VsAAAnzEI2bWUg5fBVeGbm5TtfyA+4NGDIzc7u4A9B7EcZAPOBWlHq1wZbWW0lML2x/1isEAk4O5&#10;ehDfKMnPGBWVKdO0lJXvt5HRiI1pcrpytZ38mrNWfzs9LbfIoQM1kHkjO0NCT0yW9uPvbiSD169f&#10;RHhzuddmx1J3dCQAuRtB56HCnnjnpmrGpXt1d35vJm2md2Z5sMWd+CzMOT146DIxnjNV5FaFZEVW&#10;G5V+WSPHBORn9D788kAmsJG0W5Wl1f8AX4f8PYjjcxlmXaPumMqxzj1I/HuABnj3taDPbWGoxyXV&#10;hDNCmHnt93yvGQN2G7dflbsQOnFQF413Ogx8oMa/e5xjPHc844AwOeTwyI+WPMgX7rGNVBPyAHIH&#10;HbP0znI5GRUJW1LlHmi0+v8AX9eY+Z4DI0sZ3BW9gSM/w9eMkfpn0WFhCjs88g+dWbbIpBbaxxk4&#10;znrzz7nggWSqJD9muI+VAdWVcFlz044z+HA4B9IZZQG3QovzKGbaB8vTjBPHPPGc5yeQQGOI2I3E&#10;Lq27aygtHtU8MDu46/XnPByM8U57a7uY1mVl/cqGRQykFOBn1AzxnPAGMDaKapMeSSzDnGB6e+cH&#10;vzz+PUyO8axjdt+RmPyg55xk5IPHfuck9OguLKbaaa3HNAfJkdpZHVHYzfKB3U5BB+bryeMZX61s&#10;eEtU0+01rztcsUvrFv3d5B9o8osrZUsGH3XUkMDjA24ZWXKtjE4LMdw+XYAFO3PPr6575xuOSOCJ&#10;vNlS4OGYM8aj5VHXOMA5646c8+vIFbRk4yT7GNaPtabhLr8n02a2fmtVv5j79LJn/cxsscit+8bj&#10;Jx6YxgBvQZBJpkksgi2SzM5z+8XaQOC+Op78jPJGO3NNKRwhpJlA2KoVWQkHJ4AzjGSScDtn2NSy&#10;L8zET8KcBmXapYt3GT6c5H1J4zAaWSf9f1cakSwzMIE8v58JI3I28beR94jkn6jjrVmK3S8DPGsa&#10;7IsyK+PmXLAAFiBkLnGCeV+tQ2524eePhtyHzMrscqFDHHIxkHsDjjHIE1nJIjghw3mRsNyrngnA&#10;IyeBlevpzgdaRjUcrf1/X9aC5nTAkiAf5QqbSctggEE8cn1B4BwcgZfiS43YjAWZgYxM4zJnOCSf&#10;vcsPmPIHA6gBm3LBthJjbaYWc7snjacjr7ZUdQMNUlqvnxsNm3cvykkALzzk4HXA9MDp94MAzlor&#10;/wBf1/Vy5NJJG8bI5URxnsW/d7+rYAPy9CpwMY6c4bIZJroQxBzIqrGm35h8wC9MfMMMVGOPm/Gh&#10;pGkhCOoO7dIzeWMrjbnBGNrdfQY+9kYp0cBjDGWR0kG4qq/Ku35s4IHI+8O+RleDwV1OX4VccVPl&#10;vOTGD5YPXDKSRk/dJUZLdRg5xgFublmkMSG5NvO0YUq8fAO75jydpwRg/wAIwDz97kU+WqRSRr+7&#10;jVVmjVVCqDu6YzvAPIXaTu4JyS0gSGB4/MRvPj3Ky+XuWIcZyeBxwCPbIAyCWc85c2n9W/r7guZn&#10;vpCqsrSPtf5Rt8zcQCykDCZ555AJUZIAFSMkkUjQrc7WwN6xrhdmc9OwPO4gkAlu+aebO9EENtNN&#10;JHH9n+VYmA8z6kDBwSFJzkbcnHJptx5pjhCqsckMZeDcpK4yPuhssCNu7jd2OASSakc947K1v6/r&#10;yJYI4Q/21pVibcQWJXZnBKgANyNoPG7O5Vx6C9ZvNIvmDzGDSBDcyQ4xJnJKfdKnduXjrvYljnaY&#10;Ege1laQW+GjkHmKzMGHON5Zh7g8HGSG7bTPBFceX5aW8yzeWh8vcApYknDAgHd8wAAI5yCchiMKh&#10;y1Jcy/r+v0N7ToG1CFbh9NWMfMzbbXKbgzAIyqOVXAUruBAYEgqDieyNnPe26+b50MkkbSq0as8e&#10;4ggyElg5XGSM8NnIPKnN8OG0Eqwa0mFeJQ0kcchZgybdyrsOSrBThcFshSV6rq2cFtFqElxaSvIo&#10;mYZjUtujEiFSQBg/L127iwHP3Sw5HaOp4ldeznJa+Wmn3/108z0j4r69o2uazbzaf4VsdN1Gzs4I&#10;NY/stWjtZryIYaWJFysRl+U7ExH5gLJt8zaeHJtWjjhaRgrWrN/pFuUDt5gbaNpBYFGQjc2GbBzl&#10;kps0z3Ewml1CQbcmTbKgAYkkOy7g6oM4DcM2OCS64jgME8XlLft5MS7ftEciLnkeWpyicYx1AAcA&#10;ndwDnjMTLF13Vatft/W/5nkYfD+xp2cm+rfm799lrolstCTdcpc/Z7acbo0M0kfn+W7klR8yDJQE&#10;vjb/AAuSD/CqELNeNDOLO4ZVYC3kbO2RdykKGZcjAU5THH3u2Vgn82SOPUrZNki7zF5m0JGGIBZV&#10;YbV24DNk8ADnjh9pHBDP5qzNCy+WQ0IG50JOFJGQAxA3ZB4Vm2AnJ5jq5Y8t+u39f13Rp2r+Y0Mx&#10;ImEkZHnh1k3/AC7MbWHyAnHPJwxAJ3EinMSu2Rp5YW+z/LcSx/MNpYEt97JXaPlY8eVnHmAKJUXE&#10;To37vcrSfM2/zI3PUBgu05GCedpjBOeC1dk+zM8ME6szr50jQrIQ2G2445ChOOCCSyhcZK0rnPCP&#10;vf1/wf66LowuLExlYV8qRv8AR2Vd+zLDkBc7lIA3Jnf8qnKlvlQySXl4FSN5Dti8yCWRPNUggFTu&#10;KgMCY13dVIXjC7a0db1i1l0O107VtOt1aB5jDLtCyIrMSQxAXK7/AJlDgbS7fdDZrNYWc0ateTKs&#10;Hlk3FzDGBvhIJyRtzsAHAXJb5xkMuTpHU2g+aPNy9/P7rP8Ay1+bGIIlHnCONgsMgWaP94RGckMS&#10;wzszgHGAoEmW3cKPlj9neRrdY2DbVQbozwhDHOMlmVMY+VG6EcgRPsOpTNfsvlRzfvFjLqq9Nqju&#10;GyokAABJJPOGUvsYkguVtgSkwjcQxOPlyi84G0fJkbQV39wMg8DNH38r/r/Wm3zJdswVZEmd5/Mc&#10;pJJtDAfMQwVuAByc4x+7HTG9Z0v2s7L7FDK5QRh1hUjeBhgjlSvZncHaMqc/KNwzmOoMsiyRBmDZ&#10;8uWQnA+T5k3Z+UhgSGLc4IGFOL32iKFcW7yRtvY8KzDaDwQSSc4f0zlMYJyDGxnUpp2vr/V/w6Gp&#10;oOivrTSDTry0jKujRm4Y/vY9+1gr4AY4zuJOdowA200yW1vYJdtxOqzyMGkj8sB5EAB+Vcjnco5X&#10;pgt0G6n2mpzwWj6bHOJPOmWSSCPnc+wLwQWKjOFJ6kHG7aoFV5LqVbZbY3AkUHaiqmMrxjC/xBlB&#10;HcfMcjIATKv7PkVlr1OD986rvt0/4f8AT/hle0dZpoY7SKP95Exz5cQRBJuYFNoA43E9NuORyWBF&#10;qDE8UzxXKt5iRCT7ZIPLywypZh2B+YkEkgEAJwTn2awiZF+0LtYEs7bVwCcE8YAJVh0HudpyK0Ld&#10;N8UVvcyxpMzLNIrbn2DBAXHUAcAAAsx5BUAGvLqR1uc1b4m/67/12LVg1r801p5cUab/AC5kVDlT&#10;xj5cqRuyOAdwOAARk6Vpc+fPDlCxmKYVWL+ZP3G3DBcAtjPKhN+WIAObp0f2p1gtbZlmUESstwAy&#10;EqpJxztydw3YIxu6A8bmjWdhewql3dvFIu1WVrVtrB3BVwzjHAO4gkA7cAY4PHKk6krI8zFSjHV/&#10;5/fbz7/gaVrJKsLbRIoct5Nw+flIztAYjGcYwTzgMB1BrprHVra50uKeOwYSNLJcL5bcMGIzux93&#10;IRgrHGORwVy3JafnTtTcC6t9u1h5ksjnoxzt6789cdMFTgnKnoLRpPtzo0EcNxudYQt1uPoQGJYn&#10;HGSQfwyc/O4ynyTsfOY6nGX5r+vz+b6m9a3KBPsQnkLRsyRszFSwJ+VO2cAZB7keqNW7aXatE1vB&#10;Km/zDnyyGzgnrhTjGQCByhbOQMCuWs79LaJUVVURx7dvXb8uBuC5OCOeMLjJHzKBW9ZXLecFSY7V&#10;2fZ/JK4C/eUAHkZ44HOMYAJBPzmKja7Pm8ZR8vM7DRorW4juHmvo4mXc0Ykj3BpAR8mAQVbDP6g8&#10;DHPNy3lLbhG+35toBOc9AoGPUAnjqBkccVhWV8EDeQPlkcYVZPlGCw/iwe5PJGDgZ5AOpYSiVXce&#10;T5e5fmwNoHJVPlHGQVJweCcEDOa8at8O3zPl8RTlds3rOUo7MW3FAPl2hQMFu3XGAMgjgAjHatTT&#10;iRb/AGaFR907lVeQMAEcAdPfOMjPvjaeRvXdO6SYZvm3ZXsc5BJx19OTg8DGzaM4VeMSLtGN+788&#10;/T3x+tcVJP2l2eDiUaUSqIi+9flUD5WPAA9B9evv75AcjdJv+8x2kN16cY5z07EZx3ot2dYmWRd2&#10;7PyrznLde/Q/XnHUnNNDbwCNpXgMS3GSOpy3zevByD1zyD6sbcqPK6kVx++zN8zHcW+ZuD68fgec&#10;nj1wTVSWKRf3U6swb5m2qOeoz0xjj6joBnGbjEGMbicN91ZG5B4yMZ9B6euc1VliMUDPgx7ZAOg2&#10;gY3Y6H36Z4+nG1O/Nc3pu2hn38UjyeVG3yhc7GfcAM9Bnjg89uhyVHFZVxalYGtniWMIzIWkYBNv&#10;TJwD0yOc8DPfFa90kqFlkO0Nj94yY6Egn8Pu85HTpkGsu/iwqkwqm0kt5meCCScZPOeuBkn5h2GO&#10;6L949bDy2RlXDtBI8shX7RHubaz7iOxJOG6HjPUjOfumqX2Z3k/eJbqybWG44ywXk5Y4znBzhTgc&#10;Z7aF9G8Mx89pI41dirQg5RuRnGDuOAeOmS2d3avNCJcRkKkn+sZQS5Ptg5x+ZPPA9eiEj2aUrJW6&#10;lO4NxG4dJQoBCorLkJjJwpXtlc9QBzyeKdEJEcvZwzxLGv8AeJVWUdPlC46k8g9DgAHmRAZRI8b/&#10;ACsuCzKQ3LE++DjJ4AHtySHR6fZ3thPfm/jW6gdBHbtCw3RsTg7+FGwkKQSD8wPPzYuSclobprr/&#10;AF/X9blWBEAEWG+zwZEzLGFA4HUDblvlbqeCy556zwB4ZQZCRtcH7wLHH3cEjHBHpjnPGQQiOw/0&#10;oPGrNzH5uQoHqT3YZ5wRg9ByRTrXOyOHzWKclV2/McZAB6bc4HI549F+bhluEn/X9f1+ZNE0kxYb&#10;G8tj+8dJAUb5Vzkc/LjHXkHB4HQES3TIjuyq0aq2yFtpjZQ2MBuhBDYGD7jk0jea8cnnSSSLMrRo&#10;8ke7ewGec7cEEjgAAdxnOGqRHcB8bvlLMq4J+dc5JJ6EHp3P937tNL3tTHvZi6layW7CO4lWbzCA&#10;jcnfznb04HTgZ7nPTK6rrlwdMt9GlvGW3t2It7dxuAlJZ2IwflLHn9cZNangO+TSfGtj4lfR7O+j&#10;sphcXNlqlqsltcxp8zRSAsBtZV8vbu53cEFSwp+N9W0m68QXV9oGntZ2jtM9raibd5cZfKqSWJJC&#10;4zyQTyf4jXrfVY0cnlioVeXnlycnVxSUr37J2un1sVHklKMXq1r6aaPtrqu5ioGkChJG+VcZVcAq&#10;CMjqeNykfXGBxzEmYfLaZE5RhuEPzbdoGMY+XHqOCF+pqby4495lZ2VQNvmSgbVwpwMjCjOevJzz&#10;k8iBy6OEHzfdG2baQWAO3OCMZIPAAPT7pOa+f6nZEVFm8svGkrRqGSNjG3LZXjHG45HQAD37VXmc&#10;jdKJ1yMMzTfNubk4I4Y4yOhHJ7/dFjysr5QPzSEqq8OQQRgkgbuM4yMYOMYBAWOQyurCNW2yfMpx&#10;/CCCSQOg2qfm24OOMnINcppF/wBf1/Wg6BY32wmMnbMyrHuG5iCdyk528k5zjgD/AGmNRxLLGqyR&#10;Bi6wgRgIQyc5B+XOMjtj7xXng4ZDLK263S5jYR/N8qkqkZBwpIOMH2GBt5/hzNbxwOrNLM3DboVj&#10;QqG3ZGX5GOFPOecZ75NQZT929/6/r+roTYt0zXmBKq/MqyRhVEXC5VOgAJHOR0wRnBETW099dLYR&#10;BUO7yNyuGPPRQM4HLMOOeMDB+YSC7vVUwmLrH5ib0ETIpX7vXg/eGDz17HhiNE11ieF2U7MKI+Qu&#10;Bkc53MeMgEkEYAJq5dLDjzR/T/hhZpLlWxPG3yRfvLdUJychWBXqMrxj+HaOoDZRsxvJLtU42t/q&#10;yeGGDk5JBJwBjk9FOcFSRJ/N8y5i3lW+YeZgDknLH5unpwCMHJLEBi7ry4ABVv4sNcFQWIP98/Kv&#10;O0HIXLDJxzU8t3ZDVreRI6Dy/mO1d3zOZAVLBj7YPGTznkEdMgW9Fvm0+3muJVWdbi3EKxZ3bWMZ&#10;AAzyQQwHcDeR1ORVdZ7GD7PdBj5cheQQplg33S3OW4xzxyOTkLTZfNLSBZlVsnEjEYl9cngHH0BI&#10;28Hhq6IVPZS5okyhGpFxezFlLGclmRZCy7erEjgYB6k84xjI3erAi9ptq++4vbdY/JDbTIsZKbmG&#10;QeCNrcE9f4ecDOaMJkjuRJskTCENKp+Vhu4XOSCeQuAOQWB3AjbZ+0TWirbvIrBl2sWxgqDx932B&#10;PPUHPFZLuyKl+XliWLaCESrLDHtDhuGUZ2uQ2SQMDI3NwDwQOg2nY0u5tzA0t3bqytCfMkmmY8nb&#10;scdeccHIOQ+ACWyMeAiJhbY8sl2Zki4Ckt23HAxu7ZIz32gm/bERuhdQRu/ebQqgH/Z3DBOecc4w&#10;wxmueUveucGIjzL+v69DRtWgwqtHuVmBG1eo5I75AGDyfXnPWtBJ1Z0k3dDiSTcTxjAPGOO/fgk8&#10;d6NgPmVCu5uqsy/MW6buTg889s9t1X7VGI80Ft3VPTI9CRzj3Poa43H3jya3LzFp2aOZoZRGu1cO&#10;o6gAjK+vJx17YHIANP8AMh2l3CED5uVUMRnjof8A639IlRUbzp0kHDP3xHwARn059jgDn1n3PvxD&#10;dLuU5Lc898bQR39s9cEYOKRwyJEcK+1t54IwrH5sD056enfv14idVDqFjPzNvTDDkjPPpyc89MZ7&#10;81L5TSR7zuBLAk719ORtOcdTj69yKaVQ4keVl2kFiBkduP5ntgnnOCK3jczi0Q3Sw3QxbD5FONsY&#10;3ELkEEgLxn3yOf8AgRptErlQ0CnzPkbavyMD1HXkH5ccYGeeoxYkJtF3uFbMYzlgQeeWPoCV+oLZ&#10;OOlV3KhceW3+1I0LHbhTjI5OeucYBI45FbL3tTpprohjGeaNfKEn3gpZMn5cMOxGckHGCeOmMYEU&#10;iu7bJiFYqfLjaTq2OWPHUgkfTH8OcSxTExTQoy/v2RZhvALHd93jg/N3J9duM5qBXkEyyQZ+VsH5&#10;TjHIOenP3ffn6CrtE6IrcSdX8giWELG2SzNIQGYjpgAAkdMc4AJ9hm3W+CLBK8H5mbKqEzhcjON3&#10;Y44yeucGr94CV3qifeVVPA8snjI5yF+7nr2GBxVS+Cpt2SM29chWhCqG7qRu9BwoIyOOexy63Oqi&#10;ytdMvl7hIcHLYaT5W4OTjqeDyMc8gEHNZ95CDKbd9yvktxGBn7xAwBnG7rgk8npyauMEizLJEs5V&#10;m3LKPlOcEE/dzjG7Hpjgdaq3MTJuifO5dxhVztR/+BcZPYYxnauRyprqpHo0fd6mXLcKitHlpf3Y&#10;IXbtPqxXGMdQPlwNu7OMnbn6hbiOEwXyDy42EzfKP3jEE8clc992QcY47nRvAjdJWKlQzM7H5SD9&#10;7qAQc84yMuMAdKoSwWz3TD7KGbLLtUHKAty3oSO/Xcd2cgHPZS+I9ijIu+H4/BY03Vo9e0H7XJND&#10;HFpFxb3HkiKbcHJIUbWSRA67cEj5WVsgh8C7mhiiWR5WSNd25mwoKFjxlSB8wbb8uQdwIGW4mupx&#10;LaRwyyRkRsZf3jlepztbcR8pGOpzkA59YQJdqywtMsajLNHGOBuB3YCj5ju28LzleDzn0ebmhGNt&#10;v61OyClvJ+Vv67+l/WyCVo0haaWWDcoVY2Up8+GG3cGJ3N07A8EDBwTC8jzrJLDKy+XtKLJ8wGOA&#10;Cc4JHPU4+VcYINPuYpXmwg/0dQywosZKY5bZkgKrZH8WcKynBOGqtCxlVUluYyrKTGu04VeQeAue&#10;nQHG3coLHkFanRCPu3/r+u/zJA8Esvm+bhlXD3GT+I+XaAB3X5W5Ucd13LHDG0F3GxZpFt/MT5eu&#10;MMO3zGPt1A4yRiKe4S5/fzyxKxjLlpMMY125LYzvPDHHB+boNxFTSSiLcipJDkNlZlOwc/dDcHkj&#10;GdwJ4P8AdNLUpx2/r+v68hLi4nMv7x286SHMYG7BXd8pVmB+TjHGd3TILfKyaGF2k3DzI89Y5fl5&#10;OTgD/aBIHpubJbblxgt1iaMQybV+6yndsO9hg4IBb5T2yC2cYBxXEk04DQRrceZ8g8vluc8YXdkk&#10;uvyBuwPYFbhF7lRS6dP6/r9dBlzEzy7WCxx8P/x7hQ3G3IYhhtUe+RkZA2815pGWNbMLGR5PlyLG&#10;42DIIChcY2KvJ5wVbk4O42rpJYXkkZ1Vdm8S+Zu+Xr5g27lwQc8DkhtoHQQTvM1rNZQNudYzIqrb&#10;ysVGPlG452nLZUdV25JI4PRFdzop626/1/X9JEM00YDLJdsqtJ5cbFvm6ZyM5DKTtwTkcEf7SNZ7&#10;cM4FwkaA5WSSIbVkyx2gH7wwrjd3KsRjlTLcSsYfLghaERxs3kpGWMnzE9wd3OFbG7aBk852vtVu&#10;TP8A2hDYM0MZJWKRuCwUbgzE8YXpgEjCgEYrojG5rdRjf/L+v07jbSPMLEwTLIHWN2jOTF1VcqMH&#10;aWb5gN2CAMfLtSG2keWZIp2Kxt80cikBS2MPkYw3IAI5Cgt82CAUjEacPtV9zGJWysgyG3Iu4E45&#10;GQQSSQ3+yZdItLTUIUNzeLbwqsrQvcMdijBxnBBYEoFYDJBLHuDW0YynaI5WjFyf5eXT+u6t3hZI&#10;3jcqi7o3ZGzGxZTjhSW/iw8ZLZPGRxgYV4n85pYYQsayGSZpIjwuBk+ZwvKkZbgcqTjtO0Ma4COz&#10;Db+6aReXYPs2YGBg7F4zuByOcoVikKv5k6MJVCrv863eTcMD5um5mYkfd4Kn8RXKClf+vQY09ysy&#10;idnSGFRmSM4dW2Hna2GTjDDsFBBGAdkLLBLbRzpbKY5Fw0kcY8vOw54OABxkhsHA5OORM8Ma2628&#10;jNGZIgMynbtyVG4h/u4wc7cDGc5+XbUcvdOl7bJMHmbLbMk+ZlWPyjBGD2AJ/d9wpWqibQt00/r+&#10;v8hFt5hFLfNHt8mIMsK2pkZAGHBccddpzkYySfuhaLu3votywWxaeI/vYplJJj3jBKg5xgxAr328&#10;kquKeWkeNrsKskaz4txEzZII+bPBLMeSwIwEBHHOIDHDHNbs6Bgu0Rxthvuk9FGW3EYIyAdwPzAY&#10;A3RtHmvf+vT/ADv+mtTyYhBJO8cflyKV3R3AkREygfB4zg45GMHjJxiorlDGs1xJEkYkmWO8PzZl&#10;AJ3gBmB3HnBP3Q+DgqXe5fqI0VLrKs6gqWHzMx5xkqyoSFyMYzn5Rwymvc2phjWNZoUTd+7jE2dz&#10;BjnBDZ2jL4BPRcgknJ1iveOqnO9n/Vv66me1vbxXGxN0fUbtwG5XbYD9zGGHB5GfVQDWe0Ts8MsU&#10;qLujEu6FcNJGMjcRnIJIx14BHAyorQuEF1DD+5t3j27dsyrG0j7QWYc8HPUdFGPkK8Gnv2SySrFJ&#10;sVvNlSRuqHjIUMH5Vx15BOACTXoU9D0aUnbz/r9fkZlzJLLJ9tS23N/rcybvm6bssQPYgvxtOM8B&#10;jVtZSIo7oSSeYUWSO4nwdzsMru3Dlgy9sk5brtIOhdRRWqR+fKJpDDkzwYdhkbdmQG3EH5M4GSoI&#10;6nNa6ETttitjHIys3mMoRWA7kEnC5A74Abg/MSOqmz06cla1v6/r/hijdNLLqk1w0a4JZpGhURpk&#10;ZwWGPkwNwHXsOnJqKrg7IH2rNH2TYCpP3W5O4dfm5AORjCkCzdybYVuGdt0JEhk3By3TnqFPTaOT&#10;nrjJBqvem3jRkSNtv3dpjbcy5B57jOOvykFfl6ZPZFndT2SXp939eQWsSGSOe6ikWFY0FzsuBuVC&#10;p+bhCFzgOVYYHIPUYr2OmLd3SrMke0R5LSQsWkdVZupB2s/l7cHO7cOMjNSTwSGMg73aObAeOZV6&#10;A988bcL04+UjJ5pnnQxxq52qWYmQKqqynAJPbC9icgcrjGN1bXNo81nyvf8Ar+v8yikbSfLKiuVj&#10;VJJI0G1sEMx3Ac4Vix7D5euOEBSZmkkuAxfMkTQsVRMrjgYPH3u/IVjkBGFWTO8dz+7LfaFTAb5l&#10;GGG4Dc3TaSpPO5cZznJqKSWbYzIJSAqtnjbIcDON+dvy5HXdnAHJGHc7Iyb+ZGY0hWRILQRsF+fd&#10;kBCevschhxnocjg4DZk3h1PzHzWZo9xZix3Fs+3U9M5LDBOcS7PsjfafOLLyNp4cNyA3Tgk72BOM&#10;h9xxkZY6bEXbF5Uka+W/7ofusYOBgkjGDzg5yOSOaY1LX+v6/wCHJLAzJOLgaeGkXn95Ht8tiByS&#10;OpQk8cEEjHzZqKWe5mUgnd5rFR5ikLuyeFyeuOO5zxwThXyRCS5bcg2/L+43btjdk6k4O4DrkHj0&#10;wPgwraRzYbdhpvJL7+FBwOmMhuBgY4yMsS7i05r/ANf16DS9zhQ8q/u0ADGPawTcBuO4k5G1Qc5A&#10;9ACWGlZ+E9SvdITxRCgksbfUvsz+XfRLMJHDOhMZYuAVSTMijAb5WKnbVF0RlK28kYWTdztGCQQQ&#10;O3ThefmyM44yFk1C4e3WCOQLHHDjbcNnPP3iM5D/AEG3qcDdwkTLnlH3f6/LUjDhYZLj5Y5NokWM&#10;fxjGcEnA4/hGB1JxxgMICx7IpY90aqqqy79xxx+OD0ycZ6Ek5tSz4lMkk/7yHDMu5dqDk5K9zn+E&#10;cnBwMdY4mMaLPcPHubcshWQkj5QGymRuPQ5PJBU84UkHGXWwOZJfLkVY02yfK8Y3fKd20cqOVznj&#10;OcjjByHeTGZPLR9v7xkEPWNmDKrMxOFZQQR64wT6UxYZnJlm2fdy21tvXByT045B4AYEdeCXCYLI&#10;zTDcY4wzAx7tu5DwwbjPboOT8wB6VEXoRAXM3yRrJ94jLwgurEElWJIyx4+XqT82QCVqwkb+Y3mW&#10;TMtvIUUI3ywuS3GSCOCjMTwCEOCAGNN8lUZnMah0B2wNJlSu4cEhQx/hyeDjPQ8077YTB5UZZo2H&#10;+sXc20cnI2kFRjHBDHB57gVoKTutF/Xy/r8SXQtNbWdUt9Na9t7VZbjbHc3VyI0kYkguemOvTr7k&#10;AgvmgzNmEzNGXXduTZlshlAwSRwOPXjB+YYhtp3iZkTcnmSBcltu3czbSwIw3PB75TOF25Do0W8l&#10;UXkpLCLJnkkyuCO2OmFHRRwEwOnJ7vLaxlLm9o5N6dv1+en5pDo5HWxDpeIZPM3KZl+bOSN5AJ4O&#10;OnPQgnGamaVgJNjNIzKS3G9TyPk7Z4yDzkdxkgEeS5V5DIiLI7fM6w5f7zA45P3SV68ELwT826N5&#10;/kjkEjsVH7tRH3GN2VYfKc5+bAzxhegouZ/E7/1+RNHKJIFSFlnUIyRfM2BwSeOcEDpjnC4I5qXR&#10;be31DUbeyvbtPsqyqJmRdwjjI3M2CcZC/wAJ6MQOcYqJoJCGhjj2wtuVVZMBQTkbWbIbhQFPXAHG&#10;TkvR8uhhkQKYyFjiyN7AbsNtJ+XpwPnJC59aFYzl8L5Xq7/Lz/r8i1qthpEVxI+kXr3FhvkMMrKq&#10;tLEDuV9rL+6JDDgoMA8HADMlsfsxhvY7ry9szFGbdIiqEUqc8Y3EHnnOR1PJid53i+z3MJVXBbd/&#10;EpxhTuHy9MZHqd2ABmnoUWVbgWwZt/mrIkjZDDJK9Mk5AGME8fxbmpS8jHlagk3f7tf0f3fLoWIp&#10;YkTNsZ1KttXo25ABtyc9tvXvjrgYFiKHcykXMm1dqLNNHxHkDn27kbiM7gckjNafhbwJqHinS9X1&#10;ddf0q2h0NYnuLe9vCs04klWHyrYdJWXeZGK/MI1Y4c4ByoIXuCZ90aRrtGUbnIPbPI+XLdh1I6Yr&#10;CUTnny9/6f8AT/4YsBo0dikZXjcnnODhSTliOCWyVHJG5WPADYqxHNE4UTeWqgkYDhhFlcggsCQA&#10;GUAYOCGP8QRY7NhsW5lsV3M7FR5KiJznkgBiRjPOBgkgAHIqaMukC2dvGv7kEbUjIcsflJ5yQBgd&#10;epYDLMMjnlFnJK239f1/Xc0Z9OfSle3kK3bLGvnmFdqg+XjBwDgo20beckqCcNzKLZY5WgF4snks&#10;VeQbtz8L0Ixg4AJH3lHy5+TIo2sEdrMBbM1uIx8jSSBQp2gl1PbJORnjgjPyYrSg0W6khllJgPlh&#10;TIrSsNjMmQ+0EH22jIUEZGVJrCR51SXL8Uvnt26bfd3S6Ims/LZorq2jO6ONnVWwwAK7soAfk2sG&#10;GOQPl43AKbkE1xFOwlkDXSzfvJ1YeYWw+8AcZQZU4BBYgqDlgVgtvnlBwjxja8kaxnezhivPTJB5&#10;IDd8hQCBUo+ywmSGYeYsaxjyfJYsBH3CnHzEEDBUk5XAIBzzSZw1LSlZr+r/ANXX9KfZFMHkvUby&#10;2kKsW+fy/vLzuxnB3YAwxA/vYapEi3MGuP8AVxtudpHYZQHgLxgZcYOV3bs9l4akLTRyeeY7jzrX&#10;dJM7MAqEfeC4+fG126biwXJ4IZRaySJsuUj8xWPysx+YAqWACKBuIKZIzuD8HOMc8mcra2v/AF+f&#10;9XsIsRa2SO4uJLhlYiaSR1VTMMkZyQAQAARlQeoJwhEo+0ylIbmUtKzqFIkKsGUFi23A2HtkDCkF&#10;SP4QsVsYrW33xJuIUKc7ArheAg6BsYOclSQeAOKsJLBcpmGG3EiJJG22M7SCxKruXGVyOOQRhs4O&#10;dpzGcp/d/X4fcTWjoX2pCZPOQeW0eQdxB9vmBOCBgkYkHJBplqFlkw22RW2BvJkVkDbTtjI6sny9&#10;wufcc1HDBN5fO1pNpSQjLEYbJkwvbPO09evRiBLZQSeSyI7xyJtMkizcpkA7Q3GM5XkgZYkjnpi2&#10;c8rRvqWTLczSfbJhcQ4wzPNEdzxr8pXqMDJJ4BJ5Hy97lrIsjqwjCrGyeY+0P5KqSoBfC9NvUkgb&#10;M4PWqUS/Z4GkCbZVG5hGoGck4xhsqAM4XI4CsTkc3rEyQ3HkQSKqyswVVkzluQsg2gYySAMjJ68n&#10;JrGUb6nLVty6f1/X9dizEjR272TxSRtwd67gZV4OBkYD5zg4OW5B7G5EwRWiQKdj8nbwSOW2gcgj&#10;B6E4KA/KBWfE6CJLwweXGyqGdW/c4Yn5iAN2M5OVwGAX1wdK5vJLuZdSVfL4xHtZAvyqExg/NHjg&#10;YwATk5BJauGpDc8+qpX+/wC/TT8/T8r0SpjCiFV8vZvZB8o+UbW4xkPtXHHTnB5q9ZwwFgs8qI6q&#10;GVeTISVJA29eOM4BwQepJ3Z9i0Xk+bJcrsjj8uTEakHPHQDp2C8bcZIPObnnfbDsPlxyNyzO7cKS&#10;eNuc4yCOCD8qjPGRzuKPLrX2/r+v+AaZm+zL9nWQR4UnyxPtLYyRyMccnoATtP3R1ttK7z+TIz5V&#10;m3Zk+XGD8wOMjkc8nkNnjgZ7zWIla20YSQRhRtDMoZiw27iRnuMDHTr3FWLaaC4P2cbgC6gISPl5&#10;zjryuPQDoc9zXPU0jY82cdL2Ly7lRRDLzyGZZPlHQFu2RwoI7njJGRU0Lgybw8bc8xq3LgkndnoB&#10;jp0zkkkBuKsVxF95trbVAVQQAGGOhKgE5ySpPfGDg1Yt5hHINhyN25QFbJXjJyfmPHOeo3Dk5zXG&#10;9zjqRl2NKCeW2JfyJC0ZLeZzyAD0wCOmD6c8etXrKCeRCi/NtViGCY+TPoR1z+Rwec5rMtW8uLa2&#10;7y4lxtEZznBH3edpBHbk8g85rSEc1ldz2rLJG0TbZo2kxjA5BHXHUck8g5weKqK7nm1o72/r+v1J&#10;x0Zw7qjYDMf4mBHPfp74A68DkOZVKqTGqll4yv3c4G7PGeo/HjvUVqFVcJw2QrbmOOM/Mc4ycY6e&#10;lSRvuw6xKCvCYU7T15+XJz+OBnjpTRyy0LEbzBWkKn5sZ2k4k57d8cnA5OfXFWIMBV3KxH3VbJHP&#10;UEY5wOvY9z1BFT5RHI8m4AL+8ZWwy9ixGBjPB6GrMMgXkopk2j5VJGcnAGST7Y5ye/rW0fI5qiLC&#10;SRBGXGOnzbhj7wOM449B9e2ebFjaTzNLiJX8tMtuYqqgnOevA5AHqSOpbFQQqQio5ZVDcyNH8pIG&#10;cc9ee3bnPJqxbsoLExyNuVuFI4Axgnj+71HYdOOK2jDS5zac2pN5qF2kVl/eZz8q7SCTnkdsY6Dj&#10;2CgHSid5NqvFN9paT99uUgYLcjJOQeTkkg/NjjBL59qkdoY5b6BTHkO/zNhvXPHAyOuM989DVq32&#10;DcstuzN5arCivjqSSeD8xxle56ZxgVaRKdk9v61+/wDrqakUnkzeUlpJNO0ZXy5cvuJ+9jIzwMkH&#10;aSCcYOA1KRFF5kyLbyeY25WSRd/zA4G4dcLkHAUeoVmU022hnaKOCSGPyduGcTZwu/5iTu2qMqdo&#10;HJB7lt1WkErJChujul3GNX3biNo/hxzwdowvTA46EvsdXK5R1Vv68/VevYit7cG5S2lmWSP5UXbj&#10;5/m+6rBRtJ37vL2nCnBGRTiunLH9slu1VnbHMxdoiMAN8oGOEPY4B4BqdLhLJF8tJmi+RY4ZlVwy&#10;8kglVOCchTnkEqDnAKsSDZHHbyX6yR8hXkkGNvJIYspVHbIxnBHl5wNwNPzNOVbafPp263t27eQ5&#10;7fy3mtmjLNuGSsCtyuXZTgA8565GFAO7C4LGQfLqiSL5IC9CCdqlV28nOQArZPAOMDqas27bLPN0&#10;6yM0jnZJD80YAy0Wz2G5gcjliASdys1kvGumuFskUtkLIsXAYPj5GyCSDwSATuLEnHK3GRpKmuVW&#10;/wCCuq+6/wCPkRMjTTiS6aRo2xbPCzMvmPx8h+YkjuV4xgYClhhFcWk9uGkjSRpPMaT5D8wOB8pU&#10;fKoXJB+VjkDaMktLODJIZZGbyflkZcM/IJdTwe24k5O05IIBNSSR2+19krfY2T5pfJ2xowYgADlh&#10;ng4yCQMZz81UyFK938/+Dve2nyv5jrWZJhDFHDGscg2uJlBVs8xr8wBycAb9y8ZA2ii4h03X7X7Y&#10;YIbW4EiRt9ocFS+MHH8SgdOc4X1xlWxxXKzyBvMhlWFo51xKzSEEgNlRu/hXkHb8uTnobCx3Dul6&#10;JFWJbbCTJEuMY2q/fuOSNoBHIG7JUWax5pxtNXT3Vl6X7q3y1bIr6O8udLhtBMZYVwyRrbfu4VTo&#10;3AOfvYJbH3sndkOMwxRLPGluZss4DIybvMbIITAxyCecn0GQOa3bGRLOd7dIR5bb5pLdoOFhwCI2&#10;4ONxZARzgrggrVSO20i4ii84zI0zBWm+RUxvG2NsjCtj5j97aFGFI+UXzE1KKqcrvr1v5W636/ht&#10;0sZM8Sx3zG7uAjQyYaSMeYNyjIG7pnO1cj7oXODVaQYWP7PIJHCYdexzn3yuFCg4J44JGSBtz2F3&#10;HE06iNh8sm+zYCV+gJ2kEgKQxzgfMOuPLqjKk6vIpRtjpsXdE3zfOPm4+XaSeuWwTkc7SCPc5alJ&#10;w023+7p+W/6Ge8EVushAeNnkAXzMMiqSTndjkH5cMOCMnGCKhZITOJbSIx7o8xqZizDOQB+WOBk5&#10;ycqAQNS2S8MbMwZdqqoYR7tgJL4GDxwN2MZOCOBkNBKkyxOYwuz/AFny71DqcbD8x7BSRuP1yc07&#10;mUoe7fb8+v8AXTyKCW8kq/I6qzKrIzKwxyccEEfNlMfqVHzVBJE6NhGUKCNp/hx6kY475B5x9Ca0&#10;RZyRhk8tUKo5VVkXJBGD0JyMc8DpkgDccV0iAXdErc7gR6DA9enY8+jc9qfLcyfu2Vv6/r+uhTVD&#10;nMsbbRj7sgycdORkdzx9KaY3G4xnHzA7Y2HyEZGB1GMccn0BzjNaFrbT317utYV2qSzCPAVF4HLH&#10;G0DjDHq2M5JqJbaRAzLGWVmO0rGADtx/Dg4ADdD8vPB4BEygacsuXTZlARqFVRIGIVWby9oJZhxg&#10;knoeMnOeRx2b5BUOzIx2MG27goK5J28g9z9ASPQ1faySVNiXbRSNyfMYN8vUk9wQuTwDkf7QO6No&#10;4IX8uQlZEZt3zZ4xjAIG09eCCeQxySRjLlKlfdGcbZDEzjd/Du2qOmeBx93+Hv1OOpp0sYglZH+U&#10;7hkFs5OO5xx29emcHgVauIhJEzPFu/dn5dvIP8jnvx/Ef94NmgaBdvzFtu1F6lR1wMevPHPPfik4&#10;i51/XyKrREDyfMG3DA7ev12k5GQMc+nOeojeIiLEZXdHhgv3e/Xjp3OD3PX1uSiSflXfc3dSNzqw&#10;Az2wMdCOOee2WyKZArOm3vhV+YZx69BjGOpB/I5vyLU2RiOMuwG5fLC7lVuApGT+Hbkcg8+hjSEb&#10;cIhwq7iu4Y9jz2/DgnnirQUlljVvlZv3aqMn0yMdD3zkHt0OKTyFiZSDnawCnkbuRnnGOBjp3PPp&#10;Q02Tzdip9mKEGTbgr/HgcY9zgAHPIz3HvVrRm0uzW4/tDShdGa2ZIQJWRYWyv7xgBlyADhcqoOCQ&#10;2CCfZ40JkRBtCru6j1x1IPHccdT7GnGHhg7K2W4yQT1A7c8dck464AP3s9TWFVxu1+KT/O+vUhdp&#10;9rRYxuI+TaV3YHp3OSDzjoMY5FN8tS7Hzo1bectKx65xjII9ySegBxngVKYgy79v32PzfdyP6jB9&#10;QO568yN5z/NLuPzYZmz2I5J79c+oPQnpUyXcz5rDCMlQ+5Ax6y7UUNnOckcHHGPUcEdKfFDtkSR4&#10;Wb5sPs5BGeecMcYHU54GeetEUDFmiVH8zcA8ax/MV3dcHknOD0+vGMzWsEkyoyRsx2gQxrH5mTxx&#10;x6cdc5B560uUV9rktpaSOJgsyqVCmR/NAjVNwGW9cMw456554ytvbTFo7h1ZoWnVPnYDeWOcc44I&#10;U5PGOM47yQxybY/JRXVl3L8qBUUZJBycggg88Mf4cD704RGQqCNzsxY9F2k+oHIJwedo4HX5cHwm&#10;nL7qbv8A5v5/L8xtpEWH2VJSu85WFVb95zjbjaSWO4AEcYYjrkmaJNPmSSNIJP3zIxCTbQ56bR8v&#10;J+9h8j7/AHwcvhltoJhbPpkciw9NrOu+MHLJjqNxOd2MjPXuLCz29qzWgVmbaP3htQwfIxvVT/F9&#10;3auQuFB53YqeptT5VBars/n6/PVafgQfZbmSPz41mZVcMreWB5uRgsMnj5vl3dOQflOQ00pjgXyI&#10;wxnhJ8ySFkb5BnG0KoKjao+YYwAx6SYM9vDmG1a+Ut5jBGCyYIAfGSQw5yi534wOcDg0tta3yw+f&#10;bWfmCH5pVt7Rzt64lVjgqdwcBgVCmPHIp3ubRpy0Svr9/rb0820vmQyoXt/Jjt/Jj5kWSZvMAXAY&#10;85Ck5HzjGc4wOAKs/Yro3s1pp9hNcQIzDydpjfYN2QAFBIJOQpTClsEDdile3aAedeIVmV2ZpIxu&#10;kVxswDvIP3TnG4E7hkfIuXTm3S8uImtZrVYlC7NrHJLn5lXYo3E7QBhQMfMCM4xl5HVTioy959vL&#10;o3bay87ry6CWltGkKyC5WPy4fNKtAA8rYY7lzkOS4IDLjGMHI5FdknhdbZZVaMQ+X9ljZWV+fuhW&#10;CksX2ttUncM4bvWno0d/pM/2+OHasT5t2uLEujStkbcbGUNncc5XG08DgBup2swdmvJCszRN800q&#10;+YDuG9ioAbBbcvGcYyMKBWd0dHsf9nTs0+3l9+z7Wt1fln6bpOs67Eug6FaXd800mbaG3tXfeUXc&#10;zqeygMzNjHZtoBYVn6zoeoaPPPFcWvksLhV8ubDb+vA5IY9c4A2kqMAtgdToHjnxN4VE0vhzU5rO&#10;Oa3U6mLW68qaaABFMeUCsiHcAUBAUbguwFieZZrZU8iS585lXZEu91Z/vCMBthAwWJ425OdwyTja&#10;p7L2cXG/N17eVu5nWo4P2MUpPn130SXS27fXtbazau6VxuVYrdROsrqAYZItsbsGAbj1+UDI53D1&#10;5OfPPCLZghjZ2Y7hHhlHAG0jA6YYDluDgDPJ1XtUEpMMrMspYPGuQBgDardwG4C9WH3Qc7qoSpLd&#10;t+4Vtp/dKZrhfvGQggEYyD3OMfMCc5Vjz8xw1KdSMbfL+v667blHyUNwlvFAJJJvl8nBPTgHgANn&#10;8OMD3qn9tmuJVkL74ldZVjkZj15BI67flHI+bj6VdKl5QUnEh81xtwzbx7AgdSTwe55C1SuZFON8&#10;uF2fM+c4+XtwcYAweDnHc9EZx2KsziE7JrqMY43SMASw75PU9sHBGAe4FV9xiDIH/i4C5HQbioPH&#10;IOe549SKtS7IZW+VmKMejZB7EKVzj13DIB7kEVHfXi3MvmRW0cStGqrFCW2lgBlvvHkgFsZAyQAO&#10;gBHU6IooT5ZCHRmP3st/fAzkA4/l06Y4JglxKGjgVtsiMfM2gqnq4PTjrn0HfqLFzCsciswZSGz+&#10;7Ucc45PT14/iOTg4IqjI0a7TIM+ZgqV4yvBAB5x2HJzzkEn5gndM7KeuwmYy+4RK0MmMKVJP3scH&#10;kdMrxg8cd8QStNIJPLaYkhdpLZwDgKcD7wLegycEjAwKfPMqqGBXarfKqxk7lJ4ycYzxwOvGcdKh&#10;nlwjIs+5l+7IqFQPvB93sDnv16kjcKk6oxkMnmbz1Jh+Zv3ahW+Zuy5/2vlIPIGd3HBqu73UMvlx&#10;JtkVcIEKcYzt5z06gAY4JyRjNSXzRj5wWxJCRhfl43ZJGc/xA46jnPvUN4Yy7EiSNlGNrso/hZ8n&#10;ceDkjrgcAE4BppnVTj7uwwR2ogZwZfmG6KIx7QfkHJO7JyPlI4+8PxrySIspu5J4U2zFt0nAjOMb&#10;N3OcDPYZ3ds4qWXaDKjNuRZJAc7iyc4zjB5ByeeeM5ADVDJIyiS5iRV2LgqkxOxcMBtyc9N59Se4&#10;DAVvE6oJlV02xsIycXETbm27t3YDIPY4G7+9jgdBXa4+0xqtw3kxqV8weYCfmz0DD5ckEHnHXg9K&#10;mleF5P8AVFsSgbmt/mLBguRgAdBg/wAPy55zVGaKSS1aBrhWbbiNJJApZTj8cZI5ztJwecBa2id1&#10;OPNuRyPNGxglkKltrwzSQlQzFTuzxjBBY7T23H5hkrBeXUSXbNayWy/wv8gkdXIzliDu5HfkHAJ6&#10;cTthWCzRKYx827yXK7trdVXLAjdjb6NwCdxDJ5M3AjaZ2XyCZI42ym0vzu6FW28cHPTI6Z6YHXG3&#10;Ndrp/XT/AIZkF20jfJ9oVWjixHtkOCw3fdGcxqMsBnHfO4HBgN/PPcyXlqnnbldi1v8AKZCM7QDz&#10;sCkqOhzwDuJNPf8Aey/Z/tF2WDMWaTCIeNxxlRkHgewQ4JOKm16wvrcrDqdqsLOvm+XI21hGyblO&#10;wnManDHLYGB0I2sOmEJPU6I8sWk+v9f1/wANaqU8qaT5XZtrYXacyMG3Y27ldieHPO5uTljwXXUM&#10;qXjQXlwjSMMyDzEGFbGE3KCBlick/Ljb1BBqbVJNBntbS6tYLxWmt/8ASrmWXzIndnLblULuXKbk&#10;3s5J3biqH5aoyXSQqLiMeWsayAmNWy79RxtHQem1Tu4YZOzWpTUHa9/QuPNPW34f1/mJb3ge5+1W&#10;7wusDFo5I2Ear94sCzucdshcEruHTO1LiOKKKa3miZd067l+z8Ahd2WGQeiknjg8ZGwVIRJcOpkL&#10;MI2AkaaYLuA3NtJUDAzlcphtpXJBzSwKqxNieHiIRrL9n6lv4iqn5mUDbgKSCeflOAkac1nf0/4H&#10;9WvqMDs115rzS7ZWAn+82VAG0ERcYO5lBAA3Kx+YgEQBl2b2u4/mHyrJJzvB+dyOfvFcAd8DawPN&#10;TxW0V6sbJbxx7WztZs+QoAO35SGxtIIBJU4baoAwCZp5naNvl89m+SO4zGnYR7lOHAJyBgc5zkgg&#10;0UpRTt/X9dO2lupCYi15dW10DD++WRoYVVpIvk++Q2APlC8kdOB2YIv2l/LkjtZNkyxeTuUJzgFc&#10;bM9i+BgbcqwGeWd58EjNdi4/dMwm3PuCo3zcEEfKcp6YY7cHhhU0jQJLHb2mlS7plTDNkfKGHVVO&#10;Ms2C3dSNgwwyKG5NaNdvyX9fgVpPsc9sZFufNhaJXIj3hWVsszkFcgbSu0AHaq9MkKJJZYIpJGEk&#10;cLMJQ/2e6WPzZCA6bumdmePmxgjBXBBbgXA2quJvvbyu+GQDq+1QdpLEjaME5BAB2gOnZzH58sUc&#10;aneziZ1754zz8w25CgM2d2F6ip5iuv8Awf6/rsOdXmAObtoVjcSRthmP70AbdwO5lIVi3I/eMSF5&#10;WoLtEaSR76SaEr+8bdM7MuVUM+cYGFfALDOGx1YMJRAq3smJ42mmYtDDHceWuwAnYRlV4KtwzYYH&#10;PV6hNsCI4Y7lspCdq7kRt20BySx/vbn2kZ5OflFVzCi4qW/6b/1a7X5DTK4Zlv8Ad9qSR2ZBNlWk&#10;2bmddwO8YLZGWBBwd+VZo5wIoo/KW4/0mWRE+zx5l27lYqOGAPIznoxfJBJy9JJkuW+2hpZtgYrD&#10;JjCglsfNgAZ3LyeOh24O6u0iO/lyXEcbyBRcbY2BZPmDAgEsR8u8NjcoOQSSNtLc6Ix1/r+rCSlB&#10;J9nnnX95FJHGq8xBip2hgCP4m+YHgkjpkEx6ymmwtci1t5Vjmm2xNcXXmthZGGPlUK52g9AQJFwA&#10;CoNJJFDNczS8ZhZNyxx5aMMBu+Y7jnY5xggE5PJVjUG028cyQrHC0ZkCr5i+UcM6blyuc79w55Yb&#10;j0OTpbsdFOOzT7eXn/l3K86QxCGy8iCVWWTzI/tRVTuIzuweDnaDg8BfmIBXbG5uTaGOzkupv9FW&#10;S3RVaR9gyTIowMljsztzlkZiozgS30FtAZ7VbyMbZd5ja5QrIq7NqF9pXAJUABjtzlh8pYQS3d0l&#10;nNp80rPcbit1t8pR5ZQo6HjbjOQOBk4KsAQa3ikjsj70U1+P59uvTpbfpXu3ube4WFb6TzZDLB+5&#10;Q/N8jSEHJ+VyTIxRgCA4/iUu1e9N9CJnktriSNkVFSEHbHCIwACGXa0YJPLCQbGJC8kia/gvILgR&#10;CYTMGP75YU67mCHj720tgchsh2OAhzTlSFbgS28G77Mwl2hgmYEKrtDMBnLyNtkBJYMw3NjaemJ2&#10;U1HR3T0/X5W8r/rYqTXZthN9muppNojSNnZZJIcxFnVRwzAkZ6BZECdeKytSNjFa+XK6m32xmSR4&#10;wpKoSysBsYEbXDBUU4RsseQ76BWS40vUL3TY5o4YWRluvMjHllBJgY/5aMHVWXuNxPzBirZ+tThd&#10;VvrpT5XlxyM/7kH7Oqs2MkMcMQWJTGSYzkE7q7KcVsevh4x57en3pLfs9b+uttVei5uIZZpbLS/N&#10;YZEbNI0e3iTcr7EHznO4ZVQY92ABks7TtcWzuPtiwR3CSMyTWs28pKZNwDxhSANsoVmUsUd1Ab5y&#10;EFWaaO3aZbeFcrMB5zXAjMYJPD4z0UMwdhtyE2hgfmqzSWXnxid444UUH7K7Dbt3ESFirfLxGQWb&#10;nIwQ2STvFWlc9WNGM4tSX9W7X/ys7u90mU9ZvpbyZri7vYpLieT58yRxxqyrmTOw8qrP6LgbiTtI&#10;FVNVSRJyXe4mdblj511Y/KykkIpBKfxfKQSMlVyFI2GzPqAuLeGRZjP5zLtZpVVzIilMs24Ekqys&#10;wLqV3HBB3Yqm9tNLC6nZKtvLDAkaLLajbFznOyQEbip6EnCqW2/MAOmKPWpRlFJJarTbTt20XTbX&#10;fXQoXth5223EibvlCr975MBghCjO7gsoAw2QVClcim/2ZrdruzWONYW3SfZ23GNUyQXLZ2knaAD3&#10;Uk5JOya8MMdhJPp8gj2ZSTzCQ0W0O3VgVALcjbgtt5PzkVBNctb7PImkj/fbdoUYQjJO3JyqbRgH&#10;jALqSASF2jE9WmpW/r5/1/mV2ijubySOCCS6jUF9sal2B2p5jPktjPTOQSWXoQVNWeVpU8ieQGRU&#10;2TMrsyq/AACkgsQArcEgkLkDaAJL28DxR36ssy8xyFtp+Y5GSAFLE7TuA6gKWB4aoLlSy/YriBiH&#10;Ut+5blEDc52Lx8p4XACkD5VPXaMTvpxlpf8A4a2/+frZjHmb7I0UU0xh3KWjjzhgzBMYC/xNvywB&#10;DHHC7QHz4omnDqAsbNHuV5Gwo+fmRsZyN3fswAOQCKuXdxhGlmlXbvYq+4AbWJ4yVLYbJA3Z5bcc&#10;ANudpeu6l4fuJLrR7qS0uDx5tq+JIuMLhiMkZxhsEAdMFQV0jE9Ckpqm+Va/8Nu/z0fb1z1vVjKr&#10;5EYSSTzI1mbdty2ThgVJJICnBGfmGSQcR6tcxzN9sjTyyW+ZfJWPCruKsCAozgHOByVJIDGnym5n&#10;do90bH70rKu7KkjGcEnGSef7r9wRVbyYmMmW3KqswO1T5gJHzDnOSBng4wNu4cVex6lOEbp/1/X/&#10;AAGMPnnMETMV+75kLHy92NoIyABg9z0BGQMEms8Vuu542VVWT/ljKP3Z2jAweCT2wOvTpVqaULO0&#10;58nlmDEqGUhRg46g5G7lRjPuRUU+/f5G9W2/6kvuVsbSSoH3WGFAJ744JGMjPSo+7r/X9f1YZG9z&#10;d3H2WMs0jSeWyxoW5LEhAB6emMg5HUkVJrOgy6PuS5ntWuNoJkWZXTJ45dGKnkHOC33TuwRxXMkj&#10;3jL5zZU7/wDaI+9nP94DkkfNwAR0qGeYrFHEfNX5cs0a4OeM4+oAx16gnOWpxOuMZc2hX3ou0f3F&#10;yGVc7+p7DgccDOeCAeaR3hiP71mZWB/1LA8jHXPUAnPP949COZbsukczGQ7TuVX3Hdk5/iXg9ug5&#10;HPTrDNwsbRybR5q55ON3C5z0HAJwemOfSqO2Go2PUGV/Ot1VWV8r83ygZ6Z6HJIbnAHSq0uySZWa&#10;JpFVdq7ZNrsuOAR1AwD7k4IHq+QERdW2gYyFXgAnJ55znt6Zz7E8czoIlPmH5lX5jz68Zz7jPTH1&#10;wHRFJBLtjn8hn8tlXlckKrZHXGMAE9ux794EVSMNEF/iVFj6YPGOvfPH97GKeyOkXzYZFjKqyygj&#10;GPz6cDgdD6Gmh2fy0df9XljubaGIByCMA54xz29D1DojpsMd4kUMR5OEz82VJ5PJOM9Dxzzg46gU&#10;x0SOLZJJu53SI5KgHBAPuozg/wAWepGcVLGUaNnDyBd2Y2C/fwpBwehz+pyBzxUSF92P3eeVdfly&#10;uMEe+Bjr7e+KCkMd0hTfFuZgSI2Yfd57kdT9OM9hTGj3kKFUKuCu1ThlDZxz6nOByepzjNTwRwSB&#10;IoXG0LllKg4y2N3HfJ9gM9RyainCAMtu+7cPvPxu6HP6D3x6cYDSJrSeFtXGiyeKRCy2KzNbrNNM&#10;qDzBj5F7uRuUlVyepPGScOUyLdNOtxvePhZN5HUcA++O2PbnrV66v5b+LZcXTSNCoh8xpiSFBDdT&#10;npkD26YJyaoOY5pI8yfMqfUE+vt9fyoFDm6j4LRp41NvE7c4bbEMkZx0B7dB1yM45ont5A/kXCHc&#10;3+sDMQewA3Enofyx7ZqSK6uogzqrKq5G5pAoZRgEYwCfoPXgGohuaXFs3DJtVvMIPQDqSe5B/Iep&#10;IUm2xkg8zcAJG3Y+8PTGQex6HGegHpjDFVbllGzc2MqsJzjpx9Rz1x6fV8jtND5kY/jZVG3OCFxx&#10;xjgE9zwc+9NGw/ux8qt90eYFHuTg9c8enYdKCr2ZMkrxjbHGmVXG4tuzwdo688kfTqRxUeDJFHG0&#10;W7K/JtbaM56YBz2B/wA8yTW5gEeGjkLLujZT0HOfTngcdgTgEZqaHzJbfe+4wpgeY0Zbnk/kcHg8&#10;HH1rhPmuZLVFV0V5PnRWwuNqpwfbpjOP58Y4p+Y/I2gLuXhdvGQeoBx05A4P+JeiFZVkZlyrKPmU&#10;nJx6jgnqAck9+ODTVUlSiyMx24ZV+Y9DjjsCSP8AO2mHMNZIgVjf/WA44bB6jk8+h9+nbINJKoV1&#10;EbnGMq27AHHU9Oeo56HI60vlxu2x5V+TkFSee3Ixk/40BooyAhZjtBlKLgnC9uTznvj9OoVdjgIw&#10;xDSr82Rtk5b65H88Z4H4WIEt2XziwXqSrKCDkYBxzjHT8B9ahWIPNk+Yy7QW2jqueD1yck49unai&#10;OXeu0xZdeVXOTk9cHJx1/HH5VEyl72zLGoXc+oIpvf3khYDcMk424Gc9eB1wcnr1IpLQGJ2Mvzfe&#10;IXduAXnggHnjIGP5VPDpTS6L9rjvYWdm2fZ4/vbgM9+CPm7HOcjA2rurzERsV3N8zEBc7fmz0A5/&#10;2gOgHPTkVcr7syi4uPJEcksg+Ys25eRtXAGO/T9Bxx361J+9kO1zDtjYsw3fMcKOoAIHtnA6jjk0&#10;2FYvJWd/vbchOTnAznn2zjhh7DjJJK0gbnnyy5aND8vQHoeDw2exx37SD1loT2rWUkjNKy52jZJj&#10;kN3BXoRgdRznBz1AY8Ua3HlJsbeqlWVRyo425xxjj8V9jSBkBxt2quP3YH90Y3ck9vQ47gjPFw6b&#10;MLWOfyZVVm2wzNH8vCrxnqR3OBxuBPJwJkYykoy33IbR5XjaRo9o5wykt3HXH3jhfyGeey+S7MsJ&#10;YRMR8zbtyjtz7c9hjr948UElGMMcbbZCGRW+8xweMnuB0J+7nA7U7yy6F5kGFj3ZcZAxk7fYbhjr&#10;wWx3GKRL7odYQJdXbRGcru+bzJIwq8sGI6nA69jyMDgkEFrcLKsZU/MST0w2cnA7Hv3wccgnAoth&#10;FC0heFWZXHyMgbblgOg4DDHQ+/rTbd/MieNotu7KrubAPRm3ZH90Zz1zjrzQS+a7a2GrEVdZ5Sr4&#10;5Ukhs8g8Z7cgjJ5z3p7u29nh+VlYbflIA5985x06fLkUsOImMM3+u8vcx3Bs9w30znr2244O6ms0&#10;SHbsygXLuZOAGGemPb9OMHBL1C/MxyzRMw2wqqk/M0gJ+UkA8fQkZ6jaSADyGyxt5292Xa2ON+0n&#10;JB3Zxgjdkf3sZHHUiAiVfm2sV+WVcdegAJPHQcjkYHHJzYvdLmsX2yRL80fytE4Mbk9+PxG3A+6w&#10;xlSChc0YySuV1jkWLbvDbRhvMPI5yBk9OTk4PPAz6tS4wqszYUMSXZRlRxkkdz046dcZJqZWZFYx&#10;xtt+7IfL4I3Dgf3xntjJOPXIhMQYrBKRgN1ZgpUZ5zwdpIOeeOnUAgg15jpXdo9rxKVVtuG6E54U&#10;7fc/XnPc4jLRiOON5ZPTaMHk/lwQ2Ryepz73L3TUs7nzVl2q6GR5D1VeMrtyME52nDH2znBikiR5&#10;WVpg45VRnk9SMHHcYPHHI4JOQxRnFxuhiJiJc4DMNzMzZ3AgnsMf3Rxzzz6gcOzfM24ryyvu2vxx&#10;8zckE9u2e1JNH5lq7sHkzJnPmZwueoPHt0wPpxSpDG8WZbvnarMrrjOck9zzjGCO36IrzH7TCBFu&#10;dvlYEFs71IA+8GB9ucDAPHGKilh3thZt3yncyKT8xzlcAZyM/m31zLKkrxLH5RK8FoyQoYscgfKT&#10;nJIOMH/0HDnIa2jBCychmZo8CPGc4x1zwOepbjnJqokKX9f1/XqVBNK7NIoUDyyT5Z/DGDk4yOcH&#10;OD7YEihxthhLM3BbCptJxyoOPmI455ye3enSwNLtJPzHPKx7ugx8uOOhU9z0PH3aaqQGPMcRG5BH&#10;8zbdqkDnjIBI+vI+oOidjXmTHeWI48RR7toPzK5XvnI5HB2j6ep4r0v9k7w98LfFPxksdD+LtzqV&#10;jo8tvdA3mmeT5ljKttI8NxIk2EljSYRl4i6FlyqsD182Dwb2eJlYxjEbbhzjo2e3GcY9F4FdJ8Pf&#10;Gl34Lg1H7LPJE99bx229tpCxrIr4+ZeTuVSOOCpyCAa9bJ6+Hw+Y06lZJxV7pq/R9/z6PU87MliJ&#10;4GpCj8bVlfo3pfrte+2traMsfGPwbp/gjxVd6JomuR6rCswMF5Du2SKYlkjOHw6vtY7gwG1tykAA&#10;VzYuZRApXazKWVSeQc4yCe/BUE989sknuvi78OND0zw5o/i7wt4zXWrXVNNikuGubU21za3ARRLB&#10;LGruH2OWAkDncFBYI7+WOFl/ejfG2+Nk3KsjHI5yOACTx1PRic5p5pT9njp2jypu6Sd1Z6qzMcrq&#10;xrYGC5+dx91tqzbWjutN3fovIdGyGJII2dlxvwGH3WXK7Rnpweozgj0FT2TLKysLVVDlWMk2TlgR&#10;woOep59zkZAOKrKofZsG4rH8sX0z1DEgDtjnndnrip44onXBjyNrFcLhec84yDjAPBxnnIx18w6q&#10;lrCyLMIxHJOWXhpleMZGeMdOAvHTg9RmpvIS0kk8y6DLGzDzA7Dd8wIbOePunj3yM0SjzZlWbdHw&#10;UePayZbBBzwTjA9+d2eBkzWszmVreOONmO5I4VPsAPukAHqSVB+bGAc5p9TGUpcv9f1+hY09Yria&#10;PT5ZFj3zf8fcrOFEYxnIAJXAGcKufTIAIL+1WynksT8zQTOJJCqkDaxBfrjbhVHTtxkjmO2Ox/Mt&#10;Y1kxvKRlwynKBcADGeQAONpYLyM05xGrqy72kC/Krk4bjBGRnPysc8rwORzmjSxy6+00fy8/0/Iu&#10;aOo2zJOiNtib5oWO5XyCAoXoPUDKgbv4sEvtZLfd+7EcKqVddpdsHBQANyOBztzg4xz0FaESyfOr&#10;Mw+dUaNgmOcZXnGcn06/Uss0UMYjw8KxyBcblmxkDtyQAGAwOSMBBwCQA55pczbe5ehRzYtI4ImV&#10;wXmgBJ5AOXByu3ncCDzlsA5GK6PE371bWOZrgt5kUalj1J2D1JAx1yAcjAPMZTciRrFtKo5/eMrD&#10;OHCH5h2PG08/kMLbS2ziVXuYY5JMFWIyqjpnONoJHTA42gd8qjPltf8Ar+l1LhBD5jgVsbShaFir&#10;t3LAAdMHJG4sDgZ3ErLbI4VUjuhJJzuYpydpwWViCegGMEbl7HkVD9ot7lvMu5Yj533pW3LhsEZV&#10;fl3su49M4x1wQKtBpMkTQt8sf75kjjZigZ9zDJB5+bPr/FuIBrGoc0rxj/X9fl+RpaRd3FvHLcY8&#10;uS4UpthUMEYZZQB03ElhtBCNkZB7bMUk0SxxR3QXad4mkhIjkjwuWJQAyYIRQ23k4Jb7hXIsIUt4&#10;2muf3kas0UqyR48xfvMOedzBcbO2TyowG1Vjsy0Jk1FbiOZR5ssO7cjFTgGJzzlsE4OHG1vl5zx1&#10;DxsVyOd7fh/XTZF2J5IB9s1O2m8mMMNyWq+UhLHCELgEFAP3gOc4GeFNSB57sLHdSqEdVdlbeqiN&#10;DjzMKflyFxu2j74wvOFTR7q6hsJre4dSs06yeW+GDS+bjcVAbaxyV46lQpJAXa+ZEkdhb2l1K0Sr&#10;taNW+QruBYhmLblJfBzjcvUBSa5nE8uTtN+ujW3T7tX/AFqQywPJNMsckpujCSzCRvPXyxkyADLr&#10;91m3ZY4Vs9w00iSW8omWRUczPAsnADndtDbABu3biucNt8vOG5qJb6XT5mvbeaO2khYPbtEzKqhA&#10;V3fOvy7VBChgWByTtK1LJdFohbhoma6gMU3mSR/fZ9hAxgbNh4Py5BwGzkqug5c+mmn/AANfl/wz&#10;RYiYI3kSIipKrCHbMWVM9CCN2Tj5f4TlW42kE1zHO8zx29nDLHIuY1hztGQSuTxnPOQw3FuByMCW&#10;I+bBC8eoYWNfmaTayxvj7gKk8AOcNgAB8YBKimXaLMJLe4gkjZPK84+WW6gEBgCeQCVAPzMMjIDM&#10;tY/aMo7/APD99/y2K95c3KXEl7buslx5aFhb8Lt2cqvtxgAndl/7u7dXs5o0Q+VpXmSLArJBdW4+&#10;YBSB8gI+YgAEc5Zo+oXKyMryyzK0oWJVIQvJyDhDv3jPH+1hgByGZuGcJpHsVt0eWOG6uCZJdo3K&#10;wPz7wecADdgkZAYsRW0TqVlFK3b+v+ARwQSKpgciYNblbeaU4YgMC2Dw2RuZtpJ+XuQBm8JbNLWA&#10;eS6zl2bDMSDDtBUAFtwG5VXAJA3YIAxiqkGLJmuVmSGTcJJoWkUFWZmRSzdApcnPpk8hRmrPJ9nt&#10;psvI27LGRTkeYBu3tlvmYjjIJIKgFSF4onl9rK1+v/A/4P8AVlJp7uBL5N27GOJlZgo2IoOODuKy&#10;HqwJbogwoAFTXcQZWnjkjWRQzRsrFgmMLnaQVGGHTb8w55+60SsYlkla8CxruO23uiqoRn7pwq4P&#10;OGJU4JqVWuTL56fN5cZ+0SG5wY92G3BgRwv7wg8Z+YKBtGIexUviv/X9f15l+whF5KyRxxIzwnak&#10;xQ7iGLYUZOThs4wDjgc7RTxLcIrILQruyWVuAwyeRy2zJG0Ac7mU5IzUNm6xn7Q0M0zLIoRW+42W&#10;Axu/vBhxnAIzkEM5p0LFZ/IkRVl8tVIaQsxbYxVmyOD6kHKggjrmsKlmrHHKLcn/AF+vp/W16B7i&#10;Z0QK29Zgv2fzFUyn5hgANluQSqgEeg5ANqGSWC3jun3GWGNh5sPU4APy54OMDjv0K8uTn6ekjFZn&#10;+RY+TJIzDCnDY2+p25wCNuDjIBK3Ht5rZ5dNgKuVXbE3ltskGAofgHn7gwOVIG3cTXBOJx1Irmt/&#10;X9a+v4F5J1jLGIRsqxgL+++bkADAYsCPm4UDcSVAJyMa0OoPZWEMD3PlR4BKrHCwl3sSQ+1QWODk&#10;g8heOvSmdAu9Mkg1G6t43gulee1eRgwbqmUw3yuMZK/KU4+VRjMkMggR41vDGskm5t0mNw8osC3G&#10;OjoSeoPOCFzXJUjKOjPLq+zrRXLZ/jto++2v5GvaS3BdWmMsaumyPy5Mr90bk5yeGHJA5Yn1IrX0&#10;yUw2qwwSySJMqrHJD8nzjOc5GFcgkkYIGB97BzztosUBfSoDHIfLw0iqriLJbIKr8zFWcYPPJKAE&#10;lq3kF1BFNFqVs0ckTTQzW9w3zcjlH+6RjY+4gg8ZIJLBfFxlKUouVjx8VFbf1bv39dfzRv6fdTCI&#10;2sDrttwS3mAg7d6ntzjnluCoU9Dgjb0iZPO+0XLLJtUMu+3OWbAwc8YYn5gd33cA46DmYmWBfME2&#10;0RO7xrJEQwC7edoI4O0Mc4Gd2AOg3LJ2SRfLui25l8rzFCvGTxw24gDo+AMbSV5AYH5nEx5o2Pm8&#10;VTXK/P8ArsdJYTIIiGK7jHltrbhlQBgMemDnGOBnjggnodFZ5JlhgCIWUbWkHyqdxxnaM+ucAqCO&#10;AQSRy+nyQgbI7uSVt27zI1bCYz/CGbpxzgY4B7gb+ly2m/ybtWkHlqZ4124GAV/3QPmOD3IHPIrx&#10;a1NbHy2Np+6/6/P9ToLVAkv2RgFIZsJzjOOmf7oxwQcDBz8uK1raTaFYq21c52qAemfYAfyB4yeB&#10;h2d5GqMktxG7KrsrBuN2c5OffuBgA9gMHZ04SyNtiI3KxO3eExgAZ7+gGMHPfuF4eX95ZHzOKi+p&#10;rwOBmWTO1FAcYwSeh7c9e/OGz1q9e3cd3CrSQ+S0NusW+HjO0Yz1OSyqOcAEjPfJzYmfOwts+Yld&#10;3LHGO5xgY9z27EmppNrqvTIXG5MdPw9umOnr0J9CjOUYtW3PGlEdFFbylxNEw3LhthHzDHHqWHUY&#10;GD6+lU5g0chRW28spbbxnoRng+/ble3ArQjliUSL5IkEinbgAleQQykZ56f/AF6qkxmSTc29WHyF&#10;WyWXHv8AQ49/Y12csVGNtxwlq2Z1xE4RZyvyk5O1jjntwOeCegwDxx945V8JJlKMAJC2VeTCkKRg&#10;+nOcYJBwOmOK25fOG1WVlbb0Mh3NgZB/75Pp09TWfdkm3+95asyytuUfLweevI569OnTpWkdWenh&#10;52ZgFd8i7P8Alsq7kWMcIOeVHAXGTgc9h1FVSiunkkq25mYtCxBPHILEr8pxgcenzAnFaYEyytZe&#10;YI2cERodwX7xBzxxnOOBkEc46VUkMwja2uPMlV5FeHzMIUGMHHp0OQDtIx3rqpxtqezTk/6/r9Sm&#10;8U8qeWVaRhJlpG+YFgT97qSCPQbBnsQMw3XmxwblMjRoWb95tHy7huwFAPPGMEHjHfBtTRxra7Jo&#10;4WZM7JM7SnOWzgHqfcck88nNefzmcvFL823Kk4Lk4zkDHXA6gjIPAx1up8J103/X9f16lWSKIFoF&#10;iZlCtw+eBk9AGycAsOSTyPQ5sfaIhMzzv8rLh1kAIzgdDk8H5hwcAgk9ajJVojFsWH5d7bXChCc4&#10;GVHQAkAEYOeMjpYt/luFlkDeWxwF27vM4w4298r1x6Dg81wSeppJ9zS1PSdY8P3Umg6tEqOsmZo2&#10;ZXjIKLtlQrlXQ/Lhh8rBsgtnNU2uJI48H74VlMLD0B49jnjoCOOmOGvceczB5jxwo+8HPPHXk8jP&#10;T0GeKc7TSRsi72VkUyKuAM5OODnIwOmRkY4wCKqU4ylpe3Q5+XXYie5No/nR3CjLDPmbV3YyC4yO&#10;mMnAweeexqCSCV4y3lFtr7x8o3FemCD2wDwccY6gECxPHiZ04KCRoy0KFtpyM8nr90843VVkePbt&#10;Mar8wLRtHht2CQp59jjvncCSORMpXWptT7oryMZP3i7x8u6RmbPf26kcjI6gkckYqO4VwZGibauN&#10;isQAEwAQRk8jC8MD8w68fKJLiEvE0wDf6pSGyMqOT74AOeuc8gggghs6rHNJcsvzb1dyrYyhU5BP&#10;OByep5A65wKySOqLX9fIh2RB0gjjUQPk7mZvkOCAAvzHr6ghSFGO9OsGktZPP3Rx8g/dXYNw+b8C&#10;Ce2Oo5xkRsGUZuUbCsBIp4bA+7yTuzgkjhfc5GRLpkrWl0l9aSbJrZ1kkaJtqrKHJTHp8wPGACp6&#10;4JFOOsldmsvhf9f1+uhB5b7Ey48xvmaNsfvOcFWBHAJ5zk8ZBIGcKiKLUFI2VHb95EFTC5HGeecs&#10;SRycBcZALYeXhmupJ3hMS7d3ltCI12j7wGOMAk8cgYx06RTWsAmNvGQylmEbSDn7p3D/AGOrZPXu&#10;RnpPLbVFJ9H67f1/XkMlkdQzSjaUBLKW3AsHIycjLHAbHGeRxls02fCyNDIFYnClOBvwdpVVyM9S&#10;QcAnJAPUCxbiyi3NeM+GjDSKqjajE53BWBL9dvYcsTkU0vPbbjLuRl4k8v5tzYG75cD5icgZOTt5&#10;xkVa+EtS10RG0Yb5HXf82+RWXbyW5/u7Bnf2z3IBAJE86PczxrJ+7/d7VB3biSAec4OD930GcAMA&#10;jqFttl4WZFWTa0nydf4gTjgNj05PTjl8sJfzmd41Wf8A1TpGP3jkY4I6HHzHqSN3IBBD6h5f1/X5&#10;DWkG0TyXci44jmmZ95O3ceQOSQAfm7EgcYFOnEyySQlFbazSYckby3OQpxjooxnAGQT93MZmieUS&#10;75FyxY7YzgrncVwDtxjJJxhivc1JNIfMVboOGVduxWLednBJ287s59CflB4J5oLO6sSCUupQI0rN&#10;gtuh27SA3b72BgEjJPQgHg0WYZXVh50Y8wfLM3yEDII4zgHnsDyOO6wwtbxpHNEqFOTCiwkl1Y4X&#10;huCD9RjJ96sCUQ2+1YvlkZd2WbBY4A5Y5xkL7bccA4xHQiStoluXIbhQdziTy1wWaRvm5Df+PHIJ&#10;x/FkjgA1esNyT+WNqyLnIUgBem7IB24GBwCev4nPtQURSXWQnHzbtoOWPz5GeM5xwM7u+WWr9m7S&#10;W/lpcIzNwoWY4ODlW5+br+Q9+DhPucFbTY1LF7SOApM67UjZgQ2eoBBA4J5JPsR2GMaMK70KtFsM&#10;i59e+Oo5z2HUDgYGDjNs7iOTa8TEozsfurgHb0BII6YwMDJKgEY40YES3UxQs3y5yDyJOnXOMjHb&#10;nAXrjpz9Txa694uafZXNxNHZ6fYyvNL8kMcanLlm+6ir824nooGeT0zgPMTFQk0TRqVAVpGycHry&#10;oJ/4F1OMjuavaJqiaTNY3tjE9vdWNx58N/DI0cm4MrRtgfdZWGcja2e+fur4q8Uaj4s1288R6neR&#10;rcX13LNNLHtUh2cs5GOhJOeODz9T3ewwscFzub9pfRW0tbdvo0/vOOTi9t/w+Xn8iJY1TbcIWLtu&#10;dtxwMbRgAnkLk4xk8Z4wTUE2CzToRjIKkDHl+h68Z9PTHHSlbKsgwu6RwEX7vGOnAPrwOO55JxTZ&#10;SVhJeZsAY/u5yCNvTHU/e9Md+Kzjd6GMUVXULIxgLryy7tx4OcnrjOfbuc9MYr3KTkMxsd0m0FlT&#10;AOepA445OOADnbwR1tXLPbyKZJNybcN1XjuuOeCc8DJ4zziqt7EjOy+SqqGZf3jY29cjk44xzyAe&#10;PTNCOum9UyO4ZMYYsF+Zm8zDAdx09cBfoOwPMcrRKfNkj+Vl3cRscDjBP+0AScjOOPoXTgJceSpx&#10;J827bk4XfnuCMnPJPHXPckmcAAMFkby9u3aV3pv6c5J9891GSwzW0Xc3j0K83mKWEwxhcOuOTjjA&#10;5x05Ixt6kYOcQ3Ehuo1ZSv8As7WJycc55B4GP++amm8qKUxxpCqs2TjlsnLb84zkjjGe3JBGaq3R&#10;jli+QbS3y+YsnRQMZ9fUZ4IAPPOK0OmnrZlS8jkaOT7RGykS4aXzShHQ5xnIAPzAgDGGHFUL5ZUH&#10;zoRCrchW6g8nhsbV524BByDwDjNydGtvkZV+ZXVodxA/vNk5wuQQTgAYxnjGal0jKjedAjK2Qq7g&#10;27OCFUcAEE54wc9M4IrenE9Kj0/r9f6+RnXkVs6+Z5ke7C7WK7NxO0nOMHGSMHaDkjAxmq9/caeu&#10;nxrFbmO6DSHzI3xvUFQP3ZA5yGZT8rESnPoLRiS43hPL2yFnkUx7/MXdyQucMc4yuFGRjn5Sc+aR&#10;nbE7MzN87NHH5gc8crzkEdARtIyPu4213UHys9Wlq1fp/kRXWnu9k17PI0EVxMxj8mQHGDtxwMIf&#10;4gQRjepJPJSpPcK8jGFcK+0sscacOpY4H95cndgqVO4kk4+Wa5aMxKZvmzGd8SOB6KVBHQcDp1LK&#10;COgFe4lSCViVLPJbqnlqPLJBXYvzBQCuMdMAjI/2W7V5HfTi+uv9f1qxpubz7PHp0+PLZzJcbmGA&#10;wzgDBz2CEAqTuJxzmmtBdiR5hayebEqhtzHuS5DHswPT+EbhkfdWo7hWMkkcYVd29fMbDSGMDJ3Z&#10;xkYAOc4HXIGFMgMNqZRHbwq+MqrQgO//AD05YEqpJkJBOGxgqeo0+Lc322662/r+rK+lhrHdHNDM&#10;rqu0JtWUM0ZYNtI5+VscAkkfOOozStbzRupD5ZWw0jMN4HO4tjpgZPHJByPujDZLufaZUndmjXKz&#10;Q/KWOcnAAHThs8Ac9dowwbYYI7yOP5VbMbSKoQPkAY67WBK8EYz8vH3jnKJVpf16f1/SLVpqc1jY&#10;yWS3HlrfLmSFOc/NvRCFGC3CMOuFyAVAy1W2uZbW/trw3DbdwcSKu4nHOTwWba5UfKw5CnbwGojd&#10;LS3HlXa7ZmKyQ7SduTwMY2tgBWByOuOSnLoNDvtVt5bjS7SS4WyhXznhtyDEnmBfmxtwm9woJOGJ&#10;UMFZuemnKel3tsEacFzO1k9/u3/4OuhU1G5uLm8muLpY2uJjlo0GDHkE5Yjjg7eckj5z3FVp1ZXl&#10;H2ZZt0zxq6oAW/iAODnHTGSThic9QbAd4ZfLSe+AXJjVSN7qQBk4YfN3wBliSB0Jqslx5kS2shVH&#10;WQbvm3LCuAN4yNu1WDZ7DZknuLv712ddNe7ZLRW/r+vzGEQLuheMFkGMMoReFUbweQQpB5JJYjGe&#10;lEAt7sqjSeXHuZkijyockc5GNzbRnnj7oC5ytOmSXDag0silRm0l2sxTc4Csd2cnkgk4IxlR0IYj&#10;RW/mW8KqEk3bo97tghgzIDj5TuGeMDAznseinLsbfZ0v/W/9eu2hLaJJcBZ4UXdJMphRgNrLkZb7&#10;4yVOFHPJcbRgnDtMS1mlVLq5k8mfcrv9nJckq2HBCKCQWBGTyNoG2mmcSBoJpI9sjI37xUCuzBgC&#10;QByrAtknG0Z654qubZ4nUwfu/sckfliXBCsoP3Bx1PUZzs5AKgjojKMHcXK5XT/Dp9/9fgT3UgeN&#10;rwJD++ZiX2keTGOD7q+4Y4GBgN1GVfO6XAuIpZY2dl2bJFLgtnnkjkgDH3uDnBHQRvN/Z4VoruJI&#10;2jXcY/uqpCggHGevUg4yVJGG+Vf9GYKBLtdZmK+WoZgwJySw2ggEk8EYVuvIFKUr6oLWSf3f15CL&#10;fQ+eWkSRm8xy0cjLJIwV+VO3C7iR36HKj7xqq9soiaCa5YL9nC/NgMF24ACgjdzuJC/eKc52gm/F&#10;LNH/AKY96qQqybbp2zHGoRm2AHkhcKflCk/KTtCqKqlI4rZIRYbQsMhhhZV3MrLg7lXHXGQ2fvKB&#10;u71KkaQlyvT+v+Cv+Cyte+Xsa3tn86aUNtUMylCcnJZ2XaS3VCQFzjDE4qOaKYM1tuk/4+P3q+cV&#10;8rKMAoXOP4l5DcEj+HrYmYJulnkBUrujJzHyrfuzk8KVz90AE/MOc1FJJCR9nit90kZVYfmeTbjB&#10;2NnouM/L8wPOccmt6d7G8ZPZf1t6benr1QzyGSNo1Ty3EkhhkjG5EK8ddp5OW+XGDgnGcCoIVms2&#10;Dpb+WYyzsI28t2HQptz2G4cH73CkHFSm1gglWMw7lzskxAhwvX5hyvmEDGDxuTluHqbQbJLjUYZL&#10;vT2ki85Jr6Ge8lUXKA7ngdlZZRkeZlkYOoY9eg7qEOaoo9zXmjGLbenX+r/187mG5jjXdBMqjycR&#10;lRuH3SN3AyccNknBz8u3DYp3FvOhxJNIrKxxyN8rMOgORht3VhjJ+9jOB0Pi3/hG9S1G4uPDMd1D&#10;YyTLKsN9feYdhdiiZAG4Z2jcflI52g8DE1FpJi8jS/MwG5fLCsASFwFB49TjgAttw2SOqUeSTine&#10;3VbHoYepzWdreu/9a/qZt6zpc7MKWhc7SF2/xYxtI4OB/EM43ADGAa9wDFcKqybJArK8c2ArsCQM&#10;L/Dn/gO0NwRwBLJa29u/kk+XJ5mY5FbOON24BlXGTkcAYKnj5gKjdLjy45Ioplh3ZZEUs0ZbA2ZB&#10;DdcDAYDAXqcY6KZ6kOWNv6/r+vIoT2YltpnV4ZPMDFnkKCRt27BIwCF6AAHGT3PBhdvNkLuXVljz&#10;JukGemQFDdAOAQMZw30rQSVBLEZnVts8e5oWaQMD144J4IwVIJKg/wAIxWla4vkjs4vM8rdiO3mU&#10;AYJLMQMdDtJ2jgkHoqqD1ROuM5ddv6/rp+BSjt5by7hgghmkmlm2+XCxbBboEX77BiFwvJ7cYwYb&#10;22VYo7gFZIWUbtrsA+RtyCdgUqT7AAZ6AA9B4Q1dvCWv6f4pN/c+fpt4lzayqgDQzJny2D5wGRgS&#10;eCCSDjOcWPip8TfFfxZ8dal8S/E00cl7qWoz3l5JDBHGjXFxM8jsAifKC7zMcgENITydxHdGNP2P&#10;M3rfY3jWl7RRivnsvTvf5Wt5nHSjEccR3uOm4XG3HPXkjoBzjBwcDknamyTzGJSMrIpMnmQhlYnP&#10;TcOB94jp3Hfma3DII7pXU7VGBDFxFtyf4OB06A9Aymq89rCjMxXbu/1i+WFZNoAB4bjrtyducKDj&#10;JNTY7oyXNZg0YYGf5cDaqt55Gx2GcAZw+OmBk9D1yFjEbxRCQNJt8oDy4+WcA9M8kEEZPPGVAyMb&#10;ZtqtKyxzFEfMn2hI1+Y9M4yD6jLE4PoaCfOmkiR38yT96waQnYPM7qCNvPzYUjDD5iAOQrm/r+v6&#10;+buQSxQx2u26MaLGv+tjjJbr91V7EYxuOMHGQC3DxEHcCMzRyZy0bRgAqCDsITkfxHr6jPJAaVCx&#10;fdMcnTYy4wvpk9flyFJHQYGAOH3RjhO0eYAr7oWmUDuMjjG0YX0ALPzj7wCr9PX+v6+WxFKltEVt&#10;xGG3XHKsoxyGwcnqTgk+u4jrnDpZFETwRlWaNHHDBG4BPBPy8ZJwDtwM/N2sWd5dW9yt3DcuJN4d&#10;XZRlepJA4ycqVGTtOSSRmkEMaSKrRMFEbkQ+Wcsw28lSRuGC+QPXI2kkAJ5ves/6/r7+5XnE16rR&#10;RI0fVdlvIFVTxgcjjGB25XPcbanufOKR3MHy7xthjVxnbyWBOeM9ARxxyecGNEtb8sgaSQM2xplP&#10;mBmIYkHByM9cqTzwPu5DnAcrM6xLukWZizBtnVsknGQwXkZ6HoSaAb2Xb+v6+7qETSJK5zuaSIKz&#10;8jgng4B6HA5AGFOCCSQGvLMbZbo221lbcv312Ntz35yBnnLAY4A3YEixywxrcPcZXcGb931IKjHA&#10;APGTn1HHTJbvjmcBdQWRF3F5F4AyScYyQT0GQTkk9clqAXf/ADJIraaUTTtb/wCpXM37xCRubAUc&#10;hQu7+IY29SxBGITshiZfsm6ONSsjRqql+Wzjd1I5Ge+Mc8AyxyEJs2tujkZJNsgy2WUHJyOjZXeT&#10;wQOgORE8MDLvEbN8oQyOGUZzjk43Y44UA9lAGQKPQUb9f6/EseSGdV8tpFX5Gk81tp+ZvmXjocBe&#10;nG3k9SXsyZkYeWrM0T7U3/MeMngfKOAxORkKoxnIqOExxtHcspZVbCnco8oYU5IXpkAH0yT1wQFj&#10;t5Y2LtYMvmKDtEZYFeDkA5IBK8kZ2AYwdwqjP1f9X/rt+pveDLfwd9i1bUPGEk3y2uzTI/NCo935&#10;0SlmCgv5aw+am3avMiEZC4GQPLWHd5MzfME2L8jOR0OPujnPABJOBwGxT1j3zhxHHksDGrei7kx8&#10;wI24xxkgehyTTZHIl8pbxlaMDzJXYZQr9zOSS3Qg5xweT0oUdTH3pSbb/wAkvlr8+uiWyHZx8sGz&#10;zogqoVbezHA3AgDuCQQQQc4GeK1NO8PLe6Ld6xd6p9luIZIY7SyMb5u+GUlHX5Rs/dkbiAd7cpgr&#10;VBbg27Kkcf7xWbCScqB8pXggKWBIxkjnkdsvM807KZW2+VH/ABxbirBSAp3YwccDG7PPGBmqjaO+&#10;phU9pKPuu22u7tfb0e3z0s7MjY+U6wyQ+Uu07Y1U5ib+IbAQrAHdnOTwOccCRwUhVvszfM/3UYNu&#10;HTAOTgjnvzuOc5BIBA4ktWudy7ozLsgUMBuHy/OcD7y9MgcZ6gVMbh2ZJpZgGRS+6WE/KrEsrc9T&#10;leATg7SM4+YAOT0/4P8AX9X3Jre61AQrBb3skixrhtshUfeJ3cc543YBPIbI5xU8cUNxCJzcqjRl&#10;VVeY892zgYG0le2Dtxzswa3mWjyrG8cLozFnkWFd2ScZOD8wDH9cDhsVcttrN5l0zRrIrGYwtucN&#10;5SMMNuzziPJzggNkgshES1OOppqtOo+0spprmMBWKoFYtI2NucY4AAO4cnqcA8k8GeCO3aziSNDG&#10;qFSWeM9wmFIUrgkBh8vBwuTxga3ws8K+GfGHjC10vxP4ij0XRZrhRqerNYPdfZIsHc5jRgznIC7R&#10;hmY85xg05PM0rUEXT7jc0a7jdeeFYEYPfqhYZy2SSCzDIIOU1oc9Ry3TXpdXVkt1d99NPvaFsg7T&#10;GzkLb/lmDSfKUViduODx0JLYwDgYyN123u7iZ2WHzo4ACP3m3eoAAbGCeQT74GMYJOYRsmnMz38o&#10;LybpobXDMSzZG7kbPl3EkDgcDIXiaxkdbHEUDTbtseGIjVdoJyxwdz4Xqe5UnhVxwzR59T3ru3b+&#10;uxoW18qSySFI5Fa3VIw3zRPuHQbwMEqcZb5wquOuCLawQSMBF5kKyeYqqZN3mcbSrHcBk4GCD8pJ&#10;IJOStSCESMbG1l+8mFjG5GbIwwIC8Y+ZTyTkHB3bg1i3nFynnW0kxjlZWZZGzG7bT8pYs2CxQ452&#10;7RyOSDyziebUXVaf1/XzvsSNBDMgmit4YQwc/uyGIz1IPOOAVGeP4+hO6SZI0kuLiK3jCNs8vbCP&#10;3iHhsLwGIY9c5zkZIzkTyowt7E+1Cyul3IjKwYchcrwGHcdO5IOBVxUMiLPvZsxhVcQ7sE5TaSPm&#10;JIycfNgjGQBmueWhyyqOP9Pvt/X3ENzAptcNbKpkXylZVQbjgBsjICkZQEhSRhRng5e8pMsksUvl&#10;rJ86xsS3lhd23AYfd+YqB/DtOcdacto837+43O0luAywqW8xCcMPlcD5sjLcBiucDjN2wmFvqct1&#10;eSyNEzfvljdgk0mCAARhgpKr0w2Qu0H5cTbm0OeVRRi+tv8AgaL+vwvamEjeeCAybm2+cvmRkNxj&#10;BOWO5iQ/Q5DFj/EN0ky2sKbLiK32lGUQOU3RFiTyAcDHGACMA9ATinGBUhaNAzRt8qvuLM7Njr8o&#10;5IPAIbBU+tTLbyXEq28JjLBd3lrAf3eVGSowuPvFVPytt4DAfdzaM5T+7+v8yMK6tHNIWXbIUysS&#10;+WTuYZLDBK4IbPJwykjBxWhZ3EMFvcJLafaprqF4MGRHDL1MoJO3eRjawAK5cEncSaqxNtYrHJG7&#10;CLMcZYZZkUjj5cddgXgEkAD5eLB5fE68gLtVhuKIGG4AkYABPG0bWCrnCgZUZSpu6OepaX9fPp/X&#10;oSxNJLPHcy2hVfNzI0i/MVBfI+Ufxdtp6gEcodttEjkuVcyBuXIuGyCF5wxyAp7LkcDtluVLOzso&#10;7CTU5BGt06hLWHa6o0eH3NkA4wzLgYB9cblNCRQSyDMjmORsyMZAhHyk5PQljkZUfw9gQTXNWp2S&#10;b6/18jjnKMpO19NP6/qz2LlqDA+wibZuAdgV2xqCPlJyNuAB3zxjPUm9bSM6xi3G5ZG2hUYhwp+6&#10;uDlvbgEjBwcEE5sW2Mq6iNVjVS37rBDccgLnqT0AyNx65INuJvIH2aWJdsjHdDI5OFGOvoORlQew&#10;HzA/LxyOGpHmNS1kETRBpGBWYsrOzMpwd3VuD/CAMFsDp3qzbNJu8tkUkSA+XJkAfXnOfXByQBxj&#10;is+3ZkbcZRJuZRuZt26MkYJzjksW5wMgscnLVetJfKnjVY227VZWUBiqjLZAI9WPqxHI/hxx1I3P&#10;Nqx3sXLSZM5lZd23ysMx44BDccDPUdBg/wAJGKuLl90DjzBghdq5yc5OenfA5yD3AJOc+33wursq&#10;4lXfMdpHGep2noCeTnowyCfvXBKZJZLh1+b7qswBI74BOF4xznGMggDOa5fZnDUjrp/X9fkaFndE&#10;sJEZg3nbssp3Dpjod2eMZOTnoeoq4svnSfOQX6ZEnTgcDAPBIzk+w4HNUIGa6meV7lUh8zMb/eBw&#10;QMlSeeMDt1xz8tWYJZTFseHdhQWY545HDEdx2z1OOVH3SUbHnVIr+uhpRTDG2aT5t4C5Yccnk4+m&#10;fp+dTKIyvV1z8p3fLzx6H1HqMHORziqm55Zo2kVfl9eMYOM479h7jGCB923GCz/dKeaNwZWxjp0A&#10;A9AeMdDwBxVKJ59RW1JQ21lDhflbGJF6YPU89OwznkjoRmn27okqxfePG07SQ3B4PfjB6Dkd85qN&#10;XIbbIuc4b7o5yefoM+uB9MHD1m+zpmSQAcD5W46fX8umcdq0RhJF21fAVJWO2TDH5sY9TxjggdR1&#10;+nNTIQQE3qP7xkXbgLkgjd27DPPUAHAz0XwZ17wd4O8aQ+JfH/hoaxaaf++XR7h8Q3so5RZvmGYd&#10;5DspVgQpUjBOIvHeu2XiPxbd6vpOn2enwy3MjwWmn2xhggjZydqxnkD5uF5IQAcgYHtfUqMctWJd&#10;VczduTrbXV66fd13FKhQ+qqr7Rc7k1yWd0kk1K9uWzelrt6NtJWbykEefLkcLlVYM0eO33cHuATx&#10;3wfvcZvWwgjvVilRdvmL5hU/KuerBuRxwT1BIwAwqgqMGVUlL9B5kLHnhe+AenUkc8HNW4IoR8z/&#10;ADKp2Lti+ZmyeQTj6nkAYH3e3nx+I4PhldI0LOWQxrII/wB4sfAKkkDbkvk5A4JGAV6Kclua1kiz&#10;O0ws7iS3hg/1fmjHlsxUncAd43bfuqM7skggmsyzVI4jBJM6yTR5Uu3zsVKhFKk9CMY6YIXsMtq2&#10;aLbSo8lgzSLG24yQmQyjqy7WweB824N93H97FPl1PQw6lG13/wAB+mt+j89twdxf3CbIfmZdvmQw&#10;5jViQRtG35127vlI+7uHzMTTpZLi7mZ4pyp2qY5FdmUbtxc4DbsgBegOQmBvC7mf9gij+z4dmcQH&#10;ELW7rHtLhgGzjep3KxGMAM2CSAKSQPd6lHHCJJGa0chlkwGYGQ5B7gMM5/iIJIOaR0SjL7XVrbre&#10;3bX9du1iWEtt8k/aAsxaKFZE3SBDgg8qxULuG7uSpKk5JCwsCVtUjVl3Ayz3Vt8qoPmMgOSxzsx8&#10;xG4HGACoosLSxu2FrYPIo+Z3tyvnOsfyfNtIYjJQAFSTyCCOFK5nv5GvWt4w7L5duZZA5RdnXAUg&#10;fKM4Gc+Z3Kl1nmsdHLLTr6duuv8Aml96bGtBOZJiIBIyMvlsFMj7WQAMrk4woIIDuvHOM42P1Gfw&#10;/Do8YtbaT7ZGomlhmZF2YJZGUBT2OCOV+6DsxtJqNrFPZfaLb95BEuYczBPL3gtx7ggjgncIwOnR&#10;LaBnmWSy5W34VhGh5KrjnLc8Ha3ONo65IFX7h70G4xS95b2vu9100ta/VLZXuVRBdXEMYV5I1hUq&#10;Gb90ZCEyTk5Zic9Mg8ANt+9QXa2mitvKkt/OkeSaONV2oxGAuOoZlCsy7hgkHjpVm4tFs4ZLqG7V&#10;hFGvBbblXCqDtONg3fLkEEqSSSD80n2qyikWK3023tVtZuHi2lpMu/Vj3KkkE4PGAFypCuY+y5d3&#10;Z6ed9elvR9fS+6rQMytJJBaWplt7dg21jtkB+bKg9w2wJ2PYMOQlxbP9mkQvI26HJugy7X2oAFwT&#10;lQWPJZcgujEjI3Tb5Vu0jNrHKirll2iOPaWGWVGUZwWPPPctwcnQ0iw1G+uo7OC5EjeXDHEu4srs&#10;FXacsNi7SAQcNwSfmyFOhrRo+2tTV23p9/bv20100d3rhyvIjsLN/ux/K0S724RgBjbzheOoGCCW&#10;O0MrtQt9KdVeG33NNI4eTy3UOWxt24PHV8bycBSxUltta2vaBb6DqEulzXFrciOSVVGnoREzBepK&#10;kHa3mMg2sAcAEkALWdfQNc3CyuftG9g+ye3O+STlQTlQCqk8DO3AA4ycUmRiMPUoc1OolzJ2a3t3&#10;62+au3+DzmTzHw1yuxMLHDgfdVWTPJxkZ2nkAEqeQGxDPClvJ9rCfM0m75o23Lhhn5TnGRz83ZDn&#10;Oa0CbWMpbWiNdrJHhHWZuSD82QcYIDSeuCcgDmnRpawSJcxy3DRE/NdQyFFk2NzjkndkbupB8w8r&#10;jcGrXOX2fMt1p66f5/La992jLazRJ/sdpLGY2h2tuAIK5yduBu5HzdiwwBnjNdoZIM+a8aqk2FkW&#10;QAcHAZeqkYJ+735PXNahtbeOFNONgY/LC7280pneSGRmx0yFxzhfmOASdsj6XNdQD+z7fy/Jhjb/&#10;AEeNwyDcdzMSeWBOEc54kAAX+G78qM/Yud0n8tfus+1n/wAArWet+JLHS7rTrK9u47W4jX7VGrBV&#10;k2niM7TgpnoDwDGpH3azER57hbhUKsYdisF+8/TC7Mncdu7JwSSTjHNa0Xh3XdSgu9U0zRJpIrWP&#10;F5JZ2+FtzlhtdhwgOG27jnMWNq7cCmbFvKkWSKMyFAv7tmYS/wC5gdD1YEjqQMdKU+blV/l/wCa3&#10;1i0ee9ktL37vb5367+ZmBXJVljzlizRqMj8QOMcHIHHqMEkv+xg7pFfdGdwTKr97HHy7h97PGR2+&#10;XJGDZdhMm2OXA6yr8uON2GAAxgAt1zwD0BNKbWS4ladZNxjXa2YwI9xx8qg5BGTnGB8pOPfKUtTm&#10;jG/Rv+tf63M42lv5aswVlbDbiW2rkZK+gOODjPTg1EPIIw1vncAGUt0ORn5QcYwCB35z9NL+zZpU&#10;W5vDy07RH5y0jYXsV9OMDPIIxx81PlM95aJ50flrCEEflw7eNpyc9OWUnBz8xZgB82YckVyS16dl&#10;/Wxk+TINklvjc+0+YsmzDbu7cAdM5zxnrjIpggjDlmVvKX5sKDwDhc46DOfpnr2FaE0EWGW53Kyx&#10;5k2/xqqDaP4jwcLnkEbW28HMlu01jcLewMkU0LfdkxtVx8qsA2ckFumMhVyOBgTy3Gox6vT+r6XX&#10;9eSM6NGI3FSduG3bT83zeuT3OM/mc9FSO6B3yS+Y3Ux7QMfNkjAAyDzwCMHgHqBoXNrHcxzalf3M&#10;jTzSh122+1X3FgW9EHycDBPYAYJEYtwkpS9wu7OJPmwH7hsDOc9cZOcZxzVi5e3XXX8/K/8AwdiF&#10;7GCW1jkilna6knDLCsJKbRn+L+8TxhRjGOpAArCOTOy42qu3MYJPzkYGOO/Od3H3T3BFaM9kgPlW&#10;/wAxf5tqjG77wYhQQvHO0Lxx14NQyW8qPsd41kL+WfLcpt4HdsBfTHbBHYVlUeug5R/y/rcri3mI&#10;a3dm4Vv9XJ1/iOMZyOCfQjnORks8iNYllKopZCWyQVwfTYMAEZ47c49BoR2k9tcTCIjIXc+0CM7Q&#10;wYrkg+X6e4OCSQVMUttcBGdNu6ZcdQGcZ3Fi2BkZx6njnGBnIfLyx6/1sVwsih440J6FduDktxnb&#10;nHfB7Hj2I0rDSNNvb+OHX72Wyt49omaG1M0jDftyELL82OxKj5DkgkZaqzuI4ZbecN5mN/TdGowR&#10;z9wqCeOB8w3YC5KmBty3E9qm7ylL7kVFJ5Cj7u0H5eR0Gx1xyc3CpyzTaTt06P8AIuMVHVq6/rfr&#10;pp119DY8aQeFYtamtvAVnqMGkwyBIZtWulkuJMqh/fFB5Qw6jAUbcZwWxurKjaIwHMe1HRRuwCyM&#10;yhu5DYDdxgcjJJPzSR27XCRwgpuWMIssyvsGOSDtByRkHgAZbJLdTahNxvjkZpJNsYhXcxITH3Ah&#10;JyeD6AAswAwvMYit7Wq52Sv0Wi+R2Tftqspuyv0S0V+iStZLst++7G2pnswGiihZljdQW2nJ6B/m&#10;+YjLfd24+6TkjIs2ljK+B9sVI/nG6OFw8YBKF3yg2JtbdlQB8vIyBh89p9k2tErC4khVsTMFlkmV&#10;W2lcHuQ565JxxnaxmmVbmeO7SzgE8mclokw0gkQovJ5bruYgYD85GBXNzHTTpuGjd7bL5ra3XbR+&#10;Y2BI0LRusymSTKsZN21cBANyHAK72LZAHBAZSMm9ay6iqNock7QKtvuuWhUjZtQEs6K3zOrKOoYE&#10;qu1gcMJUtdPRVLRediEOsjbU8o52NKVQffxjltwDKckbSKSOeS1WGR7SRXtVV5La3UR4KuDtwCd5&#10;3EnkAcqOG2ETzHp0aPsnq9PLt2du/l0XqVYYvMDTLp21WWLapgJMYHL7Su0Ns3YZQATkqMAHJBAy&#10;aSYoFVxIxVZJFPloq44Ac8IX/i2rtBb5Tj5LG6D7VPbDTmVVljeOFVDM3LLs2/MMEP3Yhc4GTmnS&#10;6fbW+62SFbhv9VteMkqduBhh94nkA/JvI56IyqUio07rS2l1fbr+uq20TvoV0giuPLtneNYTDGkU&#10;hxjZgEb0P3Dv+b5B13E5BJaGFLq1tCVt5bdm+aCOOMFmDFQFBAHPy8nqMkFixcGZ42ULItsslrJK&#10;UhZo/lRCqgNtGRjcwYA5AI4GNrK1mgQzAPM7yyIiW80JIQkZaM5Vsn5QcAgYj+8pAFQEuXrp+HS6&#10;t3Wmlu+tyjeRSytcxWtveRqse5fLB+dgzZGSdwwScA/wBSy5SqMyxJLLDb3Nq0W5kMkOVWP5jt65&#10;VlPI3MSOWDMMgnWlWJYGiTfIrTZZZF/dRkB2ztkGRxHyAm0Bedx2laN6l3dzeUu7d0Mnl/Mxbqi5&#10;BYqFDbZGIyRk4O40cxzVKceW6Wvl+n9fO+pk3bK0WbycKs8g+XywT5QI4XbnaRk8HHLHOQwY0b+G&#10;5+0NLblX+9um8tRuUrtD4IBUFcY+UYJwDnitCYypI0cV3bxlpijM0e12BDc429cM3Iwedq/dXEMz&#10;28KyQ/YY9s8kSSXElmu5SAx/dgfwHA56sCODUvzOCSjPr8/Ozt1fXy0ve5k3VssImTyGYLu8wLGD&#10;hVPI29VPAAJAOD8wUHFUbkRRO0cNwHj343MCTglQGye5xn6Z6HitGWITNtlRvM8uM7I9w4YAcggn&#10;LbgcrxycKwPFJQ2dqMRJNtI/dl+OSAvfnjjqRn6MRaMHGS/H/hv61/EpyRSSIURdu5cHy1BDccKc&#10;fL1wAeh6A84FW5edVCD5yrfd6MBwcc46ZPJ+b1NTyKDiXgs33T/C3cHJ7cn3x0HpWlAjOAGwOQix&#10;k5XnoeoPOecAdfeqNKZXmjj8xnddwXAHl7iOVOcYGACMHrn9MUnX7OnyTLuVdsa8kjH17diOcZ/O&#10;2wWJ9iL8yr8iopHlkljj5Tx3P+IORFf3L3YDIiD92sSwxjAUgAbSB8pz/ezznnqaUtrnbTKUmCkm&#10;YplMv3t/zA/exjPORjpjq/Q8qIZ9ifu1ByrfvDHJz6Dnp1G7gnqRwAaluRnzHdtq+Wy/Pkb8njsO&#10;MnOepP51BPK8TK4bbubaqs5BA6EDsTnI7kAA/wAPEHdAhldUO5rfeu4FSsi7QwJGFJOdpAPAwB06&#10;ZqvJOdrvbyL8x+82D8xz1JA44OCR8y85znE1zkpu8pvlj+bbIUD5HIOSdwBx1GMDIG3OGSbHla3g&#10;u2ZmkKR9Fbdu64yckAA9jz2AxRY6o8pVuJ45iyxoznO9FH8Xz4HX1IUY6AdOTVcMzlVaRmUo21BG&#10;DtUnlumWQ7cYPOW3EggGppJZY598TOqybidoAJUBj1z1O9hxg/eBGCpENxFP8pmt2k8wgMRCVHC+&#10;/GQqnlTjqOOTXRTOqCS/r+v69SvJHC4aTEbKF3Ou/AHIJOSQWBYd2xkNjGMiq0ckMO55VkmXb+7O&#10;AzrgAsDt+7xkD2G4ZwDNcxz23/Exlh+9vkaWRcq7N82QcEHGSO2AM55OYLx2iWYOGWNcPNujDA5G&#10;CQR6gHjHzYzhRxWx3U0R3McbSSXUTszbtq7W+78zYweMt91snAzggk7qru0kW24mLLmP93ucDYjf&#10;KMZyODknhsA45yAHPbz3EQUyNNs+aS4TDHBVRt9CPmKjBIZWPAJ5qyzrG8lwyL+7Ut5kkh3HIHAJ&#10;Ge6j+9zkbc4fqpo6qcb6b/1+v3jRLM8ioGVODvaOErtyDxz6bVbeCen8Q5LJ3kK+cWZYwwJgjYiE&#10;n5iMZQ4AC4wR8p2noNpSaRssSzTRncpjDH5cLuU/dUqdqEdM8gZYZ3J58UzLc2rfvJFDKzKnysEO&#10;QHPHyths4wcKCV/dmuqJ1KPWw5XKna0y7o8mTaoZnBOGO07skFN3OTwoxnetR+WttD5kU22ORiIV&#10;bLA7V3b1IGTjgYPXnO5mIbU8I+Edb8Za1Fomg2tq0hbLC4kit4YgEbazPKyqkfyHIdgoVTksTis6&#10;9sJLW9MKAzzGQvIynzEwBsMpySpGMqWXO7YDk5UneVGp7JVGtO5aX3frv8u//DiMo3rMsStF5YCl&#10;5dzL91do3cDkZ+Y43biM84bbxxsIYo4lmOTu3SbUZQp/d7MHq2c/Lwx7kmlV0V5F+Rl3MiI8p3Ry&#10;Ltxtx/FnJIBABJBbgAzPHscqHuP3kq7bdLf73XaAucY2Z4wvTG4DKtkkJya0/r+vw+8huniSKOeW&#10;MzDaGaHyF3hQgJAA+VgRjbjGDkr/ABFnS4jimSObaXyVYReWgjIG0nHLBfm65AwQVPALPtDHTfLj&#10;VYlaJtslvlF+598YxlQHUgsSQWB528vCJazMzIsKxnZDAzNiPAzuxgdyRz0x6cCtg+H+v6/r8XMl&#10;3NdSRLcFeWCsqlFjjOwZyUPILOWI565IIxUcWJ3w1rHCv7zzI2z8h3YzlfvKpO35euwk8rGS1Yd1&#10;t5Ko0KL+6z5wUvtUY4DkjkLznJUZO0MAZpbeyEqyxAyFWBtwx+4d4YIuAABwOMYQR7RnNVYXuqy/&#10;L+rf5epc1CPwudDjVJNSj1SQsJmupY1hRdgAJXJkZ1O0k5QKF4Uj5mzZN0s0sipGVRiEMKsHk2tv&#10;XdgHYpxwFGMsSQW5L7do7RmVLuNFQhYHEZJ4bO4qxJTB25ydzEHOcgmNICF8tZdsjHyEktuo+bII&#10;ye43MQRkKq5P8IdSXtOiVlbQcfd/r+v68xZzceWsMqSR7VJ+Vl3E9cNljwQpUkfeIVc4G1IRNGHE&#10;yTRbbWNGKyLlfk42bsEYByy5zh9gzk4DzH5EbIlwisreYGVm4BK/K2N3Uq+M55J6bxmLfcF0nhs4&#10;mXLyNGzEbANqgovOMABeoABGMEDExNIpf1p+f/DkbWrQTr5qsViDRsjKyqAHwvAycMAwG3ORH/Fh&#10;gBZnuCEgiQSPwiyKCyFmAUYbcPmPblht2gAsC8ksVxHMLaO3MnzfvlMkgbcwbhvlI3cqcllGSTgg&#10;sFruZZHj8mGNj+7l/ckp5mB/BISrdC2OoCMSCRwNYmy97V/8D+v0+ZDPBdxXLRHd5UGZNkeWwuzD&#10;g9M5GWxkAkZP31LZ815ZvAJrNIrdVnCzLHvfDqAxU5UYO7DNs5YcgZLE3p1mucRXUSNJu+V0YhnY&#10;udgIP3SCGAVThsMPl3lRVuZkkO5rnJSQeSu9Wb5iH2gkhfkbAVhjgBc8/J0Rijto9L9O39dd9dvv&#10;IJlV7yRbby491upT7QXyCeQeD8qqdoOQQvlHjDkVTZ4YYo55B92HeI23LsUrgqxQ7VYq4IbHQYBK&#10;7ULkl8vzA8MLNN87bVUblLYcjIG4fKp3EYyQQcZ3MllubSGO7tboW+1SsMziV1YCQ5c8ZyWdtwUj&#10;7+GLZOaid0IyWny/D7/wILuN4bVrh5HClmVpHCqMjG1wBt+Y7ix5Dcje3HyMutBmt7ddTv4Ujs2u&#10;mWMsfnkn4GQpIbeAzsTgIRGF4b5Y0aXTzG00VlD5isrolxHtcfOSqlyGYYwRnbtRVbbgAuM681C5&#10;tdtpDeFmmmAd5n8phgDIO7DZC5LLk5GwEuM7e6ko9TtpRqydo6a66dP0t3/4cqO9k0oilknS5wpj&#10;VvtCyRbiyhAVG07du4Hk7pJHDMxJqhfTC2jayurKOS3hlZJmkjWMsGQq7KNwCACMjCnblUxllwmj&#10;duu6SS7a4+yt5Usy/Z4wzSOrF2AkXYflRzuXuz/dzKRj+dqSTsNmPOZDbmGOKH5hFt2iNQWLfNGA&#10;qg4+TGfkU7wPYoR5r69Nm/TbRdL6fmRajc3UsRvbm/hkSG8Cx2rTNGZFURM20/L5S7t3O75ySMdS&#10;2eym2lhlRI0gbzD5bNxt5woJfKs2UJHJAK5ZmJBuG6vLJ/I3zRtmUKGmMh2EtuX5TlDgNwMAMgY5&#10;Xe1ZN1PC1zGDujiutiHbC7NuXsx2qSA0RZ8ZJYg7nwcdMD1sPB25UtP67dd339Faz1tJb3VVsFuE&#10;WNrwpNcPHsXKkDdISo2pjcFJAVcuM4w7V9YsW0PxFPog8SafdXVvMyte27gwpyokLuxUAb1PClly&#10;XIdsqWg1OOC3CQ+esZMIZplkAZsRoG2uoBaIANwOcbfl43CrO6zzf2h5kBkTyvOIkwq/Pu8tCvDn&#10;HOArZY4+dRiumMT1KNP3U+67L+vIpxyJPfQwrPFFG7KztM7bVCkFF+QZVcog+QDhSTwuVoypdGIS&#10;TT/wqqmaZWIGEBA7DO11Gw5IBj6YBnjlt4GS0mcq1vEyrbysMF9ygL1GE5b5gwZd+4BcAFjqYrdp&#10;JLjaXI2qylkkba3X5srll2jA6HaVIyBvGx60Fyy/r+tvyRFdpO0wK32VWJSsY37n7r5m3GMHnJIZ&#10;eRwSM0JlbEiXU0jKySNIjELtUKjMeFGD8qg5BGR9czTNaWjtFPA8TSSIqo5O4sVBdioJJGRkDkkH&#10;jAOack2lXOntPdXM01zJAu5oxg7TzuO5WMnzhMcZXkEj5AukTuox5bO2np+q/q+hTaG5uLkQ2Tlt&#10;yqY/Jmzy2Mn5iDnZwc5B4HODULpDbw74bI/vPuqwb93tc4UAnDMQmcHPqRk5q3Nqd/BPdS2s5hk2&#10;7Cyyn5RkHIOecYK4y3Ktz0JrTXNnFcRtLKGVFKfLaxAHC4Ptkhuc4IHPOFA0PQoxqO3/AAe3Xy2f&#10;/D2KLRTXatb4uGLGQMqg/PwPmxzkDqWxu7E4wKc0uYmtSzMrszTu0Z+Zs7fmJPXJ6AlQTnnii5W2&#10;iZxEhCt8m5gdqe7fTAO38TyKqtGXvIoZbWOJlz5hkXaF4weAwHBOeABkgD+6Q9Kkr28v6/r5EhHm&#10;/vJolEirtkZZFAkBPK5A5z8+B+HzZWoJoZbsO/lxMykqrbeoB64IGOML2A3A/KBwgAiQXsS7VkYM&#10;JFbC52HA3H1Knk55znOeGLHAg8wsqQtuKMyYDdmbGGPDYHrtIPcgB6dKPKhjQ2+4FZGYxx5+b0HR&#10;SR049W7EAHCrUMjS3QEasrK7DcmPm+7yo/2SduR2GOuOLF3eNNGjyrtZohtf7hQAcAAcKC2CT0JZ&#10;id2Q1VZiYm86NFVWX/Vsq/MhPHGfdgSMdepIxVROqMTSu/B2sWegQ+JZlhjsbiXCyXF1HubaV+7G&#10;G3OMuOVBxnBK81hhJN0ke5mXzMsuxOCV4xx6qvQe3GTWhLevPHI9z5j/AL/dNI0n7xlyeDkffB6E&#10;4746sapyytKZZSy+ZuD58zIPHDAZG3oMY54xwRzo+XobUfacvv2+S+7q9fPTpoOubS0tXVbafzv3&#10;n7yQf3Tg8EgEHP1xgEZHJoyuqOqCINhlAf1GBgnHsB0yfTnkTSm3mVmeRtq5MfboAQe3BJbB9cZB&#10;6UkkirKZPLX5Y+F3DB6E/L6cDkjngjI4EnXDpcgkmmlcIzkLuVmMkgy3cE5b8PrkbqPOIjAKyM+0&#10;DDMOnYnPUDJx7DPfIkkieSEbiVbdtdljy2COnPJ4ycZA461XuLaVBtbaGBZmUENv+bnHvge3THXO&#10;Q1j2BTPMDB5smNwKrGF3HPQn078/TPOKXzVlV5GJXdiPamFJ4xn9PTg+tIIEbdOyrtZSzKc8YPRe&#10;v93vg5JBJ4Jj8qBR5Z3K+7CrHn5MrgkZxjHAx3yOcCgtHReHb7wYulSxavol9eXUkZFnHb3SpHHL&#10;uAVmDBi65MmYwVz8vzDDBufupSTNH9nhULhm8vkdc45PTOR2yO/SkZ41laF/LbzMB9hAO76ccE+n&#10;4H5jSh7l4JkLLh2HkqO+T6kH6YBJOPUCguK5SNoo0Hm3DEAMFw2EK9wec88fh7k0CG7KbY7kbWwV&#10;+VmPBHfB7/yxxwKV1MbLJGir5kzZVm3ex9Oeeccc/hU8V5JZNKxtFbDKd3k52DswHOPUH3Oc0DuU&#10;WQKZMltw4VUxuGThieAc9+PXt0p32cA79vzIR8+04PPXk9e/HY5wMCi5zJE086Kvytx5ewHjnsBt&#10;4HQY+b6giwwxhS67v3mNuei88ZIzxkH8eeRQV0H2/wBlQ4nB+aM7kxlQeADnGecfjxk9SInJBZ4Z&#10;WWTzCV2p8/f+nGPTHTilhtpY5SgKK27aS+Fx+Pc9uB/QUirEx4LNgHey7QwbPrk8e/GSPSgB0rr0&#10;nMf3AIunHyjAyeR8uO/AI9MVIsexsxZMp4ZQ3J5yPy49/wAKjlcod8srMz8fNkFvUEHPQ+o7LwMH&#10;JGY2be8KlmVeWO5cAHnp375P4Ac1wnzf2Q2yLJkfvNu3AU8q27jpnqMfrjpRbW2658kLu2qQ5/iO&#10;M4X6kqOg/MUpVWZlZGVkLbgOhO7tjp36HB59zTz5Wxo0RVCr98HO7A7jpjGOe5HGelAr6WRHv8l2&#10;VXXssYVOEGecZ6sQO2OT19QI0xEoLbd2FOSVGMcD8h0zwD0pwQbmV3+YMNu9eeBgDHc4x6Z59qaI&#10;PMj2QMwLKAu5Tycdc46/lyfxoHp/X9f1qOEMUibEkG2L5izuNwPc4Y4ySPxyB1p2GJMlwAnmKdrD&#10;jHTLYPbH0z+eHLI+1ZPNdYw2RGzfMBkce46/5waIkkDRl4ZP+efy9eNx79M5H15xzzVRsRdj4ZDK&#10;I4llRdzBfnfdtPJ49eT6k885JBpmHknZ44CzNGTuV+MZ5J54JGO/A/Cnw2+x40lkaNlj+UN8o+9/&#10;471zzj1/i5cYlny0ZK7WCqoHzKATzkA49Tk9s9xiiLpPQigDM27IMm7O5idwIPUnt25zkfyuXGk3&#10;8USXF9p8kcU+0xSTDy1bDN0B6rkFeCcEYBPIqKCBSzobiRdrH5d44cd/YkkDPqfy0Yr2SHR20lZN&#10;1vJMsrwxthM4ZRncfvYdvQ8578VHl6mNWpJNcv8AXzKdnFO8e5bZmwzBTJkfNgjB/ng/3hzzzsQe&#10;IRBoEujK5axmm8xrGZ9+2VQpMo/22AALAAgZUkgCscjLRl42kO5RG21dzHPQewO7154HSnMyl1WV&#10;n2hgdzPyTj37Y6YzgY65ycTOpTjUevr939epNcQl5WmeH91v81A278Pm75G0bsZ6eoJbAjIjSrL5&#10;SoPmff0baducjGeOmccE9OQLGsm1gVw7bUZkYlzyOOnQH8z2yQHwYAPlKijcTHtPOcH+I4PcHkg9&#10;Djoa0J2jb+v6/pkUUEUzOIbdV2v2J69j0Jzx3B4B4BNWCJo2FxayBolztWNSSvYA4Py9FGDg8Zx0&#10;zBFHKsHRSsZxIdu7aMDk89MLjP4cmrLt5sw3SM212AGfTJ69Sd2CB1POOxoFN6jXtb6wjWOVVjKx&#10;q7YVQGTqDjjcMDOQSGB4znIjnO8brkFWyTIJCCzYOSo46Z3DccjOcgDOLN5eXt1aiI3Mk/llUWRk&#10;5HHoTkjgD8FH90CJ5bYQqWkEZQZ6ZLL15PQ/MMDGDxnJ4IqVr6ExlLRta+RHH5Tt5duF+YBogzcl&#10;iCCRjnPOOc4AJ47OmZC+yzXdEw3btp2gcHnaBxle/wCAGAaJ3WH5nDK2QxZstuYkqO3oNvAA6AnB&#10;zTTbea7NEg3FcPtjVcE+/T0Hvg5IJwZH5v8Ar+v63I3WSKLzY1zhBuVMYUgc7iMYH3vwPuSJIY5c&#10;7kstvksHHPzA549+gPOP16ut4Li7RmgjCou4+ZuOMYBwW4AIP/oWO9N8iJS3muGRs/LtAONx4xkE&#10;Kdp9MZXrinZlcy2JDHJdKttbWXmGFTtTjAUnrxw2MnGMY554wGMI02hlZv3YDBc/eByACeGBGG6j&#10;qvUDFWb61aGX7RH8sbZkWHy9xCHGWxyWHBXrkY/Cora3ke4iDIsiNNlkaTZuXdnGeABk45PYHpir&#10;5bmcZRcb3IGjuI7jzTtVlXacL/F0yDj1BGT3bOeeJpQ7z5uz93ldzN8/t7Zw3rgt7EiS+04RPm3C&#10;sXZt2E2k+pO3ncDk7TnPPTaRTIHiTdb3UP7sSZ8qNtqnBw24joOQOBjnjAqZR5dyudSimh9tZzyS&#10;zSW8bbY+JZFfaOmM5yNud2OQRzjBPWGfmQSPMzBn2pI652kAHAyffgZPXPfFXLe5kt2aQXDRvHyZ&#10;QCrLk8AEj07AZ+ozUM8bzlkSPo5UtJGANoGcHjgFecZ55wcHFVG1jOMpc2v9f1uR28KXb4lkZVMc&#10;YUK3mKG2hUz/ACHGVBxycCoWgYTMoVeMhtp3YPTjAycdOOT+QFiFWkjWC1tZGmZtkR4YlskkKAPm&#10;3H0BIxjJ3CmMySHfFlmhYbd2eTg4QY54IHTBIx0wKo0UnzP+v6/r1GSK8LBoSqNHKp8xJOg4AIwc&#10;Zx0IwOD1xkTedb+fHaMGSN5OX3DgMRwOR0GMc8gDpnFNddqNCvykSYRGCdf4Rgc56g8d17AYQSIT&#10;tlkbJ5XgbeuerZ45HPGOM5ABLjLlD4kafiDxBc65d/8AHjDHGY1UxxxbFHAG1UAPyjj3OFP3uueo&#10;d598Uj8N5g8vqxJGCFzzkdOe+c88zLLFbwRxtBHHhQ0ecbfmGcnuQPXPU4yelQyhSI5mRU2v88JA&#10;HU8DocY5z39ea0qVZVJc0ndmVKnGnBRgrLoChrtFggjJ3ZLKrYRSFI3nJP8ACOegAU++O68Fad4B&#10;1rwTr0XiC3vIdWieGXRbyOQtGyjdvjlh25IYGNhIHBXy9pWTOU4u1sLe4vY/OcxsFYu3D7cYyCue&#10;foMg4OMY4uXd7cxWCaR5yx2+9pP3TCRWcdTnJ3HaoXI7Yzn5mbfC1I0pczV9Ho/uOXGU5V4qEJOL&#10;undbqzv53va1uzI7pR5k0AhaQRyAKy7gASO3QbiM49cHGeBQrtskslkZhtEskKlTtUAjIOPQ45z1&#10;PykYpkgliid3TajHGVcELgAFck/ewMkHOMAjAGaltUmZmBj/ANXMPMhQfKx5B6YDHp25AyAR0529&#10;S9o/15EvX5XK+XynmMN2Ezjhj/CeeF4Pc44qzJLDHcqbmVh8xVVaZgCCxyp3Y6/MvTrknG05q2ph&#10;kPmZPJAZ2YBn5Bwckex+8SM8k9DZtI5TAvmR7ZPLHlDzNrSv93JyRgZJGMfdyOfvAOeem5LCyXpU&#10;vGZN+flkjLEkZHAyCcAEZPJx1yDi3I5ivfKuLbHkwuVZVyu4YXcMhcFcHkZ544GCIIzFJFvQzLCb&#10;TbtWH5mYBQRyPlyysvTgKB90gVbmSOGOMNEsMLL9oj8lVyMN0OMjG09hzkZzgig46j95L8Cu4LPc&#10;R3Fukj7ZPtEifcj7lscngDdnHK7c4UZa3f6VfwmKa8Mx+0JHNC03/LSM8DaSdrAsQAw5DBsqCOIb&#10;OKKaWOTUZ2jLKv8ApUjjegxuJBA3cA7zgE/dA6Hdfu7u8iRdNkkdYbffHHDDJuDOdpYdTklsA4xn&#10;gdcgGljCc5RmlH+vT5k1i1rBptw1xG8LXC7luFkZSz5I2lScMpJzuAZlIA6FizGtbmee61KOAxxr&#10;GwaSGRVxGSoBYBhj5R93dgkKRwcrFA5uI7fTWZk3Q+WpWMhffBwSePcYDBTgKKfZxWcmQIofPwpk&#10;iZjt7ZIIG1euCrZI7/MSy4zOZpwk5dfv0+/y9C4syWltuiuo/MEey4jUhZIk2kSDkE4zkjggfLkF&#10;yAvaXGv6XdaJa6LeWlrDewM0huNPkLyXG9XV1mRf9YpZVHmffKOyljkkcfZGWzA08QK/lR4EkbHM&#10;jKFySOuDhScAqTjqCpq9p97dWmyNHLeUGl8mGVgMMpcZQMSwO8njJddw4yGrHmcU0up5eMoxrWfV&#10;Xa1s9v6Vmuvc1ru0+yi1Ms0Rs5leWARlBGYmQq+3Z/F83IJ4zyWGJDYvZfOhCxWsLvFceV91lCuv&#10;ymNo9pWTClugHyqDgAcVILuzacxQTq8iu8UlvldsjjY6qTwrqFX5jhmIIDYGCkqz2j3ElzArPEsb&#10;CPy1O3aSPlH9/bvCMud/QbQVcScczzZQlpzdPl6ff9z38hsskMarZ2zqYlXy4ftGCu3G0sQSi8kp&#10;nOBwcFsAVNFcpYhjqUDo4ZR5dxdeU3zMF8og7SpHB+YYw275RxVeeHE0mlk7FjBRUuFKmBVYgbiy&#10;j5dvysCSuCuCAG2WNIvDK6weQ7YlAWFm8uQHawYNuDFSQDycZwcbiWJzsE1ane1+vb8fPr82Srbw&#10;SDZbxs+ySFtsm35cqoDIqruDYztUMuGJwecUkwjtk8tnDR7tqRqxxKSBwvB3NtR/ukgseOpDSXIh&#10;if7PYyTLbM0mZPnVVXpjbj5QWHBzyWx1XFRzMt1cK3nyLJ50iKSAu7GMjqNwAZGIwQ2zIUjLVHKY&#10;xu7dv6/y+RR1FIftDC9nTzJiRIwj3A872YAjBbBEh+bjepJIBJabS7lvGtIbIXLP+7jkeMPt/fcD&#10;coyG2YbPTcAcEkE2JEg095vtdr5cCqsbfIVeNQyqY36McAOeh3cYAAO6jL58dvJLeyw7o5GNwVUS&#10;MvU/NgjPzBiSAACedwcgWlY7KfvRVv6flb5aX7a6l+9vTdQBp7NwsYwkrR+X3++ZABuIZeTncudo&#10;LBVWq8ktrIIYdOIKs/y+YyM0a8OduQdx3iN92B0ycqxalxJc3HlpfQ7m+dVhkEm1N+MHgHeVUjcc&#10;jaMk/u0pskV1ahtNVWVVVyytHtYgbh/yzIz9/GMdQB8nUVJuWrJhGMdF936haXCmB9S+3x7UYCeV&#10;ofM8tw2TnDYUFiGKg8k8AEAtNbPpt1ELdws1nHNtj2MJPkwI8jGVIByMjsqk5xytwss6fbFu4VuE&#10;ZWVnZADhmXPzc7Rv5YM/HGeGYkE9spaWNFWPYzrMvzArkbQASOdoJ25Oc88D5ZkDs7tfh0/D7n+B&#10;ZhiiupPPhhZlm/1bw7yQpwNxfIDDCjhQAcAng8y2ccpt8xO6xDa0gitfvZYbSOeM/L84ABIGTuya&#10;qAxhIppoYc8sFZ/NDDGd3A/2s5CjIGSAC1aGhzz2WqrcKzCVd3mLuj4XayFGV+GVtxG08MCOuS1c&#10;stzkq80aba+V/LpfX7/TqPsLiF2K2ku8eWVkeP5h2OOCNxIXcqY6g4z1Fu3G66trmZJXVTiOOORl&#10;Xy8fwuezKQOnYsCB0o21wrSLJI0bOIlVpNm2PywQNuTjKYYMQMnOCuEyGtILuCRkciExHPltGzYx&#10;uPYnLDaQQOh7luvPM5akd/6/4JoxXahZD5D/AGfdhljl2K7lAT0JZOQGx1ADEEhTVu1MnmbFLKzw&#10;logMbi24NyASME5O04IICjsHy7aZHk+1efEfOVlXogBxg4xnI2sB15ABAYCrm/cklpskZY2I8uZj&#10;8qgj5wAoYkbhg8AZzwoyvHURwVIdP6/4e+/f7jasGgS5gSUPJa7dzK07FYoiRtUHJUqVKLnkkYJA&#10;Uk1uXmrXt/rc8twN16sjiSZ4yZJJAxOCQS4PDNlmySpOcncec02eIATRtHHHGuPMfMYUZYb+c/Nu&#10;3ZGCOQR0JrRhmf7IZG/eK7KUNzgKny4CoowDlVwck7gigAHDV5eKlLlcejPFxFFOpd9NPv8A61+X&#10;XU3tPXywqQojwOzTLdW2xQ65xuLDAG0hgOcNnacc52rLEZj+ZMrCu1nARgCpYEgvlgRknj5hnjgm&#10;ud05hcSs9tLuZWVo2dlV4m5G84BzghcZ5GOM5Q1uaKQ5hEMW2JW3Ro0JwJC21Quc5IA27RtbKknA&#10;yR87Xpng4yO9/wCv62/4FjqrJtkTWjSvGNqovm5RE6Mi8Hb8p4J3EjGAAGzWxpVxKvls7PH5kitM&#10;jcP5m0n6jB38k565LYJGx8O/Bnwu8T/BfW/FeueKNSs/FFjqUH9jxm3U2WoWx8tJ4wdqus0fnpIG&#10;EhGwurIGAkrnLY4ckRyRw7P3ckluBhMkA8Ac46qNpAOMZ3V5eOwc6MYybVparvvb+u583mGF9i1F&#10;yT5kpaO9r6Wa6SVtt9ns030+n3j+XG8twrJvJ+Vjub5ju4PT5sdh0zkYyu5p7t9+XGWCjcqkAY7Z&#10;znIUZ+bpjHGRXN6dKs21YLiXYXxxncOgx9RnjvnGeQa2rFwXUngiMb/mCr9QMZwSccZGc854Hz8n&#10;y1D5LF09zds5AkalhwqZK9R16fkcA+wxnpVuCUZZ2nIm2fMd23kHDc8eo49Dk84zn2kjeWR5rfe+&#10;VW6ZOc9fyOCen1AsQPg+Wr4O4bcr8y/p+f1HfBPRRnyyPCqx1ZauJNsfmn93tbOWzu+h9cAY9Tz0&#10;xRciCJylmyqpUsqqwG1d2OWXt2yAehxnBFRb8lpGlXC/MjBcMABy2B36cgc9PQVM54/dRs3zY+Vg&#10;AMtwTxn06DnHX07oy0ZjtZFOe3O3yn3KuNrbsDeuRjjB45AHXjHasydw0qpHCzfNvGX+7zjv05YA&#10;555Ppg6zQSqw8t2VlJO1kI4weQB0OfoOfc1m3S4bdLLu+XBUY2sMnr79Mck8emcdENrnZQkZeGtL&#10;lTkr5Ug2/e+TA4x15GBnk4CZ5IqrrV4by+mvYbaOF5pC7Rxx/K3YrtAATkY4xzj5RyBcljXzY1Z4&#10;w6t034z07NjIPA+gI5yKzxFJGwld1VFjyqnaduBtwpJ56DnkZOMKQM9lOtU9l7O+l7/M9ijvd9im&#10;I1aPY4ykUp2qUGRnLcge3I5AP4hjUn8zDSStuHO7bn5WOTIpwOOOcZHzBuCcY05YhI7RQRMz9JNz&#10;K2crwoxzuAyuc9RjHTFYyLcSKJJnjkk3Hcsg4bByDx14wSTgY6Diq5eZWPQhPqZwggjiaOSZVTAA&#10;aRRsbHKnOTx055z3OMGrCxt5iq0L5875kZvmyGDAYxyMjoOc914IWISq7CPH7vlRyuSOuTxwdvHY&#10;AdDwaVI03xxiONU3BQzsNzNk/J04wONuCO304ZRNpSv/AF/X9eg9Jkw3mS+yhouQR/CMYwBgk+mf&#10;xMsmyZFecLEefmO0KpZc7gMjOQD098ZxwgK71l4k+YeYyk7SeBnjjnHGT1x1yoKQvAshcxhv33lO&#10;zckdeMg9cjkc9uAMEzYx80V7lQY/tUsUH7xVL5T7uRlW6be7YbB78HmkigL3UdkQ0O77yxMQy5OA&#10;fm4Gcdc5yT1wNz3S2aBYnuWaUr/rmjHORj5u3Kg/xAYUnjNRjzIljaYCNmyY927a+ADxuxwRnpgj&#10;OTjjAtzVbW/r/hiCeBo5ltru3bcsbKQZCu1UJyoyfl6EcH5cnIO01ABDAFZJo4xFGzKeEO4nPA7K&#10;Bv3c54yeRgTiSaCdz9r2tGFZflJYsQRtxgcZJyAMjJHXOK13GA0qLIqtvx5e0fMO4bbgdGXnPX/a&#10;JAmXkdUNdH/X9JkRV4JVt54/LVpUXfLy0QOSuOCOMpgDP3c+gBJLcI37vc8iLnYyszKxGe/Oc844&#10;xx9alfyGRhayRqk33l3LtdTwWOWHBUZJI/hYcZyK7pHKZZAskfnQoNu0nJycEZ69VwMgck9AazN4&#10;2er/AK/r/gBI4eMZ3MRuDRq4zyAWGWGduGz32h857U+7iFjdNH56zSK3ltNEvyyN2Ud+Rj5RknOC&#10;AckJC3mTxzL5IRpE8tyu3Y2cDbuAyT8/B64JxjNBGRHGhjG47I97fKuec4znt3PrwO1P4dQ6/wBf&#10;18v8iPYoH+i/vvlYr8xMhyArMoHGM4HHB4HQgBsn2gyJdxqszcJ5nPK54CnJUZxx1w2fujq55JZl&#10;mlaTzPlLLHJnaGG0BjgAkdM8dHwMBjmSSKNpi9y0ghXcCfORjGRjJBI5xlT1xgZOTkggac3L/X4E&#10;ZYrP9slkmjVkKrJtwpIIwwJIXGfl6k8ZB+9QYLeCJozH5C+TmXbCFVzleSBgZ4bI4OFz7VNFa3EF&#10;tHLIsqxzL8jw/ddtxGNwGc89RgDrjAJqu1u6o8EdqoKqAA0B2DPLMAQMqCAOevynjJ3bypyjoxRl&#10;zbPb+vwCaSRlWBo32tGmyWNl+6i8bcYHQjHIAGCT82CpllhZo0PybdjKsLsJGzwAOAwP8OfRugPL&#10;HKzGZFb/AK6Y/uggADnOck9zxlcbiKS3Mt1Kph+ZWZdsix5Dkqo6txxtGeTyQOcVky+VWu/62JZJ&#10;B54SSXcqJ+8l3L91j0yTwCQemcn1xU1pKJVKtNHsbvHIRhz824Zbru5AHUcgDJNVUBZtzsNi/Myy&#10;IF2tsI44AX1O7IIwABgZk3SpG007sCuVXdMF5Bb5RgdR7f7RwWOanYiUehfhWKNVkgIUPHzuwwyd&#10;uTkDBA3Y5+mRlqupKk0OI3Zd/mFFkbJIOMZBJz1GecEkjOTWfH5Mj/IVRmCtAjMB8uAMcgEg5wMc&#10;+/TGpcRWbH7QwTDq3mbmYgbhgrkHkYHGOfqRgZ1PhOCto1cv28ouCpLM3ADHy96kckcA4PJA44H4&#10;Vo2pQHei7l5H+sBII4GeOnfqf/HiRk2kuWd2gVpFbgrGQefmzj+In5j0z6AnrtWazqwQyHCnb/CQ&#10;MNz168g+4654BPJHc8bEe6WI5AAwiYRlY2VmiIBVs5xk4AHDY+nerCXbndcodqsVZpvm28Z6Z6D7&#10;p68biOQOaqF47cGNcMgztZS3THocYGe3PHb7tWFEgDHPLZ3fKVzjPb6YPbr9SNYt7HBOMSU4EWHj&#10;2jbyrcKAOx9e/p+FMZny0fmbDuOAMg4/oOAB26A55qRG8uKSGWUNuBbDYbp6AHGCTxwMk45zgNmk&#10;2wFpWLHb6jA7FunfHJPpxjqejoYx3KtwzEF0bmT/AFcnlnhumcZPbPTBOSMDGKr3DgKsYCp3jUyb&#10;crwOMdRjHIBxleoPNp1Vc5ldBuA3DndyOAfQemcgdemKqzOrS5Cqu6PYrDlQ24DoT90k5/D8Krl6&#10;nVT/AK/r+v0K4dAI/NTeu7Pk8DrtyMY9y3pnHIOWpkarHC7ESB+qFQCsjEEY+8OT6g5yBjkGnGRT&#10;DGZAyfKdrHBbbxyMjIHXB74J4xTGTeTjysY2ZkAy3GSp7+3A4A5zkE0onUiJSGhW3tbhfl3sEXJJ&#10;y+ScdScjdu6HPc4qG4kkUmdphENoLMvzFCMfxDABAHGT/F2wc2pZGidvNkVlTaWySSB8vA546gg8&#10;4596pyt++hEFwpzkr5aMQQMDdxzgc9cAE9QDztFG1PV/16lK+UQuxmkO7apbfGeFyck5+8eo5AJ5&#10;6HIqiIwhjTzdkqMVaNWDMjfKcfe5yuQeOeByDk37qCWxZrLz3XZxHuUEEjCghe/Hc5z26FRQ1CES&#10;su0hTNGUX+LaAxycc7UHAJzjJPOea6Y+7qenRen9f1Yz7mOUgxSWsm1nwoXLZXeAuT1OMg4GTlQA&#10;AATWbeGBrfzkaNl2qZJGuOoPJGOnAz6gDkhvlI0A0RdZJYT5fmL5i7lO9vmBOQDkg7uR1BJyBiq9&#10;9vaGO3nlSRFj3FnZkZwMsx288k8k9SR2O3G9O7dz1aL5Xb+v+H+Zl3gk2SG73SjazzPJGWGNmfmO&#10;ODjGWwpYAE7flAjeG4ctb2kH7n955a+XtQlju3bMDc2TngHJIGM4p9xJJM7QyIY5skAwnHzsDiQL&#10;kfMpzyDjpkkEMa0iW7jzFijVGQHzPlJx0y3GEXJ5UDGM5x37IyPUprb+v68iRG0uO3ugYofLdjGv&#10;7xmMbBg7E4HPA2kEZyFfgBRRd20DWsgjs8tHzI3mBXjQDBwf4h93JwRgewxHO0iQb54trLtWHcAU&#10;IbaTwcZ4YrwcYHQEZprP5W6SRVDfumVdpUAhWVtynBzjc2RhgPmxt5PRHVlxj1T/AB9P6/TvLNNJ&#10;atJJLPcGSN129d27A3qSQDkBRgYByDxkYqKSO3ikkl2QpBDDkHYylAd3Yjau44BGDkDBBxQUWWSS&#10;X7RHIzfO8ccihAOGLZXkckdWHTGQSmXNA6IIxOQ0bPukRSd7KpXlUA2ZKlRnO7jIIwKrl7j0j/X9&#10;f0+uto7yQRCN1HQKvl4w0RJ4JYA4+YpjAUfMgJGRTo9Sn0sMIohDNP8Au3aSY7zFtLYDfeAyOQQV&#10;yo/hUAXdATyb9tQvFt9sMbCSGePelwzqEZC275QwLAEcg5UnJDVE/h68vtEm162ltza218bedTdb&#10;Z1kBXEhT+JX8w7Cob5onXpHuboVHloxmnvfT0CM6bbi9lbW+l29F59O9723MmSC6vJXtZI5JFQtt&#10;gR0DKCVGNhPJxgA9u3PKwykfZfs6sHww/wBD3KSsjleFzjOWHKnaCcgAHmnzo9yBPtiWRwqs0YLc&#10;7uTz8xXfwVySMr83BNMiRZ3WaGZvJXYN0Y+RRgEtkjghvmb05zzxU2O6Pn0/r8f6Yzba4kmmlUtN&#10;5rtIrgNkqBuIByeCC2SvDc9BhP8Aj0QrLs2RsJUh+07R5ZJ+bbwN2cHoM4fOSSA5pHkLSyTyeU6l&#10;VLbwq5G8gHbtxu2nuMKxwFwAsiyxu0wjKhWjbbbSgsN3Kk7l27vnGMFQMDggcaRNPe6/1/l2Edbg&#10;KIwMvGq4EcgCRMgOMbRtGwMcYwfmzhckFpllksFhhl3bs7YY+UZQqhXBGNuWO0DHOFAZecIRHnzz&#10;cRtGEbzoQkZOcrn5mOMZTpg5DAMW4JsodryzMf3U29pX2FXZSC25iPmY+p6jhjncTWyT3FJ2tp/X&#10;b/L8+0cP7rdAtpvk5aLbI0hVgwwePmXnswAyQcNg5kdszyxxMzlfneNFzvyS2MjOSSSBjaG4cD+9&#10;GY7edNl0iosKBleRB/rO3y7dq8EZJAO1eeCcEvnQRSWsjeThcbRGxyMnBwQTtJ+XqATt5GWBroTb&#10;mkKsbS/v0uSud22X/nmSysG+baTj5Pm4yGXONw2kbwmCNGi/czMnnSDlmfCAhehDjhQCvB2joSok&#10;aF5nZreKSRo5lXAhLbFycrhjy/AJJxz94AsoqF2Eh3RwrFK0beYuz5SrDpuwOCGIH31Ix2+8LcUf&#10;e/rYrNGsZka0WX58pbx28nzo+MKOOCwzzwDjOMMozHcJZzTSXiYz5hSaRs/fzlN8nGMDo2V4KsTm&#10;Pa1wAujFGkZTD8nlyx7pMKwwSRztJye4B5HIFVV2S+WyyLIq8W0Yyo9PlwGwuQ3A2nIPpXVA6Iyd&#10;7/1/X/DlcXEt2DatbrKx4Us+7Yg5zsBO4kHcOe4ycEqY7rfFAInteVh4XzNr44G0KcKqnEYBxgbM&#10;4JC7bc8tvd/aBnzNzL5kkmcJtJ3KS2Bu4Gd5UEtzgBc1bpGjDTzbfkILLlG8rduA5B24xkHjb8vA&#10;C/e2jKx0QfvdvL+vuK0UcMtyRlpmVlLS7N0p56k7juJwx3Y25Ygk8MtGdIpIWj+zxx7drbdxOW+b&#10;JG3BzgAZXcQFYcgFhpX4kllkiWWZJixEoikWQDGCzb04c7PlOSuScYBPNOeN7eJniik8tlMnmrCv&#10;ltuI5+bgAED3zjHzHK9lN8x2UZdb9v6/yKMouba4Fvc3MixtcL8ijbvj4A4A2sQQOnOOMlTms+Ox&#10;u5xFGqrHJNEpP71gu4rkjAzuQEnrnAz1GSdRYrYTXTamStuqGVgvzFN24MEB+UsOcA7SpQ5DbWqt&#10;arHbwSFzbxj5o9vmbh84O5l3Hpjbgk4zjcScmu2md9Oo4p28vT+u5F4rXSrfVJrfQVuPJeSQwxag&#10;2xpFKgfe5XIHzHaMkDDbc85TQR24UiJ1ZZvLPAVUG8FlwckckMdowCeD8vF25t5oQ9tJaOqLgrCV&#10;2YGeB8w57ZyCSy8jnJhntNzM26OQR7MlioKDH8OSORnG0Dgr05yd+a7udlD3Kaje9vvf9X/4fpnQ&#10;yL80Ij+Vvm8uIhQWbDY6HBbluO/XkhhDEsfnQ+Z5UkkYxL9oj+XIUKVODgjACnkAD1DLV3UDboWh&#10;z9qhVm8t0UhgmOu0K3uDzjgAjIIqHVNMvtLvZNOlLL5O5HigyCPLJ2lSONpV+NuGIKkHDAttCR3R&#10;nF6bX/Hv/WnRGe/lmGS6jijmjjUBmVd3AXgEDHGFHQLlRkEnBWaw0hmSZ0vJrUxfMsixNIGAcAgb&#10;e6iVsjocfNtJLK+SItlYkkHlozSOhVPKwB+7PGFwcfKTt+9yMGopYGkBLRsIZGBZZAQoYkdsBhy7&#10;dBnJ6tnA2udHM5aJ2/H5dvwKp8mF5I5IznOGV8Ak446jK57Y5wCOQTiOU74Tb2ca/JztOCsmSPm3&#10;DGMDd9RuyFJINia4EUsknmMzTZ/5ZkDacqcFwvzEjrnBJ24HSnStHHM0SrENjjIHOFXgryME8Ae+&#10;SRg4wzdSatp/X9f1oV47u3SSNftTMu4vFHHLgrH93A64OWAzkkhTweMr9ma2t1RAokaPd5nmIvm5&#10;HBbqPpnOTwvUPT4YzI7J5iyrHCvy+crFhzgs/TkEqcEDg5J4pzzkw71vGZm37fMkCEMOoznj1xzu&#10;4GWBOWF/e0HaZDpk/nT6v5yxvCxjktcYWQBQpYM2fLYqUbacjgjO3FehfFP4ZfBfwd8JvCaaB4s1&#10;i68eXOnrc+MNMZYWsbXzWklhWNwN4lWCe0jkjdTsminBbLBW81jdEDPLNt3Yj3KxQq5I5O5eSO+M&#10;4yufStLRtK1Xxh4g0/wvYGM3tzqEFla/aLpYYw8rcBnbbgF23NIxAUAszAKSNKcZTkox3elu4OpO&#10;nGS0s7Xb3SVnp26J+X45a2y3DbbmBZgGx+/UMzKcHA3/AHcncwBJyTnjqXWZV7uHJ8sMVCFH+Yjc&#10;R0YYUnJxwOQDtJJxY1PQdU0G9m0K+txDdwyiKVWKuwfnIY7tvynODwCQcc5qFHFtIdsoXbIqK0Yb&#10;IJydpbcofqTycDa2TyWJUhKnJxkrNbhzxqU7xd09rdn17akbRw+b5phSRtylP4VUhRnn1BBBB4xn&#10;JGPlPNEsiyy3LGRo22NI3KKduep6dcdzjPQtTomEpWOGZ3RvlkV4hkKevC+mepB25bPVRVoWU8ax&#10;zXFvvtXbcvkyGQup3bQNuc9dpz69CSDURCUlHcqlbf7RGxtEiXegUpINwwMAjOcEA5AzwCOT1pEh&#10;eINCqv5iMFZZGwFLAg43AjOOPu5I7EnIsyXSfaY5IAqP53+ojZsN87fJkEgk4B4Y9iCSaba3aQuW&#10;jeNpGQopMfzL8uc/N/F8qtnlQcnAPJbXQOaTjt/X+Qu1lxOS8MUcjFljLKFbaWIHPGGKdMYYdQeR&#10;PN+6Cxyqx/cq6x7dzN8wCnHUHaFHfjcMgYzT+W3AbyI2Kx/uOnAI+7hc5Oc8HP5ZJtYTBUWkHyMY&#10;lVcrJubgthSGYDOT1PHUlQ1K5nLoyNGMtv8AZpWTyodpCxyFYyOi89jw4DdQB0zuAmj+ymKMRTs6&#10;7V+XeHkZt4OO+CQMkjOSDw3aG6iDJJNMiqrjDeThjuIU/wAKlCG74HODjgEVduZ31Kfz7x41ZpNy&#10;LkLjjBOMjsAd+BznkjADiRJ7dv6+/wBSO5t7kQxTpa4jYhvMjjbbuwy43AdQoYnpjJ+psWksNtH9&#10;ogtoUMzYVmjSQQknhhx95gq9COeDnIAgEqyztdSRssny+YGYKOXxkOw59B0KgEY4JafS7JtQuIXg&#10;vltYfMZ3uHhYKmQeyruC7lAOASGbaDg5qtehhUt7P3tl/Vut/wBSL91bSkyxxqSCyrJJgjeACDkH&#10;kr1AHIOWIGM2ooGsLRZLO5kj2uVLAmP7pA3dwDnePVSCeSMiB0a3hQfLJsLFWkVAr8evIAOCNwIX&#10;hsZwQLMNrJcGQ2sSsI+ZGh6beFT5dwDBXYYwcqHGcLtzmyKktE2/+D/XTzEaOWCP7PNBEyrs8zf1&#10;BTkDGMYH93B4JPAJNWd/nxyrLO0zMn3fO+ZUV8AMeqnqSegz6ECoLKfzGIhkk8xo8MgycKFzjnkg&#10;qcHI6NxyBV2OC4uFdorZZN8gDYVSi7WYqTnPJx0PVQMEAqtCuzCpLl38v0/r5EivHHOtssyMknzR&#10;zRgMxXcRk8dQWHJJyR0O4mphIkcCXUrv5atxJcYaMD92hG48uSBt+8u4cd3xHZb5JUQM+5ZQpxKj&#10;bWYAqQC3O5umCMLvBOeTNCr28BuPOaNoVfaxUADcCuASdoJKbcZ/hA6cklscUrX/AK/rX+tCxBGg&#10;eKSGXyy0bLv3jasQyRyzei9sYx0YDB0MPBALq+0+P5pHAaTBkYgsuPugsQqgYBYhh0A+7n28Udoo&#10;kWYyNy/k+X/y06pnGWyApz0I27SASa0P9J89dkbL5cWwR+WVwoLfu+AOj9R19NxwTx1EcVbf+v6/&#10;4Y0YV+0z/Y0tWkaGQCK0Vdq7mKquV6EY6EkBiFBwpStO0aCHzH1TbevFFK1szzeWvmsAfPJK5I3Y&#10;baRg7QMk5xlwebdlUeQSKx3+X5KDKgksFCjBIz6feByORuu2NpcZ8q2AuHbH7mRSvm5YAP8AeJ5J&#10;jY9j1wMVwzk4Svp+f5nj1lG1m/6666Wv8t9X2lPkrMy+SeP30vzOQE3HkkkkEAMOMHjkbQSLDwXE&#10;TYmmjwFKn7WqkkEdMdiXAPBIAlI65ILNLeJ48K0lq0+4qMGQjg9Q2FwFTOWGFUErjIkmie4Taz3D&#10;bdrJ5cIPOGycgruB3BWPGCqjg554pSOOUnfT8f63I/sZVVuYLVtq4ZRHCdrn5sMWGMAk4Vjk55zu&#10;JzMsVval7u3tiYWDR25kjJXyRGMucdVwvPAJ4ztHVbZYA0kl3brCgUhtuCobPPzEFdwHPAADcY3Y&#10;qSSP7OHSTyYbeOfH76MqUxxiVQSFXkZ4UbQQNoOahSuYylJysxtosRlLrbvGqQl2aQD90o3ZY9gM&#10;YHIzhs8jbT2s0DSRTWgk3O/lq9wvz5HIAH3sbAhH3soP7nD4Bb2gW6S68lkjIaTcchgzcgjgfeIB&#10;zgllIAPyssFmySrDFGuxo/utbjbuBJzkbdqnjjAJ4APIITkYuWrf+f8AX9dAMMwE1vAWjjZiLlXi&#10;D7FAKLk/KpJbkgdC3GdpJdCZrhjbWyySZVXVGTKh8bVBXLdecZ6ADGSQQojCQqJmhmWJwPOhxIoy&#10;W+b5egJbbnIXKkZB4D44mjmt0CKrNGrAQy5V2LEjhQcghT8uScDHPBEO5nKWn9f8P287Wv5ujtRP&#10;ch4bMTLJGGgbadwjAHfBBz5i5yeFx8oDgm1p8DeYbVp2ZT8zI3yhuCF4AIIZjx0H3jyQBUNvHL9r&#10;aJIJd0igRqsjjzQH3KisCMkncMg5y3Q4yJ7dniC+UqsG4MPTDEdWAHRvTkH3+7SlG8bnPUk5Rt/X&#10;9f8ADk1vcSKsYhuG/wBcWj2/d3cNnplsHLZHIDAgAHdVqzkgH+mQS+THwomRsEYOM7iOcZ9iQM+1&#10;RKW8pZDbMqNKuGZxh/u4bJA7YOeRgt0AXFi0jjdo5EkUKzEKz4j+UYwOSuMYI6cEdOgPLKmcdRx5&#10;S3bm3SHy7qAL5KszR7g5jUEEjqAvIA64yPxNq0nZSzSxqhIaSRlxuVyPmyCcngHPHIUjnJJpfaQ4&#10;Wa5d423ARxzFmYHOMnvyeeRk7Wxj+GzD5c0HnCOSQbgVlVdq7TjBAPRst7E45Bw2eZ09ThqR7o0I&#10;g8yfapUk27lCsqk/NnPBBBYEjdyME9CTybVnIu2Nt/LLhhG2doUjp6nOMEdCQAPmArPt2D7bnkrJ&#10;I7BmmVWIOcck9skZ6nK8ZPN1WRckysBgGPaq84PzADoBjgckfNyTmsZxsefVj0/r+uv9MuW8beat&#10;xdDyyz4aRt25sryoPTP546AYyauWgllt13+ZtXkqy/Lgfezjp06Ed+c8k59ushYedFGBtAm2cYzn&#10;IySMZBOAT1yc+l63jB2wZyskfy+YpwcEZAyAM9sccnHHQTGjKtJRirt7I4KxpW0dutsS8pEnm4jV&#10;YR83Tkn175z0+taGp2elwzGHT7s3SKkY85rfyx5mMuByejHbk4OByOMVZ8VfC/4ifDZreHx14K1X&#10;R5L6BJ4U1Swa3kmVlSRWVZQCwPmKG/uNlSVIIXLt5xv8tVkHyA7XyMAYxgenp3PYYPy6YjCYnBT9&#10;lXg4ysnZ3Ts9V96OLE0a+GqypVYuMk9U0015NaW9Gr/eW03eQ0iSMu2QlhjBUjgk46EH8enQg5cG&#10;S3fdGGVthVkVSDnJ4znPueMDvTIiZIvkDdctJ2bPTgfe6HkE98dRh+yOFtyFk6IwLAnr1/DIz6AA&#10;88Yz9Dz2WomcxMsZVlPKtgkAYA+nbHb7o79LEEcSlTIojO5i7bRnHJ+uP/r8VTSRY2XcG6A5HOeu&#10;D/IHBxkZ9hchSVm8uHDNjGG+YnjGAPc46c5OMdhSZzST2XUso7MrCZ13cttZguTjHTB9cYxj5iMY&#10;6WYYzbsszI22QDovD44I7ZBI5wRgcHPSo4TMuI/PVY5kUbWl+UY5DMATuA/HuByCKsQxgFY3WV1Y&#10;FVlY8ZDfeyeAOuc5zzxk5Ghly/f/AF+he05rRLW5+1XJXaiqzQKNzszZPmN8xIXkgHBbC9DitG0m&#10;hPmObu2+Y4SOS48wZAxtIwvykJjH3QQmcgis6zk+0yLsty0Y+WO23OwTqduMHn5WbqEznJwWWr2m&#10;X8qQpLdHEcxaJo3U4Ksy5ClmHBO7djIGRgLwynQ9Ci1zK76b6/1ZXt+O50Wi6HrGsxJPp1hJcQ2c&#10;aS3CrOFCL+7EagctkoRnocZJweDRjsHhikSG2im3WqSrJZ5YjAHOHXnCPkqTnDc4BUA0/U1WS3ka&#10;4RoPMLw9Io1ZWOHPIAJwxycMDjbkZWnGKSW2kgtrdf3dsAWk2usYYY3k5HSMFQ23nZ15IOUtz039&#10;XqUouCfNr2etumml15u++mxJdObi3Uu7eda/vLjegkClyDvDkcuQ25T1yMZOEp18VEbLMY2gVP8A&#10;SMq5XO7awIHo+cSdM8EtufMlkFvmQSuy7lYwRsSG3FQX4KgE4ZlwuOBxgkmlhhn1GcNaeYsZVnaY&#10;qvG04AwOMKocKw4I2jqSpRbjKcfd15tPW1l6bNX2T30vYltbG7uDMyWm5Y7fPnW64UAbGZ1QADG5&#10;Thsj7mc9CKzy+fb3FvboJjhFmbGxTI7gHJJODlA27OAVXjircuJDb2yLE0Ml5hYVhfD4UEtlR8y/&#10;xBsZ+cbcKMirIyxW0l3GzGGaJnWY5O1VkPzc7Ruzu4bnlMck5lMqtyxjo+jvqu3Tyu1q7va9iOV4&#10;ZPM8wySLwNsrfMZGCqJGIY5XDbtpywJRfmXGIZrdBN9tu2gdXjG6a4kC+coBzsLYCk7du3HzYcfI&#10;c4uNDbx3Hky2nk5WQlVkbdKRG4BK5LY3t0xhRuIypyGRxOf9JmeLy2uB5kkMEiAnJOdzE4wI8kqD&#10;jPO0nNUYuHNLW39ddVqte3R203WaRZ7p4ZLb5TDsxJtwPn5LAdeSJACcneByGLi5p0BitWeSX7N5&#10;Py+ZtZFVuCrDOMqMMg5GSU6ZGykuJY/Iihm8yaORhkAlZA/c5G1gS67sADPB64spN9smjlkln8yS&#10;NXMy4Gc7wOTx6EcHsq7vMzWnma0JL2l3q3+v3d1pp5WN3xVq/g9vDFro9h4XtrVkjaS61G/t9816&#10;+SEBYjYoVeEVVBGSpySWrlJlYyW2y5RJW2xhixO9jH/q8bSBhkBVSN+e6nFaRhkEcNufLt9zN8jA&#10;QiRWO4HksEOAdufmJUYIbLCnJGY4V8hl2rh2VlZWClTksAQFGNw+bfgNt3dRVTrSqSu/Tt6bG+YV&#10;KmKqKcklZJaJLZLt17vdvV3vd1Ltklt/s0KeXHNMGbyVYrKzEsnUqCSmABwS2T1Ubn3cEtzNsuVm&#10;uD8vnRtIWaRAxUjhs5JUs7FcbgBhSCGuXcJDzw3sSbo496eW2+IksBsOC21d+d4c5bGflwMVLW3t&#10;9Q0tXgmSHeoEom2gbimFGWwW9MEt0PBJDtPMcMoy5uR6vttt5PTq/Va2sU5tMFjBNasgGGkWSN7d&#10;8FIwCoIU/eUZY8kD5ckDFBsdPmlW4htGZsg3Gx8FEIBTZnOCUz6AADG0DNag06K5YpaxyQyTQqVV&#10;YwyhcKCo77SOMnC4JYcH5Yvs9iZJJILVJBJHvEYhVmYny89RyRhmAwcq2WAQckZmcsL1srfjp2/N&#10;6ddNWRzeJdVl0L+xlvZm0tlSS6sobhnibbGijduVlyvqR8mU24PFYqxedcx7RG0knSaRAoLEkckn&#10;bIDwT68g4ywbTisZZZWsvI3SSb2aJlDSTHOdobhSeQ245JYKMZO2mXKTusU1zIy3EjM7XUmC4ZQp&#10;zjjGORySFK7cqFIrSVSUrJu9jmrKtWSlNt20Xlrsuieu2yv0uR6doet+I7K61nSIpXhhtkub64Wb&#10;EcW1hl3LnrvZOc5wc4Yk1DcaZNdtP5c0Mm2Hd5ypkNtC7nJAIPByCSMB8EgEKdNNTv7eCSK1lusp&#10;IW8mNWBhbKg425CksFUcc7VJQLncyHTLG4uGt4byGNWkZoJFz8u0Ex5SP7zHZ26FzwchQStymvsa&#10;U1HlvzPe7SWrdrdlrrrvq2umPPa2gWSXyolO1VkRYxt3dfmJOUOF5yDkluxyI/7OigRnS1WPaMyS&#10;XDcjG4FWGAQT94fdPDjBwpGpPAyQCBX/AHagIu63ZDIqF8bs4ORyOuFKHqASLV5psqQ7prKFbWGR&#10;DJDLGYt6jqnzYKfNkDdgkJwflYVj1Mlh5STdtl/W19PNfJX352O3g8hS6RlUGVWZD85ODg4z2wSA&#10;TlQcYJyVksrmGZJrjUJI2aPMtwzHL8lupIJ5XIOOSMDOBnU8iPEcpTzjJGGkfzHdQOrSSAL06H+9&#10;85PUriBrV7BWkEU3mxwq1591dx2g4LL7sAVJyfcsNtRZi6fLFPp5XX9X/wA/Mz5bOGWT7OwhPmR5&#10;RYwJMkNlmDKeuN2eCONoGCMS2dpNLHzo003mSK2I4lkZsoXX5iCR8u8jg7hknO0AWRaiLTsvO3mb&#10;uGRCWdeMKEzwuCGDg7cEDrwZrGwsZLlmkdZC8m1lt/kUyAgnYxwAxGcZGMjg8baiUi6dL95HS3zW&#10;346300RSnj02O63eVbxwqpj8qNl3SbExn7+PmIzuJOTuwWwAUgSe8l228Ukky8TSQs/U7gOWIOSp&#10;I29SBgZJIq9PFbKPJ82OKNZN0LRMApU/vC2Au0/Lt+XByQuAcjdNfwtbW0d+5gtxGuVt2lU7ckLs&#10;ZMjnG7p8u0c8liYcjT2N5Sl0Wr7+fkrflt5YrQ20cuXVdiLj5W4GEDkbTnOSQP7vXJ+YtUw0k3sy&#10;rExbcqgtCgb5mKjKqcEgFiPvZJYH7u2r3kmW7kufNXeq7ppIIX+VQq5G5zle+MYz0BbgGSTSVDFh&#10;Gk0yr8rLPGsxQAgLt6uSny4QFTtypINZSkVTw/NfS68v0td9O3zMm306RraN4YPOeaNj5McZZTjl&#10;lzn5jhT3DE5OQApeS306xiMly9v5keWLMoJaQIsYBUgYUZcMSGOQ2B2LXI7ZZLmSJbdpJlRpI42h&#10;aPO07tgwwO0snQc/McsXwKkMKWdxumso5FEyfZ99yFwcAKZCfvR5I3MuOVbDDgiOb3tRRw6SvZW2&#10;vZteuz0+fk136j4Q6L8MLLVLqT4tXOsXHnAppOl6S0UZu5mwY/MkcMyxbs7vLRmLNkdPnydbvBJq&#10;DRaVpEdnG0hETKTJt3ZlUku3LFtxDMScjHByRmxWsk8w3xMsUkrrHG8zKCNoBHzHI3bvUDMnr8pm&#10;SzljRUZQm+JVhyoVi24FdmFG7cmflUE7iu8DrW1atz0Y01FK3W2r9X/XoeusdOeBjho00lFt8yXv&#10;SvbRyetl0SaS3tdtjY7JoS8MFutrInzPFIjSFWUcZxgADKcjPI4yDtF+1kgT/SYAu2SFDE2D5iBy&#10;24oCSWZvljLKcHaq/wAW6N9rB9p+Wyt/maT9xI+5y4DZUhsDACk4YswI55IJVxhiQ3GoXFxNGm4+&#10;W8cIZogBgjoWZgA/3wpX25zxSjKOrRpRp+z96Nv8t/Rflq07pahp8NxLJPbw7m3MzRtHIzFiAgV5&#10;HbOSeu4ADg/NtL7ZpUzFH5kzW6iOTzPnJADLvlBBOcZQkgA44YEkEGW4tBaz/Zb028zJN8tmsiHy&#10;8jGGOTuPyhspyrMxO0YBmaxlhhmhs9nBkPlyTrtBDbgjH5SzBcls4xlmJPVsuY9CNGfK1b+t7eWv&#10;S912RR5SyEauy+cS8apIAHjJBYqMklsFMHaQ5wxXODSPCJbj7Jcad8r3ciCOZN6jaEDqeAzPkqjj&#10;GCSAFf5auQwFpWjsrlYd8e8+YrbX+dcDYNrYBZ8DK7gRnd8+Gy2TzqbVWb7PgR2/yMGC4+aNQwAw&#10;3y4yOQJEOOgoFTlJLrtbbp+nn3aeu5B9pga5Z45fMvGX5vOhTasoPlqQSDuyVaPcACc7cZXcaTrF&#10;dJNO1tdSQ29uvnLdEqAhO7yiduOdw+Y7A2c/MSQdSTZLdTWsYf8AcneyuZHyWDfMEVgyn5lUDcME&#10;knhmIqyiDzJE+1IYfNU26s4KquRlty/wlRtG3sG4LI23Nysx1Kcnu+r9G7avXz3fV+W1G2voTK1t&#10;HeM08UaqoeFUdZj8uDwChG0KVUZyBzhVJoWd3pulKbl1hnZQseGA8wbUTayYyGG7njhjsznJNa8k&#10;0sf7ya4kmWGNVj+z3CtvKJkkHafm3bCNy43DnbkBs26tnMWw3UzXDvDb3EccgLqWwSPujG7kBG+6&#10;R/skBc2pxVI1I2ad5K+6f6t7/ijGmtPJbfLGs0axxJCTMqMrYzgK7HBw4YhckF/lweKr3cdvprNH&#10;NdzQyFdl0rZ+eMsAEIPOQoJKkEYA65yNGXTmv32WMc0koYK5mVvkcqeUUEbFC4IMmM7TubAIOPcy&#10;B/mtlW4/fgrI0boqfMSYwX/hLE/eOSc9yaq9+p5dSPsldL01++3X8+2zM6e2JZnitN23lpGiBWTk&#10;gDpg/dIwvYMezYoOwjZIwyrMpBVXIB64HGOuR39R+Ow/2h5VmmkkdWdYhAdpkCdkx6gEHOAN/UcC&#10;sh9yRxxKyrvjx+8c4ZscljgYGW49s9QAaS0kclSMeVW3/r9F6lVkkdGjViqkZZl5y23gjn1cZyej&#10;NjJIFULiVR+9jKt5kxCLg7pMDJOD0wRyOmVI9atzGSRd+7d+9DO7f8tDkAnpnHuTjJ6jFVpyrhmk&#10;kL/KB/rCMA+meox0657EGtC4P+v6/r5lW4luNitJ8wVlZS0gIJ4A+9jIz/FknGDjnivdCfcN42yR&#10;8Kz4JGSSx5xnAB6YHHI4wsxOIykm1gpwu7qOSMglsEA/njOTg1VuhHETJ/qz52yRsnJO7+8CemOv&#10;PPPGPmlndTtexVKbrdmRic/NInquD1PbgjnA4VuMDFRTO8aTKxZf3YRgkmQVBxjGB1GBg5z8w+6R&#10;ieV28/YyFuqNuG48nb3AABY4x0BDZJA4r3UgkikULJ5bMh/eE8ZKrsx6gkMMj0yAQaaO6F21f+ti&#10;vdDzb3nakw+6u8u24jp1JBAzwDg8EkBTmG6e3CCKWRZI1z5CtLtyM8MR0XnH8J2kYwTjMpMcoWKe&#10;OTYzHbHu/dscjgggDjPBxjAGMkcwOMoZriMRszYZSAdzdcFTznnHUHnIOTmrijqh0v8A1+pHcX9y&#10;lq+ni6RQ67nhaMLl1BYAjqVyX4JxknOduKpXcsUqfaowskn+rHyq+7ov3gvUDH48ZGMVKXLRsY0Z&#10;gyhbgxttDtxleD0xzgZ4PGRgVVuJxJKuy8kEiSf6SG25YBTxhiSwJwflzkBec8jeJ3Uo/wBf13/y&#10;EuWjubxZZPMkkVVXzS2zeCSwCs43HqzbgevzkkE5ZZW9lqcrG+1yOzCNvklIZmPO/cEjXcrE7SCA&#10;STkNtqOUhoZIZEj2bmzIsgbKD5sqw5PJGSec54yRtrxS3LzQyQbtvmMFhUL/ALJwrZAPr04DMezN&#10;W9O3Nd6nVGHu6O3n/V1+FkR36ebP9qvJP+Wm+ET7VKFctndk8cFhnhQScEEZreWLfbMYZIzNgxtu&#10;/eBmyOQ2eQ44bORkcFlGH+ZCkTvb3UcRLqsbeZjc2TkGRiAqYXO7BOd23oMVvNi2xkxxt5nFyftC&#10;+X/u4wc4wucHcwxjAKEdMYndTjK1v6/y/O7+Y27RjbtOoJhVAGnZSgCnAAOzG7JCDHUkcbioBWUF&#10;NRW3V3EMce7bHzhQQQQB3Bj/ACKjIwmRJIUU3M8u3zgyKkaspYE8BT3DbPu7eM8AcGq6HyrdopdQ&#10;WRW4mmWZtrqu7gg9WDuMYOG3YAIBFdFNHRFdO39fevx/EktruJpYoLa2jDbkcKFY4+bYgVjgkq27&#10;HIcZGOjAvlt45g0hK+VLtML3kZxJ0UDjg7sKgI44CqCeSy3kniZb03LmVW8yf926xMpYKF+YEKQf&#10;MAzucs3IBOBHbuLRg1sdjBg2xmXnKoGHGMSMuOeAR2GBW7ehXL714/19/wAte25JColnjmjumYMq&#10;R+S0Iy5K7U49CNo6cAJgcqwkVraa5+z28lrH5duyzM0gjYfMP90r95yVKnBAzkkYiaVULTzj/R5I&#10;lE9u0nzSLtxgc/Nu4wwBBCfMRkkTql1C32aBmUKBGNqsRJgdRkcjOdoAC7RkAYwuZMu//Df0v8tS&#10;QrOGBmuGkjWMiVcKqKxIIV1wNoyQRgZzkqF4Ut8m9s0WE2jRtM23yWB+Zih+QgdQBgbQOoznaQFj&#10;ZbVbVGtZWZWjcbWmwpG1cbfl4GOPpx8pJxMsKTXTwqgkjZg21fm3NuO3cxO3g5YAnPzAsORUmT0W&#10;v9f16BHLLHm8jilj+4i7A42EcsjAjkD5juAwCuR0ADYnFzGs8Cj98scbRqcl4zldmQCwUFdo7YT7&#10;oIChyu0sRb7Cgk2r5ccmVIBYAfMT/CVVTkZwp4xyXN9vin8+Xd5iw48wxKTLtCqMEDvxhV4+9jJ+&#10;WiLFpt19e39b/wBKM3G4STAM0fnblkecwozHI4ZchRsKgkdS4HfJiVre4m80NE0kassP7tQ+5W+Y&#10;ZKhsZPXGwF+QAjGp5FnXIW4X5Sx3DDY3LkSMEIVG24wOAQfl4OaivokcTCUtukjY7ZMMUB+VT97c&#10;cHndtK8HvuAouPL/AF/X9bEQFvC01tbwq0lu5HltkmNvkwSoHJChcZKglQTz8tQz7IXV31KQ7m2y&#10;SSM7+awT5TuJ5yFyByMD5QDuSpZoYX8y1adgshYOvnbuQAu4MQRgBc/Kc4z2HywzurhYV3JIwESQ&#10;43MOD8m3PUMVyBnaT05YBm8f6/r+vUivILW2dvtEa/uYfJkhuMlkVVwyggH5PnC8LjhQQ2SFr37C&#10;3fzL/ZG27zF3jYylWGCpOAseWHzKck7gAxxmYEC3/wBAj8yaNditvXAbBOBjDcDPUfLuYk4GDV86&#10;3jSYPdr5PEa+ZIEDJkpjn5eFyV5YgE53AgVrFHVTT66/1p6f16kdxZJJA8t/bp5kLM11JDIdsYyV&#10;O92IIyCnG3kcqCHTFW4hWWVba3tZGMf71m3EMxaR+QcyGPPALAnK5PHK1NqUsUqq8EEKhJI1Xzwh&#10;PmDLA5GBnccjap3E8btxQRtNezW806K+8x52bSpZNrSBd24kkjccrnJcYBUYG0bnZT5uW7f/AAPx&#10;83+BVnmln05ZrJI5VZR5ccabhIwQYbBG5iwkzu+VjvyS2az7vyLZPtDwXUHmZMd15il3XDEMxOxD&#10;tRXGd4JUZUAVauMzayJ1ijiWQiRoWhX5YSw+Yn5gQOVPGCpYZGCq0ftDMwiguJsJDvjE08ayfLIu&#10;+Vtw2h8MuWYHBbJHKOeiC0PQowstP69e/wDkOu5gJmu7iaNp5JQrTKTJtVQmcpgMSpAyR91vmOCA&#10;1Z9/Zy+bc6ZYW6mNgkP2eaN1WVOhjICthVkkMh3tjO1gWO01YvpQ80qXEkayRv5Elqsoi3fM7Rnn&#10;5g7CQArlW+eXBBVgue1wEgvniZztjfz47pW2nJQB2JXOAYYsBdgICnKn5BtTR3UISVreXp0t/wAD&#10;8LatVLa5e8nbVGuYWunmMj3P2WLMkhG5nKnAIBXcWKtglMkbSz0JvNWwWWOWOeNVWC4C2r+UFUEH&#10;AZBkbW2lWC7WDZ34YrNqflfaJopbpZEWR90MzbGfbh1eSPkoTuctnAy3RRgGgz7LiPULO8McbR5V&#10;2h3L94sjYwHU5B2op34VSBgAjtpxuexRp395aLpp07bX9F/wbRardxidpLpI5ZHxiRmVv3jBQAUI&#10;UqdwJIKngqCd2CuTIGkikurKFd0cTFrmRjHIoQLnH90K20bQpIGABECDWhc3MZdIhZPHJLHvaDzD&#10;GIQRLjl8DBJGQwwSrN91wBQuFnneFFgnAMSJt8xjvG0/N5gyDlgW8vKqT8oJ4B6oxseth1yq1v8A&#10;hvS//A/Ag1C+hso5ILaWK2abM0fnMP3m1h1AOOWLAoQQCMDIXaaEK3Lx+a29rrzCbhijNJDc7XwX&#10;wRIMjOMEnOWGSWWrf2kIPJtEikgZYjgXjHdtUHlkJUFgCScDaQBkFmDZ8ssBvUVGT95HlgrOoMQI&#10;DcNkgHaT9442ZIK81uj1KEfdat533/rT77fIbLceWFiQlIlz9qaKHl4+AGJ3hmA/1eGbHBHOGNZ5&#10;ngt7pCEaNVjKyATFWjBH3kbpk5LH5QCN3Uc1evGSePzIfMht5Z1WNfO4ZW4O6MLwPlboCBypOV+W&#10;ncXEu6Xy4xzMGhafMfJwq/KxPXaV6AkZJwoGNInoUV0t/Xm+/wCJBH9mn/c6f83kxkR2sUTjOQS2&#10;AvUgc/KvPDccLUFzcter5X2p5WZcTRPJyfm4GTzuX5F3ZbPHbbmSSAXhkjWGby1kEnlyLy6/N8xK&#10;jOOoLKTuO3qSMwzx281j5blo7fzAvneUWUYVQ3IBB2ll5XOc5AOQo05T0KUYuS3vp5/8P37+faG6&#10;uI8NLauyyRzDyVVwy7MrgE52l1yp+XgcewEX2ia3hNzCNsXnFZBDuZExgbGcD2Xr03KeMYL53Swm&#10;WKcwySQ4Cl2OI2IBwQpDYDZyBngkH7u0RXIUqrRmZ8GSONvLVcHaT5fQ99wzxk7uMA7dEj1KMY8q&#10;v/S/rXuu+5WuIZM+TMFZty/Ku05U4bBz36c8hckcYK1CYZIoBF9m/eCPayyYKq2eeeoP8OADgPgn&#10;kZtXEheYwxtHhZFIWNmVfUtuOMcgfNxgAAcHmnC0MVrIftSIqsq7DHjzQQxJ6YyPcbQTzjIp2O6n&#10;3+f9f18wkSON/tIZlVmfZI0gDPg+oOCckDJOM464AELSMgW6jKbPlZZPJCBgJAuAuOAN7deuT14p&#10;Zna6BYI7bphzMQCgz3yAdpAPcDt2zUrB1kkeSwjkeSNpAFkQkE8b89P5YJ6YXAaid0Xyxs/6/r+u&#10;loYmtI4mVy/IWNOuG2qD1JxjB+7jjO3OORGfPs5JoJ7Ly8bR5KxmMglTjPcDnOO+fTq2GQNNHDC6&#10;ZZcbSp2ltrdQSSAQ2DxnrjHckjmuRHIxLfL8i4BYEYycjnJGffnJxxVHVHexHcRyWR/d+YyxsyLy&#10;AvQHGe/H8XcdsEZhuI7dibhwzrNIpVguWcDBck/yB7FfalZrprlrgLI23uPlJbncPqQc9DjOTjBq&#10;OZo7cNFGOhIjXnOcAbcd8dM9ycYxxQdsSIKJFKMynq3psbbxk+nGPoeM8EtZYHkWIK3l7QJPJBA+&#10;6cnHbJ554yMdjusTQmVlWaVvm+7t25PBzz2wB0J5zzwc1XiWExs++POMGQbclufmw3JB7Ac/Tig0&#10;jYhDIxVZ22/ugdqg/d2/Qk4Oep6CpHdLYsPnVfMI+/gkYHykY+8BjvwePWmuybGVYWTO9cnOdw6d&#10;e+MD+QyKMK0e4b5NshMnzBscZGFAGBnf/wDXwaDVdxskrqvnbWb5QwIfknbt7HPOAvb8etMO8Kvm&#10;XBZwcvGrnqOhyCQeM8nJ5PrSwG4hOBOyt/yz2twTjAHuPf17jmnTMzFpXgdVZif3Y3LjJPr/AHce&#10;p5z3GAsZa2tuyrGsR3MQdgjBDZxwORk8jnkAY65xSOE84v8AKfMjUltvlgg9TnqRnjnkjOcHAp5s&#10;3SSSKNSwicBpFYYzzwMj6nPt9aRzEBIH2lRGPM3MAMAfn1OOnVR1JwAfN1I0Ryzw3kir5AYNCqkB&#10;euT1HqRwc8Y560STT2r7zEPMZfkLLwOhJGe+MDI5wc45xT3mVfnlkbcm7y+cMOSMhtp453duPzpi&#10;CRwPMm3bWIkxj0bnPrzjPcj6YB3CRG+0sihlRAA3loeOg3Ng8ZPbOc/XhsyBCsZJ4jJ2+xHzBSeg&#10;Jz26Hk8UKkMqLPFyHG1lXhh04PHHJHzY78Z5oiaUgY3uxUnecfMO4z78D/gWeeKTYxttMsqqFdZF&#10;TJ8pXBBAHORwMYz3zjHpmpLyS3nnaR5Y135ZtsbFeTnJx7n69M81HMkkinynXLH7xCnHO3qDz93G&#10;fUfSkhUAgyoV3EbmmwuGIJz3+nQ9eRnkTzMa3uCW5Xccfd6LtxnqPbn+Zzzk1LHHIpVQfmLbd3mH&#10;jrzj6HuD+eaYYxG/7yQJt+5IoIzx68cHGPXIHQZp/mA3HyqrNyu1ZOvI+nGR3I9QK4k7nzUnKQQh&#10;owsLo39752A7HG7d+Pp1HfoiZZcTocRKwDsp+Y5PB5Hr2IPTqcCp5545nWKW5kUeYSzOwYgknDHk&#10;c9zjrwegqOxCsq/dj+XKMy8DjODg8gdOvf0oIu+W7GiIwl4pDmRSfmbaCOcA+x9MHnvwcG1caU9v&#10;awoCy+cwKsqqVZTzlccjr93PB64IFQiEljhdrKmV2succcNxyevQdSOmKmlndLZT9qiaNWx8wyO5&#10;5xz3PAJBAI52gmlaxEnLmViqgi3zCRvnHyjKbs569BzgdWI5x2qV7RfODRK+Wfa67uQ3I/h989u3&#10;PpSeWJ5mtJElTKsG8z5tucqc88kEnAxnPfPVzeYzsyR+WVYljyQqleQeOAOQeBjPegq+ug2Vdi70&#10;Ys24hZFYcNjn04HzY7n0I6uZi8XzIWkYL8rNx0J6dOwPX353chDtKqud6lRtGzawXru9MjHb355N&#10;ECmYMgnZlkwsnmfMT3xjJHBOeuecdzVKRPS4ReWm62VDlVwsuPlUYGOT2wB7cdeSRIYreVPKLLlV&#10;yyt8uAeOpxjPAHrxnuasLaI82CGVNy5Zoc+X0JVsc55HAOT2xwCCKTyGykbCPG+PJ3JnHBB4JHPu&#10;emccVRl7RXuQouwMTOV4K7gVUe2c4BPX16jpg077Oyz7HmWRjt2SGQv6ccjkAEZzg5/KnffIVzI3&#10;lPiban3VyOnPp7DoByOj4FkhkZ97EvIHhbLdMt0yPyOPlPIPWsxOWn9f1/wB772O0Rlo2Xazc7kz&#10;nqM9ckHk8kkdc4ZJK5ttwQbN/wDdO0jaoJyDnJ+QdAD29KW3/wBassSxr8ofy+gzgdAOB3x09cjI&#10;y6L5J1lkm+VZFk3ldpU7flJHp9DjuCe2kTP+v6/r5DXgeV5nMRUNu/eNGMtgdOvp9OWOMECnf6Kp&#10;EkoPd/3bbSM9FOGyTnHU5B5PTLT6ldWLMtxHbxrJtAaNWG1DgDADewIw+SwB5PBMBjaVBE3mFljy&#10;paRec/ePHUAdupxk4PFBMW5RTehGotw+JuZFk27nAHTgZz0Pc9DgAcdSqO9uhgRm2rtKybfmPHA4&#10;HJO0YzwNox6ldhYEtJIR5gDS7gOAct1/iJOccBeMnHR0SlyrRXPy7w0aYyBwOMjoTnkgAcdxQV6j&#10;Y2dTJJHOxC9No5U7ev3umO+cEZ6kcOS3eeWOyQmRiyxqu9hySBgDucgZx0444BpYjOm5jGzbhjdJ&#10;IRtB9Cexyenrg+tJDHFLOY442wWTy4+ueBjruyDjAHA+fPTipjITfX+v6/r12fDGq3Wh/bHXUFjh&#10;uIWtby3ZFYSxMOu0HY20dmIw2CPukpnarFFa6iwEy+WMlF3cjBBAbp0JPJGc7s47NDTThpxOzbir&#10;b4+C/wAvGGOCPlz16k4OSDh3lx+fGtvIC0i7WXgKTu6cjHJUfLx93GDkLW/tPdUexzxhGNVz6ta/&#10;d+hG8UsEaQROP3bMrrHsGMdD0GeDweuc+lR28gzIIoWVGO0kIQTkK3pznBPzHke+KdcS5lM2zHzE&#10;tuX5c/eAwcDqenRuODnlJCCqoqf6tvn2xkA/MemMY6Z99oJ/2S6Nor3dTpPHHiIeIYdPg1SztZL+&#10;xsUs5r+GNF85UJAZ2BKuVRVTeAC2zcd3JbnQ5nCyTvIVVsvvb7uc5Hz9+WHPXByOhLy322R52jw6&#10;/LGrIGPynG3dnjjnB42jBJNCoSWxcB9vzKzE7GyMA4xxkZJJPAznkAl1qkqsuZmGHoww9JU49PuV&#10;+3RLtbRdBqFp2kuY5Cnyt8xPzH5W+XgHqCRz0GOgIFNEizurREdMRk/MM7hxxzzjvngd+Gp0ZEw2&#10;YZs7l+VjlR/ePJ4ByT14JyB3PKuJmBLylhsKyPzjnHAJ69QAOOpGOMYo206k0DeXJE0MXl7Y8xsB&#10;wSCBnqRnBB64GDkc1sS+BPE+p+DpPio/h6f+wm1L7B/aVnEHt1ugqP5ZOcIxUqyhhz24BAxWeRma&#10;0Vt3m8fu0/1uOwHG0EFm6YBx3wBv6L4j1Hw3o7WGm3beZqRVb+1mkZkcJLEyKyr987xk5BHzA8MR&#10;johyvc5q06kYpw+J2+6+v4Xt/wAE55o45pgrovfdli2D1IwTxxwSSDhcgjnESOWbzSilcfKrBtvT&#10;r65HUEHPb0q1a6Xd3Nx9h+yyySyfJGixsdygcg4xnGM8ZPpt4IgUhdxlAXaoRcbtucfMvPy9Tt77&#10;sdhzUnRGUdlr/X9fiN/epIv7yQPjdt3cbs/X+6cdsdzhclySZiaJkyGZWyU+ZVCgYPHORjPfK9OS&#10;TYAaZmaGeORmXdIjLkBWK4A4x2HA5BxtJyaj2zGEqys3yqMIu7B9OcZYYx9N3vksLm7kloyeVGI4&#10;eDlm3RlX4OTz0JxwOCc9OKmtZhZXa3en3Cqw5diu3aPQ/wB4dDn74OMcgYro8ciMTdt1aRvMwWCj&#10;HPzY7DOM8kAcZ5ktzFCu1pljUMV27urHnnIPsvc5z2AI0izOS38+he1GyjiUX4SMbgsitCy7ArIu&#10;Bhuc84OSWyd3HU1PJB3CPa8katlpiN3cZGfvcDcQcA9/l4EkgZIVWGVvm3HyzIctk5ZuB0wOhwBu&#10;4yeaS1E2QMmTKFFg3fKMk9R0/wDrjpnlZlIxjeMN9iVUl34SR5GVQiySQs+3P8e0jqSOMbs4OQRk&#10;VftdPnv7yGz0uye4ubieNbaztpnZi+47VULy79UUAtgnvuFVIpIi8kTtHHHsZ5I2jx5bdgy9hhQd&#10;v3c8nJGDd0b7NJdQJcziGOS4USsI1Z1GAS+0nBUE5wSN2MDb1BDWWpzVZOMW+39dDY1/wjq3hq/+&#10;xavazNNGNk7G3kilSZQVaNlIBjdSCjKcHMeQACM0CDJCrzM8e4skjSyGPy+pQ8j7uON20cADj5s7&#10;vxA8eah491x9U1rV2vZfISOGWZR5zxrGFX5tvzKu5gM5zjJGeuK7XCvHIqXIEchWRo2DEjCrtzuw&#10;wPy8DA27SMjArat7NVHybdDy8PPESoxdZJStsvTbZfktenQ1Il0iTwzaW8unyQ3Fv5m+YI6rcwiQ&#10;kCQFWCuuWw4H8O1l+UGssz7I2so5o45AsjLu+VRGR0LDG7JU8g45wSwBFLPbxtCtvcFYyq7BarI2&#10;Cc+nXqcbjkEqcnCjKR2yPN5secwvvzt3ABWJU44GGbJwOm5c/LwM3K9ioRjG7bbu29fP+v0WmgQw&#10;RYWWQ/uoyFZZFP7wAHd17hCSHGBheMnGbVk6XBWe4aYQ/Ks0gwvJXbwQOgfbnhuqhAowKhdr6O88&#10;i8nVZLfGzzo13kr8uzDcDggEYOSe+SwcVeL/AEvzFKyAGGC3mG4Etv6NgHauAfVm4zuJGckKXvdd&#10;+v8AX5k1qIYrcw3d3IEVAkknmFg/djgDO1QSQcMCq4PA2tsWl1cQ3s0RiaNYV8wtDMqIOQzZYqGc&#10;bQuRjKkAAAYIxbbHktLHLNCskTRiRpA6Py33fvMCN2MqG5JxknnWtPtV9Eq29mkzTTK/MjH5S6g4&#10;IYuV5bJ3DO8Llmyo56kTjxEY9f62/H5+Wmxq27yebJYS3MkbRxpD/qcsMMAHVTGdwI2uCpByrsow&#10;oAuzzXMcrNFfLt2t9lEzK4cCQMDubOVyijoGKAPgfNUenS6WttyFVVt2jRRuCxnszJtAcMQy7SSA&#10;xBBwQWktbi5hNxIrXGIUd54Z1DAsMKQTvbJC5wSckum7Owkcso2PDqfE9Pv6/h/Xzu6aRvbWc2pW&#10;8R8mGNfMhSZSY23bo2ZUJBUj51beQQxy53Lm5YIRqGGuf9TCYoFkuGQygMdw4A2AKwKBiAdwHIAA&#10;r3I8m2ks7i/eSJsuXN1uYHY6hmyPmAzyzKHYrwAVwjg073LXFvcK8iRqJoWXiRTuAXAiwSe2QCFP&#10;RcDKiipc04vz6/d/w1+2m+pemez3QrFdfZ2MZ8s7+rMWPyjAznfnoEIwDzkVY0ywtNS1aaFkhiZW&#10;DqXkbEpCgINuX/iBwh4A2k4wQK7pHFBJe2+oozGQi43W5Y8NhtnRcYxICMDcSD1JLJLyW0TdErN5&#10;LFfJkYhVAOMfdGFJwirgsPMyQRgGLanHyylFqDfb+r/huGoxv4fWG2mP7y3YBpInG04IjL9QoDDa&#10;TkkABl3KCGObaQ3CzyW0krrthVVt5F5BUIDkEDaWG5VbnGMnA+YSmYFIdRtLq3JVWkXc2WT5CFbo&#10;C5L4GVYHlfujJQiC27BBcEpPGTF9kIkkXHClWOP4vmHGVVQTgZC6cp2U1KEbPf089vLv/WsbGWKF&#10;fJkXcWDNCUQAIHyYxn5SxOMjC/fHHPzQzyXDOsayz7oIxL58aj58/dcE5O3Lk/d3fMMrncamiV4Y&#10;pNMhVfMkkK/LhlZfl5zngbChLAAnnvhikMF7dWb7lkWOKWNJm3EYGcBQIxsGcnluAcsBnpMo6GsX&#10;GOulr/n/AFp/mLFJeq7TWs0oidWVZnVmVurDOCck4wOGbLOGUZVQ6e5URyXNy0kbY3s7ThvlYYHR&#10;8KowWHzFiVwCNtRiRYXa/t5mVVxIxlyrKhUM4Ayd5zweGX7vo5qa1R49QW3N9LD1Cwr+9A6EkHnd&#10;83y8BNyrk4yVrOxMu/l/w/8AX9O2YxEVEk8i+Y2ZZNrISeFCsucc4+X5QB8gO7LVPZx2nnNFeTSK&#10;seWh8yQfOzKSELZ/drneueM4IyaasciFoRcx71UMrRIw2hUJ5wPkGEPy5yCOQVJIIEHmMAyuq4AV&#10;YwxjyuSB/EccIDlshVG1lBNYyicUvei1fp/Vvy/4JbtVUNIrxNhlbzN6tw+CSXAYEHjccdO44+Ww&#10;J4/JjklSGPH3rfzdqlTtBODlVHGPQcfLlWFUo4fL8ze8zMsipFtZvmXkY+8XU54HXG1h0IJtmNQk&#10;0AtlZlYx7o8BSSpUN2Ibk8joQCDjbjlqROSpy839f11LUaSMZI1kjwoXy49rMoCsrDHmHPy9dxzg&#10;N1G3iyElEcLG9jbzF/drHE4DNyPnwAu8dgCvAz83U0ba6nUeVbzEszBo90Z3BSqtjLHlT3B4yvPJ&#10;BW7Cvm7kWXdIytDI5UoAvyMMZ9flOcdQcZJyeSpoclROP9a/ka8FzcTO0l0XeIxss7sw8sHbxnB+&#10;UHDEcgkgjC/MraFnd3VxarZtMTJPIu2NoQskExGWGcc/MVB9Co3HkE4+mssLeXPbonnGMM2zIKEc&#10;9CexYjB6p8uRuA0dNPmFfPm3ecscW/bzKzHBYE8jOW7g4DcAlgPKxEOY8nEQium1rf1/w33XNfTB&#10;HLERCwkM33o7ePzEHVT8qjcuMA4YAAKSMkkVtaays+bO13nbGvlrIoRVwMk7gCR8r5OWY7j8xHy1&#10;ztvLughsQ8bQt80fUFBkMc7QSSNg4GflIA9a2NEuLOZtgjihEUhO1pjnqAqgc9MDA7lB/eO7xcRT&#10;5dTxMVTdm/68u3b7zsI9Zun0iHSbrVJpIbe6mkjV2G0NI2GYKAeSoUZAwQFHJBFaWmSrGGneEKzM&#10;ePlZhu6OOTnqMH5sbjgYFYVqtvcfNGJFuJJBDNb5O0n5gFBDLjptA7E4DbTxr2KecJIJJWjaRAJG&#10;HOc7ssNo3EHsRgMBjCgV4uK5m7s+VxUY2f4/8A6XTpGfaGiZlUruUsCHH3uAB06ZxzlT06nZsDJn&#10;eqNHtcZVdvOMKPyI655BHoa57TG3xrFJZMvlqrruYNls52tyTjgcng5JPPJ3NPdJvmKRyIw3CSP+&#10;HsTxj35JzjbnGePBq07yufMYuNrnQ2soZOPkXoqqp78EADnqPrjtxViBi20GTbuZSGGcjnr7gEdM&#10;YB7dBVGykaVN+NwZty7W+71x1IA9+7DdnPRriTFNpmO5WbHzdu+D29fT0zgiiJ87Uj71i0JZCxdZ&#10;MYyGVQDz0xjpggDgHnPp0kij2/MY2X6NwefT09uO4z3qGMMWwzA5dvm5O4Y6ds9uMZyeMVMh8wkF&#10;twbjr09+o6+nU4PqK7KTcjlkMdFKM6Hbu4JU53dBgdxnA7jkehzVK8R58zJIPmbA/wBojHzfMPbr&#10;g8n8tCQZU77iTcv3m4wBnGMgZwOeeuRk89ad5CTIz7VyGztXIz6Lj0wx47gck5roj7uhpRlZmPNA&#10;xciGOMKvARm+9/ezjuQMD/eyMEEVmzYVmbzcKuA3lqcvlflKkHkY7Ag5GOM/Nq3QWNmj8x23HJPP&#10;zrnJ6YGOT3we/QE5wRYcsjKvBYu0gGD/AMBHHBxxgD2PTqge1QloUp4TM7StEGCs4UqVEYwNp/Ac&#10;gfQHDc5rGOW0AijhYbQSYQo4wTjceMKT1xnHUYAwbzQtIUW4bayR7lZWLLndjA68AZ64GTwKhvDH&#10;PdmS2ijU/KfLhjwqn1CHA691IwSeRxjqVuS53Qn06GdNEEgY3Pls0iDzDJgSj5ASPmPJP3s8gE9e&#10;lPCIZWje5G5s7WjUklSMEhR/I985PcGzdAqsFZmYfKHYbj35wSSQ/GMkkYyTjDbfyZX3qyt8pMmG&#10;UALtw3XG3CjORkkL6ba4pr3jq15blhtodS7Fl3bFwxPt25HU9e+f7wJeZZNzW7OqMRt3K3zBSMAn&#10;PfAyeAM9jg1FGieb5jRgNuLP5aZ2k/Lk/wB054xz0GBySXxKRJDFIrbv9WpX+HKjjHCsCVxjP4AA&#10;hcjOVhjSZZsIPugbVLcnPYE5OQAwBznGPTJqE3m28NnJqO5Y12xL96NecnaxyCCzM2OfoCSTJKVa&#10;RXETg/8ALMMxzEx4IxkYA6A/w/MM5NU5UPm5+zH7jHdu+VmbIIA6Hd24XgdxgUc0oxaXUqHR9vT+&#10;v1/Wu4kcsYXk2khsQ4wScZ5wTgcAk4Ocj5uhgleO1ja5ldX8vB3eWFJ25X5RnjGDz1OTnIIxPIGE&#10;DQOkmzbk75C2Fx3bqSSWXgcHcc4otjGtwt1dMPLRlZuoI/hA+XGCFG04Axxg8UqfLKolLa+p2Rlp&#10;f+v6/rsXfGHgTxf8P9el0Xx3pDWeoW+EureS4jk4wrHa0TMrhlbduQsrB1KFgQaxhKdmyQNuZisk&#10;0cgVmPIIOM9AByCfXlSFq5rOr3GvanJcXfzMyqIV4by4+EADkZCgIvJyCMccELSG1hvdVVm3BiQc&#10;nox5JAXGAxGAMMRya3xywf1uX1W/s76X3t+H9bm0fe1at5b27K+l7dXa1yeFIVsZJRPJb7w0a7pC&#10;scmUAP45DZzxgDAIziuwzudVIbyVVvL+84+mRk4Hpkc8EYp0QWV2gnVVcQlDucMyHBYfe6DJyOCw&#10;znPHAGUb0nlPlqzjs2wnGdwHCjPmDOSP4c84PP8AEkEdJf1/TGDZJ+/IRtzgqpUlR15OPmCgnAAy&#10;ecEEYATIDtb+azSI+DJsO4MMEN8w5OVGc5H1waCFG23uoPmkYsq8YXB+7j5f73XPTjBDglZfMWLz&#10;I9uFbfHukPyAdck8kEg8nlscYbqJWNAkkYQrbCKXy4VHzxzZ3YI65HA3D+LI6ZGStLcKZZQ99csy&#10;yFVBOBu4OcHGcjgZyOSv3sAlrIisrovl7c+WyIVAyW52nOB83ucD8iW83GSVLmLfIu0rtxvGB2OM&#10;ncvYH0JxuxpztqzCMb7f1+Y1mneYlbhV8ubbu2qu7BYFslTjkdgON2BgGokBdUnHzecmyGRF3ZXH&#10;C+5PTgjODyCOZZQwH7sbpGdGZo3BVvkOCu7HykZ4Py5x2xhsbs9xJLJGzL5peOTzEYyZBXI/iXIC&#10;9efl4IK4qbFry/r+v6Q20Sdo9xtkVNokSMRkluThs46/MR2+7np1mygVfLBCOgRlWElTgHtgjb8u&#10;MDjPUYzUcEA2gTwqxMgHmKxIJxwQO5BUk8A5Xdwc7biRWk0BijlXCSL5LeWqlzkkq/I2ngENgkja&#10;CR/DUaXNoRUlHm1/r+vMkt8lo7RjJvVVXzXkIYgZOHx1HzDkY3ZyDyQblvKsZ8yN1XOAG8rb83tg&#10;diVx9MAcc0UKySSLC+TIrbV8wiPJI4xuyVIDnA5X2I4tfuDO0t6kqs24+Z8uD82SMAdemAQRngcZ&#10;zjUjY46kebc2EWR1UuzMillaWZh8uRwQRyOg56HtnitXT0uLiMkRsqoNrsqbRy2cZ56H5c4B5PQg&#10;YyLJkZ5EEixt5eGb7oBH8Q5POB9BwAe1alsplVIpQN7bQRgqUI6HG089c9OD23Yrk5VE8XELSxYg&#10;Bc+X5a/K6/N/D6EnnOOdueQPUc1atMgRlWxu5w+/cvBA4J6/N/PnuKsRjcbMbQOecnqME4HXr9ec&#10;9zVhYcSpJtbHI+VtoAbr6ccD8ulKLPPqa6EsaoFUyH5dwZdwJOMHr0PHPI555pJWcvveP5WxnfgK&#10;OQoJwRnB4z7YxikUbAxfau7crPt+9x93sSD7kYG0+tK0avKqrIwbZjzGBweM5HPJxyeMA5PbFbRu&#10;ZdbkMgBjWLzGIY/MoAyRgZIzk9BnnABLYxkioZ/Mi3pHcLu3MV8p9pIyeBjPHTGcc9znmabdgMyt&#10;8q4XYG5zj5eOwJHXOcZGDjEEnEwknWNWkkDFgfu/eGOnTqPc4z0FdMX7pvFlZwPmSSLckrj5UY5b&#10;noG4wc8jge/A+WFyjKryOnlno3mHg5PUZD7sduMAjrjNTSpn91PvXI+UN8q8ccj7vJyeMjkk9ADN&#10;q+ja3oZWPUdN+zyfZVmWOaHbmORQ6MARwGjZWB6FXBGARl6nZGMuXmW17X6a7fN2/Az2MkW7EfHl&#10;/cbscdcDPUe+Rgds4hlkd1kwqtuG35icfeOAOnA7Zxjr0qaYAq8RiVl6EqTgqp+QqQw29u+eDkZO&#10;ahm+fdiZN0jBnk8s7UzjGemFJ9tpwfugcVE2jbcp3w2xrkfM0eVVh93ABPVsdAMqQBlSAQTurMuU&#10;KR7kEhZtpAXdwM8MeF9gSTj0BwAdC6cFPPRsq3LecwQFuPuggheWOR0yBnIwTUkik3q87FoxtKyb&#10;AFJBIGOhyMgdx6k4IHVE9Kj7q/r7v6/4bLuhOJlwz7ljEasy+gJHfnCkdSTleuA5rPliiedV3vtl&#10;bLMmFOc4H3iNvUjJIAwB8oKk6F2qiTag8yRgyfZ3QYThsnBGAxYDrw2fRgKz3t5GikFsqKGCDckx&#10;VkADAydVG3O3H3eeQAACeygr7nsUfhuUWfUnX7TBb5Vv9XIFZow+V2jlyxIOMqeACSem01mlVNy7&#10;MtHIu2NU+7yeAQuWBBHzck/xYGTWq17c/ZTZSQx/66N9rQhlDbdvQAkDAwRnkINu7jGascySAyMP&#10;MXcuHYKEKurDIwQw4OdoPOATzmu1wj0PQpSutUv6/r+tm2T7LHfskbuqMjMjKpzJlFwwwnz8E4yO&#10;TGSxIHC2bxtcRtdWLI0kkbCPzFBO1QWVgSDg8P0DDIIwRgtkWMNJ9khuCItwaNjndgh1IXgnn+50&#10;PJLBhlFRoP3UKR7lj5lXAUKdvRQp5Y4/vbQCRkHJuPus2snG3l/X9b9ia5ltbm5EtqrRwbFff5IA&#10;O3eQwxjljl/lyQemzIIqNDLEBGIUVoYwjDzBtHJ3MwBHBDL1yuF4zkpTC7oZJ3xcyxMxkG8fMT75&#10;GQQo4AI25z0ALp13wiBF2y7zE0csrE7snCsPmx64znIyD8oYbc3O7lRjy2S/r+kNMLSuy2m3dtlb&#10;dHIySR4CHkMfUNnsOcAYoa5FybbR0sxEPMSOOMShVGQXAJDdCAMEHg/eOflqSO7+y3Lzw3Cq21fm&#10;nd081Bkj5V+ZmwFwMEcdyAWpi9uDcxzTuktw6tujWbLnBPPpyFJypBDZJ64raNPTU0UZS6bbevf+&#10;rfiNuIbyNVt79fJbLIpa3VWjPUfKATtwf+WfTjqeRHI1qfL1CWVWVm+821WztzvJTHPY7STuXjG5&#10;QXSTQPBlJY1by2SeQylVXrlUf52PU/dGQSnU4KtuLmay/wCJmWWBtwKrhmVh8rMxBztVQR0zxnAG&#10;Bi+Wx0x5n01+7/g/8DXzIra1WUiNZJPMZtg8hliYMv3Rz2U9zgl8AggALLlbRGhcwx7lUKsi7VVN&#10;oYnBGGbA5znBUrxtU0XTf2bIksE+1o1XYrMdm1gNylc4OAACMDhlbqeI5ma0l8xmQJEyEyIfmk4C&#10;ArggHj1PUYAzg1XL0Lvz69H/AF/kSR+Q+ZgzYVodjbGYNEwxnoC23C4+XGW7/KKkWBVmjJiWQxs0&#10;KrGQ6KASQwAOPl6kkrhCT94ZEMJjdWhm1ZBHu2iRYf8AWAbeNpBPXggH5wADnpVzRNQn0u9nu9Lv&#10;b1LhrdgZGujnbIjqV37urIdp5yA+c9AtU1Hm12Jqc0U2v66f1+gy4t0iaFre5maRbdQ4XB8tFHc8&#10;BxnOeCQMemKZ5ULv5loh2nzPljjO5znIBBzuAxxuyQNvocmo6hcXbSSzXTNuRmtZljOH5ALxrgYZ&#10;sD5eoL/Kw60OheGQSI8ir8u0ZKlsbvunIA5JJwD8wyTlmNys9jOPNyrm3/r0/q/qa+sv4Hfwxpej&#10;2mitHfwW7S6lqKXzyrdZuHlRVWQkIyR3CxHZgEQg5JLu2BFECiW90JlZ3L7pJBsLYOc5xkgk9guO&#10;rLhhV53lVpxLd7WUt92NxgLxlm6r0z04JwAowlQtI8Fw80dshJXjEKbQFOR6LtG3ABUDG3O3DEVU&#10;qe1knZL+v6uOEpWd3dvv3/IgeKaWdU+0SI+z5ZIJmypVR/dGRkhiO/JJVQchgg8hiLkeWqBZGEcv&#10;yAnAwdmfl4xwN2ChBByasXSxzGMTSysIyI1iU7ixYcnnGSvQEk427j3BrhjbBZF2qV27vMkLbj1D&#10;A/fY4wedvPHoBomaxk2rf1/VvIjuwk8Obi2aFi0m5g0Z24HTrgr8rJ944xk4IUUXenCErJnyZJFV&#10;XSTduibYdyBSOQP9liDhSOnDmVYmWF5G8uTlh+8CsBuKoO5Cn5ec4BYYbrRLvaeGWUIqrMzSyMrb&#10;hjBOMbs5O4hQTyw9w1xZpFtWS8/6/wCAZt1EAkMcbSSbSwWNWBVAMsJCVb5QEZQCOc7sDNV7xjKY&#10;5ofubd0s0ib9qb2OfkGTnG3ILbQdo2ZJrQuGS6iSW5i2rJCpkl4Oxd2cIV6BR0xjpkgluaZSB4vO&#10;+0fvYI1Mi7m3KxJwcH7x28ZPcBT1YHuos7KctNen6/1/V7FG8t7hUlt5oWlbyVX93BwcgqX+Xb1w&#10;WBJG75c7gMLNqnhzS4fD1nqttrcjXU7XP26wSzXy4tpXbKrHKyKyk4HylSpO0hwql4WbN3OJiyO3&#10;7mSX/VlV+YEtnBBUcE7lHYDgU7iTIW2jka4CsIoVjy29AOdrZGc8cHO3nBUV6FOSjF6Xv+Gx203U&#10;lytO1t9u1vz1+W9t6V3bm4tjJC8BYxksscY3BemfvYJ6HHzAZ+UncM0po5b4hvIkEgkceZ1bZkjk&#10;KTnlwpxk5PJABNaEw8oS+ZKq+Y2VxHyrHG5tynrtbhgB94kDnmGVW2b3t2DRjMUkfy4UYw+MgNgh&#10;CBhhnhQNhrWPmehTnp/X9P8Arcq3t0NRvWurtI1YNsG/GxsZVWIwOeOWGPTadxAz5iJoVad5GYQu&#10;3lrljuzvJKYDE/M4APG7GeCMaV4Jbu2MMFo1wWlby4bMANK6htqqVJ3Bj2yQDtOWOcafxQ+H2ufD&#10;zxldeCtY1LS72a1mdIb7R7wTWsylyPMjkGGKOEVgCFcAjfGjqyDqjF8nN2OqnKEbLRdlddOy3/Q5&#10;u0iht7yOZ4Aot5FdQ0JZQQQ2QowrEnIGQBjOQvZl+kl7eTz2lpHCtwxk8lTGVC88BAu7HUAYz0AG&#10;AtSFvtqRx3Uz+TtdoE84jb/EV8scE5I5CkDvwuKr3MklzI0LW8m5lYND5bNtyBkABgWzz2IJIOGB&#10;ZhXMdMb893v/AF/XkV1chG+aMq8jMNzAfIc4XIJDEAK3B6Y5GCKh3LCMSgyMm7arTYJHoeOSMgfL&#10;0BH3gRi0JfnkuBBul3CX9y2FdQwbazZ+YEf3VycAnA3Go/Is7ZUe4mZkSNishkPynqGzkksf3nAy&#10;B6ZaqOqMl2/q39epD8sMke5BIY2fy/MXcG+X72ccnPPBzlwDjssUF1HF5+JvmjYQCMhi5OU3cABc&#10;DGAOOuMHOJkkeFJGnupnZYVYXCgSMRjJO09eBjqN2eDg7qn1q5ku/s9gbkeXZqq2rbQzDDtIwH91&#10;RuJPAzzngCrio2dwc5cyivm9dv6frvsVWhgMixuF8tlxtGGZfcfkOOCFYknOQHaXqF9oepLe2Y8m&#10;aNS0ZbbuXOD6/IQrsAAVI5GeeGfujbusMrLJ9nzIq44wUJ2lfu8qBj079QI1aZV+zxzNCrZlZlbq&#10;oY5UAEjPJYgcHIyRgU4ylGXMmVbmi4y1W1n/AF/XkMnne4mjlml8yZ4+fMcY4VgFK4GM7sdTxg9C&#10;pJJE7y+fFMyKsaZDbWBwWyOTlsYzlcHBBGccqJ7gywvI3/LQyLDJGVCt95iepxzjOWI6jGMFNoUl&#10;IoZNoUFd0jK0nZsYJzxjknkkDIHIObmk2zTbb+tf69AliZYo5JIpF2sx2iEKSCD94EcDoSTgDJGV&#10;xhXTytcTYLMZGY/6uM4UAr8w7EYJwgzyW4GQpc7NeSFZI/mUsvlifGWBZixIOB1IwCcFgMDHClLd&#10;grySRyLIEynMajK534xgDBBJXP3gQAfvOwubqxHSNSXeT5i2AoG/GcnOMYwOo2nkbeOQaBHMD+5V&#10;38q13LJINyu+0/NzgYOCQQMdO+CEUPdxu771Mm4GMXB2queOjHfluO53Z7kZWRMOZWjaSRm3Mrrt&#10;8wjg9HyOTgqCM7jkNgkuwr/1/X9fII32SzIqRt+8O2TcCsXHUD5hjdhcHJ6jPzAgZiJCrRqy/Z2K&#10;rJcLgsxB3cgAZGSSQBzjqTQViUYjk3b2CsxYAzgDB2lQOM9uCw4ycBRYdHV8eUojZVK7JB5mSc7Q&#10;OFXptIU9gc9cTykuST2/r+v6vcbcXlqjtIobEeJEeRskjHygZPAbbjoCeC2CBmS2WP7XuZUU8bis&#10;zqp4yOe3dh0YFeQRzUSNI6NuXe3ksY4dv+tbAz8v1GADzg8qN3E8m91a3A86SGNi0cUYLAtgHgju&#10;AeTkkAZGCMkfMzltb9f6/r0HSCAt5aRvbx/dik3NweuSMYQYIUAcdjnkjX8Cr4Vh8S28/jZ7ybS4&#10;JxJqsNrN5dxMqud0MR8tl3EjZyCCOhwoJx2thalba6iVmm2yY+bJTJGFbGQMDOcjGORkEGdEMIRV&#10;k8iSNWYR7W8xh8qr3+bDBTng/Lkfeq46SuYz1hZN69f6v/kWr54PtTXGmwbI1VWVtw2lzt4HzHKf&#10;KSgyGK5+9yKrwPLbqIFeRf3I5GMHGNoICjrwMd8em2rEOjWjWaPHezQ3DO8f2QW/yvDsAJ3MT8/B&#10;BTbgqVww3NiO2mMYaeOfyxbxq7RlmkDZAGNpBJ2gjnOSTnqCKUou9znjKLjZa27r5fPXtdHWeO/i&#10;Fa+LNF0Pw3ZaDp9nDoOmLZRyW9ukcl24klcyz4272LzSvvAH3lHJGTz9tfvFCyRXDQq0h3QqvLtt&#10;+6NuS2Mk4zyVycHrC9vPYSmOdS0yyMu23UsfMA/hK/K+Rzzg44GduKkiSBxbxiZofMcIvmZDxHnA&#10;A/u4YsufRRnODWVOMaceWJnUl7T3pNy8972VvwS0flp0LlrcNAC1tZeYhwyOsZbG04DAjlc7h8w+&#10;9lcgA5q0tpJcP/pKmRxueZp4wTtCMcnOcgkEdRuz0fg1Tt5pVf7XFD+8ErJho92YwGBC4LKARn5S&#10;CVbPXcxNqyjaR4oECug3JtZlX0PG5ccg5yQc45B6EZw1NLtf1/X9bFqRJZHaCOdiFY7fJcFiq7Qx&#10;GCNzFhk+gAOB8wq4jJPcRQ21oI1kXEixsyrhTzyGy+SFxkbh6LjeWXV2L0LHOjKtr/o7JJCVYxZP&#10;3uMt8zMu4kE7uSMZWSyuLkBQzTXnmP8Acm4AHKFNx5+UhTkbguWzjaSearoefOUuW9v6/Lz/AOHZ&#10;eaCZpJAEaRfMPmSMituPpkKVXnJJwDkkNu4q6hMsoxYqsfnL8vl7o415fYV3KPu5JGSB8uDgrVVb&#10;OKERySXEUkaB0VlUrsRiflHUgrswu3JOAQTyRoRRs032e4ePfuVFhuF2gkgAAKHyRtJwT82emec+&#10;fVPMrSS/r+v+BsSQlwqXtqJGbOVNvmTb8ucYYYOQPwGQcZQi00EZjwgjYqivvRjJxyuR15xjJxjd&#10;0ORgQ20Jmi82O4jVFtVK7csWGMHkKFLYxzyCV5K8AW4lEjbUkb/WMscaqTgYxt5Ht/A33m/gI+Xg&#10;qI4KkrP0JIlR5GgjkkLmbCzM+VVtyqQDgZwd2BjKjoTy1XdHvbm2IeK5nTzdvmKsZHlIuHI2qAAO&#10;TkFeoAHTaasdp5oWGS5h2bt0ckO7OOyjgsXAPPBPKjkAgz2sMbz+dJcQ7XYFdmNspBPIyORyG46s&#10;FJXOMZxl2OGpyyi0xscV0yK4c/eVZFduA2BklskA4JHA3HOMcA00RRiJh9nbdGVWRRCFZl3AAFAM&#10;7dxDHuC/AxtJuxRzWxhkgjXzd37sSK42kHjDbT0HzY6YGQM5Ic2XMnmxErGwVo4/4GwCMggKoyzn&#10;IwW6gcbSvMz9o+39X/qxSVIZXMbI5Ziy7y5cEt1JGegI6AbflzwM5lCAwSxRJiOVGaNpFLFAQcA4&#10;HJ5IBOSQMggEguMcUUTQPbYVvm+aRmwuTu+9huq5IG0HBORnJsSC6lumup/LkYXDAs0KbiwB6nHT&#10;k9sfLknKgVNxSqf1/X9L5hbzSaZdCSBHHks0kR24AYDcCcnlgMEZ6FBwTxT2hlkEP+mSMWAz/DI2&#10;D8zEOSOQnHOMA5wVIDUhMaYCyeSu2FfOj2qcDb1yAgJPY5yRtzt4sxmGLTWtntY5GaTzJ7hcZGwf&#10;KGC42/gCBuDdRzSleNmzmlLqt/6/q3f8CF4oUW1jVdzyBovMdmkIDe/H3enHT7pyeLCM3lDzYZId&#10;x2Nu64TAJxzuA7E7i3rjIquj20rN5a/LI37hY2GAoyG4JAPTbtJxyeKmFtEbhUjhVmjfDbfvhegA&#10;3cq3U5znoR0yMZMwlbr/AF/X53LADedHFhMeYwdmbIG4YwTjLcE9CD0ycnJm2qI5fOJbexdS0i5j&#10;+U5+8M9Buzyc9ADmo7PzJRL87HLgLHIQys5bBwwBBAG3O3A69AgAfEkbbVVNkbbS3mcMinhycnGQ&#10;Bg9gF4O6uee5zS7P+upfUvNHNI3ddrMJNmPmORj0BBAz3596sW9xJG/m+ezBpCQzYIOBnpweTgZw&#10;clh0+UVRg3K6zGZTt+f5G3+3Dk7hx8yjj5cDHy83LaGWaXMLBtzfeik2+WvOT36L3655wSSRjJcx&#10;w1Ekn/X9fkWre3a1Ea7o2wAixj+PbgDtkdQMnnnn7tdB4Y1P/hHtTh1T7Lb3M1vIG+zXUfmRucfK&#10;ShG1wDkhHDKTwyspIOLE0cUUrF4ZvM5eWNiqNlfmAPc7hgkjGPQ/dcrAqDHcqsm3uvzEjGSp+6ef&#10;ocZIrTD1qmCrRq0/ii7ryaejOCpzSldO3n/Wp3nxP+MHjD4xa+/inxzrl1qGpT/L9quJtzAddiBv&#10;uqASABgAe2MYCEu4iV0YK2wMNxG0kjHbA78e2OxqhCmxt4cDZyVVTn8GwfxxjoQOpUXIFRQphjZh&#10;GeWUgZb2x7Zweo9PR5hjMVmFd167vJ28ttFscFdyqTlUnJylJtttttt6ttvVt979S5bb5l3iJm3/&#10;AHG+Xof4eMjOM88ryex4sQs/2gSo4A5/1OWY5GehOMenTjr2qnC0mGkYJ905+YopxnkFenr0OOM1&#10;eZl2hpV+ZRllVvfI46dxz0J6kYzXFFHBU0dh8MjlG8xdmQNuMrjp75GRjoOxOMgmrcHljzE3SfvD&#10;iNu4z04zznHHoAc5waqQu25pWO4xpukUHKnIHHp1Pt1zxU9t5fCApGQuPM55yMgYHYjngA9+cDOi&#10;VzmkaUErSvukWbaRhF3HcMdMHB+YD1zjJPQirNpsmCwQKCWCncgC85GfxyCu05JPTlhWcv2cwOkn&#10;MTRn5UHbHB9OpPOee2etagaW6jknnO3cr5O6Thh1JODuJPBPfGWPOaqJjy80f08vUtQmUxR+YVkk&#10;jY/cYrtHBG4nGQQCAVP8YwzfKtXoHS1ljtWuPJZZizbH2eYWXlW67SM8nP8ACwBJxihGkJEkiKwS&#10;N2KszMTImAoIXkfezxwctxjaSLdhPPhbYJ5a7vLuWOWJXIVR8pG4AsM8bsgkHkilynRGTvpb13Vv&#10;66+XY0dNubXzkN6GdI4YkkkZl5VRlgoVckLjqCDwDyDmtK3Qwrgyedu2rHNyDJyDgMpDEZKnau7J&#10;EgAGQTnWYtN0kgt0b/ViRJGEYkAJIG9iFRPug7SASAFyK0Ip53jzLDJHEmyOPdk7Sp5woBUjIA52&#10;K2DnOCREj1ML7qV/P9d+nbfr5au5GgF3JHNY3EkjfNtVV2tnJ3BiBkCPd8xbqrYYqBm4nhO7bQ5v&#10;Edxdw/ZLW8aNVuPleb5SA4T5mZQCmWKgZVRjeSVorbpGFZ7QmNVZWZ+PJbH3AMsS5IAwAVO/JwHb&#10;M0bm4/0azEkaxwiMlgPMbPTnJ4BXgknhQvLbiZR61P2N2qkbvWyvbV6p7apa+trK2qHebZiNZZ5I&#10;Ebyw1u0eGVdrY3KAQSu3oclsZHzNw0Bt44wsM4mgMIAPm3QUKuDuGVGVBwy4B24PYhgJkmju7hml&#10;BB8xjJJDkyRkMOjHByRtAUlThG+UFsLbiuGF6t2LNYY2jXasMg8spsAVu3yj58nChgAVJwCIK9nG&#10;rbVdtr3XVv526rtq1Yo/Ybq1QXMhjt5pG3y7iZDFGxBMT4DFQxVuB6r8w+7UeoQ3UYUTwCPzFEcT&#10;uw64fc2eFYgDbjurKCMhg+tYTeGYIZF1COS9kkVVsJlxDGGDK7AED72FCbVCcNjcMFkrzPDftGZZ&#10;WbKiJZvnDQuEbO0o5bdndw2PlXbuxjN7WYVcPT5EoyWttL3t66W7NON9102z7uyE0q3UJ/d/INvm&#10;ys2c5MYHrlSuScjPJXBAkikupIvKtbi2urhlZoLho5Nw3gqSduNoOwnDfMCpJVQAQ20sk8/Y90jS&#10;MGhUfKdq78gqpKqWJKDAOP4Km0+dhOk8d26xxyI32qXkSfKDyWGS48tfmA5YDhSWJL9DkpxtNNq3&#10;M/662VvPZ9b6BLBvO63Mh8hgIVkO11ypDtuJClypGQSRtHf7ql1ayJl47hYfLVVjhVT5a8BVUBgc&#10;EHYR3yd2CuVWWOSSJlhQ7IYysYa3AHzjLYAJ4AZ8gOPlJU4wHp8SyvJLHa3MuQ26Y2zI5wXPyj5y&#10;2QMgZwMscnYQKmJvyRlHZ3/y/TzulZKyKksQB23lopgDI0jx7dpYY5O0swkLEgsCDhuR12JaxLLD&#10;NtutoTKSRqxLvJgne4QtkghsAEkjcVGcCriC3jxDmGNcqkzIqfLOFLdCgHB3gL1BwCCMhYDHDcbt&#10;1vMI9rtN5ancpZV3R7ieGC7cBuNy4B3AtTbJ9moyTWvr+V10Xp3WpLb6ebnVlsLezVdty0cayNtj&#10;ZJFIIyG/dglDkMMhflI6LVOW0bTtts8KvNb/ACyNGuFmdR8sahMZLbRjAXcpbcNykrctk8+/kSfT&#10;Ary/LG0rOrMrA54LBlxggsgIGWIzu5W8hM0bTJcyNGyttmbcokR3UAjH3hhowdzZJXGOu8TNZU4y&#10;ouSWt36WVulltbdX00665zW7/LDKkjKLhWXySpw+Rs35PzqVJcZUkHaSetVXglurf7DFctbtcfur&#10;yFizfvQCcggEEZyDuJYfLzzuOwRF9nawt/MJkXfK0cYkWQglsDce5bdt3AAYO0MSBC8UKJ5wtlWF&#10;l2yLNET5YyWzhmxv3cbeilBkjbVJnFVw99L6W1/Vaa7b9rvS21GCxe9mXd52G2xSLHHGG3AFs9mG&#10;OTwDyccjhgWU9wv/AB4q/wBoLZaOMSeY23AO3DBlB2NwvHJ6jAtrphjMv2WFpfMj8mRoxlHC43Y/&#10;2iGIGcFgTnOSWuW1rcySiO3jjRpjGrNNhjypTKsdx2sAqgnIJYEj5WypTCjhXKyad7+v3fLz6vXv&#10;kLa+VLIYo4lch/kFuGTcy5+7hgcLjJQ4YheG3AFz2crFk1OJYftIldlmmIVZdigOACSDw2WICg4+&#10;YgR1etNOjs0SVGyu7zEUy/N0y7uoY8/OARyMAggnglpZXEVgs4t1aWJ9kS/Zz5a5J3M3P3G27SoA&#10;KdAMEkTzdio4aXwyj527JW8tbrtvvp0y7iO6MKRPeTQQKGVX8wu4yPm3YUkMMFTwCTuUYAUBHsFF&#10;oskUCxxtbZZ4lRmUtly+M4UABhvOFBViAuK2RbXVnKlxayln/dvHI+55EGCwXkFmBK7QwGcIxOQq&#10;LVe4tII5VR2jaQR/J5jDbIvLfOShcnIwBnPC4OU3CeYJYfl1lft/w3l6Jdr3uZv2KWVtkCSSlmMc&#10;mybe0jA/xAvkJguA3GB1G8qaY+m28hjj2Iu6TKRRyAsyhnXAHK8uRgnCnK7Rt3Z1Ft5Y7cwuzRxq&#10;BGzMEkmkYDAK5zwHXGAduFJ+QAU+OyFvFBa2zbYmBHlspYFcthtrnPl7W6dSG2/OBuE8wRwsZW0/&#10;Lutl231uvnbXIjs7lwL5A5+0Kk0almZi2I2+UfPvyx28q3+rzwcgWm0qREkZLrd+8b7sgLjLEDnb&#10;lweD1LBVO0kjab8FrF5bR3BRHHDedA021jt/dnJIYBjkZ3AAsp3gksC1e70lYLtvOMch8y3ui3yM&#10;yxkK3ByFZst3BYBQSY6xlUudFPBqMXft+PW9tfwvptppmzK6pb+XC0km51haNf4QCwUlgoY9RgAr&#10;wDwcZhOlJIgT/SNvlr5yKE2sQU2uny4Oeo5OQQFwM7d54gsMCx2vlwSIqBvLG4IyyMG4XLMMKTgk&#10;F888BqgdZZI/sFzcSfvYS0y3JZh+7A272LfLgv8AeXGd2452gNm5FSwkWtfTt0S/Pq+l9NLGTeWF&#10;j5OGAlijaZIbaIqrIMsSVXd93Bx1bJXOcttKxxXMaCO1uo4/Jm8vzrqMRF8Mf3e4kFRwpIC/eXhs&#10;jaNR7eCeRBJdN80JUzSQhYZY1CDeU6qcqpPyjgFCeFIhEQmG2a88t2XKttcK6jKbQ5ZSXJOBtJDK&#10;BuPJBnmJlhYqXu9tNUtkvP076bab50lrbI7Wq7ox5mfJCtu+aMYJAGAcNhRwQXKEFCasJDMrTGPT&#10;4lK28cf2ct/rIcKAoww3ZLI2SCOhOwkCrX9mfuIyGl+9JH5UMu3ymQtzyyjaT8xXs20ZAxtn+w2i&#10;RyR+ZEu3ZN5jeYVQsgAk+YAHDMcsQSGbJ2t8wrmQU8JPVuyXTpum/TS9+i7pdLdj4pvLPQLzwppl&#10;/HHp9026fy0ZRdNubYxzhSSFVV3ZUHIIIJUVo4IxciOZPMYKFmt/tSH7rmQhS2V3Au3V8fexjI3N&#10;tYnaHzYLExyJlpo4Y/3khVRwwyVy3BzuJIdhz5jVoPHc2sEkdtHuj3Bd0MQ/eEfe+fcScg4O4szf&#10;3TwWVSrKokpO9tF5Hp0/bVIR57+6rLyWrtZ7efm9U7orjyJF3/YXmijkYSqhY/vCMBfvjIOPurnq&#10;oCncppwjuEjzdstx8zQxSM+/c4YtsG05Y7V4zleFYsWIxPYIsscV1LYsrSqGaJpCy/LnkZG05Y5C&#10;qSm1cKOgp5Cm3kVdvno2BGysjMBnYWEQwMIBjqFBA5JUnlb1OyFOMo8ze69F+W9tUt077bDbqLbF&#10;LFbzNHDtMjSwQvzHkgMp42MB82SpJVsZOA1QTWrRlmFmqny2ZY12Kse0BQF+XD9WDKOh3k8Moa21&#10;vugfT7AwsqoGZYyCr8jbhc8LyTt5TAIIQMAVv/3wdXha3drpW/eNiIuHUDBA+f7yjbkkLx8m/dTU&#10;jeVFSTk9LfdfW9t/T73vqZskTTO17JayNHFIxW3jU7ch2VTuXDYDMDxnLIQSf4aV5H9qjaKdImjZ&#10;limaO4Ee/Ker4IOR8u5Tu24AwxYaMOm2jh4IUcTRxyNFI0KKWjEZGRuIwoH7sDn5V5GNuEltYlkW&#10;cLIWg80LPNabfN7BTv3EsRgAOCDsDHJYETJ6nL7GU4arT5O/R/d2+Hs9TGvI41EiTWzMtxcn93ue&#10;EcF+mGEY2lg3JHJPfIEVzeahpkLyXR2iC2YZWEriTByuxQFx24O3IJKlGUDTvLaCS6uNKjm3Oyq2&#10;2SHCqoY/MM5bJJYHAUYcAYO3ONLDb3Uou/m8xYVRdsYMi/vCoJ3S8ZIJBB4yRv7EOOsqlNvk317d&#10;N799dfytqzLvGEq29oZJv9Hkztnl2hNpbdjYNsZIUZIIADBifmZhlXNrLIFlkhWRo1B+4UaPOzPC&#10;gFjztI5OG4HBI3tReJSm6dWYbl8xYV/eNv2KQOr9OAwO3DN8wKK2De2jyiOS1g8ndH/o+1mJ27ih&#10;Gcn7zMynJUfL2ANaRkeDiqdpW3/y0t3X477eWTcNtk+yZXcY2B8zBEYOdpJ4AYHjouCOnBFUbtVK&#10;M22bYz5acqN2AAOcYz2OTjJ4P3hnSY5ia5VYjGFWT92hClsr94AYB54zwM5AOQaoXS8s0W4xwsBh&#10;Zjn7w5BOdp7cdmXJOPmDz12vv/X9epSuhHAzmWFX3HcqSOy4JB+YYYHg+vXnqMiqL/NLtG5l6Msc&#10;fzM553H067uBz045Ju3Uh81n3MOMbljw2OCD1z1GOuPxzindFYC8TScbcq/orYJBPY84yBnJb/eN&#10;mlO9rFKaQKisI8r5eWLYOf0yTkDoeR056VJ32OHbYU3NuDIdqDHB/vYwRxnt15q3ctO0pkVZJlZi&#10;gwu3LgfwnPByeSMdcEVRuj5ayQrdq6sdy/w7l2nk56c+uBnjGAabud1KP9f1/X4kE77C8cc7J2G2&#10;TGOCNwzx0PQ906k1VmYEKivsWNTHjaTjGenGSMk+wyB1zVhmEcmFn3biG8xWKknJ/h5PI9j0HqCK&#10;ty6R28iPaxrtZYwWj3bsZJbJ6MDxuOcgnGTjBFM9CmuhDJAVl81kkUbgdiyKqlSBnJBzg568kEZy&#10;CDUMxk8veAw3SB/JWHZvAG7Csv3SApXGSeMj1L54Z/MIdcKoBM20DyzuJ3EYIyf1J+7jcBWVAIWt&#10;xGrbpj5jFmGM8bcYBA4+oCjrjB1idke7/r+vv/BkU6BA3n6hudVKhSg5T1+Vd2M5x0x1OQTmtcsX&#10;CkT4kG1JAoIC7iB2GOfnXIz1B47WrieJog0kzDZjypHl3ZXjnaRleFPOSW/2TWfdxTDdkLujZjGH&#10;yCcnbt98qqn0I4GctnoSOyjvrp/X9frtYhkkQy7bd13SFgqr1bodxLA8qcAL1+6TnHMN3MiStIXm&#10;yrq3yyMTMoJxgEeoBByfukgNuO8aOEKwuAzKwyV8rG9dzKAWBbBxhvkG7IBOTjMDTyxN5mxJJZMG&#10;4VVAWVuDwc4bknOMKc54+QVrTiehCK6f1/X+XyjnlaVZGhlZlWPeGWL95EzBfnxkAKoXI5A3bmJO&#10;VFRSzW5kYykLJIz+X+8IAlcsx5AzgHgsd2PlVSGJNRzTs8TzSyTIGiWZpGVhudg2eo4XaG5BzkcA&#10;8Al68skQign37VeLf9ocKGDY8neS3JyD0zkdBlcdSR1xhsv62G3Xn+Yj+Q8ir86snl42xtw/ylck&#10;h1G3vlsjjJhuI3CQhL1F3EjesgO0/JuYnOc57/MAWPIyKkJDxukPkzTOu9oduFZuuSSMYAAXBxjk&#10;kKwJMMk805h8meSVpWRfMj3fMu045JBaQnaAQMfNu4KkjaMTeCl939f8N3HMEFw1q/k25m3fZ42+&#10;Uxp86EMQVYn72W74JwcfLIs4ixNKCqoxWOGR1jJI+bknHG1ySuBkhsD7zNCv2dtOaMPH5DM5lUKU&#10;RkIXlSq4UtlhhmCt/dINCSTx28fmyyKyuu5txGN2CzHGBxnjKgljjDlwW0tfcpxvv6f1+v5liHzl&#10;O9baby0Xy2aWNcM3Qkcsxyvpknec54yPESkiXBt5o4co6su4D+HdhSSTjB4OeVIZeQWxwTywfa5g&#10;u1JNkYDgoN0ezHIGT975SpUjfxgkiaKMGXIe2kw5G5STvViN3ysSoyQuWB+8CRhXNEouJk/d1/r/&#10;AIf/AD8iQ75UMnlTSRiQeWyqfmClmOwYH8PIbIGXyozja9I5xBGGtWfy/nVpGYl2AHLHOOSDwMYZ&#10;gcfMCzDIJFxdkqsdwx86MtJg4wdwJGSOcLhlBJwOOSOKNrhwZYw3mD70mDGvLbjgDBZiR6/dUD5A&#10;DkzD+v6/r9B8ciTr5rXESsqsI12lVdsMisvOGXB4I4AC4BySV8uEqwDJHJny/Ladcfu9wG4Ddn7o&#10;yQMYHJPDLGk8bAeXGVZkYtH/AArlnBz82eG38/vCXY9zgSTyI5WyKxyPtZUnVkyWUnegCgd2bPOf&#10;72MDDQnfmt/Wn9XI7q2hiu1SEPHhmSEBF2K4kB3EAAlcnIXBJwTgFsFoMcibWj2rNhJI1+VNuM7R&#10;1GFI3cHOCdpPBJbxNKN9vE0y7G+Zndlb/aHAZt5zjIyAG44OW3CgSqv2udmhbkbdzDg4Pz5UEjg5&#10;44QZJAUVFGi/l6/1v/XoMmjWeRYZRMskeGWRo2VUB+bG4ZByQf72M/KMdKzlZbD5bVZN0eY2aUKi&#10;ALnBXIUkqR787j6mdpjbDzRHDGIJCvzxr5YJ5z8yn5thKlccjcR1qKe2W2vIxdXkjtNFhLhlb5AT&#10;kDJ6MU2kjOFJ4HQjRI3hp/X+XTZ/o+tcTrNMXvHI8s9ZVbliBt3E8H7qf3WGPmPyGs+5u5IA5eeU&#10;zxQFcxJvYnBwQAxBySWLAcjKq2c5uu7yTveDz4m3bGaGQqoTkbmXnIUZwSFIwQwUAVAjveiGIW9r&#10;DvWRZUSNSSueTlMhtoKYIUnOecZzpFHZTtHV7f1+H/AKdyY5JWtw8kzPuCyyRljIQSW2jguMAggs&#10;c4YAY21TvZ977wny8gK25fK5JCbsDeSOQQV3FdxJCMavAtNa28Bu41WSTd5flswVizBeueBjGRgd&#10;GGWrP8uH7buS3Vfmj8tHc7TuOGU/N8h3EPhSPlB4AyldEInfRtf0/wCG8vw+eg0iVpFh8uVnWQfa&#10;ZkUYbbx1/hPyn7m7cW+UHaCM27uZYdGWSa4juGWNnf7VCfLikQDLSYO5ZNxB2k8b1BGM4saisLut&#10;gtrJGzwssAdV3WyABv3wIcbmbaQMfMc85JUVr37RayNcSzwxrJcSIsEkjRrDINpAWQEGInzCo2IA&#10;q9WQhNvSonfRjt/V7X6628vS21itqE4hNpHMV+SxSSOaNdkKKThkkVeMsMRlVBwhXaCMhaN6FmuW&#10;ng3SLDJOZsQOGV24ki2sy7/3hLDafnVsFlVSA25ubEzSWouoZma3CSedJGrszwhVxtZcOGDLuYgr&#10;u3ZK8Crql3bW6yHyLaOKKExq0Ss0efM5Cuh+XIjd9wz+7XYQQcjeET1qNJpq1/8Ah/Lvr5b36keo&#10;mQXMLz6iq7ZI1KRyQgys5LgecBkYk5ZwQCWIUZ3Yy7uNIp1RNQVJov3M32eZkMzAgxjcEL4wwwQV&#10;3fKASwBq9cG53tefaf3aNiRoY9sij7KcfJkRhQoPO4gsxIOGzVK8NxBavYlFk2yL9osbZjuOAu7Z&#10;kKAwPGUwSp2kKBHnspRPUox5bLyW2n9er1u1dqyKF9crDYrDIvlzDzGZWf5i/qFwwJZgcxhQrMzn&#10;hCMUrkmKdbpIl+S6RZhKwKP8nzMDgHaWB+6wAJ+XG4A25ZHEaxzfvI4WP2qRc+Sx4Rtu8j5mjYHd&#10;jrtJOBuSlJdOZ5Cyh5MMv+iIqyHC/KxTvuUoCV2fdyCAGB6uU9ejHt5/n/XntoVp51lWSBppHbYu&#10;SANzR7Q27YCFK9CE3EYlQc4yK832lITKLVWjWQu67jjCjhFd/uMFZn2kDgguJGVlWSc3EoaR1+Zp&#10;CRtZtxjdHw56qCRhN20MzHP3i2RYFslSyuZUu5o41McPzOojLKMHAOPl25Cqc7eRlOdYxPRjaNvy&#10;/rpt2aKMkQREYywsqkIvzdUGOB06ksCSASVwTxsqncIfKW1ZfO2nLKrM+zO0KzkHAJzwCTtJ7HrY&#10;k8u0ltZUEPy5KRm3PJA+cHd1yMBc9COduCTAEnJe9aKO4VV+XzpHMXmBNx9iM5wSAMs3zNhSbjGx&#10;6VOPLr/X9f16xXQitE+1xGOMj50V+sat3HGwsd2QBzztJyAtQeXbJcfZnuPM3IT5knJAztG7kqcL&#10;1GACOvIIqVrt4Jmuobfy5Ekbf50DKm0dEUAAEEoTkjJIyR9404zbrlFnELJHJlV2ozKQ2Adpjxg9&#10;ehDBdu0nArax30oyitfn/l6dfP13pskxt98GnwqBD+7L3GPvE4zlgDg7Tk8HafvAHNUzQF0SFm2s&#10;wCFF2qBgkbSOevODwPvHggC5bw3MzhhE3lyQ8o0hyyqpzghiSw5IOQeSAQqg1UurKaePdeCRkZiP&#10;N4AAYlxgEhmyXYk4/TJNo9Gkl8P9fnv/AMH0IJIA0kkbMqyKu8ReWFUgBecNjBILPjP9RUTosjtJ&#10;PKwd9376SIbMbuWK9hyOPzAxzOvmxJmIqqs2QY1OA+3HRscn73A6gdDg0xkeZTkqs2WETKHZshcY&#10;A+h4PLZPPUkM7qX9f12/p9CB2SO28u1ddxYsRu2iIfdAALAAkfN7DBz2qMKVh89GEfnNJJvLDp90&#10;NtxlecngnkYx0BkufIa3jLvGzbmLxONuxRxz6Z68dCOvHFbcG/eL8x3BpZF5CsT1yMAcZHBHUfd4&#10;2h2046af1/X9XuOuLXY5vHgaOSQkbfMVSOANu0jGN2Rjt24BFQSb5nO5wy4ZmjX7p7btpzjIyPYg&#10;DA6VaeG6ubVlt4W6YWTbyq7sFg2485+XPTsCeN1cebIxMsjDEwUKyqB3CjK8jAHcAjH3cZKh0UyE&#10;I8DLbFPMlVcjkfLwM4zjkAHrggrwTyBGyyyBrrf91QGWNgduDnuCeOScjoOemDI5864aYoY98fmK&#10;VYMOcAL8uRtGDwB3Ix6Nc3KAQsxZc5YyDOG2gcDBBbAGM8kkjtQdcRsV1JHIss8KswDjzAxVt2Pu&#10;tt69c8fiT0LryafULpnuo/mbiOJFG3B7AKOgbsOevcim3YgA+aLcpXlSzKOFLEj0JHOOmdx4Dcx+&#10;UhMkZmi+4SsjDEnLEnJwcHnBJP0zQXbqRuqyD96jLvYnP3dg6j2JAZvYDr1p1hYSX8saosSsyhl3&#10;Rt87Bj/EcDJAA6gDPbmoTGFt1Hlt2RjHIRhcdMYGTkjgZHbA6103w48Yt4I8RQ6zceGbW+SOTc1p&#10;fPJ5EmQ6sr+WVfYy71YKylhx6mgublGDcVdnO3mm3loSlzaPC2zHlzfL5fGcdcnGW44OQM/dqvHa&#10;oXVjLtPQbflKc8Dtx9M+3cN13xX+Iev/ABL8Z3nirXLaxgkvGDi10fS7fT7WJduxBDb26pHGu1QP&#10;lXP3iSWJNcrIHJCF9vO5GjT7/T5gDznI+mc84oKjKTjqSaVcWVoPMvdMhuf3fzLJvWNWCkHIXDdT&#10;k4xgjqc4qtdz/bDMzwKu9ss0igrzt6H249wD0JAIN3y5ULtVvvMxO4f3QR0zx9ORx0L5ESZ9oii+&#10;ZSsZwc4wcZA49OcZ79jQV1uV2RpzJKr7PTaww6juevf6jjucEqyOr7FtPmj+X7uSBgnn2Iweh4Pf&#10;gU8NGzlQI5PLZTtOcAdTjjqcep4PUVHmKRmEqLtlLARcDueM8DrnoMA9gKnmGMgYCVBcY27/AJQC&#10;Oec8tntn1PTGQcGnI7sqxKWVQyZCsRweNvUD3+h7AYEl0FmDTrK0jMnYA+YM8dxk4xwM5z1zS3Eb&#10;rJsmlk8z5kZfnDBto7cZ565Az78Ykakh11Mk0G/7Mpk5bzCxBcdOR3xtyMDqMnIzmNLVPMysrNjl&#10;nEm3cD/D6Z43dQcA554qW6toIod7TRruU7Ni9FBJDEN7gdOQMnkmoLgSSnykmfzP+Wce/aD6jORk&#10;Dt6Y9eoEXcPKCxRtNhD96Hbzg84AHUAnr7j8KkjRF/exglSvP7noduMdfXgE9TntRGyIvnwoqybd&#10;rKu0AjGMjkdsHGPXJIBpXg2lSgDFgwjVo+WPoPz/AA7ZxmvPiz5uUujYkwKDHmLuwdw6qOW6Hnjn&#10;Pfk/QhzMo+RJWZVb7khI+XIwBgf5yPenL5WN0h/ebmOY1AIUjp16c4zjjOfak4uMlXb5lwP4mUjg&#10;Y9TyD26twOKpSuSM2+TIrRr+83DlcLzxk9upzx7HPU1LbCOKYoTtfcoYqxDbhztBBJ/meFODjAWB&#10;l/eE7mbjbGrfKOgH6emD0H0cFjt5Y4FyqrkbV7HJHY9f6jtkiqJcug0woyeaRubdhGmHXA+6eeBz&#10;kn6AhejOjj3OPMyw6Kq5DK2ANvQ9Rx6A4yOMloKxnLS/IVVZHOR8uNp7deDgY/Dg5sBCxWV42VlX&#10;HB6tkk4C+nTAzj1wDQRKTRDHbHLCORV2sNreTght2ABye3PXt6jIkjRjFJLFEqsf9Wv975s546+n&#10;ckhe5IEkvmRxxgfJuXChTndj2/hHt82M5IqNggPmCDdHncikD5sEehBzjHQAjLdOc0LmctQeFZIm&#10;mMSud2zd5YHzDG4buBgfLwcgHjB7uRiqrGfMztVVbO5hnPGPUjqM9+D83DY0be0bXB+XaN0acMuW&#10;Axk8HOeOcjOCACTMvlAs7q33QFUuGznIyM4LcEcc9+oJNUpEN9COLy7hiLpVXe21W3dDk98e3HHX&#10;B9KdJtCMfNZlWE+W5HGByRx0GD2HfHXmpIY4kOxp1G187XUMoQE9CCA3UcYAIBOR1pUUF1EjgeYq&#10;FpG4I9Pm6f0OM9QKdiZSjcZu+0KryAMhZx8p3buBnaMZJ55557ntQq24bagi8t2V2ZmChScEYxwv&#10;UdP7pGcVNbpC7eVMMsH2syryOcjIyApzjPU9sAjNRmXy0LG7VY2VTHI0Z2ocEkLz7YA4yewGaUWK&#10;/RfqKks7qkiq2PlDBuFIyCFH8RyMenPTiok2wxrFLjPG48jPovYdSOmfuk8nFWMzRjylf5QSVYbc&#10;+pOR2C47Ek4IPKgaA0O0TRodSTUDNJvMdxHs8loTgrwTncpGTkHglgV71otTOVSNPfq9Lf59Pn10&#10;30M1Wfe3nzMpbDNMqkLxnJxwR8xBx3AzwcU14dsu2GFmk8v97G8eCQB97ucDnOCOAvepJtjs0rhf&#10;vABFQ8HGSvbeeBz0OegzToU8iYtiJVZhhTvwuR37g/dI5Bzu5GcmSubl1EMJinYCcqZGOWGQxbHO&#10;AWHGcAjk/eycAgJLI7JG/mnaxcb2kLAKeRjJJBOOc4GGPrkujSOWbcluyqzMNscI2luM9xgbucD5&#10;QSKWcmRHuolZXZg/3hu3dOcLyclvQ889CDKsRf3kQGOIbCkg8pizssYTPJ69f5DAwOCGFShYbuyS&#10;KORmxJhdoB2KoKhgR97HHyg9++flYA6SboRtZAQ3lxcBt33R/tfcHT/BpjHKkhV4huY7xEp2s3Py&#10;t6gZYnr2HbJqipS8yNIyZPs9uJJguA2FCgAckYB6D73Xjr1HzOEmBG6IqLtwy+YFXgtjG0g5PIPf&#10;lsZqTTL2YXq3KMsjR7v3dzGpMny4OVPXJJ9GxngkcOPl3Tvd2rRRMsZcbm+6Mjg8k9xjJzzjIHFV&#10;EiUpKVn/AEyC78iOUSQALuzujkUEjkbuR1xjH0644ISYwvN5Nmsn7uQKGaMIR3Ax259SN3Ge5rU1&#10;rTNMfSrGTRxNI7Wo+1W80Yby5FUAlWUDh2ZvlxujAxlhhznyTKs01ypj27mC+WxA65wM46YAGR/D&#10;gdqqSJp1FUimr9Vr6/1+eq1C1sBd3Hl/M6wqZCqfMpAIyT17EDIOPcHotrYtNctFHPtuM7X3ZYZO&#10;QcsOT8u49OffHM+nyva3i6nHPGPKVmZmX/eyjY9T1HJIbIHOKZcTu83nW0h2lm2r5AG/HptPBxjq&#10;MYG70FQg55czSfQgka6wbcp83Xb0O3qFwPbkHv74GVYwNArxPhVbO3zAcDGFU9MnHPIGM8dSalg8&#10;9rhggaQ7m8xmbqxOcE8bcneCQc467TnBL5f2XaZ5Nsa8bskkd2bHQZUHvyeeRxfQfN7239en5Edu&#10;lv8Abla4+VlYDcONzDP1xk/xepz16vupluZVkM0m7biQqh+8XAyMck8nk5JOehIoMgjXzbfEW7O8&#10;MMsX4IPTpnGeO2c9AF3mYIjOHVQWjZZd2T0J27h0UcnA4HOBgihP4k2RmRbhlV7gsWUZ+Yt5km4f&#10;LuA6Y79R8w5yDQqKrxsq+X5mNm6T5eRnGQGHfr6c8ZJEyyRYzEGC7lO1V6+/B4BJPqVwR3AEbIGb&#10;7YkfyyQ4RuE2k57jrnDAZPGccgZqwX4CBbdiq27eZI0gZdwG9sfTkHr2PbAzT7Ywjb8qxs65kZc7&#10;lY9x3PYgDAOM54JMzSGHzo3bzM/eXywzrhuM5UsvUkjHrnggCNdk9ysXy4Xny1ZiBnjHUsM/e64H&#10;cc5oJvdO44MV3TBNquCGyh+8PlLc88DIycEnknmpPKPypM7RyKzbmZNyDdjk4985xkANkE4ALY0Z&#10;T5iS27KI/lOOGAxnByMFRjPORjn2mgWacrb2QWMks26SQDD8cKcLg5PGf7x55GVJXM5S/r+v69Bz&#10;NOm61JZQ0QKxkkKVwFAz6/JtyBg8E4Aq8qW8d3tXcJP4ty+WyEtghjwzKCeWIycHIwcCKyhYzJtt&#10;jDsZmkRndXwQpCjA3kgDg8nHJ4DYUzE26pBdMFYZjRoyu5Dhdi9cgkZ4wfYkcQckve0X9fdfsXrJ&#10;4HRWtz/yyIn8xuQQDlh0BIOdvPQ5LcMVseXZ/ay7hYlZpVjWaPyyi5AZSdp2pnC9eAXXDEkUjQJa&#10;SXQs71vltyXZcNG/zgBRyuF2szdPU8HkLM3nzvBGRDJI5dQ2Pl4O5VVUGOcAdTjK4PKFnBJ80rrb&#10;8f616dBrQ3V2ix7mVmO4MsYCrGx2g8sN25hxuIHPDZJIbvtnuRF5XkpNyckeZJGGzkHy8kZX73Jy&#10;m0sQRiQWcF3a/bZLiNlWRk3QMEMnzKWG5iV4BbGAcBskkAU6S4aC5V0WIyG4ZXjkysi5VDwN25GG&#10;CMnjjGSc4pC5ui8/K39f1rcdfedLFBb3Fr/e+z7I8M4xIGJAHy887stgDAIAAptvGA629pa/u52S&#10;NFVQn2kEbVJHTp0PXnnJbJiNtDbxLdRuGVsfN5aZ3KpUAlyM4GD3wCBncwYyJcEwyWqyx/MrqxyB&#10;IB947s4LHgcEAFtvIKgUxW93T+v63/HtaXT5BsVdPFr5Mik7ZGDAqSAocgkAMDtYZyMHOSAxu7rO&#10;a4zqGxUjc4mUAMirjLdjuAKfJnHylVIJGJ/Acxt/E1reNBY3TQX0E6w3lusluQsqnYwl3K0bDIKO&#10;hDLuyGAw2l4n1TSL7xTcahpNtFBHcXEzraW918sQOcxozyMxUMX279xAbgyAAmKlOLo+0v1tb9Tz&#10;61b/AGhwUXs3f9L7338rJiWt1FK3O7eyqJlyqnpkR5yQxKnB4yDkYJylXtB0e21bVtP8PzaxY6as&#10;13HA19qKt5FurgfMzIjyCJGdt+0MxH3SxPOZHNKltG4v9rMpiebecgt1U7ec4UZzwAgBJO4HSsrn&#10;7Dqv24PH5MUnn7ofMaCRugX5cZYkHliBkFNuMOOGcW42R58n7OV7X8u9un6Lt66lnxN4auvCfinU&#10;NGnSHdb3cojmjxtMKllEwdSUf5CrZRuoAyflAzrS5+ywpey3jFVZf3MajDR7iI3UBl83u3JxlGGV&#10;IBqMm7updkwSGKFibn7HvMe/dxIGP+rUj5d7dMNgEAqLH2uFzHCt7NDne+fJlYDgk4DnftPzdwP3&#10;QPJ6RGLirNkWlypS176f8P02tr5s0blrZhdW0d3cTERoHmaJgysG3Ku5gCrZThs7eVHbctXUJVu8&#10;QQSf6xVl8xbLaWGAuflx1yw3nPVVG/lqfcNbfaN5WPzTH/pHl3CquQzgj7oIcKpTaQxAKjHO6q9z&#10;dW8rFmWLyTJh3SNGUP64B5+YPkMQcSMG+bJCsc1OFmv+B5eXkN1O3YXUr3aTSRLMMTSA8YQuWKud&#10;m/B9s5bOzcMQ4EMsN3ql1Gsl1Mr3MzTCMSLtDq4bAIbJIOOisoUjNEvmXDf2g3nM/KR3kYUjaSSC&#10;0hOVxwQVC4w33RkLc1K5e3023gtTtSFdqt9pVokXf0HCgElTk8ITzyRgaROi8o8sd76Py0/zsVbd&#10;bj7QkLXHmeb5bj7RdbQWGS5PQ7SI3+Y/d6/KVJV6G606NpZYZEChv9Up+SORcYB5BDAfePXLbQ2B&#10;vgMURlY7AI3VG2oWSRV2lsDjgbchjgEKHwBg0XzeZdJqCS/vFVnlLLuZFIDA5OAqndwzZA3DoGGZ&#10;aK5eaVulv6/y2/MmRXRZHU5kErB1aM/6xGLKoHQKwzwMkMevANTXFxC1w0cuxI2uJDPGHZuNyhxu&#10;bDA8eijJUk5yRTEZsF+03pjZreR4mmWTCIRnJA2524wNvCkBR1wTatp4lmBgnZvLEgjlKhkDIyry&#10;P742oxABONuMKKhkyjrff+v6t1LghhW2uLef5hJGxWSSTaN25vmyABxxxt3ZIztwCJfmS4Z57aTB&#10;kbYsaAJEOA/HAwDjIUj5iQccZpxkiNJrWZol8zLCQBg+ScclfmGT1AJVg3ALA0+NXcKYN3ybly2F&#10;OQcZMe0HA3cEsCM5JzkVhJnLKG7uaCsIwstrE8cYiAkaTEZDMMYydp44w2FGAQBjAqSwWKRFji/e&#10;LIgVlUBeozjC5bbhuDkDbuIGQCKtmTHEY5PMkfYrbmOGPGVc8cnbgALgEAHqfltOw3MHt1bYzLMq&#10;ybm8zHIAYtn5dzEncSSozkADnlE5Zxtobd/ZaEdIsZtFTUFkktT9shmmEoklONzq6BRtdCGO4ZX5&#10;QCw5FOC7nM+Irkt9oZTnO3zGU7mcDuAxY8EZ6nByagkuy8jXDX8io20+a1wdmM+y/d+fC/eyDyFG&#10;aljSUyborZZOjDcpbzJBncFz8qhQNuBkgKDjPFc+Kl7Sbkklttt/TOGNNwhaWvr633fbTz791ft7&#10;gQxLc2ax+YJNx8t+dxbg9ATxnknI3t9zJC7lpHAlpGs0FwtxHcPMsLSthowBkRlgPmO4KxJ3YVeC&#10;Sc4o863VliR2jIAkaMnAbaFO4n5iQd7bRgcjnmr0VwWP2F5I4lVlHzXgBTHA+cqFxhky3O0EZAyQ&#10;3l1NLnnYiPNt+f5/f/VzU0uS7jtYdNtfmDKzqEYEGTaOAo6MCVK4ySCo4IAXbt2g3ND5wmRcFY0c&#10;gxrnb93BCfeLd16DLbt1YlrJasygeYVIeNI2X97njbk4yAAAoAGAyHK5A262hmMwMtvJHF5kjbo1&#10;Ku0gxyflI4wFHbPUHkA+PiI8yPExS05n/X6/1929YzXUpFtd3e9lh2lVmLE7+3TcgJPCkdNo5wc7&#10;mk3Dy2/mvcN5a4K7m3nadpYbiMNldg5wD2AGCedtjveOzJZ1WRPvYj5zgHOOckjBBAACgHkGty3f&#10;975sS7W3v5kx3IocsAxJBHOeOG4HPORt8HEx0sfN4qH9f13/AKudNpgdIFO5V3SEK27hcgFsgk8Z&#10;5OeOOedxrctkEoJUSN83mRhlC7GIyWOD8o5JyOpPQnk87ZvJDGrNIojePYjKQQQT90MMFhz07kA5&#10;OSB0Fg0io0KADzGUYZty5yNoOBjOWx2HOOeo8epT6HyeMjLc3rKVVl82IZLKTh8buoPXvgr26YOA&#10;MA1aXzIvm+yryuFZFOW4BGCB0zz7Y68Vn2UwaNZNoaNh+8dgM5xhh/F6djkcfSr2d0SK8iq2webI&#10;pBz6nnBwSfU+p5yTycvKfP1Y+8WrQwhMx3CsjKS21Qcjnj1Ppg8cr683IJoy+BJ93b8okG0dSc8d&#10;OT2PXj1FGGWQFN7KvzgMW7HjkckZxjB6DA61chk2srqq52hmVkPXnB9ug4zyB9Ma0pcrOCsurJmW&#10;4kwf3jfJxt/unPGMjHP1x7cVS1BVCtFKjMzRnaBj7uPXpyc/TnOMYq+JPNTeobpxxnBx0BHX1wOh&#10;x7ZgmgjeJoZJGWRpMMmdwI6ZPvyR16H2r0Ix5tTKnLllqYVzHGDJEgYbo8Rr93ap659Dzk5HBPbt&#10;QkaMbgGjXDKFZW+7kc9MEADJPUY4OOh0rhDLC3l/Nu2gKV+XhSenY5z75446ipLDJJuhyo43Z4Ys&#10;QPTA6c8jOPzFa0z2qMl1/rYpTr5URYt5fmKxYSEjGFH8uhHQjp70pYjIfLClk3/MOygNh8gnIblu&#10;Mjrg54I0GDYUxSOzMSWZR/rOCeSfTv1GQOOOKF4I/PWBWBzjy2kVdxXjgqfvfdHToNvY8dB30XrY&#10;pXLAP5LL94OI1G7a5xyMdO/PU8hWFPt5Wt4ZiFZlkOY2m42kHIdevG8EseDg9ztFMaVogYP9ZGGx&#10;IisRkdM59u+Rxg5wTTUWNzuMeWSTPzIf3ZHTPB6AdARjPGMYrmlKUZXR3ct42ZJBFJJIqF4jtYrt&#10;Zz8nyEBQMEgAc9xzxwQTNGyxXCuQyyfLiNVHGQTjJ3YPA/IjGBmofOdYwsdwuf8AbyT14Xr146Aj&#10;pjqCKmdY4mVXbYVDASD5eVO0dD9fmAycL0ArEzlruNuz9nha2jLbY2xtOVCoFHH3iQcdxjHY96h1&#10;GK4BPnBm3ZPythHzlSCeD0x06ZAAOcNYkiaJ2WHeNshCxgFtrlWwowOMDGcehyc8VVmlgEStFLtP&#10;lt5kmNwUY+U8ANjJx9R6qQSw6d9LFOSISFYlijMhOT5J2+jZGcnt9duATg8E226tY42gL+UzEsq5&#10;3I7HOTxyTuILfxE+y1KIZJpZbe427dyo4BLbm9OhGeV6gjnkjtBOZpFbzboowQH5sg7Cw5x/EP3h&#10;xyOG49KnY7I9F/X9akMm6XhZJFDMpV0T5TycDAOCSCOAQSD1JAFMZZREsEh3fu8eTG2xtx+ZU6/K&#10;CTnGOMHqMYlmgu1X5Q26NSjStGG8okAjIBBHI+mQOndb6KOC4a2shlXYH5VXO044IyCW5wcZ64GC&#10;2ark925tGWyTISxaNYXmVsrtiVdoxwDjlvXJwfYYPdby6VoW3Lt2szSSecVyBghsbeSCeCfRcHkC&#10;otyjekbrG3C7HYiOPHzbjgYHPzY45zkcmur8K+ING0Twhrdprfh/TLi41F7YWct1biS409omO94p&#10;RtaMSKxVwCQ4PzLlEdezL8LTxmI9nOooRs3dq60V9vN6ddypSjT1l8rbt9Pve72W+uxzLFgypuZN&#10;0g3qsYwG3dh3IyDuGc8HAyabLZ/aJfsrru3TY9Ru/i5JznoMEYJ69ch0LQoXaATINwCJGuOMKzY4&#10;B3AEcY4PYnApoQphjGjYZGt1XCgsCdoJ+6OQvbavuQMcLD3o6oV5lVJJ7oK0e1QjKhIHzEt6nGVy&#10;TgDrkHHDGN4kClS5O5i3zbduARkFcnoByc4GRz0K24Yny4JmdeTKykBTgDBAK52lcdAchSBxSAQz&#10;v5aRSBtubiNWP70855HtjgggYOck5Aitv6/4YhLeYjO8i+YuSPMwCq9Qe+Plz24yTtIwaa7bgXxt&#10;eBX8razYhz03AdgQVIGeOfcWFaVJpDJ+7aNcHzPlHBXI4wVO4qccgZ+XlaHYIywzyx7GjVi0i7Sh&#10;OOevyjAxuBPr8xHy6fCac1mVnVYyxmjdsL/q2jJCqOcDgKCNmenRBnG07Z0Zt3yA+Wzb1UP8qDOA&#10;GJ45IJzwN3y88FWeayzCJraLdHGw+XlR2ODjKqDgH72SuDgAClSB/OjcRPwwIGSfMUj5vfoR0LD5&#10;SMdKu4S2/r+ux0nw78H+LviDfSaB4A8P3WqXi2ckpt7GBpHRIz5jvwd21cliQDgDd0zmjbsLeDzJ&#10;k2xrFmSGYMygnJ5+XpyegJ+boMc7Xwd+Jer/AAn8Yf8ACdeHNQuLPVLe0MelzW1xt8u4cKhfhjvT&#10;ymlXbgjL55AzWU5vbu5+06nd+dNI27zvMXBBCnduX5em1shvu87uBWNRe7f+rE4qOBWFg4OXtG5O&#10;e3LbTltpe/xc17r4WndtFzT3jURxSSrtXCPHtKkMQ2Rgnn9AQWJyQa17OQOd7lVTy1LYYcd1zk4J&#10;DYwPcEZrKsbmZ0KHMe51b7xY7mA52jBHTAJ9sdMVr2zfKPLKtJtDHlcq2T0PQA8cgZBPXAAPI43P&#10;nMTuy3bPMj4fzAVbgRZOMDgdugbt7cHINPVY7c+ai8dF3LjzBxxz3wO4zhQCCKZEvlNGpAG7aPmk&#10;4znrjpnv378E4qS3LJBuMLR4yVVGOF54HrkdPpzWXU8yXckB8tTFCY4zkj7zcdvxGB+OOcYp+xJ/&#10;3IUo/wDAq55HrkY2k8DPTIA+m9f65oTfD3T/AAw3h6wh1K1mnf8AtS3jcTyRuV2RSjIDFWV8Mcnb&#10;IqZ/d4rDLSckdJJMbuTnnJA49evvnoAAO+VH2XKuZO6T9L9CKvs4y9yXNonfXdpNrXezuvO107al&#10;WeOOTh/L+fPzMwUbiT6Y4OPyOeowas7Dd8xDMeobGADljkEDHPUY+uMA1clMqy7ApVi2XAbo2OcY&#10;4GefXGO/Q1XLyMr7GY7sZjXb36Dn6DHXJA68U4xtE1psrt8wUWvnfNJ/rI0A442jIPOMt7ZORjk1&#10;tWtpF4t0i+vNX8ULbz6TDD/ZumXBZzdQ+ZsxE2cIY8h9h6qH+YFfmx8AhZtkjSbvvKvyljng4H4n&#10;0x2wcR/aVFi1sWIDdmZjvOOMj1BAAOCcrjrgVpF8ujOynU5XtfRrru00no1fleq6XWulyCVNq+Zg&#10;MI1UHcQ3GeQ3bAJJxz24zyK9xGyeZMd6sA5wqkbiMc/Mee3rgetWGVSFEp+dkO1to2sORgD1xjvk&#10;gdDuNRxS2skiiaFmhLRNJHHMAXUnOfujlgOD0BPuAbpx5pG0L/5lKC+fTA00krbliZPvKq9GH3WJ&#10;B65PQY556DJuBADJJMtvuaPzFj3DhsEbmHUAEZ98HnqK3NYWCz1Q21hFII1YfvLgAsoDEZYqBg8j&#10;sF78DOcW6EywyI9t8zPnci7eSBg5OSxA9+QR04J7OWUXydj0cNaT5u9jMuvJjH2iaRZiV3OxTmRi&#10;CcODz83B4ySADjbVSeK2RXMupxzRxkyRJLF5ysCGJYktzk8k4xjbjGcDS1hyo8y8UtIrK3dcLk42&#10;k8A5IwTkDcVGDyMu9WSVWjCTXCN+88xCWJwcDp1bg5yG6LjoQerDxsexQ95L/gf5f5FW6gZmED+c&#10;rJJgiMbGSQAnIZSfm3MG6Dkk9CoqoJU8s284Vo5WRYfJnkHVdyrtIAPIB4wSCMnruvxTMha4kSGV&#10;ti/vZJNys2Tghu3zDOSeeOAdxObcTG2LwqOjjyo13ZVdh4IHfjqR03bhjgdr0PQpXldMIZDDcebN&#10;EznciSfZ12tGjcbPUcr0BGd3bJFQ3K2dzEqWioxhLH55R5iN5Y5XAG08YwDkqmABzidrW5WRt0JY&#10;7QEjy/KMy4ADD5SNmcEnBAJI4UJKWuJ0SZPMSOPYV27vMULt5YkZcKD6kZK8YfKitDojJc3Mv6+X&#10;mMhxdTpHbzQtA3mSbwgXKqhLNnPIALcheN3Q52NE1vJEkaXrTRBo4x9n+6oKr8xw21RjevtkkBhx&#10;mWF71bmK4hvJDdecfLud3zoxPy4yQCeOfYfw5JDDN9phh0+KfdxGIJGjLZBG5QDgc8dsYJByM8dV&#10;OK5S1zc2m3X8ddvT18iO4mWNvPmk8ncyt5Mh2ZVTtDZ4G7K9TwSOoA202GcGaFrW4ZRHhpFERVT1&#10;3O0g6Hed2G3EPt5yBl0S+RL5VxHsJZXO1DGxUYUHPQ9MDoATycZWrXibV59cvEcG3Zlt1hmdbNUk&#10;fy4xGC5BCnKqoaQkBmYufvbR1RjHlL0+G3z6bf1ruY7TxRWePtDr5NuEWMNzGuOWGGKhQELbgufU&#10;8bjLFLc2lw14InM+W+5PuZmJICrnknOOvQjOMBQzLjy4QTFC0KvIHkVcKuFLfJghW3BS3DAcgnqC&#10;tJPa3UsUSz2rKTH5qqkbszsAdwVMAJnaVOQRng9AKl6nTo99n/X+fce8D2qQ+fbTQKki7My7ACDw&#10;ehU/xH0BBzzkGuHFqkbtFAjgZhaPOR8oyAU6chQcHnIyFLVPLNLYlknbaFcrLHMdsYkYEbgrZO9T&#10;wcAk4K4GCSlzOqQsBCluIkKm4UMwQgkKcj1HBI+8ST/ESdIxCN+ut/6/rfcjK3UYk4jbcsYVpMjI&#10;GShLA/KAFU4GMnO0napDoxHLPEYz5LMxjk8rarheMEFMY+ZhyOS2V2jCKZJ44GdrVIFO1vL2tC3D&#10;btoDEAcsBzgbiwPUYBIZHeY7pmDOrFkY7vk3FNuAOVwGHPGcjBAIo5ewOXu3/rb+v6sNgMkQDzTm&#10;2zChX5N7GI/MNwXjncw3dCflY5zQrWsdq3nyx7dwZlVg655ViSWxnIOCxBBbB5CmpEs3UxiE3H2a&#10;KZlik2FlAKbs9doYhh2C8/xfNTpL+6EXnT3L7TgRyTSbtpyRyQDnpzwDnKjvUyJk77f1+D/WxJa7&#10;blPMe4Kr5wXMEm6Pvw7NkLtXgKTjGBjCjFbak0CxWaKJP9RblVKYHQA8FsEcbcfwk/KX4sqZYJ5E&#10;mb95HtkZPu4IJ4KgkkndzyDlWwBuwCa5t40BnZTDvYr5kO3zGI5Dhg23LbPlGBxuPO3DiRG6lp/X&#10;9f1oV4ltppV+zyhI13CSWWcKQp+VcFfmU8jljk5wCRUZgX7bDPBJNu+YrtAUhgPmHHG9mHJPA5GD&#10;irM4mWV4j8qyApFD5ByMgtGzrg5wD06Y6D7oqOS2gkHk2dgGjYHDkMFZTtKgcnzMqF+UHJODg7AD&#10;qXGX9eXnf+nsVIIFtZHRJlRVkXyVdW8xgeQnK8AjLEDgFF4OGIBb2Uj/AGq8uIvPuJA89wqqZPug&#10;AjdgFSNxIGFI6EEVMIZoJWgtbuOFY22p/ozMm0DaCQpC7j05+Usx2+8cFvatsSG55t9mQZOByOd4&#10;HQBMbgGxhuuwAbR5Tbm63/rz07+vmVVijmt98rTR26sAzKwwGKbsDkDPzZ6nJyw3bsUzUVs0eFrY&#10;+cYYFN4s237ysAUHbZu+6uO5z8yAidrZ5oreV45t8y8L5KsPkK5AHzFVG7BB3EHP3skGsYf36AiJ&#10;Y1KsgkmDSRgqFyM/dIATaOMKDwTyvRT3OiDvK9/6/r8ipqF5Pdu0c8l35scgMv7wN5cioEyWxuIV&#10;N4GAcYUHg5NK6uL+ZJr3cW+0RssnmQ9IwvUHlTGc7iTwDjO4ci+8DGLymtGgb7UvkxqxDImDkDhS&#10;SS2chSAr5IxnNW9lhSCWPUJoxIcCaRmDFx85YnLN5nzbeRncsfY9e6NTod1KUY2SW3/A/r/Naujc&#10;JNBL5txMUQRq7bpmVg2SAu5+W6KATyCzErjNV57XyHUxThA7BvlQspJQhmHcNkE/dz8x5GdtaF4J&#10;7cs8VrMu9sosb/vNwB24wAM5YKeWboQOMmrI0zXKo0Ui4ZTJlmUudoPTI6DcBgHKsxG5l56InZTl&#10;Lfy/r+v+HKlrepYX8d/Be7prfD27NEMFhhxJkFuRjIyOqqcZUYiv5Lm9m+wskbLIwkWGRVZUZkxu&#10;PHzEL8xwBvKtzkEmcLK6GOXzmZo90k3l7NoyPLyAAegGACASBjBAYVktYy+5g20CITN/q1b5COQc&#10;A8q2OmCODk4PRGTtY7I8vNzPe39dv8yjJ9jG6QAY8xUYiMFvL+XIKtgFhjOT1weRgGo41SOVZZoY&#10;WVThTJcbhtHAzng7Tg9Npwuck7jecqYlHmwqrZwofD8rg8HdgY2/Me5IG7Bqo1uIFVpSseQXHmMA&#10;cpmMqcngbl2YPI9+SdtzsjLSw/VfDeq6Xb2dzeQR7J9OhntTHcowkjOVB6HZhg24HlWAByAGarZe&#10;Vfp5X27FvDGQ2fmDuF4QcrtX5dreoyRnaBU9xcW18GhdMxHKx28e0bV3ncFXjaCc4UAcctuwcxll&#10;s7mSVm81l/eIjKTvwW27fmBJH3sqACSONoOdFZbFwlU9naXxeS/4fX+vSpdTXVvdSSQTrHJGxLSS&#10;Scq/8JI4AHLdz1Hyj5qrs7SxKseVxNGFjVuM5VkJIBz8wXrgMVUknHFudRcpH5cX/LWTam3J6jaF&#10;2jOQDuPBySSATgCF5kmhCm6hMcq/MFX5UZlHzDn+8M8EkkYwcnJc6ab0Wn9L+tBnmG43RSQhpNxV&#10;mQqWxzuK8nqWyeD93JAJBBb3chMn79ZFwPkK8NjA3EchRlxkZJG7GcHcXTMVKi7l8lNxJtxLsAXJ&#10;5A4Vhu5DdTj2yScRNbRjiRo1ZYppZCI/TcwIHAJI4POON3WqL93qiJp44pH+0ZVkm+8v3U+YYBBH&#10;H3h68HgLkilj8/e0bQ7lEjLt3bWZtqks2Ac9B65JGeOaI1MKSAQ+T5iszAxk7TnvkhiobdjPI4J7&#10;MTy4443s3n8lJBtWNm5BCrgHPQk7N3pg5IxgBehN/Z97Nbi8W3mkheUjduL7/uu2M4GNrpgYHOB2&#10;BqNIrRYRbujBOPmaEtnqOud2Mc+g5A4ALK5MynEUO4YOTHuyqsc8ddzE9M88jklSCa6VmkYXEm7c&#10;2xvMHK4HQ4+YgjrjkjjbjnQj95sS6sPtF/8AZ3ljb5UYtHL/AK4spDEZ5QHhQSMkcnPSqsZcFbcp&#10;5nlqUjXazBeRnAIO45O0Lgcr35zNI5S4Znl/eA7gqq7ZB6A7QSyk7SSOcDHqS6BoHRpoYZB+8Cbl&#10;Ksu/hOQi9wQMhmJ3D2FMF7sEu1v6/wCG/IIrfcjLDdrNuCll28Y5I+Y5z0X5iOm3OMmllggeGZLc&#10;z+ZG0hDfM20hTknB7cjJztwwAzzUZItizT/vFkbO7d8yZwOCBkYYEDqACvJA4s6ffSWlz9os0j8z&#10;Zt3bCY0TYQw45XKbR1AIB6/KFCZc0Vdf16/8N95HMYQRLHC/2eUbozKqtjbyT39gSCerHk4qa32S&#10;TRzbZDLNMVw3ylhnvuXBAxz1ILZGOcNjwrfaxHNMvnMUheXkkklRlV2ljkkkgHKNjAPMq3HkLmJV&#10;ZplaISSMdk4znaSMEkEjA24LAYxkUjKW1rf1/X3/AHsYju0Ii8+SONlzIvJKjYN2M5UjHYkBQcHJ&#10;JqZXVmFtHtmYKC0Sbm8vcQWC5zkjuSefQZpu0QzrNJKshXLMnlhm+XkZ9OuT94tuIB+YZmElxJku&#10;zNvVnIX7wG4tnA6gAepP3T25DOT6r+vw/r7xq207tFbXduqlY9hiKHKsxAIK+hJHXAGTknjNhpLi&#10;2u5hKJGkjYyDG5d7EkMSeCpwMd+ASdoyDDASzYt1cRvKrwx5YgDB2/Mo3ZxwCAM4b2Af5UbozXJQ&#10;M2QZDtdSMDaODjGQ5LcgehI3KIzlvZ/1f8fJk6AJdtsIleNf3iyRrjYvRuTzg46gH5F5G4ETBWWx&#10;aZ90kcreXGq3Ay699/pnD8g5bczEgZAhCxxukUELNJH+6LPGGYPgktyPl+bA2/7J56FZnMCW+2SS&#10;PcuUbdtw68cH5iXI+YkAkZYHgc1LOaW6+X9aE0cTSxyEopmjUK0aqNoBAUfN3U4ICgEAL1OAKvW0&#10;rQSJBNOslxby/u492/O/g9V+oxht2PugE5pxrIkLbJZGXYWhFxCFIAyeQAdpX5huCkYZScEfNc+y&#10;xENeR3FoY2kaNYd/zRoOFBU9OjdAdu0AL9+pOStbZ7f1p89f+HLkV3Dd37IlyF2ModbdlAj5wEAJ&#10;zg8KY2YHCYBboLVk0TeRbTRN1kyiMQ0LKOAATtL5BJG04BzkHdmnC/mBfLkYqsrK26TIGFUFVOQv&#10;dscKBk5zxV63a3EYhmx95i+5lzKxcbVxwSwYL8/LYGdmMSjnrHnVbRjZf1/X9dTUurqTVbmS91K4&#10;eWSfcrO8YAlyu3YcDgnZjA3DvgFSlX7O1ie6jjbyDG0ZLSMvlo6/d2rwVVQAnccOBhim1smwiSMC&#10;GO4DSLHLu2hVjlYOC3J7KN3Yg99201u+GxHZXtvqtxY21wom3SWc1vHJHK3mAqCpJQozFQVb5SDy&#10;GG0jlpQpzxEVUdo3V32XU8bEctONlstEl+m3+XTRnXePvgN8TPg/Z6XP8RPA0mgrrWjWOuaPDc3E&#10;X7+zud8kcwVGJjAMTjyX2yRkYaNQRt52NZkPEy78KFj3Bmk75/h3Hac4OSNqnpgnoPiF8YfG/wAV&#10;tTk1fxVr0t5fXE7ySXExLGQyljIxJAwGJIBCqozjruC4tpJDlvLl5IwFDFBuJ6Hn5hlhnHXIzjDk&#10;1n39lxxNsDfkst76vq9dTz69TnqSlGDjG+ib5mlpu7JNvfbra7tdlr5KFt9zGXxu4JBk+cYUjnJG&#10;3PU4LAcgc37DUbzTYJoocLJNCULR/e2lt208cDOSE7luCAKrKI44Gt2LKvmJH5W0rvJbK9emcD5T&#10;2z8x6m5CI7S5jPmXEXlqN/zFWfG0spIPUdT1xuz25+cjUlCV0zhrOMtGrkUFpHPHiSSBxJHneckM&#10;23G0gDIXkDdwR8oIwFp8SSs4t0ulRo1BPy/ODtP3gOVO0YC+hb5hgg2LeBjH9t+yxpFD8kcky8jD&#10;rjacA7CWIGDjJPzDu7DtagNOrcM8Plxj5QQ3B6nGcjsS3y4Ujh89zCVTf+v69CqbcTwfZLx1YwLi&#10;SOTO2PjnkjqpK4bjAzgAGpfs5B866jEJ7eVkeYAAAp2qvAOecZAGADkVZEk0brdxfNNFMyxzM3+q&#10;lB3ZwepBBGw5xncOOKLq3glLqf3kbSMu2PhjjJJK5xkbslueSDhSpIV0Z+0d/wCvn/T1/MhWBrF9&#10;glEPyny3Zfm5yd3bjarAcrkp6ZNOghupTu8z/VH5dm4lVBDDjPG1ieQMcZwqnNWILdkaMfZxHtlx&#10;NtYBecb1LHhBgHKnOevTqyON0iWS4EYb5RApXaVbcCqc8bgR04AIBGCTSuR7QQidArmbzHVW/dsm&#10;0DBACNtHCKCBgHG4+pBEscJb5FkaONo2IVAflXPOMMRleMnOM45PFL5M80bfaLby1fa7R3D4AU8D&#10;PGc4xjIJGG4PRZmgVlERiXfJ87BYkYxtyNx5wSGbI5x8rccZpbmUpjXWIQyTSqysrMA0kYwMcBCc&#10;9ucdhzxgkmxEqrKxKs2f3oUcScDOQeDuB54znk5zil8kiTeyN5k1xsV4TtL8ZOASevuSMBc7scvj&#10;jikKvDPHIpbB2swYbe+PoOnGdvA6McpUznlPQdAiC3aW2TC/KVAyyluh+Y/gOBnIxyVU1ejvGEvk&#10;SzswkUZded34EHggkYGepHPzMYI0SBYZIZnkLdY92Nrfd2lucNu5xjA5yOAav+GG0C2vt/iJJ5dP&#10;ij3SRafN5Tv82R5chV1UEnJyCcYwSw3URj73Lfc5ajjLV/r6dm9PxGW5d9oNz9oWQq2XUlgOvIwA&#10;cqM59h9asQZ8pVbyV+YSMFyAq8bSOBjqO3Xvgk1WkdZbt/Ln3uu1o9o+VmU9fvdCQMYOM55yQBYh&#10;/cs0JlaMbd7fvsY69OgHTsQSMnOemUo6nJU/r+v+AWrZYZwyLNHIDJmPcdyluQBgd8Z9cjnPPN60&#10;d1ZSsTFl4CleBjsMHA4+vPGSSM0YstKzbMspZlwcnoOpAGODjqMDjPG02rVt8EYeQbd+FDZC9Dnj&#10;OCNxHOOvbtUOJw1UX4m2hhYlmYZClN2R2UkfkOxHIHWrcJOC0Tyc/MzADPvk45GPc9uM8Vn7oJIp&#10;FkO1eV+7l3bGByxPoSB79Tir0Lq0u5FGFB2jaSWbnGTx0JHXnGeOQazcddDz6kdCXbGWZFiVicfM&#10;Mrg7eO/BA49R9eTYhVI08lDJ8oGS3Xk7unYZ5/nz0lOgX0WhJ4lmkjjt3ufs5j8wNK+AX3hCAShK&#10;su/kZBHOCKhhZ1GEcMN2V2yA5x2HHPT155JwTzVpIwrU6kEuZWuk/l3L1lPJG2Y5vlI+b5cqyjgc&#10;cg5GRg575zzWpb3nyb0C/uxuRVwYkG4kAck9W4UEAEkYO84xrbdsRYlf+E53AKPTr069T2/GtLTi&#10;yzwyBlWRZF8uN0wVbOcklhgc9zx0OAMgjuc0ZSTsmX0+yukcUrLCrL5ojh+bzGJOAMEYG3pkcHIP&#10;fOheWFvBbLslt5vMxIZY1G1R8xwvORwoyMdVIJG01QsnWOH5XjR5G2+c0nOcjIyRxgsOR69SCVFw&#10;D7RHh7ceWzcsqnbuUDeM4b1PHVQQM4ODVzaMYcjutbf19919/qy9GwKJuaOBWt1EcMilU6f6xmyM&#10;ENhg2OQ5ycYB07WO6Eq2URhXbcfN5K79jgLzhRuYqMAKNpGFz8xOM/znjnSRvtKuW3s8cLbgu7ch&#10;B4U5YuQVO35AwA5WtSyuF8+SynQ+SzNMtsARt+UZUHIy+5lPYqeSOWK4yPWw6jzWvZ3S/rt8tui3&#10;LMK6uIo502xq1urxhzsEgyGIJJ4ckHCsCCpHOCSxLcWzItss3LzSRT+dchixA2gfPnIGBx02hO/z&#10;KtrbaejPcpcNGbdo5ZmeQLskEWEGNoGTkA8ZXftxzlbNiUvFmutT85mVQI0hxummV/usWJUnLgtj&#10;595ABBjYUHpRpylaKf66LrfS17Wt8tWmNaG5Yxzw6f5EsEcYEeBtQkBRjIJUeWmG4PoAWUFr8Fjd&#10;25a5iaPO4tbBW/ef6w8SHbj+IdGwpzyAxJzzG1wxvZ7BbjzlkZ1aPc8YLDbgYAJIDKy5I/vdwbBn&#10;+0wK+owm5YqHnkUM7RpsxjChsZUEMCBuDngAE1nI6qHJGTlrffsvV2W+3lda2sCPZ3ESWNtchcjd&#10;GBJuXbtHzHjgKyY3gg7l+YqcAR34uZ4vtBeP7LKzJI82GVYwxwh42jG4sAXB+UNnOQbgglhYfb7m&#10;4WSadRGrSc5CDc24FssQoySeFbtwChi8q5W7W2ZZIYpG+0tKMghRufbuO1BypG7BLYyp2VHMnsay&#10;pTlBp6bLS67aNa20vvbR7plOUfazGJrhQzKU8tYwzxArkgFstkADjPzAk8HBMHkXC3yvBDMzyqLe&#10;Ro1wCdo2uFZRuwAzFSCeNxPHy3ILIXEAtUlZopISrSK6s0i9d4JG6PAcHB+6ZOBg8Ngtrrz/AN1Z&#10;QxiaHdMwJl89WZVBBLDdwQB1C5y7HdmnzWOSdKc7Oz36X/Dp89NL284Z/Lkd7O4Ikka3wsf2klTk&#10;swi/effLED5hhgdgAUgGpjctL5dxaStNFG7u0kbFZFUZy6gnLAnbzk4AYHbxiawRBB++TzsqI4Yk&#10;mRVMZcqyt22My7SpyDxjGOCCGO5n3m6+0STPHGsazDayljkZ5LEqWxuJx98ZVVYBcac9Gnuu2umt&#10;vPbzvdNcugCHUbm7+xWpaCGDeMrIzLuRzyIwrLsB4IBDgY6YwYwbrVZstD5uVxIpmaRZVJQrnC/d&#10;G5hkKPkbjI4WWDTZZbeOKGWORpGLRywqMltwLswZty/xqQCpVmwCA5CvaT7Uy3UdszQyyo0cMUe+&#10;QtlF3AnJ3AsAcjsoyvyglzXlly6389mtvusu63v1ILcuNPVIrWXN3HuhVuTMByxK5bKgl27glzkd&#10;GZbw277Rb3BbCsI3gi2lPkbETDHKld5U7ujMBuBZ6mHlQQyQeZIt1t/0wrIGJQbUYMCR5iqcMWPV&#10;AwDccWmCLcLEssO5tiHuzfKcLlmUBjk4XJwSWw2DhcxpCi3DlT7f0ttb/dp1V3nu/l285tfPO6Qh&#10;riR9ilgAf3gIG7B28gggjAyF3HQbQL2/t21WDTA9vLI0MkzT5LuEX92JOqkgPuI3BSq5JGQZptO1&#10;KOwXWbiymNuq5sW+zuAGYf6vegw3y89M4CMe5aS8W5n2xeZIH3ktC+WxtIDIRuxwW27Q2FydowXI&#10;Tl3OynhYpP2ib2aVkvTdPRu6trfqzJgsJLnbHcqiyKo+7bg+Wu4FY/lAwMszDkH5ScqQHCQaZbwT&#10;xQRRKy7SyyLDxlx9xuz7txPX+JgOTtrRexhjaY3T+XbjllWRS4XCgPIy8npnkjAHAJY5lFhDPL57&#10;W/7yOdnU7QxViEwfmUlTyuOhIwQSFFYcwRwce2q01vff/gX/AMmUjaXcha3vZbqYbORcxhmQh9wP&#10;CjsenC9doYHIhXTpH1Ca5u7GVpFnBjdVQsjMXyhySwU5O07cgZGMjL6kFq9xHb2lvK3meYp3LhlU&#10;ZBG31G0oR04HLHpSPp32i5+1GHdbyBCWmBfagKMCBlQTgYUEA4VWGAu13zlTwvMouKb/AOG63vs/&#10;SzZkRWE1okcyi3aONfME1tld21UEjsAAAACMAbgcMAckU22sYLfy4rVmzF+9lURgtG2X3blIOGBO&#10;d+AQDwAMbt2WxQWDSXVy+6OGQCZXX5dhwfmwAo4O7Jxg44UgAuIZfI/eRtukVjMv2jdlsvleFJ2k&#10;YwOcjgknij2hP9nKLvsrX69bdb6dO+nzOfjt4ZpFmka6DSSMGZlCiRsMxUbSWXG0qAG5wxYN8y09&#10;4plY3gjX7QvmDYvygMRhl6BMlkGfpnna5rWltLnCypcK6NJiPawB8s/KenB2sw6jnaBgMww17Vg2&#10;4wbZBnH8JnUtnIG4YGSSeSCCemeZlIhYOUVb+ulu+u7X6t651taai3+jwzCSNZCtuszMQ5PRGO0k&#10;9ASMZwW3bSgBiihElu1ugt1jmm/11vhRGvl5XOSRkY+6CSF2kcIAdE29vMrW9zHJIzxllt48riMx&#10;nLc524A54IGOhLYZ89k8h+zT7WYN8rI3khmyVYAbclTtAw3LAjGcjMlxw7lH0/q3lp2v020KotTK&#10;st8VMUZ3/vo9zK534I+9heU5YAjPIxgk07vTo9Nt5FtrSL5Y5fLjZiqknJUOGAB273X5xxkZxkmt&#10;a3s5I5xJdpH5u3zHURgnO4bO2BkKwYZIJPBA4Mb293C32aQszwsvlrdR+XuxxkBhwx2sN2MnnBxg&#10;iQqUOaN+Wz72V++3y7brVtlIW0iuLq385lkYGOOFA6oFbd5gCk852twCu45yvmZDY47yApE80kQk&#10;YeTLLI27P8MZJxxuIX15UEGrr2qyHbGYpPJuGNw0hEW8BgQF2lgoB7/M2WPIKgGOEPHZxrFFu2RS&#10;sRBF8wwozgYPIwi4wNx24J+7Wb7B7Pllr/W1/wCl206FKW3aeBncbliwit5ikKvmH58cdF+YNngq&#10;cBVBBWWKOT9zAGbf5pVZ7c75Ax+cYj3ZzKyqxJGQWXBxzalSS4lW9luLWSPzC1rDcbiN4IwSdzby&#10;SGxjBG7dhsjMlpbWyXUhlnjPLRxspy/C4KkHJyUQ98ZD/LgkVHMHsJSlZdbLXr/wGunptsZz2kkA&#10;W5n0wTz/ADQ7mk4ZCT8u8ryWMhByRubGTmtN1kLySNc7I7pVO1m3qgC/M209WHyg9ydvI4otop7g&#10;xnUjHlljWRVzIFb7xTuuA3CrnJUnGMHLrLcu0s0KrcJmRl2qWRgB97cThQNvPDEdQCRUSkdFCjy7&#10;bP71bTW2vX/LXdk8lldXc0VykbNGjJdE4YFdwkyzdCcMSRkKOgOOWswRzRFRDfvuZHkkaZPMd/kG&#10;JBub5ck5AO4YZshcCpktrkhJZyV3xsNt2vErbhtIBOWwwUgY3MD2GKbDGmmXCywBo3aJfJjWYq0Y&#10;b5inTjqDjJICZGANok7o0pRlzS777Putvu6XfSzIZLSW2kV9Rsmjt2UTsLqPCyR4G0uNo8sbVBVs&#10;fMqkcD5aLywgfcRHPHMdknkbChPDYy5+UupYseDtBPQnJnup7qW4E7XizTP/AKmZ5Gfe+Bt25J3Z&#10;IJ7n5FXI4FXdHsdHD+brc99DHDbyDzLeMEysFbaCWAXACsd+QPReoqW/e0OqlQjWnyLvu7fnt522&#10;3vds5+Y/vPsyX0Kq1wyBTHHJvXauR2xg4yx5GMYHBNe8tnEZtjtVt5C4jJ8vpGHYFfmk3Y+UYUsy&#10;ruJOW0NU+z26s0luzxyRFl8yPow3EbmOccYIPOAvHCyMrbmVY7RbMWSszOhurqaEeayt0SPc7bAd&#10;uc7W3YOGyM1UdThqU7cyb1+f9bemnna/P3DSy2shuZLeK158xvJ6swLhCA2QQ3KIGLFWZiV4Azbi&#10;FbWS1S7sbgs1w/8ArcjcmQFQ7wUIIcq5A9chiADsXgllt2vok+WRSIYSwzdcnEankuvlZ5wcPkbl&#10;BCHLuiLa2GqJKzNJJHuC25MOWL8jcB94kjcTkAjO44Y0eLXh+V7+Sael/JWto1dt7mTPNFLDch0l&#10;kijQvdFcmSbJDAPksPvtyvOOX6kE52tfaftEhlubiSS4nUKuXZXyQF3EnJb5SMBeqYGOMa8gHnSv&#10;Jd3CSLLuV5E3GaRiuzKsPlBK9sBgI8ZKEnLSJFEg0sNHcZzNuAiMgxkKBj5TtbdnhTtYkMFLURZ4&#10;uIpylp/XXZb/APDNpswbq4e3tY7iGWRc5HmRyFM4w2FPPKknByGIkHGG+bPuo54C6iSTzth5xsK9&#10;wwweQGLYxnse5FbV+8MjLK0cyvJjzI2jKLKx5OSe4LFgTkKOPmB4x0thcX2yO5EfmMBvm+VWJGCS&#10;RnbkjB7Y68A1puzzJR5ZKz9P6/r9TMvUDbgXUbWO5ViOVORjBGB06YGc/gDSmBZwsgXasjbMMG2j&#10;7oIJUAc7j3yeOSeLlydzCCSVZduBjbuI7cYzkd85HHTHGKMyxDy4kddwVjK0jHDE8kfTAHHXbyQR&#10;WkR0/Mq3W193mJGjNHjagHBKZHGT6EZyPyFVZfM8uH92reYpJRdyo+AAcfxY4UZx0PzZzk2S4jh3&#10;5x822TllV1yeMZxu9ewGe2M1Lt2QiL+KNwJN38OQO2AQeOvsAOlaJI7qa1SJo/CmoSeHJPF7oI7V&#10;bpopHkuoo2e4IJAjRmEkhH3yUU4BUtgEVi3TbUUA7vveUchiykngEAcdufU4PQCaaWUwiLdCWk2q&#10;+5fv7TwTjk45C4HPHPY1p3SZxJjfvjKSfvD8ynJGOvT5vUZLHkKQdKns2o8ia01u73ffZWXl+J6V&#10;Nbf1/Xbr/lWuwqMdkSpCn3XabkE4PGF+YE5PABXJAyW21WmEc0kkiWzNuHlFfM++SM7W6lT8pJOD&#10;jJ5yOZpJlg/0ma4K7R8u7+E7jlsDqAQQM9S2DnnNaeaaN8XZdZlK7VVkJC7t2GOcEY2H0BB5GQQo&#10;q53U4vp+v9ev+e9VZyS0oulnCuxbYyn5R0dflODu3nqQD1PUiLMkGBbxGBx+6ZYVK4YsACxQAtuw&#10;oGMYO0AHcwV10GUvZXI+Zox5all3jI+fd13D5UJOAT0GM5qKFoDazTXD/MqFPlG4dMZfBJfIPAIA&#10;GcYIAz004ndFK1/6/r+vWmZtkZcyIq+a7xMsisMAAsc5+YnG7HC9MkHFK2m318728e3ztmWkdo1G&#10;2NlDM4xtULtGQc7Wwu7GcsaUpcI0kkqsjZuAOH35Yhuej4XOACfm4OCTVQyyRPDazlVkjmdSqbY2&#10;hIfBCgjI6EdAAFU9Rx2Qid0Yy+za/wDX4afP1ElvvMlkfbGZlfcYZFLZydpRx97HRSoGcEZBzsqn&#10;JeNd2zSvMxPmKi7pGBI4win5sYHAxyDncMszCad5J7eTS1i2xLydjNJGzZwqZKhSAQVHGR8u4Dbz&#10;Xa4luNxOoRyTyBRxJ5gLEk4xg8ZyBHjAO07gxO7dRO6nFLp/X9foSJdJOryRXCszT75PJmWTdMMD&#10;fwo2NtB42gg9egFRm4EE72pUfvmVvJkbzJJCxJ3YAbg/eO3JDckdabNPLIJnnmbdNgR3V0ZIwMuC&#10;SrkAMAMgYXAO09FOW3UsTWskKxgrNNlY4kYsqMQzYVgAAdwwDnBAJ3AjGqjY0jDW1v8AgbdfL/hh&#10;0snm3wglaKR4ZDJO0rFmLZ/ic9CABz2ABzg4Dka38xLSGeF2ZcxqzNuWTLFXBwMkljwMD1bDYDbm&#10;UPFJAdu6VvNjWJSyNG3ACKQNwb03AFTxjpU0rQ2pdYtQHnTTeajSY2xgE/KW2jDbgsYU4IwvzKdi&#10;1fKD+FL+vX+uxLFJuEanb89wqr833mbhVAz/AAhQCAGBUFjggALLNa+WslzNG8kh8yNWYopyuNpD&#10;M3JBClQRgKp+XkCJXEgKuJvLaPMCysCzKVC56YI3OMfMAAQR0Ap6zyq0lql1JJ5o8xlwNrqXGH29&#10;W5BO7JAzg5LBimjHl97+vz/T5Fli1hIotn23EKgnzYQJkULwqsmcbsNheQMHAJzmViiQuscELK+4&#10;vblWUkFBg4AIHy/dOW/ix/ERDC7wqscckcLJMLlYZphubOeQN3ykZQBiBgnp/dbbXZu08oXiKyxq&#10;Y44Y0dsuqk7VJ+VCSvGDkg5bJxWDRhy31/r8On9blqXcXZr7zDHwE+0MSplMgyVJyApx83Ixuf5S&#10;SNzZDPaBooEaPkH+JI9uRljxljuZcNj5gMkE4Vmu92bndYxxW7MuPLT5uAo2sTwenIHQj5hkAqWW&#10;243C2ltHuPnlpGVtuMLsdQwDKAcZxwDlRwBiiMSFHS79bE8I8pTYWj2zxsxSSN1XbIqt8sW3ODli&#10;QMZwUBx8+FrzSOwSD7aqtGrHIQDyywYZXJ52sD7Ak4+6RUiJcXCCKE7Tt8uONML+8IYHI2/KAMAq&#10;p4CgYClKggaddSWaWRWjnjV4tzFOoBPzFj1G4EYBAIYbjhW1XYuK3b339f6X5D7ywWxf7Rcae0Nt&#10;dRxMPtHyySR7gFkAyPkUDKn5c/MFIyHObOiOiCaVR52Y5rd2cqGLKWwqgLgOMZ3Yx1PzAG1NqFvH&#10;J5bT+WrM4m3yYjdthZix+Yhz8zBt2CFBAIUla91czeWTbRt5kkO+SN7r5WTDbQMHdIuCp3bhnacY&#10;B2nTTodNGM1a/wDX3kPlypNGoIZpmWNLjyzHsjCIRlQBsJIyoyu3DkEcg5906qqpLbzMu7dbzIv3&#10;0OFfLZVWH3c4bJC8kDBF6eGRkWeTUF/eSAzIskm4sTkSEbFYFirMQMZGCBgcZ+2zshHdlJFwyiOW&#10;JSjO6hTjBztOARxtbHzcqyqNKcTuor7/AOv606a9yO8ltZpftVzHGymIrsk2yC4AJOxgcDIYqWwG&#10;K4B2glcXr278Ex+Hre6tLrVpvEAnmF2rxwxWnlhW27f3jykuSDlPkVd2FwcDLbUL0RxsJmeSOE4S&#10;SYhSoJLKgUH7uMHpgjJC4IenHI8LxxLeSSLHdHzUVXheMkOfLaPB5z82TjJVOMFS3ZGmelRjyxaa&#10;vo1/wV5/5+RRldjC0em36Wvkx4/0eJV5aMMBHjB5ILY5ycnIIYmqZrSNfPhsvLt5YFZYYYlkKKcn&#10;7mxdsfyBgGCtncQ25TU8xumupHe7DPtEtvFZqkkm5huQqUPLbVGABtbdj5flama29pe621rc20LN&#10;KyWrW8bshmPmuEYnawckrFtBGWUNklRkdEYnpU90t/T5el/V+nW5kfbktR5ul3q3S/KxjaFVBVVV&#10;VEuAQ28HBO8hF5X58BaV47aRcSWcN1cRyyMY2SPLJ8r52blBJA2s7KNrEkL0zJVi/muLu08qaeaR&#10;Nm1AcN5oDebJ8jlWKoshJDNk5WRmUAvVK/ktYjttvLk81X+zskiyIoB2xKwwu9mC5ONjDbwgdSD0&#10;xiexRhqr/wBW2volp6X0tuVJbhEhW6vjHIm8xrJFKdrkrlZJMFgWJG8bBuy5YZIUipdXgit2VIzt&#10;n3LJHbsZEVc4Kj7oJY/MOFLFADhVy9m6uLhlkW2mUyGUIu2ThlOJYwu5ycAScPy20LkqC5Wrf6qb&#10;+JLFLiNbeF4/ss1sTCqqpYBiXDFVVd3zFmYcnBGQOmnHqepShzNO349P61Xl8yO8mkt4hHeJK0cO&#10;I5MbdsUSbdyqW3YydyCM7dxCNjcWK45uCsXkPe2KrCs87+Zu8xmBbcxjUH5towckjaoznaM6DXb3&#10;UUbXETzE/MEmDRmBgUDuCw28HewUkqgxycZWo14saxRXFrNHJdMnlmOUxERjZtUrgh8jBByCrt0G&#10;wBuiJ6WHjyqzX5ffr5X9XsnoVJI/tpiEd8XyvkwtGobfCFxheTgJlcjk7jwRuAam9yJU+1RQLlWD&#10;r5k0caqRl95OdvUMNqgAHkYYeWbx1BZ7R4XkaZWjU7vJAYthpeexPJPP3gSeNwWqYSONpGkVo1W3&#10;SSOORMAxgb93zHg7GVgduCB90kAjWJ6VJbprbb+tPx7dFooFhdIbee3t90i7WVWjZFXkbFXqRzg8&#10;9ycEkk1Hcyxskk8t1HHtkMkmFyyEEbTtGNuBhcjgHqcYBka0gW0NwkjSqoLeRHuIQjOxgQpUDczf&#10;984BHzE1XuJre1D2V5GRGNitDnMZOSPnUkN1bOB/Fj+6BfKehSjzS07/ANLr8tLbasidJZ9zLD5m&#10;G2+ZuHChiSpK9W6epJYEAfxNaG0tszOl0qqpeQwyLuyrn7ob7uP7xycjoPmBmiWdt0o8gRn7p4wF&#10;LYQD5hwWIzjIyu7nGTTdFSKaOCFd21oJWEi4cEDjONo4AGcjA5wMjFHpUo3+/p+poaLrd74WvF1H&#10;TWW3mjLfZ7hmVpEYHeHRtjEMuVPAyCUZdhbihealeSXb3d863E0h3+Y00js7ldu7OBk8j+8AD3Jp&#10;JBLI8ky3u9FZh13E5zsHyrx8zjHXBLY4BqEBZI0UJDJ8oJ2fKSMgYk5OODgE4AHc9Ks7qNKPNzNa&#10;vR/1+PzIbma0jdbmO5VSycNIsYx224BO3G1Tg8jkcAbahkcW4YMfLmf5mc5A6EY7N/ez1I+UnuRY&#10;jupFRit00zSKZFYTAleG+diRz/EMDBxuPABBgeSKBWktp41APyvCqttbbuA4x24+7kEDkd2d0Y9C&#10;NI/Ku1MsqxtDc/6xkCLuU8vkN1U87RjIP3s1ATHOjsqMzc4aTlmYkZOcn+PB6+uDliosBZPtP2iZ&#10;F+Rf9YyiPAxnbjoOM4AxjGc9MVrsQ2/kiUsqtgtz1YcbAMHkdc+mOoIyzeN7os21vp00ZfULySNV&#10;K7I4ozl2ORy2BtJUPkkHJHRhwKdwN+22jt3Yszfu5kG5WAxgEcnjgrxjPQ9RMbB0jVDJ8smPKVY+&#10;jEbc8Y+UfMM9DuAy2GxDLblXEincvyrGVjChiD0POQTkdwFzg55YDOilqQtJcOVa3Y8RqW+YLng/&#10;M3IOc85J4ycY2imyyRShpVKSclF3Mdg291ySfwBA55JGaklJQbCdsm1tjNhMHAx1GCQ2PTGM4HJE&#10;a71YozFF8sfNgFsZK9Tz/Fj8e2MFHXHuMNo6J5saOIwwLKGGG+Y5LE98Hg8ndjr1LPKeJGj3uzbi&#10;JNi7uSxJPJ5PA46dRkHg6N94p13WtCs9HvNXZrG0mme106NysavJjftA+Xcw2ZJ5IUZOMVmrBHNO&#10;sEKsWlbA4Oep4Xk559OMYznFJX6lqXcjaEcpLHG3oyxqo4U5B6H26H8TxTvILbo4J2fvGnO0N91g&#10;O56Z6dOw7qjRmcgIsjGTMZEmwBcDpntgH69uAcsaJnkbZEGwUXdH+86fw8Z3DtjoNoxxTL5iKUs8&#10;gWJFUbsHDZ3j3PcZU9uopzOkkjk+a3mSbpF6K467umc9CDzjOOQeB4HDF1hVSrY8pvmAIU8nHT9C&#10;aSZFKbXRcYbardCdvI54HOF9/XIGAdxEmJMjs4YMcozMyDIGQeN3PQ4BOfXIFNO6N83EflM2GXy2&#10;K7Qcjr+HJ79O4IfdPtjaGa1LO3EYaX/VDJzj+ueeO2aRFDKq/fEhxGqyZAGBwR27fTg84IoGn1G5&#10;M8PlNJwuBz90NnBHQbRnGM8cZNNZYS7KBtzwrM5wQDgn/aBxn0zjsKkEUQ/dtEV28tmRQu4b/Ucn&#10;k+vQnOMARzxrFIqKqKpXftWMAlu45B5J78AbcY61Ml1DuXNH1W104yq9pBNkEIZNzKjYYZ4Iy314&#10;AXo2cVVvJQ8jO8SlW+9HtCgp1AxjC9D2+nHNNltpI5PLeHcxbaJFUbT6BfXPb1wAORSpHJkSiHDP&#10;hYWVj8mfQ+gBzjOcAdskyStOox0nZlmuVJ3MDu2439CCCOh5PPPJOSaZG2HV42C45Rl6jj6HgZx+&#10;PJ4qeSSF/wB1hd25m2hhywGOcdCAOmeML14Bim8zy2ZbiRVjODuwNoBIAPTB/LnPHVqC+hJ5zHAd&#10;PLCqpXAJXGB1Pc5z7DPBGAA9YIxE0sav5W3DTLGPlGMZ6fLyxzk/ljg2RNOsSiGJhwrMxwCTjk85&#10;A4478jHapECxt9okt8t5iudzEbSSWxycnOfyOQwzz5cZXPmpSstBrqDCs5my2794m0HBwF3Ee57H&#10;GMZOetIySFVKxyNvJ3DnLNyMYGNucgc8nrxkigoJl+zzL8zLtP7lVBz2AA474xwOPxlaIkC6EXyn&#10;5Vzt6Yzk89OT34A6DOTZN7EcqRMGATY/l5WHcH3DIHPHYc56EYxjHLlzPJ9nZCscmCu7oMjA3Yx6&#10;cfjgYIwLahtrxK37tvlVgNo5zyM4wCRz0+6O4AdOzpKUmZV27h+7U9CAP/ievPXOOtOLJ0eiBZna&#10;NjGoYKoBj2g78jhRwOM9uc5zlhQjNHOuCvyv8zxSfKRtI7ZJJBPucfXMmHMxheHyTuLLvYlV54B5&#10;P8unTrRHD9pkU2qNtVAMcnIwx5xnacDHGQMA8Y4u5PNGxJtaMfZiibshmLMDsIGPX13N16dOAxqO&#10;J2nceRGpb5jIFU/MpOOD03cYOOue4ziRN9xHJLJcbikIIEjfdIwBgKMc+hI4zmkkPly+aturLHtA&#10;DNtV+nzYXkdMdsZAxyBTM0IrQvtMMewEDJWTd8p9wDk5x2zlD8pHFOtFnhkhlLFmaZiG+QlzkcFc&#10;YJyR1yT1HFNFggjaMM+4qVhaRgm7jocHHHuecD3xaRpFzHFDs+dlXPKqp56kZBXAIYc5GepIpomU&#10;orbX+v6/U6LU9O0TUtCXVrHVLdb6S7DXlh9m8tUbLHKHdxuPJHy7cALkEgcyz+bsH2VFDR4VkOBv&#10;6Z5HB7kZOc9hjbce5uBbR2kYlWIN/wAs5uTxwxHTP3f9njPAJNVYDdIWuom772y29W4Iwxwdx5OS&#10;eOOM5Fb16kakrpWOXD05UYtN310v+Wn/AA/cWbAiXEDxsuN0bKB8rKcYzx3H1ByR0yrRmSTzGhVF&#10;Xc0nBb8cjg8qOnpnoQaW3ht2CRxSbVHCzLuVV5+Zjz2J+o/DNKLd7iJlSFfMk4VWIXkdNpODu/iG&#10;7qAOSTg4m147f1/X5DRb4fBvNuOTyMbcAKGwcqQxHPXvjIqy9x5dr+6jELR8Ifs+59u7Hf5h93nt&#10;zjqSKY0REudsjbm3loyFGdvdsD5jxgdzxjPFBEds7MVkTb8sbKo28Y4ycZHsckcHtglzN+9a/wDX&#10;9flsRRySoRcOF8vcd5RjgqCCTuPHPJ455yPQJJtyS2YsMWVW4IG3cCR1xjjIx0IAyc1IBBFE0ssA&#10;MhYbo26k9NpGO3zck5JIzkk0GBZJl8po1UzAR7pGlB+bO7v3wDkYyOnai5XMr3IovLaSMRZ2rKqt&#10;8p3DGDtA4JOB34OfyeYD817aSMIlkZtvlhvLLbjgBsllBU84OOM4JzUkSQCPcZI8lsIzRurE9Bgj&#10;JJOF7YGexJy3PlA7YCzSL/E5yy8ckYHBH3enU9T1pMOZ30/r7yGW0kWRVILSbVG1V/vY+Uk9DweD&#10;3BySQSXRyxiAJDKsgHUw7hkMABjj69FPHbPFEcjIeI9pLbXeSQgnGST0G0HHboVBIBxUkD3KqqgN&#10;EBht0UQZ5NxBIOMgkY3df7xHWqKlfZkIQQT7ZIomUtgRyELs6BlHqxwR0PryeadC00KtGx3dFYiT&#10;7jbh83Xk4+XoR1xnja4KzystuyrllChMjK9xyR6hRjJO0YB60saCUedAYfNSHJ8vcCTzyeAARk5y&#10;csFwDuJoC9/w/ry/q4ye4ivJfPvGZl8tVkfaFwcsSAMj8FHp6YDSWxUETykszZAVcHHTvhsjJx8w&#10;59PlIrZ8YeB9a8D6nHpl9c21ws1uHs763vvOiuY2ZwHRgD8rbM7WAYfxAYwMWGGJVSGYuwZhHJ83&#10;IXaOOhwOxIDEbO4PIpxnaSegpe63Ha3QWG2uTdCxs7bzZWbYITlWIB24BVRkk/L16knucuEXkMI7&#10;ptvRnJxuBJ75GffjGD1wclZFTC/aGDReWyM48ssrfNkAjHBBxnJ7sOBUl9dNJKrO7KWXBkZGG9sk&#10;Z7bhhgCOrAA7emKS0uZOT5rW/r8inDLOs3lypvMgCtuYc5+bK4IXI4xn8jtqzcbpE+zRxybmZRuk&#10;YMxcnnAGPcYPB+UZBGWf5Yt4YJVeVSwzIrLko2Sd2R7BTkEHIzj7tNlsvsYNmu2YDCRtb543AD5R&#10;jcTxwwz0JxnrS0JlKLkiMwOjvHhVXcyPtCvhuFCDns3Q4HQYJGWqHe0k0d1MdxbMn72Rv3o9c54I&#10;A28EnIA9atIFud25lG5Tw64+UkgEYOT0JA568AkgEAliSJnRgFb5tw2qQWIHQDgnOD1AzjG1aNyl&#10;L7xAieU0n2fsy7pGXIUkD8DkjDdlJ+rLZ3Uw1GO5iLyfKolaVTtcMPu4z0OMEE5J6YOMT3V693L5&#10;11cQtJ5ZLMwZTIyfIMtgAPx3C5wvOTmqiYCqEgLJGv7lWIGRtznC8KAMEnqMjrzmiY3lF8y/r57/&#10;AIE0ZgZVl+yO21ctiQqoYN0B4Yt1wOQNxxg8UkP2dkmtdvLAqjct5XIycAHP3ccYOCxOSVwk8xS3&#10;ka2IX7pjZflKqcdPmBxgY68noOtOt5YduHaCVfL3LzJkejcAAN8xIypXGc8EA2T9nqOwt0snkwyf&#10;u5Pm+YH5T15XAI5JLYOQ3tmrEcjoGhufMXG5GYyDA2jBIyvUFvYZx6DFcFVZvsjSbvNA2Mu0MMt7&#10;9ACehznoDnjU8QS22qXUUlvpS2czbVltrWY7dxYgsDnABwjYPAbptXCgMZyXMotaflt/VytaQ28d&#10;zuufufJHcLGQFJ8z8VAGDz935R7g2bWeMy7J+jEuslxIvzqRkHkjLZIIDHGQMgCobK7tY4fNYqwK&#10;ndtj/wBScBA67QOOV9emQFON1yJEvpmguDJGvnMm7ZhpH3KVbJB2ZHdmAwqknAAIc9ST15v6/r+t&#10;CaGYiHc9wPL4bzJlL+XKQOo5GMB1Bx0GCDlc37d9Ils2nfTpFb7URbiNC6xJgko4AAzgE7Q2455Y&#10;8k04ixBvbaSNxEvEi/uwORlSMcDC4GcDnA4GFsywRxp5U3nNtlKs7Q7VY72JDd8rtB+UcLu6NwIu&#10;uh59Tlemq16f1+f+YJDqKW6xQW7XX7qMS7bRkhcO0uwMRtKk7mAwwJYjjchBjsI4oGWwX5plGxTJ&#10;IyhlDZI5GOuSO+fuhSBna8J+Jta8Ny32uafeLCtxZtbGOTY63iN5e6KSPDIwJXLB1b5lQjBVSMe7&#10;eHZ5aTRrl8b7fdhMYUliVXLHG45PTvhhu2tT9mmnr1RjGVSVSUWtNNV3trdJW0/zWlkOiCW0yzvp&#10;8XlsrPsZRtaQs2C4DHIKg/Nwp25HHzGNZI7p0ksSI45IeEmd+SX4z2OdwUnBBAyOWNNjmbypFVXZ&#10;uGbq21O4O3OEyFHcgcEgEirknhfW7rQrjxLp6pdQrceRIy3KgpIQCvyEhk+U7lO1QwWQKSuVqOWU&#10;/hV7amkpQg1zu12kruy9CO0a589ZbZp97bo4bhZiPLPHzdNrFSWx82MsQSBtJmS7ZnZo9/ltGvlQ&#10;hl2hQxZgBgDYUDA8Z6EYGFqtHzdLJHLNNDHMNys7bGQEjDrtLN/CScEDcOF+UGzbu7HZFc852uJP&#10;kklbOQDIGJ+6FAYH3+XJJ55amdRLdr+v69N/M1rP7PPdmF38yRYTn726UfPnBJILAdQd2PXAPl6G&#10;nSQXF5H9pt5pnHkvlo87JE3LtIbhWKhVBYfOpyQMF6yVlWIrcm8WGJoVMkazeYXAQ8Nzy2F5DYIA&#10;zjJDGx5YbTWae8cMuFhNyu/K4ZpDnG4hfnycEYXjBOFx6nl1qfN130/z/H8NyzNYWsF+2kwxrD5h&#10;8ja7BsqwC4V2xkg+WvQHDfMHO4LFayR/vs6csbTQ/JsUsOW2AEhvnEbcDdjgrndkU2C8aG/ZZY5p&#10;luP3jKyec6fPgAKQBuA+6CCGBZWBYlad5UTv/Zi3Ct+7jEMiyY+XzMDDqAR9wKZFVRhQuGJwEzO0&#10;oq0vLX8/6ZpRzW4spJLaVTcPtDRSK0mF2n7rL84PRNpO5T93qFp1lcyaVBNNPJFKrRjzmmiXd8+H&#10;YKBtIOecjDKHHIJyIZJVSI4ljkljUYa6kcIWZScDBBY7XYoACSMAKCrYhvYoIFilhMzD7OAozhmy&#10;WJBVSVGGJwWbad3XIBqbHLyRlo+v/A6+n+fQDJjXVtdStFkgVlPkXEckjXShn44wSP8Aa4yxDZG4&#10;im6nDLB5dxaIduMxsmH8xAqqFwWOTjjK87n25DKwVheS3kybmON5IQk1vH+7UMSSgPOEYBRtKkgA&#10;MAGG5jWmadZDdXC+SuFgjWGXcqkjbIg7/LnIOSCTgMQSaLHVGL500+m3f5efz018k6VbmCykjWSO&#10;Qwy7vJ8w4WM/KrL3bG1ivlkE8c5wKcty8EjfYUmhVWMhXcT8pIkx0zgeaM9iQhyMvlbw+Ybq6hmt&#10;dx+aMBTnOJBsLKCchhuLn73l43KuKfdgYZYoGkVseWwCogUhiFXbt7ZVc44JOepUlsVps/62/L+r&#10;2Kr3QjaG7lt90n2d9l1FGV2tkgOykcZXeQpwD82MFStXo5Y4EWOOwkWOOYN5kbFt0IZuAQDlsq3O&#10;Mgc55UmkLV3maSNJFhnd18yMovmAPyxIQAHDucjH3RkfLkvsDYx3kd2lvHu5WVY7Z90BT5sjklsk&#10;nGRjgDPyjHPJjqRjKP8AX9Lrb/PQv2axhlVIZl8ySON/PBaQcKrDdnBxhsgZ5JAIHC39as7G28QX&#10;Gn6VrX2m1WZRazSW7Rn5lACkb2KMpcrgsehwSpBqrb/ZYkj8i33KsOTvkYiPgHgkHIG7PfADHcRu&#10;w+dLpZUkiaObzIzKx2qwBwx2heMbXI42AYH8WfmmMOZnDKTcvk9/l69vx67qSBQII5WG792GVo1E&#10;YO5QQzHGeep9NwHYVZd44MX88DMV/eKPLLM4L8KcdeT93HBGTjkG94r0jRfD+tPBoWs3F7Zt89vc&#10;XUUkNyAVO8yohyrhvlOHdSTwzkE1V094FkkX5UmEubdhIxEJXC/LjG5SMZ45HUDqFXoyo1HCW67a&#10;/icbqRqU1NXs/lv+Xnp+JYsrVbib7Et7tby8RtHwrP2YE5GScgZwPvFSCRh1uwS5+0zx7isamORo&#10;gWC7sHgDk7Tn7oJBzwBT5IY4dL+22s8ozM3mWqqRJH8gUleuVIC5+bgEqFG4iluraS3Z0ukaP5sy&#10;fcbDEj7h3ENglV8xT90KVz1PJUp2Rzcyk7X3089N/wCv8yxCm+JZrhyjSIzRtvztUsflVTgHa6sh&#10;JAUbR321qbyZ5TPu4dnXLbc5PcLjB2ZY7duAQN2WAFFZ7k2BDyFlVVjVHZRtkcEltmTtIVR/30QP&#10;lwBai2W1qfLeVZHjXzLdCUZmIA3KQMR/MD83UEehxXk1oa6Hn1eaT+f9f137F6zZZZZIftDbpAw2&#10;71DK21j3C5AGG5CjIOMHNb1jMJo47WOVnXcGmk8w5dixLfwhnVdoyFAOQPcHn9MMiSQlW+SNcsbe&#10;QKU24LZ42Ln5cDG0g454268EWyZoQcW68ZXMjhS5wuTjbggc5AwuPmJ+fycRE8nFRi3/AF/XodHZ&#10;208F1FZM0YEPyPtTGMKCB0IyvGcHByeM4FallfJHNtLsn7xkUKgUowOAAwI9QAynHILNyDWBaXMk&#10;y+fJZsybyrNMxYhcYwWVtpAxjqfU8k1tQyyxySZuZP3lwWCkmNgAzDAPvkfLjqFyCRsrwcRG+p83&#10;iafRnU2ksil5jt3LIqyJDksPmyGBGeO2CCMc9enUaRepaabNaPaqyyMu1ngBdGDMSU6lVw+0qDyD&#10;lh8oJ5HS50BSGB1Zd5/d7doYFjtxgfdA4wcAABQDnna024haFjJErNFGEjU8t1wcEdRyckkk9M81&#10;5fO6cm4vXX8dD5LG0nLT+v6/Q6a2kG4SkcMhYrvBONw65A9uuQDzkkDNouJDtdfm6My8BFx6Yzk7&#10;SMfUdcCs2wYM48wN8rHKCTHU8c56YOeowc4zjm4lzh/NijAJjHmZj6ZAGOoAPHTHODnpx58viPnq&#10;kPe0L9uGBaOV/L37fmQ4Ycnj8M8Z9cHIFX7VMktJuUR/wjPoMHOCG/8Arc++TGY3kaGeAsQmXVeM&#10;56kHA9OCAAM9uMXrdo1ICgfMwLYXGOep4+YEg59f5kX7x59aL/r5GjCuFVZEI6FlBzntj8M9PVfp&#10;Syo5gYvG27kqvfOenOQP4vbk445psOSu1Aw/vKFHfjBwOgBzyT+NSPGYwqKy9VU9eTnA568fnyTn&#10;jNehT2OHaRiXWC3G1RtA+Y7SAckLkg8DocgjseTmqDRx2/ygN93dkqNuB34HsOOhye9at2gIRPMC&#10;8Y3Km7Z0xwR2/DgHvWfJCG/dFl+Xcd3PGc4HGMAntjGNoIxgHSN7nqUZe6VLhSWhlC72xleflB56&#10;56Zzxg4GeegzVmdIDvWBuGKnHGVHr9AApxgZ9OAbkkaFVjdz8/y9ep7cngnO7IHUA55zVPU/lVZp&#10;I/m6qWbpg89hkdc/Q4xla6InoUtWkZdxI6qwRcqqk7j8zZznAXPOMA56fMOemYlb5FeRo5vlYr8p&#10;4AUHIA44BU/K2D2x0M9/EkDvLMJU+VgBJk4x1PcngDnJIH0wsDNJMGhZW+U/3jh8nk+pOe5HIOOo&#10;wMam56cLOI+2idJVjEq/NgNhurYwR6D5VJ4xgnOSDtqzbI1w22aZVZtyPJIg4z09MY5PPXb1wVqv&#10;AI5IWZ4uD84Z+dueAvy88DPJx1PfAqcK5mRrmUqzMTGSvA7bSOhPX16enNc/UioNDs0SquFKsrDe&#10;pAXIBHXr0HJxxjJ5AqvcymJljMi4WT5VSM844yvXqRjd+IAKmrzLFLDGfO2qMjnf8oVuGHOenpz8&#10;vUZxVN3DqEkmVY9wLcBgD69BwSACOBj8cUwpvyIJ9+Y4reNiqEHLQ7m9c47gj0HBbrnpTfbNt8gu&#10;zRqz71jAwRjBwQADg+gJ657VdVVmZkuI90m4J5wJzH0xuyQfQ55PPoCBXd3U/a1VQ20AhoypUgY6&#10;EAqQeCehw3qBWfMdlN/1/X9fmRRyRJGh2Rv5cZ2szFQ+7OMcg9ccgjHGcHGEMbkZnVVMkR2s0ZKy&#10;MoB+YDHqOMKAS33f4BSGbAuCwb5tzDLAbsZ+YDdkcc8jjGOKFtZPsC3clmyCRijTLD1cAAqpUAFh&#10;xnrhm9Dz0U41K2kVe2pslu/6/q/9bERiTHlKv8RSSJnd9uBkhccEY4B9TkA4JOj4WuE0vWtP1PVd&#10;HS+02K4Sa40+8Yqs0SyqzIWhKsm4ZUFSr7WyMZVhTe3mt52g1CFUKt++8xAOhxjHB+YbRj+EHnAB&#10;NRvMQVTP7vgKJGOdqrjBB5b7p6de/HW4/uaj5lZrp/maRlKMlKL2111Wnrp8nf8AEm1qG0j1OaPR&#10;7SaCFiwt1klSRmTd8q5C4yAAMnGCM7TzUYMhLIVyWdd3ysip82BkHB5znbzjIAzxhsUSiIQXCZw2&#10;5o2j2bcg5PoR93kd+hxyHRw7VMk8KBTHukVVcbiB83BPIAJBGOh6NxjmqS5537kvRWf/AA/9f1oQ&#10;/wCkX0eU3SbYt22NQzYGWxjPdcgjJwxxwTgOLBx5cTs2WEmxWO0sc9eDjnjGRwM4INDIHYefGvy8&#10;PGzncD82Dj7pA7ejD23BojuUQglztI8zbkZyCdo45bcWPYZPBztCqJWjJtZ1u+1KSOa5nluGEUar&#10;PIA+5EiCDIBztACdSe3JGMU1jWGbImLlC5jVZMbmy2AQMAjGOAAcEEgZJMhglmlWKCN8H90ZEUZU&#10;EfLnJPOF29OvfjlkXzSQm23D/ni25mAYnOCpyd3IPzcdBxzVuTm7suPLGNl/X9f8ESzUSkyRBvmJ&#10;GWZfm2jaqAKCeuOeACFI4wFHLJtMMA3Ntm5jPzDI5L4IC4BGc8HHPZmqqw2+xbnh2VOiuQMKMgMS&#10;CSWC+gJOBjkujSDdsiRTLH1G3KFQSUB444IHHHKA84xSL63/AK+f5FnZNDGqSFcR4Xgn5OjEcMT0&#10;B6HPUhhxi1alCVgmLfMwWQMGxnOASuM8kt0xy3scVdP8o3cdtJK23JX5TtZ1U4OAxIBPBweTnkDJ&#10;qzEcDqI1WMqG8vb1XGGxnHQYwccNjcc5xltc5anY0LMof3BlZRITuPII+7935egyDgDGevWugge2&#10;YbvszR/3VXk5OTyCfmA6jHvkGsWzt7qS0a58uNY2OG/eKu1gv3COOnPXgn5c5DCtG3ebe3mANuk+&#10;UKchQR2PHGOgznv0JrOUZQjqtzxcUlLZ7eZp285t5l2sq7VwojXtj8e2T+fXPMirEI/PQ7tsm31Z&#10;DjBxxjr149hkVDbkLwYVkVRyqsAOvsMAn8s9e1SxyLHNGj+ZuXnzJGOR09eMjg9COPoa5zy5LUes&#10;j+b5bLtxwqLnKDHQAsevOMj09yJASQxyzmPKYPO33A4BHfB4yeoxgRhI0j8phuVcjcq/KO7AA+3P&#10;T8eSantwsR8qRFk2qNryEsV+ZuAcZ5HJPuD/ALNb07tmMu6K00biTcqqrY3OvmD5RgDqCMY5PPPP&#10;PIBNWaH5vJUKCzEgbAFA9vQgkdR+POasTR7cqU3RrwEVQ2Uxkc/eBz2z29MVXuFjLeVhmXdiRiu7&#10;LANt7kY69sdiQevSdFMq3OZJhIqKwbDR7lzj5s5z06YXPOD15ANNiYEZWWPC4POTg5wFzz04GccA&#10;jOakmJyphAY/MzqOgJA5OOvr0GByAM4LZQGkAVNzKqhvMYKueeOcEnB/Xgjgiop3OpfCkV5WLfuM&#10;Z+YBmXLbwOuR9cjjGM9FyCYpnwXnhkkfbnnacjjqcAAdMdmJPXODWtrZ0mZY7XTLe4VljVJ087JD&#10;hAWYAjoSm4dSM4JJ5rIubkO3myK3LZbKevG4tkjgHkL64xwRXVKn7Ko43T81sbUnzf1/W/8AkVNR&#10;2+XcRS+dhFZctjJ4+70AJyMgAcfiKoX3nSFkm4LEHcMhcEngfz64+715DXZYgiCcbVaPO1jnClfm&#10;5wcd/wABkAACqE8uZ1gMflfKwCsoOT2KY6jIDYOMHnIHNaR0kelR206GbcyDzWkk8xVkDKGjkIYc&#10;htrE87tuMdCN3IznGaWF1eN553LExi2x7j8wIViMHdnjrgnBPOMY0b9o1VTJuBVmVYy67gMfN7Hj&#10;d1OCWBOApIpTQXJ3RosIGV85ZS8akLwVI/hRWPcfMSDnk12UdD2qOke39f5f11INQ1OC4s7O2+zR&#10;q8aLG0nlgAx5fd8wUscfUnCqR0OKESSJN5MoYyMMBXIDL5YJA5BUE+g6/L65MtyokihtfsygSQnb&#10;5kKGQqeMMR6HIOATzzmoJPsdzAyxybWMg2vtK4I5xwo/hzjPBBwMndXcve3PQpxjGNkv6v8A0/kR&#10;yxOjosAZmWQruZTzuwMMR0HOd+ACMAc5xe0/w9qut6XqGqWk1qq6a0ZmtVuAZpQxKhkONrbDtBUn&#10;OZflBw/l0XM7N5mzOJlTzOcP0LLlenDA4UDCgZAPR0szWmneWkDzW7SHzljJ3Kd2RzuGMcDnIBGP&#10;myWPRh/YxqXqxbVnotNbaa+uptLmsrWvpvr69V8vMrtLBAQxVm3feZVbbMA2N+MHu3K8nA+76x26&#10;JBZ/6QFaNQzSR+dxI3l5OOeoK/e4zkDdxgMmWMP5CTxydPMPmsySjlctwcg5K545Y4x2SW4+2Tst&#10;rcP87kE2+QyNuJ+ZTwXx3TOCMjOBkjodKj2+/wDr+uwRRKRHILiaRhuVZVZljR/NZuccDdtAxuA+&#10;YNjJyR7eW0YW/wDZ0cTbd6w+VIsgyQ+7G4lg27A5xyrD5RTYJnjEjQxSeXt8pVhYsgXIbgZGAxBB&#10;XsRjALAiR5DcStYyP9nXBhh+8wwmef4sAEMFI5wQCFGTW0S/eUvLf+rflb/gst4hNGLePy9yKk8a&#10;7S24LjcqjPXJ6DOcYUHGahUiZVjSNX/0WILE0jAkfNyzDHLEDqRtIyQvNKsplElzB/rPK8uRplRT&#10;IhHU7cjcM43dRk5zwaJZrnZJ9qEahbkH7R5W9ASUyxbd8wUduSc5IOWC0UtJf1/w/wCv5Drxo7pp&#10;IHYFlbL+dMVVPkGBj7pzgYOeTJzjpSXDpIjoG8wBlZSIzhDlW6YIwGY9C52oAd2HNOfZIFt2iuI2&#10;zmNd21ghLHKnBPyliCQc9R82MNE6pNA0Mx+VWDLMrfMWZxuO3ABCkvjaR93b1GGcQitvL+r/APA/&#10;Mk0q5t7S2uJp4be5ga1MKiaP5OR8j9QwP3vlBUjad20EqHTvcpOEy20kInnO4GSOWJPrtP8AFnng&#10;jO4xhYJJ4pJnjj3W+VkwwXH3NwX2UhgcjII4zwsrzwm3866t1aQr/qWmyCuC3sCRkll3ZKtyRuAr&#10;Xm91JhL4ua2/9eXzf3gFvPJ85LQHbIVVpF4Zgm/BwMA7eNpwRvJIUbaI1ke4SGV5IzcABVIKq7MM&#10;HO4Fu+4ZwBg856PJmht2SWV3hbBb96S5cHltuVHQnCZYdcgthTDB5Plr9qddshbanO8SZAweNrfw&#10;/e59csdtZ2vqTHW5MbaONJHllhMeNrbctzzlV6EqCxPljAJUDJOM24dW1DToPJ85VuWbDM3Vip6f&#10;K3PzDJUAEdgOagZWgEl0zIqqFk3MxZigAfHXjB2985C5JBd6JkhgXEu5dsbJNlwqDC/cO3kY6DBx&#10;wfmIJUVH3dTKXLU0lr/X9fhsQTN9kZY0g/dqQj4cOx6ALjONyk9jkjnHGaQiSVlswyGQqXWRYmO5&#10;RzuYD1z/AB4JI7cbbE0cG1bH7rRjG1GJIYFmLYBKjlsH+EBT/uFIktLkSJdQ29qsa7ow0ZIc8MgJ&#10;ByB1JYg7MHocYqJfOuW9v66Pr/WnYqPFLcyRzvHJu89S21wNu7qeMER8cEYyrA5zkok91JfjzW+X&#10;Me1mlfdIOvysvCYG09ccbsADHlzCOben7xdxTLNHGkYOCcyYI55PRQRyDjJwrW2qkkeoW+6STDDb&#10;kgkEgqdrKeDgYJAJI/hQEXE05l/lb/IilsIfsgR5itx/y03Qj95jlWYMpz0IONykjA2lsul14a1O&#10;xikW/srqGRrKC523EJgby7hBJFJGGZQUeFlKk7lPykZVwD2Wi6f4IuvAjQ6xAy+IY9WElreWtz+5&#10;exZDH5MkWzERhlTz0fqwlYMMxKB1/wC0j+1Xe/GHwfoHw/ttJhj0HwnoNrpXhy38lVmhtbcFY4yw&#10;BkBVGk5PAAYZPWvscsyrLamX1cRjKyi0lyJNXbs91Z9bdVZalRxVPWEbyneNrL3dX73M3a1lorXu&#10;9Nk2vC7gW3l77WNPJYKwVXKloTkOoGcqwwSCQxODyQdxqywStOYpFkMzczRQq25uAWztLfKR8vyn&#10;OQc+YdpF+4mt7ZZI0kRvPUujRruDDjDrjgjnnGAd/JUhQM82am2LXUU0btDhVjLsTkDOfmx0J+Vs&#10;Egt/un56HxHpUpd/l3/rq/0KlzFOiNJEVUtCrb49mXZc4I2j7245CnPQYKkEmvdWkotbdTDJGk3z&#10;QMI26AhflycpyCD/ABZ653LnQZgk8lvMkUcf3CXhbYny4I2nqQc4LKc4IyNoC1bpXuPLVEabz1T5&#10;I8NuBA4LMwxx35OerHiu+nc7adSV10/4Yp3GBP8A6FHH8rMq7Wb5QNzOCcDA+7u+6QSO+6qsdtEg&#10;+1Wyncu3JDLmJgu7rhWAGwjLAE9iOHq+0EjzRNM7SS7v3beSVZFGSVCjnjnO3GRjLABttPypL2OI&#10;gLcMqqyKIg2eCdq7WAGMKCACMHkjc27oidlOVo7lOSOBYQ8U8hdo/wB3tyd5JLDKDqT9SCdpwB1b&#10;ch2tlYkL5agxNNJwVOPk9VA5+XI+9kk4bFkyB5VFtDHNJO0q7c/MFwpU5z8pIYYOD6nOM0xktpLe&#10;O6mdd8jEeXFHuVG+YneTnjHGF4Uem7cNoyOpS1T/AK/rR+XYzpnuQ+Q8ki4Pnp8v/fDdeMZ46j1y&#10;SC6G1RTLE908fkpJL5ywJhvkyVPOCrMq8YJHc8gU6UQpGvAlbBWPC/MuC64ySc7VAXJHTGMHIDB5&#10;i5eKOQ+bHvYN8rAb+dowdpJB5APAxn5XFaxZ03dtCtcWwkumNjCreZ8qrLjDnJ55OcYJzk7sdME8&#10;QujTRO2XO9em0Hg4Iy20qD8v3s8dflIyLF4g86WaaJpGVHEcaAFmwGAXhRnjbgFc7hz2FRuJ5mWG&#10;C3LeWx3KpXa2Su5yxBfIBxuJzhVIwVYhnRGT0I1mkjXNvayLHLuVWDMGOCeC2NvVduRgrkEnIO6P&#10;zJJSsywNhceW7NtXaMbcn7ykgA84yRkZ+7Us8kZy7ztIqf6s7htYDBOePunGBkAlivYZETFoEaRV&#10;Ztp+UIw/dgLgg7hkjIRipGBgdDxVo1j6AkoQLDK6RQtIkiNGSEO4HIGRk9Dwcg/LnhfmC87Nv3zR&#10;/dDpGzBjgA4GfugEnpnpk9hTn86SyR3IWTbtmfcqMVI2/KQMFThh35CnHU1CojkbEYkQNGPmWMKU&#10;UsUwGYHptA3ZJOf9k5rlKSW/9f1/w5auprySD7fI0vkrGsZuI8lVZIxlfl5ICbTzuwHBO4/MGXAn&#10;aWS4V1VpJtqKJMlWH8eR0J5AJ6jOBgrTJ7mRIpLR4maOVwwXPKkng/eJztbjO3AyCOVLOsCLhfPM&#10;TL5khAueFWFhuPAOO24n5eeMjOSbJUeWN/l+X9fkRjEiETLHtWMMskj7dikAFyDkEcj5cEnjuOLO&#10;ny29rfYvI5W+ZkYQ3DLnvtyQRuz8wHBYgDJypIb2yuljM1jt8lY0ik2lTtGPmKkAtxtBzkYUDgn5&#10;mW0aGYrLb/Z23CNflG7du+8SBzwQSBxwxAw5NPlFL3otSTX9f12/zjiniim/d/KCwHliQ4Q7QxBb&#10;qrblz1OOM5AICfumKyecF2lSHVMhcqT0x0wGzg4DO3Py4MzsrSEpchmXaWVnVWUgLn5huHUA46fL&#10;kDLA0iyRSSSS7/mmYbUmiLA4XGQNpGACsfr3B2j5kV0ul/X9f0yQpbfa98dnGqKwWOPzmfA5+UOO&#10;vGeny8AclTTcxyRB5bcBRht0vcA4BIGCUOSvTAZmHJwtNbfABNckZEm5JGPGCQWJ2gDZx25wOBjd&#10;VjF5GnlyKzCSb91HvZmZyCpOCGxlQwwPvbCOetIzlp/w/wDX9bkkbWi26yJPdfKn7lslVKkbgwwM&#10;ZDYwM5Bz6ja2GEIFj+5yzM0gG35icY9uFGRjIJBOQSFeRLcG1a3jZTHv+0yMTgYwRywwQMk55B5X&#10;Bzl6DcVE3mR/vVDeZ34IBB27sYIUdeGHf7rsY30dv6/r8yRUEEirJ5kEiSB2SaP5RyO4yRnKggjj&#10;3JNSRtObeQWM0hkLh4ZCoU4+7zzhuoI9yAcg4qOKORrZYHj/AHbOQNrDgbVAbCZGPm9fUc7AatXF&#10;rdwxR6kLcbpFZoztVvmyV+6uec5A475wDyDl0ujnlKN1e2v4jRLE0iiNBJ87krJGXDKse4FRj+EH&#10;PXHzAdAAL2nWdxqV9HbabG7TbXMi7o/mGGdj2+Q7W75y64I4DVtk9v5dqWSMLs8uOOX5VwN+4kA7&#10;cnoAeCc8HJqfy0S1kt7Z/wB3FGCBGWfOWXpuHBY4yCcchcHIzm9znqO8fd+/da9fx2/EcLS3Ma+Q&#10;2JFgkRlgUyL2BkzggHdyTnaMMD150Ykfd9ogaRd0hKw/JvXLZXqCQ/PdSCD/AAnmq0L+fP5k8atI&#10;sK+Y0kjeVJu7MXJJOArE9AE2ngDLrWJIo1tXjaFThfMkjCvwTtIAJKkAcHcOBjO1eZOSo+Za/wCe&#10;+5d0xFikzPtjLqpX72IgCeSUwSuOncew5N9bb5dzgpGwVpH2v++U7Sc7yBghgOMEtgHGc1RjdLja&#10;UkVZCqCMo23y3OdmGjHJ3Ek5zxzkk7V1LbyRYrJFFuaaNs2/mJtRM7yzHOT8pQDf0XIxkgnGoedX&#10;clK//Df1/wAPvvc003DlZ72GWRdzL5M0pQnII35bseT1DAleSMirVtslZpRJ5xVWZtpEfmjDEv1A&#10;25LnIBGOMDPz0ysUF01yJriORW5MIIwxJPC7ic/KAd2SCNuF2groW0k5Qxx3CtG2zy2ht+QuAeMr&#10;uwFfG0nIIbpncOCpoeXV7r9f66+TLloLqJd8kUsipNsIwJMqPoCWJ5yeQPXKgDXP2SG3SGKORZI4&#10;8TTC6LA7juUY4C4AO4AZKnJO4kVlWU6pC081lI0flgtD/wAtNrDJYHopznnPUH326MEJgRS9vCz7&#10;187LO3zfdBwPUE46dOMHYD5VaT2PIxG+vfp/w/8ATt1LFsmTceTdFV3cSbkBj6kdML2OFbkbWIGC&#10;xqcRCRGiWSNTubeFUqIyWwBhl+QFWC4I5GcD72N3wH8L/iH8SbfVG8CeENS1pdHs1uNW+zpJIYLf&#10;zBH5rZx1JXPQgE9CGxlO3lSeaZ9zSMZWaN8xkDP3Tuwc5HbBDcYGQOGco3aXQ5K1HEU6cKs4NRnf&#10;lbVlLl0dnazs9HbZ7kk0PmRLKzNmRlMfl8nPByBtOT/DkjgcBVGGMy2sX2Zbqa83MtwMxmM4WP5W&#10;UhvujLehIJIwVHyUkSzvb+dJcttbMe6OPLKAQCd3J5O7jkj2zuqfyJN3mPcs+1sSdWBJGAOQRnBG&#10;OAM5yxIGZUuU82Uul/67bf0yGKIwQfaTktgF2YglW3knaFI4LZBJ4AGOuDRsQK0MkcO7eNsnltlB&#10;hunQccn6gHIAGJnijlUIqSM24Fla1O44H90EnjcV7AHoSAMTOpETxuWkWE7fLhOdy85IGOexLHJB&#10;Xj1M8xn7QrRxGSLdArrxmRugxggDlcL8uD0wFY5HHCxRPuaNpvLVYgSY/wCH5QSoyenIG3pjPGOB&#10;YW2g89jM8bL5jK3mRgqVDDqMHA6emOCMc5VLJVRTFCWUIWDHA2Hj5irHqMZwM5BxlsKtVGTJdREE&#10;VtFFjY2O+G+QE7tpUKck8gnBJPU8YxTmCWzM0qPs2n5vNXd7Abhu6dGzyAMMwBzY+eBlKlF2sv7v&#10;7xx2BJ9toPYhSAeQC63gjWb9yx/1Z2ryoxnkd8Z6Dngn2YC4kup1Y3YBK0txHGG2bmhHKsQcHIyR&#10;zkfKc5A5BBFLEjCRkVZNrL9+Qndyduc4ye2c5IUdd3AeiLEFFvI0cO3CSbiATwoyO2B3I65PY5ni&#10;jEuUKbV2sN752gdODtz36465HSmYSlYSIOI44mRY5V5CspX7p6Y4GCAcYAyMHgGnwJLbgb43VVt8&#10;RxowwOBhsrkggA85IJ7k7Q09vYXF3b3FxBFMvk+X5iv+7BZzwCVIJOc5/vEZ57pNFIvmT4aRh/sg&#10;YxgqMAcdMjoDnlTxieWxg5a2YsQZ2VZkEa7sL8w6Bh/C2MDk84z94dwKsQwBWjmG5VVcq27BLMNo&#10;PTpyCB6kjnoIfJQki1dpE+7G7RruGSCD0GQc7fb5T3JqxaLElwVSSHaTnzDldgIzjIHy+xB6k9MZ&#10;qDnqPsWILLzoJHM0UYjUsnmEhpCB9zjuRjC8dF5qwm0vtkKtt+ZlUgZHQnnnGTn+h/hgjuWtI/8A&#10;RwdxjIPl/wAPPB5HIzkY69B0LYl2SNPJbBt8hAaPzgCxGc9AvOCfXBPcnqSSdrbnJK/X+ti9BgTY&#10;VthX5vmk54HJ3dsFeTxyR/s1YjELfKxV+6nI5PTgAnocdRzyec80oHWKbdb3ChY1Xa0aABeoHXBb&#10;p+g49Lfmui/8e2zbjyURl+bH6ngA5PQ85zWUo6HFUjr/AF/X9ehaiZI95ZtuOOis244wT2I4x0x2&#10;zwatWlvNKqyyxNGqyYLhSCG6ZAx2B6c5HrVWJRE2wM3U9M4I44555259TnsM1Ih8xlWMFtrfLuwo&#10;HJGfT37DnPsJjrucctWXIVAZWjyzbsqFZVVh78Zz7D7voc4F60XYipF5bKrKXYYHIbABzjuQOOD+&#10;HObEpkKmKFn8zI3RkDPHA6cnn0HueMHQ0+VI5FkDL8wBJEm3Zz/C2RggZ9s/WixzvWVn/X9f15bl&#10;u0TQRwxmGAoCPmkALZTd5j7yAQRjjoT3IIWreYjHa3axpHHNgQqqqg3AMOpAJ2nAUkt23NxznWds&#10;0Ucklyix7I8J5LEvIThQcFtwBBbJxjHQHpWl9p1GecpDZtCqoDIpXDO2SeUJAbLnIAHrgHBxO52R&#10;5lHVWfZLt/w3z+Re01bia8Z3vo41VpGmbzxuCgud2QxdlA3YKh2AyScbSdHD6NdizsNZlZ45l8to&#10;4VRZgsmwOFyrICP7wB4JVjyDlQRrPIwklG2TKLczBWTB5bIQZZwd2Nuck5B4JOtpcBureHy7RLjM&#10;aSRxyFwvZSNzPt8whUGMbem4EDapK3KelhVKfuxWve7/AAS+VtHd6rS6Naw0ya/0+bUrWOzMdvJH&#10;lXwsrrkhWC5UgLiQnhQq5CnaF3xLbxLcyFpGmVnD7Y22qArncfmHzc/LgZCljgBcUlrPcy2sVmjR&#10;M0cMmz93mRZHDAZbCrkn67eBghCyzMfPhkkkRkzI0ghhVlULtZSSNq8AurdSfQDGBzOVj3OWnKEX&#10;Fapavo+/ole1nfo9x1zdG2jk+ztHDHGsbTR8sseSAiHlW5AcHjdzj5QAFsW1zfWbPZxTx+asbJja&#10;I1kLouQjglt2QON4GNoJ2kVXgcSCRI4WRmuG8m4VRJtAYgMvIBj+bd05C8kHYadFMLSBvIRlUWqy&#10;PDF8xXcCyqMkeWqckAkBhJgElaiTNIzlGSlfft89EttrN/gnflVqQiBCqSXESrNInlwqzNxGzFFI&#10;5wcAjneRgZCnarrqxe1uPtU5RgYQ6mYud7DBTYWYDaco3JbHG0jau11u8NhIsw2nKlA72pHmbt21&#10;W3AcfMFORhRtHAyBJeTSa3GPtr3MybtjruAZFVR95mbJ2qGAILDAUjbt+WVI6+WMqbT+Lot/6+St&#10;5EM6SatL9qOnM5VfLkyCkccYLDYoA+RSEGVC5BA3YwxMJ066mg80K0kkatJvVWj3SIqFfljJVSzA&#10;cIQ2MhcgirkCoYIzM8MgZUVkkby2xnjkZ2kJkA7zn5cEg5K213LZJJCFjVduFXyNuYup5Zc7B8oO&#10;ACwwSvRqhyH7GnOzqdd9t/y/Pr3V8/T0mfcrPuWPGJI1ZcnJBw21t3AKjZuJB5bB4sFwksMBniVp&#10;FdjLsbaOCG2gHn7jbiThg2QV3IRdt7PT5ma11i0k8qSNomVLUKxZkVU2Bidigtg8blK46Yptm/mI&#10;Us41kMnmBWkwMLyyhQAOjZ/u4CHG3aBT5hxw0qcVG/8Anuul+u177ojLxyWzSSSzzM28NJbqxAYs&#10;UI4UtgEbQvfbypAULHdrGLg29r5fkqqo7JF+88nkbo8kgrsGATwQwA3EMKtL5TQsdQu4/LZsrJHl&#10;cKQpIHBIxkHjrtw3yjAc6zWlqxcGTbGu4QxnDKFJAB6YznC5BOGAY8ZnmNZUeaO/TXv+fXpq3uQu&#10;Ats0MVsHaNXSaGObguFCtwM4AwcYJHyk7SGBNqGEjdCX8tXXzW2AfMykKMMT3AKgjoAoxgjMYgZ5&#10;o922TYd7QrIWUZOdwbaQFJ3ff252Ad6uWlqJJV27soPl8vf1Af5lDKMn5tvOeTjk4NS5G9Glef3f&#10;8Hp+fztckuJTPbxwPe3DR29sPJi8/Cx5UM3OFRRlt3QL6heMQxlRAbFbRfLVUif5VGVG0bTGNu0Z&#10;DdQGODyFxmaKHzw0MkwjEh+Zd2WjYtuVRtyEwCOcgr8xw28k7HhvSdDW5LeJbaZfLtSY4rKNEYSY&#10;GxTuXbGgwcqFJ3Bh0LGjm5nZs9Olh6mKrKKaV9G3+u/T8rIwYIpI5ltoYozJJws0kYbMrZOGK4AY&#10;gA5PXgknqXfYmlj8y/X5PMQ/uNxzwSU28NuYEEqeMnqcnF+4VY5MxKyLJHiNl+bzAzHjBU7vl+bo&#10;F9BjikNujFihyFjO1ZFb5cEdOvOc8gZ+ZSOxrNyJ+rx23/rr3/DoP1tdH+3i00XSmgtyuy4e5leS&#10;SRgAHlB2jO5uTjAwxwAMUmg+Hr/WLn7Jp7qRGrHdJKqRqqoQGLsQD0PHQgrgAtxCtrNHHGsTKm4f&#10;KqRq5djlzk7SD7gY6Z6dJhJtDOtzyzYaRvmLerD5uVPdMYzzwQNylO7OqPs6mI56kdL3aVo/JaWX&#10;3FNoWtCzXLxLDtO2aZlALHOdxwQg57gAEDG7OKmngX+1G8vnEjP86oqhuAFz6fKcd9rdPu5lMCzX&#10;HlW67ZGfbI0YIZgSQFPzDoxPPbIwOhDlSK4T7PKflVlGxscqq8dCF/AggZGBhcCOYmNLotr6f8P/&#10;AF+pRazmSJnupidsWN0MbKSd65+6xHBP3QcZ4B4wG6jaRWpWTdN+5hRrhPOLs2B17knIU8dfTrV2&#10;aNPKaUyOTu2sifK7Ak/Lhc4wWOFzkc9P4Y1jMSxhoRt+aQr1O77uDg7Apzn5fvYy2eaOYzlRjayX&#10;6/1/kmZrQzTSfZZYlia4hYO6yK4WXqMkbg2SWIbADHOBuIBW4tPNXLPCshi+7CzH5c9CCR6E8nI6&#10;9QKv31iPLeCXKmTBZfnX92BnG5vug/OrDgYzng8kvm3EXzxFQilvO8suzMAzBgCeVwvucHaRxS5r&#10;Gf1XVxev9fJed/8AgGfZxJNcrDBMiwkcx8/ujhW5DElvlYsF5A3t1waiiit7mzkNsv8Ao0mRG3ll&#10;SuN+VG7oRkqWPOEB6k41kWXMjrCwVePLkjHGdrllO07s8HI9W+70FfzI0uVeW1s1mUbcmQyGT5uW&#10;GSQGzxluAcAZUk0ucmWHjpfz6NdtOyW+mmtlpsUFhWe+jt0b5nYfu9r7FUuFYru28BjyvON38Gc1&#10;JDDExSCNnC8xxswd+qnIyV5yu3IBAOB3GatTQLJqHlI29ZWLRszE7cHbgleWUk4HXngg4JCS2xVP&#10;PhlU27bU5UgImMkg9V3HPGByMkkAYzcioYfkd7LR/wBdfy2000M1oppHVjcKqq+D5Z+f5iCVJJLF&#10;upLZC4AUKc7Q2NfMlSye4EjJy0c0u0ooOBgEbjgYUHk8kndni7tSYoVVZN+A25vl2qDxx/D82SuO&#10;obIJzhuraDdRxy2EzOsbA4j8zJcOCqMACVBIHBbnJ78ClzHPLDz5XKCv/Wi8rr7uhQ3mab7WsqyS&#10;eUpEk8bquzHdePvENnJOcDkZ3CdI5YJ5DGZoVkiTncy5OCMH5i5c7RkEg/dBAwwNlLqSSZ7pbpF2&#10;uTDJtHzRknkdBuIUZAUYBwSOTUE9sksK28kSR2vl+W3ygRt1ym0A+WPm3dBgNlDycK4lS5feWvXt&#10;5ebt0u32EjghmSZlnaYqxEghVSQuzZtMgJPJbIbIIOBwDUuyGKI+RG5Xd5h8uIMHLMxZhzgMeeCe&#10;cZAPOBJIyFPnsdzA4lyFJ3Z3AnAzuDZDfMct13Eu1luSUJeBt8jNMZd+4rvBGMAKB8uMkAfxZyST&#10;NzWPLFXS/r+vl6bNzRPHdbvscULsI0+VidwPIL9flUHGcOFDHGBlHjhRbC48+Bt0LRhI13BnQrhw&#10;S49FbqAeAnXcgd5njlsjbR3quuMMzKvPozcnqR1wVIzkMCKZNPJDceYFkUNvMbSSld7FstglS2T1&#10;wOBkABRyIcjX3Y2fzv677eX39iO4UXF8xdVkWfAjV8gSKVIbAyFyw3/fJIx0JPEMmi6rqNt/bkNv&#10;dfY1jYTXzW7zRgSBWMRIAycMDsIIGcg7RzYkD3EQmNtCFX51M3yq68kHHVRkduQoGc4xUupeKddv&#10;dIj8OTa3MtvBk2lnHJ+5jLF1O1DwshDHJ5LFiMkbCN6Lp2fPfbS3fz8iJU8PLmdW+uqt1e+rbWno&#10;7vRK25z119pWRo7tiqTxq0fkXCmNJuoXO7J3cnCs2SQARjIzLuxe3vFiRWiVZf8ARWRo9g2+XjgO&#10;Gx8ityEOBzgsu3WNy0jM1tPE0TH94IWB8yRcBkDY2qSzBsgbmOQcgAVjaxatdTyW7u32qZNkk42x&#10;lpBnOGJGB8uSDtXBOFJJIzizx8VCPs9Lvtt93z6eb9L4mokWsa3H2uNYWh/0dlkZyWPGc5Yk/ODt&#10;xj5sgH5mNS7mZc2EUP7sSZkQSO7KFPyHAfa67wCSRyZMKp+UnQvftELGa3TzF2qC0M2E2hPmKoAS&#10;AcldxyhVcY2uAMe6vLjyZCbOSORkVIWmjVjtwhVVQA8HoGwc/KSf7mnKfO1P3d76fL9fPpbS3XZl&#10;HUysduywzwr5cjReX+6LMAXO7cOn3RgKCn97sGx52t5LVmjmz+78xPvApwBtKsdvUZ44wCoPPF66&#10;khtQZ5CMbVXdNvZXHdXICtnK/KQvUHqBms7UiLtjC0sxLSbYwuGc8EZ4PXHUdGOCTno0jzZzUndb&#10;9P8AP+vN+ufNKRJsK+Ztb/VhT87Zz8yhu4KjjAwT05as6aGNdqRxSbm4VvLJI4yTjsAVJOMdwOo3&#10;X9QctG0nmB9reWNrY2YJwAc8ghsc8cDrjBz5pBGyhvu7CNi9AxOSGIxxx3BG48AD7vTEVNXKs5kc&#10;tczL95tu1ecc5GAOoHQDnIzg8ZNKV5Y1SZ0XITc20j5+V5wOpzyOegx8x5Fi48pT9nULlSdzMCpO&#10;TjPp1wTwMD06VRkYPIVEskL7QXkLFdh2nOeTk/KSCMkAdulM9CjEikLW0yh5VbngfMFJxjjbzgna&#10;Ock7iOecU7q4WTy1O5mXO5ScY3cg5AxyMA7Rg5IAzg1NdvaPcbIioboyoA2NxzjGCMnOAMHdjgDG&#10;apyvbKNslwQjYEtwP4jnnnuMD67RnnLAWj0aUdmyvezsA3nPJ50kmE2qHPspxnKhctu3bRkHODVW&#10;4YpHLuthI3mANtfzQMMRheATk4btu7Y4qVXDFViZXwzR/uQVbzPm5A4AOCehw3G3pxTaUsI1cSRx&#10;5VY41WNGUE9T1AG3kkcdemQK2p7np04dF/X9WI3G/a9lqCAtiOPLE/OWwrrwd3Hpx82ScYxTmmHl&#10;efNKrfudvmSRuFTcSG4LBcBj1A5BJOSDmS6+zLFJqJeRlEeI9rFxtAHz7QN3RA3zH+IbuB8tWWYi&#10;PyJ5IpFRt6qocrKwwSwPoVwcEjkA8E5rqijvpx9f66Dbi4KRyQLZeStuw22yBSznJ5HOSy8EkEkO&#10;p6Diq6S3C7Y4lZljLosph3K/yEMwySOVPfIKtuBxuKk8qhGMjonzASSMsm2Xb8pA+XgZAHTgE4IC&#10;7aqkupWfyLmONWYqZD8keDkKCeeQxJ3cDC5KjFdcFod1OF4/12/H+l2IxueFpFEcjx5jaTcu1vvB&#10;W3YORjHcHIbBPFQ280EZaSGPz4Vjfayt5iK3lowGNwzg/jkgZytTxGC3tfsxhecKjGJhuVWUgKTw&#10;DuZggXGcgkkABlNQecIxGDKrbfkbYpVlyVLFxkEnAYkqSdnbBJbpjHU7I+9f+v6+dvmKYIvO86Fr&#10;ffHu+aFmVwRgOSSNoG3PzYGQGbgkVHEyxq9iysqqqpzbqoh2gM7CMoGJwrY6sf7rtg0472tY1mtv&#10;kKqjIq5UKrqyyOcBSMYYMAeNxKgAgS2cUB2wyO9tuXeu6MF41+VR5g+ZR8y7trAjHy7kI2Dfl6FX&#10;tHX/AD/r7rffYbaS2gullW1RW8xVka3YybG3HuQwON7EAAkheQd3Msc8ypFc2sbW7LGMszlMMX5H&#10;APGGBG7PCjGNrkwWMSiCMOk8TPCdpimeVpOAQu0sxOdxBByRk84Oa948SeM/2Y9O+C+kaT8K/gpf&#10;L4jkaddU8YeI9ZN08KtAUe3htIlEKK2ABcMHlUK4KrlWX28qyejmVOpKpVUORX11b+V1outrvVaE&#10;yVG8nOajZNrm5nzNLSC5VL3pbK9lvdrr4faNbZW9hcIpZjuXKtG+106MPvAkKAMjbtypJzWkb7w2&#10;dCtYLXS51maQveSW9xIyplCAqqyjyySTnliS6hUGMvlosMEYiuJwv7x1LNHIuSz52hRwg4ZjtJUb&#10;iABkhpIbuWN47qQNvV9uxY0fzEKZIHJOOOSWyd+c8uB8/wAzi2kY1Ic19/y9P66feXlkZblbeR3Z&#10;VYxmVoWl2BhltqkfMMbWIY4Zl43EsSW11HII1G+GOSbYwkX5gSuSSNvChSMk4/4CASII2mQrBbK3&#10;zRFGuJOBIUZQWORx/D1yM54ZsrUouo/scaM0zMjxttXhox0MWNy4zhicdAGxxgjNxOeUf6/X7/16&#10;kxnisEkS+h+VWYowZdqEOxzjZtOQCQPvbTnPKkrMj7GiuIxJiN445tygAxnyzgn7hDcgAADgnKnI&#10;iW4naT+z/srrtWU3Bj2ZHVgFckKGK9OhAbccdSiyJczNJ5yDfHlZWYKo47j5WIHPU5PlnBO5gSxH&#10;LbX5/wBdu/8AVxjW0fySXUTCNl8uSFowgBVh90y/MvtuzjLDPAy6QiJiHEfmKXeZm45VlAALZAHO&#10;7yxn+IEnoW3HmKGiuW2YY+buGzkFkU4iUHoGOV4IGDnCkQzTwwXkmy68xmVFkt2k4CdT1IbqRjkf&#10;M+TkHbVRiaqMpb/1/X+Q2C+v9PUBp5IZo4njaRiAVG9sngDorZJXJJRT/C4qpLFtH2G4RpFZmdlZ&#10;QGclhj5TlQBuC+vPKrzVpZ5GZbuJW3OoZptnlxEE7S4AY5I2+gC7eRgZOdNPZl/LaLMbFZGbaGVp&#10;NpbADAsTkkdCCuM7QBWsY8x1UoXk7L1t/XS+iI995cMl958YbysfaPL3NHkfO/zNs64zn5VZV4BK&#10;hq9ywdFm81ppo8pNIVAdkMnAVSo+YhZF6KFALYGUJvvd6gtubCewZmmbFy8io+XCAlckFg56BgSD&#10;5mDwMjKvke5dmngzLHdt5kdvNLEzh329SARlhggHcNrA4YtXXGnazO2j70k3b5W2/DR9r2vq9yEQ&#10;2eGjAm8y1VVaCLOWZmyd2WYhdp3AqRwFJH3c00u3nl2J8reY3l2+AJJ1K5YKRgs3ynCxqASxGXyW&#10;SS9urM/Z2fy5Ps7KETyyfmz/AKtWbGMGTI2kKGRhhcsRn3bJHdKEvvIXy9ttIswQMQVkZAqn+Fuc&#10;4I2oq9T83TGJ6dGm5b3v5/18/TroQtcWbrJBdyNHGY8yeZbspVRvONpKhPlG04A/gyzEsTRsneNl&#10;jsrlY3Yx2yxtGHWVd4AcnBVjg4GSVKq3IJBNrWTewCS1uZnja3bEMkKgjjfkg5y7k5xhQSJCAEKy&#10;RChdRz6hdrJFcxTTX0OxFh8uRmwrSEthfLklPmFMbmG5lyejL004nrUYqUXro/u017bW37W0K3ky&#10;3EEkbP8A6P8AKrLb7JDHCxiQYVX+cb2l4GB8zcgjYM+a9t4LcWs9hbszgxMjLzI6mQ4TDYkAC8vh&#10;AqqmSDs32pLuJbdltLrzvMkQzRts3XKE7c7nAyCqStgKSNw2qCHaqVnM8MiusqzrKypJGwJIUFcN&#10;gHIYIWbcUP8AD/rHciuiMdT1aUbRba+Wqd/P877P7ypqBu33iSBcm0dttqhjkXG3hN7MWG5jgYGO&#10;QuAQpqXdy98TeOYWZ12XMVsfNE2xyoPyEu6liSdpHykYJLqwczpNHAFjVZABIbpZvLTZnIIIbk5Q&#10;7VCk4ZgRlRVa+v5Iw0y7jJJtJYqAoCruztKsg57ZJVmwqrtroij1aVN6JLX/AIP9O++g12uF8xWj&#10;/fR5EsYWPHHyZZF/hVAuRgEEA5yxJorbrOJLlXjkhKlZZZLjGzzAV2/dONuWIHG7eFBP3WsbhbOn&#10;kuzMIN0aFhKEibjDAN0PAG08EHIGRms7x3DNO8scirGGjXyUYhQAoJkK4A2tu3ZIUjb1KgaRPSpx&#10;32/r0/B7L7iCVbWNGSWVmjgJReqGXJGXCk8rjOODghSRl2qrcGAbl1AySMZMyScyYkUHcVBwHJYM&#10;Tu6krn5clrV1cQm0WS4Zmf7OzMFkIIDDlMYGChAUndwSM5G7bVuwkKrNcQxsGTbL/ePCjeUOORwP&#10;mO05YqAHzW0T0KPNonfX+tPz/C1rldJige5dpGDRsolWNy06ndzgtjB3EBeOTgqctlhljkgjlwq8&#10;ksGUHzZXJxglio2qS2eApAzjNDuk07M9356vN8y8+XgDaW245+Uk9AMdj8yhk5fepurbaqqI1wBs&#10;VtpZmIz8zcE5wSQAOhwdFE9SnT5rf18un6eVtCsyG5jS4IRmIzCpVdp3AAcHncQnIB7Y7BafPM0s&#10;0ctxLJt8kOGZgSUHu44bA6Y5JBwwOD1Wo+D/AIe6Z4Ns9btvHv8AaGtXl1Il3pNrYyBbZcfLJJJJ&#10;tTc29U2xJKCE3M8e4buRlKxlcvMPLCSRPJJtk4HGckFcFjkA4O7PXJBuehT6W/r+vPve3aGR5be2&#10;8gSsNygSbowfmHGRkHOARjoy5BIP8Uc1wbWWRQvmKyhVG0YZdw4wF5+XK4GcHnk0FIvKNvLhJJJt&#10;2123bfu/eyQODnnkgbgR0Bb9qRLhbyTckm35lbadzvkqwwDtc/Kw4I6c84Dsd0Y+X9f1oPuGg3Sx&#10;M9uqrMyySnd8zlyQQrMAOAMdRzzgjIrtDIlxs8pZMb921mMcijHyAAAtjHA7FDnnpPDbW7tkTt8k&#10;IfzIyx2KMZVj2IOR2A2kgn5WLNaW2jSGS2lmaUR/M3krGyHg4wjMRtxyTg5ycZLZZ0010uUx5yo8&#10;0Eb+YuVjmw21tvLAcBs/Nu7EBhxkKaYiETNLG6/KuJNyna+VBIGfvZwcZwMjnB6z3H2eZ3uVgBWR&#10;9rFW4j2leSQenPUdTk4bCgVvLB/dCXy28z7zMA4yDz93LbePflcDAzVRN4x7liF30W5+1zQLbtHt&#10;fZcr5gyehK8Ejp3PDc5BFGq3t7rc7alezBm242x+WqjgEeUihQMc8BcLv6DIFV5ZuWO2BVkG7dw2&#10;eHOcAcDjGRjGe6nJhkuIH3CUsE/5aCQEM45G3OSQxwDgk8859DmNqcFe9tf6/rcahkgVYnlVsfMz&#10;q20nazYGMEIeuN3TuDwKhaHL7iZVgM2VjkIwWP3Q2Me+enf8Jri3jSBpQHaVv+WjMMsrDht3UdM8&#10;jnPHcU2ZmM3nwyKrOo2lTjHPQ8d9uOODzk88ydC8iMzFCzRM3+rONy/ePQ4OMn1PAx0HQGnFhFFL&#10;IHUDcAxdSmWz0xwSe2ewB43EGoXESRyId33yWVmB3KMEZwcqSccDvgdzTSsJj3RszdPl3c7sn17+&#10;3IzxnJFA+Yc0kuBNZiRS+Cm//wAd5+8PUfh9SRLCFXzPlZlUKqqG+XtkP1OR0PUDoc5pG3ybnC/x&#10;fL+83Ag5/McjB6ZI9eUNo23ZA+5twzlh+9HP59+ScY/ULWxFE0Q8sRFRuXdIvXfnGRnqB1OBzxg9&#10;sqTCDHHFGNqnLMAx3HcPmbIwDk9j3GAM4qRNyOzM5Kx9WkywDd87SOMkkE88Be1RqsOwiaH7v+s6&#10;Yzg7RwAMDIHbFBXUayv9nYxOqKoz2XZ6f7Xb1I6dcGnTiOAtiBWjZS0W/DDk8Egc7sjB7nocAiiW&#10;3Xy1n27ThjnIXIHQjBxnkY6cgc4okEty+xCvO5ljhJ2lvTB9+Md/0oHzDd6RMt1LKzMWzIu4rnp6&#10;kZyDuXBHPXIBFJ+8m/fyHdhVxuYZxgYxg8Yx1PTp6ZeyyW+1oZN277x2jIbnj5h16kYxx7c0hRBJ&#10;5cnJOAzfNjryfwGf/HuwAqGNy0EuJjcrHcFhuaRSoj+YpwOCOD368twfqC7vvNEa3MExJXHlt0HI&#10;P4Hk5478DvTZD5qJFEQyyLldrZ5IO3cAOuG6DJ+93AAI0RG2BDG+f3e1W3ZAGB8pweRzjJ+nSkKJ&#10;GRHHulCNIvL/ADZHHJ4AGeBx37+gp0bvDKXnTYsh+YMwEn1+7xzjPXvyecOjhWNPNM7cyKTG6Bgz&#10;AgY5B78ZIPGOucBGgZtqwQxbgN23kc8f3s569Tn65oHzCpETCwiG5t/XdyRkD+7zwR/d+h6VIIGZ&#10;dowVV9u4AcnuSMfzHQnoc0yOIb2hAZgvCsG68YK89wRjADZHA4qRljAaJWVVTJZugICnnscYPr9O&#10;gryUfNtjpFt5XZ4d2f3m7an05AHc8DGe+eAeVLmIpNuVpFkywyDyOeck84Hcd/f5iTzPMKOD8rFf&#10;nU8jnKkcFRycgcdeCM5dFE0aqWhPygptDE/KMEn5emMjjv3PcDZneyEWOTPzhVAC/M6DB4GQM/L3&#10;+6T0yACCRSGNZY1dQyttIXauVZ+Tt9+W9gew64VBDDJ81wzbZjnYOmc98nkgt6csffDxiaLLzwKz&#10;LskkOAvbg5ycjnjnpn+HBqJIxTFAm1JNu1fkLY+Vj1PXPJGOM4xx1NPSGaR/mVu58zdlYmA9COCQ&#10;oOTzgd+hnu7WSCXzCY5F3FEUyZXIwSm7IyoyPl4HPbvHGkmDG0xV9yr8/G1ycrkBsDOwnI7gZ64G&#10;lyObmjdMR1+0+ZJtVv3gCLu3YzyOMDI9cjH9ZPs/2iL91EzGRlCbgGJQkqe2cnaOeAQrZIJpqwMy&#10;bnj/ANYoVXZfvHGQfu8gDI47AEdjU0sbNbKZEkKnc0W4hl4wCc4HJUAYGT6nIwXFoTla1iGYqsrv&#10;HDIpaTDNwmeSAPQYxxjI4xjIGFQr5qqQjLDwrNHt6cg4JPv0GR8oxyKlgsZEeSSdF/dRbpVmUBUb&#10;IPzDH4EYySOcZ+Vx2SNHI9qxKxjy8sxOVIOQe2Mp0HJ4HU5fMTzLZa/1/X/DDXGX2tbruUbpEXcV&#10;QAj5O4I5Ddxk/Spi8UzmSNmKyJ5ayLGqkL3HykAD7pGTxg8/xUOziNJyu5huB3LsHPBHfPO5c8dc&#10;Hkrh0JczCGaaQSrhlT7rFAGyvfOR0OMHPPJ5OYxcvdv/AF/X9eY2d4twlnlUSLuLFsHYSOSCOp4z&#10;wD94Y6nDrUJIzMSqyMmXMmRlPXoTjP0JIU+mHRmYsqXMDFWYf6nILk84XpgdxgdcdgMPh+0bM3SR&#10;hTyZWjZiRtOVBJz/AHsrnnJGP71Eyfu2IolURN5yLGJPlYsoyFO3C4BHVWABzgfd4pziJXEsiKwU&#10;f6toxnAJ56DgNuzuHGMEckVILeUj7RBb+dGZCGkWTbhtjELn7uQpHUcbeBg4YgiuI2WykU7mXDQg&#10;ksdoU4xznGOwBx3wcmeYjmX9fj5lfa10W2ShpGYjdG+0I27pkfc/+sp9asKiyIs0bY2/NJGz7d2G&#10;AXpg4PfntkH5WAWWKQJC0TK+1W8vzC4YjPXn34GSMHbycAhVFrKkYaAK23KecTh4woGfXAIbgDGD&#10;jOMU0wcrivDHDOZCreTt3SblUNu/uMpyOSFOT2Yd+DBbQ3lxOYvshkYRuW8ttoYbR1wcheRwQPlA&#10;CnOKtSLHFEbhA0Yt+CZI+VUnk5ZcqDuIwcD5s7s7hUbxG3HkyRFYVkJRWYogILDOTjbyx4A45zxk&#10;0yIy93z/AK/rcrsI8/aBI4DbmaRV5OO5XPIHGFzxlQaFtvOmWFERcttSLogBA4z3/hDHvuGQSTVg&#10;27y7yt5uZfnikhj3LtPJ6E/XZjIBYn+Lc6WMXErNZWvlKWLxwxgzELn/AGcdB0HAzklsg1SkX7T+&#10;v6/r0KMSSPFtjk3MzjLxsBlcYYnOGYY5Gcbi/Q55mghMYURoY/NZtiqDn+8pBIHHTnGAQOBkmn7F&#10;kTZOkjQoqnyjkZPZuThRjI5zkeueFkso7dzdYjPzMW+Tg/d+UYAyRuTdn0wRnOa5h+0voWrvUI72&#10;UxxwlkWBUs7SOZ+QH3Hqoyo3dADxnkYJqnPbNIxSe1j2yRbikfREY7RtC8E7s4OeepznAki81pS0&#10;W1m2fvGSTOBz82ADx19DnnOd2F3o8aCVmMaqx8kyHCruBJJx3A5PBIwST0KjoZx916f8H+v68iv+&#10;/Led9lU7ZCi5jVcMWXhP9rn6A5780sC3T4eGFcmNlkG4Mp/75GM857DnqM1aWJBut7pP3yOV5Icj&#10;JIIwc8554OSSSW71XltBLHsuI0/dsqqJuhyNy4B74AA4JYdjwKstTvo/6X3iLAAm15gmPkVpNwKt&#10;g/Lk/KQGUnPcBcY5xK0xnRraWPdG0hbb5asy7mIyW5JBJUE9CTxnaAZLSPdNGsLlZiuFji3ZfgFt&#10;hwvXGMY4wuAeSFMEruu3bvVTLs+8yp03DI/vMWA+Uc8c80ESl72v9f139Ssy3U4VXKx4+75jLgZB&#10;zx0xnOAB8245zkU4LsCqGG1pWDbWGSeDuzjLE7SCDjO3Ix2mufKkDPCqrDmVW/eHlcYCd84BA5PI&#10;bGfmwI0l3xxzSOy4ba3z8IoP8J6AYVvTHvyKA5ubWw1ftTt5UjhSUVYpB+7WMgAruwO3UY6Y77qb&#10;cTpJci4VlPRlARUEeQpyvRVHTg4UEccGpmtZlt5JJEaNVk2s7RnaSCTt2gfeAH3fmOFHYAqGOKyt&#10;ZZVt125zHujwCBnIb1Yc9gcbyeDk6Irmjf8AD8hu64spIpNjLIMyMrRhflOR9wqee5OfQgEjixqe&#10;jyabFHEl1azxyxx7Jbcs3JVcYyAVIB2hc4bYeoxksA9pKZLJJvMVgxuLU5cg9TuUgndxxjBwcdcU&#10;x5E3yqnlNEykuixg84OV+YdR14GQATgDk6rYyvL2l1/w/wDlboJaieKHz7J48xTNuVX3CNjnacYI&#10;BOTjAwD3JyKknmhy7hXkt2LF5DGSzOOQS2ckYBBGVOM8A5ppM4nkgMuWVVLfvNuCA21gCeFxnpwA&#10;SeBlQ+K1hMvlW8i+ZlnikkUZKbB9GBwd205zkc53EzLcUuW93/X9dCzN+6l8u3umik8wpJI2Aqcs&#10;DJ1+VeTjGMnIA+UVYsb1Vu0vIpkXZKWaFiZFUHjaAcBQQQCOfv8AJzgVHJCfPeO9gXcs37tVwVVm&#10;PIxgbiTn0yMnbhQKnt7ieH5pJJIYww3BZAW5XKl2+UckOcHAILYwCuZOOpaUf6/r+vv0xctBcx6p&#10;HcLHMvlTwwbQQuDzH0I2gADHTlRty2A2SC4knheSONpBI/ysyq0e44ZONmcNwAoxndggYNNKoM3K&#10;BljjAeRZuS+VDdwOR8q55JBIU44MsvkABVijWORo2Dy7VDnbldwCBdu0+hJ25HBGMjzvh1W/6dvu&#10;fe/4la8R7ZZox5yybsyQuzLKfk3biPvHknPTmPHuJJUt75VhiuIT85kkVR0zsJ2kA7l3KcbgCN2P&#10;mIGVdIrW33bWSKPKszbgIVUhWGS/yHhMoeT8inGQa09I8MeJ9d0281bSIWulsYUuLqD7QGkjjJ5u&#10;BkhiqBMPIoOwAb/LwpO1GM6j5Yq/oKpVp04qcpWW13oruyX46fhcx545Z5V+02e9Y8GUcssasS/T&#10;5dqn6cfe67WWzDcpBYfZLm1lZ1m3OrKGLJsIU8kjpsyATvPl8HIBghjEU32pJY9qqsqzeScq55Jb&#10;AwGJYnGfnGT0AUog8iOWGRXhih3xGOOTO1dvIB+7wvzHnBKZ53ZQ5rGkkpaf1/X9aNayQWuL61Ny&#10;8c0Zjj3KuDuG7kDld7HBByM/KCCQozbWaCSxif5YpGhw+JnZVcBi435yDtKqVQEAngoWAFFTObkN&#10;aK3mBgZPKXawbk5VFO772CAcfOvHJBq+ls9vHHMqR+WhLR+YWkQZGFfjHyNsXJ4GEORgnEyMqnS7&#10;/r+vIu2qxpKlsisJWg3IoXa7NnIx1BGM55I4fABLbbEiWn2dmMlu0KyAqyySbo5FTIAUjb8uCMFl&#10;z36jFb7WUt5raa18raouIdzDiTylD9cBRs2dDwu0/Ng1Ov2lYdktjG32mQxRSGFQg2yNlFXdyxK9&#10;MnByAMDcvPI86Se7f4/P+l6jWimilje0ha4jaQCOJV2vH0C8L8qsTGm4nBDKMYyNli2kEL4wZvNk&#10;iZZsx+Y/T5yc5ztYEEgcspL8BTGllbrLHd3VvHuZcRyLIymNVwScOQ4ZMKxYf3wW2/uyzIFdZGju&#10;LJmkiZ2mYwgo8aoCzOoxuIO7OAvLrgjcN0kO0o2/r8/IuxSalaJFNCVRjtDQ28jxrhZJOGO0jk8E&#10;suDtGCM4r0L9laDwjqH7QHh+Px/4Abxd4divDca1o/26aEy2aRh5mSWB98ZhWMz5VmQeWgcFCVPm&#10;8p22ixvcCTdErsq7l2YGN4Y8gg4U7huGX4IxWhpfiDVNAvbvVL60a3muIZLLzI1xJuk2mTyzIu5C&#10;UAAAwx+Zcsu4G6TjGom+hNGpLD1lWgk2ndXSabVrJp6NdGbXxqs/hr4X+IOq+Gvhlc3moaXDqt2L&#10;BNUEau1t9rkWESeWCok8goWYbky7cDcBXH+bdK8tqc3EENxum8wurqjK5IcHcRxuHUnDnkFsPHda&#10;lDOzTzT+ZJNH+9tpLjaIWypOV35K8nJ2hlx1ycq5IbqzEMixQxNHIUmupMLGr5bDc8AB2ODxyrAA&#10;byTeIqRrVZTSSv0QqNF0qKjJ3l3fV9bduy9eqCCecRwxzTsIm3t5i3TthWcknkZPLD5vlyR1AJJi&#10;uY4LQrOySLDNI7M3mF8NhvlTkgksG3KSMYOBjdmVI2inwjDd5kK28fmyFossAqkqCwJj3YAyeTtp&#10;t086Rfbrc+SRdPE0wljVyxX5l2AghiQ2c8YPTLEVzy2Nl8Wml/P5/rvr5IWzXyYm05IVO2RkEax7&#10;0Zg+3oTkxg7gAyt8xKnDZc3T/ZUmpm5EMkMP3fMjuWZIeTgI5LYHzg5OSVKk5J5hl3x3P2qyMkfC&#10;BRzsd2AdiTy2funnJ6Ajj5W2G2O6W5CLAbXb9nEir+5LMcoWJwuSdgXrkH7u7B52jOXvR5r/ANP+&#10;l36+hahJv0OIGk3AJIHVWBZd5AI3dQOdpBweSMYNX7eO+uplGnxM5h2ys1srLvKJ1PptDZyWC/Kp&#10;x0zVhtw1xJ59tks6sBLbnHTA3gnBIKjCsBhgOSBmuj1LRfC9voWk+LND8UTLqVwt2byzuoQrWsiS&#10;Dy2idmYyrJCUb+CRXSXgptLb0qcpRk101/rucFapFO3fbte19fu/p2MlLlb6XNvKEkfLLN5YRgGy&#10;Me24AEH5uc4zjixE8e1YJYYUaT5I42O5Y1O75NoU/KNpyQOSnTHIqq0sqeSwdvJwZVZWZdwO3O1R&#10;gcqTg5YDnJKmrS2txGVt3RnXc6x74ThmOAmQBnkrtKg8ZG0evJOXNIwqcq0Jo/M3J5VtJN9zy44W&#10;CtKw2kLvAzjBznO7DdMnIkN0GxJJIZmh+WeTzFbYdhAxk8kbtoDZ4PQAcQmO7uw00Nl5i7Qi+Yhk&#10;GSN/DdztIyegLfM3TM/2mMy+XEQqwzH7IzMdobb85BB4+Yp8wJO5lwASTXNUOeXp/X9f56pJFq1n&#10;gjRRbTK02/EbWrNgIO4BGCMgAKQRlR8xHzC/pzYmgFtJDmTbO0UZVFZFHzBsDcpI6bQQVOecE1nr&#10;dyvAJp7hWWSVnZnUr5jfwgHjhfmGAeNwUADLVoIxNss8FwmI02wt9oHyhcSBgCcMAcA8YG3jsBwV&#10;I3PPrLS3f+v6/wAyxZwXKzrFcQzTyBQGH8WCQc4x98KVPGCPkI3feG/pADyQtcpHHCY2RLhVRm24&#10;fBRvmIBwRls5/eE5+6Obtp9Ot5XtWTmOZirbduAN28Nz8mMDncCfcrity1eS3hW1WSRGkLk7cKzg&#10;oBsXk7hgD+6Nv8O08+RioX2PLxcXKNu/9XX9eRt2tygVTY3Dw7VXDSRFT5YRuOGyuGONwOCyc5zm&#10;tnSCjwwreQrCGjVJJVjA2oQAepU4VcA4PHKnkhjiwW8NjOBY3dvJHt8yO8tdwV32sQACeTgFRk9R&#10;LnJwK1dHnhtXhuYmVojJlVTagVRgsM89R5fzcbgF+YnkeFiafLc+dxS5o+78u/8AXr9yOm0q7jG2&#10;K5dGKK+1xHtkzzklQeWyPmG72DHBJ3bWWZ4wzMFYAKrbh+9fK8rwDnIP02n8ee0ZJtsdra7hJGrH&#10;5skrwu0HkFCMBfUnGB/d34oZklmtRHCNv3irCRZTnC7iODzlcHn5RxxXizj7zPlMZGPMb1lMEfkq&#10;yD/dAHocc8D7vb73tzo27OX2IyN5akbVbDxgHp6deoII45PY5dlKNsYW6WR2k2llaM8g7dpwefTt&#10;g+2RWhbxmRkjaGT55CWm3Fdu4fKec5z0HfHHBHPDKPvHzVaPvFptm54zEqxrxsZc4Hb2zjIA5PGO&#10;4NXrSXDRiRwVdcqxbPfoDgdRzxz9MDGXbTPapgy5K7WYKoRVXrg5GQeMjpjGcDHOhaZil/1fy8Ju&#10;VTyPTOOBnGOegB9MZWcXqcNaPumpFl5EEx3HduXcpyD07dQeOuMZ9cVO5UQ7y25hnP8AD3/r06Y5&#10;7ZINe2dWkX7PEWz8zbVOQOcnGOeRnnj6YOLSgzRkgFRsCr5bjIPODkDA/EZBI9TXoUdjyqmj1My7&#10;QCHbBCvzbmO05HGMHPbAPYZ/LmjcxgKA6+YOdvQKCcg5Gf8AgWeCAemOK07sZ+VEG1T8rKeh9R75&#10;A7/T0GbNEoVhKdsTY35ztxjIXGcfjzjjkZ41py1sdtCWn9f1/ViA+cwYebIWeTG2RSuVDdCeh646&#10;Z7dOtOXyrZwN7ZZuJGLEqcd84PTHqSCR0GTeLKwdjKshVS7xyHdtzyoGD8oIOc9x9aqXloC6xkK7&#10;hdqheMoR0xjjH97J4ySD/D0RO6m9bMxpRcWuU87ahVV+VtuxgeBnPfP3hlvxGapyCRWWRxt3RnaV&#10;H7xSueST0OQ3XnO4c8A3b6KKcPELrZ5ke1m3DDrjHXtnvn1A9Sar75oy0bmTjHPzYHUcdT9e3BB6&#10;is6iPZpvQlRJBKq3KtE8bY3R8MP4ux9GbjsO4zkWLd5RHhp2RmXZuZ8YwCqknGVwCuW3DsB1FV4Y&#10;GnVbhIFVYWQFU7Mu0888jG0DgdVPo1WLYW/mLJNHHJHGxbc+5V2EYJCk9OV4HYgnOQKzUeaRFS3/&#10;AA39fgCiD7RsYQt5cjJs3DlRwQOflBGP64xiq8+XcCa58xuD94d+oAORk8nqc4HUZNXGjljVTC22&#10;MR7CyfL/AA5zu54xkj2XuKq3EbW0+TaxmNs+W4wu44Pc9uvt26VE4yjoTT3KkzQLKWjVVCx7lbAU&#10;oxJ5HJGODwD144GTVOZYbaXCr5bIudscY46HJHAXH3ucdWBOAQb8sReXzcnEjfvF2jcW5XHbk9OQ&#10;Tg9Dmqs2d6RozSRsCFjY5ypZfUfMDj2x8vUYFZdTupsrl1ztmUZWT5vMi3Mfm6HPHLdiR93+Lkr2&#10;GlfFXVfDvwjvPhpbX63Gm3usJqjWNx+8jgnWLyhKpk6OVYq3I3LGgbeAMcjh4wp3SbnUlxGScyZX&#10;POSTlcEnG4++MEupHR47kCRirMWZJSS5PT7vUZz2JOT0yM+pleZ4nKak6lC3NKLjfydr/wCWpq1K&#10;Wik0ne9na/k7bp/1oWNe1K51e9WSaaeSOOMLHJOzMzpGhRMcHPyrt554PHAzSM0zsyRn5WGGR8Lu&#10;YKMr154U9xuHpmmPGjsI5oGdQyKxdtoblhkDt25GSQMA53AAiSYKkkTMdrFcDBZgxK5PqdvOM8qc&#10;Hgk8eKxFXFVpVajvJ7s0jTjTil2/r+tgQQqjR2yAu+1lkChm5OccgEg5z2BAGAeyosCl3ZW3OuVZ&#10;WByVwcgkcE568cY6HJKRvFcL5fk8R7Xk+fIUHcC2SNoVm44ySACcYAqSEzoY57qS4jZtiyZkPGMZ&#10;OBjd1PJP5nIbnKk9f6v/AF1Bknnl8poF3GZTtXgkZBwSACODkDqM55zUbxxeQikeYcErKuHKryGP&#10;zYOOMehHBzip4GkSXbO25V/5dyAWZfmx6ZGQ3GPY4yDTA8dugkeZgqKTsjfcufUBuwyTgnAIXJAy&#10;KaJjLoRwQzN5bwsv+jrhQH3BSOgGOWxgEnsMAc5qBo1AYLJuVomzn5icjnnPPuA3J3Y5XJmne3um&#10;YyTFt3L/ALwNsb+Lp7j8s5ztxUcwKQxzTSxxwzOrKCihTuP3lIYk9BjIwOntTj5Gsb31/r/MYrTv&#10;GX8hSqrsZeGUKQcE4GeQX5IAON3AxSb7ghbraF3sBF5hwTwdoHBLZBPXoSR6NVmeC2eVYYz9oaX9&#10;7LCsfzHnOcdcZcZ68HIwTioYEZDJcSo0m1WkKq3zjhgzHBI4yVyuTk+4WtuXWxXNFpu39fPzJtI0&#10;u/vyYNK0+S6WG3kdvJgDBI0GXkIPQBAXc5GAHYjaCRagicXAt2tgsitlYRGFK57DcPlBCrhSP4SO&#10;ADmvZXtzpssl9aT+VKkLolxGx3KTlWTcSeB3ySM98qCJPNsd8igx7tzCSPfubgMRycn5Vbn8fQ5y&#10;qKPL5mNT3un9f1/SNa1mmS3XyYpN0kaj5QMgjgYxySD1HYHgdANe2iWI7I5GljORuVBtPHPAPy46&#10;459uAK0X+HHh+D4TaZ8TLL4hWt1qGoXlxFqPh+TS3SS2dJF2OJCx+0rIh38KhUrsIbG449sYVmWZ&#10;UTauFZlbLhe2OOOM49sjpyLx2DxGC5FWXxRUlqno9npt6Hk4ynyTcbpvRuzTWqTSum9UnZrdO6aT&#10;TtqRZbakjMu6Rsrt27cnr/nnJPTJBsRh4m3pGqNnIj8vnd7jscY68YJPBzmvbrLCqxhWUM+V7ZY7&#10;8Y7dSSORnJ9zUvlwFPLkSOONW2ybuFC5OcdOOD7E59a83m7Hjz+ImWZJ5PmkVhIw8uRc7sZ4wPYf&#10;TBzwMA0oYqW82VWVcbfl5UYByD7sAO+M570K7FWeWRm358xozjI4HBzzjp7hqav7xstIhZgT2YnH&#10;8+nA6AZ7VtExsNubf7xkRti43lsBscYOB3z0POAR6kmnOflZGRV/dkblyVA/iI9cHo3YdxVyZHON&#10;zbW25Pk5yV5HXvnGT0GevOaqs0jHzUCLtVtska5UA9MfkW9h7Ctom1O/Urnzn35lPmLzHEV24JOA&#10;RjjhuOOnGOSaR7f7OFd5mb5VfduBK4U8AZ7FScZ6gYznNOkLsGVmDhH3TDt6AMCc8gAc++DwBTJn&#10;SRfKjHzMvG8Z3FcAfU/KBn9M9OiNjpjciGLcBJ7legaPaflAxyBnGMg9ec5OcZzTBdMYmmaLdN5m&#10;HYybdvUkjORkgY6joeCBkTQxhoi29o28xs/PlZyeSQe5z1xkH3PWCe/Yac9k84EbPvUls/KchjnI&#10;5OV9ecEkA4rop8t9X09TWPvMzHMK4ZX87y9rKu8bcj7ufwyO+S2COARTvMhEU/JGy4VUUKo+f5mA&#10;7HkYGe+c8Luv3ch2qJ7gbZJG2ncGVuu8nJwecnJ9OM9sy8/dBWljW3RMDCxjhuuCCOSrc98gA4HN&#10;X1PWo+80Ub2adkm863G5Yw+d5b35OVCEDGcZJznkNzm3TyW8zyxeYq7ljXcoZZGzt3NjuCWOOcnG&#10;cHg3rxJIp2iNvGW+faRmT5scMH2gLjGepGBgHIBGfdi3hmmgDr8rZ/eYRiG4YEY+UEYXODlVz/sn&#10;toHsUErW/rp/X5baV5pYoSqyW0Ei/wCsh/0h/Ll4ReDxkbQq7gOpPQZNVJUXcwSd9mTgnLbWJ5bn&#10;ksWLc8k+pxsqzBPCLWeXUZS7pbIzcDcDywZssM8ZLepyB7VZpJi0kYnbZG/zw7uVUKcphR8vA3Hs&#10;SMcFWrviehTum0un/A2v67jTcMYhb2+0rIzFWZigZcsNmBu+bcfTj5Qc7ahkSVBhl+a3w/2d87VL&#10;AsS27BCgk/KR8oYgU9Fh3KPtEg+UOO3mkfLuJDDaB8o6ZJCjOQtRSIZ4vOeLdIsgEmHD4XaSCDnl&#10;hkDGAfvY5BrVanTG1/6/ry/qxFcBvMdIbyaZSo8uSWVlZ2A659TnkbGIyMNnIqI3JdvJt7WQrDCJ&#10;fM8zhsE91HAAzySFznPqZ99xAw3XQ8y1VWmjaQqkbKq4JK8KVOQcZxsUnPevDAgka2IkhhXIj8qM&#10;7i5O5CB1DFlGMEHahGcjI0hG+jOiPLy6/wBfd/TGsUewe8u3hbG0rJNGvmIqylQc4IfPycE5+Yrj&#10;nLKX3IBcS7Wk3PGGywG1SAN/yFgM9WI6AYB6RyzW9tIt29yzFmjzMrY8woA+Mluf4WUnnJxgncKl&#10;ttXtxA8UjySTSFE/efM7OpAUKFAbJK8xnk9NyhN9bqJo4y5bxX9abf1rbzYirdTopunVMlU27W+Q&#10;sQGCYHrk/eJOdpALHDUWCKNmjijVUbEkShFaQgMQMrjbjMnbBwRyek15aT2Gob96SN5ZaK4klMiS&#10;wjaQ25QFKHKt128g4wFLtQC6b7RGyl1Tas8bMrBdm4nzAcfcw3HA+XI5K0tVKzEpJxv03/r/AD/U&#10;cLW1a5ltNUl3RtgGNmZS20jBfafvBimeqlcnHHMLzo00s8aNwrvDvhXGc7SDk5AGMcjCj0Crh0SW&#10;zx8OVjhhwqxx7d2Nqr5xK8jJXG3IAYDqMVGIonxLKrLGs2xxIoC/MGBPzHGTuG08luWIJ+7oONur&#10;/wAvu7vS4OFjj8x5XUbvuzKo3pwUz0JJHzZHAKnkFizSQyLLMsXys7OJVkzuDM+0DBAUjccFcHIK&#10;nGODUKJbzhWM0DLcLufyxt3MWA6bvmzu644JHUKAJJyZGZECNDu2xCOEyDGGG7APfOMbWB3rgHLY&#10;nXYp8v8AX9f0hbSe6tmm8y6jaZQzmMSbsAou4kkEAcgYxt+TOQcCr+l3cMO6CWTzpWj2NKjbfMRX&#10;VtxA4APyHLLtBVc5+XFZJAYlhRisKTMPLaYjexGMZyp+ZdynkkkdCMChZDJyEnHyhmj3bzKudrlg&#10;gxgM3fOSCDk8G4ycHzIwqRjUWq/rp/nb/Ifvislkjt8gK0ZRPLVGLg5QMTkqPlA6su47u5JXbDBd&#10;z7Z/lhZmjLMVYhSwHyhhgK2ePlxggFTglQrJtE2/5ZN04mTDxLtTzHBzkHkElTnG3rk4kKSrbeZc&#10;W5CRoywrHJgqwPQZAIBAbkj+9u+4oMLUhv8AH8f6t/WhC8ZVW8qKWeJvlX52XcnTAwAvALEng5Ld&#10;ORTbqNIisU0xccGObopXGQEwu3HHcjnacgjJmniiUMJbWGER7ssyfJ5gPCZzjAYnkHbksGA3tQJB&#10;HLHmSOFY1373kK4JLNuXfjBBOS5AYEMSoYjdp6jUuv8AX9em5WAaWQh40yLgMskeT52RgsCOV+6M&#10;jLAkEDnFFnaJdDcrtLDujVI1zuRccDCktkgAAqxLEYG4gU8XMckaTTLGrXHNxL5+9HIcliq45GeC&#10;GyVDH15nilgtAt/PHN5h3MqqV2g/eyxIKhwQSdwJBGedprSn5lSlJRsvl/X9W+4qXF1biF/MRWWT&#10;d5jR2se5eQ5B3YxyvPVcZ4AqrcSCE+YkUZVmIuIlhBCHbySdmSWyVHJ6BmOMKLl5NLsU3Ug/cXKe&#10;W3lqsa/KrDKqRg7tzDHONp25YGqc7MizRGzmPl5Plo24LEAMnav3Qq4Bx93ngdD0c0trm1FRt/X/&#10;AAP6/GgbnUFt9ks+Wmj3/Z0Z9kroOHDHO0lSWLDGd3OSclNQglazDNBtWSSRo5JID8mRlXBOBt3q&#10;HBC8bm6Z+fU1FLVY5LezjKMyrJN959z5P7zG1TtP94HG5mOQGBXLkiSaAo0aedMsZfbGBmQhm+Xj&#10;JQsemOOo7Ft4/EdlOopWklbX+v63/IbDoet+JdVtdM8OadLeajqV5Hb6bZ7ik1xcS7EihClTud2K&#10;oOeRknjIHZ/tK/ArSvgB8QbvwjofxV0nxhaq2YfEmlxvCl1AwBQmNydshRkDqGIVwyqWPzVymh6t&#10;qnhfW/7c0+5khnt1xGtt1BYyLtfGPmxuPAxkswx94Z2ta9e6rLNq2qTLLIxYTMfm3nDncSOvIYbs&#10;jONpHJz9Jha+W08rnCpByrSej6RWmvrurba97W6IyxEpRpxS5U029eZ6P3bbJapt63aS0V75U0UY&#10;gMEQwHkLSQs5wFUsrLxxhSOBgAYyOflaG9ixH5LQKq/LHJM25RGcYA4GeoZjnkKN+AxIq7cWJRWh&#10;Ur8xKeYuMBmOHTBI5KnleT/KqwC291JJdNGpUSsWbdvba3zDJy3J3biATkMepNcCkelTn1TILuCV&#10;ALCZApl3xyW771DHrnjPGc5A5BGScg4rOs7Mw8k7lUxM7RnhdxZunCjGTjoDxx8pM10qRSKXby87&#10;Io18scqMFgFfI9Cp6jk8hgajleRh508chhMxjkjkAf7oHXeCoOFHLDICDp94acx1U+bT+v67fIpm&#10;L92Lhfl8pl+Xy9xX7uAOSpGCCCoIYbCOB8kq3ayeHJrGG0t9jXHmTSwxR7oy4CH5lG4ArGFCA7Tn&#10;PcYilffJsFxCWUMFZkJZdpyxbkYUd89+mD1jliubUyBrvdiEpI0ybQinb8jY4AOMY/2cc7ctpTm4&#10;7dTq5VK1973/AK/rch3Txt5Z82PczGYRqN5ccLnoS2QflBGDwuOKbIlhdRQNZQKu2FYrmRJnbzcB&#10;sFcjC8P91T09MjbNdyeWGtXRpGkZhIZm+dCcjkMd3UuGyO/V8YqtPMk6fZpvmt1mLNIPmWP/AGl6&#10;YbAPTkE5GMHO6OiN5a7f11XXyIkU7F81S0m/+Jc7lznHfA/d5yO+4DGaiufLeV0vGVWWOMLHIWkw&#10;OeTznBCqORuPmE/eGTZlzKJPPCI0isGfhWZsjIIwATkcjIyQQRkZEcks8afZ5rlWj8za23LK7bcM&#10;Dg4HC4JByCGGGPIq5vGX9f5EJ8wztIZ5I5IyHaSTb5o2sDuPAXhoyCuQTt5A4woinmifFlt8pS7q&#10;qsyqQVwSMfKN2zj1PTrhbiW4nnc3jcTjMknnZLEFiSXYA4wNw+6OM8cGrWkajPp8jS2ryLLJC1vJ&#10;Jk7lzvDr+IPOcEAHORvxcWuo5SlGF0tf66/8D0G6lp0VhZWjW93J9qlRjdQyZxCvmShAh5yCEBOe&#10;SS2ScttryJdBJFsgzBiEdZJWyCApUAZ+8CSvJwAeD97CIWdpDHGqtG7so8v5dzAcAAdSuST14wcB&#10;SSwhnkV1iXKBoy4XOz5jzwPmyQMjoCMZy1Ve7ugjGS3d/wDh7r7tLfr1kIjjkWeKFpY1jZ08uNY2&#10;KjlcAJ8xOQQG4HXnk0Ric3Bigk45k+ePLHIKkgcnt13AZXqRghqokMG1XhZIVK2+7A8vaFDAHpkB&#10;huzgg4PqKDGsg8wbfvMYyyluQB8wOBnnbyNpyDkDGCXK/r+l/XUf5lxjZMVVlUOrMpU5/h4IJUAl&#10;zj7uQAME0hBhXdN8paTZukbp1y/TuAAOhUHAxjNElu9vH5A/dswY8ybTlucrjJIJ7g4z68gzsrzP&#10;hQJFGzcsEgCMcDbj36sOg9cFThE3W/T+v6/DYjWeFJvtQ3bc+Y0e4e756ncPm5PA+bIyN2LKSuzy&#10;fZmZ2ZgHVcbZMkkr1OPuMOeSCRwByxZprXKF1bayhmSRsY252r+mO5GQF6ZSFVaICNZGjMfyskZ2&#10;7cnOd3Vc446Dv2yGctdR0DOhy11tVk2sFwMDO0gEDG3144JIyWqf+CQCJts27cFmK71OGOAOQu5W&#10;XrwBg4JNMRW3tHArLvVhHuk+bb9wjDdy3HG4nJHXc1TRNAm64NmF5GWV/l27gygM3DEYYZ5IOW5A&#10;NIxlLrb+v69SRYmwDDGSZPndo4ztVyM9DjLc4DH5uuSMEGSJVu5YbF5o4fup+7HMY5BY4ySQAABk&#10;AFMdACYreyS4kbyLEfuxskJXdj5tpyNvcDpjO7cOQGqSz8uSRY47tULbWKtsZ1OVbdjOSSo9AE4w&#10;T1Jcwl11/wCB+f8AXrq6OXNs1xFbqFVf9Yq8b+wPALEEof8AdOO4zaiAJ/frIMnCq6kr5e3PTb93&#10;5QoxgEHIznlkQ8i5WWC2aX9zIzvHOVYDHTeMb1Xjg9NrjB6VP5MltujmI8zetwUjUkkbQw+UN7pl&#10;efly2OhqZHPOUehIz3EaTG6VR5zbZlabBdVBjCgbQCSCRwRg8kDINW7TakUKNI0RXazR+XhQQUID&#10;EHPJXOT83CjGCFFFY4EmYSxqsf75Y/MXA+9kg4BCgAhSB0Zh0AIbRglns51mHnLI0sYEcdqY8ZP3&#10;VGS2OM4yPmUcHcTWZyVfhsv66eZdhjJmaNzGTGmI5G3uxA4fdjgAh+fqD95gC6Pyxbt5TK0LMqmO&#10;Rs5zlht5BYgE9wQ3c4yIdPt7hoTBbXDRrJuG/wCZlmbALH5AcqQcHbnII47HWnktBcN/ZN9NJ5UO&#10;VZ2QlG2hQQw56kkMAoIk528k5VDzakuWVv8Ahv6f+ZJpiXXltF5qrC6oUjJMhXcG2lcLwckqAuM4&#10;J5IGL0IW5imaDasjRsRul37nYDIbGS44ydo5IHPAFU5NkzxXPkM0ckbeQtwokZwAoDY6kbcNgYAw&#10;V+UYK6VhJCBbyBZPLYr9mWWQhjHxkAuuHPzDIXPKdem3grbHl1pP4rF61ikmKqflMihopJgThgTn&#10;JwcDc3PGCTkYzmtPT1mkm3KcKq/u97EBcIAuAQcc4U5J65/iwcyyit0kVZrItEGwWkAC8KWVichW&#10;YDAPBOOp4AGhA8tzct9llido8iQRSM8qnIVuMHIOOc43Ke5Xc3l1kePiOvp/X9f8Md18P/i143+H&#10;nhjV/CXgrVZtNt/EKg619jdo3u0jDIsYZDnyyJXO0YVnA4+UYwoJj5gmttq7m3ssJ3D+HYwwT165&#10;yMjdkjrUVhFG6bLd5ZJHlb5ftG6QBmfLcZ5BJGTxhsggk4tWTELFbxfIGmHlwwfJ5bg4GFwADwTz&#10;g54BHAPnyUYybS3PNxGJr1IRpzm3GF1FNu0U227LVJN6+pLZiaKR5bd/MmRmLM8eSDjByep5BPPJ&#10;OfrVm2NurxyC3Xy1YkRsQ5ZschgMY6E4BAPI6FlMC2z4WBLZSNpRv3Y2gBRuGcDaqhg3HY5xzkW4&#10;Ibs7oHVvkkxJty27O3cTkkAkEjjHfoScYOWp5tSS3IY0gw6RwbdyKp8tlO7o24hiN5DZGSQTuzkE&#10;4oSN7lftNxA2Vj/eRzfMxHJCsQBnnA3Y6KeCStWoEZmW6JyEbYrKu3L4IIA6eo3ZHfthSv2UtHsn&#10;gkDybh8zZzkg7eed5IBOACe4PFTzGPtLEG1ynkIQrBsKpkPyMcANwNy+3Bznk4zh32dYlkaJVG0A&#10;oqqq7mDdBk8Edefveh+Ymea1n+YozRt0aOWM5CcggDjAU/L0XkkkA4oaG4dBxu3bifcg84zwB+eD&#10;zgDGbVQn2nZkZWVjmRpN0THDTSHcWxwp9AQSeT3xgnBCXEAjZxPJIWZXYLLCBuwp6H+JieOg5JbA&#10;OTVhRCgaMMyhVGWjK42/xK2eRnd9fm5HXLgCqf6zcWXBw331HyAH5unPfPYepO8ZKxHtCGMMy+Xb&#10;yRbGk2cuNm3ptHBwMYyMcjk56B6W8txC3lT4ywMnkxHKkAnJbOSCcN77uM4xUlzEu8efE2GwrOw3&#10;GQ55UKwPfHJ7nplTV+58NeIINGtfEl74evobG8EjWuoXFi6W91tcCR4pGBVwJOGKk8g7tvzZXN2F&#10;78otxW2r0vbVK7+bS9bLqQQWt41ml/E21DkqzSD7x7YbscKM4zx9AY4yYPlUKqswBKgBej+nXkn+&#10;EgYPYU5JJkTbH8nlttlZ8kfM2Rkg8k4X2J3HjFPFvBPKj/Z2P30G6MM2AoJA/AeuR3BzTcovY572&#10;upf11BIpFkSHZllfGJW+bk53N9NxOe2cjqSJoCXKlf4WIbdwB0yMckLjnngnj3JGitIohQPtj8ww&#10;xxqu8/3v4u59DncB/CxqRVTKTPHxsGTkEOc475GN3GTyOfwXLYxlMcSwGIx8rHCMGAHCk5Jxkrxn&#10;ORy2e5p8QNxCiyLvSY79hUctgfLgDqQWb357nhqKGcsHaTp8pkxhuOvJ4+bP19eMTl4mjkVnbClj&#10;5cwDYHzHcRnpnPUdzRrcxlIuW0rIGVJW3OMj5j90HIYMcE9+crnJycZzJD5hg3R9JI8Y2sxbnk4I&#10;44+nXtVaDKMvWM/8st2VIIxwAMAcbBjr0HbmcqyLhYTuVgHacNwMgjpyOuc4BHBx3BPU45pFiI4B&#10;LL5kYyV/urjn8Ont15zzmyofaxihGFX738Knp19enPXGenQpLp4hs4dQmu42kl8weRGxZ4lyBlsq&#10;Fw2WIIZuhzjNLC6H986/Iqq3LN8owM8dh34x0HBxWcqbi7M5ai5f6uT2+H8yESbix2yMcsNue/cg&#10;Y54OfQ4FX7e9kjP+iXHlru3CbaI5O2PunuOduSM8nnk0IVXzczwqPm/1bIoEa856YGOMYwAMdDzV&#10;qxk5QPMvlx5do3xnHB4UkdwOc4JUDJxipfoYq/NZP5mtBIXUeV5vlg4jVmBAbO4LjBAJJfrgcnrg&#10;k6UFxbWDNbCQSfPsVmb50CnO3ruAz1wRyvXB5zNOuoUupL2W52tGw3bXPmbj0YEknghcg446Fcgj&#10;V0q6tZVVEZVdVO2VcbY+m3HHyjPBAALljgk4BWyKo+9Je9q/y/S/n2LkrPHBHIsarHvaFbgA5jjX&#10;YQQ6/eO0ZJH+1gAAhtKeCeaRWv3+cySb2mG7DnA5wFUrlNoGdq7cEpnaKdmy6bs2TlZoZ233kMse&#10;5YgcltufmUuxIJ4wq9c5Nixngjgin3fMscQWRpjhQemPmG3BTOeRuC8gg5hnpU+Xm5ZdbXXp+f5L&#10;Wz7bMMCTy4W2fzreNW8uWEjChgMq23K9VQZOCEVSCCrCc36PatNaSRhvJ3ss27CthQRlT1DHktyC&#10;eKq2NlF5MSfZSSs4LSKoZi6OQMsuNrqflXIBIwowWxV7z7lLZTJcRkwyPhLdN6MzSbDsCSEn7+wr&#10;kHLkKcbc8sj6KhzOndq2l3/Ttsvk2vmy6SQxtdxO0cjeZtknhjU7hu25bqAShY4yo5UgqM1ZnD/a&#10;JLWe33NtXy5Db79wVeCsYUBgMjIBB+faxPyinw3Bt0li0+7aRdwkjmhy7FnOULHqd21SBht5Yhd+&#10;BudEZ4p1t7a8jXzJpDDIGEy3EcW7dzn5jzg7eNynI+YLWMrnoRpw6Pdq/bt36t76EUEcdwrwWMUM&#10;3n43q7Bmbe6neXBJdsANjOPlVhtO01fmhvLSeSK5Cq/zjLQjMjDOA20n5gQo3EDjABJbBqrcXVrM&#10;99DprTQ9ZGCk/KTuG3APAEnmBsEEFhgENU48sXsdtHD5dxlpD8u8rgsNwOOpB+82OwJO7FTqbU1T&#10;S31ul2W9vnfW2ve2hP5cnnzJAkMZgQJG0MpjdlADDlAoVdxVSoJOTkjC5McOn/Y3ktpo2WRpMwfL&#10;lVG7OQWbOCxJwRgBeScbjYaVbiJYjdSSRbyfs8KlVA2gOOD8rBtynJG3cAQMglUtVuGZFkVfJmb7&#10;TBwyEqMOgywwwUnn5vvDqAMZnZ7OMpXjr226/wDA21v13KmoWNmWjV2Cqr5xKjBhIEY8nAAAVshN&#10;u04IPBp3+l2rs6Jt8zy0AmkIGxsBVzznLAjnJC4/vsxs+Xbr5xguFWJV2zNGu3C/MrcgAKMEYJJA&#10;A3cZpJHj8xLg3XkeS0flmPcuJCCp2fN8nyk9COAf94lzN04qTkrL0/r17L56httTJHcwRT5WMSCR&#10;pCzgNgDBzgn5uVztJ4J+QU+WBJrlVnuEXUISoG5VkaNh8u7n3GTk/MBzyopIpHeHYIsRpIvltuYp&#10;GnzYxzt3fdXkZLbsDIGbc/74zBp5JFkZXaMttLDuzHB24APJyMbSOoNRc6oxjOL8/l/lrorP/hiu&#10;zWspaDyY1+XDrHyNzDqSwBJwNxyOdnJIXAnhTM3yz8q5WVlzvDbM43HrkbjjGGBLYxlqII5Y0X96&#10;eh/eSFmLMPnViADht65x6qcc81Zt7f7U5mjjlkjVTHGAVaNyCAMdTkgn6hm68Urm9OnKT219P8v6&#10;fQSAR24Se2dIZEVtvl/KDk5wOPunAY4APKkYwuJViSOPzfnZlI8siPf5iYAB5PBGF9jwOcimRfaQ&#10;kk9xtaIKvlsd+DH7+o6YbOBv6cfNbgiFxtEd60kK7hb75iS7Z4+bGMZB5B5Pf0nmOunDmSX9dr/1&#10;vovIit4DCGkiuI4dzE/uZAVT72ScjAIOeGBAK89DgOyRXW3UyJ5mNuTlVBGMgj7wyF75wuTkZqQt&#10;FHtnKzQyYCmRRsIIyehyRw/XAzng4ORM0cmF8wNtJjP3g2/PT9QVBJYEd+dpV2bxh7tl/X6L7ipI&#10;tvmRmi2xuu4lt24BSCp6kDg7cgjIOCMYxLKk9tetaNuVl3byG2lVxt3MM8HrjLYATHThJ0klRoJY&#10;23SeYdrRsMrkucjGWXIIBGMggAdTUKwI378wqIY2DBlVe4A69AM8DnkLgZA4THy2Wn9df6/zYiTo&#10;krWqlt8axMz+YpbBLYJ3AZztbGT26CncxiIW6Sc7RMWUK2QSc8Z3BRk4JxhBycAiaWO2jRJYpNsa&#10;ZMLNkYyN3GMYBbaTjk7umQop6PFD5UPnSMigcqnUg5Ynpyc9j+eDmTZQaer/AK/rr18tiCRLjBEh&#10;VUaPajs5CgcEZAPAOByeu2o5IcxyzzFo42j3SP8Acwf4mPsQeWOMDoo5FWIo2it1iVwvyYY+cu0N&#10;03cHrleh6k8njNEciyyNBuc/eLL5vdcLk8n0AJxn5lJIGN0gqal/X9bf0yvsAuZNluOxbdnLnngR&#10;sAMjA4GAc57mq8tttkWSUtw26RJVOWIZsDrk8HvyA3q5rQRJf9UX/cj5TCqsU5xtwBkFc5X3z6na&#10;IzaJF5kMtmrwq+xUZCRlmKbTwQ2AeCe3U46TJilRv+P9f8EoNbQ5UzoseUCRsr4BBznkcgnOQQSO&#10;pyMYKLaRybZF8v8AeA7x5nTgLgAg5IPyg4I4UcjraWBlaRprdY8N/rBnjeB3wOCWI6DoOxUCB0MX&#10;nSRthlZitwAWYDe2WPyjGPl64wV5OcipuYyhFatf1/Wn6lQrNPJIJ7WORhxcyLIXVmwDk9fk59yN&#10;wGMEkpcxTDdNIyvtWVFkGCy5Bc4+Xp3bjjcRyBk3REWvyI5VFxIArquSAAcjryy4OMZHPzZG44hA&#10;uJR5kO5/lDKsUO5WHPTABbpkEHgt68EMvZySs77+X/A+fn+FVyytujKhZHB+aHCjJznjA24PJAyS&#10;3IBxsjkZFVdPa3n3yFVZfm3xgqVLeudrDOOck7eDuFz7HH5xnYP5kmTmPBabr0J5AwFJ5GAG44qv&#10;KjRBhBCNvmbyzMMCTaW3FiSefmwc5wc8heY6kyhKK1/z/D+rblOe18mSNuAyqx3eWsjQjy1B3OxJ&#10;OScMT124LHlab5l29uWttzSttcqsjKVJY/L3bJAxnPLMy/KVNTST3klwz/ao5I/3TKsmGkOdxTD9&#10;Dwp6YLHjOcmmo5slj2wNGvn4k2ynJJK8kKBjIbvk7ffhXc43GPM+W6Wv+Xmv+G22I3u4oo40hulZ&#10;JGUxk5dFycgDHOeuASDwORwRK2xl3kqVVd0QfCsuTgEheCucngtnnjoRBM4hvERAVkeQGFYY2ABI&#10;PcE/3c5+UEZJyV5E06/0xxfwOqwySSfZ0DCJCq+vJbj5hwMbueDtCy32HHmUnpdLt087alu7ubJL&#10;hmFpIscUo8z7U+WXqudzA7j99Rhh9/JODgZ0luY7HzlDfuGCXCQ25LNmNcbUyFGF3YP8JJIwcirE&#10;FzZWuZVRSbeQhPlVWJ8tiQFb5suCeCcgKctwc0RNenTIo5LiFZrdG8nEzNG5xgYA27QSjfKM4AbA&#10;xkjO5VacZeursum3Xv8A5W66NIWe3kkMEkK+Wy/eLxnCrtZfmVcbt3J2DcrblGThpieG686zhjWO&#10;CMBlaYCWVxISo2LnksxyS2fm6YBDRuk0dlhUtoW3SSGRZNysOVyNwAG7GOFGNmGwTkQ6lPz510lv&#10;5MQk8xoYfl424Tcx+Ruecghim0AEAl81jj92MeZ76O+36fN6FZxG00NzeYLLCqwOnzdcgbWz1yVU&#10;bSO4ywwTlzXMs/Nlexu23yVZYCDGz5BZVHAyTt4OSzMuVGSdG9dorO4lezmkdY8CLOBNtXJHJ+bI&#10;yOc4DMMOMPVDWcwW8smpEvHkjbIG+VfLB2qGG3cRu3HjhWyB0S4+9oediPdXbrfX8/l2+4xNZh+y&#10;k+ZGWbdH5Ukkm5ywYIi5AYKfkHI43blwfnJx7iOwdZmt3aRvm8tlyqy8L84Ug7XAfceMqVZuf4dT&#10;VbrTLSSS4tIFhZLVYIW8weY2egA5cEjKjAYEEdFAxka47RTTWwja4km2iaGaEs4YDBUgdcLkhjgg&#10;dMHLHoi7I+dxXK5N72+ffrpd38vTS98u7uoY5JktyBbzZaSJY1GF3DBUMCyEgZ/HOCE5zZryW4DO&#10;bpmXzN7KzHaCTncc8de2R0z2wLvk3t7cPp9hFJcecx2raox3EAuQvJzwN3OemeqjObdKkoaNR5jL&#10;lT5q7sHCjIwf7x+mMH127JHjy55Su1Zf1e33lGV9yLhdw6cNkbdvCZJwAc9c9SScc1n3TqT5QX2X&#10;bz1GMEcnnPQ4x7dr0jo8zJJLGykZi/d8yd8YHZh04PUdcYqldXIkZlhnVX+8I0wuTnB7kZzknqSe&#10;eCSa0sb0782pSumQjyYSxVzh5N3C8H+H14XgE9wM4yaNzLJJHkLGGZc/eH1HPRxz78Z4PGLwMktx&#10;9otZUUHlcSMNzAkYBUcgljnsOMnqTnyyysoMaebIdzFd5DSjPBBK5JyzZ98jHOBXmelRj/X+ZVnu&#10;Nzf6oq+/Hlqu1lJwB1HGfugDOcDqflqjNNDI27zFC87WWQybsYbhcHkAk9SQeg71PdxRiN7dHEcK&#10;8L820gBcOORnooyDyOpwCAKc4tH8l7pcR7dqtCy5xj5l6Y3ZYAAk5z7gDWJ6tGMSC8KvL5knnAxy&#10;HbtkP7tRnnI5O1duW6EnOecnPklktZESYx8R5eNQ43lCvyjIOAD8oxng8g8CrV1cW0rMbWKSGNhI&#10;iIsrMo3AH+HAPHOCMHqCRzVC7kjTAEkxtnwkMnmliygn5jj5ZCpb7wYYYjaRwU6YQPSoxukn/Xp+&#10;ZDcM3mKzpC++RUm2MPmBK4O3gMB6YOQ5z94g0xL50SzTojQyLmTdHv3JwO/APIHUY5YEMMM+SWGE&#10;zLYN9qMLMAu4eWztuwWbg/eUszDGDkgjBY1ZriKSXyH3KzIWtoZNwLoCCvGAcAZA2hQMZHXaOyMb&#10;Hp06b7f1/XyGzXksSCe4uVjAYbonYBgpwdpHPyqMnbwACBjhQKjx3NujM97bMzKyyMzgu2AoB3ON&#10;oxuBHUr2PJNLLPatHJprsZlf9zNE7ldzZ5OBu3LuIGDwxfqeMjl7i4+1yWi7bq6WZJGUhpQ3Od4J&#10;7HJIJwOQBiuiMTtjHl6f8Ht/X9KMhYJUdYVhLKghjKvEO+BhWyxB4ySWVTwTnAgLLFeNGkiSIkZC&#10;5kJYqFG7IUbiMZ4LcqOoBU0w3HlQzCdUWVJEMkbxhtqknO4EMOcADrgrlQOSWuzeVIIX3eTMFXgM&#10;ol3YAYDcd/IVVAZgVBwQAB1xidUacuvp+X9edyaW6eS1EUt7mQFVjfzBwRzhvmPThVHI6fdwxEYu&#10;GFv5MKwKqj98oVUjUsC3ODggZJI5IDAbeMJGsl3DdRlZyrLMyrJuZDnBLY5BVRxlSTk91xgSMr/v&#10;DK7Qw+Ycysd6/KrADI2kgFnx0JDBRxki2Vyxjp8/6/rfsWr64laP7JZ3LSIkObbzIzhG2tzhiR/D&#10;yGXcFU9CqmpvtN8vnR27WxLGNmSSUbVwzHAUg5bqAcZA4UkZFVfLmiN3dXULQpDLvkCtnZ0JD42q&#10;RwOM7htXu26ty2tPAln4Umur6x1ibxE+oECaHy4bJFQ7skHMkjkLgqrIB98lwRio83R2MeWny2dv&#10;89n0/q77NsybpofOz9oVZHmLSeYrLhSgO7ljhucBAMZQ/MFNWIbx5Z1tpIY/JJJklhuPmQEbVdNo&#10;A4Kt23AnIxtNQI1wPLmjd4mW3/doynEij5kCsxAOOW4yMqvA61YutNu9Gu20m4jkhuY7hc2rW/lS&#10;CTavzBTjK/cOcDhgwbaVYc7iYyUbWfb+tv8AhiKOO2t7eOSN7eM+UGia3kK+Yqqo3HcoXcpJO7Jx&#10;w2Byo0JLpLRl+2bme3wZFM5CyRsVBPz5xgsR04yCWznbVtpWE6vdIqyGTfJtVt3mEgFV43KzbpMq&#10;cOW4JO1sK91K0YhnuJoykJkmbhtshJIbj5lI/vL82BnIAOIa1M5R5pK/5/1/w7J7m3nlSaDaoVQX&#10;eOM7iqhd25SMYQHYR0J2DgA4qS48liY767dkkKv80RkBYxjPJUbvl2naMDLAkEgZrN9ntiQJo4/9&#10;HLHyv3m4EA/MvAIGd3LHAbJOSXqS4uQ4byYljjfcY2uGOEbGUbnHOPM+bOPv4IBYFcpjyt27f8Nr&#10;17Cx3zMi6k8EqtNLmRflB+UAtCWbG0cLk44TBAx92rcXbLbh/tGzdEpkeJR8rE7N7IxCqGO4bSdp&#10;BO5QS2JBLNNF5kTNbyNCrfapJPkTccEknGTvG4tz8pzyeKhS7eFwouGnjiwklu3q5fKZ3Meo2n72&#10;SAMZyauKNoxS1tt0/Tt2X5hNIsUcCokzww70VVPnKzfNKud/zZw6fNjJK4wNoqs4vUkME6xEtsKt&#10;5h3eVkDGCpDHnJZiVB4U5BIJ76IzPDPqEbLGClxItwN6uuSCwz3ALFTg7cryQSaflRrEyny9qxtK&#10;r7VQKkjD951HGMDIzt8xMg7StdFNanVTp6a/1f8A4P4M35Pij4osvB2p+AtNs9MitLxg11cwaTAt&#10;7Ise0bFmKNLEijhkWRFJHIIJzyepGzcNdyXTKs00jwrbK3lTZdCdx5Lg4HyfNuB28YQCxJHc28Mk&#10;e2P/AEdkeJioZV2gvGmPnyApL7i5AAIzsUkVNWhMkqy3tnGPOuNpa4dk8yXbksm7aM85C8ZLA5Ib&#10;YvZHU9GnKUnFN3UVZa9N9L7b30037kF1PmOd9rsY0QstxMUXaA24ykElsYIKkkleTkKu7LvPNk1U&#10;IJLeUSNj7RCwbci43NsZQuQFhYsQFUbRlmPzXLjUY3ga/glWPazbZIyrQRktnDMMAlmCnkMAcZJI&#10;CChqZcWyRarZeZAscSRW9woDQsAVLKXbYuW4UqynaxAIbLjemj0cPDllr6fl/wAO+n4FDVo4orQn&#10;SrGKeMxrIBGxUF/LIKZyGQMMjewBZkyduOaOpS2st1JDcyI1otwyxssKxwqvmAGQMoJKgkEIxxiS&#10;QA5zuna5gWFr3TLmOCyDSzRyJuDQrHgK7g4DMgCSE4BYiME7l30lzqE5vY2nurhbiOYs8kRX7RuL&#10;RqzfMP4AqIAXbKxqxwnDdUY2PYpRlG3z33/J69LrXXttmXd/dNHKHikaRoTBNGzR/dBUL8oUrt2/&#10;PgH/AFgGSGCiqcV6lzAieTl2kMisswb5fN3AKoPCBlJ6nJVguVc1beWN7H7ZaT3MSrbwmPbIZEss&#10;MMhcHKxhTIpYcATEAEK5NF3Fw6y20kbL9u82VtrNMkuGkY7j91gCN0jEMqg5J2hq2juepSjHlta1&#10;n91l93pr+jGrFELW3njTyY5bhLiFRGyxq2QcFjj5ujgqvZh0YLVVJ5Wa3ks4pHO5W8uaBo2kOPkY&#10;lHyzMxVnbiRM7lJIBEItr5IHljtWh+yyKZY4rYBbfMLt0UfK3lpIcEBiAx/hNRt9oeYacgLFVMa2&#10;rbQXIIynK/KgAGY9p4Yk8KGPRy6HpU6Vm1e/9f8ADa39XYhurq0ZFmiijWPzFEWZvL3blyqN853K&#10;237zkEliCSAWNWWWzbJXUETyzIVZcBgB8p3c8ZwOpB+dvlwctaZrhbma6imlhMm8sJImIxIhXc2z&#10;LHOBliB1+UHOKgkdmleK4uFt13NDcBg3yKMMqgBhnaFjf+6vGNoUYqMT0KMdUl/XfdP+vUp3r3Rk&#10;kV71jsbzHh/1uS6jDHJbceoySfvADuaqmKwZBc20crRSJtMEc26TIVQFUkEkK2cEgnBwRkkVdeZQ&#10;62UImXyZlZS0Kuz7ujllY7WJPGchsj5iVBNOc5uIZ7hnVMeXHcRYG3AwIgA2O+ATwc4HAGdoo9Kj&#10;H3bbadOun9Pq0NZnEDSxzMWClfKUhweMBEJIYqxfaQM4PzZLACq80scI8iydJHwQoTGR8mc7QPlx&#10;znqcqxyhPL2axMSx3ELfu/Lk+Rt+c7VOcejEDsMcAkgZYxvJLVjLM5jyB5QYbGXC8sQOpRVwcZBK&#10;lieM1c9TDU1v/X/B/q+ox5ocRx3bqf3h8qYyFpEJY87c/e6Mc5bDAEEjK0sPLb/ZQkfmSQLFtVS+&#10;5jwG+XHykFW3AMTz64q7cRm3lCTsEbzNrXC3gwoyfMCgYAySQTzgo2NwBqsYylqsmzcsiJ5O7G1N&#10;zbi/bqXOMZ++c524p3PQjCK/rz6f5f02m1kkRZdOgZ8NmR1kUqAsmSxZcbQoK/NnpkjC4NRyTNK2&#10;y+H7uJXEjPllbIYn5e4+bAY9cjsAKfvE0jW8LHMaO/7zDMGTLbip+7hcg4JOF5AAqxqB8OwXCx6V&#10;eTSSEl5fMxG/mAfdCqTnqp3HGSWGw7clnRGNtGjPlu5xiG+m3K0iv5a7eGGSzBAdvViOuQWIxwcR&#10;Smwhj8uKVWfeskbNuwCvGfmzwQw525yvHWrc02lm4hWF2VFAjYNIDIcjkj5F2jGPlG7vk4bBqn7T&#10;atPHMvzbWMbHKSs64YK3zEk5wcHOeMA8EpnZTGPKsreVKqyRZd9rHaW4GQ/ynk7V9uPvEHIdqOk3&#10;2nReRqlt5ayfPHDJGysytty46MVIBG7HG04zyKbPy1wilVCo4Er/AMPA/dk5U5yP4s9eRzmo5JDN&#10;N5cqMdzMdshJc5YZPy43MCQeeCcZ4AFNGi6OO39fiRg2858l5H5/il/u8sevQYPQDsCCSBTQkKFw&#10;ZGm+ZcSM332IfAPUctg8k8LnqSCpMNw0cTtGzxxn93ywAXGI1JOOuevBHToCUleS6kb7JK1zEx2+&#10;XHId+wY5xgc4zzjkk8kZNBvHTQqlwcwzTSLIyfMkkfdgM55xn72cgnp36ExhcTXKOCWVQ0bAH5jg&#10;gA85U54IwRx33GpyPtTiWOFPMyD5jTMV2cZJ+btyd2TwSOOCC1tZJ1c2xVV3HJkkUFWyBlueQv3i&#10;2CPw5oNeYpzShkaRSsPmFvMV+Bz16DBHIPOOcDHTBNah42lWNlhQHIZMZJ7g/wCGOuByMGz9hvYY&#10;mEcWN0fzYU/LnBH0O0dR1HqOsEtsI03TRKrKsZkXg7geBn+7hTkFvxB7AubsIkDqzOysFVg3MfBP&#10;Tpn17fdx6d0uPMyFniCtIRtAjG772AMD73t0Bx07lzRy28Mcu2WNW3EbvlIx1PAHTB55xnpkYMtx&#10;dTX235EwjAr5cfETdegAORlmHbJ6nJAClK2pUYeZIQ727LtKrHJIQVA24YYHpxzjp0wBlhCuwLxo&#10;u0fcUBR13HnpkfjjORwKtW9ndXsy20l2kZWTP76fasbYGGYsRgg5GT6dsAU2azSG4kiCRnynbayq&#10;cIQCeOnOfUHGDjoBUGikVgXWFSqrDlhuZiF8v7pyDnPQdc9M9Opt6fdLBcedOmW3AMrSeX0xwW6j&#10;owByCTjn5RmKGJZlXyCnmeWrs0bFdv8AF2BwPvNnPQDpg0pzGhFzChX5QTt5XBzjO3OMdQQRxjkA&#10;YfvA1zaDZ5GuCAts+yOPatuAf++Rg7sc56nH4AmGKNjNI0PzGTKyNt3Ywxzz1bj3Ayw9ARIInEjQ&#10;myzJuRmUR8gcDccH1Hbtk1H+7uNrPAM7VQlU+Xn5cc5GDgkdfTHpI+mjI445PleJt2edqk/Nzxk4&#10;z2JyBxx0yadtiZQsTRhSV3+YWCsBgDAzk4yTgZ4J69aDGiqXSXewUly7nAyeT344xzycZBzxTlWR&#10;F80hWWRcYMhVcjqPRgM9PbjHSgrmI5CWQpHBIzeYobgfM3tgcnJxk5IyeelASIxgqirGo+aQscL2&#10;xwcZ3cYx/exx1WLMlvGWi+5leeVIDZA6gEAnrnjjsKSdpxFs8zaGb5Udc8H5jnIPGenB69sGgLEq&#10;GFJWMlmxjfKLu+XnAIJ6knPPGPvDBAxSx7YkN07mNlwf9rnPzEEDLYz0I9ep5Ri0kYljO1N22TG3&#10;A5bBxyM/TA/Ph+zYdoTazybf3cjKw4/LHJ5P5kGvJPmmETtt8hJ153h2+8H/ALxGOnyg98c8AAZL&#10;mDl1KHHzbPlXGOep5IA5HfGFGOuaD8rbCV3E4kbcys3Yd8H24xjBJPOHIpml863hOXYbYo1J575H&#10;TOM56KMd/mxOhHW44HDMY4VeFVDwxtkqDz2PPP5EsMjmnvuGx5yyFNw+aTk9OB3XAB6kg4GM8sYo&#10;0ZpGeSSMqpBKopGz5TluPcEknjJ/hPQNuA0gEbBfmDbSRu5Dfjzg+vHTji1Yl8tx0TzOvyocCFXm&#10;ZV+7nv0xjLMRgdj14NO8zyxtjYeXHw2X46EKTwOcAHGex6AAK6cQ7y88katG3zsYeAAPmPYMR1wB&#10;jO7qMZeJJAyuhGxlI5bdtGADuycr9Tg4Ocgmgl+n9f1sKIYxKpXcrSRsY3GO7bc54HTnjqGHGBkt&#10;htt7skbLOu8iQ27bvN+bBX5umccHHJx1yBRbIySq/mrGx+6BlipyQM/wk4BGTwQc9/lmJIO+R1cx&#10;43L8rYyMls4IIHAC4P3m445qMjKTcdn/AF/XmORnuJI7j7G0m3kJIwOGGM5UrnqyqM552gnqDGvk&#10;wnzZzIu5QQ0nyhmG7vtwfTBJ53ZxmnOgIaSPc37vAEgGAuCGwcDkHbjjnqAASKkUMwadpfM3KvDR&#10;88tnO1eRjp3JG7GQKdyNENjjuAuJA23H74SbUAQADGcdQRjnvtXGQBVhYctGFthJiRVkjHytPhR0&#10;Cdvlbp82TjnpUcKfehZ2YqMLKzBtyqDwCGIUAZ4HJIIGCdtKg3yN5oZUO0+UwLZX+IqegAyVHQbc&#10;YLHNEWZv+v6/r5WFt4UYrAsEZT92Y1jYYdQec5OCW3Z+U8c4Cj5akhtxIGdnVR5h8z5dqrkc7SeF&#10;PAB6nGOTuAogV2WNxL/CBJwPmycc5GGJB64ORuOT0p1r5Czs7fMu8oyoxbGQMkbePoRnkDJAwxoz&#10;lJ6kbJHJMtwBHGrbH2tuxHkEbSxHAAHGT7HODTpvsjgCGFlZo/mDMCEwQAfYDZz69goxU1pY3d3C&#10;sNvHLcOyO8luymRiuN28jA28cEkgnBPAIIksorVlJkt2bbuXovyqMKC29ehZR8xxjjdycGSZVFH5&#10;f1/X+ZDb28a3S2Z3RtJIUeRpV3IemSDk5zjB6ntgHFRpKVUO9zhmVR5Sw4OWUbSCOWJ3MfunGQQW&#10;ycTskU6m3eNWhGP4SwCttb+7kcKORgnBABPRExJKs3mss0eN6xfvW3dd2VxltzcYOCQCccGnEObv&#10;/X57/hp3CNGi2xR3Max7CqsTsJ46EZG0Z4GQM5IPenSxut23lWpPCtnzF5IGCpPOST0GSVwMYIyH&#10;JCbcAi3hkjDAK+7IViQcnB755IxgBuoxSW42W7DYqlFACySDlTn5VBz0Hfg/lg22Z819f6/D+vkM&#10;DRyQ+fIqhtwds5XCnqwzkd15wScDvk1JbRLMX+0yr5fnBTMy7TuJDHgqAmSCNxIA9sil+y4t5JPs&#10;Miq3O3cAQ3QKwzn5QFGRgZyDyaRSS48tXUlQYpFQLvGDwrDlTgA4wucdQOBNwbTvb+v6/ryaLea3&#10;mygZfM5XfHuZOQrYUDOQApwemAccgBpkKTSTOOoDBIbgESLwOjbt2OW68dc4AImWKV/MKcndhtuV&#10;UqFAU/J/D1YBV4VRn5RmlaMuWMMi7iGCBJDucg/x5OMZBw3IO49yCLTDm7/1/X/BKjRIj/aGdn5y&#10;0ijPyqBlg2SxXj39icUs8Aa58na2XJ2RxsCVBJ64BwMHqMg7cjJ3Ysxywqkc93J5bLcb1imU4RRu&#10;GGxlivAJxgkAjnHE1rYWTyT22pGRdzhYZt0QUsMkiRlRgckDkNkDsc/LaCVbl1fT/htPTqUN6Rhn&#10;d4oysoPlqpCrleeTng7Bzkgd88ZbBEjhlQxr8xVi0oK/d3YZwo6Ip78HORhiK17Wwt5LKaX+1ZIX&#10;jjMaqwG0DPoM+xIIyOuM7QKRjCNJNHN++XDKqoFIbIAP97tyCT0zgFsB6oI1Yyul+vl5DIV3LJHC&#10;jwwsymQMQindn5jvwoJ6qCDjOM4xl1vbrGRGrPu+8pVV24G7nc7YOMADOR/30BShowdsTL5MjMyM&#10;u9toB4ILE87S3YcE5wcBZyIo7ryTGvk9J41jDFuCNwQk5wpIBAYZXkn7xFImUt7f1buVZoCcQmLy&#10;2JwIej7idu0cgE9z9RkHIpY1eOOSaaSNvMxtYLtJyNw25HLfKAQOOSOSyipLa0kvgqNEzNDDvdFk&#10;VCFOMn5u4IY4XOABjFPcpLNvM/7xmKyqwG1yBy24ei4OcgDnqCSbuHPbQrIGVPIkJj/eAqrbWcKG&#10;27m9FUHjOM4AyB1QWKtb+QJVhbyydytujjUk5JwOcbSehDDZ14DWI7eVYPll/wBaq+ZIMIRICdoA&#10;I3BuGBPA5zyuGYzFDDKs3lj94RI3lgq+O4JDY7twucdgNtVGRXtP5e/9f0/w6NuIwl59jngIHI3X&#10;Evy7s5O7DYwFCnA9fvccx/vzMrKXb+OZRH8xGTjHQ8/3eQCF9gXW8ptmkdblfmQbXjwC2EOM84J9&#10;s4yD2FF0zRRvJdzN5iqxVjnlMdOrDGPbGBtIUEVYK+39f18xyJE8HlSWsXybsKjLuxkLu2/8BOSQ&#10;cbs5A6TReXbIvms6+SS/zSFQq57qASAcKMYzgjrgZrF5bh2BVpCrKpLAqoA3EBh1I+XPPfks2cM9&#10;t6t5AVZGfaO3Oeo+bKJyA4JxwcYx0ZMuzJrRo2uGKTLK0bMjb25IYNu5OOeBwpG7dgnPNX7V2spi&#10;Zg/nRRhlCt5eCQVzypKrt74BIVeApyKcLAzbDcypGqgsytiTBHIBHyggnIAGATgnkVbtJY4pTPCr&#10;CPkMDkbhu5AIYsPuqAxwQQCB1NSctXW/9f1/XY0IYYJ4sQxR7vPYy3DK0hGEyx3AYVeQctuBALAk&#10;gEqJnEQnjuVjYRO67NoKoxIYMuc7gF3YAPG5SM4AW386zt4kjmmmjkKFlygZGwcYPIJVR0G4E/Ke&#10;flE0Vmsl4oaWOSZi0T+WzSbGJUEDaSCcE9zkjOcj5czzZSit/wDP+l/SKysvzWto8mwfLDcbScYX&#10;O7KDOMYOT/CowNyNWnpesXum6J/oTt5s0jB2juF3RxEY27yvRgwx2LAbTnKrRvPtHmeXeQObiNme&#10;4s23E+Y/IBC4YlsY2gZUr820M9F3FiKOz2PcQPIw2M2F8wHG9jvATIGCudw2/wC0SdKblCV1oyZx&#10;hVilJf5afd69PLchuXMW5Hi2u0KDf+8yAGGJCCvyjaVU8A8qRjOKbLJbtdNNDBKsM0ilFGd+Byyg&#10;g4JG0sM7gQPlOer7hobpfsnzLuXEq71OMgGPP91j8q5VdpK/wr918xkjjaWN1aOabHlMhYlwGcE4&#10;GQc7SFXnBIG35hRy31NFpFd/+G/y08u1yvax3lw32B5ZCysqO0chVGZyRnJOD/FyoziInpkrpItt&#10;bxlIy4Cu0skIjJATCks2FJ+Y8HADDyyMY6VYbZGmjlD7t0i/KtwuT8w3MBtCfMAAvDDk7sAYWS0k&#10;t7VVuGSeNnCOvyMuA29QPV+x28LnjqTk2Jq+/wD5Lv8A1/XexZrFEzLbS5mVVi8xlQoX8wEZ2gKx&#10;BR9qk5ygILDC1aNmhmS1iSSFJo9qRzMq7MHJ3nad2fmGHCgElSPSrplraytHKkjR28jLi6WMSlMA&#10;8AZz0z8p5GwkYAJrRvb+4v2mWe4jmVbja158gMjKyDO71CjauBwu5jjKis+VM46jkqll8/w+Xy36&#10;bNiTMIV+3pAGgZQ87rE0cgxljExIz1QnG3pzkArlsAto24jEtrsjPkyAkOgjLEltoGBjnKM2Xxwe&#10;SSeXgmab5nZf+W3yROdpz8pwGAyNxYs3lnJHUkcreZIwnVk27W3Md0udo3bmIDbRwoyGDANtJwKi&#10;SMLe7/Xl+PnoW/IVrobSFkVVm+bOS6t8uCW5IALcdm5yA4KPHKJBHBtaaKTy/J+zBRKB8oBB4Y7T&#10;lwD8oYttAy4C0NvG09xPE6TKzqiCQSFdv3FwnOCrMfTeS/3QaqL9juLWK4gFvIII2EkMjGPdtIQx&#10;7SuFz145C7icEEslEzjGUt7/AHfhr6fkPT7TBEieRIqx3GdrZPkAgp83lgbGIOFI5J3Y3EZqNlt4&#10;Yo5nt9sUcbbJFRF8wjco65PVX+TLfLtAOfvOVGMkcN6qtb74xKytxJjO+U5HmMV5yQFUENwSGBji&#10;nnt0LXFuyeSu2QTKzPn7xUuVwwJAQgZ5I2qOprlNkn0/D+t/y9QllRYFlS5ZUaT53kcKBlgeSNuT&#10;nqy4HynaCwLCXM4wZYZo5PI++l8pjbLKPmwBkFtuQOjMwOAGIgAmii88vcLv8xVVoBlcjJbGfuks&#10;V3AAqVK9STRM62sm3S5ET5vNjdf3jSMgzwRkK38PAIPOOOmbK5ebRfr/AF+D+7Us2k3224kvL+CW&#10;Ntga6jjYrxtJyWIJLAHduIwTk84cCPyZLW4kiI8zy4vlkjAXbtYsR8mezYIGTwACBgtHqJtLpmeK&#10;XCRSfZzIi52ArsYKMsSpVTgKNoAZflPIWNoCGN03kyRsJnTO5UwWwu5Qdyr907c5809NoqeUnl0u&#10;vLTt+v8ASv0NSAQzXEkQZ+5MMgcNtwASVxuIOXHyleGIOKsXeoT3l4jOJU2/IzbgQmPkA3tygyOn&#10;JGcLxu204l8liJovPjk+f7KqlVeTeFzlSB93nOfRePlUWZI1upGAdtsjbYVjbdubeWzzn1ySxBAX&#10;HLKxrNy6HDJR5r/L8r/1bpvuT6XPD9mkZrfzIXXDqpBIBBJfOfl+77AFQOVyKsRrFNAYmEbea2G8&#10;vDlFON5P/fPzDaD93oCoENhcWY01bhmZSVD28m/5QrLwoBT5gAAcn/ayWbaAsCRpi2efeI5PvZ37&#10;WCpjcBzgY7ZJGRwAAed7nNU+J9C2rND80cUbSu22P7QrKpXPAC4GOd5CryDj3DOjlgaOTyJvJjbn&#10;5ZBtbGRuI7krkZIOCWwODt6LUbbwjH8ONI1CDRoY9Yi84XFzaXEqvcJuzC8yuSodVAwyYjdWG+Pc&#10;juefjeO2bfE0bPjJyoOUBXGfMAHO456ZPHGNtLEUvZWV07pPTzOGNSNZPlT0bWum2/y7OxcsghuU&#10;nS2xtUqy/dywK5Vgzccg5YkcgfMobBtGf7fJHOiwxbrhRF+5ZSshJ3Kc4KgNgbeCNxDc4DU7O2ae&#10;5jt45ZPMnZWCuVTbIxxkhx93JLAt0yNx5LLO6XFneyLJFLDJ5zLGqRhfKZScoMgEdejAEcAAfOq+&#10;dPsc9RJy31t/X9evkXbSdWiW3hRVMisAqXBAB/hUMMg9MjBy3mA8ZBrUiciMXE0j7lmWWS4WQFY+&#10;ibthBL8n1BbLHAG0nEtYxJKscmOXIZpGIVyxC7nHXo3BwD94/MV51YriM2zRzz/e2ne7bWT94F2n&#10;k4wNxyvIG0clsHza0Lnn4iOqt/X9efzTOmtllvVaaYN5qsqRwyBuFJwSknsvlfVcnOEwNaxVLgNH&#10;DbrGrzbQZF+bcRw2Gw2zJGSQOQCQoyK52yjkiWOGdZBG8kjsrTD97ISSxY43EfLgAksdqg4OQN7T&#10;4isO2Msu65w0uxDGAwzxkqRke5z1wgCFvnsVHc+bxUeXr6dv6/z6nRaQs7BfMhRoUVW3ZO6TGNse&#10;3c3Q9eemOmOegt5Ub97MNoZiQrfMrAsOB6/KCO5yF7EbuX08LLGqhCFkmKhreUfvFYY2g/Md65PG&#10;MEEqP4q3tOH34C3k+WqgDbjr3wAdw+/3I4PcZHiVY2bZ8tjIe9dnQacUK/uyJFXcJOSAuBgqR0XH&#10;0x78fNrW8ItWR3jZTz827nIIAHAAA9Txng8cGsW1PmruuXKuf4dy4yCeARyMH3BHTJ4NaiYeFi0q&#10;+Xt3IoXaq8dMBQR1HB444zXn21ufNYiPvFoS7vkLruCkgPJtzkZBbONvccgDJI+mhbShWVhJtEaj&#10;kgDjH8PA44565/AVmxSSeWFWQbc5kXOA7Yx0xk8YHTkkdSMC7aOk0+GCltxJVWHHQen5DOeO+ec5&#10;R5mefWjoa9vJujCh2Izv2/3eAefbgEEjOMe9XlR/JDqP4c5jVjj069vUdsY5wcZttIZ9u8t8ygDe&#10;OWYn+fbjGMGtCNWkClZRIVwEl6+nXnH5DHftkdlLY8eroyrexxgsrOrbcjc3VAAVx17kn8j26Urm&#10;3mLsq7x5fzFSCA2CD3PbnGPTpxirtyrGNvlK/dH75gc8d+v0ORz2yaq3IzufjO3AkVM49DzweWx9&#10;M9+RUNzajJqxVa4ESeVM2NpznO5lODk/7PYEY55B68VdQDozedblkj/1mV3DgcHaASTg54PTJIHN&#10;XijNNvuP9Xtx14HBwxz1xnp6c89TVnQRy7vP3KARv9evGTg8Hvx0zxxjphqdlOS5jF1BI1uGj3pI&#10;3yiMbuCdzAtjkPyTg88579c3yneI3MnzqP4V+XnG0N8v4rjpnPIwca2ovmVlVz5hbdjBjx1AHPTl&#10;u5zg9exz2gUpiWZY5G3MN3A3HaSWIGME/wAWCOOcjOFONz2sPL3QXcibfJKrt2qTjBw2BgnjIyw4&#10;5z0HORu+FYPDr6fqK6015Ddr5S6fcWciFSdxZ1mRlJIZcsHVl2lc7XVsrz6GIx+WLhMN90OcDGCc&#10;FRkEfLx68DIwMWoZsKrsF5lLSRrvbnvnPTnjsM8dqrD1o4espyipWT0e2qt+BVTm5Wl18v8APr27&#10;MngtTPe/Z7c+ZM0mIwLhV3ZyF+Y7epIycjGenSqs8D73iW2XzthLKIXTGQeOBnrnOMH/AGsg1bti&#10;yzqyL80f+rTBYHB4BOMEbuvJP4EUyeaZjDcqyHav7r5OvXdkDpnj1wTxz1zkoSjfqYxlLm/r+v66&#10;mXPIm/ZCWZmUIvlwsuGwvUYz0bqD0OBwcGvcLEoaBXXaU/duSFTqTuPUA9R243Y6Yq5Pujl/0htr&#10;dmVgwYEnk/3hyfQg8+hNScny5FEjKyylmXcCWyc9MYx0PcHHTJyOblsehT6WK0+y2jdkmaNAgSZY&#10;1KsBgDkdsA7h3Oc5wOYUKW5ZNjbo/m4kyQSCc4HQ8ZyQd2G+Y4KmxN8qyXEi/KNqxnhjtAYYyOvb&#10;qc5GeOahkeYrtabA3sVaRAPLJ+Y4wBszt5Oc9SAOco647f1/XkNZ5IYyxmb/AFZH7sg8F2DAdedu&#10;OgPTcSM5pSHWZnzIPMIdVaQ8ovUDOeuDg/TGCTSNb53wkLtWPYm1S249ccfgMYAGCR0zRdMrOJIo&#10;Au5cyKql4wdgJYfKeMjGOQDnHTNBS30/rYAwkXyDc75uG8veP3ikEYGMjIJ+9knBbkjkzQITIrLG&#10;uZfkheQsOgzke2WHXqO/GVjiUdGaTb5i4WZV+c7SckD6c4H8S1IpjllRHVcSTMsiK2Qc4z79OAc4&#10;4/h4NIUtdjQi1+8g0K40L7dujuLkXE1sF3IJFRgJAMYBKMctxgYzngVmrKjsXWQSbvmZmk+57g/w&#10;gZI5z6EnBpWIjhYPt+Y5wJGYDcxUdDg9BgZx0PY0TI7t5bJImcfu42TjBGFJxkEcFQDnO0HBanOt&#10;Uqcqk72Vl6bmcYxTZAyNndubaP4mA25yvIDfcGTjn+8v3sNU9kUmSZL9IXDoUWJofm5Iycn0weCD&#10;jcdy4OKi2pCFcRKz7AG249OmQcc55wBnPPApoifzRCsADkMY1QI6oQMD68rkbieSRnkiqpy5ZXNn&#10;7y3GhozMHkjZTOmVjZj84P3SODuYHJ6EDgdSWNnTGsl0y6iuNMlkZin2S6jm5hlDHdjnDI4OzuQy&#10;qck5BqR5VI0ijx+7GMHdvUEtyV6Lk7c9MEdMEF2nWkLslpLc+RGzmPccB48puycHOMt23EZDc4Oe&#10;qjOUZXVuq1t1Vuv9IqXwu7/pf15/oACwnyre1aONJgGkeTOCuG69sjkHk4PBPANgTrFcMWfaZWzj&#10;IVhGCCc7vlBwOpIycnpghhtrOLT4yqssrbzub7u3KbMfLwSmeDkbmJwN3D7Rp0VpgV2ljuZYmXZj&#10;5iDtHbB9WHPqMYVo8pnK0o3X/Dm9d6tqE6Q2F5fCaG1TZbxs7FU+Yk4GcKMksFGSRnGRxVqwMkm1&#10;PMVfMJEbSNjcMNwcHBJPQ9CDnkYrFs9qbZFG4ccsBtYDgtjJJwOO5AxgHPOtpyS4jMc6t5keFG/G&#10;7gYHHOePYAdyQxrmrVZ13eTu/wCrHk4iEYxsjSh2yHEpjZmZhl+R/CAPfgnoeRz2q2Gkkk3Syt8q&#10;fPnllzgjnqwwOcYJwKlv7PTLS/kh0zUJbmFo12TTQ7GAKgYdVdgjDgdRyvGM4q3c2Wm2OmWuqW+s&#10;+c025ri1MBje3YPtAyThlIAIPHVsDKgtnHC1PeWnu76rvbTv8jx5vqv69O/y9e5Ut3lEvmMGVlyQ&#10;QvUnn6gYyeR/F1BxTwsjRPHFEytgjanYZ4/Hr8vTJOAB1dc2l7Btlu4o1aQIUdWUtjGTkqevByOx&#10;3ZwekEiK4Z13BeSDux39SQcZBxnPI6Y4L5eTRmOkgnRceWkmVAyw2k468Djgfhzge+KrxvcqVkVm&#10;bbg7FH/AufXgeoPOOmBYlkEkbB12q5J+VgueR6n5ieeDnnI/hqvcJCGXecM33GYnH1BAPsfc+ore&#10;mjandEfmwyboXRiobDberL3657ZB2njvg4NVnE3zMsrK6qAM8gAMOSV65ySMgA5HcbmnY3DJ5Rkh&#10;246sCVUen0POSCenB65jlKuPNWRsqztgJgJ0GCDznPoR26Kc1tY6I7/1/WpHP5o+ZQV65IJzgA5z&#10;u5xjjJ/AkZzVlJgkEcZwyL/C6/KcDPJztAyOfUd8ZqzcSIhAibDHasibSOf7pJBzjGDtPI9c1BJD&#10;5luxUbm3LhVxkr1wqkEHAGMZIx0yMEOPxHRT03K5lkXzIUZv3hPzSKQ2QThiWGDgPnPBYHkc1j3U&#10;hTy8zxLn5fM3E8FD14IZtpxnrkjk7iBrWlhLfSSGS7YOIjtjf5g7AdOhySN2ByMjGDu5zbtWUtHH&#10;83lxkqq89DnIGcEjPbt0z909vJNRjN7Pb+vmelQ5VK3XqZUs6QRrPezRspXHMe3Zty235sk9F6YA&#10;yAR6510VkikhhnG+ON9rcKwAIJ+UnI5GMFc4xzlQzaMsvMclpM22NsnEfzLtzxwMc/mcjruG6hN5&#10;qReXhocKojQrnrtAGemBwMnIIAwW791GPu3Pao6Sv/X3WK85mR5IY5JImCkq+0ttUN7nLEYDc/7W&#10;cZGKFyy/Z0CRyFGjWWMKzbsh1yS4XaOeuBkA5wf4tGSJJNyyqepNnHHFIygrhiGCjqQF27QM4YE1&#10;QmjYSloVX7rIrbDw33towQCAX3fNkHDHoBjoh3Z30Wv1/p/11KxRbmRZYbr95tbzI2BwvGd2D/q1&#10;II4bgjaM4O4tnkiLySeZP+8+Z2kJGxSQSQf4yQFI7sFDYGKdcEIis8H3Zd/l8jaoBAzwRzgHOQQd&#10;rEFd2bVm72mpRSlVaOPa7QSR+YjqgDkEZPB7oxVmPXbnaeyjBTmot2udblyq/wDWn9f0jMaJbh0+&#10;z26LnYI2WQbQqnBOQThWDDPzD5V+8wDmqUiGRXeWVVaQJkMFxkucFhkAAAAHOAOf71aniNLO41K4&#10;SzsreGMqwiXzvMjRd/B6sxCsV+8SxO4lSQCMuIXQmKRfNhQ0YCj5FwQFOCDkncB8xzwAdw56JQUK&#10;jSd7Pc6qMuanzbbPX+n/AF5k0l1NEv2eNo3yzFo1jyoOQpaQqOPvE5bbkICBgZaaWGORW+ztKA+0&#10;zKWLb8DO4n5toPGATwABg/KKori42RMV2xfN5jqWAUAcqRg5yQp5JLbuccrMqRxvG1pb7PMhAiVI&#10;FVj1w5XphmXg7Rx3BIyMqUVHb+v6+8mf7RKUuvKk8uSVgjbjh34xhgBj+Ig8ffO08kU19zIyxvJL&#10;GtxHKxZNrdfmcggH5kUgcYBToCRUzpBjCRrujZWZfMYru42thmB5Iz838PBbHNQxZikWS6dWkVgZ&#10;tqpucLy+5OPlOCOeMZIyPvS9zOMly3/rv/Wv37Do4JYmV5FjVWWQK0kuwEjIIBYgjBG3Py9zk5xU&#10;ENokvlobZCvlqWyhztOAOcfuwdxxnAPTPTFmdJZJN9yWkNzbkwxq48zO3aN/Q4GDkudp4OTxh1/p&#10;cNlffZjeJKsc2cDavm8YDMHVSrL5hLIVGCvU5UvpEaqa2vr/AF/nbpr6aTWs2i3VrJBqdl5lxcOo&#10;im87a0fBGChXGxwV5wCuwDADbDmiSJUbdLCm6NTJII2ZQPm78qSWOOoGVOWG7crrW5FvEYLyRrhF&#10;Ug3DDAZl3KsiupGMNtPVv4cYXdVy2llTVkFvaSTfPuhhXYAucgxkDkrtwG4wBgd8HonP2kYppaab&#10;ed9e7Dl9k5ffvpp2vt07Lrq7jEuTIWiF6zIu1UXhpFJJHy/eGRkgkZyvQEktS2+2LLgx7d3m/dLK&#10;7Enad4Chg2W4A3AZBwA2GzTRMiypKWRY8LHEpYtuAPbnBXZnJK7cDjaQHDzm2yBF3EM6ws64OScH&#10;uxGflBBzwMDBYjBxJ6ElvEjkR287Kqyr81vJvkjZSMkqSc/xk7slt2N2c5Ikimg+zqx2lRFthk8x&#10;cgtjOB+8OQM9SW24I3hauXujyaDetBFqdtfbZB5bQszRkbVXLBsMpAwCuD82Qq/KQKcMbXDCaO5Z&#10;UOxFlmjjLc7Qc5OAMtyoGOcAAbVC5XDRmMakakeaL00aev8AX9epagYRQuiXRW3kkUnbMF81QcqO&#10;AUYDDH5QCM9eQCXL3c0cweExskB8x9n3lC7QBtzk7cf8CB64xUKCzuJNyWyzFZN0MfmM3LBioDMR&#10;8ueue/GCcUqNDJLC9pGrN5wG4qFchc5A6Atwvb7yg/wmnzOSsRy2le34f12/DyGRSETreD/UlY3i&#10;aZyGfATH3WXBB4xz8wIAH3Qhdpb1YSske4D7PIzBVRumMoAM4544+Yg5zinHNwGUuF8m42SSCXHm&#10;4Bwd2TgAkjJG7BBJG0lYpPLn3OsjeZcRsjBz8vT5vnBxz03AhSoyeFNaRNNP6/r+vLYhhiXAgZG3&#10;NGUW2jXPzEDn5AcrtCkgj5SBnAwaijaGyuWnkWF2jV3Rl6xnvnB2r3yc85IPGNt+60WS20+3uGlS&#10;SG4ACx2rqSGy29dp2hTj7pwSQy4O7iqEjTR7pbcysissiyvGowAFXzMAA/e29M+mOHFbckoy1N6c&#10;lU2d+n9f13KsMTCRoYpNu6IzNNwQ75G5iOMfM/XjrwegNVo2jga0hui0LWuVYN9/KkqD2DBiuemM&#10;hWJ3Lm7ParKq20Ye3dp1Vo33mRVVSBhiPvZzxljgkjjBEUq3GySNNVEaEM0bRvtIHJCkYA6N1Azj&#10;ttOa6aZ205f1+vX+tjPvmilmmF2ZCvPzvCG2xnJBOCCi7uCB1BQjG7cdz4afCT4ifGzxxp/wz+FH&#10;hO81TxFq0cw0vS9PMSzTtBBLcyKrPtHy28MjbCyu20KAf3ec2WGKZpBE/wBnj3N9122k7dvy42rw&#10;MH5sKAyknnFey/sHftKaF+yT8Srr46TeDv7W1i20G5tvDa7kQQ3E5USXCkrkbIjIh4IyXByMtXXT&#10;1krnsZR/Zs8fSjj5uFG652ldpWu7Kz1drbO3bQ8b8d/D7xr8OdZ/sTx74bvtB1B7G3u/7O1KzaCV&#10;FniSaJ9j8gGNx8v3s8MFIYLhx20NxdRxNHLtT95cLFuOxchvkz1dQ2wAqwJcA4INej/tMfHbxt+0&#10;x8WdT+KvjWUTapqrAyyQRlVWKNAFQ7wMKVAALDOAnC5w3m21QGgO1ZN3ln5QPJGfmyQmDlSB7bzw&#10;Oo35oxloVWlh5V5/Vubku+Xmtzct/dcraXtv0vt5tuYUnvlayZU2M6SbZSvy7QwDbl3bg2SPlBO0&#10;7gMbaoTwu5WExRxSBWVZpP3Y2kDOSTksMMuAcnGOSCKlLrFJifaPIhJ2i3G7I+c5A98BhkgE/wAA&#10;6RzhUHlyjc3llX+VVVm3nDcgYAOw4JwCvbBJ1NqacbWf9fruVPMErgvf7GZdqrv3Nnjvn72d3Y88&#10;YyAKgZbkWKWrwxxt5OY9y7d7MDwMgEA7SwOemDndJxckDwszSFF+b5gxCu2AeBtwygDI9lwCTggV&#10;ZZ44YlmEm5n3+ZNtQMM/Mwzt4U56HqCc81rE7IvsV7sSW6SxCV122/zXSgfwlvl5zjkYwCc/7R+a&#10;o5DCsoupf+WkrOv77czN90AkDqBnHUk9A2CBaAIlkaeeZPJZVaSGJY9pHfaQcHAC9B93GT0qArOC&#10;Q0MWZFHmL5IYKGz1B7Y5Khcgle5Za6EdEX/X9f15Ig/0qK1O6X5GYq4WUDC7SoAC5xkDIUBs5Ddi&#10;ahdpLK6kmKqzRsp8tMcjJ6IpHP3WHIOBzwci1JagSrPHBHJGjGNreTA8xtgYccZUMd25QDxg5G41&#10;CIpBtj2BpCv3kkGSQCOpIJzuI4IGc9sZrqbxkv6/r+tCCbEf7lFYSR/KVk2gckZLDHMhPVsZOOVL&#10;YzHiIkSosX+rVIw6gq2Cx5yuF+Y8DIOMEjBBMqrFJ+5Ty2bOFcyKhCnK4yxCgZUjncSMcccyKjxC&#10;QeazLdfdxxvGW47MPmLenHcfdoNeZR0/r+u3zK+Hz5kZkKo2yPZw27O7DADJJPVQOCduD1pt5G8I&#10;BTcqlmXbMu7OMjcduRyRjIIxkjBGcSSTB4YXJjaOPcEbcu0HZnb9ck/IO5JAAYEEVtcTpIFi2qpx&#10;MdwGVydq7cnII/iw2McHI+bSJSlbV/1/wRFunMm9pdkCyEyRyKyqozwSuOoXHbICqDk8Uvkq7tuR&#10;2kVmEjcbiqqhyWIPI5II6hcZ9X2peK4ZZ4QylvLMcjDbJnkcrkMcnBbIGW7Ajaqq1y0bSXZlVply&#10;sinJXqRuGASQfugDcQOCCMhN+V6f1/X+REieTEJHWONWBVmKkM+48cMOucHdyARk8gAuAAaNoZlU&#10;xzbpJHjYqMKzOvBOclSwAP8AC3KnAEtpLBbCRrpVk2q0R8xxx2OFxkEgEDkgluucihUgQxyMW4UG&#10;I+f8qsAQS2ckfeU85xyPlG+qsEpau/8Aw/8AX9eZuIl+yzvG/loiSTbNpTBPRv4RuGAMchAQAQac&#10;redKpkZWaRDukLMcxkfxDbuQ9fxH3Rkmlif7Cj2ZfCcoZ+Au7GOw3bfY8EKO2Fp7kkeXM3l5Zv3J&#10;5RTtwSoDE5yGGMtuLD5QuWIZvf8Ar+r+RLJZrH5bvYMrSWxlYtnLqdwDZAwuUKnafUEZJ+ZWeV3Z&#10;o4WYyOFW4kyzFQMEHtjOV2nsMDsQ6aYXIS7MYaJV2bbcblRQCV4bBzgHjvnK9RTvsaLHBFNNbyed&#10;uZts5Zk2gfQE5bbwQANx4wWEnPe3xb/0/wCv+GCBIBMFZMeUmW2qMeWGXcfm6ckYA53EbuVJqZAl&#10;urPbW7qi/wCrKsFG9VYhsgDOCen3sKcrnIogCy7n8tfkwq+ZE7IzBcHLegABIDEnJAJ3EUW8Rkji&#10;kiWTcXEccahzIw4O0kDJBxn5cc7gpAI2j7mMpd/66lhd8UpUK29YmSF1RhHy/OP7xJOOOgGDzwJo&#10;40JAS38yGSQ7Zo8lDwCGAz8qkFhk9QykHBJo/dPO3+hbFXc/3/8AVgOOMgjIOQQ3JPQ44WpId0V2&#10;DJLDN5ybUZSWwG/hA4OAcNgYIAIBPzKczllLr/X4f8N67ky+ayL9ohXfIw+7uZ0dVxhRzvPGOuVw&#10;FYknmSG5Owtb3CxMY1Mn7wqrYLY3FgF2HPG3GPmyD92mhZBeSeVdK/7zaJIzgOMYzvJB6ckjaDna&#10;CeMWFKFFu2nQp5e5WkUKFJxw6qMg4UZUHOQeWwxpHLK39flb+tu9y4LeSybZFIIYYFfhlYK0ag4H&#10;OQVyDgjOG6gnpdt4Zi32e7lm+XBjZpSwBB2hs7cbgdgyMrkDO7FVktdRW5j2h42khUrDJImIlG5z&#10;JjnacLj+EAkHjjZNbW8LxSBbn5ZN22R23NhtmV4GQQBuHHRMHcmMZVLWsebU16/P+vn9xetFtopZ&#10;JEtvLwqNtDEPt3fLyfmUZCHJDEHaxxzu0rKF3l8uWNeCQ8Um4lWwoJKAKxORnAwR5WOONufaFpEx&#10;O1wsUe9JWQDfEMkhe6kgL7knnu1aVrpkURCy+VHDJsePbuZCCepc4OMs2SCTtAbgBSeGpH3Ty68k&#10;t3r9/wDTL1tdhGV55JJNkLM0ka4k25ZtzAZCZ9cdCM4Khq0rT7TNExKruV13OkgYhSoyRjoQ2c9Q&#10;AW67SVp/bvtZby4IrYxoqB4VGMFFCuQC0g55J6Z3ZJ5IvW6P5ygM27y8qzKGKsXz1AyOmcY2kY4J&#10;JU+XiDx6z0vb+vka1h5kkDpc28kztGFVHQpyP7pOOADjnpuzkAEmw0MyIxWSRmEnlt9jjXcwBGV2&#10;AZUYBwoOMoDyMmotMsLvV4LpbDTZpPJVZZGjwypFu25IBwPnKZySBjBxzi3FIHijuGtGy0Yfy2Bf&#10;Hy7dpGfm/hIHJOTyNpz5NbRniVHaT/rt/X9ImYNDaN53ltG3KxqcNnCgNkfeXd06nJ4OFwbSw7yU&#10;e2KhchjIwww25yAT6enBCZHThiB4mZUU7v7oxkuOPU8g8cZ6DOc1PGI2YFJGgXhmbc5ZlHAbjkDo&#10;cjAzgkZzXM5WPPnLsLIquGmkUFTJ8ky7+OAfvHOOvpjofrNDbqJhagsGlZgq5wr4HPU7QMnvgZYD&#10;IAanrO6Wiwvcu21tz/N8u7vnIABGQOBjAJ5Bp5jeFuGbGGDeWpX5s5wGGR6DnI/mVGornK5y2/r+&#10;v60IDYvbt5M7qux2UBX53dmBbqfQjByO4BNEUbvtI/3d3U52hQmQBwcgg89V4A62orUmR5Y13NGv&#10;LSLtK84zjggjng4AwMdTR5Kyp8tsvzR7ewwuMHtgNzgDqV+i5rmXQXtCqwOwyKG/dsBwxHUbsYwe&#10;oIwAOCW6CpguGUS4ZuGkk3MuD6gnIx1xxk8nI5NSSI8gEnl7uCvyrgHK4BB79h1IwORnFDKFRWBG&#10;5UypKH5h15GNwHQgDHTiq5iea5DEjz+ZOi/vPuiP7wP3jjGCCBn178cEMdjXfFuseIrLT9K1bUfM&#10;tdLtimmwvNuigj3DOxclVZmAJIHzH5m3cms9bcq7JEEbbhNuAFXg8g4Azg9BjO0c5NSeWBOFMiHL&#10;AoZOfLbBGTjH1wPUHqK3pB7ecVJRbSe6u9dmrrqr6q/Ug8l1nHy/dkACKwBXg/LweMepPOexxl8c&#10;SyTKFG7codS23bg4xnptGeQvGDn/AHlkWLa0hFvGpVfu4+ZmOeThcZIzkcDHGe1OMKRSMySqWXJZ&#10;lX+IEevXHuCTz6g1ehjKY2NEmYMheTqd7SZLNxgcEZPzgnGMdznJp0Ucfyr5sa7cMz44yc8/iFPI&#10;6Z9QMPZWSKQSSZwp8yNl+YYBB6E/gSeeecjFPjU793lFF+Ubtw9AueMnOQv0wOwGGzOUtAhy0i7h&#10;u3K23n7mc7gBjAPBBPXvxmrFussriQrJtjA/diP0HIHfqMfLyeOhqONWZcApuVQGVR90cdS3GMnI&#10;x9emQZS0ClpWl8tWYkru3Dp0zyQBjPX1pxMZPsS4MUimEfNtBVY8uUGe2AASf6AjnmpIyihpJZl2&#10;4YMdwOzkjHAznnt6jgZOYIXBjAO7btxGvOVzng8Zx+R645GBPCuwKihlYNt29SD0A6ZHbHYgexyS&#10;OeX9f1/X5ljbJjapXEfQ8Hk46kH/AOuRgZ4qWMmOVmjba3B2rjKn+9256k/jjOKihwfLVWZd0eF3&#10;fw4GcnOeS2enceuaspMyjenOF+4w/hXGO2eMDvnHrRy31Zyz5up2vgD4d+C9f8H6l4u8WfERNJa0&#10;mj+waNbae1xNfqJEE2CjkxbFcEZB3HO37jEcujsLhiXO7J3GOQHC7jn1zyB07H84mlmnYd0kwWbb&#10;xtJztPdckjgZ6Y7VPAGc/Ip5X5WIP3sjjgc5H1PPJArPlal/X9f18zbGYnDYjD0aVKgoSimpSTk3&#10;Nt3vK7srbJRS03u7s0tPEdxbtbrgPhW8xeAnHTdzgksMcjkAEc5Gnbuu518i5/1xk8kA52nhd2R6&#10;yA8/3iMDIFZdrhAoWZplxs3SMcE8MFAVgwBC4GcDB7bc1pWjObbyPtUhjiTzI/MXeFJGGThcKBz1&#10;6DkEgndMjGn2/wAv1/rozdspFmtpGEqzSMi7mj2InzjBZt+Czc8cD5SQSfmK3LdJoTFbLczNmQL8&#10;iurudnykljwS5bA2kDLZzg1m2siXUrQyxTbhIWdftTkW48wqWUIPmONvJz0z82441IoZBHsltFtX&#10;AXc0Lsnls7BcLjC5QqDyQTnv1PPI9ij722tvXvfqu3R3vb5FyzUxQrFcWryKjlPm3PlSFX5RgtEA&#10;F/jIyMZyGyLlvC05yLRnZlwWtcbd2wHYxJwi7gxGCEyy5GCCaum2qDy7U2f2hSMPEoyHXeVbJ3EI&#10;rHGQmCuCVXub1veRzbY5XkkjbC/NdEM6ou4nO4qrZ2H5toGWACtndhJns4eC5Vz6bf1e3y/NO+ty&#10;3hkFo9zNbx3aec6Lbq8ZY5dsZXJV3wFGCOTgkEjgtykc0lrdXtuWjRkjTzsMqkSEOFIBIPyjIU8q&#10;/Q4pwh3pskVPLjjXzpG+6zKPvkgfJ0OeAQGyQNozJA1xJEs92qqrKWMPlh9rAjLOob5gMlgCRgrz&#10;jBFZNnsQj8Nui6/rt5b38u5a1RdOMkMWghVtflE9xNeNLvYAq68Y2Fic4GMHOQctmLfbPP8AZ96t&#10;HFIHRRIqNkZVFA9ASeRnOAOjUlgUS7+xTSNvXaT5yHhSPkw479iSCrAYOBgNoavBosDxQaPqNxfO&#10;turT/uiqh1+XCjP3f9ovnC8YOBUy96Ll/XyOv2cqkZVFZa7aL5Jeu+je99yC2ikwizJIY0IaPcuw&#10;Y2KT0Ow9eTjr3xjFvR10pNRjF9btJDGWzbx27Iwdcn5CFJT5nHzbcg8DJ3baFukdyHuooZGLxmPy&#10;2jXany8qigZ7MpPTK9wRiyj3LyKt8slvmNl8uUKDHzgA7Mg8EN949M/LXP1NqNTlkpJXs7q6ut+v&#10;T87r0HXqJdfv4GDQhov3ca/6sCRsNnucnhccYXHRgQR3TDNtdbpFDLJdo0caxkRnAXkEZDgcYPHY&#10;Z2zLt8xVKLJHz8sJCKB1ypJLA8jOCQwzhTkinLAj20bOkaqFBLqgy2GwB9c5G0Zxhenyipcjb2fP&#10;K/8AX6q2vyV7W0IIRAqKkDLB5UYVZDt3D5FGSxVckj3Vjz94Dif7PFc3BFuv7wk/K33lO/GACM5+&#10;U8HrgZ5oVVVzKVXb5avI24FWULkLkksp64+6AFHI/hV5y1qSbZmZVfzF3ZYkEBggIGehUY+XG3PH&#10;zDPmNIwW0v6t2t/kIF27CJGVZJB5bKgJOAGyP9rLDBzzgLyOBe021a5Lp9rWOO1t/Nkk2+Z5h5/d&#10;psXn+8SQF5HVSKryWzhtsEEfzs8bBSDGycghs9iCw6E+xABqXUrKLTjg3qyEw5doJnZSd2ASB1PJ&#10;HTjn0GBy6nRTjKnJza0Xm16fj6aCtZQW4WKbCbmO4bRuBPJbcc9ckdCcEZFSLK87eTI25m4kDQlc&#10;qRlg38RO3he52sBk8VHFG0AwYY2+Zm3K2Y88bgAflB4Gc9sgH5SBNbeQYlgjikZVXCo0YJKjHXvy&#10;f4evK5GTtaeY6Ia6LT+v66bEyo627wIpjfafmEO5Que+R90dMHA9ya0NY8L3egrFPrFlHDJcRmSO&#10;Np1ZirZAkdBkxkKO/Y/MBjNVh5azRpaiRz/FceYS2VI6knsecYyCMc9KVPtFwqkzQRsFyF67Q2SG&#10;HXswOOmB2JONIyp8ruteh2wjS5WmrvS3Zfhrp2a87ohuHVotsczPv3BMyhWK8kjB7AAH/gOegAon&#10;AaZnBZZMuFeQAkc55JGVPQ85APBBzU7GQFZYHjhG4n93noSflyPpgfgSOQDG9sZ0YWhjV5Dgb8Eq&#10;SxO714+UBhwemTWLZPKxJoZlbzDKF86IY2vt+XsM/e6nrjjI5zkF0QI3RtGrfLhdsgbHLADA5BDD&#10;ngKPm4A5pPMVpWbyV2s3mPLJhkJA9ORnBJ6ccZwRgKqSzqQnytIoO/GCq4xnIJBPUdyOM46AuPl9&#10;7T+v6/pjfJjdZIoVbMW5Tvk4b5iATz3x+I5GRkE2kFYFRPlA2+XGFJbdk9xjqRjA6jpkCpFWZlWU&#10;DcyqNuI26cj5c9wASeuee/NSC2MjMZE3KFV9wRWCDcxC8fz5Jx8pOTunmKjDTREcYSSGNnhwpXcr&#10;KRlMZIIyCcY4K457Z6CGbDSCSKVVUYeTzGHyDb6Y+UY3cHJJIPJBWnTNbh2MbbWZWZhKhZnLf3sg&#10;t8oHI5ORxjJJkZbl23qHCrEWZ49xfOM+/AIC8cnHQgHAx25la+39f1/wxVdEV1E8bxxxt8vlyAbi&#10;CCMhRzj5RgcHsSuahkg3xM/mOvTZM33lPIYHAHIAbI7BR0wSbccSTTOjM06spO9WIVx6HHU5JIxj&#10;8eaZJERceaWC+Y23ftHyKec5+6cHg8YI9gxObFy31/r+uxVVWTzF891X7qDavytuLZ3E4PJPXAPf&#10;GMmOTCgx2asodxIFeRZN2T0AbBbGc9efc7s2YLeN2W0gEe/y1LSSTMAgIznczKcgAHIOcgEdqNb0&#10;eK0uWtbbVo7gLMQtxDDtUkvliocLkYJA46kEckU+WXJzdDGVKpycyWi7P8FfX7tOjsUGxIk3krIu&#10;1wilUxvUHLAleo445AJyAeMVVmto4ZU8tAC3yLBhShDJ0wT0OBnnOAO3ym5Nbgy75AoWOQLGIwWO&#10;3odw+9ycDIAJC85Bwa93AXiklgimDbJP9Wzh5cgbhjG4KSvQbedvAyDUo46kbxd91/X9fkUxDZs/&#10;mFN6x8A7txXkKRtYE8lCOpyVZSMgGqsqRhphc3C+S0PyyRxnPRgwBAAZSemCGBZzkfKa0Ly3msyw&#10;DZwrLGvTOMDO0HBznleBzgBec15YZrXcvOPucsHLbhxIQAAGVhuJx37kABSZxyptbq3f+l/XnexV&#10;Zrm4eOKa9WSZZfn52KueSOAQRyhG8fMCGGAy4jEzI5ngZVDAR+a8QjA3MSe+eCjEKMdQcZb55jcZ&#10;lVwu7CtJ+7DNv6bkK5AQ8ZyAOc98CqkxktYWaCeaSSSSRGktzG205I9fmO0DjkkrlsY4g55e7qm3&#10;+fS3q/06pb2ba7kiWOFLyONsyLb7VO7aCAFwOhA4O0gBsdSwFVbq7t2mgsbbzDGygKzDcwUPsIaM&#10;MCCfkA3BevbBWoFlLfuljaNWkWJ2tm8w7d3OGQF3JJI3EIcuMncQTY1i/tpw0Vnp11DwzT/MSJDu&#10;wSP4VJxtIGAu4E7hjC0J9t7SnvtbTW7/AK76PVdVrW1CW7EmxbKRZGUSfLnKAMFY/ewWUbmA54cj&#10;GFwctpke9VjDukWRWjRotzlVdlJ4HUBhnHPyDcF2uKsXdzbCAzo0TSeYUWHymwoC4bB3AMSMlSuC&#10;CfvbSRVO4u5dOTZLJIkeYytwsbYQqpJ3DBkVc/JjaBk9E3EVSXMjhrVY8/NfT+tdLW9dlpe2xFJd&#10;G3j+22t7blLqWMbpMRvuQvIGCsqqEYlgRwM84+8RnXCy2moSRx3LRrlY4fKlVVQBdzEMSBv24b5m&#10;AJQ5zghLGo3CJZfZIwrMo2Qt5n7xWChSuQVV+W5PRAuSW4YZuo3iTPLGl+LdpoQ0Mklu/MgwVXJT&#10;zG5OQTz8pJA3AHanE8nEVUkrvVba23Tvu+rd+trq+1lL4g0oaZbW8d9qOns89nJLNaaa0srR7dyh&#10;JW246r90MzIsZLFdprl9U8uSWSFbZ1heaRpIJGEKkA4ZAPuswOFXaCMLnbkDGldX0fmmHbMEkbMc&#10;kjbYY2Zl5GeqJtY7u5ADZ2g1iavdXNxI6w27x+WjHafmYKSUKctnBJHytkjdkEDiuiTjKV0rHl4m&#10;pCV+VW2/4PS3n032SM+4uNS0stIJWVmhAeOFihIDBTG+CCFyp+XOTtOOMNWXqEcn2h4Rcr+7Y9ZA&#10;2MHggoxABPodvzZBAPFq58prdbtJFjKxg+WCSysR1AAPT5TknByAME7Bn3ZOfIka3G0lSsbIyuDk&#10;HbgEHoSCDjJyM5NXTPN5XZabfP8ArYguNsdubaVcbixw4I564I49Dng/UZwc+WX7RK0cTcscRruP&#10;HP3cg9SBn1wR1yDU9622NnfcvzAsy4DFeCepyOB1PYcZyKo30hmdY5V2quArt8owQEI5AHcZIPVQ&#10;ACRWskdFGPUr3McpjVRHI56KoyOg6nI3N0PI4xx3rPvJra4LsnzR7HZFacKsg4ByTgADhSMA8lvl&#10;q1PIyxSERsNkm5Aq9F3Y555yQOhwNxJPAFZ9+beONomMce47mlmy2/Zlcn25YnHH3jg8CtIR909a&#10;jHX+v62/rqVr+6+zRq0khXC/NI2V27jjlRyvPIbGD3BOM0Ll3UefHcMGKmRdsJJIy43Bdx4A7cjj&#10;rlsNeubmzXzRiASbf4pMqrbQeSW244Ayxxx0Y5asy4nZVZ4bVjwwBVkVhgnJ59wT3BHoDxtGJ6lG&#10;Oi/4BWuby1aRpY8vjaiqyg5ZQx+XH3lwrHOcgqQW+YZr3C3EN9EFik3rcSPIVVS0ZZt2CD04AB5I&#10;6gY606+kBTzxE0aCFVkk2iRnTdtGSRtJOQTnDn5sE4YGneyrDNHMGWNPmZo7iIuh+fLZyWDfNjO3&#10;JKoMcnNdkInqUqd9v8+n9fqVWneceSpZmNvmNVjdjFgAl1TBKlsoQxGAVGT1Kw3Woq/7trxZNig7&#10;ZZIxyDvUMWwducHhcZPBGCad8kUTR2y+Yx3YG1H8oj7j5IK/M27qAuV3fLnJzzNPcw+TBIbeKNt6&#10;MsqYVQQxIHUj5CcKBjDMVCvtXshE9SnTjJ37f1/w3ff1je6eby4nl2p5my5Z2K5UpxllbAO0L85A&#10;znK5G7dEJPMBklmWYxx+WrSFEVlILOM5wVI2kL91TgZQgZsi4JW4TYiyLCC/l5byVJ4kwq4kO3Bw&#10;OB977yginI+545pA3mM7x3Ssx2g+WvBbnnphuhBxyMEdEI9Dugulv63+57fd0sE7FzHMYlVY9pzI&#10;rZi+UnkIMjhQQVwQQQwAwBD51qka3NzMsj7t88bA8KSBsOMbCwJ+UAKUdhjIbLI5knhyqfIIW3Qz&#10;MFaFUOQAMkIARkhwQTtOD8y024ugtwZI1aRmZhNG6szYPVcEYxksh25YleW/irqjA6I0+n9f1/wC&#10;UwSeZJcXUsjSQqstyzeWGfCgqc8cZJ+6AUB25wTT7VfN3xJG4j3eS7RTHPXnIZFIJcEKcAk9icA1&#10;shoWWK7VkjRcquCzncSMcErx2BGOBtz1kREQxwPZxgRyLuhkyoO47lKABiFyq9cYDKCMjBpxBx0/&#10;r8tPl8iaGdxLJLJFErxRKYlXZKwKsS3cbgWO4AELuAAJxUqIyum0xssjL8zRygycYCpjneDgbiTt&#10;LHgBQKpByyE+TLG0q7o5GVtqscZzvyWyDubJbbhlIwzK00N2AXhW7h3SxrGwjVlTzM8kEArtVWyA&#10;SBtGOWDmp5SJQl0/rb1/r7y5ZXz2si3cQ8u4iYNE1u/3+Iz8oQnJDHcWJIIGSu4Mau39ze3mpXV1&#10;q08y3DM8lwzTGSdy0mzezHlt3GD/ABfLyeQ2fDeQM3lzIkbyuqr5KiRlkB28byV+4u3BJ2jgMMEB&#10;dOk/0BT50K7pN3mGIorfMWI2kKoU45PyEheeXGyZROeUXvt/X3W37vtoWrmB4IVUpbwxiILPGblF&#10;jYkqSW2g5Xdg4X+EqQTldtiJ0ln+yKkbxptEjLIPm3tgegBJwMj73yjgFSKaNlWhj3xtJzJ5q7mL&#10;MOMsq4G44znBGc4GMBzGGS4m87y1zCBIskaENz5ozluWIbby3BZs4GDWDiYyjfR/1tr/AF5F4XUy&#10;Bk+1FYWKvI7XAVihx86jhSM4HAypOfTJC6t++nnjUtgxrLIp3BgGwvqoAQkfePYkqcwq7KPtkqlJ&#10;PJ/ewzxgbsv8xPJP8SL94sM84+Y0rSW87ySXPnhpH/evGynDFj5nOfuktu9ckbiflBSiY8o99xkn&#10;8y0ZtsZeV5FSXyWwvHBxuYkbgCCV2hST8yQ7p0tlV5ZPPaYpaq52sJG2sOMY3jKMQTtJ/uAkVHPN&#10;LPHhjGgwj26ruYINm/G4kA4wMueep6OyhpktZby4WxKnhwq7fM/gbkdcqyA5ViGG3BBY86xiaRg7&#10;a+v9fr/nq4bia2hHmRTR+Sse3bJMPlDHI+cZ24UZ2qGG1MEYzmK6USiS2MKsxVi7I/myGUngoATj&#10;7ob+MhVVSF2ghLqaCNSEugI3t1dZopQ25Q33unUbG7cld2MbmMd5dW8+6ZYJpF8vN5GsY+VMsMNz&#10;kBgWPpuYBup3bRidcIvT+v66/OwyKWS3lC21zIf3m51tZGLFh87OmMsytuO3q7LznG7dQS+aR47X&#10;zwNsHyKJmOISBuwwYrGrDdhTtUkYBdi2LV/KzxyQTQm4WSaUBZ49u8hkbaPLf5lLZYcNtDYBJYCs&#10;25hnjO+RmuNsBHkx2e5HPnYLDarbyQoO1QEwrcncQvXTid1GEZavd/1/w97eTIpXMVkEslaOaMN9&#10;pmWVYhkSs+GORs4bYucKzDOCOFzrq3Se4kiiWDzJFDzyqwBA+6+OmSdxYNucbWAdiSZKuSlby/eG&#10;K4Ro0Rv3tu2WZW/dqwbJ+cMxGWPy+WDgKVJz7y7tLtrqx+0Q+Svlxxx/apY1j+dyyjKkMSrtjquw&#10;dDtY10RWp6lCMr6er+bW/pvbT9HXubvS21WKaMOIFaOQ/M0cwTIIPmqB5Sn5AGYoQuFO3BIyba6e&#10;G2MEs6zGGMNeKc+SzeVJyq8MARkPt2thQF2sAKtahNp92Li8GmQCSbzpWk8zzHVdnHBGd25STllB&#10;dQHVsbRVmaNISl+zXCptWOaBo2knGUBRSoGMBmIJAJLvyCFKdkY3R7FGCUbNPW2jt/X49m9EUjPa&#10;2StN5qpFaLhZLqMnylU/KMjOW+ZmAO2M7eAoIIoXEbQ7YtXnZmu1UrdTR7sqzZyAG9y+OWLrjB8x&#10;c27gPcCMTSsrRxvtlkhRFC5KKAGyGJIwOBuO3B+8zMvoZFu5BclFkkB8mFFKsrM7Ebgc7wzMWT52&#10;Qna7cAKdoxPWpaddevy+X/D+tr57W0k0srwWUxkMxVFJ2xjsU+ZV6Hna2M5JIOwiq032a6Nyl8sn&#10;lzZ3SyS/IYycjcyjay7s4ctj7pVcYzL5LJNI9rLCis0Zjk/dhY1xhV+ZhvUj7yNgllBLDaxqG6tp&#10;YrhraS4mNxHMqzNHImUdiMYZwG4PAAbIKE56E7xPUpxipWT7d7rb/gfP1K+oyK/7qWKOQsq/8sg2&#10;wsGOSwx8u5iwB69c7SBUdy8pulikkmHlyGOZSoxH94n+E7S2XzwOdxIHIEssbsszJdyeaqrJbrJC&#10;ojLMCcjP3fkAwpyAdxGRioLhBmZnUtEbdR5SNuZhwEIVsjcR1IAwS2VHDGzvoxjon/V7f579yC4S&#10;R5/MeHaqc5VmYqoGNwBJ+YAHnJxheQCMxJGVjgknmjby5NkirgKxKqM/JhkXAHQBRkDfwMSXolmd&#10;be4dV8tZFmhR227jxu+fPZu/bJBOMVXae4L/ALy0ll2ouF8vflW2qwIzuBxhepycZIOWNRPTprmS&#10;S/r5/P8AUEkumuFn8uNxgFY87W2FtxGFU5yMk8HBZgSGBAgVEM0b7TNuXEztOdjyOD6DOTuXngDI&#10;BI4ZlhCveKGuBmQkK24HZuOMncSMH5uM55Y9cExSzIsqywxecpy8Zab5fVgT2ONgIIBOSR82DRue&#10;hRjaWn+X9f0xkjM0igGT7qGHzkLOVISThF+uduSevPBIp3Eu9d2Hkm2N57swYtgYPQld2SCWwcZU&#10;5ORi1eG8jhkgt5pBH5Yjkj+UK2Pu444I3DPU7t2e5DYYljgFtbJJDF5Sh5E37goKgPkFtpxx8uRk&#10;noMYaVjvjK8bkUrwvOoijkHlqEmmhB+9u5YAJjkngYPU+oBiYmTznS8ZVhkwVG1VVOOB1DMeuBwc&#10;Eg8gUs0ySQRzeUreYuYmVdpA3YJ+Y4wMAbTkYZs8FSIfM8nH2iZtx7SZ37uTyc9WHOR1O3PuzeMd&#10;RCgkgWPzpV8xsO4483kZCqOBgZb0wVz1GY3lgSNZG8vzNoGISoQ8ngEDgEEjjB+6DgDNOlKox2vc&#10;L85Lk/Ng8HbgDpyevseowHXM9xHbfZpzm380vI38LNjrtPYghh0JPqMYLHQr6f1/X/DDZUnW6ZU8&#10;pW+ZQzKP3ecgl2TGNpz24w2RwFqJlcmOWNGiLRl1VZGIIBI+Y8EDAGM5AwTnHAklV4z9p3thiokV&#10;l4Iydzbm5/PGcn7vOGSR29xIrITNcbgTwdyg9859uwHO1SDzuDaOwkoMRaOSJMswLCTll5UkkYBy&#10;PfkbiACMFa8v7xtqncryY27eeRye/ck4xkEY4p9wpDowmSVmZekQ4O3BU/LgjPHHJHJJ6mfTrUai&#10;7edcKsaxEkzRnLAngKFHzEn+8ABkZODmg0i+WOpUmlWMfaZ5isiwFZGaT5s45U914/XGOQaHeJ2z&#10;cT/dA3Mw5bDHoufXapHfseQS590m2Fo5mjuGZlbcGZ/mHTaSoI4+U4GOpwBUb3Fu8amK52+Wyuu0&#10;fxHoPZenUnA3c420FrUa97dPC0M8+Fj+aOPPy7gANwUEHJIPTJAOOmDUPlPbyMjxeYxYj92pK8An&#10;HB44LdeeO3NSPEyyySvEsTFwzK3ZjyCMDDY3A/MenbqKa1tOqtJtLKzZ2spwQQcYHPPGPbLAdjQN&#10;+RHF5m6NxZR+a2BJHtI64+YnnHTBHYjIHGajj2wIokIZtuFwoUEeh4BYnn6jjOMYmRlz5DBZGXcp&#10;WNQTIoHzZOVJHbIIwAcgUOsHlySo8mTmTD/MGycEDPfGG5OeOOegF+gyPzXi3yOx5SPcy5DELjA4&#10;JZuMd+hGB2fGsBnSOKSM5wG3MGXOcngjIz0+bBGfqQ1AwZkUyKshCtuXAPzfUbucZP8As9uKb5qt&#10;5xa48zkl8k885z8vr0BzwCQeSKVjRMJTOWcLKzMzP84lB65HY8c8456dsGmYURMqCFeSQNpHIxxy&#10;uM5A56c9s09Cm1lbd8vG1ZF+TK8AfljOD2I7VJGw37UgXbyyR4Zg5CjIyDg8gDAwMc85FD2C/KVA&#10;qecJJYyTJzhM7hnd06k8deORnPOWq08c1/K0cU9w27C7vM3c7sdcDcdx7DPzcdCD0fwq+H8fxF8T&#10;RaNPrel6aryRIbzWtQitbaJS4HmSOxG1QMZ2hm6bVdiAajyaR4T1aS2sb2z1aOGRo1uljcQSoNoD&#10;qH8uTHVhuVT1yOtNU3y8z2MfrEZVHCOrX6mFd2N3DuDQ7lWRl+WHcNykDHJO77w4weO3NRI0SW7O&#10;kEm0DjbnBz2yMAdcnBH8Qx0z0fj/AMc+JfHeqNea7dwKPLWJIrSxhtYEVVAULFABGvy4BKLzxnJJ&#10;Y8++YwPLKttk2ht4GQOV5x3yRnp0qJWvoa05ScVzfht+g0u7Eu8m50GNxjO5sjb1P8XKcjjBzj1R&#10;HiiaVp0QtwhXG7kgMTx16DgevfBpSssiLDk5Rht25654OD1BBz2z9TSqwx8o3Nt2qsj7sZO7PPAO&#10;BjPIwCOpBKNU7DxaOGjlij3H5kTMjDIHIzg5YfLxnHbgfKaaqKJl80rhW4bYdoHOMj8s9x6E8UyO&#10;KWXk27NuRi26Nmc/wkn0645657HGH26xz4lDHazZWNnPzNjjGM5IJC9CRkeuB5Ej5vVLV/1/X/BH&#10;MyusjLHuZW+X92pwG455yCfl9xluSakd4EbysFFWMlCVwS2O5wTjB65P8PamQzFVaNcjptdQG256&#10;jgjA4GMfTmrEGVCmQ5Xr5IUNghM5xxkk7Pr26jEIzk7bjBvLrFOI9qqT97OwkAcZOcAcjGec44yw&#10;Jo3SPyZFKthQvA+6QRzhc/KeDx2wMc4b5chTmJY9kZDbl4Ugc8kd/kyQBndyOtTRIzTKYlVt0m2M&#10;RquMkn7uDg4I9geDkda0uS5WHJIigXEYxGi8Rs2/5Rzkk9RtyCoPqMDcQJI5LhANjHdHwY2RiEAB&#10;DHBwemW57Y684jtw0siiNlMj7maQOdx6ZGcZyeDu6nOOealSKa2t1mliPzW7GFiWGYskZJUgkcOc&#10;Y6r/AHRkC1MZWW5HbvOUUpG2zcu6N2BVWyMnGOg4XrnAzgAUsPzuIojHFuXaMjtnJ385A4ycZJyO&#10;vAp8Ebuu+PgtuDK0YYt6kDHXIHIyCc8Z4Kia1t1WSPd5bIqTLt24OCzcgnHIOA2SeQQDk1WwOWrs&#10;LstpCskr/upGwXkbaSMgk5BPAX+6Tj5Rk4BqWJp5I0tpJ1+6sirtBVjzgkqMkHB+UH82ypiivUMS&#10;r9tXdw37vLDIXOcZHTt67sjHIqVRNPIis+xfLDJxuJ6oueg5+VckEcAHIouZSutyRjLLA0ctvGzb&#10;8Ivk5Kt6ZPU8gY5OMgAriiHdIrKI12hlzskbhiSAADk8r6Z+9zk9CONF8ljBtjaMLHIrD5gQct8u&#10;fmBwcZ55OQSDUzCARukbDYszJLuVMAgEHgEdRng8rnbk7iQGLl0/r+v1GQlnlwYo9xyGVsH+LdsI&#10;XkjGeFHsfZUtDPbus1s23zDuyxLlMZIDZAx156gEZJDZp0bQwRL523cw8qNREpVwflOwZxzkhgGx&#10;zxuyCpEkss0dqY3mkjOBCATIAoDA8Z+cL8oOAfl5IAxTZPM90WLeBldZIYjIV53IrKQDn5sEYzwQ&#10;OSM46EEBst7OIpJ5thLSMWaaPDu3zEjA/iwMl+cYILbW5SNordpLl5I1bBVmaMjILMpxwf4lIPch&#10;mxx1W2j8yBUgj8zy48mRWwFypUkds87Oo4wOcgKkZdbv+vmCoWhwAnlrIVWTaCysSSfmVd3U7sgE&#10;EgEdMU4x3s2oPaLbTKxIIZJA6pzjagGMnggZAOcgAEUBre0vN115jAIU3oxLFc53bX9sjYGG7JXg&#10;NkEccc1nDM9sJNpZUjVsL1BwSwwBkoeRyTj5vmArUnbXv/Xfy1v+BHMJZrZlZdkap8gAKb1ADbRw&#10;FJBLYI9GIPzAFgSRVYzOG3KyzRnB2nAyBn6Lnpjt0GXpIY0zcWyCNxgNNcBcnbg5IVu/lnHThQx5&#10;ybDRPGGEs8iyBS0QkhCvnPODxnOd27nG3vtDUFczjp/X4fiNmjzN5lzFGpXJeMg8deAgwpBx3ODg&#10;nn71JHaIkbM4+aRSz7shmb5sA5wMfKTg/Lg9Mb8Aj87y3gYDy8CNkjViqhgdytgA/dC4xngYPJwy&#10;3trcxL5cYVWUrtjyAygDLZwMJhjkZz8rZwSTRfsT03/r+v66jpoVbzB9jbdnO4bSr43AMAVGAVOB&#10;nqRjqq4LdZmu55bp41ZYztErAFuVHXcNvAx1LAnHGdwWEK/EO3o5k8obOGA3LwuBnJB4AKsF4IOH&#10;t5yIzTRttbgNIxYr8p44UYLLlQMnl+ueRUQbe39f1/SHXhmiumSUz+c0iurbVDE/Lhzkq3XaoHTG&#10;DjLAgd/LgkntZ55I9rFWmUBtxUdVBIzwMKxJIOQVxktkf7KFMdwkckkLEpG4ClDhgMZGV2gE/Ljk&#10;fKc7lcSJHm1COJnMgcmObkZxkK7YGAQWySRuGGIHArRSM7e6v6/r8ia6LvLI5cCRcyeZIh3DKDcu&#10;D053kZAw2cFeCaqWvlFpEDFV2uY45ZGHQHrxgcfePy7eNwIGZoreCadbCCeZSyj5mdmULzh1GFJY&#10;4PQYO3ngttjlRGljdlaR9ynzDMfMG4OyKufu8gEkYPykDIOSBF8qt5DY5YVLTxFGk4ZduGfhWBcb&#10;gNzcrxjnGSFwAslxL9qC2ki/8tE+aBQMcnJCgnOAQAMY5xgfLQreWkYaIRxxsZPLEO1FJBJyMgLg&#10;tx1z7DrNHbuUe0eKWNY8LHatGG8xydpAIAGRkHaeu8DgEkMJOO/9f1+HfYjNs8cnk2kTM0LLMyxS&#10;nA6DcGzvK5K8jbleCQV3B1rpt7d3a6fayMZ5ifJWFmUlWG4KScHcc5xzkkY6fK5rK0EX2K4RpG89&#10;eGO3a+7HPVgSTnnHQgAH5TNphu4pftkatDJDl/Mt9rOmTt4wAQQCASAfUZyQWmupnKcuRtP0v+Hm&#10;U2gvLcyQ3ETI0kgEh8lA5+YZC4yAvUZOB8uDjOKUeUkjFwiSbi3GOMYVcEdlLbSg5IUkjOCZ7ub7&#10;bKbqSzlVFZ5I1bL7ADg/Nz14zuwGJxkgDLvJkeb7LcpMxdQjW7YjU4x0GSuMkAZ+X5mI4YCqT1H7&#10;S6975/15fcQRRyx4t7m0a4bzDJyOPlIBXk/LyRu2nBY/xFeZfD2nDxN4itdLsryG3e6ulijbULwR&#10;JC0hCIHeQhVjJYEux2hCwbOBmKOLTw8BeBlhZl3HzNzShe/O0fe+UsR2bA4bCWF/c216szOd1vIj&#10;x7WEciuB5ihGAGG3FhnrySM8AVeTWjNYvdtX79PVdV5f1Y2PG2m22l3S2cnh6axuoY/surQC4Vl+&#10;0oyFmBUkhDndt42s3ykK4AyPNmt5FeO1t9yvvbcnyleTy5CnKjHQYIP0FSX99Lqd289xdRzTRqmy&#10;RcBwEVQMkE/KE9M4KZ4plokkl3HbTGaIq/3VhwMhh/ApBDAE5xgjfgDLjGkbqKTM1pHX9ev/AAPm&#10;ENp5Zhisfvll2l4d3OPlBHLZLAAryCemMgH0D4kWHwz8631L4bW+oLHdWEN09hfXEb3FlcIDvhE6&#10;qFniyqyrI6IxRtrK/lh5OEtpp1/00BVMNuApjYER/JtJPoCCSNuCSvGTyNO6urrW78NNcefJIrBh&#10;5O0/MnzAlcYyFGMADarLgY2mfM5cQ6kmtdN2+vp6bX1RJFuhtyILi3WOZFG5EH73nIjIOO6/eIBG&#10;V5PGdbw/pqahq4t/KldWcCGaFj+4kBKbyAxYgDdkjJViVGwkBcyCGGQXFwYFaPyWMsmPlbc2Pvcc&#10;gFQeTk7TnaA1TrAkYYkYkWHyVkZWZFUOSol25xj92RjIX5V4GCrhpK551b3ouKdm/wDgf1+HkW/E&#10;F3e6lqaT63cI0rwBXaS5ZvLCg7SeT5mOd24NlcqpY4JypY5RJlbKNnV2WRUkC5U52x5Kn+H+FQPl&#10;x/e21oTTXNxItnHa+XbzXREUcqM7KzDC78ADduHK4JXHByEJptbGdl1C4lU/uVUPNGQWi3EsxGW+&#10;VlD8kkljknvWsryk2xUbU4Jbabf8N/n56kb28kfzQzt8swwF2sqZ+YsqlTgcFgOSAvQEALqyeMJH&#10;8EW/hPVrqK6VLlp7eML+8sBsdZFjY9AxXcEB2Z2HahC4yZ9MvJ7R77ymMLyea32hgNsIYFQp3bsf&#10;MMYB+bJGNuTJMJRBDbXUcjeXGPLmh4XknadzfdzkY6D5iRkgBrjVlTvy9VZ+hpONKrbm1s7+aaX/&#10;AAf6TYwXepWPnTzPHI3JmikjDIVyD8wXgjABDMMDp0waDcTmRk3v+8jkeaRoBHvxGSyYz8xK8Egg&#10;j5myc5MFsHSCSLfcLmNwyhmV34VmOCQp42sd2B93BGdouW6hbVpokk86eVo18xSwkwzBtpbJLH50&#10;+6d3J/vLXNI0lyx1t+n9Lr8vIn/cLNJBJYrM25hGssbZjwsZ4beO6kABirYJ6Eg2HnM05YvJNHJC&#10;fLjQtj/WZ+UMPvEbskHo74JzzX0lbRQZpJbr5o2WJY1Xds+ZowH4yhK7sNtzskAYCnC4xtEV18sk&#10;+2URTsqzsMOu8HAcZO5mOCflyFbNJHJKPvW7f1/Vvv7SXLXD6hdRPGrszsNzyFSilg4YDJ2qcY6E&#10;4VAeGCme0kUSBLbascZZFkW2VN+CQoBJDqThyCWwo2gHOabBNNbyqBFNHaw3SybpJTIRheVBKhcl&#10;wxz1PLHG01OJ1ms47VvlhW4IXkS71BCthcMokYE5Ug5y2cls0+XuYSvZK39W7f5bC31xdzaXDP8A&#10;ZordNsSr5MIQ3BLKHAfAy4I3bmPQYOdxFReUqTLCbiSRWZTDttVypy24sCAD/F3YbmPD8MOo+HI8&#10;KXXiXSdJ8ctqD6DJqEJ1UabJCJo7VpdlxJEZS0W4I0uAwUMUQFRgOtL4g+GNE8La9daboHiGS9jt&#10;JLlIr6aHyZHSG4MS/IeQ3KuRuYLuxk7VUdzwE/qP1pNWvZrrf9TljiKarKi1Zu9tPz00/XVemFP5&#10;9wjy3rfdj2tJA6yK6rHtJyPl7Rkk8AlsYw4qNyRukeRkmWTLtywXG3DfONxxJ15H3jhW2kVYQGzE&#10;cVkskMjNiN7eEwoMAjAOcuclScJgYOcMcBslzHfMtqbxpIXU3Cwhh+7bjO1SdpGRz8+GAwBxzxnV&#10;GWu2n9dP8/8Ah40EGy4jjeeSNpMXMf2pvNxsAVn5O7YdvIzjHHUgwiCe4RJtrKvKXEcCKQjKeEJf&#10;qACQCpwDgAJtFOjikkm8qy09p5FZgBGzNGVVjtGMEkAHZ8oGB8rYDE0EXEtrJdW4DrDIzRs6qdy4&#10;4Ktt4JYcKwPCkBscHKSNNnv9/wB3/Dei7BNKTI1reXaSK5Hl7l2jgjIBAXO4kDlVU4wSHCqHRr5k&#10;zH7RcH7Q215NvykbM8f7ZB+7kYHOQqqFhaS9LObP98kYMSt5uVAbaoiYZYkfMVAD84zyQCLFtCn2&#10;lZIrkx+TMTEttG+9sgEqo7HYi9MEFl9RiLA/dj8v606dP1Lcc1vFEbaJmn+Yfu1Ub5MgLvIx/eCg&#10;g8goTuOM1YV4GuWjFnGu3H2hWfDO2RxjDcbeCwOQGYEEbqrRyrHIwZ9yzbW4iCpJ0CkZJ+Xbtzhu&#10;QDjnJMiqJZJDLCvDMG3SZZsgDf8A7JzjHynCqMDAWuWXxHHKOv8AXl6F/e0Mn2e5dXWNld3feHcB&#10;mOTnBzgYLAMSepwPmt2yn7bDBOm1mkxOrISUKcvuUgc4O7C5PqSRk0wLi6LJexs6/Kds0Zk+9gZL&#10;E55G0/xfd6jq1iO+aKPzWuVdhnzPMY7FxvIXduyxLDPJGQAfQjORw1I3jp/X9f5IvC7uD9ntC5Pl&#10;27Rx4j+Y5UjOfc4xj0HCsOZtRuIprz7ZZzsqq24W7z8GQ5fY4AVT9AOhDEHJzDcWemXthDJENu6G&#10;N5rRlXbncDuTCnIPPysgIHds4FVHl3hZFWOTzk2jyPmjbgggBsn5m259uRyTWM/eOSNOMveWjV1b&#10;8/6/zNIfIPPjKMI7eNdqwjLKwUgEtjBI2lfmwF3qMBQQ6OMNdxv+7kX/AFcLR5DA5ZsY+9xjH3cK&#10;eAvDGqVkI4XkMFuqyZjMnlqECszBgFOOACoY8HcV7MTmcxxWRNo0R8qFSqySRs2Au1cAErgNkYx1&#10;IUcA5rnlEylHl0v/AFb+vvNK2cTuRFehmNtno2F3E4+9nacnjOSAuR6ves2DSRrOsW1dzxywyDch&#10;DMAwYYOcAKOjDI45BGbpc32m6jRhG8KQr52Iwyxjk8nIUEfMR6MASedy6FvIFjju1VpIlQkCRmRA&#10;TjGwshAAI2gDjgcnIrgrR7Hn1k07f1+h0mg3EJ09nUR/vNqt5cO1MjBJxtwF/i2nPQ4BUrjV0+5k&#10;mhW9mHyzyELGkw2NzyAFOc8MoI5IfOTkkc1ZahFLbKl/LJMy4Dhm3bdu8gBs4XncwTLEg8AbQB0W&#10;mSm4ZopfNZiwDNuf5AWAGEAJYqcnGRkgd2NeNiKa5T53GU+Vt26/1bb+vw6ZUuSWtNQhlj3pvmaa&#10;QIzK4bDH5gAT04wrA4UgDFamlyI0YYQ7twUifJXLENjkHjg7SW/vA9FwcKyuDczS27pCvlQsi4cM&#10;yRqhIzgfd6YwAOQQTkCt21mie4+0yg+ZIqtIJVHy/MWb5SCB0dzycc55r57EU+x8rioyUbP8P6/r&#10;7jorB4JW2o4Tznby8fxd8DjIx0wARkYzyc6Vo6kRudrKx+baoX5iM4x93OB+Y5xjBybOVZyVbbH/&#10;AHvKJZo2X5ev93DdzxkgnqDcBikiYqNsjApH+7HzjaOPvc9QPpjAAGD5k4nzdaN5W/r+v62NKVYl&#10;KycsWP8ArAvLLkdQeSfu/KQeOnUmr1jI1tPFLhfkZS6zxiRQyluTkcjhR8+QRx8yjjOCw/cUMquv&#10;lxrMn3cKTz82P4+g656jJA0LKApEhs4lUk8q0p5z0yuOAdpHUkkAHjBOMYS5rnmVdImrFO/nYjgV&#10;WZgFSGPAK8ngcY5JzwTnJ960YHCruQrhmxtVTjOOOoOOv5dqyrdHWFXCjbISV8w5BwRk9wMMMEdf&#10;pwKvQKxVUltm+ZeEV9xCnk9vU+uDz+Gl3GWp41aKJJLQvZyXJnVYl+Td5mN2BnGT1xx3yT97tmrd&#10;Su0bRuGALlgrNjbkBSMkdxj8QenGbTzFS0ZcFmO1vLbluuQCM55zg89e+cGrKDORtUbjkLtzxgck&#10;E89MH16cc1al2Cn5oqj5XJWE/u8nDAgtxzjnrgnk9OmMniu+5uY90ZjUBuP9XjJzgHn8RznqcHN4&#10;RyP5aW6MN3DR7jyA3t0Iz35J49DVee3kO1HjZQvDLGnOcFeSAMAgnIz16kYNdVLudUZajtVHhZ/A&#10;ytJY3FvqqzswuvtG6GZTnGYiDsdBuO5SAVAyhPzDkmlSJgUVUBk4kZRuC/3jjtlvQgZ5OOm/4r1S&#10;DVnhjWC38xLUJH9nVI1k2gL5hVAo3EAbmwMkEnPLDn7lPtZjHlxrLM3zc/fGM9gNx+8OvryORXo5&#10;lWp1JRVNK0UldK3Nbq/P+tdz18NJyj723olottF5LqRQODcLFG2393zHg7t3OMk9sKOR1wAc81LE&#10;7PKXCrJ8oKs0fVQBjOeCc+5OCcHvVeJYEQGPy1ZdxYR5H97AbGOpPT0bAwdubETTeb5fl7kVtsgR&#10;CWK4IUFe3Ge5z0J9fIudcupMsUxhWNlZf3e3y5uu3I6gegXnPoenOVZfNmHltGdzYYbOBx1xg4IP&#10;IA4wCcilhKSRKIdPTawUqsbblf6Z+gweufTNR3MttFD5ilVRdoVhJjavQZPXrjBHGRzyCKRgruVl&#10;+gmk302iajDe2Nw0dxEGMe3O4hlwykEHIKkhlIKlSc5DE1Ru5Lm5km+zTqdpXGyTBQDnA5wSM8jt&#10;kHnGBPM+1XWQsArMpVWZl68Y5JxnaffPQ4JancrJ5bQxrtRmCR7flUfexnB5OF3EHuWzjo1c94cj&#10;2Ounvf8ArcqyrDtD/Z9rMuN6sBtU7R8uSP7uR0xg44OQ10d5yXHzOu/uWPygkjI+gOSAepyTU00k&#10;qSOY4CxDGRWXPDEE4JA4546E8ZABAqvJKVtlhhsZGRT+5jZQoZs4DfKCPu5HynIxjj5SMDsjzMjy&#10;fMeVYjGJMmQx26kMAucKrHaM8qcAkk7uhYhwaziGWI3FZBJJGPm6ejNxINpw3PXI4yytlnEbqMzG&#10;NEYSSYJ+XowI53c54zjkYA+8BigljaRY4492d0ce1WBwcZztI4LZ9PmGGFFzb+v6/rTsTI8g3Dfg&#10;KwX7vzZGTjOOfw9G7YykT/alV2do2dlyJMlXwx/FhgAHkEqRjJxiXSZ/sep2uoGyt5jHKskkd1CW&#10;EyqVwnygfKcBSBgkbe4OXlIbq+86No7O3k3TQ+cx8snbnAJyAeeGPTapxkkUuXmtZ/Iylp/Xb8/+&#10;ARBwp3zeYEBJYgYK8fLzwFyWJGOcZIJ5FDB7eRnMqqVjVmbcVWMYwAM+47DHy56qKV/JtVWB18v9&#10;42EMeFTOOBzkKfmJzjPJ4PQkKwPsL7dzlWMife3HJAGRkkkdDjqcHgVlsxXvsRTpHcSMQu1S22T9&#10;4SPvcd/mIPHvu77cAvZBLIYobC0Uyqp8uZQwR8bcH/pmvOAMnBwckkU6KSV8rny97KJP4gCByemc&#10;AZwOMYxxkERzh/K25jWTzN+1pXUBwBzu3A8e3zAH0rWMi4/Er/1/X9WIZVTb8xLN5LNtyFYgcgjs&#10;epJz/fOc5yFV7qCXPzM23DFEHzL2wu3b97JzkZGckjilMRJWKGyj2fOV+Q8vu3HoBztCDgHBUZ4w&#10;Frq1rO/mFFk3Mm2SFdyq3c5x1BzwOSNv3eCdom0feX9dyxZxrBtlsIo4yrbcqCdhJB5OOoI9cdAp&#10;7VJavExLxxAhWWMdvMUD09OmAc/Tua01tDFBvlWS3RU3GNoyrMpH31f09z8pAPpkyxtJ5kkt0VX7&#10;zy5j5U7mycKxHUZz2x1YgMc6khS967v/AF+poWKNI5t94XHlq0jQ/wAQA+vPTr+II21q2hgT5TtV&#10;f4zjack8jjHOc9OxXt8oyNM2v5YU4MrqJAZCyFcgIRkc/wB3nHJx0JrUsWJj2fNuZfkSOQ84GSOB&#10;wQM8HPXOPXll7p5mI31N6xndQXKNhuVVSoBz0GAcA424/E9eKsrPIJAyByyxgoOvAJ5788/hjAJy&#10;BVGFsxNGBjGDt3dGz94/XHHHfjGMG3EUwokgYlRmRckZJAOTkHuAeR65ycYVOT5bHhVI6k3LEReW&#10;3y8MqMRlRnuOe5GPXkj1dAyruZ08wY/ctn7r9cHdjIJzx1zj0OWxssatGFZTt27dobd04/MYzjsA&#10;BwRTlkO5tr/dyYm4wB3B9M8ZwOT65xWq3uc5DKhbauXCnKF2THGOncevHPHOCwytdpBJuWRlbrjv&#10;xnpnqB93kdweM8myHDYeKRQGPl/KvBUfw8HpwMfUcdSGRBpArRCZN029v3ePmJxjr+Q9efrpE2i+&#10;ValSQxPun+0MyyEg+WxOTjqrYznjrwOM+oCPIHDGUquV+9Ggwrc8AHGPX5RwS3pmlfzpI1a03vI7&#10;Mm3zM8cEbcZ/vA8nA4IIyCYpnkmfyoo2mTdu3KxBYkYHY9MY5PPHYVspHRFXEARjIkEgYNtZQqnC&#10;nC55GcHPGSORuznJqrMkgXYOGPyyMqhmHBz68kYweOvYkCrM7kllJVtq48xeojBwevQ5VfbIzUL4&#10;VpFc7ZELDameOpHspBAHGPu8E8mtY6m0DPW4nRftAGGkUb42bg8AlcYO7/BhkkMAc+XyBuRYpCsj&#10;7tu1cE7UAGSeMgKOSCcHOSwzemEIRoVC/NHtLMgAUFWYepyT7YAPHYGrqSldzlvllm3TOsZ3MMhW&#10;IHPPONpOM9+AT0X2PUo/Fp1Mu6ErW7K0cjLJyrR5O1sDHGcYxuHBbOehyRWXfbkCorSY3MomVwsg&#10;AxwcDcTjGRz91Tzkkal3CySzCW3QSH7rMoymMHJU98DGflG0EgHpVHUFcsoUfe3Lbq2PnG7G04IU&#10;AErxkg9TuxXp03aJ61CWq/r+v6uihsxIty0arGQwVo5Hyu4YOAPTjaoJJwAM8sM+ePZGk00KxtBN&#10;uEYkAU85WP5MnBYHgEkgjBwx23A2y4+0BGEitIfNkkDHoGzuJ7Zk5I2kYznqK14ZlWaWS3VsR/LM&#10;r7txwQEKk4wRlTyQAcjOeOqK6nq0782/9ff/AMHyK7XDGOV7dDubnZt3cLjltvVT8/J5wAdwG0hZ&#10;fKk3b7d9y5RkSMLubDbV4zvXcwJ4ychjxkB7s1qjESyq0gxG0KlCWGdgPXb0Ctkg7l4JXIqOQSR3&#10;EcMMarGs2BHGcYYKVBHy7kyG45I6j0dtKemp0r3tivq9taIYZLCylXcqrdfaMEs6q2N27d8z59SM&#10;qcgqDtzJp/ITHmr8sOzyI2UAoWGdoJ2gYUMSSAem5hmtO5EMlqt5c+Z++Vm8ydnVSpKndkMTwVUn&#10;Bz93BzgjOubpjbeUoaQxttWFY/lRd4XC5yFOVUYwudh5ycnsUuaVzsw/NypPXX+tf+G0HwSxSBkR&#10;W8ts+bNHMQsZPJb5iGYD72G5K4BXlSJ1t0juWmZI/vOGZVyCwG3PPzE7gwycOCyk/dO2ok08TLPJ&#10;E0ylh5y7iWRm6qM8kZbdgnOH+6McyF7aSLyLJZG2ZZgjoki4JO/AOAA3IUEYwM4GQK5TSUXf+vn8&#10;y232rz/O/tGS7mlunaTypMbmPzcYIADEg4X5fmAwOBUjQQ7Y4dPlmkmibczM2FfaevHOSMZJIzlR&#10;kEviC+s4gslpexCOFmOLdj5fzMrBpRl8HaN2c8bcgkKOJnjN3dyrc2/m7gpdli3EqX5XGVZX3b8n&#10;7pLEnYFctlY53bR3/rpt67L730i/dxMokuW2x4XaxIMbYOHbggkDv0DMp56h2oCDzis9ujT7lZWj&#10;Yl8eUoXG7A4I464Geg3EseSJFHkzII9vlv5lvvJVsnDYJJ+ckEDkDruHymNoI4JJGltpC0zYaPaF&#10;IVgCeeo5ZU6nP44NxRUV71/66f19wsE8drvudPSHcuyX/SAv7w5DfKqk7R82ASDtDHkYxWjH4c1A&#10;+GF8TwND9la6miW384RSwzRrEYxIo4XcrZXA2fu2GVwRWTJFcFWuLISeZCu+MNaoDvIGAwH8R6be&#10;VO3nJxjQkusW623ms9tGcRsMlPmZeOmCxJy2QpztySCNu9P2avzr09QqKWnLvfX/AC/y1X4WbYLa&#10;S12SLbNIsrFfLZid5C4OBzjJXc5ABO0tyMFpoligeEW8se7zG+dvl2DGCcBT8+3dnIBB74UCo7oR&#10;tvMUSqvMhkVQvmMqBvMw7AAZ5KgknkjBJAJWRd223kURyCSZlhOFfgqS5bGSPmyw4PA4+cZS3MX7&#10;2/X+lf7/ANH2Jre4JnWdYGQSbn+0NDvWPChQCufT+EA8jHbJdaPObe1aG1LLCFJMkgkYMMZORhWG&#10;QcAkZwQdnJpY4rcy2893a7lVFRY33R4AHzKc84AGONxz3GcHp9fg8BN4D0m5j0cx659num1KRb4v&#10;Dcxs6PFlWBQMih1LIQjDaSmcse7B4GWLp1J86XIr6u1/JeZzVKtOnKKs7vRfj+nV2S23Zy4McD7w&#10;whVGVkZpmyykDggnbkgbcKWzuJ428ujVhL9iSHP74+YjRxPvfkEknlflbAHHzMAODmpI4Lm7f7LG&#10;nmrM5SRvOf5lUDA6bgx+bIyAVXk9cQzI4b7fdR5SRWAXzBICDGGBAAxhsR9M/Lv4XaAvBy2KT5tH&#10;/Xy37kLQMXV2WMeZHmNeFbttOQD1TgkAg9Pn+9Ujw/al32tu211wv2pG2yKMMQ55IPTAHHTGcYL5&#10;0jivRHLLuMkg87apRV53Mx9Mhd3UZIB4wCGW5uFeO7jvVuCAqNukC7dvzDDZ7necHCnBPIJYaxsX&#10;ze7f/hv69f8Ahm3k9xcQ+eokXIysfmbwRhcjG7buOVUk5OSxJJKAxarZS2lxJbpIJVadXVIixRcn&#10;AIyRwVGPu5Yv0wSxu3em2trYwPA832ncyXEM2QIZOiMrActtKkZwfkJ/i+Wq7M90t2xAlMfmKWhU&#10;ARs4YKOTnnGWGSM4IJ3Cur3Y7lU5bcu2v9emm/npuU57WO5huLJxmNsjzocjEW4oRlSSBgnjaAMA&#10;ZBwDHrWoQX141/pVnHZxurCOG1YRhCwDZUgHy+Wyu0bQAQBgLmWW2txFG8kiiPf5iZlaTYDncxDE&#10;4Y5diMsR6nBZYo7C/v7tbW1sLiSaVX3eS27apRioyMdtwyG5+bI9NYy92yOuPInzN7X30XnfW3Ra&#10;9yvBa3Yn+0W5x9mkXZcRwj5QBuGduc5zLhdrAlTkHaRUMxkmsZnna8jaLy2hXb5ijHzb+SSASUIY&#10;MSArKdq/M0887yiCzIjjjaQBmdlBdflIYEnDcZZcBgpI5JbAzPKcK0htVkZo5P3ZfcPmGApBORuy&#10;S2N25dxHQbbjM66alLV/1/w/6/fGvlyDyzFvXy8MyurDdvB5CHIKlCAeDtLEEZwal1DJuRpYlYSN&#10;MDwqtGTtzg5xu6rwduVHYVclkhl8yWybMkaATTJuYM7EbW6ZBDN1xkbQARnBqXMDRSpbW4/fblWN&#10;ZJSWbByOFwcELH05C4O08Y1jI9ClL3r7f16/kQhVtV8ySUNGzZaSGJRtUEAEIMYx1+XJYqPoKtxD&#10;HFukhcIgZivmFkZ8nARsZHBI9QQuGxtIq9c20koklt97xxyMwSZDuO3/AG0GUIHA/ub+AAQBTvIi&#10;krMnlq3mKsjZ2KQyKAMjsCV7fdIBxkV1xOqnK73/AK/rTy/KtcIpn89CwZiQsixkgfdOGX6FuQCB&#10;8uCVwKil+1Q+Y8cw8uOJVf7O2DtBGGHAy2Bjohxtx6iw0RU/vlby0CrCvl/K2ZCTuyxA6thV3cqc&#10;7cgmFrOBbWV5biEt9/eXDNLyAHyO2H6ZJyEUk8kdMDqjJaf1/X5fiUZ7d18lQd21WSNdxLKF4Kng&#10;ED6dCTwoYkwmQBlkR1+WRV3SbfkycnhgSSpyeF43cdTi40UUdw12t4flGcBRwOM4G4BmJJUYBLL1&#10;2nAEJBYC3R5V37hCyP8AcVVc5Uhu2SSvynAI5rc7IyXX+u/4FWUWr2m4b3XaCytIxYAjoMcncfm7&#10;jJOe4qNoAkkNxJZbWaQfu7jn5+VK4BKlclQRgY+XIGcmwgFyYxtMj+XI7Im0syg4JDdzn1J79yMR&#10;yQyW0xVIy7qWQusIQhScYGe2SvGMEcgDOGo2jLon/X9f09Rvl27wSq08gmDFtsbBhtOCeQR6MoIw&#10;CcnIA3mPasyGeKBmk85BGu0bWAXdkdOBwewxyfdZbePcscAZsHEMflp87eoHXdzjdjsuMActkBid&#10;4fJM0kbKzvHgbsHk9ASh4bGScscjLCnc0Xkx7ywiRY5YfmSGNWkkU7jtbKv6n5SQec/dAHygVDJK&#10;j23EjM7Rg71lPzJgKCFcE85Ocgd/9nMlpLBbOsMyjyRNIgSPOBkMCDkgjaT09CGwATTbtjbTMPJj&#10;iVpOW8lVYFuQwK4+YlenJIHXtTKj7srf1/W2g2N7YK0UxV1c+ZtCg+Yf7xKnkqOqBQuTx2qa6kRW&#10;h2hWmeNg32jyTvJOcnrwpGS3TA7nNRzXP+kSTi7/AOWjMsivJkKFcGQc59O5xgAHsHRm28iSD7J5&#10;iOuy3j4MZJZcHr22EcgAlRjAXNUg6ptf1+H9drEhF35OJtrLx8x2nccA7AAA2RzgYwGCcjOBFDJH&#10;GsDFUMke1toAAZR/D0+YAkAjJBOM8DFIJAJPJRF8vzgSPl2nJ+7jaMtnkL2AIGMYNhLv7JbmG0uX&#10;UszKMArzjdyNzFgMjLY4AXkHArSKJ2ja25GkUDLFFPEDI+AxVl4ypLZKjk5wRkFQFPQdXQrLLdbo&#10;oY22ZDHaFA3n7xH8II5C8H5WAAyMjupm2GGH92A0aLcNk/dAbgcgAYDAbumAADTvMtXKwPLu2Kp3&#10;MoVhHu4HTAAIXo3BHADDIrlJ9639f1/XUvTzQ3MVuYtKiW3Vdo/copZUwqlnZM5PfJbJOD/EAjo3&#10;nMjhmjhfesbLtaQgng/KDIvOMEgHABHGKghgvTIXW3mlRmcXChXRTg435XILcDI45j5Iap1hSafG&#10;XaOb5m+baSTxvUEEc4JHI9F43Aza5y2jHRef9evnpcSP/SCEfa8iHc7thx0IGV7nqfTOc534Eolt&#10;WVpfs21ZC2JPOAzkgAHHzuoOeDjAwDwQo9R+JH7F/wC0n8HfhL4c+PfxF+HN1pvhXxMLWTQdSutS&#10;gm+3tcrO9udkbMSzRwGQbhkJJHnAYAeZwIIGaaNjJsZFYdW8zdlSSCcNn5hndhvUklirRqUrcytc&#10;0xmGxGBreyxEHCVk7O6dnqvv0t06FiCWX7VJLLqG7gK0m4fMDuP3jnAJ6HC4OCOcGnRPbMvnpdRx&#10;qrJ+6aZ8RgDceGAGQCDuAIXaOuciGNfMlZmgjlbb+5kdd2CSA27K4A3ZBYEHHIGcFrVrLYpKs0pj&#10;khhG5omhWMKp6h8fdVicfKAerHJDA855s/d/4H9f5f52BbXRZjMPJbcVe3uVKAOc7shhuIV2bI5w&#10;dnB4qTS54ZJEuIrPc0jKE3HLuCOV2kl2UZ7ZySDhyg22td8R6j4y8R3OueI7prvVr3/j6ubqTM0x&#10;3YZnI6bieeTwRgHnIIcRxXN1KFbLKzrlX8xiOvIwHIYhOgbJ6Bgyl5HHOT5bSWr/AK+fr+BJBJFv&#10;UXO5sN+74TC7v4flJ2NlyDxt+UYwAMX7e3kaSGOeVUfzMr5mN7K+Hz3wfmc5yScqF5NVIols90rw&#10;SH7PM6qoLRtGPLbAJIG3lmyMBACx5OQuhYLcWrPEsbttLMv2m3G0SbQrk5BG8q57twQoLZrLrqef&#10;Wl2/r+r6+uhrTWF1od5cWd3DGzqp824tpGK7Qwxs35PO3OOMDA45AlhVL7yft67lK7tjSOA4z84B&#10;A4B4HA+5tJACbRUi8w3spEUhkWT5jC2GZW5Kt2U4AJzgsc9Nxxat7Qwp9rvvmWGZN7Hl1weuTyMg&#10;hh1ByTheTXLWtd8qsePLSKu9dNf8tf623NKOQpaRztLtmExMKvbryRwflG7HLnC8jdz6A37UsNzz&#10;gfNty3yY6g7z2J3DqRnGTlsBTnW8weQJezRL5ioPOjmA2tuIU4Byw3kZbB2kuBnaCNDTlEEbM5Vd&#10;u2VdsmSgypLkA44wPmXuOS3VvKrRPMrL3f6/rT+tzY0rU3gRobSdV3qodo8rtKsxGeRuGWY4AJJG&#10;7ggAXoo3jiEjxr5kaNuaP+HIboMdBwMAdeBnHFGz/wBWlrI8jRt8sUZU7QxG4L19zjgE5HTGDoWc&#10;kcoEIkCQp8/lrIcAbgMY6ED1weT9CfGrrU8KtbmbS/rYuKqJdYVm2hghH3ehPzKMDb0OQMYB475s&#10;W3mEYjiYlpP3ex+xHf26dOcHOB1LYY5d5t4F8tTkiPgkDAOMdfoMc8Y6jFq2SSaVR5LMNuyFmK/M&#10;uTyO3PPPOSOnOR59Q8upLQsSW9ukp8idmk43GRgSSMELx6NnPQYAwBToIm8xIlfa20ld0mcKWwD0&#10;Oeo5znJ7gkU2J1lR0un2ptwysQMNnPHHIyOTknvkdrAMnyysq+y7T94Zz6npwepGDkjgVPNrc4pS&#10;klZjYgzssSoPljZPllb93kKPvA9QuOc5PYkmojDHKyvddWwWkVzgEDJOQcHHHf34HS3Ig8z7Of8A&#10;lnHu2uv3l75GOeATtGM+uMENSK5kCojfL8pXaQSuBjdwOmSevPPOMk04yIjO3kQtCI5XWXzGZpAZ&#10;Ac5HH3Dj2z0z0xz1oXzFb5ZFAC52Kx9ehz1Oe/IwcgZqciNv3USt/qyJIywRSvp3JHK46dc8nNBw&#10;37l5htbgq7fMT0z35J9PXuea6YhzkX7lwTGxHJO5V3Ftqhcc42g8kYHUk8dC4jduKz7dzfMobaoO&#10;FBIwO4XGQMDJ4HNSO5R5BDLmTYCu7jBLZLN1478AqTn1FOVZnHlBD95THGcknDcZ+oB6n+HPzAc9&#10;EdCOYjjCNJ+9O0rllHlgLjuOPr93GVKkYFCxCSFQE5Hd3weBwxwcsPqDwRjAzU62zbMvFjCn5ihX&#10;POe//fXTJPbODSNsKEh/4sMpZdq4z68KB056Bm65NaXFz9hsSR7QrSyNiLcpI+7nIBzyd44bOCBn&#10;/ZFOKBmaN4gFOMjIRvmHYjkjsckck8tk5c0YWf8AeLu+X/lquSuT/dYEd+QepPIpwVvMZJiH+bLA&#10;5+RcAZOWJ/vA84PQnrT3M3LqKgkfaxZcBt33chev146cA9MdzkvSKZgrONreZtyNvygkhT09COM/&#10;mc4IIhMAjBmbyc/L6Yz1ySevPHPUdAalNuwMiXCCPsx3Z29efQ8Hnvy2fQvoZSkJAgLKXO5sZkkW&#10;TcBu984znjOcdO5qSCORmx5R3so+RV7EnOTjHc+vtgHFJFFG8e+NdjNlR+7AI4PBAPIJJA9QD3xi&#10;dVZI5AAyqzf6uRPvLkE/iNo75zge4oylIkj7kzBcth5GbocDJycnBwBjjrgjHB6pr34dRfDuPT4f&#10;D9zJ4jkvvOudUmmZIo4CjqIFiBOdrlJPMOSxLDAABPMQbxJxI5+XYx3A9uB9MEYHI6fUPt4FV/kC&#10;+Y2dz4+ZuueevXA5I5xk8k11YfEewUrRTuraq9r9V5mMarpXtZ3VtUn81e9npo1r+JJg7eW2/MSx&#10;3crk5OQvucZB9eRwK1NI0r7X5xnuIYUjhMm6aPdnoQsZHAYjOBkA4wdtSeDI9AtPEVjf+KoppNNW&#10;4WS6trOQrNcLwxRG6gvjaHBwvUZwM9h8c/ifpXxJ8WSaxoHhPQ9D0v8A5d9K0XTxapDgLG24Dr8q&#10;L1Ax5jDphqn2NL2LqOWt7Jd/M6sPhcK8BUxNSqlOLSjTs7yTT5ndbJadW23ZLS5xuJ3ZrG3lVcri&#10;NGn5K53BONo5J3gYPPuSDtRS2Mga5t7+ORVaOKS4kyiiPIIjXOduQG7ABVKYORurapq8urWVraCF&#10;VS3jaKJY5Y1EnH3mYHLsJJHOCMncT3NPtZnPloTIgkjAt5fMMecLGc4yc9FKqCBkqR2FcUkrmPu0&#10;5NR1Xpbdbfe7f/ImvAbyO2WyaC3ZbeVhJJLETg4CbSwxkYx8vPc4zhBp6NHm6XUoZ9iq0QhkaVsL&#10;tKlkGC3ykb+MhfuggkEDH0qO4kKpFaRmQYLFbdGZBkh+MADJOAoAH3vm+U53dPmaJJI0eaJtodVa&#10;T5ogq9CFYEEDAHQ4XG4nATkqK256WF96pGX3fdp+H46mjaWxVmiinL7d5ibz1XCkkjdlicgMVVR0&#10;yG/iBF21Pls0gTEcm0IqqE3oVBKgnbjBAUg8A98bttTT7SwaKayVVtYS3npH9hChi3HKMQMnYR8n&#10;y5TdxuwdCx2NKZZLubfJIWkh6B84UYIJJG7kZBLBlYADArlkz6bD09IvZeqtpp9y/HptYtCaWLcR&#10;M24n55OfklRduSuQMgnIGfm2qcHqEeMwzzM5i3RsE3o2xXct0CtnjOR82cAqo3AYVbckslxHIvky&#10;iVPMjvfvLtH3dpBUAFuAcAZw2VQmaQXUu2a3SLdIB80jMhyCCOFU7gCzsRlTzkFN2Tiz1knKN/61&#10;XT5ta/iOs1mmi88TyNEFXyY5oeBxuGA4J6/dB4GN2cYqSNri92wqVBjaJpljjBQdwM4DYDFSQDnt&#10;wOq+bb3Mcl/PG5Db1l/eB2cYwV4+ZlyOhUZ4ICjqv2a5hlaU3OfMiIi/eEgqNuQM/dUFmI5GBljy&#10;/wAucjpUfdVtV19Onnbyu7rQYI4I5JJJpGVooTi48hPMRSSNyg5OSVwSNx+bkYq3CY7ePL2Kw5JG&#10;2PO0ZBG0fKMjC7uQSeCQowA7TbTT7zVPtmrXNxDboruGt7dGmkfYP3eNoChiASTxx93JDBr29rEJ&#10;IXTbCrZkYuPmXco7nG3C8/d5UYAAwM3tc1hRlFc6tu7a66W1a1t/wOulpZLhpwsMzRSIIxJLGoHD&#10;Z+XPTkkdeRkY77qWGBgzRq8aeSylrhlbPck8glQTjknbubAJDcSRb3Z8Ptmk8xfMjCg8ADHGDxuJ&#10;wcn5twI7yGGdYkdYs75V27ty7e5AJB4wCMHGOuR92sZHdCm5e8/6/X/g7bkLtCpaeSBULSEStgAK&#10;W5BwOOvzBuB33DJBdBNH/wAspFWGOMbZG/d/KOCowflIAA525AzyRxIbezUmXyPLkHEcZA+XoBg4&#10;zgjowHOR94jJe07QytvmMflSKzRtG3zr1H+9jbjAODndx0qR8tpXbX9fd/X3N8MLCYmCNT/pG/ap&#10;AywK+uSFJ9BjHqKjkP2kFZjIvlliG+faMtvBygU53Ak4BIGMZ+bCraLDEqoFhWLALPIIvLUD7xx9&#10;whep6EDHIXFSPBK6meRvKZuX8xQep3AYOQME9Bg455OAQ15ZSja3y6foMtXszMzGch1+YfIAeS3z&#10;HdyOPqCdrALg1NHFJcJGqwqysq7dq/ejLdFQkLn7vXjGVwccRyogjWJ4pIzbtlo2LMvzAHaepwT2&#10;IK4G7tgyR21tJIXk2MrSIZJAvzY5GSxBGcnjJ7nk8ky2VFfZ0/L+uxMu+7LJI7LGu5c884GPlHJb&#10;qMk5B4yc7qsW8kkqqqoMPtBVNqqOST83GG5PvnqDgExBnKxrKpYoT5Y3Fsgrz7r8v8QJ2hhnvunQ&#10;F5I0BDcZEJXcSuAAcqCSAVUDgfgejOumrPcagRixi4Xav7zYHDYyM98jIyVGTn6U6V2eJQCqr8qr&#10;Gc9zjgkbTjGB7nBHAzLDJzCJiXVowkbRDav3fu9D3Hb+6DxjFNeJndpJoYlVoz9oWaHc2Tn5PTB5&#10;LA9RwAB0Rry+7p/X9f1cgZ7xGN5JOqN5h2hohISuBhzxgk8gL2PTANCRmWPcbZYvLYnzCeAdu1ny&#10;p4x9eTzxgGnNCj7kW33Dc27D/M5A9OfQck8naD04agaNvPiWT5m2JMzsHTCqPm9Od3f+6MEtipJt&#10;713/AF/XkTTNA6eYTtCyFApUcH0B9GGeuASvNBS5Vd7rtjbaSinLBiAoJHOCOeBzk8EkZqaMwsix&#10;QxSM+/JkC8ydAAMHG3k9ck55OThYyonVy4+ZfWMqOCRzkjbnJ4JwQp4XGKls6OXQZPtjh8uZlKty&#10;yhFB28hQQOM/e69AOuB8zLiKPc0DXQjjb7oK9ckkjGMAE46AlQWxjJNSTLE0+8Bmlyu75iuADwck&#10;Y6Y5wcHPTIBjLpEzRqm3buEi+Zz5edu889huB4xxjJFHMS462B99wxICsnl4dwoViuASc4xxjHHQ&#10;8ZwCRGivCJGCqrbs7hDxu/uhcHGfUkYxxgA1MzSyAtL6IGkPUMR/48efUHkdQKjd0jdWh3bicK8a&#10;MDgcFcYO3tyAThMDjAqZSG49V/X9f1qVdyJCsM0hwu52aN9u/n7wxgDPIBGCQD02jDbmb7P+4iWN&#10;flyg2KpddpGQcgdvvDGffAFTXAZLlbdRtdVyysvIBPH1wQDgADsDVV1xmOS4WTcWLM7AkZwFyCTl&#10;slsE5/hJJAIqeYwmmlZf1/X/AA5XJEUmy4j3bWzLHJ8y7yB03HnglccEENwMcTa7fX2sah9u1KWN&#10;nKjzJPs6fLtGPl29Og4AwGfb1AYQ7I0jYIG7hQvzg4YEnG7oQDnBPUnjOBFOpJKtCuVjVt6tt5J3&#10;LgjHQHsQFywOc5NKWljklKSpuHRu9ul1e1/67jINN8+F7ma6t4nWIHYjOJGLMOhVOcepC45PuaN1&#10;BBCh83cVC8Fl6bsHZ0zu+XuMgHjogOhJe3kqqjwbQzMSdxyT8u1fu8DJ6AHG4j0NZ7+Qw3SzRvF5&#10;ZSR9pAJOQwDAc9uQc7lUcE4EylpoclRU7Wj976lV1kJ2/ZMlFSNQ0Yw43ZJGemFwNpwRzwVIBz3h&#10;sprWaznijdY43N1JcM0TSnrgHgnBYeiqNvXGE0JAsx3HcVVdkjckxtgYAZjjjCsQpAyw6nNUtRNm&#10;0Unm3G0TQlRC0e4s5wdwOckshOckE5blRktNzza0Vy3dn6227a/d36dytcXRluYri4v45GWQeXdK&#10;VEYwXBbIGFI6HnZtLKFGOGXuLGASWdzmGzXy45Zrba52gZ3ITjbjYeWYHbkLn5Q7VI0SxkbygnmK&#10;CstyzuCpIIO6TH3f72TtP8QOVNS7uUhtZLv7LNDiFGnE0YGHDMR/CcsvB3bT3GAWBpSfc45e5fm3&#10;te93+vonrrp5O9e4mljuvM+1XEc3nhbhFkUfPtICuFJ3ZwAGxjJbKnLk00+2pbyITIqTKrLJuVyJ&#10;n+b7zKp34j4ydv3SSMg1anvPJE0Yu1aRpsOsOWCLxuYkDKEAdCGXGBkK2KzdZuYLi8jv5oWGyMed&#10;cQXAdId4AKl2QKQysMkLjLbTw241A83EShG75vl677X7X6dXttX1GS7czRWCyyRusaorPlS2Rwgc&#10;YCkjgbVBBY4A2rVC9kukE89mI2Bhk2pIrEc5XeUbcUBwuHwAC205AZltSPDcXP2O8nkDK0cpjaUk&#10;DlsuARtyCQRuDDHBcEqKyNRkgh8xtq+YwWONtpVuOGXDZOFDYxjcQ3zZ+83TE8qtLXn9eu2/S2mv&#10;TrpqN1S6VWeKzhaONmBSON/L8zoSwGc/cbBbj5cBhwWrJ1qc3H7vUolbyWG5slDcc8kDaP4SSucb&#10;V+8MsAbbgCRY5bWZnRj/AKLuLRmRfvRtw3Jwvyncf3Y3AA/LlXUU0ZjsYS0kkw8yOFcsCp+YZ3H7&#10;pADdxkbs8Yqo66HFU5rX79O3yt5/h5szbq5WZ1ke6Mh3Fvl6HduJ+bO7qQPU+o2g1mXdzFHu81/+&#10;uaksygsCC3BOWA7nIwMfNjBv68LmxuWtr9laSJm3LnndkJjoQQCOWxye/XDvCXg7xX8QvFlv4O8D&#10;aBdalqt9M0dnZ2qjezd+DkKOMlmIVQCWICsV7MPRqVqihBNt7Jbs56VKrUrRpxTcm7JJat3ta3V7&#10;K3Xaxz8rJbxHHyqu4q/mEDbtwOhz3yOxPsTirfzRhceUI2JVmHLZ4wTzgcgZAIwOB1G4a3i7QL7w&#10;hrM2j6q1v9rs7iSO5htpo7hYpI2ZZAXR9m4MvJQkDAIJ7YV/dtPuJeQ+WWXy1XG1vmIyo56Bc5B5&#10;HfcTXVWo1KFR06itJaNdjuhTnGfLJNNOzvvfs/1KV/I7o6lsoQP3PGeo2sdwO0d/bJ68iqk807nf&#10;58jfLlZFj2q3TPJwwyx54UAjPGMLJcSM6yx7wyt5m4btq5wGLHAPsGOeATk8NVCVgIFkZpo14B+V&#10;iqqONxyvVeT2/iGFyAFBHqUafujWWO5P2SS9byY1wNhLbUJ4ZQSo6bjgnOUXngVm3cvysJW2qF3I&#10;2AwRlI4wOmCw+XsykjICipL+R/tskczBZmbarTSEMmeozuJ9scDPoDVO6nKzIhZsWygSKspXauwY&#10;4YcHlcYBB65J5HRGJ6tGn/n/AF8yvLDvkdoMj+PasjAAMzvweCxJweRnoy8LkUJUSR2mtUZpI13L&#10;9nkJkj7AJJuBOVOWI+Ujk8LUsxgYbZE3zbmaSWPYVSTlmcns2Qc7T2AORwM++unvrcfuIZo7nKQx&#10;rdY8wsw4XccqclQ3JBc/e4G/uoxPXowl3/r7+vy79yN723WzhnkvEYl12xMmGJGCu0f73rtLHOc5&#10;U1RvS9ufM1Fn8poEO5pfu4cqQH3tggbjuBHy78kgAG5cRJMsqKfMjZWM00X3pFB6MM8EAnKsfm4B&#10;YE4qnM0luscuniWNtmI1j4y5J3/cYHYQSVXls7SVAxu7adM9Gkktv6/y+77tiO+eS5t42uLV1aT5&#10;8TRjghGzgH/bOSGOcgsB8oIguJMTNMjqszArJ5JaMMxOX2kD++PXcSQFxgKVupSfnBk+aRUKyZeO&#10;T5Tkdc/MxJGf4gD/ABYFV7ySNFgyzRtFvmjyoKsuFHCfiuDsXCkBuQ1dUaZ206ei/r+v67ky3cQ8&#10;uc+Y8e/c0kEangAbyFADFMEBsBfYEE4ruZoYYVaRWjXMSzTJtSNT1ycEYGBhQcZbghdmEjltnWYX&#10;D75N6hZNpYM2RjDADkfeUAHOCRgsSrJ737Of3sUhCxEtDuIfBlIyQVA4kZsBiwyxBOBsroUdDeNP&#10;WyX9f0/QsCdprryXYzSQKzyFJGZ+kfAQP1ztB3EDkMSWYkpGUmMcY2x7o8HzplSPb8pIyOgG4gHg&#10;YDMPvjFZp3iEkGpTrH9kkLyNMWkwAVQqAxBBw2N+D12jjkTAPa3X9mywLDcLMolUfMuMMdygZLPh&#10;1IUg5BI+blRUYj5bR/r5v8Vt3JTeBZPOW2VY2j4VXwu1yCqgY+XqBjK8YBztCB9qrqjQxtMEkXFw&#10;vyxqvQFQqn5R9wHKgYIGGPAqo9xaR/aDp00ZhYNHBCrphpCQ0YZA3zEYHyg9TkAEAPC2kLrbr5cj&#10;R4WMjlpuduPLX5Q28qu3LA85UgHEygTKKtZf5/10/pXNC3LRLNbyfZ2NxwrCcBWXeuBjGdwVVUHk&#10;KAQpZsrIsV0FTe6yD7q7tiq8TcdGGSGONwPOV4K9jmR36XdqbhZlkS3ZSk23JtW+UrtK48osxCnn&#10;GOMuMZtx3cCrLZ6fmEfKZbTamF5IdXkG7CbmKjcpJG0EdTWLpmMqLjuuv+X3dOhoRS2duol+ySPm&#10;ICOGSMqQuMiNSwfZuB4xjJPVhjEtve3EkccEs+6MyP8AaFV1YhmAPBY/KD2Zm4KghQxDGoLuwjuQ&#10;gkW4jWTP+kTq743DllYAcgMeu3I5yBmiymBVRfXPmeSzFkhMghfbCWRg3QD592/7y4UjqCc/ZnNK&#10;n7t2tf6/roWnuJktSWkuGWFnmQqpL7/mHJAO3aCclgABtXBGMTNNOZI2DBvmbcV8uLYeSE245Y7t&#10;ox/DnJJZwKqQJJHvMC7kbK5jZPLWN2GPu5G1iCQA20PnIwuGxX6xzJcK+yaNQizrGoZ9oVMtuw3G&#10;0g4HIPO3JFHKZ+z5r2Xf+v6/La1AYZX+xwRN5ZlT5ra4KGQBsrsJJXsB8wTAXHG3922VprtPtFnO&#10;0chRg0cKsHt8rtUbFH3F3KMAAZHyqw+ao5ZoklY3DiSRrhlljFuS3mMuNwK4J2sFyigDHAP3lpLe&#10;CS8iSWyhmkiUJsuLdQuzk7djsuFbftw/G0s+NpzVRiJRtr/w34/IguL+S8t/Mhl2qoRpLiGXKlm2&#10;EshwCPk27mAXJO1Blixr3c3kSxy2kbR3RRhAVZdrDAGQeAxBjCkkHIYkHoBJeiW4SOe6k3CNFEWB&#10;INke5nGPukgbeWypAjbGQuWrtqM6PMQbdWZtnkvHluCoCDCcfKnzEgb2xhcKK2jGx2U4fyr+v63/&#10;AKY28VvtUyW1lJJH5jIs0W9iVjAGRkgcqF6YZXB5xtBz70vbXLNb7YpI5OI4Y1DHeUUAKQvXPClu&#10;QCSF2qDNcXDW1qt3bWskscLKkcdwu2PcFLBeWdFBA27SScLyWy4ejdRi0ld2sG+zeS6KHkWFlhJB&#10;YGbazGIOytk7ThgWyCA3VFHfQp7L+n977dNENiF9diO5u7HdHNJDuil4ZQODJEDjYRguAoYk4A5Y&#10;MKOrzLa2b6U9u0Nw1uxeGNd5R5FUqD5vz7drr2G1kZQCODNcRWwl891tYdluw877Co3PHtUhdxUb&#10;srIoyGddmQCThM1bWO9sVe0jkkWGbzbPbna28sS4OFwfnjO8pje3H3lJ6Kcbnp0YRupPbTSz9F5f&#10;hfd6JWdLXW84yzXN5Pbo23beNbKjyqTIFZWUZhU7I/lC/dKDB+XOZfBrmaTULKOOZrp9skTSDzHB&#10;nO4gbnyWY4DbmOWKg4XB1tNsdavLZrqwls7dbWAySTLeRwokhC7wpMqoCwLN8pznaqKAGJzr61Fp&#10;ezW4uoz5YkMim1IUhTwBGNuwcsrLucHcqoHGQOtQsrntYfljLlTTt0Xy6L5dfJaIpak6PJJdwL5k&#10;jYLeWXXz2yrEjcVaRBt5B6bckIfnari2gbZd2yq32hlkhulkXypEygDbeAylzyeBwpcYZTYWHT3u&#10;YbyaQr5zFluAH86ds7+HLFtxJOCuG2vkhywjNOC/ZWa4+3RrHkh1WYuThxkI24gkIOuAGAchSo3t&#10;rE9ijTkqdo3/AC8rfrtp5dI53IRdQhgWOZrdgy2cPJ4BLAAr/dYNwFyCByDmq6eTPF5tvHHIrbG8&#10;zLK0oclhsZyUBOcgqXIXaFHNSkSWp8g5aaOUpHFLhvKkUEA7gdxUKm0hVGFUDL4C1WWaayuG1GC0&#10;VeURp/m2hSMKQUPDA4+6wzzg4yRpE9KGmif9dt/u38t7qOe+gS3eN4/OaONV2ySAEKWJKcdhuYnJ&#10;IAJBJIUBJkkmk3SIryK4SZYpPLPQHOduQCcEsf7oAyAMxRfbzb7WRS250DSSH5OGztbcSc/ORgbC&#10;QeCM4cT9oZrS2kwsTMfKhBby327iBnphlOeAMEkd80d1OMU7rz/ry/rXQrrPNbJDMsYVkkjaHyrc&#10;go2CVBAHznDDJJGcDJ5BavF5PksLZIhlD5cPmCRTuJBChRk855IyxQYBORTlb7MkU9qqO8JIZomT&#10;JXfvxyp5BXjJ3ZzkA5psmwt9mE00cmdzRmTJTauTJuYjLY6dMAA/MCM3Y9OnHf8Ar8P669Qmjk2p&#10;OqTTK0XmTSNJ2GTjHXruXgkYLMC3QVLyKKK4ZQ8cflthYlU5Tgg/JjryG+XJUk8kAmrcVtb3F1v1&#10;JmEmcSK0Pys2QADuK9HAzknccdQRiq7w7vIdtiyKPMYseG28gEckjKHjDE5O1gNpZ2U466a/1+Lt&#10;2/zIbi0aOdVW2w5jISORVJ5BTc2AVzj0yeWxknNVrna8q28UreW0u1G27Nxx1xnPGTxzt6AjOKml&#10;W2jaRGPmbzuaRdqv1bJxk7gMZ2q23uTnC02SSHyZI2424Rd0i73T3XJGDgHOOrY+bGRcTspJ/wBf&#10;1cjhc+ZHbvNJDtBERbIC4O7K7iAWw3IOAvU8U2dblpAjJIyKXDNGCTuB/u9sZHJ4AjxkgLVh5bGW&#10;2Y/vnkk+Zo5JgsK5bgrnJbIj2knGwgAlj8oh+1LlZJoYmVW2beMysT0J7nbn5uSBjPRXC0Oq39f1&#10;/X3kSsQC0ayKVH7zzlzjIBzjqeAeGIODwcE1CIbWC1aS6R1Vo9zIswDoGB+6CCW4b5jkDkgBvmp4&#10;k/dm5E8kSsfkmiYny8dEK8c43jqBlSM9qRXvD/q4lVWUPCy5Ch+AMAjqQVGTu5GM5bcKNosaBJaB&#10;Z9p/drktuJPG0dujZ24blT3HJzY8M6wljrFvc3ljFdxxyK0ayzfK67AcNznAA27QQSFK5B60i1yJ&#10;FaKRYmbKRfvjnJB3AHA6lsZ6ncevOY7pYguY4I1bO1vmXIzgBeD3QLjA5+bAwAaE+V3K5Yzi4vro&#10;bfjPxI3iPU5L2y0m10uPzMQ6dp8JWGJWTG3ezszL8wAZ3ZxuxvwMnIubeQt5c0m5FYi3VPldh0B4&#10;wxzgY/hxt4Y0yWCUmNmRX8nYgV5Au4exIHP3cZ+bGO2CGSxbrXzIWbay4H7krufoO+Bx/wCg/WlK&#10;TlK7NIU404pR6Et9eW91B5cVvGu7cWmjUK8pz8uT2+6D2AHO3IBqrK0EqlzbLnco8yFgh3YBye6g&#10;5Hc8gZA5JuSCzbBmTbAzSbWWL7mBwxGDk9cEcn2KjbXlMQljtZLjy8IqESqu5VI3gkZ+YfNx0zjG&#10;OlQOMun9f1/XYa8GJWkumk3bsNHIzLuZVwOM9QF9+vYnKtMCQKwRPL2R4ZWhPJJxjqdwG3OTgHJ6&#10;AVYa4tYLTY1o4mZXMa71CxrgkkDbkk8nOVwRjuRVJ2e3jWa0fyZHUtGz/LhcYyGPfOMdME59yGlx&#10;B5wnjaN5FkRsrIcckY+bnqTwSp9up6xiS3jiVI2jLPu3YwFHzZCk9s4/I9ckgTzx+XEsTuxRCFkk&#10;XBzznJXJ3DlvvbeB7HESRlAcKWZYx5hONqjrkn+HJx6gk553LQF7jY1a2m3GQx/vPvSYCp/vBAcA&#10;Zx0OTu5GcF0g+127GK1kX528nOR8mcYyDznK5B6Y4xnlY9twnkorNNu+VII++SO3J7kkc8Y5zw10&#10;AEnnCPIXMm5ueeh3Zyeqgtx97gEEGgsSHM0Sr5ccbSblYJGrsnAX+7nH+7kgYwPu5j+VmbYZDJj5&#10;jIwDEZ9BjGc5ORyOM9zat98OxY7cuyykq2wsPl/iI5Gec468ds5qOR98aRXjMhdY2by1J3c53A7h&#10;6EgjOT1Pesx+g22ufIn84FWTcw2xrgow7E5+U/Jggk8H3NSXMj3cmYEWNfM+4nykA/w4GOMDB79+&#10;rZpnnTytHMT8rc/6sbQCDnGMd92AMZ/4FmmJG6iXGf3ZyI2bYFAJA57YGOvXPU8ZCba3HF2dijNJ&#10;Lu8vy24HC56DHTPPOOODyRTXjKuHZ2aPIVWwoGFPQ8gj15xnJPrTYUzM0TR7Wj+baqlWXnoAc4bp&#10;xz1I4xRDbKse9WK4VCphX94zc8j15AHXnOeKC46akZh8lyzWqq7SY/ec7R68jqcHjp2PXFCJIblf&#10;s7x7lUvuZQAhPBPT8Oc9eOxqR5UebzI55vNdVKNHCPTJIzzzjOcAdeoqMw3DkyRMwZpCT1fbkZGe&#10;OPl9M545wAaLl8w3y/OnkCp+8+Zs8nHIAI5yTnBzknOcg8mplmWRdzbVO8qnXaeM8A9CR1wMYI46&#10;AxkKyMCdx6mNR/Cc4wM9iV689D60/KrcLJGzKduI1Zssvc5AHrk5BHXI9a8WR863cfiTb5iRiRlV&#10;TIdu5VO7Ocduh6YzgHvipN+8rNGdqszDfIuV6Z9QWOSR16nHOKjWGJ42lk2xD5grfMeo9Ae2eO3X&#10;J6kPg2pEsMiiNsBGaRVxjPqR9ec8bgeMVJm/Illd5PMkRm/fKuxWY/MM4VfVh2HU55z0NOzE0nmz&#10;x/I0ibvLuBuAxy3rg7eOg56EACmxKzttMbFix2xtHIQT03HBAJ46gnII4JpzkMr52nd8zsJDtC4P&#10;pkYAPGMkAYGeppsxfb+uhIYZJPLs0tGEgztR13Mx2rztA5wMnHuRng07c8FmLaONFMwAZmiOCdxx&#10;k5GT/D06A9SAA1MxlnmZk8tgWPnKVdjyGLDcpJ254GT064y+CEtI00X3G4WTzCmGI+Uc5U88Hgjn&#10;GRgGiMzOXn/TBWZEkEEG1fusP7ozgnHHIJwPUjuRmlWN5D5qlWVSejFljAXdnjBBOD2TqcZ5FNdY&#10;41XM67TgK7Y+UNkhW4wvU8Y9ueDTlhV0KurMscmWjYhQfmxu6g9T90DGCTxgVpzXF5jlF3LbMkE+&#10;/bBtaJXB3LtwMnIBPYAZB5wMYzJJOqBpY4ivG/8A1nUsCq4B45A55ORx0Iw23R5me4Ftu3PiTzJQ&#10;r72bgDAGCQcEgEBjkgCpIoMSrHHbqyqv7xnx84OR2bI6H7uPu5wcnK5jOTV3f+v66X8h0MSiaKS3&#10;XDeaDuGMsMcckHngkZAPzL262CWuJYsy7hD5Q3D7sfyKQvzEbcEkfUfhUSRW8kRVYBJ5e1meRPlb&#10;OwlQ3BUFcZJ78DHzZfFEF2SiTzGH7tZlbcNmG4Cg8YVskHOCNpAw4a7mEu79P6/r/gTfZo5kZoY1&#10;DPCI1jeRcPguBgk4bOOvQbOpBNREo6oUJYMeqKCSpZQflGcFgw+U9W7DqZ0uLmIQyzRKw3gJy7MS&#10;cj+E545wBgny8DoN0cVtJPO1qQq5I37U3kksR0RTk5JyfmP3ihAyCjNN9dv6X4DRcESMAilFkdZH&#10;t3++SqqcAA7ckdeM7gARjiZbRHOIR9qb5n3wqJGOQw3cYyR8mcYyfXoGzKFBjZo1CjbGnzP5Y3t8&#10;y8jJy2RgnBCnochqQzMmI7lUwyfLIx+btyDgMScHPJAY8fdAcRP4dNP6/r+rFiGxdlkWEx/uY/3z&#10;+duUsSDkLkAAkdunyjrkmJLaNFaK6gdmXLMzZwo2sM5w2Mf3jzkDgAVZhmks3cDavyhPMQhSyAHn&#10;AOBhRjBAUlRkdi6F08yGOa2jkaRVZpWUxqDkr1HRTgnGA24sQVwNtmXPLXt/X9foVv8AViTyZY13&#10;FVaPy9zBSGDbh0OSc5AwQ/3vmFKsKSogubjd8x/0hZztC7lBJLZwOnJx82AcD7zrjyoRtj+0Mw3F&#10;N7hSo2gbgMDplsHPLK2cgAFJoh9qkDXMjTGRt2JMsGVc8HsRxgkEZViAaCriqLq4mMxWYwybg/2g&#10;YJLLkFskMRtzk+rZGe6wC+cLNEqeYfLaINndvIxntjJxjp3Ix0Ci0Jl+0s6gMrNbiOMqFQkngYxw&#10;oY4OSwxjOQQFpIopHt0kjjaJTyoXouRgYBYlfMzjjI+UjjKJvzaL+v6/4BI1nMkskNzBdeZJmSTd&#10;GPkLKMZBwwUEI/fgAgfLlkG0sstszR+Wv7lhndwrAgOQBk4whCkHCqMc1b1zVZdRsLXT5Ljzvs6r&#10;CrvGrP5W5yFHCt1J5B+VSBgYANO8UiZTPatG7fLJCZMgyBC20jIzwVOOB8q4z0q5JKVkY03KUfe0&#10;30X/AAe/4d9RsdvO0eI7dpoYyrRCOMbVLFSEHOB2I2n7vOc5ZS6X7YqyxSeYFmXzty87eApZiNq5&#10;yozgHjHUYDllEkaxJd+YqwloWXhic7SMtgZDAdAC2cYG4kFrG8b+dPIcStmSaNAmQQMgHIJ4zhQe&#10;eduCSAkaXtq/6/rfpr3sOt0VFRruzbzI48NDMxBGeAMsMjL88nPy9OCSSQfZ4TPcyruIXdtUxAY3&#10;BQWwCp6/dPRSpGQcDAPbstxEgkZsTTQsFdkLKCrAHaAWY8cE47LyEljt4lWaMEt5e922HNw3mE5x&#10;njsCAMkqTjbw2hPW/wDX9fjs+mjMWiOEk8uPLKwkVhuAxyUwv+0Tjp8ykZVTmRkjSKS6tyzKyiVj&#10;GwVtgyx5ODj5V5wNpxuzlhTbJ7WW4jjSGRWmChEWJIyynOdoxgAgEk5Iy3Q9rksUuovHLN9naSbG&#10;6byf9ZIME7yBneQvIK5+fcVDEkASlyys/wCv6t36FXYqlQk7KzmPyvLj8pXZiejZO3PToc7cZUDA&#10;LhdPZGcr+72sZFX5iGB2khlHzj7zA46nvUg8+Oy+zIsafKpEi2u1w2MLGOcYOAoODyeMYFIzrJcA&#10;QyMyrICvyncgxhcsPuk/eDH5QcZHVQC5vev/AF+VhLcvH++liGFDefLH0di33ixBx8+cEgAH2zuS&#10;OGPyGlhn+SNcR+XyyhchuvHI3nOFIOSCQrVN9maG2zHAFZpWzzhcf3TuIOMkHBGN5Kj0pHaONJLk&#10;RruEa/6ZGq7RgEnoSQzctjnHOAMBlaJ5r7f1/X/AGyTTI00kN8GjK4RopSiKw6krzgdR2JG1gScm&#10;jzYZLEGc7V8wMsrxsWk5ZtxzwSXVxggbenOCS6G1Mojjgfcvkqv7+LAfdgBdyhWYEn2CkgFSTgo6&#10;NM0ilHXzAm8RkOTGOuCANzY3KOSAFONxUFdYh7u3b+v60t95FC7NcJFNNb7WXbHGzGRG+6Mjd8u3&#10;KtkYPcAD5SJbNIXt45ftCtGzOzLLH/rMHDAtnaQdzbugHQHOCVgzC7TZDRyqZJFBDrHzjccZYDPQ&#10;ZJPDqWAYEiWLm4ktYmEQdmhaQBWOwDaG4wu0cMpwDwC2Rvrm0HKV/wCl939ffqbHhrw5BremXMp1&#10;OKO4to45LO3SRlZ43ONykEAKCTnaQRtPyuAStzwH4X0HxPrf/CO634gXT7ZbaZ45boF4cxoZljlK&#10;ANErMB+9+6vG5Qp31j2dxDNC1qkMh+0T/M75WVm3D5weOdo3fd+Xgc7xWhossemX51FbGR2UMixv&#10;8ojcq+1wzbSozsUsCG525BYE1KUbLT1PPrSrRVR39F2drd++qemvUk1Cxntrg2eobWuLeTCyTXkb&#10;DglcptPzuoA+VSckEHBwKnmja5nXU9KgMdkskW+480lbVHDbC2OnyRspIxg5GVBCiCf7Q7MomMS7&#10;tzNyqyYCAdtjZztAwNoUHqpNXtM1F7a0mnlO+Ce3a3mRZvkIIGWZnftuGMkfKylSpyWzjJc2uxxS&#10;lONNPd7eWtr6ffbt1Ib/AE6K2lW5+ySpgKk0d5bk7+OY/lEe/G0DqpLqQUwa0vF/h7SNEezudD8R&#10;XF4lxbieeORUhkRmyrpLguvDxuASxLCMEAMxCUbO4R2mhSJpBLHDvjVlXO18lOQMEjKnIIUfNkbh&#10;iPUboaw7X4uLdVaQYjVsmI+WqlgoYKXIWMDAKkrggsuK6oVqcack1du1n2Mkq3tI3dkt/O6Vl3XX&#10;7upm7DGPtEc6q0ysn2h49wYdA2ScllK7Rt4OV6k7aYQv2trGHzVmkmVoY1Y7oYz8xcAk5B+X7oHy&#10;r2wSXnaZG2xTedNCzukiMAOgIZQw4wVJLA9jyAKG06aa3j1A+WbeSdY/OaYGJG8oEk7ScIQ6ZGRj&#10;BC9CBle56CaW7/r9f69CKMPJam+tXkaWR1lWSRA6mY4+bpljnP8AeDZbgld1Twwxwlp7WNWkWRct&#10;DHtZxgKihWBPVSM4Y9znBy6SO48hV+zrJsjYyRs26STcqr1JVvvKwKZVhknA4qS7ilu5lEECyeWm&#10;5bjcm0uN+5iCOcgbgi/eBDckAFaEynf+lt2f9fIuaBFbvrcMniKaaG3kvI4rqS3tS+1mYKxRCwLv&#10;tbgAgkE8kHFXPE+kjSNRk0K+1KC4eCFtlxbqY1ljQZJR3RQV+82whQBtbJAZndptxpVjo1lqUETJ&#10;qUL3DL5mxorkb3UkcAfJuI2q3JYsoAyDn+fBdyMzTBVZGAgVi0LYYfewpAABxuIAYsDuAOW0Uqfs&#10;uW2vf9Dz7VJYhy6LS2m6e60v+Pk7WbI5mTzV86RYmt+FTBZVYADcrHiB9wC7c5XMYIYqM3kuJpzD&#10;Zy3+GgP7thhW3HByu3gK3QSHP3lGFH34sPhxcyyHd5jNHJbApGxQjcJNpXjLc53HB67ubCT3Fpcf&#10;b8MskZ2ySMwkZ3yW/hTfhm3AEEKSGwSd2Mr6jqPmWny/pq/5mjpGuaj4faHVdGu442Sx8rzFtzAI&#10;vM+R5FKMF3nJU87fmcMRnAx9UmW/vFe5Ktvx5Ucbf6wdQOeATnKggEZ3DOFVr11d7l8q3mkljjkK&#10;3EsTBGVcOQcjr9/5TjBZdvzE/NVu7R5I2jkPnSGZisdvIhVCSvLRsNqsfmCqw34LFiCpA29tUlTV&#10;O+i1t5nPRjGNTnas318unbv+JVlt5Y5XmhkWNlVYomijO2M8heWG5BuB6N944LDKkTSrHaT3DlZG&#10;a3V8htrHgnBzwMBYlA+VcnkMCqUtxJFP5M8Egb7QoeaQMrl2AVcK8nzJnIHzEEAAtgHmOdUTz7bT&#10;LvyZiiLHG0nllWAJJ+Y5UsFySd3OOQ2cxbS5035rX/rZalaZHnkkgURl9rDzJ2O5m252IVxwVfOA&#10;BkkE4DsA1UW4ljMty0bXMkmF4yw+ZRtIJ5BLFiSRuyeCpVZoZLr7O8UG5WllAMSsu0fKCAdwBYKA&#10;uRk5xksRnNfzNPgmWSzuZPLuJGdnYZdMEsy5GeQ3I45A5+6Q2XU6I8zTX/B6f1b0JFJu44LKJN0+&#10;/wCzRHyhGqNkdT/CGBbKjLegzuLzJfabHGlxcWyiOVMutxcKsbhCCU5XJ4A9CNvRx96uYZri1mms&#10;FWSFvM3eXChRUDNhUyMB/u4AByA2BncG2/A2gaP4s8SjR9a1mHS2a3uPsd80bSWy3Co5XcASwXzB&#10;Hk/PsUhjGxPLhTlWmoR3ei6fmZVpU6dNznsrt2vfTyX+XTzIbVcW0Yuhgr+7kZXU+Y6uecgEJtYn&#10;gg/6z35u6RfR24kupNOjuRJD5TPdRkEfOGLqcZZl2bcjOO7MrECndRJp00jSxIvlgHc0bbduFHVW&#10;wx2/KTtG0gYPI3SQl7YLbkRs3KxxBxgBVxtIUjpubggFj2ABxySVpWOOcY1I37/Lz0/4f8Ei5Dbi&#10;8mZHdZGfDKrMFwxyNrYP95SDzn5WOOTu0NIg09bsjWra4USTAeZxC6FSQxw2QTtMnDZYkL82clc+&#10;ziMiwyvOsMJVXjkOxfLCgdMnoFwc9Rwfl2kCxBdXEA3yv5LeSWUt8vljYp6/iCeB+AArmlucNbml&#10;eKf3f195Yk8q6vVjkf8Ac5IMckgLSN2UbgqjPHGOcqMjjaIrLDjdDtyzSsw2qzbQwGWyGcjGMkD5&#10;eh+ZhHLAHJjlVo3Usky3Eeee2QT94rwdueT0GRl5BWbdJN/y0VWj2jAVsBjjsDls5Odq5xkEjOSM&#10;dLWX3CwNLZ2sbXFtG21TtZoWCMX2vk5zxtCntjd77Rc08wQMGtrVlkkcvE0a/dG4fKuMZJ/BuEJz&#10;gKta3TyHVpZfMmEjL80bYY555xyDtOAcEhQ3XBpQsht9q2jIzw7flkyAqgnnO4Adfm5OGbblQgHP&#10;MzmlK6NCCRWkSGaFzHGBtaT/AFYZlyxXp1BHIwAPmYEnDXoblkvPOjl3M5WUsr/vCrfMvzj+Ig9G&#10;4O7B9Wz7ZpLVFVJPvymRWACseVDMwHygEufvYHXOQObdoyOLeN4vM+XYsbqeAASVO7aw5BY5Oe4B&#10;AGeSotLs4KsevT+v6/4bXobfho4JYpIy8o3LJGflTCj5gSMsw2EnAHPGWxjW0mQ3Fu11Ekj4ZSz+&#10;Y7sVZXON24M2eRgkH92O5ynO2scon2LeybVwsTNcIyjaOMrsOOeoP3eAQAOegsVtnjhubVmVpNpV&#10;bmRAIsqvPUEjIweVwBgHPXxq6ufP4uPLHf8Ar+v61134UVvmlsWj8uM/J5zbYypJULhcgAtnJyOC&#10;QVxuPQwzFxvkt5NyhiG+VgMEAqM55JHY/TIwK5+yitpFt4LFG3GLaq3EoQIxyCSAoxnGMcj5QMZ6&#10;6lhdKw+6yrnYEDlpPmXPl7ed3U/KwPcEkgbvAxC96x8vio83y/rudJbTxZVI2I3Q/LsVn+QNlcBe&#10;wHTkYwCDW1aTWys7BNrCZhIVypIyc88gdD14JGe3ODbeYdxeVpNxkCedwBj+L5f9rb8xz+gNbFtd&#10;y/aVZGKs38L/AMLDAwpOPXpx905xjFeTKNpany+KgahMKqYbBWdUQHPcqfXA5G7OcY796tW99CYv&#10;IjdflkIV42A+YdyM9SvHqB0B4rPhuV2efLcujSRu4lbdtyc/McDO4jGOMHGe4zciWXcyi7O0PjzP&#10;XK46Dueuc8+npErbo8mpHSzNa3nZ0jQy5WNt24tuBHoB35x7HHcVoQGIxtHtK+Z8u0MR/PvjH04y&#10;R0rJs3CH92qrgqX253ZA5GeMDngemcHPTUhBjQo4X0+ZevXt3wM+oyO+a53qzyK8bFiV5gGDbvmJ&#10;ZirDlsgduv069cYyc132eZunXaPlTaozn6jPqD0HoamYPJLtiRl+bDLtDfQepxn8M+tROu0LDICi&#10;hcq3G5lORxnPH59Dye2iV2YRIvLQ/cw23cV3fdYcjHvjjpzkZx1qvO4yzNIWXa3lq+cdOucfX0yD&#10;68m2W+cmRdpDfdXt045xwRjI55PbOKrzsHfyl3FhJtyH+bI6846Z6euMnJBx105cptF6mfqd1Mlo&#10;wWKPzGb5m6rvzndjJO3oDjkjjktgc9IFii8tIZI1P+rO1lMbDb8/QElSFPQc+mA1bmpBntfN8ny1&#10;YkfdwFIHJAPQD359eBkZEsa/aVbylZerfMMgf3hgY/u88j6c1NSpKR7WEtGJAOYzJIqyb8HcBklO&#10;UAJwBnIx06ZGAeqwrHJNujh+VYwAu7cRyBndjjBB7A/LznBpiMIpFMETiSPGFGR0bBOcghcLjb14&#10;yQAcmQOJPmCSMYyCrOOpPQYBHH8JHqe5GayOyRaxatM0csEnzIQyySECRiSAwPr9P72Mg5FEyTXJ&#10;VozyF+8pBC5HbHPXJ9+RwaYHV/mkaTGRuZsjnkEEdzn8tvHYMt35U+yRB8zRqAsijGS3Y8DB474G&#10;W9aroYW95f1/X9eRTuJiYWbK7t2JCzFGTnJ6nnvnGCAeh5qvxGN+yRUUAtJGM8bi23I4PADbvmXJ&#10;+XaGFW7keWGlt43I6KQjNtOOmAB6ZJPZjk5IBqSYjbeY2bdsDRx4+YEE4GMcYzknH8QwOlSjsp6x&#10;KLxxwusHmqp+UsYu+MfN2A5B56Ln05MbLJP/AKLFaY+UgN52B8oB2M2OBkjrjBbHXJq2rJDJi5tV&#10;wrLvXzj8xKjByByM9D3I54xurSRGSTbO7HbCSrRoCwkCggKANvJAHGerYwFACZ2wl3/r7iCKSO7T&#10;fGRcFFCs23awYEHPXOACG2kDjPUNuLolaeJQBIImjbO5C29sqGGB8xBJ4w2SWwTwAHzHZtj2tKkZ&#10;Enlx53YGSeAODnOR0K9OcYjudmJGuAsjNGGJMi7wAeQMA9UPtgcnnkwbR12HRGSa4zLLuZlHzKoZ&#10;txGVxkHIOcjvz3AwJrORx/q4d1xID5yspyCSGI253EYzkdcDI5BJjdt8r5EcjyfKWaQbQ2Cec89+&#10;pzxnBAPNl7W4inFvqJkH7vzcRqBkHnIxzyOnoSe+QBRluZ1JK1hLeRsnY7BlGVkjyeMEk4/unjOC&#10;d20gYBxSMrTosUFsqo0jBopMZPAPHTkhiTnkAN24qSERM7SoskUmMRliDk56YyccHpxyARgZzH5a&#10;o6ow+VUyrNHjrxnp8uARgEAYYkEjrPKY397T+v6/zIZDhtsk22ObcGWQAAqcBQD1PVcZznGPl6Uk&#10;0MckqvGNsibQZ/lZhyxKnIPXgg4559hUsqEncj8Nu3YXozchj1yQOgwSMcg8gsvIg6eU/nRx8Kvn&#10;SLu+Urk4yMHpkj26daqMdbM2i72/r8D1P4TfswWXxR+C3iz4q6f8TdLtb7wxfQx3fh/U7doy9nKh&#10;EU8VxuMcr+YJV8kJnCL82XAryKR4vOYlldpCPLm4OccLnnDDCvzgnoQMYrsr74i+JNN+H8fw4t7p&#10;bWxi1Ka8uLYbgks8qRxMSAVLExxxJnJHBAwwIPJ2ltNql1Db2ce2RssPMIT5PLLlSWxj5VOMnJOF&#10;5LIo+04grZBPBYTD5fTtVjFe0lZrmk1HTXdppu9lvbVI2deniOWUIciUUnq/eabblZt2vdKydmlz&#10;WjflTdJsLrVb+PTNOtFku5pDxGqA5CkqygkZZmK4yTlidvODSeatuMopj8mEKscbH5Bt+XoOccDo&#10;OTTA0kEiyTmPzFPyr8rBWwuMZ+bI4bqOewAxUkHyTqnkYa3K7VUdVGcJknGSQBwoyRlewr4+XLy+&#10;YS79C5blRMrRr5Y/eB47eNisYPykAHk9znJOPYAjYtyyhg6sD8qsTnBzkcg/UjAIGcHA4Bx7WSIK&#10;ouHXamAd+Ww3VVIXpx8xwAB1xhTWpZiWF96qVQYVmjYfKvHHXnnccDnPJyOaxnHmR5uI8/6/r/I1&#10;rRin7plkjb5mVWbDlfTpwOh6DI6YzmroWUr5Udu0bCHaDn5Fc4x16f7p5z+lbR3treKSO8iV1ltW&#10;RTHuXbypEgwQA3OBnIwTxxxYkw++WGLaPvwlTyeBgcEenXuOjEZzi42inc8Op8Vv+GL+lWdncRTQ&#10;vqjW7pGpg3R7o2GQNpOQV4ZjkKQcY+UEsPTfib4f+Cej/Brwpe+HbTUNO8ZTWobW7dr1Lq1midBJ&#10;HcD5sxO8Tq20YCMGG3oT5ZE+6LCFWDKN0fJyefYZ6EYwcY5HPyuvtQvLmYm6uOQMNmVQT1IHrwe4&#10;wcevU/RZbmWEwOBq050VKU42Tett9ddmulreewqWJlTo1aXJF86SvJJuNmneN1dSdrXTS5bpp3uo&#10;96g5852b+6zgYx1A5P8ADx34PTJGK91bFZGJiVlIP73cGI46c/ez1wBz7nirDuE/dtF/ugfKfr69&#10;Scckge1Vnj3FmKD/AHTwAx5zjHU+hyMZ4Oa8bQyp6aleWZo4vtZZlCn5d4yFxgjjueTjHQMPWo5g&#10;WCx3Uch27VG593PTqB2ZgfUDucjFuytrifc9vbM7QxtJuXaCVAUFgCRkgEE8/KMkjhsVCkcYVWfd&#10;ngMrAhsjvuPp16HpjkgVryyUU+jOqLHMtqNO8tpGXfIpWHsQMHJXuTk9CAAQcEEEVZZLQSRrE+2T&#10;ysuWbcGyPUkcZycAYyuRgCrUlxbeSqNIn7tcs27O7P8AEfUc446Y59RUZbpWzcs3L7OZT3Hzew9R&#10;nj7uB2Oya0NafUqXNxIufJgMXmSE84K/w8HI5IO7uPTIwSaGptO2IxKSyfLxGxyMMFUspBxkuMg5&#10;+gBFaaRwz28hkdo5NzMSrgLgkHbxk5DH3ADDGeay7tDJbL9oMyrtBZkHJX7xzuyCfXtwBySud9rH&#10;o0Gub0My7yY3t4ZWV2QmFdw+eQ7SMqMnOeeNo6dhg0LpgY5JIGVf4vKWUhmyAR8q4GSAcEDoyEZy&#10;C2heiZE8t4kJaM/K2JCjY4wSMA554IA7jGRVKR384Frl1jXJZZLchnUHPfd93bgYDE5JJY/MO/D/&#10;ALyyR7FHa6/r7v6+RnXaSrKqWsoaNnx5QUKxkJHKjHyMAc4wAD2zkHP1Lyp442itPMt1TzFkdvMV&#10;gzdQVySoUY6AbuoJKkdF408K674M1WbSvFGmxpcRhle3S5ilUgAco8TuGVwTsYMwICkYAwcW7juo&#10;9Qkju3VQ8n3oQJFw3R8qSGHyoMhiAASccsfWlRqYebhUVpLRp7pnqUJrRp/18t/63K4ZUJkhfGxd&#10;rMZNwQ7PKGBsAXoF4yCzEdRiq91A1yj24EkkUe1d205XPVSCDnOHG7oDuOOQqzQGOLLSWiiM7pfl&#10;XooVSSQCNxOQvIJw2Rlcba1x9jtJRhFGxMhbhUZvu9QFIHRfmJ6exHAjsh8Wny/ry/XbvBcrCxRJ&#10;f3cbM6+VHCzAHYA2BjcGGThSWJA4HAqjM0d84uJpl87ePMZDvZQq5GR0UZJ9MZ4J25N54IUtyIol&#10;J8gIWyJBsPl/Ln58dsL8+QWyp6Ghd3sz/v5/JuEZVwu7KM+QSx+YADLBRyMNnIyq11U49Tuo67f1&#10;/n31Ze0Tw9qGoaTfata2Kt9jjtxPHcSeW6eaW2sqnY0kalCrFQ6jcu/AYGovnM7W7BvlnG6Ty1OM&#10;ZGz0UhQTzjAADcbcx22orbWMlva3jKfM3XEjFgrNv2nB2jd0xtAYEZwOeJY/LeTzn2q5RZBLISrE&#10;DcBvVl+flhxx1yoHNaz5eVW+YS5+aTa9Pw/4clsZpligjlKvNGqhUt2Z8IMfLHxwBjIABzuXAIBD&#10;yTQvJDNFOF8xEMk5bJHUkEqhG1R8pO1+SrY5KkiwyW8ObuVpmhjCRyybSpwdpyz4RgVxg9MKP73z&#10;KJEt4jJjy2XdIrblPypksoOMPkHAwTkICc7iG5H8Rzv4rx/r/gf10QyaB4Tsnh4kjzuWT5W6byAM&#10;71PTcvyglQwIQtTY0jL+Wgf5lV2aJW5PJLk7cvyRg7RnJwSPvPGyQtLA8kzRjBV5irDGQRzxtx2U&#10;ZO0EHJOWQyzwyRStBIYz8zCRVj34y3QAN91Rhj/dXPetIy6FLm5bf1/X3DWkjcSRzH5WQM00j7t4&#10;Hy72+UZ5bkjoeTt3bS2KWJboXLx7j5cbfvS2VUAM3UnACfMcZC7+eMZankxLHGBGzRsBuMiBjs67&#10;VcNkkkLgAjPrtp8Acwqb52ZSuyQyMU4x1BJG09znjO1sc7mpGlkl5f1/l/wxK0UkUXmmIrtbdL5y&#10;sQjcyFwu5ScYLc5JIJx8mA5g1vOs3nNHtldcyr8oUZUAtzjbjPPGMgY7OsorCLTo5p7RZJm2vbyb&#10;SSVZvk+UBTvIB7EEFSeM7nKZop5Xkw2WKyK8xGNwDbj7kqBjoB1wSMXymHNq12v8yWzjj8xWtfLW&#10;PyW27ZBhQoUh02n7u/PzFX7ZJYkU7yI3Maxw743aTzIoIyBIdyhM7cnblSOp6qScBAXwQSmS4t44&#10;42ZUZmkmmIbbGpOeOW49MkAAHOVFJcR28MP2iNP3nzDzLeLe5w3GY/mHCll6cbhnAq7yUUYc3v8A&#10;9f1+vVIfl5xGFvU2sv7pXXyfMb5f4mOwFuG6BhnbnLcpL5g8wwWuY42JUtH95lyuDz9SGGDt655z&#10;HIkIlcvtH74tuModWbcOcMTxk+/CkZHzVIqwuylwpmDMIZIlHYtkHBBwPm5zkhs4UnNc8pak7a/1&#10;+H/DkR3q7+TGwVZGk7AqoON20BSG3Z5XAPzDOdxCKbVIY5WnZvLVTvZwu0r8uWXAOATt4I5VgCOt&#10;E5Y/PLD5iRqFLRrkMOhO9eASFUdSeFABbBWVrFHKxxLvX5o9qZYBiOE3A4LZXhuU5IOSVojMpyj1&#10;/r+vuKs7wrahbp42aX78skgDMp52gZPJbkHGAGJ2tuGV3bZlDtIyx8w/ZVZTIzZOCWYk7uT8oIOQ&#10;T0IqWUS3L+ckSstxnjC7nXdjcQoBUD5scA8MRnJWoY7GOecvAC3lTY2ruCF2OznBJznbnaQQfvZB&#10;Jq1J3NIyjy6/09v+AV5bS6tpViktfJxEC2x1bapxhgRg9WHy5xluckFi19YlMfkZElxNIkkkpYqs&#10;ZCsQACOSxC4y3QHaAH5fdWcccJt0ETRtGsksfyrt+6c85VSG3Ag9d+ecCkmtleVniWYlZW/fQkgx&#10;yEEMpzkqQ2VzkhSvDAMSeqMpHRFwlrJf1+e/S/37FS+jVbvdFBJvSORNwj3FmyAqNtxuCkdMlslQ&#10;eVANKSOTy2EMUxjyoja3w4kQsAWKjO8DPueSWDbWFXXsla5khtJo4GY+ap2mKLI2le3C7mIwcY/i&#10;JAqrffZ4o/s0DhtsPkSL5bFQxyVG7GCdmevyjGT97neCe5105bJa/wBdStdTGeOF5WmjtmcoreZu&#10;zJt2bACMZxuAycMo+9kbqrThJAC1xG20s5t0nOwjGN3CbSoX5SQDxjAAzieby5ZpbhY4CWG51jRi&#10;uN3zFQxGegPYkbTzhi0K+RbRRi6RlaHcF8zcvzrtJYEEnJOG3qCDzg5KitkdsOVWt939fj+hUvba&#10;CGGSOGbzFR98UjQ+WwXkqxU5H3i3OBwGAx2indFVYwJP3i7ouvmcqxJAzk5BxkE5O8sCo2npPhz8&#10;K/H/AMVPEcfgL4c+H5NR1aSwuZ1trdohNMttC00iKj9X2QswRTlz5YVSSFOHquj6hpWpTWeq6Y/m&#10;NIIprWbG92C9S/IXb8rdzkrg88d0aNaNFVXF8r0T6HXGUdm+9ttbWv2Wl16XV7XMnybW7MkbSxsO&#10;jTde65xy3IOF4IAxnrgVGpQ2+wSMXy48tF4dfLOHAUBiRnom7dhhgFlzYuLO4eaSSyJk2qrLJCFX&#10;zDtwvBAP8WeckZZiGDCmyXaLfLMbhoJCwImVgwU7vXoVBOflywz94Amtqcu52Rk2rLX+vS/9bBqW&#10;ivou23uFa2uUeSK6geUHyJFyGwy8EYIO1cMjAjJ3LnNitEkVYhLHHHNIuybywqrnDEj5Tyu0HPyt&#10;kN0IzU+AJonuLuRWjjQ3G+MHd/ETnbk43cc56DoSRBGvkvH9reKJtx/fR4fhkAO4HBKkhs8cFvmz&#10;jB6eZN6G9PnjHV3fe35b/q7b3ZHNBb3FzcI0COyfOysApVwcbiMZxl+Af4c8k4K11+zzoTpimTcu&#10;VIcP8owzgnYRzg56j0BA5llcCGOMLJGq5eZo0ZsEMcg4zheeMY4bkjdmn6j/AGaLOG2tbaRb7ylE&#10;24Hy2bLHCgjauAVTGcHkjB4q4nUm1Zav9PN/8Dv53KbxyrFvR42aQM0BztBYFS78kBQVPXJx1BOc&#10;gDLKZHe4ZbcblyrBmiXA7tld2F+6O2OpwC25iRzI8ClZpMsgWMrhcbVIwfXIIPTjOckFyu7LsjMS&#10;oq525OVXDZAODgE54yORxjvUfi1N+n9f1/TfWx6R8ffghonwhsvCz6H8YdK8X/214bhvNaWz0qa0&#10;/sPUPMcS6eGd2+1GMjPmoVWRWRwoWRXbzUWxh4uoRDPC2VEcgby1CgAlg3LEbccKBgDpkCZ0eUne&#10;WVRHtt5IsDJxhfvchRkdMEbRtCAGqoitfs7JEVXMZ/0iPKCMEncxOePQHBPJVssQR0TcZapFzq+2&#10;qSnyxhfpFNJffKT9dXd9tgMkbyZsgzRs3EkPBVmc/KowAWy3GMnnPAY4sR2jTSPELxY5JFy6tG7l&#10;eBuZuuRwd2B93OckVTuIrlZWj8to/ulQvJfLrnr8/wDdHY8YAyOZUaFGSGaNf3jMpWXG1iygAZz1&#10;5U8gsODyMAxGwSjpdP8AXz9P69R8omkgeMQxmM/dyxOORkPu69FIwQCCMZHV+0fa1CxefsjBVGJJ&#10;JXg88BeM8jOPu4J5LFUMFRAR5IQqpYsBhhuIOevJHfbkg+tNeS1jhaNTnyREWzMJAw7NkDPJAJwV&#10;xk5I+UFk+S/rb+tCRIhnyTukXzF3eWEbqANzY6HccAbf4GyAcZkC3E0aRxSIZRkKvlsCDyyrt3fw&#10;5JJI6Pw3rDIQCsEW5vJ3kNNliRlRljkD+E9OuGOTjIliW1hUullujZduflG6NQSG27Qd31xjGRtB&#10;JFEy+G5YsvsJvA7W7FlVobeDzghQn7o6BidzFioI3lsELhiL+nx25Vje/u7Pc6XGJAhZQCuAByxO&#10;wgEDO1WJAwWSCB5dRu4r++lxHtUPNI25osvhmwT94FyR3yVB9VY8s8X72OLyYlDmP92vI27ckA4D&#10;bSMYzknPO3FVGXs5KS6HFO89F+f9a/00z2z9pT9tz40ftPWGl+G/GuoWdv4f0eKP+x/DOmw7LGxj&#10;jgFvGkCncqhYwM5ODvJAAJz42DGk8czRr5cYjeOXPmM8XXORwPyOCSRjimTmVnVhNFjdxt3KwX+F&#10;trKW+72UFlbB6nBkIE6bwfmb5Zj5W53Gcnd8xHyj7owSRjqOCYjEVMQ05dNtl+RE5VKk3UqScnLd&#10;ttv5t6/f08tpvISSTbNJ5mZflkjhAEhOB1YlcNuX5jgFWxyNoazFdMZZXt7iTzB8kgjZTuyxbZkB&#10;eVyOBk/ewcZIht5cDy2kLMsmIvPToyjdk4JAIwMKMAnOO4q5a2skjspeSSHy8rcTMrbEK/uxhduf&#10;u43Ke578jl2Ry1Jae9/X9fmLbyywpvWZdyECBlQHZgLtHG7kgE4C4+82OFFXLSRbeQM0YjYM7Kqx&#10;mMJGGGQFY7VwzBdjcqVyeCdtZVm3NAFlVhCI+u5HbgBSCDhiSTgZb7wI4xVzEFtJ56ywsse1luAp&#10;G7aTtbLMRjLZGNxO/OOlZs46ji/6/r/g/eWLaG3ihVWk5QBI28z7pL/NjbtByqPjg89eOBdgYRx4&#10;xiLEjRRxsFKqSwwm3gKcNngthiDu61SW38t2SWzkklXd9q3RghmVRt24BC5GOTgruYjbWpBbLCZk&#10;cRsWwY5lfjuN4ywy23oV3DqCBh8ZTZ5taS5fX+v6/wCCWNOgdYvIiWSfzFIRo/m27lYNuVTgqWVf&#10;lwOcAknIrRW6xal5p5Nnmfu5Jl3bs7SBhs7265B28dxg4qR7kkMEW9UdA+ZoyxVe8gwQBkbW+Zcg&#10;8EKNqnQsT5szJ5ckKtIm5lYfcO4cKwI5zjkgsMD5uWPPNnk1pX95/wBf15GhFDJPLIhkUyKG8xZJ&#10;Fx8pySSSQcAHknJUdsBjfs4JgVM0YkdmAiVZP9ZhuqsemMlh3GQcnHNKyMzwZduJFztUttUD7wUn&#10;cQ2WwMjJIU53Zq1b28rvlbUglSxJVQ2MBtp2gHtxxxgZUgknzavU8etfVf1oaVgvmOsb3SszMqr8&#10;oRn44PXIwd3qRjB4yG0bNppQsAw2FDltpVQ/qDjhADnp0XqADWVZIVRInkaNtuZWmfeScEAk7f8A&#10;eH90bsAkZWta0WSOSO78h2kXH7tmUk845OMAFs/LhTkEgAnA8TEHk4jf+v6/r0NO2jEZWSZfLDqW&#10;h8zAZsn5eTkZbHPAzyR0JNmJPkUSzbiv32c/LwM45ACjoRjr2PPFeJo2h4RY49pONxygBPYMCAfb&#10;uuOe2hayuhaJJV2yLtdmA5XB+6R6Nt6jBK8Y6HzKz6njVZMliDD5csFB+bpt2kk+nQj6cHvwDbkT&#10;bM8byFpRKpeTcGPBOSoI5Gen1A69YBCJApc9UKsfvbMrgDqRxjPJz9OlWEjMcu75923BjVlOemOM&#10;ZBxwOByqjjpWEW2efN6jXiiiLbUO1VLbTtzkHJ+Q/lznlgM8U5rfeFttjYaX92o5BAJyMfTp6KBk&#10;5yKlhhkjMZgTDYOfLzz7Z7HGPQZ9sU0xwwHe9q2eX45yOvsMhSQOe/rgVpF+8Zc/YjeNblljKufL&#10;GFUrkhtwGAw756YyfwwKYQZPli+Xd8/3S2FJBBOOCMdvpj0q7EXgu/MjhPbLBvb1/h5789s4zUfl&#10;zFt8xkkZVO5j8ucn34z8vII9OOK7ISjy+YRqakTxyYd1iVl3Y2LISuec7tuCPr0weB1q/qGj/YdL&#10;tNTOsWMn2oTu1rCztNb4YjEo2gKxDFtoJypB7iqyIkC58tfMXnczcdCMfKeeT0z0IA7U4Jz8yA7e&#10;Xw2dwzjrjsc8gds9812QlHld1r08g51rp6f1+HzIEXG64dGXb95t3f1GD0xzznggc9QsbBlRo18t&#10;uilXIXOcduCc/lg8HrU2wGPeVY5QfMVO0cgjse+Tknn8sLbp5b75Cy4C+aWYtt28bmxnuMgDjBzz&#10;jIztqQ5kccRTK2gZgBst1jbpxkgEcE98cDGfwmMLeZ5OFkZWIHO4Drk4PXIB4yT6Z6EmiWKPLpNt&#10;VsPGXD5b2xznrz9ccch7xbQyNKu1l+VeqsMY9OvryM56ZGDsQ5c2v9f1/VxomjSPzluDy2VZiFAP&#10;Jzn1IweucYHO00pjhZld0VjwFVphx0Pbk84XOO/PTl4eNRIWQblbbkMCcYxgYwegwRkkYBbJJNSi&#10;KRH2PucsxCjlQFye47A/KDwPr1UM5SsR/Zl8nc+5sgAvJ95htz19znPJ7dOtTtGAv+qJDfKo3AAM&#10;wPPHBznnoDx0FC27mESxbvL55jJAY4xwCD0yDjsT9AZ1kmubfEgUqoWJdpI9OcHqMHvk9hxwKS0M&#10;pSZHG4KCQbZUXnKnBUjhjnBz04zt/lVuGK3WGeJmZmVcKu5UBOcEFcc9cYHYc5B+WKORY4yjAszK&#10;p3buQvp277T0J49DkTRwGSTyPMb5CAV3fe/hIOOoBIAPt16VSZjKSHQM0M8kkRZWxJ0IGPXIOeOv&#10;HHHU9qncPHNHPLvG7aYSy9gMDB7qCMD0II55wxYN8X+uVZPLUKGlDMeB3wQWxjp+fBFWbZPLkWaM&#10;KyKGKxqDuwVbI6c4xzggY4GNxrOUhJN6NloWypNHFGvlvC2J98RI8zDNuJAUj5i3DE/dzkjC1owh&#10;pnkNrFunljm85oxufZgnDgjjBYFixJzgDncKowwGWEQyXbfLtWNmizu4YZGAcqDuOT90H3NXZIHl&#10;lmdrjcwUq0m3dvXBUOTgbhg53c5I65ZUGcjujqvu6/1t+VzShisRA11doyxvGJpbeKNhI6qpIcFm&#10;LdCW3EOBuUEkbtvR32p2Vy1vdMlvp6RqzblUMk7KoAO7ALcRxsXByxbgAlQmHp4urBzEkUMrbTuk&#10;kcMAN67BtUjzG3P1IABcH5cEnWtoHtjILdk2RxszPefKhO0xor5VWG04I3deckYOeWpI9rC80YuM&#10;etr6dne/R2Wt7NLffY2LFLiKeZI2ljtfMUqsTHOxSy5YsCofO05xgIONpwKtFJrZQLZCy8NAzbiy&#10;iQnLK2MZJ9AGJOPlG6obBku2RHlljZlVxG0gKjOcIcglCH38D5tydsKatQJJAGWSzWRWXfuuI3LO&#10;vIYADAx93AyMgru3FyTwylqfUUYJ01bz1/H7r2/qxZs2lmuBcQXaLHtZjIS3z7flDgkY4AUEjIIz&#10;jqGrTs7HTDaPNdSSRttURx4EasvfO7kcDoMkfKDgAA0z51xLtlvY2WORUMkOxkcHGTkjjAYck7R8&#10;xboTVm2R450gVpUKjEiJJhnk34yQ3zOcEk54IJJ56ZyPZw8VF6q/+fkrvr9/mLNFH9hmZ45PM3f6&#10;ObdxgDcuQORk/MvT2K4yMRyRwLcR2gUK0gDeSqsPM4zsBPBCggHO7G7scAypFKy7DGpT7Ou7fGoX&#10;oWKswXjI2/M2SDkEjs8wb7aMRSBsbpMc8Z38gY+XAO4fLnjGctzlJnRyc2y/q/8Awf8AgdCtG4ha&#10;ZFgVdjN8zHb78gKWXgr2xwBg7AKliFitvIsnyoZAX3v/AKtWZcswOPmwGAzkDupCnK30TY+yTSSK&#10;zKzLLgyCNvZiAcAnI9kPXBNIkOLnPkMZPPz5nluDFkg456AAnPU427uoNJkcsoO3T/Pp/X4EodJU&#10;kuEiaQkqphz8pUdflHzPwxxkgfNg/wC1ae1ljm3Ts3zIvzTID828Ak84+8DlecHB7EVUjlk87EEq&#10;q/mKJQ6gdeeBwf5fw1acTXSfZ4ysLW7f6uNsr0I24OeRnftxxxurJnVTtJNvV+X4/wBeWg4yoAxk&#10;UthdqLG5keLDA7BgcH2OMAAnODhyKs0Cw3Fw0UII8uSSQ4KZDAgkDgDr1+8MnJwQXEkkqvbsR8xU&#10;suBjOcHBPKgYyeOpABONttobArDJa7pppGXn+EKCAo9SAN+Tn8MHNQdUKfPdp/8AB/z+RFHbkyLB&#10;ypEnys8IPfBfnH4g9c45/ikt4Q/mLdytNGseI4o1MWULKPLHJJ6d+QTjnIFQwxrLJ88LKzNmEM2Q&#10;crxhuQQMfePAOeOeZlRHs1Qzwq2fMbzm+6eDjBA5OW5BHfuOZuaxS3t/Xpt94qwTR7oXjOI32thT&#10;uA3btz9h3IGeOOvOYiwmiW6VV+VP3jOo2tgcH5cdMZ4yAOh4OQR+XuJij+QDZ5KscLnOeScY3ZGC&#10;cg8cZw50jgl82SOVpE2+ZIrbiFwFJJ5H6dASRipJauiRWMaqEUMGK+c/l4JUY7c84+oIOAAACLEY&#10;8iRY8FizeZjzCGdVxjAxzgAdDjK9AcLUTzbp28xUXO5vlbdtXnnOST1OB6jpgkNPDcIrJAjlcN/q&#10;Wtt23JAOOnXPHXGOecUc1jojHX+v1/r8SSEeUm0IpXy1ZMthn6Dd6AcEj2HU4piW5W0xLIrfu853&#10;lScgbj23AsTxjJBBzSxts/fPJvVsv5m05LYz6D2+U88LnPUvlZPK8wvGq7TvTkqDjHbB6dAe271q&#10;eY35U0Mnw4ka6eM5bzFQMrZzkH/Z4YkZOeOSMio/KmJRpFMcnklw3RlySc8c8gHjsP1mjRnDeUhb&#10;PyY3ZVM554zjqMHHr15FRlFhh3JGsci/KGlk2846/n3GcEEHK/KG2S49RLR7m3djEWH7z5HERHdg&#10;F4bkgHHTAA7gVMXKBo5pfMUlXkYMAF54UcYzxwemQDVeMw/aBG0kUe77qyLvV+CAAADkDHbPb6B8&#10;UqnlTFK+1lj2gqx56AZz1IJHXO4f7Kxcqm7K39fduTRRMym1iZh/eCnrkYLcZ/2vTPQHimxrK37k&#10;u7KY2RvMXhSF44ONwX5c4BztHBOcAQsI4xJuCYX5TnbHxnLDrkqenJDZAwKjl85mwBsfGULriM59&#10;snpjp0z1yDUmj01CcszKi3HzMxLKshOPvZ45OSB2AJOOuQC2SZEl8y1nZY93mFdhbcMKWJ5JHLDD&#10;c9xggUAkiSZW+7+6UqgYDCjnGOn0Hp6k01pLkMkMayxrwHZuOBgADBBYZPXBxgA8ipkTzPdf1/X9&#10;dSF1VbWNf3iqsZf5VOQNoO4DGQMfjxjnndXkLncvmfvGBOWbGAcngL0PLZAJPGR0wJmjvGjVfM2y&#10;MmGYqFznIBJ6EgHkDBz1PHMd/aeS3lSpEsi/OxWXcGXII5XJ5I7An5R05qDCak1dL+v6/Up3EcDy&#10;ruiZZtuNoYgt8pKhl29c/N0yBz0GajhubW1l+3qsUohn3tukAUfeDA+mH3fQAc9cOcCNFimAVVZm&#10;Xc33mzkLwOevbgHLZ6Cq8+3GYkXK/Ms5jBZvk+8MZLHG0dzjPGSafMcMt7r+v6/qw6S4SKOSXUIw&#10;GW4xI0fROV8xe+cM2OOcZAHrSkjO7EL+W8b7WbzDuQ45zghcbeMHrggA7lFPeXdcboPKLL8y28fT&#10;HRQrZCrnDdcZy2egAhuWmSJot+8NCu1VhbZ/FwO5YgY6DbgHliMzKRhKXN/X6/1btYr3EH2lZpZv&#10;9ZtHyzMV2ADJBAJGN3boOhy3WrqS24maP7cIPM3M0ayBvmZlJ64bfubIOMKMnnJIuTl42MWnzFpB&#10;vVVjf5V2jdxnPQDHyttwTnpWffrcPI0MCbYWT/SHkddrNlkcsrDJyd7ZAVcgc8kUovU4cRy8mi18&#10;v+Br116LQp3d0Lg/N5Uu1o0WTzBtmk4+ZYyxDFhkgINycAZzkZ89vClss9vMfOjTYWgZHIUD5lIO&#10;VViSzEjaAHywKqDVq4kldFWWKMwwSEzBmLoqu2GLt/dABXdjAKcnkkVb6W2ubVZf9HeRmeS8kwN6&#10;DgYwccfLkBgSQi9csWUjy5yUr97XXf1XXfr+Qya8vLe4lW0SZmjh2iFnQuUXPKZyWXkjuCcgkgFT&#10;jXrCOVrlYWtojuYrDCTtQJIC+/GEHVV3A8lirDPFq8uXMz2twLdZXjKTLCzSMWwB3fO0Oh4yMDJK&#10;4G45NxqP2mG3uN48tmLM1v8AM6Yz1XIBbaeMAnG5sbQMbUzycZWW1722+9fNbq+yv6a19R1N1Rre&#10;XWZI0mdnkjmkDDbwdxG4kDadoQ8N6ckVjzrNOhlhu/LSTZFItrbBt7H7xKAhcnLfkfuArnQvzatc&#10;m8svlt1EbRq0m4FskeZsKE4OeBsCqH+6MgVjzypb3e6dXEKhVZfLLMQvy45G1ztwM52/MT1II7IJ&#10;Hz9ecnUV3+L++/8Aw1/vGX1xbrdlUij8xVUzMsgIBLYJPBbkMCVc8MT1GAcu+kDLt2v23CRd+V+U&#10;h9pPyjG0Y3c49wtWft7xLLFAkUkjNtZZNyLjCsJOoyo25+b5cHkHkrk6rcwyszBfl27kETcYx7kn&#10;geuSAMHnONaUNdTCpJyjddX+P9fgQ3d1EZPP8tYy3zTfOE6YwB6YzjAxwPbnNllVAVufLaNVYLGy&#10;fKSBncckrxxnHsW3YJNu9ud0rTSBThmIHKg5JB6knHIPXPHJ5yc64KBWLsVZk2ZBILk8+hAz15GS&#10;eODkDuoylTlzRdmi6SK2ozMWkaOXCs4DMqhQzbck8Dpg5yBhRzn0zL5jMrN95VbcS6ArwO2Ac9O5&#10;Bw2ON1W5zHICxh3FmJIZOTxzxz0KEfkRglSc65lszGxbaCxCuzF9oG084xju3zElc4ABJwdeV1JX&#10;Z6lCNraEd1IDukt0Zt0h2oGLEMGGCWUcLn6Yxu3EgsMu9fyzi3ihk8uTLb+yjBYbVPL/AHflGSob&#10;kg4zNdSKzSO6qzcSSq0jMrAKTkjj5kU7QSC2GI3ZYBs+5uraBHurgp9naQGSHzDuygBPzHknlOVO&#10;DkgdQTtGmonsYen2/r8e3/BGzeRKhaCNPImbYyoxXygV3csNyqoLK2TxndgcrjO1CYWx/wBMuNrX&#10;CrtYtgYz82Mtw3mE/MBkENuDAFRNezeQqrF5jBVKs3mBmYAbtwABzlScccnOc5qg1xO6ecIlZvmK&#10;pJGuFPIAPA2qCGGQQ3HUjaz9VOJ6tCn16FjRLDT9b1y10vU9Xg06zvLo/btTaxlmihjYgOwEKyN0&#10;Dk5+8M9Rtxn+I/7NtNSuF0DXZL2NLiRrLUJFSIuhbCtsLP8AejKleSRls7skVDcAG2USytIfM2sq&#10;yCR2cbgHySB9052sDjbGCFUGqck195ccsdy00iL/AKppkAEjOQQf7wLFW3ZYZB9q7IJWtY9WjH3b&#10;ab/0u1vl8+hBO1p3Votka5mjnaMDliDuPQBsYGBgA4J3bKrD7HJukhtNmAVZdhj8wlQuSrcN825s&#10;cElVHG05fc/6P5lrZvIrLDva3aFz54VW4JxxuGRtBySRwc/NTd7iV7uKaZWBXzImjmUlMMuXUgjD&#10;EkEZCghfUuT3U4no04+f9adBFuZLcLEDuO0ysF/fYwSuRtHACt5Y+bkMufmG01maeYtEuJN0nlNG&#10;sWWYgnYeGJkxuUEZJAOAVDBySyNcMlpACWaRvLYzBTMRuIZsBAoAfaFyBhfYGori4Z7dZJ55Zyql&#10;vLkmIyNwwAFTByC+Mqr9TjKlR0xR2xp66df6T9Py+9Eh1GW82qtwu0zbgrzIVMmdyjYyqTgsOcje&#10;N2doxta7fY4m8q4MyGUrcfvvlUHZjJx8hAycdG+ULkMadJdw3Fs/2k2+1ZpkZo/lmZGw2843KABx&#10;x15OJC3NaK4tvJjW0Kx7GL+XGiny1yz7evIKkAgFSQWUfMcU3HsaRj2Vtf6d9/66OxPMklhdNI7y&#10;IoYrIsciqrMTx+8x3Xd0BLM2M8cOsLjTZ7KO3tXZikZZbeNDLG5B2hSmN2Cdx6ICW4yRg14E89Q0&#10;drzMv7uONVQMckAMH5Vvl4wcgFc8ncUjvo9QSS6NunlukpjVgsRMinK8feYhQFwrNgN98HaDorlO&#10;nzKz6f1t99r/APDW7eOUwrIjL5kQ8oNKoaVImXkEcDgZYgEYDOXVRljJHdSW0kN4IkZPJLokcJQj&#10;Z0fJPzKFbbhQNybsZ2nFOO3FwkdrDGJvOkCxvHjCRnAU8y47gfMwDDaAOJKdbXSSzeYtwyLIdhZF&#10;G6Dadu0lslMJyxJAxnGSw2ozlG9+v9ff3fyLwn3Sj57pJCkiSxnHlquD93aflUfKgJzuZ+QTuWnw&#10;SSKVglIEIG+SOVUbCnncAjDdjg553DkAA80LeJ7aNpEOxZY/mX7OFznbjaMhs5cAqAmSuOMMat21&#10;zskilsLm38qNmEMbqdyiNQMDkFlBGc9lY7c8kJpGU4dv6f6fjp9xp6pZahozNYalGjhpC7Kt6JQr&#10;iMAFvR0DDe5CtuIGEU4EdreEyxR3dzMfOy3k27HaybQUK7iSdrAHqST8pyT81GSCDT4ltbYrD5ls&#10;0fnecrfMrNl8ggEqzKdo4yPm4YsJ4lku7aKCWRolmmAZVuF3GThgwBOMjcFJbAPHB3EHOcY8zaWh&#10;zci9nr9+3ztd/n/wJIktx5ZRrdPLQSlS2I5FG49gCqgKc5yARkkFsmUTizJ+2R/vjKsqQtKUl3KA&#10;qswKFl4yc4I3EgZ381k1K68veLdVVo8rukbbhurMRnK/OPuk4KL0PD9L4O+EPxC8a6Xea34F8GXG&#10;pWdrcLb3FxDGipbM+WHmODsRm+UtkHAZlwrFRUz5YxvLT1NKWFxGKq+zpwcm+iTbffbXzb/E5+WW&#10;KeKS5vnBSOONZpYUVdsYB3gkdRgH7pGRjuc1I2szrbJDf6hGIZ51a4aSZxHKnVG2sxVtoX7wHOAM&#10;gjNVb2O/kLXWlPOscCqy+WhcvuwRksSdzhguxeM8FSHYGR3NxB9o8/bH5w82AkK5cMx+mQVAEhyQ&#10;qj5gAxojEzlTStzd9uq20tbR/wDA7DRJfyPHHcAJOkjreQxMZNzEuOFyeNrEtgsSwY5GPkr6kJVz&#10;CLS4cTMpmWOF2ZAyOCTkfMCMZJGBvB4ZwaJJxcwyJIrMkQ2l1cjYTsBZenI+ZxxwuMcABK4MsTk7&#10;P32x3lSNQVYRnDcZCKjds7QMN0Vt1bRib0463/D8f67bbDLm50aCeWK4RVE6iWWeRSZGj3HgNg7k&#10;3MMld3zRlsEsdta9WO0uVv57WSXytzq1mxjbbvZlVHwUQkscrw5654O2xdyGW8j8/SViWadirWdr&#10;J8x2EgeaGZvmK4PKk7GJAypbJvYUhtpJJ7q6CyqPMuDDGwkaNQxY5B+dwznDk7QBztdAvTGJ3UIK&#10;Vld67+fTptp+liK91a8guN9+6iRI2igWFpGiVwFAbEoOVH+yVKh1AI/1i5+qRJLE0ZkvD5sKyySX&#10;JbJKPHuJ6lyCGX94yquFQnehAuMZLT96AvmSSSR/6FNv3x7ckEBVJ+UlskknYCCVO2sye3W5vtkt&#10;zLDH52biRsIqrswdj9osBGXIbacA4BzXXTievh4xjJPa2v3bfj+JVnurmwldbmaFZI9+7bG0Ztto&#10;wD8pDDaBlQQAyKVwdqlYLtbq3heO/SSDbcbWkkfhXz8wwh5bqvDksWZcKXBDLa9SSGGWS0haFtpe&#10;PyBGgfacBgQDgMzyfeC5DKu4bdrHvGkvJGuRIssR3TTbmYjc3zHcuSAACTtTLjcchcId4nswpyjL&#10;Vevfy0/B79NSlfajtMnl3BXz8xbmmViyiMEgurAEBivyk7hk8gttWvLeTSSySG7lHnH/AEj98wed&#10;T1G/aMgkk4IIClicnLU6V5XhXdNs2Llo7xdiMSqfKOQcAkvtXOS7DDHGY5pWmeMzbrtpmCSzJMG8&#10;wEMUA5ABCrwzbj8oZgCQps9ajGKtp6/0/wDPez72r3BYRN5sqorYDK8fyxs6EsVUAE8HghuEyfmy&#10;MwX9vLb+dDArQ7lLeZcQv8hI+bcvI3LzkEliMcHG2n2chtNsomQTbVjhATaC5GVyPXC8DIZigBDY&#10;wIYJI1tIbc3EsKq/mQta/wDLJAATtLsQxABOMZVtpzztXRaHp04uMv8AgaPz28vO6v13bcvHbMYz&#10;FFztdpGjEipGjlmAGCp+YOTwVzwRuOTVkHlr5dyyMwUmRZYzlgq8A4JwQV2qxGQDzkEU6Qx3l+0k&#10;q7Ziyo0Nqxw0wAfOB0GSuQpXkcfdJqOZp0Mk0e5WXa29jszlSrMAV+6VBJPb5WJXG02d1GOn9eXX&#10;XT+twupJvtU1s1s0LeXks25mHyjls4yGxnHByByQGDQ6ZGLmFYFls4/myrEyMA/OQVUHJG/AyD6A&#10;Eltsj2kf2WSF90eFkWJIvMAiDAMrHOScJzg5/wBYcA7W2xmY2zmKdlaNsNPDdwo5jUNjLquNo5Bx&#10;jLZ4PK5Z6FOPu2X9efW/p+d7kdvKrLCLadnt423NmVeBtCMw5/dnZxzuAAGMjCiMSyokf2yQRo0g&#10;KszMjbgT0yQCqsGIJBIIAJOAA6QC3YWshaSVW4bzgd8Z3AryAQW4BOWwB2CtgRFcyWwRo/m+4sO3&#10;O4bEUB2+bjoAScbwVxl1Duhy9iq4iu/Lto7vLtxFIuG3EgtwV4HZT1YDbx8vLbkXP2eJBZ5LYdYV&#10;6yMdzZ27gzYLvyD6KeSRTpZvMH2oHAbzHEmyNsZPQ/KCRhTjIwvOOuCRkJaRLO6osMJWN+QwjznA&#10;zjIJ5yAD82QeuKidEVL+v69CrFPMkck8M0fyyAbW+ZS2ACASQDxvB68cduI3ESXojdpf3UW2NpGy&#10;WXJbB7AY+pPHY5qZ1hRmXbHIseIwxT7pXg5IxnBYMeMnOAeWxHdm4hu1tpPMO6MeWrQhlxgjbgYx&#10;8pY/L/EcggggEjoX9f15Bb2RvreSS4Yovk72JbhWGOcZ6DlccBT1OQRVWcTalcGWAJIbiZgrcsX6&#10;9yOmSRuz124xg4mv5rb7QJ9nnl1Y735HDYDnjgf7XcnBGOaACx2J9mnYEooZsdWAUgo2No2gZwF5&#10;HGCDTWxpHm3K6gxyM0dxLt2sxaPBLHlj8+B6bc9ACxPfMkLtC2zyZhJIQ25W4Ykj7u4nn5Rj0HYB&#10;d1SSwzJK6+Ukx+X94pBjYlX+UbeAx5IPYgAYyAa7iGCGQLLvVrjbnvng424ztycZCnqRk5xU3Zsv&#10;eBGttqsiBQF+7s3JswCQPlPAOOCDjaxOc4ELoHXcwVZNrmaVnBL52gL+ByMgnrggEYM86vsaaKFP&#10;9bht0b5X7x24JLY29j6HAO0kKkM8we5EjEwsFfym2ZBzznoBgDB6A465IpGnMr3KrPttlnxt4f7z&#10;Z3DdkYyAQeCMjA45+6cyxxTyIbyZZFXO4Dyio25525ydgO89wefu028USKLq5eRnmYA3CsF+Yng8&#10;e+cAnH3eeCaRyxX5pc5XbuMxYo3Xcu3JPJ9MYAwT1oD4rIYV8uJgZSzR/MEX5jHtO7GcDJyeccjk&#10;cZIpjRT2j5gmReSxKqPmAO0jGMc7uATjDc8nNSw2c5kjjZsS3GVhWN8soPGPbkE5Ht7gqkkTWu9R&#10;80xJG042NypwO/XI78Y2kFsgmV50NqIj5McZVXdf3h+QbsBQeCvKsM/kBjeySSxJItujLE4bDMPu&#10;5weOCAP4ugAA9eWoYWs6bkmOwKw2CQYbA3dMA5+bgYxzx0IpbgbCUgi/eLCfO24HY5IPc7SCRyTg&#10;4AGMhcRkiRyMpI8vaBsXaMlc9D69FIx9cdKS1dVMYkfaUyqrEg4cdgOo+9ywK++DTt0bRr5TbVWN&#10;gMxhucYHAJJPDDoBzyBmpHt1hG4KzbmYqrIPvEBec47ksO3b5sEiZMryIo0Kxq8kXmKQAybVVsZC&#10;ggAHAHHGDyV44FNNo9sBFu8uNpBli3XGM8dh8nXkcYwSpFSbhIrCOOZpGbdJHGw/d4wu75xnJPrz&#10;7jBBhLq3zyW69VG9er8Z3Hdz90nPQHHGDuqR6sY1sYJd8pbdtxn5Xxg42/UD5eowOfantPDJFGnH&#10;zAhY44zl26biAMZ5PqTkHg80ohzu3RfLCw+9JnP+8ffr8p4IJHNTItnJBNcXVyfLUhtwXPmccKA3&#10;PAZsDkZ68ChiZHpulXGt3MNhp0LSM0gEarGdq9B2GAMk544IbGM0k+nlJfs2xlljk2mOTkqVJGB+&#10;IwQAclQOpG5I5J4GV1PmFV2qyk/O31XHy/eBw2PyFV2RJX2s/mbpCu3hWGd3sSBwOgIGCPWszSN7&#10;+RZtrWS8mkjiRVjmJCouG3DqzY2/7Jx1J2+pFRSqLf5rmSJVHG3zMDcOO5LL16dRyMAVIk1zbOwx&#10;hgPLkK427t3frwd2OOAcdOtQsivYFY7jg4Db5DyckjAXORj0zgnoByAOo1Au3Y7fKeFjlUEr0AI4&#10;9/TIx055dEsYCTRq21mLBUbOeB8wwRg46DJ9D0xTN8pCsA25mIjjhUfLuBG0YOe57Dkt14pS4OJw&#10;ykSZDIwAUKTnAxnHX9T9T458/bt/X9dyZEJLyo+5gSFaPuoPU7skfiec5BGGy5JTCFKwJujzjy5i&#10;rkgg89Oc8ZwSc4XooVsUjPiVIt+7ll5weeB2GDgepBHbAFSZmbcZY/mZj5qyfwbgME8HaMMMZyQc&#10;9smkYvsx0ai4DyhDlWG4v8y8YwWYZAHOPY7fckaVWjKXDbi3LNuUN90kkZIB568nJxgk/MGidpHV&#10;JVZj5m8KzAZ9cpnGNuQBjOB2AqYQb90cXyswb5dpJBzkKQB2yuQehHTktQyXpuSRw3EU6vDdLGmw&#10;sZthxznHJGcgbsbsfNu5G3gRCV87z4w8jfeZi23HGAAMgYORgggsMnhcNSQyP52SqqVCqsmSGJba&#10;RyBxuOG7Ej2wLcK6oiNH5e4tuWDI3EDg47ZzgHJwT2xUmNpFiMpt84Q71EgyUBO0bedu3uB74G08&#10;g4puZ4z54QvtLBnMwKhQSOeQp+VcHAwQexqSDMUOLpV3cqjYG5VwQQ3rg4ABU4AxwDigCRXVJVG9&#10;VYrtU7lXJ2g/LwMZwMnGNvXgWZdf6/r1CNJJXZXeSRWh4Ict5g7dgOfm5B46DPympGRZHjitpnZh&#10;wrRh1aVc9Tx8xPHH94cnGcJYrtZGhTbI6qIy2ZCSc5XB6gfe9lPTJyFS3S3T7IbMAqozyPnB7Z6s&#10;Tn5eT94Yx/EyG9SW3ijkZLNEXzPuyxTfMMAf73G1cH5TwWPPHD2MU8wLqrblyVuIxkyFMP0+Y5IO&#10;B2PK9FJbEvmN9iVY8MMiLkbj86dxknryMDPToFK/6SLmaGCPy49xZJGUqDzlWPpxu69i3OCadzF3&#10;u/T+v67Do4YYpGjMu/MmxS2duVBU8KSSMEHpnG7HenIZpW5lZo42IkkVSVZX3b9v0B4+UYI7YXDj&#10;50yyeUsJh87aB5+0EYwWIAXJ5XJAwCzdCRhYmM7ESJE7SSkTLgNIjP0I38sRySu7GQOQTmjmM5N7&#10;sJV+0Rsrw7WeNmCniNVAB2oMDcQGbgEEdATgUXhaRkC6f5RVWC/Z4wNvyEZxknuCDj05PJJJHJ5n&#10;l3IaPEgbZIjDOTggZzt7sOQAemCCQhjGwQCD92u3auwAD59xDYyQPmPAOPug4IzWiYLpb+rksXkp&#10;A96900cMYwyqu3e2Vwx2g4BK8AElSDjhcUM99Ylo1hkEvlsN80jcPuHylg2cbh7E57jaKC5kv4pm&#10;YhPNIjkZxn7qbc9zkhRkkj5Qf9opbGSSWMQBJCsZWNeu7IX5RyeRz0GAuB6KHcz9f6/rzFkla3aa&#10;NJSNzDdJhPmG0kt9SMdjkhgNvSnf6SEKRIsjZXaG4UYYs+CSpX5l6ZOQGPUhhDizSPzYZ7aN2jYB&#10;kbJjUkEAEclupyCecZPWp5UhKs8ixqHx5Tb+FUsFYPtxxjA43Zxg5A3VVwlpbT8P6/PYbHHEwzv2&#10;xqvly+WqRiXGPmVScnnHYZySxGOFnVpbdTNFtk8nzHaPO5GKBiTvI5BAzzx2J6B01wl3I0dqkm2N&#10;XKNLMQohIHL9cZ4OASOMDOQQ6TNwZJmVh5jfMrQ/vAMtuGFGVJY4AHTkHIXNHMTeSs3p/X+X+Wwg&#10;h84/NGy7sIyBSQCAVyc/xbvlGWHLfwja5ZAv7yKWEyMUkXcnVoUVyMHOR0Gc4JDEYyTyfYxOkkKM&#10;N2CGhSQnlgFDDaN2CNvynA5yDglQ5VjuJREJGmOfKWNtrYyuMY6gg7m+9huuQ2RTvcOm/wDX9f1Y&#10;escoZbZUZY2be0K4Uhsc4OBhcYHXJGTjA3UsW64wbgrtlIQwSMC0YUkDjrkLjngjI4JwDDG4SBmL&#10;RzRsvK+YP9WTuC4GVQZOSu7jHIyNwm0+DS4bmGDU4p47dZ1kK2rHcEXupzw2w5xxkZ+fOcaxJl7s&#10;X+m/5+n3Ebzz3DtNAjKu5RtVVwxzyBx8wwUBBOcHGAMCnGOKJVUjc8MXzSRlmVDn5QA2Sc7lJUcA&#10;dzuYHYuPCl3NfXt5pFtJqNjbRIbq58iQtawFVVHlXaRFl5NobcSxPyFurZSWi3ciwwKuZrYLGisq&#10;7gf4cnAXJYHHcsOScMtSjYzhWpzjdbaP8Ov/AAfmLLesibreDbtQKVaZ9ytgHaedpz1yPmAbP3gx&#10;Ek8VnKyvJdL+7j2R7lOyRfvcYLYbln5IA3beQTtW5txHN9nVJFiaTG1ZiMc9lGeMkYwT8hBHzODT&#10;EtE2vK1wscjKRc4wdwQ8sEPygn5e4B+YZXpSC8dGv6/rX+tSaGOOSTMUcj+WuIVjVm804Cnj7oU7&#10;SpIyOMDcSMxNuluPMdot1uQkca/ekOTtOR3YDjkAgKOgJFlIxtmmsyrbd4MgYtj5TxyMgAeZ2bIP&#10;JYplWm2W9k8pFYJtZVjjhQY6qfu/KVLEru5ZScc4NBkpWev/AAf6/ryKgdVWWOJI/kbHkybiqkDa&#10;Hy+cgrwByAuehp88Uz3DMYG467pEX5Q2G+YnOQR67sLnPJNW7m3gNobpRcSSZk8zz5QNswypGApB&#10;+QAdyOQAAM1UitIbweTBZRJ9oyWg2qi/f+cJ3x2AGP0bfWxcZp6/n/w/l/W5YjZ5dQYWkgPmR71L&#10;fKhZvM5xyGIA5XGCMqFKjcSC63TQDVJlWFQ4jVoS6Rs4IGccjA56naOmeVouIkvnZmDSxx/OpaPe&#10;kTMDhcEjPPygEktnjOFzAUa3iQDyd0255Gi2svygKVyBhTtBHAPykN827aBSJ5Yy06/itH+nkTW3&#10;2a4HkQweY6s0SLvBKdmKsQo6bSMcAPuCrsTaohEkS3kEDGOTYpbLttyPmj6Y+X5W6EhhxuG4Bqwk&#10;v+/kk/eKRHHcTbUBLE7TnO453ABipQgZJKkixD5bL5cskiMZEkbzVyTtQ7WbzG5YrjapOMZxtxg1&#10;zEyfLqv6/r+r3uRvGp3MtzI0sikt52/lmXO9153dTgc5B24Ytmrsdp/Z9yy3nmeW7bFk8tiuGJwD&#10;tYNgA7j34+UOAKZPAtnqUmmRXci2/nZVWncENgDzGUk4IA5wcg8fd+Yy6fNDMv2S5l8hWXyW2xq+&#10;05Bxw4Y5xwpGR0HGQTmOepJuN1t+PyLSPM3yzTKLeSFjbzI6YYb1x9wNsG7OSFRcqgJAwBIzWt3a&#10;+eFkVonX7QvlnLKFGNzZKqVLY7KFkYgE5BcfJkWMzyK0caosZWLLbATg7sKcZAyQSG5G49rMpaa4&#10;kVPMM0KgRyW7DfGR8pUn7rvuKDcD8jbjkABWk8+Ul/X9ff8AK2tkUZJnjiYC4hRYtroWUbe/II5x&#10;nyx8uSxbIJbLVBeb3jW5H2iaRXPl7oSxZioXLZG3dll4BIXDd8ZvRotnfQ6dMWtk+aP7M0bklASP&#10;mViMNjdkkAjBwSSVWrFDE+5Y7htzBEWYW4OWY42qSSUwx44UbmQkgYYikaQlG9/036dv69CBbrzF&#10;khhVN3mKyJ9mRZAuFZtpA4zknkqTjqcth9pdXljbfYpbL57oYa381trlcAEopVW5ySegLcnegpEj&#10;jSTe6ebGIlab92GAVsYI3cKCOQy7R1AJwAVklxbpbW/zqu3aJpiN6gZIbaOCu/aMDPXBIAraMjb3&#10;ZaJf1/Vn573E0/TNS1a+h03Q7W6uJJodsUEJQSOOnPTk7QAqtw33SflzLa27tI8r26+YkchZJGVd&#10;+PlMi5w2MjoygDdgAElqZaGzmEc4jj+zp8oj8weWsgG5+u7KrkK2Q52jqQGWrXmrLDNdXV9cSOzi&#10;VrqaJN7EEL85YjcCFfgl1wrAFsEAlblM6kpc1um3W/8AW3ZrXe+jUvZoxGtwdvyAKCGXIQ52bFU5&#10;6P1wowMY8v5l80mWaETqy2rMLdo5D5e/O75VYkZyfvN8qiQ85ZQr5zcNHhIF2splUxxDYxDbS7hc&#10;bvnVslgxGxRzv+VJry3ikWQzTReVL5cKx/Iu1eu7DcfKcbQBgYGQp4zTMt9l/wAP/wANo/mSj7bB&#10;A0TReX5KmGPzFX92Cv3htAUHIDAbhgg/KoXcbOnRaWk0V0cRnGIo/u/KSWAOCA3GV2gAZQ/KQ4zW&#10;s7Ip5VqLe62x7U3SZYrgPhTuORkkqRtwMt8rKwAv24uipMr743Zo2aTDfaCTGGcckopJRsHHYqTu&#10;ytnNVl0T3+X+f5/5j4ZGglmSCVvL2KC8Um5EVlLsMklmyS2Tn5iDw23a1aSSeBGtp5YYh522RljR&#10;izbzknBwwU5wMA+vOY6QvZxp80cZaNtr/abcM5YgZOGzgH73AJ3EKQCS5ddrJCFhhuZpY4rcRyTQ&#10;7XAHVG3KdpIKD0YAAAMSSaUjOMfe16+Xbr/Xchsio2zQzkyyFTGu3BQBicgnBCn5iMjbjBI42rc1&#10;6/sdc1S4lltrWNpG8ySGzs2SLeQkZKRpjkuA21CpG8fdAKivaXpt1ubqW3bCyR7o7WU7Pl5Xacby&#10;wCtlupCk9MEws8RtVsjKS0DOskDRofmZVAwApKZGF43gsRtOThdeb93ymnLzVue1mtL+qT/DT8+5&#10;Xtz5FsrxhWVY2F1sy7cFmGNp24BwCykDJbcCC+K6rLGsSqswZpB5y+cCFXG0MF+ZlIKAEEE4Zvuk&#10;gCxt4Wykjkh8vI3LGSWQM2UODlwDvjwcFV/iIIBIo57suzBoJWjkd5I2JJJZmDMQowh6AgnJ5APV&#10;eex1c1rv+v6/LQqTmG5Qyjz5C0PG+RZApB3deqvgN94H72WIILDR067dPMja3k3bQs3ltJtG4ncO&#10;o5BUhWGMAoOSTiuzPPqEOmyvHuumBaSRi0cr5HGT8wy2FbjgJjn7or28VpJYwRAz7Ej8tliU5YlQ&#10;doHqMBQM7jwMAqKNUVKMakLP+v6taxrWk4WONpTGwDbo47vYF2kdDgZJBJ7bRnaoHBp2ljzJYVku&#10;G3bszecm3yGAUhSODwBwRkAbuOS1VrW6uIbdsFtkTKpuGjG3afMx1BLHbtx1Uuxw2Bk2bQyRJ5ka&#10;xbY8SwxNGVOBwG4HYEZZc9OA/U4SOSpHlv8A1/W/+Zft3hhi2vCCAFdl2j93z0P94BW2t8oUEKRt&#10;x808UUks0MdyIJDJGiyMJN2TvIPA2tITkEDBIHTZu4qwRAxwqWZgF3qI5PlXjIYHdt4P8R3ACQjJ&#10;woq1azMmxh5vmQw4TyyMvEq/cPUjBB4UnIyOnXkkcFTq1v8A1/X9MsL9pmEZabZHJINv8OxRxg4O&#10;zgbieOcnG5gKjLNJC9zHAp6ZMigFSdqj5jzz945bBLYyTwVMQ83yhIzYkj3eY3WP5edqZGSo4OTk&#10;45yMspmtfIyTt27h+8IyDyRsIIC/K27I78Hhuc2zn7NIsriQSIrL5LXH+pOGwCDu2tgruBJUjgHa&#10;c7hmnPcvJAyTIu4szKxYCRt2dxxg9VHBHHPy5K8RfZZJZ47N7FvMZohDFHAcjoqgbfmI5GMZOUGV&#10;HBpZNQltlW5aRWkVMRgL8uAepxyoDcbduMjg5yKxlEx5ea1tf6/q5biWaWFfnjby2/eKc7WI6ghF&#10;B4zjjCndgE/Ni9ZMtxcAPLIGMwaMyQtwq5XdjBwOMn5c8DOQWIy7QxqYY5Zt25FjaNZmLM20cDHG&#10;wE4yTwCuF7NraQPtQktzMrxyqAynODhcbig+UkBAQedw5HIxXNUictdKMW3/AF/X9eV61uNr2we5&#10;UNJmRZAqjYpDEEgZOMHacAheVy3Ib0zwF4m0PR/hxrGi+IvCul6h9q1C2uNNvWiK6jZSQiRXCSHa&#10;7QyRyFWjkym+NHADq715lYTXKLM0W91TZHInmv02qMDkYIPIJByCAR8xrZ0u8WCFUWeF4+TbtHCr&#10;D5GGwgsc7RvUbc4HQnhceZUlKjLmW+v4nh42M5Rag7X0fmnq15afh53OmjS4lCAkJ5k26RPvJyck&#10;Ar17DhioGPQGtrTJMrHKbiRiwHy7VOwFclQ2F2jAx1PO0jHOcCxuAz744Zo90a+cIR5hdiVzjcQG&#10;JIAbPG7GVJau18CeHLTxdpWrPf8AiW1sLjS9JkvbGzuLd3W+8uQebEHyBFJjeyM3Dsixgl3XPzuI&#10;jzSPma9GdT3VbrvZdL9eumivd7LVon0Vzay+ZDdKpjm2r5yqSAScAHbkqRwQTkKVBPGK1bWXYkc9&#10;pIq7v+WMi4IYYJySMY/Ic+nNYdvNHBNJFtaZU+7Ij4WMRgqNpxhs8YAx9/I7ldiDc9nJcJ82GVlu&#10;Y2GWJBBP0OeuBjIwM4x5dWKPl8TH3rvr/X5/P8zSt9rq0KF23Lvznb2HAPXkYwTnkYORV9JTHmON&#10;ZFDhTlc7gpYcZI45PXpwBx0OZBJJiSNZQ8a5bcuPUjIxwcgE9RgjpjJFyyab95IziSQ4Ikj4AO3q&#10;cew7jPX+8N3K46Hj1Y9f6/r+tTYtbh5H84IcbdqooxnC+oz342nBOMk9TWxplrNeS/Y7CCSZ1VpA&#10;lv8AMVQcnIxjGMnkDHbjph27FsrCzYPDKVU7RkqAc8dvqOBx33PD2qT6TfR6jp9zJHJGzPBIshRl&#10;brnOc7sHr6ZByKxhGHtkp7dfQ8fERiSRkkLGcZ3YyG6+59ce3HXjPNIJNmGQ7T3+bHOeeckHHU+2&#10;BjoKV5ZGdpm3Nx82xvlJAH59/wAO54wSM7t5K4ddwAWQL0z05HX0578cgZvToeeRtEyjjd8seGAO&#10;D9eR27YOc+ozVe7QkNvZVUDCbVAwRwDz9M9z09KmLTN8rMNw+92A5Pb6/hz1zyY5iY0wWC7Xzu3f&#10;MOSc+mc9Bzz9MmubsbQujL1ZLcbnLMGbjcwYr1757nk8/N/TFu9huWhFvxuZ2EilhyTyAehAH14H&#10;ODmtvUd4jaSFmX5Qq/OVI+UjnJGMfXj1+UZxZ7OPzGVQAqyMV+bdjgZJ56YLfLkZ5zjk0pHtYRrl&#10;1ZVSOKPySyOoZiyrwcrgjp64xjHABz7l8TTMoWQqi8Dcycpg8HOOR7g8g568M0xKTtZuWTZtMh47&#10;AZ6454BJBJCnoMSL+7/eQDDDcI1aQKDzySfr19QM9sVMWd0tixCvlKU8jIOEVfRT07g8ngAle27k&#10;E07dI0TQ7squRujk2iTgjI579Mj8epyw4hEhjmKhXBVWYhVfGRnnIPsOvpxgSXJ2rhiVdQBt3HJU&#10;nHDAc8g8Y54A5xW3Q53voU7sSNMoLLu6qNy88Eg8cE4ABz6Y7AmrcmdE+aNGj/vMpLBdhOcdCCVX&#10;JHUjOKv3EJLiNbdlG3HzL8o+9jud2c4JPAx0PWs8RKg2wArt4BVPmHfqcdMfXIPUZzNrHTSasU55&#10;ZJtqPIVVoQWkZl+b5cFhjIGSQd3Ubh1BIEbxmYKrlVkJP+rY7sbQP4gSw6YznBIzxmrDvbTQSTwl&#10;E3N+7xlUbjGOD8hyevo3qcVVbz3k8/CEMp2si7h9MHq3zN8pyOuD3qHds9CH3EEsSmJTIcMzdGUM&#10;QVORux/CNoIBYjO7nqKTESL+7BjVs4Voy2WznO7sOhGCPund8wYVanj2AgXCtHlPL3W+G5CnG3Jw&#10;QOMcg4zn0hZ8BY97BTs3fKPnYZGGPI45I79CQMGq5OXQ1jJyX9f5f15DkaSQ/ZbRcfIGhJPTuACT&#10;huuSTkehA5FpppUUs0TLGqKdoUsFXBOBz14PPOdveqrSyxRS3EPlhYWYyLKSrBg2RkEHGeOeMnOR&#10;k5MjQhbhmliMe6RRN9nyD8pAHJ6kZbA5bA7YFQZyjd6/1t/X/DliISRxsskv8O3cyknnkbT0JyT8&#10;2eh5wKaVaAM0cscbq24qI/lMm3O0HHH4jBYkd8UwIREFQw71OdzYOfn25B9xwG6klQemKlkiRgbd&#10;97LH8q7sHjHIPoM7h/wDGeeJM/ta/wBf1/WxDJDHHDGXdiy/ekYkFWXPAOD6njqArdcMKI4+FZm2&#10;+YpG0QjKtyeAAQcADq2CNwGckFyW8VwFljSMrLKEj+Ziu3liOmAoPT36AA1FPNLO0bxymRVhBRpG&#10;+aTk8kE9PlB655XrxVL3dSo+9oRTyNe3DTuzTNsJkd8/Iu491y2MFuRjvjONqx+esbMYYmkxIpjK&#10;kgp6jGNpxyp5JHPB2jL9pmkUyFinlMArEkBQcliPTO0k9+h3EAtE8+5fMu+r3DZkjYgmQbvmzjow&#10;UH72T07E1alfVnRFLaw4xRNucsWkO3csZdFXnlvlX5euckZ4OM5ILoUYSGAM0m4ldqIQsmQwx0+X&#10;nHGQPvcHmoop9kCxI8kbMrBoY3cKxB5bJ9c56YO4dcDMssTwwO0CIzNuKszBy+QCcsAeMjkcrlfl&#10;JDblCnfb+v69CxDcSiDdDs3pgDbECFG4EnlSPzH8I4551Lfco8xlZc/6uPcN0g65yT6jPGck4y3Q&#10;ZsKlJGRDJJtIG2TOQASvT0zkbuo+Y+1alqssUccpDRBo2MczRrGjqDjdkdBwo3YJ4wc4xUSj7p5+&#10;I5Vt/X9f13NS12xqvmTqw+bJ38bvmOPvHsemcnv3IvwkuoWOMMrfd8tj/wChH6Dg9Tnr3zLG5Fw+&#10;z7S0m6RSXabq3B5XO3gflgdM5HWfDDQrHxb8QNA8PajZXV1Dq2uWltcWtnIqy3CSTIjRRvIcB3U7&#10;QWGAxXIwOOajSlWrqC6tL7zy44episTCjH4ptRXa7dltr19fIz442dHlt4covLNtxx1C+gBwRxnG&#10;3PU0jLIsjIq7jG38Knls446Dj07HPBPFer/te/Cr4O/Bb4jt4L+DvjrVNcsVt1N5Pq2wvAzEZh3K&#10;qhjzuLbB94Dkg15PKxmjHXjCMS3ykj145PI6/TkHJ9PMMHLLcQ8PNpyVr2d1qr+RlmWX18qzGrg6&#10;zi5U5OLcZKUbrR2ktH/XUD8x3BdyrgK2R3PIJz7nnnsR3zXYPxGxUc7XyRyTnPbls/UfXIqZXQF8&#10;ybjuy23PLZzgc/w89gemepFDFBGqbV3bGb5RjAIweB657A43DtgDjickdCpIZbZmnaVRP5JC7myB&#10;xkj1I5POeh5zgkQTSOZyhWRoyhGRJ90k/mv5cZPXANTu7LIknlLG3zJ8uxcd9uM/N07nHBBPrFeh&#10;Il8x4yGEYJ2swyO78kfwj8e/AGOj7J1Q6Iich590zbvlZlbcNqrjgg/wLjpgHGeO+Y50ZkVVZfMX&#10;gKq7exHGenO07eg74IFWb1XRVkeEttU7lwCCMDoMddv/AOsZ4qzeYI41d2ztznaVZgQMHI4B45J4&#10;xkjoRR8MrM2p62sVJky3mRCNo1UDyVH8WegyvOcj6DrVK8djKzB18xdrqyJtycZI3ZHTr3Xtg5IN&#10;qSNW8tbaBJGbaGEi5Vl3DbnP3gSTjjJyvHrHdzI0O+Q5LKVbc2MZOB1yOcryBySOldEPeO6no1bU&#10;xZvLiTckYMeBmN5ioI9SFwM7iAMdMH+I1XDtY3mXdZGh+ZfObptIJBDYVcFlA4KcgMcGr1xEo3Mz&#10;grJuWbIYZPIbHJHQAAD5uCMfLg1TJEbv7N5sTGFlEaK3mKpxxhCCACCAccEMRyCBXp4f93JM9SnK&#10;8TI1i886Xy7xY2xF88kyna21GUDIOdoO9htwQckZyuc+5lQzyD7KPMdhukeQfvedvC9AcHcdpGOM&#10;NkHGjqc6CWOTbCvzGTyRGGTBP3P3mdqHZzuOOCQGx8uY+Lbd+8kZ9ynywud+UKjHBzxhTnO4dOSQ&#10;3oupKp70nd9z2MPblVl/X9f1oMa1vNhaxxJItu0021hn5SQWC8ZXoeAT/FhvnzWuJmil+zxCZT5g&#10;O1vLUb1ztVjngnIbgHBGQVGSLcX+hXzeTPtkThVEgzGCuOVHGCvBGPukHruxTM0cyrcCVY43QONv&#10;Ik2sN27GF25UHoFJ644J0VmkdtO97vb+v6X9Xq3EJaNmktA+6UCOOHfh96/vMD+AFSRzyTyu0gVn&#10;iUuPPtX8zC4VV+WN93dSCcAAcqwIx97oQNO2QmObz7WPZ5bLcN5KywlMKCCh4KgNwDkZNUNQngme&#10;TUo0VdzHzG4UMSVGcvkD5h8pznkr8uFNddE9Ci/et/w3p8/8/lDHLDIt1sQyD5zuZQPmIAxgkIAQ&#10;OMgk9sHaTbg3nHm2y+XM33vmCuvJEpx1yB90gMcAkcFqrR3bqP3u5WhVAyuSqxPgfNuJGcg57c5Y&#10;gf6w3YoGjeMNuhjOz/SJNrPj3U7gBlORk7ggZiBxVyLqaaP+v60tZemmpb8yyeJbmaGX7Qu9GmVQ&#10;GlbqQOOp2EKyng9+VNAito79o5mUpuUNIzfKAPbGMk5/hx1U4yWFiz+zWtm8ctms0arG6CZnka3+&#10;XOFBIDBhkEMuPl6DaCK6C6CwtbGZNjAR7pAMEA9SM70y23gADfwAzcc0+XQ4L6tL+r6/h/WlrxT5&#10;lRgXjn+Rl/1fm57gn0bjrjGOxCqKRXR7iMsk8dxNHmMoySDdkA8nJJzzngnLDuRUxs4LiRYrsLGp&#10;hZt24lpF2M4OMc8gA9Ae3IwIWgjtpWixHJDtZZEwwDoSxUoQMjrnrzy2SeS4GsXG1v6/y/roQrJc&#10;rCjx28wjZRskjujwc8IAGLEgHbuAGGAJ3bqW2QwuAbdo2jWMMNwCscHhsk/Jyc7R0UnGNpEkj2TQ&#10;tFLKZGaQQsysHEiNuxkbgxO0BQw7ZA6DCWkUjTJEryNtff5jS9GLgHdzjf8ALkluG3c5KgnYty91&#10;3/r8f63sSRGFI2MaqGZnHyw9yFLA7u5K/dHBDY5ORUyCFxJAEiZfMULK0TbX4HzE42lATxk7c5wC&#10;AuY4HklMcsnnLH5e9l+ygeXHh1BIOQQRyQVHyvgc7QZwzNPMJFZUm2+c2zEjjDBueincuAAccgE4&#10;wKLmE9H/AF39P6/EsQysI/NdlWT7QjNufeSVBAOBkuc7eMZJZMjnljWtxFPJKm2SaSElZPOY4wS5&#10;GQA2TzySSSAxwRigRxIDDd+W7NGT5kancDjkjnqd5OBgZbHTgoH8y3Vmh3feaSRYAVVx1ULk4AwO&#10;M528YA4Je6MPNE8SwtLy8zRzcefsz5vy53jA5ADAAHnJx/CAJL0vcyLGksdvubyY1eQy7Dt+Vs8b&#10;uinksduG5Y8umYWzyT25U/MqyeW4ckHIIw3PJfHbaeg7MkcRdfOiaRvkIAQM4ZejFc5B6LjAIwAC&#10;Ac7cntYwvrzf1/X9aLQglW1MuyONZHkfZnbtI5b/AGgSScduAD22gOeO4W5QSK4Rbjyo5UTLBuTu&#10;HV9w+Qrxj5RxwBTgt1cTRxGL7QAhEyw4Mg3AMFzt+dmPLY56NzjCwrb+bNLs2SbwUhJYsZF+U/KC&#10;GyOhPy7+B1PInU0T6f1/wPu218xotnZc2kKK0eGP7ncjKrEAFdpBJBP3Tj5RjBCgRqqtcvsARQ2Y&#10;5GBCucNg8Hljhjg9R1x1UktrGZfMa3N1CIwGUn5sBiAQ24lsEgAhhuyFydxLSSO+xppbzc0rF0+f&#10;5nPOVYDaMbskhcgZHGcZuHQ09P6/r8vwpzb42+4yCRpHi2qX8pMYDNkAoScBlGQN23io0hkyrLbv&#10;CkLKU/djeke3aoBRtwH3SBu2gKpJ5wdrXPEFz4hsbe285Wjt7SO2hFvGB8oVmQ/Kq7s5AyVDBVZR&#10;8q4rHnRUkeWzaQMpd08xtxibJyTghcncoIOW6Y3ADPZePRm1OcnG0lZ/1/X4+rUsBPYyS6dOYUjZ&#10;XWHcI/tChi2Q3I4CsSDwPLYDBJLUbhg+djN5ka/6vygMRYUgDgKu0knaehJyTu4tXdypWZROJPs6&#10;/uYw3zLEpGSMZIH3GGRlfmIAwAKr2sUq/I6RxxszeY9qxw44yBnPIVDySPmJBO2tuZKx1UdHeX9a&#10;fj91+z0RXuTLMzOEjXdsKt5cY37shlXBGSfmJUkHrhCV+WhNJcCdXh2ySld/2hGWQJh8hG5Xd8xw&#10;3XODjjJrRuCyusaLJ9pO15jO6khDFnBALBhnao6gAZ+UkgVT5ARWnvd37tRJH5zKHCLht/zKAcDr&#10;y373gZBB2jqzupSt0/r/AC6/pYveEfFGoeDori+0GBmmvLX7ILqeQebGnySYQ7cI53csozhGGEDs&#10;WwdTklv7qS6mgaRpBiZj8of5QSd2f4S4BPB3bTnJLVNInkr8yW8bjC/L1X5WGSXxg7gD1BOeCDgV&#10;DMojmDXaqu0MYmZWG4Y5ZsjPXO1gSThQd3QegsRUlRjTb91bL1OilTpxrOolq1q+rtt93loVbi34&#10;ZPPX99J5TNFGoVU53FNoxtGC3K7icng/MK4hkuUmjNo0KsI9qrIAU27gFIzu5DdSCBu78EzGIOfM&#10;FlFIkcZZhvBBQMp3ABuOVVXIPXJywXBaRHJbtFJZrNGJPMaNOCi7juXjAA4GVHyhsDA4Y1BnfGVo&#10;/d/W/wCf/AKYdpovPW23Mys+5o23ZxnHzHDNu5J4zgbjjIqpI8tuuBEreWxeNZCdq/eONxAPYYyB&#10;1XsDm8tizQNeuY2dTul+0fPtkC/eBbjcRtbn0G4Acluo/ZQ3l2KzHb8sy7VzG2TuRgzAg4QZ3MTl&#10;SehFdUTrhOKlb+l/XTyKEoLBjEsnyoDFIrE5AZdoyRuHrznGQMAYWo/mTbJAI45mXO1V2KMbTxgE&#10;dMMQOAcsME5E91+9lWTfHHHvyAzLtLlfm6HofmJwMA5yOWBhWG1lZo3uF2/OHjWZjufOMEsGyct1&#10;POVPGMY0R0xemv8AXqRRxbYvtgKjC7Y/MVRt4xkn+LJCkEjHDZxzUMSJDd4+VfJQNI0jA/LkYBJH&#10;HGMHltuRySN12RJXt93mM29izbc/M3Y4IAYDCE54IK84UEVPmIEcvltgAllkyyffzlu2MZBODyc4&#10;BwdImsJcyf8AX9f11GLH5f8ApCySZmXCwqudzKzFQcDBxz6ZP3weVpHPy+TMu5lC7suMIuOc4ynO&#10;cnduwrcZIyZrm1+yo0ckMZYsQ0bHC7mG3LAkfMMY4GBgd8moI0QzBIPObbHllXK+Z8wORhuhOST6&#10;nB5OK0uaRkpK/wDX9fmPlNxcXUhuW8tWYKrNCq4wpxkPhm6gEEDIHO4LyLFNHFG6TMu+QoF3A+T8&#10;2M9AfXOckjjjfkp9kklhSKENJJJ8rNEgBTON33hknnPO37q888J5rRr/AKO8O5WUfMn/ACzDZzt4&#10;BAGcDnhWHQbQDXl/XTUcsYkePCCONlZdk0h4XDBiNoGeTnC5A4yDjbVi10vVNRsbjW7HTWe1sfKi&#10;upFZk8osXO5juycleW5GZFGVLJmrFCo2mG3+82Gt33bXIGSRjlzzjI4wFw3pN/aDWdl9nnZ/JJaT&#10;d8ucltzKWGPTnqVIGMgVtHl+1/T6EVOf/l35b9r69d7ab+euzYyFIGm3/MskjSRyRlduOm3+IAg8&#10;HjnHKsFNTWkLJeR2ru22XtdY8t1JABwPuMeANuRleMDkwG1mtQYprZZXjkCyRrFt6HgFA3AJOMMp&#10;6nB9ZgcbSkm5m+VNrNtyekny8nluf4j0ANSglrHRliQx287Q2EpkhkhCuu5juwMs+OSecnqGIGfu&#10;/MVS2DND9mRvNVpFjPUvn5cg/wAUZZvQckkADJMEISQsfJ5VSVEmN27uCCCAfvev8YOc5E32aJHS&#10;N7dY5JF3MzRHeR5g+bJBJHJUZJzjnqdsyZg/dsr/ANW6klkXed5hMsn7nDNNHkYJydwHbIGcbuFw&#10;CRitDTNKF3EI2mjj8qzaVhcSshmx8xRM5IY8DgAMerZ5FMORNuu5gz/xSKinacFvmJzk7t3HQg5I&#10;ZiQbqanPcBZZ7jzm37VdGAfgAYX+8Ap+RDk4780qfLze8rnJW9o17v8AX9aitay2l7M0pjTzlKKN&#10;wEfGRjeueoHKgndt+9grmSaKGyJjCN86ruMbBXJbjksV6lS457cgDmo/NJgEb30a/uQN24yKgLbi&#10;ec568NkEHYpxncZrWWBoi3kxp94Wcax71Q5zhQSV+6CMHIPQbfvCJeRzy5t/l/X9P8r2rOIQLJ5S&#10;woqsDHumeNnXkuyDd8vQY6YJHPDA3LeSMTJHLdSLDDGqvHCy4VCwOwHIzgqoYdiUGSPmWlAk95c+&#10;XDLGslxI6u0M2zaQQFboNxBy3PTOR82c3IXMcSBD5VxIRG25RGEG3DHC8k5Y4xjoBjotc8vI4qmu&#10;71/r/g6l3H2iWSDywrG3L+WYxJuUHLbixGThSQQeVAK5wFN9PMDMIGZmAPmb1C4YkhguTgYJC4A/&#10;hBAypAoWkklpdM6ybZmxIFhuGVnG3cwbA+cffJPQqVzjoty03SQbZJI/K+XyduMFdvl7eQcc7lBU&#10;ZBOOrnGEmedWT+RettrXEsySSOm5mWHywUTa23gSAcDuPl4JGeDt0bG3uHuczz7bhWZB5mxkjbcx&#10;IxtJ9uAcjoDtwKkYmaVPJuzcShv3cjSFV6EZx8xCqrKuDzxtx634XiuDuinkijZ926Ta5VfM4JGC&#10;cKMPwcckHPO7mlLQ8mvLt/X6/hqW7OKJ2Wd4ljEtwBIyxhmXIPRwACORySQC2QPlBOnZQSTHZ9hW&#10;3bhzbtGFDyegB6H5jjHHQHPAOdbWge3mUsrOm4NMjNjuRyTkc546Ar1B+ZNOwaMOIYDKGj/1jbQx&#10;Q/LjJ/u7SCccAEYwOnn1DyMRLe39f15+XUu2QeOdd91GzcMy9d2QFL85xwyjsfyzWjpETIsaJEvz&#10;MqMAwJXPy429VJHXBPu3GaoW/nSW3mSRIdsYPlsrNhey4ORt69OCCOgPOlZkSIqPD96TfxIWVs98&#10;8k545YYzxg9/LrRvE8jEO6ZoWIdh5qAK2MK+44J5AI69N3Q5PCgZwBW3feGvEGixWj65ol1YpfWq&#10;3NvHdW8sfmwSKfKk+cchx8ysuQ2AckEVjWG7zFuLpFl3Lj7zFiQpJ57H5+oPA+bPSum8TeOfFHja&#10;e1uvEWpzXP2K3jt7GOSQlbeNPuRRhgdqguAvAxnIAziuKcML9Xm6jfPpypbedzya0ocrTTvpbt53&#10;69rFG3w6qzsyFpN7KuAd3OQcd84Izx0PFaul6fp7aXLc3N55Nx5qiG3+z7lmjJOTu3Ert+UhRkEF&#10;hldqls63VlCoyrtZh8gYFWA+63f0BPQepbIJtReUwEjSeY3QK0jdPlGMdgcDOc8jocZPmRtHdHlV&#10;JDvLbdwNzYJCsSNvA54zntgZODUnywBnSLeWXbGOMgE9sflknPXB5FCReZCcE7fm3KMqMgehGFPu&#10;Rz9KtPZXMMMck1s6+epeN/L2CVdxBYEn5sNuXOcA5HODnSn5HNKRTMbLI33jgbi7d/4uPQ89fT8i&#10;1rfawUwMzjAdVIYtg9iecHqAewwc8Cpwrv8AvH7ITGjYKng9B+vTHGO/CwRXAkWLegXA+Zm3YOQA&#10;cdzn8+ueorrp6hzW6kM06CUfZoFRFUMWZzwRyTlsnPXP8RwCM45khjtXhZ5CzTDiNYlyGyec5+72&#10;HHIA7fKFa6NGjCV44gvyjy2G4N2ORt7nOePu+1Ow0YUO27cw3MoZsvnPf3w2MgcnuRXXGT5gv2Gx&#10;xOh8yNRwxC5/i465x0K89+h9Bh4wsi4c43BSVY8cemD1xkc5OMetKkBZfNmVVPVmblV5A9Pz56jG&#10;egEkcLHdA4U7mxt43EHqBntkD2OckA1pEhyXUikheEE7WDbWLlgD83HUZxnv744yMYljTfugjRSW&#10;crhV4J/r2Jyfu+vQujzK0csiAsudrKCABkH04OPxHPryGFyu0yF/Lj6ZPpnnJOOnI6HIx3qiHLuN&#10;jSTHlRyyff53cfKOME8EKD+P6U4Rq58xcANyqt90HdnGADx19eBjqRU0azKxzH8seQrYLZPt0yc8&#10;Z9++SQ8MhVpEQMJJM/NglgRgHjGeueeTx0GaDNy1IhAHfaXLbgdrbj8oz6kk5wcA9hnnqKkjjfYs&#10;x2su0L90AgZ65A6A4PH4jHFPzxvk2hmbcR2TBHYnJ7decDGetSNHLG2Ui+82P9ZweT19uen6HNVH&#10;czlIQQOigZDKwJ3sox0I57nn65+hAE8Kq48sN0Y5RmfkgdO56nqM/pwkEUK8GNPm6suTgnHTsSOP&#10;XHJHOK0LO6vtNiaJZfLhmUJL5edrLu3YIHXoeORgsPUCnsTHllLXbqRxOWh2xq0kYbO1Y1X5sn+4&#10;flyDztJzgD7qipFDQyFTC8YdiytPECyEHnJI5AIGeMYDDA+YU6O2eKQw35eE7vLdpRu8uXkDKgno&#10;S2GwTwSOc4ufY57XdbO/zNH5cIbc4LMcgjC5xzwR0JXgEnbyyOmMakrN6P8Arv5fkR2ySxcW0TRq&#10;xyP3jMoYRg4OABkEnjPDEZ4yW1tMs7ea7NjIYIR5inazrsi6bzgncBxtG0E5XBbbjNWDy5FzJHHI&#10;kcWW8uEMmSwwDgAMSu456EKCTkfLfDRqwnS6jlWH/WbXMiRYYbRlThU5JAZdo6bc4VZk5dTrw8aa&#10;97pvbTzv/S/Qu2kF1EF3TSSNHIobyIxJJOcbPMXzBubBYZXdjKL8p3Kw09Pt5Fk8qK2kSZIysaMF&#10;mXapGASpZiN2R3ILA7lyBWZDZpCWhGm7fMkPmeXwxK452KBycsRGD8pDLu3EFdqyBglayuWH7lgr&#10;7WLFT83yMo2bRuZlCj5SJMLn5geSoz28LH3kn0/q12rrTz9dTXgEhcLb2k6Q589PJvnX5tpYNwWy&#10;hOUO0/xE7MANWrGumLI0SRQ3EjfIs0cIKHOOVQscEYJZyDnkc8Cs6wijslEdhbqx+aPyRhdvzkHG&#10;ei5IGR93IHyjO3XNjM0a3c0axRbFLOjdFPy7sDoGYNnJwB1ySwHFNn2OFpycdk+u2i9Gklbzeq8h&#10;sdxIkC3IgmkbygZLeNm3N3yvPVVB6Hdznkg1bigkt1ZVnkkijxGqlQzDnk8cEgYU9z0JAzTGjIiL&#10;CJWRZCwXcWRmwrcgfKDkA7ecnIx1DWraCOHzpvtUjRxs3zbjIwXLYVv9kcj5c8bsZwCMXI9OjTlz&#10;2b/T17f0vPV4tPOnFngjc2MrgBlySevz8jsAf4T3JDJopk8toIPL8yTMqxncq9TvxnBA4Hp7jIqa&#10;CGRn2LEoh8zMO5CAACeQOQW3ckcA/IeWztcEIlSbai5ycqgbdICVHAAz1zzjleo5NZtnaqace39f&#10;195UWGC0l+1KZD8zcfePHI5OBnsD/FnJJODVeCyV08m3SNo1Cqi+SAF54HAAC5x908FOFwRV0RO8&#10;uz7LMGkbAj+0Ft6EtgjjBU7vlzj5cYOeKhmaS4JRY41QzMZGlXc564LZAJBJbPc7hwQM0XOepTgr&#10;O359f6uwtzDJbGeIyKdh+Rv7pXkkP1HJByOqnP3iS4hCpkkVWiZlMPmHLBsAhgPu7cnjAB4OScHE&#10;QlieV2j8uOaaYiSV42jL5IxyuCOM8YJIYZxkg24YlX91Azx872aPoVY8uR0OF9eM8AYwTLCmuba3&#10;9eX9fqSJMiXRs55PnVvmuJrchGGWVtuOOPlz8xYcZySac2CnnSW4nXbnG5lMrbd2BgcDHtgZ7Y+a&#10;O1jiXAijmZV2iTywyk8kAnnqW3cHJGWwQMsX3CsYbgRS7PuSboznqTyMgbT8vbGR1IAFZs6439nr&#10;/n+ej9RyolsTHdXEki5DDcqgAbuGU8nH+yQQTjGBwJY2k2iPzPMXcpTfMchgeF9+RjHTJ4z81Rsl&#10;5Dgqk6+W+MiPCquMbircAZPOOePVdxjS6jnKrlVt412nfIWxkchgcEcNyfX7uRipZfMou39f8N/S&#10;LcYiBSIKv7tWPZWb5uuWxyeTlsZzzg809Tf34WaC3LRmNWZlb7w+6MZAPI6E/wB4cjHLQ9zCCiCP&#10;5cmRTGfnbryB2ySSD9SOch0SxXIIePMczSP5iKP3gLnI+XqT3A7gH6RzHTHt/XQDckjekCs7n5Sw&#10;JIHGDk4C9SNp5wO+Rtn3bG82SWPc2F2eYu0/eOSB14H90g8YyQCK0Nu0lxKXWNlk42YA8wbd2Tjn&#10;k84ODznPAq1a2817eeTpckjNNhVZZNq+YeegJBwCOWwe+QNpqNy6fPL7/wCvUEj86PdIm0mTBVXP&#10;zRggbsKSOv5k8dBiYosqskM8gxIEXy3HscL6/N0bPYY46wsGiRhcGNVxh0UiRUO7kbgOozk/U8HB&#10;NTWzef5aMdqsW3KzhmDnqevYAEnr3wOtLqdEbbWLixaWujzG6WRrjzleNo1VI4kGcknOcnsPlAIz&#10;nB4p9dmySLBwNp7HsBjPGOvHOCMnIIGzskVF+VcFdzFcBuT93POAOgx1znlSBpc5WTzPmZQG5+X+&#10;EcA+xxnjOc9zc6nNbTbQ0lyuyStbT8SESpPGzm4XGcqd3zAjKkDb8o4zg8k55OeafG8sDKZFjXy1&#10;HmNJkqcEAfd7Y5x/vU15IW8yW3kjba2ZFXnn3J6n5Bj1Az0zhyzC1mZZZlVowBxknsDwcfKR9ACV&#10;wD1OPN1M7dRYtysbsRbHG4ovnlsY5/Hkt1JwCQTnFQzqdi5EixBcLu+8evLcgnPy4yQfqAckIiZI&#10;1yy/Km3a25sDABzg5wcdOfXGcUO7mRm8sK24ncG5OQcZGOmD+ncdTmB6r+v6/ryC73qJFjgywVxG&#10;GjDArkZXOAfcEf3Rmq6JDE7x7VGZPvIoAODnIzj2GMgY5OeKGdlnMaxrjePLVWI2jadvJ7gfN1wA&#10;OoApqzqk7BN21OcoqgBQ2c8kbOQMduPUjbDmZy+IY7pCY1lXrj5Yyvy9O4GcYOABlcHK5G0VFcFJ&#10;E2qu6XBYxkszNhD6nBG7GP6VYX/R9puFdpAp8zbgbx/CcH8VJOMcj3qlM80gljaz/dqG8tpIx8rd&#10;ehwe6Z5Y9B1AFK5z1HZakTJ55WFn3M2RH5UnXg4IYYwAQeTycYweFMaRRR+bh4xIu7aFXp/F1J4z&#10;nGOcjGAB0czSbA+1iQu8blUhyoABZsbmA/vdcAHtiqvl/ZAsiH9zHxII5Nq9wxYADBLAHPBLKOT1&#10;L5jkejvb+u/9fd3ZczTAFiZvs8bZlHlt5iAgbgNwyvHVSMjPAOGxBdfavKA8lo90LxosQ5jyPlA5&#10;OV5PY8FflIxUxFxZz+XaXEiyqAiSRoxZRtAyD0UghiMdB6nrnarex3brOzNJ9sU/apGkJSTcVCnq&#10;AM9N4wTjPJGKg5a0lGLbevb/AIOvl6LW5HeRn5I3k8vb5W3bEI89QAHIJHXbjP8AdB4Yq2df39o3&#10;lwS3sbtC4nthC5w20udvLBSAh2nJ2/MSMKDtszMtvcqEVpt0mHc3B27S2QcYKliOSowQykgEjJqX&#10;M10I96QiYrIyzOdyyBmbptBb72EH5cZ2gFzy60t7fq+36a6XSa1Zny/a7T5bje3yr5x80iPzNwIO&#10;OOedw2KWXDAAAgCmb+OCYi+uYYlUli0sZEik57bd2d38OBtGQDhVxLfyWsOqG2F6sTs7eXcNKFYK&#10;SOu1kYqMHJIzuXLMg5qjPLHHOsjXUUaMzbVaI7R87FQSDuKOyhexIUg4wqjXSSPElUlCej2ff89t&#10;O+vmvKtNczwtGYZBJ8zDag2JuB2l/lXIQDqpPJZQF27QMy7vIbkPLcXMrKkK+VMsR+Rh8xVR0B25&#10;4bg+UDlsZFy4uLoxMmySSRSyjeQFZucoWQkLjLMWJwd7BtqnLZWr+bA/mNasyx7nWSe32smWPzeX&#10;1UeZt5znrwQK6KdjycTKVr3+/wD4f89rLvd1QVe8jyFW4XeBJcbm3MGUorgnAbaG64HGGIGQM271&#10;EWSK7wRT7WBkVo1EZO4ksCcFM44AAwAvXcyVNqGqXkcrTJc+Y8ilVeYAmVcfK567toXqB8rJ171k&#10;6i4WZZIbTZH9nUbYZ8lCT8pXIJI+ZeuQf7xJJroXxHlucVTfLv8A8Nbur9+5BdN587RJCNsa58na&#10;cp3ONxzwS2eeNpPI5qhNM0m4fIFXnIj3EfKvTr3/AFLcYAxNe3qmFoGZkXaDwTvyRknPXGc4yTgM&#10;QOpzSvZyUZXePoctG3O0geg4zzwOdpI5HB6YmcY3l/X4Fadgq+Z8qoE4WOQcKONoLE9iBnnIzkk9&#10;Y9N0u68Raxa6BZeWs2oXCwCaa6igTcxKfPJKyoq5OdxZQO5GOI7qSOItG6s+0u0bNkeao9M8AdTn&#10;/db2GfNeeS8crq3UIu1mVjwSMDOc5wcA8E8nnNdED0MPGPtE5K6vqtrr16fp2NT4leFYPAXim68O&#10;z+MtF1qa3k2T3Gg3T3Fq7NjlZAqhlIYD5cjaOmSVXlLyWWCfy4zJ5a/MAq7uTzk/99Z7DcP4mKrU&#10;t9M3mZuXcw7GRVV/ljIJPpkZPfGcnGOmc2+MSMOFhDsu6aNSuYxjaQOGJ3lQOm0luckhuinpoj2+&#10;WjUxEpU4csW9I3vZdFd6tr8ehHfXBMkdwbZpmdnRVjjRlKkZJOQRnIPy9fYAEVn+fIs6SRYupo5T&#10;tmEg+Z+DkDChTkj5sc5XOcEVNPNGC0aI+3cIxE0YCrlWUpgnoMsBt4G1RwDlc1rpoAs0KO27ylZI&#10;HUb2KnCtwd3y4wcdM8Dt1wjdno0afu2t/X9fL8LR3LWrTtYwtIwhZFcTYYOm4EYABIOQDjBBXgZG&#10;3GfdXhhV5mheP7QzedJG21n4xgDOMEDO44yeSEbDLYc6hqM4060hkn8ySG1tUtmO643MVATYpGXf&#10;y1Cop6Acn5RH4o8P+I/CepXGh+INClsLy0miSSz1CFo50IBl2urKWXcrA9ztYdga76dCXs+a2nfo&#10;exRpvr/W349bGfcmUXDSRXyssFv++aP/AFak4BbZ8obadzkkADAO7pmGd5riUjyV+aQruSNNwkBO&#10;BgBcbsklVPIck4Wi52yyNukaZ7WbETxyDJ2jlt0TDoNqlvvLgHJ5xnusSJNf3jxFSGUSMzuxiLZd&#10;M8KGPuQ5ZccBmI6KdM76VNWXf0/4b1/TQJ2kvD5nkR+TgszQu+F3DJXBIVjjK/KCOgPGAKVzdSlG&#10;NteB5VJTzIl2s45YF2dTjjaMttVQOTg5LrmG5vUW31BPLCqyrJKzARBlOSpJ+ZcAjA3YCkgcgtBL&#10;dyTITBPiSZ8W3mB8/M7Ahflz94krxwQOcjCdcUejTgtOv5f192n3uMXVs8UyIyiGMMzDcfkUhixw&#10;e3zbSvIYkFsYzTLhzYllfEbeTGUbcVVcKBvIyBuPUuV67uRuKU+w825voLOK5h8xrpVZpboRW6kB&#10;jjkBFJZeC/BJbJ+8Vju7K10lpoLe+jiaKREt403MzsuASCGwTtJO85AATkFuOmMTrjGPNbX+rfNe&#10;fT9Wq0FlNHKkmxYGISFo24CqOSOuAzYPOeAfmK5qGLe0sdlFeLKzjcIbhz8j7STygAJwBxzyCAFQ&#10;gs1I2juIzaxRxhZPKTEIwZepwCCisAFxkZPOThcBqzpAuyXUjsjUtMJFL88lcZwQjb23/MckDGcG&#10;tVTNlHtq/wDh/L/h9tCdZIxCgusDzZAQGyWRWTljtID5P94M2Bg4bmkW6giMhuSxt1wSVhRcbMKr&#10;FSBwoYRjHyg5HzD5jDMTFGtvFJKnlq0Uccy8dM5yeGUeWm3IGQudoIZjPLc2ENxK93atdQqwjWHe&#10;FZlViAodxlTlsFSuEJ5zwWbiDj87/wCfS/8Aw3cRY7cmSCfy5N37vyLj76/KyIVKAna3dUIC9R0B&#10;qbzpVm32BEk0k3/LLCshDbM7cLuG3cxCrxubdjOQlzJa3srSJb3EMbAble4Z2iHceZJgs+3cxLIo&#10;GVIWmBrgKLmSJW+60iLEseAPm3YDY3AMxDDO1SDn7mM+Uh+9v9z/AK/XWy3J2AunleGxjHmXDLI0&#10;fDKzBNzFyu1kyTyP3nznAIVTTm+bZCj7WXazK14RuDYUnfwVxkZwWYFWBOQA7IxMI/JwkflpI0z+&#10;Uy+SNu8Ek5YEgKCSRgEbVYZIX7V9iu47SN1jkWEGFJH2szjaQcsSAFIwBuOCoOMYKnKZa3sv12/r&#10;/O/Usq0AkaK1ndlFvvK2eAIkYn5QuAuCcKoIAC9WGFImi1Bbn/RTZZUR+TJIsxi25O44A+6RuBxt&#10;AcHYAcLmj58UzQXkl1tRWLFYGeFt2xMtuH3QrKCdq7huJYAEgOkSNRD+9+y7/LEm+TZG3zlgmCwL&#10;AFtuMfd6sMlKjl1MpU49b/5fl+HfvqbmnanpVtZzahdSXlvcuiG3VI45Np+XIErvlW8teNoYAMyg&#10;xnc1dHYfHn4o6D8Orr4XWfj/AFyz8OTTw3P9g2esSQWryhom81kEiq+1kjUMcENjaBgkcJM0kpa2&#10;dyilAgkuIzvVzl+epHXIY4PO4Ehjl1wYJ2hV5GhjmucqIwBlgxXGRIvZpcY3LghtinAV8vMrMKEq&#10;mGqqpSm4Pa8W07PpdO+qumtdL3JJBDbySRXk3meW3lb8M5MalM424DHKJ83LA4DFWyVU/ann+yFY&#10;YWjkWPdcMMPIOQj7Cef4cLzwOGB5gEbR7tSjWTKRtHG0MZjVmwHZgAo2BWTdtIbZtOOmKijWWxtj&#10;MiKrMrJGrRuFWEIu4BjtxHjBZlAIw2dxwp0URKHu76/r+nz/AEJzHBehHYzNLGCY1WFCrgHd+7cH&#10;gFS6jlI/lYfLuJNW+nik2RXhjuFkUmK1jkVY0UIAmAdpKkFMEc87i0Y37UnNtaxl1VjJN5bRLLFs&#10;3ZVMeZjdtyPmAXcFZ13EElhEl5eXMHkadA0aou2doVZQyFsPkYXc4OSS20/eOVMjKmkYG9OD0ktv&#10;utfz/L+kPGnvLZxXN9CNs3lmSVreQRuGPzxRMoKcoIiBnBzuU96zru6nktITqMs3/Hw6O67o4mIk&#10;4RZELYyoDbAocBXwNzJVzW9V8R6nNFqWtzX15JHbtHbtJI0n2XPAxvDcqWGFVjhtrZ3MXGNdSveo&#10;zvMknyzSNJkNlAQSW3Oy7CqFiF3BgrbS+7jaMbHdh6cm02/+Bo9F2XXoR38oDPboNkUkPmedcQJK&#10;JyCBtwS/zfIUDcZIdickYoJGkAjS5jnjimmVV8xVBjJLqxwQFVWTEoU4yQuSdhy9tUkhST+zUaST&#10;PmNbyR7ljVFC5YKGDKMK/wB8FcYGNi7oHacPNDpsULRzXClvsscbMpP3UYKN74VAWPzHzNxJLfM3&#10;RE9ijTlGNnp/X9eTtZWTI3t70otzZzXW8Llbf52RdqnhScquMBegRuMhlIJy7l7yW5n1XepkkAW1&#10;ZiPKQhR8wUk4x8mS5I+fJB2+ZU2pNaSu8K2ULTRqz+Ta5BhdduFTq394bclVC55GMwzlJYYbi9jS&#10;SORkiknt2V1ZuA7qzfeIUAcArlBuyQHG0Ynr4eEo2ffTb52/D+k1aHUYIRcGFEhhih3RXFvCgYu3&#10;U/eAAIDKoZjuGw4y3Bzw1vdyScB1kbckK3DSKiL5jZBXjJ57ZJcZx8ztYdpZZFZ3aOSaRSYtg24I&#10;VGADkNGQC+3qADjjJpoxMhR44Rt2pC03TYFXGfQYxtYKTlR03bhSVj1qMfds38/P/h/N7W9Kl1GR&#10;E93KszeZiLMa72ZXBkLEseuMtkDB+X7uN1RXKG6j/tO8gVV3r5sbW5RNwGduD8xHThgB3O7kLZ1M&#10;6dCqx2ZM0YaQj/lkyx7/AGbODt6Y4LALj7lVkt7xYGS2hluIVhQJcW9uZBuVSgJKZwuc4YY4XjLZ&#10;FaI9GnHlSf8AX9af8OQ6h5q22ydJHuZPNCxLuDrtwoZyMDgAn5M5O4MQd4Me9QcKjAAtKI43B8xV&#10;DfeJ9AcdxgAZB6uurmBxLJCkm2NlVRNDuaJ87VPXaCCO+QFGMnhQ2/uo4WEqXqQGRsMizZy2B0Yf&#10;d+YFgecAYDHJqjtoRbtp/Xb+vv6hIAsf2IWTSW20YYtgttyckEBgeFBHy8gHkbs13uTva/tBuVlD&#10;Qsu0rICMrlWGAM5PsTk7sc2NRnMk/kfYP3cLLEzKoTYhP3GwcFWOMDO4jgleBUJWORzftdzvAhWR&#10;p5ssZJCMso4UNkmQDlSRnOOhR6NNR5b/ANf8O9P8iGaVAVnhi85pfL+SaZmCgDp1+UhWyW4XHTLL&#10;uEcim4DeddzJGVLZWNZC2VHJDNnkKpIxlTntjK7Psy71ciMMW8xoyu3pkkDtuVMnIGMkck0wSGeS&#10;FJY1j2t+9ZJPmxucO4HUHaWySOFPTKjLNox5VdDbm8MsDXayQxyGMebgHdIxbb5g3Hdv6fdPBJzj&#10;LA1y0YX7TFlYlkDSXCIQqqdxwFyQSeemACcA44D4m8sLcR3SkJ80ir825toOSGxzyQS2O5xkgFJJ&#10;JHuZltrmOUMdm+VWGV3MuBknavCjaScZ4yQDQdEfd0/r+v6sRO22dFnE0chhAAT7xOOB3APJJyAu&#10;GyM5FROZ4LaWW2UKwjU7io4jxjjvySFwM/MeTnNS+aHiECy+YCnlMrKu1d+AcYAwGyRjAAPIyDmm&#10;eTJHuWRNrJxuWTc2cLjB5G75mJIwxBzyc0HR/X9f1+BHCkcJEMkbSecylZJI1VX6fNzkbsZX6EjO&#10;SwpyNcRK0AkUyXAxmMhWdcjO485BPA3jdx82DtVhxPcKtsrsse796jqywmTvkKM7go7jd1GTgUXA&#10;mL741wHymHAhLhSThtrcZYqNpOOnIO1QFRtfUbKjXF5Iof8A0jIIkXHll9xxjAY4b0baAeDx0qyS&#10;QGZpoo/LWSMHbH99x0yeox8oJIxz2JBFWYlZIY7iINIUVjG0kKcydl2g8ctwvQAtwQdpiOxSsLmS&#10;ZVRhGp/eKvG4btuCclWOSDkEdMchvsiJ4mBZyQx80bRuLKwC5BBJyCRj7wABI6cCpZI0a2a180eZ&#10;FIyNuj3KPXk5JJPQsQAemQcJHJ5StJPaQTY2oytuxu+XuOQBuHA6YHpwW3jZQG6hff8AxSJgbieV&#10;bhQeQ5POC2Mk9cglckluL+6K3Exa5c7mJkbcvIC/N6lsLgE/MT3JwIWgdR+8EcgC7zLIw6kgFeM5&#10;OR+IJVeuCrxyXtwy/uy4ZmZmG0IOQU68AHoDjbyQfRUxaSbJLePb/wAvS3EGBnAIBBAxyeP+A45+&#10;WqsUvLcbJbSQR/K7SR5x5YJjEmWxggAHGdvA56DAIwI/KDIsIu2T5WBZsjAxk5G3dyR2BGSeCTw8&#10;Fhj7Uu5mchdzFGYeWSw3flxzkMPujGFRJY5JJI8NsOHjkUHjJ+Y84zgEYwQoJX+IVnI0YxwZrozg&#10;dyWbGNxOWzhdwXPBHUZJ6jJDY7aIGRcMskY5VPmGMAkYwe4zyRleODgGSJWLlbk7m8zMyMocq/GW&#10;IOFxn1IJwc+oYxeCKSez3MoYJ5iqSqkluD75C85xjI5GQJD0ERD8pFpJjzFJ3Nnb1THI4PTGfrno&#10;KYLjyx5az/LHkbkkYtwcBu3THXA/wdcRrKmyY7gq/MykthsDAJH456Mc85yMNkVFuFEs1rtV9ksS&#10;MzDIYfIPUAnOBwegPTAPmI5Jd8jS3EfnMkbM37vk9M8kcsMZz1znrnFNMgjkkZzufLB0NvtWPHzE&#10;9COTng/3ewIqxJNGHWVG27VUq0isxyCCec8KMZ7E46HJquUuN0ls8LbtwYMv3lIbghsHGXA+YdcH&#10;2yFRkhtunnbEihm3fKrLDtDK33cDJBLcdxn+ZkjWWOTdEY4m8xm3Mxj3c4BPGCARjjB4bjksZLSK&#10;53M67V2swAVuGUoSw7YON3HIwvTgGq88SSSvaG7jOGPzMjsOW3Z4HXOe/IzjOFBB35nYHZlZTFGD&#10;1JVSU5yeSMD5jk9geRjB4DD5dvHltx/dZxu+6ATwQRtwRn5RxyOTzhVneTbEn7tZIh8uRhVIwBwT&#10;jgnPp3zxTUmEV0JIHO3diSZsEhc85GcEYJxz24PBNZliz+ZbL+/tlyrZUqo27hkDtz9D/MYKWqwN&#10;NtkYJCV3PIzEsrH+Hpgk+p4IGQAQKjKiV1WFiMsqn5ucnOGPI59+2O7YwKqzBpVljHmD7hjyAQcD&#10;GPu/KM5HUcdzT5Q9QAE/7tW2MULI+3J3bO4HAGGIGeQB6cVIZCxadpW3MWbP3TgnOeG68se/Hfri&#10;EzRRFWWRkXG0hlJzjPPfsB+RxgVNCf3uxZNzEEOvBc4GCpHf8cj5eAw4HiHz0rpDnLOUjR5GjDZX&#10;cv3zuORjtwDnJwOc8DNPhBiKqJVKpj77DHBJ98HlcAAjg470xYpEDblO4SoPLaMg524z0OQM8Ln5&#10;TtxnJqYDe5jswrSLIVYq24Hjk8dsDJ7YByccVRm+wnyQfPDcNj5THMEAYpk5OMn5QVPoAeflPVyC&#10;BpY18obVPlRjhi4UknB+U9wB0/HaMpGp3SSp5rFuGKqo5PGMKemfTnKnpzhyu7LJL5m6NlZum0p0&#10;xzjt0PHB6DjNSzN/1/X9eViYrOFS/kZWDADduKjHzE8k9CNxOD97n6khin3Fr5W27d8mGGz+LBHH&#10;XnHYg8YIICj7Q87IWywz5rhtuCcYYjOF6gnJ9gMg0iSRlmSXzJo0jBWPaM/OMYPTk4PToAM5PFOJ&#10;lbr/AF/X3FgxxRr5i/KqhvJk8sA8Nzlv733s9yTjGMApLBFDvgJc7V2/f5DkAEnGMc8Nu54wR1p1&#10;rvKEz/vtq4aPzFVPL5/iIwAQ2Rj6kA4NKs8UUsaxTqojaMK+3BDYyT0GOF7/AHdvzEd2Ze8pf1/X&#10;9Mkt9106usXmfaMGCWS2OJ8nGAOhUlDlR0wAR8oAjlCWokacR2+4uGX/AFYK7Se4GScn5cAHAPG7&#10;5nWccIdo5IWVvu7Y4SzLkglSq/MdvcdM9TyMSCK4Nuu9lLMwXZGNuFL4IyQQd2GATknZ0+bBDO6j&#10;Ly/r5f18hzKzQJJc5kVX2qu5SqkFyx9CQuSTj68rzMsl2ZpAZ90hbarNu2bs7Ru4DfdDLg8k4Ayd&#10;uWLJLlvLR1dom3NGu4ckYLHnIIwCQR/CMDa1XZtIktLK3u44/NiukHmrZqWEZJIKuo6MDjqNvz/K&#10;pGGOkYuS9DnnKMbX67fn+nzK8alXMkOWji6TRqAUxnec44yCeCVAwRyc4RCqBVwgB2R3EckGFDDC&#10;gZABBAJxzlSAD1IodpY0WW8njZZCzeYu0bic5wDuUt0P/fQwx5E4jEM7RI0bMjSLHG0Z27CQASMh&#10;u/qTgjOetZ7Eydtf6/r7tdTW8T+GL/w5Ps1S5hktbhVlgvrG6jaG7iL7CQUGGyQ6EEAjbhhkFRkv&#10;BLNJtvsMjXDReYBkSn+D5juHA29MkhevStHVtWuZ0aKG6k8i2jCW6XCD5VVyFAPB24bYM4Kljtzt&#10;YigxVGuWnZJFhVDgZVXUsMqeCcngBeOAQVyCDpFnNR9pye9a/l8kvnqr+eyQsIhNy0sSyGWO58yR&#10;Cp3Pk5JymMEEYPQMQNuQpFRQiW3j8kr88MylWhkKsERjnPRvlbaV3KcANjphVSAxyiVYIWVBuZ1K&#10;gKp3YI2t1G05PI4B3Zw1PhYWiSCUMvk26htshZvKX76jkAdMFsgEpgAld1Wa6bb7DonZBGV+Z/KC&#10;eTHmRmyFDbFz05Py552nPGMCu0KfaZosBvMVpfmGz5l534OWJym/pk7cfKAXSxqHkfZ+8aONZ5Ft&#10;ySS23oF5GCwHAzl9vABIbLDYvbPevcNuU7mkXG1cSbNvAXHGD0GcYCgHcCxKs7X/AK/q42RGtLZt&#10;yqzMqPCFcMzybSQV4+7tJ6ZxgDnBFSBYTKBKzKGfZHIoCx+XgDbycLgEYPO1WXGSc1YgkhfTJolj&#10;iwtxzJCxVsnKFFwMHIDHBJxn+LJqNnjNut6lvFLGGDW8Y53D5tgbA3EcexOWC7eafKRzS7dbfh/X&#10;4kckRtoG/wBHEazAbYZE4DLtA6L2KtzkEEg5xksCIyxhomVWjUmRmVs7MhNoDHOCwwMgAs2MLinN&#10;aNHAqhVkkaJkjC7WBAj4ztJ+UMOTgqTETnriZ4FibZPFIGXL23mTbTL1DMG6FgDt4zjawYBsBTYX&#10;MrWT/rbr+bInW4IjYOY2WVxCyg7s42heCCnR1x1yp6bWNTWqwvcqLaCEyPJuSSFSyhT6jYANpTJb&#10;jlOBgZqsplSJLeS38xl5ihjG6RCQVJ67i2fUkIeoJ27bCQps86WAJGuFuCsJfygg5yMckIpOCenG&#10;3ODVpiltZ/1/X/DdC/4X1fULR7zVNMvvIhk09lkt45nVXjkQeYjBQQIyoAKt98BcchdlJTc3MrKR&#10;NuWbBhjjLKHDDPBx1GW2kEEgkgbiEUeUsotfKLLJKAFwYySz4C8jC/dBO7HUnHNJ5LvHEbyWNWkO&#10;wSHLZ+8Rn1yScg5GG6AHDXzO1jFRipuVtXb7l+L/AOCyZ5pPIUgyMrujHbHuWJvm+cgEFm4xkAMS&#10;CSobGa9rZhtO3Rw+fvZAVj+6zjecLtyi4x97GOO2Gqcl53Xzf3kgdtzrIF8w4Ukk5IUY4Yk8Y52Y&#10;20i5nVrRnkPnfLsZQiLzu2jczKpUbRhicEd8EVDkNS5Y/c/6/pffqIvnSSrBJPJcwiMFI1VigRiu&#10;35R03FAoxjB75CinRTXZulkvZvMZol8pml3NHyF3ISSVOVc4zkjAxyWp9zGGklMcccZ/eR7kRx5s&#10;iqfk25BUFCCOvHZiCokhhijItpLeZvLbb5MdxHueQ7TjGC7ELjOSMKpBIwTSjLUz5ly/1/W5Nq08&#10;l/pVvaT6Zbs9jaKmY1K4j48ss6/e+UHBbDjJznauKLtNqN7Ikg81pn2J5wCF2GM7gy8gHZ8vP8C4&#10;O0mr2oxWr3jXkar5duy+eZIlfndkkN912Kgf7TDoAAcVYopLYrHBAYf+Wkm6QqsbZGATuHCndyOT&#10;nseRp7TmepnRlGNPT/hr6v8AH+uo24uLzULP+1GvmmyqiNpItxlXkkZ5zgkMc9DyfvZMMYa0ktws&#10;iJJckfLBJ5bbRlRGGyTt+XHQEnAGak+zwfZ/Kt2KMiuqSvNGiOnlpwQp5Oecg45I+arEslxEkkmI&#10;WLMqyZPkL0A5BfHPyHaF28bcAkgVdG3NGK5V+ny8vP8AD0LSKWJ2Sxhk+ddsjXHy7FBXEIKnAy3y&#10;4yNoGNo+9VVIrS3ulZkjaHymO826oJFLbsgtxwFXA4GDuODkGQRbLeacXUizLgyblKso3jZuIOWI&#10;z1w2F4wDirEsk0G5kmYurZRdqKQBu5ZWC5UDGOw+YYG4Zoi7V/8Ahv63/wCHHWjNA5+12cLyIsha&#10;GUENuH3t3KuGQ4/iyPmA5PFiIizljaQsU8v940keFbG5FypOPlxjjHQHAKg02xmt1lV0kWT5lK/L&#10;ndsyMfewoZn2qOD7cHdJD+4nitPsySvCsu4SfvHAO7G4SDAXhCR/Fluz5J0Oao73/rv+v4+iL19A&#10;1nczrFqK7GWN1k27/wB2FzyCSdyphgp3AIcdCACC1jjZ41sFmhjZt21S3y5ZGGVxkFhywYMxQkY5&#10;epEmhkMnllsbTJcNMwTbhiRuzjc5YtnDL82/5SMrUlzdSanbQ3CJNd3NvGiwzKkgyrLtx8wzjCjB&#10;JHGxRhVJeTg5p2SfzfysvT5vbXUr3EEHntY20K263jFUT7NtZyAPlCkAHb8wOAuAR3UioZo4zYLd&#10;OzmR45FWaGYNGy7RvjC7cAYfcwIOA53Z24NzTwrFjYpI6xyHdPCzndCAqhoiPukbkbYwP3uSAuar&#10;pFD55ktJ41Mjqp2yMVxtGF6AocsVweW3KBgMpYiVGWttdP61+Vu+3ToyyitjBcTGBJGNmGmNzCAI&#10;pWyu5iWKupKj7xJ4BBGDuqQ2EcqskFnhtywpH5Y+UFywjD7RubcpbYVJG75uUbdYd3exlgTzkkaP&#10;YI2VvKjXezbmGcoeI2+bauMk8kioxbxtcL+7VmZRJ5MbeS/mAbiwyM9nGT0yBgeYpOsWbxlLV3/p&#10;W9F+XrvcunQxyXs95asEut6yNIHZFKfMyZ3FwCrfewGY4IVhtp0QW2jZrhisjzBA8mHcSJt+8o+Y&#10;OAMY6qC2BgZoka7fy7qeUb9waWS13qd2SQFPzDlWK8Kcgk8FgDIskCXbFp45fNj2NLC5Lbcttym4&#10;lmGQcZZOAPnINKTFze7b+tP6vrv2JGm+3NHd3JTbJt8maOMzSNy0YAJkIVRIBtHG0rgYJ3Fq2Li7&#10;3CBYzG32dZNrRhmyyNEoC/OvUkggkFuvIEf2ULC03lq8buxuFUHBYlgQVDnBxlQei7cn7xNW0gMD&#10;5hjt1LMp8yKVlwwGwbWyeCCNuCo2qMbDmpMpNRuk/wCv67/dqS2UVteKtutnHHFJMwtVaYz/AC7Q&#10;WHP3QNyMZDllyBz92nLE1mjWm9Y5FWRZvKjYAAAZA+bG3qXLAKRt67cFuyOC08oxxvEkca3MflqN&#10;gwzfd25XDMenQK5KnGasJC4MkiRSW6mPaxnm3eSB90D5SNwLZwSWbaCNuVDO5zSbvvp/XfXrtr+N&#10;hvlfaLZbjThIsfkhJ1ik+VIyzNu3Lxt2MCOOBk42ncIlS7iiBVpCsbRrJGqyxksBgY2/KCA2FGBn&#10;dnG4qafeTJPfRsLeM9HV2UySbhg7QVJWU7ipBALbAucYLB01rqVvbfbrmMLEMqrNExXZwWGMk5+R&#10;FBBKqEABz8wqKkJSta+l/wCref8AW5S8xbaNrB9SjYyRoJI1mWNZF3ghsZICkbiMgOMA87yosFLh&#10;LW1MspDTyeQ0N5L5TuhZUwoBJVRuOQSMbgOdoFAg8+5mWCTy4VwvnR7VZI8sofk4wBzn7oIRhwQt&#10;VY7ZWiUiOIxsFt7sTQmMRnKkhgMdSHyeQCo64Jq4s292X5v5r8P68iAFkEhhs8rwmQpVXl7KSFyV&#10;37fkI3cKG4UMVmtFiTcJV86Ftsc0yrtI2BmyRnDZYfKQSgYsT0Ze++IX7Nnxl+E/hfw34w8deBrr&#10;S7Pxl4dXXvD92uyaO70wlhFtMRdVIYKHiYiSMFd4+ZSeAJdljha+kkjVxDM0aNwiAtu6Zyu0tjaT&#10;85OAwbbtXoVsO0qkWr9zokp060qclZxdmmndPz/rVW6FaaSO/ljWa7t/LZQkitIEYRYHy7iSCoIG&#10;R8wUHjNWEeU2sl5C22SGNrh5rc5ZX5BY/LnOd2ct8vykqSpLMgD7Vc3Xlr5hkFw0uPvbVAA3AAAE&#10;ndyAEJA2q2HtHJZx/bZrSaNdgVEl+QhcviJhztYrwdykcDkDBGBcuWyS/r+v+HN3w3J/ZGsLe6jp&#10;qTW5t8+W0alXjdGUyblI2pjIBRiMrgkc4h2Q/bI2jSZSqg7nDDfsky56Y2jK9SVzknJ601upYIfs&#10;bMZFgL7GaPIGCx/hJyuBg4JCtuZicGpGZoZ5rPzgY2YpDuj8xkVVGBleBgHPC4I6nqKyk+hwOn+8&#10;curXTsv+Hv8Ah2LmnEpp1qF37olJkZoTujBJOV4wDkFcccqcfdJrQWFARawyR8su5vkCx4b7ygHg&#10;hv8AaPAweCWWrbm2tvLubO5mVt7SMzfOVIbIPBIfG7AH8XHA3HNyDz2hWO3jkiX7QSI7Zt5K7uCA&#10;d2SeRkk5AyBhTnhlHVnDWleV/Pr6/wCe39XVw+1XaS4XKFlWWX/VoxxuwFJ2sGGcY6HJzimJcCYl&#10;recFcruaOQ5DfM2RtHJByQucEgtlTmiFIMQw2txu3Rbo49o+Y4zu+YnHc/MASvILHcSSTmaTfC5m&#10;IVWUrICEwQpKkDLNgH5lyvDcHGKnlM/67df+H/4LLmmCzF+JlEdvHLJxcWcI++gYlY8HGFc4OGLD&#10;5cBSStOme4aRrm+ZW2s0amaHfg7hlWDYBbgLgLklVHIxmO2imkuI1tooWaRTtjkZQr4yvzA+gwhU&#10;8hgScBQKIjMGREWZfMhRxI3zSFRltpJByDyo3DkqpAOcUcuhzv4r+S/r+u2w5ERdMXz4Vy0xkLPu&#10;ZXC4ZWI4OQcjso55yWYa0Wnt9jjEV48xabBhaEoyfMAOQ20552kiM5UrjG0nEjUiRgyOyiNEkaPG&#10;8hiRuHrzwQN2R/Dk5q/YtHdeXE7L/o7bt20dCwGAP4SeOozhhjO5RXNWjyoyrxlun1u/6+7sa1pu&#10;f/TSUidYcRqrbWIbG1cKRxtXcAcE7S2FBGNfSZY5JI3mk3CaYGaRIUZ9plYYYJuHzZ3Y6dcEZIXC&#10;svPKBlg8yQSLIWT7hba27cFwOfun/aUglQa2tJjSRbeGSNpVRh+8WP5TH0Zkf7q9iONvHGQOfFxO&#10;qPGxcfda/r5f0jpLS3WK1gj81VkUyKz7cL8q5yE58sctuUqeGG7sTv6XfzrbNazbo1LBvL8tgNoy&#10;ASdzlAM9BtJYDPHzVz3hxP7NvI7ua3hYIHJhuo1CgLggbVDfe5xg7j/tZydqxEsEO2JD5UcjNDHu&#10;zlh1Jb+8Du3Hbkc9Cct4VZHyuMV3a9/P5v8Art1Vjd0i8MkEk4naTdIFWdlZVUoegBPzNncM/Lgc&#10;gAACtXTreQsi29nGq7diK6hs4AHPGcKR0xj5enArG0u2l+xNNfoRsUncny4jP8JVXO0Zz1BBK4+8&#10;wrZtll/czyrt3OAzBty8HJy/zA9eeeuTyFIHk1FdnzeKspPlf9f8N5L0TOv8Gad4P16y1ifxN4ju&#10;Le6trP7RpMghWSOWQDlJH5KF0VtrruVWVc8biK0MckMogSaQMkjMoUE7W55GcnklvQdfQ5zbWa5g&#10;tGtAGjjyvJYbcBScEngHDY9j/EwGBbsnWSRVlg2MYyrKpB6Zzntj8xjB6YNXiatGWGpU4wScb3fV&#10;3d1f0Wh4daLd+39b9Pu+ZqWDq0W2OLKNHu29VC9QeOgOF6Ajnk54rbtJFaTEZfAk254b+LvwB1x1&#10;x+PWsO2lh2qzpIq4C7PLO3bngcDI5J989eQa1dOZVKyPHnaONvbI5zwMcg4OPUEcCvM05jxcVHcv&#10;tkyMomjdmHy719+DycjqvU8eppJWZF81kUblyqbdrA5xnpz+A5zgc4pFe4SL984Dbvl/vIcZ3Hnp&#10;kH9fQgnmIgZJNzbRj5cAEkHHt65+v1qWcA55JoiWd9zZO1mY7V7456/ocDvjBjVCkMiJIq7ZtoDg&#10;g9DliDjtg8cn8acQxVZ9hAVsNuyOijG3PvznOMj3xRcBT97hV5aTcT2zhcZ64J56bT3qojXYydTm&#10;32/m3Ds4EfVmLFj6n1BHOR1XnkAVjXdvsleAhtqg/Kqn5AykEYU56AdMcE+ldDqeYkklcBmGG3Ry&#10;FtwyfmXqe556cd8GsfWtRlmjhilnaX7P5aAN1iXj5cnoFPA54GOg6aWp+zbk9en/AAf6Z62El/KZ&#10;dvGdyPFM6tuIkkjXbkBtv55BOTnB9e6wNvRYlUNuhwqpuwucdRn8+QecnB6IqKka7W3quVTCthSM&#10;nOB16gHgdeOc1Ig/drIGKqrBAoB5bPPbbhsgc8ZHOfmNYRPSkyaHYqrKx+VvmaOOQKH56BiOUzxj&#10;A7HkHIVyIk8tQF3fMc8h88Anrkg9sEnoc9xoyq4Mh2lSWZGGxlA7/TPQggZxjg5eHVWZjMfvMuGk&#10;Zm24PXJzwQRuB5wR2BrcwuVrsBVaQnawVg7Ou0scc56+uSSR9etVJovtHmC3ZTKMqq7wWBwc9P8A&#10;gPTGDnoQM3JLeLcqNLt2rlVVVbZ8xX7vHy7s8r2OQRxuq3KmcFZI8q8edqtwwXoOhwM8Bf8AZ5zg&#10;UOPc6KTKNy0jK1w0rlvLziSMt8oAJAJ9QfugAEE8HjFe4YxHYkrbo/MVmK9MAnjknIG4nIPUZHPN&#10;qWc/Lcq3mKznMi9d3POByc9ByOhwTuNEU2njRFWOz/0pXfbMkjfMmwbfkOMkY45IOTznFTy6nfH3&#10;Y7f1/wAAp3EnmXCWrOrEhsMZCwBxuDEHlPl2HgdOcDk1FuWOCNpLtV/eDou3bn+HBbHABx1Jwp4+&#10;YmUvI7rGhk2/K4jj/u8HvwCWU8fTjPRtlJGt1DAkccjQ7WZdyyCRhgE7ecg5+4QRjg9sVpI3jpEc&#10;DdG58v7RMoWQNDCWYkZB2jaGz8wxzz37Zpy+QzrDIhGEOefmx/dDdH6vn+9kjnIFJNIY7z90Viia&#10;VyEhj8uONCw+QFg3TJUE5JxknipQyxosbSGT5mMiqQNwI5IPPtzuI4wcHmspq0nbUiQ9bqeLbJc3&#10;Mq7v3kaxzbs5Byy5IzyD6bgCMjJap1so2aWNgFYKwKrjBwCMHpxhmOfUqenJYrQbfNhXAVQsyHdx&#10;x8xBznODz2DDopApm5UBRCrJn5pGcLkjuD93JIxjOV5A5BFRzcph6aDoJDJbrNJEsm47t0ylgVYH&#10;pnG3PykZ4JUHkg4p3amHzLgyR+WzHztvyqdw4IHCk4K9ST6Y5zZknMEhkuZJmbrGP7xyPTnLbvXA&#10;zggkghNPnghvYpJIoZ0QMdvG2RecA4BUc8jkjJHpzcfetFsuN43kkU47e2uJ87FPy4ZJIyB/d3E8&#10;bemMZwCvUc4JIwpWEW8iN5wKxtMDu5JwflyBuycEHGO/UPuJ2mj/AHdvv3PuMkz/AH9x+UYBzjOP&#10;m5z3Y4NQRzLG7u8a+TJtjjUQlQ5A5J28kZHYeuRyxpR00Olc0tf6/wCHCNZfIXAby2c+cysVUddx&#10;znhdo3DJJBOCOmFiaFCsphWIGRQMyMUyCccnn8M5wB0pvlpvZYJeEU7FV1kUDALfMCd3GOcEg92z&#10;w6JkMqyG4jYSLu+4icDoB/dGABtyQARnpk6W6lP+v62Lun/Z1hWVLQyK33G346fxHA2nnbnPdQAO&#10;Mm7baj5UEdu11JsDeZ5cmchjlTwRweMerbcd81lWSMJC1vbr/qdwby26jOMAZ2gHbgdQN3QHnQAu&#10;Y1hikcruUMi7SwOQMcg7QWGODjBX1xnOUpW0OOtCLlqbRlkiVHmX95825GkKnaueu7Bzx97OADkZ&#10;AxXReGfEGreGtXg8Q6DdyWt5p8h+yMrDMbHK8Jg4GCR+PTpjmdO82cQwxLGisu1R5fy88jucHjOM&#10;DGM8EAVopOLldqZZXUmNXzyCeDuHGeSMjuc5HOOeNSVGpzrRrb1PEq80Jpxdmne66efkXtV1u8vr&#10;htW1a7kupJmLNNcfOZMtycnOeOd2cnr15MTok0zI6puwzM24D5QevscZP5EUQ7t+63m2osmVzhVV&#10;ec/TlWyMZHBz1oeVUYMW3LuDqnljjjg+p4znP+BFSqTqScpu7e77nL9rQfFKzP8AvI2BDHaNrEDA&#10;wRnGMcDPIHT2qPy45E/eFHTbtkj4Z2UMMjryCSc8Zyee+FKxfN5UDKp/5acsY+MHvkgjI9T04AxS&#10;nzBIMxqpZuXxgen94+3Oc9+citIeZKsRXMrXCK1sn+r4by2wqt1Prg5Jz0+6PQGjTbqTSb6PVLXc&#10;sltKrBlwQ0mAQCCCDn5cjHtnFMO5IjcTI3l524kYKF6MeTnt1GOeB9IJ0kVHXz1kaRQrfLkFuQd3&#10;HHsMgkdiSAeyFSUZqa33+42jG6sO1O5fUb1r3dzJJny40IXlSMAAcHI4xyQCBzkmm0MkXyxRbW8w&#10;D5STl+CoyuCf72MjovUA5kd1mfaFVmWRgFVcndtxtx355OM9eeATTSEytz5bLs3eWqt9zaCNu4nj&#10;B3HsBzx0Imo5VZuT3Z001yRSX9dimj2h3TTW0f3V2Nuy27ht3HVQAM4BGMGqd2yqJLSWZVjxtC7S&#10;cjOduAOuM9AAcjnGRVxo1jCoq7o5eVLLgHJbnkcdQOeScdciq6pO0islxGDu2wrJIeOclSd33gD3&#10;wTgckcnanLlO+m0iibCRo5JoJEZWYM2E2NuJOGwT0LDt/EQeoOM2dbdQsMErNCyusattyyk5Y9io&#10;LYycY4GRk4q/qAIkKrj98AVjjYr5wAI2HI4IB7nn5TjJIalciadvMkh3LJE3mM0WFzkgk8DaOc7T&#10;zwMEndXoxldI9Kjzbt/1/XXT/LNvHE6xR3D/ALy4+Z18k/MhOVxwNwwpyO5XvjjJw+fMj3SSzNsn&#10;WEspdvvj5sZGeDjBGDu6g1tXsckMUk8ty0e92L9F2M+fnwckAFTknj5TngYXFZ1ldpZzGzbR5sLb&#10;AQvbevzN129cEk8HJwe+n8J7OG+F2/r+v0Rf8FzeHk8QQnxZozalpiSMmoW/9oPC/k+Xh9sgPyPg&#10;IVLKVOAuwjAZnjvwv4g8OyK2q6Je21rqmkwahps2oRn/AEi0niSRJ1Yja6uMFcDjZtOCmKoyu0RM&#10;hRv33+skaRWYKqpwR2BBBySF+YDIJw0mt61qOpW1rp1w0rJZutrbm6nKpBgvlQM9AWbnBC85OeT2&#10;U6v7hQst736+l+x2U/iu/lqrLvfq76W1VrPR3MfU5La8DDfDJJgmRpj5yEqg2uDkE8E8ksTgEBiT&#10;WdeyFpPMQSLMsnmhVQb4yBkHbkYOWO3AzkHbyQBryrHebrWCCUO7bGjjZcncWGQFOGIUYUAbewyC&#10;oOXOZ49PkiWFSkapIyrGXZMBizZaQE8L1TGRyTwAeqmz0cPJWt2/UinkRLhra0eOGNcM1vGPuMAw&#10;diOAcEPjj5lQggcmrVhJGQEdGkh8xlK28hZcA7sjAAGAAASCpMYHITFUjA1sPMAaNWdTIoXgsMqu&#10;CowBlQPQbeMEHNy2SV4pBb2bSN5nlQwiP5VBJbywpA3chTgfNjjjlQ6i6m1RLl/X/g/16mhDNK88&#10;d1MWiGJJEjZgshy3AZ2bPG1B1JYL32mpIg/2cpOFZVkR7iHcQxbptZQPl4BwyjIxyMYNS28kSWrL&#10;CPNiO6RBOwdm45Zsj5uWBwVBfkEDCgLLCYplJEK+Yu5Y4yGOOMgAEn+E4Y7gu4g4xg8cjy5T1ta3&#10;b8/6/wCBYrSi4ggUphRcR5hVdoLkEjliQSAoGDgkBuA/3apyi28iT7RaYQRqq7gpK8biu1sYOF3D&#10;BJBXBypGLlyHltIjP/o8cgB5CqGAVsjBOeACPvbhyMYGaieUPOoaQeZu2t+5kfaccdSNuCSWIB2l&#10;guBxl0zanK3/AAP6+QjXcoDrLsBWRlaT+FG8zJ3njBJRcMfusCTngh9nZ6lfKLK0spFmZmNrtYAK&#10;NmPXqOxGQMjIBHNdPPaSONh5beYxhbqV9AMH5geMYALjaQcYqS4lhkd1MsLLNIhdmZnjjy64HHtw&#10;STuOCTtA46Ilyj0j/n/X9fOSWzM8wMcULGL5/Lmik3IwZQAVIGclgVbbyzbRuLMRNaxeSAXkEbNx&#10;mSMBlXkhBnIIyNuMDoQc4bNcny5poZ7keXJt/hBI+YIPlAJyNxUbsY6EEZxeCNd3y28yFVdWTdHC&#10;zIqjJLlmBI4VRweo4OCSCxjUlJR1en/Av/X4kMDxRmM2obK4kjV/kZV25Q4/iI3H5sdDnByCL9pH&#10;9paOFJ1hX5lkYsdse1iobjOM9MsWAIOSVBIrCZlgWQs0Kq8hWY8gMeVATBbdghuvPPOKmXdFbtJd&#10;JEuxgZJlIcqgXK/MQ2WHoQd2cckjGTlYwqe9/X9f1uOS2tYiL1o9ysX/AHm0jgLtcfMQNuFwQOAo&#10;2sSCQXrFLMNtvMz7I4w0q5b7yHI6gKQoQ8N0ySWLcsZhuZpJmYDa0jeaWPfC7tnJyOMcZJAyTtp8&#10;KhgyyssLTN5iM8P3gDuJU5BbjCk5J27sHGKkxlzdf6/r/gktpOJrFoI5FmhlkLKywhsKSpl+Zhzk&#10;YDdS/B+bJKwW0NxdHzZBNIzFRG8PI8wOCE27Rlt2Pl3YY9STkiS4V5p98sUPl7V8xpMZ2gnvnG0k&#10;c85OAxGN2Etp0ugs1wZI/MXes2GJfIydpC/fDHd0B7FT2fNcle6m1/X9f8H0jlhhnjknuY96vJ5i&#10;ldyFsjBGSdoGAOfvZ4wMbg2QxxPIfIdfLUytGvzCNg4KyA5OPlYnG0dyONuJJ1Y28kwlVGbAVmJU&#10;A/KwX++W5c4znJC5BFNuYZR5RjlkYtLlVG1VQD7uwkfK544HTGBjolxNIy8/6/L+typJBM7s8ZA2&#10;sx+bcY0YvgtuwPmHVTgM3PYYqE3Hk25IvI1SFvLm/chY/lG0Hr8hDdULEk9MjrZYf6T5bRkLuZPL&#10;EmF4cADaegyQoxjnI2k7qjhvLmNI72eWRd0ivMtujjdgIpwAeAcZyAOQR1AFb07nRG/b+vx8yvFH&#10;NcQPAm9VjcvbxySGVVmOMA8E5ZiCCME9ME4JozW8c0rXFxFG0M21vMkDN9oiVeXDqN0hCkYPTGfu&#10;jG208KTs9rOVZvLYLNtyMkeuShX5slc9G9BuqG4jAeVnV1aPiaNgVOBkDZuBDDLPtKqMhWC+o3Su&#10;zrpu0tOv9b/q/wDglW5t3t3kjuLFtyqpmEjBjswMtnncMkHkAbhkkkYW14zstO+0udEiunaSNEur&#10;e6y5d40AwNqBSGcsVJU7VcZIJGK8kSWvmWMke2MlS7Nu2hFXJIVG2sDlcsRjjJO77tW+ddNkzeGa&#10;SaEALiPGxUX2AIwvAPoc84UjemzppqUqkZJ/8Hb8vvHafeJo4vGmTzBcQmCSMW4MYhO2RgM8KxcI&#10;yyYJTYh3NnIzXEoZZIY8KzgrJs5Bd8DLNleoXLAKpO7G48C1Da3EH+ji3m4CRpCsY24IIAycDd8w&#10;yMgYbI+8QKcrI0f2uORY2UN581x5YC7kbIO4KSxBbgkkluOCoPbGpKUVFvRbHZTjHmbXW1/u0/r8&#10;yx4Z8OeIfHHiFPC3hvT2vrq6t55ILGaRTNJHBA0k23edpISORhkZJUoMMdpyZLcabdbrlGhkt2WT&#10;alwcW5XaO/PUYBYjadqk9CdXSru/0qRWth5PnFRJtRm2cAqWUbMZcKCwwAWK5GSpzZ2j8pZQzqWY&#10;eS28LIzc5ccfeBH3jn7w3BmYGtYnZTl73Klp67/18777aFS7lu2vEmn228mPPbzFKD5nDMxyemVy&#10;DxjGBgZY1/sUnyhGby2jjRfL6JtfOChbdn5gfXJBJA5OpeuNRs/KlEiui+UZ7pQI0BAVgsTDduHy&#10;/wB4HoSxzWbHqEKszXOXEkTLBvkbGRlvmwSu/rjsGwcZBB6Ys6qUpyhotun9f13Kztny5oVUq0Cs&#10;sisAxfcBvZlHILbVIG3k85ZSaiDKTIn23dI0o8yPcQAAvXhc7s7Qc8LnvkCrBTyVW4Xcv7wlSZkA&#10;LEY2YJycqo56/N/dyKhdYYH2mWL94A42naW6EbGbI5xn5iSytwBzt1izsjbZFJhp8sPkGHbGrL5g&#10;lXaDlPlBLEgKwXJ3ZGMY3BSaLtzKzT3dxHuXdsbzgo6Ajkk4+cEkd+mTyRPIW+zPLKyx7f4eGVFH&#10;I+bdjqCpHXK/3sU27tboJJJLF8sUgMknnbjtAZSGOSGXqp47sCDuG7Q6IyXNq/60I5tPeH/R7ezm&#10;T5wV2rtBbaQS3XsG64/EZJhumEkfmRxqqJHs3lcsCP4++chQx5YkkAnoakuNgDu07LuVmbdISN27&#10;Hpz2+U5IG4kjnLWMawndDjczMoViPLAYsCMEbgM4PAyDkYJydDSN9G9SG7nVbfzp2jZI5FeNpGIR&#10;lweOvPAyDnJByOuTJKUjmVJ45FtzcZ2NblX6jPcfMSfvYwPQ54GWQBooxJHG8B3ZZlkIOd5xwMg4&#10;yOPvc43ZJcAW7M0jG3kU/vIVhZX253bT94KB82Sc9MZ4OQvsv66Drua1uI1SMxyN9n8tWhPyHYd3&#10;z/MRjb1H5jploZxMrxzNGzKsZmWR1ZcAgZydw+XHPXBBIwMVM7vLLG1xE+2Ngu15tqp1xubJ+bsz&#10;cqcuOGJND2N3bWK3MsDRw7Vby5FdAVZfMVsN1zgHcx2EZxnIxV2QpKKt/X9bEd9FMJpGlTDIryK6&#10;4AyGyWUbRgZ756jPTkyfufPMcrRtuOGEbH5g4YMy++Qw45+X1GKJpJndi6SOxZik0eDnoeBtJQn7&#10;xI556HipDbNcJI89yzNJsUwLCWZ5ApOflU4UAdzxu74Jq9yb2ir/AIfIjUrbBNQuAp8nawzKAB1y&#10;QePlGeOeTknHIFi2QiNrKd5nTO6SKOFfmAGS3TAH8JBJ5IPqKjSSVfKt5HULES+1FLOdpJz165LL&#10;j/Zwc5ObGmW1jNLGuoSrH8soCiTzCz4IDMQ3P3gdx2/dYD2TjczqS5Ytv+u39efoOjikgiiWQzRs&#10;khk/0fCbsYwRnGwhmUgnj5+vQG1DbyOqtKqBXUorKpXzFO3eqjOCDvwccZYBgM5Mc9xBMI3ktlXb&#10;CuNjKzIu1gdxBOeckDjcBg8A7bMOn/bnurovC0irvl3TKzP8wUjG/lldjk8dMnK4xBxyqWV5af1/&#10;X/DbE1xb3IaaSRpGiLCbzAvPZHPGGZSSxyScLjI5FW3jeR3d74PFIrNN5zBmaMZwvzHdwQSADxuA&#10;JIy5hJuQzXEu7cvy7ZZ/9Yc52N/u5Oc4GADjgg35EAgjhs2m8xYQ0nnbGTczYwFOM4z6sSxwDhcF&#10;HHUlayX9f09v+AXdI8NeI/Es9xZ6bp7Xtxa2s11dxeYd3kogeVgrAZ2AKxQEHCqNpJDAuVZriSCS&#10;USrIXWOONmKNIGyTxuD4zuJBbPOSOgTRtYvbSC4+yr5k00MiTSwxxyL5ZO5VbO4gdW25DHaByTlZ&#10;Jbu91K4afUJGZmh2SedIq4dNw3GQudxx83HRQWGThjM/Z8itv17HBJ1OeztZba/p0JIfNt2aWCKT&#10;mLzZikJDDYzfLt25IG3J3D+FvuhQV15LO50u6+x38vlzK5imZ/kUJg7CGyck4BBHBGFGB1p/ZYfs&#10;0eoTyeZdPMiPHcqF2HeMNgAL0PJLZIx93IItaeifaY5rMfdDmF3nMZILYfkBQMguuSBgkYbOMcdQ&#10;4K0ubX1Xr217fLz6WduFZLuJ7q6gj4UEyBdqbSegJHAOcdcnce67Tr6XqVzYt/aEVwkhiaQxmZlI&#10;RiDghQduNpAPPygn5ip+XJsrYuY5UKrIS7CNc4ORkOoB+QYY7VY9ZMZJ5Olp8TXJ/wBRu+ZYsyfI&#10;Xz1XJ6EBQuOWB29ua5J+R5OI5OVp7f0v6/4DNDTl2LCZ7hoZtxiaSRVzu3/KuCOAduWHGX4443Xo&#10;kWP94lptjjJ2x+azssmSQFx043ccDknbg807FXwrr5kgAUSLsYeergj+HPHUbASQzAbSNoOtBYAx&#10;Lb3UC/aI2COxt/4fQHucKRu+YYweoYjiqI8fESjGWv8AX9fhfTqSWNtbokbRBVt5NycxjZJkNkZP&#10;YEkdydx6crWlaRbtkke51f5GbqZAdxz8xO7I4AJbJJJJ4zRs4ZJG2Rw53Mwmk/hbIVhuOQHGCxGA&#10;3zAck5J0LVxdrHJEZWWSOMRq+Nx9VyT1KkDk847jg+bV3PLxEnvf+vP8y9aSSyRMVZfMKEyNGgYE&#10;MckHjpz2PPXJyK0IMmXzHAbdt2NHncBjBGecEDcOmMevOM+xUtIpE5Ksu5AkYLbQFJOQO4yRkA52&#10;n66EMTqkZO3LYVW3dGxgD1IxweRkdf4jXk4mJ5FY0bdZDIyOG3bweWGSBkccegI9uQRV1C8S7oJp&#10;gpJZW9SO+cjBwT0/OqluYkY+VGyiRdw+bOSCFPQ9c59PXvirduPLbYPl+XOOvpgfTGecEZ9e/nnk&#10;VSwERn3JgqvyfMV6Yz34xz0429fUC1eXs93HDHcXTeXbqsaRhgqouScAe5Jb1yWOSSc14cllWKTa&#10;oYgIuMrnH5/Xuam8rYRHH/d3N8pGGI+n+G7860pya0OKUmtCFomQYSLb8w3bkK5YZ9x29yOf9mm+&#10;SUVmWM7mOMbduD6n0bp+dWtkiMXG3O/5huwT3/L07YyeABiLy5PlkhiD/KxTaQBnHHOOn/6zjv2R&#10;kCkREWsibSu7dwf4sfNx+BbPpnBx3pvlRLI2FbaqiKRQAd3HQjHPGOD+GODUkuAjB5VwSfM5JXnH&#10;oOuPxPpzguA3yKquobcFX5W5bkc8n9Mdec8E7wdy+ZibEtzh3IkVsJ5jKpGcH0HHIHbHTpyVjXCM&#10;FlALfM54wMEc9+QTn8zkdKkgMiBl4GW+UbeM8eufUnntzxUkbNGfOTcBuYRzbSwYA4PPPbHHfHuM&#10;9UY9DLmZC0GCPLg2vJwvy4zwRt9v1xnjuac1sHG9YV2bm3L5YwDnocd+CSO3GeOK0tL0O21HTr6/&#10;uNThtY7aHMKSE7p5M8RLgYJ24JPG1QOfuk1gJY3YZX5mzuVsFh043dsfQDnHINaco5qpCMZPrqtV&#10;3t3uv6exFFHt3rgN/EVYDjoMkHvgED0ycEYNSBCR8rSbuu7H32GAc9844xnt35IfHB53luGQZZgF&#10;bI2nnJJOOP8Aa/KnxpbgKdrDIHmMzbuh69P7q/dOeenoEzBsjgt1kEcURJ5xbt03cn8BjHbIJHGM&#10;EVNDEqXEbKEPmNtbbHuYd84xgn057HGCAafEss7oHXDMVG75WVst0J7jjqT14+jty+VsntwVjZQr&#10;RgB3+b5W9OD19D+Aoshc3vFi2sw8SC33M+zLFYWBRujJkN0+Zeeh3AcbqltrS4hWRIYUO1FPltCW&#10;ZUC5yeuFBO75uuUIGcGobZxBNuSQjjAkVSvc8DnBPHvjd3q9a2s0sUSqi/u48TckNK2MAKo77fTk&#10;HJOMrVacptTfNJWWvk/619X/AJDY/MtIsW08cccifvo1Z9knlsecA7sDjBOTkZBxuNWntVtoljcx&#10;xSMpaOVsLxnA+7wjDAOCTgsDk5FTPDBbbQDuh8lkjmaPCuo27WK7vmIV1ITuWPPOaltbSQO7QyRq&#10;0hRZZHttuHI+bLZJGAfm2nrz8oGa56kjpVOXw/5dr9/ut9+uqkqY/slwZvLa5ZDCvlqxYgEEsVGc&#10;7UGGHKg8/dAuaP5h3L5ayMD5e4TjajISVXa27JA5GSDlDjqSzLe3leIySJ5iyM1zt+VfMjA++VVf&#10;lDDGFI+8u4AjIq5FFPIcsrPuZRG6IdiMgVBnbuxlgy54XAOBhhs53LodtKnPmUtf1t+P4d+hcsrK&#10;5FtHf3WrfZWtVKxrMqxMVBCFlAH3eM5+UAYXJJBFuz01buWaycrHtMTKscLJ5DYzgkEAMWCMOjFV&#10;I+6q7a9tp11LJJpj28cbkETLLMVMZZgu0yM5HPONwJB7DcM6emrPcJa3FxbTfNEvnQs8jPIduMFe&#10;SMNkliuSBknGdvPUktz3cLS5pRjKPa9769Hf00v6Wte1tmEmRmuIpIw7sySN5hAyHUe3JyYzgAAH&#10;ABzzoQqyMri0M7Q5WNtyh9quN6lj06Ank5KlgoIFUrNEa5WCQw3MiHPlhmEjOG2HG0fNwQfUA/Mc&#10;Ma1LUyXaJLuXzFwX2ttyx4J5BBB5A2jtgHggcNSR9lhYc39ff0av16vv2H28U0kUUNxL5k0duiye&#10;Qp8tegO1uoBIYZJyPmJDdFstHEfOFzKsjMuLiOEKRxk9M8ck4z3P1wsUYlk2wnzhvLNuYbuQO3TJ&#10;IxgAEBjkZGamjVY0URqrf32aPc6Lg78jJyMbeASflA46nmvqevTp2jb+v6/AdIiSOzSRN97G6ZjJ&#10;k7eD2GSCMA84AOCTinh8TZRHDffWNmzjjk4PDD/DOTim28RjdVAbcGHyrt2NgfMPcMRtA4Hy8c4q&#10;xuea3Nwt1JtZcrukUq3Trlh33KQenOCMAUzqjHRv+v6/4BWsLSzMPlXVx/ovl4/cqF38EDp2O9ge&#10;m4nPAbFV7gQysqTH95IzNh4yqyEkFsNgbeSN2D6cY6XJQ803nTKwdVO5Y8fLjqATkDjqDkYI6EgC&#10;HyJH4llVdxDR/u22sxxj5s57jAPQEZJ4KhjOPucqX9f1t26lZlugVE155flyN++jJG/CbgSQemPv&#10;DIByeWpYBcyeZskbd5rgL5ZZR2JbnHr1HXI45Zn5kaXzbgMn3Ttk+UJjgcHOckA9OCCc/MKne3vL&#10;ZlmuIpt00isrbSpb5iAFAHUYznJGOepNZsmNO+uv/A/r89dRsdus7xtOTtVt8bKx2rnIVQdoGdrd&#10;cjPTBwSXMXkdpLnf5jQkSMzYIOeTg8/ePPP90Ffl5jRVIAii2yRwhSV98Ybk85J9gc4OfvLIVihf&#10;dKkQ8sFo5AGEUbtkKck+m7BPQEnoTjO5so6Edwk8IMsw8mN2VzCI8+aDjqTwSFJOOM+1TW5eaVZh&#10;Cd0eY8RtyrYIxzyBuycZ/AHaKIZiUQxPDvZfm24OMk8dCyjnPORnJ5zmo7hT5UgMbN5bAHa3CnBU&#10;k47Ec+mQvIArOUi1FLVf11/rQdBKvkILd1eOVVjjkabqRkBOnP3sBc59P9mSW4tIdON35kf2dXIb&#10;bHv245yAOmFLZ68BeeKcjvJOxljkZl4EZZvlDYbH4Dd0znbxg8F2+dnxAZGk+5v3Hg5wPTqVxz9Q&#10;QTzHMaxvy2T8v6/r1ZJJ9o34kiZty5CJ8zfw5bI7ZORgc4U8kHEMWYpElkijO5lXciZ3Z+X5uuPq&#10;QTg47cEaz3LeSE2q64EZz0YYA44wMjGQCTkDpgORxNGFWV/9UdhjU8qTnkEdOu4/3hxycFNlfE7/&#10;ANXHOHkuWIC7o8Mki43EZAJx3U4OSc5x361Z864iZpWkxIGO5o8jd1AYAn06Zyc445waUc6kkwXP&#10;zSKXZmAw3IAAyMbScEdePU4I1NDtNJmkkk1fUZbcRxPJbxxr5zy/Mg24YqAMsCWPQ8bTg1HxM6KF&#10;OVSpZPXzaS+96f1YjfyfOZ1ZT8xdWjXqQ3LDt1yc9cL7Co4GhS3WKfdIJEyx3HbKOnTjd1xxyeMg&#10;hgCfaAs4g8xiq5LbQd3O4k5IO7GMnk5xzzg01pWmkaJRsVmJbbuVRlTxxk5wT6g9MHvPMVdN3JHe&#10;SWPdLc7trFco2SBn5lGMkk47j1PJGBBHOphWFbiRo1b73mHZuySPTqO2M9QTnlh3Zh9pKMqyZEfl&#10;x8Sdi30yO3IwAMkg0nmNCVjkfHlp96aYbep+bgjPAz3J5OCcGp5gcuonnRyNHcBgdzZLf3flO7Pz&#10;AZGc4IGO2ME00rOkYfyZFYRyNtMZkBbuMZzj7oLZx06mmz3A8tZoRJE0duTL5jAdQuQeh4C5H8XB&#10;6AcROYyI/OhZBuXyWdgrAkfwk565YY9eRjIFJsyb3f8AXQkF0S6ptZgJl25+6uGKgggkc4PXvtHU&#10;EmETeUFHmeWWYOGK5IOWIYckdQW3dBz03YWGWeI3KiTdl5AiNINvUYwCeOQD74OAMciOc2yjzrZo&#10;wqu3mYYNzjLKMEEHA24PYAZBA3QjGVbsTNtWNpYRHHHuwkTsSjOMhMkjgL8oGRyCQOmKqzBlXzoJ&#10;9zMyhWbOG6KMjdngZ7j73c8NJ9qkhm8xZSvl43sZfMYcnnGMspXpxnB7ZqjP5TETI0mI2y3nZTYM&#10;f6ljleD0wcjsc4FJyMKsk47fp93/AA36k0qBitxcRy/6vlT1zneNueozx0PrkYyari4KDZErXCxn&#10;5mVmbj5cAsTt75HqcAEkkE0kZm2SgeZtA3RrzHwMKQSChPI5wCAQcMcVV1FpFSSSdYpGT7splVvL&#10;zgj/AGs47nkYXIO7cHzHHUlGN2v6/r+mJ5VwxkAG5VAkwyhV2oCVck52j7x3EEKFPH3g1K8lkjfz&#10;pYJB9n37rto8MmTsbI2/LtGedw43c8ZZ1zPcWsizyXYtY/M2tGZgqqFYsGJ4AJ25G75Ts6nKiqH2&#10;yFnV2uQohy0dvcWTRrCQWyw5BzgKSGJIABzginHY8+tWivd/Nr166/r6Jjmv7Q6fA9krR7oYxua6&#10;8tEXzAExhQSzK2ecH5iAPvCsa4vrfyrXLhf3jG6VYRtIEZLgNgMu8Rq3OQRnaW2jM1+VAWylhZTC&#10;pRx5ybFBAUFj7k9M5UnORt+anqNzLPZs11BMrSSAK0KsHBwfk+Yvsf5kTnJzvUYGaL3kePiK03o+&#10;iXTtbtbrp6/JFWI28dwtjMJAtu+1oYx8wXiKN3HK7sHAGD8p4YrgDPGpSR2L3F/HPcK2QytcOFLo&#10;o3JtOdzAqvIxg7CQMk0+9EVwGhbaYWVWEcbGRVUbVYIPmwWyyqOScj5iBlqk1yHCWTybF+zxvG0c&#10;YVYwcgPycABlUjhSV5yBlhq7ni88l7q03t/wz8uvnfQr3N1LFbtZz/aI43zGsRlc7svsJCZAAyOm&#10;WDsACSQwrH1aV/MbypWX74uGUkApgscksSgyQG5yS7DnODpXM1zc+cyxSFbd2SOP73mfu1VlGCXz&#10;tYAgBQC4LcqQcK+dZSEmjaZvI3fuflAOAo6E4yqZU4Awyk5UBTvTcpann4y3w/8AA2/rQgkuRKyx&#10;i2MxkkIMbTNtlfpyd2SCytlsjpgFfvHPlmladZBcRyNIpmZly+H4yVK8E4IBAB54IPFST3/mxst3&#10;tkZWMn3mAP3s524JGGJGCMbSeMndmzSgPsjVuFxGzN/DjAPQZx2PAzjOOMdlOPU8/Tl06/1qR3V0&#10;1yMSZw/MmGOHycDjJ+Y7vQZ4PJyWqao0I3Lbm4ZMbNs0Y+U8bjxng9RxxlevV0vLiSaQxRpGqhsr&#10;tLFQm0Zz6g4+909MdqFzIrqFldQ3TYu5mYnsOcEA84GRn0zgdUUjopRIrm6CNvtE8xpI1Zl3L+9U&#10;MuM8kDk/UYHGBxm39zcxx4a6ZVjjZBK0YABH9xRnAPPHIJCr/Casag7tL5jlz5mNzbMuQxyM8HB+&#10;7jnnIAyRxUmvFj23c0fl7lYRtGSxwBwFwSGVenHHPBKkiuiEbnpUYWtZX/r+v62pvM6t5llPvHmk&#10;o3bbtAI4JxxnGc8Y6gruzLu5yfts6Ew7Ve2kWJvk4+VicjgLhc8jlsY3YHQReC/Fup+GNQ8ZxaT9&#10;o0nTprePULyS4RVjaZ8KvzOGkbCNjavB2k4G01y8sssrNJNYsxG4b3ZQrKsjK3LZBGS33iCcZ4yB&#10;XoQoSjFNrc9qjRlGKk1utHtdXa0fqmvkyCd44YjK0sXljcI9syH93u5xs446H5gBkg561QaeGG3X&#10;ybx4l2gqlrt/eq2c7FwMjAJJxhvlbACgC1b3ts09vNJZw6hCGX7Rb/aPLjnDYKJJgBxgspBUhvvc&#10;jbmjxLrll4i1+e8s9Mh01bqVnFro8kjRwqwA+XzpJHfscmRjjdnAxXdSpR5L317HrUoNR1/r8H+P&#10;dWXbLuLiS0v1njuvJlZ98Ey5UB1O7crEEggk/wB7JOBjPzUL/UGBurqEjyYX8+aGJeOHc5Ocjd90&#10;5AO08jJXlst55ltGbO0UiR0I278EMFwAQfkGOCcnac5wCoqC/khLRQusixwyLhmdnkDHeuGfaVA7&#10;8jIbI4JATsp83LynqUqNrXX5f1/V/Ir3F0J3azNwnnSMzSPL8pKjeWzv5+Uhd2dufLAIVSCartNJ&#10;fNLaFvMjzEjSJsblj8hVdxJOCSDksVxjhqmyBHMqSM0fLNGGYIzZzgsXO7G4ZIOBwcgZY07xmmgL&#10;PEzJ5+Y7ZJAi5bOUVR0bjBByFKlW5JY9EY6HpUoxvZbf1/XYhuvMjLIUm+Q/8fEl0qrgM2cZxz8z&#10;kEg5IGQcgGOVI2hDNaNbwzSSM3zbSWO4uHTrwuM9G8sbT1GXyeW0P2uKdZoZC22ea4A80PhS3zHg&#10;8KMbeCdpbbtxXJjjfbEJGkCeXJiRmjjXOcYU9gd3DEZYkY+fZtTidsVdf1/n/VxLp7u7eKa6ibcq&#10;jzJrpmbcrklVBcE/Ng4GNu5e7EssNjK0GlJF9qa3aOEcyXYCzZQMjDAwGAO1ckAg5+YElSG3jlgS&#10;SOCONWLIvlkbZVD7X5+6BwOQqk45PIJryXKlZLt2Wbyt0dwscZPmZZgduW+v3hyBnGVJrqidMYqS&#10;5fP8fy3v/wAOrkhMVpbTWUVlbyeSrMIo2fayA7gy8k45BPGSOWKgjEZj8mJmeVY1aMBpIyV3Z+Tp&#10;n7oJwBk5MhY8MwD1VlvGsmRXVWYNbbg4DAgnC55BRIxnJwqMxC8CobWaJbZleRmHCrLCo3qzRkbT&#10;xhuOS3YZBLcoNomkf+C/O/8AX/D6FlUlt55Qq/u42VZCWCnaCPkbPEYLEcA5C7QAcnc6C7uLe3h8&#10;i8keEsu/AZcxqAGxzwuGQbSQfnwwOGqv5j295FKqIo85zbzbhGvnEEgpJuyOAR0JJJUkZ4L8SNO1&#10;4Jm82OUyGZoxGqEh2GznPVCw5yQy5zkMBk8vNo/66f19xKgFqq2zwefJCWAS3UYO4bRt5G3gEn51&#10;yMdMBln+zxS3TXzwuXuZGe3aP77NjghsbjhtoIKtgEHBDA1VujZS3Euly6c0kbeYY4IWVWWMcZyi&#10;vtK5UhSowSMZ5FSRtcRysk0iyNIqox84BWUKGYkEMAGyfYfNxuJyuUmSk1fq/wAutvn/AJa9J7Nr&#10;KZ8pyjFmuJI/LVQyAMzN1Uhd2G4A3dSmWJcGESPFNGIzGdsm+NoxMuNpAyRwSRkkOSAMYLAmCOZY&#10;LKTZdeR5cCPuaFo2j2jIfLH7ob5gDgK5wHIGJCHYZ402R7lVI1tx8vkyNu2xL1EbM/B5G4CTO0rk&#10;LlIlHd/1/XTt+BMJZQc23mbp9qW8m3/XHIb25AIYDJwwG05LBY5JoFnX7TPDaxyP5khkCokjE8Lg&#10;gK+eFIPzFhswhJNNkd5rOaGxniaSeNoTH9lkRzKzKhQlwhwCsajgEE/MSQ2LE8zedPNHO3l+WXk+&#10;zzB0ZXwCQTgkbQnsTwDnGE4C5bP+vLy/r8BZJLkDbKsOSuGlupZMlyBFyCPl4dIyuOPlJZRgh89z&#10;cwX41FJ9rSSRlppGZ2LbS4DAkFjgsFB3cD5iCTVY3FiIZrvdKp8xgzR3BzJyO4ztG0rhurMRyDwF&#10;+0XiSyQ34hWNtzSId8acDeOrc/ePTJIRmBDK+V7Mn2fN0/4bT5afdtoXHslgvWhS2leaGSNX+zgK&#10;YiR8rlyB8odMBigC7iw2kYqlA4tJ7aze2K/aZ826Rwt5bsyAnYCSHckp8gIxw3BbarRNdwW0bXYg&#10;hvI4CkjXGGUNs/eK5BAGA24ru3EFjnC5EW2zvHllurbasm2CeG6V1ZZQ68bGyyqN6kkrgkqcZyta&#10;Rplwpu1m7rbT7r+fdfNPqxov1ik89H8yOPUWW3VbgL5TfN5hwxIYj5SUC8iZh97kOvtT0xBJPCWa&#10;6W6QSN5TMJWjRy5Ygn51A3cbih3qMYBNKa4XMUst1IscGUaW7tWKmKWKYCQrkZQNIAZAyjdktgMC&#10;ialfz2iNcTab5LMi3EnnI5LIBmMuuBgbwoAO0s4+TaMg7KJ2RoKU1p+nXbXfTXTXXW25Hfx/ZEur&#10;ESx/vkbzJshXNrjczSdvLbKgsVJcmQsC6FRDqD3mEYXe947n7QGjnac4O5iHy4VQuGYtuUEr91Pv&#10;EnWysdTuLO3li8tbgyRi6vPJRFVipOMYjbIjyUIbCR7AF+aqM6XN2JLpIpFVI83kbPiVdp67WfMT&#10;K3mleSzZ+YIWVjoondRp3s2/O787eena3ftunXF1MLS+kvma3himkjEa48tItxYBmYDLckg55Y7l&#10;Xcdpy9TvboCaTU7ZVmkm8uZp4zlGKsWBkIGXfcAQy7gpCsrcg2Jo7uSOC3jin2tLu8sQ7mjYLlmG&#10;ApOSFPLBsgj7rKXryXSrGslnIrEZWL7PAZGCszImANp+5wVAJYBCwAwy3GJ6tGnGHRf5fPza13bf&#10;dXu3yzFsjsLy5kVWUR29vKC0QL5i+QMQNyHoV5LAEAnL0ZxeWZYLaXFxH5IQ+Uv3gV2gqCCABuC7&#10;SSAz4+UuQV1O5eQCKeB/JaedIZFTdvUuA5Kx4xnC4UAruZh6KGyy3sAM1tYiPzFkCyqyOB5ZBYDZ&#10;hnH3MDB5ICkBWz0I9CjGz1tr/Xz66dPNkEDQQXkMeoTSeYjhJFtmVnkyE6An94SDtBHTdnLY2F13&#10;dhraSzvp3Ee3zV85toJ53O25VMmGIK8DJwdykAmuLuHymubRWH7vdIrReYYFXDYCOeVO5c9OhYZI&#10;IqNI5g9vcWsbSRhnH+q+aJd2zccsp/uZZunGRjkuJ60acdHL+mtdO3VLXb8Y2WVpm2RTNPMQ/m2+&#10;2Q7mBK8cnOORyXKgEKCTiGY3FxvnLfvljfEwEjeY3zbFUYAQ4ifvuHzEKpDU6WVZtscEUci7lbLD&#10;LMpwoBb5Rt5xtB3EnkqQQsbyTSJmCBma3kMg8w7SgwrYAIAX72/gAD7wAKkVR3U1zdEv66+W3/Dj&#10;ZDcRyNJGEWSGPOBk7lHQY3DamRj0GSv8BNR3M8FkuY7rbHt/fttOXbOCMqQT8u0EtjBVmGCcMtza&#10;YuWtbi3Vm+6slwxkUMAu7jYexBLD5vmJ6Z2rFHJHOI5HA3Y2ySFuC75O/v1BH8LBsDcf4g7qcVyp&#10;/wBW9Sq8TyBjMqyW8GRuwri3OS4CndlQTzkfdJIOSOIbgia636jBHJMu0TvyxCj5McsOpyRlgDxj&#10;A2k6GnXN3p8lvex2kcpj2J5d3IroCQWIYBlPJwQMqBwrc5DU9WvG1Oa6vCFhVmZYUtE2pGrLydgP&#10;3CAAFwM4wCcHNWR0U5S9p/X9a/1e2rXuAyL5IeRlxxMzEDOXQMDjG4hWXjDEAAEAk1Zprd4il3Iz&#10;xx7XRY5CyDnaRgYGd2CW5/AjCqFdJWuJLZcLHuZWVYxGxzjb1zj73qMbepwHweX5omk3bVLOPKIP&#10;LbgCwI6Ekrt6g/xHkhWO2K5fl/X4+n3ldG1Qz+ejt5nnN8y4O2RMcZAIyMrnr14A6VGZ7m93b1e4&#10;mkyV3KZFZnIBOFPRvlwwzyFHOQQSRz3lztMHl7n2vNsOSvGATu4JGRhSMHA4GKPmgTzJuYdoEixl&#10;m2ptb5GxtPHzZyM4znGBlvYenMRzR75Y7eV42aRdqnd/rPu7k7kjgADjr0AIFOW2mnVxKPljj3Nt&#10;VWwWbO7kHBIPHOSQecEZEMkcZgjRFfygJ2eQgupAwD2THJ7MOuAOrPseJ1ilRSvG1Rs7FiecYAC4&#10;zuIIBPoRUnZHVen9fl/mMZFYrKbdY2hUfMI2KhQpPHGCpJDe3zH5i1NQ2RhXyLhpFwo5j3MARz1w&#10;V+b5cc5+72BZ0c9m00a+VIwHyNEeF3KMAZbAUALjpkdORzSJGk3lvKiyKkJZITN8qsNqkn5gACfm&#10;9MHqBmq5TRc0RlyqXTqqzSSyvM3y+ZvOMEjg8tksMdm5HBBNE7QzMriAp50hWHarZ3H7wzuG4kdM&#10;dTyeQQVeULE0jXBW3Z1GI5GPl8Y3EcZ4BySOowe4pBFIsLF0jVWL7IxIBg5ZQBz03ANxgE4AA6GT&#10;T4dxEjjj+We4kkkdi8as7FSVBxuYsMgfdz1BG0ZO7MReBo/s5m3RxptjVvlyAHX7pzggjBwP4uqj&#10;kzebPbTKJUYm42JLGzbQnAIAAYYOAVG7KgDgEBaY80EatdztHuWXCblaRAAeWJ7DaowM9yR6UBEZ&#10;9s+yXDXsku4+Wrb7iMfLwBuGevY88dMcCm3U73c7JcPL5nmttWMZMbsdwHzcjoPlyMYyM9C7ymQq&#10;bx1jjVGSMyN/sc8jtjAz05OeCMi200qtM6qoYttbeVAIHUknIJODyOpXr2nmKtEhhbDrcRffVRkM&#10;h2qwIyOD2GOQcccgA5EkDxsrWbtuQYeSBZ0AKqu5VHyktwxOADjgAY5ouYYDatMsy7mbBUsrAEk5&#10;JByQvAwwAALAc9WR0lCqYolIAYzR8rvTnKkZzheerfhwaorSzIPJcwta2oVWdWUQM4bcMgDgehB5&#10;xknqDnlUlto1E9xbOxEn7p5Jjnn5hnr2O7A6joRmtOHw3dWdkt+UheFdqhpLhEckHD7VBy2RzuTc&#10;AOvIyuXbyAMrxq5fzCWbb/rF9znDDOcngDCjP3anlFzqV0hTKEDT2gaN4VWRSq9Mbh1UgjOcnqMt&#10;S3RvRJcO0wDEuZ3ml+ZjznnJBCjtknOOASKIo9xYgb90m0tCwQb9pDZH8Rzzt7/Jzg8xkyo7S3Ee&#10;JG4VmYhk/wBkdCOFPY9OnODJfxEbhCFmj1Dax53SRg7e/fnjr04ByOeqysY9kUluF+YhVkiztfcM&#10;gZGMlXGR1+70OBTme1YfKrHewdd8Yy6444A9eMD+9xzjLwqRBmuS0atCDCNuMjBHAHDZ5PfkdVGS&#10;QpeZGYGidQplUDAcBSCwLZUnp6L7fKSD8uKatrN8sps5PLjwftAhbYvvnooIPPQY5yab5cMXkzMq&#10;hWRiCYRnOcN93oD0BHOcj5uCBxCZ4leFlSSNfvW42ttK8Zx03AtgEfXkUmy4xfQZCW+z/alnYrGo&#10;/ehW+VASeeevTGDwAeQcUPJPJEERGZWkxsWQqWYY3dV4Iwpz1GOpPNOlbM3mRPI0PnHau9d7DkDg&#10;ZUtjC7cDIU474ZcmRpluLcBjjeyhyQoznkgYOQMZHOVPICjE7lpX1Y2V5C/lFo5BGrBFYBRFlsgY&#10;JPB5IHoewwaYYRKrRK0anrlY8svPAPB3HBwQ2CCPUDLxJiLYDIynJWORzt+9yeP+Bgd+pxyKGldE&#10;ZVWNnVjuMgHALfwnJB7cqMke3R8pSiVzEss220IbcCA6rtOMg5ySOoPpnqPepE2XEmFufmX5fug8&#10;AA4688hfbjr1NRgrIGxMW2rnKtkE5Xvngc4yRnoB7ODiV/MeLzW3DG84AUjHb5cHr7bcdwa8U+f1&#10;sWPLi+ZAyqnLHjcyjBJIGARjdk8np9RSxQlmXzFb5lIH7vnv0Cjggnn0HYjhmJDMkO3yuOT53lZO&#10;cZ9NxyTnByAMd6cjLsAOzeVVnV2D7RnbyM4zjB6HJI9qZjLbckgIeLcjb+cM0cJYSkD7uOuOnthf&#10;UjNi0czIYDIZFjRlbdvPmN+hz8vHH8GOcA1XikZ5Y2mRt+7bJ5iZL8HJyQcDPGOSQeOgpySvJH5m&#10;VXaFJXzOcEgH5ccf3uhHrnIqWZSiWLOZlH2lLbczYZY2+b1Kjg55OV4HIIPGRkjgWKBYzJIwkyVh&#10;d8MowMg8qCdu4gDqQBgZxTbabKm48hmT5W27tgbaTySerHocg4Dc54qa1PkK1wszI24j92OvAOMY&#10;7nOMf88+mTwrmMuaLbQ3CD/SFZF3gtHt24ORtBDN1+Ybu+MH7u1s2F3yJHbiWJfMLedD8rbWJzuy&#10;Fzg8krncOF6BRUSw3fM4t5GZX3fKC+9u5bJLH5v4TheB1ypL/OXlim5unzS5zwc9BnGeOSQemCMF&#10;WZy1/r+v8/xJpmnltRdM3mSRLvKBT0/3uOcgrjjPoDmpSssc7QiaNdqP5cflgbdo3YDYJI44Zs8L&#10;hsLyYFKsXDO0jtuHlqwZ2GGVhuxzkkYOM5Izyanmll8spE+/dcLum2rlxnGcgkgZ6ncDg88kVPUw&#10;atoPixNAzp5gLMyhYYTxnD8k/wAWSBnOAMHDHracw3GnLBEnlxxqAY7WRyApY57cE7SSWI4A4yRV&#10;cI1w5mUOsXlndtmOEBbnCgcZyFIA5JHB5FOJJk2zSY2xKdkjHhSykkEHOOFIxnOCe9aqVjCWrXk7&#10;/wBf1p8yRY5biP8AcXyhpFWNfJYCSfdvG4AAeo6f3hyW4D9k80gvzAiCNNy9F8zIOAR90cZGSowC&#10;3QkAMWe5tpVEUzCbzI23RyBpMgvtyWxk9AegxgNk8CSO1RYf3i7lKxuwRiHhwd2NwB+XIB6gYO7r&#10;giTOTt2/rft/XyI3iYhkSGP5d6bYW+VeWzlDu2N0Ubs54OT1FmwhtftbW19Ov8KspwU5Viu4L83A&#10;C5KkH5jzgNgjhMsBDTrCTJnzPMCsr7geuR5ZIBXgjcevBLmNLiGCQShxlmwsLXBOORkFSRkkqCAT&#10;kZBAzkrREpOcWv6/r+vIsX1taNcRvYw+XM9viQyMWTouTyAVJCnLE9XJAi+7VdIXLSSPIWXasjRC&#10;TB80ltrcEqOB94Z4PscqVhhd7IP5kbfcbKbWyRyD1GVBz1UeWcq2KckbTyPKsbtPCryRlZNx44B5&#10;xuGUByTuG1u+BRzE6xja/wDX9fcDkyzTIHncxbkjkEIHCliTjszBsEMAPmIwc7VElhIaITeRGqth&#10;UjUY+YyBwxPyvg9jkLuHHVlikRYFgSdj8jGONWeVXOQSqnnb90cAYIByVG1i+4i8vbEwlRNxOGD7&#10;RzwXOd2CdxBPXAycKQmiYeX9f1/V0xsaSIq3MVxNuQmSQEpHkA4GzP8ADw3bsuCSGwQyCMW4Sf7O&#10;25fKj3FdpJxhRgruIwDkbuPmyCRT7eMJZKY53RY1Z2WUnbwcFyWbcT0C/wAIJJG0tilQpbM3lLJu&#10;2uvy/MrKo+Yg5ySAowcA/Ln5SSQ+YnmV3/XyFkt2srVriViVb5hliGIVlwWznuMFRjngHb84jvYU&#10;trrZJdKu6dhHdNHyQpI3Z6/eGQTggcYAODOdsKSOEaQrMmH2lg0gxt528tuJxnDHB3EAbAQb0byh&#10;dSiONQ6oV6LgbdoDZzgtkjjdk8kbkVyIylu/629dV+JIscs0n2Z7qSNY4dpj8o7LjbkIWCnIAGMr&#10;glSuNuQcySPvEltLGJgjeZHu3rI7Dn2bJYFeQTuxjPz1AEDRO0JWUIwWQxwhRlQeSueSWXcMn5sc&#10;qoG0yu0ssaum3/SlJjhWQYLBQNu4qcsFK8k4+ZsdS1FzJx1/pf8AB7/L5DGjDF7V5bjarYZVXcGG&#10;4hjsJO5iPmB4CjtzzNMFKeduZZI2LQyNEA2ChBJbheuSxPIbCn7uUWBZEcKNkcbMvkqwOCzDy1LZ&#10;DEKCoIIJYHHKk/KkKGGSSddqyLt8xvOXdEnyjI3ZHCLgZxgFeDy1LmJctf66/wBajPsyRzx+QbuM&#10;HLK0hZSihioDscBSQPvZxuzgjAxZs0ja+WKCdmTcJv3luI1RVyRvKoAFb5htVeSAQFzgLBaXBheK&#10;GPczYM9v86ySkqzKpCcFyo3Ak5AAzn5iZIYrVbQajPe27NgbVV2LSMN/zfwlVxGqmRfm5UZLbsMy&#10;nPe/p332/r/g2qqs5h+2XVyzQ+WFEa7wGV84+VQODlBjPykgHAO2rqXStJcWcM8LNIxWRPJjKSON&#10;pxucELgkNnIb+EknaRFBcCUx8RowY+W/lcFiobKlVCsxbGeMD5lIdT8rluri6iaR5cbmXyvMVW3k&#10;gfKrEk55GWPzKWYADbip5iJ3luv8t/T+u/VxmEvP9oubFYQ27zG8lmK7X4HOf4CGDKAMdDgsphhj&#10;O5bCe3aR448b9rFmIYgrx0yemASc8nkg2khgtFa4OnSEj95CzNhWdZMcjI2FtvO4knDLkNwwY7qO&#10;DLs2Y4TFKktuF8pSAAHJO0HO3p824nPIYGubXQpS6f1+unTX03K8cRyYnuNzSKHby5iQ7fPkYGQr&#10;ZGAxzvJXH8RpZNMEFt9pEscibYmZXkZlQYBJXnOSc5Clh2BIPE8dyrJC728e5ZsyK8qw8AglsjgH&#10;DAZJHRd2QBmNJo7tVlhVmnVlMkk42/MVVMEHJB2bhtAYZUEZOSdIsOapzX/rf8P6sraJIVjWP7ML&#10;ja0fDFlIITbhiNp4B3YIwD/qwucUCH7S0k48q3WYs/ltCAoXAxgKN4wTjagDEAnnbuadIktn8yG2&#10;mUSTGJV+/tYMudv3QQSX+7hsjom7BdLbKXZf9Immlyu1V24d8Egeudzbc4Py425YVtFk+0/r+tPv&#10;GRu06ymRppi3Hyhn8z5jv2c5LcR5DNl9+OpLHR0yKJ7TytSLR/u8xsGDbc7yG4yuSxZTuUcZ2hto&#10;2xWym91FRJIJJDdxrIclg5+QF8LnIzgDAIUHIBbbm7ZPcXDlYbSRtnzt5tqJHV2UHeFBKnPGHGF3&#10;LzhXJKlI5K0/dtt19PT+vzsRyI0ts0UlyGj6zRqEdX3PzGoQhlGVRjtORtz83mKons/sxuro6tY7&#10;AykmaR3VrdsjMbKF+YOOeBuA3LjdwNDwro//AAkWr2enf2pZ2MkzP5s+qSFoSGzgsERyQxEagnGE&#10;YnlRuHR/GQ+BIvEJvvA/g+68MzPa2v8AaWjSXr3UdvdIGWZofP3SESOvmDexZNzrudSGq1CXs+fp&#10;exwSr0+b2V/eeyV7773StbTXW+qVraPh7uNft7LNcwRqHKNJGke4+a20u+OATgEsAQQ7DBXduroL&#10;fV44oliZYZnZGt8Fm3ZJMhRVJABYfxFsgglhmrU3nxXMelkNHF5TeZsTMrNIVBJCEsDsTZjPJOcM&#10;cvRDAzXEeq3LG4hEjwmaT5drZYr8zEfMPMUkDaQcADIBMKR0RkowT+63z283vvpsV7qWL7DDaqcB&#10;dkihfnBddxJ+7lDnGOM5OMbXJBC0kbzGa4jVZAyKsY25XAG1gR5arn5sOCeQGJo8ovFBcyGO3Z43&#10;NqzxgeS4Lbkk25PGWOMNuDKMgZ2nM88aLqAVSymS38vbvUgshI537QVYFs7jj5XyQKuae7ql5/1t&#10;/TI4IXhvLe2u7CYQ71kSTzCvkqp5Kk4cZ2gFmC52vzkcT/6PqgWCSQ7VRY28xDHsw2djF84JJ3na&#10;QCApwzNgss1soJ1SxijUfI0TttAEYZcDksQNpQ4OedpLAqCLVtb3An3SStHui+aF5G3KNrZGXKjO&#10;4M4OQwKtn7gFK5NSXXtt/WtvvWu42yhkSW3mvBJJBJGj7YeWyflU8AkKHA+VQDvDcbVJqOBb1YWg&#10;MJVvLLvG2FZuVbcr5PJdlIzkbfmIA21M4kjeO9kso8XORvW4+ViMhNwQZIOCoAyVK4IyzYsR2STS&#10;eSxZWyZGtGhbBK8nIYhQTnbuVsEkkNtXlKRlKpbV/wBW9Oq7+mxHHDLDP9jeXcpZfMYsg+UZA+UK&#10;3fc2AWXBJbLfMbdtFaR3avcbhDC0T7V2RlWZmTezspKtzzuDKOuG3HGv4b8F6n4g0e88WaXLayR6&#10;RcQyX9nJJtvJIX3lpEiOWeNCmHZARCzgE/PuOe8F5a3cIaSWGSI7WDyZaPdhck4BDYV85BG7AwPm&#10;YdPsalKMZyWktV5nFKtGUnC+vXp/XqtrjTLGlyzi8DRpIoSSOQklskdjgjluRwFUjJOQ0N4twjNb&#10;mJvMt8pIrRbndhhWPB5G4hgwK5BAC9ALE1vdTzrafxpCu4SdV5K4AYjgjAwGOGLHJ3EVXvDCk+y8&#10;imaCMj+FV3kJ8u4KQWUDfgDqvBChRiecdP4tO3/DfeV7c2LRiaKQxx+Xu2KRwQWy+U+U/MVPDDaG&#10;LBQMMsEqxWbeU8MhMmIo/JmTcrM+xGAycH7uQqlThSM4ArSi0xJ9XttJudRtdPe7uj5l5cQt9mtS&#10;zY81hGpYom84CqcqO5Xar/E+gTaFrN9Y30kM0djLKi3FnODBJhQVIb5NqlGyCcZyQVVmYMXRvGce&#10;ZO+j8+39bnovxh+Nd1dfCjQPgD4QfUV0XRdHkjWK6kDRSTzyxXd4YQFX9y1ygZSyiVhEikuFAPjU&#10;yx28JjEPmbmJmjChjF8ucgbiSBn5cZX5sMpYbVu3VtcXit5bXDM2X8tYzEpACqOMZHKllXoPl4zm&#10;oNs19crd+asbqnzMXL8F8rt3kYHzcdtr4PUkdeMx1TGVFKfRJJdkv6uaYeKp80m7ucnKTd9ZP8bd&#10;EkrKyS0VinIjXM63DCbftJaGWFFIXzN25QQc5zuO4YUHLEhqntZ7i0VZYlZ4rhERrf59u4nqRt35&#10;ViCGBbDHg7my0qRTyajBBFbLBumSV5lk3LEwAIKnhiAM9cgnPBILCOe6+2yI9zefLLcq7NChfZuI&#10;LPuH/LTB6rzxgEB1U8fNodPNzaW0/rt/X3hCytGqwRE+YfL+1RzLGBjIJXngbScDksFPB3HdYkjn&#10;SBY7ZCp+ZhbrGPn3Fsg7jhf4sjcARxuzw0EaiWxEqBk8ySNpofNZlRXbcNoJYE/NjGDyeQQVLWrW&#10;yjUqkYn3eZ0kJyzAhWz1J4O0AqR8o9fmyZlOS38/68vu6ao0NPlWO5klniWTIwiwx4G1yR8uclT3&#10;3DlcDHGN0lmHnu44IfLaRWjO7e28OSwOWHzK+Tx0Axx3AqRqlxA0g/efJ++jhfqxUswYxgDJO4ZG&#10;AAzAYyubhjVI4lujtEKlLqQMT5YCLzgg5JGST1PfgYONSJ59Tdrv/X9epN+6ljWKFJpFe2KqG3bS&#10;CoIJO05P+yPlGewJNB+eZ5XiadmZWyY+Y1DR/Pt3N833RycgEdBjLQomiKXETbVZXKrGSyktzjna&#10;q7iQBxnjPy4IlvShzd2gjhfzC7qqkIjbmIGX6jgdcHKRjJIOOcw2lZf18/68+wYtlkWNGVWIb55l&#10;ZWGCFG1Wx0KhsnoODlWNbmt67eXWkaboV87SLpsTrCzKNyI8wdUckbtqlm2gkhfMlA3CsGNLWe3a&#10;382RlYfdEO3bIvyn7m7BKseeMk5PXInksJpS3mWrLFM7xxs3yjgnKsM85JUY+bGOSNq50p1alOMl&#10;F6SVn96f5owqU4SlHmezvr6fLo2O0+ZVmjkuIkjxGNsMjblVsMevGGyBgE5HByc7qn+0K7Ry/aIl&#10;GMW5Vj1ORhgCcElSM9QCpIxy8EK6hbXCLLG2/bvUyRkZ6hVJKsWG77ucgMxyOgMml3O9zb2d0qKw&#10;J+0Q5PmZ6nI5Byu3JOTkfWuapHmRNRbyX9f18zSsJFgPn2cbLuZnUeScBvvgkA7QFwjDkhs/xEE1&#10;rWDQiVvPVVg2qNtvjMW11OQow23bhsqcEA/Nnlcayvrb7NG8r+Y0F0xeThW5PTPH3RnhsD5M8DaK&#10;2NKMVmylmVfse3dJPyvVchjj5drINoG7GGxgAA+NiVY8rFJ63X9f1b7+xvqJLbcDdR/u2Ij2kKvm&#10;AH5shlAwXDY4AUZHHTozLGbKESWCbreIvjy/LG7J2Byu0kjlckcHgkqVNYFnnzViV9vkyEGVAf3L&#10;ELhg2D1HIxgKCuduRWpYT3Qih8xJjHuVP9Wm6QqvzMTj145wflzlBgjxasWfLYqLlby17f1p/nsd&#10;FZTpZ3W0iKNo5f8AXLGFOdoJG1MbT8zckYPQZOBWvZzxW4+0pFtkYp8vlgMO/BzjJyMnsecZFYGn&#10;Nfi5lkZi0i7UVtzqzDHyqdyg9QAPUDBySDW5pN4sAjvVEgkij3RF9oPOSc5IGSMkscjoxAya8mtH&#10;U+bxcdPu/ryX9eRpWTJ92Gd3VcvHuwVPzDkDBbnjODyCeCV5vB0C4Kbtq4MbRk8gnHUdSCQSSQQM&#10;8Hms+0UvbeXcJ+76sN33TwWDcfMNpY4PuvpV62k2MsMO5o1YruU88gcHA5Zjx7jg8AEcdRXPFrR1&#10;Ni3DIzO6CRVzvTBC9BkEccZ7dSS3TqNSxk2GQiLBMuVwWYKSDjr1789R2x2w9PmYjzU+WON1Pl7i&#10;wXBXpuOSQdx54xwOxrX0yQoGSMHzDgKu7dnk9CQe2B+QPQZ8+omjxcTH3f6/E11IjMh8tGVRtXcv&#10;ytgHHAz69sDFOTzs4ErgYxkYwDjA+8T3xyfQelM+zzTwSSwwTPGqjzpY1wqAnHbOB/UjHQClSSRY&#10;zIki7t2W7n+XAPr9T94YqonkyjK1+47zvLiwnzZOFUk5UnsM+vLAnH4YFNLkSK0avnGVfaeMjp0z&#10;kr2xkjqBimlioZZVCjbjhirNntx09gO3bIqSUqsRy7Ku1RkcbMc9OBnqeuMj3AoFsynfxDZjA5XO&#10;3DcHjn2x1+grn9SBEAhZvvMAFbGcZOQPugDvnqeecDI6TVTEIPMupFZeC3zBe/8AtEKPx64/EZ8H&#10;g7xT4isNQ8T6J4a1C6stLRJNWvbW1kkjtIySqtMyg7Ax45Iztx2Y0e9KVkj1ctp1az5YRcnq7JX2&#10;V2/RJNt9ErnPupnTy3zGTgKACTxznaAT1z2xkHpnl0TRNIz7fvKN27Kr3IH069sEr6Aimu+P9GYR&#10;nY23y/MAI5GAD6g9fujA7gZp8cccbKqOrPtaRVOSBhhuU57EAEYzwBzg/NMT0XsSAYHnQysGXo3H&#10;Ppxnv7nBzxzkGSNZoisayyRqmD+7XOOMEkgdMDn2Jx6KyJpWZrmNmYbss0Y25IJYnOMAnHOABnHY&#10;Yp4ii4juBGyq2X8xmBOOx9OWPPBAxkDAFdEDF+ZFPHPhUlt5GaP5EHRjz0I+br6N1BwSFxmiRDKy&#10;lTG3UswUqDjgnoM/Nz0PQ9cEVeuw7RNNIm1lbIEmI+DjrxtPPrzyehwRXnQjZMXhYqRJll3Zk2nH&#10;ynr0J5IGVzx0rWSN6ctNTOeJidonbMuCWjYZY5BGM4xtBz1+bOc1XdvMfcJvkVt+wI2Mf3SMZG5c&#10;DoT8xBH3RV9wJA7G3XyWUEovTcxGNxAOGAHbruYZ9aWoG3MkhZUY7iEj3FXbJOB8oxk8kDqQ2OOa&#10;wkd9OXNp/l/X+X4KsyySJkmJUyzHGV29B6dcHjOBj1+9TUH+r3oi7trKo9wM7QuMD5snuMnBIwVm&#10;lBkHlGaOPc7K7NIRJ0ztJAPqB0ICt04JDJUwNvnMqsf9ZuwGJJ544+vsGPPy5SOmMtB0ceZWia3d&#10;o3ZlzHtC7Mk4JYghtuSBx93JIPWXzWc+azqylSzOqDk5yTg4BzgHIx1HbFQ7MLsVl2llK/ufnJC4&#10;zyowRhuh9cAAVatY0kvVe+ikS3Zm3GBfMYJkbiASMnBAUbgO2eSRm9dEZy/r+n/Wmo5WEXEsa/vJ&#10;D94bSu0jABI4OAMHryMlcZDlljA3zEMI2bYvln8MkD0PfjA4yRmppbeztZ5LWyn85IpmEckcBQSD&#10;cQG455GMLjqcHODiMzSeUzQP5ke3lyck8gfJnAGScZGM5OMYAqJe6znersVmxHbq/lMvlt8p5G77&#10;2OWB7fTllHJ6T6hbS29qt3JsaORpHMvmbvLUOykt3IzyM8kMSKjuIoTHJtRpI41HlxqxUMOvXG7s&#10;O2D19DSvLc7/ACRCr7Vx5cMKvk7geBtGcAjAPZsA8kVtT5OV8y9C9XZr5lWWNpd0s0G5tvzSvjtz&#10;j5+nXkEKSOecDMBRAzQK0oB3Kp3Dn0UkkYPVR3xjoMkyT26NIqyAYWTLbpGK7h/Fkkg4GMnnkYxh&#10;twC1wWVolK5z5zSAfMpH3guDnjauTyRge9SdMdtP6/r+vKN5d0/meSzZ+dpDtdeeM7SdxB4ztzgg&#10;A4HSWVFuHUmMLuY7lVXVV7biR8wBznIOSTwcA4iEY37omYbWztYYAGDzgk7+MdeMYz15SNfMAeCJ&#10;ucsi/KrIN2cKBwCT1IAx6joK5i2uqf8AX9f13swNcMslz57B/OYsEPU9QMYIwS2cY78kdBctC6Ro&#10;ECBdwCCQsM8Hgg9skkY4ypPXIOan+kyRyOFyzDcS4HJPJwT90rgYH4dK1dKNtLEr3Ehx5jCSGRuF&#10;UEc5HQEgHgYycHoTRy8xzYhcsf6/r0/4Y1bZoY4sIGDbAjFc/eHykj6nPbBBHU4zciKDkPH8wyWX&#10;G7OOQSWwOM4wcA5z2NULeVp5vMuYUUZyi5KlAPl4PQHPUD5QcjtV2Od40VZ5mXC7mPDDryN2cjGO&#10;uR169cctXc8WqmW/LNwjKSGO0+SrSfewM8fiQPXNSGUhfMC8BmADYLOMZIOT9PQkHHbmFVYDZLtV&#10;NxDFWHyjGM9jjjHGM/UHMmIUAk835ujbVCgnP1zznBPPOf4eTMNzjY8u8u5GmWMRr2ITbx90ZHXu&#10;TkcnGSMgsaQQzDbGv7vLbW+bHO0A88nr05IHO7JzLK5D7Vym8575PGcAEYPJx1GPfAzGQHPnttCZ&#10;AaT1zwRwefoMg9OOM7pkx/AjltDM32SL7xVo45t5+9g9+eM4Pc4bHGDW18UbvwJqXiaa++HvhZ9I&#10;s/JiZNO/tKSf7PL5aCXa0shcq0m4ruZm2nrkYXFd2WTzLhlB35xhWKsCPbvxkjuDxnkwL9nnbNwP&#10;MX7y+Z/e9FHA6YJOMduc8dlGr+5lTstWte1jpp1akaTp6WbTeivdXWkt0nd3SaT0b2RC4ZWEijcx&#10;f7zZUZPXIOAcErnuMZ9aill805kSNWUNlZGGTwM5LY9enQ89MDFiXy0mkKruxz5m0EuoJJBwOxxg&#10;DqAM4A2024+z26blm2mMb45DGqgtz7HswIJOMHcATVqJcZbFGaLdJIgtpJFUfMkkecAFhjptPU55&#10;5JHQcivcrsfcUjWRVO6QbuhBy2QenPOOe38VT3JEUe+dlVV3LHbSE7cnb97GTk5Hrnd7kmJ42l3l&#10;Ay/LnLx/KybunQgHOe2N3fBDVUTtp9GUbyF5fM2Pv8uMMfM27i25TnBHUD06lDjljVFZoTcNc3Ft&#10;HtiGW8s4XqckDd9ScAgY5APXQusRmOVlVg7HaGbBQLntjnB4Iz8wOR6VRkVreVY/MB3Mdoz9445z&#10;gfLzjnrzn1r0KK9076Uvdt/XmZ9+NjNLFbyQ+SWLBZiXwOGUYPDY6jOMY44yMTyJIIGEkbSKq+WR&#10;I3JbCMCMHHII4JU8nPGSdjU7KyltmSJV+aPY0ZP3Vbjr0HXOecEk9Sc5l+JlkMS2skazRsvmCPhl&#10;J+faF5J5clMk5Oec4HoUdYntYWWiS/q3zuVo55YLUi1it5VaLdGuAFAJ5GXxnAL4ORjLgkjIFa5S&#10;ee4Yp5xUuU+aFixyepBx1yW92B3AkAC1eRXKj7NNDLv4FwkluwKYx98YHIOPQ7SSyEKSas8dvbxG&#10;H7PGPMhbHmPtLpuUMQxH90P6kg5+YnA6ox5T0Kdr3XX+tf68ytc3PnLI8lurMYjKCJAmxAp5ONuD&#10;jG047EE4Hy5erRtLJJcSbIzJJ80lu4PltvOGHXgkEAY528cktXY+Dj4Su9J1GTxgkyQ+Rttvsvlw&#10;yxXZIYDYylHBjEiFdwIkaH5lCsp5K5NuEUxWzNtjKosXLEMBleoJf7hO4kYXIPB3erHDSp0IVXJP&#10;mvonqrO2q/4c7MNUj7RxS29f1sui26b9ikfJmnbd/o+ZBmNVPykgOrseSQzELnkLwoHQto2sUdx5&#10;ltFdRRybUB6YXJ3nGfcgkFurAFiMCs4ozSrEZ5o/LVQzLDnau4gnk4QkDjAJx8hz3v6fBHcy7Jkj&#10;M0yqoljhYKzbdpb6Ff4uQPmYHLDOVT4TsrP3b32/PTX+nf8AXQtZbea1+0HSV6YWOaPcpHXd/CuM&#10;54+UHLcDNTyb1eYrNFDJtMnzKFKHc+BhlOe7bcA84IGQRCkLTRfZmRt10jfu1wc5GGbgkZIIOQSM&#10;9TgDL4/stzHKiyrsmXYWXOUBByw5yTliMZyATkDqeFrU82XLd22+/wDr9SKUrLKUEKhRtjdmcqp4&#10;xgkk5JxnPfKehNMneRUWTEaszYkDbn3AZPzDJGeCSRgkfMCQebWY5LtBeTRx+ZJH5EjIGJVyOgxy&#10;csOeQq7Rzg1WuraMDaiKVaSQK2/hmULu2HH+6FyOmSdoJBuMepUZapMqhbgeXb+U0jNGR0LHYp2/&#10;MhyWALEZwWDA7cggVaRXtLqQTuyiTarSRtnBHynHzE9CMAAE5XcGw+2OSKRbaN7byUkhmHklWLRq&#10;TuUnLqcjBRiPlyG5yV4dNAg85kgmjj3eX5shDltpHygq2QxIXvyTzkVZrKXN/Wu//DbX1LTSy3Uq&#10;w3UkfEJXckY2yICBktj5iT8oLHacbc5PGpDrS/2THpAgVmNy081xPAitExKAxcAMyZWNwuWw5ySN&#10;zEZNlPAdQdpWhK+W6zeTAqkHAX5ipBbBKFgxI6YLHAqQIeBFB91TvG8yOMkMB1IYneeDwpJ56B9I&#10;zlFPzOSpCMrRfr5fp5fO3oSK9wky7bNCfsrKCvzKynBAGcELtI+XgkNjoKsOGguY/LiX9zID5qws&#10;2QDkEEcbcHb3bHynuahlt0VWtoYPIxbldxY4C7Wyh25zyFx1PJJILYa9pOl2j6gun3zzLbrGUaa1&#10;QB0VRlGx0U/KTjIzgfNkkrnToyrVFCPXv+vkY1JRjHmfb+u/3FbFxAh851yseUKDcVxjJ5PBJ3Dn&#10;AII2c5RpYIIzYRxrEyysXjcRMcBsnEbBstjGMEDtxnIJmkt0tZcw4uNq/dkhDZTAJVi3fJY9CSBj&#10;OTintYAWn7i5Lblkja2/e7j8pClSeud2M4CgpkZLDEuDi3F9DGVRcq/rp1/q1ysgcnzLiNT+8YRx&#10;seTjOeOMtypJAO3ICjk4bcLFHbLLLP8AOnzbty5PzDGWyAOckHIILcdxXofwR8N/DLVLjWrj4sWt&#10;1JZR6DNBp/8AZWoNa3NvqTyQywT8qVkgVY5oXVhyl1vjG5FZeK1z7IdVkl0Z5RB5zNDC0hkCo3zK&#10;3IGWB43YDE9MgA162Iyethcro42Uo2qXtG/vWTau12uiVWpSqKMJJu12lf3ddE7q12tVa+m7T0KI&#10;aSKd9iGJfut5ZOSQuNp9NqbW4DZOepwoie2RvlkPzN97zI/mYFQGUqQc44JBG3HC4GTVlreJC00f&#10;yyKi4kXO4qXDY3gZ69ccYbvnaqSgzq/mblG5QUbChydvTIBx9wgdRyADyG8fqaRnrdf1/X/AK1xB&#10;JPDI8gVDtI3NJ+8O447sCuDx0yBlSc5AgghX7bDck75FkBjWKHaz/MGJPy/IMH+FQeBwwVVM94qu&#10;A0zLs8sBXDHaQQSc4IyMAkKCcYBUKMiq7uSyiO3kkDeYzNtOJPuny2VSN20sfl7DcoySVrWMjop3&#10;cbf1/X9eZXmtmW2ZBOUaMRhmUMQgKhQSOQQeVwMksVPQkiBclmt3kbaAxli8sku4PC5YbiTlRjKn&#10;7x5YA1da1aOJ3Z2bd33HdHu4zgMGyehycEng5DE13BjmFxIiSIrAyTfZwjk7RltvTaASMkg/KQci&#10;uqDudUJc2n9f1/SXUqz20kyKIt0sbSSOvl5+c7WPzAqCCd27JOSSGLMQTWfduTDI8Fy1wFEgtpI8&#10;x5IYEnHAVSAw2v0zwOTi9KyxNNKCrrhXHmMyMieYH4bBIGRxgYKhe/yVVEjG+h3xTT/N+8mjbK/L&#10;0C4fbkruwc4CtgkrkjaJ2UdNe3/D/wDAf3elO4gJjz5qybWddylcRnJJIY4XOCSc5BORlQQDs+Gv&#10;A9r4p0LUtXPiaC0/sdIEhtp4ZWSfzZ9jKJcHymCM0hVsBlVjhflJyBGluqy3cbTJHJIbdjgspxyu&#10;H2jGQByNoO4kYBq4ltrHlLbQzlUuLWW5snlVkWVUBQtGTH/ei2bhhQ4bkNvWvTwMqcaydSPMtdL2&#10;6aa+W50VHV9n7krdb9N9dPS/Zq/Uypba3hEskdrEk27e8hUsXyxwMqW477iScpyThsUrjfHMXfEu&#10;LdV2RMcvgAAYBbcdw+78y5LEdRuvXjGKRWtl85SF2slqFJBI7ZUAZ2dOQF2kAlhUNuUs7jzbi4me&#10;QqphWNZJWMmQQOSWk4JUbiw5YcdDR2U5NK+/9L5oz1toQGWznZR5ezLW5XaAF5B45O773HRm4AWo&#10;JbeRZTZlmU7Ssi7UUMgYHIGc45zkHg5AwM1eSwkmS6mjEMa25VlWOYqzK6Plg7fNgYGDjOXB2jtR&#10;mhdB5NtbLIzqztGtsrEbTxx6dfuYKgADO2tonbTleVr/AH+l/wAvxIJEkimaKJSqrMqyKsjK+M/3&#10;cdOcDI+mMgNXZZwu1/3W7J3szq27PQFlxt4yc55Uddp3aWFjtYxL5cgZt8/mx7lRc4I2YyuAR2IG&#10;RgkE1Qt44dy3UwaPdCBIsjA5jBQEjqME4HY4UY7KdFc6qcr/ANdSKXaJVlg8z5VYeWsRCyHAx/d2&#10;ngk9gSfugYWEvG+BKxSHylKGSYjBBY/Mdp455XryVAHSptlxPHIztGsiwrsFwzPlgM/MChJGQQOm&#10;fmAUbuD7NNJdLDBC7NvUxtbwlpZGOeecM+CAdpzgc5OMVtE3TS0fQqmOQozISrc+XuUBY8spIwSR&#10;nDYAHALc4+bD4beea5Fta+ZumOLeNlG2Vj0QHooAJxk4OOvJYutzcTW+35k8lspIxJ+X0Rj82SDu&#10;5x/CMY5pjK0EZMcTNJGuJFVmBccDqRngYGeM5/3RWkTS71XX+v6/q5Cfs1solmiXyjGo2zL99cYU&#10;nB5OPmyMbTyCOQYyS0uEaQfN0Xho+B/CQcEA+rHKjo20VtWVjb3SXTtcbXt2MzSSSSs8jtIoKAAE&#10;7mUO+WwQISABnIy3tzHugIUuoXCnorM/316gjIUgggZ9PmB0dOSSffYqnWjKTXVEOBtLSOrt5e1t&#10;8ZbGXG/PG0g/NnGPwPSwbhiWUTRtvBdo1UfKhG7Pz/dxhe+D9SpDDDHKjSEhY1Vn2t8u1ed2CMr9&#10;3b6D7vJxzLbJNeJ9jMMLd927AX5gSoGOvT5sc4/2gDSiVLltr/X/AAxDbQvIYxMrbtqCSRoiznAw&#10;CcZxnIGBj72Mk5w63WKWT99MYfMwJiXAVF3HdgLnKElgWzgFQN3NaHh+DRo9Vt9T8QXDXFt9pDT2&#10;sczqzRglijSEEruGV3K3y7t2eQ1XNG8J6/4vutS1Xwj4ZupUtbRry6SEK4t4oyy+Y3Cqcbxk8bQc&#10;+66U4ynKyMaleMb30XfZXvtr/wAHZd9cmB1uIWMqfMYThnbKqSVcL74ySeBjngsuBaka2WJpbeRt&#10;pjWKQSZXZgj7xwA2FCjaNzE5J55qnJatbTSxNarbMo37ZJtytxtwTuxn+6cBeWAI2mplt7c3J8wt&#10;IzYQwHLDZtwWDHjgDdnjjjIJrOXu6MJKL1v5/l+Hzt3L2lwWJRjcXKw4QPblvmQMP4jlPugA5BwB&#10;8o5ycuhlkeGS3G8N5eXdmJ83cGyoJBAOMqCABhj1+VhCLtrl0v45I42ZlkPmP8oyd64VhtOWwSD0&#10;x6E4tSItuzHzxMZl2ZIkbfuz8p4BAJ6hTnk84zvjocc/i16/h/Xn6jreN9xLMqybdvmrDt2YYZ5K&#10;7SRtOScjn+9y123e1aTeRiHf+8WONgygsuTzycKSMg87sHnpF9lmFt9shuJZFeZYFC7VkDEkAklT&#10;txuxuwW+VQvA+V0QiKTKQJFkiMcrZIQtjdhN3VyE6EKe2GAzWeqZyyal/X9bFwZnkWNnVZGh+RJg&#10;5C5CuzAjJA48vpuUYwTlszQ27BDFHtaNm2vGtucNlsYwqg/xE4xkZ4HzAVHGjvIYknRlVfK8vzCy&#10;TBRw4DsOPl646MASFO46GmCwlnb7eXuLXy8r5Q243bVIy2Nu5VIySBtwMpliYkefUnyxv/X9fPv6&#10;FiBjZbrmOORnWU+YsciyMCzEKOScnCk59GDENtwbnk3pZS7OxjkbbIy8KQMfLlSMMRhQf4mI5zk0&#10;o2Zj5BMPnfJ5kfkru2qx6DIAOCGB4B4J6GrllbFrtmSSPcm3bIwK7vlGHzz1ZwQSoIXcrELxXJI8&#10;6ppd/wBf128jStbZDC/mRs/mIzQtLG25sONpIboSHIxjGBnjBzq2ctzcFdQgjfczESbpArFx8wIz&#10;ngn2YY29BkrlafHb3Vs0seqhkZSY3VVzuZ923IxgkbiOwIwSMAVq2sdhcJJO4ecsyqjtF8wzuGMH&#10;n7q7cEZJHcKKwkzx8R1v+T/4H9LQu29vJZR28rofLmG4NGwO3gjGC5Yn5RjIOdoHLA5uRrLNiGWR&#10;5Zt21tnXIGSSMMADz90885xg4rWEI3KrSM27b8oIwOPlXKDnBG4Y6LjgA4XQtkkit1a3n2+TtPdN&#10;5DbcMRjOTuwcnO3HBrirankVpa66/wBf167lpEVrzzWU5S3WNdkYVWxgDjHpggEdRx1BGhbmNQ1y&#10;07YT7xhYENwfXjn69RgZ3EVStlV48oqyRhQGjjQqM9QxP8OGVgPoTwDV2KBbiaNwrtvbKNHlNnzY&#10;4wSOWwARt7c4PHnVNzyazVrMvWDj7P8AZ0h+VvvNySCRjac+m3J47jgjrcti7YfAVkBDOy4bcBn9&#10;AB1zyewAxTRS8RucYikkYSNG7gfMOoxnC4CjI7duavWk8sDR3ipsaNvvRyfcx8wPJyQDg5zkE9wu&#10;K8rEa7nm1urRbtZFkbeFC/KAu4Dd6Y9ec9MYHTAKknUiRI3wWUL5mFUtuwe/Ucknjn+eMZ0EgnKp&#10;Ln5jiT5cl+eO3YYzkAKfYYN22UIiw+e25fus38IyeevUYB659O1ebKOp5NYvwRtMvlyybeRuw33T&#10;jPHH1HtnHQ87GseF9V0G30+6vjbkahZrdQpb3KSFFJOA4XJQ8Btp5KsOhyBkW6AqLcRKv8LR84A7&#10;f54PFWy1xMVWUS/dxH5nUc56HHbt2JPGRThucLlTjGSkrvo76Lu2uumm6tvqNMJaNUhAbzFLKm05&#10;Ttg8ccdBnj8OY5Y3fc+Hb+JhtP8A6EDgDPf16cGrDqzoztG2/jKuw5+n93Bx7jLHA6USwJJNiNE3&#10;ZI3MpGcY7Z6d/wDAk47IK5zxlylPyjIxKswV/lVclQPm6YPI69x+YyKUb2X/AFuc8c5A689ByTn0&#10;P+FmRVeJY4w25WJbcw4z2B4AwP5dhxU2k6Hq+tanDpOj6dNdXVxJiOztYmZmG3soyQPvE9sZJIAN&#10;dlOPQ0hzVJKMVdvRLq/L1ZRjt4xHgPuVB8wfnOW5PQ8+vPqR0IEyogO2ZGYFiX6nOG6e+Pb0x6Gp&#10;GhuI5PnXbuXK726/KTj/AGs8denI44NOjBYq6L8qc8c4yeTwMnn6AZ47muqMSZOS3Guk0v72F/ly&#10;Fj3SZ2jngcggcAZxzjjBp4g3DasP/LPeu2ThVz1POcdODj6dAZYVkjeOWCHasLj5nxx06noOSeTx&#10;17cU2NBGVVI16nhgPm56bScdB3rQj+v67iRRzRvtKll248veSDknBG08geh4zzzUkFq9yqvGdn3t&#10;ysw2uCchSfYDdn3OaesDOu6KLcyruXy3LZXHXpwMnndkdBzgiug8ZeG9H8K6r/Zuj+LLXWI2s8TX&#10;EMAVUlYAyqF8wghSMeZjBzuUZ2sTl0N6eHqyoSrO3LGyeqvre1k9Xs9UrLq1cw4bdJIkWFpNxUll&#10;VgxUEAYxnr1zzjkZxtYCSZlmiaSAKUVt3nDAxzjuBkksOvPTPAwJ1026vWaOKPzG+y7mVmO5EX+E&#10;DkLkkAY5ORwN2CqWdz57LA3zQw4aWNmbCZbc5ODjjPIwe/fnORjyy6J6/j/mOgt+VhZJGY7cKJMs&#10;wPAQZAAA4U8dVzyBxaitUhdGaFP3bA5TzApUDBYEHg5GDkgkheAcgltGxiVfMRzv3LH8jYChiC2T&#10;82ORg/wqOSpWtLyCRHLFAlvG0iy+W07SKiKhQAncWHIO7BAG7bg4IqTuo0VKN7dt1/S08++25X0x&#10;WEwa4LRyW8b7lePow+87gLyQc8dRsJIyzZ0LYR21osUkHmRxybgphU5VkUHcAdvGSTjAyxwfvqo0&#10;VzZ/vy0b3Ec6Ok1x5aqclgGKn92WBDfeBPzNySPl0IreCO3Z1t4Wkmy0MMiRgqCGK/fUhcEP0xwu&#10;MfdWsKklY9LD0nHTW/p0/V3Wq8l6DLRFilEN3K7K8fmqvmNm2AVidhUncQFOf72/j+Ms9LaxCSX3&#10;mxttfEjjKlsJsYrnjblQSwAP1O0Vamgt7gLuj8wNCw2fNslYSKVHPO4lVB64CFQc4Altd8cUU5jm&#10;2+dGfJ+YvIdmQASSCFJ42j/lmcKK4pXPVjR2i7NLW/Xb9P8AgJaWaWltcX6NJdQKrSbwzBipRhIV&#10;AUgOEO7JBXg/wAlfl1rezaLy57ldpKFwsancMqhw68lMAHA5A27QCMAwpA15FiSKSaNLfM0YmceY&#10;cEHBLZx+8IzkE4PHK52IrebzNyRiabzNs7eYyiRgx44J2nc33So6nk8A81SR7eBwvX01/pa/8P5X&#10;dY2+oRCSCSLb9n4bamxSpBA4HHfqBg7RjgZbUt0Jl/dwqF+b5fO5I4bOevfG4kA5wCBmqun+ZdQC&#10;V5lXzm+WSZZFYt1zjOQdyoR6ZwAe+haW5jjQtuDRqBImwEMcZ5Kng7wfujBz6EiuaZ9NhadkrbfL&#10;+tvv3JooJIYMFWZtpQCbgA5HykZB4A5bOAffmpkT7PiWIA4yzBuSf4iMLg5HJGOOexGKktreOB4w&#10;RJkZ8tSoySO5A9uM8g5AwetSRG3aDzIJW2mH5pY5GAwwwGDY59Q2dxHHrWGx7FOlogVYmk8iCFm+&#10;VsnplPmzjGM5BBP0X5SRinxxPKyuzxsHjxuj+8oPuuAwIwR3wxwfmFKIZF8zzpWT96o5jUqTwP4T&#10;nrjHseAxYKXNGzyAyJIpkxj93tJK45xnGNw7g56dPmoubctt0QyK52uyuNq7mZVC8gcdThsc46j5&#10;jg8ZDZoUkUxwv8u0iOOMHk4ztBPU8+uBk5zjja8M+HLzxdqlt4f0e0jaW6uNqrM6KAAWLS72ICgK&#10;C3HOAduRiovEWkTaTcnSryVZpoxIpjgYtGWVjwGHDcDlhzgjBORjd4et9X9u4+7e1/Psb/U6sqHt&#10;uV8t7X1tfS6v3s02vR22MKGK3IKwfu43b5W2sucDpjnHOR0Geh6DcE7HctcFpImXZuIG88HjGFJx&#10;3JHIVflBObMkJVJIHgb942xlZlbGeOAcnA6jAA4PAzUXlSBljZZFdsESeY2HzuJ5x33Y4GMgAHBA&#10;rjlI5OVx0/r+uqJIUItpI/IVWVhufyWLDJHqCQMdhwNpGDxUMqpDD/ro18uFvM8pfLCEgDcMnjjA&#10;6gYAz0JpzovlbMKPMUKrDPCj5Ts6segHA7gHooDpURRmCONAxQCM5OQy/d+Xdg4HXBOCMknis+Y0&#10;lFSVkRgySD5YdqyYHkqnXkNwD8wbg8kZ49QwVqSlmVnb5l4TfhQOTlc8c8L29MgDJZwAkbew+Zk+&#10;RVUI2eRx0Bzwcgg85AB5ps7whtsyb1yrmJlxvULkYGc4HBPHBGOcZEMm0t7/ANf16iRGZV8uOeMr&#10;JIoRtpPB5Y8jnjAxknHpinW7eUrXCFVaRQY/NmDHgA5Jx1556jIOepw2aVxIRE8rvJ8pbgsS2RtP&#10;qRlsdB37BaSO+ZZSJZMlvmjKxgF1yfmxuPPXHJ6dcnFRcmPLFq/QmuzBIcK8kkTfLGZN2459QATt&#10;AOT2OOQAGIas/nMIBHGdoG3zTgDqckgAcAY9uMjBBMYYmRpBtjmXOVVygxn5MjncM7uec4I9ybkR&#10;o52jjUAArI23bje3KnBJXLArxglj0GMy3crmfN/X9f5FjzQIkkToyqQGlBJ4+782D97d6gc9gMMS&#10;9MEDPNK6heWZVwQSdoPTaTke5Po/NQCZzEVkYszcCONjtIJzkk4LeuMMCAOnWmpdzRyKRPwFXzMS&#10;MVONw4xjuWB7r8pxxg5uQe02sy3FMIlSSOMt/F8qkSBhgEKOo5BzjBOByABh4kVf9T92MjasbfKC&#10;Ceeefu44GTkA4OQarC8uYLTzbV9zRFWw0IZkyBknHJ3YAwTg+o5w0F3QQh2bY7LuUnc3c9OSee4O&#10;D7EMc3I0jPsWZZZbja0kkjE7uMBm2gsvfPA4HX2GcnNZ547UsVs2yyEFRgkZBfsAeg6DjBGeOaSS&#10;aONsNLHuVma42g7Il2nJ/hOOF3HgHnHbFVpy7blSSLdEdrMoGM7QA2CAuDtO4dAOBU8xnOrZeZam&#10;kkMsZmC/e+7HlAFIzw2OPp6IMnH3o5Z/KG+N9sZUJI6QgcgkKdmMA/eOAOAMlRxmr9peN45yy7WV&#10;RGXXaWzjOf4QBkHb0zwOTxALiCNd4ij2yThmZGwrDCrz3zxwPVgTgmjm0sYyqLf+v6/pbl2W6li2&#10;vsYt5bZQMeOMZ4z792ySOM8imGU2scJ2NjhlnhKj5SD0A+9jAGMggNjJzSm5XzVieX7O3ChvLYsp&#10;3AnpnnAXOR6cYqpLfztKJxBGx8zcTt6quQCmVwcHnBABxjk5BSZjUqR6v9e19Cx9tLw/abe8XEiE&#10;xsNrf8CySAfXPQ8npgVDeX7eW5WNYxG3z+WoycEM3c5AAK5xgAE/M2AaepXc1zJND5r7lMn2iRSI&#10;8Bm3ArtxsII7YCnnK4BNeTVQjrdSXfmSM3zRxMy/MQdg28fLz3+Us3ViuCjjq4pR929vP87L+vw1&#10;uG4KTLMZcruZEaaQYGAQy5xyMYHUjJH38YEc8sqxIiCUbGMsaqWYKVyAvc8nPcjJyvTIoTXgnm/f&#10;2ZY53Z8slmXcuW6gBhjAG4Agn7wYoWLJE0e6SOODZMqRyLGokCgjadgLbQCw4HXAOFOFDd7HL9Y9&#10;5r+vn2/rXRXZMUXcIrBo2O6GNNwVlbeC3RflJ2JlyG6LsU5w+bFex29pcTW4+dLfcsccckYYKGAZ&#10;f7u5fNIj+YDbnChmNJcX0VxFuikKyXGxplTajA/IMfKOpLspI5PUFiFWsy6vpZBNcah5cLNHvl8u&#10;HZtx8xYEA5JwVBI6x4BG5SdaeqPFxOIjGS5ez100/rTo9NOg+e6kgeO0/tDzN8ybo5GTMPyjA4JU&#10;qcIQCDguOQWw1O8v5ZA3m6gFyqFZf9W6kjGOcjcuWOcAnfxhS6Klzd3U7bJQkatcSDnG5XG4leBu&#10;IUnaRyTl2bGKoX1072cssjKka3DMxYtHIjszoRhQuTnI+8wBXB4y1Wo+8eXUre60r9d79v6d7elk&#10;SalPKZm8lGtG8pvLkgUMvmKAu0K2CTkHGQCAST1wubcpc6k8iQSN5jOY47HcDIJFz+8bKjKEEnlg&#10;Cynhgm0R3d0mrjEV1FDFIEWVY7MqQMLlV7Lj5sICB3OcZrMvb9rm1Mt9IiNIMurMWdcgZb7oJOY0&#10;XGeduMYOW36I86pWjzN7p9mte+233ffYW/Onttt1vty3C48u0YBoB1WMlhgoBg5HzMdwzkkHL1Rm&#10;uZme2jj2gZaSBcKflHBLbsAEDaTgjJBAxhS4vmizKszKSzfu1jUMQedvQbQTwQDkLu6hsVVi1JbR&#10;o7y48ub7PMDGlxbxyrIW+6CJAe244Ktkjp3ropxt1OBzjiJctremv9d/w0Kt3PP5YiXKqw3Q7o8M&#10;GJxuU7ueNmM8cdDtyc+5uTLEf+Waxk+Zhehwcnhc+2QDgD/aINzxBq91rWqz6le3clzdSSM00jbV&#10;WT5sq22MleQeewHHQEVjzSjyDCSFVjjzl6nj2A/vAjrjcPWuiMb7Fci52l0fz/UL6Z2VniHysFCh&#10;lDZGF+Y56A4znAwS3HAxm3Ny6HCS7uDku3ysvGCcgDuAe+MHoMiS5uoN8wtywK7supYMrkeuehyM&#10;ZIA25BP8VS5crbqkrMW6rJuJXsM8AHp04xjOedxPVTid1Gna10QXHLMyKMNLn7pC7v4lypBC9OWz&#10;gHrnrnyOYJ2LqzfvW3QqpIL7c5woBwBx0AOMgYGQ65mRJGi3Rqqs4OwFRjbksuOMBeR3BOBkfNVC&#10;6u8iVUVRI3ytIy7dqvtXKgfMR3HIJ7hec91KN2etRpN6DPtBaRpg0n7tgvyyKqjtvyOQuSCACAdw&#10;2kfw5t25WZp3ZkWKSRozCoER3HaG74BDcAjOUXttUyXEgaVoZb3yEVBJJJHOW8onP908A8fewGLH&#10;gkYqveyTSSKqCF1aTJWZUyf3nRQG6gj+9kZx85BA9GmrnrUqdpf1t/w1ynOouipu41ZguY2Rnk2g&#10;gb1zkhjkj5cYAUc4yRmyFby3ZEYbnQP5jsMMFGWViGyGypBAOcFgSSFxZurhsrLPGkjL8km3G6I7&#10;R90syr0TuB8q9BlgamoMknnRmeRt2EaRdmHU7uBuI5UM49sLw2w11xiexRja39Ja/wBev4kAvDFK&#10;xlhWWSSQHm43bR94EsOo6nJyCNp5AyKVwkgwwljRmZXRNpUBQpKkcHdyu4bgGxhQ+BzYknWYAy7t&#10;sapOI5HDjoC6lWyy7QHbkZAyUByVNTUrhr21X7QQhgh2qskZY52lskZ+QkEtkbtwxnITFd1OmehS&#10;j735/wBa+X+ZEXK2sMl3BHHFGqhgZmjEI2EZOTgMVJb5TgDdnkktUuJ/9OinZ4WlVdzxpEI3Gzgg&#10;BlGxVX5gGK4UfMCcEveXSIov9GFvv8zzPMikyu3kB89FO44ChVwDjBOAKkEAeQwm7idZFQcqQrvj&#10;AUJtwFXoM4UZIUJzjojTPQpwWra/D/h/6+8Z5jw3EcjwtHPbuH2yNnLEHGd2CwGzsDkkgEk7Q2eN&#10;4mX7JdTHMAG2PaxyCXj4ckDEfzLwAN2D84BptzGt4jTssjrLuEzXW5VT5sF2+Ygkg4PJIzkknAaE&#10;K0dz/o423Kqw+yr99SwYk7f4WAydo3Z6rg4J0jE7Ix6r/gad/K/fyZafRLSytXv9Uu47eWNgq2Uc&#10;Jbep3Y3kKoQD5RtJ3kAKEzwlQTLJGpeDyfLVXke2mjAjzg7FzgADGQQWHUncxGHzXBhml8p5IQtv&#10;5LLHjbEu9cr14+Rcs2QDyQQ2AKshEsPlXJkaRh88cLNlgqyAsCTkZycfLkktuIEamuiMTSClKN5b&#10;/wBf1uxbaOMBYjJiaMRiSPbIWfDjapBIA2gfeXGFVs4I+VDF5jgRmRy2xo/3isowmQPnGEVmRsrn&#10;5unAJBfcOzfvorUuNmFDERJIcj5e5UEheuCBGAGUAioHjuJYFieVWYruWTLlcfMPOQD5kTG7DAZB&#10;HQAAjaKNo66t7/1/XbbppM1xDAxRWhjdo1jijjiJA+deRxzjL5LgE4YE8gsKFimyNQjkhhZiqtHv&#10;WLJUpllyuVBx8z5bnkqDuhjgS3X+zCkkb7xJb7VbcYwNwWQfd6DcRyrZXAzuIlZJkPl4ZTCFQwyG&#10;QhfvY3ZO9SyqCGwzgpkABlFVyhyr+rfJ/wBdfuFhkkSNTctLNarICY0kXdKpwACGIJyu0HCgndxu&#10;bmpZLdrjAUtGskw/eRsVG1SW+UjcMNuUFl3KAQMnGRSS6gbTZLiS2VmWN91vKyN9oVUJCOwIZmJ3&#10;sWIIUnI6MWlkYR20p1CR1RdqSXDSH75cjO9W3Fuv38qWJGRuZnOUHGXN8+n9av8AMtxl3/0yaPbD&#10;ZyFzIVZdhJKlmG35Mbs8KNrEZ+Ylaah+yWrabFEtx8zBVkJRDzhk3OQpYFlB3dlU5Zg2yBTEgzZG&#10;4MkDZjjjmX5sL5bLkqrDggFeg+ZuMRusyWsNxNN5EsEbQBC6ZRidoO/HmN7OoAJbO5STgEnKZuKW&#10;/wDXr169PNdBJblRZ7I5laMrzJ5CrMyMPlkDE7VOC+3k7VzkrhjUhaWe8kcva7lYJ5KKxRiwGTnZ&#10;ufJ+Y5wDsJJA+anSxPZW+4wPHGryxzLvAK8/IokcqPmI29AGKDJ4UVSnuGhhXy3i2iMv87N5RCpl&#10;bjc4c4ZUVdo4DDj/AFhYzyhGHNt5/wBPt5epYjuLWNyJLKZTHjztkg+QhQhAIkPzMGCn0HzfLkmk&#10;tI5bc2tzNqkk6tCwiabzC7yggq5xzhx5pCsVXBDE7txqrd28J1W2P2+abcplt4rjY8apt2N/rmUK&#10;MLu43ZL9+GLrW7K3O6C7aOa4me4jT7OgLs0kfJVnyAoPEbHBPIbIJNKJp7P3U091rv5rs7LzXn2b&#10;HNcyC6gu7DS48tGPJ8uZXUIVDAHzCGZCZATuCqD5eCJAELbqBpLsxGdWuHibc1pCyhMgjaEkHXbv&#10;wykkKkZUMOTBd3Md9bTX2lXcMcYs2NvNDH5PBZnVvmYFFB2uuRu+diFU7aTUZmsJZLWK7t/OF5KJ&#10;7W2nSRQNh83MYGMiNxsZcINrAqoOG0jE2jTlolvqra3+d/XXz3LF7eJFdSS6gYYzLIBJCskkRb5k&#10;IQZIxmMIM5YMqYUgsAcpJYpLubSrKVv3y58xlZFBYqRITtyoKOF3v94lcoRuYRWawxebCLNvL25n&#10;k+7I5iIbKOXYptYjJDAfdJLdDH597qFpcXl88TR7uJIWLKJFYhCTgbM52YXBG/7gAQilE7KeH5I6&#10;eX6W0+/T066KZpFMCXk5cW7LukbazTOny7ZEaQDAZWduGQFmIKnGKryFJPLt2jtV8mQNu1DYQwO5&#10;T8se4sMoqsM5A2n5UJJr3txbQadunuon/dsreRBlRKMfN5hIKkn5SBtBAyCF20y9lsYS8F09rL5N&#10;u3nMYw29CWBYeUDwQAQ7Z27+nIB0UTvp0barz737ffrYT/SpryMpeTL9qmW4ZruQ/ukbPZeQc7/l&#10;JCvgEFuCar6ksUv2oyMrSRqZoLqR1Azu3IuflYMdjdGZt6nAw2VF4buK8gvZ2WST/WblBZGCFgvX&#10;IXKjoQd+chsbiwpaCCafz4Y90KmLrtG0g7VC5HLBSSBk8lsZ8s2o2PRjTV7ST6LT5f18vMr3D2UP&#10;754GkAG6TZI5+baS2Pn4XkEMzAsNp5OSY/tCWTi4uYFm8lkARlGycgb2DOoHGFAwDyZF27t7bWyy&#10;23lvcXUSgLG5iijkUgjknaQcR8ZY4fALAbW5BbOqTSTxWi7rhoTM0q7t0nMhKoMdx25OGByCgNWj&#10;0KdPpK7/AK6Pp52/4Zl9OhEzSWn+izKXjbzdwWPcBs6jKsejMScE8Ekg1piILlWMjYibcyXEZUOp&#10;bnIK/wB0dsDbs+bcMGRrmAzyQuyyD5GV1uCys3AVm3/dIyOQMncM5yVNeaz1KIFoI9u+Vo12thww&#10;Hy7iq8EsM9cknBOFaqjE7IR7/wBbevT+kxhaSziWGZdrRx7V3MHJbB34cE9TnDLgHux2kF8IvreJ&#10;o1vZvljUxttH+sXGVb5GyQcHAB2k4GWAqGKO4hlWCWBrfbgx75Md+CVxx9w/Kx4BySAM0s8LXN1J&#10;pxjtwsh2NcbcrGSB8525w4B+Yjg7Tjd1F2PSpR5nrbv+X9b3NnSNQ8HWnh2+j1Tw7f3mpFBHazXG&#10;oCOGAg43MipulKZDDDqmY3bD5ULhqxut0ulyuI4znaq4YqOW4L9ADtO3nPPIbkvFu2Cl4ZYV5ykc&#10;YjjPADYPdQVYcfePQAyGtLwr45ufCevnVYtO0/VLpo5LaCLWrNbqMO0RQSFZSVJBIxvVlLOTnApS&#10;udVKnypr59/l/l2/LDuvPEkU8okwsLx8SBlVAwPlkliQNylsYPLtkNuOIbhpLhiZd0ccajdCwOUc&#10;5BPHJxsVcEkKeueTWlrV5da9qFzqlxciYvIfMt7W3WCFY/LbIRIgI1UHau1VAHIGQM1nW0Ulmyzx&#10;yXTO0jeRIvMj8jL5DbcsXTBG7lRyc4JHY6lFb9V/w/8ATD7PAh86OUNwrxxy5XepUgx/3M8sclfv&#10;MpyS3MTSNBbLbT+Y06s21Jo8bsAkHHI+bZ3AJIAO4HIkYmytlslhEse7/WKsbFXCgHBJ+6QDycYC&#10;8HvUE5d0P2cQ8BdwR2CscHbywG0YB4yucfNzxSZvHz/r+vz62IpliSRRNOGkk3bpWRWfHUglehzy&#10;cjKgEFsdYeDCJBb+Wvls2J4sSPhCMlCxXGcD+LGCTgcC1dS3Uzzs85ZJI2GVY4Vc7lYHAHRR2yAx&#10;XsQI44E0+WSG1fy3inyrSZO/bkqdv3cHAIyR9zHTJFjXNza/1/XzIXW/BaaS3aORpDsRo1+V2Bwv&#10;POA4GePlPcbiTJcxTXcG6xDAO252aPptUc98H5C2em3uc06aaO4Zbtcrbzy7ooV+7tA2qDkgdODy&#10;SSoJI5YRDElux89NkMnztJGWEnB5ByVyOuBjJY5Lcbp5Tqpy7fl/XUYfOaH7MYLdYyrbPOVVdfkk&#10;+7kdy/TOMkdMfLJmS/vPKWN5d0mPKZQRyMlQx7krnJ64OSMEGPaWtN3nCCRQRgkhB8uGOR6bueDn&#10;5uclckc8yFbiGTjc7puQnaw+ZgrMTuXAT72W55UcGm9DSKX9f1/X5zXvh7VNG22t/FOkk0IdLeQS&#10;ea6txGNmFYA9jnBBXphgM+dYET7POI3LIdzpC20HGAx4G488npyp4OSLE6TiBrBrkuoDJIzhvmYj&#10;DIpHLcYwpPJJ4BINNUGNJInkXFx8oxuZT824tnJbtnIHPBxnOILW2ruQwokkbF4+GJCqECtvHJHB&#10;we5IbI9FOSakjmDOIt6srL1kb5ThmJIOOOHPX5R83PQ0RWss0avJAsjK/wDpBbbtB3Z2tgkg8gcj&#10;uAcbQahmQ+V5vnybSy7g0pIz3JJPHPfB+8x4oLXxWFKNIERUkMijc23aMjoQ2cMcYGctntwOaW1E&#10;cl2tsbn7OvKSXUm4oy5IG9QCV2gH6nBI6kDgNbi/XM0kbMfNaRUZWLA7gwOTnaSO/JA68JPA6Xaj&#10;bIirwscbEh1B3NjA9RnPQAYz0qGilZxPQfH3gH4U+F/Beh6t4d+KMOta9ewyPrmj6bpV0kemfuyU&#10;jlnkVA8oPB8kyJ+7GXOSa84kjiMpSNC0LYB8uMsuckkHIB6AjjsOc4qaW7luo/sf2nzY4x+5QsV8&#10;vpkgDl8kspB6lvujBqElpAquDLmTGUO9gMNgK2Rzx1yTwTzyGUbxjZl9P6/r+rbCbVVPs/7uaRnP&#10;lrJMdr9CFBLdyT8wPPBzmiKKNFVInMxk53JgM5ycjjsQeeWBGQG6ABSFrmT7QjLuy0nl/dAz2B65&#10;yeCMZ29s5aLiK3IeSYMET95F90PhQoOcYJwVwcZyenBLVzE2cthIY7dIvLdy0gjPRgMMcYAyCT1V&#10;sDBOSPcPeO5Ea7doLKVkVcLknDBSxzz94chTldzZ2ghs8YjjZHQeXj5JEk+UhipwMDORyvJABz7g&#10;t3lMeTCyrtCtudlEzYOSMYwDyP8AZB6EmpNIiJ/o12q208chjuCFkRXOeeNoxnnk4HXI/COBQhYO&#10;ZE2qqQqqfvHcqBnsM429+3Rt3I1u9vGsbQS+WwzhWG75VIyRhuQN3GR78Yp8rWzwugm27ACvmjdv&#10;z1ByTxknK9CTxwzMAv0K8O66j8uUrNukJOE7sMsc7RtAA689+2RTsMQr28RY/KZN0ZZDgfxN6E9g&#10;cE9hgYEczlXutzGNtreW2MMVBDHLfP0A/vEAdcYKNCLcuHljR2yh89fmHzFhgDJyPlzyeOOTipkX&#10;1ESM3LwxQQ7I2kLsI8yNGM9OQfbDAE/NxnJqKWH7LdeWSrMWUFVbI3Z5BYEkg9c9CADkEYqeeXZu&#10;hCuTJH8zHcC/XJGD2Ix0Iz64xUNzNNOxn8kq27HlBicH+8BwAOMbRgDtgZAIloRJ5YFW1lSZvLUb&#10;vKyCvO5STkk44GfTIGTVVZf3WUjUncSsci4Gc9eSMjH5kA9ej4o8SY83dt3HbINvlA5U/KB8wPt0&#10;yeOtNNwtsIw6fJ8wMLEevXn7pznrzzx1qikhBNPJGpku2/eOdxaT5TzksfYsOuCMjseAAO7tJbW7&#10;KyqPljkOeM8c/wARyOfbAzkAtRzht+7a3Cq+QR05wPoQOCMY9AQ8ZkTd5e472J+XhmJzjPI9vX5z&#10;6ivDPn9tCQJFJGxaKM7mBVlUKOh27hu7kj0AHTqSJWleKAWZjLLGoPl7gFTknnjoCSoHu3C7uYLX&#10;yW3Mlw0YXH7xVA7kH3A/E556jpJuUzsiFlbbjb5JyNy8e2OewLenODQZSWvoTq0phWEShlH3W5+Y&#10;7zjv0wDjIxkDgZyJBNKirPujUx8qzLtO7dkDBx7e/APHIKRpBNKjqreXs2rHxxzyPu7R3yccnp1y&#10;Wq0OzEdwq7owsYwfnbI28c9clieefrgowfaxMsuIt4ZWG9vOkYOWfjBLbu+WOecZJ5H3mfNMryNL&#10;MyzDBMYmwd3G4A89W+XHQcDGcYEUcsm37WJDl4/+WchPUElSMk9xgk+3UGpDJLCrq8rMNwaRiw3E&#10;9eueeP489Dk4ABpdTOS1JZYLXyo50QbY1/dsIACQwCjcecc5AwT0xwQxFmOdYz5qySiPaw2/KmWA&#10;DZUHoeD83X5Q3BO2qsYu43+zLKFkkfJjZlX2I4GDwTwOucnAOKsQzyW2ZYrhY8bWVVRtu0fdbPUg&#10;bgwABwFOegU0jCW29/69P+HLBhVRHDdWkxhjmVPJjXe20YyB0+blhzjdgg42hSbmYsv2x2ZgW/fM&#10;H6D5jzgKpJY5I6E9ec12h/fyLDACsgkjWFY9uw7uh2ggnAHRcc98EiZYVR0gJWLeXDwxxmNmJGOu&#10;d2MjGSM4GOdxqbW1MGrIUKrDzpo1ZmhZt3UqQAMv053DuRgkHjIFWXa4U7bi5XaFy2XYMm3Jc4II&#10;LZ+YYOTuDHq1VyksTJJezSZRVdfLUlWLDdheQVXqCRxxxzkiRLV4Y0Hl+RmNAsbQ4XkYUkBudwxk&#10;8nLMABtOC5nLl6v+vIuR3E0Ujz3Ns3nLIfNVGACsXG4lh8vXIC4J6nrTYU3xkWojZtpRdrfKFbDE&#10;bMHapBIKjJYnBAJwQreROZLxpPMMSpIssboC3POBg8tkDgY4GCWqMk73mulCp8rKrSLvKqeSD9wj&#10;KjpwQpAPFHMYpdv6/wCBuSAgTNLGFj8zYGWZY/4SMZJyR8wXGTk7Qc/OCszeddMq26+YzqQqM5kB&#10;yuT8p3bsAvk4OQWI7kBji2G3eLa0axs23YG2hgd23Hyt823AJPKkqeCVdJPLmhubqL95F+8jmkIU&#10;uAW2vkhc7sAcgHLEAHJSjK6/r5a+en9IesbeS7RXCiOSJlaSTCDB+ZkH3TsxliMENgHANNjInFul&#10;yGww8lo44SNyCTPyjnf8xZuRjco4zkGTzVgi+3Wu1kab92vKtuC7mXgDaBnPAGCF5ygJjIjjEdsj&#10;wyF5srJJAw3YOMM2RwBkkcEbckggYkhajpCiW6xuWURqHVVjKs2CWQgn5sY+YjI24Yjd3cIPsXlz&#10;Rll8z5vMWIlWG7LYbAxjJbrwAFOCCA61UP8AuLN0G5d8m7K5JPBG4MVJEYORuJwACpwKkt4y+0b1&#10;VlCeduj+dlVV/dHIzzxwcfKuCBkZ2IcuXQkVrqJVladmaNwhm6qrAD73OSwAI27gVBPQKcw29pA9&#10;rMVa4ijwY23RtxHtTaxKnGQFZSARjuQDw2RJbNYYTcK0oXElvIvzbe6ggfeHCYION2B0IpwjtURp&#10;lWF152sVSORfl2hR8vYYIO0AAE9FJIR73R79iS9SyKw3Nwdu7ciRbQy4wo4x05cHoS3BOCQacTaS&#10;t5dpHIqiNpYVmnSTycKQ8hORzxkNwzkDgAHcwSxKBLFNHG0asu6aUqpyuz5cZY8A89gpVh0LOWNF&#10;sw0rxRm1hDFWcyNy3HXo3XdxyBndgrgJ2S+7+l933iTiNpNjrxIy745Cq4kBYIMkkFuOQFHOQVIO&#10;Q6yvpLawaWE24huJEK/6w72QlguB84zuBBAODgcE5p/mPCY40ma1jb+GOQh2zk5GRnHzEk7Tg4Iy&#10;GIL9sN1qXkK8aJIuC42yEb32s244Jw2Cqng9eMkkJcouNpLT/L9dregotWE4WUjbCShkKsAgxk7Q&#10;4UKc55z8rZJBycpLJcW5imuo5I5IpJAvyuqhjlMISd3DKCcAEkNnJAzZ061szZyLDPIsyyDYoZQr&#10;A8org4IwQPmwN+CAFADVWtpTbHc0nlp5eI9kZ3ODjKAuCcEKTkkBXO7HYJGKlzNrt+v+d/6ZI/lS&#10;Wsi3jSNH5ZdpfMOxyWPOcZY7zksEOCc4JBzZ2RxGGGRLhZJJ40kaKEoI2cjA8sZYSAJkYOW44IOR&#10;QszHHLDIu2FZodkM0cci9GJ3Y455J6YBB52mrSQw2srRTNFGyhjMhdEHysPkILYTp820kAc9ANrJ&#10;nH3rf1/S/wAvmkwWKNXkmwYZtlvIrHB53KEZWbdtY8gZHzA4IUATZkQ3E+1vMX91NMvG8AqChJAx&#10;lQp5EjBtnTk0y1KtM01tOzSfPtuArbpFK/KH3E7QW7kJgd+4etzcTRtLII5JgeFt4WIC+Zls8nb8&#10;pbqpACqQDvZhmyJc39f19+vy0IkCXIW9mjfzJldhLDIGUE54DE5C7UI45HzdQBgiWcIvkucbYPLK&#10;vuJbZsQ4KgjPO1cggcADkqGQNNNdyypbRzf6zDGM/KoIG4jDNhTgjAywYYLYLy+ZWLlpNrBY/NmM&#10;bPIAQ3rg4K5Tkn5N24gg0h/L5fp/XqSfYr1bOEjTUUSKyibfkllH3MAfNtxgKT97BByGFPN49zpp&#10;hmu5G85c3EMNwdknKk8MQuMrGfungAcgblqoPLVBbosisqp9ljZh+8A4R8k/KxJUEdcsuNwObck0&#10;NskMiBWmklVjcSBpJJBs/uKeMlRtIYEjd94FzWkZGct1pfW/9av8O115Qy2628YuGSeBdzMrSRgu&#10;NwPP3jg7mOAuSPmbggAdl4xt/hpe6DoU/g+wGn376IsWpWU10Jo5rhEUJLHIcyBJc7vKkG1SFAeR&#10;SAnJu32NYPMaNxDOro0QLGPJw4jAyDllwcjbnOcZXZZluriZYf7RlZo47dX3yQtGywoqj5N3QgY6&#10;Y2naTv4A1VTli1bc56qqVJRab0v8/wCt999u7WK+1S2TZpXmSSRtuhWPd5jDczNxgsibkUbcDJUl&#10;sAg1LFtS8/cL/qJC8Ucc7bQSQgccbiB3OASwKkHcA0Lzahct9oe4jt/MVpJN0e3J5ALMdpDZQ45x&#10;uUcLzm7H5qxmO0tWkmmwiW8cfmNE6YZecc7FAYAgLhcBkUmsuZmdS0eiu9/1v+Ouy8iXQri1iaG5&#10;upo/3cI+zqY92xuQcMMNGFbYoKkqWYYwWFOvtXjurgXEd42WjB5wGXcu4gZcnG4OdmQW7ZwNrXWb&#10;zQsFt80a72ZpFcQsrZLHDKerkBSON7KE5yQJczW1vbW0t0kXlRLHIgMgSTadqnopYY34yucZOeKP&#10;aPl5b6HJy03U5/6X3f18rEaymGNzHer5MkXMbbQiNJxswSAeMqAxUYX7y7jtS1tgu27v7S7RZFkN&#10;mVV/3v7sDeN3YgLjYp4wNxGRUtxYyQxxzSiSGb55DGf9WsaqwKBdwLqBwX4LKUAPzmpDqELLELuT&#10;55o9sjpchWaPcQANxAOD/eyCq/xkHbSkVzae71/r+v6ZR+yXLRLcSwquzYysZnRnZhyFIO0AAbRh&#10;gu3G5lI4YJLlpoWvrlmhjaXy/mRtkSHaGjOMpgZxtYY8sgAB1IsR20T7TiObGfLjhjVWXEnIU/Lh&#10;d+/gqNpY4HSkFvDp0XlMWVgo8t4JtgUBCroeSVPAHp+7IyucDRTNfaRej1f9LS+3/D22C00qYy20&#10;GoadD5N0WhVYt+Y+q7NuAMKGbG042pIAFBIEaR6fFbwtb3MLjdG0cXHylcnOc/dDRsQxwQpIyM5F&#10;0wwywpbzCNYpG8253yK8Z+VN74IJKbdzFjvIAVs4Yb2NJ9hkktZrmPzsqJI4rtRGrHYQ+/oclQRy&#10;3yg4ZtxZZlIz9pKXX5fP5/f/AJhavfeY08czM0sh2yxylHCbguH2D5u2G3k4VSx24WpIkskuY4re&#10;OHcWzcL5Qjb7wVWBJYruyAVYEFmy2KLbfC5l3vHaKql2a4PMYzg5Z1AGWOCoI+Y9WGTJbAQ2Sxfa&#10;GiQ/MwmYbSGAwduTtTA2qCQwZipYlgCRlqYzl2/r19PLyNLT9YuLLSrq0sp2jS5mR3ktrpv9WUdG&#10;BGMSELKoBwCcDgAqaqpBdNLHNYy3DqjY3ru2oM72ZQo4YlUbBVQeSG6FXIsccm2a/ZoYWJI+0ASI&#10;CxXJ+b7+CR5h5z83ruaWhuh5V1NCs0mQyyL5QUErliDghOT6DIwM5wu0qkpKze2xyqMYybj13fy/&#10;yI2tGh8uO1tZBBNJ5ke2PyweuSgDFcY4yOwfngVGqWxRXIWFdodgsYwpz8zKfugbZBtwD/rMYUYJ&#10;teUrh2Dny2ZmmkuGKmRxuQglsc8BTuAOV6KMAQySBUaaWJWh8mQyNvKtztwfm3ZGGbdgHBDf7gz5&#10;maxk5aP+v0/r5ENlYWljNHHZWUPlvN5zqlmqpL0bChcMxICfKuwc8tkAlNSuxPJJdMZWb/ltPJuJ&#10;3burNldi5DHggh+QRipZP9CEkqG3WOHOYxAy8Y3bQAfl6NznJyDg4xUD4W4cWt9cSS+XiNIWVsfK&#10;25snADcZ6j7oA9RqpGsfelzv7/8AP8PS3kMuv337hYmaRbdlAeNF2NjaoGH+QZz8wGD2yflqrOsE&#10;0YJmgaRv3kQYLlWZRkKQchiXX7uPugtkZNWHulP+lWt3yhMMbN8uR5eW2ttJQhcEc4G0gjvRLBLM&#10;ZtKAzG0zbEjiaXaGYsok+YDnB5IznAKnqWbRbha5m3FvKSNSe2SaJvlja4VSr7zkKAwUA4UHAKgB&#10;flxyRJ5AmvFtbqLyWC7LqYSNuKsxDKVYbssOgILcnOe88t5MJ5YRJIrPMJNrXDKx+Y7WJOQWyUyf&#10;UnHygAtkaQB1LyFY9xEsvyswBLEbeRtCgZPy8qRnGcB0c0rWt6f1t/XYI4GANzLaqJP9bND/AAyF&#10;j3BGQMo+FIxuA+6OakELtA81p8qCVWNxboF2qCMngtxk/dJHJY8Y5hsWW3fakSqzITI8NqcNxH3X&#10;aR82VAU4LNyBtGb9lDZmx+2+bCZJJmULJCwV12DB3525X+6AMcAHKsQ1FyMqknHf8n/X/A30LMF3&#10;b3eieRfxwyTrMJbZlUfLG/LqWHLgkBtrAkBScgs2S3t2SQrbMrtCxROyud+cZKkDkngfKMj1OKKP&#10;bhVtZXVFl4kba3LjuCDtP9884JIPzDLm7ZuyXcIkjaKRW/eNIo3HB+XjJwR8xfdkEqOmSTFSXNuc&#10;k4ct7ebt0/rfbq7vcsRW0NxCLJIT5cOWXjrEMlsEMSBxjIydvXdjAsXE9obdJFh2SxsZFkiZVdk2&#10;E+Zw+D8/y56EZOCQMV7YRrKsIRgqthWwwIBzlTtOEAXeWBBbDNg85MtxZwR/6l4wOqq0aqsjZ4Cs&#10;RnkYccsSFZccla5nE5pfFZv+nv8A09O4tu5uEa2lupGtjwVt2KqVwMIFOFyM9QBgg9SQKnS1u7C2&#10;tbi7s/IhmkZ4pXUrHc7Tg7SAQ33WUqu4Luz82c1UTzL2No0XzP3OWaMl2VdpLyNgZxnknIUbcfxH&#10;Fm8v5Lm0jsJYdwWbcscczKq5xuCg4KllK4bbkHg8bRTjGNnczkpcyivn93y/pENrHYNcwl428vPy&#10;qDtPzQ4DYztXgodvRypXgHC34btrmwkt2kkkhVQB5kectv8Al+8S3BIP97OQAByufA8uJDM8jKql&#10;JeiksORkMehz93gcn73zCp7CRWk/fmOYs3lSLb3GJE3ALtwQSvR9oJAXJwOxymhVY82r1tb+vJ/1&#10;2L9vcSRbXS6hWYgTqttj5ckNg5OTne5z1x1POBraRBKyRS2TbJo1C/6Om1QxRGUDaxxwPuqoJCrg&#10;gBVah4Z1BIILjTtQs7e4hksygV1Ie3kz+7dCrnYQyhGypARpEIBcEy2k2nPapdwGXYq/KJlaXy13&#10;N8hyOePmJx0UjBUgjyMVG55uIjLVL77XWvf+vnc6SzhihnhigaRmMJTy41P3iZAV4wTnbtPIOAGy&#10;CmBr2qQuYY5YGfcq5WTYRv3MAcDI6DJXk4ZznKAnEtIRKnnWsTeTcSFIvLZV3oD8w3lPcg8ncH7D&#10;BfVs53RBcX8rFlG99qbcAY4yCwXIc/MemQe1eFiI2PncVFv1/H+u5v6Rcxva2rwy7ICo3blHlKSH&#10;Dkt2Gd2SBliMdSCN7TWMa72g27j5qQbDujkwdpHRc/LtLfKQQ2OOFwLG5nxC1lL5O5tm5iXOAdoY&#10;kEZJO0ZOMk428c7lrexxQ4tl37Y2CxbCqMpffz6lTsI45IBXGDnzKiPmcZF3dv6169N/6SNexW1V&#10;We2T7ygQyMqlgrdF68jOcZP9/gY+bRja5cxzF5FK/N5k3CqRlnx82Sceh9ckYOcqOXbeSRsFZl9c&#10;8ZzxjA6n+L5V46dTV6yUxPCBaqPMw7MFGCNpzyD2+9jj7vB53Vxypyd2eDWj1ZrgSTv9qa3YbvmB&#10;ZuD17nnHXtkYycVr6fKXG28l+8qnCucldobv1Ujn2/lg6dI+/c7H5cAMv0BDYHbaDznPOAVA42NL&#10;uEUboJmTCgmNm+UDr1wD6nrnGSOhzx1qZ42JhLlsdBaSzw2zuZs+b8knoRjoT9QevXGecYLjJGoY&#10;tCx3LlWL/d5HJA6E8jJ6YHPNM0Wx1HWb630fRLSS5urq4S3s7aBcySysVVUQAZZiSoC9STVvxFpm&#10;q+HNYvND8QaVNa3lpK0F1YzQMrRSA8oy+ox0zzj8sFpE8iWHr+z9ryvkva9na+9r7XtrbsQs6hFS&#10;GFTtXYzJ0BGDjvz6jPOTjjAqN2JbzvLLMy/6xiFGeCp44H3c9x278Qykbgm7P8KiT5v0z7DqAOPw&#10;qSKJVj2HcY1kVdoY9D09B6duT06Gs5Sk9zG3LqMugoDyYVc/LuKncRkA8849cZ789cUvhbxvrHgS&#10;11e90C8urW61ex/s5nhmADWr8TIxGMksI8ZIAAOc8UTpG68ufmxu2Ly3Bxjj1B9jxnisPU1ZZggD&#10;dhK656kDI9Rkd+mDj3rJVHCV0elluIrYapz0pNSs9Vo7NWf5lO7ktruX7XblVaRgZ/L5yQuM4LnH&#10;IHsAP4ccQYaaPyprjny+icnOG4Ck/UDjgDBIzimtiCYMHG9lzuZhu4PA5z8gxg+uOvrJF5flKZRu&#10;UKfMUYCgdOcjoCOmQMjvjjSMuZno2cUWon85vtkjrs5YOWDIwJ5AJypHOMZx2JOBQH2qyyXLudu0&#10;hmDAMMsx+YEE/UcYH0DIVZX2yHa+7Bjxt24HoRzg7fTgepzUjFiFUSScxk4k4y3OBgfUfLj5sgcZ&#10;wOqmYPcrmFXDwwxqC2Ag8w/OM89hjBBxgHPykYbO2vcEPmSSFihbf8zDgkcMCM4yTuz7gYwc1buI&#10;yY2Eg3RtjqvTI6+hwT16ZbHrVSdZlnbdlZOyrH5fUn0wMgjBbgdMDNaM3pvqU3aRJlHmiNWX94FO&#10;Sm3aM9egLEnv6Z5NPkvrWHR28PtZww4vDNDeeSBPt8vDxM2cNGCN+w5ALMQfmbdDM8hvQkskO2Ji&#10;P3bdBkH+IdcA4HQnkZxTLm4eUeeZW2tGD8uW+VcZODkbeoHPO7GOhOcXynfT5o6Lqv8AhijMgj8k&#10;THYvzNw27bgEHG4jOBgkg4B5AzS7CS0ImZWZljMnAwR/CSe/QKeoXHHAy/cjyzeRu3ybfmLM+OMk&#10;dCWIwOPlwO6k5quEidlhs3VmKg+YrB+iYwQCOmBj6465qDqXn/XX+vQekZkeSG3gf5vlMCxBgc84&#10;UYzwQxC4HIUkHHPefFyf4cXniKC4+HvhaHRbh7WEapZ6fqE97axXIXbI0EsjO+xnzKoLPtXaNzYU&#10;DhB5kTeanHkynY0alVD8HIyMAcHORk5wST96x9omnDFrhiFk3mdtwwvIy3YYYewPB5AJPoYfMI4b&#10;L62G9mm6jj7zSvHl/l7N9X2JqOpKPKn7t03ortq6Wtr212TSbtdPlVrClA2fLPythWZSvlBSMKep&#10;JDcZ6547ZoWVYJjGZi26Mqysw3EFgCMbgMcgk+44HWmwy7rYXUMUJO0qG5XCgEbR3zg5IUZKkYAO&#10;AXTZX95OQV3YYtyvI2gtk8n1HYkHpyfGkc/WwWK2z3sK3Ak8sygypCwRvLzuLBm3KvytwxVgDnJI&#10;wCahb2VjqzJp5nkgjkIha4BjdowxKjH3gSrMcDONxI3Y2l0vnMzB5ZduWkZ5kYbT0yeemN/fB57k&#10;ZqujIFkR/u8ttcMEy2QBg9T/AHuQRs5zW0ZpU7W63uVH3nuRu1lLMqM7yI0hwxBDLwATznsVODg8&#10;nBOQDGHIVvslxIPNkyrLH8rHOzPfIxjpkE9x8u17OGAkjkjztdSzbNw2gHbuGMKCRn7px6YzUEsb&#10;Sbjc7mZSI5GUE5O7hVAJ5A5xznOP4sqHRFdw2iaNgUUmWVQrNu6k5z0JIyThgP4hxzwyIwTvExCt&#10;CAFZdpCjacDGTtJC4PBPTAJBzTxG/mxwrFtKq37tlHODtycjG7dyccEdxwSQQTMR8jPOGDFGTDbs&#10;ZO5sfKeQeAQckdT8pY126/1sTwjyVW7tH++CqhMbQwcgR8cAgKCCeSCuORU1qZmRgA6xphVZH24w&#10;c9PXoOOg/Amk9xNcMqpefM2FzuBbsAvX0B9R854GM1chiMqeaE3KV/d8thsgnoepI7AncDnnoSp5&#10;GFSNo6mlbXGyXILfNMWD/c6cA9/rnv7VpWbBMecVjYKoYOeoGDz/ALAHOOMH36Y9lPHE7NEw24zG&#10;jN14yDx17t2xuBGQfm1oo/JWMxSQqW4EaxkE9yCvRccZ+b8T1PHK7dzycRHoXII8LmMHaBhQrZOB&#10;hsj1HTrgZ/MTeZMVVC23buJ6na2Fyeec5JA+pJHrDb7XukjlmXa3En+xH2Jz27k4Pv1GZnhmjby2&#10;++seMiTcx+XHXnpjP1yMg4FOMWefL4tR6W0kEbxpBJ8zK4WGDhc8fN3Ppu6knjPIpoYSQLMG8x/L&#10;x8jk5bC4wQPTnIBPHHTNKHWIfurdd8bblK/MRk+uPmI4BxkcfhUjG3hVpIHPl7MbSwORjLcZw3Hp&#10;nIPbJreMUzMr7vLlWOCXcEZVXZ0ySPcH2GDz68HFffJKp3yeYYyxy38Ht25zk46DPp8tWLhB5bPJ&#10;/q1yZFVgPT17noc5ydvTmpIJZLedZQ83mq2xdrFl3fNkd9wKvyvBxnnGc7UV72ppGS3KapIYFmTL&#10;dIY2V/3inb8xIY5HDNt9R7ZxC5u8+YzyjDncw9ScqOvUHAwDkEYyM1JdXLzW+8H5WGFbfxyNoJ+h&#10;br+gySK0/lsjeWqgFiqhk6tgnJweBjnuT8xyQQK6JSjb3ToppvVkUsht4fJUhY2z8sjHaoXqBkc9&#10;uDgct7Yqyy7EbzLhURWXc21dqK3QjOOvv79fu1aMeAzzQSeVgBmOTuz6/wB4/LjC4zxg8jNcjzFT&#10;akUkh4aOPIDZ5JbGeP5qAehOapt3OynZDT9jGmSG7hVty5aGQFZEUZG5sYHK46g9AAQKzNQiumaQ&#10;zoz7sCI/Mu/advA9B83Y5JHQZUdFdasz6NHo4jhZo7l5Fb7MnmLkAFd3JAwoPXGAQAC2TgT3JgP2&#10;N7grjBjjWYLtOGVirdRxtGQRgYxwOPYl7OMIqLvoulteq87dzow8pczaXX+rf1r11Mm88t3PmTKW&#10;SRvMaaTarqAE8zHHGNwbHGMZ3YwcSZPJljhlCR/vFLQ7SMkANhgQC3LKucHqDjGFbor4GV/ONu3m&#10;E/Ku0o+QMngnp7DYCODuHTAlMqFCkwj8xU8oRuQQuSEVTngkYzgKox/CPmrbDy0PewkvdG3l812h&#10;vZ5pZZlJC3XmGUzArxtydqHO8lsn5fmxggHPW4bHmwOrK5ZGkZNok7t7H7ucnBJUHkbqsrE8r+Ra&#10;bvMZQFk27drrgjAyWDN8qAD04BzgE4Vp5Jo7mSOSNiFZt3lghyCpyRkhc8AAr1zgA16EW5as9CHL&#10;DRf1+u//AAFsUoUuI7L7MgmaKNWRTJET8xCYGFOGO0D+IErgZxvrKmurh7XyIpcxt8sfnXIBdTgF&#10;FHA47HBH3/q9y8+xQvKqwbPkciNomZti8hyeGwSOe7BOTuUYq3Lu4jf5hvkyzKCFdQ3/ACz9cu2C&#10;uSSCecEmuqmelRjre25Qy9tBHNYcN5zCHfCpDOq7dgJUksMHsP7uc8C9pLhW8u3nLOu5o2V+HY8t&#10;j/YY/MAAwYDOB92q17tluJJjLeQs5AzGq7g+ACSCp6/d79AMhdgM9rvdPs8qNuRE/chfKbzNqgDa&#10;wOBjIG0HPAH3uXU1idVT3qf9f15HTeCItEt/Eti+tWf2+xW6hk1SzWf7LJJagq06CT5vJDoZArYw&#10;pwcNgEaHjpPCUHiW+tPBOq6hcaTDMW0+71KSNpGiyQm8IFXeFKk4ABYqCMFcc7at5TPLHdJD5fyt&#10;IuPZUGeG8sjP3SMKFGcpk2jD/Z87TSTLGYlzFJt3eVGBuxkAgnvwR1I47YqpH2PLbre/X0PJqc0p&#10;2b89tb6X1tta2m3XdkUlxdW6qVaPdvLLDDMQWVhtXIJ5yzHPYLwMlhuitraRdtogw6gxqFUhXjwJ&#10;CDk/KcgEqBz1CnnMkssuntNHO8P7qRNwWby9h+Xkg5JOfm3AkHI6BSKWy0+aaYws8IkjszJ5k2UW&#10;ZflOxScqTliVDYyoK8ltrFNOcuVFqXLC/wCP9dr/AIlZoiIJJS375bfaW27uh6q4GAu5FI5H3Wwo&#10;JbbCLWFoJJbKzhSOKTZGoIXg8qTkjnBGARxt43A4Fh/JifMltNIyzfvJBhwgygyQ+cnG3K56rzgZ&#10;wRNHHb5lYRs0bF5GRlxIgdeSQufL4+TcG+YjPINJ7msZSUbr+v6XzHwzQtFGjOEXafLljgMnyjAB&#10;LbfmK7fooVcnAKmXDzNJaCNo3R/9ZInmMS2cqfmzuOQc55OF5yoML+bEUM8ccasqtJCNoVgQv3XB&#10;ww4PPPEfOM4qa1DNdsLa4MKxxgvMuPMXBGBuyEATg5JJBIxtILVMmYy2uv6/r5/mTCW3O2cQfL8z&#10;qy7RHnABA25JAx/Dg8Accbu2+GvxBHgTwV4o8K3GkaTeW+vNp7x/atNSdrRrSSeRLqNyF8pwJpU3&#10;K4DrJKrKBgLx4IvZGkRxI0pjPnJjbkA8DBGcBiijgYGRwMU4zWqxmIqsca5/dKVYMvB4+XBBGOgz&#10;grxjDDbC46pga3tKe9mtfPQ5pSqcrjBtXVnZ9HuvRptPur3sSmFDueeCRcqWK/ZU2jL9VwNwCvjG&#10;AvzAsSucrLIbaawihvbONdrMiiQbiwwQemQeNoGCDlgBjkmKz8uNjIoO5Wjb91MyM2eOACeQPlGO&#10;Pmxy2QJ5N0tmVtsxx+STukk453DtgA4AUg5IC7epOOfmb1OeXxL1326f1/wB4u45bd7GKGSNWwyq&#10;oX5mUj5Tgc43DpkLjByABUTyweZ9niuVZpABt2gMMdtoJBYHjBDfeH95hUjI4kV7MhsxEeWsIVQ3&#10;YhcngnnjdgSdfmBJcRFybaW6a4jmwsbLHtM65GPlkGe4GRnDMTk7RiZVJPRkR5en9f166+hXwscb&#10;/YmVMQ4jV4vvIcckDlhkkZGf4mGSBlwXfcie6kkjaPIHlyAhfl435OF43DtxjopJD0SadzdRoscy&#10;4w0ykqFA+Zh/s9cnJJzz0GVVRK8McCsqKEVlwGKEqe5IIHX7uAAGGc7jRErm3/r+v8+3WnNGliwS&#10;3228m/5vOx6sQxz8zZOGOQPvb+xBq3UEtzcsriRWKsqqeHEectvLBto2gAgE4JYDrg6kCxW9o0Mb&#10;iaJIipbdv28rlTyRsOD3IACgdgYYBNBdpe3ADL9sSW6uFCsrSpyV3MpBJxuO7PAPXLY6oxTNoVHq&#10;1v8An/X9dymiyXztLNcAxySFVVBna4UbTndzyy4CkYw2AThhRj2QXEcUW2RW2xxxswVg4xvXJyeS&#10;d3Prhu6vv62kUdtZhPs8MuHdbWIEKvz5jAIJA+6q8cgtgKcfNiSyyxtNbELGsi+bIZNzHOcBuAOQ&#10;SMAbi4wvdQN+V058r/rQ6MPU9pG6Wnb0dr/8Fff1Iw+leR5ktj+8WNh5yq25dpcOVUkKqgEHL8ZK&#10;4VSoAzboX8VpDBe3ab7eNpV3IGYyfKz8E857HcOCp46VdmgxIr3MvzMwDLAv38M33H2joMYA3ZCb&#10;scnFeUmMNb25WPZIu395jaSCSQF2jPzYGCOGByABWqZ30/dl3666+Wl+mvbr8iorrFIyWEe5Y+V2&#10;L87Y7AAAltuzHcbyAygqBNc+JNWOh2PhgyzSWdl5ssNj5zCGJmy7MivwpJ2sxX1JxzgxNamSTzGi&#10;DcIjt5oYZ5OABzuIwAv949sqRUV5J38uS5BCnELQz/KrdcHK/e+YnAHPvgiuilLl2O2MYz8ys1tZ&#10;yQSLNKSqxsyySJvzGzKu5gcbgQAd+Qq7V67ioZ5EExUPFsuGyjQqx3Suw6nlQDkK2T8zZB4AyJpU&#10;hVi0ssasV3LK8LMQ20fNlz1wAMHH7vDfdxm7quqyS6Lb+HhHBFa2KMu37KqqoaR5H3HGDuJD9lBQ&#10;EBQwYdkGup0e0qLlUer9LL7tdbaaeqe+V9juLKSOJp5be4dvLcxwkJFlBuJJP3u4JIBCZ45JpT2E&#10;8FxIlnBJJtyq/umUyDbld2OeMD5P9ndkZXFoQJqEflrEJFaZBuDOVfcF4wVyzAHdg7iQTkE/NVSW&#10;GCSaSKW5xIzbD5mN6tgA5wN2S5PpgswP3TnWLOynzX31t2/y1/ruVEjhlicWfm+XsUXCpD9w+nGQ&#10;ACnHQj5c9AWikaRbqPbIol3u0MiyFGOSpDDJ5Y5XJBycdWxzbmmMkbGS7WT5RIsqzY6EHGOhIyPl&#10;JOOoLcGo5pGtoFghtm8zdiNWZV+8QuNudw4AycbeASMZJ2izsjJ/16CapDYC8KWMlw9msy/Z/tLI&#10;JFBXcdxP8a47DGMsVOcDP06WexZbq0v9txENylQVAVmwGxkZBDNgnAGRk85rS+xWU3/EwuPs4Vpt&#10;saRg7ZsEtJ820hTl04wcjj5sZqi6STrHNCryKzI0MAkEhYE88Y44BPGNpxnkFq366GtKS5OR7bO/&#10;X179b9CG4VZR5VzabcDDM3O3fkk/OPvNyOxBJHQZJOtzI8aO8jSfeVtv3xgrvXGMZwDnHIYY4GCN&#10;ayO4S5+VHClGkjyrKx3EE5xtyc8DBw5yTzTjtfy5YZWZd+JFkXDSYDc5OCDzncOSZMA/MapM3utL&#10;f1/X9dyvIPO/0e1YSCaZ2DJyZlBG4qAxY84J5+Yg5wRzCs4i+cTrGI2ysnLEZQjPA4PBx0zwMKOK&#10;mMYLGNLz9zIoMU/yrhlGAUAOAOR1GcDgg8qqxu10Futsanelx1Cum3dggEYI+bKDDA44JBFaRd2b&#10;KSs7/wBd/wDLb5W2hlSIW/myIvmKAZGkGxtoAwOSewYbhjheVxzSRRTxJJNkfdHzL8u5cHDEAEYP&#10;YnII5JJwK1bq501dZb7BpEktv5km2xk3yRhidpIc53AKcAucqwyQazB9omha5ilkO3b9oMKZU7sH&#10;HPJ7Z4bvxxk7NcugqdSU47W238+mn3dumtiSKSN540adflbdn5WdMBcMMnLEewGcZ3AjFbng3VvE&#10;mmx32n6FGytJZtNqEI+8kMaEMpJAZ+H+ZQDhe2GJrER4c7542kSNm3f6QevAwMqcnp/DkhlAGcVY&#10;s9RvNMeaGO4mXbuCwwvgA/w4x8pODyVAYk9cHFVSqezqJ3+7cwxFP21Jw5U/J7aP/hvnbzurzS/b&#10;jHf3hiYMv+qXcCAT8mGUYO5mOf7zEklhy4pK83mrbrbq5VY2EZKxrhRjIA37SAoGOMZ65zE01ytz&#10;GqwSbnX5IVTYpjbkjgBmxznnBGcgbWBTzLbdIyQrGTIPMEki5OCVypwMArtBwuctnIBw2cncfLb+&#10;v6/XsXLcCSM3DyLtk2yOGkIjYHrnJ5UDbtHorHAIzUsO+e28iW5MaGHHmIxMirtO4AjACfd7hTtw&#10;dg24ilF40zz3TxtceUd0kmCSc7vMCdABgbiCRgNggHIuGeWWSSLH7zzMhTJuc4bKr/CzFTz/AA9e&#10;ACVK5rU5J3/rp/X9WJ9Qu57tkaWUsceRGskY3jA4RiQckIxUgcYC55qext1SVYYYmVo5dr/KysFL&#10;8AkY46naQDkkbQPnMCQX0Nx9jl2ttyqqG2sygnIx/CV6kkD1G0ZxLELYSLPKVbC7ZGUFA5bKEIOR&#10;uztYjI6kgY+7MrnHL4bR/D+v6+8tJvvtPDXtvuUk7jkYKqGfO5gByFzyQADuGaum6R3jc3FvG8MP&#10;nf6SzFk/iTcWGeWkB79iMkgmtHFKsDSfatu1WVbjcysWY5UtxuydqsRnA+ZuAwC3ob62kuFm+1xr&#10;C0xmmtmkCscncfvkL82ThjjBHXIU1g2cNR+Wmv8AX3F63gM/naWsDSRxqsrLIpO9jna2NzKQcfKQ&#10;ec4OSG3Wbf7BcPDmUSBV2KzSlmcDOBht21QSuFzjLfKSflqgptYCzyzRmZCWaRNyqgwflCtnBOO5&#10;LAKp6qMaUMscQji8/wAswyFDG8u0q44wN3CgZT5Ac8ZJDEhcGeXV5vP+lv8A1/ky9a3AhhZp9ak8&#10;4M5a5LblUbyxLZ4VRuDDHBUnAGRV63eW+s1ZplkWSFpFJbeMZ52sTk5KE8EkFeCCABN8P/El74Q8&#10;X6X4s09leXStUW9gj+ynKzRsrR5xkjDhS2OfU5YZ0vFvijUfHPie68S3ssLG4vWkfybeJVj3uzNs&#10;8tFATLswC4QbscYIJUo4f6q6jk+e9lG3Tu2eRWlyyslrvfovLvf5Wt11sNtxcSyqiyyNNu+STaV5&#10;wwwNoyAMjkk43NjlcNes0SQLJZssgEO4+WoRkVlx8xTtsxluCQQBjGDm6fC3yqIFRhDmOFYVWUDB&#10;JzjHp6cjI7jbqW7JNJm4kGDITFJHzlsM27u3Kgk8jvg46+RN3PIxGl/6/r/hy4ELlTujRQQseWxj&#10;kqGByOCASM59OmSdCCIlmultuXUYOfv/AC8kNgHH8IGDk4yFwoqtaEpO0iq8bTOzZjJKjczEDK8c&#10;AA7evIx2NasM+nJpqwmCQagJjI0nnCRTHgYTaFU5BAO4tyONoHNedV6nkVpdP6/rzCJ5ii281wso&#10;dPmjZhySTjIxnGST82Mk496tWd150mX8xpFYBNzHBIHrtBwOTgAcgZ9agEXlSeWJNqjnzJc5GD0J&#10;OB/D6854HrZhlB4JK7sq37xlY4AwfcdVxgHg815tQ86pytbF62kkSfy5FC/aF/ikPPQ/MmOe/fsO&#10;2KuWw81A0QZo5By20tuJ49txIPXj1OcmqdufJRo/mVc5YZA29yTn5TnO4/Qkk8itSGwxpqavPdQl&#10;vMeMWkeTIAAG3dMbTnbkHOQ2ewrh5ZSbt01PNq/15/1/WhNAYwzJKdzdxgjjnK89sg5H4dzi5bqO&#10;UbdtVRu25Kj5T157Djt2x2zTtnmgRYvNjO1uVXODnpgf984PGeMjBzVy08wxqI4lb5T91/Q4HT3H&#10;b2NZr4jzauhMfLkTe5jVVyI13DpjJIJHbPoO5qeFIpbuOSeRlj83MidHx3GPXHbHU9RTA0hH7wZ+&#10;Xb0PA69ef6D5T0OKmjSQo85DNC3D+XHnAIyATn0BOPYnHGa9Kjy9TlUveRVmiG1QpZFhztKryMn1&#10;J6cZxnA68932d3daVP8Aa7BnimKsFeNtrAEYxk9AQSDjtuHIyDPewruS2UjzFX94y4ZWYdxgkcHu&#10;CQcZzg4Fdolnmyu4qcE7SC2eCOn6ZHGcd810rui1KUZb7EfliRNvDMWPyMueR2z3PyjnOAo6eskj&#10;LezNLcFZWk4VmJ3ccbQMdM549gOBxSxoJCyqypHj5hkY4PHTjOM9+R0+8KljaRXVYJSzbcqkeS2e&#10;47EZO30x71vTXcfNLY0m0KGLw6mstrtuLqSdgti0RLKgBxJlsDBZSO5G3sGxUMCuZdlqrSPNJuMa&#10;wh26E5GfvEjJOBtwAc5xhsNlcM4gkeNXU7ZY5GAXg8LknjGCCvbGMggCrCWt7HG8dsiwu8YVkjDF&#10;sKeTkdtw6jhTnkEGuyfLKzStt1/E1VntG1lra/63s3+A1rAJL5IjbKSbJGySu7A+ZVUDqTt+ZQc9&#10;CfmKvtrdb+BriS78lbeNvvAbQ5DDC8Bfm+bPA7tkn5Shsw8SyW8WAozuUIrEKvPKkdNrYXG7BJyQ&#10;QKd5TyQfaVkLzS4VmCqiljn92QMdQqk8nGDnkgjGTtoO/LLb9L/0/wAPkCmMMdsO1ZogxV1DKflY&#10;ABehAbI7nAxj7wNq2TNnJDE4kWFcs2GI4VgMcjuD04JYE91pPMR7l0guXx5Mjx728wjcoVnyApZm&#10;xz8hIDHIHJF1PnkWQ2reT5KoWnZs7c/MucnB+8CVAPOQAcBsZM0jHXe6/T/K/dfjtJY2hW9iuZIr&#10;mNMxhTDFu27W2Z3EEFhlRtzyeAysFBuDSllONPfzpGujLJNyzZ5xJt5Dj7yk7QFIZctyzVirXcDT&#10;vdSXCqmxpRu5yNyg5LAYOfkAxzyS+AdG3SW9cQWcMOV5t5BDv6MDltuRxlizAhstkfKSDzyck7nr&#10;YeMJe5b0769ui2t+TJbWMtJDKsahlDPhF+VV53AAIQCNsecknAG3pg34V3JL5B/fSS7UaTfGZm34&#10;Vdyk8F0bOACdn3udy6GqxaRLL/Yuixag9nEpWNb5Ua4bDEMR5alWw2cEA7UyBkBgjbGaOQeVPO0y&#10;uv7worBDGDHuGWJVxsG5sMeCCSPmLcsp3PpKeEjTqOm5J+a72tp38tNV0Q21gjhhxauGjkkIt9qi&#10;NQSvVMscNjJL4XO7jO4k6NzeJNarBdFUt1hx5ZxGpjychjx1MoJ56knOAcPS3tY5VkMLzO3O1WMx&#10;+/gvlQSv8Ock8AHJ5NWDZTRjyzCqtEuZJvuElRyWwQBzv4zkE8HhieSdQ9mjh5Ri4w7bf1r8n0+V&#10;6cMEkUfnPAnkrHztV4ozhQhP3Tt4/u5OFAGRnNyzieKFEYuk6qG8sqGaL5SS2Bjoxb+HGQCemaDZ&#10;zQlp4bXZL5jPJcK3ls23AVcsTtyDtxgYIJO0rirdnHBLBIlo8e2PK7RjYSVByRjIHzdmHUgYxk80&#10;pHXQouM7PT+r77v79OlyzBEbYvLCx2je6xJJsBYZ2nIyPvZ6gDOfQEXNPiKllcbWdckeSzFunI+U&#10;Y5J68dcHGcxQW8cM811cSBo1KOC0hDKp/iLZ2qeuccYBAxuqxGBA3lmFWEjKqqwKqw6EY4JzjgYH&#10;Rgc7SDnzHuUqbjb8v61N+z8FXn/CIR+Np7y1gtXkmighkuA01xhWJcKAcrnK5xjLNkAj5qRjYL+/&#10;BVF/ikk5bO3B5/2hk5z1ySckUltdzyFXCsysqsm1f9nICkDGMevJIyQM5qzAzSIwLqxKL5mwD5yS&#10;fn75Hcjk9c9eZqSpytyq3f1Pd/2epCKpxastbu92t30sn2W3mVkLQ+XDsLLGPLCntxzuyDxtznI+&#10;7z24lWMW7qsXySZCsw/hwc4HGAOcY5I3YO7pSxxsZ1ljlPmRvtVW4KntggA8fQjg9N3EqKzcSrhQ&#10;u1VM3X6kjrv3EHA6jjpWIoxJ7OWWznkkglkVpIysjbSxYFvru4xnHAzjOcGtW8+IWonwfH4PtrOG&#10;3tYpnml8uNWeeRlOS8hwScEKQQCRgYAAziIHm8sMsYkmydzfLu+bJI5z39R16806G1kuWkvGMLLH&#10;tCHzFZiCGxjnORg9c8dMZNaKtVUeSLdjvw+JxWH5o0ZNcycXbs9WvTS/mZ80URDCCM7S27bIpU7T&#10;gAsegwVyQOeCeuCIX3wcLI3y8NCsfy9c+uFHJIzntgnjFyWNIUW5nl+bzAJWb92u3OV5x0znpg8d&#10;utRzGYxxxtKTJ5O3y2xkDuCMcEjk88ZHUcHmPNlDl1/r+v1IDbGOQiWVkZl3OsMIGAehHJOSSvPf&#10;nHoATbImLvHGysw8tyFZG7ZA69QQevOcHNKEjSKT7JcfIuWzsK7cMxPf03cdc5PHIBbEO+cqsYyj&#10;pJGSE+bByeCBktncCSeT15yluTFdF/X9f15RyyFImt0jeTcQu/ac7T8oye64PB4J3YwMAmOVPJkk&#10;a2gZGZmW43fKAwyAcHv82OTwGOByczKWEpcIxW4KuVk+8y9yc5yfxJyD26tEWTH5UW1UYFBGwC9x&#10;jOAOeAOOpbriplIUo839fkQx3B8mTyHXdv8ALt3+QiQB9qkn6jjtw2MYwK8Zmii+RVWGFcLGWKgq&#10;WUjtyCqnqCc7SOckXNO1W+0y5W8tbqS1m8lRJLCwUspQqWBxuHX5e3UHBO058v2iNnubqxWNpPMV&#10;vtDERowf+I475JAPLDd1zms5Ncu5jK3Knd31/wCH+/8Apklw8zh4Y4AY1dWmjbOWwqk44+dgNuMn&#10;Gc5wBgy3UgiaTc+1WO7aq5VMBSVBAAbI5IHRi2M52iq1w9uoLOy72z+8Byc/KNw6ErxnHdQCQCKa&#10;13bpJmN41WRT5ZVkBZQSSTyN3Tg8YY1POZ829/6/q9vUXFvsCyxN3wrhn2yE8li2cEnsQMYJOCxx&#10;HcSNA3mGP7oCFZCG+VV+UZUc8fwgAdcngAxyXW2QSRlVkGXyzLlTwT5e0g9wT6ryM5FV49Stpdv2&#10;afYzBGj3SNl/TBPXBB5BOCR0BIrKW5zyqRjp9xb+1O6skuV2vsRdxZVIwCD0IYfL02fL0YYyR75h&#10;tgZzIyqF/foOisMdc8jrgnKnkdMDOae1mZpILhZU+XdukyshDYO7kHOAvfI56Z3VXacwWq7PtHmL&#10;GzzKG6fN94LyehwccHDHmoMHiJR1/E0mupPKLiR1STdltx2LGQowBkc8kDjCgnA7CMTyTS/ap7cL&#10;iQtGzZHl5Bw2/GeduM8ZGPo1Ge7Z5GjWTbJuB3Rqeg2+ucMvGckgemQDUa3Usk6TqkLI+SskMRbz&#10;GbliDklsddvIOPu/dInmRlOveVv6/r+uxoSX2Ctr56wyMh8yPyQxzwBwqguFLDj0ccelM6k3mSQv&#10;f+XNcQblWbI80c/ebk87WGDnCqSc54zUv5lt44bW7WFNoeExshbO35nRSDlskZ4PDbcKxyUfVdm2&#10;5t5IYmeVQ32jJwxZcnfxnuoIHLbV5I2lrU53jE9W9v67/wCW99dUX2v4oopPsWoMZC2NskjRB23d&#10;RlWIBO7J25IUZ6cQ32oyKzG12xxhm2/wkAhSUwoIySVyTjlgNrMcDJ/t2Ly2mm3gCNQ32rKFOjB2&#10;2ng7B1Izym0AgEt/tO4ldYY7h1m3EGPcFkPC5XkrsO5gCo4WTIbO0AN6HLLGqasn6Jf1+panvYJ0&#10;mDyx3UbLlZmjMi3A5BkYv8rZO0Ek5XcxOcKXiXWbi1hZIZjBCqsqSKobchUliMgCNdpI3ZOCeo5D&#10;5s2rzyPDdC93sY18sxfLGVKNjG7HykZOCrbRt7Bt1BNXs7SC1e0jQQzKu3lGyQQNw3ANtQk9RkFc&#10;kHlhOp588Uoyvf8A4bTt5vvdaavY1rnVVMPlXVx5k1x/q45JCkTtk4wpGCclWwuW4XAPNUb7WJHW&#10;WW2maRZliM0LMNrR7CUGAehc8AfPtYE42OKo3mrvbJg3bKqnr5jK+45KgrncrbCSBuyR8/DEKaMu&#10;ozwXUQlmbFtG58uYlSM7SysBwTwzYUltpHBOSNI7HFiMU3pf/P8A4O7v3V0t7mlNqFrdOsb7rheo&#10;uI7dts0bKCysASXblmK/KAQAR8z4z768KHzrqNYWgj8zzcDzV2sCq4wHZRs5LYJK5G3axFO41Ka1&#10;tWkkmSaKE5hldi/dWAXJYouGTLbsbvL5DAb6M08asxFrdSeW3lLiRlZPnGcEJ94FlONoKt2O3A2j&#10;GVzza2Ivp16/1q3tpr8+paa5R4mW4CiP5VCQx/65dnmBUODtbc+/OFU57dDRn1AtqHnf2pF50hLx&#10;TRxLG4LbPmUAkEsMA/ddgAcsAVNG4u7qZS++PcrbZGbqccbTuzt5Ue2GXPJGYNS1GJI5I43byuYk&#10;8iQAlsAfOMncQC3B5yF2lVOBrGOpwOs7X2X9f8N5PbW7FvbyO3ikQW7WskbMv8X7lVK7Dn5TvXkF&#10;iB1JHU4r395bfaltPMjaNpFjj8yb5WXBA+YqoU89lyDnOOtUxfCIq1vsk2lTG24ngdTwAy5IBB+V&#10;vqVJFC5umcOkL7onj+VFPB7/ADNkcAjr05HPTHTGnzHI6nNpb8P8u5PfTMZWad2j+bDSNEDu5IPG&#10;eoHJ4z949smjcXktwnnzQou9g0m7LbOfvcknGevU/N0OKjnvLV3YF9qtJzgbuMYJ6D5eeOMDPPXJ&#10;qTTJKHEYVuWaZAwyyg9znruGRxnJ6FcZ6IxvoiqdPyFmu/MDYlDKyqMMQu70U+nGTk+uMYzinczP&#10;Nv2keYo6y7iqDooOcFeexH0yRRcXSy7lhkY+Xt/1eCq5yAevBJHb8wAc0Ll42VSC2JG+VkBUcj8M&#10;ZHoQOg7CuijHud1KjqPurt1lk8ssxif5QPm+YDIAPGDwW6Ecgnqay9QuY4XIfdJ5czRKu7buGNzP&#10;ux8pA+bjGRjHHJdeyXTBYk+UBg294C235upywHO3qp2jfnnGTSuLsl1lM8mGZSoXO0DG0KR1JBU8&#10;AdVHY13U6dj1aFFL+v68/P8AAjnuJxkyzfM0aDjYd2SCrAnjGc4X6YVeAtBmKzRQyr8u5V2KxVt3&#10;ygjIUg4UlcYBPPGSAslzqMMUbL5e2GNWKiNmVV2njDDGepBY98Yy3XPvL0xXwQ3KtuuCzSO5Vo5A&#10;uMA7/l+Yjjg4wOWLEddOB61GlJ6WIZZfPK25haRpJ0VleMMrkZUOxIOcE5/EYwACaN1dw2rOBN5b&#10;SxA20TsFZ4wqM2MYAZWZ2yOPk9mxNdTsLeQTu0aIu7y5FDMeDjg5/iHOVwCmTjkirLLNOk5UBRMv&#10;zST4YucZ4JABwRkL95vvZI4rvppnqUqffb/hv67/AKQBY4POX7SWzOqI9uB+8VsHJGFzuw3BJIbO&#10;WJwWp3MqR3BkaOSEtIqrEI2VmQZOzjbvxntgMFGMbsCxNczTbZ980hGDDHGrHbnBAVlJP3c+h+bH&#10;y/dFK+1Bns5EhnUIiszbf3ivGecqIwokG1uVICnKMSASzehRiejRhJv+v8vy+RVa60+VBLcRecqw&#10;485ogwLAMeRtYCTGOchk3ZXBUbat2F8tIL8sqlnEsckhG4EEkqOBgEKxOOxbJYjFi7mu1Ia6dmMM&#10;xXy5pixL9+c/eBYEgnJDKCV+Zi3T9A1/xBNcDw5pOpXzWsZa+bTYXkNrArgb3ADbIQHRyT8pJAX7&#10;4K+hTj2PTow5np/X9L5FKS5nneS5luJmO1gsbLuX5Cu8YxtOOcZ5Lbt5yfmrTq1sJHjsLcxxMQ0n&#10;nk5ZkU/eflQ4+YOewHzLy1Szyppd80Rghjmh3qxjnIQMrg7MEbcruw2GO0q2T1AZdQpa6n5Mk3kz&#10;LJk3Ibc7OshBbC9ApBOCpAJByc87RidVOy6aPbz+7y+fUrxxInmaiLlZisokjmW2XcQ3z7zwwcjK&#10;YU4xuz8q8s1pJLe28porhWa3kQW9uxSOBXLNjJYrny1Jx38s9CNwLtPMlw7skoTeI3VmIYnr94Fc&#10;gqpO1Txu5LFViFohZbh1tYolmbfGzFVTJA2gkEkZVV6dcZxj5dIwOmPK9X/Wnl3+Xy6sluhHNJb2&#10;1q0f2iFnlWQ4d13SDOQAu3kHjAwMAsuKbdTraWgB3W6ySYXdHszt5A3gHkZIAJzklzuDMA6FYnjP&#10;n5WFpPL8tlKmR96jAQk4kxuJHzlfl7kmoYCsNkPtTR+Y21ZGjEaMwYksqglgR8uAMkZYFuWAG0Y2&#10;N+WP4/192n9bJOLeTe80IijkYJNukMnlkEAjplGXJO44yGUYGCGe6W90/lal5kMcchkYLbgOdqgk&#10;jJHzAMMleijocbS1hePDb+VbNIrFfJaJQpaT7pcMQy56ggE4HIIzikuJbSAx5ttxiZFLwlHVcudi&#10;ZKkbfv8AzNz82wgMMiuUu0tOX89vv1+/9BSFt9s95t8tV8yTyQAzBtjjI3A879x45ypI5XDYNJ0y&#10;K38qQx26QwxyQtHuVoGyNzhh9wr5YU8gl1B+UKxra8Yav4N1LU2n8JeCm0qxjhjAt7rVPPk80Z3S&#10;SymNAA7NIwKxhR5jDnPGPLDNPm0Y3EhaHDecu9tzPgsFCscYO3C5ALLx90gsX70XZPruv68/uehN&#10;qTXMsv25Ybi3uJN0ZFxu8yQbwUiJHG07lzkg5GSG6CrHHFEguPs0ckC8eXJM+8Lt5Q8AkDIkI3YY&#10;A8LwaX7VcWkkPlvbx3LXEjLMyDcZNyEmRgSJMZX+JQAxwGBEZha6ECRxWt3EskEaExFPNMke4BiG&#10;zzuUnhVHG/GRg07BCnLlSXy37/f5J9NSe5mvY4ZJUW6a1W3Y2qwocunIDOcjBLAKpA3LvXB35UTQ&#10;3P2fUYQJ1WG0kjMt19okWNpFRFLKcD7vKtnqCi7vmBFFo4jes7ndPmESyfasknJAxklj/CpxtUbx&#10;gKFy0k9otykxvvKNzCypJJHGWkVnDcNhsLnDhlBChjs6Yq1EfJTtr+Hnb+r+e2xva7428Y/EJIdU&#10;8YeMpNQuLGyjgt11a8aZ4FjQk2yEnKxoGI8tVK4ycNk1lTu+paklt5wuIrHdmFtmUbzCWZwd7s2Q&#10;GIYDoMjqxpr9jdjczzxR2qzJKywsqsFAJwHCqQm1vLBVAo5UICXZqy3tvJDHNcztJCPLYxibbzuA&#10;LKxPyuI49uCDjdGDuUbaGi/YynNv9Nm/Pe9vP52LMsyWccNrFdLGGTEkG5uEAkZUyXGSSNy/dVWW&#10;T5t281d0zwR4x1Sz1G68P+Grma002FJry4jsJjHZx7GYGaQo2wbTMzK2QBIFOQAazzJcR/8AEvYJ&#10;Ekkiqm0KnmhkIziRi25zlQ5GMkqwIyywjUZbmKXS4p4bdJs7rNRsWdwZSC5far7WaTqrc5xyTlpW&#10;OilT5t3pu/zu+3bvbd73sbfEtndrLsWaRWaWGEMokEx/eSLiPO1QW+aEHOCFONqiqIu7yG5byHZ7&#10;ieRWtZLqZmmlcjeOqFmfJcADOScFSSwMeszefLc+ffxzNJHmC6kjDwtIu5wOhWVCHZxgnHAO5l+a&#10;tPHNaSSXlujGPblY8CQheclkzh18t+RvJCsc7gQa1jE6KdGMt7artbz/ADb9dfImea02+XsC2tzK&#10;yQxXCjk7GYEn5Y33hmZVAUjecA8F1dL6e4a5urmPfJM3ltJciQg/eVxJ90MQpUZALkuHwxxVMXFt&#10;FNNbh9zGSV5nhYs0uArpKXB+blSSBglW34LMQ5LczQS7beAxrNDCN0avtdtobcVA3bQiyFQVYDCn&#10;DDiq5ep1KjLoun9f1re192ws5JpljgNxL9q5Ec0cgk374wrnc+NuBjH3jsB3beCGoN0SyrbzMt05&#10;mmSOHCLt8ssUYsFAJ+YZwQAoYHC5qfaHdmAt4/P8pkkj8titwxdfvKFB2+YSABwN6g4zlmRQNfRr&#10;MsO5WCxO9pCEZ1Eg5CAMw3KcAYIDHaVONtUondGjaV27ar+vv1XXot9NLW9E8TeHZI7bxB4dms5+&#10;JEtryA5MLA/6tHCrtZTkttAOeRlSHxzcQN/pr2+1lQrthh8zaURIxuLDCgOVIHI5weH+axPdxiz8&#10;yGH7sQLMsivIJAgKsG+YpvCqSSN3DLlVwVz7hre386CYMiwKphhaFixj+Use45ySRg/w55ywpRO6&#10;jT5pW/L11XXq1bt3LE090WSS4aMMI9i7kWRmZcjksCFYAMxGeSVJzltscupSTXSXTwt5gjWZnmQs&#10;p53g7t4ONzb+cHCNknOFjm0+RLlYmRbMrsznbM8Y2AhyqkBWIbcCfQADhmMd1KRCLRYmXzIWCW0c&#10;yCMbgufkPOS3qcEDavGGBY7KNGm4pK23pp+Kflq7d1oiGSezKqp1YTiSFvMgPJGcgqcLjgF2IwAM&#10;4GTlq3PBPxU8afD83lv4O8T/ANlvqFqsUs0CxRzKqyLKEWYAOkbOoc7GjDAAEEnbWTM167KEluGW&#10;VN8xaZ/vxq24AffU42kkd93AXIqCJbmO0Wf7TE1usjLNyFLkM7Bh8x5+UfKMkFQSepGlOpOlLmi7&#10;PyOz2FKpC1RXXnZ+nTdP57a7kE13DdyteT3k277sLPtjZQhHzkBuSgA4Ax7DBFWrbV7vwk4m0+a5&#10;kYRtGfPijXCNnzSr5crkAqSNwweSMIFpSzTJBN5qlYZJCWjkmbBYnKqGHLNgBslTkNk/7UU+ZW+3&#10;TTsxjDeY4kXJYqwYhtgwAUIyEbhWxggBhHVGL0XRdPy7W+XqWdY1efxLqU97rmrzXF9cfJcXFxcG&#10;VpGOGIaR3JckhvnfedoAG4jC1DcWc6xxi9uF/dA7g28FtzAAlm4AwGHYnd+DvMD/AGjZI0rzDzI5&#10;JJiPNYAMsm1SNw+XuWwR9FLRbyyW0kjzeWp3NGjR5CJvDY3dcAs+QcgN1ztoOqK2W236f1973Oof&#10;xV4Hm+Hdnouh/CmH+1I7phqGs3Wr3c8skf3AqwqEji67RlXdsn5lIGeNvFE8/lXJa6Nx8y4USebn&#10;IYrnO8lgfmwSDg5JJK2JZ7dboiaHay7h5KxMGkz0UZ5Dbfl4GB0yCd1UkVpFj2Ft9w25YVjB3ltp&#10;UAbT1G4fxcjnGKSsdtKPLHr823+L/roT3GoLvRIExLIzJMylFLBvulQQVznKqB06jB3GoXMF3ct9&#10;umZY3VpGjVwyjLHAfgYyxB5xw6/N0ySjFvOjW215GRW2zAr0+UHeNvJPJPU5A2g8JCzSXUcLbpYl&#10;bzZERg3mKDuBTIByAwLAkkDcSQTgMPNafn/XYrmUw7pZpf3nmFkVnb93yX3DqRIe/OATyN22kNsS&#10;rWzsq7mZQ0zCMHa3G7J9iOmVwCdwBxMGhwpjuyzQxsSUZnB2gELx3ycZIK7duQNpB7PwknwKt/AH&#10;iBvGlh4muta8lodFtbCS2trWN3AKtNPIXkZV7wrGQ23HmKX3kN7bev6nATNFLO8RdHd2QshZmXsP&#10;vctgBR2yfUd2xxS+ZJ5EhVY8tvjXcVAX5cgg4G5RySTzznk1pXEyaheSSxs8eFCx+XIEkyQ3JU7y&#10;Bu3N1O0suBnrWuRDNbrFJDDJM0eVwWOxdx+QjJ3YOVBHH3eFAIoNIu2n9foVpoYTbSSBTIrKEVYY&#10;/lYADgk9xgkgdMKMEE4kuTA0zNqCfMswEvnR+YqlQS6Nhx8pbGSBkAMAMjDOj82WRZJZZt24tujt&#10;VYybOR82eMDk4XI24GO7WN5LEptEeZtu2FreNsMzqw2hBlR6Y4JJI6dMza7/AK/r7yNXktZPtPms&#10;kkYZplkjQsVwNyksRuGD0I69MkkKxjcWsW6AzR7lADBQOMgcFcFw3XIxzxyRk2b4PbRKoceZjcVe&#10;JtxA2qAgznduXDf7vTgmq89wY5DiddsXyyTSMyjbncB16N2BwcbRyAWIC7jQbOTy2IPlzldsEn3Q&#10;QSSRhgHx82N2ASTwOhjc/bdz7VRtmVKyNmNVXcPQkAgDkMe45wC6aCMO0aRbpmdVO75ghwR1JGeM&#10;qOg5APY01zCsnkRxt5Yx5imRCZcYwCRnb0fHUkEAZJXIaLy/r+vxCe3hLzMUEjLMv7zaQGBGQFYj&#10;lsHPAP8ACeelMlFrGGVGgVlZfOHmY2kZABxk7hye54PODwtsjW0sTyRN/Ad1rtVnUkY9eMk8cAkg&#10;dBTpI3XbCrSSAApCYWDFTt3DBXJBzhsDAC+vIoKTcdCIw7RImosVK/ej4DAnBUN1I4zg4JIAwMDN&#10;E9rhI5Qsglj+TcsY259Q4wQ275cYOTuOc4AHnnjTLybppAseFYloyANoAxxwvOeehwcckiwiP97O&#10;qEAeWq5IL9lACjDZ569Q2eckzc094R4GWJY0Rmzll8tv3cbOxyF/2flweBypHzZUVGLWZJ44VgkV&#10;nXYW3AgjBHOOmS3PsepPNI5iBUWc252YEiOL5lJHQEHqT0Xk4BHfmYIZ5oo7K3B3yYWNYD3bLHgE&#10;/dJzgggFe55krUjX7RdBTtQuJFES7ty428AL3OSp6ZJJPGOEVracNE8bfNtLfMBvXdwWOD2ZcEj8&#10;6QzCJn80D5GJt2kh+ZVDE5Prx9QB0PABkUpAzRvJubyVeaNmIEjZDckZGMEYJJ5bORuAAUVjHI8d&#10;xc3ELSO2DJlcFl+bkgZAOOQTz3BOKFVV+RZ2mVcuBGyfuiAMvkHOcKpwfTHJGasCRVuFHLSHfuZW&#10;CsM4BLA8k5zyDn1zyBCXSW2WTy2kZYcbmiOecLuzg5AGRyON2R1GA0+LYiW5mUK0bt5hyFCAJt7Z&#10;GOB2PRTgt7FmN5kTbkaTO7AHI3LggHK8kdCD6euKs3FvNHsmI2I7A2/2hHZVG0EKOvPzHAA9M4wa&#10;rSbZpgSjMxjKInln/WfzYnHTjHHPG0wyoq5GTOJmjt9uGjO0Kx56YwPUcYOcDGQegoVMSfuoFWSR&#10;dyRQ/wBzGen0J68+6g05ml2Nbsw28E+crIpONu9uu7qfvY79CSRVEj/Z2lSVm+XLKYDhMjB/P14A&#10;29qs0iuo0rCqyWkMsnlt8jBZAc5ZR268N05zyOgprvEge5RPJxGNy7fMBGcHJBGcnB5HBwPcyKz5&#10;jkEsi7GIb5gQgz/DyD37HGNxGRnDFYALIZ1WM/IZNpyRjIHG7aRjHfpzzQaWIllVj5kNokSsqgrj&#10;noPTk85z/wDWyJDcqQ0luFCM2FbcpI6bR0OMcDoM4PvUcLNEUuWG0qd2d2N7dS2Oec98Y7Y6CpEe&#10;QK0ih4/LYn94RkYPBOMe3Qd8+mfEZ87LlvoTQSRJO0ygttk/dr/eAOeDuyfTjpwTninLNcx4V1+X&#10;b96QbgRjr+JPoBzznnc0tt3TyBi0gyy/M3zEcAnv3IOc/ieFYOpaKVyCx2q3OF6cjb17/ix4wakx&#10;31J2WUnfE21jGQyKOucZIbHGfvHuM7e3L/OK5kUGRpf4RHndwMjBJBBJPOOSeuMioI8h/Lm/d/vM&#10;OABjHHJ2nJHo3r1qw8JigYqvC4LN1Lc+pORwM42gYGeSoBDGVtn/AF/X/Dj8WlxK3loW3PkeYMt9&#10;09QMlgc4BHPTg5wHwiWWZYUL7G2tHITgBT6kHI68n13ZyBio3H2eaSGWcLLu2MzTNgNnac5/nt9e&#10;+MSRCGOLzWdWYR7ZFIKqScgZ+UE8deed3AyNpRjK/QmWeRvMDAKu1jJGyr8oyAfdhwD+Q4ANNBWI&#10;sJLdgrfeJUggA/OgLH7w9MHAHHG4FCLvariTcEkx838J4xgEfLwO2AMcYFSu7srCUssbKEiZVwmA&#10;V6Lxz/Fj+ucHMZen9f195YbbLK0V2Vk+Yqywr90dAFJ3ZA9sluhzkbnQfvYfIWJNzc+YiqdrZxzk&#10;BQB8vooHORyREkaObi2jmYgR/eYlvl4C4wASOGJIH3WYZPGbN0zSsv8ApJXczJ5asw2jI6/KVAJx&#10;lQMgA5yTii5zS6L+v6/4A2382E/IBuLKTDt5TC9uOew6FsdCCDTvKSONYmZTvk2hVhUM4H8S7c/M&#10;eT8xyNozgHDCwRsiso25UGTJR2dg3OMAhflwWA5AHPdjJGoMatc3UvzmP93tbltxDKQWOAAMc4+T&#10;ng5FSTKVtf6/r+u48i7thHcxyyndCqZVl3SguuGHGCTxkc4OB3UVKtzF5m77YyFpXaadfkblsbvv&#10;DLdcE4A+bIODtig/cO0jQTRtGxTEiKxZwMvkngnsAxHBBx2EsL2ybma9RoZl2Inkt+8GAR0X7xA5&#10;6dRk9iI55f1/WpYkiubaBBPGqoJDJKrFIwW3Fc4JHzDBwAAGx0ySS4+ZCvnz2cf7x+PMkBX7rjYv&#10;GVxgbV6YXryVaFRKbOTZ5cbKw+WOIZKjJ3ZAbB4C8BSGbnb3d9niaAO9tFIsbFoXVgTt8zjJckHC&#10;jHIzyOvO3TYx8n3t/Wv9ImgSNDD5YZmjIBVkLRgq4wMIRnlsBsknO0c5w9SVRVkT7oWHd97IyRkB&#10;mIbrwhJGdpwqk7oLi5tvlmuIWkPlgXG5WOVUYDBzl/ny3oc9cg4qzZx+bI0UU8i+cd6xnduAYk/I&#10;Qo4yACVOf3bfKRmpM5c3LdjVmEarKsrQtHCM7WjVgykYJJUkDBC5AILDHQBBdtnvo9QVIkljkmmU&#10;wm3lIZxtO3cFBzgKTyMAgnBC4evHcTQ3Buo3XzJJvnV4hy2xc7QCAu3P3xg7gRx96rTMEj+yw28S&#10;sseJbVc7GfnaewGDj5WJxhVyCDjSJz1e1t/6+6/9Io2Mks1qk9tDIY3ZXaKJztbf0jG7G84PTP3Q&#10;wBOGpzmR7g29vqiw3BTZHHuPPzZLseuVOWPzNuIH3hmmk2/kETwyBoVIkXIUDGCUDISWGc7dxA+U&#10;ZwMASO3mM00vmFcY228gbc2WIIyABjPBxu3EYXIZaJSNHvf+v+D/AFr1JIfIiG+CxZYZI2KqzZIJ&#10;I2kCPb0Jx0Zhn06NgiLLCVUrt3J+7GXViVBPL4PPHGeCpweGCxF2tZ7g6crbpAu0sgV5Ooy3Bxg/&#10;dHOEA4DGnJOzEC2gEOwpGsnG4hSAGckkAAA9F54XAyBUxZnrr/n/AF3/AK1BzJdCYyRn/WYYyRtt&#10;5JXOcHOAHJYZZmbGWPBcmyaFhd27rGz7PLt1Vgx53bGflmyMFuQCQo3ZXCwtawRvdWqwSbE27Ww/&#10;O7aGxnncV5PYyAkfMcOglaxhjdY1ZOFWZpeG24z94biNoXOVxyRkZKGiJPsv6/r528ggEUkfkzE7&#10;tyqd8e1WyMcqTlm2ghe5PTBDlZEjNtM0drJtaaNBalVZduTnO1fmOR8vOcbmznbystu8CsYPNwIk&#10;85s7pAHBBOT82FAxg7O+NpKEr5kUyyBGRtylWhVvuPHIMFiNu4EHhQcAscgAfLJk393/AAz/AK6d&#10;OtgtIpiERmVgxVd3nFWChVcZ5AzxnaWBGSBjaXDbUu6oZVcmSKMRQ3EqszK6gDgkDJyWwwxjAwg5&#10;Ei2ccTwpbS7huSX95lVQkKRvGAT8zDnLDDHvk0+KIQj7TIJHVUYLNcKqsrffGQrKvLEbgM4CgHaC&#10;GqubQnmX3/1+P39iBWM9gZ4oPlhzGi3DqrAOG4bG0npgHHBLMw4xGTN5cxuEiT5bfeWZDtlGz59u&#10;4EEBu3PI5PYWLm3FvC5G23nWILJDt+WM4wrBlGQxBHOMZ2FiDin28TCdkF+fmyoLZ2gN0GVC/Kxy&#10;Cy4yZMcl2rO6uTzq1+n/AA39X8xlrHNdyyW1hBJM27cyrzEx53tuwSoyzkEHgYJIwWoZYkDSSRrI&#10;jyM8Sybtyq5wDvYlWOGUBmywBDYIJFOspHiuJLhZ7i0kVW2tNISUkwpXGQWUlYw4IO5QTtYZGJnu&#10;/tV2l9eIstxNIzzRsoUBiyZXcQcfMf4RkYc/OSM6cxDlLm20/H/L53/BlO5KpA9jGT5ixOJssQWY&#10;/KuQCQQFB6KdqvgncwqyiO7xlnjnjGXkaJTuWRuTuwx+b7meqjO0FT8wbHKwkUSBg3miNY+oUKsY&#10;Xg/xEnaGYsAdoDZ+anKu67dFmKeaCkuJiwHCjPIGGIKsMlwjMCwG7KkWKUtLf1/Xb7vVLQbixgES&#10;Ks22NlVMu/GHBJK528AL/eAbOSadGiskcLNdQtJb5kjjR5DKfveYFTJxznqFDH5Qud1Ptb1Jo2uj&#10;BbhZI/3cIQhcZxtyflBbdg/KVzwMMtSxyB5Abe68zz2X5vNXEqDIVWZx8uecnO3H3mKsMURKUrvS&#10;3+fr+X4dyS1juLkQq0rK821ZlbGIXYhOiqBGc7VcbtxDdFAw01tDFcC0v7ifb5k4f7RFCm5clhtK&#10;ndjLBvnYkZ4AGCQ22hWe38yaK58yNWVreRQrKQN7RhMnDNswS3IxnHFW42uoG+0QM0kkMLNnCvIz&#10;OdoUlup5QDcX24Tbu+TMyZyVJbpaf0/+Av0ZEBAFKyGGPZFyJIyyy7sscBgcN90FiRtAP3QSDJ56&#10;yia3eJY4VjDbZQNhK7sBlJLHPzKSu5t0nVc7aDdXUg86TUFkki2SfuWLttXBCrnAyH+YgjAx87n7&#10;hmWFLdFuQHjhgkEsMas0ZQKWwMsoUABgQOSV4HAy2cZGEn3/AKf9fIad6zbBDuljkj/10bO7vgqF&#10;kAw2SEbKhBhQQAD8pjt2ks1Xzg8nGyZVmx53zEHoPvKMSMMnI3AjDFTNZxRsy2880skqTSQRiI/v&#10;doxmUOiggg7MEfMSACSvFDSkL509xLGVnBVdiKsYQ+cCVBXaN6lgDzhfu52g1zMjm3j/AJ/h/Xo7&#10;oi09by0lVjBa72/1iNhDuEbAoRnOeV+cFvkUMCBuJeDLPbtBPDI0rLHyFkLbSvmbfmUnPLY6tjoG&#10;LM1BtWlsfspa32s3EccP7teflJOCwy3yjac8bdgwVUihl2OJEhhhjbO1YjGwZW6cbegEm3JXAYkq&#10;D00UipSUvef9W2/4b8RxieNZLtpVXfmVpDFtKfLwVVWUr8rcKQjnOMKcqlz7PqDfuFR45I12LGt0&#10;8v3scEHHAx/CNh3sACzYWqsaFogtxJskYs0U+xXXbgeZyNxyMnGSDz06F7qotNkUcOI5GaWOJhgK&#10;V+dRuG054xkZ+9kAK2G2Yy5nb+v67duxHOHmjhmLLuWTcrSBTghdysp43f7OFPBfj5STK1pLDND5&#10;LJH5jbW8uM/eJCggZwSRk87sE85JIp1tbLEY41dTtU7dzOUbPO8AdRkgsAB2wAeSsUEaWfnCz8mF&#10;ZsttjAWOUl/lUYYKSWk77V3c44qo3YpS6L+t/wCv61u+G9F1XxHrOn+GdA0+a+vLq+EMGnRs5luX&#10;aQKigDn5ixUHJbHUSHOWmG70+JrS8s5U+y7cyMu35+MjPPzLngBRzxk85k0mwkvNWs7bSrR7rzGw&#10;lrbq7vJnpGAhOcsHHXJ3AjORibWr2+1TVZ7jxBdXE11JdOt1cTyEmZi29iXfLbzJuyflO4nBB5W7&#10;Stfoc0qkG+Vb7v0v277/ANIpxxGVvs8MeyZ1ZGYk5AK9QHOATgHgn6llamXHl488CTaYyymaE7Hk&#10;9UbaN2ANoJyTnOSNpEs0SSqqie5x8rtDsCrNyvy478L94Y5U4zyabcNKJZJLS5aR8ARxxy4Z4wvA&#10;yGKsMKp75PbJOAIy13/r/L8vyp6hAPOXfdzBQuSquq4wWOCcEAAAkNk9mz3pbf7BLJNHqoMKwQtP&#10;GwtQzLIso+R1JIxwwOAxztLAg5qxGVY4/djzMuoacnPzE8Nz8xByD1B3E7SFaqXmxLB9mNwrBo18&#10;wyTME8sYJZtoLY+QDKqpzhsjAxpTlyyudEbyVu3b+v8AMrPEtk1xbxysWWF5O7N8pGANoZg2ecEg&#10;42nIKlnilkS4nmSMfMj7GkjHTjscd9qr838QYcYSpJPNcyBYJFk7SNtlPC4K7QcHAVj0BGXOQctU&#10;Ny5dGERjYR7lQKzLkEhMHvg7U6q4A4wo21R2Q/H/AIb/AIbf/gkAtpd8MkckkSsqFLXG75m2kAKF&#10;Un3YH5lyCBnMTvaSFYJuFaNE3w3C53mMYccAKMFSAepcBcAEVPppinvPs0toHimt2Ekir15Q5RVI&#10;OSfmI4Uqct8u0VWklt4plhWaGSFS22MDYJiDgFmXCqvTaQSAT0531ovhNo/E1r/X/BT3t3HzAQ3z&#10;TwyuymRkK/IoX5WAiJUYGQ3dgSwJO3PLZrydCpVvLkDDKeWY/N4YswK8Px743BcAA8xrIURbkCRs&#10;yGNo3x3XAIaQso+820EsD0O5sYsf6Pt+0CSOZ5l8yJtucNk5wcZDFQrYOAMHgjkm5Uly2dr/ANfl&#10;+hagbyocKNsce1T8uMxjA5VSME5wV2j75yDgYsW+RGwhEscaw5TbHljHjaNoyuTgjA5BOeyrmiHR&#10;bSJgWxIkbptJ2FimSBn7o46YPAO3jcBd2LG0xwGUqVkZUZUeQAMRgoAOeigBhkggdBjLucdSP9fc&#10;WYLlWkUCSDy1VT5e3aWCsctxjbhVGOpI9cYoYtCS9sy7twMk0pGev059CBkfO2eV+Uu5oczRWsLM&#10;2Vk8ppF4yeRyQCB8o6sOBjIztbAZJZmhtzHI3y4k8ll3r8mASDxzkkHBPOCW2moOXTf+un9a/ki1&#10;pc93Z30WpJLJHNb5K3E0jb/OCcYw2452sC3Awv8AezhL258vy2kdkXZn5bfIOCNq4xtcYDAgrwVG&#10;4biCzImmimMl1F+8VWDFmIwflVQxAB+7k8DJ25+9xUxnlmjTeqxtFuia6ZtrJjkk+WfmAJPIywUq&#10;c/cAmz6GTX7xSt/Wv3r+kiGMzLIFS3aNY23+U4LEEH5iM5IHG3pkbQc4wFkUSeX+73bvlG1VUrsY&#10;ZwC4JGVA5bLYXAP3Q8CQmKKGCa3aJY9rrDKE3Fkwd2QpIG0hc/7BJGOaltoJHfyWtljWRkiDSLGR&#10;IS+1jxk9wATzu9+uckxyta+n9fma2iLCfOe6guGhmsnNuY4QpWYmPDbQChBViuOjGViRvCBdLSr5&#10;bVnngnkaNY2hIiZm8xCAAigkqSMqwK/dxnBG0jDW+lWGQvOPM+QyM0wySy7gh3EZA565J2g9Bkas&#10;PysXjsdzJGEkVW2/dIAOAMryAGAXDEHbtbAPnYhdTzMRTvfm6/11/rqbsVy8VuslvcSL58kYMS26&#10;741wByp6/I3SQ4xu/vDbrWwliMaFVVuVWVd3zgFGZ88q5yxwWXA24b7tc7p9zHGGluvK8xZNszHe&#10;3ysW6MxYqCeTx8wxnJJxt6VIiRvAwaHYkjM00WeQd/A6MR5nJ/vdMDbXiYiOh4WKp8u35f1t89zp&#10;LN5Xfy5s7mZmRXX5lH8Kg7SPkXIwecZGOVrZs5/naVlEgXa4kkaUs6hgQzHcRzwTkA5UYwBgc7pz&#10;mGfZbytMV8sSeWwUJgNznACkAbduflByQNprc02N2vY/sd15i+WxVvLPzf328tiGPyHcWA7sTgAg&#10;eROnJysj5jFRt5GxYrHFZ+SQ1wiKvl+bkIcluowo+6OnUbVbuprcl1qfULC1066dpPs3EeX+cbvm&#10;ZAM4wPvY7Bs/KTmudtkclnuE2yBmCxt/yzbOW5/JgrDBJHqK0j9mjG3aPLaQPtZXUZB4JweVwV74&#10;9uM1nGVSnGUU7KWj81dPX5o8HEU4ykm9Xe6/r7zUsiWeMSwN6qfN/wBYpTcv4YXB7nGD2B1tPnhm&#10;ZehbqGLDDrnGM5yQQRn19MAGsCI5HmiRePll3ZwpG5Sx47kj2JwOnTbtLgNtYyMu1gfLZj0I4zwO&#10;g7Z5I5ya8nEHkYqOmh1GlRWZ1CC31eO6WATD7R5MgWR0yN21iCoOOM4I5zjqK2viH468S/EfX5fE&#10;viTUZrq4nxvlmYeYcIE59yAvYEAcZ6VzNmR9nZJBvUj5Vz8vbPJxnHX1z6fMKuFTlo2fJY7vlY5O&#10;R97Jxx1744P4cv2XY8WWIxEKDw6k+RtSa6NpWTfpd2vtd9xYnlUqTC21m3Rjb0/L8vy7U4/u0E8l&#10;viMn5ZGQgbu4yB0/HkHjPBqIzK0vybW8xtx+Xj5Qc9up9MdutPebBCeYqbWLM0jemBg54P488de9&#10;Yuy0OXld9h9zE3zQonHIVlJZhknPJbqOO+OvpkYOoW6mT92g3sGLL7HjjpyB2zkZ7EHPUeIvDuse&#10;G9WutA8RWslpdWbeVNbyLlkYAc5HUEEMpGQwORxgnl9ZQlxHPKCzOGPlsfQYHqoz+XXHNYVHqdeH&#10;hUo1nTmmpLRpppprdNPr3XcyWMmGVju+YbuAedp4I68Z4HGNpPrTwJo1jaU43KrRNJj7rcA9Tjg9&#10;OMc+gAW6SYysm1eeP3bDPc88EHPzcex5A25C7BtsbMVzkfKfmHzZx2+XPTg8dgBi6Z6vQsfvfmkX&#10;btPPyjduI6DAwMAZ6dyeeRT5kAl8sYzjG7aE4Ct82AOpw3cdP4c5pYCI1KJErYYbd4HPBwRxjHA9&#10;uh6cUL8h3EhtuBtyhBGDzkjrj15wcZrsgc7epHNCJN0iohXy9y4b5SN2OM5zgkZ6k57kYFKSMQhA&#10;HEhDfMrS9WJzycYPBwMYPJ9TWxdazfx6QdFE7PFNcIzLxglRxJyAchS3XjkYzgAZSlonkuWdFVtx&#10;ZV+UryPlC8k8djlfw5roly6WNqcvd/r+v68ik9xcWytGpkbb/D0DceoHUEA9c55xgYqtJIlu7QsQ&#10;0QbLb1JVgM55P8Wck9jnIB6Cy6xWpEPmbRGcoZNx4yvHTgDJyDndjuAMw3CtLuWB2VmDpGyqhyxG&#10;OhOCR/ewCNxA4PGKu2d8LXK1ykrKqJIybUY/u1HynnBYsSNuM9MdyOc5huYWgcRG1kKt8gjaNgV3&#10;J5mcHn+9xkcselaWtajBqd8rwWNrE0dvHFItlGIll2qh8wqvGSAuTwSeTuYlnz3ljmXzTdMq7T/r&#10;n5iweDwOMYZcDkAgjoK3q06cJNRd/PY6abvr0/HyelyvvaKTCebIMMYwylcKvQ42g9B2AONu3mr0&#10;PmfZzNMkbLGWDNu6HHB5yT91hgAjIyQed1aKaCCNoWVpP3hj8tlBHyheRn5cn+9zgYyRzTyVd2Ma&#10;qFbcsaqx2jHBwMEKOeTg8DIPauSWhcve/r/hv61NBDmHbC8jMGwsjKM4zjPIPJ+hI+XgCiCVH3SS&#10;R/MvDbVOR3xngkZ6c554JBUVXi85UZR8xm+/Gpx2IJJIH146nA+8CankaXa7srSeTh9rKBhcjOMe&#10;nGe2ckHoK5ubU5JRtp/XQZdi2eR5UkhAO4nbuYK3HQ+hOSeOm0A8gVJq2qXN6kNsZGkEcZELNv2g&#10;bt2wckjkHjIwDxztIGiZQqsy71Xqx3KQM5bdj7xIHsQeQxBIpzsJCVuVLN0WHhcqSAFCjpgr93OP&#10;fNWptbdSqavbXYZvex3T28k33t0bIw3FdoB6DA3cjkH7ueMgiE4Zc2yNIsTgMsakAY49fQ5II6cH&#10;djNSsWllAKblZd0YX7yHBwD8wwc5J7/qKjEMY2TMyr8xCysPlUbQTjGQMEHt645HFRfQ6o26kMMY&#10;ZfspSMFm6Qgnc2fUHAHXI6/TGQ0Rm0jM08H+rj2lo4drcNgvgHGcjcBgccdATTuSzlWCpuHzeWD5&#10;eSMgfNzyCOh6E8HNOPluilpArKVEkisGAXPBJXG0D5uwOPQ9NEa3YGRj/ookVG8zZ94AdMncWPOS&#10;HOPQ9DgipEuYgm7yQdo3sWyTtBP3unIOMADcCAcEjKkiz6eWMl0I/s+9Y2VwwKn5s8dRuwRnpzkc&#10;cSIz5/cOY1j+dRIzOEfJGehGQdo6DOcjOQQSjfch2cdP6/r5mhYhrdcu6iNNrOyRn59xxknAz1PJ&#10;6cggnONZ4pnkME0ivlfL2wtzznPJPpjnr36HNYtgYoLiMncJNx8tHmP3uBg5O44wPfGe3ynX0m3F&#10;5P5DXKW7sh+W4bO0hN3UDgjAUcY6fdArn9nzS5VuzycQuV8xdRosbirfOodtsfzAZJ4GPUe/PAwS&#10;czI0UwURhZFbh+uC277wHXpjBHrx2xXj2QSmLef3f3+chQCRj3OT047HPapI9omVooFHIG5WPIIB&#10;6HOR8wGc9fbkZy9082SRNtjEblvMDY2orMeRgE/59BjGOKUsilnZNyhQYyuNpCgnp6HI45PH1qKO&#10;NI0Xc8m04Zpxg5yMk5xnjJ5GO/T7tSKcxksEDDaNu1WAwAevXHDZx/jVRkQxsqOnDF2UKNmU688e&#10;+4dehOMccGobp1e2XIVm2kF0h3A9Tj5e2DjOTyzc8Zqdo2ZfLjaRY9/KbwpHB4z65HH90nIHNLLG&#10;imNXjOHKk/MNu7bknoTkBfQ4OSMcGuyEXKIRkluUZijz7nVvXzPmDL0/i5BGO+QOnQVBIVLMq7mb&#10;GMHhmOejAdDnrn8uCBZu1tycYfoWYS4CkAkYOAOOQScnk/QCpcXAMe1fNxtyrKCWHX5s5GDz35+V&#10;gOmKrY66eoyQ24Rmhgzlf4WKBxgYw3AGNw5weMMccmq85bG4j5mARZMLkdOSDxt5OOBzx6ETx/uY&#10;yJZAnJ7cKxXJIXJ2kfljaRjqWTIELOtwwfp3Ddhg+mVxz36da1gdMNH/AF/X9WIJWiO4RTcBc+ZH&#10;uBTAOQf9peeoHQYyODUhso5LuSJLhY3MbPb+YpXaGOfL45OcD7w5ZRyQMG278keYzfu9vmRhgwOS&#10;d2RgHse4PHAAzVa5Qs22RplXGG2twV5C5wM9uPcc9M11U5a2OmnzLRGc+ySyUTBtz/ed8AplSf4s&#10;gH1PGMDdgdMTUlEDyYLRKMlptzBlOQGAwuCcHAPOAdxLYFblzHJduHM7KpgO59n8OOcgDJIycABg&#10;CeOax9WDSvMFzxHyzL5h7cYUHkrnaDweeQMGvRo9j2MK/e/r+v62M8FvNga2d4zt/wBYsxBU9Vcb&#10;gMHI42n1IAIJNa9S5lMLPb71lUeYtr918ngr124IwVx8p6YJTFt1mFzIwWRmTa8nlyHAYnnduxuU&#10;A9y3BOCQAGhug4PklJS7YjbbKqsGxgv98f3cjg/wkg8V6Eex6lN2kn/X9alG8LyZkmnX75VlABkJ&#10;PV2wABgDOSuCDyDkgZ80cgWFtsjKu0qrAKsjqqgthSp3AgjrtCgLwFxWoxsk07yharJMzDZO0pUy&#10;R4K/ezxhjuydpAIxnaMZ4tpLq5wLfzJGZSqqxwF3M+eec8ZPU7VXbngjspnoUZKN+lv6/r+rZTTJ&#10;BI0K2xaTayLBIvVsAAD5Byw2fLxuG3I5BOvqOiLaXv2HT9fS+t2h8yO4tYTHujZAQpVkPlna4XBO&#10;0bCoLFQTVmDmRjDEdohUfNsCljwVcDO8Hvu65OOdu5tpcXE8gSSXy4vLZnVrhl2AnA3Y3Fsckgjg&#10;Mo6/LVz+Fo7JSlJJr/P0/r73sa9jLHdOs115c73Cgx7WAChsqVVCMMhBB+bhQD0LGrFqrXEscwkm&#10;jLcuyt8kjDGXPRuF/DnouSGpQJbrcC0eHy0MylvvuiK2BhQcHAOcDGSoP3gcVoWFtdzBhcW0O5Yd&#10;rFsZYjqoAIVgGwTznBxyACvFrzWPLqWjrt/X3fd+bIXIASQxKqLIzW+4llXBwTtwSpHJxxg7m5Iw&#10;XQXVzawy20d0IpJFbzJBtUFgRgbm5+bPUlSwTcCM7jJIJkkjaWVlMShJFSbLM2G6egBG0/dOACDw&#10;CI1uHl8uPGF3eWqhW8sZLN8xAJ++zcDgAZGFGTUW47Mn4ltf+v6/rQpzpbTMLm1uZAsLR+VKyr5q&#10;x7V+bIwGOegAI3bf9oU6WIxRKgfy18lQrBgTzgJlvu/KNrZB288j5hhHsswIs+6QyRecrBtpZAEy&#10;q7CBn5mGBg4UAgACnzRGaLdcPiT78kkiru80naQBs2lhjnjLGRc4A506HRfZJ/1/V/mNjjkjKr9k&#10;iWUyERxzqTvYHaSR1+jE4xxnHy1Pp4PmI8siuMMnmMvBbByW3cj2wQQU64PLFWIREAwhYWESrDMY&#10;8fMeuCfmJxyMZHy8Ala0ho9kNFtr2S8bzpVkkmhe28t7dg7Krq287wcqck45AxhcqRg53t0MKtSM&#10;VZ9Xb8G/l+X3ojtmZQbh7N3VUk++xGepKkKc4wCQGIPoDxiYTXEN3sEczIq/vJPlHzDLbiQpb7re&#10;gI4CgHAaGNYYkbc/mL86qokbd855LEDJChem7gKMEkHFnbDNbLKsjNuZjGyq2GiZRnlctjb0/iB2&#10;jOcmspQOaVr6okhiO9bVkjYhju3L91Rgj7rAAZ45yBjn5eA7kzMWKxg7z+8BG8hQdvyr82cD5WJJ&#10;25yehaI5Vu1iD/wsizxIAG54J4+Uc9uVyf724KnkSANcqqzMxKRmQs4OPunHDdQdrZ3dSOtR8Ohz&#10;+f8AXqO8rzvnwIWcArlV2rtAUgYILZP5MSoIOVZZYIJXka3kZN0bBUaQMpGQ2T824kAnOSB1/vkl&#10;7SS+XHavJmPlQ6xqqowwd+ATnoW6YwDyG4Zsb2r28bXc0sMbMZNryNkISHGSD6Ajdksc5643Tp0J&#10;vLf8v6v0/q4xIo3ZPLkUL/E+CNh3N8vC8Opy2Bkg84K8BHBESiN2jkYhZIyc+WA7/KeORgdtvzHk&#10;5Ap9wJHTyN26Royu5U4brleQu0vg/L0ABOACaT/R0nD2m1AvH+tG5mK5DDqM++DkHjIHEqQ/6/r/&#10;AIYjuCJlaUXJ3BVaDLKADgn7r9BxjB24JOSThhXaXdFJHAy/M3neXDEcphMsqhujAfL8+DnhjwQt&#10;rElu3mbI925QqnOd7KMxHGe4K7eQevyjaViuoXFophj2yRA7oWwFkxgc/KAQGOCchMk9NxNdEZs1&#10;pvp/X9f8EqYeSWOGO5j6iPd5wQ7cD5gQwBY5XrxjHyk4JpxqfNhg8nYtwBujeQqXYHb1DAbjnODj&#10;ICgd910m0hb92kY3E7pmDHy1Jxht2RJk4xkNgPnpyK0kME1xDHI48qaMLGePulhgFewBDHqABgtu&#10;+YNtGR2U5fd/X9d/zKIYAyOqxrtWNMRQ7Q2DswPl2gljySPvEqMBiaikffDm4t2jUH94u4uueCVy&#10;Q2FPrgZKn5jk7rYjubpljdB5oDvMnllTJkknaU4AAHRcHJJwSMGLUYoYLthdyxtskUyfKedpDY4J&#10;IJyRkknC4J4G7pp6nXGUea3X9NtDIZI4ImubhoZGCAyLBwyqxXAYgZUEE9MHA6hgyCS60+/tGbVp&#10;LZvIjXf8rbQyFDyCx+cAxkjPJ8vHYNU0W6AyedD++WRZNrI0jTPyYwPl5Py55GCQAcqpA6zxx8Wd&#10;f8V+DtE8CT3klxpfhezWHTYLqVnDMwYlkYDKK0kjMBlVDO5AUEV7mBoYOpQqyrzcWl7qSvd9n5HT&#10;OtUjJKMb3+5LT+lbvq97cDd7radnupJLiPKpJEqh1LDOOeXxkDDAngDIAKmm3XmQRLbxiRpjbgSL&#10;IRGoALZA6BfmdcDk7NpwDzUhnEQKzorYjCzc4wq7CcjIweNu0jGCcjaCaI7FFt5DvhaWONW+zzzG&#10;Az8FSV2/dwwQYJXn7m0CueB2XUUr/wDD7Ly+flbojPZ/tEmRH87R5Z5JU4yFfzSCQABluMAcbQMd&#10;a8cU8Uq3ECSeareWrJt2ISpBK7gOCCWIYkEbRx/DeAuHUpPfJJ5kgaWSaQ5VsPnACg7mBz7fuwQA&#10;MCpcoIG2CPzJIVzIrbgcgDbgAKemc/dyFYnkBm3idkJfZ/r+v66lS4YXMUkwtRGWVjGtv5gVVADg&#10;t6k/w8kDjIUCoxLGLmPY5hWaTb5TblCrwXBIOWHPUnI3NkhgoF7Uooba48mxjmAZVXMrYxlixweM&#10;EZbJAyowBnJNVkhMS+dt8tdqyCSHbzxiPOCdzHBGFBOScjIAOkdGdEJR5fy/r+vxILi8kuAZyxjZ&#10;oFC/ZY0ARdpC4YKMNlGYblOMAAjBBqtHEwa3kTavB25KlRk8Lu5CjGR1GcZLcA3bOG8vb1bO3tXa&#10;6aRnlWWJJmBUsWIUAh1+/wApgkcdcFYGjuLWaGGG1+z7laMRzMNwUqTyM4zhmCjgnPtkdcdrnRGU&#10;YvlVl13/AK7aPXuV7iQFXit3WNWZmSOORv8AWEkEnPUgZbHG35Qcnhr3jC18O6f4guYfD97NNYmR&#10;Gt7i+XbIdkQOJV28sGPPygEjsVZapl2M3lzXiw7FCqwOVk4+VQOTgHLcDkhSAMJiFI1WZUN0y7Vz&#10;5yL8uCQQRnDn5cDru6D7oybNox99O72ene9vLdW09XfXaKDb5iwn5lkVfLMiPkL8vygqThT2PJK8&#10;bsAYh/eMPtkexfL2t5UajLkOBlt2do3dVGCN3QDGZ5MNMq+Y37lTmTaGZguBgbsnJwSRxnpznIaq&#10;NPI32VVaSPP/ACxGcZY5O7AzjcRkZGwkDNVE6Iu2v9fP/Mjn275pol2l8qySYxzxuXqc55PPGw8H&#10;B2udYJZvtOSsagbkkUsG6HCttHuoCkcJyT1Drxp4Y2kaL920zDy44yp453ZKjdngY+9zyCSQVh+z&#10;ovli3KK3EjrNyzEYLszHJbGOmckEgDhqvUpfDciEkrxbZLwbmA3FlXa+FOXK55JCn5cDrt52lRIV&#10;TatxO5O6FQI2hIToxA5Ygg9duRwTgrinQyXDOlxcRiSSRTlvJ3xhhtUZyxyRu28EkjJx3a5oqaY7&#10;sNRmaZgsaxN5jbiw2lyWIK/d6ttzmQkMGChmld2M6k+WN/y/4bYhsLeB72MTTeXG8ZfbggBAx4PK&#10;kHhcHby2AB1yMieSJB5jW8kalnf5gnC7sYyBtZSnAwVJ6gmlCLPI/wBnabyWDOvmEhg2DhiVPLfL&#10;1PXpjA3lAZ/P8wK4m8kSBpJF3Lk9sbdjBgMfKxHCqducnQz5m5Xv/X+f3/5altodo1jbuNbVZbmG&#10;T7RZyW5VYSpKou5ZGWTft+ZjgKHwxIcZhFxOUS6gZosLh/J3PIyjawTrlXBO4HkgtgkbcU2FDErW&#10;tsreXDxz0GAF+YYOWXB42nPXbuztliV7mXyn+67EldxdY2XJwcBix3Sdfm4AJ+VRmPkcsua7cnf+&#10;u3pa2707727NTC0ctum79zuiVVGEwCQcbe+Wbd0bhRtKstWBGjXkmZnt/MbbGscJZR97CFedp+Xc&#10;Of4WyQcbado87I0ZiVkjbMkbMofcwVc5PBwQOpI6DBCirVr9nuZPPDCFZIQsPzHhR0wD/u7uATzw&#10;pOMxJ6HHUW7f9dv6sXI4Ziv7iPyZHwqtI2dpC7QAAp+U5bnJ+Vh13CtBBdHOJ44+zR+YGZWLDgrh&#10;srhgOc9OuAFOejwuXaAK0LAhVt1ZMNgkLgFSwOSeeTjkgZJuRLJHbSIskyblZY/scYYoAMgx7sbM&#10;ZGCQB84IwVOOZs4KvS/9fqXFi8y1YLv8xOEZkw6gdAAuA44OVIGV54BWtCC4hlbekJV5CFXdJ820&#10;Zyu0EEdAQvzZ5wBnFVLfyzOHYrCyP+78xMKfmc4XjHGMYYHO0ZGACNEOkoWFpo5TICsaglwCCSuU&#10;xxnGQQCSByRks2UnoeXWlrYuIsvmZnV2jRCFjWOTfIM4AIPJO7sdpJHUAtWhBFZwwwPDdtNc5YXM&#10;PyvErcHGc/PjJBJ4I3HJBwM+2ZGK3EVju/5a7LhWzyhzzk5GcEZ4OQR90gaNptsI8zFmWFV81lkI&#10;V2CDCjdj2YsWAAOT0FYSqdDya19v8v6/4Jo2sEcrLGtqv7lwqKCZCxzgErnpgYHyg4w3qV0bVZJF&#10;YJNmPd+7ZpWxjf8Ae+XhjuwOM8kE8g1mpaIPl8qORXdfLeM8BScFsr1UfeGTkHjlSa6Hw1penalH&#10;dTalrS6f9nsWltWazklF1JnasWMttypkw5BX5VXADK486o+XVnkVlzbP73bz3b/p6K422kLFTHKG&#10;3hljUsNqr9W4YkjOBg/eIA5rQt0jd/JHy7WzhlG1sk8kHd8x55Occg44zUt0UApHkKznzGLfMWJO&#10;e2DgknGcEcjBGKvQYCu2Xbfu3BRngZ5+Y4yOOBz7YyB51Y8etIsxo4+VNz7ZPmVskopIGQeMEYOO&#10;SSQckk4q1Apjj8uOQHfgbmj24AIOB6jIJyOmepAOK8SILfz3DMQfmHmEMePvdsjpg5JyccnFW4YA&#10;sineoUdF3ffBOfYfXJyQOMjaT50zzaj6E6eTGcqGj2kAEqcZ7jGcgk5P86u25BSNBu/1e5YwvTgE&#10;5AUcg4IHHU8DrVSJcPGsaLuKsF/e9V5/Dp7HAOPXNpMlScuytuHmNzjjBPuTx+vauN/EcNQuwKzu&#10;sQOxvlJXnqem7HQce3XP0twmKUjbbt8wIDcYbrkZz19uvpyRVOFAXJB2s7E/MSwHPYcDp1PJ57Vc&#10;gLKvmsrjuytlsLkgZzz69M9e3NRy9zzqpejDE8qBtVsAMOBx6ceuR1B6dRVhVcXXlxStzH8zbl55&#10;BAyox1we+SAfXNe0TzX8vYrHf8gC4J9B0PH68nvVu1jM6r5dvuxhS0eCT1xyeMkDj35+vbROLVjG&#10;jO3LblCqTlVyu3G3B9yDknJDbgD6FssXmNHBlvlJjRWUgnpk5Cg/eJ64OCAQQDi9JAjW8d55PyPI&#10;fMVVbaeAeCTg/e4wd3BLHPRkiyiQb3TcVwrFSAEbIIIAG4gP7kDkAcV6FPY01vZvtt/S/pFA/wCr&#10;aaaFGZxnkn1IH16EdfzqZoGgeRLkR48th0BzjHOQcDI5B7g+9AtAsbLKvLDerK4UkZ7+3A/Ac44N&#10;Ojg2yhmRl+UBm+V1AYc9uuOce2OTyOiOxn11JoxDDBt8r92u7rjocANgld2MZAyRhvQMauSQJZO0&#10;joqrHIW27pPXIXgZUjaATtU5IyQpFNtJLJStwZpGbeWaWWToAMk4OTuJJI6AcH+9i1bxeXbtDNby&#10;wmFPm8uNMxrjDLyQc7jyrHkMcEchtrpHZSjp/X9bf8P2htLZkM0UduzPDkyL5275T8uARj5ckjjJ&#10;LHjrzNbQJczBsSxND5aqtvvZUUDkZJPLYCgEjGTkDgi1FbSG7WXzI7dGCFY5NrZIAX5VzgEnqeDz&#10;kZ3FaBpUkkSwCHapA2yLlR9z/WnHUN83Ocg5GOAtZzN402rWV/6081p/n5qOzt2kaOxWFkaOSQSt&#10;uJDNsx5oTC8gqQAeSTgAla0LKNLlSWs0VMLLcW8cu6TbtJIznByB93AfIU5BzJRFPHdxq8vmQxzq&#10;DNJuwpLKvYbRk/M+QoUkD73GJrS1uXhMb2++SQRHy7eP7x7gfLtI6NzkD5Tlulc0jvpxUZJrVem+&#10;mmlvl567tXHW9mitJuuJIiWYnfkAjO3K8AgfNjOdqnrnBNaFjFe+XFcWkcZ+1cQ/vUPlKDgBAOpy&#10;RlmOc7fvfdK2GnzXRMMkDeSi74NoWInIRQ+VJ+blVBOWHl4wSxxdjthLIsrTFWW3V/L3He+EKDgn&#10;jZyODtB5GcArzTlc9jD4eUbSV1+fm+q72s+t97IltLZVlRluGjhOH3LN80Xl5BOOfmGMEsWA2KDv&#10;Bq+ltJ5MkV7ErRR/N80Z/dj7rY+ZuCBgY+bLEZLNyy0s0LySxRqI3XLKgCqrhtuQuzdtOX42g/KS&#10;oBxWvYWs7eXbSWzHany3F1MGx8zAEeXkHPzFm4+8gOdp28dSR9JgqHNpb8Hb/LzXba+mhbiG3CvP&#10;ErFSuFO4gc7c89RgjLMzbe2ABVyGytVt5ZLxpGmZcwtF8oVsEYAVTuUfMAzfd3KTk802MCPItBNI&#10;s0ihSVwpy3JPzjBHOeRnHQkgVbS3JjhBTy/m/wBXwADgFQMnjgEHByN3IIFcUmfRUKa6K/8AVr9n&#10;+m6Ky2MhV0hj8uFSzhfMXCrjIUgnf8obgrwQvJBxTlgZmU3DeQpkx5kf3sg8ng/LywJAwcZ5+6Bb&#10;gh+1JHDLtLMgYKwAw+dueckdAdpHZeFyaX7PbxvJcQM0ZbHlHy/lIUnoST/FuIJGAFwehzzSkdUa&#10;C3X9f169biQ7YnIwyDG7MnO5iwxwqjnlR3zhs5wQLKcozvaiSRo9smc5OB3C9M7TgkngdCStEcRN&#10;uc3MYmG75hGcrxnJBHfr1JAIxgZxNDHiQOrNH5YZvlYbl52n04OBjuMgcEEDNs7KcLaf1/S/rraW&#10;NGjLxg/O20jopGDgcYHX0PTgcda0r3StT0WYWl/EYZXVSqzMDIM4IbpwOScYB65xVK2WFpf3MC4j&#10;bG54TJtYnPPTr07kjgcFquXc09//AKRO7StIXKsGI3Eg5PzcZPTkcHjJ7nNHl13PUoqHs3vfpb8e&#10;l/6+6OGFLxAiwDdGudnmEIOx9ePpyQT0yopsamXLSrhGdRIjDGecAdeuP73Hy4wOMSFNsrKzxgKQ&#10;NpYlRlclhnrk49/T7wwRQeeypFEzNIu0jaWYqOMY4yeM+mB/sgHM05ea3f8AMFiOPLUDdu3bcj5p&#10;ONwI5zz1546nqDTEVJJAkkuGjAGQAuQc8gHkE8npnPXIFKZA8qpLGy4TOzzCfl+UZ/LpgggZwOOJ&#10;rp7WJVWx81VkUR75ZA2CBg9BwcjcT16YyQMF9ClFPW+xBNEkZU/Z28w7trRtjIJ/uj129COR2ydo&#10;gkfEHmY2r8rLJt45PXIAG3Gcj0x06GwYypkaNGj3YOVjVmyT1wf+BfMOSR9DUTxI0aqJdvmSbUZJ&#10;AWAGeeVPcdMdCeuSBnzEyi2VC0kpUyREEIEZsBm285BXJznrgdMgnqKjbzU8oXVnIrRx/dZCOcdT&#10;kZ+Uc8jjHclcS3CyZkd4f3m7Cxuu4sOBtBJz1zzkEleowCWyEbvnn+XcSxJB2rjlunP07gY/iYVm&#10;2c3LbQbLbvvZY5VYqm4Rr8y8DP8AwL73Y9T3GCKwKE4cK/mfMvmL8hU4x1ODgjsOuOOKmVzki8Vi&#10;v3D5Y9QPTjg8Z6sM/Sql5HPZPiSRgsgLnbITljjGPYcdtu0NgBhuObIq7XS0IpWhjYW80km6Rmjj&#10;WZcMwUgFgRjGT0IOduD2yK9y8SyeZcJIrrtMxSNgVz90gANt5zjH97HUU6a4kzILYySKzbQMhdvB&#10;5IHdQW/2iR0yC1QzzCf5YZHXa+Q24uyMeeDxxk59TkD5RtAzkzjlL+v63+/y63CS4HzeaV7qzQtt&#10;EbAkZxzuP+zg4GMjnFQ3M8iRmQCMtIpSSHzGLdcEnaeRgAgtnIIGcGqL3gnfz7mLau4s00kxKFvl&#10;KoScAgFuQSc7VUtgk1Clw6xMqu0mJS21HcqybAV3b+xC4IPzZAyRk1m9DhniOb+v+B/WpcW5uEla&#10;5hYFY1G5pFO5jnvkgYDdMrnuvU1Qur57JZFtnUmORE2wyAFJNrEBATjJPG5scnhRg1B9ohdPssku&#10;5miV2EcnlnOMkqQxK9z1wQrHA+bOdqt7IIliurcxkTFI/nIKnDAjagOCeeoxwdoPBaTz8TieWndO&#10;39emnT+tS1LdxxfvL1o4d0YCpcSIMKdxA289m2g8jKY6rmkuNWV7RS0RVtrK5VTuDguw6H5iSyqE&#10;GCd2MFM1hDVDLcBIrNW8yZIg3lhVKFnYoVBKsqYYgKTkNx2IgbUJ3tvKsoPtiiPEapMFZyRyM5AD&#10;LsLdANuDgkkCZQPHjjnsvy8/Lf5f5G22tbR5UNiD5KtLGm3ClFJyxO/A9tuACcFQdoCf2nbXFlNG&#10;0wWSRirbc7WyoAxljyQwPGThSTg4WufvriMXskSXLTPJN5TM0m9kZwQF6cbccsxyFPBJzTdV1hpF&#10;knjKQi3YRMI0OI/nVy3mfeGCqZJAJyNoBOBPL3J+uSipXtpp/X3f5GsdQM1x9rlQKyt5jKqgIsQY&#10;ZOCdrgAYJ3ZRZDwMA1Dq2uWlzElqLS3jwu0tDG+544+Q7Hd08xXyVwFBAXaVQjn5NR3ReXZpbpIv&#10;CXZ3r5K/LiQqCeBjO0DkbmI2klq7ayslmii5W3kMjBY0ALqxX5H3KWBB3EDI3cN1KrnVR0sccsdu&#10;vv8A60/DfpotNyfXba5LJHN5i7wWdcKZV3Z+XdkKQdmQcklcnjk1RrkH7yKG4h8zzmWF7gbRAMjI&#10;CkKCQOm4IxGScA5PN3Wu2t2GtFvJoz5kUjCPdtIBPYtnbyrDIGSCQOcVDJqahpJXi8t/JRTFFhcc&#10;AnA4YE7lxn5S394hatYc4ZZk5Sumv6v/AF6676vauPECMi/2ddWsawspEixsQ0fzcbQVIBRsthQc&#10;Yyc7c07q6mEyxXNpJMrSAIsMPzTMVTYdjAfICGIySCX4HQjNudUYh5pJFuWSFpSrZxgDllXKphiR&#10;93PCNg9CaN7q0s+2Jym5mZ2ZgWdy6cCTOAwyT0G5QeMHg17PsctTESlH3n1/rq1/w2r3NzUNYuNN&#10;vtk6tcS7WD5cRghMY3gBWA2qoBOORnBAANWV9T1UNHYaVPdfZYSUmtY5ZFMa8b2OSI84XnCA7t3H&#10;BrBvtRla5jd7hFbew/2s4YHcQoOSS33tpGQW25yWxa/cwW0ltp+oNDEzASRw52SHYxO7J2tje2Bj&#10;BLkA4OG6qNOO7OWpW55NSvy3+f39ej1Ls2sSPi5tpHe4+byZPLKynIOWBGdp5JA67juIJ4qJ7pY3&#10;32gS3ztZYYVLY4YEnrt4zznOH4OQcZhvP3obiOQ43Rq7Y91OWJHTb65XIbHzVWfUIzYqGkiuFlU+&#10;bGwJ8vgAScMfmAyORn5SeQw3aSj0RjT5vtPVfh+vl+hpXeoSRu0qSXEamIqpVSrR8lcE9icZYjIw&#10;cDgEVQa48x2jztjVcjzF6EcDoNzcsTg5IHTOMVSlu3HTEjKNzKVHDHJI5Ppjp6e1VnubeQfIUK7s&#10;Y3Hjjtxzkew6k8YrSNG4rSk720/r/IuPeLdS/wCrJMjOwj3n5F3ZYDgkHBAySSPc8CpJqJG5h80R&#10;kUlVkGBgk8kkdQcZ9Omc1XmnQspWRd0fyiRpDjtx7jpjjr6d6895G1uAgZv3hKZU5AI4zuIBz2ye&#10;OSccY3hTcdDeFLmZYk1ASQFSnnbW3fu+pAPQjI6MOTjI9+AaV1eARlllWRlbayqqhl4xlR3znAPQ&#10;lhyFpn20mVYnb5VbLN5rNgbVAxjnkDdjHPOB2qnJdJMqyGZkVY2+7IO56Ec8AHHXCgkjkBq3jT1O&#10;ynR8v6/pdixNPclZIo71t3mNtkOAqgMNuSMYJycH0EnTrWdezq0DwoJo4zEQu2X5gCehODt6dwAM&#10;nqMEMkuwYma5k3BfllMjbsNkkg9F/i64JHAHTLVZbi0AIuZMq42yzeXtJ3ZB44ABHPJJ47HGe6jT&#10;7noU6LXy/r+vUddzxHc8e9czM/lsrMSygfL24Bwu4EjA+oqjqN1FHcecZ33c/u4Sp2gjg/cIxtI9&#10;QcY5IAZk04f9wLjcrcKfNALYOFLMAD9459zkEkDcaV5c72mP2VZFWEMzowKqX4G8cbWxxycFSOpJ&#10;Nd0KZ6VGhrr/AF0/4H3Ed1eQIpMqx+XC8aqi7ycglduVyQOGJOc5KkAdKqXE9zBKxgRvOCqjKqR9&#10;vlHGccncAoJU7lABOQ7Z3kaQrasF8t2WOSRyuGBwBuOc44wwLFiFznaMULtjJbFRPMytGG2+YrFF&#10;xuwjAE8ZyuWb7p+8eR1UqWp61Giv+HJBd23l7/Kj2iPCyPsUuEBwWydqcHPTkg9ACBVuJkaR54fk&#10;2LvVfOO6RxlSXG0jdndjIIyUBznbTNQl8yZbKcs1uWJZoZHP3mwFycnaxUEcnnn5SSENSujvNyk+&#10;+HepLyAsZAEVR1OFBOSdxAwjf3vm9CnSO+nT1Xn/AFb1/r0git715o9OS2muFkWORPMjJYqBlWkI&#10;C4ycHcBtwxwWIYmrOu6GGK8uJpZ5I+ZIVUfMHABGw7VywJwAQ3O0AnBms7m1glhuVto7gwzJMtu0&#10;UghnUHcoc7QSv3vvL8wDDLDrTlKTTK32AeYWUtDDG0LeXtJOQm7CkouQuHyOpHFdkIcrO6nH3vTy&#10;/r+uvarLNbJFtzCyeZIqs6/fX5egwPMG/cxxwWzjBCZt2PxA8U6ZYXPhnT/FeoWNpdbY9Qsbe6aO&#10;O6jO4rHKhwkikN6fL5owflOKUt2lxA0i3Cs0gBVWb5mGMghc7UXJ+8CCCDgng1Ul1FBbySW0BkUE&#10;GHauEf5iCo3fwryvzAgMN2CTg9UG47HfTp36a/5/0/X5NDDI8o3yiSNsJ8yqpypX7/JXll5ORz8u&#10;du/bUUk0n+sfcsyRn92ZSF3I6hJN0gAwccltpOc4HBV8pl+zAJdBVt03MzMGUjCq27O7JJYjPJ+X&#10;5SMjMcpuhHHBEIrWQIwkubgIztvKhg7sH2hTld2AQX4GWNaxj1Z1xWz0/rv+HexXPmy26RGVsNCs&#10;Kt5pi4wmFORjOeuT7bQdpqRWga5YsvmxoXRYWkVfMJAwVwpLIp5BUAnhtwVQRXjmgXH2d5BtUnLS&#10;FdhKk7HHXdjgjj5UwC+RklF1GskgKyCJS0kG4RuxBxs+fggsGXAX1PLDneJ0cmtv+Bv+X4AZY1LI&#10;bKPyfMXzNkLMjfOw6btxyOPlJBUkkBiVEQF1NA1xGitcLvMJkXdlAThWDucgHOPlOAT8xAxUqzSa&#10;en2tJlWSONdpxkMWwDtOWDDhVJ3Yyw4GQBG3lFGEF8zNGkhdmnJKkLHh0QDam3pnJOASMkAnQ1jz&#10;dP6/r+lpcEhtGvfMgWPyWMfmbVPlhATwpGNoGTjp2wMhUpjTaesjXTD7RP5Q+0Rwt8iOVxyzDIKb&#10;QwbBAxnBI3VP9nmmkRlikOWQtbNjzQ4zgKSvyg7V4LKTuBYkHApxuCotxcMyrDm3ktZHGI92Npzy&#10;VUgbDyCWXcTyBXKaU43/AOH/AK7fqth7y3FvfQyCa4kK3MizRyKApUhtmzIZipOCP4QCQM5YUyWW&#10;1EeEgbbFOUKyksVyuSuSPl2gAcspDbt2SHUzJFA8S2DWskTbh9j3EbJEDbfMCnlU9QVDZPAK8GO4&#10;VntFAgaeMZO1IQH5J2xhh1I2sS2d+4jDMrMTSiax5b6+n5/8FdPW4XAgab7Jp+oB/MlK20OI8yKy&#10;nyyBtyzMTjqyhdpK7CBUMexrlbDzGWFJCNqr5yyuBvflFMbqdquS+VD88jOL0FvumkljW6uV+aKK&#10;UWfyqTklnGzhcKmU2Pu3EgEkqOg8A+PPD3gXT9WtNR+GPh/xJNcWLWWnX2qPdSC0bzAiSRItzEGf&#10;Lbg0mCofIBBXGns9DWhGnOahJ28+z77b/LuvXkpE+RYhbXnmeWWXy5twSFothcEqctsbnOSCOBtw&#10;qxxSW9+620cEq2zNJJJJuCEh8fOEduQNxO1QcMVDZYk0t3d3Gr6xNq2pafZyRzXJkmhXsMA7wigI&#10;7ElxtXblvlwqt86W0dysscjBZpY1RgZ/vgkMVLFiPl+UkBlY4BZ8x/enlKcVGPy/rr/Td9RIoHkY&#10;Xs9o1xG9vLueG+ijlbaQAJN5bAVduWYbCUG5iowWxTXKRKLh23R3UYeSFxuVQ6MUjU4k3PjOZMYj&#10;Y4HrRW006UK8NyqxrbSpvE8izhAW3A5xkbW37yQBt2u2OWc4udXlbzmuFjaUzxw+YpLbSj5BB/3Q&#10;VKBAxyCoLbKVM6PY31f5NW16K71+5W8tCaaayhuF82X5VhjLPJAzbFwoC4DMxUOvB+Q5HG0FVZlt&#10;PMI1TUYo5o1jAI8sywBgFBKyfMA247gfuBi42AhUSCO4hmjkmttsf7uNWWSUqQP9ZuOBtOF28KOs&#10;RAyDkxrPqssX2xbCR5ow7M1xcEbmLLtRQG29s7WUYK7d24Iwr2Z0Rp2XLL01avtv/wAHtaw+71CW&#10;C38jU7nbLDbsk1xNZtvj2oVIORu2/KQFKbuMlgrkVCJo7A4szOskMjJ5MZErNJyEffnZwx42YOAM&#10;jKlzO8EVotuEljbYGjVUQRyCTAXeQwxnEmNpBxsyQQ7bqu24SLyEaaRZI1MkcUgaKRsEOhGeMEt8&#10;6kkFlJ2kDDtqaU4xkrLb7k9e1l/w9rWs2El1EX2QWkBSEBTDJuXK8Lt5+bG5uSAMneoDohaq91dW&#10;uJIpi0Rm3SbdzKxHzMzE4A3D7wPAGQCP4A5b+aIQyS2sO6DZK7RxfeYnBd8NkyfLvDADC8njIp+n&#10;WVvdKyrqNrHJDHFHb265jd32hlbaOGbCZbfjDk5ZgBts9ClRileV9O1/v/VvTTqQNIhKyFfMhaZh&#10;5MOB5u3d8yZO/GMgEcg5y25i1Q3gieWGeW2dlZ90j22z5iHAMihieT8qlQ2D0CkAZsW1jqs0st1Z&#10;28xmmmLt5UMkivIPmLgFQoAYgDceCeg+c1RtoI7iON3J+zyKNjBU2t84fjzMhyQ23AJwQqsCBmmj&#10;qp0veT9P17af52tZOyCYTsrR38awxwyeVhsx8kRnacfO20ksFOCpOfmHyUyZZLR2sIr14JmZfPxG&#10;6qyk9c/3eUdWwAdoKlTg09FazQTPLCrTW2SsSs0jptOGIbJI3JjcclfLPBZhujt7qJY2S3k85VjZ&#10;dvlsPNkBZVVwCMcFnOC3IQMRnIdzvjT+7+vVd+uujbW4y4SGNZLaULJl41WTy1UsuRkfKxDbgS3J&#10;yBknJYkwx3f2l3kuZX824jaUrIm3YSGOQrNhRuDZyByoOSKZMLWKab9zJIrQ7PNgZnWNcbWVQSAe&#10;CeT1wpBXuXRniLR20jL5TbY1mjYYdcAkLtJVcheCCWyAc43LVrnTCKsknv5enRedtPImgsZtQUQB&#10;Gha5m8pmZQqRx7WG1hgY/jOMAqQNvFF2zwahPdRXMMhXI+0WTFIm2nbuXftKjHy45++/Py/JVYDz&#10;HXMcbR7lQNJGoIHVDuC/MNx6g53k4PDAnuJt32iGNV3qnl/Zo9vkuD26AHIxk527+SMljPKdMV73&#10;9eX6fjfqOvtXuXmkN88kk+1vO8tWRZFJxgYxlSG3A453AgDgVTlMzSRzSzSJ2uFZE3H5mwVypA3B&#10;sEAMw29+M2hMW1JLZ5VjkWQu8myIorDaoA3c4xIeOWGSCME4qpFDdeXHG6ss+VaMKFwWUAkFRkAB&#10;WGPmxg8fNzRtThFa2/Xv5W9PkMuZbw2nmT2tx5g/dMZHKs25QDxgZAx93djlsgLgCNJUvJBdyPtj&#10;dXb7PcFlVG/5aDgDGGydvI4PB+XMof8Aew3Ec33cH93GI3RF5xuAGDtDDcvUBh05qM28kVj5TyQ8&#10;5Cx7gojTZt5Xbk8qB0yOhzyKDpho7f5/h/S/EjieWVI5YY3Cl1ZCGwF44Zsg5YhckZIBO3AwKiN9&#10;C9qJmlXY0OfJCg5IdW78AnAB6D5AAMMpFiYXMK+YJlVPn+bnCdTtzzhhgZweTwAw+YxR3E6W7OI2&#10;tG2mTb9ny6kElivOVwMFhlRyMYyWoSOiGtml1/r+l8wuvKsvNS9VsLIwZo5B8zFvkX5sMMEHJzkB&#10;upBBFe5ilDfaLyNpBHIRgALtyOGwcc4xyPlwyg8mtCbSL6zgAitGaRYfMdfIIG3d8uS3BUH+Ikr8&#10;pHJyxqMlpArJu2KFL7Wj3ySNk/dzuxxknoQASMkDJZrc0jFf1/V/68iuvm3D+Whkm+YCSRZAcAZ5&#10;IK/d3DpyAPriiLbEGkV5PssjKGDRnATPTcBnB2EdQMqOpwRdurmymhjxFCpjVWaZZHkldcngeYdp&#10;529F4ABYk9abTNICIlxNF+9jSFv3h65x8pG0BT8o65UDPzbZkaxT7f1/X3DY4LfyWS48mRpowDum&#10;/eFtwyEIAXk9M5HfAVhua80kdv8APtRZgH/dzKRt3EYJye4HUZIXOQOKlkSYIvlQsp37UVpGHJ+6&#10;euByXO04yD0OTmCN8q22ZI52Zdq3EjMy8Kwf06Kc4O7IA9akfX5/1/w5GBbK7lt8R8xHWZLd/ung&#10;nBA3AnIPHJA5xkGQT+cPMS53M03mqzBkO4oeGyQOSQDxyQTnjIEhZ42mk05mkbKiFm+ZADg424wS&#10;eowMc4zk0Xdw8X76O7ZtqCSOTYrMjbezKDnG04O4ZKrwGGAGiXT+v6/Afd6jPDa/YbzUd0dujAQk&#10;iWEcNhRs7nPzZ6FsgE8VTk2o7Fo2/dqzKsbcld5JGB7liSv3QGOOARdeOJRiYfNHIFMmAFjZg2Ar&#10;oeRnGRngljlSzbagt1kCWCEI7Mf3m4qqsADhs85AUE5GAy56ZJCoxjuQeUsUyKZJI5GQYVYyA+QQ&#10;3XbzuHPQAlucAA2LM6dLBtaGZjt3x7Pl27vvn7rbvujsAAVJGeKbIsKuGR2txHHlY1YrgnOzbjkj&#10;ls543D72WIp8qXezIV9sm+NkjY8EKvzHJIB6H5eM4GBwQGi5XoyCKSBlO2GOPy8M0bq2VORls5+b&#10;+Dp94g4AwTUYMQETi5UpJhZJGk+6cjJ3KPvdycHjBHAKiQkrLHNbyuvDFmkR1wu0bXyuCSdxAAzj&#10;g9WpQFtL9ppZM7YkK4ZFMmSFzgE4fO1gCRwDkEcENFErSq80fkJGxVmIA2nceR03HqAO2CcD0FIU&#10;nnxsmdEbDMu7IlBUjIHrz2JAOQRiltwr/vTwy5mLMu7BAChm4PGc84P3hjk8TyRxSQBUk2t848va&#10;FA+dl5G4DcT1OBzjB5ArMvQiIlupFhkvV2zskjibadhfHJAO3GOTkDHbFFotrFua8d2LZ+URAscg&#10;bfvcfePO7+Ek8kjLWm3wrOki/MN6gyLtT7p4+Uk9eSOOOFA206yt76OAtEZEXzEjjbeepyNxznqy&#10;gc8gDjkZAP3rakcm2Ixw21qsKruy2CScg4OcYLYycYGcEYxgVG0UcaMlkWPLMGWTbtXA4HYnGARn&#10;HPQ8kDOgXZIymRWIM24MuTuIVtvT5s8/d5znoQeX+4dftCyBWLMsakrwSM9ume2c8/iFKL6hKzCD&#10;zJbmbzOQjSElmZgcMc/xAgZ55HIBAyHTrAQqXLx+SZG3+WDgZA6c/eHBGCeOTxnLVknW5jWKLzJZ&#10;Bj93IuRhRyWU468ZwAcnrgVHbRjyfM3qqNlWLZIw2STggk8DGevOPm7pm0RbZoIITJcQMquqj5WI&#10;L4HUYHJ6deCBnHNQzFkOETLNbr8zKQVAHTGABzuPOTwDnHJWWdmLCMLt3FY0dgwXKdcAk9CRuGfu&#10;jPSo5mt5EbbbKu3GxWh+ZeSMH0HOSGPHrxRY05SOMyJB5KllG4BSqncrYOcAeuCcDGSuckKDS4lK&#10;eVhtjgN8xIVivCtzzntzgHnpgkslSMSMEgO6Pb+9WQBo26A89sjHPHfgYyplQT4nU/f3KXUnBXBH&#10;DA4X8OhOc0zRRI4kuLmLbvkXaG81tgHPTJGckkYGT0zkYxmo5bi4VDcCPcUIBJXIHXnOPwJB5Pp0&#10;pcvOx86Jpdi4ZdigBQACpAAGe3foD65RwbidRImxn5EkMn3xgcHnqPrjvzuFBoo9yOOFFhVlg5bO&#10;xWjOD8w4yefXjk5HTuXkSRTxxeRmRsYVWUkcdABnGcjjHp65qMW67/LKthlDHCn5lIBz3+XkEdRy&#10;D3AoQZO2BDIr5DMecbuQOnB9/wBMggeKz5kszBdiozrIgJwwcbXI6BxjkHn5j1BzjgiiMtLGy72Z&#10;iuZCzcjB46A+q4J6En1yWSmWObErM20kyKzE8n7xO7OGJyCDk44PcCSLzHuOHVlG1trSbscd+yjk&#10;8dckcHqczH7JJHHIsOVjJXgN+7Df7QPAOQdp4bA4zyRkKzRG5Z9jYXhWLBiyhgCSBjc3OSM9+4AN&#10;RRqjP5lvHGu5c48zlcjLHjk8HH4Hrg4nKzQy+ZI5V9ytsbClSCBxuyAwGffGDjqKCXuSLJiXzVdV&#10;b/lnsU7eFzk7evfheCBjJwKlkAjBS0besaMvYsyjnnA75zkHAOCOm4xlWRWEEm6Q7dsKMAcg57HL&#10;AAD0HPHenM0tzwOj/M0e4k7fr0OAxPHQMT3BAc73JvLiW3aMRtGWXaoj+XIwT83c9OxAwQcLjFPa&#10;UzfMyxlguW83arOQwJGVHXK9DwMnkc1FAfOf5mX7rFlYMRJgEnjHBzz6AoSQeTVhJlhmaON4lZmO&#10;+R1Kd2O5hkfNjH8RA4HJIxLMZaPzJCzXKeSse7dIrYI5bcCynAbdk57YOWOD90VNamWSKKIKymYZ&#10;8tm3KTjBAwvGQSOQcnHGMmq87lZWnngljkLkssh+Yvx827bwdx6cdsjsJ/NMjK6MJSctC8nHzcY+&#10;fAB5wQMD7+cDNCOeSfL/AF/X/AJXklmtVRZVl/d5WR1DbMEgYPO4fe5xwT/ezVjawKSTbjtKi4ab&#10;OQSADzjdzk4B/hHqdtVYFMZ228UiPENskfmKcLjJXaw5+UvnkgLknoRToppZLyPyFVXit2Qctwob&#10;rhRlOdmB655J5AYyj2/r+un9XluYW8pS0m5RkL5U+zadoJ6gcA9FGOc/dzy+SV4YWNzb+WVH+pkh&#10;V95xymduQR9489TnC8k11hBX91bB4mjb/logXbGAACeAevXJ+VgeRkmwPKSD7LDtjj+VmjhkLLlc&#10;7n2EbhyFHPzDGf8AZp7EvZdf61+fy9Ca4/dsZPILszhWVSFwoVlyMA4A2nBwCTySCu5pIprmFmuN&#10;9wBBGCWH3EY/NwV7HbnKgjJwQATUNuGgi83aqqzfKIxsVWX9A3DHgZwcnAyacU2+S3lOsci7YJQy&#10;7QqjAfkDPrzwRgkgD5lJmEktv60/4Fyxk2krNDPFC67UEaMUIkOehBVRg7lJHK5/jGTUiFJLdraI&#10;qEji37du5FIUjnGPm+6xJGR8uB0psUiiV4lPlq21RtmysiA9VPCFccA9Mc5wWJc2y7ODbTTNNxG2&#10;0s0hIVuPvEH94Dgd+VVfvBxMH/kOi8u2uJJbyX7OyzM7YmARm2nqWAGVO05yc7tw54Z01v5rx2k7&#10;xsxPlQqw2ybiTld24nOSeobnqo4pkZcO0kNytxjaf3bK7YB3Zx94EY3jkgAk8HeRJDEt1BxN5luY&#10;8yJGzMspX5QG3HIxx3Iwi4IXBqzOV073/r+r/wDAQjzieBTB5cjStJ5KySMWO/duYHG4n/eXJwvB&#10;KqWsSyu5ZbudiytueRpBGrAjcMlWG0kbh6AAkZJNRzTyrarHJL+7aMHyVzlFIYjdkkY4Ayq7Sp6q&#10;AAU+22kemM8rwmTb5jMNzhm3DAYkggbsZIOeA2NwIosTbsuv9f11epJt3sk00RjMk0iptXazDftw&#10;xJXGeQVPI44wygIJB5Edo0StE5Hlj03iMDgMPlwWCjkHBUABnwbxcyM0k8bvCfma5iyF3NkYYEeW&#10;cNuADAqSAcAth0UaxI2nTbWjt900ccMzDyVxypIG0ZGW3YK4J+7yVSJ2/r+u6+/5DoRPdu0z2kks&#10;cjpHLHsLN14XY3LncnYoSM8AZ2yLPPYMt9ujmkXEywIysqlNpQkknI27QrdgdvUqVEgbzH+0QXHz&#10;SeVIrK8e5fMUGMqRz823ao/jBBx8oM1ubmSaODT0uZrjaXjV5N8bLktuKlQS2927KqlWfsRV8xhK&#10;W+mn3fe/+AnoRqi23lxG28xv3YWNY/mWQl+Vx824noTg5I6EAgkCTSGRp2m3fNGu4bVbDbXORuYY&#10;JbORwVG4lAaksjet5em2ds6TLC6vb7yriTYRkggBRg7C2Aw6cAAGMR/bm+1GH7RGwQtIsanBwSNp&#10;6E4wCpyfvAdAokX2ncdHPJGk91AI3wd08KRquTjkMwBwcn2HzE7VKkF8EciXQll2x+WpRgVZUfIA&#10;fnYcZ2qpHLYJzjG0rHElvdfZozHJcK27K25BU7c5YsQzFoxISOAzEkHGCJQiO6Xlk0kiyLGkkkdq&#10;hkC5fhfn+Ynl/LzkYO7BUSNEmZylH+v69bfd2IreSzEwnmhWBomh/d8BFVSu48Y3EK6jv1U8HIol&#10;W4jhYOu7bEN0MreY6ArhFYsBkdGHGNzM43YK1I4aOb+zTdm1eHa0kTRg5kWT5gACGAD5GTkk7j8z&#10;HJWJbWe7VprdmtxJv3m3ywK7yTjGMBs7lXO3a2MsRU8xPN1/r+vvG2lrZ3Fq1tYFoo5JWjJb94JB&#10;nHTeOMqehYjDY++SVa4e4YJMdkF23+kJMsUbqGUjjBGSY3Ybj8pUrkgH5ZB5yNFezXDtNJGZHuOV&#10;BUBdy8HqhVV5ARfnBAdRte0vlMLdpDC0ILOy3HmhCXJZuCAg3Lv5BwY+NpOGXMS5a9/6+962/rQZ&#10;PHkJJL8ky5Nyu4xtE33id4J3DDn+FFABOSCWqF7a6to/PEVpJ50yoFa4xuXgKsi4wnBKj7/XAzgl&#10;b0Nh/osRkhkVQxKh+YCjEEfMXXhvmBw2ACOcglo7hbjzUZIZGha2+aZmRtysQu8rhuCcAp1OFKr0&#10;xpGREaivZf12X9X+e463jSKdZH81DGwPmKV3eZhfl3sCCyruwwfuM9gUgG8tHHfQiBrsMq/atjsx&#10;x+8OGxnOw9wGDAMerKEhjlLQIqLGqtItvJt2SeWWUbtoJZgjMrbRjcQMbQGmFoiwTPDKsSyfu45I&#10;7XCiMhySvKkJ8kncnKjdnmrcjOUrb+X9f18mTwxxyW8guZ4Vt1m8xcxiNxjBLfux8hMeB5YBUYzt&#10;G0GnwW1tJbm2hXzAWSLzvLHlnCdSM5wo+fIB3ZJbnaQyMTu3mTFWZrcLI805Gz596cgltjFSTgIS&#10;o3KwINWI7YymaznMMhVcT+YTGSwx5Y2qucjCsFwC3lhujYrNyOSUvP8ArT+vu9VM4u72V7pbtiqy&#10;hGt5N2Q20cDYCCM7geBhsAEEAgSTyoRcwyx7o4lO5W+baCuwMU7hf4TggbT8wAwy9IzH9oimjjku&#10;DGJpZCQfl4GX4G3au1SR90dn4W1WSVoZrOJZZrdl8pU2MrKrEEYQ/KG6cD5SjjL5aoiY8vuq+3y+&#10;7+vzEht7iK8iWTbDCzhYfL3+Y7scblZudhJABUjHCkgHLO2yhFVrKRoOY0hizHvYlsqCACQMgkA4&#10;baxbkAgW0tLp4bSxDGCVUVUkhHyYcqAQ2Q5Qthc4UfvFGM4pxVw4gZJGlWZEYtG4JZWz0zvLLkcH&#10;pvzkFsJrewnK8v6X9P8AEbNF590kDTRtJsG6T5VDFk5K7lzsG0LlPmwjEn5TkaOCMwpdR27TRwsk&#10;KmEIN25f4fuhdwxnJ6MRg/ILUccsK7CjRqgdZFSQkMTJyu7GANyYBwCNuOdww0O0YZLaaENv8tlb&#10;GNwU4TCDdtAX5u5K/wAL9DmI5/w/r+lt+jY0lgtJIheLtWQmXK/ImXZg3G05KlieMZTJKsdodJHK&#10;3nIbaNpYTttSsY3BtxwhbGRjDMVyT1wGKGpJI7JLGS3tIFa2ZJPszSKGMeOhAOQwIjXhT82zJHCh&#10;ZIFTz1uYo42+VVaPdkqoG47iowB825sDGBkKwO1jmM3Ld/10/r+rtfIuYfLWxEiusxC/u97+RgjO&#10;T90ZwByR83Qc59G1OD4YP8AfDd7qXw9m0nxFDe34m1+1uJ/K16zLzGEtCxKRGKWJot0JRWSORiN5&#10;Yt519jupYWuPL8u6mUNNJd/NjYxjOSCTtAC46hcH+9gW7rVLxbSOOK7a1+y2wx5jYZYgcMGIwYxn&#10;y5Cedufm6jPo4HMKeDhVUoKXNGyT2Tutfl08zjxHtakVCErXau1a+nROzer6rp5MRfPivvNuYyQj&#10;DzI3hDCRcDIJLHt14bhyeTjdNqOoz6pPLd3t9t+0RyPLIsxUyqSGC7gRgn5huDbc8HIzVdrKK3uJ&#10;BF5izQzNtznem4ttUbehO5mOMZxgZ4xJC32u5VzOWm8vcF8wiVsKRnJ5zhtoPJIO0AH73H7TSxMl&#10;FtS7Le39adblaWFo2knkVVZiWkkjR9q7kOAWwCPlOM4AB2k7skU26gcyh0WTL+Y0ZZ2aTdhcuF3c&#10;8qpGCMKAeez5bffIrTwiRfOjj8yNdjIxLFcKGIQk/MNvUZI6kGGWQmVjuVnbdMrJuO2RGY5z1bBY&#10;KTgEsTxjgVGZvHyf9f1+A26BFwyI6ttmGZBIQrsSTlgoAz8rc4LAg44GaqyyTyqlpFczSeSGLbys&#10;ZO0Ery2du5io5AxuYE8nEk5jRGM/kxqpz88qhIlbHyAdSMqecgfxEfMSK6bg3msvlx72JXBZ1ZFy&#10;AQe4LnsvHpk1rE6qcdP67f09CK5bckO2Yqxiwscmfu5yqquMgHaATxxgncQFNaaGOZZPPnkMaKnm&#10;fvM7/kJ6OAFZgc5OM4U/MetiZjGXgt5iZfPIk86Rs5OQAynsQNm7od3bimmK7dlPkTSPHI8cfzBf&#10;LG7AVMdOw6jJ4HzbTWqR1QfL/X9af1Yr3KPqECme0hlMhLqscYVdrZPyhRlWZgSD8xGGOVJqubu6&#10;if7SL4LG0J2srbfKUlh8qhgoG0KeoOduMkE1ZENm9vHDukUOypartwrJgbcHbggk8noCoG3DAipB&#10;cNpTl5o3tZUVgR5Zh8sE/KM/KVyTyu3bk5GMHLOmn8LSXy/r8f1HRLFFGBOkyxiMqqrdMyeWVbCA&#10;56deD2j43YK1MsMjTyCSD904kdmZCzMc5yOgLAoBuYjaTjLYFMhhunlka+hhyyqzW/l4ZiAxMjDB&#10;zywO4LkgL05NOGmyzgwxRSKsecQhAEWREwAFyx3fKMcq21SQCMVcQk11f9f5l3QYbQMmZ2tn8kyW&#10;xhtVldsnILHdnA3EAj7xKqQMlhcEUMUwgCPiNdqtaxhzIu/IZdxwxGcBiAcH5sEkVThmuLWOaaOO&#10;RYyoaW1+ZkOMHHI27gdxyVzhiOBk1JbwRwXlw4ktPMWXZ5koKkKAPkJPQkFW+YZGCOcYUqOLSOKo&#10;pSk5N/1/T6t+RYad4rjzmnjjkXkS+YUQKGAGNq5OWBOSF+bBUgha3LrUtLXwfb6Jf6Raw3UdxLLb&#10;3UduEl8l4dmxmDfvFVgMKQdql9uBhTiFJYV3SKqibLfdZE3FWK5Ygb02Ek4Iwpc9CaImf7OpSFvL&#10;WXbHlmx1G7BON2eW+XHIzyAcTRqOnzJdVY5qlNTtZ2/r+vX85bNZGKzhZB/pAKRyYCquTggj5AMF&#10;cAcdADwGLnxFHs8yUybGYQhD/qVGVcMMnGd2GHQ4AKqKIvIUSQNBH8sxDeSwPlHJzls/3gxBc8ck&#10;dG3uIL23nzWSrFcAusgkUK6/eJk+TAAUbhkZBToDtrKUSX8X/Df1/W5FIsSloYbRgFQ7WjkO0nax&#10;KkZGRgKTkY25J9C54rIlbxkym75ZnUKFUKVDKQTubHTIGMZ3AAEuMVxdXaweX5bTNmN2UsVbe2GO&#10;WADDBywOS2WHPB1fGnizUPGGszeKfEerST6jcuHmvLhFMt1LkIXB6uz4LHJYtIzOd24Foko8rfUl&#10;yfMkuv8AXnv+nyKkcIhClI1ZVVZP3bgLuC7gMZIBJG5t2cFQckDdVqxhjkdoxHbfLC7Rs6/dOFwT&#10;nopUqMknBAIy2KqBpPOeFVm/cxCHbuMjxhcbWIH3SMsB2BKgVaSdJbloTdws0cjSSSTYAIxneV/i&#10;AGSTuPXBAyTXn1YnLU5rfI3LSG2XctrN5O6RmWZ/lZv4guRyCQeVBIBdsHkZ2PtPlPJZTXUZkRc7&#10;QDgKqZ+UZIA3dsYXLcDNYNlewQKLq6MjYwslwsag/LmTGSfvfMG68lyBkhcasUtxdwrAblSjHK7o&#10;M9VwBxyf9YD1yPMwdmQrePWpnhYinLm12/ry/r8Dp9Ilkt7bNpHbrumZ1KKMI2eM/wC0AQeSdpC4&#10;ODkdB4c1PULK+jvIbny5o1KPBD3GwjpwqxtkrtwQcjIO7bXN6fObdJrUKnlyTZkO4AxNncXZuuSS&#10;QeQclQMj5jqW0cA8xbnaysWb7PMuFCthsnnd/vZ2jLDBBAz5c04O6Pl8XTjPmUlv+K/rp87nRw3w&#10;igdCV8tiqrujZlH9zkjj720ktuYN2ODVuwaXzluoZY2lwCzc7eBjPTHH45KgnPArt/gN+zhr/wAd&#10;/DXjbxF4T8TaXa6l4H0ZNSutJuZjDcajBuIk+zHBG+JFZiGK5LQhR85YcVe6Z/ZWq3Og6oIfMt7t&#10;opW8xWZirBWZc99wGAck5Xdg4rDEYepChGq17sr2fmt/T5nnY/K8XgqFKrWhaNaPNF3TUo3cW9H3&#10;i009dNUtC9bTPAqlpo/ukQq2SoP3dnCntv4GCSTwdpNaumu29AZVLFgy/vDkEnHfjJ2p2zxjGCQc&#10;Szi8653CCbzI2ZZDsEjMc4B6epA9sFeprY09jDFFFKh2hlTZtKhvlBzk54GPYEYJ55rxK1O+p83i&#10;oxtodDp8rOq/OGVih3B8gnI6ccccgjBz1HIA29b1q41m7a5upFZpFBlkZdu5urMcD5ieCc9epPNY&#10;Fjct5InkZ/8AVgqQvRvUNjIB445+775OgNvyrIwxuPysRg5OecDqccYGO3PNYRqTp0pU1s7X+V7f&#10;mfN1o+/b+v6/zHoXIWORWVv4eOvAwD05yPQ9fXBoimLSblHP8Q3DIbIzx9f059qjLBN0bOvLKGDg&#10;YcAZyffHy89s9T8tSO8zQbpFXfgSfKuMYP3sYznJPPBOc54BrhqbXMXEmv57m9uFmnTPyrGFkXG1&#10;VUBRjbtGMDtkce9ZeofZJ9KS2lsV8wSPi4jmYuy7RhWHQqDyMAdTnIwKutCdjQr/ABBgu7Kgk/wj&#10;nr973xxnvWfqzKsvmtMy7tzbpG2Fgc7SckYOd2Se1cUpS5rm9CT5tzHvvLl3PJvCP/rFHK+Zk5PU&#10;YA2g5PPY8UggcDfAP3cjbfnbJLZ3AjA9VVvXJPYbjLNAu6ORHO5SUXcudvsG9eDyTx93GQcww/Pm&#10;Pcvy5C/KBtYcA4x8uBjvnJxwRxrCWp6sX7un9f13LcPkw/Kjho+vyMBlWPOBgdQV46E49iLEcR3b&#10;A0josgG8bjtJK88Hgn8Tlu3JqGJmY/aleRNsnKrjKZJ4AHfA4P8AF04xiptqMywBpMBzhI5g2Du5&#10;HJ98ZzznvyK76cjnm9SvNBEI/PyqssLEybDyyk45znPqRz2zkE1TmYIVC7gu5jGyhclgx5PoewGA&#10;QxwMfxaE/wBncGMyY2bZJfulmXGF5x7jr09uCKau0dwr7wpUENlTj7pXoQeMAjHTGTxtxWxtTk7f&#10;1/X/AACjMIhxv25G7zEYEAZIAPP3eQTkkc9T1qtcJbG1KJaurNuWb94cEehB6EEHptHAGM8Vp31v&#10;bCwae5u3tbpHwPMj4KkNli4Y8jJ7YOWJZcHObdGNZeYkjVBg7mGDkYyMj1+XknjPTBFPl5Tuoy5r&#10;Mpzy75Qpj8wMkYZvLOfvn5sAnjdgYAwTnI4GYbj7KU8qR2O3btmZh8uAcHls5U7xgdicbcVcjsL3&#10;UJIbW0he4uLiTy4YYoy8kkpJVQoH3ixC4UAk/KB2qrM0yS+aHkH3VX96SSxwF6eu3bngEDjP3qWt&#10;jujtdf01b+v0IjKzF5MLC8S/MypyAATyMjCn0bjOTgHFT2qxrFDIm7dvJVo8P5ZAG4jA5wOcjjPP&#10;JwBX3SfuQ4WORGwAsLLgldx2DAABwT1GPl6HDVZtIfNLRzA7F8x2RlDCPjjAAO04ByQCpK9fu1nK&#10;Jc/h/r+v6sTwbpG+WdgqttZoT64PfAb+72J289MrK8YjlFrCy/Kdqsq/MRyAw9+p45xg+6wJLch9&#10;zLG8kcY355HJydxH3QCSBngnOP7pswxrB22L5m5cxkFGODk+/bGBn5RnpXLKJyS0Hz2jsqTCBgu4&#10;4JhA3sAMgsMnP3ck8ZxweDVVso++FWVRvPTDKeflYZHQYOMnPI9M23Z/s62QhaMqys0bE4AGTg/x&#10;cZHbgNj61ZW8vel1uVCuJD5ZVAxA64PXGOATn3wKJcvNoKnfYrXDwGIs2ViYsQWDNt4BLLn1IJzw&#10;3HrVdt6uJxaMrfMQqx52AryAPQkN8wB4A+lWmSRXLsHG2TczFdoIUls8nHCnPIxjB9M1XXyYNsFk&#10;F2x7dmz7j7s5GR6gDvjt2qkddO3QjYHc8RTcrMzMrN8rDnac7Sc7Qcfdx+Bp86ySXGwNCy+YwZrj&#10;YhZ9vJzhgAeM9cnAAJApsyzzTTTs5K+aw3ed93kAlh1GBsJBwctxitPwl4M8Y+NZr+38E6K19cWO&#10;k3OqXix+VHNHBCApl2s+ZFXed2zcyrliSBIa7MLhq2KqqlSi5N7Jat9fyOiMJVPhV3Z/ld/cjOhE&#10;WMBRCwbb5UezcrKcqTkj5gdpIycbSBnOKljRfJbaHkGN3mRp/qwAxGTuGMnnGRxg9xgvLe7juZLd&#10;/MLK2x4ZGVieRnJHOcqSOc7vXg0gkSUGS4ZiPMIjkmi2bWKZ4O4d8cc5HrnAUouMrMxk+aN7/wBf&#10;1/TLdq6I3kRzMrSPiQKRgeykDpnbj1AH4bGmu0USyNYKqsvzt5eCqHJC8cNzk8nt1znGOoZYvKaE&#10;t3Yl/m4PReBknj8g3IFaVldRIkaiNW8xFRljycn0yT644IJJySRjjllpK7PPxC5ompbDP7xwozIq&#10;sMquORgr3zn1xxgjGTUkdxuCu7Rj+Jdrbc5PAyTznqOSOeAap27yCQPFN82C0br8xDcjPPGCWBz7&#10;47rVwTruCI2GZ18objuUk/ryewHXBz1OMtdTzJx12JCxHmfLtVm+9KzBnxyTt7c9W57npTo5XZHd&#10;olO5sttIYLx1wQAD0znAOO/eGKFgPPVhj7qyD5MsAMdRlsH+HOc4PGABMEkdPtDxRlflVmeMYbrj&#10;889Pp6ClFPmMJcp2/wCzt8GG/aF+M2h/CKHxKuiprLTJLqzWDXYtFjgkkBeLzIyysY1jyWXBfJyF&#10;ZTH+0H8GovgT8VtT+GEfimy1mexaNbi+sUKRyhwrHKs3DAHBA3A8984q/Cv4o+Lfg14kufFvhCcw&#10;3cllPY/aJlBZfOXazJwQH2Db2IB7A883qGqXup6k19qMjXE8jZeSQ72dsDvnnlvvZ74wea+phWyu&#10;ORqm4XruW+uiT+53PWlispeR08PToP6yqkpSq8zs6fLFRpqN2nreTlaLWi1vpRuVjdNwmI+X5ZJP&#10;mXOQAMk+m75s/Njoe9Rna4ZSJpNwkB2r8m3nBbtyTn3yT+FiQTyB0t0EjyIxwIcs2PvEdzjGO+0A&#10;5AxioZ+XaO5Cs7MD5bqepBwMMvOeMkjtnocjytzjpqyK5ECxpKLlF+XAMJ4VeuQeM9euRgYHXoy4&#10;DeSoZA0e0Rs7SHlTkcnGcfUc7umAAJ/MmSdfPmwWfJeSbaxbPGDjKAZ653D5e4IqGZlnladvMj+U&#10;hgsYDYHQMBzgjvt4AweBxokdEXrf+v6/rchUPJIDuZjtB3qhLfe6HI6kbu/XvyKpu0WxJh5e5WZu&#10;MDJwvzDHA4GTkgDOOhFWnVzmIM8kkZB+XAxkKpJx25wOmMjtxUNx50qyQuT5f2faysOE4HJGenf+&#10;6OgPIqqfxHVTtcz7nYIVMaljGmWbdknO07ySGwMZx1HqD0OZqiMZWmVYpJFUMjSyEZYE7SOG4B3d&#10;fmyWyeuNm5SKV1hjt2Zt23H91sfKAMDB+Yc9V7kEis7VoWZcmLG7LqVb5VVVyDnjkDJXBGMg85Cn&#10;1KO56OHkuZGIJFmZTNM0kat8si7Og5LfLxuGR3zgKckgKa8i3Iix5H75WUtBzy2VOd3DBsMMdQQe&#10;vINXLqOeO5+zWtzI0kmT/wBNFyCQcAAuwBfPQnHUkEUjLBZQSPeWE0TsUlgdMRiEhiwb5k5TBGGA&#10;IByANpNepTjzI9eMtmuttPn/AF+hkXJiWXzxqUmyVgyzniVg2wkncB/CF+Yn5Sue5qreZlfbcxGT&#10;d5izxLnD48s4Py9OrFTnuAuSS1oTmRA8ICxrho9kzD1DOoxgY3YO0jaeuSABCpaBleWKGNvJTzFc&#10;uQcPlfTyVyD82W47HOD0Uz0afu69v66f1fsUbmW5fUmdJ2ZfmD7o/urtcs205AByrMCArAADdjea&#10;0bOXIhWOT523Bvuow+Uu2R8p5O4Z+YsOXGCbBhs7aFRvht/JYN5byDYzABsFh93O3cOCcoTzxtbB&#10;LcWci/aTI6KvzMvy7eUBJ+buDgdNrSZ421s/I7otcunp6mnayxw232ZiYx5R3RvlVjbA+X5eONqg&#10;FQWHOACxxpXBmvY8yRRyTfKnltJzt2jBJJJyegJJBIJJJGTXtZJ7XThZtYywwt84O0wsATyCeFBL&#10;BcEg4yQDgipbdDbSQxG5TyzGHMi5jUAbsHPOATu6rwVOO9cs/dbszyqjvK/n9/8Al/Wo2L5reNmh&#10;kZY1IUJINoJzu4OSoz0+83PHbMN3HIpa3PnP5jgK9whZixJOw7gMLkdCM48s47pZkEkghe+uV2GN&#10;ozKsgXeBuAVORtYFsYPIIHGCQa98iq6xMQ0e1x5YUfNjLEEcEZB+bgENng84iLCD97+v6v8A5lab&#10;y5ZZI/s7MfMAjj8xQrYYAqeRzjgqAeVwCBjMsdn+7+yNaCSOJj5irACGbIY7BnJXGBwFDDg9SAXL&#10;3ht2iint2V1D3DZyy4UhSSdo2lWHJHQcAhjhTtS1WIRrG0Lt5n77L9Tg4CjaQofrweMrhBWhreXK&#10;rf1/X/BFtlmmkEEKtCqxrt+ysNxyh+Zdu3aFIwecMo256A2IruKWELbWiyLNjEZxtRt2fmAJ4GFx&#10;wQQF4IANQPbuga1kAlDOHYTYfO47SckgbcfL6/xZG8qHiRUSMXEckjNGp/eqy9gfkXcw3FVA3ktk&#10;BiOlTzMylaX9fj/Xy8lguJIbdjEyNIw8wNHI+0DhlADKTyuOoAOAPRqv2aLBPFEZYE8tcKnnKB0w&#10;cEj7o2gDIxwDxjNRyO0LR26iQbd0cbMzbY3UYdsEEYw2MZyvzA5JKia3LQMl1JAzO4yIuPn3Z2jd&#10;1YnaQPm3fKD6Zz5jnqPmjtv/AF/X9N6mr67ca7dRJLdSeTawqkb/AMSxoiqEfbz8qoFy2CEx90Da&#10;M95f3azMzPtdkaNd4AwuSH6bQFXcVI4AAwOSGspWCGeYRt+8CRT7y2GBxgcFgeCDz7jqAZHJVY7a&#10;8TJKKfLCgMvOSvOMfcDZXnJAHPzBYivUr1HUm7tnNGMaaSX9d3/nsOdBIjLNarGGXCvCMu/AIPyc&#10;8rnd82clCT0IcZ5XSQxzK0jz+YskUf8ArOchlVs4LHB2nOSeASvILdREs81sdrb5JLVYVZZD1yT1&#10;yc+jZznBPzU6SPYjWl1OUaSMhmm/5aHJLE7sH5sHjnOMHAFc/MQ3H+v6/wCB+iFENiv2a5zJJHgS&#10;FmBySFKZGWcnYAPXZ9BUiPpR0tStnC7SSsu5pGcHdt+cqSVUnDbeckE8sSoWsstm07SD5WXdI0jS&#10;fdbB4O0AtheTyflPsSz7NzCgiSRWKrtUyxhs5Yk9QOPunPAbbxtJBGkJWCUdOujv/Vt/6Yy5SMJm&#10;9j3MYwsPRVdyD/6F843ZOBkYyxUVryGCRmls7eKWTKt5k2CTxxIXx8pO1ugHqxBBFX1lWH55TGy7&#10;hEzbRuCs4VlB24Yk89iVXIyM0axa6XBep5FzI3JaRp8+W7ABnxIBjnD9fmC4JyRz0RjeN7lQqcsr&#10;f8N5+hmXnnecrz+cWjWQMsbFmKAfMQOOWPy5IBC4IB7UpfmdWfy2beu5pJs4XI+UjBHGDgY/vHP3&#10;s3niijS38wRyKG27RhQ24fd74LZYBRhAEZRlScVzD9o86Mtt25VWAIUEgMc7VBGMgnO3JUD0xpE7&#10;qclFf13/AK/q5TdrltPWPzptigJJuUqpBTJDbM5PP3iWzn6BoGRZtqyxXW5PlxDGEjTLfMoAz8wy&#10;Wzzzu6kZrScR3l1FsRfljypt4sMuAoD46uSoUdVzgEDhCacaIYTJJBHIsbAFY1XayDqhZfvAohxw&#10;AVXjcM46qZ0056X/AK1/ryKfl4XzXkj8uN2G2CQ/uhncQFIBUnBIPJAH3cZFUDuEEtvKjR7UZFaQ&#10;bep6k4PCnnPzgBMLtbcUu6giQ2a/2hHuF00Y2upG9dy4Bck5+bA7fdOQFIArqvEcMRjjZZt6LDJ8&#10;yfKuXGcDceGKgDgYxkhh3Rlod9P4b/1/W99CtPHdFhLDAW8vcGXbwcjsMnCl9+FOQD2XPytu5p1k&#10;aC6E0StMzIoZcAAlcfMVAfJKttOCG4woBqZvs/2eSe5jbypHIeRZ8b8qWHy7hyqKxJbOTnt8ojZU&#10;vplOFkB3fvbhQG8tmA3YkOejdeVJJJI3c3GR0Rffp/Xe25TSG4lRreSSaFpMiPbM2DLkkLyoAJJT&#10;OQGAwSozksiUTzsJJZFZ2B3LE3yMRnaBk/JjPK8jeozjBNueKaSQIsBkjWNot8cjMoUAbASOCMH5&#10;egJ5IHNVriFJE2wIGUt/q5AV3rtxlCG5JMZXABAKE4xxWsZHRGXN5f1/WhS/dCzVBbb1kbc6tIAF&#10;iVixbZtxnKqAcEAH+EHatae2LJJJIMR8BVkjkQSK3UeoGNwXIJPTgnDXpbiyJMEMsasu4SNCChAU&#10;uxULgKv3FY5GAV7EDdWlb7PcM8aeQsLN5ht5GQQuzfxIR8vB25OADnOBtB6Is7acpc3Vf1/S/S5F&#10;b3j6feR6oLaaNY2J864izhQvO4OG3bhwdwOV3nB3EVEsCoVaztlXawZoYV2jfu4jTncxAHRmOeCC&#10;ScDQh0BJIriaWaGFkG2GxNqd8v3WZFB4QY2jaw6sDkrhTXW1i+1Q2A8PqzRuks1vLYtMsmOWVo2B&#10;ZstweoAxwCr56ablZJ7FxqU22479fT9d+nW+zuZtxMLeyRYrh4lmIRlMe3zcFjngBWXA/iyB8/Qb&#10;cx+TuHlyS+YRMQsjXRCtgkZUH7zbWUnP3TwBzzqA3MF7Nc2FoYmhkWXaVIEUpUKQvGQdxILFs8OD&#10;93JpSOxuXvBAq/vj5rNbrtZg7YYhAoAGW4P1z2rY6adS+3r836eX9WK5nl+R3lk2hn8uSVhLsyVH&#10;QsfmHQ5PA9c4EcixtbNC251h4UBQBGg+Y7gcYAKnOBnCsWBC4qxuty8aKyedbhYmMIG7fjBIwCxJ&#10;5IONzHd97kiKcYZVjlX5pGcCSJlXcoHO3p1T6krwPk5uK6m8Xrt/W4yLy2n864liWNd0cbt0hwAQ&#10;V47lSD+IyQCCrxx+VDbkRsZFiV2Usvk9ByW6n1U4Ule5KmlxLcSEAvEEjyskilkKliBjaPmB+7nk&#10;evzZ2zajp02mwxTvqNm/2m2jnh2yHfaq45EoPKvhQCcANuDDIzjToPmipJX17f19/wDWtaVJLmN2&#10;mfYSrLKGhCbCdzM27Bwp6MAABu9AAXS2ywsyNJCyyRKwVZA2I9pcDqcHG9TzxjcM1GXidlRCi+ZG&#10;o8uOT76sw5JBy4BAxz6HdgrVhpvMuVkluJIpJDnzrjGI+BhgTxtBy3BJyoHOBmR+9/XyBbTzYVlH&#10;ky/cYu0atsBBBOB1I+72YEAg4zUgV54fIjM5WJkMm2f53lwEA+XHGdmCQMlT0PzNXki+0Okcs6ye&#10;ZMBHG0RVpWZRlUycnooBzgn14BmC2zbbgW6hkPzSqxVlfC5G/ZkLjs2fkIPzZVapmcv6/rQfbCIx&#10;QPHb/eVSsTttALfdUFecZBbcoUnamASBtv21hIb1bC7sbiVdsTrDMxEki7nKkYchAcvk/e5Y/MwG&#10;aNvam4wPLXy28wRv5OZMNjJQYGEIIJwME7QfRrUlzPPOdQuLIkys7bpbf/XfxHbuxuXBfK5JXdkk&#10;7jWcjCpzS0i/z010/rctWyXRRZZ3eR2ZCm1idx27W4x/uk4Gcj7y7cizZFpJY1S/nWJQWt1hUgsA&#10;2Ao2sOA2AAQNvI4xg1o1ZftEauiyeXhvMkJRBk5Jf7rAZIyOMkA4xU0QtrhXtoTHdbphu8mEMzEj&#10;cQRgclUw33iD6DgycVTW/wDVl+X+eti9EscZEQ2tMoAjj8zGRhi6qMB0G8Y7fM5HJAJuWsqW12sx&#10;sYI42YjdJ+7UPndgKcoFI9CSAB2RKjS2aG2N+3kQql06yJDN5bxNGq54CHC9M9wQuQQAzWNNMtvc&#10;xvbjarLtaZfvYO4gFt3HK5yThtwOPl+bmnoebVleLf8AX9f1sXLMkSK0m6SNh8jOrffKncjEnjd3&#10;OCoX1B2m5aonmiJFXb5eJhJ8obDKSSATkjy15POQW/h+amps5GiVphMyyJCYE2rIODtQZ5zvLcYG&#10;4YyQNxOlptrFORFv3NKqSSbVLLtAzk5OcFmTHAwCT13NWEzzK0uVXf8AX9b/APBLVtOZkaGUsse3&#10;y5Fb5WU5weBhQSFPJIOOmMjOlYwbGkmLCGVi24SZ+9vzhgoxnOwcBgS429QKqWIk86OJZVZl2mNR&#10;hnVQNhZVzkxk55OC2BkjHN3To7UWse/5mDMsLLz5yj+HsMDnDLx1JVflNcbPIry6L8P68v63NKAv&#10;KhnSRW3RFpPLclSwViQ20c4yOcdG4GABWnZRjzngPnGMn94I1z5jbiOc8nnGT7YIwAVzrU48to7n&#10;eySELJtEu9ipOzk5GeOgUtu9jnRtwVRHaOZcgeXIshO5sfKRgYwcBc8YPBBxXHWZ4tfyL8UckjCJ&#10;wZGaLa64wQ2c4BYHOcdf72NoAzjVNukk8bSuJGf7ybR97oFOST355OD61mwYg2oG2rtKun8aqwzj&#10;p8vU9fzPBGnEtz9laJbZYwzYdVBVdoCjaODycjjkgEcHNcEtYni13qrf1/X9MsRJID5igF9xbcV4&#10;Y+oyMfQ9h7DDWbZXSV0gC7fLwzei8+o+UZ4wD/XMTafPaXsy3EE0LKzBkmhaJkYBsq3cYBAIIz24&#10;NWEhQN50+MeXlG46DJPsCOe+OMjoQeCpoefUetv6/pEiRxpIqyIrFv8AWfKORuBxjJ5yAf54zViJ&#10;n8sGWQyL825yAoc9hxkDPOOfXvxUNuJ44wQjf3m3xnJzx0HuR3B5HAJwLKlll2n5Sfl3ZJ28Acgd&#10;eT25OPpXDPfU46jJ0fBZXYZXHCgYYn+LOcZ+ucj1q1B0UAMdq43bh1x06c9Ov8ugqwBgqxq/zliI&#10;+vPTByCemM9D0HpmrcUQgDRRx7Rt/hXoeuemCCPXt9RUrzOKpYvxyurrJ8sm1VC8k4XZjnr/AA7Q&#10;ATzwOmAb9msEcvmXEQfbIAY2YgsuOQGAJQ4xnAI+Y5JrMtsFlEqL8wYKoPPUH5eAOmff9TWhZuzt&#10;sSGPcDvjm3HKEZOQ2fqfUlcjrz1U3HZHJzSUk7l6OJBOuotGsiyZO2OFcbiGU8cADdtxwQMjIPCl&#10;Xt5LVxdWLs6yKSspj/hbK4/jxkEccYJ7jBqzDG2pXoTe0zMilo2AVmXJ2jLk7Qd23ncDn7zE4E7Q&#10;i4YvFM08xhLtcspYSZOD/tHJJHUD94QAQPn9Cmzq9n1X3+fW39afnkNYiJmWN9qqWQNPIE3sCMgY&#10;yBjjOcccnFEVsW2slwzNIVVjtVtqs3zbsv1zj5TgEHkryKuSxtIIkWNV8yWNdptySpIPyhhuz90A&#10;KBzjGAFwAWdvO0M1ufKbcrCRo1UrgeuQEJHz4POBkMBjd0Rfcn2K5rwQ3TnEl9tu2aTdNje0fmO6&#10;M2JBlSDkqwyBwdzYI5JuWCq0UEd5bRtaq4VxHIoBf7u45AywU7uM9V5GeZLC200eGrh7y7aGZY1F&#10;rbyxqVlzu7lwyhRkggHLOcfMuTc0yxknuriNlkYzS+SzKsnykIEAcAHBBYgkscZPHI3Vc7qNGfuL&#10;v+t91r22aWmvq9LOddsTuN20NeRbQqlCQykbWIZsbc5G7JAOQc0RWupPuuI423FXP2rcWMhAJ4+b&#10;KJtQc/w7OqgHHYP8KZ7XwBb+N9U8Q2dq00+630T7Ptugol8tJJMoFBdlYqfm+XI+YsSMRdLkuJJr&#10;W5sto3orW6qfMdgPlyrHIXZnCD5l3jjjJqtGVLSXXX7z3K+U4rCyh7SLXNFSSum2mrq9r2fk7Nau&#10;y1RUsFbzGOnwzRxsu+Ty1Zi2/bsAfOWJX5wpG7K8Ak1ctrPEUzzWPnP5bSTSsmQsqqwbzGyGGD8+&#10;7jkEKS2DVtNN/tDTDPdQTSRvbhm2rlckeYSCWwMbX+fg4kXkEZFiKyN/fW8WVfpJ/FJLjO0k4wOC&#10;M78HnIySoB4ZyOvD4GSt96+em2ysunV9B1pYKFkjjQL/AKQskTlEfdIVK5yqDrjhgT1GChAWrEVt&#10;DY6eY75Sp8w7QMZQEfKMqAxbaQmTwdx5YvzNaWdsruZ2jVbhifNyu59542tjDN8jdOcIBnKKToQQ&#10;ZkS4VnwqBIYzcZUH5cFeCQegDLn5dpycgVxyke9Rwqcb/wDBXzXlp2GRwiS7WQTSRgjCttaPySCD&#10;gBlyOD65J+XHGBpxWME9srGy3P8AOI4mhJVWYMQFUgjnODjIGeSRtqpb2sohZIYnVVPlyR23OSq5&#10;C91Dc57qd5AHFadvZhmPlwySCZmcERswKnIV9pPDZYA5AGMHjk1y1JHt4Om76r+tP61t+QscAkkh&#10;2zyTNtyAu1dz4+994ZwucfxAZ9AatSWcR/0e0j3eXMp5zuRe/IxyBnk8YKjJBIpBGw/dyQq0Yiw2&#10;1wdykEDIAyeeCMZJHGeM2tkfzS48xoo2cHgEFgSAp6rw2eOOp5PA5ZSPZp0o8rVv6/rXrsVzDmHf&#10;C5HmHczLhccE/KMfeAb6AZORgATCzgmldbi2VcjdlhtxjgDHODwc4PAx7YmSMlligf7ww0jTBWzl&#10;drcnoBlge4I54NEtq9qzhpIgo5ZYG+6Bt2kEEDvgMMAcDgYI55HXGnyxu1p+H9d/mRrax7uFZd3E&#10;vUggsSSVXHHJOAMYBz1Iq1HtEu4TuqthfM4w4J6Z9QB0Gfu9uRUawxeaVadm8yQrGFGeu0kZycfx&#10;dOeccjgzxQvbxs6QgSKmXaNPmLkgnPXrjbz3G4jgVmbU4+QrK7KZA7O25dsudm07iQc8A9Seoxnj&#10;HGJoLa3snG23b7qp+9UkKM7cH8W7YGTyeaueFfD114m1y20q0v1g86Ni15dMUSNNpJdnAOBjB5wM&#10;n1PKajpw0m9e0gvUuZFwpktpMCcqf4TtBYEfxYGcjgkA0cunMepDC1o4ZYjl92/KnpulfbfqvIqe&#10;U7yok0qqGQiRC3C5HY+4G3IHIbGBjAbmSAxvAeNuC0LZY5+UqD2B3HuOSuMZJp/khVzFbNt2/wBw&#10;kIueTlgPqOgyB6cjHcMjb8zfvPl3eYNu1QOvQ/yOMZOJuZtCCR1JmZ5iqsGMjBWXdhj78gZ6e/T5&#10;cCXLyXZmU4+9hu5ORnPB28HqMnGPTFRo2CGJy21tsQ+ULyDuGO/9WJyM4MglLR+ajsu4lieo4API&#10;6jvz3HfgVi5BHoCrEGSOVQuVb5S+Oi+5Az/Lrx1qOKQqxHzLJv5UTdDg/NgEA8A8Hk89AOZERYP3&#10;7r8rYjO6PCnnj2bnB74HTGMmCfaYmtpWkPzDduJ5JYAllHuw4yASQw7A5ykaW5YkFwAtv5MrRyNz&#10;+7YBN7enJ5OeDwM4Bx0IpTtDLH88W/5mMMcank8AgKQBnkAqcbc44yauM3k79kihQ37xQ4+9j7vC&#10;gk8HI69PTNLoVlba5rlvZahrCaXasm+41CSFn8hV6/KSucZ28HgkHhTUr3nZHP7P21RU42u7JXtb&#10;y1bSXq3ZbvYy2uGQBpV/1jjzHdS5Lcsfw7A4BJbAKjFUZrry2JV5FYLv3NGVI+b73X5sllU9QMqD&#10;u4q54iTT7a/awsrtpo13RvcYZTKD8u7aAcEj+HkjIXPRhl3FysbsZNyggFm4VlJJXcy92wSu48H1&#10;IJFZ3Z5uK5qdRwbV12d/y0+f4hPdwwttDR7ljZgygE8Nye/OW/Ekjtk07pi0UlssbeWpAjjEZ2qv&#10;uG4CnaBjdzjqduRDd4u2W8trfcwkxzGQ78NhvmGeuMdGIHsKyr/Uf3L2t4nK5VmX5spkqcIDu2kj&#10;aT/C0gQkncwVmzx8Ri4x+Lbp5r1/rb5lm4uba5bz/JeR9gZW84tswdyspBzj5cbuMkjsSTl3Wqab&#10;I4/02NhuKtunyFbG4YPO0nbk8BiezKRTNTvVBaEl41Zlh2/8tCGHybQuG5IJYbQT5TEKBgVlyazE&#10;DIqr5XnQsJm8sHzw46HKnPzsV6tgnaCQStRZvU8fEYqN7af5/wBeb/Qt3+q5jWHyo5omRmZFkUeY&#10;F3LjY4xsy2e+0kHajEVQmuGgaFLCUyxRgmNV3xKJGbJJUEgIVAGMHBYjBGBVSTUoNYhkI+aOFtpl&#10;XCn5MHanXDhQ4JB24y3QkDMSf7VY2spaLzW3bBJGfkYllkZCQuVyGDAl8l1B5Ylq6Hk1q3NK+/b5&#10;NXt+D1vra3csy35jjVkJDsoSNbiQ4nVTvwCVJYZ6Pw2ccLnJp3F8kyQxuYlkaZihu49pfJCKAwyZ&#10;WAIxgEoGwpYjJpavrZaaT+0J42QvG0kc0mJCQz8gldwCgsgwQN0nysCcDMuL2eY4DkqtmWVVjLhI&#10;yoyAMcDjPYKcnsASMWeVXxEV7q1/4f8Ar/Lqa1/4h8/y/s19Iqvt2r5pbOVAI2KRjkAEckleh5NU&#10;zrcFsDdRIYDt8yGRXKH72/K4Vf4vu4K4AzwcE4c1/L9qTczRyMrPuZiHLPgnsPvbsAknIyemAG3m&#10;prBdSTNfo6x3G4SK5Z2B3N5ilm6FgSCTu+bIIJNdHsTz5YitOTd9b9f+H/rQ2Brtwkbtp8TM0jgA&#10;QwrEykrv3AqAAeW2/KMbMgLwBSm12/S3WOzmbI3RxzYGxUkBVlUYwmQwBBxglSOxGLc6nIZppbmW&#10;RvMUy7vP+Ysf4twwOTkHtkdPlIqOeWckPOy/MoMsjYVgST17kHoM+wOBitY0UzKVat0b8unVf8Oa&#10;cmpS7SyttCMSrFowsK4+8T2Iwxzxj7wHNSaxZ6zoq215dafdW8F7ZLPbNINqvDuKeYoIAdM71LdC&#10;24ZIJz0n7PXxv034C/Eux+IEejR3t5p0cn2Vp5wY4ZXBBlSLGHYI4UZ4Q5YBsLXP/G344eMfjp4u&#10;u/GPi/VpL2WSSQ2/nMN8CSO0nlrgnCAucMAFC7QAoOB6n1fDRwUZ8zc23pbRL17s9KngcoWTvESr&#10;yeJcrKmo+6opL3pTb3eyiovZe90WPFe4uVeyaQbrrCtboTLuyQoU9d2Ogzyc9ccVp75pIGiV2VYV&#10;5Cvny/8AZGM5Gc/3QRnjPBzrjU3liZBH5irLt8vzAoXdwQM9CeP8ion1RWjX9/hY3/clWBK5PXtx&#10;8ue+BmuP2XNsebGm+X+vyNG9u0Vvs+5vu/u0y25VGSVHPyjI6dSPm6mopNSXzXb7xy2GhXI2/MDn&#10;ByAAB7jgHnFZc1xF5bCN1WIJy0nKqCCwI4xjDN3OMj0AMTXhR/KkQqWk3Mjc72xnrz83Xr7DOOvR&#10;To23NPq/MadzfrvNrJbxqzcBVOA42n5AT6nqTzg8HGaVtR08WS20VojzmQq8ryMzsp4A8vIGMknI&#10;BbPKkdsVr6KOD7S1zE0JYfMqnY2MgNuZhgAHueQODgVDNfiRZC6MwVid0nzJEMhstkYJJyD93hRn&#10;BrT2MV0N6eHlHb+vv/r8i888UjZmBLBcmQqdwGR36kD1GRjqTnAjutQldSomXcoYHcB+8yMc9Wf0&#10;we3UggCqJvowzFItsY2spZQCrDaC3OcYx68YyeVOK7agZo/tMskceY12K0oJVQAM4OO/1GAM9itx&#10;pnTDDtmhLOI3kaNWOxj5mYxnduI6Z5yQeOmeB2xTmup0OLZkZ/LAbDbepAGMdPvHn68knK05b2Aw&#10;sXZfLI2MZOgxlfvfwqcEDlj8hwSQMQ/bQF85JJFjTG2N7gDaD97oMLjJzzxjP8JNbRpnTTw7Ra+2&#10;+UzNHMsqLJtYF8dxjnBK9SAO4GATnNVZr6SV97yLMV5HzbQWXjGSPmPD9SDgexBrs0wWKSUL8y7N&#10;zR/KV52kZHy4YE4PIPT3rT3KESCa4bfGBl0VW2sV3DczYxztI4KjHc4YdVOidtPDxuWWvpolhhjj&#10;2TRsp8kQkbTtzwFU5HzFs9AeADncKUl7tJjhbarZ2/7CtwRsIIXGOQCBg/8AAqgkuZbpwsZj2yOE&#10;eNTjGfucN3wr9Qo54wx4qrfG4KmNmjaRg8ZX5htIHl/LyScDI6YAVRy2D2QondTw/l/X9Xtv+JLc&#10;zSTbWuAscvy5LJtUKf8AlrwRzncD0DAFcdqqTNEsscl2y/LI7RmGXA+ZmOFzsLDJ6A8lm4AJBr2m&#10;p2UkLPZMpV96NJ5e4MfLLMA+SpYFVBYYyFzyQKiuLqZpmSFpQAqv+8jZvKZm+UFcZ+YgkscFg5Iw&#10;FK12U6Z6FOjKLtb9PISYOkH2hkdjHiLy9xYNweNv3STgKTjcQCSq8q1O81SJoZLm5aNl8tjG0shw&#10;WIz8ygkoSQcMgPXjccoSRbWMx3K2EKqVUSOG3COMkDb5gDfITuC57R56rioNSnuLKG6MTzKkPmGO&#10;RmK/LkdThe/ysy8AsDj5QW6qcD0KdOLkl/X5sdKibik8ErNHC0YkW3XdGyj5Tlm6Ix3MW7/Lk8NV&#10;R54baVbw3ckcjzELlsNlcZC7iDk4BAO7cSCRwdseovaxNcFowjpG7TZUeZDl/lVjgGMkhDg/MQOA&#10;D1jmeKO/ku5IhFtmxch2EZifcQN6gHdgEk78FlxjAOD2U4s7adPr/X9a/wBXIHZblGSYiY7sKTKA&#10;zsxy556jcxbc3IDZ4J2tDKjNbMsmY47je0sJB+dgAWJTA7bsH5c8g44xJJMjwNM0MqM1r5tu3mbB&#10;kMvlszOWypBc9OS+CQSaq3ktvFHNelv3cO5pmktwFKbowD5RGQBnhGyM7Ryq4HVGJ204tuy7/j/w&#10;/wB/5STXD29zG1xGY2WZTIrKvls20hcEknHHGSAOCOSCKki/aFmglYyRzCIhhGyp5Y+cMzCTIAIV&#10;RhgOGAIAGWpHbbf3cFuy8+SY5lyy7DxgH5yCH+7w/wAwyPvCO+FrPHNPdTK0jb2aS4k/1ynBIU46&#10;b85IBAbdwdoZumnE6oR5ZK3l+d0Oa7lkjju7ZZcpOsf3SnADYjU4JbJHC4LAhuApKmbxB4U8SeB7&#10;ubQvE+htpN8hSO4sdShkt7iILj5WQrvjBDZDnGFwTjJNQw6vcadqn2jSby8juIpFZY45WV08oruc&#10;NG20YkGdyjIJPcHDb+71HVLm41i+1Ga8kkuHnury6uGkWeRiH3Evv5bkgsSzAk8nIXqUYcnW/wCB&#10;0RVla29v6+/Zr/hqswEKh7VnxGMNJK6lAm0HG4MAWKqueFyCnUYYzyNquqyPCfOu5IbZZI44dpdU&#10;jQIB90DauM846bxySDXcStcyyunls33vMYszKpbLHqXO1mbcCMs+crndV7wPYanrGsReDrDW4dLX&#10;WriOC7urzURa2/ko25DNI42+WrDcevA+UEqAtQp8zNoxcttX/wAN/Xn5bmYfLku1YRru+0YuZo/v&#10;faNjBG4AHIzkdeGJy2KdDGWiUXdxKwykrbYzJllUFdu9s/xZKj/a5xjMmu6eNF1a50ebWbbUnguJ&#10;raa8s7hnjaQyZZkLKNysV3LgjKsfl6EVbSA3V7HFAFab5P3n2gKhkj53EHLMc9dxBT+7wVrVR5dD&#10;blcd3a36ef4r00v1ak0uI5jD+8bhjMxYFpRkHaG6kttZRyQUY7s8OkuQqRpJdQtFMqt81wfn+eTA&#10;+UDJYqnOSTkgBuhjhjR5o2sbeMM0haCRp22yOqjguvO5ckkjJwSQAATTRNL9ntRaSHy47d5WlXeY&#10;groeVRN33VPYkLvYseQwOU6HHy/rX166addLaMWSOztoWiaMweYomVYY9uJSPkXphTtXLBSB8uMk&#10;kBlu9OOqGTdbLcrGGHmXHLW6kqkkgbARMkbcZbGzglQdzrbyrWXyEtozJEGjdWTKhnYthRhyCzFc&#10;MeCMbVbcua0Ul1dWTvazXcrIkJjJhCsZBHlZAc/KQrgABSB5inccjJFGkYy5rxe3V+fpsree3dDY&#10;LKzuxHbXVhbpvXzfMG15G/55qpGD227QAp+QhyMikmWH7UtxJdyQxiZmJZmJEQdV+XllBwu8AAhd&#10;qHcPlKx3krSySxpcPNJIzvMYcJPPCUWRSeDgHJJbJXj7x43xxLavGZRKIfIuAN7SRhVXYWUg8K/3&#10;iRtJDbwoOWVjp9k6IxqaNu3lr19bvXTptYuax/YVvP8AYdG1m6vLWH9zaXElmI87RsKkIzBNqD5h&#10;vOBu5kBLHOnithaW+mnyo4oAJIbXyzlG3ls4bjYCrbiSd7pgkYKo+UqIrqGcrHbrC6RwuynMn33R&#10;xj5ipy25hhdqZycKIy91JbyOmqRq1xJumkZgrSJudssFydpkDHrjknKhDRGJtGG8lte/l5bLfV6d&#10;72ZN9laS7kuWnt5gzSNcTSOiKwKDeAWC7sZA2kA7iQVQkk1dXuJLhlXUZJBvk+zm2aRdvmbR8yLn&#10;LNvf7iqScAAkHAYbWXV2haORpY7pnc+bBucsUUhs5yduSS3XIySN6lWWVywjh+zysYzMrecsh+Tc&#10;yrgNtVfmZpFwucksCNowdbJG8aPLaXVfK2/X5dv8ixazf6TeW1qLeLdbstyzQJIWjDMynLKQQxAd&#10;mPIwrAnaTVES3Szs115jLdQlJJpLkj5dz87mGCQpx1Y4DkEgAU5bq4vVtzDdBJWkUbbfJeR3HPG7&#10;PIZcFW2mMA4UIoDYBDLcGza2ba0i+Yq54BZjkBuS5BVgM4OWGCwGWbxpqN7+V/8AO+l9l+Ceo7da&#10;Jdx273DSN54LXltCylE5XeuQw+UIMbDtABAP96mrXNsVlmjhXyVzNMsIbaGI2qy5ClSNoUEYPJ2k&#10;OGqYz2sMscjX1qGFxMlq0axOpGd2Q2NiADack7cMSNoAAqXKpfRJIkUk4htXWNDGZAilmLMrFP4l&#10;c5YKMEKd3AU5nZSpuOsuv/B8rW/BbbqzljkeSV7OfUIVkhjkHEhbc3lycYyuw5OQQoK5boSMvvLy&#10;RIZJHu5m3RrJNJNIyl1OSI9zHLZBLBiFyvzBc0hvUltnaW6kZ1h2RbiojcBSxZlwSwyxO3kADkgB&#10;wte+nVLs22qy+TuZtzNNGCkbKOi4Gwt8uTjJHBAAYGkd1OmnPbbp/lon29NBI2uINOfTBJJJDORb&#10;3EcchxPhm5x918ZLDJJDMMA7STDJFbNDLp7RRrxG06rvVhuGTuGAFUHJBHGQu6MD5hK0cdvcTXDz&#10;SmS1umaZVhLYjzj5gzdDtYn5yP3fdcsI59MubfRI2uAqwtvaNfM2SMuTERsBDNkvszzkoVwQqiqO&#10;ynT5uut19/8AW339Ajis2uQxgmkaTEkwMP8AEGdm3b2O5tqtkEjILZ5DE11khRGgjtreRnK7OQyq&#10;cByoZc4XcJM7RkEY7DFy3so2gju7nUo2haYRqGJO7soUEsWZmEoAAOfm6nJqvNpsS/ZUE7XSyRxi&#10;5FrCzD7vzRqWySyqQGUAgsCQdqqQuU2jFdX/AF/SKeofZnmZntEkLQCSFpIwrDlvl2liABuDZ5BA&#10;JweMjNCdy27QKscMbNtYYyzE+WoIPl5YfKc9MNg5yJLqW1j+ctGGmkZobiOX7xKkZ3FSAN3Vs4OO&#10;FHIWGWRPs/2GRYyuUx520ZUj7u08AjDMAcHO7juLN403K11/X9enX5SfaWs5WWyljXLGVo2QRbcq&#10;Wx6iRiTtAHykKQQVyI3QCFZImhZNnmFlVCSm7blTtIGPuAkcENjIUKbFpbYmQWKxxqqs/nbhlIlx&#10;8pbKAKTgchTyCAQ6qS3sLie7eCO3luJNu6NWmZpDhW3ttG4FVVZDkZKhW3Y7S2dEYWjdf1/X9dyk&#10;0Q8tpoTDujbzJPLg8uNsrnePl2t1bGPcgAZ2uLW7j7d/qRIFA8mVVlRiX4znGzO4biV45IwOFdLh&#10;RCjQ7WuIUxHJHxtYbgMhu5PoP9Ywzk/O2b5R5s0u+Qq63MjcEjBV1LMQeQmMEK2d27oCJ5tTp9mg&#10;KWKI0tzPcWtxIQYUVTucZI6hs84HzANncSSTwITBO0Mk8MZkW1hEjGHAWM7yAxUHAydmBwTkYDDO&#10;5Y5AVlNsT5skLSzLbyEeYgXdhh0KhdrZGPvNnHBCT2E0UMxDSyKrfuzJaBtnKgjIB2sAMZPQYwAC&#10;AKCPu76f1+Q22kDSNFYwQZmbDWqwhexcKeACflGD83DNg9CZbdFh/wCJlDcWys1wGQ3TeYzkqSNy&#10;/MwAwFYDO4f3iMLUJspyq+bsI3RpEsanbj+Ldn5SOoGflG3JAyTJb30avHdX0apyAyiTBMOThAeC&#10;vRu33cMckEs4y5XdF8vdadf669uvzPRvjf8AtIeOPjPFpq+KXtGSy0yGzils4Ui3wIzNs8qBIYSV&#10;DrmR1aUSDc0uThfMNhVppL1du5k84SoHWSQrk7twweM4BPOckggkPmjvrVPLu0ePy41jWXbyGKjA&#10;bd3CEAr6YAHOFV4i4ETnMgDeY44cgO24rnGSFJYjAbqSRkCrq1qlaXPN3Z0UKdGhTUIaJbf12EuL&#10;mZ41tUk2w7gIZPMfLR8oNv8AdG0ZOODtz2BNWUPOBaybd02+UJ1CjZyQMZ4HYDJAyDkDE0saSqry&#10;W1un3ysLMGVG3ElQM8nccZION64AABI9vJsSS7Il3bx8o3B9zfNk7hz95gO23qOSOc3tykduJDCb&#10;mFZEkZRu8kZMhOAOevHHDcMw5PyjJlHtY3PzrGqk7m4DtnHU/MD2GegzlizJTbiCOWZZIZGj2tH5&#10;flt8zK3IG/IOSATggd+45JmeFGtju8ra7SsM5dSFG4EAiP5WVT0BxgnBAAFrv+v6/rsRzwXFxtae&#10;CbzGbCt9zKsPnAw3QH8MdxxiOZolfzVdrdZuZljI5BUl8heCFztwBwCPQALGjIkcsTFmUhd26Ndz&#10;AY+XPUnbwOc88Hkl8IgjaH5WXsCqhvlzuAQKdrHGPT5tueMgBT0iRiOLz/NuVw2CjqpIMZ+XgYBI&#10;Yc8dRgHHSmENDAuzbGu7eflcJGx+Qn5fv/dwCTgk8ng0jW9zBas0ibTH+7UyyBPLyQOScNt2uM52&#10;43npkinCGy8tbhHt/LbDs8eBgbiCC3GThueASQOACKCk9P69Rqy3p3TW85dmXEjeYFblSDuJ5IX7&#10;ucY7nB5pU0kv5xiEbGGIko6iMlerLs45OeQM4AYdBuLI7OO5uHtIxH5m7y1CqVb7oGFTg7SSOoJI&#10;5O005rm2vLOaO3mX5mEjSbxtdmBITaSf4iTuPAyeDkAhfoQGSKbiZF8tIGA2kI4YDdyOqjPpjpgY&#10;60sk0RdXSVo412tGZvm3svGR1ySF+9kAngjGBUn2rbbtqCSCTC+aCFT5eeCDg846cnG7OBjmuJSs&#10;mxQqfPlkiYKJOAQc5yOQRwOrLgkkZUtjWIRbMbll3bYtyNKM/Mp5xjJwNnPXgc4pvnxyMxQyquXO&#10;IcLsBPYHof4cDgbuSQTmRnuFLCC4RSzAzKuY0Tnh2OeMY7ggZwOeahmtnjAklcCTkwuykOmcfMc4&#10;47Z5B9iSKg0ikSFfJugm0NtnxH8hVpMEkjGflPC8cc7M4AFdAnxT8Vad4Bn+HtrBptpZ3Mwe4Eel&#10;WrXcvCfL9qKNOqOVjPlrIIztGV5yefuZYp41+2Qt5O8l5I0PzLu+VPmyEwOAcnAICgY5rqZW5+zt&#10;91tvylgvJLKBwCh/e8dPmYnvRcFGL+JXJr2WeSIPPNLJuUeWzSHrnIXaM4wRnJPUfjUKSwyLGyuB&#10;K21VXbkL6k9eMjdt2nOScNk01JDmMynMjFfMOz5t3K8huNxDDjnrk88lHunM0gQyKzR7fuh+pG0n&#10;A67TjAOME4OOGqxsok8OnT6jujWzWSVmJEe3ghhuO3b6jBwBnpk84qrdKLS4jaYKvzBnBj3Ng7Ex&#10;07YU45wM45GKdFdaja38ckF15bxYIfcAw6LycjA4wW6EIPoIx9tmv3s7W2l86SFkWPbtbBznoAfu&#10;jkYOQecgipLgreg5pUkijSQSbYIiUbcScnghQuMcY69s+mTDJbiGVfLk2s0jMvm9GGSDuIHHAwcd&#10;CegOTVjULc2dwYZYmVkby5NwRCrcjHAypypODyRjJ6ZriaQw5mRQ0sfHmThQQMj7vUZRsD64HBOQ&#10;1jsVyo3rCPMWQxl1/fbNueuBkY57d8dAcAtl8rySgwWJEkZkwN65HOMdPRsd9vQYq7JLEIVhRyrq&#10;WEkZZ9zEgcnpyOmACQf72cU/Q9MuNV1iHSY54Y2upFWNpLiOH94ThSXZtqtknJLcYHPOaDSMjNjk&#10;+dSI1Vz8oCn5R8pH4DI9e5PHIMcs2JPLiO1tuY+AWXkAfdAH3c9AMg5xzXq3x5+D/gL4OPa2Np8Y&#10;PD/im6ubV5JLHw9JcSLp53KoV5JYVhZi3mr/AKO8yjZyynaT5VdSCOQbmYDcH3RMFc5RdoOORwcj&#10;tjoBmhPmV0dUY9SvtQnMkzRtwzMcYHHHQcfeA/malit4ZQ0YO4EFFAC/KADyD0xgdfr0ANRsh2lS&#10;3yqpCc5D445I5HU+xz7ipPK+Tc0UmV5LY4Y5B5AIA7nHUHPQ8V4p8lJkjPGwXzIwNoZQRjanTgdf&#10;UDHI9OtSG7QlpWuPndWLKzYyM8kckHjcOSTggAEjJiiaWUriRzukwoCj5TnnrwQSV6Hj9afEI+TH&#10;dFWCMGYA7eQRn5QCeQOMdueBmpMpJdSZbgpGpLFArBZFkYnLbST27lfUjp2AFKZI5pmhj+bfxHuA&#10;XGfmK5PHc8gZzzn1ajTqPNBbaeHLSEKAOcZ43cYwB1wDg80qFA/lO26Pfj5SOVz93gkYzyOePU5p&#10;GOi1JmYFpEa4jdcMG+ZWLkHaejDLHse4z1HJdGQZGkJ2szbMQoSQ2BjOcYA3Dj2J521FDJLMPtLC&#10;ZXVdyseQuM45IweBg5Hfp0AswTCNPMls2VZFLxLJkoVxgfqc5znjGSeqM5e7oOiaNAJGRNpj3LtU&#10;4LEYwe+Cc8DJ644OKsW8kaK0Uc6lWkzGdwZRg8kkADgcfL1DZXoaphnilX7QZPkbai7hgfLnIUjq&#10;fvex5OCcVYht57wM6I4ZT88rxkhwzfMG4Jzg+m4gcEnGQwqRVtSZJJ/J8uL78inNvIy/MCTgYJG0&#10;AnnHGQcgYAqZHmyYBK3mySfuVkX5gzdiOhOT0OG5OeAGFeGWUOwhKyhlwvX7+eT8oBGRjjGTwByM&#10;rNCIpZBAr/LN80e5Se3AwG7YOM9N/THWTCS7hmMxtFAy+XuG3dNhWIxg8449+DgDkkmrmLeR1t7W&#10;GT95H8sayfvOozsAwSCowAQTxnkVXiN2kjXKRSLv5Zxn7hwwAJHRewzkeh4Aka6HluPKVVZs7Y8H&#10;aM/xc7sn73UctjoRgMZJvb8yQhPNEd225ptoaQMq4I68AlSSedxxyp4IqdJbieJ4XZhGrMqxmXgt&#10;jOAhOeF7be5GMkKILkxQ22yWZl3YZlWQMwTGSRtAAAOQQCASTxjDU6MCN5EB3K02JI9pZlAwAfU4&#10;DEAtnpk5NBi1zR/r/hv67smt2juZd0UnLMVmWBtrBtowygcAHgDjIXcBnG4CTx9Y08z5sSBlLMgz&#10;8oJIPGNo9CG285yI181iipbSAW8mGk8vdnPGVOe2SeTjdgjnOZElVIRJDZs/7zawmUF1UnhsgHAP&#10;Q4HzD6cBEl/X9fImj8xfMtI45XZvLdmbJ2yAsPukZ6Z6kgEDdtLMFdbzQrua3x82Y3mO0sU2ENkL&#10;nIx8xxkAJnPz5EULTRttSBmjJIhZcAL823qMEjIHXIBAPzZ5kllj+ymeVppF4Loh2qqBcY27lLZ2&#10;9ewVc8ZASZlJfj/X9L5aksouoRNPcTKxSHcJDCWOWRsqGTJwVU5bG3JOcA4ae2j8x9j3q+Yqq0iy&#10;/Ky9CEZz1wFBzwMZweMmJpPJOwWkbSQowjHyg/LkkY3A8j5SOeRwCGYlpUy3CR+Y8+0mTdHhUVSg&#10;BXccAckD0w5GSWNaRZi05L+v6/L8NdLT7We+uv8ARoVXCtLCu1V+UEAbv4EYAHO4qpJwo4BFeO5K&#10;pFGt00sgkyJj8gkB+6+B3yc5Ynlt5HDAeifs9fFTxN8LNT1q40p7e70u+0FrfVtH1O0jmtr1ftED&#10;LG8bMvmMHRJARg4hZRhd6Dg9Ra1ErmG1mjhjkUQq0ikRyEttjEnU4AJAyQvJ+YklvRxGHoU8HSqx&#10;leUr3VtrPRp9Uzz6daU8VOk4+6lGzv1d7rvoreTbfZDdoKC6/dtJ5hIhXHyRkkMHw3yqNzN1UbQu&#10;d2SFHj8iT7L8qrIwa4gaQNu4bDZDDbhhhclRsIOTvyBJFLEQXCzTNGWTaxLF/VhuHb7pXoxPpkkh&#10;8qOMoi7VKOse1irZXGPlVl+7uU5I3Bceinztzb3r2/ry/r5iLJOXd2bzl6J5UjIXyCoRVOGKcr8o&#10;wQCGGVG6pbe1tBp/lozeY8haFFtzwhX+MlmJyOT1xkAlgSBGyrHczSRxs0nknzHMnIVTtP3iCu7+&#10;FiTuDDI5IoiWVpmdVlgkb5m6BiTJuU/MQe5+82DjkghSyvYJbaO239P/AIBMlpPdyf2VcmHHmNtW&#10;SNQqsEJwq5A3kLt4bPzIfl2nMjyyhvtflMqtcMbVZE+fbu5CtgcMwJOQDyM9iYXjKWLxmwbYNqLL&#10;ydwUs2MgbSu0gg7QOQRwCVnhkd9sl3C/mRtG21bUyFsopUMPUklmY5JJOB8oqHIylfft/T276enz&#10;YjRiCOGOM+R5ixmUSKTtGMMckMVJIB29FPykEqmdjwf4Q/4Ti8ms9KvdHXy7WW4WPVNQih3Kpxs3&#10;SMGd8LvIVjuK/Kc7TWattcskTahB+62/NMWQtuwGUDaoyMDbgAbt3G4ZqawvcwzT3XmyvJDhP353&#10;lmw+9HdWOcnOctneud+4NSvcwqSl7N8u/e+n9fO+nmR6hbvD5DXUU7QuMxLNNFlRuGAY8Hy8mNxt&#10;IVOAOQCxbOySP5yXkSl13fu5kLHD7yzbcsApUKA3IYqBgAqXSzyfZ5LiSRmwZZP9GhYqMqxx94sA&#10;AWPZTsyd205l2PLM2JjMW2hj5oGZlVSh5U425KZB5KHJKs61LEpNJJrv/Wv9P8nSiO2uFe0ZlZSg&#10;g84hcbPlZd2QAFIzu6OR0bG9kWOKzm2WkKN5N1iINaptl3LyCoOCcFWK8gA4xhWYttHgm5t1aTzp&#10;pHkCtsZ8MVY4ZjnOMgn5hyQOCRJCkoaZ7m5Vljt4/KjkiXcQhO0sMHH3+d5GCfmALAARD00/rt/n&#10;+PydBD5HlzW0UqnEkUcbTB5TjJLqAoKt83Kj52xwpKth0Fk8YmtFulby1DKsMblyxycKVYkts5zg&#10;HaWLKQDga1EC7JBbRiNWNwsMBbapwzZ43v8AKcjkFVOckbgJFeSaKafyVaOS3+Vo48NlVDBSORIQ&#10;oyARkKBkqfnQ5tTGUm9np/wdN/K/6dBv2aK5Kzahar5ojV1y42Iu3bsWMsD8zOuctlsqxxk7XJme&#10;KaGO7t5PMkaF9syM0jAAhtoDbgCSMAkEALlcqS+MebefLbyrJHMWTKszM5zhuCQDuXb1XJPvilSS&#10;e5s4DGIboywLAI2DfvVwVfHGEjPGRkFSOAuSpvmuTzP+v6+e679CaVnWZpDcN5MN5mESEkMM79uW&#10;JY/JtBwQSBhuQGYjj2o0Ul3C0KM/lwowRpPlxhcgcE5O1QzN5ZU4ydpGbYxtLHd+c0yjLw7d3LHa&#10;xL5yAF3FTuAUtxycybEitvN+yRyRiQ/u5kk+QFCO5ODkZYDlV6N8zAQc9+n6f0yUwJZI0JuJE3W6&#10;iNVkHnOWUDBC8nAYjhScA4Kjgq08g8vzrjdGC3mk7maQoWBARcgjJIOAAeNpGVFTTWk1tK1oYpNs&#10;0eNrMVZAU+5gMUfB4CgcgLn+AvCCjRpbMsyfKvk+asjfNvOSdoAYgLgYz8o+VuSDSZz8ylFPfz/r&#10;+vIaTNDb3CQyQEwMJlcSqoZ1U7huO1VUdfmHBDMN6k7Znhd0kUjcfmZkV2BXClsYwGGXQlTzl36N&#10;ggtgka4ljhuSI4SyuyrFlcsmGBZQOBkDORudiBt7OOYVjuLlvM8tY5PO+0HJbqACRzxlsgknAIJb&#10;DAlJhJv5/wBf5feySKaKC3juPs8MTMqv5iom4dQvB7lflKAF8gqck8rC7xymS5kVhGr/AGZYZBuC&#10;ZUBVGMk5jBVSADtbsBSwMiSZczM0b/P5aDDMdhZ/lGWJ3O20Z28gL/qxT7SZPIW3b99GJF3xxyNs&#10;XJw7AqQGLMS3srNgcnBExfdL/hn/AF6fqTwiWVxJAm35Aimcusq5yuDuLHnGdmCRtyvKgLGEaMP9&#10;o2qyq8c0kIMu3hWDYGW4QDGAeCpAGCG2TySq211Vo4SzrOoLOxHzEpgMOnI5BzxuOcym8aV/ssyJ&#10;95RMrsEYKWGVxnIJH8SkgLIPuMd1US+Zadv6699PyYkMT+UoDbZCzbTJdRg7sN6n5M5X72D/AAkn&#10;ADTWckFyzRy3MLZjc/KWKvtXbt4zyTgg7d3ygAnclNY+bIrMoYr+6dfLyjgAgqxVsnK/w5UYUfL3&#10;p8MrQvLNqEp/dy5kjkRXRkIP7zO0gqcDkjbtfA421nfUzl7yffy/r+vnpK2EtgksscarN5jMYwwi&#10;BXJGR7EHgkk9SGGTIkrWj4eVdqlpPlLuYxt4YGM/dyD8o5ALEltwCxGSyD7I7hmO6OVrlrhsqD35&#10;53bed21jlT/FtyEI1yHSW6ii3ARQ3CxptxyRlsjgFSc9QMkMQFNKRjy30f8AX9ef/DunWU2gkK7o&#10;1jIj3SJuLM33SAA3VjwyjBODkjNVJ3iWJprc+Z/rE+TcVAJCg/MOcdP73uAQRedDDbtIr/Z43KtI&#10;gDtlM42HqAA3H8IwQeuxqouGaxZRDvkKgKGXaTuY8K+MHoem5jgjnaSlxZVL9f6v0/Er3HnSy5mS&#10;NGZB/q8KyNu5dQcFV3d+inqRxVW7W6JgsroLHMy52SRsVRj8ufmyoweinPBxyThrV1Osa/a7eDLR&#10;T7vkUyH5RuzgquSRuwWORgZwcmq13ZLaW8UVxDkYUKsN4JCdhA3En7hLEEZweOVAzu66bO6n0T/r&#10;+v6tuVI4ZYFR4JT/ANM1+0LmQfKCSy5IICgjaGO1AeSMBsSQiJmumkdIyz7TKPnb5tqZTJVsMRtB&#10;DEKSMABDPazQCXdDDCzeWY2iaJ2VMk4IHGWbrvHHyjknkvLKUaBLdpsMWhVJRhSy87CdvB3DOD8r&#10;YGcZNdFzq5pXtb9P6/ryM51R7VZY7SPG75mTLNK20oVVicseM/Ke4xuz8zUSWK5FmDH5bRqJFZhs&#10;I6dCoxiPkluCOQOCDZ8u+luJESw2yMWjVfLJiVlBG3jPphSCRwOxwIdPsNPmu2iluoxHJGWZypHl&#10;t8xV9pAYjLLkKFPyfKPl207m0ZLld/8AP+v16EbCOwGBMqKqtIzeYEDnJPAHIU7GOCN3HbAplxDB&#10;dNHHOYVbDBLlvn24Z/lJK7cj5wCDgqM9FINiSKP7cnyrtjUebJvAUYz98BsAriN/lHOVPBwxj+zp&#10;bRJYLGkTNDuhWSHdJI2HYjJOGb1+YqWVsABSKu5cZLdPX+v622J7dFukaeO22sshKysykyNwMc5z&#10;wRzjB3cjJAq4iyRSRPbTrIzTAjHz8Iwccb++cnL8eowTVWOWG3h2JHcxxqGjk3Rszkc8bGBIwdx5&#10;ALbiOc4qwqvLNDBIzBvLH7yRvMKLxhcIcH15ABA5wBgQzmndvy/r8v8AgeRat1S0nUQTuhVlYs67&#10;c53eWSxwf4eRjIJXBU8KiRz29j+6XbtAVvl+9xuJ/wBrkMcnIYhsDnNQKUE7JKE/1mJJGX7q5ODh&#10;Rkggn03DqF2gmaF4/LUJHvKj5ZpBuOQWO4/ng5B5bK5IG1JHPKL39P6/rWweWkTK5t/k2gbWQNII&#10;2BI5wCTyc4PJ4BIBFSBJIplu2jj3JIQTjAJwjKSF7cN1/hOAB1p4ih+0Pho/m4EiruQsSvOeePmJ&#10;GOfxA3KryISfLYSSOivw4bO4nrIOCpJJyMjqMjpMtzPmvqkDwxR2+yQMzqvmfM2Qwx94offDEnAI&#10;GDx8xI8mQyNdd18xjDtC54Cncw+XII5wc4PzAgGMfZJJfPeCeTcMPG0YLR7Rk7QQOTx1GOMDONtO&#10;aaRrhnJdlUYwke1SuQc4KgneOAcAnPQAEnOUeYm0v6/r+vMtBY1hjETzLG0KrvWPJVuSWKNyo5PO&#10;3o7Ho2RNbylVeCK5faFWeG3YqWSMHKkqclhnGDngK3Zs1GZZYpkjaUknmLdINxkbjaSD8u0k5HBw&#10;uAMhqdZ3W0RzR27ANGh2qpdhgAHaWJ6nzBz2yecKa5akdDnldx/r+r/8HzRroba2Xew3QuuSpVnV&#10;o1HQkKuQT+Wd3yhtraP2oyssDRs0iOY445gZAVbrjG3nDMx5BYgngB0GXbuJLBl2wIqfdSRSu1cY&#10;LHcCvIOB8x6kE+uhb3GY5SNu1FKos+fu8kAKOQTwByM4ycgvnza0eY8itHr2/q502mWFybBNR06N&#10;hG0zKsm7G7Cg5YjbhTgsGYBWCEjdtDDYsZ7hcRx+Rs6W8cYzvwT8xZs709OgJ2lQCCrc7bamlvai&#10;OBlf94PtaxeYQqhiRyRk7CEUktgHAUYJrd08SNc+VdS+XNJIB5kq4jjbHOcdMAjdzkEYB27iPJqx&#10;7nzWKjLVy21t3/r9PXT1XwF8Yr3wL8J/EPw/0SNrW88RXMaX2oD927WUUboLVWCmQIxllaRSWDkW&#10;4wu1i/OzXPmMHDTP50hEf7veZWJIwHzjOCMk5xhhuJHOXZyvcvAkDzFY4QkG2BsqABtbZ3AGOMAe&#10;uecbmkwafNpVy95BcR3LPG9rISFV8nBVvl3Zw6srgk5j25Xd8nPKMq8VTbsopvX7/vex4GOxFaty&#10;e1k3ypRS7Rvslbu231bbb7k1g+WMsgVmXlQ2XAXco55O4feUscjCjjNd98OPhP4n8f8AhrxF4o8K&#10;3GmmbwpZxXOoWNxfCO8ktc4kmijZR56x4BkZSNodDjDKD53BIwDSyGQw43SN/rFAPILMOgJ2YA5G&#10;0jIJJXsvCXi658O6RqWm6Xpii41BVilvI2cPDCMq8C/NtxISN+S27y1ORjDeTUj3POp/Uo1m8XFy&#10;hyy2drS5Xy62e0rNq1mtG1e5bs3+z3LW8pZWimImYjhmz94H8e/GGzjAwL8MiwbYVVm6ZDHb83r6&#10;fXnHbtWLZyvJlGuH/ffvGz8uc5BI4HIyT0AOc+w2o4pjbC5LAjzgu0SjeG9NuQwGMgHHPIzwQPJq&#10;R952Pj69PX8ySAsUEsbSP25+Xp1Xnt3wee/fJC8SYjDrlOflyCvq3OT69OMZzx0bGJHkV5I2ZV5b&#10;5PlfgAdOoGf078UrB/KZFlw3JYmTPcg8nPGPbqR1wa46mxyO1yeNpGtoFV2xGQnGV8vgHr2I5xnA&#10;5OMc1m323dshjZvMbOYz2JxjGOB7kkfoBfnfdE3zKF3EYWM5Oc89MgdsdeDxwKo30vBSTAYKF+Zc&#10;5IywHp2/EkZzgVw1JLnVy6N+a7Mi6MdsrSnG3byqr1wccjnoO47HJ64MUqzRO6Iq/Lw7bi3zHHzc&#10;YzwD3yAQO2KtzRxyXX2N5lt1Z8tJJuCxjdnJ25KgZ6DJyenPCatp8ukavNptw8UxhuWjEkN00iSb&#10;SwDqwI3JgEggZ6YHNKLfQ9iCfs+f+vLT7wgcyssaBju3bWGM9wuOi4x6HHzD0GbJAPPmblwSG7Dg&#10;8kcc4GRjgg98ZFeFGLbx5nmDG75Xxu2nkBc4JP44JHHObASMSmSRFG1gem1evIGCRzn1xhh7gd9K&#10;9jln5ELoBC0fzbuqs8Z+XJAbC9eeRjGewJ5xWulkZmCsrqQGRs7uMZBU8/NyPyyBnFXZII2Oz+P5&#10;srJu49+mOEx+ZzyDVWQQiMOVw0g52qcjAHpnPbgYIPoMEdFzSm9Si8cjLmzjjMYyFAc7lz0PXIOB&#10;9SR+WbM87RBPPnj3ZaMugynyggdOc8nackgYBxmtC9Z0WQkllWNlVUX947ZHzEHBP3Senfrnmqdw&#10;m0yXDvI3lxlpNrD5l29RtAyMe4HHUAtlqXQ9Kj3f/BGLfFFitVuJWW2kBjVWJKE/OCDkbB0Pp0zy&#10;M1BrmoXOpXM2o3p3NJJ5kjGZ2kDElmzkbm3HfnPAJPXbUlyIJvLji3eawONnHQd89Dgc984OOcii&#10;8ULL9nARizPt2Rth8cYyw7Krc5xkcljit/ecbHZTSvfX+t3+G/6XGwq23YX84CEPGRtXoQOMcEjJ&#10;xgg4bHJyamhnWFmCyQt5n+rw2Oc7hk5xgc4xg8eoBqM/aDIq3EDRq7KHVW+TIyFIxkk8HGCMccE5&#10;yGBoxtVWXzN6tNGuWVR8oGOACMcY6nHTBrOWxrJKW/8AX9eX/DXrdjBPGANskfKsxGCgJGchvlxy&#10;OuBjPQ82YZZJ7XzJfMVl+7yCuBwCOpP3TnBOAR0BJNSKezIjICoUk3MuRhfRemCNuCQDkHjOcU+N&#10;X8pYpRyQpkWTkZBJC54Geg5zy3GK5ZaHJON9yRseaSgUjavltuY4fklQc7dxDduck4OcioVBU7Yp&#10;tski5A8vbkDG4bQvr7DpgAkEmz80S7kmAaSQl0RlyTzwecYDMSMZ6Dj0hMaOHYXis7YK+ZCHVsEg&#10;EhcEAkEAc5yxHZqzigi/6/pFO5WKONY3Hytt81fLMh4PJ28YxnPcEgccVCFLXBiMmyQ7Y5AuQT8p&#10;xwBwCBxjIHcgHm4vkBwXicqMDZuzv9+oAPy9QccZHQ5j2vbnJkiZTGzNJE2DKoAHHTrw3GOCMnOQ&#10;dox6nTGVtP6/r/gFG48rgSW6qu4lRGAvy9uMc/lztHHNamga7ceHvtGpWSytcT28kUSrIy7DgoSQ&#10;cHkblw4OQ2MEttOc6SLJzEqqx2k8YZvoMEk4yW9/xpJ5VEDW1u+xltyVkZcpJ93JGR8xHy8bdpB9&#10;MrXdha1TC1lUpu0ls/wNZRjUioMkknka58+SfzJWPyK8mGdmAHGMZbkscEn5vmAyCAEoGWJWZQPm&#10;ZFwFyrYHIBHPZcDLdScZaspMvIV9yuWwpzt2juc55x7jnK4xQsOIFtvNkhbyd/mEbVOQcgkDBUgY&#10;bnAPyjnNYzk5SbYctlb+v6Rfs54mtXm85t27Ee2EepwwJPB+8OnA5PUg3bLDsskk/lurEoxbowwW&#10;BPO3C5zu5OOow1ZVtcl5BtlLLNI7MGVlJy2T1xtYKeSTg554y40LOcuqjfG+9cM20qGy2OBxnA2+&#10;pwecZOeapqcdaFrv+v6/r007aYzSZdVaPbu8yPDcAHPPc/e9Sc8c5q1BIERfOlO7qG8vaG46bscZ&#10;X15wBkcnNKJ13eY5O3O7Y3zEA4wTjnPXu3T1Iq7BI6puaNlH3sKFPpgdeQScc5OeeOpwPLqRJ42f&#10;LYTdiMMzDGY25X2GR05Jz9TgviXeFKBgqqT8rqWTjk9QQ3IGO54HpUaMQWkDxScYZRgYAPr/AIn2&#10;ydoNSf6uMzskiMsYXhsbME9ixznj2PByCSRUd9TlkTNNcqojdvlVQyr2DZ+6OPbr6dMdaq/ICITC&#10;+1vm3ZUkLg4PJxxzzk854BxU0hHk7xGy7hIgEatuAAHAJ69chuv9W/ZpZJHmgtt/k7nkVc42+uDj&#10;jJA/POApreMpXJjZeRXu/LcMsyMFz826PndjnHXHRvTIB5xnMmk2en35uLZblbfybVpE2wl98q4I&#10;jO0jaDk/Nyd2M4G5lhuNn3SPmDdAe+3p25HUe3XrTZPNXzH807fLVdvlYK7gO5HHHUAD7g4GQtdu&#10;HnCNRSkuZdu/3HRHSNiG5YacZLcXWVjbcSuNi8suRznggfdGeMYBJArhUjbAkVEUA7yflPQnB7fw&#10;+nPfgq00oAjYrEobzSxjXJC8Dpwd3AXHBPOOckGu0saD7VMAqmEFmwSsag7c5ySOp+6c8H1yab5m&#10;dUPh/r+v6+ZDswrRDKorKGVgx2n1wTySxHPAGTwc8xyosc2D13MqbMHy3IJI3DJQA5HY9x0OZioZ&#10;V22m1ed0bMvy5H1wOfm4HUtxyctkLpEJmZVZeV3vtPI44AAx0HPGCuRtxhxXU6IvUpSRytEplRXZ&#10;2UHfCWTkHOQ27POMjPOMHAIxm3EAuI2aL98zNtEiryWB7k+x4b5uMMT1FdLpt9pdjYahBd6NBctL&#10;JD9mmfzI5oWjfdvXadrKyBtwYNkhWCgrWK1lNqUL/YWVjErFHMg3kgkgFTjnpng5DfiO+nzaJHbT&#10;nGOt+3lb1/Dbv3vbn9RaBW3ygsGXG37QVwpwxJAB2j5SDnBwzE7eNpLBdXVifI8l1jcJ5O4q8hB2&#10;7V54XdxjqOmNxyH3rM6RqjmNU3RRxKpGOP8AaA+qkcnPttqC6WRkeBJftC+Z5atkN5mU7ZABxwDx&#10;uy3BA5b1sPLuevTXur+v6+RT1Ow1GwlaG+hkkk48sxssgnHPzAYYsSf4dwzn3JOXeM9xI0rWjK21&#10;vMYswMnA3DnhAMjgqc9Oi1qahcRXBW4tokW3G5kt4U2LJkgADkgc9Rk5G3HABGZcvLGnlHy2me5w&#10;3yMxmyyqduSFIIIHPoSRnr1N2loelhuayvv939ee/wB+1RoLqPLQT/u5pEAZYxjcAeANzbmbk4IG&#10;d56lgC2OaO51BWhtY41jjxG8KeWWxkN/EdvHG7cueccZWrhSWBZI7m1U+WoTPy5wQW8wtwSOWBAG&#10;CFYj5TxSiN1bJObqKeRVVZGSNVXd0PJyAOSFbGCNuevFaL4TujLmT2/q3/A3/W5d0y52xxXYYSW0&#10;UKmQCNh5nyg5Qbd3Vc5AGWOTjodCxErP58CGT9395VIJwuck4zjBOMgq21lGRkDOtnS1kLNMqtFN&#10;hQsm0yblOSNxIIByvIYgkcZ4OxJNG9tDp8zb/s8XkbtojKInQk4AZssBk9l+bGDXPOzbbZx4jfRb&#10;/wBf1qu3QiV4LWHIHytciJmU7shSMgYA55JxgkAgjqoDmhuLdfId2OLdeZC3zsTglV5DAMMLwADg&#10;8ghqcsryweWtyzrGCWZPlyobkHAxtJHJAAzwCcEU19jbYI5vL+cltse4SIpOFxklgxOR0zkEjkkZ&#10;R3Of+v607FbyluCQbR1LKjMsi5Kk5Jdmz1PChcqBliV6VBHEs8OyCw8zdGzhVjAIOxdod9o28DI+&#10;UAsSQSBUnmS2Nt5yp5jRfvW2rwjk5DZI8zIX5Se5THL5qSZWZRblxtjCnb5IfD4A67c42/xcghm4&#10;INa9DovJbfr/AMP2GeW8cjxpYybZJnYLJES8u4gr0UDb0bnoOVIxVlYDb/IsEjSNhpFWFlRSFOTj&#10;JAAbJ6jk9BkiocFrdkkgkRVVd0kkWOA5ZRhyR0VeCNrFsZySwkjgBmje7tMb0Cs20/M2Ad3C/eJ/&#10;jJUkDBzgmpVjOTLC/Zmj+0IZtqu6Mm8jDBSxUggAgHIA53YbnGSbCA+cpSwjkkG4x4boQRnaVwc4&#10;B29yG4DckwwBrc+YIVkaFW+a5kJMhY9xjOMnHUkAYOc8yG2gkzaLv+VVCySMAI1zg5weQAhY4wRj&#10;APIqZo5ZW/r+vQnhjswVEa4klYMQrBcMVA38hmA4GCR+JHWYtJErXDzbTwsciynJUdT8+do5APfO&#10;cEAsarJHLJCqzOzMVEjCGbA7ADcOecHJyBtY4yRk2A0kkgmjtQ6/NsDRlvLZumTxhgOePlAzjnpz&#10;yOeSJLSKVLzbcFJHPLlSuZMZAGMDHIHoByOM8RyrIkSmwYrN5aorRzbAVx0yw+UAjuRkrjGQAro5&#10;o1uPOilTy2YLLI3C8DgYGcAbsqQQMAAkkg1ZsLcRvDeX9kNkm5W+1XAAeRkIOfmGG4BBYAE8krwR&#10;nGLlKxnKXJ7z7bd/K2n/AA34VENuk0iSTFljkVFE+QQx+6ijOckYOR1BU7QQctUQR7YY4Nqhl5X5&#10;sErt4wCVViwAPJyeM5AEzzIEkngjZFjj+4rqxB39TjPB6DPAxxw1MM6HdMzZHmBDumG/dnHI3ctx&#10;kDAwMHgcirWKT/q/9f1+KRJcbOH+9C3mSK23CkjDYznHGCck5XBPJzHJLJDMlxu527o4lYiTOcAH&#10;IyuWH3W6/MfmxuFiaGVLkEQRru+Rljj2KnTJJbJ6KPfO0cEHFWYNbjyJ/m+9vXy1RQwHJJGQvfBj&#10;yBkD+6BrBjg1Jke/zIsi9l8sM3lxxxM0bMCSOd2SMkLuHTGcqRkUZZEKSRXBjVoVxhofusSCCASe&#10;m4nAPGSMDaSbtwsgZnaLcoUlmk3BgRuIbPK9MOBwCCABg8o7mGOZ0EokMbCPzGXc7Y5C54AG1lO7&#10;B5YgHCiuiMjppyt/S/y/rcz5byIRPtKKoB85dwwxBGFB6cFTypztUgAEFTXeaJUO5fLZoUQxspyG&#10;Q8uM8LtyF6g8k5Kgk6tx4d1qDT016fQpHsJpmjW8ht2WEvhXKeYQV3jejkM38Snn5dua6yOrQSOJ&#10;MNhy0ZXJAydo3LhWyT1XB6kHFdceaO6OyLj/AF9/9X+RThtY2u/3bSfaWylxCuOV4C7wMd9+MlSN&#10;oPGSxguV89poZJnZIUCKzcqxBdt5IX92vzdRtx7gkGYeRHZSALNta1b7TtAO4Ejsv3SASvQKeT0F&#10;RzD5pJnvpAqRNtkZd29RldwGCdhQDI9E6E8nqjI7I3vr8v6/rTz2qxyJOUffNIZCpDNuxvLc/MQS&#10;ADIOe5DZ5yBXcCWFWa7Z4UYx+dJtO35OgOfn+QchcDhs5OALc5HmFAZIs52JHEEYKACwIOTnJxlS&#10;Qxcbu+WR2ix3ShopMNGZtux/u4XIyMEu5bKqWxwAQpNbRZ1Rklr/AF/X9eRWeOArDdCGPa7vGsbR&#10;O69mCtzlh8wz0GWIwpBIrSpK9sojPPmeZbecRJuCuByHUgnduBAIPUkcsKuT2k0bxXJmjEkygs1r&#10;ccqduM5O1s45UOOfmOSFbNeRFkRh9kEXTaW/j+bcMEEYVl4ydg+8DzGcaROiElpr/V/0+ZXmghed&#10;W3vmOMLtkUthtuEY55ycryeobGAzBaqiVLVfPMsZZURlWBgI1ZQDkqM7sLjnB4VumCBdeEyYSFd3&#10;8ZEkjoxGSzfLnIYgDhc8njA+Za0nyKuZdy/fWSbcqSnGACAMuv8AwHJ4JABIrogzppyvoyK8glmj&#10;SDyo28hFVVb5PkLH5RgnAwAW6qqBsAg7mrXsspjkjaPzHjfZlv8AVuwBYEAgZHCk87QOg24FTyAr&#10;H5cHmR+Yn3ZJEbyRx6HGRleQCclcfcIMVysTxbJbmRFaVRHCuTjcygcAk9d2QDz8pAHG7eMjpp9L&#10;9/62KjkRSq637Ky7hb+a+xW+b5h0HAbHA3ZH47Z30+SxsbbUZbFVhvI5fsphkZ/P28MAwJOAQQSA&#10;SOpI3ilEnzea1394bSYpGZQzHITKKNy4xg5OMLu5ApTdy3dusPmMyhlEkaWoYR8k7gv3PuZGBkYb&#10;O0nOOmFtbmkpT0ttfX017eev5bq1X7LNZ7tPaVRG6/6xm2iQ5ZQWz/q2yh4OSCF2jOAdbx74B8Tf&#10;C/Wf7I8QW9qZrdo5IZrLU4ZoWVoYbpZEZHKldkyYGcqQQQHBAyo45kmjMwZTuXcJmDsysuTuVldc&#10;EjB+XjOCCM03UdSu9Xv2m1GW4mmuJC3mNO2WUvuZQWJOc5xk5OSTk11RlRVGSafNpbsu9zX946qs&#10;1br/AFdf15Fa8S4VVthDIG2sYQpzGufmLADLKBkjJYDgHJ5FJJHCJ/LlCxgM3nQ+YNu3gHdnA9s4&#10;+oDbgEaRmDI8cckbN+7IjQZ3LyBjoAceoDLgcHh0yeUkci3Eiq2VhkWEKNpL7mIwcZXJGOqjJ7hc&#10;+Y6VdWX9f1/S2sSC61G4sm0aC0VY2lMv2cZVWkz5QHzHbjDlW+cHJGC2MiuvltExlYyNyF3TAhQA&#10;PmJwVJz3bapHtyXGS1PzNbLCrLuVGbdwQCV24+YgLsx1OduCBSPawRlUjdgpQcyf6tgpHzYwCvy4&#10;Y5OSM8ZClnzBGy6Wvr/WoqlDJsTy2jbEfy/w/Jxkk8DLYGBnAUder7e4ij+dJssrczyR4HzM5ODx&#10;8ueCBtLHB44UqLgpOsGZG2EjyVHRcE7SQABgkk85IVsHIVaeHB2JCMpC7CRxubZwT1z046jBBUAZ&#10;CrTvcmXmv6/4I5AqOtujR+arlWYqW2HdgAHIC4ycZJ4XOcncbsYsra1hvopH8zdj5eY1VBkEE/x4&#10;ZuT2xxjJqqsLFlVVG4gZVlIQ8jPzdsdDjG7GQpHWZBbXcTPPM1qcqyfJhlUMCASP4uvKj5drZzxi&#10;Wc9T3v6/r+tDpPh5oHhTV7/UF8Xa7dabb2OkyzxXSWq3JacEeTGF8xMozbtzoSQA2E4VgyO0kmST&#10;UdLjme3t5vKNx80YjLElY9+AuMI/z4KgrwxYITkQW8K5guJinlqis6hlVHYgZ+7jKkkHjAAXkkGt&#10;aFxHbtZRSLtZVm25YKCCNy/Mp3AEZ3KSRhhkAspnS+p5+JlKUVbv2eqdr3118tt9bjQ5F81rcxSR&#10;t5flx26LtCKDhYwAM7TjG3D5+dgDjm95LwqpnczSJHhgEWX5uAzEEEjJAHQAEjODVN2eKLhbhY13&#10;tJBtDtEAQvJXKkAF/mydyj5hwMWjD5a/NAsmVdVhXMi7csWbnhgwx1IyI8McE556hxVOn9f1+KNa&#10;BDJGnkQ7o5OYCwDI0ajILZxgDsW4JKY6EC3H5VzF5VtcMxK72bzOCg6PglQNuApzuY/Mx3EljStm&#10;MVxMTErH5vM2t5kjtuxuCk4zwGBPOBk5+4t6JLe4mxIJoY5JFeNmbo+fmAyeOrY4XcSzLhcVyyZ5&#10;FXT+v6v/AE/S/HsvLzNvho5Mn5kJ2KFXLN8wGWKY3HGCGHJU41LBJ7gbGMZk+YtdFsRxcEE4Pygh&#10;gmc4+UKRnAArancx3siTJZQ28ccaRhYbfazlVwrH5Qv8PzcBdwBIwcVbSe9e985LXy8sCJLhtwXv&#10;wOrDaeARkhTjDDjlrJRuou549WUpU10069P8/wDgbNlzSp3mhMK3Tff2tCvysSoXPynuSQcD5ugz&#10;xldO0VFDSpdK7O3yqCNrMeSCMNkk9ee5A7JWbDiJhbxyrGgZSo2kgqDjywWB3DqOc8ZPBIFalkxK&#10;MBKzKseMZP7z5R94BeckgfKOvBxkmvNfvOx5GI8v6/A0rWNRN9nQbm8zcytJt2Hn5RxjJ3dT1GSC&#10;etaml3F7aIssbqHhfzY/KYncQc5BGdpORwAT3z0FZqxFTswzQq4VQF/iBJ5yAQcgg9DntjbWlF5c&#10;nnCLbIM4Vhg7gOCCTwxPoflOD6nPLWlyniVpX/r+rehcFxPeTSTXUrSs24tI7tuZix5Jzzzg/U5H&#10;arEZRZMSP/Epbap4znv/AIYxnk5zVe0GTGka5Db8qrHjA4Hrn5T16cZyNtXYVVYfMzJk+hxjp8uP&#10;Yn3OSSe1cEnfc8utLVj41Uv5z7cbVHXacY5PPbGM4HcewqSECOHcvyBlzv8Aug85yAcnPv8AMB79&#10;T0E2reEE+Gln4Yh8NRya4usPPda0sjGQQmMILfaG2Mnyq4JXcrF8cHL4cSF286MsN3Cxr0Jz79O4&#10;9SD6gVzzitOpniadOjKKjNSuovS+ja+F3S1WztdEmH2sNijsAvO3JzjjA446dM9KsWyBcsAud2dy&#10;lce/A79e56554Fdp4q+Bup+BvhvoPxF17xdpKjxFp32rTdJhaVrxMSqoEq7FVAY2EisGIYBgOAGP&#10;F27Fx5sSYBXAVfvY6kY7D2HOM98UqlGpRklPrr8mRmOX43Laqo4mPLJxjK109JJOLdm7XWtnr3RZ&#10;tlBVfLVlTaSNq4yD6Y/A8dSPz1dMZnkjVfl2qw87aytkk44A5PJA7k/jWXFGinEjbW5P3eA2Pru5&#10;5559TgHdWhaOstxvk8pDJICyGMgYPLH5R8qgnBAIOcbeRkVR5r6nlWvL5mtpscsySWAlXyY4ZJJl&#10;kThQSM5yMkrkYHJBJwe4vRGF4/Jv40LeYS7Sbv3jbRh+QBxnjncx6Alwap2d80LSNaai0cayLJGF&#10;YlRtYY2gnIPzZAJyNnUsBjQtJhJHCn2YQ7rcq3lqyiQsDyfmO7jPCjr8rKQm2vQhsjtouOye3fVb&#10;2010262+ewy7T7NpvmDzl8zCeXDGmF3HlSq8jcASO4K7SSeVrIHkuhJaQNH5rO8iQzNnaCMK0pyD&#10;k/MW6fNngbSNVIWgeSUyyTNJGpXy1k/egqOCRgqODg8Hghj/AHWWNlElxCLmSCG3uJFkZ23MXXlz&#10;gIGUAZBwQPuKAeGNdEd7HR7KUpRXT5aWffbXbe3roV4jBKsdtNbeXETvRdu1VyF+X5yR93jJG1cq&#10;CSAqjVgtnhht7/cyvIojKNH+7QF2TG4EnO3GdxUq23LdAM61tLdYVEa7t75dwpKyKMFiSy/MOjH5&#10;TjvkFRWxpVtEIpNRe0k8yTcPPlLYSQkqWXDEMMAZVi27oN2dhqS5UdODjKpUs7XtvrZeem/l679r&#10;iPNLa4ntVmabHzRsUO5snftKtyVIXPQAjLAs4q3FZrb2cltHGsx27Y1jt3IaQMwwVUM5UnKlhyVA&#10;6jpLp9tPehr6S9U7pFIjl+bLhcbAS+N24cMcEsT1U7m0LaCFI1mbUPMVoWAVo0BO3+PBXLEJwwzk&#10;AkEN1HNOZ9VhsLJrml20btt993e/XXzRXurS2jaRiIY1kZhibC+WMNI28gnnaBls4JIHBG5JLDTI&#10;Y7QR3FtOsUjB2jaHIVFG0lUGD34AGA0YyCQd+lBYhHa4MQlZlBj8u1HLEkcMpYnBLdARkDG8AmrR&#10;srqx22pt2hSSEZZlH79CMhujcHnIODgZOSRXNUlpY9qlgU5c8l/T7+uvbTboRCCQst0VZJVjkG3z&#10;t4xkt7HpgYxgcAdVJelt5MfnssnzynczKGZCW5LZB25BxjaAccHn5poLWe4O97dVKwmRbfyhG2/l&#10;wCVJB5APHBPByN2blvbvsK7fmVVRkaMhmxx82cls7Rv/ANwjnbhuWUj06dHm6f1/XzCK1Z2ZriQx&#10;hnGZSwGGySB83H5j+71A5sW0EMm6MXzjdGWOxVxwPmGHBX5WIJySfmHUbaelq4ICKrPuGF5O35cc&#10;5HpwWbB4ycAk1ZEV26LEd0cfXduUEHJHA556Me3TGciuWR6tOlbp/X9f8EbGgAVYIvLZ0C/KhOVO&#10;Mc+ueOeSSM8kEXIIo3kbMh243q7D5Tu646HHOMDJzgY4OWwxKjcXh/d7R5a5IZSA3POQB1yT0Az1&#10;JNu3huZB5z2wAViwh4OQc9P9rtz0PHGSTzM9SjT7r+v6+8aZrfyVSW1iCM+XZv3bDtySe+RjqMjq&#10;eaYZHbbcxtmThtzPn5eADwQANxZuoxz1HNWkR0jSDMe2Nd/mKuSvH3emcfMfc/U03y3lky7fNu3b&#10;37EcknP49B+B4JiR1OMn/wAMVxaosuEeTzGOFRW3MQDnPT5eW788njkbnxw749rRyMscQRdzYwpw&#10;u3BOTgZPB5xjkLU7RIY9pAVUUMiyMCFwcfKMcdx6DIqbT7C+1W/hsEdf3zALJKyxqvbr0xjrj24x&#10;mseppTo801GKu3t/XqQxy3CgzxkxszcSKpG5sdQueQcdBzjGe9RzQ21yGJkzG2Spdc5ztznocDaO&#10;gU8HtgCS8sksJZLKS7X90XRjH82cZX5WIG4emMkgcc9DyzctIgjVlVWPmKu0Hqv0bHUcYyeNpIWo&#10;lJm0oS+CS26ELF1Z43+SSNMttJYgr25J79j2GemcBDefvgkO4DIkWTBY4IGzHcZ5zx2OedsjZCCR&#10;v9WPux9Ap9OBnB7EDOck4wSYZiVfczL82Rl412/NjsQOnGBwfYDIGcpk8ttRrkKoYjcu4Y+UHH8K&#10;kEnauBgdD05p0gaDia5/dxuFeRsg7w3qCOuT6H9MtCozHem7nKhkBLZHTAJHBGF4z1Hc5dqGnrpd&#10;wsLXEdyWX5iqtuRiDlCSfmYHqcMMt95sEFWbi5IFGXK3Ybv/AHTKqjd8wMIkGPZSDgflzzjjgVXl&#10;wQIlmPGTDtZSpboCM47N0z0yRwThs8mbdoZJdsfkkN1xtzk/w5I+9wfUg8EUyW5eOTDfu9x52hWH&#10;BHU8cck45PUYzwMZMlyIZGiKJcSs8nnSZ2tGzcsctyQcAdATxjb1zms+9up/3qoFDKwbzpGJYs2T&#10;weN2AOOcNx05p8s/lZZdyzMvKw/OAAe2SRx93jjnH1o3dyyz7ri6XbuVtwkwowAM8DJ+XHTkFc9R&#10;8pc83EVNCvdTqx2ROypIoDR7vkCMemeq5GVBAHKgjPWs/wA+RkZZZ5dgG1suNx+YLnKkgHJ3cgcl&#10;iPvBqjuJJYYlhldj5n7yRtgQAsfugc4P3W5wo3AHPQZN1dTAxJEJtkajbNLMG2MCMjAZgM9zzjec&#10;YYErnsjwa1dxd2ia4vGgjaVXWMSSlPIRGUSpzjJG7nqWGOGOewFYk119uvP7JF6qO8fkyH7QPLf5&#10;QcKfmAIVST8rYATLH5RSavq0EV3sgtI1jYs8i/aCol+XcVAL7uMbtxG3BGAA2Rh6jfX19LNbCVfL&#10;eTb5capMwYkDcECsWO0KGHyhjwPRZpylc8LG4iNuVa2ey6/N2tfo/wALPWS61FEYTxlofllMHnY4&#10;YKpL7nb7xGMHJ4K8clmpajqwt2W3F3bpIeI/MYOS5Y8n5Rl8kKCAT8mcLneGXmswSiS6kijaOF2E&#10;axksxXCkLuUkbTtXGANhO4ZLMy8zcax/pLeXHL5gjC7Yl6FVYHG0DJPyEscEEEcAYrpjHn6Hg4jE&#10;ex67/wDA6dNtLfoaurams0lwsFptb95vkl5Lqvy7ssg3fNsOAQMZXaTnOTqGoQYkKtEwjhUbWceY&#10;Mr1Hy8gLnrheEG0HCVmXGrBZGinaJlmby88jzACOTnG5QUGeB7Y7U5L/AOzz7IxGuJM7Scrk/Ng4&#10;3HaMc9CQqnBJOOuNBctkjx54mVSV31/r/gmhe3lzas0l1JGzquZTuG1tpO8jDZOScd+dwBX5lFIX&#10;SeZDJK8kzNyYwrbiQhGSWXADY44zx167c+a4luNptQMtGo3c4xt5DAdBxuJJPUmqkmoT2s+9ImVh&#10;IrJ8zKy/NyvynGDjnnuMYFaRw9iVaci9JftAVtk8lVL/AHv4nbaOBkA9SPl54IJyVOKc16pmAYEf&#10;dUZYAhvujt7Ed89cng1Tm1LzHN1PKsskiM0ygkbmDZIPfJwOR1+8c84qT6m8StJFLJjbuJZxzgD+&#10;LuOCQOMjHzcVpGkX7GUtP6/4BsRax5jM3l/vEVlVSwIc4GOCCuBxhQ2AcjioG1i6mmEEt3J5atuX&#10;KlVDBepJHTK5749e1Y8l4sL+Q8yR7Qw85vl2KPlY4JDYHPbsSOvMIvpXXyzEzMqoDljsB+UnnuAO&#10;SB6nGBtI1jSijZYdy/r+v+Aasl/JkyNLs2qB97aqYAwN2OT0Pck54yc0+/1m3uNKhtINFt4ZIZpD&#10;LL5cnnzhumQXKnCgjCqODk8EVhPeCNRnj5sbiw+fA6ngBSVwMkA7vxqul7GI90Uok7rGzDcedxwc&#10;jufYgYJAPXWNM6aeHlFO3X/gf5b/AH9TTfUp4j9oiZkzuAlAIZWyDxnnHOceoGeRRb61BZ3CSXll&#10;50EMitNHuI3xKxO0sBhejAYyATkDIxWfe2+oaeLdrzTJVjuoi8bMrRZQkgEHA4PIz1GCTyCKz5bx&#10;3BaGJmZRkIrYbBHPoc4yOSSMAkE5raOHkpHTDCq602/r+rmxf6klxdRvFCYd7DyVh3AhedwO87sc&#10;Meck9cnpVN7yK4iUJJHu3eWjCYbRngjjIJUZAIPAJPYgUvtSwRtGGdfLcNIzIGE20Elv9od8AZVg&#10;CeBULahKz+Wt1HIxAXzI5GK5BOVXnaFUFVzng8ccldfYM2jh+xpT3217iW5Qgn55G3fdwGOc9urc&#10;5I/iGcgllxcyFDLcOCqq5+ZflK45JYkYGBkjqMEkjoMuS8uIlWd2k8vBLKEZvM5HXghuBkDjOWzw&#10;TmBdQcLubL4MIkjLBSn9wk9gMN0Yj6EEi40bm8cL1X9dC/8AbHJdZ2DbmK+WykjaQSAffC7ssMAr&#10;82TwGyTzPAxvLzbmUrmTaT1YglcDBC45IHQYyGBND+0l8gPDujEcexXCmPe/IHoPQZwFGzHOMGEX&#10;f2dmt4oG8va8gkXYgVicZI3DpngDBwueAGx0Rw9uh0xoeX9f1YunUSlzMiqrOzfuuqquXwuWAIOB&#10;zjoQMnI5NY6scyKjt/o/zbNy8DkgkEkbifRQM9iuKrC/luFaNbhY4o2SNljk2l+o+XcAOmMn/dxy&#10;RiGa9R42njcSiP5Q53ABiGwAcfc56ptLBs8Ddt0jROiOH6W7fp/SLFzK9ur+T+5d18pj5e5EJ2fM&#10;oySTgNnrgsAcgHFfUZo43k08wyKscbhra3XhCATtODjaRuZemdyk7sZNW4vVa4X7QsbSNwzbdodS&#10;WGRvIZflJA68FgRkZWGG78uCKG5aMQsySMu1CVX7424I6hicjdx/d7bwonZTotJP+v67evTW/beP&#10;/GXg3XNM03QPDfw3s9F/s7T0j1C7hup57rUJ9qNJczF3IRmYblSOOJRz8p2gpw813PNDsvS/nTeY&#10;LjdjbwGJVc53Dj5lAJ5JwDhDCojaNWljV9qoI1XHJ4BPzEYLAkZPBC9CMFYpxPZbrWeRfLX94nzb&#10;FcMvX95jsw4J4Lcj+KvQjTT1O581apebV7LZKK0SWySXa+mr1d3du9qmq6/qDpDcSGRoYzaxRNMW&#10;SONVGAQDtwCdwCYyTgAnIOZNfQ2ksV6yRoQuEjLMVIAySOTgNxj/AGjxyRuga5B27JVdvNjG6RRl&#10;lBUbR8o+XcST8q5ycMQCarS3yRwo0CvMscm5vMkjXcBgbsMPmGR7jPHQAneNI6KdB7f8D8/68yYs&#10;HuY7d7iONyoaHzGeJ2KqqlQc7Sdq85G7J4GBiq/nwXEMck1pG3mhV8tk+SPaAQNm4SPyRhgx+/8A&#10;3s0CaCBZIY5l2xzCMeXIqspIIJYOeAoDBuFOVHA2kilaz2M99bw6uJriAR5uI7aEedLH5Z+TGVBJ&#10;3ZwMlQp+8OG6o09Dtp07/L7/AOtt+vrYlWWH7Q8sUrKscezYwPTqgfY67G3biRzjpggioXHyNvjZ&#10;muFzuhH7xUKjBKhfmYHGQctgEAkZKL9uWOQLagyFfuRs28sXOOgyWwAQdvXg5YbgKTpblZopoJI9&#10;7KS03G75s/7zucHGSRksRxgjaMDppwvv5f1+v4Fi7ktZts6zPG0SAMy7Y5EXZ821SSExjAPXJBBI&#10;GTCNS3ym8EYZlbcszcBk3NjlgvzBlblsNx7DbG0h84x3QP2jbta1Xdtkcn5sKwA47nOzOCScksG4&#10;8ywkaGwSSOT5vO8lnwMAAsqtgrgZGMsfm5YGuiMTZU0lZry/r+vl2jubwCMiW4Xa/wDrMYk3MDtA&#10;c5OcfLkAds5GFArzLBDuSS5aJWjQhTIqq4GVUEqMM+cctwpJz8qjL5LkQysttP8AaJONqrcDamc/&#10;xMckcphj3JAJ+4SeK6S4mktlWNjIqjdcJG6nlVYZwy+4yWC7yQ2WJ6IxOqEeX+vT+vy0Ir2aLP2q&#10;YSMq/vXYHcFyMMQMHA+UL1O0BRnZsIjX7IkZJKLIqlWkuWX5wOHXbhSSGJY7TgZAO1QBUjLCR9nK&#10;rCsbLAssGMPGBt3ZB3HACnf82CQCF/hgnVryBpntsTTTNHJuyv3icnO8qF+bjB+YhRk4BO0UdFOO&#10;mv8AX9dRJ0aZhItwyt5zbcKvyxhhlyuCFJHP+wfm4GKBJtneVWRo2bdCkMwXcQFOCTkAgZ64OBzh&#10;QtPkmDA3F20G1XYsskYJC5JYbSCucAjBJIA68s1RRpLp86SW9iFkjXy23ZXe3GcBh5cg425Knhsj&#10;LJmtdjeMXLS3f+ujtt+PcryMFdITDEsUiuJI0Z1VepZdq4D9OnLbuQSAyUX3nNHIb3btMKyruwSG&#10;2gK2G7BgSTjOTwTwpkuIrhZo5HjZmXckiRSIzrlclU3MFABG7jIBTutErICpkt4CxjUqWCuob5cK&#10;5LsqqQFOc7cA8HrTR104e8n+vn/w2otyLe6ke3WGSFmiFtPHI7Mw3FT8/DHl2CnG0YGecgiK7a5n&#10;Rr6/vFWZvNVWknG3JUZb5mIUZVc7srn5gxyAsaPbywhY7verFWIbPmsMMSp+bawyFcliAMngYfao&#10;CXUs9pbzTQNGzzeXNbqzOqsMgA53jnuqsFxklQu7blOmNHlsm9urv+e/rurK3mPl3CaEqI18syRw&#10;wtPubBLqchsPuBbGOCOd44y0TXloXnutSjaPE+EWOMRxwDecHc+0O2McliMFpHGFAM9jM39oQG4e&#10;Pt9qZY90cfzqhZsndtyW4XI2sSOrMRLDQZrK6tV1hjsiaKC2hjkXc5DKmFbDOoXL/e3qFAC7fkqW&#10;rG9Oj1f3r163vr+ffo6Ect46qtpeSOvllbh2UMrKSCQ2112hSNpfcBjavAFMuZZrfzLyORmVWPmL&#10;dR7VdSg38yZVWbecrtV2HRQWwstwgnWS7Wxkjk3CNBcwBHeZtpyFIwDhsE4YLtU4bPzLLdx27mSW&#10;NIVMitLu3SMIwgZGIYMem5cgqAVbaFOSqLVGXNZLvpp5N7a/1ZENxZLbMWlia4by8eeibVeQgoyO&#10;oUk8E5H7sgoueQSal3ewpDuuFRlQbGikYBgqocMEboGwuHYdGAwNwqcGWxny06+dHHlbhVWNkykb&#10;LD8/zMNo24wDlSMKuS1ORbqS38mLfCke6GGPI+Zd5y4G3KkvGznjJwTjGAHFHVGhePNJ79dtPJf1&#10;30Vry/afs00Mkohm+VDGsmXhaXhhwqurK25BtBJw4JG0gjQ8Y+L/ABL481M6h4r1gzeXFHFGi2q2&#10;sUYhDELHHEsQUHBTKgdVGTnIyLgTKI9QZlm85Zo5JhIUwTuDnaSFRigYBclto5PIYNu7qRbc3z2I&#10;VfOYsnnMhzwCOTtCgFU3Bs7WGd23Brlu7nXCnKNO0dG7fenuk9V+HmiFXS7jdplZvMY+Y1xjfMGI&#10;9SBjahHQBhGDyTtJaTSaey6VLdQyMsajy2wc4YFVPzfMi/whCgOAeCFLRsHiCKbxlk3BV8jBjcFV&#10;O8j7o+csGLYC7cnDcO22mfUwqIksbSTMogkjx82/IAIP3gFLnJPGFyTjFGkaV9tvy/Db8F1toF/d&#10;h4BdJMsyzKrW/nTRBFmOcFgpIILb8ltqlgeg3YdcGzg2RmOSRI/L82ZpmQnGTwgAYcq3ygM2JM7u&#10;MCPT7X7bM0SzMcpsn83MaK0hx2JOMjjHzHcSMkGmy6fJHJELaVlkOXaZV2xrg5yxAOHyuVUcYC8A&#10;sch1U8PGEuX/ADX9aL01vbtFJdywO8cCQrcK0T2xikdo0IAJYc4PKuAvGS+eQDiLc1u2beKEyNLI&#10;QHkI8pzwxJU4/hGMtsUMfvbiRYf7RaFkefe0W5bbcqs0gYEfKfuuudp3L82AcADqmlTW8Uq75pIY&#10;RIfMaN1cqhKDcMgDozL0PV+u5pBUUdsYKNkl+fp/Vr9fnWmRvtf2q1uf3ylv36t8uQ4JI6BtpU8n&#10;C/N6EM097a6zpUMds0M9ss0Za2jm3JhSzDeAyoRgfefpwpOQAV2fiHqvgS81y4Pw/wBH1ix035Ps&#10;ratqSXE0a4dcyMkcMagkKUAXIOAZGFc+kLXrxGSYSNEr/NdwswbDNjIQb23NkDBJwHBXG4UHTGFo&#10;2ev9fL9PIqiaC3RipmWdWjM020DYpdRuXkZ+YKeegODjBLOlgmVBdSiOR5IWKiNhEFXEhG9MjbjZ&#10;8qt3C9NxWle4QQOYp28uJWljgdQcpgqxGHKjI+UqGwACy5JUCOVZHuRKrrKq8Hb867cgqnAztBwA&#10;egChCW5FI2jHpH+tP68unmSwSXu5hFLIN0DTXHKKzR4Uq7Fh1Gc9PmPTJbLMu7PVY7WOcwMI45F8&#10;z9y0gkQHLOVXnBG3ABUYBXkhmDHgEqeYtyNzRjyRMypKI2O3YFVRkAc5XgkkDcchZIi15PEv2iRI&#10;I2yqrGfKdcHdggANjq3IDgMRywADaEYqV/v0/r8vy0ZciQwTRQXrwyRrv8zukhAYHdkgg8kYwRhW&#10;zjkrZXN1o0EyaXdy263PyyR28jozDecr1VsnaOCCpKglQSoDVVFZROUOzlm8sZBVSwUjC71IQKVO&#10;SW5HbPRfD6P4Yza9HD8T9W1qHSYd8ko0HTIJ5ZWETqke2SePIJB3OSu0O+VOBWMpcsWzamndRXX7&#10;vn/WhzN9BNHFIjTbpg3lCJbpJR5r5ZgQeN24AFs9MdWKsGH7TPFMG2tM5k3MUZZCpORwPmTIIxuH&#10;IYAbjtrV8VJY22syWXhpbiSGC4lMc6zYZVDiMZ+VcBgFYAqgJx1GawRZxJF5V3uVd20ySYeOL5gE&#10;Df3B83G4AAA4GDiqSuac2iu9f6+ZNvZn/dXUkUm1R+96sW+7ECQoZ+eVOQG64BbbHLC9yWk0qIna&#10;xHztESVwGGMKpbOM9zwCCS1FwXVJLhj8u1WkDR892WN+rBtqHBJJ568ErNa2t1fXCxzXgPzMLqR7&#10;khWLHYBg+m4fdUcKMZbpZKd/6/r+reZCkk1uJI516wRpuNs7tKzDqhXBOcEkZA+bPXAEKC0iMMK2&#10;jXEXz7oYVaFGfj5UJ3HHUHgkjtyM6PifSrXQtQu7CHUrXUDHgwyWKyCGXIbcwEmG3ZPJAUfIQOWX&#10;dRt45BFJesGuEQgN5iMwdwH++ON2VYj5goI3Ajk1KlzGkfd11/z0/rqQW4triaNLYNKqqytCkmCn&#10;mZ+6wwCdq45JUjgsO0mo2MFmsxmmMmw48+Ng6hypwh2nhc568ny5Byx2hzy3NtuZyjlRvby1PLMp&#10;KsPM3kE7VcsVBKgkk5wYnWVWV10/CyMvmSKCQFViGdeSVXduJAJ+ZQcEHBGzqjKXNe/9f194wRKX&#10;2rEf3aEx+ZMqjK7lBAXPzErwASMgdS4IbLKUuAbeSObG2RJIVypBJYrtcDKkk5GMbjtweKmliIVQ&#10;kskbKyr5cy/Ltweecvk7QSwG4A4znC1XmhljjjaW/M0arI3l7dpdiMfxAE4IOcjPJ6Bs1Jd+b+v6&#10;/Ow2dbfYgnkaQswVdsO0Deq7WzyAefunJwORkHIPOlkMgmWMsuWZV3bGxu2cFtw+VzuYHLL7LQ0s&#10;clvNIqRybS83mqreYysF3JuXcy5OR83/AD0IySTS/aS7Su0SvHIrks33G+TGD15JJPVfmKj5QoAC&#10;fe/r+v62EZzcl5ZmCsq7GmjlUKoywVOoLDaqepIAzndkQqqXgkO1B5kYG7y22ovClj0xzxyQCWAw&#10;NoxO9q6QL5lmwaNmDb1CscFQoPTIJZTjk5XAI6UlyGhuFd7z7NCsy/PuIaPnBb7o/hIIUKCAAMAh&#10;goX8WxTnuBIfs8Cu/lt80byDYMY5ByMqNrr8xbpnnmlubkbG+ytIGb5o45I+XUBsEllHA46ddp5z&#10;lhJDHdRmMCRgzEFdsUh5PzbRjk5Py5X+9yQcYZGD+9EdsyARybVK7uMc5ABz8+MHGGIGOCdoa8qG&#10;TpFcTxiS52hn3/vJl2qx3HJyTgYLnBOV3KG54otjLNcLEZIGkkHysxRYy2eMsSF2nJwc46ngBaUx&#10;PA/kqWbIJhjBU5XcTnrkdeehB9xgOmRZXupFim+9vbdkbi27lixJwSDjIPVQx5NA47ELq0UB+zIS&#10;qowlaRGJbnnrllAD4OAOpznoXNLNOVW3jt2kXc0ch3BpVyefmfknLcFSTkDB4qaw0rWLpm1bS9Be&#10;4ZTubyN7YPI2nHPYAnJHzHJyRiE3U9s3kojxtu2SHzmYDDHjG75sdeOBkem+g1jaUvMilMUsTLb2&#10;ipgn5QrAEYPy5DnnOc87vnPUEqGyWywSq6TeXCsyoqJtU/eBUYPzfdB7HB7dqRrYSyLE3ytExdxc&#10;DGcYA5GAQO+BuBznOeGiWASAPJvXaPLVQBIF3YZRt4OMEZypJ5HvmdKXukFssKwxlGkRVkVBNGRh&#10;mC5IBPAJBQ9yCp/FDFL9mz5cYYq6/wCyT3XPJwAVxk5xnqCMEc13Hpyzwpv3KE+bBLsVB2nIOeQT&#10;369vly0JtiQCaKQrnEiq43BfqBj5dpGR/F1z0EVy7hciZFkdt021QX3OPl3BsnBwe+Qw69e+KjdF&#10;MPkGVJJGyquin5lA4HIyQcq3rxyMkZFjn+zK8QLSJhlRSqhGyuBhl9WGQM9Rk4PKTiQqArx7mJEj&#10;L0ZTwRjHf5fmJzn3JA02NoxHbII4XVyWkEO12jfdlSTxgZxnOMHORgjODiDZPMp8u4MqbczfMG+X&#10;H8Qx0yueM5xnOcVJKs9yjQwRSlmCv+9++FIJyeOcAEg+/u2YS0k048sMplY7COmOSML8xwcnIJJ9&#10;euTNilEcfKdCZR5atnIz8x5G3seQG9OOe/FNR2n8uaVGZo1Rt7TKoPO0k+vJx1HtnOaPNOJJi25T&#10;gRquCXyo744Iz1IyffFJO8k1yJIUj2sxH+kcqpA5z04znGOOx6ECTSMe5GgAgaZJtvyqPTqByScd&#10;gRwOwPPOUnS4iHlttDLjbmE8+o4HQ8nqTgccYqW8nd9PWIM0cauNqjG7hRhz0PI6/hgHoIDDEm15&#10;yzMrkSfMCB82QM4O3qBxwM5yT1DSKHXt/PeDdPtVW2NJuB4649TnAPJ7E8nNU/NiV1cN04VVkG0g&#10;/NwTx94t6e+Ty05lt4Jh5aB2bOWE2xu46jHOM9D2PUfKQ+R5LQbAWzjdJtwOnJGeenQkYJz7VSOh&#10;aFYN5cPnlV/dsHTqcHJ4zjnP/wBcHjNOLIAsbE+ZGASvQbSFBHJ9gOgBxz15jbyzKknlyeXH8ysB&#10;jy24Gfcfjg7vbBkWWST55JpNm9X4cths9Scfe4wOD0P4+GfItdf6/r+vMeqyTNhEdlZflVSxDcnj&#10;Ix0GeeDy3uKsIxS42OquNyrtjUnbkEgZPbJ6enqCKrwn7QVTa2W2hv3ZzkZHvgjr153Y5xgvRAis&#10;7SSLEy/6zjhsc7gTj/8AXznABkxl/X9f1+g5hsRXZmLYUL5j7mxzjGR2z07HGPU2FG6URPy3yj5j&#10;uIyPvEYOVOdx4JPXnmmrMg+abagY7yyR4/iHzAcA9cA5HG72yJI8Z/djbvjKcA9PlwME46HOeccH&#10;qaZm/e6EkckseeY/MXj95L84Ibdg8DqfQ9VJ4yKfabt2Utc+XJ94x8ADccHtgjOeqtjHqaYDDDuj&#10;hkUx7l2iZeBjjHUsANxB6nHfPVTblnZZI1V03Fl8lWySCcgYP6DpjpjJRnK1mT/u4ywW5aRdx6SH&#10;Bwck8A4B25JYHjLHJyAqxiT/AER9rN/tJ6Akt8wyRn1YEbTnIwaa7IY/KLhY9yNHHuUkpxzuyOxY&#10;Z+Y9umDT0RXmEbzBl/u7uFyQ2VA56DG7HQjjI5zZi9iRI47hUt5JvKWT5VkRn3DAxu6A8cEgnv2I&#10;IMoChvMgRv8AWYmVWLbgD6YBJIGeQAPTkgMt5ozciYzeX5jKrKswb9391nztAYA5Bz19+QXxjyod&#10;7Kiqq581UAyT0zkZPOBnHyhgc8cyYyvcmKbw/wBqWOMjiCRTtEmCFzgD5x94ZxyepHGXrJBJZbZD&#10;5rFUEbCQLtXhQQ2MnH3SM88HBwSsdvaGMvE8Xk7ZN5KxsNmAqbmA56ZJA9QT1qW3mCpNc7FCbfMX&#10;DGTbgryGznqMZB429wq0GEvLyJ0QRssUESyDaw3KSB02EKUUblyOOnZsDLZVd5kYMrTFWK+d5OS2&#10;dy4GTzknjgDLZyckmB1tgJEv4YQsTbGt4YBIYwdw+U8AEH+Eg8jqSCKsOY5ArIyyLIwZTgON27aW&#10;PIUgZwFycg/NnPNIwl/X5/1b8SaOD9xDGWO6RdixtGNzqWwCQcKSdpwQcrjgnB2uLeTIZDcZztLN&#10;uwrEEHbnGRjKkYHPyjHAFV1kWW3UpMyruUu0jj91llwgIbJAfB3HHIYYHILoPK2Isisu6RvLWKT7&#10;/wApDHZ2z90sARgEANtY0Mzcd7/11/r7x53BFcRLIrNsZIXATGCu3g9AWAyOBlc5+Vg+MMsDbrcx&#10;xSbMKdu35P3giJxno2eeMN2GSIxdNlrcSyQvIJDPHwzFVGcnO3kBWJHbIAAzipBbrGrAmKNIZP8A&#10;XcFcKTjcQGIHGAvzAkcAjIqSZbWf9f0+xYVrtR5qPLtZdyp55+YfNyB0BOAeCctk5DYFTFYbcrE8&#10;XnN5+426xlvLywO0jsB93pkHgcZL14nVlUK7Rq06eW5YY8xMDgqoG4KCCVBJ4wcEANVDFADNAwKn&#10;cIrg7stnjIYdCzN6jB/2jufNYwcbsvWurzQ2zWf2pmYssrRrKAi4H3uCoZgBtwDtIY4AytCGSGYp&#10;HIwjjbK7mLBiGwpYYx2AIPLE9MDazCLuOTyJrhZW89QzPHvlDAthsHq4+bg/M2eQATSSXPzeSt5H&#10;vVvM864bbwwJD7yck4xhgM/N0UhGOnNdGXLHm0W/9dia9P2xzJcSghZPmk3YV2JAGOgUt36vwxBb&#10;cop8ccCyLLB5bLJk+XHM8ayKZGCjGAMqoOFPyk7vmOAtPNxJb3B1EPdCVFK7nhUbGCyMwCgj/eOT&#10;khzuG0jdHG8QmzFHlJITHGUVnMhHAbORjgI3QAehYbiuYy15bdF2/r+vxHSTLLEI47LzGKoQqLjn&#10;kqQo+ViAxxksMEqGxhmnuE3zNapPFJDzmQxMdjsPmZshiSfLznJ+50AJBiVTFbzCKZpI4Y1S4Kqy&#10;7Dt+8ST8mNh6jBbkYKgq+/Vh9ohuZbhkiQ+dLHAxjdQ/zMduMAbiSMnaZcDhQKUmRpzJL+tun9b+&#10;o94BJZeY0P7p5JJIV3FnlXKuwLbs5AXIxxkkA8tlYTG/lgy7dvKttaTlmBIH8IILFgBnG0ngty37&#10;JbW0x3/Z2WNtszBt5l2MNwGM43b+CO8g+Zdu6nWzRxyeet6qRGPzNvnBCgdc4IVgpXJYDg/Mcn5c&#10;ZysZ393f+vx/r5JShc3UK20flyNMWObdVJIKsAx434Rg+M4UIAuAwxNakWwNmp2N5giWDzlkYA/e&#10;j+fOc8ADJyByBtFQrKqPHKxDIrIyKy/LtxuAHP3tmVwBj7xJO8kSWsLtA07C5mZuUKL5skigBjyf&#10;vErggDHy4ZjgDabGMvh1/p/5fj5jh9stky1t5kc2EQxsfn6Iyqw+X72OwIOMAYXa2J4CJUCwyRoy&#10;hbdVILNhTuAPUhsgYGCcjbtO1XRLayW0tvbu0kiyFV2TK0W3C5K8fw4BzwMRbuCpAfHFKkkc4eRS&#10;sZaGWOPO1WX5gArdBgjLfLlWDAVHMTda3/rt/W+7H75JVLEO0MbL5M0Nuxc8JtzyMuVyoOQMoVUl&#10;SQZvLt7pWskkjuI5GYRtEAsbRs/7s+keQAxALO2dhI5BhhtLUXG9T5UTQ/LvuA6mFMb4lY5D8eXy&#10;cFRtQcKWEcEqysnnxYulbc0cce1ywOGTO/cCGJIGQGIOWycBXMmr7dP6/wCHadr6+ZZMmY8W1wrS&#10;bpDiP92o5+6SqHcqjLYz8uXwASTUokjW7zJaSny1ULHHECW2OXHDFehyzFT0ydo+dqkBlW4kSW5l&#10;aPzFS3ZlGSo3qiqWGFYsGXBBIBC4G0Zjh8nbbrMyCRm8u3EkO9VYIHG0LkqcSb1yDkhskBgQmzDf&#10;+vn26f8ABuSW08clrbzfLHOibiyyJhlLEbSABxkBjtDAYxkDgNikAljh/eTJbjy2mZ9xLKMdDtPB&#10;QsNxXcWwVxyr7S5E8uJZlm8qOXY08fmKiEKVKjzMsDuyPvbQxIycCpLTzJ7GXT1lkYNG3ywR5ijk&#10;w452vhAD3G7PG0KUCl82pnJqN3/Sv/X4+jHywtCjWzxyOAVDTSIsQkYs6k4GDnrzltuWHXBaS2jt&#10;7e7xLGFaVgAs2Zi8QVsuUKsMEKcAluT/AA9arztbC6+3WVvHEJGk+z3IUn7xJBGVLRABgT3ySRxt&#10;oWdPs7XNwv2eGZmdprhSfNVifMbIYBmIDD5VDEjBLE7jXMjNxco631/Ptbbpt8tC5Z2yzRSeRA8E&#10;n7xPu7kwWKAFyT8mBypLg8cEYVmsEdFmeGSSaTcVtzGyBHHBIYlsDO1fvbcbeGA2hZZlKrBGkki+&#10;Y07OsIjX5sxFS2doY8pu+XLNgqDkiee1/tB122y3BnhLwyLGPNjPy/MTuyMZCt2IYHPTMqRhze9q&#10;9H/Xr59ySKGVmcum0280yO0bEpEHPzyckZA+9/AenysTxHBFcLJDi4hUsG8ySPDBDnp13AYZcDgh&#10;snbl97N02VhP+7KyXjQxt5cW3dhQwwnYA73BbJADAgAHaJp5LgmSyjDFWdZYYZP4PmAbcGy27PHy&#10;gHKgkbmqjJ80ZOP9f1r87CRJK6iaKx3eZIqMu472ITJAI5yD/Fgbh8hIUYFvT72e3vlS01Dy5Ibq&#10;Ob7QsOJAyN8zYKjlWP3cctzw3zVXltjepIXd5PMiXzG3LiRdoCgAggndwcDGA+cCnZiebFtcFsKh&#10;WaG4Uvuwe4GcEO5B44P3T8oIp8ruZy5Zxaf9bb3/AKtv0s4MJrjzvKgVlbJtoeMOeqlf4RnGBjja&#10;3AyQX2X7+VWtZ0mEjN+68wZKgNyyAL13HhScggBSchlWOdGiS2gmjuIZ/JaSGPLMF25Xdgb9pBGM&#10;nnBYnOKJSbm7jhkaFmi2rJ5mWVSrZK7R8o4A6sNxXnAOBXtLmb2sJBNG2nN5t1Ht2FSBJnbhVwgO&#10;Sp5yeM/KuT8w4tyIqzGYQtHHHyrMufLUsCpwMKDty27JC/N7VXed8SbZ2kwu3zpLhGyM/eJwCofK&#10;jJHVt25vlFSRW0DTrDPbeayqWkiHlgk5G4KuRzuAOfbOdvyHNyM5d3/X9f15yWUFr50dtrIeNFmj&#10;SaFl3+X0UoVLDBwu3BOTtJBwPmmPkJIYhNJcxrjzHb5V2h/9YC+Dv4Y8dSAclukNpNcRpJLbRIJB&#10;ahRhMeW5O8KWxu/2gvA+ZiSChoE6xXGRF+7EAViZB8mcjOdpAUnjGADg8HgCufSxk4ycnr8v6/zJ&#10;dq3s/kWyr5rLmRY9mDKF3AYJBBY5G4Y+VlA4HywXSskG4SxtIshEiovlyONvys6YClvv7mO3gA5Y&#10;nImV1WYRWypIyBgVRiojc7pM7cFf4T09CcgbRVVVFvZMy2ywwJnzhJHjZkguWwMAHaMcY7Z4UNcZ&#10;jirSXy/rv20/4BVvdp2rdXO5Ejw7ecGbauRjscrtPzY68jBJzCLC4nm8g2TTbV33KhDIfL5344xu&#10;DZIZDgEL935RVq8tXsd1gVMarGsaqyhd/B2MT1YjJ+6MgsxywIAbma1MTwyNDtbMcks3yocEEcjJ&#10;25wQMDHygLkk9VOR2Rn7vu/L+v67+Rm3lsyRzGZT8sYkkRmPyEAAPkHnkYz1IjxuIAFWLGCxutUC&#10;XsjW6vvRWSBRJxGyozKD90uDlhnBYH5uBTrmCO28yUmNWdmWaLYFWPkcHD459cYO0ADpmOCM2n7i&#10;C3Q4IdlEI4xlc7cjgZbDEjjcSBzW/Mb83NTsn/Wn9eZTeAttcSed9njePy13ED95gkEDdtyikEjO&#10;B0JBqteCSJpLhj5oa4XNyy7xs3OQ3zfeAG5sAcgn5iB8t0rExheZG+1K+I2aNlWRF4xggjbny89f&#10;vYIP8NKOMGMTpb72jgZYljjJZXwFccZwoJTjIA3e7KNkddN/1/X5/PoJcGK/b7G6+YZT5kW5GXau&#10;wH5XwCDjPHPXbn0bceau5HeZfNYrI20q2SvdRyp3bVzhjzuOWwA64klXiXzJlYhodrH943H7xcf7&#10;W0k8YJP3wQGsSWSRw2t5ozrcLdqTO7KwdJR8pEbKxDKqhcAcbcg4IOLiacyjb8PXf5bdeq69I7SB&#10;LWc2qWxWHaTG9vMzKCRuHByQMZ5BPOCcAYFu2ika1hmni87zGyNshXdnGOQAp3NwcZxnAIwxE3hW&#10;28OazqTaTrV1eqFtpFt5IlRjDdKMqr7ijYJUgsoDADPzcrUBkigtlmtHkaBVWRgmECHy+QHX5s7Q&#10;nbIwTheRTlE56kuabj9rS+/W/XuybT5ERdkojbZJtjYBlUHO8Z2gnaWypGNpUN2+ZHeaShkM6lZM&#10;Rl1jyFYHOemAc4wMgDJGSesMYa1iYW0imJlwWtzgYBxhwoxzhOMkHByDkEukgD7RcRRqsLLGse1n&#10;AX+EgnoxOOoxg5DdKzMXGPM2/wCvkTWcVwpXMbYZmZWVvMY/Nn5nAO0M5bryQO/RpII5fOaKLPTE&#10;aRyM21cDcScZBHygHA9Np5FQ2UCXRUXEYkaH59rMxK53BhtIxjhuxUjAPLgNYtlt5DCLmfMcKiSS&#10;SRAMEMoJHOA2d3TqwAyccT9oio1djWlCsrzeW2GG+TyQjjJwzZUbuhyuDjK9uNwqs8f+qCrGpDPN&#10;uViNx+YYznILDjGccAhAKdam5mmjleNW3PhljkJXKgE4XDAYAyQQO2ccU0OTGsyfK83yxLHHnzMO&#10;Tn5jkHIBJHPJ6kCmyP6/r8SxHaXUsLwyzKkaxg7WkCn0BIJB2kZLbc7QAMYrQ0O5ii1bJiE3mM+6&#10;GYuWVtpwcfw4BHzYYhufnyzHNt3e33GOQ/umb7m5NjA5Kgc/NnAPZcZAxtUSG8ght5pLq5WNZWfd&#10;5LKV5O455w2d3QdsDJzurjqHPUhKonHvp95rRSBLnyofM+8JQxKSEruGd3zjLnBJwoLAdWwamtbm&#10;ZZlhngURwvhNse4MpPJJAyAGyOOP4T1Zqow73M9vcWkbRIpUyNKSVILltwBORhzzlQdxyw4x0Gk2&#10;/h+TQJLlNSuo7uAnbJ5ihDCAVZCuDh/9XnBKgNyoK7n5o0nVul2b18jzsQ4046q+y+/0v6Eum3t0&#10;w2RzrlY9sMkk7SMXxuw3l+wGRycdDncK7HSbTSU0NZA1zbPBeMsKyRhYpIgnA38bJFcE5ySw3fd+&#10;9JxWkTMjbN2WZs+SqhRLnOThuSTlhkhvmLf3QB0OgrbtaK3yxxwybmjhG5I1wcgbc9tuTyMkMQCE&#10;B8bEx97RHg5hDT3dP6/r72dJokstndC4Uukq7Vt5raFnkcgsAq8rlx8xIXkAYI7VtJcCYvFL91gx&#10;LKMKzZI3lRnacv25Oc4+UE4Xh2K2lvIbS6gVmuG2XAhVWbzdpAJJ371UjOGB+4QSoAI3beNoT5t1&#10;E0luySvFPG20vHgjd84PSQ9CerKflDYPM6P7u9z5TGKPtH3/AK28+39WvWyiQFoQW2tnaq4wcEdj&#10;94gdcZywBwuTV63fbOIXtwpYeW0mMbSyr93kY6NnPcjpk1mwNNdQjzI2XzFCK0a4Em0kAjkggqM/&#10;KCSzA8KDi1prSXtwqfankMmUWeJzuYnbtXIJxnLcZycEdTurya0Tya0d32Ol02VI41ZVKrJ80ihc&#10;KuTnGD0xx2z83fmtuxdYP3U0ALBdxXIIIxgr8wPbuexzyAAOfsLgRt9o8oxsh3NvC/IQc5zgYOc9&#10;QABuOD0O5aAW0ezyyBhvkjX5hjPI5HUj16Hnnk+LUVqh83i466l0rGkuws3DlwwX527ZPHU8Z6d/&#10;antHJAqq0SsHVm+WXLLhuuSM9jjp15xioY40MqwFi20blC54459+/oBg5xyRUwiR7XaD+82gsq9C&#10;uOp79c54IPHpk8NaN7nmvzHKXw8RZptqjYitluM9Mnj6g5zxyAM0bvcQSnzndt3ZILdSBx+HPXnn&#10;1q0X3tMJR96Peq8cZ57Hjt16j6CoL5Xyw+U5bZ86kkNkYU4P+AHXnHHjYiTKp+7IzbhUj8l41+Ze&#10;GdVBxz19SDk9cY44IPFd9zq0tpHv+dtu4q6j/ZyBz68gnBU98iefzFk8lUbiPKoxwu7jntkEdT0z&#10;+lUM8kbPENysi7vLbHIGMkDnGOMfXHJwdac77npU/huWLJYdzB4Wj2/eZdgCMSe2Rj8OOpGMAVbt&#10;4lEKtt2bFZVdpCC2P9rPqT6cccAmqkKBnYxIG3H7yqemPoMYAyMNxxjPGLdrLJuWRlc5XPyqV3En&#10;oOgzkg88ZbBI6n0qUtjGpfdDzHLOVgXapXJ27lAcrklO3zcYBxk8YwelOdSEXPyjCk9V3cYyvHvx&#10;05HbjOg0kwXOUG1Ttk3D5iAQTnoemf8AgPpyKNyVlLBmXbgKY9x+bGeDkgH+LA78gcZNdSQqUvIo&#10;z6bA1ms1vOk0kc21oVQqxGOGAyVcHkYySGByCDmseQZSP92qlVO0q4UycnAGAQDk8Hp8wz23bFxb&#10;zXrtZtE0m7cVjZSdwDZOeBgA98HgDgYGcmVQz+Y0irISGx8vIyTnrkAZ4zkHpnnNErXVkerh5d3/&#10;AF/V+hBLLFDaLJskCqqose0EDrtPPIIB5HIAHHQAXfFviu+1i3tYNUeGYWOmxWsdw0YVpIY93koz&#10;Yw5UYALMxVY0wWCLikwcQPLHGueNvlsEx8vy4BwOQVPAyBx0IJrSm3L+bIZNscm4yLyx6DLbjyNo&#10;GAM52jkYrrp4ipToypxekrX+R6EI3fX+tr/oQ5ZIpl82NhtzJlmKuAecDGCABwMgnnrzUk+wlha2&#10;xH7wbmZzuOe27H3iBg8/xDJGSywyeajeTcW6tmUB5WXd820nf/tZ7MTk4bpuNTRQJMyPHEGbGxlc&#10;DHDEheikjAYdQwwffGEjeXf/AIb+tDR1O2/s7UWsdFu/tkWFNvJ5GxpVPzYKZJB65UkgODgsFBpY&#10;xJ8sLDj5Qu1sjrkNgDryOucZBONzEVHuDdRs1x8yM2SzoozyfQEZH3gw647fw2Ua3eAFXW4kVift&#10;CoSCcE5Iyc4ycYxk5Gc5xzT5XJ2OSalu1939f1562e2wnAMm7cu1G+8QF9mAByevAwTzmoZHim2y&#10;faoJE835fMj+VjjGeF5GM5HUdiCDmQRtNCsvlx/MrHcy9QcH8vXHRSCRmluI/OLSpE+5eFZCu51B&#10;6L05yrNjsemDxWViItRdinMRujETLE7mJc+WPQ8cHJIG48ZzyuBggoAJTGZ2SRmcDzLaX5sZG45O&#10;MkYOBwBjqOKVoZc+X5Yw2fMUIF4DYBG70OO5wSQccCoPOjcqXdfl+8w4ygAz/DnPBXj15yQCdafm&#10;dMVdaD9QkRfLaLbH5duEJYuGCAAcnA5xnOOrANk7SRXuWYxLFIYkb5o9u3ahVcc54xxz8ucDOMYN&#10;Od2CJaSMrqsuNmeFwORwMZ4bAyvVueSabPbXUAiiRZDnm3iiQjLA4ATAyBtzkbVIJBIxkDqXvam0&#10;Eo2TGxTo5+2MpWOKRXUf3l55GOQBtGSB3OMj5afFB5CrE26NWXaV+Zc4O05I7YGMc9iMZwI1t8nZ&#10;GgZpGG2Nvmw237wIG7IOcdOQehJwoieMri3SFY2Yq3zYXI5IGAOV+UEAZxweSBMkW7bL+v6e/wCB&#10;LG7wbp2VQrbl6bSufmBGe+MYPBODwe2hDLLuMXy/MzbWBO7HOAAFJwfTOOBjJ3VSgQRTrHJLubyv&#10;mZAOVIAbHHBGAAc5+U8nG09R4d+GnjnxZ4L1Tx9oehSahpGiSW8WqTw3EbfZWnJMTSQlzKiOyuBK&#10;ybMowDlhtGUaNSrK0E2/IydGpiL+zg5WTk7Ju0Vq2/JLVt7LcqwSGQ7pJY1bCq0pZmxyfk6dTkr+&#10;Bz6G9EWM7bZR944+baG5GQozgH5sHHUc/WhFIIZCVgxIFI2SELKrfLy2OoPOTjp171ftpFEyqZM+&#10;WVZ9hIG0HfxzgjBDY454J4zXLy6nh1u6/r+vuLMboxVmfzNvAk3DC8DIAP5HgZwAcg8qrlJI5REx&#10;XqoXLZyV5GScEZPXoeh/hppupJcbyA0SY2hjxjr/ALuDx2wQB1zg+zyxFoHgb5hs4j/1rc8ZOMgg&#10;nHc9yBk1TOX1HRQRIuYyoTawk2qxXA/i6cjoTzkjPXBy8nyvlWEK20hdx2l1PGT9cke4zjnApBKJ&#10;Cu4DMa43bRgD0zxtABPuMk/LjFPWCN4GcNtbzGEa7OCNgAweOe20AHAx6VdNNvQzfmUhJc3EbOX2&#10;K2AwZuvIwOB16nPByB04NRSr/pJ4UkbkmYvkcDliccjnsDkkH2M0vnNIv+kqzK38OcjPXtngnnA+&#10;YeneCX5oVIdWLK7KFYhXY5yR6HqNwJ259K3pnVHy/r+v62Iws0YjuJ4PLOPuowZSuByTkdPX5c5O&#10;M54rmH5mcqyuudytMXUMAOOOgHHuO2RtxbtrfTJ5XS4maNSrLG0KIxZiffjp6YILAEfMKrzvcnlz&#10;y0hPmFj97GPw6dB368A11ctopnRCXvW/r/gkRZohtAVmXJSR1HyMAME+gwMnGcFupJyCa3mtoRfJ&#10;bukIJMMzQn52yOjMR3644Pc5GabKolURCU/3QuPmHIYDbzuHOQDxjPFXE1jULfQT4at2b7Oty1x9&#10;nMnypMQAx2rkcokQOMFtq5BG0rpTXc2XLbz/AK38rXMeba0OZomYqAW3S/8ALQc/eBOwDPbOTggc&#10;1Xut8kG55vM3Kw2+X8z8fMOgXoB8q5DZIJwa0Jw+3z98iyScB442O+QDOff5QegzgEEjrWfeJDcW&#10;qws6NuicyRxqSpHUYOMHnoSOCQfvHnpgzqoyvb+v6/ryMm9EqzGW5Zflfc2d+B0J5HBIHOecBW4x&#10;jN74YeINE8PeMtN13xVoem6lZW8LSXGlaxp63FrdRGKSIIwwGJXzAysOY3Kujb0DCqUiluQUt41b&#10;dnyvJ7gYyABwQwXJHtwMms+3litXiW4RfJP31uJE8xkO7kEAdQEOBjlO65r28vxEsJiIVo7xaavq&#10;tO57FOUuR8raa6rdb7ef9XK/iK4hudTaa005ofLRY7i12o7piNQYzj5XY7Dy3bd941k+X9nnBUyM&#10;3nIm6NTs+8edpz2Dk9SSMDuBfaYXUgNvZsm3aPJWckrlgFCnAzzxwMqSOedppSQxxSwxbLeQbVj8&#10;6VtuVLhCzZzwFHI5AGDnqK6KlSVeq6kurv8AeelQXJBQ7JL/AIfV/n9+5WAZF3odqsscbKUK7uem&#10;P9o5xluPlycE1WsbaLT2WRiCwkxAsgBETM/JGSvGOcbRy3AGQwtTWkKu0CWqi6aNArqN5kxs2qDu&#10;5zjhvulhjHXCeXp6zL9kiVoGctDbmTKnPOQuCDkMvHGOQSzfM2i20O6Mvd06/wBf15XAQuzzCaMb&#10;mbypW+YDhTvZgMcAE7tvXPIBINacJeYSRCAM7x/u1iUAKScLtwcAY6HOOSwwfv59nJtSOKD7O3/P&#10;Hy1JjbawI2kfd53DhWJ3ZOOQNDTxDeOou5Gm+9L/AHtq7j8/H8XcqSF+UgkHAXlnrI567e76Ehkh&#10;hiSR4l8xWbazReYu7OI8gglQWI6jOfbFE/mWuLuK0Vg8fyRthcAlSNwAYcY4YFsEHPcRzSrcxSeb&#10;btJ5jfOGUsdq8b+/A4HH3ehJHBEbojSbrWJkZ8hTD8u8AEBflAAyFzgdPL6cA1KOOMloyri4gJX7&#10;DDuXbD5chU5bD8cY565ZhuZc9CSKjLtczebBu2h2ZWmACFmHzLkbgBxuyucYBxk8yMGhjjjuJ3jj&#10;8nEjHAUxlBlR0zxj5eFIQEnrhqG4eBVuC21txkVk3AEhN2CcAMPl+Y5w2DklsjQ6l30HJJFKzbXb&#10;zNyiNdxTLHnbjGQQ2XC89cHODmR7lVdpN1u0ckqtG0TFQcklsAA9drE5Axj/AICGGZ40a6lMaiSQ&#10;7riRQqTAKCPmK/NwcYAO7B+6T8r2eSNUt5HEmJCJpM8rmLI3cfNgLGN3JI5wrLgzsZuP9f1/WpMq&#10;sqCwjXbJJM4VQnzL1J2njAYYwvA4XChfu3rNbK4mknm3eTIvmRJtb/WE/L94fd/2dyls4wduDntL&#10;9tkZXEdx5keGjj6BiScZxk8DIYnlRg4xxasRcBilnbrIzzAK0WNm0BWGFU8H+LqMDGGzgVLZz1I3&#10;jvZ/1/X666WIHVCkKnK7mLdFG4YO059Rt3dhk54JojiiKqYIS2wL/wAs/m3DqcYIC8EYGTySM4Bp&#10;rRhVewEDfvFYLCs2Gc537SBxnOSRg/fbGdwAmmkmExka+ULIVCxMCA0mdoYkn5j0HYY9zk46nO/L&#10;r/X9enUI4prm3aFHVt3yxxsx2bjuwcrycfMScgsz92KqHSXVyEWBpo18tcnZIhYscADcVyB1wQBg&#10;KGOThVa8hjl8q5A87coLeT0YLkfeIPPH3sKcZzxkPtdqGOeO3lVfMiwx5UsTjqQG6N8oJBw2QBlj&#10;WcVqZy7tf1/X+YkrQbfLSAspcNG0kjKpwSMqWxs6YO05PGOTmr2g60+j3Mn2eFWFxZvaNHdWsTpI&#10;si8iTfnHXIx8yssbLtIUipeXUtzMwnufLlaJvLKfug3JP3MggOw6jJ9QAQKge4WOVpEkkWRfuyZC&#10;4bjLAhjnO3B4wCGxkqQu1kEeZ+Xzf9fl+Q64gFyrTC2t1hdd8f2XJ8vdGeBtC5wPl+8CD29I5JUU&#10;qxl3ZjkMLC4BKcFic/e7Y3dR1GeMzXA8yGK1y7GLbDD5n341AbH0GRlRnIDYDAAkl1NJO8iNczyB&#10;QT5ToW+YrjBXccMMZUnhskkkg7iy6BF7L+v6/rzIrmzhtrVb9p42SRXE8O1htkxkodw5XgDbnnOR&#10;97BpRC2ikkjmt5fL24VRJtKJtUeZkP8AMdxLYJIOV4PDJJeebMhu43jkVlk3FcZeLqXPBG0jd8rD&#10;gFj6gRpChm82MfMuJPmGGjXbkls9BycDnk55+bG0bXujqppqOr/r+uv9Ns+p3f8AZy6LeRi2VphL&#10;tWYsisoHzDPUgOep6BgMBQDQne5XZctFG0jAyMyx7WL5+4GKA7gVPQcHggACp5BbyGNZ32lmMar5&#10;Y9AoVX5xkAcnHyrg5OKhEEZE3lCI7WbzFX5ZHHBcht3ykbg2MEcKpYjp1RlKWrZ1U404r+v1/O/z&#10;KlxKscAEojA84KscluNqndg4wORhuVJPDMMZOTAi+XKIFgLb4lCR28Yk84k7g3z4P8IGfmAI9eVt&#10;t++R4Wmmt2kTLMilVZuQoCtgRngDABI3JyCMVUa4tFMSNt6Kyx7BGnlu4Vzx2blTjk89Aoroizth&#10;ta39f1/nuS3kdqZYZ9EhuP8AVosvluCPMyx5GzLgt0yASPL3qxBYZMUCW0H2OaVmVbYxwxFg6yow&#10;yy7uewVQQSw2EA8Lusy2Mcg8id285WBjjKDLLx8oPGfkKsCOcdM7Q1NNzCT9kub63bzIxNG7xswd&#10;XVX6MNxX5Wzxn5vULnoj72tjpp+7Gy1+/wC+/Xf7r2IJcW8ji7nM0cLM0i+WXjk+flm3dGPBwcYA&#10;UgnOFggRbgKzeX50nEMJDqNn8fIJLHClMHlVGC/y4FxIZIJo7S3t2jP/ACyiWQlpOQwTZs+VTgD1&#10;OGUA5xTXa6lXbJNMq4JaZWl2vkKFYngg4KZzgbupOcLsjaMn0/r5Lv8A8DuUlhaONp5blly5+YZ2&#10;4UnbuH3XUZyBk5yOAq7TB9nkuoWigs1kjVPNmhVuka4RmZlYsoBxnbk5wSSwyvQ+DH8H291ff8Jr&#10;YPJbSabcRafJazCOaG7YhY3QbTllbduQ4ygYZUlTWTqVxGl5dSaZdLGizO0TFl3xRn76gkBgy4XA&#10;B5KkliCM7xjaKdzaNR87S3+dv+H9HdW6GZKWjKtcLeNukTasVqIjFtJzxu2qQxwy5wOPciq67RmG&#10;VDtZoyrFSecbV4zhCVJIJBChmIwQauTxicyYjVVjZjJC8wZlyT5h6AnIH+znDLySwEd4Zgtu7Owf&#10;ewjj25MG9twZTk5ywKhcqMqRtO4k3E7qcrW/r8v69etNoYXEyoy70kwFkvCCF6DC5wQRuPAwd25i&#10;eQJ47l2ike3nWO32o8kis2UJZzuUYxnc2N+7OWwSctllw72jRQ3DqWh2q0dwwXYCd+QDkgZwx3A5&#10;ycHAU0TNKIooJHkXy18zzJFK7XweccbuW5PDY3EgEjd1U2bfGlf+v66evUoAC0eN0mEW2XzNsLhM&#10;bNoBO4Ad24KqBgbuop4DnNrIixx/dZPLDIFLZDBSCV+4cI4AyOwGKfNBLYFjCPJWFMsscYZlK7vm&#10;OG+UDGflJ6EkDnLJJGa0E0k0aiORUZ5JNqsGJIcnOQDhXO4biVDZcIFG2p0c3NZr+u3kN8sEeavm&#10;GNl3N8xEm45HXGeACOgB3FcDqIYoyj/b5opGibJbEWNjE5ODkgYz/sl8jhl5qW7EhluQJP8AU4eT&#10;bINvO0l+B0B3Ho3POW3ZMsGn7ittJpz+XJG5VmhX5cDkdtzcNxySOgJfhx3K5lGN31/K1/vKZSTT&#10;kh1FQYFaJm/dqwI2cFMkDnncc8YCAZ+7R5UiyR29vL++X5EkOVLYIAzxndycdCOSMZyZEaYXCyqy&#10;iaFmEavJyo8wZX5fmGM54yP93C7rmn6N4Z/sqa+vJLm1uPPt1sAyr88aq3m55BVgrIAR9x/vbgze&#10;Xqo8ysVKpGEbyv8AJX66eei/W5n28dwCxjidY42CiOSRjvbOcNx77s+gwBinRH7ZGtyWXlvkm48z&#10;r90EHJC529cgAAZHFPjkVY/LBjaOIMse8j5cqzDOFY53ndz/ALRyMjD7i+t2jdvskgLTNN5zYDKv&#10;QZUjhfmztBydwwVz8ysDcubRfP8Ar+vURBAzrNdW0bHKecrRlRyMrtZP9o/eJUcqBkAlbSFGbzpU&#10;EkbN5krQjauFY5YMMMABg7snnP3juzUhY20Y23Uaxq5R/KyFGeMhlPJDbuw5BA43FNMXVvcW9wJY&#10;UmmnkP2UQSF2G3HmFBgbgcKMYOCgb5Cq1HUxrXX9bf1u/JddCfRpZ9MkS5iQqf8AVRrLaxEYkUoc&#10;gKQvXBUDlSMknipontSyDYVK7TE8yo0kuCQQN/QhTgDtsHJ43UtP+ymaOJWwyqzNJDk54PzgNnfx&#10;hu3R8YAybtlDJ5JtbSTYBMqjqIhyoPOeSCRyclWOB/CxDgrRjzNvrbpb+v8Ah/IveTFGIy7sse7a&#10;s8m4eW3PI3tlTjYxC4ACZ+YIrVYigigTzZSvmeSfMhCoyhQATwPmyMjoC20E5zlTTt1aWVYSdjJC&#10;vmyNDuYvgrjH3SF+cckt8rBc7WI0reN5FjheLzI/lPlybjhNy7yW9Mbeq4IY7SMlRz1Dzqt46N/1&#10;/X9KxYtrcNIixpj7PG2N0wHlqCCBtQNk4KkMxJPRs4BOkhmLtAls3mrlVjmjwZFxjkLk5VSreuAO&#10;ThgM21bMeRFb/vEY7mUHecqFJDHk7sAKCSPuHmtSGG6iWRHsgyvCcQSP8yqGJCnIOcZx82Oo+b5i&#10;Dxz2PMrvv/X4/wBeTL1qqPFjDMrL5bJ9o5K4ByCPlLEKncAksdwrQ02OSeZIJLhYyzK6+VC+3fnH&#10;mBRyo+Y44H3WPA65ka3EsO3ZGxVpEdkjzGGIUnOzvg7iqg9c9RtOuXMk7ST5lhKhkEmFbAALAYA4&#10;ZcE45G3BXnNc0/hPIr32RetvNSTeiSKseDlgoDEk9VJwvQDHQELgLkA7GnXAsrW6a6tPO3J+5fb8&#10;6ncjBgQdwbK4BBzg7SMOVOVZokEWIov3cfDgfLgZBLfKPu55ORj7x6HnT02N43hmkRlmVuFEg4Vu&#10;PlzyvOBwAePTOfPlJ05XR4uIf9bf1/wTYMkZuV8qNtvmKGVYyd8m37wGOR7AZ644ANaUilrpoJLf&#10;aI8KoXK556DdySP72cZIOe4yNNt4vMWaEurKduFH3QSBsbGNwOMEdiGyTjNaUW2WJhGu5VRjGJPm&#10;28gEcHA6DoMYOMALz51SXNqeDWSTX9f1/XkXrVoZ3jUSLtk+ZQItpI4+XoQRkdecc49KuJGFjxHw&#10;dmYWD8nPy5+vJwMDn3NQwwvBCcyPnaxVuvzZ7+/IzzjBBzVuJHlwFHy7irNtxjr1656d+/XOOeGo&#10;zyqsl02LCxKbXz/OhfzowfL7hM4II9f589SSadBiVhukLKQx+duSvHJOP/r9fampuIMxb7rbWP8A&#10;tfxcjof/AKwPqZ0jaWXam3cG2btu1QecgY+7357dOc7jnc4pSJ59Uvb9Q97cSSRxptgjaQttUcBR&#10;zxxxj3NNiDoFZjyu0/6sbevbjnqfrwOelBSRY2leI7myGV+AfY/hzz0O3HQ06JsmQsWAZf3hjO3c&#10;c/yA6nBwSTgU5N812ZSlzal9dUQaXFpg0+3WSNmP2peHZiON2SRtHYAAYYkgnaRPpsdzMklnEinz&#10;Nqjci7sk4U/MMjHIOMAngk5UVnwFlmXCFlZclWYDjvz6dOeOCferlrKS3mJ1bcu5XXJODx0GflPI&#10;/iBIGOg1oz97Ujm5pJy8l8tui/4f5nbePIvhvY6qdP8Ah7Jq0mlxzAzTXsivJO3y7+iJkZHy5A9w&#10;pXmtp9yLmXDzfIq7JmUuxkO19pO0M25gdpOA21OnDbcq0mBt1ngt/MmmZlWOOU7lJVVbEe3aAV3A&#10;85K/xZXJ29Bnug6SWlyylmbc3mbUZ2VQcBcYAPyZyxOVIGdoPR7Xmm3ax7DqxxeMdRKMVJ35YxtF&#10;eSV+na+27uy/pX2iaFkEMxEcaiPbGoBZQgPKN0xnqSMKuclkxJrlvHLeQwR2TJLGzvJi4bzLpxt5&#10;Kk7VJzztxtwQCAoJ2/h5Bo2n+IrR/FtmZ7G3liN7HLIyh4wysEPIO4fIOoKiRj/CA6eN9Q0bxBrb&#10;3Xhvw9a6dHJvbTbO1AaJ4zklQP48I7L3+VCBjdtHRGa6H0ccup/2Q606i5nJLkavJ2d29rLX3Vqr&#10;vTY5eKwukdWFw86+Yok/5aK3ybnzubYxKDcMgH5ckLhc6kcLwWkULn5YpUWBtrR7kD/KCxG4fMck&#10;9MlMgfMAR26wwqJLeaS32t50hiMqpCF4Ur/EgYlt6sAx5AwSRctbaWKaN4bZWuI24lWN+qqDkk4Z&#10;ARJ1OG3Z3BjK1ac3NucVDD8jduum97X8uv5O1uho6Xajz/NkQI0akzRfa2VCx+VVxhRuGVJHDE7W&#10;JLEkbtpE8MmJotoh2q0kbOxZeGA/eAkYUc4IOcHjjGZZRmDdLJMuyXakgWM4cblCnDE5PDLjcT93&#10;BHCjdtgkFwsV1KFUSMFbYqsVx04AI5zwADuGB2B4573Ps8vpqMbbP5dfT01fe4Q2Fw95tugm5t3m&#10;FtrY+Vd3BBLHvg8Yz/fxU+2e8MYny3lfKxbOQu4HPzHnjnnOMdcE1ILG2S3VhbqyrGTuWMgop5z6&#10;YGBwMY5/ujM7xBVZVDSsFUKu3IDEjITB6kjoCA2fpXPN3PdhS5U/68yutiWiikuFRe7FlbD/AC4P&#10;GMjn+9yDgg883orYyDcUUMqqY1aHfyABj5VI759PmHHJ2utLcvcKzWu9sbf3bDspGOOecsT7k+mK&#10;teQouyrSpKw+WTy/4mAHccbhyMA9OOxrlqHbRo+7fz/r+vzIrWHy9hVVk2/OisoYtyuc4OWJJbjO&#10;PlHPOas20KpKIZXXdtXb833ecjlTu5bAB5J59BToLceZ5bP5kjHDCMg53YPB6nI+YHOeOmWyLNuz&#10;PttFEaqqZUR42sTjpznk5AyM9+ecc8j0KNPUhggHlGJ4vuf7RGzkHPYg9O+AM9ztqe3hbKxZXaFU&#10;A78nGTxnnp298eg2uhjEuP8ARGfkMy/xNuP3u3Qd885x2FTQBJGVNm1hJ8yttzuzjOPXqdwzjn3F&#10;YnbTjsRqGDbjbuJPlQHBynHrnhv8OvBwpiZmjsmxG33VZckhQMfhgjjGc8Agc4s3OiXmnTNp72ux&#10;kTbIqn7w4OMjA5B6d9qnsTUc0YnRlgTzMtjbyC31ORk4wfUZ5x0Ocr3sdHs5R92S1XT9Bk6QiVrW&#10;0VpRtAjby8M5PTI3HH4Z4HtxDu+fz0KpuUncM5fkEcE8jC98gYHHFWSYyixyqyrJGSqxt1zwBzww&#10;wc8epGM5qAxoXZQuFkVwx547YznoMDn0UEZJGMKjK5feuBiJBVZd2GIZVY8nOPoOAPfjAxjNMjI3&#10;sYim5WXhVG0DHHbGDggHGe/NSXAlEZmuYo1Tbl94DYXABIHYk5J4we/XFNeNg5W58yNmlZNyvtXk&#10;gYwO/OCBxnb6VgU9GRyec23ZIzLt2R7iVBJ4wcY5znGCeo65qGV8D95EGYqV2rIQegbAx1OMZHOM&#10;Y+6BSveoPnldVwmcRyY5APBOMDkr0HTmoLt0Ro/KMXyDZ8ynb0OG5J2evfJ4x82TLMpSja9xHkkk&#10;nM32pX27wVjUZHzD5s87RwxxnnPOdxIrXcxiiXdIuxfmO1iCMZ6cn5fug/KOw6hRR9qjijM9w8bK&#10;oVcs21Onyj1zlQoJGBtOB/erT3BBjjCDc3ys0Rx3AwCTyw5x3HbjOJucs53TJxNJbyCNc7VCj5WK&#10;qV6dOOcc5yScAdQVWqZFjkxuaOMMUaSFeA2zAB6MAeR93OSecHiq0pP70xsYVRVLSE7fUtgE7flY&#10;c+xxwBVG+vZE8vzf3fOVjZvlOQ2T09B+oHYAYyOaeIjFakl9qliI2kuZVx5eVjUkZxweR2+Xb04x&#10;2IwMm7ugsf2IKZgzf8sWDNLkMSBk8HAJOc5w3blm3V+fPUrO5WaTPzoe5IDbfvZAMfcEByO4rCu7&#10;pFuo4iiPcSN5ZVpAJckrsUc5wX7jKkq/HcFjxcVjJW/r/g/13H6tePc2kkqXWfOkYbod+QCi5dCg&#10;POB0BCnywOMknmtauQkTra6cq7gDJJtzlUKgEfKrEBwy7ScZUnBGBU9zqIBmmiulWHzQ1qYpAC67&#10;lOBgDO4qgAXd1XBG455/UdXEcjLF5M0Ma+VG8OQpBA3BBtYRtgrxjB3FAdxLGoU5SkfL47ERktev&#10;/B9XZ6/56jdS1g3N5uN5I0bMT5C3DfIgOB91sDaE3Hdx8xGSRurF1HVElWNYLmbyrq3IFtHbogUF&#10;Q5UDPZW2kg5CtwcYDM1XVpI447RNUcQSBB5cimNXRUC+WOTnZgYJJBLZwCMVkHxFKlobK5uGMPEt&#10;yysczccunA52sp3EdeScsc9cKN+h85UxF5NO973v/T/rou9zXtdSeKOGG5kkkSEiLLP+9HmAibry&#10;7gAZ6gqFPCrWVqV2FMb3FypfCvshUkYzwP7o+XJ6YIYnGThqF3fGWLy2uX2rJ5rN5ZI35G7jb879&#10;eei7hzjBqmkV7cKZbOzlnW3/AHs7qhbbCG5PYDqe+0bs9QSe2nh+VWOScqmInfvb8P8AgFkm8lgk&#10;1KK1maEsqtcYZowxO4KSeMkISASMkZHpWdPeEo00U0artbPlzbeDngkdjsbv0+hBq3V/uljhlmmk&#10;WMrIojkZtpKLz82Pm5AJHBIOONpNO81ASWjI1sixsGKtt25VuW5I3Mcsoy2e2Ogrrp0bFxw+v9b+&#10;X9dy1d3cEp8kjzGkP+rkXJCbuB7HB6DOPmx705L6VJEuI2Xcrt820fKucscknsOpxy3QAFqq3mqL&#10;JuEUcUckWP30agkrnksCdpIZRzgduuFFUr65tUHl3ihkVSsYZj8x5HTHB4IC5PTuBW/sTtp4fy/r&#10;+tC7c38Mfzna4VQHUKdxAGD3yBjjnA47ZGa8l7Lk7zG0uCcuWVcjknIyR0znkncvAJwKxuFVZpDG&#10;y+WmdsMRbecjHOcJ2bnByoGCWwtWS7MX79mY+WxPmKu0L0+VupUnIOBySMHJyTUaHkdVPDlr7eRD&#10;i3k3KVVZEkYQhRtBDHdnkgdfm4wQR3ZLfGV96xJ/F8wUrlflbH++M5xnBCnBxndmnUbu3hWYwNHE&#10;rYhR5CuWP3vmxjcCMsqgBSAc9hFdmARiN4F2y8oDJlmXfhgcDO0ng8HknOM1p9WOyOHs9V/X9f11&#10;NMyPBOunsvMi8s0a/Nz0JypGM5ye+Bj5gBHNerLF508smW+4/J4B24JB64+XOQfwYls37YnkzTi0&#10;+Vhv86V2CpwFDscHDA/Lyf4t2RwTvfDbxR4H0jxlFqvjrwk3iTTbe3mSTSDqEtmk07wlIfMeFllV&#10;UYqxAkRiVUEkFs9mHwsZVFGTSXdm1PDc1Rczsurs9PPRN+qSb8ivqniTWtXWP+29Uu7iSzhS1t18&#10;9sW8aDbHHHklURcbVAAxnlQCMUnuIyJJp189Syhtsar5fIB/h+jfL3J6c1X1HV7C+uVukgtI45Ik&#10;QQW0eIxzx8rMzckn7xLAtglSVFZ0t2q/u5k2nlfLVvurt56Yz16Z/u/LjOOmpSjzOzv59zo+rylJ&#10;3d/Pv99ma9ncPHNtayE8eWE8KySfO2TncyYIUMvU8Y4OOBS+JNYtb3Vpbiy0e3srXcGt7OOSRwOM&#10;L88vz9AVLMx+bjjFYqX32V2K+YoCkx+WAhkAAjIIz0+Zk4J+XG4YOaZFdX0tu0UFw0YZljkHzKrL&#10;gKozyGYcDooIUjIAIMcnu2NY4e0r9P6/r89tLBuJpis9wuX2L8uwkNzg7lkHzEYzjOSTj+E5W7up&#10;hIbZnaTytzNJIhLQrnJYg5xkhjx124GAMDPe/FwGntU3T+YQyRyZRy2FI24OVY7eqnI2HJK4pVvh&#10;bXUkJQyfvkVllUjeOAgZyRhgMdBgcAc5YVGidHsX226fd/mT3N0iNNbSy+TDypWcszHe4UJksSny&#10;5OT2AYAHJJ9q+0O0lwjKGkZmZbVT1w24fNx6884XHfac8X0oVbMSlWdVMUatxICM55GSCOADznkM&#10;owA27NhFFDbJIhkkJLQ3ONryvIcdOSc7lI5ySQCADt2jTZqqD0X9bf1/SLk1/dyOz3kMf7tfNb5B&#10;8jZYZbnkgcAHdkjrj5hXuTcBI0F5JCz/ACvLIzJJJkHdhgDkn5WwSSHxnOOa8t40cy2+yRfNI7FJ&#10;i5x5hCqRhiSFKgZJOcjbkw3M1xawf6IhhMbeW0du5V0kDAHGByAdo+UEE8Ejagrb2R0U6NrW0uWJ&#10;72RdzLi3USbZl8tRtVsZ3YyCSCVAXOAvUbgBC9x9oMoSHd5auJFQEPt4AbIU5zgHIPOSCwLbap/2&#10;lsfZb20DRq5VWmcchjsLnIIXbjnOcqA20ANhstwwVrfY25o0HlwzMzryQThcleWK5ILfO5ILfu22&#10;hROiNC3T+vz/AF+dydGWZRHJ5ir5hNxCC0jMN2xiW4JGGztPzEtg8rgwy3U3kwNNFK0dxMRJzgHL&#10;BXHOWdsMMkj5STggnipeXkSR+e7bmWPyxGY9qxqEX5TjIUDKqEJIG4YPyEM3YYJJJ/sU9uWULPHG&#10;n3kyx54zJyMYOfm3AkHO7phTOqNHS7/r06/PXsWL2a2uE+1wzlCIS3l3m5AmGDDc53KW27cEA8lc&#10;44Jr/bpJWzI0ys0m24jXK7SG2qjbW+9uK/dxtAXkEkNXuLuO5gjhtmhmSGQtu8skhmY5Jw/Jwqnq&#10;M7iWLAhnaWjS0xahpHhzJbxxs5C7wN7Z/g3cgsMglgAAxBXpVM3jR5Y28/u/rT89bavmvI5tPjmk&#10;jWPydvyq27c43bmI6LhQBswNu4KNuw4Jbq5n1KOGe7fcr7MR3SZTDfKhUDaD86kNlsMxB56QP5Mq&#10;MJZNqQyNGqIqpgh85J4EfygA8AjHAIGBGmo3cLrFGtwrTTBV3Nz5mX2p90EEncD0Azyucg7Rpm6p&#10;9l3+X9b+ogN7bma33A+ZCqtKf3m/PAA3D5umfm67hg5IcxTOCuLJrgN84RWuSfNXnLNjPBHVeTuj&#10;UkndksuCvnQ3NzKigHzLeRwuRtPzYP3SoO1gowSdvzLvBLCkaCSRYfmWZcZnHyAHbkORlSSQT2wA&#10;M88bxgdUY7P+u39fMdBcPJpLpCNyNGN0bLvX5fl2jeVGfmGcDA3g5+4KGid41fTYTuWTMeUlbzO/&#10;mMHHByGGSoLDtjk15GCW7NcRxxeTbnzN0ClQpIfYeOgwvzNgE5AAGDTpJ70WEotrldisEFr9sVVO&#10;A+1l3NnYN46BvkyWIUANvGB0Roylt3+Xz7/16jriSW8Dwy3s00Me6REmKquD1wcBhl8AnAHzbssA&#10;ctuDP9kWE741aJjsaQMHG5v3ivuzg/MwUjcGGAPlJZ0IjSRnuriQ2e352VN0qsq+YV68ABuTuyG+&#10;bI+YVCBPFMpSFIwwZZJJGOJHyFypAyTuUDkc45IPJ0SNo0+i/r/g9+vpcdYXsMKzXDRbztdlEyk+&#10;WuRtwmCu4KSoBOAuQADuIrtmYM975ceVZHQsGaXCc8/MeT1zycqT/Fl09qxi3xuisGA8kw7d4Ksw&#10;2t03ENyQOQzDJ5qOdHt4ZIzHm63EQ7V2+VsXdu3FdwyTxkfwqxbjFaROqnT5padf6/4K6dtRt68U&#10;ytJGnyt5kiN5nzbFAIb5N2Ae2CBhVIYEYDbyKSODfLB9lWYhJFnhVTu8wKOATu4PUY2jCru+ZWkP&#10;krdyS3UUa/6QpXzFMZJySTwQVf7xy2drDGdxLCHzBEFZL9cx+ZuP2c7lcAlh06n5ivAwhYc99OU3&#10;hTeiXTXq/Pz27+WnYWaGVYFuLe03GGzQSTSzBVVx8wGwMQFYOQCp3AdARlWZLFGYvIgjuoUVl2zv&#10;IQ8WWCszA5wyjcOOGxgHkESIEeUT30pmEJJZZZmQrcNgnaxcZfG4dBn5+AARUUlzBMVgtTb28cy7&#10;TGkDASgYwFWM7gSG+7uypbaGYAlajoddODtqn+P/AAem2lvzJGV/tDpPbQtGTGy2xcMQducCRuNw&#10;w21RkMZMgEM2YmMFvF5F2rNHFGpt1nt9yMCyKMJyRGdzZbaeSy/OwEZA7G8kke9EyRx+Z5y26ySF&#10;VZ9pViwOW2zDIICsCcruxSpLcw7UtbOSPbcKJFhkMYUbwu7nLK3348AFmO5gX3FTVzojRlfTy8un&#10;W/Xp3d/Syw3yrIsktxIsIkkk3SYYrhzk7SxO3LEg4bDGRRgr8teOCOzma1uYp41jtcSp526RiOu3&#10;B43bQQyjBA+UgIN2r4gvvDctlYrpujNCY4TBqUmoal9oE0f308tRFH5QUAqVeRwNoIJAUHKhs5na&#10;M6eY1M2DFa7vMd164QlG3kDYclVDbj97epNKN9jrp0pRmtLX/wCH+/d/jdEKXNpbM1yb24huo44z&#10;uuIsiUk5O5VwzDgqcJyducZkJYFays1gliXzmRozHcQK6MR8yj5yVJIxhsZClMLgbRYuLOSKWeyh&#10;QvItrI8ayrIrN33kfLtJKgSbOWA6BlwYL2eIRLepcx+TDJGE/wBWEXawJ2yg4yVLDKqPv8kMvMtH&#10;RHD89vPv6adNt/y06wwGeziFo8IlR2V7eONhKzqAVDqq/KScfc4J2gkEhdte6uZXjFp5cMkKwqzK&#10;HBXeE3B03MnLFcHGD1B4ILXLlYI5YZJr2NPOVk+z3Uis7qGPIQ4YFW+Uxn5coHOSGFU7oQKzK8Vz&#10;uks2lt5lhG5GI3ZDFWKsCrDcoLMNznBUmhGtOm99P+G/rYqzvdSSyWxuo4I7h/mhWSU7GUMglCkc&#10;nb8o4ycY+U7suNlfzZ1mDSJJIPOMbuJR8r+Wcq7ZKrlVHBYjDMQGwy1JeXJtLlvNvPKhWYsdsyts&#10;UALv7Aqdu0ZChVVQu5Sys59X1i5sodFXWZo7Nsx+R83lzDIdm8v7shLlVw2T8oJ3bgKtGy5oxTS/&#10;Pa3ktdtt9NPOjJFcQ2UdrfrcNE3mJHHGzKjEfIXQsqgklI2Ocu27OSSwqN7VPOxM01zslaAsWKuV&#10;feo5zgkjpyAVA4PARvmyrB51gf3qtDJbz+cz5K7mZ8kLwJMjIJXJyVU8ltmi6VqcLWE8dvK0kkaf&#10;Z2HyOSx2RnAB2hmG09SdhP3abNKUWrp/1/lpu/v7E1sLmaMXdr0k5uIwVA9cpxkBwAy5ORtZiFwG&#10;Na4tobeczX8TKklurT25jbajAHG3HK5AQZA+U4GSFKUpu4JYHuWkZoIw0chvICzJESwbe5BIwxIK&#10;L1zjoSzGnmVriZ7ZGhPlhWUSFFTjaCWwFz91uozsOSCQFk7nFxTeq/D5XfXzt2+clnpqanPJYPcr&#10;H9pt1eaSVjHGhfaCcgMNgJVeQQDyg+UApNbadKWj0q8mvEYoLe+N00EjNtweGU5yUIVCeAnAIDCq&#10;kyIssay6cimZvMjh2ld7hyANrJwQrY2gbTyOMACMwJveQeeiLjzrpowz9FcMQevUkAFSPlJJ6vas&#10;VGT2b/rRdPw+62ujo4obFop4bkr5K5WaO4aFT1PO7O0HKgrswASDnA3RXUAtrW4mIaTEIMzeSBsc&#10;FwiruAZfmDD2HAJ28TkebcLLcxyXG5kEa+Z5aSIm7LF9uUADqRjK/MT1VRVWCKMSi2nCMS2YZfs6&#10;hpYmGCUQZwCuDgHaGGASMimbRk+r/wCG/wCA/wCtGkkYvHn+WIrLcSYhjjjHDncjbvlGScY2EEHd&#10;k85IS8uLi5VUPnTLLal/tEmxsdI2HIH90JnI4DHpgma4e2hkksNS+RndTIzMsjoG5yCMLn+H7wyR&#10;vIzjLtUTTruW4m0uKbyWjiNrHdRqdwCmP5huIB3gKDliFUrkkc5nTFrf8fXb+vLValdHW0gVEULt&#10;jxGvl5ZFyBlj1RgdnKZO9WyDkZhVJss9q8YWF1kjazkCmXl9zkAHA7jkKRwA2RixK6xXEkk91JHs&#10;mCq/2dMBkb5gAuAp3vuUZOdrDIyMxw3VsJNl2V37oy21SfIZiDlcY4CoT1wPRSo3BvT5rf0/0/r7&#10;hIp47afzmQsyN+7WRQBuyDw2AXA3EDOAGyS2AMkKywIREqI6qGjVNrMNxMYlwAOPm4JBcHg43ZLH&#10;ee08z7Q5jVl/dvJE7MvzLlSdwO4bVwQSCrKSFJYi6tvEmgyXk6yNJGWAm84eSicgMz7MnGxFzgZY&#10;rtcfKtBpyxVr9dP66GbL5Sosgt1bbGq7Fm6DHyhXCkkEE4K/NgYIwCad9inMPmCzYmRTGsbSHC8E&#10;BAyYUsRx97PJBwC2JZ7yW3uMGe4jxcZMjTFZGIbcCUH+r4wepwSMk7QVrmztbOGaJrW3mljwdskI&#10;QuqxkZDAtgEHOR8o+UchiQFvmbv/AE/x/wCDtcJZGjka8ul2o26NW3KFcM3CDevClepIAI7E9Wz2&#10;8VxFjyfMk+0AFZLg45+Xcx6AFTgYbgnggJii5WBbqS5ClZNyrGuG8xkkfAY7VIIwy/xZI45HAsTv&#10;IphTztrzXTLulkBEsm0qQCC2TkDBKgD5cFCKmQoprb+utiveTz3Kx30+oI8k0TMWnwzMMq6tgA7j&#10;nI6AMNo46VHcLHa3PmyMu6NlkZo4wQxyGUbORgsBjhQV4AAAw5ry1M0i28kLTP8AJu8xRsUYPHUH&#10;aVwDgk7QwK8Zc8MiXEkISVmIlVRDu3M20sU+YdCXGSGOcDOc5ZJm/LypX/pEclzNPAo1CWFR5O1S&#10;7b/+effHQkAkgEZySc9COJr24VNsfmFlkjmmULlQV7BWGMuw4ym4bscghJorUSo1xF95UWSSU88k&#10;5G48rwCMYJIBJyMipEnnkjjt7UP5c3Mkix/My7xnIBJc7iSGVzgkFSp+ZUOP9f1/VyGL7HIrStav&#10;hvneaTJ8skHHyKNpOS3BBwowpJC1FFNLFF9ligVWXEMkMrbtpHRyAMcENwQ2QWBAyAXfZ7WONZL8&#10;LIy+Wp+0wrmIDcu3llLBQGyy9WXuADUbKZbeYuBCsdwq7k3n5X3EdwcfIOyn2JUYpI2lb+v6v/X3&#10;jRzyA27lcyEqPMw3zYIx1zkB2xuznOAGYAFYrtDl5rCBpPOifeykkbdoyF3bcYLfKevX5dwBlkkm&#10;8uOKJY7fy1VoY2YguvO4YU/MPkBBKqeM8YFRx/ZVhFrbptkFwygPP8yqTzG0eeN24cHgkNk4+YJk&#10;x7Mr2cr7UV7dVh+b7rhh0JxtOTjKjBORnPBwDUaH7EV8xpBMrnbJ95HRQqhhubdnIXrgY+gAsPLL&#10;HexzTrMr+dmbzsuyFiHzhiOrZbng9fqktgsNtE6hVaNtzdfOJToCC2Qy4zsHIBzjjNI6E1L5/wBf&#10;1/TIlQLBbyJb/vM5mUKGIXH3gAFBOBJjBxhMDGCaaJ442ZJLdZI/lXZ5jRqoYBs8AA8NkHJ65A64&#10;WVYL1pGvHt5C2PMVmIY4GANxJ+YcgE4Lbhhj91YnJjiU3DbpDuDwtGB5bbtwXbz0Bz0HXAPJNBou&#10;VjENrKGuZ49sbNlWhwzNkYC9FD5J3EEjO3kAjDJ59qkkcq7ldQD5km5SrYIwDk4ZiFHAzwOT1E0r&#10;JAVkkG2SQFZDGAVLk5UsSMnKnOP7y9sECMGGGJhGWt2HmFSvKyAEZHbeeOeuSei4yAcdQe6ljt/s&#10;kd0zRyHB8ljtkzzyvJIz83IHOSORzTnnZ3LPJuZR+7XAIKqQecEhhnrnJHXLYNSK8KRs0HknbuZF&#10;jjBKrjliQOVyMAk4HB7Gh7h451kd5w20q0a/IcruILEnk+YSpOPXqSRQaQ0APJDOr2wzISBGsY+Y&#10;fewSMBQNw+92VsckNiN2lgTzYlkiYxo8bxnAUjgYJwAN3G7kjPcncZETyHZ8QoCuzc2z72Cu4jcV&#10;BbHqMjPDdTXCs6mXYd6x/Mp9SRwdo5bC/e+8SOh25WZHTEWUoLiSWWCOYJgTb33KxUkZ3dcDgnJO&#10;f7vGVgdhBHstJ23bct8wwqlQu3J6ELlcnIHTJAzUkQFqV850Ekcy+X8m0kBcknBHIGAVHPXnBFNe&#10;EFlf94ImZk3vHwAWIYAAdxwOh9hn5UjaKI0MEm1LOJoWViVkZyzY27sY49D7HHOMAlsjqtt5EU/y&#10;4P7t12lmwP8AgWM8+7YODwVdsim2IFYxl/8ASG3HapyVHtxkYYknngZ4LSJlaO1t0GG24WZBubA/&#10;ugkjk8eoPGBhad0aqNiO4QR4kWTMjLhVZtoViMgHoB8/HPHDdaFt2Nw9tbySNC25fMmHykAcYHqP&#10;cdSO4zTYN2JJ5LXJ2lVDMT5pA3MSMfN3OcYHcHINQFiI/wBwf3ZkO5lnz1AGQOpPTPGT3AycFyuV&#10;vRksjIHQQw8FsbslMMckA4wCfbnp16AWtQupLiaGZdNjt0hXcpgjdl2jjeWcnJJJJ3YA4AC5IEC3&#10;E9nP9ndVZWjby/MmDfJjhewO4kcdPm6MSDVnXPEl94nuG1K/kjIeGGEiztYYIiFAxgRhVBBAIOAc&#10;cc5odilF8y7GdHbqIvJYLLtbYPmJzhQSQRgAHg9ifpnKBjlg32mPDLuVk+baDg8Bsgj+7nkAdTUt&#10;vILQrCYRIzHKrKFaP6gHJ+Y7ewHf0NQX+bly90gX5cENHu2ZPbOCD6cjJ9OpUTVJ9Rsck6RK0f7t&#10;kyflY528kHOcD26nHIxjiONjFlVIjV23t+8OO/HfPbnqOhp5eKI+Yo+7tYhlH3gTkkAHcOcDp17d&#10;opLX7PKMrHJwQJFXBDA4YEjdkZz/ALWevBNXY0SK8eUAhlOd33hgfvOeDnHUc9Oe2BliCCaPzVG1&#10;d27O5st5i57469PX8TSeYDGcCTduIdlbAXnn2HIxg5wPU4w9WkV1Mkb/AC/uyJF4JI78deP06dc+&#10;CfJsdkNjecNt+XfxhsDI64P4+gx2qdsgM58xW5RwVA+YYwMEdhjJBJ75qK1Z5lLpGxb7sZXnavT6&#10;9D2znjOd2DIJZG2zPb/M6g/NhV7dx+Pvx68BbGcr3JmWVov30qjaC52rkD656c4PoM55JCl7F5Hz&#10;5sQ81iuJI34OMksc9On1HTcOTXGYbhoIogzAFtvIzx1HOB8oyev17mzFJub5IxI20qjcrndjDcng&#10;4B4PHXC0jGWmo0mGVRK8+7dHkgrluvBxksT/ABDoBjAz2sAMLg20aSLIytHjbkLz8x4zxsJyO2cg&#10;5IAhiZPu+erNuyrrDkrtyB1/iOOcn+hqYyRLAzeW23ON0bAqBu65POe2cZwT1OSQxlfb+v6/MmRF&#10;eMPEuxfLwPvDeQcZB6Yzn05452jLk3xx+ZMq7V3+YWj+XoeQevOAevRQM5IzGs7RvCIlWKTb5c0Y&#10;YKrNtxkkj+72B6ehp0LxqY7ecHZ91omZge44J6Yyo44xk9RkS0Yvb+r/ANeZYnUG6YTq4VVVykzB&#10;iqnIUZBwCNw7cYH9zmSN5I4sTF18xWXMQ+XOxtoLdBnONo4xg4wahWeMr5CNlQu/bCQuBnggjBUj&#10;22j0GDiniYqm6RIf3ZZJIy+dygfN9PvnBBxwQc43NJjJNqzX9f1+g9TAC8gljXdCwjVlAcEsOX5w&#10;WHoBkgA9iosMr7eLoKsatw0gb+HkDIHIyV55yMnbioYZJS20hXbLFVC/KnPL55yMLyTwMZxxTlhM&#10;O5xL8sbfMmerHkA/3AWweCfQkEgkMpb/ANf15dixJcFmaQvId7cSndzH64Xk84xjGBuA7ESRy3Nk&#10;gDzK0kMZPyvkMvzcbxkgD+Hkg4G3O7AitoEMZW3mj2sqoyoNoLbsEkHduyBgbcjIxgdKljEMlwHJ&#10;8plyjtyqq3y4ckltuM59AFPBGakwly7dP6+7+th0kU0ieWsyueIo5N4Hmg8Ack8/LjAHG3plcVIs&#10;HmyGaOAQ/PhZIsnC5y3UkkgbsqAcDOeFzUK742khihk/fKyqYWTbsVQ2zcFJOVAP+9j+7SrJFu88&#10;RK0kQLRttCqeGwOM44I+UcknuckhDUrf1/w39diYOiWzW8cnlrIitHBtYjgYPfLMh+Xdn5gWxyCK&#10;niEkcv2qOKSRo8Kk0Ktk9FUZAy/IHyjZgd8niOA28cfmW7R+WEEayeWQ7lU+8edoGcMQepUjJHBk&#10;aaBWV/spkjmDBnZtoYELgYBBH3T85OCMjJ20GEv6/r5feSWsySskd3fAIrDdDGwUBWy7LncFGWwO&#10;xyIyQVAot4obNykDwrIojb943+rlOSRkfKQcHgjcFbOQeKjRPMYRSRq0ilVXbI4D5TeyE4HVm5xg&#10;kMeRwasLLMceRGyblVYWRvulk5PLMdrYyq8geaMcjFSZy6+f9f8AD6fPo3I6RGGdZY4mjVZJPLy+&#10;flXaF+YYAKlckk5C9SSS6K4M5WF7hVHy87N2Gbdh9+doPPBIGeoGGIMVlJb/AGRrqF1Xa2V8yJw7&#10;DJHIBHy8hshSxYAjad22dVvDOtssQ8wyEINyKiE/InJDLngADrheFGfmvm6GMuq/P/gjbdoIpVke&#10;2YLF92NsJlSw2yBmJ2t91eB6HcOGWSK8uFBl/d3AHLLtJVM4bDMrHOSEx0DHt1FNspReXLeTLJ5q&#10;S7Vb5mYtkYwCCAcgkZOBnJK7RiS2DyIbxHdWd2k8yOVSkYw2BnG77qgjvkLwAUFImXu/Ev6/rqte&#10;gGCM+c0k8fmRybFZoSPKULtGA3zAAZHUjh+uAwmguLd0Vrrd5kL+ZHO0RUMQdxIwAVfcOg5yXOSA&#10;BUVrCFgjn8yPyYUCr5dwBIcA8gZyT8rcEjnjA+UGWeK4YsX1BNo+RdqorB8cEL1C8SYLEDPJCsCQ&#10;GUrPRv8Ar7vw/BkwW5aRpHtfLktpDHJCjYAmIJXBBOGErjCYySSDnJ2Kqk/Juj+/G9uNpk+U5XIQ&#10;N8/OSNvI5DHB2ldq2UKlZokYMx3SXAIjBBADJu3cAkZPykEZUjigSRT2fkPFN8yufJZdoUjaCCDg&#10;IwwWCjOPlJ4+UCML32/r8/630JCkNqWtZYLgNJPHtjZldjndlCGXMhIKgjgllAzlRiMQpcSRzz3S&#10;FnLSSb4QfM4V/MJyuwdXIJUcrjG5nAIVhMrIWjX55FijkG3BYoByPnydozgkhTkHlhKTJcS/abe5&#10;tpW6rLJlS2SF/ix1PJ38cDLFfvTIn4Xdff5/j+fn5j0aOS38wQtDGUdX3RoyoSo2g5UkgMVyMADd&#10;7sTIJJLaQsJt0y3bRJHHnDyZGxck5YlRs5DDKqD8oJMaXNsfLU20bKsTmSNhhmUEEgdAi7ccYUJv&#10;bGDwGWttmQ+Zf7JAjtt4JiQJuGRkY5LHADHbJnqAQrGXKrNvT+vv/pE8jNfKbGKYBGdMi43A5VyG&#10;AyB8xdiegwc+oJtw301peeezQN5dxsO6Mb225+U5dmMQ+YDk5CkbxnNVbWGSC4kmjg8+RWB3JgRW&#10;6sQ+AQ/AycAZyNoAxtIKxBl8m5h0x5hHuWJm2PvUMHzjcORwoKBVJcAEBlWlYykoy06fLt/wP18y&#10;SzdJZVgiUBo9oZ93zoAeGL7MFgHVeN2AMlRwBIiQRXTAWSspQbWaQKyLhSNzDJEmSvOGyrfKxCow&#10;JWsXMIkcMvnb2ePe8dw21c5d49gDYxkBeQOApUJKk8wQW9vOzTwId4ms2AKhgx4wV3YYgbQGAdiZ&#10;OQRDM5OXbf1+/T+tRkv2g2zxiWPMKb41WHYQyowfEe/OR+8ctjkgthqsAG2vmhdo2wsu24MZj8ub&#10;jzCMsqqcEFs5KkbiM81WgmjO2HCMyfLIjW+8EYyvlkE8gEAgc7gqnopNg75YhJCJJMwhZLlGLnhV&#10;GdxUo/zLuYkcYK5OSogzlzbf8D+vyfzJ7GS2Hk20okSV22Ky3GHOSsSmROcAMCCQ4J3AbulEcAgk&#10;zJNcQyKswW4kmVS8mXYITgljsVEJJJP3VACmk83dLHf7rddvzSRtIMyYG7gbyzvtyCWLEqu3Azlk&#10;3LbRqn7zllVoZGZVkB42g4HBxk534yCNh5FHPvt1/r+ugl9dhrdYfs9vuQKY42wE+QEMPvjP3j8m&#10;A6lyQSAcWpUSWwfbtZl8wiJgoDN/HiMD5QAzDBLKOhD/ACs6QxyR3ClLeRftMe3YzYdskB8bwACc&#10;jorFTIQcYwgn20TTPa3OLoM3k7lVduGKrkLwxDOuGUZKhnONzBwmTva3T+vu/rfay0jNHJbfaJpD&#10;DhVjiJLuoUAAddwJVVJ28lcEncxKTCeIvDNasHkkeaNJF2r0CgrsxkgfLkHIxyo3MzxrLDLJujt0&#10;WHgRQBvmIGP7gXBHUZ2rlgqD5C1T2p8qDyZ4o1DRgiN22SbSMhuGCgYx7LtJxjIqjnfu/wBf18/u&#10;uF287rJJDFdSSJG6h5NzHAZeMAYw2TjG5QcDIyHErW11GfscqZjyojLKd3f72P8AVg5bblsABSTt&#10;zTbe3Jc4lUfMR5sO9QdpcbDvGCFUtnnldpJPUpbWy3iRyLaxyM0KvJ5bcysc9WZ/lJw5PQ4wMDIB&#10;hmd4xXp/Xy8vxsSzm/Gx555FmWQlmhUlmZdp3YJOHD7yAME+amf4aesMdpdtYLpscPzMRhVyg2r8&#10;o/LgA87tuWKjdW22z6ezrAvyxvkRuRhgSSdrYwNueDg9CVViM25fKi3QXB2uJm85VJcJ0L5CjcRx&#10;jrkBTjDAALUh6aev/D/18hVEl3EZYopG2x8rDlo40BbhtqkMMD+HALZ5GBtmETy3LQqX2tgGPszY&#10;VVJbK4LDcM/dzz0XNVXkkmtFluSI2DKjRrCWPmsQApY7suQACVAwcZIJOZpPMRvKsolWBoVSOOQh&#10;QeWxsAAOPwPJwCAQwm7MpX6f8Dp/S+/1dYmW4to7iaOOJgGKeVDhG8zlch3JIIAJUEEAHdkHcsj3&#10;KyhYpZ5mMbMqwrcL5juVG44xkbnY7gQVyxGMqzUQor3DPBBMsm1TvUFVjU4yN23GcndnA5ycspC0&#10;pmnig88zSKyYfy7hY3G7K5+UEMvB5xjBUkZNUrmcvelf+tRXjjNuZoF3LtDw4RWLsHIOAOgxjI+b&#10;5gpORlTGEnKNJHcM8cyrFF5zNIwXKkldxOScdM8DHAzkSNFcPEqzeY7MkhaOSEofu4ygI2vzzgdz&#10;1GCohkcyqqwQw4VtvzMwbKhxuXccFcZwduBtIGGwxqLCP9f18vzJtSvG1G5a7u74yShU8y4lmjkE&#10;qAjCu/JLH+8XwdhO0gcZqRxpHvgTbIg3KkKZ3gfL8uDkrknHQBXbP3iasXb27yTXTxyLC1wWb98F&#10;aRV3YUjIOCGB6rkAZ3EYZkpFu0YZY5ZIVkldfmZt3dcknGQGXeMkAAjnJrqpzNaa5YqK/qy/z0/q&#10;xD5FuWVYvMCxyttkhjfcGZtuCyDdkg4PyggtyGXGUksbfy5jJEZFMe1lSHd5bBgSMjHcAcKf4f7p&#10;IdBDJtkljxO8isF+7tVSAud2CM8dzzwCSzZLLwQxRRXNy0yhV2rJ97zF+UnceT82Oh3AEnoQqt0R&#10;kbxvzJJ/1+f9ffSZljWa4gi2wtNhoWYHzgGOGOVB5OcHsWP99a3NM+Gtvqvw9l8SWfiyxh1SDUFt&#10;rnS57ZxILcmJY7mPChJR5rspjV9w8pCyhWDNjFSrLbi2ji2tsEbSM0kzAdflPylSpUkDB3DtgizL&#10;ePBpjaesY+bd50rOGWVGXIKgAbiCpOVGDv6mvSwdTDxk3VjdWfW2vR/J9zapOry2puzbWu+ia89X&#10;ZW66taaaZMsUzh7S3R8ySOwWNmkUSAsMhQTjBwMnII46EmnzqkvmQzPGzRsI1H2oZJHO48kMd/yl&#10;ckgFchCoNObyfNhyFZo/nWMgsOQ+A2NuAfm5ySOOvO51vBJbpiNjtVWlkjO8/LlN2OhLAnuSASc8&#10;HFZXOhyYkDXVvcyXka8mHyV85W/eHKMEHALH099pHRcSWKWsj7Y7dWEcjJDKjIgwvbjCkkdtxG09&#10;BuLln2dYZY4pJYVXy/lVlyrLgY4UEAZzlQSAcAcHAW2miQsxtWViBtXepZF42n5G7fKyjkqcnc2V&#10;zWpL1jdf1/X/AABAsclz5N0ztFsxlmDSE8r8uTgcFQzHPzFsE8YWEwQrtWzVZG3BmRSylhluQBwe&#10;EBHqp4BJYCLEE2IrBY41aONZGUYQEtjjBYBuANvQcDGGd5LQKo2scYSRfLBMUYymeSNwyF65+6ST&#10;jdiWJvuETxq8Lq0Zjbcp2uFaRclXGMdCACSQSBzmrNlhkhlbzGkYARtLhZN3BOEA+XPBAORyBzu5&#10;RWJ8tjJbzeW2I1uJlLIflwNwIyADjOMYf5gOiuhV7iNY9+35GSNrohXdTniQjvjCsUI2n1PzUupl&#10;KXN/Xr/XmJGY57i1mgWTcsivCI8Iu7IzzwAR6ZJyDyeMNhTdFC0UbKrNuYKxwy9WCk9eSOhJA3A7&#10;juWr/iPV5NX1Ke/vpYZLi4mAmEOEV+ApYR/Lt3bi2G2ncSSBgk04YZJhPLBItuBsDmULtLqQC2Wb&#10;r85XjHcdQCblHsZxl7uun9f8HsPhDSt5b7HVpUWSPzdykBdoAGOpxgKBuAyMHBxYtWMDRwHZDJDM&#10;0c0skpwwVMdmxtO1ugJPGCQDuI0Wc7RbfdZI497OFhPXHyEdQq4+YkbMHDAgMjvba3WO9lEbRx/v&#10;EP3QVVsHHTA+VgMk5BXOG244qkTGT5tEv6tp/X/Dk0clpPdr5l1zwsvmP0kLKpYnn07YBwOfmUVq&#10;JcyBVhnlwq4ZF8sqo+YklupAJwARnLD2wKsEtxp0671k89ZB5kuwMxzzt+QDdxvBBGCOgIODMJrd&#10;4zMdvmFnZ2OV5J6AY2hACCfpjBL4bHlOOp71u33m3btb2VzJ/Zz/ACqymRlURsMxbpFPXupAGGHz&#10;AncQCN7R5IAHu5LfdKz+XPJEiq7qT8xBXhFXuoJGQMknDVyUEjvH59sm7y/n8mNzuP7wN5bKOSCe&#10;QBg7QMM3Wui06awhaZmtN6wyAN+8DO3X7+8knK45UED72F+Za86vR1ueHjKb5fw8+m+2/wDw2p0m&#10;jyyi1U7LcF4cyGRFYbVC7x5fOM56Z4BAxyXG8lxNKfJV2V2bLLMTjdh2IHzDPHfPpuCktnmrJzDE&#10;jNIskgZW8+Da8vmD5WXOM5P3wTjJXuBtrbsJUW2W327jHGwlWEkbPkCkY6DjLDHLdjyN3n1vdjY+&#10;XxdP3rmxbKGX7TJG6yNIjxbcZRsEKDgAkgN/snqQRjFaFiVuCsrQTOW2mNzKOM/NuG1TkkdwcDpz&#10;0OPbGMxOVVo1yFVipjU7cEkHB5wcEnjhiSTgHQtZ2tiss3zKJAYxuI75JK56kfwngcdCGz4lc8St&#10;C9zotImY2y3cnzeYvCwxgYzzncSfmwFOOD0zk4Nb0MiyOqqwVmURqyTBmbn0BBx788c8cY5vw3ea&#10;fc3VvFPHI9s7FZBZjfJ5bPgE5JyAOcEA8YJFbloFRPvnHlkiSP5t+OMgfdy3rjGOMAkmvLrU/tHz&#10;mMhaT6f1/Xc0YJy0HJYKv3oWfB3E7vUHGen49cAieRU+aONdvl/Mp67snGcfw4wv0XuTk1VgmmU+&#10;TGO7fKuOcsTj1BGfqcZx1zakuEx+9nH3cMwOSTnAbAHT098E5zxwVIxPJndS0Nrwa/h+11qEeK9B&#10;+2adJbzC6hjumhkjUo214mUFRIrFGG5WQn5SpDEDF1BY2LOFSNG/iQErgkZx8xx39euenFSJFGsW&#10;IhuVlC7WYEjj/wDV2PqO1Nv/AJ2xny/lydqjnvkc9T78jPbivn8VpJh7aUoRp6aNu9lfW17vdpW0&#10;Tuld23Mm5QhszBvXb5YX2YcjHdvXGe/elORNI0V0hyp+ZdmM89eT3JHOec85OM35VjkmCOzFu/3l&#10;AJI4AGRz6dsnPUCqKgGFndW+XpuUfxDpu6ckdc9CR6AY0qnQ76W1yaOP7PLtmLDy2O6PDbc5OWGF&#10;yR0x1P4kEWolMWMvjB+bDEcgEjHQ9Oe/HTHUVoFVSkUk6suB8qxFcjbgHp9Rxg5XAAyav2RHmK0s&#10;kbBfldc4Djup6e3IweQeAQa9nD+9Yyquw5Yo8bmG47dpbYMdegGfoOuB+WK97Fdyw7YyrRptMglc&#10;7Sc4C4JHqMfQepxcEe4bhI0bEoG3/MCcjOM/UHBHXPGcGoHSIvvwo+bdjknk54OeNv3ewwPxPo/Z&#10;MIyfNczGUm6Asx5lwxwsP3pGb5flwOWAOBj+InqOlY9wI2uRA8TY4V1TbhyMLjOMAjkEE8DOACRu&#10;2CZEOI4cNgH5F+VQOFxgk5/E5xnpnNDU55JblbieJGMkjEL5xyynqMlsZycj0GTzxUStynr4dvms&#10;ZVysyK0oRlkZiwLMQHUnGc8jBzjGT6k4JBq753hUW4WTMg8xpn3iUBeOFwQWyOSSQeoBq1NGI9xb&#10;959392Uw4PRQMdTkYHoSPvYBqvPtaLy/L8ySFvmAP3xjhuM/LuweCOeB0IOkYvex6tOxWRYGY/Zy&#10;XKsiboyVXrwfu8EHCgjG3aOBjhLaJWhhinhKrJDsZZMsWkBwVCgjIOMfRcZyNxWZStr5RhLK2AjL&#10;127iSBuyATzj5QADnnBNPkTa8quiiRuWCIwC4B4IYE7Tk4wBwG5I4p20Om/b+v6/SxLbNI0eyJfN&#10;7SSbt3zAFhyOT0GMAZJJyD00HgmsbuS2uIZ45YGImVpNrAZU4IYdenJ6/KRwATQikiEiRqS6tghV&#10;jOSoxjcB65zgDjPOe9iC4hjlR4XVlAdl/fBipwSQN3fJQcEZxnghq55RRy1LvW39f1oTfZ3k/eLC&#10;qt5beS0eD5bAYwA3YfN+OOmeXNbbSTFbyKSx3EKW7jJx1zwTgn6Z7aXh3Wo9CttQEtrb3EN5ZrbS&#10;RSWaS7TuBV03ZkR1IGGXqM5JBIOdcQsWkYpGrGUAbMKzAAEDhSCeWOAewABwKJQpxpxkpXbvddv+&#10;HOfmvKy/r/hv63Kn+j3EU299xGxwwYDYTwC3J7f7vTBOBxCwJja3L7XB+RW+8W3AqcDHH3mAJ3ZO&#10;ccZq4xj8t5JY9+9gwZX5/u/MB1BC+gJHTB4WveIRITE23fzExkOUUgfwgEEq2RyMcEDBApaWOiEv&#10;et/XQgVLO7bbPaSP5kDCEKw3RsxUnphSfvDAUZDA7h3S3u5o7tJUMLLHJuaO4VmXcD/EPlPPfHIP&#10;dc4oZjJbvIs5X721nZTjB5z1yAA3c5B7jAqGTyYRHD9mkRVYhtsY3Kvpzu5VeO/J9M1tGWxvFX0H&#10;SmyZHS1tmW3Zt0arCVAXIyvHHGCM9RnvgCrGl3AttUtbiKGOWO31COXyJgJo5FDAsCARww3buF6t&#10;0wCatxvVGUshZd6NNC5YSA8hfoc8EjJBXJGac7eYuxpNzMCVUrhm5PQE44B5YkYAGQGBxpGo4yUl&#10;0ZVvd0f9dy7q95p1zq91dWdmLWFt7/Z4m3IuWLDGWLH/AHnJPrkkbdvRvFGqaRoV94b0qZ7dtS5v&#10;2jZ1FzGpXy42UkDAkDMBjO8npkEc7byFJfLD/KF2srZPmEcH5hxnvwBtzj2qaObMvzFo1MZVYwo2&#10;lueAAcgHAwfb73BAbrVPaOps3fbTfe3YwkpKNk+n9f1sa1r56xbTE4jhwxjYEIjZz1LYbj0zghcj&#10;5cVrTrYva2sEFtJDLHCEaNSGxL+uM4BKnuSBgYAxbVV2RllV933+eGxyRknH4g55yOTV5Z4yFSBi&#10;qhCVZ2+VBknuMAEd+vI5BxXB7Tli1Za+X5djya8XKX9f1/Xfe15odduVB/hRcNlcDjgnqCDnkjPH&#10;TIXy0hBRY93RY/3YbaASTzj6nGOgLCkKTCQADZyzNnA/4FyOeDwRnHYnFL+8ZJI5IOVfdljsY4yD&#10;uBI4PXsfc8ZyOUn+aKXcu1ip3BtvylsgDkEAD6dscHgk2i5Ecbx7l84srJJuzx6A43DHb8R0pRE6&#10;xR+dt2uxb5cY2EdwAfRsjGMEg89GOreXJItr/tt3KfLyDzxxhu54/iLAHaKcdGYkbSC4ixbyRtJt&#10;VnGfuljywwQTzxxjnHUD5q104YhIpIxvU7GfBAK4GevQ5HBJzyc8AGzeh2RUxuXd2xwc4YnGcDd1&#10;IA5+oqASbJHlDKyqcxq3MQ5IG4nGRnnrk/U89NOx0U+6IbuWEStERtVtqrhmVWKnkBsk4AJO3OFD&#10;cniq+J5Qu1PMZmwzZYZA5PB7Yzx6tz6GxO8rq3mMd20bl27WGN3PK46njAxxxwSKrK4chHd13YK7&#10;QCHJOApLD5uM4OPXnAyOj4pHTC/KNWMbX860kPmcru4O3JA/3j1weCQB0xxCWDYkUL8zM2NqnGcE&#10;54HJORj+IdCB1llJIjjWH5FbJG3pkHjnocMORxng8FssR5WbeIPL+bdtV1/vcn0yevG0cnjBFaRO&#10;iPcglVpIVaOWJfmwVWHjORgYHXkfKueWU4Jxmq1wsrIqyEK/ml0VuVyD1CkDk4PQ/N06kAWp5Glm&#10;zLPJl+GZZBhWPP3jjJOOw5GMA5FU3lkCOTLs3bjtzvONg+YqAcADOeM4APO0g7Q3Omncz7slnUOS&#10;q7iNrbVCE8BQcAlckZHBw2CRyazphOU/0uKZl85XEccZ8tQcAKTt5baw9M9c7SM6t7DHOhnt7fbG&#10;IwnEqqYsYwBljyCRjAzlsZ5yaDRGS9WJpvLSWZBI3llUHccbct1Az90DAOPlr1qWyR6lGUbf1/V/&#10;zMx4muoJFVl8z7I8m5VG5hkKMDkDqG2lsA8c4yaN0YY7logr+ZuWYKsyorA5JfdzxjcM846ZOfl0&#10;FhdtwiPmPNDtjlZuC5AZlOOxIOCDhdzBWBwBVvIkN3bu0kezyBLGscxAG44HzAnbzhlGRwASMc13&#10;QXuqx6lKSTs/6/rYz5o1dZi91G+2bdJJt3ByCC24biC53jOMYOemxcxKiXLLMoYrIR96QszrwCXz&#10;8pGWC7uCoO1hnrPJ5zL50ix4eRXLNvbcuQwGQ3JyueOSeTu2uRDE371obiFo2WTBikAOQD8pByQB&#10;2PJGBjBGFGlj0It8v9f1/XmWo0ePUfJM5Vd3zC4yAFHI3YAAOMk/c4fODwDascRmOGdxHyqlXQH9&#10;4Sfl6Yz2+Y45BwAKp28du4b5Gj8mTja2WmRX5BJ+bHXnqdvzEkEVbtXNtIyyShdsbLGkKhW3525A&#10;wG3HsvK5ZgFG4Y55o5qvwlmDyjCsEbblZctiRXIXcR6ffCjA+8TxnAG03NV8OeJ/D6Wya9pF1Zrq&#10;VnHcWMksLRR3dtMNyMgIw6FcZIJ4hIYA4zVeNUczraspDZY+XuAxhRgZLZJU84BBIz1JE15qVzLb&#10;w2hnby4V8u3tI1UJGgzhhk5YYDMfmOWA5GAFdP2fK+a9+n/BOTm7Lf8AD8/zS/AozPcpcRRqLdWd&#10;m8mRQ20yLypJ64GRkDHIyCQGprpBCQUV5GQqzvkPgDCqDsU4OMhenIGNwHLvLbz2ktbbAUFmjhmP&#10;71xubBwRgYA+bK56kngnrfHvw7tfA/jJfDWj+P8AS9ct5ZvOj1qISwoQ0KuFdCqvGxztI2lFcMu7&#10;ArejRqVYtxX9M0lKMI8za+9X6vb5em3V2OQjtr21QXjgRRNvfz42+XAXORnPA5HIydrkEsMCaFou&#10;FtJDb/vULKEGXJzxvBBBJzuJHBI/F2oaReeHZJNK1oos0LIJVilV2YFiS4aNmWRCcjKnaVZcddzE&#10;cdsInkinkTZ8snzFthxk442jnAGM57EkkDGacZWYSlzf8D+v66D4LadJ4xhjvMaqqw53pID8uMZy&#10;SA2Mk5zu3EcLFIFtgRHtjVQwUttbysDdtwMklQ+QCMFmUg45b5UzP9nQMFjVRGJGHLEKdqFRwAfm&#10;AxjJz12rViIpcCKAxqqlj5kaNvBz96IHJ2ce5Bz14rKVjnk+r/r+vw7kirHbXE0l20qrHGF2rjCf&#10;NtC4xnByNy4OAxwDjiRzJLcERo0gj3POzM0YHyAbMFvkB6/Tn5gKg01LpppvLkZpGRTKzyrHt+Xb&#10;xuILgkZJ9MgYOMzzqq3MP2m0VUVlZY1XcCpBPBzg9znP8I6EbRn9kxlpK3l+i6b/AI/8F2+3/wCP&#10;m3Vo41kIkkjUIykjJyGyCR1OThSOQcYE0YSeyj06CGKNY22wxy/My7toKfdyc9yMH5ycA4IqpM64&#10;SW6UzLD8u+MEkKvDHIw2eDwcck4I3Kq+RD5ckflyFdvkiNvlYoWY8jAwCckgD+BSAMAFxvEzce/9&#10;fp/X3uy1uytAy/MziOZo0Uc7VK84DjjnoCTyDwGa7MYpLtT5bBvKzIu1idxYpgkdsDGD1yQrZFJe&#10;zR3byYvWXbGVmCYBcSfxkAfKWUjjaPX1IhN2JYpI33jbNuy2za3QlQ2DkMWyR6lhlhkUS8jSMZOK&#10;dibescymLySGk2skOZAqgbAoAUDIABIGMBRkdMut4mtmDXsSRNDhXZdwWMYyxBztAA753N1BUElo&#10;32lTE/l7tonTzJETpgBScHoMdCAAoPIOTCDI6q2G8wnfsbazH5T74cbsc4wT0bpTHy83l/X9Iknd&#10;Iod91c7ZPveYzYK7SDnjJzyemD0I6E1BIy/aVKoybZAYSSG2sMkMAB1UqcnPG3BwCALLBg87wRfM&#10;NxiVcpsXkYHIyM4Ud/vcDIFQSQPIkcQEYV9vlzJEwMnHBK8jgjrtGA3ThSbp7lwsQX6Nw0qNFDGr&#10;KgnRmBOM8/LhQVzx8vruJ4FFSEEcksGLi2kVg3krt4wFjVHHzZZMEd8bSBu49u8WfD/4JaJ+zJ4R&#10;8cpr2qR+PNRt9RbVbOJoWtY7d9SuHsrrpuim+xtHG8ZYhljSTETl3k8Ynt3uZJoxbW6+ZcH92dvf&#10;gcklQNzAsCOTjLcYX6nNMhxGRypqrOLcleyvpZ21vbe113Vjt/d06jpxnGaSi7xd4+9FStdpO65u&#10;WS6STWyu62qubiaQ21uLdptwNvHGuEwQVXHAIGfly33VGAAuapNdKluottQjVZpvNkVcsXw2D90/&#10;fwu3PAKqQRzlLt1FJKVdpJI93/LSWIDY2R8vzqcDj72MqQTkjIWuZJxJ5tvLE7K4K7ZHOG3Eg/OQ&#10;B8uF+XACgAjjefI1crs6aVuVL+vndf8ABKoiWKYxm4kKDAWNZgg5G/bvI+bBAwxGPlwM4BqKeELb&#10;rFMJI/LARvPVYwMbtuRIpIGFxjO7aRn7tWSEigZ7K4xG/wArRw7S2AO6J0JOMbtowSGHIWo5YZVn&#10;Z7SIRt5iwIzYIiO7PKj5QjBFDYU7gABkgluqlG7SOqMtf6/r8/mVxbaY9uymJl2xhJNrL8vI+UIe&#10;BjGBkjjBOcUW89wIpBGYfLaRZBIyjEJXcApV+MqepLAgheckRnt/jpq/w08T+JHl+GXhCDRrGSEL&#10;MtldSukswijBkUTtJNEruu4RM8gR5pAH4G7iLm6glKPPBDFGVxHJbxqfKUcKuU56Y45HPG3onoYr&#10;Dxwtd04zUrdVsVCSqR01V/Pps0mk9bXs0nbddCuZvKQxQMyrM2zHmKd235vmIwo3DdtzuHTHGary&#10;TXrsJIZ4wrSKyxqrMScnaGUHllUbsHDdDjBDNaDXD2yicKBNMzBpJiqs25mIwThlwBkkgnAAOcYq&#10;PNDJgQNFEfL3RSTM2A2eTubHO0hSMhTnIAxxlE7Ke+36/wBf8BkF9bKljHJDJNNbtCHcPGyIGICu&#10;isCwkz82HHZskA4qG4V5gsYjWSPZJGYUZTwcqW+U8qMjgHkDgkBsSSTwOpYSGUKgEal3C+aBgEgA&#10;noo4JHUZByBUV1efZppbu2VYfmGGMhPk5foCCPNYBt2dvuPlIrZHVHm0XX+v62/HeJrG6Nqt1afu&#10;1hb5t0I2fL8pI4A6YztPynOeRhWw2t39mW4ezlZWZlimEZI3hQ23IyGYKM8EllG7BBBE0yTae8ll&#10;5Xlz7PLVl2hWVs7mHzHqMH5TwVboM00avcPYvaW0S7JLjzWgk3NHIcMPMGHP3cnBUN8z4A9daZtz&#10;TlG8bP8Ay/r/AINtzPltYLkRiSWEQpujuLdVLbedpI2DHPI28YIAyQdq2L6Yatf+ZJsW4mOQ1mUj&#10;Xfu4xxj5m5wW29OccUy8Typ5RK7NJv23Me4u0eEHOcEtgkkMpIOD0AAqK+MZEsUKbVXHzOxOCAPl&#10;G7PJO3GFyQDjnGOhS0Ohe80/u+dv681Yjlae3kkuSrW80bLs83PyEsB2ILHO/b1B3A43AmpJ1eeC&#10;G4gWRlfe/meX9z02tgAEDOWbO4p1Gcq/94XWT7R5beZvhWJmLLIXL85BJO3OAzH5ccjIAp36w8CX&#10;UArTIColUSMgZm44BBxnP3jhcHg8CkaR9639af159/UUiWYJdSzw+WWxuWP5chRjsOpYNtwo44Aw&#10;QpDcLDc+VPBI2w+Vt3lpA7Y8z+9uI3A5GCe+4YBHEwlZpzIka5R4V+ZQcFdvQ4A4XkAKTyBkqJdP&#10;0u4VftaXsMM9vEzSSMMmXYeqrzyecHIUqjHO0KTtFOWiNJOMY+9/X3fpf8yBpZ7qR5UuPMDYERCr&#10;hBt6YB4AbJwRjH8IHzVJ5qvJtgijZZOVh3Hyzg+p++o2gkDP3McZ5SLdJK8sMYy28K0zYUSDarle&#10;AMkc4IALd+dtOtWt2DKINsryOq+YQpAL8Hp1DY6YIZd2Dgmq6hLb+v66eXkTkPYnN3cOPutJ8uHj&#10;cDlyc5+UYGMcgdehd1ta3wmaG2gZZIYt9wsbECEAEAYBG1dxYlg3APB4OZLvQBpWi2OuXM9usN9b&#10;SO9hHuaa2CsVZG3KDypRxyVIPO1gYxfvtQiube1tLDTbVbiO32zSQqEDbt3meZ8wz1AICk7EQHdk&#10;hnKnKEve02f3nLKouX3dd1fppp6aP1+fWuJ5oYJJbm6mVRJvkMnKvhkwMdMhyX+UA467eatWUJkv&#10;I7Py7dZHbDR8Juy3PUgJtXgjBYBnJ+/WcssUcqhllPn7GXyyySMBggBX424HVgRjvjgaenjyrme1&#10;nhaaP7OVj8xVDFgdzIvGSCSx7gL/ABAHccpHNWXLHT+tv616drFvzn2Il28UPlq21Wll8yU5CcBs&#10;c/MzcAffA5w+NC3t3MjXL2zyfMomKptyD5hZAADzjkdQMZJYkZo2JczmdofNUyEsJJFBc8EhxwOm&#10;9A+CFDkZORViOCX7TGk6yMwj2K7XALB9/XJBCsGXO5iEPcYBxy1DzKu1r/j/AEy9ZD7JIZZnZPMj&#10;HlSQqygdMADJIAD9T93HIPV9KxgMLKGsY0eQrsjdVw/zBkPTkfd6FcdScqcZlqsD2cd0kW3zVJiW&#10;EkYbL4KDGdvQjocFNxOSW1bISfaJEiSaNmVZGYZDBS24hdg3YA+b5iw55Uk/Lg0ebiOv9bafgXNP&#10;j/0bzyhfqJmmYEhlZhlsH5WBCqzHBwSWGWydWxaK1RbU7ic+U/nL5ackKA+OYxtzng7eQd22qGnz&#10;XMaeWCnm9fPt2GHyScKc8YA6HoVYHG4CrVsyiOORYSyGMCPapSPBIGMMRjgt0zxtJG3huCpo9Dx6&#10;95Sd+/8Aw39f5GnZslxOJppF84TeUs0sP7vJyNuD0yQ4xnIyfQGte0JiKGZ1yygl2xk54yMHkjKZ&#10;Gex29CKyrMSmZnmiZAVDMzyYYxYO0nhgeo6cMD93HXQi898RPJJuTBX99nZz7DgAnjIPBPPHy8FW&#10;Pc8XEe9p0+X4GzZ25cMZ4CpkkEbBfm8tRzt+vCnO0ccdck6VrtnlRMqzscCXYDhvT72AenQ4x6Yx&#10;Wfa2l1axqZ7WaJZl82BZoWXKNycEj5s9vvcYKgjBGnbl0PmRTSFnbdyxyDn0Bx1P+0Pcjr51aPJu&#10;eDiHvb+v6/q5oxKLbMUSKzI20Mu3O4cAEgDsBz9MYzVq22DiUJt3fMFXGR8wCjr6HnoemBk1XgRH&#10;2mX+KQ749gVFxnBwSSMYPzdAB0zmrkKxA+bGNysCf3hGEGQcdB3H9TXBU7nj1GTQKWO24fLKgCry&#10;M5OOMjOAO/8APrWj9gke0WQyDzJmPlhpNxUAnk8cljnHbAIxwKpW424EgxnDbmAGe55GSOxxweB7&#10;irALFQTKQvXbtxjPrkdAAev/ANasYyjHc4ZyAZVVfO5THnCDHTk85/Pp0I9xII4oULRqzKWGDt46&#10;cYx1+vXv64QIp3SgLtZgOvUeg5wMnr6fL6VL5JdGClBhN27uwOO+T257dSeTimveZjzDooWT5hkK&#10;y5MrDr8x4wOvcc49+lTQOyyruSFmXnDsRgBcnOOcADnng/WnQafcXCvLbqN0VuZJzMyjABGcElcn&#10;k8AcdOetPt4ruNC8MbbV2n7m7awzt3ZGDgE9cZz0xWiuidpXe35mhZ7JZmC3KosZBkDQcxR5+Y/e&#10;JOMPkNnGFAJJGOj0F/PuI7dX4ffB8shfzyVAKnBxyjxru6KBkqwBC8vZxEWzIkf7zcNq5yUfPTy+&#10;cjIGSRjdtHA5O9pUvnmP7Klwywxqq/KxdlI+YAr98AkNxg4JHIAFbRPUwdTlqRbXbT5/p5f8A6ay&#10;fTopFjswjbmJ8yOQZdFcKH3Y3cAY5J5Zs5A2m1a2wuEIgnTMdvIUZpWVVAIcYQlFKfewpPyqyEbc&#10;fPX8PrDAsiTvcRmPaoWGPKs4URl1VQWfLAcjccqGYBXGNbTLbzp47l5/LmbBhdlWRd3y/VWX5QAx&#10;bgLlSNwreMj7PC03VjHz6Lpr691p59U7sz0jV5I7r7WkxuIR5Z2F9wyXzsB+QGIgnJLcrxuIZrln&#10;pccUQhAZI+HT51O3hirLtxyCEOSWU44wV4msbWzFvDeRvJbLJCpWJMkBWXeoBPIbL5x8xAdSWYHN&#10;XtNhuJH8pwu2NQGCwsC3JyWwCMjavPB2qCNowRTqHbh8HCTTl17eive+vfXTzHWVgbdfltoofMxt&#10;EMhbCgEfeY9SflBAbCkDJBroLJFiMcNszeWWYL5eQoXbkAEZUAYAHOPlIH3cVn2aSGSNVk/1ilVk&#10;XOXXBLM7Z9jzgZJ/uuANiwtm3tIyKm6Yq6A7QXYNyeT22jPGSB0yVrCUrn0eBw6jpFf1u9u+46K1&#10;mjtxIlmpwVICyAAgkZXOODnHz5yDyQcAVeKKfNdAfu5kO4IGJz8vzH1PI64OCeeH20MrFmWLJWRg&#10;IVkHXP3Tz8vUdM9MDHQ24YvNCss64DE7pGXJwSewGMgkDB46jBBrnlI+ho4f3dL/ANf1+BVSKKEq&#10;Ymj8tm8to5FOAMknaw7jJ45HJ6ZIqaATHEiuZG8snzGzuYAEgfNnOTtPfGDjsRMIApzl/NUASJu5&#10;K46cjvgHjoeBgHNWI1844jjIVedyqPXjHX5cY7AnP0Fc8zqp0X/X9f8ADEMMUUbMZACMBTITkjAI&#10;BI/PgDrjqeamijRV3OPlLdhwBtX8MHK+g5PXtLFHGINttDljgZGTu64HB4B5PAHrxinwwoZBECGk&#10;A2/KwGQcjPBxk5yeemBgCueUjsp09kRLEUbLorDHyylSflxjLe/8Pfn06VLHDskxFI/yt+73KR3B&#10;w2DwMk8cdsYzirNsI7aP/VNumjyzPHuK5zyMjg5HXjpTktrQxS3E7tuLgw24X0Byxbr646nHX2i1&#10;zsp0e39f19/qVJzMzySNJ8skjHqNpyPl7Hk9enIPNOWGN189nxtbhgQwUbQc54H5/wCyRkEZkihu&#10;ADIXZk6KrDqPUHA7nPeo5FDFhBF/CSoZN7HPp1XkZ4+pwBxWEmWo21ZDHbsUf7JH/q1ILKOBwCOc&#10;9RnnpwcdQDUEclsVEiyYj+6xCgHHOc++MEN368girt0zLCiruVWk3FeTkD5snvgnv2x6DIqTssTt&#10;sRQ3JkUqW4xgng5GOOOM+oHFYVCZR5diJtiLvWBSyfcVZFI6Z4HzZ7fTPOOtRyF/M2+XuYqVdcZz&#10;t65A6DqfUg8cdFS4481I1bzDh95HAB6kccdQeM8nnONzC8CKG9gF3MG7Y3YIH4ckEgcA8VzuRlzK&#10;Wo1/tCx7YBL/AKrG1UxgYHKnHT0Jzjtg4ApSXiQQZhO1SDkMCq7eMr823BwM46jjAIxT7qeNYmyq&#10;r8zGSRQxEnGCePm4GTxwdpPqRSmmSQ4yrbQAyjOWbgDPoMj1wMDgHpm5HPUlbRf1/X9bEV7ci3aS&#10;MZVpCwG5dx6cnrkA45ODjPsKzNSvTIGnSF1Xcr+azDnJHAHGSeAODklemRT7uXzHWQyszfKyrI+P&#10;MyDnOenI65AOCcnrWPeXkLwNiZV3IxP3owM9VG48LggctwGGTkhgRdzx8VVlFPt/X9aFq6nWB2Jj&#10;cKzZ8xWVgB8oG3nC8/Lz1Ld+FqrJrstpatBn5plVVbaI3UKeijAK/wAROAMDqcAms+5uIRL5bfvG&#10;VAxYKpLbhgEqzYycMc49ecVi3t1LdBYYrpQonQr5LKW2knJUEEEZwdx2kEq2ckg5yclI82pjHTTc&#10;fP8Ar9C1q2q745Fn8yT5dpuFUxsDwSpZQVON+7auCAPmyQxrB1LWDb3a7rllPmFGktZtztxgLknd&#10;uAYrksPnLHHcVdY1YqyOZTA21jJsgOwSPESeoLMBu3buQCeQQQRzOq6v56XRDxtvi5kjUhgwYbdv&#10;V3Ocjn5lzyRjJ3jTeiPlsbmHLez1X39/Xyv69Lotahrd41vN9llgtPJcIyrcRrsVd2MguNpDE5IO&#10;M8gZGTzmo61EYWAuWtY0jKr5jM3ygrtQnaoxnOcKAV4GMFiy71WOZtiyIzMwfy2nTA3KFAyvDKVb&#10;5sBeh6YGcW71YeRjyFbK7n69jn05UsF7g5AJ/jLehCkuXQ+cqYiVSVm++/8ASt5267k1/qUiXUsV&#10;tFOqeYSY7nIbI5BbaRyGJBYDOOy/dORf6jHdSYXfIvXyhMmRkn5sAdgqgjGQTnuBVa+1Mhl5fdGv&#10;yzCRvm75Bz8rbQGAIxnt1rNmuzIN8iNmNQeHTknHADd+COfxJySe+jR8jD2bk3/VizqLTK/2i5im&#10;RZI0YSNb7C6MPlOSPmGCMZ7YHfNUJNRlbaID97723PPToR1IG715HPGabquv3mszq17fyzNHCsQ3&#10;O58qPZtXBbIGN4284GTwccSfE3x5ovi7X/7Q0HwLp+gWqoltb6fphkk5B4kd5mkZ5SB8zZGSBgcG&#10;vRVGNtD0qGDpypuXNqmrJp3ae70VtLLqr3Vutq8HiC/t7e40eK6K2N1IBfW8cpzKquxCuMHkEnaf&#10;m6dt1ZcmoRSSlbNWZ5F3syEZBBBC55w+d/GCfm5BGGqpJqfnKDHdKyD5P9WMdOODyMnjPJzgDFQX&#10;N6pDbnZFkVI8YGFXO7JPO09M8/xbu2RtToo7IYeWif8AWv8ATLVzcyTXDyzTW7RruIPlbxIRnKgf&#10;3RwoABPPXpipcXsBkLlxt3KPUAcHKnBG7d8w9+RkkGqk955y+fEqKY2JWRowGZg3ylQWzk8fLjjP&#10;O/7ohur4CNRLcfeXap3bt4OGRsZAxkMpBIz/AL2A2yoHbTw+33ehPcXCQYaJW8yQyF+mVUYAT1A6&#10;8nPIABI+aoJ51hm2uWXdIFDRgDIwWwwzyQNvIAHGe4DVLy8YRmVplG6RUZY2DYVuQcnIGNgOeBx0&#10;4wVt9cv7WCT7M8apJblTKEyPLLZKdMgKR/CQ/AyTito0Y9TsjQajcdNqBhkWNG2PD5bT+VIQo6f3&#10;vl+59xScZJHzYOJlvLG01EsbXNv5nz27SO2WCgblOFAOWjOe+FJBDIoyjMJZViih3MYxFN+8C4JX&#10;5QCMjDAnBUHGWOTgEV7a8EpS3WZZJJFY7/JdflyG3nJxtY5z0wpYDac1pGmjo+rpr5f19268tjRa&#10;5kluN6IQ8bk+THGI855YKSfmIIBDHJPlscgHgvL6WwmVIkdZYtq5hTJbKjChhjGQRjd6fMCWZRnN&#10;qELb47kqxk+6ok3KxccBmxtC8Y6qMAbuOrI7yS2BuluV/ePllZd2XRhv2tleNxPJb7rOePvVUaRt&#10;HD66r+v6u9vmXJZJZZJI/OWbEZImEgPm/RSxPXJGWAIJHOM1HJqgcqLeTMckJDbZs8k8tlV3BSMD&#10;jHPtgiql4gRZLdN027CJygbO4AZIGDu3dAuNw+6CNrZEuGhFqbmQRmEf6yDaZNxBdtoXdvC4wSOC&#10;PmOFJOsaVzWNFK3N/X/B2LJlubhfJto2mLt5eI4/vIdrN907VUnJBOQ24Lgj7sAni8skyv8AvFKw&#10;+dGJAF27gcEDAIKnByQCADgVHO0TxtF5UYWFQuPLZYzJu9cdt2Aec7T1+bdXknhMKCNRKu+PcSw2&#10;NxgDk5Od3zDkDaSQuMjWNFGsKd/6/r+tPS4zPCPJk85fK3IjMu1iyg8D5Rlju5UnGFbIOSFbbQW1&#10;1bXE1xfQq0Ij8u33SbpVYNGcYJ2qCqfeYs2cKGDqBS82ORVSFxH5y7YdyjbLuQHnptKjBI+VRkYw&#10;vSK8niZG86CNlYiNbTy244Ug5PJU5AOByq5Bzlq19l5G0aXTq/8AP+vx6liK8jldVknkkkVtnmQy&#10;LundWAzgHAQEPkA4zjBJLU1LyPzidPb5m+WNcg7c7cHcoVi2G5GVBOQ3zDmpNdwlXuWt/laVnjBm&#10;GEDAsdoznBUjpjnqDtUFI7hfKZoRFNujMjB12eWyjODvK7uAAQM43rliMZ0jRNvYre3+X9f0iYGa&#10;aEpaou6bLWrRbUAYbzkrt4BJUEoRgMPmCsuG/axcRq9s0ar81v5kaufMICIV+QklMbRwQCTj5gaq&#10;tLHHaK4umjikjJjDs4LspUDooxkHgnAC8he9NF9H5xktysEce0KqsZFhUMeD0yAu7jOSDhem2tfZ&#10;o2VFvW39bf1ZWVmWJL+6huRFNdbtsg3JNGdxGctksx24K9QFwFxlSBmCVk8keROGkjiyiyQspU7c&#10;Ek55CgqWPcZyNrDCPcRW1tItw0kbcGOFJN/llW+cDbyBlgfvcbSfmBZaguLm4kWYvcxxs0Kncsat&#10;HGQTjPXkbgAcEj5AOFJrSNM0p0+3/D7dl99vvZZ07VFhnjkewS7Vf332eTetuPl2ZKlvmxzxkZBy&#10;PlIIprlEWSCBeJPLmYQj74AIYY5wTjjGQFZgc4Kxz332l2HlMoV1/dqw3Ebhu2tk5525xgk8nICg&#10;NdpNqhY7aRiECMh3LGwGzHysBjptBHOOcnbjSMDqjT5df6/r+tR0tyMJLHCskgHyusaqoXdg8sTu&#10;yA2ct8uSQMqM17h4Z386QSKPOwsjcspG4jncpIxgnaFbbuxwSzFvd7I42jWSR/MYShskxtjbye4x&#10;g8nOVYgDAw1GZbmN30+OZpIWCJIX81ZMNhiuQOu7A+5t5wMAjpjTOiMOW+n9f1/T6vuomaaWFrc+&#10;WEkjVdyqwkEhL87cDlstxn72NqhkKrezNGLw+dNKSA0ioFZ2D92DblB2MBkE56FsECFkubP7LNc2&#10;/mNtEYkdJBhFdV8scAoOw2g8bhgjBELwSQ+ZaGZUVXwrNuQRsG6gBeFIwS3XBPzKV+beMC40+ayf&#10;f9bMkNukyi4aW18sMmbZFY7j0Jyo2H5Cx25ywYBB84y6UeVdtPDbXO3YqNlRI7ucqTwowMlUG7BI&#10;zkFulacgBgJn8yZvnZpOjbgXTC9ODnqecFQD1WSKZItuVUOrOSrJgAHgBAdpUAN1GQW44GGOU6Y0&#10;b218vlp/w3Uc6v5mIZpGSNdyuu59m5iFUYO4ZXafViuCMHiMTxKkltJqcICj9yzuu4BgBk7WG9cK&#10;CWBGTgjp8w9uZiWeNCiL+8iXBQgErj585b68kAnHcvQSMUAKhjKNhUjy2wckY5IyRgDbuwXyGYYq&#10;0dccPpf+v63+Q2WWeOZrmeZtrDf5rJuZY2bgk7hgnBGcdSAD0A0LrXptZ0Wz02HTrG3S3hMca2lh&#10;GjIzYkaSWUD9+y/KmWydoIGDmqUGwwNcjyW8y482WONnj2DGdoK7ARjdjJODkDhjkW1eN2a7tll2&#10;gSwuyhdjZC88gheVOGwM4zld2b0sb0YyjeN7X8vw7777eV9bw2ZttpnjlLLvUqkKrJJtK4VsEqT8&#10;rEcAnleg+UJNB9kTLxtss1xJsbyhwhI4J4ONpJJDAAcA8rZkuHjuNslrJGQimEPIyngLjD5Xu3Xg&#10;DG5TkqTH9mmiuJrb7FDJuTykkvG2qigBSNx6KQMAZ6MGz8qgVHc7KdKO8tL+nl18rv8Apa0zlnRX&#10;kbdsJ3MCo3jOVLtlcAjPbjplcbVMNwWVXjaNdxMIaJWEhUBs/eKk5UfLgZA4zzJU7NEsLXrlpJNr&#10;NJbwmIsTgELlcgvuL8YwGOD8vy1oW9x8P10O6kuZr1taS9h+zR2myOKOAOVdG3MWaVhtbCqm3DHn&#10;BU7R1On6v0tvpt/Wi77dtzFeEQW6m6tlWSRSkckM6tGuN5bA/u9CSQSTt68kWJ49O06f7NFrLXUk&#10;kiiOJLdoXSQMoP7rDHaj5G4hgCAuOpaGJ1tbYLcnJhb5oxEgYxjhVyrcM3zANgZxhgS6ilUJEkOn&#10;QmPymmjkaGNpGkWTGAoIJ2ghmVfm3fOGJYCg6/q+mj+7b8U392938o44L7U7FNTtrebzpH2rMocB&#10;Vbbl8vL1JddvLY2uDuXlo/siSz3gguImhtlWJkaFlZE2lg4O4jzDuiUMMqyhSNxIw+M3E7/Pbss3&#10;mqVuOF3At0IIPz4XbtySwG7a+cVDBBvm2veLs89WeGZVA5kYPjcMhWOWPUHzMDAyApXOujTtfX0+&#10;9Pz+W3n5zXCMfNtbiKbEkbSWzWshQFS+wjhidrKAWTYWJPO0EGuk0f42fEPRPh/ffD7QvGuqWvh/&#10;UdW+132j2yyRNfTdI2kxgy9duMvjy14Pbm4RFeW1xO1nbxSMrG4LSNmEgqdrKWj4+UnbgttO0AMr&#10;EVYP9NeMWatcSLbSLaIsHlh3xkk5jBkdsbQEA9QoIBbanUlC9mVGh76k+l/xVn96uul1rqaesX+h&#10;ajFpkPhnwpJaeVaxIssl1LM926gHzsy8IZDlgqKQh28Z5fOiW7il3wQW8NzGrCBWt2YXJKKqui/w&#10;oC2CVOMBmIZVZDP4ft9Q1rUbfR/CUDX9/eMos9szNINhJjxGMfMP3vQfMxVkJIBaDWrA+GdQutHv&#10;4GhNuz7be4Ztp2LsJYLgggrkqCMg7do/dkZSO72erT/4P9dk156FG3ntEnWbTtsounXbA+dzrFHv&#10;cFh94lQRtzgBnXLAgiGGC2uFQ29vHuWRZFjihj3snzKXUn5oyz/L91sMFIJxzNKY455rfUZJoZI4&#10;5IlZmZkkZjng7GLLtBbn93uQk53CobxLRp1lsGnEj3Ct5cN5IQytH/AxAwM5LbjuBQL0blxDlTta&#10;/rv/AFpbX1uxDp17Jo0mp6db+btuGTzIVL/Z5SPl2yoMBiqKEwpDlDszgAUJIbS4m+wXD3Ss0ayN&#10;ceQG8vBbaMOMuS2P4ieXChiQp121ee/8Px6ZBc3Dx/aXkuNsjMh3RjIUAYG0EjcFAbYMb92DlRzz&#10;RWkjwX0iR3EjI0bTvGFZcbMjHIUjd8ueVJJY422WoNvX+v66X9GygRFcJJJbJCrtCfmiQ5chOcDC&#10;4T7r54IVWH8RASRJWXzhYSGZZWMXmwuzMnmKEAxg7sjP3R8xORk4q+63scS3QtnlRl2bWXdIhMfr&#10;GOpEhbAAGQCSrF6huLR4bn7L5mGVnDKHR/OcMd7BMld43YHK5GQqhmfAbRp/1fy/L/hyKSedZvtQ&#10;niuPOug0Za1LbGUq2AEfaSWO0KM+zblwK81nIbaSee4VyV3XEckKbCcp1kEm7knrnnsDtUGzvhkf&#10;YWZYbmFTIY3dMsw44lJyCoxubJ3Y3NtYE1GURrNIbGP52bZCozlNnChXKdN/XdktJk5JVaDZc0dF&#10;p8lp/l29derB5UXTp7IWvyzSMfLY+VGFALDcqgA/MU2sc5O0dyDDGJbGVrlpZY2WP7RJG2FaRQp5&#10;HylQQoPzYJyrAYByr1ggjhj2wrFG0ZMUSpJubDhRIDhvmO3GMABgWAwBUk72SJmxsLjaskMjRrIr&#10;JgjIGSODkfM3PzZDZ/jofotOv9X+X9XKQsY0lS3jVVkZsLJcDEeBjLMSCFAcngnb8y5+7knnhEZm&#10;Qxq2DKjzOgZGJO9hk/eAXBUMQRyMYFODW00sMkzTspYLJHtOMDg4LDcI9obOSOuAMAUpaO7kke0z&#10;u8nYy7lWRU25yuThRtwAzEnHynzOMBTT6/1/X3DDZz2PlzAysy26vcSQrtOCCCccMo2glhxn5Mkj&#10;aXqtb+YVT7HJNKWMUX+j58t1+84XIySoC9RtxwG+WrJdWaS2mi8yRrXEazRupZtw2kKGDAqckZBA&#10;JJ2hSFC+TcMyzWdpHJDsVFjVVbe+0cjZgljjjoVLhDgkCpOunzb/ANeX9bdH2ILIOJo7iCzEkjyZ&#10;SZGKpu2kkoCF7k53F/un73UpeuHgljkkeNY1VUhmmGxPnwc7iAp6A5wA33iARmR4yyXCm42OuIfJ&#10;8whUk3hwrKuDg8oMk4BB+8hxqeIPG3iXXrOzttS8QXN9aaTbyQ2FhJJ8lvnJBVOoGdh5JJKr3U4D&#10;eMuWWn9W1/rbqZEc5i82MXUe6Tb5jSLGjg8fKHJwyEAEKBkZ4PVWY01vdtI1lujjypVpN0ZiyAq5&#10;I+8p4xt5wzZPUhyyGOOGR2uGjaUpH9mUGVCFb5+VycjGenIJPGAzbdXG7bbKW8ksw+7GkinAJXiR&#10;z17HJwCGwSQbdtf6/rT/AIfras79LCWOewg81bdiGzmZUYll+bgbl+UAgDkFfQb7Xibxfq/irULj&#10;xNqskPnXEwaOY6fBApdQTkeUibMqBt2hVAPAPIObGLyKJ5pnzNHcBFZoRGULAnbnjLbVPybSRnnp&#10;tqNGeyk/eAxyIqFIo+GjbPI4O4cYzzn7oJBwyzyrmvYvpZP+v669vxjSO5Dtbhm+WRnjhDhiq5G8&#10;gBSVOHxjCg9cA4q9okWl6is39p3siTxI0trDbwpIPtAOd0nzLhcbtzZLDfkKcgVAs8rB3AjkWWQb&#10;t2xX+XnJ+Xg5VRwCQpzgHkr+8uEeCSTykbIkjmwfl5PAY5YZ2Mo6ndj5ghySVxRb6/1/X9bheoJZ&#10;Va2n/cxzbFiUxAxqSx2ZQMN5IB+7jnbgDFQSx20bMLp/vQLHuYOI5FkDDIGM8qM5B65ycYAlTP2L&#10;y1jk2vH8rLbkjaTu3ryN4z823BYbOQNvENxHF5vkG3+zReWu4xqzvCGww3c/O+FzjAHHyhRnMm0v&#10;6/r+vyu1BDc23mNLJzH5vmSTDA4JLYGCzYDDbkk/e4BwWteRWtzI9leNCvncfuxtU42uyklsqSTg&#10;4Iw2M8hWeYt7tafvty58+IEbVVgPlUvxtUKWOGG4KckgbgB7yzCyGKPau1hCynCgHdhgF27SSW6E&#10;7U+90JYRev6f1/w33sqW4c7YykIWOTaxhVlWTYAoJHKgH1IxlyeOcTQxM6+Q6pGZGLKHb5VADKz8&#10;uZB3yuSc7uTxmS2ZY/L8+Aq0ky+cbhS24IPmQ7yuCdo+U4wA+04zmOZvNhkiieMx+TiKJQdwY4y/&#10;ygAFgpbaeQwBwAlO5t8X9f11/UhIeVhLNb3Ekkski+WrsWVtpYLGMEg7pF+XOcg/QOjlF1pa6YiR&#10;xx8rs2D92xORIuWPB4zghfnB5YZp0yXkROyCNN0ioyx+W0aZAGBtJyM85/hG0Z71XltJYpY/tCyL&#10;JGAI2WMMPu46dCGPDDO4YLHJ4MlR2Wv9f0/+HEA8xfPMytIpUNtUsdoOMEYJB5XjuOBn7tK8lzZs&#10;sIuI2WOMs6KgjVtjMT8oZl4bnPOcMRwSTCZ3zGnzbGcj5ZMh2UDnnIPJyM9MrjjrJ++tprhWWRWR&#10;WXc0iM+3hQF4wxK7MEcdgMtkBUn/AF/X9fgQLPaxWf2NpF3Luw6p9zgjGR25bCjOPcMGCRi6y0ix&#10;TZklXBiIyxwS/wAo4YYb1AGMZGedLWDoStCfD8V0XMcZLzyomHIK/LtX5fmxhiWOMDJxubI+RZ0x&#10;CiKv+u3NvDtyQcZJYk8EDJGaDSEub+v6/wCCLEPsjNJahlRkUhImDsy/KTjbhW6bsBe2W6HLG3Rw&#10;cyQsy4VPLcFQw52EbsvgEdDlckEYY5luJEL+cbtY2O0uqjaCCoGOBkkYOcnd97ksXArtvFt9pEAY&#10;dJGY/KOnbI6ZQHAAHHQGg3jGW/oSv5ctwkE/mHdkfuiQ0jEsMnOdrZG08swPTByKnlh8P3sDxWcN&#10;xDtTfBH/AK5lY5Dbj8oOAPvZAAX7p+9VA2YnlL21m3zRq7xpGRj5zuzk5IBBXHHyjqcFi2aRZlUz&#10;bZPMJ/dyMdu4KRu4wMYGNwIzjpkEMGip80tGOklKyRm0VkGQVljb5kwQfYgEOcdzn6Go/MWaBnx+&#10;7Y7jM275Mg/KcjvgljySRx0IKvcLbpIsZyBcYh83IDdeMDnacYJA28nGMg1DchzJHbi2bbC5Rcbv&#10;mOc8FuOM8YOMEZBzSZ0xXQkhjM1q0EcvlvuBuvLVQp6nrnDe/O0gg8kHNdyk3lKEzHJNlWVWMjhF&#10;xgHB2nGRgcjIz2JktBbzTLOSjTf6xpuUBHAHGSSDk5UKDluSFGarr80bebAufkUMZDvPGe2Od3v7&#10;elQbRj7xN9idw0YVhG26VjLjbtwq4/hHPPzAkkOB3bFebyYA1vdxmZVG6TyUVcL8wOeDz8ynrjgD&#10;k9Hrg2uyAuHjjB+Xbtc7eoIGc889QSOoGBTPNCbX2yB2wB+8UtnPJ/Q5JPBOOcAVSRrEJT+7ka3j&#10;37ZCXZlwo6Y6fKpJOOOgORyDVdyI42EMgZem6MK/TOceg5zjPU9T1CyRD7M0yp5ZXjdJkENgYXqc&#10;H3J5ycgcVJJcGFmLCZVPzLJ5e3d/31zwPfAz65BGi42IsXCRri4kVZHV5U8wsGPzDGMk9Omf9rtT&#10;ZYmfcw3KhYqwYjC8cemBwc9eR1HSluFCqoFvwzK0Lq2PRmCnkDnPUf8A2RskgfykO/ONsW4Dapx8&#10;vOQBggEdj9CDJpcSJTdNl5Wh8z7s0xMalSBliPxDYHGO5HNVhvSXzUkVVXIXcx69Mdc8g9T2zn3s&#10;z27WoEswba2SFbO7jgPzz0/oSKuXuo2L2UelWmkW8SrLvkk2uXmB+6vzMRgZbaAuTkAknk3yjizJ&#10;YIwVRKd33v3zgZwNw6gY49eDyTjOA63tv36gK25sgFkHZQeuRg4PXvn3pzPJcIp8ll3L8kibsB+d&#10;xHJPPHAGOMjHWoZ1jurfCiQsvzfNggLkgccfjg9fxpmqKqupTy9vKs22PZzuHOPrjA54wOTkDLoX&#10;Ece1HVl2AvJgknqCvvzznB475AFRPwmwoqsr9WUYPHtz9Pb2IqTzJMsYpQxb5mjaNmyfwHT5sH14&#10;GCOD4Z8m0Suyo5kmgUI2C6qfunOWGDkZ5xj0PQ5zTosiQmGFl2+n8XBJHoO/b8uoajLIpf5twXO5&#10;SAFUDA6AevPQYxkgkguYM57q3ynIx85Dbe3IwT/icgVDM35kySmNWdEb5lwqoW2qRgE5IyOxPT0G&#10;O0wnCKfPVFDKo2yKq5xnkHG0cjHHBJGcnIFeKSLYyqsR2xjC8MG7gdOD3ye3AJGAZFka1kLrNt4w&#10;rL94qFHr047cdByOoRjKN/69CRXM37uPlSWRm4wF9sNj17kHHOeKmi/dbYFiUMqsGbnDAckYHJyD&#10;1wDjqRjJih+zy3yiZsxbhhUG5gmQOQTg546kgfU5L7YiRUa4E3Klm2/3sEqB9So+XjhVx0FIxkSg&#10;gNjz41bqUVT+8GwYGORwQPT24qdGjmdrVQf3gGVd/vnB5zx14HJABOMYBzX86V1DSzyYbaHZRuLn&#10;BGMg+h/EH021KHkztuj5cjMqKijlRj72D35+Xp1OCAOUYyuSxgyQxrEH8xpB5a+YQc4JPzdyT8vI&#10;7Z6EihVie2Y7GKqzRxeW3Ckg4HU5btjjO0DJy1JFhZGFm0ucMu5QqqncAjkkA555wRkE1K0saEmf&#10;aPLUiQTKCT0O05B6E8g9CM4JAUQ/IzlfoOkITNu6+YWfYW3HOVxgnkddudh4yBwMVNOwkiCRSGMe&#10;YBsjUhQCvBOPl4O0Yyx+Ynk5FRRzEPJcqqqwjBdTENoyAcfMMrg9wfvEYzuOJV+3ySqbJujDy/Jk&#10;VSp6JgDOMYAyDkH5fYQ2YPzJJFAVma2kXcrnbuBfI3ZUjGdoOOhwQOc5wHKFkR5po2EfkENvdlUZ&#10;VtxBKsWGd2OpyMnuGjjN3KWjt4wsKwr1VlRWHfAPUbG5YE4UE5wMyIY4maOCZvJaN+ZGAL4HIOOM&#10;ZXkjBPI52nLMn2/r/hydGEV3G05XKsxO44Qtx2IOMEYxxkAAe8tuzSRSzqnzLCDC7wlTEgZQX43L&#10;twWyuRyd2DgYqWcihTbWUjNJI43Kp4cA/N2O0gqG3cZ6gcDE7JaxuLgRKvzLuaONfmHZgAQFPX7u&#10;eVI6ZIRjKPT+v66fh5J7MZS6yuse1tzbG4VcgLweB/wIcZ4ABFTiKV5JIvIj8ry/kWT5WyEPzLkD&#10;5iTg7SVLMWAxioUjWHiObaIWVRJyfJ/hJO1c7y2VI3c7vu4UETactzcTfZ57cqzOAsTR/MrHjcDw&#10;FwecBeAuTnGRRjL4W+n/AA39b6Drjafs4kgDDl48jDbt7YB6c4+Y4yTuGR0UyL/oV6pgZtqSL++L&#10;BW2nBfb90N12kE9TnggYjjMvEoePLSEsY4yd67WAHmN/skqQAR2yTgUvm2s6ZuAfOHEbRrsUPvHA&#10;wcZJDEDAZsZxztMyM/Lp/mSRqkiJCJ7fbIm9F8xi4LA70b73P3ssflySRjorrWKG6iWR5mhjLOuZ&#10;HQFlyjFuTwVBHQ/KeQCC2VSRYc24lhVWmEknmRk4ZTywwCVOWxkcEA9yVDikVpPJaybVXcA0skuH&#10;25YfdwcHJLbuGwXGR822ebUybfT5f1/w/fqTfZhKq24tWfy2KxsFbcmABnDYwTtIGBuzgg7h8yqL&#10;gSv9nDZZo/KaO2ZSD6nkEEcqcDnIJxs+WKG9uDJ9rmu4WZo8bppAiqpTJAwDuzuPuccMetTxRskc&#10;iW0zuuxZfLf5Wl54j4+VsMFLAEAhTgEpVXMJc0d/611/rT9RZSwK3CoWVctFb7RGyhdh4KtjadoC&#10;9guMYJUmRYriGdY4tsn2f/j3kmjCsysV2thyRzn7rEr8oI75Y7WyybI5GeGNvLLDA3YZ8Z4OCd7H&#10;nJPB55NOsra0njjiZ4cvIA3lwq5y4XJyBgjp8uem0AEO4UI2j5en6f1vrqWbe/it7sSox8tkdFaS&#10;MsUckYkYFuWztOMHlFyvyh2IWkt1WG4muI8yM4jabZIihTg4VuSFAYKSMEYHGQrWu5IIo1835Q2Z&#10;nZNqvIVBdCgPzkouOgDBzhUbJJZJAWBSTa0cjYENwS8vykBtq4HGd2OoEQ5BywNTDl91v+uvp/Xb&#10;q6GeS5bfLZsjZV5FWN2LEBkyuGIjB2qSg2ggKA2FAEiTESNazQJ5c1wpM21ljUrlSRwWw3KklTgc&#10;4FQW8M08RjHl+SVQSwwypJ8u0tkFVzuC+dkgbuGJZu9m688jymdbeFLoFmXCvG+8DCyKBz8oO3J2&#10;DbjAUCpJko81v12/r7rfcJ9p/wBGeORlWF+X8zcvzD5C2Ny5JCngZ4BwCQ26cQ3JZYXLK2wiGOTA&#10;kUhiygOBvA3FMZ5+6fmVTTbhRuaW0doY+Zcsyx5y4UAtztY4OGAJDYHy7CQW8K29rDHpyMbUq7Lt&#10;hbHl5IJCt8owPMY4IAGCe5ZOTMXrHTv93+T/AK0AM8U8cNlbMrMoUxw3AUMVDAKxGRyf4eSDvBIH&#10;y1PGWgLNG+FiVVWYW8ka7ggbIByuSqnduUn7wwVO4QWWn4tPKmDxrJDG5/ct/rBlQy4IULkJ82CS&#10;EAAO45ckcU8bXVvZ/aIm2q7TMHcLtJT5NrbvmD4CsB95TwAwXMyZcsm1/X4/cu/5WGP2Rlkijj3F&#10;WMlvGrMELYUcbivzYKhVO4H5TnblJEsopolmjgjjjmZkfDlOkmfNdl3KGUgAEEkrtKghlDRx3Fy0&#10;C2rqs3yywyfx72LMWiTJygwEHPzEs+0H5twI4o5/Li0+GQwKzqIZF452Z+QZwRsPTcS2dx4JHcxf&#10;NtfX+rduv3epJ50ospvLP2llh2qiqFHmDGTl1xyWUH5MEtnsuLFx9itZmllvpj94zeYW3Mm4YyF7&#10;tgjBBPzsflOVponit5FsbpI44YZlFvNHMV3DZ5g68ttb7uWOM5AI4DbO5c7THbbrj5TdWp7SbSpR&#10;tnIG/IAxgb8jk7TKuYy7pafLVPb+uj3LMw1Wz8yCLTm/0U4juLVV3MN6gYUlgwUgPlQNp3ckszU9&#10;N6xxm2ElvNuO61+0527mVWBYNk9A3GF+Vs537jVuWSOwWJfJCyw4WORQ0hO1WwQowWJ5ySd7dCu7&#10;dVh7RbaRkk3Qln3K7ZVGY7cYckbj8zDeNzKFBAITaUZte6r/AK6/j/w3ccBZ/ZJGXaoliIhb7S37&#10;zadrsSd3yjkjOR8oJCjeVsXLSwfvJIGjWS4k67wWkKknK8sdw+UngZBGRtBevHPCpEsUIjgjVY2V&#10;I44WUD5kk+797GWwMcPw2AQ8iqLRY3eVhDcKjyeZIOc4ZZF4Id9xI54xgMw+bBIxktdf6/4P5/Mm&#10;2yBVtzIu7rG1ozxLGh+6AF6MBtGQDtDL94AhXxXjRk3jxDYzMsclnGGI+UZJ7fLlSOc4CkjKjdBb&#10;xyzswiWALOrGOO3RyBN+9UkNsC8/eDN8yjdgYzmaGZrvcbC4R+CIdrAEOpk3bSQoYkgD5crgSZxj&#10;5lzdGZyja9/n/X9LR7kmDHZzxzyTfL922aM5yMjY0mAFUtz8hOAFU4BIpyPbT3EbzyLJcxws376R&#10;mXarFQP7v8QOOgAUcAcNe4l3XEO+TyXOz77jK4HI/ifByvQDpnOUpzhhJIbSSJofk8vfIWUcYUfL&#10;947iyquOVGBx0OYx9euv5af1q7bk0Bijiybo796fKwPATnzQSSy4wcdc8BsmiQYkaOaNWjVQ+5mA&#10;VWTa20DgKD+7BCjjOecAFolZrnzI4llmkQptkbMjKzYG4ls8s3bJUggkAhCscx8sRmRWlhzI2bpg&#10;PmfPBIOzlgQdvHXI+9QZ2d7/ANf1ov8AhiSBNk0VvJDPncYmO4HYWLNyR0zgrjpyWB6mp5pLnzIz&#10;aiOPZH8sq268yAAbj0IGCwyckqMgEgkRRSrI0l0JGk3SkbfJUyLIBhdxBGGUevKrngckqlo0iscN&#10;5YjKRyRtuWFe6q2TuAXPGRzuHTealmcrc13/AF33/r5jpbewm8yxDsscjbWLL5aMu/n5RnHLLtBX&#10;IHVulTCSVS04v0RWkRJXWMMu4glSMDAywI4GCyA4KoWEJuBPbbrhWjEheOZPM3K2EIO5icjDF+c4&#10;IDkEEHMzq08whnjkkk3IFXZnYrPzGD5ZXlk28DnIzkgkFzOXNbX9H2+XT8vQjka1aFxHA3zwnDpy&#10;4Ulj0JwhA6fKSCegJzTi6+e0C4eMSFl2gMMllfAB54IXK4xkPjOBuRGeW5X7PJL5iyDztu1W5+8q&#10;8dsDg4yzMcrtzSm7jmn+zrcQrmMPM0MmVRlUEkNy2NwQ85UYIOMAGosNb/j6f10IbyORJmDWszSR&#10;nc0G1Q0bDaMbj/EF3A7nOG3nOcZbtvJYPtVu80wjUGOHcu0tjJyxHA4x94439ApZRIVjk3z2cSSR&#10;Q7QsjYOIwBsZeNvPzZzwcuckHJjAtGWO5WwZoZJFMzGNVBThjk9TxgNz2BBOTjaJpFvl1/r8f+CR&#10;tPFBKY7Z/L8s5jkVi5Jxg8kll3NweuN5+XILGGWAxyNKySeYw3R72CnoV2bcYH3jgLx7nBzYeHda&#10;fM5KYVZpLX7vyuxYZJ5IXn+JcFeBwRV3RROynawdSG3xsCWHVeCMDbubGDw3y8dOiMjaHW3oVYHV&#10;4d82WVioZnXCsuG6kDCgbR90c+bnJALLauNDvNQivprK0ma0sY0luYXZRKi5IyVDh8Kc5YcAkhjx&#10;mmXDTx3cd40cjM3zM+/LHC7sghQQpPXB69AeAyw3VqkTfZbiTbJb7WjA2wwpkj5iucYGMegROu7C&#10;9tFx6m0pVNJQ8vPqvuemj/4YpPJ8iDzIPMSbzPL8t1aNeGPyquOqse5GSPlwRTUkJtMyvM7MzKI4&#10;wmPu4Kn5jgjpkEEA9cFtqpbxvZ/ap5PnXbNI21CQVH3vm6ggZySPusQRxkvYysUdtJDCzLIRHHMN&#10;zFRuK5LKQOUOcZyACPlBB0Ohcuy/ruNkhaSzdpDI3nfN/ozHaUGVxxtzkiPrsyMjHJLE62t3cbVX&#10;Yd7ESspHlkpyMqeSGC4xvG72YbmSvuBhnTdt3O37tU3EqGONx64z0OPlBI+7tmkErOSfMkjZ2Kq4&#10;Ko208k5+UAADOQFHHYcapXK1X4/1939bk9rczol3JCwkjn2iQsq7HbeMScgYJJwDkN83pzUbOkbt&#10;H9j+8zBo1+Ur8ijcBuIIIGBnnAJPqWyAySmSJV3LblIpHXPmIWb7x685bqAQQwHPJIHZE3QqyszF&#10;Vkk2qWbIJWTj7wG3K59OBnFKxnypXa/y/rb+rFuVrjEs81zCrRpn5bXBRuzbcZ4CgZBPbG4NtL1i&#10;uLY7m8zMgUyQszR7jkdl+5yAQQNxI6Z61bcJ9lWFrVYrdhvMbQhsSHO/kZ+bJCnHTaQwUBVq5HfK&#10;y215FEvlqqIrlfmCqcIAfm+UL8qkk/dAG7bkQjGS5dF/X9eQ63fymbU1WOP98rPDMo2qmOAQqjKn&#10;gbf4zwVIHNd/LeVCYFWNZHCyyp833WXbkKxA5zjGPlycHJqdLxo4LeFoPLMEXDbFWRSflHJB3dQp&#10;O7LLhccZpJnhwJ5x8/y+cVUDCk9S2QGBbBKkDOc4652lZLQzj7stvL9ALwTPG11LHFwCgkkKgHP8&#10;ZC9ycEAEFirZYZarHl3S5knj3SSSKGkfCKRkclVO0HPBABGc4IZVLQW5uCEcTsvyhJUkGfM+8CDt&#10;zxktnPQ7iwDLgusbe88p5xF5hhz5zOBsLEZTLE5HC9+pVeemOWWpMtOv9f1630LNpi3RZdluscsm&#10;fMVfmcjB3nndtxjAyMfMDgA4uabZpcJK5WGJozujt9zbzxtyrFTyv3lwc8sF5BxStzAGEhnuVUt9&#10;485wAc4OS3DDPO0gjOOBVhGvGEe5QsjNiMRKVxIM9AMYzyp6Y9GwQMTlqa31t/X+W/XtY07BLS5W&#10;4troXDW8MZ8l9oLbtwUFgQxJGwoPVtp4GSNiwvXkn85zHDHI2ZGkkDqykHLDGG3ZbIAJyQNvArn7&#10;LynkF00LK4Pmbmh+bduAwSc4Gc/NnqCAN2Ma+nSTROqHa0n2ljHK9wwZZCRkcYPJI3PgsDtUCPIN&#10;c9WOh5WKprX+v+B/WiOq09XhlVmtty7grW7SNtZgN4HILAcAfMwzvI4+Y1r6fKJGFxNIhC4O6TK+&#10;UP4twBABHyg5/u8bgdtc/oKW29lify2hjBKsqv8AMgUqhGQvO3lsg4xkDAZtzTifL823kZcbfLkh&#10;4EjbSqj5ccDKjqO+AxOG8LFHy2Lirv8Ar+r+u3ltq2wVhJe8Ku5v3cbIPMyWHTIYjnPTOMEkgHbq&#10;6cpQ+f8Aad3l7hG3MYbO3g85GMFhkqM5IAxk5kUvm/6OokWOQ4kZVDYOOoIUdNmOoH7vOeCav2N1&#10;5DrCqxt+8xIqqCG2HhFB6YwcZHG7qSSa8WquY8HEczX9bf1f+ttjSZ2P8bbWTaU3/d2jGBk85zjg&#10;kDJ6gmuitp4i3no7Sszb5NjbfUjg4GQATngYzjnmuZ06eNSq/LuaM+ZlcKcDBO5eZFxnIOSB7sDX&#10;QWG+aJFYbc/Mu5UXdheGGMjJG0k9QdvI4rzsR7p8/jYe9c2YiZGCOFZo8ZzHneNxPpgYzkgDnp6V&#10;OsjtArtjzMBNu0nI6Dkn0xkZzkge5p2NwyT7IgNrbg+1CoVQSMnHTLKBznvwOBVqANIfMUfNIqYY&#10;/Trz168YxwTxxivKrHh1I2ZajmSX9+Iwy72O5lBUg5Pb0549T0zk0Xjb4Qzg/dYf6zAwcnaOe54G&#10;P1HUgaWRElVmVnHy9OvQc/1xn24BLpnVoWlAXLd/L4BzwMdgeCAc8j6V89ir8zOXaWhl3kEiFolD&#10;MGkXcGUH5cDqcdMgcYySOMc1RyciFVRleTGI1GD+G3BIyQex2k/3a2LyOHyVcysMsdquoOMHIYY7&#10;e46EcA1l3Csqujngtu2ptG4jknI9CQPxHcba5Keh3UJXGQFJYFAfIxxiTK5YdQ3bgAZ6Z7E1dSSN&#10;Y2PnKzdV5AaT2zjjkdDgduxzXiXdtDFY8MNoU5C9+PXuQeuc+pFaMSxIsLQPJujX95DI2csAPmGO&#10;3AAHJG09ejezhpNoqpKP9f1/X3HRfCDwRo3xI+IOn+BvEHjCHw/Z6lcNDNqk1m1z5DFCE/doVL7p&#10;NoPzAKpZjkBgaHxD8Hf8IN4qvPCzazZalJa3DxyXVlMzRMwYgqCRkduDgg56YAp3hXxRqvhHUpNZ&#10;0mdhIlvNBC+9maKN4yrEAHAJDNxgjBPGcEZt7I7SCRpJdzcAnLHcDx1OTzg8HJ/A16UeblOqWIy3&#10;+yYUY0v3/PJud5fByxSja7i7NN3ST1s27rlx70K0pmL53Hnbg7up69DnnOfXqKy7iG7UpIx8tl/i&#10;aMYPAJBAyFP44yR6ZGvc2RWdYZNv3lX5csCeOAPr3I5xkjpWbNCu1UCswyCjM2cjnPBx0/L5iPXc&#10;J3Hh5LoJ4Y8Ran4R1238U6NqP2e4gjl+fyxtaN1MZiKsdrxuGIZOQVLKyncQcrU57tmYmFUgngAC&#10;7QuFx97heny9s5OevIq1e2Udrbw36X1s0Uy7NsDHzFYOrYkDY67gwwWUg43AhwufeGdrM2xnWf5T&#10;ImVG4g/ebnoSTgk5yOvfHcsTVeHVG/up3t5uyf4I9aEXzK/y8r2d+19vl6FaWQKZFlky0mVZW4Kg&#10;YG4bcY5A6AHkZz/DDvnimjcxeW6sXYIo4wwJUDAGCT14BwM4AyJHHkl5dqqI8Bl2bTwowx6YGA2D&#10;1wfT7sJksXLTLIpXdllwNp+YhW3A85wc9SAxIyQayd5HbH4dixBkKVljH3SF29+M4BC9MDI7Dpzk&#10;5uJMSGBJkb5VjVm3DqoOQMjAGSOSV7DqBRjErSG4fcsh+/MuVHXgdM4LA9MYJ5B5WrguY3lkkCF2&#10;8zazbQCGwcDHI6Y6Ekc9QK5Km5hU32/r+v61Llm6d4yqjCyR5CMEI+9g5P8ACO5+83QmnSTwK0kk&#10;R+aZjgxsGCsGyQpJyDz/ALIOAccAVEpIRfOuG+bam5mHQgfMcduANuSDyT0GXubox+c8u44PKtwD&#10;/D94Zzyfz55yx55SONr3rleVJYAx8nhY2eRfM+ULj29OncZGCMYNV7kEfw7l+ZZAwKrwflHsQcZI&#10;GCOM9jYLDzyURxldxVcBTtGQR6jocgnnPu1QyW0aKZlwy8cY4DYIIH0K9sA7R2GRMJanRDfULGCz&#10;F3GNQtZpLVpV8xYZVVzFnlQ5U7XweM5GVHbAqvJbQyXqrb3EjKWzGJIyGyQTlgQcsMYPJHJI4+9I&#10;okVUZJnfn/XTZb5hj5vYH7p6kDgZGMwMxaKNrmN1WRR5K+bzIg5ycgYOMkn+HOcdAOyPwm8eZ/1/&#10;Xb8xbW2udSP2rTY908Me+RQwMgU8kqjEbsHg7c4LZ9RRAqRSZ82ZQmJBuY4Hz7Qw2+uQD165PJJp&#10;LeeRY5HaRtpcGRo/uGTOBggYwSAAM4IGeduSkUTOjXIbyz95WX5dzEYwD0znjPQg8g4wNpcvJGys&#10;+vn6Fe9qnt/XX/gDgS/lx3U+zd94xbdvPJO2PjIBwOAOCc7gCbCAwSTedKzYVhMzRqSVO7L4A+XI&#10;AA6fewCCCRGJpmCzzhSzfeJdXXbnJwpBPOF4xxuxgZNPgcRZDjc/yyGOPuCOefbAP3uTtOFOazlq&#10;jOW39fgaUEstuyoI90e7eZDtPPQg5HTnn+QzV628yNdtwxMhHyBZiMkJnJ5HPJAxkkms3T0a32m9&#10;kZG3BV3L82COoHHGWAA7HPOeBp2rxLEjDbHvXDNGSFOc89s5AxnnB4GP4eWUTza2hNE+EGdxG5st&#10;xk9ckdOCPTuPTmpmL+UYTum3Eqf3IIGDxjgE9e3bjHamEeTMwk6/K33RkchiR0yS3B6Z3BjUunk2&#10;9zut+NrbHUMwC8sACT1GOORkegwMxHc4Zbc39f8AAJBsc/ZnlUhMgOuPlHLckc4OM44GTxnJw8Sq&#10;qeYzn5twdVUsHOduMZxnBx1yenBAqBXBTIeNVXLBWYBWO7HU54A6HrjI4OQHO/lDbHDnbGxUbCvH&#10;JLZ5IyoPGB054q4uRjy9CNpVVhKYsfMpk3NkEhQfoFOeB0+UEdhVecTpx8qmPjccszt8u3sMdwff&#10;HUc1POYHDLCWO1SNyr0+bkjLYzn5Sec7vxqOUTQzeY8fl7nIZtgY9yceuck9eygAZAHRA3p2KhYH&#10;94xkysbMzM7AqWycc9eg+Y468cZyksvmI1vLIE2uejeWC+AOoxgYxxntzk5FPlmj8yMqm0yNuVUk&#10;Kk4AICnPoc9z93g5XEPnq7KZGC7WBVmGAAOSMeoPTt0OeoHVE6o9xk5CjcoK7VzHuCk7SGHIByOT&#10;u9TkDI5AjRLXM0fnyH95hVaMeuOeRgA5G0A4xkbSfmcGt2Bglzhv3fzYIY4OQCRwDk9skYz0NReY&#10;0zrtndfnUqVmbcMj5huPzcNjkZPAOM1vDWRvHmI5IXaXfMFj3IySTo3Rcg55GeVJPPJGP4qgmmZb&#10;vzpPmwuUwo43EjdkkYXJHTPCnAzmreo2Gp2FhbMbV42ntEubNPO48twGDAIevIyDjY3ykKciqEpi&#10;jTZiOQeW7K0e3cQASCSQOfm4HPOCB/FXb7KdKXLNWZ0U1f8AFf1+RUnlSZPKa3V0k+aTdH8sRznJ&#10;PUnA9wd2OOAM9nlgdozv7OoDlsZGNwJbtu4Pyj0IGA16UzXS/uVVl5ZWxkEFs7cA8/ebg4HPfqKN&#10;yYvuTzbpI5dreYu7vuL4baScAYyeOg4znsos9Kj2Mu/mLRNLGFZm5VZNnyqQeSGOCDlORgEjnHAq&#10;C7YyXL3MIlHkct5ihmhLHqRtxwDjOMNjOTyBZkS4tIojFYNN5JULI0mWynr6gEqATtJyMAY4ilS1&#10;msf7SgubdzH8kcUgKMuAuGVhnvxnKkt3IKgepRi5I9aDjp939f8ABKkCXk8z20NurSSSKqtIy7g+&#10;eWBOW4zzld3RccNVF0unSNYoJv3X+swzbdjhgGOcDBBDDIGORxht+lqGmzaXstvOt5EkRUEyksrJ&#10;khWBdQQMquOnz8HDfK2f5kM2+NLotGzBfM8nb5nYsAjc4HmALzjy2PyYOLleLszspS5ldfr6f0ty&#10;1YXNmjSNDHujMYZ0ZjuGAcbQHA652oD2xkYAq0qgW+IxITIrK0h4x8mQcAAZC7VzwoG3nH3o9K1b&#10;UI5lurJWyZo5kuJZkLxMgyrHrkn72WZlUDI6kVZkMs8q3TWsYyVeOO0zH1lDYTgbOWUDAzjaOCRt&#10;56luW5z1Ob2ln+d/6/roToVaSSYQp5fnFtzXBIKnbxtYFhgckdSOerDD1UOG+0W8pWUYWORijNxu&#10;yVzlOo/Hbw2QaSKO5aTypJFRvubVQ/vSOAp55ww5IySAy88guh0TOmf2jHbSSW6y+U0k0iArydnB&#10;bOzaOwC9VzwcxTjOp8KvbX5HHKUFu7bf1e+/9elUtcF/7QnhR4/3jbriNAXBzucgDGMZZgduVbjO&#10;Dm42qPILi51Ca3aZ/MSZpowQMHJJBP8AEdxOQcncWb5QBDNCVt1F0myXe7XEq3AO7LD5wx5HKqcs&#10;WOcHoRUcKCeSIGIQwKyiGNY8lNp2Buxx93HAwRkbSoztTm4bFPlmrvp/Vuvr/Vhtw81zcSySL8yy&#10;NkKrNHGrgDBAILDK5wAOo9M0sCZi+aIxRxuSsiNjHIJ+6fm6Hgn0YZ7MijuFCq6h1UN5fysSrE5y&#10;j4BznpyehLGpQ1tausatMsa4AV5MhVB4I55G3J28pnaOQM1Ml1NNlyr5f1/X+b7WFpT5XlgrHheY&#10;VUHopbaODwuQTggSEnJYkSRPPI0VlLNIwWTI3pt9DvbGSxYqAPvYAJ9zXW2iNsbe5tbf7QNpm8u4&#10;XHqjlc/N1G484PQFSRUtqrQBXmudoY7ZvLQDftUnlic8sxGcE4HHIxWEjOXX8P8Agf0vxLFteIU8&#10;tlVo5MM8bZO1eeduPvAliT/DjJzwalmla42madVlT93HjJyy7iSOhxwzbtvpn2rqEkKqr7UaPMr+&#10;Qu5hyyuVJIbHy8HP3SBkZzKUie5MUCs3mW+2QTSKQW3KCrHb1VsHJVv8cTCUY81/6/r+tBwVxbSe&#10;VGWYZLxN13LvB6k7sAdPQr1JICGMRxyWZnaFmnUbYY32oPmA2qSSuGGAOSvyjGQSQZuT5rRhvNmc&#10;FQ3ynPG0HcSjEjOecBccjdUKTSKhu/tbbmGfOlUYI/iJwSMkn7pIHQ57G4iin/X9f15knmSSKplj&#10;Eys33JVY5OFPJ7jr0ZhhucjAqMSOzLM88CKJD5O1funoU+uGc7SCOY8ZbFJ5Fpc3MVjezqqTXCwt&#10;M0eTGnC79p5YAEYx8xIIGCCQ+9tbwXrLPdWszLgb4ZQRIXATchZQSMDOdoODkjbljtGlKUeYtcqd&#10;vL+vv/rcQNIP9HTy5Fkj2KwOxWwAAOnLHGQT/dBHBwUEsLzuj3O3zHBLM2G+Y9ckdQD/AHeB8vJI&#10;zHtJSSOOSWRcLuj2uqZx847kDBwOOvO045cj3QDBRJG7Kf8AlntaMkjYSmS2RwT8xAzjuQajErlX&#10;9fL+tkOhdgfI8thHDuKRi3Ad9yNg46k5RV27hk9SetRwJbJcI4Q53KZGc7SnUAMcZ65GOvBGSMAr&#10;NCZTsa0jk812NvHcSMhJxuOCRgyHHHUcbdx4FJdSrH5MNvH91QfmY7hwGL4PC4ygBxuAAX5AyhdI&#10;x5dRrey6/wBX+/8AqyG3upXl88dm0EtxH8ypHGwUBBgYAJ+YfKuMkksvJGBWfJO0l758lvIOhX9y&#10;oj3LnhY2OTyisADg4IYHGTMYxDEqgeZwDiRcGb7zqGBDYIOwcdgc5UAGtdXi3pa4u5FX7p85gHwh&#10;3ZG32bnBG0k5PRc9XtqlSV5tt+Z1UoqOkVp/n5f1/kpjjkmUKq3keB5zySsvnJgBlzt3AlcA8Asu&#10;3BDdaNy9ndTfZ7NpC28xQjnbjbg8gYZSo+YBc4BwqnlrJlWY485pP3jeSsjDdMMfKu7JLDD/AHSp&#10;5bHzDJpklt/oMly7QXCqwhmhYsWU+WpRXG3DLvDdDxtUDbtC1tH3jqh7r1/r9PyvtchgjWdo4JGK&#10;yKqrH9oUMu4c5G3nacSYAyTs24C1XkaG0SQrcBpsgQ2qtkx/eycEnkjI2gkEMCwBwQKqShnvWk/c&#10;yNuXcxQJjCN14YhV+YE5w2WPOU3zKUsymJujKZmKkhiA4BXcehyUUYY46kAdEVY6oxe3/Df8N/wO&#10;4yK6dp7m4+279qbJgqqIwGYHILdeGIHJHXBwVLx3LTyFpSVh8xlbabVVXOAwUNu+XPGN2MF2HHIp&#10;6yPDbQ+XD5c0bq7YYYTDZCllHzc+Z8o7l++MRzEW9v8A6O1x+7jbdJ90SpvClOO/zEHAblVyQMKK&#10;No/FovLp/wANv/XUgkIjAj84eb5JZpFbptTdj5jwwOBjjPyk8FsxzI9z5k890rTKzna6gthn3ZGV&#10;OVGSCSwxtA6MDU00peLyWu1aRXVhNGm4JhCCoHTAT5s4ABwTgD5nahd3EsMVtcxR/PJI43My4jJZ&#10;zyBuK4b2KkIDnjGsUbJu6/r9DKubq3khXUXLb1QbdzD7vJWM8fMv3ck7jkqOm7JcW8tvEG+1t+7V&#10;t3lRjerHduB+UKPlI74GO/y5l85rORL4YZnwyySSFY2U9OWG31AZSAmM8gECKWwtLK9KXVw+GXa0&#10;27a0e1lwwaUfISeuAWUqCdzHjaJ2Ra2/rzXl+pDeRRzwqbfrubzY2Yscbvu5LcMTtbrweQCN5KR3&#10;c6ReQlwHj+1Bn8z58TIR8yg+rYzgEAKwUnCktuFtQI5oVLL5u5F8tU8z7y7ehLHJcYB28gEsd2Qs&#10;URp1ki3K+IWllO18hXypI7sAG6nKnJPKnVGyXupb+pVluWntY5AjRK8ZaNecR7lI+4AGzxt3Kucq&#10;M/eyW3Qkjgkt5JFZt26Rl4WPAf5hzhpGOMEjJLKM5GRIrST/AChmRZYfvKMtg7eOAAx6ckAAlWAB&#10;wBHOLuSTz5Y5FZpCrFvmwSQGABPz9CABgNwOd2K3idEe239f1/l3hn+zPyxWHZPlmjm27csOq4AV&#10;gMDcSPlYn5qFFvKJS8Majbs2wthAxBBUkOMEls4yfusemMOuVWytInCxsvLfvOFdVJTbyDg5UKTl&#10;cZA+YnmO6Mj3HkwXCgqGVnlUhyQ3PC9McrjPGWB7mtUbR1jp/Vt/6+7qMZoZJC87pMpTK+ZGMEEl&#10;nHQAepU9CwOFCmnqbkBmhvBJJHGnmMvykHIYN8uDtOQNvO0YBxj5XSiaHdPerIvyJEHkhjUqvUrn&#10;ADkYHD4+q7ciIjeil3be021W3Nzj5QQ3VvvYI6jbgnHJ0iilr/X9f8OM8tJXQBSq4G7dgIFwSWB3&#10;EdFBwcAfdwfvVMnFtmS5aP5dqgN0Kqy/yLYH3ge3VqhAEcDXLQBSGUeZt4HzDDYB7bu2QcdeWFSH&#10;5ZmuYYY8RyLNGvmAeYRtw/GBnDHsOS2CSeQctf6/r+tywJWWfyUUxkSFlMkWCOSpB3KMLwxI2n1G&#10;SSDZuooZLkpb3jxww4QzTXG4jcQDIAWHAJJw2Nw2g78DFC3SAR+YscPlxMFVlYFjkgjAxwMxg7sM&#10;eRjPJFpruYxfY0bOxS+15NyRF+Ou3lSUHUfLt2qvUsznlFqSt/X9fhfvoSQPcx+ZIz7d27cI3O1m&#10;4XaCBxuIT5SuACD8rAldC1mcSy58syY8tf3Bk5ReT83fAJyDubcMgAEChJFcvaRtDKrLcKGWMKqK&#10;4D7Oc9OV/IKcg7RVuExsZVmnt8YI67l5cZzk8MDzt+bBYYPQVm9zmq2l+X5dPU0LUwtND9nuoZJP&#10;Ly08bZHIwc54IOSOhwQoIUDa2lp0ca27CzZRGpyQsPTcGVQm4ccDABI5A3EAZOTA7q6RmKNmi8yR&#10;RMwyGILlSOWOT8xZj3YYAPOtpM9nZlm1IW81uWKTI2F3ptUAFWC4VioBYbWBXcGySRlKN3qeTiIy&#10;5dNf+H/qy799yaOe089RO8bySZSMeZ/rjwXlBIyo+fPIzyoAGMVoKkjKYTMm9pPuqxj/AHm0HauC&#10;BjHVT0x8vOGr2LRvjF8JPAP7Id98JPCXhGS68Y+Lr61vfFupyP5sSLZ3zS2jL5ib4JIok6K3lkXD&#10;EtksB45aGCIKsltFt8oxrsbgBfvdehGf4fmV26HBauHnvfS2tvUnM8LhcKqXsayqOUIylbaMnryX&#10;vq0rXatq2uhp6adOnnjJtWjhWYmRWjBVo93Jbnp94lQNueME7cXrGS3L+bp0VxCFdGjKhfORQS/d&#10;sB1UrgkgnIJ4xihbDzEEVvJGZggVFhkYJyNvmYbOeOOgwQoBGQKvwXUk9nGkXlqrMP8AR9mVTDAF&#10;jjb83OTuxndt4JNctQ+Zrf1+e3X5/wCRvO9xfMt7PDCN1rhduzcNpfggE/Nk7QW7DjHQXNPAkk+U&#10;7fmbbll5+XqM9OnI69N3Q1k2/kzFcmbriHeq7lVWDZZehILNnnn23ALpWu4wR2jxNHJIo8mTczea&#10;uMkfgSfTg4JCmuKu+p4daPLGy/pG1byRyWiW7SeZtRtkan7ijAHOBjJbPfOSx5bbWlaSFnkEqs2W&#10;Hyso9Cc88d+Rg9Aemax7HEn7sOxMfysGJG1c4KjjopyCOAMAjsK1rPaXQkRqPmZWIBGSN2QeRgEA&#10;5OOAem015eKd9Tw68bXRrQhdigqN2cMzA9ju7dckN9cZ5xxehzEFLxybVjyGY7v/AELn0PHf1704&#10;V+zSrAZW3t/yzWQnLeh6HOMZwD3z0XNy1AaTy1XGI/m2s2Px7dOO+Mjua82oeJWLsDeVzGqt8v3d&#10;v3fYE/l179+08cHzFF+YhiTjJY4Jx9AenHcjNVomhmVUILFjlWViSDjsQc5xk9ccdj0vosLbizyf&#10;Nw3yjdjH/wBbHYfoKwtc8+e46CJlnXcTgcbmYZbAJxx7nGe27ODgVIXcAYh3MvGw/dB/QcfexzyO&#10;OOKmsysEEohID+X5eTCNp4AwMngjJYcAgDIPTbI0beXEz22Npz9w/MOSOBxjHPfqSSQedPhWjMvN&#10;jDatEHL8KGy2YQvHQZHGBkqcZGM5ANSRxC05G1gSY2eJgSyZHzYJ+7legC9uQOKdBYxMj292pWRc&#10;Bk2ncCxA7+oY+nOMHk4lkiMtwbjy45FkQE7VLBWb+E5AAb5WBIwMEkY4FVGWxXL23/EntZGttsr2&#10;8wkS4+aP7OigZHt/EDnAKkYPA5IrQ01IUYWhgm8s+XuRQp34wzbhtw397oRtGAexoW9pNAoKjJ+y&#10;kTR8hwo3KV3EdODzj5WPPQEaWlzWkmx5UZGj+ZZI2SPe5+UxqedqlgwDAYQnIAG5jpCZ30Y/vEnp&#10;6/jr6fLudJpBVzHaQ7sNglceWfmCzttQquFBVSADnPH3DuHRaWkl5PDEkT28iwsm0KSYgQQPlHBQ&#10;/NgqQDhDxwVwdBvYoDNO140kVvucKqBWkwqKyjgbVyEI4yuxQOVzXVQQ20KSxwRMFhVWZpJPlJCg&#10;K/ooY7D9FzxtArdS1Pu8rpc0Oa+z/Baq1r22dtdtSaC0+2LGIrDylkbJ324+Tex3cZGNwIfqSTyR&#10;u4qa3tIprtXVFZm2kqY9+xRnAx8xJIPU8DGDkjLSR26tZGCVl+0bFNwsLEqGKnIAGG6YB/I9K0Pm&#10;a7WHDN5chaFU+XapJy4QDJbPGSTkZ6ZIKkz6elQjo/T+tNtPXsR6bbSpukjvk8syblVbcLvkIHBw&#10;M87d3PPOMEDA2NMtFA8lIdqqAybRlUz6jnj5jwcgYAHtTSB5XWOWNFdZCGXA53KQMKR91jkY9enb&#10;G1PpV5ptysWsWVxAyyMGjuo3Dq46/K3OQADzg9eOgEWla57eDw8uVyinZaX9fN3t6eRLZwPLbRot&#10;tuh3iPdIMFRyOg74I4XpxgnGRcjt2d/NGQzfMz8cgn7oOenQk8EHuOzLCOTzFcRRM0e593lKo3HJ&#10;28cYGMf8B7Y5tQRx7FQjzDkbpGUK3JBBBx8xJOTnHYe9YSPcowXKv6/r8fuESzt3Ybk+RW81ecEE&#10;r6AgLz6Hvz04t38VtNcmS3j2xnftjfJ2npnOSeevHrj3ojgV5FEq7v3g5bdk5PXJ5DdB7nv8xpz2&#10;ybw7KuF9/vAdMcdBgZ7D+WMnpY7o00oNJLVlfy3VC7NukK5IA/i649zkgcdcdfWYAK/ySKPMwVZY&#10;w2F9ec5x0/QdDl3kmMbZJWGAPMVenYdBxwQxHYe3aYxx9yx6Y687ScHg9vwwRxiuWRpCmV1t1JU5&#10;BySu0ydcgfhjp78Eg9KltLCa6ZbWxsZ7h+PLjt4S8jtnoAvLHnHfJ9etTeWsqA/LIZG+VsDk46EY&#10;69evb2wDPo+szeG9Vh1XTpEW5h+aOQNwvAGSDgZxjAHTg56YdH2TrRVVtRurtb2628zqp06ftFz7&#10;aXfW3Wy6+X5lXUNE1DQp/s+q2E0cwJO26h5GGK4w2D2J/oTg1TVVbMTq3PLLuGD6g88gDqO3PUdL&#10;mq382q3Ml5fXHmb8u0jPuJ3Etk55LN8zHr+HWqb+YT9oFxHuUfM3KsvHB3Y9fXgjP0rLEex9tL2N&#10;+Xpfe3mTU9mpvkvbz3/r0IrhmbbJv2ruPzecd2c+g4HPrng8HjindKEfzD95ZC29WZc89Se2M9cc&#10;be+BV2XYWZXb5C33mjxwOxyT1PH5+mDm3DKQvmKFBwF3H7oKY3YJAP3ug9R90DNcdQ56pC8kuxk8&#10;ks5yoXjbnJBxwDj2GCd31JjlkWP5YjluiKchXyDzxyAcsc8dSTyMUXjsY2gnmwwflYjhUCqRkHAI&#10;zn2HLZ5IrPnnmuIz9ojOzhfIVeFf0A6A52jJJwOPXPPI45VOUdc3EcJUyMCucNJH8yoD95gep45w&#10;M/3hyoAzb++mS22eQrbV2NG0eMYJYZGcEHBHckg56kCxrFjfaTEv9owmEz2y3ALPtyjgt5gxypIH&#10;v3yByDzmp3EMjO6lSxX/AFbs3K7OpGOD3GcZDE8HBrKfu6M83FV50ZNSVvLZhe3LWMYZQsrR7V6f&#10;McN90HIAIx15BJBJGM1ga3qErRSxpcMzbtsMMEgJYZx+7wxO87gPvKdrcMvabUr2VoTbaex8xFLN&#10;JH8oiO0uMEdBnuOABnoPm5vVbnVbyZrMR4Rmb7RN5jFomJ2Lt3YyQeCFYY3ArgKSXSjdnzOY4qSi&#10;1G+qtp/X/AVr9GbXgrwn8TPi34ibwx8M/Dt3q141tJcSLYyQ28ixgr5hd7ho405eMcMScrg4G2sH&#10;xhaar4du7rQrvUbOV1t4zdJZ3LSwxsyhypZMoTwUPzlSSv3T1r6X8Tdb8G2V9pHhuVdMhvrf7PKq&#10;5Y3MZCZRoyBjcrDg5BI+YgfNXE6nrBkumAkdPOZsyeUrFtq/dLNgPklTzjBC5yQM+5OGBqYKEIRf&#10;tL3bb0t0SX6nz2IzLB0cHFR55Vm3zNyXJbZRjGyd+rk5a6WSs25NR1eKeNri1PmKsgKu0I2KM7mw&#10;q8rl2OSTuIVgWPQYuoalMGzM+Idyuy7RtJOQQAwPZsMoULjgKQAar6jqnlBL6MmN48/Z1WMBUy7M&#10;EOcKRzu5GCDt7cZN7qcYYpFOrKGAjO0ABlGQRn+Fu+BgjDMM8F08P7tmfMzrSqu9/wCrXXn/AFqT&#10;3WqtDbP5sCb5LcxbpYR8gBX513ZwTtC85YEHseMi/wBbupjxPu8vkR/MVjYbeE+oA4JIyScjIxDd&#10;6nEk+6d2xLsOVX96AMDaoI+bAxgE8rtG4cmsW5vxHAq7my0ZEWWG0EjkkH6ntgjBJ+bjso4fqzan&#10;TnLRbbfr/X/AJ729+fdcys0hd26kkkkEkZPzEnLc5+mRgZ11dFbhUaTzEVg/mRqjbtpzkAc7eo4A&#10;2nAwQaZeXktuPnkXGR5jAtzwe205JHHrkEkkrgZj3ojkiufNjY+aPLkaQfvMe3Oct/ESSAGJ+8d3&#10;oQpdj0aOHb1/r+v6sWLq/khbYkvnHbuEUke4OwLcHIJPQEgkj5sk8g1RS4WJGcSMQdqK8pY7xxwf&#10;r14BJOcDgE1bmWdkEcbKy7d0csbgHoQT8ueApYHaT27bgKlzdwbxNcFVbzGbDLvVudu5hkKOSVOR&#10;0K42EjHbTo6anqUsOuhPPqTrIGDbisi7ZpSAu7aVJ7AhTnA42kMuBtAqF7hYBHFD90Kdssar06Nj&#10;jJGMEZOBtBHYrDJeSx74t8y4fO0SbSPlJO3kYJ3E9VyCc5O4Uya48j5POjVX8qRdijjPzAHJA9zj&#10;hihIOAK6Y0ex3Ro6bf1/X6ii8DRkiBW3Llkcquwjcdiv0XsBjAOB2yHhuZvIQSNGzfucN5duNzAj&#10;BBy2ACMZweRknnDVX+0C5Zr223MmZN86MVYNgEq2OOFAYcnawxkZ3BrxPHIBLbrGoj3LM0JEbMHB&#10;zwBkjb1HONw5ySd40TqjTUWTS3cZI8qWNpFbCshZcL1ydwyxwVXgsxGTkZYNVmVZnZFiX5d2VkhY&#10;M2CEJIJO4/MP9osD1OVpsl085k84tIsyqGXbuCq2CpKuPujjpxhkPJAIrPDCHFlHPJbqQuCsIJKh&#10;QBtYv8rYZ8ey4JUbs17I6KdPl8h0kryRSW0NzhiVLNDHweM9BtCMSucZGQynbvzh817K9yxubr+B&#10;wZnkbbjGcFcbc54PTgEcAE1VUR3UfnSxPJuw8MbZKytkcDJHJIOBg8bhj5l3RrOsDSQLax7JnKRx&#10;xlFaUbnVT1ILfNwFxjGM4waqNE6fZrZfovx/pFgOjRb7nzJTtb924BZSw+Zmxyx2sQMEEAgbemYf&#10;tVwm+/mVWkVcNuh34+U/JliGyQchWweuR8oquiLG/lyO0bZxxIzAcqADnbwQyDJPzE84ypVk0/mS&#10;xpFZpLNGCjZmKMUzgqABg5C4+YYGWZfWqjS1N40/60/4Yu6pqM93q8smrXZLPM4uLi5YP8q/KS6q&#10;QpIHJOQcBsDAxTfPaXzLiZlhdpGRjEg3I+dq7VYA443Enb9xzwQM12liuA9qA1wkbnduY7tzdQy7&#10;8kkFFJ6ZZtobJNR3N3q6LskK+Wqs6vHPIvXr6dQMAkMQGUHG5TW8adwVPZL+vT8NP6cjyyCEgRJG&#10;PMIURxGMoGI6HvhiPm6gH5vukFouJj5v2d0/12IfKJzkCRcZY8lcnjkAlRjDZWOOONy220h8l2aO&#10;GVY8skancdg4XJBwd2ACx+bk4jnulmuY2v8A5WijbKrtdOi4yMjcpDN8o3BQSOQSRqqZsqd9P6+7&#10;10/4dXFnkgjeW2uAV8uNi0XU4ZsDayEfMq4wFwSq4GADUklxMsiQz27FWTbhlG1y2AfuZJwGyecq&#10;dnHBLRPebMJPdzKqyK7wyqCcgfdbJBZgFJxhckMcqeGteIvEmv8AiLW5PEPiG8865lVppGhSNI2k&#10;ZMNtWNVjCkKuSFxkcgA5L5Tb2cZRv1/4Hf8A4FrPp1qS3kyxxhIkZmb92u5UZ968gjGC3zFSDuPI&#10;IwuwgN0y2TNdXI3R7XWNV+ZF3Ek8g4YjJIfqScEKATCwtrSWRZp1CpdI8kY++x+TOARtPOMbgM46&#10;AlmMdnPGv+oj2xtIpmSOM5QAkgDLHGNoJUY5XgDmrsUqacb27f5/16vuOMqNM9lJCQzQtGFWZiH2&#10;ou35d2WA2YDOSeeFyuVLq/uFM08t7INp8yeH5iFLN8zDeBghQNq8EbM4HSqkk0slq1pEzRSmMAi3&#10;Ko6SZPC9OATuHAClgcYAIfcT3EEy27yN+5RTGsL7kjweMAKNxyvIGA2FbsKrkOj2Oqvr/S9dyRXs&#10;iXYptWSPdI0cbOT8nAIO5uSfvEjoxVhj5q5uj9o+3rDHHJvxDsDNj5RlhhxkcAnOcl2Pz8GnI4Ez&#10;QC3kkJhYybm+bYUH3CNxPy7jwDxkZGM1HvAZl+98m9maTyyig5DZDDLcheAM7+GwMmoxNoU+/Vf1&#10;/T32W4l5Z3EBaK64aOPMk/nIrRbsk5fOeG+YfexksBlVyy5td4EUD7fMbEfl7kb7g5Y4BAw4PO4Z&#10;77Bilmj8yQNIqMrNIHmD4DPkZD7zu+YEjJ6gA/eJU15pbeNxJaW58yRVRRu2YbDZIBz8/OMr15PB&#10;yK2jGx0U6cpWtv8A1q9dO4+WTesciIqs2XVmx8vBPRiAGByBnA+RSDyFVUkjWTffHy/LVto8vKyg&#10;7jgbj8vDBtu48DGBimNKkcixyyurFdzDzAHX+6cjJz8u7nkMxJ4JqO2mw6rbSKv7xY44/LUHduzg&#10;luSMjlcZz9MNrE6vq8uX+vz1/rVNaEhjErK9yFfYqoq7JASWOdpDkcDqc5bGDkA7ab5sl5GJp5jD&#10;+7ZmZWQdhuy4wWB3OQT8uSRgU1YZpU8uSOQNs8tT5vmRyrj7w5JAB2kNwAGzk8ZsSLtkaaWeONVZ&#10;XZeA4UEYbJJO7AJHVW28fxGrRtClr3/H5aaavsItvEsqW95FNH5b5kEMpLP9wEAE8N8xGTgDjqoJ&#10;L9QaxS9VNNKi3kaRP30Z3yknejMAGDHIBGPUjBC4EMKXVpMZJrcK0e1X2xpG4UJ0PH3xgFeD82Oh&#10;QVZ+zxxs6wfJCzbQog3YBBO5tuBkKg44zyMK25qR6FPDRt7z+53/AK7kEdtMSqqFj5bzGKndD8uF&#10;O523A7gpwQG25GcAgR3SHypDHujkhhYFAGZlUNtO373OAoJHYc8ncHGKTyvNum8vy5HMkbbmYAr8&#10;uRngY6fLgAqATuAMiSG/QvAY/mkZoRZr8qscAucZG4tv+Vc4Gfmx8pcTtjR5bf1r+t+/VdQuo4Ec&#10;3KrJ5N5MIxJNkKysoViDkHAIJ3ZwScjJqK7s1kuGlhSRo/vLDJCys0hYADCNz0VcMfm6cbflkllm&#10;aNZLKfYnmMFWPcY13J8xyXKseN/ADAckEg5SaCEFp7mXcsaNHIu3y2XII2hQQMgJkfdXacE84q0O&#10;NK1v6f8Aw+2v3Ef2tLWYSW0SxyZUM0+W4ODu2gsDnLMACCeCSd2KbLbww20/mxRtOJCklxsLEs2c&#10;FiV3bfvE8kgRsVOSKmilMlxISzQ27SKn7yEk4Icg4Ybj2X5sZUMD0BqO2W5uIYWu3nG2H9yFkLIe&#10;RnaPlLZx1OBgqCctirSNIxlGTv0t/X56X0H3BSQCEk797ZiltyxkG4fwlBtIBAAHKkqSVYFVqJdR&#10;yy/2RLqTND50nmM3myRr85ljyCp8phgKFCEDG4cZZHMEtrUXEErfZ5GJ8n/WK0mFVRny8AD5VHRS&#10;yxjuHEzym4W1tRK67ixVWA2lQzYZihG1cxgf7OSC4GatM6o0/dV9V/Xk/kv+GUL2sthbrqUc4Ro5&#10;AEhlXd5zbRnuy/MMM205OcqqncGn1LS9WTQYdV1RP9EkaSO1jaXEs0YAjm2x7kZFGEjbCqd7Z+XD&#10;7oY0e/hPmeRJHdKytvumByF2oAGj+Z/LKqCAGZTvbfmh4pII4bm109muInjnkMbKCqqWZi33UP3u&#10;BgA7TkjbkXFxOyNP7/l+fTXv+qKlzBLEd+prDItvNkNhWWMqoyQUC/IxOFT5lYoQUADFpYDcBFtb&#10;e8RYUha3ENva43NhBkBdo48rPmHDbedwCQkdLF4T+Gtn8JtL8USfFBtQ17UNSubWHwjZ+HXdbe3i&#10;RlEpuZikDsxUKYolYqCjZJLAt8XeHZPhlqJtND8eaTdXH2NVlvPC989zGobzUe3WZAFkIOUVcsrC&#10;4UE4ADaVIeztfrro0/y/I1jTly6L9F22tpr5M5q7SR1+zXukzRv5caR+ZEYzHgYYBYwXQKvOdq7n&#10;U9gFqppo0/7QjrKZFm5kt1ChZiGHzJuVUwcowHGAfLKn56tIslhFIWCQrdrFHHH5mYmJG4IC+CzM&#10;Ucqz5z827ILEyWpu9Phmj0qOZ4Zo4Q3y+SVWKQqrZ6IwAKsM55TeMljWZty2jp5W6f52+/daPtm2&#10;GpyxPJfWY8uCSTzI7G3uMvb4Tco3PkKQoQ7jvKqnzEjKtNqcWiWVta3NrpV5DJh0uEEMUMbkPgqA&#10;juxG1SmWIUYbKruJqG6iuLWz2z+XbytABDG0h+bZu24UhiNpbcUUZZZGypOEeRrPRre0jvbHUrXc&#10;rMCY711KqXG3c20jPztyRtzsLHY+0UhS+JWV9en3b7fn567Z92jWXmRxWc8ckcZE25dyJIVU/OHZ&#10;XXLAEjZj0B3ZaOSzLxzXVu/mmOZZrTyxhnBcYZSPlbAZwUOwBgq9mCSWgkMog2wCGba0szSLwCFB&#10;RtnzMoMahiScEMxyCXqW8Flbaky22rW14tveBI755yomw3zLkocqUJBLHPP8QINO1i0nt1/rf+r2&#10;M+a2igsWhS786ZoQFiUkNiMrgeYTuQsFXAGwkRgDBKq0UiRyRvbRw7mjT9zdGR/LyTgqMdc/Ljdk&#10;DJDBkAYWEiubqGNBbySNbxLF5IDhymA7LhSNuPnPlqwyGGCdwAjk0krMxs7CGVmhhlSOSHiQebtR&#10;8KcEfMFDZOWPJAbdTNYqzV3/AFp6dP8Ag+VXUHaS3WIX6ykyBY4SnzozJ8kYBBQfLhgA2c7/AOLA&#10;aFPtFxC1rsb7PHKfLmS6+TzMsDIqpsOGy+1tjMo2Be+b1xHqNpp39q3axz28hYOqx7YgxkL7m2jz&#10;AQ6puyAQSB0zWcI2jeF4J5LhorqRZmVGjkSYcFdp+T/lmcuMEjbuGMqWjojFclvXX+rW7a9+tytP&#10;byxo1gsWWjmRf3NwsipIFbbvJZvlJAJwGQEEA/e3KhItZDIQomhLb/L3lym9WCkHgYkyOgbCsWUZ&#10;As3cUUUP2GSO2W5VNrLeBFVfuErnqyncB8w4AGFwWIhjtrVoS4MaowaVZjGW3BULlWPykEkqodAW&#10;+YMdpAFMOWUo3f8AX5/5/mEcCySNcPsVZNsZZpXWOTCOGO45AOF2E4AIkORkFRAJlWeOaWYiS3t4&#10;xuuVwJOMdQCR12jIyVBydwUgu5Nj+esDK082/deQkyGMLnd83zkDaOnRk4IBBCWi+dIFnjYIdqRL&#10;Gyhdzq2C+VI27gikkA85z8oALFRV93fT/gdfuFsr29gyIbiYecrrEYriVHGO+T1CqMAO2cbSylcY&#10;3fih8HvFvwzuvsPxC8KXOhzXVnDqVra6hcBp54Zzn7qkMgbyXwXIJ28AbiawBLdasz3NvceZJJCm&#10;9rWEowfK7JGClQG3tsB+YbuwyFZ09zazXarpsnlRSJJ5iwxocb/vEjsvCZZnbaBgZG3JqbRhbXr+&#10;XX9Lbd35EISd0ae7KzPIzCeNGZWO0jCErwGYkthSP4hkYYGKSSSJY/8ATJZFVSIl3N9xuDzkbsqF&#10;GAwx5i7dpBNSFykUcqRgBeN25iNoUDG5hyPkA4wFKgg7gMI1stxOI1Myv8xRpJDmSUkht2RnG7+7&#10;xj5uOhk3Xu/1/Xp3t+MU6MYWkvJS5j3zTISpY/KQUXKlR32sg2gJ0OFNVcwR3CIILdlZlPnXCsrE&#10;ghl5BLjJLDjOduQTjItO1gsEn2InlEkkZZgr5G1R2ADFXBIYsAVxnOWZscly9psmmbyZI5NsbPjY&#10;wChcBm2qANmWyvDsSQMZBRvvt/Xb8gjiTZvjtLhlWHLebOzbyBtLruGe6eh4YHaCQa4VVWO5lvoG&#10;8tio8zJUtszgDb90En5eMklcAcVa8iK7WGOGNJ90YwvlAF13NgrtZiW3M2M5+UYzxmh0uLWZln2t&#10;sQeSGXbKmZWyOSflG1uhHBx907iHRG39f8EjlBtgxik8yTau8RwiJTjc2Nm0ZGOink7SWUdAkMM0&#10;cSm1njZoixkmRAYyyfL8ysPnOPmwwwoIzguzVMJLaNG363NHMeNoUsVURsQy4wEVSyfKRuweiBDS&#10;siRzR3lmrRtHIGWRlMjbuWDZZWO7c64YckPnk4CAapWX5aP8PyK6KsSRrsk8tTI6RNMY1KrgK+R9&#10;4h+Rg4ygDdAtCtMkBu7aZftCzSQKYExkAcucAe+OSOoyeFLY47iQM8axxxzuRujO1+UPHydPmU4+&#10;foDwwJDLc3Ua7kS4jjhaQeRPtRWZNxYkMyqYzu3MAS2SgwABRc0tK9v6/r9FvoRMt3c21uZPOaON&#10;PMPQmPAIXIwDuOT82CCe5GCGzw2C2x8yxjMf3UWbcrDcFP8AD1GeCMkqfu5I+aaKO6sJFlFu8Vx9&#10;nk8zzIhkBeNqhl3IMKDkc7WywUFiWyIFDW+W+VNpWH5Hxj5tvTcQoyQQpIRS23JUBoo9b/d/X9Ih&#10;mS6liSAfu9rErMJsktwDlt3CnsQMZ38EDJcLUxsHQyp5iho4dpcHHA8xW/iwMAgEY+brmiRLVv36&#10;IsjSMWZlUkMu7cX4XJIDE7jvbHZcUghha4b7TAx+fYWWPO4rhjkKQXYKOMkgghjjNTILEVxFJJLG&#10;7RFgqkDzJCGCqv8ACPmYkoMZGVQYzg4CyW0wLxpcXccW6TduVl+dht3ZzlTjopHcnIGTUl3LDKZL&#10;m3DWKyO0kMcdwJjt3fKGbdkkDkMcDcOcAYEcMo05VaykWILCWZfKWVCwKoTtYYJClh82OGxgYG6U&#10;aK8lb+v1/C5JNYaNa2+FvoLyFpmJmjilVQhx8zNIoPzfMo/iBDYOSKz4jLa23mvLt8xiRGhHyEgj&#10;bnkkkFeGOMY6lgFme+vryVrqMb5Lh2kaaOHLP8oDcqBhcEKVHTdxkNinSWy20MbWqNIyKxkbydmx&#10;VfgDGASxHzN0VRjn+KpGkeaKs9b/ANen+ZVJNvhrOB9yOjToYl2t8vKgLu9ARkoMFRjgARzkQWq2&#10;0ao3lRhY1jVE3AklSflO7k9wd2QTnipCLiUfJNhPMys/ljpubg4XC8Atjd0B5YMTUc16ovGE8k64&#10;CRq8km4lCMqH3HnG7ntluoJBBEr2b5tQmM0sMn2eNXaOSV/MaH5BgZwOpywGMEEDDYxyRDL5TZRb&#10;lW8uRc7ofmwyqP7zZIHoRja3K8U4uMb7gSeZGwSWSOT5UPJPzc+jMDjIIYDAxgK5uI55LryPLb5f&#10;kbKrjjbtz03DaMgDOeBgmWdNOnb+v6/p3GxGZlZ7aJYUziSNJmJ+baVYgAgquU46KwXhec6fgXwB&#10;4j+IXiG20HwvHHNeTM0apdXUcSozIfvO58tF+XBZ2UDeu4gEtWbczxi0aGW5iUmRWjb70mBkdBkc&#10;Hjnb1xnCgGtG1naokvnKxU7gUkXaB83RsBj94LnJGW5xgVUeVSXMro1cJuL5dH00v+qv95q+MPCk&#10;PhnVpNO1C4s5JlkdGj0/UILxBHwFbzoGaKQ/NwyO+SJASDgnDuM2aMANjB9irH1ALLkbt391vXGc&#10;881Pcskoa7knjaSRsyRyRhtzL83J5HQ98nOdwOFJgGN+63ia53rhfMXbt+YqG74PC8A8hcHjkkuX&#10;m0NqcWoq7/r+v+HFujL5vli4csXaQLtO0b1P94gjG7OSASfzqGRrhZFXyYzs5/dqWL8Z+fAB67QB&#10;xnHOSWNSBLV5ZYp5FVQxdXY/KyZDcj7vIOepwRkHlahYvHLuExkcRncd3qDxnk45zlupPT5ahm6J&#10;IrcRvKq28kf2dsrld43pu4xnkk44IwDzwM4hnjeSc20427I1LSLJ8rDbnBxnkjj5RhjjvyVkKpuW&#10;GZvLYMsM0iBPOPUlVJ4/hxg8YBGCMFLiaSYRpBcFlVfL3eX0UHGcDJB7kA9+5YilylryI3WNo/LU&#10;uv7z94ZWMYTjJ5zgckkYPYcZOaaLpo7mNoroo28dPXdx2xwD0xjK8DGAH3czwBSwiVusjLhiGJPO&#10;7I4O8EMDkZA6jlsty0UCwiFlbbhvM+7jbkA8ADr93HbHoaooimnltHbzn2mM/LiT5Y2DEnCjHb2/&#10;wpJCmX820eZ2Ztse3ibJIyu09N3B6YC8dCKlVrm3h+2MnlvHtYsEK7lLKPvAhsfMPlGenQHBNeV3&#10;hZpF2eWy713l+FAPXP31wSvzdORgjig0iEI8mNXWP5vKYHOcryMMMN1JwDnrt5B7ukPm8Nb7mXPk&#10;9A/Y9Rgt2AUnHIAz1EbSzQRCSW4aNVZVVlwvysCpAz1zz904OSPSmq7s32OK5BDMpkj3cBuR69cZ&#10;9sHqetBpuSeR5skcNt5iqrFhG6BXdsDgryM46ZGAQR1IqBZYp0WTcqt5TCOXcV3cZ5GcZxwf+Agd&#10;CKlYRk+RapG021mhVhvOSeMdQ2cenPqQ1QqYlaRVuFUluJw/zcDr2bBPORjnPHoFRQ57xorbb5so&#10;E+Mhto+6TyBgkj+p/GqzHY3lvartK/Nuxu+mDnpx05z69ROqSiVniRggwqR5wrHk4ODxn5/U8kDN&#10;TXtwrW629vD+86ud3LEcbjyBnqOOTySepIadbIxog0MTiOUKo3BkVSvcemc9PY5HGcVJ5DRsVa3b&#10;a0gxGPm3E5A+pznr6nGD1YyJE3nZVf8Ann5ffJ7cex44yOhwaI127UZflZR908NwcMPT6HpkZrwj&#10;5V+RLkHgLlS4LLuzvPbnjuevIGeo7ywxyBE23LEMp+YKcKMYOSewywPtnIGTiIPuXzpHyskmW2nj&#10;1wByR9W4HIOealiYQOz2p+ZW6Bug3EZzx8vJBHXnnnGEYy5rEkQk2yNbxfNEqNwD+7DY5yc4GWAH&#10;GPxyTJBFcFmWOJWWMbpI42KgjIwOD15PHPJJA6mq4lV7QR5YhAxb5RjGcDHPQcc9uOO5sJLHPtZj&#10;5YdgGbdxnJJ7HnG7IxyWBA4wJM5X/r+vX0Hqm1MybvLDKshPykYGRjHAPzHAHGKkV0+4sihujiLa&#10;d2fTnJOc8dO4ycZg2CKDzJGZQoXmTauSOwbkE8nt0784qYS7Uw8mFEhLbsru4IPr3x054wOeoYyR&#10;MN5KpcyyIruTIqZ+83UnPHTJz3AGMgE1IitbRGMyTQjcyFU+XI+bIXt1GCcDnjIxzArJL+78xdzL&#10;whcjaMMfxXOWPGTgDg5zLE0Rn3yPiRl3JG0a4OcMBzwOcZyO+eM5qbGMkWGTfKnlXBjRfkzGoypJ&#10;OeBwPTjr29A6KT7QGZZTtYSEyI27zF4z3/4ETndznpzUK4gP2edYZN0IVUXByQDxnO3npwc5XqOM&#10;v8sFfswkUfKEXZGPLYhuCTwAC2e+ASScc4LGLJ42uJGk+yzHy1+d1VvmAxtJ+UdD1PQEZ5yTh06L&#10;E21mDovCt5ZjzgqrcZOAWPUlQcgjHK1DhstcC6KlpMtG3JbHzdAMgBeOSMZPIIIqYxhZGe0lEaso&#10;kLNLuXcScc/LjBLnGO3pzUOJl9r+vz/rzJEhV1a3di0SlmThpAFzgHqOMDByB9zHUHbII2ERZZlQ&#10;L0VZASoK5cjOBkqeo2rjucgCOSdp5pNwYRCRW8tjkDjlmCj72AMHAJVQBknmSCIFGsN8TK7KY8nL&#10;RBmA3Lt6t8o64IBBwO0WMnfr/X9dSSLakiQzSfu4+XWOTyvl2B8r1I5OcgLlecAMTSxqLcbY4irK&#10;WRshAY8oW2kjqGbnIOduTk5JCqZYAiCCRljXMZ+7u3ZUFSCdx3ZxnqFPLAKwdG4+1M29pEZmjaRg&#10;wD4IyB1GNwyB06+gNBi/6/ro/wCtiZbkM8brHjczFXhP+qPYLk9skbR/s84wQ5RAdN3xvMzTFlUR&#10;ruHzKqrznndgcbeVyRgYAgjdlEck1xPukjdv3j43dDkHGd3J9Mqc/KOasWV1ulYPM00c3zbhHsJ3&#10;KzDBBGe7bS2BtwSdxNMxlGyuuhPBJ5vlW8M7NE0jKyAMcjkrtzkhTwR2DKTngEEE1u8QhmDCOSRg&#10;ysZNz/KdwZRtGNrbunZiSCcEV3WWNJ9zMI1VGaMADPcA8Z+YNxtXH0+ZtvJdY3vK0kYh8tpFUnbH&#10;u7MSR97GCFA2p0HIpGMlp/Xn5FyS4vDcIWuGe6aOSVvMkGxhjk44bbn1+ZVU4yPuA8uSXy7J5Wji&#10;jJjt3ZtqkhnKfdGegBwBnGecVDFGILoJHEsYkkCmFZAucALjg/KP9YNwzgthid2S6CCxldbiaK3/&#10;AHcefLMnl+Z8zjaoYDaAOAucqWQkEAmpsYuMeX/L+vl+u9pDdTuNltP50lwojXqNzttUFmAJ4+Vs&#10;DBBxkjC1IVtblVhilZlkZ/IiUKfVemCM7cMeQTu4UZ+ZLee6nka2tmimXbt3SRsyYbhQ64GeWZ85&#10;K7mJA4ILYjavFt2eZIcMqqjBo+CVyuAcFDjdyB1HODVGb9P68/6vbQnEiWUq7z5js7G386EbfJ3b&#10;vlA6fe5IHVsDIJxIB5dstraW0lzvhkV4o5gPOBONijB/uuxxhiw4xg5js75AGEasCGEnfftAwiYA&#10;JGBjp83JHKkhZFvWg8hJlDK0m4NDn58qCAgIwrMcYYANjqABQYyjLmtb+tfT+tfSaJLua5WXTmZp&#10;3YSrJCd0ssKuCWYklW6YwAPuAfMdgoikkXa0V9JMyRKiyFskjO3CEjoAp6nIXPAJLVGz7LRrsvIN&#10;0X7xmPlsDgDa/wApYD5W78cL/C5qSeEbo7W4sXVUU7lmVtwHDBSMgBiCVDcnJT7oZCwZvz/rv+it&#10;/mEcavGslrmM7lYbm+8ShYOrMQSWK7sYHG0/MAGEzvBaSySWF5BDFLhNzSlVKuCVXOzKj5ec4Pyt&#10;kEj5UiM7SvKszOxlkK2825WkGeWAJViSd248DLngdGkzDZuZfMEe0eYsy3R/dqqHe0ZYktwBjIY7&#10;QoOGbDU0Yyld2f8AXr/XfcSaaOK5aOGaH7QkxSNWJbG7EafLnOQE+UDgZB3HaDTrSOOFpofsUKhb&#10;gLNJDIECqHR+MDOd2F25yrfxY4DbciFIJriTDlkLtJCPn2g5iMOeAASx6BecY3KA+SWJCrmVVRCs&#10;kBjixtk/dq3ZhlRljjIIDAscOpz5WS9+Vfr/AFp/w6FhxKsa2lg1ypYItwpMkQRcL5abQNznYihl&#10;PJiwFxg1YnK6jPHqL28M7RoPs6rIZI5Ni5ZyUwNo2qMfLwcKRgFIys1mftMy3EckazbyrAHaAScj&#10;GdpPGRncxwCW4DYbmcpJ5F1D5cYlWOSCMtkgR5ZScDAwwyAqZDYIyCF5mbTcrr79f67fLsWEsnSy&#10;t0trCQqgaKUtCXQR4G0EKFB27yxJU5LnqcKZone8n2Qyu22fEFvHuMasAgEgQDLdSTzkkk/MNzCv&#10;5ZxMk0TNthaeRDceZhAA7KWGRtbYDu46ADd1Zximgj2XBEgFuZE27sDEeGYjIJk+bdk5GSRsHIpG&#10;L133/p/15dyxG99HEdQSSTy2mAj8yQqpLKSSrbiXZiiuQO25iGCrTolV447O1vbiOFfMCoqt5hzh&#10;lUqrEfJsAJxjKdBkZhneC7uEtodL3LGoC5jEXI+YMWOeSBgD5SPvZOAWkWALqsNpFazOR8u1VLNt&#10;HKvIpAAYgAgk5YqyhOSAWM2tL7dem3n/AEu/mP8AMnjs2uLqKV4FLTKz3C+ZIc8v98EjK7/MwAAj&#10;Y25JqWISuskaFmWRWMs0lu2zYRtEhUjqVyoIJ+6hzhdlVZZ5J4hqj3MkEbANDJbIWZCAzLsYY4Hy&#10;99+BjCqBi40rveqkk43M0b7YmwhQs0hyekaEELwxcbVJBOc5szkpJf1pt+XXz3FmhNyftM1lJ+5m&#10;3Tq7OEVpF5IUj5SS2QSw5IfJJ2myBcSXLY1IxyTKzxJHIfMJkZW3gtjHOX6kn5Wx+7qlaz/atsED&#10;tM25Qba3iKM8bL82CflwcglQr7iigklTieC/tGmilhuvLm+0NsaKP95GSxJXygqsGIJGSCMrk4Jw&#10;0+RjUjPbt/Wz7+npexNc7rq3me6vnb7R8rKqljOTvyEDMC27pxjPOApZ9s9xbTSOrXTTbZk35+eR&#10;g2I1LsRyGVVUZOVA2E4+bNW3L2SOIobhrizkJ3R24YqmAMJsZs4CkZ3BR352mnlLWANL9ojXDFkZ&#10;Zg2AoJJPXdt3Bs/e4xnec0jFr3tH6fh/wP8AgFiOF5jILN921EKRqrYC+WFPBIPIdjyTkOSd24kO&#10;iuwFDXd9F5k02Y1h3HfGWbgh8ckKRuwcBXByTy2SGa5jXiTZyjNIzTecu8/KoxkDcFxhQTj+IniR&#10;J76fdcieAgKGyJA7jHZsn/Zce/l4B4DUjGW2v9f1/Xk1eI1VXgDyLHtSYLsd/RsgZ4K9QOGB6A4t&#10;QzSmcWypJ+6R2VWYblXf8zsu0ZyQdxJI2s33sNmKRZrRWV7lXVmYzNIwQNjd2BBdTuXPIIyMsMkq&#10;/YPKEuHjjUGVFkwGQbWIxlSMHbnGGwFOMlgoaM52l/X9fj09bBNHeNZR6cOI2VPLUQ5fGT+8RFbr&#10;nls/eK88Y2yRC3u4/tNptZkmj+aFVZV6jPyg4ztJBz1IHHO5qtBGgaSCExxx7LdlUbUZssD8hYcg&#10;njHPT3p582ebMrNlpA3LZKfwuhz03K3XjB54BwFKRm/6/r0FspkigGp7dscY+Zo1J3KxZQAeM5J2&#10;KSeq4GzoZ47e4hEhij+ziPKSPvY7I1GwqeBuAOckjaMkjJ6RI5dluUKbRu2zeYwDKMkryQQuWA7E&#10;fN82RtLrc6dHYtdSj7m1t0kx4X5AqKCDu+8cd1yOR1VXM5b6ddP+B9/+Vu4zRjzVkh8mOIvtMlx5&#10;iEEbmIH8Q4c9TnG72MhuLl4SqFi7TMH8v5SuSxx1HzbFPzFuRjnO3MCzsnmPNdbT5xjijiaPOcZw&#10;vy5xlW64O7aRg4qfUbeaPUlsZiFutnzMw3KwbcG+cZB75OeisDgA41VyWveSfr3/AK3113GgrdTx&#10;qbZZI3fdcbsOsmQO4UksdxAGBk7sAfcFdg1vqscqNdQTRqnlPJNtaKMOGU7uGQ5IO4EAMOM7cNMq&#10;xSPEy2pbcsbqssg3GMgbWZtuNuOT0bGSQQp2siXy44ZI22xsWHnIgR25AbIzuXjk8rlT1HbSMnHV&#10;FR0/r+v+GLfizXLzxHq91r+rXLSXlx+8uLhsSNL93MjMdzOxctI5f5ixyWD5FZ8sZiaOOa4Cqp3K&#10;vlqGCZyVOWG3JK/NgleeQAdsxkxNHth2FtrLI2MbT1xwPQ5GMHAPyA4ot7Y7mjlihjaQsq+bIrMd&#10;y5ydpODwRtwTg7QDkEVKrKUuZjh+7gl2KJhYxtG9grbVUbk2xs7Haq8bRtw3Gc9VxzjNSQW1zA/2&#10;wmTerA7ZdsWGLFlB8zL/ADN1ZzkEHkn5iy4VinltEGCndlozwuN+Mg8JxzgBgy4IGdtPaKSSFUij&#10;ZWk+75kC72yRsXaCAcDjLcAg46cdNOozob93+v6+78im8BUTG/3MnzFXYgLlirZy2c5ymV5JbuMj&#10;NeazVmWNokbdk7d+AyuA20qSWLHHJ5HTOcAG+bO2BWQGQRyfvG+VdyhmGNp4ftjoSpcgDIGIWWO4&#10;lilt138sY5DuxyOMcAvkhPlXkcYAZMHojPqbwqPf+v8Ah/6160mjChlkZfLVFaObywu7G0ZO5jjI&#10;cLjO77oIxy2x4Rf+zNaivdR0yO80+RZIZ7f5h5kRPIABCl04cbgUMiKDuUsDFp0VpFaSRXenRtA8&#10;YMNxtcSQO7bgM7sbvlJYkYAbsMg1JYDC4lewQhmyu2Hp8pzt6gfcIzjgkEAbQB2Ua3s5RqR3QSl7&#10;aMqf9bdOz/Lp3JLmKxk1KUWVuXtd0haPHzBCzguWYIrEALlioyVxtX+GPcIoRcySSoQrAzRqRgfw&#10;nsCoK4HXLEKMdA0RyW6ti5VY4YdqsxO1jkb92CQPlOcDk4xg4yVkS9EsJUM0hbDNtJC+o3dVPRx1&#10;B3cDHDKVTmdyraJJ/wBf1/wSeKSCZCLJ90iqFt2+Yl8MvyDIAIXBbdjnbzxwEV/MkktCwAbK5ikO&#10;5Q5JIGM9ctgcepBPAj84lsrPJvXdLHI+4KwGPmLZwE468Fhg8E82LSSM3bOZ42O4sF+zhyvAyhUN&#10;n5RjAGPmGF5ABIu7Jl7qf9P+v+CNltxckGQbflMjbkG0s55bIYgqQOxydp5wQoVEuradzb/LJHJm&#10;NsiMBgp5zv6Y3Z/2S3y5bFO2G1WJkt4FRSu6JY/m3ggdQcZ+YLjJ2k9RkmgPP5saI8jHqy7vl2ZX&#10;5V74YZOW4IYbQcDNy2I5nt0FSOZJmWARsyzBVKggyZLLglQCmT2GcmMAEHBM0Xk/ZJbm2EPmXMJS&#10;O3NwWDA8kbRyRuII7DAzjIxBK1q0nMccDFY0Me8lmOV/eIXPAbacHJzwWGMsJPJtjNJbT7tsihDj&#10;5d7Yz0dcZw3RgB2GSrmsJES97e/9W/r/AIBJazRzI08M3np5RMzx5VgpDHLLjBHDuFz1bPGeZ/s0&#10;dmMC0Xy5N7qqsV3KVwwOfoPYL0Py5FaRvPRy9xIcgqw+9ndjkhfwb5QNwHDGp5Y1QC3aWRW6spb5&#10;tu9SWO08YCYbGCPm5xg1jysxl8X9f8Auw2rM32ONceazeaGUDbxtyO2R3AUlQSOOQdCy1G2uWa5l&#10;dpkk+eZdw+chGUg4wd5VipOPpu61Qu4bNj9ns9sctxHmO2hcOGYleVJGFB/2vTAH3SdCwlkNxcG5&#10;jba2VkXYjLggttDMAOVDcEgkjhQVIOc49Dz63vU7v/L+vXbQ6nSUuTdRybZDNnDeWzDzwr/Mu7JG&#10;SVfIHQuVyMkNraYt2Sj3NrI/nNs2xw/MAuTJggY6Ad8jJz9w1zumlI9jyqzShWysce/K4UKirkgk&#10;dNnfjd8uAegtrpDF9nghkXCB1aGE740ZQAXPRc/vAS20jd3UAnw8XT1PlcVF30/4b+tPOxtWWbq3&#10;jNvFIyMgRGS3wAAQUBGSNucHkD58EY+9V7Twbe7aaK3hk3rtjNxanLKQCBtXdzkrlhnop5L85Nla&#10;wzLGi3Ea7QGjkblpIyCV2HnB24+ZQpU53ABWxet5XnnXTxOExDyI38tcHAyCzcHG/GeAwBJG4KfH&#10;qQ9654NaO6vp/XU6HRIJLiW3t4XWMySIsLPKkO3dgg72IVRyPmYiMNkt7b9taXFrcA31l5bM23y1&#10;wdzZI9OP4FHBOMH0I5vTpDcst2q7ftHLMML/AB9AQD6MT7HjqSN7SmlkBNvE21lby9uFY/KuSdwy&#10;Rjr35POBgeXio3Pn8ZH9b/195tWSzNGpLPuCqI1X3xweDuA7cfe9+atNKjsZI28xWXClfnyDng44&#10;xjjvnJ71m2ksTo0sSxsuFLSKoKYHfBxg8gcc55IFaBKRSYfauDu3NyQc9Aeck4z0z3IwK8qpE8Cp&#10;H3i5DLHbjeMbWwWbzOFYE4zzj+7yfz6irmoXlzfSm6mlMkjNmSTaBkH+MjHPO5s98sT1JqnbFwq7&#10;4DtHopBHXnHXPP4cdDuNXNOSxubmNdXupLe2Zh5lxDAsrKhwcgM6biM/xOvBzkda8HEQnUrqjF/E&#10;0tXZX2V3st9zhlHmmv6Rn3awgYjjjj8sgbVbo2epBPXAJPc88gZxRZAJvNeL+6A24ZUAHIHToPQZ&#10;H4A16b+0J8H9D+Dvi2TRNC8ew69bbY5IL9bdoHkia3hcSGMsxjy0jLtyWDI/pk+b3FsxkEPzSZVV&#10;3MDz19PqecH8Dmss0ynG5HmUsHiklNW2aas1dbd01puuqO2VKphcRUoVLc0JOMrNSV4uztKLcWrr&#10;dNp9LoqQBI4N9w8a7vvyLHkE47dmHtyCDg4xmtK3tGeMXJs8xLMI5pFjL5OOFOODjGFz74xg1Vkj&#10;kjeSGWNVAm2v5n8LZwee2ePTofTjV0XXLq00q60u3m3QXbRG4WTo2xmKNzyr8sAcjKnnjrtl/JKp&#10;absrBOUbczv8vTTt/Wxo+K9F0TRhZnQPED30d1p8VxNJNZ+TJDKQxeNgGYHaykBg2DweoIrMuYGi&#10;xbQyhuysrb12cdOmOTtIIyCTkAg1Ld3C3k/2ySX5nGZMN39cZ3Y6/ge3SoyPOHmy/eC7mP4j8CP8&#10;OvUV60pRlexz1qtOpUcoxUU3sr2X3tv72zKuYgF8vbEi7cOrLgKx4x/skf06dazJreNLlUWFVWQ5&#10;ES/uyoBO7oeB74G3A69DtNBuVJJEQbWycyjIU7T14JAOfmAI4rJvwxtmbypG8z5n2qVUYJGc85z6&#10;EfmMVMdDtw8un9f1/wAMZuoury48sqj79jLkBlZTuXbjHQcYLYxyeMVm3dpMz+ZLOJFbaf8AVk9A&#10;MnHUkkE4xjHA+9mr8sVu6mC3aNsMWbbI2GYY5yQehCjg47ZB6Qy2soYNawOytgR+Wo2lcZJJwMcg&#10;gk4AOO4xXRH3kezSly2s/vMi5PkxiSOZW2c2+9QEY4z65wBtOQRtyvTK0IokLS28h2xyLFF5Ee7Y&#10;eAADjk8jgDOB04AL1cAPcqvCrvkaFsBSQcgd+cnqcqcgEMcUxcrcCdGEjR7cMN/YcEdnUkBgoyM9&#10;d2ao9FbDraHavntHGu6NtkkZXj5c46fdwCD9D24FyOQK2+SZflbMbNICucY5Cnk84PT73pwc61kk&#10;mQfZhyrPtJQvle2AMkg8g5ycqc4O7F23usv5wXkN+7ReWyAxOAOvHr06k9xz1jOrGX9f1/XYsWxE&#10;BbdJ5c2cbZAMtwMcd+SuQDgYGVqzOg8ryzOxZuW3K2d2R8uQeTnb6Z6/KTiq1s0xhCoWZV2bUXIH&#10;PfnAxgjGR3OOAatRRQLvHmxtuby2bYfmb7q9uRkH2A+pJ5bXOKo7SuQXHmuWE0cnLKUjeXBHP3zx&#10;knOCM989yQalxAlw7ArGZGXftyrYYdx6HGOc4zxnHBtyOHkKrKp/dq+1ivDAEgknGTtXJyMfXBBL&#10;mRUlBig2qzBGELE7D3OfTPHQqCeowCRRW5pCXLt/X9fiU7lrZpsNdFI2x8zLtc4KjdjHGD26gHtg&#10;1WuBEbuTfK0becHdmZSy4b5R/eDA7QTnsB16W3e7lgZchJuNyxsdisSQBljwAM4ycHAwSuA0EjFM&#10;S+TyPmkjCgeXg5CnbzjG0Bccjn+HA6aZ1U9BY5rlElkgkkjfJ3LHIQMk/dJyfmI9RzlQM5qB/KQq&#10;rrt8zaVjGW3N8pBHI6nPJIGMLyDihxeSRrLCyIud0fz7tqHLbuyjIGMNk5BzgnBBMQ6BZWj81Rjy&#10;49xADNt3EZxhi3XgY9GO3fXY0jHl2/r+v8y00UdsGSzuGHlzNEixgFk4b5Dt53DvkckcAfeWOCQm&#10;VfsyeYsbKVFuuUAIHQDPYHAGDnA5+8Y7a6ivSzmXLsCi5kJ2EN93nJPbG3II6ZwMFtOzLHOf4YWO&#10;5V993yYzjAzkgkcgDOaTI5Za3NOyeGOFI7d4ym5S22TtuOMdc5Pyjj73fpWjbRRPsVLgtIpLFtow&#10;Dt5wOc46nlfvbcqpGceOWCCNjOF/dxlpGmwu4nHXdjA254JGenO1q6jxV4R8Y/D/AMQ3nhjxho9x&#10;YapYzeXJb3YVWD8MOej5BDqVJyCpGQVzDo1JRcknZbu2i7XZxV6VRxc1te1+l3td+ib6aLyYx1ET&#10;LHbTJJ5bALIrD73I4yDyck9efrkU6Jt7LAFXb5asqj73XCjrnjA6nj5QSMVv/EDwb4b0HXLmDwH4&#10;juNWsYY0bzL+zFnd25kjBeGWHccvG++JiuQCnPXB587vN8mQ42kf6yQZBx0644HORz07GuepSlTn&#10;Zo8+vTdGtKk2m4tptNNXTtdNOzXZrTsSLO+GffJu3IeGbcQemMY7ZA7+g5FOeKLazKiZXaJCF4DZ&#10;77cf7LfVu3SoYLpXG6V5GVhhmj6NhfvDPtzg8dRgHFSeasXly72G9Ske2Tnv1GB0Yk++cEdqcFY5&#10;3Fx/r8BZvKCSrcNuZkO193IYbRySCP8AZPoRgHPFVJTGJfOdPmX7yspBOMcAHt8oOWwcc9c1aEhj&#10;5C+Z5asrL2+X5v7vJ4HUcjOM4JNOeUqP9GiVkZvlwc5A+6No/wB7oBkHA7nG66I0pXuSalZz6PJJ&#10;aS3yr5LFEmiYhF778jP97OCQAM5xVGVXyU2qpXaZHZ8sVySGPfuCCScc8nnE0knmPI8d2z5Xb+5z&#10;xyfmGOCd3GQBjtg7aju1LyxooC+ZJiMKpwDzz1GBnOMEcngc4PUrPY6afmQJFerLGZHAZmUc5Xac&#10;YWME/TG7jI47kGJJplP7xhzECsKttyp6AAjOwdhj8RyWmjRpVVrdGLMmWxEWBzlsfQll4z3PAwar&#10;vO0VrtuE+z+a/wC8VI24HdsOBgYIPTA49Aa6qNPqdMfedrD7+eSQG3SePCthUC46Z7k4J2uuSc48&#10;z3yak810zAq0u35j8uVZsH5lAyCwyAvXGTzjha9O/ZT8BfDPxv8AFqHw38YrG6i8Nrpd3Jq2oaNq&#10;CW76cqxsftQ81W3orKAV77j1Y7D5347tPDlhrs2neCtQu7rT43/cXF7HGskyLuLFggCpyDyBgbsD&#10;BBz6MqcpRVS/ket/Zs6OXUsZzRcZylFK/vLlSu2rbaqzu9bpmJeefJ5kP2vJRtrfw+Wv8IfGCH2k&#10;sCe4XAPyk1bqaB3XyY0CFVCrC5HIK7dik524XgcgEAAkDNW76CS3CtPby7fJwqZAUA54PPfOM88g&#10;5GQyrQvBJ/rUuGZtikxqo3HB5Ax82S2DjknGBj7ta048pdHlla39fcV9WSO0ka1TUIJUSNXH7naB&#10;HgH7udo6DaCT8u7huNrNe0HxHo2lW+o65pcn2K7tvtOn3d1GrRyxMX5jblXO5HB2tkNuU4PVt7lp&#10;tkkRbcAuI5h+8UgcjHy9Bjg45Ychdwi1K7mlhjtZ5Y42hh2wtbMCqgclsHgnIY/Ku4nPViNvr0HR&#10;9nLmvfpba/n5WPQo83urR99vvVv6/Ip3MlzeK1veM3mecrs3zlPNXcp+6BuYbS4OGHY+1KeaTzAW&#10;tFjZbYnDb3yoIBkAC9AVjORgfLtI6EWGUslxnZ5K24G9d+5kIRRnJz94lcghQASSMcwqgt2jlm2t&#10;/pBZcrhRl8hsAZxyAGIJ3cELxWclzHo0+WOy+Xy/4bfyJI42ZTCGb5Zj5itIEUcbVIAJRCckDaBg&#10;DKkDAN63t3LzQLcSqZJd0jK3l52thycsduMsSrY255JGRVOKKJZFM72+5dwVrdlK43KudxOVBOSe&#10;QcccAZW5DO9pK0sNwrMnPlxn52bdgYUYJ24JHzZxuAzgg4VEY1eZrT+tf8/66k0A+0xiNlg8zywF&#10;LK3mhduVjzkE4O3HQfxBc4zbhv5AqyLdBdzZkaRi0xXB5JyOnyNgj5R1xsUmCP8A0ceUGRfMQTwM&#10;mTydwxzkAkrnDYzhg3YqoUuhkRFWfzndWU7VLZIyScD5WfnPpknowzjJx2OOdpbiWtqYVV4nhZVZ&#10;RthUrhlBGD0YEdMEBgV3HGDUMVmYl+zx2Ma88RzQlFMeDjfnAUE89DuIHOVIqa1aa+CQwxozXWVX&#10;z5OSvQHkKoBBHGRkBDwSM11tlniZFnV3mXdu3IxwV46AnkngYbA6Z21USo83M7v+v6v2HSMEifYr&#10;+dGGhmeNdyqzLztI+6CCV5B9M4AJGeaDzo7qQRNDIiyfMY1j5ONwJ6EnIPyg54ByMzQ2pnjluPO8&#10;secF/fKXkK47BBub1HGAC3UAmmIDDtzD5ZjkAjczEEg53EEj5SGODnAAOD1LtTkHMtv66P8Aq1/8&#10;5I2min+xxyMqncNnmEoCDnHA2qQeCSCA2BjruktmDsuogTeW02GkdWQqpHzEHIxkHnkg+XywODUF&#10;rEjMjQaeVm4drcxksF3A+nHDAcckA4BO5gsSGMRyyiORmkA3JCGw20bQETHJBx2yAgAwecZESjv/&#10;AF/X3/8AAns3UTeZ5bsGIVkhAYvtHBzwWO3r3APXJGHSlVuEEkS5JO7bcFWVChGP9o4z0PCsecYY&#10;MYXG3Nh++XzHVZipddxBJPQgAsQTkbQWyc/MARvCrCJE2rIn7tpCO43AnOMvnAC/LgZwOm05exHn&#10;/X9WJ7ZXhU2Z09W2hfJkijwUJUsNq8E8jIxyQCW6GoNt04Ec21Y5Fw2yMMG/hACsPmx029xjA5AV&#10;Yoi7pss9u5v+WiMuxS5ypJz3x1II4wSAaZfRRQ267nWH5TvjlYRhMkEKw6hQMglRg9e4J0jT90I/&#10;Fbv/AFf+v+CKZGtZRJZ7tsyM2xVYuz4OWznJxt+6AWJXrkqTHNNLb2/2bcVM21PnUruHGAeTnLbs&#10;E8ZyB95SWeU8UatNN8z/ACxEyBCM7SGIDbUKsD1yQNo42CopJPJkeBYY337fNtw4+Y/dU4BB3EAL&#10;hf7m7gEqLjE2jGLff9df6/L0kht57y3W6s4GuLeO6WISRQBo/MVCdxCg7SQepO7JzgkAl/mNd2iQ&#10;rO0jeWy2hkXcJflGNhyRkEdAS2OvCkBIyWgaETbGjbdJFNMq+YxJDSqy/Kp3FCV4zuH3sHA00iXY&#10;lcTN5c2JIbcPndj5tuOq8qCccnaAqncK6OXlsD1l6bf1/S+e1iK6tYo7gS7mWRQEk6eWW5U4BGQS&#10;RzgDPUkZFVYpVEIAkaXZEBtY70Y4zu5O0DPO3qGG7ryV037Ve3McFr+9kdQ27zgo2quSQzHbg88D&#10;OAGwFyxEV5viSQTq6+Wqsqt/GDgsOmMcdVx04JzSlF8qdtAjFc3Lft/lt/X6jZLaEHcIjIvlshbL&#10;FWGeADk5U9AOTkLjjFVbu6e4naBmV4pVYqYmBzuQ4IXPIZO4ByCFIAPL7vMzTIt3IfL3wkyYL4P8&#10;J3nJXrkgKMtkgDIMFyLmQySAM53srJGu7DEbiEUD5gQqkY6rgYbORVOGp1U49W/+ARrcRG2ZEhZW&#10;8tSu2X5djBsIMLtUcZOcArnGBhi4x3EcEMpkT/Q5iTiQ5QHIORgYAUhTuOSSoGQVzBPNbuHe4lil&#10;iVWK7Z0aP7uZM4UEsFxgDuw+UkbSx7iRublnDL5nzI2/YcZLOckLnBU9AN+TuUhj2U1ynVyf1v0/&#10;r7/QPJ+yXEaramFTPsePaQdzfL8hIGTvRCAwyrLyRtJMNosUxWGWJRbhVXy7eTcrNh1BVcfMfL34&#10;H5/dwpI2nQxLKsO0Rl3UGRhsO7BUYJ3HB69ssQwGVEUllbymSIQFlfMW7zFYCP5T97JXO1s7iNo+&#10;YlsDjaJ0RWmt/wCvn/X5xRyGWKFjLCyMxZY8g5GEbGSQBGeGwRkDggnaSyW0Cyxy/Z/OM2drKoUX&#10;D8rgsdxDn7u0gsSqA4LfLO0d6CPO+0B3UBlmbG993zEhgVy20DOCPlBII2VX1CC2uI5HMa/KmdyM&#10;SVznZg4Usp6YHOS4K7jhtorqdEX72m3l/S/rzsEzu1wonVpJfMEeZlG8sRnIDJn7vPBBb7w++CYb&#10;dxujazEKxNGzABtwkdRtI9M53FwckbWJ4+UhRIt2n27+cNyKFkkQKm3L7sKDndjgdRuUHnDCOItK&#10;RO0WJJMSzrNbs0z8Z+ZcjdgjnaRltpOOlXE2jGKj/X5fl/k7qNZIUDJDH8scY+VoS2AoAwFb5sbR&#10;GNpPyhFzkMQKs1zJYM1y16scEe3y5PIJ2Z/d4IzjADbQTjBJ4IIzYu5rtI1+3SSfu4vMkikbcWPV&#10;l+fCvydpxzu3A5JAMdyblbiWRJZCu4s0ku0MMKd3Djbg4JJYBT25XA1jE6YefX/geX9dmNMKx2cj&#10;tZuX+Rd0LKxA5TJJGCp3kHkYOAPlyT1ngn4GfE/4leGrjxb8PPhdr3iCyt9U03Tri+0vRbi6W3ur&#10;yaT7PFviQiISMm0Euqqzxo5zNFnkXt5YlXzmiSPz1RvOk3ZJYgqu48uMnnI+YHkHc1fR3wM/b7+K&#10;/wCyh+zR4o+Cfw305rPWvG18t7q2uTRu09hb/Zo4I7eNThEYlJZd5G7ZLGOTjb7mU4PC4qo/rErR&#10;Sve9uq62etrtK2rPRy5ZXOvJY+c1Gza5Lczkrcsdbq19W9LLrdnzbqNnD/aTxyzLtWRyytkShcE+&#10;Z93JGz/e4XkAFc5+yZ3byGimaOEOzSbmWNchtpAz7cZwc54GTWhq1/LcNNMiR7dxkaKSI+WnT+EK&#10;Mgntz3HONxp32+H97c3LKGcmFGKlkTK/MwJ79PmGRtyOhrlqRpxqSVP4bu197dDKjzcq5v6f9f0+&#10;sazmOby7J28s8MYVUeSccn5T93LYx1Bk4BIUORzSqRcqZD+7SZPLk8wHozMvPJ4HY8plsH5qbOTv&#10;kt5oSjtjdDIpDIxIfgHI+bDeuCQTgcFRBA96VvN0nmKDMYYkYyqc8jOMktnjJBBzkj5qIm/u2u/6&#10;/wCH/re5GksX2jNpOzfKIm3xlix27fLxgHAAAxhjgAEDChnSLHLJ/pMShQ22S4mQiPZgswbcM5wD&#10;gEDgD5QDkpJKlxBubU3Zo5FKkL8sgz82FIBUk4xkHOVBIHJbHPPa3CmKONT99VWdVkHGQB8wAUhu&#10;23rjO4HN2sVb71/XZf8AA2FiglSTzbi6CGNN0bSZ27c/d6ZA6qFzkkLgjdy3jYbfEZJUFpJj8rcA&#10;hSOAzAhuQGzsJIwchFmkWV3SBo/L3RyqBuQZDDLAAjbwnG7ACd80qrMJjBIzqMIdoyNpPRVVV5DA&#10;t1JO3HIwSXEr3ua7/r+v66FpkeaaO+R5DG7HyZljZpCW+6Nx5J9CMYyOSA21kQc2cMNxEGXbIiz+&#10;ZsXcfmYqwBIb/Vn7p2jAIIb5Y/MkZttwyNIkZKtInDYODtO3BHPIGfuMBjgjV0vW00HRtSsRp8TP&#10;cNbidJbCKUqIi7KyNtLrukO1ljZOBySrjNGMrxVt+35b6d/nsQgTrJ5N3ExuOGjVY1Ziw2gkAk/M&#10;u0jduyoUjcxUkWY/9RiCBpB9+No3ROVWNiQSCCNpAYAkEFeFAwuczpcPKtmWZhGJJFt4W3huAp+f&#10;kjpx82Bj7uCaugPf3TQ3UrLGrFW+7iMNhxk54TLbhxw2CeAVrJxvqc9SO1/6+W/9eaNSL7QRHdl/&#10;mkMarHewkqEGfnLlvkBKqQOCdq7SSprUsrr7LaRzRwrGd7mGaNXDGAAfvSe+0sclWwVwAeWrDsIr&#10;vz2tYYo/MkZ9g3L5gbyyVaMIwydoHG5sZUYO5S2otwtxcxi13Rjzt0drGvKDozAEDDA7FAyBkkYL&#10;cDKaPKrwu7dN/l/X6+RejmuV8uUyeVt2CO4juGLBGTahwigqhb5QRx0AUg/NpaUzW0/mXAi3OSiz&#10;QqUcFUK5BBGcFSABnCls96ydPnZbiNMx7/NEu2FTtB2Bh8obd1AOT8ozzzwLlsklpBGJDNbzQp5b&#10;yfMuOQF4x0JC4X+MpwO7cUo6nm14/Z7/ANfn+mhrWyRzupjV0Ex8+NZuV3YIyMD5hz1HJ3AnPUXr&#10;V7/y4k1K6z1KrtKsTzvZS3Q5yOgI/wCBMtZ1qrO7XNtuErMCkZYblkZiSpUfOwzvIUENtBBPIatK&#10;1srhJZbe0RgF+RjlMHceM8jcRtbnGOOeMAclQ8mtyrRv7+n+X6mnaxRPLIrRQlWxuZWA+TaOc4xg&#10;DnkDg9P3grvPhr8IfGvxQ0TXtb8LxadImhWYu9T/ALQ1eK3ZlZghZAzguQeSoyAobjcyg8DY3bta&#10;NOcorx5jVfm2kc5GSSuCOe4C4xwrHe0zWNQ0rSp9Ftr+Rbe7kRpIlYFZCudvCkAgZkIJByGb+9zy&#10;/uVO9VNrstPQ8qcqcal6keZaqydntprZ2s7N6a2t5rQg3T3Ox0afdHjmQsdqttxg9xgA88EDPq2p&#10;ZvPEVd1YNG27O7OWGCeOSABjjGNpz3w2NYqssDRja33Qk0ZBVcBvw+4pGcYI6n117ORYd0qKse1h&#10;5YViuPm+5x+AwPrwMA+LiPePm8QuhrW4LW2yTaI2XLR7Scf7R9cEHI7YHUECtKGLjAj4yRsOMANg&#10;cH16c9zweazrF3tztVo28ll4P8PIGMD/ABPIPOemlbopXa8i7WXhFBZ+PUYx19Bj65rz6kfdPCrf&#10;1/XoX7UyYjJndmUbmZjgHnsee7L1wCQMZyMWbQt0ZkZu6buQR6DHHX0yCenWq1qUH7qV9p+9tUbf&#10;lBPzH35HrkZOQcVegjmEUeIRteMSKrN8hOBngegPIznGc47Z6nl1EWVtZBGuHX5l+Vm+6HCnKqTg&#10;E9DxkZZQcnrPbwyGFZYDG+6Jz8se5hjnHQ89+MgBuccEWF0v7Na2+r/aoJvOhM32dmDOiqxGHB29&#10;eQCucgk8HClDGYomTrM0wO1ocsSOxyc8lvc5IxyDiX7xUqMqb95W0vp8vz/Ull06a2kmikvAq2u5&#10;fuuqtsKAjk/IemchSDgDJZRUnnRTJ9kthtXy1Bt9w2qVyOoCgDJAOMZLsT90MzYY5BHNNFc4UqAs&#10;cewNg/KCSAcEEjK4ywJzjPKlYkjQRiNGYM4byydqherZXP3j1HU5wCNoLLjLZxVr7rvrZf1+HUZE&#10;I7HcJpfL+ZX3KjfIW+YEdPmwFYHIyB7ZGppQtbjCW80jSbAGLRkhfmbKoEUkjZztI+XGeeRVeGH/&#10;AEmKALJtZkMceGXyxuUEFiMqN2VBJPKKGDdRctHZLf7fJHIrSTLI0h3s43so2hQPm5B5P8RHzZUA&#10;pS947sLTcZdLK/3Ls729L/h03tCv74eWl+6W0e7y1U3QZTghTsDYCktkjJJJVsbiMjp9EW0jt4Jo&#10;Y9yrbEq0u10tu23fxv6EHbwcdR8tc7o63FsCbKAMtvIxmYMZQQH4jIwAEJ6naTjnA3bz0WhCG4n8&#10;tgyws2RJOwJjwvOWIHP3OP4SFByVFdHMfcZSpe6m7vz+XWy6q21vuutzSoUhjEEJEbAbN7QmEqx3&#10;ERNwQOS2AD8uZMAElhpwab5W02th8pUs+2HLEKcEEg8jOAOMbRjDAVXsbRIpI52CMka7dwhU5GTg&#10;KwAGeuQMjqQMkka1taBofOaMtsfksyjepGO5BzzjJGMAAgkcPmPuMLhlypNf1+P9fIueG5F0PULf&#10;V4H8z7HLHNDCx+VmUmQEj0/iBz68HpWlrvirWPGOryeItcupJLqR1O+TaoGAPyIK7eoPbqDWdBEI&#10;Q8scarJjeIzznk9uPTPpxgAcEWoY4UfMMLJlSFVd2B0IyPUDAwe5BHGMt1pqPKnp2Peo1K8cN9XU&#10;moN3au7NrRP1WtuxPaRefmGGJZW/dj5sbvbqMrnHHTGCOvJ0o7dzGd4LLkls855wWz9Sc8nj03VV&#10;ijJWZrlG4b5mTllbkso255yR0zycA9DWlBD5JkdweN2cYYLgZ4xzjOefwPoMW9D0sPT7/wBf15h5&#10;LSttV8MSeF6Hr1x1+nfLcc5qSOIlWeLb/EW3/wC/g9+nGPqOOhJmhgkb5Y5em0YbOAO2ff69PQcV&#10;M0aMRKPlC/d29V6+p7f07VhI9OFIppAYAr+V5ZB+Y4yVGB8p9OnTPOB1qYWzPLidssrcblblgMf0&#10;Hvg+lO+zgxjZu3qP3ZYfrnv1B564wc5FSLEowF/vY2tkjqcjHY/5PvgzWFPuiswyd7L8zDIkyTk8&#10;8jg4xzx165pkyF0w3zKvDKzE7eOAeeDyPzOSM4qzsjT93HHt79fXoD/nHb6RvuyXaQna27CjPAPQ&#10;D146jpkVzyG46WGSw2X2bCxzNcNuaRWfCA54ODknGc8kZ9hms6QeUWLv94ZXKgAdT1BHOc9cEAcc&#10;9LziNFTEcLfNlsyBQp5/L39lql5E65Edsy+VGxk2sEYLjqxz8uMA9se3SspS5mZVfetZFVmeWQIr&#10;bnwSf3g/dDkcZPUj079OMCs+7mIkaZPLX5NmEJABBwR24yBwTkH5c5IAvT3DbvOTax4VI2YcLyMD&#10;2+8358cnOZfMW2SvGzbcMpjzlC2eOwAx8oJJOMHnoOeZ59WXu/1/X9dCjeKqReUIl+fgJtweAxx1&#10;YDIAz0BK59BVS/n0uDTYYbPRlju4/MN3dFz82RwgTsf9o/Mc802+vbaQ/vwV3OTtCnk5xyFBOSMf&#10;jyPQ4epTxyp5KhWkkcqDu4G4DBJztbknAGM7TnI6ZSqckWl1PFrYiMLtW/q3lo/00H6pqPnzHen7&#10;y4kBVeFxxnByOCQqkD720EjAHGJqt+x3CNpd2yNWjdSSWDDPJY5JIxwMdcHAJqO+1VJ5tj3GZGfz&#10;I/3oRXJ3cMTyxXaM5wRuTIyxzg6jql0paaE3CsjlFZlRSBtZskbSc/IrDH13Y3AcspanhYrHRlf+&#10;vvE1jVbWa3XfdxtGyu6+QiFW5yCMZGPnZjgc/LlvmyeW8Q6jK0/majqXkxyTKWlmQbVGCQdzNwBw&#10;yrw2GJDcgmbXtd3W7SiOFY1XZLt/e42gEcqPmG0HIXO3jJ+UpXNatqt1DeSPLc7ZFlP7yNSC8mw7&#10;pD0WMFgmCflOzJyF46KcWfLY7Fc8rb7f1v8A5a3W+ji1S8tcmN2RA0nyhmf5ScbARkDkx45ycYJK&#10;7t1cxqWoIW2bPMSEBY2Zd2QCB1AGDnHBAztxnk5l1PWp2la5WKRGeMRjEykFVPzHZxlCMDacg7cD&#10;OBjF1W+lEjW80zMzKGlbcXLYxyB3OTnjII54BIr1sLCXNqfL4iUa0vcW/lYZc30MrxwqkbSyrgN8&#10;qgZ7HB5yMc5GAQOTg1nX9/LMJJIRJjzA4CyCTcd3065Bw3JJLEA4ptzfSzMbhJnVZPk2zNuz05PB&#10;zyN2evAXk5LZNzdfa4v3m8wqFG6Rl37c/Kp6gYUeoAAOcDBPsUYXZpSorlS7f18x1/qCeQ05n+Xo&#10;rNhSePl/nnb1GOC3IGfdyrGskqyNCzJlhtAMxLD5ic5OP73fAx3BbeXkrtm+BjBG5ovK2eWAPUgg&#10;kcnaTkemc1QmuZFhWJZYxwy+VuyFXLDj5vvZDDncc44I216EKR61GhZIWa5t7aRZJp1TapZRGwXn&#10;BydyjBJXPGBkAnnaaz2vLi3uZGhnihZW2eYq7fmVuucngZG/JwMqckuSLuveKdZ8QWlrDq2qyTRW&#10;9skNvbzTEx20aLgxqr4CYKgEKvBBwDuIrEluI7KXytkSxyTSKuyQooZC2c9R3HPAAyQSG47lRUWe&#10;tRox9fL0/p+pJJKsbqs6+a0chkZFjZdjAY3Akkg7lODwSVJ7Ain508LrBYyeWWX7iybA+flUAZ5B&#10;wF52kfMOSQKgu5YYoZVZ/vMBu5QhS4Xvtwo445GQ3bOIJbkRuYrt9yNNG0ZEYPzHaHIK8MeMAgFW&#10;AIBJ4bqjTPSp0f6/r1LB1KUwLFBK8Mf3Yo442wuOgUbsZbDMByTjA3HmoWZrX5m1Exxx4SWZQilj&#10;hcr8rBRkhgeo4HJHJhlx9o3Tgyqi4Z0jO9eQSyhuX6g/KCQCAp2nmOK5khhaSS2hMrDzLiNRhljI&#10;+ZF3MSQCCMjlduSQQVPRGmdEacen9ff+pNJcqBi5ZWJm/eSfKAuSRvBySDhkPcLhcFQAVhuJrZd0&#10;dztWRmdZY0YKDIVJHOec5wMgErxg7juZcJJ54kuIo5GbJZiCxf5iCuwsW53fd+UkgqpzykUtzEWn&#10;gkuJEEduyK2TgkbsENuO5QeSF+UDOQF3GtVTRtCnfb8P6/yHvIEhmmmdZIzzJK0bYy235my+eQOV&#10;wTgKWOcikcTTCS2EzSKJmD2MkJDTbTuJHTJHIYgEhiOfmAoBefzA9mjE8vujIwuBlwoZuSpAGw9N&#10;/JAYBjpJcyBXO1FlC+Xxu2bvufKpVsbDyB3XOMqWv2ZtGD/q3l/XTptuVbi1Mu5b2PZKzIY2ZWV2&#10;ct03ZJD5UEcE/MeOBhdsKAQrHbxeZldykLvkUYHoFA/ugkqPlIJbFNmCtbyXFxIyecqGYFQSqMBj&#10;15xvODnGOQMbabPazmQxyqyy/cbap+ZiNzHJH93PBxnb8pG4GqjE7o0pSWr/AK0/4f8AHbYlnNsZ&#10;bi0vd2xc+ZDII9owMF2yd2funGB2OMbarpCzs1tIu4uytHA4BM6nlflA2/w9FByBIPmwcDPLA0ou&#10;ZI1VS0iruIZf3e7JzyHIIOHwDg5BOMxs7o7adBdGRS5VlVgc8bSxPA4G1N5KgYYDBGVfKaQoyt/X&#10;9af1qrjpkht0jmaIrDHCwXftI2H7uGL8AZz94dVwQWBqaO7WCVpvlZvMIkilZnUHaqEth069jnB3&#10;c/KGBrvcQxTNPA0xmjVi8MPzsqjO5t5UbTuLcYGBt+XD5qN5pbV2iSFY5I87o1RVjfI6gBuHxjry&#10;T35FOK1NPYylZf1/Xn+hLayxXNw2oRStIxjE00kbMWCDIGWXIQAjuTlyWPYOyS4sYUhieVJFiQBV&#10;YqytxgBgx+XAyMcrvJ+6OKJAZruRFto1aGQSMsjls5CozckkNlmyWBCAAkn74ZHPcxRx2gZF8uHC&#10;qshATAz9/IVSyjcdxAwfugkCtuUcKfNK/wCF9v6XyXyQsa+Xb5ibbEjrhFCvkLna/Uo2FVcEgKcZ&#10;OFOBEYEv0Y2tjC6LNIyxwozKGYdFGOMZHBXPC5z0V8CSystxhXDxqzKys5aQvh9o+8y85IOWJAxk&#10;U3zWJWV7iRY/LO7cqPGSqnLDkjOw5J6E7VHPDHKbcju7b/1p8uvYazym3aSJN8jLtYPtA2Hcg4A3&#10;8n5TkhjsbkgBVFgF1EkQtfMw5MzeYGDLnj+HkjPXgfu++K6L4fab8LZpby5+K9z4ijhXSS2kWegv&#10;bRNcXhkVY/Oe5T5YQC+4BWkOF+ZF+Yc/dNAL4Q6ekkUajKwzShnGD34QcthiMKBnO07SV0lR5YKV&#10;1r06/M1hT5o3Vt/PS3f9LafMrzlp4xm5iuOB5oEg5bptHJGzACZ6AgEA4U0zd5VlIbWblflkY4G3&#10;aMjHy5zy2FycAdQOae6ylESdGbYiJ5bbo8Pj7xIB2jCkYADDg98s6K3nnty5iT5pCi+XH5ZAPsSw&#10;Qng8EgHgAkGs0diw/Rrr8v0/JL12I5VPk/IN8bcKsjcj5nLEA9PmDE44B5IGKhWeNrdXjZHjZm2x&#10;+YOOu5drLh89eME+ZznJyrRxCRRbyBW24fbIu1Yt5XJGTj5SGwQMbeMYwFujeM+5Ypl2xh12x7mK&#10;AN0IABzkhQegC56MtbRibU6a2dnv/Xn018n3sOlcRXHnXzMxMm6ZXyJMhjvYgjq24grkj644ta54&#10;W8QeFXtY9Y0eXT0uLeO4hhusiSa2JOyQAgFkPlsu7leF56iqnllJtse1f3f+q8wKWCq2WyF5+Xkg&#10;EDD9GDbhZ0/UrrSdQh1i2v8AzrqNkmWebT1ld3wMcOmH4ycHIzjPJINX909Cjg1Jp/1923/DadSj&#10;beZLbRrp7RopkVZp3uP3bgnI5zkHG5eOvHQEgQtGtwJbeGFpg3lqyswzu9CrISxHU917cE7dC+1O&#10;+13UJtS1CWaSeaeWVpGUOWaQAlsHjBLkBsAEMOhOKq20KpEpBYo0anCg4JL4UjYAvXg9cZyMFttE&#10;WdksHGP9X639fTXTb1inhill8xbaOZpYx500MYwWJbLE5JHTI5U8Ebvl3B6SwWbSQ2s/2Ztwf5od&#10;rMDtIJX5tr7O5zk8tlQNsd35Y8u48maZmb5vIjZlZGAI+ZQDkjB53E7l4OM1aS3ury5jikuzHdeX&#10;jzFm2KsmCqvlR13ByExuGCMZB3aFU6L5rPb+vW//AAV8hmlW2EdpPIqtuAkhOUXd/DwNw5Kc5BYZ&#10;wAQKls7KyuYrtJoriTbEJfs+3fxiMBiApwMNt2jkZVS2DgbupeGtD8H6pZ2epFrxSqXS6nbyBVuI&#10;gSdux2DYOxgfMUuoQAKTgtVs/EOoWRafSoVto7qEW8kccKSJwylZGGwj76ghlG0ugIXapUdFGnR9&#10;slWbSvrbe3l0OidOtZ+zV3bvZX9dX/XQ9G+JX7Cf7TPwb+G1v8UfjR4Ai8HaVfaLHrWnxa5rVtDf&#10;ahbmS1SQrZozTI6Pewl0cRyR9JEBryOS4KxNqd9GzSrMxaSRDsiYlSQSy/KxOWJIyMBuK9K+Mn7S&#10;XxA+OdzZXPjfVZmbT9MttM3NeuyTRRLjLOzfOSxQ5TaowrAKCceYlYrgwTMrRzFcyQ+SEbaqkKeR&#10;u3DC/UspXJxj082/s1VlHBpWS1avZvyUm2tN9d76LY66lPDyjB04SjpqpSUndrVe7GKtutE+nQbA&#10;s8oaRIPPkgYbmnQS7tq/fI3kjhA3+8NueNtOeO2tYvMY7Y4ZAZsllXHzcY5IBxwpGOcAA/NQiy3E&#10;MkUjQyR/alkjaJgyL8xGeBubDBSCAUYZ3dBiZwZZF+y2bRlvL+2Kc4YKyqJeMnAyc7d2CuMBcg+M&#10;3qXGlzb+X9f11ZTMYN4iuqos6rGv77apJUEIGydwBOA6gAYIPOFHQeFfhR498c+HNY8YeFvAmp6l&#10;ougrGNYvLS1la1tEIZ4zI6ptjG1ZG2nhduCF3AHH+0yqvltcrFJIxdVmZjvwQXTIYjGODhwNwXJU&#10;MFqVJ2/sq80u5XzLFZIjNCzs7zYD7GZdhYfu5HUMFC4dsKEJjbT7JtTw8faXqJteXXtv5/8ADkEu&#10;nXVheSWUk0LXa3AWW3+2kShstz8pOF3b+eAELnIByK9sljdQrFdapHbrJ5IkmdhwhVzIxUDOGTf8&#10;qn5QzNkfxWGjs4y1zPDndut1yy+cxYnbuCAsTtPRQQxQHC/Lup20qlo4LPUrdfN2orTzLHtdV+WP&#10;AYFTkb8DjPI4UEUbU6f9dP1/H8R72d1aX9vDGPM2xCW4WGMxLBEQCPvoAFwVIyAfMjIbHVVdVlht&#10;7q3sY2i86GGZ/KTy0YZX5ujSMfmTacdOUWQgCF4bL7Yz2zpumVWhW2hj3ybgOTgN8w+QFlGW24LD&#10;LCmy2kAjnt5ZcCRlhkaFFEcTdmTgs23CqQjBQdgz0JEd0afupP8AL7/+B+Nx1paXEyNqeWuPtFp5&#10;E7RZdGj2qwX5wd/EjNsHDB8bsoys2/vbHVZkmvpVSOZvKtppbtWEuGZWcDAJwEwvBAeReB81N1O8&#10;W8shcX0Nx9oaDb5086Mk/AYIVxhSWm8tudq+ZjljsIJb+W5uC1tDIkbK06x6fLIZFyuSSowwBh2r&#10;ggqM7SMBV0FGEubmf9bev49tiE2RwwJtvtklqP7QRmw0EgGzJTe28hsksVO1CD1Z3qOWNNQiF/Pb&#10;Q+WrKTJ5g3RE+aR8rsqyODhCSMq6ngckWI9MudKdbKLE021oki3eXGPLYrg7PvZbcCrbvM2EjOAp&#10;jn2x2YuktVQGOFHe3Z5Y1JQFH3IOGJkCqSwIRhwxJICpKUtv6Xa39bddb1b23upfM+zTKrRSSNHf&#10;SR/PFJlC2SJADKoC9cjCYI4apg9yt1Ik8d1GsNx5hsJrlv8ARmIUbyzKu3qBwCAGPO7AqZ4rVJms&#10;UDIu6TyLqNVLOUKOUUE8rloiAE2n5sABeIJY7qVY5HS68lUjntfsitHIEDldgbaRx8wGQDtzuKgb&#10;maM/Z8yWl/6/4f08tb0Lmztin+kRLJO1xvXyoUVWKKRKdinEm0hvmB3MN33cFw2a3nt42kktpLWE&#10;W7ebeLDH+9WPerjPXCnaN25sMAMEsSlqR3sUmnH7ky7BdQtvVSgIC/IN3OVUqWPIZRgA5aGWxthL&#10;tm+zW7xwmC+iXII3SFWXeMtt4+8wZASAclmLWaxWz/4P9fl6XRD9gvbC9EFsu0Rsn7gRxyOu1iQV&#10;+YKWAf5sDAUAsdvNR3Kwyu076UFimWOIRRwpErtuX0PzMQ0bAnAUuPm4UhYYo76zeSK3aJS4k2Fi&#10;ifZ9zeYBtCkYbaPkVOVYr1GFtYRNOsF7DJ5bfLJDbgJn5i4IXaSvTb5QDZZmx98MRm0U4/Fv1/D/&#10;AIbv07lLZBaQia3t0EcM8art8xdkqEny2D87hGHYHjKnGQdxqN1uYHjsrwbf4f37yIWChv3ijecA&#10;hjnbuwWLKdu1RbaRVRre0EizQrIir97zEJI2DaTtOSu3Zx8hxySgXTr7SNKSR7bQ7W/WWzChtTMr&#10;FDI23MQiaP5iAeWONr9120RKkm+/9bf8MY1plLMS+VuGxSsY27GiIdmX5chz0IwPuhmKNhskguWe&#10;O4vrhUcs7Iy4SViFLIFVm7ltwHDgZxjcMyCW8mlS7YXE0cgf5lmP7wHlnbaFYZVl+YKMsp6ljUYf&#10;EEl7DDdSxzTeWq2szKjgFWJwBjJ2hsBQdhz8owaLmnLzSuVxb2Cwf6OscY2/u4WYqiSMuc5dc5Cj&#10;I+UEDbjBAYp9mhmmeO5X5mdVjWNVY789SnJ58w4x90/KCW4p92GtZkvQqNcLCG3bguH3fdbd/F0f&#10;BJZfYqRSyQLY6hJa3ySKrFlkZrhTwx3hA3KrkLySTxuOCWUCkXy21f5ldbe3JmuVjtZI44iZJMBl&#10;KEgNtAGDyygMvTcAcggB9x9uvboiUtMskiutvJD5zFmVXkYYGTw3UYyFjODkGmzCUw+Y0siiS3WW&#10;WaW32sikbnZmPJ5JXAyDg9MnJexO6rbxRqqqSsdv5jlkQHKowIHzKQ7ZyGw3O3AKUP8Ar+v6+7qq&#10;zNBIJxarDKcvcKrtyu1vmweFQkHg++5sZFRPbS3DeW48wuVbzYY2Yff2FsFQw52qB1JPPz7crDAY&#10;8T/uTJ5UrkzW/wDq1VTlz0HH3eCRux15BluoHuGujDb26rbyli0c20eZ2O9j8xHKggjB5KgBhWZe&#10;jdv63/q3/DFWS0v1MheSRVtlczGS0KzKcglsKCUBw+SOCoXduwRUkqXMKw2gmjhSOZvJbesgRlKh&#10;trblHAXAbjq2Cc5Rrh5LtElCeXLtihfywrNt2/xMPungjsQd2w4wVaSQtJaJbXDKNyf6LOWyZN37&#10;tAu4kNsf5hkHI6ZBplxjta39f8H/ACIZIUj1Fhe7khkmZZhIqKX+6cYZskBypIBzyBgliaTS4YiB&#10;InkmcSKyLFEV2OcMcEDOeq7WB2gkjG0ip7e1aV2iskKww+Yt00czRiNMtjeHHLKcgHkE7VAJBBj0&#10;+zTULFSDtmkZtu6MtuZZPnReMRnJGSSAOeSGICkbRTUbPy/X9N/LyItLJeOOOCERrJhopY8nJyNx&#10;4AGFLOx53cgZPLVDYxQeVALR4Y2jw0lxhQi5GPmKNkZwfmzk8AZJJNqQmzkkIllViyyxsinETAqc&#10;kgng7hyefnHIDNtggZokhtphCqtwP3u1RuHyhjlspjjjHJYYYmpibfEm1/Wn9fP1HmC5+zo32Pa0&#10;khLAJkR5YLtK4JGVUjbnHcnsthhY7ftv2yVt/lFvNkDcksWXgKwYnd8oByVXrk7M9jFciO3Tydsc&#10;kaNFCvmEyb9x2sRtGcc/MQMHsd1WoludzQvPHMyzSBdtxH+7yApz8xVj1yu3o2ScnNKQ+V7P/L+v&#10;08yaTT47SeBYrJbhUeMBZoWh2SOQxVcjb90KmCN3yEqF5x6l4D0j9j6x+B+oa945v/HDfECPUUEd&#10;rp+nWSaLa2nnpnzxJMkzEoJdsQ2ksVLMVG4+P3YSPbJdQjK7o4W2rHGu4Ej/AFioV6DttIVsnJIF&#10;q4v9SsbdIYLj9zDtjjzEVQkA8EEjKlUKkHONoBOc5UXbcuK5bde9/wCvO/r32PQvj14E+DPgTU4t&#10;O+GnxZtPFTXGlxzalHZaXc2lrYzkqZYlNwI3kjXMmCqgEqBuYsdvmLbFC3KyRtH8wg+1kblBJPzN&#10;kAk5JCjkoTgdCZJ7x5WhuFu2jEEe6EeSxbZncqruGArEEd2zuIGFyzIVtIbxQJG2soltQjDKK2H3&#10;kHB++AduBwWO1gQAypWey/r+v1GFLlGa3bT/AC1ZmcpFuLMrNv3EAYcHbjJAALLxgACFkZGFrJAj&#10;LNsWRljTDqVG4DaNoHynjcOcZHyA04WzSTQ2yRSKzqiqF4/dlSc8cjO4v83Xoc8gu1CfS45WfTDN&#10;NGI1Mk00IjByTu7nO5i205HDc8nhGkEQ3fnPLJHfwyXLxqrNM/zMO+w5yFICkrx3z3qCVLWOdZba&#10;SPe0ZLlZSvmcZIGewXK/ebP0zT3VIoJI4f3bkNuKseVz8qLjklu/DZ25wcNR9me0LRF0XYCXbaem&#10;SMOUyQCVG4cADqQaq5qtAUgz4vFWYR5VTJt25yAMgZ4XOOv8Q+bkkthtGu9GuNQtWW3hWHG1rpRu&#10;BBGT0Kjf/CBk78nAxULeZcBZGhQuqnzIY1yY92AcAYADb8/KpGA3UBqjkE27zIm3TRrmaVZA5m+c&#10;AdNwOTxtyQQOc5AWS7bW8v6/rbogmjQ3jTJ5aqxYI0ilW2hycYxuyGwTlTg9cj5ahJa3/eymKMKy&#10;v52zqc5DKCQHyeegJBb+E1NCY5iIftEse5mSZmO5Shwfn4yQCDnHTaeBk5akt5EVSG1ZWEJdTI6F&#10;CpZs7sEgA8gjsSRjODQdEGJEkYhk2mHO5Y9qpu64O444J2hurLuPGTgiqrr5eyeWTaCzfKMglfut&#10;wAoJA7DHoQetK105mAgiZmVYyJTjhc45IX5uDjjDZ/3eXPOkA822aZjtZ/m+YKVYcYzxnPPBB+mc&#10;htEagnUyJ5rbXUiRhIWaMgEh85AyNh+YdBuzxmopdgDSs0W4v0bcWU5Gd+c9MhffLDJOaljF9azq&#10;kM0ymMfuip2+VndwTjkDqMHGN2COcRx+aqlYZJAyDdIY8KyBckgLgA/KNwJHXvypIaIS4uV3G5uJ&#10;HkXdj5lIYuuOpB4PzAnryx6bsUlxlfL/AHLK0f3SrjCBgctwBweB8vDdeuVpskMUokVJGjA+dlyc&#10;sRuG3LYG7GQeuSrEDIFNW3uZE8xI1/crlWZio+8ctnPOCAMgcbe3UBV11GPY+VumjWMKpIdkhONo&#10;I+bhiMZYdeO2fRVmKlmjgwscvOyUEDgkAsB3LHsRyTkckhbMLT7lYunmebOFzgccYOcHJ5784JK8&#10;yQWskakxRFv3jKnmufL6AZJHcE5OSBjafu/eDT1K0pmgRVhZhu4jZTj2ypwMMGB4PbIHY01bO1ud&#10;OjMv2co7OsC7sBgGxuC8nB5ycdcjqQQiqynyxI3lqvzBW3YbIALfiMdeuASvGHXJhjhVpBujbGd2&#10;cLH14HqcjgDs3Qc0GiRBLNIpdFkLM0OGZofL3sRzlcnnHcYJB46EU/zCm6dkUIsYeP8AeY3feAPO&#10;R1xgYzjpnglFNzColnkUNHGAGjkb5cFQd3HHGMkE9M9CMscqIWdpgyqBLk9GPXPGD6Da2evtig0Q&#10;wwwwsGMTfwtI/PJ5z97G4EjI4HzcelNiuJJkEyfMrzLuVDndxtIyeWztI4wTgnpSI4hnxNG6xM+M&#10;NySOcYXHTK/eBx9cUiktuxEOAo/1ZJJJ7/KBnt23YyewIUOYTrDNZ3Uy58zbPIucZAIGUP8Atd8d&#10;lAIzhkEdxd/LBOG3HaFaQEbTgcgMevC9+oA+7w1m2RxySRLJ+83SeW2444J5CtggscZB4z1wKdbw&#10;w3c4XdGvmFtsiMWVSVIy3OT8ueccfUYIaeYxre5hEcjaeGwoAZoxsk+bB/EHrjkYHGDxPdatc+Ut&#10;tLY2sYVsqVyp8zqTkNnkHHUA4HoRWh4n8N+HfD1z9lsdct75HtNzSW6yhNxGCv71EJKkuuQMZiJX&#10;cMCseBvIkMwhVyyqX/eH7hGQMdhnbyDgEYzzinYqnyyjdf5Gbx55B8zcW2q3PzHofr0PXII46035&#10;WkjjaYR7m6cKAM88Hjpn169Kb8oLM6Myxj5uAflyMYP1+mM4qQLIhkBkz93a7bQxJbg7u3fr/Tjw&#10;j5a1iTzWZt5cqx/1m1RjPDZz1GN34e9SDZtKRIr7cr7AjBHc84GOPwGcmo0EXk/LcSKjNuwz/KpI&#10;AyAMZOP07DvNh45MSRFWVcFemVP0B5zx659OgPsmMvIUeQ8mYpmcbhtZ1HOR9fTGenHOOSBMrLtV&#10;y4Utn5UAXLcE8kdeoxx3x6VFDcQIvmnBwgBywI9j0Oegzxn8sl7iUwtEzja/zquMt6fj1znPGT1z&#10;ipMpLuSQyvuVftG05V2kZgMNnnPOR6dxgnr1K2s46szYVgG3KGzx3POO3/fRx6UeZ5zboflP+9y4&#10;YZCDGeMg46jJHGOKcJJ1PmfxKdzfMeue/J9OnOSemOCGb2JBMyLIrxbQjZZWDBjg/mOevI68HnBn&#10;B+yneGZiTtJaQ+X+ODzjgdsdgeogjmdGMxZY2jX5mjUll5x6kZyByMnIznqwkSFECl3VZP7pyucg&#10;Y6ZzlR6Y5PJPBkxlb+v6/Ektx5jxrHc7VYq2Jjk4I3ABiOOozjkk8AgYqRHaWJmSJlTdlm8xipYr&#10;16nPKYHY5/iziq8SPIV3NJgEtCysBg5YknAPPrjkYHXgVJIEeVUlkZWl/wBZMmOOpz8pGRzz82Pl&#10;74xUyM5Jc39f0ywisAsJb9zOu/Y2DkHB49cn0P8ACwzT0m2yr+7VR5mWPXbt5zx8pyRjGDxz0yTA&#10;QfP8wRbGbgbdoKHkk4x97BzjAIyD2xVqOeeJPPWdsrhYfLP+s+Yn5dw4UDDAbcDH8LdUYy/r+v62&#10;7EkTQ3Um5oFZccxiPO4cEKOTu6nGWP3cg45J9plk2XKTHcu7CmTcyNg55I55OeWI65AGQWyW0k9w&#10;6rclmk3fNESTk7ug2jnk/d78nmpohBHK5jthGV3FlbkRbcYydp3AHPBGCQO+co53p5/1/X9McZIY&#10;7XJnMcjFSsA3K20nb8xYEc5OB2OcAE5qwUb7O3kox3Mo2lSCkgw6k72wvA2jHQ555G6laXBcNFJK&#10;oaTakf7sOoyO7cnd+8PP3sdM7sVLDtdgrxbGYMVijYkoBgkfLhhwffG3HB+7JnKLX9f8Nt/TLNuF&#10;lSR4bgXEMpUtHGHUK2SQigBeW+VcKOoOBkHCOxiT960ci+WzB2K7ZOFO0Efy24O4AHLLRhpYvLfz&#10;GPzBXLPs+Yc9QeSQfmwA2OF4IWS3kWe52WzRec3z/uRlRnPbvknowyNp69DFzF6a/wBf18vxLCWw&#10;mkhUFfL8vMM8UW5mwS4BycnnIxtGSQPQ0oQl0G3K7RIoxu3SYA9AB1GCwKklvmOM1CohMO6Aqrec&#10;HjmC7drBWblvvemeeq/7ALyAJbSxyorSRxlcyHDeXlQ5OSOuSOTk9WxngNXMXfa/9f1/wCWKO3l+&#10;VooQJNyxyRx7dvQ5KAfKON3I2n5gM4UU6SQurzFJMSQ7pNkxyOQdquxY8DK5/iCjqcENgmIZI5J5&#10;jNFcKfMmunygDDLZAIyGZcKC33vTrJF5ilZYoZZLgsPkaRtySAAhd33gQfMHBzweeAQGL+L+rEkt&#10;vdvL5ksiyM2IFVo927GCEGQSDkowA/v9eMGZDHM6zXk8ayOrGMRQM25Vc84zn7o3Y+VSGXodpqvb&#10;wCI5tbeSVxjIWNm+8GCgA8c4bIPAViOGCrVhTOINlvM6RsytNsyPN3jIGeighvvdiAMBAGFGM+3/&#10;AAP899PUPLmkURxaitxBvRTcR5wGcsclgFJPL/Ng4OcgdFmnkt4v3Z2iHIaOSPdH8m4lFLHB2gsQ&#10;2QrAAZJ7V7edCEjtrWSVv3pjVeSQuDs2ncGBbnoeVwSwANL5zNbAWc8kjSNuYzjMe8puDfNkldpJ&#10;G7nHuoNIzcW5a/5fN222/rct/vf9ef8AWeS0m75lKMExsTIABLgnKjJaTGD0MYl8uGO9gilkS3bK&#10;7JR5hbkhyH4Xjdg4Uk7cjLBqbvlSZXcxgB41WWKZmCgO3znJB+VugxgnsSWzYjV5oXdbcrJIkb3C&#10;rIRuyE++4OMFfm3DO4DOQXOZM3Zb/wBev3/L8SRiunpiOAysyq5ZVC7vkYq2F55XnOcupDfKwbKw&#10;N5ESFblz5MOY7dlSQyLjHzDAUg5buzMASvDbywrcLGYbr7au9wizLI3mjC8YBJ2EjDY4xnBYKpDN&#10;kmlniju7mKOVpmLyGFjGh5DHZt2ng88kNnggEbg7mPLzf1/S7+hYuZpo55L57ttrfMyyuJNigsAA&#10;e+CGAYsSGGSwG1zJFM3lvbW+xMSKrbkVR5ePmjZCT8nDAqpHITrlcQxwzQBUNzHFK1zHBLEkjfN+&#10;8HzfdIUYbGQM5XC9CKfK9x81zcRPgMqurZVZPk35UKCrANhSG3KcM3ILMhzXM2k9P60tb1+8lRZF&#10;jaWZJJ5LiJVjbdv2EPhtvBGSqNtBwu0gKGyyiSwluZlULZyTMzMu9FVvlyVK/KwA+bYAwIBAyTtB&#10;K1wftEC+areftkSNnuGdlw2cI3ZwA3z/AHcYHGSFmeXzRNvVfOaTypEW3XzEyTw3z7UOPl2kkHaR&#10;0DZzZnJaNef/AAOnT9R0cQa523c3lyfaBtMKHYXZtqlRgycbTgEg9Nozgs5IlkhW68iaeQ7ERmYu&#10;skYYs3ylgdw+cY5IVdxUAljHCfPgWS9u8Qwk+YsabhHyo3lsfOSu/rzjBbKsSZLPy3jxJFMskkjR&#10;NDIm/DjZgZbGSqjJ+YjIXaCG4kmV4r+v6/T8GWJLotcrHdCZgzBds2CIiEClycsQDxzjnJIIKgs4&#10;i2ht2htYvLaPawHmvviYACMH5sYKnHdgFAG8qMV47j7ZGLmW4a68+4O52wI1fIwmWB4KqvBx1jAV&#10;hkCaaeCO3EokuBcLIWhhRQrR/OxO3khFDAcAADGMttDAuYyi1ZfL+v8Ag+ve7pLyM3k1zMFjklwf&#10;OIkYIWkfgEnJ+ZUX7wALgjbktUlrdFH/ANNRY1V8MFj2o7SJncSMEHaM7vukMMYcCmrMkb+YsW1m&#10;jYDCbQACFAHdl2jcG+9g5XBAFPuJSk81xdyXNvHNKm4STGNZNjoG6fNlhlAwxkL/AHiQsmcrbW/r&#10;RafK/wCltxLNpBEzzPJ5Xkhm89z5YYMDyVA5P3fmPzFz0O01aSaZLfzLaHzJFkYKobZMuHcpjDY+&#10;UKf3WMbn2kFmzVdYJogqXM7ruj/4+I4cyRsSFct2Y/PztOWPQjcSSK4EsaQvKqyXDbRNK/lDJOTG&#10;CBncG3fNtIwrhcBiHiRnJc2q7/12+epL9ltJ4tknnTRNAnkx2kIbcrL8vygcPl8cEdAMkrua1Dd2&#10;n2wXDu0Yk8veIyzPL8pVEO4gA5Y5wE5cMWyQyxAW6XasYVdRLsjktc/voixTL85O7a3LHg45ZT8s&#10;koeGU3d/czBf9Ws0kz7QpYZ2qvy9TgHLEA4DKEVacTCT5tHf+vL7v8tCbdFqDSbTbtN8isyxblyO&#10;Agbay/xrgHpz/EHy61ci7imhaOOQRkr5O+QxtsOCch+hK9Pmbduz94GCGeBpZjMm6ONg0glBEjS7&#10;tpB3ZKDarkYwMcEAsMzgMkUcblZGEyblBVllUruHUlny23PJDMdw5yoDGSsmv62LMOGEkNvHD5yy&#10;qjQpt3HhhjsCC2F56hOSxJxAqEL5kMwb94hjZpnYRZAcFgCDkMWY8Zz820YBLZFzA5uLqT5cpM8h&#10;O/GMMxyR/AGz90tkh+QMuF+6J59tfM0S26Oq7yVDHJzkHgcnLYGecZIU1Jnyy1t/W39IsOB5Cyxr&#10;8rfwuGUFd4GSQC38AY4Ax6gnaJRKgCwtcrIjIGKouAflDcAngL1AwpOCvIG0wRW8wLhrQqnlq0rh&#10;gZZOn3zgNw4XoSTuOcklamH7pm8tm+ZmLLGpARtxUvubPLDOOfvFcAnlZMXbb+vn5/1uTNJKZZFk&#10;h2sUyxkBZSCrY5PKc5UbiAAx5QnNNhW3Xy5XvjIZAFZo9+OVHXHGT94dDucZDY+Zts0Mx8y3tvL3&#10;zh1MTbdinZnbyoznBIAHRBjjAcpa4aGCIDe37vCyGNTlwuSVH8XI/i/iO1QDTRk102/r5jwzNEPs&#10;yxybdzYkYqvBORnlRgfMOQv3SSScU+4kkhVZIRbqiR/KJEO51yG3AybsZOQCTwMnAAqHaflmnRj5&#10;n72F92dgwMkA7WwueASMBlwD3kjeye3aZJkYKWcuwBDNgvn2PUbSCRkZxyTfMS0t/wCv66feRsRB&#10;GqTS/MqEyRk+XtOFdgv90ZJwB8w8vC5Ip32T7VMsU/mN83+s4O0nnJAIJYHkDggZwRg4j8hiGs2w&#10;IQ0ccgjbjAUYOTtZSP7x590IBMkmbqLzJwGkaWRHXcm0qAVAYHHJYtxx0zwQuK5rlbbP5/Ij3ROs&#10;NxFLHH5oYzqxxsGfuscncDnJOeg5A27aEYLG2Uj/AHm5trRnKgt064+8MjqcY7HhwnNq8z3N3GrN&#10;MREsi8SgYw53AgE8gZA4OSACcrAE8xbmBmEaHI2XJZieQWYDBOFZR8/AHCnu0j1t/X9eXpv5wfZ1&#10;ZWRI5FbASFpNuGQ5+X+E5IIJxgrjJOQQXC1eaTc8iLujbcrD5Su4MS+1CSOvy7CcbgFOSKI5I5Jl&#10;aG5lRsbwu0HIDf6zB6EHoTydrYAyQXRNCQ1xEsZczEzIq7guEyc5zkZbbkllJLYBB2nqptRkrl+9&#10;/X9f16lzXdBuPD+p3GmSSWcklqxLXFrdrJHONg5H7zqBg7jtOdykE9cvymESyK/lqvzrDM2XkXqc&#10;N1XO9Tzt9sYJNvUrqS6uftMrbmePEaxygbV3MFCgnHylieAqjaSN2AGYy3Ama3WFVZpE3x5VeB8p&#10;fnOfnCNwAeWyDhjXVUnTlUbgrRb0V72XYzo+0jTXO03ZX9evf+tLorrAYR5imRfmLl1jDdX+4ob5&#10;m7tyQcDLHkANuoGWBXa0W3/0fGQdyt8vzcYOCMg7iQDkfdOCXW8MlnFGZZ45OMtLLlml5yAWI9WP&#10;XAyCOu01IhhkZjHZNNIbfA3L/rhjawyORhTzkZ5bG3lioyZvzOMr7/1/W+y+ZXniRYl8mRWjLMrJ&#10;CwViEKtgcDqAfU4J4XINA06RYImEbKyszYMO0rl9oLFSRn6sRgsB91cWrHcHiRblW3M0bRsuctnb&#10;ypBxlRz94DaeMEgxpFA/lISVG3h1TcV5IL4OVX04POVAAPC6Rkx+0ktO3/BKqxJGzTwTKd2WcOm1&#10;Qu5wDucBtxYjGMZAzjC1IkNzJMtvtk89dw2/dMjL2PIIHPH3SN/bta+fzFjt0bjDHaucLgJtwOpO&#10;fu/Nk4PJYhpbWRZ/JtrPy1xtf7PcEFUOTldu08YbDY25DYI4KjWNTlFKpK10ik+9LZXNvu/d4WZc&#10;NuVUC7CRhSAWJPA4IPOcF1wsTxItpsPl5RA6ht7Ft/RupJLAE5wcgZzV6z065vZI7PS7MyyQhj5a&#10;QhmRfLZ8OVG7ZhSzDkY3HkZFR3dugWGOG4GR82xQef4huUrhj91s4Yruz6Vp7Rctxe095f0v6t+Z&#10;UBmmHmofLCnO2FekezZvzxwxG0cDB4zzkyymW0u1eFYzNGzNsSNsj5vu/MNw2kYyccejYzPHBa27&#10;tGgdvLj+6zL5ZwQcEggo3X5QMZVsk5IFVrVTbhZLrd5w2NIsm/czEnzCWHdWzztJJIAAOVx9omKM&#10;oyfl+n9f1clEbQOlhB5bsVUguo2qTgAEqcYbPTgkbVOABgsZtyRm2LrIw2L5gIXbuYDaf4sZz8vb&#10;Bzwam+yg7opmlVbhGW4UZkVDu+7g4J4wepJJ4JYYAsbzj5WjR2TYvnYGONqjAyVPBBxggnGdwFNS&#10;Rm5Jx1/r+v63HqhDtG1ukgUjBjY7eSd2M49CxYAYPAIUFVuWshWcztHtBYlmMZcMoDbiGzuK44Iw&#10;M9cnk1St49sTRxW8P7tm2yNBlkw3HPG0gBODwFztOMA3YJRHJ9olufKmSMmASNuXCtgEgfJyCDna&#10;3KjaQPmJJo5qu1vl/X6vodDYxxRWyyxwoyLu35kyroGUMgbI5xkhyADgneAK6Ww/dRM8t5u+0bXa&#10;PcGVlwRvTJBPcnoFb5tqhcnmtODmVrz7H8yzMJpFUuo35IL/ADbtvLAhicqOxzXQWBZiz7lkzJGH&#10;8uXb83G5hnADfd4IH3QMHcQPIxkT5jGx5tP63X/DmtDI9nIstvdrG0UW5YZGRTIBnKhiAOdxPX0Y&#10;k/NVpQ8CrDBfMqorMrcgt82AfujoW+6AAFYEbgOM6G6e52tcW7L5MZG64n2lumM9SGwTlj97qTyK&#10;vWDTJMskrzRyb1K7fmyuRkfeLZ49yGyAe58WpE8KtG2r/T+v61N/SisuobpwvzNtO+RFxyPlIAKn&#10;ry2CMMgyMnO5YeXHb+VnZtyN237/AM3zHjgAhuMHtnjANczo0sjeW0DqxkX5Iwq7XVfmAVeeCGOM&#10;DjI4UCugtmSNdy3LK/mblVuR2I+ZifUfLjAxkAHBrx8RH3j5/GQ96xt2rB2jYFlZlwY1TPb16rg5&#10;993bBydG1EaxxzIfMRlAKR844HHPIBwp4yOSOSazbSVQWg4aTzGIBAAUbcAY7n646nrgGr0byPKz&#10;rcspyPMVmLY464I7cDPt27eZUWp8/WTL0OEuNqz7dsm1cY9Tx82ffHTPqcHbpaZcvDNDNGcm3YOd&#10;7ckr83LHjsAO49uKmsPh34yvfA6fEgaF5mitqTWH2yOZGEVyqCQwyKG8xG2ncu9RuAYqSoJqnC/l&#10;RKIQHXBwq7ePlGT0zwMdeTj0OR5GZYfFYGpTrTi43tKLa3W6a7nn4qhWoyUakWm0mr6XTV0/RrVP&#10;bsyx4m1/UfE+rXOtateSTXFxNI80jNu82RiWLMSeSWLfnk45NZN0ixzYijx0LbMbuMYyPcn069cY&#10;zVt0ePk/eYAswxuHykZ6n0/NvWq1wG8tjs+Xp8rZCt0xgnvyQB/+r53EYmtisVKtWk5Sk7tvqTT0&#10;IBGRLgJny14KLtUdCOTkfdI757kdxNGFTEojUvx87fLjPqc9TnjBxkdafcXFxdxpidW2KEiw3RV7&#10;dAAoxj26Y7B0GZChEi8thVZegwePTJAxjr+gHZRkuhpJ6EkJXcrKWVRzndtG3jB5H4dM/pmaIlhu&#10;jSRlkYJhozjIOenO7kY4x6cZGGW2WiWNYPux53NHnAJwMfiSc4z7dcTtBIzxyMi7SR94AqflGTzy&#10;xGcdO/J6GvYo6wOe/vEWg2djqutafYTaZqF5HPdRo1ro8g+1TqzgGKFmSQeacBVOxxubuMKek/ak&#10;8A/CP4YeOrrw38J/FWpaxaxzJ/pGrW6/aUTy48pJwmZlkMu5QqgbQMA5Uc4tzPZ3MV2kywzQyB05&#10;BAYc5wRz24Gcj0zWP4hvrzUb1r6+uZG86Vnk3yEksWOXJ7njnk45Pc17OHxmFpZXVoSppzk01JpX&#10;ila9nvrt2PYwuMp/UXh3STbkpc/2kkmuVPqpN3d7/CrWbd8O52FFsZmX02KDwFBPy8nHPfGQPrWb&#10;MLMopVFLRr8sfmBfmOeSGJx6HGSTj1IGleIAzKR8ud+d2ChHGc84xj2AOfTNUbtHZWlUZkkGVVOA&#10;SMLjIIwww3TsTnBIJ8+nLWx6FH1M2981z508gkdmVF2pxzt54zkfKB83A5GAc4ozBWs1W1GY/LYC&#10;ZY2MshK5P1GAPlBI5PUnAvXMUcUrO+5C2HVvMPzhMAAYA3cKpBBxjJ4PNVN0dveYjjGEAYLvyGYF&#10;thHAyOSOmcEHJIArpex6tH4Vb/gHQfDS+8JWnjK2vvHHhVNY0ePL3mn/ANoSwmWPymAZJYm3Bg2G&#10;XduQlVDAozVmXDwR3rPZKiwn5YV253x7W46c857AYXJJGCaMEyw7nR2RkXbt2gb1ySWK8DOODxxx&#10;gY5qzbTRyM00LfKrKsiRgMCTjoMnB4GDweMdcA51JXo8lvO/UqpKfLyu1lfoutt3a72Vruy1sk2y&#10;3ZzsEUqY1kZlOWYADAx3HHckjGOAM8CrUSSMEskVvmdQDJFnb0xn9Qfqc+1NcyXYVWUhZNq/IFXI&#10;yMjjp0J4yDjrViQhdx/hTcWbc2Fbsdw5P3RnjOTkZziuGxw1F7w6MkfvRlv3ecNtXcBuJ6HuNowc&#10;dwe5qHaJH8tmTG1tq4Ix7jk5A5PqS2TzT2k+0yFvXCmfb8wbHTqd2QR8xK8EZPTD1iYyMZZF3T7W&#10;7L0IHy5wRjtjoo/3lAifh1ZDeXUdxcNMyL5rFSHCblX5dpwFHUYPy89aqzMN6SSOrMy5EUPz9CCF&#10;DA4P8P8AEMjv1xYfi4bEhk/eMS3OAD6+mQRxkY49BitKxjgit2XdDFHn942eVIGzee2M56/dyMgg&#10;1tF3N6a2S/r+v6sVpnkmtiZGKho/9ZHJ8wAznGCRwOdwHfucCh51mi81fun7pWYDgnOBjHXPIOOM&#10;+24fzA6yLM0i7VHnqdjbt5IJOOQcKMkdSeQVNNe5ELGCOePbtDLHgDjeTgYO4DgN1PGB610ROpIk&#10;ZJCWhmcNGdxVpY2ymRnjg88gY+bggYABAdGVFzsV9zMw/eMQyrgFsnGCT7nO3HfNR4R5I1Em5Fdv&#10;lDFWBwckhed2Nw3dc7iMFRTlna6kka6mXcwSRgsm0HGcg8H+9nPPJGB3F8qJa0/rv/VzQ0xkhnzG&#10;d0mFYrGvyr82GICgYOecnAIC4Pymtq98RX2pXUV9cT/KihYY/MaTagARVy+QSFVAPVVXjOQOcVzH&#10;Lhm3CPjYYgoDYxkDA6cnJ6DOMc7tOOS5YtPcNGPLVi22Q7fm6K3Bzg9Mcfd64wYlUqRpuEXZO113&#10;tscGIpqUrs2tF1SS31eHVpbeOTbcJKy30CyruQg/NE4Kyhh1UqytnGCCCZdVngu7ud7TSoba0a6J&#10;js7fOI2JJEa5ZjtUEAZYn7vOcmsxZILcuZGVdzYYogXLE9wSM/TqDuyDzm1FPcxXHnKrSfKyIJ8v&#10;kchlOc57ZXoeecAZx53Jcsnpe5wT5krLbovP+v8APoCy7nZnbJkjyu1tvB6AZB7DGMehHIO2QK5U&#10;AH5s7s9sAY9DjPp19xmoS4YcStG3PO7DJ1yM4HHJA4zkk4HeTyIWl+zQlV8z/VhmwCcHapPHoODx&#10;lhnsazUb7GbS6h5gzu8jKrnZtwc56EFjx+nOetQ3HzIuwbtysQFkB5JILY5U8kdR1OR3qZzIrbRI&#10;flT70bFdvXA57gAA4x1/i5BgkE7Dyz8u5WUqrck7xx255AJ5x1zzW8VqOHxIiup0lC29xIfLLM25&#10;T1ORlRuH0+9jP0FR3ckOQUVo9qsrSL83mkkjnJPXAAwMd+AeSaZmO6RWCt8xVV+boTvJx1PI7fzw&#10;y4lixJ53Jf7u5upyV2qcZOCR1yMnGRyK7KaOmMbWsMUEuy327IGZFXIb5TwTg9MnBPHQEnIIqGYP&#10;C3mNH5ZjwshVF3N0BHXjnnjAOOP4acqTo6pt29AiluVGfTpyVHTg52843GJdqN5VsJGC/LGY1DFV&#10;6bTtGDw2QDnODnJwa7I9joihkhu7cyKjmN+Q0qY+XKn5iAeGwByOCMjPHFOeSZp96SvG7Qh02whn&#10;2jr/AAtnPPO04BGT2Nh5Lh52EMO/5VeFViVdrHPC7yQuBwCDtySAR1qrvRJow6p5O75fMbA3FtoG&#10;cAnIJ6jPOCvHHXS1OumvTb+v6+RXlMDTx3Hms3G6NWj5bJPOMkDkjgE54PfKVZ7iCYQwq22PdDt+&#10;b5o8c56kjvhR6HA6FbEzoYGV3kAWPdMMbGUb1JG0A7mBxycDHcc4oySGzmZngXqWbaoDEKR15IC9&#10;ScZO5UJIB47LHfSjf9P6/r7inISx+0ujLDDGWb5QCMkHdz1J28LgEYwcEtur3MdwUXzLQqdoWRTK&#10;u3gHA68lgwBK/wCyfvDIsXFrIzEArtjVUF15Pl444cjnCg/McHIGARtXFU2hi+zFreMsu12EW5Rv&#10;4CjdgjcMHqD0Jwdw56Kep6VO2lv6/r/L5wxyNPdRBpYQyx5iV4wC/UYGzLYAJJDAHkj5gciMxxYW&#10;W1jZTNMAjCRvM3kgEnJPX+9wPmx8vymlhdlZpYptzBmdpZWdmJ24ZcLge3UZy3Ocilm+xGOOOKI7&#10;WjVYWiZsyoMDkN2w3J6YORvUEnojHQ7Npaf8D+vx32Q6za2ttNhjM7swkWRCzlmYKm0/dxllOM4w&#10;SdvcgmzFbQC2nUXUarI3lsyxK4zsfuchlxncB8wBXgFtogUb3a6kWXaI5XZfmGW43ZGBsHHXOAS2&#10;D0zch+0vIrwzFmY7hhTsGSD2GcA87QQASuAcnHPU3MKj8zSuNavLzSrfR7y+uDa28khMPnbwjyMC&#10;/lgnHJ25wvPltjBANVbUyCL7RDGu1W+S2I3LknOCCp6Atzg4z3BJqa2GntaMWhmG2TC5UYaPGNv8&#10;WATgAkhTvZdoPDRtbQTW0TP2TzN0kh2nod5OenzDAGcbzxncayUUcXNHZ33/AK/y8hp2RMsxMVxJ&#10;DHkqkpAc7s7ncHqc/eOD34AJDfKhKNKY3hX94pjkjz5ahRjKgn5lHP8AvDGcCtSXRAunjU7bVrGV&#10;mdo5NPVnaWJRghwGQR/PukwQcgxkEBeTmybgSzOQitkN9m6AHC9F3BioA2jHOMfNkq5RlG1xqWuj&#10;/p+mn63GJKqTeajq0nl/MzMy/PjoT/F82SB82Rn5vm4ePIMQt1/eGX5l87YrI+3p93nIYdmCjIU4&#10;ytNRoopVhKxybGjWRWjV/LIP8XXe23J5HRRzlc1HCY47ZTC0DRbjvaNTyFyuGGSV+mAScFjuxgL5&#10;V/X9f8P6FgyqbhroDbHI3mB/LI3A8gbAT1UsQRkgcZBwBDAIuZ7iy+6uZo2ZRlMg87cMf4eAMDnj&#10;HLOtg5d2jYLtA4ZA2xehG1slQAF+UFlyq4AwCCIbZPthmAkWNiWbG6RtoO0MCRzuYkjPJXqdhEbh&#10;tov6/r8BWiJtI1ubhldJNy7fmc4AXC7T8uT8pBAByxyRyLN3bX2l3Xk6pZyWs6fOgu4zG7ttxuAB&#10;5xhSOMsCww2ea1uJItkdxM0ahlVjHIFZcbQACvIyDyB2O4kliBcuHS+hkMNw26DCrZhSy7QGj2/I&#10;wKDGwKuCCDkk4VhrTjHlbe/9X/4BnJuL12/r+vx0KUklvb+W8kqeSuRKyqzY4f5jjgjGcYBOAuOC&#10;aL65knhdbfZIw8xFZW2hjuAG1yQEHXBPBx0JVSY3uWQqvzlcSJDJPIVUqCB8wAHByAWI5yBg/KRH&#10;PbzGLF0u75W+0IIzy/GMld3AKHnqrZxkDfWkY6G0Y+8m/wCv6/ruTXSvb3aoPLXcyNHNGx2qRzgH&#10;HXLemRzwAN1VY5o3Rol3L5SslxHLJsZ+dw3fdzkOnTgAYz2L5JXnQbbdlZ1YQysGKEkEjdyUY8KA&#10;TnHsdu6kZ0tbZUkBjXa3lqihpD1+TJ5Q55YjurZIJxW0YG1OF1br/X9eupZjlW48zEpb5P8AVo7h&#10;SD0Ucg4OMbj7jCrtwSyRNPM22QbWPlybhuYty7Nx7ZxtK8n5SMCoCkMd6UIwqyfMVQq3QHHHIBZP&#10;vEnJO45OCG+e0d3JcK8K+TkRtD823B+99No4ckH5OSOM78pooXenYtJI7EpbW5Y3G6CJXky6ZOOM&#10;PuAGOCQRx1JZjRLO08chjd3ViDNKFPKrgkpsyAC3JwAOpB5GK8jRfZGSaWNfMOG86MnDdA4yRnjP&#10;zfwt1ZSSokluFuJ2tSyeYWAx8rcnLbu208gDHBIJA+7meQnl6/10/r8eo2N41jkluZ2j/deYkiNH&#10;hZA4KqPm4By33WYDIDHOSK8q28jhQDkLnypNyvMm45BJZdvJLP057ju5muYmkdF3SbfnkhhyQoOQ&#10;pAOSB/e67QAM7tohuN277Mo3RtzHIu1c5GAevG4buTkqeAAd2NYI3hHqn/X9f1cZO8iFm+0zs22R&#10;ZI2z80gwwGRk7jt28E/7vJY1rqWSYeY1sxbb5UPlPuY8/fULuC4PIGcN3JGAZkSW4STS/NgZXPzN&#10;NGFXGCSucZABwccAEsDgYVq9xK7MZXkPnMj7ppJMEMAzfNgNgZO3ILEltvQDG8YnXCOv9f8AA/X/&#10;ACDNHJ8um3DxxbQEEcw5CqAV/iVXGQy4A9MDik1FmgvGns52bbIrC3VRjG7hxgBeATvO4cv/AAlt&#10;qsCPJdQ2R1JYmLqr3F1I0ITcM5c4LDaedwH3QSBtzXRfF/4YeJvg34+vPhx4nutFv763CbpNH1RL&#10;q0uQ6r5ckcpCNskR8LlFYDaCFKhRvDl5lG+rOqOGq+x9ul7iai35tXSfXVJv9TmYXFqkaKEj2PG0&#10;Q5K7lOeQBwuFALAEndheeKjRftaqu1W8ud1tY4HUyMRGSuR/FhuOQB/E2c7he1jRn0kabJb6/bah&#10;He2MNzFJZTyu0fnKG8tg8aco24MzAo2C6bxwc2V1KsJ0VlVVb/VfKp2kIpBI3J/dI6nn5mYga8pS&#10;jq7b/f5f1rvoRs8byLdhd0e3CLGxG0gHdxyGJXcSQRnfncCBmqblJ4mkCxyKq/JHl9pbsgz/ABdu&#10;T90ZAx1mneKWVgTn92yStIyhpFLBNpDMcHc2TzkAkYG0gVROZT50UkjIVVZFbK7XOcsccliC/qx2&#10;4OfvC1E6qcev9f1/W7LRHztcRSrG03763b5sSDIUuoG7qOMNuOOAF5zTmkiMaGKXy4WC8NK3zfMN&#10;p25LbMlQoA4wSc4AE8B3bcXCN+9RoWWPBLbSq5Q5B5U5LnJGSeFBDNN0+TUNpaJY4mTzL5nuh+5U&#10;yR7nCOxL7cq20YJIGDgkrtGPNJJFR5Yayfb+vXt59EEMeLAaoGDSecscUDMGaV9jOW29PlCqGXcr&#10;jzFGSMKa9wBfTtLcTs37iRlkDHJbJXG0chQc4BGAvy7egbU1DxRdS6C3hqK7ZtOhv5Lm3Lc7PuK2&#10;1mJZA5ALYbBfkgEgnAuGMn7sQqscaqHjt4fl6be3C4GRkHBKsMZArrlyxSUfn6m1FSk23p/l/X3f&#10;k6ZoHheYusnmcIYU+6hIPA6EtzxnPKqckhhECtykjNcsjbdrKrFWbAPHfHbuSp3cdDS3kRjuPPmV&#10;pmVSvyqY1f5N2Ch6E4bnJ75UjqhSFi0SXEeEjyrTNsmDKDwWwQCRkgnOSM8ZOKjE6o6R/r+vyGma&#10;9gVfKkU/KftCBC2wE7SBtPH3ucdAccktkjYptQyBWVmRmkQlW5ZccZAySpB6dM9QrR7Wln2rFNM0&#10;akPJ5CMok/vqc7j2+bknGTmo5JkdJIpY0eOMK29pGkVQijKqTnCk5HU8Z6dtVE1UVLT8h0ZeW3mB&#10;k8x1UFfO+UnbuGDnKjIByrbyM9SQKJCsojWYbdoX93z2PB+8M8nYMsCCxzyo2wsJQjr5qv8AK+6d&#10;hudeCpHP8Z7LnByMlSc0rndHGkGVhHmOqsuS3GOF38sMYznj3JFM05fP/gaf1oPQxPZ5+0Mp+USn&#10;c2FySoYZ+m3cByfXJAEvLm6SAvcBW+SLdJ5a4XYdygdQRgnA7YOC2QWyzwedIDGAzRjarOq/LuAC&#10;/NjaCozgYAHY7hTRcukedrRhVYyFBtEhLABmwVx15PI4U9TV8o+Xy+/+v609S5Fc28kvlRWQ3Qt+&#10;+hkH35OAAQFzz32kkgbTncMttJo1iea4jkkh5VR5fCrk7snqQSP9ogBuWOTUL7ZYmARmjO4eSihd&#10;qjgHLEYUqHyoAwoO4YwDNmSOQ/aIw0gkV2LRqRyzcjJJJGB074HIAo5TKUY8tv8Ah/6/TuWLW7ks&#10;VDNsW4WMmRpo2kkQYcGQcHZg46kMpUEghmq1ZxXP9ny6mL6No7VlEsMgYElsFPvD5m2gjC/NwCRt&#10;UsKJRIpQtpDIY/J3/uyVZjnggAkkkYOSSMNjjG6po5pEMkCq8ygtKpUkbuAFcAk4GW2/NuIzlcYb&#10;bHKYVIc2q8u239efnrY2NPhgmFzs1BXWK1klV0DgXBJIAI4wfl+9nGM8EEsLcSzR7obm4UQLJIs0&#10;ckeeV3HzAoB25XOdpyAvX7rVLb6Loo8BxeLl8U3v9qTapNDHp62LN5trGin7THN5xJYzDa0ZjC/M&#10;hEh2bRTsJokSMxSQlBc75vLgULtyrDaCwVk+Q4DH2GOhVahKlbm6q/3nk1PevZ3Sdttn62tdP8dO&#10;ljXsLyWSz3pa28flqkc0chAEQ3E4xzk4bnGBgqSVINaFrcpN51xFf/PCyhjuGJGEigg9mG47shgc&#10;/L1BxjafPHDB5VrLGp2tHvO5mO7JO45BwfnGBjnBAJJ26sMb3EUt7c7jJNNhbaDcWOFUrkLhc7CR&#10;njIUAErtFefWieZXjFSd+/z6f15de5pwG2e4EcE8kjnnc7Bl3bwGb5QDy3I2AHIJ9M3rCaO5AnVR&#10;CzxqVj3FjtJxvABIAPIAHA4UYYisy0u95mtWkZlaY+fMiBgpCsxzGMHBJzjByRhieDV2ymW12tHH&#10;sxISJGfd8qjJDFgmQTtHDAE5xtHXhlE8qtF2N2CVUaRIETzGUbZGTAwTyq7sA8FiSBwpwMk86Nnn&#10;e4lSRSWztkC7gvmA8kZ6HqeMAnO7isOBZkkxKDG2FEat8hjYYAHAHzZC44yR6Drr2kwk4C71O7y1&#10;2KCvynABBPI9R6nPGSPOxC0PExEeXY27MRmX58sysfL3Kc9+BkZwc8EZJ2554A0tPMLoqsQ+Vx8r&#10;P93HUheTnPHBAz2yc5tmXFwryWsfyMpXbn65HI5IHTO7nr3rpda8Wa5458S3HifxXfGa7vZjJNM0&#10;KqXZ/vOyqqrnIxjqDnA4582oouOp4WI5PZt3d9PS2t3e+97WVtdddLN9nK6BcyYUEZ/eDgHIPbn2&#10;x054HSta1eOWJhI4y21fcnJyPQ44BxnAJOe9YthIyghU+9tKrkYyc4Jzj+77nj8BsWasytFubceD&#10;GvJ25PT1IIwTnIK9TkCvOqdj5/ERNKEu7b22qq4G1WGWz3+mOOPTnPe5BHMYEeZSx+VHk4GfYHtj&#10;1HT61nwbSMKwx2Zm6A5ySTyQPx69gDjRj46EDkbf9pfofbBIJIz69a5XseTUOh8L6/ceGr+HV9Oj&#10;LXcEblSypIoZkwDypBIBPXIA9OatXCXJkkW6/eRx7gJIZsiVguNwywwVA2rxuKhRg9Kx7XzreRgx&#10;LeXGRlWbcow3zAgcAAg+vA6VrW0MayGW5gkeRY3+0KNm1W5CDd0ZCABwepXG7CqzlUlyKN9FrY2o&#10;1JSp+z15b7dOn4uyv5LsNe2ZkVBOhZXby5GjKOxHpk8Lkt0xjaOA2AbMNjcyFrSPkLGGEf7w7wAw&#10;w38WeVGAMg4IAGSLMEDYSSe4Xy9yphIGO3+EEZJ6bWUY+Y8ggENtW1guo91uksLTA58sb2jDZZPM&#10;GF3Bs7l+XPJ4xhSsc51U8OuZNr+vv/W/qVokiWWS6jiWZpI9ix/MfMOANgALdd4HBJBAwRnFalil&#10;yjNYpbKU34Zo2KGJgFRnO3leTtB5U8rjJJYs5Ymn8sw3Ei7w6/u0UyZYPlQjhcswxgE9OADlWkgt&#10;Zr2H7VO21WIKyQxjcFymAecqWLMGOeC+TkHNRzI9LDUnFe7r5afPuvnf5mjZR3AaHUIp1V2kRl2t&#10;jghxkZDYP3CeNuTtORuz02l7poFT7S0jwxqLmRnPzfKcKTnmQnAJ4Un5sMPlPN6ZAjxQzSNazTvm&#10;LbJIysyjJwB8ysdwJzwCScdM12aQ6TYLGNPvpvMlVWvGVlwOR8y4AJGACAQSSjZDl2reLvqfX5TS&#10;91yvp1V+/wCu17bK5r6ZHdSzSQJIqt5hIZgF+XcT1B+6eepBGCMgk1uWKLMyxrEpC87nQA8HqMYy&#10;M8HgDjHIzWVpJKp9qktiCsapH+9+4qgMM7cKceq9N2OhFb2nK4byE/dIqAFpBxuAPUcnHT5m6568&#10;c2foOBgnFFiygVVZIsr8ueOcMSRxyeQTjPOOfY1ahj8orM6bRgNtVV+Unn06fiBjjtysEIkjaJGV&#10;o1wMIBjAGAMYwuP+A8Zxg9b0UIiVUaTPl7Q7b+Qcc9QMj7w56AA8YzSlc96lS0Et0DD92ki7uBnt&#10;xnp0Xj6gY4APBvWsCB1RZgNvLDaTnB46Zxg9h0z2qK2tQjrELYqy4bazn1P456DoOf1v20chbDBt&#10;vt29evTp/kkipPSw9MdDCMKc7e+4vx9PyJ46cYqdFlDsREVO3Gd+7v79Dx6U+Nfn+RAwYnB2j8B0&#10;9DUkcACthfl3HnHTOc//AKvy7Viz1KdPsV5oFDebsDfKdvpt646jOcfh3x3j8tWTycMc/L9D6/57&#10;49Ob21QnmY3erN7e49Of881DIsbPuBYqV/uYyf6+mPbv0rKSNHTKjIdhDh2YrjoMf/X55/Ie1Vrs&#10;lnMhjXBC/KOc8D8COe57dcZrQkQShQuE7Mnfnj/D6/hiqkocqyhPv87Wbrxg449TjP488CuSRjUj&#10;7pQmZANyRs207t0bEE8DkAnGc/z44qveQraQeVE7FgMtthxtPPy9Tnb3xjhh14zYv0GSJCv3c/N3&#10;OASBgdM9fX8TnPuRa4Mc1z0AKv8AxcZwQRyefbr681zy6nn1Hy6W/Qp3LxCdyse5mXD/ADZzzj+E&#10;gfU5PUduBm3078CIxrIVBzjaH9MkD04Bz6AE81cvnYSGMSbc4LKWIUZJO70bPPJHPPTFZN5Msacx&#10;+ZtT94rrnYSCOhHTBxtGAewAArGUjy60uUy9QuoZUJJCwye7jejDGBggjjk4AJ2jHGa5vWskttXc&#10;slusciXCfLJGBxGSQMnnlfcjOcbdrW76a2VY1Ece2NI45PkX7nHJzxjr3ByQMZGeS8Q3tubdpRGp&#10;y5ZV3GLec7l+YKRnsMDALEAYOV55e9I+YzGqoxal/X5/1+OZrurLGdy7z8iYmiyXTeW3OmSG3Esx&#10;3HAI57ENyOr6+ssLNDCAkccqqHYFUO7B385ySCfn+XDfL85UjR8RanPCjz6oksflzMyhY9oZfLYY&#10;LjGAykjauflTggjdXHajqezbHHelkkH7z7RMMspbuGIUspGSvGC2cnhx0UqfNqfAZljZe0ai/lbX&#10;ddP08vJDfEOqzbPs08yvHHIXkjyScMmAowQGIWbnHVkO4bV+bC1K7MhEEuoeYFmwZFy3UHLNwrYO&#10;GyQN3ygENlMJe3kcVv8AZDI0cYuPM2wk7UYE4OSoIcBsDPUgAkDmsK/1FQ0luisrGYbfLuPusueQ&#10;FyD1IBIwCwOOSD6VKhzHi+2lOXvfr2203/qxFqOoMsbSSyv8vzOqKq46Db/s45A4DZY8Dqce/mib&#10;chLIJMgZG0npyQM5x1HOMrjPXDtQvJVi81UQfdMfmSBMkENuyenUn0yOe4rIu714pFjkKoVY7m3n&#10;cODg84+XcMZz2wO5Pq0qFjSjTc9V/X9fmJcXEVxLtV2zyquqnzFGOhyO3YnqE75ANGe6+0BpJI1b&#10;anmMJJARju2BgEdeRg9MFetMaaWZoy9uArKq7jIG29gNvcAAdByNp284rOvX8/gR/u5doDeYjM2c&#10;ejZclcHO4gDgk5Y16dGiexRoRvYkv7hIZmT7ZtaNTt3yBskNkBl3AAnHGQANp5zgCm8y4WbHy790&#10;m5TgKSD/AB/7rA56c4A+Zqhu55p7UzKrbtsqxn5235HXnaPu56nAzk5ORVOS8CzyOBNNum/0dNxZ&#10;WwMqw6kDnv8AKD1z/D6VOj1PUo0Pd8/6/r7yZ7torkXUu7zFwq+bKwCHI467t2AvPPXkDgLQv7y6&#10;UN9ou9v3hloyAVH8ZXqoA5wME8DrjK3U1xbxyQGGYbWHlsjYYHP91Hxg/OcZHQDjCiobi6to55XE&#10;u62k2lm8v5RFlsfIWHyjcfQDoeiqvZGnc9CnTV09/wCv6/rUbMkduWtpZ8xsud26RmVuB2K7mK9C&#10;o5JbBzhWd4o0ePQpYrdvEdnciSHzWXTTJIlvI2WkiZpEXLhgW2qGj2kEHJBNOUXSpHPKJd8a722q&#10;ir93KqMjc5yMDcTtJHU4JrSPb222AIokXEayFl6NjBJ524+fIAIyucksGHTGmd1KPzf5f8Pt+Xdv&#10;urmJFFqCI/JjISFUDKMnqMZxjIztGTkHGM4a5vZJ7hBYqrR/MsR2/Uq2cgKBzjOMgqPlG01X83ZH&#10;I0MSnO2SONWjIBX5DtUDcxUnkHdhhnodpAltlTp8AXgSL9nkfaAWGMZK/NgnsDht27DAnTlOqNNR&#10;jf8A4a9/X/g2ehZlunWSWKZ9jSKSzLJ5hQSAEhVzxj5evzHv3UsWW6tN0UBm/wBWqpG6qcpkNuXI&#10;U5wHPGGA29DzTUIk8y4S3Vo/L3blZSsmFf5gMfKfv8DJIXPy7Vy6w8+KPzkXb0QJ5OVZNn8WSdwB&#10;JPchQCANoAuMTSNO2mnTR/03/XQYsNrcSyyuvmIYiJpGY8DIJGQNqjn5iB/eGemW+XBCrOtuFz8k&#10;kqnhjjqV5wcAEZOcIOQwbNmMuzne0slsojDuXwQM52knlcEfe4yR0G6jzIJWZraCMSK+WfcM8Hld&#10;x5TLZPG0H/ZAOK5Tsp05bv8Arb018vT5VtkcypD5gjxMpWQSYZZCuSVGMt1DHru29DwSlxbrEnlX&#10;C4bdzKm1ioU/KMhfQ7jwCVbgjhTZUERIrSMscKqu4XDFUJwPm24VcbuvP3QBjoxKPPmzes0YSMZE&#10;ZH+jc5LdgB90kEBerYI2lpO6nRvrbv8A1892u/nvQijhcxMbRfLHBleRh1kzkLvAYnH3VwSQ2cgc&#10;suktrJwul3kkixhQN0bx7wNqfKANoz7ZIVQAB8wq9HEVhlmeaFdzJFHHJGvzt1+bgDIw3y9x1OBm&#10;qCfuYhGCzJIpWNWVVSU/3cYGO4yRk/w78MQzZYf3Xf8AP8Nfntba/e1cG5dGjjnZBNtRZEjAcE5C&#10;qO7csSOWI2cHnJJIh5wm83cXU7fNbcxYd8Alfm6j7xYkADkLUzx3Eqqk8yuzEBm81kRjkNuzwAuW&#10;yTleNvPIpkgjKs8o8tY4zLcMqsoVQclwVxtYAdQBgAcHGKEivZx3f4L+u3az07tkUjQ/vC4t5vLV&#10;X3K3DKWPcDJYAfxAcYGGJ5fbTxC63XirMFbayrJtDNt4GSvyDLL0OCox935hXZkJaIhwyxkPu4Cj&#10;ccrjcd+RjrzyORgGpZpd5zIWk3sxjWSbDMOenJB5yxKk8ZHBdq3Jp0Yx313/AE+X5d77MbCLOcRi&#10;5YKzRx+cokV0hGzOd5JyBlwDnG0tgn7tQh5d0RudqJIm4jAUkbR87FSPU4B75OTwhtSW28p55SFl&#10;+dNuCRuGRu2seMsAc5zyWyAM9hP8SPCh+DWkfDzw98KdDt9QsxcNqniyffNqN4zzNhWeSUwpGEKx&#10;gLErgxq2S7MRVlynVh8PTxEpc8+VJX2bu9bJW6vTV6JLe+/BxRI8cuULZ3HcLX/WDO3BwVKnI4Bw&#10;2GweMmrE2oXMmm/2FHPJ9lX51j8l2Uy4UF8DPLEt97gfwjkZfGs8LyXF4jKGdtvms33SuBkHpz14&#10;BI+bspLGs8IWspFddighWCFs5IHIJL43Z6kgyck8GW+51Rw8opNf8D+un3rRbV4kMUcZhTMao0sl&#10;x5gcp82edpAA3dAMfdwMkZqRkkuIFja6lkdLcI+7GFXZtBBIyuPmbbg8dhnFJPeeUwuczMkcOPMj&#10;ctubI+ZQp9FUEZHO3HcVJdJ8pkSVppMSeXII2aNxsKschgM4OT2AxknJFZnp08PfdW/r/g+RWtnW&#10;0v2i3Qs4YNP8zbFDjDBs87iu/jAIUcZ4JryCG4IuZ/LVp2bezXBHLfPvUZ5+XI5BYZI5OGq41vaw&#10;27Ib9rNE3Fl85iqKvBU4I4yADjJwQ2MfLTJRbq5K2lwJB8spJ/iJJIdSvzEAAkdycksVraLI+q2l&#10;dX/r8Puv+JFYy3CfvRFtkCsZJDMXaTB6N1J6gDaoLZ47ASySMsrWMo2tbELtkjTdKu9dihDliApO&#10;cBWbpk5ADHlAtWunhUyqzF8R5jhjXqeuRnOeCAfm6Z3CaJJQ48sr9nZsOUQMzSDJbKfLvGGVdvC4&#10;BUhexI9TD0+XX+v6XT8OhGs4jeOK5EM0Y3eVBHCJA2xeUyoHDMoxyOEJYBTgwjT4p5gj3iL82fPZ&#10;VUBQpOF3AbQcZPBzlQD1w6OM4UahPGrSRoJG5ZRtHyphAQyMU2+rZ5yTgSS2V9aLHKsMiyTW4mmM&#10;kvmbYd+SSpPG7DNj/ZA4+YEidLhslp+X9fn80VZo4pY1geLarMF3A8Fd3TaNwjGCoHfJUgEMc2bK&#10;Z2uzA0atcyMsUbQzBWCOwXe0iscjZk4y7EkYOKiaKW4vbuaS1UzNcMQ3lHG4udqksD93tkHJ3cgL&#10;tZsU8Mtr9lOpJHbtI4ZY5vmJfI4cjLEA9zkHOWI4rS5Sw8pK/wDX9f1psTRpcahbK8ok8orshVmO&#10;75ctlgDkEM2MNliV4NRiXbI0MM7fvN21XCjLFeA275lf/a5JwCSFPEvmzSvsAmZoYyIZPsoOSHzn&#10;B7+YGDA8fLnLD5aQYg8to5WVdwjVGjLPnByvTADfOCowFGMj94Voi9TrhR5f6/r+r+Q2UXUjDM0i&#10;tb+ZuBkYp83QEZ3NtDKQwA25deTnBOlxDKYWKmZVfcs8qbNoLAk7sHB6DO3AYnjB3K1rLFMkk0hE&#10;kkh+VmOySTfuUAYA2lgSGyQAzDHzYpk1wZI47qS1bdsPyK33yNrYAT7+N8aBuCvy7cjdjZPQc6N/&#10;6/4IR3kKLHEGjFu8AZWVidx3BchUUl87iuBn5dxG0lTRGbiF0tVjMbqrtDDAyKzHgrgKOeBkMdpG&#10;T/sgrIYCNxtvtSs23fNCXAJ8pAzYBXB+8CScqM8cpJPeWGpaDcTaXdQSLP5rpJa3LFZlYJvLHfuw&#10;Bgk/dA3cBiQKRUaXu3S/r+v6RH9oW3vpJZZI93nfuPIjkjV8Kzryu5QAN33sEtuDDqpjlzJK0c0E&#10;KtaMpkDSLtWMkHqMYO4EAEfwnesZUB3LcyiB2F0snlcIsIkYuABkq+N+Qdq+WQCqgBSAGYwxSH+z&#10;oYDbtbt5e7CyhjEm3d5gxj7ylz8gUbkI3ZAA1RcYJbL+v+G/roTSLcSRq8kQRRCyNJG+UcN5gbIG&#10;BsGFLNlQCshGCMCPzN9nJNGi/ufMXbcLkAqQ/wAi8jaRtZcKMhDyDgqsdvL5O6WOYqHK+c+V/eCM&#10;J5rEPlcDkhcFgYzxjCxXk9vEYxdzRyXEkeVUrIVeUM48sAYI2thjgYzjJ+cmq900jG7VguNOFyzW&#10;KQ+dbySZha28yKNJN4yWAwSuQVJAO4YYFnUmqsQtrpUiMdveR+QilfJdjbxlVwFTbtffIgyByOVK&#10;hmxVhtGt01CO1LyR3P2oJ51vIwNyBkJgksCpLDOT8rMg2uoU1C891exyX8Bt1a6dXAjVpYWZsNjj&#10;eeqhdyg7tmCBGhWjY2hbpf8Ar/Pyt56XG3UF0ry6XfQSHzLphILq6EqwCXCCJh5uwbWAHLAvuRj8&#10;gUCFYH1C1a8i0Vd1xGhhubZnEqYxkjcrgc7S7HEY3FQ25mAuNZqjG1in8qGO1WTy0hZkaMsykSlA&#10;3KpKcgb9rBzkkJmOz0TVNStrm8sdLm8u1mjmkZbaNhuIKgsTkID87MpOCoC8MQBpFc2xppy72279&#10;/X06kN/tju1IMKyTTMYZBcoyyGNXYuM8ZDh8bsFQV6I4Cxgrdw2byXMs1xHGfMja3eNAwXYCxX7g&#10;IxlUA3BkY4O1Rds9F0+9kaK+1SGzmj8nbcRW27aRlAy/Z4ztKsQyknJBAJCudkNysFxZz6lPK9nD&#10;cRLMvmxlZhG2CSApOI/nQrljgKAygOuKM+lvx/r16dV9zL2fTbm3VoZllXAmkMcszNOGClBidtvX&#10;J5YZALbWQDLbgXUc/wBov9OaFZlV2luoY/3bKTub5hwp2KCGChFYuQNw3SW9u6ao1mmmGMtcBnhj&#10;mCGFRjeys8g3HAI35YZZiQu9leGCTSraZRBeRzXSx/LPcRb/ACSJAwId85yzcPxkyMTnIaoRcV7t&#10;l/n/AF8/RaEcsMSWSWkN0zR+WCWXH7lSzRjeoBGwkvxyG3qVz92SvdW9xOYLuyhm/wCPyNIJP3m0&#10;+WGG1CzMdufnPXbsH3SApvJax20WBxDDGJEkmiXyyc7GUNIvyMpcFJME5TIdC7IKJt7sSm3NsxSE&#10;5YtOY1ZcFWB5IUlTsO/JTEasxHLWLlV2/wCv08vyHa54avNB1Q2mpWrRyLJumWSdGeNQy7doRiuQ&#10;c4Q8yMOBJkFaUkMkv2dHtH3MqxlmnBTeQjZ3IWZWBKjcNpbIwH5AvG6YfKjQt+7OLi3UtEsYH/LJ&#10;2G+IqXG4K3z5T5gSc510wgv5IIZFVo/3kkcbLG0xAdEwwycABjxgY24Cs+0qS7GkJPr+v9L9NNiu&#10;0N0XVo445tjqNlxFHuCkbREULBSDtx8uBkFiRy61z5EkH2qa4EMccaiPybomSPClVK9Dk4DKB0O4&#10;/McBry2EwSEwW8WJN4MssJOAUUFlQcMH2Accktxktiorq7lMcc8142+Hy/mWRmWIhT5cTEYY9GPy&#10;g8gEM5LMGV8X9f0v8u2uuddW0N5G5uZfLxcybrWThmUNkxlsq2MbQu//AJ5k5Qtii5jSa3muCZJs&#10;TKVuZ7UqhkwzbwuQu3hVYtgIBnAyBV69T+ycxwKtrJbxldsO2OeIkZH3FwrMrEZUZLr1GENUriHT&#10;opC94sKlmYyW2R5UJD7uhwEQtjCYBOWXcoIFBvT6W/r+vx69CAsrP9oNzt3W5kkj/jjkLMcnG3cf&#10;3e4g7gAfQBlaEEiq8UEjRuqPGyum9GBOAGP90FAobPyq7FTmpZd6QQtcwo2/Mqt5wVFOTsbaAeCz&#10;fd2gAMvAMhNQRwy2zNc6hArTsvmLcXDhpIZGI+4OdzDjBBXCserbVAW421/r+vxIzfLsMTahNm1l&#10;k2x28JRVbC8AHLDO0YXI+6fmBANVJoxEVt4VK/KQdqZaPaSFyH7BT0+UBRhgp4Ghb2y28q27TSeT&#10;IpLXFum6RygcnZ8yrI3P94888H5glxNp1tqv2iwg2pKu9f8ASXYBSQruGKqvHZigBAOd4O02hR3s&#10;v6/r9CnPBcb1umgaOZVBSaVRJ5u6RjjJydwI27jj7nU85WGYxRrDHEvlrbttmh3rljt5Ixt25YnO&#10;FXjcS3C0+J7OdGWHTm2FkWSNhll342jLZxj5sEY5bjBYuFk0631CT9zHFK7FtkgYDe20Z4JK7TgM&#10;oJACgkcqVqSrcu/9f16/IrKAWDRSMFZZWZ1lV3wsuWy2NuMruDDClTw3ysGlkl1C01EXEjw7iTMZ&#10;mh3KjKeR84OCxAbkEA4JxyoeYbwmS6dIHmkkK3CrCr/vmO4jCZwckr94ZA5BwVEMyNahblYvOikb&#10;azzMfkyoUvuBOZMZZj33ITjdikbxXM7af1/X9bD5mS3kS3NnG26NEEO5UaH/AJZgneWR22gnIJUq&#10;zP8AJw5rYvJbCEX95JkriOCfAQDZ8rLtJBXJVTngknKna1TxMYPMubWZosr8sq/dKoPmRdpbJwvy&#10;HCgkPgnoGBZhcoFhWGP7rr5ZAIdgM4JCDkKyrjAznIKihsrl5f8APr/X9MhEMhmWOONvNncbWmcB&#10;kYuuxvlJUZycMc7gzAcfLVUrFMz+W1y0jRI0MbfKyqV4G4nhvvYxxuXnI+U2rt2A2XpMcJm2PGi7&#10;TLzgFBjIbauS3y9exbJJNP1exWHU7ywMbSWvyMsjRsykZUISTntknkFlzu3ANHoVHmW42WWTJ8yR&#10;f3wCrbhmKSohDAIFXLx8EnJHP90nLNjadXF3NMshbIUs65TGMsh5DMQ0ny9WUEjHFCmIwoz3NyI9&#10;yncChj2rI+GZHK7VDjJByCTgEDipLiS4vHtY3t5gjcKMBlibY7ANlfmUHGCc4ClRu2jCNox6f1/X&#10;f8SJWhMazi2Ro2VIVa3jchN38J67zjB+YfMocZOBljCW3ICx7VjKbmmXLCQr1cE43DgbSwxgjHyl&#10;hoaDqmq+HNZj8Q2MifaLW8R44Z7GORN+cjcrDy+VD5jkDIxVtwYEg2PG3i3xD8QNabxD4muY5Zrm&#10;YvJJDZRQQksoXasMCruzuTeQAT8it82BR1NI8vUwb5mMX2co3lW7K7bWbavAJ3bRlegxkHoACCHy&#10;6O9iH2oTRtdLJuLSMx3MoccZDDjgH5RkDgkKWyrNBFJtmmnj+ddpuGDHI2kEHIPUEHpuKKMqTlIH&#10;jkWGSW2lkVjxI21VDtuAKMc7thAHAHPQgAcU9CuVOwvmGJRAsaSkXXlOu4ttxgJtwRwSPmIBY9c5&#10;ziJUvhcqiybo5k2+Yy71fjBI7tjd2HsflbkkkjFx5SsrMy/NuY7pCB0xzz8zKc8fKOcqTQ7WDJGC&#10;8vlyKGjeRtiNkYZuvG4HJJJYeWMEjAEnRCNhsqPMyQu7J8uHFw2xRg/eYnnogBwACB1+YEtRrW4k&#10;a/kkjieTJW2GVUt8yqc7TszkDBKqOpwAMzX12s9wtpDp1u0jNtSb7qkbdm08KSCSBhiScqBgfehm&#10;ARY/O3/NH8sccoI2ghCpYkHbjKbs4xheigUFSjpqRG3gSBbW2+0RMqgRmWNccjoqtydxOewBzkAH&#10;IhnbzZp1cSwx+XjZcKTglsLy/wA3JJzySc9xnFlre3nheOGRZmZmG0qdr7gipt+UMBt6AkgHv83L&#10;JGZo2jiO1cP+7W3CgNn5TtBOMLkccDCjgg7akKN76hcHT0uQWs/Jjy0rFl+5zgo3HqF4JbnqxGSK&#10;zwBkht5IF37c5ZmHzbvv/KRhgCO5wODk5Amut0hEkVtw8jmMtJ8pfcgC4xtUKMcrg9AcCmyxA/6I&#10;qjZIwEiyQHA7KdvG0jn5RtG0Dk5JqTaN0l/X9fqRSOsq74dvmhSdzSBinzeob5TkjJyCAy9yQYYi&#10;8sqOn7uRmUfvAMhsg9On8OOmAODntbsToUF1IbqKZ4tuWht5wrSPnceWHT5SmcDGO5ADF5BY3LzY&#10;gaFBIFto9wDqhGGBJ6EAjJOByc/NxVvY1j2KhnSSNrny9ir+8lYFTtx024A25wBgYz6heKR7vzIz&#10;5kKQnrGJIyPMBwFJABRRs6YwF69W5sSLpFvCp86b7QsipvJZyMLzEAzfezgemQMKAapysscMjDc4&#10;j+VJo5M7eNyrk5O0cdceo64MG68kJM0MUbJBOrK0ijbwd3B+np3Gd3OAc7UVo5popItjSMi7ZpJN&#10;z7goOXPXgDHAAHGGXIISfMdvHEuQrNncF43Ecr1ztx/ECM7Tx3DbeaFXWS7iZJGAkkZHPyjgZCnG&#10;GGcgDb2A4wCFpdRpR4C0UbM8cMmVb+IZzySBgjjdkH6HnBT960sb37pHGrRoqyxAbf4SCOq4wowc&#10;4ByOQBQYIkRlux8oP72NSG8sKcsOoBGGHcHkrxwabIFSVY4oWUKy/KxBbdu54wOQMDbleR0AOKDR&#10;IbiEqgjyc4RWimwN2R8wUgbsfp83baaa08ccI3L5cYOQ5ZjtwD/DnrnsBj1PGSSzG3uEDWyqrYfP&#10;ygSrgNt+mTkdMcdCBhsSJcRRxiLhpNsZWPoQT7Hrg5x2wP4cUGkdhtzHNao1u9vHiKRVkCHciEjl&#10;cnI4xgnnOOuAMuudRnvBGzSL5gX93+7A3Z4/gHByAMHjJOTgk0smE8u6jg8yOaYN5ZcKF2ndgYA2&#10;r8w+bK+3s1UMlxHZblXc212XAWQryedvv79T0XkhRBHJO8TlpFPy7trYBbkHcOQOB6jgH3pL24jV&#10;I3V49u2MNznLAAZJGSufvdu/PHN3VbUWUywg+WwYbvm3Ett7Z4BHC9NwZTkgjFUZUQSiScNuXcqB&#10;Y1wvJ7AgLzjnGc7u2CQ0jZ6kTRCS6KTK+5V2+YynAyM7eueBnPIIz36Bsbyy3Bmj3HzAPLVsc5I2&#10;nn9cdzg8EilWcWqIsckKMNwaRDjntnjBAyPyNCIBuaM+Wq7i3mFVG3DDODgg9B6ZPHNBrFEiQfa2&#10;lkgK/N98yRYY/dOdxHc9eThc9qhuU3StFb7juTd83JC5G3uexJxnuCSSKlYzoZEhUH92QyblUsnP&#10;HHA6Y468epAhTyFZZ0hDfN95s8ZB9fvc56cfkMMtGdG1wHYCRtnG5oz1+X2J9+ntwOwxVtyCRhJ/&#10;ekTP4dScZBz1xjtlgG72XcxV/L2qoVuc8H+6eRkZ/KpCYztmUBVXoGHB5zwfTjOOfU5xXiHyZI+Q&#10;CgVk3KTJ16AjGB3AP8+o7OWOJPuwpjhd20FTyc9B7D3Gc84FRwyZIjA3An5I/wDawMZ749scg9eD&#10;Ukf7xmIXcvU7s7lJHqMHqP8APSpbMnoSCaSSNZpfM2tx5m7g4GCBnjAwfXnjoeZHkeSZWuWXztqY&#10;bLbjxz9SOR17VGWuTIPL3KN2I90Z9MjoByQwPAHHSnW7QsreXGPm4LSA+Wp4wTkD+E+vQE46CpMW&#10;rakmS0Y2yRtt+9lmO08HHQH+9wp7dT3kVklk3W8wbO6NV+7hSDg5PC57AfgTkgtfzo0PnMzNGxbD&#10;r5bA55IBHfHT29uH27h5QizHcjMcRx4Ib16jAJzn0JB9VEsyfw/1/X5EjAs5ZT8ySZO1TubnluSf&#10;m/EnpjGcBUMjQs21MvwgXG4Z5HHTkDqOuRwMgUkP2s2zD5sMg3Rsv8JY8c53EEZxjpzgqDl6eUsx&#10;ZE2ncQv7ztkfKN3PfhueDxnJNBn5CphQ1sqbmV9i7Wz0OduAfmz/AFHBO0VK3mYI85/n2IZFjzg8&#10;fKOnOR3HTaDjGAwOoODIGjXduZFLsqkcDHBAPQ7scYHGTVlBJvV/J2ZZX2Rs+dpyTyO5XH0+hpMx&#10;lKwiSyyDzS7BvmjXO7gKOVHOMcAjBHLc8DNKXjJkSILHGV2yYwquAcnGXzjoQuOSegHUtopREQtx&#10;vkZlCtGh+RtwAHc5IC4wRjBA55V6SrvSRIY9yxqu7zgrfdxkMSNoC5xy3AB6HIgzfW39f1/wR8Ua&#10;M5uWjj3MwVNsAVHXBGQSduMkDBUAggHhmBcm13byT5hRA/mcOAOFB+VcjgD0KhTjkEGMRxYC2/lq&#10;4VmbdIUZRgYyoHQe3ORxzjMqCd5diP8AvomK7VA/dsDgYwOuRjaMg8DGTgBi+/8AX/Df15EqODbM&#10;fObynhKGPawD7VAJwMg5J65wCehIAMykRxNFJHCsPJkCDKknkFum7gjrxnjGSahs5o0drqLcPmEr&#10;f3mLEAbieg9yRncRknORf3pAu5UlZfkjQkL5bEg7gpONv3TjkEZz0JMmMo9/6/rv/wAMWpN4i+2B&#10;lkVpH/eMrJG74BHzdMMB1Lc7R1C8yNK7nyrjDs25/LkmC87lAHmMMngYyTjpjG0ER+cqOtytsrRh&#10;g3meYAcNxtDkjauPlLKODtUnpTkn8qUwxSeUkbeYytGw2HOMnnhto4ztbITGT8xmxh/X9WJXtpM/&#10;aG8qSFX3MWQgDOOT8oGNqrnOScA4AxmWGe6kKsJN0kisquww0TYBYBtw2kAc4BOOCBnNQma0jkld&#10;i3mKFb90pC7zgB2BPo33ckludwG5qlDTXY2i3kaTzFjz5JbywX+Y9xyzcggEiTIPzMzBk722/r+v&#10;Qn3pJJuSOEbV3W6xyKoiUMQQdqg45PzAkA8nIBIYSt5byWsNnGB+8CxqrMqpjdwD2OAQRyVJbrkl&#10;EmknSS8tZMZUTrJGWkLNjcDwB83bJGcnG4E5qYSRrF9lllVYLfy08xptwTg7V3bhkHHbAGMnGQUa&#10;Mfh9fyHTBY33yiO28xVEkyxqyshwuWyqZGCFO0kdR3YmWaaO1jaZ4UVlAX92xVVkAyqqCckbVPI2&#10;k5wpyC1RpJJta0uLdmn2fvmU8ZJ2ozKT1Gc7uTk4OQvK+bJNH+9vJG3NgSbTiPPzDAOc8KrFuDjg&#10;ZAORGXb+v6/4axYyJLmSV087dJtuJSv+pySAuc/MhAGO2eMIcAOgt7t9th5kazXMflfZY8q4+bhA&#10;F7bty88gFsbgTmNJZvOTECt5YAlWPdsXOFU4ySvcA9eDggDazI2jEK2kyfvGjwsbRlg74TjZkKSO&#10;OpyQynjspGXK7f1/X3dPmWbeSC5khuJLmdbdkwI/PHER+VmxyB0AIx8xBXkjdT4o7SaP9wN6/MQY&#10;15eZSTvGMjHbK8kDouV2stpoYGa5XOTt8vy5GMgUAgbMSckFm+bHzANk5IVnJ9qnVo3tGOzKSJFC&#10;pV+ilmxkAngBgwA7AAZqUZy300/r+v62mhWzgKsbVUUSYfyclQc5yACuSp3YI6AjcFwVKw232hY4&#10;oGSSSRRGlt52xApDAfPkDlRx1xHyTt6tlZlTAgjUbflYybWKxptOyNu/yDd1AIwF2kLUpht3EtoL&#10;YbmjCQqtwsiJGpBK9T02qNxOCJNzAeWaTMW/P+vvv92unQIN1q6paxtJIJyGV7PEm47eHAyGP3+C&#10;o2kH/gJFZxw+VFDEsYZlW0WFWUzElSG3D7xypKhRuyqj7xJqSQ3ylk1KVrdhJsk8lQCilsMGLEDG&#10;ccscHrtG1gQFijWnnfK37uRSZFBYqfkG0HcSSQFOCQAB83zFJy3M+Z/8N/Vh0Ml5J5d9ZRqZGdY4&#10;2yVATBIAbOA29F2qCWBAUE45kmES2v2NJZJHSMrDbb+AWIRAOGyQcZ2gruLAYwpaOSJ0+0Xk/wAz&#10;sCybpU+WJlJwCgwwaRsHbhSvCgMy4litAHZ3hVkaTZ+4VWmlcL+82gs2eqfKQwA29SGLOxnJx3v/&#10;AF2/pXHws1zPFp0U6qW2Nc26yKwiZ3+fnghm3MgU7Ru25P7wkO09hJP54aRVa38xriNtrNtVikhJ&#10;X95tIBAPPy8FWUgRySo6efbFNrXXlmFlMnyghyF+7uLebksMcBSORvqRxC0Ecb2beW67vlxGWUkj&#10;eTs437RgOp3cEN93bDRm17u2/wDX9enUdHfm5jXz5UWUL5EM0SeX5cbdEVcbmQbuMHBCcEYApbKa&#10;XUFhCCNVe2HPkqWRdqL027SuflXvj+E7mFIZ7mOMJdP524mORlhlcpysmxBGwycqM4JJADfdIJsW&#10;tveyR74p0eRJgyiCMkHnlgwk2vu3K/yZG6TqBtcIzl7OMb7fl+X39PvGwwWt9FFKqLI8sxby0nCy&#10;Pt+8jtk4bIb5skEsScNyHFl8piS8W6Q/6TcN/rShG0fMABiQF8kALuwR1NNsLi9uVhjtrnfI3ytI&#10;8jykbl2vkIQQSGALgpnC4xipIbi7MNw9tdPDAm2WFo1WRmAEe4M23DPkqFxjDbc53BgupnJSUrfr&#10;5/106eg6EWcqLJYzxbrcYuFjhKIv39u0MwKsFO3b0BfAI++LP2hoD+6n3TIybpHd1jk2I/V0yxGN&#10;zjb0VeeisYne1kXyEsozGrqfsiMWzJhpmCkjgnOCuGIJbbgKcutzp9w/2eeJJWVlZm85I+d+Pmxy&#10;pJCfMmQDIeeUapt3OeWu6f4Xt/X+SY2KySOGON7Xa80X7zYqZ8xstsxsOQPLIBGehIUjK1NM9wtl&#10;LBHbQyR4byfMti0ZVvl4OD2GFZjgGNQeDkNa4lSEBbKSL94y/aocsiSNy6AFTtOVRiu9WIXG4cMH&#10;JFcNarL5Swxr5sYjeN+VGflcqQRw74OQAGZsBSSBXJlfeXctLcNKWijubiQrGwjPmFn5G4bvMOMb&#10;snBPzAjOQ3ms8zGU3D3bM8YXEsPlfK7FcMPmJ2jcORzuLNu3fMaiQt5sLoZY/LkjlkWRo2k2hdo3&#10;5yI9pEeScDKjhNwIeIWk+9DIrDbCfOAdQTlZAjfKOSCABwNoAzlSoznkox/r+vv6eo8232O8jiXK&#10;Sbn3NArx7JA2NqE49flOMqEIIIHzTRPP5C3khb95gSsy71BZiApxw5A2ncRgk5+U7iIfsrOm2KQQ&#10;+XEfOWNSqp1Vtq5yAByNvBBP3/lIeDCXWa5ijZobg7jLIjMFzkBd4O0jjkk/Mxzz8tYv4jOWttf6&#10;/r16CNtUiVFXa0eYWhhX5NvPTG5gArZc5yVx8uOJmwGkdYpG/cjfJ9nKYJPIYgttVt7Hng9CD0qE&#10;bYXHl3X7xlTO5mVQwB+XLbWGcEc7ckZGDgCZXfYyR7o/3I8oKh8x/lYkfKBxy7AlflVgAW3ZZXJl&#10;/X9f11JIPscFzG0yw7fLZpIVARiikEjY+QcHIwerA5OcmpYyZN63rySquUmfG/aTwRlyG53feJBX&#10;coBbc2WA8wi0udsKyErJ3CjaR8iHB9x69NtOgRrQAR27Fd0kIa4UbgchlVuNuQrZAyMtKScHOauY&#10;S19f+H+7+ug6LfCWmtN0DMwM00bGMlkZm5ZgAWXHU8DJHGymi4gSMSQeTGVjG4eYGVgUJAypzvJL&#10;E9iHILEn5myuybriS2baYfNjmWFkM7EHAXIYjLKM85AQ84ddk1xGLoGKeSaZplY7lVmEknz8MBwc&#10;EfdAGNgAJxyri63f9f0u+qGva28ixxPF5sm1TBJuDF8g5kBI+YDG7gngk528mSGKWeRY4F3yXLMJ&#10;GjZmxyWKDgHbgbu207ugY5NsUc1zc5VZlucs00zttbc25i2eSW74wp3EHPDMVkZI7VrdTKzKFj2o&#10;oDFgFDKB07hlOMkKTnNVGRndyjZf1p/Xz8mPtJhFaqttqLLDtbJhiG3Z8xVd3OQMfeA4+bgnfRJF&#10;dvC0sk+SYhLJuLFWbsvJOQCFOSzZZOowcH37beIZl2lSv2dQ8g5yPlUckBdxyDjOTztIezmN3ijW&#10;G13n5Ub7u4ISF+bAB3AkHPTAPUAnNYPtO36EZhxCtkI0Z7hmw0acPgg5KhR5nGOQQQcDJ3Hay5ST&#10;zfmb5Y42MS46buPMdccY8zGOTh+mCDUwVSzSRWe73I8tXBA+X5Ttwc43ey5LYYiKCC2jm+2MYZBt&#10;8ttv8XIG5uM7cE4JIJPHy7SW3hLQcX/Xm/8AgaCB7hrbbazRvJHnbn5suMlsAkHDDcG/2TkkjClq&#10;RwhGtkhMahsRv52H4ZW2bcdVLHCkjGN2cD5rEUTSwmzbI2sA0jKp+VtxRlUhgQWJyRnpyVK8gEjT&#10;SCG0kjbzlM3my4CMxJ5BB+8vTOeowckZtTHzb/16N/1121K8SsYREgjbz28vdlum5T8vTPBxn+LI&#10;K44YhkE0ckt6ourRmXzvPug6uMZwMgqDtCkHIGRzzyHXP2W5V1mLM00eECSAbWboA4Jy2OxDE7Rz&#10;xktlVLa8aZoizSKzzL5W1o1LcZJGU5LckHnBJOcDaMkUpf1/wf68iNRcRK1rPcyMFhETM0ijc5yq&#10;scnHJAJ5JJJ7g5Gkt47t/Ju5IUZv3kbSbd3yFScE8YUNknHYkZCkzXlsTc5EE0gdj5qmPG4BPncb&#10;flznIzkkFQCCCAWwgwwfaJJWMkfljztrbWAYKCo5JwrBMDscljkqdosfMnG/f9f6/wAvKP8A0Rdy&#10;SP5WJF8yOZvLzwTtPy87TJnkgFSvUjNWGKxQLGqbbVpvNjSZgplGB87DGCy46nJG7GBzuLOEqjJs&#10;fLqhdm3BQTkBvl5IJ3YGRxk5LYwK8kszbZZo8SnyWMp/dhmAzz1I2eoBYYA+UgNsiT5pen9f15fI&#10;6H4aeNfGHw98f2Pjvwl4kvtH1DR45JbO8t/MDNISWeMhf4JAwSRCCPKchtynnN8T63LrGt3160Ch&#10;pnZvLt8kBnYSBR0KplhhOoJPQkg1EcW8aywwSOgbEcayAkjABJIAAwMfMoBAyOBio45J/s0htZ4F&#10;xI6yeYDgZUr5ewEkHdgAHAwoJAK8rmsibzlZN6K9l0Tdrv1dlfv02HRxpAyhot6bmACt8iIw3YJH&#10;8DLuPA4Hc5K1Oj3N0/mvIZCqsIZlwpRT7KW3ZUk4HIIUcEioHjh2rJErMrKSrzRjc7KOTlvlCnbt&#10;3YxhvmA6maPft3LcMrSYdpo1YOpZlVnHIOMkdlxlRuwGzPUiXf8Ar+vz631EtUkuXVILPdH5Q3bG&#10;V/MUnI4xgfNkhhux8xONoU2ITAlqTBFJJLvzv8zd+7U5wAOQw2q/fIOCPkzUEUMEbMs0qJIHAVVm&#10;CJGTjHO3KjK4BOP4QRkDPQajZ6Q2hafat4eOm6t5LG5mnuXeC+TJeCRlfIik8tiu0OUIjjZUUu1d&#10;NGnzxk7pWX36paefXoZVpcvTTy++71/r8VhJHFJN+/hVljYDzN2CxXAwBjIAXpyBtX5uQNti0tmt&#10;pfnZVmjh2KzRqxU5HOzpuIQcZwBxzwaidRKwLCVnd2RfkHzYXOQDjK8fdbn7rBum6wZbW0jZVMu1&#10;guF3blZAR83C8AAnaTt4A9CKyciZSk7Jf1/X9aGtp42CO3WWMSSMoh2yGYlQ3A2DORtbKgLnDtnY&#10;HIG/ozJaSR7IIY5IIgV/chlVQuSGC7uhblSRwFYDhs5GnWXmSeTJhvJZRLtjKjBLYQ8ggM6rweFG&#10;3PJGdWwlMKQ77WNmUNNiNvM35xsbAbkB8KWXcDwucgivPxGp8/jHGV1/X4/l5mr9pM9zHPbXiq0j&#10;L5ZYsrMrfe2spOSQuM8crt5IzViC3tprnz49vmR7YnjSAfMCMAcMOBwNo4x1IwdtS2QqnmPBL5Me&#10;4b4eVUMwOQzdCuSCcAdB61PaRSRXUdrcxbZEWMMDCGwxHK/xLggAEYOcFSQvXy6kTxZrR8r2/r+v&#10;Nmpp1pLcWi2tuitG9udsKs8mCclDt6qCfmzkkgjg4yelsL2NJledmVWZo2ZcKkoYemRjP93nI6Ek&#10;EDmhLBfSljDtRsyYk3uwySv3cZPIIK9SMLwfmrf0uWVGVt+1XwzNI77xnk4YEdsngjPoS1ePio9T&#10;xMZHmV3/AFfzN+N8SeUJJN2xfvKRtAPC9+M8dODyMHC1oQTx+XHubb5eXj2KMqwADBSX9hzzjbkY&#10;ArFt5GjdQjMrbdzfu9vVRkfN0yCeuc+wHGmjhIzKsZZt28NtJ6dQCOozkDpjPTOAfJqLU+crQ2Or&#10;0zxPd6X4abw3YTNGtxMZLxhvIlQfKgYbgPkCygDGdszgkiq2QkZyAoKtyzcAgH5hwPbtwT64qlZx&#10;xzXJglvfLZ/lDbVfODgKVHCk8AsM4wuRzxNGAG2iVWCtu3YwpzzjjvnHc9fy8vOatatTgpu6irLy&#10;SPJqR11f9f8ADlqJyg3rKVy2PmUkA46HkZ5P0Bx3ziKUb8Rqgc9SWXcRwcd+hwPbj8iKT97l2Xcu&#10;4LubI4ySMfp3+hwRUreXHaYMrSN827ptbJznA6Lg8jnPUYGRXx0ubmMfhkV23yIRJMrN1MbsTuPb&#10;OTg59enSpF4n8/BaXLNn7rAemdgxkfXgHPTFG3Ym1m4A+7yAW4PX+HP1wMd8nLghikCkKGXhWycj&#10;JwAB6fjz3AGM9VGWw21Y6T4eSeFm8W6LF4t8JWeqWMd+hvrGW8kthcxdxvRwyELyGXj7uQwyrTeN&#10;P+EWg1Waz8K3N8ulrdTGFrjDzLB5km0svGW8vy+6hmVuh6Yens8Ea3IZ12tiORZlQLzjeG9uBx3P&#10;XtU9vHasfLmlbGd4cMCu4MBkr2BUMvXPTsK+zw2PjHLfqygtZX5rK9rJWvvZ27/8FSrS9iqckrJt&#10;3sr30Vua17WWzdk9VZtt1dQtn0t5tOtwxCtsAZcMxU4Cjk9+uCfryc4V+RFI0ilvLP8Azy4K8f8A&#10;fJb7p4x74ronsLSXSf7aW/t2dZhFPZvkuEIJDL0Dr8rZIOQSufvKaw79ZWXOFC5O0FWHzHPJyeB0&#10;+vPOa46nux0NaV4y1W/9f1/SMOePdJG0cLFi3zbZDtGDgHpzgHoMcnjb0NG7tmgd0W33Zz+7bGQO&#10;MnHLH7ynqMg8++pd+cUYMc+XuXbwu0f3ucsAQPb6ZwTRuphAGkyxXk4ZjuxuAOcHPBbtgjkcHpNG&#10;R7NGUjEkETHzRcMyDhZE3seBjb1xngHBxyoGeap3Ii+Zbh8q0eNsahty5ySQBt6qCGxtJx0ArTlN&#10;zbzyXcWxiWdXZpQMgEgqTk4B65OfXuTWcZBbbnSGN1kXbukiDIU5HTBzgcng8HggYr0otSVj2qLv&#10;sRMzR3PlRxLu3Fl+QkuMBj/DtOdvBO7hVPXFTWS+bGQ22YquZBF83zdDy2Qei4BP4AZqp5pttkSJ&#10;tYcMGxtLZXHAOcgbeTk8cYAzUqK/nSRPDu/d43OpbaM7c84A4baOg+Yj5sVjNHRKPu6FyOWDzYok&#10;hkkyqvDCqj7vB9OMZyCBwG6A5q6jPtLRr5siplRLncVyrAkHtk8+4wOhzRhk8w+WkwV23Mm1gVC5&#10;DYyTyB/e4J25I6kzwNAsflksXAYLG3A6cAqQWGSpPHIxzXO4nHUjc2PEHhnxB4WWyu9bjK299Zx3&#10;mmzecHWa3mV9kisjMp3FWGc8EMpwysiZa2kLruhtVbcyMxj2kHgnJGBztPGc46jODm5eajbXv+jR&#10;n93CyKYfMDfewCN2CpzluoOeRxncKokEpxIjOdmyRmk2sxDqN4JA5zx0IyAOe+mMWGjiH7C/Lpu7&#10;vz6LrtpsYxct0rer+flf/gkU0uyKR9zRmOQhtq4WPGScZPoNwP1JxxiCaA/vnAdPmZC6tuCsoJIZ&#10;j8wOep69TyQQLIDpLiZpV6RndkZBIAPJGBhR1OBgdelUgwa0WKK03OI8qvlk4HVVx1cdyflHIBA/&#10;hxpm8CK4cTKi+dvYhm28MFbJP907idrdOpGeq5NfzHjLKSfL3kttcqqbuWCgdDg45Ay3BJytT3UJ&#10;bdHbwJIBs/eLyFYkFcD7pXBXpzySTzmqoSZX27mb5n3ySKIzEuCNpJbDHBB9sc84rrjoddPl5f6/&#10;r+u7LMDKUaBoGaH5irbfvN/FkHhTkuv44yFBJRJDJbtFJHcO78PJtIaRgTxxhsngjk/Mpxng1Ejz&#10;7HD3E25lPy3HzKDzwMkALjnBxx0bqS/f5MeLphJgYcswKtjjcE/g3Zb5c54GOhrTcHHUugTK8YeV&#10;vMkj3BfMGX54Y4PHPQgc54/unZuNV+2zxyxWEKzQx7N0NoItwC+WWKrgAnbgYG3GAecgc5FdFUEF&#10;vdLuiUBvlzu4x0zyCcYyDnnaSchdG3dD+7Y+YrOo2sx+XIB2/NwcFg2O34HC5pRpuC2dr/LY469L&#10;Zv8Ar+l/WxpWiInli1jfC7toGVbHT3PLdc4yeTyPmsYitLdgsccm2QHdxjGSCM84I6HORk9PWjBO&#10;jCSdIpNrSFdqsCwIY98dMKT64x17WIXki2zIkysv+rVCc7gAB2/ecNjIHcdj83DLfQ8+pGV9f6/r&#10;+uhYVtjLAYk3IWAR+MrhcFs8YOevT6ZOOo8e+KNE8TajDqWneGtN0/bax+b/AGTpqWsbyIoQyiFE&#10;EaAkBmVFVAzsV24FcukxikUb3Vf+Waqx56joMZyAvAznoASKGgmD+YkC4279zYO0ndgthsHHHqeD&#10;0wcd2HxdbD4WpRiladr6dr2t23OeXNKKi20t7dG9V+F39/Um+y3N9PbiPTbiSTzC6W9vkyBkQktj&#10;nOFDHdkHBznrUFyREygx/L94LjGz+6APYkYYdz2LcutLyS2lS5sX+znGEeNypClcYyMDkfNzjgNx&#10;jkLI0MriXcWSWTdGxztGM+gOByWyfQnrwMomnw2Vv6/q5UeRJblW8zdI+zcI1KlyCeQN2Ppzngnj&#10;oa/n3LQzTRyBmVcvukIzjAYt06KvQ5OBg9cCSSWMho5Z1MhJLRsQsmCMHP8Ad4PUdwBjmopiXkEC&#10;TbsbQGVF3KoIII5GASOMdMgjORntpnTFf1/XQS5BRxBIreWuJIkk/wBW6nPyg8Y6nB7KuOT1rMZf&#10;kSKNZQsgk+0Rybc8nnjqODyCMevWp1+y7GC2wfduJVcAdRhmwOPUZ44GM8YiuJnd/NWOTGz5VZG+&#10;8EymCGOB36ZAXGVJVa7IxN49rFe4jtYgiyZ8tY8oV+7tA7ZGHXbuByTk4BHJNVL0pcW6wuke2XiV&#10;VZXJXkHaCBjcCy8kAKRyCDi00qQ3LvGV3eYw3hzuJ78hRnr14GD0POad7I0cjZRoy2WUzRk7FCn0&#10;OA2MHqcbT7Y7qKOymndFZ7idtrNc4Y8hGJYSDcVU7WPy4AB7E7McDJqrJ5cQhj09Gk/0fHlldjDL&#10;HOME7VwMcHJBKkcDE11MkKyRwTlI9wAXqYj8uC3BIA9O/CjBAzXkeORgFuVaOWMfLdybtzFlyRwA&#10;ckZIGMknGOg6lG53049baf1/n/WhXukabfOGNxH8qN5sewumQfLAACk4A4yOQOBjJpXa3MogKhZI&#10;8gRySLuUsT82WB5OQegyxILYPB0kihuP3oDERssZLSMxDZwp6KQScE5AzjGARkUmT7NYK0LxyK0h&#10;3yIwwhGzJ2jvyD3ABXJwcHopxsdtKVtFv/wPuKpieeGRkl+7Ioi3Rs+1FVt6cEKuOmFBABYckU2S&#10;NbWL7QZXVhCXkLRsjKwBYAnBwTnqwGVYHgjBdDdFp0vFutyoyyGPy03FcDZuwCDhT2UAjIJXoJJp&#10;bV5gtvbM3zNIuyTIxgbQMjgKSBz0AHPHHVb3TqvJSt0/rTUZbwTRHyILz7rBFZc7lQgeWwIyvY/N&#10;gAkKMcLuvRGO5Q2qIkkMhUeUiiNSgYHBHRiWc4XOASo4JqhJLNMsmwrI0bb/ADNwCysfut/vH5T1&#10;6E8ElSt8bVXy1YNHGzsGWFVK4OWx0CsAF4GD1I2ZyePEIxrX0b/rz/y2/MmgWOF1kslw2AFkt8fN&#10;wBtTGMgIV4J6fNgKQBZurf7HM0VjKPJ3MN/l4Vt2Xy3zEkgbu+D/AHiQcQ2/2vzlnngk2rEPMaRQ&#10;GdQR19Cc9znHGDgkTedJcqZhLJNDHD+8j8wbjyApZsH5tvbks27Cj7oxv7tjjk5c1/68v68xpnuT&#10;bFCJGt4/maFpmC5LbihI4zkg5+9nIAHWo5PmDPNfIyPuBkkU/veA2eDg4BLYPAByMAswRXVfkmuL&#10;ZvLhUyqx8yMAHGR8251Hz8E8eYBnoWmkmS5BuITH8u6FpLTjPOd2Sx4OQ24k8nr8xYzzC+F6f1/X&#10;9dCqzQnbE9tHIsa5Rd3HUZA44c5TjncWA5yC0s815Dy3RlV5GaYNmMgbSMkgliEHTkEZ2kNUM8UM&#10;XmBoFeGQqoYq3PzbQ/ULnC8D5QSoPpRe3S58pYVk2xNlZItxflfugbfVmBU8huOMmhGvLzNWX9af&#10;193Qa7QupjuZpNrW6pJJuO1ocACRj3AAbBYdNpBXbUkk8cs++dtseNq/aISi7OnbsCXY8ceXgYyT&#10;TPsUbzyWT+erRyFDsm3MNxb95nPyHg56n5umSBSSSrLmeSZMvl/tAjwBgb92GIwNo+7nPy9TtBar&#10;Fe6KoE0DWUZ8zzkaRlRW2uH3bidvzHOCNuPU5BcKqNcsUA3EeZkNGrLh8gY6YB4XAUndwTgsCWju&#10;WjjETSxqojXefmUbJd2DsYDK5+UlueehTGRJJv8A3lzcFWbYqGOOQhSGXc5YHPXrgYB7ZzzpGIW6&#10;/wBf5eo23vYJ7hbdIcxyKJHtlYt8oyu/KAE9+uMHkg8miS2s/wCzIdStrj9+Iy01vJCNsTbsAo6N&#10;8qsAMYAOV+XOBVW9mN2C6RTBdyjzGjDqd3KsV7k+5wQCOPuht293HK8an5ZGAhmMrM8alwM4Xq3J&#10;Py8knGwjOe6nFWehsqeqs7fj/W/roiNUgiJdJY2Lv+96ESsUyGJG4Ekbckg8H+LK5iaadYre6hV1&#10;jHzqGkzG3IfKjYV6kDIK5OSGwchNYLWqgxNuk2/LMih4RhyHwR8u7byX5GR2IzVWedUMlw58toT+&#10;++ZGCucAdsDAwOQc7exU42jTZ2U6fNaW/wDX5ak32qNnWBFVTyLdpJgVXlQQWY7h97aCO5UEjGKX&#10;zLInfHLOirk+TOuJJFkb7+eSedv8JIZhhieKqW0ltNNCQzbhNz+7Clg+CVG5RgAvuz0xk/N1DIZo&#10;IbfynZlaLaVEmY8DHDH5jgLtHQnBLLuBYYv2Zt7O2mv9ev8AWpdmiS2k+w3cLKplidoDCu2NiNoT&#10;blunBJOd3GMEBqm+1nZHN9rlaPZGVhdmULjbhi2DlS6rhcsCxBBPQ0rGeBGWCJvL2tGjBWA2yMVx&#10;jjA+fb8oACsTuJGKc7y2wje4m2zMENvM1uykr03AfeyRuTJOD93GTin7PuTKnrZ/1/X322uSSzh3&#10;N6kEcgtWY4bP97OcnJUHGSOSGJHViam1TSZ9Lums2FrMu7iaK6LJs2o6lS2w/dKkLlclVztwMUhK&#10;8p3mRpGmkxukXAjckZAYALK2c/Mc5CsQCAcO1K6ae6a8dkj8zMiFOihiSVj6AdhyMHcG4DAHSNNW&#10;2Dknzq22v36W/X+kRxTlRta4WGQx+SsUeZE8skqij7vcoACAo8zcNpPMMnmpbNeRF3Kzblm83awY&#10;R/KGxkrlWLYO3/eK4NNlljMjyPdxBfODyRsx+VmyGLc5VznvnAJ+98wqAtBJeEyqreXlNskbM0ag&#10;5Uj5eAdzEE7gN27uFNKmdUaet/69O/4luK/WMW8Yh/0iFmlbbI5Z5N6lCBuwWCtwwU/K/OSuahXW&#10;LqXUVlvZftDSzbpJpmY7iWLkA/xNyQC/zAk54GarXAVCw87C+dvkWRl4bPGSOm75h/CSWUg4GWWO&#10;S9SZILfBi2mJY/NTzJG3KGAOACoKAcAYAPLNhq6oo1VOPK/Pz+f9eXkRzXkUcQlurxZlS1DeZJCN&#10;w2EYIOefnx8vHQZz/C6C5WK6V1ZH3Ixk/cj940g3Ht8u8fLwDlUHBGFDYp44UZLyIxyBQsqtMo+U&#10;nbJnczBgN2OQABySOajNyMu1ncIyqzhbhlaQp6vuG3zCp3NuABJ/vAlDoom3KpK1tPlb8F2+/wCR&#10;I8MH2W4gGsG3+yfN9lmhKrGuHVXwBhQcqpVcY85yWAUiqc9wjXHk/ZJMKzYWbHmSZw55POMgnkk/&#10;Ln7w4lvJYFn/ANA81VLGJId6szK2TtDKuEyAH3YAKbjna3FRysCKLeIx+e/mQjzvkVlbdnryONwH&#10;I/eLjpltOXRaG9OPV9fT9Pn3063RJDHdmQrJK0gWZTNGql2mYHrtOW3YJHQckA+oSK8ltYJJoZpp&#10;F3EstvjdCdrN5jEeiq27Jz8u7sVWvHBa3McNrJIsm0Kskm4Flyx5wwwC+CAdpyBjqpFWdG1SbTbi&#10;fWLMXEdwtu6Q/ZZivlyNgKSSCShXls/KfmwynGNKcVzI1nF8rsrvtt6f12+V8+5lvLXe1z+5kJY2&#10;7RowkEgwOJOGHTltudqn5RhcB+yLJtlT7PbcvCPL2BDuVsjoANqMRtyAQuGIGaLmXa3mxp8u7zBN&#10;HMMMu7OUwOASe/IbdjJbBh3JJI0X2ZX8k7lVnZCrAg4HUhScZBPXpgqSdorqdcY6L+v6/wCHHTQz&#10;20LXkyOI1dwLxQfmYbTuIbGT82cAnjj/AGhJpNxplrrEcmuaXHcWseTeWKyFc/eX/WRtkhQGOemR&#10;g7lyBTRUlh8ghSyxRyQxyER42AjHzE5UgnHzY4PIHQeWMv50LqSGUQkxFvMDEAJg4yeQcfickGto&#10;XjJNdPmaOHNFxb30urp/hqvVdVoSGG1k1H7MIFRYWQ+UqLJl0XAXGVwCcDjlmOAMEKte4lLyK8Em&#10;VZTuEkrLGWB/uqeB93vkKQuAesl1asbpls2kbEgjt2IJ5C8jJUEfKMHg/MeM9FjguI7aWC9uLf54&#10;yHaCRiTJsJcq64GeSpwCOHY7uMjSMebc0j8Ka102/r+tBpltlul+0RM3kyb40kHltABnnjOGJGWY&#10;ZPyA5xjIk89usUspEcyoSvmNtG7Z8rk8jr0IIyqggkoKS9mt474NYWCx2YupWht/MZ41G/5ApILM&#10;oyi5+8fqBtni8P3jaO3iBI4Vs7W4EcbrqEYmVmVmwIi/mAEJgHaBuDf6zLINI05Sdoq5p7qinLS/&#10;e33b2v3S38yqkrJC6xRySQqT5ixttHKrkEdAG2gHAwRjOD95y3V06+WuF+XKvI23zPulwVwSSRzz&#10;97gjrtqN/LxIGdYv3mEdmywHdN3HJBI5BI354HNDJMirIhKq+X5UMA2zdnIyWHf365GG3OxVov8A&#10;r+v6+TJi0MxhS6Kx/KxiVozvPzbsuW3cbdvJPHGM7cGaO0h3xwSLkq3ltbt8rCRejYYbeUK/xAA8&#10;ZbdmqsV2wRoR5jMZk2yR5ZpOqlcqvzk9lBB6Y6Gkh228CqsiK6MF3R5HGcoRwWLc4PvjvxTJcJdP&#10;6/r8WWSFgshM8Qa3kj+VIYgwceYMMclQTuBBbAwFUkHdzcN/m4CSzx7m+YzMCVjOCmNxO5zgOMjG&#10;VLYwAcZ8V0TAoLpHHLlGVAAMEjAyWB6Hkkt8uVwFXBsW1y6R/vnZmOchlbnHBzjOBnBxwABt+Ymp&#10;5TGdO618/wCvU1LZbq8/c2txD5cjhQskh2u7KQSNgO7OX/unGSQSDixbNIgQzN8sbbkjaRRtk5Xy&#10;weOmxfm5AwDjggZcVzL9kZwrFpAmCsXyqoDNtPUYYlcJk/KnU4INqzjTYkyQx7FZP3nnAHJLNtBw&#10;QM7MEkEYHOMYEyijhqU9/wCv67GzbGB7U6fIZFVlIC7WZUYliX2H5cbQW3HkAb+cBTrrGXVbiKL9&#10;5ITKuF6q5xyxILbi3YYw27O0lGwdIkmihjubczOVTbJLHC4YxqQTynG7PfJXc/Tg1qWTQ/MsMlp+&#10;4URzeXCG2nZtTgHJGB0PIOQVwvHHUieTiIe87P8Ar/g/1udBY3csty1+8X2hVA8xV3/OhTADAAFW&#10;OVPvwRj5SbWnXCrM0tvPJ9o2sGSFmWRjuBA7tu+U84/ukjJDDLSOa0uPIupMyLGob5A3lrtGEJXB&#10;OEAPcbQeMtmtLS3lmRIfNXMk0fkoy/MWyFIwcqAW6gZYMxVjkV5tSOp4daEVG62svSxrWZR0YW/m&#10;Msh2RLH08or/AAn+E8EHGRjHPBNalosE8TTCFkdX+Zo0LRR4AAOVxgY3YJ5Bzwp6ZOmXBgdrh1/e&#10;C22xyPvX5uD1HtnOSDluThuOj0vXpdLnWGKANdQzStEs8OdzSIFOQRwuwEYX5c5wxyQPPrQi92eH&#10;iuaOy/r/AC2uWLafzFaNGdUWTc0e7Lbc7ixBXpk52nABPUYFa1pCixRrNAhh2rvCqWIG3tyfl59c&#10;nA6VjW8kbMscckibMSbnwc8AZ46YJK989DyOdWwZYnWW5k3sQQA0eMoCPlILZHIK5Jx2614lbRnh&#10;4haaG3aGRtspKn5VVVaMhRyPlBUcgnoMYH44GpbHCeSZVAbG1WcAP/nHHUdeOtZGnBl/5ZbvMYbg&#10;MD0+XGPQ8ZGCD0xk1qWckixY2lR3XJKnjngdyCB6kD3zXn1z5/EI17aVi/mbmPzZO35Wbpg+5GB3&#10;4x1GOb8Lhc/K3OWdduevf3/Hg+mMA5NuW2qoyysw+9yG9WyT3HPcAcehG6bx2LTNtjMbKFeNUQDa&#10;Cc8KMscA5JBJ67mauVvuePUjG9jQsHazWRmMasq48p4j82Rg56HIIyo5wdp4xmtq1tYInla7uVWQ&#10;sw3SRqmPlbK+mDyCTyrbhhuTWRp5trLzo33SeWxKrEAFG0nIJUZP8J3cHqOMBq39C0wXuq29hp80&#10;UEkl5DHbrNGwhEjFR8x+9jqezfM2QoTNYX5pJI6sJRc5JKzd1Zf1pf56dtbk1nCIYY90ewS75ZGj&#10;kLF1zuHRhvyVTIPPBIwBkWmhnsDDcxyFZvnjgighZDnD7lUDPKlAh2936gHnofGfgvQPA+vz6Bo3&#10;jz+2orOR2k1GzxD9o5VvlG9myS+whTjIBGcgjPskZFjc2atIqRorR4IZsKqgZO3IKkKQCR82GIGB&#10;NVSpycJbrezv+J9HUy2rg6zo1UlOLs7NSs1a+sG4u2tmna97NreudKgmjae0jiws6x7mw8ZAVDvX&#10;PyZ8sbiuMDbnccbDPFGs0ktxNaXDtK/mWbSRlt3yjDLjO7g53fNtRUJDbWBvJBby/vrqKKKGJiN0&#10;b4aOTBY7eDuIBZuQAQCQDyQ5INwSAgq3+ujHkq21lkwSyk85fPzAKRjcDkjGcZHbTwkVK6/p+mnf&#10;f0enSxZ2M9tDHJgfvLmQ7pP4mAOcIMgfMBjAI4ZiWJrW0ewkgeYbI9zSM7BtzNg/MpMZJPHPy5wR&#10;t4DHC5tqlvNOrxW8rISnlr5bMxXrySOAGUHBxgZ/ixt3IbWCSVIpYG8lgSscalmkXI+83UjGOCCX&#10;J5AIFaxqH0GDpR0lFbba/Ltpffv01udFoaSbzuYkfKk0KchcEjbnOT8xPX8hg7ug0tH2rvnUqFCr&#10;8rEEbeoxxj5vbrwQM1haRN+9R1EZVQpmaWZfmkOCQe6gddufmwOQc46OxVmXZIVbcfvR8sAcMB7t&#10;nHQZJI4XKiuqMz7zL1HlVv6/4H9bGpbWyyR+RIisUU4LYLIQ2M5PQ8j06cdjV2G2GzA27pFO1toO&#10;OnTPrgd+QPao7SFvKwC27aBub69QOB97+XGAeNEQK0pbYAvJDYzgDrn1HX0684NXI+ppUfdI4YXC&#10;gKAcNuXc2M4zwPXA74/+taigC/6ra+ceW3UYz/TP8+tORFJxI8i5U7v3ZAPUfn7e31qxHG4O2Tb/&#10;AJ7D2/HjvWZ6NKjYI40KCMLuwuMbcgc+3TkdSf5VYRUC4JDbgCu3v37cdx60kcSBNsbNjGPwzn06&#10;8VMEIPG3+9kNwaLdT0KdMgZcAyFh833jtHtke3GO/T6Ux0c/KjMGUfxdccZxjH8+auvCxYCMdf4c&#10;dR6VDPGpwCc5+7ubrkVjM0lS5SjJCGJDblVv4x6Y5P8An/8AXRuI1YbGXd8oyMDg/wCc9j0rcmtb&#10;BtOkuZbp1m8zasKqAOmOp6f59hWPdqZAY9y/Pk8fTH4/Tv2rire6c2IouMV56/8AD/1cyb2MtCyQ&#10;bvniIXIODx6Y547/AM+hpam0kLsirx5vzDccSf8A1yQeT/d54BFaOokM0hMTLjP/AC0Hy8cN0wf6&#10;c4zWRqE82zyVeT5sHyRjJ55UbuAfyxkE9RXFKR4mItFMy7tnhjVgJBJtVtph6H5en1PYdWGCQDWF&#10;f3klvL9pC+WvWOc4ZXUKc7uCTheuBx7c42LuZXmaSYeWjKeFyu7AHPXI+9tPPTJyD81crq86wTTA&#10;rIF35dgmPMZVXLDcBhc9gOTznAw2LPn8ZV5FdP8Ar+v675+t3QiOyBUhKhQrSyYZ1UDdukGMFQuS&#10;QeQjHjqOF8RauYTvs73y7hZGNtkYdgWARuRld2ApU5Lbdp2jNdD4nuobWwZYRDIglUzXEjkqqjtk&#10;E4PGAp6bSBtIFcT4t1DSvs0h00Tt+8K3AaYsN53HGNv3SMAq24jaMLkEVrTpx5bnwOd4yUpNJpfP&#10;8vS3p+JiazMvlNa6ZbNJMWCmBrcEbN7EhWBPRgfvKo+8clQorlbvVpZDIytH5bSK88nkqysUTB7Y&#10;5ZgCRkHfnGMhrurXMVrPvuZYAkczRqjHGECZyeB2O37oJ+ZSMtXMXt7A4kjmhXzMIi5m+8+ANyrw&#10;CxIb6bhjlST24enzHw9atzVE1pa6t/Xrt57FXUtQud7WzhWbZuSEnKqAcADdnA2tjAJzkZY8YxL+&#10;5s0leJjCzRsX2qwbA34DHnDAgKB044GcYqzf34T/AFRYrLlsPEVVsEZwPmXgscYx+vOPdyBfKt3m&#10;x5qljsXYwUnHTJ9MYwMkfxA17FCndDp0+Z3ZXvbsKPLt/k3fPuPONzKCTt6k/wB7tt+tZ73cuNxm&#10;2x7v9YMt8546fw5BHTAwe1TXbXDQSXRjh2iQo0bTBZEyCAGCndgZ7gDAA7nGPdmZR+92Ky/Ptb7y&#10;88Z9AWJ9SRkqBkGvUo0m9z2sPRXLYTUL5EVZ2Yqski+XLJINvAJHzN/tbTwpHyAgY4GdcM19c+XO&#10;zNJ9oVfLbDORuOY+ScdOp3HLY/hOXB49zXEYxJvEW3zAMEyZ6Dg8gKMkDGSPWqHnpb7Y5s2+yVVj&#10;EalfukgfN/Ch+UZB4HzcBsH06VM9mjSstN/6/r/IZcTLcLbvGVaRwjMCu9WjZh1zhnJ5HQgjjJOW&#10;EE1/byRNFcztJHcKCd03BXqSATnaFXg56N6jlW8yYMslwypJHh5WY53swGcnKk7SV6kk/MeNgML6&#10;gJLloUlxJMGkjVZixDbGYnp8pKsRuwQRkDqQvfTp6HoQp9lt+Akry26Mbk4JgUsqKR5cePvPxjOB&#10;GRkfXIALVpRKqzPcSbVkmCOGiJDvknl1TA5yFCckfNt4Klptltla3QCFxuHzJtLsQuCI+g4YlgT0&#10;GQVHQR2YNfRWSytGwPmXG3Kg52rnuWX+IEZUtjaGUt0xp2OqMUtV/l2t6f11IS6O+JkWFpYR5h8o&#10;/N5edz89AEJ+Xqoznjmo55dQZYpFhjUMxdsxPGWJZQvG49tmCDn92oH3QKs39/Dc3EY0qCOzjWZz&#10;FFC0qsy5BJUyuz/OVwSuRuAxwCtVmtFygntd1qzhY1+7vUqzLHyuBgHnqclu5IrfkOynFc2v9b+l&#10;umn+QJPcCPyxM8bNGQwVnDeWpLEFgPlCuc8qQCCuARuMd1PC4Zri+kZvLVx5vyKyHco4GRhfmxsG&#10;DvJByQrTKGzJHbxsz3G9g0isuxSTl8RkFhjft6jJ6gDFRPO00iyTTSQu8Y2q82JIsspJbJx3XnCk&#10;8Yx/CKJ2Rpx+L+rfd9/pfsbPw9fwHa+JY7n4maFqV5pK2twJ7Cwu0tZZnMDIq/aCsgiRJNjNuiYB&#10;VYAbgM09VlsDrNxcW2lx2m5sJCzbi+MFmdj945yx4JOOVX5ZBUguBJMtyjTSNJtdQg3HcOeR/eBx&#10;3/hzgbgVefssKrbvdxRiJfmuJFaPaxOQo5OcZByM/LtwflydH8CVjsjGfKqTS+7X0vva6tZ9draj&#10;wI2+zpbyruby9ytHltmRwoGCAMLyQvAxngZesf21VurbzRHJGm5h5ZZhuIJG8gMd43E9Dk5K7Sam&#10;QStMbfzwXMzJHvXa8UgGNi4OMknJXGSMZDEclwkyb7h2RJEiyqM37scHYpA2sCQBnGMbWG0AgnM7&#10;aNGPutdf8/8AhtfXuiBI5nHnxR7fOUmMTK7Bt2cfMORnPTkkjkuSMy3DowtZIbrzEVX3Q+WH8sq5&#10;UDI4OPnwOAn73AyoNOl+xLO/m2vlovyMqOdyqAnmna2SG464x8yZ3bcVG0sM0qmSFpo45PmS1kBU&#10;ZXHU58tSx+YbmJB9uC1zpjGzS9f1/H57kLkwOyR48v5WjLMUXIAw5YA5ycnPzZYbeq81zYzTNHZv&#10;HJx5jSPIrdm2ktyQnz7S3JKlmy2R8128E4m3eVIzbRHHJJG7BcE8rj+7tKlT8ykj5mUVHeaeoTbZ&#10;hmjVgySHcm4gnCqrDem3nod2FBwQ26s5LU7lT93+u3r66bsyrmwW0jWCBlkjRFaOZV3KYyGxJllX&#10;g43Y4BPDcjZTUtYpYXhsxHuaTH7tA3zc5U4IHGNwDH7uwj+E1raNoLaxK0VhLY2a2Fo83k6hMEVQ&#10;mGbkA87sMdvy8k/KAHOfd2EixR3MJaSORQu87mwpxtYcnliSCxIVtxXGSBVbRBYdykvXTr9//A32&#10;uVbdYFKx2Vz5uNskYX92oxlSMAk4xuXPtxwppsMM7QSOsMkSnaP3cZXauTtLHhQAVbBwcZ/iOSbM&#10;jiRrkvNDlrj94i7l8zZhlXkLuOCgGMtgg46ioP7OzKIp1TyxtCqsaFyB0bHPOC5OBgM7KRkEtXMO&#10;WEdtfx8vu/Ja2fUdZJm4hvZIJF8sqI18vO0hlPl/Mfukt3743EnAEO2MvCkpWKRpgywySEbUdgCc&#10;ADcDgLgjnbg5O1Fkt1kuHbyLhl3MQWkiywyRzjhWxn0PPqTmrdrp8lrpnn3EsMdr5rReXGyLtyoL&#10;cBicFflycjcg53MFL5jfD4b2c2/66/5/Pr51BZR2EiwnYp6ySRvgrkDO5yMD5QwOAeEZTxvYVRYq&#10;XaGCC3HmQ72WaHbv3kbSCueoIznOD6nNXPOYSKxHmOqqQkedyjdgsMDDgfdBOMMqqclAwjkCCCQR&#10;3abpmJZNqxqZMD5ssOXJVvlBJzvHylOVc9KNF72+f/B7bkazag80ckFzO83mASqq/vvM4KqwDHkh&#10;cbSML5ag4GAS4nih8xr3YsbSqdzTBlYfLxtbAJOM5ySyjGM81aiury2j/s+xkkt1uHAkt45AqD5g&#10;Y1ypxneV4Abftzjd1iDMXWx0xo2YY2SLJiYsRgqCpIyBlgScEngsSQBI2p0lHp+n/Df5akHm/Z2d&#10;X4utztO0kzMXKrtYngYO0DLenPHGKJ+zARyJHaspZo4VZQdwHX7oz1B45HyMwwASb8Jnto4bqKJ2&#10;CyJ5a/ZXkDMQQH2rz907QSAfkBHysu294n8P6z4PvpNI1hrSFtiqsNvqUd6R833VeB2R2BDMAcld&#10;h6EA1vGL5bmvKue3f+vw/DXyMy3nSFV8yREjwvzws3yo25gqd2H97bg4HfGQ2e7RFCItu+2MKynC&#10;AxjAC72zhcbcBs45LYHymX/TZkYW1ntZ5fLjTyZG+cBty7hjoxJwQAPl5PzAQLcC7bKXUjJbqsil&#10;VPl4yRuUnKpllYA8gFMkHGAWOmlRG7rkMt3CR5iw5s5mbbhQoBCPyMLyowdvygEAsQY4tPsY4jHZ&#10;RqqozPst4AVKYK5AX2Odw2gfMcE5FTywyi43tZrvLBWYxhWDqxYsDt+YbQ5C5bO7PA2iopY9Vkja&#10;OOJh5MxDH7JkLISx8zJJ2gHpgjOCM9QzOqFPzC5LSvM91IscskTeY2xQGZjhgQFDcBQp9SMHlRl0&#10;seoNemW/EkTTN83yt5xARlUgkADGABwAcMzdChHY6nbtPFJJMJ2J3cv+5+4o2p8xz0IByRlVyGbL&#10;tLnttF1GDUfIkt7i1mheNVjbCSoTgD5cg5GeWbcQxOBgijopwUVa2u35EdpHE6PavZGf5f8ASFSM&#10;EtGIlYfeXHfI67Rg5Hy7VtbgsFtYYEULCot0hl2rIclRlV6ZAbPLJgcnCE1v6R4B1vxtoeteL7bV&#10;9LhsdHkjEs+sa9a2yzOczKYUnmV7pzHAMxxZbK5CqTgYd3b28F8yXDJIxWTMkg81bnysF5cjB5GO&#10;AMEDbkMMLp7OUUm1ubez2b6/pv8A10EW2MUS6dZTboTJunb7Lsxu2DLIG3AgKrBSRknHUqTHetcQ&#10;W6zxRJ5ksO6zaWVlXaOEQsBzjzCCqHJDEgAEM1kq77hHHDJ5cKDaIQ4jQkBty4xh8o5C8dAwDbGM&#10;ktzY29nBDDpUcEy2gN9KftXmS7mXDNun5ADNjaFBAOWOABSJ5Ne/9ddvvKU8E6XiS2SSSNlVZWyy&#10;yKMpvwBhm2jYylPmRNuQAKbLCXs5rS0aFoljjllgb5lWM+WuDxjIGCqZXn94CSAGkf7Bpsfmvcwk&#10;2+7zhJJtjWQ5QyEKQUz1+YgsECkuRUUdvEsOLKON5vtCtCklxtYBcMyZCEptVpPmBG0gMRsDCpka&#10;Rhypf1/VgjiL2jWlhA9xHM4EccUwZGBALIFHyqDiQbRjIDbtu2rTvAYpBHbLNIfMZ1lgI2El0JKn&#10;bjOFXbtJIVVIHGIUYXTf2dbhJYxJ/wAtWZl+Vo1x97++MkknC7QMEcttYrR4FuLZPLtZIdxY26Qt&#10;EwZTyrYXC/Nk5AJcFiPlK1FkSp9f6+f+Q6OQvIk6RtJPvCxyXMyssjYxt8ooehVhj7wLcbQz7W2L&#10;ywoqxS2/2eaONFSS3kZY13PhhuV9wEkaYZAAXUA7jhxoeGha3esW0ni3Sr+4VVZ7q1s5fs87M0Lb&#10;GLyxyoEyehjIbG0ZLMqwQ26yo9xpsYMMnzQDbuIKhQT5yMMEDBLNgqWKkHeqjT7NxcsXdNdv6/VP&#10;RFLS7P8AtK8TT5tSZVkVisTTHa4jjkYZBJ8zbtAJOMsAMAIBJHHc3MLfaII7e48yJT5c18gi8oF8&#10;RbsfMF253OQVKbsqFcG1NcKbuMzrb4uFaJYQxZTtwCAx3eYcgDCqMPkcsBllyplEmo3EFz/pEizN&#10;cLagEKu7qjMGBAbj96AcL3VRU8xuo8v9f5f1ppoGoTXN7a2nh/Vr+SSK3j8hYXUbQ42fM3B3kqwY&#10;q53J5gZSxIjEAu7prX7BFL5tndSedHp81w83mvuVQI1zulfncOCFPljKvmagpc2nnx3ttCGRsXE0&#10;cSwjzAH8s72GRhwQAy8bhnODRcW91b6VG7zY32rLbXE0KH7SE3KW+XJ2/MCwO4q24FSrVpGQm9k3&#10;/Xl/V7a9WQR26z2aWjCaS3dkMpjVWVA0aKFIUDb8joBwm4BVIAfeWOst15GoWBZYY1aV5o7kyXVv&#10;cCVn80FgGJJ3Mdu1lkYD5MEVpWVtYRXMN5JAt5NJBJKjqCvl5EhJLBOF5lwGXPIXnlVpQzWdjNb2&#10;4099rMhka51QJJBGoA8obh+73bEw4ypAPyIQkaaX0FaTe39a33ZPKI9PZY5buBpILvddXFjC8kRO&#10;RtfAY7mDyPhSG3MVBDAMHdq5060mhi0S3m0+38m3jhhkvvtSzyYZnkONqAHhAi55AcZYoyppEraW&#10;3mappEc9mlu0MEbAwLKS5Ac5ZWiU85UEr8j4KjzMww2l7HcfaiqbfMIuo1UQ+YqyH5tpJ2pt2qQQ&#10;yllI/eStkR1Hy8sXd3/X+ut/82qi2psLWT7UZYroPIfJnm2tHGSV+bGcszFNzNj5mwAcg0Qafqt2&#10;lnZ2s4VzZsu9JjHsZVIDFyfmw/O7OFdyGILIhLW1a4ElzFAjQfbIpSYTEwUFhGgVSrY+Yv8AvNpx&#10;woVAHw5YUtdWjlmcQMkLL5aXBkdommAKfKdyAKCNp2hidmAxbDCf4/8AA/4P+fUp3klvE0qX97H5&#10;U0gfbDcnbOqFxvA6sATIQTtR/mAYDrDeSq10yWd9JJbyXP2iGNmLg7drMWEbjLhAAc4I+UbhzId6&#10;B/DdvoF0L/Sr6XUEmFtpUdtdRmGLaejYjDOZMMqtFtIKDADAbst4pHciaCa6i/5bQpCWVATtKcjH&#10;y4ZlVQPlUYOD8tdiYNLpt/wNvuX/AA1jHEMVyr3Udy0itIWNxJHHhdylFAbGAM7cbSDkZBI+amQW&#10;8gtoygaNvsbRKqyKgXfgtsOdsZZN54HDNhi5Bap7std2LTXkL3hjLRtNtkYKSqrjIIXlccc/Kdmw&#10;ON9XJtO+xX0dnqaWrZkHnFpRIw2AALhmUYyzSKeu1SCN2/FG3N3/AKt/w/kZdu5SG3a1WS3ikUyW&#10;7fZAFQsRIqR52gDLs3OwPtjxsVwVr37TQJtaQwxpHC6m4uGDIwKMR8+NxHyEZxxIOck4lubq7n09&#10;LGcySMtqY3W8XZAVD/MHCEnggMQCAAAcBUBaxfDSZrOWW20y4mvGldlmiuMMsBzjMf3HPO5gG+bJ&#10;yExQdEfiv/Xq9jMu0Am85dQVfMmW5+1SSRwrMvO7HynbklmxkggbgSciqtytgIoY0s2t3l8xrxrm&#10;43AsCdzgoBtAyuDhfmYjgZ32bo3ks9w6z+TIsjO8k83zCQqwJdyEwflQKMY+6CCM5Zc7G8yFiAsr&#10;eZMq/ujIccMG3HG8ODt/hZiu0u2FDSNo+v8AXy/roZs9tZ3F40p0wW4jhlErCEGNFbI2hl2h+hHO&#10;DtDKc7BTmhlS43yS+TJJf+bJuEccjR79m5j/AAsCGAyAAPMHGfmtThZrdryGFlXLpFNJhViwoKgq&#10;DuGC+3C7tpxt+X5XZqFlJLHM1nbs0cChWeSFljjbaCyl/uhuFOOmCOVVQaC/it/w/wAv6/4JBAC9&#10;mrAW+3yWWMeUVByFTMYGD8p5yu4jA6/NGjb+drt7gXrLdK1uFaaZVYNHuVVdyS204IYFTypXOQpz&#10;JHZXUbJJK9yy3C+ZG0duuVZ8Yx/sFgOSBvw0Yz2jlC3U42b7jI2NJ5ABDjaRyxAdizbioJ3Fi/yj&#10;GEyoxX9ev9fP0I5hDdF5JLeLcVwu1i7EHcwTC5AzuGWLMTvwSSWpq3TRXgubdnjSMrHb3Hnny1Aw&#10;EjyigZDAHMZB5JABBqa4mt7dm26s0vlzMYfLuyxlX5zuyCplfJxuyp6YDBvkjR5LYSTQSssccOxI&#10;5oyTuUdC64IBC9RnOxhlSRibmq5dv6/r8CAGNIWQyyQKjJ51ys7FVOEIXPrvEXzYKEIpB+XlGgt1&#10;zdtaR24TCqvC53qMkBTjcQflQg/KAc/LzaMb210gnWTzN25nVgy7WG0qCpAHLdBgsxIwQ2TGFmhZ&#10;hP5MrfKJo9zQ8kcxgnPc5xhs5OAOAEapXX9f1/w/QjeO5WRmhi80NvPngpteRtqtkjcDld245JPI&#10;6bgYIGaS7j5VGVtiyQxMxCBhjYeuRnjGWOB3BJQQ27OjNzEZFQxtbmN5Y1UkMCW+X5SGIBKgMuTj&#10;Chzx3LSNErq6zXEcYtI23bcZBRsrwSQRwMFQwxkACoj5bRt/wP6/r5RALC+1UlkeGMqd658tyASw&#10;56AkHnqACDgBQCS2YLBcXPk+WxZGKncigEeZyRnACrgMSeNp+QKSGAXUkdlIrMxbGZlz5SlGcnaA&#10;QmAd3bkt16rPPGk6sCv2gSeWkHksw2OzYyScN95du0gcbssdoJH3NFa/9f13I4pIgHjvrDbJEm0z&#10;L8oGDyF43Dcu8cjkRgEDB2Onlmu7GG0jsYyUXZCiwmRnJbau5A5AJ8xgQOcuVAJLMtXKzwYYZ671&#10;djuZiuWBDNxvPzbQMHBA6bqa95bwSteNJ5y8uiN/rWPLKTx8r9zkYOWOWB5k05b7GlBpvhFvDh1e&#10;TXGXVI5gVs7XTQ0ZjJLBvMYgIBjJbB3GQptQRhjkhUvZVdLVZktVJj8n5ikWG6nGVHOMZ4255yBU&#10;tyykCODezMxa4iWQHc+47nXKnI47nOFzk53U28Xzwlv5gkh5PM3+s5bnqOAMJvxwAcAjkBpFf12/&#10;rUguImDvbrdr80m1DcT8zbSAoA/jUsAcDKj5fmwpZZJLqPDSBBKkcSJ5jRmPAVd25TjjKjd0JAHU&#10;gKS2Jox+/sp5mhaRRLMrbmKszLscHOc4XaAR9xjtJyFhh+1PpixqI/ORiscfyybj13cnDg4I24YH&#10;BA/2Q0JpHlhslAlZi0k6KuHkG7bEmNvCgMCg5yTjnOQKhuQ1mWuozceXJmVG243t8uX9iDwW4GQA&#10;ScOasNHp6mM2N7HG0f8Aqw100qw/w5MgAAxjJwRgbT82MJXinkPlxpcyKzsZUVm3KjAABvQYymDk&#10;MoHQg5ICuQtsctcFPtUcpZgx/eKBuxh+mCd3JOeV6NwAxgrM6skccbIw+bCsrc89TnHfLZ+bGMLw&#10;6CFh5Zd4o/Kjcxt5nALEENhgeCQRnseTtAyHzwrKFcOWkkUtG8yjHBHKn+FcdCfbnb1DWMfeuRyA&#10;37vNd4ZCuVkVj5jhgCQOCSSA2ACVXccgjksvfKQESKsbxssTEKVXd8oK8ngA8Bf9/ODgU+2eFp4/&#10;PbzI5BiTK/u9oUDJAYfKDjOWBwAc5GRJPf3EUqm+vpDiEwqs0RyEJIPBzkBmwNxyG6jncQ0UXFor&#10;uCPmmaM+fM264k3Jlew74JwV6ZxkH+I03ULaO1SS0srjcV3KsjRhd2GxyGxwctkAYQ4+bk7pMWaX&#10;UF5D99VZrh7psqxUAhAQF25QbiR/Cw6g8+zfsfaN+yrqvjLVLj9qfV/FlnpWlWPn2ul+FdPtrye6&#10;k3eW0TPNJGiMC8Z3ODnDAZzmuihT9tUULpebJq1vq8VNpvVLTzdl8l1eyWp4jJPCjSxwBo2ZWZmK&#10;7DGfurwmS5BGM5wckeuYhbQ5kltkMUsMbAeXF8wZkyoHGDhjt9QATkDG3qfiPeeDp9Qh/wCEM0u+&#10;ito4C2+/ULcTsZpdrERkrGzKVAQBgOxIyTysyRReXDFcb1dV+V9rKx3EgADgAs3PJOfm6E1lUj7O&#10;Tje52rsJLJDKyyQI7Rr91UUNlAAxwd3ygA+hweuO0Uk6mPa7yK2N0jtOd3QL6d165xkE4IAxTott&#10;3Ki3twI42bHnMxDDHO7n7xzuX0I3YFWdQsNPguGsLK7SeT5hLst5CqtyCBk7n6AnK4LduVJgqMSh&#10;dJfQeZJJB8uxZXXaVY/MVVc++COpA7HuSfzQGtoHzu+Zf3pXzfmAQ4+rHG7gdM8mno0DukMuzcwV&#10;VeQfKW6nll3ZyTk5xnnjikmvHe3aWCP5gm9QkjZXHX0PA38f3SOTzkNO10RETQjYlzGGLeYq5z8w&#10;zhsYGCOD0B7/AN0FzZluZkTzmjbcpUL6AMOikZAGfT064VjWwVW+88XmFUZlYrgAEnJXgZxjByQS&#10;e+C0oYCsvkbNqZO2ckkbwOCSRk8nHI5Y4GQQGiGw4nfElwsiFdkcI7ZDZ2k5IJx2ByR7ANCZI4ht&#10;WSNpPLwy7gSMZwvJwF3AMBjqcfNhTSuUU7HG7DY3yx7mJGSuQR8gwffgcdxSsfsxw8e1h8u1WGWU&#10;rndnqSOO/Qdjmg06ibbVRtMKjKbQy42oN24gZADD8eh74pLpQs7QvbfMG+WONQF3DPPynjA+hyT3&#10;HIqTiJZo2Vvkz5flFhtYnjOfl/i+Xn5e+CCO0bXvgtB8Jv7Jt/BGsTeJPOLf2yusRx2ccZdD5clr&#10;5JkmYKJQG86P76naQoFKUrW0LXQ4Zv38cpuJCrbsLtU8k9cc5Y45I5HoRxUCGNJwIW2qM5WHawDD&#10;t3+XHfOe/PQT3rRyySItrHEu7Hkpwu48YJJG0Zzjk4H0pjRPMrSC7aRWOMMuG9TkZOfUc9f7xplk&#10;bwyMqfZX6/65nUhWweAe3ZeCOoPPSmxOqplYmVWUb3j+Zk743e5PfsByepcsDIzJFJL8vPlrGU3K&#10;I+hwcgjn19wBjKzMobesaqynMbs2fvZJzt4yTnjjAx9CAjIIEcIMybRtzIozxknHQfT35OeOBJE6&#10;qMSNtViQqxvyF59M5wfp2wCOAyMGSHO/+LcuWGSD9MZxk/QU77Wgj8qKT93tJ2lRyOuOnpjr2rxG&#10;fLyu9CZN0O6VGGV+7KsZXJ74IJ6YB7n05PD1iUFWjZQFY+YzNz2OOOuc8Y79ajt1eTbG+4ZG7hcY&#10;OM5/p7deeKcsrIN8fy7mXJkjXuc5zkA5HGcZ4AwM5MGDvckZwQqEx8qF2sOWxz0b7o6dgcYx608M&#10;0RdWX5XXMkLKc9cdScg8/n3zxURSNcKkZ8tY8cdPY47nBHXjjjOBUnmSSsrbG27cs6d8jqAe3T3w&#10;Dzkk0EMklYfdMhX5TtVST8xxnqfxB59jwDUgniZCU+fbyyxhs7QSd3boCPbp+DYi2Ixv27ZMpI3B&#10;PQexA5+vU8VIpeV2MqKCePMY/cJO7cMDAOenAOSemeRmLBcozIiKzJIdwD/KFC846ZPH07Y64nzD&#10;sa3jDDzV3Mu/rwDg9OAe3zEEYGCSagKl2UOu7jMm5jhVyDx04+bHHrn0IkWR/N8sQSYZmO15CNp+&#10;UH0PTseOnIGVqTOWo4SjyB5gk3LkNHyC/dgT26+oweexNWpiXjkjS13yKQyq+chdxJAxjA9yc88D&#10;k1BD5ssgyPLYArllChT6YUZ6Bt3AUY7cGlDeWq+bHJDvzt8xRuViOSAcDI9T36YIpmMidsRXUklx&#10;I0beZ/CNy8kDB4yw65HU5GckGljlMy/Z/LlwoYxsrYI54HTn24AyOnUhoeRUWMxtGr/NIq4/1gzu&#10;xnI5I5xx6CpA7Qu0qRwrFIqnyhuwcR535PPXqQc8nqDzFjN/18iRX86eQhdjRrujjkUFV9VwR26H&#10;eccYPIAqWMFQrTyFh5f7sSbtreg+8csxYAk8YwMfw1BNGmJPP3s27YDE33WI++FXjGfUDgrz1Akt&#10;oYZ7zyY0TmQRKsduoZMkncMHcccZ4JXPB6ipMZcvL/X5j4xKrqDK7r5mT+5JbO4DoM9gOgAULjHU&#10;GVWUxNBbS+YzNiM7ctgHO8gL1AJHPJJGAeoaubkiWYRL+5LSeWpj6NuCnBy5IUfhz6sWWzbov9I2&#10;r0Me2FFUcHKnCnI4H8JDHnPHMmbV1r0/rt/SJ43kMmLcrMu7btjfYxORtOAw5I43AFQORyN1WRtg&#10;SCGQptdsKwuGDIQ2AwwdoUE5yFIJ3fd2lRWuWabzEd5Nq+YFSRt7KvX5hzgL03ZORjqMirDqxeRp&#10;JFh85d/z72V1zw3B5I7YHOCpJGVpGEun9f19xJBcvuW6jYKu5GVoGO9CM8ZJJyCcgNy3AAJAFPiC&#10;3kax3EB3Pnym3Hci4KBMKMZyCMgfN7txUSv8ieVCy/LsaOOMAKSrKQMgqw5I5yRknG45ojK3C747&#10;iYtLgsBwhYA4DAnOCoJwDjB6HnIZSj1Wnn/X3+ZbjulffM8YXbOzrcKFZk46g7iGAUE7h90g9Sae&#10;Zp4VlmMKL5MahTxzwQvdgckqdvzDOOnCmshM0IhL+cu7c0yxsVRgx3Djk8s+VwRtxwSVq3bvLdLJ&#10;FHEZFWZXCxyRr8zc7y+QCwweeByvzfMrBeRhJKO+36ad/wCv1fCkUEqxGIxttwyxfOQCSCeFZgdr&#10;kbsk/um4JG0unnmW2YRq0KNEnmwLtwTvOzoexwQMc7VJB5eo4fM2m78xc3EZ2ySQkqU2sNrbRwQC&#10;VPynDDbuHBWdGuROse1l3AspWEHeowd2GbDAJkHgkgHkkcFzCXxX/rTf+tWgeOcySGWGEeXJu+zt&#10;BvTzG27WBGcHfjqSOcEZyC+S2t4SB5bSxxx+XHHBhlkVSCWYgnLFZB8wUDB+UlsrUMTeTBJLFaKy&#10;xzMFVWDiOFlLK2WXGB8qgk5YHbjkCpTBIbhpkCyT7W+b7OoV+eSiFsseSPmGMZ6HgyS73s3b+v68&#10;7MsOLMv9mMEnlNuLSKpcdcsF2s2SACRklSGORjBZ0m0sjThmxDiCPzjGvODlSVORj5STgZJKn5TU&#10;EfkSQ/u7P92ki71YkbwrDKHu3OQQQN27GOVwsM4uJFhAVT9pSOWZssZt+75ju3Ywv935j6EhzVRM&#10;eV766f16+T/4e1pP3kcc/wC9Jd1kZtrL5i7i7K4UdDg524G1Rz8uQ4v9pjhMZaQ3Hlm1aX78mQ2H&#10;xkBSxZTj5gNw6huY4WdrjaGCxyNtk8qU7PmOCNwPt8zbcgxZBYsSVingMwvYEuNrW+S0cxEihyvP&#10;yNgDaVyQCQZOh+UVJi12J44ltXyyLGwBVSrbW3sRtLAbtpBXcVXI5PP3QZD/AKRZrFGiny7Ty2aN&#10;du4hf9YeRzt2gYO5scAqCjRQxgxrcxRQqN7M7MzHPy4bBVfuqFyDksuzeCTxU6wh3+zRswCyE+f5&#10;ykCRo13feyFIaONVypztLAjhhJjLfX+v6/paDYpLeNGe0gXyUkBa3kkZVT5mG/G7cqkM4I3ZBHYB&#10;gH3DoLhvtkvnLFnd+95eQqFJJxw7EMwJbC9CvVSplRWm2yOF8sRvKsjqyqW+bG5GIIZTlgOWBYhu&#10;AJLaRRP5mkF0ZXaS3eOKJ/8AV4XaGZQq/IVP3AGLAkk7RRzGbbvf8/lv28+vcWK8wtvb3ssbeTMf&#10;9Hy+5BhWxgZwrHCsWLFugwAWpJBJHKkCakxldolkiTHzSE5aNigwUbgnHJ3E/NjaXSQxlzaW08O6&#10;aMQr5O9QcoBuAJKtuO3EjMW/75BEyxZtPtrW7STSN5ahflVcMAqbzhgMYkCcDBVTtVyDNjNuMbPv&#10;+e/Xbrvb17tRZnSM2C3Eiw4A8lTuXOd6lfl+bOXCgEK27sCS1EjyqWWm+ZL+8X7POAzOxkbBcHvh&#10;s7hkZGcglcyNJK9u1zOEDQqrK0aMrPhsfNnj5gd2CrKFK8YBFWLCyKYtMR2qiRmkZRLEEYMBuznf&#10;hGDLliMkqcMOVl6Gbnyxd+//AA9++5DHDNLFb+YwkinVRthVH2qxIG4A/MB93BwFMZBIIq5EPLO+&#10;3sWhaJl3OJQ0ka+ZnKlTk4KgjAGc9MFnqqiRMnmXtvcRtPbhbpJI2AjjPPyMdx+UF2IUncBwDkKj&#10;rX7XJCsUVqqyQ27yxLuP7xQFZVQqDuBwQgxgHkMu7Czo9zOd5a/8D9f8+/dFi3uo7e4iiW2m/dQN&#10;FaxwzLiMFzKOVwcYCruX+IjI+ZcO+zyWwmhkuVDKGVV84qNxZ/MPAIABK4bIxgDLA5plw6QqyxWv&#10;+qyWZ3w8ag8FiRuBZwqqm1Tl1JIwwqyy3ltMbYyx/u9m+SWAYZ1k3fK/PGM4IUDPGFU5L6nPJ9uv&#10;9edt/wAfmNXEdrC7SRQLNxtVcSQgMp2Kf9WMLtZUz8pCAFutSxm3t9pvJWV7dcMfMG0nIA2kAOTk&#10;4DLggIoAbaVqvBPBbuB9nXyYVJmURxtsjOWBYESNty33WORlWBchgk5SS03T2ypEo3bcYZUZQMEq&#10;AREMc7hsYBsHGFakZyj0fXb+umnqwY3iQ7GZUMc3l7ri3KKGIORk44OS2cF8biS20kTMJVVZ59PW&#10;Qx8SSK3zNxyUIxgHlckAqoHQtwgt2gka4REVVXCtM/yxqxwwxyNzEkZzgB1AJK7FI5IllbyXj2/K&#10;s0vlxlpBgfKQSxJ4fdnGdjE5IGRamektv6+7+vlqPZI3imW2ePylZW3CUeXGwOQy4O5jyPlAwFDl&#10;Q+4ip1lN2iQRx5CyY2bwy87cqdpwRy3KnvnkqdsDkTsGdHLxsw2zSELjPyZUEDaen97jtwQ/UFN3&#10;DOZElkVJDiLglsAjduYjHGxu20KDnO4DOUTLqk/66f1t/mReXGGjtrmbqT+8b5o+gwgC4wQoAyei&#10;g4AxmWSNzHHLNF9qRl29NuAAxDnJ45YDoQBjkDO4V7ookztFMfOLRyeYMzfNzj5VyFDBcc9+MbcS&#10;LCQdzZ6LI8yw5kkXn5jgnI+c7jxkqp+YjiEiG/6/q1v603JIkt5JUjI+0NNyqs20vlW+U8HBLHnp&#10;jPHpSRm2uPMeFy3ylm2/NmMR4xwCFOeQuRjgHKkANjznEu2TacqtxEGWdiMfOd3U8E5OMsccEGpV&#10;MYuN7T3OyJY/3jADcmCN7fNuPLc8AghcHHBZi9OvT+v6/pOvJXYxgSR7ss6HzMB8kttAJxgYK9cF&#10;mbb84LKSAyuzSW0cZmYssdupJVQNrMBy3JUfJyRhuBjhWGzfHBGWMq52QyCWNC6kGPjjPCkA7gcZ&#10;yBnEYlaWSTyZhKqPvRdhbzMb9r4x8q4z3IAZRwCCKtoQlpp/V/6/PoLiWHzJsOG2sjRxSkiMliwI&#10;UNycA5ABAIGDk8yBzZrGyXjqqpkSfZwx6bTtYcdsjcCBgfwnFFu6h47drxZCGTy5I5kCxLn733cs&#10;BjGCD26gqadCZftv2UnyZgqn93Mq4xyF42jOVYcHhucgjfUEvrf+l8/6/VzNIhWaKaHLLu+VgfmX&#10;qR/FvwQW5OTyAcgVGpeCNrGISbZAW82NMqFDdScE4UnJ+V+oIAKglADPczeYG2uwZJpJMxopG3C8&#10;EBW7fdHBAGVUCWPy38t4nkkXaHRXTc0bZPGG+UDgjYBj7oOSM07C+FC7kmbyXjglaRg6quAqRt1G&#10;1cAgFUUkBiwDHIpEntiqKZXWNZFeSUDBVSp3OPmO44HvltoIJOKYXYWrQIhjR49u55AfNbBGGyAc&#10;5y24EqBu+YADM6+akkhtp22w4aGSCM7WjKbgVIYktxtIJDE+WQf4k0i7Ev3f69PX7hjJe28clsYm&#10;LeYWaFfm2sSp2HacFuCdueVboQBSr+7nWIIrbV2p+6VgwYjkhccBVcfwhQx46CkkVYo4ZJAsamNi&#10;rqpWONuUPOM8EEhl5BRgCNoIeZ/NAutmGZWWKEKpYOAOFAyuDx8uQDs6BQq0cxOv5/eOiWeRNkEa&#10;NwpkDsoWXaqkKQPvsACNvYbjhmwRDMI40jRLpvlBKtI7FQ394DrtwP7vG3J67DI7rcv5RvdqtJsU&#10;LG6EKMAKcjICj5SOOinkjkSQC0EZij3ERgzFtsgzn+7xJ09ecEDk5rWIRvHX+u3UjFnDJKAYpmZt&#10;jfMxKnDnggDDKTySCOM7c7lwwQ/arjb97z3zJCNmZeMkAdcHaeSRlvQ1PLGJI/tcl7Ht8nCsrs3m&#10;ZUKwH3uSpA3H7uUIIGNiyqJl2Ts21t5mG3hlyrH7oOUHfhipPTuOmMilN/10/rQqPMixyTQXG5jF&#10;+7ZhhlfjvtVSOmOBncSwIHFgkTzrHA0Mf7/bBlmLLgAZGc4GOct94nkkbALGovEXtptLtLmDdF++&#10;W5KMkUygl2XAHyM2WCtyuQMsAXaGxVDcYbym8sKqsrbxGS2SibDg57bQMZPfAN81wcly37X/AMv0&#10;/rqStMtn54uN0fzHe7HLZBz8o7BWdSBgnuOADIFgkLxTRzeZHjDNO/yjaUwcgLjJUluVyoA6nLbS&#10;J8G2RYPMjKOyyRn5m37uijoMHcvC5bCjrlxsFkdll/fRqGWTZmPzckYGQuOoB3DjafVdoRnKydm/&#10;+G0/rp8kRyPdW8Qjt7Vo4YpvNx5ZbDMvu3BUDaV7lmBGcGmy2sv2R7eeZmZc5jVhI0jMRlQwBDdl&#10;AUgE9gcmpTG8dsZAJZI/JZj5d4cHntg/dOcA5xnBI4GVXyTdeeXmZgzKv2iPazFSDxHjGc5wuBzg&#10;OCCq1UWCl2/r+tf0IcymRbSHc2JMrGqqE5ddpJySOS3IJyp9uJ7jUPPeOZXeRkyYl+Z96srfd/iH&#10;ZvkHGc4UBnqPZvUQJFCvlwqHVZMOvXCkg7eGPLjg53Akjh9s08cSlW8pX3Bm88blV8jKkHhAxJO4&#10;gBt2AT1PadAlytX/AK1/zHQ2yywrFEzMsalmjVThQfl3EZyCAVI54bnoSVntxFHdqyWaoY1O3aSz&#10;BUBBBOOhAPQ4/d8dQKrGRp8oyCNmbasKyDG1gRhAxG3C8k/e3N/dLYvWk5hi+0vcAiEod08fzsMl&#10;eCqhWKjIIboThcnJFfEY1OZR/rr6GtodsvkxwWrRyIZd4aNT9zIGMHIxhR1I55LYO2ti0YpFbuUW&#10;ePYWwoAO8kgkblyrDO4Y2gA5JbDNWNocFvZgSwXfmKkfkCFlKsqgDapdj8pJIx6FSWwxIGvZwlUa&#10;CKSaSSONkuI/s+1iojLD75+bgkcfMACOgUjhxG54OL5XJ639fx9OhqRl2h8tFkEjbj5fmEL90RgY&#10;bGG4xxkdN3yggD74rjyXs45vMYtceQ4VJWwOOQAO+T97AUEk5JB9ouEwbm3CsSP3QHlqGcEFQMhc&#10;gqcpyAGP3sllih8yf7OLwxKdvnI0IKlv9Wu0AEphyy4BBYclmx83ly97Q8rRXb/X/h/T5eq0LZoz&#10;KvlT/aJG4NwV3G45yMgE7geOg3E8Z9Oh07M08lvLDMu5sFpVXhjkBWK9cnHXOdwBB3fNzYY2OpSQ&#10;LqGxd2FkiGWlJGC4BxtYlOMkDcPqDtaekwdhEI5JA2GCxbVQgYZPbIAz/DnGCCoNeXio+6eTi43j&#10;fy/ry/y/A6C31LcvnQIZPMbBZVJYgY6YBx8ykdCCW49a1raWMssohZlb7gdWVnXAHRc/Ln6cdCcc&#10;YelzLKj263G/hnVpsc8gdRjaGHbB4zj1F4Szh3kuYf3kn32lVT3K5LEcYHJAGFzjrha8mUT52vTX&#10;NZf1/Xc2LSfkQboy7LhZGYdO56bRjgnHUDpg83rdixaPy9v7pR+YIOAecDGfQjjB61j27oYUZoDk&#10;L91zlUwc456Z689OnBq3ZzzPG0HlblVsf6sFic8sc9OOpwCO+SDXkY6HtEeZWp9TXTzFVow53eYN&#10;3lg5/wB0A/h0/P1tSouzazMfl6ntnHJyT6+o/KsmzlClpBIx+b5/3eM9sDJ4J6ngZGORn5uj8HeH&#10;4vEOsxadd61FYxLGTNdXW59gLKCQqgtIwBztHXB/u4HzNTDzlWUIbuyOGVGUqijH/L8ygSoZjIvl&#10;7oyrK2MhT169+hz29icmaKAJN5TjyWMmGHlncuQM/Ke4xwMjPIPcVZ1vQk8PanJpDS7mjZkk2MGA&#10;ZDgnKnDAHJDKSCCDznFRxE20/wA8e1o3yqqvG7IG05IOO3HI/WlGMqNRwlutGc70916akiQFSuJG&#10;G7KBtrbSOgOeu3H8RGcZUdBiUootljWDc5bIRcnI/DHGQc8nHHfNFmwtg2xDtZsrheh3A9GycHC9&#10;MfKp4xkCSASTNhpGk3N8hLcljjIztPQ5Pocnuc17FGp7pnLl5ivNa3EliZrZv3KSeW3lyKz7tpOd&#10;o+6MDjIAO1uvIrDvo/3LRi2KKygN5a8DgZGcccnofbOeAOinumt5Va2VlmxiRvLXDDgbduAMHDAq&#10;QRtOPmwMZN7p9wbP+2/LSS2acxSN5w+VuGGQDuAIY46biGK/dbHU3zRsdGHXve78/TTU52cQszbT&#10;+8XO7dg49MgjGTwQOoG08jrSOFLSPAG3ljED/AME8YOQOvX3BxjI2by4EFmtu9vbokZfy2VcHGTw&#10;xAGeeecgZJAG0AYupxHG4KF3N+8DRlWOATznpkjtyFIXplQfCexRfNoZeoxlyk8XyllZWG4KMEjB&#10;JyQDxyMHjr6HNvdxEmyLeFj+by8ksAeq8c524I9cYwQSdi9if5/3Kr1+SQ/MG5KjqMEgkY65B6AH&#10;GVeqv2n7OVikCsA/zNk8nc+T0yBzkEHnGTnPdh3oezh5bFR/OlheZ4seXIwkXpujwDk5OWzlu+AT&#10;zuINK7oHSSNVZt23bMOGbLfL2+8pX5epzk55Jgu/s5JWMSOJJDvY5w45GehJxjHHCnb3yA9JZJZp&#10;N7xruVRnaVDE8jgeuMksQM8ZIGa2lE7+X3bl2MRwjPkNHGWCM0mW2Nj7px2Ug9trYznJ5mt8vbiJ&#10;5DIpcqq3E3LEg8H5hjAIPsV9SKoQGYSR7ULKseFYNsxyGC9eAQfvZ52jrwDbtTJKyTK68KhjjVWR&#10;mXBOAei9h17enNc8onPUjpuWILmZ2cvB+83ZYBj8rsAww2Rzg7SM4yMHjq5XlMkYePc7cr5kfTrz&#10;1HOCDgYAGcjqBCt1HK+VuMM2RIrLu2rtJOCCOB9c56c9HRERw4ij/dszEyBVDb885HUkN1HyjGBz&#10;jB5ZIxlHyESAzw+ZBG0ny/KuVTcVyvcA44PfkHnORTbjzLmQzSHf5kYMkazCPdxnHzAbcZJPIx06&#10;jIeVhZ2RY/Mjjb92ynOMliDk4I7Dgcj6ctnnkKSQy+ZJCs27a6/KoT7+B6Ec8EEjHqcaU46jV+bT&#10;+v6+Rm3LwyHl933txkXaVDE5YjGMcjjAwPQAkxfNcOqRQyNJhP3bRncxwvI6gDAJwR15BPGbOoTX&#10;s0rLIrBVj8355gccY2npzuRhzwOSODkVZ/JRW2uvlhWXzJNzZPUjoMYwSMAEfg1d0Ud9PZd/vHCO&#10;XPlQ7kaPJB35EXGMg4J67ePmx1zhWBVZRbsolsGzGmFVZTjplgrZPUYOOThgQfl4geSU3AIVvtHm&#10;EM0bjg85zzkjnoSBuCggbeZLtX8p7W2dY2zsEeWDqTjleQOGUY7bucgEE68qKtdpP+v6/rztW8q7&#10;1D/N842+ZMvzdRuzuGDwckZyMYwQas2jiZFEjqyrNuZvl+YAcockjGctyueucADFISmV0C+WWmJ2&#10;eVl2ZCxIPQAkDke2AedoqaNzC6NKFfdj/WMTubAGMnJztBAbqMcjG0DCotLHPOL2/r+vM1rKTymj&#10;haPeFZmZV3DJH1PTg8buvXkmr1tH9pTaiSF5tzMI87s7cntyx6gYPJIGcVmwDyo5n8tmYbj8sLL2&#10;HADbuCzDk46dxV9I2sm3edHtUnG2QjzSOAQBzye2eAc8HOefl7nl1kuhKrvGnnIvmcKGikYAdhu9&#10;MHPAycYIXuCgMjhY3y3yiNWbkDHqccZyeRkYII6mokSGR1SRxGSxHmSrjDDlucYP3gCeQvfqMpaS&#10;z3My7oFVto3Lv25BPOAQemc7cc45yeKFEz5ev9f1/TLc0kud+z5pI1C7gAW2qAcdOeDuPue2RUb+&#10;Wf3ioqr833YztwowOxIxyQucDGRj7tRRK2FKukeVK+WV24ALEkjaeSfmx09iPlqyAxhkimbavyia&#10;HPzBScZwFCgjLYPUk9Dwa3pwuZ/Dp/Xb+v8AglKRnXzLNbhVk2DLSR8AgFcHAwV3HP19eqsu5o7l&#10;Ng2pu+by2wNqjqDnoR2z1KY2sM5nnKyTN8ylZmA8vAAC9sHJAypwMHpjJAxiCWKEW+JPLZS+3yZB&#10;wcDO484DdT06Hk8tt6KZ0RtoyGV5JHkjdpHRY2Rl3nbw3BC4JKgfh1B6MRXu/s86tDJqB+aH5tvC&#10;kEbmJbuM89wPmHGAakz5f7hzGdm518z+FWJ+fIHJ2+5+8PmBwBVmuItnm2KzMs0e1wxb52BAO45+&#10;9lRk/liu2n7x1U4+9p/X9f13I71p0jdXtpN+396qrhjhv4VxjHzdxjHQdxXuIXVmmgO0KpCOsZxH&#10;hW+YgkknPHcDuDkg2J2iRt7kFY1cMo5DMMHDDkN/dzg53AAnANZ9xCyiaCUBgrEcMvJ4wuWPHOMs&#10;TnDbRkAg+hTid1FDLh7jclzby5SNdyqZFVMZ2hd3GCw3cgnPIIwMVXvHkaF4UST/AEeL95JtwMgB&#10;ARxgEk5IPJG7OOlSXLyNK14bZsSBsM2WJ2q3y4IGWyrZGe+QQc4qSKhKxRJu3R7dzFcKOVfIGOT0&#10;O1SA2enJruidlONrP+v638yvePBdRbJXWNUbbIzIWkEed+QSuPujvkfMowTups8kc1wbWZmbbny7&#10;dkDKnzE4UqMbs7wFJII7FfvTTne0cqTxMsbLIZJZHHCnAJAPAyGOeM5X73OIJvOS6kllMOB8rANt&#10;lA2iRuMLhcEjdk85xzyeimjthbZevp/X5FSfVIYLdZwx2kZWSeYvlRy0jLkg9ugBUpjnGK1fEXg/&#10;xd4O1X+yPFHhjU9Hu4ZnW6t9Y0qe1lgc4yjrcKDHszHlSvCyKRk/MchpkudTW3XswEsp4O4sDs6b&#10;cjcQCAQV46MhroPFvxL8R/EK9jute1a8mW3hWK3jaeWZolVEhRTuLOdqIkSszEgAYbDZr1qNHBPC&#10;VJVJNVFblS2fe/p6/I3qcyjHljq93fS1n0tdtu1ttL6XsUfDuh3esfaIIb6ztZLSPzfst1P5csi5&#10;G5Y2UBDtyDxg7Q5DFVLCzptjNczi1uYmuPLfbdS7RtVmBHXZwOGAkcY+8TwCaoWU1xbxKViby9oU&#10;oyqGUg7gCcjZja+5hwSdx4wK0NG1S7061mNpK0KyRmLdtKhztB+UbfmXIX5cHnB2jO6vLqKi5Lmv&#10;1vb8DlxHtGm428v1/wCG/wCGTmNu1xiCUOkiblLR/K2W4Dk5PyljnHB4ycrw1oSsf7qZ1Mcg3ec2&#10;XBwzenXn0wxUDJzhho2YSuphVvMCyIIwjKRhQynoxUk/eOQBk7gvOh4al8OQSX8Wv2UsiyWLQ2M9&#10;vcNBJBciSHbJwD5iABwVcY27tu1gjVwW5pGK5d2/zf5L+vQhkUzyNdNHiNkf5WXeFZRgsu35t3Xp&#10;8rf3hgGqsszE+dLFtVmJXcu+POS24k85AG3oDjpzUsjx3XlyPAFTzMGYbcEEqdvX5gfvElTjOOih&#10;S9vNndW8tWZFzutwdsnzhuMD5uFJxgDBwcl+I5TOPu2v/wAMQzOfL2Ncxwr8qqrKAGRW5IwDksQ3&#10;JGBg8gqQtabzTZOqyuzBFC/O64HHICkYPGAT1AHykurUjIHge0kibypGVWk8z7xyoGcZbbhQvQfw&#10;j5cEiwbC6udFl1eK6hDrM0MkaylTJ93DED+A7RjGOYiuMMM6xhc2XLTs/P8Ay/p6/npWxcmJWtgu&#10;0TOnlqFVWxgDdnAxgbcA7Qucn7pEuki3FxIdSRri3+XfDuEbK2c8DCrs+Y8kghlDK2EIEJaJ23QX&#10;rNG+3I2hnVVHygf3mIyMDkFecZY1UEn2MG5k87ckm/cqlijKd+0YGEbOD8pwT3HNb048rubez9pF&#10;x/4f+vT8i3cLbs++KRbhfmwWUBWXaeclR6Id2Aw3Y7A1XinZC0YhjZArF7eSQBmU4AHchiWzg7uc&#10;dAQpaJx5K2z20zLb7TGrEsRvYAZw3OOoAwABjA5qOOb7btjaRB5sSlfO+XofkxsXIcgq5x6tnk8a&#10;KGptGnprqv67eX/DhLKXRoCrwsyhZPm+VD0y25iWUZBDBjjn5lXBqoJhcS4MCrukDrJsG5AQRtUF&#10;Su4c4LYDFQWGMYfqZkt3aG9Mc6v5sbTSSM2CW5G4ZIO0kDcchVwT/C1RxPctukebdIY2uJ40CO67&#10;T8wUZw2HJ4zywKnIIrrp0zqpwTjf+v6/rXcct9d3Z3JNH/rh8pmfDtsVguzk7CNwznBXI3DrWdPK&#10;stoJVjkaaAN5dy4RzgZPHIX7u76scEHjE19PJLuDCGQFWMaxwHhmXG0LjBPG0D5sHrt/1hpyTwre&#10;iIJ8oZGWZZ+D8q5JzuLJjcxJAzzkHBz3QpndRp6aL+vP1v2LX2mPzvMF1s8p1MUZEgEXVQnK5ONu&#10;AMbiVJBUHFJa6jHbJEJIleFtqwRyrvVs4+4owVG3bjbhuSDnZ8tO2ma4sX/e+YsMZDK5yWA2oBh8&#10;YZRtIYjKhccBmqO4ugftFz9omuBJtN1cQsXCurDglx/tMcAHOeeQM6qkbKjf3fl/X3/0zTtGjtyy&#10;SyJ98rtkVhGMjBIwNynqcEA4ZV5UHK/boQ5FreLnzNyq0a4QZJMmRzjAVckM2Nq+jGk1xLsWQjes&#10;SnDNJu3MvJCgDcO7bskZZicgFhJY3cL3scEs0zRteRiSS1usSCMKoJBI25xgYbGSSW/vCfZ82hm6&#10;W7av939fqXoNY8iOWONCVVVEa+c2HKuqonBHJXhcknO45IHFeOKQMzQ3DOvnLzGzIvGd6kYychf4&#10;csN33ieQ/UjaQ3caWV1NJbNu2+YoiG0L8uFViOQFUKDk5P3clTWmjkDI7OJN0w3ZwGZgpOF3cpjd&#10;gF8AHjLhQRp7Pl0Ipxjy3Wl+/wDwfTy+4taRo+t63LeDRdPElxY2Ml9J9ouooybVHiVgGdgZiqnJ&#10;WPdIFDttx92G4cWc4fVImkXzDvaFkxtXfkoeeuHOTuJzwASjBNL8QeX5Uv2fYrIweWG3iSPDEggc&#10;AEgqrc54PJqtulLNGIFDrJu2yqfnVwpwAV+X769MkckEEqa2dOn7NWWvXt5GyhPmtJLRfPr17bfj&#10;8kl3wnal3tEkphj8xsEswYggpgYJXlQNuCBwMrVYXFlJbbk3TqwXzFaRsJgqAOhOOo67gFyOBmiL&#10;fbv9ihmjnRsIzRuFAkO1s7v7pOCQDwcjuckTvqxWSORVa4kZFXad4Vj/ABMq4zgKN2D94EArzRGm&#10;dMY8uvT7vTTf+upPbrHFHJFKjBVOYfMgXyzIpyVdi2RnuzbsKgwQSGNe4/0lWaCAXROSzsOVHC78&#10;8E9RkkNngMRgimz3cIELywxtbq2VaOH5yh+baPuttBI2qvAzltxPEdpK7WqzCGNmj2yZVl+c7lyw&#10;GPnwASTkAc/MBwdeUqNOS97+v66v1Jb6K0ktFvfLdR8xlYZ2xZZgshwuVI4G3khtxJ+YYq383mS+&#10;dvWHdGoaNwQvXkeudy4Kkk5JbrnEkBtpkb7rbYyixzSMVHUllOP97knhS5HTAWBIpbb7Qs0zMDhl&#10;EOVZWbpj7xJ4685HOBxT5TWPub33/P7yq7NKvlpcRnfbB42+1KjfM2SDkAEtt5UjA4JySAUs7i3l&#10;uvsl5IUt1clZkg3NH8uVK5ZclTt6EdTychSFI006OCTz5rrrJDJGpUkjIxnJB3LJldpBOzgjq0T3&#10;MMm+2uWNzIu1FkK7k2t8ylj95my2T2PZcECo7nSo3i0vl/n+u1vmQly83lKmyRo/MX7KW5GVwcfe&#10;6EDn04J+XEe25u5CFjiysblhcShc/wC6ZGPAz6kH5sAjaBJHBemWJYIZGG4LHJcYjXgnkleoBwMD&#10;J7HO4pTtU0uPQdX/ALOn1COX7HKVa6hlbYy78ZBGCAyZODhhjna3B2jFs1jKKla+v3+X+X3laUgX&#10;CzAKzH5UWWMqrLJtAZgwDY6DcQRwRxxhlw8ghzNMm5pP+WkmPLHzZ5wME7S2QQuegOSojl22Vi0S&#10;RsrSRqZo5LcBt+zjd8oLMM5JGCQ3AJp88vlytb3gPysAheMlcKC23Dgc8EcgfeU4CrhdlE3jHb+t&#10;v66DDDBM8kcMELyNE5YNkBOQvLDGR7ZOfmPOVB0tes/DVjaWf9i3N5cXk1vG2oGS1/dwyOWDbWBz&#10;jJTJI+8WVSwANZrxRXCfaIYo28nO+OMjzOQdxbJ+bjcRySAwPygM1WLfTb+90S71e6nma2hmhWeZ&#10;LRyn7zdjLhNq9MhSy7lDOu1uK6Kb5YyVr3/AJRd4vmej29fk/wBPuKMU4G5FVm+b5pJsAODwGZyw&#10;wcd+AMdcnFTG8ZtP8i3TLEEiRZ2RtrRhQQrHBGSDnaxyuCD3jlKx3UxC+Y8g3Mnl4RWByQV9RkAj&#10;uB1YnBHv7uaJVjvy0QMyxorFhGreh6qW7YBxntnNI2ceZppf1b+u35IjjWYqWRpF8vj/AFyrlM9D&#10;kBslGxz8wz/tECRJmjVkkhUKPm3eY5JAXqgJ67ifmzwN2MD5ahsXWCCRLvzNywMkbQqr7GHAA44B&#10;6kErkY+YdiO5kYsbaESK8hMbRfwHK/eDD+IEjHf6BcNxKlH3mv6/r/ghJI+MrDJ80WdsXC89gegz&#10;zgjIHA5IAaZ1OzbHCPOljLux+VixRhj5eF/iIGSNwUZxw1VpYRG4tY02+cRHBKS5AA28AjPl52g+&#10;+OBwA5Xn2iIWmFDNJ5KsqkjIPJyVA5I7EhcHqMEUVKL/AK/r+u5cBgg8xGl253bf3a4UnYpRcrhl&#10;+YYz0253EA5lW4eUzCSGPdIiiJdpOWD464yPk6cnaF5ycmqivtfen7zaQ37zJ8tQNwKgcYwcnkYJ&#10;/hAJNi1gUXE0sLiRV3bl3Ha5OCygEZ6N3GRsJ4JyK5TnlGNrv+v6/wCCWLW5BlheXy13NukVsABB&#10;tJBy3fJbjBOX/C5Ys8sS2ck+9lwxYYVmXaQf3eF5bCrleFAAOSozmpKVjjWSKYqZAfKWJDu64BDA&#10;EkbmPQjLHqSRV62uLi1YSTzLHJNIrecqMkgfg7i23gkMc4HXdkE7Sc5ROarB2036f1/XTc1oLmTC&#10;3sgYRw53S+WylxjaAMYGcgc4xgxlsgqW6XVx4chjWLSJvtE0lnGbxJlR1W4DFnMLrgsig8HOVBeN&#10;icA1yVpLdNcxvCmZPK2ljGuQNu0qGdXyu35iT2fkrnnS06eSSRv9EX5VAt/lOA2/AwpPJDAqMYG5&#10;jgD5sYz92DVv68jxsTR1TvZL/PT+l8tjYtLhoneeOP5o2bd8xZUO487cFgu4gZyT145YruJc3RjW&#10;1lLBFJWNVb9303OWXJ+XG3BBI6jLnGcO0luJApkG1Vdmkbz8ZbsNw54BbI45yCeVzp2bvCi3s6rH&#10;Jy23ZgI4ILK20DbzjI5AycZHXyKy948XERTd7f8AD/1v5G7aymO4hllgiWMMTtm+VmGcgcnswwMd&#10;Bu+XoRo6bLE8LGWZF2/e8yLnjPHOFPzdsdwCAflGRYzIsiwC48wKyiWR5CFUD8fl2klwBll+8eML&#10;WlYhpFjRyVLMoYrIzBsBiwAH8P3vunIwcZGM8NaHNE8DER0ZuaZJdCJpWlPzSbsrujIGW+YDgZ+b&#10;A7jIIBzltmxbyyrSt0KiRgMHIOM/KSc+vJODkEYrG8u2tLqQ6Rbs0JbETeSiMSOzAbcHKkdBj5sc&#10;7a07JVI8uBPm3NtWNNvO7p6jjPYFRjAGcV4FePLK3Y8DELm17/18rGzZ+V5CktnLhV/dqfXB4G3G&#10;cDbjOV+7jrqWrgN8kij1VIc553d+c5xjpnjisqwdYfmG2Tdg+YjMdw4Gc9PfuT3yMCtvw/outazI&#10;1hoOkXl9MtuztFa27O6ooJY7VX+FeTgYBx6CvNr7Hh1adSpPlim29l/wC9asx3B1BLAcMwJBBwuA&#10;OenGOM7j04Fadt8uYmnbauRu2nsOBnGcZwemP0rO04RR3KwXiKsfnfvBuO4AnaTwHx1JGAxHBHPF&#10;altJC95i2LQq0gKNM2WT5sdUUEgdcgAkcgAk443seHVjpzX6/wBM2LN1kt2aBG81dwZo+pPPGQwy&#10;CGO7A4ULz/e6jR5ZoU+byUMuPL85ETMiDmQqob5uVIL9Oi4BGOVtSzwu320KNgSFG5A5+4QF7jOD&#10;gDOcd8dFoCqsTRBF8mXzPLkZwsiDYeMlxg/MeMsD14A3Hmn7p1YGUo1Uof101Xp172ZvWCSrcSLc&#10;eYLoTIskced4bY3GQTuOBk56hf48qauQDT74RxvepMsaq0a+WzO65UMx+TdIQdzHjP3xgkfJW062&#10;aZfIQlWMSlSWMTbfLYlAFwoBfZ167+p2ZG7okk63qyWk2zLH92UyjSK2SWByFP3sbQRtGBhgmOSp&#10;PlPr8FRlVtHpd+b39Vf8npZdBLiOSS4V4WaJmXKruBVUBO1EB+UEZchcMBuwcqNtDWtqYFW6lyrL&#10;hVaMqki7Tt6E7kw24szBeQMqCQLltHeQiGGPT7hlwjQNMdq5wFddquCWxzkAKMLjGBmeCwkt5HRE&#10;Qqy5WXzG+ZsnhsgbWwCDjJY85AJFZxqntxwvM72+9O33aLX7tursQ2AZ42NrOtww/eI0aDarYjZu&#10;DjBDdM7mGe3JO1Y/IMvLC/ZmEedqlixPC8Fs8q3p3wWqrbogVvPblhgAZ+VAd+M5+c4XdwRxnOMN&#10;V+zTy41TzFZByW5VhgbhjceuCRngEA9ACRrGoethaLjs/wCvS9/venlY27GLE32GOMJIqlTuYLgZ&#10;wQCBtz0HHTAIxXRaKoeON9ny9flU7SuM49sgDqc549xg2KJEqpHGrbGHoT0yckYyAN2B907jz0ro&#10;tLTYpZFj3R7QuecnOCc47fXHC4zgV10ZXPssDD3tf6/r/I3NLiLorgeZ8xDN5fA/+vnJyP6E1qWs&#10;BkUytJu+XG7/AD+H4cc9s+xTKiFzhVG4Z647Dr7k9xge3Gzb27FF2g9xt6Y9M+358jv1rrT0Pr8L&#10;T5ojltxnc27aemG9vbqf8+tPijCjD4Hc8dfbn+nPH5SJGM4Pcdsc/oPrVhbfPyqGG4dmzj/P+e1K&#10;x61OjfYiVCeg9z7c/wCfX+tSqhYrtJPYnbj/ADipFCg8nvjb+v8An/JMhjVRyB94fhTO2NErlQx3&#10;Kenrkc0y4iWIiMPnP8S59P8AP/1+lW2Qg8AZ9PXn/P8A9eoHXK8nr1qJjlT90pTFTH+8I29B1+n4&#10;VnXcahfMZ8tnlcfjjGen51qXGV+8Pm/hbA9f6Cs+6CrmWQnHU4/z7Z/OvOqxuedWjpqY1+vmZYqv&#10;lqxG3zMgc9MjoCAeeo+nXF1Z2YNFcTqVPLp/CTnucDBODjv+dbOoysd2Adyj+HKgYHrwM+nbOPQV&#10;z2rOsbKhLZbKFl3fMeOnTHBPpjAwRxngkfO412izD1KX5MzDdtGSCFyW+Yj26nqM8jtjI5XxLcXl&#10;tHKUgjVoVUN+7Zl3ZBO7nnjA5A2sSFz/ABb2o3PRbkGRNuGHlqM5AUDuQODzjHIx0GOV1KFNR1SG&#10;3ku/s6tIys7BgkUfA3lAcMB1OcM3I53DCpx9pJRXU+LzKtL2bUd3pv303/4P+ZzOszyu3l21os11&#10;HuaFpFZlWQ4zjJUZ/hUkrgDqMPjh/EV6rI0cFjtVW8uFZE3KudqqAGbKD7rYK5J4PCbV6DxffvbT&#10;kw3y3UdvJNH5kszLuwTsJDY+ZlHQrvIkAYg7jXD69K0c80P2Nm3bkYLKQXxnad+AMDrk9OdwUAJX&#10;ZRp7p9D80zbEqUml6fetNvx8ltpYw9Tma5kMFsq/6oovyZZflAAC53YzhRkDaCxOPmxzN/qbKH2S&#10;Op8xvJxGMnJzu3Ly2emT1J9sjV1O5jklkt4hCFkTH31AXkN8pOQDwc85Pzdc7Rz2pSxBZCs6x7o/&#10;m8tWyem4Ad/4jntkYHGB6uHp+8fPU/e08yjqlxLbq3G3951K/KOcfKM5LfdPHOFOM4asi7uES5b/&#10;AFa4mJjjaReV+XPUn5SMgsBg7fztX0/mwMyw43bSUiUqr8DI4PXg/e4yeMdDk3V+ksb3Mjt8wBdT&#10;JtzzjAJ6HGDnKnHIIANetRptM9vDUvdX9ditczwAwxHzW8nkbZSvHTJI++cg42gfdweCRWPBKkCb&#10;4olX5d2WhY9M92A3EfKR94ZCgA5xVy6c2/mFF2q6FCzYU7s5JC5BB5yFAJ+XkdMUXuIAfKdW4P7n&#10;fIWZyM8Nz2BPAB7EcrkenQie7Rp2jb+v61Ibtvs6/ZpnZfKG5Y2vAAoEfynGQQeB0wDknC8A07kB&#10;U8mKFfu4aNf3mG468HnKdCcsSwP8OW/b0aWNI5yVZVVVkUgno2S33ugVeuDwRng1FDPpkTRx3FqJ&#10;EmbLhZMIFbBXj5cJ85yF29MYBbn0adM9SnTlHf8Ar72Q3VzHDIUmi/eQlYmmjU/IGHUEHHVsgjG4&#10;8MD8pVGvGKmzvJFOGVN3GAzkEZwSgwmELAsCG5wWxUc95tZWjUp5eTbwrIqrIzFQSTkA7ioznIxg&#10;bRkZa6JIkkvkxSDzDIVRsHOwj5txwOejHkMy8jBz3U46HYoKy5v6f9f1oNdjbRoblYow0YSZZVTH&#10;3t2ccknlWOBwATjJyIPNjjhEzKq7iwVUKlokHO3GB90DAyMAZyOQFmU8LLnczSBVkXK/Ivz7XI5k&#10;5wfl3Z2/NjosMjeaRM1ssZOY03F9xxwRkcYz2DrgkFh3rflOinvt/X9f1qJjzU+xiSNX3LvDEMzc&#10;kbhnII9HA5wT2qTFtcLG7WkciZaLY0wwMbGJx8uSdwbIyoJyedzGJvtN1OxmvWkbdiSFmdP3Z5Yn&#10;bhgAAflDZG0Z4JykjILSSONIVK5UsyKvmMQCXXjPPIA7Y4A5xfKdVOMv68/uf9aCokfkyJHbW/lq&#10;p8uSSNVXAJBbAGCf4srj7mQDyCkjh1NnLZrMiqVC+SfmyAVK4OGU7RgZIxjJzg06NJUC8xxxzO0k&#10;kKyoNxIG3cAMqduG5wQTk4PJFtZ1RUaQQ7lX/R5G2KzfMScHBwe2TnnG3dyDlOpVFzXX9f15aahc&#10;Xt9J9qUMsnlIZUVP3jFyduFxuJOV9cZfLEDAFq18vzFKo0Xl7nwtqAHXJKgqwBBxtXnIG1XIXk1Q&#10;u7kFSPlUwoSqrGrKQD0wB82TgclsEdO5uxbSs4Mvyxp+7w3323HJGD8xA4+YqVHIzxRL3UdOHhez&#10;a/rRdtd+/W9tEWLWOxkEOHhfzEYI7hUZiuAMYbGPnIGOgjOF+U5mhj33SXjxRx+c3yhYImbkHeOQ&#10;zM28ZXgnGAxx0IYY54pJ4rq33N88KSdNuFO3ncCCT9zu3zdEqWwKXbotxdx28cc2ZJpjwp3OMEsS&#10;Qu4Z6MeVBU4Jbmcj6CnTlKGvX9fLp5aEVtBcmeNTMvlo0czs64ZdpxxkYAGD90ZXK56HEM9rb2sE&#10;O6eSOMxov7tmIiUAlcJjqCvzKd3X73zqRbuUjuopFt7qLbcbZGihZVcHLEEA4+6F5wQWGQck5Esu&#10;fmWG2+0DLKqRxYCnO7A6FjwAd2SAyqMDAL5jenh48yb9f6/rp8ijBbQ3crLb+YUk/dqFjDNb7NpZ&#10;MNwMBOhznIPzAg1Qg2zOtxPEjLuZlSGMK3y4XcA+QoxwFLZHA+VSVGrdQWsiR2FvHNJhmH+lODlw&#10;GxIzJ1VVYDByT0I4zULQtd25gWHdCzKrytH86ZGUC7dyjaXI5+Y42hgoAAzup048tv67f18/Mz9P&#10;juRDB9pVY2jbEkkkO1o5FyVVgAQpHlktkdCByAtUoGhFpuMWxjgxusnlkN5bAyNyBnjIBJLBsY5U&#10;VdNxNdq0zq8m4LtuBMQIVy23c+7AOAPvE529RnmGVbtIpmgsWkmZXfyypY9lYfKMcrjJAyQCT91a&#10;R0xo2vdf1/l/SK6lZCUlhXzFk8xyW3gckt3zt6ruAAy4Hfc0cL20pYwLuiBLMPOIaMsSoLKuGzgj&#10;lQSccbMlWtzQX8cEk0s0arMwDboN5PDJg4VgOEaTPs2M5BMF28lx50T/ADKBs27QpGAqpyOCzAcH&#10;rlSFJBXJY19nGWn+fz/q/wDkR2uHlWR4vO3SAmSOMpG2WztXBCDjb1XkDAwcMGJ5yWTGa6j3G3Aa&#10;SOVVYgjAJ8zJyQe55zjK0++iIlW1aRsTQ48kAqPlDMGx8pC7SSOVVRjpji1ZWf2u7Dm/to4WkDR+&#10;Y5iQKzxjcpI2gg/3tq8rngstacrY40le/wCH+XTv+ZTdZ3S3aSWSNgI3LxMYyX3fxKQG+ZdgDEgh&#10;QCcjG6Ng0m2WJ2ZFjLruyNy442ucKigYG4EAnALNkObd9a+VJc2l7JbzrA0ivIoMaytxuRHUHJ3k&#10;p8wAO0YwQMVbprWNVLzSRcKpaZiqq2P4sZwuecEkEFfvYVijrp07bf1+v5W9SfVLCLTbmEJq9pqT&#10;bklnlijkEa5ZiwJkjUycbeEynzLyxIAplTAV8na0Bm8vYeGBJLCTI29QPvYIGDkgGhr5YiGfzAm4&#10;G4jH+sCqhKoclhkgliOBuJBxnNEUAY+Wk7RyQ7lWbDMqfNyNpUZBKH+HJ28HKgDSOh0ez7L+v67C&#10;Ir2k6WS2K52okKRq0iq3cHAGMDnrlTj7vJE9y1tJZtFbJL5wEjTXu7bubnYQqAD5QU4C8lBktgmm&#10;3VnZxyzQSXSSqyO/nRyFId5UncSfmzhNxHzZ5HG5sQFFVmglnmU3e4LlzvIZ/mKgcKy/KxGAMbl5&#10;Y81zG1PDxfvf1/X/AA/QRohKzrZ2e1PNKloo2bauD8oACblzuKADG4AjG1qcttcy28NvHPM0MbBx&#10;cKy5XaCQ27AX5lBAYqQVUnjaWZmo6bCsU0l+6pHI++SLzDI53ZZvm4AU+WxLDA+8OAMM++mu7i3k&#10;jM0il9rXDFhtm+YlgoU/vQQULfLwVUBgAoqkbKjtb+v8wsr2ytNEm02Pw7Y3FzO0Tm+mVy1niRmZ&#10;AVZUZnUIGbDYRWxsB5qyyvD80PmBWz5qyllYEhSZN3GcsoOWDDL8ljkAWa3DTpG6CTcu4uqqm0rs&#10;DFCoA+8BgnDHnaM7qfLErFPsTrKfLU28cA+YdCqksNyycE9gdoyDwrM6FTbsn/X9f11Kt5NAIpoP&#10;s6pIrMGUSKsbfOwAxk45xx91SiZIyVPTJ8KfiHF4Ah+JDeB9Rh8Ltqc1ra619guI7eWeOFppoPMb&#10;bGz7Itvl98Mq9GxhOLqKOO0jvG8ya3Uqqx5UK20EEnOewUEgEKeV2kNJJq2r3dhDpJup1t7aT/R1&#10;AwWaTcfmK5HJ4+RWzyAXHFL3uhtGnTd+ZPbo+vTdf1tchDyXUkumQz53RCJvJkIPKhQcsA2WUMTg&#10;7QFyVVg5qH7TEnzea0jSLGJN0IPl4QHzMIMhTk9FIG8YwcKGvDCLVZVy3mLvYSbsueeCNwaPIx3Z&#10;AAwXlXDSrLNDLG0ksjfvPOjjDDzFbHbbtAGQ4HIOD8uVVs7RYez7j9QhS3Pk+cokTaE8uELKPm+e&#10;RdwKoTuB55wMEbgamCLJAs1lbSKyyssP2cFo3Crj7n3WyxTq7AkjHGS8drctNNHJMqB4l/eR4CbY&#10;wU3nhjtAK7doXIKkYJxlvlLZSqlhPD/CzxzqD+6DqDk4KlWHJXcAACV5+U0TKNo2C2luIoohZ6qu&#10;6G33xNt3MwO5c/Ll8F9jbsBW3Zxg4qF1SCVrIWuG+znay2yyCSNjksvODIAsYDMDtIVmyuRVl7qG&#10;GOS7u7cogRUYTyMHWQ+ZvfqpVzlMupLDBCkbdoiurIRxzQ3Mcd1DGyK0kkxCSPuQ+YcMvOQVLDkk&#10;MzAbnZzl1FG/Nr/X6EczTpPFb21zEwaNXuJIN03m5jZgNjgDkgA52lWR1BXLkNbUZbZ4Y7dvmEe6&#10;3itMLMCnymNfmKZHyYVi5wAoOT87is1ujLDDtmWH95tYySc7pWk53gsckHO4oRwSQTVnULm5iIZI&#10;R9sh2HZdMDI+ApQM2SfvYXAZVLE7i24k2kO3vL+v6X9dbjbVJr9ZrcXKgW7tLJJ5jK0eJMB1Ujev&#10;+sHI3kLGhyCGJlWyaWJtXmSLzGiY/ZZLcNGi7GjYhl4kCgsducljgyJkAV78Wlk32WxjzHDcJKjQ&#10;2oQuFVWyoIAJK/Lt5G102gg7TNiG2lWzu7aPy3jWWWaSZWDDOFUJnIyE278sAVOC/wA2xmfL+P8A&#10;TBbZrllt47iSSSGYbppoR8oRhubYBgHJRRuUBQ52kIu2oRMsVyJLmOCOe3uHkcRqRHcJuQeYTKT5&#10;ikjOWfd8r8hVyk1xFZz20NzDMI22sqquHYb1CqckDDlhtQbXAUkBY03FBrdmc29rujjF58k3+o+z&#10;dXQsxDOR/EAAB+8YHeekS0L5r/1/X9beee1rbRCGaxaaRuYYRJMyxyop3OXZdpjTI+VsIx8zB6Ai&#10;NVhS4nure2PMs7rAYWOGZP8AWLmTa+1VYsWLkH5Wzni5cLJaGNY7WObb5UbL5kjLlSyi3IIBdRg7&#10;kONzHDEgksXBulEhaziVQ+5bi6ZZXWPLmMx4G4ZdnQFsgEbgSo204jal/T/r/P8AIboetajoDsNI&#10;1Oa0NzCI2fT7h43UM294mWPGSQqjySCgIJYs4zJNenSLi3ttlk0PlwmPUHttQlmSSMkliSMpHtKy&#10;MUVnILMQuVBqG0024ttOa6toQtvMqxT/AGi3yvLM4dVGV+V4ynHUth9hTNIIbK1gaeK2mjTyyixG&#10;YquFVG2MCQOAVRdpI+XCKMLt2uCj71r7f1/X36EEZtrGaLU/tb/vH2Rt5caoSFXaqs4LbXBjwxba&#10;Plc/xlarWZis5Ihps0sMJSSRY5olkhRUO45Xa0qA4G/cXwUw3VX0r67VoA9w7bluHgm3B8SYY55w&#10;GckMwO5iSRgsPOYipcLBZyeZcKrSSN80czFI0kVCdzAd1IDcAKgRCG5SMhom/wCvL7h7adNLB+7h&#10;tWttwW6xqDsIgSdpUMc8orblPzAOzFRtOygcx2i+ZcSRs0URY28bRgZjO5ty4/ehE6sFwXlK/KpK&#10;37hprPzLsRfvJGMc15JCoBKBGUsvO9nMcgY/KQ43ZB8smtdwGz8y/tmVo04yjKN0hIBwrgbM5yqq&#10;EAELDBzyEqPNp3/r+vLoR3VpBcSzxfYjNFJMfLt7WVowkYxhCCQsa+W5BJTgqylgdy1A1k19fNBJ&#10;CPO8wtHHJF5i7erph1G1AsjszDJynynJcC1qTtemX7LM0G+Exn7JCyi4Y5A2I7EhioU9cAeXyWIN&#10;Ja2DXki6dNrFvpqrCWNxcSPDDGcMpHyAN82EAHXDhR2y1uJRaiv67GZfWd2l2tpLqkZaZsTeQzHd&#10;xJuUGNm2M+1M5bOAT908tiia4uma50m3geTiOaS1CrFkK3zYIxGyrzwSQ+Bt2mppBHbW6wztcQSS&#10;XDqnnY8xVOQm8DaTIwJb5iw24GMK22G90650u7t4Fl8pjI7yNt2qwcsWbBI37RuQMuFZpAu5QQGs&#10;05f6/r7upRb7RLA1/NGN0cQZreSQ5l3kbjIrMBuYhsBQN5X5eNtSTaxex6cNAQTNarP+/hZleEjI&#10;zKNzfKHEa7iSMeXlsDILXs4RZTMLe4jZWY+TdRiYxRx5IIVWI83DqSuChJOSDuAjvLS0jK2MpWaG&#10;S9HEKkplVZVKgDJRV9QR8pypGRUG0V/X9f18iqVieVprjzPMjkVrjzJGZXVXU7iNhCAEldpAG35g&#10;m5Qoge1jijNvJcRtJ5CrMqLukYhd43KCh4BYjGAqjacsyMbcjzJC0MI/eLKXaOQfNFIqkYPylBjI&#10;AdefmA2gbitW+SCJla1sPtCtJukjmjXAJYYV1XPJKZOGyQhBZi4co18iNcM+YERmRtsUK5JCbgi5&#10;ZTnAXAGCD82SOKjtrjU7BittN9nW6jaBY/MLspIIA4XKYbOdoUHDbQRk09zC159suL6Sby9qtcMX&#10;MMmASSHVhn7zdUGN2GbBKsy4ErRs7LuuWiIuIZI/MMUjBgPv8bix27SfvIM4IKjQqPn/AF/X9bld&#10;raPy2kmWRtq77ySOUI4fbyCNykj7vKldxOOeQCaSWXzFunjjYqD+/hXCbZAOVGME7gCRnjdgZJZX&#10;XNrJbOsc9lHC9vxCZGVirq/z/ui28YPyHd/FgkBiWqtHdQr5cdn9mZI/lEgmCMFyp8zdluSPl7MB&#10;1VeQY1NlG7T3/r7v6t0Fk3Q2sjxQR/6NISvmY+8cMQNkhVuDu2rkAtkYGDTYLVre78m2l3MsaRSR&#10;vOEWTYQVOSM4KnJDcqRk9Vp13FMOTCy7kkV5+cHqods5Cpk7sc7cgrnjMAkuGljWT7yyfNvgHzMC&#10;D9xcjHA+TgEMpOQch7hZ73N7UdL8NWGkWsXhTxG9xJ9j826kazMP2dnii3BdoPnYfeC2zawGA/zC&#10;sG4TfOq/YpNsbq0jTSgLFkHJIIG3IBUdCAR1YZZLmG+3Mbp5I7VVxG3llw6ZA+UhTkksp4AxuAG0&#10;rgWN15ZoYVSGNWhKyScNuiPzJhlGQWfngg5yrY+UAaNqe2/9fr+V/wAaruxzLOnnNv2IfMMcm0c5&#10;AH3fmI5JwCQMFeFJU1GG7mhtnKTRhhJFa7ECbdp2qSWZHIUkKQen8RJUK10DLIk6sXCnC2kITf8A&#10;Nh14IITcEIXHHoDVaWeNl8mJ2X/Qdyxs6qp3YXBLY+UOF5YkEE+hDkTaMbv+v6/Ic8NpBqG0WEax&#10;ZAYRsrRkYJJyDkspzwDkjacCoZJo1tY7V7Tz90KttRWIIKDeWcHGOQMYxkEEBhmnLPK0j6q6qzFF&#10;McUsZw5LqBlsDPB3Bs9QuSdzZT7PPZeTD50vmTY2xtKNpbDgLzyCwZueTuHHBDU5bFRj3FgaGSUS&#10;y6VHMNuxZOVRQWAViqZZXJU85GcA4YnlIkFrdfYSVjRWRZN0wxGVba4z2U4Y5+bK4GDxsYyWU2y+&#10;a/MLLudWihXIP3VIGd3UN0XlgSScKxfbzzWDhR/o8waN4FkfaIX5KKXbqANg3YxlFJOFIaCuW6/4&#10;cbazxNDue1Wfc2652uSGB2qFy3uvG3nk7c1FFbKqQpM1vtVvLe4jlZfNbcSG4ICAAhiMZG0tgfeE&#10;khjEu22kxH5ZEkTMxYKNzIx2qeRlm4JKnPTAw2KC6SKQmGKQSybZD90MF2lsnbxxgfLtK4GADkEL&#10;u+n9f1/l6jblbi43ZLOrAG4XzGZGBKtjJbgNycgjO0DJJUGq9y6bt0ixtsz5zK67McAbD659uMDg&#10;8GxLLIYoypifaqsdzD97uYt04/icjacD5VIPOar3RhSPzXlVV+Xy5Ps4cuGI+ZjnODxkZ4BwoKlj&#10;QXEJXtZHjuNqwZYFoo9+PKDdFJYkZyFwePlGSMNgZfsuI2XIkVGfdyQBkqcHI6Ar1AwcHvSTKn2m&#10;STzpkbav7uSMjcc8BZA2Rj5TktkdCWOQSZ5Ba28kMzLHwA22RWDHdmTchwxKoMAkDsASCxZUY/1+&#10;I57e2tHVdPjdpGh815NoZAwUnOF3E85bnGCcEkc1AgScrJHPDK037x2XPyjc3JAxgA9l4A28ipPN&#10;UWwuGtcleWVpTsUBgCMMOM5zxhRv/wBnAjaJomW3iaRWK+UjRrtwAo25A4ypbDFQcYAGc8o2ih0N&#10;xG1p589z5PlxmQR4LENg4bCgDnB6gKAF7FcRqIHuliltRhsqzeXwQmGOO/ODngk7ugDcMSNo5G3J&#10;I8jxlWYlRlSxx94EZyCA3UE5yQMUkpht7lftW24VWWNmh+TdkZCnCg7iuVwRztHJAzQacvYIbe5S&#10;JkkU7zMx/wBYpAwCN3ygMASz44wNyqd3QkGqT6VctPa3XkrJGdvkt0VmyBgDghudp6gAZ+7lrCS9&#10;LRTq2U5Am2qUZVUdsHGMcDnpwTtyy4a3t4iGnjbcpUKr7WIJOQSV67SmS3QhSCTnFRdilHm3GPHu&#10;aOOd5kZMJHMqne+Vwdg4B45ycfeGcMeWmA3BkCRSxsZB5ylQQCemcE5GRgqR1yOoIqRi0qtBKY0a&#10;TeGQsCSxVfm29s5GCcLxjI2nEd1Crpsjl8xjIrKsZKqig8MoGOo5wQDyOMjFSbRNm7+Hfi6x8L2H&#10;jO/8O30OmajNJDZ3V9ayLDJICcoj9CQBvJGSAuM4OK5658xZAJFZUVtrx+TyGwOOec8EbgQepB6i&#10;rU2oXcgjheUSNHgr5jFm27myq7hyGOegbt1IY1TWCSZY/kSQyYVX27VViW2jjjBBXjGfl7YyX6FQ&#10;50ve/rsMuZMFQ0v7zJIlj+bHTC4yO4OPTuABwrq8sE5aJ1KgvI7xlcjfnuSfvY6DJwAMZyZJbd/s&#10;7PLdeWk371/3TKGwAQASeWPHB79wNpNee4la18qZ22quVDHcoGDxycgZBOOnzhielI2iMbzfPXM7&#10;NIv3dzkFlH8PTjJ+oHGfQNCykIxWRcZVX2hfmyR6ZPIc5Jzxz0JL2dImz5yhSBuKPj5s/wB3GCQc&#10;HIGMcik8hHg2+SwMalY2jjbBGMbweMD5evueDzkNF5jW8gMy28yBkkEnlouF742kg4PTAPTOectT&#10;IVlCNuc9DzFjLr1Hy+mT7ZH/AAI1JGkDtI8lwjIyhtqqxEgbI4wMDjHLEc+vZiKrrHEm07mUBYhh&#10;cbuQTxxwOoIAOcA9Q0IphIGlMzFlaQsuJ/XjI7kYJIGMnOTkAgiSLIyrPJJjzcuEZBjjG489sEc+&#10;oz1wTfKjtFvUdFJkfCjP8Q288Hp9FPXGGyNGZx5bL5mGKtG3Mm05zjPykc8DHsMGgpMimDh3i8kc&#10;o26SPJXpz0PPAPc9c5B5p8kSTWgVLTc6zgYiA3PjOAV55zn8CMkgjBMgEUcsfmMGP7s5PzqACqHt&#10;kY6Z44wD0A/M5kSVVaP5sxxrnpwMjr0/2frmgojDxHcoij+UN8r5445A9RjI+YYyfQ5p8wNs6TQX&#10;ka7kwxjVunH3sgjOeygjPoMYS4aInYkoITnbDk7j83JyQfvcfQ85xim24muZSGG5OoVZFCqT25B4&#10;/DOT7CgdjHLA8+WqrJJuLbenB/XP4dQKdukLMPL+dt+9dvXJznB9f5D64YP3IKqPvDC7vzz06HJ5&#10;74I5qUYEYiT93Gy/vA6jacZHb2OPr35IHiyPlpEmVdWEYZmXa0KqFBUDng84yPYg88cUoJU7ZA0b&#10;bvm5yxGCe/sc89+SelQowWYeYVBdQzSM2FweQeR6/wA89c1LHHKjLE+Oc4zgbTkN1PTjnj271Bm1&#10;YkSPZ8wcbNuG2nALZAzkdR6HqT175dHNx5EU7KC2VVCWyeemcdM556n26EPmqEy0m5l3Iy8ZbJGe&#10;p9ceh6YGDSi4W3bzSq7vL+YcjGNvc84Psc8dhTMpa6LUkjmgcOYgzKW+TOAV3Een3cjjvxxyOrhK&#10;twjNnc2GyyruJx8ze/J9cADng4FJEQj/AGQO5WQEsFT5uh4/FSee4/Waznj8zzHkZmZcsu0hmBBX&#10;dnqOnHXOQOMkVJjL3btf1/TCMgS4Y7/mZWHH93HQ46g/zHpiSFok+dpGY7f3bS8gjHp15B9McFcd&#10;KrxvAqiNtqtwWZfddwbHXOSMc4PPTORNErRRMFTaedytycAkjjHA9SSR8wGDjNDIlEkjdomV7a6k&#10;xu2xstweFHCjgjaMt6ggE465p6vJbQ7bWVzuVmO3C4H+9uyRjngYPGB6MgaRn3Q3jM0ibmk27m69&#10;TgnG7IGASQT3PVyRx7WgETbnfKqvy4b5QCoxg8nrnp0xUmMtyx5rueoUKoGMk+WwIOD+PPfJznrw&#10;5JG8rlRtk4jxtwrYA7fdPUDBBIXgnjEO+KKTdBaBWb5Ny5AYEAZzgY5+XGSAfQ81IUikMaKv3yyq&#10;8is2DgA4x6Y54z0J74Rk4kkG+GWMSWfl7o1ZofLxtY8EqM7jjA4HfjHSpGtVZVRoRIjYYglRngDP&#10;J653+o64PXEaMI7ZpWt0XcyttWbKZ25PbpycY/56Ec/MKdDJAQUk25VcsrSADBKjKjA9FzgZ/DAK&#10;Mpc17/1+f6k9rLFCPLEKLEZD5YLBWXlcFs4BO3n5jgkjB+UCnq8Ue5jIw3YZXVCqucMw+Ufw5TqB&#10;g4zklTmHzInZd8asuS0nKqWJB5O45bOepOcAkcAEyQn7MZPKdNq4VmVTsHO71PHJbAyenA5qWZSi&#10;T21uZ5C0cU0kP3FZcfKCSVPQYyCQo3Z52jJzhnl28Jaf903mBdsbq3zf7JGflzwcg5wMgghRTZIU&#10;WNmMv71lAb94flZlPIPGD0PPuDjlTNDI/wBqYb23mFlWHbuaVimGUrwpy2Btwd3JOeMyZO+9xx8t&#10;I2MMMMiwqqRzNGdylvm3LweB2I5GF5wd1SoROu64Rm25Ztyq43E9cgnKsOeeAcgZ4IiuMDbJHBv/&#10;AHis00jBkzwA2VwVAxkdeo7HcxJ9nljLCYs3nNncobLHqp2jbuO0A5wWCgcZO1XM7XX9f1/w/qW5&#10;GWa6kH2qabbKWMIQMMqf72445YKADzgccipVikhHnSQtEMHdJIW+RzkkcHCncQuVXje2OQBVORRA&#10;vmW5O14wszKRsUkqcYycdM55GRnPzVYtpPMZpIZDGNoT7T8qq3yH5GO4KON2BkYHByMbVbqYyj7u&#10;j0/r+upNHEI1eeKPyXaHdHsRQj7QwYHb0yGY+yn+6QVk8y2iKi9+z27hiGVozuRsDYR03A4OckYL&#10;g5zlRTSdlLeVCsc4G/5HWRiAc4+U84KMxYAkZXgbc1cHmwzbLQtub/UsJgobHykZ+UZ4AAHdSFAz&#10;8oYzjrr/AF+at9/6EnkyMywXLz4BVI2kXdIZORlxwGBBYKCd2GwdwJanF7uZ5r+NEMcxzNiRvu4Y&#10;7ckYwFOOT8u05XhTUMcFqHU2sUbSMzbf38cvzAEk8A5BBxzgZ781Ni7iZnZ+VdGxJGxmdhnY+5sN&#10;jcGB7/IAeCchjK39f8D+rkrvkLcJJ/qoI18xSM4HAbIUjrsC5JAb5BjCGlaQ5Vphvj+ZUY3DSNt5&#10;J4I9OMAAAgZzwwLW1aO5VReMku5WbZIu51zgjDDIZmyVJDbgy4BI4LQxmMpEWXzGZJ1xuVyEJVWz&#10;jDEDcRk5ZG2nnYs3MZcvQtWk4WVYvtMy7p/MkAm+ZW5R24Csvy9SQSWf1ywjs5rd7WyWZv3dvGyg&#10;wMrFcr82xduNxPXOS2OTlmw1ftkamW4tpSGt2Me62UCOPhsocEEldhJ2gpnJ25LVPI0Anc3S7hDJ&#10;GGZh8pcltnL5VAAzbWyQAqnB5NJmcrf8N9362/4GofbZXD391Et000LMIJpGZkjDEozMw4UtngYw&#10;VBGwsCLFyFkcqLGGOY4Xc6thckENyuTgbgM9hndkbRAnnxyrHf28sjTzLF5jy7N7BdgwzoQ2Dz0B&#10;X5sbcgmZHZYmlltAGkZZJgIx87HHynK5YlU3r8pC7w5ycMY1MZR95NL8f629NdCS0jlmkjMSNLKz&#10;SLujmZhGFIjjTfu6qCU+UMAMBd28hWyNLNDI4iWSGSMfvrq6fedyurs+cfe3knBI+8epJVokljnh&#10;ju7iHy4fuNHiNkjIZkZZB0XBXcq8hWPTLGprYRNtuXDJtCpa+Vat8z+ZkMrdVAAztCg8ds4LM37u&#10;u/39/wCvl3RYux5juWSZ5JmkDLPJuJUg9Yh1YcELgH5F4AwafHALqcXP2aZVZWWRbSXcSrNuRAMA&#10;qeWO3jDDzBlvlWKCCRnRYIImdZN6qI1jyQJRt2r1KlGYDClTvyOR5bRFtVbdE89vI3ws67lJDFS5&#10;jX5sD5fnDMVI9mUPyOe3S+39bf15ImjLpbSPeQwt5luI1VMKjIJM/KCApJc/Ng8k5DZZN0iw2ypO&#10;z27eXuZj9qtwqKoZt/zIGCnG3cVBBJUHgABhuI7wzLD5UszH93bsBtkZjuOF6/NhTjBHHJZcuspe&#10;2ckadJGyr5zQ7d2xowSf7u0Bdyqx3dWbBJapZnLm7b/8P/X/AABwleOwklltdlvGz+YsLlcMrKAw&#10;xsAcAMQBk4QgkDG2ZXY3cOmeS8l07SFmaEM2HQB2AB3Mc+WMjcQu7JYEpUd3BKB9ilWWSbzESGK6&#10;ZmdZG5GRjcoMm4HoQVHOQCbS2z38s6XGpCRmhUGSEchWzgHJA+UOzbclihYrgAESkYylHlu9te/W&#10;y/UZa3Egs/7QXUGhLMUjwFH8IIG5QGA3A87TuCHpuIpbe3t1ssqY/LjzGs0MwyvIjUsv+0GkyRlk&#10;3MCCD8rgZ5Vk8jcu7bFOzxyM3zbFxgKuSWdWwT2JwwYGp5LmPLTSysYjuC3DRnzFkyobf8yhdoVc&#10;Dbldgzt2hmLGMpdlb+tvXX/gNaCPdzzAiaBImMcryR3SAnznX94rr0xt5OAflLEqCQokhhjlhCbZ&#10;GiWNfMXHIEcpZflQndtIfBzwRkkgkBImup55N96376UG1uJmIYcgCPD7i46Yyclhg7lyBOyXMt2r&#10;RWe+SSTeobKTSDnG1hubIKc5BPyYJOVCyYTly6LTr+vXz89LDYrYRL+7tjCoyV2x7o5SHXcjFsKm&#10;GYAKxI3ADduwxmWyW52zP5iNIyPDG0wIK7tzHIwWBYKRnndtLbdvDoGMF/tljKyLIscjW8ZbMmQF&#10;255580HpgeaoCjHENtDAbVZEuoZt8rTYhQbZFYhDKAT83O6LPJYkgnIZaoy5nvf5/wBf8Hy0JJIh&#10;Ht2xzLGo+ZFUuqbypJYDhnADY5zknGSxIkZBFvUwrcLEi4YoQwUuNufr8xPdsDJ4GSBorcrczytD&#10;JHMRHNDj9386Mz85BXJB3gkNxwCSCsMEen5hYw28nl/w3CZIGeWG4nbje2cfd6E5xU8vMZc39fn5&#10;/d3+98QmmYRG8by4WUeWG2+Yo4PIxjgtkg7c7epzh0SK8jPKJIlEaPL8v+rIXG5gMZOUVfTBJ6Zy&#10;Aw287W8thuxGv7uZgjZzlAAyZK72LdQD24TZUjwG3kWyA2mJPLZcEv8AK21WI4Cj/WYBG0ryM7Qa&#10;nlMpO36bf1/XYkSK6mlTzdyTKpj2yKXk8zg43AEZGHJxtwzD+8SGLbwCGS2NwvzRlTslbhWw27fk&#10;KCSQvTBHBbDEB8KhkUWkUjblKwx+XsLoE42qMkKwIXdn5VXgjmnW7yRzSQrKFaMR5Voz+4VQQAxA&#10;BK5DZ4GwBsgnIFculzNtrb+tfv8A632IncnlbgytJtDNEo/eK3yCI5O1iAMZK9eOAMsiKHjXeA0b&#10;FQ0y4ZXU/Ox+YjJBBypyd0eD904kMRgzbrKFk2yJHbMrBxF/EUGWbjOTsABG7PGTRugmgJRD5a8T&#10;SIPmx1GThuhCqF5OVU4yoSpsF+39f10/qzoIpWT93aSeWqx/u42HlzSAjBw3zLnLYPUDquCVLrBY&#10;yvkedMV/1s1msYLKR8hKqcbWy3ZQo+9kdBG0VpsMzG3++xWWO5UDawbOCo7bG+XHAzgMOEeYJJm/&#10;0mOFWk2kyG3Zt4KEBlO3kfK7KO+wgbSu4iiTLZ/1/n9/QRSY4o0maPyYTuRo02j5myMYB44dsLn7&#10;nGCAwJIEYC41GOZmRPmj3kdABx2xuOWPGT0Zuhm8udZmjizExsy0Nvt3NLESAMAE5B/vZwMZ24UV&#10;GU3GIQAMskmLcbQ3fkEZOT8wPAJIO49WK0TzdV/XX+rfoOEYtQsE88nmQq4abzlUoSqAJnht33Qe&#10;hVVP0oSETov+skl80STBULMVwu52O4HPzHHHOOCCCaLeWW1gba7oNyhWk+4+0HDNgHLFTj6E5zjc&#10;zRFCYlBeZ26wsVPmSem5gM9VLbic4VgApBJLB7xIitartsHktd33o7RQgaNmzxtwwBJC4ycDAzhU&#10;Bklefav2OZf3kKsrKojLnecIMFixPc543HOD8pjgCAI0Em7iRV2rIm/IwSQCSSFIx1wBgtjAUYGB&#10;Y2nhmU7mCMkbDJ25fcCh9D8wPGcnJBycupO7/wCB/T/ryCOZ9ivbW20xyMTI1vhkXJVTnqDlev3f&#10;mZSflGXwDDD7Kskm0HaqLsJ525Vd3XCnB9cbslQ1Fvp95OqmDTjtW1BeP7xbOAG25Py79wDfMpH1&#10;JEcryGLzIYF2zMp+YZV2IGOvO3PGSejjPLEjaMdBaSdk/wCuzJXd1WaPT7ph5mGb5T9w53EDkj5Q&#10;xx0JPHKutNhkW4/ewBdsjOiYdpNnRiWOSw9DgAA/KeHyWxz2Fw/mm485kiaNh5m5kOBtBMgGAWOC&#10;u05JxwSMPIkt4vOksI0MK7ZpvJzGFRtrZxn7oBGWBI4G0ZNJsVunX+vvEiubmeRdQeRmkddsbFmk&#10;k4OduTjng4GSSA/oQHvC1yzNHbxeWCVUq+7YuC2G4BC4LEKAv8XIAGVkXfK1pcnMiuyx+cynyjjG&#10;QQMEKSwK5DYwuPlIDop/Nu2eNPMaaIyiZWQFixzhcbgcAHOck9SSGANRZHN1Q3lzJHM0TeRE37vD&#10;KQuxvl+Y7gF+UbgAMgng4LKYY3kVRZIz7jIy7VLRupCZHPHCA8fTGfvS20KRWcbWySIrKfLXhYQS&#10;QDjbg7CeGKkcfJyWzTZXtxFBZ3cipGqloY2w2HUuWPbBAyfu9DwGJ3C+YXNrp/X9bv8AMbHaQttY&#10;xyM24QSboeF2BSRwcjkEZAxtx1IyjLa3RYDBcjaseSYzIu12VQCRhQF68DIZccKBxViAmRmkiihu&#10;W8o7m3j5HLBA7f3TnGVBJYjJIJNL5sbzC4dXhjYlpDHLucNz1f5WIKscDgnJJBwcnMS5S2/r+vkV&#10;XdYwks11LukjRJFKtIzfKDjbnnJbBGVOM9SQFnMsE6ERSmTaAHcMFUsG+Qcgk7l24U44VccYFK0V&#10;48UcTyBVaQhpPL2qc5PPX7yspxuBIPGM0+NJryBp7S9jlOCPlZjuGwgrgFjgKzArwfmYhgTU8wOU&#10;bX/r8iOMxXFn+9LyRrHuH2j5wR02qGydoG4gZXpngbiLVnL9mkjuYoCP3HmpCFYlQFOSGyS4P16N&#10;1AHMUUjGcSrcSGHcv3iR5TZDh9oOASCOCSBvBB+TaLEcbteOpLOpIVZFbeF+YKu7b94HBHB52YBy&#10;OdIyMajVmn/X9ff20eunpK+QsKWzlvKQeS0UZcMdwdB9zcx+7Jj5QQFBB+Vjr+H0t47YAwqF4CMt&#10;xsaD7oZdg4IygbLAfwlV9MW0tZptsklmJmYlbdWIZY+RjjoW+frgfMADnqNu1acRxpG+NirHFtuM&#10;FmUDaGxtHKDhTkgMvUZFceIlrc8bFbNJ7+f9f1fctRkN5bAtld4jULlWJGCoB4yqsVGegzj0qzp8&#10;1uTIJd+6UxrDzyVOTuOGK5A3MDkk8c/eNVrIlw0EtozLkRsIV3MUU8EHrxxgE5JUehUPF2yx73Rj&#10;C0fzKitubc2ST1UseDz7k4AbPmzZ5lRc11/W9/6/q16yn3rGkkMiorRx+VHubcAc7lY8kk4AAwzc&#10;HuM62jSM0yz3Nvbyc4Mzn7gyvAIUBRwcbecjAGXLVzru8IllBy8cjpMrEv2YbBwC527vlOOASdoY&#10;Fdi1u4oyYJzjcj+aZCRn7ybiWPAyVAxySjKMk4rjre9E4cTT93TqdRpV6AoeRlc+YVO1yD3kJ5H3&#10;Tt3EHPzHIHAzoQTGaAOZfM3KT+8yvXHfljjpwBkZA+7zi6dNd3VyHVXWRpAzfuxuDEYJbodu0nnO&#10;cHOSNpN6zuWmjW+cyN5ixmNtucrjI+UZPIx6YHBGTXk1I20PnK1L3mzWWdnXzvtDSKYgd6tld3PO&#10;eMkkDBGOfTtahYxPEIpdrf8ALHGcY6gtzyB19Oc5rLS9Ecn2lXkXkhphIfMfsTkY6Ff+BHuMkVes&#10;wxh8mLbllyVt1OXwPTuODyvB9ga8zEU2edVhZf1/X9WLkG21ljSIeXJ5bInzH5hg5HXnHBxg8AdO&#10;g09NvxbMtzCiB48iPKjbwTgDd97GMdwQeQOlZEM0LHabh1TcUIWQYK4JIPTnGThvRuOgN+0di6/a&#10;Pkk2/MRGy5bqV559epH4V85jacorQ8+tHqzbtM3V1mS4V8bQ0gyW4BXPTOB6c8fQ1chjtZHjBXYd&#10;g2/LwW4xkYK/3h9QMgGs/T5BLtcPjGNmFHXIHHHf9MdTjB6Dwlqg0bXYdUfTdPvo0Vlktb6186KR&#10;CrLt2gbh/slCHU/dIIyPPwajUqJTdk3q+3dnm8qdTken6GfEIxtSNuuTINxXIB6EDHcc56dcgjAv&#10;RwzA7Ef5Wj2wo3JOGH3V5x8wxwSTggbs4MMcbSz7bSLdvYKxiyCpxwR/tcYxgk44B4qwFjMUJkn2&#10;sYWO2MBSVO5cEcYyuCFxyCowA3Hp0pJe6iKae72/4NmU763Yt9ltLWMNuxJCI2jZWBPH3sEk44XJ&#10;ByFwB82bezSmBkiVY93LMkxO+MgbkYhsbQB94H1zxyutceXIvnrbxsskm1Y1IDBiOAMgn8eRnbnJ&#10;rOudJubuO8vrfyW+zlV8tnWOVy+VykZOW5XBwDyy5I611xi5aR1OmlK8rpa/1/VzmblU2MA/3flT&#10;ccZU85BHRj1BGPUdN1UZoX8x2dW287WjUL8vRj0HPDcAcHPTnGpcq+5l+0quxtipLncT0IB9c456&#10;85xgAnOkVd0xiiLKWwF6scAZGejDPscjb2zjSJ6VGRk3iyQnYsGzAdWWIfMW3fLtIHPP5HH3sVl3&#10;kvlHzvuqDuUouVfHtzjHpgj5j8wO7btXsTx7yWTK5Ekm0ISxAz8uSc8behz1xxWZqp2or2kiRtuE&#10;vb5eVJHXK9skHofda7qJ7WHlzNGRLgybjM+8tuTcA2WKk5GW6HnHY4HIyxEYmH74NGsjTBSpkY7p&#10;MH5So28n92e4yBntVi6mYR3Dm6MjP8pEcZVSpGNjbmyCRj3ACdguK8k1xJCqi+3Q53bXkHqcoDnP&#10;T5u/K4xtxXbG3KerHVX/AOB5kj3C5Jmkdrgp8rOrEqEGQwzyvUEEbcEAnAPFqG7WKNwoXESMPlkC&#10;lEClyuCo7kcdT6dqhe20gactyJvOZnV2+0YkV1UkNjB5w27JyRh1wASS8hbyhcWt/bTyMnyzeZJy&#10;mD0KAZI2kYwxDFiBkYByqR5TOfLJW3/Dt+WxMqy3Sm1c+ZtBKNIoYPgDIJLcqGU5zjtkEHFOt1W4&#10;nLW6u2HXciqRt6/e2Z6kDJIJO4juarIwlRoVh8xAjPISg24xjtkDq43cBefUVN9ptRHI93uaNf4X&#10;uCefkyeuCc9eMjIHHymuGS1MpRey/r/h/wCuxZTKSQyKZMxSA5VQTu5YcEnk89z1PL5OY7+7a6jm&#10;cTbdszM6SHKgEtyRj3AIAPBxyMAkc6NEpkmVVbhFDE7eA3BA5bHfIyeec4qKVJo0TyUjjjjLqm1W&#10;2Bsj5eCP5DJ5AJxVxlLYzjH3k2VmHkne0Z3LnazR9DkhQGJPGepByAxAJOcZ7PJs/eszSOqsHUhS&#10;5Xvn+AjndxwI+RyBV+aHzU8+S9aSFZCzOrKDwqgH7wO4nb1ORuHYYatcsy/6RFcTRpIwEkjMfm6A&#10;jDYz/COCOnHJ566aZ3Un/X6d/wCvmQ3Dswk8yZl3SM7bVKxngqAxH3W2hhlV5+bG4AEzNdTCaG9R&#10;t0K7X2tINuMKcqMhSDuwMDAKjAAwFpsLoq008ReTOJNyqVkyQu09eTgMeBjDE5qaa7a9u4XD7ozI&#10;4/eZKFlZeSWALcgjOOoxxkCur7Njo5Nuu/5bEgimUL5qQsJHXKttU5U5A2qNvXtnA6kNytWERYrQ&#10;vaWk3lyFQ2yQorMcfeAxjgjA53bRjjGa9miPJm2lhLrEJPLmby1CKADjntkcZDfIMZ6CwZYVmZbb&#10;5R5ZK+VI+2QbsfLnGQB1AJwMjjOFzlAxqb2/4H6/JF6yaNQ8SusrbmCSMqk7cc9FO0demMcjjcwF&#10;4y7J1Zpo2l4O1lIbaW4cAHnnOPTeQDk1lwzp5aGXJjkXhSwG/gLxkZGVUtjGfl5HBxaR7chJRDHH&#10;/D03kqR8xBJAOR3PHB5wvPJONjz6lP3rmlBL5kfmK80UPzPCzvt5Azzg4xnA4HHqezd0EgiSVm8l&#10;c7UZW49e/qCvfv06LGWZL6NhAxYOCsrRMpI3hXwe5OOuMjOe4NOWQC1S5PzB2ZdzEqHYg/LkHPO3&#10;qQeUAzg4Dijk5ev9f1/wSaOZZI18svudgpaFxywUDGQcluoxjPHXrlx8qMiMr/y2cNtI2oxI78bc&#10;gAgckjnGV3CNJZvtCxQ3LL8vltuj3bBnoM/w529sZ59BUdtMJUia3OxpI90O5eFQL8pXJBHLjkdQ&#10;D0/h0iRy9hZVjmtFf7U0kbR/Ltgwyrjay/THqc8j7oBxBJJG8ixuXO5syIsi7cAkkYPBOMZJ6j0O&#10;WqSTdefuEWVl6JGjbuPlbj7u3oMkdeDgdDXuZPtUjTFW2PHufvheRnpzyzc46E5wOTtBG1NdP68t&#10;u/5jJDC4j+0FTtYCPzDgKevBJADce4GSPXBdyySpLyzrEzMzmfkyKD2+nTkldrDJwMMV5VQs7KDN&#10;Gw2sp4ycknn5AVxjjd0JJ5NMEt0yNGAN0kZG5YxggM21iw4PVTnAUnkdgO6judHLrcjkglDtDHHI&#10;yBd90seFZcKw3c5CDO3O7AOMDpg0rnYl7I0Uu8CPCt5YzKrA8AHG4ZI+XPY4+arSXbW8bS2M0P7x&#10;sxRxSEng9eA/TgD5Tgs2OvNDUp7OW4dgbZRuZdzTp8jMNwfnjkcAdsAhh1r16cY8p2Uoycnf+v62&#10;/pFS7jl2qzp+78nYvIbK7fkUYU7j95gCCMdxjdVe5SaITGaPdwJXd1RhHk7myvfAyR8yklhn+Ihy&#10;S5DJvjXbtZdrgLg+WRkg7dxHTB/u5C5yG5tJZIxDbA5jjKjaFVVAHzgjGG37B/sjrgjcOqnE9OK5&#10;d1/Wn9eZY/txW0hNGl1SO4hM5kjtXVQobYqkgEEDKnlgQjADapGSMWeSBYWW4MrL5fyR7RtVQRkk&#10;YICgqmNoyMEADjOt4f0q78ReJtL0C31O2s11K5tra1vL66WKC2MsmxZZJXZVSJRIC0hKqqFiMqAK&#10;k+I/w88UfCzX7vwb4pZbXVLKeaK4t4rhJQs0UjRSKGhkcOA0ZOMkBRk5BNerTwmKqYd4jlbhHRvt&#10;5fidNKlGmlLu9/Pe2ite36nPyyJGzW8Nyw3WqCbzsuVB/hAwMjYD3AUcnkmot0ypmGJpvlk8sx52&#10;qzDJUMADtJ+9tA3YyuMcLPN5cXloUaJSkcOJdu3723gjCHIOAD83UH5gKZHM4SRXiWdGcsxEI2mN&#10;suXcY4ACj5gBuAABPBrO9jsjHT+v6+X/AATXiTyrp7GWGaSDa0axzSeW6s33Vz0Q8gEfdPl8L0Bk&#10;tvsk/wC9x8jOWWF8Kp5EvPBBHzcqMDpjliBRYaRb2bRovl7VUvDNtXymwOcMWUcqAASV56kIA2hA&#10;t5Aiw3lvPHJ8xjVlZF24UMV3ZzxgnBfgr15K8NZPlucNSNlf/gfP+v8AIlme1MjTeZJHGqn7OHmC&#10;4J+6o/2cqcqCfuNj3LQwwL5ECy+Xg7WX5P3hIBDDnByxAPOMhSSSRSiOUKiSQSQsrbY28sgKyuSg&#10;5x6HocggcgJgsdbaXb5gMnyt80QXoeG28EAY46dtpLGuNxOfdW6f1/W5PaIXP2LYoj2ne6xp8mdx&#10;xg42q3O5cfKcjBBY0TsziSd/3DA7ZpA3l98sSUwcbyOMZ6AAndkVm8pX2jbJun8uBvkLED5vQj7n&#10;zEsCDkkgDckht3jYqVaaMmTcy5c7ctjLY247gg84PB5JYj7V/wCv6/ruV5oY9v7wKVbbtjEWdq/M&#10;G+Qnhhhsc4yM7uCAzz7owfZ2kj2rslZo1OC2clvmXBbIbqPm6nkHE1yx3tLc2+F+6rvKT5jEZ3EM&#10;Bkr3znATnAXmndFI7hb5z5Uvns26SQbmLE5CgcBiTgjKkFWJU9RpFG9Nc2/6b/1/wwTqDdebAplV&#10;VXa0asVVWPCAsTgFdoDHLEdgCcxSTLqQhs5YrWORlAhk8rcEyCm0scnBPRyM5U8cimSCPyTFZQr5&#10;wZfKV4x+7Yq5CjgE5IYDOMlTn0MMyRoipcTMuYxHJ5iHG0uGby+SM4G4jLECNQQwJz104HVGnt3/&#10;AB/r+tiWe8WKD7NJDtMP7uNoZTIh+fhVYuNu7eF+Ug/MBjGBTf7SuY7JUaeXygqyoJCNjKXLKccb&#10;QQfXnGBwxKxX+pXVxZqrbn2q8bZkDMvBYw5CnIO/lWBDHcRy3y1r17oZ/f8AmLJGZYQWJLbyHLFS&#10;MY343MAPmXIIJ2DpjTTN40uaykut+/8AX9W2IlFxAqpbwQ7Y4tzFYy2CDt5BHA3Z3McnAPA3c15Z&#10;vsdwdQLQpNG73EjFWVss68HeMYyWBAHHQ/eJE088LpIbVU85ZN0RuOoDMAW2MMY6KMMuGCg4LbVo&#10;G5P2h2ilbzPtHzSJMZGypYh9y/fOWB3YJz/vZTsp0zvpx5rt/wDD+v3/APANBrrw1beDz5unLHqX&#10;27zLa5t7z5TbtGAFaLo2HCsGyrMwYMGCI1Uo7vSo9M82M3jXnmMvysqoy7Qy7o1jwSpUHcT8qscK&#10;Ng3UZb6YrkyPGI5FMkjOWw2Np5x8rYwpzwRgDG0AwzXkckoiVi4j8rd82PlyNrcjaABIirnIzk45&#10;U16SXMlotrf15nVDDvr3/pf1/wAM+6u/L2w2ly8MguMWqr8gCquFH8O0hRxk9AW3E53MiuZZJINQ&#10;dX/eMWWQxjKM20liNo3fLyQSRw2MjNVZwr2nmW0kccbKFZp2GxGyuR9Ayk4OPx/isCzvJ9SWHTtD&#10;/wBK3GX7P/rJFICNhRxnGM5BAPGOAavk7HXyQjHXz3tp3/rVfeOtvLt4I4DGsaKymNVG4I4wNg9G&#10;3lct6MpJ6YtLcTvMLqSdmbcCrcr8pQjaBk7eG3YAGQ5OQvznON2qKzNJho8hQijah6Alj/DnIHGf&#10;l+UqQcT6TPbwxTW9xEuyaMoqx3AHzEjJEZzg/LIpU4z0yGI2qVPuROn7rb/q++5cYq0RYWvmSeSU&#10;+aJG8znO092KssfX5gBlj1FOtbiS4SOa2jBVflkm3OfMAOcB1zgg5PViW5BHNZ5mtZBG0VqI1ebz&#10;trMDhDncxY4LHJUDG3GARnkm013poS3jVFkkUKFudqklxhQQwICqwdBgEjIB35ANZ8uplKn0t/X9&#10;f8Asa5p2n2f2UJ4gjumm0+3N5CbRomhnYENbkbjuVWxtfKhg6khSGCxaNJpa28serWV0ttHatHGV&#10;mKhW3AxSLgjPGUI6Dlhkk4qW1xcPvvo9TO6NgZB5gdWZpBsZRtI3Abip+Yk4wCSQahnt2ij8k4j2&#10;l5lxuPm4O8ggbXQqvuQck5AIrb7V0jX2UpRcW+vTS33W+W/n2d2+nt5pWs9jbtjBvOVZFK8EfMwO&#10;3BDA8AAL94nLFsdvemdLporj5kYrMIcbxwpCNk7jyAMHBPQqetN4VkXbbqpjXHBjEihgGXd8uFYF&#10;h7jt/Dza+0X81pJNatLNDF/00Jzk/fbr8xXPHG7e2MDdTjG5fLyxSj+PmNN2btWNy8gaZmWbcrMF&#10;3cZ5AaQscq2eSFyxyFw28ufPLTOj7tryPJJNiRNrDB+Y4bBTB5BySACRk2NC0u61DVLfTbSS1EzH&#10;FutxJHHuIGWG4yBckAAAfxFBuOCWqOHjWMLCsflzCXcIV3tGo3MOoJwv8RGSOQowa19m+W44un7S&#10;0Xqvyd/8vw9bzo1tJHtvGkdhGvk+Tl92587Sr9CxYcHqVGM5was/nP5kzBxJIInhaND8yso3KQAO&#10;Ny/KvOfL6DqHRMsO5RZxxhTIih4TlEUDeeVyvIf7oBB45G4FWwhHlWnkTRybw0zhcblbICjGFICk&#10;lj0BPyDIEqBUVytv+v6vvuVNrIVW0eNZY13rG8aDbnoCcbY+eQc8cnpiptF0y91SG+j0qS3b7HZS&#10;XIjmuljaSKPJcpuYbnVCSFXkqkmA3ShxYaZYM00MkHlOz/OGVotqKhWQbghOScJtVhtG7ejgitLc&#10;XYmvEUtGWwlxHH1jTJJBP8QwAxXIJ5yM81tCnFSTlqjo96cXyfe159l/n+aYsri0u2lS6eR4WyxO&#10;QWGAQuT8wUsVO4kNwdpBZBVaeG7Rz9mCRszlzIzEI2GyApXt/F/2z9QDSm9EMTBTJGzH5ocqBKVG&#10;WXGODlF6NnPAJ6rDOsFm8YWzWN9oCscKrcYcYGMoCecgnIySPmFVCJ0wg9P62+7r/Wg61e4W0UG9&#10;jLyWogZZY8BeAwz1IOVfkbW3BsFu0MaW/wDrxBHhRneuY2aPH8eMg8ccrgKCelCZ8xRGX81hIXaQ&#10;biF3IwOMlSA3zH1JPPcMXz5SolkTdI33IZM5+bkgZ/iO4cNlsjgZBO9jZR3ff+ug65uJp1iz5fkq&#10;uGAOWZFJ+Yd96gbQCSFCk5P3i5NUv9PR7K1u/s6yXO+63kjeQDw3b721gWG4A9c53RXUMrQb7h90&#10;e3esrzBk4JyccAZbcA3y53g/e4aSe0uDDb3TQwzebCxjj8zLxKSdgx13EY+b7gXdgEhgtxQ7U7JO&#10;1v6f9f8ADEMUMkgRl8tVK4hVR0UjBdTGOf8AlmRwGGMgdMwxLHLBCtsok8wEiMxkqx4U8EcrgHJ5&#10;J5zgjJJLyOOWUx3jSK7EecpZSFUgsxHO3jDFjuPXpzhmDPGsSPG0e1l2hTxhSWwN3JwSNqgfXk7d&#10;FE6Ixe7HylJGJNvH54QbfMXBb5i2GGOB83rjpuwMqroRdHzmVzIuRyoyd3BXORkktnB4OD1JXaI4&#10;1ZTIC8aqyhvIZQrSYZic87gNpJZgTjqSOdsaBpb0W8pWZVyC8ahx8i4ySowWAYZPynk9D1colcu6&#10;/roTG9V4Vkitvu5EbblVwwPUZyQCi7ioIAI7A7hKfLEkm2RYX8vLcEOBtG37vT7hIOcDGTnPMH2x&#10;LuKO5tok8tdoZkj3qjEKNuNvA4YDBAOAMfNktt5vMCzRXSncpdWaRWMeWwrDJ5xkDcc+h54pKJPJ&#10;8i5bTR26OltZq4byz5BjA342jPfaoyp3dxvyRuIPqfxS+KHwc134YeDfAngD4M6LpevaPoJtPFni&#10;RdOKXOsytMZlDqXkxLE5WMOCjPH+7UCNIol8njkuIZ/MSJxNFMqp5yBmiHmLnOSOcY+XgsdpBJIx&#10;Lp4m1GeBNOi3tI22GBVD5kOQQzD/AHjnlcAht3ZtE3GLsL2lSlTnGLSUlaW3SzWvTbda+eiJIj5s&#10;zBLcu0jHfH5xBZSRlDgDOQM4z/ugHbi5bzeXF5Zu5H8xBEzKQzkngY3Md2PmAwFwp4zyKp2x82UF&#10;vNZI8+YZAvzPwWB2kY6YLEZLYyAco1iO6eKb7PbFt27ZIscjCTepypAY4JPJwBkMMENuUDGUTkqR&#10;6f1+P9XNK3mDXEiz3e1FukYMGwSSzc885BHGM8FSvHyjU050tlWdrJQsbNHI3mAKrHLbSyJznIHo&#10;G6LnNYsVxOPOuPmZjsG1XLKcsUwMDOAoK/LgEb845VdCzuUkiB3x5WTylmWSNW6D+8c/6vYCoKgl&#10;G7dOepG55dendNf1t/X9XR0FsvzRxw3EJmVVjj3ZYMyAbxhScA7oxnn7yADOSNOwnikOya3ZzMAi&#10;+cxLfeIw2cDk7vm7kA/K3NYVnPb3kUafbGk8za8ynepLBMnG4YOMM2/p2GB02tPleNBdxkGZJX/e&#10;sxKsVUY3YY8bnIOCw2ucfeyPLrQ6HhYmHR7/AHf1/Xy3rWRo4/OkkjjjjLjzPMR9y8glV6j5lI5O&#10;FwuPukDUtZ4Ytw+2FTk7ZWXBTG1jkknqEDZGM8ZAYg1gWV75tvGY/M8jfld4BKkqowThUbqwJJGc&#10;qOAMnTtZokRbYeX8m4Ou5U7tnj2csdrY+YfLkFccNaPLE+fxFLv/AF950VjKbhpUIXy1+W3VZFZW&#10;x8uPwJAwc4zt/g51tNka6iWOIbW2q0athtoOe2CvGMg4IPUcZJwLW5SV2naMeXJu3osaruPdjuXu&#10;yndkYyDknFa9hKUCLNqILxNHhi5y+Aefvfd2nIJxtDZzg189Xj7zPAxVN8v9f16nRWkUTbUSZmVJ&#10;MQ7mbaflBBHv19Sy/kuvpt5dQRSC3YJvj8t1XIBjZsleg5J+vBHPINYFhN5Eat5afLtAaMqBnI46&#10;DBJxjkn+LnFa1vJGkirK6rub5Y2Y5ILcDpyeVBBx9BXkVI3PncRGUXobdk/lp5ZfaWBDNtbAXjrw&#10;O34D8Aa1tPKtJiaTy3aTG0nIAJO4k+oZRxjGRwRjnCsijttibzFXaF65Y4HTJOeT15xu961tNkmj&#10;VZIw/YrtB5IX9B8vcHA4+vG30PCrRVzesPttsI7mSxk2RfKqt3w2WXO35iD14+vSuk8PxvE/2m3g&#10;k2sykfZm8vzpldSE5bpl06DAPG3IBGPoGjyXGu2ukIZLMTzqkU13AVaLL4Jxg79qsrEgDKrgdOdi&#10;C3ubXzDMLSRouC8Unyn5diuCcMEbCgbtoORgjcuOWsmnY6cLQlG1Rp2Tt6O2vS+z7HVaShVoGFo0&#10;0axnyZljUyEfwuGLfKMEfMN3DLnhsjoLCFbQR2kV4uI1YRxtEi4hx8ykKOODxnHGDnIwed0g38TK&#10;8rL8sjScqT+8bLYHQHIJY5JYpyuAylel0s+VpLAQIPIkaQqrKCMZwjYHO0KoySAMcEbSa4a+x99l&#10;PL0TX/Atpp6deyZcjt7dbbyJ41MbSFkJUeWzA5+XqWAG3Ix0AwByDN9niwo2yNuXbLJyqKBgbR1A&#10;G35WUY6fNgEmk09YJLKOVYtrZUqskO5xuGDwRk/eGAB2285YG7bwQIn2iMBtuWM28HIz0+vIAHOQ&#10;wxlTg8p9NRpxnFbbeun9eWiGQReTEux5dsW0zna3ABz1DEHLYGD1Oe+SLlg6LNG0kx2nGyTbjbgE&#10;qOMbSBnJHAKjlSFBrwW8Mbskltt2N5ayLtVWYdBjcSRx68lD6VegSFQHgvflYbXXcGAG0/PyACMg&#10;/XJxjnOkJanoYem7po0tPCvbKHRtqttb5QCGJAOMHHowOcemMk10OlxRq0bCVmXduG1dv0I9csMe&#10;vTqawtOjktTuRW3LId2VyyuAOCR3PbjB9OgroNCZ5bjMc27CgMxz3we3UEHOD03ckV3U5H0mBinJ&#10;J7nQaMqsgeANjd+8VOzcE/r7dPYVt2MaYVVC8qRgHj/9XArJ0B0jl+0XMKySeVj/AFrY56E9Pr6n&#10;IrbtUzuDIRjkKe3p9O/5fn6FPY+ywMPdTLUUQdVwPc/NxUgjLJgr26Y98/5/zlY4wVUbc98ZqcoF&#10;xuDdOD+f+f8APGx9BTpaEQi2jjjB6UoRB1+b+9UpQsd3p2PrSuMNmNVGeOKDoVMhYArluuf4ahlR&#10;UGP4s8DdVrcADlqhkyvThsc1jMmUNDPuokOEIbbkjd+OMfTqPzqjfRhl3YK/8C6ep4/z9eRWhdK4&#10;zu6cdeen5VmXudm47vlAIOOvv+XPXrmvOqux4+JW+hgajIWjV/M/eNhz5a5zx14Oc+nb5e1c1rMx&#10;jjaQNGFVj8v2dSu3nnI4wMd+AM9810OussYZQfldWDL97dwOAP4jjHuR6dRyetXc0sLRskkvZUyW&#10;3LxgAKB12sOhJxxyFFedUPj8wqKN0zmdXOT5M8SqI2B7/u9uCWIOMHb/ABZB7dgTyOuXRXMT22Eh&#10;zIoWTKDauSxwB0OeMct8wAAVl6jW4o5tphfZD5ZdtsOQ8aoSSG3dCMDI7exweI1248+5uNOfTy82&#10;5WaPcHdc7XZ9py20DAwdoPyncMfKU1c/Os1rOn9/39bbHE+Jbq2u9UzFNH5TzSQ+dIZGZFLDICsx&#10;b+Jfk3ZUueuWI4vWLqeKVrNsxyeblrcSF1XJIKtnliuNoBHQ+wzv+K79rkK91LnzG3IvmnGRyGz8&#10;wbA2nccMyEYGGBHK6pK8kytOyjeqs/lqTvGeRjPzHOeD05BI4I9SjE/LsbW9pWdrXv6b/l5a+uiR&#10;S0/StU8S+IrHw1oNtG99qV7FZWKySBVeSWQRqGLEL8zN94naMFmOMkZ3xF8Faz8NfEUnhnW2tWvI&#10;WaMx2N+t0i7ZWjK70LJncGGAWwRyQSDTW1W90y6OqaddzxzRkyRTQy7XDdGO7PJA9OwA4wawLxZA&#10;VSSCYwqNzCPHzbsjA7KScZAyTnHJZs+5h6ex24T6osI4yg3Ub+LmVuW23LbVt9eZLye6yJrpXlwz&#10;CSbduEmA2OASxweMj8AueB905d5cGcDN1Csn2gybdwxHjq2/lRxwCAVxknA3AXJ7hHs1vRP5inaw&#10;kMgQbTkk8nI5zzwPvc54qjFp1xf6LJq32i0/0V4l2SyBWmkYZHlBT+9ClCGVeRnr8pJ9alSb2Pew&#10;1L8P6/pGfcXKW1wpIWBny0ckgC7V+6Mg/jnkDBwCSABmSM8fyxbSysrBpmUjdtHzYwPmBITJzwSp&#10;bDcXZbuUDEsipuMis0sincOSzDIHqMgYPPuobPnnWCVhdTsrNIIplkb5s5LFCQqryB90jkk54Ix6&#10;GHp+8ezQi10/q5DDIjQwi2Zvs/IZod/U/ux8ufmP3TyAc8kdcVbi5YpJHLEjSeXu8m4kOVdSwzni&#10;Tk85UBsYHyE5EjSCWOM3Ntu+c+Y63AVVJ4Ab5cD5W6uQeTjJyDFJNdeXKj7m8u3YzMyt8z7SMkcM&#10;MkbSozgcZ5Ab0oRPQjH3tV+Pn/XbyH3SPAZHBaTdHlZmgCMUPOTu4UZIYH5goc7V6q1fD/aY4WDy&#10;O0wRvNZnkjG07hkMSE+THJAG8/KvBpJISztYzRBliunHmTfPsQsSx3LkZ4xk/KCCO7ANeGRAiwmN&#10;T5imGRQI8NhgxfAw3BcYBGMAZBrqjE2hFd/67/15ktzbWz/aHsLm3ubWFvLmltWbyyThQRkDAY7j&#10;uZVzycZbmMQhJtjrNNIFC+ZIcs/zbWG7d85ZvlPO3qMnOKI7xDH5TrJ5fmANIWOxcxLggY2kbd2O&#10;pKnggEqUdbcxyO7s6xpLu+ZWWZcLuwxBBLH5COSfk5zknRROiEZc1rf10/r7yCSUgxtcJHjy927K&#10;ldxVzv6qAp27jkAEZ5ITaJNl35sdzJD5Msm9YXhjA+Yhvu4I3jA7jIJOR8q5s2tmJWFpo9iZ508x&#10;ZG8/C+T8rlSdrbBu7liAGJOcjEElp9kmaEMjHzh5zRyK/wC8JCbQVJ77QRlssuBtK5FqPU6V93r5&#10;36ef47EcwtJHjnnEf2eTO1lyu48jAY/dwV3DgZwVHK/M2RPti+XNBFHIrMVRIUJibldhBPy+p5yC&#10;mTvDCpYbmO2JBk8tZm3stxh1YDcvIGQRu6ZOCR3ODTvN8y2cI7FmhDSSLIdgbDEbsjj+6BnIwSGI&#10;I2wdapvl/L/h9r9PO3bQitzdPGIYJml3RFpLcyfK7jHz7tp7rgZJwwBwOosRG3WWN7h2VQsYj+zw&#10;j5wSQeMnoMsM8ZDcAkktiZmt4dRuT5kcbDLLGQX4UAEnscqpxngEcc4t2NtHbWrW1wGaaRVU7LrZ&#10;vkYLkHI5DEfdON3TJHzJE9jswlKMami/q/fTp8+77TlJ5bOS3udz+cyb28tpHIKgYIHzBeOVyu7d&#10;8pYBVMr+czM+pwtEseXdW2qqq7NlWwQAQCuFAAIyRjOW6nwP8ZrjwH8O7zwF4V0TQm+26vHeSapP&#10;osdxfRyQzq6C2nbcYBwwJQYYb0IIORy11ay2P+hvbSRqbcrIdwK/MeUyWAIbgDHAVMAOCGrmnFK1&#10;j6f2dCNOPLK7e6ta3TR31urX6dEtCa3mlkKm1llhmmwJWiumjUuxBBOC27HzAE7i2WOBgKy3S23m&#10;r5phj2sjx+XF8yR7j95zwSBzj7oYbccBmXTnjuwzhvMkNzkRyFSrkjbyGUncV3gMyEtkHBK7RPqN&#10;pd6c1xYXWlta3CzJG1rc/u3Qpk42lUcBWckrhWG0HupGfqdFGGvpp/n/AF8tCqUEIQyW8flyTBPL&#10;jiG4Rjcy8kDjC7vlX+EDAwGC6x4U1fSbO31bVrGa0gvlSa0mdm/ebxhXQ7QWBYv82MfeIIyDUstr&#10;AL2FntvOkVTIvmRxF5cL8siqSQ/TgoeMMWPJ2RTzF7yOVrmUlSTJN9pIYqu5QuFwFIU7SzA435AA&#10;YK9RkdtGPVf1/VvXuZd/BJPuiBaNpmfy1kxvxuDbsMoDMVOGPTIOSFHEF0sDag0roZIlmIkzGF2s&#10;zElWGMYba2BglsH5SSAdSScWdpLo+2DzDM0NxaLGS27IHOwcgpv7DBx/CoDZ0i3EkCiWWKTd5qxT&#10;RssuOTlPnPLE7Mn+NSMj5cGos7Y0kkrf15/h+pQu5FfddyCMbYmMkwQhrgoGOeCOjE5OBtO1dzEj&#10;C3Si3uPs+2NlSB0EgUL91mUqu1Tt46twVAweSu1SLby/JRPLgaXymjS13r/qjhuqqzZZdoOSewb7&#10;tRSRvIsMlzbRvl3McbxllO/cz4YsTksXzuIIOQdoO2tBSg+v9f1+XyII3KbjDdhZ2ZmR1lABkPQ7&#10;lJwGJDZzydvy9cLMbiSVnuI/JMsmZrgMhZGY4IbI5ALIfnPyliQOAaWa5nNmUu45v3Cu0iybsqdr&#10;F94YffZEJ3ED6tkgNdpZJ4zHGpWRQmGcK/mDAAO48hOTtYdFyCc4GhrGK3Y5LuCS4jlWdlnj8wZa&#10;Rjs5b5laTjD7m3DICfPk5OTXhuvsjLJPHlEmdG8otI3XLMI+A2WBbbgEEqxO4Fq3NAu7fVLZtBFj&#10;aW8sJmubjVprid5VTZ/q8QhgAQifMyE73O44UhckiZLlGRNki7FgZVYmV8Ih+4V2DGDsGf8AWKAQ&#10;ArVXJaKZ0U4KUmn/AF/X/D+cInltX2XGoLv/AHjJNCxdTty23BwMhWYgjbyW6ZG2O3jmjCxrb7hL&#10;geTHM6xkbAI2b7w24yBgcbWGQNoCyW3A1CBZI/mdo4ZJDGy7grB0YDG5V3AscAbefUpNcLDHN9mR&#10;fJeRpY493lo7FsZCngkqi/eDEgKB8xJqTpjT7Ikzc+coXesxZZHaSbG5cDLr3wTyVOM7clv4RAj3&#10;EZy090ZpHyFjZ2MjZySVb5M5we4DfKOSAFkh82RndW2RTKiTtHvwdikBgQTjkbVGcbmJDDJoeKWV&#10;I5vtEPlTKvlqGzGJM9Fb5gCGLAgEEnGeSwauU2jFW/r+vkCLpxt1GmeZhQrbhsjjVsndjYq/Nu2j&#10;IAA4O75wlRIkWpvJILXejW7G4VYwzSrlsiQZ5w3IYnKmQ85PEk8igSXQhjjkXc6+YRk4LsWCMd2Q&#10;w+brlsnGQdzJjAZpkKRxxwrKW8uMhthBDLklxltzfIN5I25VhijZm0Y3BRqdxN5Yg82SPduVV/jI&#10;BLHPUbju/iAbGFOBsrulvPbBg2F8zfbyXAPDFSMZBxlXLjockucZAU2JRBA6wrd70jXc37xGYpll&#10;KEHlXbeFO5D8z5Kru5u+JbyPX9WudRtPD1jo/nM3k2OkxTLaxxn5AEWVnkJAIZmLblLthQrHOsVH&#10;lvf5Gii4zM6+FvhijyNHHknzo9qrJ8wcyIDgDOforEEg4DQz2qTF4Zpj5cYMeyS1kbEZDrmMZLAt&#10;jn5gT1HzJl7clkj7Z7eOLcsoxcW6rJuk/eBNqEn5mClsgjjIBy4VasEhS6jeCRAY/KureNlDeVkM&#10;okbGEwGQcjaSMdt1Lqbwh7ugjW8UztbgearMTJIm3E6ZY5Kjrkq4GAdu0YxjKxq9y8UcFyFnUSLK&#10;q+c7YR3H7xcltylA5OecbgDtCmrRe4lnWOQzNK2JlWSaRCHG4EgEn92wXaRjJVQp67hXgUXSeZJL&#10;atCxVFRv4sjbyBnORnLlBkJs+UjNVETp9f6/r7iQh8w2M2nibylDSbYQY3ARSkDAZ8xVAk4GOUVt&#10;oBxT4YFj0Y35uo2Cqfs8bXAccrlZACxKxheRGVJLBQNwG5IpI4VXz7jUCpjg3xq26QLsZgx378Lh&#10;gfu7clVPJwasPJcWNtuOq7mjkMa8lXiPRmfDsFwCAcAkM5+bB+bW9jGcL6I3tH+Gnj+88Gf8LKtf&#10;BmoW2grqItbfXLrStlr9sETStD5znY0qxrwF4BKgZJITmoImt4bdPtLK0jGNsTqjSqTjaBjkr8+F&#10;BUkbeRwFu2t1d38EOhW5EkMe2QWsbNtTc2NzKWXduQKM5AdfLUAgBHr2ts85e4tVm3wvgSLtZ0Dr&#10;tKcYY7/LfLORwOQFxT5tRKEevz/G39a9bdCvBc3du6w+WlzIxZYYWSNsIMRncxQlcs23LnHzsCCz&#10;YDUsrD7OqPdTRwxW+2JeWjRghCsxwZAoUqwYE8OQAVLGtAxg20MUjzyD5JdtzKGwSpG8lwAQTkKG&#10;5dMksTkgt44Wv+LZvlbyl0/yQFSMtskG5lTI3FA2NpbcQxySxZcV5f1/X6jms9RdpLldOMaJJcrD&#10;HHhlfBXMXoAdoBxhQTkA7twWPTpII7XS47lLWOO5jjmgMj+YRHszIVOzc6hYtu44Khdu11XMVvq8&#10;6WkdvrNzJfMskbSRySDduKqoDR5ctgnOVO5t+QBkEPvC+rpO0C+ddGTMj3CmWNyVyrb0xskI8kF2&#10;GApUqQrBhBFSmT+HbTw74jvZIr/xdFpsVtayRQTPYtNLK4KQmIJGWx8rzMHZuAmQOeaJaJUhvLKS&#10;SeSGPdDMzozLHEEbaxA/eLyFwpA3dcZwk841G4jSZrKTzLmJPOWYu0jRlg2CoLH5SWUYKspIGQT5&#10;axXGqWv26S8fVlVTHFcbhcJLMIcIxJ5Zm3RY+dSoOxQN52E1KXNFKxlCm+a/4f8ADK/9eZAtspvB&#10;CmkN5JZkWGG48pjjKvkJsQOob5sldrPtUoI+Uu2uRHFJcafbATxnYVmADOCqMVUfc+RYkwpjXJIw&#10;y7C1hbK6t7SWFIoY47OySeU2cm5omTAWJtytuG1PLXJb5wWIYcBVupreRbw3858y3YsLaQsY8kMg&#10;3YwkbSK7gsp3K7IFbJZ1E2itv+D/AJv+vkV5UiCSXC29zJI0wWWSeNUaVlJj7Flb5Q2TnL/vBuQ/&#10;JJWsfNt9PbULpLOaSJ5JFklUIxiPUh8D+KTDBCwLHpgmMz3EduT9v1S/tbWNmaFLyOFEieRGUZi+&#10;YZjBTBBYkAbsYIKTXbC/vfMkuLho44ppPMjmkDRKxwJdxLvESCpZCCVLjIKhwuhVoiRNNFfR3x+0&#10;3TwsoaRVS4MLorRgp5zHaokV8MCFLIdrMygKySKG4820Nw0ccMKS+ZI+HgZN22Rip25BTeoO0t8s&#10;YBCUvlxanff2YkUwuGj+VYWimZg5BUE4cPGwEe/DurqwxvIUF0lvdXifbb6PzI8GVJWh3W6yECRS&#10;gHykjai/ISkojXdyQFcSZR/r8mUA1iI/PuLWO3Ro44reA48sfO4CeYHYgb1CFwAdzysVOXcLaiyC&#10;SWlvfiSPyGUi1O1ncOQSvCYyHbKtuQ7ghPy1IFju7mbTdKuIrVbiRpVgihEzRkPj97sCMjb0BJ2l&#10;vljCnBBZZdTlk1EwfbJpmk5ZZLhgHuAPkV1ZzsPmI7qcZDLIM4Py0HK9V/X9fMzor2aDT5JhqVjC&#10;seEkuIbUtaqoZllkXYGZF5bOxWEij7q48t5o7y4hLeILTV0Ri8lzH++k2I7s6eZ/rCm5kYjoxLbl&#10;G8gtUh1F7eS81CTU5Ga3jmkmWLdKpRSN6SGNwz7lKsWAHykbSEywhn8q9mkAghk8lJCpl2SArhUe&#10;QsFCxxxqP9Y+TuHzEnCqM15b9PX/AC2+/wDyIpbO4jtdqBlmaVkH2raVZmaTbKHlYuxMjMS2QQ29&#10;dzgeXVJZpLBt+kNNBHJH8qXVsgKtt6yKCWxtLfMBkZAYNuDC8yeTctJZS3VqJW33kdjC0MkOyFP3&#10;ZjVQNu5lIkycAjJCuoNM6Y32BoCDfQtGS0zW5EIlbIGcM38BILcnPlsTzmgh269fLf19OnUo6pYC&#10;y0Tz4Fkktw6xxstufJVFi2lzg7ThtvBO4Y/iYyGmXDbmkhWGS3aO3eVo1Z3jgyr/ACkbvu4UxkqA&#10;NjE/Ku5mlubWaSF7vVIZIZ9sZkuZNi7VMbTAsHyu5x0PC5DkhiABHe2pFvCrr+6hmhV1KnfaIpGA&#10;SODyG2r8pLNkbyx3Bok+r/rT+vP86moLJeTo8yzJC0uVbz2LlNpBzkkjdGNxVmJ2MuGICq1RkmtT&#10;dzG4urP5CXm2Z3LkjzAGbg/MgBJICdGwyqdKOaxvWluLrU418y4VjH/rNrszDcWQABlIVySRkAgu&#10;pILTaH4c1LxpZ6hD4b0JrptPtWnkM18qrbxxgIWBdsSADGCQrRgqOTsBpIpX67fh+P8AX5HOrGI4&#10;LaPVR5MM1qsLYmbcY1TcHXH3hsZjyQM9gxCmQxXYtmlubOYTCN/OhXa3mK0ZySoAwG6ZUncB2IHm&#10;WH02IP8AZbWBrzfK3krbYmVZgpJKqqqrsVCsWwM+WAPlbcIY7yz1G6WWzWKSMrMX8mYBFi2Y2hmy&#10;cBEfBcLlWAC5BBo6IqMtf6/4bp8ijeKLRWC2kNusatkQ3DjyyFXLBSF2MVYLwQDvTndjcySV7qxB&#10;ljWNpN0RSR0fgA7W68kRnB4BATaoAJq1bymwu11DS7aSTy9ptZCzIdzN5RwVQ4zkJuzndgnJ2hKE&#10;8KLEji/kkVk2LMrHazbTzxjGF3IVHAJ4Y7mATNI9v6/r+kMuY2nka+jTbIqqzPIy/umdiHbPVUDN&#10;0xlfMGdrbcq4kZQ10w2yLGvlblKpECeFYk5AAwGAK/L1J3BXTvNaIzaVI0cZtWG5P3ahWRiVIzkc&#10;LuIG0HYQQMKA1pI0a6mtLF5YZGDSSRxlTnYwiZQBuT5Ru6YwQBjsol27f15eX+Y5bqO23Q3SrDNv&#10;xNHDp8UTKQOTlig5AKEEc4YcBwGrTQtY3Ml3ceTG0S+dJM0eMMD8ufkXPzAIXG3LZI5ODJPEdIuY&#10;5Z0njEcIT/WYILKwjIZ9vyE5ORx8rHHUUlxc6fGzeQ106+W04aSM7427uSABtIYHO0DGfmyNpJDi&#10;u3UV5Jbe9mmv5phMJEVljbYw++5yVJxhsqCNx+Y4zgZrSwQwj91eI0NzJthkZn2yKVwrCPaAuCMZ&#10;ByBwMEU6aWKJ3tbZPLcfvPLWEKIkw/GDjPAXBBGBtwMgA2odPvtZuZLa0kQyecwafKndlh8/ZexY&#10;jI5ZSM9QRNIvq3b+v6/rU0vhp4wsvA/jW38VXng7RdahgaSW2sfE0EslmwdCoMixyIxQNnA3EMxb&#10;hznOb4n8QrrmszahDa2tmtzJJcuml20aW9uryFikW07yis2wZ4OAMYAFU28iRVuZY5t0kmI45Wi5&#10;YEsFwQMkgbNrDOdxziTCwSs00LtJbed5zBE87PzfvDkKG5wApwuRyGAZuh0lUl7Pk6blRpx9pzdX&#10;ZP8Ar7/xJPtk7TNNaxiVXh3ndjfkKc5HG8BicEkHcPmyQq0rXcf2qOCeJljEiMtu0fmN5bOm5csB&#10;ubanG7lidpHLEtDxAraXsCyfNny2uPmYDJJbIAyDnOem4cA5LR2ttZSG3McCtHI22a2VWLKuOM7e&#10;WODnOBnaANu1wMTVcvLqiGFkuIW3mGVUxHGpZsyNn72GwcBn4ViDggjnpaN20DqssX7wR4b5Y/l7&#10;qTg5IMYRzwOQeBncIhcRW8gUzJCZDtkU3G9izFuVVX4BBJ+V8EFSTg5dtrcMzt58qRRxQ/vP3qs0&#10;MZdWUDoM7kHXgFySBk0F8vN/X9b/AOXoNvVkTETybRGiiH7dJ8wO0hd25gdo+bA5Ucgk4OK6PFAs&#10;dzb/ALxvufaGZ2YZypcon8JTBwp/ix3GL+LOdDbRWc0d0seWhaTcHfLfJtO1lU8HvnyycnIK54k0&#10;y9Z/K2ukx2xttVmkj2524AJUgjgD8uBuDSMXbUdJ9l8hXjjbImVlZm3r5aqrA7Q3UEfdGOG9ARUa&#10;wyB0Ecis0sifMq9flU8gNk4xg4HUZ/hzUri5vpfs5uFkkZpFWN87wfvZAJUoH6EdVGMnJBqKbzLv&#10;bDMuI5IztZW3CTkt12nd8wJ+bk/Nzzmg2jEjWCKQeeLXy3TaP9WGZWAdgMc7t33iTgnAxkgimXEb&#10;200cb4aRdqFpBuj+QgsuH3HjBbBUkbsYyflnj1OaJVubSaSOSaNmZ1Y4OZC3AIzjjcec5J+6MBm3&#10;1yLVnntZ/LeHereYqoUGOF3j0BKlcKBtHAJwrLtIgeQNDK9pcTMYJF+790d2O8ZIcgN8pHIOc8EC&#10;WWxmSDz44MqzYN0vKglWO3jj19CBwoyCDoeEL/TtK8U6fqviPRZNWsLbUIHutNExt2uI1YNJbo43&#10;GMuF2q21sNkgEggezftU/tGfC7x/Onhr4Wfs2eHfAunw6NBpq/2RdXN/cXc0ZjLNJLNIVRiULKsc&#10;UToJ2B3H5666NGhOjKc52a2Vr3/4fY5pVaixCpqOlr3v5pWt5bu9vn08CuF8qNQ5hXdhooPLPzFl&#10;G4A9GIyRnGCOFwMVYn0W9Gnr4kmiVIZJEG6YofN+QEkBtpY7pFIIyQDye5iMtvPbteRzCULKsMKy&#10;y84JyB8w6ZAORjg9MDaa9wZoJZNsGBE0is237x2DKcA7erFh83QBvl68Z3R7Ef2yNQqLcb/3YxHG&#10;WXdtI2fPkc47qBjb0IphkMhjS4MO5mYed5vXccH2JwSR3OfU8TIUguJI7cFpF/d7Y4SjgB/nwv8A&#10;DxxyoAIBABPEUV486SIt7s8to8s0g+Y+ZhQR1AXrzn1Iz0Dddys+W22gd33NuDepwBhc9DgAAgd8&#10;kgYxpaZfQ21lcp/wj+nTXNwiokn2MP8AZ9zYKct8nGQGZWYHAAXNVEhWEwh7PLbflRWzuDdxwDjr&#10;jjBOd2RnewSgFrQ3LyFhtZZZEjVuCDGB2G4Zz2JBPI5v7Je6Im+1agfPSKFZGdiF4VTuLHoQQMhe&#10;3HHOcMAPCsTtaCPEiuo8tk+bG7lWHGOdufXIPPZsS3DWX7xmk3NtjZWWRSQqow2jg8EHsOBnNMP/&#10;AB+qVg8xFXbDEuVPl7iuADk4OecjHUEHODBpHsJdWs8D/Zoox8h3r+8yQMHGMdD0AHqR7AJOyCdg&#10;kjbPMDeSu3PY8gnHPy8nJJ57mnRi1WdmuVTPDSJG2zkgEM2OMDOQeo+bnAAI6RzWpWUyFlZf4dwL&#10;YHXcc8DkHng7eARQXcrtAJZ2jS1UKsO/a3yqBkHuQApyOeQeB/tU9SI4DE+XypdnZxzkBep5HqTx&#10;w3ToCT3LTyzGYy/LHi4m8zcwJbJZufmJyWHTJOOabIwuiWYbpIZd0jM3KEYGcknADD8u5zQUvMik&#10;RvKYhdyiMPuKrzkDvg+gxnPOMdcFJGHm4VlWNpFdiflUPkdNx7ZYds456EVN+4ACQ25aNs7UXOVH&#10;3WA+XBIJxyehPXkCHzF2m1tl+VlPysw+Y4HQY4ztBAAPQdcg0FIYUNyqTq6qszMF2sYwW9W2glsA&#10;4wueC2MFuVuZiztE07fLIGVXkVd3q+ASqngjjIxjhjyHOWdN/mjDfNJGJCFZATzu6EAk+wLd+QCV&#10;Ht0FtCXVmDHy5Qp+TaN2eQcAL7ABRgjrQWRLFG75STZ1DBVJPT5gckDgDoQM54znBhnjnePzFjJa&#10;PaqNwOMYHK8DhcYzxjH1kNvICxFu0aqHkVfLyzA8hj0B4B+bHQdOop2Et1ia6G7ZlVaOTDdAMjru&#10;H8Ptg+mAFGAscaJsKeX8wEnzYz1zgAfTvjjscYmQsF/d7WY4ZVUAttPG0+nXnjrjnnmEgwviTnaQ&#10;Nq8bV+8Rkn8Dnoc1K5VYvLCrt2ghFY/eA4x1yRyM+4614x8xMfGd7ZZAqzSAlYztYZzwBjI69uQM&#10;dAaWPzT1iX73yp5JYcYGPXPBP4jpmjYyL5UpGOR5mDtb7uDwOAOPz/AvPlkKCu5csNzDO727ds+n&#10;Gc85FL0MRfMC7pVj8vb8rddobptHH6emRgg8yh/LHlpKV+XHC9M5PHGMY/oe+Khj2vGzb2QSHJVf&#10;UqPx759OAPSpiVDt90b5GO3aQVPY/ie3bPTjAkzkiaISyTwlvmHyg9DuwenX0zg98A/RIiCMh+rZ&#10;+WMYfv8Ad+vuPQcjASKVJB5jJI4MmIll6vn1I54/DnOMY4kilSZVeWWTLABjsAJYfXt2GMYwOc4p&#10;Mwd/6/r+vyckpCKrMspQh5Fzj+IAryPX6Ann2pyQqzLHFKu3owKnAwTjn8cHPY54GMN2Ir+QNjfL&#10;wVfhGPcnpz9cDPOCMVIU2h7aSNGbbuVcNjv0Y9hz7/huFSZtroTb28kIXG6Obf5iSEsx+6vfGPlJ&#10;LAAH5ckcUMI1gDoj4C7pl552449iM7SCMjcccYCkCLJdtbm7WNhIiq0x24YhuWG3g+vPXscKA62m&#10;nMHlrEqrHHvVmH8W0HB5Clj0B54/GkYyHETwRsZw23+FmYfMQc9c8gHkYByPUYzJIiPKssKI21Eb&#10;aqmTBCgckc4I65wBjg5yC0RXCRv5paN8tuYg+u7aOeFyO47HkZ4d5UrDJTcqtz5iqzDC4JGdpxgd&#10;u2SeRUmfncesokdgAyqsaiRy0bNwVUD5SN2QSOhz6cMafG0zD7LGWkfJLwhchQD8p6liPl5Pbg54&#10;+YKhlEksquq7RiQ43AZJGeucKAXHXceQSaTcILTaz+Ysc22QMx2pyMkbTnnZg4IOD1+bNMy8kSpK&#10;Zl8sp5Me1ty/LvAP3SflHAzkEY5PBOCBJFCXVVNoQfmB2t9zG7LDJ6A7vYE8MRnLY45VkDRJyF3R&#10;owXB+9xtyM8jB5P93HVadbfuwBBIymOQMq8BkYBu/wDskgAHHQN0JwjKW2gAo8LJJIoU8udpCqcn&#10;IUMemSB/dORnkjbOkrQQ/ZrtSifJmORd4ZQWAUAnC7W3E9+Dj7pqJJMgPawbmZVfeC7HaEA5PGOn&#10;XAJIPPzYqSFREyPE2wRlfmKna20sx5A6g8Z5OcH5u2bM5/1/X9fIdKkULO7WQ2qquZJFCYXOF2jJ&#10;5yAOnO7nbjNSOFh8uQ3sa7WYOu7aNu1io5JC44UqcclcDJJMflwybY1kLeSr7VZ8qpVTkA5OcckB&#10;sdQB6l0j3DOqTKzll3YbDfKORkkgg5ZxuHXJxjjEme+n9f1/XmWCjxQNNvhXdGw8ppmVT91cHc2V&#10;Ocbvm3ZJPAQ1N52yVry+t1+aYmSJsiNsnpnPQEngjuQSVwahi+zH9+Lhm+f92JI+SM/dJUYwOSME&#10;Eh+DjAqOMuDJHBsXbF5Xl7UL8DbgtjJOCvyg49dpyQzHl5t/6/ruWlgjjka388K1tJG1wrQmNnUE&#10;ZVT02+5wMnt1KrMN0wjfy/NuN0jLu+7tDdOuQe5ySBhTnJaJ4/NtCUlXaXKLG+W85jxnJ5YncBuJ&#10;42k4G3ixBPKpZ4gzrMpVJ9pbYCB8w75CkjJIAycZXmkZS+/+l5FiBoXi8yd2PmNsbahXblj82Mhs&#10;YYBVzghx3OadG4urk2cNvuaRg2xlEkj7h/HuUlmBHKnH3W3bhzVPeiBp0tvmSTdPHHcAGRSGHAVu&#10;ANxHQsM4HcVZJEgksJ8G1RsyIwf58MQSBjhjkZHAyqgZyRUsxlG2v9f1/WhLZxyMkBWGHdjciwxZ&#10;XpuJ/iyQgA6ZA2nDnbksN4RYwYcHjdDuQgcYOM8fKM55A3j+6FWOGNWiSfVptsgwsnnQbfLABYEd&#10;d/XdzyT8mFJBazGHby7nf5jCVZdkm84+UBiwK9eTnHOeSzEqpDKfX+v6QiGCRMm0hjR1wn2VtzHr&#10;uZRj+6MncMjjO35iZnlsHVlt4WbMmYlddpdejHcqALxwwAyvB4w2Y47jDwyAyTSKI9ys2SyqRlDu&#10;CnqegAxnnPUut/MhuAxuVk3qrSRuMpKQG+QAtnA5YgnbkBWHIUBlLu/z/r+u3SxbX1rNKHFyq7tv&#10;ytvBWNmGPmVQrcqwCucM20DJzl1ukiwR6mtpHH5kbyKIHbk4C4J5GNwKtkkYdc7c4MbrJcGSWxt2&#10;kidg2zny2DHrtH8RXkryCBkYPCyJBPIsbWsbR7ZHmeMAyJuDKozgnAIVAW3Ej5ssAwNVymElFbfn&#10;5eXcsQp/rIY/mX5i3nEeW2MkkhS3bdnJOArbgoOEdBb3i3jeQPMVl/dtbMGXzVZf3mSv3SEZs8rk&#10;g4wctX+z/umeCC4mWM7V+1MY2B3E5AVgqnIP3toJTgEgZdLZwLAZ1m3I2VZ5AsnlLglwdqgn7v3j&#10;8xCtg5yTNjHTv+H9f1ckRIJw8bRwt5hWN5LhpNoU5Cbe6Ns2LyQpXAYKULVMElkk+a5hLeZGyvke&#10;WrNkB8KdysV/ve2NpKgvhZJb2RbdWYPc48+M5ZDgMXJB8zHzK3Qg+WdpJNRwNKLf7N9rK7Y8SICr&#10;MF4+UDhQqYOMfxKWIJJSgzcm9vL8f6tb0WxLC1yIFe7uml8xFihb7MyNKuSwULkGT5tq4AB2nO0H&#10;cRKpupY7NPtyMPsvmbnw5YKAhI3Ou5QWHIAwEIHCGoFt5JYGnjtY442UhoxH+7jbzPlGcDO0MQCS&#10;R8m7nC05ZGu4njE7IqkTRrPdMzcBvkJUdcEDc5DZKqo5fEGbXVd/L8v6VixOgsbydQkwslaRkEah&#10;0IEj9HT5M7QijccqF42hVBkV3zKUWSNjMwLNAnzSDB3M3K7vmTKkgYkwWG0+XC8bz3BOn3NxFuiw&#10;k0KoDg9GGAcYIzkBSB0J3AiS4k09zIzSebLMSUjggEaxrymF3jAHzrIFA5PPG4VN9dTG21/6/wAv&#10;my8tw1s8Es1sJYBllZGZmVdw2ttQkkdRtyCikbhx80kS3/nx2BivFkbO5tuWPLZBIPygF2yeh8s4&#10;xg4piPyruVpLllPklUmkkWM4wqKVK4HBQ5Vl+YZPJwafbrHbpI91AZJJoVEszHe0K5cblOfRVyyA&#10;lVYBVHZ6WOWUVy/1v9/S/wClky5JGLxX2Rzq3mGNmjhTDjqD0G4HOeSQVbOME7XQxufLt3DW7SFM&#10;LLI7KGDAKSGAY5wFC4HIBC7BxAzmKAXV/E21HLTuqqyu2AMsFUMuNrfKpJU7vuk4Nm8ihTy2mlaN&#10;V3xgCVpN4BY7kJODJkYbLEqVQDHy5nQxl7tl+X9a/doLEqLbSedC27yUVYY7cNIFOeJAQfnIYkna&#10;AVxggEEyN9qSeMhf3jSKrjazRqSuRuO4bcLsC4YkjCjJbAYWDyFk3eXOyuVXcq7PnDuNq/LkKOM7&#10;c4OT8oEsMWyJZhFGp27Y4VUqNuRwrNjk8Ec4RVbJOCKmRjJ9X/Wn9f53HtIEjESTswZFm3NJgfKN&#10;jcgjAGScAYALDK9pi0Md2txv2gOAqjduB3AbeB8uAXO1dzYb1A2wwPK0nlSQ7JvMj86KBWG0jhAq&#10;yfN9122qRyCQcFVqQbbPbd20So27Mi20gbKqeEJc5ZWwxByvKZIYkLVRMZW/r+vu7kq+csEltKFZ&#10;tyr5Ml0oVmyGOOdr4DpwM9FGM7lqfZOzJ5Y8zeMK0c5Zm48v5Gz7nruIGemOIh5kc5cGRiqq0rbW&#10;VZuvzD5VXYUO4k8AhgclsAdI7iNY/sySniRNzEZXJCZBOWPzA9zwSMkAlSMX/Xz+exLc/aFVnmaI&#10;rMrFPJjG+Ru5+Q/MMntkEt1J2hlWTzFCiVYwsilR5m1V5DhznsV2g5IAILHvubctClpIWi/0ZVUI&#10;8bLKrj5QCD8gYA/dA24PmH5Tipp1LytHKyMdx8t5SON/QvtTpnpxglsFQc7VzGf2Vf8ArYaqNv8A&#10;LhSNtu5FWVioPysSCd2cDls8cFs8ByG+XtTLLJ50aeW7mNhuG3rhvUFeCQD8v3QFyJLJOvlBBufc&#10;wZoy7AkDg/d2FQE4A/h+U56SSK811HPHN5ayL5civMUeMK+3Yp52Z44APHB2gAkJ1vq/6/q/6h5P&#10;kX7GJvljmAWBlVmKhxna5PQfViQinnbkORXto1ufMZmYfvJI5AxdlUbXIX7zYO3AJIOP7wJhQs1s&#10;JyVZ22uFZQFIw3ybSPuqQFIGR3GB1nEoCrK0zRrG/l/vZCJFzgjJ3ggbhjkg4bnkk0SkS77P+v68&#10;+u/YbLZmzhitptq/M3Eafc5ztzyD8w5ILHBJwMgiXy7q3lWJEeSD5ZJM7f3itgKeVz95myMH5sZw&#10;PmqOJZJ7SGBUlXyQvnq0Icrsbc4ZWycYG7Hy8jgfxU42jww+ZDbtNIFUyJHMvmoWXgbeAGG0gEZL&#10;Bu2QTnzaiv0bXX8evl+JHBGyOsQVZJJMSRtGxL3OTIM7gSq7hggjB4YcjcA9Z41h823lZl807ZXV&#10;QOFyNq8YGcfKTtzjHB+V/wB1WSMKsjS4YxyfOc/N5YbceckEEnICYJINO0+e2lvopptLiuoGkDSW&#10;cMmwOmQxRZCQy5Bb5lDbS3QHGLjL3hN3u3/X+Xl089rRQLFbp51zBMscCsJGVin7thkDuyjBbAIy&#10;f94qodbxwW9xHCZo/m3qyyRiNX2hiM5GATtBJOMZIDEKpEt4LIahtsdOk8iNG8zdcfMi7vvnDHA4&#10;PzAAHnO4jFVvJDBLqJozNGEdf3aheGAUZzg4XJ6EYOOeCddFKwJ86u9L/wBK+9tdfuHWv+i3SXqv&#10;IrMBI0nmfvDlgR93axzhsnGDnOWJBou5LsIptJMfvMQs28Fmdj8qk46Ank4bLtliRmlukWUPePLG&#10;0bEmMxsv73ceF4I2gkbiTwc7SckGo2hM0eTHMWaZQ8JKqNuB8h2YwOE44IPPA3itb+7Yas5Jv+vL&#10;zJYRM8ckIY7lVhI5w2/5dwA+blgCecHGVBB61EskMqiSBMqwYP5MfznooxwVU7di8A49sAiRHEk5&#10;3WxlbaqnzIzgYLZOS2WPB+U4JcD7wAJbJJEZDuZm8yQqvmIMJkMGHTGMEnA4+XJLAHOUpAt/6/r/&#10;AIYkdpEn3zQIrBN0L3DOcFSxBXbnDbQ3yNgkY6nIZ6xukg09YmjCyNEy8FWZeOACVAxgZIJ6Z/iJ&#10;iiSKJI5QmyMruYKIwC+0ED5s4IHsAdwVs81OtldSwYe0k+zzTFdzW4cDB+YEE7mVWfBBJJONucEm&#10;Y6kS5Y9f6/rW3XyFijlugy2hj8tgD+5jOQp53MWBIUbQeOOcZzkh/wBoIEiR8CSJAMTBioxuA2rn&#10;PTBDd2yTjNLdQWsweIoI5FDxoWXAz/D0YjG7btz2yWyrYoxI5aGFVVkbHlsuC+0qvB4IBLN3yBv6&#10;iqMbxl/wfl94W4iIXz0ZWLDy1jxt53ksN6jjYq45yfmPKgFZIrczwR2EmpJHsUrJszsKjAYAnOSR&#10;v+YKQMndgEExbYZnWSaVY1TezSSNvc43EMMg5fbgfLgAEgHgATxwqgkiuGVVSNmaG43HnOQTuBJ2&#10;bnJ2kFSuPqrky30/r+v63Caa5EaWxnb5pHzuXsCvAXdwG5BVMM3Bz6tBuoVjleSbdvYq3kvgFlwR&#10;uyABuOcA84HUmmJIWdpGdfm2/aNifIqgg9c9iMAZ43cOMjbY82IeZOFmRldg6zW4VnXG4JuztBOd&#10;xG4BtrAjJO9cxL93T9P69Pu2I2EZeRDCoMW5ZGhlBePqc4APyhdqkjG1lUHPQ2rItMkM81tJD9nk&#10;ZG8y2EYYqmCvIxuJC9+MMWDBagDrHLGA+7YqukEP3gDlSWyOCoJ+XqMjPGcWLdighljdd0f7qSOP&#10;Lnbt+8UHzKpKkkghsN0+5VKRnU+E0LKJUjWS0t42hG55mkG4MigHacn5uHHT5trKCAcg6UEf2ngy&#10;fN5Q7HHDnDM+TnDKOc8FWB/2c20V0uxJey+bIp/0iN1VlDcNuPRWZgWAwAuBgHBwNG2SKIs76gx+&#10;YSLI0aEbdp+dsgA5Ck85IAUKCAVrnxHwnk1/X+v669vxvxCO4iU+V5kcfO1m/h2rwV4ycsFHGAuB&#10;0y1O3T+YsVzEqyMo85klDOuAqljzxnA+7lix2jBzhbO5tWXbbSK8jNthiWbn7nzD5uOdrDgHnOSc&#10;FyqTQLBHJllXKBo5GOCuCC24Zwf4uvAbgHgV5smebLm5tv6/r5fqtkhaaSJjDmZwvlMpjWMjaMFg&#10;MYBYeq5GRjBrRsHiVooZY0t8RkxShcRu2DkBt21cggBuhbGcjKHLiuI4f9IkKQyRqr+VuGI87juU&#10;u2GHUHnGX6njbe0xlgfyVZm+TEkxkVZCuP8AZKkgjHPVucg52jnkY1o3i/6/4H53/E2bCZInhE4b&#10;cqZ3TLwfkPfoBxyDgAj0HOxpY8psOqySFstJtBw3OH4BGQDwRyCM8hizYmnTosO4C3ZpPvKYzkLz&#10;uTBOCy4+pAIxncK0rF8f67lVWNl8zLBflPI2gbsnGQCQOg5YBeOtE8PExvf+v6/r0NaO6kWdfLuU&#10;deSxjbLMvGCOvUAcc5xgHg4mt2MkBRkSNf3gVfMADNtBJ5/hIx36dAMZrPj3XB/vtIjIJtrB8kDI&#10;7hg2B8xBI9quRyzLHu2bWZuHC+YRkDqQucDHueec5+Xza2x5c6dtv6/r+u5eSeLPlxx4BfP7w47D&#10;gAj6joSDyc4LVpWtxsTyleRfmyzbS2OOBkjHH48GsVWRriMHsxKszNjq3z8HcPXocDnoGA1LNTIU&#10;uyijo+xhhgeT6nGSMEE4GQOCoFeLjKalE8+vCPKdJYXVusC3Bj3syskybdrbQA2M84yMHdjHHTGA&#10;dy0iEcS3C2vmQRzSRtvQZLBVySuQ3A29CAORuBBJ5TTWlg+7dBvL53AGMqQckgBflIHJHJGCemTW&#10;7YxgQ7VaHdv2qu4Lk5xnOAu0Yx1wOfqPmKn7mtyrY8epGMZfl/VvwNKOG5jmiMtkzRH5ljbJyuW6&#10;nHUAP9eoHpajt3EMkFxEu07l8xo+RgkgrztPIYcduASTiqlnbn5IfJk35KxyeWrE5AI4I7DHII6g&#10;+7bVufNeMQvM0Ik+WbbnamAFyCBuIDKMAHAX5cjcK7cO7omnTXf+uv8AWyvuZmrgDyrtY5mmdQy+&#10;ZsDD5QQdo6kgA46AY+9uBOJqWIA5igG5pPlZW3KSBg4J6c4HUnO0DuG6fULOSVlmvoljKxn93Coe&#10;NV5O/IZldRgZ5JwOQcc8/fRWEUEsc1wf9YpjYxFg65O8HkMOCOgz1+6eT6FNy3KcX7XXr39N+5y1&#10;5u3HIYqjZyuPuqOvPGRnJzgAYOPWlN+++aYr8xJG3pkNjPTK8e/GPTitC5V3n8tgxbkbdwBYkckn&#10;jnoeCcAcjtVWa3mctdQSbljkAZZF+76dBnG7IA7E8judYc19Dvo7Iy53ledpfNRW3bY13EDp15z2&#10;U+w+mazLt42ud0Ue35mZfmUbMfNxkEbiMDGeAWyADurXnj8y1b9+oA+VV2jDfL93PXA6c8jofQZu&#10;qbIyy3czMrP5ZZVIkAJxkZAIxw3HOR05Nd1OTR6uHa5rGHfSbRIuONzKqzKw2q2OeoGCeScc5GcA&#10;8UpSIhuW7kRlXcu3nID4JOB6j73TnOcMqnTvkERV1O2LbnarEg/NjqDx1z8wAII4JBBz5bSYx+eW&#10;ZfJbMsiv93JYDfyflxtGRxg8Y+bHbHY9ujKPKiTUbqIajutvMjVgAsbsCyMTwV+X5gNrDODnrjHJ&#10;bB5SQIPtCpG0h8vy4QFXcRyoxuIG0jrknavPGdb4afETXvhz4uTxV4YvxayfY5luIYYspcwyxiN4&#10;JEYBZEcZBR1IYHoSFJybq+N/cvqU6iKNkysMfAhA3fKp+6/DA5UkYRc54B1nCn7Hmv719rdPU1lG&#10;MYRjG9+t0reVtXd730SXm2WYIi1xGWt1YquG8z58NnAY7sFT1XBwOCQOSKlsnb5Qw/diNF8vY46H&#10;uef4sjsd3fBya0L2txDHDOPKY5+8WDdM4OAcc8ZIJOflGSuJ3lR0URMq7lJ8xFK5xljnjkjBBJI/&#10;vZNcEonLJPZr+v6+4mjSSOV0DMy+Z/y0fcwXuD8oGMndk88/8CpsACRrFHLtkYpvCsfn+6AS2MDn&#10;qO4JOBtFKhWSYBpV3NnLOuHXv2UZGG59CMHOQKUNNL5khVVmkcMfLAZi2TnGAee2cZz0GFBpKJn/&#10;AMAjnvZJNPWF4pJI95ZIRzliG9cle+OOMBiCM1Sv9D1uyhjubqyaOO6VXjLW7IJ48+WSm/GVY5Xc&#10;DtXDgHKnMtywvYpJbceYsiskcyrxznP+7znk9MdtxCx3V/cXlpa2h2+XsbyQy9SVw5znKvgHPQEn&#10;OCMsPRw/s+V8179P+D8jopc0Hp8/z/rb8DLufnt5N160nyr5jRybsNgH5sZG7aCOMgcfKcriN0h8&#10;vaI8K20x+Y6H93jOQeOdrJk/dATPy5NSTzCKWJ5fOiYtvhhkYJs5OeQ2VwV4+bn7w6Fg25uyGa6I&#10;zMhUt8q/NwxfI5A+ZgD2PPJGTW/LeOh6Mb7L+tiwMSztBDtUXEjfJIhX5WySexztHQ4wMD+8BPDe&#10;ziRZoS8cnlud+8hs4Ix1J6YGO4VsDaGFVQrG4jtUxDNJmNmlyVDYI44+bJwpPPIHBycvtmltlaEr&#10;iRmJZfmIfkdSMjGc4OBwVyP4jnLQylGLRqW7sd097Ht3R7pFb5WkVQDxhuTg5GOdwbA9LCXL7VPm&#10;KzLwyxx7ctjAUA9PTBAycntgZsbLIiTWscWAw8tlk5+983qMg5JwTkkEg540It4f95IFRf3LKjBt&#10;ijIPXktjA47lsiuSrHqcNSKW5aV4FVQkwLyELHI0nySH8uBjHGfTHzUPKokklM25/m8yNgck8EEY&#10;IZTnt0Iz9aLTdLMqlm3pIUkMalt+ByCQPXd0yxYZ4yMMgXEQaV49u3ciqXULtQHaG7ZPHcDBHIIq&#10;Yo5bFnY6SFWs5Am4bcrubrjI9P4if7wzzyKsQXEq+dZyBVVnxtOGCc8SZGfmzknB9c5OQaVsxjRk&#10;ikXHy7mK44wc59SCVGOvAwBnJs6dceUxhfa8bJ80zRKXzx8wP3kznOAF9Oowaj8W5jUjo/6/pkNz&#10;Msp2SgL+5d2G0kkDk7sDhhtwAOfkIxyKhvkgi8tx50RZfMeVkKh164w3Q4BBGecnIAOBNLcwG3El&#10;4piVseYg3LtX+8QPuc5GPryQKrSKU+Qrh2Yrvj+7KSx/2cnsSoyANvqQvVTsaU1tp/X9fp8keSV2&#10;JlfbcyIp8vcU5A5GD945DfM3Xdn+7Uanyv3MEYVURSqCYjOcjHIJxngk5K4OTjrMrxzpMAjeWsgL&#10;KQV3Nz8wPBJz6EKBg9csKzM0si3BgYMrfvHjVlxz97B+YZOTwOSBwOc+lRijaPZorXe2RfsD+dGr&#10;MsbTbT83y4OBlmDbWJGc4OF65DULq4mWXzVLA7Yy5WZV3r5mSoPJfAyNo5wx4bcMX7mRZbmKbeyq&#10;WY/IuYwepIb+6ud3PB7dCop6gYhZrI0kduvzfKu52VQMhmbAfGGZSMkHcRkE8ehTO6j0TX9f0vMp&#10;TY8lX2sRGpO5pMrF2Aw2WHUDLYHzHHXIgujDFNGQW/d4LW5YBmwMbjwoX7xb5gAcgA5LVYYTtiHz&#10;tpm/duySchdzEcn7uCpXkYPHIAyK+p2EmmtLZXFrJHwEaOZFXGcZODg5H97jls5O5mHdThK3NbQ9&#10;Cm481m/6/r+kJo96NJ1CC9gjhc2150mgZ4pZO+4NjjnlSGMnKkEGodV1WfxFqDXV1LGZpDiZft2W&#10;kGDtwzNhgUJAHBxuYhgVFIxVUZbgKqyM0bJHltgH3wNpAYc9AQOm3r82e8s6HesrL5jKJFZty7tw&#10;HmdcMe5wcDaCf4dnoU8RWjR9jzPlbvbpc66dOMqnP12T/wCG8/xS6WIXn3pJFcQwqsTMWi8wDaMD&#10;CrvJ78nnJ4x8uzDthPmSSzMPMj4mumIV5G9CF6qQvyj5gMk5xVU3kNuu1S3yqfLXD+Yu4fdIyOCA&#10;zcHOBuJ3fMFg3ReZNAsjZyrT+SS2RIELY4+XHbg4X7uV3VnJHoez93+v6/r5mvatKZo2kLQmEgSq&#10;+PmPRlClixfJYDbxjkEjp6n8D/2Tvjf8ePBuueIPhL4F/tqz8MCP+2pIfEWmpPZRyI7JM0NxcJI0&#10;LeU6rII/KcpKFLNC6x+S2EiRlCGV2C+UUdTvlU5DbiM5JwOVKggk8nCj2L4UftG+K/g/8CtY+Efh&#10;RLWwm8VX8Nzqup2dsFvLy3hREit5JVXLwllmKx7uDKxUgs1ezw/QyqtjH/aFvZpX15rXuv5Wne17&#10;a2va+hhTll9OpJ4xSceWXKoNJudny3bTXLf4tHptqcFqNpFZ3EkLqqlJCGEmHERWQ+o4YjGP9/IJ&#10;AIFGJ4nkWJoWEaSLsRm2qCvy4OP9ojCjkEjB2kZm1OaW5Y3N3dtJM0fzz4HIYsGjYKQX6E+3B3DO&#10;ak1TUb/VL+a8vvNdRJsa5mYO3OFJ45AwcAZIPJAJbdXzWMVH6zP2Wkbu1+19PwPHpqSik/6226/r&#10;5EbKDCsaStCyxq+2STaylgSzMRjkHKkjhdrEgZJAU3QyXItJFVjmSGSN/kUbgxXgtxwSAMgsOxO6&#10;OBpgkd1IxjVR+7jkZtg/2f4sH5TjucAbcEAgDfaFWNN3l7ALWMDnaoIXORluOu8/eP0PHIvl89v6&#10;Ytw8UU8hI8xVZVZFVsBQxYk7TzyV5ycbVyx+YDOuIj5h8uSRmbMkbYVk2uwIVQOSPmxkZOducfdF&#10;hp/JKsluBHJteHMWz7z7Ru574GApOB0Bw2Kt5IMNe28cjlQsix+X1bac4yOMgDjcTghcjJC7U9Tp&#10;oxlF/wBf0v6uRXDxZW5msnmhmk8yMbiFfeQQnBGfunoQflB4+UvQuysUEi3F0qx+SzTzeSZNu5vl&#10;PHy5yoxwQeW5xw+4WaV5pIbfzG8wHb5PLNv+WMLjPBO3G4ADBG4qdtW4+0QXO43DRzSszbnjDSFC&#10;MZXIHzb+nQdtvVR6NOOh6VKHn/X4/l6olFwIGZd3leS3+sZgwClVLZI+8p9cgAnIx82K7yjLCW3k&#10;UsgeSTd5iKh5Vd2SqLnBJZiD8wXJOFr3LTW8kbW8YV5F3L5kpUBRjq2RnAyQvO48Hcc1DeTyxlC6&#10;3Clbhnt/KnHIPJyDnnO4nsGQ57GuqMDrjR2t1/rv39e+9yVp5mEcSIEYIAo7BBFhSRzkg4fudu8E&#10;5+9U05ftM2Gm3NNa74/tDD99yMISVIVjlfmb5QRyy87B1jtTMfsnltFKRHHxktkAHeGJ6huSe47g&#10;ZdZQxmPy/tOBJC8e4bczENhRt5GSACoDccEHHNdtKJ08sYwbX9df6/pquYJpkLJMI5Y/9W3mArI3&#10;GNm8jLAA9dowIxjLBjVLXPkpLFA2GZ3jC7tj7SAODy33Q2QfzKmkubp5ZVS6mk2or9FALMBu2gAB&#10;hkFuGC/3ie9RT3ED28gvQiI+Y/M8ssQfl5VQPZTkqTjGOMqO6NM7o05aX/rp8/01BHSVpCUDsqbr&#10;iRGcklsgAqCWJG4jIyOG4JOKaZRDE0N9EyNHlWleIsT8oG7OCAw2lTtLZbPGQKj3p5TzKuFZdkkZ&#10;kXCthfmLKehCnJxyT2OQQXUiyTXcFzJ5i5kkZDgRt1P3fuAhSepB6AsCWOiibKH9f1/w21hwaS63&#10;RBQu2GNZ/MyCq4G4OcYGB1HbHzZUVLPJcuk0bvJuhgj2NHzlTg7gMZI++ATuAPpnAia4jAjtL+3X&#10;7On7vdJuw4y/3dvb2OeXwAAaIpQx/fswhba1wssCqZCxxu+XksCfvdz6rtNVKIcvW39abedtLedi&#10;y12LpCszRxyebiHzIxtfBRRuYZ6iNuhy277xAFK91bRxSXCxI4KBmMwZflBJQlO/O5jwMhgAFYfN&#10;XR5ogIXdvM2ZVtvy+YBnaepbbkjdjc3PXeQZomCx4khaOKaGOdmVFwgKoTllJyccdsAMc4CNWPsz&#10;Nxih0skckhU7XdtwUSfMyvn+LhQAuMFiSOpyAnLTLbkIqzMp8tmeNYw2cqSq7eckfL94lRsGRwC8&#10;dw8s8ZtRJuaONnZYd7M7EKCFDDKn5RgckkryNpKpLK9zGxEDONzNut40bfxj95jOR84XPfBIwCGF&#10;cgRjoWb9rKW68lrOFI2ijLR2yeZH5YQBh87MTnHUM2OOcBg1d1jlbzCI2Y5xNPKFZFXCkJgAkZ5D&#10;FRxg44Yhpu7f+NYiy7Qsy9D0w3IzkK465/hzk5IdM86BbmaUbSuGkIH7vk56BdxB3Hg++eRuuKKj&#10;GUIr7iaCVLZZGtk2iWRon+ZAxTBB465wzKeeAcDoDT/Nskt4rhFlRpclZJpFGX345XCjA39Mn7pI&#10;K/vFFRCZpmV4B97Kqzl34OCDxznkgEZBLHAJILdrrbNDFcY+6ZJGVSo2sMKE6g7uSv3SfQNxqL2c&#10;Zb+X9f1/wScRxmNYFaSPHG9pBFuI6lVIAOCGHOegJOOGSYrA0J82FRCv3vJxtbgjH+502jjqAAVA&#10;Ec537XLypubzCqspULkAAg4D4cdMgllLAjIyOFELQyOy/wCjb1k8w7VXAcKB9MDIwcjaoxkFRiPl&#10;7/1/X9dBsrTNtKq6oZNqL8wZSfl6Ejn5eVDKQQWOeKrrc+RF5bS/8tjKm6TaZMsuCseM4I28AZ4H&#10;UgYnnZDM0keFVTlpWZhu4OGIByq4Jc7UXGPlxwprNIJdqRWzsrKTMskqxGPdjjDfKowO2AxYZzgB&#10;dDeHS60/rqWAtpDpLuYJvMMo863V1ZGiAXGFVeuSeS2DkEbBs30WuJ0g+W5+zv5m2NVjyJSvtt/2&#10;GzznJzxkClktbUxcR+Wzux2dW3bQDtycEEgtuOCdrDHK7mXly91K0lwy7srlI+dxJ5AxlScHk88Z&#10;HLFhVI1hFb79f6Wv3jruR5nWWKRvLWQGJd7HyQVO1cr8xZQMbjgjYTyWJFJoYI7prhgyx7lEkO4g&#10;xkHjPzA45IJzgHnkZwodCfOM0flyIrLJHGq+YM4AABznqODlSxGQ2KFKGfZbFmkhLRLbpI26NSfl&#10;RQV+bpyGGCcgg9KuKOqMXFWX9f0/67sJQlmQ8eYAgMYXODnggL8xJU9sEjqQBSPGJgHGCvmEwvBt&#10;KncckEBF+Y/e4wc7ic4bD57qSaxhhuJfmVWjjkbOTyeSWPGCd23K8BWOSwBZIUki/dyr5kKkr9nj&#10;IbcWP7s5BJUHcQeeQRzkEacpa9Ov/A/EjQKztAqhQszMvkfLGmDyoHPAwpOOT8o3DgUtl5OW84eX&#10;G0O5XRcEZZjwWPHp0Y5BwGAALJoz5hsPKj++w8tpBtAyRnOBjguB0O3jbnBEMjh7cOJF85trXE0m&#10;2NZDk92xjHcADqc7iBWsYmvLzRtff+v6/pqUzmESfvF8lPuxrmQLgAkAgHB3bsEnHzDGdoNK81rJ&#10;BHFJcQiNpiElaHC44YAknoDyV6/MflU/ej2NMSUDKzMGVi2Aqc7dwUY7dhyQMf3g0htjSJN5ciwA&#10;M27jd8oVCORyobjnheRkbicpXLH+v6/EmRRdQtPPa7dmGMrKpB98spHOPQDOQBgHDk33Ukk7yeTJ&#10;HuE5WHPyE5DKepBKsNuDgjHOQpQ24dV1KAbmjkkWOKPJ6ENljjbliwwOfm6gDaWZb3MRjWBEmYTN&#10;sjDK27PIIJB6k7Sdp9sbhimo23E17t1/Xf8Arb9ZkvDJP5zJtZlVC/lsD3I6Hhh0AHcdy3Mt7PI0&#10;0l1KVdowipJ5uVBZflcN1wCc7c4GD/wClDJDLttHbaDKgkXZ0AKZJPfOemDzyCOSLEU6vcee4WNp&#10;mBmZ487CCNp/2Sq5O7JwA3U5BHEiVPlle39af19xNdXEqTK88xblCFkJMhGRtCjDEjdj73ZscMRi&#10;xFNB5fkjy9mFVDDa7mVSSOOvJOVwcZwoJweK63DM4gKtDElxt8tvlb5RtCh+evsSPmHJB3B1nLdN&#10;F9nKqyxyOylZAqhmVAQxOCM4HzY7seTtJlxMJR91f1/T/TuX4polEdpIzIsirJI0cgDOxO0bWBAw&#10;AQeuAd/QAAaenXjP5n7xVAjPlbJlUlQRkkNncQ6lto4zuJzmsVJIMKvmvJG0u6MLEGAHXJDYLYAL&#10;DngHAwM40LeQl4GcfK0assciDYW6sWOTlcqFyMDO0AAYJwlE4q9Ncp0OlXDZjh8xwpmz5fmH94pf&#10;kru7jcRuBIBPJGSW09BM62skWnusMw+a3ZJV5yDxsOHYAFl3KOPmyM/MMCzd872V1jaLDfvceWMF&#10;s9MseG2g5K5O4jIxsWcts8aG+uIfLuMsmyQOsSfIQcAHgjCncpJ2ggdRXDWh1PBxVPe3X5/h1/y7&#10;6HTaFZC/1Fbfz7W3V5Asd7NvCKxzhsgMQAFJBwwwVyp4zr3EFxpN22n3awrJbsF3QzrIgOMkqwyd&#10;u4jaQScggkVytjNu/wBKhuW+0fMXSFvmbgncoXJXdznB2jKDJGcb2kahaSTLJIV2ylipjkDK2Pk+&#10;c9Aed+cEheAcHFeZiI+6fO4qnJO+6/X+rm7p1x5dyIidqjPk+ThVBYA44GDkA4bHvhs5Gvp0lvHb&#10;KFvYNx+dGaLy/LHQ5GMBeWznoCc87jXNwyCS3SGKFl3fLJGUVdh2ZIPmE7myDz0y+SRxW9pt60rS&#10;Sq5wxO35typIQWAHy5ZgWK7gCec46Y+dxEPeufP4qn7t/wCv6f8AV7nSWUsW7Mku2QyZ2vIexxk4&#10;HHfPJAOchc8a0eqy3scJhuJD+7EKrIG5Xoo5I28e2MZHHIbndMkeWfymDLghQVYZG7Aw2Mep5J79&#10;CMg7FpI7fOlwitIjErubuffnvngDPccHPk1pWi0j5vE048xt2srjDRz+YzZA8wHcUxk4HsOp7HcD&#10;1wdazm2FWZVCbuVGDlu/c54Jz2xx3GcSw3wybGkVxG5KncW+UdBz2AIyO3bBPGpZySeZ5zR8q24D&#10;aCC3UZBJBz04z715k1rc8GvH3jpbS7uLy8Ms1zM08q48zefmwMIPU446k5G0YzgnpdJf7SPMheYW&#10;6/vEK4BXLMpb5soGAGQTzhieTlxhaX4uitvDK+Gjo1vIv2ySWS6NuPObKYCeZ94ICS2wHaWORtYk&#10;tq6XeoJl+yi3Vl2h1XbkZUkuuB1GeOuBgbCVrmxWtrG2HdGE17972vpZpvp5279fz67SLkJczEzR&#10;SSQD955jlGl2SDAiLj+8OVG7cVPRRXXaabrcI55lZ/N770aMg7QrAZyMFOwHQ84BHH6E10EWYFMM&#10;xjjVvmDLh/nbKD7zdWOGLHoCGVuo0X7NPb/ZDpyXCuoRmaRd4VWBJB3EYLMf4m7A9cjza0tD7jJ5&#10;NK6/G/y7t3v8t7XbNuzjins1ASRlZXZS6sPMyuM5PzHIXOOc53HORnRtpZIGlYHar8yLIo+VRggA&#10;gYPKAZPTgZ5yc+xcXd7HHBt2oqsz/KuwnBLArhuRkkkAZbAyVbboRrC0O5ZVZmlUNJu2gHcMOe2e&#10;FHBPTgE5NcvMfZYX4br/AC2Vv68iePzwGj+dj5bA+5zjucY4/wBo8HnaQQ8RgupjC5aPEcbKRt+X&#10;OQBgjp1PUHjuKIEgSLzBEzKxxH8/Uk7twyMsSCvT074UNMGkikVY4sfKEG3rz3GSQo4HPTJ9MEEW&#10;epGOiLlkEYrJGxRWb7vlZBXqAT0OADwp9ckYzW7pkk2NkgPy5Dh+4wDuHbB47HJ981jWwR5ljth5&#10;aoyn9zuKgZGT055AOe+eO5rc0meN32yeTt6O24bTg7jnB69sdeenTPfTkezg/iWp0GmMAYxjuQ3y&#10;jIB/ib3J+mSRn0roLDPl/J/D/CG6/wCe3rmuf06U+X5cIO3JO1lx26f/AF89uvat6wYmT7nfn5cZ&#10;6cDv6+hr0acj7HA2ujYhQnGWH4f5/wA4qUodwHOfX1pdGtYr24jtpJxCr4DSMpwo9ffgVNcQrDNs&#10;gm8xR0k2kZFd3K+Tm6H11GlJ0ufp6/0yF0I/SmsoJ9APUVMVUnjGMfdqMqS3P970rGRo6ZCw2jb0&#10;9cetRy5TjCj5eff/AD+lWGz0x6d6ryZVSpH/AI9WE9jnnEoXatncmA2edoP5fyrIvGbDnIOONuD/&#10;ACz7H8q1r/cgJ3Djn/P+f61j6iQWJ3L6fMMjj+n8/rmvOrNHg433WznfELZikAAbOWL5ABGeuSen&#10;PUnHOfrxGuSzQ+ZK1u2GUNI0bEYA6leBu4XOM54OCOtdhrzhtzLtXYudpwpbHuMY5PtzjB6VwniG&#10;ZYmV5Qvl7tsjSEjALE5JB5A7H144BbPDJnwOcT1ujB8T3CJbNNdQLlc8EEgnB+Y9cJyF3c4yRnAy&#10;OB1W8WyVpIrmZEiWVVkVv3aSZKyMuV4YkMCobaAdwJUNXW6vNLcxGCyZFUKcW7Asrsxy+8ncTuDP&#10;24xjGcg8V4jgXT3ihlvY2uthlMnmbxjLFTkcgjO07vkwckg7RRT+I/M86rVJPmW3fzutL9e9tHpf&#10;RnDeIxfxyXCLJHjaTulYNJKocqCoIDP2HGFwvpgVyF8T8xt1WRfLG5Y/m2LubHGOePb+IHPOR2Xi&#10;SG5+xyXIstirL5Z8xCwH3cNgldoVRhdqA/ezt4A4XxAZGDSJaKuYsP8Avm3eYPX0JOPQNk9849rC&#10;x5onwNSn++ad/n6+djG1aQQMvmQsZFXbtYfMW3Yxj72ASAcAjkkDINYWpC4kVSpgjZ5NsfmMBu+U&#10;ABth9cNyP4VPAxjX1KezkkZXWNm+6vy5OenC54I3fxYxnJ6AjEuJoxK52NmOQHzFy3RcnPoDknkd&#10;Wz8vJH0WFp7HpYOPWxmat85mI+98xZMBi/qApJHytjJyVBY88LWRezvO03mXcMbeZtDlPkQ5+Yvn&#10;OSOFONq89CMAaGoJPEJASqyRFgGgVWO/HI6D5uhGOegG3B252pO0DK748uPcf9gKPnJK7dzZH3ep&#10;AHbq3tU6eh9HhlokUJJYkCyoFjjhbzFMkP3QgJBKAhm6uOmfu/dYPmpNezOWj/ebVlwFkV/4skSL&#10;nnOSQOMcY75Se8dhbs9wrTSRqzKzEFfur/CRgtjuwyOBkniq7wGKZ4AXlVfmaSVg3mLkcEsTlcoc&#10;8Doowc89lGNj16aja7/r+v6RAbWeW13wwtNtA6ycNz/Ccbcr82Au4csCCqE1BO0Qka1gkZpE3FVV&#10;gVjwN2QSPlwSeSSQGYnAIIfc/Z3iPnlZCsbfK0edvyh2Y7QBld23GM5IwFBYtAyW7uLmS6hMMW4W&#10;8bYkYru+YOuCpycMWB5O4hmxXXGJ2QXf+v8AP/h+w2WGN91rFM0kiSDy2JUlRkA/MPl5OTn5sBuh&#10;IptxO7IZ4raHoCztgY5AyDuGFb5hjIPzccFRUkoDkRT+eWeTav70BY2ByzbgcE9GzzwdwDEuFR/3&#10;jxusu7EbyhWhZkA+YAuQdzcgsCcj0zgAdMdjaMtr/wBfd/W+41EjtMeYDHtHzOrKjM2QQOny5xuG&#10;CCowTkANS3ARYPIijjJ81VixGVYAkjHy8Y6gZGDngNzmSCTzZWs47mOdSvlrMzNt6YPBXIO4tklc&#10;4DdBgVG8slvCrypho4/M3bk2q6sNx7rwSwChsABsAqVJ10OimnKaV9br+v8APyJBFcxoZlZgzSDC&#10;sw4YlSOccncPXORgjAyUWb7Pugi2FZtwEMeF8tATlCyDrycDnj1yKWaSQiSVHhGY22zKjHzcgBSB&#10;15bceBuUfeHAJc4ZnZDFJFGu5VVo/vFeAx3ZxjgbRwcMBnlaXMdFNPS/+X9W8tbEcTraPmU4aMlp&#10;YmVkRMs0bA8/LnAByOnIz0M1jPZrewz6vE00dv5byMVKF1DAuoJPy7sMOM8/3RwYSfKeSS6t42+Q&#10;iNY2YNtIBDKdxDHn1wfLwDgE08TeUIZIobqFers25sMMEt90FlJ6gfMPlJXOSMWdlOXL7yd9fLp/&#10;Wy0fmSzi2klbUINJ+zwNeSptt2O1e6qHMh5GcbiSqkH7+cUxbucslp9tjk8yMiMLGp3ghicEE99w&#10;29jkY6CpbW2itPOeTzFWNBJGtuFdn3SBS2V24GEBPCnDEbRsJGt4I1Twtb2mpXni7wG+redpotbE&#10;SalcW8dlMzLtuG8l0ZnVVbarHb85JQgDJ0PTwvLWqqM5pJ316L7r/gUbUK4/0YzER/Ju27duFViu&#10;0gEKc8DodqgH5jToZ94MEt0o/e+XI1vIFVST95doBI4IwfvEqF7UTTtqVzHdiMQt84ht4wNoQ+Zg&#10;DAwWySOhySQScFjNYPdT2i3Eakq1vu2rDyNyjGCoYHI3jcQr4jc4BO088j16Cio6f1/Xl9xNbzy3&#10;E6tFe8/vJ55nIXbu2kEsPuE4l3Bh/EFYsQoFqD7dqFzLdXN7ZrJF5TNHdLKrSYkRdoQKzOxyOi5w&#10;pOSIyaopGXZZoIImJ2GN2bKTMzKWPXAB2hQTztJHzEbaebuCK3TdcTZZwIojbpn7gyTkHBwCQynJ&#10;YsAFyQc5I9DD8rt2/rt/SFitnWf7Nd3CSSMhjuEZFCnYd3lqB82QWJx12guAdx3AhWW1ieRo/LVt&#10;8zSTKwHmYbacZCruR+uGUqoJwebD3U8E/wBmmvfMZoUKjYg2ruzjK9CdufmA5YgcgEwKsdjA8g86&#10;SHCn9z+6YRjASMnvgcrwC2GL87DSsehS97+v+G6FK9Zxaf2ZNJD5kMTGOK4jGIpBkYZc/KeTgN8o&#10;KnPctFq13d3snnLLNuhgMUYmmLMqoGwvPPyhmCZ/ujaTgq9+4h8tVFywPljbNNux03F8OBjkBMMD&#10;uAOBtZRWfexD7NF5saxyRzbmkYMpV1LE42cAtuyPvDK9gDVxR6EX2RmEmF2sVkaOXapb7ykHdG3z&#10;Nnb/AKvDf3fl64JqlHvWVWgKsxVnmSNURQys2c55QllfjjBJJ3Iyg6s1lbWlqwLSKsbMczQsQ3AA&#10;CbQRjGCd2McqRxtqtfI+UtJI4bomNpFit3JCsMBvl+U7ivBJ2gFdnAO06HRGmrf1/X+XmUEkkmmV&#10;be4il+6shaaJUTgksDkiMjbyRxxg/d+ZZUuzefZIbZVZdreZ55dHUnJYYc5BUqwI+8GYfMSCVxLJ&#10;eNDblZJImlZbnzwolQqODL8uwbVZizHjAA4VRUAjEUqw53q24rcdPMU87V428nP3gCzHGSuVqkyl&#10;R/r+v6+4kmW4WzjXc3kpGv76faOh4LJzkbZFVRnptOVDMajk/e2scP2aFWS4Y7WbkgtuU443IFC5&#10;UcFXLE9HBFDMJ3dFWSNplUeTJu2R7AGYfL1K8AcE4XrxkPmXDrNZwN5abmCwyCTG1yM7tzEHnHys&#10;e5IIYgaROqnCw17e4hRo5GV/4WaP92sh9Q4O1T3BI+XKkAAimXF3dT7dTd1k24kWONW3EAjqpOcA&#10;bwM4LDGOgKvmklWZrl1Mk29s3Bki3PzkBs43YxkAAgYBIbgGSWbanmlfKUxszRxEkyKkOfvkjc2W&#10;IzwcncOAcM29mivZfY4mnJ02SRFyHa6jBQj+J4/lCkEBsrnA2kHAo2W0uZRBGu2b958wRw+1sgbQ&#10;2TuycYw55HBFS4SGSWQ2bMw27ZpfmLoCScNn72fvEjklgOR86XptJZjPYwJbpJK3ypGrsDt3yDIV&#10;D5mflAII6DcxBwyuQgl8uK3hf7Om37gjkjL7GAH7sgt+7wcg5XgM33BndP5P+jfYldmHnMIf3AZQ&#10;4wu7Gfv5ZvlJO4rlem1o2ttPa1kjijDLsRhJGvIj2kHBIxGMley7tueScNDeSyGKQpDHJPJkIFTe&#10;ytgt8pbDAtn+IDGc5VskFjWEeiJ3iunhkm8iZoy264h+dld85ySfu4GCd3IPzMSMCqjCJ5yNnltH&#10;GobMLkEBURiMnqSxAUHaTn5mwN1rU1jG1poFhDMYo2a1BySF+bBGCN33eDgnGNuCsbxiWRprmYLH&#10;C3Eag5KEBcAlT8qswUn72WIYDaMu5vCF7MbJPHczTXYs9wmmxcSSRlgzCXgYBBIOxSUBJB3bQmAG&#10;k0jQ7rXr2Gytri3VIVO2TUL2O0hIC5lPmTMqpuUD5cYBIAyaSV2upf7PW0X95s86LzCyrkHO0nBB&#10;wW2kkLtVOWwrU2G9ncNPEsMCyTvLD++6ow8zAEeWABypBwQCACCQKaZokiGe1Fje+ZHEjStNs89l&#10;idn24yg+Y7h5b9QAMn75XACX9zezK2zy4GbdgkBhwq/MCqg4CqiHHyqwPJxtpr3EMSbEkhuN22Hd&#10;PMOchiMSKx/iYkn+9zkE5prrbxhbq4hYhtrPcOxHmSDJV8KcAHftIIC5ZsZA2ihS1YLY2qxeessI&#10;2vvkkiIZXUFgc/f/ALx6Egjdnk/LNaFblwst1HInlt5rRgBJAq8EO/3v3e49f+WxJYcZtTnTHm/s&#10;60jlNvZzPHHeTQOzBRJ8q8EI3yjkDdklgW+8TTWS0EUL3Fkvk/aCPNt4ZJSH8wLlwCDJgZYKqkvu&#10;IPBIa0ZyiOmukggW6e4bbM25FblEcttzjb1G/PUkhuuRkSC3FzIxtZUDSTMwkXadjMQVwSCclcHg&#10;YO052hTjQOt3mn+Hk0W206xjb7dct9tuId1zdyGCNVR5dxCxDYu1fugyyFieWFNoMzrYXEIkLRGT&#10;y/LJZ2+UAFQPmGVYlQ3RccqMsxcq0sM8qG3ulSWxkMDO0sq3EcW/mTdgYXapKnaSBnHzHAR2BHNe&#10;2Q2zs8eIUiaXa0oeULwrgx8tjcMFTgkbQpADPk8u8t1he5ziaEPJgbnkOw+YUI3LkZJCqDjJ+bDA&#10;RrLbHy9Ts7lpg6xyrBbMDt+QNGqt94DB2jqQ8q4cszGgEtNQjkvRDLZLvVY8xWskcjxj94gYuvBZ&#10;/lYBSCzExE/eJLSObGSP7XceTPGrNi1yfPGwA8MCCH4GOCCfLUsqtwjPcQsXghaJZJDHbiS4CeVt&#10;OSGkCkj7sZLbixHGSchZb4iGC1gg0VbX7LGPtUkMlzmSR/lRHJkb5jG6jEe1l87eMEMQNkyj/X9e&#10;fbrsVbm2S3smt7uUsF+a6+yxmdcmMhxJ5XAJd84IY7g4BKnAmluLtJbiW8ma3a3mfzGtZC6RF8nG&#10;6LO1mzyME/Lkt8xdnQvLLc27JfKzXaqm6ZfM3Yyqq+DsJGQBjjGCfMdg9OtYGgt7UacJIVeFjN50&#10;iK3zhXYs2eq7cjaODjClWLEMmo9f6/r+rdYZY44Fhlks45liuJJBNAihkQckJuUkAFzhl2tu+YAn&#10;ADRBdyXy2b6cRPJ926tf9GaIbo1Ch2wror/LllO5iijaXSrdlaX9/qFqLa4kmkum2iGHIaZSFIVF&#10;O1hkBsqzKvycbQxUWdX8P6z4bs4dO1vTZbBbizlNmsmnlfN+/DvyMKy+YHXjIVlJbA8wU9dyox0u&#10;l67mPJGtuvm3flpG257VraBGaJdyqiIIy7KqkAmRgrZCBsMFWob1JorP7RdJMFj8t1Wwt9rNtdSH&#10;YMuGk4dtuwgHcxJAU1cllvLx5J1n+zxi8zH53lzRlAwJX5mIABAxkHeIiAFXdmF45f7NuNSs4/Lj&#10;kmindVSMo0rR7mkdCxxlohIVfIJ+Xgkha5jSPS9v6ZEkMFoszXOnRrZMzhFkkUrMuFZfuqzPt2ck&#10;q2T3kYA0t9GyalMWspJo2YGZVZZ5EiaRwv71AysS4kBGCfuhcsUc7Gs/D/xN4fgsdV1XQLi1GoWC&#10;S2UM0ZikuejxyQyEiQqQQSVfhTuzlSVo3Og3VpZ297caZ5K3FiXs1W3MlvFGwH7xV3qCy42mMbio&#10;TBRwW3sbjy2T/r8fx9LGde3FxMWtbm2hwt1KiKytlnzIFbcUH+1IDtYHeCQc7qWSRrCw/s+Rvs7i&#10;6Z2uoVO0Ism8DCFQFJYMGKFTvGfmO0XYZZI4T9oiEf2rzI2mEzFJFjlJLwhmLNGAFxleq/8ALLcW&#10;apO4uYRNczPsht/MgVbhJBEyEL9/IXGxt3cKIg21ixYaEqOtl3I5J5lm+0Nq0X2eK4eOOa1vkRd6&#10;yLslV2Pyls7lfL5Rhlgil6q6icwSO0E3m2LN5ct0/lxknBRQWX92QBKvDB9uQGUxAC9qjWAtzZ3F&#10;k26NcXd4rKZ3JLllQvK6l2SSRmRVUEqAWcEgtuhLBcMXiVZnmjjNx5RRYSZlb92VYDCug6dgWYA7&#10;mIEYx0KL6HZWq/YkuZ5pLaHeBIVDIqIsyKGjOyQbGyFypxuO0BVBp6qEnuTb3awySN+9hUyH5Adz&#10;s587G0nOOVwVO9VwTVy9jd4fs/2CNJ9sctwsNwZJgF2spb5iFK/cVdyttCrj7gMV7CpffGYmWObf&#10;JDHCfJnkYCQO+1djPjcGHBfYzAZUCgqMZN3f9een9fiZ965L/aF8uS83NG1rNukWNVwcMDu3ONw+&#10;X5gzxyDbuLFor6Eon2dN00du28DyWbbveNmQDjsrfKD8iuuW3ZK63nadaxXM9rLlppFuI28yZUb5&#10;QvyADeDuIZgNpCmMKCuMZt5bXUelrcXTMj2cDC4WOxjdY5drnaDyOd6oVAVfnGGbaQA0jHZbf1/S&#10;/qwzQruxsNTjn1NLW9Wymt1mtZkkSK5JaNnX92EbgRISEfIXo+wFWZr3iePWNWa40rSI9NWeZrhb&#10;SzWdgAVTIAcySNKh3EsWwH7bsANl3gXCrYx5lTYsuwtHJHu+7GFcb+TtXgtlQBlDtWi/2Lz0niZS&#10;0xXbD5m4QyBdzMpUKjEHjO1QDwAwBkFKRpGnHm5v6+4gvLRLSZNOuLZfPE2PtA+6ZFl2lhGBtyrf&#10;MAAMBsEMc7aEbE/ObybzNrRszMc+ZxtAwqlQTgYy2N3OwgGrzFbCaNEMlqxKstxHCwdSuQQuckDO&#10;QyMflZgMYJIrrDbxwi2JjV1LLFauux4/MC4ywJUqAFPXP3lIYkAly4+f9f193oUPPXZ562rBWmVv&#10;Ot2EYVfl3bSfqMcAfM5JYBqc0kkwjTzo5925nCj5WCkhWLKTn5SFALEHOOpGJb2NFmke9Ebb5hj7&#10;TJI8j4KqmRy3OcYKhvmkHH3qrzwRGKa7F5McbRI0wY+a5bcwGc/KvuTuYZ6kBS5ro1f+v6RGElvF&#10;hnOkpGzSnkyFyVJLfcfdI+SQBzgnAJZnzUMT2277TI8at9/7Qow3l5O2RizMCuACApYNgZGB89sl&#10;Y02TRGRx5qtbyLISVCj5XICgvjAJXABXkH7orfZ5IB9jjmXDSkKy3h37xIRhmUZG3g7sD7x2qwzg&#10;uNO/9f1/l1I1to7mQs6MkaybNv2jJd/k5yBg4I24TbyrHeApKug+2H7Tp11KxZ+CpzGEG8SYcEgL&#10;yB1w25lHBDASEMd0aSMI2cszQxoqgL5fKhsH7i/d5JHVQHBLJlntrf7HeTxlfMWIiaRGTO5sOjKc&#10;AY3c4PylhnIQCTTfQZbRzQRXBMSLDbszRNC6x/8ALNtgG88o2N2eM4ztYqFAUFzLGlgwddqtbxsr&#10;thBlS24DqSAQwAyW4GeRJZWN9eRRx29uyxxrvjhjY7k+U/vAFZhnBXIAJO7aAcfLDpl6Irjfb3Vv&#10;JG1h5IkuIEby1JI3LGx+faDwQpYFMgdGNXL5dWyL7MY4/Jn3LH5IaVXVhu2k9OAAQQcAkNuKqDt2&#10;tSmeOWNpJVWXMTlpPMC/bCpX5dg+6+0kdMEqSCTyGyTBnVQZAyKXjNuSGY7sZI2kDkkZ/uqc5O0G&#10;NS+JCX8vziys0AX5c4IA3ZY8gjr0JJ2r1ofK+v8AX9f1rayTQm4heCQyIwVVVWZncZQ7iodsMFO7&#10;k85KjIJyUuI03SAKYRukRS0jBPu5U4J+QEElckls8ZIBd0ssUjSDz9y+ZmTb8uADydzDcSQANuM8&#10;j7zZFNLSxKstgm6RTsUrI6u3zNyGHO3sSP7q+lS2axiN3vDA0FrfrGZGdvL8xflbGXHLDH3VJ3AD&#10;5gT/AAkLEdSzDyzBMxrH9nUsnz79gHfCsGDcjt0GKVLZZpTZQ3cxjUMFeOP5pF2lCACOm3KnqqqT&#10;jJ4eGVCiC0/s9o2By+1vm2tuYAgt7YB/hxljkArJtyoYrtbwQl4mG45gmaNoo2P94LyHGW3nge+R&#10;wWfJqW6N4VZpNojX52diTwMZJzymMZ/izxwL2m6PeXN5a29gY5ppivkQyMoX5sbU3EBVwsn3mYEY&#10;xkggitdLPCS0gVptqSSsuTIWZQzArynUgtgcYPHYBtHlctB80st5DHBc2MMMcjEzQSSbS7blyT6l&#10;WJGeoXJ+bYxqhc4aJXadWjaRd3lyYJyy5Ofu55A6c+VnsalD24k8uAx7xJ1dSSOMbiFLN0A+7kHp&#10;zyHi8uZCArbSZlTMgcqWPDc9T8pPIIOHz2BUKS5RiFYomtFsZFjDDLxzDvkpy3y7tpXoc4DDgZy2&#10;REULPA8aL5hT5cqUYfKpBcDIB57gdTg1Nc3SNCzLu3SJkGSQt+8UMCuRkZLNySQRkHjpUEyM1z55&#10;iJ/eCNcZQngbfuYyeG6HqPlJBAYNFqNlRoC5eHyX8sKMExleH5BJLn7pxkcYwQ2eS8vEnjzPcNHu&#10;+ZWZmb5xk4x6sDycHBK5IIIBOAVzZ3EIkaRSisxy6jpywVT1HLEnnvt5c1mIXjCmOWZZAF8suqoQ&#10;AWbbgdBkENzhemMZdxKPcijP2qd4FWPeyoqxrhcqAMAMyjp9znnDfxdC1LiW8fEvmNvTLW8kZZnU&#10;IPnDdcnIxx0HJ5IaxHNqVla/ZRfssVxGJGt45im8AE/Nnrj5vlJ2kkYJOcU7iK5WEnDNujwsLRsW&#10;DEsV6cEEc/L7AZGaPU1jr/X9f11JpPsRgjAHzGMoyyZVRwAcZIwR8oPIHO3AwWquxlklW78rcUUu&#10;pkY/JkAnB6kAZJx/ezwM4m3yXTtG/mA/Z/vCQN0Rh3IyDjqcZA5OBzC6yopMR8vy87RtLA7iSfmx&#10;yT94DsCpyDkh6FxVixearcPbw6asUcO1s+e0BDSFj8rkqoYk7cEZPIJwAvFWXcZJJbMTLGwcwtJI&#10;WSM5YKQcAAdh6kdSM0QraROsqwQq/l4+ck7sAAsec/N1AHGM4wQCYPsTxLI6xxSttST5l25XOR0I&#10;B+8vOOMjGMU3sVFRFMUbJ5okYqq7FK5I3AcZ3E4PTBxz82OQSGSqgiwyN/D5ZI3FBjH8IPABJHTg&#10;NgZ5p8arBbshm/dxqTtCcN8xwN2AQcqOBjgYBzgFJULRtCsiKrMg2r90r1xx0A69AQOTzhRBsiLa&#10;906pFPjLDeuWXY28kKeMHpkemTyOgaIo4/MeOGTzOEh/dgr95skHktyGwQSeOpOMSIkcf3H3HazL&#10;hQVPB4IxxkdcHr3HOCyWRplml/fspXLM2cqAvAHVsAbdvPGc4wKCiOXdKFkWVpI9g8ncp/3gOTgH&#10;P8JAH3sc8VEwcR+Ww8xt22VWjxtOMddwGR8p9yR7EyNbTXlwyR/Lujdt+1gCgGQ/T8+B3J70ixmS&#10;Z1ZPmX935YlGWYDHBBxn5Tzn14IYZB3IZI41kWZAsieYA22TAGAOCRjBC989Ac/xZRoTn7Oc/vFL&#10;N5bKAzHk4wp4A3AnkcdznKNJJbIrxp90s7RqSGzuxnnqR19R0IIyKmMIjhyka/KQCrbWdhjnGflI&#10;yDwASc57igshn+0K29PMVmH7v5iFB6MME9Mn6nPftJdXDSwKsvDtJ5ZVT/q1yD8wP94Z7EZU43EY&#10;WKVZyu5z5g2MkYVQRkkfKMZ5wQMc9PoTPDZ2sOoop05G8xVWNGVgrrkjBIOfUHgEbuxGFB7FGMBc&#10;zDDqrKF3bRjnOeO5JBGR34ycEKFl2tJAoVY87/PYsEyx9MHrx36Hsc1bu5Rey+YbFYxNzDa27Ntw&#10;wA3ZZ2YAEZwcnpng4qrchZS1w77dzbWjbZ14zx82OfX0GQDgmtirnOq25WERZhuwTGvGOp5IHP8A&#10;LB6dKkyoUBjt3Lhct0yfxGP8CetNeICRiqxspQZdWBC9OntgdR788U5BzkQbeu0j7xJ646d+OvTj&#10;npXinzbt0HL5itvy3ypt3EhCD784Jzk8nt9cWGVd/wB1vl3NtkfA9doAPHTuec9elQq7C4ZI3ct1&#10;jGPvEHjjB468dvfBzIhTyxG8LN8wLKSNu3sOnqeufzOKlmMiYXDiNVPzfKC27oOuckrg57AdyO4O&#10;XQK4dvKT+JnDrlT/AL/547EeuBnMSMZIIyZNo27V/edCGXsSOTjoOvB7bqU+Q0axz+Yv8LbsOqKC&#10;cenIOR0PPvU3MWuiJolcQefs2uuTGEYjDHkY9jxx+OT0E0HlxsH2OW3YV8gbSVx39z0BHUHIOcwK&#10;sYkZwyt9/llLDgEjoOB3IyfXvxKGEc2x5vMbazbl69Mg88c/XOMUGUr6js7IwXKonH3W+623G7HJ&#10;5GRwD09RUwki8rM1vt3SFjGYz8oOeCc9MYI7gdMkYqGKOVGzF8rbvlVVPzjIBx9eBg55+gw5GYOo&#10;ForP5oJjCszckjHc5Jzwc8qM4IwZIlr/AF/X9fjMhktGEyHLeWwRlbIQgnHJAUElQeMHj6ipreEO&#10;5ilVMMoRdxXcQehxzzyedwByc4zkVoC9q/mJOqtHtbzIcg4HQc4PUD/gWM9M1YjjWNGBRgoG6Tb8&#10;wCnt2GMZz644YipkYyHQNGUkX5mbcT5m8sqjCfN06H9dq5AxxYiiiebdLBGu4jarM2ATjBwc8DPO&#10;OMc9trMRjFuuBuVmVgpYFWAy2WPtgEdeRu5zmhI5BF+8EnlKzFVnXbjLZ3LxgHkdMjBBqUc8vIfb&#10;RWpU4WSOM48vzGJBzggHB4AXB43E+3WpgryICzLv3ErtY524z8vPJHzHkHBHoQagDxTv55ZfLJCe&#10;XvIZgTkHuQSCPU8/xZOLESPNL5d15ys0cvmNJ1YleRtKjHAAIzgnqVHzEZnK+46J3Yv5UZ27lAVV&#10;27pCckhQpIA6Ag5A+mKdFNcfMJUNxhPmzLuAPXA2nqVB6EN254NR2W5VxYnc3zIVUY69VxnlcD0w&#10;cc4+Y06Epv3y+WY45CP3ZBaLkEnB6HHQenTkFgjOSWv9MVbdUuDGUW4aNjzJJt3sTjcDgHPB5PGc&#10;ZPrbMwSOEyLtWHeyoiCR1BJy/wDdPUfNkZC8/dUGrC5CRLnzBlS21FIHC4JY9M8cnb1xjJO2SP7F&#10;HKsMBtzuY4+zqWP8ROHGMnA2gfdBz0xuKM6kb+dv6/rQkmGImmYNtZd8W1WJfdgbQeNw+UNk9D8w&#10;Gc0QxeSsMk20q1w21Q23K5JyAcKSG4xx2yPVBb+bP5jQMjMqhflJZlAbBwccDavGeijA6VJ5gG2W&#10;OM+Xs2QXEY2jcXJ5fjgk9xwcHJ5NQ0Rfov60/r8RY5XW3jlmgRd0anzpZMBV24H94Eng7ecc5Gea&#10;kim+zywmBmDxQrujdcw/xKp2v1QYzkAsR6E5qKeMWyLCBJCqTNG8zIxMWX2lODx13Zzk7u+angXY&#10;V8iaSOeOQCLLKvlENgnnnOQwxk7t3U5NIylyuN/+G+e/9fitjHPGio88scjMUZdxdjwQQcHHJJG3&#10;nAcHJJU1PczxzP8AZXYySbtsokVYwXAPIAPy4wFHRl64OWUxWl8JZ0EUqYdl8ve3zEl2BK8jc2OQ&#10;ckhwOpG6kUu0CuksjZCn5gHYPtwrLkHkY+9xxjkEhWDOSbld/wBfqWEa3BZ5Lgs+7czOSdp5ywIH&#10;zHcvXae3GQ2LFvf2um+XE07L5dwwUNGkjIFUgnaGO7kY2k45OcDANUyW6SKNizNIoXzVxwAMqQed&#10;pwMhAdpA4bAwJLYvDLDeTTNs5d7hl2b8YZugI3gZxnI4bk4ABymE4qS1/r8P6+8kDJbJJGLuONlO&#10;1lZGKsDGeRnnbyw7cYON2KmSexM8j3AgcyqX3RqWywAZW5bg84BPUDn72arxykWQbyv3axkyboyy&#10;BmAODyFJwQpx93zMZIC5nWW6aSObVLtmmXJTzH2IeSMDkY3ZByNvXnO1mosZSX9dfy/UmVruG3kh&#10;jt8bvMCqcsr4lOMDc3mEDp3GCuDwStztEsyo8Ty3EcgEccmWk+UDocAgkKeg4yo3HNV1jhsfOknT&#10;yWhhRdq2/wB8YJG8KeNuDgEDBIydwL1czJKGs/JaPKKZLPgjgBt+3JBO5eckhsjJDHNSYy92V/x+&#10;77+n/AJC63g+0XkTTRvJ5uHlJWRQ3AOMheg/iIIGAPmO6REa8sYtlttcmSCM7iUChVc/wjk/vFPI&#10;GSTnGQa9rL/aR826xJH8rSSSKTGcD5kPI4LeWNuCdxYYOVUzefBLHJDKis0kyhFnk5dih2swKn5+&#10;nc8YUHIzVGMotaW2+5f11JrY5nt5EiaMoVRJt29i7Ll8cgZ4BI+YnaVyQRkSZ7V2sZ7ZIlgkyVjW&#10;RZJBk9Orpgbgck4DkEZ5Ml6LVGCL5yNdqpJuIBGSyyAsuAAHAJ6bj8xDbs4IkWWNbaSWFFW38xC9&#10;u10pGdhxjA2pwpVgfuKn3doFZ3OdyvG9v6+fq/8AgDPNmvmV7eFpJmt/3cfnLwxBJ9F2ndkthVJj&#10;bG04Wp21ATtJFBDvUSNtWZfLSBT8yvnbyxyGBAzwenRiNJL5xNMHkYzmG4aKbesrsN2EEvq2FIcf&#10;MWxhhnEbTPKIZIJlkCLtjKuvksucvnb93n5mBySFYkAHbU3M5csntt+H9fJ737Eswingmls7gRtG&#10;VFu0YbcxIOHYnlcAFg2SchQc4QLZGAJJGgkhRpAkaklViGSNgAbIKndgDBUrtPJVarrN5sklnNbx&#10;yKJA00bXUi7JBlPMzgDc4DYJ24JUkklt7WuYPnfUL+OSaTcs00hXauRsbBJGVyQAnAVR1zg1SuZO&#10;Llp/XTt+b+V0x8MUttauyQzWvl233vJXKRFccNyAQC3zZUkZ5JJWrEdtd21yoje4hxER5kULZbYc&#10;8qxBZAVjYB8fxKScANWfZZMY4wFW1LOzCQmSN9uwMrEb/mI5GDyAwPDKLAgSbMgZmtxEJpJx++G5&#10;V3DgjbH98sxBIbzPvAtvMy0Infd9fL+vXrv8ySO8eBWWyt1ZZX82SOFdqooJ2YyuByy5xuBzkkg5&#10;Eyu7wl7W6by/MXbdMuAFPzE4wNpO0HgDkAklW5puWlIRL6NUuHaKO4hf5WQh3BJPYZcsgwAQQR1x&#10;OktxNqZmFvFJ9ofdvZmbIYjAOcFy7ruCYwxVSAu1gZMpQW/9f8P/AJap6E8Mdsiooh8u4jH+ibmM&#10;cg3EquVJUsc4weWBXG44TMlvcywNJIbVf3zAR3Xl7kfJCZJDFsHaORyg55381rGd4Sk1lLIYLd9w&#10;VZpFQN5fUdgo4IJAJUlgcBaSCJAywi2S3hVmMkjWbBWkG4EAEjecKOAwwN46EKpqZyjvf+utv1NS&#10;UzBYxdu8fmKvlzMqK0m0Z3ZAYBQW+bkfKMnJOGkgYSSzXjuvncNLGztH+6QZJDBvk5BIBBIPvgjN&#10;s5be3lxa20kKsJANtxHEUYc8sv3l3EjIBVcA+qixHGIbhYoIIxMrMxtt0iyH7sjKEwckrz0xkAqM&#10;Lmpkc0qdtF+n+emy/NaFyHbp1g0Ek4XyVWCTzox5bccuQTt3My529Mt94AkhRcxuyzvEok+zsis1&#10;wCQS5UBsAAZEm4kknv2UlLJL37RbpdFvMmx5X7k7UJZRgHdk9NxChQSOBgLTbe6uZR++2xzTAEL5&#10;pyckZTG1Tk8YxgYPBHBMx3Mbc1+vd/1+P9XuCUqWhmaCSRIVLNuG5S2AVDAbhj1BJYcNndxIczQq&#10;i2UjZ4kxCWxuyW5bbuIfbyM5wxHGAasLTGJUYxlt7tJ8pUxzFizPuBxkbZMOFJCqSDvQBVWe1kYs&#10;tvHtjVzHGSWwrHbjcQuwEuv3cqu4HLE4ajFw7f1/w/T/AIBY3QSPMs4k8uQhk/ffMoZ2BIJJRCCo&#10;H0HDMpzU4ZMDYZFmbnDYcRqSoDq2cBcADcAPTgYzVlkWEu8t5CzMzBrhoVOVIJK5LcEBvmU5GGXk&#10;YDmYxwI5geUbtpjmDMdyAMxLbQT8wVmLZ2lS/BI5MmUu/wDn+v8AXpsPkaJZHtdu3Me/99jIIRsK&#10;3Tk7B15J2k/MoxI0EW2ZTaYVo1WHbFtLrndnaCFyBn1ONudxGTBMHgtvJuX+9GzXHmDHmBmJI+YE&#10;KOp5AyBkZZgBMfM+2GOdI/JjYIWQbWtwrIwPOSCMsPVucjOTRJ21M30s/wClb+rfqFxKXyhlaTzG&#10;d5ZIZHYsAwAVcYIyygjLKT06nBkSQG/3w2rRyI23ZGzLt3lhztHy/eB3gc7TjA6xyMTaR2siAMqb&#10;PsqtIWY7cMu0HPC7QQeWHGV2igQRzyi3eGZ4VKrIzpuUnPzHPHVdpyMFMDGdwrJyItHlt/X9WJrg&#10;Oy7hHJI6jZGJlbdEcHL+uBlDvJOMLj/V5CzNthkU48pVZIydnzKo3cqeEPBxghvcDFQQGNrc26A+&#10;WkKyeZ5a7lUIzZIHAVxkgkkgdjuBDg0dwIQx2oFRbeMtnpndGV/h6MAAwPORyaFcXK47/wBf1/my&#10;aaeO0ttqo37oI0cflgqcFgSq4A+98v8ACSB0yWLPhcw3fNwZpGymx422vtc7soWXad3HIU5IBKgE&#10;1FBJtbzbeTbH56bpEYZLFCVAQ54IBIz97aR04ppKBlV52XZGjRQyFfMIKn5lVSSo29MAKTjOBgUE&#10;OO6/r+v8/unNqi2LTSq0io3Ej3G1JMO20Fm6Ln5s5XO5gCWOC+O3S3ZluYm3Ko2sy4IQpkjOFKY2&#10;gZABLnB2g8Mght/tW8TTebIxkk3NswAoO49hnYQTyCADnIICCG3FsyQ3ipI0nmKzTFld3O5t/T5s&#10;bMMBz97HKkaxuTvo3v8Ar/X9WFtIJFO2Xy1jVG3M023djYq4/ijbaM8ehA6cMRY5QzGZpBJGu5pP&#10;77J/ERk85IXCtu6cY4ln/dnbNetH5keW8wFcc7skbhhuQxHQ5LE9GKtPEbLfFbqsfkgGNGUBFxtK&#10;kAZAGditu55OUzk1KQcz37/11I0ZliUhJFkXcsivMX2PtG1sgAIcA5X2J6MxKxXD20rSyXknLMpC&#10;hzn5ckDICgDrjgAQ+oGVDWlvIyMzW/2eaONpFuipRdm3qCMYZuAcZAx3AEsU93cWwxP5brwGRi23&#10;JwCNuCTtONvBA5+YEmsuYUnptp/n94rRXGz7THcMGZY2jZ48qh/hG77yqOfbH+8WMgWN4HsrETSQ&#10;7mX55iN+NqgKDwjuOCOCM4zjJEJjglP9pW8LNHuO3EYDKrLgHhiMdFwpwSQeMKBNbRwKzLLNH5as&#10;BcSRRERvGByOh9XXaNwIPOBjdqpWMpbX7f106/1Yda+QscnkrIxG1lh+UqeRkfOFQFRk7TkfMFJV&#10;lSmm1hn2tIS3O9/PY4jYYDMoHBySRgKGDNk85agtcCNfMlaZFl8tYXbdlm2mSPBBBzu5wG+9j5/u&#10;06RbUyNEJB5kaKqRxsyiNjtQbMucdfu8hiVzjpRzEfav/X9f1qgjbd5ctuFxJ8sbLJuO77p2/KeQ&#10;25iCwJ6cqqlnRpFdlkVZNv3Ld4FVnjchQpwNoB+UbcMOSNowDggii81vKkVSsQZcRrI+ThujDuSX&#10;APLdeOtDvZpG13dRhVhljBFwQ+zcCCSWwTjAGX/hwMqF+bPmE/L/AIPl6/8ADhcWs0w84GKaRbfB&#10;Vd7bpADGw5JP0P8AEzdtpCvnnsre4aOS487DfuizmTA+ZgeCNuTk4ycnB2lduUksoF/cR2qrE+8f&#10;u1yFG8t5I4KnG3PPHOflAyJprlXs0dF8uRYZXuPnMguiWwzSLjCLwy55yFA4PWlK6Icr269PTt37&#10;fj22hQfZYDC0ytumIVjGjZYnJKknO0MQpCksQeRjANlBktdTyNIJ5Q2Wm2DYybixVSFGApUDIx8y&#10;7gFNKYUjcwOPMcqxjNvGQ3lrwQcnqF3qV+6CuP4dwkja38qaYbYPKkzJcKgdk2oVGTwrdRwCFG1u&#10;RRGRlKXX+unz/q1tixAEn/0tvs/l3BX7XNK33F38KWx+7Pz5bkghfUANsWEjyXEbtGy+bKr43hMq&#10;Gwc7CM/OGIwMlhg9lOXp1zcRFcym3uo3L2/kY3xzYIJJLAKTsQc/MCCCw2sx0rOaIwxWzXrzQpH+&#10;7WSFjvVW2jywcYjIyFbkAjjBArPEPmjY8zE32t+f9dvu8i5bPLDELSLzXVV82Blc8S4y5YE5fkt0&#10;BPXAyFakhmkKAWoSMtCxkhaYyHIbJIx1B253DqpAGSSyvWBDHJbgRyF41Uqq7+CoZR/s5+UkkjBG&#10;QCWxU0yTLP8AZ1WffvzJDIxZhwp3ZB4xgZYg4BBPoPLkedKUb/j/AF/X5kKuq7vMO2VpHaQyj5S3&#10;8XRcHjdu45UgZBBAntxbm6UuIZF8lwqs3yoCB/CBjCnBAB42KR8zcwWp8weTvhidVALRxbNo/vZx&#10;wUwzbcEAZ+bqTasljum33DRyL5eIo5AG3D5WDbc/Kd4B2nnIHJ5rORnU0ualqMbnZk2syurSLuxG&#10;cjkHJTGQQN2PXGSta1lhI/MMKxqmx13IcLxnggk7vfcM8jtisW0lFxcSLumk8uPHG0sMYGSu717Z&#10;H0wM1tWrhWG11j8zcWm8zG8Djp1Hytkj6c8Bhy1Njx8T5l63hMbi3RP3nyp8oYjJwD2+Zcr0OBxx&#10;zkC3C0jjzEVlY7D5TAZZcntt+XG04A/2sAZNVIo1iaaXyI8KuI1Zc7VGfl+b7uBnIxjgdcDfesyu&#10;0u8m1V2keTJhm6hjuIHO0LzyTjrg15lXU8it3HW8USMwhkToNoaQZyAPmPYnjqRk45JHW9pqo6qW&#10;2qzYDbWI9ye2cjB6HGQOmahyUgWaWb5tmFMMnReADnPOSO+O/PQGS2eaMmZ3+RtvzbdgI2qQBg/K&#10;AOee3bBOfMrwujiqS5om9pkjx4Qn7nHzRheo5+XI4HHGMcc+o37K5itw0kJZWKYbcw2lehDZ6kZY&#10;Z78HjkVzWkPJK6hVw8qKf3jbSrZ53E+u4cknBJ6V1GitEV271UoqbsYfP3VxjI2AHPrwVGCAa+Ux&#10;kf354tWMuZm3BaLaXXkxTLIzR71+Z0aMgdM/3SM5OQBvOQNpC68EUiadIVsd0f7vKyyccDJyMEc9&#10;AchmDdCJDVDTbWyE0DXMckcMNwBdNDGW2hkUbgpBGTnaMkZIGSNxZel1XQNL0LUpBpGpSahCzJ9l&#10;nlUox3YKNJtbn5gF+XKHAIJK8dOHjaNzro4epKLmkklpurq6fR6vVO7tbozH1HTpIWfz2aS1djhr&#10;FAWlIGSQABsPlyHg5xjByMEclrMd1HE3kSfKjF0khz1wBleByAo+XjJ29Op7y6spLq2/tEWXnmRF&#10;3B7fa7qU3IhYEdeh6kgjnlcch4mhjaTyopGmWO1QjzMZRduzONx5AUAfRQM8Z6ubTQ58VR5JcyWl&#10;9P66/jZ/e+M1A7JmkW6Hyv8AI2NwdsjjAyPbuR9MYqTMqdFUbdwLMxIK7eGGfx9OuMgHi9qSxRSK&#10;3mkhseWW6Ywe/PQ+/X6nFE78FoX24jU/u/48gHH0wRgknhhjg5HZCRrSX7sqzRtJM8hj8tiw3MrE&#10;NkZzg5GCfwPt1xl3cAKjadv74GFWXAB4yTgYxkBsY7dBWxsXavlW4K7tqMuFOPm6c5A9sYIHpWfd&#10;mL5UjZYypbcX/hDEDGCeOccHgEnOc11U3qd1GXvGHcPJ5vnQSEbX3b9udxweQozgfe6Aj5uCeRWX&#10;KzQIls9q0PmbFdWw7FcqQVw3GWVMgYIxn/arXvgIZFMqt5m3cvmSnaoHQktg5zvHXAAxk4IrLvnw&#10;6tGFkLbhIrMvbLcj6+mDkjrjA7qemh72H1/rt/X+RQjdnjMo8tWbLRmRB97gFsZIGQRuXHXOcgsK&#10;VGlLyeXHIs6xZjfzDlwO5GSCcgEt125AzjNLNbwy3G2Ni5UALIxLsxYjHORgtkE+oY4x1qGF43+W&#10;GVZPMk2jb8uD93acKSNoCgjGRuBAXPGsj0FrG6NLzGDiN9rP5mNyMcMCSOgAJ57EnOcfMeKlgiaU&#10;mORMvtDIAylhnBHClRxuDDIOOuF4DVrZp4/OFoHOGVHjaUquPm2lu4Xk8DHIyD8xAkMdss6wzNGs&#10;ezJO1QzEHIB+gxlcjGFGQDkcktzmktbL+upatYFih2IVYQ/NGsjr8/o4Izxy31GfXFKkamCFIEYb&#10;18pVYN0K85JOSQPYgHHPTLY40gicTQNtQNuRYTtDD5mbnGRkMcnHHGDyQ+USGP7LG24qzIqCMYJJ&#10;K7eT6lV2noQM8YFSjn3e5HfXkkh86WSXaqruUxqoI+cYyvXAwQeQuDgqQDWXdoCfKmK5Zsf8fDfK&#10;p43A4BLHbjp0I3E5IrUunZ2zbO0cs3/LLdsJyd24dSRz/dySufl61SuvOvCEAaRfvf6Rjhtm35dp&#10;OAQTgEYwPQgjqoy1Oig1Hy/ApxKhYRLeyM0nlhUGVMhVfm4YDaBkDjI4UnjK1UuWaQEx4kGN0DeX&#10;hmDLwgOdwypI44O0jjvYvVzF9pvbGJflCs3kkbQOM7iOM8ADbjHK54NN3XF9dtvuY5JLhGIZPmZi&#10;TuZdwBPBZcnk52nHGD3x7HfT097+vw/r8LBEZlkuZ72bbIwbzdpZT0ALBDg53dOR9VwKIy6SqjQK&#10;zR/KpkuGYHL5K8dcbiDjHTuDzXKpJbbbVRNDEv39oOWPXDAH5sAEHJ6L1BFTq8pmBa3l3tIpb5Tv&#10;IBIHGRzngjoM5HRVETKa0/pf1oXbcqtq2yMZcHazDduQkFVznsNoyMY2gAdDVxXto/3h2eXtAjlC&#10;jjOMc8cbQOVx2A4zWXZyR3N95xBk+VA7Mu7awwOuMjAyAeMjPOGG3StfOt5vIeRl6JL5bbwGY5I3&#10;Jye5I+8ScjPUYz2OOtHlepcMzxJgqVG3cskz7WXHGMHqB7464AByKFQEq+zO5Tw3zMMEcDHQgHII&#10;PU4xwcQxiOEeUZAr8Bd0YBBDbQR78Ank8jqFxtc81jLIojuNvnAHJxtJABXGSM8AcNznJA61z2OP&#10;lLFmsc5zciOP5Su3r0+VWxg5XvweQQed1SCRpSGso9yyOpCsc7euOMHI+bnk9CMZApqpc21v9qVo&#10;1zJsZY2O5OM87gM5CnJU9d2T8u4yXMNy0Cs0fnO0cjQlmzn5uM+o6jnqCMZBGNPZyMG1zf1/X47C&#10;u8Vw6xxyKrLzEsjbwy7uuTySGHHA6nOCTVSTyri38wQf8snVeWzjljnbtzhiVPIBHJBAAqxIv2W3&#10;8qOPKqrDysnb1Hy4OB0HPGPlx24aomSaSaONWuNq7zt6AsVyTnvggAHBPGe1dFNDi+VXXyKotmhb&#10;7MVb5l2xb5ORlsnjjJ4Of4iCfQmog32uMSSn7zY3KpbIBJyF6E7QflLEe3BBe1wzN9peR1XYXVlX&#10;d5iYJ3YZsgAoVBOdxHGBiq6zrcZLzNcfKX+bLB48le4YsCVw3b5eM4FejDQ6oxl1/p/10C4RTL9o&#10;8xuNrIIiNsvXK4yQxXqR0Az0JwacjkfNFJcKkJPmM7MwZTktjDAMvUnPJPJyMgdh4p8TaNqnw80f&#10;wlb+C9Ji1DS47g3mtW9qqzXUcsrOonUNtZl+dfO4LI6qSfLDnj7smOJYgkjGMJ5aTIpZVVvuYIIA&#10;UYbIyQrbjnKgexUw8KElGM1K6T06X6P0Omm4ylaLv+HT/gtfitLFKSKdSpYrHub94Y2IJbaqhX6Z&#10;/i4IIwCMHIwl1Oshb7XG22RFLM6iTy2AOOGBCcKRwBkKARwyCW9iso7gyWRkClsIscnzK2W5Bx8w&#10;IyctyRvBP3gaF81qyrBErxruaQ2804baxX5sggkZIbBAOFLEqRurpp32O+n+8t/X9eX/AA189po9&#10;o86MQGRRHMonbbGxJwS/KgAA/MvJIY84y9a+e/Milj/pMgUSNN8qqwflflQ9+OM994AUE37iST7M&#10;ouZmVdrO0a7tpwApbuM8bedzZbB3ABTU1bTLi1ufsd+n2aNJPL/fQDCn5WK4HXru4YgkcEA7z0U4&#10;vc9Si48yv/nt2/D8CobhXnxFfk7fMbYjM6oQoG0fNwpPOCOrYx8zKI4nUPbwm3a4/jHlyD5Dk54O&#10;dxzle3Q8KAKb89xJDeyxv5vmlt8SjbLhWJkVuAMcZbqOvOAK0JfBHjGbwbB4xk0ib+x7iWexjvHR&#10;JYzcqIzJbMR/q5FEiNyoIJOF6mum19DuUPd8ktfLpfTzdr/eO0VzcWn2R/tEaQRrtmjm8s7h8pEb&#10;kkh2HYnuM7sYOlJNPqOHuLmSN40EW7zGVVVVxsyTwVyVAJ+XgcBsivo2pR6RDNDHaQteXE0hjuGW&#10;PEKgrtCnG4AszBgjYAO0D1Ipri5ijfMzRzBGcJGp3E4UKuAAxKjapxkMOccmssQo0opRlurs8uop&#10;SqOVrLo7/f8Al8/maEclqh3rLJGVZWk8xSpBDZLYCkEEK3bOFKkc4CO8QMMtzbTRiMghmwrqo9w3&#10;TPHJ4wpwQuymWzzRPG8TxKs7blQR78yA/MOh3HIySM52ZLAKrVevvB/iSx0211690K6hsb+1W702&#10;+a3zHPHuCvJFLwp2yDy3OCVdCrKrHaPP9nUqJyjFtLfy9exy8u7/AB/D/gf1rXWOOC4ZbIhmhi8q&#10;ORYQoVGbLev3SOpzkqcYYkl5jE0AklmKgNtO5t0YIIwcE4JZsqST2ySwO4su5XluEWO2K7nywEis&#10;zNg/xjDHhcjCjKjPZRTCZDLJJZTR+fDH91YSMZBZRnblV2KdqAjBHTqRz8upn7zs/wCvw89e12RN&#10;g+dJZRtCF3PIquzKQxIPHPJJ3YAHcY4TNC+kLpJmRC8YECgfdPBHJxnnbk4DlgeOD8t26DGMwogZ&#10;Y5N8aNCcNwrjAznBZlyf57tpytZmhuprmVrQuXXbtZmjUgYDHIOQcALzghtw5IYDoow1O7Dx5pf1&#10;5d/mQT3U0V6si25j8qX5QqBXLcg45X5R/E/zbiwHzAs5z5ry+nfM9q25WQL5m1tx8z5+CG6naDuD&#10;8cDd8tS6qqF5VuYpJlltyPLk43x7sBhyuCRuwqjaoKjORis66D3KM7BrhZFLSR+Xu+ZiOMhiGJQ7&#10;cLnceMYOT6lKDZ7GHpxdn/X9ev66EEjWcUkkzGERBVdfO2/KxGdr/N8zH5BkE429QflbJ9nmf7Jp&#10;08k1wzEDyc70PRjlBuLAAgrwdqk8hcCOS4ErKs+WkVQqN86sjNnheBkYLA4ByCflPAPR+Pvi54j8&#10;eeHtF8OeIddury38PaTb2GjrfTK00VvCrhY97FmCq00oVQT5Ue1VJVcD0aNGMotydmvxOzl8nzfh&#10;036+fntpucu0gaUySRoWaWQeShC7wWXAJI4XdjjGASDjJGIJLuOdFaSR18yESsUkL7MqoLbT1xxg&#10;jkkMB6h7arIltNaSsx2FpJI1jjDk8/N1JQ/PhyDwGx0Aqu3zy+eqh/KHHkw/ffPzD5c7VO0DnnHy&#10;4Jzt6I0zqhDv8v6/rQS4aGMxJbWbCGNGRlt8Sbfl/wBs9NpBJwOu7liSa7xLCkLtF5hZWUR8bYnG&#10;dpAx8xYFThgMlznqKbefanP2a62l40H7mRvLbG4nZyNwG3Jz7nP3zQYlaffKFfy2barAeW0ZJByc&#10;EjcWb1OehOVauuMTqjHlX9a9vzElkh82N4YPneNMxqo5GeNmWJXsQxPO44x90stZIkLQpOyt5amN&#10;YN7ZyeVB3cBfvYOcBjgnrU0zTXGxSskjeXjyxHux0yp3EFRkq/zZU7gOQuGrrJcWUgvJrt12R53M&#10;0jOpAYggMAR/ER0IwT/CCNVGxpH3o/1/X9aMdFuRBdNCqZ3KkiRbSXxkAnIyPmAO7HB5p+2NEy1x&#10;HuMhEjLkMdy8Ebgp3EAkgknggEglaZMdlq1mw2tGX83N0WUlFxyBypAyME4IOSTg5A+TJNz5bKPK&#10;kEGwSnaOq5I5PQ7sjp1xT5dA3/r+vzJIU+0RKyW8aM5PzSbuCT94NhuQxVgx/h3dOAJxceciRtIV&#10;WaPEa+WrsoPJxwCAG25+7nG0KMcU5HaGcTi+bau0sDKTuDcjPI4JG4cZGTjhATLHLFGEjm2x+Xdf&#10;wRBEjAYD+83zfKgyORxknC1m4kSjfX+v+H2JRI0lviWVfnuGPlx4buM4yq5UlRx1yPTJp5a2S5k+&#10;0z+ZDIsidWjUvtfCfKo3ZJwdoGAVznAFV2fdbG8mkXy2hwv7z+IAZTODjBOc4HIz0apLaaOO72PL&#10;kPIf9ZgbVBGBhT+7xzjO7BG7A6g5SHHR289v63X9dR3myQs10y+ZJGuN0cJ+cgDk7gAxAzjgYHPo&#10;KY5hjjluGdmfzlLGNGZSCDhs43Bdq8nGWHQesqXWkQzws2jwtCM/I0aIrdS7HAG4buc4BDIDjg4h&#10;nuovIjlSYlo4tizeYHAEfPpnhlGCSQxwwxtBBy8qCKd9vy+78NvuHNdyWkTXTRrbrGQR5S5VwpDr&#10;jGMFVJyARnC9QVIlkiAij0+djGzRk/KzbwADhQxUElQfvZBIOBvAAaolxZQqJFd9pi2w+d82Qo7j&#10;Azk7s9e45yRVgH7JbtLaXj7csGZjtUEgITuXq2QyhiBltqjqaAlG3l/n0+7/AIawolLYeDcoljLR&#10;+ZCjLu5BY5DfKTtx0JYdjwUlke4ODLtMjGRdu4MC2CTxjhSu0e5I4IGE3oYnm3blZiN3mLlfvsSW&#10;wN2UA6nllPQKrLLJcNdqtyyvJ5GFYSR/6uPA+Yr0wVDZGSMMAMhc1USbWlt/X9f8Dcrus94nmiyJ&#10;8yVWYNGjMueuOqjruJwoO3knnbHZx2zhg6lgylbcLMcq3GRkkZXndwOcAdcqXRoJHN21svmhW2x+&#10;Z5mwHLEMzD02k7jwSSQcsoRWu3iS6COZFUeSqR7UdEUFlB56/MOQQVPVTlaqxt0aWn9f1r2uRMJI&#10;oiQm6SQ7o0VVGVHy5OeNuDIQQTtCgcLiq9zGGDRv5rDy/wB2ypmMqWBVierZIBAI/iPfIFyazvo7&#10;RJ4Le5hiZmZ5FXdGZMqXJYY6KPmydykA5O0GqTr9mjjKrCiBGlVfIEaAYIUgdOfkPAzjI52kirdz&#10;am1un1/ryGM8LytDOFkW4b98rRHkkAA/MR8xyeAN2B94nNRo1yA0s8BWNm2rmNdvJwzDDBVwR227&#10;cKRg4Icsasy2FvGCqqrQpjeoxgldr4OcgHLYLfNkgjKwgwiSO8WNf3kbOr+WWKMpHygfKCMFT9Tk&#10;+o2gjqj2/r+reu1iNf3rGW3UgBPl3HcyoFPOAcAdVPXOAxz1Jd3McqRzvHJ8vzqFX/UsVH3ycYxh&#10;tpAwOgPQklRDKyC0WOQsqyhcsEBXqQQSo+UeoxtDYwwLZriN4IWgkl/e24e6UR9WD/MRsxuXgYLZ&#10;xvOTnmt0bLdP+v1/r1LXhjVn0fUv7VTSre6FtGf9Fv4o5Y13Arh1YFVbqd23cvDKUKhhREj4MOHX&#10;dKqspkCgYAGAQdo47DnGM4zTZY1SaWOX99IrssLTxqGblj3Byrc+uOoBwRTo2somjuJ1mMLRhYvJ&#10;RcHnLA5ONo5BGT97knAzrzNxUehXLFScrb279P8Ah3/SIds88zOLNnZ34jjmAI/3MkEDOSF4yTnr&#10;yHTxmFYBnbLvziWPKpyOAchuRg4A4JPC4DAura5jjWKZfJhLHYvl7lQMcsh4QcsWweeGx1PMfm3k&#10;c0jqQWkUks0nzEDv05wue4A+Yk8lTJsve2/r9P67FgShJVaCZxsOY5FjJ2cAE/McHlOQSAcHIByw&#10;r25E7L5NvvkaILEilpCo7ZyMMQBwP4uQSAQaNoNs8iXiLsUDydqlWXqQeflwAfl24HP0IguZZZLa&#10;Zl8tdxbzGwwbJyM8jn5jkksCx9CSrAkop6/1+v8Aw5ZwfKW9ib5JFLSMqlsNuK7SDkt8qqVOCATj&#10;saa0xXzki+VY5WQqD8suCoAb5ecgMcHO0YwSyqDEFZZd9xKzMoaNuocbW3bjlRjOFyAejE8YOXCe&#10;TzfsklxukuIyN3nFWSMche31445zjHV2I5fn/l/wC5dvDDJLBDJHNEGf95G2GbHBVtw4+ZiN2evJ&#10;OMgvneZYFktxLLhf3O1cO3GQFTcc4BI2jHtnOBFHdLbsjmRlV4QqpDuznYowQTg5VTjpu28YxkOt&#10;TeXcSxpHbnbGPMMiARn5SVBP3dmcewzweoJymFnFJ/n1/r+kWbZ2+0iQzt5kh2tN5yNnPPRuc+oH&#10;zfNn5skVpWM8slxHaoru24lxNIELZRuR2BwTg9Qox0yRjAytHIJWIdsKXSQnGQgyRuxzuC8kg/KO&#10;wLXtNuHaaMqkknl7nj8uTflicoeSPm+ZmwADkYAPJOUoXOWtTvG/9bG1ZSXU0LtaCRZmbdGtqxTH&#10;Jy7K2MHdgbmycgfN8oNbUN39sikvZtQlMbqRNcRhWYxsCc84O1uoKr/yzOFAIzy9tPb+VHCG3Kyl&#10;WWQkLIWC9WA4yhzt+8doXccANtx3MbQyBH+TyflPLCXODIehGG+9/FkBd2RtB4K0Dx8VR10X4dP6&#10;17G9Y3OH+y3MrTeWoSONWOWbHTjAbaScEHIGABlhWtbzRupUxY8uQmRSoXZgrsw2QSxxt3YALFh0&#10;JNYGkz2rJNPAzyR7c7YWkVGAPzbm2kFSMsB05IOCQDtaNrQhH2yBFkE6eW43hh90B0HAViV25GCM&#10;A5zXm1YdGfP4qnJXtHb5a/p3v36s6GzuYopVa4vv3m1c87TyWbBOBkjA+7kFiGOSK1tPdURZXRfN&#10;hj2+apJjCjbkdeUPXpnB7HIrnNKvpfMY/a4/OaQbVmkDEuu8AkHnJG7v0+U88rs21xbRloolVfJR&#10;QjfMgDKdpIPLKcuWySceYMkE5rwsRT3R87iqTUrI6nSZ4441DIxVgCJDGoaQkbcYPXHb5jt7ZyRW&#10;tYTRt5kcyMGK5XBPzE9gecg47nqO+Qa5uwJCFYIQzSxqh2/McYPygkDIwuewypGTjCbmnzlY9kgk&#10;MRU7d7EBhyw4IY46E9gD3AGfmq8Zcx8ziqWrf9f1+Zv2UsYKySy7gV+b5SQ2R975uvzHuR09sDWs&#10;8KGjOMKxG3fndg9Cc9OgxyAM9+awLe6lK4gkZwxz8xzkYbjjOcnPGc4HfrWtFdlSSssjPGp4mk9O&#10;QTk8Y6d+vWuGp8Oh89iabudJpWoT2pmS1kzHLCUZpCDuBOOhON2Mfd5GeuK6SxumaNXA2x8Sq279&#10;2CjOdoO5jkhV5OCDuzxktxtpIyPiPc21WRWbb3BH545z3z2NdRot2Wk8iKRwrRsZi0bNhcp1JJG0&#10;cAk4+UcgkV58r9Thpy+zffZf1/X3HZeHJXjgi2ne3zGZtyrkk4cHBLE4JAYYJwAcZIPaaFctKu1o&#10;7rCOq+XncyjAyN3G5sJk+WCM7gCxVQeB0ac3bbo/J86YbpJovnkjAyCxMeG5678nnGDJlTXcaVqN&#10;gblXisVto5mKxrHAI4x/rCpXBPRAR1GR6fIa4K3c+5yOpok3pov0/wAt3bXudJA8bFpVmi8zc2Wk&#10;zlGUYOeSwGMHABU5Oc7iToQBXZRGHfr9+Qcp047EYAPYev3aybGcwL5y2s0atuZsJhk2hmGOfmIU&#10;88g9xjgVtp9ojLM8K+ZkFArBSW5+bp8vUYBzgnHYVxM++wvvfqTwmDzWeQsN21ZJPT+vUA/e6Y+g&#10;fDCFhV/KVF2g7mAAOB6gc88diQemScKkf2a6jZJJI93EkmcABc5AYgc8Agk45Y9TTgskUf7uVXZh&#10;+7OzbGylRwQBx34xn68A1E9SK7lq1lZ5VkJxjlo2J3OM56dexyONxOPm7bVkrrGrS3LSZAJ7fLjb&#10;+R/D+YGNaSSoBNCzjM2Q3mcjcoznB2ngjGDjuCcit+2kshY21vFYfvl3C6nkz85d8LhT8vAGOnJG&#10;MZHPXTlpqexg4qV23t666paefXtv1NrTNsZUx/dbrnPD+vsfv+vHccCui0po9gPT5eg7foOvpXM6&#10;TMmFA/h+UtHkjsSM56c984wOa6PSWGzO5Sf4wrDg4GR+td1KR9Vl3xI37RjjeD95v72auD5s81Rs&#10;WLfMfXJ/zxWhHyDk/hXpRdz7bDe9TGY55HoOnXjtTDheW5PuOlWDGDwAOKimTb3P5UpaHRKOhWfC&#10;843HPeq8oVeMnPSrMhZRuI9vrVS4O3O0e33a46kjhre6Ub7AVthX73b8Kw9R2ohWZm+XAzyMe36/&#10;5wK2r9j0xj5R8zY54/w4rC1Uss29SvQ/Jt7ED+uSfw+tefWPnMe9zmNbcgOC+Fjky33tqsMgt0I6&#10;HrgAbccZNcB4qnu/m8u12sFl8nzFbO3I+UcnfxjgdCR82Nwru9aLhVkSPzG2qqiYlRyB/Fg5yBnH&#10;UD05rhdfja/kmjmvkV2j+bdIMKo/jwM7lAzjIA6j5R04Z7n51nHNKLit/wCmcfqeoJNPtW5VmbmS&#10;RWDGNSPvjAycHsQAc/7O2uP1m5uLRgzsk3lqY1j+2S5Y7+mBgOQz8Y4QBsbW246bV5L2W5awSVp/&#10;MUqkLz87SA2BuBBH8RY429Pmylcrrt1PJHcJcyNHL5zLcQtdGNyBsjA2DJYt3DYwBgZwudqaPy/M&#10;qkpXbeqvrbT9V289dbHGa9DBZIYIrdY1SJom+0DYWY8qgAVtpK5YkEDLEZAAzxOsu3mFUU3DfMqu&#10;2ME5+8CD0JPIz/d9Ardb4hktbiVJLSWIRqrbWDRqkfRifLB+QjJJ+Zge5xkDj9VefElzJOF3KQZG&#10;mxluSSXxjPP+PJr3cHHY+LlKPtrLo9Pu/rb9TndQuN5ysrqvmBWZtrdM49mABJP/ALMAMYt1uJ/0&#10;mFcNIdsa5YhsfdIzy2SxwCRkDoMtWtqDJBK6y27SbtyeWpUllII537uM7snB2lSR61k30ZkHleXL&#10;+9bb5qqzBG985wcZwOmTkfeIH0+Fjoe7hbJaGQ7KtyhZ9rQqwVduMRqQrEcA4Bz83JAYAA/MRnS/&#10;Z7WdRI7t5e1flQs7YzkHH3Og6Hpt24LbTp3aLPII3hX9yxuFaNQ4j5wNoGMYDMOeCQSQSBVC/toh&#10;K+Uh8wxL5ixyAtgNgg5P3Rn7vzdRnOAB7lCn7p79GUdn/WpmyyBZoy0jDbtw8ZDRqvy9Bk4BwSQR&#10;tJUDByAKsLGSZnmVEjVVQLPllZTjr12nGduOAQCDyM3b8SJPG0tzthhkPlyBTgKeVAJBDZbDdTgb&#10;eFGcVjFZSKWDSKzbDH5Mg3L0LZAwME9QAOXXI+bB6IxsenTfu+v+ZpXXh7w7D4Ej8Wz+OQNUn1Ix&#10;Nof9luxS1SLi480ExMplOwxqFYkbhw4B5tQhs97q5Oxo33MZmfJICsOMk4wcc56fe+WYQvCd0CRR&#10;uu4SZVS5x8oxwSccjGCAPlGOMa3g3wJ448f+N7fwL4O0G81PW9UvUs9NsbGP9/ezsxG0hRgHbg78&#10;hUXDk4DGuqnTc5KMVqd8earKMKcVfRJRvdvbbXV36abWitTBmSC1ZSuoyeZFGY5v3bBgAv3h14wO&#10;ByFYDoCWouLNp5mtxbx/vVYNAvARh82CNoO4hR8vpz8wVi3d/Gb4FfE79n+XT9C+MXw8uvD+rXTN&#10;dWsd5cbp3hWUozNGJCYyWhk25VS427W2gY89UWyr5aiNVZFJjADhAOibyCduVLY/h4QEjldJRlCV&#10;nudNbC4rB1nSrwlCa3Uk0111Vk13/C/ez58k6tJdwCRWbZiRlbPy5AZ9uSSEXA6lcHkhsNlNzYW/&#10;mLHHNJbgssk2WQuFwVG4/P8Ad9A2Bwc80pje5lWYT+cqsGYLlsAblyGOOg425G0gMWwCKS2s4jbR&#10;z3Vv5jGRFkn8kHzGI2kE9BkHK4PO3PG5QKFBxjr2tpr/AF+vqtn3bLbiYTFm2lxCR97LcMAcdNwJ&#10;6ZYBsYJbDyfMa4eKzTjbGpVjmEheMEEbUOMZ6jf/ABcrTRbtJun83ZLJtWZixzLIVUgrxjI7AnI5&#10;+U5UVu+HfCdlr+mah4h1jxlY6fLbzW6pb3Ecskt4kine6bMKWVU8w72RW5CkkEVNjqo81SahG2z3&#10;dtFZ9Wl0b31v52MjTtH1PVYZtT0izmf7HArXT28LSKkRAPmvgEIBkDJIC567QKbHG1j+4t5mEy7j&#10;I1uzt0JJBcOVYAjJ289cEk5p0V3MsubW6SLdG0Vx5K4AG4gplSMKeB6k44AJNQpAZbgi5VlW3+Sf&#10;zN2YkGDtOVA9RjPZzyDlZaOmHK48qbv12fltv+PoDBWha6WDdu3Mh4EYAAXaW7nayjjocA8MDUll&#10;ItlF9l+zNCkkYjuFWMqqPgbHO1lyw5wTtyVU4yS1WLZIw408bVbcyTRrGwXaD6JjPG5gmMA5IAyQ&#10;0cBMU7LYSSL9ny0kar5SjG0hiM/KxGTuJHQFS2FNRI78N5f0un/AJVjmcyNaSBSrYZfO3YYuxVW2&#10;gl3+QZGMkkHJBYmX95BC0CRlVUk71xH+8VMvuYgjoQMYbcGwCAopgjRgkUkx+X98qEeZIsykJkZw&#10;ARv7kYwcBQSKXbdR2m90P+pCKIZJNqRkZRc5xklhhiOS4KnB5waPeoNadv6/4b8CaNbeeOW4tYkd&#10;sFVfeYSsZO4hTiQEcDoSQqkg4argv7u5s4bK2ulZo2b94tqIt2RubYApLALvI3ZIHJXdtWoTqHnO&#10;0l4YrmSFlDblClm3NvJPLLnavBPDYJGQpZy3XkFYLyX5Tbt88iHbGGAGRyMqy7ehPzM7HKk5k9Cl&#10;Ho1cfI8Fs7TKn3G3Kskjsi7ZVUBRhlUAZyNpHzFSdzEFJY0geQRpKI41aZRE6xoiLgLuYNyQzfeA&#10;JBbcCGDAkBmE++G9WZkfO1l82VuM9Nxw/wA3POBuY5LBtwkMMNssyfZ41ZWaO6jO5doJXkcfKeeC&#10;RuIGTwwAetRja3/BI00yWeyMptblrRP3TSLGnlkHlRww2MQ23sBvbZ0LCnqNvdweZdRGXzp5Cskg&#10;h8oMwIcKu1/lBY/NnaVD9DzjRuGmewYTFVh8wqsI+ZUKxhXEhyI1T5FUNtI246KFFVJrSW2TymuJ&#10;1jjVDt8zDSRbugA4YE5wDgc4xhzi9D0qcZXMe8iZ4zdF5oGk2pgwq7HBOFG0gIcYJz842sMYHNOW&#10;SOS8LBWi3bQpypO0sCwYjrgMPlORwh4xuGpPZ28lsP8AR9wwi+YrbGRi23G5TnBOeCckFc/xuKGp&#10;XoMbRtNGqjpGsx3fMQwYjZtfO7OMDG0nO0tS6nWoPZGclrFc2sf2uNzGkOyY4UPGxcMVBOcFQN4P&#10;A4C9WZjXuLZbiC3aSzWGT93a7ftTgx7QpwSvK7Q/DYZnAb7pKirBOnzKxzNIn2dtiw4JCqwkVGA4&#10;2fKXHGFKyONwzRN9pSDzI55JreFTtYlSssgU453ENu+U4y27oABtU6RN4Qkv6sQyxm5upLhZvLCt&#10;5kjTnG0bFG3ptB25ICnGVGD6OunS4liup7q3Hlx7dzNuL7unzbsLgN1O0KfLUE4wrbjbH/pE8a3Q&#10;aQFFUjZPn5WRPl7OoXgklupHOJDDeBI1urVZGkUsJVjIDW4T7oUBd25gDgHgDBDYOLtY6IR2/r+v&#10;66gjSpeq62e2RmJ2wjcRIxOfvDO5iu7nbwhHXOI5re6mVrmBJvOuYNjeWz5chl7nk/MqHrwB/Dkb&#10;5JbWe8LmfTFWaa4zcR3ClRvfny8hATISEzhS5Yc7SrbozaWFzFHlR5a+YfJa2TbEyqSwHzEMgUYO&#10;cL8u0jazFHErlsQxWuJltop5FjeRlWaW4+aYFQS2DljwPvAEkrwVbIFq1g2XdstmN3nzNKqwfLCm&#10;VYgFjgE7MsQQRhyPmPWGS1Tbm9RpNnLtEBnGMqh3rnLOvKsTkHjGQtRzj7F5kU//AB8SRtu2M0ca&#10;B1yEYsWyrHJ4IA3PxxtrUrl5tP6+Y37HCGWOWyV1hhjMwRdsgzGWKLlcnhd2cnIAde4o3FAZDBHl&#10;tm9tsjMR8xO4MD2zkLkjy+SwWrMD2/lMhuvs9uypGyw3DbFwMhWbJBx5jqMAKxbOMHFQQOYjBIjN&#10;ukmWRo4ogJIXVRgYwMuCQoGAcr8mAflXMVFdCO3ha2l+zW0UcbKm5ZoctukLcbhnLLuXHQAfLwQc&#10;mSRG5eGFk8xWaN1Vipk3ZBcNuB/1jKc4Xr34VwvJFHmRRt5clxj/AEfLYLHDDgBAyrwpX+LngkCp&#10;I9NnvknsX0+4MksfzRxw7gRsVDuZskbQ7HJztJC5AVSZNupX1CQLL5rPAsd05Mf7skcFcnb6HKsO&#10;uTuwedxLuPYjyRJbhuAsJwvmRk8AYOf9Yh9BlsDkAh32e7aRtPhuY2m+VD5eVAZQ+G4wMbXwuB9z&#10;PKAbS+4kuLuU4RyWbG5WLLIWZlYYGGO7jKAhuNgPCgANPcS5tnL7FuNxO2N2aM5dSc+YOmG5Zlxg&#10;5IHstO2aKCRLiUq0k7Mg87HEhDMI+vDg4I2+pQFQCwtXcaQwyxPYZjSPazTbWADLkEtjBdjja5A4&#10;bJUgAFim+huEiDNc3E+6C3UQHzWQrggAAfMVjOEYlWwTnAwbQKOgyK2mulaWWXCT3EbtIwYqhYlF&#10;dsucjGFIzlSTncykmEreeVdOZZFMccm6QXJDNJhhhn/hUcHkg7SvDKBslSG2vlaS309ZGjRdkc10&#10;JCo2bTtxtBJ4JI6lwAdqgtLd3F3elryOS6T70yMZgu3iNQijlfMyxGcYI3YyqEF3ZXJcSJbSS9+1&#10;REwrOW8yEMBHHgH5lG9cMGUAMvII4OFGWwy2JhWMXv7mWQPM6whQcLubLFV6R5kJIJIwpbbwJdzm&#10;SaLaytBNmcLvXCiI/wAQBGzCsB8qghSWVANobbpPPIVEkTXCQtHL5nmLtd42dwrtltwIJIYc/Nkg&#10;uyCombiySWVDL5UMLTuzbWhupmIX5WDQ4CMvy/IoUkDJ42tu3G+Bof8AiY2u6BWP2gFTzlg0hkVh&#10;zl/lK53F2JJHLEMkSCFrSLdbTPIVkC7FbcxAA2rhtrFwybgFIKglgKk0ua7glW4sbPyI1aCeFre3&#10;LGJBG2FPIO4nYqglQQCAQVBqieXlIdNBkS3R5bqbfD5clss6ztINpXlcgPwyE5zu3DPPQljhMsFv&#10;c2ZaGFtrsIwYkZd24EkDav3vk6ZPLKeBYgslSOFIrdVjmZot6feYktGxTaFVdqvkAAAiTgjcxqGW&#10;TTh9nnSBTLaL8u632+RHt37lUMSmFKYQAnEcWB8ysAGubUSGC2ubaRrw2/2We3R1ZYQm5w6EliCQ&#10;T99j2w4GVG7D7ZdGmmXUmZszK1u7+ZLuXjhGGPvbwW3qrSqxPThzHLaT2V67sZHk4ezX55JHDcBT&#10;sAIwV6KCQFKAuBujmuxZ3Ng0Wpy7lkZZo385ZI3aRHQfu9vy8OOSY95BbnKgBPJ/X9bnUfAz4z+K&#10;v2dfiXp3xM+GNw+lahpNu40W7s7e3myJkeJgplYKqMH6shIV3wVIVqz/AB78SvFnxK1658Y+NtSG&#10;pX13eyXV1eXV0jme4uZxO4wpI3LK8rbhtCqxIBXclYM2mtazS6jZtdRx/alf7TLbmNZ5I8HLSHeQ&#10;2QxILcKrAEFiFZPLDMWFrf29u8cfkTzXDII1jODJtI++QjNgE9DJnZ91hyeiHFzVPkT91u7WtrpW&#10;vbvbS7u/yHrezlCt/dKzr5iQrHsEUe0ByC0pWTaAGOChOUZQuIpBUVm266in0vUfMYLDDbyRRvMu&#10;0fLtRl4CgiPKkKWG7J3llZZjOsC2MFyJnYkqo2jzHaQGRg0bAMWmRlwpJAwPlMZNOuEk1rUGub2L&#10;y/tkrC4ZVWeOQqEXCJuAZw6JwpPXaCSrEpXGtNNv6/Usa3rlzcRNeXrGSPyVuLMKoRULSYZ2U5Xa&#10;PlZflAwuGxuQVTE1qm2NJJIzb27oYWyrRHc0YIG8mJfMMq7sIPMAcjq5aBb29lDK2rW9pGg3O9qg&#10;UDbveNgFfy8FsfeZl+deyoS7R3lvpkgjSS6s/KE7CCSO4ZWk5lC/LiFiFjQ8NuUKuPl2DVMOXljo&#10;Oh0+3uoPLN2JImufszLdOkchaJShKorNnDOXcttHBfqrPHGlnpmqWjNZ3kMkCpCiwQ24Jjdwjbl2&#10;D5WBzk9MhtgX7qFpPHaQWyC/mubiS2VYbdrdnIVBvZUIcMUWNVbYwO4IrjBKBWJBBuW1e3hWFd4g&#10;vbeMsJWVQXkBGzIVTIWXdwfkBYlnqtWHr/X9bfeVULRz29zafaIwsvmhEfabeRgZAvzDKMCDtZhw&#10;EkJRcYkgj3vIL2C1kvpGjT7RJHMzbS0n+sBLcuWXltyt+6ZMj5ZJL0ukJO4GrWHlK2FbaAJPmLcM&#10;cf7Hlncw/wBUxzgYWjdW9nPF50egq8dorSSrNAJpFbBRiNqLu37Q29wCG3ZHy8HKUlH+v+HItQtw&#10;qMuoJt2KzbZiFDeXLtB2uI+EJBOUZioJAH3VVxJqkk90ZbjzDGu+4lt1jFssYdkcmJQoYbYuU24z&#10;kkgFhIIbRL1olkWOOT5vMjkwyP5bGPy1BYTGRXBKg8gkgsOkbpbT30905jN1BM/7v7KFlVt/DHBZ&#10;QRGPlJHJbAIKqaofu/1/X9aPaxU1WCaCaSBbjiFWaRo7dppthkLu7kBgWjYhWYks2xj8pAJqTRPF&#10;em+LW8TW7LKJbiNDEn70qSFVSBja54Hy7wUHrY1No0tHhtIorRY4wyp521c+TuBKIqmOMsQzH5fm&#10;aMgDBRa9wY7iZbWz+y/LJ5iw2+wgSfOFKNEpbgGNsErnYdoAY0FmbcTWsW821jGyid2YXEittjXP&#10;mZKjcj5YuYxn5WP3/lNNu5dTgkmiF+xf+z5J5I45PMEinCFZHG1JV+Zm3fMuWBBYEmtCXy5Z1kt7&#10;GRreb5Vuoyv76LygG2YJyfMG4Kp4VQSTsYirNOmmr9llmn+yvNKbea4mlVZ9pAkwQq7iO4KvtJAw&#10;uxmYNN7aEcMN7Bqcn2ndDCrKlzc3it5n3GRy7Enkkvzk8uuCB0xwIDZb49LbzF2tPG6mTbHwSNuA&#10;u7IJOWViN2RwANG5S3k26VqUsMws1Zmb5TDCcbSwUZ4IWJQu7APBMXAMEbJp9nDZwRq1xxujijbz&#10;LdwSox0YNmR8LkMNvYOcOIorleuu3/D/ANf8PVxHEJormWaWSFTNLDIwZw7KMZYbtwIbaVZmYg4A&#10;J2hq9zatdz2+lW7SMvzR+ZDYhXT5cbVGVBbLfNkDJySOgNqV9QSNl2yCWVVZYdoHmjamMEqSW8tl&#10;UbsYBBGBlaoiGSWJftUEfmNGGj8u36oANvJOOu4K45AVuCrIKDaPck1bTL6xEkd7psh83940akxy&#10;IwG1Rt+VtpGcbcDBA+8+KrxNBfWVxdLEscMRx+4QIqjaOrqpGwjdkEYOOjFmIuapp0ccJXUhHJd3&#10;AcNaz2zpJHIoIOck4Jy7EtltyOflZ2NU7q1lvb1vs8UclxJIWj3QlizkyOWKFeD6rltoU5Yg4KLh&#10;70VqNu3ht0k0u8RoFkh2FhhSkYLNlwzHrhlOAQAxG5ySphuEL3PnFnkaKVpNyjc0bdWbuTl3bPUb&#10;gOTgA2F1OQSrfefNJhZF/dyDKbtzknBIZVXLbM844wASW3BtZY2tLWGNoVKt5ML7lt/nxndtHTcF&#10;DE5BdAMliFDWKl1/r+l/Xd11f3l5dCE3odVh+z21mZAAyxL+7DZUAhFbHXPRjwPMNWBLS4lktpIE&#10;XMK+YjeY7MOzDZh/lI2tyDkkgZO5XPJqN2ZIImO24lEcMMaMYpSWZlIXADEL8wOM5BJGSDVVWSab&#10;7NLIkMDbDOsd15nQ4LDbktgbyPvAjcQcA09Rxi9V1/r+v60dKNO4luLlpEt3Y5VQuX3YGCeTuYdM&#10;lVG7ptzTceaYjOnzP8/nGTa7qVd8E5xnKEbjwCqHHAAbJHPayvJLLtuZpMi6VD5gfOQqjJYgEL2G&#10;FbpnYWLi7gjusnadhJlRWPmGTZgneAe/JwOehBJcUzRQ/r+v67jRGZl825gTzNoMCyQ8GPYNpyQC&#10;cHBwwIYMuSxxlf8ATru4jS4CwhoQLg3V0QzLvYSBsEMw/wBYCMjII3cnJSOFIo1uJII5FXMzOrJn&#10;y84UkEEjcxAySwJbDE7txSW48+6S5+0QqkZ8xm8sBeqgHIJIHyqCG+70UMKk2j5D2NqpjZGb/U+b&#10;FeI48xHBXPPmDftxuVmC8j0O4UdsAuGkty0cKshYLb7o0bbwWI4wBnLKMH3HJu3Yl8prWSNpDH8y&#10;qZNhB4UOclizDBU4UMTgEfPUFs7XUbRC5SNo1M0cgTbt565RshduOO7KpGcrue5cdv6/r+rjr37P&#10;DdxXMyr5axqzQKBjdswwCFNrFWzw2OhHIyRVlsrd7hYYYo28txtTzD5nllht9C7YATsuducZJMsW&#10;WuEwiqsjCNodwYscklVXOdxdRldykAj+/wArdahEk5eC3mtbMSeetvNJ5ohxHuVRuwCdvy7SF3DA&#10;GDzRymsfIiaa3ZWS7nVUhm3tJGp+9nG7YDtPIyeCcAqCQBthljBbf5bwu0ihljc7pSScONxBIC5X&#10;nGdwJBKkma7ggaOORN0sa+Wqxhgyqnm4wSxzt6fMAfmDcAk4ZNE32d3a3xuwXXYWK88epXJK4GQM&#10;cgElRSL06EFwmLVozdToGXCtGf3ZkC4ynQAY6rkYUL8pONi31wXVnhit2PmO6+dCp3Ly4LZQgk8H&#10;+6QrYDfKANBsjM0k0bKigtmXay7lw46ZzxtO488Z5wKJLq6KPcyR+W0chC/vCq+ZkFs8ngKo9eF5&#10;6AUFpR0K9tArKyxwtJMWSG33gbXBJIUDJGM4U5J++OepaSeK6luJAtnjYypl4+W2s3qOMErnAXHK&#10;n+I07EKFXjljkTdtjDR7wWIOCQcMQwII9y2FyOa4fyQJF1GIBDsjjhO9VYHIfHA6kkDrk7jgYFBR&#10;GnmrEzx26xeZ5gkGAoMZTdg9CR7HIPB7Lg8ouFieBVeSdFLSS5YswI5IORyMYyMjnHBqSfzJpWgV&#10;2y0TDf5u/ONrls55y3zAZXGBkk5Wo1R5bZLiRlaZSy/IeRknIKqOcHGBnnHIOflCgliw6xSrcKxi&#10;b5YyzsNoB2nBHQrjOOPxGG/ZHvZQrMyiK3cSXSyBV4LN8oQdAwLAdTgk4HSaRGW0ju5Y/ljjdlR5&#10;BtlUgLn/AHc8EgkDgf7Rjl3CVhqRkkVvkZXX5h1O4Zwxy3zfMRkA8naCoUNddu43MG2bssihVZtw&#10;crkkFcEggAYbsADkx+QJboTPEuxVDPGzfO+4Es4HAQELywIALKQeciczhHW2nfzFzt8rdu2cEADn&#10;lc7lJ4x82CC3DAfPlVYFdtzeW+35n6hQNpXnBZl5ALEjgdKroEStHAi7iH24mHlexyQRgZ6blPGe&#10;QOQQcq22ynIZFWHzQpk8lVJXcAVwTnBII5AB5zgZAREt7aErNs+b5ZE2nueGz06DPPOQCDy218UE&#10;EsTBbeLyyqmPy5OD6uxOSMBXIxz1xkA5k0v3IV3Rpu81vOcAOG4UcH5e+cE55wVMYxyQAm1mXYU2&#10;RpIVYMozhm5PGMcIBhcAbT3Iy+P94klvHabVaNRt3fc/2uBk/wAOMjGO2QGBZ2u4SRSamoVtpPzH&#10;Yr7hhOpw33hlh/CfrQVzEEUSvDDACNpUBZGkyG4P8JHrtxz0IHckV/KLRi2VGWMKWbd/Coxu4GcH&#10;jnHp1x0tzQRyje25Y4gAwWL5owQTg7cc89OMHpgcUxZdOWwx58T3GFx++ZdvyjA4GAVK/KQc/LjB&#10;AAIURTHev7tfNWRsMsg+Y4zyzDvwQPTnG0CmiFWHm3rYwQFKgbTyRyNw527ccHO7JxnhzRLJMGi+&#10;aRlZpRFGcnjrgjIBznHHJ98htwNskkQmIjWHbmP7uSo+Q4x8wOOecFe+cgKuRy+dD5jTfNGqLsHl&#10;CQYPQgMACQOmQATwAOaWWSyhdZTbruXBWNoeHGc9QTzyOeh75GS00Vu8k0jRiOSQuqr5aja27AJL&#10;HOAV6EZBPfplDLNczxyr5cjlwV2EnGSO/PI4b0ycjsADuUivkxKzb/M3Et5bABl5DfNkevQLyD37&#10;ySxWDSLGm3a2QrbTscjn2IGG9vTAzgAjdTtVWkyvzdQGIBJz64+9jJH5Ekji+0XWI9zCT/lnHJhn&#10;x/d3Y4zzg9OeuM0FXOd4M4jMgO1cqV5JbBPPP48/Q80/a82EbOBJtZdqnGB655+79M9MEjLfMkhi&#10;xv298xgHdlsYzn8sd+fQ1IsjoSrL91VO4HkE8cA9ucnPc/n4584290AdQFt1l8tWUeWgX5m5IBz9&#10;fbORx2xIrGNfk3bT80e0EcZz2PTP5bjTWxDH5cJj+7x8o78e5wce+c9c8CRPl8zchGWYLg7Tux/D&#10;gcgc8+nXjAMsxeuoeduTdgbF+VUaTlfzB7e3OD9KmZUjjc7FVcLtVo2ww5PAA6Y7c89Twcxo7Eqx&#10;m+ZCPQk8Z4544B6E+nfAkQiN/LiEat5gOY9xHBzjGee/445PNS0ZyDAkDTO38OS+4YByecj05Oc9&#10;eDyKmVpGkZlH3VXlcqYxnJ7dcA+mMMQMg0kTM82+JI2OVZVkYKpXpnPBwR1I54zkFclq5VdsZbou&#10;xmCKVHHbHJ4yc8Y5PPJDPyFwAY4GRwWXPlnjb655+bpgDg8j0GZozC37rzBAzLlWbJHJwW6duvHI&#10;x35xEQmCIVDAxgttb6e/8uMccZOHgs771jdfnG7Cr0yCOg2jqAGwAMEHryWIkTRxtOokRW29XkjB&#10;OeQB3zu4yRnnkAjjMnktK4GGZmlzFlh94gY+6DhvQkZIHQDOIVikmGd2W2rudiGY7v4uCeT364+p&#10;FTwshVrVoWLLgnzM/wAXB6Y+XnpjPQ8jipMZDg32nHm7fmZTuZS3y7eWzk9cYJ5JKjpgCpkiiaFZ&#10;GjMbNIA3yqF+7kHnGBypGPc5NRqziT7ixr5O4r5Xy7eSpAbqduMdzz1OakkicpgycxyfvGhYfMwD&#10;D7uTyCPxzyAeBJjJlsvc3Ey3QmbzNxHmR7mUcjo3UhcqeM5GBxglo40iigM0m1Y4yG2kKVUAZIB5&#10;zzgdcHAHOc0BFSURx+Yzbvl25LOuMYyTnjtxk5IxSwIzwKu9k7P5ny44zjP0VeoOPlwACMJnPol5&#10;f1/X9WJWkVJdzTfK2FVpMlV44KsSD0GRnHBJxyBUk1qIxtRtyrzMN25YB6fIQowRjjglc/KcrUVu&#10;CQvkybxIdsgZBlQOp59FPHvj6U91jn3LJK24MxVZm3sfmA25I7Bu3bH/AAKDPXm0Y+EuU33TyK0g&#10;DM21iyHf8x+XAJyAPmB4PHHFSbIooUspGyq7kk8sKuc4GVLE9gFyRjtkheIvM3qqyzibLEfvJA+9&#10;sAEnHOPmYbsk5zjB+UyFrcw+axMYjjyJPL3GQAc99rMNw9iGIA7BXM5XJAtqY2lgm8llZ3mijVeX&#10;xnBYkE7evIyM8ENgKy4bErSvEsK7uk6blAKEsSGPXdzySR/efbmkLxttS2VmYqHmLsuQFycHaABk&#10;bTnGctt5wQHRNKkLC3vfO+QAtncwK/dAVgDxsGc84UYyMgpi21/P+vW1xyIiNHtSRmXC/u1AwRjg&#10;oQSzcj5cADYf4QcOEcgeO3jiO0fddl6nKDGTgk8rzuUH5Tz3bNC9yi23nblIc7lhBYL1yTt+Xdks&#10;c5b5O56SmVzHJsdm/fj97D2YEjOBxjcpJO3PfLZXIQ3p/XyJVglmuPsyGTzoVwiTSL+6Ug8deDwN&#10;vAAJHUYw0SIkq3M48tFlAjZZxKO/AK4I+UAgcgbM4wVVYxGjxkRwqIW+XFvCMsQOQc84CA5JJ6kk&#10;lTgSGCYMFVEt2WI+W6k4XcDjB2+jYyMkkr3yalmXr/X9P1HKhazZIYh8uIWViXjCkseSMDPyZyOO&#10;TxwpErzskccrsrLJODNGzSESMAMvux1PHqOfQiobeYsqusX3N3l4jJUg5BAG3AOSOSeM8D5dqzQX&#10;EU115N1ctuSTMkyz43jKnYCy8sCMc538ZBIwaREk+bVf1/Xz+65PC5eKKaeZpoGPlK6sDICSQrR7&#10;WJ7L8ozyrqMEZplnIbeBZI386Tc3mdAu/J68HIIxhVx1Y5IIJRnQSmdSscjM6oyR5jUfJlBy3ADY&#10;AYEktk8sAssV2r7nkCbWZQiiTKomQwX5hubDEkqScHkAA8z6GDXu/wBL+v8AgfevlRxQfZIpd0kk&#10;joq8MH3HOOAckkD5RzwACpB3XLEPKy2+9v3j7lk+1blDYwCgBA3Bf7rHq2WyMVTSbynillhjfO0q&#10;LiYMN2UJYFZCyk9weCMk4wMSIsMsbRzvv2ruB3RrlSCVLH+DBTOS3HUEhhUmc/ej+v8AX5Ms21xb&#10;y3KzSN5bD52kijYBs/MGCnJGBtYFsKOgBBGJ7VFnG1Y49iTDb5cIdWbavfb8mBuGVBC4J3EDBpwR&#10;LeRy+Wse5hvbKhthAJ+VdoIXAIVSCc8AKx5tB4r2USLFHIvl/N5khVWzuzuwQyL7YILOSAM8Sc9S&#10;Ki/6/rUmsLmVocW9uzLJJ++hjfy1fBJTueVb5gck/ewfvBbqrbSSeWl9NGsckA3RrkPgEh8ZY4wh&#10;whJJOep2rVANO0PmpqC+Y2HSSaPlum0iM/ewSB7EDZgDBmFyom+0Wz+YoXcu7flFKOR87Kcn5Rt3&#10;YyMHYcjYjlqRcrtf1tvfTy/PoWvKa2JnnRFTeWkjjUhGUZUsCd5HyhhuXdneASQMBCi+Wl5JFMJN&#10;qOskkBfy2jZT8xUAFFXPUKQAwIChTULSukElrZ3vlpcMzOqxiQbmPr1ZgWG3AJwm9QT1muJ/Ln8v&#10;yZLhRGZSnlvlQdpO1hjzF6EtnkDB3cEFjHllf+tvnpv59PQliWG4ZJ5H3NIFWOGRw2wdk6MWGM+4&#10;DEk/LwMZVMeye4kfgxqN8rSbl53Bd+dpZfu7lI6gkimzQwqj+c/mfLGoEkO/aMnAUgEEFe4LFgc4&#10;yGFMaT7R5xkiabfk75CrSEIGyuRycbkO05DYUg8jLRHxa9P62v5f5+ZbYNI7xo/lSRO7vJNfbnZt&#10;yg5L7cEYOWyCemCQSD7NMXhv5YI3McIaFfs7HygJSobdgnhRtBABXAbgKzAtGlcmSOWMr54MN5cM&#10;xXaUXdvZ8DIOWUkAHBBHzURxmXcbrTI/Mi/4+IRMR5X77cWx03AsOASSSqgE5BDK9tP+H19X/Wwv&#10;nyQxtFfTM0zOwkznEseA3yttJLBthUsdmCv3tpInX5oPsraafLG+MnjG4ZQgOVKsWIG7Kn7uMfI4&#10;NWOSO3jexlvpJFK+X5O3DSSbsbhltuRljjOzDbgWKswmnSZEe5byYlbPltvjSRCPK5+ZgwbID7VG&#10;CQPlTGBHKRKMbpf8D7v68r9AmMzrstPMZmhYeZcMMHgKrF14I3A529fmXI6CxJG0ryMs80e+IySx&#10;tG251EjthgxVhwRyeAwzyCAYZfsUErGOK3jVhI0y27EOm4rgopXOMrggjjb8ww0QqQM5VY4RbMrs&#10;h+xMOI1XGSyHDlSCRtJG7nj5lUPoRL4VbT1/r5ry+RJJPh1muNRZY9waWNmDSOwBfy+yqxJyDtIY&#10;HKsSx3PggtRbyJDP9oVntvLcy+Y67M5Xcu4OSpKrjgcnB2ktFAgR45LSdo+QC27JddrndjqDna27&#10;II2EBhnaHQQG8vvJuItu/H+jvFKoZTiTceRhj/dBHOMKGChYkjOVv1+53/rXy20JpY7yI3EaIjL9&#10;nxJa8HzGyFZAu/0TaMA8bsFu0itay2cVpFfwLEzgmORlVHjKksUIxwGR9vJUcgNnNQ2c8rxyzlpG&#10;l+UyJcfuZVcn75BOxDvV854HygN8ozYkmukkjmiGyW3aRplALbgV2hiGwEwc8naqbl3AAgvJjLm2&#10;/q9v61JGNuxhLKyxtkxRxKoKryQPbayMcEDDJggHNTRNczQKZkjVtuZFhTfHksB8u7gMTjIPPUEE&#10;biKcKpFDIYZ4W/ds8Mnl+X5UezlMey7QMgnPVThsTXTOvmKbxY1jYFI4VG7y9zHCrg8DIGMEn5s5&#10;25LMZR1sv6/q/rctxPLAZHt7iRVUxmd0BXG1T97CkgFtx5G4qpwDjcCR/s1vGDI3kKFEarIoVyG5&#10;ABJUZJxkggblIJO7MDQyvMiiJJJODHcMy7zxycBRnJOSu0DGBgDbTrO5SFNiyt5n2iNjGzKq/Nzs&#10;BPXA4zkfd/76l3MeXrvt/l/T/AuJ5UMJc2SlnXzFkE6rs+b7wGMkYBK+hVQvz7WITGGMdsixtyJJ&#10;pNrBvlIJDfw7iRjcScLnHIDQQARiNlj3ltrB1VvM3ZILdRznAOT8oXIxncXR/aWgje1tpmlVfMX7&#10;PJsSNTlAcOqk4K5z6dDjAqJPQz5f6f8AwWWVulnHk27KwkYPs2vubph14JPI5AywMhGMrimRnB8y&#10;F43VFRBJ5nyqGwo6sR1OBnIPfcowE83zx9nTasbnb5anKlc+wJYsMYbByuSeWyUiuRcW5vZJJYw0&#10;BMlw2FXYMfKMgg8q2AODkkAHOyDNRcdv6/rX/gli0kE8ivbB1VI/mdmyu7AGQGPc7QMc7uSCFw6q&#10;P3ayxwRhrfmSRXJ24LAHGfcKYwcjgjGcGNnbz915JJLtj2GHyQPLG9m2lAwbBYY5wQeuTtNRxvEE&#10;j2faJiuwKrqFZsKSTIR9xhnOc7Ts+8SASyeX+tfz/wA9OtrFqHKCOaOzaVreTb8sh3N91sBkBCYX&#10;aMEH8SpIka2kt7dYriOXy44iXTywokGAG2gnAAYDkZOCmCucmrKhgR4SVRmjzGscb7oU65GMqRuP&#10;LZJJIIKjBWa4t5iy2NqZIxK+QYZFZtytkEjCjA5x7qODzhGct07/ANf1fb/Jk0U8soBXrJGzRQrJ&#10;93ABO3Cg5wwbkAkZUD7zVLF9oWZluLNVZWxIyg7iQOuRuYnyyqbcZIOeoJNe73NCUjt4mkaPzPMc&#10;Mdo8wsN4BKuQufvdkAJZTkrE0bu0XlSSBd3lqzdizZYbsbm75PGGOec1Rm43je39f1333JIPIvla&#10;2kkkmuJNy28jyLtkUfe3Hlvl25GGPQEDkLUhaUysyPM0x2h2kwvLBgpYDvwSDu6HHIwDHJayGIM0&#10;x8xm3bMBQsjDdzyQAMsD3+6RxjIHDrFDGJlVsr94OE4++c5GduQNrDJGM9CHcn4tv6/r03+4ntZ7&#10;rKyW90uFDxCTztq8hcKwxg9MD1yCcFQBGJEeTzms2aaSBVteDlmBAAHcsytk7egAwSOjziaBYjae&#10;XsLrJHCxzOzjaARkfcIIznlcEZy2JIiPm2x7VUDa0iklsnbtAwpPc464yOVwBBnoun9X/X/gdxsg&#10;V02xS7YmOV3EFlO1SrNhVA+YLhTg/MPmHBWSRbmOe3doVZpOY18wqSxbDBeC8YznDkLgHHXJqCF5&#10;CV8mNjlMxRrIW+XAJUDALYbaNp/vEEkpuWWMSXRZ9q4baijyQdvAG5uFyMqxO7lfukYGBPMS1y6d&#10;P67df63HpLPaQ/Z5JMFFPmNCy7WOcZxklV+U5yMAhTggNkaCeWFbSWDKMAqs2dihkVtoL54zk5HO&#10;XXpjh0UyhGmmY7prhDmObywqjjHULzkgj+Lew5PIYUhjhZp3aPdtJ+YyM3ABHTIyDnOAdvZhkB8x&#10;P2v63/q//AJ1Eksnnm0VdrF5D5hGB8oIKlztHLd8r8pIGMFY5fJXymuU3ZAabLrtZR2ZiMqSXOSF&#10;GCSDtBquVNxBIjRpI239yfOH3sfe3nI3YJBH8RYn+EZsQyXsZ3srsybFedWTaXOMMGPys52njcV+&#10;XqDk1GpnKOn9fLv1/wAiO8AeL/SY/wB0ttho+RI/7wrjb1xgKMkHDArgnG28zzyFZjayGMSMY3jl&#10;35wNxIzkA+ScDGOQrfebbVFdpSOCKFWj8sbW27gRjcduc5IXAxjI4wNxIaZreO7ZTEcN5YMsTDIG&#10;Tkc42AbmDY45UkZb5RXMTJbX8/x+f3jowiqymUNHuO0rOePukdODk9VA2ghMnIAa1Y3MMmqQwTsd&#10;kCbsqi+YSGxxgY3gNyVIydvG3IqNfOiElzAGkk3FwZGDOZPm3HbnIOMknHG91wMACQiSR5EtvLjt&#10;cERGM7SEOCpKguwARdnODyQcEnFcxhJqSa/r+vz+VzTu9Rl1C3t7O58wLFDtW4EKhpIdwzGWxiUq&#10;Bw5zwQMdKsWkskrq0kIM2/djyzI/Qt8390lt2MjOAzAAkmswQhpWF9KFjeUSfdGRzGMfLkEE7VLY&#10;zuLgcqynQtjIBCbXUFV41OVVgCg3DORtONwwRnA6ZG3dnOpJy3POqRXLoX49s7NJZzL5cb5XyMqI&#10;wGO3lR/e5IxglWxyrGnvsljYsysktxGU/dAnJDdQQAcoN2e69sEEw208C2800S7OV2qvzYXPAGcr&#10;uwBxl2GTzkYWWQw/aY1TyplZVMcahmBbkb/lUbgCCF4A5Bwc5rhkcMl739eTFZ8ycRybvMZljgYb&#10;kYldpwT8xBJwR1IG3BDCrUKLLbbIUmjZlyjW43AqwPO0nC4OM8sCem3gmndRnZsM3yKzqzKobGMc&#10;NxjaACORjuPu/JoJd3Uq7RqM0i9Ar7VjB4OA2P8AVjj+I4VGOTlTWZjU+FW/r9C1b+XcSRvH8se7&#10;b5PA2kGTlffjPJJG1sZB2nc095fkuHARAEZo3IymVbB+Y8AjPy845XI2g1g280i+WWkl2yFmhTyc&#10;ZTaflJI6E7cE9dwGWDZrWsnih+SO+MnIK5J3eXwMcYGeRz8p44JAJHLVjc8rFRb/AK89TYtmtSzL&#10;bna1yAyJIoxyW6A9cKw+UdMrnrk3IVKqVQNkqNxyckZPBwO+G4AGNuSGJxVGN4vs3kSeS37sh1xJ&#10;t4JHJ3Fj07ZPBPQ5rQjdRcNPltrbiq5UiMgc+pwOOeOpI65Pl1TxK39fL+v+HJpolZlZ3/eMuG3j&#10;BCnqhGCW3c4Y5IwSOmS5IEgk895Vj8yRpPMRf4Tn5s4O7GfYfhhajlYA72hGG3P5mMduR9Tj07Z4&#10;GCHRrbW0iqY9vTcduNpx1OSODxzwMjqAcHiqao5deWxr6bPLDIxibc/IZTJjdg85KnBJySfqDyMV&#10;1OjzbYlmRh94CDCjkYUbm+YEfw4AAX5MdCQOP0ubE/2W5RlyeN7EMFBIyScDkZPTIAPtjo9Kv/KR&#10;d9tH+7wWZgR1UDnjPGMjPAzzxnPz+KormueTik4y2/r+v6Z6J4Qj03V4JF1W9uYZre3c2Yt5kSN8&#10;EviRWOQrDK+YOBwzKQrZ1rC9Fw0luWWTzWl3ebBJkxuu4u5zxu2gtwM5zxuYHmNIvjb2zWklxGsp&#10;mJuBJwV28D0HBH3s7iX4+bmuy0BortZLWefy9sRbYscmJ2XazKWG7y3AfJJI2mFl+Tdg80Z7RS2/&#10;E78HL2kIq6v1b69k/P736iT2UEVuwEKw/M43TKpEeSTgBTiQYGWUbsrwMdDy/i/TViuZp5tMWba3&#10;DRzS72+YjOXU7yNrBWIyCjZAIUL3UWnXEdrHbpIuYYirR8nYykMgZTuY9G4zyI23HLYXkvGcDsjy&#10;3aM7OG8yP/WNFk8qMZ7hiCQcj7vK5G9OXc6Mww/JQ0Vv+G+7TTb06aeWaxi1YymNn2gsr7iodDle&#10;wyM4bPJOffNZwC3DeUTtYr+7zxnLcgjgbsnp/ePQHArW8SJJHcSQyFY23bzGueCeSP4iRweSQRg5&#10;zwDigwh/LRdzcqE8wcMB04657em7nFdtPZM8un8I+WRDbMzhizNmT90GUrsz2x05PoQT/vGhfRLc&#10;JHG7SO27GOGViSAhIOM468feHPpV+RoLpxJ5asGfduZjzu7NknqCDwAT7YAFWYG5t2aXzNzgZZVz&#10;gMDnsecEc4xgZ5wQeyn0N6b5ZJog8WeEfE/hS6Sy12w+zvJbxTQ/vlkSSOZA8To65VwyspyNwwc/&#10;J/By99F+8UQo25lJVWfAXC/Ny3KgADPBwMjnPHTa3Ob90UyboVXZHHhlUcs2PmbOMnbySR9Mmubu&#10;xsjO4syjG1PL24YvyBuHQbTtwAckliW249KtKj7d+xT5el2m/vSX5Hs4WfNdpW1/B7XemvfRGNPB&#10;Kw5ZVO/PmhVIVupBDE5Iy5POM9c9DEqrIFih2ttMfmW7EJIoOFyQ+QpzwMdcL16Ga6hWOUxyM21U&#10;2lY/l3YfYG5HLc59iPRsNXCTxKxWCN9u2RvuriQKB0XBHCnr05bnAFaHuwfu7/1/X/AJonlvGAiV&#10;WZlUM0SEbF5y2SchiMcHAwV5wMnRKLHI2zdHJtzD5cfOPQdWx975cZJXd65yrYQvMGS4Vl2/JtYc&#10;berYT7vOQcjlgMAAYrQspfLdWWMH5QBuZkK5H17dOQcnbnDZFYTjqZVolyx3SSbbdV+aEPHtIGSy&#10;odoHHJDbsfe+6R3JVHDXDxnd0YB1Ys+Ceeued2c8ZLEdGNQW7W1svmSbWZmUrM2FJXHYfxDsRkDp&#10;14NSDzorciG8YyJGNyM27YxHDk929T0PfrtqOU5JR94SSSFCrW/mK0jfLum2iR+p+Y/xe+SDg8YB&#10;qheRnygz2/yofn3x7lYZznB428AYPfnBytaEjFZHmS4VV8vMiYJz6EsBnB5yMcsMjIJBo3Au1eQR&#10;2skm2NsncfmHf+Ic5PfJI24Ixk609Ga0dH/n/wAEpRYtCJYGWNY51KODhg4zgE8hT83HHtg5OWOL&#10;6UfbDK0bM5VfJyDHnI2hcvgEjnJOPu1awLa8Zr1o7hdpKsrBJFQhiR8gAGGJ+YgqzHBUnIrMvEkt&#10;YWjVYJv4Fj8sHzCBghViJyAQBjt5nfNejT2O+n78v17+n63Nrw54Tj8U2moXv9v2NjJYwxGOz1Jp&#10;FuLuFnKsyERiP90SN6lw+2Qsg2hmXG8qJJ3hExK7kHkyLnJ6c4yccnjABz0wRmTT717IyJFazSRM&#10;yNuWUEnCtiQ7RnIDNn5sYPy55NQJPD/y1jTeGUStNGdnIwWxwCPuY6A4yPulh1YiWHlh4RhG0knz&#10;O++umnkja0+Z9rL/AIf9C4se0LDI2V2q37seYFBwRuJGMbcAfw4+Xk7TVuKZFlXynRI9ysIS24kY&#10;GDnqMfd3EnnscE1mWwCvGzr5TLJvPmBuV4wQe5AXkDnk9Fzi7YvHb3gglijdU3tIHU5ZcYZd2cH5&#10;sfNnnP3sA58+UTnqRNBdttGZk3x7W4kKBgc5IxtbB4BYkdR325xaadozgl1eNc3BjdlJPByfl+rH&#10;oOT9RThkZn2fKd03DM4UrgAEZz2IzgE4wOoIp5dJQsMUQhZVUpIYzjovzDeCMg9ue4xkhqwcThlH&#10;mlr/AF+pdtpVbaPKHTPCgncedx+XKr05/DcSTlqYcRsVR28s/cjJZz8pJ4GMguOMHv12jETzHcyl&#10;EG3btVWYEMCOMs3GBzuxjC5qUPEfJdI2Zmzw0hVmbHqCWXJwecDO0kggZaMOW2pMgWKdRErZ2AR7&#10;ThmGM4BA6lQDwTtxnByMwlJkhad4TtdyVk8tsO2VB+8V47ZGeOeSpFOZGgiiVwyxmMPHHtGZOrDI&#10;5BznGM8kHAznDC1xGdy26ACRcMe59cDkAjHY9TgAEY2i7MmK7P8A4P8AXzGpcQRwOtwTt4C/vHR1&#10;YYfjpuBXA6A5Zdrc7arACS5MrXyyL5m7d53zMdoGSMknk49wONoKhpPtSXX2dYH8vy1VUZThkGc4&#10;OV69eCSCAe7KahkdkjimWZl+UH51G0LywJ+TkKTnAHBbAJGc+nCXNFHRCLV+7/r5f1cZdJNJbyPN&#10;HJJtY4VW3szEE5UcjcduCcA454+6K11iJtm9Y40bCxxtjnccEk45ywI4zkqBzjdeeJftO6NizZwC&#10;sjdNwwMNn/vrJPJHQYqoq4YW7Wkm0P5cmIQqoTg5wDhsngnnAVeSOT20ZG9OX9f1/Wuhn3CzRHCF&#10;beZm+WQsrLuz93GDgHjqT95cZHFUrt4YRIJ7eRVWZjCWjZvL3FiucrjAG5eAM4OOrmr6rKZAlr5k&#10;0jN5TZjwuwHJBYccjjp8xOOpBEEyzQT8CRS0n+rhYbZGPIGWyQwIJ42j5Rnb8pPdTlqejTklo/8A&#10;L/g+l9PTUz7uOWCKYqkazKrCN/LP75QOSQ33gAQB0x0JIyDT1O7R7qONJoW8vbH8zqudu4DB+bBA&#10;I2sSeclSS7Crt7D5lufNMcMcj7Wl+0bVKtHxtwxZUJzkkE4IIyFAWx4/16fxRrLa7dWdnELiRluv&#10;7PsIrNHLInPlQosUfLO+FGCzMCoJxXdTl7yR6FLk0vq/w27/AHaefQ5udG82NrptzNh0kXI3NkgY&#10;2s24bjyVORyQSSWEyawLLT/skkn+iySSPInC+aSoCHaAN2C4bhcsAQcCRyIJbiOP9/cxbmUMm7k7&#10;CydXGBn5FGGJxznLbSKj3KlnulbfKsWPlYKiNn/WH5QNy/KoyAoyw7cdSk47Hf7PnSUlf+un+f4G&#10;hZXYS+3S3pWZdiwqqnCD7nzrnORtPzcgk8Fsgm5psjLGA96qlojJGkcmC3bccv1JypPHIz0ZtuM1&#10;k1jqSWM06KYU2LHFGXVuAGy3LAkbehyBjlSRjRsL9lttwuGbfCqyRLCsjI+SOExnkkKVxyo444HL&#10;X97c561Nct4Pe3/A6GpAgmt5mkZ1h3hz5UAYPGHUDaOTsyGyRxkHqAK3n8U6/qHhRfBsN/cG1s5H&#10;uvs0jFo0kwodijMVXfiLJUDcYgT/ABGudTbiSZVj8pdu1fL3MWJ2lzvI2nLIMcYBUgAEVamdpN9w&#10;YVHlCN2ZlbcFXAGMn5sjHIGCB0DYJ5qdSrR5uR25lZ+h5dWCk1fv+Olr/wBb20Eknu1MosmPzKPM&#10;heIgfNwV28YJYDC7txxjBxuq6PE15B4YbR1dPsq3TXkZ2ExeY8aKzoWO7lYUDKGXO2IlWKg1lyRx&#10;JF5NtK0y+cg8zHmNtAOG4/dc5556gHLfM1SPMs8kbLcOuX3RyBBtwM4PzKX3cZ6g/LnGRuOEZShf&#10;lfl8inFP0/rfuJeXsErbfOdhDuRmLEfLgfKQRhVbkBlIVgSwBYkVjzicurguZo0C58t1dBuw33lB&#10;zg46qFO4Y5+XRvpZfs8d1OqrIoV5F2spTnG07SCzYAGMnGCeQBWXqFkttK11L++jjgYAtHgx5XCu&#10;AVGTgBRwVAG4gNnPVR1ldnXhoxWn9f193lcx5rp+lqPlVdrQxxjg4yAmeVbOeCS6jqGZQTTiW7uk&#10;udRt5owohSdV3BfMjAxuG5uQcn5Rkgkgr3qxeyywobiV5I5VTAVo1bO1UI+XkZI2qRnqeM7ay7zU&#10;UTbqHmqiyQszOu3fuK5BOcscMWXklcnGRgke1RgfQ0acpL3Vv87/AOd+hYjttPSZULnymysW35Fl&#10;LNgBt2SqsuBuBb5k6nBZaskktxc/aISzBowW3jdGVBwQV5baCM9QwJ5OADRObwTtEJcMGZ/MVV2l&#10;iArsjOTuO0hs9QWUAA8irc3f2vy7OeNXMf7tWaNvuq3I+U9xuUcHClVBGK7IxOynTd73v/X9f1YX&#10;7R51oAsCfvIVQNHg4IwCQxGCvQ7Vwc9ztApZ0/tWVoY4ZGkPmEeYCJGUAY2g9ThGOFG3OAOuKbJF&#10;PNHJcRN52zLCSfG5cKWztJUNgZGApJ7A7zTfPghfzYoJLZgfmK3H3G2/N1O4sBuXr1GMtXXGHc2U&#10;esd/636/qRfbvtBe2s9T8zyYm/drMrGMgD5sbgrYwWAwuCcnHAK3hQfvI4gWWF4tsbHaj59MY5YE&#10;9MHfxzhm6Dxb4/8AE3inwtpPg/VNWN9Z6PayDTTNMGezR5PMKKzHcUVsbUJIUcgKWYtzUUpgb7Q8&#10;SKvlsFjZQ4Yxleg+YjBHGDwM9Vxu3lGMZWi7mkPe1St+b9fXsbeleBJdc8Gap45ttc0WNdNuFFzp&#10;MuoeXezRvEzLLGhTZKrMu07WaRGYbkCspONLBOZJEgVY5GbZGkfEOBhR0A3ADacg/db0OC9L66Fo&#10;2lWpSOOSTe0bRlRztVW/DAIIOSWbIycrUmnW2Mkls0O2Nd8ZVSrMFUgYbghSdmBzx0PSqtG2htrK&#10;Witp5u/n5X7eW4rvGcCORwrBW/dQY8rJzjDMc4wTtHABJGdxYDeZ5yxMzR+aNm8q3O4rwBkH72/q&#10;c4LDDZ5bERHdskcPmxouzzFbPmEr0Jwu3g45GRk4Y7RhsRhIZXuC23KsI12sMKCxOCMrwGGeSdox&#10;tGS+Uvlt/X9fj+ZoWelahqenzatZvalbTyTcbrqLciyZXeIy4kcM/XaGRRKoPLLULvCHYojQrKoW&#10;ONW+U7RjG7ksRyoJHJbqRtWls0mjtJ7a9v8AbutiwC3AYlgRs3qcgKQflwMBgDluAWW4UfLDdSxw&#10;+cqpHGrKHjIOR0OcKQAAN2OecjClHYy7+X/A/X8PmzQudcj1O7kluoWuJJG3zeZI28ZQ4J2j5yBg&#10;57DcMN8rGrIbkPJHkyN5YEeZMBTuZuXI5bPT/a4JOGBhtp2kZbZZ1VlwzyRzMOOCWUnOCSM5OQSw&#10;Iz81ODBj5yPHGrxNGMLsRsKMkE+vHy7t3THGKnUiNKNPRK3/AAPy+X3jnk3Qbh5YLTK6qsh3qCfM&#10;AHTcCdvXgcH5d24yMVlDrMVLtKpiUjgbg2FcDIfr02gnHHbKNdzzyw+deRnaojXcoIRQM9/7wAOQ&#10;c45wBkiusi2sUEiRBljQzL8xyuDyp6kcbgRycqM9ATI1FvT+vx9Pn+b1eTzPtgiaVhHvaSU8uThl&#10;3gnaoXIb6YYHPzCaUtbNNIz/AL7Yzy+dlCVyoKnBGfm5PfPABGFqEPLahJVuYlWX5C0KgAgdQQp+&#10;VQN3DFThznPVeo8V+PbjXNM0+xl0yzgTS9Ns7Rry3022gu2iggZF81reFDKyh2UPIHlZSiu77Qw0&#10;hCMott2tt5inotNX0Xfvr0t0SXlotueUM/zeUhw2dqSf6tQuCBgkM+Fye5+bgg5CF5wRMvneZGhe&#10;aYK5UN8rbtwwAcDPBIAUAnpRaW7zCOJW2lQAq7PMLEnrnY2F443gcA8k9XWUF5q1xb6faCSFr2ZI&#10;YfLuxCWOdsYMjHah5BLOVCnJJGGzm9NRKPNKy/r+l+O5buNKmheGa7s74W29xi43RovG84kK4xtU&#10;5UbT8nUA/LnICRG2xpY8srboQjtkA7iQOCQDjHGB3ADG9riar4durjSfEFg1reRblurSeNovnikY&#10;GNwMD5XDgrnIJZhk5aqdzZrLcOLoyKN3MjEjdt5A+X7uSAfX95uyQRgjKMldCpqcNKnn+G/59NdP&#10;uh/0mO3FrbXSqryb1ZduWG0jOAAeQGXcSQBjgDaaqoZOVJby3j8xY4o8qwJTOTyHweMANkjOMdbl&#10;6VkBlkjaJpsEFtr4ZW4JYZwvXoQTnORnNVbh1BntpPvN8v3l2M2duTj+HAfO07h93g5rWJ009en9&#10;f1/Wok6TQzrbzrua4mUx4k3q/AYkNnJDEryGOcjkkAikssscW6S42fd/dmNl5DZBwO5z1UbvQnod&#10;J9RtW077GdGWOX7UzNIwmWSOExoBEQCEYDjoqyfePzjyxFQcm3iYu6iGBSrzdpFPy7fTOVORxkYI&#10;GRuGsToh2fl/X9euqGMEKGOK4aHazPIssgG6PYGPyjHTIPUnC7eQOIx5jY84qq9fkALcEqCDg7du&#10;VXnoMKT0BJ1YjaplWRWCb/M+UKTlcgdOe/Q8nk5xE7+Z55hlYN5ZeFZOdyqFAwMnsPutnJPTOcax&#10;OiMbkV1IIB+/aNWmbd5LsQFGeRhQWCjjkjpwCcZMk0MjyZhcOZMvG0aA7hhACdowAoxkAj1wAMhr&#10;boWkaGFvLYeWyx7h0HyE5JbJwcbuQVHOG5ZJDbTwyJNLGrBQJNwY5bJ5xjhhyvPfaPlyd1o2j0f9&#10;fd0/X8hrhrZY3eUKzAjyd2SF4AJIPXhVGcBQRwBkU2V5RaM8nmL+9Gx/LYlTnlhyMDJ6joB1yeFZ&#10;ZmgcRsGkWRZC8u5SVYnqUAU9BnnqTg53Yta9a6VZav8AZfD2ozXlrHcAW9xdwiIyqdo2squ4GHEg&#10;yGJZckNhlFUkV7v9ffoVd7G6VPNjdmCpvb5VzuXn0AztwQCPm5+7ToWgnMrXIbzpVjMAJKsrOzc7&#10;geCcqM55DAHAIzEAzhUmIjX7siSNgrgjjIHAONuT83HqpqV2ZB5M4WORmI+bnbkkkkDnkBdzFjjI&#10;wQc1oohKNtBpdoIvNjWPa0sbEDLBOfkUDsMgjJJ+8MkdakMhiC7bcsSq7vJt+CowSCwIAX5cg8YK&#10;j3IrwgCNyLhsNulRwvVcDI/InjAO7HUNzII96BEKRhl3Sq06qUYsMKoOTjjd1YkE4B4pco3GJq+G&#10;JdZtNbs7zwpFdyajazBrX7CrzTGSNfMOPKG7CBWclcZC9AMENubzW7m4a41Ayv57C482XOx/MGQw&#10;V8Z3K2QcjeCDllHOh8M/iF4n+G/jC18ceCtbksNUsI5Dp99a3jwzRsYDHvjdMNGyhmIb7ik4bGMH&#10;J1O8udV1D7fqcsgmdhu3OSVXIGPmJbcAgxyeAAAdpI3cafsd3e+3S3+ZzSjepZx6b7/Lv3/rZ6ot&#10;xEn2RkyPMVtrcqpGcBSflBxjGRlSBwX3VNHLiwad2TDHyy03ynBHy9c7hg89flLLxwTThBRBF9n8&#10;4r+7SQ7mCAcZOCCp+Yd/T5Tk1NBNIs8h2r80e6CaPOBGcsOxGB9zsB33Z45pRIlHtr/w5rxSX0kk&#10;kLttZomaSOeMgl8jByMHkbT8xJOfUsa3NIWO6uGQlftEjZFxNtkQDCneTwM5JPAxuGc8jPNQXFst&#10;xFJHthWE5b+GONW2kFgMHHX7p3dyQRitTRppVlhaOAN5ciE+XKpJIx8m75hySPmHGAc45A5alO55&#10;WKpuUNNP6/4b8DqNPt9Pu4Guba4aM7gn2cqHKgtjfkk/dGVOUAyMg9durpt9ePE7DzN0ZUiMT+Yq&#10;rhiFY7V4IcrjOQcfMDgVzsf723hKxMwERVppImUS9NqksNoYhSAATnvjoNexdLaeF0YNJDKF2Kco&#10;nzN95zgKu0ZCths7umUZfJxED5zE09HfXtfp6+Xr/wAA3racQyJILoMqyN+8kwIw3LDcRkAEbcgf&#10;M68j7uBt6Xfst1HPd27x7VkfEkyM6bDyA4G48nHC4wQBnOBg6Pqd3p8s0qG3kmuLfy9k0KPhGHJ7&#10;44XIP94ZJ+Zc6MdyzmVjC228k3jy14+ZsCQFjheAh3PnkDGFBx5GIp9DwMVT5tGv68v66ep02mzN&#10;8wsi0ytIqqYSVQMSeSQp5GA2BnB+bHQ1tadIjBJ4C2F+ZmXBO0HkfLypxxyD97GCM1zenEySyTrF&#10;Dg8fON2/ockegzk9gSSeAFrc06bEnkSCNjlVm2x4DNjcSG3cbsjtjHTByV+fxFC+x8zi6e9v6/Q6&#10;CCZxLiSX5lfbIrJzjHXjHRh1GDn04J1rG6EUi7pVVR1j8r5QR06YHQf/AKui4NjIQ0bwojK+T+5k&#10;DKOAMDPAOfTI+XA+UmtWxuF8rPnyyZRT90DHyg5x7hupyBwSMYrwakOWR87iKfQ6CzLL+7nVVZed&#10;v9055B69yOcdCetdHpU4IJtA7f8APb7RIB5gUjG3B64AG3kjGQDxt5S0uICN3mKCfm3fdz1y2fc9&#10;h68d8buiHzJtvl/eU7plQnpghuAMYIHPQdeRkHhxCR4tpRqep2+j3Su0hHlrtuFnkuZs7VyWU9Se&#10;ed3UkcgAcgdfod7LHdGGOfezsHkcghAx3nc5Xdg5U5GfvcADGBwOj3zvLFCUdmZVfO0gBQpJZTwO&#10;Wz823jf1Jw1dT4f1GXzViiuWYXIUJujbbtPyeYxYBiHGcsCwyvYYU+dOPun0WV4j2dSOvX+v07no&#10;ekgOyrM7Y8vhfMwpKZ+XcRg/MwOe27PJAatqxmuZZjFFLJJIqc7Rwfk6AABdoyDt4zu65A28vod2&#10;tyjmENHC0fn+ZGoxHvDtnJG7dheOOPlBU4FdFpNyHeRrmb5PuhgzDytwJYqvPGCPfngEbd3mOWp+&#10;nYGUZRi09H/X/DO3l3NO0uIZfLdJV+ViNqsMYBOecdcD05LfiLcDeXbiESKr7SI42UggZC7dpxx1&#10;Hrkknk1XguEmRd0yt8oCgdQ2Tu5/iwTnnPB4zuGJowsjqhm8xZjuaTazBvmUgYOSCF4PJbAPU4o5&#10;j3afl/X9f1qWYojBJshRk8otsic7WVWXJBx7AnIx97qRWjBICsb+Y3lRx5MrfLwG+U5I45HTkkkA&#10;dzWbby3PkRyrujaRd204ViMZ24CsQff1z1wBV+zDwTeZiMtHtUbcZ4wNwYkjODx1Geo4renI9HD+&#10;R0elOw8qRs7Svy4kHPy+v49MDnnJ5rpNMk3LhS3fGc9PXp/T/wCvzOlyo+RuZifuHnOCTg4I6Zz+&#10;WfWug0wtHtjI+6o4b6e3f/HjvjtpyPrMvla1jpLAhurf/WrWHkCRlgdmXqpbrWPYPCIlKfe75YY/&#10;DFalswxsx7V69OWh91gZfu7EuAP4T17LUUoYLnB49amcAkfN9aayiVWJ29M7m61UtdDulHSxnzE4&#10;xntj6/5/zmql0oI5PTJ/z/ntV2fIJXdge1UbkZHylep/DiuKfU8vEaXMy8ZiWIbnpxn9een+fria&#10;o0qruVsBRu5YjnHsffpx9fXcvQ+4ZcZDA47fyPt/jWHrJnMflRgtuyoO3sOc/wBT2/lXnVWfLY/4&#10;WzjdeHlxSADGyHiRVyE4HPXjoT3xwfmxmuJ8VXE28pEzqI5FYSgZULnIRWxk8ccjILEg9q7bX5CX&#10;kCzKuVxvyNwx3Y+vToMDIxnBxwPiG7mklkaCSPc2wLzy56bRnJbjd97j58/Lk1wTl7x+aZxKMbr8&#10;v6/rucDrasWYW33VhIEhg3JtXC7DjH8Jxyc8novB56+vEv4ptqNJ5a4by41jBKjG77pHy5KsVYLg&#10;AkAc1t+KCIwRJcecxUeZcCQqygkbSw+VmJBDHZyR8uBkk8vq93PayTSRldqtvbBxsJwG2lhgnqpQ&#10;FgCeQdmB1Ubylofk+OqKNR9uv/Dbfn1V9zl/En2mzuDb3KsCu1BDIrHnaDlg3fL9Dk43DI4rktU3&#10;vPIbaFvmjxGm1vu9B1xkZI6YwGA7jHV+JEijb7M1y0jQsyjzPkL8DDfNnHB+7kYC8gHrg3HibVbG&#10;2vLHTNQa3S+MYulWRkDqGJCED1YgkdBgYwAwr6TBxWjPm48v1hqWi8tflv3svx8ji9TUGM3cathQ&#10;N27duwOGYEDg7SPlIAADEjrnHuoTCskKQ4hYg7Vb/V4Ibk4B3ckYwM7gecEncvlSWcGaGPzFVDHu&#10;Ul9+cjPJz+hAP0ase8RFt1NztjXaUMrFTuHzEgrnGOPpgKeOQPp8LE+gwsinpdzp0esQ3WqaTFcQ&#10;LdRma3XG19nDx/MrhvkyBx0boQBV74vePLP4peNb7xNovgnw74Zs7zUJ5rXRfDelw21vbK8UKCON&#10;FUckQ/M5HzM7EKu7aM28k/1ksimPyVjEiSQl2X5c8svU55bgZ5HYA1JjGsm+55UE+agZvLwoJ5JJ&#10;4HPUnBJ+g+go4qtTwzoRfut3fnt/ke5RxFWNJ00/dbTturpNL7lJ9ba+jMvyisy3Nq0hVrkbO/mA&#10;8Y3FlO4jAxnA+UYJIxRuceU1sk6qzRq0cYbedxXkDjHKsCQODvIJ+bNbN14a1U2H/CRXvh28jsJo&#10;5BDeT2T+Q8gXbIglI2ll8xBt3EqSCduRuz7i1GUgYRs7fNIuPmfK8KynK4xxg8gckZDA3yu12ehC&#10;XLJX7L/P7iilnJHN+5tY4mk3bonhK85+TA2tuAOcHknKsAQWB6z4PfFHxX+zf48svHHgjTYpPEWi&#10;yOdJmmLLFbSNFLFIwiQje4EgI2sVDLyG2qF523m+x27WmkssFzNLn7VGW+8M52kk5wc5OeQWPqKo&#10;zosSPI4juo1uARJGQfMUDpkKMocMQRjDeueNKdT2crxO/C4itQxEatN2lFpp9brZ/LW2vQ1viH8Q&#10;fG3xd8QtrvjLxBf6rqEzFjealeNLM6kgqWfnIBBbCkgncRnc5HPzzxNukhRVW1kWJZmJOCSEx15G&#10;WbBGOd33gpFTXg3RfZWj85MqPOjUAtucg4/h6EAsTtLDHY1DH5ssy3H2eK4eRCIG8ocKM/7XzKSX&#10;zggkMxwcqo05nJ3ZvKtUrzdSrJtt6tttt7ttvuu+3nsRfuYmWyi5kQBIfMy2cnkMB0Db1HIG7sQG&#10;xVy6tLP7N9osIJ5Ve2kYZVsJlcFDscdtx3HnrnaARVQXMADWUd3II1uP3ZkLM0rA4z0wcctuyBwe&#10;u4mt7Z4GsfCtm+7UbjXvOd7yaTabFEwSoCoikydWLFzuDD5VfOK7G1ODldt2sr63u+jSXfW9vUx3&#10;gaRZJppJF+QO22EFmTAGTww9VXcOmTheN1zUJS6+bc2s8kjfOzSTED5tmJE+XPAIXPzZJ74C1oeF&#10;fEfiLwaJPEHhvxD9huY8QXTJIFmdHUiQDKj5cZBYFSCMdSu3HiinkmEjXytjCOI7hSQWfaCRkfLy&#10;QeASCe2cVHcrmpwpxld31v2tpazTvffp1+SERVRVuoZNxYeZvhO105G0KmeSRhTyD1xkLlCsTxs+&#10;FijW3BjbzjtQDguMjJUjJGDlByQeSXIBgfaLWN3MLKo8uQMr7uD1HG3j5gSMj5cFSVuApgKTTRnc&#10;rNujb5WXnDYPUHsow4UgkZGVqVPqaUq15Jf1/X/Da9XBIrqE3VxatJ5cbbx5BQoCcltvQDYAQM4X&#10;cOOeb1xp5sFhc6lb+a0KSKqXiSmQyMxG5QxKt1DDjDPt28YNe1cwxtcSSSKrHzTs3gsccqMALggk&#10;HjOACcfLnT03w7reuterolhJeR2tq99eNp1o8yw28ZUNOUG4qASPmfAyIz0DOeWZ9Jg4yqWile+3&#10;X1SX3/5FDY72UgiPn27RhVwJPvgnLHBxnHLZyAcEBhuBPJtmmXz2Vi33prgwrnJAMgIPJ+b7udo+&#10;XccDcXSWoSTy7seWse6GSRGV2ZgfnJYKQ24grtXJwAxG0Esj79myZWVtxjMa7pHB2uBj5SGA3BVU&#10;qwAYZJ3EnE9SjzR6df6/r8AgmuRGrpLNJbjA8qRpG2feXBXbwdi8EgMq4wpwBVxSrNNNEXiuJgoj&#10;nUkSHJGyUbXAYAsigg/UEffqSvcm6xc20f8AzxWCScNEzAFcKAwkfa2eM5Ac5JLZqZLrzJJJWmMi&#10;+UpZlkXjLFcnHOQSW3n5twJI24Vpkelh5+8v8yxb3MEgjljni2yHbbq2+MJt+XbtGWYrl9o+Uqw4&#10;OF2lwAa0aRxHFGq7GjaONd8gGPmH3QGG8HjbtRCedxKQ71VraaGSEvlZFLGEjLcHdu5C7AoZvlIK&#10;gEp0kCwtEhXUMKWSdZreZ0DKEO5QflGB1CgEghsYGdsntUdf6/r+tR97eyh0t7jUYIRZ3H3lJePz&#10;l5dmVtzNhQfmOSF2HqSTUmgayjQafKbedWYXCu5/1gROUI42qAT8zZjAy2cc6Nzp01lYyTyLavLc&#10;Mf3i3Sx7AG3Z2rhdhOV3lVX7pOQPmz1lVwZ5YZvMkO1pWjbcjbMqwVQSCpZjgZ5VRkDJV9T1KPLy&#10;mSFuvmLSrkKsQjMQhk2cDaQhBKhXbOcZBB7MtU7mGe3ke9g+0KzeaYyJPlTLLwRtVmbKnlRnjGGO&#10;WGhcxpdytYMixqsm2NW3/LnphyQg+YjLdSWIBJK5z57JbeFp0ik8tZv3e6ZVx824bdwIJBZRuznn&#10;qwcbteU7Ix5pFG98ubzilpNHOcsWaYsyb0KqqsobC5DNwRkk8EYAo36SmZZ5IF88MSFmfbhwmS4K&#10;jAALKxAwSQuTkkJpNAUuIv7NkPlzRMfLhICTqWU8biSikOMZGVGDnJYnPvYXu7UGGXywrKY3CthG&#10;2ht5HbgEHb0xuOwZLVGJ1xhaxCLWJ3kujhVX5jHgs2MZY4HLcMGGcDB5JODVrS9Sn0W9+32gAlmW&#10;YbivECOHHmbZNw6uzAsWAVjnGUw0h5pJ5ksDIrrsXau7MmOQrFgFbB43ZOCBhsgCGS4iWGSS5mj/&#10;AHbbCftXyp/Dzjj7yg/KcqTtzxitN9Co6sVknZg17bc29uI5LUD5TlcIPL3At1c7Sxzs68hqSC4l&#10;a3khxJDBOyB/s/7wkHgIVC8gKucAfw5+ZcBm7I9n2eSJnZmXbtgAcOSMbs/KoJOSG4BjAO7g1Knn&#10;PdxXraLHLHJGktvG0k26cB2kOXOCcZQjIyAFB67QbFkNwrREefYmOOQspjjZQ4ztUF35wCMDkEk9&#10;TlsrLG94tq0umxNFazqI3kh3FCxwCRhgHwS3y5LY3HaC3yl0Gt1Ets8ajy0kikjVSG5Ybjng/MC+&#10;7Ocg7uMIGpH5EvnSuqzRlSsbyBQkZxhevIKD7owDu3KeQtU2Fhsivi4eR445NrFrndujDESEHOAA&#10;h5wNpYjJznbuJ1g3tLbtGsar5YghVGkRv4VIyd8eSCASwJBGQDkOsrTULm4cQ/aIW27YGXDSFuoP&#10;TLOeWKgBc7jtwUUyzENDJPZwqtvMWRY4lYLCrgFcYYM6HccKFyGJAOCpEkq9/wCv6/r760t5Ncwe&#10;ZezfvI2VWmWVDIMbiqtu3FSCx5IwdpACjEizC1uBL5a24ijGMLHllAJ+8eMhQFb7pC5cfNkbab5r&#10;RvbukvmQRrmOMy5G4JycrhhwAoXJwVGWweX/AGeOGJXSHzHRcM0kiJv6gEF+AApRQ+QRnJy2+g6I&#10;7DLdt9uDCqs80iB/9IHmNgMN+VI5OW3MSzDdzzjLbFlSe3vDIkm0xumJFVgQVwoC/d+8AcHI7Dri&#10;cHybGWS9hkuHhWP7QzRIAu0jJCkhySMY5Dc8/MCzLcRyoZGmiKzK26ZmZUHmEcEkDlRncGxuHfGS&#10;W0iXoV0t5BbKltpsgWFdzKFLspHyptRR8vKDADZy7N8oU4jkXy9xjgaD5MSQ+Yeinnf9zvkDJUFo&#10;8ct0sSJbi4e3m0+PI3rHIu5mbjPK7M4GAMqq/KoU/cKkmuhFHDb22m4u7cA+ZI37xD8zAvtAVWI2&#10;oG6lio4zzXwiVyvfR3dzEZrvTpGjWVY4z5YdViKkRhWxgMchdykgkJ8pzio5oL+OxWG1vG8zyxHD&#10;K8gxCuxgoO0HaCSMRkAfKqsSQhJcQNbNJNCnkZmeWGPySyxyYbBCc7QquT1z94H5gAXTx2tzK+nW&#10;gmtoZGCi3klVWxvACZLMGIDKOcZU5BBwQbmsQSeOJ980M0ceIxbRc5iY/cD7iwIBA6HJ5O45IEiI&#10;XijgjlgjtE2rHGqo4RkGQS4ZhGuVBPAO5gCp4JbaNM10t/PaK0kytDJCqgtjareYpJcqeAeeRluD&#10;8uI7dUjeSZbMMrf6x5HCqjMrfMgViq7lzuBGQyLwAQRQnHqTNFNHH5k5VlkuI5lCqQZlYMWjLAdf&#10;mQ7uQShBzyaWUjb50dtN/fjkkRgrn0IJPzZQHG4nLYIJXFSQRG5k2PKluq7BM8SjaH3cg7gxUAk4&#10;w2XDB2YgqWXy2nt3L2iptVC8cUbh41KfIm043MVz1Py/KSQA2QwlHqO220ogmW6hj3KTZs0PzyEN&#10;kbTna3aTIOSduBuwHjmSCSbZcStGsIZEmkm8uQMGMpyxX5jk5GQTldx+YYqaWUrFNf3MP2iOZgvy&#10;Ejao3lihDAFTv65LHHG5cYaLu8hePCsA0n2dpDJtKnLHEnzDHK5BwMiQYEgILO44xIzBqIf7Wgu/&#10;KuA5mnlhKJLLuJwwIyCihjgggSIhwoIRm2yW7W6aX9ivJm2vDOljvjR4/wDWHB2MqsTtJ2kkhtq5&#10;GypHmjuXUXl4BJJD5EcbRlHRSuRudR1IGdzOCVHIZ0yUCacrpdWVuwMG6YC8twrjcoYZKICAuARk&#10;HPP3n2BkEl/X9f12I1tnnvJbgXMTyw26RreW/lr8xLMjj5/vMxMi4whIHzMMGNbOO6tobXTJ7iPO&#10;6NpGhhG3CtnLMqbQ53RkAAuAwXClw0bfLkt5YYo/3UaF1+0LcIpGGAud+8E7iuDx8jAfICSTS3DW&#10;xmXS5Z2lZrYma5acAq0i4DZ+VVbcEk2EgOPkHAUDNbkyj939f15fIQvG2+a7v4Vt1RpBMrx+Q8x2&#10;7S65DZ2tySFeTC42fMTG01tbXoQyQ26yXAkkeFowFGWzEjKmXLAqGcAY8qRtu5yqXrhbOysri+tr&#10;6GS6uFQiCKCQ7JA6KTkqV5IceWXxgYIKZxR1S1ljuP7MskjWGFZWmaSB2WFVIwmU6gOcckjdDhTt&#10;URroSo9Gv6/r7/QQLfRzJeiyFvJDl7eNrZm8mV2Uw7UOEcs+xuFiCvnJJICSXEGj21xGmlTXlyY7&#10;hGbz42jZ2+YgLgYLAcgFsO27aoGVNa6ntmiutQ1SO3ms4LX5GaTa1wwEpIAQKfubVDBUACMQQMvR&#10;NG16wM0jrKFkjlmZ9vmMAHMm1t0mQh3lfmXLDClmaquVyrr/AF19dP67jCUl+0RJYypDLb7Z7Wa3&#10;kZXbzM7owctGuCuUXEg2MxZzEQXWE8Vjd/2nbalJJNFIEtzbSQow5y7A5CyuBsCsyhCvykH5gK0z&#10;aW1us5vrmOa8a4+zyQ7VMbBpGGHKqEDKXCg8kO6hQRk22nkupvtVoWt4RMxWOK+G+KQIoWOPzcsC&#10;SQS+0plFC/u9xFxE9NP6/r+uxFqWp3N1HcNqkR+1NK3nFWO4gBXiBcFtypv3dG6k7csgaqyxS30j&#10;X1zcLZrsDXUkYeV1IfLo20HYAA3ygcM7EMQGq2tzZi2W2FpZRqrr9l0eFY127pdxyDFtl3BAuAV2&#10;sqnbnZivrNnJbi4hmvvNmVQfOum3Bn+ZjGGyFwwXknYM3AwoG0ix8vLpt/W/9fiJDcm3aZ727ulk&#10;nt1kXbIkke5ishZljVmAC7R18xxGzAj5QsRhV75bM6csHmRxyMsNs0iwRt86eXF33cNswu47uV27&#10;T0XhHV/CPha8vNT8aeArXXrOTT5khsF1e5to/tX2ji5DRFmZkVCqxkhV87ccuwU85ckRQ/2Tb2Kw&#10;r5JS4tVhVV2EElo4txEh2jad3QucqxaQUE8vYpw2FzeKpub1ZnbFq0pt2kSaN1VTIH6YIXIdGB5A&#10;ywbdVO6Rr/RpALllWXfJP5kZbyg0YbDKceZkxbsBdpCng7MVqSxOs7WkGkskkaqrrDHl5kLYfy3k&#10;kKlmxsEhy2OCQT5dZ1v9ji01dWWWFoOZY1hcP865ZYyh3BSSsYOBsjUr1xkA48zEXSH1PVLiz0a1&#10;ikns5BD/AGe6hnjIySQpbCkKgXAbaS5XO5xAMW3gjgJisXEkVxcCZYrlTGCA/wAm/ld54cnAbAyA&#10;AAjHYkspJtNguYHM0EMfnCSQjcVLMu72UEleCGZkJO0BmFOSB7pdt1GZFVlZhIWl4YbCVGMsE4fc&#10;PmUEbjlttBvF+7/X9f5GcrJI/wBrSdhZ2xza7mEe4NwnmPtKO+EKkDB3OWAYBzUE80kss9ravEzy&#10;f8tZJizyLuxuKmQ5IUHCLkk7ifkkVVsXclncNLcusluHhdliVnjbaBuKZ5A2/IygKwxgdWAavdzW&#10;19Atra2oj85IycLvIXLZ+baEwuQ2W5JVwCF+Vmi1/X9dSrM8rSx2qS+RHhkt2kVtrKpkBIPV1LCV&#10;ThlBYn5Tzub9slTbfxXVyPMKt58cuWXYCCvmLxyQrjG77ik4+ZzauljaSaB/O3JuDSQqyyNJlSjF&#10;WJ4Ayw2j5gOAQpBbNp1xp5hjuBCrC4x5ElwGdRwxfPLAsQrn5TuyGAaM4amVeMirqKRXMzh7f5rp&#10;SHSRmMjSOQcumRjEi5baCCoOAMmqVvHDOFmtyZLiSDfMqoJNyhl+RVYE7hjJ3AnJztbjFuVYGgQm&#10;0ZoztkSO1nG11AGI2OHwSfl+XHzYxkbPLgjhW2Yr5qI8KbGZVOxGRtuCQN23gABNxwBjli9QbRXu&#10;jFlWRWuoYGSGNZGjdVDbAoyfMYZ5U44Od48teMZNNvssLlzMu5ozJGojLMoaNS/G8clcg7gxAB5O&#10;0sL09lax3f2cwLJ5UbPJ5jMrKwGRuZBhAQRgoSPkXkAsC20misreRRaxqWRYoztw0cmC5I+Zdz7i&#10;oAGSFxjcARJUTWOi0/r+vx/Ar38thFDG1rCsPeVzN5ijL4WNjlQBt4IYhwBIcAYURXDXU0irHNIr&#10;NGsiLCAZIzjoVUrtPmOwAymXJABPNLcQxQoLJ5U/1SgHaxklIxyOBkAfKB12kHBALL1nhv4b6brv&#10;hJ/Ev/Ce6HZyJqy2un6FMtxcXtyTGX3LBFbO2wnCbi67gADgFZG0jCU9EEpRha/Xb+v60TOVt7Vd&#10;V8mK1toVXkyRFfl8sYZlD4wmDuzkZUBSQNrSGO9OomSSWeEMsikOqsGJKrhcHnoOCM5AVlVlyALC&#10;QWlxJeXEdzHGeVWaeQ5Hz/ePBwQM5b7oyuCHAYU2CKfLdGbbcHerJjLEgGMZADlSAeWIXC4zjnK5&#10;tysjDRtJsk3xrIylpJJF6Eq2CdoVjhu+PujGA+A0PKVybna7iMs5YKsaPjCqzMMtwclsqD90jqZD&#10;fRvJ9qCc7mfy5FfdIm0hIRuY5UDH+1nBOccPnkeXmOS43k7jIjNkyZG1wmcNgDBAAAzkDDKKRX2t&#10;iBLY7GjR8XH7tYQ8ajbu3ZXHdmJA4HHlAZI4qrcu8qJHcMfLwqxhovl5ZiMjOG6cMAvO4AfxVoWl&#10;tqsNwfsdqFZpCsTGMbVG0YlCKu/btG7lWXbkFepFfdNAipMSvmNl1jkRty5Db5BjGAB97Ck7E2n5&#10;t1VE0W4xYHlWM2RaV1h2FWtCdxB4QgZx/CMHqSxyNuF6n4O/DbxF8XvHNn8O/C8mmtealJuWTVNU&#10;WzhWTIJLTzFVjRM9zuG8YwzZPJvbk2pjnVfLVx5klzN80gByqkAEIcdMYwvfGMyWV3PayfaTJJ9n&#10;jbciNHKScnDtz3KEcHBAAPOCTXqVKLcdGaXjvwe/gvXZ9KbX7HULyGQwzS6TqUd1DIVU4lSeFnSV&#10;CeAVZwfLJ3ddmGZvMhjieTdtbcv7sYY5y2SecnDY91/2SRK4NxE81zIrNJGisygRt1ILAcLgkg8E&#10;bcEnAJBasn7lmWKKLy+PO3DcBwuQcnBGd2SGIAJyQBWZsv6/rQQw22xRMrfaJERbfy7cBcMEw5wQ&#10;3zI3TapJZeVGQ1aUytM81neJIGcSY2jc6li4ZsPgEfJjAwSwAI4pzi3eFmCbY/MYN91kdg7L15x8&#10;hbv1zjcDgzoPO/cPaqqyKrySbGUBXb7vPA6gE5LfKxJJwQBrEqyGdFfZOZJ9kj+ZHGwIjPG5SWOR&#10;82NxA3AEZyAafBCkaxx3V5OsSxjdHtRSVLEgA9MFfqMEsCQSKehd4IrXzJHCtiQXLbV++AnQdyGz&#10;yOeh+TNV44oyhjaAyMF3N+625yzcjKqcZbB7cd13Gg0j5jnkWCFri0RYVE+yNZG8wFjuAwcDa2N3&#10;Pc9Ao4qZ7Kxj0hbg63Z+Z5m6OHy3ZuDtVmG0KuMt3Gdq/LkGq0cX2sJIZnWQqSJGl2qck/MOCQCq&#10;nG7jI428AuiijFm1nLA1vtm2/u5lJRcjkKzEtzxnOAAckA4oKsiO5DST+UQ+wRsYv3m592xhh8EK&#10;q++QQp64xhIYrGOeTz7Zf4t8bSEFcnAHz4xtGM5zjkkDFNnlkMBuHm+aeNvL8uMMI1IyzcLgMFxn&#10;ABII6bRkmS6RlnfftkhwgZiGSQH7wAIPBPU9AD1HWuUPI6PXPhV8QPCmn2GoeIfDd1Zx3S+farNA&#10;U3o29dynHJJiYBjkZQEAoVA5xoLiMi0lgl8yORQqx3ABVQTgKMHn+6QuPmwAD96wNRuZpJDAzIN2&#10;J03DCgAkkrkkHrxkk5C4GVFUnUxuxuY1LJvRgVwrjOD9whsDHUYzg9TyKqcr+FCpqpy++0/lb9SK&#10;6QTDynZmK8W5UH5OcKM5PQqOnJPGPmDLDKyzRySy23ysyvuUbw+58gnPBbAHB9WPY1ceGWa2+yKT&#10;Gq/KswkQDgFcZwB93njAO3jtuiSBjH5KW6/u2K9pNw556deuOAORjLbczympC1tukZlhkWPaqMqx&#10;g8nA3AbQdpIHAHUdRnNQKUlkXDMJZdw8mNiPMz1yCvA7Ec55xgEYsbEcCQOAWyWkEm7PBUsMHgHH&#10;Y+hGOMui8u6gYLJ8zMo8uTOANqlgcYHUYA+9xxkipNEynDCVXc8UcqrjAVSOeqAgHPUg7V5I4+9w&#10;JAZJfM81/MLKyMR944U8HdkdOpwSB0A4xPLJG0rSafaeXCsYWaR13ZTPDkgdxnkAZIAxnJNdIbaK&#10;RYxCPMZRGoZ/M25yqr8oxn7wzg9B68hRHNPvaOW9lVcNtYFtysMDHc5GG7Y/EkmmQnzpP3lxn5lG&#10;5Gxndjkc/e57dPmzg4JkW6XPmzQbVaXKzSRbgPl2gDJ6Zy3Tg8jOCDNFJZSDzL+6lkhjI3w+X8zN&#10;ypUDqMBeMnAIUYydoA2M+SC4khklMLFmbG1VLMOdxHuT0Hrxz0yFmt4zcR2+1txH2hRtUuF4UAY5&#10;6/mCMdKtXpjjd7RreNVEjbmZt4UDjYOhwMYGeQPrVcblmcRrvYELHu3HOMdSOMdW69sH0oKGzW7x&#10;Qtbui/MR5iyHGzLZ5y3GQB6ZBORkZCTfY51VkhkX5PmTz+VIPTPYYK8H9eTSRI2zyrb5nxwG4Y4I&#10;I4bBPAPTt64yAyCSdWRF+6f3lx0OT17nt7evAGBTQzn5GKYVXdZN+VVmG1vQE4zn0zxwfwkaIylg&#10;GOdn7x+q9Mf3hj9Mc47UNISrM8W4MdqbwCAPmJ4HTovQDtnGclzq80rPndITv2gEks3O4H14HPQ9&#10;uAK8VnzV300HI5iG8yMPmLJ8+4LkgkjORnCjnrjqTgCkHkMn2UxY+6P3ajcvzfT/AAPJ654R55Vf&#10;ZNcFnVQWVlBPcg56ce/r3HVyxhFa3iG/aW7kKi43cDuRwe2Oc9iJI2FeQfMm4ru4ZkbqTg44POOO&#10;OQNo71Lsl8tbYkEKP4WCkjtg9/4u+OBnpimi3SNXJg2yKwDIHII45B9PTGMDaPwW3eGFQFKu5OVV&#10;W5GM9B2654x3z05COmg4zXDW7BxhZD+8mBB3gdM5HHBOCMH1zxS7kj5eL+Jg/fqRk5ycAYx1BHUZ&#10;OMOeGPPmtbkRq22RiAP4vuggYAByPTG0dOAqgxBnZWG3PzMCm0jHH889Cc/WpZnpbQfDMksu4g8S&#10;HBXdk5wcZI5OCBz6jO7GGkmkdckKflbC7kBzt+g59OTyMZAHNV8yOWWNSHThecEYOPmJGc4z0/2Q&#10;MU8BPMVDH8zr80m1Yx0GW2npg9MY6e/CIlFEpR7h5ZmaNlwrSHycg9Dux/d5+mcZ6rl8LtCii2Cs&#10;dwO3dvyvHIHIA9zzwp4IpkIbb9reBWeGRnwxGwgAZxx0znONoPftUmyMJ5UkUjbMNtkThRgqcr64&#10;B7qRjOeoCZlLsKkZO1IV3szAwNuBOdo9CcdCOnGe2ARcfbcLGiTMybRsaRepCnjjsOM4HUDGTzUT&#10;MJ32tlvl2xsYwFXJzyc9eTkgZ56fMaasSh5dkDKUy5SQg5wxAbgfgeMenUKZuYy97UtRlliaJIV6&#10;CNoV4d3O48YGSMeob5mGMA06O5gkjKuRGIW+5ESQGKj5Rg/7A5yc9R3JjuFAQlCsqP5qwyyQhQRw&#10;SwC5BAYZIGT6Y6U6ELPK0WN6r8zNtX5epBwOD0LY3Ack8kipMbLlcv6/r8SZElgVTIrRhZCNzMFJ&#10;OMcYH8K5x6EYB+6GfJ9tt+Eg5kl3SbY0Hlp2BU8Y4BwVI3JxgjmtCWk2yleGcLI3njcjby3p3JPU&#10;Z5GcdacmYWRRDMkjSbNyuc8YYgk59sEZ9hxyGco662/r5lgSfNIkzmbkL+8kHJPAOMgtnDd8jtgE&#10;VJBdtH5l4ZWjnWRhwxIwByeOGGfUHIGeSc1D59z9ma6uFTd9jf5nk3Eox6Hd2POCcjA2jJ+apJ7l&#10;7UtcyKpaPLTScY3emScggN2JJYkHkkmWjNxvp/X9P+u5JJO08JSQbvIX/WRxkiNgA33jk8gAEksR&#10;3CinQgrKkKXMbbmWL94ScfMGzjkYBXnAIAJxwSTEYjBMY7dPJaPAaReTt3fTkjntnC5GBwJYZYYA&#10;VVmZWDLt8k7XUtu24bjO5SDjpsyP4jUmclaOg7cirHDJD5KbeZFm+bb0bOC2evvjA9gBSJpfKaFm&#10;kYMyhY920tkEDOfuk7icnOAD3pIo3sy0GHVZIVaRWXaSQSV6qR/tYAPG4fNgkvk2QXjWtq+6NpET&#10;zOcbQ5XftYYK5QcdT90nkFhMn+v6/rUkMRn8trto0VlSVpGjbb9/JJVMMAWzggHlifl5JGnheb7O&#10;fKVJG2GRgispyWJce/4YxgEjIZomLFfP+ZBIsjr521hkBVcDkKx+XPbhee5WO5dUWP8Adr5MaMhb&#10;7sYONox1BJZsNgnuRyCpIi0v6/r09SeWPyE+1w3CpJNtVhvGWQqrAZbgj5Vzk5I4PLVLaK+3MBk2&#10;LCVRpI+MBc8EkHpjtht3PJZhWhiTMdqIA0zfu0YyGNjkgMPukk5P3T93tncBUiNNI73UYVpLp23M&#10;y/fG5iwzg/KenHPytkZxmDCUfdt/X9evoTW1wY1+0C4jchJQuYRyygv2A4Odu48gFj8uPmfbskDJ&#10;5cpEy7FzGoJQ8ZXDLg8ANnnh1JJIIMJeSEhPIhPmELDlR5ci8qP584Az34OQ8vARND5SyADyx5e7&#10;bswOeD6knYQQCR1GAUZuK/q39dSxIssW2ztGLxeWrXkcZCeVIq4YAnYQcMoDA8529MFXG7iln+2R&#10;xOJo0LL5uFIKrjI2jKdegwnTkgLiFZpFfP2aRY4JGkX987bGVchQD3VQOcqBhsMwIWrAnjs7r7IJ&#10;N1q0/lqVZRJMihAQyHG09M5A53DPytQYyXl0+/v/AF29Ljo5o2ba9vbxrkNJ9qGAGyF5woA3dDty&#10;ABnjBanLMWOJYbcIXdixjBkX5c5x0HHqCAGyxDBDVVZZobKFliSN1j8yMyYV8cMSD1yAF28HJxwQ&#10;cLattjT7optvlAeZIrnmVFO3noTvXJH3tuCCfugIlHlTf9f1/XcmCiRxN5MMLSYEnZUUsBkLyvB+&#10;8cD5S2ck8WoXus7nkk8ybcq3AXcURuE28v8AMQAxx8x4wCcstK1e3MhZLhZI/I8yQSRqWlOzjncS&#10;SFy27avBfhd2yp3miuImSW+ZWaNmj2tIv3snCKAdg3cL1wflwVyTOxzzj0t+H9f18y3c3At2Pnyt&#10;FPNIhZGX5ouSo+cEB1+Yq2AwcBtyKVyz8ohM32JgkyzFsuuOcgYBUMjZycqCAFDBjtIqjDqEbq5Y&#10;rskG9tsjEfPnK8kNuJAy2WJVzxg7TbtGBYNaiZpol2LHHbjLsjhgML0XcpJA+7t/iwcowlDlWq/q&#10;3l2872/EfHIiW+6QLOWkjaXblVLYO47l/iGQDhtxwQeSxIk0ZMdmzTx7uqvnJCLtDk9dzK5+6N2O&#10;RyBly7DFHEljHcbjJHaTXHy443YGMnJwQTk4GeSuUDmngt5G09byTakO+Q7UiWRRLhiwGSy5IG1t&#10;2ctgHAwkY/n/AEv6Vk9OyGyy30ySA2cfmBGBWQrteYOXIXkltoO7aB847ByAbIjEVtDC5j2qv+jh&#10;oRk4ZnB3KQwJyOgYDfldpxURK3I8mVVYCSRVgW1yXkBLOMrgsBmTCktt3MGABOZLO3lmmW1ikbdM&#10;8UszZJUhSGJwQSzIEwB8wAB4x5maiZyfu66df6/ry9Ay/bjJLdzDb5wR9sXkrJmIKGCg7VUeny5D&#10;ZON20zKrzSSXMNvJDtxC0zttZmOWP3yWyEChVAyA3K7SymqVtbqJnvLgXB/ctHCshZpNyqgXIYng&#10;DBDDceFPRWEwt7e4QmKVv30jlVuF8wKu7HdVy+75dxYHICbW3OQSJlt9y20Wz6f5W6dLFiGe9guY&#10;bqwWLzJGysao6iKQkLsw24fLjnAJX93jcq4Lp3N/s8me+jjmjZtsdyy+dwCuCM8nhQFBGxhzkOKr&#10;q0k7rbSSzMzKokhkuHMsqncu0lSnJI2FMYBLEDOVaSUz3N3Nz5nzCRXYllmKgI+3GSMHapyDlRtz&#10;jCkRi42lfql/w3r/AMC/e00JDKzm4ZlaEbjGyKqsW2p8qsc4HOQc7tpySQTYtxFcItvHMLdnh+Vs&#10;OzIcMrKjDhiCOHHq+GDZYVRcWcCSRS3F1CGygFxMpCEDK4ZmHBXBCnDchucbw6K3kLx2klosu472&#10;Viu1l2hX8tcbSADk5IGxFbav3RlJmco3vfT+vu/4HkPlLNtEF0ojVvljTKfKAJGjIUhOi7e4Hyks&#10;QUCTwxwIk0Sxnyo96r5yso6Dyw2wM/HXcMMpD8/KArY7m6lVV026Zrhpnl3NBhC24OZCELbmVsDg&#10;n5XB+c4Ux5ihiKtaNlWKSW6kqowU9HwSnDF+CMNuH3agz1ejf+fr0+XmWoZpXgFqBIYY5TkjymEP&#10;CNtcKQQoYnjPQ5IZflp1rOscyQO3mGTjzmZDkAZLFmB42buoLEcLnbkQhIZrdcPbtH5oTzFUKAA7&#10;uPnj3bcfIfmByd3zLnmxGssV2sE94rNb28jLH5LMxDMFjyQcdckEFmwi4Az8ppsYy5bNev8Aw/zd&#10;rjrZBs8mW+YyM29VEOZGJUfMQ2A7jzRuwG+bbwQSaHS6mRoiJPMcAKpnYyICSQGIXBBYdAQWAXOM&#10;DbDIts1rIL1l+z8rJJypVyCWJO3LOUMjHPvkHBxajt7iSQ/6EzpHzHCse8x4ySoUrt2n5QQAMEAY&#10;4FBnL3df6/r+vV75jma5Lrul2zHegYyAtuwu4BcDPG0YycKCQRQyhUESxMvluTHGzkb+4Ibbuxyc&#10;YK8ZyRjbQsbN/o5s1IU7GVFLKRj52Yt9wnc2MdOuVJakaZ2DRRkMWWOTaAoDDIBBJGV+bAKhjjBX&#10;dgEDMzt/X9f15lpGdXEDRtvZdgt2CNtJPDDpwNvUNjABAIApsF4YysmVjmQK7bVUEMT8xC7cFsYG&#10;7AxsPPA3VdsU0bpFZrcXG1GW3k+Zo8k4wMncCNp6YYgEYwcTwziDa001wywqPOhVj8oz8527xgt1&#10;LY2s3UChGcoRX9f1o/6uS+ZbRu1s5KMyjc3ln5GBGFKnhT0UMfYng8teY3RSV5ptySMrdy4IdgQR&#10;jAHAxjuCc4wCOW5tLdvNUKy7XEiTlw3BUgqCBjcpGCR8vPJJDyRSXMCLE8v7uMB2SfeFaNYySMOx&#10;O0HJ+8BjcR0VaCLcu39aa/8ADflYmiFzAyiVWhO3ZG0nzOMEH5VwADtL8kEEKUAOcOeXFGY5JiFh&#10;b/WTK20KiNnaFBJIA5PzMV24OSBmtbC1WJVjSZflRI442Zm2ruzF0yzDKEcFlO0HbxSzeV9oCiPK&#10;zxsWkKjKMTIAAucHJ5XJKkkAkDgFiOX3v6/z/wA9S5ayXCssQWNtrbPmVDGG+bAxyxIIDd8tgkkg&#10;02VppE80j1eUMwPQFRxjAH+rO4ZwcZ6kCNnS6ljlL/LDD8jxsyrwxXgc9MJzx15LZJEgdjut5Asb&#10;xgxpJHaliuQAdxIBB+YnIBYZK5yxJRny2e34E6AHhJvLw+PMEI3QyFWXCjBcAkYbvldxyT85BLsj&#10;SaWG3Vo1Z4kWMhSFwwG0j5hkZO5TksMAliRGtwkMcHmqy2+5ml/0cDI6AAryGUEAdOH5IHIVBZbJ&#10;GuPMjh2/M9rvAA53Lk53Mq5bvk4G7G5qRny/1+H3/wBdyxFbyTi3WOGR4lYiIvG5lU7BkcdANqgt&#10;8o68j5mVZUWTzLiRU3CQHIk8tWBbG7HcdV29gTjeFJpkd3bylWmhjaIrn5NrRyOpZwg54UFhkcZB&#10;X5cEClguJAcx2zMyuv8ApMjAESHA5yMv8pXB4OeFyMkhnaX9ev8AV/6RLOx86400oAoZtwaXpydy&#10;8AnGWUjkg4yCey+aLxI4ZZQkbTEsWXBKgAhieRxn7oJIwc9tsH2uD5vIeParBzIsgKuTzuA4YsS5&#10;2nlju6ggMZhcq7S3MFxb7oXjPmefGy7gAAw2qB27gZKrkc7VhkOMlbT/AIf+tSZmQI1wibhtHBYO&#10;s0eBzjk7cbl/hb5iAW5CyK0simOGPz51VWZHUbiw7jbjDbvlzjtk5GM1YpEmsltI2uI1EheH706A&#10;rjDEkBRxtI5IwQccgNM0lvdSR7o44IxMGhh8pHjjkKlTzgLwu5uwODwWyQGTjbf+u3y9HZfcOWCQ&#10;p9ljeSZZAp+VcBuM5DEfdXcR94gEd+tOSC1udkoYKu1lOzBVN33sY7D5/u43Ftq5GMtRJ3usTpI7&#10;KhG6POUb/VZKnAVgoJw2ecAYySHxStMkM08Ks0sQU7m3PM2cSYKh2YEuDxzuycA80iW30f8Aw/p6&#10;fqTCO2W3dJMebtLSeUoO9ju+RQSB8q78AkYwOASDShdsbXCRLGsjAjYxVAMggggkMvDEKMnq3BJF&#10;Rl5ZWzbtCzNJ+4ZpiI4mQE8MgG3BKsCAuM5+U4NLbrbJunjEbbZF85I1G7JzIMfw4G2MjO7IDA52&#10;qqhnZ7/1/X9bEwV4mYLFuI3PcMrdMkEMem5z0GQRjPKqMLaUW8beSZf3xkjjg2ZViOdzdc5ztJLb&#10;stJnqTtqWtw6NDY3KjzGbKrDdKqsqgshywy2FCkEkcYySQAZ7COISGGyeNG8lhK0Ma9/4djABQMs&#10;GyBnIPXIUOeot7/15/p6fNliOVTHugiUY3Nvhg3vkqobIyd2eTyW4Ycrk4vW648uS5aVpEX5pnm+&#10;UjKoWG3GASmCcbjxnBBIzbQtIMrCcbS8kckYCnBz5fQ5xgoQxGMEhTuIrTszFa2wn85fKG8yKsJj&#10;XqVXKt8pxuwecZKA7sEnGUjkrrlX9fn5/maUCs7RrC+9dgAV0Y4YsCCMDAJwyjgHLNhQGyHQW5P+&#10;hPIqxsrNJuCNv9eh9SBjJBK57fNTs4oGVh5B3fKr7hj72cnqPm2hhty45yWGSy2XkZolgSOQQK2W&#10;Y73BYuR3Pf8AvH5tw2jHJPPI82Ss7L+vMeJXuwTcxyeXs2ssjYIY7hjcQfYc4A4IBIzUkD3Mk2J1&#10;fKsrTCTEext3zPgE56buhI6AAFcVYWljiZXTz5oMP5dvNiTftPIfZuUZUL0/hOeRUySwxXLK1ozL&#10;G3lBVQDK7epOcqdoyQDjdtPXLnImUd9P6+/+vvNbS7loZ4VNqz7ow80cUIXyjg5J5C9VGBjscbCD&#10;t0beSFAsFsNyr8ptypXzCRn5tvPsQxGRkkHZziBRIPIJSVePlLFiF2ltw3DA+7wAACOchSQNayv4&#10;2tZLZmhdFCou+dcL/s89dxGQOhyxJwSaio1y2PLxFPqv6/r+nc3tOud+2ONWLBVWPcN29eQxOeMA&#10;Y7KTkAjgY0nmhHyRxBo22kusSqDzjbhcDqowemfQkGnfC/wDrXxi8b2vgrRNWsbTUr6OQ2K6tfLa&#10;x3MypIwt1kf5VkkZfLjEm1S7qpKZya95bm2ufs2qLt/dh5lb5VRHUMgBwT8wYenPT7teXiKc1T5r&#10;aX3PIxGDrQpxrSi+WTaT842uk+6uvv8ANFxGfEgtY8yKeNq8LwDnOQeB1PU9Ocg1GksTSbkQKq4M&#10;av8Aw4GQD7gEDkcDjphS2OQTOJwN0jN8pk+baepBOAQc5xgnjafQVIlufN3/ADSHzGU/KQQv8IbJ&#10;AyT1A4J5xwM+XJ8x5vw3uXLYSxFYllbauVXLZj6be4zxwPp3JzXQaVeyy7XO/YrFlUFhgDk8c8+p&#10;5IC9gDnmbJijRMpMhbiN8Hb192AI55U9wMnvW7p0xeBZMknjcxyQMYwM9CRjoe5wTya4MRT5tTzc&#10;XHQ7jw/dbkjtnXbDDL5chk+UI5fjO35iMNkg/McHJwBjv/DEiMqkuzR7WE3mSPvT5l++WIKkKdoK&#10;8hQVy2c15h4eukjgaRkj8t1+6GIGBgheh3Ln5do7jnvXofhBJEijhuEhjt45GXzJciVmWUkgMvbI&#10;bkHkDpjIXw6kbO66GuVykq3K1fT/ACS+X/DdTsrO1K2rSjzPKmy+Fj3FZMyNnYflbvkEEZyoADEV&#10;yPjTS5IN3nxMvnNskKyLulULjPI2jJOQ2DyynIHNdxoOnRC2killQXUchBdCAFTO/K/L8pDYJAwB&#10;vyd2OcXxDpr29rJfwtIJJEZGbzjulIwAA5bILHjgFgwBOWUZUavIj63HYP22Ci9rL7u+n6afcrHh&#10;/ipWnvWgW8WTO5Um7D5EVCTjC5ZQuCMjqxI5rkXb96WKtxNtDMvIPJyP7oHt/tDGBXa/EO2j+0/a&#10;toMflq8hmkXJ6DLYUZGDgfgehVm4m5WTzPNkZQG3RmQEv82cEAgDIOA2ceucADd6OHqc1NHyMYe/&#10;L13/AK3JXk2x5kk3IzMWG07ThcYGD7/QHIGMfM28I3NIY8xoSUz/ABnr8xI+9wM8dc9OzrW6NwjS&#10;rAm5WDu0Z45HTk85689CWz3FOlSVYFEJV/MVhGd2PMxzjdg/Q8kjgepr0Yi+GRHf22jy+GPtAuLh&#10;b8XTICqK8MsOw9DjcpDKAQxYEMDwVGeZvo54kZGgVWVdwZuflGCWznkcY29AD6cHeuIHmbyrgsN+&#10;0I20bipPUcZ4OeuARtI74x72CKF95tNuF3bNyrnk/PwPTHAySODgLz1e2UraWt2PQws/6/r8Tm79&#10;FwiXN3HiT5lYx8MuASzYB+bG09QcZBO41TuZFfVJTIRbyeduV9qkL83B4JAAOTggqSpyeq1qXlv/&#10;AMTA3MoYRSKxuHVjmc8kHkn0ds9B2z2y72K0yEWby9reWYmjAUpnjdtzyGB+XnI46n5e6D5kfR0J&#10;J2Xl/X9fkMtrsEfaPL/dLL5ghjVAikbcDkqMY/HAIwvIFu3fzbfzXP7w7TGy5OwA5IOOgx8pIHHA&#10;5O4nNR7qQbCnlyLDhY1bc6sRzyemRu9Q2GJAHBuWDxCAsbuLy2yGLNvUgjg5IHzbgeuSQOScEhyj&#10;1NqsNLo1HhaNhDbHO9WTKxsrJgrghSucdOMMCCp560hnCW81y9ucSoCqIw6cjauD84HJ5JLcYqtB&#10;sZNrWy7W/dKI9sjGMN94ZUYJypznb+8BPYCZd7oqpMVkZllRVyMSZIIGRg44XqAehAOMcxw8tt/6&#10;+4lb7RLOxJA2nPmqnVSRx3HVCevRj15FUp0Hk+c1mzbW3iPG5gRhsn5ufnGQCT155OKuK9vIjzqq&#10;f6wYk8zHy/KM8EnPU8/mCSaqXSWo/dlpF8x8yMzAgMeNxzkMBtII5BIySMZJD4iqejsMSC1fzhys&#10;m4kfu/l5PzDkZBPODjHDZXoTkXUoVpgLc7FZvOZu275/uggglT8u5gMBxwDk6WoJBbbLG2SRgJsf&#10;MFyq7dx55IfcB8oOTjBOMk1Ht900cAkihMlw6ySRqysp/hI2gcFiclchRtwTzXqUtbHdR095u/b5&#10;f197Kd3JAzyQXIjLZZ2V2ZGBXnk8bTu/i+8AWAbFO3JLFDaRIVVVLAMSdv8AFlj1cHOORjHryS5m&#10;mWIpBD88qqfLjkB4/gAwNw7gDvtJGOlNY3A2mdl81d/lLgowP3sMoHB3DnPy4O7OVAraVzq6L/Py&#10;3/rp9xJcJIJvsv2dfLLAlYWG0kbsrj6sQQOF29dqirG072nneEj+KaSEbWYHGfQrgdgCUOQMkYr2&#10;9uJsCKKb5o23Rx/KzRYOC2eCMMOvIwqgcZp0HzqDI8jfuym3yzt6FnUbipLZGSCRx1JI+bmkjOX5&#10;b/18vQ1EKwqk24qVjDv9pVtoZd3yg4zk8EBgGHy8nJBsI0oQ28EGWbEkYhUBuHPdhnjpjnpjnms0&#10;Xa7XLon3trSL1ZiAcAhclhnaDtBOWIJICi2HExMLxQssYP8Ay2wY8tjdnopO3JXIGOmelZSRwzp9&#10;X/X9f1qXbd7WOSNWuj5bR5XbIwICup4yck8jPPIzjOBh4lkMSSzyrvVldy7LuVd3JyOOTt4zgZ6q&#10;MgQx3NyHEslyVAVmXj5NoAXAy2FO3+LryV5PJR43gf7FLC0fIMG6Rti5XaFZSQWJUEHGeB0IyFmx&#10;y8qvr/X9f12dhbiaVViZdzOuF+VkJPchVYBPXIPc/MvO1qXCSwvFHIqxKAm0kfJlfTpzyBwBvZeu&#10;StNu7lHmMQkmjM0YAXzG4OQeBjI524IHUNn0pZWlnvPtEx3qUyJjIzcs23GAQMbcYHAYkAggZqo7&#10;i5erRGY/Omb7Q/7naS0cbK2MgngjgDttJGfbdvpEeaGdZ03N8qZCYDB9qkMdxA4VR1wPn9GOBEt0&#10;P7iXbgfMNobDYYfL83IOxWxzjkgYHEbeXFGsl3BJ+8ZSs0EbHGcksueCx6kDB9ckGu+k/dNV/WhD&#10;dInliIbZv4IoY4wWb2xIOD6gkjhu3FRXcYVS32rcu3K/cfbxyQGA+YFieucf3ThqfMZpVkga6VnW&#10;LMapIdo25AcADODkfdGdqjrxhsTTXrrbw2RnZnO3yYV3beflBUnGAW6EgDPyshIPbSudEfdWpUkJ&#10;lcyLc7j5ZEcMkyvnIwqAqNxIwG5x/eJUE5iuIoxMPKWRlUkM3l4YtnGcKMv90Ahzgj+9ksZrnzp5&#10;FDyO5Y5812P7uTBVGCnhCMqCASw+XnJNQxR26RC6094FRcSBo8Rj5QDz6cq65z15JY7QnfBnXHT+&#10;tP6/EzZ2nRdkczRrNJuYxqymPk7d3TKszPjCg4DE524WrNFGbczXF7N5yxq1wpVVHbGHPQgYypGw&#10;iQgHggaMllHbRS2siGGNeEj8tV2rtIKcscezEn5iR13NWUzbrT7Td2u+NVQSKGKo6h052lRuwRnn&#10;cSQQRjbXo0uh6NF823ddv68vu16maI2tpZBPPEZkbMbbl3IwX7y4JH0ycnCkgfKachuljELRFo5l&#10;WNT5iZDZ5jDDDHBDJkEEgtknhg64t4wfOAmaOMMG2ROoVV28KDwVEmBnnGw/dYgB7WCyaTNMNXTz&#10;mnkTyPJZZHUY+fJO527MOCCuOjBj2KNz0uaNlf8AJ/0u+v6kVm001t9ovY1+ZQFZ4/lJLNiTC435&#10;wMZXnkKMZFaUFy4t2acNIVkaRXjAXeqgBuRtycD72AVHQlemTPMIr2XU2iQTRy53chCeS6/d5J+Z&#10;z8obgttGSBe0sotvHBJEfmkZPMkjBOcgNnJOfl27sHO4Ljdxt56sdDOtC8ea39dbfhfv2NYTzHbI&#10;IiTHGsTCGPbltoBf73zMU3KMclRzwTutyR6clpbBEuN0Uh3bZdyhtnzYUhQPlLZ65JyODg5lu0oC&#10;OjNskkzJvVtpj24SQ54yX/iGOBjOVwLlopmeNUMiq0m798qrIqsXyCd3J+ZmXBICtxgc1x9dTy6k&#10;VHXt/X9eQZluJZElMgWZi+2FchMuNyfd7bwRkDGGGRlhTblp5YN8k6M0jKJEjXeqlfmwMAkrywO3&#10;jJ6YJemRTz3Txw7meSQZj863yjs3zIQWKrhmLYBGcjA5OWYWjhZZbe6+Vgrh5JQsboQMEg8ndkAr&#10;zkYOTkbTl0KUfet/X9fmO1S4tDdXTWSbQ0wfMFwHRuV6Eljk5IIJbgkE4IJx5pbNEjVXXckzhB85&#10;4wOVOTnCvgqwHzHBzkEXJ5rncUlnijt1m8pUmkwQgBIUkfN97OE+vTKg5lxHehFuQG2IfmaHIGxi&#10;wHzNjOctk4PIzkj5q6sPHmkduHpqMbN/jvpbV/16mVfTvayfb4xI0SxIxZQUZsAfeyflzznJAJII&#10;z8jVntKEmiga5ZGlZiksm5wh+Vd2Cp7jBwM4IJyyDE9/C8t6YQrtcLCzeZGxBLs33cMQw4wxJyTj&#10;PqxqXNy6ySuHj8w/PKu3DcFsFjnOAcYX7o5A6Fq9qirWPoaMVyr+vT/Pa3SxXNrfTXH9nwo01wyL&#10;5EMahgQm9iFKDoBk5ByCuMgAGmTvDGqmfcin7zNATt687TwoPOOhJwabDcoJ/NnlaSPJRXBLsGOe&#10;ACQuRnJ56ndk4xSxG7srxdXgmHmTbZd0V4G4O1QBtJDMW4MZ6YKkNg49CMVY7rO+v+V3/X/B3Qy5&#10;e4im2o27aylVaRSyqc44OAyrwBuzgJ/DyQI7Wty8FriTYAsYVW/eoMdV2g8jC9CRkg/xES+H9A1z&#10;xPcSaH4b8M6pqV0kMkrWmmWJmYQxqDI58pGb5FBZyQQoX5vu5NW6tr6ORtMv4FM8JdHjcr8soIVu&#10;MHkkjPIJwue1dEYm3Jsn/wAPa2vy6+pP5qR3ce25jYYYqh/gOO2AFPAA38ckLlTgCrGZS219rRqC&#10;Y4v9ZGBuOCu7oOXbtyCecjcyR1khCKyr5i7dq5EbKQOpA5bHzcBipA5J4V0rzXUKRzyFo3ZDFGqD&#10;nGSOcHHALDGM5zwoGHYqMOVf1/X9bjpYpIy1ysqt8q/KrBY3O0Y4ZR82MgkhcjkDDYqNYZoA6icz&#10;M0gChlbcFAO7kkbTnbyTkc/dDGlRYZZPNSB2zJuWZlIZWI+Y7iTk57+kYwQcYZDKLdvKcKrQzDzF&#10;2jcFbIIJwMHGBtJC5ODg4xokXry2X9f1+po3vh1tP0mz1db+xuIbyMvDFays3kFWZWRwUBU7lXkA&#10;q4KkFlB2Z11JbFGaUx7XThGYL8pLDcBnJP8ADg98kDoVcoW9nhV1VVzhVC+Zy7EHPdskbBk/N1Hz&#10;DBIZPIuPMtrhk2yExv3IQcYORggFRz3GCy4yNXy9EKKl13/r8bb/AJEkboTsxH8zY2x7VQnnONrH&#10;aDjHB45HHOEMl0kkbiKR/LC/vGVfnYdBkHcxI9gSD1GFxEwhVPOlfzGhmwzCZFAyTvY/jtXcccMC&#10;RyN1i7j06eSWGGxk27WVdg3cNjgsAC4O5sMAD3Oc5ESSDS/9f5kaXBS28maCaRYVXym2jEzbc8jd&#10;0bAO0qM54OTmpp1ghnmjhmPkyN5pWRlO1hyBkFuGfop5O/plgajS6uZ7l2SURq/7yH5sOpfqcjHm&#10;KWwRgjn0UDI7xxnfEvy4/eFkxyQcDIUnnG7JGCR/CM4y5Sfe5v6/q/6+Rc01fMf7NK8UULqWk3KH&#10;dtoBXGRySR3O3k/eOVFZSts8c7TphoySyynKjHzYySTtHrz93IBpLa2kupRpVrEZtzHyljQ5YFm2&#10;EDG7qF7HJAXLdBPdXEeoRM62kiQ3T+Yyx3DzIRjGA7Dk/dIBLEFjyxyrVy6Gfw1Gu++3/D6/oRW0&#10;729uhRTnapbcwP3NpUdwTjqD1J56EVJIiSqwhDKNgHyrvZEYDqcnI+8QSSQVODyBTbi0FhZq8N5G&#10;ont4ZWDOu1S38LnOUIywxkA7QF3oQ4aGRrpRBtZWcRxySNhiduAemG+8MZ+YZOSOMLlsGkvej/W2&#10;/wCX9WLCvI7Lez3Ufy7TGuwtJu2dyFOBkkFQSBkLjptjVUt5kWWfy2jj3NHdOeoA+ZW3NnBXgkAY&#10;7c8IzW0s3ksfLk3fPHMxyH3D+HocgsMjGSBg7ipMsVvD5zKkvlxqf9IdYA0aYOHDAKcnaFOCDkZG&#10;3gZhkfCv+ATXS39uslhqSXlvcQ/K/mRvHJA4x8rDIKsvLHIG0nDE5Woh50reYh+YYLeXG3y55y6K&#10;AAO2Rgg5YdFInv4zB/oEmqqyRykwSRzM33SAXWTG2QAKuGwC2QDt2jFcN9rileVJXVY3M20H5tuG&#10;bKgjoAqn7ow3HTNS1yuxnD4b/wBf15fmV0cJuMSN5jBA/wC7KrxyrEp6nHTcfu84BWq6AhMCCZUK&#10;srIsY2nIOeFwC3+0TkEqMEEmrTK7nyS0o3fM0nkgjzPmJK7e5G/DMdx+9noRWlMaqblbWNmZQUbb&#10;nbjn73LD5hnr0+9kgitInXHcgu7hWBjWdo423eZEmQvHO88nK44Az/DnHORXeUErNiSJWkVJ1yrA&#10;ZI46DA55xkfdODk5tXv2q33M8nDR5V9gUuxG1D8+7rg5YnkMd2cHNe5KoVt5j5arJsjgaMcKCQcE&#10;YAZTgnBHT7x429EUdVO1lYhiGyH99NKrbBICyjdGD0I5wFwNvc5bk4yaiMRldkMAdtpX52JSJtp+&#10;XJHygAbto5GQBu4w6WUBvICedJlSyj7wY42E8EDIG3GM4OOQFJhj8qGP7ZBtkjhb/VrNnd82WcMP&#10;RtxAycZ4I6jVHTGMrXElilkSSW6gbyflRfMkztGACBzhSVJGScADnJwwhBlkK27wHy3jCRqhw4zu&#10;yOMHBwfm4yc5yMqs6RRoix6jD5kewfaB5h+UE/dJAG3DADgHJQDjAUrHNALqZmEbJIhEjfKpRcdc&#10;4ONxLKDzy3UkCrUTVS5Vov60/EjGYnjkEKkurbsx5COTuJOCcHBHPGAV5wDmG4kRo1aWcMplXYNx&#10;jYLjIbAKjOfm+bjGCDkqC7zFt8B4YlVgrOwkReQzFSc/ewD/ABAk4HoBTXaJZfJSUbZGOGbajgZB&#10;DDrzxuHIBCqeM4rRGkb3/r+l94uWtUjYwxxSCIeWpiPzY7A9VB4B3YxkfdxT4hIjSafBO0kbMzNw&#10;QzHbjA5AAHRcjGc8jGTDFIsToREsayHZJuPOcgN0YkgDbnJIxkHkDAhLwJJFF92NURXQ8MeVXPA6&#10;gNjGT/tFqrQHH+vy/q5LGZjHJMkyx+ZtLXEm1sZBXjGDjOV+Xpt7AsWTzGmdraJZ9ysys8xyYzgs&#10;cYB+UDgjAwWwe4o2TeSkjwyCQZVGkZvm44IGARhj2P8AeIy3y05kCP5E8ciFlRPLRiyEclV4OGyA&#10;VGRjBPXigNP6/r+vzmaS52s3lTFE3R7tpZgw7gbu2Rk8E8DH3grVgMYa1kYttXasakkYXdgFTjPI&#10;AxgEkA5G7dTkuPk23IZ8qj+ZHJhdyjOQ49sgNjcCvBwDmKLEYZVjSNo4t37ndtePac7iFAwPl64H&#10;zncCFFIzt/X9aky+XKJLgxnCy/vWlUr5eAABxjkfKc7TkjqRjE8SWsy7biNfuNsAzjkgDJXP8OPm&#10;GSd3zE5OZLbWNWk06Hw8A00MbNNBCZMMrsuS6KwIXBVc7QGbZz0xUCTtEXdYtrySbJWZvv8AoTgF&#10;unG0HJ5z3BGEoStb9f6/qyLtheW3k+VcMrHzmKtJG0bltxwA2BgN8pwBgLwPbS0+eEbp3WYCNgy/&#10;ulYqpIBAAc4OVXCrjGSBjgjIsS0cbW0Lt+8VU3pHubGw5IBY4z83APIyeQeLumyFsiwdWbkRzfKQ&#10;ueDwNxA2jhRuLbcKAc1jLU83EU9/60/JHQW155UGJpDHG3+rCoWXcdw6FcZ25zkZBTOSeDtJc3SD&#10;7Xeq0mEX5VUHfjK8H5dq/KSedvyuP48HA8Pwyahf2dn5q/6fJDFayXAf5Y3YI85SMb8AFuBwcnGS&#10;SK3IFZLuZjfQzXStJNdSQy5BOGJkZ1bD5Lsc9xsHGTjz61LqfO4qMIyt1/r7uzfc2dNu1W4W4gEy&#10;mObYdxbasQVsnBGMZXAXAHoM/d09MEjPDa3VuyrMsnmtGxXyM5yxyeAQTwABhW4+Z8YGm3QuLHzG&#10;ZlkEAC+U29lbjgKyjgcJ8owuQoII+TU010At4YQptI9oSSHbtYqfvjOVBODkHvlmOAAPIxFM8PE0&#10;t/u/p/19x02n3kuPLMOWZQCVjV0ViMeUBnIBKgYwfu7i2GON7SpVQK8rfKyfLG0O7OGX5uCB254A&#10;BbjqCeTspWuD5c24M0hXa3zMONxIwc54JCqNxKq2cDaOh0qWSKFXj+ba+XVF4GONw5IbBJHPC4Ge&#10;AhHj1IqLUmj5rG0j1n4vWPwW8Oa9BpHwV1bWtStxD/pz65JEZEm8sb40aJU80B/NwSmCDGeT8xwb&#10;e9VpPOmO4JuO0A/NzuBGTxkKPzJ5+aucsJLSIMke5VZdrLtPLAYzgnnncQuCcZ7DjXsrlkb5xIvV&#10;WVW3EHI3IDxjpwQO5wMYrw82lTxWKlUhBQXRR2X9dT57MP31Z1OVK/RKyXotbHURrFatHFBdeY3k&#10;xvJujIMZxymNxyFbIyThgvXmtjSrp0dZVRWZcFo+p7+2OAcDuDgjackcrp00bO20btzq7HZ8o64O&#10;4AE459OOgGTWxYzxlQS/mKrALukLHO7P59OeOeR2r5+rTPm8VCUZtr8DsNDE9zMsAhaTzFCtumO5&#10;eiluMZHOMYY4BA5GR2vhy/jt4FuZ/s6s+15F3u2FYZLlZCQRnpnOfn24ByfOtElRVkkCsvlqBDIs&#10;3l7XGMFWyScZ6ZGAuecAV1Xhu+Mc0csU3lNyY/LMblpjz8sfAHysN0e7720EAKceTWTOjLaip1F3&#10;f9eWu/XU9K0W+nWVVllLMqLMHZQI1YOzEF0BBDbBwg2gKegOT0mlOwRTLI396QNyMchsjGO4+UDa&#10;AQ2MZrhdD1SBZFvfNhXyW+YrM5fCqAiqzBQMfOBgBlwSPmLY6zSrlFiWPzEZ4wiJgKuGJGMqF4yG&#10;Vgo5BK9QSa8uppqfpWV4hSiru9vO/wCev+VmdZZSzCLcg3b2xuYgheu3nPJw2ACCMlRkYFWrZhJG&#10;XjVzIzKF83GVHXgDnHbGAD/D3JybKSAx7oZNqiNNu+LGzJVd3XgYz04z36k6lgSQuQpMjbQkkO7t&#10;gkd8khDgjgEdOM43PsMO+ayLqAsWTzGCxqAkihtqdTn/AGhke/Axxkg3rdo0mxHH92TB3OcvwuAc&#10;jpn09egGazdOuooly2HXDbUMvy5IODx35Y9jxjpjFuPcX86SXy14bZIeMYHzemc56YPyj6janI9K&#10;ntc6LTGIcKm5udqKozn2+me2cfkproNOZXKhwfug7uuff249senoeX0nAKrIzbduVV+jDPp9e/PT&#10;twR0Wkzqrqqso+Ys3U59/TOffv713U5H0uBktLnTWMzAYLe//wBeti1kHTd9awdMm+UMOeeec4P1&#10;FbVrKCwA/OvSoVPd1Pucvl7qLxwemailYMu1uMn06VKGBTAJqFxzgiuiUj2JlO7HyfLn071Tn/iw&#10;fw9PQf5/+tV64QBc4xVGfl929huHGG/ziuWpI8nEIy76Nedq449ORznP+f8ACsHWIhJuLbTyeOnA&#10;/h4Ptx/9YY37/CjeH+VTn05/z/SjRdL8J6hYX114u1i6tTDHm0jtY1ZppGydpDg9lJxxgc56Vjhc&#10;JLHYj2UZKN76t2Wmu581iqMq1T2asr33aS0V93Zf1Y8y8RCZoZiJFb92T944YE428Y7sAOeuK8+8&#10;WtMjyyW8qNt3FZVYEtwG+UFSCWA5GAcemTt9G8V+RPdSPCZIYWmkRFkb5kUnABwcswzzg88cc8ea&#10;eL7klJJvKVYwrDcpLLuAb+EfwLw5HK/NnGQRXj1o8tZre2l0fl2fOMYN3/r9Pn+Z534mH2JZJmhj&#10;2yJuXystgKCu/Gc8g8DPGEJI528bqc00dzIyEyNuUo20RlQNuCNvBGNijIIYMpGOg6rxOY0m8u8B&#10;wu03StcAlnMr/wAKkD/WYbYMBWJGQGJPGXUscaXdtcWXzy248lY/lXaSHwTuG4YYMPvZJU8YFd+F&#10;Xun4nmUubENbLXvvr5W1e3W/oZmsxylQ1yGKxyBJGVFXbgHA3EEgnBGDlhtIIOw55XUmW5SSEPHu&#10;2kEbirEYPPOfrjpweTgqeg1C9Vf3cEm+PZ+78xjnlQvXjIA+UEgH5s4Ukgc/fhY5vKVIw0eNwbCD&#10;gfMecbent90YOSMfR4P4bnnwcZVNOn9bnP38QYsuF8wsMmQF9vRifmJzg7enIOOAOayb2EPFukID&#10;SM25FbhT6kgDGR09crwRjG1eWDSGNdphRpgGaRSFTk/OcfNgDGR2PTJqjLH9juZW8tZx+8VtqfuR&#10;u3g8MvQEc8A78EfdGfpMLse9h5WincxZl2ztNFL8irkrITuwR0xj6DA6kjrjNU2iuLSNpnZZCCzy&#10;bpt+GIXozYLfKCecAnGMkYGi8PnOUeRQu5V2socMrHBXAOByc55ycDgk5qXFrZQ2TI8VwzDCmQDK&#10;Mo5x7t6jJU9cnpXqQketTktvQbf+I9eXRIfCVzql0mmwzbre2Mg8hZX+VmGSDuPKhmGcADcBlmxZ&#10;ldiriFn8xdjNJgc7TgjB+bac8n5skg5PXSBWTHkM0YkjO2OSJdpUjoc4ySdq45BJ6nBFVbmxuEg5&#10;hwWjz+7X58K3IPc+jd8DnlsDrVSUlq7nfTqWdn/X9bmTLbiaJV356EiNmBiGw4buB97+HJPUkkNt&#10;hvY7m3nMa24mHmMGwgBfA3ciQqoUlm9Bweo2k3po/ME0As2uAqmXc20+YQBtY/KMkBue7Dn3qnNb&#10;WgOYY2bcF2yR2q+YAfmVk4JyOmASSSMYGKUPiPQpzvv/AF/XYptHOJ44ooFjkxjzlPUPuADYALKc&#10;EjOOCOg2oI1lFwkjtGvlpHiHdjftzjaNxGW3lyeQ2TkHPBuTWDWsTQGGORdw/cwofKkkB2hlAG3a&#10;SfujG4rg7RlzVkUtKXyrwtIVVfJPlspGDg4AyTuG4H5jJtLDJI6kdcZxlqv6/wCD/XcS4kYkSXUv&#10;3pQ5aRvm2FXbOCo+TIYnoMOqgH5UpVEUw+zCFsNGr+XISPlLDCEhtwG1gNzLnG7B65GP2GbeLeYh&#10;Zt+5k2nkDaVJHQBcgHA2qvTAUkatFbLLcxbo05aS4YfPlRjggEqCcbjjaGwoG7jSJpHbQnM6SQP9&#10;ocJllVlMICsuDgpyAFOcYGzkKeMCkWaaSUttWV/LChtg+UAA44wWyGxuAyBGTjHCrGGjTzXdN24+&#10;ZFdA7Y2zwTnoSN/TrhcjoFnFpNI32e2tm2/MVVYmyVVhypABJXaScZ4jBJxitA0dl/X/AA/z2t0H&#10;2cFpJYSzPceSyuq+TLCp8yPJBIwOqlIySQDuJVgcYEEUauiwOVj+UvI33pFVn3ANyRgBycgg8Lkk&#10;kYcC0N5NEIpY5N37pTOp8wkFk3ZGCAu0jcTgZOeM1LGVSZrgrDCsbb1EagJLj5xlRwBkAEH+Ig8D&#10;qpT0OinGcZJNW6/19673+RDLdi3sWkMp85o8iGOY/MCvygcYwp3EHAOSeBwau2uq3VubqO0Ty4jG&#10;TIIVB3xhgwyNxwoZcks2GOAOc1VLi4hmhnl8sSTb2imdsKCCp+TkbiDn5jj5QCTzjUD3ECtHcT3C&#10;K83mzR3FqzEsSfmDE8HriT5eVyNxIC8kj6LC1PdXTz69P667+lq9xM8EissShjuSSRyCob5g0bhy&#10;MFT3jQYXoAMtThDYuIIQVjkkt5PtDTTB0kbfkFd4CgHkgs5LMRkYDElp9lkia1W2+0uqqscbLuRs&#10;MpCvtPQBCufZcfdXDowl1cwzPpzNG03mxIo3KN5BLc5B+fysckY3dcioPaoSve5VijNwsdpZSrG0&#10;kbObeOE4jJTCkNgEvgrgEhW+XuwJmt3aWSSOZI7hVZBJHNIhV1Y7VACdG4Hz43FiuN23NPhkjutN&#10;hSYSNKpjjMbFmCx4OxFTBBDNyF25fzOR1JWNoXmhW5Y3McblY3ZVHmMyKCGVidxbcoIJwQFyT1WW&#10;epShHm0/4P3/ANPrqNtbSRCr4uFZ9pZYpn3rjIY8EjaMY3AY/eoGwTkWHinnuf8AR7xt0zcHckOG&#10;O4Z7bsFyQR09eAKbbyNK/nLcTzNNujMjbAZpSqgKwBZicZw2N23phSSZHt9TsnYybowdvnXDQ7t2&#10;FBxgKP7zKABklc92FKJ7VGT6/wBf1941bgNE11/q41CmOOQJLt5ztjCjkgfLlmw/AbAXht1aXnmT&#10;2CTQsI45Id0ip8vyZIyNrA565KqCQuB8tOBj85Y5jCPJSV5P3gw6E7SxbOG3Krj58gAsSCSVBcSQ&#10;mL7S6OyNudXkt1lkZ8bvk3cAiMcZO1QocE4Cij0KfkVL3nUF8ya4fy2YfeJSHClVT5WDAbhjAXd9&#10;4ktv+bIuLe1uNNWHc7RtGYHlRf8AVrl2CuyMNvy5yVHO7n5gK3sR3dtKtxAXjttqRNCACxVFBb7v&#10;BCgBcAfKdrYyA1O+tJd0csM80jR3BePbMp2hmbryV3Aqo25XPIAzzWkdD0KNTl3MG/l86Vr+/Eh3&#10;LIdrKkasAuGGcll4dl9PmBwdpxT1e2jil+2OJJAFeKbdbK0b91dxnADM33h3Ug7dgLaN3DYwJsit&#10;Ga6mXzo/LkPzAoeQADtGGIXGRk9tu6qN0wlvFlu445ZmMJ2q21pPlI/ukfN904x8pB6YYaHdF81i&#10;hcQ23nyQNZb4V5zuCyFQScKpO0YIOCOmWJYEimP5sEIQ3Mf7uQyLLDn952IG7ALHack8EDB6qTO7&#10;G4QPDdLIsahnjhlbdHlgFC7QQozliB1UEndhRULvAsrPI03lJtlkkMK7ptoUNuXtsGVPOwmNSwwc&#10;qD9f6/r+vKS9uLaS5mvdnmIMLHDI6KpjLN8zHBIAxgbSCQq/KSAA14XkuJIUdZWkfazNGY+i4AwT&#10;uBKtyrqQwAALYC1G1tcXMHneaWlZlDNHMcuByPRzwcgYU4DLhRjFuVQ0fl/aJNvzyorLsJ3OV2cN&#10;g/MTnAwpOVJycg9rWEgSJXE0bh5G2vEsbHaeCrIOPkB+fCldu4gggkGn3lzbqsjNBFbiCMborW3Y&#10;rN86gsxLFd5KtmTGGywB7FkcarcO32dY444fMVWjLgIpz1Y4IyrjJwAcDk9HQ2n2S4W5KmHbE7bv&#10;MdpJVx03nYoyBu3c4BJ74IXoNlSa2Ume5sZEaPEkKpIrSRng7W91kUkktuwMbiBQjO0m25hUebJh&#10;VaMSbgzbm3OFIzu2Lg8EvuO/KkJPGhWWOFN0MqBkkVQsar2AIyoHRRwehGQThremzW7XMVzrK/6M&#10;JkF1HHhZVClvOI8xNit8u1N4YkhsgjIqoj5WU4pJJbCRvMAZofLjZcnYTh8AZ2qNxJLYHyv3KqgL&#10;sR26QtNqLQyYSSznDFgFBIZegY5RnLErjOBkYJOlq9xodzJ5umI1nb7PNCzPHMU67GEq7FkO6MAH&#10;aMHqCdoqqlxHBdrbXFzGY5JIWaGRfKaXaASXYZyVcEhd5LbQd24DdJcVYa3kTedJcSIEjaNGlkG1&#10;QSzq/wAoRvvMnC44AYDAyphjWAoHsrKHzZIW/wBWwZgD/ACvTcykkkcFW2kjBKPcyvMmo2sYi2Rs&#10;Ydu9ViZjgoZBt5+U54GCr8EbiXzzSzXLXTSR3UhLmORlb94QX+UAFQoAdBgHgnAOWIOiHrzDZv7P&#10;mGbiNZBGrBWjQRvs24Ct0Y8fNu3DG4qSw2ggdZomEl1GzbkSGba24rlm3ZH8IXouAGK5A3ZBHe2V&#10;47c3275I/L8z/WgDcQ+3KA85JcsMcnkDNTJdRXk621nIrQzkbJWQsglwSCqgfIGG7PBLcZ3ZZaCu&#10;Vle3aJs3EThYTMwZSwMKZcscDB3cYYL1G/HAUAw20ywJDpt9GrMzCRlmb95CpfarEoRkE/eIJLbg&#10;Sf71yWw33k0l/bgssTo0u1nYHZ/tY2nJ2lg2eTnbgYhaaKO9imt7ZpPJkQqY7jdv38o2/arMeBzj&#10;LruyB2aNlHS5DNI4iaCeJVQsu6NrRXxtf5WwoCEkhuQrAKCp2ggCNRFPBHLNeSMux1wsjFvKMZXh&#10;sAnKpkEEHBBAjwWWW0eGXZ9jG7fF5NvsXaX4HChQMj92OhB25AXIG5DLB58NzGvnKWI8yOExKWDN&#10;IFHQkEr5jEZK8ufkLAWVYWwuVmlRrmCbe9nJtjkmcxqqyDaowSY0YnHRCAZOT8rF7fanijlETeXD&#10;I3mjzgzRh9yskygEuB5Z+6Q4ZmIO47ah2W7P9gMSywtISqamqr03Fd2wkEeWeHY52HaF5Ym1fXMo&#10;kuIrafzvssbSQzNEytIpZdsmPm67QRklt8fP8BIZyjqJKbS4WSXeVlmdi0ryn97uBfIL8nhcfPhM&#10;NkptLArEGEaSLqUyPH5jxh4wjO3sNxUtkAckBiHJAZCxR1uctC1ruQTIW8wk4lKryEKEKxLHhlCu&#10;33ywBKvt0uWZTDazMuMAqzZmxKx+U8upZnceaS3yq3ckEJ5XyhPGFMsccEUNv5G5WS3QRqpAypDZ&#10;ViflXdsZQfmbjBFVoUWK2kltvOkbzrZYrmQJcHB6lnJD5bgsWYh24CEuWmSK0iaFrK9aBNs0lreK&#10;Pm3gbcqW+7uchjJlQTlOd/zSSW8Vs+1XVIYTiGSK6aFmVW+UrGh5BG0kcKgJUbizUE8rRHeWOsxq&#10;kcmmwE+c0KxysVzIWj+VS6/KGbaQQEI2YDBiWKo80PmzW0ojZLWVprXyTGkXnEIhUS7hHtZd6YGA&#10;SV6K9V7qWK6WRDBBfCMG5v3aTcTIGXdy5YCMKqnk4bcQdwOQfYbeBriP7GVjjX7XBHFJt8vb1DB9&#10;uMjgy5wFZPvfKoOUnl90tyaxBfaIqRrbQ2tqs/kS2sEfnTSuyuFknZegfA+83IAOUYsaq2zW65Ec&#10;ixw3CkwyTeQINoDg43nYVyI97A7ljU7h8hoaS2tdQhs9MRuWYrtZ4pCsYc7yrEbgGVwBI6kbFJXg&#10;4G1S30+Jb57m3ZmCNI1zJmSEAhlUMoJGcJlADg7to2ksoFn06j9QlmltGXVpNQhv5EDt5kIeQbRx&#10;hmdpAiDcDhnxyc4Zt9J7g2ltDZahbm1kkmjgmE3zIGZmcgfvDuBVpBxEVPXOdjx2kiSBlSKFmWS6&#10;Nsv2hStuNuf3jpwsmIz1YFvl+9HtVVq6dBHeQPFHr4jh8nM/2dQNmwpK3mFmyi79qYyPuhhtVtrA&#10;Oyjp/X9dhLxLuCzkGo6lIvnZuIYW+QxkyKh8sjomzOAyALvLBs+dtiuTYzW0di8iQsjEXME8wkdD&#10;5bDcSTvTdtjOQNzucgrtWgyaXf3drOLONWmdlvB+7TOFKliwYscEEuzb3BXcpH3EdbCymsXt7fML&#10;DyfsvlyNC3JZDG0zl9pHQIGQHa/I2hG1iZRXLr/Xb+vv7kmmXWrzXskMb3XkrDuuFjmZpI/mieMO&#10;JCSWJYffYoxiPDBVohMtnaW8lpcKt1b2iRslxaxpGimFljVg6MHVmJ+/gh3jDAug2uu9eeS286/u&#10;vLvIZvKS4uriKM2ikPvYSFm8oksyFghA2DnI2GHUVeC9kDLGUt4ZPO67Vlw+8TQKSN2c5A+URxuF&#10;DdrLUdNV/wAH+v6860em2MWowW9m0nnKxe4bCYhw2cxSBnLLyAwHKhWyASKnOla1Z+Ho9Zu47g2n&#10;mGNGxgsvz5JX5oSeCNrZ2lSpzhsE9jJbzS2uparMrL5M11J5wkaVg3nfdxndHuIGcOSN5Uq7BY5B&#10;NmGXTrSSO4EbW7faIwy7cFlQDnKDftZiuVLbCWLEuBLXT+v6/wCBfcNJ0A6jq00Emq24aybJmN4H&#10;hlKcB0SRt0hMe3KnJw4DhnYs+fdvHPatfXsTXFvGvmN5lvvMISMNlcHqThsknaAzEoGJNh4xd6dH&#10;aiwVvMtpZreEsrbFVECKkgclEJLK5ZgF2HncHIYqxRypcW9hNeSbsRx2qtud8o0bBju2ESSDHlhT&#10;nJbkhSEqMt3/AF8/6/Mz7mNpZreZrV2kGIV/fAr5nKMxwfnwPlQszErsypXatUk1G5WJbJrdlZub&#10;WaOL96VVmXKlFBDHaqkcgkqCcAsNHVNPSxHm3sU2biJX8zUoyDGsbYUkHIdgiYYAx4RQSDkh6k0U&#10;6NDtsrhN108fy2uSpXJKBCqrJtKspBK56FAciMNPd5TN8krZNHaWKyL5W0rJCrDeWVUbKtjcAvzP&#10;03KSNzOSa1xLZ3bQ/uF8qSYv5Ku0nlHCkZfOdpUjByDleSVEdbVpLeaRpzfYLG3kiuojGjHY8bws&#10;cSoHkLlT8qYZQTuSQdVAGdcahDOn+k3F9MvmLN80KI5w4IYsJPmdlc/vFwAWGSS2QFx1dzOuUY20&#10;cSWDSKsG7zo3kXaPnTeCx3sdmcFQchOmImBdbWt9ds7aZBcOsKsz+W0skNrJ83zuMHgDcoQrsywz&#10;n5t6QWSfabSWDbIr7ZZbiSJnBuMrIvHy+YPmGcgElyduCAY472a3tY2FsytKyQeWrGRBtOUTDAhu&#10;hVVyGyMHcC2b5jTl7f1/X9b6xyytbIukNbgMzCSeXhTGT5Rcs5BkVQVx2IyxbOAWjs7aW6m8ySfy&#10;1kjVpreQbSrISCnGAv8AGvJAPdhkgRyQM8UMhmWSRV3qyoyxQgNHgEjaMbtrHlWHmZwzniq93DFB&#10;DcSMdqMnmNHIEJUEk52lgR8q/dxkLjgIuJZvDyNWC+0i90X+zk8NQxalbs8smofaJWuCMYWE5lWM&#10;cKxzhSUwu4kIDmwNOwMcssi+XGoZUUfvFHIUbCRuOSwYhsbgQygBmsXEusQReQrs1qH8kq26MQOS&#10;MsV/hOdpySflXPy9ojJfXltNNJe7WkCtG3nHcV37eN2FPy+Y5JIIZiSFxki0NF739f5/0jU8C/Dz&#10;4m/FzxhaeBfht4J1bW9auI3ktdO0WykmuJEVfNaTZGQ2AEkYnBAYclQTXoHiD4sftHfs+/Bqz/Zn&#10;1/y9E0kas9/eaLJoUK3kkiT7GM0s0DTRqJIGjEW9eFO5OWzyPwI+O3xK+BPimTxb8MPHmo6Jqt9p&#10;9xZG+0HXJYLmO3kli81TJEyu+ViXpjkKVZSgB5vxV4n8WeN9duPEXinVtQ1LULjMt9qWoaizXEzT&#10;SSSSu0kmW3M7zSPIzMWZi7HBYjKSqTqa25dPW/8AVjtw8qdOjLdTvpZ2XK1Z+d2212t3Mkxp5YkW&#10;VZpGkZmWbapG3pIMk9csenGw4w6CiRmFysV5bRLcZMkMnKbiVB2gDIJIAwME5Ld+alBSGZrpoBCw&#10;mjdhGcqrISd7MDkFdhY8sGJ5AK7ajnt4Rbpbafbr58bMZNq/OzjAGSV+QAckZK7t5Pyha0I5by1I&#10;ppl3NcxGORgFUgZCncvzKVypGGO3PAyAeASajMazTLJeu0cMibS7bWVANpfcRhlDHAUcZ3YyAxNX&#10;RaX1xI0aWEk0OFluI/llUtln3YUEB3WQbdoBAbG4daqbv3kc7ysrCIDEduu+SQ7SMDP7whuTyQyh&#10;WPTICoklo01tcLdonl28Q3GOaRnT5HwB8g6/7Sjdks2VODVrxfrd54s1qe/uLG3tWmYE2OnWcVnb&#10;wx5fhIkVVGAAVBycAEt8vFR0h/0dUkaP7PgQ7n+aNsg7UAAbO4Mqn5Qe3y78MmjMM3lrGY02soHl&#10;qxJ2fdCL1YEn0wArAZIoKSjzXRCbX7R5ausijyT++c/vGbaAAAW5wTxzjjLMDkCGdCbWNg8cTRRq&#10;1vlApBwThWX5nPC5zwC2eAVItRf6ZdqzGSMPCrPeJM0jlSCd5c/7IbBGdvQfxCpLnTtD0+4aP7ZH&#10;covNvNDGUD5BwRHKEJz1IyRtK9TxQadirLuETW93cGNvtLHy5WLRRqVHJBbnJxxgkfMTy21Yp/PQ&#10;K6RlB5gMbsqkK23AJIx23HnOcDAxlasPCpC6hbEKkifKo2qEJDKF3lVHQ4IxhQQBy21WSRRW8clj&#10;dyycSMNoZWVVDncxUO2OOcBeCSd3yggGiO0uDcQM9vbLIsirHvFqN8SgE/KCCpJYAHOScNzxuEKr&#10;dSySWyw26xyIRJGsa+ZCxXK8E9ju5GQM4OMri1d21pHHFeSWjww7VaP7V+8WFgoV+uAzZUg5AJ2g&#10;AZwCW+nR6jPI00zQ/Z93lbizOg3D92gJbAAByTwp2g4GchX9f1/X/Bpx2xnjM73MfmNiX7Rc7mAw&#10;pJZSuc4BcnqG445IokiklDR3HmKsdw8wWTdiNgd3A4A/3doBx6lcKLcTXjR2iMsF0rNtkZVD7d20&#10;bTwxGScA5z8uGYYZJQsZ3BfkVMRtJIchSFJyrAr93LN2IfbnPFA/tDWuv3f2mO6Zk8vKttc5ZRGG&#10;7nggYyepHPGcsiL2bNcI7R/uRtWPbtcnqvLHvt+8DkgMScbTNDE15biW1eZ1jA3IJOIgCFALLuwP&#10;mwAeMFRksAGiS5uoY47mOeVGjhLqwVeMEYOQeBhwu7OSSO/FBd9LEM1oIo4ZrW4+eKRQG5G8KoLY&#10;LAqwyzHJAAGSQQeG6grP/pOyFYo5GG+GFj5SkkZ3NnjJ4OcgqMY6st073LJcXEq7pVKG6lypb5OS&#10;P4j1HH3WJGM8mny+UZI761LeYrK5fyx1U7+QDhAAgPGOw9SK5hpa3ZDezPPG/wAgO1cfLHuZjkfM&#10;A2cZzgDI7jG7K0lvJPGFktoyoaNsrKrMeBx1YbuBx64YAEYqS6t7lJisqbTCoYDd5fJ7jnAJLH1y&#10;CDjO7ERi86JYHijjjkxHIqwhYwoIO8E8nOFJ249fmwBSuXHYvaalrPPt1CWRbV/9dJFGG+QurNtL&#10;Y3DB3EfJngHaeAv2jQLaxk09YprmdvL2z7vLKqQWwVXP3i38JAz1OAVNC3ljSWO/ikhhkby385Yy&#10;cfMwx/CABy2MnITkjBwIouCsEcTADYEVrYfc3sTnnJXknuMnbwAMPmHykcrNPNJJFJI259ylBuBy&#10;Dhc/ex2G7JOANvULXjEkMe0zBcNh4JYVLDJ+6VxtUcdTjcBwMZBnxAWAJ+zspk8sxqvLlABnGOeO&#10;QR3z0biJork2nmXN2f3LHy3LFx1AwCoxtyV5BAOcDqTUlxshryNbzedKsbMyl286Zmb+IkE9eyZJ&#10;IILDGDuNMTzbvbudmRdp/eMUxgZz13EY6hSOuMgYxIYpmCiLEjRYVY0w4A77cE98YwejDDbcYiuk&#10;jeT9+/m+Z5gAxjDbuQeO52sOM7jllGcsD6jbiFhIsrrInlxlyrP1whzsJ57E5z0Xp0FMLPKJUkRf&#10;4tpaTqS+MDPHAGcY4Az2pZZtoZdp2yBVZpm3Z4HzYIOM4U8Z784qW8jVYWdZP3bODlusgKA59CRz&#10;jJwD9aAvsQSskyyBo5nWTdsjeRkZOnOOgY9Oc5BwMcER3SzTCSKW43MGX5VIPPYADsM4xzkjgHnM&#10;kjQLFmK7+QLub5Rlck/e55BIHPIOSSQRih/tESKJFhk8mNv3YkDbegAwy+pA7jJJGCWFBSI2hu44&#10;2MiFWWNliHJUkFs4wPUDkdSOeCSY4sXMXl37rs3MuY2XhicgsB7A9v4u9OmaJg0cZVlzhouVUjn3&#10;/wBkdMDCDnjFBQsixSQtG0iktIqblOCBjb1wCpGQMZAGAMVTKjc5+BSrMGDNtzxG23dz359OMA9/&#10;Q8ullhkVLhRtX7u5uG2hRtC/3u45HPtmmpH8jGNkY7TtAx8rdPf3OepwcdM0790Z9+77/wDrG49s&#10;8DPOTyOhJHSvFkfMu3MSRSTQOsfmMsuT5aq42qcjt2yT6Yz2zwHqs9xIIIopFZvlaPHXnOG9ByDj&#10;kYGT3qAGYxZVlBY4G1vvHByOfXIHr1x3qy7b5NqlV8uP5du1sAluQdw7nsevbmpZnJWGRsrMqtMp&#10;VR8uGxjI56kcdRjrx1GM1MPtxj2MJFUzMrLIzYEg6Kenz8cd+fUZpoUTRRsqbmXc7ru3ZUE8jgEg&#10;A8kk888DIDvLRbzYCS/O794GyPrgbvU9+COOaERKw1QroxGVXkSvgfLnnPuRnjvyfQ1LJIEm2RJt&#10;2s3TJYgfLxnpjH14HQAEJH5SMHllbaThysgLAHcD0GMj2B6jH3s0pDtOuEVcLllO7bjnGMDnoenO&#10;T64AUiGOChQwkjIwu75pGUBcA4AH3Q24Doeo4JNPRTC6u0TRszEeYR1Gc5A9uGIzkN25+WOOJolK&#10;OGWST5iW52DjLnuD/L5uuKmckSbVLDY5c7kPA55/Inoefl9agiQ0kiHMzSefGvzbYwrDjoM9DnOe&#10;OD+ANh2FtKqLOqKrf63y2AUYHqQpyuMYxnjIHy4iaV4m3W7yZUqWSOQI3Xoo49Tzg9R0xzK4CeWY&#10;XbbGHO3cy7FPfGCAQR2znH3dwxQZy/r+v63Go8Y+SKUHJ/5YyH5+Oeo59eFyBxjNTebHGP3BVV3O&#10;GjVzJuTBPHzD+HuD2681D5qohhNwzbkwqrn96xBA45478cdcdqcXXd83zSc+W7EnLHPByM5PJxgE&#10;+2SwkiUeYtGSZYlAl5kTaPMbHCgAg7wAeOM5BJ5IxgBzJum3SPIv92RmKFOfvc5PIPK5yVPYc0wg&#10;QM6eUsa7wrfLkLHvIKlgc4wD+XbgFsP2aVGdA5yVDu0i8KvJHTPcAcZxxzyKDDl0v/X9WHws1xGJ&#10;Yo4WblR5eAqMAGKjtsCuQemOegySC4ATEgjMe3e0bKAACODyBubBUng+vc4kEpnX5Z28wqx8vkYU&#10;HcVJIP8ADknrww445HmktrdHQyMpx5jKm7IwVwTnhcYUe/cDaKCfK39f1tYc0U7zKmzaw+WJdv3H&#10;LA7gAvy/MBhgehXAPOZftKySRu1zbiP+KSRTyHGSSBjjCnIz13AkjFMEQEEg+zgfwAxSqS2fmxkf&#10;iDx12453ZesiiBjN88m7bMXjIKjB+9/s8Z6HGBnAJBzMpWfT+v6/ElV2tXa6u3AVZmXz1badxHzA&#10;k8N2zjPGDjnNSRefkxyR7cYWcRtsQBs5TH904UD3+oURlGEiETRKPlWQtGNxYsU4O4lxjbyCR+GS&#10;QliQBkRwKP3g68jqCS3IzxzgdcDs7GXxf1/X9P73W7JPasLiZlWQfvPJwWJJG1vmY7yCcc4A6hvW&#10;XcUhWaFJDH5gG2OMqpbAwQvUZyBgA4wODnmJvLRmAf5W5UTL90bgCw+6Op6AkD8zQs5nSMXO6Qv8&#10;zQszeYAHyVHydRzkgkk84BNQK19S1JNdW4jlnh3I7MrSjO4A5JOSCxGGyCeBuXJIyKTzVij+2oYl&#10;/d/uJFmCfuxgDGTkgY54yNq9VBIihSRlk2A8Ix3sm1m2jJ+UjPAHHHGV4HDCVppk3eXIyxj7gmVu&#10;FZs+5zvzwCMFTn7xFUzGyWn3/wBdyXyruRcrEV8wIvmRqRuBDAD5TnjAXj7oVhyRUiXO2GN4Ymku&#10;GGPltypfAUrGvfByOMc78YGADVk2qJmWZxHHNsLOm07jjA3beo6ZCgsMngLmpkjW2MaRXMbN84hZ&#10;V3AAdMBSQVLHaB82CpwWGcyZyWmv3fL/AIYkhWOGZodv7na+7cTsZBksvYZBA6YIxnDHaalV5uhb&#10;zGKgMJpNzOQOTghQeAisoJIx82elRQS/vY2t5JGX5Y/LjmQMckYKjbk5zyPm5DHAIOxYDLOXNtY+&#10;ZIx8rbbqzZYsTk7i23LdBxuLc7hkFGcl1ZIsMMc4jaFQDmFt3y+XjkLuIO3IDkDCnsdwGKleeVBJ&#10;AlttzAny7eFLHhAMsdu3gKDyDnJGCIUkjZlkguNqeZIVMf8ACchhu3rwBlOxJLd8ipBcW9k6mO5/&#10;1LMY98RAwAPmVlCn8VwQeRggNSM5KT6fn3LK+Y9tLpkDNDuLLII2X96JF4xwCTneTnJ25PUDE8gu&#10;3nXUYHVhH+9RiwY4UkbUYH5AWX0UKwwuOd1VZld/MgtGf5tnkn93kFlU7sqEUbU5PAJ3Yxjh0Uq3&#10;CedEdkbTh5JIwSwcFWK4c/eCjA25OcfMcmkc8ove3r+vn6fd3LgvJIYTc3V6zeXloZHmzGyjb124&#10;IyGwAwJOBwOAC3WeCdbKGSEqv7uWRVwsbDcf+WT/ALvcN/GQSAxIwdwriBS/kz2gmuOQ/lSL8rbd&#10;uflVcnAAIzwC2fmGBciklNz5Nm67/tO9WlY4QjJJKjAyflZSF4wmcE5VPyMZe7Gy/wCB5W/Pz7Cm&#10;/twbZpJZFkjhZoYV+8FYnIVDtUdOPlGXDf3lZHrHcrG00kUBhXbH++jVlUbcMmZDuUZyduBnHqST&#10;Es91CyzW908e6M/Z1ZvNYHZs3hlz8xDDPDHALAbeBLb28fEMsMTbpiuxGBZ9oDD5dxG3O3kgnli2&#10;7bl45TKXLFXX+fW77bfPVsW4mDBoLcOwmZnkWSNmklIDDpu+cZHT5yny4yRuq2ss9qvm211I0ce4&#10;rcKVCKGbaTuJVSSygkZUFeAuMkUbURXbbxbD7vM3HyhCAcKRjIGxAu0FeWOQoapLchJVS20hZG+z&#10;ouyRSzlsLtG7OMsuGKjcQASFI+amZTitu3p/Xl+a1LFxHby2gubmz81TaqgW4YDzFUFjGWOQVUPk&#10;/KowNwZdo2h+yzy4mt1ut7gQyRzJ05O9uGwAoBwwA2rx9zdUcZht5PMmf7U1vMqSSw7UWZ9mCnU4&#10;GNucEjBIKqehOrTvHO9yqtDMsTL+8EjhS5KAMqn5uSduMtI3qAAnl/4fX/h+3b/K3b+fbTyAmFSs&#10;e9ml+YFRIq5wSCOqdcklRwfkWkSyeGbyLbS42ljVlmtYYnKxuCMKzIMYIzkeu4cnJELT2Usixxzy&#10;b/LO2O3Xa+9sqQOvyB2IAADZk/CnLd25t4c27eSu0yM2xAVCDaCq9QOVGBgBmBAZyVVjPll/X9f0&#10;9iWC8jkhZUuIlYSebHMWfKsBuDSycKSo5wwO0BgTzU9sY7aDyZZFEu4RMzQbvKbAxHtAJz5nQDkB&#10;2wAwV6gaW4uYM3d/dTb2CSRqUj812beucDJbIfOMN2DFgQyiZ5vMku18y4mAAWRWLbssT8gBOCNr&#10;ngDduwfnOGZyjf7/AOt189vv1RcSaSBBLJKIZorVH89mLRLuKsrB8kKCxJHYkqw5w5kjAuJPKuHT&#10;55oCubdm+fPPyj5mYfvc/MuAjKANhCVYobu4+VkXdHHtj8ssozhXcNvUsw3KWG3LblBXcdqq5IY7&#10;wQ/ZRCoaD95JDcR7to4znad33GygGQSuQSNpytzGDiu9vu9Vv6P8iS524lZ7rzEmt1MhaX5bjaCw&#10;fG04zkFSSwy4J3DOZZVuMLcWMrTTNcRst0sZRZwC3yjIY+Z8rNvw2BtzgAARfa1tzLd+ciyecqt+&#10;72gTOVOShAGF2khmKghuWBDGnSRo0otrOKEMkqrIqlm+YMvyqT0fICgktvIOQVAFKxHa/wDwOn/A&#10;/wCBbS1L5d3axz6dJtLy7pFuVHmBfMChGG4YxiMjO7cOMbMipFtIoLdka1khi2q037v/AFYJChVB&#10;VSCcffPZTgEEGq7SRpKuyOULuSVDI5HllU2bQ3yorYHXJAcHG8gKskIkgt44m2xrGW8yJdqx9MOV&#10;zn5d7AHb1yeQrgKnExcZKNr/ANfr2X+RJi6sooWaWS1bCQtuhcLA5HygEgGPCqx+bqVBAwGxIUsV&#10;eOBrNoo4wNrMxO1S67flAHAwWIJLHCnK7DmvHbopW3sCrrucPbwTRjz8B9xySABkYXOc4O/kgl1r&#10;5IRVeWRiZAJi1u0TEtxkgY2p1GTznzMkMMKjOUVun/X9d7/nayhMhaKKORGdvLZlYJuUx7sMw7bc&#10;cMUHCEjBGViJuDK0IZomZgzQtxGuFGNoGCgCghSRng5wpxHDdRwv57TSKy3AMzLKBswMsuR1x/e6&#10;F328sRmSaLEcdhchY5oocJHI+XZehKhiNpGPl9VwQMHFSzO1n/Xz/T89iSX9/E+IZFUYbymdo/LX&#10;klX2nDEk43ZBO0nrup7t9ruBEhgaZkWXCZkwvHzfe4UsvTjpg5ABpC0zOsqxbmh+ZI7cfM4B475X&#10;OMbRyMgHvUaSQOEt4bdVZnPl7mziTsS3dVyoOCQAW+8M5EZ2f9f15EsEsZZoTOknlyDbI8mJFkHI&#10;wec8EfePyng7gCXek8jIz3Msb/uw67W+VWyDk54ZMHJxyp2DgCmttuXmigumj2+ZxICNz464OcsS&#10;OFA5x2PyhGk3K08qtMvnEq0cBZui4fJUqRt9DgjacnoAm2pOsrs7pbAPKzrCVDcDHyoMAHoQ2QCo&#10;AbBHcDOqq0boqxhtqYlXB6cE7flHVg2cbmbqCxDdrLE6XHlxyMvl73kDLEACSuNxI3FQCQCAI2AO&#10;TmkhM3mRyG2jZpm+aF5AArdArEEANznbnccgnGcujP3en9f1t5fiOEsCTo73MaruBk28BGVs5yTk&#10;t0x0GAByCCXpcQ3JWYlI13b28vG0seC/BxtZS/AIHzRqMkAGGGdY0VWuCy+Wp3Lb8BVHy5bJxyCc&#10;kDGf4c7qlAWeVWjt23Lyrb8tyc5JyobBLA9wMNk90Eo9/v8A6sWIXlxDLEFaf7kcj5ZnbCFhnG4d&#10;TxkEYwcMBtSxmnt5h9gZFaFVDrDE8mwnO1mAYEEjICNyTxxxVeKfzFknM7KkibX+UAhAR1J/hXAB&#10;yG5B5OGAdK01xbPM+4yK5l8uOMoVYnBO05I28Z64DANwRhGbh0f9f1/XYtRSspjMiSSYh2wiSbph&#10;htVm7qDnIAGCGIX5sI4GOe38t33SLH+5j2K2wEEKduT3bpkHJyBk8Vo50nt54Csnlw/KjBeVYng4&#10;C/N93J46cZUHAWKW5lnhikmZn+6h2MN65xjoAw5YcZJBU5POFYzdNq7/AK7/ANfqW0mc3LXkWGha&#10;cFZCv8O75Hb5RknO7nAxk853LKEkgfznjj2xsw8nadi8/dwOMll2lcbsbTgkCqtvfO0xUyTSZjUr&#10;IuVco2HQDI+bI7EHGMnByDYsDmKOB41kE048wqpVsupUIR1B5YEnnqMfeqbGNSLiv62JTt3TfaIt&#10;1xtZGCh0ZlPyjI+Y7yXYjk5Dc53cSxo8MGbYOrSJ/q8MI3ZsAKCOxOW53Z3dRwxpJIot1SQH5cHy&#10;3j2lSMgnG4Echjxgr97J4qdkkjiWJ1ZTtYQuI1BIJ+8Om0DbyCdrfKeRyUZyj5/1/X3D5HdArxWz&#10;xrHsWORo2GQVC7ioGRvwmBz1QY+U1ZEs+xJCzw+amY5GUPtX7pcEAEbFyuenzLgAEKaZZIWmlitk&#10;YSK7r5kIkCPvbn1xyw6A4JJAwamht/s6fYmbzmVdkKso/e4LA7Cp2jcVYnup5BOdzq5nKMbL+v8A&#10;getyxFHBI6GML5bRq+5oQpKqpGcHbvAwM8k45+XOWlTHkNd3LSbZPM8lZSGkRgTGQdy/McgAn5GO&#10;3A5UZpeaoKyvcbhGS/lbt0JwDjcCSCp24HQ4BGT8pFoK+YLSISNuXbjzFO2PzixwAFBbrt7h2YDB&#10;UBQxnHb+tOv6fL1JCj4Zr94mMjNIkYYbN5B5IJPZjjrjzeSAu82MSTzqjXRmWaT/AGo/N3gnAxkg&#10;sR/dyemTsqCA2i3jFAv7nDL5aYYsygsRgcg5bGSNpXJI+7U8PmGNTK6t+5O6KZSqpgZIY7gy7WDD&#10;nCkKx44osc8u7/q/9fn6lqwhe5eOSzCtG0Y+a3UOzsSNwBBzlc7u+7LdSCwvWJtrsvOGgXyZN8m0&#10;5WJug+Y/c56PnI4X5ipLUFQZknWKYyM2JPm/eOCAHQq65LEk9cgbjwdp3X7cxfZ47Uukh81du4na&#10;+GUA8HjccYLZX5zztI24yRw1rk8IlltleNle3kXCNH8sbc5KkljztLFsZyS2clWw+63RK1zLt2SM&#10;rbtnzM3GGLE5cgHaQxGMAjAIFOihuDG3kFY/MXEe3PzqSemcHIyc9xtIXspFZFjElmfLaaNfIbkq&#10;P3YwCybiQTlj824BTx1K80tzj5ve/r+v6Y1lt4biQW92Y/L8toSSXaNeCGwCM8MQpPTGGPJAmtvL&#10;ks/3OoRpGsmduwfOAcFRx+8IzwcEZ5zgMFa0cUs81pGG8s5byZItqwqVZVHJOBjglSDncAVxyoLN&#10;As11cRy5kLNJIxYthlU9sEEnBb5wQDjBznFmb95L5f1t/XmXY71GOR0hxu85yuwdMgZ4zuBOcD7x&#10;5PI0o7i4kvN4KyM52IsUoYyEfKV7A/KSoIPGdpzkbcmOTfL5Rdm+XlIWDfNxj+E8lcnjJ7cYyt6L&#10;OGBiO1jmSP5cycZJByASct93OQxXACiolH3ThrQXY6vwvrl1oF42p2MKMwtpFg8nP35YpIzKmAPm&#10;CyBlYDKOqsOgIupeT3U0l5EcRzRk5XAUIQd2RtGQSScEYA5HU1iWe8DzXUysmd7Nx5g2Y+8M8jrl&#10;ecEHB4Wr9moSQzeeJl24YFhx8zdMYwDvPJ/u55HNeXiJPlseFiLyjZvRbLpra/z0WvU1rV3uYyI2&#10;3OHbzGhz8rFsD1BOM9vU4IxmRNk/lvId3zYyhJyMAHOecndjuMEDPKkVYHuHRRM4kLRqsK9Nzbfm&#10;5/vEdB8uMeg+aZVZ1Mpd2ZgpXgAlSTtbv04+bgdhnOT5sjypRsW4ZfJMdwW+UMzB24UOSCRjcBnr&#10;nJ5I56jGxpm1vlVlVuvlqBnsFYDr0GM89OelZNtHLEVjWN1ZcHheGO3r0Ow9Pl6Kf4TWvpsYlZYo&#10;4l2tMNuVOTzjHqeOhx178cYzXunn4l6HQaI8UahpX2h5MTbZNqjIwDgn5gN4yo7buQDkeg+A5Y3f&#10;7LEknmSIquI1VsMMkyHbjaMgDacHcFO7rXnWmg25SPO5JNpOWJxyDk4PvgkYPBGchhXongO8s7aN&#10;luRNC0iiRdswXeoXdtJKncGZWIxtYkAgsMsvh4qm403YMt5XjIp6L/P/ADPTtFP2xFmN8VWdDLGF&#10;Uj5yxPmYLEbcY6ZJ6jgAVV8RWdhdWEguJZWaRZGkhkZWVFwOSBjYcHaQcn5DnOARa8Mi1kVkRmfz&#10;JN7yNId4U56nPBOeflzlerDAW5rcM8ds88iw5+YNF8y7FUEMCeWx8zklePlwAScjzOa0D9MjR9pg&#10;7vbr1/r/AIJ4F8TLeSKeaW4IaTzFDPPOu5w5JTjjGAu7nIICsQAwB80vJHiuWUlQdoRo4kKNtyAV&#10;bkjqGG4k5bBPzEhfXPijpKb7tgk5eNtzGQhEV8gcIdxUhduUPPzA8Aha8h1CNGKwJE3ytk5Ut5Yy&#10;BnP4gAscZz/un1MGt7H57P3a84Na3b/F+S/Xv1C1eZz5hy235JNsmMcjkds5XHI9cDmpRIsqtIt2&#10;rbtu1OS7LnB+YjnqRgnOSPU1n2c03lKyKN4hUqUUDKgnhc9/mUYPUcknnOi4e0ZrJlXzFdWX+NSB&#10;/Fnp0wewwevHHqx+ExqR5ZWf9f0yrMqv+9ijZlWTDbCBnkg9Qc8D26DoQQcu/EjRyiSRdrf6wnP1&#10;z/s8jJJ6AtnmtjylWNbhIyYlYKsjHd8+M5Bx+XP4Z4qhcmJ2bEqvk7T+8+9x14xkcq38XGeCMbVF&#10;+8bUZcsjnL8IUMnmKu6N3J8vcxJxkg9l4YE4IJZT82DnHkW1VUs5LVmkX5dg+90GVZGHAKjr8o6j&#10;qmR0OpWk0gQRyliyqY2hI2k9ATjHGPl28ZPTPO3B1S2V3wXba7GMo7p5YQtywPTcR2Y46ZX5lB9X&#10;Dy6H0WElGWl/6/ruUIZpYYJLdZPtHUvGi5UIxxg4BZuQzHGd25s9jVmG9me3jtL4KWWR2h3r5mBg&#10;sFU/eJBPUEdMgEk1Ql/fxLE0aMrL80se1umSFJAO05AzkYwy5xgMS3vds8al5lbzCqsfux4O4Dgj&#10;I29M7gcALnBx3SvbQ9SVNS6eZsRXMMm03Me1pmY4W4znHDMF6kHlQwxnbnjdipI45gGtZGZZVSQb&#10;VRiUfZlztKktgEccEAjJyea9peLBBIkjKsbSkt5eMEHaMk8FeWIDHn5jjdtLVNbrIsAKBY4Y4yIw&#10;xCiE52jGQeeOgIAxnB4x589GcMo8t/6/r0/4YkSY3EzLPHubycMAGCkPnJAwc/MOg+XK98jbLPhk&#10;YGT5tmGYZA2lSVXOPl+7zyQQeeuAxORHM0PK4ZmmUMxwwAU9DkgYI4wDk4BNEkCxlTJAqjzAfMjX&#10;CkdAuA2QQ+O5OM55LZImL5eYd4b1G3tNUt9UvPD9lqluiTLcW+oQmXKsCu4HPD56SKQwJ68msl0v&#10;Ib9buwt0Kx7vOjCrw+DyzbR8p3EEdTx/eAqxLGpn/eL02/v5VDA5CgEnPGflbBJ5IHPOKM0QhDSz&#10;tJIqxuGLfvN65UFvqN5OT/ePzAbs+nRnLlUTup66fh6/mVLuKG509rZV8zcw8vcg252/LhecOTnp&#10;36bmXFQsFaFnKskjSeV5ylyrOzkpkrknL84JADdTklmuyGXy/IjhjmZsMqmRiH6qAVHygnOM5zhe&#10;Tj7tSFLtCDaLuXyzMXMZ+4DnBYHGSCoO0qMLjj5gdXqd0Je7YljtbudXW2tHZUi80pBE7oibsbyV&#10;TaAXXrkYIBOfmFBE0MG6HdDE03lsv+1hhnnnABYbCeNucjO4tgjjVW8uWNWGNvlrEi7s424BGG+Y&#10;gdMr2PUuimnubp3+1yMxwCzZVtobG/5hjdkLnIIJGSMErU8ou9tjQtWYD7arXPmRqFVZFLLzzlgS&#10;SGxJggElh1K9rFvJOTv2bkibEBVdqFdnc44AByMHkYI5yRlxpEUXzCsQwYz8gYxbieTvyM7QQTgE&#10;89sGrOnyiRQVt2jaRFkZ1UEfeUc+uSCTj/YzkkZxlE5KlPd/1/X9djTEptEaSODyvL5CKuxW24Un&#10;HHP3Tlc5BGOuCRtDaRpcef5Y8sncuV2hs/MW6YIT+7ldpY4wd1W2OLzzQI0wrFV8z505/j4XkjHI&#10;CrhSwyNxqxELlXhZY2Z2i3RFJo2X+HkdOw9SOON3BOTRyyjy6P8Ary/r8ie2uRawxz6dGy7Y8SLE&#10;pj28cg7SCBw3ynjJb5hhhQ+VVmdD+5A8xQu7MmSA2cAbRuTIx29OsKSu0m1JlfaSQ0a/OW4B+98w&#10;xtYAZweNoyuVV7aSXcEgaH94xMbRgg7BwAOCTljlidpI6jO0XFMz5Yp6/wBf1/WxJ9pYWpSS8DeS&#10;2GZixQncM7eeAM/X5Q2BkYhVYwzSQnaJAy3cnI3dC55Awcq2eMbk6bR8tmISRvby6jErRmdTMiuV&#10;BUH7qMS2cq24Mueo444gvYII45orS4kO3KRq20NtwfmAxj5tufm4J4yN2a7qSCLj0/4A86TcTact&#10;9CkLRy3B/wBH8wtJGVVV2Spj5AAylfvZV8jIzmpLG6sodDJJB94eZ5e1wN3c/KclWAOeEz67Z5Lm&#10;NE2zWQaNVYtHGW8vAAOATjdncTk/7Q4Ktin5khkaF0kZmyZFVeYixOflbIyCo+UnJDDAPNepH2bs&#10;4q2iv116m1Pne/8AX4hqVlItsuovMPMmjbypNu5jzl12k5HO4MOOTjnqaUdr9uH2Tyo1WSQpNbrI&#10;yqQP4MuONpwMEDvwuMVPMLtLZZGt4iqlVkjEZAxvIPBOASAMkgkDsuATHJAro0scUa7YlEcjDcq4&#10;BGM7gpHBIwGHGONwrojY6qblGNm/n+X9fcZ81owdnSNRMoCuqxqyx8BlcBcDJPJwG+5kYBxWZJdp&#10;DCJpJXRP+WhjYKxGBjLhvnyGAVv73I3cKdK7njsmYylWmQtO0UMY3OPl6spJOBnPX5jkg4qjfA2U&#10;3zTtuTMmRHskUdXfI6qRvw3HLsBnqvdRPUoa79f6/wCCUGuE0u5a7aURuykvIwWNkU4T+IndyMHH&#10;OUYHdj5oJbaZYxFHO0ULRKuySMlXYMPmJGBJ1wOhPygd8WbmG8tIpFt5h5bOVYna29W2gYGQpG7J&#10;yMjJPGUbEEscrLNNMPL8uEGRlhOVLDlnOcYxIeOGOc9Q2PQiehB7NP8Arp+YfaLNpvPkt/3kMr+U&#10;Jrg7oXLLksMLtb5kJ64PDY3ZFy186GNJ3a58tmC5aQyE4JOevy7c7upJxlSSoNZonhitpLRLttqx&#10;ho23hsKckhtrYPDE/dJ6clQc2LeDy5GRY/3koUTNHIAGOzhg4zH1Ziqr82eCDkA5VNR1ILlt/X/A&#10;3+/7zStTA8hRIo13Nv3STfK+7l2O09SuQDnkNkEr8wmtphdWn2r5ZkO6RpGYERs55xy3J3HPTBIJ&#10;6YNIKFVbZAW8mXynAj3OrbeCoP3c9cnKkknIwAL7PCJd1xLuZi+5BE/zNlRuB6Y+UndkA4OQNpWu&#10;KUNThqR2/r+riz3CWQke++WOMFUDBC/ykbsfNgcc7doJIBzx8z1lsFsd2oyL9ojlbzLpyzrIu0Nk&#10;K33QGVsOGyfMwy/IGNe5kFsPKEW6SPcolU7n+XchBGORnjOSc4bkZIjmnjw9q4VpIZpUfbIpJVlG&#10;1W3fwjDZHQAZ7rmokKnzW/T+vz6vbYZd31/BarJLPIm6EBlmwqhhlmOX5GMMTnPK5yOFrE1CCOJX&#10;uCkayOyozPtfcDhcYLAgEsB1OFdeCGUjRuI0iLO80Y3M3mLsV3C4bIKqC3I49RsYnCsWGRfziW4V&#10;A0LSR7mX+JT95gxHqc5IzgFuwHy9FGOp6eFjZ+78zPv5baMNFcQzbQGb7JLjhgCFJ64OduSRkMzD&#10;Byao6sjyyTLZhYztkYRRwoxUgDCHg5xkqDwdpHIyTVq6MkjM0a+YFZvLdmDIiqWKJv24Y7cj5j2J&#10;OTwcy8eK3iS0Z42UqgVnjyXKL95jxy37wbc7uCQTuUn2qV7I93Dw95f1/X5siW7j+0faoSVjkl2K&#10;ZMEpjJByePvYYsOmW53ciO6vZ5oVEsnloAR5bZZBt4ZSM9DgZPcjIwcUk088wWOUrKq4KnaBvG1u&#10;v918bMcgjvuJwWLfxyQq9tIUd0/eCMssZZV2ggMck5Yk7SQzKcfdNehBaHoRh1t/X9eRe8P65PoG&#10;u2urabcSW8lrMZrN45mRoZuVEisM5ZA8hIABDDPIGKhmimF95N3iSSNkt8QqWL7OVK4zlVUAoCB0&#10;z0AWqNuWkiCfu42mwzfKo3EZBGWY5+bDBQMZQ8YBzLHcSvIvlx5kbllkUtvbdkkfVyp2kbgeSAST&#10;XRH4bFSpu90/6/q/+ZLcXcuWVJWhkhEm6RikZXGOSOMEHAIz0JA7gK0fm7DZz3EscjYVS20jGMgH&#10;GOBtHAH3TnGCaYt9BHp6wSooyzMk20rujIzy3TAbBC/KRuwckgK2TcqtcSxlWVSZjJtBPTDEAkFR&#10;gDg91brjbVhKL2tb9f68vQdDLd3NtKQiyFW3PhiFBLY37cMct0zhh85HAwBsap8OviV4X0nTfFXi&#10;X4ZeJNK0XUrdNQ0fUNQ0i6tY9TsHdAtxbvIgDxEyoBJG7IS6AcsWrBmlkMUVu0UKz7ZGikji5CDA&#10;VmH3jgfMN2TksOVAruPGnxu+IPij4OeFPgtcanfL4Z8M28jaZp1xftJELiZt08i71xEpdsJGoUIg&#10;XguZGY966svU66UcJ7Gp7W6k/gS2vezv8r2tt26nBh5MRWsrttLJ5K8so+8xfZ0YjGTnpjBLYBD2&#10;aMFpZLbbH5aylZIyQ46qzH+H5ht3FTwQvGclZ2m3NBbXBkZo/wB3N5hVZiV3FwDgjHbocrwTggsc&#10;MykQFtnyudqqWJ2Db94HJx16YHoAzVp5GW/l/X9fPzJXSW5dX8vzmj2yKFQHad2M88jgngkD7pG4&#10;YJcpa5l+2qzTSKwWNPL28hs54GeSpBI46c4OKjlijum8qaZPmk3mPyt6q3J+UceZw2BnljuIzuxT&#10;4nlwZp/M3TbDIqjhWLMTzt28tj5iTntlTkS46kP4dP6/r5CLBcx7nJDjaWRVwGLHbycbmLYKkcEb&#10;iuASSwfHs8nIVTCZCbf7Ow6NwU9uXOfvZDEdRmmJIk6ecJfvKrSRSNsI+997OCQRuIIyfvtzkURw&#10;iXdDH5e9FDqh2AjG/nGRggDvkkLnpRyg79f6/ruWILkwXMLySt9oi2y2032gI5YDOQ6Y5wDyDkHq&#10;TgGi/uLm61CS/vRJNcNNvSW4jYuJN25d5ILEknJIAGWbHHIbbqI5lj1COWTbgSNCcbowV7EFR8sY&#10;HHHfgjmMxSWcuZLeaWZVyzDOXyMlgFLdQep6lWI5BFHKQuXm+X9W8iw2+IpPagBRHmNXYKq529cM&#10;OVXGecAsp4BBpImjW5khWZY9ybJ4YFU7uny4ABwSB94bshs8ZFNW2vDbSz2UkgNuytNeK6k8sdpw&#10;CWYZViQqkAHsGAId7u6fZ2aOHIxJKqSE8AsucZ28cgkglSQVO0zKJOj00/qz+/t11uSIqq0nmIr2&#10;7RkskjAqCVXcABgZ7HbnjJII6IElI+0Xlmu5VWL593yMqnCjng4wSvUBGyRghprbz4zuhEJMzEfM&#10;wGXA3djnrjrwMruyAcCmNbWOVJWVY4Y9wWTd+7wpKsq4bJ6d8Z525XGZnzPb+v6uSLdS/blmu2W5&#10;DMzyGTY/3tuG69ADnA25ABB6bUurK5lh83UEUsokZWnhG04G4Lg4bhBnPy5OQTwaLWB4eb+8eNfL&#10;zumG3y1O9uDs5J+Y5wSWx8o4UojxwW0cTF4o1jjKiRfmVt3+rXHzEdMcZG7cCcAGTPaXu9PL8v8A&#10;L/gDXeSTY0q4EwUqu9nDYbCSHAAQDgZ7g89d1VHuWuTttjudVP8AqcEIDGFz9DgAnaAcYAwTm3FA&#10;9yVjitEmZmLOzKTlznJJ4zxyc4OSw5J5i2wT7vNQeYGjPmOyKw6YcDAULjgkrgheuWy1RNYuMb/1&#10;/X9W0KN2yGXZGpx5ZKlUXjkeXx90EryVU9BngLtFXyprW6ZltJIW27fmmTBbJJIJAyAMYPOCrHkC&#10;rbJBbSZkmUxxh1lWQlZCvPAxu55wSN2CSTmq93cyPIxkTczbW8t8MNuCNvQtt4UEnPTGemd4HdT2&#10;stv6/r0IlnkS2W2WTyU37mywCoMsG7/exuU85JOScZFVkZZyT5EO2FGKx5Cho+mcHr7HuCCRy2bF&#10;q0UlwpDRfe+aSSQj5mbAd8L0Ix1IHrjcCYbh3jZpI2eOTznIjXJJYgnBDA7cDLbmwWUZyBkHdHRH&#10;4mra/wBfP+rkcwnd1kNzLJIZsbVPzzENgtkc/wAK85Izzxt5bABkRxyRQs2T9o3KqgHbxnI7FMdR&#10;39kc5ZLr7PKGlkJXcqxndu5GcNkKMngkDnB6ZBjhjuEkEVxL5bSR7Xby8MykEthuvI5J7YHAPB0i&#10;bL4f6/r+vkOZQsPnyBI8Kqfu1ILOSF25G45/2VJPT5QCwNdvMRo5I4wszT/u2VgxO7JO3Prwep5I&#10;/vEVMr+XLlOd20YhXa5BJPKdcbc5zng5HPIksyn2fyLuGKT/AEXbGzxsjM2V+UEDA9OcjBzkjFaW&#10;RV+VXev9f1v+hXuvPtRLGjtuYBfOEY2swyABn7vG5cd+mOAGk3bVeGwlVRHJ8u2TgE9CSB6Hkkdc&#10;+mKnl0nU5NLfXYN0ltJL9l3G7haVX25TMS5faVDbG2hSBwQTzVniZGaSF2xNGfJZpgWdQcLg87eS&#10;Bz9cZAUHLKO4RlCfVP7t9NH/AJfgkJbRKwWdtPYLLIPLLbsv+7OMH+JuuCM8Ahck8NwsJKCKFkRi&#10;JYmkK7CMkn7u0Ae4IxuwM4C2tNtdPkkuHv7mRF+z7lVLXzFn+ZVUNl1K/wAWMbsbB8mCWVJp4JhN&#10;GJlaGHakJki2t8o3Y4IA+6VPUEY5zya5Xy3NOa8ur2vv/X9fdFb/AGhFZ4ZIC25t0ndlK7vm3HHc&#10;cHnPQ4BqQAGNbZom2puXyyx4XaBnkYxtOMgc5GDzw2N54wpI82Mp+7kaY/NhsbcttGCASODnOfuc&#10;CSNlG6CRpTDGFSSSK327s9ep7knGAOP7xIxIrd/6/rsPa6SaMCOfzBvV2UqCT8yqSOCemVxnI6eo&#10;bQ0vTodQiuF1DU7iDybRyFhhLeaxkwiPlwI0Zcncd33MHKhilCFJbiRSs4Xy8edlfvJtBOdoPHPU&#10;EDr6DKyQw4BdF2pIdx2cFgcsDyRnqM9/lAo9TeNN8umn9f1+ZNMFLSSRzMyLcSD5oyCy7n2gDA3P&#10;gnjoQcc5zVmEI0atHc+XJ5hzMzFvmCgkgkMeDgHngbc54zXihWebyS7NJtCbWOx1JGMEMp/i4ADf&#10;3TnAzUyqNkMcuUaSIJ5km45AILHJ68nI6nBPU8CeU469Nrc17CcXR32UsPyx/cWYsT8hIyDnuM5H&#10;QA5PBJ2bFYo2WO8t23NMvnLnDZ3dzjrjBAOADzgbitYNjdzSbS3AljYRoJCR8yldw3Z2gE9ckjd8&#10;xOM1oaRcxpE0kM0M0nlEtIFO9OCrFsHIJXgDn+JTwcVyVYnzeKpvX+n950cE63kUf2xn3TKvlPJC&#10;0yyldoJAbDZwW4Ocf7LCtWGe083zJbiItIm+NQquskZXIIKEFgVAO0DByCQQFWufjlVImaS8dWkj&#10;aeRIP3md3zKuewUcYySR0KgAjaspbmO8NqyNbrI7IyyMP3cjFjkZbOMtuJJ5ypzjmvMrQvE+fxFO&#10;0dPP+v6v8tjetYvsUEeoXkAhhtnjaCSZn8tV5xhSDzkhQwOFDAk5ANaVk6TXLxXFpvZZ38xRchiM&#10;R7SSoI2cDawx8oAzxgnBsdRkmKXLzRrlDyH38oobC7AflI+fdypC8cfLWzp8cBs1sys7SrjyYfNW&#10;NGxtIBU4XOFGBu6KxCjcDXj16Xus8HE05R+Lf+vPvvrbyOj02eaMMzGQt5gyj5XJJxjnk5OOehwQ&#10;OEwvSQ6np8lpbJpdoqXkcMi3VyJHke6bzCyvgkhGGQBtwrAqcZCluL0+7tjGryzbYyN6k78hcgHn&#10;sc4B59Qp/u7mk3chiAeVR8i+Z0+dcAAAKfkyc8d+o9T83Vo+80z53F0nFPz8jobO8KxLLKP9WqFS&#10;F3bWO3Jzn+7t4BzlhzjFdBp0i3Ev2RZ0OJfL/ffdjbe2QSWCr7lmA6/SuTtL0BleaQs3nhZArdOh&#10;PPrjHPHfpgGtvTZmhRD86/KVYBSpyCT7Z9fQgYHI48mtT5ZanzmLo6f1/X/DnVWwkt7qSKcRq0E0&#10;m9gqPkjvuGQQCAOCcnjr16fSNW8iNYp3V1RlWRVnySu3G3jORtGCcHIfGQSVfiNOlEpX92oBUMse&#10;Bgt6c9fvdCOnPTBPR6VfWsqxyabLNJM0Zbc1wDtfOcjA3Ofuqcfd2kjPBXyMRTijyoc0KjcXb1/r&#10;f+tj0fwFf29xE2qXqPJHDEjqbNd2ZiEGGIjK+X6KOQed2OvUeH9VT7MySq6tDDvvIeB5W7JyRyVD&#10;Nh8nqp3Aqa8vsbiPzza/ZVKw7XuCQrFBjD4x82DsO5lzjIKgdH7LQNTeHy7hZLiSTyXMaQTbRHud&#10;mJbG4nIfdknPy5BBwo8bEU48t2fXZRjqkZRh2vd9/lv29bPZu69G0m+3GQPasGKgqGt9oXnbkjn+&#10;6fmB/ixgFlJ2LOZZolKXHLIW86MqRt5ycd/mLHOQMtyBnA42wvAxlEMEm/nc0CNtIHyqcdcEYAzn&#10;AYsRheOk025eVY7iN9yMg8zcqqXblgeMEYwSpJJG4HnJrzpcvQ/RMvxHN7v9b/1f+kbqSnZvtZC2&#10;WxGIzv8Al3bgnfjHAI468YxVq1EiTMquAwAIHG6NcYxjPQAkZOOvQdTkLPFK4YRLIzKRu2scBh+A&#10;P3uSpwe5B2A3IJRKCpbH3d0bR4IznkkjGTxzxjI+jKMrHuUpqT9DpLVuV+fYyxqzL2HoCODgY9P5&#10;4ro9Mky2WkO4YOWw2OnfjH/6vYHlNNnjZS2RtVQxZlPbA+g9/YDOcHPR6RMphb98wb73X2H59Rz9&#10;O5Ge2jU0Z9JgZLmTOqspckOh3D1/zn/P5VsWUvq/TrXN6dKHIYqoYAEj3+vet2wdXVTuHI65/rXf&#10;RqNn22X1NUbMDZU5HvUUx2nOcccY7U2FtpGW5olIGB+Vd/N7p9DzXiQzLls447jpVC5Vgm7Oe+7H&#10;X/PFX3wV24/KqV2o6hgGrkqbHn4iPumbexlwy7dqnlv1x/n8fpz2ouwT94G4XG+Rto2nrzg+mPfb&#10;nGBXQX7B1+6B8pwA3X9PWuc1soHBZ32jcPlGSegx9e2MHp0rz6s7bHymZ6RbRyuseYT58Sf6yTKM&#10;FJYAkdOO5/i/DHpw/izULWy0z+z4dJt/OF0zfaGhRbhshFEWQCyqGOdmDhiOhAI7jWR5rNbtDu+U&#10;RkuMkMFPAzjP6dR0Dc+ceLZtP8n7bv8ALUR+ZHIqMAqgFudw6YTjKnhRwTzXOpypyfL10+TPzXPK&#10;nJTbTX9W/wCAeY+Ib5LOVY7S+ZZAqQuiyIZFG4jCiPDAD+6/zHcOABg8HrJaEyM37qKV5AuWZsYz&#10;wc8ZIU8jqynHTaO718woGjt7iTzmKiUeXgYJP7t4wm0AIM4csy7iMZAFcRr7BIg6yBnbcWeQS7m3&#10;8Mx3kjI6E/dJc4Jwcelhz8JzP95UfM72/DX8+60/I5+do2H7tlEix7mVGKnqMkD8c5zjHv1y9VQs&#10;H3SK6+ZgoJFkA5PKgHn/AHjgMBt47bF3HLHJ5Dybo94I2ruDFsZPzDAODnByRjBCmsnUI/8ARGSO&#10;WTzMAMzAbS3cEZOcjIIBGOeTwR9BhZHDh9JarUxbwRNIxhjZvl3biNrMP4Txj0znnjgZwaz7yKQO&#10;vlS+b+5Bdl3AIuAM5IPA6Z9znacg6175c7OyAM2Qxjk+7hmb5SOpxg56/frPvF/1iFXzx5cky5aM&#10;KeNvqMHPTkMTnqa+iwslY9ijLVGXcJPLErIZPL3KF/d58sDjd8qsB07EDO7GcZFCQtFKt1uSP5gv&#10;7yP7jE9mQk9+Vxj5iBxiultb+HTdMvdJTR7OaTUTFJJd3Fr5klsIycrG2D5YYtgnB4RQMKcHHKhY&#10;FgljjwztHLIzMylBwRyehI65JAORjJYelHlstT1Kc4xStrffT10+7+u+dJ5n2gPM0yxxybvs83Qs&#10;Bg4OCPmGMnphcfxLjOlt45GAcwzfLlPYsC+Rg56bz68ZH8GNyO61DT7aeGyhVmmj8mVFUSMkZljJ&#10;+990gr3AwcEY5aqd35r3H2aHy2ZeZF258sFuWY7vnOeQBgqdpOOtdEZI7qdS39f13/4cw7iFRKdt&#10;wnzMGVvKY/MF3bwWJBwOQvXBI3AAmqd1HCXeN4GWCZXRdz+WcZ6bgDhfmbAAIHII4JGteRIXkQse&#10;ZsOHkyIxg7t4+7tzu9xn5jkndo/D7XPB/hbxXH4i8e+FF8QWccc4bSbzUJIVnkaBkRnkiaORdkj5&#10;8xSMkKnBIJ2jLqj2MFyVq8ITnyptJyd7Jd3ZN6b6JvTTc469gunZxParvw0MLCLcpZXOI/vZUlgo&#10;Iz8u3GAV4qztDcLl7nf5hLQltxWT52LAYIwQV3bgWBAGR1J2PEN/byahJcWfh62sY1QqumwxyLGq&#10;oqrt/eMzc4HBOWKMuWOd2fI+/asDLMxLtHDJcbhvVDuztB3A9R3O7k9S3VHudkXyv3XdJ6Nabeuv&#10;39PPaFbV7Oc2FxHArTThSkbLIC+7A2sDge+MsxyM8Nh6x3MTLBDfyMsxHnrbsZCyEAhyYsEcb2AY&#10;ZOeQDlagYol9K81o0jLH5DSepHy4Xg942HzZ+VHyBkYel3a3L7pb+Jm8zZ51wgC7CRubG0kAYX5u&#10;SoALfKMiuptyuV9P6/r0fbbS3a2Ul3eQ6a9zHG915cUZKtuQOWjJO3dtT5sZUYJYAbgozJfWNpZG&#10;aGHUIZoVIWRl3RKdhyD8+P7vygqvy5xjk1Dbob2OKS3i/dsoUL5iruzj5SCOTkAgnOeQvzLxNDLG&#10;08mFllwwRpI4w5G1gc/eyuMYJBBByeSarmHGWlvv8vl/Wu3UsWOnzzT/ANj3MkMPnQnaJndMx/eZ&#10;mbGMEKxLEcku27O6ptU069sZZjPZ+akczpH5cu8b92ciQY3BghO4BTnGckANTWKeeAJIzLI8LBhD&#10;GZCEbncpyNse3b1yMnIzkZkEFhLdbp23iOPMew4ZxjaAPqNvPOCmCAMgZ9dzrcoctmter+706iFD&#10;BacJMYZldY2IbdLEHGEHHzAgAkcj5l4HBMtlDb3sck73F5+84jt7VggLELtGSDgkDBIAOCSQTk0G&#10;1gjmmZ0kZrpm3bZMeWGOEDEEDJJ/jwcYwcsCIyyQZjuIf3cjYZpLdl+ZRtJOFHPG5vlcgcDB5KlE&#10;9DBytJp3v/Wnl/wL3LMEb6k39nRSRzRrHII1WTBj/eZcAksoDJkZxhmUAg4yawgNz/x47X87J8lc&#10;4/eKGbBDgKADuO05G5jnAY1aEs6xwtLOnzSFS6mNm8p928ZU4yWG0tjggZJBctGgb7Ot4xt2hjjU&#10;ea6lti8tjA5QjGAvKnBwuKx2PpKNROKaf6oaEtpXNxtVd0wS3uZGDEkkeYGDbVf5TnadpAB6EgNY&#10;O658qS4Ty90StHNl8QAHPBQEgMSiE4LkyKo25zVXc9tb3Est00LLHtK+Ztfp95jnawYls8EHaAgG&#10;Th0YEV5s8vc1tJIWbkNsKMoUE4cKV3YQ5bBBJOMB7nsUZxjHR6f1t/XUuaJDpraxanXoJprH7Q7z&#10;RwkrOYN58zyhIWUOBvUnawXdIMfKTUc9zpTtNqGj2jW9rHMzx295Mty4ibIVHmQR52gj+FcqpOFG&#10;SXJeTSJ9n3NLK6kXDNbDay84yhOCDhSuAAPlG7Hy1Gy3BLXjQBdjFGYBWdG2Yx98Haeu5SFIxxg4&#10;WLe8etRq+7yrv8/6f/B6k0STC0twkjToskflyQ8LJIR5ZKld2DxGAQCAVY8Fad9rubPddrP++a23&#10;K8ki7WbcNzADnPQFsjDBEJZuaueDvEf9gak+t2mg6beXDW8gW21fSftVvD5gyH8tlxvBA5AIyXIG&#10;ekLyrFG11LIuY5Nscmz5kAjfaHVcEMxJI5BZ5B975krWKVj0oSio3e5XjSKO5WBWm8yNi80ckeDt&#10;I4IGAcsyhQ+GBJYHIBBzbuwtEkjS0siqwr8iyqMptYhtiHqC3y+YW2jeQMcAaUiSrNsSy/1fEdv5&#10;Z2LkKhbnBcDJQYLHkliQAprTxkyW4ilWRriGPyyFbO4RY+b5gpYIVVieAeDtXcGHodlORjXAEn+k&#10;3N3z5jH5o2ZFmySd2QQGH3hwxbLddwAzrmwv0nMF3EvzJIbhjJ5eYl3go33lA5kJ5O4ZIBC4O6d+&#10;omO6hYqjRlmlWRoyu/DeY0jbVG1SMAcElicYVTj31pGJfs0sgwu3dCys3l5ZVBXbnncQoYE8AHG1&#10;QaakehTetiiZYLozSX88zIGVbdVkGGdlK4Cg/M52yABSRgNkkI++BfLaZVu5/MZ4Q22bdG03yrwN&#10;nQqShIwzEAuSvyldvw74f1Txj4l0/wAM6fqcMMmpajb2kE17NHDb27SOsJlneXGxP7xbaFRQBn5V&#10;an4g0dvDmpHRr7WdLvLyO5+ZtD1A3EcoCn/VyQl0dcBXEibickZ38Uub3rHZGnP2bnbRafP+rmXC&#10;ftvl7FZoo0eVGDL+43HG9RhQUyvBwuwqQMHOW2IV4o4GbErJCl5GudykY2u0bDBJG0g84wwyBkKq&#10;+YNs92se5d0m6S4ypwCPlG7+6VBZi5X92p3bsGWAOYujXEX2eYyLD912wRGTgbWIJ6BcH+Ldu207&#10;kOy2/r+vz+Y+SGZDJb28DNEtwu1ZJ1dPM3M5PyjKDaRg55JUcg4CiOKORJ9xiUqzRNMNrRlic5C9&#10;Sqq7AAYztKldwAF2SXcbWt5bzNN5g+WYMr/KQNw3Hbz5YIz93gMSSadYh7VGWWEFvLV4fOYxrFmR&#10;TuGQRtxhRuOANxIJQ4q4JsGN095cSQLt2oscjuhJSTIxhx0BGVyGGSyEZLCoTNvhK2cnnN5JbESK&#10;sQBChH6jHy4BBzhe4wCLUkNp5cixhQFZN0qWZc7cBNiYGXDBgyk4LbOS3OGE311p/wBq8plSP5ol&#10;88bslxty8jsCfu4PO4HoxG4WjSI+6ghW5+yCBfM2vvmmk+0MFdSQqn5QCSwXgjlyMElVYX7Y1pLe&#10;SJf+TNPuMkcW9N25cKxU8kBgCp5BUkncQFhjZXgkMckMqr5kvmufKWM4QZLPglQGGNwDEqq4AbJm&#10;UqIhJCJGkXK7rd2yyiM4Pr/Crc5JYjGMjZJqloRynzmjvraKNvLVikvm+ZlVbbvVhtKJnsVC8rjK&#10;lcIItRxIs5Zm2BZkts/KoxhGVssQScgkYDMePvYmmSP7Q01vbKyx4WSJUKM/7vBUYPDEDqFAJOAM&#10;nBSwtbM+Y15erHsjLSSCMyZkDAn53BBIIYgHeDkFQxKb7EosZJqfnrLDLdXDSMjBLeOSTG7aJMFc&#10;dwGyMD5VABBDbGBJmslRZ2x5jGOS4TcQcP5mTnPV2cNgkNIS23Iy6ySVYXh3yLIwAj+YLuJUDI6L&#10;n7w39dzrnJAojt3MTTQqIZJXYqyRq25xxtK4KqWKttBxtC44AAZm8IpDY5rT7HCY5WRWWON5lm8v&#10;eR8sbLt2lT8hA+bOzkbsbxFNdR3Mv2p1kE/VvlaVkLIJGOAMxgKOBn5sMeCmRZESK8ck88MbMYwL&#10;qWcJtYDO1VclgOpyT02jqGFQyQtd2cTjT/l2yfu5LhfLeHKlf3khznrkrtBwCQOq2jR8v9f1/XkV&#10;LefbaeczMsixvJK0dwoVNgUtwSAeV39AMHB4AZle3ltHmaFwWjt0hfzwSYk8wgBs/Mq714ztBKbc&#10;ncSblyCtmymCWaSLbPdNJcbAqBj2DLtYMobdknO5iOgqrLbQTW0cP2kM0a7H8xoo0jAIYKGGGXLh&#10;SVHzjAzgYxfKTYbJeafBJLEbu3jgUrG0DSKzFAxDtIoAGWYEsFChm5yetSW9hfn/AEl9K80RySRX&#10;O3cYzL5u0puVs7cIVA4bavOeKLmKZbiSQwP5i27hLN8yFpNwl2D7rSFdoU4U4ClS6uMqyWfUvsrx&#10;zTK1u2ZLiEKET+LLKoUj5Srhd44XGAcbpJBR0uiWGe3FislpLA7KqtC8xA3F1DMxABbey4IwDyTt&#10;5T5pL2WCCy+yQXUYNtCyQs1mdx+QkLjqq+XMuecjzOckbqNPvIY7yG6ifbKrCNTGwVk3Y2nfKVyQ&#10;edozg5JxkpUyX9xcJFPLNsWRfMXyZCrMdyl2G/JDNvK84Y7i2ByGCSJrhre/WzspI3mito38+Nss&#10;iMrqGGwjPMmTgYUFiCMF6TFn5Fu/9lrA0rKVa3wrW8p/dhVU4VpMkFTt4EEinkkA069uLuBhE4ws&#10;siTbodoUkN1VRwysqMrYXKhlYMVNTPBFb3CzvbyNN5jSbTGFcGNldwoRCWbIKk4Y5wYwyliAOXoR&#10;SXSWdyLnUvLX7DcR3Eklyp2x7CXRDuUnHy7h8jZVsEgkM63lxP8AYJF2yqWh8u+mHyBoQzmQxgZV&#10;QVAG4lhuyq5kyahtLIgNJcOLiPAMFvOsaNJ5mXckOu4PtRVbeAuDt+VSNthEt3kNv5s25yrCWAL5&#10;bsN7vt8xj5qDYrNgv0OTuKhrM5R6f1/X9dCoYbi8SGCJ/OaaOTy12eZJI3nFchsjcNqbMKjOFVgq&#10;7GyJbXXLFb3ZbvBdQ3PkyyPNYrhpI08yIrtU+W+1piCi7thAUMygrJKLC4VvKRvMWOIuvmCXzUCZ&#10;Ckqi7T8vlmM4chMn7uS1r28jSRbm5P2iG/2fLcZ8x0II3jdtVXKbfmIGDIQoVSyQZ8umo1rS5ieL&#10;/SV+aRRbW0Uk0MbO0hCNkeYFBYBcvuJYSZXCEiul5PcSLBLPJuhX5HjtVWSQeVNLGGCPgoVZnK8t&#10;iR1yvQOWEpZzX1pBY3W1fKdlZIQY3JJD/cDK/loPkwSpB5URNUdzDBARdzTyXnnAtfRzCLczgNGV&#10;l3ofLU5ZgvIJYBGXOQCe/wDW/wDXoQ3v9oXkkdle2e2SKESssvmyyiFd+1U3FslRKD8xxlvk28MI&#10;/wC1bm1uFu7K6WBbJWnmv7eNkjhVjuWZljch94fA5O5VLHcOEmuNNgtf9FubqS3jKxSmYSbVVi4Q&#10;S7g2AWd3ywVhsZm2ZLAV7lJLm1i82Zgv2Xzo4flldWLI+CBnzAEMgKA5UcE7ssNIsUYxt/X9f1r2&#10;JJtJnstTEc8UsX2H5JJPs+fswRNrswbgR+XErkoWKhcF8OBQ7rCZVt7SK7e3dFaOSH7Q5dyfNkMS&#10;jGSu1goydtu+QcNmxDqI8P6ZJqjjVlt1t0l/eZ285+QqgDCNgxGeNzOok4BMefbCbUpfstrG0MVw&#10;fIjtLoKS6rIXLFUChmyEXGdnyneAilhpcr7N3/X9dvMmeK4uysN0LyFZgsbDT1lcsSvJlMStGylR&#10;tDBtoCE4JVkqvZQNFaSahp1hIY7XZ9qjtYZI4/NC7SrkMdpbfkY3AFynzbARYhm1S8EllEZmtpPM&#10;jiivJAWk2wZPG3ezFvmCLtGWU7UAOY1sLlbWNdQ1Axr9lEYubcLsmRWLjapiZSfLAZGJLMAm0lgQ&#10;Azt3f9f19xUle2W3nGza+2L7RNPMqvFM0eNpBc+UdquDHgjPy7nCiojKbWdDdXUkbxSTRW8EbLvk&#10;fjzArNkqwDRlZOQS6sVH7wtO11YNdSXN/p8lvDMUG46e2x1V1J8oNtwPLbhsgrxg4+eoJI5E+0So&#10;81qM/wCkwpdt5s+GY7SeHwqfKW2jI3AtvbYobW/r+v69CksCFpNOLST7Qq2sPkkOSm3DKFP3dpAO&#10;3PYEFYgtVJy00jXGbVSsckbsY4gsiHbtKYIU43MW2ncRIcZ3OF1LiGCeNpNQFvsaOS1mvQx3gZA8&#10;zkLvxwwKpjBbOCrAU7iGSyeRbqWOWVVmW4SaNCu5HCn5zyylSOVOCVGx9m4UXCOsv6/r+kZt9ato&#10;AWQRGzVYRLEt45jkjRhv5zgOSY5G8vOdyA7uDVW7a0tDHLZShktW8xJpGO4Pv8zzSMx8sSvbJALc&#10;5UHaTSLbTo21J544Y4JtrOro6yjOOqhQqJtwdvO1VUIhOFxl1CRrRrpUSa3njz8sxMzNlfkc7DtI&#10;bd1AwAGXDZZg0j3ILstfp5y26/MV3TR/vhJnbFt24UAFnKA5JPIG4bAI5oru8jmtLYkz7VSRI7pC&#10;zhgq7vmwwZ96ocE5LKucBlMl3I4h8gqcKGaJZoB5hZmZXdCybu5ypGNoOcZEhqpJb3CNCJ9zMSYf&#10;JVdi7gdxACsxPBJTJJPz/MAdlJFr3tv6/r/htiLUITpt4ZdVZRGqGG4O0tuPDujNnI5EiMyEAkN8&#10;ucgxRFi3mWOotJNIwXzo5vL2sWzG5IL/ADFmccEklmwAeGmvfOuvtF/FEqWrMs1wsk5ZULDPAD4I&#10;MhLcDO4n7oU4rtFNcIsHlIJGVlWZvLdmMqhQdvHqcEKoLDkFl5HuXBf1/X9bEEsaCzg8qGaNUwFW&#10;S1ZRuLZ+UDnq0eQDkAjDcgBhbzoEiIuWlVvMhZHO8kOQ23Cg5BHLAfMy5yCoBmt7J4oDjTm3TRt/&#10;EEZsEg4J3K33GJU5Y5x84AzseL/DHgHw1p2hz+FPHVzrk11pv2jUvtWim2SG5dRhI2Yl5DlXUttX&#10;iIHDIygw3Z2OiNpXZz/yzu9jbxxySRKqxybwdoVVIZd4UhVKnK7TguVI5+arG0N0IbqyEq3MzM1v&#10;JNGNzMrA+YAilm5J6EYMbsSc7Vla2e3VfNdo/kYIjQlcLGGJG0nczYO3b9wgsMgjhI5JQqrAfJkk&#10;Ks0jZJjZSQrEEBiBuJDDkfMf4PluJtHRWX9f1/wCC2aFnaaGaVmjjbbFHFuZMxue2egySQBwCc84&#10;qWOS5hhhWMbY41jULHJtPlsWLMq53MP3vAP3+CQQWAjb7RNLIs8htUhHlRrLDueOM4G05XoPuliD&#10;w2OFNTXOl3EVpDeTXdqV8xmg/wBKhXk8bGZHO3PDLu2bgM4KH5Tl7Gnmyu1vPcIk04WFo2Xz2hib&#10;y0LM2whxv4I53A4JOMDljJPFdWumw3McIhinhEiwrI+1U+9wAwZhne2QTtIz8pJNRtaANhkZoxtB&#10;hVZJDMxjOwZ2HjCg5YYO47gykqGmO2jDXVi0bwrKfLkZvvKQ3ls+5SB3J9SMEHK5kq/9f1/X4lyB&#10;PDs2jtcvrszXUN1sjtbeEvGYy3MhkJVIyq7uzA4yQoG6qjSC2QLcny22qPOXayhAWCRNnqVChemQ&#10;QpOCi5SeaEo0ayr5cUmCsmYxnHfe2enAGG4XABIDl0cMts0n2eSSNkljX7QsgUoDJy2RtDKSuMrk&#10;DaOeRmg23K5hSSaMJPCA0gMbt+7YZACgE9CNxAOAB8vCkqquV4ri2SSHzoWVoZIVViSkZjdkwNuW&#10;GD1xz82FGMUQNFBEs8VpcbmUhVZvLYbnzwMDYQqOMFgxz16rU1paRR36i7EyxCRfOa1Vd4LsMMrA&#10;bN2QCGJZepBJHyoorXNqiw74UX7gHkvKu5VTcik44Uc43DhjkDIYqkM8izeT9luIyiYIwHBj2lV4&#10;AxjkBecfLhQOBm7cpY32oNFYpdR28jFIobiVd8iAqHRnO3LnPCkfKegwRVdp3muNxtJF3NkxyMW2&#10;bV3cqAMFgF5bJO1duB9xxLTKoaHz/tk1t87SNifyckn5ztDE4APByAfocgU2eW3VViv5UDBW3K0q&#10;pvbIAwpPzc9QSMfNggZJkeVBaKEn8sNtUqqld64PAOOCflYZwAp4zwA6JrVrszI2ZFf92qg7gAR+&#10;9ywK5zn52IUZyAelSinLqRzyXMys1pFtDIPMaRvuqW+Y54AGQFY8Y2qTg8K27zAi3FvbxwiP/VyG&#10;EeW6kNycfMxONo5OSvYJkT2tq+oXyrFIrSSSbmUbkLbcZAZwVJyx5PIO05PStDWfh54l8O6LZ+NN&#10;S0qCOx1WbNjNbXyMjFGYNjazNsBjc5JAwoIOGwzIizA2Ru2TL5zbflSN/MV2+VQvHfYc54/iBAHF&#10;E9w8LtL9t87erbWhkRyc5Jy46gLnjAB25G0A1IyK0itcNJ+942KpLbTznaCDlmPHI5bc2Mg1HJG0&#10;BZpEhkWaMyZjJ+8OOegUgbSwOMd8AFQ7GwguVt5GgU+dI0O6X7Q7fNtJ3Z3cD5Q64zjDNk5G1Vtr&#10;WKWGZpJbiQlVQFc7trSd9qsM5ZOM5/EgKLGIVhityYzuZsxhArKNynO4YODk9srkkAKCIbWDJ8tL&#10;RmVbhUWG3g8x8seAAwY8jIGcg+5BwnoVEku5bJZljNlblWYGMybeWJHy/KO2QpJGTgE4yRVVwgkX&#10;7VZp5m5TteYOGRmJxwuFyHxx6dDnIt3UbW0fmzqyq3zSXi7uWwWw3yngvwAB823qwzVQAjbbCbeV&#10;VtxWVWG0DO3IBGcAjOCDk8Z5ppXKHRteIu6W5kjCSbVuOiFiPmkPHT5UJHfB5O3Kw+YQktpNJuxG&#10;jrsVl6EggjoB87YYDOTkYLEGW3iAtQ7P5UW5SuAgZTtHB4wp3DupGATjgZYiWiJGsrjy1VQ25QCw&#10;BA6ZxjJ+9zt5OCeakpcrGr5qRRpMkez5WhZMgEblJPP3wCoB2nIwADgU2UNbW5VnhhdlyvmL1j2k&#10;ggZGGI+YbtpO7jHGZC9xCkbXDTGa4UN/pHLOuNp5zwD90Eg8E9TjDriwuNJgaT7GyxyKRuLbg28g&#10;DnOGPXPOQQc8rgAyncrNIxSURrIpZmDb1EZI4XL9QWHG45zyCTnJJdPHJIYbt1hEYU7YdrINx2r6&#10;KMuMDHQkc0s9urN5BJ2tGVX+FyOOCccfKCMEZ6nBzgKIZWfzfOVI1yittUqhQ4OSFALclsce3JFA&#10;7kcJuElmR5pIEkz8yAjG0nliDxkZBxxnORnoI15FC0mFVYz/AK3cCD0JPTGcDBYZOSwOck0tx+7S&#10;SSDdDJCoPykMqPycoeTjapOMkHHuMMuHN3CJJgsx+6uIxgnHCjAIBO0dwc5HGBQG5A99Lbn7NIFH&#10;lou2HkKNpGV9SDtHTB5wBzkSm2eOXyIn/dpcbfJDZ3cjaCU4GfUY5PfoJJ7bDLNCJFVGKLLGy9iO&#10;B0UZH90k4yTwOK2952EVqseCQZP3gUgHkkkjA4HQjOfbAAUJGwU8wNuXO7dMNgIGSCDjA65xng85&#10;JFLHcTwyR3V0Zl2r5e+NNzcLhQCCCAFx2PfgDkRhgsaXaFV8uZNplyABjj2xjIB3EHB56YTy7WF/&#10;nhMqqPvISGboBlhztxyNvPrwCFConPrHK8n7wZ3R5wrHkbfp14/Q9uaIhHIFh3sGlwSrybm7qRzx&#10;zj9R14xJHBGTHGItu5vQZUtkD6fLz04wOvZzMl4Q+U2qu7AG3tjHy5I/Xn35ryJM+bciPD7fIRAd&#10;pDLIvRceuDz0GODjjnvUixSFNvk5yuNrNyee+enQY5GO2c8CruVredwoWTO7JTacdyOQfwwPxoaB&#10;Edop495Yt98kdhgZI69OuOoHIOBJLfQmSNQPJlw25s7/AJiF68ZIzwBjkkAHPPJEjbi6s1urK23c&#10;uwKCdox2AJ4PcA564xUIjQsRtG2bj/V/K3pgnBA9OvOM808iR3HlDbJtHY4UhcjvyAd2CSSePekY&#10;yHxq0XmXENwv7vG1vL+YjGQQM5655OO2epBmhkCOzRPhvMwqqQu9ugYYA4znOcZ46DOIJg7I0hUf&#10;dLsXk5Hr0yByd2MYwe+KmaQszSROjJ0bbIQWXJ4HPXGPQEAYyeh8RnLYaIhDEshk8uPadrK/U7Tz&#10;14PPTg9R61KkSR3EZMPGW/1n93IUMM9RkevBOOKasa8GB+dpZiqkYOMAHn1HbJAIxknAkjkE84+x&#10;zYVnO1V+8y5Y84yWwD/PnkUuUiTYQk4j8ybesjgruUKQxA5z2BOPc4JIBGKcJJmk3+VJ8wUsQydw&#10;R3Pop5yOmDzzTRDJC7hTGoUH1VhxwDwSDkLgnAA6bTkCUrI0yxyK0nzbfLhI544GNvynLdh1IOMg&#10;5TREtxYnktoNqCT95EpZRKQZGA3ZGADjjtwcDkEZpw+zsqx2xZlZVMe1cgjkEMCeOQT35z1HNLCS&#10;Z42kumWSFsGXIPzDOAo5yDkZHIz780tvD5wWPzdpZX3F2y2DycnowznPToTkDNQzOUv6/r+rfIIr&#10;VDOVjB3ZK7t33Nx25xkc578AbQCe1PkJlk3wWjSMpyy7gAjDdlsg9So4z6HBpUyIN0abWxtjWQ5Z&#10;1wAU3ZwBk4Ixg9uCckYiMf2mRPuZ2qzA7ieQ2CDzweCc4A6kZpmfN1/r+v67hJ5sEDLbhgpwpJG1&#10;lIXdjA46Bfmx9eKmW02DbGo3Yyw8peBtBHQY5GfXk88qSGmR4lWeS0XarfLuGAhJOcfT5ugx3XnA&#10;Aibp/MeZY9spK9ARgjb36DA/EEYzyZZm3KxNbzLGioFj3bRIrLJIewOMckjhtxO7GDt5IBG3y7I2&#10;2sPm3RzXB5GRtyCfvDJHAwScZOdtMhhkcr5sKRnkFBHuO3djH7vk55+782OnDZp6zK8KxSzKsZZT&#10;Iu1S29dwB45Ixnrz2A6lpM2rO6/r+twSLEOfJlXa+5mjw7Bj/Fgtj1HHAAz0J3WGjdIlP7yPcQrR&#10;bCd2AfmOM88Z7Eg5HHJqxqXRpEaeTzGwo3EsOPvYOc4I7HJGeRk1ZjlWNGzBG/krhiEDFw3cgHbx&#10;94jkgkKeTlUyZ3/r+u4j2doRt/diWLAZdwX5MEDLNj+7uBxwX5FSIL+eCRjZybZDvj2RFVZt24xn&#10;yz1IHHAGem2o8SCBYbja7orqy7XKhW67euCCcHPPAx2qZoGa4guJLWGP7QrMoVQAV3ZG0YIwQ2OV&#10;IIXjOSDJnJ936fLt/X3gjq0KyRweXkEbmj+XewHGOpGBgkAgKCAM53PSNVDxxSbdsKsyeWdpUnDc&#10;eoxnIbbhTgksBTBIYrvzogx2/PudgzGNmI6MTuIDY6nnvk0PCqZuIVhaNY2V22krDkdycKjH5c7c&#10;5ION27AroZv+v6/rcmhjRXDi0kWTav7yNsksjMHHJI3Ejrg4H4mprYFNyv8AvI9wIPzYKk5IBbbx&#10;hejEHJycEAivM8TLIxm2rI23y2Y7iinIUYO1vlIxggD5T1IJc7Ru4MLPId5DhGIXhTlVGMY+YDO1&#10;R93AGSKRnJc39di0SLm3iVZIRIys7G4Urt+6Cp29VOMADnrg87VRfJuRl4HeZV3+XyrxxhiGPGcn&#10;G3+IkDnoMCCB4Ucxvcw7lBHmCY4Zi2W5BPc8A85VT/ERSxWf2x0+yz53bdrTM3mDAG4bQ2McjnOM&#10;Kc44UQjPlUev9f1/W5bQhJIxAI9sIK+hBBw0gTnG5+ADnA/hHGEVY7M4upVhjj3LLmPLuygE5Vty&#10;5UfKflK84GccIfJG66nc/KwPlswdioB5DA8qSxGCT1wc7GanCaf7W0tsJvMM29miQfvCCM4T5iTk&#10;5xhtoyBkEihoz/r+nqupJ5pt5ZIJj5ZLMsqyMdrYdgRktvGSo+8RjndgNzJcMWgMdzdsXhIEK8bw&#10;wAbknGSWz/eH3u4UVHpywxOtpHd28calirxrnLFfu5zuIPQNhj2GQQGbbO6xRSxx/wCkKx8tsMS2&#10;eRjBxnaDkEcjkEnApGcl73p/X/D7stwxNJcLMVaSPLCNNzMpBGNmemSTycdYyMY4qWwEN/HBC11H&#10;HCykKJGykabzsIb5iNoYjjHQAknGaqxNNE08S5X5l8uOMsGzISOAAApJHuM4XlmCukmL/aF85v3j&#10;Msc25gyyAOwzhmGPnxkuxI5OQOUYyjfRPb8P6vfuXLK7EwS4SfypJo982MswO3cvJJ54IXC53Yyz&#10;EnEqpGLjEcpVVyWe4fYzbuGYFsL1+YjjG0lSp+YQm5keP+z7S0m2/Nx5QyWJAPGW+YKDhvmJVuRh&#10;OXbX89yHZcqhZ5Iwdg3N8zY4UnkAgFS2CcEk1DOeUev9f10/Al3TecqLhHLEgEBWxs4wpGFw+eWU&#10;Z2Kd3KghWJm8mVP9bHlWa4WRskqWGXyRwR/eOU6gEliS3a5iMLLH8zKs0iR7VZmOcjYD83I6kKpO&#10;3geWokguGlLXxkUCfavzqzFhuCMWDcsBtb1yyupJ3fMRI+Hb+u39WC5tgZ5LK5ZmkhjwPlcA4J2n&#10;dlmGzG4rjIGMgtnJbXEcME0sduyxmNYpJirY2nIJ+bg4UEALnIYkE5LCGNoXiXTvtC20bbYpJlt/&#10;k2kbWO1QGyQQMhVztJY5xiW5RWjm1CSORSjeYv8ApW7BfzGbHsTnGDtGGJ3ZG5ia0s/L9Pz/AA69&#10;EKLppbZLcyOu0LHII1XLKvPG44Bw3zDI46g8FrA3XEkhhlVrdpW3QrHgMd33sYLYYDnGdo2jk7Va&#10;ESahapJI8n+iyqU2swKzquNrAHdyrAsDkHIwoGCKct0RttJ5m84ZaWNXUsDuxvHzZkYqR82RxkqR&#10;udaRnJdv67/d+H4FhJprfbb2i7nlAkDKysIyoOFL5CEHzCp6ksvzsFwVJvNiif7TY7ZIQFnlaRGV&#10;8ZXAyenzjOMjgEqDnzK1xvvJvtN1H5LLbs5jLKE+TpzjbkMWG9QSDlSBwDLas62amSFl86FZEhuL&#10;MkjAAVgB0YKBhtxB4zzuqJGbjbV28/6XS36Fh5kl8tmVVQKz7ZFC7mIwCg5wrccHAbrj5gwkaK1m&#10;ki8u0ZY4xCkj+ePlQZVeVbqcbh2AbIO0YELTv5zxW97G4uFDF2dvkYYQEEKXdlCLzhQeCxPzZW3u&#10;pbuzlu2khkKAMAF3Kw27GxkHq20bsbARIpwuKSMnGVtNPv6/rv8A8NoTPYxjSXuryb7P5akbhuaS&#10;FX5DAoCdqjK88lidykqC0/k3Mc9wkulJtkkcXELXERRm2oCiqpbGBtA+UEFsknOFgEhn1B5LS6kM&#10;zXCjdwGVgx2nJJ2gEk/MGIBBBPyqz0vI7eN3h+yIIdwWZo9u3dgMrhRlR/CF+dWWTaSeQ1GUlN6b&#10;+Wul7fr6+VrFhfOjis4kuFuGik2bpNsi7sFyRkZHJdjzkknJXbinR+aWiZrZtq7gtqrKu5wnlAk8&#10;cgrtDcjLnnBGa8hgFrLNbKkjSR4uMxqskbblRgTuYAEO2dxx8y4zuYmS6MTQNCZppWjjxdDjCcgk&#10;bzlyN4Bw7I6LGNykgK2dzHlv+K/z/PS9vJ7FiW7kuGM0AMjK4YNM0e5yQo8xFbehYbTyWVWLfxqQ&#10;KZFeWsU6TPqDLFCsYTzhlNoU4kBGVQkFehAyACSMtSYF3cxRLBHMiSR+WpjbESMCoAcZby2B5zuz&#10;t3cY5kWURx+THIv7pHMMX3WGX+VC6MQyHfuAOQpLDoQoehnaKXLb/P8AX9Er6PYlgkngtxczxSIM&#10;GKONcDzpMkbmOFBZT8oY9BEVOQN5njG6XzWkjjRZGCMsLLsYMFIwmSG+/kjC5BYAMxIo7GESNd/a&#10;mSTbHa+ZBnZlkUMMk9A2RjjKNz/fklaBAvmGHzlZViiktyrCMeWu1WZgABgEDOGLHk7jUMzcIyen&#10;4L+vm/02tCKdotrRbQsO6N1Ysc7uEyV5OEz83P8AfKk5qSG5jM4RdzOYGO196oq8fMGCqoO/BBUj&#10;BwRtJ4p289pcWRQIvkqsTxyQxgMVBUAgbQu3jg/KSQuVJBoCySRqs2m7mmbymigjaEIxVhw3CqCu&#10;dy/eX7p3BhUWM3T3T/r+vVFuWCTYLNnIWP5GhVWbeoU4PyjD5bb93gFckZNOmvSrTGS4JYyKFVGO&#10;GB4G7qCCMcDnjGBytQQrcSs0JSRmjYNu2hVEgDDYchTzggkDkkqQDnDvtlwrsLKe7kTOGOBv3DK4&#10;IDeWVyCB2xnHINMjl6P+v6/yLds52ERHzJMKfLxktk46Ag4A9TleAwztUJasx8pYV8vYqNtaEk+Z&#10;/CWQEk4YdNxyWwO4qH/RILlIS53QqQlvH8mDkBupw4JKDcww2eQQMhzRDyWZILePBKLIrMYmVQRk&#10;Mq8gH+8M84buAGXKvvJFZ5J0aSBdsSx7rjZy2AwMi8FsAY9FzxyWpd0hVXl/1bMV8xvuq4bOVIyE&#10;JDOSflGD74KLDcRkvM025WxHI6lvMG4tzwMlQxAIORg9cA0CW3ihSaaZEkmVjCyybmU52g5bnjhR&#10;yeEz7hC66f1/X9IkI87dE1t5P7syrztSNABiJcY5KjhscgAjPBABPIGuJJ4tq4dljVgfvMVXAHDE&#10;g/xZyOoNIGEQkuLZoRkkKyruySS5K/N0LLygXrgEDIAW5aNHWOO6jjjj2qqysY0XqfnKnkAAdiDg&#10;nd6pEeQ6V7tLrzoZdxidgW8wfMxyeecAklTyeAy4AVc0+GXMSvyqtJGW8vaWlAG7BZm6buOckMv0&#10;VWh0mDRXLeeXXy0a4UkJhSOCHJ3AbguRwSH9cLEsvlGa9dV8yDaZvLYblJAAUEYP5DkDGQxIdiZb&#10;f1/X6kkK+TOlsr/6O7MC3k5C5y2flUsCOV46E9hjbI0pd5Ip12AN5kiiMHyMsN7A4BxyPu5AyQe+&#10;I3u4m8sSRGRmXftmj+V8c5z14xjAAJB7k7ababoEWOKMtIvAjuGMjFNxjOcgrgY2napJLnAbIAlr&#10;qZuPVrX+tf6X6otHynSSScyBvlG0KdxBGAQUB+Ynrj5c5wDgmpp7kxyM0kEux0I/csm0bju4JIyM&#10;gkckZJx1FVRtjt2m+8qt/rCoeUqe6PyeQGYfwhkPPJxMDIZWdJGP7tRtiLtvUfIPrkjACgZ28nnN&#10;ZbGMorf+uhZYkyRyu+4RhPlWNmRyu1csAfRmZsAcgYyVYlUheWRc7na4VpJldiGJLKSHyBkncOAM&#10;cHbtzzXPlG7ZSm3cq7PLbKu5zxlnJPDF8jAO44wdtWJN8W5RtjkadjIqzFVQHnZ8v3SGGOCvIY8j&#10;pJi1tYlE8jTG7siQqSHaixyyN0HPK9lYt1OMKT0UUsDRyqzMHePyU2l9zE8bdvAKsB83ONrEc8Yx&#10;HdkeQ0V3+4jVpP3LW7AEfNjcOGB+YcE8ZTBO0BZGSSR2twVkmUAhY/lDuCVXaoBbIJxhmVieDgKC&#10;a6GUo+7/AFt69f6+U0d88kfmxxo0nzfOzZVGXdyCOGPLAcsoJGMZGLUAuop9ltG24BhDHxlh8jA9&#10;chSTgqT35Bw1Z8N2qrItpeIjL5kcMkcmC+WV2YDtyp6dDgDHzFbbNCTNEWkj2lRMyfu8BZG6jdwo&#10;yc7hjnpnbtm5hUh5f1/X6+pesrlLZl8w/Z45mkDZJfA25IwoJwQ2SVAbAbncCK0LSeJ4obqEtFJl&#10;WaORVEhAywBOQOhXHYhlDY7ZFm6WqeVGkkbblKlyypAwAyCwB+bCgdOAeSBirUbeWjC5uZsNApjm&#10;clhuDH7vOQWzxkkNuPOGUVlUOGtTUnf+n/X6XRtRxwho9jLGsjt87LsIZU287uAOMY6ErhiTgtah&#10;KxRRxh5XeeR3kmWUttCo2BuOcY3/AN0hiD14FY8OpicmC5ntyzqol8pfM3MFBVeep578YXoeKtR3&#10;b2tq8st6FYyE7lUMZHJz5gfcobIdmKnbkHHAKk4S7Hm1KM9n/X9fdpfQtedI0kYlhdZFYSvtbayr&#10;gcj17kA8Z3ZG0YJDHK0+6V9skcQaSNWJeXPygD5Rk52qeVG1uTxgMa7gf5pbkxxLKyLtYLuIAwM5&#10;QFQfULgtjOG+U8gLAqXDK0jfu1hZWdt+4gLyCFBKqDjsBkZPGPKZ207f1/X4E9s0gGySLzG8vbJ5&#10;R5b5h8oGRsx65AwckjOK0NOkh27lliYNGTvXcA2QfnbK7fRtpPfpkALRgSE26tHNlX2tuS4KMVD4&#10;5O/OTxjoAXzkDIq9pqusSyXRSTcV3SDIz1AAJb5ckABjg/KAfmADSzlr8ri/6/r0NrTbhVXyRuk2&#10;/wCydxXbgEZI3qcgAnGSfmxnjUt4UkRmRWcJLkiGM/vG2gjbtyT0B9Nx9OmXpzyY+YR7UwsccbLz&#10;noSgYBR8oK+nzZOea3NPZ1D+RNMzM5CyKo+c4AHTaAcYOcdT7V5eKifP4p8r0NCFHjRi6qdyqG2q&#10;Mfn6YAx3x7c1NEkh/eSzGRvutIcBgp6DpkjAILDtg9vlIC7oz4G0vjCtgEH0yf8Ad64OMjB21YSP&#10;arvOr/MxEYZR8/JbHY4OB0OfmAB+XA8iUtTw5SC3hT7OY23R7iQoUBHXjknOcYyCATyGOCcYrSsX&#10;YfP5an5dvIUYHZcd+PX8M8Gqsi26pElok2ViIkhuVzvbrnp3weT645KkmxYxu0LYD7QuFZpM5XJP&#10;zHkEDIPXvg4BFZykcdd80TpvDEunyapBDqiTfZZZlMy28ipI0fRthbo3y/ePU7c7+VPdeHJtN0vV&#10;Wj0rUfOjivIzH51r5JlAHDtnIVwnJCtyXbBIAI4fw1c2T3qx3960MTSEyXEajcCU6lSRuXO3Izwp&#10;bHcHpfCURuGjtXtsxyJtlbc0a7Svl87D2YhecsxY9Ca4MRaVFqy/UrAylGUeXvv12XbW3qraeqPY&#10;/DskBijmMyqT/wAtFmZl4B+YkAEDG7k4B7cbcbF2k1vCpgdV3su35CzR/LgFVGMgfMBx97OcDmsD&#10;QPtIj2uzeVC43tPhtjFgRu25j5XPy9AflXgg10sCSSxx7fnUsJPmblvm+bIHOVGWyBg/dxxgfPcv&#10;Q/VcG/aUbW89v6/z+Z458XrMQ20lz9gfzI1+UIFchd/VmAJ+UnGWAH3f4sM3iGuxlLl2ifCDc2Hl&#10;O5nJbAX72SCcY6YHPIJr6J+LVsbjTvMtRJcySHyIXCIgXchJODneT5nADfNycDaDXz54ouXF/J5p&#10;Xd5bKqrFtABGQMYAwFIUN1CldoGBXq5bNfCj4DMaap5hNenT9dvu6WNDwPruiWPg7XNE1PwNp+pr&#10;dS2b2d3LG8d5azLudhHIuA0bxq6yoQcN5TqMjNYduBcXRSKNdu47t2I859sAKOM4AAA9s4z4isSR&#10;vFCis4U/LHzt54Oeck8Z5/hJPSpYbhH/AHjvuXYD7H5s84B7jjA42jOeM/SVsVKthqdJpe4mlZK+&#10;rvq+vzOWs5VLLsrLvu3rbd6vd3t8iwZH2+XuLszENhuvyn7o6DGT7/UEZivrcmMggdyNzdfRh9C3&#10;oOR06Cpmlby2iNyM4G7MgG4dx1xnJJxkknHTgUTWU9xaG+S2kEaYVioUkEqeTk/KSoYe5GAeGNcH&#10;U54/Fc5zV4pN5EkaZYh1WNsHlfungjjd6DAUE52gHA1SGJVaZtuFjQNjbtwwzg5b5iAmdpYDGM5y&#10;RXUa2lxL82EjLcRqrDaxwpA6A53DGeM9cYyK57V0dLOQxyxr5it5YZGZVOASCxGSpKj5SMfLlgTk&#10;V14equZI9/A1H7phm0khjWFLWN2U7I/MkypwclO5XdnAGM8ZIXJIhS4KtDHKVLMzf8u4HoQM57YI&#10;3A5B755qW7hRpJrlU+9vBbzNqhAMHaASFA3E4Oeeh5zUMcm2SXYVDb98awvtAXPTPCj5lU8ZOOOT&#10;xXsfEj34+9G/9fr+hetGxHDcv/yz4VtpZs8FjnI5B428YBI6ZAuW8m+Qw2qTLMuBHHENxGGyScMC&#10;eig9242ks5zm2t75d0zJLFuWRjE+3LM/TH3Rjlh8rA9BnO3LaO4XJ33sUix7M7SVCqfm6DHXHqOO&#10;Adw3Y5asXc5a0Wnr/X+fn89iystrEVdxC0YZtsWCjbNnyhipGdwLAjGMHJ4xQUBuFiR1XKr5TFW2&#10;7QOFJwcgmRTycg984BCnly7DBt2szM0ygM2CGPBJxwOrfNkDJH8LTI+3yZfJ2xqpbPysGJGMEjAA&#10;ztGAScY4wSM4nKtdv6/r+uo46YLmRJL2+WGNlYSXBXeefVCASN+OcEkEt8wbDN/4QzxbqemXniux&#10;8OaldWdjPbpfXtvazSxW08hcRozkFdxKvt3ZL5YdPlVtwzxPIGby4/JBKtGdqbsko3BzkkZOecYx&#10;jAF3R9RvtE0zUoNM1Voxf25S4jjlcrPEr71gwvykGRY2G5eGgXHJOPUwf1eVRKpdLXVb7ab6b/mb&#10;U6ip6yu9LK3fpfT0v5bW683fWU1tMpukjO5FVS0yGKQEscg4HGUGTwcLjBIVWh/sDV5NOm1620ue&#10;SztWijublbVvJ85yAA0irtLk4JzjI3Yx1FgvM959qeYb5IwMrGjSFepk5yFBA3cEAnJznLNU86+g&#10;sJYLc+SlzFt8v7QyqyBhxnoRnngHdjj73O0uWUtNj0qEu/4f8H9PvRXSSZXWKCfdtUqswjGAVB3L&#10;0yOAy88Dbt3beth1vY5pbhIW8xpAJEZlUgE5+bPBU/L8wyOGOW4NU5Y4zCoD7oW3Rsqr5ZALN8pH&#10;c5DFR7chcBRZEyXE7XnnlZLeOVoQrcM575PPfqR0J5DZyoxNJLsvw/Pb5/eTkMUCteKPMZt0HmE7&#10;iDhcrkFSBghsqDk5IABra8HeDPF/jua6tfCuhT6i1hayX2pfYF8wwW8UqxySFQcAASKS2Mqpz1XN&#10;c+skdtiWPa3lSKF3fKm3YpXqepO8d8biTt4zqeHtXuPD2qf2ou5Z/s+IZI5ArRMeMqFCgHy8Lk44&#10;JGCRXTg6eDlioLFX9nf3rW5rW6XT/LXy3OeqpRp3Sv2Wz8vltfyRYa2liuZLMzYaOT5dkS/exnHT&#10;ZjOVx8vzFeck7HFEjl8uS5jdNwd3ycgYIB253deCHyR19Wqm+oXWoX0966/PcXH3mYydW5buAzEF&#10;uD0JIzjBkU3CKkTy5VnJl3fOA2OuW5JClgeQT82eFyPPrKmqklC9r6X3t08jjdOVlzPX+v6RNDGj&#10;ZjhWMxowXEjFvmAyW3MDhSM9cZJbAUgkvjVZo44kido1b5toVWLbiefQ4wCOhCchQM1WM7hWDCRQ&#10;sxdVYiUvJ82MYJY5wOTw3tkiplJnVDcXDLIzqsrqxZFBI/hz83yltuMHIboRuMwJlF/1/X9epJMq&#10;3Mfl/IGZFWQwA7TuwoYY9sZYkk7xleQabDPLO32tZpC/zZ3JnysnlhnkgnG1iSRsHPBw67WSVvs/&#10;yyMUAy0bEHjk8AYB28cDjgAHmkjj8268uKRpGRS0JmZjt2nOMbW54OecDkdwK7Kb94lfBr/X9f8A&#10;AIgIkhE8Vr53klSrzfMNh3cEsACCFHOCR7YxUGXEexZl85Y1KhNpxhSOCMAD5uQO3TGEAesEMy/Y&#10;47QyMykR7ZSzscnO0Ed+mRz3xxkNfYEkeOVVVtz/AOjMqiOPaMkBjjB2nr0zx2FdtM2X9X/r1I5o&#10;ZIpGnhgk8liFjkjjQALtAYj1YAMMgcAdNvIgmQKJILaKT5oWZF2ozZzk4+bqOSMFhg888ixL5any&#10;/L2sJj50bMwxtPBOAC5ACnYcgE85OQIJUFtCtsGO4/K0bwj58HACjcQCMjGP7y4wqkDpibwe39f1&#10;/wAG5B5Su/mxvjdcA7Y4CuwfIAy7lOF+dT90dOn3TWVMdxUx7oVk2hfJVx5fB5UYPzfKBjqMjjhm&#10;rRubiYobpZmKqWJcxhMHhuePvEgA8FQBgZ+YFviCz0uz0a11O0vbya5ktZFvLVoFWONxIyKUbcwc&#10;FNg3sobMbJgjDH0sPsdtD3Wk+un9afmYF9PMu5pGSZmEe1mXDxllUEggLuJKlS2SduRxmqirA1xE&#10;Y5Y1C3GGby9qqu4t0XKkbgRkHkjuQd1+8eTT4sySybI9mPOyPMGFBA3qDGoyTt67sEAZG3PnyG2S&#10;TMzh+ZAqhpGATaNp4bPChgRkDJXDV3QPYo+9HT+vw/pvvcFm+0ztFcmdt2+TbG/CfMwIByFJBO0E&#10;kYODxtytmeTVbC4glubW6Vt/nW80wCjy0IO7KhcbgNvALYbnkjNUWsUojhcSHGfs5y6qqk4HO7cc&#10;fKE4yAB/EoFWX1qS+trbTBFM0MM24NKRtyzbzhSCATlcgYDZ5zjc2nLFrUqSu1yq66+S8v1RMlxd&#10;C3WdGN20v/P1EWClieA4JztPznYQfmOQSMVaSdJDMLhUZWbazKxzzjD/ACryAuUwvy55HbFDTIIZ&#10;22QyQLuKLtVh84BwJGyeCDgEkgFQikjay1ZhtZ4V8m5K7kbESyQlcPk4GC2cuAhIxnLscHvz1I2O&#10;epGN35f10/rbd6EsxZleS2sbX7g8tnkX/WbznLseGPDZJwMc4JINZBMI1t4oItjS4kk2Dcr8kZbj&#10;leOemW4zkhVnkgllFrdRq6mTi62x5h3IDt3ZIA+YncobkZIO0GkeCK4W3uorpnkZgyhiVjWQgY2Z&#10;YjJGSF3BegBypKZxQorljr1/pEd5dI7GNLFNv8ckZCseDgud3JDZAGRg9MjIrJnWSWYxxRxu20u4&#10;eJQEJXPzEKBz8n3m6LyV5UWru7EXmT20zbNxRRk7VAVQMBhjPIzgn7v8Kkbs/UJDJdLakx9WQJFk&#10;Ydsk7ixYYJz83OTt9Sa6qKO/D02v6/r9DJuzDDIgkQSKqbF8shSuVXtwxZuB0yGGCQSVFW+luHkl&#10;1CcRyMrBeGyHYfMWD5+VWxwRgZVs7eSbd9JP5+Jlk3sWVkckA4/iKMCGKnIC4GAAOcMBnsLgzbrg&#10;MzbhHGeQWUk7lJ5YHHPOflzyCOfYoxPeor3U/wCt/wCvzIJVigdoPJZWZfK8ts/KeBnJYEgNwM+m&#10;VJxkQ3EvloI4WZh5h+ZVyxOckZbBPPPfJxz1UvL4XcJFAZRPH5nO0nqFC4OzGeMYwOCOcVnjjlTy&#10;1LTNtEiqJAVIUYOOoZeo5xk46DbnujE74R2v/X9f5ksUsSsstjbyL5iE4kYFfvZOdoYnoVODgEqO&#10;eMPmu/OkMscPzMpaQsuT948nYOoPTaCSGPOMARxTXJuFja4jjXYCG3HDJu2qTxkkDHIBOCwOCRUS&#10;p5tz5Ytl86T5WGdsceeDvwvGCp+bA7EH5Tt2jEfJG+pZdXj/AHaRjcv+s/eFcsQdzDaAM/LgHHOM&#10;HJ4BJaW8EjRQylvIZWWRY2TjKgAJgkMCckjjcGAOACITNMFOfLyEO1XVMAdCcgZDberHKgnGMKu6&#10;xEzhmtyyu0jKYysJxnIAGRgADlcd25BJLAacpLUo9f60/r/hhtu7Skoi7/vSH5lB3Y+ZsHC9Rwo7&#10;cYPOI5WZxJEs8kZkbf5ZjUY3DJfn5VALd2AA7jhjM4CJ5UhVmChWaTHzqGwOpIORg9D16j5iK7T7&#10;jGxlm+YbvOyTIFPtn6ckk47jjNJWKjrK6JUVWuFZIFjJUlbfaCnlg7cYIyV4YHgcE5IJ4csXnR/J&#10;CqpIWkMIc8ZcgKxBwOMewOclR8tJaB7YSbZljZk2yLCuNzKvAOPvKRwByBwQFLfLG9nNAJxbpubc&#10;VSbYygNuSPdkjqRnIBJBbPsKJ+1a/p/X9MEKsPsysq7lzmVe+8huq8+owAOOQC2DMZ4oAqAxu7Nk&#10;NtZ3cYO5d3+1x6bjgjoGoRVMot3SRcTF8QgDox4ORxhWH488nBptneRos8ziCRnUqqm3ViFzgMH5&#10;MfykjjnaeDxwWCXvbDYnTY0UZbLYZfMbYNwUlTk/LkkYwMq2RjGCamjmFuDJFCxUx7JisjKvlAAH&#10;AAxtxjKkHIT1ytRwFZPJgimk2+crqsEe0rknLZBzuIVsDaOnUgHapmMse2aJY92DHlOHGTnhVJAz&#10;xxnBTJ2kAGWEtXYdPbu86xqTFJE23cWb5hlvu4/gJxz6AY4wKcB5dxGojOGYNMkbKcYAU5GOpySQ&#10;Tt3IcjOSbPhqw0q78Uafpms6h9isJ76GC9u47H7ZJaxSyRq06w7137AwxFvUkqoypYstzxh4a0jw&#10;z4jutD0bxHa69a2dzJFa6xbwFFuIwzpFJhv3i7o0RyH+ZN5VvnjO5eQpL92pN6bb699r3t57X0Mq&#10;2ETqrpI0ZZsb2tfMSRcE8LyPlOSB16jtxJFHNNuNvIqrIu5kLbkWPLchsHDYyQDwckjJLLUSlWWN&#10;2XzJd4Kh1yrt3yvUlg2Wzn2JKhacqgMkaOy7V/dr5m5RhTjBPp15A4GTzgVEiJf1/X9W6WJQxhnk&#10;aGZV6BY13hGxtG04XGehBPGCTuJO6pbYbZY5pV3MuAwmUFYmZoywJIHQgZbofmxnJqN0V2wIfN/e&#10;ZDDdkKMYPyk43hgDuGBvb/eqSGa5dkhlVlQ7U8xY9zLjJULnBBPBJGCSucZxWLMX8OgWbiWKOYox&#10;bIZ1bDbh8uGIz8uACADjJbaThWxYSORoGjjhkKjcsaTfdl+U5RSPYP3A5GflFJFam706a8jvfLjt&#10;2UFZJRHI6yfdZTgqw4HXGzzI2wB80c85EtvDbfZbfdBDJDHdLDtMi+ZI4GMHfhmGDgMAQp3YAqTG&#10;cvesu/3aX/r106EMGnjVLloZb6OFWhlMdxOo8tgq71U7fu7mC8gEZAByAZGhls7hoRdWT+ZErufM&#10;3LgMoHQe64wOSd56nOLFncWkNxJNcxyPasCTEgZio2k4bY3opwzEYxzlEAqrcKytloW3SQ7WMqpl&#10;yUGCFPc5+8Bz/FjNaRtYqMpc1vLtp/Xf5d9KMscojECAx7I2RsKc/L8o52n5sEHPJAXkZxmrdbre&#10;bzbaD5dpVo+VO4/Kw4HBKnI2E44OQTirs1oZkaJGQrsZYWLAFTg9ARgLyDkcquG252gzz+G9bPh6&#10;TxhaWrNprXf2NtUj2hFutgk8s7vuZiyyhsB9sgQna+3anFvY7qcv6/r/AIcxr26e5n+0GVNu3y42&#10;a3Ub02nbgKpAO0bWzjhjjg7jXkjlSARibczqqRuY8ZjOzkfKc9Bg55J6H5am8sRyeQLaONnUo0bY&#10;2vkc43HCjO3C8nIB6scV5jGk+bmJVVtw+YbgQOSwX5gCBlT8oOW56c7+p2U+XZfp/X9bdmLEsIXa&#10;skbBWZmXBUp064bJAXuT1YAnBoZVEYgih3fMUdk3AORxzk4AORnoTjJIGKkuGtEs2uGgeSSFh+8h&#10;cqr8ZIXK/f8AkGC2c7cchQTC7oWWFYYX3M4jYDLM7cbQpOGGVGAcY2/w1cbG0bvVhJHHKmSyxt5Y&#10;cNIu1TyfRQeAfukZ6AA8U2SW4kDvhnWTBePcGRMceX1BC7gBnqME7hhsuMwaRr2NYszN8oGFX7oG&#10;MHbuyRk+xwMjqCPzhGJInDRjGI4/mHAy+T8xbAGOhxg8jcKtFbb/APDCp5hmAG5gzbWmVQCC2Ccg&#10;DaCe/BwUHOMExRx8qk8Hy4VWEZGGbnIz2PQHnGPzqxJaeRcyeZKu6NCAFhK4Vs7gQeAoz1OTgksf&#10;SARxbcQybfmcIwiG5lAVuNoIHPbIwQMYOTVlRa6f11H29iGt5TKSybM/vJ/L3fKCTk4JIOd2CGxu&#10;4xgHrfC3w80LxL8MfEHxC1T4kWemXWi3tjCmjz2M8smopKZQ0sEqZiWRNobY5BZd2CGwrcliZ7lp&#10;DbqysvzbmO7gZPy9A3ochQM9qIpXkjWGaLafMLv84ZZBnBwrDBOMDO1W4z3OJnGUo2TsdOHlTjO9&#10;SHMrbXe9t9H5fgtBGAWZ968EZjXA3FRjHK/MD0z0AIJOMqKfGqSx/vpWkyuXt9oAAYdD6ZI5xj8A&#10;tIbbybj7PboLho+FfzdpChVwAw6g4xnGOnPFOulVXe2hlUrGVWPzFyf4sNtLEkbsg4w3POelVYUY&#10;7f15ev69iUfbII2nle5VQreXNG42qQBlQPlyfmwc9BjPy8h2yfAkdePM2qysMkZAHfI52/Tec8Zx&#10;NJqN7BbSWEN3IivceY8LH5Q+FVsnP3sMMkY5PoRTYVzKkkkxba7CVN5OflPHJwvy887R1I5A3Tc6&#10;aUNrr+v6/wAySzdLV/MubeOZU3bgv7vafuj5TtxtJx8x4+bOdy5WDE9w9q1rtaRWX95u+QdCGLAH&#10;OAeTxkt3PDY4I96rLAS8ki7GkwcgktnIJ4yfQKTkfNkYksyPKSSApNuyyt5jKXYJ13EABiWYZyeW&#10;GCx4Ejq4aLV/IsR7VnZo4XbzGUNuC/MQM8knB6nJ4+bOCDgHVguBGP8Aj8VumfMZ1wBJuwSV7kEd&#10;DyxHPyg49s8S7WmU7Y2Hz+Yx2qCGVu4OMc9lHPALYuxPNbKkxi/1eRM3mFSGJGB8n3+QjAAjIyuR&#10;nBicbo+ZxtDlnb+v6/4Hc6CCR3/0u5Ty4mJbeIyygA/KWUdc4G44PPZTitOAr9jmspJ4/wB2GeZV&#10;mOVXbyQw3A5GG3EttJJBbGTh2W2MwhocYmKp5DKmA20PtJYEHKBB7A9zhtLSru7uBtmidZNzSKqq&#10;clginap6nG7G4E4yMZDEV51aB83iKfbp/X/D/wDD36C0EjyRn7E2xpfNV0UI/UDJG35QpU/KAeGG&#10;NvFaiXZuTcQK0bBH2wncY3mO3kYJB3Md42/Kc7c5BBTnIryAI1w/kSfKhZljHlzByNq/MNvDByGZ&#10;c4HUjFadldSTeSt1cmQquxsSM2M7mA5bGd7bSx67CQc4B8jEUzw69F7/ANd/69fkuotJ5Ym8yKUL&#10;Gs3zSwqNqqc4ZflGFGATkYYFjjO3fq6Lc21rFDIJWk8tSV8yQncoIyOgwCuD0H1JyK5iw/dRLHJf&#10;M80MgRo5AqnBYqOcg7iOT3I4GCOOg0+6iuCs0SR7mkVpGiXZvJyDjABxuC+2Xzg4xXiYijqfP4uk&#10;lF9V/X9fkdHFcoZPKaJW28s25V29TsxngcHpkAj5jjNalrdSNB5qxMskjAyMqqBuzycc/wAPTvg5&#10;7E1zmlXattRZJG8vkzSXXUle/wAxYdz3A8tSM8VsWUzRxLdyM0iK28yKu7jPJ9AARknOCAvXHHh4&#10;un7x87iaNtP6/ry/4J1NhM6upjkj3Fc7hyRwM9FXkZ6cZB5rZsLuORoivmDDD95GT8zj+IkLwMAk&#10;Y5A65OccnZ3DSYiLZwuTGrc/ljGcHIxjafpz0en3loIEi8147hmkFx5jBlaMhQNoC7lYfNzzn5V4&#10;ON3h14SPn61H3v6/A67RbtFgiivIV22pZl8yYrwASRsVhk4Vst3+VcjIJ6Lw5rk0UUP2q4uFaMx+&#10;SzZYZY7iT8mBhdv3hk5ypHylOFTUbmSBbfe2MSBU+0eYMFcMAfun+I7gOQc5PFbumayVLWw3bbgr&#10;tXazcu6jO0YyducLkD7vckDysRTi1Zo1wuIlSre7LVfjpp9zWnpfa56jpGpQC1t5UuYfKdmlb5hJ&#10;8u0jjH38bQvA4yeoxXVWF8/2vZcBVbaFkVZOAcc555IIA79SSRxXmmjajbBfNklknaSb90JJBIQQ&#10;obcCSAuAjbcDjd8w/u9ZpmotIUnkby9xxIq25CjCg5xgkrnkk4GF4BGMeJVpqMrJH6DleO91X8v6&#10;f4ff6M7iwv7uNOHjXK5Xy+SmAd2eenUjnJyRxzVq2vRCYi2CzLgxeZFnIyuMdvYgg/Kc4wK5nQ7+&#10;N5liPk+ZGyqc7myTgj1z97HXO7cOcM9a1nJJGyj5ArJ92OMMflBAyDyRlQOcnp0OWHPrHc+uw2J9&#10;pFNM6rTJDtUwQB9qhXbGGjGWOfUc9sdMfj0WgzmNF8uIEtj7zDcOWx0wAevHcEVxumXomRYnlyx5&#10;Ma4+Vj246cbjkgYGCAMYrqNKvYo4/wDR2G0Lt8xRwcZ+Xrwcc9sfXIrop1EfTYCa5k7naaXLExUu&#10;w2lv9YpGSOcHr37Vr2FztC/3t3zeua5izuXYbdw3liR1DZP59eOPUZ5FbFhebhn5fvf1/wA+nSuy&#10;nVtZH2eDrxi0dNayBmH97PepbgqBw35VnWcu5drP+f8AnrV+O5MULRmFWLfxMASuK9SlKMo6n1NG&#10;opw1IWOen/66qXZGWLZ/Bev+cVMXDMfl9v8AP+e9QXTErwF9v8/5/CueZz1pXiZt44Qksmfl5Irn&#10;tZAwxLEbsKy7s9PfnoP0PGRW/ezSRhjEV+ZSpxz/AJ/Pvz7c7qzIxaVI/mVgO4bkZwP/ANY5Gfp5&#10;taVj5XMZXicprMkqqxgIjUDd5nC7TjpzyPXGOnoennviJphIbaKQwHZuURghuGPPP3clupGQBzg4&#10;I7rXQkTYU8s2HCqMY46Z44zwMbfw4HDeJZ8mSN1jXc2PMkYbUw2VZuCeck4IIOeoGa5+bofmedfC&#10;/wCv+GPNPEkKx+ZEZJJ2t/MEj3CKN+5Axyx4AxIBjAwT/CcPXB68tvbv9ntBFA0JMcjKzN9oYufn&#10;Kv0XGFwATxkjnI7rxHZXVz5LBHa3jjC+WsxZi4WRvmYDJKu23I4w3GNzCuH1SOCOFgsxYdYmdhjO&#10;BkFFLAHOPlP4nJzXsYd/u0fiGbJ+2dlZed/Lvr0Svpfro7Pnb2OSBpTKrLJGSwXblgeRjP068nOP&#10;ZSM+eKDyWgWTf0RGjxnPr9OeB044xita7SRGYPdR/d/ilyuSGyclsgkjnAxnJ44FZ8hEaqYw0TeT&#10;8sisdw45KsDjBOMegJ7CvZwsjyI3izL1C3mBxIf7z+Z5YxgHjtgE43cZ6/w1SvYnkZtr8+YGHo3y&#10;/N0I6epGQTxzyNW5hWKL7QluI1x1I2sBwMA8cjI787ge5IpzwuY2QQjbvjZix4LZyD67ckccHJ57&#10;ke7QqHfRm42MPZCJM4b5QT/qQ2O+Cc8gjGMZzx6k1Xv7aKD93JtEe5d37sNhdwAXOemctnOcEehB&#10;17uOWYqHRm2qqrJJnaSRnjK/NjBA44BJxycU7i1g8sSmEbvLBK7sMqsB2GcLgA8dAeMluPThVPTp&#10;1ndXMq7jIR/Ni3bZPMK7SA2ANxBJGML2HJ6Yyea5ikEjQN+8VvvnyVwwznIx3yBjg8f7u49D4m8K&#10;a3oElrHrWlXFvJdWcd1ZtJH5eYZF+SVMHlPkI3HJG0isprN5IpCixr+8/eBe5xjB2YwTj7xIwR0A&#10;wa6YTR6ClKn7s1Z9nuu2/l/WxjzRmfbCkUjycIvltjO0A5YlsAnaEI4CnqQaybgud1zcDzVlbcYl&#10;XBTJB2qMcEF2IB6AnIwOOguY5BG8i2+5ZFIkG7hiAT1z6HbnBXHPA4OdfWMUbtFP+8SPaEgYB96h&#10;sHcCRnDZHOQPTqK6qc0ehh6q2ZjRWzSE2xmjhXzNss1wu5QCDky4BZVK4Hy7yQj4BOc1L+ydU8gy&#10;edIuEXILeZGr4H3lKq24g87cg/Nhic6032qWFpvtMhXzmfy4pguxjtJBPC5A5IOQD3JzjPurYFsN&#10;byMrsySGOQlndWyGYcbemeSSFJ5HAHZCdz1aVS9v6/r+rdyn9naaXYku1nkjjmkjjT5wAB95ckJ5&#10;i5G0qck9gMMtxJJGyLcLN5jZgVptwkcoeN20KG6gsfl+Yk7AEBszr5pikcqrtEZFk4Z/4RwWOWH3&#10;xtDZOVBClQBG8jufIlceW00aSQgAD+6j467CBnaVweRydxXY64ybj/Xp87/8DTQigjALMljIx3IJ&#10;BJNy2CTySTt+8SfmA4boQaveeJpt4SNm2ncnmNz8wIHONhG4nDYOT1ORmnHHI6wwhY2kMLGNmYrG&#10;wLgbdh4ydpK9CxPzDGCbkUjwbfNdVVVBj3LhmIYn5ckYOQQfnLcNycgNUdhylzP/AIL9P62/AkWY&#10;Ku+cQfKrG4aQKoZt7E9QTtAOODlVQfMAeJkaKOzURBfLVg7N5xLbSrK6Bv8AgWSAckL1bbuqMWzy&#10;L5q2skip/rlXlIZGYH7jdTkMpI45c9TzPZsbi6aFlHmMu1Y/uljnAUoTtKYJzweOPcnoaxlreXr/&#10;AEv6/Ufdf2pfQR7tObP3Nsn+riA24KhuigHHIx1BJy1Q3MRaUvHPFGqv5atJAcDMZ2g7RkgkMBuB&#10;xtyeAMdV4ek8C23hm8t/Emg3t9qEqwDSHt75YltSFYvJKBGxm3kRpglDlAQW+6nNXVpNcRuhFxFk&#10;5WBlban7yIYRlbdglVU9CGUnPyjdjGXM2rbHrezVOMGpJ8yu0rtrXqmrXdrqzejXcgt7ieeMySb4&#10;NuT5TSKDxx/CMnI3YCkFR8xygYiRZ7dY0N1cSP5Uu5kPzSbvlUAqCCfbaSG3jPlkHFq90/W9DtN+&#10;q6dNYrPaJLB9rsZEWRdxKcsPmGNmSoC4243dHro5d5ILS1fcjEx5VZGWMrtDBuGVjgHsCepHGVKJ&#10;7GHxHLK0kl+f9a2/HyIZJ1Y7xdQmOSHKyOm7zG8sLv2lVz325XGN3YkANpp8hjk1BRMu1RNB5rBJ&#10;trHK7mJCjAdgCcMQOQxIpt3Ezv5expHkUJJlFz8yv/CCGY7C2BlclUILFlCuWK4zHK9nN5jxh4k3&#10;Es0eMgrxhjlRlsKCQckfPSXNF3Pcw9a7vF/1/X9I6D4ieO9T+IWu3WtahbabBJPfzSyafpenwWyx&#10;O+w5SOFIwcMqZ5dz1Ylgc52k6tqnh3VTqlrrEcM0W9ftDTN533CrAPksoZe6/KQdqhW3oKEcV0sS&#10;vDHH9lZ0DPJucMmNpxsUA8EDLHJGAQ3RdjUZvB0+n6fa+EdNurO4WzhS5aXUJJPtMhK7/KRQPJy+&#10;GKjdjdheVJMVqk60+abu2e9Qk3Fzctd/PXz7/wBdCnZ6vd6bAJbYxq0OEk/dRqhBOWKDBVM8EYUK&#10;hwRkfecn2a1d4oLM7F2xyedaxsJHAKhlyzbmBZSBySQq8kkm1B4Y8QT+GIfGlxoWoXOmvNLCdQ+b&#10;7PNIsTu0YZAcuyB9q8FQRsyB8tIRRRrJHtZRAdjSQttEjgkESjcMFtv3S2MONuG2iiJ6MbrSS3Hm&#10;3McXlrEC32jczSyFt0inbwOWPA2YO9mDE4bdhYJ2Bea2M5jWP5gw7REHcjbeMBsA87SzgZYYIt2s&#10;8D+fKsdxHHHt8uMbVBIYgbjG4AIIAL5O0kjaA2adBaz3Xl6dYQGOMXyO0cjEruyUEmcdjjGAFYyq&#10;ScchtnZTlbVmVqiXbGT7GzXTLIx824gyzbW+UlQpG04/hyAd5OcgtBHo1nPPcJPeQ2dnAN3mSP5n&#10;mRgthyIwXGQV5OSqDP8AerTuNP1C0sUikucstmsbR2/lyBWwcsgDYZhtLAbhwecctVDUY7FLhWeO&#10;KOMyF4pEhLDodjNld7EqcFW3ZDNj5gQGkejSl9n+v67HPzlYn3wTrDuT93HD8u4uqIQSBgKOhOQd&#10;rBV4wgpXFuqxcxsscmXnlmkDbgf3gEgAO0ZwuVAGNuWyNp1JrF3uYba78wiZd7RzeXKIlZdgLLjA&#10;Bwv97+Hgb8VnFBOqvJbQrKsQO1ofmnXjbhxhiz9QwB3fLydxy0d3NEryLdxSLJaGRLlP9WzR5UbD&#10;vC/OSARkD58g4bGWwSw+QCsl1bySbMBWujG7yY+VJSOV5PA5+Yg8beks5KSNK88K/KGkupFcrIu4&#10;tnqRJjlsOAAAuAMnDVt53SGz+y+Z8rnECtu3KBt2N78eu0rk4YYoKjLmDYEjk8rdGrDYyqrAgrsO&#10;FBGOex5DbnyDxixFaKlzL9nlYR5ZBtXfFKCRkgHJIA3YJAycYyCVFURiGYyTuqxpNs2zXA5AZcsV&#10;J/i3fKvZtp5wWFrT5LG1Z45NLjuPOjcwm4neNYGHzM0YVjvdY8qASVw7ZXBGL2KUeZCXEcl3JvvZ&#10;NzzyP++WTbs3nBB3HIxjBZjjGclDkGS6QxXC3F04LR/LJujMZVVY5GGVSvGRnhVXJOcYWK0eWeBb&#10;u6dWaSPEnlyeT5ajAIZGClVwduBuUkAHOOZllhEMczIqw7hLNGjeWyoxGSGPO5lQpjoSH5U7CrL5&#10;SE70fyr64Qw267kl8gKLhQ7LvbgEY3Ennbw5bcG5PPeX98/mSRrcLu4WMhSx7BlKlRk4Icgg7+SN&#10;sSuLa6ijuoX85djeYsgIGBxtDNt42rkHaT8xBDBK1fCXhLWfF+uWPhXwdEJ76+mWPT7NnWIXTkl9&#10;5llZYgowrBnZQFRh8pA3aRi5NJFxM64SO4tW8jy2BGVW3hJ87zOSpV1YbRjoQxznpuy0qlJovKkk&#10;uN+cSxpFI8jEEsH38ndn5QBjaecEMaua74a1DwVrM3h7XwjajZ3ssV9bq0c8aTLOYpImcbj5glRl&#10;yCy/Mp3HdWa9o6BpUt2uLlpNjMMCN85JKpHjeSx3DOCAV2kEDbUo8ujNeW2hYt9RvJYpLKzMaxrh&#10;lZnATcZCOd2VaRliA3KOFxzwuIUs5bjJmgmZYtjspk3MuFzu6HAG5UyCwJzgELli7aFImudPaONt&#10;xaF7i6+QHIO0blx6dMBmZhhlPzvuIY3mVJF2/vS8LXHzfKSPLbHlgqWA4LFtmEwVI3BIvYYbZk2w&#10;SLdyNNtzNtaNt22Qk4kAyWB4AO3gcdAxLYT3MTsttHLCswja6jmXy4wSqAEswUgOy4ZhnGSpwMKv&#10;nLDbpbtGEeQKtxaNBuwwyCCAD0Dbgq4zuRWHKlkDTmJ0uHZlyI4rKScyRMwiw0hB3K3VBuBJALgF&#10;iQTYa3IL8kgpFeK0iNshbb5igblHmfPgMC3IKDhmLdyQvkQ5EcM0mMMphjwzDkjqz7ljKhSMYVfm&#10;5O7Czgo1uCJma5W4VGha1R2kwS3mZ3HftfqrccZbg8k9iqx+X9rtVRNhaOdSpMrAsF2iP5yCo3Zy&#10;SshYEgjfaZpEpFjYLLNYo3mAE+THKpZHVGZosggYDsCADwCo2AjhMNarJ518siQoGCttij3LhRtC&#10;AYUcqNjY52k8ZMhmjW4jt47qR0IaOV2lHmFhwMljln+bngNt4x2VYrqOxt5fKvYYYTckNHIilVAJ&#10;8sDI5ZeR6ZKkn5SaUh+QX8kyTFktgJEja3t5I/mYlsoCVUbQMjG0YIVmJXJUVcSRILNdOgQzbpWe&#10;6dWCM/lmTJ8xV3yA7juUAttXbkDYapWW2GNLqW33QRsUi2zGRvLKpl8hizceWfm3DKDIUsWqVb6S&#10;ULJeX8kUYdo2W1kZAwyyjcBkc7t3ykgsFJK5BVGUo3HXLm8l/tElYZLe8NvJbqwZVUrIhk+YMIjl&#10;TnYS2CwJILikjm3yQzRtIsKzeZNtkaMbuS0eMEgABMjcY2O3bwMlcmW5RGaNXWMtHMriPeuHUkBW&#10;YMpXfkgMF81cIDEdktnMZ7qbTUuWjkm4+ztGryqok6dcsFPG3dgtuzty7Gbk83Qnj0bwpp+h2Il1&#10;uae+vFkeWza02/Z33Y4cOOShD8pGBnbkeUVTLkMzHbM+7bMX2ysOZEACYZRhHHygPuwrK5OF+Vp7&#10;mOSW1FxOi/Z0jMn7pc+W5RGYrt2YIULkb8ooUjkEUT6c1zDHJbtPA3mrLDHEw2hQQCDuBHADEADO&#10;47xyAofNcJa7sifyG32LRRxbZJEa2hun3YkIAZWKMykvtID55LAqqqWZuoHSrkRQSuiPmTbF5xKs&#10;2/y3yJCXZd6MxVWYgMWDByubcUun4j0uGW2hikDq1nvZlOwHzPMRRsMqtGm7KkYSTkFWysthHBEs&#10;cV7Ix2qZl3bWSRWZVfzpJN7spmIDZYAMGUkmNGm+pn+Bm6jb2gk+xXOnw2fkN5LwcKio7hf3hjk4&#10;QqdjSICoViy5wxDofIup45YLebzIb2OWKEESNuVgS0g3bfLOEVlVwDudR5ZbaLVvZ24tWiurVbFd&#10;3lzbgFiZXi3OFQsv91QS5CkcNkJgRPFf6lMFtLa4hU7s2rSfLGrI2ZBwQyopkJ4DLKqhcMSRRMtr&#10;GZBJIfMijuJvLjuPNkKyKdsTDnIBDNsywfBZsBgykRq4hSKO3t40hvfMkhjWeNlj8twwYBS7lCrk&#10;ll+bhSZN7FwFIuCfSopdtrbySfMDFNJHvWORlYsVO479qB13Ngfc4OC717OTUZLlYlEk1wpMcsMF&#10;0zIMgASLuUyIC+1lk6qGIzjl6iT5WIdJYebFc2Mcdu10m5bq3kKPbR7WyEXeWGzPRNxDIQc5UNYF&#10;7EsU2orcSRsJ4JbiJW2tJC0r5J6YI3ZKZYsHVAducMtnsr55LOO8kCySLJC0anYYwgTeGZQNpbhM&#10;AnPmb0AcgOl2Jp4fTZ7iWXdlfm23EW5AnmqoGOVDjYXbzCCSVAbc7hbXUBJKlqkht2VFWH7Qy3Qb&#10;5HdmVwpc7FBdMEDIbAO75kLJYLn7JMsM0f2iNseZcSeaqorbUdRhzt/eKSHJZcnC4yaBG127XIuU&#10;ma4h/wBIWKQyIVUbWlLNjOQNoCls7QpMYLbZLO8h1CFXXUJJmhaRoWkiLTMilnwwVkBUGNF+8FO1&#10;OhKVSkTf/g/1/WhXWEXaxmS3VZWmliaNY3jSD96zhyFCr5aiQ7FyG2xhRkblrLDabPbeQsVwsLN5&#10;cbQyKJrdQwGVJO3eAB0++HQjLMSNSZrGK/WWewin8ySRLiG8U/vFZSxVVKhtwI2sWQuEC9lwKulF&#10;0liYXVtHDJJI00ixq6rCQ0ZcRplGQsTiMFjvJXZ82SzSOkb/AD/MjuLA3F60NtZxsskW63mtVMzR&#10;I5Vi27ltxbK4faFJXHDjNRLgg3Fyh8i3s28xYG075tyopVPnUttwkZAYqGDKPm2gR2IrwXsUMclh&#10;CkmoTgTQPtwjeWQ5kB3bcDLlQSVXABPzFor9UiZXS+mFq0u1b+AGHDl2YsgRyH+/vG51GNwKg4Uy&#10;XZp2ZlarClrZwyxpHCyxRvJcfZwu07V37CB5pWMEqUBwuzozbmqBdPh1XXGhRkWNtxt28txhCGCk&#10;ARAyBgx3AAgghTtwFO1qF3LNbx3V5Z+TcNGryYk3RvvXOQMAMhw52uWy2WHmDgZd1qN1d27eZFhP&#10;LKxrczTBgTg7BjoxDcNvLAOoLEfKdUUuaX9dzJiaCexht4iIofldnFvsZMnpuQD+FwOMrsTdwWAC&#10;NdmBTMJHeaFV8r98ZMcA70c/KG8vJX0HmAZ2ANNcwxyFgbVpluP3Mi/IGcjJUbTjAIXcM5C5DnOM&#10;NFdQeffgIPLywBt1dxgKWkPyMCO2dyFgA3OQSS2y49yq9q32Zj5dxHIspUyJHgyYxu+7gAhjheCA&#10;S24rk5rzRRMsUTwtb7WMRh8ghUmxsYEBsgEH5ivO0bg27Kh9y8LJHM00cLwsWGbgLIjYIR8qCzqo&#10;Xk884JBB4aHmLskEKxzSOzCNYVSNm3ZZQhyF+YquAoyrAHaBikaqL/r+v69CCRV2LeHTozunHlvC&#10;ysVY9cbZF4HOFzjhs4UDDVSG4CyGJGczK1x5hBXGVUbGiAVQADkNt3cMPm2ss0t0LFMQ3kdu0ixs&#10;pnBZQpO3L5DBlAypwgAbgKcA06wnt9JuPOiUx7YVgS4+yq7ZZdpAHONyEhhu3Zyc8cI1Tf8AluVI&#10;dPFzJHBDFut5CPLmmURqFckqrlsKAH58w5Hyj7vygR6l++JB8tftCxnDSKVWJ/mIZ2II4/hLZyWb&#10;PIxbW1tZLqG4F2yhsyCVLLzI4fmV9wTdnyuhHBO3+FT8zQljNHuW4ijgtSpNxMpZQ25ssCqk7cgE&#10;A5GU7EEhlRlr3+8o3rQypdeVukjWNRG20tHGVDAdfmVcEdienIXguvpWWX9zKreYyOsOMMyAbXPU&#10;AnJBZVJJ6kDDCnWoaOZbdrXyo5sebujR/LYBxuxJwOdxz8uc+q5LQJAfsiiRPMwgaO1VPMU5Ks/T&#10;Z97nlixC5zlSKTNuqRGBKrR2yiR5GZ3yZgFMZK8g4+UZw4+U/KRhgQabaW0gZDDbRyOsYCwyYlaT&#10;LDPzLkMGIXIyAM4BBIzJAdRYB4Qvlxxq3lHcuVIL78hflOC+ApBPmbRnKgzTaVaRKmn3N3dR3DIy&#10;3FnKr7rVSVG0/NwOgwAc/L94nbSZW2/9f1/wLlEM6IqQPI0YQhreOT5mUnqDg7WK4xjg4Y8DIJLN&#10;M8zTWs8AXzQUjhUnHA+dSeMZ3Y+7/DuwpAqbz7q5eQ3O5JFmkeaNWyeU3M3zcB8ggkZ9CCq7aRYo&#10;klWaNpfkkjb5eSFOf3YK53cMDg7TuBA+8SGtS7pDRbC1hWZJgd3+sjWc/P8AMwB+YHcuRyAcjcVO&#10;Oiw3ouoWd5bPdFs3tFIoXy8yHPpn7o3ZHUAnOwATzMzyeTZ3AWNZG3SSK2RgYMkmBkNv5IJIBCjD&#10;cVCzKHKW4aTyS/7wwrkc5Uqe3IPyFsEc4BHywOPmJNbukvnPGrLJLGhjVlZR3PzA8n5tvLFgDnjA&#10;qB/J+V7VvLkWRnG0l2GEHQDsQhzliDyTxgmaXCIt1BN50PAVgy7scqVZh0OWU53Nt3cc9ZlZUYzA&#10;/vI4wOIDtZiWUdcFfvLhsbgVXAUqtXbQoz3MUANvJtZVjA3tkecuAenJxgtwefmXIAyArRLLNJGx&#10;3Osf75WChpACflChRk5IG7GfbG4NZa+FwizSeXt+z/KY4QqgjYCBtGSc7cMOi4U5zgIYGLLC6P8A&#10;aFYCGE+oz8mSQePlwDlSMD5gOIDm7kGoww2/nRJdrMi5f7TK7BN27mZdmNwwy4/2lAwcYZnms9wt&#10;vcGRfmYqY12yN0IA3YxyDzjHz9uoUxXRtHntWVnmjaOGWHLF32lSW75AOQecHJzk/MkphN79otRG&#10;xhVVlz8xcBc4GGGCBkHaACEJBJNAJEPlRLJua3TcqkDaW4UA5OQOAQQCWHQYYnncn2SK3gjmZWVy&#10;AFdIztjQfNuHGM4YZHYjB+Yrmdld5jFAJl+ZFV5E3vGfmHI5bPPOCDjO3cPlqs/lzyCaKBQ0cebf&#10;O5cockOGB6AheSc4IBJzmtEaJ8wx7cLbzTTI4jm4aNMZ37jtLc7SVAzgkjBHQ5zo+D/FOs+CvEcP&#10;ifw/PaR3lk2YWnhjuE+Xa3mmOVHVsccgZxjaBiqs+nSwvDFdOscO8/NJtUNlyCAQq5BK9iQMHk8Y&#10;bJZXDWi3MdmzMYyskzZ5UNuZcYyxAG4k5O1XzkYoH7slZ63LOueIdS1++k1u9j+6wREhhEax7FXI&#10;VBkYG0DJAAVRwoCAZcsRilEEUcfDDaYWba4xlOTjAIYfKfm4AKg7qtSopDLeJHtkjWSHYFUjOcgq&#10;SARkONu0EZyOlMlMCM9xGVaMs4iCI6q29sZfbztOHHJLHauCelA1psRC0hz5VrDuS3+UKI8EoAAM&#10;OqsCc4O4Z5GPm+XMJe6EWJFYyZKvJ5aqy45AHI989gOx7yQJuuV3ybmWNS8k0e5Vxg7SNp5LqcAg&#10;59G3fMkNjaTt55mkclR5irbfNnDYI5yUxkc7DjbwODSepcZJMZMQIC7MsnVpjIxCtkcAqeNw4GAD&#10;wOeAwp0108hbz2+7jyhI24oFB+VWYnA56jgnoQOGQxub7yYIJBG22SWOFgFO3nOGOQu4jrx8pOMj&#10;aivZTRIsUunsqsF+eT5VUjaoZGzz1OGfsT2HMF3WhFPvkfyRcPt87ajJEFOeDuO/H3sbip5OFycA&#10;GoXtoomLO8ysSCWt8ZC7MAfMe2Dz7EcYGZJJPlt2dmWNo2WMqzM5XAG35mAKkHnABPUBcnEZlmgX&#10;E6nb8wkLFt+7BLMMeoGMEj34xgBXFb7RLJslVI2jh2LG3y7gVXaoBx2wQG3YA5ycBoWnSYrMkY/1&#10;3y/vOXALY77/AOp4IxgbbL2wiaNn+bcwEUhb+HPG4YXI3EktyCQB2pZ9QvXtVsfs4j3KrRSNGN0b&#10;7QpOeoz8vIPzEjPIoAql57W8WRUVvmWTeGz83BHK4HJ24YHHHvkwWxiMu82rN5mG2SOfmznKNj+H&#10;sTwQDkY4IsLalbIN5iqsiLvYL0VgRjGeCPfrk4x/E2Q3bNHNI6tkBI0DKxkG1cKQAcg9hkgjoP4a&#10;bdytCFlzLnzGWZmI3NGV7djkZyT+Q4B4yCOCUskDtHvXDSKynkYO7nt1ABIyCD1GDJOhneS5y9xu&#10;jy0zQ/LuLAMQQCPvFTwDycc92o0YZt0Efmbjt845xz05Poc9yOnqaRUWc4jxbGZZMNt2IFwQD/Ij&#10;rj+XJInI8wNGxVlU53ZPyA8E5PQZxgnqOe5BYm5XVWtpF6qTtK85ycZ9cL685+oW3eT5fIlO1Yw2&#10;1cBgOvGeoPJxz0HU14x8vLuh0aMSotWZpJNwWFY84JAHGPvZ5Gcdu+OAWoXaUDLgAqEzhwC3XuRw&#10;e/bHPJDlLtEFMu9Su9tvJ2jnBGCMfz4PQgl0aOAoY7udzKqsrOQDyBnJxjrjAJPXGKaJ5iMxsgzH&#10;tZQuJOAWXBwDnHyjJA9gemOsgiM7b44twVto3LgheeR/dA6EE9GxkZzTreOJywULuBVRuUckZ4GQ&#10;cdR6jBPAB4QxTxvGI0jGOF2qzY56ZHHHGT/tepol5EylqOTcVwLdvkXczMxYru67hjsOevp05w6N&#10;PMRm3eZyC22RGZ2yOxB7/mevXhRbmN12RsWeQhiqc4PRR2PT3B4zjBzNB5LMgCsX2kN0xuAOGUHG&#10;MYLZJPXPriTGUktUV2ZTCyAudy7to424zzyD74PbOOnFTKZJVaFGEe3J8sr6Lk5wO2T06nnFJLsY&#10;K5i+Xb8xyQTzwCc9eh568dAMmaR1adk37S3zSNMpXfyAepwTl85GBjPGOk8wpS7EXkRCUMQcxqoY&#10;um7OB/dyO3QZwccZ5Ik8lBHsDK+EYbs7V7E84wwyf/HgSB0L3VoY4/3Ukar8xXbtO7B6E5OcY9+e&#10;hwaVbVv9dOWWP/VHy0KkEjjJPB4Gf0JXjBczc+t/6/r5DW8mSPdu+djgfN8uVQDAGM8Dr2Oe2CDN&#10;PA6lFhhTcm1l3Day8YHH02deufT5gbUjZdrN8sZZ0Mm0KQTkjocbj/M5yCad9ljifLtbsGXcqvGV&#10;DDAOeoOACSMY6D5QOgQ2DlYo1lhKw7lzHKsWAWU9M8AAEn5uSDwB6yIIZXWUiNW2sNrRj5OMkYxj&#10;oQMnjHpwDGZPLjV53bDqrK23ac8jd1xlQcADODzxjbVqWKYvJNMGiWHCrJJD80Z9DleCBjg49Tg5&#10;apZjL+v66kSz8MZIYzHJs3K2dxbAYAjOeqgZyemcYytPimfBjtWby9q7gwwjlcAZUEd+BnJzjPbB&#10;jYWCSNv/AIY1YMVbGenI/vDPAxxxzgi8i8t96zFmRgVIVSEPGAMnrg9/7h78CCdLCJbxRowjWTyl&#10;k+Vl+VWyM8g55ICnk445xkCns/l7o5PNjaFmjmj8vdtXIG3nHoW567eR1qa5tUmkeWIeUytnzv4k&#10;5O0EA8Y4VeD+HQxlLsqkUW0sy/LHCucOWb7gBOBkDkck4HUVJHMpa3/r+v6Q+ETSvFNmQru/dNGp&#10;2g/MGUkAKc4OT1APPThlu9w5DRmMtHtMjhmVQDgIPu9vmGPpjI6tSSG55NtGrSLjc0auzfKeOn3g&#10;cnpyccqQczTLENzTbhJ5paNUO392VwVzk92OORjaw5zgBL00a/r+v89x0ZRti20Hybv3Qhyyhix5&#10;G4YZh7+rHgcloEaWjG6jgjKs7GGMnaVGAxHsRzjpiM9RtAa7RzhjKpeR5G3yeYkauc/MSeg5OO/H&#10;90qQbFlu35SNi7bfMVbfLAtncQmOmNylTnO3DD7wpES91X/r7/6/Mblkm3yQJu5Vgzcfd3ZJxjIO&#10;SQQDgdVBBD4pYI3YwX0f/HtGJWuXKs0fB2bd3zE8dcjBxggDDDMsnlzRfeeQDKyDl25wMZJHOWXO&#10;CD0B5qaJrmfzIo2YbZPl3XClYWxnc543chm3cZ568UES8/61Eb9zB5QEbbAq/PJt+UKVwQQeMA/M&#10;MFfbBxKYkx5U037vczKAy7RFzlup4IDdsEqCOacZpYiY0Y/M0RcLJs8s7cbcEdjjDHpt6FclQK7W&#10;4sjJIkYkzcPJCANpVVwwICqOHxnpzk4XlmXN1Y6G4lWZba21AuVXzFRZg2Gyx+UKxw+VU5HTphl5&#10;LnT7ZbuUljZmkxIzSdMHABweuAFHUjbjoxKRyqSAb+SZoZGwpZSNvcqDzgLkA5AJIbkEGnwxy3Cw&#10;QeU8e3ckcbMMIxLBmAYqRnlueAP72Qogzl3Wn9f1/Wg+GCTGYrZSGVVijWFPkkJyck52sMMmACwH&#10;rtYU6LbcFXni80k7mhMDHdu3EKS2WOfTGWI45zUSzC7WO5e13eZHiMqxbC9wwU56846rtOOmBOLi&#10;W7VoYT5jNJxMXxnrkNtYDgYHHHzY+U5JGRK/X+v6+TBZplkefaZGVhjzF435Cr8gJ+YlRznO4Lgf&#10;KAXFrWBGKPFCrRq0kjt998qV2nK5HyhgM5wSTyMNHH9mAiR0ztCAfaWWNVwScfMpIOzHBzwpA3Hg&#10;LLFI6rdicSbVEkzLcBmD7icfeCltoGB8xI6LkALIvXT+v6+Y97e2aVbmaNUGF2s0nIwBwCcdAVyp&#10;ztBOWXqbCSJM6Q3F7teTuN0j5wrApk5OWIYN94kp0IJWOeWBWa9uQzKuJtwYZKFsAgg56MuCcthu&#10;vDZdG155YmuLpppHaTz5lmPzkFiWVk+VSNxOACTuY9Op6mLu4p/18v6/Uei3X2BI3CyKwHmRpNgB&#10;clWbJyASd2M/888EMBtE7t86SQsjNMxMO1hiZBtAKkEHGYyMnA+TAyy5qMXEptZJmWVY7hcxs02R&#10;H90qh4JZQCzFSPn4wAc7mSyqJ5LOKKEeXGIwzRnzAp7EYJJxgDqdxOOMYnlMrSlK9v60/WxZYWMH&#10;2gtBbwuF+bZHgYbgAcA7hx82OQ/QHazWLktcz3HnXHmSXG9ZGhg8xdmwZLbnHljjnJP3SSflBqqz&#10;pMsYMyyNG0aLtU/xZIbByFIORjachs4GQA5byKQw+Uyfu5CFaN/kjG7gqdzBRz13FcgccfMWMnF9&#10;N/67/wBfcW5laCZ9PiiMUca72hk3RsNoChCMZBPAJPDFlPKgoIvMSAyNDewhW8svM3yL5mfvAZBx&#10;8qEg7QAu7CkLhrNJaq1xZ+S0O1jJCsOQ2CcjcNqtkNj5QAVc92xUjTfZ7jzbct50O4tHHJzIW438&#10;KW5O0H+EqAdwyAQzUXbT+mvX/hiS1hhnaaS4t1+WNllb55GcZGQ20KVOGCnqvZiMgl8R1HYlrKLh&#10;mDBEjbzIwx6sSASTgDLMAQPl6ZGImjiBWyWdNsm1Ck7glsfdURNjCD+6N2MHk8OFaSO6EcTXS+XI&#10;qCSOKNQ+V2LvwTzwSAFJ+/xwM1O5nv8A1t/l1/Is2s4sjbzXbm13yJNIq52thBnbggbSnCjJ5chc&#10;UQ2txbv5stky3KtvaR5GcSSxnJDH04XHB24/iw2IT5Kx4lv7SNwVDSfZwAuWZwcttYqwORkjIOSx&#10;bkumuvMtmtHktZpVOIY1Y4gICFWAIAJPqAC54O7BWla+pnyyctPnvt/l6tkwuYraBHVWjSQKzIsi&#10;Ngd5EIUgACNxggbl3A4GTUiyi7uPtRlkmk2Kyzi4KspVhtYMw3ONrI4HXG0jh1FQYimKs0g5XyvL&#10;8vawVF27dxOHIGzcvYjHABxZlEZSa6vbfzijfvNy+XI7KrYHGcYA3YIYlfLIKqpUIzlyr1/rTp99&#10;/wACNbhFt40WLNosLBVkYmOKFWy2OGZscjaQdgOCGyQLkPmLParBDcRzQMqGOaZGGUbIVQozxg7f&#10;lI3DKKS5xVZYWTz3iuN3lZLG7IaT744Dq75KByMHdhzg9SRWLFJIikbQ4eGR2+4xwuQBt2g4K7AM&#10;/fOThdoZyipdP6+/7/v3LVixVpriO4VYzHGsNxCp+dSUIBAz8pbYODkAbTg7Qz7dovKjWO+mhjkG&#10;xmAWOQrnzWOemQpZjnCEEYGFV6rQvNcs22UMQw3PBIm9lKoEHLEuAC3GGIVhnCgipI7qEyRlYljZ&#10;owFeOQtnlA6rzggEN6nlDlkzieUzlG/9Lt1/P06IdY+VJHCGSOFZATJDHDH++VBgoBjYzAN02gKW&#10;cZA63LfbczbZpPtDRhIZHgmZlJdicCQ5O4lj8pxwV5ww2U28q6kAQnybt/MkuppAGVBJgbz8w3bJ&#10;MEkAH5QOSQ0i3ltJdSTwpua4dWkVrhlZc7hlm656/dIIO7dkYADOcea7X9a/8Ote3mOt5YDbG9jb&#10;5YEkhlkaVmWIMEkKhflC5LZJwRkhSpxuNo3c1svlSTy2rRyCONsjYFy4x1AyDkbjnlORnJqCSfTm&#10;K3l8jQtI6zRssiyeZltq7s527RHwFxkg4A3MKUTzgqLe8jkZVdHaKYsyHezsEChlDHDY4znLLgYC&#10;y0ZyjzdPv/z/AK9L3LUMUtzdbmZpJVkUr5fL7GLqcnduDEYBDKeFIOcnENoYtsaWj2/DCK1a3bG9&#10;Q20DL5bP3gACdxPPUl22yiXy7Vh84UeXFCwXdjGJI2JyVY/MAPlC4LFdm8lqoubOOzhEcisgEDS4&#10;yUPLAYZSBkuxwVDEgZU4wKJFt7vt6W/r8Lu5LBCn2OOyjhjiaOQkw28e1VG9n4AXK7WB4x0VmyOD&#10;SPGlyzB7ZmVpMZY7tynZlBgnGCQp5J7ZOGWhDPPsgNrMreYjNB5A2q/XIHAH8QC4LbgFVGZgaVZL&#10;6RFsrhofMmbHltHgFjuIxljhgFUbcqTznlsgsTqpXv5/8H+v+Gks5IJYViuIV8zy3GVix0GJAm7H&#10;QEBhnB4I25wX3E5mDRvMZNsJZvMmDt1G45JG44Y5x0z2DGo2klubXeZRCu0jy1UbQ5AO4KPQnaPl&#10;J5UclgKmKxsfMMjgbFZZsLlVYkhyEb5slTzuAzjOakzekr/1/Xl/ww6W3jkd4QMGMFYyq9HBDMMY&#10;xgENuA3EE85IAE0twHuP3jxeXGm1tvymN1J25AI6EFMNjJOQWAwKrB7oKo/1ancmIQq7cdBhcFQp&#10;xhed0mOvBmBmS4WbLbty9VADrwT3O5wQMcn7oJ+XkhlKPcssZWfcbJXt3f7scO5RDtU4EbDd0UjO&#10;TlVyAoOFQyGGANn5c7GMmySLaFXPONoT5umMAOOVwuKwaFI4WWWPA8zypGYcDcu0AgfKdw5xg/I2&#10;cHIqe3na0ufPe2EO1tqxmHbg88q5BRRtcKeTgtgkDIqTNxa6fL+vx0JLm+kgjmgknWJtpDPuCrxh&#10;QCWIDZCMAD8yjpyBgdopZdjMu9WZrfzm35ycNuXk7fujnadpxncq5akrRfJbypNh9kO7dnlVCr1I&#10;4H3T833jnaAWMy3UkEfnSRoQWz93rlcnPXJCszfOMEEHHDFkZ7LRf1/X4XHqJPNR1MhjVs+VuJfI&#10;2BS3H39oY4yuTggn5SFigHlKFWEMqDc0cYK/6vAI3ABFweFGAy8jAXmP5TIJY/mbCx+czfLIxbcQ&#10;cYMnYbt3XHLZzUiRySvHBJBMgmZ2eOOT/V5LKPbBG0ZIGAD0JNIzei/r+v672HxeaTFNC7qkSyHe&#10;6ty/GADk5J2RgqCSNmB6Uu3YfsoWLCtgR7V/eYA3dAN3IRSc9FHIIIqOKCQOpjjjNvM2X/cEZQ5G&#10;eCMllfj5eWIA52gSI0kbB53iVpFVyrRlvuIMFRzlTgj5emSdw5Bze5D/AK/r7/6ZPE0U5WBhdIjR&#10;oPK37sfJxjd3PLjA45HIOacHjltXlu7nELRhZjGquu5lwqtggcjG3I42jDcYNa1dZT+4ifcy4jWS&#10;34frtzk5ZWc53FRnHBUkirVtiRf9HinUMI2UxKE8uJWJI7LuKvkn7pJyQBmixlKPL+H/AAf68upN&#10;D5z7ZLWaRfJ6SeWFBXqGDEdMt15BzuwucFzv5paGPzIvNVpPIkYELhQHPAO48ORnac8svyjMJjt7&#10;zy4ZhHJJsDR4mikJBHK555JBIwDjccj7tTRyADzDJLHHMSzLCC27jkblIyMAtnaCON24lqRzy01/&#10;rv8APv8AgSQvdz3XkIGDSbxBGsu6RVUgkD5RkgDhSdqsq852CpLRI5IltIYf9B+0LGrN82MLgMeD&#10;l9obpwo3AjrUB+1IkkFo0fzL3Ulm+XkjqCB3HJy3U5xU63Uj3Gy5lkkRtz43KFKblALAHbIOjdVz&#10;xy2c1lIzktNP68/6f33JrCWMxr+5X7SWWW42xhlEYwSeNpypyd+Rt45GQwt6cUt52eC8kt4hMXEk&#10;kgCxSFcsflxtZkJbI6nAIKdats7gKJIZLiOGNS0kb4HRg0asMEDYnbPG7K8rm3DcQy3PmySNJMyt&#10;x5hU7iYsEZVsEYdlb2QZ+UMJkjkqdV/X9eo+O4/dxrJKwh8lNuyRdqoF2gHjpvX7vAG4HIPDTx3k&#10;X7y4kfckkxM02WVfMALPuOQeSVIYdADwOAatkbq4EeLxtscf7xdm1DkEncXPAIJIbkEZHA+Y2LKR&#10;JWjSAsu/a8ZWRd0fzKQAW6gfOcA5UPyT1rGxzVIx1/r+n5mlpNxHcKs11dXnmTtjdbthzkLs3tkB&#10;gG42gYPbGcVPHdWbTyXQEYhMe1Vbau1SpUA8dMArgnPLD5gx3UIZwYxG9s1vMM/amjOMMFyFxgld&#10;uDhcHhTkMSQLAa5jkWNBvXciiOOZUy3ViBkg52kgdDyoBb56znocNSn7z8/y/r8PuNKK4UEmR83D&#10;ZT95LxOvRlbOTjrnJx8vbHy37Nxf3AVLlZJPLCfeIbcFPO4kcsc9Vz87AerZFle3CxPJFfbmP3V2&#10;hfMAORycoRtLYIHOFIz8y1oWv2aPTVSyaR2jtlZomUgN9wMcd/3mXGM4HHHSsFuefWhb12/r9O+u&#10;vQ19OvAo+2oT8mRHtbIiff6qeFJZScdc5APJHSWLSxO0UEz7l4IjkG7HYEZAzliR0xg4zmsKxQQn&#10;y1lkaFl3LE0xBZSWCED7x4GCMEgHjHQdBZjYPIdVOJPujah3AEcDB7Nnp/EACTgjzsWz53HNdEbU&#10;UEbyxlYOPvBlYbmwTznsPlxkEjAHHGKtPBKcGOBt3l/u9q4yxPYnHU8544754qnb5IXyVbaPmPmR&#10;nO0+v4Zxzj9Ku22y1mUtaxsM8RzMVEqqRlScg5PT89pGRXhzPnZ35tx4YSTqIZcbVxC+7DdVxxnB&#10;HCnHfParVqiIGaKIq2EDlmyuSe4AGRu5x04xnPSF1jw0MbOIww8uTOWZcsOcdCQx6ZweOTwLVjFL&#10;nzDcD51IZnz8h2nA4z6FhgAH8yM5bHJLsa1gL15IzG8irHDKIZDMcmMBmcLjBH8ecZ6NyeTXVeFY&#10;0Ms0siRSQrbqWZ5Hj8tiFVVB5Y8A4weVAO04CVy9pKVgY+YI/kKbnjLFwAuU75ww46YHPGFA6bwv&#10;AjSRi0jUEbtm6FmZBtwdpVVzg56fxHgOxBrgrP3S8I17bvr/AMDr/T0S7nrHhAWghWGzu/LaBQIm&#10;chZIh8pIIJ42/ITkYU7CcAha7S3jLRG5FsWQH5RtP74gYGW5UcbhtIJAAwMHB43wQi/ZwkkVvcRw&#10;AJazMoCeVvURjj7ygkMCMBiRhcYY9tGiNbKs6R/LuBGFGBkHI7/xjGM8HrzkeFf94z9cymF8Onbp&#10;/Xf5eS+RwfxI06O80nyvtaRrNIFWRYyR8m12JXcMkBAM84AYZ6mvnHxtCh1DzHjuF5ASKROVAOGA&#10;68AhuhGCxwByD9U+KrRriwlUgSeYCzb1G0rhlzndkEYODjntwGavmz4k2ckd3dNqLTLKjqqrOoV9&#10;q8L8pxjIOcKCAEJxtK46MtqWxDi/6ufI8RYV08RGql8WnyWvf5/8Mr8CELOY3RZFaQjaqnnO4fN1&#10;xknIOMkljnJJp7SxEf6PIGx2VgMMpHAXByOfccds02+WKK6ZrOTeHU/vJI1TC/KdvJPIOOOyjBPO&#10;ahiltpXWQKWXaPvLlSOTt9cdepySCARjJ+kv7p4fLfc1I7h1nxgsyvuBQBtwXIJHHXljjBAGOQcs&#10;HzSMibLQKY9gLI0nyyDOeRjGN3O3nnucDNOGaTa0k8gLKf3mMt7Hjjg889ABg55FaiwW40db03y+&#10;Z5+GhWMsc7PlfGB1GQcEHC5I2sDURjKV0jlkrbL+v6Zz9+nysiusxaPKmRT82BwcYPHI5HrwSeaw&#10;dTSATYjeOMxy/K6yDuwO7GfUBuhGR1zk10+oKoRraKXKn+HOcjgYPXPA5PA7YwecLU0/0oSs8bL5&#10;nCE8YByMnp0J574PJ21FHmjUPUwdQ5W5YC5V/spaOOTLqGIHUDGPX5MHnjCkMCCFo3kEaz/Zbadp&#10;FRzF++YN5YyeMZwRyuQMAkoRngHS1RZUWF2jjkYFVUqrcHd1IAJ3EgqDg7cZ5HBzmSNEWJTGy+af&#10;naQHMWCgzt9CVHpjcOQRj6OjLmij6mi/duv6/r+tB9uGWVbe8nZnWRY2hZSxY5OE5A3AoBhgDuwe&#10;ORnQjNrcWhka9h8tnBkX5WVV+b5iS2Mc8nOACOcjLZdjJJFE3nqjKFYLtgKFcEZjG4ZXKKSRtY+v&#10;GBVy1WO3TzGUOsLJukVWCY5JI29Tna2VPB4ViOaKqvHQVaPb+v60NaFhNNHFLN/yzXc8meOoK7sc&#10;DkY7c496fI0sKZlG5QnmNHt/1eCNy9TtGOuezgn1LIILSS2ja8Xy5FYKzzfNBxk5xj5W6LndjIxg&#10;ZzRGYCNpLqGISQjBEhJXhcHP4cbmJOQAc83LY8125hroYSYLqNlZsL9/BbHOCc7iOOCegPXOcw3b&#10;SrM0O5GEc67pHhG9mJIIZRtIJ2r1HIB6bRmaOHcI4BE8y8eUq9RwTwFQEtsBHB4AJYZDEQyJBKqs&#10;swaZ2byl244OTg4bJUeu7t071pT3NI/Fr/Xn+BTQp5Zdl8uE5dJIz8jODgZBIxjGAMgcnkAGs9/J&#10;hsTdQzMy7V3b49rOwzjLHJBI4ycZPAztG7QkDTeYJ7hvM258yMJuZMlV/gwxBD/KOWz8v8QaC6W6&#10;ikVJU2tC2zzFbpu/h45+Y8nO44IHJYFe6EjupytK39f1t/l0KF48iwzWWoTFtsYDeYygDqFG0BsD&#10;aV4wGQZ5bGSWrxNcLEHKLtdSseM8HBUnopCu3sAepX5iXcMtqvkiPy965mkaNPMdWztOAoOcngY7&#10;EHlabcq6Bpb2MxsF/e7vmddqhmZd2WO3j5ct1Jxz8vQdsbONl17f5f1p5jreeUCOYSqqlciP/Vpn&#10;Zu+XODgjDH+LIU/NuXbPHP55byEWQQ8eXtVdsh5wCQCcnc27AAB+uKziAxSC82PIu8vI0oBAA29S&#10;Mrl2wD2Jxt+8KkF0hlZ7eRZmQfLMyho8lDn7vBXA24GMHHU5NUo+6TKPZf1/Xo/U0oprghY/tkis&#10;5Viv8cgbODtGflJ29T1xyuNosR/YpmMenODLLgJHJjc6Z6feIPryMEDIzzjJt1eOON3nWSRDu/eA&#10;LuJG0MUDfM4DL8y4J3KcDINXLcJnZd2sS7VVmEjAcFgB8yAbSVIGQCcg5LZJHPUp+9c5KlNLVP8A&#10;r0+77+hcNxvRbmUHcsuUkfLfNztYEBRnAUEHHDKDgYIkjjjU7nmZpvJZFLAnpx5YznaMswGN2DkZ&#10;GTmvFBK0rzG1VZXSTyyyDcwxgFnB+bcc9cgkKM5BpyOXfy18tTLGyySx4X5u+cZzwdw9A4OGwc5q&#10;NpHM4rp/X/AJhHbzFoS25mLN8rYxjOWJAYbuOhB7Z6bQyWKAorXKfuJYubgSYWMYAKj1z0I3cAD7&#10;1K15JOkLW7/N/q2kZjtRgCRxzgkZP3snGcEllLd7SxR3DBpmEXmRqqkYTbkEc4JGcbRnBI6ciuiD&#10;FFS6/wBf5f1ox0c8ttH8lwYjGyeXtUssfUD5QvGPu4HPzE4wCoryHy7eFI/MRV+aJoXxHtPQIQQQ&#10;Tj5iOg+bqMU+W5aFvtQuNqxRs6TMrE9CxbOOSMEjA3Kf4fm3VLPFNJ5jyN5isrjbGOBt3DAXncwA&#10;PAOOOnINdtPUpe7qyk6ecytJIrLGCz/ufMRgX65J5P7wEkcAhRjB3KyVt8En9nKwdoGQRyqT1OXQ&#10;lSckkdx6k53E1YmY2wENyu790m1drKx6t8+eccccAnOAMDJqzRuIXkKecxcGM+Yp29flKqvUM2MA&#10;9zx8ykdMTopu/wDX9f18yrcxyS3MR8y3Miy7iEUtsCMN5UkjYgXHHUbiKqXKtIBO9tJIyqrTKWRp&#10;By2PlI3IOU3YBALE4DA51L2KV1EDpIyx7khVZC5DLgbmIP3h8vOVJLsACNuMiYXUW6yeGGNnhcSf&#10;LhWBDKyqTyADknoF6ncpJPo0ZHZQlzL+v6/PUp3umpp17viubabzNgjmsVOyUGMtGwBUEkb+hG7r&#10;3Q1RN15KrItzuW3jIhxnLfOPuvgLja5BzgZPGA5FaDGDUiJ7nzBJyJLoEDzOChP94g7lGScLjr1U&#10;QaldWl0luWsHhlVfLumjuQfOdCBvbcflUkNyRgEjnaAD6tNRauepTk7pSV++39eX+SMh0skj5Tyz&#10;LHskaN8JsK7WBypUEBcArzhiDjBWnG5mit2vLkQsswZfOW5G4blBYHdnzACTxnkZORkEy2zXYuI/&#10;tuozyeXIoldU3EEqMLjPLDA6H5hnaBhWaK0uJ4JhNBdNE3mM0/zbpHxk7DkjkgYweQTj5iQEqS7H&#10;dv5/f/w/9bFxJ5kIe5RYnWRZopJJlDsxCr5ilhgAjoCMkf3lbFdhoPxl8XeH/hfq3wktvE0zaPq1&#10;8t7eaPNOvktdiJVEiRsCTLsO3dkFljj4JjjNcVAzLJGZLmNct80a2/mIpMwXBO75QGCnLEHJzjkA&#10;ThEvwslrtZVViDtLMGKjqD94BmB5AG1OC2TWckY80qd1FtXTTtdXXZ+TtqtiS8uLYhibqPdMrOkk&#10;i4WcjodzHkDzEY9wVJBY4Bha6uJCJbZ2WOUATSTScHAPylQNucsxIbA+YDGN2bF0s1ki3b3ksQuF&#10;mkhk3HLL8qEkjONoMYORnPVW/hq3EkkifaIo5EkmZY7dhBjaAoO5Rv5baJDtZgACSzEbTWcaZnT5&#10;XFdv68ulvPb5EOo3L3FutjLcvBskVl2s8qo3YkE/wjgYxjORzw1WUPAUtyYzPDMqwI0UdxArEHMb&#10;wlTlCQvyESB1KqUbgGa8keJmkaRYfMhdv7sY+TGScFSQBlQDgYBOdhBzZJ1jSOFrb5lX5YeQVLLv&#10;B+cHGDltufmxyTgrXVSjZnoYeMo2cemvz73/AKXobfxr8cad8QPH2oeMNJ8J6Rpsc8qG1ttC0tbK&#10;FljhCRSLbxnygzeUr7YyACZMDbgVwVywXcZYpMxR/NK0j5GCXbJXGSGIJYkAkggeug4dkjRoYVj8&#10;tVleSPay/KcORlQ3GM9fvHk4BGddy7cTBWiZULqrZBj6d8fKBg4wAAAWG0AGvXontUOZy1d338yG&#10;WKZpPscf2hpJ2DKu4ltwUjcQBkdCd2CcZBKdqwmaR90TGNvNZkZsLs4Jxz1yA2duM7ie3zPvXHmT&#10;wGORWWQCYbtqjJX5QcYycb+2PX5RiCcpdSST24X729EVz8zYUbgGzkAbm3ZGV9Oo76cT0KcdNf6/&#10;r+tB5a63DCykR/vIVaYbUJUqpKdFBXgHjAyBgMRSzP5arAY2ij3AymOZgqAZPGVZjgAAkgHgcZXI&#10;hfy4BjaqIwBaFgELLjOeV+U/MpxtPGDjcc0+1nMl0s8gQSNjcC37pEyGccA4xkYO7p0wCDW0Y2Lc&#10;Xa9v6/r+tyVCfK+1K7LGFY+cqH52C9SVI2kYAxk4J4GDVzSdRa2uC1nc+XOvmvCr/vPLZlKNu7nI&#10;BVgdwzuPTIqjE7bhKo/eKvliSZiqkAkFDyB03Z9Mk+tWILmS53wSFWn+626Nh/DuwudwB4HzdOpG&#10;QcGjGpHmi01/X+X9WsWtSlW9uZtTls44EVZJWaKEqFyeuOqLkn0UZJAUfK1OSOe3HlSWuJIVEjRr&#10;xzjg5HoM4wSG6DByWc8V1bR/6NcbVwRI65UCPIwRnJVeBk5Axx0wTHuJlDm5tV4JhaMACMgDDEgc&#10;8Y4I/hBB6gjJpx5Vo9Pn/Xe/6MSdrEwtNLOqxKrSNNHNhjD1x0wCAB/vZUVJDHDFOwkgjxNGEaOR&#10;QpdsA7cMOgypAGeDjOAwBEnkhnivJFVY90ckIC7PlPzbRgEHJw3AAPONuSsKzSP5UkXKx+VIPJYb&#10;gT0bJDdW6AgfKCQBnAVKWlr/ANf1/S0HNBZrCFmt42jaZZHkWQMWXj1GB944JzncMgE5R0gUP5d5&#10;IyruzJNI43EBFUsOvqvGCCNvqCZtN0rW9chuJtKsnuPsVi99dtbx7jb26GJDKdi9FLpnIIAzliAW&#10;qO4j8uVrd7hlkj2yQqCDjg42kKFL5LjGfvD5RyQHZkdbX/rQhn8+ZNl6APLVVk86Nt2cgjDZHTkg&#10;g5B49NrpFWNmS681ljXCwzRk7G+XK9cDLFcsPYHJ6osjsGW4+Xdu372+6QvXGVzxklRzgKBtOMvh&#10;jcTGcXCldyhPlBKNwTkem1ivzZbIGMYIpBt/Xp/Xew6Pfb7UtZVg+z5ZSpAz97ncATnORlcnP8QJ&#10;O4Nj5BaBII/m5i25k3JhieR1wpTjPOB224khZnEMkYX73zI3yqkzdXyOQMsp53H5sAZywZBZrdWj&#10;JOsPlz5YXTKMKQT8uT8uAFKnAwBzwAczvoZ83V/1/n/SRPdaU9nts7bUEkUDEctpv4/d8hdyA7xk&#10;D7v93hQVJjgaPbse1hjikYorSFR53ZUyQRuBAPAOMDp8xomZp7xpEeORpuVZoQGdtxILc5I6nHUE&#10;KAemHKZ5yy28kjLN8nmL82fl5weMgg9O20/w5znU+LQn3uX3n/X9floOjyk8d07sskm5lPzYO7nH&#10;OfTnGemGyA2JFi3SbIlEbFv9SzAELnJOGJ3ehGACe4GSzIDI4MkV35YEaSFpEH+rLbOAW6nqvO3k&#10;nBHRVuoRDJaxq0cjKWWHZgY+c4KjoRs5J6jdnnGMWZy5uhaLMB9mnfbG9u0e4sW2pn58E9MDZjI5&#10;IySN21myGO7ud95NMrRyj5lYosfXGCRnlxj5R1zwOMksUkJ+z3DrHvhj3Lz1JJ25bIA5JIY5wVZS&#10;wYkuLbLeSa3LMo4XnarnCnadvAwThmGM+ozUsx9P6v8A19/kNnUxwOzFTGivJnkFCw3/ADemWdSO&#10;WXG0jJwwr3Cwxn7NDcttjQRbmUsAdwwvXMeMHG7oFIG4bTVqWY29sz3C+Z5UeWXaSo3fKTGAB/GW&#10;yOeeDg5JhmZbOVjEqfaI5PmWBc5IbleBkf3Tt6sdw6iiL1Kp839f1/V/mUpJI1Vb5J2X92zR7bh1&#10;JJBL8jnI9OOoJBxhmXdxJY2jQ20UhWHdI+yPaxkLA/MOGIzGpBJOwhiAGyauzwOpk06KP52l2rst&#10;wRuGCGVSMfe+cjdggrwcjFC7G+TEk7p/dzjYo55Vjg/Lx82RgdcHk9VOR1U3GVn/AFb+r/1oU2tz&#10;h0gVmVNwcBBtIyASTnn5tucDJ6DhSTD51yscaQB3Mm2SONX+ZiucN0zjBb7uR6EjJqzcwo5jPlHa&#10;y7jGy4JZn5K5BB3BgcZznAbGBUHVfK8mNN8XlhSQW/hDKTxjLZ42jBPoCDsmd0Hda/1/W5DIIo7x&#10;d118zK6s8alfMjAyWAXHyjI6joV7nNGJFHnzK0bSw4uo4VC+XlcdievTeR2xg4Joa4DxjyrkyFl3&#10;upchpDlRuxyRjJAJyCcc5VsrLNGiLHvbyQHPy4Ri20DaevoOAMgnjJHy1Fmvvaf1/X9eg0S3W5p7&#10;hgsm5FuGYHn5sg7iSMZ3NxghhyOoqKYTceWu3akjrlwyyhU6knoNvuQcAdApFiGJ5w0x8xpBE8kL&#10;bVDHH8RH93PU8E4zwMERuySRvgKwkYPHu53MvBIGRjr1z8oHbcrDRFRfvaf10/rr06XIvKkK8eT5&#10;Z8yRRHGDvyOy/wAQwSMEqMsByBySYc+Y8Ssm9maNoW+cEqS+DjA/Drt4yRhVQtFnyCNvDK+7aIgp&#10;G1sjJPy8Acnk4BBNEUGWaG1lh85z94LhW4YBsAc7g317dGyQvzfQFszcWq2ckUh8uP5l2AKoBDbQ&#10;BgovTOfunnPHzSRgybgXkG5sIdpLMxOeAMjkrnsDgdzkRtM13F50Lu25ifLVNzINofkk5HHUkDhC&#10;QflyZp4Q0qrbozOF5ZWzh9hB2j+LPYcn5sjgYqzopvv/AMMO0pIRf2017aqYJLxTcY+4JFYkpuBB&#10;GQCSBtYBuCeKmuntpplW0t7iKyM2MXDhmCAsApPG5igZTwPug5AwBa8GeFdU8earH4V0jUrG3Z4Z&#10;n3atei3gCwwvcEeZuKplY2AZzsXGS6jkZ6W2LUPFGmHjj3YfO0kZxgcgZGwsOoQjIPK04yjFSa0/&#10;r/M6PdnLlTXR20vrt59NPT1JHur5LRYpEZo0UpHJJlPMYnhORz91VUBuAOMt92bTY980clzZwyeY&#10;wKyK6Dft2khW2/LkZ+YAleB82SDYv7LRMRXGlLdRhrdPOjuLiNmW4EY3oCEAZSf4cfKHZGZ9pdi/&#10;0+x0y1hv7XVGkuJBmS3aMqIij4j6E+YpQZBOGXBwvCyHLmO2nSstP6/ry+RFNIsrKtjCwhaPfCzz&#10;hnKlVCrwoGSSBxnoemc0/wArdcvBNL+9ViTIoOe5yAw5zg4GehBOdzERiDyY2nXay7fmVtjZA/i4&#10;AKjI4bBztycY4Io2iC2OI9jMBGvlkKhIX7xy2R2OcAct2UUG9ly/1+JMBKryrLOzKFZPv7mCkEgk&#10;k4IDbsggctkZzzYFvNHM0sUccjOpdIY1+ZSMAqwwcA5yccHcSSDVdJjK6qPMWNpsx7eGXI35xxhu&#10;VJY5A7DgVJGImRhFcP2VSJAFGcnHY4zjAJyNpPGMUNHh47D6NmxZTq7ta75MouyeFrcbnQlVyq4w&#10;M4Xow+8E+YbTVqK6tGkW4uAs0hCtD9q3EOm7qcD7hK5IycAtnnpk2UqyykMm8LHkJJ9wgEnA2g8Z&#10;Kk4GSATlc4rVhuJYk8hHZWU7lkjUIrFW7BuoyRjJ7cEAuw5akT5HEU+WVv8Agf1/kb+nX00kbW9t&#10;PIYZFxdfKfMlGGbaxyASF3tyCoLH7ykFtGLVLmc5e6/fQs2DuDfZmHy7WYfNnkHr1kAIJBxhTXST&#10;wfZ55ZJrfdvLeahxGCBgjOWB2k5zzgquSGzo6YLphGvCM2yPzdpTzVXAIWTehAwGUsXIULjoyKPJ&#10;rQPArUo/E/6+f9bb2N3T9Q847J4GVWWWJYzCNgbIEmFx3+ckKMuGDH+IjXs9QaeH7TcTedLNyvlp&#10;lXd3xlQPdcABeWyDnla5y2ma3EaLcKvkxNuZNnlsAzDOQQqdTnAHfk5DLpWc0FhBdRS2/mSRx7RD&#10;FNuSMLgEuATyCxxnnD4IycnzMRS6njYijDp3/XX+v1Ou0vVUhTyp0jZl2i2O/aVdiOQw2/3o+xDZ&#10;IIAIJvQNCLZZ5p/7reYfnTcHGF7nsuccHaBzxjn7S6NskcIARmdkURxncoO0FguSQcux7nIHdW3a&#10;9lPuRZJLr5dzFJJPkztc/MSDhiGPY89uSWrwMRSuj53EUeXVdX/X+Z1NhOwhWKSz3SiTE0zTHndg&#10;AdgBkehIwDz23orywgVYrKOZt0cbMrMikSEfMg+XBBY5UkjjHFcbZXW1PNlkUsWwqtlt445xld33&#10;SQOT06g8b2mXEczKUAVmZdzY4bOcle45XjnHrzjHi1qLPncVRUb3R0VjcmSKOAXWV+crjcfmO0E4&#10;zjJJHHfgHPNbemXphIjimWCR1kVtx+Y5UrzwOCG2njB+bIIAWuYsZ9yhnjbywwVl2YwefwPBx7Hu&#10;K1rLUpfs3lwwuTz+8eNiJExnHJxt3LnIxjYeeAF8etSvoeTyuNRzfQ7rSdXnM6Wc10yKFf7Qskjq&#10;Sdwyd3Cn5twYNkYXjPAHVadrEk1qtqbxVVJJGkV7lo9khJGSFBG7zFbHODwATggeb6XaahHYLqUu&#10;nXC2snmR2d2Y38pmwMjcqkcbmyoOc/LxtwOisNTmeBhZm3ktbq3CoJMAYWQhX6bvlACYJ3bjngsK&#10;8fEYdxPbwOMqUbuae22u1lb5Xt5anpWly2loArxARxKgKSSKRCqsMRMMFVUbslunDHHJNdDbzBzH&#10;EWWGRX424DcZcNgA7APqSoORyTu4DR/EcIia8kvbdYvLR7fDgCIFuGdRkKAzg7SwxjG4lS56iwvN&#10;s0f2mBfldnZhnczLyflA+bt8wRduRjJAry6yUZan3mW4qEopR20+69unfpt+Z12m3jxyqUaTcwGR&#10;JEM5Cgg8cZGFJ9NuTt5NdNoE29EiRgf3P33jHK8DAOWwOnfpyPbg9KvyriJpY90TD94sm0ABckYI&#10;OTkEnknpu5zu6jRL8MytGGKKyq25y27gAjO48cDBPbbj3y+HU+wy7ExlNHeabdqU2kqV+bcqsDjt&#10;6jt7fgM1s2F3JhQ0u5mydu4nHT07e/T+VcrpF9MybpWZkXrGpOG/2jx3wcjtz1zW3aXTCXzRLsVs&#10;cYzgcg45HQ54Of6jphLY+zwtfax1WlzbsFZM/Nj5e2DjH+f8K0hIQmAAOPWud024Lcs/JHzKuNv0&#10;9uv1rXiucx4J/hzx26+vv/k9a7aVbl0PqsHiIunYleUqckcDgfL1/wA/nUc/7yLplcZOT+VRPOA+&#10;4N3+X5utJ5wZO/zf170/aJ6Gkqid0Z+pMSC0bfNuB59u3t/+r2rndVkg2stwPM2jtz3xkfQ9M+/X&#10;v0GqjaCj5+b+5xnH+HNcrqjOdyGMMNpMka4Hy52nPpz/AC+uPNrS94+bzJ8qOT1+NZZ/sNwNwZmJ&#10;XywQxUjd7jGcDOfT0rjtYmvbhdtpcxlmVjDslZN+09RjO3JP3uM4BIUg11viJTO5Df3tki9WCbjg&#10;Zwc8AjHUkr1wBXI6pMpuM3J3OhWSY7gNoBPbnocYwcleQMHNZ0/elc/Nc16r+v63/pa8H41060hV&#10;ZLp2kVlVo0ulLh2ClBkYIYnKkNuJy/vuPDa8sZCp5DMfu71UNuYNsAXAPAVWA5znIJBQLXoer28j&#10;NJPKbeOf94N8kbZLYOxmGP8AaXBLYA5A7LxWv2rrLcRfafO+0QI0Lqq/veQzs+V3bQQ7EdFIySQD&#10;XsUZR0R+S5xR96UkrX+/569dtFpscdqEZtbxZYZEt2jmAUj5vJbjK+xG3OCQVK4xVz4f/Dbxh8Yf&#10;Gtr4A8HQLcapqTSGFLqZYkOI3dmZ3ICnCFvmIycDrU2p2ck26KFGzI4LKsflsAcZYocZySmMKMjn&#10;AYis6Ca5095hahY5prUoxjlYsyuCrAbSBgjIxhsk7RnOK9fB1qcaic1dX1S7Hz9GNKnioKunKmmm&#10;0nZtX1Sdmk2rpOzs+j2GeJ9C8Q+Er6fwvqcyeZbSeZPb290Jo45DHhmJQ7CyhmXcpYHDYJxzzdxB&#10;FEyvuDMrExsVGQ23ggjGSR1J6kkjocbEog/eSRsqKc7VZ9xKnpyFwePYL0PrVeS1kWchSsvy7mVe&#10;d/rz65YAdTnLDGAx9anWhKWhDqQlUbgmo3dk3dpdr2V9PJX7IxpIESJj+8aP5WbLMqnpg+n4g5zg&#10;5xwahhZCpjDfu12/cHBzk7sdcZPXHfuTt17mxieBJ5ZVO4NsYN22/MQSPXHbqMZBIFVriAfad0sK&#10;sqP8yiQbGXdjGVZQB1XgjGc5GcHvhWOqnU01/r+v+AZF6ZriZr+eWWaQx7WnZjI5jVAqAseQNvAA&#10;z8qrjHFU5ooF/dXEDRrIpVo2h3ZYseTx6jPIwOeDxW1dQxyTOELSbcCZZPl27yR8zFQpY89AMkHj&#10;oKzpLZ4nVJ4FyYwnyRnaOTnOAcnA4HQAc5IzXTTrdzvjVlKV2/8AP8TKYyAtIsKyKu1Y1gkRoyBg&#10;HpwARs45wR1yDWZq9sscs14/l/LueR5Id3zKBlsg/L338AjAHQcbz2zrcMZ5drfdXHysW46kDpgA&#10;8dd3XnmreW8kLSSI53ZY7VyVXng/IS3HzY6deMDNddOt7x6FGtyyTRzl/aW91KpeJJEV8yRzfMC2&#10;d5U5OC2AWK4HI7dKpXlssr5iEk67RG29nyAWdev3WxnIBB4kwMc52LqOWExv5reZ0jMjCNR15UEL&#10;gHOep4IGDyWrS2enRaZ57anH9qkuHWS3jUEJGFRtwOctzzxtJUfL95Svp05XPYozff8Arr/W5hTW&#10;72yFp4GLLufYshACnJABx9xthHQDjOOgILG9htvJWaZcsq+d8212C4YbchfNLY+9k4wQDirtysU0&#10;+5bLapmYKFZjscp/qwRnB2qwPowwMYwa8zogkE0cqyIZH+b58EON38LK5DDnAwG7ZIx1xkd0akpW&#10;/r9f68ypbxtcsjKWVhH5qvHlt2Wxv4wBk9cD5sYzwDV6wFlpsK3duiK1wu+X5QoUksCCC2CSmG55&#10;+ZGI7VCYYXuJE8iEQ58tfLkyyhjgSfKcjC4PG0MQ3IJGJtN1K7tfOgsbl1W4VUkwGyyrLlQM/K+G&#10;C42gjPUDDGtLm0ZKV072+/0X3/8AAXQWRIpgss7qgYb2Eyhy5VSoBJIweG2gjcVG3cBzT5IzbJ/Z&#10;LOzOvyKm7y5lYksuQpPVgDgE4LcBaaVhRVkmlyFkb5thdyWUFRuwCWLHdtA3MTtHdqnDSWt29tcY&#10;jazm2lSxURsuRjjO7H95c/d4zkYcdSvbSWtv0t/X66O2hZt4rKfzrhXb5XRrd5GHmOuTuORkISFy&#10;o5GSvPRasQWCSxzBbpJGt1L7JlaMugHy7doG7aMqdxGwnH3Y2qiWuZY7e28qH5kCYOJAzYGVA6YI&#10;OBgEkBeuFzcMhk8uS/mlSQSKrSTZCpJjcB1whLFyGJwd33kwxqJI7cLWXNZenr+Pf+tTL1UPJ+41&#10;R/LdVEO24+cCMMBjkgnG0kL7ndwoIZLmaNoP9dHMkjCGZTtk54w5JIBLKpweAVPcE6M0clvLIkcT&#10;SJJJEGj2hHb5zgY6ffwAmDgdQCDtr2pm+y5SNWy29T821nKOSwck4BbccHB6D5sEqr6HtYWpKUb3&#10;v/n/AMDff5lV9MjtbfzdLh+0oojUFofLWTLDYNoDfe7cEcr1yFJssZptkFnI0iyO6r8u5xtAJbBG&#10;0EbWLZYgAYzkbbV1FLHJvnVWaz+VrWSMb35yw3hRkEELuOf93cVWoQtw1y/nTSMV3P52xuHEe8EA&#10;/LvweASOBjg4JW6Pew1Tlf43/rpb0C1+wy3jea5mgypBEm7zyvbcgypCYYHG3KspwGAq1qbOt0Wh&#10;gMMizDbEdyMc5OMSHcxUN8rNkgHHy5FMN2V0Qw2Vrsdt4uGdnK+SF+VVPVST15YHcoClWwYlaObU&#10;FiSVd3mq3l7gSQqgN82WA+Yso5YhQVUkkKcWz6GjU8/6/wCG/q1iS7vU+zSW14QfMDO0f2k/NGEY&#10;M7tt3OoAxyCCFIwCWWpZrWZLlm3NHIw3xnaGIBbgYYDy2G12UbTgYALEk1BbLLbm3h2TAyPuWNYf&#10;IEijB3KDhcEYIbnYQc7i2KsW0FwEKSTLGkm1WhP7sAAEnIL4JIUcFThRyHzSPQp1rbv+vTt6li2u&#10;7qz86yN55LNa7I44ZyuIyEPlsH+Y8CNSgyCGUAHAFOEBcr9msFuEVRFtCKF2ht/l87tw3YLDIRXw&#10;SBgKte2zPCA822TajM7jbiFuy5HUPk7zuUAHJXLVatYraV42lRtqqQyvt/eMQG3R8oSBk88EM+eM&#10;EG0dlOo4lUHVpkX7FbBphb8TTTStHG2XDMpwH3AhOCGO0c8bSKd9YESiJo1YyttedkwxwN7gOfmY&#10;qN+M9xnGcitq7tjCYyltJJvkeSGNjxKVJGMfeT7w+dsHBZmXgCs9raGOxuLyeKObcsDxzPJtCSDO&#10;xW2EEjdtGGPG0kDDqwo76NXqv6/r/MwJ4J7J7XVRapJIsiyxreWnnKv7wb9wkDKOAGbcH3NJjgYN&#10;UNSGsG8jvpnuN3mH7FFNmNlDIRtXbj92FGNibRg7TuAQtoS20ktx5p+zLJcfNwmxm4wA+fubihYA&#10;4+vIFZ17ZrCWtkgjLMd0ICjLOTndkSEqGTeeg3D04oT1O+Er7szGQSH91FHIfLMq3O4uRyORhQzA&#10;ArnnIUr1AIaN3t1OJPLLW7o0bXTpIis20tLjacMdvOWJJVT8uAxuXl3bNqEkkgRpI/mMFza+YZDk&#10;KVkgPTJIUpjIPTIXFBuJ5LtZWuWbdJtWZWWNSzNtO1lX5RvLjcfl+ckbNpJr7R1RlLTT+v6/4YoP&#10;JHYWyyLfzRyrHlhIyAD94vAIOHXZHz94AA4O0Yq2Td29o0UoIjZWVhbSEGX52CxlQDziUYBGVMp5&#10;BYgwyO5aSC0LL/ozRyxxjbuk2SlI8cHYWC5yF3Btx4KmpwjPcNcrL5jPl5Jlw7PnAPJBZcZ+YkKC&#10;w+YL96qOpPQbJG8Bkv7wfM3y+e5CvIm3cSWA445LZC8ngqwYPE7SXW3z3Xbtmka3YOTESw8wONgI&#10;YfLk5wFJPXaWoqW0aGSaOWHzElmWRcq6qqqZAAORzk8NgsAP46sG5knn+zzTbZCGfa1xKAo3YzIz&#10;ZcfNnIzuyjMwAKCgor4aKQx3cuxpLUCN5oyoYgllCfKAPnQnb8xJHAyCpdDLdN+9tUjka4kMUcca&#10;Ns2gBANoG3jYMEgptU8cZp582EwyZlZT5kamGOQeYM7SBwTgNjAyxyvzLlVNQmQRyPFPMVW32NII&#10;90xCgDCZyq7eDwc52gAbvmbSJoh0Zto4400qKD7PIyLI0dyPLXjGOFATIJXqv/LQbcksi3tvHPP5&#10;Mk6tceY3yraojGYgHCNGT8xIXgK43FByGKlxu1u45HZEMbQt5fnMNqZKrtzuVdnlqOw5IOQMoZLS&#10;W4juDMpuLhYcP5cKujMokA3eZ0zgMCAEA+bO0qQt2KuM82d3+1aTd7hcTLJiKEbUjCjauQpDkfvE&#10;2lgCQoUbeCwRxNHGml3X2p5A4W33MHWY+YpyMAOSrKdwBI3bTu2Zp0Fjd2t5HNP51u8O/wA2Q24V&#10;goU7l3EFRg8BgSWJIBzjDW+2SRrZSQyFJFaSTzI8eZhSQI1wgJwExzkdMsANqehegBY/NjezO21l&#10;SOOS4aQQgry2SQpUDJHy84LDofnEd1G8FnvkgtVM8a/LJEwVmVWO/AT5VVWfCnJKbgNwBjW3c3Pm&#10;SLc/ZoVZZF2x+bgPId77QeAoZg3zAknJ3/N8yxzPYtulgC4df3IaXducom5slcAZGWxyd5xtwDRd&#10;ljbi3la5+xPIXWFisflqTtwGAOw7iqlF+9nICAgEoFDJpHhSF7VPs7KzGTaxkdmHm4RsDJZd0PA+&#10;8MkE5UJI9jFLIJEWS4kb/Xxn73ykkHeoXkMuON24buPnyIxBNNFMk5hk87JjBfK7FHb+IlPnxhgy&#10;hnA6FVqLFzdGVpYFO0mSGaVtiyCRgskKZcbPl7qu9QNygIWwAoQVLpsFzrUi/wDCP20t07WLAW9i&#10;rySlUhYyvleFRIxlmOCgwcqeJFSGCW/C3hWeGOPDJHIrBmA2hWbPyxbeQPmZQmC2ck2dN13xH4Z1&#10;aTV9I1+4065tlLrNHK6yB2H7x1MLbgCpYFVOHEnc8sNj5lcq31sklyt7dkiRrhz5Mke6RkIwDl+S&#10;5+aMYyAHYZz1WNj9pZbiSGaOPcqzbdrSMWYsm1vmBJ38j5schWJBoeS5F9bx21v5L7fK8y0ZpJGk&#10;wRjfG204BKqvJUH7wVitJJaxRO0bEput2eOM7NxZGEboTkbmYucr8uDtAXCHE3JlqSRpMw/fw/Z4&#10;XLGTdcBi+cYG3YVLHz1bhWyWUguHGI1e5e3S/Go+dG1u629wxkkEQDhhk4IY5GSCDtaJMEs2akun&#10;lju7lLe6WEqsckm2Rmxhdm/tn5pFUqcPyo2g5NSwCf7Qb/7LNHMx85fOuGcqFX52c5A3EsNuArcO&#10;Mqu4GOa5ntqIiRyXeyzaGykaSP7KsUZC7t23ITknBzhgTkwyR7ujCm00FgFmcRxRlh5q3EwLbmU7&#10;pGbbluDs3MpZ/LXqEVXtw+bNctbxW6/NHsR55lMs2XI8plUg7MkrnkEMm3ONxfFNHsad0XbNAB++&#10;Zg6heU5H8GQcldvAbDLwqMFruQ31rNa6bb3GqeILmG1EbOl1cxuF2GIeXGgwWCfdzuck7c7SxWmz&#10;WyadbzW9vt8m4jkDWPmCMyLFne2doHyHC/N2V2JTkg0//iXOuqRRx/aJZGLTLgysfmfc2xwpLIVL&#10;AqxAy6gKMJV06SKYqkuZp3sd0flxqzbxuIjRQQ6ENtU4XChcFH3oyAug2dhbqqXDQwxiJy8wlWMy&#10;srHzFaXevlBioTJ5BbBIzta1bCC9ntbfT4FkuLeOGa4SOV0BdysgcooACoyrsGDtIIbCgAFrHdxy&#10;SSwJPazQ25eaG3j8sMsTANGTtLMAsgXbhhtjbByMLCxi+xra6kYZd08ZW2jtoo2cOfLQRndtJO7K&#10;uvyqFJXJRlIJy6IrSSQeRHOGuI/JkP2do5PLmdnyJIkAUKTtyp34OA5CLGWFRSw20Lf8TCKaaOzu&#10;Zke8ms/lZt6+Yz72KxbmbDAkMzyL5mCFq9OTAJLaykWxj8tF+0QopyzFj5SBhJ52PIAO1kJ8s5+6&#10;VqnM8ZupI4AzSXCEMs8IJnkVkykgMbeWAQQhcyAMRgsUZWuJCjd6f1/V7/jYNPvLqKwKQt5dx9r8&#10;2eS6naRVmYAbZD84dg3HmNkMdoICmQVn25E1rn7PFNcW7xXkjSXKRruIUIIyVYNkxsibeMxpuizv&#10;IkvLe9W4kW90lrq5bKtbzWu+R33gOyIvzAFmkXYrbyDuOVGFtaew/tdNNuprWFGvESGSFPMiljcs&#10;OMtLuMpCoSSwLRkExuQwZTUUmZpT7K26ZGjjE032O58sOsqrEFWDzCq7gwRCCOE/dJtyq7bGrype&#10;2Am16ykmWSy3Ce+ZtkqLCWzkhSjMUJC7dzllKkFTl0WuLZpZm5mZbhW23UbBZJAzQNvkMY3Mqjaj&#10;JnaWCjkoUIj0f7NbxrvhknZbc4uLe8RM/Ou1o2xnCoRtjbft2srD5gBUSLW9639epK7amZmv7zdd&#10;TzXzwzBVdZLiTbGCkceApO9yCQpVTtCqgKstaxe8nitzp2qzTQw7rh1huMqzIuPtAJbaj7QWLkAo&#10;D0K7SbCo8VnJaWOiTw3Nt+5+y2s/m+aI1dAPLIZmYZCkBmD5KryjsLlr4r8W6DpuoQ+GNcuoIJmW&#10;PUI5riMRzRiJ/KEm4hihaZ1+YniQqCcDfQ1bYxbk232eysEjU3Ksoa3XUpWS5KzM5crhCD5gUAEb&#10;VZWLAuxNQ7dTjWKS/SR2+VLya4tz5xkwXEZ8z73ydVJLhQccEKthdU+x3TXpvJorhpTHO0LBLhdx&#10;aPBOAVbH7sMSeONioTVVZbqSf7fb2O5nLN9stZHQ7d+Y1DouVXyx/EpAKAAKdxp9Sn8Nyq8EpVb6&#10;8i27FaK8uPMLW7+YQWJyCCpHmDJ+UfXaKrak8sTRxXsFxHeOzNbTX0xk8y4HlKyN8qt91FiLA4U/&#10;dCnNW7uWCC8jgjsLgSwybY5I0jeYAbSiKQu0Ak5V1KlmG5WbB2wXcNwlzLKEX/S44Ujto5DKokDl&#10;mIKN/q8Sl+dwAlUqSvlsLFGWq/r+v8jK/fzwopbcrbYVMsO5THw4T5T13KjY274xIPk5LNTjZWi+&#10;3TX0McLKpM0luGWbB2kuxKnqg+7k5wDxtY6l0YbvztM1O5ZpYbhZYW/dy/ufMTCbXZgCQcKCN2Ap&#10;wwbAq+IGtluJTpK/Z1uZ1a3YujCM7H5clD0O7KYGx2fO/BLOxvFy/r+v6sUYdKkCRTOrCW3mUJEz&#10;NgTJEDsPJXOxSQSTtAUEYyFq+Qb3T3trtTtUPJdDzCAVkAPDFyADn8o2cb8fLdco8sV0pH+jygMw&#10;Z0a2jDHchx/qVOxfm2/IMFcglVqJE7suIIZJDGiSQ7gqAtjcpU88FXySdoDdMIcI3i3uRPObS4ub&#10;OOV1WbD3W6RNrTZzlyrLkAqTuctggMARwK4IW6kXTZvJZXxthZmZV8pssdoBfDPxwA/IJwcDVW/0&#10;aHSJNIXS5Lu+muGJuVvD9xkykaw4ZnYgAs+VJ34wCEYZ13Jc3MU0oW3mjVmdvLd5Pk3HasnUtgZG&#10;VHpj5SWqrBGT6q3T18/8rlZJbiK3W2aT7PJ8pWGNjgqMMGYyY5TcHxnI3byMklW3CI8sd3JLH+8h&#10;J27Qy+WrBCVQYO0BWwcA/eQ96tS6hELppLKbdamRS8S2pJixk8qWJOC5BbhiGYDA3hq9uj24gYx7&#10;281TdWoTdJJIGG1d2wn5dwVVOSSfRak2j3RDLHMNs6Sb5nk3x7psPsVgo25+bAEfZhtwQRxuqbQt&#10;E1nXrxdM0fSJZ7iRVlX7DHuaTaMh8Y3KAjqdy5PzA4G/cJCkElk0EczNI1xIWVJMxH5sOUKhmLBW&#10;5zw+FHzgBDCLbyrZIWtW8pI/naOZD9mVWJcEKfmBRjgZHLv0yRQaJvp/X4/16jb63urEeVdOv7tJ&#10;UaSRVeB1jdt/l4+Vfnyq4wDuYZG7bVecOrxytLK6hvNZFk+Tht4kBC8H95Kcjd6gDdy2JI4jGy3D&#10;RKyZ+QL5gQAjeg3IGOScdM4O7OTul+zsHVfLgRXDebugabJxzwccKeSGCsAA2SGVgG2nUgktJobh&#10;pCludsLpJvmZfLPzBgW3BcEMu4N13fd5AJsW6mAhWG1it5nWNry4+XPQSncuA3AU4XBK/wCz8iib&#10;bIupSyeZ5bK2/wC2IjY+YgszIPm5b1LkdM4y9IjcLu+weWqRjztsZbuqdstneI1XPHIwh5L1EUuZ&#10;bjbTStV1LbLo8bSXDMsex9p7khiDj5QVzzkZBILHLGF4t0NvGsSMwRpLZhgbezIoG7cqkjrjaAV6&#10;AmnTWlj9pAjh891t1kZvJZ1jBA+bG3eFPABJGAV3bTjDxBZXBWe5VmuP9Upa3D75M/ewpcsxPUgn&#10;5ZFAILAUxJvdkMvntLJDdIu7yQFWOFcSzfOATg5xvLJlTwOwOcRXL27MzSzrcOA6Ga5cqFAf5CoB&#10;2xleykEA8dhixbPIbKRCkc0flqs0TSA7SVIDryAduOQMZBxkEHDHlt5RHJEzOI0CSRxydt4zu4Pz&#10;E7zjhTtU7QGALNOpDeN9rmm2nNx5mXaaERSuyqVOfm++rYBIJLbi2FYnLYwdRMYt7RZoncGFFVY4&#10;lJP3OmFwfVedzHC5JOvMNIS0hv7bUYftSSLHcQx25jWJ+QE3MUwPukcc7QGwM1mx2d9dXEym68y4&#10;aFj5nltJI0a5yN3KhcBQdxyvY4JJWyBSvH0Io2tZ3jukjkNwspklm8xtyrkFW3ev3y3zE8cnqahk&#10;Eqsksc20Kcsyn92G+fCrzweqALzgMQDgEzujMkiTNNDbzNu8uSz+UjPuQMDHqPuKdwxUbgjzE3t5&#10;yt5cnmspZ/mK/IeDuPzDBycHngAiAIYYzIsjMy+SshJVl3KcrnBG48HhTyMkKTzjLJFtklAMlyp8&#10;wmSSbBkzghm2DsNpPVcjuMDdbLR6fC1xKu2YMwt5o33FdoJJwctuGzAJ2kMNxJyFSuWMe028jK2V&#10;LyIq7ZHxuHBPQ847AsOgAzcSrvmH21xZW0XmSRtJbfM1nFckiNMBA2QhAYtjaeQW4LA8Yg3xMRJq&#10;CNJgjzBJMVMZxuBB9/vAsMHHGCSSZuVVnK7Fk5V449zbiGKfeOST+8wSf4PUGnPJbwTyedNvZo2X&#10;zo8B5Aw4KgnK8EHGc8beM4VcxcdCJTGfs80l7H5UmZJGXODtAJADDCngegwB1JwYo0lnZb43G1cP&#10;++XnuWJ3DOWPznsBsOCBnE1wzeZBILx4zJJt2swYxbsqp3bdq4IJ25GQqnAINMRio8m7aGPaqAxs&#10;cxjB4G4k7cfNz22kdRlaNStb3CKYyFt1a2UBGW8dV4LE4bPTGOjA88ZJAVRYs19HuRvMH7ufKnzG&#10;4J2k5HPBB4z/ALBIID73McaytF5fkxGKTaR5hJYjDcg4+6MdSCeelE7SwTPBHE8Yj/1lxCwfoAeg&#10;3Moz0HABf/eDJsm+t0TTS3iRfaBbt5cTAyKoIWJhgbTwOp3fUyFepO6rNcXkgF492jNsxumkLeWq&#10;naEIA6AgAcDGw/QOuTIzNbW93hoVI/cg7WX7vUMQR91ckjoQcnBoeOORRJb2vlReaQu5gVDE/e4A&#10;2/XOCVAG4DIgqI27t2iSRUt44Y2VTJHJL/q2z8p3AZIwWX0+UkEAlBGV1AboFhk2wrnasTcHDbVJ&#10;ABOWGBnAUJxnBw6RLidvPa08uJlYtFGp2IvJ2qMHbjBGG6EdCMCoXhZbmK3KeiqyqrlWIGdu48Dc&#10;TjqOvGeQF+Q1ooo9PYeW8ce7P+p2qSwwW/AduPY4UqWmOWyRZrxfLZo90beYVztA+7vxxtyRkHAI&#10;x7zGCaF4PPeQbY0k+WPDSLk/OpACk9h/u46qQIi0i2/2hgqB22ArICGBJOFPHclsA4B4O0kEAiC4&#10;sjppeHe26LcjssZzgAbmJOPYkDs4HzZBo2EBp7ltu3AiCnEo56k447EE+uR/FiaYRiI5SPdlWCvL&#10;tKSY+XPPtjB+6WfqOaZNEUVGiiWbzNwk+RmJbjOeD0znjPUZ9KBp9yKKJnikgKb5GYbdmfmTDLkg&#10;LnAB65IAbgHnEc9tG4C5MYkyFLMxyQx4GOpwOSc9fpVn/j6twYolYxgs0YHm5Kk8jglVKnucAnJA&#10;BqOCeUTo1gJI2WHy/M3Es2MbmJ75b+HJ29M9MhcbnORIGBQRbTJzu3ZY56fj19T+RIcsz9Pl/eYL&#10;eXG2OuQQB1AAxyDnn0FNhlm/1aruBk/hQD69ORyMED1OMgEVMsnm8vGGZo1CCMBcg8ZA45wMZA4z&#10;37+TI+Zl5joooJHzCHZTgr8rAkZ6ccdB2HI444zJ5UsKmSeMlpAc45G3gZ9iMHOefoSDUaYijxtk&#10;MbLgsG9Rx8ykE9OR7j6mSXYhZ1YMqsxVuPlyfbp+GQD71OqMXe+gq7wN7Zbcq7lXGNuOgJPHI4x1&#10;9+KfNGiQtAG8tN21oxJ8uckHg5HHTgAj6mmnMnzGX5m6s2eSSecgA+vr3A6gVMIRc+WFdB82Pmc4&#10;JIGcYz35PIHPX5sVJnIapiP72ZPLbepk+Xbt+YdQuOeuNvvgCpoI2aNojMmW3MW34KjJGd3DYwmc&#10;Yzx0Gc03elwFRmXc33QxGVOBxwBx0wQMZ9ASS4/IWMaSMGTaFVl4+XC9OxIHQ8j3zkM23YEhZmaH&#10;O7btBUrtAG36AL3O4j15xuJkLF4JH8xVj6MwK7XI3bSAeD2ByeCxPzZyI2muluPNkXO1t7zNIAQr&#10;kHcFIzggjAHr65NTRybE+1SSqHWP5VSNTnuMdegHp3XqMATYiXMx3lxwy/ansG2qVDxyAthcE4I7&#10;9OQSDjHrkugwnyonmlVB80dT8zDO7qST2IH3c8H5g2SKR40e5dwWb7qw/IpJOCMHJ+6MdQARyOal&#10;RftQjWYuZAV+bzNoxxtHfceoPUnaByakyb01/r+vUSRw0/meVg9JAk2zO0FSwD/xfL2AyQDxzl0O&#10;2OLEdqqqyyDLKxB5yOBgH7pxwScnODjEkMcrTbmt3Zt2/wAvbvCnkKQdx5wc/U5PAyZrZQTIq7XW&#10;MYkEkZWQcBsZHTBGBz8uTjjOJuYymkvT+vQadizsxuN/zDbdMrlsgnOd3LYAUYPB2dyKasJggkuI&#10;1ZJFhQqzMUkOPmBUNwfmXpy2QfXNSwptUWyW+1ZfmV1j2/IOcAZUA9c845AzjG2WCMuIrhjtjJDL&#10;5bInmYCkgHIVjuyOoyc4JOAC5nz8vX+v6Q0WaW80hgjaPyx5ahT1y4Gc5x1I+6R6893RwmWTJVii&#10;yBy3zFmyF4OSSzHJbGRnc/QgqJvJZ5cNLLIpkzH5bqBnCBiRuOB1464PoTTokgeNTcK2xeW8uQP1&#10;B57bAeSSAxBOeCRmNTB1Ha7ZSks5NmLe3mWZWG1ITlixJ575+7gHsMdSc0+ExPNhG+ZZMN5gdio3&#10;bg3yn/Z29ckcYY4A0oIGe4WKKGNX28SHClGV/vchlXqTkEkCMgZGA7JVvYFkthG0jsGUq0QZTheC&#10;pdTyctyADnjA+UhC9tzafr/WhQ2r5RMyeYzqIV86QBV9cKMN1OODg4OCwOA0wzzLmRgsnmKI1QIz&#10;HJ5BHOMkjg4+9yV3DNp7OAJBJGGImVZHVfmUKrcBhkDoT1BHQluW2xvFMd6mcqzIQ37sDK5P99ee&#10;cZ6H7oX7oWncpVP6/r+mQgJCzeV5yLv/AH0aRjJ5BDLxuORu6EZ9B0Z6mPcbZ08zayfvJshHXp1y&#10;QvHJPdTxjANPla1admtP+Wjl1YeWu1S2GyGJGRkHpgEsAcECmtbvEDdomGikZmmjVNrYOch8HPsT&#10;jHtyKQ+a++n9f0v+GJJxJIsc0bcRsx+WUBGQ4XOd5YDh+gOeSA2TTY0JuI7dCkbbpAxiZVUpnO7r&#10;wenORgAf3QwbMZ9ixvH5bMv7yZ4BJ1J7A8EEcbQCvTPOQ6dWmAgMflyMSjR/aDuTg/MATgn/AGRj&#10;+HaCCclhL4bev9f1/kOSzYwiLYwkPO3bjjcQCAv+1tXBAIwPug4EyognWa4hUKp8zymjLRN0GBxn&#10;ldzYOG2Ak7jgGNQ8ShopiSzeXHbjn7wXdIM8ADbHx6Dnb0LopFt3ijE4WTarbGz8pBIUZ2sd2cN0&#10;B5xzkBZ8jN80v6/r79vMcijzTO0LCKSQ7bfdhRIo4Uc7t+MEknuVOSDly3KyssjB5W+5HMnysxwM&#10;jDYyDyp4yT02k8xRSzgK8QVl27Y0hUBssGBwB8oLYJ+UgqSeQfmL7OTdHJLgbpEwjLjuBj5BjhTv&#10;P3QOMn7pINSZR6v+v6/HzCMExsZWj5jB354L7UXdgjK8YYA4zhsg5CmSH78dvHLGF2qm2Zgvlqxy&#10;27ODxtCnB6E4AJFDyG2lkWZZn+7J+8UZKBXAZVOVK7AOc4HXB2kgbFrE0cLySQQr8rI4OezFAfvc&#10;DIY8DbgckqVqS/6/r+tPuJPOuZpN1vP5KZTdtUbCxz1bkADJ56FSo+6Tl8wkmlaSWJxIxzIojRfn&#10;QjheBkfKPX+I8nK0yS5tJIZNyJI/lgjI3JIdnC5ySM7SecjJ5yN5Lmm8mKRFfz1RSsybnyeWGSVA&#10;P97Oc5GScnILM9ei/rTqSNDCZJo0ikBEOGkhgGdx2DIBJA53enBxt4IEn2trx11FLSPymlWUwqxA&#10;DAMQiE5JznkYAJYdFKgxL9pgbi8/d+W3mLMh2yLubpvAyc9PbuDyHWt1DN58Q8mP7QrBWkkLoxyc&#10;8nOCd3yMR1TjGWzNjOUXbv8A1r89L+RKckSCS2+9ETJIrjIU4HIGQBuDYXB9RntMGI85nlUorMFj&#10;Cy/u19ssAQNpIGSCdw4Py1DEsfmxm6dF8yQQj5fMPQiRpPlA3ruGMjO7rkAGm2wG6GRdsknU+TtD&#10;SNt3FccDawXkeucgfxBm4/1/XoWiImjW5lnkV9q4kZvLRgC2D077WIwT8x42ghaklmuoxPLebo51&#10;cq1vNKny7SSeufkG1Vz904BPOMV5Ln7NtnUiVm+aMrbkDc2OGJ6ttHI53NzlyS1SRyEL9msWjkZf&#10;3sSwyMPNYfKh3gBycOcN0YDLE4BJuYuL/r+l/XaxOhuLjcY4pBLGrNJJIsgdyiZ53Z3HPzDC7jg9&#10;fmy3z0EUa3TK/kqT++jVQT/FwAAScOQAQPujk5DMWO1gvBsnZmV1EU8bou3aVA2MT8ufMzu5xnqx&#10;5qWJXDRBW8nbIp+QNsi4ICkN97DfKGJwpAx3qTO0SXylWNlQMFVdkhjfOzGGcHLHg7GkyNoLYOcg&#10;qxc28+JYbeAWzLEdsXnEGHJCMuXPGXLD5skc4wBmmxs0pFmCm6OIosazERrL8qhZACdobrklcuBy&#10;h3U0wszP5cO2SOLEJaMhiQuHb7wYYClwGKtuYcFegZq6er/r7/6V/MuST263f9ow3pij8/ZAssTO&#10;ETO8ux4yDgtjJb73VkVlbbyXX2VM27TAYETCQbYZdwJIIAyDhskYyX4PcV1l+0NG1zLGFkVvKaRm&#10;G5eGY/MCwYHGMliSjZIGQZmxLKhuomPKyRrcbeFGQuSq/dGWO5VGAucZCED8jP2fLp/Wn3fO/wA9&#10;2WI4Z1SNIYljZ0Vo9jpLkSfL821nPy+XkYO5TnOVJILkqs32h7Qwx+SvmKFx5QyrHaWBwx2kFWxw&#10;Mlvl3iNIbZA86iHc/wC9WGR96mY43naQCuQoXoCXODuX5o5PLWPJNvIu792sTMGZCCpUmSPOThc4&#10;UE5Y5LEDMGb+K7/r8fx76OxY+SGJbS4Ekc32jFw1uWBQhlzGAhZsg7SD82MH73zZht5bhQ1qqNDl&#10;ZIl89AoV+cjce+GVSOAmFLBQXNKJZYplSAPuRwUZUZQechTtBYgKw+QBsA8AsQCiRv8AZ/7Mj2+S&#10;zytDPIy4lHyqZMnHGRhATkEnkA0JGdl1/r0/y/yLEfltbwvIkUiSMo80L8xMgYJvYH5E4KlhxhgD&#10;liZKLbLwf6HBcMsSxm4lW4GCo9dyc5Ib5cEfMcnaoIiREiuoYfNKSSfMWKZlV+S+VUj5gCqbiCS2&#10;ecggKsyaiDdIWkkEyurGNdgUMSvGcuy/Md4BA8tiDtJymQ4/d+G/9W7dixa+f9njeITMv2xpY5Pt&#10;SqZFAz1LYION28qTnkttPyrAsskX7pMssCo0sUiggFMM+Cw28lsDoxZ2JZdi1FLa3jTtMunt5ynC&#10;rNbqVYrsJjc7j0KI/VlOW5TJFFxDLKfskkjMzfJM+0s2WJ3DayksSFVwQAfnIHRtotSPi2a/r8/y&#10;+e1mOX/WW9tMkLSMyM1nLiRXYJhXQhQrKMHK4GUCkjLho3ubkxSMZgyNjesrBskciNm4IYAMSqsD&#10;8+TswwRzvLDA1rFtkd7YJJ5aA7FYsVGWAJOduflwwZOCBuVIFQblMw3LKjAtcBWfowIxgEEEbQOc&#10;REDdxumRFl2/rT+l20sXIriRBNEXhgzcl5rzA+clh8wdRt2BWHJwQflGQCKaSJLqYxnMdxGEWJow&#10;RuzgblJ8wY3BWXJxhieciq6zvYv9jvT5km0ibzlTdKwPXOQX5wpB/i+4drMy2JleCLEU0rwyI6W6&#10;rGcMmZAfLVcjJPzjnoF5UD5T3YoyceXbr9z9Pu6jhHgeRJBHNJIx3SbGDA+Zg7iX4znHABx0Lkgl&#10;8cxT9zks20iYCQhVHABLdUGVAxznauSGbazVW4WR3MsO/cSAsm0tlMhMnbwpKjaRgFVYfLg1LBCl&#10;z5wE8rLIWZ4927cu7dhSo4w2MFjn7gIUHFK9zKXnr/X9dvwI4oblA9rFIqTTTPCNqgbdgfKgDuvJ&#10;DkFBtYHJAqSOySKdYIrJwi2hLLMpjUtnauWYD5wN555wysV4aiaST7QUOf3cY/eRqqfNtyvzYGzG&#10;zjOQDuYcLzGifZoROj4KsqyNb7ArAAHcAcjBLEjPy7RzjHM+oryfXf8Ar8ix509wimYecrSKrRbi&#10;43/LxgjcecMFwOM9R8qvjkMUxM0Xyybg23d0DZzkfe5U/KGIzu6YIDIkK3G77PGVRf8AVt8yhQzg&#10;qwY8kDPHICjI6Zp0IWRmkl8zy1k83y5JxuK/KFXKngk8Y4O1TyQ+0q5jLl2X9f8ABHRi1th5T2wZ&#10;FZsoxOUOenf5iN3PQBxnkDMksxc/Z3l88qrx7mjGB1DOxxySQ2AxxjPI5NQxiWRY5pt3nsu1v3m4&#10;l9oOAN3zHO3H4jKhttSKEdWuo0O1VX920rNuQAfNyduACPvKSoC5GCQMxO19df8AP+v+Dcmla5y0&#10;0MQBUdpiGkQ54BZgMkj7uQRtJ534p6SRtMZ4Ziq+T8reZwcHlgT15yNv3f3fTC4ELESTSXDuskas&#10;yt0HnFRyMFs4IwAuSOenUVKHnYzXFq8l0isXM27oScKeSTgFu2cH8FDMbf1+gtk8iiNZYt8Pyo7y&#10;QyDzcZ+8ATwd+M5HygYwMqz4IyLZDciTy2jBkdtpdowQDk4+U5OTwcjGO5LIh5LZvI42h3bk877p&#10;VgDtCcZYq3BACk8gj7zCCS5CxB4w0pCSSN5QVnJx0AyV5JweAQNwJIBREtW3/X/D/wBWLO90ZnQ2&#10;7KrsfmXONxI3kHI455XoRyWBNTTRP5TlkjaNnB2xXGTgEv5Oeq56rsLc7cc7jVWK6tFffei3jG4b&#10;fO8vaOFUjGS24er5CgZx6TQuE+cTrH8zBWWMfOrbfkk3dR83AH3QBgng1JjKL/r/AIHX+vWYj7O3&#10;+kOJlaHZJMN2ChUfe+gI+VQflbGQQRThZoU+0QFI/lZn243Fm9nOdgPHQ7sryzAARQW6zsrvG1xE&#10;qnzvnwcq/OMc9BtGBlR2XIZbJlEdw1zPCkkjxb5Mt8wQ84xn5TuzkDCZDZ+8uJbsYyutt/w+7+un&#10;ykYvHGZZH2Rq6r5khZgp3oOJGPU7ucjjjBAOQWkUV3L9ime184bmVm37DhTubYBkZKt0BySo+blW&#10;ZCJNyTpHJbyRqGFwv3FbCqcckdPmJ4JOVzyoWWaI2sSRPBKxVWSFizgsOTt6DkElSD8oA6k7hU+h&#10;i+19f6+/79dSWOXfLHIVuGYysSZyDk5OQxJJA5K/KcBQuTnawlhEaeVbefLIJfmj/c/MNwznaFwF&#10;3Y28HPQg4+VpkRrtYsN5bRjc2w9OM7f4jg9FzwRxgFSXWk0EUEbpDCy+VllZDu3IM85IUjIwc4JO&#10;4gAbiM5HPLbb+tfyLUM7+etzNtkkjbO8xhw2HDsuQqhlfdjqTuzxuwKtWzyRJNEbuVzHIxkVn5bj&#10;C88Ej5QScHlRuwN4WvCLiFFWWJo3XGWMe1QpwGJZl3DoRuIZhg8qet+3tIoBGklxHtMIW48yQ/Pw&#10;QPvD5ADz3QcZPOVzltqcVSUUv6/r/g/NixRb1hCStuMv7tobjaOVAA6joPlGcnGRkkDDUgMitOhk&#10;MbRvB5cqCMhgqDlWI3YVWQr02B8AHFTWkdxfr5otMwpGELQuwbywf7oPcnA3AnPPIOUtR3RhkJgn&#10;ZFOBbbI1cv8A3WG4DLDO0AE854YAEY81tjklUlFu39fm/kQnTrYqqW0yxw9JJI1xEeFbPGN2FQ55&#10;DEnBwSKnjF0d00kkgGzpIQoI3LnAIHOV5A2kg8LyBToYLO1hWIyj7OxWNs3xETMhGCh3bgoLjIYj&#10;7g75arNldL9ojleFV8ttzRLAo8s85bJBzhSTtxx5WMg4qXqc8qkuXTX1/rvp5CiFJd0gAVoWaSYE&#10;suWJPyqcEbvujrgg9Oub1tdGR9094GWRDEs3RC2SVbgjGNgJxxhRyCAKrElQrmdV8tNsjLgBnBOM&#10;AY2jDk47bSMYq3BIskubt44ty7dgb5M/3eSeMkE5zwwzj7pxehw1XeP9fh/XqbOjLHKFt4xMewV8&#10;HLcgncAFzlAOoAz1AwV6TR3hWXDWiyQKGWNVkJAyo+b5STkHkA7hweMZrm9GlecqBMszTMrN8qhZ&#10;GbJIxk5yA2ONoCE84524GVc+a25pgN7LuyO+WOBtzgkgc4PQgYrzcUj53GRfM1/X6G/aPGkaOiqs&#10;e4r+5Ud/lJ6DLYOeM8EYGD8t5Azu27y23ry0a52jAwcA8gDHY8jPHBObamchgQzMysVDYyoAAyee&#10;meO4yc49L6OnzSzNhdx5XOGAyRngjJ556/hkDw63xHztWOuhdgk+ZijqGZgFcSH5Bkc5zz26deuT&#10;gZvWey3Ljyhllb5FwyscAdAeCOSBz8xGc9mw6dpM+jLeDWJEvPtzLJZyW+2JkIBDxybmywPBUqCN&#10;wIZyzBS3EMsjL9n2griN/L+Xbkc4B6ccKc4A/GspJ8upw1I8m/r39Pn5P7jV02QPPGbN1AZV3K2G&#10;wD8p9Sq/Pnn5lAHoCen8Oi2ZrO5MAZWm2bTMTh9snPykMR8vO7s4CkYIrnrO3mit443kZBJ5ckZj&#10;K4bPHXDHhh8xyfmXBAPTp/DdyVlaRQsbyQ7yqqv77OGAwrZALSMAcZ+XlgAwHn1r8rOrAx/fJS/L&#10;+u3l+CPUfAki3EElzd7j5nDQQ8lDzuLZyQASGO7BBJzzkV3NjBK8LjymC7irKv8AEDkE9wMEgDgH&#10;glj0NcL4ID2d5Hp+oRvdQspCNtWRZkDdVKknduIYkjOSNuckH0PTo1+xqcHav+rXy8fIQOnXGOm3&#10;1BJ46+E/jP1vJo3oJPdb90/8u3l074eulvJZ2SQbVV5FhVM9SozyOCcAvkHByCAFK/NnxZtpLW9u&#10;mt0WdA7bGWH/AFIzlR0CsxAOcjIIGcODj6e1VMJHHI2QMM0a42spH3c87xjBJwAO+eTXzt8c9Pki&#10;1Jrid/3fmMYxIflKkc7QrnC9uADgYwCMGsvly4zXt/keBxZTlHDQmukvz/r/AIZnkmowMAbWExhU&#10;lkPmS3SiQqp24JycEZOBtPG7GQCKoCWXPl3JjUquWXphsbevIJ4HOMcHPcVo6yrpN56mQeYWZI1z&#10;xu6HB6tkZyCfvYGCCBnlN7l4YI9zzbd3RQMYUYzwOpbbk+nPFfVQ1ij5KPK1Yv2UdvHDNNLcuskQ&#10;G0bM+ZuOHXcvQgc7hx178G27xm02grHJ8iSRx5XJyeOD/sgEEdeeTlhkwBvIJljwGjYqVT6HnOcc&#10;njPIx1xWlbzu+ZhGqs4xu3ZAwduQQOeAMYHQg4zjBL3TmqLqiDUJAQwRA3zZKoGVTyMEnjdknHqc&#10;cHqaxNTSWV/KbcrMux2Vd2TuwO+Dj73bHOc9K3pBmJiG3rwv71d3oefptAJxyP73IrF1WKOCTzFi&#10;byduNm4gY6/NkYzwTgEDAYHrxjTf7w2wsuWVjl9VhZpVCxl2dX+TcC3K4GQwz8rbdwGCRk5Jzuwr&#10;oRtDDd3EK/Zwu1ppEO4lTkEYGefu56bdygA7TXR6tAI5UaO2aJYzuWSObavUjAOR0ORhj3I2ndtO&#10;DqNvLCd0e1T5YGxMbZF5Gw4wNwPTJbBPXLYr3sLLofW4OS5Uv66/15FOON0k82ALI+CqTRyK5bBB&#10;U7lxxu5+XIIGDkitCyto4J1twkCxyMiRyTZCxJjYzHkEEjHXoVbG3ccU444hdxzST7WmjWUt8oVM&#10;gnJ3dAOuAdp3kZwMNLa3LQ20Zij2yfLtjmIVizDp0O0LjJUjaMMCOSK7JHZU5pKy/r+vy30Nj7PL&#10;YXWcsxEjF0+VlOMcj7p6Z6N1OMfKQZVuvLgNqRIrNHv+WTdvJ9+MnacdOST0ChhDJiDYs0caxqu0&#10;yLiTdztLMMjfghff05wKkinkcM0UfmfZ2JjVcMr9CwByV68gY+UNxgEmuOpboeZLVJv+v6/AsfaH&#10;Jt5FttkmfmmiOFU5JGWLYyOh/hBwP7oMclxDq0jS3CSBZWDyQzYPmLnc4B46A4IyMHGeQCrQoiOE&#10;kUKOfMjAIkkx/Fz37/3iDzlslrWy2wMIh27fl3TKGKkKflbBBPAGdw2kgknkliEtTNRje636f1/V&#10;vIrXaTvCvmbZg3zR/Iy/MejjgA4Iyc5Hzc4yDVO+hEMaRMqhQrBm3A+YoLgYwcbQSMqCSduDwc1o&#10;XMU7M0EqvuZl8uXGWDI3yjnkkMDw33s9jvqpK8CSMxTdHkMjRqME7cAdAqDgYHzLnnjbx3UzspSf&#10;T+v6/ryzXNtNIY5i0Mm7fIq7WRyBj5yMtt2nA6HqDk8rGX2BmjXGZGZEbcyFjt6chiSeg77nOOgW&#10;W6tkgkjjKKrx5ZywxHu6ZPJyuSuWfn6DCmCZPs8yqsayNvkMSrM21kLAEn5iCRgE4U9dwONwPVFn&#10;oR5Xa39f1+BI4eMl7f5v41KKX3KOFx/ebvzgEPznIKtigncme2MnnSjclx5TKcgqGZVJIJ4yeATj&#10;5clCqxWkUcsqwzTYPnJtkbYPLZcFse/BPUD5OM8VPZ2tpd3KwQ31rAq7NrTDbkeYGUSM3OGK7uSc&#10;A+gwNqcef3UVL3Ovrp0/r79uxJp0iIiwLe+Y21V/fN99j0YYG3HUbjt3ZBJyRVi1naS32iKZlkmU&#10;N5w43bcgdApHzex4O3cuTVMeVDtdJl3Oyn970O4jGdwy3bG3LFcY6nbIkRRYxGkruqKqtMo5UDBD&#10;Y+XODgZ3A7cE4IDZVFYxnGMtf6/4Y0IZJY/MufOKDcoWVfn8ll/iBYglwMEsRtOw7uOBaRlfcLZl&#10;Vl3qsUbnzIwp46c4Jxjd97BwuCWNVJLU3GxIo3bzHP7t8rs2/OoyQeT24AxwcEYmske5ZtOa4dfm&#10;DNJNGCifwls7D3G05IBLZyFywwscU49WTCR2iXybXdGQXLK20KoLAZAPOCF654bPUBqWSETXD20I&#10;jIlO0PIu9VBUHIJOM8En5Tkq2cd4rlbmBpNvyZ+95LDBTHDHgDcW9cMMHnCg02RpLhMyQK3nLub9&#10;2cRMeTuxyQAeQARkLkDpVJS6EKPVP9Ryn9x54sZGPl/MsijcflO4FWK5JVgSM4OPQYMq+Y6fOfOE&#10;ro0cckj8nkYJ+U5yByckjjrlQnloUM7xLuk3pJIuZVYlvmJUZDEkg8gjsCflNRuDdbFIU+SgHlqh&#10;PyblHJbuMDHAPuABXdSJ+IrxRyRxNaRWjSbU/wBI8yIjfjcRknIIJULxwCRgA9YpfKS4bypIVLSF&#10;4wWYoNp4lJPKjOSD8qnb6MAbewvOs8SR7VLtGuFCkkDnpxkAdcAkFeA1V52mPlzlgypj5nwrZ2qh&#10;xk5JIY85GNnPO3HVE6ISvL+t/wCv8lqVdQS3dvs0djbKtwGPkrJ5SxgqONpcNu+9jJzgHAPJGfe3&#10;MEsSzGQyIufM3grt4B8w7geAW46hu4Y5A1JLea1CSKsnzMro0BMecEA/KANuCgX5N3K8bXAxm3sw&#10;tpFkuI1maJeZtqkMUbdkjIUEZyCCQDngYBruo7Hdh3e3X+v67ehk3L3CyiS0MEkjRKY5Cquv3hx3&#10;+XAEe7JzkjOQQlPz51Hk21y8gZgmAy/OyqUyTjJxjK8gfiButXrsHfyZFaaORTIPscbbeg4z22s3&#10;UfKffNQMbSaZjbp5zLa5jKnaVXps2n7oViADyApCjIbNetRPYp6R2/D/AIb5fOxAyXDzi/idvMDO&#10;+2Nl3zKW+QgcEgnhiCCSQCVIDGmsVmZY1vI91vuw32mPGfmBJJO3LAAjjAA2gDLEmw9y9vAVtWZm&#10;kKvNMzDcVGdhJL4YEksfmIBIJPyginDdz2refbpGzHYu6NnYNIuzpwVP93PUcg7gUB7OXQ7qcZWd&#10;vl/X328rFy1FyLaLdcIv75VYSQszZYj55F3H5RjAJH3QoySAVvanqMNz5Pl6bZxtDbrA9xZqY2kZ&#10;QctKV6twAxRVy4XgHOaNrDah1tGRkZG8uTcrbhy2CM8gHgdG653HLYR9REqZRliTDSRjcOwChUAO&#10;OAQ23gA55CglsZIylDmqX/4G5btjDskaTMdusm2Z5cHau/5y3lKcL8x4RTnYoHRS0eoWD6ZdPbwb&#10;FdY/L8yLDHAbPLLweMdN3zKDtGQWDM8UvlTpDNcKV/dSLvEsgGzBBT5hkEDOFyQEGQCKrqz3hyZm&#10;bz/MmxMfn/ecd94JJBG4/wB0EjbgEUKEZc9/6/r8/KxDcpLd2/y26Y5/dxthoSoEmwYzu5LADGcs&#10;oLbmqpeyiSfAtNxSNhslbKoeSxyCNxz82CcgFCfusDq3ttYC1t3NzI1xIrNNaSWaKYTuU4D5IkQj&#10;PygAg7hhvlrFllkhjnZIlG1GyfO2ZIf5QCMEArtPZQMZ689MYcrOzDyU1p+q8utvv692nd0JZRey&#10;JEkZWNmjDSDcpcYUqRncxJGQuenthcZ7KJEM1v8Avm8n5l2FllUHIIACMSem1uTwo244vSSOhkaH&#10;csf91twRWBwEOfl65I3bu5b5s7ad9ayWo+zKsMsed0e1iykKFAJUt8uSQev97JOMV6FFHtUuVaf1&#10;pv8A1/w5UkCJ+6iXdu5VZNx3gc7vlwDlQDjBJzg9QRFMHeRY5Ebc6/6ti7Hkna5GF5+YZIOANp9c&#10;XZJLe206aK40tZlaEeWyxoX2LJnucHOewJVdpB3AZzWcY+zYyJFJuGU7pAu0jceclcbSGAz3w2ct&#10;6NPY7ad5X8v6v/XUSF9jMsIKBQobGdgQbeqgYY9N2CDkE7RzVqP7JHp81yzMvzYh8xwcAgk5Xaem&#10;d2eQckgdjWiLCBrQxyMu7btePMcYxyV3dTnjCnDDkjgGkgkEhCtEzSzQgo3HzN90NuU8HK5O3JJO&#10;eqgjY1lHm/D+v6/4JPELiOb95deZjON+MtknuMANnnccHcB7ml2mSH5Ydu0BVWRsbVBx9AM4I6Hk&#10;fe+bMa7rVWuJoVC7gkWV3mMhQTnA/hMm49+nA+WrcY2RfaS5VYRjyVfJ5+6doysgOeV6dFbhSCjO&#10;Xu6/1/X66DonRJFmKqGYFUEOxdhbI7E8gKcHJyDgnsS2h8q+YB8u0gHliRTGvJ54+baGfOSeNpGT&#10;tzThHHHskjsj5gyW8tN2GzyACducr0I5U4Pc01m83afMiZfLUSATOFAAyOeMjhu3JYnnA2ow7iok&#10;a26zNd+ZH81xumcK2B65UhjhOAB3+YfLlZRFEkUkgvNiMpJ3Y56ZwuDuP3iOo6/3BkkVDIZYWXbL&#10;G043HAUKCGXb1xgY78DGcqQYTDF9oWBYjIrsQvzDiQRjBLHocKB3Od3GcVWxPxfn/X9dC5bxrNcT&#10;RbGi+8PtUkLOsLhl7kMY1A68YIVlBwWDXPE+h6nofiG40rUb6A3VvIx86G5+0R5DbBIjp8rjLEjn&#10;dxuJXkHKRX4Hmwsq7Qyjb90EqAcj5gQBuKk9ScgYqzfvfTXbPclJJWaTd5YQeYwJY4Xq3P8AeUtk&#10;KCF7u/utGUoy9orNWs/0/pif2dut4b4xCNZlYCOORW8ohujKCWT5cAblAcAMCwB2wQLHHALiRJPu&#10;fdZWVUYZUDIAyBkscELz82elSl40KmGMMu4rtYqQFOSN3p34PBPABVQKTz4l3NDbQthfmVrdG2ZY&#10;lR/vbQSMjjABxzjKRUebr/S7df6+4SAweYsyqw8vKb/vc9OSV+XqTyQQd3A+7SW/kELePnb8rMzh&#10;1yM4y2McgADjqT1NOMzyK0MirzH8ywspPAHQhj8wwBwCeBnGSS51ilkMs8azSJJu3eauNhTpgjLY&#10;9iQeCc5BOb0AFkjQb7iVm8suDschZFXOSQCWYdPmUDjAwcgB/kTzoPszbhESWXaCWQcscngYPGc4&#10;wEwFLb2WLdKyz8WzLCpWaaYhQ3Ucgk5IC/NkAKGJxzge2nMXmpbncyoqsZjgHbtyOxOwcMCN2O+D&#10;U3M+ZX/qxOttNZTLA8Drt+ZkSYN5hJ+U/KCvUrjHXOOhpRctLOsPlx8Q+WqhBhs7QpPyfMdoLZwc&#10;bFz82KhuYp5VkCs0nnM/ymQDPAG0BslRyRx1DEZBGBIDcLN57T/aFZiHbzD5eSVJQ7zlsEPyPqAM&#10;sFmTM7Ld7/1/X/DFrSBcXN5DOjSLukG2NZwrsoxna5PDYLEFiAcNzgFRLfXk01zJNL8iybmEUCjK&#10;KZCM4RSuD83yEEYB4GRurfY5oIpPNnk+0N+7uJkwGRgvJXIX5doGTnORkEAk0qzeWI5pbViyyCR2&#10;WQN85wBgueHHOeMA4JHAFZ83u2OfljKfNp/X9evfRirNdQx5Ee2VWbyzuXjCqMNtI254wTj5fQKG&#10;Dbg3kUu+W7mEmF23LKvzlo1I3EL821ewBYFyOeCzt0YmSwjaQRs2ySRsbWXdyRkZZAQeuTk8dWFA&#10;u/LjWFnl2yNu8iRsqzfKrAqWKsSoweMBj+UXKXxXsv6/rVEJa1S3+z3FlbwlZFOWMrOgIAZQCWQL&#10;0PI3ZJ3HBC1nNAIZfns2Vo2YssamVmAYYXG7JwPcDBGScg1bdQbeHY3mb1LyLIu1GXbkoTtPVTzk&#10;FcjJHORXiljGmmOKBPMbcPK+0PnzDgLg7gCAuOckkFhkdX6Kcu51U7x7/wBevT1uincWc9jdI09k&#10;qtIqzBpIx5TqQ2Rg4/iBUgEEZIBBOBTla4Ntv85Y9/7tpPvKzEA7to3DIPYZwckDJzVyd3mZnTy4&#10;pWw0kbMsYiUY5wo5J2jgc4bjjJqGZEiwiWO1UZovL8sOpU4wV3E4HXkEk54HLAdUWjvpylpff+v6&#10;7dSGW3Vs27r5caxvEyyDZIGAOWGAVUjDcdAc7cAgU5Q9rIoa087ZyqtbgAD5sqB2O3D+ig8heMFx&#10;ubNy/wC98uAYUbdmCflQDjqM44UbdpwMAVE5hEK+S7O3mJ5jKMHYNpBO3HTnHfJAySMLRsryVn/X&#10;9IdPfL/Z4tZYom8uXMdw21SGKgYBUEkHJz1DYGegJt6LD/amtWOmjWI4beaaO38+aOSS1ijY4LFU&#10;R5CqFySFjZiFJQMzcZ6f6TDGyRNHIuQ0hZsPjoMjnshx1OP4d2TJbSSWpjeEfvfMyrRSdMOm1iM7&#10;fn59gcZzwTpEv3Y2ur91/W3y79y14h8Mv4f1ibQpNWsbtYbloGubEb7eQLI4EsbMqs0bKFlRsLmN&#10;wdq7SBnqJY7T7dsyjDa3mxg9vmGQoVto2k5OOh5DEGSRlgdZFMYjYgs0aHP3iBkMCcbsZX5slASp&#10;bqWenXc8mLNJmiZlMsgh3JEvmFQxPJXO7pkEZycnrXoaXvd/16d/1IlDSTybZtrRrv8ALDZO5SCd&#10;oOCD1JwfvHAAyMKUKTyQzXMYkSMFRcM2Sc5J+8x3c7eCD14B3UoMj26DdIGaMt/rHKhcdOhOMqRg&#10;HPYt0UMVS8SiB423SFxHu65JHPHzHI3AnscdAFDiax0/r9fl/wAE1tHmW5RbL+2Wtljt5vmDMfLV&#10;lIZAM/KCRghsrk4G7JBrw2TwyR3YbcrSFQzTD5whwQceo4+bGQy+jVTB3kS+fGzYCeYzgkHBGSfU&#10;4B9Tksw5arlpPqNoskdpO1vGsflr+8IRQ0nUDIJAKg4bJLYJU8NRI76HxW/rX+uxreAvFB8Jaw+t&#10;p4f0+8ja1kims9U0e3uoirLlSFlVhHy2RIp8xQrKGUNIapLd4imWJVi3uPMVsKM5B2jCjGeM42gB&#10;sADaMVZNrP5U8cKiSTfLKxUgL2BBUgOSOCOO3HWnmN1jUxL58m4u4W3HynJ+9kZ6nk4GANv3gFE8&#10;utz0oylKKT/r+v8AIGmVrfbCWkAGzzo8HOAVx0ILnGODzxgEAU2MQwxgz2yspjAjKksu0EMAAOWy&#10;DzuwvI6bRUkhkdJUhhkZCcW7LjzGbGNu71ywHrnHfpJcJKZPPaWSaKWPLbXHIwCeXO0+mQcfe9cN&#10;SKirkkMKidofKaVZd372OMN5g55JxyvIbOABnJxnmZYwka3S+e0e4JDuk4ZimQvA46ZKg8HjgbsR&#10;3UljczxyrZ/wrGGjb51G5nI+bZ8x5GSNxCgE5zTRDEVkWBl2PkN5LDO0gHzNu0BSQF4OB8g570HH&#10;iqXNHsT2sjfZmdG8xlUspwGbYUcZyWGMjB9jwuAcDV0m+RWZrVZvKZW3blYYyB87bSpZuc7RtHXo&#10;u3blrNbCTzLj5ZMqytEzALwCS3TGcKMg8EA5HJrSstWmjt2sZp4ljml3zbWHysdu75MjaMZGRyMn&#10;G04U51I6Hx+Po76b/wBfP87+po2cqoI5fsyR75Dth3Fvl4UjAOQqktjOOvG7AIv2DNCkk9ncLuiV&#10;w7LErbGyCMFiBlcMNxwcYzkbWrHtYZ5I4txmd8Bt0iq5Ujh42BUb8N8pA3cYOCTtOpHJG5KPesix&#10;t5McjXB3Ipwd+e4BYFSNxOVIGdu3za1M+fxEfn+P5/1+BuK0Uh8oNJ50zIY/NYr5KnOANoHVRkqT&#10;lVJ43A7tOwuHuEjmNhGrSKzzZu9q5O1gXyCQQvOSNoDNxuwo5q0ubYI1wI28y4j8lds3mAplTgA4&#10;bACdTjJ3AkcEbGlXCNe+YRJ5rXBkgTaiKWwUB+UFlALcADABOMH5a8+tT0PFxFHli/6/J7f5epva&#10;Xdgr5jXDKq/vSGjZhyuCRgHB4bJVTkc5O3joNNmJl8yG3X5FDeZLIUVsrlQct83G0fKGOVHUkgcn&#10;p96gihlQNth5G1Q29gASckncMD3O3gZzg6trd3lqyiQtbvFhZEKjazMeemdwBB5O4E5AXgg+HiKH&#10;NdI8HFYdyvb+vu1f/B8jq7GaKFzbND5amPYWZug+8vBPJI6e+cHpnY0+7R5lnUFl87cM45zuzyVX&#10;+6eQBweQeo5WzljZVe0ljVfMk2lZFY55bAY8gn654wSADu1dOmSRhAsnzGJkj2yZV8AKpGemcYwB&#10;xnBxnC/P4iEo6Hz2KoJpv+vmdZp8io3lx4bdCsQdWOc8+5bJO4jnHpnGD0+meHbm88Mp4wi1rTVj&#10;kvJrcWyzYuInjgEhbYR9052q2SQ/XAKk8TYXCzglCpRkxvLH5lPYtjPTHHXkkZIwNa2uniZXSYrj&#10;5eJNxPyjueOOee2MZxjd5tSnHVs8KUYwk3JX001tZ9zqNH1CRFaUuzrJn5VfcPMV0Ic8/O3y9Dxz&#10;nnmt7SdShMK29pdxsVYFXm6BedqEHavGVB7AqWB2szVw8M8RbbLH5e5hxg4VSRhgPoe45zxnrXQ6&#10;fq0sc6/aZN0ibflMxcY3Z+YDiRjkLycZ9AMnycTT5o3OehU5JWfp/X9fNHe6LqFvb3MdtA0qSTfu&#10;ZobiQhlYso+bcEyy/d2gLnAAZycjpNMuL64tW8pY/wB8iMzSNH937p98ZUBvk5GSuCdzcDbzym4k&#10;imLBd6xS+Tu4AYN5gAI4GXKtgEKehyVXotA1Sdp/sscvlyMWeb92GMpA6MWYAlgoQF8ctypBBHg4&#10;qn7t0tT6rL8Ry1OR3t0s+u39evlr3ujairT+XD8yr+72ptVMk7gcnIPYHryBjoVPSaVqEcCKTJJt&#10;QqpMkJXaecdRwMFjjOcNjOdprgbXUIl8tJ7iOVmlyIZH7soHcY4VioXkYOcEkEdPpV+S4aRmaRWB&#10;zu+YcgbcYyScKOcepIIzXnyXNa59vl+K6J/1/Xr8j0bSLkmHBRs5/eNHxtPbjOOOO4+pxXSWtxuX&#10;eoUrjhTgZ47ZOARxjj9c1w3hy4VNsUp8xduPMEu5uR9BknGSfUZ4wCeosbknaWMn3TlQPlByD/7M&#10;COOT6AABc9pH32Bq81NM6fTr8Mqsrn5Ww7A498f56fnW5bSkLzu29Nq9v89K5OyvQoXL7TtA+8eT&#10;nj6Z/DPTity1vYkUKXY9Btzzx9OOg/H8OOmnUR9Lgq/QvySjO8H+Lt3/AC60tvdb4gQR7tzj8cf/&#10;AFuvYYqjJcAfdAX+EMvb8/w9setNhuhjP8XVl4BP+PP/ANaq9p7x2+294m1VlMfmD7zMp29W6n/P&#10;bj9eL1ry5W2u6ooyFZlJAz0A4/U+49j1l/IJI8Hoy5AVs9Oh9/Tn9Oa5DxLPJHJheQ7bJPlIU8H0&#10;9+OPU9KxrM8jNZe7c5jX7gyNsjZlJBVizBWOehwcdPX7oJUjOCRxuqK9yJIrgxszxsjr5o2liDkk&#10;qwIUjjIwAB94Yauu1R5tjPFJGsiqGHO1hyBjAIx0wSMYIGSOKii+EnxK1/wxN4y0bwtcHQ41dTqb&#10;3EMcK+WpZuNwfIAbkIqk/J1wBrgcFjMZJxw8HJpXdlsu5+e47C4jGVHGlCU3ZtqKcrJdWknourei&#10;ueda3bz3rybV8kfM0MK4XehyAuT93pjLDgnOVB2jktaRbe6W5eCI7Ys/vJWAtnwMq4GGduOOQpLb&#10;kOMbO7uEsvJziGeNmzJG+WDfL0wQd2AAOBwSRzls8zrOisrQzWasPKX73nFPs+Fx5Y4JGcluuF4P&#10;3VAralUPgc1wkuXmjq9PP8Lf1bpa5xctlapNNb/Z91wzLtdnK7T82cnfuO7gsSFG4c/MCG52aOK2&#10;C24iMzRoxO1jtLDoyjb1PAIP3umNwBPYXWlyyXH9m3awwyNcMVMSFnJMwBdRsUAYVskDGAcLyKwt&#10;Tjs8yXgVVW4SMNtUHCY5AXdxzs/iJyOGHIPbTqcs7HxeKo2SvZb9vW339X300MeWEF3ZZW8xGRpI&#10;42KkEsflB/iIyD2zhiM43VDf6N5Hlh45tjBQzKvJPUjIBAOwbuN3JJ7EVpy2ZsU8pZQNrFSkgVfm&#10;OPkJJwgIQEEbgOAp+8V6zwB4I8K694W1yfxL8Qo9G+xiGOxs2sRNJqjDzDsX5kMJQrncdwO4hsBQ&#10;a9fCycpLUjB5fVxuI9hTS5rN6uMV7qcnrJpLbq79Em2k/PLTR5dYumisYocDfI32iZVjVVOQpZgO&#10;pHQn2OBmsq4tClttmj8xmjYBlUfLwOh6Hg4I5Ix2PNdFqOnvBOoureQKySLDJMqMFIVcqTx8u3IB&#10;AIHboSal7C88MdxMkSLMTuaHaShIJA5I2jEmMK3AAB6DPo0665jJRcI21TX9bdPPy1MK6s/MlWS5&#10;+bcuF3kdGY89/U8HnGBzkYzbmK4iK3E427k81mm+Y7QdhPc5wuBwowMjGVrfu1hHmT28YhDjLRjK&#10;4RsA/NjpkY7HHI4YhaE1uUlxCiDzG27sqdg+Y5xz0Vf8kcdUa92VGXLKxhyQtHKzCVWC5RdzNtYh&#10;mOMY7bT07dOc7qslqqK1tBKJI5JjtO0KrjJzvIJwpzkYJIHIJFbV3ZCQtHKrKAnzMo5AVj9cjnjH&#10;GMewqjPbS45KqyrkzPz7lv0yMjP+6Aa6qdTqdlOsjnb22Ftb3Ext2ZjCzeauW3H+EBdw49eAecdi&#10;az3t5RdNLNcNbqrKvlyKURivI5JLcHJ4xwOcZUL0V7pbSMZbOz3fvgY25GwvgcEDOCc5AJHHGFPO&#10;K+nXCq0ywEiYb2UblL/dAcc/LzjG3GSP9oY9ahWuexh6yktX/X6f16mLPHGTHiTzEJKlXjXdFGoz&#10;1UHGMbe7EF+Cy76hZEE3lzq7SRIuPOl+dUOMDGCrYAHOCeVAPzYXZkivLktFaXLqrSL5mGHz8Muc&#10;YLZQN7cAbjuxWc8Uj3ccMLMuzK+buyoweCckljnBGB0cHg4NehTqHqU6vN/X9f19xQWZ3h8tWSRt&#10;qiPaxLoSeCd3yscrwp3Y/iABLUvnSlfMaSXacMsvMe0HDbhuyp3HHGBxgdcZsBLi4tWaGaSTy2LQ&#10;rL+83syZDkdG6L0wQVz7FzW8pjEW2EB42Akh4YDc5DBlGSNyDGQBn5fmG7b1RZ1c0b/16/1+vVxl&#10;nXiRppGXYUyzbixBPGD83RmxjA5xtB5bFbyX8UiWy+bvOFtzNHEWIYxpvx24RSwxgMATkq5SAwZV&#10;VvY0HmMW3c7lx0U87QCAPlJACk5ABNWkMxtZbJ2ZSsilLWRsrvG4HIXOzIYE85YcZOMHWLJ9oovX&#10;+v6er/EjMN04adHctIu7zpMbXyTsfJPHIzggAcE7QebsMEbKJoYyQqqrRtGm1UB+8WZuWBA9F3KA&#10;A4YYjtLaW01FYbi32yNMJTcXkO6aJskb2+bryFHQZj2sMIFE0YdBDIYoo/LjdQzKwG7dn5flJAVj&#10;uA+8eB/FtpS1OmjUjCX/AAP6+W3yRDLOjn7V5kaNLKYmkj8wyNuBZt5xjkhuQD95cFQgBryxXBtC&#10;7v5illjkhGGLvs+8clmUnbgbQAvzZ2jitIxralbh5LfdsiQxxrw2WGQuUXDDAyMYKkgN/q1NO4jS&#10;MLb30a7JIm86OTMYZOQNqkBdwHmKGDDletRJH0OFxKsk3/X9efoVWDQqIhEqrtkCrJIwL5AUFy7b&#10;sZ3bcFTwSdoxltxM0siLOLdlh6QwRKISu0EY/iLANk7cNg/QGaEuZYzJdPHIZN7faI1IdDkln2kY&#10;ICOGGATu4PHCLHdQeWiWe7zVzHMyLIJFXAA+Zh0IO5QCSWcgZPEHsYfErm5W/wCr/wBba+hFDBi4&#10;YNLMrLGDAZG2GaQMMksMbjs+bk7ArYxu2qSzukedYvsckdsxO+COTiZWYMoBfhABgAqN2Np5JJpw&#10;ga3QByyx+VhRuIJTPC5I53Mu/phskfLuYl0tzqM9+b/Y1u6iJ5FG1ZCqn7wUfKELcDjBGMg7jnOR&#10;9HSqXj/X9f5PX0dItu6pFdHch3iVmCh2iD/KSjHaDgnB6LyzAjNJZxSxvbrEDG5lJUbGLEAg4YDI&#10;LAgDg/NlVbcVApBBJBbRhLi1jXyx5ku5gqsVGCgGAo4PzBT91s7doqxBHHdSTxbFkWWfdxCJpJHA&#10;4j+6G5HzYJCpwV244R30Zaf1/X9dCFZ7oxLp89/Km3EXMuQo3I2892JyQSWZfmyhXauLklvbrqU1&#10;zLHMrmSMQzP5m5VG1udrAk7ggIUlc/Mo4DrHZi1ju5PKuFkLIqtHsdkfPygKVxngfeOcDHcjE0v2&#10;i3eaT7KzXMczGRvmKO7Zy7Atkq/PONuGbbjPLPQjVtpt+G9v66kl5FazMsn9mKAWUKsK5jJAACDa&#10;WYDdhxkKThhk8YiuY7qf90YjuhZv3cceGKfMHOSwb5vlYHJwxYjo6i6sZwyW3MccxVriRMbFBAK9&#10;ByNh7AsA2cfKKZORaN9kiAt5Eh3MyyMUtgrAjdtBPPJJyxPck4CnMdVGozntXgk+zi3ijtwsdwod&#10;4FO2Zj5bYIYMGztOSuQfLwQSQTka5brsjdpLtolAaaOSQswjI24O4CTn7/JJIwdxUgHfmhJiNmjg&#10;Rqhi3FVBUBV+fd8oyTkk4yCeNwBzl3gtrkyXV3a27YkZopPlVUdd2CUGRGWwSpOAflJyT8xFnqUa&#10;yvp/X9f8MYN6XjWNY4baKSGTMBkk2qSHyzgswSMEEMcKBlgc5EYqtbwaPJayXM1wYf3kTW8ZVTvL&#10;btx3BsIceU3IIyeqbTi7JDJsjENxJCGRk+1CYLGM7T5hddx3AckqMgbtoYNmm6da6HqN4s17rtxZ&#10;RTW87SzyWvnKrBHKjYjEknMYXsmdxzwK21ex6lOajEzUhWbfLHYFo4W2vGufnBy20BuQOQCoADfd&#10;GWA3saKVbtZyHjaSP5JkjUp9zGFLAtyTwwBAyAwON4lksitw0croRMy+Yqx5+QAghRg4GzceeN6n&#10;KgYwoAEp+Wbc8hKOzEiGMAFS5JJ+ZduWIwOGzkKKpHXGWpo6doV/qdjeapBbK1rZyKs11NfKj4ZT&#10;hvmYOGyoB2ps3kj+4pihvCsE0aKw/ep81q7KwUKW2KCH3DZjbuJ3bs7+WIrWbStI6R27MEJWGS3V&#10;G8psMn3G5c5IUM2R833gXy0ssDQJEUs7fyVXKrtWVB8rNuBf+HG3k7s5+6w3qWzaMddRWt4I5WCR&#10;J5iRHMs8JZ9pCHLYKqSGccDcMtgq2TmNxM9xHcpHJJHtL+T+8Qrkjoo5BYIGzuwC2SC2EWTyJLgI&#10;sPyKrbFXiMqvBRvl2kqMleAQSuRgrtVssdqW8yecBppDHIi7kAXbneWVt2zB2Ftv32AAc4enHQfq&#10;wVLa22rI6XDrbkSSWtu4OxQm0crkqNoJBAfcqjhcmi3N1YRTWlp5HmRsDF5l4rISAi/KA3C/Ked2&#10;Nrgk7V3rJay3ltLHFcW0nl+errbvHCrSRguVwCWAPlttIzgqwHIQ5sTFdRnuZJtsaNcK8SxpJlF2&#10;guyscMvBBChxjA/hIc6cxSt11IBHClpDBJG1uCu/EkYYysckb9y4IzyAFyWTHznArSu/Bni2LS4v&#10;EV94W1TTrG+s/tGm32oadLDb3+2RU3W8jx7JMuTyrAFpDkMrnGfEsVxfO0dp++lbzZJoYt7H5TtU&#10;EnAyA3zHGQ4OAUyujqfi7xJ4usobTWfEt9qFnpsQhtbe61CZo7G3LDAt0eRlhDMFJVfLA4JQ5NaU&#10;/Y8snNO/S36j+1/Xl/wTLknYRlxI235vJaZmCwjqu4j7gZWXrgjgAgblolM1jd/vbKbep3wlVLAB&#10;dpCKUOQoHzcP0Iwx2krPpt9Ppl3DeWcQfydotxtLKIyQu5VlxvXEgUq4yA6nIAGUs7ZnEGnC9t7e&#10;ONAskkKpK4k2qEBVlIypwFA5Pyk5IYjO5ZXuEmg8y1N5tmt1Ur9oz0ySVkUkMrFd/Qhefl2NgsRz&#10;wfa2u0tVVYpS8jeY/ZHALcbd6MysFPAxsHOFqYWxuNqrpmR8u5lO6Rc4OFY9AC3LbtwDfMVQHMbQ&#10;XU0a+VqzLIIYZHaNViEA3D5lfGSAQpJyAqyNwQAGfMiPJlZEje487z932oNIyqGRWX73ljcFLZIw&#10;S7ZAcgE5XCyCEXD2dpb75I2WVo5JFGOcKqnaqA5Zd3duSoICA2gzK7W9zMmJiYpsxRlB1dS6sOgV&#10;dwZArFc4+YotVQlv5jefbx2tp5CjbJJjHyOQrLxjl9hJ2hvMz1AwuYLipc4tZPLgW4ZpWbblyWzt&#10;wixlzuLEKOQSd6DhcARWoZGeJN6qtyFzJhVCPhVVhkGRVILEkbkyFbGwtHaljjgugkcuI4+HeQZW&#10;KTeNzJIflCkHcCwAAXhcsd0SxTxRKkdoJZkj3W8Ubu28n7o/ecYBKHLAMqEYHzBqncObT+v6/r74&#10;rcDP2eLareasityAi42gsdh2lRtAbAypY8jJq4wls2Ek0avHFKwHkoWjEQMbN86qAv8AAxY55UkO&#10;u1i0FyLkia1tIpG67naMFZU3BgHJ7HI44JJXIYAtT4nknmNujiYPt3TeS20SBgApCc5wwyx4xswX&#10;yNs2sRJ9Sxp9sZ7+3sBdSsRJGPPvP3jJhyFeRQQpB2yEMAvC7T0AGt8QfDvgfRb28svBnjCPxBbx&#10;/wCirqk2kCyWXcAS+wyMCwAXEp2kljgFeUx7S2tmltby/nWaKQN50ZcpGzMVKphCNyMnVGUKQ2wd&#10;Rtbp93dCHz7i5mbbGtwlxJHG3nRkAGMFV2qAWlO7I3YPKrgAJUtCrqIuL4NLqUk0DSssMckzBiF4&#10;3YdiVc4JKspUtuDkbQGEoYTWzC1iaa5mZZcBpIPMd3EpQqxVfLZCyk9QBjcSVJfFPOLZraC587y1&#10;EMdvjLKQVZeclnYLnO3DAcqDzIa8Y06aGW1eJ55IlSVWhRZLmU/OCyOjB8scSFSc7nQ5JZWbSJW+&#10;/QfPpyXUEltqE26zmmZLf96WjCAFCETYSzYClc5Lu0ZX5WKmTSItP1TxdY6Hf61DpNnqV9GLzUAr&#10;Xi28bvGlxMY4yWJjiMrCNdokI2KMhM1mW6uRJI62n7+EPcXU10XW2CeayqJo0KqSGOGjAAAYj74I&#10;c15DbatBHfM0MP2n7PJeyKZMO2TsZSzOcOzEbtojLErkMuTlM5P+v6/p9C/450fwRoGpy6L8P/Gs&#10;OvR2btKuuLpcljG8Xlx5uBG7uIjvO3YQM7QV54lwNVa0u7ZRa2P2cLp+3/SJDcbZF2eaMBmV87lk&#10;5UMzRZGQApvWepSw6Yoi1J1mt2t0TzPmZl4cjeXDdFY4BKksqsQpZFrrDexwSTRx7swxyXTzNIkb&#10;5xiMO3ykoSApComFfAUAAkdEOVTmloreX/D/APBKpGl2epqj2HlQ7Zka6jUhQqgqEUHco+Vn4Gcb&#10;No3KCBThh2hJdTaO3WRQLlkt2Xqo/dFmYKxK7YyNzMMg4LkGtHWdFl8Pak39vXcqeTMivaxXEUon&#10;yuYtz5Z5024VS/zLtG0ckLnTOZJ5IYblfMeOGUKul+TLbsjnAaPBjBUD+JiDHvXd8uTpFiWsb3/r&#10;+v0K8DalBIukWjHcriNluFKbhlmZcYWSUp9wEjDEABQWBNy0sYbqC8ll1C+hKyIY7eaMOrK370Pu&#10;YYc42sHfCgMrDeFctVnWxmaWOVmmET7POaQ7FkwqYOUO5FykZZtzbm3BgP3hc9v5IkmvLGaR1jyh&#10;Ryyg/ISgV8iPa23azZDgLtPyt5jY2+2n9L+v+ALc3dnHFHeJYw3G63kAt0RijJ8wXEWDx+82ja/V&#10;lDO6oXNnU45rLUriQNNDPADI15yHZtpVWyuGjRmdwCwG8kEbtvlii9mHRlt7NlnwssnzeUYpnU5A&#10;d3wCNx+QMq4JO7JUrJqjWupwebqVzF9nh6mO3Ex2ozSIpZdpxIZ1QqjLgZG1AMqyeun/AAfuIWWC&#10;0vpDZWEfl3WoR+XNJCxeMmbHlgLIFlBO0HeSwUE87NxvWuo6Jf2d1L4msNQuryS3VbO9/htcn94h&#10;3xjag3BAOmRIpYAIRDNZvKfISFsyRyIHkumUBG/1h/eSDfv8w7VyMsMqgBMlUZoI4BHDqEEZigk8&#10;0TtCGllO8RtGWcbiWZmz1B3YwoRRGXCTjKNv1/r+rlSWzuhZM99E1uyxr5kUaRBYWKqCgwxYEsM5&#10;4jGBGxwVQQSo1hrSyxM3nR2SbmlZXZFG5WY5kC8OQ5D7VJDHCqzI1hbFkuIk1+2aTyIR9vtZpHkn&#10;cA5ZBuDfMV3N5mRyWIwWXc1Z5LWcm2aGP7JIrWk11MyKz7slj5ZI2lQpyWMYSPj5QpNIUZa2/r+v&#10;0JtK8fa34bt9Z0jQ9YaOG/ElrqEP2OG6N2p3fKXlDMN6y4kaJhIVzuXrIebvpNUe3ninYNcSSY3L&#10;dZ+0SE7sqhYK7A7CDgglDzuCvWzfWltFYZuQqTIph/s9GdJ2YNGh3qDgtneMY77wWYCs7VDc/biY&#10;blWW6VX2NH/rZVwGG1MbhlOGbK84XcwYPdzaMl0/q35lfNv/AGltgs7dFWb920su6HzFzli3BOME&#10;7sODj5g+VBzrm02SzKipJFDNJHJI0wfeNznJPC+XkgGQkgnDDkMRfZTZouqTXTQxrPtuLyRQ58ts&#10;/PuUZ28ZCfITlsDDMUpwQPDagyLMvkknzBMsbmaMBBHucqpZcISoBKk5wdygI6Iy925Uu0MwkQ6i&#10;yrCoO57d2VXRmBKbRtBDMWBC8Z+8VyGg8qWS4EgO1o43bzI/4Vw2PvEjYPkG7JCgLuwNzGxJZSXk&#10;bBLVxHLiLcsuYmKtHxjrkHIGZGx85IG4tUs19dfb1uZ3kjZ2eIx3E339w3D5Ad+7EvH3nBAIyQWD&#10;uPmtt+hS+xo8Sxt9quJF/wCWO4P3JRc4+8TICAw4xgjqpEutxjv7O6hVmkKSySR74CjMxCSbgCBt&#10;wp9FXjBIytzFDdOIHlt9qR4XEJi81lCxpIu1SXZsdcj5zySWQlZ7+WLy55FkaYx4WRnAMe/CN1xs&#10;crGGBctkE5+ZiVR0Rldf1/X9dTQ03QLa+0HUNVTXLG3+y3CCPTZC7XV3l8swjWN1BVVBJZ1HyLuz&#10;k7siaJLy56QtuuFZ4F+VQcEDA3DAAcKFD5GzkZyFkb7DDZb5bJ5JG8zbumVRFGowqj5sZxk9OWZd&#10;u8/JSBXSf7KJ7RV3KjXDFkQ/KHD7MNhsSKu35lVgGwSC9IpNlSeWTymuFijwu5gzurbFAO8lcYlY&#10;Yzk8ncxGeSHwStDPGlvFZy/IIfMzKEVQAofIwTkjlsKW5A3cYBHDEFmsbeSTzY3WZPJCzJln+RiD&#10;xINu4eyDsOTUZZzcyTSx2skizMZJoDuyDknAYKW3Kp+VxyFAwpYgs202Io43hXFtCq/KTLHtYLk4&#10;DI+35toKs/bZyDuySE3eW63ESTf6RCySefLt88fe3fK4UsQEyBuAKjIY5IfbTO0MccMdwyiRTGFV&#10;MlkxtRjgFxnZ85I2I3BySSzaVKmOCPbIrQxiRUEbg8ht0hwpyMFgSW28lSSxA9Rt61xDL9mgtWXc&#10;quqRyM7fMAcgORuONoXoQjchjuNJ5UIjS8dF2xtj5rU/MWAbqwYYIVsNKMgMwIZc7UkltrpFWK3L&#10;SeXJHL5civufeMkAZOOSckfxYJYlmMkLoA0kskiTXUcjxosmF2ZwGycAfewCpwArD5TjAPoiuEcR&#10;xiOxSXajDMir/rMAKeudoJ+6ygBeATjAjf7HqLxrLNC0YISOZm8xgGYgk7mAUkc8L3UkAH5bMEUF&#10;nqCzo0d0JZlLQ2+9dygh1DlhgqQgwCSCBkdSxZLc3+1ZBJKrM3lbVUMzMwZd6qqYz95cqCwx8p4O&#10;KQ4sbBLMW824vYnZHlGyPvksrZZsBV2gHr/d6FtxYVvkmls7V1k23YCx+WFifAKEnp0IO05Ujdn0&#10;KyndKWMkMxjflYWjV2CHkYOMgscEMu5i2SSCzEkmZIGuB9mLTT7g3yLnIyTh8DIL57L99cjgFNjv&#10;r0KbJbM6ultDGvzNG/y7e2E3c7RsUYBzjzMnAC5jld5rYxRzMscKl0Vyd6LsZmUnnncCCpAJLr6g&#10;1cltWlhae2WNW8/JlkjYqQ3QDI3OMjOCpYE5zgsaiEdw8wAjkt/MkKNIm0yFegAQ/dIP90AfKR1G&#10;CiiOQSSKYYf3KfZwVDNuYqr7hkEEnPfZgfxfdB2orvHE0U7yQSC3hM6ruOD3fO04cMeFAGDuJ6Yo&#10;Wz+0Was0cW64JdWlY73ViBuU4BOCvTjAZsAEcwfbBCuXtYzGJGkVl2gHDDAOAMjnAOOARtUYNMF2&#10;H/6ofZbgiOb5hugyGX7yghVA6dVI4zng8ARy2sZYB1C7WYjdH2HO8oGC/hjoABu4BmbfHAtsfMDN&#10;M64hb92oySAX+85zkhuhDfeG0bbGkWGj6oVgvNYt4JIYl2bldfNcg/ICFbgA/MdnONuBhZKClK2p&#10;nzQzNIpwkwRs+SeQMbduSuOT6qQTlsFeoinuUt52S1G1goaFpycyZOQd425YfKd2ACc5HAxNfosi&#10;tKmZY5H4MmfunKhVABHO4nBXqmBgj5i6ed40+1GPCo8jSeWu7O4D5z944JJ6k4cr98FaRUZDbCGV&#10;GLxyyLLujaSRyqhFPIBAZcF/mGCfl7kZyKj2s9sklr5lwrxnCrHzhlbhkHOcEHng5OBk4xalE8rt&#10;pSxFoSq+XDMxWMuqlsFckL9M4x3XORB9ljRmtoRGsZwf3W4Gf5iAoEpIGMbsnHXBySAQrmGLLcGP&#10;YXjVVIK8AKwCAgDja47BMZ5ycjdhk/mxpi4LfvG3AsxcjI+YdW5ORuJIxt5IOMjxyrDHIYy25Wly&#10;hUsMA89BwSF4JbJwDkhac0Yt97C1bzFjJdGJUqxI/h642sFGTk5YhiSA4VcW4hjS4t7y5uJGkhk/&#10;0lX4XeNuW4YYGdx6jBC5C5zVcTMHjjmvC+FZVm2CTONvC87gAQDnnOc9iofKkCkqlxuXzP3cYdTn&#10;IHXYcdS3GAAOh5NMmaVrdLZGuFZYBuHmE7cZLbSSSp44J6bWPA4UK5gZ7iNZJhpe1ZJPlxMcHlfl&#10;BU7fXDYP3eBknLZDcuGEjDcqusLr827268EZJ9AV5zt+UkA3tLDbGNcswEkORtKg5Vuf48ADoT9W&#10;olhjRY4bwxuSy7Xbd8x5UAkjOMccYGANvQmqYIbchluGZ5FDKNu9JCyvleB94/3j83A9l2kCFo41&#10;fa0GfmfdIxZTk4zwQMAYxx754OA6VXLMrk7VUZjX/V5IOQTlfmPQH8m4yWpbrkyeV5asu6WNflCg&#10;A8epwGPy8noOmKkrYa6Z3Kyq7Gbbjb97HOTkbgBx97nJzuwzCo5BExaJH8zDfvgufmUjIJVRn73p&#10;nkDOMczWsT7DKWkQ+YrbvMDNgE425OOnHUD5T6EURyCRWSW9aPdLukjh+8vDfMOCF5I+UAHDdSVN&#10;BcWcjHFIu0qrbS/+tj7ZPYk4wee46n8ZbdkabMdvnarCQrGMfe9RyB2/D/aOGPCJx55kVnLFfNZh&#10;zxzk46444Ofw4qZIUDYDLzjaWYZK9Oc9T+Xfk5FeUfOSemo+KRnmYyq3mtIXXaA2Wxx05zuz69cj&#10;GOZQ7R4MqspTgbZCrNkDCjqccj8zng5qMFoPLlijDMyvwOGOV4PXP3SM+vAFSSMEj3RmSNlbLhlK&#10;7WJ4GBxgfQYCg4+YiokznluTSNJIu+7uhIJGwrMu4xjONx3YCn0xwSR+DskhTdJErJlmVsbT32n+&#10;LuM9sg8Fjmo4obqWQTwxS4Ck7guNq9QQRkD733sc8/WmRs6j7qsJHG4tDnJwM59fz5IyBxWZnyp6&#10;IuF5pUaNY2PmMflGN6/LtG7gbuCQBgdTjripBJbmdoEaPEYba0eMNuyOmMcr1B6juMk1W2xIBt5G&#10;4sVVS3y43H0xjvwB0zgdJoDKq7Li6hjkjfIZ2G7jDAtzx83rnJ5AIySzGUVYcHn8uRJWU/IyqOEB&#10;ycleOp3MWxkYx14GFVbdHkjVlj+VSFXGeD1/U56Z3dDgCi2RGDFU2nadvKgYbAABI5P3fQkEnkcm&#10;xbRXe9XtVdWDKi5tyQqMQU4JA5Kj5ehBPSnqZylGIxEV1FzAytul3bV4yWI+U9NpyBjHHB7KMzs8&#10;dy8dvKYVR1UIzsG8tWUDcuSOilSDxll4wQCYmPz5Ns24YIdvvLjk/MeMdOeMAjOSSaelwu43Ed2N&#10;6yCTdHIcBj2J9ST97OctzwM1nIyaHrGs0WSnmRtIDJ5f3VTgAN6jOWCjg5/JzSo7+Y+0LF+7VmUF&#10;+nTruwcnjIH8g2WVJ3XyY/MWQBhuyWb5uVOMnhhtAIHAXpnmZzaKUthchQmD5jSBVOTzjgcYHT2x&#10;nAGZ5TLXr/w3/B6BJDvnk+zx7JNwVl8rPPHJ2j5D/Fjn5ge+KkiBt51u7ZY9ztmI4Dfw4xj19ev0&#10;9WyQfZ4mhWVbcRxyoq+Z8wGc4OeTjb1Kj5gBjJOJGgmgjJkT7u1WLKdyg8FuvUljjOBubkkZxNzK&#10;UtEv6/r/AIYftitHyg/dyq2Y5EEeFwB83BDZ2kgZOGO45xgTG7Vx5cjTLu2ybPvHaY8gEkcZUgdG&#10;AyAQ2SKiiQxyx+UZI5IcFY3jOT83bIG3v0JB4BxzUyyTIsa3cpRo49ysxC7lxtUAAHLMCAORweST&#10;kUMwlb+t/wCv63LkgNxJKbi8z5yloh5pZXXbuyS2AcKMKSdxyM/Lup32VjbZvEL5hH71sNG4x1OO&#10;xbI3ZLY5+Xbk1lWW5X7PcXSqvkhvL80fJyQuSx/iZhhgTgMSQRzT5VMcIvJU/ciNiu6MJEVIViFJ&#10;3epzgEj5RzuJrNnO462T/r1/pddrCSok1ms0w3/aFbyLjyyFwFDOSQG3LuBzkEE5PBJIaYZLTyzO&#10;dohLvFJ5avujbcAxYkAEr0A4PyqSOgn2GNo5I1kmmkBMtvDCAZFwcggDphsEfMQV6jO1azSokTSQ&#10;XsaRum1tsg3SEZJ+8QfvAZHT5TnOAaRUby0W39L8vLXfQjkiDRMZI1ZehmmhLeWNvOGAIHGT0IOQ&#10;Tg0j2ztNIXSN5o8CaUJtCMFP8X3gPlbGMZA6DjFhI3STfLEyyQhfNZogir1+Qk52g5GNwOOOAdyl&#10;kXmi2CP5kbNxDIlmQvQEfKOOAzSbM7cjHOchxZpzPoQIIP3alkbaWEe1lXBPAG3BHXcxwMAnIILY&#10;oSKSGEbAW3xiRoZCwDKXD5zu+X7u4/ewEJz3qwrKbmSCVG3BjI0asw8qRhhfkQfMTxz/ABZ4xkCo&#10;3tYI9xa0VSybGkkj8vYeCT0+bA5JGSd+cqNuKHzajTbyyK80Qm8wMo3OrOvMnCk4yRkYHQ7h0Jzt&#10;RQH2rBet80OIxnAcqMZ3MQOMH5scbs7eQacY084tdwjzGdVVSpy0hbH8YPzZQg5IAKsBkEgP/fOh&#10;aWdgk3P+u2+YOPmVi20sAynnIOSDwAKQc39f1/X5ka3NrK/nPdDa53wyqEEhyc7Qdx/jAOOejYyw&#10;GVlRHnjWYlmWTJUAnafRupyDz9ATk8tUs0t9crJJd6kpO5i0dxcLuBwCFOcbjleh4IGBgDBcI0ij&#10;XTrcANtx5ZVgw5BOecOCqnHQFSwH3cF2I5rf1sQRRSTW0LyJC7Z/5byZjUf3iTk4IZeflBLHGNqk&#10;PNkWiW4jhmRtm8TMoDFhlsHLepzndgCNiSduQ6aG1+0ILWT7PIyhkM2Mk5yDu4PG4kMADtKkY5BV&#10;IFaRp44ZUaSMmOTJLhxjaAwxkhl+VTkZjAzkMCBzddv6/r7tRWke6imgjT/WQjzIlDL5eOijgnau&#10;0nHozDHGKfqUtxcH7YrKqRv9+RQipzgFgoB3YAG45bjA+UBzDBCURWuLZ2TycNuKsrxrnLHpweob&#10;IUEMQdowJpkuoHmjIkXcpWWadWXyx3GzHClsKBnb9W2lQn3VLT+tk/w+fqJb3FtA8kF5tTdOWuI1&#10;tlVXc7sbjwFw2BkgnBI+UZFSXV5fzbjfS+ZJHbncz4/2Rt8vHQnOeMnOMA8FbZ7v7sksjNJPiRpF&#10;KlgAVx/f6Zxj+6eGJ4S1M1wYLUxyRmbasNurCNndguMMNoyN/GMYL5IwXFSZvl5uZpaf0/69L7Er&#10;vbRyvHAkMkcXl+WtwVPynO1juHBwS3AwCc8lsiWFpYfnO7yJZoz5rMQ7g46dTnIyNpHPlk42g1Xe&#10;UJMbghy0ch86RXAkDAY4U4KhSMkk8njIADCRpJYIWMaSxoAVuGV2jDKdmc8jB5A7DOGzjKiTOUdl&#10;6f169vXbtK6yNPsFw8nkws7LEuNkTKrk/eyCQSOpAGMZPAmnm8uKJY2VljZw3nRgiIbweeQrEjHy&#10;ttB+QDptFSSW4AW286NuPlikXOFLnJCknaGZ1cDGAZCQOOLEsa3R2Odkaz/uTKBvlAxhmBU7zjax&#10;IyCWIGd2Fkya2v8A1/V/+CTTpKl15dtaiQSFtgkVQ05UjrwQJAzcgruO7OQCFWWV1W4eVZv9cmYm&#10;Rd2A2SCS5DdAMngqEBAI3NUFvvmvUg2CNhIoaKFZUjR1dmEYGcxty3TkHBC7hli3CMFOn2aMIlWO&#10;OONTz0wOnLHdGNw+bhSApAADHl/r+v6+WhcLKlurrdMzJbHy5JASzHechBuC5WPcRnhSuMEDzKPt&#10;PlFkin+W3Z2VY5DiBtz7mG0APksjbiM4DZx8u+uFuI2uBNbFWZnWRpIztHz4ydp6naeTyWVRtJ2m&#10;pTNded5glVmjkLxuZVjeIgAZBHPHyqHwFy3AJYmjQy5em/8AWy/H8ejsP8uDTwYbNFhLMoRjbtuj&#10;kjbG3C98sPu5Iy+c/IGIJ5ILtrW03YXdFAsc2CflAAKjIbOGDZBz8x5JLK1bYPBHJZKPLkYiFA2F&#10;2gLIuWB29ApA42gFm6HDmRpluIpFVmTzGuHmg+7wqEbAd2FPJPUBiByuKV7k+7rfW/8AX/A/pj41&#10;j2qLeWOS33MIduELeW4USfKTgKcjoAWbADbmNK0ESytE1usO5fKZmZtse48cMRycNkKSBs6sFNK0&#10;OZZZI42kkWbyldyzOoZ2Cru3EFgn8Q4x0BIzT2SUXkai3giZVaMKxLjBIO88Y2nhiVC8NyAGQMGf&#10;M+j/AK/rrb8NCba32SQQQrNDu2zGGMvMqu54O48N94Fhglm5PyDMTSCVHMN1cF/MaUyecvDOMbkB&#10;JDNmMgZVTuyMqfuskjRI0VVmuCVcR/vogrYCncdowjEqOecYySyoQ1gSXKXnz6greVHtiiZgM4Yh&#10;MIzfIgOARncACMbs7YM7cut/68/6X5kUxtxcyRJcLCQDJ8sfyyrkZUMCDxtwQMqvzNktmpZpI5ZP&#10;7SuJlkjkk+a4ncHeUIQNuk6ZHSU5IIK8nJd0EUdmkLyw3Cx7f3VsJNq5KkY5VvlHJxwTkggnJeO3&#10;kW2ikuUlj3xsGhuF3Z2kkFyv98D5drcAF/vbSqgn5en9fh38r2JGEqSyNfPHEW3hiFClG8zewwFb&#10;ssmQOjLnOWyH6fJb3MIis4mKsyw+X9iDRyRhDgZfduICPjcMjqxIGaY0kml7riUrbtDb5RZrgL5S&#10;hQyw7VAJjLNtI+UZ2kYIK1IyRGZHc/6kq6y3MqR+Wqn7xY8gMWB2nOSp+9uwtbIiXw+u3b+tuv8A&#10;wXQf6VfNbSrsbg7Vw0jZw7EryfunjJwcnGAWxYtlZlhR7qRt0qqkuxtwwNoJwAT0Ztwyo2Lgjbvj&#10;js1uLdPKju54XuHYqu7y2DgnKkn77HbjqSCgD5zii0V1uITZxTIvkiWQOxDHDLt4CAYwFIwvTa5y&#10;AGrOSZhLW9v6+/v8/uYsF5s09s3FvMwDF2hhDRtgFCxbAYry6kAKpDBQQDgztFB580v7rzDmFm+0&#10;GJ5CQwDBSMeYzHIQZYHbyFwDBcNd2MUNnc+Wr28ZaOb7MA0TKUJOwn5doOWTOeVAVVULV5Yfs9yz&#10;3FsxXm1mXaysoXBbc+WBGzcSDlhuOCAuRn6Gc5JarrfbqtPT+t+hFFN54M7TRiTrHM0wZl5wECjj&#10;Z975VYYXeQCc7rE8DNLNCYNyxqdyupjDcLIFIcHIJUnH3cluhIqO1kS+j+zXUrfM0bROyoWUfLkA&#10;FgyhlydvHynGTgFmxXolMV6mpNNtbZI8PylCMqxbj7vmEdcA5J5Zg5Wpk1Lm06f0v17eRaSNrVoo&#10;2t5twlMi7It+4kZyFPzF8Dn0+bJycUTKsE0fkPIE855vNim8tcBUJCsP+BFiFwAVb7xKmCPy1ja4&#10;hiBt3CtL5ilcDG/p/wAtM7eMng8jbuyLLTJZyu0nmDycmZUDh5VUlh+IG4jnIY54DUzGz5u/9f8A&#10;B/pO4fZY5X826uFk+cGNhFuKtxk9t24naGGSCV46AkL7xC8cLMQxk8xrfcpYtvyGBJRWzk9+oBcH&#10;dUkfmWtwrzMUWPhfkG59qkyMvAHGD0LEbemSAYxahkWNYPMjj+YvJggBlKngY3Eb/vKeEcZ7bZI5&#10;r6N/1/X9XuSI0ilUgMg85U8zzJ9uGXnbxn5dzMQRgchsEAblcSFIxDhlDZt/MYR4ZtxzkZ25cE9/&#10;mAwMjcECSOrOJAzR/dMCjlnPIUDBwdpOB2Pb5qdtltseTJGyxL5kcMLr8xAypwGIIOB7HH8IFT1I&#10;0+f9fpZdB8TndCw3M0cKlgFIIXdlgmQOTg88E8A4+YhRCIkkhCRlix8lpmO5jkqQcklscKR2J6Zx&#10;SM3mFraJm8sQBh0HmLuOwYOFccMoyec42gjFLC088PkwNhEUOu35m2nIUD5TyTtB4JAG0YyVATLm&#10;sCQiL/TLJFWRnYowUYJJc4GOG56hSQAy/e7unZLgSyWt15qtb4mDfdKDrnBJOFO4nJPC9yDQzW8B&#10;eSK2aApI4AdVG1uhX1OCe/Gdgxggh0ccSzI15ZwSRxskcW5RGAoK/KRg7l+bkc5ywwR90J63/r+v&#10;mEU9ws5ubaXy8t/r/MzIjBecsSMdW+bjAZic8LT4pGl8wwEqphzMQ6hWUswUewJ42lsEhhjohV4Q&#10;l3GZopGSRCFSRyXTAORuA25xlsk/XBBYnzySrOrJth/eqVgbdE3Bc9MICcHAGcFM5z8wZuSfT+v1&#10;/LqiRUjMq2kVy/mKsaSLCXwWBBwFJ+bbyACR04wCNs1rMm+MWK7f3rJGqzGNSQV4Xg/JuxnCk4GW&#10;4yBXZIILFrOSPciqXiQKSoUHIyOAT8wwOAW53ZwDJPJsAZIn8uNXlXcQzADEaoGKkDB8tTkMNw4I&#10;OFrNmclzaf1/X5FiGRYyJPLjYxsGjj2fMrZALAYOAxxjA6sc5JXM0AW2Cyx3E0aNGhi2rldp+UKS&#10;x+VRt+8COccc5NKFZhG2Zl+WR42aGFk8uQg9j8u/HVcl/mBJBGRLDcSSysi3MKfKGdfmVomLAs68&#10;D5iHCruAAHPYhgxlDt/X9f1rYvLNL5DTXeWWTA85vmPIYgFiDt27fXvuXO3DWBJMYd94JEQxsxX7&#10;wK8uSD/GpxnOVIUZBbnFGLUo5oEuoCNwk3bVUAu6duMbASdwJJ5XAOSxFi2uyX82O4iVlXb5zffb&#10;HcqxOe2RngkqQc7VzkjlnB9v6/r/ACXY1onUzyTJthmWSSWaaNTmIjP7wn5dmCGB4xjG7JwBa024&#10;itXWeC+8vzMfurc+XhtpwmSM5+Y4IOcHBxjecuSS0WxSe5uCI4ZyPmRyAnyoCQepC4DLhjnnAA2n&#10;QtL6Yu8L3arJudJAsm5vLIyxchhx94k/dPzMBtYBcWtDzakLxfbZ/wBfd6fnpXNvCJYZJZGkLSBk&#10;W4mZUVyuflKnAYqQFOeDnnuJBI8c88dvcbi0e6QQzbtxXcY+DgMCGGew6AOCcFmlsIft4WNVdpht&#10;RQ25WBKrlT02qMjBIweNu7bI1ypik+2XUjbY0aSNWUb8Ek7fRDwBx7g4XFYSPNk+m/8Aw/8ATIpJ&#10;3in2S3MdyzBVmjH3pCoYkdDtGRypUDjIAzUi3EsUm2K9bczKkyxs+6P50+T5Rwu3cy9ASOw3ALcN&#10;NNtENwjR+btZbWQscng4AyeecNjGFwclmBqmUElxH8saiL99CzR+W0SvswAFIGdw6EY3HgjMRCMe&#10;Y0Irq/gkSWC1VZcRtG32jllBPPyjrlQNpyAoHGBmrFhefaI/s5udzbY0kkjJjUEAIc5BHOQCWzjI&#10;wpGFGTN9mhLPNFAoGRGJgC2Mg4ZVbAbaQxz6KTwwC2kaSSaFpEkaSGRFaQv5h2glWG7gAZC/McYI&#10;b61NTa5jUpRcb/1+Z0UV00kXnS4O0Y2PbqyvkBvu89x7k54PGK6KxulQL9oCyMrMoZwvAB3sen0x&#10;15VsY5rh7a+haNlltJFhVW+0vwjSJjc4OOO2MklQc7sEqx6SDUWilh821kXcoGGBJYHaT8u3LDGM&#10;nJBwBh8Zrz8RGVjw8Zh3ordzqrF42RYZdvmSKImDMD+8HOOeuFJ6j5dpHQVpaderLcf8fCqszYuJ&#10;C33EyW6Dlgp28cHKgYGOOf06+Yr5V7GqlVZG8tQHOeSP4uu0k8cbSBnbk61heyM3k/aVbGDy2PmD&#10;dwTkDPHAzxn2Pg1o+9c+bxFJxua1tcBF+zPcqVG3EaMQD05XIAUnAz2IA4+QVo2DbI99u6t5u394&#10;7cFumD3z3xgnK8c7TWZaFpUjWTzXhb5dyfKm7scZ2564yeetaUCMp8qZR8z/AC7iAzgDsDnHIHsP&#10;x552eTW8zZtp4nl+zSJGyx9SJQVQ4wduQVweTjGBuwMEgjp7ATW5kGoXcce6RDIu3KzNsJxjbkkZ&#10;ClWGAC2TuINczp8rRhpEuFaRVVoZPMG6IY3KwfnB+76feycY46Lw0rwufMEbR71VoXbaol37wnJC&#10;qck/KcEEEfdLCvPrdR4eUuZJ+fovu1/rqereBUvbaZhPDtbo/wC+8wtJgKEAZTtzluxI3bRwxA9E&#10;0U20loI/tkY87LxuGHzqxX5gTz1A5IzkqSMAE+ceCWksZlYWtwJo4UDPKGaRcgqo6Ddn5z1zksAO&#10;m70bRnD2vmRL5il9skgkAUgEByCM9GIyT0784rwZP95Y/Yck0w6/L/hkvnpuQa2YVg826O3OS3mv&#10;gbcnPbjkA5xg5xyN27wz44rKFdbrdHznLR7clco+cKxIyzcsEbBIwSWDe96wp+bdGpYqPlVTuGSC&#10;CvHOcDBAIzgDpivF/jNYQXdg3kwlt0bMvlxl2RlLYcnKnkBgB3IO3dgVjzezxMWzl4ioyqYSai9f&#10;6X9dn6Hz9ron2FUVt3z+ZbzMG3Pk4Xd0bgZHJIMjYJOc4xws0kyiTarFTIseWXjq2eAehJzzjtgV&#10;03jHYmpPJIv7qRpE8tmKEEYLD5s4wcFsAZxyF4FN1DwBIvw9svH1r4r0q4We6e2vdNZmF5aSLyu9&#10;HUBt4yytGXUDcpO5JAv2uX0qmJo3gr2V3tst/W3kfAqlUlKaSuoq79LpaLr/AE9k7c/5BTy5p4WV&#10;W4t1bGG5A6sOm7IUnOWAHB+7et5bdcy20mAygq28rtX7nHHzdQG6ZBPJ6DMkTy0MMYVt0gk4UqrP&#10;93djJ5+9jJHOMHrm3HIqIfPkwdzbucM+F+bHGcA45AOcBSeuCstDnrR0Vv6/r/hy5MHmT7RdMz74&#10;xgZG5kY8EHPJz0GAATxkA1m30KtctG21g2PMaWMtliR174BHc5PrxmtKczzbZ50ebeArsTn5h8xB&#10;GCSefqBnOcHGffKJZJAsPmO+1ZEZd2SQSctnq3H4Dn73PNH3ZGNHSX9eRy+rQQwyMssQ2qiho/sq&#10;7myCM8EY2hRjuCCRxXPanCoh27dqSbY28vA2ggjBOccsCvTsNx4+XqtUCQBnf5Y/LJk3thRtAIBy&#10;ccDpxxnjHBrmL828Za6luIVCschmG5Oiex4A6ELjAwcba9rBSbPrMDJuxlxPO0ckdyfLY7Vligcl&#10;Ux1JIB5J6nqAMc5wLVvcSRxCa88xYxhpI2t/lVgP9ZtGMDk4OVbCjg1XP2xVVZI2ZGlBj8rcu1/Z&#10;v720NkhQSSeOGqa2itoz5TwZWeRmEartzkHAGARuxn5e3BClQBXpS2PWnytbGjaIyFY7zYq/aOJG&#10;VipOFVgpJGcFQBnDDtubC1KpCus14qpIGA3K37znhRnjHUkZ4woHYYowC2RVCTMv8Jkj2x5J+764&#10;ADfeGeBndwcWrVxJGDKGZi2fMhZVzx90/VdpAHOFwPl5HLI4akepbaaC4lEcotnVCYgibT1XsCMb&#10;gAAB0wgyf4WeWZpvKluW3rIqxtBGEZtuRlSp+U8nPHBPHbD9P1GC0WYTiO4hmheJobl2IIYqxdCc&#10;85AHPykE8/MFMTsJ3b9xG8aNhfMK/MQeByu3jB4JA67c5xQoaJ3OXra2n9f1/WlcSKUb7Sm7Y25o&#10;xGrfKFztc7xuHBwvdQPQqI7yR57nZJMu4Nj5mDBQPmwWI3YDDtj7wYYO4VcMKmFYdzSfvNjNIxk3&#10;A4+RuehLEcHqw+9uJpsOJLuOS5tTJCkchaAsOI2y3XnawA6YwcYORnG9N2ZpGaWtv6/4P/Dsy72C&#10;BJVWO9kXcufLuI0BZjgElAwG0Ac9drJhQQMtm7H3qLkOsYcptjgIVc/Nzu6Y2rle4A5Kotal3KJQ&#10;0i3uV8nE2GZhI2fmwGO8gOG4z/e5HJWjL5qDbMzRt5jM3lyiHbIX5YAr8vIZckblIYHkha7Kep6N&#10;GUuWzKzxFZYFuVkh83Ku0a7t3zbmQIzEHK43Ehid6g7yWNLBefZpWuiZFeGArIbf70SMuREzEcne&#10;xz1LZU5+bbQ9sklrJ5cEqKW2eW2SWbDYDk/LuLbc4AIwD6ERlJGm8m1uJJNi+bCskeQCSckfLjOA&#10;xwMkBSvzEDZ0xOvSWj/r8/8AJb+RILjy4VRZFhWTzGZdzbmjOW+UnC4y5yccjjgfKJFh8xzZSmNu&#10;iRsq8gAEAJu54bA24PHQKcEseTymS2RY4laJT5jSgBVHzB8g/wB7btOCOeATwHpI1nEVE0e6Ty5I&#10;mjywbCNhkHJbHCjknlckHrMlczfdf15lyKSS3dmgVZtsbNHHCjOSxJBCheqtxyMHJyM81dhnwkjJ&#10;cSNHJHtl8nDKfm3NkjPykDOTzgDLYHGdNJug2NPIji5bzJhyu0nLSAKQe3UZIz6YapZlhdW8027Z&#10;6oW27WL/AHTkjOSMgYAUY4YYrNxOScIytf8Ar+v61ZoqzyXAUh1lVtv3VO47QT1B6ZKjv3yMmo0N&#10;vJPDJDKpaNvmXbiTB6DHT5c4yeNw4GSAa9sIwxkXyv4ZfMZMttDqHK7gMEdSSxAPBx/DICYG2tc2&#10;yzLANrQn5ozwDlcEgL2yQAoye+KjEw5Oi/r+uxNYuuGEssczLF96M75GXOVAL5Lc5HIz/q8lhyLk&#10;RtbcSW93Zs8kttmFWuNuz5gsbAHIKdSwxwDkEFRmn/aMe97awk8srGWWMYwsZyqSrkcdMMCRxg9i&#10;ab5sTyb7SXbvY7mWYb2KqMoSOFI2qWLDIUkE/Lk9VN8pEoylK70HXBZ1LtOy7WZbZWHyhcc4IB/5&#10;ZnGcZ5AGM4Na8iEQYeR5cjM/EvzDOQwT5uAOWJyCDt3ADcMvlby2M2xf3p3rthLK+csGCglvv5xy&#10;CRwBliaheG5QNEYLdWGfvKr7C+SnO37pGSc4zgd8g9EGawVra/1/X4sbqMiPA1m0bLG3zuzfKJue&#10;uME5yQeoAyT6g51x5rGZZwF27UeG4j3bBlgQyt8o6bRjIJO3cORVqby7WX7XHMysnzySSMGxnOd3&#10;RS3HUkZJxwTmqTPuiVIk3tb/APHuwwojbYoG3acghuWychSue5rtpyO6jGy0/r+tDN1G4iQmR7eQ&#10;rax7mV5vMA3KFXYRwo+4obBJJGF+Xin5NpPbRKJGk3sRJH5aFWBJPmKMHgHplTgPkEk5q5qbSWsL&#10;RG8VYJH2RqzJ5ZGcrjOOAQ2DggMp6EEVmyiZbgKpwvk7JFdtzSZGULDk7QoJUg/NkYBU4PrYeWiP&#10;Zoq8NH/X9P8Arcgu1kuJhc3Duy71CSLjmTLE/MThjkNwxPORjLMBXlEAuxDcTqqSRtGrR26ybfn4&#10;DjGcM2GCHIGMqzEsBcENvLD9pki/eSxlhLNGWV4u2dgJf7mTyFJQ7QACxzZbiaELJIEWNXVpiy5y&#10;m8Kfmzj5mLqOwJyW5JHfH4Tvpe9p/Xy3/r1JUi8+4WHESvhjH+7JVSSAARuG0ZbgKTt3KcZyTYmk&#10;V/LuriSZGXcWdMliuMk53LkDnPIxtX7hcis2GbZneVi3K0iySHy1+YkBuRznDqScfKPunBNXhbTW&#10;w+z3puNx27JIYlwvJCllbkAKGxjJPByCMDCoVUjytXf9df8Ahv8AhyS3mVfJtZIkYfZwytGgQBcA&#10;Fw2cpkAKAQMYC/LjiNfJmaNYyiw7sSSLFGSMBQoYN8vHGPQ54znfd1Waw89WtNOa2UHKKl2uwRhQ&#10;u3zADlNgABwRhh3xuo3UQe2juE+ZvMG26lZCpk3KAFPP5MeCQd2FY0o/EZU3zWdrX9P00/rqVLhp&#10;LpozGpuPIYNHEY8hFUnjBbncAueMEMcglarTRrDu2BFZZHISPYGG4d2GCCv3iqlhwCBx8tu8cW4Z&#10;JLdYtu5d0b7lYnIyFx1OdpxnqwG41Vu5lWNYrhm2tEqRGF9wIVVYADGN3ysSOAMDPP3uqmd9Pm0s&#10;tP6/ruUZzcpeLaRjy237YlWM/JIM7M7gCDhGVSAAAMAYOKoXMUscJQqqLyq+ZGdhkwcKSQD19f4Q&#10;2QBkNZu44USO2S2Cx8qVV9yKMAnlc5BZVY7sHGMKCxNVL25lmguLiKUjdJI0aswZdz7T94lsngbh&#10;xnuOPl9KktD1KMXdW/r+vw7laSHYT5UrZ25+0IqriPb8pAON2QCSTxhWHJAFVZWgE4V2ZoPmViNu&#10;18YBHUDJ3YwPuls5zk1p3cWltoyXxs7qO4uJJt01zIHSTafkVSFyNvzKQWfOCSVBIFC+t7ib5538&#10;xnXMatGSUILDkZxnAGDjB38Z4r0IR0OylNS303X9W/q3S5XQ/bfkEW5nZVjTYPm2oVDBfu8EjBBw&#10;APlPrYe/uZZIb4i3Usu55FQqGZQm1vlwpC9gepwcZORXl8ie3zEd0avv3PCpXks2wfL67ucggqww&#10;drMHCSNp8eYt08kjMw5BlJ91OMFm4zydxU+lbHRKKetv6/r+u00HlWAWUjyYwQsibtpxuCgk46Ac&#10;EZOAcZwRi1A8u8/aXwEl+b92cpuB+bp8xwCxzu+VtvRWxUijZrffHdMrNEFaRkYleMA9eBgn5v7u&#10;cYwQtgMkUW5UbG3eqqrFQeFVh/d+b0ycjqQc1LOepr6lgQ7J8n/SFWb5maQb2UHAKnk7gRg8jGOS&#10;SAQ5jLcM1rdSRTLuWPzNq/LuU/NkrnhiSCSuffkAto43laC3gMjSFGmMTBS5Y/Kzbgc5yGABIBJ5&#10;b74eFhQreSRNJ5UreZ5ylUAJ6BguV5ORjp6ZHMpnPfX+v6XboRBpLiFpvMVvneSPfJtVCEzhSQSM&#10;DngjPXtmlZ1jgeCEKzx7VVJpcH5jwoXkr8pyDkHHykkbgZPKNwAkcTK25hDDb7BI44JBz9MZwevP&#10;AoiuRIrMLiNlj2+ZIigxlztUcdztypPJ56HBzVyb9l/X9aepJA80su2C52xtkx/vCGcg/LjAIbBC&#10;DoMHngryya53W3z3CssnLFpMoYwp+ZiPmZicLgcqMrkAcI0IKYvSsigKEyyL5nJ/i79lwM4OCeAQ&#10;ZkunS5868ut8qsXk8nA2hU+cbzwzfKvQkDHsFqWyNtV/X9f12HQkxzrcQyRv5jNtbK47tnJUY5JJ&#10;JHAYNkheK8m+58uApE23avlzYZ5Bu3fMcH2IAOFAGQBVh2m/eXZVW8xgxlScgFMlNm8HBJO5QAAM&#10;Y6jIW7pujXQ06+1lNahUR+QPIZJFkmjkbblMKUIWTOV3Ix+Y7WG4rHvSehHPGOunT7+34mWRGqB4&#10;44VYzMu/zCCPlwc5PLYOT14UHnAxMwjW6W6Rtyrl2aSFcrxkMcfxHL/KCeens6KOJ4EsXKrK2Tuj&#10;lbYYyPmB+bJzsDFQCOOQTwJbdZZWjvIomRmUBt3DSOSJDj73JTBA+YAqDjA4yCUiNrY2sf2WVR/q&#10;y6RrGVB+b5wr9eMoBn5spkgHaKJQieWrQqNs2S0yfKOh3Z6rksxwApU+mQKI5LtIo45rleI96quA&#10;sQww3Kd3ODwp3dFBySVpwJtY45ImZB83ky5baEGVwvAw2AFPJ4IyOdplk3lfXX+v6/EarRs2IW2p&#10;NJIJvMxvbozHbuJBBVTt5+UHOO4qXl1cyXDIqssX+lOq/NHmTaGYjnIPU9SQMEcuswNzdsy2ySNH&#10;Ad7LHbs4yQEUAgjpkD5Q3AULtAD0YMkTWkK7Pn/499oLOrbgcEEYBxwf7o4OMEQyeb+u39aeQ6KC&#10;KCKSFrIQxpwyfdKADIyNmOm7liRznjfkzGKW3ZYkkVGh4VtxjkAGFBUYxjfkEcbuemSajjEs5aGN&#10;csxbzI/I8xwcc9B8jAsOFG4Nhi3TDrlVuWjuJIoY451SRZGHmDaVGc7vukfNgc4BA4JDGLGMvi1/&#10;r/h/IGe4iDXksny/vMyQ79rN2HbcMD72DkggA8Eo7GIfZYdyvIuZI5dh44+8evUMcsRgY5AzhXCR&#10;SBZnxMrFo4+VKx435YrnPykNuIA3KeMDFI0/lzBzdSIw2szLGyhW6cbiMY5IztONwJUMRRYF5f12&#10;/r7isUijkk+REkIxt2quThgCCOmQMcHABGM4+aOa1uwiXv2CXa6s0MhU/OULHAI64Y/eXkF2wBtU&#10;VNe2zW1wbVJ1PnblULHtVVyemG4HKkrzyxwepMM8cE0k7RW0ihUb5twIVedp/wBXjZ3xk8cDJxVR&#10;3OiL5rNP+vwM0XKeXGPNWRo2CxwQsGVt2e4wQCW6YbB7EEYg+z2wkAcbl8vFszMGUr0H7znK44Jz&#10;uUkD6aN1PHLc+U0XmROXSRVIZlV+OuzOCT35Oc5OcGom4Xp1KeT5lUSSO2GUkJx8x4wMY6bwFbn7&#10;wrqps7oSfLe1v6/q/r5lbYWZntlkXZIPmmO58CMsGI2k5JB9VJ4AweHFZzD9suSW3IXTMZG7eP3g&#10;AJOAy7WJX/axnk03yHjl+xpCHjhZoprRbfC7+m0jOOCHAPOMk565H8wzpK1szOrKPMjwHkZgAQG7&#10;HeSRIOCCchtuRudHp/wf6ZEAycQnaC0izN5adwrdACFOMgZ9skZxTFltriJ5PMSNV/dL5RZvKJUZ&#10;zgfPg7sdfbcVwXOwMkcpuv3ar/oxbG1skg8FTknIzyeSepGKbKTIVnNy0kuMR9GMhJAYBSR07Lz0&#10;HcgmomiXf+vw/wCG16XCKKWBNhdYWYlWXll25KFW3Y3YGcnoemcZFPuLiSJmvXwrM3zqY8IpKhCM&#10;Z9AOOcKAcckUyARvIgtYVijbgq2zcU3DKjhhjOBknDEnGcgBktzdHybqWJYjLx5nl/whl3KvRQvJ&#10;GBkgHGcAE2i1dy9RWVAWCD96YzyyjaQCxw2eckAnqSDuHQ4olP2oN9oeN5BGGUShUOGKjI2rzn1x&#10;nPAHNIWjefdIpaMqqhmJC7cDcVIHIGSu3nqSR1BRXgefdH92RFMZ8zJdtvAJxkMRxnH8RPBIqkbw&#10;jrccks2xvtMztJyIY9x3YYFdxzn0HTODkckbRLFdWSI1yl1ukdA3m+eG5Y9DgZC4Jxjnr8vTLZ7Z&#10;0+9bSL5i7f3luED7SVXjuTgjHrkc521PbSPJOoM8k6yriQ79w2Y5PUnGDknoAcgnJILno0YKUtf6&#10;/rUnnht4LgiwuUnRVEhdLZlP97lcnHQMCGzlNwwArCMfOgfZlV+Zm8oNtI3fPgrwd3uOAeoIpIJF&#10;vLLM5wm1nWNflUsCSQGyd2SoyxGRzknmn2UZndW2kyKw8xPLG1pGJIChjwdoHAII60Hoxp8v9f11&#10;/pkssKzszLayHzptrbIwcqEHPJ3MMGQcclS3zcctjPmRyM06qypn/R8Nkem04wmVc7cgbc7hjbtH&#10;jR5FknZmWNizsvzlSWDEnPynndxzg7+SRippNOZ7WS2imhZmUxwvyrSAL1X6kjHOATnPpJ0U4rQj&#10;ggkePypjHtkb95tBkB246njLEnJwctt/A6Vja6cmsRjxDYSND5rJdNb3KRtG23buSQI/CAgkbctw&#10;ilPlK1ZfMmthKY1ysbBWV95VhnAGCSU3BvmbHG7bgZzIszSSyQ3jwzSLG26aaVmGG4BGGGGAwAcn&#10;qeowQXIrU1KNv6/r+vMW8he2uHktQscbRsxVoydwIUryF+ZSR1ZcsQMjrmVoQlq0cpto/JQIyKw2&#10;A/MSO4GApGMkfMcdBlJlsJLZk/spctcBi8i7pAoB3AAuBu3cjKnkkZwwqxaxbpVmRHkuFlXdIzne&#10;SA5z1O0kdTkYwQORgEpXifLYzDdV0/S2/Tvf8C3AY45PtTq4nzhsKFOQuQckZLAnAwM8Z9K9S/Z4&#10;/Z0+IX7RXijV/BPwt1XQX1LRPDt5q7w6hqyWhv44QpeK2EoAa5dXLFMhQqS5dcZby3SUje0uLiS/&#10;EbLZ+bFtt1csVIxGXycZyX3AH0Kr1HUeCvHHiH4e2WqTeD9Q1DT7zWrA2c19Z3MkJe3kmjlbDRH5&#10;gzQxeoZlVtwC5PJiIzlT9zf/AIJ4NGnl9LHReNi5Ule6i7N6OyvbTW3/AAxoeI/Cd78PviBqXgHX&#10;9Y859H1WXTdTvNMzNEskU7RT+UflUp5ibkZthdFXKoflqpbzfZ5VEV28wimYrNtYbm5J+UHJ4Yt0&#10;baQwXvWIt1ZQtDfmFYf3rvbpDiQBtvQFc/LncxK4xuA+XaDV+BhZ22Zrq3SSMMWCAFEZjwcD73AO&#10;MfL8oPzZDHknTfLqfO4ynTlWlKnFqLbst7K7sr21srJtbs27G9ii8hJIf3TbvNYSHcpVBkDjDFeM&#10;DOMsPu7RWrp7Irpa2tuqsrbZIlk8t4uNzZAG5zgHI4/hzt+YLzkFzAHZbi7YssXmyxhhvxg7cll5&#10;PKfeBOOcAkY1dLLXVnDbl9scfytCAcfKy7gABhcZ3EkZ5T1DHx8RStqeJiaPX/P+v67b9PaX7XNx&#10;58t7IwWRRtcks3YgZ9wW2jAO3J2ngbGnX900ocuzSbg8a7fmzk8bccHJAKg9evJBPL2F9LlTGWOY&#10;1ZDI27K7d4IGCSg2t93cAF3chDnUsb+O0hYNNtUptk3IgXb8wG35mKk/MODzh+e1eHiKMZPU+fxO&#10;HW1vkddpl+D5MsGWYt+7OQQf7hJGRvJ2Zxk5xnjrpadMPs4kjiyPJUFiw+7yCOB9RnuQOgPHNW92&#10;1pmfb5chG1WQhcbR/q8DJOCWPHoeOMnWtr5Hla4t5FmkhdjvyW8thwCBzk+x4z6EDHgYim4yaPnc&#10;Rh+y3Oktro71wZFUsWaONQnJyvIz05K8AZ684BrTs9QAkaMYiRpD5W1txHzZAY9x1BYD35GQeXhu&#10;h5il5QqMo8uTcNrcHjkcDnABPAGeO2haTyxK0Kj5VjaQxtHuZgMgbs8EYAyemcDGAorzKlLmieXU&#10;pyUu/wArnaabe2hg81GRrYzKVkEKN5ZABYbcbeFwQQBkdQSdo6TSdQjnlLLLMzRsrRxSMokjcsSB&#10;zgKSeSy/OWIIycVwtlrIdma5jW4N1ueQLJtX5shn3Pkn7oYMxwCM+9ammanMk7fZmVXMYZ3ZgGCq&#10;AG3Dj5lGep2gBifl5Hi18PKKdzroVfZyil93X/L0/E9KsoJLRFktroOsigWs0chUogDYwGDEeyqx&#10;AJkGcZFdJo2sQoi5jZRHMDHCMMpQ/Mu3PTBI2qpyVwBuABHn2i6ldzXEl7rFx5dwpHmuY8eWql2Y&#10;5DHgKkiKDglT0KgEdDp+sR2kZvmeZ5I0xMyycyDbI3Rvv7izMGP3c85yynw68JX0PsMvxFOnacfd&#10;X6fn52/Tb1DwpqiwJslliddyuZE+c5GcOAw6HBIwe2cYFdjo94QP3EjsyqwVlbIC45Jxzg4Pr0HU&#10;5x5P4c1APNPZofLmdm83cRu3NgliQQc4KjBX5sbsHmu70LVYpl8+Vo8upaNlkwrREA5OcbvmDscd&#10;vU9eSUeU++ynG+0ppLp/X9eZ3Om3KNP5crMqli3dtigE5OMHPODk9+9a9lehOipx1bb/ABDrzzkg&#10;+/8A9bktPvN6btzSfwszEdsnjjphQRzkewrVsNR/dLkZbO7HoAeoyeeO46kdORhKpY+uw1bRHQyX&#10;LPIqtN8zN9eAOSPpx+B7c0xJ5BjafvsQuW9uh9unbgj8BnC6jdvLjX+LG1cfMP4RyMevqOn1pkN1&#10;bPk7kBLcE4A3fQ9D1689/StPaHc615XNqe5DqSEXa3HTG49h+fPBP49a5nXCXffFI67ThjG/dhwO&#10;ny9uQcEnoa1luiy7jGx3dy2MjpwcHHT6dTkZGMfXnkmRpJJPMKruXzOSRg/THHY+/YZFSkc+Mlz0&#10;jmjbszLarAsjKNu5mLBQOqggZPGeOnyjjpiDXvFniS60K38HWN5Iun2khnjs1ZikjkffZMYJxhQO&#10;cA4PXImvmt0b7LbNu28yRhl+cZ+6M9BkDJ46gEcYqjfwRXVm0UkoX5yW3MuQwJ+UlgeSeN3IycYw&#10;cNVHF18PGUaUmuZWdtLrsfJ1lOMZKDavo7dVpp6d/wAjl5GiWNhcxRRrtVVLTAkqDtVgemfvdTxx&#10;yBurN1C1tXsWjurC1ZrhY/MiK5z/ABtk9eozuPPU8kitppLOGbzAg2xvhWVOrbj82RwvXb7dT1xU&#10;N3ai4Z5WmhEMYPzeWCwKsxGDkDbheowSR26mYVdT5mtQ9pG2+j7dTi7qyvHjmgkdbhpGzczGFdxZ&#10;ZNp4GQcZbK/dU5QMMisHWrOWyuZ5Lm5utsbBJFS12F9pL7s7+T8zckFlwCeuD2l7ZR6XO17Lbqpw&#10;3mBpCOAU+TAJ3AKr+vB6jB3ZN7YH7Q1lbTM00e6FVkVpFRnX7xYqVLE8FQucqThjhR3U6yWp8ljs&#10;v5tOqdt3+Wl29dHf7tuLfS4pp44/I8y3SRBIsOzAUH5grepwvu3C5XcuZZrF5ooY2nhkt22BfMlE&#10;ZCH5wQuDvPCZU7iQFYFlI2bN1bSNdbrddrPbyTc4VsBT3z90n5WZTt+dwAMNIYxbf6Z9rgRo/wB0&#10;MNHGsb/fGzGADKDwMAA5VeMqFPdSxB431GMbrf8Ay/yXbpvpqYMlncm6N3HqEcjSvvMkMW1WkSTK&#10;HGBuGzcR13HqT1XNurKWz08XkW7y9wTdHl4m5Kk5JyfmVyeuQVBCggnrbzR2nm3rbSLwPtEkahgs&#10;gYHk78plkx1zwcHO4plNp8R03idDCIQf3in+IkfKWYArtwfmIyUXPy7gvpU66smc2IwdR3T7PW/V&#10;Wd9dfXuzlbmFFjaSONdyu8hPlBdyYHzY9CDyMbQM4xu5r3lo8MNwkFufvbLpV3MGAIIJGDjOAe54&#10;OBwRXUXunPaxMt1bzM4hY4uGZSi4I5weHAZ8EjAYY253Gs+60p7q/hsgsP2l3KW9uq+TNM5D9iow&#10;xC9PnyxPJ6V2Uqjl8JyfV5x93rpp1/4f07HH3dsrSeTbxxtHG/O2TcSoyAV7DI6cHGANxBNUntpl&#10;hVwjFWUOrbupA689M44wcDjAyQD0uqWUNxbuE/e4AEcLTn5WVFG0q/3sHvk/KMFQCorLns7cSSzL&#10;tZlj3q0si5ZMHJGM7cMcdyOnJ4PoUa3NExleMtDB1O2jjdmjVXwq4yoYuRwxJJG4YGecd8kEGse8&#10;sGtYkW3Hlstu5ZFkG1AGOBuHIyc/NjJ3Hgbq6q6s3aLZHCyRrKY/MMYwz8ZHTlgMDr1xnFYuo2Up&#10;fY8sm5V25VtuF4C4znA3AngcnbjHb0sPVUUd2Hre9Z/1/X3nP3lm1sjF0lVGTMzTMSpXBBY5Jzw2&#10;d2TjGNvRjUv0aS9bdLtzIG3vlSiYzkbiAOV9SrEAk5U7tW5sYBarGsYZGwq7FByxBPPHT7zccs3O&#10;QMCoLiOKC4aaaCHb5nzS7iPMyd2SORggBuoOW5OCCfSo1z2KVbru/wDhjEntx5K3Bto1Rh+6aRjt&#10;ClejYB45VQBlSeMYAzCsccUAimlKq0f+lsY8MrAgLnDfOCVAJ9hkDkDSuoVaRDFu3Kgl8xpskfNg&#10;NtUEgkNu65LeuADDHHLOW2sskMduzJJBj90BxnqAeA2TnJAOPlAC+hCod8anu3f9fn6+v3FcmaKY&#10;qqMGG5n2q3MgDHyz3O08gc5C5GMcTwpbR20i3CRIsIAdVVPL6nHUjGUyVO3gMx4AyUb7RdQsDIJl&#10;8tfNEUeTHsHA3BuMBMjOCBtGBgkTQW4aL7PaqwdPkDM/KE53spONq5+8uBtJx3FdUKg5zUV/X9f1&#10;v0H3K3DNJPNLMsmxjCs0mHXaTkbewG7BPLdsgACnq5knDxW8fnLuGzyz+73ZULkD7v3icY4DYI3E&#10;VIbKxv3kuI4llkDA+RbLksO5XKNuOF2nuD6ohCzQ2zyXUUK+XM3mo6qkjDe5G7bkKcEqWYZDSZJH&#10;VlquaIU5S3X6f1/V/IrmNfM86R0/fK21i4MaorswBAzub5DnJyW3cEgmo4LC6MOLZpFjkmBaRZGL&#10;FWDNuOCrHPlr1OTtJPQ1oRvZ3WmQtp6yNHDI585VO1JB8+3ACrjBJydxY7SMZCUy8tr0TM95NMJY&#10;zli2B5aghgyJkMmMrxwo2lcglVBKXu2PQw9ZwrJ/1/w/9amAStpvkhLR/ZzHHIscagk7SXG3IUlV&#10;DKVxnJBJznLrWXZYNDBasFjLNG6KFjCFBgnpzyc4BIGOQMg2pvPB82ydY2KrvWWbDKAAxYcfIpXB&#10;OTxjcWIDYbBGLiW4ht0z+6DMifeU4O/dxyxAZyuVxhhkktU82h71CtzS5n/X5aA+baWSePy44skI&#10;l0p2rHu5Ugn++M9Acg4LEbTDDAoAisrOPzpIcnDKzkhBwcfMF6MduM9cjAFXHM0U6qwMbNGsqrMC&#10;zFQAACSQ2DhSMKVLKoBJX5Y50E5kSykAZi/zTZw43FldsjhSGVSTnBYcKrjOMmfVYTEXgv6+8hkt&#10;5JI/sjKsMrRyRL5dqT5QVUGdrbV6xp/dKtt3E4GZoj5zsiyq0PlSNshmVFR3J3jcABs5ycABucYA&#10;RSy2gjW3VZWhWNJts251EC5yWVdoONzY24JONx5wwS9IIvPkfTk8y1Nw3k+TeqrS52kBgAwB/j3Y&#10;DBeTwqio5rHsUaqaX9f1/XcpSwzTW5s7Yq0axrErSOyvKu0napOSw6/K2eMsMb8iwJIoL1pna1kj&#10;gUyx/aZcqzMX5xg+YxOQxXp5Z+f5cq43omleV2WbdIkci24Kt/CEUDcdhIJG0h8bGXgrlbFmpWSO&#10;GYr5qq0EcP8ACHRtm9D1J+UL8pOGYkDHysvaHfGfUsWdrBMZLTU9Rvppfl2yC786a42sMruOGLKx&#10;RiAVyQMYCDK3VteSWIvoGZJH+bdb7lO4n/lnIF6spBKDks+cbQDT7C0la9aDRAjBrgIsMlsdwkzn&#10;ceRGoAY7VABBkYMQM5Li3QRQ3qxeTC0cbW9xdrGihQquGEpABUN90noWUei0ua52xlf+v63MeW0s&#10;5md5IPL2yo8iiNY5goKkEYdt6n5cHG0YyATkvn6hFcTIYry8WPzlxdKq7YnU+Yq4Kn5Vcr/utnqw&#10;4PRalCBqDv5CvvCh1mmKkOp2hPMYYLHbypG5lWQEAGNY8qa0js7Vp/LborvPDEchnBG4EBkzh9o3&#10;cnqBkkjVOx1YWpeV7+n9epzFz5pKjUYIxFcTC5mmhQIu5fmYYAzuVdpBG5h5nGGyKwTIqNvudRkb&#10;yY0k8632bUZFVSQrBQ/yj5l4J2gdXYr1mo6PLBcRzXFrDDExb7RmN0jducMjH51BBL5yy4JwVbJb&#10;ndTs3MUsJlgkmXaZ2khB25bAL/3cZIPJwAAwAAzUZa2PosPKMo3X9f1/kZrw3JuY4bsb4VQb9ytj&#10;sxXaQTggcvtHJJIycM+GWyeRZYFjMONzR2tmMg4I3JtCqjHB44HLclhmpZ5LKATWtwZGKyKEaSQS&#10;K3yqUckrjBKbfmHQZA4UJHetD9o+1TazDdf6PE0N1byrJ5WSisCxbnC7l2kKSdpYH5idkz0KbBb5&#10;7aX7ZiNkaPejfMdi7SRgYB2YxtUbcBypIGFNiS1Vf9GmtZVaScxzJGi/ukVd2cABWO/g/cHQcDpX&#10;iOmWdmtpeENC0gf7HHbgxJySGXLBXBJVAGxncCOuDIyRwxLHOJJpJFMSsrDypCDt+R9g4I2x5yQD&#10;uyo6GjqTBHR5A9yqpNJGPMkkkBZmPP3sbmb5tpyQWBAyFPEyWUnnJPFEuGYIreWS+3oqcdSFjQgF&#10;ww3gMflBoSdxaG2luLeTbIAY4oSwVg2xGOBt3ElRjAJOBuBfKvku9HaW3uLcxyKkatJNMFcr83LZ&#10;xtb5tqAkZA49WWokyepBbKnksJkRUVlDXDWoY5IwSd2CfmLbFyu4BdwOGzMHsWiXKPHuk+U3EaPE&#10;sZ3lfmQsdhAJOMBi0hYnJNSNJF5RjS6Y/ud3lqQoyTySA+fuBgAuR1+7jFV4zdpZf6WZBJ9jWfDW&#10;vyvI4O1sqMEFhnghsADIIYl3LjZoddPNJ+4t1Z2RY2kLQqrD7qhyMthVIUsSMFVXcehNq4jaFWmi&#10;a6G3MquIySkXzIrAf3T5hYleQXOeN2YW86286S7MkcsjsyrOu9s7m2kRjPl/xMrbMhpOOCwa3Jo8&#10;n9lR3lvpsiQvMkdpLJD+5bb8ybW28qUBAdBjO4A4AUvfYnm2II/Mvr9drrBdTxonlrCsZQ5ABBU5&#10;BJVGZQVI5PZdzUu2mtY59QWQJsEgZtr7lKDIw42g8bA20qSCRgNkSGMSzBzLG25sSNMxBlBRcqGV&#10;yuz0bBwfLKZwSGrl3Z9It1gh86NIY1tlLFgDwUVgvmDzNwjwzZ2gFsMDLZfMhrwRSl9PWBZsRs0i&#10;wqwWN9uImyQNvHzZ+7jGQAS1Ehe2gzHdzRS29xI0byQ+X9nG1d5XcckbQwYE7jklhjAqSX9zFKrS&#10;W/kxyYKC7jKrvKoCSRyquASTuyCDtQqykjVbV5XdZlj8xUMty/HEmcEkkRjJBKlzjGTt6KcxMpMh&#10;vPOijkeW5WOZWkQN5bCMuG27SFyCGES5+XO3IJbaQ7bu3EXmWok2xRCVmXyd6sjOi+YuDx/ExDFg&#10;AMZDKGWwttO7rJDazLFDhrjasjxwrnLKV2hog2zIyMA8ZDYqNIVvLOSK2udtrFMpmG5G8uSTEeZE&#10;wOSSy7TxgkKQTuouTzFOO2+zyupEk11GreYkYy6uxHO1eApdSTgck4KyBVBdGDEv2FrJpLe4Ys8k&#10;kIkxlCVKtIvQbt4ZTnJYBh8zEvwZrZEkby9u7ZIsqw/Nggheeiqq9SoCyNtw25QOkcN15iTwwRrN&#10;thaSPdubcNxjYYAfA2heSzZVjyQC4c241YEWVrhrhs+YhkRYcB2wASWAyrYG0HByVDfeJjLT/pyB&#10;re5ikXLLukZZnCkkg5UFcg7gzbggLghjjFTWzXyTwpI1w1wAGVmWRmwN7eYOM4Cjgrzg5IOQCWwE&#10;kQNrny1l3tNHMcW8YWTG1chgVX+IcAxBdinBqQ5upM72fmW9zeGaFIbh2lklxJG8kancS27O9Qrs&#10;ykk42nB4Jhktrex8iK8jhVo7eQSNdfICAybCrc7kw+wfKCCMAYKMUCzslxJJPLHthcI0d1vDoEIZ&#10;CCCWA6kEtlNvHyhjLI8unSKsUq28isnmMmwTLId3UjAy4bb85JUDdg8igzvZ6MhmuYGti7JH5kim&#10;CSQ4O4qxCSEqQ2zYB9zIG9lILDJkDLcSLHp935Mk3mbYvsqyeX5hMm/5mYu25d4yA4B2qF2nbMIb&#10;dZreW4vVSSaNjZhot2I8ttJbcPl8ptw6KCScEqNsN6kd6+y4SZ41g8vy2LtuKDBfc3zFfnk3YKDb&#10;uDMVbcWmHMiOzvo5o4dPgma3k3LMqQQyqsMuCvyrnc6FNo2gq2F4JLDZDbAym3tr4G3H+kfuLUBp&#10;JEIO9tsYLMS5dMkACNWwvzMG0Li6vobeOeW0t7dYwkcbWOmsm6QeXnKgoSdyDj5QxVScKBis13bw&#10;W8lit0rQfZ1En2ljtCb/APlou0FWB3/Oqgh3XldmDfML4r/1/X9eYviHxFBr19bx2Gk6PHI1pbxx&#10;RWNmsUNuigSicoAzSOSS2duTk5UhRWdaItr5kunXszXn2iRYJLixJ3SE8puQKV2uCjEqF/doFT5P&#10;lmC2ktvbXUuqQfbJJlWzVbNBtnC/LuIkABVcKOcAhVwzHLMcadLdSTvYyRyXCyySNdSEOsmN26Tz&#10;cjLbY+WXcNpdQEZQK5hu1rL+v6/rUo39nafLNb6lFb2qpI/nRyq0wXywyMq7j85yWDGTAedmyX+e&#10;SrcQiGWSyv42uo/M8xbXznlaJAgG843FsLmQKQxUxgckhlvcebYs8KRzSwhrP94uzjEhC+UVaUIO&#10;BHHtUfKRtUqKriyhh0iSSaDzIXgjhaOMhVVXDJgxuPkb+LaGfcQrnequr0mV/X49/wCvzvWm815f&#10;s8k8klxDbh932xcJgHOXQF1ABJLbTtbaBhdkscS2O+2MNvEt4u0IspVtsTqWZolbOTGHQtGDjcMM&#10;dvK1ame3vLhr37J9qW3jW6ZrhNv7xhgygYfYxEyOGZpBvbJQF1EdXTjpeo+dM9xGY8CBrmSTzJIy&#10;WjVS+G+YGRf9WrZLR/Ljk0F9LkjRXEs8cKXX2cSMzWchL+bEkpLmQKG2szlFxiQ52jLtzkDrrE0t&#10;tcRSNNbrJCGu7wtvm3cxGTb87EAbVwrKXUHIYEPdrO6sn+z3UczSsQtvbBWkklMhdxCsZxGpWZl3&#10;AyBAxB5OKnVbTU3V7W+s7eS6YllaNZmlh3oxKR5HmoHJdW3ESyK4HRshlL3f6/rf+upDdxTrczTz&#10;XKW9xNdqrCXzY28hUVn3yADoTGBku4WQsqghRWXKn7+FX3TxybWjnuIywlI2hdpZMnBCZVdy4cYJ&#10;ArqvEkGn6NOuleD/ABXPqbXU7W63FxpbRSTbRMv/AB7mVnCeZnCzbCG8x142gYer+HL+xgMB0u6s&#10;5JreKQrfGSKWe3aHMPVSGBMudpyVRByzq1aW5dDKE7/1/Vv8zHtUjm0uC8ubWBrXeIVijk2R25m3&#10;P8rnGQQWXaqncyr8xKAs6e81a1hGvzagljO7xIs8FxJFJC+ZN7SyHa2WyQBnhOhZixa1qMUTardv&#10;qN1b3TRx7N8zIqlixMxZgTt3FnZmjK4JCnkqyVLu3uCV1Scz3ElrNJ9ruIY8GNlEbRqC+xgSWdyH&#10;fDKVVQr4LBrH3t+v9W/4P5kVvpen3sypbWUMkyeSPKXT2bYwUDOxcs3rkAAufnRBudq76cgYTapP&#10;NBH9nV5NzK4x5kbHfzg9GZUGd2dmFarWpSJK/wBkuIEmZXU2VusLsBxvLRodznnzCecjeZT/AK3d&#10;TLqKS4KxbLr7Q80iyMrECaUJsuJCArBAz7RvVcbXUHGOL5hc0rK7/r+vuNTXJvhxZ+FdFg0DwnrF&#10;r4quI5JNVuLjX42gkkmaVV+yxxwIpxGsT+YZCN6sBGy4ZeKgFvO81+kDQmRWFq0M29I8qTDAMq2S&#10;WI+6R8rDKkHcOl1XWvEur2l9NZ+Iry6tbiZ1vHlVSZWYsVVovM8zBIkRQGZdpdBndufAumtmmmjf&#10;yxHDcFd1wx4Zx5ewhVcMTHC2WCsu5cbABg6TkpS0NKMpezs9/m/z9euv5FKSfM8kZmDbmaSRrtgQ&#10;eB/rCFYHJQ7d2QhyMgKN9Jn3zvM22FZGVJJFuvmVMfcY+WxJOWLLk4PLZYB20ntPNs2t49PSSKz+&#10;Y/Kn7sLIcYC9AGDIXLBCdpORtDUdwhaRXWONbiTd5bsw8r/lp2I+dSUG88YORxuNQdEZJ6AlzeQ3&#10;LXV67QXCtuCfZwyghZGdjucgcfMHCkYVjycK8Qij015LmG7kWSFsRv5e1QsZCgYRiAQSOoHIAyC4&#10;YytbXaRSSwwySsvlLErwttLlw0QZBlQD90Lj5mGBjANRvbR2B2I/lzWsPlyM0zAswOXYbsFVIT5i&#10;uCoBK5XFBpGXT+v+GI73ZDMsbTtbssWWmklQNl2aN2fYSx+VTk5yvQDCpULoc+ZcyL/pEoLblLeY&#10;cfKwBKhlwcbwR0RySCDVqDzGKyfbJmbasiyMoIjIUF0P8IbByQ+CAQcFmCtVksxJJJFPbvJPDNGZ&#10;jFbqud3KlgTg54w3zcttxJlWUN4/1/XqTWw82COyv4ZJI/s6JLNdYVSx3FcdCiKC4TkfKASqDlaM&#10;1spgedpILTcpCNNbkMjAqB8rLuRTvVtyhc55GQMWIo7V7hpbS0EyyBXMcEYKEiVdwLjIfG4qvH3s&#10;ZVvlJX/Sf3lzZwqwRfMVWw6Haq7n3ttx84JDKoCs4ySduA0i7PX+v6/QqJFPc3XkXcbecx33TbjK&#10;67gqgHAJfIRTxt5BHBKtTordRGq7YfLeQiTbGz+UrEAN9wFeXJ27QWBA5LU6SaOeWSxlkjk/cu/k&#10;+VtjYMylXGCegSMgkj5VHQZy02sl5cyA2geSO4y/2jKnJVWxuOOfvkcHIcZHygAL5vkRw5/fXbQC&#10;SNHbzI22Hod4wQwwVUEHAO0Ac4ztsNpdxdh0t1meUztho7U/LJkNIGc5BI3gg/M2WLZJbBVZzHHH&#10;HPEsw2srx27JH5yoMBSoU4BJyMHBOSoA5LBf/wCt8yVri1d/OmX7TlZHDhtrdcqF3NuAVQDn5gCG&#10;Bc0nsRxQOtzMY4D5bSRktbtnd/GzAjjKDkZ5wOMKWUsW0UWcd1BNH5w3GbcSoBLOd4kYnOV2/LjP&#10;zBuTljLMtrGhW/aTzPnN1GkJbJ3ldr5YjJYSNnBIxgkgBy2SBLbUF+zT+Tx8shYR7GGcFcjoSCAD&#10;kkcZG04AuyugE1rBYy+YxmjYJ86sBFubcFzxk4ycgEbTuLE4ojiEhjtXkWPcskki2KttCkjJHmAf&#10;KFLMA2cjGMbi1TTwSW8E05hZlMSuzQz7Vkkxu3993ADDBXGWCkkbqSRLjUG+0R2DzQrv3YxI0h+b&#10;Klo+74l7nvwRigalzXZFLaLDqckayQ+dDOfLnhZl8sRgZPGSc9Rg8FWOQWJqGFxEnlRK0zbVaSKN&#10;tpbOxNzEcKcEY3HO5d2QGwbgjeExXEsa+XGnmBVUxtKu07TgAgA+Xu5JB4IX5WNV5Ybi3XbLbbrh&#10;lUJDvDgKXKs+7eSoVmkPz4BOQcbcMFqS2bIrqCDypI1niXbyywxxhSSQ3HPzAjrkA5HQKpFRpCJU&#10;DTLHCqx7ptsWWVRkiRQG3EbSeeMEElhwTOJllkW3ln84pHh1tflZlHzKoycg4B9f7xB2kGJ4FsZG&#10;t98fnRBmk2qT+76bjjd1yMDOATwCGGApS6DJbaOJlijtgrruXy7iFSsTqRlssM46ZBGcDJJLYpsF&#10;4bm1mkiupUWT5ppNmNwPUME5Iw2W5CsF6EncXRuHkkvbRpGumzLHcbyZGXazD7oJDg5cHOCVxwFJ&#10;VtxD5siGVppAmEkiwJHT5+4XG1skkHaQME4ycABeZXkntYlWeKaNgWLRsyHDbsjc2NvzAE8cjKKA&#10;TywaJUtgbm28kbVRLbGXdgozg8fLz8/1AGByA6e0DQrdzK5jMkbqV+ZixHBG1hnoQMYxgDOQakuJ&#10;ImRuUZmJRrXzixdt3CFh94/ex1wNvDA5oNtLFKa0+z3jGVTtHytIyMqeX0JK8AjjJXg5YgkHmljT&#10;a8luN0nmDyxHcKGYjeOMHgEE4I6LuJ54FWri0+x3kV1Et3hpllhnmXY0qhgC2/BLN2yCQCRkhgFN&#10;NDMytHPLtJRd/wAhyA3y7uuDgg4+XhDgYHQEtVcLgxMzQwhcfea4kjZVb5myGGRnGWXfknkjjGVd&#10;Pp+refDcTQMoYoY2mjACkbVVQCAuNpHQHdsZuF6Du6/Z7x12+Yzv5rP94Kx34GCQd+GyOgGcEAEx&#10;yW9/DD5dvcFmjm8pWfDE5UBVyzAqRkfL1BGABirWwxYrm7meO/gkZt0nnfIwLK+d56g5xu+9g7Tn&#10;Kndk1jIsUjXEzqyozec8nzBQdwyysTkNjnk9DjJIxNJ9knVYLtdzNkkrIGw2ehQDcx+bkkZI4GMc&#10;uuUkeKQLNu+XbhpNyrjOfmIHDYU98Ybd0JWWUrDVgkhWaIxrHgkyecMZQPzknKhSzFWUcZPTkmoD&#10;5rFbtICpVmLzM5EeWzzllzxluvcvyOpuWEsd1bSfar6OFFjV2kbcCGJ4APGGJ24HK45yADhhYo0N&#10;yYt21mQeYxUhgWVV3ADDKI/l6sM7cHApFX3C1t9FTR5p77UWguFOUsfJLdGPJl3jYAuFBUsSwC7R&#10;wDnytaWdw3meV+6wJFjTGcnOBjkAt06kBQeDgVIY7SGKTymZiqmZZ1iGXAIAIGcgc9zwegGCKIiY&#10;g3mmSRYo32lMBRgHKYz8uQqYU9Dzg4IoJSs9/wCv6+ZXuST5cccVv/daNivyKeMn244xg4znPJdz&#10;/af3bRt5ce1vM3OXZANvy8EjALDpzyeADgKYJLSRFlIjZfMWKPCqxIY5z2A3DPODxx2KxR27K8ZE&#10;25fJ3x8Nxnr2IGDleMgcDqaDSJg2puoZVWOJZGVlwr4G1d3YA5BOScjB4yMCnvCrzR+TEY1aRv3b&#10;LwMgbQcfdP1GOMjoagLtu4t2LK7HlQ20ZGB0xj7uD35HTFTDdIFcMzLHtdnLZIzkkscYHPPr1Azy&#10;a8Y+Zle9x0YjCfaVhVmJ3fd4IzxkjPOeDuwcMOcE5DG6yeV9mfczfKVZ89ffoeh9ADnmhlh+Z53b&#10;5SD5nTDbsnv16nHGB1OKkUzNsXE24/8ALRmChgGAGG64wq88DIyenKI8xptpXVp18vHmNtbapwQM&#10;lcn0yG9CMnsaPMYMQNoX7q7GY5UHpn3wG49PTAqxFCHRpC0B2qqeXuO1wW6BQeQQecc5DHg5Ysml&#10;Qqrsqj5h5iNja6nsRwvfPXJ5IwMYSIUuZ2BVt/LEyHyWOdu8AN0bGOhHQ4x3AyeQaS3cxTeckrLs&#10;Uj5E4yVGc4HQ4IJ5PTp1p6RrFAsTzIzRPubcMb/Y8cjjJzj0ymSSu+TySIG2NGGZcNllB6kgYwOO&#10;uMZU8dM2rIm4ssnyeau5d2Qsi4Py7iAOM/KFXH94kHGRyFMjNE8pEMZ2na6xkHnr65wctkZ56Hla&#10;A7bfLZGyY96FZBx1+U9cYyO4wR0PGQb9wYlZI1jztRurHBK9eud3HGdpGOBUsnQmVbizLRRoqtHk&#10;L94DKjgluzKP93BxzxxIVlmhMMjNvjfEpf5WOQedxYbVUjj1JY5PAFVWRYmt4EYtkhmZSNw+7/Ce&#10;pJPGD+YybENs8j+WVfb1Zdy/KOR8wxnA+cnJGQOwFSYyVtWywXnmRdk0r7QTu8vGOSxCqDwc/OAe&#10;Bjd3IqeIuZdkarA3lnbggAEFM7TkEtuyeBjnK8AsKgdAm0QbW83ay7zhBgYGOnOeMkkbj6ZEqJIn&#10;zQyQZ27Y1wFzyRgHgZPJJO3rwDwaHYwlHT+v+GJ45IkjjnSeNW8xmRo1VnixySUPOO5PQYwQMCrV&#10;uEgl+0xtGpj+ZVC4R8ZyCMFiNob5mzzgkghs1/NSd/JXbJEV27VlDcHuSdrEg4J6YJJznIEkLtgu&#10;XjKrvlZUY5IAb+6Bg4+YHABVlYkkYXGUTnnG61/r+v63uWbWW5khhyhXshddpOcrnkbeT13EgE4y&#10;DyVhRWRobeOP5c7U447lB/eBCt0C5ORn+FozAso+zpL5q7NvlRqHUkjOF64HK855wRjAJEqXEt7c&#10;xu3lq3mKWaZd+AvYHkYG8cdMDGCATSOeXVr+v6/rcniiQ6dlIm+ZTIGMytswi4LLjafl3BQcFTuy&#10;CPuzRxypN5ip5ck2xpUhk+XgHhWyyncNwDElhtOSO9f7QRPCkKo88crFVhXIVQACSOdrcNlkxt2j&#10;Gfl22HPkrv8AOjWT5I5mUYYHqOmeDvJOA2Qijg43RYwlzff/AJ/lt/V7nlxtOyLhWEhjRfvNu2qO&#10;GbI7LtBPJPG4kbnXFtBBG0dpujOQ3lxhuVICrhWCk5GcLkkgggthcuDzyytNGjbFbbJDDIcOCdhO&#10;SBjCgHcQAF3DcDipdQEcUggiVjsJG23xw21fu5+Zh0bDHYB044OfUx5nzJf1/X/B16Gd5d2YIbm2&#10;nfb8qefHGqBDhmGBg8jaGGOdx45+7HcLL5ituCRzYT52A+V/XuAPnO4gjkZAbcK0Zbc7Jk+bZCpj&#10;8tmZ/MVR8ucfwj5zkEYIUA8ACJopIJGuU1SNXEZXzDH5il+hBIUnoCdwAO3IOM5armsai/r/AIBR&#10;kidF2xx+YGkLNHjPlAsOMg5CsMqTuzngcggkVq11JmOLym8sBVmbYsX3yoyxBAUsh2/MTtJO4E1L&#10;NvR/stsitGFPlFUDNwhKsd2H3EYyDx6BgSKYIJEn8sGKTazIywrtWVj78fx85xj8ArU7m6k+Xf8A&#10;r+v66kbqEl87MaMPlMcathCQMDHJIQLgjqDnJP3RJDHBIXsII1VgRFtLDcW6bdw6E4GSRgdAOCRH&#10;aPDFZsrPGGeJSrPH8y4BOdpxn/aHzZAxzuYlHuJ7WH7qxu3CtwxZQy/xAgEAEDqCRnceFpop8zfK&#10;v6/r+rFmB8xhphCyzPlhGvPXBztDZ4YNggkkdCAArjM6xx+RJ+8ZQZvJfd5jZyp7kv0+7nefQZzX&#10;eODzfsqmNI1/eO0eS27PqQATheAfqdx4E8c09pbrJHOokkkfbg/KMnA28dMlsZIP3s4ADU7mMo9f&#10;68v6+fQlmijjljlZlVUVQf3itsXb0BcEEDt3B475DpLWe1j8xfJaNxj/AFJZEGMA4O44AYLgknIZ&#10;TzlacphP2k27x+WgxHlmZRIX+7tbHQAttIY4UfeIOXTW8VzOLFoIlLFF+z28gYFD8rLu5Xcx2/eY&#10;43fw/NlXMeaXX5/h/n/mVZbBgit5qqGCmTzf3YU7RuzzjAOV4wDk4wfuuihhikEhzMu4t5e5FZhs&#10;+UjBzkYGACzYyR1FTArGsu9V8xWYptbb5b4ztIZQSQei4IO/AzhqdN5V6PKjkW2Ut8qpGS7KCpAC&#10;5JxnkZwCMZ4RcHMHtJbP+vu1+4gitrOJzsMWY4QW/eB1++AWYq20qQ2BzgYJIJFIrCZBbW8/lb1M&#10;iyKxWNMrknJAAwrkEcEbV6Y+ex88kmI3+0bpCq7gsmcnpyR3B2sQflYcDnDrgxsjPamZldVHmLGz&#10;SmMKTw3bKqOPYkg4YCb9Q59df+GK7JP++gZY1Zt7SR28YG0hh8oIIzgD7uSeSeeCJIVMkbSvLtUX&#10;SbGbgdAoBOdpUcZGAQoH3RzQsJji82MNLDtBj+ysFLABwQiHGAVJPTk7uSxKgFuxlaa38tdkfmQv&#10;DuKFFOA+0bnBAByB0CqdpHzgDm/r+v8AhxiSR3LKRMszSSHzVkQsTjq7bVxgnkZ46qCx3ETiGI2y&#10;wQzSNcblWGONlYNkZzvGfvHAODyS5OApyR7ry4ytuzea+7YyfdIHG5wO5DcrkAjnaBipn3TRSNdT&#10;KreVEJ5fN+6zK7M4HGwbsbv4QSOCpBKM5S9639b2/rv0eohlkiiaeSO3WN43Z4o5ERIflHG1lb5e&#10;RhCpY44GcqZrlpwiwsFj3BTh5AYyvJUEtkENgLn7jEbOu81A0haNkRNyo0bSRq2FHLAISxLFeSAc&#10;8EgkZJw4bsebb3ckcn35fJ2kkMwbDABeuUweV52kZyDJm49bL+tv69CS3CHa0LzCONSiGNSu3hfv&#10;NntkbWBboueABTwkhZpIZztaJjDlSVIj3IdnJDEAcYBwCduQTTDDGHaNbhFDSYEnkkAx4LAAsrbD&#10;nGeRtA5JYkCaS5ZyrxzNHuVZFaTau1/lZRlWII54U5O4N1PU1ZnLf+v8h0ywSIr3trbs8zAmSS22&#10;qI/KEhGchvLw3A2rgH5umQqTxTZiiUOGKAp5QYSMSGJACKST8vHJxjJzjDI41gty17LIq3UUhZo4&#10;2Zkcg7xhjnJDfOAGPycDIFTwySB0B2SbpmEkczFoxyzERqUYMvAB4YZVc5B5gxla2mv9f8Cwi3Lw&#10;pcTXsccyR/NHKjsVlUuuFyoCqpb5hkAjaoOdpFWA0trPJHcou2KbykZXRVQh9ucbeGyT8/ykFieC&#10;4BimE0bZiTy2ht0Lf6QypIuzJdWIJUDYBk4GRxhhlhYd8S2SJndIsaLJuDjnO5242/Mf4+RhjtGF&#10;ouZ+7bVf8Np/X/DC2d1Mkxmdm8+OEGSZtqCUk8rgrtGVzjBK47MAVNm3hvbK4UnzHby98Eix+W8h&#10;3MrKFGCWYxsvClwCoO7jDfPuTcNi7eZiTNI3GCc/eCKPvEeWeV5bqCylagw6GS2gG0NIzxvj5W3B&#10;FKjGCoZSQQ2ANwxjcQGZv33pZX/ry0/ToWBbRxho5Y/kbIdgscm/aMqmQ3OF8tlO4YxnLEsA531C&#10;KNo5rnzJFkfY9qRJCqkIANyjdEVPlgbiFG0jng02cobmO6eOaNid1xNt5PLMTgFMj5+eAGZQcHI3&#10;RxvCY5FvoVZreRoIWjlfYUZivB7gABcsMlcZBxgiJ1dm9fl8tPy9CxBcyCVruWD7NNJG0jEYXYd3&#10;3SSwOFIK44C5GcEgiPVEFtF9nurvyUk4ljgRHY5xuRjypIXlieB0CqGO90W63kksR9/cpjmkUrJu&#10;yOmPm2jbksP7vRsgNJGRsMcCsoWJhCyzjj5ZCV4PlqGC4UYI4Az8hWmT8Mubp/XcMbPOn1aWFZRK&#10;rBZ5iuJNqLhQNxBwYvmBO0x4OMsXc8724W3kmj+eEt+8h+VySpDsq5G8bm6c70bA4KsRbSkjG8Uq&#10;sexYElcsqiXJXIO7Hzuu35vmVeSGUmOykuGkCNDI0jMyTzPh/MO4/MD1DDKoCGG3GQWXNToR0u+n&#10;y6dO1v8AL1LUdxE6Rl4Ft412tOrTFWEe1ipCbgzOUK4Y5IxztOSEK3UMgaDyoZA58mJWIUsApZuA&#10;VOVJQ7WAxz8vOGx3n2ohYYJIlmbdbNLFuCYAx0Ulx8y5z8zEFcMdyF7pPPOwuxJwDhZ5lMcTlPub&#10;woQupYtnjO5eTtOyTJpp6r+v+Hun0/NzxBpLdGiDK0mXXaSMEFVwoztbIIU7dy7dxOABiaOSWaJo&#10;Ly2dv3mFWOfYi4jyWAXhhlXBO7I3AZ5XNS1JYTpa2a7vleRWjXLKCWZevyHJ+YHgHkZJVhaHmvdb&#10;y3mSeez+eu2Inpxjg5yAAcllOc4IIrOSMZrV3/4P9fP9SdTPJHiRVi2yfIija3OSQNpbPIAGBtGO&#10;nORBG1la2sk4huCy4LrBIVxFj5cd1Xh8jaDgsQBk4SOaJVd1uY5o5YSfLj3LvKtkYXjcScjOOSMB&#10;iMUqSPbr5swjkVGX92FX93IoDgD5dhJ56ZGOv8CkI5en/ALLw3EcCyovmfu8S4VCpbadxKZ279o+&#10;7n5QAcKDkoZEFrGLhYQCFZV5XztxKnPYY5XcB1XJJzho40gE74Mkm6VnV9xZeOcYUjgH5QoU53HA&#10;6sHW1z5O6TMyKJHKtIu1A3y+ucZA27gBnocA7aRny/1t/X9aEyNDmHzB8zKxn/0cZRPlyMsDjk8F&#10;vvMD97dgjMYY90tvtuJMr8m75ZeWK7TkBgdpIJB5xjGQY0MltHJJE/yiRo5ISqvI2SS2VKkEhjt3&#10;erYyAeHExLH5iP5gRSF2QjlAMdWXlCuT84BAOcc8rcjlJXldUVpHkj8uRMMrALCc8kEthSo45PBC&#10;5yKlh3PGu+aOSORxtaP+CTf1XevcjaRg9yMcBmSxwJEbh3miUxkxyR5O1XYg4DZ4C+2OVPBwwSNN&#10;o2yoSsqqyzNx5vI3B1UjIO0HOCuCvIOKLXM3yuPz/r+r99BYwXKqxVfNVk3eZw2CMDOWyBt+6PQ4&#10;OMKJVYM7I0cfmNtRYo33YbJHHzA4Ocbu+0ZwDTQTLHHISDjPkvuUspUEhenzggpyAyjHBz1BLLFC&#10;0VzcSN5isdszM3mOo5YAYUkknoeSy5OBkS0TLX+v6/ryJm3RIN1up2y4Cqu1yAw+f5vvcsADhVYk&#10;9NvyrALqbdEscj7kIbcoHljcXQttAIy23vgluT82yq+dlw0Yfd5akr+9XaVBL5YELjtkgEkKSQcY&#10;p+61VmKTTSKGJVmRWA5zzgYUfxBeCOnBINTczcfv/q39f8MSL5Rl8uCVVkaMhkBxubA3qe2WYjJB&#10;XAB5GCTK4tUO9An2aTDecsK7mPJ44XjaTwRgcdARSMs0fmSPfriSNhGqs22dcjlSykdV3cnGMHB5&#10;FSBlt2SVZIVPmbmZ23pHwzMXIJI47sSx2FjggkSzOX9f1b+vUejJHKDJcgecp3rIwGVXjkycAls8&#10;kHAUDJ6rLDdhWhE52rPIQ0bMyxnORncSQCQ3TICln4+8prwRxFVdZI45T8v+k4UY25bAycfKPmJK&#10;gL9wnaSLFu0m77KkLMr22I3jZP3pbcMpzgDayLg45HqpwMxqJdf8v6/PT1CJHEDTmZv3dv5ilk+Z&#10;F3ZBDZXHU8dQSegJNWYp7y5ZgJmiAHzK0jDZIxYA/L93aSFJ9eo6mqiXAvATAzGUNukbaHaMEbCO&#10;QOckEBAfYZJWrAhSGZjCxwqkFYYVLbcAcbuV5AA556EAsoMGUl0e/wCW39fiWUurKObEbCFWy27y&#10;wQYwDgDJIJ24GOCwVSeoJupJLbwRxtdDfHM0oYTDfGMdAQcsTwMkk/NgDHAo2sBEYk8lGxu+6zsF&#10;2c7VLLt3DkhskA7zyDw5GmCW/kzsqyRON+5Vw2WBfaSpJxj7xzn+/jmJHJUjGX/B+f8Awf60Oi0/&#10;UJ7m4eGW5t4VXKkIyr5hypf5yTwPvbcD5ZO6jBsI9xd2mZVkh+X5tuyNGJ/iBfgEgvnOQAc54xWC&#10;l7MGWUu0ahVfbtyE2thVHHDYB5YkbeoLbKsaZcRwSRxCdpFYqH3SFgpXGTJvwW6lgoIz5ZJChRjn&#10;lTluedUw9tV+X3/11NybyZrsyrAscXMsgaN1IUg7flZQSoXLHGWxuPAAK15Lsh/soZUJlVTtmG8K&#10;cBRlyFJwpHfphlOea4v/ALUkiSQzK3kKzRKw3x/MeAQDgq3PUE9wdjCrUN21xBJILq6SGSRvOWMF&#10;dpJGT/EzL0GFIYDBwAQax+FnK6bp7r+v1/4ZCwSPDO0dvEqxxsUbdbPuD/KwKZOeSR8wB+YkjjGF&#10;hNk2ya8dWaRVXd5YKELkFRkfKuCFyRz1UkZFNctKY0abeyq+2L7Qf3Sk8luGUbc4KsTtV93BxUsM&#10;yyss8aCM4IY5G4/MGdyFL5wSCMZHc87KJfCTL+v68/67kssU8FltvNzeXuRmG1ckZQ7gSev93OG+&#10;UAYGG0rCadpmf5pBNNtXDAR4GSFB6AMGC5GeV7hsDP06DypTFB82YV8uNlCLIRySx3MV68FuBlsh&#10;vmxJHakw/ZlTd8y7TJjbIqtnkFjyuDx1YHJU855Zx6M5KnLJNP8Aq/8Al/Wzt01hfyyJJEWKxjc7&#10;R7lK/eAA578btuS3YD7oXpbDUEgWOaa3hj3fLCu4sxyCeueDtyfQ5AHIVa4eDYN4WLGZFkO2Uvt2&#10;7VwnrwGIyFHyj+H5q3dOv0UNKV+bfvaH5mZOmOpI6sDhT39OB5tajCR8/jMNGUdF/X9f8OjtrWTa&#10;+Cy72bGFjAztHuRgccdDgjg9tqyMWHA+Rmj+6qMCfw+o6E5A655rl9Hu1ZVKFVTcdsoVgCmcoce4&#10;5xjI+XIAyK6CzQb9vmPGxAG1Oo56dDyPU9eOcZFeHVi6c2j5PFU+SVmdVo1jdvFJdOh2x73keWRS&#10;WJO3fzjbkY/hJAO44Ug11nhefTJLOGK+tFgkgjZTcQSxhpWEuVLlzyedoCFSEcc4ChuL0m/nhia2&#10;juN3mKU+zqSOMZA54bBAxuJY4GMEKR2Gi3QuIbhLu2uPmUeXcJciVBhxuLqOJAQpJwCMANtx8w8+&#10;pLlTKwcqftLxvt6rvvbTZLpvutT0LwxLaR6pJDAZLjC4mkR9wzhFRN3yhyPm4yC5GDwOPS9EmiW3&#10;QqGZViEmyE/Lgcgrj8sc4BPTv5V4SkkNwvmWUXnAbpG3Da5+7s2ZJIGD8/QBVwec16Z4cPlsyQy7&#10;o1bC7lLbU57rz3b+LoRwACa+dnL95c/Usiqc1O9t/wCuv4lrXDG0Ko4aLy8Fm6Ornn7o/wCAnA5A&#10;boDyPK/i7befG9jdv5qukjKpKbtpXGxdp7E5JVC2FUEHO4+uazHctY7pZpEVwfnBCsVAGF4HI3DG&#10;ADnnPGGryT4ppF/Ztx5sW+OS5LrHFCY3YleOASBk4Pz8HqcEBTjUjzVEbZ9+7wsm+3XQ8D8S7/8A&#10;WWyNB5kkgKMWH3QMk7iMfe4yM/7vAPPXeptcWMWngrELeMyskCgsN5+Yt/FuGVIA6bOASCR1OuTI&#10;8dxNezSCRfMEd0Ax2MNg2jIGDgbs5CqM8KSlcrqYW5ZftUSRs0hDQhXUgZbACgBeSOg4BcjgEgfW&#10;YSU6dPlT9T81jKNR83f+vz6Ga77o1J3RsR86Lzt7HJx0xgd8jIG7JFXLZPKRud+1tuQ23gMoz1xt&#10;6n23ZPORVaX5Ji8SMrRlh88i8tj149cfj0x0ms7pUC2jxq5TrMobG3OOvB4yOoHy5HcAdkn7pNRX&#10;iXgzENbwxf6wsJFZhuJBxgjd0yc9ScjPOARVuonnh+zshdW43AE9cDrwD2PQdc4A4Ey8FPmYNjkM&#10;pUHuBx34PGCTnAz1pt5E5gaWYbv3brtWPhsYAHQZPX8hxgADi5tTljeMkYupBI4oltlb7Rhkkj3j&#10;c2OhBG09fcgAdeoHJX8dy0iWsUh3jy0Zd3DqfvLjaQcfexnJBz0FdXqzJEWWU/NIAGjfGXG0HHba&#10;O+cgZJ4wSTzesS3EcbDzZH8uR88rvUjuqH5vTCjqcsQTkt7OXyu9T6LL2+hk61oOqaLqs2marpU2&#10;n3VrJskguIWjkhdTtfIcDDDcWJxsUnkHBFTWtnp8llPJa3pt7i3ZDbp9l5aEAYlUnG9lwcoVGPLy&#10;TnitTVvBviubwNp/xDmt7ObTbyabT7PbqUMk1v5JC7HjWQyRsF8sKsgVnUI4BVgayI109II498eA&#10;zeYvlErIgIbzNyjBGMZGMndgH5gte5Wiqctnbpft0Peqe0hpNNPs10aun5pqzXR3vsye3894pZYo&#10;fkhVd25ZGBZlkVVYgblJZT1PXcDjJBXcY4ci4dduVaRmVcYIPIx8y/NuwMbjt4yCaSyuGhikuBcy&#10;L5xAlkXau8ZBPPIXBwQQFGcDK9FcWmbMcVushC7lhjU9yOF3DuATk5yT/eIFc0uWyt8zld+Z9v8A&#10;gf5k9uLtJfLhh3OsZMMe0HavylWGOAMemM7uec5ntZnmt457VZpPOXeW+YSSKecYDfNnjDLn7uc4&#10;INZ28qFt4nil4CMy5UqQTlRuIOM/KOzYZuPumXF0JvOjuFbcy/vGjErR7WzwNxJC7hkYOT3DYzEV&#10;cylT5v6/plq4cRW0rmLajKZGSGNQxbaM7QQuflydpySMjGMGo7oecfMY/NJhwPmZUJIZeucngfd5&#10;IOTk5Wo/9XbsQYdyhiqcbUb5Qp4HzKFBbP3jheFHzGbEStsdmLeWzu3l/fLEjdjONzIcAEk4GMYA&#10;zdmTblKcixFPMSTd5cZ8tZHVxjByeg42nG4HaVwASTuGbdeSrxpbhvmXEbKqbcBABkMAowGzyAMZ&#10;UkYwbri1meWe7CriRQqMxZXxxgEE5Xdn5sryMDGSBDqUkyP5jTt5hX52t2zukUj+HBAGQOMHO8Bu&#10;CDXdRdkdtHSVv6/4P9fKk8fmlrWVZFXy9i7WCs67c4TK/Ky7eRxgkYH3Qa6PK0pkVItpmiZj5gwf&#10;m25U8ey8k5xjPGBcng/eKIFWYNcHyVII+43IbpuDEqTknIwc8YarhpWWIbcsWJmhxvVc4BfA5Zhu&#10;UY3ZBU8H5humdsJJr+v66f5X0JLeSWKKAvGoMa4ZmUBAzDap9h64xluchQSZY3hKSSLbSBpHVvKa&#10;U7iw+XY2Rz82edwJ2YXhmzWinBiQRW0mJo1GPLKsQNn7vB7cKOOoHXgiu5+Imn/BeDwT4cn8Cf2v&#10;DrmoWMA8RRXGoQ3cAmHnebLE0ccYVZh9ll8kAmL5o2OQcaRa5kn/AF11N4YX2tGpVckuS2jdm7v7&#10;K6tPVq97bdbcoJRby5tjt8piFKzIyOMBVwG+8mTzycjA+Y4NSTtPNC1kJtrg5t98g3kttYKQeeBg&#10;nJBGTkcCqkxuIV+0G28wS7j+7O0yLkcZJUjvk8cFwAh62IopnPyXTbmUGMKu1ghL7S3TJ2nnaM4w&#10;MdRS0OGUUkpaE2YnlEcis4DZGFLCTaR8pO3j5SeeCSOMAgF8MjQMgESyNHnztikq4yeSAPl5CAKA&#10;SR0GF2rXlZpP3gDSTKG+Vo/vADOSCSCQNpIYjg4+8DmS5kUJI91FGy+dho2jL7kHAO3avHGMHbja&#10;ucEjD+Eycdl/Xy/r/gPkkYia3aHydv8AyxVt3z7WwQM9QABgdwoxhsVO08imSNZYjsbzF86PaysM&#10;AEsDt4CA4/3WIwKhdW/dxXKclgJsLsVjjO1gMbBhSDx905GeTU3lxyHziokkkkGcsoU4DYAVm4GS&#10;oxjoQQCc5IyM5cvX+vv/AOHG/vMSJEXkbdJuMU2MBWyVY8AFsAr06DPGSYRCqyRyMipuJLL5a8ZC&#10;kq2Bw3KEkcgdRxkTHzFjZ5xklmSRZIwy8ngr8vIG4MBjPLjk8VEibYQjpJs3Z2TSDKZ6L82CMElc&#10;8qCu7qVNdEBxImdbWVnuZZG8uYFmjY8qOrA4G4c5BznHzFiVGKNys7w+WZVeTkFWxs344L7gOcrj&#10;sCw55bm1dJbKu0TcRowMixqrBd3zOyHGRjngFuRnbwRXllM5kKsrs2So8sMS2wHau0jbhh2JBJyM&#10;7Sx7KZ1U+/8AX9f15mdcKbCP7YrvtjYs2yNQH3Dbu+XnptBBGSR0YHbWSv2C1lw1myrbYHyYXZlv&#10;mfa2cgcqOSQH+YjHGvqjNcSzMGDfKVjZThDtlALZ25Kc45BzsxuwDWPeyfZ7lpxGsm2Rwytgx4AA&#10;IDZck/KcpwdxcdFevWoHr4e8lr/l8vxfkRHNpYwxavcRwFGZXht22OMAENG27OQy/ePG5QCflAGf&#10;PbyaiVkitWe4kMYVLeTaSSPkBU/dBPYnsM7Duq3eR20jtbGfcpRYFVJAhbCqGfkErggZySx6MPlc&#10;KW9jdvJDIE85nkKmNVUgldobGOhIOFIw5I28AgV6UZe6ejTl7OPN1+7z/wCH16Fezgne9+0uWMiS&#10;KJo4lCK+3LZ3OPlAUAls5IOBgEtVqARqsbwLtbh2EeBtDdtw6L/tAjBO0jJ2iERSyKq3MMMjGJpZ&#10;o2YFZSFJC/eIzuBYEjrleduKtKUWNpXuWkhZU2yRxks2D1VW5KkhWH3SUIxyQBhKV5BUlf8Ar+vO&#10;34Poq6ywyW/kExxmSMbptwUSYAOCNpxgAcjGF6ghRRqCKDI15JIzSbkkt872bg5IA7FUJPyj+H5g&#10;OFsF4p45IpZj5ciqYZJieFz/AK3G7AxvBO48H1JLU24N1Ikcb3m7y2YqD8zOvJ4XPzH5YuMkZG3J&#10;+4SJKkubT+vTT5fLQz0jb7XbfY5We4hmy0it8u8HOQuMAAnkqSQF3cHpnzFooEnuH2RtzsZmK4DL&#10;hh3BycckjgkEBSRrXNqLsYEPyuAJI3RF3Lu/hPU4AP8AEApAIOWUmrLFJPCZsfL5f3bgfK6jgnBA&#10;VlPQkZ5HA3HNddOUTsp1I6f1/XlpoloZerT25vGlMONy5kjbblRsVyXAwMbskYGMswwcbVzZEnkh&#10;XzL/AOWQYaR1G7btJPbIO35hwNueDnFbV1YRqzBJIoGmkynmbNsf+3u6BBzxzknkE4NO8K6xYaN4&#10;20vxFqOn2l5a2eq2d48d5o8d7DKqzLI4lt5htmjOE3RSBFkHynbncPQpVD1MLKm+VN2Wl3a9l3S6&#10;+l9bHNTiW3Ek00Ct8pMsiszDaf7w7cnoMcNjnILRalpWo6Vd3Gka7ayWl1bNi7gulVZoiqcAx8so&#10;OSMcEDknGQek+J+v2/jfxlqfiHSfBOmaBbX2oPLDp+jxPDa2JmkMpSCNnLbIy4ReMBAFwyj5sW6t&#10;Na1Sznug080VrHELpwg2xFj5SxE5KiP5FC8hVACDYSFr04SXKd8ZxUtGrXtf5qz8vR7Oy9c6Wa5d&#10;mEi+bKpbb5jbnzgDHQdGB4x1A5J2kqp8vzGUzP8AeaPbn95z/ewucn88oQQBtomkFxKyOJAohVQX&#10;XgqRgEbAR6D0HUcHKtiZlKojN5bAfLyW5bHoeSpPy5Y5CdDjO8Te3uou6bB9qt7hk1Fl8uPbCnls&#10;6yo2/eyMFwWAGeRnAbGSApW2j+0yBljZgzM0cO9lHQ7skbguOWyRliDgndiq8EETW7KJvIV9yyQq&#10;wGFKqNvcFiAeCQeOOvNyS1vrORvtOmtHdRt88MkZO2ThuOR05IyP9nnGFmSOepbmaT3/AK8vm/x1&#10;RYlui+y3eLy5NoSEQ4G1sdx91SF4xwM5JwcYlMaXE4ui0jFhs8yFdu8s2dx384OeFPQZJHAJZbhD&#10;EVDyBS7bmEg+b77Z+XCjGWXqcEhSAc7XSIqwSW9vGdqb1Vi23ZtTkYP+0eSR8xByRWdjj0UrL+v6&#10;6IjRYy/7yWJkCASDywWAIJYAFT39VGAFGM7asWE5tIWtFieTaAIVl3lw4BQDO4KFyOfy4ODUaxCY&#10;ykNIqAqqxzYUkk5x0x/D753AY+7SySSSzGLy22NIPOYBQwYgbRnIGMgDBAwQ2VyMVPMwl72gkJeZ&#10;uJ2K7mCu8mP3gyeuSQNucA4yDzk4zfsNE1e606bWLHStQ+w2EcIvbq1t5HSzEh2RK5X7oYrxn7zA&#10;BT90tRhktlEYZJN7QkKrA/JuIIABHY8gkgYfjJ21atXltnY2XyyShkm2BN6KzBuGDYYMVHXBwB0y&#10;2Z9SJu39WFuJLl4oQtuqskjNEq3TMQ5A5Zy2M7hjPAPIJJ+YO2KkP2aO8ltcI7t9s/vBcqPugZB+&#10;6D1+bGeRTLdBLcLuYBWZlb7Ou7dyq5AVCzg8ZbrxxggAisYzueRSFClf3oAACbQvUbRwdxGD16is&#10;7mHl/X43/r7xNrCLCybUZQpCN8xyrN/F1OE4yAcBcZx81q80LXNJ0y01PVtFurW0v7UyWN1PbyRx&#10;zICFMkRcDzAj5XKMTww+bY2Ib3Sri1s2nulmSZwreTNYeWdrxqVeM7V2hzjsM48wEjDBbmaUI8SG&#10;NljaRI4Y7dlDGSQ5yBwrkAgDOcccFBiXcq/9a+Xl/W4y33wzr9kuJSz4DfY2QMD5bdGClcgAjkcA&#10;NtBJ5eZd915gtJIGZWMKLIVVZMduWIB+XjJAw2TjOFKQW8MV4s/2gL1nnPyYxyW+cBtyl/7w4bDZ&#10;IAhtx5axi4dC0qnzI2Xb5ZJHB4JHTb90Hk4PBK583QnSTuvT+v8Agjo5EkDWgMSyY2SGRtuMfMQM&#10;t1X5flPH3l5OCFcKyPNM4RI48eXDHwnGT2GSNq98Ed/mWtOw8Ui30maKHSLFry4hgjW5a2BktxCx&#10;O9HJBRmjOx9uVIZg6lsFc6QwrCs7Wv7zy/KjlZdyr0YnczFSAQoHJI4yPvYbsF/e2/4fr8uzHyw3&#10;sTfZvMkjbzFVH87EnzFR8pA47AYyejEgVJDc2t1CZIbi2iaMfvImaQuV2khlG3aORyAQS6gjIyKb&#10;Da281qIDdQrGWCq32dVXaAB99gwwRjsSF3FuMZmt0vordmU3BSRfMjEcRPIHcHdyBknPoeRn5olI&#10;xlKPLZ7/AHfoRKY3XbJFuWMFWVUDKMFlYn+EjdhsAKCNxz3qJn81ti7l2ZEbTSM7AkFeG+7kqP8A&#10;ZG1QBzzVyxsIYRGsUTqsjiPO8ktz91iAwUfKTgMVxgngFi6zCmP71xJuVY5ELDlAchiWbg53EY5A&#10;3YyPuY+1ig9pFXa/r+v6ZRuYjI6yRFSsiRh0mbapOduSWJ9SWPzAZ5JzmnanpUSakYYNT+0LGo3T&#10;XUD+Yx6DzEB+ViecbyMjrjcxvSaVcANMqbo4pmU7UPmR8BlO3HyKcZHLMpXkKx2mO5tligWO53F/&#10;MY5aRt2BuDBsdBxjbjLEcHqFr2i6CjX2s/6/r/gmHOirJvUssjt5iq23kEBS2cN255AzwBntTuIG&#10;ilknCu2ZHZpNmT97gA/VlGeCAMcfNt3r+AQ+Z9njLtIA7P0IUqQeMKuCFONwIwrH5SQKy5bNcrsP&#10;llR/yxy4Rc5IAIJY4BB5JxtP8JK9VGR6FGtF6/1/n+pRaDyQYUVvJjIKMuclQDxwucY6ck5T+LIY&#10;Q4dA0n7lvljH7tvmO5to4UnBIPBIB3DJAwasGO2Ds4t2kVcrHNjblUbAXrjdnb2B+Zu3IjaTy5fK&#10;juQy8He0L7QcZIYgBs8c8AgNldoBU9aZ2xl2/ruU5laeNvJLNKyu29E8tHG3p3z3XjBPtziWQn7R&#10;gt5Jkt9jheNwxyNhAYjdznJ4GPTL5lcrloGkVWQ4jlGWPZjlmwQdn3cAhSQMcmuqAosaCZd2B5yR&#10;sVkAGMg5G0EHqRnG4Z/hrSJ0K0v6/r8v+A7bJIWnDSK7KImkyf7mOD6bhjOTncB3zTFadlW4jdvu&#10;4b9233h07ktuA2gnp0znBC24aaBiGhMkMOdxJjXYCBuGOgwoGFwcY64JRx83AUq0n7wfdRVI3HPA&#10;KgDlu+FwoyoHA0L5dbEayuf9GaRo2YkKrSY28g9/lYHHKgA4OQOVwqojMhn3bWjL7hICyLgjaNqn&#10;GeG29SBxgsQFJlmnYyXMiDap3eYn3sMwIGOmcg8YyO6ginaeljLciKVnkWViCsGNxUggNuZflAOc&#10;ZBPyAdCGVbHXRg+ay/r/ACHWsrSNEI5t0e4fLgeXk7V6A8E7RhsHg8joa028Qahd2VnpNxcRyQ6d&#10;Hm2aRVUhWmEjlnA3E+YAxXPClmChi1Z0QhmLSMxWNJGdlkt92ScMWIHZs5+XOQcAgdZBAIp2i8oL&#10;Iinzrjdu8tcdevy8KTuAyR0weKnRnsUIyjfp/l/XYVIlaJoWhWRV2/cYAoMrgDcDuGNvDYAIIyoG&#10;0SpvnXNxEvlqGabzI/8AVqCckZIJJbcpGf4wBgspEc37hGERz5KqvlwuVYDIyc4GcE7+OmcYAYKs&#10;n+kLNJFNMysNsbR+XGyhvlGBu6/dXpyBnp8wFHdBN/1/X9dx0sMcgYhPlaRB5ewt8mdgGAcsTk9D&#10;xkg/eGLHkT3EyxR/vJPkRVDAqHIwNwx8qjOcY2nsBwAoLKjXsdtIy/KY22Aq65wVI4yc46L90kkr&#10;waitkW8kVJYfm2J5beTuMqZwWG4bBwG4bjOeMHFSaX5USQtNLcLctbo0zRr5TZDbuWJ4PUEbvlyC&#10;S5x1BCXLm1Tb5Mq+QuI/LbKquSu7+9t5Ld265AUgBhEXkLqD3TRnerllYrtIwFXLE9d7Y5YYPzHg&#10;kWLdryGVYoDGryKzBXh37gQctuPrnOB0YLyO9WM53/r+v6uW7W6c2c2lFYI910EMZt4n24U9GK7v&#10;Q43KFyQwwSA2xb+1FW5sxGsfl7pJJCVaNm/hZjzj+Eggt8nBwTTIXmuALmSc+X8q7FkUkFQAV39G&#10;GEJ4ODnAA/gtIYpPJur51jZZWYYj+XOSCSw6nI24TjCjAPykzI8utFtf1/X9dSS1sUZla4gAWMh5&#10;ZI852tIR8zqSkbFgByVwF78Gnx3AlIeWJo5FZXklWPbGWLgB/uj5hnB6ccjnFMlLifML7mZh+8kk&#10;Abcck/XG3AKAZyAFOC1RwvNKS6oNrN+7jXEQ4DZ6fMe2O30wRRHU+VzCjad3/Xl/X3aGhEoMKpIf&#10;lZWEUnlhmQEbsPz8wwMDGzGdp5IWtGW4t7O6a0ttUlkVXV2DW4jdVbBIKAsEbg9N+3JydzKKxIXx&#10;EruPN2xFWMhI34G7eRxuwACT1I28kVoLPhjILyMskylF3bTkNjJA2lDgjPHRfmxgE89SFzwK1F9f&#10;6f3f5d+5rLqEQ0/YscyrGp8y4jkHyN97AwP9Ztb0+ZiQo+UiriTWv2h5reBVLbVbavQ5XacgDBKh&#10;l6E5xj7wLYUU0NvHCkUsrR+TiCbafT7nB27wRtyRwQOWBq/Z3rXAxe3EKSW0a+Z9oyjMFUNxjkAN&#10;2BHIxg81w1KR5VWhbVf1t/Vu50mm3YeJrcLtEimVo0j5T5wpJBLEsCGGARxycjcta2l6rHhrdIAq&#10;z8MxXaqgDYB93A5YjIJGVAIUHjlI9R/ceY7qizMdoCx7grAegGx9qsDgqMDaxHRte2uLdtRR728V&#10;ozGVkbbuDHdzwq5PHRjjjhiprxcRh+Y8XE4a97rv/X9djp9OvroukjO2Wbcyyqu8EPnPAIIGQeoJ&#10;bkcAA7ljrEkEX2VLtPLba21XzhQrEZwNpAKHAIzlgpOdtcNa6m0VtuvYd0yozLF53Rtpwqp2YkuQ&#10;Tzz/ABZwNqLV3FwimRnZgp/cyJ5nzA4PJKg8j06A/Nww8PFYQ8PFYO99PyOutryPJWZo1kK/xIWB&#10;5+YDjuVI7Z29+ralvqAggSG5KMV++W+chsc9OAMZHB6BckEZHMxagPL2YZVVuF2bQctjOzjORtye&#10;eM9etXLW6iA3q+7a52hVPyrgZHQHgDvycckc58WpRtueDWw7Z0+n3zxpiFxuVsd0MbfLg5HQBiM4&#10;7gkYAyuzpt/K7tYmORt0yvHGy7FLN93J3cZHHHT1yOOPhvpEXMyxyI2UXb8uOOM4PAz1IweuNpxW&#10;ppt5NKscM0Mm3LMrSKGPTYzY6HgZ55BQcgYNeXWouRwypez1O+h1aeGBYbUtD5arKZudyqCFBVsH&#10;A6DLYKlVU5ZPm6aDXYEZb6eV42O1kZwWwp/eb1XIYgDYm4hcA5Ax8p850XVFjMbQrbFlmwW2hmPQ&#10;KVA29Ny/dwW7hgDjesbyJzG7zGRWfZ5jSfJnd91igJJLKSSA2/K5ztDnwcVR97RHdh61WMW097aP&#10;+l+j7bHp2j6u2lqDcBvLhjba0GeAMbgFAVunPbHJ4XJrutA18sY4WkbcknmTL5hJ3Dk7gvGRwd3T&#10;O3tgL4ro12HaZRdzTSXXKq8agj5tpASQeXuIfkncAd2Dkgt32ga5MqrdP+7VmVcLJhWG/AfPzEfe&#10;Jxk55HUhT4tenyysfYZPmMk9dF9/3tfL0T6nqGm6vE9qFx5h2qsbtwQMdecYIYMMnqeM8gne0vVm&#10;lQpJ94feEahdjA4xn/e5xgnB5PBNcLpOrgxRsk7PGV/2svl8dMZP3umTkAE8kg7WkauXulMcq7to&#10;Jwed3HPOcHGM7hjgY/2vNk2tD77CYp8y1OyF1H5TKNzLz8u3OAWBwOo7++dvfkU9b7LM7yjcAxZd&#10;3zDjPYZI4xkZznAAPXCj1UIiYT5du+NQCcbR0Oec54+pPOcAWINQMbMPMWPEhO0feGfTkejH8D1F&#10;TGR7Ua+xvRXKyMxWQfeAwqgZJ9eOT9PX1GKr6sHlRi0RKsnyNJ83AI9gcdj36HscUVvzIqloG+7h&#10;VXLYxuHT6Zz15z94gU6aYTJtjlVgzMW8tSf4s9xzz79/pW3NoVKp7SFjndTlaKSPzH8xlAHmsM7y&#10;CVPAzjBz05x7chsd0jQRqu3dEmYwI+dpzkgfUZzx90dM8mtvJBdsBs34Kt52ex9QMkDOSe+McnIE&#10;Om3lkTOt03mMvSXlURjwuMZyWGRxgqcYByASL7ngSf75xv8Af/X9de5Qv4WguGd7lfLjjyWkzwuD&#10;nCgdOeOpz14GDEtvNI32eaNt0bfvPk+90BbgfKDweffrg4tX4aZMJAR0Pl7lwm7G45U/MeRxjb2G&#10;ck1XsGSZVlkicSdMfMQzD25C55xngfTIY5tbHnSgvaWX9f1/XYy9StS+d8jLu2s0lu2xQuMAq4+4&#10;MgDrkALtIPzNl39g7QfZEfeuNrIiFSxwAVOc4BUbRjd06nbXWXdjOF82B9joBmFO7NzgH+LJB/iG&#10;DjHOMZHku0sbC5WMoyBtzFV2hs9hhgxyM9emcd9k5JWOHEYNczv/AF+P9fecZr1odz6hcW9vcRqZ&#10;GVIX3MCV5OXYAEKMgsvyZUBXOAa7WrxNJHaW1wy7mVZFBzEfv4zu5AA/2gGOcZjCt0Gq2MhgedYN&#10;hWGQHzIdrowA4ThRluoQ7VbJ3ZDCqT6aJJGGIYfLTMayRuxffhAc4wpLMylRywOcZ2mu6nVUYnzO&#10;IwkvbPzt/wAH8PPS1lqVre2hdY2SSHc6q5VfLKKvygtx1yzKzHJ+Ug4HBWnNZSDVBPZX3ks1ywik&#10;EYKeYTtC5PzZJMbYzkqwzgANXRWMNzFJHHczrHHM0YjjYgsVCtlCAxD4J42jABH3ucR3mk3UMyyz&#10;2DW86tt28SF8BQp4YEnLs2QQW+boyrXZRrGksHKdNNJ6PzX4+e9rrT0schfaU5lc2CSbpFjl8u3u&#10;F2+WX4ES7cglUIDMWChCSoAVlt6Z8RPFXhDwdfeA/D3iJobHVr22n1L7PGJWBhZnhAJLFQr/ADkr&#10;0CLnGcPpGyzZQpLL5kjNuXdbKvzBVbOWGUZicc8hkwW2sCtC9097eGO5EAX/AEZnX7zNIA2AxBIU&#10;5XA4O05VWyCM+lh8wrYaXNSlZ2aut/M8z6tiMPUdWjJxlZptO2klZpWfVNp66xbXU4bUtHaW4h3R&#10;T5JPmK0mWZ8kbw2BuG3OCqlgWRRwUrIntgXkNnayFtibWiC4z842hVwGJ2r93IJX+6dldte6dLGk&#10;i2d3HLJHcmNfM2R7FCuxUM44IAz93GCOwBGAbKeKSOCNN3y7prhtwRCQyB3I2Nk7N3QMuNw6sa66&#10;OI908KthrVEn1329N/xdvJ6GPqel6GdKgubCOWTUMtJdx3DboRH/AMsyMgYX5WAHJPqBsrl9VsMR&#10;FGbzPLVWVWUqyL1xjG7p7YGc+hPVNazyQwmASMo2iOJfnwGA+b72QSRnpjIJGck1n6nYSvdM0Fqx&#10;VpP9H2x9c5PHAHP4YIJIXpXfRxD5tTjqSvJSjG223kt/n/S1scTcW4gdwr+Z93yxHjLMD6ZJBznI&#10;4Gd2eOlOeBNrXSxsEI23AmBCgc8EnBXPAwSOAx46jotY0+IytMxXglGVmZdnHAIxjIC5/vcLnuao&#10;lBFeSSyxecdu4x+YA+MEEKWILkcdATnaRg5r2KNXS52UanveZh3MIdYXW5YkYZjNtWPrkLkHGech&#10;lxu2nj5eKs1tG7+ZPIqMrKJGkbaGzyOowc4BI6nHJAxW1cWypHIsIjbELL5n3hgKpG7kkDsCAenP&#10;Jwa7EpODGpEkYBX5QpYDGOw5GOrEZBJJPAr06dTQ66dbsY8amWRpWvmZX3bW4GzG0rgcHA4IAA4O&#10;SDgipVW4Nr9oceT5gWJWRQqnJb5VDcsFwR0O09cFlRrEkEMssKXEHmZZm3FgMrg5JJwxzjPoN3QD&#10;qtvaM6rsC7mYIWtrfb8x3EkjbuJG1V75C/eIrojXOn2kbXJI4IxGsjXLRLv3oF2hlUBG3BlPB4XI&#10;IO35RzlsWrBJLLzJoYpFWZPs10Y1wo+ZXdTt+ZRtBY5APHBIBNNEk10JJg7TSSNu5kYR8H7ww2ML&#10;u+8Tj5QQzCpRE9yn21La4Y+cSiqCPmBQZz1ACjPXPAAJwQtxrX3HGp72mg02ialaqssx8k7zEzxr&#10;ISpZsnO0E8bpN3GcnsHYPmgChniSFbeReAqtKA5QAH5uSOpOB8p4POzFrT7KPUL1bVI8ypvYq8gj&#10;DNtZhtLDhSN2PusCXyyqSatXNvbXV7Gl7cIqwRJJLcMZD8pIEkZXBLbsbjjIHQH5cilWO2NSLipd&#10;/wDgf5/1uc5qemw+c0jBpIYd0G5o1RlQE7gThcFflPyjZGeSFG01LoHivXfC2s/8JPZ2lr9qNi8M&#10;jf2TE+NymOR9jho3Lb2yeVXD4+UMBek01reS1F/arGuI13qg+RWbH+sVdu3G7DZIIkLYwwNZCxzw&#10;xs3kMoVWiAMbqXOAxUKvBG3qMhsZLA5AbWnUtK6Z7GAxVbmurpq2v+XX+lt1f5cl4hTH3lUTYcBW&#10;wu3LKzf3doKsB93JwaruLeWPzLgmSEOojW3hIwQCDlkwm7LE5CncSzABSavCA3wme3jWJPKLKu4/&#10;N827b82fm6ZwwBYNtYZpgthMn2yK4QbbdwhVVQxyqVyGwNgBUHGDyFyfuMCuaJ9Bhq0ur/H8fmZs&#10;Bng3yX0mzbIgmadpPmd+rE89QuPywACKlhBeeSQQsvlzSNuaE7oVDLJk/wAOMDeGI3HHcLzJ9jhj&#10;MiWNtJFAW35h3KqKSTtOB8hBQoQDv+T5d2MmTyjcXflWqsqtMgnWzUKYDv8AmQFlKt8oIOAw4UdB&#10;znKR9Bh6lt/6/P8ArQrxLdxwK1/byO5iZfLYbt0allb5d20ElWJPO0cc5TMltDbidYIbzajKI418&#10;lNkjsjBRux8wV9w4wvHGCQWsJc+a+3TDCAhAZZFwyqvzhWyQqrlgOp+VQHIBYiS2g+1GOyS42/aG&#10;+VjuVYmIUMhbamAEGMAYIB5Jwxzcj1qdWW7Gxx2XkI9jAyssitBH5QRiCAqllxxgsCcbQMDoGTdr&#10;aPpsdxf+Xcana2KrEHmvJo3kjjGzOVVeWY7W7YxMoOAQTnWscgkWZoFklXd5bnavmZ/iACl1Jz9z&#10;BUscqVIUtbWBfLjWGZlR50WMwzDbDkY3YIAK5YjJO7rkFflq6cjsVa0v6sV5NOhMMdkd0zQnEkh5&#10;YqAeSPkCpubAwCcBzyVBXJvbELL54/dM8H+tjHzBQMDCrt2ks33TxnhslXNdFcW7yWdvD9sRd6/v&#10;GjRSGXcxXa24KdrFVBK7huGCy8rnTrM0s3nwL5UzqymPdiQZ2qT8+/8A5ZknczZG7lch105kXRxH&#10;LK9zlL+zikgnmtoljTymkhhX7icKcZKqrMNu7nJk+YhduQc6306ykbUZ9V1GO38m1eeOS8nCw7yj&#10;HnYkhmOWB8tNuVUBSS6Buhv4bOJ1ijTzFZlmVpvKIUKMKW+YxsCHwBhl+VSVYkkYOoxNH5lykqRK&#10;0pkASM4lxub93grlBnB3sAueSu4k7Rly2Z9HgsTz+70MHU4WtB5EUsJWTc8cltOs7ISQpOAT1K9W&#10;yT5ZI5GEgmurmQG5ZUMatiOSSMqVZAOGLZbbu4K8ZVsjau9auXkcsUSyeTH5U1wZUVpONhIUKW6n&#10;50C4HT92NwAbbWvIYJLnyZrjMUgxuMa7VUk/LuKZjwwBGejM3JyziuY+gpPmj/X9XKgmuLX5L24Z&#10;csrCRpGDBhktyuTnAAKHJVucZwpWwe3aXzrrbawqqkyLsAj8vHmlchjuHGAcg/MOq8OIvXjjv4y0&#10;ZljRV4O6PiMhcHJJ5G3ryHyX4wjyXElwtkYfMYqC9rJld7BslWdlAwzbeCcg4wVO4VcWdcfMtRtP&#10;8kMqIzRRjy4zcb9jLuOchiAcAD+DO3IwpxSrafaYFt2vJIl+a5mtZJsM/wB8AncTx5eRngFdmeGG&#10;GyQW8rtePfW5ZpAPPb5guXDK5XblipY5Vxg7mzhURqc013mS5gARY9kk/ls2Y2wuFKhiDtJwSFJ2&#10;ordMSHQQXDvJBmS4CtcQ7JJiPlGBj5mPy5xINuAAx9wu2zeR28Ek1xbZluEVpLeOONtqN95Vfenz&#10;tk/dA3EOFIwRjX8BfD7WviH4y0/wD4EsL6/1fULxbfT9Ls0eSaVmZRhRCC+zAJLErkDcWH/LTQ+K&#10;XwT+JXwguLWL4t+CtR8OyalDJJHY6pbiB9sUkkcjyR7gYMNvUK20kfMpO5Xod+W5pThUqRlKCbUb&#10;XdtFfRX7baHLxGOSRroMzfJkSfZyPNTaCQGIALCMMTyqhiVIAYrVhEudPXykit/MVVTdHjcDuX5m&#10;RBw2VCFc4GMMvIFV7SCHzVS9tgwjZ1eNWDInzZYcAMrc5whDAFjgKQXvXF7fa1JJNealNdTp5iv5&#10;UYVY85TeFRWCqPmIYKCdrMSoJFEZIgrQ3dnEhvRaqqKh8xl3bGG4kxkPGMgYwXyd2MneTlluYbSz&#10;tZLG5jVXjh8uRh8wgYFuQMHdhWGFZiR/Fkn5XSNHJH5c0CbZFLyKsayOmThvLZvvJ8o+Q8fKMEq2&#10;8z3CzXb+XHqG63+0bFkAiO9SCvBO3cuGBAZQQpUsMP8ANLkOUrFYJNLPHPJbI0SHy1hGwxlpHUg8&#10;gjB3ANhuo3D7gqNo0mX7RMGVlj2m5O/BYFgwcOucKrMpIGCwIwBujLxJG8aoko+Zd/nOOZEYhVAU&#10;4H8RJBAzggMowyz3EkMN9KLENDuCo0EUrNtxknbxt5IG4ncf3nUhnVaJ9oVbi2H2uCP7My7jiKOR&#10;cKr7VxkP918Dd1zuVhwSUVi26Q2ah7XzVijZiknzLFld5QKG3/LtycnDoG5HGLxt7OKKewliK4ja&#10;dFWXyxsAQF8BcqeQzblAxIWXgYEF/DNLBNp8kS2qyYiWFCWVEBZgwxukwrD0b1UjbmglTuQraXk0&#10;UkNm1zG3kl1nmChXYM/GFO07T1HUJnaAWQtETZmaJFkiVd8ks8O6NmjYJ97cUfjC9FG/73JKkLo3&#10;pkli+y29p+5mjEsN1bnKFvusJCDleitwNvz78ruDVVvrV1s9/wBnuJFEjCb/AEcImzDcqAFIUEKR&#10;91wV2qBhcgc1zPjUGKG2nupJCrtHtaEuU2u6NwANv3N5BwvzK64BClxmN3P5EMEDSeWVbbsbZhsm&#10;PKgK3C8MDhd3zDkBbflhpFRlmVVkVJZlUn5CylV+cBQD8rgDB5RQUAU0w28jBlvo42nn2gz3twqg&#10;ld5+UMoXkhNwk2knb8hOTUtj5+ojWUMM3+lXNuYZLmCKRZJvlSUSlfmGcsGPzEfIMDOQAMxwvLJG&#10;L6K1EamPHmKm0iKSPbuyw3MDnBJ4wR9wCpltJz5byysnlqplXAQrvDCRW6bBlmHQ4KkdCmWJCYE+&#10;0xWv2hpljPmRxkBQvJI3uAxHfaBuCKCFLMxohS8/6/r+tx01zZWhZpZDD5siIY4bfzPO+6pUthig&#10;zG8gZ2HO1cMCoa5daLpyWlu51txdzRjOn2tqVjh2ZTe0jB1YmT5lQBmZTJx8oDQrMfItYkCpGG3P&#10;ttxy4fblCo4G0KBuyuABlnDANli8iBbGPzFaZGK3FurBGP3lkVsFlBy2cALtxyygEVF8vQV5NJJ/&#10;193/AAfOxXa0U3FvMLFbWGOdfLjYuzs5bcGdGc5UDJbGRiM4z8pokaOQxMGjZvLVPNa8k+TcFw6A&#10;lhuIIYFQ2QAXKlGKS3a363jXaWccPmSSox3LsgfblQAd5RDzwVOCu1QNxCxNI9sftawK0yyICoYM&#10;wVmISTcAAIlcliu1TkA4wCAIrWxVspZ5Wa7ubmRZjuSRGUARNOVZgoCs/TbnBYguCdxLLWjrdja6&#10;M/kaN4ih1SPykdX0awnhRFVS2zdcxgYUCMhiqjDMD1kaqltaxWcFxcqqsYbfbHmQlnJUAN8+1tiA&#10;/dUlASFG3cua88gsbJftKTKsYX/SEthJOrRs2xuUwRlWIzy25VbIyQ7ikr6iWsGq2skU1rfW7NJO&#10;6CX7QCiKjA7t0e5tyAyk7iwbcmNxZs072K1S+tTax+V5UbSbYVywUn5nLNvUluo2guVCgEhomW69&#10;vqDanH9rnjDefFGkcm+ZY2XgLy2ZjhhjHJV+QGwImXVtJpUI/tGNYSyiVra6kjRXczl2ydoZgE5+&#10;8oIUA53uDpEIy6/1/X9bGXdS3tqPst00coaUSEWccbx+WAo27A/LFkYlV3M5clMgOGpOqTGKS41u&#10;2a5khEMtxDe27fekxvwxQj5izquQECDJHymr2IdJuWQzlp21CY3sMci7XX5CqF3ALBGRiz5J3DLF&#10;wzFW30UpRNGacmSKMi4kWLyY8bFYtyclQcrjaxfe7kNtKhlKRA9mdRE1tcxytNIiBxGqRxyb2EZR&#10;QwcMqu3yAqAPL6KA9P8AO8R3c8tpbXcDNtEs919lHlIWWQZZNwVZkWJJM52BlHQMN0cunafHcy6j&#10;c6LDDZ/aPssjT4VV3LGzoRIzMxCiJQpK5DttGAzU25nEdyravBFqG5/MhR1ZSZ9sW9lZWARtwLHe&#10;hzu5VyzFQmUuZWX9f112/AnDSE+QL24LXEMcH2O3lVY8sw3GQNtLOR5YZRkqIyCymP5L/irxj4t8&#10;UQNd+INYk1OK3ZntZJr24MlvbgiOSHYXLhScZkKNhlfaeOM7TnurC9aK5xGkkxWOSORd8xAYOjn5&#10;hGWAZRswCQnIU7mW5No4ZYbxWWYO7lY8NMpX93Eiyj5SF4VwrAg5GAxDVvqYc3vf1/Xl+nare6fD&#10;ZajDp8MM0kkEjCANHKrbw2AD65jlXIyNqBchVfnMvDAZHsrdppmUFZJ7O5D/ALsKAcIke1W2qRvJ&#10;2n+4VZUXTubN1hmT7dDN5MPlrK10v3SRhQS6xyMzgkFiAv7zO1yFFedzdWypNI8knnbVneOJJB8o&#10;3sQxDZAdDtCn5l+X52Ys2axqaLX+v6/plNL24FrIJoVhe6kC3EkUYw0bMEVJB5gGBwOEHVui+YWr&#10;xJLDDKqwgyRyea0kcfllpIyyE7ctlsSOGb5nKjblCpUWbi+uEmhuA1tafM3mW8caR5UJt8wKihpi&#10;2MbQWVih3KF3hWPbuLxv7RkSaSOfJja4RS83yQhcYVVKkkqMHIjJYFSrKA5aW7/1b+vLoVf7PuXv&#10;JLL7b5kcsjR291N3EhLIqAc4ICLggM3ljYxGAKEK3enXS2JZVEcMZiaRikeCqliDyyrgbmKFwNpY&#10;hThl07S3jvEhs7nU7jfM3ltJbqjB1V9rMwUfvH2Nv2/MGJdQXJVRT1CCW+mW41ywlk8y4DvYwQOj&#10;tuy+eCQ/ptyCrYywXdlhTqe81/X6fojM06RraRpI7qa3jiWNbhownlSBkwqueAfvqpJYD5uSuQyQ&#10;TmGzhW7X98yxp5Enk7iMffXqAyqpVPmHDOyrgrtW1dx6jbGRL8rHyoEkcwYudilkbczHLBuAwAlw&#10;+Mbua09wY7maYy+dJtEkzeWrlmzjKh8P5Y+5uUBWwR93iq5jsj72v9f1/wAMVpLYK32qCGG6YySI&#10;WgvgWaPGWVkIywyfvBVIIbn5hta0c32WSUWvl26+Y7SbWjAZAf45MfvDsGON2dxK4DbbFxbGO2kg&#10;vpJmuIcW7SKwLEbgxVpN+3cqhcDcqAB+pYGg24WZY9PaNmt4yFAz8jBjtlYMCcAMHU85LgYzspXN&#10;uaNr/wDDEV3pzwTvcSRxBmZ2bziAoQRqy53dck7gSAfvJuUjcsTgyKvnzrHJJdyK6u3lNKxjJ37M&#10;HZjJwM87lwpDrUy2n+kzG3to2kaRd1r8g2xqCpRySMDapPYYKEBWPC6dZyXaKlnLJF5hVF85WZwC&#10;ygNGc/6zd8zKDnO/A3ELVRLUtN/6/r7ymiyz7Quox4a4aSFpHUMqkIN2xcYILrtzggZ2g4GWW9q1&#10;9ItvZxtudtlrGXVvLJLDyl+ZSoGR1I2nbngjd1nivX/FENjDpU3hGy0uPyRbSTabpu2Od4wsZaY5&#10;ZGfaSHaLg7mA3ADby7WrTR5+z7VulmgWHAWMYQOq/vGxwWQACTdwxD/cFN+RUJytroQeY1htlksm&#10;b7WxSMwySR+qtiMoWJwykH32kZBxLb2k1zBHeQLJLCrOmIpG2xT4bPOfL6uuBk5XpkbmLhFJA0N3&#10;sOJtytD80RQq5D5AKt24wQ2RjGMpTb2aCQSaZeebIyykXUUmP3LK3LKMKM/gNu7HzE1KuXzX2/r+&#10;v63IZEMKzJb3MKbdoha1m3L5uQR8xJ6ZxgMVHQkbdrPcm71C409LyMXUsklv5rMVVVyI25xjgkfM&#10;MZwVBfPyslaaJmT7YSswKLHBGsg2E84RlyuAXGNo5AAIHAkS0kZ1gitWmiWeIKrJ8wjAAwX4wVOP&#10;mLZABb5VwXorz/roV42kvJGkeSLyzG/mbtqquzbzyeEOY2CqSCA+McMroba5LRzW86rIiLK6WzIh&#10;kXLSZPJYqFCLtBz8rAgleE2rJClo5aRo1YMs37teATGwBCkFjjbnhgCDgICkU1rB5bJBphkmZWDM&#10;s+fMKqPm+djuwemAN2SCCQQQrr/X/AJ1eG4maWaUGT5pHSaMhlaQ7XIHHIclu+BtPI3b2QM8YY3M&#10;UkkjFvMLyNG0kCyKQvy5UqxXnaG3FcjA3ZkdY43VJLa3hSGRxIxl+eNcNgHB27fmfGMn5hubLBnr&#10;2ZWMsFsWtZHkVm3WsmY22sCuN2Nwy7Y8vj+EqSKQ/T+vu+8bDGViZpbYyRzLJhIwAJNqc7VUY+6U&#10;xledzADk7a4tZDC1yzEb1jlkijeNMEMqtt2k4OOgAHBbAI4NgQXCI1rNFAzCMGS4UY8sliDnauGG&#10;xBhQWHyblGVdahkt1laSGW5A8yZpGLoMgklQdw53HDcMVUfKc5Jpl83T+vkOmht7eG3u01FfLkjL&#10;yQqrjAxh8A89NzZGRnecjDKIP3ssLWjjc25fIt0R2Ku2Pl+fop5PUsf5PnNyJl86GZGMjJLJJCyi&#10;VQCOCADtPlt6HlgScFhGo2zGRwNuzf5h4I5LEKV9Tk4yozzkjcWl6lR21GR7byRLdLiZpLhxJ5jT&#10;RvgbTllwGYOcHAwWBVQNzYykdvdSxLsgm3RZby1ZY1+Z9oIJwRg/wgYO0cDcRQZgUaBVVvM+a48z&#10;90XcZwndUwXxgcAuzNwFKkwVJdouF+abKpEwXAIVQcNwBv53AHhm44IWiubsVpbW5Ja4gtZN0cbt&#10;vMe5tiqMEt0X5T1OAzMPlJIpk0dqImnBUKXZJljY+Zt2gkMgJO0cLkgAt1JJyJpESaVS9urOkZMU&#10;zMEjbCgLnLDgAkbsAklckNnLYvOtITIxMjTLjcI9p8pi53NjcW/hJzuJwRxtagpS0I7hLt8iacMJ&#10;t0kaIxZlb5R8q5ITP3Qe6qOcYxAkS28bHzufmQLtKlsHIVQ4xlTu7HjIByMifJO8z6gyfucq24s3&#10;AV1kGfm+YDhTsA28lc5qv5EcIWJ7SSNVQKrNIVK5O1toUdeOp5wDx0WgqL90ctqom2Ku5mlVVckK&#10;oJIYfMOoyVHG0k4B5GKrpMUPnkeWs6cFVHqWJJQk5O3BHJHTbyMWHguUkYMyw+ZGwmZY1ZGUn7gz&#10;gp8wK7SQAxHADZqO5nVYPtRiUnbumkaRsyjHIIYHJY9MHjhgFw2QdyuZ1Nl5aweZGqKi+ZEcOMYG&#10;Sh4JUBdoJyCCezLNLBcQX7QXQDBssFcrI5YAjGehY+xYZbGMhgHndGjW6SIzNI0reo2hl3Z5U5zk&#10;gH1GeQDWlLrKyRJHuZVxIZQ6o3PPzEY5zjsQFIB+9QWpD0Mkt1iOOTzEdlWfu2QSxUY54LfL1zgf&#10;NkAsgtZpIzMkq7mLCPeoZXXP3umD8xQc/wAR6fI2HCJvtLs9uqrJtUsVztVUCLjC5O4kAhRx0706&#10;+HnXLJFA8iSMPvR8hwQAcDaAWweMgjcRnsQOYrvGY41nYDjgsM5MY2nYcfN0ZeWYdeSecRzJIJpA&#10;YWZTGwZ/s7KGw5YjqMZxzkg4AGOADbjjkhWF1/1qHJCsAHcAbVZSQxZcAkkKOeegzQuN32XZJII1&#10;27NjqH2L3Y9xgMOQoOQxHNBUZXLEPlxGVJCZNsi/u4eElw2duducfIOmCAFOTkkVUQW8X2n5WKqH&#10;jX7Ou5+SCfmXrlumOnPoTPLLNLDJKYxGv7wYDK2flz0/h+XjnBwvHOTQ0V1ukgs33MFBbzGAPJB3&#10;kvlR0AAJyA+OpIoDmOQkkTbvjztkVQxkYAZHGM5weBkdOCfcUEhvnB3fKCV2qNrf3c5PUk8Z5AyR&#10;xtoaSZJWkLMOQriGM8/dyOvXd8w/2gMDphVUAbCrhMgPIsYBXqSMZ4yoPt64xz5PLqeD0JVkMhQP&#10;K3liTCBXY7cnHQdwFBwOT+ZqSeFtq7kbaGYsWbpg89e5wR16ZGCMZrEuqKLqDC5Hm4O7GRg4yMZz&#10;n15HXrnt/gT8NtT+MXj/AEn4W6PpwutQ1y5htdPV9Shtv3rsoTDXEkaZLEYDMOSffG+HwtTFVo0q&#10;e72OfEVFh6bqPZdjl8W52PHIR0OI49iyc84II79flA+X1phlHmK7ho9wLMrjb8pHJz9C2QOvOOwr&#10;qPiJ8JviD8MfEd54Q+Ifhm6s9QsJI1vI7rblUki81GDqWWQNHtZWB+ZSMErhqwLaa1NoSFMLxyBp&#10;DGx/eYA4PTlct0YZJBxgErlVoVKM3Cas10ehz0cRRrU1OnJST2aaas9tuny/AjXePle3ZXTaqx7l&#10;Uq3IHPY5A+bAyAeeuX75jOsUBLKJvl+7vkYfN83zc4wByTjqM7aRDCl2zqdzMD5h2FWY5PJJH8XQ&#10;4/u88ZAkSOFFVmgEkm3Yf9IPzAgAAdTj5jnGdwGATkmsupUn5f182IiySZLSqrSPmRlOcMD7Lxyo&#10;PGOAcHjlQZEG+Hb5iq3mKuduCc4AzyBu5JAxxjgAGN7dYLUwsF+7hlZQpfnI5J5+8vpxzmpGkia3&#10;IkC+U0hWORcfKc7e+M5PJ2kEHnvinYn02uOmcxHzPtG1n/1ZkiAC7R04yD6cHHBwOciSSBZ1mLeY&#10;yxs0gYHnJ6D0zyvPPQAZIANV5IEkkNvGsiiEKV8xVXP3jkng4xwCMEjdgYxV7fdSLJPtk8vyzFmS&#10;H5VOMqpGRz8zdieeB1xDiTL3bf12JHEUSb5Z1RUkZ1WFQy4C425UAHgRjBwBk5HzHL3DLJ5txNEz&#10;ediVmz83PLHqWG70GAF24B+UxeaY7jC3TYz+7dXyVbAwCVYH+HOe4TgAAGphdPDcecjOygAxxquz&#10;a/pjPzHDHnIJDEnG45RztdhxkkeOGa41HzBGN6mW4bDMBtzlj90847nqe6rJEjebJCfMhDAqzEk4&#10;YMeG74wQScE4TowAJjMiI0crSN5kiApvjJ89ix/eE9TnAzydxc9AQSiTw3EEUMe1k3YjjVcbecZA&#10;DHcRnOTwvGGbGDnIzauv6/4b+u5OEuBGwVlVWkDsu4ngMRuKjgAkE4Gc4BxxkyW0kDtJKJwy4Ik+&#10;b58g5IU8457luV5PPCtCW4iM0LszLEX+WEfK287tnbGCpyuOpPBGC4XcBkkjbcCyMsitIwQElRkd&#10;yrMd3BHBHA5YyYP3rq39f1t/wxZSZha7UnVdu3a3lZZkKjBJAyygFfl5I/ujBFPElxDChtrRdvm5&#10;kbHGdi7V3AliysxAyQRx0wMU7ZnLRmdUaVWwdsOdrALycZbAJ5PuB6YmjDER+XG7eW+xUYFSBv4U&#10;kAE5BchcggEDJ+bJymUoWLQjYx7YA6tHJGIJFyiq4IGfUEAbTjo24ZOBiYahKfLu7a827W3s8kKH&#10;afm/izz985zncWwQy4IppeTfaQgIMnygJuPzfKuMjaP4uQck8BRuxmpHeS1jWC4bbNCiqy7SzLyp&#10;XHzZDDd26HoM81LiYSp7KS3+f9f8EuXAD+S6K0km50EkgCmMD5QHyuWYj5eeSVZSnUlj3Keet7M+&#10;5vMWaTzIwqgMScHk4Q7xlRnALEBt3MAjitIf3PlZZWE0ZX/eIbIIGWxnoT8vHDHMjmGB/NhmW3jV&#10;leNpF+WNS+QxIwu3IDDAAJOM4BNZsjlS0/rf+tvUjcNsa4eC5Dqzx7psAKRj5iVweAPu7SNyk8c4&#10;aEV5VLAxgkFZJI9xAIO4g53bMFjyCPmI6jcJZrZWaK3FuxaZ9vk/ZyFk+bjKk/MV27iCBtHC7cA1&#10;FHcLB88zRrDJlJPM2yG4YNk7ioGM43Z5PyA88mqSLWsdP6+X3jI5IYrZbhCI5DFIzRsqFS2CCccb&#10;sDoSWbIP4zShLMLZQbNu0vF5duNr/Mfkbrg/J8wAbHIA+UAiW2baF54Cy89ztHDHb90biUC5GVB+&#10;UjK5IT7PdpHIskJiZVWRYWVUAO3rhyAFATHIxjdx8rUwbi3r/WpHcwgx+ZuVVbhUjbORjB+bgEjo&#10;CM4XjIBGEkgt0R2hlVTHNndbQHcy4zgc7cgSNwDtwFGSOttVjklVoLmSNoT8u2MqwbcoVn424Vck&#10;nIJztOAAQtpfeWjPDM8e3IgMEyqfmOQpbuMuTt68htwGWMC9pLl0/r8P6+RFEblf+WjpJJGGV87t&#10;xZt2D1G35A2STuGMAAsBcuoRKr2sdvNCElj2QSLtCZ2ptAY7m+VlHTbyo/ugwCCJJFS2nl2s0YVY&#10;4XLJ8q4KZxu+bKr8ykFB+D4YIbubHkt5zYAZfmDMfvFWIxtBwQNrE8HORuAZyeql+np/Xl6DiJLm&#10;HbMEmWaQKm+TKsG+QcDhM4Z89G3cHcvEwCQ3a6jdCJfNmyWWDcoAbYG2ZAycdSWGdvOcbadi+LmG&#10;5jtFVlfEe5d5TH90gfM3G0Yzhj2LZqZZJcoEgkhjeZmbyRuaZScEYTg/IHHO7J3DAFSzOUXe39en&#10;Xsv8rBDCLaMWl5F5kioG2KxYKXC5zkZA+4NpbHfKnAMkgDQMksvnK0LMqxqsaSOvy4bcOgXABIA+&#10;RSVG0E11luZbEyyI223ZSisN0e/kkn5yPvbjkg43EnBPE3lx3Vy81yrTx3D5maN2ZmwyjIOSXHzD&#10;nIz2ySSGgcddf6/rfckJwZIod0txC7P/AKzowxtbc2TkcckA8YBGCaECm3WG9mlRPmdQsKYb5Cvs&#10;3O0gtz93kHewVlvH5kP2cBiVhAPVuQAd6qTxgNIOTg44AOVD180SSNbSDzI4lXyfvMWYqcEZyu4y&#10;feG04yAOq0jPy/r/AIG/+YqwLvaOCTaGb+JWjZyCoYqoXG8bckblJwM4O5aSO3s5V+yy3MSiS1dk&#10;VYVO9mUHA2jaEK8ByFYfL90CpLlZohtu1dJoWxvhZQCx2sSWB+b7ysWOAHbBXByJNSeJzt1XUJG/&#10;e72blo5WDsDubdlQoZMckjkck5DJ5npbr21+7Tt/Vto7kk3DSzzRssiq0isAMttyRsZQHxkcMFGC&#10;flKl8FyYQ73TrG+2ZXO5gqyqcjDcgMQWYgkggEDjkKWz2yszsybfmkEMablCfKp+63OVyflIGP4m&#10;5KyBFd0ljkhSZY/KkNuSu1Ah6sMMw2jd0C4H3gNzIrE/Dp5f1/WwGZoYVhW8ZVMefmLMspOcJwT/&#10;AHC28bSNrKQzGmpcTvC1nYBdsqrF5ZlRmOPugYPzHJGV7Lj72OGMlt5hSWMwyCdv+PhgBGy4+Tcu&#10;AAB2wW+VTgcip4Um2CG7g/dQypE04hWPYB8qfeI2hhzweCcY5BLsT7sY/wCf9a+X4DmZxIrwzb40&#10;+VY5LjfC2ASjnzMhU27Tk9Pkc9M1IVtR9x4dzN5e9o23KpRuOE3kLkhTgMzcY+UMsYTyVX7ZI2Zl&#10;Yt5sblyo3ZmKqwIbOCT1X5hkNgUNa3MsrOv2ht8IDqqtLIEEefLIzhgQeV6fOoOFYYHEj3X1+f8A&#10;W/8AXkSQ7Y9s0VpJHFGruqyIcRucFflZioGQrZ4U/MGzkAPmEuWF3DuRSIVXaAixsGXeMDy1O1cA&#10;LwW3AcZFMigiBWFrKby5mBSaX5t2CGVyAQrAA4Ocn5hgH5Q0a/v7XBV5I5AxjjVmZtpclsY4IDbT&#10;kEAsucsUNZ2ZHW/9fn6lyH7LYCO0uY44U8uN3hngKqifdUMhIZsqTk8qSAPmDZDrefymk2S3ElxJ&#10;Giu0YVGDHgruP3TuBPAGegJcAGJJIbZVs4RHbyJK3mRxosapLtYfKM/IU/d7uDknAC7BmU3ENzHC&#10;8pkmEeBskkwokb/VLujbqgCsFUksxHKk0jKS76/1+u2/a73G3ENu8a2/mRPGzFSsaIo2hlbYC6Lv&#10;O7d8uCSq4OTwbC3+oZE2o3Cxu37tpNqbgS3KHd8+FUYYkknG0KQARWC3MUMjyL5ZDJAyQOF8yRXI&#10;CsqrtJXeF53AbSSDwhluJQY28iBljZlf5mRtoYg5yuVQDzHAYfMC2QAG21ViHFaR0evl5X/q3qCt&#10;dTxSMz24kt1VkgZYxGG2jdH1ON2CShGCFyR1FPnuxZQs0fmBlLJZx3R24GPuHKE5HZSxTJbG08VH&#10;MYYWdLdJPKEEhhttyl5owxJzj5HUASEgDCGU8MMmmXg+xW5h8+3cSW7PH5asPlZWXIO4HaxXg/xK&#10;HONwO6Q5Yysmvl/X9askfywJAsEnyrIsMcJVY/uYGARhnyn8WSu0HOeTI0MDTru3S7YxtSMyfv8A&#10;5QhXcec4TH3SGOGyy5KO+RpZ7HyJFRZR5nkQgPkkkeYDsG7PTqB8hVW7ENuj3ZtRbXG55B8rTPMR&#10;xlWDB1wcKCFYthVyMFDQTzLd326dv6/q4QpcC2kNw7KJlV45LwBtyy8OwCjlgPXBJPQcKUdYFu5j&#10;NPatJIjeZKl0eSGJ3FsLs5IIYEFSpXB4AS0jRrtDY3McV1DMVXdGQ8shG0BcgZIyuCVGP4hg4Ugg&#10;8lWW2s7V8RfdaMt5G5fLCFACp3Ar8vopUqcAkROzf/Df10frtZlpZmtjHdG4jjhOImaGZUFwQ5IH&#10;C8j5jnpjay4GKWKKRA09qLtpGYbpLW5cusLLld0gwjK2BwOg2nJ6ESQW7NJBc3TXENwplbyyZHww&#10;XcVJyQASCSRyGIUcOGRrZx3qo5ikZESPDRpGS+wfKCBwMYAxk4YgElsmbGO97frrt/W/4aFiB43t&#10;9rELaruVZomLIcgquMZG75CAGwyjIx8mWkkvZrexQq8ccrYGZGClnxhdxycAEZByB2yNvMSyXEiS&#10;Pa6i7zLD5bBuPNVQNzEqchQzDqOFccrljU1ubicMbJdjpvktyykeWxwWGFx8uW5ILDPl5A6NNu5j&#10;K3X+v6f/AANUPdzHdiW5CqzMhjXeyqv3edzqFwNvGOWChDjABXzI1j8+eW4jmVmkgVY0y2SfvDdn&#10;1xgYXsD1Z9mLaFsW9tIqsdzmNpGxkbSVXGVOCwGOcgryByYNk6xPEy+Z82Gk5clQVLKudxPytjJ6&#10;5H3cDN+Rjfpb+upJHfRwzvIktvEWkcxeZGmZRlec8M4Bxywxk/LuOMJDDAkSWglaEReXNuWRtwZc&#10;ZIPGCMOckqcAE4GSEihuJDsCFo2k/dRqzM4ZSfMwpAGT+8yMD77EjAppBuRGXggaNy67Y4yqhsck&#10;dyuDyeCMDONoyRRNl0/r+td+tyxCZraf7PEViaaNkj27h5auTng7eVC8YHOB0BCkj8tiLuIW6n5W&#10;jHkqwdwMAAdFJUdfU5A3CTYSTeQft1xdbljI8xVm2kSA4AJHGPucnODhcdadujBzGyMWly00yo/7&#10;0kDDbu+ARkH+83BLYrmMdf6/r0/QWUqsqkzKVZjuYSBS+T2A55UlsYGCeSTk0rpcQ7zMqRt5bFlX&#10;OOu7kYABz8pbJxyMcZJFMAVs4pTCobdmSQKyr8wZiu44+9jdnBBJGA3DBPDEn2S0uh5e1pIzFnce&#10;ABhcDJ2hP++RyC3OYten9f12/wAiz5rT3ChFe43OzR7foXA2gqdu4kkdQPujkAt2SBmto0hkkVcy&#10;M2CpAYc84Kv0+6GyDzjOFLiKFo/J2Nh1LDDDEzjAPOMZIVssGG7jhgoBI2abdL9mkkDBXXyyWQnh&#10;QwJwOMbRjHB3ZB4BYjpf+v6/X8JYII44dzwrHKG3AhnkZn3tnBLfdyxJUg9GyD1MkLvGZGlm2o+4&#10;uyIUbcCcHcT0JYk5II24I4NVopEjiVvtvlwMy+WFj8twMKdqgHJwQE4yAfmyQKkM8jATAR+ckarB&#10;5O37xXlgyg8jA6MCRnHAzUmcoyd76/15/j2Joo4wY2QgGFtpbb0wQUG3kM4PRSCfuncuQTI0Tukk&#10;LJvO872WNtx6E8tnqRkjPzdeS2C0Qs1wEtozHGrM6/YR/CvLMM5Cg5wMHhlxzgANt4JJG/dhXfaT&#10;HHbsRhQU3FskYJyMqABhgxJ3A0GfW9/6/q5aTyXO6c5VtpmljYZbIyfmABAPdjkncmCd5IlgeRIR&#10;Jcy5jkLPI0aowckZ6D72SwAGB8rKe2KqRKN2LeCJl+ZlkjYYLbWbaGzwWCspPDfJuxjctWl+aLz1&#10;K8tu3iXoGz3YdGLY3MM8HPTAxkYTX9f1syWBonl84SMqu8atJJlmYEFcherDa/B6nco4bBNlGkDM&#10;IZJkUmQ+R5235tozj5cKRwdx4AOR98gV0iRnEc0DJbwqvnRlM7SowT6HGCDjAwD90nFOdRA7XdzZ&#10;r5rYdg2FWXaxCqeOcdmxwpAwBzUnPJcxakMlwu5HSURl1V5FXcww3zEAkZycckFuo/vNIzGb95dp&#10;IkhjDM00gXewXlWU9AV46FQerD+Kql7dxR+W8cgaRNixnZgKVcgBkxgq6hdvHAfGGBFTLczQqDM6&#10;xbWEdvHHEqs+1h8mPlwdxQfLjGDnGAVW5hKMk+n9f16Fi3nYLHajc1vIrBViB3YHyKMk5OBuPRiu&#10;QMYbFWbOTfIr3c8fnRwsGlfLyLtU8lR98jhs/MQeck/doSLKvmSyyeZ56+ZKs0Z3gcHe2VO85x17&#10;ggHJOJoLmB4d+oi3YLGRbxsoC7iCMnkjoq84ABHKkKAYlHqYzp3T/Tf+u/p1NBJpYl3vJxGQJGuJ&#10;CNpIYbVZssRnjdwGKsNuCcaFvdQJ8zm3258tmktcsuJHxgfd53BsjHTgkA5x7Y3tqFaZlWVTuZVi&#10;VNm4kDG8gBjuzn7x785NWGu2WRk3TRtIPnwpfdwXC5JIJJ3clfmHIxgg88onFUpKWn9f11ubFvMB&#10;DC8rxjK7lLyKqsVA2nHTHzKNxP8Ay0Jycki1CsZRtnl7lZEChVbKkYHG7GThwxJxz1yABl29zHvO&#10;y62szbJHZWYttO77uRz8wKqcAMzLjBBrSF8m3Lx+XH5hMjLEAcjKFSQcHjHGd23OP4a55I86tGUd&#10;i9CWibL7fl5SbarM7AhTycY6nGScBGI4IzatViWVwZevKyLKCg+c7iB6Z6lQc/ePcVQtpo4QlnDA&#10;fMzhl+6MseQf72cqNwC4LAfw5Olbyp5BJud0UZkVtkeCpBHDAjdw2cjpll6hgBxSjqebWTX9f1/w&#10;TodBktkkMZiYbWT5gqtz0bcCcEnHdm5BztPXrNAuY7grKk5dto27scMPc5AAOOvOB3NcXo8Dy3ST&#10;iNWkbJXa2WViRubIIBOSSNp6njAGa67R444I1kDBljTIjkjBGOOSfQ/UYweua8THR94+VzKMde51&#10;mm+VcQ3FxMYVXy2ZXTdzuwM4AHBbAwOBuPHAFddpMaTrb3UdxHvaT999ot9uzgHeOT0AXcxXnksx&#10;DGuT0xZre5+xtC0j+YPM2ZZixIAbGASMttxn72eRxnoba68phqcE5VuVmkWTc4O0lskON5UqGDYw&#10;TySDkn57EHmUvc1a6r8/6/E7/wAIBRDGd8saxoq7oXZoxlU9M9Ou4Y3EA5G4eZ6l4NH2tPsIe3+0&#10;NArN820j5BgDA9V4xnBOejgHzD4X6doesarZxapq0lrZ/ZpozJbKJjDkglhuKFEwzAsoJGANrCvS&#10;vDrPZXCQ3FxC7KyrNNHbhdpx/q8FuFBVwO46YYhyPIxFJxip93bfXTy6H6Vw3zKnGo17r03Wui+7&#10;fR27nQ61E4ga3iHyt87M8ZPoN3fGR2ORzycEqPKviJHJNFKI2j3bQ0Z2scMcunIbK5DHkEcBR1Co&#10;vp1/eFoWZYi/l485fmOOuOOeQPXAzzzjjzTxw0+qkQRpI0kClo4orfptChX2gkAbQowF+YlVIIxj&#10;l5rVEz1eIOWpRaXX/hjxW4g0O003UpNb0pGumnt5NNvra8MYtvlYsfL8s7kcSI38JVgvysGZa4PU&#10;lRlZRdyMzM6Osm1sbVwCQfvN745GcEnIrvPG+p3FlcyQpeyyS25aSSTzSynYrEHecOrgFxnJYDjn&#10;AI4fxFamxuJ7Jn/49OJGZdv8QjOcDptYcEc7ifQt9Xh8R7SnBWSsui39T809jyrlWybWy731fV9N&#10;emhj3UG9M3cSn5uJFOBu2jnI53A46ng7SBnABascTRtK23y9wDAbio4AIDZB5PTI6EckkSutuJH2&#10;b5F8tVxCp+Tp2PQgkDbkDIHPOKgMrRTYnG5eN3mOWLNgk4yOMsd2QCeBjGSD2yV4i30/r+vwNS3Z&#10;fLCwtHtbAb5v9Y2CFGMem4YBBBPTrklMBuY45yqqQxcsvXdjsAec8EEAEgY4xUdnkw7J5drblKNI&#10;m5yMkA59AQMgkfNjjklVj3goXWNRn93u4YDI5xg44J7HH1rhkrHHJWkZ2oRu5y6NudR5gLZUjjPP&#10;5AE8Z7+vK6g0kczTkyMGUJu3EjaACDtHH908kdASQSK6y9IWJnWwBkYgM3Xk54OM9vlxnB+grl9W&#10;KeUxvcNJEwjUszN16ksQSoyGB4wSMcV6WCl7yPYy/e1v6/r/AIJhT6iw0yPSEikVXlee42MwkuW5&#10;+8c7cBN2OST0HUsFt4prl2MMHzfejWMgKjclSMZIBPdScZzkgkAuQ8cx/cSN5JLNHIpwMngBScDP&#10;zYG4DtnqzKG+zQSQyeZ5m44fkASE8HPucYbjlQRjnb7kpXWp9Fze77vX+v8Ahv6Q+1aON4pon8uQ&#10;fOXkbj8c8Y+X724kNnBIwalheG3jeEOsKt1/dryAfmwAF4PGQ2QQOetSLHeyiSFIo91wWeIAEmQA&#10;Dop7H5lJwx6kn+EvY3Jj+0rdN8y4jI27csqnndgck9CSduCAT0xuc8pc2n9fl/WpGQ0sHm3Yi+Uq&#10;JFWcunHA7KvQL/COi8k9Wxyyl/MmSTyo9xZiqyKG+7nrzkEctyeSM5anBVLqWt/KkaR1WNJAcYIz&#10;uGOpX5sggk4BBAwLUiCGOO6tr6Pase+Zo4yzR88hwdvJIHy9CUxyuGOkNdexMpW0/r5b/qVyYUik&#10;uZFWSZW5mVs+WduDuG3G3/gO4kEDccbbGteF9Y0S3gnvreW3a/so7y0uJPu3EDl8FDkg52yEgEkF&#10;WVirB1WPzHd1W43bVRwohuOdu1Wyo9ML16cg5BAy6a7nTysW8wywmCq+MHacOByCQAx5A5GOAcVo&#10;ugRlaO2vTVW+emq+63mVZrxGuhdQXOV8vLSPHt4+YMeuDycHj7u4BQOap3SxJE2ZJHXCr+88wIoI&#10;bOOpTHbjbye4Ci8ry3lyiWMke7cDMsC9QzAmQrnAAzyxJIPynu1Vbuyn03lbOFYdrNnyRuZAVA2k&#10;nDqwJ3ZxnOeMhT009janKKklszOubVWt3iubbzrdpCskLMeMAHewU4AxjpjBGBxzUVyJZna3mCbZ&#10;ll3TeWE3g7wxBGSNwyDnOCNuCoBq9tQIk6xNtQHdvYhnXKlcjnGDyXHGRnGQMZ9wst2xOVPmM0kf&#10;y79ykHPpuJ+bcT94HaSTwdYs7qcnLfp/X9eW424lkl8wSwbdqZkkjHltuO0k5O1kPUFeByxwOlKL&#10;lLsRh0PlyiNWW4j8sruJ+UkY7c8Y6E8YQlzxBYJJH/5aWqmN/tROxTIAh28bvlLYHyjK9tqkRssU&#10;1mzkRxuybRFLtXy1+bafmCgnGd20j72OQwauiKdjaNnH52/r+l+RKLify2aO1KzSR+ZM3lhyzEZA&#10;IXHVt3TG0puBOQBaUSXHl2sZ3FmWKNlmLBiW3A7hyT8w7HG8nIGcw7i0flwyxSKZNnlqA2CxJPJw&#10;OSpxlcFsEZx8qwTR2uGWHdE8kcjKy7kuG53c8AjAHKkgAg84NUt9TKWuy1/r+u35lto5Ui8u4mmW&#10;RfLVlfB2hQfk27vlICrluDuJUjOcls83mRlrbCMrFJCowmeAm0A4bjb/ALOCQS2QXTJdXkKncJWO&#10;5dqyDdGwK/Mq87H+cMeQ37xGGc4Mdube6CvYn5ZFUwCOPdujbhgdw6YXaqjjp2JypfEcy1i2/wDh&#10;un9ehYDw203mLESscS/Z22hlZeASrdhtAx94cLkkEGprdE2RRv8AvFZMn5hlgTgY24U4254yPTIN&#10;MtHa1mMqx7MspDNnd1xyOD/E3GF6E8ZIFlZttnHEs7lv3gW4aZvmzg8gHBJ38MOfmOCSNpgwm+iX&#10;9W/r5sguI5CVIG5ZMyTfKwUIo3dfvEEY/i+Uc46YYRIJFkS8DMisytllU5/i2DJxj6ZbGc4GZvJB&#10;kjtQ+4TSRkRqrKuQxYYOCccFtwHB5wRnEFwXmCubaSQSFXaP+Jnc4x02oQMgcscjaCOo2pyCOun9&#10;f107dSoFjtj5G2RbcRj5JMKRggHgkqsg4+YEAlSecgmCSZphsM8ZZlBZmYttXPJAxuPAyGAViQAd&#10;oUE250Nw29tzyDzvJUI0aHdkkjpg8gMf4c4PXmnNcJuWEyDdt8zCtuL+kgGRwBtVef4QCcBiO6nL&#10;U7aevqZ97FG6QMLZQNqqWU/u5WDKFDZxk4znp8ka4yQVGbK1wqyzWrI3lq3+kMqr0aMnI9MAYJ7R&#10;hQNu0Vs38D3V35a5ke3jCKs0aqxyWOzvwNyk4zkBjwNtUbq1gWWSOS7iOxWIYwqSWXjd97C7TuBJ&#10;IGAyk9cehRqdD0qNSKSv/X9L+u1TSb240PU7XWoLwK1ncQzQs0aTss0bq6l1bcH2un/LRWDBByRn&#10;OtqPie6TUb+/ttOs42vLeW3uIY9NjRfLYKxYKEwhU7irRgNGUUoEG4HJhhQ3D/ZIYlSXDRrGNrvv&#10;TOAWKkDoRjAGFyBkA151aZftdvC00zJvPloH3K2WHDANlsvnBy4753GvWjUnKi6d9G728zqtzVFK&#10;9rfK1+/bYbdvdzXEspsoVuDITGgkUs4Q9tpOCcv8oVs+gAUhuboxyCGSNmQYZRMV3DZs5LYBA6jG&#10;3gZA4Ox1zFp/2fzLae4fIjAQrny5CWXIx1DNwGIBzuXACqGhjjhmRru0tpWVd4WTy2VY3LAbcqBh&#10;i3bAwB1XaA+cotHRH4dvLZ/dv+v36FgzNcmOVXFuN4WPy48sN7ckMThjyBu++x4OM8xkwxaTGCGj&#10;WYESRxKuJF27toLEKRkkZORwxHJ2l16IY9yJqkK28krFpYUEZmGChBAcEhQz8fdZVC7lxkOls5YJ&#10;WWNGaPdhVkLRs2AxZSoHB2hQQAGBIyRwQuaxK5dLf19/r/TIb2GBVYQGTzDCZTHb/Kx9Sp43AITg&#10;nqAcKuQzwSRok8kQKxbwrW/mchoyMhWyScEgdckbs5BXBuzWpvIVedkmAjUsk0uFXIB+6CNvysZC&#10;ucHBySNwFea2fynSJ1j2j95JHyqE/wAJAxjhiTznLnjG4Goz10NKcla1/wCtP626+ZmtC00DXJuG&#10;8vcgaaNiFXg4c4yBgBeAcBjx0AqGSGUSLdK8m1n2wtyXAOPu/Nwcugxuzzg8EZ0pZoVlN467VWR2&#10;Ysq70IOcEr8u4HBwMnd/EvQVbyONWFsY28yRyQqxZ3KdvyfIAG3HPQHIzwBXbRk7o7KdSV7f1/X6&#10;GFcWsNwku5Y2WQMvlx/u1K/xAA/w4VTz83cleoguIWQSC3t97iPa8chxJHuB+YMeoYsMkY9SD8xr&#10;SBjNwz3LW7LH8vlqA6FQT8uTgKMLncS2SM5bAAbpKeHWt7u31/SZpmSJxpskdx5DwTMQFdgVbeSS&#10;QQ2MDGHBUEerCoetTqdH/X9f12Oba3i2tttfNhwzo+xSfM2jJQYwgLHtzwuR1FPihEbb41iVQxWS&#10;aTClWwD98kkcZ+YFiSTjPy1YmdJJlkkVnDcttjIzkMclmJIGA57bstk4BpsUUwjC2AhjkFuq+Yvy&#10;qNwJGMDhM4OQB0PXAx2xkd3O+UijWN7RoHXdDHtBXcqLt65Bz1O7nocYAwBgWkkldkknDKpbADRl&#10;V25BBzkjAXYowcqNoxlBUU0EsO55YdsnmARtuAyjDaTjn5sZxzjJP+1uekEcpYWyrvU/PyqxyJ1J&#10;J9CATu7juRzV8xMmpa/1/X9MtSxyXDeZOzrJ9nCxpDEcgBNvy5YBMBDg+vc9BNKlxcWiQeSkcTwZ&#10;VUnKJtZSPuY2RqQoPBOMD7p6RWgeIeWX3Oj7WkjYNj7seTgA55I5bAz0Jxl8yW91Cs12NzuVKTMq&#10;bXU/NnGAcktleOM54bJqOY45X08ti1Bbx3d/mN1hebMckUkwQIdjEkFtuwn5vTJIKtuYpUdvZ3co&#10;8+xjkkEMG4M+3AzuXL4HAGSMHHIbHIXcb7zzI4rfHmLu2mP774yTuDE7cBWbaSQcH1zVjTtUms7q&#10;4litoW8+zmtZ3ns47mQo2Ayq0y4SQgAb4+cjIOQAZjyuXvGL50na23X+uq069b+UMARYjCUk8tpt&#10;jRuoyg3DC8njlQR1Jztz8xWprsaU6eZY3ckirGpkjmVFK/eU/wAWNmSMfdGMArUbkMWkGI4riTKL&#10;5JEZUNhR17KRlegIAHbArzXCb7ndI0a+VcFsuUIQAr84PJAwoY55PAJJqZWRLve/9f15m1pOiazD&#10;oZ8Vpp1rdaT9vk05nk+zTMZDFviLw586MsAP3hVC3lyBHYgquXO52xuPuq+9maQqC27Ofu5BzsOB&#10;kEEHAIOJTDqen2ltJqyT4JM0at8qhZNhch2UH5sZySVyCAQS1ItukjFcMJEVC832ciRTyXb/AHNp&#10;GWORle+01m+zMnKnzc6/q3XZd+2myva4y6ub2e0i06VnkFvGoSGTG22BXJKZUFFHm7toBIaThcsW&#10;MX2VZC13Cm2dJ8bVZiDksTkbvuDlcAHjAGOlOZAJVgaThdyFYY/nTjJ2rxgkYYlcbjjg5OZrmwie&#10;Sa3t5Y5LPasau3ytHgDGeDlTtHGeMDIxk1ncvn5ba769f61/HzZGLe6xKlpcSQybmdVMoDjf0wcE&#10;dQBnC4O0/RywtK7+ZbNtKyboVkySgByNrHOc5IzkD0HJZsFrGLZWtYUMb7vM3RKispw24HOF+XKt&#10;nC7COD8wFyEOD5zXUkjRx+UtuLfbkcHG3IxlsEnlhjOWworOWhnKXLt/X9eZViguLvBa42suXxsD&#10;Eep4DDGfl6g8f7WFkgs7QI109sQyoXKuoKlWU/Lzzk5HzZHfPKIKvRQMLNYlg8z9wd0jRgMNxVgm&#10;DnbywIHOWYY2gjNhtFkjg8+Cxj2tMUhmEY3MScqwwu7JI4HzElX4+ViOWVZI55YiK0vb+v1M2K3Z&#10;G+0zeWreSYvMkYny26FSQPlBclflAJJYgk5xNFbJ5jwTRmObhQ3kqxi4UhSCV2pkY7tgPjO7Famn&#10;Wd1aara6lGJla1mi8iOOdY2G1cqFfbk44IOMDcSCNu5nJYS+WxuyUgZt5jUCGNSRuIUbMDG5skAB&#10;umcDAxlXj3OeWK97Ty/4b5fc/kZ8GmQK6u8MmF+ZpHVDIuVLbmU5yNpBKsTuARTt4Zbrw3S3G+d1&#10;gaNQ8cLZ2q+5SoUru2k5K+h28oCebYsra1t4biCTyAzSBJNoCs2TuUYK4JK/dB6ICOeBHqy2cUt1&#10;DFZw4+aTy57hsMpwzbiAzNlcjcW+pODWPtOZnP7f2lRL+t7dX/XkVbuGNpWMECtMIysNvJEOMBht&#10;2j5SwIGcggk8Z2mqbXEaSLNbyGMyRsybgTtz8vy46YBABXAPQfMoJlulZ7Z0J5ZG2SKu1XUlir7B&#10;kEkFuATgdNwbiLff/aPKklYn7rK0e0RtwqsqsRjKlRtxljkdwR00/iOmmtP6/q3rr95Skjt5B+9C&#10;tuYu6+SDg7jtyFIxklOoPbkLjdQlt4PNXypZG83Bil8hvmZc4HPPoQo9MjBUZtMJxdDzGwYw3Cyf&#10;d+TB4HB4wCxA+UAEDDA0hPNaxSW9vctbxr83loxU7Qfl44XaFIwTu7YzwB30/I9OmpdH/l/W39al&#10;ZYYpStxChZdpLbY8gR7iOoAycFhgYBPvnMEjRyOypIRGrB0UIFxmNV28DIyFGNo65+UgVNdXlzaW&#10;/lxtbrLbN8r7iqq0e7BIIyF6deAJAM4wUkjsvEGqWdxaWGl3Fzb6dZSTXUltasVt7YOiyPKyo3lR&#10;B3TliV3PyQWrsjex6FOM5S0V/wA7bvp/WvYz3Wa5k2T7gu/zI90eAck4IHQjJPGTkbQcBTisi+YV&#10;hmiZlLMzIG3MsnHQA7ue+7HvngGSV2TdEYpnXzvnXbk7mGGUA5A5J64JDnoMURzTwLIjrtZgXWNi&#10;CsZYq3RlJztOcZXscHOTtA6oqS2GrLGIlmluI5FHDL5hdeFAyC3DFhnjp/MQtEkEH70xxyK2F+Yf&#10;K2FIJOMdeduM49jxN9qWWZZriAqzMxk2W+5S5OXxuHXO4887gOGGTVeMSKVWGFVaaQSyBcZZlOcn&#10;A+6FBIznnd7CtmzqoxlfYcEg8yTDMgEmfKEmMLnqBw3HOQMHG7kcgTSfZhB9mnMasrFYUXOGXccd&#10;ORxkcZ4J6DkRvb5EcPmMzSn/AFbKvzhdxXjGd2BgE9Sf4RUkAKBl3bY45AFmOQswYsAVx16DoSQA&#10;xJJFTI9CipRtdf13/r/hn7XYrbxk/OcbuEQnBUEgA5AzwM8Y4GeBNCI0EgtjIFZlMD+V+8QABsqD&#10;jy2HH8XIbncGAMdpbLCHW3jcKzRtvkjDAsoPTHYne+d3I5H8RV6wmb949oN3RtsvmORksF4xtyBw&#10;cAc5AIGaz2PWo2f9fp+BNbWqSwSTLcNG2FWAKr/vBuUEhw+AQO2GGI2U5wC0cDKYJFk3RxrCFZWm&#10;Y7CNw+TI9RycHBQ8ZIYWINPR5fNAkuFKgNJFGC+FB3AYDZOSTyc8kYUbc2IprGANI9q0jBdqIqtl&#10;cKGyecgccZByNuSoBFUmdX4jYlnN6v2qyhdjyiNGu2VXPJwQB0Kkkjrk5XBNaEVz4XTQodOGj+dq&#10;K3MjyXEjOQYTGAqbSxVnJV2DBEKbRu3bxszvmhuY1htlCxlvL+ZIvJYc8YzuzuIK5Bz2Y4wi2rTK&#10;dNkPlhldW3RmMqrfeYjGcHqSQOFACkkiqUrFLb+v6/rtu+CSI3e14PmV8uu0OrNklRlhwRtOCc4b&#10;dyByBYjK8UKXBZpWVTliihmIyu5W3bASM5Bzj0Ip8Eqz+ZK0qbhHvumK5VEySxYHnJA/iOT8vcjD&#10;4hd2sMkQRhG2H8h5GO7DheD1B3ZGQTknb1OAFSRNZ2d1qV+1jGWZpt37uNflKsu5kABJ4CfdPB25&#10;HcCxb6bcxWszyyfZbiH/AFMH7xZGyCD5e3K8H++T1G0sdwNXT7i9jijnhulSWKUsvkx7wDwGbHHH&#10;OR9wYbHIZd0gkZQxef5hMScP++8picdeCxboOBlmycH5YlzHDW5VHbYesMETcMNpUxBkymPmzn5S&#10;2DtOQCfmOeOrGMIWJR7eX98oMgVVwg2rsG4ZwpO1SSBjqPWm26iBk2uscrbWuFRQPLJ24K5OWJIO&#10;OB97PHzZmaEiJQ9giqGMTTNGwDN7A4GTnHoccEU4nz2Oo80r/wBd/wCrb+hcimvZLRbCSeZ9k3nM&#10;rTFldioXcM4GCnGB2VQQRinCOcL+7nizaqTG1wwAK/McNxnClWG3nIbGONpbDb3Fu62trZbWacqq&#10;buC2CFwTgZIPBHJOTjO4iTmS3jtRJ5kP71mAgO4g8H5gCwByCQDjIJILDNZyPEqYX3Xb+t/00XTX&#10;fQGNsV8lmPyxeXGrBmU5TgA9ScDHGQQVIB5AuWUlxd3cLxQhJlJlZfOCrnDfKhdsNkAooBHseMii&#10;ZPs7NGzN/FC0e4AjlsgrgdAfuHHC8gA1PG0wutygRCL5WEMm3ODhsEY2qcjIBA+U5zzjGceY8mvh&#10;2tPzf9fcbNl9qERnhdmjhk812imGxiuW4j8zJyONqjICcE45ns7y4stPWKymYyDmNTDs8whgA2eQ&#10;wwSAMnLHIBxkdX8Avi94O+Fel+LP+E0+D3h3xpPrvh59N0eTxBokF0dMuy2Uu7eaVXeGVI1cL5WC&#10;GZHLFYhHJy2v+I7/AMa69e+OdZjga+1O9kvdQeFGjVjIzsw2qojVQwlUY4AHA+YsOOtRi4nHisDh&#10;6eFhUVTmlJu8eX4bXSu27O/lbToa9vcqskiWUU0kchki/dz/AOtkOCMAZXJOWD4xtHAO0Ve0zVIY&#10;pQ/mxsZgrbFlVeQxVVAJA67QeBn5juzmuXjvZH22M7xxwx7A0AkEgXIBJwwHLAbh8oBy3J3DGhb3&#10;k8v7uKJo87ccnYAFDD7pPmcgE4AwQcbuTXj18O+p85Wwvu2f9f15dt9jsNPvGWPMLxmT5TH2+Urw&#10;cEfMe3zAZVSTnJFaFnqkd1dqkj+Y0oysnkgZ4/i+YcY28jIPfsa42xntpraXYsCpMoCrHGVBDbOe&#10;+DtVsseCVYDO3B6bwxpviLxz4mTwv4L0HVtW1S4kYWelaNp815dTSKDkJBAC/CjLBVYYIIGFDV5d&#10;TLp1pcsFd+R5FXATqT5YRbk9Ektbu1kktXd9F1Nqw1aG5jhAg8xmdtm1RwuAducDK8ZII434A5bG&#10;hY3yLsQHdLuX5VjZWZevPYknOevHPqRi+IvDnibwrex2HjjwxqVjdtDJJDDqViYpWWOWaF90bjKF&#10;J7eWLaxxlHXC4yY7PUzBMsZuVX5tiyBcMZOdwBwWJ5HBBwDzgkV4uKwNShUcJxaa3T3PJxWX1Kcn&#10;CUWmt07p/lf8EzuNM1Rtyo0mM/KzSYcqD8pxxkggntghux5G5o+qpcndJdndI4ikZomcJ068g9jk&#10;EjHHXkp51Y6i0bhXuY+M5kbH3SozxzkkqD9ASQOg39K1lraWOS2uJ42dxLFIrkKxwxK5GOv94c4B&#10;HUkV4WKwe7SPN9j7OSi9j0Cz1NoolubmxjkV4x+6XCyBTuOzBQKFwpOAv3sEZwQOs8O6+NTv91/d&#10;CSRYsSNHcYG4FiuCxHzEgMueFznIcgV5tY68r2cl/ayHykVkt45mwEIDuuVXaoB44BwxUkj03fD2&#10;twWstvtuPtEaXEsUYjiLE5C7WXvkmQZzjkYJODjwa2FlUg0lqdlGXscRF814aN/1/wAOe1aVqkr3&#10;Si9aNWZct6soU4GDjHAGDnHX+JcHa0/xB5Qw1wNzuwVUjwrH+JlQc7Sze/cnG6vL9B8Rf8SxbmG9&#10;wm6Q4t0VcF2ddx4HBwAGGQwBzjJJ2rTXrOe0RLZfMhZTHtLRpFvO4kAgFSc/dOAFDsSSQRXzmIwt&#10;am3dbH22GzKElGUHv/wPvPXLXX/PjUlW2+WqqsuMxkkj7uMcbT82OABjIHFmz1YTxM6hmXyd6t5n&#10;yD5m6HtwBycH5RnpkecWuulJmhk3GQZM0MaA7pM/NgKSPvLkAjJIxuODnWt9X1CaVVIk2tKSqSKD&#10;83O9gvTIUDufQ5FcPJK1z6ClmU+ZJpneHWleDyTIm2MONzx43AqMc5yeuBn5hjGMCrEepLcW+HlU&#10;qoQgyxlccA9Vzzkj14zyRnHBjxHFPD8k7K6yR7gWyPlwQvG04K4746Y4K1eg8SQ4wZmi2sF3TTHB&#10;w2DgdQdx6Z4xzkAZOafVHVHMKcpbm1q0twpkx8yKqny02sN3Xt1bBPTHIOONprLjuojcFBcrI3Qq&#10;RlR97GCeOQw+bGSMfe4p2o3cbtHEkyKvmCPzpATht2Tj6HBPIbjPbIypLoCVYpHW4hMgZgzAqfmP&#10;7wZyBgZHYcEdAKOZ7mOImo1LmvfzeZEk8lvJtMm/zPlwo5xkbgCRz6gZOCMACnYzrHOqKRtZW2tt&#10;HyAdTngjPHPQDjPORGJWeCMO8i7fkWULuYNyAOnfccDP6DijJcXIuppFdtkLr82DIctwSeOMMxx2&#10;OW7ctd76nHXqcskzrPOsZtPjiGnwwsI2SS7j+UFSx6AcDC5yflJPTttx7mCMXMsNqy7V2ntHvDA4&#10;YnhQAR1B46gDAFW9Jut670uotwKnzNoAYnGOc+w74wvB9ItSMUv+kxSFuw2qfkU88cjkcELjjjrw&#10;B0RnzWOqt+8oqXb0XkZd0jTAO3kqJD5atG3lsFzgfMfukEKccjPJPOKx7m3tvtwhlihmbowjXbkb&#10;jkKdm7ncODk53MvIXPSXkThGYRCUNIpTahdVI9WBOSGC4cDhv+AmsjUxJFE10YW2iP8AeZ3ANlBu&#10;YnoBgtkkdfmzySdOblPHxlHq/wDP+u//AASFY9yiEXPmQNIWkljxyvzZIZnVskgnrtIHJznN0Wa3&#10;+lxItm0YnT95JGi7QCOQ54JA46DgFsgdKjtUWOdbTbujjlVVSRmALA4IywyMEAZHB46EbKvWNusu&#10;nxtqURVnVJZvPQZVif7rE/LyMKTyMA9cnenUKoUeZvzX+XXt/wAExVs5blZHmtoyzbmZY1ChWGGC&#10;AqF2gkAgZ4LZ9qzr7RprW4by7Te67SW84LgsBucJj72CwZuWIY9f4eputOjiufN2SKsnAmkjBYA9&#10;GXJXblRx3OG4yADT1O2kCrcPbbj5JZjwm1twD4HPO0465HGcADHXCo2c2IwceXXddd/0OGvdIjAE&#10;cRwqtuZlYbYUGSjAE4By4OMqzHkgjIGTeaK8xkuVhhaQMqQwxxeSpZdmACVChSOfm3BcYIIJNd5d&#10;WTLNbruSIMVXzMuqOm0Z25AXaOMKCN233LLhap4fjYLZ28SwrMPIWOTI8xjx8oUDHEuxssQTjKcA&#10;DppYjWx8/istXK7L5efTy+/S/fQ4V9PaSf8AsrPmIpw5SPLBS2xjsIwCAuQoUH6bsjPm0a2ULdTw&#10;t5Eke+XdsUwkAl1DDd1KEqeCArcjDZ7K5sJFuI7q0iaKa4OySSOTleF2/OrKrE5fY4wDuwgBAxjz&#10;6aPtkclrp2xWYGSFrdpGcFiC3GGGQI+hAHzA5BAb0adax4dTAuMrW/rT9N0/xe3D6zo0ixiQsPLj&#10;faJI3wGyxbooxn7vGTgqCGZRhcdIxZeZYSSSWqtGqyRxjMhI4xtDDB+Y8BgcnB68eneKoNMWWQ6N&#10;Yx29q0ZW43TK/lxswbaSigSKp2Asxb+LLFmFcPq8Nw0lxK9y0giff/pHL43su7bwWIUyFs9PmJ28&#10;GvbwuI54nNiML9XqcsXe3rZ29bOxzs2myNZZkg3MVYNIsqshbsvGOBtIKg5wGOMYzWuZJEgi0TzV&#10;kt1uHkSMyqis+EVmKngEInU5IGBwMiuhuLDz7ZU8uZoLeQiIzKrqGwCUUnjDZjBKjkOp24BVqNxp&#10;aSxB3GwJF5rStI0isCxGScAAk4yf7wwMFiB6VLEW0ZfLKKuvmc+9ttljeeV4281vMTyhnGfmKhiF&#10;J+9gfKMnAwSQWpDazxtEFjMLABf325QSh3fMQOQeMHCjOB0GNFbXaB5cSBQzt8sYKoM8gjgADcOO&#10;BllHHILBY3Pmt5FjJ8rLGpEZO1scL6n7u7bgHJPHGD0xq31GpOWi/r+vn11IoYJLmX7TKFfzMStM&#10;0hVSc/NyAOACATyc8n307SzglWSUW0YZlWKO427iG3ct93K5HARV8whTjAJJokWVsftTQBV243Cc&#10;g+WMjYG6kkctnlg+dq87tpba4SdoGtmhdQyxff3Iw2P1K/KA3zYwuz7wJJFX7ZmtO3N/XUpw2ywN&#10;HdTSyK1uytumQOpbGMvuJXnOAcc7UYckssltZ20Dta3EELLuYzEtG2FPO7dw/RBlBwcnOMkVof2f&#10;fDdfC1kha38s3G4E+W2xhuOSeSMABiSdzMduDiWzsLOK8eCwtoWHEkayQvGocEZDAZUgN8oBwEDb&#10;TuLc6e3RrTjLTp+vT9DJW0NxdtZ20/mRzNiS6kt2leeXaQXAIJyWdDtyuCQF3EkmhOLKG1Ajk+WX&#10;bJvDMNi+WoHOckquAd20ADPzZWustdLtTGzTPPtjiYM8EOyRlVGQAkkInynIzkjJUMCpAydTsLho&#10;ZIdvmeau0x2s7sHQxg4O4jyl25YElsDkA8F6jiIuVj1sNUqU43XU55JXiufJkgk3MN3l+cBhlcsW&#10;yGLbh84LDJXC4IDKolMR011cXCtIkuIZJJVZTJt4GF6EDZkYI2nOSxFSRpFp13J5ttGlmxkSS3k+&#10;6zDYm7y1dRuGSQCQcHJ6AsWFtc3DNcQyMrTLIF8tmdpNzAswxk4yeQT97YD1BrqdTqj0KeOlzJPp&#10;f9PQp/ZozazQRxpFFgeUbh3dUBj2qCE3E/wrnJbaAAtVlLPCsys2xZN0UMeDjjcPu5HEmEA28+4B&#10;Rde5t7ZYtt1tWQqy8Tx+WysD5rLtB+UDaxcDaS5+Xhic5z9nEIlJW789lkVkVikj8DAIDKzAKQMD&#10;POD0ZSNQ+lo4yTSfcYhO6O4vVhUbgGj4wyEHjeQd+SDtJ+6dpBL8iTy4biNIUKj7PtYnyVJ3/KGb&#10;Yp29Sq55wCAASwAmtIXULcC4Z5J2KpIrlTGMR8ggjduyc5JBTOSc4CzxxRLOUSNJm+VIbiQlo1Cs&#10;3m56nGOOCVBxkAGp5rnt4XEc8UQra2Yh+z2NizMtuPLkRfKyM9lXdgqS2SpcEcA7fLAtEo9p5KXE&#10;QtzhmkhKgjCsC4KgYAHy7cn+JiG6me7SAXUiRMiR27DzlZtrI+Rtdh82CefmbJG5Tvbc+ZLBntLq&#10;O1a4WKWRWVoYbfcVLx4UxqSCdxUAjI4UHO5htOax6EaqlrccGMzTSgyN5k2dsa7hChAIj2jC4yT8&#10;pxx03DG6vqdg4TcjOzySlN0c3mA7VKMFGflJOQqgYGeCOANCBprS8tX+z/6vayxSxKuRuXITcGVl&#10;GWAHHVvoYXjVoTcJLIoCw/a1DKu+PCngAhlAKjaVwyBQQccLUZ6lRreZyuq21yWWOWVplMBDByHX&#10;h9wwxLbefMABJPy5JXaSMm8g1FIzeWVuJJBEs0lusAVfkJ2uFUjc5PmAjCscYB4bHVazbWotJp76&#10;Zo7gQss0kEKxyFmIBC7eGQk9Tt6gbmVwRk6jHcyxtLLPEyyzBdzMZEiOQRKWypJVWjcEgHJDNght&#10;3RGqmz2sDiHZNfP+v+GOMisNJN8k+sWsP2eFvLn+xqvmbE3lhGSpXzNoBUnOSV3MPlrNvNst002m&#10;yxrbiZ4AtxcFvn3EiR12JGGKoM4HGDnhSBt6nEkT/YhOEk25V7tsjeAFwgOAG2gfMCD9/wCZjkVi&#10;taWszQ3thErMWxbutsWGRFuYR8fOV+cf3Su7IO0b9oyufaYWtGcb/wBf8MU7ieWNd32ho1U7vMuG&#10;3eXIejOpypcNkE8t8uBuXG+IGPlNiPGUiS5SbMcgzjMpwSVyc5yefmH8ICz3FtGbhdPito/MaPy7&#10;eT5fLUZXI+63BYoRuOQAOrj5WhBJ5JtoNq+Yv2do41LyMzgjYNynHU/uyMeYNpVjW0fe2PQjUjGN&#10;2whnulsQuJI5PLyfLiCght+N2TgqBnsF4IBO1it+x06ytopNQnvvs8FtIix2qKFaeVtq7FVcZBAk&#10;Y4DZ2tt4cBeq8ffs3fGn4RJaw/FzwRfeF2+yWOoww61cw7xa3a3LRSKscjZDm0myoClSDvVOQ3FW&#10;c9vcW8n2c2rDayySRSJGqAFSEC7cOcKWOTn5TkMBiuitTqYeXLUVn5mjvHVrs/k/60O78B/EvW/h&#10;R4ttfFPw33WetaUsy6brTv5E0Ekylf3QQrscCZwHVd2NmAM4Od418e+MPiDr0ni7xd4tvtWvPs5E&#10;+pahqTSTTZAw3mOS0hC+ZlidxznKthjgROs8dxeSyzKyspPz7kwVHl7mIACgNkHGCo44GWllt5rO&#10;JI0tZLeWFvJtVjlyV2k4jLBOHB427sllA2jC1i5KWo3iKypumpWTe2yb811307XIwguD5MUyyKqm&#10;Jlit0H8P7plTIB3kqo4Ay2DkhSbWn3txpV1BPYXe2SKUNasqxs6mTdufZluSCcMQCM5AJRDVe8hk&#10;nj+w26RsY0jaEeUSsTrKwIGM5iXbgHOV+bODuJsafI3nC1gkmk8tj+6ZANj4GUZg20F27nksRzuy&#10;tBl7S3UsNsF958EwmWZQGuWt4ssCQisI0A3nK5xjPyqTyWQxu0k0LyixQxyIJtvmblj3gkOAAWGO&#10;Qu07iR8uOSI4p47meFLcW7eXHHbeW3LBmf5ULIFLn5AVGASRu+UkATMq38bX99Cskn2UBvLZdkA2&#10;ADa53LlgQxOeAOM7iaVyb3I5r9J1+zQ28SmJTujkkVJFOWJZXYEZITGQRgIpBOQBNKLu3gh1TUpZ&#10;I5WVjbKyyR7V8w7sK67VKKSDngAbVG3aWkubeEXEj3NszQtK6SCQkmReGCuowNw4JXJAORgDG1IE&#10;tDM0UMoM825b4S3AOQW+Zm2/MedpxIASz4yQ3yVzIy+X9f1/XatPZOsXnJE6sbiMs3klFKfMA5O8&#10;YYngBSB8rHhg2HXEq2yNd/aPs7CRWjMilMSA7R5kgYAMAMKx5DOR8u1wJlR3vEVpJFklHlySXUeJ&#10;JUY4Iyy7ifkH7s7gQFUMe7ra4urRllguZoY/MH76NQ2F5WMpjAO7CqpwA4KA5QKKVxc5nparNIpZ&#10;BJL5it9nggXB/g3fKpXaRnjZg5cdCCda7+GnjnT9I0/xh4h8L30dnqNusmjXFxpW2CYI3liSNtwV&#10;87QBsDZyDtYeXIY9RN58oCW5AkaTzFnDbWUbm2yNtQ7UjXdhgxzk/K1P1fU9Q162tV1K5uHNnZvD&#10;5M26RIgWaPMQ6YYsxIG35mY8Bjt0jKPK738v+CV7STt5/wBfiYjwm6aRprSPbax7Y2lhGQrBVVSx&#10;GSc+XgDJwFXIEhomAsrXzbidVkdXj+0O0Ijcna4BZQc84bOeinaAr1YktI7e8gvLg7W8wxjYojJd&#10;wzeXGG3IflLHy8/MRzkkgwtYyfY43YRmb7KoBLNt+YAOo2q+5eQMneNp5wz5OZpzbf1/X9dhkWnW&#10;se37FL8kO6ERtwxZSFwYiSsZKuRnkgPllO3ljGUMrxpCUVvOkVrXazZdsu3yHksMeZjABAJAGatS&#10;w3LNiaZm8tc+R5eGY4ZfLyRuB3ZAcoTgkdOjYXt7ppI/LZo2mY/Z5dz4QhhI38SAkMSRyB13ZIIO&#10;Ynm+Y1LR4flhgto5JPL2tHKyRiME7TuIIjJGTyu1jkliSysQRG109HnuDbKqrJDceTgOr7mJ28BT&#10;jacgAkkHO5NhSOQeal8zQKzKyNL5wZ2HMeS7AZOMAtnAVmO3G4BbbT7NU+zpaRum0ZtUjbLAt+8k&#10;VT1j/djDEE5CKxBQCjmGpdxES4e3awspV2ruit4pGIEcbLHgO7YcjIUHcCCFzglslhs3nuo5rdR9&#10;phZ12rIscIBBJRg2CpwCOQc8MCxGwOElvLtikuLeaOSJmEe1YyWK7HJ3M2AThQRtzluCEVabIthc&#10;7Y3hSLbNCY1t3VjbyFlKS7doKPnYp+7yDgplarmL20/r9BqGGe+jtSqjzovLMdwuJF2YIBA+eFdy&#10;B9wZwcEZyUFNWKW7uY57x7kStGySK1wu7b5gLnC5U4bOFUFenKkDEkiQpaQtaXe3bG6/vl/cKTMp&#10;ZM8Y4GzlQd6bRtG5BEZdOaT7TCqXEl1H5ghbYGjk4Ei7gq7cqfmcFMkLyTnFEX7FCV5msDdQStbt&#10;5cb3Uckghmds/IjOoLxMB56fIRgtyI8sGinivLaxY6Qkck3mO89r5iBY38whiPNOz70nC4IRgpVW&#10;aQSHVWW/EUenfYJpIwywyRySBgCWwyFOQMAL8pEm0q6MMKjVVmfzZHmYXkiycRrC0cL28nQJ/vAM&#10;p5O5QQNhx82kWLm7d/6/r5B4gtfCenwLa+HXvFGn2W9YpJYSs9186tIAqjbHg7WyAqLvBDSqVrCl&#10;ZIJIbjU0ljaFf9Jb5UMigkeYsijdsOWBk3KcyAlpSpCa00O0qumxzMjQs7Tea37sJcmQJuIYKM+c&#10;wDHbuVX3ZxGKdrNY3c6y6XfSSQx3EsnmWq79kg+bCAKPNf5mxnG0M24GRmIOYmPwv+v+G6mciW4Q&#10;SxvPLO8cQjMtwsKzJNgkMwkJkLhE+dSiEj5tmQrEtvF9n2GWb7K0sf7uPezxLH5YH3QwkAUBWAUM&#10;CVAZQVdbEsNtby3NjqFnH55eQ3QWbb9om2gbVIDszHIy5ZmJlLOpGMR3CW12sq3K2plSQyPBM74n&#10;uCVUMyYKKw3L+73O7ZRTsjdApcd2xNypdNMZ2Wfy3CxLD8xyhEofahXYE2EsisAV5YAEldMvrGWe&#10;MXMUm2G48yaFY1Z/JJcEctvlUuY16heQ6phVCtlYJ5MNu0bxyNGGW3EkITa29p23P87Boo2B+5uk&#10;bIyp3zakdH0+0Wxk85724G+Z7i8TyXkEp37VA3+ah6OSGyXyMAKlcxhJrbr/AF/X9MhuhZ3R/tK6&#10;iuY42t911JNbOysX2IQ/3JGRmVVHyBnR5mGGZg1WRAskuqnUpoSySxyTSYLqqsM53ykttQn5cMGa&#10;cr8yliNbVWig1OS8udVkW3mkYmNiIzMjNu+YSMoJK5KMA3zKQSiqY6yLqzXTnmtCI2a1V5T5kBRl&#10;QqF3tHlSi8BmYEEFgxZm240TIp1G9E7f5f1/wxQDyv8A8fazNNcTSGW6jswVfCY3EjAYgJvC70yq&#10;xsvU5qxWSWySf2fPM0O3eJobh1G/YqOrFdxX7+44UFCyk7c7Ev21rqNzcCwL7fMlAtPLjdYY5l2y&#10;MGU8fPsVioI2gw7ixbFRwXs01sLmx8u1t5GijWWS5doURY1ypZSTu+VgoG51jjYACPFUb8+j/r+v&#10;+AVF+yLDJcTNbzhRI94ZMK/OWBCBiFQ/NwqjCKwY5wpr3VpE9tJdHzYZDIkvkjY0Hl5Pz5QjDeWD&#10;90gkmNgwI8wbFq93K0dndRlrqeaORYt3lhisinc24+YJB949VAIJ37UNVfIhWGa3+1hUW3bzoXbI&#10;hhSJ3mWRChX5QgKp97EZ4O3EauZxqPm9P6/rTp5GNqDQ21jJaalBZ+XLvWSGRUT7M755w/zRyAqS&#10;QdoASPDEAYiLF1mijtmjkkk86RJv3MexNyAjaN2FxtIcEs7ndkguLlx9vsbhpIrhrcTNiO4j2mSd&#10;RECGbachmZiqnfnbJgckNWfeWySsHhlU5MYjhs42aLzMKSzBjkMoRieS2SrbRjhnoRkuVf1/X9Xs&#10;NSy2tGZbZmV0WK1aRzIi7zuLkHDSYAZwjru3gnIYkiosdtaCIm8SKL5BG0bSvEkZLfKoJR2baARn&#10;k/N0ZgWszxKIIZbe332/2cvYW8TEq7LswSgxgZckEKc+cQNoZXpt2b21+0WouGkuPs8xluI1EW5J&#10;Qcs0eCVjJYMcYXaDnDcBdTSMm/6/4f8A4fvqVVuo7yW3trdxC1vFJIm5SSzEbg7phmZcgEsMFgGX&#10;GMZ6j4SfFvx38C/iND8XvhvrdxpWtaaJxY6lcWi3MkL42ERrcgrz5rvnGVZSQinbWD9lGo6vbmfT&#10;zcXF0XVI1jRZpX58xsBCcglgQVIzn5iMMtfVLObRb+OHVNIa2aPC3EDBIcxZ3CYNtAAOFZG6sABn&#10;IBq1KxUZRl7v4fP/AD+SZp+PvGnif4g69feKfHfihby7vLq4vbi4kZVa6muSZnmO1QMNj7q4VWZA&#10;AFQmsKFvsGqR6ndWHlXUMaO8aAgEDZuGwAKF2u2VYjIypKnNWI4hpFosk1wtms7KJn84qxk2liyg&#10;spOVbPzMcEKOcghtzFF9ka0ktGV2Jgms2jWNWUjLKwwmxvMYAMqhdoiwAVAFc1zo5ubVvf8AHuR/&#10;2e0WUkkMZjCq3lyuGDbh8y/LliAxG5+dsi8gElYZrW4vIo5oLyMsvmB4cmZo4yoXBGQ23BznIP7w&#10;EZYMa6+18SfDDTvAMHhmy+F3l6wJZZrrXrnUJJPPi8uPy4xaq6IgwszMzZ3AoclgrDmI47TU7pbe&#10;9SKRmXfbrCo3oDuZ12tuLtneo5yCOfvYA9CoTb1d/wCvmyG8VxF/Z8c0f2jcp8u2lLrJL5bBQVYA&#10;8q3zltpZyeMg5huYLS7eC3tZ3vI5GkjVQpjDBU+WM4DOQFO3ncoQ4UAlqcDbCKOymFs0cb/uXwp3&#10;NtLsijO7JYqOPmcgDbztpGe8sryOa6lhS4hbO9lEjROjZbBAXcMsMcYHzYIIG7M0/r+uv+RGlnbS&#10;uBDtjLFzaxzxlZDH8q5bORghMEkbAByAM4EEi2EKTvFMSp2SMu5FR5CHLgpuUFyw9ewwGba+6t5Y&#10;WE8vnwqCY2hZVxkssbDlipJBbO75Tt6nDMsN0qrFazGUGZY41tVkunVxGxC4XKgKOgHXOSxUjGHc&#10;UZc1v6/r/hyw9nd3si6fbQNcTJbs0lv9nWTy40USM2QM7NoLnk4Awdy5IbdW9yuo4vrorI7SeWyx&#10;/KDkBQD0ZQ68dBtABBwEToPh18WviF8H9Un1r4c+L9Q0+8vNOltbi5sSyMkUhJZ1bJePjd911Ksc&#10;hsj5sPX9R8Qa9rdzrHiG7kmuPPYzTXnPmyECR2bcCuCRuCnAUA7Q23huxUd7P+v6/pmbqVlbxyR2&#10;8UjNFsZIpreNpFZnGQQSpJUIv3QeqqQzkEh11bx2YY3NjEsK7VSJpicDLFTkrx3GTuOCuCyuDTnK&#10;XN7NHEAVaMmaaRXVgjDkHazEDYQz4CghWADDGWq0gkbDtJPiRpGQhCuPMDMSpPruJ+VQGYEsTSua&#10;207ka2ciwZjBVvJQ5WNVC7fkWRD3ydh3Bl3Ak8cYjnMC70s5JtsJa4VvMZSuGYIhJJAPQ8ggHIyc&#10;kVI8CRoYdsUkkdwsqW9wFCPHt2oxGRvUqynOOQ3qSaS8S31NpL2xtZ52jf8A1xt1MkiksSC6qfnO&#10;O4KnqRycCHGXcrws9jtvNPvI7fazhmjVcBdqFiOVL8E4XkcYyS5zBqL7rZo5nVYtzFlYjLY+Qnch&#10;AcKN4BHB+bCqpAFp551ikurOMqJLwLHJHGBKCxztXG7Jwc9eQ2RuDYWGMt/y1R2hOJHhRgWHykrI&#10;VznjAYbgSwXecrtNWLm965DOWiWGGGFzuUYYzuu9Gb5Sqn72GGOBk4LZIIYNidHmjlhs0VWcSTeT&#10;GGVF2sQxXaeNvO5iFPOQRnCvEZtoit4pWkjxIY0QqX+VjIw+ZsZDA/NkFccBjHTLyNdVjcMkPmXE&#10;jSIxhAVMqNwHPJAZSW5Ybck/xANo/DYheWx+zK1jc7FVv3A+fEIAZtwBzkg7FDZ3ZMg5BVqdftCI&#10;JmmVv3bsrHylGNy85PQcliCOnBIXNTXk0pl8mzvY1jXy1SOdWKphjtIPB2jqBycsSckkmON7xCmV&#10;MMjN5dq6M6s+F5bCgHG3gqOh3NxnDA22tRiSAJIsTJ5L7RPHHbrtBOWUkZ4baFB2gYGRyd4ZqxGI&#10;xm5gmEbMrxqkw3KMbV2kNk7uMNnkbcg8bWBJEg/du8P2YcKobdDtYLknkqMkDPHzFVx8uFmkkd4r&#10;lfOaOJZGZmZjh2IYKSMEltjDOcsPn+9lgAexf8TeHPDWjT2ZsPFq6lJJbs95tWWMQSMnMf7xTvwG&#10;A3jI+X7rKAz4UU3kHe4O/eBdITuDDgYIJ7gEAnJ+Yg4ADVY1ESWby3tqswg2qfKj+WYJjci8DcD8&#10;i8ksBt43BeWwQp5/kLIrSbjHMfJCbtyhcDGWKhlxyMewI2iWVGXu7lfy5GhWARhR5ypyo+UgYByo&#10;3YynrjOSBuJAkuU8875l86NZkCQsxLOhBYgNjG4AgYB6HHYVG4msxC4EkcjhnVlIXzG2n51zgkY4&#10;wD/ET/siaS2WaMiBlViFWSFc7UC5TrjHO5gMg43bVzxlXK5tSAyyxo23dvEYO3cyqMj5SVXBXk+g&#10;UAjHpSQvZKVil85Y1hxJILgO25hyMcLjj5uxyAcEEB8jRD96Z1a2NuI5FDf6xccBQWwMYUc5zx/F&#10;kUJJdxpJKHmCwr8rRwcJhc7eB8uMcqMDg84AKlwIIbcyptVWkab7/luZHAyG3dOxB6nqM9CAYpRO&#10;EdlgaaNBtby8qWUMBx1Kjdg8lenvircqqtzNHCFjZotu3dlYhuYn05GBIG456jB4hhNxaeT9nMaS&#10;PK/lxqwjRMZHTkkYDDdjOSRkncS4sJSOPg8i5mxcOsAb72xd6q38JJGSO3qTk+py3IjjVbeZ/wB2&#10;GC9ByXHoRjPB+o6k1CZiAsqptXywM4+hyPqc89Dk9ukizRqWj8iJTtG4pu+YZPPfHTr1GfTNcJ47&#10;i+hMkMckuz7vmKfvFVHbH+1jAAwOmDjpkbXw3ELeLtNd9RmsYWvId15DBvMYVwTIqEgO4A3KoK7j&#10;gYGQKwHUI7CFlVWJViAMMBgAYJ64J/D6Vbt2mY+ZLIwK5OR0PAHbGe/fscZ4J0pVPZVFNdNTnxFO&#10;VSjKKdrrft8tjv8A40/F7WfiDrkl3eancTCSODzGmuHYu8SeWpO9mJCqoVcPsVMKBxk8PI8f2hbh&#10;kVAwc7I5huYhOmcfgT33ZHfEc9x9omkkRsr5YZWkY7pOx6YJ698YHJz96kS6y2+OSR1GCGKqxYen&#10;PcY+nHuDSxVepiq7qzerOLB4GjgcPGjSjZJW/C39ehNJvJWDzP48KpBI29Pu5OO4289cYwKejxqq&#10;psZd+N0asuwjcTli3vgZwenByeId6xiV5JWaTccbVwCBjHTnnAJPGCep5xOgZbV44d0jK2EPG6QM&#10;NpUjGW+7kbeTnJyc45GbS0RJHIjQ+XvVgNzKIWI25yvXnsPRWI6E5JpstrdxxyT27AwsNjSKdxA4&#10;w23IwCVIwcDtUzrHdBmhDiFclGiYHaMkZXPTqFycsO+etNijJV1RJM+WyqdvbaMgM3I9B2Iz0DUk&#10;ZKVn/X9XGMMBX8piobMcMcoXuAfmIPAIHzNgE5685S2mVR9oadfnYlXWMhmGGx7EZOMcfdPIySJ0&#10;FzdHbaH5WkDOquPmJPygjPTLHnABJ7niovPMuFQPv6ELhecsMDcM5xjqSMg+5DkF7pr+v6/p+Uts&#10;sggigS+Mf98mTCjDjaeM7O3JyeM9wAony2ZFcbWbCq4CjqeCOVxxz0PXIByG852SxbVWQsVAw2Nh&#10;x79D8u7rjB44q0J3SKR0iVS2QrLIxcLuyBk8csMZIBJcA46LJnJ+W4EgTLFDCwxIIljcNGp6fKWG&#10;Ofug8EghT06qzxMkYDTSTNt8xs4LKcKcjgkkHpuwu4D+ImoI4oIQLaRllVlJlaNRnezcYxjjsedp&#10;+ZsnjDpGVY/tH7xs/e3R/fUg/N175yeMgdxkgTymfLsPF0DE02FRoWXdcccnPbnjLHrxjGAvykiW&#10;SRS6xsGQcBereTx0I56jcTnr8vIAIquoa2WNYm8uRF3lmkxhRnkZ7noBgYBwe7F4mEZ/1gDRxtud&#10;YmKn0bGD02qx3DHOeMAmeXsS4rp/X9f0iyZxc3TSpbF45pvkt45GaRfvDad2WY8DJIwdvOTgUW8f&#10;nOJZjhdo8yeYbc7m2/eJO0ZznI4zyCBzUV+GkW32+Y0gwysRgrxtbB5XC8kt94ZJ5qe3h33DGCbM&#10;rNndIwKtySMk5Owr9V6FidvzTsRKPLHt/X9allZYvIMyrtdgXfy1I3kE4bJJC5OOG6Bc9wanW70+&#10;0kZy0ZjRj5MilQdh5IZSSO4UgbWI7jkGnIzRmRTDthOR94fL6lSc5IGDwM/Lu67qkSWGCTcLYIzR&#10;lcN94c7d45Unr3yOmQdoIGjGUeb+v6/r5F6C6ewk84OIZfLcP5fl8FcBx2OflznIzhhg7uHMHjlk&#10;06NFEkdw/l7ZEGBvJJJO37oUEyFhtH91QazlYW8TO251jysrSNn7wHXacchODxuDEfNklbIuNQG5&#10;QsJeVvKkaFlHmMfkJGP4S2OAu0bVG055zcWZSp9Vb+v+B+YExxzssFxHxhZY2kUZDEpn+AcAnqFw&#10;OwH3p1e7njAhLKpUjdaXAVixHQ7vvNyvC9VDBRtO4UpJEkt90rMwbBbjlOrDvySwyeuduBxipod4&#10;uGijXYZWG6adiNi8qo45GeCMrwcnheaAlH3f6/4H9dyxCsU8GG0+RV2sJGhj8yM8bgcYOOCepbjg&#10;4JbctuVBja7lj3t8+1Y1lVnVsHGSeoH8eVyrDgdGeYLiVWjhWSMhVjt1kG3ZtPyDd82OeTjhj1Bz&#10;ma0edbmKPUV+1Ksylmdt3nsMAjgMTuChiACxBOT03SYy2/Hz/H+ug6SOQQQwM4XdwkyskjKABwDn&#10;A5IJJOfm4+8BTvLmDRyJJIqMePmLfJg5UZfO0kE4PBG45O3JEinjlW4u7dpIyy75gDIDnuCrjHOD&#10;njgcbvlzIW2ySI6xqPMblZfmUlimFLAgZDcgckbckfMaLGXN0X9f1/W4qO1xdbZIpJMysBukDbWG&#10;7IC8bjuOD6hDkHBAiuZEjhmMVy0ckG95pFJDoR8reih+Tzg45wWO0JNF5kigCfd8rh1aQMTtPz49&#10;i2D8xBHCkY3FnXEku3MdlbbVjKbZJJGaTJYcGNwHK8g7Scltoz2OUzuub+u/n93YdMEjt2hkiKsj&#10;M3ll0VYyWbhSfT5eWJGcHpwYUMVuxZJ5LfKoJo/KLyKuFOcFjvY7kJH8Ixk7vvO1AxQi4kkRS0bH&#10;zG2swlwwYA5Xcx53g44Djdio7drmLbFCFjXy23BY0ZS24nkP0zuRQTjIIGcHdVco4r3L/wBfr+X6&#10;oFS3m1EeXAWljkUOM5PmeUTjBycDYeSSSR8p6gq4+X7RFBM6K6eYhhWVTw4VS3QsFDcEgseV2YFR&#10;j7MGjERWNVZmlUR4BbpghmzyvLDhgGOeeA8RXcrF8+Zc7c+c1t8yElifvEggBWHzbgBll6Gkyn6/&#10;f+vl+XS5PLaBLia3kjDfZ4fKZ7G6WYqU3PvV48qVzg5U4IDEZAyJYpIS/wAwSeORH8zyWA+zEry+&#10;Mfu1xkEHAJ3Et1C1w0ixtJNZZLSRyRkqG+990AZ3EEHhjnrxnnMkZW0kjzIjLIQWklUKBluuX98E&#10;nBGQBnKtUWMZLmWr/q39dSxa+UkheKFVkkm4ke5DFOWwMqBvY5XJ+9wcAGjyLi71MJp8zrLsMYiW&#10;ELIy/dB6qNowoHG04bdgEKzbaT7Va7VtlZfLZVU3G9iDkbRyAv3ieR8o6r/EbHnPGsd1c+Wu4KB5&#10;zOokyD90YCgZXOSQcBQxAyKnlMJXjJtb7d/6/r1HPeC4t1uBNdywxxi4dg27bhdxJ+Rck8MS38Tj&#10;Cn5loW2eyZ5HkjVkDN5asgiVchGVXP8ArFPBGNwwwXDEsDHarG82HgVpWchmUKwfA25/d5y3yE4Q&#10;5+bjcHpscURUpHcPtkbzsbMIBjP8S7gq55ySMhjz901EjlUdF/X9fe/vCFHa2jR7ld8caw/vmG3b&#10;kvjaeADlu27OWHGaSWRAFdRGu45HkqU3fKy7j84YPt35UMQ3GC2cGWUXMQWae0VmabZtEYIwGGSS&#10;2VQ43ctk5kwOclRikkSRwDYy79z7mCT7irl2AyV3bVOBtKnA4O0OMd9b/wBf1fb59hrIJN8Jumbz&#10;FbzQ8Z2jGAZWXO3vtAJIJQjIy24ZFkRZTGVkkVG+dvLjY7SSSfvkkgKACuDkg4cbo71goZra3aVY&#10;2ZVaRDuAwTjrweC/Q4BzwD8r7eWLbcZhdW8gpG5tkB875nBx/eI+bGMdORtQ0XHry3/r8PkPW5hj&#10;3BY2aFNu1zcAfwj5shsMuSwC8bc8sG3EulnaGNYok2nyt22O3xKzIW4IxtaTdgEkBg2DjlgGslws&#10;UlxcPNGqxjzt0WVmUyBldmUN8wJydoX0GR8pLl57iOZbWIyLMv72OLfIWYEfdIxwNkm3OWK8jOSa&#10;GRo/v3/r79BxW1it0tLCWSHCs7FSGXaFbMmUA+ZQxII3FshiBjaZp5DdK06Owyrqscqsqtu/1gJY&#10;7WA+VtqEqeMhuajC7ryRLSRmYMvlxRKyRO4P3vmGAFLFsjHDD5cEipLa4ihaG+S0MSyMhjmkYmQI&#10;oOF287hwBnlsh+5dqz8yJd/61/H89tOykfdKWvI7WKZY1TbGpVzPGAA68H5gDgbgSAIxgEYLNF1H&#10;5RQXyN5f75beUhWP3QfmYnc58xjkghsBmxkhI3eRYiBCsKkAwt5JdkwehcEhhmNuhJLENyQgWbzb&#10;mG4ZyYvOwvkxoShjG/MUYcEZAHG77vQ5JUEUZ+v3fd/V1/kEsXlK1wLgzL5yRXDyyFlc5wrBsDIU&#10;7j5nADSKMfLzI5cS/ZrsGJvM+f8Ad5Vt7MrSH5S24FTk53Eo2RkgrXS8uJPMSzhmEZIASN/3iADG&#10;xdzEluVUj5hucH/ZaVLxpIpLqXTNxWMbo9xjEysG2sp3fMQFLBeeBwVGKzkTKMktf0v0t/l93YS6&#10;MyW9pFtUSeWfJaQBfl6NkgbuWcgvuAQhkPKkCxthg8mObS45DJcSBY2ZSokIPmKBztXcwOVOCNxA&#10;IIkESSXEkrW5uZG2MqPJNCHT7yBgARtI27ssc8jgYYGniS6CzSbFRf8AV3S7Qm7KiRPmcj7rBQc5&#10;7npignolp579f+H+/tuI00Jt1j3NMApj8mGMbDsZWCKdxyGGSqrncy7s4BK2buGOVXjuVXcvmGSF&#10;pFI2jDKNxPzbFDAnAUBGwQCZGjFzMt5HNLOzSMsbB28tlbgBsAAkcYAUE5XaQGJUkMMQXyp753aC&#10;Dy5BIpdYmz8sm1R8z5YMp5yCrdctQZu90/y/4H/D7dR90JolluEt5FhsvldlhXajMWUjj+8uzOQA&#10;wP3QChFlVjkAt5bpnSOPFwqMWZlJAZMKoIjLgAHBHIzg8VUDRGJmKSx+VyirdbSyl2K7NhyQTvbB&#10;DZVTt4INX0AjzA8gjkljYxwquEEe/egO7O3gBs/7GCdzcBjU0t/X+fm+2pIslrIxuvtW9XzcF/MV&#10;d24ZA/i25BVt5/uFvem21tAE8u9t45GM25WeMoipv+6QznqFYDknCE/OGNFu80enm3lnRZIc/vPm&#10;iYDO9X+X5RyjKcL16DnJlt44beaO2d/LbdGssOCJIwihQpO4naAh5BOCGyxO0CZHO3y3Sf3eX9eX&#10;ZjV2t++kSaQbVPzAyZXJwegON4UnpllPyjBIlt3fZNcW6RyM0YDSSIAQx6YGSSRhiT9T0O4R2znz&#10;oLprZJYWwREzDynOWGc9RhSzDBJO5doJNWYUljVHxBJHGDx3Vc43jhQRkHGPlJI4HyFcmZzdtP6/&#10;4f8AD7rCLHskVIzG2+M53uVXAcBUIVlGVwQeCASQoIFNQw28DDzcoIc7JGC4G0ncyLuJOdoIDZO1&#10;s87iGvLHBAxikab5mO5lOSwB4KsE+UEYA254wCRkCeaIWBaFGaaOHb8y3A/esDkkk4yWAUA5wSCB&#10;ycq4kPs/8v8Ahh0hEdybqS625uFEQlyzA7gFOeCTkfKMFfkzxyQkc4WXzHul3I48napf5uwxnjn5&#10;tw4yOcjaVdbSKtwz2tvhfMUNJ5hUNw2cj0G37oGCTjI+UhyTmKVka9j+ZGwMBMAliAMgYJ+bhyWI&#10;XdydrCJGXlb+vuf9fMdb24hGyG7Vlih+ZmZdyAn5gMsNuDx3UZzw2WqZJpLjy7e6DbmmG2Fu4J6b&#10;cAAZ28EADPXkmodqLCfs8jSbtgVVbMYbbgnHAIy2d4AGcEN13WNsn2Yojr+9mYKzxqWTqPnAxkEH&#10;JXbkY5KjIqDKTvq/+CRqivNvlhmf92gZVyjkbiqjJBBYtj58gfQbtzQq3Ks8V6skasI0mWZVwE25&#10;DcHuRk5AyxbG08ut1ETefiGR4RsIA2jGP7qjs2TwNx5ViVbhpl8wtMImeRuJJJMbYuVk+XndlPlA&#10;ycHBzjJNV7wK99P6/r+k+jt8xiku55WhhaVhvaNdhYtuIwGBwRu3DJx93G7BEhuAZWlt9yqzOIYJ&#10;0VWPzqTnPy5IyDkDd8ue4oijlAktVm2sZNvmJ8u5ScKrjbltpKg9BgDuSrNluPNnkKRqfOYszeYg&#10;CZLAHOWGASMcsPnG45xmSfif9f1/XS45iJgWKMWWHzpV+zquRjP3GbOT8pJ5yPl6rud7W6orOJlb&#10;yyUt2VtyuvB2HBOOpwVIJL56biIlDFIY2vGVWfDbcsVzt2n5wSqgnBJJGUPKsPmctxFJGtwyRrGM&#10;7naQgyKGTAOf4m5UAcfMTxggIUubS39f18yyIInfyWguG8yPbzIuOCrNgYGRn1OSTw+Vw5LcQPbN&#10;OkckSLEcSbQF5T/VZIAI9NuCR2IPFdZd2Uiut3m5G2RgB1JOSRu4CjO4++Dg5niljhulZjbqskrF&#10;onyzuMjdGeo6BT97gvwRkis2YuNiyJI/tnn2zKZli+UJvkwGZucFuWB+Yg8HoduTtVLnykjkggaO&#10;OV926OYGRiW27gCM4zwOpBXcG4UiGJblBGbi6Z5PMDFGhQeYxI3cHsQAMkBQc9eczGW2V9okaGPg&#10;Isis2Op4YDORkAE4weT2FJIxlFev9f1b5ljNwifvGyq/PIiEbpEKAkIVxk/dUMQwzycbAKat1DHH&#10;skjRlaNhtC/6zJUZHcKDjK4ZsZBI6hvnNHsDxqGuCoVQ2c8DpvAzjbzjPJKgL95XBSkUlvbwyK0e&#10;1ZSZFYMpQgLk/LsKvk54OOcgbam1mY27r9P6166k0EqW0ckbSLHGsgHlwxjB+XCgIAWOOSGxyz/L&#10;kZBmg89pcXCtJdLiONomIYsCxJY/Nkjly/YEnG0jFIy/aAsJumRl+XdwwwR8jKEyXAHRVAJyvIAA&#10;CS5YYZHwxVAgPytzlTuxtAAO3OcgjJ+bbQS6fN/X9fP9DQtGlO26jhlIhbz5GFuG2MchH/ibsOcN&#10;yGOcfMLunXUFpB9lmd9m5mTEo4VWwrEDC9HIwpzwOQM5xxqDRv8Av5IVBOcxxMVUZwCGzyGGw85y&#10;QpIDbcWUuYwJLO6niz1XaCzEEexI7YIA64ABVCazmtDnq0XLdf1+u/8AXXUtZkKJbxSfft5E8zzo&#10;+HVtzYLHDgKQcEhcnJOBkXUu7p5lRZWWRlSGGRWfejb/AJsjO8dTgNgAj0Yg5SXVxcSM5lt2eTc+&#10;2RsMwBwGwpZcnnG0NhueuAZhdG5T9+3k7o0ZmjbcrJwQynJLNlWznJAGcEnjllG5w1KXN/Xn/X9M&#10;2or1WQeZbNINwVI9xjHzKflA/iBAI7FgMdxv1NK1e7LsuZtz4LNIyl2BVdilQAcbW454LAEcVzlt&#10;OzlXjk8tVjMjf6SFxhQSGP8Ay1xuJIOBvXJBX5a0NPvZtzQxqzBcCb7QpLSYBOG+b+IA/dxlcHpu&#10;Fc9SHu2sediKEXF6f1/X42PQdHle5CzvcQ3RaQmKRWG1zjHLKQGzjDYAwpPTgDp9DuFSGFbORd64&#10;KnkBSB1xzjkcY9+uARwWlO9uBM9jIzRw7I2eNtwC4wOP4sNnsRg45yo6rTr8+XGk5Vfly0j5Cs3f&#10;k+2FzyDkdea+fxdOV7nxeYYeV9P6+X/DHa6Pcw3HzW0gwcL2O1SQoLE8L82Ou0DIPUjG/aXqw7J1&#10;aRZJVCwnZu8vhVKbsBvlyflPUMp5I54fTroyjfLFldo3q3IHOO3Qc444Az0wa6zw5PZ3Ykj1CaaG&#10;RVUtJBInzkNzkZyWw2ABuHU4xlh4Nag5Ns8CS5Xy/qejeENREFuv2fW7ffcw+Wq7BGoUj5SwDYwB&#10;uyvy53P1CkV7H4Z1uw1TRtP8vTljdlmAKSEs6s4wz8sQ33ckcYYjDHBrwHwt4pSJbfdNGLdUKKsy&#10;qwAC/InO4kc9mH3eSMivU/At7JBL9kvJfMaPajLtRijkfODwvVsYTJwXfPG0DxcRzU4yT6o+44bx&#10;1OMlGGqej622d9W/Pt1vsel/ZmkgjuJWyVZm2bSrYz0HfoCD0GQBhsV5f45ieMzT3g8yOaIndJIN&#10;r5242krjdjBLfdIJ98elx6tbHTW/0mP5sqrfMV69sADqDhvc4z0HmfjKdEmu5riLbLJkK4jAds8g&#10;kA5fMcTY2/NjcMqeE8zSUlY+tzuUPq6af9W/qx4t4wjkhnS2DK20pvbc0fkknkHzCQvqMjOSC5yB&#10;u4vUopn5tYWXpHGrTZDsDkljhFwuT2IUJyeNx7nxZeQXjrextsbzHfy1yzLuyByVwxGCeRg5yMDJ&#10;HF6+syXVxbRyPMyyP9oxPyMsACucF8ZPLdc56Fse/l92lc/NJcurWq8vT7zBu0CSPICv7tCDHnJz&#10;nOBtzjru/hBKnG0kEQ/vLecRwxzRSNlmZ1JJyB93AGwYI7nhsDnirV0RFLjylVWCp5gYsM9cjnoQ&#10;MAEggEn5iBVeW9ursw2/nNP5cYjjZtx+UE4HJ4A6AAYGcgdWr3iFblZdt5JWRX+eNyoMy+XtVCFb&#10;rnuCT1PQ+/FsG0R5BMlxHECBGyyov3SD3xuxj+EgKXHOQN2daSIY1aJFTdEN2/G4ZAwPr67RycZw&#10;OKuTR3i7mtY/9W28Myn5sDn7oHyhcj255645ZLVnFJcsynqFu3/HwIpGZo+Gj+9jbgDnpg9Fyfu4&#10;PB45jXiNiRCRcnYN24jG4lv73AIx2PA+ZTwK6O5MR+QkbfLwo5PGOpGc5Gc4yDnOcA5PPazAfvvB&#10;ICyhmMeS2NwznBJwQFyAM4yMjoerC6VEelgdJK5z1xHHI6xk53wqkm4nfyM9FbjuSOR0GO1JbXSF&#10;Mz3VtFHu+a6GdqMSSSDkEgsW+bBBwTxnFS38c32d7dRtWRkXdGy4fJJIHBUk4IJ5Hy5OCTmGKPEj&#10;zRLtYNlPLZVBO4nHzYIYEgfMADgcdc+1c+kj70Nf6/r+kXLWTybeSNLb5hGgkjDfMHL4BIDbSvUE&#10;jJCggk8GpcRRTGJ7d96nEa4PmBsgEsOO20kgA4bpnLU63ED2rWypGqmZwjLkD/VjOe2Mrn2O0EYI&#10;LAlMMdwWRZmWQHMeA6k8EqOuduT3wCM8ZFZSlqcjl7z/AK7IjxZLK1gjPtkj/wCWqAZQn5se3ylu&#10;OgAyOVNKZGkmVUtmkkUYhjaYt0XGMqRz2z0OTwBwZ5bqV5UjeeM7VI2/dyi8ZA9cqpUdwvU5NV3a&#10;SVNzz/NIvySZUFjgMWw3fq3cA8jOObjIUdd/6/I0dPs9PfSJtWGtLHc7uYWjkWMpt+WRXVsM2Tll&#10;OCFUDJLsBSMLeUzw2ZeNs+W+4tvUPlgTkbgRz3BZienAjF0ot/s8aRyfOBN9oZV3cbe2NmMk7ugJ&#10;6nHHR+I9c0bVtF02ey8IadY3VvYxwXU1pPNi5EZIMj+Ycq8iEFlBCFvnUKTXpUKdGvRlJzUXFXSa&#10;fvO+y7P7kTLmg792tPl8v+GOX8vev2Zi0gZczZy+flGGzzknBO3ph9oHFV5jEEFxNJGkbKoXy1/d&#10;odmF287cDjGeR6A8VbSeL9zNciST5WKumHZFBI6HkZ28467eCRuxUaKSEK0HmNJ96Rjb7juAHYru&#10;ycbgQRxuztKtjGDOqnvb+vMgaCWzuVkdFt3Ri+3yw23cpYPuxwpX5h2K4I65qrdqQqx28AaaSMCR&#10;N5KtsUfOSCTyf4c4BGB1ONTXvEWoaxHbjWNSlvBpdqtvbyXlwbiQworfLu+8wBII+YAKAvyhDWWA&#10;9uyqsanbB5mFy2WxtDjGM43JhemVzx949dPXc7o25rr5X/Db/N+pnXNtArJENPVX2gQliQDld3z8&#10;9cK5y2OhOA2Auz4Kt/BmqT6hbeJr7ULdrixkksZ9Mmhfy7hWTaZcj5lO4gkOHXcjYlKbGzZVkug0&#10;Rgi/c4dcwlt671Ughf495VsjaMDgbejrbU7+00WS3iufNt2LGESKGKFlUfeI4JC7MHBbjj5Aa9XB&#10;1KdGspzSkl0aumdUnKVOy38/6fr+ot1Dby31wNKiKxrIQkjSbXDNu2BjgYAIHTP3Tg5IVljm8pT9&#10;ijcNCrbm8k7wpyBkFh8oY4zghSp64JavNbmW4MbpujRVDbt+GJ+RjxjDEJk/KOijbgnLnk8j90nz&#10;KfMJErO6t9cHsy7TgKrBRjAYkc1R3ldIXKuVL+tvx/rsaFjcz2cbxQXCDdx+4jx828cfKvcltynL&#10;APu7bWktfNlCxrDJ94AeZ1Rc7VPHBxtIBx8yjcDwRVESwFv3Ssyybiu1sBUxwckdc7hwSSWYH5h8&#10;tqKZ/s4yT5jyKVX5fMG7+Jeee3qMjjbj5s0c1SNtbblvT5U8qNUeOJS3+sWHcqpgbScMcnhTuGOn&#10;IA+cXYlR42kkiXYrAPHwW5OASp4bIOAwB6A8g4FNJ50k3258xlYBJLZuGb5iGXc5GxuuWxwfvHBI&#10;0LVbmN9lvHiRf7y7ePmONrEk4++Ty23ZkDnMTepw1u/9f1/Vu7nxMgjkVfmXkxtu42kliDliWye3&#10;cA7ssDVud8CM8p+VfmMkUP7od13FuMcccqDuwM7SDehFuFkeWORUt1+RY4yyzYKqWPIwAcgsCFO0&#10;Y3cgQyzbWy8qtNlV+Yja7hAWGMgEEqc/MuDj+ICqpv3jCEtdF/X9b/5mW0FuJIYY2kPzs8IO0fMB&#10;wAApGQQMkAqBnOMgipKJ1t5UVolEkTYkyWZeAcn5ugy5CZyCSTuzVu4toYlZXRrgLsRoVjCOVAY7&#10;SABu4TphTz3JOKs8TxMqQhgsO0+ZCSWfBYL03BvmGDggHcOcAbe6nuejTf8AX4/1pqUbz9zuluI4&#10;lXIV5FVVDAArtH3jkFBnHIHAAzmqd6jJIoYeVGrAiRo1ADLnBz2wWwckgHPCll2aU7wovmyXKyKz&#10;MF8xSNgC5KgD764Q88nBAOSBuzbuCTzt+7Eis/lzRqVZo842EgbDkHkADJySeGLehR3PSovuV5Zx&#10;DN5qCTfCzGPcWLIoP3lyA38DANgYwvKneKqta2lveeRd/u2jaOJpWyqwuCyk5yQMHB7KGKkNirbs&#10;/wB5IJkm27msZFABZVHzbcbsY6A4U8DpHmluTJHcB3kEirgI/wBpfa20q2cDdyQCuf4sHIBUAehC&#10;R2Qk46Lr/X9f8OZDRyWgaWO4ikkl+RWCEqEIC/Pk9CcdSQMAAIMLSwYuX+ztMxMaqVZl2rszj+L1&#10;Py8EHB6Y62pIZLuWSFb0MsatKWLnGw/OAOctkYIxwvOTlS1NQ+ZIj227czuY1eT5VLBchDtG0Dbn&#10;Dbe4JO4VtzXOrnutd/6t/XzG2Nw0oK2l60e5GYNK5YyEn5yT34Ibb87DcM7uQJ41aGOMWccdwzL8&#10;i5baCvC7mY8DgqBuAygPfAY17G10wQyR4GI445nzt2AeYDyHAwx3kgksDkKTRdylIIra/Kru80ZM&#10;YWOP5QoAGcAEgFc54I4wAxxkm2ZtOUtrX6f1v94STBj5lrdR48sKrR53suQ2VGQV5DcYyA2GzuUt&#10;ULndBBG+3Ef7koo2qr8NtIYYyFAJBJ+8W6sVl1C6lkXAtFW42qq3Gxm8piCAjLuwCWKtjHy5XJJb&#10;mmEEuLozNJucPGFUt52eoztYgYLBsDg5GSAANqcJG1OPu/1/X9dga7dTbqk8mZAsVuXBPmdlY4PU&#10;HA45Ug797Aqc+6uoZEW4MirD5fmKflzCQ3Y44JKjHGd23PCjdIrRtbzArGrqyltuGZlIB3/LkcA8&#10;8su5j1wAastxJOrboGkjkbG0bhtbLh8lsEkgZBboUHQsDXoUY6nfTppO9v6/L/hvkR3czwKQkscb&#10;oqLcQtMfmB6MBjj0OQV28HAw1VlTzg5M+5Yx8rhlUhe2Dj+8FXAwQSvHPKy3LTNbi1eJ9rK7Nkhd&#10;zNw20rkYPXGRxyDztascsm4yTtIqyKkUjFcBWBbg9cYJIbjGW4AHHfG6O+MeWP8AX9f8BladIBCx&#10;E6qvkjEa4IDEjCuOduDheSDgcZGcseKe3T7NDBu28x9AG+Xp833QcgqTkjBz1JGo0T6mmXBi3ASM&#10;WY544AIIxuJ54GMkdN3zQ28MNy2yby4OAzeZjYrFsEkMflON3faAvIHWt4yNI1fd1+a/r+vQz0jk&#10;L+dDKIlj2hmh+6/HGCF6H/gS5OTj7ps2kltaW+2FUVpB/rpGyEYMMY5HON/HU7uvDAWbnS5NJXFx&#10;5PmD5Fk87zFZQ2cbgQDnH3h0yORkETfYZJI0EsflBSozMxUDK7SeM4BbJIc9gARjA09pYJVqco+X&#10;5/5/184E/eHYJGIIaPdGxZGycKrbtvAwcEEAdDnkM+yLpOHjUsp+VmjRo3/hOeu1WOMlcNjbznJN&#10;XJYpIYbiORVWNZmXEsW1sopUsAMjGE3fdwfmKqBV6y0XSr27k/tGdod1mxt4YYdySMEYKh3MhVCc&#10;DJ5BAG07iKz9ocssRGMXfb+v6+RixWUsjLbksMbSJHjx5e1Qf4uhUYOckguB/ENhaiO5zNHu+8vl&#10;rkYTKsSMNtLH5XySQB0AxWu2mmS6VUeNvPJ8u4aMpvZsgM69uQQ2ABjJwDzT4tLvryErLeXDPnzh&#10;EgXf1HWUA7gCBlhxkYzkZA69OOrZlLFRtv8A19352t13sYdvGFWMQoBtC7g2D3OBjaMjhupGNp5G&#10;M1amd5ZPOBMUaqQnzEiAHnZlgedoQsSMtggAZGOhtfDQvbeGIwQP5g485gwuGYc53OONygkDrt+X&#10;CjJ0ZdGS8upr2XVZP9IaRllvJN8ilx9/dgFsE8kg5C4znmuGrmVKOxy1MxoqX3/18/w+856LSYza&#10;RG6W4hWSaR1SOIMqrgY6sdxOXVuRnrgrku9dBm+zCOVI1k2OV82UMgfJXLEjAIHHALADnG0NXVRa&#10;fBbL9v8AMnVsqxmkVdsKeYOG2gKFLNz0OASAAFFSQWquQUQKzBfMjkwJF2kooJPMeMKT2IA6jg+b&#10;PNpJ6I86WZS3X9f159um5zc+jO1qPNsvMjZiLbylZFJKt8wHzFhg8f73rkVINFEDCNQ3ysfs6RAq&#10;cKxX5RuLbiwxxht3Q/Lk7sdqYbeSSPT23tGx2SMdp+bptySckEjcfvAYOSKslJ4JGKN5y+Y5V/PX&#10;AXZnJ2lVJAUA4yAUAGQDWazOo1sZSx1TZfn/AF/VzmYNGnmMdzPPcNJtWWGWSFidrAhgnzEhs+u4&#10;gbScscNPa6DJ5sUET3EzN8zxq7GNlKooIfptLZ6lvl7jpW1HaOkskjzQszKQJEx++4Jzk8EERleB&#10;jDFiSpIEsC2/nMlvbrJGu3ccbQ2Gz/HjOflyvdRgcArWc8wqS0Injanf+v69PkVbTw5bWOi/2hBr&#10;22489o0sJLdwVg8oyqwflMFvOG04ZcqcN82IWto47iG1t12xpdbXJmXk4B8rcuACRwSQTk8E9RpS&#10;lk8uKeWFSNpWMKcsxZVUjcWfHIJycgBWG0hctZFhj+0jbDGOPmVsAjHBQn5gcN0GM5GQAd3L7aXc&#10;xeIlUkpW8vV935/0iraWcscEd299NGiyN5l0ixwgL8uSDgKpwcAnHIc8AHJBBNbWiFXkTy/laYIR&#10;mTG0BNx6DavU/e67CQamuDGlz5UqxxyvIQ3ymPnB5yXGMHHJO4EgZAyKhlRoJFu7h2jXYsa7l2Nt&#10;zsI252gHkjlTuc4OQBVqo2JScvn5f1/XQhmF1asscEPklpfKZd3yoxOVA4AIxjPJBPPy5JNF1t3h&#10;ktd8flxo3kIrKoGxl++HOO7FiAOSMhdpWr05QRIzW/kgMJFSRhkbWPO1ePmHy4IPC7hjNRXiagkQ&#10;uMSLDJC0iTLGCJQpVNo+YjfjJ3E5IxtOxlzvSldnTTlt/V3+P9feUp5LezkuLm3kaRbeUMzM4Yoq&#10;sSWJUEgbtuT8pbaOQRkZ1y6WSLFLJuWNk2fMFyRliwHTnJAAznrg/dOlP9pYTRXSCPazFdvmBgxC&#10;jaR94/KB6lsENlgQc64Q/ZlUF/JViAseW2gqrB+FG4hV5UYyFztJDbvSpS1O6j/X6f15lGaBwrPL&#10;byRwLJiaYSHa4IAXe7EAMQrYGQCFOAed2LcOoYO0Pmbm3lXbygrDAOB1zncB8wKkgYJGDsXM11b+&#10;ZbRyvtkPmOGcqH6MyHA27d+WKk8NgghgcZFwnnW7QqWPmARtbxyceYdwySVHTlmBHXLYKgg+pRPa&#10;w3Nu9v6/r8CkXlBzEF+V1aM5B3fKTjCgZGDjdwAMAYyDRZNfad5lzZMqlo1tpn8wbWJB3LkEFQ25&#10;w3PIY9ust5HJNJJc/aVja4mxHuC7QTkdDkFRgei/NgE8EVpNkrtPHZq0Ma/JCrvzjnAdvmPYAc9i&#10;FUltvdE9SnKS1jp/Xy/q+xXLo6/vzN820qsjDc2Tg5GQTnBXHYY/u1CXlWNljaTDhlT5Qf4s8Y/2&#10;sAY4z0JIydzVfA3izw5o1vqPiPwve2lrqRjm026v7do4rtQEw0bZAbI53DJwDnG5RWSYpDP5apJ5&#10;i52zKoVnj42qWUgMCQCAR3OOSMaRaO72cqcrSVvX8BsaubtngYqVPloXwWX5RydoI4BHI4wSehWn&#10;w6azR/ZI7fbJJKwjjjkG5AuHBzuHHA28AgfnRb5HlJsjV2Yt5eDw21/lAOORzwfUc9d1mCzu7vyb&#10;G002aaa5ZlgtY0815JGJIRQFJk5Hy4z16/OMVKWh2YaneSt/Xb+v6c8enCRJlNgVXau9ljOxmI+Q&#10;DgcsQSFBJJGMscbYI47WSXzyfu7vlMe1wOy7umMspzyeAeM4GhrOha54W1C40bX9Gv7O8jmxcWOp&#10;WrQT2zAnIkjkVXQqy85xjgknJFZqQPOyqtqwfcTCVicf8CJOfm5BJOM5IXJOBlGSkrpnoSoypvka&#10;a+X59f8AgEheGFZUuY23MxRjIpYlvl+Y/wAQ/hGACecEHgU68mf7HN5bM3l7/MkVwQN5HGcDt2Bw&#10;Aq5IJFRxNBFKzIrt8ylVjk+aUHBIBU4YjIxnnAJ9w+0nuo7bJlMhWPzvLdshtoBOcD5eoBORncQD&#10;nLFnZQXLZluZrIWCxpaxrIr4WRWEbLnLNtG35eBu5HCuCSuA1MYWJuLiBY1UsMuqn92vXkFsbsAd&#10;Aflwc85AiYSLCi7lTcm6NcbhwSDj5m7qMM3J43bl5EyLbKYZYbdGyzv5nlvvbjJAAI7EsQcnBK8n&#10;gB1R0VtQhMMQVIrwKX2+XiQDkh274GQAQThTkdBkATW6ROuyOFY45CfMWb92pXJHmZChV+UnBwQN&#10;5HA2ipLWN5NJll+0f6lkGWm2xjAALLhgSchi4GQcBskdYbeM20QE1gZkVA7JGw3SKCcjgEH7wXAA&#10;zkYBJBFF3u9CaaWRI1CmWRISGURqZNy5yxBwQ3BJDcL8+SO7SqkHzPArlIWQsjYZF2sMZ6EAnZxw&#10;x3Z4X5qbb2UMczBp3AGCrCMAptYjCHJXkBTkkL/u8kPkiRGMrWa5Sdhu3Dd165yeccgknJJOOFUs&#10;UrW0I41uL+Ga2mhV4YYyrRtPkhipwx5HzZJ6cbs/KMmprtbmaR5n+f5lkZnUJvbPBOQNpwWADDox&#10;xnDZdcPJJpa4bPmZHlxrnKgZAjxwAADgYBOeNw3ZmupIkWO0aI+XCzhmjiXcVDDJLIuB/DltuTvQ&#10;9FALZ59S+4/T5reKdWlnkW3kZvtHk/KRkNsOcYK4ZDgkBsOAwJDKsUcguY/LuG8y5Eay748OPlQ5&#10;AwQcnOc4Hy4ONtVrdo5zJchoZckfKwKqGBLfLg5z8y4XOcZXkgCpYVRrdpS67pGPlyxoVYfMRk5+&#10;UDaM4ABKkZAJLVB5tSKlpb+v+B/luSpFbW+HgkVo1l2fvG27VAO5evrj5Rzt4xngzwxCYKksXmSd&#10;I0hkWZXXcRx1J3cjo+Oc8Goxu27XikV14hZlZSFPJQqewOflOOuNxHNTxvZbJIb5pH/c7o26MzMq&#10;4PJ5YDjBY8sB2yZOGpTvr3I45nHmGVmado/mljkLRsi/KeBuwuFOM7up4ODlYplmeOKSPbJIFj3T&#10;x8R43dSSoAKqAC2AADnAUCtfTAx0W+tbrTLOYfaIfMEqwNIjb+VV9m9WYsq/f2EOMj5QVzsxxI26&#10;285m/dkrt6MQ+BkgDcV2nqDyNu4KWh6nnVMItbdfw7f8N+guoXFjZzLHaXTXFuY42WS4hELKfvbc&#10;7m+Y8Ddhd2DgEc1M15E9s6KjurbfmAzjIPHYtuVR05GxQD0pJ7ySeUzRz/cX94oUZLnOflxjkhj/&#10;AHcnnGcCvNLGk/mF41eNZPMWOLc6kY6qcDcMjHAGRtH904y1OCrhOZpNa/09kl/T7aGp9ojieMQS&#10;bFhLBNs4keB927CnPoO+CwTORgsol3sgF7EVXawjC8LtGDkYyMAgE7cjJzkEMM0IWSL926Kxj6eY&#10;AVJxgD5Pl/hJ7H7o4xinpNMzAoGjVuMMzKTwqqThhgggkj7vQkYCkc8qfMeRUwXJo/8Ah/L+v1Oi&#10;trqU3TibhvmMbrCxzhmyuBgA5DZbBAClcknNdt8CfjL4m+Cnj/Sfix4O1z7NqXh64+12k0188YeR&#10;RhY3CAGWMs2G2uN8bPuDo7AeXwSPMWaHzmkk2ttVd298YZTlhysmMYzgjGcEkaV9qMSqtpbNcRra&#10;SYWVmSNpXwdrsxXcmFBxkDbjJA6JFKMsPUVSG6PIlh6lKtGVNtSTTTWnK1ZprzTtbz17nb+M/iT4&#10;i+JviG88VeOtVbUrzUJJLi4uJJBuleSWSV5OoG0uzHcSSWJJY43NSstSdoIg08e502+YzGNTGflC&#10;Nu+XBPAP+3t+XKsOVjv3tyxglWSNJG3fuwsZjAwpC4HBxkrnp8oK5JEkWtRh5pbt1jVbeNYJUY/N&#10;v4IIA2s3zYxhRzghRzXj4yjPE1JVJu8nq2cFfC1K85Tk3Jt3d7ttvTrrruztLLV9x+yJtEg8uSFd&#10;23zNpHGP+/gKDJXAwCMlta315VURiXzG52xseWI6f7XQncMZIz14auDhv3mGUmaPdcbW8tWO2QA+&#10;m3AIAOQc8kFSeRasdcjlCy+a+4BYod0eQeF3FWTCnIDYB5JYYUACvDrYGTPKr5bzdP6/r/M9Nt9d&#10;itjJNHehXiy2/wAxS4wSuc/eHIPYDPI4OF27DxFDsQ3c6sDmcKpVhuI2EZPABKHA+8AD03Dd5jDr&#10;EHlDfd52EjafmAfAXLZP8IA9Mbu+c12WhXtjHo1x4h1DU2w0zQWNpblPMMjFSXkUuHWEKfv7fmeT&#10;C5Ak8vkw2XVKeKjVUU1B8zT2snfX8vM8Wvl8nTlGK6Py2/V9O708j7S+Lnir9j/wv8MtJ+G/w0+D&#10;96vj2+8PaV/wkGsapLPI2lO9vHcsyq8vyTkzR73REQpI6hyU2Dxb/hIpbeaMG+WOKNVdn8sxqXY4&#10;ck7uGBJHBJyrnB+UDya2+Iup6iLg3159omvLprm4e4wZGmZyzYc4IJZR05LJnuQLn/CVzBrWW2mZ&#10;f3UciybirE4YjO9sN1UnouChXG7J8/izEVeIMw9vOPKkrJXvZb7v8OiWh7ma508yxHtlQhS5UoqN&#10;OEaastrqNk5PVuT1b7JJHr2k+MXlnjgnvGgZdnmHcFkRzy4yOhAY5xjZ3Jwca1v4s092Vl8jbI/m&#10;LGgP3SSSCMADdkDOAH74wC3k+i+JI71ESKZEjQRjzo433Rx7sCQAAMTuyuQfvNhQikk6Ft4rWKEF&#10;otjrF5ot5HIYIAPk6qv3Qxzwc8Y/dla/P62XRU7KJz0cdiI07t6f1/Xn+B65Z+IZJjLFJ5JXcrR7&#10;odp4IH3sqVOS4+VgSCcjPFaUHid7+QXggh/492kXdCsYEYOCSExywCjam0YyM4bbXjujeNWupGhu&#10;ZWdmVRtwAcquM4OMO2Nu0YxhsYLhl3rTxmqMrXDbpI5sR2cMDbnIJQhWYckkrgkc78DGNo56mX1q&#10;eh14fNKM43vp5/1+Gu+h6xB4kke3FlDeLJ5qrIvzxiRiMDzAM7T95c4+UAYOBkVRub7nzTezKrrI&#10;mzyz90BSo+cEA87t+OSRnpXF6J4pR447OOWGZvJSONBE2JI0XaVAIPAOwbjg8gFBVhPEIFosyzqE&#10;8tU87OZArJtJOcbhkhgwBy28nbgmuCWHmnZnf/aEKtNa/jt/X5HcQ3wuGaZo5F8uHdJ5eTxy2B1G&#10;za+WJP5c5haaKWQQmNWkjkYNtjKsjAhVAxk4H3SMNw2QeGxz9vqMCTrIE5Ei+WqZkG4dTwVPT5SQ&#10;AOCMg5FWo735d8qhY9uFBUfcK5BAz8hPyNg7SODgAMlRKk0be2jUjZo7rSb+53mdvM3MSeOA3qvU&#10;jORyFPXJ+bGavmVWG/zuOF82NVwdqkkDHXCge2Rg7sKBxmmXkgaOCMJHJ822OSAKpLK2FYk87T/M&#10;A5JArpN8M1uoMckpZzHtk53HcMghiOfXvjoMgkY03JbntUK3PTa7DmkW7t/uxb96ptmmwAVKnbno&#10;G3HdtycHAzjJFW/8qWdGimVZHZiqzEKZGAGce/JJwc/fHUtUlreTs+wBgrRMfM80kn5jhGz1JOBn&#10;r8y4xkmkuJ4I2DAx/KrLtKuQAAQAckgdAwXoMn5RlzXVze6Y1I88fu/r+vuKySwTwtD9skCiTMrO&#10;owSDt2kgruXGeFOQV5OTWtYMiXimTEW75t3JKK3YHgZBIyTzlu3SstH8iZLWWERyGIOPM25TCjqO&#10;ACfugnB3A5HzE1rW6yQ3Ikni+7J8pZgS5wPvfN24x05OB94AzCVmPDx96/a3f+v+CO1CwiB+2m2V&#10;XdSymRwCeMnp94cgbflBAHrmq62bXQaFWRdzHbIsRLLnkuFzyc/exzxkYPzDYhha4Rvsu0SOAPLV&#10;1bsRwTkD5h3HXHHIAqi2WKNliTCoPl3KV6EdemRwfb5RjpXdzHZUw0ea6Wj/AK/rtoc/Pbwv5yKi&#10;kRxsv2dVXbMhbLZDcqMbSApAGM5YECs28sPOizJayXEbQKXhUhQ/U7Cm3OG3Dv02qAOh6Se0kEfl&#10;WzBhH8ytGuOi8lTjbnjqAcl3PuM+WyDpHay2+5m2lsWziTldu3byxB5IAPUY3E5JdOpaR5lfC3OP&#10;ubCK1DTRl9ksTKwjXpu3c7iCWbp1+UndgZzWbNZB7drWWKWY/fuZI9ig4wPmP/AQd2BjPUFQB1Gq&#10;WscskzxafE4+ZGeFvlDKOEyDjHRecEnaPm2kpl3FoguUWL97M0YK27NwGL7WbC4ABUr8vykqpPUF&#10;j206tjxamFTdlt/X4vpb0ObmsElgunhjbbwqw/auI48FfuqeVLFgRk4BC4G0OeV1zS9VTzN83nQ7&#10;gxjUfPFhTlzjaPLAV8ZCqCMLgV6NqNoDaqyXO10eNfmQSHYVD7ygA3ZA3bcAkAAYxXP+INPtWt8w&#10;BJnihbCtGSCuQS2CDk7tnRiRyoH8Nd2Fxns5Hm4zLYyVu3ay69v66fLzt9OeF/JmgjEkkSytC6g+&#10;cV6ZAxs5JwASclRhhgitfWQj82K6hmXZCwDtCCBhWwMkHcBuyTjcNrDg5x0txpUUim1+07lZsqrM&#10;0z7SCjKcD5IyfVQxbOSMDDdM1DUtDnj1vRbv7LceTsjns5ZImJO6PdlfaRsAAE/KWOdxb3qNdNq5&#10;4scLZ6u1vnp6flt3OTuNLIkj84yySTKzrszy2xXZgNvJ4Py4DEMm7bj5qD2ENvK1uifu7eUItvJI&#10;Qdv8KSDIIUDGSApXkEKW46nUbBZJ1kn07O3dHub5ll2r5YYEluC5XaoYLnC8nLDPuNK3OUuIWVbe&#10;EkSTLuWNeAI8l2AUB/lLBlySM9MdkcQT7Fxk7L+vu/rYy5pLiW5e6WWYMx2yfuyNjZ5RjIdz42jJ&#10;LYA28k5I0vDlnFDO0CRYkWN4VSONpHbCHMiKPmLAH5h2G7K8nakNlcOqG3gaExrJueRXVnfZgk7h&#10;tVjt5Qn/AJadRuXF/QdIsftP7xUSNfmJMwyrKF9SoAyuAflyJDnGFetPbLlKo0qjrJr8bk91plql&#10;pBfLabhHGFEkabwTJkjKnGdqsowN3Cxgtg4I2iwX26K6s5kjjjDXFxHMG8tgoDn7rbxu242jAKhT&#10;jOF17OIXZa6+3O0zyK135hDhmUnKsCgIX+AEDfghVLDAEjwW+otCz2JdVkWK486Zt4YggY8sY2l4&#10;lJIC4cEncNhXOOI8z1ZUacpXX/Af59LX+evUzUhsriaRrSD99BI7x7+m0uCDHk5PzNxnPIPIGRWf&#10;d6fF5jRIWW6EoSRlhO4HAkfcHz8xG/oWIYfMAStdJHaLF/o8lvK0ce2dreRsLKqFdxJIEW3YcbVz&#10;nIACKFImfRbi4EWlpZInmRgRyK2AGMnyrkjaQu7CkAAFcb1ZdyVHFRjK5rHDzlblW3Zfh6/12POb&#10;u1EkzxyX7R27birKolCIJcKMMCpTkkcKAJQVY/MjVrDT7c27bTu854vLkjYSPuVQdyuVIbO1sN/A&#10;cjOQ5rudX0eWOK4kcqJvs6hmtSwJUNubCjvwSHJIZeOCBnmSkqXDzq0cy3CZiWaQSKz8jPybt3Kj&#10;+LapUZGdoXrpYpVLpG8qM6KjKf8AXr/XXsU1025F60KI015JcBGjhbHmNvfqq52/e2klmI3A5xkH&#10;JQulqq6dczP5yMLTzY0CsrJuLYAyQ3RVAJ3LjqSK7Hwt8NvG/wAQINQfwR4Rk1S00u1kvdQbyY4l&#10;tbVSI2dmeRFRdrgttXLBNxD4fGNfaJc2GouL23juZBMfMtI2XZuIZPvoW6FUPLkIFwCCVC9q5lFS&#10;a0f4nTQnWjGMnFqMtnZ2dt7O1n521MO0EUrReRNJu+0DzYQplaQgiXcW5XG72JJU4B4BmsXtpQzi&#10;WSZvsv8Aq43ZJXHIGW2jI2qrjAwOQeMuJVtVZhCL2SRV3LGZ+GdskEDDdRtOMAAAv1BL0losaqq3&#10;Ukm7dJvby/NZdy5UnaDuXChSzc7nXHZjXOe9hcU0OQxmK3sRdExyeZG0Hl8uy4G1BtUgncoKkbiM&#10;rhetRu8s1nNDat5bK2+OBVJ2hlVwQSpx/q9wAyd2Q24D5rgjla4dPPYjcMfZo32oxJQkFTk4zuKn&#10;ldyjG0Ha02ssiwmBp1jjZJV5ZFjXc3H94uzD5tmAAY9pCYo5z2KdfS5MyxW0ZkubNY0m8wxncq5+&#10;YqGKruKlS3oC3UjIwZXhWN0a2njiSVCiL5ioiLxyuNoLFscEKQA29SQwD9GW3il3WUNtKqqBdK25&#10;Y3VyeXjAXec4x6YUk5zi5azyNdG6LqEZlMdvLI8cQCjbkEDLIrEjkNtUrtcEcz7Q19voYsltLey7&#10;rKJhJIp+zxQbQFZjgbNrYwuQuM4+cKcda5/U7f7Rby30MUdwkR86GRPm2fxsrBBw28g8AE9SyDAP&#10;da/bW4t57qK+vrkJHiVJlCyDarB1dXc5yCenJ2gEDOKwNbsJbKKaa7VVWG3YNFJuZEUEhk/vHJIb&#10;JOeVB3BsjaFRbnbg8RyyucDrdvZmSS4FwI42kZvtEinYA0Q3SZ655CgjA3MqlTn5+av9Oma4O+Ar&#10;ukIMDWokw+RwMf7Tf99OR/tDvdUsFbUZBFG0itIxjSOMESNsQkK4w+Su08sFyuBhSqnkvEEce3/S&#10;5o2+bMavCyGQRqVJCkHGSnPyoMfwqBtPdTmpbH22U4rm0v0/r5/5adTDt4rKa7DT3G2GT95IskrS&#10;MFd+WPzDeoUtjO1iWwW5BDtlqdN/f2kV1JMGkk+0BlVm8tRkNkNjcT1OWV/vryxc6Ncx/Y7eGRsW&#10;uYV3GKTzEO1WPzbiw+bjIQb8cEJiG2jkMq3MtwXfzoRcRw3BjD4UgOTvAQMWyG4AZSRgAld4ys9D&#10;6SE+aNmaPi3xjr/jW9GpeItauNQlRot09xfrIAEG2FFwWeII+CkecABsDBOKVpmUraohdI4dqois&#10;BwAyDCkZAJHDZBAUlQFLFsZjWG1tVEMx8xSZmZ96R7X+RlAygzz8oJ6HJ7kcYFuLWCBVQK6tDaxA&#10;5Zs/IC/zEhOjJ1ZcHf8AMK1nVlUd5O7NVbZImnSaFZY7oRudpWJoz5jeY2CGj+YqULhFBIz82CRt&#10;ZjdjaPThHeXEeY5P9Xt3NIoUZ2jbuPBZduC5GCFLFywgtfNmuFtrWRGkfy4o5owUSWQgbm5Xlcbs&#10;YAUBmOxtygzW5+13BuBON0ixpcKsCxidTgZG7G3LcgAhuWDHBBXHmY/s2YgSeO6EcxUtHJIZIvvG&#10;XazIenUtnaMDbmRSPnYhyIFp4Y76TcxCQrFGHG1iC4ySR3R22hTngKCWBFszztHHPdzbpEYDbDbN&#10;5nzRj3KjAcNuJBcfLzkiojbtKi3gRm3TMJFaPcRk5DjKjJwpwPlbOFIIIqlLuZvuJDcGS2W8uI2k&#10;EiGGWSFsrLvYSbGyWIVkB5yR3wd2TaY3E99JPPLDILh90sguMBycZdj95YxvTgksMtlmy2KqTPcQ&#10;DzEILRlRdLCjxNtYk8ADkkjAK8qe4wRcAhgWOaXyWYSAsvmHj5ywLMsp2jcAOSC2M79qNgcgCCwK&#10;7YLBljm2yK0KQ5kDD5V/druxlxzkFzj+FQCs1pKdKmlhguLe7idQJjcMQp+dWXy2GArEqcby4OTj&#10;JDEERtJ1jgeNSkUZE9uzFl2qwVkcIucnG4kYZfLBI6F2yud8drcNHIsfyqqh+SwXP3m+cgAscAAN&#10;kgOdzCOZkuWjK4Nuqs00caLCn7lnmEiAgt8u0kgqQu3qBuRjuBfAlWC2mjXULq1HmfYwkdlJJw6/&#10;c3HIZsALtLMPmy7/AC4JKQXE8gF5OjtK4zNFNcFJZsxt2UgnIDAqvzbSvLBcmy0ck9u2sf2ssMd0&#10;5DR2g2tECgbzF77QAucsSoYE5Y8tSIuUI47O8gzH5nl4jRbzzQoaHYNwZVGCBtGVAAJIDdUAJkef&#10;7RFPG0bBFEgW3IjZ/MU7sBSCOU43ouBvyoKBbR0+SRJrm2u1VpLr/RlXeFJVtqKCOVU7ym4PgKxP&#10;VTUkuntDa/v9MYK0jP565dk3Ex5ZUJY4OTwHO98ZjyAb5he0jfQozLeXlubK3URfuWjMuWdtyMqs&#10;zljtfEnzbju278n5UJNO8Y/aH2v9nDSCa3JJO47SSQzBCAoBJkz8vB43g1evFeCGGykjhW4ikUxm&#10;3TzDJKrNkDI5B3hgMlwvHIZ9tO6d7WJknna6UKfs8l9+8jKkcfOgyd27qckBg3yEMtNBGp2GyLbv&#10;cs0ECeYsbD7LIpVUXbu+cYOMZIHQgGXBBXcI7eFrm4aO5aWSRoyqyRq2MFfvkkfMDuZSN3yg/KFK&#10;hqmmE00iXMupyfvll8uXciMssYBMgkOQmV2DkEAg4IJ3FEZoX+zz2m4wp8pmVSzs24lgqnCYDDAI&#10;UEqvXggK9p2Ft5ZdF1CO4bTrf5h5k0NxC7LcK33QwDg7skbRkMQDuGTtBD9o1vVGsbQ2dvm4kNvb&#10;tI0Owq5wuJCccqF68sduSzBQ37F9msVN3DMvys263j2+exPzEbem9QCMABlKEDcwYLqEV8b5rOa1&#10;81o45IpmkBZXXaAHUKQSWYnahGCBnbwXZcwe0RXQXtwZLNGjZxH5oMyO0LcEM37siQFggK7B0HA5&#10;VS4fZz9lvJLSXb5e2S1u2URIioJei/xbS+cgkEttAYipJ285VJWKaGdttuygL524qN5JbA+YRg7i&#10;m0kqCuAUS6KPp7XPkRSRJKtwU+0OWcNu7OHZXZsqQCD8o+UYZ2pMPaDIrKWZVxujWNmkVkuWSaVi&#10;UBbywpXJXyySwGAd3AUYa9xpk0KLNL5kcMW4rYrIqopYpzwWzvZMDbhOmQepNBHPMS7kfaI2Ecwy&#10;wTHmEAyMG8wkfIAMAKuMkpUpuo7if7EkN0k0gDweXcMgJUFVaNtxwcOpP38jCncRhrUg5u9yi0Ua&#10;GEW8kMjN5kUamZhFOuF/dKoywP7yIDH3tpGFLMQWNpa3d/mWaNI5FLy/bco3mYzwQV+UlQqEKzM2&#10;77pCxixc2epfZ2spBIxZi3krG4EriYArtQ5QZlAZwUYbwUKgEBs9/A00zRyzebHeKIVbd+6WV1wx&#10;ZF+6T1AYklWI/hrRMHUfT+v6/rsZ66fpE97cNBbhHeUeXIbUR+U5xiUlFAbd+7UuQi4bgsaryf8A&#10;E1lmhi1ATP5jMwWRHR9yqVbIBPljbLx93a2dzCPe+lJGbdxJD50TRtIpVMx+YBIdyMekYYMzgg4J&#10;AICkKqw3du17d3R1DT5jJ9ncNHM8hkjVjyQIwZMYKsVYZA6Kd0Yqyef3rv8Ar5GXZJEbu2sheTWr&#10;qmVtZFjb7IylfnLkBvkO+MrIcBjnGSTTP7KhuofJu23LNCfKtZZS8rg5CK6Z6byNoKDaxY4chttm&#10;4ukS1m1V5bhplUSr56yJJLJ99JCgVlRtm1lUbkzwd+zIpmxzpNxayaTcXqW9qyyyeSihQgEm2Ms2&#10;CxJkHyb/AN2qsqtvD0rlRn52/re5BfSaJB5l7cLJ5Ut0P9IjxMUw44J+YsAxDg8N8m1nl8wuFN4t&#10;stsqSLb+S0ayBbhRuAYbWkCITtUqEXcy4dQoZtxY6Mlra3UbXS3SrHb3DlZhM64yQwVYwxxkyFQM&#10;Y8tizHOXkoy6hqBub66t9r+dAr/aW33HmMvlo8qqEIVssOPlxudNp2Eqcxk5cytb+un9b9xNGu7O&#10;REuZVjW3a3m8+C11JUUx4RW/eYG0glflPLBo/nIVxQlpHA8Nk8Plq1uztcTRyPcZcsokUbchQrkq&#10;fLDCSY7dvIjkaGyliuNPknLeY5KxrfHMcbSbVH7zjcRj96wxlUBDB5cwwhL+S6i07RNyvIfLjsWd&#10;0yDkRj5i2FZvMVioDDzAGfZmqizmlyyu9V/Xm/Pt/wADIW6g2NZ6fc28mWEUs0KidT8q5BzKqZIC&#10;8DcMbdpVw+a1689pd/ZZbuNpYlMa20KrIZ1YicdG2HcjDs3fjLAnYutP1C4nZ7m8/wBZGZCI/M/d&#10;fICUDMAF2huTh9o6lPLaUVbdnsLG6msTHGVugywtKvmHIBQKgP3ciLBJ3Mq8NtfDaHVTktvw/wCD&#10;+n4oyWvrZt929gs7SWy3Me6MRMsQVSEIRyxK4Q5Dkldp+VmEgsXlnAZJEvY7tPs8aqfMkiAYkbSA&#10;AFRHJQMpOFZYkwIyQGm1aScyyTtGZCvmStcLCfM4UHcrYIXLl23JgMYyCVjXBdHZSXF59hDQWsdp&#10;JJCzXBWONthPzPIAWRlZmZizLCGXjdhmIVeyT/r+v66GfdNcOwNsF86ZWkgW5kXfOp3qcYZm35aV&#10;eWKszELtO4Vl3pDQyS7bho45EWJY43dEZQgERQMmzGFXgg8jOWbFbM6xyLArW8iSTRxt9o85VMkk&#10;ihQwUKSUVmwd2TwisTGQKqPbHbGYMeXDdfekjOV+WUon945IZNwVTnMhA+fIbQlZX/r+v6t0WP8A&#10;YNQW13KxZtmyO6ktx8zSBjkhyQcuDgLkMT7piLVbddNXbhoTHcLJbdFx5bsVBVMbhxkk5YGSMjbu&#10;BNmRIV8u4MszSMmXk1NFOxBuDlyU+9kmN9x4LAhGJVkhsTLNEsNzGqyW6hbr98zKYZWJaOXdufIP&#10;nZAw5wTj5Y6pI6oye7/r+n5ddu8EV2bWExTW0kwhYedbpHmJl2D5AcEAqokYNuyASwGQSzI76a+x&#10;BcGe5E2TJvMocs5VyUXjcxUHGQRu3OwKkhZrK5svtb3F3vkW2VGuIBb9eCvlj5MZ7gr+8AZcOoQy&#10;BrWV472p1CENG0/2ib7PGrCRMkyFiu4qeikMdy78McYjFGsd/wCu3QhS8aGWKO1/0KOO1Ml1HtDy&#10;YxuJOTt53KQoTftDA5KsS62jZtU/siCKSNZJMbVWPy4g24x7gdu3gg8ndzgKGA2tlK21wDp2tSSO&#10;bct53lEQI5A/eAbR5RGN5GTwFB67aIYix860tWWTaBaRbUQRbzuRtoYOCPkUqSVBYnqN9Bqnpcav&#10;2bzLec28qqzKSsVwrNGSyYAB4DLgZ4BJKs+FK4S7ks7LzYNP1BZHjkK2klsFDNJu24Klg3IIAUE5&#10;VlH3VLNNLq8/2P8As65IW18uVlRbJGkRiMiLcI8h2KBdvyheXC8ljDPdyu+27uZI/wBz5Ej+W/ly&#10;ZLFmLDO5hwAVwoAbBC5DO5vGTGT3vHk6bd+XJJ5kYRZMBI0O2POWYvuD7thBJKLhQPmNfUZktEaW&#10;3la4hWSVJJFuEmZlUKWw3KsSHU/MCGJ+6vQXIZXFpNLdW6rGt0w3ELIUwcY+YsPuccLtBIGCPMU1&#10;pWuQk13CzzFo2SaORTJ5Mb5G7cjIrltjYbjG84O5lZUPm6lKcw2kdxFbzSQ+SSsL+WrytjhiSPvc&#10;qoYg4XDYyGOLXy2/mSXDz+XNCyxxsU2SMUAPlsxwCWG1gwOMbSoIwoYpo1lmhEUx+VIV6KqgZGAi&#10;qCcFcEYO6PBPJipq3cgjuRPp/wC8kaSJSzLmFnQncVDN8vzPgMcBWBy2QAbivzf1/X9bFd2+zfJD&#10;DzIytCyuXBQMuB5mQG2kAZPA8raQcDa6W2XyWtLTeqxiWLlFVY2VvutyVLEFsbiMZI53bqmmiikt&#10;BFP1iWRI5EXc0i4wNiMg3rswu4EsQck4+URSwwRW8wndo2jkZo5I5x5qIgJZVbgbmPylT95iuFBw&#10;KrlLjLYfKUZlaJpnUTbdygu6M7jYSGG9vmVj0ww+bOdympcPDDceQSrSSZO8FJpGkK8kcMQAQpDD&#10;DHGM5yUsyrM9wbi2umULDIFhVd2xtpARTn59wMY3ZJUAEn5RUd39pW0Z51+zKFVJFLhcgsqkYYk7&#10;toOThcCPjIy7SXGcVp/X9f15if6TeedBsjjZGLGJSXTg7mfBYAOTgEEhQcZUNtxA0M+q2scDJKJA&#10;yxtGqfNMz5PGB1yhyTuOVGejFpPLaSJ5FgDTQy4hO0RbVVs4Y9TjKHn5uDgsAQ0YiRnh0ySNRMsJ&#10;RZo0JZCxXdgJ99hg8Lgk9QQWarSsPm7ELxRr5rXcXmAwrBcHc4V+X+UZQMmcDg4wu3pgA14bmCIy&#10;SvbqvzRutxDGuBjIX5t3zDPI3NgFVPPKi5hR/pXkiNo2SSOyhm3MXzjCZL4Ksmd2Du8zGWADUkrf&#10;2dJlb9mlTiG4t2Cx7XPDoSNpXPykAgDBG3K7qZMZFaKFYJ2KRqWjjwu9mH2dTIMOzgYUgZHG0Z+Y&#10;lj8psahqNlqrLptpows44VW3ljs7pmjdwoVt287dzPgkrx3CtkCoblHbduLKqySRpD9nGXkChSeg&#10;IwTu5yMLzk7jTpJSFa7S6uvNjhkigjaMsSBKSMZ+XB56bm+oyKmRupdSrMXldoY0ZmG5Y45LdlMu&#10;TyeG8vcQFXb8ylsddwFNmtIo4FlhlZZGLiRcGPbjcARuHI+ZuAcrtYkhSAG3FlcPfeVaXG+WSPMO&#10;2B4yxABBXABDONrDPXcMDotKJYdQskhhVYVfIkfazH+EHaAp2cb/AJVByWJbK7Qsl82m/wDX9beY&#10;2Jp4Zmu2s9ke4eWquBHsVFRO+AcY3fcOWCkDctRyJcttR90isCWZopAw4+6+cgc78ju3Q7TmpxDD&#10;PbiaVkVvMKrPPDtU/MhLAhQCSM/LlvvHbtHBSz1Se3/0e2t8S5JaT7OjMpC7cHIJV8hz1GSoJAwD&#10;WiJu9ypcxNcozrDCdxyvnSDGSO5xnsv3+Ths7ectuokMSJcw8piOWFYyzLhuTnOR83ynPzAyEjJB&#10;w5594kjlt/MZlI27fLxleCoUgDnIwOMoFGOrQ3cU84KRpNCDz5LW/wAu0KDjJGWK8KQQSNvXOBUy&#10;LjItWcLXEok1C+dY03tM8ilmdgQvKoeuxsZPQsMYyuIbyKy8yeEzSTNGpSO4UKoXCEkBQCR8vfnB&#10;XPPzCkktXM0ZE6lydluVYbXyzANux0BA7joOmDhEu/sk8M24hUbzMtJjC79zF1A+bneBghhnnaRi&#10;kF/MRobV2+0Sy7EkClizbYupLYLt3JUhm5GDwcAVCS0kayySLNINxn+Ur8uQSo3jYudpJXjqPUgS&#10;xpezRmBIlkk3bWWQfOnzcLgKflLY3LyNxXpyKHM0lo/m27yOsjIs0kkagfKAykMWAIHzdQSXz/CT&#10;SHzf1/X9dSFpEgttljeyfJuEk3mHhNq8DGMkZJ7kLg8hSARCdjHdRJceWsIXbbybn2k9OMjaGGBw&#10;OOOxxJcXpVkc2NuGTcFaRTvYNuwCAcDgtjAwB2HBDL7OohpVso/LG15JVjO9mKKHA3YDZbB4APUj&#10;IBNBHMecSfZ7dRG1sf3kvI3HDHjPQ9SDwMfh62rdJSY3jfcq871QhQ2Rx0wc+g46YxyBSUiBH2Rq&#10;wLfwyYO3I6+v55ySelXLK4lt2cFh8pKsp2szcAE4xgYU+vGQOmTXKctSL5SzJY3mnXRtL22kQrIo&#10;jXGfQ5Bzg4x0zTo51gV1jTG1gNu4j0ByQB/CTnJxgEnPFNvNQeR/LuDGY0yGaQABRye/4nnk/U5o&#10;je2Novkbo5PLPmS7/lPfHGML16nsT6YmXkcvvOKcl9xIsz4ZAsedrBmZfm3d+nIyARx1745NSFkk&#10;XZL+7Vn+ZtjZAHHGBycsR6Zz061XFykR3M22QuCvmn7uCMYyc5OB0A69x1mt38iXyt7KQ4yxBOwD&#10;jGBxnkdfTpnisyZR6kwljn8q4hikDHCp8zblz93A6txwMdccYOCZIHtpIMT427htZmCqgz+THp6k&#10;gegGY7dpZCj+S03OHZRuJ9R1Gcnk55Yd+lS208kjxv8AaI94Yb2eQDP8QIGMAfhgZznsJ5TCX5eY&#10;QxrI+0rtkMmFA+5nHTvz0U8c45zuBE8TxiCNC7GQlQyspBXgjbwMkAducg8A81FFCsZhZ0RlkXIj&#10;8/dIBy2c5+XkdcZww6k5qSGEKxBmZWDFsyH5GBwCTnucqTnGQSCfU5TKTTH3EkEkcg80MgWRtrJ6&#10;9xuBOCPU5IHO4VI0jysWkiWb5gFVVDA85x1Bbk/d9DySMVHC6R7R9jky0Ugk+UktkqfmyCWAxkqc&#10;DPOTkCpn2/2gwW2WULICmUL+ao56Z3cgnBAPQEEDlZ6mW2n9f8ONdYkiZMW6B3yMxq5Zs/eBAPUH&#10;vjHORwKSG3CRM6IzLn+6P3ZJ4GQ2Vbt05zkAjFSNvu4mVwyMwXczz54ycMSTwO31U5JOcve3cLuN&#10;xmbbuVWcqQrcHdkHGRt7kHg8A8hPNy6BEpEEpY7Ua1LSR4Zdsm0leSQA2MZ6KwBABJAIltbt/oyx&#10;R8nc7/d8sEBSDnnADZHHB6bs4FhJJ4o2ngQx/el8ts7UKnHOPnwMFQzDPUEnLZaZE3KhtjueMHbB&#10;cMrEZbjd/D/F0B4bJ9azkzHmd3/X9W/rQhiLs5jlWRdq4ZnG3g8ksVJOcHJyCeFH3eKakUYjJlbz&#10;X3mMAzdyeR8xBznPrjnPO2pFNvDdTXIn/fKyHzGQbguPl6D7xzjjvgkjtJPFPBI8qxrCqyFJG+SN&#10;Ym2sfvKdowQOxLBsUJlc1v6/ruNlQrcW4RlZmLvtWQHk4B6Ng5JGOuRypbjKR7TJ5T/Pu2hmVmQc&#10;kr97gkEkjBBxz15qWO3uI1abyZJGZgsLxxldvBAxxtzxwuTgjGOtCI7OqxKwbfuk86Fm7YXODjqr&#10;ZyARk9eiyZ8y2/rv6iRTSW6Caa3j+cYYpGAx53A/KOx3fUAjAwpqSONZAXVo8bduI8bS2e+7qdxJ&#10;46E8HaFxF50jRLBJeNuXnlygTAJ24Gc4PTgDHfnKyQo4na3KthQRtlUnbEckoyBcAKTu6gYwcHIo&#10;FJf15EkDzKkcIhk87bllXCqAf4WbqG4/3QUA7DaSl5t1uJ45BIsbSKwwFkLY+bbngbzymODgZwMQ&#10;wmeGNAqNG0NuAWZwfLk4zj5vlHTpz8q9jVjzJ4FY24k2eWCiszBlUEFQcfdLBk5PGRyOc0SRm9Ja&#10;Es0YihmeVmZlw22Rdx5wCRwc8gcH5SOOuUBOmS9wsS7VdRGRHuQMGIBYPnAO4sexI+bJJUxW+ESV&#10;NPuIY5I926TzNuDg5Hy5JG3IA43ZbPQipozHGd62+EnZdr/aCrDHG4KCAxHfd3J5PWs9zLb+vT/h&#10;+47dJdHyVlubgMD8s3zM6BcqRkryfmwwwffJO6SCWOVoZI2EvzRmN/LKOw3cMGZRkEY+YnO5xxjg&#10;R/v4pmiEfyrvha3Fx5rAlcdG6bQMcEZLZBxnM8cMAjVH87yWjAWNWDblCkHad2Ccenygd8BUo5TO&#10;XKo/8N/X3DIrWDzhKk67hcLJ+8k3M4XGGUkEFz8wCngkEHPANpZ1WQGWZXaFiV87BkXPGOc4OOON&#10;2CSRjIkMMVvM8UqXRGZFJ3Qt/rMAN0X7x2q3bk45AbcJjcC3gFxPJHmRkljRZAFR9zYKsMfN8p+6&#10;FKlt2Wwdy8zGb5vP+v8AK5JHBNcYW8g2O/3pFXKowzyPLGNxXAVc4KjGehp6iC4mDzeWqrbq7JGz&#10;+WFGN+0EZYtgDblgW3ZOW21WlM9ldObrT4Y5LVm8kXEe0iIp8oMZ29QepC4whHPBlWK7V3tJDt2r&#10;taR2kx8pOJGPUqpBI3AlcHuADLdjGUev5fp8rf1usFshMeJId0YVvO3F8ICGIUoQDhsksByASCT8&#10;tQwEWwmhE0YaObeBIxXZKQOCOWzz05wyqGyAS1q8t2mRpZY2t/P+bc0kjZxtZiuA2VGAM5xtVSM4&#10;xRsjhmkeXbDtXMcMO3k7fuqMnYc5GQRjqDvwC1IIyvHXr/X9dims1uT/AKPDuVSrqwgT7ygFsnOO&#10;gOWIAYbhgYzTrqNhDgLEyttjZVjUO23AwzhgS5wORneQxBxjdakgniR4IUb94oC/O+1QSGJfHLEl&#10;ScYK5BKk4yI4HnknQwSHd5haSRFwfxAO4NlhnLZ5PIJIZXKU7+8un9f15iSyLHJ5IixtjBmVfl3n&#10;a2QB/AflxkAnL8kYAL4nnkkYJMWUb1+zwfwty3T5gVzzkghS2Bg8rHbsE8uS2dmVWbatvGqqxZhG&#10;zIMASNkrlcLnA5GTTr7z5IJFa28yOSB0NwyhUZVyc4z67mIGCCP4hyZuS+39fj/XRaEsk1veSIsU&#10;qsZPvbY8LkEkR5A4GFJGFyBwrYySlldWMt3HNDI0attEwkuCqrjB5JYnGWfnl12fKcAkiC2vLxrm&#10;e38yNZ9+6dfmVgAHY7TtjUjCnnGCuSNoNEZYmJbQtlf9YxxGwA3g8Fj0BIwx+71xySiHZRt/wxag&#10;YrutJyy2yyFAxkA2oCpbgjv3TgAkHo3MgmmeEQTxKzSSKrbo9wBIyCy845BLHkncxHCgmpDKJmEE&#10;EqtCzJ58qsVkdM8MVB3MSNoUZJ5A+Yg5es0MNqswtI41ny8LW8uFeXjbj5QnHy5x0+U7SVUkMpR8&#10;v67+v/D2JnWIRR7Vf5Y2d4VjYvKd2CvGAg3PkjhTjnljTttzcSyKGzJKVYW/lqruSxJO5TwuRtyD&#10;k5Xfghdo7i18mOG++WGRZm+znbj5EUguxyrkbiNpO1WUZO4EEcK3Cta/YthnjUNDbKm3CnphXBz5&#10;mckjGVGSoYmhmfS/9f1/V1ZCbLm5/exCZmaPP7uMbhIFIYYAOxx94hVGSCckogpXnhMqoXfbIoUb&#10;pwE25ywZSx3NnDFRlcLGeQSGakVvPK1wJLeWaZir/u1kQguoC7h15AAwMFY8+q1IZZb2SZ0jkeNs&#10;FZmjVXADLhWjweSSvVyG8zJ5GBKD9Plb/Py/BdjMW1TOsO77mVhH7vALMSrZPO1gQQN3zcgBSCVU&#10;tjJCk7SfMcI1w7bmOEU54z/D3G054zimb7u4U29k0caqrKwWZvLkX5mYtwMplwpySh2ZIA5Cw+da&#10;/wCkwQXib3XdDLvVQyvglyp3R5ORyp5zjYSAETa39f1YILraFllWZduZGUOu2NW6AAjazkKF2sAu&#10;0ZCnLVMzxWm6Fi2zOEmjUbGkOCBknch2/KCCdoUH5mbJhiuHAAdlT7PCZJIbfPDAAH7y/OqlR83C&#10;oV6ZxmSwkIKsxkFuMnCjb8m7duIJI6bTnHLAD5lHKCcba2/r+vlr8yZRcPbYie1cA5VreQN5iMcq&#10;hODlQx25YYO05HIw3z5VmS7dUePcZdyx71aRecO3yjlfmO07u+4Y4bAVvZIrOF7Uou1l2zbhCxDM&#10;ynqxwWfhggAUgHncX20iXF3/AKqXd83/AB67DyCWDvj+IshOeTjjMgbcAz2vdf8ADf5/rt0FtorJ&#10;9NdLNVwqGJGkQBQuGD7i2SAvB5xgyN/DkrMCs+25VPldgse1VkVQQFz5bKQFUIyjAYsYyeApLNtP&#10;PkVmggLXXkskluLkHBA8sNnDKyDJwrcYODkAAFlOC32uJoVkjVj/AKLK2yLqxK7Dn3x6Jx5hBRJR&#10;nJvV/wDB/r12epNBNdXCqsNs3mA7lfy1Zjh2KpwV25TJ43bg20AgbQmnyQ26xzw3KyC4k/10cbBw&#10;u3DONyrtYLt6cttLcsFalurcNbTx3bs7K0jxx7hxtwdrK2QWxt5AOCwbqwJmthLdXLyQ24MVwD5i&#10;/aN32hdhJcqQShZSG2gnAzgfdqvdMZOPK30/rvq/+B6NNgVbS48yEMrNCxEk3HygksASWGcckney&#10;7OAwBNOubKPyZVlMGWkyrJEfMRd4UBm++WRcjaSSAwXJJOySOynaRpLe6MzO2Z57i4kjVmXdh8EH&#10;cQPNOznau85YjIsYX7FMv2p/3ZDeWkanySwIGG4YHjGSf4QRgkJU8xlKpaSafb+vLX79+pDMJlWR&#10;JZgJBN5kkzyHdIdy4UryA3CZGFAVUBJqVXDRvfCP5pGZVy207d65ZWB2cAEqS397GcAmW8s1B2CP&#10;ylE6uJlx5mN22I4AHl/Mdo9Cvy5wuCaxWDMZi8vPzSJEv+t4wFxtGcAP1xgruK8ELPMYe0jKK/rt&#10;/Xp2CExq/wBiuVk3D5pPKlXeQCgLyEYGV3AbhhwOm4ElZYLiRQiKjMrKXCvtJUq43p/CMckfKAFw&#10;ylcLyslrMpzK7SKrFp2l6R4ClTgEBDngZGSN3PBFED23mohkjhEFwhMkkxWMRoq7V9AQyYyMADaM&#10;HOyocjFyjKN1r1/r+u3chItbaIQPOibWSNWzhk+6q8E/d3Z69zyuBuMzwpdOzQRmaRGY74VHJZdg&#10;UjoGbI7FgrDgk7jIIQy/uA0iqC2xVA2HBJPUr03DBAbBYYwabLMRuVrlSTmMl0csGL79v7whgdwZ&#10;iOcFdvOciHIXNfb+v6/rzEWJ4SqXEagbdzW8jkKAScck5Ug5G0E5XgnO5nqIZI4/M/0dJI2QeSyg&#10;KrON/QZHO3pk4RunOEaGXzC564y8akLF5hIwmCAuAX+8e5B5zyr2jYEdtNuOMed5JyMD5DtPK/KA&#10;ODvUA8kYDNEXi+v9f1/W4rzRmzWFI4d3lArGkPQ53csT93AOTjjoA+DukinIi+0Q2jtOq527ECqB&#10;jcueCQRxkEtkbflALCGOX5JLtAdzbnjWS4LBW2Ha25sn+BOpC7V4Bz8qyxjCieP5sExzSghpMn/W&#10;HPYBTk7s4AyRkEsXL0/r+v62JyYp3YXXlqZVU/LGMyfMAIkIwwBXbkgghehJNSMzyrHM0XluJD5j&#10;SLtYMSB8qYxhcY8vjG0Fdx+UVXUmSQyXchnmiRpodw37W7EFgc4YYBUkDHQgFZPlgmltxH+8TzD5&#10;zkNGy4wSQq5K/KOmAd2AMLkRykOO1v60/LYsAQouyYqv7z9ysjtvOQTsG3O3BHUHqcgMKGacy+Vd&#10;Tx4jc/O8K/6varHGCWTseCMBsZ4waqzTPatJK1usYby5lkXOwfe2sDnB4X5cdcA421J5cgRx5kay&#10;FdzSKigDCMd2OcoASCOSBu4wFWnqRyW3f9d/6uWIpiE3xgqquV6Z+ZsZJOBkLgrzjBGRjPEcYG7B&#10;k8lmKkzMxYMMdQGUnaN2DuGPl5JBFOb7VHJJH9kSYq37uRo/MUqCNqsCOOOCeNu3OeSxkRSxH2Oe&#10;NohGixzzYJCAP83DFcrtdeMjBODgAVnIj3Yp/wBf1/w+gLFEZpEll2rNx5LTYw2DySScYAHzAFQq&#10;/wB7gM82W4ka6ugyMsefnkaNvlXI+XkZ/EKQhyM0okj3+dLJMrbli+ZWfZzlSFG3+INhcnBBO4kA&#10;Fqtao6wp+8jXO1VmAIKnecP6gsG7ckg4JLGRL+v6/rzexJJN5kjGS5aRfljeXfyrgDGcg5I2gYzn&#10;PXJ3EuiaSKMITNlZGdvmX5mO7PXnAzkqxC5ByW21GpnmmaGNxhv3UzRxqo2DGTtAwQeOCcDAPzda&#10;kiCLEt1DbLHCrIMsu5XzwCOgYYC9Tliw+6QAVy6EyXu2/r+vkTWKkXKwSWLTfNhXkjDRSZHXBIJG&#10;1j0B4boCFYuhlurdJpVnaROBDNuDk9csWYAnryADkM3XnNWyntzMIF/f+eqRrGIw6NGw3EkEjzeD&#10;1Y5wM4Xgl0McUSuYGLcKQWj8tUGeCTnJBb+MLtOD1xgPlIlD3rPy6f1/Vy8zrbMg86M78LtyRtby&#10;xwQcDnseegPzH5qcjRzyKsIEf77HTPl/dG0kE7s9Tyd3y5LEDNWG4W2RWlikUKxMis3PyuRuwGwp&#10;3bVBUjYTnPYyLMouPOllWGSabf8AaYkwyRksCxAAYkhlI2soA3DBZQwVrmLg/wCv6/r5lje4i8iR&#10;5lZd4kbbhiO4PI6nK4z1+XdjBDghnhZ2KyKkYEfnow87YWAA9yNrKDlC4wQu8ZrR3iI58iNvJjZv&#10;Jj3LJ5ihQDyeAdijBAOBuJ3HAqSJcECaZVZv3pZSpdlJOX55wxBJ6kDOcjgxYzlFryLKzHz40t3Q&#10;JIrlh8u0gE7do5yWH97HfBO8AiMkhJt0kZWj2yQrIX3yMUBUjAAIIGTwCQMHvTUeRzm9+0Rx+YI4&#10;We3aQqY2PIBYcZ3DdkgBWyCeRNbyXs1ns1G82qzLGy/w45U7hkeWMNgKBjJ56ZMuJjJcv9f1ft5f&#10;iS/a7dYHaa53LJGGHm5UuqscYYgjBBzjgLuGOoNXLe9uIbpTJ5Zj/ehIW2xg8DO7G1CN3TA7rgdC&#10;aEYWE5hsWhVoctMzLkHoEXI3N/D8y55PAySxsWtuYisog3HheDtbgHywrY+bD4AJB2qmcEhcZyjE&#10;56kYWf8AwP6X9dzR06SRUY2zt5O1XVuPmwo5xghSpDLkDlhkdc1r2sD+VvERRlG+H983z9SCFdjn&#10;cpH384wRgbgxybFds8cUTHzGl82NmH+uZmZUY46cfdycDdzn5SdXTovNVbh42G1P3txFCG2tlQAC&#10;G5ORjORkdxkAcVfQ8nE9/wCn/X/At0Ojsbe08jzJE8yGEbfLjBxtOFALLjJKgDIYnJOCeK6Lw/Pc&#10;GMGMmTzFLMw6ZBO5tvGCwJOeABgFgFzXOWkxlijU+THsz5bR3BjjjB4VwvUAKwxxgDP3eTW9a29l&#10;5ypHasrcCSSRQSWDjKgYGOQDnGPlHGCBXjV9UfKYxXjaX9f1v/VzbsLpsfv1ZVTJZncBQRwQRxgn&#10;jJ6AHr1xu2GpSRlYmmkHmN8zFdpRSNp9DgDBPHp9RytkIpiQ7qrK0ePs67sfKD3ORgAfQHOMNitW&#10;zuntmzBHuO0gsuOG3MGUkEk5BPHIAGCuBg+TVhHY+exNGLPQvDWum01CHUpp+RcAyKrpnb1znGCS&#10;QRk5GVGc5FekaN4nsbaO1sLazmjZCVh3Mi+XhgWVsqQBlQCTu6vxkDPiOn+IyALhdQSPFwrNKGUe&#10;XIACMbeBlecjA6dcDHQ6N40e0tYo7YLuaRSvKjbtX5OCuGwxBxuYHPQEgn5/HYOU9bGWDxk8C2tl&#10;9/bb1svuufQNh4sNxapiWaORYd8hjkeORG6kOcAKSMNzn7vOAQo4/wAa6vFHHcS20flyM21VjIZi&#10;uA+3BBUcoRtySdpYgp86cfpXxJu5IY5Lh42ZpUkt1ikcmMgbMEswJGCWzk5zg8fcy9d8dSXMUkys&#10;F32ipcKq+WrsqbcEKxDgZPXAJfkZ6+ZTwlSMrxR7eLzuni6Cg3/n5f1f7tiv4k1e5hXEE25Y2b93&#10;JhdzDauDGfQDb82RtGPkJrjdWvXnhbTbplkSPzFbzJAxVcjJ5+9nHGMchsfeBqzrerXc8TRXEceF&#10;Vf8AUjahxjHAGMEkkjBySSM5OcC71ZEgy/3Em3tK0x8xwCcFTzhcA8jjI5PBI+hweGdNanl0qkp/&#10;C7r+v+ADzRh445JG54UKx5cnA554zz37gcda8siIzPMybi2Vl8tsbTkbscn2A688cYFJ9oDSqnnS&#10;LvbczNM3Py/KDwDyMA47e2RSvdqyJGFJbaOCxbaD75yM5PXBOMHkCvR5dDZQsXtPKxRyK77vJUvJ&#10;5jAbmyAVwD16kjPIXgnvv+Crzw3a615/iTw3HqluyyIbc3H2cplf9YjEj5l+YBXDAluRkqRzFlcy&#10;3EEMZuy25chWZjhemSeckDOc45+uKvTBZYnmkd/KdQdrN3OOecAZAz6AZySBXBUly1GZwqSoYhVE&#10;ldPZpNP5NNP5oh1EuE821gZY49g3yNu3HngegBDdsBW+7nl+d1kEyGZotwUbFXfjPB+9zyMfNg9Q&#10;OgBO7oZmKkK7BJCWEoTJ9M4bPuMcAjAHcGud1Qyrw1ts3K0Un2dM4HzcYGP4iOg3ZH1J6cHLmkdG&#10;DvzGBdW6yztCyIpkVczKDkKTjI54ADknjg4GRuwzbJprmRoVZTH5Y81mjTaGO7kk8NwfvDoACOMB&#10;pb02W8zLAu1WG7c2/cSnL/7zADnrg+jNUEsAhulDJ8yv5cYiAyH3Z+Un5s56Ngkckg87vZlLQ+ii&#10;+aFi7DJshLQheiuo8zbwTgIeSPzOMnv8xq2+6KJopnxF5e5WRQrLjgHIJHOQvy9OB6kV4GjUSbLd&#10;kVQW6EYbHAJB5bKnnqQASBtAq8FkkIVRsaP70ZkBI+Ztp2jg4XGQMHHoOW5XKz1OKpL3iq0c7PHB&#10;bxJukYqI1U7Sp3ZZSOn+rX5sZ544JFRmFHkklSR2Z12yGT5gO5LkEkfxcDgnA6KMW5re3Efklg0M&#10;yLtXy9wznJb5uu3PJ4Ln0yae8Ru4fPu7Eqfm+1Nt3CTJ6nOQ2MHgDBH3gdvzaU530F7S39f1/wAP&#10;+FGGCSSNbeJ2kLR/vFmLMoDDacYbkgJznBwFA5xtddm0t5ow1wm5VYrtYt5edy7VLYyduRyBj7wG&#10;WGNvxmujXWryXug6dJDFJkxWd5ercPCSBhN+0ZAcMAwHIIxjJJxhLcRPIYAY2jmO0bvMZF8vbuxw&#10;wGGK4IJUbjnA47qlP2NV0+ZO3VbP0/4YcKntNf6/r5f5Fe7uxCzGSb5pISjlc4boeAwBU5GdwB5P&#10;BOCVr332r7PlFMzbAFjkkXYzbeD8jAbSFOcknjIxgGrkitBPuc/vCuPm2rIEVSTluSfvDlBkDHGA&#10;FqIadaXV1silikiWXa0jwjL4PeQgkAnjnodvGORpT1OiEows/wAf6/pmXIiDFxbORGzboWOQSCcF&#10;+G2scgY292+9gmq0sCGJhPt2ebhl8wMW6AsSNu7qpw2Mg5JxkC1cQwNOw04RpHcbtq3BKDd1ClxH&#10;lzjAIAxzkkE81bdYoQ88uzziMTNtVdq4OQwx84JO0knrycjBrupqx6NP4b/8P/X9LcquWjiYWjR4&#10;UYh271XaPlY9wSSrA56liScEioZp4DKt7EIFkVttvMoJABGTheVG0BQSDkDgjBFWbmJ42tZA8f7+&#10;NmEjF0OAP4Uz03MenyjPABIArNcXlhqJ1qxl8n7LIR5iqSySlwePmw4BVsg7WOCTySF7Kdjsh723&#10;9dLP/hu+gWsds++G1fDLxHGv3oxxznJAbofm7g8DndIH8pPM2ZjLb3mkcfK67QT9RtC/3AOD3xHf&#10;Ms9w0t/bxIH3s23y08knK/KD8m35Qozt5zgZxsR1/efvpYpGWTK+aFVh8g46Z4JyC2TgjAHANSiu&#10;hVubVl1kTZttmPRWm3x+WrNhenXPRTz1DD0qxHHHcXTLCw2yM25WUMrAspOCP4hjB4GV4OGyKoFr&#10;dHj3NJiFUkmZt3A3YLjqwAAC5YYwNuRvxUscqC5EN4mWuI8O7JhtpZSV5JIAG0glju5PGQ1ZuJzy&#10;jI0kuZZJlaSFhJJGI5GuJieCw6NkZPTJBBJGcMGLVqWUaSCKMkMrLGP9I+UYyTyf7pJPrypI5UZx&#10;9Pk81EBRF8zO2Lhckgf3VO7grgYYEEEgBgp2rQFnVrhWOW3bnwWdldfm3cchSPmBwOBz0rhqc1zz&#10;cT7uhbQTSgSxWrMwkVpJE2jJUH95yT0xyTnJA4ycql7Fc52TxKzPGscm5gARyQ3zDceTt4IK5Axg&#10;Cr1rIrjMryfMA6IshCkqO2MHqo6gEEDjAqvcrNbjBk3beSQvCjY+3gE7k+bdxyQO4GRnCpLmPLjU&#10;9+1v6/4Bj6hYHZuEO3zjIkhaU5DZHHykjLD5srn/AFeOgU1ReIJJG7LiP7OH+9uVW+cgcE55VeuV&#10;xg89Bela00+aM2jiJVIbaqglGLAK21Qdxwp4HP8AdOCxrPdXhRIZYhHIsm/lAiJ+8LHn3Kr8uMYT&#10;gkYI9WnUZ61Hm5bf1/S/rzot9p2+VM6+W02G3RltikKwUZUgk9OQeTnqATTuIoJI1Z1byWUtuWZB&#10;5LZGBkhewOBkAg5DHljevktIosrHth3Hb5nzKV8sDJzhdrAkDuduRjO2qt8jIy28k6qy7vkBBbcG&#10;5wckj59rHqTwWAIbPqUZHp03s1/X3GbPMxlWObcp2looIYwrfe3AqGA+Yncq55BZx8vSop9kdoyq&#10;7GMcxjy2BbA/1WSSRt5IU5wc4wcmklWKJ47SRGSPzCj5iJSQqvBK7lwQvUYGenBNRxvaoZLiNwsm&#10;wurdflC5ycLhsggbgoBzjBCqp74npxj2/rX+v+HCeSe7fZLPMzDHlhOVZs8hl+U4JxySSQoGCcCq&#10;8l1p8+2eJo/LWZ3j2yFtrYPOOh+6jADIAJJx0pj3VvAJEludzN/rLfaJN3Gc5Y5DHAYjIyO2eBE9&#10;/evtAVW2x7Y2Eiryq/IDjAblgoHIxlsHgjqhHmOqNN9P8v8Agf152LFxJJbxObKUyfu1YIkwGHzx&#10;juOjLx8pwdwJUiqc9xDa3Uk4l81clhNEibSw5KRowJX733iAT0wSpFRi7glCi4Zlbh28uTeysQAX&#10;XBHOQAcgDoBjJ3QyTKQ7I3yqrMyFcqoK/OrYyCg4OOwZyV5BPRGlY6KdG2jX9f1/Wxb+0TrK179n&#10;2ybnMcflLtVsZxt+8gByAMjbtPQNlYAdoeGWPG2RQPL2sCwYcEY6lgeTngqpztwa00ryboCU2ySA&#10;SfvAPvYCj5QSpyM7iQcYxjhg/wC0QbZsJ5fmKySW/mf6zLEkbc5C7dxI4IJPAXrtGnY19ny9OxHc&#10;3SzQbo0IaPhJIUwAu7GBk7eflYZwo2t0x81fUpRBLJHJLGAv7o3MSkLG3YtuIJ6Acdi23lmImuJN&#10;4W1tmX/VhoWmAViq9MuWIPBXIwPutjaARWbMDIyyG0jk2ynC3ExClS3KhgPvblOcKT8xycc11UY+&#10;8ddGOt/6/T/LuCXi4KwqzKzMJFVcZ4znaB7dMAgrnjGKrtepsY2iiTayKrx/Ll8n5sqeRnPGNpJz&#10;zg027HnqJTb3BXydu6RgTJhm3YJOeOCc5ORxxinXi35jjZZ5JI1Uq27d1VuVG7p8wAwOg4AOPm7e&#10;U7lGOn9f1+BJLMhH2idlZkXdJujwdw+90ABXGTuJyT8xALMVb5pEojtpJF3bQsKeYGUZ7HB24Hp+&#10;AyAajlaZJBL5UnzbN0irtKfdweeCT9ByuMAtkU3Es1rNZo3ltGmZY2QLsbAAwo+6cnOFGcHAwRtr&#10;eMEaU6cZI2tMeafUBGjfet2Fx9qmUbiE3FPm6srBvUsdoCnNIbmNZ2lkZTJGQ3mPI0YTA46sx44H&#10;OTyTnksMq3aSPa0c7KrqWVVfhuOR97aQAcHJJCtjgDmeK6a2SO4tty48vYdqRqWy2Fx0zgYLZzjt&#10;im6cWZyoa3Xp/X9fkbNvexrMtvczJGofcYwBlwSxzgDoCcAEAgbWwpXK3luRPaLHNcN5Y3mT5dqy&#10;HhDkkZDAbs4ZcZGTyScG1upUgkRboNJs/wBW0mVbrnjv8xztzgjDY5GNL7THiSyjtpFlk/eGGR+R&#10;j5SMjqASV3cD2AJxzVI8pw1qNpbG+IRbqt2LBFXcrKqlVJHzEDMYxnjnkkE8fKuau6bDaI0axlVy&#10;29bm38wuMjCsoOSDsUdiF4xzgLj2c/kzp5UUpkbiRlkYllOSGwDzwxxyC2cDIHza0J8uFrma0uMZ&#10;KqrSAgYPI3sCCg+ZcfMQwbAJIavHxR4teMtu/wDXf+upo21nZwEJHbyLuLvJGITiMnBA4zjopGAQ&#10;DgDhyDYLtGH86Bo12qJF/wBWEkwcZ2EDoJOy8HrkIapPIrpI17IrM0jec10zeXkYyGXOONpHJPQY&#10;BGGWw9zIs0l7LcfvHZnaNfvKrPywO4k5Y44yzHI3rhzXlSjI8yUZO1/6/r/Itma1kbzreLy1XOI1&#10;b94oKldowo+YEnocFin+zh4ldoWj+Zg0bBl+0bT90NjOTgfMMYbGATkAtmjeXUbtMjKu7jzCuG8w&#10;9wyZ+bBwVbgc4O3G4ExjhYQSwfu1aN2ypRlcFsBtuPmUsMscZ3DOAOeaUTH2f9f16l6EliqWx2ru&#10;JZkiIjUElskDlWBzjttyp5JxHBHKB5xXsrYWJAyEbV64OWyNpXONwXO0ZUqIZYVdN7MqspYRq6As&#10;jBsZX5VHO0KduODzgeZFGWvh9nuNV3Sbh8qxhkUHgMyepUqBxgLkDPFKKZKW/b0/4BMFtEZlulQL&#10;Iqt8uGhCjHQgHLfLnkNjAIO5iS5zmSNbhYY24lmka3JY8kgsCxwpYcYwADk4O4Bq3DXNrGn2hVVm&#10;y0yyNKEbGEClSrMwwcFcYIJGS2KbCY5PMggY/vJFIjjHIZQOwboCBzu6DPGwgMm3f+v63t8yS3a3&#10;hXy4Z7hVa4BZY0aQHJON5ccA9MDru5DbqhaUWbqksqFt6jb858043Hl/9YuQc5xktnn5a6LVPiT4&#10;t1j4faP8PLi5MumaPb3ptvOSP92tzdfaZlEyx70iMqI+wl1DtJyu7Bw8LJctBDNdKGjbzI4Yw3Ut&#10;wVDBiRyePunkE7sgkoqXuly5Yydrtefpr363S7q2zdlBBbeQirFbo37z98ojJDqpOVZm+bbgcK/y&#10;nk4ByaSL92ZLu3iWSTG+GRwGf5geTuwOvO4ngHnAXaHXHnW6qs0RkuBbqBHNtaMnOSQWDBiflzkE&#10;72Qg9A49r5yyOgV1kXKqzMN2CSGI68EH73XHVidg0iPm6t7/ANfl+vQqybbdRZ75PJRuZI0A8pd5&#10;YFM/MCW2cKRnj+7VYFA2JFVXXIaaKMrgHDlFxw+GUkHBUqGxgEbtCaHzhGlpBDJuXC7pMs/BwduP&#10;mXcWC4z8r5IwABWkhMYUbpkt1UGN5HIaNc/OuR2O3cRk9BnByBvCVjenJf1/W/6fjmzSrs8gRLHt&#10;Us/lqyqGIyAQmdwC7vlXBI45x8tW5W58kR3VuI1W1YrhQrOuMmNsDLZbjIJ+9k5PJ01WeF4Ss1wy&#10;SZW3nf5GZvZc5DHcy/KxJ7n5QBWiewginF3aQTRyQtFBNFHITbTHayS7kZFJAG05DjazfJuKmu2l&#10;UPQoyjzf8O/+G7anP6lbKVYy3cjMzAS/vsFMfKe/PQc9T0/i3jP1WGFrhk8tU3KolaPCEbRyMsWO&#10;4H5jkAFlLHJKhtqd03efbb0iZdyqAAq44LYJ24HCljuBAY4BGBmzWwneW3niZz9oWKOFZAqoDkeW&#10;QfukAbcZfBPfNexRqHr4epb5f8D8jJuAE3FkjAEaGNfMVtv3/kbdw5X7pLgjOfmPykUQ0iOiDbIy&#10;5Xy5FJ2HoQQRjkDoMnAH3cAC89tFNcNDPEtw0bLMrSZI2nBBx947sKxYHJKlWB5Jg8qC3EdxHeyN&#10;IsYzH5W08AkknPcLnt9wHI7ehGVz2aP9fd/Xbcj1jUDeaXa6U7rHHaxbFhW3VVXfIzljj7zlmyTw&#10;dnlx9FwKgELHcYJI42beYQVGTsHHUlkC4B42nuByTeijS2IhciMJIyq2fmUkYIBIGDggenXPXmFb&#10;UrdpatEoYyERxSs3YbdvcZALrj+EEntk6RkloexThKpZ77/1/VxjpLLZ7IpJfLkDfwHcVPXAYHBP&#10;AO04JPcAEJ5NnPcKPvf8snXf1UtkhskevrzzjqMOitbaSaOZty3DR4XYuZBkAFj83PLAgnJ+Y9OM&#10;yfaB5LR/aVWGGTeUlZdrDhf4j32rnJ2nAOCRzTfNoepQpyptNPbX5/qbXj/4geKfiTrmoeMPFmqy&#10;XV3eXLOWaTaqofk2qBkBFUKqx8BVQbTjaBixo8mZER1KKyqkLfOhweePu/Lyee+MANtoR5WXMcYS&#10;TyXV4nxtCgsAenBL44bgsOOcEIFgjXbfRjayNtX+FFxkem5du8ZUnb7g4qacY04qMVZI9CXNUlzS&#10;d2+vUla6lWZpS7YGCn7xR5cnDbuc5GF9cAAc4wtPtLuGwaKW0Mfls8Y8tjgxnkqOCMDDYDF/mI54&#10;+aqjvPNCoHlxyj5lnaT+NRkgHI7/ADHk/N15GaneKCIyLKIFjaUM6zZ2pzuIZfmXHTr0ByeoIo0V&#10;O2liyGQwgFsv5JVZHDbduWU9WHIGRxwOnBzuasxMaq+5TuAEkjCTy1xkA4PPIOeASvoRg12iRJFg&#10;umMjSH5VkjzISVVT1JOQVz1GM8kYYrIIR58jM0cgkchWkUkum4/MDzlRtOD2BzwAhYNo02WDPBta&#10;V7Xzpovl2wY2ng8fe5DLnIxyCQxXC4mjn+zv9njvYx5bLtkbaIz/AAk7uTtP94j5ueOuYLeJLnaI&#10;RuZVMmZpDuXDjI+UMR82OVIZsnjnieCaQWoV4drPtmdd4wz45cgds89OM5B600aezJLeOOEKUdY/&#10;tGGVY5ByzZzjORn5fbgHAOMVbklsJbSPyfMluljxKrTAKyF22qBkYIDA8l92Q+Q2ahtVnFx5kVu+&#10;+SIM80f3QQrIrP8ALg5BO7BO3t0GZbGUCNYbpisKsEFtHHuEwySfkPByxHUnOD82QCKM56f1/X9a&#10;k8f2i71e0M9wI4/OzJcQk/dVQPu/KD8ygsGx04IGcP8AsU+nq+nWuo+ZGzeWsflviZldsDy2x3Ib&#10;lQQJAMZytVZPOimj824hkEzbtwkMhbavPLkhlUoCdx5CjOCBVi3WMIHSO3t4gFjYMwBUj7rK2ct3&#10;yR83AbJ2gBHHWj7tkR70mjhaScElUKg5IkZgAVBzwWCkk9Mg/d4LWmhhjtEf7VGztuJjVT8oUqEG&#10;cYbJwSwBOO2eKaEcRJdmBo1Jklk8zbsDKWywOeOMqwxuBByGyBTEVZAskMfkt/Gs8v8AeLoOdwx8&#10;zYOOC3B54pHkVHG/z/r8fXp0J4pJ4i9xMm6Ty/3n70yHdxyCcfNx8xGRnBzxgzxLBbKfMYLatgSN&#10;DllTDA5XkttBwcA5O4r8wXKsszNFaeZEsiRfwhiVRiCAd+MAAEdSpwQc57ummjaBhEWeVVIhbeQF&#10;yuS2ASqqX9MHr71Ejn916P8Ar7+34FiO81C1tbm0sX8ncT58ZkO0g9mIO4ZB5zjeARghVAhEluby&#10;YkN/x8+YZHkZvlAAfaCB0AAwc8g4yVXMr202Zrmw81lj5U4ClFcMo6MuchW7bcAZO3mnR7i7W/2i&#10;SNmVty7TtcqD8nBBU46ZAOEU4wAwmxxyqRlJf8H1/r+mRr/rNsl5lreJyycv8oCggZLYO049OOMZ&#10;LUljbXELLGlv5ghjHnNHCp8jBPzEsu0LnPXsWBOMkyeW8q/uxGytGCActwU7H+7zgADocD5eTDb3&#10;z2bqLG9aBtoHGU2DGGxIv3O+ec43dGznKQvZwlGzX9f1/W45IZt626jMnz8SEyfNu+XK/ezjPUHj&#10;AxnIB5pf/R2jXDRlhuXOzktkMXGBuXJzjkE4HOY2hacMxgWRY7UPNCoV+FYLtGPlKfewBx1GBwac&#10;Hu40N3PPGFXDK6xhWZuCCd3y8EZyCOctySMwc88Pzy13/X+n/Wpc066lR/MtpwsjBRcLJa+YQOpz&#10;nJXBU/dGTtAGQBiOzX7MvnRuWWNsKG25Zc5kxxgElFA9MgDgljXEZWU+XGo8tsq0bbjkr0Y5JGBy&#10;ODwNoypzU2QbiadfMYSMGbo21BkJuwTu4JxnB4YDkF6hnHXy+nrZb27X9O+34aFiW4NxcR310m5l&#10;KozfP867SCSS2QVz7Ha2fo1L8QRRxSzKqyLtWRpvLJU91JOOSWAzknkFsHArT3LWzP50ybYfmX5k&#10;/cMd2VHPBJHTJHUZAwQ+RJIolheWVFwXkWN8bVywIweORuwcA/McA4NZSpxZ57y1R0e3T9Pz+/Rd&#10;DUubiys7lY7e5M67du+aFVCDaAo2klcfKQSoAOfm5ByW+pXEb+dOsbhSDJ5xLGRfuDCtkIP4Sx4B&#10;xg7htNGO5S1n+0GTzdqq+6ONceYRzxn0G4sdxIJBwaaL1538kXSkK7RxhlC7GwSwIBwAFGCCeBkH&#10;OMHCVGPKRPLeeKio/P8AH7l+SWmh0GnaxEyWoN1NMr7UYqgjxlSVy2AzfKxGSMAgcgAZ6rxh46g8&#10;XX1tqVvosGlxW9lbwG3tpmcPtxskkDcM7LsX5cKyom759zN5xa6hbW8xnaPy4ZAr7lmZWYluJgoI&#10;7EEE4+8cEk8z/bHgikupoWYrcIBJLGFVGGAdwwRn5l6cndtwMAyck6L5HFbPf5HmYjIsRzWjHf01&#10;1+7S+uz28zvLXXo1aRPtC7ljGNuVwwBPl5x8qAnnoAvGflrUtdbJmjlkZuY1faJCWdWDFWXjbwD9&#10;zAIB+XIGa85ttUZGWBrdzuK+WqyHg7t2ck5YkBQMDP3uPlAe5Y6v5ZBMkhiWaTzGMIw3dejEMx5+&#10;8QTnsCSfHxGW+R85iMmlG94/1byPSbTXFaZQZSskhXd13plmHzBW5HcbevUEDArTt/EUsm25ineL&#10;dHIIztBLNt6EqSCwwTyRjk8HBPnNvrl7p1ybLYJJY5NvlwSdX6KUJ2hckc4A6EYGwk6Fh4gk8mOO&#10;KJ1VmxJG+4beBliVIJYY5ztIGzO0Zx4lfLknex4lXK5brb+v6R6RpviIKVlba8ZwJBGh2qx+XfuB&#10;UjoN2DnJXgkcb1p4huJ3hVbsfPIB5mEznGNpBfvkrtJyEj2naCd3kuna9bGf7YrxyqZCVZgmOTt3&#10;nhlUHGMjOcejfLuaZ4rSOHdJcP5OC6pjzAF+bKZ6/MWxnBHI5JAJ8jFZW7XijGnhPq9TlktO569o&#10;2si4tJI73UfJt7+Pddwhgp6t8y+mFMhC84H3xvINWl11rqZbtzMH2HcoB8xTu8zaCANuMgZLbsKR&#10;02k+Z2XjG6Ekh+2hpJE+a4kuCrOQGG5lVSzjOB1BVs43HJGpDqt3bRsbOxK7ozGsi2+S0cbsrbsq&#10;QwACbgDja5U5BIr5+tgJxk1Y2qW5brWP9dPvPUrPXIriJnZ2k8to1kSaMMSxbbuHUkgYUhgoG7P3&#10;hk7kGqqPkjZdvlhI41C5fHy4PPDZKYxnlvlALc+T6N4gYzRyWRmbdJsVNzRqu0gBFUMzPkEAIwAG&#10;8d2yeg0vxYgX7OdR3Qy+WIbqEDLLy2CoYAjh88nOQvJUCvMrZfOLukehh8VG1pf1/X/D9j07Q9cm&#10;iSRDIglSVnRV2BgoDA8hcgA7QdpG0uAccKepstQSVWsPt8KqflVdwAA+YNkDkht3bPOcAY3DyPSP&#10;ELvARNdAkSKLzzOEIz86rglmA3AchiMZyuc113hzWb+E7bi5lVlBO2dtse7cFK5ZdpwQccBirDg/&#10;dPmVsO4yuephcZZpbp/1/X4Hb+YovdqfckkVVkVsocr8vfnJ4IOCC4xkgEWLhrho0u08srG2APMx&#10;8pyxfOTwCCpwAQJByFznM0LxANLvmvo7G1ucwSRxx6hbpJHhg6khPm5J3N0bcx9OiPPbzFnkwGkb&#10;zt20Lub5Vc5BG0qA5zjt9Kw91R3PY/5d373/AK+/p/wC9JfSOIZJ7j+EoHK7dhGwMrAA4+9nrxjr&#10;wAdCxdpNvnYVV2gmPMig7sYwTk4C5GcnsSDlaxYrprjYIrj7xHmM2S2QcBcegyMKQcHgsCm1tDTp&#10;SZUjaR5FVt3ktlyFx0L5JbHGQAfvdxtrCUuUqh71S/8AX9f1qdRpH7y3jZm3Dyxu2HPYHAwTgZxk&#10;qc857rSXEEZmaFImhZDhGkyu9gowcK3fgdCBsJ4JJEGkXTptlgVlk25UKow7bjn5gxxknHAHDMR1&#10;K1sTwyS5UO/C53RyYDL15HBzgD2x3xgV20581M9yEFUp2MS7DJD9oD7lbh3f5uOuAPXIwBnHXOBt&#10;JzJtMtohhAoaOHCwtlS2VGMjcBznuy4IGSOlb8wfZull/wCWYfmXcqnyyACOynPXHTHuKqNZmN41&#10;eV2VGIdpEO05+8SC3yZ9OfvHJ4BKUuVnLVw/Nuv6/r8jndZtI/s6glVkCYBhkIXcMA524yQB6DlV&#10;HBBxz9xFIJVhZ2mPm/M0zKQuQV39cnBH3QoO4kplQa6+a2JsVV5GhbYu1RJuC8kkY6kEd8kgKDng&#10;isbULdW/fNK/7wBFbj5o85AGF6YA6gE5+9jArSNa0tTysRhlL3v6+f8AX4nOXcbJJHtiKNGzJEqs&#10;PkUk4GQPkJIXB+8cnGApzW1OwU2/lWz/AHgQn2ceUMFgQw24IHIYja2OCvy5raa12xeZHaL5kZby&#10;1EhLMGJyRtBySM4PqDjb2qvZIsLTQ3G140zJGrHA27vmDhgVHzHkDOMAY6HqhU6s86WHeq7/ANfp&#10;scJf6aC0MqFmRrjMcbqj5437cueud/zcEhsEhQAKFzZxPtM15K0Ufmo0l5iXPy8GNi7YPzHlhncc&#10;HAbFdlr2nzRO1+jR7UTEdxHM7EyY4GeqgdQCcAA8EMcYs+nxOGlmvbqJkRt1usjEr97BBBAwQMAj&#10;O0ZCY2kH2qGMTSuePWwPs5f1bp/Vv0OXmtDFPHbQRW6zqdjeTgsvHKAvzkxuvAJ24KjI3KK8elWi&#10;qWfT1WOFfmthmRBuB4GGGWILLyRnaCCQQV3vs89tcy289s0cUbEMIcFwnybRt+8d7AYQAgFFAOD5&#10;i0V0uJjFJPAu/wCzqGaHeZBCdhCqp+b5co2/I55J+civQjiE0cLoWle33/Ly/rytpkDTbhP3U4jk&#10;k3FZZIQQYpNvOCdpCkDLHJH8QwTk3YWula3vPMjLLGsZkuUBaUbm2qQuMsScbTxzneCFZF1W2mit&#10;BZF1uDIrGENGsayN90KOMkMEGAxwwUJzsD1YtIFtt0qSfZ1Cli0y4hWQjGQCR8uSBygHOT23bKpc&#10;qMeWTSXb+u349ehf0jzJfs8GGcrJ5jLKpTdn5dpZwOD90qi5YcZYBgtuawmEn9qLN/pENupWG4un&#10;ZSi7V8w5ZkG0FCcryW3rzlhDoiW/2gNbxiLlGWOSQltxYH5SxbAAJHy8FWfqrkDei8m4t11UTqsk&#10;MXmea0nmCL93u/1YzngHBBG7cD/GxOUq3LI9KjQVSmk/68/Vb9FfsZdppmm6feLaabaK0cU25Ylb&#10;JUguqSfPhQdw6AdyTghKuW9m4kSa3sHkaNQZNtuv7wBGVyEbB3ZZkI6AbgcYq7Fp8kN3JZtaYynl&#10;orblZhhh945JwflVsEjLe5p1tFbsgWB3zIqpPbhiNyYA3DaQrbugyc/exuGBWMq12d1PD+zstvLb&#10;7jmtbtvs1k8ipEtv5WGxuy+F+b5pNu8/ePQEnoBsyvD6zYbLlri9i8hLX5/9QY9pGPmCrhSwJVeh&#10;GFB37cZ9Q1HSvNDPaxrMWUNO78p5eGX5+RlT8meCGC5x8gFctq3h+0doI7C3llyquv7sqVDAKown&#10;LLiQcAjB6kkjf14PEKMjhxlOpUVn8v6/y2Ob0+fU4dLm0FJnRbyMxNHL5cjSRkbSc7trAF2HzMwy&#10;RghtzVXurBo/MubHTSqQKA9t8gbcqlPL8x22lhuJYHDZZioD5FbVjbYmjt52VWWUzySLD+8C/Ihl&#10;JII3Nh93AU4YEbXdhfawkNtDBaTItvHbKYTHMQ0ODtEmzJ4wDnByuGORuxXpfXLRsZ4XCtyTvscl&#10;rGnSk/Z4xHJv2GFpmVWeMEHeWIHGRvJ3EsV2/KSQuYbEJfQI8nzTBjuk3LsXAAm3cbAACrFiSwcE&#10;FyFI63WNKJtpBdJDtjKt80JyzfeOwHPyAvvPIXLEY3ZIwJFiH+j/AGmZleBg6KqtnJXazSbvmUgs&#10;q5O0kglwTitaOIlKJ7MpU6dTQiFmIzmHO35hxcBirqFBRlQBhjIUsoOCF7sAJYdOaAJvt4WRo1Uo&#10;1oNpDZyuwN+843MGO0gjgnBAW1WOSVZLJTcKrbvMhjImZlyRtwo2jDc4H3sZABV2I0sUg3G+h+0I&#10;ZPJhjkTad4H+wNhYE84K9BhMljv7R7HbRxEZLQbbFWCxzW5DRwk+TLhjEB0dWJZMlgQSSAAAvBCm&#10;tD7PFJ+9aK53Sb4ZBHCoIBkAzuYAMCUGC21gGjzuCgLDNC0U7C2ckgCWS3hRfMlAYZzySQMHIycb&#10;F5AwEswW9vdxRR2RhkbbJ5Iw4kmwG+bYWDYyXIz0HHADYl1Op0xqj47aOZd8KQgyMqxPNOTFG2cF&#10;jxnOGVywwBs/2RWYwV52ls7qSPCyP8gMhhd9z5xtYhd/1bKfMeGz1NvY3+rPcWWm2Vwj3XmRpHCy&#10;l7gJuAD7N2CNzbhlhleAAARU1S1ku2W4mgjeeObJlmOCkhG5FJ2k4H+7gkd8jbUay7m8aklZo8+8&#10;S2cMLITpkDq8YfdDC27ayjKYYqHGdpAAzuJJBJJfk9RtbmUxzSjyxExZZp41ARuV2KqkfLgseBt/&#10;dDDAsAPRte0e7ZWttLkM07Lt2mUxIMAeY5UDO4/dc/MCOAwPFcjr2mRQySQqyqtww+zqYSAQVVVi&#10;XafnACqGVh1j2hcMNvoYetHSzPdy3HSVZOR53e2wt4Fs/IuBDCqb4UVeVjyhLb8Mg3nh8clgTtIw&#10;sJtkiO+7tdzGTYzSL8sK4O4Y80FGyv3twwQ3zEDK62p28MbKkiSRtIsbx3TOsKqmSuXIG9zyQTwC&#10;qMRgk4zWtCrtcLatHIsaiPYGbC7srGVwD8rgDILffVQq7Qo9PmP0PD1ufYrPaloooLsKwltU89ri&#10;DYYFBJ4KgBSMsMjGQp4Y4BfbossrSNC0u8pHMoQqjfPuYKMgAAgqsfAUMQe4qQ2xaJvlhieOSWSV&#10;lQt95QfnO04OdwcbfumMYYYxG+nxSD9/aQ5VcXBnjYL/AHB1HX7g+4QWVsrhWBXtD0oS93+v67Es&#10;U8fkebHeSNJGYx9smmJV2Ax5rbGBUbty4YjaHzg7dgvwGJL2NbNYZLNLkMzFZXKkYGFAPA2nBYKr&#10;ZjbcCMIasPmfvNRMzRuoTzm85ysblnz8zHOTuAOQSm6TPO4F0UdtYtJdX0whkj+9IpEbhslsbwQT&#10;kqmc5IJYA5w1aLUmU0WxLLbQlphJIyyqI444TuXanzBSVJwRzncDuZSAB1v6HBptxfQ3GuJcPZoh&#10;N5bjMMhY7tpVShGFb8cbvlL8nPjePzWs9XiJSB23W8bhsHaWX+EBVISIfKoVduRxxUxglLKt1F+5&#10;htWV1VFKhUQgKqnnsvQdDk5UsWGyOf8Ar+txryj/AFnmyZjViskG0tJjC/MeOMhFwCVVF65VBJYi&#10;tbC5lkEEiR+WWYs8Lb+/XqyYJ5bGOV/eNimzGZn+zx30kTNuDWckasZHZlA4DY+Uk5JXqFB25JEt&#10;xZw308kM+oCFIw5uIzG4maPdtbC/N6ZKsACVGQQ+BI3KPoJvX7TJbSRKrKy8NJ54ZUOUDAgll3ZJ&#10;OGB3Mp4HzOkbnyZ08suqqJXXYkigHc+eCSjoy7CMg7MAYUVaa8t7af7U1zdRnz0nkhihUAEkFQBl&#10;zjaxYnDKro2MDBWGU3BmjsDEl5IpEm6GMAqwc/MNxJQhWzgngDPBJSg5XIls7E61d2eny3EdrFcS&#10;pbR7pjHDECEjzIq7/wB2oJc+XnC/wscqtzxx4d0PwtrU2gaF4us9e8m3VI9Qt7cwx3CrCrAr5gDR&#10;FWk8slip3IfvnJrPaPybxXn821VoRGqxK371d2MJsCAIQG43DcwYBWK7ik1oLaN5VtreHETPDHJJ&#10;KsKAlthDvjco/dHJAOT8oBUFob966BV4xpuLWt1Z66fja39XCZpYzI0sImZpJmWSONvnZlAAw53I&#10;yhGcscLg/eHNVhYW0QW7+yqsc7BpfOEgEhVRuDFl+bv8rbRuOMbRuNucWomkvopZkT7YZlywkdSr&#10;b1YjftMgXncCCNjLgpsNTI920zQ29xcquWi37Thi8j7ijDO4FgM/eII3HaM4fMZKpZb/ANf8OUfs&#10;jebHp7TybreYBwsbSb1kU7sGI42pgEbQpTAKnftD1xb3IjiKCO3jCzxyyRybUD45Kr8v8WSXHIxh&#10;duAavTp5v2ZZ40hjXzY/su8bo2CiNWCsQhAA24y20DaDkblh+xlbeDT3fy7hmjitVVty7ig2bXU7&#10;WK5GSvALAhvmcnSMhqp5/wBa3/zM9o724XyXjn8lNscjxWcYLbXVyu/aWfBI5k246kneVEQYSxLd&#10;vcQ3EkLKy+XH80OesgfATPzbcgtt4IBO0C+LO21O7Qrp0832jbujjkKnywdw+fO7gF13YXKtkY3Y&#10;NeYrqMaw3MP2qMypDDGX3AuMDbg53tkkbfuszEZIZqqLKU05WRXm0x4pne6kVXVSWVmwjMSdo5X9&#10;4SBj5do3Oxby+tNuYbh1kgETNDIwIkjjUMqg/dXB2lxuXoApA+VuebDxMPLvJLXDNCxhZozIZBgu&#10;205UtHwCu3IO9MopJctWwt5LZSLy7aJSvy26cMnIXdHuw33Rj5SCVJViNzG9A9ptcrywyS3RmuQ3&#10;nqjKsLTKftDN8oDAEARl/l6DKsCcqcU6azdWheNY12xSL9oM+A5w6tuwTuYjzGxs37tqg4wVtQRI&#10;0PkG7t7eEzJiS3UNGrY4x8wXYMMQA4C+e3K78NHIEKSTW0ewXbb/ADJo4ysibgqgtjOMIh553DPy&#10;5IcuVGYsn2iBlzbhpZpQd1vbMF+QZDIuMBgVAO7CbFQDCvgNtzc3Lw3tstsuYy3meSYxGUYDZ8qK&#10;DgLH2AKfKDlQaEkt/s0N3NbtHGctMbl18uZgzgjcQrHnHUFguSudpWpRpUsG+DDSo2PNFw5KxdCr&#10;uAjKCNxBIOCWYg9KLilJbFU2zQSR29pam4EMnkfZ75XZiq7AFYHJLszPxywIVVCqhwxjDFGjC7cr&#10;EvJLMuxRhgrPggqc5ySxO0g5AGbdu12lvCNMunhzIDax2pJCqwRWAYnKoqtk53ArtPU4EcXl2snm&#10;grKUMZV4WG6Q5Hk5kOAzEkDBGSSgJcnab5rCU/6/r8/kVbmzimnzqCrNz8qyRgJ5rARZIDZaQMVw&#10;QhxuCkblBESwXTTQr5MKzL8qxcRyRvtdsO2xsMCAx4Ksp5Qj5TbudOhjV7Pzg32bcC0cZ3AGIsHQ&#10;7mywDNuPysQM5ygprWkWn3n2ASbWgZmW3mURqF3geWEkx5YbcF3HaGL4yF4NKYe0utzDiSEMsVzK&#10;bWZFdNsbM+2RfLGIzsdmb5QCWJYHqhVSrtNp/wATGNL4vbtIxRJ4WMYjkiw7BJCrLsz02rk7Rv4U&#10;M2p9ncsNFeRfuqblo5l3pKoT5/kXewKnjCbcruAOd1UZdPjVbj7Iha3W2ZeYVWOOPiYA7nZFUmRy&#10;CoOwhCD93OnMHOu/9f133McWkdwzR3+mLC0KW8ccEeFkZWRCScqzl1R1OcAkIoywEjVcS3drMpH5&#10;iqQPtC4eJGbATD+WyqXZiAzDJDCRyY3wodqW+TT5IRassdvbx8tcPsJbLK0iklSA0zEMxDKWRzhc&#10;A1dStY4LnzFSxX7PIUtxHKIhKzMS5VRCqMChJUtwecs+RuAk5S/r0/ry87DbexhOmiwjB/dXEUMO&#10;n7SqzYYlmbJG187A6so+diV3AkMXQTUXuJrqeST7VayH7RasTvl+fLqnyJIWKZZd7DgHaF3bJtQ0&#10;t0Mmly2MpmRobe3hjW4dtqQkr5ZLFlQFJTswxby0YBXRmDbkWNyd9qd0k0UbL5KtJI3Jw6vuZ3YP&#10;twyphTGvzNvYmrmXtLyum/6t+f4v7lX1dovNljHlyMgbzpG3eZFIyYx03scFoz5g4AVjkFWrL1OB&#10;YCI2lMMNuzbo4ZJInf5W8yIJEF34BclpcN+5J4Lsp3zc+Tew2rXi2rKGQwW8hkMylGMKgMf3fIw0&#10;XzbVf5S6yFGzr2yku4J7a+vZ4leBJZ7dtvl3MOFTzHy4XJ2sd+N20Z3AlwpGRcanLa+n9f1tprr3&#10;Ml5rXS47S6a4MMdvbxGCaOaJpEdWEjsHG4N8pDbD8u3kpkUaZ4b1jWNW+y6Xp8N5cXJaKOzs5FU5&#10;UP8AJGZDhEA2hDhCmTIUwCosXLz2Vzbal/ZpWZrWR7eaXGyWYmLzHLAspHyLmTauVK5Q7wTXimst&#10;PuBe3N8pjRo7e4b+0N0awjJZMM4G4K3yk/fkyOAZANIy7mvtJcjcbXfz1++9r+e5Jc6RJY6pctdP&#10;BZ3SoN0MkStG+143JZSvmBi2B5r4fJHZlL5r20Ty/aoJBH9mjaUMAA0kZHONw6nOVDFTtZsKoQLV&#10;qGG7jv2uJb2Gxv8AzEeSaTZE0W7CyGORR864Zkbk7m/gLfKZPMsy9va3tvIytIoaz8hYispwxJ2M&#10;VXktxgBvMAyOtHMNScY99P0/L5mPZ6fLfadJY6Uyx2tvaoNtuqMC+WUEEEEsoYMWAbBbk5K7s+6W&#10;zmELLesqqZk2Q3EaqwB/vDA2H5N+VUEI2MkSbdG6jWby9Q1K/t1ZpC1rdRXBkXyVDsHEjkKdsh+Z&#10;uQXLAYxiqk8NzLatpWnSC2gWSMRuzbIklZtqt8jE8KYiDggjcSSNorSLudtOTvd/18+v9IzWgubl&#10;WklZQlxatJdbkZdoXbn5d3JIRgR3XgsS5AFt42t2utrTL5nnx5U7xiQhZwqgnkAAI7FchdxPygX1&#10;triZnmS0mL3c0gjm3sshZeWlPO7cD83JVA45zsdmgsbWJ9US3uNOeaGGQrdSR7jjYxy4YfL0Y/Ow&#10;yCxG1TxVHTGV1p0/r/gGfpzW+oRtbWPkmQxbrdWb/VMpJMpZGI++CCM8jaQABxNaKXmt7HQorePc&#10;yyJAqxndlGLFmdRxkFVA+RQCWABBNrWZdNubmR3tri2t1dt0c9yJEZTmQFiI1A8wozBQmQAxIkzt&#10;MM1tHFpstrLJMYNqxyNJGsbbQCQQN4DLhZQoJCfN1JBKB0cy/r+tf611KazlrRzEge3kWMLGkaGU&#10;ruV9iqDuTcu0/NhQCRnJJdtxJcASLHp8ayK+HcyBzIFTk4Qny9u0ZAxgMMZABFqWyuIR5V5a7Y2u&#10;HZBJ8oaHeGYsmF3AYY7T8o8okYIxUMr27XUb+a4UTFpHWYMSSQ/8I++cAjg4yBhgi4Be0/r+v8ty&#10;FklQfaILtvLt2YedHGzhYmL/AMZU4YAcZI4OVGTUctsrWy3K38e9oTGqQrtYRMPmZFOI+Q3IBPLA&#10;hidxFpY5YbpS/Ei2uI/It1aR5AFDfKGIZmfqzEkFfmAbLCOS9knEM3nSRzPGWVrccOWx9wq6LlmA&#10;x0J744BC41Oz/r7hk6SeVNYRNLC+3E0cCriN97gLjb8p+dmB5yuQRGV+VmoXc0sc0sa/6wSRNHxi&#10;UMAflVmGwAqMNkkYxjAApbqKy/sOOOe9jntzKRFbQ3LBHjDBmKkhsE7OxLEtk8sMsvyLSeQQ3v34&#10;wAEZIy6fMWRo852YXaEYsGzgFc7WDRW/P+v62/JxAmlkSOae4WOKGSKaGQmSQbwqsBIwYnC8gggE&#10;EHjYS1fskUO2xj8uPyV+zyQ3DNCishADGQbioHzYBDKCODjEb7+3s57l2mvd3lytHG9xMz5k3EZO&#10;4lgGCFsctk4Rf3iNTIbm48+G4bzLVlmVmmkb95boozuOcgguwU7twBGD33PmDm93+v6/D7xrw3Ez&#10;/a3trh1uFb96tuGDsVKhcEhVBBJyOu4ZAO0GAKlxaWuyJYd0KmZIUaESNu4DhVYMzAYVicbk5AJz&#10;U8qW0mmfapJbWaJl3LMYWXdhwWBKjcdoCjkjarrnYcMSRZhCZIri4ha6w8SZOxHyHwCG4VG3ZyMo&#10;HUqOSXQc0vu+X9f8AjIuUgxe2xVhKzweYvmMdykYPyjAJBYbRtL7SQwBYRb4XjjTDt5qqu2ObKps&#10;bYD5bYXOCNqnZwCoKo2KmnSO8jRHlZt0GxPtHzlywGx9xOFGFXlQRgyDBOBIkElxJfrBBbMI7eRx&#10;brb3DIZSWT9023BCkIoJ5KsMgAqRT5hcz7FdES8jd3ihZo1VvK80BpEIOY12gYYHChcBj1AcKrJB&#10;LdT2U0lqY4cwoEkiaNW+XaBvOQeVLDIwQCnG7g09Vtri1+wvfW+1Y44oUmZV84ZbChl28KzJ944A&#10;yPnCinb4Vlh8t9zQqsiRFgY2Xgp5fGQ5+YbWGARuy3mBRSZqtP69BLqB47Nbq9EY+0M4dZBHGZCN&#10;hVgrLkhtw4DdWbGFDJVYySMrTSo2Orh4dwYgDbkbAGxuGST1dc5IGZIYLLTyqGGOQLatFdBgzsoL&#10;OAob+HKKOeCM9CMgxNOstzcCOBT5knkw3G5eI23FoztB2s+dpHOTuAO3C0yubsRSLFbxGSKQ7d/7&#10;va0hb5clVK8IWCsSApVSVwRjBNZEjmjYxruZVYKi3TO0e053LuYADauOG52dwcVZu2eOCRWhjVvs&#10;u9U8xVeRSgZQwx82CNwGCA0ec8jKXCkH7XGkjM8gKSeWAGCsFJ3EtzgD5gGG7p90E5m0ZPl9RlxH&#10;E11LazGRfMYqqtuPy46gZ/i+fg5yW4xktUMuyYGYmGNZMho0RdsfPYt0AIbGPmVRtyCWpVaUY2Qy&#10;RxvCZP3eUCnaD02kkYKjIzgEk5AOUtovLj3+Y0cKxmTcluw3Aj5SoZuSMMOSQRuwdqlgDlLl3G3Q&#10;hMc0n2j5xLgLasY441DksPun5cAY6AEE9RyTLZxBY5ANvmZWFo9ojbzHUMSfu7QgAXkdQeCcEMTf&#10;ulOmqW8uMlWAZkCR7lGSCT3AAYD5V7nAInMU3myJGskjIbd4iBsHIByi8gnBwp4/ElQTelkVo7rz&#10;HZZ7OPbLOyNuwGdjjH8QAA46/KuARyMhAixzxsBGsUkZLTzgsq9C3G3qWIxjOTjHJ5sQQx3Qki0+&#10;Hc3kuVTJG1N2cPj5cEMuQflPPcrmGc6e863BjijVrcM8mTkLkgnYAAMNtGM8ttKkH56A5n/X9f12&#10;ITFE9nJbuGjuGjXdHvZs7QeRkYYjbtGDuIdhkqcgk2XN/NK0UJWQFlfyieQgxHj+HjrnGPUhc1Yd&#10;LmC3e1iGXWMnbuZeFB2rhgTtPQDcN2043HaaHinVdhuJJIVeQN5VwxX7u8uG3bSQVLfwFiVJ+VwA&#10;B7Rf1/XkRwLHMzSLd5hUbtzL5aj5ug+baeScb/QZwCCdLwrq+h6XDNbav4et9Sluo1SFmupFWLbg&#10;h1CMruSvG3IA3ksoKrty4oFF6rXMcke3GJGjP7sgsANuclN2z+6MZ4BIIdEtuzwtJbrDG6knzpMq&#10;TjJX76785V+2MqcYIJiWugcx5chWWYMXWM/fxjDAdefr1Hc+tTRGPcYmjO7ap/vf7KqOD6g5/n1q&#10;lCWMe6SXarqSfLZck7hjdzx24/QYJFpFkLSSlFG5mbDKQR3+8c84PftjPOKxkgnHl6k8XlRpuWdF&#10;aQnZtTYBj+LPGM8/QY/CXzowjD7MzIu0MqxE4bAx8pJ+nY+ueQa4kSQMPtckcikjOzaSvQ/d4HQ5&#10;x056nguR5GbEUys2cjDYGeCecYHX6HtkjmbGPL/X9I0EuBGNhCr8owsShQW28ZOATz/6EB34akWC&#10;0YLbWTDDcPujJDN0z8mTzgdCcDkVbOcyvvjVlZiF3Ku3aQPXt3OByScj0qVNrME2Oo3H7sZUc4xj&#10;AIBw3fOAfalymDp8rL8k8coae5eSTarFZG3EZ98+/OCBkDjGBktXiX981ztyw/eKM8qeoDLhjwB7&#10;nGMAMBXinY+TKG+Zm3fuiMA8EEdhjjg47ZxkGnQMN7O6bQu3LeWDt4689gcH2AA4pWMPZ6WLiSzw&#10;J9j+0dxt2k4O3POMkcY7HPC49al4RoxO27DANtkHKgY+XIxnbj3I29cEmkgWCHh1YtgfK+7d6Z2k&#10;7cHGASDn1BwLDu3k+e0a7m2HzZYskKF4HPByB9cZxnJFZmMo6kiSsksaJEsHl4ZcqSY+MAtj7o5O&#10;SSTn05qzFNLA3nJMGml3DZMOi4JOcZPILBgR1JPQcQOjwQyedGxMeVj4Kl9o+YY9QNoByMZyBk5p&#10;8ZMtwJAI1O5XZowCFXhQBknIGM4ODzkYHIlmMuWS/r/hyZDMhj2qqtJwu7au/IwR16Hbg/Urg4rp&#10;9a8Tavq+kWdrrUUN7JpumpFbs8Sib7MANkbOOoUHaqkHahAPCrXNu11bwxyx42yIQWWMjIGUA/ef&#10;ewFIwox/D3xSxlBIGT94scYMcny5RiWYDI5XgcAnJ5zgErSa1OOrT9pZ9v6/r7ySK3uVuWt3i/1j&#10;SmSTy+4G3tuOMv6Hj1xmrNwmFaZJ3mjVmMKzKeZAMo20/eXlRkDB54HBMA8+LEa24uFHybWBUOMY&#10;QnBOcgdc4HB+Xd8ysVdWtJEUfcC/aQG43H5sjAA6Kfck/L1GciZXk0/6/wAw2o8DOJpmRJPLeRpg&#10;GiznKY5OCu/vjhsepX9xGFu1g/etvaTzG252r2IzwOMjt7DO1wlDswljVhu2HzCZNpLYXP025wTg&#10;AKT1O54jCRskzxIiN8+5Vkwu1QG+X5SMsO5OMc4FQTzdyuloJZgyt5kixL5bRqFI+7hsLkqc7ByG&#10;G5sDmpFi+3W0kqqG3ZKYClvM6Mc7BubO3kHgZxgZIdNDHJas16jbpOIWVf4s9AwBDdVO7AyIxgn5&#10;hU1xZS3ZmWC7kbjCn7mMBiGLSDdgZxwFGOpUGqB1O/39P6/4JG8c7SSvG+xc+YzPwyrnqC2Gbjvx&#10;kjnlWDRSQOI1AaRYuELfZ9sb/MTjAGNuR3J5U55yKsrAwi8tmKkwunzwfvCuOIcKPvdflOOCvPIA&#10;dIiudkvmFUZzG4+Xbg7sFPmIAPToQNpbb0pkqfQprGuUuon2tFG8m4OFKqCFBxg44XAOQoYAA8ba&#10;me0gDJHLbNHmIiPoCqucht2AAPXHUAgEZYi1MssN3JJNErLJL5inJIIBySHBZm7fMCwwynj5ahns&#10;3jkmRrlVMq7RJJtcSfe3sp554yAQAQRyDgmWJVOb+v62GlCyR2t595SzMrYVY8HDNhhnJXIHG4nG&#10;BnaBcNp5U0aGzYrIIW8yMlsK0JKSBRgA4xwWyM5HJ4IEdJNr2Kx7mMQWRmVPMPfhsn5SoHb5s5Cq&#10;TQhjmEUkDfvJJC0iiTLHIYnczcdwVbnksMMRilaxhKbe39fc/wDgdyaGB5wJWEhnSTZ5hVg6jBCr&#10;3UKRgjAwcAgEbtr7eyaZltbiNbppEVFIVcypwQq4YEqRuPJBOUxtJyWRTvdR7sYZcpHcS/8ALMEj&#10;LBWOByD6KCdoOTuFgraRySRJb4b76xcOIlYj5Bknd1ZSTkj5eQu6kc8pSjp/S/4Hl/wLosSLKMW6&#10;hfJXzpJG80M2/HXcAw4XDKOTjbgACnrNO0DPdW9wzKqt5zO4QyZkXduHUfOyhQM/MVyxJy+eCR4y&#10;sqfMqFXczIYlVuAzDadv15yArFckZc8dxIBuX7sZAuFlVQ6k4G11PGDtPPGApX7wVgx5rrX8/wCv&#10;+GKwiNr5cMFztbzWRpIcKgfl0PyFgzrs7HJPQ5GWfJFI8LQEJKH/AHUErMspDHamCeRIAVXnGTtG&#10;MZG+69tbwxzFLRV+RFaNIm2mR/l2rjOWDqMevzHDqFUFtbTSnzHka483LKsWI2kiPfA+4SFODk7d&#10;x4xs3YyiT7b7X9d/68iGVLyORpI3zIZvOd58fuzvAy6ttClgM543bsfwgieKzmIt3MEsYuvntdyY&#10;jZRkfICQDuzzuPO7JyW+ZER0QiCKGJlyJGthloU3D90FIJVckjksDuIP8aiRYLedFuIYdyyKfMZJ&#10;tpQb2zwxJyy/wkfMJAT0Z2nYylJ8v9fL/hu111GtZrlU1AGSNfLe3UR7SAzDYxbBIXJ4bCsSxU7e&#10;QzXsJpYI7qJZpFE25o1h2GRX7J0Oc5O1Mg7iCerGe1dk3SrHJIZo8/6va/DYyMsGYkfNnB4AG3GV&#10;qUwXskcNxK7LMYvmXy13KcK3OSvzEg56gbs4Thmm5k6kovV/1bXT9f8AgFFrK6KtAfMjZlaWRfJ2&#10;7sAqcAbWLANIXwuSMD5cg0x7d7e6edvL2o4jjktwryblQblOCNvyqc9schSQxrUgt4sLbRpuW5SE&#10;bdwjBYIdsZDADd83JJ/iIALHNJFbSzGW4mMfl9Q1xKFEjEA5b513cKBgEMuAMNyrCH7flbvt/wAN&#10;/wANqY7WE8czxyOyzeY3kxbSzREHhgc84UdACwDE84YB0ZWOWON0/eNGY2jhhyqqmQQMBicFQcnJ&#10;Oz16689lHPA32C2WZnZg27EjRoCuU/1eCOAN+GDeYUKsQCaSokpXEdwovF328kKlRGueN2QVHVM8&#10;87VboVYsuNf2kdf6/wCB/kVY5neQLd3KyGOMl4mxysmScbmK9CDnLZOFGOpIpHZGuYL9Xm27BuVm&#10;+YIzHORwrEs2MEt8wY8ki0kcat9tkt/LZo2/efNGUXaR/dOOei4J5wwdmBIInTy7WKaORplIXzGd&#10;GDYLbh84Xooxnht3I4JNFc8ev6fP5de5DDFIpYG0j83zGaQLIFWT5S2Dg8MODuZiQNxIAVsyQyrc&#10;XqS/YoFleT93G1ntJbZ12dwB1XAUg43YORXjljiH9pPqSzIgVJVaNXWYugYLgEFcEkngchh1DZGh&#10;vLC1Z5lVt0UfmxxtlQygkDdj5sAN91gchtx+VqTK5ebr+fz3/rZXT2sTrcM32DUJGaSQkyNJMVaZ&#10;eQzOdmRgK7NJg/dwSAtLbp57fabmym3Ro0ki7tuMBN+RtYhgylgTn+EcYBqJIWmcSPJHFD5aeezS&#10;p8m4kuSMBDhT0UDdtUkbsgJutZLpftMSmZYzEFli++hZhkKRuZs4IwSQcZbPQiTy9F+H9dfv/Asx&#10;GSWRQyriPeGjWQMzKDvIyMH5TuO0DG5PMw3d1vHFH94xw25jUzfKd4LABOG4kP38AhR8rMcdKA/2&#10;mGSa6k8svhowxVnZiACeWycFeCF3KS2cbZNrbk28JaF0bYsm1lmdyTuUvnIQAMcuoJPA244zksZP&#10;V2/L+td/6WgRzo06pLu+1eWkbWkMWxgGzgJwxTCLjGM5OOSwJmkka4kGGl3Q5aS4jCIcmRWAJ5GC&#10;xLYydodj+86u9PtKN+6M0axyDb5gKsv7z7xX5doOGXOI1AI6YUVHFDcHzhC4lypPzBYs4TJA3DH8&#10;SZXG4HCjGFZYsRdXv2/r5f1uhBcySwCa3jkXzZNtq0EmZE2kuQSQFdQFfHTDAEZ+Ymcw2zRKqWRE&#10;cbSNG0cYRQwzuHzMBtPIbOeE7BS1PeMTxtJGke2aUkBVXL/NmMK/ACkj5cgO3I2kciNrmySMbYIV&#10;kLSb2mlLkKGUBiy8bh87A/MSNpxtbhPyM+a793v/AF/Xr3Y+2RJYI7aMK5uPJ3blVgsY4GFyTs2y&#10;FSAR0GTzVkz3Nyf3+9oVZTDIZpFwA+CgU52spySQpYM3Ksfu17uGC28yzku937tnVmkVUHzLulyF&#10;xg44IGflU4bchE1uFnfZaQRu7Bl8yRhtXYrZQ5YK4KPHtVSAoXOeWNIzlZx5n/X9L8tmx0NyySQz&#10;q2yRTsdlhARG2MCcdzmXozZBcjhflqQxSznMXlt/rlijkkZ5GOR8ioSD8qvuPqpY5Gc1DbXdtcx/&#10;vHjiDBDGu52Z08vftPQMB90BlAKnpkHMn2wvJ5NyDInmyCMIp8pZArHBGWUMFG0ctnCk5PKtmUlL&#10;m21/r/P+nqaAt2SSSGZJoZopFha4kbzGiwPlAYgFsMocKPlIVTgDaQLcXE1v9lh2xhWAW1XJDSIv&#10;zLzz3CrgArkAjIXFXYIZVkMciMHCgqq7XXcW/jORlgDlgIwI2AzgAzQyRBWiS6jm2x7132pMe1cZ&#10;BX5QhJB4ycBtu3pWdu5yyj13+/8A4P8AWiLE8YtbKW7jnXy0VWxIo8srkxMWAxncNwBHJDNgEHFW&#10;rdYoopIEWHYxMUga42omPlGRjJYKFyDgn16VSsLxhbNLEEVfLVITLvI/1YbO4tnkSqAMDk45IObt&#10;lPbymRIwPuFYQoJUE92Iw21lJwTwwG7JUYfObOeopWd/62/L/P527O2meRSqyFd6qjQxj5j8gQKW&#10;JJIXOCDnBX+FiSkUKTxQxxMysNo0/LNGqcMAAMcE4ixg8hxjjgG8ySNfXQMyMGZmL/Mv8OCevHIz&#10;nB655+W0iMFaBrXdEoUKGBH7vO5w2MDBG4cBM/dHJFc7ZxSlbf8Arv8A1poVzaPI0KyJ5SrHiPcW&#10;3KoADPu6nGFG4DChOchPlR47gQW5zNDyMpkE7tvIyM4G0MxyCMMfqdHzHFu0kkci/wDLZok5+UAI&#10;xHPzYQHK46YwByWsNZ4hEmxJU37VZc4mfA5BbO1SQw3AYG4YGScpuxi6/La/9f1cwNk0DLaQOokY&#10;LIIz8m4nPTjqU2/McEbtxP3hTTZ/aQ9rZoXBA2stu+1Udl2qQD6YwvAwynJB42LqxMYb7Q7+Sqxy&#10;R7chNoTeD8o27c4ILEEgsQSQQK93aObgKB5rfeJkbcZHLM20nOVIy5Cnk7gMENk1GobRxClqvX+v&#10;8unUzpY2mRmsnkWaQs0MjZDdR91jznavAxkAD+IDBOvnKyWpgjhkjyJGBjVuOoGVBA+UHB4KHOAO&#10;drXG0eW0tZxZLDdy2Vu00K3XmQyv8zGQqeUzhSFBwrHkkODWcqCNsWzbmaYbt0hXlV4c46hR6gc8&#10;HoqjaVoStdP0/wCCOlW5o3s162/Pt2/4OiXcF7Cin99CY7ja01xan5gBuGCW+YgjPfOMjqctit57&#10;ZVSOJ1ZUVvLhYqQ3GVwFDYKKoHowPDYbCRLCLhoB9mZYwQ5ZgoC7eNzZyv3gNq7SQcE5AUzlBDIr&#10;xKvzKpUq+5RgbhxgYzvw2QAP9kjIB83Lp/wP6/yKwV7WBZTLuW3lYxxyArsKsM4LYA5YemMDPWnx&#10;iGI7JryGFYQd8jRsNrcsOxwcfNheoBUbiSQ6zliuFW4ihYLwf3MJ80KRt6Eljx3UZPQEBaI3Atlk&#10;Bk2DLMFVX24BPzDnaAxzkj+EdgWADlun/X4DVWS4XF3AW2ruuIZFDEIUB38KcrncQR2xzljlwmuJ&#10;Zlhhu4pJJZA48zDNv3HD7cnY2eOeQT+NPtxdwOs6tlluJpgv2iPIb5s/xhiwweg6c981HaufLhjd&#10;mMbYWWMnY0uQOqj72Npzx93jBaiSDTpb+r/1/wANckRXt7dQ8UsCq2fnQja27A4wSCNu0EljuTHB&#10;yGfvuAI0u0kNup3NJG+T9xsttIHO8r1yBkjPzZqvHK4QKblY1+zoGuHRV8oY65P3jzt2noflp0cb&#10;Sb7aJ2V+mVtz8+WI5Ocn5mIw2DhjycHOLiS473/X+v62sAup5ZVkERjaNiu1my0YAO3a3XcG2+n3&#10;gOCASIWhuGmtw6yIoMLQwkeXzggYO0gKxPHXn/ZoSd5gs0LHYpzGojLDcDyG74PzDJwTjqFYgrFJ&#10;BbW0iSbWVtqosYMqqMEM3TrwcDnncc4BAZXfT5fPr+osvlWULW8rxrEp2ASruUsoVcbScngjCNzn&#10;aQT2nkkbEeUk2t5iM33mKszbmYNjy8h87jyAQfm3morZLiaSOG0aZplYOhXGdpO4EA9dpBxuPOQM&#10;cHBFJJK3mpJH5bPvhTcV3McDduO7IABOTnId+cLkOxm1fR/10X3/AHb7E2y9tpl/0VXRtoK2u5i6&#10;LxuyDnGD1+bHHO7bUkUTmJiyxyt9qbdMsgcAnqFPO5cDkjrt2nBB8urHcWTkXJ8yP95v4RkOd+Rl&#10;sFlPTO0gZI2k4JEhjkkd2j0lYV8nEciQ8RuMdG5O3LcAZYjGOcsYaIlGXX+vx/r8CWC6mEUVtIz+&#10;WJlG5VIEzbRtUZB+bIBxjdn5eSxFPjuZpx5kg+cp5bBWCqz8Pjv67jgZByQSSAawe2Rora+slZdo&#10;VUkkC71HGS4OCCM5KnCgluRuJVDM0qu8DTNnLJJuSTcE+XeSeO4zj0UnjIOUThHe39f16dC+k6yS&#10;b43nWPy2C3E0YIQEYIznDAbCD/EFXA4TIlhuJfIDSLubaEDbCJIkVcnZnJweGDYzgYw2W2ZYuLMR&#10;YnuVXdtH3tjg8FOuATjYTgE/e7A5tLcQh9qtHuYL/qdzKcMQVXg5OSTv3KevzDJBmxjKl5fh+v8A&#10;X4mss5swiX6KnkQI2zdtCqFQls9AOnQD5gCGwwDWFQsFtozIjLCvmIYd2+QYU/Kpwc4ZVXA29twB&#10;Ay4riVV817iZvMn8sNHIrA4J+8QpY7jkK4UqSOBjIqzZXKsjGZWYedt3LAVIiABC7RzyFYcDAGOO&#10;FxhK5w1Kclr/AF/X5+Zt6cxlj89o5GhKMW3bvk5GFOD1c4ZVLfMXQ4HBbatGjiuPJmGJmeRZFZtx&#10;Zo2IL5PTovJU8BTnjI5myutlyszQox8lxcTRyhwVxk7hyNxVsY4JyvC4OdqwvpJUjW8Mitu4aCQg&#10;O5blsbsevOVHfGBzy1o6HkYqlL5f1/Xf8zo7J3uXiPmLKzMu1I/mQSBwrMGTJPzDHAOdwIyc1o6f&#10;cvKi2tvcN5jfNH5bMxJ3cMVByADljnHcggAsMG01KOS4YSyxsrSCON9xG92EhGZD8oGFHttPzZBz&#10;WlbXrXTOIjNJ5TecskkUixMx5GASBxtOOpywbJ5x5Vam+p4GIoy2a/yXb+v6W/aX0cc62drtG5cx&#10;bU2bySCCM44yB6jIHJxtrZivFKLGIkKbeF9R3UYzyGAHPA6HkjPK2U6WxOz5/uyyQBvmIJ5OVbk7&#10;AQcdMg8kkC5Z6n558qK6ZVaTDsAHDtgZzkc4H8SkDOeoIz51SieNiMNzbdOv6mwmoXI2rHcSO5Uk&#10;rb5OGPzZXHIDHceOScY5yDNY6pqTXQkcrD5ioE3EbTyTgHIGMNwATxn1xWbahb2NbUxsz/KVZj83&#10;GCdw55zuJ4JBH8WGWt/RdCmYGV9snnfLu2gLJ13HgnccHHZfYkjPJUhynn4j2NGL5kv6/rUvDV71&#10;7IMWJEnzttkG05xlzgcZOQfqOe1Vn8R3rny7iBvJMhkaTcdoChlznoD1OSRgHv1rWtNHiuo9mGzu&#10;3c4A5/Ecc468DvjpT1jwfdzTteWtsYwVZiQuMbccknPzhe4AzkH5eQePmonl06mGc2mrGfdXEUzY&#10;TDSN8jM2Dlu5I69D0BwM44/iy1lsXMc955zeYWZZY5jncoDMQCOMYPcEk9zVi+8+3lVLiHCqAvme&#10;XlQcE845XqQM4Axzj5VNFpyt2st1FJt8za2FCsVDYx05PsPQAZPA6qKiz1aFNKOn5kX7qOVgkJ2R&#10;sN/PybmQcYHQ5K55OeBwACGQTfNGU6oG27vl3YzHxjrzgAdx0ycVCCXljiYbsqArrMcgDOeoGfm/&#10;hP8AdOBjaac4U/JG33mysO3Ac+4xkHJ7DoMEEEtXU4nfy9H/AF/X9dzZ0ecQxxmGXy2bhGQnpg/d&#10;IAwCcYHToBnvpxTwvLHNNDCqAkMzLiPBfG5yDnA3FSR0AHGTmuTgvIJbhJ4rxIwI8SyKpVVzwzN0&#10;25YAdRk+mauTXxktjujWPzt5Bkb7uMcHnIPTGcHHy8cmvNrYaUql7nJUw8lUTNrxFfw3N9NewWsd&#10;qrSM7RRE+XGVUkhc5bAx3Ocd+x5/UYd0bZjbapxFIvzL0xtxgcDOMZxnjORVoXPOJ1aNm4Y+XuGR&#10;nAXA9h3z6Y4NU9ScSFkSLerHLYjYbvmHHTOO3Q89OBitaNP2bsXRjL2l3u/69PkYUyTiSERjAMeb&#10;cmHHmqeGwuTt+dlyDjPXlTtEHzoSvybo9onVozy2GIHy4YDBOABuLDoDwLFxJKJsndvm5XcuAPkG&#10;C59wQOTzu6DkVCI45bmSFJWt/MVVh3NtMZOSBuLZ3dOuRnqUGCvovuz3Yv3de36/189dNEXNNC2+&#10;5V3KjEHdDGowwj3AcDaduM5z0IIIABGofO8qZQjbRJnaqs2P49qcj5eR0wuckDkEZeklbhWMQWRC&#10;qCRvlXy+4BC43DaTjPynkeorUgJA+ync33dyySDe2Tu+U8ZYk56HO7jAIauGpL3zhxHx/wBeQCIw&#10;xSROwjUHf5asQN4O3djaNwww55HbGcENu7cTXLvLHuZVyxjRN2MDnB/i5BB46+tSQhZds/lrJuLL&#10;91iAc4YY7j0bPIPfggk8lIWC3Cqq5HmbhtCHIJA9Duz26cZBbJTlqc6bUiFXn88Szb4ZFkaTMjsy&#10;5IGcYPAAzuyck8fL0qq/mbXWKRlYSAeWqgBXwuU9f4RgdSG28ZBGglu010sfnGHzH2yM8gyq9dxy&#10;AMgA5zwcgdc5r3tuEHzXS+YyfKwhZgPvHA5JGM43cDaTu5Zie6nLS5tTlHmsU7iKK0Zo38zdIcR7&#10;tpbOCckjk8HOF7t1BJJohFt7i2ubjy8xKfIWSMvtXdg/I33lA64UBhn7oODoSRInmbTMV8smaTa6&#10;qfn5/Ac9iFGevJObfzpDDt8tclQzmXaA2M/eZfQFieQCORkkGu6j3OyjeWi/r+v63Kuq3ks8+Yp4&#10;1AY+ZEr5QcfvP4jx8wJPO3vgZIppJaRzzSywt9n81plUttG4cAsWHz7jkF8bmGMfdqxqQ8947eVW&#10;j2Nv3MAPMX5M5b5QSFySwzgdsc1RY/LLO8C7ZFUL8wLBQTj9RgbsA443KAB6VO56lGK9ml/W/wDT&#10;I7hCkjRkY8xWjQMfmK4dWPzAggbVxjA2jbnkMYyskY8+QSeZ9n+ztHjoThljOCfl+6AnBw/52LtL&#10;S2QMstxtaFRLI7FVD+ZuOxsBXGTwwG3D7iuNzVUmSX7O0MVoEeG48vbFCxCuVcA4x93ksxAHUY4I&#10;x1K8ZHXD3kRebH5zXBkW4aWfc371VPmbUYOrBQpJO45AwFI2kDDM6axnRGgvNN/5bxCON4WWRVJB&#10;JYY+6eSmOOSOckq2RIS23yVyD5jRq24FQUbaBk7gTkEDl8AjeQac37mb7Es7W6vCY8KuViypyRty&#10;eR82Ojnv0Kaxszftb+ren+XzJmkmhWNlh/eRzBWYSOud4xw4YcuVbJA9QCMFhNbCHPmKrbcRhmVj&#10;/EoPzMoHAJyGAwR2yxxUtJQqyS24LR7nDKkhjaPJyc7+VwTtPGSETrwy2milLLDHP5xLAq/kEZjK&#10;9PlGBjg4JBGQAQQSXKNzGpHp/wAP/wAD/g+RfhA2yTTsqecXEynBD5Jbk4XeCPM4ABIBB6rW1ptw&#10;1vFi7do41mXd++O0MflBX5eu4NjOF+XBwCawUuX8uST7TGrKzB4438sg4+YDIxtJ2d2UbV6jGdTT&#10;bjyriK8EW5VV/wDZY7dyYkOBjOPukj5d3HzDHn1o6XPLxVPmhqv6/rr+Z0WnzTEZ8g9v3cinakmO&#10;HPHUcDDAD/a5zRcXJMHn28hEJO7y2bb5S7gUk5PIxk5+Xlgc9DSWQCx7JmRgse1mEjDD44bjPzA8&#10;FQcjA9zT3a5SKR/shz5gaRvLYvz90KT0J6d2O4ZxyTwKR4Pu+0uvL+v6/Uw57sBVYiRiqs22EhmV&#10;t4IIbPJJBHGdxUHjBqhOzrI23csizlmmW7JYZBye3QAcck85I+XGvqVi86zQSRNK3zD5XDxCQYJ4&#10;BIyPl4YkHr1yRk3TxCfbNcoWb5Sz/cc7QV5Pyjv83AXIznaCfVo/Cj2MPKMtv6/rUp6lJHaQZLLt&#10;K/vGkjVWVR+8YryQehY477c5JJqlqcduVVRqTOyxhZI8EOuwDeBkHaAd+OABu5OTmtGeFFT98JpP&#10;l3PvXoevzdCF4wFJJXC5xyDnaszLEpBZmDeXGs+WkZtvz4ycoM8bgQo+UhRjA9GhL3rHpYeXvJf1&#10;+X9Iw5pptMtFkM8MciK5t3kOYxx24BIwFO3JYDaMHJFPumhKtdW8/ltb7pbfyyx2YwPm2jbuyU5G&#10;4JkfLwpZ906LeeYJNpa4wsMkiqT8w69GBIH3iBtwp3YxuggupkKXbssrZc+YDk7QFDHaCNvDMww2&#10;c8DIANetTPYiuaz6/wBafn+PmU7oTwoyXN00iiPykO/dtwWIjxk8HBHpgnJ4Jqi8lsY/IQFgqs0m&#10;3H7sZyxKrj0ALAgAEDIK86upQ6hGzPawSW6/Zz5aSNkrjdlVYjB47NgglDyGAbAvrm6kIljjkbdI&#10;Hhkc/M64UbuDljxuXcCwHPJ5HpUIs9DDfvP6/r8/+DKgvr9GEcEskMM6x3TRsQImIIQZ6KrEEAE4&#10;GwYyWSqH2+SJlnDmLzOqbcKzHLEj2K474wMktupst5NYPJE0EiytHsJXPyqoBbj7vX6hcryuAS0W&#10;8rM628DKxmCLsmXYTgYCbmyR0bALFugOBz3xielTpxj8W3T9e/5f5vrfiJ8NvGPwk8RXeiePY7C3&#10;mjMe+ax1SC7hlR4oZUmjuIHdJEYTRMpUkHeRuzhUwZ7qeWSO3eQrcRKrEyM3zbQdg44JAByBzkE5&#10;wDTNT1+91jUVvbttszhcSKfmyo3D5QEC8HbwOh2oOCBXEsNtNHCzhhHs3fNGvmYAHTkux+ZuOQWb&#10;HIy1RpvlV9yZ04uo3FWWtl5dLvZ26vS76LYh2ykq9vatgkxbmYNsbg7eeuQAMheRtGByKhYtZXMO&#10;oBdylSqOrjaEGOvI7g5DYAbp0an3V58jSPEqLJGBMqqxwxDc8chc5BIJIK4OAVzWkdoZykdvGZNi&#10;iPeSVPONofgsevc49QOnRGJ1QjL+v+H/AKXqNuLW4edbZJF8zqFkU7AUJ4K5yhAJH94kHGD1RJ5I&#10;ZJDE7CdozEqySK7lcYb51zgBQTnABwfcFkTXELtEoRZJGHl+XJwOQDhR90jHB7EHbjApsalmaNjH&#10;u8zPmKu0ckY3AjJLZ2jA3DaSMiuqPc6rd/6/4H49hoa5JEtrsWSNVkPyNndkZ4B5+bHcYOcZwBTY&#10;jPCyT2Q2q0itD5aqpbdyAFAA/vYGRzIAMZObHnGS0ViFZU2hGwSyo5HyAjdkAhcLzjLBSDvzDDCX&#10;aNxFGqzSLuk8zOMjds3btr455AJO3PUgHZFJ6O/9f1/Xcm0qVbe4b7FDtZicRso254JAVfun5fTK&#10;gk9BvpFMfliZxGzQsY0dY8lhwBgEgAEP83XJO7K/dqCzWL94gZtsmETa68scYAdlAbkj0OOmDzVy&#10;2WLzJuFKrkqszFWwANxDAjOTkg8cZpORnU92Tf8AX9fgWbDzTDut4xtjb93hR+5cjJ5JHJI6ZOAM&#10;Z+bFXdMtd7w2KxRXQYs+ydmGSoGMgEHjzB8owWJ7hjVOFpPJJhRRtmkTclwGZcDkjhVVePRRk/hV&#10;y0xOyhoPMVxtW3VSN2ApKkkse+Dzx8wyDuA56jOGtza/18/16eeupp6RI0sIhnfzNvztIso3FAQT&#10;/CcDPO7BDZYc7sjThW3t/wBzFJG3lcllYSZXJJYoGDKfuEAcEFerAVn2csM8vnMZNwt+J33KUwAc&#10;FiwA3ZBJHOM9CTttBIkhWQxnb80zMzeWuc7S3Xh9uBuxgbtpAfkeNiLcx49b3pdv8/6/rYv2880E&#10;mfL8plIRvLznIJXGdoLjcF+bGeRnnAK2iqVAgWTHybFkjXc0gPUncV4JYkEAEjJbC4qG0tb2QtFi&#10;MeSmzypAylznAOcKPmYHGcjB+6QQas28cbybufLyqlZpDGyEEKq9flO5mBGMZXg4Uk8MrHDPlje3&#10;9dv6/HqTwiOB0Rn+Tbuls9gGxOfvNnHzYXqoH8XGVwtk0cceIYId53FoYZuZWYjDlccbSQQcY3Lk&#10;4qKzgchJF37iwMkMgCiPI5GMfL1zkH5QR1wdswjdIZN00x3K5XzAC6AjAyTkYGWG7gs0hyBgk88o&#10;3OeVr2v/AF/X+fmSW6w/uri2s18xdhWZW3gSYYlic8cszDBxgbuM7g6IeXcZUnzpGLQwtuZst8rL&#10;leTtY4DKN2SMkEYqOPdI3nOqvIbjc23Cgx7yqr6BfnHUhjuJyRiiJ4HEkhTbuycxbV8/5VDbVJ3H&#10;H3iMY3ZDdCtY8pm46vX+v6/pFiGJGVp4VkWOTzGdHmjZZD1JbbkcqMb8EjAPP3aW1mW4VWgMgWVd&#10;8qiRswsNp3HLYOFA4yu1SchiyBqiyjfHdmLescm5mbCqepAO8kgAgseAx5ycruE0qsdiyBmTbsEk&#10;hXcMMcKxA/dsGYMuMbgyjB5CiiS4/wBf18v6uPjcPEyS2bjfGPL85GULgLtY8dSq/KVIJx0O5gEm&#10;kd7RnZ44/wB4WZo13KCVLnYA2FYoTIPQqMZ3Blq+bKkS27SLH5ZwscWNjfxYAIYkZGdowfmHHyjJ&#10;Ba/JHZxTPvLrJ+8hO8Z3cHI+U4IypzyVwSRg0qdyvZ21/wCCWo3njVbVwoZFCrJGrNu+/g5ZydoU&#10;noefnycs20lnnmtvKjn8oK0jQqZEXbgAnuFwGAyOWwrfKDk1Vjnt/L+0M0ke3BZnUZgZQQT024yD&#10;kcjA3AKsZIIZoYy1xNZTTMtuu63RtgQDBKDK7hkEMBnLeWwycEA9mxum73tr+v5fj9ysSzFQkv7x&#10;IlkYyJM4B3tuXnIyQfMA4YjaQSD91Qssc8ZzbyhWjxJH5QxtkwF5AOFA+cFs7R0zxtqnc3cT+YpV&#10;mbbuaRMjcMsFY5HA64AAIBA9yXGqQ+Uly7RyL52PkiVQ5Pz5OD8pYNgZ7JjJb5zUYyLVOppb+v68&#10;/UtXkdsZHkuNOl2MpVVjZVk+ZAEUs6fMp2Nk+o7hQDVlhhB81iGiaTdtyRI8eOSxzhwV3DLYGQ4O&#10;QoUx3cixyMJpFy0kiqy4DBgCT97BB4TCsQWBbk7QRTudVDKs8dyrKy4RkkAUjO4dB8uNzEYAz8wA&#10;yRnup05WNqVGVkl+pDfLJPKyiJmVtxeFPmwQoIJ7nDIdxO/K9RhcDLls41eSSZ1kjTeqyyL8hUAY&#10;K5Y8YwMcAj+IkjOhJqdjbWqBhuEf3Y42kReScck7VIJJ2/NyEJ5ZsULm6FzOrxRxqJJAiMAAo+Uq&#10;wA4OD82MqCuTnJBA76KlFnrUFUjolZf1/Xp3Mi6gH2LZ5v3o18tpI9qIpweucYPy/LgA/wAPGMVn&#10;lMsTRKnmKrEtuZnRicAld/AAULuwScYJwABV26nkfzIgI2RZHC7c/JJjBAPTaMZGSM7RkgblXLup&#10;bUwtmXyz5LLJGsagJgbuuc4BzjjrkZJGF9Wjdn0GDjKckn3/AK28vlcuW0YS3i1CKYrIpIht1VlY&#10;qGxkEA4TcygqQHyCePlqH90nDNysi+Y0bABeAuAFzsG4KTuG0HaOy1UVZFCiaJtvTamGERyCo6Hg&#10;DK5Bzu+gxLZPpguvNvFmht9xDlUy7ZJkjAAyCeANuSCR1HUdHKz6rC0Ytf1/X/BfYkZlRZrZ1VWb&#10;zEaNmZVUht5ZlBwgHyfLzxyOhNFxKs6M1tIxLIz7dxYRudwU7Mn5ieANzEggYbkim0nGy3YDdCG3&#10;BcsgwNqjGSCu0r3AIPO5hU+6XeJAkW6Fl80bsSfKThM84G0HJABBJODnioo9KNGw59jsWjjcDIVm&#10;kaNWfAUhV74LbScejY56oZbh5Gc3XlqI1Ys1uVG35MsrZAHswJGGzwTgRRzzQQtBKjBSy7VKmNSS&#10;zYAyxDY5xjBBJOcjNIYHSZPLLfuVUOI1LYyM5OCNmdwyeQDnkk83Y3UVEV5vss6yzXYaR5gFYuqh&#10;kPzZ/vKSQjZ5K4GSTjc+BxdfKXSdRDxJb5ZMdzjHTd2HDdctwBVEas0ltZW7LHGxCss2N+G2s+QR&#10;xtBGc7QHz/dFWL0m9vJ7nEMKtiRo0Ma7dvJ24JC4xhRjau3jAzT5TSOkixBEoR1hi8ubK7YdxG9g&#10;jYXOcsRkHGeQcfRyQxG/jVDCskg81Y5Nv7zIbKqpDEkA569mGQGAqCyWRGTy1kkMe3buAKjGTwVB&#10;zgKB1BBPB4BqWIzWsDzxj5UyG3Rj90pYnc3UE7uwOdqjA5JBynTFdiVZ47mMiWZ90KiRpfJ5VQcZ&#10;C8nBy3c55PG4bbUEbwbXt0yy4Dt5q4Bjyd5BH3c8EnoEbljmq1uC94sItmZgzDYzkl8lWIBUjDHB&#10;w2OABlcqWqSW3l3eSkUMhSNjI7RkbG9JMfd3ZPQjGOMAE0y5bWLQigm3QvcRwMymSNXyNy5+ZFJG&#10;HOzAHIGdoyO81vNdafK1x5cfmSwsyybthACgB9vO7AUkgfdJxu4JFeIeZC4iguI0ODLIQV+XByF6&#10;gZAx1yckBhwQ/a0UCxgfccj/AI+llbJ67dp4I5zk4IHG3aop2OKpK2hcsbOZriW2tYYxIy7fKaQR&#10;jkkgkN8wJ2/ezweACSWEsBazljhWORJYf9cbdTuLgAAH5Sw2jgA8FmYnA4qrDPPvXaHDLMcq02Cy&#10;84Gc8LgAgHDNgnLVYs1MmxFh3RyYVTCP7pbIGfvAmT1z0I4zUs4q0lyPmBpGiSK6heGMRRmSKRZm&#10;yMDO8EDkdCpABx0LcESxiUyMjXAXy2PzQqfVd2SBtk+UxnsCMcDlaiMkc8wfy1kRm3Ki7myGP+r2&#10;scY6ZLEMdyjGflM0a3IYySKzSRxqcfMUPPXcThQx7kj/AGdxCsJPIrSje7HLMryNIXjZ937v94GK&#10;qWJUDBBGQRzjknJDFsmaKeF2lEVy3lsrbmhO5jyeOMBOFGO528cLhY4rgGbfKyGNtyru+UKuF75z&#10;n7xPcnnCcgPgmWTb5MCxgyBypjYoWVnC45+bG88KQc8DAxmTy62IjFXX9fh5en5kkNvbmfzpoodq&#10;bnAs9iyKNvOc8bO/UkEvgkZyxWQWykW0Qj3L9oVXQNuGWYcbj97HykcAEc5zUc3nKrixhUgSExru&#10;Viu4AKcbjvbnA5PbJyDmzBcbW+0W9yszTRr95mZSWjwOvcYUgHBBPQKN1BzyxGt+ll/wPS9/63I5&#10;vLRzE28KAzFo5MrFGFP1JBIGBwANuTjkM8ndAlpcwt1ARXYLjccYwe5xwCBkbzhiAaf5biQ3EsMz&#10;YYsjeUQPv5yuMMeBjuSdpOCcUyKKa1ZoI4QqyFRcww9ODkjKZx3XrkgjjqKxkVGvHo7P+un9feaH&#10;h2xtdf1MWdxrH2WaSIy/PHuDqQCrAKDh+M7iD2UDlajsbvWPDGpx6lbf6HMsPmQvCpVlDBg2WGTG&#10;ccFcZxI3RTgQPERELiN7ctJ/qlWZdqYJ3H5N3QNuP3mA24zV3X7EaS8NnYa2t09xaxyNtWSJ4ic7&#10;0kBjGSnzguoKFNnqVqWrxOynKMnZbfl6Ptr1+RnmWJkFzK+3rEIhwWALHhiNyguAdoOfl7HYSSXO&#10;2F47m2je4KmVZI8xkgEfIoOehBxnkHcxJJUpVupraa4W5iLxvNCoKvJ/ryWIcAPwACxy3P3BkABq&#10;mZriVcojMzyJuj2j97IQBGNozhsDlgcZ3jPpnylaf16/1+vlYJngvhAS21ZMeXCPmDg9UBJC5O3k&#10;MOxJG7FHlrLLGy+X5jyFZVWNtoU5BD/3GJ28sTwrHAYBTAioZXgG7bMiBnVhGNpyrMeCEYYXPBK/&#10;Mem3ExlllOxkhXdHujVmRPlYf8s9hx8www4PcgHgGJFxw946/wBf18hLmNGsob5ZIJYxHiFoX2Kn&#10;U/MSpTnqRklWDHI2kUgxdTNauluwXCFJpNqocBU2ggkAbigZiVyVBDcVBLNHPcPcGdmP2gJtV9yl&#10;SM7RnDIBxyMjJ/ukGnTlkuGik/17SZ8zcY1yAevAXLDPzYJzkAMcmptc7adCP9dNv60/MtZW3kMm&#10;nSLHGI2khKseERc7kJOdvGQc/MMcoQxqSG8gV42MzfaI33NiYOyJk8ZBDA4Lkrnp0KbjVCFJmSSG&#10;1Mm6RxvO1WUHB2gHd0wCcs+M7ckLndKt/mJmieSRmmZm+YOAoGSc8Bd2dw2ZABODwaj2Z2SwUZR1&#10;Vy606wQxvNNcbVwJm5y2XJO0PjK43Dnd/wChNV23uPNfYW37V2b1xkHaRuHPy5VWAGDtIC5CjAxL&#10;eaHayuG+6pc7CABuAHIydqrtOAQcjrxkSQ6g08TTwxbZkIZWmcsIdoUHb8xJ5xluRjPA3MKmWHUj&#10;z62V0am8f6djdF5FH5YlnXyV6q7GNVPcqOV2gHbjB4dR93JLoLkRFYVm2yNMjRtHcIFBBBUnoDns&#10;2ODjAPANSykaxl36ksciyF0WPzvKaJuCpHz7tykj76kFJCfmzuD4L2KaRZxEy7WcyPtZgjsqkPtw&#10;RtyScEYZvMBJ2V59bDxvax4uK4bo1ryir/18jUt9WRVa0vHjZtoCpPLuZs5IOcckgbQOGyqgk4UN&#10;qxa5NNta6nmbzo2MbSYdUG4fNg4ydoOcY4wejEDmZLq2mSMt5aCT+GNcDcQ4XaefM/h5GVI4wNpq&#10;RLuSKJUjOxWO9d+VwAAQcAAkjIUMRgb8EbjkebVwfVI+dxnC8uS6S/X5f5a9FqdtoWuQx7bdRthK&#10;sJFtdr7iA6jZ9MnGA33s5OVNdNaa+kkE0ISBx+7kk3RsVdVDOQ5D7gRubrhsEk55I8sF8jPHdJdv&#10;Cvl4WTzN4VgpZS2d208kHPOAcfxNWjb6tevta6lZAEV1M3zCLJA5AznBDfKBlSTwMZHlYnK41NT5&#10;mtga2Fi7w0ff+tX/AFbY9RtvEKTk2DyzFlhZZFkbluSxO7AGwKFZumQXYjB+XUh8UXp3XV1db3EQ&#10;a4mZsbMlMMQCFYY2HGeAEI4JD+W2+sF2jiCybluNzu3UMGHdTnqFzn0ByAS53LLUZbgmYxEyBNsm&#10;6PYZiQcsQB9znk/KqgrkKNpPkVss5dzw6+HqS0hH7v6/q56jo2u21ky/aLm3b7PFskN04+6FRTk7&#10;8sQCB5eAOQAW2LntdH8QKk+67j3TW8zJIbhWbKAAMCOmMcuVyBnhRlhXiem+I5I4o5H1HH/LVGi/&#10;5aIrLsQc7toD/KGOS2dzEqFHUeGfF6+ZDHiRbeMNKr20h2KcRqThs7UUc4OGwASQMZ+exmWvXS5N&#10;FewtF2/r+vI99tddhlt8RXG5FYqyrMN3nYEg5UckHc3TOcMc/wAV+y1NfJ320UKxeYDHMtu7KSF+&#10;8FUBc84z1CjGd2TXk8Pj8CJQTc7t+XXh/MdQpdS20rsC4BYDLbMKXIIHSWfimO8iZrksu2RTDmE+&#10;WF35K9CVGQG27hu47N83yVTAVIfEj6KOY0qkuVPVf1/X/BPRotQjS2aV4/4yyMsgYKFDjYRjjgdD&#10;g/Kche9u0vorUGOP5RD8zF42QYBbO0DnqD/CO4yCcDitP1uaPVAYIG3KQgXySpVs8jnHJOz0G1N4&#10;KfMTrWupk2yhQqBhwDG7Es4+7t25z8oPUZOfVccsqK6nZGtLojutGv5Y5ysj4iRslW+8MZPc4bAH&#10;BzyOi/Lz1EM0FxbRsk24bSxb/a+UEcjOeVHJznH1HnFjqsJbzLfzFmX5V8tuRKqjAGcEDDdvwycg&#10;9nod8k9tF5i7mEZPzR9u+eemeAcZPv1OcZRjLlR7WBrSleLNK/jgSTd9lUtIp+9hSOSCeh9cHOCu&#10;RkDIFZt1G6T+QkJUwqDg48wZz0YcA5zghSMdznnQlcxRrhNrKwTa/I7Lj1Ocjoem49OTn30sMyiU&#10;3YkU5C8HJGAAecbTtIxzyW7g4Fc2p14iJEkQO23eeTsYW8vAyASf4jgcE4zkDrkA5wtRBnZltJVb&#10;OQioqnLEncvJyo9+oOCAcgHZtZrS4tbiR967WG2LyQ0ZwMkFdwxgMPm5PbDHiqusQXFwDOsrFtzf&#10;L5YbBIHHOMk8fNjI3Ac9DV9jgqR56d1/X9f1oc5eQo9w8dxJt3bQykALnOPmU5CHK8HI4GRyDiqy&#10;Q2JkE6fLCivJJGoHy7Vy/TkHnAwAQCP4CBryOJsSQsvysFim8zhQRngqSwHAGeuMZJLZGj8JtS8A&#10;aTr1vq/xJ8NTappMlq//ABLYLpoW8w52H90rSD59mMFQN6k5xiuzD8tSqoSkop9Xey83a7+5HNRw&#10;kcTioU+dQ5n8Ur8q85WT0TerSucdremtLp7Xd1uRSrJJPMpVd2QWTkgZw2Tn7r9QVbAxJIrhrlod&#10;q7ZFQW6sWJQ+Z8zK+0Dl/lOeuSCfmwvoXjTxCdXC2fh6Kax01LgDT9LjYzRoDAIvM3A/MflYsR2k&#10;PHSuKvIreWYzPM20qrTI3P8Ay0GTyxXaccqxO3liWJO7qp1IxejOTHYenSruNOXMlpfZPu11t2uk&#10;+rRzs0STSCGa28lo1Xbb3EgLDfxkbQgwA23AGUVsnljtiubGQ26l7WOXDFbhYZdsXy984+QYbfgg&#10;kbyMEjjWuoIIUMSF1SSQrtVSzFtw/eHA4bMmRnCjHPTIbYrpsZWe/T7RM7N9nuLS4Pyjd15znPQH&#10;IBAGCQee6Ne6PKWHTlyyf9fdr91u5ztzZW7w/apIh5Vu228W4gAmY7hlSMYYuV2mMgAEYG5iDVa0&#10;tZbfYw1G4t4Nu2CTbIG37slPn5XIDHC/NuTBUn5T0dxb3N7p0iSyyLNlokaA8hQAzEkggsQ55KjA&#10;LEAHOKb6YZb8ywW7+YOQ2N4JHyMeM84XadwKkBtpO75eynX93U5KmF95OK/r+un49CGC3QP5aWkQ&#10;aFd22OYyEKwyyKIyBv4244OMnByWPQaNDqGpRw77pvLmhUJJHj958shwpzyOQy85AGM84bPtLBIp&#10;QYomjjjlJj8uHasmE6pI4wQSQQygbsFuRiQ7mmaaVkMUqw87QFePaTk79oJwrKQoHQklWDfMTjOd&#10;aJ6GFw8r3X/D/d5eRHdaTMt0Y5LVITP+8j3Q/KGPykIBy3BRQAM7sgZKlTaggmH7xQi7sxxpbuFw&#10;o2neTkYwvzFTnIy24jkabWgZXntRJH91ZFXLB/lIBUrlmAJ6gk/xZ7mW0t7aIP522Rm2iF43VVRt&#10;yDJABJ/hXHAOBgsfmXP2yZ6UcOlJ6/1/XkY+paVFeP8AbIbqOBRCWjWRiEQYKqwGOBlVPTOQASvA&#10;rndX0WKQyEQu0flMY7e4wQrqwO1wMKcHZuGQTnIYMwNegJbzzJJvT5dyyrJJtwvTrgAZBGDnsvUd&#10;Ti6tossW2WOZ1mVBJI3yxYHXHzDATgdVOOM8EFinX5XoY4rBc3vJHmQt7JLmMRu0cO5h59yUY2+W&#10;yHKgbQCBuZ8EEJtztBWryxW81i95aw/u1AZoVbzFiyFZTwNwOfmDKQSDkcD5tPxFYXUEyzwxfZzH&#10;H+7kRRGsRUgZBbJCgqqknOQUYD5c1Do9vFbhUitwRGvlsrKWyNv+ryo44IGduTlt2QCK7liFKNzz&#10;I05wqOL/AC/r+vlbC16wjMMhN7DulVJt8zBXkVPLb5HjY7OAmckqB8+3AIrnb3TdSjLMyTLHJGsq&#10;t5IwVeRlUiQ5GCqnOMbyc/dr0O/06W3nYPFM0j3AZlWMsu0rsVsL87OOOh6MynuTy/iHSmZ7nUoL&#10;dXZGPkyBmaN2yuCN5+dcLtzkqdgK7AoA7sPilsTiKMuXnfT+v6/E5+dczML5Nu797cKu2OORncSK&#10;z87Su5sZJLDdyzFub0In8xH27ZJOJJFuGQ4dPlBCnOQH6lgTsIxu5qOEbbqIi4mWYuDHkLvR1d0c&#10;uh++SWYc5Iw3y4PNq3KCz2xSzSP5ymO13xs6oyBgDvyyqANx3EqAM/3gOr2xthavVjVsvPRordYy&#10;VjYP8yhRtjBxn5dybgvyrkhNhLfdAmtxDdvIkE6yh1jXy1mVSrE71UdM8RYA2k5UkjBNKY3z5V4T&#10;PMjLHgrlkkZW642k7mJHU5DAEkZIn8yS7bfbNNIs0e79/P1wSMYddoX5h8rbVJKgAjKsvbM9VSjK&#10;OpPHBJJP9k81I5miZoX8syPHyECEMOQQ2wKMKy54xhTPfqb6Ka5m2/vJMoJZGkX5kUbiRkuCDyEw&#10;SAo38BqbHDHfIsv2KBFmVlkaZipAcDnLhRzhsFgFIcZXHIvWhIkW4sJGtJImLfaZNiFNxGFHmEYy&#10;xY5YBeH5GGao9sVGfRHK6ro6iL7HchhLtKQxmFVy2TztVgFRgMYIJwWILqMVyviDSpI5WkS2mkZp&#10;F3NtKxrlUYltoyN27GDzl+cHbn0nU7YrIuo3GmRt9oDyTeZ5W7+79zbnH3gASDuUZVVAVuT8QaND&#10;JbeWA0qqreVHHIARw6MeMhevOMHd8zFdp3dVDE8tRHVhsQ43ueTazpsILNpqrcSRlljS32BS7BHA&#10;G1s43BwTn5Rt7jFY9lo8M00OpXsscFpFdLmZrpfOG4xNJOVc4DhdmQB8rHLllUA99renfalee7tJ&#10;FTYjySL5iurFVboR8yfLhcqeowcg44vVdHZfMihu5JIZLgxR4KPFhN4ByCDI25o34+5nAXkA/Q0a&#10;/tIn6Bk+I5qCV9f6/rYw5rO0hiYJFNHGmYIWkiUsScbEddpGPn5/vZ64Jw2GJjL5kFzJ5i4NxyVL&#10;qW4foSQV/vZ4YrjDArNBKw8yG3idfJhVcwqpUqQo4DrtZT85zyDhyfuKQx453VJBM8u5lazkaRcJ&#10;uRBkcLheT+8KgAhRycVsmfUxre7YgguLa8lguZrZYWb5pFSRR52GwWBBALgMeMDBLAFCMVct5JYm&#10;uLkywtNGpkkwrkAuvzSFW/2sZU5HXPODTvIe7gQsN7BQscgVAWXHTBAUH5lBUAk9AOzNs72VhuQ2&#10;9wUQ+YTbt5B+QnDZ65Ac4JDMdu0kjNbxkDqcy0JbRLUbo7W4kZkaOPyvMTd5gYAYRkBZjnJVRlmK&#10;hXBIqzpttHdTRtBEsccLNJDJKQT2BKsdqncSqnZ0ODxkNTdO0/VL1rTTNB02a+kuJ2NtDa5lmlDq&#10;mFCL8zEgBSijJVGPBXIt3EF9pN8sWr6Q0FwkmGjl3rKHSQqU2nY8bJtdSThsOxBYOSbtLl5rad+h&#10;lzdv66DLhGhUQK/mKrCKOQxgRu6/IZSyttThFBUkHkr95TGziBO6mYzeXt3QiS3kaQ7RgndkB8Nj&#10;KDaD8mO1TW7a1aaatpZ3DQLJsPlxvs8xtjRgcAhWHyjK/uztwpUnaYLJ8eWwhka4kXcPK+Zn2qu5&#10;+CV3N8uVVh95ck4CNI+fclja5tpPtMryLE0YVHjwYmiPzKUVNx272CnGVkO0H5WYraSOV1W3ljZm&#10;tJQypHbjyl3bVwcFgF2l33nByQQMlhUMaardRTRqIftBw0RkVE8zy8c8HbuyxO75iPn5LcUT/ZGM&#10;SiV/kZfs00kR2qhIxnnZtO1sv13EDqaTkRdb6CxwiSOWSTyz5kYe6mykZGJUBbLbgxJZCDg7iV5D&#10;I2YhdJbKztbw7NrTrasCJAgfJy7newKEruIGQu4cRnNwlWKyjUryQxyRkqzEbCQpwCVCuBtYApyQ&#10;CdpUHEcaXW3bDBHuWVh9ntyuyCRpPKUlcHADEYJYg7Tk4Jznc55SW5HI1pBCRZrJNEZlGWkdfPEb&#10;Kxj44OTImNoLDzSzZJqe6sgsUgcRm4ntwsaiYlVjLKw2rzgbNx8vLD7rcKGWoIbp4LWSCJ1ljks/&#10;LyWMe3iRfM28lTy2eAMZ3YHNTLZRS2txIRIyiZ/tDTKnzMQSpQgZIbozFsEebkDG4BnKXL1Gywrc&#10;u1tBEFH2hofIhX92Ny7AGCt8zb3QDkHaxzgsu2Fgq6e9xLc+Y14+2O4+1qyOuzgSsM7yfmI5xhfl&#10;O0gm5cbIjJP5hX51MczMQhJjJ27WxtyqoQOQFCrnBBLo0u4pY4lN0zu3knEwjZm8w/eOAvmLtbJc&#10;Ixw5C5NaRZm6jt/XqZd+t3qUtxpl6kxSFke8VgCV3MxYycbVDbUb+IAqoLfcBht7e4ha+kdhHLKP&#10;IW3kj/d7WWLMe444YgFug5UA/N+81NWsNUgkNhLjdCm1FWYBlYszHGH8vG5V/eKDkuo5xtOfBb2t&#10;5YhLNxCsknzSRiRTHjlXIcbtxUrt2jDEDaARkXzFU6v9dP6dvXoadiPAMFlqKaxrmvxSMV/sSOzl&#10;R1mZon3/AGgy7TwQenQOpCkb42yrqCz+0f6Dp8zQhmmikkkXdKmSUAO4fvEwBuxlgTlh91pJZmjm&#10;Vmu4/s7RYJhVmjUKpYJ8yZ5fLLjgleN2MBu+Frtbkws0bLmSdNrKGVCu4uQELYUtlsACRlIPAC9p&#10;dJGzqaf1/X9ehTWGO0u5kiLxyQsIZlhmVQi7h5fm/KoUFRhcsu4n5dgJJdJb3yG3uoEaQLCJLeEb&#10;g0rRuGKIyjORtB+4Qc4DNndUllFfb7SVbYyt8qyxrvEQGDiNiQQpYnbgnIJydysA0ckDywwy3W19&#10;8CyxvMqxkxgjbFGwbO4gYwu4ZclQgLE0pGftvesv6/r/AIbuG0W8nkx6lGu6OSPcqqrMpRgVdM/K&#10;FCqODtCqpHBAD7Sxgdo72xYSSf8ALIRyEK+wBVPJIbaUCBcEEPgADAeKK/S7hEDT+TDJcRwK23yB&#10;M2IwAN5ztX3AGCysQcEWViju7n7BfpMm7dHCilI2lyYwhOQeSoO5QS7GRxjHWuYpzl6f18v6/CCO&#10;zeytLfUTAYYJoVVpvl8p4x5aqm8DKgBScEOGUhhkliC8d4rdpLwN9ojtfLMbbvnSVQpByAzgu43K&#10;QwbeFXJL7pGt7mS1WW3tY0m8tSA1upynATKDcPlyeFzkMMjszr6Ccm4imlk2LKxaGRt0isY8snUn&#10;5lKAkgjc4GAxNVzGcqltH/X9fl22KM6F387aiSxyNKquqSsIwsg3Z3E/L5Yyw24YgbAWBolwiMkW&#10;rwtGsiJ5czNDtYAnDqh2hwAwyMMc5IVhIBamgvY574zL5zDMi7FDY6BQQQWGCASD90qWBRTkOjk+&#10;xHddi3ZZljSP/Rv3ZTcuGCHcUJAJG0ELuwoG3aDm7Aqiutf6/MzXguILOO2vLyFbWJWbfHHJ5KlG&#10;dWVtoDDCHazKTjd8rEk5huraWSH/AInME0iv5rzLJK2ZW3OWWMMBlj5TYDDIw+Qm8OL/AJUDXsd1&#10;d6XH/pEke+aaLc2VbG0vkYIGGL8bgAxAUhVreSj20l1DbybNrReXA6hY5FLCTeWBJ+ZzlgFBwoBy&#10;MDSMivbf1/X9ehkzgxSxC5VnMd4FmZbgedAPKC+bj7rEMGxJztVM43ICtZU2XK2Nw863EcpFrYwK&#10;8DKNzYkwRu+VVO1/ut5hAwnmbtWe4v8AMEx3PF5aoZ7qInzlYtnleFIYK2cKX8sbdy8mvdWeorbR&#10;rPqEyxyGI4tZo5U+UqGRShMhIQlAGBQANuU482tOYmdTpt/n/V9vwdzOu3ktDNEmmLBGsZedo5JF&#10;P7sgRoq/KqbVWQLgYZoiybdq5Zf3M0lxcSIqqwMjrtvUWUySBI+SRsXaisC4VVAY42bKlEF1D/xN&#10;oD5MiQkNFNHbqEVSA24DeE+Q4PLMFYnaQgRFa8htYZozaSW8sMJ+e6Z8BomZiuNm5SwZG4XkMwG1&#10;yz1UWCkr6K/3v1+X9aWRXsbuO5SS1kPmQyZG7TWiuV25MhOw5LsI9smBvYtHvJbZtWjc6M+ljFwI&#10;be63AyQJZsFjcLsLfvCp3SBkdSQDskbDfuyW0Y/tU175Ez3d0sP73aJk8y0QiNwWcg7SBsLk4Klm&#10;KrFtVWetleyXUN5e20huJmaSC5AlPkk+UHaJwZCGxvU5yAXJ4KqtUT7ZQfa+vr9/T+lpvhXE8lre&#10;S2VxqF6sZbz51hjDSJOhBdmwTHG24MxG8oM4YEqz1BKbixvfsdoxjnim2qIo/wB/BHsR90UTHfGg&#10;jcN5aCQ7co2SC50L2PTIZdyTMiMY7maInYzK8RKlSiYDhfuqSyqCUCsDtGb9nNrAmjalY+arMu2C&#10;4PmLJtcBslF6qSCGUFPmLGMg7lpHRTqRdl+He/56fpqV4oW060/0m3aG1kBaF5t6xTW/yoVVA+DK&#10;MMojTO4uCckBZIYr2JoIobaC3YrHIkcX2EAP8xYsF83cMAnMag/KWLMd53Wp0meK4kjRZ/O84ry0&#10;qLhYvMLAFgN6DDFivznORsBFef7Pb3Sw3NxG/wC9cxwRXAlVwyfvNq8nCuoOVJYeZICCqyFKOmUv&#10;d1f9fn1/B7aETw3lk0iWFozTMxYQ28bSzFVDjdkIuTmZFHAUD5lUjGcu70s2NzGbULAjfuo4443b&#10;ym3KqqQVDBg4ZQrYOVUsoO0nTe+h+yyT31qYV8xnuoZLMxkyIGeSRQQT5YBkUbskEBlGflWnex3F&#10;q322/jhZo2CXt1DLuZEJLFt6ybCSAw2xqHA+UhxtDVF2NadRxl/Wv9beunUybi2nLKuxY5IVkjma&#10;O3LNGFUrI+0kYTyjgrt27gFB24USNBPcN9j0+HcvnTTyszCSOJsPuMjoMH5eC2cMVIG0hlF2Sy1H&#10;TvMeJkQrMyvbRs8ciNGoy67yqkgqWBjLdTuI3KooNZytmDZEytC7SeVHhXdQRtKFiRufgAZy4+QE&#10;5xpzHoQqKXX+v62/DqQy/wCiaXNdSqrQvgtDFbshjDq5CqCxChwAecgmTgNs5ZItpbX7QxW3m3EW&#10;ZWktVb7qk5YLgBBmNQfmY7RnkM5D7i0jtbo2kRklkto2VpzNuXJO5EMkJ6ALjKFVygJ2fOpbPFK0&#10;n2G3SO3lghChlzGsbkfMHO8CEA7SM5QmNirtjho2c/6/r+rO5WhS2QSSxAfNsKyLl8pvb5sjDNtA&#10;K7/lBIkXgOxKQXLqFtGuomlm/dLG2MykEhD827owC4+UYVCMBTUz3F1cMoEiybI4j5dtvbZFvXJY&#10;ZJyVYjZuDDbyAMZlt1jnkW0nkVVt7hngunX5JiM8EDI2lQVb5weGHzcign2l9yCCGFpsrEs1xNcx&#10;PFC0ibBGVwrYkOCApCgEfKwAJIIBjtY5mtHk1KP7ZvUSXCyWo/fOgzhmYnbsDbTn7obkA4ZXWwke&#10;O3mm3K0uTd+cvl+YZBuVnyD8uDKvmYwcgkADAku76e2guRb3NuoK7muZow0kTYzGoaMsvVXJ2lss&#10;pDHcStM0vrZf1/X+RDIqedJtvo1a3aPdfNIVdZONu8OedpJ7KQCfvb2QRtFZzWkYhu0mtdkePO3S&#10;7SMOVBU7WKKVJ5AGACoDc2bmMR3ZiicSRQ25SG4W738Icgoy5VSrEcqfLP3gQqvIzNRR9T2pNaae&#10;fOhR2lkZB5mGlZvugfPjcCRhW2g8nJaWaRkVYJ7uN2WGFlaeBlYSQqQxDmR065I29fvEbDk/KSGx&#10;lbW3jt7a5/eKy+XDG3lySnoHKBuGzhfmOUDMAvDLHMLk3cVzJNqM0x80xybU2tJJuEhbZjhsZ6Y+&#10;4pOSBVe88yO3bS5pPJkX5ZvL3A+YVUDEZBZxkdxyWyv+1RTl71n/AF+o2WFSLfFpMska/uAr8EBl&#10;ZUBzyC8gGcDljgvnYsslvdk+fHZb2aBJvMYyEDMm2M53DLblVOBkk4XhRuUyeU6SSXW5/nLRwRo/&#10;lhQxR1McZwOGADZG3oCG4m1mCWwaK0ht2tlV2fE0gYo3ONxHJOxAFbJLbyFJ6BaFRlsivd6esdtJ&#10;e6dfFVkh2xiNXjJUKFBKlcOijqVG0k44LCpYtimXSzo8kC/Zyfs0luyeYJB5e7aZMLkgDcFO3axB&#10;5ASCCNBdR3Et15kMagsZNyqOJAMEbWCqwI2swGQQMjcQ5oMxCCFbdpBL53nC6+Vomj4ADs4K5wd+&#10;AwZWG75gSPYptdf6/wCGIZ7gwrHqEnmSTLI0jRhkKlSgAbYy5Q7SoDOX4UEgjANc2hAFjBBHLM0e&#10;P3UaEttKp8zE42nnblU5dSAz7WMzwedOtnc2wtYxGNiM/kgOxQZdCdwUkA7wB6FmI4aBIZAZ5vLb&#10;5W23mSjN5nl/KrLwNpznHy7QcKuMJMfMun9dvkNW0gv7KRBPI0kkru9pHZ5jQfJ/GBzt3PktjJGM&#10;nJzTYypaRzxysiRjMOzbkBBwQcFl+VkJJyvOcEbAbMxk1qyijjZrhYYxu2/L8xby8FSVYAllI2js&#10;CQc4WMRWr3ZjguEZtwmaERsdioAcy4yFwNwLbtynHHJzfMEZfh/X9X1Gpssm+z2Oms21x5Nm0THL&#10;EtsRkYKcDcOSTtLkqGJBNSCWEjEsI2ybgcKIg7BScKDuzy4AUjsWCk7hVi9g01YHt7LSo445GZY4&#10;95fZuBKgsuckYcbQck4GHDDEO64nj2+Wd037xVZdn7tz0I3DaGGPlLEg7WyOrK5pGS5fX+v6/UbB&#10;Fb+ZHbxKsm1tse64TEmdq4ZyByCxzhTlhjuxFaa0vI44wLJ3iW1eZN6sT5Skc5ODjBHcZG3jjBlj&#10;spEbzWu1kYMu0SFVyduAT/eZlbGAMkMOcqRTZ4JFWFtMRZmkUi1XcPlfPK5zlZBg98Y3Mv8ArBkG&#10;peY0yXIFwVla6BaORbq3yfmycqPL3DdyPmz8rZ2liSC2WBJ7c2s8auk0mYY2ztjUbVLY34AAHcbQ&#10;FxkhcI6JrW6u4302aVPtEgSFpGMjMcjZK24bVbnAYlQFyPk6muSPOeYW0xMMcc424OcEk4556rwT&#10;wCQT0FZlqXy/pf1p+BO6/a2V7uSGaVmUKsi7d8uwYJ5xnaXO7gEcDnDLWkltxHJFLM3MKvtkZsFh&#10;CAmMDLKPmVQONp7jObMyiRSrbY44GaT7R5LRqSQMP/v7iAOA2cAKuMKxN0UbXB27doTy4sL/ABHg&#10;tkngrgN0AOfTc7i5l/X9f8MVJLeEO0yxxx+VMElljUNzubhSpy4wMBhjdkduFS2jt2t/JQYjaZUe&#10;GRn2DIO0hh8u4noxB6bugqaaGGFJGRVEnlqoWRFO4MQNygDnnBVM8Adh1jkV7q7MTybVidj5lwwR&#10;jw3z7nbA+ZegOR90Zc5KJcvMjm8kZkKhfM2rtdSGZhgkn5ehYDbgEFW4UFSC+z3NJ9q3zTXEknyy&#10;W9wFlYFN2RhWOccnOflbGCRuCwXEs8bXdraKrSJHGIYI2bIOFPAzgkbh/dxu4DMKZeSQ25IW5jMu&#10;AwmZg4Ayw4U/L94uDyRlfugkNQaRl0/roeSFv3jN5u75iVK87umD6cjPYn6ZzU63Gy2WN2GY0P3c&#10;fKozjJP1x69PeqkMoaTc2WZshu+CeMn9Pw6dcGSImE+YXbcSCGXPT1Ht1H+GKk7JRWxYE023bJIG&#10;xgng7jjtz0OM/wD16nCiKORwS25h8jLjAxjn05J/XnjNVYrh0VSz7Qq7mCleD2Ix6DHccHA4zmVb&#10;lEYmKQquCNqgcNgdhn8+oJ9qVjGUWWFd1j2qzY5GFkwc8D3GeTjgZ+oxVy3RHh+0ow3MpMsQTgdP&#10;Q8g85GAMdDjis+GVpHKhg2JMbRIWwuPoeO34+2anhmCgeYi/K7HMbYz0yMjI6dD29hipsc9SMizb&#10;hmkS2kdm24AVcAq2OSSBggjjOOevHWpoJTdrE9xmSPkqo+UkAA5LdlHQcgAj05qvBJC0Cp5jfdIZ&#10;hgZU4GQcgkjpz3z6URP5bbli5U5aNhwfy47t6EAfjSZhKO5dt13RmHcXEmBG0ajnv3znvkEjgHJw&#10;OZDh8SCJt2zO2WZiMjKkYbGOM9egQdgTUEEkpZQJfl6eZtPcAAHGAcg/7XBPY8Eayy5hdFbaw8z2&#10;+U8gZAB7kHBwMZHNZyRg1u/6/TyLSqsDxqLuPakfzFc4ZQBk4IGeB1xnv1AqxieObZHPukXBjaVV&#10;bcMnoASCeT6AhR04zXgkmkt/Ljtz0T5XYhmboADjGevXGenOAKeboYWFwRA2P328tlc4APOcYyvG&#10;Dy2M8gwYSi3/AEv6+XUu280URjKwh4UcBv3oJ28n+LOflJA4HOPlBDZdvjkjaRY+I5AVEh5cD1+b&#10;PQ9MDGDkjGKhSSIMnzPuVmCxSJk7gSSuS3HHzc/dLdOpErQQH/RmVOYxI2MbY/mHJ67sjnk8biOc&#10;YMs5pW5iR7g48yJW3Y3Im7O7b65zkn5gM/L8vQjC1OXibdJHIqxzxqqttb51K46HJ4GevJHK8k5r&#10;yy3VzwAwEyxztHEMqQQ3LdNwyy8kdW4I7u3STJ5b3EitImx5JGLAqxGPl5bB3AkjJz90EgZgxcf6&#10;/r+v0sKSuZoZGXbGEVfLCq7Z+Zcnqm0nkg9eckYp9uGnWNDBuZsqNuQZMHgADGV2kdgWKjPJALVd&#10;J2lcwlvMZRtkULlyCx6NwDkkLnkAgD72UEkckaWjy4baRKzyFEkwu7HQ55yD2PGAMsKmUTJ66f1a&#10;35f16WBHL5azJO0fyNGZFUgyc55ABbB3YxgDOMnvTraGNZI0a5kiWaPbHLgMwbDcheCQew5IJOSM&#10;hqjEFlJFKduVZd+UXLAnJBJU4zhiPlI6NgYBKzJHJZXcjaijLI0amRm4DIVYbnzngZJJKEEd8AsJ&#10;RjJ6Ndf6/wA/+BZjxHGlwkU8suzmba0ZYO23cAM8kjG3B4yScjdWnDa6K+nzXN9p139sjY+XJFNG&#10;kdx9wFWVsEZIdtynJOTgYIGY7zovy7vMX975R2rgAEhsZ2scADdznrjKkVYleFd1uI4ZIw0imTIZ&#10;d2cqVUYIz8qkcbck/MWyXexzVIyk1Z/d/S3/AB6LQW1F5DcIGmVm87cPLcs8RO8rJgZOBznk53El&#10;WJNNtiZIpDbonzfcZVRgin7q7WY7eCBtIJPTruqY+ZGFkVY1jMjlNyFfKctld4wdxPDfL3Xad2FW&#10;npc3QKXcJncJC3k3EcqMVB3KSxChg2CgEmByM9BkOOpm5S3Vv6/z/LXUiWykjljsQLiHz1KtIVDE&#10;xsXAkbart1yc9SCSDgqBa1XRn0282xa2l5FHw91YsfLkHm+WNpwCc88gKNp4JBKmPzpzJJLCIURV&#10;VmZYQrkPlSpPy8bsDJ+UD+EZK1Y1G5a9ka6WyRl2tJ+7cRyYG4g4VeMrjcCACMKCTiplczlKp7RP&#10;79v16/MoqtvEis0keWjMg3FlByuDGeAwXdjr16lum+08Fu85s4GZluGYW4kYIZAxY5yy7k44xhVz&#10;gnKk5bLK0M/2ayjWRt3mtNuKvKwKgrtA2uFY5AUkd93zCr2jtpctneWuoG488W6Lps8cyNGjAuQk&#10;ikbSpIBJR+iH5TgCpsTUm1Dn1/p728t+/lewkbxT28vnx7mkx5K7MSxZPXJBy2Pm6DK8oeqh9tFA&#10;8jWUZhWXYHErfLggJuPUAruXAyCcu3GBuEi6Fq8Xh1deOmStpomeG2vLpDGJXVVc/NtznBQ8kD7x&#10;JAACxyKtwVl85mURiJvJGV+UMAMcfKAcDdhgqgFSWUinGS3OTmjK/K+r89VbT/NPzvckQWzQLHJb&#10;MF37VM0oGGC4xgg9FBXcDwV/3S0xMd3cSlNP+0SSXSK0Mio8WcbtrDcuEBwoUnACg/PxtqoLYaiq&#10;SzFZRDHG0KuuwkMQqN91io2nK4Y5wMk/euRxNAgijdZ3+1bd0dwyyAtteMq+c/Oc8qWIIz8w4rMz&#10;n7tv6/r8L6W1LNzsuGW7tLkOyQu00i27PmTK4TbIxyDnB92A64IpGzRPOntopJJmuFMe2MbJAoDH&#10;YWIO7O1tgAB6LlSBWlFcW1zZx2tzDFAzRqsl0s23K7iP4DubK/LtAcZkbJAUqupa293K0IijuJht&#10;c+XHcbGmkEBLYXLKwUbRxk7owAuN2IqWOJ4iVBO/nvbZa7/8FWX3nOrpskDsggWNyrRq80JA2qY8&#10;kB88Lg/MQCAwJBwQEMotY2Fu8Ze62qk8Eq4j+Y5Oe6nnBJOAEBXLVrnTY1RooCBJdKDcKn3gqMfu&#10;MXCoN7jhcYztxlWyXWlC6PmyXTbTHmaPym2NGxjKuVlKgcow3FQCACwUEJWVgWKg2lJ6f1+u3f0b&#10;tkxSJIkbQGJlZXZcKzFgG3bFU7d2ckcKACSrApkixdXTB3uJY3f/AEYPIuHXzUAbB5OSxZskAYBz&#10;k92ZNaOWe6gaTdgrCsjbjgDcMgbvmZTy2cMB1CHmMzPDdLaWJRj/AK9vJZFPmFAQRj76Mqod4C/L&#10;y2MMpNjb3Zar+v6/OxPcPDcmNbhmuJLeRlbzsbS6naI3xhVVUJYkrn0+XcFjmhLqyIskcal5kknk&#10;EmSWbHBZi54YM2OAc991NYsGtbJrpkkhjAhk8o71ydwVV3AtggEFsDChsqcAyRX2nRW9jZJcw744&#10;5/LPyfdJ2j55MKyKAFw3VSVbIjVWBWlFLl8+9rav0/DS+ulirJayWskapGqM8ayNI0nmhGxgn5vv&#10;lTluoBdeCflWq504w3DRZhkbhP4cxruCbQq7SxH3uMqUYdF4bSgkhsAti7eRJDcMJoTYkrtBHy4c&#10;eYudzLjADCQqxJJNR7YIImYNHGrqY2EkyjCuSqqhBKjh2b0HQc7yC9jWNWa2/wCC/wCvn5mdG0zM&#10;JUtZpNsflqrYIkHDbVAIVj90dcD5i3VdqC3t9OjW2nRi6RsZDGxx5a7MsMAMMjaO4wxBycVdNos8&#10;u+6NrCkkbRwvx04ZmIJ3fOCzlh2Codob5UlsnMMMEdtG8EbMV+0bVdCUAZs4wuODjP8Ay0VSFzwc&#10;xsqsdv6/r+rlKOKNR/Z0yfu13CRMlnUAbmiB5EZCZyqtgFjgn5gJfI8h2TUVijlW1C5ZpF3MD3BO&#10;5nBPBYbRtDDaqmrF5E8Nw090q2/ls+WjVDuA24bAII5HchdwzjnCuTTnbdJ5X7zeyRqbhoyMAhU2&#10;oTn+Hg8DcoBOTg5he0jypt7/AJ+X6lGSMT3imCVY9u5o/wB/94Ku5i2M/MFADAHJ4bBOc2l2Ofst&#10;tJ5sihRI1sqshZT/ABMxw5LEtnDN/rDwPkolktTE128y268BI4ofL8053BW2FQuR1YZzsB5wamlZ&#10;jNNA23fv4hffubDHdGdx+9tOdvB+XBxgEPmFKW39L+tf62I4rWz3yiGQ28JcLHFPiPcFO0OdqbQM&#10;nO0EEBu64xNHHJJDCSy7GZfM8yRXcZKrtK/NxlEbkAsZBgfdCkVstxcKqXwXzLfEc1qp+SR1GCgd&#10;gRuypDkggqOBlWaa1eYM99Gsf+raOXzGKlQUG7KjaS+1T8uNo2qM4jKGDGUv6f4f1/wBtpFHfCMT&#10;xk/vysbzsV85t3zHaDllAVuCCyjO0MPkqactawvNLK0beXIxWRkEi7WV92RtyRiNhnjJfOWbaYoX&#10;O77TIyNMlqqLBIqsS7JtGVI25Af5M5G0kAgEpV+2uLOS625jxI22Hyo/LPlhASdv3kK+XyuQNw/g&#10;AU1L8znqSlF3tpv/AMN+fnrtqUWW6sLYpI0KfZ3DtZmMJucMGBxsICjDAfdA+bPAKiPzvNmknma4&#10;X9yPLmmZFlIK5EbMpG58ENt5IaRWYkkATSwi1tTHawrtaMN500APnEY+RiwDhT8hI+XHOAxKElxF&#10;CbhbASiP7MpVWmXJZSdu3Yc4IIyAR95sjaQSxFlxlH8/0/XTq/kiO0uEZFuHtTbfamZhJbxZ2naS&#10;q4YgDDADHIycs3DFgXyGWRlih+ba0dusZILNzkB8jYPlcbgMAheg2GGQSvuhj1HzvnxHNNIoVMHO&#10;di84VcgbjtYEAbwoIkTZObeS1sVRAzJIpwrRF13lSoBGN27CcEEqM5LVRcox3/r8fu8ultnJ5Dxw&#10;MUt2Zky8EkjMighhuk67gxwoA45ZiQOgsLdsJJZrgLGPklkW3kMW7LMFjO0ngurHPOAVwQSzVVWS&#10;dPKub65hZ5neRbg5w8xGRjIC7NjdhyQmA20KJPOZFb7KzNHHunVrhAzcHd8wOQR+75ySOOPushn4&#10;TOUXJa/1rr/XzsaMT+SiXUcTP9saSJG+zqJJVwCXB5UHHI5YbccZJYXImmuZZJow0zNubA55+ZVL&#10;KGLYGMDJZgw2gKfu5kNs0UMkOwSN5IyJmZidj/fJwQMHABy20KTkFGAswedfgW84bEU0ht2kkG3b&#10;v3BsDLfMwUHknK5zuDVjKxw1I9f6t5fl+PkasG4qtu4WFpV/1LOHyPmHLKGY/LyQCB97HLEVYhLp&#10;b+VY2sUO2dNu5QxXblSGyWGTgEYGSBwW5xSgvnEbwNIsazs5mikAAlG0Bc45x91So7dhhancyPa4&#10;8lpIfMaR2jKr2DFd+BnK9+PlwcEjFc7jqefUjK+v/A/r1v662NRly0c4iVZWiIUrNnzVVWfgqGIJ&#10;AwMgsSVyBwTYgaTaSI4V8y42sCgXGXJGDtwAvQkklfmXIJVRDbRYiaX94ANwjZfM3SKGHQ5Hyhtv&#10;Q9MsDkFDaCztaQwyO0cbKIVkhhx5pRFHOQMthUGMN8wPOAoqJHm1JLb+v1+7+k0ZmdXhtFjlVsqs&#10;Dsqlg25h8uQCW5wck45wQoMclrutvP09sM2PLmRjtwQeQD93kDgkHaRzxuq3NZg2ihxKyt+7WRVC&#10;jcoDFRg/dwwwq4x8mccEJfWlxHP9nu91u0nMzTsduD94jadu3A524AUEcDFKV0ZxqJPT+vl/X46V&#10;rm2DmN3VVVVz9njib5dpBVju3MF+XnkHaWzgk7qUllc3B3uxYf8ALRplPyNuXPQnadoVgRwAW45I&#10;GgskxhYQQyC3HmNtZAApwG46BRt2A8DaemMcVZIkb/TQ7bkG5VZdzqM7ApY4xkncTnnjv8wqMmbU&#10;5SjpcruGVV81F3GQh5HnLM3PDAEZPU/d+Ygknnawry24KxQPHE7KfJiZFO1iQAvyjIAJBzk5PC8Y&#10;Ki59mhDNBC0Ue51WLy4wpchcE/KW4yW3ZJzwTksCrriESXGYgV2SSGJlhIkdj64x8pxGAg7lTx1O&#10;qkbxqW2/r+tv+GKMwm8pZYpWc7cqzSfOGCEoxI65wCp6MzYBxtBJZRcNCZIAisrbE+bLRtzv4Jwe&#10;c/w53KcEYxau7YtarHLL+8YO8m2NlPO4lgOGO7bzn5sK3BOQWPDLcoIroMi4LeT5nmGEscKQCRkn&#10;O9i2Mg85wBVcxanHT+v6/ryKUMM06pO6oZNpViqKcqBt6EA7Ty2ACCCCQDwHyr/pCySl5PLAaRYg&#10;dqDZ91doB24UDjOMKR1Jqe4s5I7oJ/pHmNuaJndyyyZDDBPJ/iGQeNnIOcGFrQy7o7O0ZvKjWNhI&#10;3ylc4CuODvyvUZBAYk8DL5rmnOpa7f8AD/1b/IiZUtjve3I+RdzP9w5U9dpI+6eeSCOpBKhlmSV1&#10;XMspj+7FLv8AnPPz4zxklXwAcnnIyRukcSFMpFI0gl81JGZlyCRtPzHg4yW9R1fnNOnis53zJNIv&#10;l3OQXXO51XsVOSDlepz06AA1JXNqn/X3EctqkMqhYTK21tuWwGLBMntwDkDjPzdgwNOb7fJB5Yzt&#10;l4/0lQrlTznPzDPIyoDEAjoBw6CNpnfJ8sswSbaxfK4ALEgqMYI+XBAyFwBk1XaBWlkneJBncJFK&#10;r8vzZDEkDODxz0G4KMM2UmJa79P6/qxKZQrB0l+ZvLUboVbYwJYn5hwMjn14GQoyZX2K4LQR9Ru+&#10;zQKqjaTjPC7zuwrYPRsAEg1G0xV0S3m+aNiYYWk2xuQo2ZPy8dOvAzjA3DcBSrKqtGqrJtZpo2fC&#10;4X/ZzkhTkYAO5ucbgXzdREnnSNchmnVuQMeYwGflKqvPzZYEjccbRwBxhrCaNWtZG+7IGhkZo9p2&#10;h1Xg7M8ccggDk4FOCzl5BOfMZrf920kKq5G7lVXBPO9mLDOR1JyCGobS2ha2jjHl7s+RGAQFJXcC&#10;xYHgcEHJ3NjjgmXoSvL+v6/4cVpklgZPLXybna4+SR97Hpxj8CwO7DBhkgBUe78tZDFHHMrcKylu&#10;MjnJJOQCQxHz5BGTkmmvsCySSMdqso3btzEHO8naflPdyOo6kZNSbJo45bYzSbWARti71AYYLt8+&#10;BkgZwCSc54waEP3V/XoKs5tGWdZGwFc7lRQ3Q7wf4lO3HTb8wB5BIpTNeLF5clpuZWPksJWwyhs8&#10;Z5U8lQODg5IGDlttb+YZHiuYw27cTtLbWUg70bAxj5eTyWBPzKWYisjKJCECIv3Y5GwuAQDtLD5g&#10;oxyM7j1HWiwvd/r+kTLdxxxNJHI3ksxfdbqoaRQpJ57E7uQechTkcA2IZ1Vvs0kxQ+Xg5VXj34OF&#10;UdFbJxjgE8gqcMaqC4tp47lrhpMqzRyO+7e52ZTGSq/MRkg8kjk45cSI0a18yNdsSiH9zkTMCwzn&#10;Od2OOSCD05BqJRMZRjLb+vw6f1axpfbHdvOjUxzLy0X2gFWb5RjOGDNnoAepBwu1q0IL/cVt5o2V&#10;EVHEaoOE28MDjbt27eM5yFPYmsR2liZdjsreYuzzH3fw4IUbSAmFPDfKPmxnNTwlleMBJJFhbChp&#10;TIqS7QW3c/Nks3OcrjG1C5xjKCscdSjGS/r+v68tept9W80+VIjbptn75W+ZA2WCqCu4NnIVl4IZ&#10;QccGtLTNbaO3hnN5HG8axyC3NypcgFRu6heRtXIOGAPBI55BbiJEkM4CAeY5jmhUjcMAl04C9QCQ&#10;Dt54J3VpWN7LC3kW4OyIbo1UA4b5SckqMcHBZWODz0wTxVKN0eTiMHGUdF/X9f0jtrHVYpo/KWfz&#10;G3IjJHuO1gAwz6jHGMsCfmxwQd+zMs7K88UrNGwGGmLncVIJXbwTgnqcqAcY4xw2iarciVJI5sOm&#10;1xuG4j5ckEc/wsQCQNxY52kA1v6BqkIeMXFwsqx/KkcbmQYIwGG4AlumSuMdBzk15Vejy7HzeNws&#10;o35V/X9f136/RbVUK3W1idgDeW5AUdd3A4IJPp7Z4NdxoVihKx28XmM0Y/csVVv72CR043dx0zkb&#10;hXDaHqtq81uZLjYxiUphjtbudvO0Bd2AcZw3QZAPYeG9cJSO1umjmj3COJZLghCed2AflHXqCDk5&#10;ypArxMZeJ8fjoSlL3r/0/wCv6ud74V0Cxku4bq4+ZfMAZoTtjUYHUMAduAQRncd20AjgaXjDwdaJ&#10;prLZC4Zo1dcMyH5CflO5h83O5F6FcdN2QW+EvFVtLFFZNeK0rRhYQ37yVwWYBcnJXLZBTplxjaWY&#10;jrrnVVGnsGeFiV2wyOqJ8jdQoU4ztyvAPCjco618jiq1SMmz08Jl+Cr4VpWv3ts+2/5nhOoaOLa4&#10;8y5t2kVGLPvwpkAONvy9GY7QPxywC5HG6hYLAXRfLkLK27dIVwRx0VQACVJzuGSw4wteueJ7NLyW&#10;SyN2sfmS+XOyqGA35Qv82WOVzyAA2UJO4CvO9RaWJ0uNu7zGwvY4JzgMOFOBj5COOMf3vdyvESq0&#10;0eZR5sPZXv8A8D/I5Z2ulhMluuVMiuqttG/GMgA4A4JGWI5JwONzUpJWaJjLubLfNI67cDJGG4wQ&#10;AM9vx+VTpaj9muYIra2sWaSNY/OkWRysvzc7/TA47gjac5HNOSByrBYoG6hZDCR82cbgM8ADByDu&#10;YsAN3BPuxku57VOUeXX+v6/rygtrmc3auLn5cgrGilWYHgDYxIBwm7J4+b2ybtldRtBG0fy+YpVV&#10;C+WQo6HuNwByTnJ3KRkcinO0kCNJI+0Z2MONrJkhRlcjdgbuAV6dPlqu9zsi85sqrIWjhkYbRtxx&#10;8w+VuSM9FyQc5FTKKmzb2ftFp/X9bmpNeJb3IazMh+fnEPC8Ak8/MBx97pxj2NXUrlHt1Z8zN08z&#10;YG2v1Jxxwec4BPU4+VWrNn1K4luFghlYyRyLtXpsbd3GR0UONoA4UgAjLGvLM8u5xAyqw2qxfBbn&#10;gd1/1g3Z6n5sAng1TopbmtPC8tm/6/Imury5d1eSGFfMzIrL8xCNnB7Fx0656g/KBigTWKOqCD91&#10;sZVZj820kYbbndnB5IGc+5AFAXUEoSVX/iK7I8eXHyOMKRjrjkAnAyRxmzZyK7+esk6s6llljuNz&#10;K+zCleM5yx5wuBgrwBjaUbI7JU+WP9f1/WxrWe9gsblmLfu2ZlLHpjftOOATzgfeXOCeGv23nFlZ&#10;VC7m3qTOVB5GcYPC9OozjjkisqygJmeK8CruUBlZsp947VPTjjgrg5O3IBDG9FcRPCrqOd7K4iPz&#10;MxUgYxjHJBPA5yQOWJ8upF3ueZWjroXoBcCaEKwWSRs/vMDGR2BI9Ae4AJAyAMvha0kg3BCEP+pk&#10;jkT5VAPfBxuyMckHb2zionu4hE4FqGjG9mWNV7H7uASFG/0PbHPeRZGEyyyz7pNzH/cbHtnJB5yB&#10;npn5iBWcfdOKUW/6/r+vUkn+07RcDarq2N8kg4JPG7GVyevPdiOd3FVo3l4kundTtw0i9UGM/MBn&#10;GFz7liMZzVoSFY1miEjbYyVXgncRz82QODgEkcYz15MMCeSqrKoMbSbmbB+eQrz8xPXjOOCGHqAD&#10;0xkKDsmVdQnt0sbO3MELHqZVjJfdy25lzjOfMzx04/gRUxbnYIRNcowXhm37mLdG4dfmxjaeOvGc&#10;bSRuXvnSAyvHu27QVkYhQcgYwMgnjOOBuA6nAOXqmnyQRK7J+8ZYwY+N0QQ4GX6ZL/Lg5yFzkYAH&#10;p4eXNa56OFklo3+P9d/8jF/fm5QMQ3ksAy+S2FPByQCSMckDCgYbHUgUW8iZEtbifZu3RfvGYIMF&#10;OAMHqCeeMMDnBG43r5LcyLHqXmXCugi2su6Q8feXk/vPTqDlAQedufqVxMY5fIAjjaEqGEgAbJYK&#10;o9sY9y2cgkgj2aUT3aPvWt/l/X3Ecc53NOYmP+jhW/hOSwGSPQEkbh1DZBYZxXaB9mUASMn5QwAV&#10;xuyG3bVAB2swB52hiw7PLJg3i21zcuB8ojXbhygJZtpBGQNoYcMQBkbWwBDO4tF2vIYFmYv9nZQp&#10;deo3qAScfLkqSVBOQxyW6eWx2RWum/8AX9eug1I7dvlkhj2lfnmWP5fug8EDOOEZVBBJHKKMAogh&#10;klWQQzJmPakCx/LgZyvGGO4ZGQcMHPIIYAkW6Z/s8qRfMqtgBm2PtbCEY5G5VXcFwe+fuCCSWGCX&#10;5m3K3EZuYeecrjaAVQkM4GCUzySp66RNoxb0W/8AX9f8AsxiVY1t5m/5ZqqyS5G1QGctnaM/MMEr&#10;tP3fmPO6zCt1eLGlyG+WQRL5kYXBAX7u35VAw2cYC+WVPO7OfYq8DzfadqsF37VLZcBxECNwITbl&#10;vm9MgctkTxyySqqmMszFss1qMLkE5+Ubd2QMcZ+ZgecirlbYmceq/r+v61uaCXFzLct5hkjk3fOp&#10;ZCwLNuZUG4bSCqjqCxwwxjNbVlfvJN58kaL5YVWhkRj5YYEMoOd2cbTn/ZPPJzgW1w8RleGHMe1p&#10;FwsRxIDwW3cORyfmP3sA7fvt0Nxpp8M3qg6lZTWsM4a2ubCVnjmG0MHHmBSVIYKQwDrg5UHO3mrU&#10;pSpNnmYqMbW08v1/rXy7G9pW5xHvTYu7cE8wGNlUA4PTuMYC5wOQScjQmtVKqqIvnMoIkZSuwDgg&#10;j+70z3GQwxtBrN0SJ2eO2klbczLuRmwxZc7TjrjCgkHIYndnuNSWFJhDDONoRdrqXHK/LlPccdfv&#10;DAG3ByPn5XjI+Xrvlq2MnVDaKqkrMZFYB9zAAlcEg8nopJ+9gZAx87YyXkRrjY0giVYyzHzOisrk&#10;IT747ZPTA4yNq/QST5Mt0yx7WkO47lC5z93OHI9Ocqpx0xiairWYMitt2K0u63wQZB8uSvGVJA47&#10;bFIAJ59jCzvTSPRwr5o2KEyxsI1dY2dY/wB20e75hgE7iTgnBfltq44PA4p3bwJI8jTCGORWadhI&#10;ysG3Z2jaMFh12jBGWyMqM3Y7hzB5NgWbbHsVZJvkfaSQMk5IHBxxxwcDdmtcs5mtVlt2tyq7UXO5&#10;1VUOMfL9zJOQSMHAI+WvSou0j1qd+az/AD/r+vuObu7w2kpluFjRSQ0sJKh2kQjdz0UAZX5cdSFU&#10;7SFqteRw3Elwtoqxq2JHHlldoz/CfmJAPTaQe5J5q34g077Jef2e1urRRqvAckg4xyvIYbWyCML1&#10;KkcmsqEbfKn+yGP7xZyDsLlirRkAZUHKjaxGSTgDIDe/RipRTR9FRVOdNSXX+u/+ffYdqV6/lNaW&#10;8DRv5AkwLhdu4vlgC2WOQWXLgYOcFl2kYl5sc5kuW2xvuX5twdQTzuyMq4Y5U8g9T1zr3RMi+Qpk&#10;YM2/azNtk4z0x8zDZk8jOACOrtj3iR+XI8scLrGASx52NwR823oOg3AYAC5559GjoelhYqOi/wCD&#10;+P8AX3sqyl5ETy77mSYttdgCQeAeAOQMdBjnBGCcthtYxEp3OvnyRDzsfMqnjPuBuB3cAsBycYNi&#10;XzZbdWiG2GSNVjbaGCsSBjAOSS2M7jlSc9yQSMnnMltcsqsWMU0ce5UJwu4KMEdAuM5OD0IUHr5r&#10;HcpaWX9f12/MjkaR084EN5il2i+bBIyCeD8ny8/M2TjjJOKkttMvLnRpdft4F8m3kWKeKS6iWXcQ&#10;GZ/KyGwMgb9oUA7QXIYq29uLXdlIE2rws67VV2JPBw3zDlDzjGG7da5mdDNbWkjKrZLKMhRhW2AA&#10;nADbiQoA5cMN2DXRTlHqVFScdP6/pfiV7iKUfvJp5JG2qF87ceT949Og7HJA4zjOaJLdjaBmlVpG&#10;b5o5IgQCwOCxIBADcbAcnHOMc2dPmwJp5I1uozDi3Lbm2N5uSQd3Dndkbs43qSAeKgt9LmuZVEEK&#10;KkrbJjLZ5CnjDhW6gbcYY+hGDmtYm/Pa93a39fL/AD2K8/7tjEsxjPyxq00a7XHCbsjKqTxnaMAs&#10;BhgS1SQooTam5d/mLIWjPeRRvUjIUHAXGCSvydGUnQ060t7No55rcXEQjy8dwZDGuWZcFV2ZOcKS&#10;ehbOCRkAitrctLDLtMUv7t41+VMk4YcfKTuGFG3JJBwDitPaR6CdaPwpPT+rGfJHyxEfzLGpWPYH&#10;bCkMWVuSd3AwDyCcgDGGTQyxJI0o2qsLoFl27t4PXADAngADPOeM4ONHyYoZ2CTNCgwkm3c6hhuG&#10;MDggZ4ODjPQEBahSNVVYPthVfLTDSKrJ8oJO5SwHbocgjoeKpVGONX+v6/4JC6SWsccquxk2tuuP&#10;OZiqgcscN8uwE8j8C3z5uCKaCCOCKGVlVR5e2PbuHI3A5LAZDHG1QCMn+8Y7SyZPJfayu0gaOTbk&#10;S/LwPvg54UYDHaT13cmxY6c7uqLCzSM23y2wTKxGSGYDqAW6H0J2kg1LqR6mVSpG2+39f128htvD&#10;JMn2UwMpkk2lo8qVbGMdfmOVyVCsMjBAOQ2mlvPDD9qKQrlm/djChiSeDzt2/eHXp0JyQbOm6DGj&#10;qkkigKcTM0bBDtU8kEEHIwRkD5G/hAwNC20uWWd9TEjSeZu8ydmKsSG3hcL1LE9A33c5PU159bGU&#10;1ojzMRjI81lsQR2/2SdriSV1dnJiLICCCMZPyYLcrwCeG6EjBvWNm8MxWNFbZkKyRHETKCSQzfKG&#10;zt7HIdTlclqmUJ8oW7ZnRZAyjtHv3EZbdznO5cPjGBnklsqW/llpTIyhl3LCQm3mMb+MFDnvgcb8&#10;EZZR5dSs6jPLlUdTT5f5D3tzHvlil/dw7j5iyF0Oct/FyDjeBnnPJIySJpGijdvMSbasRM1qXHGw&#10;HIfb36kneT09dtFys6QC3e1XG3zMzQhJIn5DYZgB8nCAgoT5gAPPyxsytIFjdW3L+8VdpV2XaQ56&#10;8BscvnIfGBuK1z3MNZEtxGbZJLaaNnxu2u23KsCScZAXeOT935uOflyqwyKYyY3lJ3jfHDt+Tfwc&#10;r1AAJGB0GOC26q6SxzXbTZH76RVnkhXCpv25wATjkyHJ+ZgM5HaMSs4Se3i8uR4Vkm3w/Nv5BIOV&#10;5xknOBuAxktkPluHs/d1/r/Iv74SPN2rzGxhzGFjUNgDc642kErnbk85OBgJGsllPKsEwl/eNuVW&#10;uCyquMbHKk7c5THBwSQWJOFryXKSBpovOU7VMKbCgQEHA+Vl28Etx65yGzTLqewuo2hf91DNvD28&#10;OIig6oqjA+YDqPQqcbiVMezFGl6/Lp/X/AubHhnxJqHhrWI/EsFxsuIY5GZrrT0lV1kUxnKSpJFt&#10;2s6bCrsMnaCTmqchCR+UFxth8vaF+Zl4QDjplcY2kDCggc4MafabpZlUyGVwNrR54LKHDBgxPO7B&#10;IPOAcsGLF6PFO3SNgzGVY2i37QADwpPDDIAxjO1emWJOVITctr6LW3Rbbf10XYXdaxszyYl8uLLL&#10;CNhMeAHJYcE/wY3BPu7cNgiK4aKKAW0moRGTeyytGpwQcgorYAfkcnAZsZyB8tLJI4by3ULGvPlL&#10;J8xbaeO6rnoWA+8DwMjLSZ1jaykkhWONtiLHzG6hhyUIGSrbCoGdpyDwQDUQitmxqbpZWuiHLb1a&#10;SRptywqF3AFzz8oJJBBxhtpG4bobm/ht4jiIRtG2/a0mdvPIcDKjlXUYOWO3H3gaZLco0a26383z&#10;Kx/0Zt4Pb7zHcxO3jO0fwgAsxWo+pXEYFlNcv9wyRbcKCWUrtVmGQp3qDkKvXA4DDop0uY6qdJyf&#10;/Dkw1VpomhuIEZsBlLRbSCNpU5Xru+XORyAzfLxnPudVui8139okbzV2SSIu12BY9DgkAkc/MWG3&#10;DAkAGCeYSKRGn+rUrMhcExYkCtuVxwCfTLLkgghdoytS1cqdtraQiP7vlzYkGNwJJGNoUMAG6dV4&#10;JJA9LD4Zdj0sPhYuWi/4H9eRck1BkhZIzHbg24QTbVyqjAJbBHAHTBwQvB5G6q+s+aJLm2dTEqsj&#10;eTJsFu3ykZ5yeCucfdIA7CsmW+ikkklteHl2NJMs3Mh6gOVHGdpyVJO7uc4Oz4v8d6340tdHtfEG&#10;pTaguk6RaaZbzXUpeQQWwbyEVuoEYlZI/ulV8uMALivUhh4pansQwdNRblvppb79b/d38lcgl1Lz&#10;v3rRqhEI8uZZMM7E9iSDx6HpjOD941XvCWkeIOuGI2tGsbdVIYenAGMDpzjkmoprkxJHc3U7SQSL&#10;+5KyBjIxYqckHJO9gTvAOGBGRt3QTStFE05mdi3ySLsGBjJOAu7uueMd8ggYraNGJtRwvl/Xb/Pz&#10;JLlwS6QxbPMbZ5ccxfk8ZDP8wwPm5wfujGDUMYt0cJPYCaPzNrTAMQOMg45OMgZzwfRjkmawWGG7&#10;Vnt/MVkLTWzv/rQQQSzA9d3c5BPzfOVAMLyyh99xH8sjIU85S2dzBXJPGWC5J6ls4LEHmkux7uEw&#10;8Vp/w/8AXnqvyHo0eY5Y2RVH32+8TuBGBhuflwzcDAYt94gVIhkZ/wBxGF8ybOxnb+8BjAIyXLEB&#10;QVyQSfu4Gn4M8I2HjHXpNJvfES6fM0LmzkkheSOR1JLq7A5gRIw8rPh8bAQuWIGbLaiKaawbyWS3&#10;kdLgwszI7B2ViNoIGccZByB1I5rTllyqR7VKm4rm/ry0/r8yGB3WJhFvlbbufzG4bIzyQwxwFXGT&#10;wOARuDSP9nSTzraNW8vlfs6lBHlQM5+7wOMAEDPIK/KBo3kKXVy7O7MqAQx7ycAqrDsTgY5yT14J&#10;IDrLTrrVJEtbS6t41eTEcnnJGq/INy5baM8gheMnaoBLELmz0IRj1/r+v67DRaxXyNCEhba2VSGb&#10;5CNoJOZG5PPTIYYIGTnfC0WwSJNeQqzLu2tMv385ZCcEk8A5B6BS2AoUuSYo4BgjRQqtCVkAK/Lv&#10;CncBwTgY9mOeVFNJ2Sxu1vvxMUZZjlQ7EF+hO7gc4IySDg8YuJtyEjKIrS1jDTSQttlhkyGUZGVz&#10;yQrKMgLgnOcKSBkhjElwik26ZwZo1kIRVYnCZOUCgAjgfNjoeoZGWty1zDGWZvuzNhJCwIwpJyMH&#10;K5yCCcg84DSzQolsIZ5dzPCC0W7eMElucc85JJ54zgknm0NU1exNZ2i3t5Fb2NrO8hj3KrN1wNzY&#10;4yQFUHAySc4ySCLmmy+H4ZJp/ENvcW9vJGBHJZyB5rWT92xKIWxNmNZVCeZHglTvUJtOfCZCCftA&#10;VjIryeeBJuU4RXxnaeEX5ievIJPNWIru8m2GRlaOKMMwfLFVBORyGyeevQYYZQZzUJcs1K17d9jb&#10;2fNBq9r/AIHX/GfwV8MfAvxE1jwZ8JfGWq+IbO31CSBbzVbGG1lWPyodsLBJ5IWmhuDdQSSJI0Up&#10;iWWPcjBqwILOwsNagg1WNvKW6TzFhwzMgbHyAsg+6P4iMbo95PzbaMl3qFzJ5lxc3EjzMZB9qX5Q&#10;XBO5csctlk7EYPJXJFPtnNvG6NF5DNGvlNvZWiZQe2TlQM4zubIwMgEVVWpGdTmUUvLp/TJ9nyw5&#10;b/187vT5luVVgOI72eeKRmjjuIwTKVyQAV+8oYPgqGzz1I5EjoJmzlh++kAZpS/GCpUAY2nBGOeG&#10;PYEVXt8NNFunlkZ18vdJKCDuzvO4HLswzj2ZcEHpPtM7g3Fn8yNhlZfkEgHA2HkDEh+U8Z9e2PMc&#10;dSOpLawyvtmF4VdlJ+XHJbGSQDtGQM525G/A5IarkdxfPEYTBIr7t/keWyttztKfNxzuOD2O7GAM&#10;hqWt+jfZgGlULsPDfvFIBIPynklm2nk+pGMFyOyxmSOFty7h5jKE6nIPXb97LEFgFCsOM5qHI8fE&#10;S0FnVokKCGO4ZljLMvIb5Ttj3bvXOBhcnOGOSKe6WdpaSGVEIVmkbau3zSMYcbWHU9BjPHToQ14o&#10;NuU8tWj2+YiOE8rkHDHBC9+uRkZ5OaLrHnsqbrd9sZVl+UB9uc8fe6855YkDOMgK54mKn3f9aDis&#10;kzgfc2NGrGOYHb8nJ+Zugx1HBP04IJXmjjS3ijVuGKKrbWbJJ2/MCu4kZGA2Tk9M06GaT7TKQ7M+&#10;5WMcbBvLAwRjIxzkLwMHnjHyl1ossaRz+ZGWjXEjRz5XcBwWPXaBwCWGAGYMTg0I+erVn+X9f5Fp&#10;tO1K1tob68TzFYRvb+ZyHOBhmUcj72QMj7pHrujy0Mim3kc/u1J3hS3Jzs+QZKtnntzgZ2kNIrPd&#10;MvmNL9lWFgo4CxoWY7RyGHzZPAxuLY5yXfNZT24P2ny5THxNDIzCN884A4AIyXAAx9TgtEpHKqse&#10;a34f1ZJ/dvroV7mLyF2JDJEZmUSIUTdIu8MFznGQFGNpBJHI6YRIoHlSSdmCyXCmNlQn5uu4DksO&#10;WySwIbGcYqxCq2yyXwlZl8siWSNWx90jGMDOMEhiQNy4GMHCKLiItD522OTa8sW5Tv2uMFM8j7p7&#10;Ak/ewNuMuY2jWle337rXS/TpbTfonptStZNhKXcSMvkrl2jZsMoBIO3IHXHQcBh121IsC3SxxKjK&#10;M7cjnC9wDu2jp/dALZ5wcrNAi/Z2Ah2xScMVjDFUOQN/OG6YxkgjI3YOaQxzLFi6lkEkf7xY4J/n&#10;DMRzkZyMlmJJ3HtgclcyPaouUrWev6/1a/l2KU7KVCy5ZuFkfy8t06n05VueOCvqRSxy3DSNJcG4&#10;lI+eRfMRvMXOMZzhchwDgAfMRxgYlu5HmSaZB1yVCyHc/AOVJACsByWyowqjkYCx3NncjzWM0jtJ&#10;ICUMZKuobILbwD1bjhuePunbTWxpT+JJrT/hv6/XTSaKFo5YzKP3m7G6STBmHR8ZO3GeME9znoRW&#10;14e8K3/ijw/q2uprGkwfYbq1+1WV9dmO4nE7lPNjT7zxo6/OR8671O3Zlkx45kjHnQxJujj2RwSK&#10;p3gknDqSCRyd2evBzkBhMkd8tj/ZwMkaS5OTI2AqsfvqvOQQnCkg5z14GFW7Wjserh6kIy/eK6t3&#10;trbf5aO3XUqF3ubRkeR/s4XJSOPGRjgEcHJxnnqGIJGQ1Ojt5Z8mGSZk3BGeRiV3bSP4GYY4zt+b&#10;IGc53ES3DgxGNmxGG8uFGZASGBO0MGJTAP8ACDjkgHFRP9ouCttiOPajPGjSHAz8g2kZLcNg5GMZ&#10;A4CmkmddGWuhGjPb27Hd5Mnl7pM7lBUFDl+QxAKp8oHHzYztGYkS1MclvNFsVFby25UtJj5lVoz1&#10;ICLjgFc8/eBnTasxeJItrSYT5tu4cjdwfmUZYZAx8+NuWwKtvJayHYRsyAo443E71B9T9T1OOAu4&#10;UexT1iS2UpRk5YM3IVchVbbwDtwRkpuPDAZB4bkSeZOeb2dY/wBwW2tIBswoA2gcYVcqcBugB3YY&#10;iOC4ljVI4hsPmKhAbezEOODzhFHC5wQNg+8SMLE8kckcFu+2OORUdmjLBmVtgOSxGcAe4DMuQFFV&#10;0NJU4y1JZ3kKNYadJu3LKqlZCHViGBOOFX5snjqSwGByZpNRVoWLruX7QzQeZGGGGICkHGQMnByD&#10;uIUHoc51xcJtjka5WNcgtGu3HCqSCCAGUKMYJyVZgcZ+ZYZzHvvGeNW++0qyFt23G7G1QPm+YZDH&#10;jbk8ndlKKe5Lw/NuaGlanCJGS21MrmR4ryYc72OARlW2kkYJznmTPJ2g2Le8eKQ3rvGsruqtH6Zj&#10;AJXG3gfKq/dAwcDGGNzxt8SvE/xEFvZeILmHydL0Wx0yNbOzjgd7e1i2xZMIjV2Gdu5gDt/dqThA&#10;cI3NsZbgSNudwCywqB0ZVbhgu0ZJXAXI2nJ5OcOVyjqrCrZfRc2k7r0+f5+fQ31uyf3YutoDr803&#10;3m+UGPPAYKCG4PUMBzji1JI7P9gjiG9lbEccWFDAD5QWH8QYdMdQ3cY5mG/vgWvkOFEbRNIsxbHc&#10;sSMbgT16kYyCSwarzaiHEbf2RHbxPMnnTMoI3DILfMAEHOCApBDOeQQrcdSieVisrw9rWVvlv+v9&#10;dDqtOuPDk63q6y7+YsLNp8liEHzDJAkjKnu4JUfMq/3mbmXR9R+yW91bwtI22QtGyglAC3y4bjbz&#10;hgTjvgAtleds57m40e41Z7rEcc0cLW8r7mV9jyITECCqHnaccyEnHU0sGqzqzSi3ZWuJB5kariQL&#10;8pY4BJ+8A2T0x94McL59TC8258jiuH8JFNQVn+unp/XyOqj1u4lzNbzO0cIdX3KME5Xb8xBUHkqf&#10;myoBI3dT1Gm3WqGykml3xiRWLG481S2PvICV67Q2R1AXK5IIPmI1O5Lt5kySM2077VFVj13YYfUn&#10;d8xyxOOa0NJ8RXGIodOkXyliZY5PtDd8BVGQCBgL1+Ytj5TgGuGtguaOiR8JmOT06M7S+/8Az2/K&#10;/wBx7BpWqXQtknuL+JEkXj9+CIeSC7427cZVgeeNpGQAp7fSfHNneIbdrv8A0hrdQ/lbmSD52LfK&#10;rZdQMkY3ffUjKcjxLSfGWoP+7trxlKsHh3SltoKks+CTxt3c853NyBhT0ela7qfiRo5Jbxi800Kr&#10;cNIV2coMD5WwcldzZUOz4w2VJ+YxuW+2klLvoeRLD08DJvDptNa3/wCH/rXax7jpPij/AEpGW7kM&#10;MknmW80NxuaTcQI94IH8Kk/Vtpzhq3dN8VGVYz5G6NoR50UdthULL04XOMAdGAB4yFbcfBbHxIxv&#10;FD3scjFSizR3JQOPN6j5iZFJ74dfQDIFdTZ+J3ksFgR1hdI2dYWj2KDGODjaWO/LZ+VWJ2gsTtr5&#10;rHZPy6m2GxlScdUe1aX4ujEklrNGksytsEMciI0uQ2xsnbnJbGSeMcqueeu0DxhCkqxQuzKsijL5&#10;ycLwy8tuyDjA4AZiQpyF8M0rxLJJdxxNPNCpgeTbJHtZlKMqnDNwQSF3D+7z/CV6nw7q7C2gMFxL&#10;jcHb5m7nlgWDMyhue3BXngY+frZeqeqPQw2YShO3b+v+HPZj4tR1ISJ2PmEMPLyXUFupyNuCCBnb&#10;klypOMiD+3GluMTM0K+SzSSRthYxgZKtnIP3WCkcjHJ6HmPDmpC8SGVHAj2/ulTklV3bW+UjOAAu&#10;MNjKgZGRWtp88iyQhW8s+XtCqvOdoHylOGIG7kYGen3q4JxjFnrU8RUrJNvc6LU9I8ReH7S31LxD&#10;px0+O6tYp7QSSKzPG6HY5HPzFRnDYIK4PpUUtoLiERQWybXDKqyOrYyfVyAB0xk46Hk5qm97m633&#10;LzNuUJGokcjjp3LZ4XGAcY7kcWVZTHIDGo4+UsAx5bkqXOdx/A9QOQqmJOPP7t7eer/JHoSVOUmo&#10;3t5tN/fZLX0MtrZ0Q217Nu2gsP3qNt69xxk84wcc5yw5qjdRmRPKuAirHiORJWO0nAz82Pl9+O2A&#10;DjFaGoFXuVedt0gj2yMWK84YkHkZB5xkZ+XPRRVGa4mtJWN5N5KwTZ346MoJ5OBtIXGB0z/dBIqo&#10;yOKpGKVv6+YJOQ0jXMe7zVY7o0GXbbyCo+Y4BHPUEBfkIwaOrWjWt2PlVn3Mk3m7ioVjgjDn7pAC&#10;k45DA81ct/MibEYxuEfyqoDDk7jjOcdwDjO3g8ZJfwll3KkhRtpaXyxuQBuoHIb7q89e+flCDohU&#10;MnDmgYcsSQ28KsVJ8xmmkPTaxyXB+VRg9QM9fu5Bqq1v/pizsrSMGYbVjdvKwoBH3jjndgE5PUjn&#10;cNi5iO6NCm5Nro/mQ7doztY4kOQ2QvfPzZz0FVZ2MnmC6WP5bnLWyx+Yztu6YJA6HaQSM8FuTXVG&#10;poc8qOv9divb6RLd3DQ2VlHeXUFwxW3kjUIzIFBAXgcY43ccDnO0VTnsFghWK2i3KyICXVSzqCpb&#10;IHqMPtJBJDZA61p2CGJ4UaRGkby5I23HzBlj85lOAWOADg7iFIG7jKyRjYrXErSMi4YNIVA2/wCr&#10;9AchhwRjg8nvoqwnRhKP9f8AD/10KmmRv9ojlgaOLduyiAnADZ3Dsv8AewTgruAxu40bPFtDgxM2&#10;+EGHy4ypk+XcH4Iz2GDlRnPIBYwxb7c/JMDmTcjc/KoP31zg/dDDHpkYAzv2LSGSWRY2E6pJtZjH&#10;0XjG0FTl8HZ6d8D7mR1DpoUfdsi9ZWe+MQI67QzLG0UhzyB8yt3Pyr3UHHIAwxBYfM8ttNIMxuzB&#10;lDqAORtG7GCcA5bjjJw2Ta0WNg7J9oEa+eqvbs25c5I5ABwfl2lBwcEZJ5q5PaW+QEiJZgWKvHgy&#10;/LjOB0PX5sE4AzyKr2uh6McPGcLoy4rOTaqyIzLuDyfu8BiG+8N5DEdRwDnHQkDLbjTrGRdkc6vi&#10;YhkUkqCXZicoem7OD2LLgA/MdC2tWgjkZn+/vX98zHLFvmU8cDO7PXByfmqa7QSSGBrjlly6TMN4&#10;B/h2ngn5jgZx8o45FL2haoR5dUcJrel+ZAWlgbcp/ftJH1+UZXCklSQv3guRgANnG7mobVIriGeO&#10;4+Z5F2yPCvnD5wpcgEgq2AAwwc+oJC+j6hpkssah4IdwOPkjVlO4jorgf7WAwB6dMsw4bVoJhdyR&#10;PCW8yNmK/agIlAG4j7wKqOR0HTrhiR0UK142PHx1HkkpWHJZvfQboZ4Vlj5GyZmO0pjYc9skEZJ4&#10;X5t3AfF1vS7SO2R5LVmMKt9qaRVbzCDzt38dNi5AbJAzxkSdJZXNqWW3W7fzPMXdMrMhZieUUFhk&#10;kkHnJAzjIUKJL3Rb3WB/Z2n2kl1cTOsFvZ6bE7Sz+YQI4o1VSwLYXB2ksCec7SOujVn7ZKOre3qY&#10;yoRqUnbc8xk07UI5o4YPl8qbLWYAkwRt27cE7wAX+bqS2QMqHjjgtXZWsopdrSSeX+7BXfu/jBIG&#10;BuPIwCSBxHtxXc+Nfhr4m8MWNve+I/DmpWNveXEgt59S00xmdoSEkK7x8zRs5DK+0kso6bhXJ/Zf&#10;JnUNGVeOVFmSKQNlS24IBJhgFCk8YLAqwJYYb0pVKlOTjNNPs1Y5Z4GrhKnLUTXXXs9rLzWt+pAU&#10;eDaYpfLVZNiyRqdu5o2IwQWIwNq8qMEA8MCQ7zXs5Fu5LWRhGrLJJ5OWbKsxkGBjjJC4wcEf3dwt&#10;S2aFpDKWjXcDGWP3nJGSM7iMjBLDG8kDKjOI0t4rtY53kklV1LSLFDsK/LsyRnqoD5bnk8Hk4Ua3&#10;c6NtEPsmS11CN7V9zQny1uLj5hswTlgB+8HGchdxyASMbWv2RuElWzMEZkRdpZlLFzvyRlTuZxnc&#10;VUjG5VAO7ac+2SK2lWQeSrKsatJIMeWpV8/Jz/Ac4YHpxzjOkiS3P+rTdNG4DJI+/qTyDGwbjA4w&#10;DzkZ5VlKsEeYkmSOSDJXELspt2aNSCchgMKSQT2BIbDNjaG3VzPiO38q0W0Kz7VB27G+STkHOQB8&#10;xX584DAADIOSe0kWaWKSSB/MbZvwuY8MPvAgkh0IkLfMx4O0Atkmq3hDWNU+3NaWStDbsq30hC5I&#10;O8L8hzlRtQljglgGwpwC6Vd8w5qpJqMN/wCv69DyjXbB44rqGXEscbY/1geRiAQAxYcEjLFQgbJP&#10;8WFPCeL9OhvL97hf38RO1o7oRsWIBYAOVKqpVhnaVwAeqtk+ueJNPuLScQxO+5oGPlzS/K52AJIO&#10;PvMWwDtLDZlhuzngfFGnxwI5sxC0cqopuWkxhSHUlSCdy5+bADcoOX2DHu5fjLyPp8nx3sWlc87v&#10;41l8+4aWaSOOEiSZZt3lKE4zyG+6m7Dc+ZklSPvQXollmeWYFGhVZJFaYqCzMxH8WWYZBxuzheMD&#10;CnS1GyZ7s38sEasI9sLM3lrtypby8EqT/rAMHnHIzuD1EVnijS2SaNY9xjltwr+XzvZWIbIwTksS&#10;R/FmMEAfQxqXWh91SqSdv6/r+uxXmiiZJjiL7SdoW3aMFpPmwSHJIUBvm2jCkbQR82DJCLss1ogZ&#10;Waf9y2AdzlgwYsmASPuj+LBbIUFQVurCzz9m0mC4kMEcweNmIaX5lKknCkkkqeQcBcgNhAzP3Xm3&#10;Eq3gjMk0kswtYNrOAdjL8ufRgdp2g7tvO01cZnZGWhc0e/ubO8h1m1l8uWORplj8srIsgQMGwVIU&#10;DfuUj2bLY+SSaW42CZEungkb95IyBvNOThT5ih8byxXrkON2T8hr/aLWL/RxLCYY1ZJLW2VmhhGz&#10;753qpQEA5TDKATggkCrFjYzRMslrbLvaSS4+dXZPLI2MzrgFs5A6bRuYkoCAuntJctrhzKOr/rdo&#10;mhhtjDH8sckSYTLOzJFuKh/uktITjcRuwd+ANuMSXVurzEXJS4kkwkkTyoY/l2qXIyDg5IyCp+8e&#10;pwK8cdvHI1gBGY42GZpYF3BgzsQQMsSQDnDAcKvQYq1ckpZsGhld1LTRx27sUd02oFZSq8jCdfkG&#10;QVOW+c5ieaV/6/r+tRkDxXFywWF5lj8soyuq7Pn2kBiqnOFJAbgtycZOHpKHm3wrKvktCMkL5axN&#10;k7W5zywY4Uk/wk5LFpCYd48uG5aGSFooI127iv3d20NgAFh94ncVU9WUCO3bz90sd0WZNyfaGXe/&#10;RlADKS3IIj+bIXqWyy1PMTKpdbEzBJYVs2k3F7fd++jCs2xNqR/dXeQZtwOWVwvJPSi5tlii+1Yj&#10;/fBpPtVujNHCpDNuT7rIhyAFI3cHI3AM0lxbPHD9imtmi8tVtvIlCqzrhl5yQuSh4ZsnB4b7zmTy&#10;7p9Omkii8tmgJlaO1x5LAMVBLHfwVJOV4JG4A/eUpHNKT3/r+v8AKxT3XMaPKLG48uOOOOYwoY3M&#10;hBONrbSG+6x2k7VbjBKuLFxDcQyRTSsrNCu+aTywsKN5hXP7o/MB8rkhiDkrk7XFQ3Atm1A3TxtH&#10;I4KrJMNseXBYLkHlsnfuAYHgjnCVJNFHMZBPaNHGy7/sqkeXEwLqp27SCo5BIBO1t2d3NCkYSqFm&#10;/jsIL7GmSXHlwSLtjuLeHJkw2AWRzkY3OQpIG/b8rAAV0e2tI7eA2qmSPckxkVZBhf4dj5bpkrt5&#10;YNg96elsrrJAiw3Fqdr28cy/u1O1cEZy2MHkAhAHUHkDc26hFys1uR5ztH+8lZVWSVi+7Z+7Jz8+&#10;/AXhSSPlK71Oc55VNr/1/Xn95GkV60UewqZIZlUtG6sdzPsYMzZQ7gB8pLblVcYLYMd5uuXbUPIk&#10;WOKEPb+WY0HMjnBBP3uGw2AS5ViDnc18C3u08xXkYyJtdNpQSPnCn5eFBLYwqfK3zKSAxaK3glWe&#10;8illFxHtX93b2aiQOEVSGjVgWL7i2/PzAkbyVXD5uoRrbva39Mz44BIiRwusckZRFZcx4Yj5d/ys&#10;ApZFYAgDLnPzUWep3Oj3ia82oXaXUdwpbcwWWFmDbGdiw3/uxjGAcDI5YMbEtg0KOgu50Voolmm8&#10;uXcjMUO0MFA2Aj77Fl+6Ah4xHbpNaXrW/wBkaNd6xyW80aMsiqrZQ5b5mz/F9zDknduUtUZdUbe2&#10;01f9f1+hV1y5kubj7T4itQskw3Msiou4Nu81QIyvbYAcAZDMApCkxRKtxJcP9jVpGZvOZV3LKp+d&#10;WU7flA4JwU25HAD76uWY1K2RhE00kkYZoZljQv5eOdysoH3Y0bbuLMW65IYQvFDDua4do0W4VI2K&#10;LNGrKW2xjzDs+YdHA+VssR8pJrmFKp7z/T/Lf/gkfkSy/aZzceWjMSJBH3GU8okqBxsZWJ2jjdk/&#10;IStpDZIq2jzt5k8iq/myuqqGJ8wEDbt2MpyOH24AOzOVe0TyfMmsWuIldGb/AEfYpkI2YjxzuGSB&#10;nIYgE4fLU9Yp2tC84KrG3mrJDNuKjG0YLAtkeZyuflLZK5ISjmNfaLl0Yy4iC/6TdaPNE1jEwksb&#10;y4DRuhPzZbmNflXHygBsv1wu2xKL+1uFs5ZJLiSP/RmkSRlLMw2leoVSFYHcQzfPhnPJWNRJPEup&#10;geXN5JZAiyeYJCMYZhkkfPk7Tu5QsXOQu34l8NTeGFaKTXtNuJvLaeGHSZJJzGFX/VbiQkUiqwJV&#10;SSSo3FgaqMjOVR2/r+rf569DDSJpbSK4kuJHjNv5CyRoQ0ihuwYg7eSeAW+XccHkxvEdP/fz77bz&#10;DkyLsdsKoG/oGIZhu3E4Ybs5AGbF7p4/cQiNJGikEkMaRmSPbschQW+bBYbcHGDyFY4CuZGRJTFG&#10;sEcbf8eqpuZcybY0RdrfKwKYf5PmkU7nBDClIzdRdDOuLO4fy2XT28yMFUhXYsiuoGQXRMO2MYbj&#10;5sEKH+VIL6zgW3jnW6t2aONYs+c6sDtRihMY3hHBfjClyDtA2hhe1KBGtbqC/t4d4WITRKpWEgSO&#10;u4NuDAHf9Rtwd2SS67iN2tzLKPM3eWI0ZTGhjzjYu7bg4GNoIBEgDBeFFqRUavX+un+f/B1MXUtP&#10;V3lYbYY4b7IuJpi0KFfvtt3MXbIEeDubcPu71c1RvLGO7spJLgSNJChO1WKCMLu/cLuVSzZCnDgb&#10;tkZG3albga3+0SXNpbIVtFYyMFMeOm0OQCQMDapbBG1RyAc595pKoghEceNsZxJGpRG3M4KgEjON&#10;6bc87933cbbjM09rtd6/18/+H2Mu7sdsUsUlpuzGY4xcQs6Q7nTajZCsoZVP3huCkllRmLFusO9p&#10;cNdWq7l8vbbwQsMyF2BZt8oIZsIGBboUYMVbYtaGtxosV2l3bCRlt/NVbi3MTMvzByWIkdc7lPAJ&#10;yWYkN8whubSaDW5BCbhCcJE+xpCjZkSK45Jzyo/hYsqg/MyME0VQiMrK7/ra/n/WnVlHUbq7Fqi3&#10;Vz5a+WEmuIY45AYxLsJ54ADybSPmIVVcIATitNarbzQJeWkMaW7niVditDuQCcrjaQylciQoh+dR&#10;kyYq9ZJDbahDcy3Mi+Zaqqs8aOxUfJsUH5gq4bO5cFnYEZOKbaB44Lbiz8qS6OZFlUokRl3jy4zt&#10;XaXWRdiYIZSVGMrWkZCvJLb9O9/6W99ls8a+82S5vIDp9tNJdJ5M0bXKtPO5CiVWAbCvvSMNt2kt&#10;yrHLVVlT7ZJ9smdbhrybZHeBWmjCNzudxn5y20sDH87si9VkUdLr3hs6NbSaKuvQ6k0IQQ/2SzSC&#10;VEXap3kKSdiuFyOF2tvBVs49xaTtdTPFbx3EjSKvkwyO0kyu78qjjLq6lzzwzZVvlJzpzW0N6NRd&#10;NPT5LqYUVu9tcTNInzOzj7PBGXONoGwM7AqY5EQtKrZDLn5hjEMQlMEaX9p5MLqjNHHPvMahOC2x&#10;2SOMEgqAYyMKFAITGpLpi3FusduZmUrHdNIt0QnkGVBuIAbbtPLYJXCIQN5l2u17wX4m8LahNpvi&#10;fRL7S7pbiKK+huoJFcTEBmkKOd2CYlO7IOwMQPlYm43auej7RS/rt/Xa/wCmSxebV4Zbm5Ec14DM&#10;1vdK5KGTARiE3GRmUAYZpGwzAqGAzXRy3kwx3Ml6pKT20yt5TKuwoNzksUT5fnxwox8xPzJI0lxL&#10;fLqVxfsGkx5rrcozeYc5AG5B8pBUsg5UPygbDPMslw8ccPlmTykdbfcDEse4fM7FDyDvBYFiNmCQ&#10;VRWYtY/1t/Xr66mZJCskcc2lL9udG8uGSzVVVFG9pXkZymH27D8wYkL8xB3VX1G5FhJGieZGHkbb&#10;PvEZt4t+S212+VnYlQHA4CnpgjU1LT0YWsUZjkhjmWDzoRu2/vGcq7bCFYBhJtB3KSCcKihc8W0F&#10;nfSpB5dv5e1oo4UaJQwjAXGflYBTubcwwN/y9CCJ30qnz/r+ulilfRXwEyNpUdozTTKvyhVgOCVj&#10;RBt5wVK7QMhmY/LTCLSK3CWs5t2kO1ZI5HYjkmOQnBLfeOFyGJAJTaHqa+ge/Zow8irDC0Mcbbpt&#10;iK6fuSzyKYwu5VwDllUD+Baint7qe0kkSKJPtDrDJFcMQE+U7iGcg7ByxOS4EpclSCx0TOiMua13&#10;/X4/5EItrcambcRGNJpgbYQTMrRqHQq4Rct8/T5em3apycVFFDJ9phjv7aOKW4YgNdyJwfM8gy/e&#10;+WMkkEg9EGBhMi1PE17qItYY/wDRXmyyWsJXzJN+SyqQrM21O4IJU5C7fkhiWKIbY7i3t5JWUrKy&#10;7duQp3Bi+4P84XdwQzMuSAparlRk/wCv6/ToTQNBb3cyW8y71jkEJmUDyZQY9yk7AhYlcFsgAEgu&#10;ygPVNRJf2cdzaTtceThg275kaVM7PM3AgAjB4yo38kcVofahPaq76dbwyed5beVZr5su1iWZdjHz&#10;NrAglid/zdSVWqNyG1LMg3Mt180szK0jWzARmQ5J3ZQBV3IcFcEqAVzJtGX9f1/W/mOuv3E0i2aE&#10;xzeZF+8BXy8AkDZyqZLDBYblbYcrtZi1op2S5ubRVWaS48po1VjvbOfkKrkEZDYBckEBV8sE0l06&#10;3dtHKwt23RllkWEEyxjuQF3eZwzfMoAJPzdBSoWVpNVtoHHmI/2dZFZ2kYR7BGZAuSCFdiv3SFA4&#10;JJAO/u/1/X+RDsiuZx/Z1nHBCdohaGQLCpU/eO1iXAUkM+1hnJyUZgGxyHUtFaa1jjhWXBjEbYZX&#10;kJL+Wqk53FlGCw6FB222rFbJbzbB9mXy44h9naFis4woIdBwOCrHaV3HawGflqF7y+lvA9xFdJPc&#10;PuWTdHJNJMSV3ZJ/ef3VIAUAs4IwMypD57/8H+tfl917jbWKzvE+1yx+ajS+ZEsdiI/l2ogYbXww&#10;3MyBBuOx3JJwuY7WSW7ElsbhjvPkv9nddq4TDpGNwAC7ySRxgSZZk3brTC6Zyb8piWORrhpoyzxq&#10;rFm3M8YG3AwVG7aVIAG8JVWBr1442nQyW6qdrSHzlLLCWaM5GCxxzsOxl4IYArVXLjP3bEc7ogWe&#10;e4VTI0axqqlkK7CCR97eMYznaxztGCojpjW0UDtabo2mN3M1ukczTMWwh3kYYj+EYJzl3wD8uLEl&#10;lqHkyMUlkMIb5oxiPcquF3Oy/O4J5JwUdeMbQpiuA1hNcWLR2SCFjHcbVHEgaT5pDIN2cq3XccLl&#10;gNvzFyPbRvo/6/r7yNN1tpGImkWGORRKtvJEzAZUFwQPmBHykhiRhQSCxzDPPNa2CxxLGzQ7susg&#10;5JAwwyw5HlgZ9d3yAkb9Cc6lYRSuEzGkzu8NwAqJ+7QMv7pTwVkLjGFGN4wS1RNaXm9Y4JGZDcfu&#10;1KlgduRhUJyx2tGclsqMNwuxgBGot3bv+BUhtrKS9a1W5aFY1Y2saxMEeTcnykPnPz7VOcKPmJA/&#10;ibPK19D9ilDF2YO65dg8axEgjLsD1OGOQS27OMgTKkl1YfZrq/ZYz+9iU2qsfMIGf3hbDEGQnJyd&#10;wYHB25heKNLC2PmW8B8xNrGPrtGwfN1bGAjLgdSSGIBMuRSn5/193+ZXhsp2jhtLdW87935jQ/KT&#10;nIUFjjYQWAyqsq71YljiofIkkEkTL8r3GVZW2MX24DxgYCg5PU4IODkrmppIp7lobKOGFX8sCaFp&#10;iWj2yFRtOScNvUYVl+6ygfdzDdbotPS7S787zpDI0kkW1Y5HUKwPO4fLtYHJBPTBHzLmNFN9/wCv&#10;6/DYrzQG4ihvUhZZGhkaItITIxGRj5SCTtHHBGDg4+YiMTTRP52G8xwwh8mHknYgOR8wGBzwSflI&#10;YHirSx3YvZYZQqiZtlxEV3K58wcrzvGCmSTg5UZ4BxXRGb90tz5PnLvZI5NrbQRliVOHI2htpDEZ&#10;I4bLVZpGpzen9f1/kRLLIseWUtNJu/dqxZ3zxkgqNxDMxBBDkZ7AFUeeW5ItoXhMMJaWMs6KGZsg&#10;vuzkthOGPA2gnBO6nCSeFpZ42kVkbzYl3vlMNgDnAZQGGeRgYyc4zHuMNz5V0p2qMY5yQR/CD8y5&#10;IUKSP4uTtzSNL+X9f1oMM7Txiy2bfkQN+5XcduwZ3feyBnnoQvQ0txdCK4bbcLCqTKP3khWQE4BB&#10;4zgbOhO0HnrjBP8AZ5ShcPJbSKpmbyThBndwo45CkZB3hSPQg10mWP5ZLjMcyyYaO4AjJPyjgdSf&#10;TG5SAxPamHN5f1/Xz+8kgkPmCPymVfMA2uxwu8HCEgkfw8A4AC7WOMgtjuJLiD9wV2LHlxIAGViw&#10;XYT1bIwoAyB5h+7uJLLm5gVdsQXbHvWa4VyZFj5XqDk5+UjPAwFJ6mny7iJHkuNzKpRmmm8sjIAb&#10;OTgH7yn5uoI2/eoK1fT+v6/pkbWtz9lWeOJpo04mwwYFidnDqRkkEnAAwu3k5JqOaL9w8tvcGNmT&#10;95cR5duShJ2sxbI4XIHIbPIPyjmDa0WLd/s8eEaSVcSbgepAyXwwUAg4IzwucSvNb2cqtLfecvl+&#10;WslrII8g4YjdIuVG5W42jBX0YEhfvR/r+v632PFowIU2FGCt/CGx3H+HX/8AXUiSOARAd2P4j95u&#10;hGPxBP8AU8VCzKpO4Hafu7W6ce3bPp/OnpcbXyqt/d+8MtzxnAGf5/kaqx60ovcspCI5CZWYDj7w&#10;xxk9R2zjrz79szCRJIWUzMrSfMi7u3Iwc+uOvt7jEDTxNeFvKZlC7trZ579gBnPt2FIlwhIhz8vQ&#10;/L1Izjr2+Yd/brUWMJRlLVl5EWKRo2lZo48hXXAK5JHb07nPPFPjMh2vsB2jO5WPbAXbn07Z7d+w&#10;qJJGqqEVN4+bcv1z1/vcY/xqeKLzNphibKn5V5UL7jvk8Y7/AF5pWMJR6snjjfepRYIdpYfMxGG6&#10;ZJH3cEH6+9TGXZErSJyy4j3YAOSO2O/6Z646142SWPYFdiY1KxqrEDk5GMcj24qSNnlbfKT/ABBv&#10;lHzEjp/tHB6E5988VMjCS7ljzodnlzRLuRvlkZlVmHXuOTyuOv4jAq1vCLJEs0jRxqBNuAAJHYjn&#10;oQo4yACMZzxRimmV/wB1LHu4K+Tn5yRxkdejYPrkA85qwSInWZAGU/Orb1B68kDB4ByOB27Y5zOe&#10;cdbf1/X9WLCQiRVE8JWNZF42kquRjI9SewGcjn+HmSLPzQJK0m0hpD94k9uCw7c//WGaht4kkVij&#10;fMuN2z7oBJ9QAoypyMgngcEEmxBaytbNLt3bchI1fae/bJYD7+P1qXE55absmjYmIphGZpAFfOSF&#10;GDhU74K9M+owORUiSNFFHPbIrxgrtJbLKyjt1zhuc+mR3qosgkwxO4SL97IVl+UDcRzgfXGASQDV&#10;lQ8ciq4w/lGRTkqGBOQR2HJJzgLxnkDBhxMZRtoTW0Ijy0MEjRsymMeUOfmJHA6dMjAIOfpm48cs&#10;pktktWVjNtEZY87eANu4FW3N13HkEHnOadmka3i+bP5Me35WYZUAjkfwgc9iQFP5C1eW9vbfuw7X&#10;EfJ8t48fMOuBlcjjpjjtkggxy2OWf8S39f5Fi2nuXk+12w8xdwxNc/vBtLbQTkEYO7pyoLkZ6irG&#10;qXbXZa4SC3VlKsscbFY9wByuxjuGOSMEgdRwxznmB38tmim3tukTzIzubBAz3OM4VTxk9iOlw28o&#10;mjvUgTbuVjIMuyvnkA4G08dcEYwDhiaVjllGCkpf16eexKykzsZg06i4I2yP80sgJywyWZSyg52k&#10;4+U8kCpRPOY1e3u3uHTBt2kU87T90HdhdvBG3H3gDjADUXnmkh8v5TFIquzSMpYHk4GNu44J5xkE&#10;DBAPNkMJsRs0qx72C7pvMAYHgrhRjH3c9yygYOSq5TOUWrX/AK/ry/yZLHdukipbP5YjZmEKXLqq&#10;IcOzBTxtbIPHBOCOgAkkjcXGxlkMY+78rSYjUNtRVPy8HLc8KVbHTDRxM8do7QnEYVRGrcZfKLkc&#10;9ACEVh0AHUpliJbu3dUj3R4ZXWOKP5CRngDjbuOTgcZxjf8AKwhoxt2HRNZwl4ZLiFj5EYkkZUZf&#10;LwMbgcHGAuAME4z6VYdNPuZJERpDJMi7y35Ls6bwXZcYABHzDnlasXm+dD/pCQxxZ8sxoQUzjDff&#10;+QE9WG0HOR0yJLPzZ5ljhCpIzKyv5Y2xMdwAK7QB03E4GAOi4JppEyj1T/r7vL+ut2O2Ecy2cP2i&#10;R2h3qqKVaEfdxgHkkBDwMc4JYcmIMZwt6UyGzEskkYlbIBxtDZG/I4HUZJxjOIY51lhaT+1iE8tp&#10;FkRSwLryG4bcCSox1GWUEjcVqwbhvtMLW4g2xyD7se04xsAYYJUnIGDg84AC4Iox5ZL+v6X9a3JI&#10;XtIY2so7xVt358lZv4VO0KMMobh+TwWBJHIAEi3EW6RLpRIixtHKylS9wjAO2SSQoyd2CG5By2QD&#10;UbeUzMlrtEkYX7RHKX8ww7SSzAnuQc8dXQAZKu00yvaQFsbY4/l2tncwPZc8EBlU7c/KSTkcNU2M&#10;pcrl6/1/X3mlpmsf2Il1Y2Wo4NxFIs0O4qXRUxtdSMFAoYMcgFV6KVNUP7Q+03DX9qytJ5yNM5ma&#10;VpMnYxYnBUkbuueh2jBDFk8rNC0c8ciA5S5kMZeS4QBMZOcHBO0bRkcZUjNOWUn5vOYySKzRuoZM&#10;Sn7rZJ+fChSMA87RgMat+9uYRpQjeVtXv/welvyVu+k9nJDLaiztb87luDHb2+5n+UqVyctkLtQ/&#10;KBgjhSORV15AL64uLi8mikt7kMJJA6t+8G9jhT3yCSpGV7Jk1Sh2PC897MkgUBI8SkLg/e5j+5yO&#10;DkttjO5OC1Ilzp6wSsrySRrasohTHCAs7R9OeSBuHToBkrjKUTKUXJu1/wDh7dfTv336Gtb3UYuG&#10;e/icRrlPLuGWHGd27zThtrnKnJPy/K2G+XOuZ3F79lkafzo3xHst23B1fAkYuQQpyMHhB8/y5Zwm&#10;Il1fY+0LDNcbmK3TRvvYncSyZIZthIAw+V2khQQTiVLq3SGGWCUO1yCV2NyqM23n+JzgsMKVYF+f&#10;vMGzlG5wVaPO/wCv6X6m7a31pcXDW1nN5kFxIsaeZIY23YH7oh2+cE9QcZYKypg8TQ2iXEqLDNB5&#10;MTjZeRxDCKVG1c7T5WdxPBwR1QqQpoG7uLiGST7bcHzo90jXFumH27QTghRujB2kKVJ4UqRkNLqF&#10;7PDdNJcKir5siQQjcQEx1ByPlKMeRySx2lsOKwkrHmypy5rLt67ddl+VtLtX0U14mkzJ5Ef2NSkK&#10;zMhJUiNhsEg3KPl2gYPPzLHgKSmM3UdARrSG4NoczIsRkWJEMBCyEkEICdqAbhjoJMkBfl0ory2n&#10;kieGyuIw9wjsyxjLZZ8IoVMuQCeASPmJUFRU2mXNvLGpktmMkwRpHWLazbVbEg+Q7woK8DccIOdu&#10;RWUroI1KtFe7fT+v+D+BzR0NZYjHFEhWRcyR2jJEEYAI2duBxzlgQ3zqO4zSE5mgkBeOSaXZK2Pm&#10;UBdwRAp52k9CCMAfKM9ey1PShqIWGXzMQNJF5e15c+WGUKSeMjO1tvAK7VOWzWbN4fFxaZT7VLHP&#10;IFjWHgxsDukzJIPlPyAZIXG12CtjBSqLqdlHHQkvffb5a/8AAv023OZ82ztXkk0lVS1gfa9xHMDH&#10;wSSgXOHwG43feXdkBc4u2zXqiR5mZjJIIZAkfls4ChgC288N0ztJ+ZRtb5cM1XTrm3tftjQ+WlvE&#10;VW1hjPzbWQuPmJDLuxhuFGCTuC4NW8YiV4v9SysguJI12yBdylsZVRtIZ2Izuxuz8qsDp8R6K5a0&#10;bxf67W3/AOB12NeG6gws80SwtDbrJOsciuw2sTl+FIxn/d3NhtxwCkWkFvNtbLTocthZGjuGkWPc&#10;3y5O0c4JIZimRwAwVt2at9apcfYkeNZvMQLG0Z2wSBRh2wc52g8dctg4AYVZuLyzudNWR1jBMUir&#10;5i+Zufy2+cY+7uIAKsOcnkGPBXwmEqU4/DdX9fl11/HTy3vw2tjLqfnomyPbEtyEKKBEOhYOcoo2&#10;htnRfL5GdrJU0+0CQW1nbtlWhTzo5GEjtDk/IQBu2nJcgj5VR2AOWza8+KWNL9WXzViULCsRQKvA&#10;TjI3gDGUAVQsqYJyAH24mSTm1uCkcyogaYKzD5vk3fMoOCW4AwsjHIBQjMx5pKLTfbfy/rf9Cna2&#10;gE1uHuZF85vOkjhUrJIzKcKD0+UqOSwX5cgHICtgtjJbQzqyGR49jQLbFcLtSXlSX3LyoChQMFTt&#10;PAaxbOUka03+Yys8M0khLOz4LsoU5GCdoBAIUFmYEsSH2+jJKkxn03LLDmGCOLdHISUbcT83zFST&#10;hcgbvu44Z83cp1OV3b/Lz/z/AM9LFSaJhBIGkW1VofKuNzFYsNkuf4vkO8/MRkHqGZmxKsMc93HY&#10;rbwyTQyKJFlTzSNwzuCFBsCsx24Y7sgNkFTUnkxxlvKiaRpDH5amVYXLMQvlgrv2/KDnlgpQckkg&#10;vMck6spgvZPMOGMUQhVvMfHO4bTyy4GOrsWOWKq+YXP/AF939a9dVsNinujb3S205KtiFreG4XBk&#10;Z8kNJnHLDJ27WyxwpXO511MskszxQx3ESKGnuLb5UbCbRkAjaNzbARyVkbknBMbS+fJNI88kkSqP&#10;OW4w204UFcsD94lsghfl+Y/KpUtMoeITXE0xjFy7QtEAuJNrHbgl+SM8sDkZADHBWRcvvX/rpv56&#10;frrZFieKLzpI7WB5Fkcp5bKQCACv3+Bu4ZRhc7Qcc5UxyXeoLBcmwikNxsZVG/hcszSD7m0FA7ZA&#10;XGXJOTxUbLHPd+Y1pBLPdQMfOCHHXYW2k8LvHRsbiowR8xLVtbPCw3ErSLuUrtl+8MgRo3PyIT07&#10;nMhyhHD1CMY6c2u39b7dOj/SxeS3mXcT7jGvytcKqAoCSJFPLYVexJIUkAhQCKryQy25llLSw+X5&#10;a/w4VOPL2qvplclQcR5CjO0SRwymCN5LRjDcxsytMwRpcsTk/OQSrdQ2eMAnJFBYbWAuZo4xGXVJ&#10;JNqqFfLYcqMttZsE5yzFhnKCi442jou/TT8ttf1+TsCEv5m5t7eZ5skm8uOR6uuDH8owSQWONwJ2&#10;uuFilW6k1jbma4PmtcRfLJzxwGU9Ub5WBywUAk7gHIFmEzxySPGs2W8xWVZGAwFyWMYLEFf4jzjO&#10;FzI2J1s/M8sLI3kNJdRtBiPyflJxnDDDE4yGIDcD1SlfUnr5/wDDbdi00N0ZWu5RctMuZPJayy5U&#10;7QkobOT8wJyOcJwMKMFvJPBJbyefNuKxiCa6kUMzMGUY+Y7UHz9DjqDk5FQm6+zlJnZjJbSJIY1t&#10;/wB4jDnIUnByOuPnUIMk/wAMmnXGwpDPcDMjBFVgGeVmZgQGx1xGOCWUksBwdohrQxcZcnl/X9en&#10;3l6DUhbXhaQrti3bylwQgy25S+eoI3ZJBwcbQOBVjT7lkgVVt3DoyDasGFgYEDJz8qHbg8EAlBnO&#10;ea0P7mNbZEWaMuAkcvzTOo3HOPv7wGPzccqSApABb5U6x+RA8dvJLaIF/eKwfGW2gEfNxzwflyDt&#10;XKgxZHJKEJaen9Pr9x0djqQNtlIyVZ0LT/33BK8nb8+CcA8FdrYYZwmrbblMflRs+YwoaMqpMfmq&#10;yhASWIJP3gfvEHgA1x0NzNFMZIvMLNFv+bO2Ub93zMAchvn5ySxbocHdetr9bONYjE0kcjblaQ8I&#10;uwSbmGGzxsfkggxEZIG6ueVPU82tg+b4f6/4Y9L1Lx34tl+Gdn4C1fUlbR7fU5ryx0+5tw6WzGAh&#10;ijYbEJVcsvPmMisAT05PUfsC2sr2MSyII2jVdok2xYO0N8x+XfuAKsQQV2n+EVLPXIRIAgXydoa4&#10;81SNzbCRgA8ADB+bJXHYrgO/taC9EduglkldVdZFDfvA5UKQrdTxjhewVsH5Rm+bQ4fZYj2nNNt7&#10;fctEvkkku2luybfwh5WDwxlvL3Dz4g3UYGVYknkEFmwSGIxgEFVucSwvDciPdbYt2W7+6AAQdwJP&#10;8JGQvzJGXAAPyylHtIZLmKdd0bhY0xGcNg8YBHyDgbuAoLfeI5juAtsVgj8xfm2sY2Dhm2jcTtOB&#10;lljVRwSy+v3aiaKXMuXf/hgtWCNC5kWONVZAPLBjG8ZLKSFUBlV+ByvzcFNxUjt42to7dblrWOP9&#10;3HuxxyFzgsOVyflwpyQc85EMzxwPGZrSaORtqrv4wqsAwHA8zqvQ4JwfuggNnuWikSaeNrhEXM0k&#10;cQEcq5wrMM437A4LLtGXGdudtWXyyeq/r+nda9fvHzRpHIby3UK3mqGhWQhvMBVRjg5b5gAeo2gk&#10;ZbbUsqFI44hbRSOkbMq27fwkZxnoFO8MflUfvU6IwNZ8+rSI6/aLrznbem6F8kZ28kD/AGSwwTtc&#10;g42HcCyTUbkp5U6yO24GeRV2q2WLEgucnHzcsVyRxkgVSTNfY1JJN/10L6aTLKFg+xPbqHaWMIoL&#10;PnG3HAZgPXJbudvUxyhJMTQxM18y4k2rje7KxAKn+E7RjPBG4Y2jbVH7fHNEpVflIy37tl3MAVJA&#10;PHLLuyw9QBncQq3brbu2nofJ+ZPJuIduAcNg5xtO5drEn+HPGBtFGRXsqnX/AIHnf+vyLMSW7SRW&#10;8W2OPzYx/q/mX5wRs5BHPfC4yMjO3EICxQx+ZmOYqQvmfwvjhRySWJy2DtO455B3LDJdvGshnEax&#10;ojKs0UZEcqkkDgKcgAYxlhgkHHzEuldjvMcTpvf5cxkMMlcx5U5Yf7xydwC5IIN2NFTkt/6/rr5b&#10;k08EaiOSWCON/NI8srtb5t6iNeO6Y6BvlBxweTyP39xbvLEzw4UrN+7mi4J3Y+bbt7kDA3LjqFWv&#10;busT77lm8xZB5m4YYyeoAbIypzuzjgYwxC1MHjnnj8rb++2spWAkxZACDuCQnyquMt3AxU9bA4yX&#10;9fP7t/vC5tmjeT7MrosUbFGyw+zqck5xyBhTzjlsk5DZKRbFudymGNmk+aQxFxtGGIBAG8gYJ75H&#10;VgeFR4HgW6DqW85ZNpfyyRhcYJYhV+U/NnOQDnIAqwTH526SXcqyIUbnaiqdq/LuJAXa/GckqeBk&#10;CjoS5WjZ/wBf1/XUqxWbeQsk0Coz/d85iylW5yGOeMvyuRzJ15xTpZkIknWfpK03mPGQoU7cHn7/&#10;AAEz8oGAcEbeZms3jDS2kSbpJG3JMjNukxt6n74BYrjBG0tjoCHXFq/nPJvhYNtlj8q4ySGJ2ncv&#10;PIGcljxknGNxli9pG93/AF37/mV12KyxxmTcVURrHcLIQSw8sKcddrjByw6kYNSXLmOcpInzNJ5U&#10;jGRiCxKjaqE5bgZ5+83qFwwZTKW1DT5biTdhmkRcqwZsqpXIIYfLkAkgFjxwFc1tI8bPt3QpHsRX&#10;fcS2OAVwDkMyhcjKsxPqonmHfq/6/rovvIw8siMHbcrTIIdzD/WALhgzHJfqMAZC9Djq/M0Vt5Qu&#10;Gtc/ut8zbSrqTxjhOeynPTgZLNS24mnm81V27chdoJXbhg6kgkkHJwoIByMZwMFvbtAWht/NaHjc&#10;vlkbt2CQx27eVHBCnHTJX71cxLa2/r/LsOYsWUOoKld67bgMoXLHGc9Pl+6MFsNnG0VJJCzrIzF2&#10;ZowjR+X80YXD8n5toGxiAQOUOeArU6G0gikadVYhZIyrNGQRtJJKk/eBIAwzN045IK2rWxDIyQ58&#10;tWVmSU7m2Z/1fGMnOQdoyQYyB0V5lPuYSqRjqUbe1sDHJILSPy2+VG8whZCNoDDkBcEDPX/aBOM3&#10;Wt5rh3aebcVTDB4yoV8Y6jjkM2B1UAg4LFlt21jIfMspJV+9vTy50Zkwo2D13HnAyHCnaMhSas21&#10;nDAFtPs8kabQNsgdiRlcMRhduSOmPuuFDdDWMqiRzVMTr/T0/rt+VilH5reU1hbK8zMJFhiUP8xX&#10;cCMjD/Nk9MDg4B3brC2Uot28gR3EdqGkxMu5VYF8g7hjOQ2GyejYIJ4t2Onx3sSh45JBI8Z8t4sb&#10;wyfPuJB5zt6n7xJJJAAmhspNQQO6BlkcM0md0a7iOQDgDB2j045zjKc/Nc454iMdP6/r+tQs4JHm&#10;muUjUrjzP9I+fbwNzOoHXGCRxjdjOdpbZsFm32xtY4y27KeZh5GbygyNuA/eNhxkjHHqdwMmnaVb&#10;zTFIW3bZAYnZlC7sBflONvzAgEEbtwzyBzv6doifviG+aZGVVEYUj5WZzyScFieTwNwzkbcebWqR&#10;jqeHi8ZTjv2/T+n8n810uWWPzTeInLAtHNkENuXefmJ/vJ8p4HA3ZAz0Wl6pchlWI/MsIQfIACrH&#10;Azt+bH+zxj5gASOatnoK+Up8hiyxqk8y4ORt45wBu568AZ5HPOpaaXMqpKGXLByvl8bfUDHv8wHQ&#10;/MD97NeLiJxlE+WxdajUvf8ArQ6TSPEkiIsiSblZnaTzZAu4ZKntzwP4gVOT6kDpW+Ilz9oVhHL8&#10;0eJFk+bKnLHao+YLkbgu8gdM44rh7K2NtKGVuF2jcQeF6DByRjDHkZGeeucXHfbbFXkj7Dy/oM8d&#10;CT0zwQV6dq8mph6NTVo8P2lSnJqnLRm3a3njDxjqr6J4U0jULy8k3MsOl27ySARxuZJcRKBGqpvd&#10;2J2qN5JA+auR8TrqFle/ZdQ0+azuGIjkjkXay5BIzwCW5Tgjgt83PT0f9lv4z3vwM+POk+PbPxdf&#10;6TbWKym+n09gzSxCJz5Dh9qyRs4RWV8AFQSVYAryX7QfxT1D4yfEnUfGOstDDczytHHFb26rDbwp&#10;hFVEXauAq7Wwo3luQ5JJ+sw+U5PT4beL52q/NyqN1Zre9rXVl1b1elup68cPgVgaVVVZOtKUlKDj&#10;oopRalzc1/ebas49G07aHGoq3P7yCBW3P8yiNcLuX5j2x8m4ndwRjJxUkoWWEvEd+7AXaAVHGPTg&#10;4ySR0GRyMiq0DyMfMhhVXUMVXduxxnbluvAZsNjBzwxU4tI0kgckruUqdoY7n/iIyevXjHXLYBzX&#10;gylrYJLlf9f1/TM66tIxNJcAKw8xo/OkXbuUjnpwAy4JHylhgjgc0L2JwzXYlkEbShpi0m5iAxYL&#10;kZwc72DcnkYDEAjZuoS8u3z2VWk2q0pI2qFBAOMYI54IJHPTDEwhrcnzrsLuMe7azjCuVOMgLnGe&#10;CeMDjAy26lWsdVKs0k9zBntZZUaCIFtrgzbYSSrZPzDG3Jz2xuYqBz2haOEQedLceYRDhmG9VU7m&#10;G3DZynPTIyVA55A2NVSMx75rRmEcZVtseFJ5O4Z+YjJB3DaDknOQTWfJLlslm3MQVeBVHzDBBA5y&#10;flYD6MAePl6qdRziehTqynH+v6/rqVprRSInhSZg8YIzCDlVHBz8wKk4YLggYKgHgmzFP9rZViQX&#10;MkjCZY3bIHIw+853AZKgjtydpyDWu3kV2kK7fnMc2yNvlLHJHXGOB1DdR0yBVf7bIRmaAJJbzLKy&#10;7tx8wZGwAEk5wBwcthQCM10cvMbqEqkdf6/rQ1LFkMjqtvJ5MuI2G1VRRg4Tb3wHJBwMgnAznNuL&#10;bdNDNIW4XaoYgnoWZUyAcHawP3j1yPlwMY3FzDA3lTHG0oyspO3aMHONpHJUYJAG0knBNMudXa2O&#10;65CvHzs81RkvuG0KyLuz064JC+hynPLDzlsZSw86kvd3/r8ToFuGR2wivvjKfLuBACHeuSpYDcOh&#10;GeE4PJqxJqckEvkWdvcSKu1oreZtpZQT849Ofb7zHkk4HM/b5JJUiNwW2qssbSKPmf5YyRtIUjaw&#10;GACcE8k4LtutVtIXlZZ9n+kHrD9xvMXd8xHT5sg5xhSf4Saz+pTkzP6jzSS/z/r8up2FtqcgCwmd&#10;ZPMbG9xuC5GMg7hnjaf4eORnANQx6hFLB5VvMZGK7GVcnZ8ucdePlYdecKc7RisBNUt5ma3ZUaNm&#10;C7ccbsgDbkEMwGMgggNgMRhQJ21XzwtyJto+Ybz0PzcL0+U/dGTg/dOQAGavqsonO8G4u/f+v6+8&#10;2LtjK7AL5zTbhH8pBb5ccHnJOVBPTAyQec5utIq2zlrUeWyszZjwdo+8w2jDcdQeCRjncSJl1J9s&#10;kbjay7VeNY8sDlsDJyRkc9CCSMZwM1dXnWx3wkSRMsausbRgNuGCAnJx87kc7s9FLEFa6aCcZK4U&#10;Kco1Ev6/rbYzdQ3wTzPM8cMkzPBLHJhcyEDByRjI3EjjnZnqcjFnZXdbeKNRM24Kp2NtXYASNoyf&#10;lDDaR82O+AK1rnUI41YDbL8z7WaD5TtBICgMDsxn5QTgbSTgKhw5b1VPkw7lZW/du1xsBAUjBBA2&#10;fdYEkYwBk7STX0GH+E9/Cxlbb+v66b2GPLJDEdjyRScAwqyqX5yc4OOH/jOM4UBmON5ullhWBLeP&#10;yZWV1jW2+Vxj5XOSx7AEMWOcEZ4ArLOovPMeWbzJGbzI1XbG52r2Y5YEoDk84bHB4LS0css0sqqs&#10;asGmZsrEDuGQwJ+U5wQMgqynjFdZ6Ps/8xbR44jDMbKZY12tLHEpzjjGzKhWkyTjP94AggAhIZYU&#10;l+aVC8yKscluQnJLBSeQSCTxgLkF8HKgloERWOC4tpsyriaTzCpIJ9QAEPDbhg46/NggtS6gFyZY&#10;2Vo3UCPLEDlSdv3eQfl2tjJRivpjSMTblvfT+v6/AlH2OOSNY4irKw+WRMhUyAhAPAQZVVYYBAZB&#10;jdxLCLlBv3ofL3SGaSMDDll5OQcMDlmYrzjGeARRUi1UAn9ztM25o2dmBByyncNrcjHQbc8BmybF&#10;sJBdFLlytwsincsZYIyk7j05yACACuF7tgEkosmcfP8Ar+vu9TQiM1uiNBB5XmKZF8yUGMFVDrIX&#10;6ZDMG3Z4BXqTuGlDdqhYpB9xfK8x4SrKoZAEPy9BgZPGSMZB5OSjSkx3TxtHJNcgsxjUy+ZnLZAA&#10;bcGPYZB3A87TV6xnSIi6BCmNx5aqwxu2cDPX5v72G6qQeQWxqR92xwVoXV/6/rp+fQ7XRJljkhaF&#10;ztk+7t4E67QGOcEDocFeyhT3I6O3nmLec6shk3FtsmEk5BPIHOQWbnp82RkE1yXhuW1dfKVDJubE&#10;nlwggAKQSW/hBywzzj5eoIrprNj5MjSt5gWP/SPJQFQuQT09uP8AgI6nNfMYj3alj4zHU1Gp/X9f&#10;191DVI1kX9zIwDbl+bnHfgN1I4z03DkgYFYOq28v2iRzau25i0sar1Qk9eNuWzj1AGfnbAPVal5f&#10;2VDGVIZVVpZPuvjLcdDzwAM5HXk9OYv4pbdkKqW+fEmc7mAcAnKtgOBj72FyARxkV24Oeh0YGZnL&#10;JIseZ5JF8sbW3Kqjb8rZyN3zbhlsjvnJK7mj1PTILaC3FtBFILpUeW3KtGI5AGLY35IAbgcBSuSd&#10;pOFsbhBcSPEUkXAW3YSFtzHBDnJ54CrtHQoMbflrOvJiJN7zI0TMdrW6nIG4qMgAZA3EAqR/CR1y&#10;3t0p6WaPapc0pK2n6/163MLWZLVbY3IRWjj2i4ikU/J1wWRmwpBUjBxj5sHP3chV2XK3Iu3ZmkbE&#10;kcYRl2sQXyM7dwLjC7gGGRk427WsefIjGcSSS8SQmaTc+7b8wIYMWOGQfKCoOSSQQBhSsZZJLSbJ&#10;lVmWV5IGbBVRu5CjJC47n+H5uMH6DByvTPpMLrT/AKen3f5diG78uaR/tOnSTFpDtzJlZHJPfkDO&#10;CCBkk7sY3lax5Y5pYo2gtmZPLzGsm1cvglWB+YnavQgZACdRitmZNpWCJtnkqyNt7JuIcEMxzg5J&#10;A4O3JHBqrc20U115ZjVN0zIrplzk8jI3MSASwPYhj06V6NNnqUaij/X/AAfyM5raZlYKAzJkrHNC&#10;GcMckA4JYADI4JJAHXnJOwlkMTTMzLH5bySSBQQpxxuzt+Z2yDzhuuSatzQQRiK4klt9rKHuNvyx&#10;xuQpwhzlc4wRzkZI6qDEC0k37iGSQOkYkdWALB+gUPk+vOSDnGcgNXSjrjU5v6t/X9fKFbVCim4H&#10;lwtGWkaOHPmupbaxYYz0Iz0GCcBc02cK1qsrzx+WGLSLInVH+YuCByd5PTPOePlNMkdxGxSaF23B&#10;4xtKq8jsnzd8jAB+YqcDIyRmoprySaTy/tayLvzEyxrIy4QZG7OB8qDOTuzt64wOmnE1jGTd/wCv&#10;y7dSxcSgAzSRqqzAyzyCP52yd6gkH/eOe465wcVpL5LsNJbNGwlRQghi27kwV2qpGSAdqjAye/BU&#10;qjMTyjt+6mCsvmHIYhcofmJU/KezHPQ5GA0pdOc2q7t7YWORX8tOny8EHqVAH8KgkZyCdzSMYrf+&#10;v60/LUkfUEWRXu1t5FaNfMk3Llud3LgnnBQg5O0YAGQDVT+0fsiqwWJEwsUnm24QDB6YBbsMkZYk&#10;HtjNTOk4+aUqm2RQsm0rI+cbSzZG5v7vf5TgcYFiznuoZZIRczRxquJkV87guMfKrYO05IPJA+cA&#10;YDBxsUuSK2v/AF6FYC5mAuPLhPkt5bjbtVQRyDwMbiQOcDDN8oPS1b2cpUM8siszkCRf3bJ8wHAY&#10;kn5iuefTOMEks7G3imVWnj3JndLGr+XHkEkEqR8rKCTg4+UDoCK0rKO2iK3kCQRp5xMZaFmAHB8s&#10;p8ufu9MDbsA6EYmdTlRjWrKOi/L+v67hp+mRyiNJLRVWWbKqtuCZfl9VzuAyBznBYDcM5rYtLK3t&#10;na7ht4YZNxMbSQBi8igjkjBGBuUZBPDHAzsqhbTtLby2wlk648uMAJHlypcKc5AxuOSPlB4x+8rR&#10;gu2uZPOJWTfGX8uSY7xFlyp5BJzjPbA25OBmvLqSlLc8nESqSv8A1/Xz/wAi8rGGJlAeF2jBWEj7&#10;mHTjao6BlBz83LA43NlJpbnFw6FikULNukVlgEaptCrgnEQAX+ItjaudoDVm2l45lWKyuvM8s/vB&#10;A25lIG1SpI7H5dxwBgcgEGpLXUVjjgEJTbNuaF0kbaTggA5YgEtyQSMblJOFBHHKLOCVKS1t/X9I&#10;uNaQRRGKdLeMwyK8mZAGjfJ4K5IJAAOSN2dxAbI2yiUreRgsqSW+RzKwZTsyX3YIACgtkAAfKMnI&#10;zSN80TSTC6XP2csqsXcSA5YMdo+fP8IGWDDPAG5nT30Rge2uZg8fnbNzI+Ww6Eljls/JuyQB2JwQ&#10;AI5ZEeznJ69f1/rYmktYIoEW4iYxrcZYRyGNY2AGZCwBxnKnjGA+0d8tV5Le4ktw8DSFmjjWRtio&#10;2WwMZ7Et7gbuVO4GqbmBtsq2cYM7KjTeazbsHJyCRxkKfQdemKmRmlhWdpZG3nCqq4AVgCFZQNny&#10;7TjIIAJG3BBBylckktf6/P59e5HLMtyjIi+YY02qkjbvm+ZyGIXeMc5zx15XOaldXM7YkPnQscxz&#10;fvdvABUkgNlQykEZxu6oM7VlkmRfLBK+YrrD+5eLc21VBILHbhii5Oc44xnLNnlnR2Mq/wDLYCE/&#10;K7SkFSFA4K4BCkgAb9vQjBA3tb+u/wDwev3MRCoT7TMsfyr5e9mbMQZfunBbswXbuAXfjvtqeBtZ&#10;imjcmRFXdtjHRdnIVOMAjap+YBcg7duCBC08UlwC0cfnbo/MZ2zGpKr7IQCpAyR8oHIHUNW8t3un&#10;glZREqOkjeTw/s/O1uR1B52Nyc1SjcXLKSu1+v3f1r+JbFqIbqJrgSGW3YlGnjYbQnOSCOo6kFxj&#10;ceOfmaZoYLJop5GWNd0Um2bahCgj5sDO7ewGOnKgA5OaE2qCdpGcSySyx/LtkZxkrIgB2sBn5tuR&#10;gEqSdoJJrXmvxyDyIv3cjbgkyyEg5IARj5fVRuztIyCA2OgSoyk7Fxw9SpZWNOWYqkNuxkPktIFm&#10;C4MYbAYfe4+dsdCxLHg4+anqGq28pLKjNbybvLVnUEoTtBPDAMAhXrjG7AUblrKu9YuZSs0zLlpG&#10;d3WMMqgHdjuysQATjkDcAAM4oyXbXqhBGskjRo0K3EW1SMbcN3J4CgDBYhscjjrp4L+ZnZRwX2pF&#10;3Ute2O0iytcLLIjPNHHjzdhXLfNkEj5TnJGRg4AGc8a1bR2MgmCyKvmi6kYyBgzRhWG7JXPA4ZS+&#10;QowyhTWddwmVWIICth7dmcbZHA54JK8nBI/AnpUVzIu5Z0i/dtKxXnd2B/hwcYxkemMcAk+vRw9O&#10;MbWPYpYSkopL+vu/Tt5CyXstsGmht2IljJjWKNQjLywbngY+jDkD0qtPcXCxtIrypHGoJkRcrgJl&#10;QTycfdx8x4GBjIFJIvGFFwvmIXkT7rHI9SuZMsufwP3iahlhlW6LiRX3A7l2A5+XnBG5QSP9rA2n&#10;1KjvjGK2R6VOEbiyxSOhE8ziX5Y2WZNzAfw5zuJBG7KYw2SME8LIourksWtJHZ7dnkEI3rs5Lt8u&#10;CSM7T1HThvMwIzK8Fo11BcGP92fJkjwFVizEgdTx028jIbOepJIZI4WSNo5l2j92zKW4ZgMKTt4G&#10;0enA4wMGzqjHp/X9fMmt7mTzxcz/APLZWZV87aJAVGXQ84GFxnnhSCSSDTMLHt2IshjhTLLCGxg7&#10;QCVBwAFB4zk/gaREhjfH2lRtb5pjcAAjgEnIOeT07gHrmpCMSk3Zwwm+ZncghsH5d/YkAjgH7vA7&#10;kNqdP3tF/Xb+v8rOS1a5aUSyQLcQwPJHHJlg65HTPUkhuMc4YknIBkb5I5ZbG2aFFWQOjktt643N&#10;zyRuyp25JBYsGBqOCSZYZJLNJJkafb5JUvvHOFPOSSDySOO/IADpY3ctMh3hiu2RizcZ53FTtbOc&#10;DueT8pzSPaw9N9R0LxwyiX7VFJ1O4SAemCOMAkhAAR0VQCdoqNEljt2aZI2jTzVZpJWXcFJG45zn&#10;v2JBXnGVImDW91O3mtv2t/z0Cl25JyQD2wMkqRg9CKhCyLFGsMizyLDub5ejbPlJCrgEkryAThto&#10;IJOWehCPQddWwEFw6RrI6xlp/KQMwJjBLNxgZHBOSQwzukpAI42uGNpv2qUlYMcfd2GPBUgD+Hk5&#10;5APcGS5ivYYk+0BUWNWEUcLFdp6bN3ZSAxDYwBjlirColBaaNpSysCVjkeNQpwzDhWYgZZshSF5X&#10;AyRg1ynZTskv6/r+tweW4tmDfuQ0aq9w+4HY2XYkDrgL/D8ozlscknoPFWpeBtQ8JaC/hrwnBYap&#10;DCya9dwzTSRTzI8ka7VmdwsjIkDu0ZjjzIY0jj8s55uz8t0EZkG5pFZds2CMEEDnrhQuMgHO0beo&#10;Ni5vb25tTdzgMqW6oqtIGKRooBGGPzBeWCg4GSp45p2Nk3G6t/XkWNPs9IubS8vdQu5IbuzZGts2&#10;4YSoZCr/ALzcu11OGAIIfc2WRVAanF5ixqIomh2LhgGJC/NnluNp6dudg471HvgQ+S8sa7U8yZJm&#10;Db1yucEfKAeTkEgjAxjBDnnQbGivYxtOGkkwGDduA2QQeo6buwzkV0RdOLu/6t/XzJTbzpCy3FrJ&#10;HEzCPZLcMuMZ6FVGOMt3H3gD1Ua/inWJ9fvZLqSxgs47yZrmaGxslt4jIdvzxxArHGhKyMqrhI2l&#10;kVOCWrNiZbezRTbRxscFWKsGLKVG1jvwVBUFAOQc9yGI02Q4ePzpPNYEg5bBDHf8pJ3HcG3ADgkd&#10;cmlzWjbuXKPNJS7XJHuzfxPGWWVrpXHzfdkVVYNgggEY29CMhc8HAq1p0Vn5/mXtuzysqk28OEcx&#10;44XmMk9F4CH7g+UZUioEM5VXCgySL5khTKyKpHAJKgrnHcnAXHFSq73EIRTNJNLIqs4mG2QfdwCV&#10;HynJwRwoIOfVEy7F23ibyFZndkaEbmUsYzlSX44+Q89eSWPU5BsR27QqVu7XypPMZdq5BPB+XqAo&#10;wW3AnrHwSzGqVjZT20kk+WabywNqw52HBATcAASxHAODjPTKmr2m201zut2fazYWOOBgkYCoG642&#10;jG7JUEHHbnIykzjxMlGLd/6/rcdalJXkuRD+73uXeBN8bMOd5bHDHoMkDBJ4V81YilZh9okuN0ig&#10;ecscZ/1g6HcQCCeSE2hvqcAttdgK3KGDzPL5whRAowOFBIPyooKgkZ3bcYYC0qfvFxAS0NxtjJYq&#10;u3LDYc/KwUZGOgyM7iy4zcj5nMMZTopu/wDX9W8yS9kuVAaK3bcsbBVij2h5BtCfdI5AIPLZUEjk&#10;nNV1gk8xPIhVBIVJkZjuQ7eDyq/wZ5wDgYORwzilqn3LUMxhYwblCurHHA24wMkcfeyxxknDOcst&#10;zsSzlBmdSokU84+VmynA+4ACRg5J/hBE858liMVKWi8/6t2CKyt4VjlvDGvnIsiBIeX4GM7ycrwQ&#10;F5JbGd2auRyIfLiktEWdpGkkeNd/n7Q2c4B+b5ucc8EsG3qaqyOtu6om6ONZ8zKz4ZSTjIJPZsnc&#10;QV6DOQoNhop5FZZSx+by/mhbbxkfPySMbs7uRgknJc1VzzvfkrvW+n9emj39LFwHRG0xZFtvMaKZ&#10;XM0UyPDhOWGOeAcfxMNxYng4LLez+zNttlmVo9rx5jXcnZQSCx7AjIHA+hpDJFcx4LyKfuySeaZB&#10;IpHGCygjknI3Y5OBwcWMyCVri4xuVTIVkXLI+QFAzk5JK44yRjOMl6zlIzanGyenlv2/Pytv0bsR&#10;GeSURkN5kiRs1pu+UMwQY8teTgDjADAleMZApYZ5QTvhzEr7t05MkZVcKcLkcZ3nnoQAuMmpbtIY&#10;7SW3WVgm1D5jH5ZVPZlIHIcngEk7j1HNIWY5RpV25ZpNsRHy4AXAJ4PA29R8pJ5GaxbsFOotHtv/&#10;AJ+l9dvl1sqbxTeYxFt5bGEjE0f3uQmM52t8xxtyBkjIAOacsjBk825QlUJty2fu8ltrKAFGWYZH&#10;OcZUAgUXKyW75QpvKkyKNy4LDaMDceevIIJI5JBO0Mqo0Ynfelwx8lfNZQQCejMcnG44wAM9cgkG&#10;eY9jD4iNtdb7fjp92uvQru8iJIJHMqlxKrvH1jGV24z8vCyAHJUE4+VSxWvPa3MZkt7hNnDed50L&#10;R7mLfdJyWZgzAEqABjABG01cvHuw0c1zdMm7955hbfxxnB/hPA+6OoAA6BooUhtnxGnl+Ww81Fi4&#10;X+6o2nPXGW2tjK8dBVcx62HlGdrfh/W/pfX7iXTrdz5VitqQ7PsESREb0AXcqjcBjLBAByN2R1C1&#10;HPb20obFmpCxtIspjwylc5LIRggLk5HBbIOM/K2TyijReW0a7d25pFIIJON5b5eh6k9eR0OZZVe8&#10;Ro51IZQu3zNw2sBuRT5h3epIAzjbwCTUyZ1O8bdP63/rT7xly7SD7VPaKFbYWEnyuVySAdy8qSqE&#10;4OMLwCc1HLOoTHmou795MAr7ckDEmMnGDx2GDxg5ItTy6S5jeaBbdI42XfbyPk7AQCN25cn1JJAX&#10;j+9UNw2JfLvY5mkVsOrNtwUK9QV5HzY9OOnIC5xeptQqbIa1s7s022RW8w+Zt3KFn4535yw+70Gc&#10;Eem2o7oNEYbeWbzFhVdskdwo+U5cleoB2LkNznaM9c1JPYyyQSPbBtqpIOcSYJfHPByN+T0IJ6MM&#10;sSPDHc7Y38zC7VZVkTzPLJBAVcqcFd3UncwA4A505kepRxEVJXe34FNZURwuYWi8xYy0cgUlMcdC&#10;FwAp6scANyp25bNtikaV/wB2sceG/fEgKF5XrwCfmKlQMjBPUVYmhFxdbba8bdlFXbIwJXK/LyOA&#10;BztPBY54BFNaFWdZ1eFS7bl2KflB+YAL0BKk7sHhhkZ+Wjmiz0oYiDKc5uJAt3FOYhtZIvLUIoCM&#10;g2qU2g8bRxjG1eTv4dLeNbKt3FcRqrRyeXJIoSNWKgZ3ZOBhgTjJIGCV/hlgg3xeY1wxbakU0nmE&#10;qWDfeHXoehx1xjgNmVLVbeZrqJ1zHGcMkh3Ek7iuSTgBCcqAufmwDjgco9ypYmjT3ZR/ffZlkgt9&#10;qqQtvJ5ZyGChsKe+NmeCOexwwa5bW+nXd8o1TVEtbe4by/7Qaz8xWXbnayOwHLqMkMcdcHPEwiWE&#10;RpK8bSf6tpAzKz8/dHBBUkLlcnByTjcuCa1azm3iHZHvzG0kh8wfxdduefmzt2kAEepbH2sbmf8A&#10;aFOTtEqotzJNHOCse5WkBW4ZiokwTEp3Lx8u0nPQr65q9bW8kQkuFuVVpDu2qFVgV5JYDHP7zrgH&#10;kYDdoUt7q3jYW8U3mFsRRspV49wwEzjnAUd8kKCPuk01p0UTSSKzIrq24xkYjyDnOCGOzB6kfLkg&#10;/dXGbuRKftdEXrWCKK4a1ulZxHkqszbmVfLGSg/hABC8Z3cfdxir974W1fSLmaw1zQ20+aGSWKa3&#10;vrdkKOGKtwQpG0kggD5W6nOQ2PC0SJLBnc7KDJFJIAi/MMBsHI+bGWznIHJGcaOq+ItT1aRf7auJ&#10;JWhjWOETR+WqqmQI03A7UAHA7Ebvmyc8lS552Jw8pxfLuSSW8MsrLdu+7zNsJ8hJVAYsA33QSeAM&#10;DqST1bAsi4eKd454JdyNibcy+Ycg7gwKnI24b5iACS3IFZ1pcWHnyWpLK1xNtARdoZyTlT82RwUH&#10;BwgPLDHM1vqNtGsUsEkMf78q0jOfvZQ52kZ3DIzxkkKMAgAck+ax8RmWV1qtRprT+vw0tbXub2nS&#10;SwL9qaOYBioLNDu44IxnLAEgY6ZPBBzitaz1m6ChoTJJsaXayhHzGd/qeNxLc4+Yjj+Ijj11r7O5&#10;CMysG2hVb5R8/Odp5AwcdSCBg/cImj1djJmZZFhViZPMiAKnOHXcOVUrxkjOTjkZx59TDe0ndnzm&#10;Ky2VOi1f+rfizvNP1+VZFs45JFZlDYgYZC8YTHBkUFgw3Mv3Qcc5HXaJ4kikby7CQuvmxK8YXiQN&#10;nC/KAMAAHkAjccYy1eSxamxtFlnl8xVYGRpAFEnUrsAbqQSS/PGMgZJroNN1+bZsul8xFXEjAFAS&#10;MgA7h8vBOAwG0swyDk15uLwPPGyPBlRhRu2m+1uv3+X9M9Z0fxFGiyLHf8ucyP5jhZGMZKfOzfMo&#10;DDIIyFbk5bK+g+G9Xh5mhLDc8cu5VIeQAcE5JDDgKASQEbjdjFfPuk+INRtn+1K3kMrBN259x4J3&#10;qQ3Ub2AzkBmOeDiux8L+NJRc2/2y4mYrMk3mecflVXZSFUD5F8xsdSQq9vvn5nMMqfL7rMcLXw1O&#10;paUbf1/X/APonQtd05kjDQ+cqDG1WSQfNuztxn7w3NzkHO7c2079+PxJYRWsaSTOIlGZNrnY5LDk&#10;nBHzbXJByQezEg14NpvjqeYNIt3hm3qrQOrMrDO4NycEIJNqkEKOcDgDrLHxZe8XCloSzII2dimz&#10;5sDBYgKc/dyoHcHbwPkcTlk41Nz3I46lHSC/r+keuWWurLMsYaY+Ywk2rHtVYhxlSQe7Kdy8gNnJ&#10;GSLVp4gVonDOoeNlLKzEqSWVshc4CE9SSAM8H5cnyKPxLDFc/YobmKNpJdsKKE+Ztyx4GRhVDcHO&#10;47WYlcB92novih3tI7K0zE0xEccK5jZmJUKdpztIIGMZBAwSMhRx1MFKnG7Kp5inKyX9f8P/AMA9&#10;Av8AULVzAspjMyuVXavz7wehVR8vYYOGzzj5StNtZ7SV2miuVWSG3V4Fhj2tK247IgT/AKveVbnL&#10;EEA4IyRzMWq3MhVmvGPnR7xMuFwFz0+bsB04zgEk42vc0+7ldvLMXyhgdsaBdq8AsBzkE7mIOQCF&#10;yCWYDnUYxlex0RqSlJP+v66mtFJGAtzDaNIcFVkGBIy7QY8ddrEsG9CAcEjraluPORpLWzjkXYBB&#10;ldo2BfvhgD0znKjjJGR0rHgksGTMUBVWbHmeWcKvzHgtnI25PTGScb9xQ3tNlE67opizRyBVCzFn&#10;8zaGJBJJY498AjsFOJubU3K1u/8AXYqySR4M4laXkS75nEe0MSDuwpw2XPt05OBvjuCLyFWeaKZo&#10;8eU0cwZsEZxg8Bt3zFuTk8jHW5drHiSaa2wY1yGj37i2AECgZ3fJu6dc5BCkZYGuYpml2R+Ym5d0&#10;bfM0it/CFOB/dBA4KgZzkVvGTD2b2e39f1+pUW0tnmLPbptn8xUZ4WDc8sSf4gOTkjuM4HW5DGRM&#10;C25Ru2eWykskhYAYzyeCnHXIOSp4MLm3s42hmkaOJBiTajbkXngna3zYyuRgBuegqxJHHDJDBbtI&#10;g+Vdys2JmJzjClcAgD5fxJIGDSmVGHKNNrmdgUVWWPft3ZxwPmfGCAMkEqCDnHRyp0IbKA2axXNx&#10;m5kk3bXKFVAHXn72S3U54PODxUbQLIUmnELfvPMj2x8Bix4GSSBl+egJC9ck1YgUFfssaNGNuY1a&#10;T5l+UISx6AbhyeOuAOMiuc6adPlbNTRraZpYYbSCTzWlWNltQ44JACDByGyOA2SQyjJJwNaeIhfK&#10;HmR7ZOVbAZTzuJHfjJ68EHngZxba52BvszqrRzSeS0cZULkY+VwCABhWyckkZ4DAnYjmn1ppI5ry&#10;fezeZK4XIXO3ksRjoc7s8ZHGKaqR5fM9Gjy8rSKitAluJJSITJbny5FVUXdngZ646+hJ7DJxCl/I&#10;loyWt4qwsnKshCnCnPybSMgAbiM8kc45Mt1ZQhXm8jHVi23bnnaQd3UE5U9M/wDAhinLaXqs8+0t&#10;tTAdsmMbc5JBIYHdkfj33HB7QiXtItWRW1+eySaViMhZDt8x02qpbb8xHGGwc88YbkscLxmt/Y7h&#10;1uQV8uZlkk3BIgAMurkkjnbg45IPPdyO5udORoVZSvkR8KyqBgfL8w67m6HAIxkg9TjG1DS7hlZI&#10;pxDIAA0kCkSDLkNj5VKgY3ZIOMtnq2LpVowldnBiqFSpe5yehSaneGOyN4X3TlIYYIeHbPPygnB+&#10;Ug4BXaAvUnb6n8NtfuvhB4u0D4qPp9pqElnuurexMhGd8YBd9wPlgPIGyRuDL2GM+dwNLp1/tMm2&#10;eR1LSPGVU79wHy8gjBOM5IwG6rx0Ze01e5m1O6uI5ru8mZmnfy2PmMXlLHbnIxtXAOMDHHC16eHx&#10;n1Wqq1P40015efmZ5dKWFkpxfvxaafZp3W976rZ6fcSftNfHb4gfHK/ju/iJqNu1rDuFnp7RYhRh&#10;jd8hA/iwD1IIUFmJU15NJavBt84SCQO6rJEwjLsu05IbLdAMgKWw3BYMCPQtX0qC3uWsYmkV1x9o&#10;MLFijngjduJBB6ZO7IUjdgCuUvtNaxnFmu1dsW1v3ikeYpUArjk43qAucgtgcgmrliq2Ik51JNt9&#10;Xqx5piMfmeLlisXNzm9G27vT9OysrIxI7QymONoUk3bmispBs3wcgKNgPPBbO3HDbTkMakhV5Sqy&#10;u5+zjy4/squY41R1wpB5QoMjHr7FMyx2kduwhYqFmmLQxhGXHIACMQQR1YMT3bACqxE09ssAErWn&#10;mNEokkd3bcjBcL93nAyMFu5KAqTguNQ4I09NTPsrKFfJgtorqN4QIt1uw3LhdqknJJYjfggsuzjB&#10;zzoWsb3UcmmzmNo5lBjhPzom4LnksdxBBbHVjtOW3x7GnTpHd2QM5FmJJEQDaerY3oTtwxLbhywB&#10;4PLNLaTfZpZLeON/MjlMkMioxWRs7NmwE4JYDjPXuetW6lyvZuOjVv6/r+rGjCFBmZlV2jkmMys5&#10;KqoUAFlPzElmA3Nkg4JyOBFqVpZ/Zo7O6CGJG8+Jp4RHFgqWyEX72xGK4JO4EkkdBZtB9lWGXzG/&#10;d7/3hbdt6qQAMbOMAKFzuZVI6brEcYe13weczD5WkaPdsYud3zAZzgHryCFDbhmspVuVgqPNv6/1&#10;/X4HGa/bsEkab7TEs3y+dcXZjVpFAU/MyY3AfxEEL02MTxwuu2ryXbW9lczSQzQuNsbIJQZFf5gi&#10;Z3LuO5cHbl25OHK+o6ppD3M05YwqotxHlecZ+4MjAyMD5V2L8mMj51HE+MNKc3v9owWUUkMhbzN0&#10;mW4w20kAgxhmVi33hu+YDd83fg8V+8SCFaph5OXQ8d8SWN1NG0tsoZSqqTGu5UJkJkZW3ghslWBB&#10;JZgEYFlZhjyqgjm+23CtDMq+SvlsVdQ4BGCwXaEUkFmO0KMA449D1vSJvJ8xYWaOKRkmaSWQeZHj&#10;pu2nJPIIyM7RkpyTw1xajR5JPNbbCzMX8pNhIL52gkMxwFxt2g5UY/un7LD1vaQP0bLMRGtg4yb1&#10;/r8THuLPSbSJXmUCNmIXbagxIw+YcknABz8hAYb2B37drSRr9mjWWBGDRzAW8XnKyspB+ZWOMHG3&#10;aVHH0O4TG0uUm33ELSQxhY9v2HaYk3HZzwQGCjHBJAByMna1EuLgSSHzRcZaVZ0QNIYySVG6MYbJ&#10;Y52EMcLgdSnbGR6kal3v/X9dSGGe1lQoIfORQixlpUeMna3Z8EH5lYjILjk8qxaxLBb6asdrDblF&#10;mjUlSyq5DqjZjO7qpwrjnIYnAIO2rC9ncWxntT/Er/Z3hLhdwIJBCgjIYfIqsSAcvuOFtW73Eds0&#10;C2rSfumb7OcDPIAcr/GB8xGwqykYJyBnaJpKRbhiiS0aX+0riCOSQBVNrtZIUKnaxyQQEJIJKr91&#10;sHcGDrtHntWW9t4Y5JJmj/eRkr5wDbjudVb5S+cZzzg53VWbyLidZ7e23Qzbo44dpSNmAwMNuG1v&#10;3Z5bgPx6M1qA3NxFI6XU8lx8oZ0aR0MkZLM55JYNuLbTzngbs7hRmpf1/X9diUjznmaKbbH5iy5k&#10;jYlJFKlP4flDbv8AWEMzArhf7yz+RPGsF1DItu1wVaJ/3aGPDAkYJOQzEKAfvMWbGTv2PB/hx/Ed&#10;rqmrnxZZ6W2m6aTbrq8iW8l5I0LlYoQVzOwzuwBjc44TeN2bJ5un3DW8M6T7ZfLaWOID+I/d2525&#10;ViArLlt+9chsscy27BKNSMVJrR7fkDH7fJb3N3NHJceQqzeXIfnQevJ3OOFPTMjED5hgvt57y5lh&#10;T+0pGm+y77fyJfnjdsh2DHJdtzLghgSMhj8pSm2huraZT56yKGUzR+SoKpgso3Y+VVOxmUA4PvkU&#10;8/ZrcMsFrHGP9ZGLgCIbiGZGz8oJ2t93jCpkABSozbOepJPRDJIcR/ZbgqyySMqxtMIhE+AXQMp2&#10;oQSApO0AEscIcUy5jEUrSP5O2YFZFaAbXZQV5BXaBu3sCuwfeyqsQxv3FioguLVoJ7gK2xraKNmK&#10;KWYAEr3LEMdrE7g3y4DFqWpQW0UkcU7xw7o2KTfdJzkDlQVzjHTaAGCj5TgkZHLOWhGJbVUYhLiO&#10;eZfKeOaVfOVQnzjcpbJDAgKANnGSMqBYuDHIJoVv45vMmJDxyAqkb7CCzZztdNx+8Mscchc1IsV7&#10;9hZzAsYUgKrY3IvmAKyEvtDqAqq7bs7o2IJI2ly95cZimuWaYs7ouCkpZ4w2RHyRn72UZh8ysNgV&#10;cjZyyl5kz2ttFM2o/Z1SSMCVnW3BkMZVtrg/NsUMJCeOjKORVe8jhtLSS2U3EKxrlftCkDG1NhVT&#10;gj5RtLE7iSQDwQL2k22kOo/tvUZbaxW3cbVgR23jYN4UmPzQCCxUMD/dx8qmOG2ZU2BpsRsomZYw&#10;V5BAYjZtRNxY4Uk/ezuPInmI5uWN/wCtP6/Qzb0Q2VxJdzSyeUqybZrVQu3A8sKH2ZYAb03kDOQM&#10;AZzD5KwMI75Vja3O5YVXydr8fKmGJH+rDf6s4G05JUGtKSwvnkhMtrM0dw29VjzEQjN5bDLht+S4&#10;PIw/cFcBqKyjT8Xbxxuvy+U6xMrMVdi8pKjKFsbh0/JWKaRmJVH0/r+tSO20r7Vai6tomXcVj/c7&#10;YWbDuE2qH+YiRsbAG272IZiyqzXmMAFxL5ik24VXeQYQswVtm7OxGOwFsqcjDbtu03JLWa0eaS5C&#10;ui7Q10tzwFXbwUDMxDJzvLAbc/MdrERtEC6wS/MWVZpJFBW4SMkAv+7B5O07mwpySmR3rmK9pzam&#10;fcWaxsVuZFmlmDBZJdvmNw3ck7jtLhj6bPlAywmu557UILS3aHbAqxz4ZVX+PCuSTjMbZCkFm+Zj&#10;8uGldfLkk02GSBmkQvdQG3di0oJcbAzAtyyjKEEhOACBiJ4YAVR1Zt37suZEVpZOd4bpsfOFA/ut&#10;yXCA0cxpGo9L/wBf10+8kl09dPW4vZLa6t4Y22nbCq7dvQDJPPIXkN0YDYGCUW0XkXEOnwzlm8to&#10;5I/JKM8XzJs+U43lQ6Jyd3yJwqktGosjr7XFjZxyqr/JAtuXKWxYIwwCd/ysMZ67WYJtepFiRLWW&#10;PzlhVUEpihdnidsttGRhuAsZ++SA3TDmjmJcn1e42W3aa1aaCdpheDyZJI9xZ2G3ZGpVsPyCCYxn&#10;IOVOGIjmtrZSkMUcEKqwWOO5j8pXiJBWRSwOxmBEm1VYMEVuCrGtBjLcxyNJKLiaZo0jaN/v8ghu&#10;WIIzuGD/ABlRw2MNisbi2f7NI0gG07nh3LkkK25vm3FcJuxjc23HyBCKr2hPtE+v9f1ZdCnHELC+&#10;gMNwtvtWFl2hl8k4KqyEux+6uGBIdguwZBYBoutjLc/2jdQGRWVphK0cr/3lZkbJIwTgAcxuOVkG&#10;y1HDKyybLdFaZY3hkddu0rlN3l4ZOgUcEoCGK8EGoxOLyCOW9nhNvJd4m3bSJeOXy6fNlVBRVUks&#10;pxjKlKUx+076/wDDEEcBhRWnsrdoVUDbNMWjidZEkZOo3DMe7ayhN5IGGG5so2/2GBo7eFI2hjVV&#10;jRsM21S46jbjgkj7w8vzMKiGMakdvFN5dxKiStC5d18kqAEBYAhSp27T5g3FgWOePnUxNpUUsTCC&#10;FYVi4mkeMqqMu5spgfIuJQxL/NydxAywIz94ftvcszCvLWGG7b+yHjzHGXhnhs1VQrnKyOuS6rls&#10;bQDk4OV+Xy6N3b2SsILmC3WKESSLJD5cf7sbNx8ohjHGfJIGAcKu0shQZ2PMm+y/Yo4ZJPJSONfu&#10;wyGN1Vd/JYL8qsSoLAFyxyFVaqv82oyR2dqRcTPCzW52rlfmZUVkOSFzyxXIBUHGRjqjIr20k3f7&#10;/wBene/YzZ5ksJ1MctpD5mp+a0jZjXckoVgxOFDcNlgCB5YUZYgsTWet2yW9yukXEFxPdfuWfaHM&#10;YdPnTEYG7zH3Jncc7T8zuNzjDeSy295FazWf2ibbKsZKtPCCvyHdg5BLBWx82ApGGBMEVvMZJIrS&#10;PykieQxwzKGZo2GfvAcAea3JUEKwVViEmyr5ip1YqN1/XS2nn5Pza1RFG00lws8EjKX8vbC1qfKO&#10;5jsiKswO4I2UBAOHlDfe3DNe53xO0Eq3Fq0O6bUJPmVocEgMzuEKDITEhKgsQVAUI1x7CCdFW2s5&#10;o5ZI40aGaMKyfI6hGOd4DBSCd4IBQcEFGm+1pZwNLp+nXtxHDMzRwhuEkB3NF8iLhCsYVmyuTgBQ&#10;OBrGRnHFRhO3Xzsrev8Awency9BlvdOdb3SZ5rRtPug0xjkkhk81XQjdKHQxq0kaoFwZQdr5JVUW&#10;546+K3xM+K+p3mueOfHurapL5azLc3t5PMWjSfz40Jf5dqmRFUAKG3qAwDKr1NXubLUbi41aTTo2&#10;hmkht51soxGhCphUjRSCdzIH4MmB5YGapz6VqiRyalqF15Syef8AZbiFyY4ZEcqGkVQwSR2Zvuuq&#10;l9pUlua0jUko2uetTxClHV72fz0f3/La1rmXcQyW62ur3dq7SeTMDMzSAxIWRCcqD8pzyu1diMoH&#10;BLNLePdw3TSTpJHuvnKux+aSfrs+cYAIACh95BHJODmEQWEc8d7a3MkDWkm2CaMY8qXhQFaMqeAw&#10;AkUKZCu9c+W2Yw402BpdPjkUKFVjCxWMIUCgbkCryVbbtztAwQ6AIbUjqdpbef4vRf1v2I9QDX3N&#10;3Am6aSOfMyKEKlgWJGGZBjad4zjAxxIGjq3a2lihjguZI4mV4PtE1yyKFQhdgVmGwAs5JIODIzfO&#10;VMh0BZwW8HnR2kJ8y2LRweaYolnH8O4cg/6skPzjy13KHVhTl+2M7QRbhCEy32aNg86MN5WIEDBJ&#10;9MsjDadpIxfMXTrdE9F93/Dr7r9+lG/iXyvMu9Pa1kjX7Q0DyBfLVtpABGSyYk3DbgghVOPMTy47&#10;oLc6qYI1Mkkc2yRp5GLyJ9oDkbcl/kYjIyWJxkjaMyS3ItI4raO7jgmiziK22tFGqmQt8uMuAm7b&#10;lnI3qj/McmveRXax+XK1uv2dRGwuLfbs2RIArmQjYylwuHDBd0m8naWkpM6Y1m3b/P8AL/g/fuRz&#10;ROscb3VuPOupPLt5Y8S7pMop2ybgTlt2VAK4LHIwcCRtA8zxEQbYxJI0K/PC3Ibc+dzlC2C+CGUO&#10;DtAOJLi3EeoSQW2nw7FZflt5GaOeMMHEQIJBULuY4ViuOpAyI4WsIEkaNfnWVPNWOIMFA2gAluWD&#10;kgq3G5iozuQbq5jpjWvH7iGab7N5dxexxbY4Wj2yrgtIyqGBRWKggKSV+7ksGILCrC2sd3cSW8pP&#10;kRlLS6hDl1QMflyobdIP3fmLyPvBgwLbo44V8l47iW2/fMq+YVu181lYhMggDaBIF6jJBVjkMHLr&#10;ScXO1TcTmObzGaGdpFV0ARcjbGACRjaVDYBUmNdi7pNlUutP6/r/AC9CFfLvEjjlWHbNG/yyfKhJ&#10;wXYpCflTZ5bHd8wIAJwqgunsWEcN5CZrgSiR47iGMtvVCYjtAXALLj0IC5OFdUrU8NeHbvxLqL6L&#10;ZapGLiW6Vo7uO8iMTGJoy3LnpgMQ7uOmSRscUur6NeaCk1jezMZrddpMcYVVDPl5Uk2DzQfKUHlg&#10;q8FiAqg5uhEq3Z/8M/8Ag7+mvRGNfRwyO3laXD5l1NhY3UIlw+ZAwYxjqxj2BWJBBcuVbBBeR/2g&#10;/wBkujIzXV0DYwzr5sd0+7d82cEoAw+bcGwQQqknE1pYxPElqxM015bqY2SZvvtyA20Nh/nZmQEl&#10;SCzZ2soghsr27kJN7Mkzx+WsccoMbbk3rjafL242fKTsVXDjIVjQV7SK67f0n6d/+GIhJEwa6e9u&#10;YzEoNnI+8COMsd0hySzBg+3AZclCX4UvUkM2npdQm01ua3dpUVEmjGYNsvmxnduy6ngAMeuSA28N&#10;SlLhZreO0i3NNM3kraDKtH+7UKBvHAVwcg5Bbg4jFMZjPeNfzX0ckdqoa63J/qwWVWbKIcZ+XKsC&#10;SvJC4Wgrm5tv0fl27/1uVWsdOvImBictbq0rrIv7uKPYQQdpLg8MrP8AKCdowA2RancRxSW32pkW&#10;OTacXW7yJMO2Puj5WPm4Kg8nJDjALswavfyXNtZyNOmWWVWM+du0SSfIAu35iS5K7sEBvvKU8poI&#10;g8Np5czQL5kaoqqcqAuN/wB4Bd2GwQQ5AIDtguZyqPTm/r+u/fp3hit7dIYzc2sPkRxx+bb264ZW&#10;2ZdQAwP7wCVcq3UHkkcQT/v/AC4rmDfJ++a6kmhJVpGZVDrvddzMY1HHzdvnwFEi3F0ESYR2bLDE&#10;q+VJCZlSOTaMfN/CDGBsGXUZ65yFNvfJpBtXtJrNLeH/AFhJlWRgjE7SQMMfmUjOPn6ZYArmNoya&#10;1v8A1+f3fPzz7YwvGs/mSRySoyRyeWQcZA3lgCcESbCRjO7nk1P56XFoYnkaTzGEnkxbgJZo1eMA&#10;M+4sybiVIBwB1J2sFmaRPN2Qw7biMqrL1VQ55jZXUscjG0/Ng4OQMsyRVeYt5vmfNGI441YtIoG1&#10;QrksTkA7TsyS5xuXqBKp1/r08v8AgFa4luvtf9lTJcNL5JEz+YZJEDD5lUHIbGcgggEooI+61VIr&#10;mGBYppJ7P7QZB5LxsWWOXBMcaAcYyFCg8Ag7vlK7r3naSNMWOG4SWOH99azR52iNVOAV3YL8htoC&#10;9DjAYFIR9rZWt7h9yxLiVkhaQhS5Y5yQqg8jIGSvTJByzSMtP6/r5fmVorCARC4e0Qx7FlMjR+ZI&#10;fmDKSSh2rtTjnaflzgHiAtk/ZLuWRNzLLJG7lpV2Dhxj+L5scEMcBsAMwFkQaNJGodlaSRz5k74E&#10;KsV3KxYbQTsG4cKScgHJ5j/0KONoFiPlN8h24ZmO75mL427fu5wuMsMhtoDTzG0Xy7/1/X9WIrmS&#10;0mgY23mJp/nLL5ccYbYzIQuV/gO3OCCMEMoLAIVgV4TOYjKqkSEzSTMFxgEMc4byyMc7lyd+DjqZ&#10;kO9pEv7ZmkUZRokGZDj5Tkg7gQRtUrg5+XBBAgUypItvOZPMt2IaWKP7zJhlXDKFcAqcDJJB4IA2&#10;tRon2/r/ADJLm4tpxGtpbTWjLbo0MazbwCF2D5CQArFmySBwcYI3O1VTESwt1Mnlyje0SKmZBknn&#10;I6qzD1wqtuIBIsXoRoGhcAx5KSb8hSW+6dxIB4KsOnBU5OW3Rz/ZJbsQaTI80cYLQrtYqPnOFw2c&#10;ZKsCueW5DYbbTUhxv/X+ZVnkD2TGZZvLZo33eY5ALAlQARnkNkfKG255IORMnmSXKOgWKWPGzyVK&#10;yDO0OPkAG4HChRtYZZTkbTUcJtX2+RErGSAoiMzEEMCGy+RyT3OAWDDIzw66khv08p5lPmqqxxgR&#10;qrsx+9vJBYcHPThgefm3I3Tto/6/rr0BrclTFeSjbAB5Ue/cVXI5UFspgk4YcHcBjB5qvb/aLbcY&#10;ZDFJtDLtO0sOPnUY+U7DtAJ2lCO3yySyw3ckcY226srHfJHk8DJ+cAHg7u2ARtyASQ6PT2l1B7Vb&#10;xRNsHkvI20o3UkbgCpIzxgkg9wNxrmKcu/8AX9f1c8Pw8LqkitvVzz2Pv15FSxzYTcG3KwxgZ69+&#10;R9PWqxkaR8oGG7nlevHX2x/n0L/tAcbok9A2FHHcc8fkMVu9z6B0+YnWRCFj3sPf6nGPfjHtwKmi&#10;dyzq8WWVfu9Pp27fn9OtVSVUZaLd8ufvD05HPQZ/nx2qQyF2zuYZ6fKefQ/Xj/PdGMoFoBXbDS7t&#10;vT5SN3Xk47/j2HWpLaQL8zNu/vZwCBnqOOufXnvjOMVUaGJ/Ll4O3PK4zzn/AOv2OPwNSrNCwx5e&#10;3zGBVdxOOPXPUD19eenEOJhKJZjkwy4G7phY13D2A57evr+BFqGRTuBG5tuF3KTn0I5wevcDge1U&#10;4S6bZZY+SwCn+I8jHbn098H61JbyxqBEkKqrM21mXDqoHXODxnJwM/ypWMJxuXNzMysjNHlvunqe&#10;CemMYHTJAznvnizDlLVrnBDbh977x+Vu5z6j0PbnFUAWWNWc7fkZmVhgg+pz0yeP0HIyZGUI4dQx&#10;wq43E/NzjA7+vpgZzg4xPKcso30Llu8kRVWu1/dsOPLLAk45Ix2+v0zirS3TlVEkvzNHs+bO4EDq&#10;G9c8jn8s85pfzRtWPa0m4jbj04HsBnHXgD2GLKvFMWym5SPlbb8wU9DjgAYx0ONo5xUcpzzp9X/X&#10;9MtQ3DyQNO6bBub/AFaDhhj5eBx823qeu0nPIL4ZUMbRByu5mV0P3OOSPlznnJOBnGO2ahtp5Ypm&#10;QBdhZWb5CzMdoAHIPrj059CQZtyiTYc7t2NrLkD0zgBuh7Z4YcZwKjlMZKz0RctMtcRq9x5fmMBI&#10;ZCWy2MBeoDDcOvYgEFQM1NcskB2vcb97AQ+VNjthjzjaD8v3gSDuBxyDRikinVlkQSMyqERcojZB&#10;Y9Bgc8Ac9sEYJqzGJlk8rZlmcASSwlQBv/MYbHIPBzyeKOXQ5ZRtK7/r9f69SV3gXaiRzBm3Ezbd&#10;qq3JBOfvdxkZyBjDHBqTMbh4YYtqiZmLHAXO4DOMkfxgEDqM84qN0vYo4ma7ZfMiVvm+Uqqrkfwg&#10;Nkl8YPPfA5p1qZk/fm63KEw0ncDIJ6kd14/hywB2ls1nymLWl/8AMmWZo7box84FpP8ARztDBlIP&#10;AC92wowMZzyCKmLxQFd0quUVNyyMSV2qSGx6kKOAcYBzxioIo5kg8o/u227WV4yIwBk8YAIA74Un&#10;PGV+UmW3SG2hzErSBY0ZZJnDKTkkbQec5xkfKcEAgBi1KxjK39f19xPDceTtkS5MbGEhHLAOAQe/&#10;3cZBGGAONxHByJjI0VvsmtFfdlVyPnDbgQR3BIXaOOcnk53NUhmFwI51x8xG2STIYncBjAPzAHIy&#10;u5sBskEYqYzNBExtyG+cOy+WoUYDqCU2gcjGAMDJUjO1mK5TCUddv6/r/hixeXcEty0yyLIvlthY&#10;ZCkZLkEN8xDc5UjnA3E8BfmkdGgH2d41f59sSw4jDKcYDZXgdeWLBSXGBgk17Vprl1t5JFbMjDiY&#10;jKEFWOQBkty3r8xIHJxasbixnvbW5u7NmiEau8KsYBJGSGZSwG1Dxt3ADHDAHACzymElyK1r2/ry&#10;/T9RkRmih8+5YybgHZpn9T93OCM4IwGG75wQQSBT2ywNrIZiZCfO3ynKRlGyD14DAkAEknOcHAq1&#10;ra6BNftfaJHcC3hkWSGOdI8mTDMVZz8pK7SfmxkEfIMbKohjdx+Y9vHtiVVlkt1WNuBt3kheeQ68&#10;NggdcL802Ij+8jzWt+Fuy/rqWvO1LZ83m/alXeWZTtbDL/yzxt6nqARxkdWNWLa1EVnHdWLpN5bM&#10;iybsZk+b5cLjsAQBjO7rkNinG8E1y8TiO3WRZD5bSFVR95HATgHZu+bDYwPTLTBopo0NpHJJJHKF&#10;eRF+UocjaOQcELnbtxhf4WJzSMpRdrbf1+X9WJGe0jvv9FEhMKsdtwqF2QBgW5JyzDJOR3XAIC4l&#10;W+vo7Jrd9RjMW7DN5fMXJwyhQdo3EnIyBuxnJZTUedY5PMSRVURpIjSRhMBWzymTsGcY2g9wOGat&#10;KwstSvDC100StdK4XzIVZFYoyFDt3FMqADnJU5JUKwNIyqKMY3lb576a9vX9bh5kAZhI7RzpIRuC&#10;hmC43FFxtBP3UIGOSeerVJPcNBZyf6RHMvlv9naOX7pVZAWUptwo4OSpU4UkgMVZrXMojWJLlVmV&#10;GaKOSMBgwzgFmUMWJ+8dwAPzDqhB9jSHEVwY5o+m+RmQ7OWMm0jcMZAzyWwCORuC5Tm06/16aK3p&#10;fvbuW/s+9svuXdJsVTEwRFbG7ch/eNhgwOOCTgAA7Rdga/lIvt1wscjKk0hZJCVHPLkjJKn5iGJZ&#10;mPGWUpcl0S5m8P2XiY2lvGkwcGTcVPmKWH75c480nzAAFAYCMDYABVJIZ5JGltYGZnuma6lik+90&#10;JYYXcCM4B6jc2WK7sEqco6NHn+2jUvbo2te6eq9dPvtohIbp5rSS5eKNQwdFELFmjjLOTtQMAcHa&#10;uQOhBwMMFmS9KNFbwPA9xHdEyW8aDFxlmZuchSM7evz/ACE5Tcaa8Et3HDHCzM2PL2lm+RmJ3ZDD&#10;aw3cHGT1wSAFMtxaRT6VHrOnzs4aZgsIkc+Vj7o+YbcbTuyCjIPlO0yA1hKJMuTquv3dr9k9e332&#10;vWieeMxutqscm1V+aMMHUAEMQcsWXcG5ACqi5TLMGsQaxAXae9WTdasVj8yONsAncYzkHduLNJ8u&#10;WwzFQABWfHapb2qpvDqwMO2WDdJlWJbAJ+Yg9FVydwUlhubK6gsVruunt1hZFjEk1wpjSNy3975S&#10;uQUyWOctk527kylFGjp06krPX+rf8D+rHSwaxa3xjtojG0byx/M7q235nICndwwj+VvMGeueWAaa&#10;a+03UoVTU0EbSWrFW3BljClQ3Zgo3E4PU7FBYk4PJRndJLGiTBpPKguI2AZiu1BsAYKIxwvP3wVX&#10;AUMMX11WbyozIv8ArJmVmuLfy0kUBkDBQcoAQwC87QBjaHZX55UzjngYxaa/4O1/T/hvW2trtmLp&#10;Lm5hnMha3EMcnlLJGvzvym35iCjPk5LfLnIyAMG+gGnztdW810pVf3bSSRu2G3qojHQj5iPvDADb&#10;SCpxsJrUt4hhuYppJMYU+ZKykGMZG77xO6MKzpknJbg81j3puG8xJLWYKuUVfObgBcFhkksoyeSd&#10;uFxggBWVNcuhWEVSPuy/TYpvIjLNaRwQLJGsarHuDK80YRQyEkCRvmGdxJbPQkZojuWhj/0d43SH&#10;e0cdxMUa4OxQzNsI3Y7BWJyVwAFIptzbNNaeTcTMEVVSC3WV2JZVX5M/M23cWIAccgLgZ+WvdTLq&#10;Er3djdysZNySMlwMRJyMBtxLBX24I2j5lGCflXbluerCMZL+uyW/3/5320Rfm5YPfMFRmkeaRZ2G&#10;xhncqEnggY+YKT2x0AsSXLq/lPBNHHmEGQNGdpXDqRtAKnJGcLggnAYt8+S127y/NKs/mOgZ5pix&#10;6PzvGMfx84yMMflAXKW99ewxtA8crySDJjWPdtVhHyyqSMkbiRtJLdQwOKnlIeHv/X5en+RuQT2r&#10;r5iXRa1hViI4FJU7mLHdgF15yBjaSFLZwwJdKUeaSNVWSJp1/d+WF3PsKnqSdxJbKsW+fj5drYyr&#10;e/Dj7PcXEMduu026yqUJInDZwwPOQ3zc8cYB+UyQXYEf2jz/ADEZo41ZVXO0ZAcgH5RlQCeD1BIY&#10;bahROeWHlFt/1uvLfua9vLJNqM0Vmy3TSXDRxyqXZOH2hTs5UNkYYtuAY5JJBDLBYVnjjF04Elvs&#10;SRZWhz8j/Lvx8isQQXOSRvJwu0rV1G8u5rn7UkG5UjRZvLjCxo24kMiybfnO18jA4IU7SeJ7efzW&#10;NraadLcLHebZPKmTfC+4biMKWHCoB8xydi84CVNjnlTkoeq112/rS2w5Ld9pEe1vOfZ5ccZwmDFg&#10;DcEwuOrc4VgRxnCNPHc/6MiM0ckAMfnI375BsAQleVDg55IQnYxxgkI8zPCLi7uoGkjVl+WQxAqx&#10;+VSoG3JHIHJKgZYAGo/9bJJM6bYY5huhkj5JDu3y/wCyN+NpJODtBUEhqSY0u/8AX9aW2JmvShS4&#10;ZldfklWRP3ayts3B8bQwG0AZ2pu8xd3G0xsKGGH7HZlfuLMLx43VUUABto3YIwEUkZIDqMgKtMmu&#10;bi1t2QyeQNjxsttAsLRrjJIVCEDHbkkE7dxJ2j5WjkljhlWGWxkjjhbbumbCGRZAxBJ+9hky24rn&#10;eCQAXZqsOMdrf1b7vu2t5WCaCWOFbTzfJW4j80TQtvEZLHcuR1+7gEH5sdWPyiSBpUbNoWW4kbCL&#10;Jgct2AxzgyD5iTwh5ALBnROFVpvNUF2Egmis8MzOAp6jcMkc4A3EqFKEu1NcgWUbW9jGzeYzfZY5&#10;G81cFyFY7h18wHIwD024AIzcdSubmVn/AF9/+dvQmWaWKdpoVWfaypDNEzrlt24bSBhQyJgEDax+&#10;bdhFLRQefJF/Zk5k8gzKknnM7RPCHXcMKOSCrAdzuz1alM5hjlVYVWRV8xf3YZggTG45ZVKhs5OR&#10;yVYMxANOaGxuJIbaLUGmkWPZG32hio9QwwRzhSGG0MWUDdhjVOJGi/rt17f0yO3WXzVumQs0sivJ&#10;5yttRiq8sUAIx8zbuQpYHC8mrFg0FjJDdwaZJMbeNVZPtDN5jjhdwUNglmwVyMHIHozbkW93CzLD&#10;A0ckAj3sQnk/Mxy6bdwIJ2nDEZwc4UsqmWWcfaZZlE0a43SzDyn7sdyDC5XdllzwMHaDip3FL31Z&#10;rTa1/wCvx20JbLzIZ47SS3dnEbMsjyArKQerbWJLNw4UAlQAvPzU5NYgnVlt7iZdqi4RWQhgA4bz&#10;DgFWJ465ORkgBRmKK+nmeQ3Mv+ruFaRPL+bdncF24VM/I2ex7/eZadLDcLHtlCxLFGJHlhmMfIDD&#10;ZjHCg7iQSQAyoVG0YztrYylFc3v7/wBd/wCu+5YtriCWJrayK7ZQXmkUeY0DYPUhSvIHlnO4kFTm&#10;rMk7qypmNmbO6MRFlDL1VeTt55G3gnaVLE1RCtdTmee881mVhcSRzHevzFsll4KEHBwwVQzLkAEK&#10;6WWO3EkDiLcuEVpIcHPl8MAR94fIoIBIUkgEZYnszKVNOWn9fP8ArpbuWLWURbY7K0wu/wAtojhc&#10;kg8gYGFPUd8cbSOTLDqTyrHHK+6Tg/vJTIDjYNu1QWJyvJTIHzDIP3ak0rhczW6loYcxeawAXhmK&#10;LnjII5fqcnhgSysDW/mbr+WSEMdw8veqxKR1GNu5xnAK88A/KAqrXKS6cZatf5/1/Wpp/wBtagsR&#10;jjaWaNsFYoZflUtkDqSUQnJZeQdgOcCrEurvJuYMCj/8tQv3lztxnuQQcYyG3fNkKBWXYv8AvFMk&#10;EKMqqWkhhDtjB+Yqqgk/KQCCcBsqcZASKOdSsMqsGZW2zSf8s2IyVBIK4+ULtHG59y8grUypRZjL&#10;D0+bbb+vT9fLY3Zby3nYRrFCdrLtVYxglVLON2DgFm2kdTuUfKfmqnc+V5hMDrAz+Y8G0lguGOBG&#10;VICqMnuB8q8heKz5JY2LSwSKeEgZZ5WZ5TjbhchiuQrDqBjOdx3VN9phFqqJkrHGqeT5QIlAAAJJ&#10;QgnkKWxk71B4INR7Pl2IjQcLW/r+v6t0tTLdXdxHGNx+YsnyZy2CzANtAJB6Keg6c7gteaHMwae5&#10;+bJeP99sfC5YY6DqwAySD9/uA0kezKvFIpSZdqhvmULg/KWccryDjkZUEjO0FyztGkiQt5bzfxHK&#10;qWwuF2jk/QqvQ4BUfMWD3o7f1/X4ldneS3Yyr5W4bUHDZZgGH3s4+XAOegKggk5WIXDGEzzeTuWP&#10;5sIm5WwQAcMCCfmIXPB4BXvditFuZFms4ZJGaXa0jKxKeg6chmUHkcHJHAyWpaRWrhRMqxsxRTGo&#10;CsAF6DPXa2Ocg7s5BJK1cuNSOq/rz/r9CtcTT2reeBuuMsizSYHmNlhwASCcgc4ABOSCGNSSsImM&#10;e19u1vm3AqoB27uST8vXAzu75DMaWDTlu51iZNzOuzcGMm9c52jbkse4PqMjH7w02W2MSJM6MjNi&#10;V/nyM4DYAOflGPcsQOwDUirxbS6/1b+lsSG/aOb502iPb+6zlT1wDzgg5JLA8DBOeSZJb4tFHPKp&#10;bdKfMnnYn94UPOOnQZ5HoFAAwtNVEKLMGZkWRdrMv3WySSWyNpJxkgBipwM4IMiLO6eTMB5jZRpJ&#10;m2qTtZScKGBLbPu8qD2JBNFiZU4Xv/X9f1qXrW6+zyCOSZVaJwZmVgWjCgnr937vyjHUcBTtxUiz&#10;PGVVJmhZTsmdASmQMY74+XaGwFHyDjJBXOE/lbZLmKNYlhYt5kqklMBiFVM7eBuxhNp3YIPNWY5H&#10;eKO0m3bsNuZl3LG2GHC4wSANxAX5ixYA4JqZLoYzp9f6/wCG/LQvRXReabLQxyXCiPJ52MeRjJLB&#10;87s9eeBzhhYsp44p9gj8veymOExnCEgnIKEYyMA85G4EMoBNZkN8+JoJ327lAbyABgfIAw/BsDPO&#10;0YGc1bivnPmiW4ZSswSfZjO3DFsqo6biCMHg5IIJOM5RZzVKcrPT+tC2gjmIM0K/vFi2zS5YoueT&#10;uQZ2k+pCjBwR8wKJHA1zJ5chjaRQFkZXaRNyBSg4fk9RgEgMckkZEJm5hH2omHcFimaLkfvCrlX2&#10;HK8DkcZUnaGJpsodbPzc/vJGQ+bCgzJ94ZRhjOFA6nkMueMsYUTLklfffT+r/iWZbO2ku4vKf5lU&#10;YQrmOL5Rk85yNxzgEgKTxjcQtnZSTLGyhc4IkYSqSNxTaCG6gcnBOMqOccEKuyNBAV6b12ttxygH&#10;IABwANxYMM7gOWAa9apLJtmkkjkk8sPvhZ8JHuzgbSCxJ2gclgckkYFRJ8qMalSUI7/1/X9NjxaM&#10;kj3liEHTbNtUYYqTuKsMjblSPlxg4OWwKtx2iKI1njkxu/dxNCu6MgZb5lUZUjkBTj6dKksNH+1x&#10;Rk203ksq+WbWLLIWOSi54ONzYY8YXORnI1LHw3aMyzPbJt8sFYLeN/kyT14+cbcck/dO3jAzySrR&#10;j1PKrYqnHd7eWv8AX/DeudZWUtxCysNqMrMGZdrMuSCCcLjo44AG1M8HNW4mSZ4ZYJ3m2yb9zrt3&#10;fNknHB2MTu5bBHYEhRpfYHVVKxKoDCLzFjLF1ZeCpXJ2jPHJZsr0C4qKWztEmVlvUkMTssMnmbgQ&#10;wwDlhkADJ4B29CDndWDqKRwyxEaj/L+vuKltbC4s40+Y7oUSNdxPmMCVY7cuzHkE4zww4HGL2kxW&#10;d2kOFVkMan5WDbpCgJDYyFVhtDZyMIcAEljDMsM0ZvoLZfMuF3NM2zKKTlFxuOBkZAOeVUZ+XcNG&#10;38+UqEdnkxt3SNuJ3ZGctx0BIO0d8EkYYlL3WY1qnut/rt/X9bmnpkIaOMXAO7hQWjGQu1ugweoy&#10;PmDDsOQAOgs0RFAJ2q6bVyTs6hQ2Qx3ErtI6nIOAOMYOlTBwL1XhTgNIM/NICDtY4Uh+hxu59xW/&#10;opijjYQzRt3ki+YlmJ+Y8knbxz1/i6HcK8uv8TPnMa5as07OaI7XK7m6ebJ/E38TAqeATyTjA4+Y&#10;c1biuotjRCP5t2B+7Ldsg45z3AzjOTjOABFDqMUcZmM6pJHw0zJtO0HIbIyWOV5BwCckbs8SJdIp&#10;ZYnkk3Rqi8Bt/rhhkjIBy3Yc5wAK82pFs8KpFuWqLQupI1Bt9rbFIZtx28nkjG0cZzn7vJPXik1C&#10;7WVw0EJhby1+SNvlUgYyd5OP7xyclhxhflNGTVS0vmx/KzKpCj7pYhsEAZOdp5XoPYgMIjqcLruz&#10;tWRflVpNu1uPm77SSPoQcnHFZKnJ9CI0ZdgguoQLiIeZJGeFQHOOQqjluVIKHOTxzgcAZMkoAaNW&#10;86NgobdGN3QDJBIGeDw2AccdSKkv9Qiadp5jJGvlgfZ1yx4JLHGA3XPBAYluQSARlyXUPym3T5hy&#10;0m1mePtng7GAyoPBJ7bsgVvGMrWPVw9GWrt/X9dvxZrR7Ih/pVwrlZGRm3PtbBB5I5PPy8DHzZIO&#10;GAuSF93mR4WRwdsSsCw6jnJ3cYyQP7pJ7CsHT9ThV5Ly2TYGjLNvYYJwTnBbEYyeAMeuAMA6GjXD&#10;sht3hm2tzGI5PlD5GSMsM8k56MQccA7Rz1oyjqKtRlG7/r+v60JpvMzu8wsnJ24K7RkjsQx5DHaC&#10;cYyTwMxtaeWsf2mZnjLbZI1RFB4X5goHooJ5xnsBwbU2CAoVXUqMfKMKSCC24YVenr/Fke8oKmaS&#10;eRzG0cn7xsYUNgZA44JwDwTwMjk1xyqcuxj7TlX9f18zKvLS5jjYbd0jtt3KoZiuCC64GN3opGD8&#10;w2nINYrzNDGlxIsbeapCtCxG5fmG3kMSQqjGWB+RcnIYP1WsRIlt5zSI21WDGSNeB0P3sKBhtvOO&#10;3QAVzflBbjzYn2vtfK+ScAliPlBIHI2H7uOnAIwvZgqvMrHdhKnNTbf9f8AxbpVAmSJ5vMNuDHuj&#10;BZR7MB6KV3DAOcjPVY7uK7jeSCO7ZWMiiaNXVwshZSABjO0qSR0OFUccbr1zG8cT4hb5ZBtkhY/M&#10;RgfKSF3fKBwQRhc89KqyxvGnlQbVjjkmTyzGNqnIVXA7kjGNx9T0JNevE9qnPb9fRf16/c68lvDL&#10;P9sWPcqwb5I0V2ZSRgKMYIHyhsfL99ucYw2ZEMbiKNWdYck9Ff5sg9F6E/KzDqGGDgGpGS3EJd1j&#10;jMPP+vyeOVLcFiCx/iLfdOATzTfsdl5kltuWNW5k+9+8AxhhxhQF25bqcDJycjQ6L+un9f1/TK5Q&#10;xhmSSOLPyLJ5YxuB52gEbjndgsMMSwYsSppT5zOZbSaSKPaWMMUwUDOQNzHI9QDgjvzkF5USG5Wa&#10;4VPtEi8pGuNpYZA5wN4xz16HGw8EOCTwhoXfztqnzGlwylgCvPOXBAOehx2xwbUy+bo/x/r8fuIz&#10;NdeWZI5Zn2uwkXYMEBA25gQxIHQk9cnbnqZjdGzuTFIm1VfKySbtr/vAB13HByEDbcckfN1ppeWB&#10;VljQ7ZHZ1aRcM3I53EgcBxjtnnjqYW2OIgjLJEu2SOPGxdwJPykj5iWAOe+/gAjK0tSbKW6/r+u/&#10;n2L0F5IvlFrWXdu+VGUssvTOQSSG/vHnncOoAKS3MkMH2S2+ztGvl58mZNjjBHynPVtynJO0Hk9T&#10;mNbb7NNI7CZW2qzRqWVhg9SuQrZ5wCcYwBtO2o5YsTKFnVlc7v3UeEViWK4Rejc4AByMkcjDLpGM&#10;TJRp3/r+v60Izd3U8qQWsMatvZmCyBZHJCkqd5DH+Ehs5HQE8MPRf2cf2Qvij+1DovjLU/hVe6B9&#10;u8G+GxfzaLqGpqt7fRN5pH2eII7yGMoPMJ27fMhUBi2B5pObfa6RwRyxmUQ7xGw37SSu3g7Qo5Pf&#10;OTyTz1Pwl+Nnin4HWPiCbwtGtlc65pK6e+pR3DrcW0BmWRzE3G0l0g3GMfNGdhBDEjspylTV4x5v&#10;Ju1z6LIY5P8AXlHMlL2TUl7mkublfK9U7+9ZNNbPV7nLeK9Gg8P6tcaLdBUurOTbN+8jmULuwAJE&#10;ODjA25BJZskbfmGIGaGZnvJZDm3B3KArFd219pb7mMDIHABPth1wYgJlgiMca8syqTltyqRu4ZGO&#10;1T2Ay3AKkVHbNp11dg6kPOjZsyKu2PAUfdHyY/iC4CsMA+oJ9ZR5tTGnDli97fj/AF8xsk1wIPLn&#10;WNwmNzyldsjFRkseN3Py57jqehZ13NCPLu45pvtJTzd0cqnb125zj5SATyCSGGST0gublWuJL2KN&#10;gwywUjCk7fMz944HLFjnAwrDABoabyY5BLHJIGjcyN5bEBl5LqefmXAwpAG09QxcDSMTfk2dv66k&#10;kXmXYVbFJpWXLSRw2rSFVA+bIIYxjPXC87T0zxbPn2c7Ws7SRTbhgYDMquqvkbQ53nnpk/Nk/ejx&#10;nWGo3mn3seoxTbZSFG+3kBZflZSox3XfwM7iqHccE4ngmSOZp7dFZZAzxxjH70r/ABfNu2g5Py4b&#10;bz8uCN1Sp6E1Kcubyt+P/A/q1jQEfliGO3m3fIsjbTt8pyxAibghivQFcqRtb5gcretZ47WTzIts&#10;cULhm+YPsTdt2jqCCdyjnIzyQqgnNhup3nQ3ImyTgxyZWRjjA24+VOVGSD8u/htua0k1eW4so9O8&#10;9JoolHlq07/KWK42nbnYAiMFPChTsxg7eepTVjgrRls1fv8A1t/XyfTeHLhRJ9mhuF8zbjzPMJjZ&#10;s5I+UdT2GTgbf4sKOws2bbH5hk3KxCt8oK8Y+XHGQcHPAz04Jrh9AmRnUSyAqFMi8t+8X+LKjGFw&#10;C3TkpkEnJPZaZB5UIgjikVWj/wCWeS3JzuLcb8tzgHhjx2r5HHRcax8hmkFGf9f18vlvoF9M8sTS&#10;LFyEHywghQMfdB56bQc5H3vTBGDqyrHc7XtY3DfOrfN++BYZG5fm4GADz7KSQG39ShPkHzLZXymz&#10;bHGGG7BIONu3GMkEYPt0JwNaATc8dvG3nNJtP2cPtlw2MDA+bB/2iDhgMACtMDL3rGOC+LQx5jcS&#10;ASMzLtIaSOXcPMwF4Kk5GN3UeuehUCpe+fKvmvJHsj43eY7LwpUFhn1P8R4zjAB4tztiNvIjyFhY&#10;LMYAzLk4C4IYtuZhljzl8bm6GtM4uMOczKsu9YWx827YdpGAOdxAB4HGCTtr3qZ9BTv/AF/X9elj&#10;J1aQNCyFAVuMPFI0bLlckbPkbC9TyCcDOT8wNc/LMiTLY3Kx/eXcsjDa2QBk5HO0qcEZBKnIOCa3&#10;bsOQ0U1xulaEec3mb8kfMBn7oIHUDIYq2cYDHFl84XPnRrt3BG2SQqEAz95s7iT0zySdqryD8vv4&#10;F+7qe9g7KLX9f1/WmxBgPCp3rIcITtZ1EYxtMQGcZbqSCCASwKgZNe4RDLCPMk8sKPMuJAy7Rgc/&#10;KmMcHC9CV5IZitX7u6W5sI4UMcZSPZcSxt80o3udp6A4jZR8/IEa5Iy2zLa7heNmx5LtztlYggbm&#10;O0KrEZ5I68FefRfWhboz0aPNK/8AXz/r5q5HNc3fkxwtMm7zDtXCspO0kqVY7iMltx+6ORxtDCiW&#10;Fy3nNKI5JnDSvIvmZOdxPIGVGemfpkAmmyXCwDMjbV83dMJsbF4yVAwTjkH5R68dhC9y0dkLdn+/&#10;IyxMzErEuAx+bnrjoG4B/i3Zrtp02enTpOOyHXMkhVlSPy5GVm+Y7FTrnGevBXkHGT83bNdRDKoh&#10;ECSESMY0kUnKsDtIAbuW5yMDdgbSvDcwn5YIvusuSoCt5jpgjlgcjd056DJxkBrrcSxRyGKO4TG7&#10;5U4jGSCfQYbqyg5xzwa7IxOuMeX+v6/r5hF9mbDlWkdnyJI5NykHgrk45zg9yNuD1JCeZDJbyDy+&#10;ZFASaGMqwbJIfBx17DAIBGcctTrcxwrHdxhV+Zh+8jG7dtJxuKnI3Z6HB8vJyelue9gn00aa8rNE&#10;vmLbxXLFQikAsq4913EDIBZmHcnTljYJSakrJ/5f1/XYhV3VP3iGNmUrsKMuecYYYOWOOOSMkgAM&#10;NwmSUGL7QjgSABJTIxDHPAxu46hVzg53DPUtUEcPl5txMqoqlljWMyb9obOCRwmOxJ6HsSWlTdCr&#10;meOQsm0zNzyu4YUjG7O8jAHBB6jgjMzklfT+l/XrqT/aBJ5ayQ5YrmRMna5GOMnlTgZOW6rypyBU&#10;73MknmXNruaaWYhZo7bq21edp3ZA+X5Su47mAy33M+W4lkSOSNTJvzu3E8jJIYFcZ4KjsBkYxwoS&#10;RLjzmeUxRxpvjjZ3G0rg/OABn5WzwQGAPQFjtOTm3M/YqX9f1/X4X5tTRFmilt2j8yYnCqDv3AAd&#10;OFILHGB8xHfqJpNUDt5jSMVxJzwV+Y/KcD8wTghiDwg3NipLJYzK2GhSQqETzjwpyD8wwAPTBJyv&#10;GOKcjzZj5ZdwAbytvC9Tggf3jy2PUdORP1eAPDR0/r+v6RtfbUWSFZl83y1JWPyXVZsrndtOdx6n&#10;KnggEAjpI+tus7Ri/ZplYIzCENvHT5sc/eJ+78xJOC2c1Tu9J1bR7e0bUYZI4ZrGCeNRJmMxtjbI&#10;mCQxbHDHBVgQQCCBDbvdtDHJ5nk7lVkdtxUOASNyjJJAwDjLHnAYLwewp9jGWHhu9f6v2/L/ACNW&#10;O6uEmaBJo2cNmGPzQdpGP7pB3dsfPkAADOBUqXih1RAxWONEjXaVMY3jByA2Bg5xjjBHJ4GTseSB&#10;kLOyyRqPK8wM2RgHkHoQOACd4yeuAbSvLdK0lw3+uw5kaHzPlwPu7cBQcHnr1UE4UVnKjEwlRj1/&#10;r+tf8zSivMxsJ4t7IPvMBHvbIRhweBk/wgcLkknrM93C7tcbrfy2kYbZG+VTKpO52Y7iAIic5/jY&#10;cjAfIW7KXSXRzJ5rZMduxPIJ3E5CbiR/Fgg5Y5JJYvt5jbSZ8uRptrws+3aVJGNpHbqQBtJHcZOK&#10;5ZUYmEsP1/r+vP7jSS5+03Oy1ZUkkCufOwSpHTO4Dk4JCjaQuRxnFNW6RNxubTAnRisfnI3mAIcH&#10;OWx82cAg5KdMZqiLh5IGEZ2xlPMTymA4XAKxNn5TjOQMgKqjqxFTFLhin2hG84NnyQ+5Q5bag+T5&#10;f4lboACB65rGVKJLpRj+Xn/Xn073LM+ozFEWGUFYyFPmLuztXAxk/KSORkngDOOQYGZpLmFYZm8q&#10;b5YVjz83KgAfKchVwu1wfXOacltPHZPdz2/7kyOsbMz/ACsMfN0x93c2CAN3zDG04sQw3AEkyw+W&#10;24CSTpLjcdq7SF9SMYAJUjCgClyqOxP7uG3p/X9eXmqrQBwYVRtq72/1byO78BVztX5i3JGQRnHy&#10;jim+VHbyL5issyyeW00ZAd8HKEZI5yVO4nPAYcLlbwewnslU2q+b5MYaDZu3DBZeW43AE8gjeAuS&#10;Ngy13LSQNJfeWVTapUYKgIGDLIVGepPzHHUcY2m4vUFUltb+v6+Xz0KbafG0M1xM0m6SMIBGg2Bh&#10;joCVZuRgbiwGMcFcio1nHHbr50bNGXYSfv8A5jhdxVeAdrAckgdUyeTV554UTEsKxtGVVvlOGIym&#10;0jB3HAJPKn+7yM1DqF1Z2T50yRpgxXyU+yrkJzlicnJ3DbwxOSxPzDB6Kcpc1janKpe39beX5/08&#10;2WH9x9v8yGN1uY18lQ6l8DO1SFK7MZHDEjPAChBVFoVhi8yyhh2vlVWEBl3YyMkDgjHBz/CDnhhU&#10;99cOJPIt9iqvyrJAqsEYngISctgjpkdegzhauu3sFxeTXdhaxw+Z8qqk7SYBCkLly3ygjj+MD+I8&#10;OfTpbHq0Yyenf+v63KN0TbtI0O1vLZVzHkszfuzkbeBjOPxb5QCCGzXd60n2xpo2bzMNGcnYOwJP&#10;fP8AFuI4ByQRTmlRXaIw7kV8R7xhXzhsLheFBA6kfdLE/Mabp9+NPu4bjyY5lDIbqOeFZNyCTkdj&#10;jA5564611o9WlTva6/r+vuIltbiOeRjJJJIn7ppGjZdjbmO7aBuHQDaAMYORjBSWxVfskkTwKrXG&#10;0KFVeQSQSrKOwPfKkqp4wKbqNyovmktrW3W3aQtCkO5kCgkYy3bBGTk5444ACmVfOaK5nCrGhR2W&#10;MFduTk7cdScZbBHY98h6VOk7Xt/XyIj5SKQLmN5eY/m4YKQWwc4yQSoHI5PcKSbrXEcUSw2cUbss&#10;knlqkSLKu49NxCkgYBDk7uQBlTVOM3ccC7WZRJgrH5e5tp6r0Hf1zgYBx0MyD7ZFtJURpGxl8yZu&#10;5GVGWJwNvUj26EYGddKirp/1+mv9XJ/MlaOa6W2VvLDeZcNsbblSQoOT2I/hOQSMDGQkkK2sjRyx&#10;W7GJV3RyMPkwPvFMAgDGOm7g5zzTLoSTTrtmjM251UJuEjs5wT8in09eD7YFOneJVWaeaGPMzeZJ&#10;HlgGVgMZKk8Z4UbsEjgAkmbHrUqfKlZDYy0mYxLum8xQqnAHC8Dd8oVjlge68ngEkTPPe30Plqkn&#10;k27ttbzGkjVCx6DHA+7xjJwpGASagimkYRpctJwCG+Xf820rxwefU8jJzzzhXktzKLm6vpFLsWDN&#10;lSGwxBUDII3HI68nOeMMztjTBGUQfZ8P5e2M/vVz5b7Dg/MoyCBjAOWAXG4cVJutZ42VIdt1bsXV&#10;kmUKQVBG3KjnjnHAycjJGGtE5EjOib1ViJPlZon+UFeoXJHXgAAMOmBTVaCbUSweTaz4XyycbT8p&#10;ZQOeDzkjOMDA5B1RpGK6f1/X9ebmlmMck0LbomXCqyny1JYD+EbiH3BTncQcnPTBAolidCjLJHzi&#10;RcsABncCMk8+WMYBJK4IVcKKiGWG2W1WJWK7EZSobr90McYIHTpu6g81Ja2siNGGWZfmIA8tPkUr&#10;gZ/vc5+UjvnPBJmTCpVpU4+87FWEykx7dxbcpjVpAArAE/MGJwx6nJAHz/dHNSCK4eLyluDtEi7F&#10;bcWGSMNgAMfu/wAQwTxhiGxaSEXcyxoeWCrshXbuBYgg8nOOGxyO3yqCKmtAS0Mlnty5YKsY28nb&#10;wAQN+DgfMWx1wc7mn2kYo82pnWDot+9r/Xy/p7lKK1nkJuULLHgqrNIWwn3dx6MwXLd+cE845uHT&#10;mglnjuHkjRchmurcjZg7VXKjABGzBBzzkEnGdO3tZrgNcR2+fMlVw0rBmkZTwwHO05XbgKWO3+L5&#10;ytgaRdeZ53lL+7/49/nG087sZUthiSw6febOScNXLLFLm2PMxHF2Fpq0Fd/1/X9WMs6VqUtgtwLT&#10;y4xeBQZPKZC3y5TnIUjzFHJGc8k87bVppNlFaxxp5ayNcMnktbvkjOQwdWC4DgggD5QVIb5gKv2u&#10;k2sK/ZI5FmVfKDNGo+YqTtznORtOMBj98jA3EhDCFvJFVljuD95g5UxFSfnw4DqoJOAcHcMkdGK+&#10;sylseJW4uxVTSnFK3Xv63/4cgg05beVZJFZFaFgse4FQoIzx1xuVsg9xn5/lA01tBO3k3HmL82T1&#10;Ykc8YI4AOSDgZDE4PJaJLqzi3zl2URMxRjkFGywDgDLHjgZyQT/CclVd0aSQ3izKvlx7X8zOevfk&#10;HBPAOcnCgEAKZcnLVnFPNMwxl+eVvw7bfK3fv5klmLcMsc7tawhVb5FDMmBwVJ+XjBI3ZA+UnjGG&#10;zJIs2w2sMYkmKzJFHuCheehAwMDBHbPRRgU21uYmeN0iEUQQnzmkO5QCMAEgj1/AHdng0Rogt4IA&#10;PLhVk+ziO4Y8YOE3FicenB6DnnBSZlUo1Jau/wCH6v8AO/8AnHbxziFpPNk2shVnjUFSQAHbcOSD&#10;xzleS2BnObWmaXd61ciw8PwzTszFlgso3G5VBYnHO4DoQCM7cA5BzGllC1w0txb5jO5m8wMS4GeW&#10;LgqArZI5yAcfNwA5o1jZCk8f7s7mkjbo5w2RnocEDGDj5mwT1rmOf2Lck3+X3fd5f8AdFGyrhY/L&#10;berHZNlZFBChiwIyG284xgHjG4mpoTbQlZYjj5ERVkVRgYIPGPmbBPy4Oc8ZGNzGgikOJJ2ijLAQ&#10;pG20rgcbiBzt5yMnG7GAcY1/BXiEaF4ltdae0hu4rdszQ3tjBcQTFtokDLJGyc4/iXrtwAcUnLTQ&#10;r2dP7e3XfRaerf8ASZAscQgkgWTdm3YhnhbI4+8GXg/wY57r13DMsm243XO3cQyMhkjXJbeT1HAG&#10;DkjPYnPcx3d3PqLnUo9JggjmkcxWNrG2xQyYwrMxIUZCqCSVHPUEmTfPJIkNwWkUIu5FVgz5bBUH&#10;jLbgzbh2LAlhgVlKVjycVJJ6d3tbv+o+H9zp8k1zatkqDH5gcKm8HcGCkbeNy9eAQTnJISYvBG/7&#10;zcw2tF+7UKwXIbldq9SOAFHAIyGAZ2wxXJVJ13H5WkD+WojwchQD90EkY2tgegAw6GHIjSNo1bKK&#10;zLHgrJtH3sDBBB+98wJ6qetYyqHluvu97/8AA08ttfXZDfEvh648PX7aXd6pC6RyJtntwHjlUoCm&#10;z5V+UnkghGHzjsStEvsMkiOpyqqr/eIQkMd3y9MHoeg98Zs38AaGKe3h2/MGV7hgEALI2PmBGeAC&#10;dx2qFBwOCy7sDdoZV85vLb5DIrhhx94BQo2YX1xk9BkE5qt3OinieXXpr/wP6ZRBEXMqeXI3+rVt&#10;jAhlHTBwOGOCWzjGc52l12qqxheNZl3qfM8reE5wuVBIKAenO0YODjbYezlhDNNcw5jCkiQMNm/o&#10;AcZBG7DEEkDdjJzlLnTZBPPHPb/u4fMeTcdojx0HynJ+TjgFsHooyK0VWDPYwWaUY1F7R6f1t+Fl&#10;fd+hHFMyIQ7IzJLuXfIP9pWIJIbaxIOTtLKvQkk1LcXEFzdNcaZprWeJGlVbWGR41X+IbSxKcchT&#10;zkg9xmO4TdczKzeYVuAzsWdc7y37xVGNhIBJPYcD5RkshLSy7o0kDJ1ZP3m7O3JIYquCckfKOOT0&#10;Bp8yPWlmmGqRunZW+W11p8+3yC3hh2bZJZJV3/vOBtHyH5sfwjpgfKeScD7olEaF2a6dlh6MiYZl&#10;JGdm1QCeOOOcnsUFMM8aOqRMjN/yyC4UcL8yKVUfMSDlj0AIOCcGWeMRWjziRNjnAZWYpLghWHA+&#10;+d3J43HcRkbcTzIlZhTi4pvfb/gf1+CGTLBNdrBc3sd1LuxIyqreYVK/M2CeCSQADgAnGMnLQ093&#10;aJDc3ckiwq3lHcBsVgu8ZBxgHeMAblOCcA4LryVftLTxWmB85EMYymfkwRu6jk8A8LwTjJLJ1MEY&#10;VI2DbQu+RV/evglQCwweSBkYJBXIx81JsccforPX+vu07bkheaeRbhoJPlVZMIgyy7mwxDZxn7vB&#10;4HPy7sVG9hexRia8tSGmVikk0bjeg6iMqw3n5xkZ+XkN05id5vPaZGVXhGI+j/MSc8ZIJ6nocBjt&#10;AYZq3davql3cyXV7eXlxHJIw8y4ImZnOBvYsWxlVHQknYuclBWcnozpo46V0ota/1+v9LeC7T7Qf&#10;OW4jVnm+aSSMsxXYcA7QCQoBwFDA7s5+UU9jFz5EbEQyHy9sy4b5o1yWY/MwIyMkgBcc4GJVt4Xt&#10;/wC1BNaq0c5iaGSR8r1zvbowwODhuhPBAFVJ0nSFra3kjZQymT7QpjZsMCpLgjB5LcHIJboBuOPM&#10;dDxNN9fh7/1+ttbaCpcHYsdxCqsMqdjvGrJufA6nIJOOMdFzyCDFPeRRFLdQ8bLti2xxsGYjA5z8&#10;vACAkn5tg4ORTTD8i/PDGsmD+7TlirdgML90gc8EbRnOTU0tqlpKtqqyR7EXzlMTBV+Uls5w2QeW&#10;4OcckElqj2kY9SY5hhKespr7/wCvT/JlO7iMjOwjVWDb1aFVKwc5CqygY+X5uVydvckAWorYsVeK&#10;dYjHKDFHIm1UY4IPH3clWJxnaQByEUCaNGUbnfyfmJ2+cFZ/VQVBBK9CWwcsMHJIB/Zvkhf38bM/&#10;yeYpTaNw44JG055G7Kr8uCQMVEsTDuRPinB0/djdlS4sruxt4ft0NwY9iSWrTLhmjdA4XIDNjGGD&#10;Abvn5IJ3K0QTQz7p7lj18pYiPLf5QBuOPmXB6MwznBH3au/YoZYHExb95IQy4PyHIPGADnnbjhvm&#10;GBg8uFsIWYQJtDbmlUsGVTgcnOccbiNoyDyOCMZyxMJP3Ucn+t0vZ29n72vXT9X/AF5ldkmmWQlF&#10;byjsX5VIcbcDO0/MoAUnDDPBOW2qs0EaXAaRZpf4fLaQ+XkAg7i5B24Uv9c5ABLU6J4BbrC0BVTt&#10;LxyKdy7G3EHON2SxOQOQOeWOGoto6sBdLPISC0km9VcNgIw4YHBU9RnPYgZTGU5SPLxGeYrEt6WX&#10;lr+Pm/8Ah+qnt4ovLZNsj7Yw3yrymD8gKqRnDAZwM8BsYwWnhhtcNbxjdFHsGI4VHlI2ADn7rEkq&#10;38fboAQaaC6kT7OrJuDM0a7RuQlQoZWx1GATzghRt5ytTeddLLunzHu3lpI49qFiy5O5mBPHHI4C&#10;kAYAIzPNrVJ1Hq/6+78Vb7k76VjJKkqKi/IcMw2kDHzHdjAxk4IGP4sdQStrT5BHH5DTK22FA27D&#10;KBhlHQEEgNjng9stmsdftluxtgxXaVC4UKyZ3Fdx+9uVsYwCRycgMcWYro/Z1FvatuUKwCjIbG0f&#10;x5DZAIOQQ3JIIArlqRuebPCczdtn/Wvb01Ons55Igp808SSHyW+WSSTALZLjn5doOSTkYIySDpaP&#10;q11YIskN5GfNVv3McfytknI2gdANxYEALjPBwDx0N5vh8pzJJG6ru3R7csrZOSBkL1O3jp93jJ27&#10;DVxdxLczfvN+2UKse1kwNxHX5STkkZwOcbQqk8FTDt7nm4jDW16p/wBW/rpv0Xc2viKeZY4CVmj8&#10;pYxcQs4xGvyqXwTjBBzx8hYHIFdreaF4y8BJa23jXTZrJtSt0vI4LiZBvglRvLBCkgHaG/iBGGBw&#10;enlOlXn2g8fv5GV4mVWbDsW7hgCoHyemMYK8sK6Oyn8ReIn03RINLuLyS4EdvYQ2skjytkII40TL&#10;MN3RQoySRgLnA8jEYPm91I5JU6dGnKo7uelrOy87q2vla2u56NpuuR3Fy39l3MMcb42rJcKqkYPT&#10;YNxPPI+Yk8LjIro/D17bQw/ZFuJI0l2yTL5YzEAOT8/CDC4PyljnPJINcNd+EPGXhG8k0v4geE9R&#10;0i8mmdVh1SzeGXz40Th4GQspxLESApDLLu5XDC/bXqlxBFfwQrHGAywyFt+AzeXkcNy5ySQCFfJU&#10;EGvncdl7jNwejR10alaM/wB9GzXR6NfJ7HqWna1agbZJBG6yDdI0w2RrsztKrgEBsEt7HJ4wbWma&#10;sgmWbd5KfKr26K3ybfLHO8Mc9QSSSctg5zXEabdwJK0kkzTNuUNKrvtSRcnaWYhg6gAYG0j58AAb&#10;q3/taJfzraQuxuNzsGmAYqW3lDggJyyn5gflx3Uivna2FjTZ7FGpzq6Oo0zU2DRreTS72l8uT5fm&#10;O0H5gFDFlDHB7E7uDgsbkOpxGOOTflQwWdthYSHvyD3AVvlzhEXDHpXN2d+lwC0MCiRnDCRtrZYs&#10;SmQDuGCMgNnBJCZw2b1vqEzxLLtYxzSLlW+6NpwFIAIOSo5U4b5RXnypdjtpynZX/r+v1Okmle78&#10;tHnkXcqrK02YwuVACNkcAA7j1xjPRsmrbXIeOOaC0+W6kXaFBI2EY2Fd2SCW7HO4HBwcVRs7hJlw&#10;ZsxQybo5I94xx8oUZDfxnnGc8j1Dk+zLLv3xkyM0e5ldvMwoOeQCBgYODzk9QBWfvROnl5veLT3M&#10;k9vJ5cu52VnVLeXarn5lwox0JKZJO5skAnBxZh8p4mSO12xyFzM8EbgDAJGfmBwMYC+h5xwWoWty&#10;shhViczKGLZPCkt93C7cqHONmO/Tg1NHf7WUgKvllfNURp5hYdC+eMfxEnIzjoB8tC5bb6mtZiQ2&#10;6tuKq7MY1XhtvzfK35cZyecZxkCxp7RwNCjSxlW+fltylsjJ5Ocfdxjng/d5xn2dxEqtKPLdzuWS&#10;FV254B2k+uVHGMDk47Vet7tolDBVYKu07eMqAMlckDaAo+ijO5TnM8x0U+ljUiQW1ytwoMeAoMsM&#10;HQgkAhRn9TyBwQTk62mnz2RG+ZVwWUNtI9PbqTjGCM8EYJXFV5ZIY3i8l1kkZoYo5NgP3m4PHJGB&#10;nGcEduBesL3yJjbuys2/YsO8fxYPPJwN2OMAkgdA3J7Sx30/daNm9ijklFxlZGzhdyjOOvyMcD0G&#10;T2NVHsoZcWUaD5GzH5fykKR0HOD1HY8jI4YA2reWB4HeO2j/AHnBLIXHXkE9snbjJIOOfmaobhZF&#10;nUfcRmbcwZuRzgnAPPykZOW5I7UuY6pRja/crxg3K5jgLSyRuWUQ5DFjkjg8sORtJGcYbrWVfIsK&#10;7xZLGvcmYcu3QHDZIYgDGOS5zk8jTYJKFfDLuZUb98DkEngjLDAIJwMnOBz81U9WV5YvtsdmjTMr&#10;OMDaWGcnbwcEnHJPHPOWGHe5hKPu3OL1+zjido5ZlWTy2eWby9yuqt1bapzw3UY5IyAcY0tFvQ/7&#10;1RIqtIvmx7uB8xAHTnDFgcEAgtt4Hyu8QWEsayJdyvuh3J5aqXY8DGRg8ZPsATuzwKo6Pd75cPPv&#10;ZGAuNsiK2TtQAEcgdNpI528k4DV0Rk1E8px9niDrLdbW316z1afSoby3hv45prG8jco+1xK0b8DI&#10;YAggjBVuSQcDmfjJ4ji8W6xNe6b4G0fQNP8AOMlra6THsjh/1QEZxz/yxJAyuDIxGCdtdVERcWfk&#10;yyLHlGJjmVcgbdpB64AA6DI4B4CnPL+OLFmRrj/Vqu1TKJfmDZbAPG4AYJ4bPJ6k/NpRrzT5b6b/&#10;ADPSrTqRwU6UX7smm9Fd287XS8rpfcjhL61jjRXitysythlZh5aSM27LBgMNgcBs4HlsTkk0+O3R&#10;Yo1M7KiIXbZM4UjYCG56MWIxuGBgA5IzVy4Czt5YeVD0h3IU2gEcYXCglQrNgAEFl4JOYbZJIZGe&#10;GVYVjbAaRXG7BC5Dck4UnOPQgZXArqjUPCjT95FeORUs7aFoFaOORHZZGWMliGAU5IwNyEnbgA56&#10;YVqjtoEkdYUeZZIW2KwZ+PlOBtICNjdgEjJUENwMVp3dqsTPHK03lyI7yxyLtEb7j1CllUjjKnC4&#10;TPJ4ETtDcL5JLMFhPnfKG4zlRuGckHPO4gkjklsnZVS3RezLOjXNvNp0izLcfaiym38kkHA52lQA&#10;vRs/LjIHqDnTtLfzh5DLJCXdT5bNmPCiNSEBPdlB3EHPz+uyqGkxqEaSQxxrIrS/vcrgFVxnjB4A&#10;AQE9zjO0VpwW8q2kbXHl+Sr75E5VpG2nLAJ8xJGD2yD8pChdvPUqG1Kn0f8AXqU720leJr95GVQq&#10;uob5EV2cYCqe2M85+UFtzHgjj/FehvfW1y4jjiSQg+bgKm3nADgDk7gy7+rEnlScei3Fi6xL5qyI&#10;I12xKibQvyMSw3deVY5wSW5XjJfl9d03ddM89pI119okXzlxGrtu4BP3kwdxClcHbyGNRRqSp1E0&#10;Z4mmrbHjWvabAGmi/eKrOeOBCm47c7W6jqRkEAqozu4HnWtWNzZXz20MGySNgVhZQjYUAfdJG7Lj&#10;3LBOeCxf6DsP+Ec8OeIZNT8deD49bs13I2lPqU1su6RAitJJGDsdRyGGCAFPyj5q8j8caGZXjY2a&#10;ww2sKt5MbqSdq7RKy84JG45KMAxzhVJcff5biISinzLXprfp8vxPQyWtKlBQvu3prp57W18nfutr&#10;8IFeNZFs1VplG2GSPLENzyrFV5GWBU4JwDxsY1BItqsxbTx5cLKnlxfZ12qAcqQN3zfeCgghexyC&#10;KsXVnG8sM0diY5pGQuySIsZGQc7fmUrkHJxkhsfMA1Ou2mcfaTGwCxxSeXJuYQkb/n5C5G3K4JyP&#10;L4YFUr3FI+ujPTQgi8hXgEtst15lwTHM0jHjblH+XAZQV3MzZLbX46sFW2SeBrqCx3QtL++jtwQt&#10;qAoywO07iCoyMkNI3HBGWsCzCIyJv8/ctxNiRlRiVZRuUkcDO0j5mzjJJUutnkdlniVZtse17qD9&#10;4qH52ySQVIJYL0Ix97gKR0Qloaqpfr/X9f5FhrSaaCa0AuttwshaRs54kHG/BAAK4XJOVXuwTLrq&#10;UvFJMbHdcXDTu8MiEgcttQY25P7xgQCSflbJ3ElqM9vaJdywGRlaMyPcQnaxZTj7wLMwChMknhht&#10;yWyVjiDmWCCyX7PzEI2g3lVCp5aZbcrqcxhedwLZOQwquY1i+v8AX9bGzo2p2mj3L3dxp0F8mMyK&#10;0rsGBkPeNk2nG3HOwkEcMGqrDL5223N1Cz+SiNG1u52MAqYK4JfcSQTgffbB/hUsr2Z78XTySwyb&#10;o3jjjwwZQM/dLDaSM9iAAwJySokMcUTLcQyt5Zjkihj2o3mHJQswchlAY4GNzdiVBMdTzEylePL/&#10;AF+QR3ErMt8Y3hmIEcM1w0iM79FBJxkOsa5BAX5QSRzU9tBb20T3dtLLDajy5GaNsTRLIpaNSoX5&#10;m75GACEJJ3EljRyxJc3Vg0sZ+YBfMVmRFwuBJg8FhET2U9/lUG0m67+e4m63ashnugwjBLDkgHDE&#10;swZ+pJyCxIYnMc8miGG3n1GWeSW2SSSS4d55IFkQphCSBuMakBshdx3YVc52rkFtLtmmia12iMDy&#10;y37sGTCiQEDdknDneRjdESCFUGe2tzaXUkcax/ucwOuY2jQqzLwChwuFGFIxkMxUZGHErdeXbShp&#10;fL5VdyLKVGXLEHKupBbHPBLBuQrDJ1LHPJ9CtNPGk7H7QsXksC2JnjWFgNvl7VAJBIbdjPlruBOc&#10;guFpYxeZdNMsbfZ1XzliKFGzwVAzg8rnAcA9MbBuJTNGrbtqTb9kK+a+MKRl23qQuOFLEqwCqFx8&#10;qu5vszIyNNJ5kbKfLeJQpXG0xnaoVm+UBdwUfOQADyx7Q4KvMv6/r+vMdKEtz9nhijt2kRWKxzB3&#10;VVVmOcqfnba2F+bcM7wu1SZYormO6jEcEt80bLI8c1uknmLuLZK7gNrbOTnBDbgpBBqCOaRrJ4p3&#10;kf7TAyMyW42xhxg7GbPz/dz04IIbpT721jW4k8ny+ZGWaSSKNTuABLnk44B/u7f4V3ctPMcvtEv6&#10;/r+u48M5bz5Cit5LDzY4SsYBU8B2G1du5mITHzDLfN8pr3enG7WNwrWimUiNmSGNVUlV5O0hcKMA&#10;qdx4I3Dbi7EpR4bOSeHzpGYD93k+Z8vyn5T5nAYlgPmy/wAz7ijMkjs4nheVs26rsCzHlUcBm2E8&#10;FcKB8zFgVGDhiXIy1Nfae7coLama+EdrZRpLB88casqhcuGVCeVwDgbgwC7QWb5FYPgWyTTY44YT&#10;G27fH+5ZzyVUROpGQ+QpKjkoGYZKhilzZz3A2wW8ixzYCkQlNzhSvz45yh4PIXH+6VKSWhkt2llS&#10;ZmkUeZHDJiR1DMw4+UYKgjnHI+7u66cxVOpFxt/X9fkQvDDbxfZkmVY5FHCxqxYbl5GQPlD7WG4/&#10;xkbskoIHmu2s/s8kEsMbqvlyLK1wsTqHYnDbu4wxL5OFzgFlXRlBkkI86eRhMZLeePCOBvffuVjt&#10;UglgQNobaBkZwI7q2BWGdEkH+jlI4xCF8kkLhcrgjdtLgjoUfpkgLmL9pGMtf6/rz9COUwXNxHG7&#10;SbX3ubONXZui/J824KURVG04JJ27m3YCpaaRDbSQ3kzec7GP7PNtZIsYInyjblfDso3ZO85BCklG&#10;QPFZqJba7eOSFXJvJsPIqpgBAvGQeo3Kod3bcdxJSw5urcrKsy+es00RVs4RnQqwQ7trDDEgtgp0&#10;yfumecbk+mv9f1/VkV2+zPbtJJCJg0LtHdGMBmc7uSFHls3BXlSSDkA8lZh5Nmm2RbeQJtQRRthc&#10;ttDRl9zbjkKOScccja9FvBJHcLdzFd6rt3CNAmzgFnO0ADIZdnBX+EkhQtiJo5BHH9j+z/K37kKq&#10;R5clNuEI3dCdyjI+VfWq5jGVTX+v6/4crqLaK2X7TqKI+0BZlt1Z1y4LtgxYDbeo2nYc85+YV7nT&#10;ZLieYvJKzN+5YXELLsUYkBJBwQM7eWY8M+ThXXais7OXw1D4gl1iNriJWMlq1thmjKxt975l2kqR&#10;ycbuyAq4qIltay3GoItuPLXE020qY8s2HJB3IuCxABBB2qMeWpWo1CpaL19P6+X4GUsEJ/fO0OzJ&#10;XdtZmYhT5Zbam8gFR8mRyOQA2DGlrLNbCJJZPM8kTQTSRp5ik/MmSYRyXznC/MdxcgEGtAeSM3Mw&#10;Zdin7Q/ljjCrGyMWCNnDEEnbjK4P3cQ30ahEmukjXgqyTHaskZDPkrwrqdueMuw2vllBC6KVhKTt&#10;b+tv6/DoYN7axwu32LPkyDZaKkw8vbtXbwWZsguH3PngkNkyKi09Tjtr6NhBBBteOWSNbV/3YcuA&#10;pVSy79uMhNuMbScklF3rqNoI5re91A2u7zI7jescZcs4bAwm1Wxu6Mu35M7azby3K/fiWOaZmLSQ&#10;qsYd85BVRh+WfkkhRjlehreNQj2jjJNHPyq0cck8kUlvHtfbHBIrR3G5wpbIIPGQm0AbQEznDkxy&#10;NJBaSNdhtqxmRY7dXDoqnAjwgzuwpO1j35LbSReuLJYraaa3tLi3kVUb5l2qFUYGZCx3g7W4BC87&#10;SRjca50qaNJo7iBmjhm2/aWztjUuVxxng5PyMCATjbvCmt4yiwlUcrX79P0+f39CpcSX0upfZ1kb&#10;dHcIhkjKsjlWUKFVPm5BJB3ZQjJY5xWYtrpq2H9kWduu1ZGC+YqKrYG1RxghSQchVUYldgwO1l1r&#10;bTpoIJLG1dFK+XFCvyl9yKPvFiVQ7n5xuC4YAsFSqNxaAXbahbrayMyt9nkj2r5R3FlULGSVXfs+&#10;TGQHZSAcq+8ZHLKpyttP7uun4O+2rKcn22yk8+7luF2lnEEMhB6GRSsuHYusZlIYEfM7D5SSZKd7&#10;EkdxHLfROs0aGSS1n3qs2zcqDBJywVTyWB2Z5Awr6gjtbWVp7eRtrRoIpI5Jdp3tyu5kZoxwGwAw&#10;wGBJVqgvIks5ma3gZWSTKx3F00ghkc+Z8pAwAB1+dU2s6gsSxa7nqYOtzatO/wB3r911ffprdGJf&#10;25gzaT2i7Yzs+13Fu6LKy9RJHuIUEghVCJ/HGAzKvl1dTisrmSS4vpWkeHZI+7cu0uzj5E2CRgxB&#10;DKMtmTnDl9ui8Nm4VJtVjBaBUI85wxLNtAMhAbIw+RglVTb8x2GoLSA5jsoml8q1YPb2kjRLI4Ub&#10;EKdDGSI3QqdoLqdrfekj0iewq0Yx5m7NfL+vy67KxRilDN/Z7GZv3bSyeZH8h+bH7rq0pVTjzM/K&#10;gUkYjZqjvYI0drlbzP2cQiVo7gBZG2tJskARdpKu5ypIJUKSu4ipka3W0Bub7zNuoRCSPy/LWZZA&#10;juGGxlVVlZirKrN8rFNoCmtbw5ceH4Y76LxBPeXaraslrYx6ksHmMkm5XVWjkLYVHzujKhWdQMDa&#10;lc1tSufr5+i39L7fd8mcwsd9Z/JZIZJmkzbwx3DjzSQdygsu9UBJVsjJPlkEmNy1SWaEQTXFpqC3&#10;GVLw3ky+TM2xWwRI5H8R3HDAjOeVIQbE1tAJmmeTEbQ4aOQYYFz0GSwBBDLvDHcHYD5GwacRuW1b&#10;7Rdl1vZNpmtZ5vMMuXyyAgqG+ZZV37owQQA4DbhSmbxnHf8ArT8fPS1nvvplpsjup9Pt5Xulhv4X&#10;tXjtwjT/AD7UV1AG1ckDGeDuwelSvdxSR+dOmW8tkLR27KsiEFepJxjdEOApDNyNoLG7eyWwDavp&#10;kUdrHJGIP3u10gVQ3m9WDZTLEjHzDAG/BJrwwanaJHYqG2Wcod4JBEwwZsk/dJBZvLjVXySGdWCr&#10;V8x0Qqc0f6Xr076adX5EahoZZIXht4ZJD5hjSRwu9c/KAP49zIMBgCyOCxw9R28k/l285tpGVYom&#10;dVUtLKfumUgqSoJPJ24O4DdljiRbh445LVb1ptyqY2Hlf61QVKxhjhcuDlAdmDwAoIdojkF1/o+m&#10;3puI7p5rHM28PJ8o2OwwcghV5Ikw24hSNhdzeM7Oz/r5P/g2SLNpexW8ck9/f3fmNGyRrIsgV4Y3&#10;SNhkyHchWTO7lgd5VgQFFK4kEh+0yxw+ZM5PlrGQ6uy5LAFcMc/vMgggMuwYB22FE1/N9v0/zJCr&#10;O0N1EzPNIWUuXycK57/MpY4O48/JW+1yW371fLXZCsDRwqGa3wVdE2vhd20ZDlj8yNg4RCs3CnP3&#10;td/6/r8PV+LG31Bo7SxmkWRX/csJdqvuUkqNwaPBjdtzAhQV6jkVzby3jEXdlGqhvMmYWYURoTmQ&#10;NldoCkktjJAT5j3HceBvH7+BdM1XSF8L6PeTa7aLbSXWpaLHJcRRvGR5UExI8vb5ivkFubfbkIqr&#10;Ly17eG9kF3Zxqpk2zTMvzTO0eCR0ABaRtnUEgINqqArCk9i/ax5Vyu78/wCtdO25mz2sWzaLOdd0&#10;LvI+7bF5nlsQAGcKB8wDDCnJlG7AFLPcyaSitaKse6Rdu6YyKv7w/vcFiXI4GwEZXk8O26SFYZ4X&#10;j0+SFlaSR4brzM7VzhpCgAXaE3ElwSwfZhtgy6G1twMyiO3jWNpVa4lKmcAMAOOS3OFHPzKuDkiq&#10;5i/aW0fTp/X9b6Fee0N09wiafMn+jlrdfLUqxGF5Cj5WO0tyoO7OcDdmLUlntBIYdLYR7me4hmBM&#10;TErGQRldxzgsCRgncPmCOxs2kBa9+zzQ2803nM08nm5YB9rqS2NwZQGwyDcAuDhNwotY7oyQyra+&#10;WtvGvPlqIm/eKCZAHJwQyMFww2s6gYXBnmK59Ndv68/6vcrziA6hJG11KybpR9oeby1Xeu1pTgff&#10;PLMMAfIBtGCC0GO3ggvpT5cqwt86ybi8qFhkmMYIVfLXoCGZc7xlBYcW17aqtvDuRlUQw8KNrNhF&#10;L48wf6sEMw5Xap7io5oYJD9muwsatCW86bIkjjXcq9CyZJTKAE7SSQRkMZuHtFs/6/rd6WKM1o1p&#10;cRlIoI2i8t5pJmaRZJCOu1RhSokz8pI4GPvHcn2WSdVt42kLNIUia4iDMxVSAoA+QgIAOGIZnUEh&#10;WKizHALu0+1QWbNLb5eKOHIOCqqw3L8oJyrdQMEn5TlWa+n3TIphuoJJRuLeTeMIshTuZi2FI4Vv&#10;n2BQ7AqCOHc2jO+71/r8P+G6GcY43d5rsTNGtrI7tGfu7NxypYfOSW2DcxJLYzhs0hlZXUm48w27&#10;bDGsbeZGP7zKhXjDDHJB3tnnhbUiK1tH9lgZRiVnR9sjPI8Y3iP5GVXfgBEYYyCOGyGzPLIIzqS+&#10;W2d8M0IRwyYOY+CSEWTC5DbWBY9M7lzG39f8N/wP8zPa3tY2ka9Zv3kzR75pmLhUXIB2xkgAIpw2&#10;eCm0gbmEMsEqrvNxcHcySRy+ZG4VeQoMjZXgNgbcgc5GVwLV+hkmkaR5HmjlCtMs4bzNowuWILcq&#10;ecAjdgkKCGNGa2UwRSagsNuxh3Qxs2fMBXEZxtIIHGA54O8AOSao0U/63/D+vlsWJmMUEemoisGu&#10;wkcbKNzQsnc428ncDtHUnAwIytGWaS6t/tclnGkbKd0zhtq/d2jJJBAAB5z8rlTgbVDri0nv7h0B&#10;hKyNJHIhRgrueWA2c4BG4gY4IznLZjnELW5aSQM1w6nbg/Iu3G8tgLngjcCc+uQTVGlOS01/r+vu&#10;01I2SOOJghkkZFB2x3BzGDu3AAbWZWbsCDwCMDBKXUslgrNBcYWEERxq24OCmc7kO1mKdxjJYn5C&#10;PllaOQuomO2R13w+WwDFQzKFG3IXIB5AXq27qKjmjlh/0lLaSOaJGKMsmEfD/LIFAHyjgEDqUDcj&#10;hg3jr1/r5/P+rg11I7Kk0TyMFH2hWuA43DOX3A9P4hk4HfcctVby2kcpNu877Tukkd1XzVHQNnGz&#10;PLMGAOCx4+608lnsuUjeMzeZOQrNbtGWYuAMDcA4btkjH+x8pMYnkt0mZrhVVmklZ3i+eTHTOG27&#10;wOcLjaSBlSxNUXzR6EINz5sirNtVplbzFkz5bKOQAGCnlC3fOdw6hlY89zHGlohmSPaMLtMirnLd&#10;drDnI5C8jbx1YPuJ1kj8iL7PujiCSFm+X5vmIAI3DGSdoGGw2MDAZvlzNch1t4maTiRWyEbjjBYE&#10;N93O7+IcjndVWDm/r+v6/E8KMWSxQMdvVsZzyAPwx/8ArpYFJAYjbnIZR35ORj+mOv4U0Fg37513&#10;KAduB8x9P8ihC+9RK64+716DqPbHX8+1dDR9c0WBKyL9/wByd3Oe5+v/AOqjdECWJKjg7myfb37/&#10;AIn6YqMsRuZHZVOWX5tpBJ55P48U6OZmRcEKGyF7YHfHPHXp6D3FHKZyiWoZBnA3c5H7tQMcjn3/&#10;AB559xUhmEeAoG0qqsoOF3AdMZ56HHHfnmqyv832lpMbV/iXJHJ/Lp/kHiSKR4jkBvm/hVeF79Ae&#10;vYc/nRynLKJYjY7cKu3cpBZkHp16jtz6DP41KhR2VvLC/MHYKApPt1z0PP1z71Ctr+5UDKhhh/l4&#10;+vr+H8s05N4JJjZup4JHT/Dg9c4/OpOeVnsWowgbyhGyqdpYKuMdecdB25z6GpApQNHIF3MxG1lA&#10;bpkHHtjnsDVeMuq4QKFWbYQmdp9cYxweD2/wmeQQorAyBgV3bY/usB0/LB/w7IwlHUtwzl5Wiedv&#10;v52xYHzE9O3vluD06damtRM52Qr+8jbLBsnYM/eA4z36EEHkdjXRz/BX4g2Pw/sPiZc6Fu0K+uJL&#10;aPUVukaNZI+GRkUl0OcfM4CnIA5yDzkimyma3dAG3fvtsg2k9M8ckHcenHOQT0G1fDYjD2VWLV0m&#10;rq109mvI86NfD4jmVKSlZ2dmnZrdPz8mSQssTrIx+bbukyuVXhlBU55POccAEkc4NXZbyKfy2+xR&#10;/vsSeTHCqqG54A5+X0wecgnkc5qiPzELSrGzLv4XsAMLyOgI7YOQwyeMzQO8jtFHhm+6zcAck8j0&#10;B+Ucn1HBwByyiKpBN3/r+rliO4hYEl8lf4pG/h54IJ9Cc98n0JJsQkFvJLeXG3zyNuC7Tg/xdj1U&#10;kcdPvbQBUhuVltt3mFlkbBVvlUY/H2/l1qw1wIJvLeFkk4VmkjRPmHAzkDauQ2e3r3Bye5jOPQsW&#10;6jfFbrsxIxCkfxndwSQPwBGeduDgmrC35Fku20h2tIG+0rt+QkNuOQeCSCPlOTjgY+WqUcix3G9n&#10;8tcYWR1AIxgc47cjtnOVPQEWmsJLeWSGVtzeWUiMMJHP3ccnIHHGMDGPUAqxzVIx2l6lhLmxSH/U&#10;KEjYMpZB5cqdyeMn5gncg5IzkCpvLtXEc4Nu8Mr4kSRT5QbZk7sAEH37A5BwcVRia5t5Wnhkk3NC&#10;TuZiu75QwPQDoGPP9456GpZGZtt+HXzFt1MZ3AYwwPykHoCRhR1O7n7uVYxlT97R7/1/TLCyRz+Y&#10;s9usrMzMzSsWQsF5OAcAZAzkkDg8jIqe0FtermEsY/MaTzBGW6qCQoXGw7lXPIJ5weQWo2wlEqR+&#10;ZAo2/J5jKgKhcg7jjLfL69VPuK1NCuy1y8a6YLjy1MrBVkURgHggDIXDc5YbQzZOOBUyOet+7g2u&#10;n9df+GHWt3bi1kinuQ1rNMGEe3ccZ6KjE/Nlj8+SwPPRuXWLC1UMyN5mV8xvLZfMO19q4z83Yj7p&#10;9exWFmSGdoLJ49yqS0UfzYiBIyN5OV6YGcsXBAPAMfnoqm3vJI0UqwhZvukkEDL5B/gGWyd3PTnM&#10;GPLzXt1+/wC7+l9xa82T7e7XGJvMhbzJmZQ21lfDg5xknvuICvzwKmXy5H+0easkixssMci7Syhs&#10;AY+bagG8sASTgAjBJqH/AEhTHgSMoJ86EL8sa4G3IxkkEhioGcuT+7PJj2yG4j8hoyMZ2vIcxMdx&#10;Y+q9Mg9Ru9G20pGbjzfd/X9LoalgiTXE1pPafeVVj8xht/vdT8zJ/sZAOVGPlDLDJse2jmgeSTr5&#10;dwm7C/MjY5A28sSAMHlfXNQWV3LZxRS6c+4xQKY5v9YY12j5Ez/dZ+RztJIBOMVKjWaXgWAxs+xX&#10;hW0kyVjG47UAzkAHdzy34sBMUY8sozv/AFpvf8PxuX4ltXsvt7XIkfzh/ozYV1Jj/wBYwycpsHU8&#10;bd2dx5MULWKzRu8Ucm5sN94YG3LjjcwwQ24AEMvqTktiaW2eS3My+XuaKdI5OuVEYUnd8wJ5wR2I&#10;zwCH7ZBbsRdJJFMvltD5gITh87sAgYAaTp8p5OTkmrGPfXf5fL5b/qWbd73DJN53ywlEjjm52MwL&#10;njIIJUcj7w5x8+4O08ebbyeZdKqqshupLdf3bK7FWBccYIQEZzlscKAN1aJ7nzLjFpbx7nLNGSW2&#10;AtkGQ+uAvYEnnO4cbHhvw9c+INfXQra+s7LerCy/tBmCIoJG0nAG5mRV42qWDfdUCrjHmkoo5q0o&#10;0qblJ2S1v+ff8PUe2otDZNYl7ONpm275pleWR1BGwNtBwxAXqADtztFWo2gkdo0ZXkQonl+duXdv&#10;CgBGO0MIypx0UqM85Iz3SeG7WSebdLtUR+VI0Z2bvl2dSvzfMo5BVMrg7jT5pZIPKsr8JII32/Y5&#10;IWVnZiSVx1IYH72QCGABzjdFSJxSpqVuX1/r8Frb1NGRZ44Y5raZ5ZI9rRrtCmSMNmNlc9f+Wf3g&#10;C2cetWrYzW7pArebIsqrGvmkIzKCwbcdxwpLMGPJD5ICN8uTLKigObgbjGzySSR/LJHlgGGZBuVi&#10;25iuUzk8g7qtTeWqrvZW81sIftG97tS3yg7kCuxBJHO5hKpxxlOaRzSp3SX9fp/n59mR2UC6bDGZ&#10;pczWxe4upsrmNdhDKCThV3O+eGBzxjGJ3tI4njvY2jWbzsyNFZjAjUod5xkcZT73CAA54XM/nyJ5&#10;bXDLJnUEMivGFE6IcKxZmG4ZdslgVCYIySQbNjp13cySS2hk/eFJVtbeHcQjOBkI3VR8pIB4Jzuw&#10;AKzMpVnFXk/6+79LafIyTZSW80SF5WWRo1Jjc/vJCXPl5LNlWZM+YdpIB+UA4JBpkF1awzQRyLNC&#10;u1khj+7GV+Xa5O5BsA2gMQSe3WTQls3upIdlnPfeSyvut43kZgQruu4ltpGduTnkRggEGrBszu3R&#10;YuLXztnmrbyKWO1sSY3H53LFlDBjgspKhWC5SCWIdr31/r8/l+Bz8UTxNDFlv9butoY1Kb1V1O9I&#10;4wD5hB4IJcN243i3bmztw11NG0itbwpJhQuyJt/OcYI2jdxsLK+coavrZafYxQLdmORvlRrdp418&#10;/aUBdwSQOQvU+o5ILVVfTNSDxNdKrXka7o1kf5tp5DjLblly67XwVGSwHQ1mty/bQqLV2/XXp+v/&#10;AA6M82Lo1u9pp5ZpG8yVWjJkZz8oZMhskvkFj8zcjABcGleQuWFnbQIXj/5Y4RVhYHGzbyCcuw2s&#10;R1XI3MN2qkMNvGyRlXkmkI/eFlCMY93AA3bgQFPQK0hBzyarvCMNarb3CMsbSeRECkYA3f8ALPaN&#10;wciUADKjJyXzg9ETrp1HF3f9euv/AA/3J40xuHQujtH523zkmmbaFLA7i4HJ3hPmBznGDk7BFLNa&#10;zRTKIoolLB3WSRRuwNxY4JCsSDkngYzyudupc2MoeeJYssGZPs9w3mSzv82QyspLkKeowTwD/CKq&#10;XltJKJEFqQ0cpVViUqrbQuEj5AzlsADq20Dd8gI1c7qdSL/r0/q5FDqEkT70utvnTMkQguA65Izu&#10;VmUYYbmIYAH5sbssSZrW8aVluIfLha4yOwBbzR82cEYVgMHOQeckKS1VoLi2nZY/NVribEqooXcz&#10;eWxXgbtvzADJA3PjgN8zrQtJPJNbLHKzPJN5bMuZCvIcHBY4LdRknDFSB0XKXKEJRurf1/X9dNSB&#10;oUaS2jVFjJZFfcsbxhsZEjKpVCFA3MAdu1x1YmrF3Ld3mnt9oikXaiGJriHdGqgndtJAUbSVXpjA&#10;+bGdgybV4YLFZomk+VVZ/LiwN2zKlck8ZyC3zZMecklcTW9xAln9nUMvlndNHF9PkJLEMI9r5HJw&#10;FYhsMQM5U7anJOj7110fb+rf8E3E3QTz2dzayQtBNvjZYmUI29RubAG1gO43HeF3H5QzRrHZh/Pj&#10;SOfdZq3mTKzMoC/LuBOcFBg9NuSQNnJqwX0aiSGe9jVo8eey3AXCsFcE7hjBJJGTtIbG4EZa1cTS&#10;w30cdwnkxSllCzzqxQBcA5LANu5YsRhwQ4G1yDJx8kov1/4H/D9hbeYKLfV4Lq3a8CmS42ttVmGR&#10;tRo+T8w+ZeQ+VII5IijtVgsYwJWXyfKDRRKRtCkshMiSEY43DHBGTksKmu74XYXUVn3QzCWcefA2&#10;xl42GQkn7u5WZzgkMG5JGa9rLEYEYHhYT9mmFwrYVfmABZQD3yQQMSgsMkIGkEea11p+lr6fLXbX&#10;btYc1ybf9zap5ZZUG1ZgGl34yw4DYIUKD8ygAspwpBgEylGLwLtb54V3K5Z1Xd05BxzhgcbX5Ulm&#10;DThVuSLi3spPK+7ItrnywRGuMEdFJTA4bJCnO4k1DazBPMt33Rll8+4WOQR+Y3DbiChOQeTnBG7h&#10;scUzSNraLXS/9fj/AJdJh9jRJBcedMtm374rkgYduGXI2q77mIP3cMB94s05ljgkaaV287/WTPMz&#10;sSQecjOGXIbByRu++cH5qTqiJ9j8zT9jMp2XA+UyBfvHJ/dkMzcZH+uUHb8uZbPFzMNkErRtwoVS&#10;FG87fmA27gWOwgYDldpIG5qTJlH7V/6/zb/q5akl/cxy3zLJgOFjkt/MYqrZBIKg45yd3ROw3VPD&#10;JNaami7Zo2WFZREqcZ/1p2rnaF4DMSfquORlxySw7dp8lhIyWcgt9rHaucMpIzjJxnqFI2hdyq77&#10;Q1rbtbFVWNofLZF2RY+Znxt5EhDLgqMnJGWBqeUzlR6L+v8AhvxZcSe6gEVpHdxW8kewWsMmVjlj&#10;UkoyDOGyWUfdZcZbnjKxyR6Z5bqpNpxI00lumVYZO8qWO8CM7gMg429FKtVKS5P22a5SFI59xZpp&#10;VEm5yhGeAofdvCq2RwXPHUNS8eSBr9bv7HIyowklu2VlLIdh5ZVj25bqWztbgbhvOUr2Te/lf1f9&#10;efmrFwXMrtslhjDxIwkWZlWOBTgj5D1UFVG1/mHQb8qAkVw8UKstszLNuEis26QMzByEKkkK6lsL&#10;kZIPGBhoILpooYxJEzRxxmVm3NIojwQr4+8nCFQpIO1QM87qZd3sbQR2KvHukWN8tcPhztZhIcjH&#10;AAGRyS2Tyc01EPZu9kv6+/5/0y+wGnXAt55UHzKVuTMWC5k+Ta7ICQNoG0ja23+I4pUuts0dsD9k&#10;WTaXhZCin5idob73DEqSRu3tu25YqKfmrGbiaKOSNjCqShYySNz5xwyZYnJAO0EAD59pYzSvPGyz&#10;abby20M7SIY7MMv7zhoyu0HPyg/MFzhTzhgtPlM/Z9P62v8A8N+hZMkbSMkjybp223C84Qgtu+UM&#10;q8AKSMqRuZufuh0UqbEW2jljYZCxxrtU4jyMADIHz+Zt4AyW5I2mEpsGxPIWLdJFt87GACCVY4+U&#10;gYfd93DZbK7syJcNcs6NdNMoU/uJMq8uWztctgghXJJPJDK3ONxzMnHT+vT+vz3LUVwINzxlZFWT&#10;e22NVBXOWbBBJO5QS2Ccljk9WdLkhjJJI2BGdqxl3dSNuRubcu3OMkHr6kk1hI8q5F3I22PY1q0e&#10;xBJgqGKqoDEMGBXAGcD5SBvlL+bG0qW67pJCFY27SGUHJUrgjIBLZPU5PIIDNKiYOPL/AF/wP063&#10;81cEcYKwRk+YzPtiwNoXbggHI+UHILHsAB8vFEc0Mzb8SOJJlbey7mTIXDd+AcYwBndjgHFUhc2+&#10;6HyJF2rgbY/97apA5zt4+UAA/LnJIws90P8AR/36/KSr7sDyo8kkKRjcMDI5PIznptmSI9nK/wDX&#10;9f18jRiFvLLI8whRF3LHIzeYwjB+78+08DBPPBHfnE6SKBg28dvcCMCOGFgjMy7sNlwGwCCxBz97&#10;BAJ5z0mmG0mJY/3WMSKx8w5+9w3zc4fg4GD35DrW9lR1gUI0j8xpbq5G47RuUDjnGOMFSVwBkA5y&#10;TMJUpS2/r+v+GNScW9wyq5VlHFup2kqGYEl49+CCWQgncuV56hqbJY2durNDbrkIHVvP2KQGHXHG&#10;ModvVt+3r8zVRF5KrojzTBxvYiH5eOOCQGJ/M4DZ24O0yi/imeWWG6t1n8xGkfzl3F8KCqjHI55D&#10;cBQxyxBxPK0ZezqR2/rX9Rq20USK6+XtiwgMZEZxkH5cDb/Ed2cAruzy2aRrYiZ7eW0WSPaflWPa&#10;Rxtx5eDuOAAMnoQONwNSTX0xjaSVgkrb0f8AdsN4y4CnOcn5QQTknJwMKchEZkUNanc29m89grMd&#10;3yMVK/ey3OAR05OGBov3+v8AX5EF3HdR8W5/5bZiVS3+sBAxjGdxYYDgnkY5zS+fLHLHIW2sQNsz&#10;qG3s0ZOQSBljuPTouMEklaENgsKyXP2dA7+bIxKxqYz0HJJHs3IJZMZCgmZ4ZRu8uwYrBGRdSBWI&#10;OSp+ZlHyru5OdwODzzupO5V1s0VlR4U+3Wy3EatHvU8ogOfm6DAAOOg6vxlhgy2zlfklm8sfOHWK&#10;MqFVgvzbQRwGUjkgn3YFRHHazxwsI9zj5SGVcByypt7nJIIzkYBbHO7cWt5UUxWO1U+WWMayQkM3&#10;ADHOPkz8u7scg8d7jEr4tv6/r/gliDU76RhO1tJ5m3zvs5c5yqKoJ+XDEHAJwPuDrwomsdQFjatH&#10;HK3yw4XaAoK7PmLDHcA+pO306Z7RPb+Zbte7vLUGLzlK7OuGIJBBzjnI55BJxiRJLgbRIG27m2x7&#10;2dlKnIYYXaSCenCjBHO0ihxiTKlTkrJaf1+n9bGxa3A8qOS1RJF8vczKpwuMEnv8v8IxjggZOCK0&#10;rW/S6uMPLuVl/fsztgnaHdGUnAGVzvXJB4PXjmUmeabbeL5udqnbGCwIYEtyA23GSP73qcMUuQa1&#10;NEranM0kcm7zWeO4UMBjhCyn+IEgKOVAxzzXPUpX2OKthebbf+v6+477S72zvE+32skVxNIyyQpG&#10;xkeWXgscn5hjjA7bVJA+UDrLB4UiAtbjIhXcu+Mo0QB6Nt4AbuQwXBxjacjyOLxFd6fA0dxqHmOq&#10;vuk84IUUE53DJYkls7cjJHILE1uaV4uKBbq9lVSvzLlslWJI3YbJ5yVBwc5ORxg+TiMHVa0Pm8dl&#10;NWSvF6dP6/r7tD02XTYHEMsc7tI0e5ZEYjeMkb8qSDw3JBbJLZIBJagn2ba0NtJKzR/LAiz7Wj42&#10;AKCpLfmvTIGQGrm4PF1zceXbPbyRtu2ySLIW8zHJX/a+dTj5iQVwSdoFWIvEwcQxSXRWN4yZonlY&#10;K33iCdxztOPlDDgtkZ78scPUjueNHA4ml8Wv+Wv9ItXlxBJdf6S1v5TM3ltIp8zc38I4JAKnJ5yC&#10;zDJGDSK7fZ/NunZZDDj/AElWVTznawC95DzgFucZzwaRku1tpHMfzSIFjkaIRgtyFb+925HcZJzx&#10;ma2Ej4uYl+aTcom2oNx2/Lhh1GQQ3QFD8gAyK2tY6PZqMdzY0+6W6DtaxbvL/wBXDzsBcKfcDIYF&#10;sc7jzngrtaVLh/KEckknms6+XH95hkbuAMDJXDDJzxk43Vy8Bgjt4xNBLhm3ArLwQB7L8mBuyevD&#10;Efe51tNldOU2qqsJJjCx3hmIxtzkEgNkDIZTgA/JiuatBcp5eKopxf8AX9a/1c6IXUcssMlrdny3&#10;UyR70Ll2JAByTzyCeckEYGCPmtC3N05NzLJIzcMmwYj2nLMeCGwSOwwc8ndzX0mKdJlt2tWKsNm1&#10;lCsPUcjnBxzx/D13YOra2d7ME2bpsRLIrCTdvUgOG6YxhTggElWz0XnyqkkpHgVpezdo/oZ1xZO6&#10;LKWwCuJGjkcIF5OOw3Z3ZHQ9fVaEtriRvJu5GVQyGTyydmCDgMBwCV6j5uOM4yTuQ2F+zrLLazM2&#10;0IS6BgW5x3A/xYsODjE0enqkK2rsFkZsbJG+bn7oCgLznLDscnvy3P7aKlY5nirRON1Ox1DypEZP&#10;KZ1I8sjO0kkAbwd2P4t2Nx+UjBPGTeQ3xm+1Ry43bkje4ZfnUhVkVl2thudrHkEELznnurrSVVRJ&#10;MTGGKnCyFQcZA6dwW+7k7RkEA8VnNpc5iHlM2NqhnjY7SBkEgD5SAAQT9RjsZjjqMZXZ6GHx0Y7p&#10;f1/Xn/lyJuLlAs011O24ttZWJ3lQ205PXHGc5IC53dSLto14kVxFPHu6KUWTk/cKhscnk/dxuJYY&#10;wMgar6I6yK1sY2DME+7nKA8AMoGOSCOAOcjO4irK+FjDGwtraMLEu2TDhg8eMDcMZAxjpgdyCVIO&#10;ksbh6h0VMZQ5Ve39fd6GTHqpFw0abfMWZtvyfKjY3cjb3BB3YGBzyQMXNK1GFLeFhG64HylY8qo+&#10;9uOOxY98Ekc89Zj4cS2h/hjjji+ZVVWCOc/NkE4wOg56k5B4I+j3ltIyOsnnRzDEcjfx44JByVJz&#10;j5mz261w1p0pRsjCVTD1I2RaYWqwsEaOPAzGu8/INxAb2wTwwB+ZjxnNc/cTSrNIkayC3LYYbXIC&#10;DjapXIAwR82QWJO4567EVun2P90u1ZI9pMkncgDOV4I2jPfIZieoAx720liuHCyvMd2AqW5VY/mb&#10;AJLYIPDDJznPG4YowjjzNIeF5Yyab/r+u/5mbcSwsGBRmaTaskMalw3zfKAc8nrjjAKtsxg1Vllu&#10;W820tSjMzeXHIpVfnIBYb0BIBB7EqAoPABq3MLkoYVdneT5iwDsTGO5wVyvzcEYGV427jihIEF0y&#10;zm3KwjfMsalVXhioAJyD97jnPUnGBXuUtUe5RS/r5f8ADeZG8rM6sBJ/rGmPnQgeW+5dzDGQGwBu&#10;YYK5XA5JqNQzp58B8wrI3lCPHmSAfKVJySOOozgKmOjEUs5hgO6aKVmZkVVZtrZHIXJJbOQNu3hA&#10;M88moo5CXSLZF/rcMJlyjHHt8pbIIzzgKAfull3tpc6or3dP6/r+tyxsQjzBIsjssaKxcheTyF3f&#10;wcLt27VOQuDuAaJdyzoIJZINy7E+8WQ8fMvG3G30AYHbgAYBElMO5Q+3a37vcMhdrEMcvgZLdeuC&#10;S3rUxe4R/sbxKrx7F+yxsYvK2+wILdSQQQFGDkBuItYNY3/r/gf1btdgjafD26qgmCkRr8zh1cFu&#10;cbm/gIORg45GDh3kSENJbBWjW4DQtt29GTvnbjdnjBJPCg5JWwsCy7fPEcQmkBdpmMmVRmOcZzlM&#10;dQeu45Jxm7pHh6+1GWSW2tldrOEvN5kUZ/dx4yVBYlsA7jgbtq5wQpJqMzGVWMf6/r+t9zMtmhtj&#10;DIl0ygYEeYlXGG+8FXqcnBx1IG5jk06S38tvMgl+eOQbpntdx+6d0jDdnlxuHOWC8nK5rSsbCzgk&#10;RY9sa7cuse1W3DCk4HG4Mzrgg4Oc5GEqZdHeGITXMMjbFQ4khC+YqjlTliWGRkLnjgnJ+7X1iMTF&#10;4iCle/8AwfwOZkjaObBR18ryxGmNyhQSSCGGOB1IUgYPIVQDXnFzp1oxnj+VpCVkaQxruAIKhiO5&#10;A+UDOTuOShzu3Fu6SowkkXbIC0kgyoDN/tAZI2jLZB3RjrjjC1ZIIpmlSBo5hGNny/vCpwmBx90j&#10;jgnucYwB34ep7U9ChU9pK39f195jyyGSE3bztFIrxmOMKR5qs5Gcn2Hyjt24AzT+1rNhVLR7o3+9&#10;g79ykguS2Rzubb/CGPzDinanPPDLvMoWWOXdJtcbQw3fewcZ28Y9+i7gFz7rUZo2k3yq0O3+GZW3&#10;sWycvjgccjgHCkjC4P0dGm+U+go0XJaf1/n5foW5ZY1lkaEyJOcDay43NuUrmNd2fnPGSVbCjBOS&#10;EgmjWzW4RLdu52ru27SGBwFPJYgcEY2qe5UU2u/InaS2M6xkAp5Y24CMSOckbgGOTg4z/HnNOlWF&#10;p922SaVlzLjJy2MbgM/MvDZyOpbOR8p3jTOj2a2ZLJJEs8zyQhjJIDIZm2tjYAxPQsNobJOQQc+t&#10;XdNhnT5WghXcskcjRoP3SmQrtywyo6gbdoJHGM4XMEsc2798vmDDNmP7zBkQEr/e5ByG3At6ZJlg&#10;NukflP8AZ1Rv9ZmZVf5V3Fk3beAWzxkAEDJ+YlyjoTUp80bf1ojWgv2mh+3yQjc0xdo/IXau8kEl&#10;htxuI29AD0BypC6ARYGSZpJI3VCkUTJtjdg4b+M7tvIwgwAQcFSzEZKTXM8rQXb+fI24vHHGOoPz&#10;jBY7SCUGCCSe3UNqJLLaOzi18phH5bSrGwVVdj3BXPDE5yAeN2S2Dw1Tza0eW1vu/r+vmb3huSKK&#10;WRdPMkattkkkZivJ6Z6YG1cAj5Qd2ABgV3GmS2ot0ghj3Lj7sLbVA67iMd+oZcHn6V5/4dYyTho9&#10;rMkwK+TgbN7bSNoXJzjAOf4h94ZFd54fa4lgAV1kbAROm0qT97HoeMFjggA9xXy2ZxtO58jm8LSu&#10;/wA/6/Q0L1/J+/B8se7cjW5UY2nGAvbJ6AH+IEHI3c3rLRRSPJLLG0zLI0ithichtw5w20jHOT3I&#10;XnDdlNa6Gvg465H4oaO+M5jaxntPLVVKko0UyuSQPlzuCEBsjcMkcvqOBbss9nMu6QFYd7HYo6BR&#10;t9v4h7diRnh6cqc1e2qT0d/vt18jzcJ7kv8AL+vv+5nN3yRxRr50PmeZ8oVlH3jnhc8ZK4yQM55B&#10;LE7ori2uUjtXigkK3OTDI0ZCyjdsfaXPzMG3jdlsneCRziWYWczSqYFJlDEeXI2D8rbgGBBc4LjO&#10;SMnkHaTUd5reo21jb6fd6jM29pLiRY5j5ez5Bwm/HGUHBDYIBGQTX0VLk2l8j6KHNoo/j6f1/Wqx&#10;9RuksrZjHOD5McTFWdGyAo3NwzBvlXAwc4K8jaKxbuzdDumikj2x7Yd0ZC/ISGwD8q7WIB+XAKj5&#10;TnB29TjCwsJ5bfyfnEMfmBF4OMllBACq+eFHLHrjccjxFc3t3qcy6xPNDcLGq3DXO5JAyjaSVPzF&#10;1ZSu0sThfLyD932cLpE9rBt9Pm/u2/ry81ng+QrLbs0kbTMtxtkLMWUk/NuAHJUFs7TgAkYJFUNQ&#10;KQtIVnmJUBNyucnJA3PluFC5+UEZ+XIBHy6CwaleXMNktnI091thtFijLvI24Ksaqrb2Odu3bxgL&#10;jArN16wu7Em3vd8ZjuHFwrKUyyqw2kFSCRj7p5whABwcetRjLe2h7VC3tEr7/jb/AC2+4x9QaRWj&#10;tvNZo40w3mSA55ycgjHTryQC2B3AgnWaWbcwKyyMwZo1ODuG0lSeQOmehAODgAVY1GSVWuGll85p&#10;GZ5l+z7N2CflxnMXG7jONrd+azbndbwMLuRt3yK26IncwJAcnvknHfOTjOSa9anse1RjzRVvy7/1&#10;/XR0iNPF55sI/LVx85YFZFyMYUj8PQ/NznOb89naRKskEMxmkVWlaaBCUcMhzkM2ScjlhkkjK8gi&#10;hLI4meRJPJ8tkCMqlBCwf7hzjKnbkZ44Pclw/wC1SSxMYotzLb/ckbJGT8xONvyHOTn+Js8EA11R&#10;RpKMna23/Dd/6+Vr25IiEV4JEZbeTHmRycR4BOM7T02g5xghctk8ByXAtYJ7eKJZJFYbbdo9vlsA&#10;eXyoxxkhsDAz93kVV82S1fzWhXdaqFMdy27aMD5TnaSGfBxg5xjofmhkNxcKqmRpIdmVXy3KLgZw&#10;i55x9SPnQdTRytkqnzLX+uv9bevfQmZYTIyReYyqVWNVCsWBKhDg44BGT1w+3uAY45YBcC3klEcK&#10;zq2ZBx/FlgOnY9sr82cEErQF+VuY1MyyZjYbo5V6Bc7gMEbiG3Y5C7slgWJDWeeCNIZYjGkcYSNV&#10;VhtwQzYBJPQDIAOCMkYBUHsyo0baPqX1kW4WWJkknfdtJk+fzD3UYJIwNikDJxwMhc0jmaeCW5mE&#10;20SCZri3/eZA3FSSCACCh53cAHDADJpPcCQ75psmRnKtsAI25GWUkkBeeMkMcAYxkzQpJY3GY4bg&#10;Pt/dxLGu5CrgqOMEHDoGBwckYH3cUoh7Pl23/q/9f8MXI2do2eA3IkeU+ZDHMcMMMSxYYycAZyOA&#10;h4A5EbyPE7JAsc21c7WTCtwArEAflxyNuBk5DYnZX+1yz3CxiJjMCxG5VBYtkckBd+VOM4YZ52q7&#10;y5b23mJi8wPGd8kaF1ONh4+Y8YxgnAztyVPWjPlUZeX9f1/Wk0r2zKYi4YRyco0Yznnp/dJ+Y4IJ&#10;K7jySyia1mhKLNqkEczlcyM3ykgoAAzYGxDxj5SfXocV1G9vMVU8woHzHypXqvIIwMnG7oSy4yVF&#10;TKbfYqx26uq5JEhBDZBXGcDcH6A9VP3hgrhSMZKPLb+vv8/610LMPmGby7eSYeSu1RIN25hj5sHb&#10;64I5bJxwCcyi4kYfvJMyQ7QArEMuWALYHLMOPY4B7AMlra319PJpen2xM0n7uLOVV2EZbjGc5Xdh&#10;Q2cEgE5AEqqWnji8qRl/it/LwxUkjaM8FR0PBIztOSeOaehyyceb+r/09VrpuSQB7aRbhEVAPnUb&#10;Dhj93cxzjBznOG3BifYyJDCrgCNlaGQP8zF5VwHZX3HnBbHIyAMEE5AKWhlnKhbf96xT980mXAKj&#10;B6kktnHY/N0OKtxPujXZK3mSrJJ5csZY5L5347jIOWA+bC4xyG5KkjlnJx/r/L5/8NueQIefN+aV&#10;t0bPJuxNhv4fuhiApJznBJy+ctIUtotP8pG3Lj946hVV48sARxxhsZBzj5h3UyQrqMtrPIgvGVpJ&#10;lVVTIZWJO4HJDE8cMMjcp4yartNI2LWK6ikhuFVkZkK4wH3HjqvXg4AVtucHzBhyyZl7OUt/6/Dt&#10;59Gy3E1uiLCykHzGV41QbnXO4hssMkFFxyTwCdvSol1SJ133EgSUYeSFcPmTG5flYZ+6cqTk84Hd&#10;6pPcR3zKJZnaNztbJYfOBnO3cc9CQDhlBI4JXdPpnifVLDQW8PDVZm0+O7a6NizKIxKsRhZ9uB5W&#10;RIVOODwG3YDDaNFPc19h7r6vt/X9edi1NqKtbxJFKyx7WeMRxltjlssdoJJPA+YHI+X0qjLqku2T&#10;ZaxkRsu9ftBDA4MhAP1BYZLYJYA4JIotdyuMTjzG+VHUgtvVVy+STlOWz0HB45yRDdqLIh57qP8A&#10;eJvhuEdWDISQVHXbhkbjgFueAQDpDDxRvTwsVo/6/r/PzNCe9RIVWXzZJBiMNcLuzlgowpJHKJja&#10;cgnB44FVHdWQvcRLIzSOk0ZVFUruzz8pOflzgjknPzZbFfdFAnlGOTEiSSQr8wUgttwuACR1XgYK&#10;8DjIDPPxFthRVMasu5pgxK4G4HJG0FssTnPJyOrDpjTtsdMKPLt3/r+kOurpZrWO8v7yOSSZszT+&#10;YNxjzk4/3gC3Jzxg7uPL734efsteP/ix8JNa+NvhbxV4T+w+FdUmt/EWhyeIFj1ixtYrT7fJqJtm&#10;AZ7RkDRo+SXuI3jCZX5vOTNcLtiiSSNYw7RYJLjABUeoCp1HDHfkAleNOw8Z+J4fAFx4I0rVRHpW&#10;paolzc2a7StxLDDNFA77xx5cV1cBV44nYrtYivQwvsacr1Fddu/3HpYONGN1UTs07NNKzvo+1rJr&#10;ra9+jRgTJJaW8gRd26RcTxyYU8qpB45x3IP3sDHrG9u0Sec7SfPzuGC3HzZ3LwpPDH3zyCpJs3Em&#10;Ylnt5gvmcvK0SMxwAwK8/dJVm46jHYbjCsEcGUgiaVPuxtHg4JIIT5cknncQSOnYEESeph6cpW/r&#10;+v62Ejjkt5HjBEZVo1fy0K4bDFQFUgoOGICkHG3BU5qVXhtGhltwYW3B7dtm0LIpLKQpyuM7RwOg&#10;PXPNd7mdB9sclo1+SR1mXJk8vOA3IIwxxwchiS3IBRkuX3Ii5i8tsTDAT5ju6EEMAuWxxgnJxyRa&#10;uetToRtqWMi8+0fZgVTc21YwMRjdwpUYX8wOcEhcAkYTyNH9pmk/dJ+7ZiyqqY+XGCSDngbiQQ3r&#10;tAXU9Qgvp/ti2NsNzZZhCI49+Bu46Ak7sBTjjGTxUdtcxPLm6kUR+Yy7o5NhTapJXK5xg9l5z0Bz&#10;mmzqjTUX/Vyy4ktm8mV5Qz7fLJ+QxFc8DaDtC7eeeCO9I0t3DOw01FZufkjKszKchlJ27c4xg7Rn&#10;5t3XmKGBo5Ckf7tpkY7v+WuFDdF2k5A/hCkg8n7u0zogZnSXzGbcwG1+kf3t23HPAYEjGd2CeQwj&#10;mN1Wo0o+80ivaRtMq/N+72/NJEzMWwNwbsR97PXjAPzAAVZWCL7TvjnVC8m4SKnU564BAbAAOexA&#10;Ocg5sW+nxRsskEUceflZvMCkgD7o2rwQOfQ5x04E9tDqEy/aBG8mfvLEuBJ8ykKM8/ewuc8MNxGc&#10;1DmkcuIzrC0dpL7/AOv6+ZUTTEULgfKq5jmZVyCMnI2dh85BGMZ6gDIs29uC8bQJC+7d+5EgbDED&#10;5QOcLtGQCMjC4x2cNHmyro7zKFXbNbouXX5STtH3uRwuO3IHU2EspGKwxwxt5ysyqQqK3K/KByN3&#10;3SGOc4wfuCs5Vuh4WK4glPSEl/X4/l8irCU2oIUYltoRGyqsRwDuHGV4JznB91zTobKW5RUJURqQ&#10;jZbJ7Erjoc5CkYOCeBnG7Rihe2SI6jbtDE0vSaPYpGPnCsQBnAwWHIGAQSqgjRQxRravb7fkYfZ1&#10;IX92wbn/AHCGJDDIxwO5GDqSPAr5lXrbvX+v6/NkENr9pSSKSXd56nzFljDqY/m+gIGR8pHfBxit&#10;CP8AdTFkuZFk3ZVDa75CrAsgLbvnO7IAOWPr82TGXG8wbmljMrK0SSFjKVI3MVXPGWwVHTKkHjFF&#10;tmaKF444bjcY1lt1jAV1yASBjAOWUZK4Ax1OQJcpSPMqSlJXf6f10sSLBHHGG/dmZmY/u1JyQGO7&#10;IA9CScYGwg45AleN5JvPM3nCY4aNmbzAuQFGcnqwXthd2AG4qCF2Zla4imnxzJIcB8LsO0FjnK4y&#10;MgkZXkk8n2kR7sQwrMxdPLdtyyMdq/e5+bIzggfdIwpywz5WSqdSpKy3/r7vXp16k0ly9wnmBl8u&#10;V8MzMrBtpbB3Y2kYOcBclQMZViKhW8vhELe1Vdnyr+9QrEE4ADkbgqgliTnBHzZJp87hrhxHOyyb&#10;W275QzKobgsegAGOu0gtwcAZrXSi4j+0bdybpDF+8+bLEg8sfTg4Bz3wCDVQidlHL6tryjZf1b/L&#10;+kTWyfaXZLLzZmh3MZTGR5SggsxwTtAHLHpyAcbtxfLZzwGRVWVmjZZBuU/JgKN3OemA/BI6rjBI&#10;pnnzfvZY9R8s+WxSYhmZlypb5cK2Mqyg5/EYLK6TAcNPPuwykqhC7/TCjPBIYgAdMZwTk22ejRjy&#10;6f1+n4ap72L0J8ydZLC0aORtvlxrH97d0XJzkBdoHzZKgtyVOWm0ilWPcVuppA0jRiLd5uxRn5ix&#10;8zjJJ75xwQoMMc0Ai3NNHN5bMjfKCoVVxg/MTjoG4IIXJwPv2JLqK4jaCV7q58/AZfPZlkXOFz8p&#10;L9zyBhh0GSArnTGOzT/r59Fv0/ydNDEIirzuZWX98txDt3yg5AXBO8YMfVVJ564VaJ0ug0k0upfZ&#10;33eXyx3qVB3BgRgfMOAT02cjCqbD3isG+1u5MreTIzSKWZhuGCNxGCH68DGcYJqvKk8MWxhMJI9z&#10;sGXb8+Ng4OQeMdOvQAFSWOY58RGmo9P0vp8un9IbKkUMi28E5USQodsy4VegxjcRtIVSOcELgk5O&#10;ZpnmIkRLk8qzFppMsRy2TznYTg4AIbqQS2agmkaQtb2xRlfcGif5ju5zjdg9zwORk4PzVKNhTzI7&#10;VVWZGaESzbVDbQCfmI3AknDEBVDnswArmseHWrS0Tf5f1fTTfrr0LVrbv5hcJ8zSBPM2iPKbCANw&#10;Bbd8u3BySdygsatmR3dYrydVUY2vcSBk3biNw+UBOF6ZJPZcFlqhHLJ8qvLh8gfvLcqoXgMVG7by&#10;wI7cYA683LQeX5hgMuxVz5ccwXAboCQDyWDdN3zBRgFNo5KtQ8itOUnd/wBf1tt+hat0Z4xOFCoq&#10;su3YEVcM25Qv3QAepwfmByB8zEuPs0jTTvEzNIpMiyLtVbjP3MA7SMsy5ZgCCSF4Yl0FncQtGuoI&#10;IPPKLDJNHtUqGUjAYF8jOd275QzAfdCl9pbGCWGeefa32fCxQxkM+ArdfvEhSAqjbkkEY6VwTxCR&#10;wOS5m7+luxWkkuLu5a4kSX5cPbNGwLGTJDbEwcEcOeCc9j1CyIdk+24ZJoQzxyCQlovk+ZQSBh87&#10;MlSCwK8gFgbslt5cDXRto1aIKUfy5FaPbkNubaPlUhRjhuCflUgBs6OLU3Bb7rbW85UwrMpxgcBc&#10;nC85JyozyBXJLEk+07Ly/L+vnsV3eOylU2kkO5WKyeZDwGB2+WhPzMTndt5IBIJYZanR6XHIzXES&#10;wpE0aIJMI20IisEI53MVX3XB6EkGn2VxPIrbJ5eGby2jyDEqr8gLdN2FOcjoScAgCh5RHGsV5DMv&#10;7sttmmIbaBlnJO44JG5mA4IGSeKx+tSQXmnZb/16f1v50pdEighAeNp1W2zD9oZm3Ns43c4VDtzw&#10;fmAH3trMpPpdsYpobjybiT7P95rhiqqBuBCbcgDcCMYyHOSAStXrh5oN11dwLDNJNslmVvLfdtB4&#10;YsdpHYHAzyRnG2OGOW0CyvHGqSfv5tyjqG2n+IEMDgMQDgbSamWKqdzSNapZNv8AHr5W/p/k2W3h&#10;+yyziYNGsjO8Mkm5TMVKncTxk5ORk42qBkLlleLa5nDIRnbuaQN8rZbhe6k5OOeV25OcqxZn86SF&#10;nVlVQGYXA2fK23HYKqnaoOSAVzyMinfb3RCYxvclPLkjhO5dzHjnOR/CAFHPynkADOOIl1YrT6f1&#10;t/Xchk0/CBpwRFlhM68JAd6lUGFBDEMcYC8FQBjdhh0SNds7PbQ+XHiPcp3bhnqcAgn5MjJ7tgHr&#10;PFIPOW1ks7dmjLLJbx/MEAKnkEAAbhg88lj6VHFeJFJ5Jmbe3yJJcKCr8jbHhx1wDggKwPTdtw1/&#10;XKnc1jUxC2bX9fP/AIb5hFp7rIwt5LhIfJ2x/MjboT/BtXPy8AZIbJIYbQSwaumQQ2wjgnuGWOMm&#10;N2JXaNjMW56Z2vg9Cu05bJYNluH+UC4hDSOY/LmYqzNkuQDjMZAGcEjDKeFLlS5ZxK3nJJtnXh50&#10;YOXPyYPPdmwcHJUsRjIO2HiKsuoc1bv/AF379/xLHkQxXISed4V+YttjCsoCgj5ckKwALAjfsAwr&#10;yYG2G2QRbrm0t1iUBVZY5tqRzZHBwOmEU/UDIIJ3RohkSOPcsifLD5i3D7VznCqc4xgZBzklSxOD&#10;taRYopIBNPIyr+7dZY4QSFRkb/a2gAkjqFbYeGOGl1JS3Dyb/r5f1oNYWLQ+ZLIlvD5yiRVUFtzP&#10;yTnGMqxznsQaHLH5mSaJo/nMb3DsIvutyQ2WUnDEscYxgE8hoS6CTuGVpDcKgZFCBmACqjHnHBPG&#10;48rtGOajlW2SUWxEeFXdNEpUl8EZPynaqgq4P3sbsElgcKL1HFa7/wBaf1/lqSXc9zktqPmRs0bf&#10;ammZ2CqxGRtZieGVgcD5QBjjIDW2NctHMY4i33h5gQxyZxyPTA6qegOBnIJAUj8oR3RdlaLynbds&#10;LY/dgnauFwFYMR04B+U1C1vDbyyWCeazRRgNHs2SBRt3BQCvPykjKjHycg7DWyV0XFdP6/r+u4SJ&#10;PbWzX2oRxELg3DFSCj8KUJKhcjI7t98qAMgqx4fOlUhty28gmi2QqTuCffHDYUli3rnsG2UyaUCZ&#10;p5mjzuUxN5IV0ySFI2g/Nu4DA8cDILZEdxM7o6BflSUu+6NlDLktsPTBBK8HGCUOPmCjWEbnRCnL&#10;+tun9fMsN9mtFjiNwyfuWw8a7giZG0gZPmIGYkMOc8/xA1HLLaJZLHZqzGZl3Hywqsdu3AJzknfn&#10;a3faedxquLi5iYpcXHmEsixpHkeZnC7wp5JJxjuoODu4ao4lMTW7M0LKsKrIFZFVWLbWIOegfGDk&#10;AMpHygVuonfTwresnf8AXr2+XQuLqgiElrCzQ/useWmF3PneEI6jdtA5ByG4ztBLY9RlZWkgn+Uf&#10;undurqPlZVIABUL/AAsR03cKKSMxfu98swTc32cMUXepYbm5HB6c4AyrHqFFPjcwtHI16WnWbzdw&#10;hbKkn7oyQxckHjqVGMkAEzaPY9XDZfSluuv+fl5fmiZZxJ5kkwEMke4tshQeUcj5gxA+Y/3gOmTy&#10;QtTOLmNpLeORlYqfMlR/mDED5jnlejZOQG7dOHCeO3l8k28iy9Y7VlI8187RIHONzFiuGHUliMnk&#10;EstkZMWE6rCzSGNgQQVII6fwrx0wOA4x8pFZuJ6EcFDkS5P6/r177pjkvHCKiSlWU7YU4+8cYAKj&#10;uV4AAzjoACTpWs0knlSyRN5cbEyNllywyNuT1JO0bW6cD5goFZ63cM/mT+Su4XPmL5eGzuwQwKkH&#10;PIGQV684PzGaApaXXltI7CSYrFHtXnLLleg/u8KAQz9VOaGkzxcVl8Iq/LZ6/wBf8E6ptffULz/V&#10;2/3z8sCrDtfaS7ldowNylxtxjkcYVV2vDOpS2uoWuoafqt1a+TcxyfbocI0bq+BIr54cZ+UrkocY&#10;OSK421WSDbIYpoo3UFZPM2u4UgZHA25yCVxlduee+taXf+htbRhWMedqTIVVmIcM4XOf4ju64Ixy&#10;TlvOxFLl1R8tiKPtJJR+/q/u/ryPUNV8deL/AIm+IrrxH478TX2panqHzXUs960z5JAZQGI24Aj2&#10;pwu1VAIBwL1hqsd5Kt2Zo7l53ZSWkLBsJtOQScckfLwSHJyF+9xOjXt8twyuZGEZy8pjaPbtPPUD&#10;aQeSdxYbUwfkAroLPVY0JvJ7pYodu0R3Ep/eqMABFbGdrE89RsJHzDNfM4ynKVRt63NfckpSbu27&#10;tvdvvd6s6jR9Vh80u5WTzG+WSJmkLKwXsCOTtw2CcEYAAfnoLC/a4jeeRVLRYBidT5j7gXwrhiH4&#10;809OwxuUtXC200t3eGQQwxzEv5VudyMh6kbnfBZsrwoJZiR90c72iXM0kTxwzvGyyKEZrd1aZjKR&#10;5nlk8tyrBfmfcyklvnNePiMOrXM8PCo6zR6+uq/BTTvhTo+r2Vzq83ix/tY1BmvU+wW8QJAliyCw&#10;bYFXOSG2ZJDHFc9a6woMM0d00KyBmaONRGsh+4cHIJ6lQdvBLAcgsePXVlLSQtbt++GZIG3N+8xy&#10;uxh3X5TvUtnuQKfDqm+6Ym5aU+b88bR7tuCG8vY5KyPuLHHct8oT5hXnTwqlLma/peh7mMx0q3Il&#10;CMeWKXuq17dXrrJ7tnb2+tW0nlWs08ay522flgjDnbgAggAH5mIbpkjBwa17+e502aSPUomjli5a&#10;NmzIMZ2FgRwuQMbiQAoJIwMcFo+tYtYWaaTyZIhHIyKdkr8o672IUA4GQ3y5yTjdzcbxjZXHlNc3&#10;Ul1shUeW33mwA+NoJwrDBAySPkA5Ga462DvLRE4epH2fvPU7SHWfO03+z4LS2EZUSyblVfJ3Io2m&#10;TbkqAvHqOdoLA1NZalfXTg+XNtVWRY5smMAoCevBUL8wUKAdy9OtcHJ4wFy/2ryI5Ggd5Zri3mDs&#10;GYoQN3oecOSuDnA+RaurrQvbCGU/xRSBJFhbcTln3Acn73Q5IUxtjaFzWEsH3NnWbO3i14ShX+27&#10;3IVoVkmJDhcqclNwzvA5boTj743toNqqRne10hjhGRdbSCF52kDptxjsQu0c/wAJ420v3iKxpgyX&#10;MZLQrHzJ8ofgKCT689V6HGK0rPUN+6WHzt8e1ZZUXDJtyCjBQT1GQSTjauK4qmHUXobU5S3Z2dnq&#10;dzPHMTbRq8e0x7lUCNQCfmycjnjGQFwO4Iq1ol9Klw0UcyxqsJZhFITltyLsyBj2PT72MHknndN1&#10;BhuXEkQVjIqdhhWQjA5IbCjleiEZIwK04muQ+HjmV0Uo2W3FmwTgYLAnkHZ3HXAG48c4+8d1Nydj&#10;rdJ1WBm8xHikk6LvfLFiQQeT82eSCOe553EWZ5gwmaPzG2g/vFbONpPfHQELyMAEcYwDWDp+oTyO&#10;qSPtYxD93v3AMrDkqAVGcDA9eM84OhJNDeLFeFW2qwaNkQjapUHAztKgAAq2ASOmOScbyidtOXNG&#10;w7UZ1hk3s7eWpzu43L25GeQQB6D5cgdKrzyTXFs0QlXawVVkGGVVywJxn72HPQ55H97bUiSWsltN&#10;tjV1+6zow3qPm+bJVicDOcgkDAIPWqTm2jZ0CMyK0abo0Vs/N8pbIODgj+LOBlQd1aQkKa6mVdlZ&#10;VPkr9/c8myTcwOeGwOMjkg4JB6HhaybOeC1vyjRvDH5blZVjO5nL5Kc46kn5ux5AHBrY1i3lE0c9&#10;wZEV5WSNdy/MGBULyTg5znpuK4P8RGHcmNZ4gkSrJ5alY2woK4VuMqPTdg9gDzww2hI4KtPl1O20&#10;WYT4iUbQTkwtJncM8A8rn7oOT2LHI4ak8RWLzQsJnYblZWWQ9FL8nO4Ln745xxuB4O4ZHha8tFSG&#10;B5xsWZT5bMNpHJ3AghQTuXHqWXA610ksS3mmK8ahdykRblVNwIVVHcHPqOnC87TSUuU64fvKbR5x&#10;rDPbXksVvDJConCN520eYmcMvykkKDycZJ8zJAzxlXcp0/UlvLgRt1GHcEEfd3BCxLgYAZc5OSTt&#10;610niyGS1vZL5JpnSX5vkJUkrkkH7wbClznPXP3doZudu3siiJEYWkW4Vo9q7VAPzfdwQCVGQSQT&#10;nPbNdMJ9UeXUjyz5R8iyR2++d4Vnxv8ANZyjo2PkAYEHAYN05wMEDpSTtMziHCrsbdDDHGu6PJ3B&#10;gAAM4B4BwdoGRkFoNIu4hYeQZmjYrlYQwCMxUlsIWLsFATkE/dY5B6W5Ej+0SGMutvvIkZkG5WwQ&#10;VLNn1XPP8J3YzmtuZmkYpxTRHbwNIzxxSRtJJI0ir5w+bI5c9eNgyP73QkA7a2S80jR3bxsyzSDz&#10;FaQ5KsQVJLbTn5QcbRkuGLDdzlC1lVFiId5HjDRjyxzvbHUMQASSOSCN59cG9pt1ZtCz7d8SswmC&#10;t80v3mC7cDkMDlhgcHlADUVGWqaiaVmLVtrp5kvmNvKD+MHJyT95RvyDnqTxis/WbEQzvZ3KQySS&#10;ptuF8xfMdS2QpAPIBUcFvvEhSMCrluyw27S3tnD5iqD5k2flkIBbK8/LgBTyOw9FE1zBlFeCa4VI&#10;18o/c39cKm5drYII6njawVhmoUgnDmja39f1/W5514psp7aGctOkIchbd4ZhGRvLMSecBS+RliOA&#10;2B0A878YaPavHNFYGWPepDZ+SNmYfLxlh1ZCM4HK/Mp+avY9S0rz2VrSNY8qWzJahMqQ3BJxuI5J&#10;6kbcHJXjzzxfp729xNcWjyfKqsssk2QO564ypOV6hSTkANivay3FyjJK5zYdyoy9NjxjVLJoUn1S&#10;41OWSMZdTJbuzbX3Plic7mIBG35vvSkM21y2dM50+FshY/s8ZbzJMK78AiNJMBiGUNtAVcFm25Gd&#10;vX+NdNtLOc3At2851leOHzcSAoWkMbHG5lCvGynAzsZuUBauXktI4pJDay3EojaaSQNeRI+5MjO8&#10;DBIGFZk5Vdu0ldm776jXjVgpI+uozcqKl3KcN0LQbYkJV4mtIlmhO9fk2+USF3KzfOvGSpJJQjBa&#10;FTLez+bfku0Vupgh8gyMIvujYCOhOCSp6rjk4AmvrWGGKSxOlNGvyxNJuK/VQVQnaQqZTBzgEAgg&#10;q6eP7aHto7mQ+ZPuXzo1dlXy0JkZmOcBX3HoSsQAYYOeyMzaMveSIbS3jWRZ0KS/vFJkLxqA55zv&#10;yGDg7/mC5ySMKeasWgie4gvGvLea6jdVS6Zhny+qmUnDAYf5g27OCQeMG5Bo7JZy6tLrllEi7IvJ&#10;a+RZh90llAAygwyEr8v7vbgBaqmKKS2a1tYlmhwVt0jA3Qrv+TO4FkUFlPQcyZyvyk37S50SlLl1&#10;W/5f195NDOska7GkbzmklWKRj8jFOeMkbsAKGbpsbAyGzpRxyXEv2hPL8lWKlWhVngZcLs2lsB8B&#10;ExkY8w9MBap2iXU5YxTedswrLKS3nN9/7pDFQVOCAcMzN0O5X0LeS1khS/kgeWPd++mvJBzGu9VQ&#10;nq2WyD1ZsleFJUZSqdjNy/r+vwCVdQmjbyLqUt5ZlW1bC+UqDYBncu1dpxjA2ngtxipZnNxcSWMl&#10;8WaNiLQoytLtwBlEOFAYquVyQjhCQMAMqSxT3EcpugFdId8SOq/OADyACAvybgv8WCBztNWrC6s7&#10;TT57CfT4rhftQdZvMcyW3yyExoCdrM3zqrn+PYCGA5Iyuc9Sr3/r+vxIbZTc2oi0272xmRvsrRB1&#10;VFZAhkXYrHO75ipxjGS2GDU6J/tdwlrdeR5bFY45JJAqr0kHzHJXJbaM42qd3DBVIAsh8h0gjVVB&#10;XyrhNqtgFsZxsBUDHynafvHGcTRKEt1upp0cTNue8jhZVmVHKsDxuUn5FDKeBls42qM5Tsc/NbVl&#10;K4s4ltmW1uW228nlQnavllgTvDqG2grzlQGJ35JIYmoLK0MVrYjT2+a2kUWoK+WSy9QrJhhhgWDg&#10;/OY+dpUEXrlA+lLK87SImGka3YsGYbpCN3TON7kAlcxvtwSQackMVztOrapaySzXLefHJCrRFA4y&#10;y5faVCgLtDAZjADBgyhKRx1qm/r/AF/Wnl5Ohi0qBUCom7aZIJJJmwYwkYQNtHzjG75SSdo4yGNT&#10;RxbjbyveyDYjRpJ5hjM2WkLdydgAZu44fjl6ZYtDdG3tEh3KuySSGZmkPzEESkMCQQhA3dMhjwMr&#10;T7SKyMdxHq1/HDcw7Vs/9HYysxbIQ5OGYnB+TA5J+XLADkcNTXb7ya3URW0K31ltClo5o4VLEeoZ&#10;t4JUdg3ChmX5cAtDfXUiLI8F7mddzefHMRMcvnc0u0M2TlwTn5xtZdzCpDHc/bLoSXS5kjZIYzb4&#10;Lx+YhC4yAw+dDuAXfyc4G025Ylkgkgtbi1ZZpggWFgjSkBVDYYnDB2U/MWAx82Nuan2nUiNfl0f6&#10;/wBfqZU9rC/nmQ2sJO62um3LGyx/LghiCQCr7sY5Az8w4aNBEsAkiaJJHkV7ndvYZA2ENl8fwsh4&#10;5XjnLbtBEtZpVgMA8lmGyGMtGSrLGM4bd/CduCcklgGy3DRp0sNut1c20sazTZaPzAySHf8AMc7G&#10;Lt0GSM7jgAAqTftDWM+q/r+v0KskSGKGKOZI4RIscs32fc0RwqlcgEsVCxdNo2iMAgMN1eS3uITC&#10;s9tCykEtHtZo2B+Zdn3sBjFLkDhsHA2k7NS+nl8uFVijEaxska3KibdIN+9goAA+YSbg45CyYGTx&#10;ClpdTiOG12t+9ZU2tIjrvkBEJTbtAZVJLYG5sFT8hBqNTubORRtkukiVrO3kuFSRcQrIsysyIMRu&#10;ACSf9np8wwCBuVLqE2k0c17eMjRtGPOEiqxZtxK+YhJIyu0ZJOMgk4UCylvH9qi84wzed88wRV3t&#10;GWUrMEAOWBJA9S+5RywLba1kk3Sq6nzGJheFRgsPnyQ4+XDFQpySCoYkHaznMZyrJK33/wDDlWFA&#10;lwvzW6r1VJoyHiUvlTsVuMYJwcbg2duSMzK0V2qo9rceWysz/u1YzKrEsVO44wAvylhtbgMdq7pI&#10;vJkQxNMJv3aJJJuba+2PLCQNuUONpOG3jCj5RhUMltZwSW0KLLGqi4hXdNGY2iYDBc4OQE+Y7V2k&#10;eYBu6sa5tDP2vvahO8lzGov7jOSfmuFDIY3k4fcwXzVKnecjkhsnJJoS0jhkS9+zRyLsZZJl+beH&#10;4KnBG5RtWPGMZLDZ2ewu/wDsrzrm3mC3Ebb8wyfPJ8qu/IOcnK5OGG7IDEYJeWpWZEntNzeZHJPI&#10;vMkq7sb8n5ndywA2lcNhiRk4lVDT2nLomWPDur+FtGS9vfEXgxdUuJrE/ZVa+aB7ORt250SJSZMA&#10;FWyVDoMkYDKce5to5bmFIpIZI1Z0s444IyvyncQ4BO9AgLbVyIz8vybUzYuovNOZ3s4lkk2Yusvk&#10;ZPC7XTcAA20nhsHByNqOf7ItuzapcrI1wwTzlCMJZNiH5wWLEZ+Y5OSSpwm4pXR7S8Uuxz/WGtH+&#10;W39f11M65WYsq20Cw7WZfsO5V8s5MYVVMXA+YKVKjBJUouCwptZ/vJIooZJn3x+THHGFTduJC7AT&#10;hTvLbHA2hGYk421pmS4M7TQ3cR8pQkbecGDKAjEM2wLx8mTnbngdSVptaT2UaJCpQOgSCH72Y9oR&#10;FQsFB3KVxtHKuq4AAMjF9Z36GHex4tVlxJBDCqzeZBkKiuw5Loo3q0ezkhWdlIG4gCu10Xx18E9A&#10;+ENp4Xu/2d7O48YQ3Vw9x4pl15zHJbSO263FukYQYjWJGZBv+aQk8ur85cWi3N1HMbUK9z88Xz4y&#10;uTyGccsMsMjHzL2CEpj3yGCPzTiORoglw6zNKoUocK4TO1CoZgjbWCKrAn5kq170bM9HCZlUwtRu&#10;kldprVKVk9HZO9nbrZvsZMwd53tNMeFY2ZRDHJCzJEMqnzEkO4UAAZAyxOclRmH7POiSRQCaSZXR&#10;FheHy28vywQrHdtfJdV7bRIGOctWhNaxzXcsdlYFPLkQLbtCweH7ww2Bvb7sucBsBWyCNoqnJbxe&#10;YdNW4L3Itsss+4kqvJCxdJGK4b5WDDJJIB46o1Dz6s4yutu//B9Pud+t9c+2hgnuibi8VpVj3yWp&#10;kCeYhDkpkZQZ2nczkgM8hAwM1R12X+0U8q3jFx50hT7RPLKkm4xgrJhdwf8AdxhvmDRjY2AQ6htq&#10;axjkdHufNEecpJ5rIQnmYZ0wW7kjOCCcHJBas27vnWwVL/zbqbzGdpJrxzuYbgxWM5JYKrn/AGTn&#10;APlsa6IzuOjjPYyUory3t+q07parbUp6pDfw6vI91F5k63AMkfkjzBIY8fMFcHayGb5fuM+wZPUY&#10;sUHn2Fq926wQw4jtZLycfZ0LcPhvnG3IjDAZ4wGDoMrsXVhDpkM1ounG18ub99thWFQmW37PVfkj&#10;O75h9wgqWDGqftN3cSaml1AqzK8cUcjiQTlYw+923ncoTnryGyC/3a6IzPQo4rmp8qatprtsum9t&#10;G3for301Mtbe3vba4ltp55t0Me5XuFZXt/mmYTFSxyTu379xdSoUIGIqMmFy1v5VqJI28w/Y4GhQ&#10;NlY5G2j+FkPzOSNzADk4d7X2ZZI1sZ5Y7dZI8SQxBLfaFVnKEY2xktuJBYKAygZIYVV2izb7Ss7R&#10;j70skcLQqjEo0xBy694lKkKeihSXw2nNc6vbe++/57bv5a7fPZUx9nudNWe28uSOK3EbXH2sxwsG&#10;ZY5GDEMASqAfcztjKneBkwukk8M0KwLHZ3XyyWrNhXQbsK0ij70YODjJI2qVygrXR4r1hLdafcBh&#10;OwjmWdmjlBOXJAXKsrE5k9wGY53NnRKjIRLFuuJIbeQNcfvGlhZWIAU4IUAKzAbsgFfv/NWfMdVH&#10;FSknptbz6+Tto9bpJp9nsR3PlO17qURBZmF1DHI4MyozMQwAP7xGJwG+ZtrBiq7t1Gby4rRpbayj&#10;2/KYbG2usxSMzgNkoo3E56gDKoqYIKYvpHBbWKzfaoreG23rDLNCF2S4AVgVJ4G9F3EbkYFSWKK1&#10;R6vvSFruU+d5kjSsuNskkuWQMCGP/PIMrAMDtb5QArCos9GnVX4+fR7fpe/3IrRadqmtXBuYz9qk&#10;t1WGZbZt4mj8p9zbvuqoCgliBGyozAfKQ0axXd3L9pisFluFjEUa4RN0Zw0eXdQdrCRsu4IYhS2/&#10;PFyzl1u1ll+wah5K3DPAscKvAjnfx5meJlHzHy3A27VJb92VqrPfabeCXWIEkkkaJZ42khPmONwY&#10;t8wDFvu4JC7nJk+YtxrKRUKsua1lbS2+nk9tHq/vtoijbC2jsYmtrZZFuoWczQ4jGxST8zbGZHBQ&#10;OMkg8l8EITYdJLa2Fq0iwSWMUu77OqgCHDKcAFiq7nZsl+rb8YKVe1fToYL2TTVtZp/M80rdQby0&#10;xZWRgY0BwoPqpLEEgLztqyC4NsIp2Ea7llhmWNlyihiHO5SAyuku0gnJdsjK/Mo6mksQpa9+/wCf&#10;3abeqVtIxbRCGSWS6aSZVZbiRf3ywqpkwjAg7l3DGVAJUbcJ/wAtHSQwsphnbDBi9w08bfL5eWYA&#10;D94Nqvu4IbDIOCQ6xyxK3lbbpfJVTHFHIy/u/mAZCuSTu2bhhQ2QSQx+appLxr9JrLzplhMyszQv&#10;JGpAIYMiEsGZgVk3HcBlAduVBHIqFT3k1/w3/Df15xmQXAnEdwrXEckn2d7mTdECzBiW4HllSWBJ&#10;AIbaeo4heCI2+4xTNb/anJa6jT5WZS3ZMPIOrDIOWUE/eFW/tC36R2MkcjNHIZW8lxHIJSI0QIMb&#10;YsBCoxk5jYBfl2tVSS4uj9pDJcXLxyxrdKwUHEZ+YFgflxIvyDaMEAnHWeY6F7q2/r1/HyvsILa0&#10;mupL3UDMskjYYwqrdVUbw7t8pJjxuIyzJuyMgirM3+h29umtLHbyW7F1hbDBnbJKImAcBV3RjhSy&#10;AZJwtpLCC4njtdOtt26DdYRyTRsobIbDJx8zIq/dwW5A8wHdTraKzktZLKC9jle8mMc11AodZWIM&#10;ZViEZnIzK+4ZBUEsGYo1VcpVOVfdp2Wv/B+62xHfRz6pKtv5f2rzpAscLTK3nswMcZBVlPBdhuXa&#10;oB6EhcU9sylL+8JWHajedJMAI0B2qQiqFJBTbtGQ3X5cEC8J5ILdpJg9xeQzSFWVn3q23cc4BlUl&#10;1GABiMk7iDt2wta3KQ298yx+XvaXd5e2Q7QrOFMZCEeVweCoXCZ3BVFJkc2yf9f13/B6FS8+z3E2&#10;25DLZw3UcbxMTMd3zydXKqH+8dhCopydpIzTLO4uS1riS3XBieRY1ARfkUDCg/61BnkkMpDFfm8x&#10;xcu1m+x283m71+zCKWTa6JHysw+fomSVPmFjgKSADio1/wBK1dkmeRFkmBa32sXDOGKyYJAEgUFk&#10;OFyPmLfdLTKR005tRfb+vnr5lJbS4kjjkmiht1uomWbzHYCVVViAeNoUKwTcqhUWQnaMACsunxTX&#10;fkw29zIZJkM1xJIspkVAny5IKfKMdeFCn5nDYE1yWg07FzElvHKN00MkJkwgLKfM+ZfmC/L0jBB6&#10;gKoWe8jzcLLNYmWGMYkmkm3LE+0ksnynO3cSH2hB94bVINCOh1Jczt5/1527X6L0My6WS9QM13db&#10;ZJFKLbQ5QPsHAwfn6KQG2gmQE4wN1NVtkikmeSFfvNbypCV2MOPMGBgDcRhgAw+90GytSSLy4vNv&#10;IppMSTKzKybZU2MNqBh8pPmS8cDO4Y3IQ0d08Ftd/aPPhjkSNWkkwCcnKvIDEQ5DLhhuycHJYcZp&#10;SNI+X4GSLVXgLvEZNzHKeWQEYqXYkr/Fyp2sNoPr82UW4aNHgivzDHJETcLbqyqhchFIHGOMnOQH&#10;UKCKn1aQXRknu4Gik8lGkLTI0gyRyWAUL8xDZJAG192dyFWXN1FIzuZE8yPMbR+QZMj7qREvjDld&#10;2WICkBgu1twfU2jJtXf/AAFt/V/RlAszSSQZcI2Cd0qDeQCCNu4hcZ27Sxx82cDKiSRkhvJnhWOW&#10;EzPGq3MalhGDjbudWZcA8nqoA3fdwHO8E8ILz20UexfLkZAoMhYsc7m+8T0IPCYzzyrblC7RySyN&#10;L95ivluzEbvuhW3KoAbHQghCvynIIdClfdf1pr/Ww2M2aSLdwyLdBriUQ+YBhido54GD93g5GByQ&#10;GwIGAVQs1jHCyxvDK3lyMo2kkrkvyM5bB4xnLFQVqRUS+b9/cMyzxlppJJFLKqkFpNoYlx8mdvIX&#10;YM9N9RQia+t2ttzeW+ZPKWFzhSN2QMhVOEGEU4LKpzgZpmy836/1/wAN9xDDGoul08zKqBmR0GHI&#10;wPmyoG4DjPTjGQGxgMt4YprpUmEm123eTt2+YSg5GT0+XqBztHpxJOtv+7jfUmnXAaPdMA0fQbSv&#10;UZLblA/hIYAYOXretY/vHniO3O+OSHMcbD5PmByGBHsSGVAfu5FXNIqX2eq/rzPn1mbCS5b5eQQe&#10;fw6/5+tOV2z5bN8zAnPXuP8A63HNRxsSuCMn7uBj16Y/r9PepGXa7W8hOCAee/H+J5/wrqPsnEkj&#10;VhuQnb18v5do6e/v/wDrqRsMcu+35QrHn1/z/wDWqGMYjaRCvOBtOOT+Oc4z/KnHKnyx8y9Qc8Y4&#10;6ev5UGco9iaOVFkxcM2e/wB4cYPp7kVNMwcKoH3jhuxJz/nPX8KrlzsVii7hgkHOV/8Arn/PtPhh&#10;IUdv4j/Dt/PHr+Q/Cg55R1uWQ748tYW2FfmUvjf6enPP+eQCGZWK5lDDaN38OevtgZ6+1VQdmWlk&#10;K5XLdVYf/Xx3wPw6VMGWQByD8vXk+p6fn/8AWNFrnNKFi196RpZR/GQ3Td79efXt7c5xUkQLp0Vf&#10;nIba3ytjg8de56D8+arRzFk2O+1fMx1Jz/Pvn+dPtw+FhAO4yAfeOQOhA6Z6frU8uphKLSPQNA8a&#10;6v4X8G3/AIf0zxNdLDrT5uIYZGRJVjOYi3I8zD7mCkYBUnGSCOSubprx5Gndv3z7t75B3HHXrknq&#10;f/r4qoLgCJSknUMHEi43A9evQ/4jsKdEA8ShoxtBIb98ODj1PT19Tt7Z52r4ipWjGLekVZHnUcHS&#10;w85zS1k7t2Sb2Wu3RJfImV/OZ/JZWbYM7vlwenUkcY4z/s9M4JvREFlBYOZGyc8ZGcAfg2B09fQ4&#10;ojbld0gxkBm/D72P4u/16DBzUttJIJVyq9fm3fdIA64HbkHPAP0zjlkXUjzIvypLGf3JJ3AmJfvL&#10;gjqc9vm446nByTU7XDwD70Z2qUaNZsHbt5HBz0bg9B83HBxUWU7vNVlbbJ5nynAcgZU4GMHnOM85&#10;OMmnR+ZHNsRd/lqGO1v68HnaMYIOGAFZtHHKPctRzSeWiGdo2H3duCpPU4HPcBfpk8jJNm7uFlDS&#10;vacffCqefvMA/uxIGCeSG6EnNUIWQAyKwjbapJZfl5GcDr1YdgR0HAJpY5Y5HO2MruY/KrD1PGcH&#10;BJ4AGP60WM5Qu7o0lMHmKyHajMNkO47ex3dsDC8Z5O5Tk4yJEIZIxcx/u2DlsTZyWwwwvOTn8+Oo&#10;wTB5yW0j/Z/MGSf9Ww4ToMMowCRt7DjPGcZA7QFJJpF3SLlm2lTH1G8g8g8noOCowT2nlOXl/r5F&#10;uJrgLHHbyR/u2BbGFH/AsHDDpyOMH1GRdj1ESWyWgRVZWMce6Mb3A/hZsbeBjngAgkElSDTupNJK&#10;RrDuVkj2yGSTzNzZZ12gY25OBtPoCcfxNjndWV2uI5F8zbsuOCi7GJAOBxjJJGch+5bLQ4nPKnzx&#10;u1/X9fgWFAhdDOxl85VZiqqqyLyT1bGMZBx0PB2ndVy2MzXQiMTlVYCNYyGCtkj5DzzhfmwCcBef&#10;u4zLdmAke3ik8uZi5+Uuytn7vc55284U98kjFif7PNCVIjCtuGR8rIODuHcLgjAyRw3DbajlIqQv&#10;p/X3F2y0+4kRb0RSNCsaiV9pKhh8vocAbl5GDkFRgjAImlWBYo8qzNukJHzfKd3HzfJkDIzjJU4x&#10;xkstRukuPtLSR/vVCKxClVByGRu+Buwec7TgdTUblJrdIXgYMZVVo1x8rA5zlSWI27ehIw3qtSzm&#10;96Uve8v6+RZFrcm+eFlVpo4srHGvys5IYMGHUMvdueWztJBp63du0m+5Ms8CzAebubEiF+pGSwyN&#10;wwDnLHrkZijV4wkcy+bIrK0vnR+WUPAwzNjB+ZsEnAznOdpElvIoRpbyGZYwv7yOUhWcDcH4Ofmy&#10;3zAMCSR3OKRnJf1t936fqdF4P8QnSm1PTbzQbW/gksZvNa4tVaSJgD8ySAhkOQqkow3A4AyygU2u&#10;7Xd/oyCGWKLyfL8xl3qVLiQZ27Tk5K84PXLEVmWWIGE9xKHmyibo0UxyBWwMFhgY+YbjhQFXBxkm&#10;aK/ulMf2WVljVm3QsxKAA5G1iOrFuB3P3sCtZTlOKi+mxwvDRVaU49bX3Sul2/DZeqsWrPyTIqRy&#10;7QD+72sd2zBGQW+b5WXPAIyHyNu0VNZz38N0r6erRuqsY4bdyqrIq7UfBO4HOCq8tlf9nC0obfMS&#10;28ybY4pP3MzMrGVSwJAVucbeRuAGACR1IszyzXH2lLa0a23q6sscLbY8gAAYxtIGAxOGGMD7xWs9&#10;Ykzindbrb/h/P8VsXVluWRcpKzTSfu2t3CMGJwrKqgFn+QHBAVgMZAznReO/lT7b9hm8vy1CyrFt&#10;yroCgAcnj5Djk8he1ZlpFbGe5t5UibyoWQxpG7KhAGE4IC8kruHAwRnLLW7rng/xN4YhsbTxL4cv&#10;7X+0rVrmzmu7Py/tcD7189GOGYbjxg9Rj51fdUynHZvVnHUpveK0W+jtZ/1p33KJu5YUUi5SbaBu&#10;QMNqom0jKyfdOFXk/NluM5Aq2ltMkjQwzRsqrswQifun6scqNhVgrFWK5bPAw4NK3aaYo4hG5SBJ&#10;CuD5pbH3VxhtqHac4AAGR0QOiklSZZ45WbbMXh3c7m2AsVPr8qkMcgkDOC5asZHPKPRW/r+vuuaF&#10;he6dcxNdR28jQt800ZZ2ac8MQMMSTtwxUcodmSOcTwSpdQLAl5DcSbXmaKRSuxMkho0Iy0hbd8o2&#10;kmVdgjT5xU85mhjjW6kxI+zbblcq+4d2O08q23IwTGzZyXJGmaAzJcWrTNtVNvdV2kbtpJUYVEUu&#10;xZSUVsNyWxkcsqfM3b8/l1t9/wCaNCSaQ3C3sUK7SPK3L8yhBJsVj33BSQN3zfvGJBVTlzQE7tNk&#10;m2qbd2F80in7OwKoWZiArOAxJAHAJP3gzCuyIH+1Xl/t3LJLF5km4sFQLtjJwWxt5AG7A+dtwOLU&#10;XnHzrlzeRKreX51nGRHI5iGNrqMKSoJGAuQw2YJIPPJHNJcuq/rpbzt93la5cvEZ7p71YEHnOFa2&#10;kaUu64yyhuA3HYndnaOjBXZbxfuvPgaNF+9HGyYZEVivIdQTx8ig5JD8FTimWMMj7I4rS4XfJjYs&#10;ZdNzts+75hUgq0gCnIHk/P8AeyZIbjZdCxtYP3lzDGY0t5ixPCg/e+ZV2s2R1AjJOBwcZI5nouVa&#10;2/Jf1+d9CqujpJAXtZZdqsi7vtCLu2uMFgIznlV7qRwzEBxUMGjrKJIrO2WaO0XdJujyrA7SC5LD&#10;HGcrtGTkFQVGNCKJ5rGGRriNtwYtbMkisrGPZhk2gAg8BsFFZmPJxm1fWcFyFt7u1aRriQfu43B8&#10;tiCoQllQsSxI2nlf9nrTjKSK+sTg7f1p919PT77X5+WzuIHZr5bqS4Vl+1RzSIHVS3HXHXc6sSGX&#10;kHdyoqi2mReUsqwRxGSFi55EcmC0ftswqOzR9TtOAQVUdQ0FtHayxzjzbeSFHVYVZIwNrZKoQACB&#10;tyWHUYJz0q3drLHqCy3SB47hkWaEwu21DJkuQxxtKqG3DBwzcEqN2vtJG9PFtP8ArXTt/Vrd9TkZ&#10;dIWGAPDCsKvcb2kuLiMsrbOhcbeAGf5FAJ3NgY4FO60+7tIGEkYRppF8wyR7g/CsFZlwAOVy2RtI&#10;+XaAdvZ3OmR3Egh0q3t1At8KUYZDDau2QPuPTJ+XbkHrh2rIu9JskvlAt90aqxEMkyNuHzDqOpAd&#10;csOmGw+7YXqNTuenQx3Nv93XT1f9eRhTx7GcqI4VmdxB5r5PIzjLZ3FcDqB93DY3khJopI5vs0u5&#10;Y3kaOSKeYl1HICgbgd+BkKCM/LgHODsXXh91bdHEy+YSsdvaxtgruCjJ+UKv3iVJUgAcKTha7WzH&#10;yhajzo13CFWXaxzuVhsBVuOoO0HJBGD8p292R1RxEZK6f9f1+rIpJZB+4fzlkbaqrHsb943JB45H&#10;zqxBIAyyZx8tWUZ5Ua0hLTLJIBIq3Iw7MJOcEE4KkYb7pUDrkVAfNSNRb2zNIY5FWSaHhRjkqqno&#10;R0yvqSNpLFYYAXazmuCokZY3Ro1C4XccgEDI+5ITks/Uhvm25uJMlHl/rv8Af97337l2G+VnSZZl&#10;2zTboJmV1LRAYDAEghRk44LgttDZwKZNcTfZxKl5MrSbhczbXk4ODl0A5yW3ggHIkwchGzVjltrV&#10;mub6CR0Xa0jrgneBzt3KM7gp4PCkgHplZmtJLRdl3dqsancRuHzqDgA/MVG5sr8wA+YhmfoJSMfZ&#10;xjL+tf8AhvTztYsNH50q+ZbKqiR3tZpGaRXzj5d+4r8oywxgbY85bgvHbuZ2FvJGuyOBpTGG3b1y&#10;2Q2H4YhSxKrngNjDAs1o5liSYmRUZvJ23Em6MjJQuflHln5H+YfMoRsk5BDYbhpD563irLvzbqoO&#10;EbBKkqQBjbkAHCqQo+ReaBcsuXf/AIH9f12HeY80TwxiZgymEzLF8qsxbYp4+ZuWBzkfxfNuVg+S&#10;WRrX7S1vujaHYnmEKokwCHJyAAcJ82QCFYrxnZWhjsZLtRCqvI0gMa/M6ookYBDlWLIGQMBnkbRg&#10;sxxankt4nFxH5iDgKq5SQAKx+YkEZ++A3JAbOQ2dpbUcl71kv0/r5At1I90ZItgkkUfekEYZHQfK&#10;AeGDk9GJCqeSCMhip9nyY7b5pIyJUaPHmSKN24j5QuVZPvdN3JO2QVLCsrXcsI5kk3kG6bIXJU7m&#10;x0yFK4ALEFgwAYERy/ZgsmnlI3DIQqrNIIwVAYqBF9ecrgNuP8OCW6Exttbotv6+f/BGzTwFGnki&#10;hZJo2aOUTcR/KU5X76KPnwvy9QuCQKLaNmv2zqEZkgG64kkkDFj3b5cMc4BwCPukggYDNDSOY7NJ&#10;pGaVsxr83mJl8Djk8/IQ3zEnb90uweS48pnktLW4UNJIvlz/AGUsG2LlGzksxJZcfKzEsQScgGdy&#10;u6/zen/DfeyONY2sYpLNl3Iy+apmXdsJPIVwUDk7vuHrzjPQilAd3tVMayKgkhmjfbKwyTtIGAvB&#10;I64CkKQBThGNvmtPG5mi/dwfOVUHajcjC8qjdR8wxngqS6K4nurqE3abvL2xCGZQrZABGSpIxk/N&#10;2ZQuCzcVaQX3/p9/n66W6dyqWuPsbeVeSBVhcpNuVdz79u0D5lIwpbCYG0DgnFXJYEkeS5tRJFFM&#10;sgUNvydoDNI2FBypKuSo+Ylsg7SDCoLx7UmmOYW2zfLkggnKn5V27X2425UE4A24MyALJNeqotmj&#10;kBkaxmLMGQn96Bkt8jLuzkuXJyMHJYSl1Xn+P9advLcmsZ7O7WK6uVjaZQT8rqmWTkBmBP8AH/Hy&#10;TyQFVVIT/UO0cUU0O1Y2X94ELKVDvIw3BSuMICCASqAFuah8qUtI6XDeWYMzJCoAKho8Z27ByoUh&#10;Rg4JwF4JfFbvGUWawkXa5jWSG6VVC/KoCkkAH5sAYBByQVwds2MuWO9/l/TXp5ouwXE8DqjW86u0&#10;cs37nBy/zKxxuxjO8jBzjaRgECnoHW8WWB2meSQouzZhQxO3GFBxheSSOckZILCmzXCCNyrGW3Y/&#10;aLlGbezepB+XP3mxuxtUjEbcVYltY0LSTuv2VcIsojGUAU/MApOA2QOwG3G0EgDGSMJRX9ev9epZ&#10;aeK5chHkIkdYuvVFZckABtyncMMCSQXHAAZRvOWMmS72tNMCGK5+YDGDjv8AxhumNw6iogTIu67E&#10;bbJgxkKSMse1AWAC/M2OecYAcjOAQC3dN0e0mORlx5it5gVsnJOfl+YdwMcYJVsBJMuWy0/r+uv/&#10;AASwZp7lt8tsyhGDMF27ABuGd2CM44LKCG4wCKmgTdmCaaNm8uN5CW2lSQSerAgfJ1YN0Qk56VWi&#10;3jzzbMyj5ZdnzEDbgDI68ZAYbgeNxyRh4MFu3+kys6+TsZmIdSoO3O4cnjGCo3YIAY7gRMl2M5R7&#10;f1/X+ROhxPCs8nzM2F+fG3qM5+Y4zjPJPQZPJFqOSVkaK6Dbvs+Fl80qy4YHI+b7p2DoTzg9GBqB&#10;FltbrypEEjL9+NJGyzAfd+7jHPQjBOBkAZEh5gkSZ43ZuYTDFvLEA7iD25HBwD2H3QrYswnrb+vu&#10;C2aLy1SI5kZeVjK7TkjPHBJZTuwTxlsHIBDo5pLY7oZ5N8jblUZImYHCkH5geW4PQg5/3ZjtdoTD&#10;OIkm2mM7yFYFnDH1GGI68ZRTilghkkHnL+7kaMljuYYf5sDaAd2CD0AGcj5gSDJlzR1vt/X9evmM&#10;eOWK4nii3MzKu3LBo8jPH3sMc4w3pg88kskfdta5b/VsDDC21jGOPmboMZzySM5GMAK1WPs8UpV7&#10;JdkaP8xa3VMZ+YgYPGASCpYA9ioJquhPmwzgbWLMHeN+EyRuGTzn5c5XHJGBjCjRERlf+vIag8lP&#10;Ku227sqtw0b/ADjkruAyByPm5yNpOBkZW6aON2MtwYE8wJHH8ysAxTcNrAsGIDHcQRjGcKRQI/Pg&#10;2o3mFJtsbLbrufBI2qcLjGCRg4CqF4ONyqoi5acRyM+xDJNh2yQ5Y8EDBY5yP4yPnIXNXNNOa/Xt&#10;/SI4bW0d1ilEscaqoO6YZb5STjcDhtoXOQOWJIHGARtMjRmRmbP7uUrltwCjftGGIz09TgfMcCpI&#10;EIuo5EuY1aT935JbzBjJ3HaTn2xndgvkZBFSRvNBy0q+ZEUZfMY8jzCASTwVC/MfTLdDnE8wOTvp&#10;5f195XS28qBVEu792wb95HuILHb0HAyc5I54XheDICka+eSzSO37pt27fx3BU4DdTuI24x1UipIo&#10;5Rut40/drna2xZHGOWIPO3O484OAOi5+Usryd0iE0RV1z5ckffPQFB6/MRlSSvGcEmplJilJu7/r&#10;+u5PaIYpIZDcyJ5iptLYwVBVvMJ3YVduB8xAABORmnxtJISY0X/VFArR5M2ScBvmxn5jncdwJX5e&#10;rF1nd5je9WTcPnbzOPmUbcsNw2nOcckKvzYxkkaNpCVCN9nkaNOI1jcKMiRd5Izy2COuDhTxgAjK&#10;UuU4qlRx3/r+v8x1ncmKdLqaPc+4N5xjP7yT1C9WbGPmAB2svHRm19O1aW2iWFEuA7Qglk3Md3mb&#10;hjavyk844BbI4O1QItP0meQRtEgkeNlj2/KuBtOFcqM4yDzh2PYksM6//CLxW9vmJwdxIWTyzkK6&#10;sxJycKNqr3LAkdgAPOq1IrRni4rEYb4Zf1/X/DCabdW8czTNBDNbs++PzMr5gXkkAH5TtcYB+8G3&#10;AMcirbxW80BluNgZo2WSeZ/9Z8pYPuwQ2MljjvtXBAwa6aS0U/l26sF3bEjmbZ82eQWX6DPs7dCD&#10;U9nC6wRzJaMu7bskWQriQhdoy555weoOVyDkjfhzJ9TzajjfmT/r+u3XY07BY3xI5mjjZiyt5n3M&#10;gjkc8fMCegyBuALMTvaHBDeTG2ub7yWEaj5wDl1IXaCAcADcNxOBtxySrHnLYySxNcLF5Zjb93jI&#10;3LuB643ZI3Hg5VXz93Irf0eTduEXmQt863BjlYMN2WIJcjaGG0n5cZOQOcDOtornjYuPuv8Aqx1u&#10;laWZdpuIpN0kLB/OkChi3J3PMeo6lsYw5PC5rudM0bTHjNzdlvMaRXm8xxJIdx4YDGd2WPIyBtyQ&#10;A3zcf4N1CWC5WTTCqmSRZE2bg4XI4xj5iMr2ODjGSa7PRbm8uoY2kbzG2xv9mhmGFG9WDqWOxAfL&#10;fjKkbWBAG0L8tml1PQ8anSjUTbTb1/r+uhs23grT1mMjQQ7chhbr90lXKnDDA7EAMy8tn+IANuvC&#10;9rDH5bxSbY0ZWeHaCdg5DEKNxw3BUEqp5GcmrVgs01osEtqqNHuVZMbvMBVFI+Rfk58sEtzzxsBA&#10;SdzLZQMZWWOdSsjM/MszZyCqZK8Y3EDoMEBN/HzFWpOMtyamHo8l1G3W/wDXXe3S23Q5vWPDyJJ5&#10;tqcrJ8ztbqu2E5I5AbjbuOBkABSM8PjAl0WIzJI0sLfKvnNuJ4zyMDk9QRgEjOFy3Fdhq9zYFFvW&#10;aNth4HkGMPGxIYKc8lQAOORkcsVJGPL5drKbyPao3KEJU4k4JfBLHIVQo4B+/j5gOcPbSieTUpqN&#10;R2f49P66HNvYBF2XDrJujPzL83znpyCwJ6egI7jirum6OJLlYUkaJlwJJI5gvlk4HJO31JzyAQSR&#10;hTWkdMhiulldjnaw8t9gIYHuORkqDg4ILHpzurYtdOjs2iaWVt3nKHYAbX4VgM7dqgbmJ5x5gGRh&#10;Q1Z1sbywNKNGVSV5aJf1/XkUG8JzRRb2ZYwy5hKRty33uCdoAxgt5nzKBjIy2eevNAka3aAiMom5&#10;maJ153KTkHncx4wueqbSM7hXqdjpWlXWkyva7o7iOfa6bSu8KDtZdoLDhvutlt3O5SWRsq60Cw1K&#10;Af2eP3cp8uJpIVWNtp4A+X5QC5yckj5dowCB588dKmtZX0T9P+CdtXCaL2at89+n9Pz+/wA+ttJe&#10;eIN5ypvClflPA4yFY8lj8vTIBO44AJHJ6zbbVjCFlkkZvLdlbLDcf73YEnHuCMkggevRaV9qtWZI&#10;LpgyiQIIWbdubGwHcTzyOfu4bJ5CjzvxTZNCrObF1QyKFLncr87flweMYwR0ODjHJPp5LmXtq7V+&#10;hhR9pRqK636/1/X5nHXsU0NuoUNDwBtzlo8Aj5fYkYIPrk7sqwyZW8u6Wf5SFZRCkWV2krv2jgAE&#10;jBI+7knOAAa3tSLKnlxxSKu4btxRlQBvlBBzkZ+6RnJA5A5rEvorzymZw8TYPWPPnAsSeGAzhgfl&#10;YjO4nuc/b4epeNz6HCyTWv8AX9flqZDSrF8tpDGVRsLujK7ZMLzsbjoVPJOdgyc1BPNboGQmRvKx&#10;/q/vnktjOSMHC5IHG0ggYAEt00ZchJFi8yNUVZHC7flLbDwcKSVwRtIOc7doIqTXlxv+0kt5KsQI&#10;yyMxwR8pz14GB0OCuSDsB9mK5ont0431/r+t9ieNhcQtHFGymRWM00jHcTu2k9ehU9MNxjsKt2Vw&#10;7Tqwk8qPcNrNJjY0e4YDhyNp5PUjOCDjAOU92qObS5mVlV2X5bdWeTZubMe5xnduGORtG0gKDkaF&#10;rNNHKpv7nnzzLMyxh1TnLHKrzn5lKgbcsvHGaipH3RVoPl9fX+v68zQSNHcyPuWSZY9ituG9ew+6&#10;WIbJJCD5duARxidbm38tbm6fzJHZRI0ikbGDE7cA9MAEEggFcnapWqdnJujS5FzGvzhlGdu51QMD&#10;hj2IxwQQq5OcKRZtnZpG8maOEDzDIqj77EhQGz8y7gB2PXAGWIrku+pwTj3/AK/D+upas7iJLiS2&#10;C+TI25VjmiZVlwMdecEfiXB2gDOK0d9vHEttPYtHJJmP93GF2gdcclVCltuWJGeOMNtyYt1ldLO7&#10;BVZlDKzjONp5AHXjgNjICnGcFq0rGR5FaMxLN5z7ZGQE7skgkjHfDDpuG/hcZAifQ4a8VpJbfr/X&#10;r91rUrqONxJMh8x5g8caKuRKxGQvIyoBO4cqRnJyMAcxr0zbWnLK23qzSHC7v4BkhmwDnb97gYBy&#10;d3TaqTKkklzbGTGdqtnaoIBY4ByBk+wG37w4xhaqZGSZURdrqFgk8nO9c5LpwPmwGO5iCPmPU4X1&#10;MDK1melgX7yf9f1/WxymrFWvfs9xKreSkbKsSk7cAKuCS2OOSeRnAzlmQYrXH2SfFvNIsjKyKvmq&#10;FYHBLcHC4+8M5HPOMAjW1aRy72V2iyySsRJ5KqzNwwD/ACkbdwGAGOdzdMgFsXUpJZZPs32WONm3&#10;BZWUNuxgH5fmYruJbKgDnACjivtsN70EfZYWN4pPt8v638/MRJYnRWEbL5e5laWNtwHBC4wT1HJ5&#10;JLAjAZRU8ckAi82KCZo5WC/NuPmjgA7TjjK5JJGPbiqVw8KSptulb98wWSfomSTyBlcA56DAIxnG&#10;0UiahG6O1wzD97vV3YyHLFQM9+2SSQcY4OFrr9mdjpuVrf1r/X+RoJLHcoZ47ZZMKp8vztvTAO1i&#10;TtbaGJXqMnAbANSWdxdtL+5iKrtzlFPlow4+6SScFt3fJBIbGTVCSUvGswlZx/y2Z1DOVJY7mYnG&#10;DjORjDNkgkEl0D3JkWRUm38iSPcVyx5LHdzycsMn06AMTnKmZyp+6/6/ryN+1bbbRw3UMrRxbVkV&#10;FC5BYYAHIGAoQ8kAsmGGSTe0yQtEpit2mjVdjRwxksAFUkB1PAG/12keg3GstJLhdqnyrnfaBdqh&#10;l8xsNkcLkemPk+9g+q9V8PfDA+I3jfTfB9x4n0XQk1S+W3bWvFd89rZ2uCWBklRZGTLblEhXkuNz&#10;YLsPKrWim2eb9Xq4itGjTV5TaSV7at262tr6Gl4WudKuIZpL4XTXOU8ma2ulHkykhjuRgMjy0fD5&#10;G0uMhmXjr9Bne/lF5czsd8aOv7zGQdp+bPzZ2nOT9QM8jmvG/wAPfEvwr8W3/grxZd6W11Y3k0LR&#10;6ddrPBiGZk+V14ZWMRcLuy0ZjZgMnOx4SlEvls0i/Kp+7l1Y7mOQMHIPPz5I5PBOSPm8zftIpr8D&#10;5HOsLUoSnGaalFtNNaq2jXfdG9dXLGNFll2quS37vacnheoBydvTABOOAFycfVbcGPZbq25lUKsc&#10;nVi2MZJwCeBgL/Ecg8MNSVBHaumx1VkO0SSnODkq2fvKT2I5yeQ2ARm6jBJcRtCm6ZpIy0UzKVD4&#10;B5Jz0xgYwCBgZ444cN7s0eDh+WMtP6/Q53VJLUr5+EWFUxI0chZSqldyD5iMY4ByCPvZBIaqpvXF&#10;m0bTEwwyHZuBLHdJnAClmwCzLyCME52satXjBN05lVTGFMe2Td5gLEEttKqXye5PQ53dWq6nZzQ5&#10;u5km8trdjG0cZ2uqsVKoTglt2FJ2/fBwRwK+goylY+ipctlF9/6t8v8AhjH1J0cmORP+PqPYhkUL&#10;JISwHTBCD25xlyQduEq+LPEGpeILpdS13VdQvLh/LDS6izyzMdpUMzk7mI2AYxkAKAcY22NQMYD3&#10;EiKroFjkjmyfMULycZzwPvkqDljjJrK1WNopTFGUEzSAxDzNxB52rls7gPl55DbsAgIxT3MK9j3c&#10;LbRf1/Xn08tihthW1yAqqzLuEbndGq8ldq8lm+dRnnLheq4qPWrK+URXOqWSzIzLJbtDOgSRCA2M&#10;lmwDk4G7jrgYwJo4oJluhGY1mhZQ0fP7xQhUsuOcKGzjJY5YDrhqN/LHPEYZ5G8syDMRVi8XTccf&#10;dHAYHHVSMEggH2aOjPWpc3tE189+qW2v/D+tzJ1aziEU0gDzFDiTZIu4MOcg7e4PBxyecHkrDLPa&#10;RaZ9ik0eNb+OSQyXi3jfvlwVIZGyuDj5WBXgnIINPdWimj3PuyuJo0+blxhzkdOB1yDwxxjdnNES&#10;pGF2s/mNvkVnXkds5JxkKO2QVbpwD7NFuOx7dOPNFXe3qv1Wn4bCefttWgFwOxV2/djG0DtwcY4U&#10;D0AxgZSPfHuMtuJI921mDFenO0FsZ53ZHIB3dDSNcSRgkOZHVd5CqdzsW4OcYzkPliMgFuSAFpUU&#10;O5jd1jhZ1C7gGZs4+UbSCWA6kjOByx79MTr9ScuIQbhnYeWqO0bhtwbAGFBUE855AxkNkAMBVeS0&#10;nEXlS2arIpxuz95tgDABeT1A28ElcKTzUtuihlaGHdIrBWXcFZ2O7r83U42seQCME9aZAbd7KOa3&#10;ijEe0BMqBGSRluHOCCMkdgOMrxnSwl7u39f1+K9NUZHWWJJN0jSRqjRySLnf8ykBlwDkk85BPzZw&#10;pApti0bR/aC6+XG2Ga1GQdx6bSMkE4Ut15B6E4RT5aM6pIsjqrgFFbLBxjOOi5XqcdTnBKgisu9o&#10;EtpHVpCuJl45G7KnO4ggd8ZB5APNMr7Ov9fp/WtyUSAMwjuXZ5I/3e5woXOeW4XBwBkdeWJzgGlu&#10;4HlkmtWLbkR9y4I8zb3BxjpkZxhieM5NRZkTy1t49+4ZCxMMqh+8R05I/vHGQM4ySZ3lndJE8+I+&#10;XIFMscnJwGxtyQW5OcdSzLuK8CpsT8LuiZCsg2QNMW87zGWFQwByfmGMqMYPuwXg8qRaktJFb7bc&#10;TR7pIFkxGzDzsAZRs4KttG455O044cE58jztMzgzPHJ+6X95s3DjB+bjr6nIHpjLXJtiTrJDGnDZ&#10;kkH3R82GK9CQR0HLYA4HaXoc0ou6s/67f18ulpLVZPMZo5MpCoLnyTtRNxGem7cd4GP4gjE9MVbh&#10;j/cpC8BbP/PTAZgwGeu0BPoQNwBJQYzQtvKWVbeMyKIlbyfJcfIwIPOGHzcAcbQS3Pcm1Ftibc0G&#10;dm07Ydp3nv3+YZGBlsnaAAwJxNzCpuWrcr5i7dQ3NEoeJmQckklcZyrDcADnIOzAqxJcLIyXMgb9&#10;3Jl4wp2hs5KjYx65yCADhjycNVn4e6xonh/xppt94q0yPUtPWTzJLe4XdvjZSom27Tny3AlVCroW&#10;jw4KsQU1maz1G/E9rYLaRyBBbxrPhYvmyFY53NkjdznIGA2eKmdOPsefmV72t19fQ4aj5aqi1pbf&#10;9Onr5dezbPcxylpftayKzBSzXAkxnpwvVgCAM5PDZ77WTTyvHHHJdfu8MWkHzDlRwdowcFm6Yz2F&#10;VxIrKt0l188obYpyzMMDHbAZTknoehHy4qfesoyZW8hZGG5ogGCsSFzgbgpAwMnIJJIJGV4XEnk5&#10;bACk959mEMsjswjkZiQQpJXYxdeCSGIGTg8KoJyYZjPOIRPHJO25mk2qPMc4weQeAFUcdyBgEY2v&#10;+1TJE2mmCNQqsXWRfu7sqWyB3UJx0ICgAkjMbwzXcQiSNl+0Nukl8xQoJClSOMqFK5xjOWIAxtWh&#10;RKj7stdPP+v0+/qJK0W/cxEjbgVaNgpBCOxwRuO4Y+UY4BwVyOa7lIoj9mmVNkxaGMSgbVOduc8O&#10;oBKh88buPvHFg+Wsix/2fsjLeZl42CYJBLDLcnORlRuHIzxmqn7kx+agVY0UhWt2xgq+AAQe/XJO&#10;GABLbhkaRN4WEdoxHIZ5GhzmR9rZ8tj3KEHI4APsRu4Iw2W5RIm+by5mkzIv2hGETYyMlRx8wPJy&#10;DuAxkAlkDtbPj7H8xdWkjWM4cI54AH8JBIHBBA5zhqrSG4u18g3QDLHvCR/dbjj5ypxwuTjIyvUM&#10;crtHc6Y07y/r+v6W2pMt0I2325Kqz/6tSRvwMEZwSQTtxycqOoIBNeYnDxTwRiVcxtG1wOi9yCfl&#10;XA4OejYPVQXXW1C0UduQjsRHgDG4jIPPrgDoDt4wR96vdLLJta2XhshVWNcJkLnGT8w6Ac54wCBi&#10;ttDanGOn9feBaW8uCIgzMzKq5ZQq7sqPvE8E9sAZHQjGY9Umie7aFbh1WNmHlyRkHYGOADu4JyDj&#10;JyUzn5jm1DbSGZprRmWXbizUOAyyDo7BscEFvu5IYDg4yaK7VTybQyMrKXXyx1GePlO0D7uOOcit&#10;47HpYH2cqvoE77vL/dyDzGLHy8YlU8EA4BLZycEY477aJrJ0jaEtvkVgoyysyMxyRxg5ByAeBnju&#10;cvaK1hkzIGVVkRS0kAYcp97liF+uchuOADmvCPPsF2Bg0eHXdGXkcbQrYznplODgcHaMgCrUeY+l&#10;p0+Tb+v6/rYl86MPJNPDb7W53PGSj4HBUj7yDI4z8xAIJCmmtHGrLcS3R8pkUeZGoU5XHJXHXIUY&#10;4ONgIHe9o2v3FhqKXllBbqI1I2SW8cqzxEkgEvGVYEgqePu5xkEk2vhl4Pk+J3xB0TwCni/SdBk1&#10;m6+x2+oaxFObaKYq3lK5topZAJZDHEHRSqlwWOxWYVs9TqjTTty79vy/r0M1n8uDy/M3Q/KIZFJO&#10;PnX2wpbDBuw68ZC0W1w4lVvKR4wpMbRknYoIHUcDGFPRsnA6kgyX+itoOpHSZNkrRwxNJJasGh2y&#10;RK4AkBw5V22nnaTkcZXbJZ2JXc029tzYaVQfn9Tyo4+6vQjJ44ytEnFIwxNanh6d5P8Ar/P+u4+J&#10;IMs32Ys/mGRptu5/4h93JznC4Gckj5SQRifTrdrlYXVo/OZwV3KF2uR1y2BuwAOQGyB94YxauoNO&#10;EqyWMskzMqymRYV37iqchs4wPmPJGCW3DIBZ0tzIu97m6XO7aiKoBxgZ3NjJBGchtx7EDqePm5mf&#10;H47ESryvHr6/1Z+qViWOG0Cx2qyjlCZBxksTkOGZRyOBjknkcnkqrxTLlY4wqOU/fbgwbBRjwAfq&#10;p757FQaMt8Iw0scjt5MmFUowbJ2qQpOOTkZJ7Ag5AwyRTrPCryx/8s8qxVtrkAjdnBX+HH+8McYx&#10;U+zl1OSnga1TVX/r7vL/AIJfn1GSOZplePcm5vmfDO+UOOo4BXJ5ydwyTgMGyX3lzyZZpFViO6lg&#10;rEqzBhtz97IJ4B5CgEiAWrSL5e5dyzLH5cZ78/MFHGc7RjBwR/u5s21lAsv2iNEaBgvk4UIqHqxL&#10;E42qCvfbxjpvAiSsZVaVLDrll/w/9fl8hqMWcRTRTRx7cTKobnDZAHAyM5+X1J6AcTQSbZBO4Xa3&#10;ztNHldzA53BtoxwSc4zzkbmGTMsVtGY76TasZdTtVlbC/wB0Zwq9Tu6rggqPlOCaLyQwUOwRctuY&#10;sh+RVzgEFlzhumR6nKlsjh54ydv6/rYaYFSLckiqeU8sqoYfMBjbzkhsnK8ZHHBBaG4P+j3A+3xh&#10;Ztzr0kj2YABYqvOMfxY6c8bgLCq808bRALubIWZScLlfUknl+Op7kDhqhmkVl8uCdWCyExyKSxUH&#10;Jw3HI2jggZz1weKpFU/iv/XzK7yxSSyJDb4ZV3RmPDNIePmBwM/KQOQemByTlsdzdTRxxaezfvFD&#10;Rr91QgbJZyeFUEFc+v8AeLbqsJAZ41tJYZHiaMlvKwxHOcgcHPPPPYN1GakjRYsMYwUSQHzn+WNO&#10;fvfez6DnAxjO3YKvmierh61Gj2v0/r11tv8Afo21QFEafDSIVRHkA3FiTnJPAHJPGQFYA8nJsKiu&#10;yyqknlNIGjZlKjLFvkPGABtAPqBkZwadG0pHnJO37qQCSNFQyLlTknHoeMnAyc5UgASw2ytNHdTI&#10;CjPGGDsSJExggqq5I+bAYKSMHAxgGJSit2a1swoezab1/rTp/XytXLbmadLmRk84u8ir8pTbkuCB&#10;0K4BIyQcAcjJnSJktPJYsQzGNW3FcEOvy/jhvvd29lpYY5fLa6Kf6tVfzogcfN/CSBgtjHIG0kkn&#10;PzKz7eApNJJcQwRs7bDG6sFXDD5s5+YZwTuxhc4AxWbqQ7nk1MbFy32/ry9RnmyGeN47cKy5HzON&#10;zEbSDyx2gBSd54IcZyCCywKk8G1Uj27VKRxs21Q38JTPK4HHII4BJzRZ2UipDZtG1vhvutGqswx7&#10;dRnD4GRyCCduFsRWDXdvulBaNvlaWOFpGaQspwxI2uRucHAJPzHGRHun21O24f2jTp6f1/X/AA2w&#10;21jVv3sW11jwYwdy71HzHgnljkYAwcbQDlaEgCRLHGY1ZVX5pYQPMchjwFH8QUlcjqMHqa7C/wDF&#10;Vtqvw80rwVP4TtJrjSZ7lLTXohDHcPZPOLgRMVRTKBP58gaV3bFyUDRrGuMa2soyGe3aNUjj8u4L&#10;yBd+c87PuiQK23g7QFHIAwvD9eSvoZ5jmlPmSpS5lZO9rWbSun6N2fd66rUzvLe1mMEkbLIuQG2n&#10;nb8wG4FlwCp+XnBGQThjWjDZmMR3VsjssjeWGSTcqSbWGBlnZThV5bJyGH3dop6bFCyuEYqij92T&#10;zgFcbeCoO3rnALKTgliLCoZgsN9LGqNLGiSLcYeLCZ+UZbIAI+UHGfmB4OOarmEnsfPVsRKX6/8A&#10;A/r8yOKCJUEGGWOJdiybzuXjcF3BtxkDbVG1QAQM9wLEflRicQwH52LK0gKogAHlqVOMAhSCfQNj&#10;aGG6OH/Sh5LGONptxkVzyG6fMOdvKhuARg8nggua4byo5Ft3kjOFj2szE8nuCdnXux5G7su7iliZ&#10;S6nNLmb1/r/N6EglVEZIpblY87bmNIxg+u7gljkAlxwNmOOtJJclJm3NInlxSKJFkBLc5YfLkc5J&#10;GBtyG24yQIrqZhI7ymJmjkUlgW+Rgf8AWfKMEFnOFHbB4KviNpFRmCvFb7W/d/KuGwwwoCA8Mvoe&#10;QD833mrnlVbJjTvr/X9foTSzTOUBwsnm4a3WdAkjYyCQM85IwxYHHBx1pBqEtvNHdIkzSFtquUck&#10;Lnac4xtIwTjPO454JxSWVlt8lJJF+7tuWIPmFhkgAsCWBAwBuJXAzzlrSSNDIyJG6rOWVludoc/3&#10;ck4IwdvAzhctjiseZmyor+v+HNCO8YCOO3tnkaFmwkitubGY9pO4LkLkbuSSenVjWctJbW8fmLE8&#10;0Rj3eScqxULvZjjGT/tYY7mHAzVBnsBGyLdTfKudkIL+ZuGWwMjcw64JBGz7pKmnC9AkbzlDSPEx&#10;URQYaRwccFRtLYHzfNjnHJJQK5oqFtV/X/A/4YvRXLSTl7MbDNhHa4OPN4KgMvyAFvmBAYAhmzhd&#10;pMc80UvmSPPuhTI8ttwQq3GSxbnjKkbhk9jzuqx3iSxLDPK00aqN7bWZNp6ANnf043bWIILnksaW&#10;Wb7YFSR5Ek+UzTJGeP3oyAQ2Rxyc5b1OSaCvZ8sv6/4fb0toWY5EWYxSxR7lZjxL8vzKADncVUc5&#10;BbPUDGWQtHHMxnVVjba6q2ZLhWVc/wAeCuSSAMLggtj5WULUEqxw2zQXkx+aNX/1eURn53crxxjk&#10;dc4yWziK4vH+yvPvZfMXalsM4ACDnqejgYbIDKcgAHiuUuNPm/p/gX2uEWc3WzfKz+ZDLBlvmPKs&#10;u0kZ2/MCxySe4ytJFcQeQtzBlolDLtXo0e3OSHI5ydpUYBK44bO6vLf3EMPm2yskbFvu/PIFGzoy&#10;ZA3BPlwxBLpnJG4LcF/MlZjt3szLvT5gByy/u84+XPGT06YOSuXQn2ff+v69S1BNcYiK3cyxsmyY&#10;sTtWN13FdoGEwSM5+X1wSaSFsMEnllmEdwFZpCR8pc7AHHv8oY8ZZugwapwzzKwEu6WYSZ8xmT90&#10;PlwSuQeoycgnJLMCOkjSJArBrJHiX93HbsWZZG4zgbh95eM5GRtGBkbQTp9vwsWE3Je7xaR+dCy/&#10;6O0e1lUsTzhQHUHj5eRjkDDCmpKqTRpkq0qF/wDlpCrBgBggYOBzn/ZbJOPlMMc8CW5azmtlUF3W&#10;Rogytjcc5U8ADJKlQMJjBIwZrdsTmJIo2jbcrrMWCoy9juG7ccnOcnkbjjJWiXG1/wDhv68vueo6&#10;OS3X7PCqpJGP9ZukUBEOfldt2Ad37wZY43qOAQGiS4328dut2ysxBRRGyusigxnOMEMG2kErnqeM&#10;kK4F5I1RrmZbhY8/6xV2SAA4LE8bwwAIYZ37W53EudmuJYRczIUUKJ4WkA34OEwXyQSiZ65BfByA&#10;VG1Mei/r+t+j+963IJr+ffDf2Z3+UqyK0Y2ttCgkAEbgCAMbR7ccKtd3itrVpY5WaOFW3TQQF14y&#10;R2IYYG7dg4DYyQQVkkR5fLf7T++VVaZYw8coYruwwGEyvIAOdu44DfNTZrSUzNChui8ikIu0YTke&#10;23JIPOAO+QCNvXHlN4qmrL+rfd+NiGa/+xvJbzThWUeXGNzMWYgnqv3Rg4zgAlcn7zAk17uO1rJl&#10;WFsxxtGXxx8xDLn5iOQU6Bm4x8wfFaStcLBNZqiHA28Lu6NwFK546MSDxgFsKlOXTWuZZbqW7k3S&#10;FRGVMciBgFGSckdQDxkZIAAPAvnpxOiNShHd/wBabW+f9MZHdxiZbW3QBZG8zyI4WYjK9MKTkFf+&#10;+gON21RTR5PlzLdHaix7mj2/f5ycbcZbATjIBLLyDkiSK0SEKgYNG0JlG44JUBOhJyMhlwwYg5HI&#10;wVpr2sdsVZ7ho2j5jIVY8Y/jweg3LgDgA8HGWwvaxOiGKhHb+vmOmmuN7RttVZv9X1B3nKqu3Jw3&#10;ylenYHBB+aSVtrpteQsqxjOwZjxnOcEg5Oe+0h8nnOWRWLGcxxwmONVYL5EYVpAv3mAYb9uMjpkc&#10;EbiwSpYbOKRNiFpo4nWN5F2p5Y2jaScbtmFxjIxyQGK5MSqQPQo5zRoLWN/u/r5fLyEW2KhLYqkW&#10;58bBCVyPlfoF5IAyRjk7jxgAo7zS27XbOY5pN5WRrhTlicjAG4KQRjrgEq2cAAypEYzkyR4WUrub&#10;DCTaXO5D/dyDgHnbjqRkLaiFrXFzFJjZgr9oMm1OOncEY28Ek8DnO6p9skbT4mt8NO+vf9P+HGru&#10;YqmYcbd8TRzDjoT8xOGYHbwckDIOQFYvh3xIvlM3kyN0EbCNvm24P90twDu6fKMnANCS2bSLmVpG&#10;a4/eTCZQqrtwoXHBUHLLwcsMAMTipLW7ggAuWiRFRjDJuYBuGx/ET5rFeuDyuBk7QKX1g87EZ3Wr&#10;0+VxX9er/H8NSS0hCzkiBgWRj5axg7c/Lk/eU8g+nB5CqCy72n3zW4hIkXcuE8xS22MArgc+7KCo&#10;KheSeOVxItUMOfMk8uRlXzl3Ki78Y3vlhwWBkBGVYY681bs9Suordrs7GkHliYxKIc8FQFAXIHHA&#10;QYw5GN2cYVqikjwa06ktX/Xz/q7t3Z22nXqQXJmNx+6Eiq37wbihJJPy5bHIwX6NhSSNwO7a6oLe&#10;ZHuS8e9l3NGyus65HfDYwU+Y+kbAFc5Xzmz1Ly0S/tDuVmx5EMaoW6j5goztbcCQRtwdmCGCmw+u&#10;RwWm6GBX3DZ5kcbfLzgZyepOGAwSRjO3IA8WvQ55GEa8oySt/wAP8/687nojapEwWAn7QrK3lvhN&#10;+5+d6ndkn5uhOPu9CABuW+qwT3K3NzJ5KlyWWBTxgZGAMHHYKu3G/AYDBrzG11fxFc3EkVvHNCOF&#10;aZlPy56MMgYJbK8kDCjsAavWMGoXCwxzQbVWQssDSqoAxghsnIBGPmz8pJyQOK8+ph42s2ZU8RWj&#10;7zV/u/r1td9ex6NL4witLqKxW7XzNpMe+QDLfNwpbA5JLZwTuABypBNdPFpu7ldokCtsXc290CDb&#10;zz/qwu4kjPXDZw3mVg6d4bVoNuoSQpC1uT5jRcFjH97Kpvyu89M5YA87TW1p2mWQfFwiyNubbHuG&#10;W4IVyVI2N82CegJLfeJ28Lp04nRzVpxXMaFhqN/d/LNCZGt5m8wSruWNRw0YwVCqCTgMynrycmtj&#10;w7PY287Pr1g8lruMklrHctGT8hCsWGSy4Jw4yxBypKggVdJ0iS7j+22WkxC3hZYd0cKtFFgBfmIJ&#10;CljtwTkfKBkE7S623RqrRK3y2p3u3AY9TlSvzyA85OVySMgE1x1YndRjKm4y/PX8DXl1e4Q7rW3v&#10;o4/leGZnEnlrtHyn5TgDBOdvzDI/ugrFqqJMFt0CtHM32hmTKSfdxtPHGc4XPBQYyxCipGscl6tg&#10;ZEkXcP8ASpGTapOc7m6quSN2EXIB64Ktf1qwh0XUDpbanZ3jQzsvmW+WjlUDhwxXccZA4A/1ZVAQ&#10;Mnl9nHex1xpTcXIuWOtl7dV3wt++BZVmjxIuCOnzEsNxGGAPKnGd1dBbanDLKLlppJlLqFaQqC2X&#10;Tb0PQgE8dcoSMkE8T9tudpaUM02AskaphXzzskbIyqKoGWHU/KSCJVsRS20ckFnLJHNbYOJDNJlY&#10;yikg8LkFQBgruBZcBQSBzVMNGWx0U5Sjoz0rQtZguLyOf7T5e5R5LHYyYLH5iehG48hSCABgnea2&#10;P7XtmO3YyBo2XbNJu+5uyeuG6LhhwCvJIOa800/xDO8SyCP9+0eZJ2aRZCM7/nC5Y+qgAkGNuuCR&#10;0un63Dcssccrq3mb2mkkCpGudy4JDf3eACBjp8xw3l1sG+a7PSpy5o6HaWusNGqwl2Xy1Y4mbKnh&#10;s5J2jGCBgdOpJO4jeuPFEuo2kNq9hbqY7eONvs6BI5NgGPNwfvc4ySDx6k157Yajo6aVDerrFv5k&#10;0czXVmbWT92w+VeSCvIK9PlAD8EhTV6x18o6SXQjaSNvM3R7VjwMbgSuSpCkA4LklmByFBrkrYWU&#10;UbRqyirdztrXVnubfyJpI/MZWBL3G5ckEAYDFuGOCRjGD0yagubmQ3KRqzqWxG0asgY/Kcsq8qF5&#10;GSARnpxkjnbDVoop1y6jvF+8JzhQPm3fcyCG78DnoA1u41UratJGjZjYpHGiHjAI385zgH+pIyxX&#10;z5U+XQ15uaOpc1GRI7Xc3lqq8qu0qX+U7mU4yox04wWRe455+cyo2wTK3yKN08ZIJ5fIA2jIKZGA&#10;c9RkkVeuLwLJJNblv3ZUbo4m+ZfkYfcwMYODuz07kKGyry9+y3bRWF9uGd7SQRn1VlG3r0cD5Rzg&#10;jOBitaaMKq5tjS0i8SOZJbhWZGfYjRq8rSKechBuyf4huByeTnBJ7/RpYpbdnMar+7/eSLMWXpx7&#10;BcdMZ+7gbm4PlekySRIzpcxxxyRKsTRzSlS28KCF5KjkZO1jhcjO4133hTXImO1p4zIsYQYG1A+M&#10;Y+7gEZDdc/McZBArKspRkmaYSXLLUh8b2N0lm32JWWTy2HQKM5XHfGOcDke5I2gcFKGDsJXmZWci&#10;QyRneArghs4X5WBBAx2GBlS49T8Ssb+KMm1/eNOitIj8rgZ4OSQ2Oh4ABGDgmvNtYs/skqzfKY4y&#10;Y18tRltxww4GfvFOq5wD1PL6Yep7tjHMaL9tzLYw7a7S0v4/IV0hWLcvlnzNq8BWc5AUsQcKQDlQ&#10;MBeDptm5VZIyzTLGiLIszKiYbAIbJIOWDYBOVGR2YUdbd5XWSAsI5Fd4ikgXB/iT8OxwQMEnGcib&#10;T7tbkbLmzjiZV/c/KQpDryp7qoPdThQmeOSfQT904qb5ZcpY3OGEcEXzMd25lHLleuAwDDoDnODk&#10;Y/haxbPGL39/dNIqhGwsm4gMD3XHmfdJwOhAyW2kHPt2VI5I1lEqRzF1kuISCflx8wHUnI44O447&#10;gVYtbhx8scaxpgOyszSCJl5LKdxJzt9wxx1wal6o6Yu8TeS4V7JppPLibaJHVpFZSp35BZG4C7nJ&#10;6EnccjcFM/2hYSWhRWVVcfvFUlFUdWwq7ed2FOCRyVIBBz9LmMVq0tsvkxKq5VW+bIZ8Lxw7bepG&#10;Acnk4zVs3FuJfMjT95cNjzo3O6PJ2qSCwy33j93Iwc4GA2F9TRaIz7zT/Lmke3t3VvLXYwRgAp6E&#10;kEdCM9xzn7oArk/FGmNGI5DFKvPlsWfch3HcM4VuThc4OQB2+7XbXMhuhxJt+YfJvO5Mn5mxngbS&#10;eOeFJx8ziuf12wUxqA5lLKJIo2be8jkD7xJbqOmeFDsCcAqLw9SVKomjjrxUY6Hj/ibTNkbXKaT5&#10;cIkXZGrFVRcE8/P1OFAwTnbjAbCVydn4O13xD/aD6Jp80n9i2wur8/aE8y2jG/LhXAYuDvJAVgMA&#10;hQCy16drVn/o3lZtY1VmkK+Z95Vwcsrlt3XcNxBU5XtlfOPE2leW261ELxxtsV3ZlDNjckeVCEby&#10;B8w5Vow275cv93leM9pGx6uWyjGKjN3X9epzFzafYFispEd2hVkMckLsqKTjo3+t53HK/Lv5b5HA&#10;qGGW5U+bpn2hzIA2Y9oZHByQQAXBZnHbJJIBPzZu3a3VxE3lRRxyLNGyj7QpCMCu0/MD8pCnDBiz&#10;BR/CeKklhIFe5tlhnkYjcWYysUDBOcrwzEHn74GQANwB+jpyO/2liBltp7SNLyGORcrFb7lEkdsT&#10;I/lkMDtKcbRk8/w8qQ1mK8luts/nfZ5biP8ActHbswBxwCXGCysTjLFl3bv4txbP9qmvAtvtmjN1&#10;50LeUGZsjJwctw3UZPJfPQsKktYPtcj3lvLGrSW6S263WdzruYpuy+3O0ZwAGAdT94kVpzKxtGdy&#10;dfJmkkuY71oY1kjmVJI1ESMwBQbccuDtyWP3cZyQSbmnWkv2m3iN1N5bKyMtyFDFVbcqkxlWJwy8&#10;kElhweeIoWmiXzHnCuqr9laZfOAzuO7Pp8zbsMSwCDYRtEj7WEXkxUwwq0L5aMuFVVCqN2Y/mdmx&#10;lTjORycYBz5ipztFotwytvhjLw7mZUaFXDRQnbwuVyfvAbiSCCxIPUl0Mcs9vNNB+/naN38mWXZl&#10;XZjg7jwOq9QxAydv3mdbsLizjumeSVuHkso2A37geVYsR/rdg8tfusSEAyAdjXNf1fxCqWurSW8i&#10;W9otvG1rpsKu0YjCjOFQNhUIy2BuUgh1Vgsymc3u662/L+vzKIiupFNzcX0LM1x5sE3mN5YAwA/U&#10;dQmzJIOGOW/ip0VvHPlY7hriSZUkUwx58uJfly23cUY7OcjOCMqoOA6BVEravG9rGzOArdFV1JO7&#10;AHMYDBgD833RgNnJFBHcxbJIjJKLp1iDTBmRWiRdxwcE4IAXDFiQMDtnKRyTqaNMrSvseOGe4jh3&#10;26tuhdGbySUBOWPcMsgVRlvlB2YYUye2US+bbmbymXdJDbzIqPjlmcZ55PBD4Ct/dYmrlqkUkEk1&#10;1p65dvMihlkkyGLSKAQcKx287+e2PmUZjuYJp1+yxRXLq6v5skjD95lwMbmB+Vj/ABcH5e7ALWft&#10;OU46krspfZ8tDDMyyReWrN8q7QC3BZuEBZXOR8p45wcKs091qAkja6iEIeSM7Yo/JyyluCMblGW2&#10;gbCpycqW3EJeWpE7Tlwf3flqshCxxRkA4ATktwSDlgwQ7eGXNghbi4MdxAy7m8tUjU7mGwIqZ3HI&#10;JVVb+Judhy2VPaHJKfu2IYFEEXyR7I1VhtZnC5ADKcgHaGywbJGM7jgnBlWzaWyW5nuICjrlW+0Y&#10;eRpI05wTkDbu54BIweirRHbC2uGVbcjzHYtI+zDsUHygqcEEKxLEcEtkEipTHc3oUxhJoZJVHmRu&#10;oR5CnL9MuxOfujGeW6gCXUOaMveIb5IJjPcQzfMzzCVWkcbjsbeAXCuxHOQVbgqeM7WljsYGuJJ3&#10;lWGaT7kkUY2iNpWyu7btKsnyBlZigbgngSWpLqea+864vcM04djZzNFGyZK8Mm3OUdiASDgEZxwE&#10;hikaSR54fL8yQj7OVB2/KQzbRjb8xXOCGIAO0EKxFUudUanLsZ7RxwQ3E11EqiRUSeTZ8oJdflCS&#10;ZDAMY13YbkZ+8MmQJfzSzrbb3hUSG8sfJOScuoQqee5+XcWPynI2kiS1T7Ekc8dy07i3UK/nIiuo&#10;5OfM+QKcMueBgHIAbcWeVbTJ9mlWRVZcfNG65TLKWIwxyTtBBDEZYgbh81c5XtnG6ItTt4nt4jKs&#10;nkwySfvJLhpFmjVdxIdVBYL8vzLuOSSVyQhz7nT44w26ITSZQrI1vgxSbtmCMgbc4II4Oe4WtiKB&#10;JLL5UVpmkbcJpPMw2Cm5Wh3DYGww5PKZAO3LQww7JAifI0KrK7eeWZCCMhR82W6sCGAyj7vl2kuN&#10;Qn2kim1v5zyW0MKlflaYpbjy0w2cBmYGT76uHUt8kh6AqodDMtnaTSw6jcbo5IgYbh97LlS6r8oH&#10;OdxBJAVcZHIzI1qs0W0WALcMI1Kkykbtwz823HAJyB8uwFlY5sBVMcVw+qRyNHEvmKrHhd5wh4xu&#10;Iy3zFtxUHncwqpVPdJcldiTxqmJY44izSNtjSMM0ac4QNETkKW3futoH3jndETLLLEHae2sW6PJL&#10;BGoLrH8pO/uVPzDkKRnII2IBGGuUiku7uR3nkZZ528xo+gBOZGWPvuO0ZJw7nopN7SoAlzDbwzNK&#10;3meWsyKf3q7VG5txU4xiPI2PnowJiKx7W25Uq0TNQLEFh+xx3CpHNHKLh1bG9Pm4ZVVd2/cGUgKC&#10;pYH5twLS2uII/IvpIXmkRllVpSwXc/zEcnzDlm6ZAXgLtfdcSKxt0WJr5pP3cYWS0c7lj2oBgA53&#10;BQwZcKu8pk4C7ZEDtZxXNunmTszma2ktXH3128g8nKq6mQfNlmJA3DdXt30OeUpN3v8A1/X9bmfG&#10;RDKSMw3EDOqzKxOweZhd3lEhXypOEI4bKkck0bjT1ujJLcowFw5DSHaVJBHJ2EBcZbLKMH5gTgEn&#10;W/scxMls90y26/uoV84MWbcqhlVuChRSV3AAgMSE3KFknV5J01EQyBDIrPHLjYR5eed/OAVfcWAL&#10;Kdw3EKKr6xy9Skkctc6akFqsaGH94u3zN5dTs7YJ+YbUC4HdScAZJyJtOs4YBYyMdrFxHbiM7QWX&#10;5iCW+Q7dx5PzA4zxtHXXOlRWkUM6F5I1k2eZcWoycABVbkZHyjk5AbfkkNkZd3aw3AY2Sxq239ys&#10;hIaN9y7cBtrFlTK7sAEI4VSeR0U8SHLzddv6/ry2OY1HSp5ZpoXkWCaNooY7jbtWJjneFRwNrbhn&#10;g4ygO7lSaSWeYBbvC9uzIxkXy9ghC7FkOOc4xuAxu2o2cjIboL3SCt2FstPjjxGYm3QlQcgHypdm&#10;ck4BxwTkkkNkx5lwkEiMZhD51wwkmhbYpCuPkU4G9zyykrkrwAFVgT0RrXWhPLLmSv8A8D+vuv5s&#10;oWxlsJt80SyN5ky3Ec0QbaUIZ2TAHDKSgY5Bwyr8vBzZY0spRaoP3aK0JkjkaPhZPu5LAluMgbeq&#10;jABVjW5cQMUkurKeRXtn3TyRlmXerEIzkldx3BeinC5GRwohv9Pa2MkEMMS2/k4VWkkkaIA7Nw3R&#10;MMAhvmVQTvIz1YbU62pliFzR5Uvz9N9/Nb9+py80Fq5jmv4MQxwqtxDJIqlH27lUqfnQEFhvKhQv&#10;BOSN01wlrMftN7A9qx2pKtihlaJVdWRuEZsBCcMhChg+3oANC4tbJmFosi3FynmFvs8TbdrBeDvT&#10;eBnAO5SWLg87BVHULe6RFSe0kuGa32/YXKl4ZipLDkqVx8meCN20xkFPl641L7G+F5o2UtLWvr/X&#10;9JdtefnsT9pE12k0ccLDZJJsjfyyzGJiI1zw5TlSyAbMHhnqnqNs8upi6hmVY2jMjSQ2pDXCqj7g&#10;o2lTnaVZipGdqlnb5Ruai8lqyyxhWilk2DyykW1QW2szFQGYEsDu2nkBAWUoJp/F3iXUfD9v4Ybx&#10;PusolPk2jKYU2qXdiC2AH3l1DSs3O3JWNUdOhVJaHoUqiactVpZWWnS9072s0/VLayucsqnTJYnl&#10;mkkZZMzXDyEMy/L82FKswwc7Mb12qAVDYp15banJHEq/uy0VyN9vsV5t6AH5pn2y4A6g4ztDMdyh&#10;7EVlFiNTLbi1TbBBNNcICwUR8gjIMYVgfnYjDr12PUVqLSQQ6fYXEibo4YxDJIJEdssQZiCMk8k8&#10;BiG4AHEluR1U6kl776dbadf83e2nTS2tqbUfDVoWt4NBupZpB5sbXEj+WjSO6q/zKhVj5ZYF3KgR&#10;jfxmMZd9KscxmTUTZwsGLLHN+9SNvn6KF3MoRNvABOV5bIq5HJeR28d3pErbpY1dZLmbYxkL4weC&#10;dxjPGCVJIKgOpc15YLu5dFNwW8pVKGebzZIIy28bSJNw46MQVDBcAFTKSMz1acopeS779v6+ZRki&#10;tlvfMY7xGJEZbdiwljD5MbnI4yisSCOFO1SM03HkR295Pqss0iyM7eylVZ2wp2DIB/jVQI0Ix942&#10;TZWklrceRq4b7OsKNfNcyKpYjAcSbQxYBMYKhndmIHIaqFuYrGxjTTLeGOMxqywqpwzKCwTftyrK&#10;W+bspKtwSxq+Yvn5tr3Xl3X3rfXv1skiPfpyMqy6PbyeZNsVUszyFlGEaPnBLZUMWGSwA3E/I2fy&#10;o7ndfM1032gSx/MG3uFULtYNncRyq8nh9oZSDUk63Vo6pplmWjjjRMXUYXzDkYPzdSWDqSrAYkwD&#10;97bLeiOCzkays45I4ZBJbyR3CK/mFwjxZLFTkck9wNillAA0jI0jUe993bV97fd0vtprpsQXdxNp&#10;91NDDNCMuzXE6oXMca7htOwEDCAtt+ViiEkKdoCQSyBIra2+1RwxruWaVpWUKpVimUYSKzvg7FY7&#10;di427WFLIsNvZLDbzqrMoMbBz5q5X5kB2qibAOCVI43Kfm3U69nRJ2Et5DcRCMvJJcSMCsbOrbiC&#10;MupG0c5G0MrKCQpJFUqktEk/62a6dbK/mt9B1vcLKkj3U0MTeUVeOa48xywib5MfN5gyCxIAyz7W&#10;wPkZ0tjpNlpdrJJqnnSTKFWOUFzGvmvGr+Ydq8AEhhu55PQbYhFaOTFcTR7ZJisq20hUgRiPBV8h&#10;tymb5Fx+HKgPk3Lp8wubCaWKbzZZrNZCuz7yKZAn+1zuDFSPkCgotQjoc3o1pr9+/f8AXTRalMJD&#10;ZwiaIrbs+DGjAM7Tb5R1B253NwCAeGXAIDmCBptbii02K2klmWNFgkVdrNhGHyGTazpvVcngJsCh&#10;gCWq3dO81wLdEs/MjdlW1iDuyybXUKsgQYDGRCwD94zyVCmG9knEskdzb+Y0O6MXEbJIkqYLBnz8&#10;vllQDvCBmAJI4qjSNSTl57rtbp5v7+vVDbiOe1aK0ks2WP7RHF5qs7RxrGxzh0AD/Nl+AGXIbc24&#10;4hso55pFaFI5MN++PnJFu+UCQbiQSFQjIUEKDk4Gw1aa2RrdraNmkt1kMStHEqv5hbbn5iRGMkFc&#10;sd5kBJYhiK6QgM0lxLMZPM23H2qLY20ruOMBQeGZT0wuzcuQu45jo9p7r0/P/gP8e27GRXRMEdxN&#10;qksqTeW25Uc8rxnICiNRJl8kA7kG0YYktu7WXz2lSB2TyF8qRk8tXw2CoEYUyEh5FGFDqAcorBsJ&#10;Di1lf7XJbNKv/LGSMmRdqB5IwdgJBJYbTxy38WwuxzBaSedPtkbzJVkLRhY2YKzLgqR1WQKFI3Kp&#10;YgoBy0Wpb2/L/gLyu+r8tCC+ifS5maSO1LQtLE+OFZsg7S7NuC5ztJJxkt0QVHF5UqrJp1lDN+9Y&#10;xRPGS4QZctgOG6M2Dt3Bx6oAXxJZBriy1Mf62NxNKzqW8syIMB0ByMEN02tjKkEbTFLcNFarDqkE&#10;LeXNGq3UnAC5IwDuy7bipAClgFwzYQ7LOqDfLo7/AK+nz8/zIbj7S/2nZM0OGh84sq4lZTuBJDEN&#10;uwrbFLcoyjaSM15EhQKNjTQsVcYJCyICvLA/OcbcqTtYjcQdoCm1tFvCqx3Hm/NNGrLcAJFxgmMk&#10;nJ+ZlGAxHzNyGVhVm84v5Utr9omkdp3lmWMkkIBvVmwPkO9cHKkdg2x6mO51xcv68v8Ahvl+JTkh&#10;/tIKy/vPOx8ojDblLNgBVRuflbIHH7tcDBAMc7zwX6xSzJcfuVRp4m8yQq7byyFiOfnO3aDkN13d&#10;LM7xtAL+YDMMYkxGh+bHz4bDYYlFK7c5Bl6kZ2Vr6P7T8lpqP7lvlla6YZHBJlfIbYMMF3qeWGAC&#10;fmrY2je/9af0impmdpJDI28AyLI1wnTKuG+YArkcYOMkrwAeG3Yjnkka/t/Jkh2gLt2lZFCqoKFs&#10;gbB9dw7EqDM7yXIN40c3mBY0hdsEKdmcdM+ZuQkqDgPvOecGCa88hDF8m2CMRRyRs3zxl02gNg5y&#10;Cf4c4AyBytUb0oy5tFqMnaM3jl5o5FXEzXDSf61Pm5JP32+XHBOTkpkNuqBkmLCJdssbRqViQkb+&#10;S2COCccZUHKkr0OKtT295LJuDMfL/drMZPLUN84CsEIIOQ5O0HhiTncBVSR7aOGEPJJsbbu+0RMx&#10;jUS45VhgnDMdowCD1BY5o6afb+v6+4bKJIdqRSL+8jDSpJbq29WY8HIG75TgjhiOVzuqGG4tw/2V&#10;7hjCygTGFRuAXgAlVymCFHAPHByAMTNDc9Lt8lV3/wDHw20h0X7pLAEEOOePm3dhUf2u709ftEFw&#10;8e1dqXMZZwjZ5YgEgnhgd3QsSAclqDZa/wBf1+T8uh4GkzgAjqvQBc88fn2rW8Ra7c6z9ludVhiN&#10;wkIjaRY1XcMcE7eM4xnpzyck5GOpw25Q33t3y859/b/P0p5AVssOWbqB055H+fSu+MpKLXc+wqUq&#10;cqkZNarb5jgQVUt8rcKd3P4n6f56cvV32ttG7K9SD9OR0/l+lRRh3ly/97B28kn27/rT4QMGQxK2&#10;QN3vx6+vf8vaoFKJMr7SN6qw5PK87gOvuP1pxbd8gHo21v8APPft0qNTGX8suwXcNu2Qenrj+tSF&#10;FYpFK3zMwP8AwLHXB68HP/66DKUUWLaRrd9yTsrL/eb5WBPTg/1559qdcypMfMO1N33gp4OSTx/k&#10;cVWVpgTtjO6QfLk7uvHbqc5/EVKjb4wCm7IGSvBb8/YH/JNByzhaXMTKzER5bbuXjnI9eenufT3q&#10;QEfNblG+ZsfMvIboR39u/b34gtpCHZU5YkhlXGPx/wA+n1qWIReV5MUxzJkSL2OOOCDz+P60GMo2&#10;LW5jIzyyZbdjdtI2nngntz+PHai1kTcoWM7V+RlUDOCTzjv1PGefxFQxPOYRCw9cKzAck5x2ycYz&#10;24H0EkTOYw4hDKw2q3p15z25PQ+nXmg55R0sW45d0rRRsVAxhQp24IHOMnb1BwcnJ7dn8CMAbPlX&#10;5Q2eecHPvz1/D0qqIZITtb7wBO3JA9wMc5GBn06ZGMiTAKYiYovSP5g3UdM5G08ZxgdOMdKnlMJR&#10;XRlyO8wquHErZ2SLuG0nHX1x+WBx0JFSpIkafPDmTncu3pyfl74A5OfXjtVRfOknZTw5f7u7APOD&#10;6889DnAz2PMyz2/7uHbHuX7xZV5XIIGDweBnGTyfbk5TnlDsWoXIVhH1ZVdmZvmUnaSTu6d+ecZJ&#10;zUyjKb3iLRsAQOQSOvy5GTnHsByBkZNUWa5gbzY5NrBt7JJuJVgc/mAFOeD1z72jcBI4xHJmPblV&#10;G35uc5wOdvynrk8fQ1nIwnF9C0ZFLbZArN/A8o28Y+bIGcdsjkY3cdKmijFqY1WNlAZiirlWLA5J&#10;IB+U9ADnjpniqSSPIykJCMjPmLkqpP8ACccY55HJx0ParKvE8EKyrK+/hW3nMnsMk8ksOx69SD8u&#10;b2Oecdie2mht1UxKrqsjfKsxxt4ynuuOucZGfXNWYJbfEkMly7Pwf3aqynkkAkHAJxnsctgk5LVQ&#10;NyqJg7QseG3ZC4I3ELj/ADgt+JngFwj+VHb72jwDG64GCPTjt1553jnB5jc56kNHcmilUS7HjUSS&#10;MqeWqn5+OSc4/wAcsw4yasJKiXMbeWGZY1lzwufmzwdu3gY55HIxjJqsXhWGSKG2k8uPciK0mVKj&#10;hfQfd5PX72QAGY0+doY5cJt3tHsbzIyeSCADkZbnA6A/e45FSzGUebp/XyLVnJcwwsY57cfufKUq&#10;u7cBhQclSM4JwVO7kYwDkzRSHKyhFhVVBSK3ckcZGTz8x/i54HIGO1W1khmmEKIxRmHl4YllwuAo&#10;G09+BjDElcBSSDILozOtxHHI3zb5JpMtlgWwdx7kFR2ORgA7sUuUwlHV6f1/Xz6F9Y5Y41jt337v&#10;9ZGM7SM7lwxG4EknJ+UDpnvU6xxyXLFZVkVXbzDErZjXLsWGc/IAOfXIJ6Ammi4iRRF8seVuF2nc&#10;GH3vkB2hdwAI65ZegKgBWFoP33k4wrFmU/KSATuGBkHsAoB298ZotY5pRvpf+v6+fqaVvHLf22Pt&#10;sMZaFS0MyhTJltu0NkjCqG6ksRgDOB5bVuLl1IgQKIwqZXqudu1QQeDkA5D/ACgOFxjDVoZbuWFE&#10;Vpl/efcYncXD4IX/AGiDgg9+OSwzPbTtcysuI7pgzKyxsyjzN6joF4yVXrnPy7hyKk53Fxbfn939&#10;ef5FjyoGDQ29viTfIm1UC7V+bMZxwhPPYHONo+YsrxdYZpredlXy1CTW/DIwcqu0qQ2Mbs4xkYI5&#10;yqwJcEL9k1FEkjiUQs0k4OzCccAAZC8YODgbeGFSm+IkabzYmjYM4Z5B8w7qrNuViTk8jnPOd5AJ&#10;GMoy66lywmEzwoE+VoVhTzY/M8yIJhRgjJA/eHJB4XJwPlHQXfjrxBe+G7TTZtZmkt7OFk+z/aNq&#10;R7lP7vtkeWEX5skNnG0A55mK8dXmVJ2X7R+4ZWZ2a4Z8DHZicFflPOAvPQ1aie6lUNbxSM9tGjwo&#10;svzBSBu27QxySQRjgBhgbeaxlFSab6HJWp82jWmn9P7/AOtiVGCWknlQbpntl2ush/d/KULYDcnJ&#10;jG4jgkjqCRbmjkjmkihvIpmhZVkubeFRGiEN94KcKpJwMNxtbBGWNUbiNZPLsLqRFTzCZIUiBIwp&#10;VRu3AEBSoBOcF8rwCofLNbXKNdSReZLGkciRwkP5BI+VT02pxnjPJA24XLzYylG7v/XRLf57ad7m&#10;hClo37wae7QpFsXOF3ANgMcn7oUIeRlGbJU/LmeC8KlhIyxmTeFijkO1n+Vcv1IPzFQGyPkUgKnS&#10;gIcWExkjjVEkcNNIyxhCVIJ/iIB7jGWAwS+VK2GuVLNaxzytHGVT5yx2ndlQ23+IyFsFQzEPtOD8&#10;xzcDllDm03/r89fI0pWnAFrMwDbo3MZXayfMAeVBCBdoO/CkoilQCTmbS5dm25+1RssnyLtYSPJl&#10;yyJk48wbnJK8ZZMBepXJs7g2tgoESxwtIxYJKVSNt6FnOAQM7MAqMcK2PlBOjp73ERiZJ/Jkj+XA&#10;Yy524Cr8jdFzyQSFxuC9Qc5QOOpT5abT7/l5L/gtehatb+aKdtQiEcMc0i77yFpEk81nJIX5Tk5R&#10;chWB9VO7ZUuZbJ3skgaO2jgUzeTD5nl4Y7YyGDFkBjDEkKAWZgDksc37U0ts1lbadDNHIWVI7ZmZ&#10;pArBT9wDO5sKpwDgOAcmr1xqiW581b9WhjzHCy3T5ALb2O9cY7qMcuC3J4FYyj3OedOXNov6Vvx/&#10;D8b6Fok1x8wuZAo3RzyG6YsUyv3RG4AJPA4yBggAELTRcC0QteQfZ1j3ObVkHmLjO9Yz8uFRWYcb&#10;FCjKlf4oom0qCX7T59vF5W7y02iMQ7UKZwofqA2QQCEQk7QMCSaZLmXbbNtuG+dbckD5j+7jwMZf&#10;DMY8nCgv8oPOZ5dDjs+bbT7v6/q3dzwJbqFs57pY/lkV2t4SSm7YhdU4wwO1iMdZAynFPu1S6VTJ&#10;I1vutf3jLMm3apLDPDFiwYL1wVOQZAGzHL5t1udYQWH3d5P3Tuznn51A3kAkbjvGAp5Uqnmbp1LT&#10;LJmZYbghh8+AQACVLHgEqQwC55JKQZ9U/wDL+v8AgjbjSbgyeVHZRtI8rE+bdFg/H3juDE7nwRu5&#10;IVAM4U1mvY+bFHbsZvJkUPBbr1K/KMMQMbQTJgsy7Sq9ywGos9q1sjpIpjkcN5y4VWbDHjkjnJUE&#10;MAG3DjlAkVut5D5cAhZgxf518xQuTkfMx27s4UjJ+djwNrCJGkKkqe/9f19+/czRpn2W9WK5jj87&#10;/XNHGrlUXdw0YdSAOCvAUgrtxkZDDp1v9jaKQsGYFzMrK4kj2sMcucHAOG2syZXGWIrYmja4hmER&#10;j8uYs6w+WkzNMQNpwwOSpJKhR85IxnkVHPA0lyPs7eYrLJshjlJLSOwViS3OTjliOcsMNgBDmkio&#10;4iXV/wBf16qxgvpNlE0c8t7L+8Z/NPKlXYv/AHQWzxuYnkbSAzKVqObRLo2k0ex53ZYxGIJG+QBW&#10;O7ljyzN/rOD87Bwu4oeg+ziSbA2+X5XzKqkKTglhyTx8zjJQ8HAUY3VHc2dqDbtcSxlvnIubcSfv&#10;N+3dh1zhugAySAQSSeC/ayR0Rxc72u/618vn/wAOcnqNlZTybUkL+dCJJI/MIyxDb2XEYZwBngjB&#10;DscAEGkktCkTXzefMqMsjZuMNGw+6GByyEt8uVGCYgTwa29RsbiYPaJCvmJCW23EewyErjzNo4Cs&#10;5fBDMB5mBg4NQSadZxKsyCaS3VSIN7AKU2jDY2l+VI2LjkALtwM1rGopHoRxN4pf1+mvb79bFCO1&#10;VDDKIJNm50VvLXcjAbdoCgFSUCZDEnud44qNruT95JM8krxw7JJDw8LN94AAjIHCkED73OSGU2bu&#10;OeW3VGihZmYjbK5QIjI6hjwT2j/u7trY2gBqnntbuO8ka4EyyKfP+cGN1f5cuVAPIaXJOFPzYJZW&#10;2mmyvad/61/4OvQqrFLBFDIJpGmYpLG3m8/ITtOSxzvOH6kYQgZIYKCCGOzW4sgjw/6uPajLklRu&#10;JxgBWC5YHax2Anad223NaXFvdSWtwkyMqoguJpNrJbluCDzgD5cMXZQELL80dUhY3QSS2WwkWaEh&#10;ZdsO5yAuEG0/LtAUgbvQkZG4AuKMlLW//Df5dO45Y5ZmkJF58sbOywmPABbqVP8ADgYK8E/OAWEh&#10;AhtrWZMWixkrtJaOPcq4xuYEKRlsdOSVBzgEAVYngt7m3KPLDIrkNzklDnL5XHGQudxI3IBkbd5q&#10;a0s3lgWJI0XO1LNYZC+ItgBYqApLc9AqnEjc9KfqP2nLHt/X49encpSxSX1k80iXEcK/K0k0m4LK&#10;UwAeMMvz4zgkqDgfMckQY/6TawvHG1uFYXCmWODbvHl7o+SSOcIBj5SN3AFu20zYzaja20UDLHsu&#10;JIYwBHHGu1vnyQByQW2ENs43LuLVb/TQ1t+4gjkmuoYmjjjXd5YUhtqLg8bv4VJz8mWJY0io1ISf&#10;Kn/wO/3b38rd7l/bXqxeU0K+UswQyYMjDfjc/IG84UHqvyqAAuTtbLF5Jjt543/eQ5hWNgQ4kUKF&#10;XGFwVzzjBY/wktU62ls90t5ZWoaaOSNJJIbcyZGI3O7qW+Vxg7hn5Q20gOZfsk0p+w/a8TXSkTJ5&#10;JXzSVxhMtg4A25BLMA2RwaAVTliv8n8++n53+ZTeDzbZp7tYxdQrILottGSCVyrKMthhFnkkF85B&#10;3EPCabc3UZsxIxkhUxia4LZbDIpPzMdoODgfMBnBJ4qd7d5bRQHgWGOYNGvlRqi/u8g7MgKPqjnB&#10;Occ7pL+N7iOZRPLNBO7faLjcCFyxUFt33sHcwkyNuD8o6NNyfadL/ddJeX+X3DZiR5v2z5YZIdkK&#10;yNGd437mDb2ODy25kwuD/BgipGkkljnjezZlWNgsn2PchX+EncMRIRkDsM7uA5ISRksrbzXZtrQx&#10;jZMzKjYBBHQ/KQAApBJIKjnbiVYlh8u7a4ik3eZNKxcM26QjDKQTltxjBwc/OgGSCS+bQx5tP63/&#10;AK09SrJ5cllIA67vmjaRtuEAGXAOMqctjK4U7FLbQ1XGS4jvJLa1li837QpkuIxt3kl1J+6enzE8&#10;MQdzYI4pI0u4Uy800bLGVaYh41DiQt8gPyt8q/3sZ3HlcUgEscjNcQFvLkIa2tmLMCS+FU8BmBUq&#10;CMEtvORgmoZMpc1/67f1/SFWWKY+cHbzY4SS0a7ipBJVGGMKco7A5/jkXnjL5U8242Ifm85C7SLk&#10;bsBTgEgcbkxkAcIAMYJa8pMyQXVwkfkxsn2e0YljhQw2BwAAXUAgKCSPdQIXkiMSXMssPltES7Mz&#10;bmbb125++P75JwyjptAWCeXW/wDX9aEtuzCFo44lk2rmLdKdwGCSdmCCNv8Au56jk4EqHdCqXERj&#10;kaERzMluCsaBSHKjliSRgLgZAzjPFR+dHd3EbvqP2ieNwvMyvk53bTjI4O3oFI2gDaoG2W1CRRbM&#10;Ky/xLlxt3MPlO/JPBJ+fGPmXkbiXy3Jlt/X6/wCVia2CrOsSbU3MskfkyZ+cnC8Ec7io+bno2cji&#10;pbe4ilkjEil1bcW646ZQFQQWOcL/AAnjOMCqVpKpntx9tjaJuGCTHkk4PHAIIPccnIJBUgTwOwlQ&#10;IrZaE7PLdZPMUnLEYO3HAG1uMkg8feydMxnDcuRTDAESr82FbbhmkQHgjuTu2szfKCTtyoY1Jbzx&#10;Xt3HZmXiThYY2ZstuySBwCRnjcB97HXFZxCRWscMkvmNKu6XOSuATknj5lyy8nvk8k/LYkv5YJ99&#10;hqGVhRW3LJgybTgMeckDd2yMlQSpao5DGVO+3nYvJuu9uoRhg0yj9xuI3Eg8BiWBYEkZIw27Jx8w&#10;A9wZIoz5++dsHztwdlYgjAYksB90bRlT83yk5DVFt7ma2jVFmYKm23XfuCs2OmWGAd3QEbiATj5T&#10;RNPOIke5kK7BuBWPPCuegJGQAB8uSBkn+Fcmxl7ON912LTNC+yeSSM7ogjTbtvlncu5GC5LAMSeM&#10;kfKOFOQRRyXC+V5LN8mS4k3HdubAz/EcljnDc5HUkVXgn2BpY0hRo2QRYuPkGRzjO0gnO4cHPzDq&#10;QacGR7dRcTgRrAAu7C5iHBPPbaB8vfgE45qROL/r+v6++9hjDMkbQ20ksbLjy5GG11AG4cZyMZye&#10;mCCQQMhv2VpIhbgLteRFVWjGOSMYKnkHkjaBk7hyBgujlvEn3KVWaTLqI4/mds7wThQe2MMvzHdk&#10;fKFp9vqAWVZBLGGUZ/eMOOA/IGQ/3RlsBunzZJ2yZ+/Hb+v677/kOitQ10swhkt/LlbbJtP3mBGQ&#10;MALxubAOMbSO+QWkn2U28jsolXy0HnEbU2Z5z0yWGRj7vTI6SsI1WRpY1jVU8tVZhxwWCsNvByFY&#10;5B6cHkCrEBG+Xzj5TFmkbKqpJGCSxPIAfjcSTkIxxsBEt9TGVSS/r+v6+ZHHFJ5rzzyTFo1YyHyi&#10;jDbnDMANynr/ALq7gCOVDxHFbbgyqzMrM0fmbAAG5OFVsHII4zt2jBxki5o6xyQxRtb+S00qkSQK&#10;sYc8cfP8wIBGMHHzjJXABeqLKrWdubg+XjjdkwgfMDswNoXaMqMAZGM9BzSqHLKtaTT6fl8ibT9a&#10;vLFYZCySLIw2GSTaNgBYhRjGQ+RkDnbyB1GhZ62BbqLmFY9sKuDDIW2jbkELtIYnBLE4YAnJZjtO&#10;Vc2U7y/Zrcv5nybWYbh3ZTnJIGGBB3bQGYDAAJVrefeqQ3TtIt4JII4xlkbDHcBk5YNtUZO4tk8H&#10;cKwqQp1NzjqUaFTXv6/8N/XyOpttflyIr+M7RMokXzTwMru45MnJYnpu4yWJyJYpLRoFubi6aY+W&#10;yCRt3IKFQ+4bjyGJAwccgkcY5SzK2/2WaAQrIrER3CxHLtldmTuzJndw3fIzkZFatvd21vH5kZG3&#10;ym/1kwUOqkFcDadz8uTnndzySQeeVONOWh59XBxj8PX+vkdFZ26Lci71Kzjb+POSXixk/Nk4DZyx&#10;PzEfP3CtW9pil0CS9YmG5C3yxLjkZPJ4YDBHJ38thSeXs7t2g8xtTjhijlH2bySS7MGQhQc/eDgH&#10;aCAVAIPDVvaXdB7r5kjZoYxuVWOYd23ICnGSfmAwAWAz0PyxU96J4uKhO2v6/wBdfP57P0Hwz9ku&#10;JVN/bSXAmZVdPKVZEV3PG44CnJ/vDdu6KVzXa6PbTQoJxayFpmj8mRYQrM+z5gMli2Aq8Ddgbm2j&#10;OX4PwPqH2Exwx/6O3nNII48OcsQuNvl4kIGQB3LsBnJLdtotw4aP7JBGGkb5fLk+Z2ARgCcDfwQe&#10;mOigAMAfk8yvzNHHRjD2d/lp/Wv9WOq0xjeMLrycXDMJCI5GUsCeQJMBieqjuDhSQu4LciggnsDL&#10;HAzqWMgZ1DxyLvKuM7sINzkZC/KB1BJxmadJZxNcQWjLIySCW52qMR/Mh3Y3YAKhWA54XZ8uxWO1&#10;9uctDNayRySQk/vmuyvlspZSQ8ZbjGBtYkKoPGPu/HYuXLMqNOE46/1rv/X4amR4i0iAReVb2LR+&#10;Zkwt9o3eXsbGxQzYdVGQr5LZ6EAFqytb0TSTp9pe2JM11Kzm+jaIszMDuUo42rIrDedpwV27TwFC&#10;9Lq1xbRjAC4ZXkSR1ZWKl87dpyRy4x1IDfLu8z5edu47q2vWmuraSKSNVLW7qFC/PkHcMbekg5UY&#10;wCQQzAcHtJOV7nk4yjRpyklFapL063VtO/fT0My1iypuoo983mbJNpDJ5eAvljdyjFQ54wNoABGM&#10;DXsbdrZPMMe6PaCzSZhUqz/LvVCOhJ+Y5AxuBPAqnJpC6dPbwahDD5c0KTRz3BAjMe05KsFIYl0I&#10;9N3yEfLura0xtOtYowLdgrM/zy3SqVIfoG2jBPIPLEBjjIJI5cdUdPRo58LHmlvb+l089C9awzm2&#10;hvzesirEw8+6hX+JkPmjp35Oc5+Un5hVfzF1KWU21v5bG1XapO4qm75lxEBvUE4J29FI5zka0VqB&#10;BseaNjJw0QnOxyhBBYluMcD5g20sHwpU1R1PRm8hY7a6huEVmVzIpWMso3MBglsgFzu28Ae+R5U6&#10;10etPD1IxVlfv+X9W/yK2kTiMSRR3xVfMfc+4N5RZlySG4xuQNzjklSBu482+I9m9tqs0i26x7pG&#10;IkZt20hQvPoucgDA+YHKqMAehDTJ47WS38xdkdsyeQynlwQG2nBGFwoB2leMZjwpHG/E/TbmK+aV&#10;oDJJGFEVxEpQmJDglvlOUXGNwOPlXjIKjs4fqRjmKV90zmrxlKmrrb+v6/HoedXrhla6FqyoFZv3&#10;jN90jqc5YjB69vqcjKvtD8+2uHuvJbyFTzYJLhY3EfXKY2/KCWGDgcAYxjZsPaxvGqp52XkXYwVg&#10;WG5fm+/1LMuDjJyQduQwx7qILAptF3fKWaGLGM4/gZejEbhjB+6cDjB/TsPUUdzXDyafuu39euhz&#10;9/HdpcMFnzja7pbucNjlj0yuDkDGBjbz90jDljntYvJRfORgu3zCBuydpCkZODz3GQhXnGG6TVrd&#10;gZo50ZZUmjSNkGWZs7RhR1AKvt2nnDAkHk89fRJjzI12GR93nkJmXcEOByHLE47kEbSBtYBfpsLL&#10;mjY+lwcrr7v6/r/hoIryUXG0Qfuzzzlg43YDD+LG08tjC+ZgAfLme2uY3u4cQNI8i/vJAc4zhic5&#10;x90E46njLYOazZJVtNqcRx/N5LtKUwh+ZR02rjI4GCfl4UjattLsiaS1lg3+dHIsUczDcpViSFbc&#10;CxLjeSByUU8cbOyVPQ9CdP3br+v63OgsrhEwUdo2m+Zm+0FfNbd3JJ4z/vElyT944la5ikhLC5jV&#10;oFKeW0ezBIA42jIPzHPHHI42g1QiljQR3FxaSbmCSQ+ZnaNxyvJPTIbuSVHQMNotznyoEgmmxGzO&#10;Et3yPmAYMM9W6qRkDI4yvWvNlTtI8icI81/6/q3/AA5LZy/YRJEYY4Q37xAy4DkFfVeBg+wyykgk&#10;AjZtCZSUui377Hm2cjEAfdIbntlm47cAcrWI8IWVoLSy8tjsEkaxhWGVX5Tgjb1C9x8wxg4ze0ub&#10;Tzbs0A2QyIxjEROCoyzBiM9WHLAsWwxIyrVjUh7tzjxEVKPMv6/r+mia8nmZ/tMqRrJGVZvMcZVt&#10;wB5IAByxzkg8jBHO3D1O3SWPZIlsmQ0jD5tvyElNoAAZAwUBWwOM4UEkbpmY3McbagsqqwEanCO0&#10;hXaOCepUDg8HIGRVC402cSPH5cv2pod+BCHZ2B+8CeCCoI5GAVOeAtb4WXLoVh5Km10/r8lucPfW&#10;FxeyrHuO1WZpPLwUVfmUcHCZ4Xlht3kE/wAYXnb2KOXNzLBHtWMrEjK3KtjaM4OARnHZRux1IHWa&#10;ksMbM8QeHEcjbo+fk3BMvu67iRyeF3gEEc1zOu2i20QlisU/dxx7WWP70ipwPYEE9uvIZgCa+7y+&#10;fNBH2mBqOVl936mXLHIbtTJukaRSi/6zLdeqnO5TwdvBIbk4yaZBLKG8+2kl8yTCoeYyPmHHUjuW&#10;GMcnjqMva1ktZ4Ukj+0ItxuO6EgMVK8uuc7gNvGTj5geAxNeymUu0YXzZFcpzPyittUk8HAyTgMM&#10;jPtk+5GOh7UdY6aluaSGM280JSPapcmOMrjsechQoCrk5xg4HJqWwM0cywxeWwaPbGfLDYySCAGB&#10;4wSOCcse4O40Lby4mXzNnKq9xJ5iqfMJ+968cd88N33CrNs8qF1imcT+Wy/JGRJ6E8gHeGyOD8wO&#10;cc4rOVO6JqU/dtv6/wBf1+W5pR3IqG7wRCCBHOQ23Z8u1zx0GQ24lgmP723a0Oe80a/t5rNlaa3L&#10;PGFjxl1Uny8HACqNwJBDjJ2gEKa2vgn8efiD8IYWtPBni6SxY3n2y0t51jktUYRYLt5qlV34jVlX&#10;5GjUbg+xCOet9TsLpoXlcfZY41it9mPlKjaq+WxwMKucZGQpQBmDBuHEYejGjzX967uvI8PFe9Jp&#10;J2trdafLXVfd+Bv3OrXWtanJcXNxNNcySKc7SCcFW4G4KBnrgf32PcN1XhW7YwxrHMu7KskrKYx/&#10;CCenOTgAY5wW4xzwy3gRWtoz5fymNo2kDxyL1xjbtPBDfdy3yjg4I63w1qbSSFwXmQqr+czbSSMb&#10;uc42lxjdjjaDkjDD5PNaf7u6PmcypydHbT+v63779Or8uJrczQwrJswfmYtyADgcE4IB4ORgd8k1&#10;R1iSKVzK8qiB2YzKjOzFwDnscFsgZ7Y7nAF/TryEGHU7VJVWNRJFJHy8a9cgnjIIbqBg5HBBIz9T&#10;upGZnbKLIpV1FuRGBgkEjuCH+70xjgkhR4uH+I+Zoxl7W1v8/wBf+H/HndUE8fnS3TzRqYW3Rrt+&#10;7wOmeT/D1OB04YCqNzdRfZPISIJCY2DRiTCuVXbjIXChSHPbLqG/ukak+j3EerQwuY7cyOsKySYA&#10;QFACxc8bQvJwMEA88KTl6jYzWMxW+CMwWRPLi28IGZc7s/MCVVQPmBHpnFfSYaEnFH0VB05cut/6&#10;/rW/pqZ91IsSFLsFpEul86FlYfu9rEnJ56bsggHGc92GDMty64jVZMx+dI/DqTsb5mRuSo+XJbIG&#10;TgZ+Y7kgbT4GaO72vbyFGZScRH5ifnBGwMACxwOe2ASMa9e5uZTbQTB40jjdRFIzeWW3EEc5bC4w&#10;eDkDHUE+xhl7x7mF0vb7/wCv69dDOWCzlHk3DKkMkamHda+YW/ehdpAxt+8wPPOCCCzhRY0/QoNX&#10;tb6S61+xt5tPWB7eyuTK0l5G37uR42RTGu3dEdjspcTHYdwC1WlS0lctNabpvM27JHyGxgbT6MFU&#10;gDGMdQck1Wka5wyW+Ek8o/aI42JdY9x3lsZ7sOy7S2DkoSfdouMWuZXPYipdHa/f5bf192xj6iyw&#10;z5jZpCQzZ81VG9S2CXRjwc4zuOfn4JAwaJqd34c1Jr231C6tFmtpIrxbVtr3EJ/hkAIBQOEbYdy7&#10;1OOArCfV8TJsgjmwWDMJIm8tWBCZwQduMkZIJHQ8ZAyL9mST7SBtZRuty3+rGWbgNwOgJPQkKcfe&#10;+T08PJqzR7FH95Ts+qs/6/ruRXkxdLiV45I5JCGYQqOWdThGGAWBGcnBx8nDYIDvMUStAkEK/vMm&#10;OZiykY3ErySDlx3wQxOOSArRFzbslv1bCq0OWKbi5XGQcjBY4x1yMECo4IbSYNFJaqsaK7soZiox&#10;wzDC4B/h7AEHJztK90Ts93l/r+unn95biurqOUSRwGSTzvm3YJGRnbjBPoQTxj5QCABXS/C24+GN&#10;m2u6X8SvCl9eLdeHb2HR9StdYa1uNN1H5Db3YTy3+0kumwxOVGyYsrqVVq5WJMmSwu7PzCkQ3Wqw&#10;ncH4XGNuzaXPT3yCQeZIL26ZJbhL3Yx2yK5Y4HAJ3AnHHy52kZXrztFTUh7SDi21ftowoVpYasqk&#10;IptfzJNO+mqd0930/wCAazLp9zrU13oNjJb2jXDyW8cyAtGucrkDqwU4JOCcYOPlJqlpI7mNclm8&#10;vbCiFgNpHXODzyPmBweehOKtWmnSX7yWUcBSQwsyWvlhjKoTJTrn7w4fBIzyOCWdPFox05VZZvtR&#10;wJpnmV03nILgbVxyAByx+9z2W47E+0ipW/Lpf+uhDawXV3P9mtLNrpowJmVY3ATlcnuygcDcQv3i&#10;e+0u8i2jMFtHHuka3jDQzOVbcRllB+6RuLEZxxxx82IWtWgljf7LEsqxkQyRx/J02E7gQEHIH8W7&#10;jJJwWsGVo4ms5t0bSSBcSPlWfAX+IgkBcgKSM5GepFDFK99H/X9drdh0YQSNLDO3zRKY2Nxy+MEL&#10;0+XnaSfqw5GROLOJIw0unylZMvGiWp4Xf83TqdvGCSu5sfKODDbRRGcXBSNllfa7IqMYzjcpJIOW&#10;JJXaBhiFPDVLM5uLaNGnEkYUCONphJGm0ZbnGV4YnABPzM4POTDMJXckk/6/r8OyJY/MlDRvauw8&#10;xfOUFWX5QPl65z82NpA2jgk8rU+nQy3F0tqEhuJGyUjjYAvvO4gAfKSVA4XPGfQg05Wt494uBHJH&#10;HCSF2/Mo+8hzkjbtbOACQCeQRU8NqJYPsot4LvC7YIYcTB8oSvQ/MNpB56rg/LyTmYz+Hf8Arvv/&#10;AJadSysoeGOMuW8zAljS4LPM2Thcq3CkDDdeD0JAxMFjM8kEHzBG3K0sG0n5h+8IwQASxHQ5GFIA&#10;3AQ7kMvmfaMwlsOpb7oKrtc7ThRv6AKOAnOW+WSSKW7h2mSPazoqxvGNodmYAgAgk5yxIyBzjO3J&#10;iRzS6f1/X+Rd0qw1PUsLZ2k1wzxlrqKGN2JC5YHGQcgbehxjOM4FQMl0i/aQDHcWqloWTO1HYKMb&#10;iV2g7VHIG3aydFILUMCzLeiBf3IYwNNgbRkhfu9MYAORg4IJJK02R7iQJqEkKyPHGozI24eYFDbV&#10;KnBBK89DhOp+Y1lJIy5Zc9+n9XW+umnTTQdNiZWAlVrcqqbZlDMuT99gSDvC4HYHOA3Ay2WWSPc8&#10;kP3SD+9ZgpPzZHJ6bj90ZB24PORRcw3UasZPPZGDNGWzgDJyxTIU/Mcng8N7YMZTbsntLZk8x2ZZ&#10;k+9t6Fcg5ZtoI6Y4YEKMsZ5S4pWDfPbfLfK0Um5mjaSZm2ucnd856BSzcfL8ykYJbNU3K3Y+0hmm&#10;baDIo3bgpLfKp424wcjcBywHCqKmkiniDpFFtTa/m7WO0LkjaNoORuO3nHJPKkkVFHay3cu0bpZs&#10;eZwpbGACTgnJ24TAOCRnOGwKqLN48ur/AK/r5kLTvdSNNbrGjMp/cxAblOCAdq5Ix/Bj65UDNS2m&#10;mzXe5k3FIxku0HDr94kDoq/LwucZ357g2LKa3eFrlNVkkkj2u8jNuVVI+ZixOAxO3jHPXoGqxDbu&#10;B5fmkEwiLaJDkrsHBUYG3b8vyk/KBgkgihyaCdVx0Wlv6/X/AIBFa6PAzxztF5h8wJuiXc23Ow9V&#10;A+bGOgGfQjaVuIYA7JG/nRyMzyMmPuk9f9ogEem07s4UjMhBdrjzYIYXG0XMMk7KxAPbAHPG7DA8&#10;gdRgCvLqdnGv+jOfl2i1kYCLEihhxjccjODg8MTkbm2VPvSZjH2k5d/67/131Kd/AZGmml8ySOXe&#10;sbSTDa5IXjPI6kL3BKrx8wAoyB45HMisPMmZ/MmuiCSFxkn5s5446EdeMVNqHiCC8tl87iNVZPMj&#10;hzjhm2n7oKgksB1AbbgDJOfcz7pxcxuYuwbfl2jJHIK4yDggkE4A57CvRoxlbU9zAqrRkuZE0r7H&#10;UXHmDftljBViw+VyCo7Z6fKcfLjHzYWACMyLHHKhUquFaE7doA2jHUkKy9cnr8xJG6WC0nMBfymw&#10;zDayr8oY4LHjGFwD07qcdCGtNp/kN9meCOMoqj5sYjXYORwo+7z6gZ6gbjvzRitT6T69QpRu5f1/&#10;T/plNBM7rO6SyMPmYbDvDAfe3BeG5A4YkFT1yCbFjYyRhb5rnyGjZHWaNu69GJAX+Pb1zkgcYxm0&#10;mmRWLeZJaRxsqxllPy7GXnGGBIGPu9z3II4uQ2NwLL7OkrefFHJmORT5jcjdgN833csRg7lLcA5C&#10;81TERlojyKmfOLXs1Zf16+RRjtQ6SeRbXDbtwZplAIweQGXqMfxEjGzH3CatWcHn27QgfxFV3Iob&#10;aTxzkHIx6A5Y8gHJcnmSzyCS3jaS6fa3ljd82cjqvzHad3UDgNkcbYUW6kjkikCyboiVLRgHbwvz&#10;MT3IQbs4DbeTwKy5uY8+tja2J+J9v6/q23mX3uo0ika1ZF+Z9sLMUjb5eMngMOnp1JPU5pXt/s86&#10;SKQjbLIzBsrnAzjABbjoTksPVtopzQOp+1NZs0s2djszqrfNkkuwHJxnG0sBhuAOYVsbhUXyTGrS&#10;KBKq8ZXaMdc4Q4zkjJDEg54NRstWZYf2PtFzv77f195UlVXBY3GFjZd0SyHaWABGMHGGBXg9RyBy&#10;CLNhHbpEsEsa7dudscf7uNSDyMADksCRgDv9406HR2ZFnQeUJB+7PlDgKSfm8sjB3qxDE4wrHAGS&#10;Lhs/KlWC4ZmKqsmJLpSTuGckHHY+3TqM4DnUhtc9p4zBwjy86HNAsW6GVQvlgfKyvuJ/2SvA5445&#10;B6DjNaMTgXMduLreWgAaRrfa7qw+YneeOnJJUqGY8ZAFazsVgkV4UjwW3xMsgZWdQhUEAncMMCAD&#10;n05II17Kzt1C20Sx7fMaIP5jKvl5Cgg4BXBJxnkhsYH3F4q2IgtmfJ5jiac6nNF3XT+v+CMt4LtW&#10;dis8ciMoklVi7OAWDh94bd8pIIORzuwWAAsPYxpGlpNF86yb5Bt+XJLIoA/i+XP3Spb73BJMckEg&#10;YSvHGqxsyk5UBVwFOTkrtbc3ykjcNy4J5pq3S5dI7tlWTd5rLIFbcAm4t8xy2VJHByA2TzlfPlWl&#10;3PHlKcpf12/4fQa6SSB38oxR7o4wigZEW1gvCjOQRkgYJ2DJ9a6WW4xTXXkfNCYwTCqqWwQU8zHc&#10;cZGcbTwABmzK87wvFdxrvV2luISx2j5wOQ+ehcZY52kAbTyWVPs8F89xO0rSRdFebcVYY3KeAVLb&#10;QMkZwOVGNq5/WJLqEZSinb+un9Mpw2CKyyyPHyrBpB1J43YUnkDBYZK4xnGVGLi6bCI4zdxRxlJM&#10;lliXzOAVz+824G5eNpyu0Y7lbFrLNJbOEB2Hb/qyzog2hVYEDZHgiM8DcepHzCrUcbW/nSxRMGXE&#10;0P7noThQAFyBzjlVGM7T96samLqdzKpiKnX+v6/rsU7eyitwt0G/1LKzExq6hs7+D8q44XOBnODk&#10;AMS5NLmEkMMFrG7KzKY+drAhAowFwN5JY8ED5QAoBxOjqtp5rWcbbl3PI9v8oGAB5fI4ILMpyGO4&#10;fxHbUl1bwtcTedpq7Vjd5I2QBhuY5XhQACxwvCqCWxjtzPFSMnUlzf1/XX+utaO3W5k8yS2Vmcsh&#10;kaNVIO3G4soxgFm6Z45z8y1euY9Nmmjm0qK6hZo4zMrIrBZsfOgkUJuQKqyBfl6kHocxvL5ExLXv&#10;nCMP5bZctIpGcsM5KkEErjB7nByFjmjldbfT41T+6LdmkQRjGBw5LAtwcbRkZ+XDZj61IzlUlKOi&#10;/r+vIrWOlxW0cizXSqsm0SKFCoSGU7Txt3AgjoRjOOGwbDaeJXGbKOZo8bZOW3D7u7aB827Znnby&#10;Mf3SHRXYMbXAuFHlquYtyj+JeAB8p3bgehALkt1JpslzJOIri5EZiuJhGvmzM+OcMOdrOfubyMZI&#10;HOQGrGeIlLqS5VHK/wDX6dP6sPMen3V0o+1MEaRRlsBS3mLjGGA5wrHoFCrkNgClw0ewSrLtYvny&#10;YSTjBJwSF4OQvBXG/OVDFTXe5llVtPN262sMweZVzMse04AJxzjB4/iBXOMk1WS6H2RpLS2hZomM&#10;kitNvC8ncxX1IC8/LlT1IxUKo5FKnJx1/wCGvt/WpoyXMkkSN/aE0yPOWikLBY9oO0t5nVRuXaOO&#10;gPIDHLFuI7d/NWA/JIGTy4cSMhIZXGRkYPIUZ+9jAwFNKRrNzJHZJ5cTNJJbo0ICspwSQvJyVyfM&#10;45QAAYXEZu4biSaOeBcybTdRdl+8zOQABkBcnI2nqSuABMuaWxUaPu+X9dPT8TSN95DRoVjaNG8t&#10;jGxEjMFHzYAwxU/MFJB5Xj7oFeS+SGDLiJkZGWESHcm7BCj3OOQvIHUk4BahPdziT7SbmPdHHGsc&#10;i8Y7M2cYQEbVAGQRgklQRSrdhd09i7Bowzsu3YzKhR8ttxtYHAzyCNoOBWXvGkcOlr/X9f1sXHkk&#10;W72iCaP5TJEkkZR5WxjGAOCdpZc7jkZwxyKiiuBaxrIsBCxyRjdCN+4rzvUY/uk5y2QT1yDWbcTW&#10;IcWtzOg8zlVWT5hgFflwQMdR93IKHqQzGUAhVnXT/vgRn9znbubIUEAhxvY9ucrgEAhrUTX2KSSf&#10;9f1/XQkEtuI9kt9Gsi4RpJGbZtUr8u85O1s9CuFz05BZ01+88YW4ZriOSL7yyfKo2krjdjLEADb8&#10;pJBPRgSyO7Lx7IbhZLdbp3QLMMK3DFyeBxlMgYChsjnLGAt5suJNjbJmXb8sjRtt28r1DE7MAEEH&#10;bjLDBUolqnd3f9fr/XXraid5pIkLSNIZjJvVdys3zA5YsDgAFeFJYggDkGoZJ8qtwbyRv3mZJIrp&#10;ykS4bgFWzjAboRgbsE9oQ8M6NOEZvlJZQpV1RSE+YDuMA44IBUEnqrsz2pVmtTGqQqYcsgXaVBHJ&#10;AXAKKd3bCgDGCCMSuS39W/r+umhMWM0/EaMrSt5Zt2UMhI5YIcLk59QcqC2c8teczkTENH+7dv3Y&#10;eMoe+0YOUCjGSS2eAB94V4vInU2YgmdhAqRtzxCEbA+YfKOp6kAeoyGdvkMzKJP3jTPugWMbyqxg&#10;gr83HyKfukABsAsAKpRK5Fe3b+v66feSAAws2xGXavmbZCq7eMDdk4yyr83GSOSBk1IZUnn3EOsx&#10;+aPaxCjyyVyo5Zo8ZyDwc9yCKZERHOZSblm3eZuZdzIcguSe5OQxU7RnBOeGaCXYSsxgAibCuy4y&#10;cj5QDtySWGWGBuPBz8hrQFFy/r+u3z2LSbZLgXk7NwcrLGoYBSVBA27hwDy+WJ39SerraTzTJAdS&#10;Tyoz5avGdsjEElc/LjdlVxnLDkgDrVWe4gthIrXKxozBJJFjByoVSAXGcBlxgKPusAwbChJri6Zk&#10;W2ugv/LRlEucLkNwEDFuSeuTwcA9CZcSXBtL8P8Agafr5+RMtzsgLWISNfNclXVv3anC4zhgfmbY&#10;cZ5IBOP9WpeOb7UsVsVLoWxtaVtpYhiH3HnG3LZHzfLgKMiCC9COsrXDKsUjNuk6MFfcTuxgbQT0&#10;JORnpyo17cXFopNzcSOF3M0sp2rzlDgbiw+dCDkj7pUkMMzYn2cr7f1/X+W9y9M5ukYeZJcbVxGj&#10;uJfmBxkEg5IxndyDhhnG1iXcl1JEv2ja22RlO+TzMM3ygrgAYJDH7vVuMnOKIZ5mZDDBLvkUqokI&#10;LYO1PXduVSM842KCM8EBh3eZNKDCv+pjWEFjkc8MSrfeBHJPzDkkbWCPZbeX9f1deZpW8pLrJZyS&#10;KzK4ZMMrQjc24nax3kbgxYjaRtGQTkOW6KW6xwXEyoVz5SzLuMfcjk4G7kgHDctnO0DNE0pLwSNI&#10;ZkbOJZBJxGT80uDg7GG0swx/s55K/wBoCeX7ejtuaRDG02WDdWKNj+H5AD/sJnBxxUeYl0b6/wBe&#10;X6+ej6lw3kpX5Lpk3LJuzI/y/wARzhCMkAZyu/PUYcqVmuIbWRRHcMV8hU3NHGqv878OhyG2hyeu&#10;MdMYzWbLfLbr9me4eOIRiOP5kGFxgCRSygkBhgZGAxZSOtOilkbEkjs7yqFjbyztMh+8ODk8q24g&#10;k/K2Q2dg094fsVbyNK4nZl8+N5GmWMhW8zaiqz5OSCOGVw3TuoA5UmMah5MubRGVYZD5LNGqqXMi&#10;4YYCjJw3QHkEdF3GncNEkqyw2jLDM27zFAkZnDZxnd0JO0nJIHzEHJUEklnahlDQ7Q22RtpUBQrB&#10;hn5uNvO7nA39Dk0tQjRjy7X/AK2/MsJE8VrIgcsir8txPGu1zhvmK88FdzHc2CACf4iHB2uGMlrP&#10;NG0x3qiW6q6/OHUhg5PzbweoP3fmAFQz3fkMxkYRybt0zsxUAtuY8gjbksxIZQM7z2qM3EE8a3JY&#10;Nbq6fwiRCu8MoUEZ4b+EHGXUYIalcfLJ6/p/Wva34FqW5kNqR9kkkZSqwjbksSFAjIYEZBII4O3K&#10;gFSFZYxdGWX7LDb+cZFwrf6zzI8RswJUEABuDkY+XJIJBNUzv5kszX0YjhYCOQyEKTgnD88j5z7H&#10;eeckKztl7JHIbm2m8naJpmjVmG1hhTI+eDwyjGQMAA8HE6jVOMd/62/r5+jJor820qn7b5bKGECx&#10;rlWjJHHK53AAEnBxwPmwcNSa5tkaQQ7mjYiOGP5gWB+6SoA+YFVP97gnlQpbbJCtyGaRpOV8yRpA&#10;hO5iXYZHIYqR0HHdiWxXiinNtlrTfcXkTeapfatwUwFT5SzHBJyemDtyOqsvlj/X3+XS+/XyLaSw&#10;CWGKC42iNQG2yYCgtl+d2ec+vC7Rn52ZZ1vY5ovJDt5ke1dqruwc/c4U/KCdwHHQj5VO1asvnNKA&#10;0zb2B8tZFZsR+ZuLH5eMfMxbAK/eP3ysbt3mSPvbZlPtMO/G1FDZY4+VSpCZPBwNp5OcRIiUbq7/&#10;AK8y8LyKJFea5kZmYlWuJvmLBgCd44bGOnOcc4G0B0N3K4WJYpHuGC+XBIoZSHPJyWPJOcdAAPmb&#10;qBThtYVmWzSSKIwSMlyY0+VZF4zhm+XnaBggDcACq7VNp4jMrK8LQgswm+1XDblO35kkOM/NgAsF&#10;B4BIx0zMJRprT+vu/wAtSxaXEjSM00ojaNljZtrM65Y5zkYJCt/FkknjaWzWtDNGCt40J3MvDHMe&#10;Vxt+XB+Uj7oGfc/NkDIW1NxdJd/ZJJ9ixghY2MkTdVf5TxjP3eCoxhyXJGnp95HbH7M8UkbLMwSJ&#10;2RVCghkHK9yORgcYG0nrnUiclSKcrx+fpbbv/wAOdnoaFvLVdSjKsHSTY4VjtJ2qrbRydoJGV5UN&#10;typDb8MTNbFbWHbC0O5o5sqqtwg4AOw4CgNncQ2MYL1xNlrUMds7XGWLKseWB+UjBwwOG5G0buM7&#10;V3AcGtWLX7ecNczxLMFZBJ5YXJyM+WGG4gKqle42jgFsZ8mpRnzG3tKSoLZP0/pfLT8Ttw1pas0s&#10;t7u2vhXXckwPy4V8qRuY7SDk7T83zDGJrbVoftEKpdMPMZVeSOJS4X7pbnqTsHy9wAPmPyHhYdcm&#10;vIWVDChkw6K0uVH3z0cA4YbvmA2nqMkAVoQ6m8si2skcUyxsqqvnEbxgtGQc468BcHODyK5ZYflO&#10;X6zeW2x3WkeILuSzW2ubm5KNJEIo+WWQBsjIB55w3RssyleQRVrSbqcxRTsWXzlTy/3/AMwAVQm4&#10;rgEhsKHAByjNt5JHF2L39uzRtexxSR5DoshGPu4faNmfnwQMEgN6nne0/TozCZJpgziFS1qVEjS7&#10;l3ZOBk8ZzGR8qtw+RmuGtCKOzD1Zytc6q1uwreVLD9lYeWd8k20wE87TGcAEc846NtGMgCOZpYrE&#10;pI2xpgouPMAXB5yxfOWUAA44yRl92MNm282n2yxst1GU8whWjl3fICNvzgtyQfRj05IK4ty25t4f&#10;NWbypGhWLyWkIJydxiw3cluQQQGZiwwAx8uT1PWpy0IHuJZAw8podpwixzbpWBP3EkT7n8WeQoC9&#10;Bk1JNNcQTSSQ3JYR/vIRHI8ayPjI+XkBVyCSeQW+VV4BbexQRXgMNutqGkMXnrIf3+GyxO3H8Snn&#10;PYE/d2tWkvIlRblIfLZY96xyZyzIDkAkjBQZBxnLBiqjk10Q1R0R12NWLU7aW5W1GofudyjZhXAw&#10;27aApO45IUHuNpz8hrT0rXHhVjaCORFRXZFcL5YQk56nB+Zm2jCr8p74rmkv7eKZljflfmh2yFV3&#10;IcHaMHnHAcAEkDgD5anN7fzGMzBpGVZltWG1grAZYjPZX3Kzbj1z1QZmpRjNWZ0UtDsIPEEkbtie&#10;NZGGYY2yY3jBOR94lAAGHIPfGOSbtl4hjs7tIFhbAbzN0dw25wrZLjD5jzKwHB3A78Y5B5SCW6mL&#10;Q2g+WNmVPIVuHZtzKSTnquCuWOQG6EAa+ieP9b03w6vg/QBHFZXV2J1CxoJS2wD5ZFBcljjncSgw&#10;Buy2eX6tF3udkIRlv+X/AAxv2viC5aXZFJG8u7e1xHIoxJtwHUFeULsnzDtyQ2QW1bXXhe29vJb3&#10;iyL5isqruCJnaRjkYbaTnO08cYNefJex6jEo+0747zbGuLddqsQpCthjtDOxyFByMk+ht2uvmDy/&#10;J1BYWZfLZ2jLKTnd5YzgEHgY4PU5wcLyVMCnsiVKUfdZ3tnrWngxnWSfONzujiSPeswXdg7upG3e&#10;MEAAxkdAAKl7dGay+0SQ7kjZvOWSQlZAFwRnknPzdSDnDYyQBzNh4iu3nkT5WnkjIm675JCx2q6A&#10;feIKDOAQVxgZUgm1mB7hbm7WP5tjLNEg3JyctksMKxcHqdrNjGcEczwMk9ja8eU3G1EG6nhluYbm&#10;QsHkYqU/iXPfdtyWOABkpnjiuo0PXl2b2dNrfNJIkmWYgqGDElc7gE4AA5Iyea86Gq3CTLaSSpHE&#10;rYjwxWPH7sqytzuUDHAIONuSAVI29F1SC3t7by9RX95K4NqiuJI8HZuI5BJQbdjEE52jdzjOtgua&#10;mzFx5noewS6sZrBp4FjbduDM2Muvr1O4biOSS3QcbuOQ8VA3F2ZlWMSRSbOrDILYweu3qq/dOWc5&#10;xwaXQfEguLaMDbHGyDO1EKtswQQd3z8oBz3G3GVY1V8RuWlW1kS4XzMtH5gH3tmOhVWbADAYPIxn&#10;gZrx6VOVOXKbVuacbMxNTRZ4pIbeWbzFmzLuiYfJzzs5UjK58piAu7Cj5sVnWFxEksiRpHH9nYhY&#10;4l2iP5SflGQdqYYjIAwMjeCVNm+nEbzWV5b/AOkeZsuI1VdpG3gFBk5aRiDx1Yk9QRi6nfRLcedc&#10;XH2oeXhvOy4KbjtP3sdADkgDODnA49OEZONjzp0+WVzokaC2uPtCiFfLYoyeTtZlByAxYnDLgAMx&#10;yWUAEEmktJUncwwNAzLkNHG+1VBUfMSAeCzBem5cryBnNTT9UuhbZgjVWjVTNIwWTruj3DK/KxPy&#10;AHO4qRgqSakg1Wa5e3c3ZdkZVjbzizFccAMcZwARyCOOem2nyDN3Sbu2Scx3CRs00gSRWVV+Xcck&#10;MCdozuJAJxnHJUMLlu4lMZiEwhUc+WxiYsVVtpbcSC2U4wQNoAJy2cHTr6WaOO5vZN8jxxRhobjC&#10;EPtDoASVKqQAvbGM5B+bUedZPOcStJLFuWSfksSWZmDE5BBxuPXGT161y1FaR0RRoJNc7V+1htqx&#10;hY2MXylid3AyAAMn72NpC4BI4yL9Jp7LyVLbkjVI0hYjKb+WJ+6pKbgc8nAOQQasxZguTAtkqKZN&#10;u6Zyr7lO7du77Rk9eAW5XkCGe5024kcXskssYVkkaORH+bcCwbcAowCepI+YA5G0VnF+8TWp80LH&#10;IeIrOOzAaWVYvLVkS3Me3eWJEgyDh1A5AO5juY7RnNcN4s0uSHTp993JaybNsl0F2m3UqFaRTx1A&#10;JA45AwFZRXpevSwzWv277cwjuZVaZFkYeYdoAZsHhsZIXdkfMPm6jivEdtGz3Fpdr5c8istxHcjb&#10;9n+fnGMEkkouFCkkZOBha+iy2tyzT7CwtWNKSv0PM75Iy0iXFlGIYi21VG7d8wkbK7cYBKqcsdpB&#10;YnhdtBrA20b315bBlVwFfy0lX7pT92WHG4BCpIHIYN0UHd1y1g3Ez20ka7QwSTMjAY+7kbcY9CWI&#10;Vm67tpy2hL33+gLIwkbf8p3eZvDYQtg5JByDyc7c7mXI+2p1lynoupbUopFbxqbD+0W8vy5HZUkc&#10;KqblDOVfGSWZedpbHdgMHQ0uS7sNQ/4l0UuYWVi32FA7ZC/eXIDMAxB5GVzgjJJhkhQWXmXMjKsc&#10;pWRtoVVU/KVBBC5AJBUg8qSp6tTp45PJ3tBHuLFtjSMvRdxw5/1Z2quGJz8qfIQBinUNqdV6NP8A&#10;r8Boia5m+1GRpLy4VTHNH5mJMBSXIYhlDcrkqMkDIBOBNNZOLOF7+GRoZN/2XzIwu9d2585GQOUY&#10;DJwWLMSGJOx4f0fRr8Xw8Y+If7NksbWWe3/0OWbzbjZgI43hoiRh97FQQAcbUwtYyxrqcllaXlxt&#10;t5Fgk+zvsZhtHyH+LqyDgAhY8EfISNL8sU+46kpS1v8A1/T0EtITcuoaeZVghjEe3c0sZXCGMHjO&#10;0MCDnhjtAJJA0miNqs800jRtDCW3opXawDg7VVmwVHJIztycMvSq9pGbfydRvrfDLOrSTNCcodn3&#10;9u0/MQM4BBClOCADWnbLOqrLYxfvGhjMTWKqI1AVgoX+8qfJtwSpTBIDKS/LOtroZaWILfT3W5Zo&#10;4ZGukSIf6LJvb7zBTjJVkyG5YkfKQRhqsJC/+tty6zMzBmEYCyb/AJW80NlSWbC46KVXgDaKt3Fn&#10;HcRyfaLS4n/1gbzj5bt8ycAsDwflDZ5J8vO7GClrYNC/+ib5jHCrr5MgYySAhflPJjz8qhSdxICL&#10;kupOMqxy1Ly2M+0s5opYpo/LuGXnZwymYenmBjvDb+mAQpOSCcz3MUd3qHlW4jaby28ozxmEIq7S&#10;GIBYH5lGRjPCjjtbVb5oA1teRtJbhtqHJ+SNdpRVwMgMSuORtH3gWxT3l8qeG0WFo18mXzI4ZHhM&#10;WXTOw8Ljcy8EgNhTgKwFY+01OWUuhlT2Mybo4WkU3DtF5InbaijIwWVdwypY7dp3b855cCGKwbiW&#10;OOKNrhs5WAyAHcU28rknAJ6BflK8ZBOhc6VIs32i3hH3I440Ztynax2kLknZjoWYqANpPy5qrLbJ&#10;ZQyXFyoihnkaeJZwmZyH+YNub5uY0ywAK98gEk9oYy95EYhcyeZIyyLGq7vOVPuKoK8MpQH5gzHI&#10;45y3LOkpctvnimecSF5lupudwGdjL12kAEgnnK8t8227Z2N5Zq+3TvMlWDMcyRKnmPu8zHTLYCsS&#10;oGQRxggEV1sUCRx2SSgNG0KyLbl/MIkIIAKhmwS2c4YMq8oHZar2iZxy913I5ZGuNrG7SFmVpW8y&#10;3GxyTnahPZhwVI2qeg55sTW8Rjkikudrq2GaYEowzjIbcPn2jBJONxAPGJFIiUVr+9QQG4bzfOe4&#10;YKsgDKu3eFPy5xuBB6AAYxVm2s9Mu9huoI9isTtIMb7lG8c4ZSANhOeozgKpTI6ljSFTZlC4ia5k&#10;aZz5sxj3Mkds8fkFpWy6hSS0gCrkrxleGZvvRxxeS32qQx2sYkm8qRceT1VN6nd2B24T7pwMDDEa&#10;Un2advs6TKsMrea8YuiY/MDMBu4GPnweCfmzw3LrBb26Dy7uziL7n8sTW9t0PUIH3krwrddvABY8&#10;kCo1glK8rlaOyuEMdoLa3fy5tkf7xvkmYAFWCoV+YAknYN21h0UkNu7ZXVbm+jBWOKJjJcbQzxqQ&#10;cEgHc5QtnsN6gsMVp6dpd3NBDb2twvmfNu+yKWtwRgeaMAKQGIO48KoUfNjdSz6ZfXthEY4CscZ3&#10;QrcZ2RguMsuSc9DwMEbc8Egse2SZSZm7ZFvI8SRmZrhUieF9rJtDM5/gB43KRkZyRlmX5Y2sjZZn&#10;SF41jCiF5WMrRfuyu35gWUbgo3YBHAAAb5dC509ru4mWG089ZJh9lWW1H71gGQMCOoGOMfw7SxBO&#10;4sW0ghlmW7/eM8Eflxy/K0+fLyCeOCOSASSWG3acvR7ZW3J5nsimdOs7myk0e9gmXzo/36iPaxym&#10;GIIcMx9SRl9pG45YGw7SSSrH8wee1lZo2eQsExkK6HJKgszhwzYKngsBmzdLdi2a0Pnf6t0eOTco&#10;kbaVeNFXJGGC4GCY2VQTkxkyH/QblrILHCq3EZZVC4Xaf3SbWYL99Wwu7JYsRjau/N1CLvYbYWsj&#10;24mt4pIJFjkjWSNwPkDucoFBKAZA4wQCME4bML2t5bwjzPNZmZXUCELsUlmLYQsAduWYA/eVjkmN&#10;QbklooeaNUt1SJYvtPkt5jbjluB8pUhVJJBfI2kcgbX3ljJLbr/ami7JmbG2MYRMx7fl3Jkf3hhQ&#10;xBKjszHtjO0tyolpG072sW1pGdz5VvCGkJzhf3bHPDYUZyDl13EEAONoJ2gWSExApsmkaMY2owOB&#10;hW3OCRn5V+8Q2RtNa/8AZsc1ss8cDzWbXEcKpJIhW44AY4G7LE/d+YAkHPJINewgka0+yb5JPLlk&#10;mLWoZdhaLCsmwLkEI/IIB24KrgZn2prBSMeS0t7y2kkHmKJGikCnAjGWVS2QQAzBwrSYIBBILFlF&#10;ZN1YCWB4CP8AVhllX7NHFk+YquCVxkb/AJ8H5gB1AOa6eexF3LH5iKqyXMYjkaQyMHaQr5aO/XCi&#10;Rw56OAATljVG/wBKsbgNbCBllmUTeW6/fj+cIxILHJMgCsWb74AyVRBpTreZ1Rpx5dTiJl0+KEXF&#10;pC0PloyrFHlvJXLSuqZYfMNgQn5cHLBuoOZdhreIqrxxiMESNAuMktsYE5BjYL93KhgZG2gcyN2m&#10;sRXkepyXEsZHLS+W5xNBna6E7ApUgsDu+UAyEEYBduZ1K0lnZYo7WZtyI0PmSLn92BuVUH3wEIX5&#10;BzlidvRfQo1XLcmpU5fmYd6i2Ma2MtnEbeL7nYNtGNyo+QJdjqCvzFGUYJJDBt1Elx5kt1u+WTzF&#10;EzoxC88v08wBYmwwA2hs4wDuvMkajym1AQwsqrceZF5ZKjAjwY2J53cE9Q21S/K1XkmkgnEpt4W8&#10;pEEUlxyEywYIpJJOJCfuHGeTwu1u5Sscd5VJd/vt/Xl1Mm7hkkTbqOnSRuVd2RWQxKpkDK+9GG4l&#10;SeSSc5Xr92jeogsmtw7Ov2mMSLbzMJCqucBm271U5B2bS2Ouwj5t64s/sWrG5IYHdIUuCxVWw+1Q&#10;W3fIdvy5y3yPgcHAzZ2J/dRsz+TCMlWyNo+8TuYCNcjttDEcY2k10UqhUqvLJJLTfd6O/TX7nv17&#10;t87e2kVtP5F8kkKyTYaVWP73JYgBnJXDFVIXcxU7juwcGr9qhubpVgvJpDGUDKyyNLLJt2LITgsC&#10;jYx6bWIy2FbXuLYaa0l5bXe3dvCzeWGMuVMbOWLBjtC4G08kY+Ut8tO+e6t7grdRy7jsljt503GJ&#10;Hckjngcuw+627O3G7cB2xqXNaMk5avdfjonvfy66b6NaZCPd6vDFefYrKKSaMFYltz5PlooWOMJt&#10;YNucg4CkLhyDtYK0d1cahDvuzdtIys88nksVC4GV2Mhx8r7xHwcEbz/FtvC8topJo9PmkWPKW8f7&#10;75reRYir5UgLuVDs2hsqrvwu0KKlrY6ZPdf2WYWaaOeJG8tceQqMwQIrMH43DBG3BARGUlQuyk2d&#10;yqU4vmasrJr0638kvPVra+8X2e9ZzbWKRxwuzyeZ5z5f5CzMzMzb1Y44JIJTBwrEiiyQSwz2WqIs&#10;cq2sZi+0SPvjkJG7G5R8wV9v8KtuUH5wzC4+oIIbdru5k/dtvmkjciRWkUfu02kMpYnacqrOhVmI&#10;BGaY+ySXkNks5aHewNvgN5TRtKcKUJJXYwZuPlaQqFAGS4no06k3Fyb26rrbf103TS3vo3rDdNbt&#10;qH2lZ5Fy0luz/MVKsCyBYx8qjAB+b5UIwFIQbYniZ7qS1vI5VS+gkElzeKuLxoxuZiV3AhCULdWP&#10;ytkLt8uVyv8AY7G5cksogt5kUxxiZixIYtzj5pGIyc5QgH5QSzn+0TNbWBmiSaN547feSI84y4Cb&#10;RIRmIqABhQoLAbGOilZHRCT+669Oun+VmlZr4rMqO919qFqFgI8zDxrIzdWQjadu4jenzEAEYCsA&#10;qiN2SzQXkcbvbQzBI8RozHcV2uoxndyRuIUtjAbaFO0l0Q0yGwjhFxDC0e4TWdu3+rGQm5hlmHy7&#10;+TGOEYbArE0XSzwJHBdaQWgaYmMLs85odyL55Jwc5XaBkhjx829StJnZFx5beb8rvr6v57depXVb&#10;6x8x5YUtxaqu43UrZnkbaAVUghgoBJxsZVZ8qdjq7pf7NtoZEtZbi3xI0kdsYQDEoJCKFLkhlZTG&#10;C53ZK98BC6intIjYRKCyqpaO1jLbFJVj2dlBbazEMPnGcMpDVZaCR51naG3+99nm01WRGCkrGYhh&#10;mwhHBGSEIjjy23zGrmCMurej/Hbe+nffRXtfUYLC70+VZrqzazjvLdZVkd1bMWcJJHkAOQ6yYkLF&#10;SxDq5YqpoiPTzDb6jtm2kqqfaIywHyRkKq53A7WAzu3DDMMZTHReI/FfivxNbvqHiDxDqV9qE7ma&#10;8uL6RmjVmEZEiSLukwwUMSCARhhkgvWKJr6MF9Pt5JZkWOd237tsYBy7BGwB+8OMg4Dh9+H+aFKX&#10;U6lKFPVbevy/rfTbcZdW2ktbfYGsbhUeMRfY2IdhIshQxb8j5iC3UDG0LlsKrMvRJHEuopczSR3F&#10;oT5lwcszZ3bQ6tlFMkZ4T5mxgEBRiOWCa+sDZlVeFWkknkmb9225AHw+CFywJ4bK4PABJC6hcxid&#10;mvxHLMjNNu5hZWJIbqjMhbarnq5ww67XF3CnKWjXe9v6+Wr103fSF547uK3WW9ha3ht2W3z+7/eG&#10;M7nwE6DPzDZ8o2sB97ay9V00uO7tbqEeTNJKqm5Pl7mY9MMDwSwByoLI2VILu014l0s502/CyLDb&#10;4gl+zRSSQvG+55lDscBPJxgYGPvMrAqpJcX+oXJmaO/m3XLMsNxJubA5LLyRhPLRTjJQjIwU+YOy&#10;MrJO3n+b8t7u/Z30ITAFZnVyjSLH5bStudsuuWQDDSAFcKMNkRrkY21Vu/OmLwTPsh2/ZfOLmTyg&#10;iY3tGp/dEBVBQNncoUpzgW2hgZ3FjKMRzFZbiGV5wjyOxwXRQqOC+PnySxYBRuD1ENNvZ7v+ybnT&#10;4/O8tLdRcLho1wShXOGBwZGYYJzyRwSdIsI+7Jtv/Pp/wH1V/Mp28U5RJY47iN45Fb92sk6mXcCJ&#10;FGAS2eP9rkHaDhobm+mthlJIVdZY5FkjuGyxZQplMjFTwchyVbcRuI2mpruW61W2b7FpsV0TtFvA&#10;FyrqiqBFsAOQN27GWAClQcs2JtW0zUNP1Py5bK4hniVreOOPYzs4V2YOpwADlmKL15x82FFcx1Q9&#10;3V/n+fXum+nyMud7q8VUtFZopomiaPZs8hQWZkySQQAFJ3AqqlWIVcAV5iWNub66tZY1k2yNb/dg&#10;Vgp64yDlSTnJBCqOpUSE3EuokXEMcjRyLFbtL87xSAAttOAowccrkhD/AA4XbCGTyGkuUk+b9zhm&#10;DEyPFyuCCy5KKVBGT8h4NUjspykrf1v/AF/SuNVp12yzWfmSrNyvnMvzO2WKsy7yx2rzg8Lk8n56&#10;flz3W0xWkvmOw8lvPLsAFwckFdg77yOdjHOEIWbUfNaSPUbg7dzRiW6VVZDuj5B2FQVBYL1wQfYh&#10;mnVJRYtIkiq8mTbrMw3NGAFDHcwI+RdgZCf7q7eALO6lqrpfnp/X/D9zPvGkmlEsUe3dDgrNIxBG&#10;PugnHyljjsMocrzgunkYzyXMSNHJ5qOLV43ZUP3TIDheQ+xTnBYN1LDmSW6sLmMG4nk+b/j3hXjY&#10;3XygdoUEZJ3A4DZADbiKqzRx/K0kEciyfMy+Wke9sKcggDcGO3JAyUIPPDOzqjsl/X9f1cps0Nri&#10;6NmNsDBpGmXKvzlOGP8AEckjaRxjGGZQRu4uGuo5GVVXMm1cF1AwF+XnOOFHAzgnaTSzS3lpOl3F&#10;JJ5oZnt5IySrEMRldy7id55759SSRFcm2ntvst2VkYKo3NbsGK7VKKMYyOq8ckEdAoNaRRtr1/z9&#10;f6uNvCoVIZ7JDuO6RV2tGWAcqBt4BIzkZYEr34FVroRC0W1+zxJGy/I8hC9x7YGSD7kryegqUzrG&#10;jRyp5cRwsnl3G6MMxx0+7yA2Bx3YnjBj86dpFgtLVR91UmVcMzbSWK4+YLwAO+0DOM4quU3jff8A&#10;r+v0PCpBG33Tjn5vm6n8Dx1/+vSq+MLsaRVIKnnn/H8M1C7jduHPPK888/59qc5iL4CbVblepzx/&#10;j+HNdR9q4kyCFQM/MejHdjr9R+v86chPAZRgKPm/r/P0qIPIoIfG5v7xPBGDn+VPwzKU49drNxnk&#10;+vAx+FUzGUSxGSSSDj5s4xnJHb3P6/nUhwQqyHhuduTjtz1Hf8P6QBgXCKgO5fu/h/n9acshkxub&#10;nbhs/T09f5VJm4ku4qn70N8338A7s9+v1PJ606JgwYSEiQL82OAR/j2/Ed+aZGPLUR5+Xgbs9G6d&#10;vqPy+lKwVeYl++u7Cnpjp05/pVIxlHoSrNubymC5xycd8Y7HOAT3p5eR41ZyQg+XcFLBTx0Pp/X9&#10;YcuvyyDoDu3A8DHHH0P48fi5WeRSx6bgWXP8uMev+ep0MZR6otQAvD/C21hjan3SfUdSCPp0HtUj&#10;bmVcoxZWYZ3ccYyM+nP/AOvvVgUojFjGWWPO7jDe3GPXoBnH0NSI5aVY1AP97JOOR6n2+lSc8o+9&#10;ctRgMgnjTK7hgqRgeo6Hnjv6g8Z5kDxyRf6teVGPlBz6sOPbPfg9yM1XaPZhHXHmcK249O5x+fHf&#10;OfSrcd0LWFraRN0fVl5wrbc8+oz26d6DlnfoOKSs6vEWZc7PvADduHQ/THOOOPwnMU/lCWRX2soz&#10;tjyBx8w4x7dj/Kq8aM7+VA0aj3VeRgAdeR2z9D1wamMi+T5QmVoz9/zGbAbOMDg46j29z1oRhK+i&#10;Q5ZFP7wKdkeQrdcLjn045Ofrxknm0nyxhvN3NuxtRQM8Mcd+BhuvJ69+KbzSMjYmVpdqlGVTuxwM&#10;ceoJPIORx1OA7zI5Y/JaXdtbK7sZP3jjn2PHHtjuJcTKULl9JBKrvgttClt/RsZyM+ufT+pNSpMj&#10;u3m+Zu2ZmbcNrNz8wB6fxZB9QMjiqazTSSs0nO1du1QFVjzn7oAHT06c54zU0Kokaowbb5aqHBBI&#10;jPfnpghsDr+S1m4nPKP9f1/X3FoF9u5vJx5ZdCWz8uCCMFiDjnGOhJB5ztkjL3Dq2R8uQ6uowcgn&#10;8GJ55IyOmM4qBJo1SS6ZW+ZcK0chHzEYJ656nPc9DyoIaW2mATfMm2MlizRjcrHI9DwB254HYg1H&#10;LY55RJDJmUXzF9u05VgCWbI3c9iGLdBjnoRwbULtI22ErI8YBHluoVVOATkngZ28nHI9DVZmKGOe&#10;EeSskbAMrcsufu5zjggKMDrg5POJQ0L26yfKUXmSNYfu+/zMeDkcZBwOMc5Uo3MJLT+v6/EuS3Cs&#10;7XFkzOm1kiYKWdTj7ueMAKc/jg5zy7zvLczu8isCoVfMGGAA4zjHQN8xJ5B9SBV8wqPs5CjapZWk&#10;U5kypycYPZeB8v5gmpv3zmOSGIr520rtVWVWG49cEZ+VuoJ4XPfM8phKNv6/r+uxZinVfkldmVnY&#10;x+ZlhnGAc7eCdrAnjhcnOPmsWNzAsu68toifvbVZo5CdudhxwQQCAQBjOAV3c0olLoqi754h3LcK&#10;mzLZDAcEggKSzdfXjFSZURYQbGKGZZNuDG2V6rkHOBxgfxHGc8S1Y55Qi9Cw62/kbZFVmWPDbYxt&#10;K8lScYYZ6gHBxk8g7Rd+1xyRGG4Tc0kZETSKAcFy2Cv8QJHGOztgNis77U5dp21B90i7llkYN03A&#10;kEA4yCD0BH3hjGKsi4hhkVfnX+J0XCYz0wSMhsZ5BJbIX5cFakwqQbt/X9f1cvJPcNAU+zeYu1Uj&#10;jiIkYptUAcAbsghSRjGMZBIqzb31xb6k0MhVrppmEkkWVxIG9c7WIYHoACW4K8kZpuJrRRLdyxyL&#10;GyymPb+6DsPlwygkDb6EAAjnOMyQGzVGhe7YW4hUySbyQUwNxwVxklMYwCTgDpuBY5pUbxemnl/X&#10;p6liGSB4zJcy+Z+7k4W3KbF+cDaQMklskg8AA9MZFsSXF7c3DSWbMQkfmOzFMsSrncXGAScKAMYO&#10;N2TljSEkl4JYTcHcsWUkZSpYFQN44+8VB+XByqgADAzM379owkLH95JuVSNq4yzrySR8pOQMZ6k/&#10;eJnlMZR1v1/Lr5f1v53Y7q2WX7dBEsjRoq483BZgqg4wBhdu4DOcNtCsQ2Gs2l/qZ0KLSGZZlt5o&#10;0h8yNQF+R1BwG5X5nGc4JOeBkPlmZ0gY2585pLULI0+AyKVOF4OSR5fVQMYwSSzA2I7kGQTnMvyt&#10;MsNxI2MA5ZuvJZuPvbkJ5D7SwzZzVKata19vPb8uva/3It2k8E0TSRCVY2jhVWhvkiZQPlwGbktn&#10;JOVOBhgQCDV1rm/Dx3nEEfzbGikaMcHlsfeyRgqHOT8pOQAtUpZJXVhNFC+yMp5jKyF3wSZR0JO3&#10;khSyg7QU2sKSK/EXl3M6tbwhI4oxIpZZF273yhJ/dqTjC8YIxuYbqk5pU+fZf1b8/l39TSR7iKAw&#10;SS7zcMZY5Y4W/e7gcKOMHcqo7dWPQksw2yRebLMrTPJdIyMm2LNwX+Q7thUnkBYwF+YYdGLYIFVY&#10;LmFZo4riJYZpHC7rdkchmG1ckdSo54wTl9wcMCXKHEiw31n5e6RmdnU7m28j7/zZA3cg/edQcbVW&#10;oaOaUd/+B+H9P5GjBJdyT/ZSLdEkCxeSxEkJO6NSwBypQD5RjkZBZvvEWbe7iR53ju5I/LzCJDM4&#10;Y7mbdEwQdSBt4Gc4cnA+TLS3MUeyYL5Un7vfLtC7jGq+3zFQ5wxG4Nwyk5awkyDzJp5D9ojQFflZ&#10;WMYkQhUcthVIGVOfuk5Y8kYuBzTpxlZfl/Xy10NKO9is0kGnTXW+4hMjRwW/nYzh9hKkgptGRnPy&#10;sOQQcTRSvcWz3olZPmCi3mjz50gJDKfmBUAKMnkFcElcEtmwarsmjcJNhbhGjS3tjtkOzfuAZsjK&#10;q33cEYX7pYrVu0JcR6BA8wkkj8nztowyqvEpGQMgtHsAAVVODnZmolE5alPl167/AC69O3q/nqWJ&#10;NllHdTXEvzyBhMlrCA0ZSVyTgsCoUSthh8uQx3ZCk2Ta3jXLyW5ZUdQRDGflPzIvzISCFG11cDBA&#10;25Xj95nm/muI/wC0otSkWQMrtCtxGrOoCEEbgFbdjnaFCggYBYq1tWeKVrOaNVht4z/q1WRnf5iA&#10;2w7ucr8vy53YIGRnHlZz1IyWrtfr+HTTbSxesUlkvPONlG7zKTJKyqXJYowKj5QCQ+7cwcgHGchh&#10;UE/2hpWsgG8xiYpGmkeKMyMEBHK5YEkgHOTxtJOS1ezMqr5p0wySKzL80kDlskHd+6blm+ZTweGG&#10;RhiTIXu7aHdsabzI9yxi3Q798YOz5gOmNpRTknKlsgCjkMeTlluvv0+//hty5ZSxxhPKjjkjWQfZ&#10;1WLZvLNtxtzjD5Hbbh8ZwQxbKsVzAF+0NIrLvZVIYKmwlzk91HOMEgJ/tbTWuIxKEjh1H7QqrLEk&#10;kUPmb2ACudjewbBI2gkgYUDEouII99xLKqO1uYW8mQuxYcBBhCxfB+Xkg4UswYg1jJdjPl15lq/6&#10;/rTqWsXTwbgrB937prmZdoUnaxVdvG1lZcA5JIySPlpba7RpPMhYwjbnEg5Kk7csOCc8ZA3dZPm6&#10;uIZQ+yRw+5mcGSRpSwkBGFyc7dwwP7q7hk8cGaFXAhaGx3MLrzTHIpYdWGO52nKZU7Tt59KylsZt&#10;R5f67f1/Wgkdv9pgkbZceW4DZScylGCY3A8jPzL0yQM4xu+ZraQ08iRrGA/kqI5II2bne2CpTCkf&#10;u2xzk+XkKAAoltJnS186OzjK7VWORYi6MwHyA4clSMgnAx3HPAfLDNu+Ubl+zgO2UYBRnbkZ6kKR&#10;znoe4yUtyeeUZOzt/X9f8OZd1oEXkrOt5NG7LtI84jeqhcKDgMFz12H5iWAbeQC2+0lITi/gijH2&#10;df3bsANnKjyznaPkBUsoPJ4HJWthvtM7SeXbyQtujKQsSfkJUlmPKpy64YHhQ24BjViARwMJGSNT&#10;LHG6yEYYMi8lWyMk/dw4PAY8A4I6kolfW6kUv67fp+Wm1jnZNNdLmb7TDCWkLNf5L8tlgSwJ3Zwx&#10;GOuSMD5jtjn0IRRrAltHshYoqzfMqAMCwYCQAcnqrAEj72xgqdRLBIL1Va22srL/AKOFd9mAyBTt&#10;OcYGeQzYCgH5pKh0+1aOKOCJflZmjhWSRuWcggqEJwVxnIBJBbcG2YafrEkEcdNWfp/Xy2MNdF+y&#10;M1w1xGsaR/6Oq3BVUUAsybV27gCHwCBkLyeoSvFoM9xNDbSJ9rmZljkZwuRwoAQKQqDaF67gvIbH&#10;IPQQwW0bLcxOtxIZGKteMg2jDKirggnJbgjj7q5A4CxWcT3Di6TZt3S/K28JweQMFRwdo5O7cw67&#10;QJeIkX9cqRu1/X6+vfc5/wDsewtbmTy4+Y0IVZvn3NlDjG4F/mKsqrnO5xuOPli/siOb901tycLJ&#10;MlvGGV9ygbRgKAmG+U5P7xuetdULWWeHNn5aXB+RlnncheG6FyACSg/vYBONuRmnJpQhmXefLRGA&#10;TzlCiTCqc8kBSCSfkYEN8pbAQNcK0ioY2Ter1/r+ut/lc586bI9t5j2TMyxrDDIse5iyxAZPcrnC&#10;g8kDzMMPvLHbW0EjK8Bh2LMqKqzFwEK5ZCAeSCQd2SFwSBkYOtBpaOYbmKzhj8xT58DQu+QRxu2j&#10;PAA4JJUtu4JBA9lNNaCEg4kHyKJBsddv8O3IX5skHgDbhsAJjpjUudKxHS/9fr+WvmZdvFJczNtk&#10;+yzSbl2zvzJhkZVLPnaAGDMT82TtIBDZIi0iM6290Wkc7fuRywuW3FiPlUcsARkKWTGRgGrslrM0&#10;puY4pG2SiTYykGQ5wAA33nC8BjwNzAZ3gKkULWaLFHJ/q40SOOAFfKOck4Y/MTuzzgAcED7oXMX7&#10;RNf1+e9tt/PXZFGK2MV3cXUEcyoyKx2ylCDu24zgBS2SWVwQuOccgNS+gnVrdLnbIqqzKxKhmILy&#10;Lhj8vrktwDnHBIsT2ayxzRtaxRpI2NqyFQke1f3fbjIY9CSzMBjcxBN9p8vbeSbjvCzGMsrBM/I2&#10;CwGMH7oAG7nB6G1qXzRlq99Pla3rf+u5QZ0t4/IttPZdjCXPkycKoZlDFgu37+RlgSMY7kKHZrBL&#10;bTpoZESMLHDNcdVG1WDYCqu3du7YBYAY3Ks9xp8l4Gt7a28ox/OxV2d0XcrE/N97IZRnkLhuchMx&#10;Oqzbp57qOMszK6bfLRcEE5+8uB0LuGyMnkKu6jeMoys1/n/X3/5iS/Z5VzbzZaTMe1n5WRfkcFGx&#10;8wGDjC7fvHIO0MdSqxzKIYbqRjIvmQsVOcCQMpG5SsaFiQATznOCS6JwFaCdXMoUqsjKdr52hTg5&#10;AJLbu/zFc5HygiedR5UrRtI8illChWkdSEBZQGVz8m4MMZBJVcjIkeq2/r9LW/q70kCzQqhklZY8&#10;s6zJ8yxx8gbSjDc5GMZLHduIyBkFlI7Kt1HBHGIYsMscwKRrtXgvypz8+Rj5iT1+QmERL9nVIY5F&#10;+VT9tVQ7Tpswu3sDs+YZxyACTj57GxVea6hVXUoyoyrtG0HJby2z02nAxgKPmB+YgJlb+v66/fpt&#10;uDzTTTKYbm3mwiIYVmL7ly3zYyPmOeCTjnqDty37Wq23mbw0e1WlZR8r5ZQCMMMEYwMjGfmIwwBm&#10;WCSTaWWNcorx+TC4Cv03A5+YZVSABnLBTkhRVi2tJEkWTzRtDKWm27ti7iN2VHcDaANv388jmolJ&#10;Gcpwiv6/r+uuhFZwTRSyNHat5as25I48iIAbeWbgNlieg/3QMikO1YPmjby2LDMbb2bGACWK7WXB&#10;yRjAYdlGBMukmHymkiO7csGLePedmGK53DsgGOcYxnAOQptcAbh5X3WYrkbh2yFAO7rwCuO4OMiL&#10;6mftI8173/r+vMY/2SS+kMs0hkjkZ5o/JV/kyMYYfdAwwG45xk8feMloGE628tttaNiZAshUllCA&#10;c5x147DjBB2nDjYyCGSDezSKzMVaM5bcc7jkhQevI47kvgASSRieYIhG0owEiZKgnP8AssMYI5Kk&#10;gdgWDHOTM5TjayGwQqfLadWk4ciNGAwXGc/dO5SCM8gbuCRyKmit3do1+yNIsiKYlVv3j9VU7SCO&#10;pbGSACMEgAUtsvmx4V0bd5gVhEzKWOW3/eGFw2PmBOAMbgQ5tRLCy/uUDRqrSHMe45xzyoyfTowJ&#10;53Z5ON7HPUqW/p/1uV2gMG608lpIW4xAwG/huWJyAD13EccjAJNWSmZpBcllkkJbcR327lUDI6Er&#10;jsQB6Zqw8Ra2827SaaRQzNl/MYbgufmAKk/Ljofug7lU5MyKo8xUJXZkTNtCksdp5JVvvgEBehKg&#10;cElmOa5yyrSev9f18v0KKCbCvHG6gsiC48sttyF28ruAYbsE5AK9Ouw2LKSQRH7QZFaNvMyYxGWY&#10;FuQByCV6ODjAyccCnSYkdRAHRn58tsqB8uCB8uFHG7GcHdjnnbbtNKzcxkxs0ccinaWG5Ac5wOOx&#10;wQBtbKg81nOWhnUqR5df6/r7vuE03dbus9y/m5mUFWlUqzAklVOcBRzublQu0HnJq4LCNbG3UxbV&#10;hyqh4wokJLFkAwSCSdufU8dFJms7BZJfk+V1kMara8LLuU4KFn3cE/K2DywzkYA1bHw35lxvJxHy&#10;+0N5e9QhPBGW43cfxHChj8xrza1aMd2eXiMVTjK7fn/wPu/rtTaG1aKRZ4Vb70m1gN3TJDOFwWIJ&#10;JPsM8E7bL6MI5pnSY7oSystvDs5U/eHA3chvlIYMckH5gK3P7CuPlDuq7XQ7Wwy9d2znrtO7HQDd&#10;nJIyJn0YNF5+58sqFkaQhlYZ+Zx1JBQdxjdkYAGeL61Dozx5Y6Oln/Whzr6RJDdSkx+XJuPk8FvN&#10;ZccLk5IJIO35mJOSc5qSC3iE4L2LK00ZVUcbzLkbSCehGRg54JwSGAwNqbTpXX7La/6ptixxyKBJ&#10;HkYHC84AGD1PHHTNNuYIpBD9l81lKeTJHt3OMty7Z+8uNo6Y7MCASbjW5tA+tOSSZTsbKdtsa7f3&#10;uPMXlgzBiAsgJ+6BjABPIxk5QV2Xww8HR+Pda/4R+11zTrGS4t2W2bWWPl3EoOfLWQIAm7G7cwVC&#10;UOGLkA8nBDaNOzR7I1AZ5o7heFGPujOSMBiuO4VTg43V1PhvxFdJLb+Vp8KzR2xtobho2YSKyFUZ&#10;gVOSsbEg4+Xg5fbW9OUYyXOrrqr2M6yjUpyk3+H/AAemltLd7HT+HdJvbWdnsfLkUqrmaGQSFiEL&#10;BCRgADcD83deCcV2lmLqISSeW8gkjCRxbMR+YF3FRhtwIYqxX5S3y4BziuW8G3FzfyAfYZo1aNjI&#10;iRlWVRhUQu/UnnrnJX7uBx2+nRvuUPFJt85pdoI5Vh0POVLYx2JxwAevyGaVP3krHHTof7Pbq/6+&#10;7/IvaGsrSzWcEP8ArmR3ka2kVz84ACqwyp/hDsSM5ySSMakplMTXFw8snnhZI2jXc6IAqE9ic5Q/&#10;LyQxZeEBa1o+nxLtFxb/AC/vCbV432yrl2BXI+UYG0cfNgY3EjbabT7aa2kFywH2guiy+WCc5IcY&#10;Uc42M3B5PzEEjFfGY2pHmuZVMLUo07b7+n9a99zn5bi7RGxP9leTbDH5ke5dpJXZu2MsgChOcgnb&#10;0YEMMVNYW6kgaSGMqluEVlmA5XgclRs+8fmIIJI44LHuNU0K7lVonljXLSI22VJlHBAV3I4wqMcb&#10;j97kHBVuZ1HwncrcMVjkmaSRvJkjG2Rvml7kEkdc5JBxxvwwPmfWaC3Z4mMw+JUklt/X9bFMa3ay&#10;yRzebGzLJHJFHJF1kCLnkkHPy465AZcZJWui0e+dy1u2oTIsbFl8yRhuU5XacZzhW5UjgoxIJ37c&#10;Sw0OBrpbO8aMiKRmiIk2qzbA54U7jwFCkEfMvOS2G0X01ZbRhpg4kUCN8SIsCk7if94KxBwQCA2D&#10;uLCvOxlaNTRMMJ7WnLndvTrf0/L5HTW7zXVsvkpumMeJWVSOu4qmOBIMdMEkjq2Pmp11MfNkSKAP&#10;F5m5mVRsmXd8g3YPGAVwWydykAEkNzenyaiqC5itXuB83mKkJIbhWCbQdpO5hg8rh/cAwv4o1i2u&#10;rVr6FY/LkUySRK7eYEOOoycMQ3IB45IOcPxxo1KmkT1I46HKnJNX/r/h+/4G1opRtU8kzFZWcuWk&#10;PlsqnBBOSRkbMHbg4UMdy5Dcj8W7KG0MkkbSeV5mWiW2IjWbaVG45HIAOFDEKr8ErlW2dK12GLUI&#10;7i7h2TKyhl+0b13HIP8Ae5z0BYDJOd2GlMvxR0+G/wBK+0qpK+Xt3Q7nESklcNtbgc8Z4+bJUn5W&#10;WB5sJmlNy7mjisVhHytXTv8AL+tzxGa2uL65VY7OTdMxXe2f3vOD8nf5sA5HPAyDljl3tu8jbhPJ&#10;H5rD5gQG4B2sXyOgHXlevVgFG9ebPPkWFYwVHylXGJHC7s7lyC5Y5BBPHy5GVrI1JI2+RZV2iPZC&#10;6g52Yx/eAyQAScrgqOBghf1KnKzPPj7qRzOoKofe0SqGt8bVmKjHOQGGF/vDGRyCOhBrmtYthFMH&#10;Zv8AVxksJIThzhiCR1B5LHJJxzhVJ295Lb+VfGSWxW4jRXKxrJt2ZUKCrbhggnoWOTgkYwa5PxFH&#10;LBcqjMqsMIdrAKgCE57j5ucjOzO7O0jcPqMtqLSx7mX1/esu39f1/wAA5ee6tLW78qeBoy2dxuJD&#10;vVYgoH8IwudjAsoGRtUEkUyGQQxusLBmbZuW6kAEinqN4TbgqOSBkEKTjaQz9Q89447+2mmRhk7J&#10;l3YJyCRvyM5PRs8FtpbAxDvj+1NayWSsEG54yRxnPXJ3bdu4K2O57MuPpIxTifTRUXH/AIPZ/wDD&#10;Lc2LF4fPK2tnubYzoz27MNp24YgNu43Hvz8wG7kLpKUik/cW6q+4Bh5jCNx0HzLjOTgHnqvJ5Jrn&#10;bGSORV8y7DRmVUXM2XY4J8zGWzwCpY5Gc+pzuQymYuskke2b/WNGQpBJ2g8gDJ+9jDbgeCGHy8OI&#10;p8sjz8RTcZbmlfvpMenQ3sVtJC0brFNFLfAq7Biu45X5QdmSOOh2nAGbtnJco3zO0cHzNcW7IwLf&#10;KCxViQMjgBdpx0OOayDI+4xLcMs08aPHm35wSDnHAyOeMnOGxkg4tW17Em0uYz9nXbEw3bgEY4Xc&#10;BuAYNnpkdh1xy1I8yPLqU37Oy1+96fP89zWlF3BKtxNIVm3bXjjf5Om48jBUEc7t3A6j5cU3Trmy&#10;XSrq1OmWsiER7pFG+SNkcvmN8E4Ktgk/K2VGMhGQsS5FuIvLaNnUxqy7AcNkjg5wdo7t0Y+9VZGM&#10;sCxCRpJU2rGszEENkDGWyqvjIwMYJ6FipXCnKVKd0ccV9n0/r/h9u5zOuW0k7tAYXXZGJV+YtG2e&#10;MqW4+XcuAeQSeORGvNa/bW9xbK9ykJjwxkkVgrSISxXjcASFJyQDww5bJx1/iGwjnlyHHKt5bRoW&#10;Ea7T84YdCCeck5JIPIJPI6o7vEtxb2aKsiOVkjXcSygFRkkEgnOc8ZTsrEn63Kq3NFI+sy2blytP&#10;+v6/E5lrl7Nmgy4kmhaNoYV2tJjKkAe68g4KhumQMVDJdF7kGV2ZWkVUbzCoZsY++MAKMsMAZ65J&#10;+YG1fSTPCsoSHypHVdvPHTAIbLsBk8DnjnnkUJsNau8lvMjQx72eOT5sE7G+uO3YEHHUZ+zprmif&#10;WU4qSv8AL+v68xIn81VcxyTYwY493PbIYYI3El84Ocn1B22oGljuFMM8cjsoKzeWpH4nGAuTu7En&#10;kEd+1+NvxA8J+MbXRodK8FaDpt3BolnFf3Hh/TXtYbq8SJZHlSElkRwzmFlj2wsYgyRoCErgotjS&#10;ra+bGZPOCxqzblCkkg7h8wH3cckhTgAjG3fHYWnhq3JCfMu9rf5hGTqQbatq/O67+nyN3SJ7a4gx&#10;cfL9+UCKRt20YYdAxJ75UgkcdSDWzFdyKGC7i7QiPzpQz5yvzoOMBduQE5Jy2M8KcHSTpkkcYRZA&#10;24vGgiRsqyYC7ACM4LEfKw4+UNxu2lmlaNgl1CI/N3LuTcqsRnAADbSDu6lgDgbsZz4WJjys8jFR&#10;9/Rff6/8N/SNa0nYytBPayqrMR+8dj82wcnCqV+U8DglnYgcgL0nhW8YSrA1ttk2MZJGXA2sCGwc&#10;gHds4IJAxwSqgjlY5THLDtiG7cyiMMV2vh1BbdhshsjgE574GG6Lw9erHdraRKEZMPt27uS2C5C4&#10;Unc20ggtgqVVScj5zMo81FnzuOp3pNJdP+B/X9I7iG4a4tlRLpNzMyLcbFDbh7n5WPK8d8gk54Dr&#10;G/j0jUIr+e20+9j2kC21HzNs25THuk8t0c7dwYFGVtygj+41ezZntC6TRqwADMoaYBuSOWDDKgHB&#10;zyByCBUWo/umaeONfMAB2xqeQG5Lc4253EDIwdzZOc18rh9JnyVP3a2nfsv8rW+9GXrRgfVJJ7a0&#10;W2jzIsMJYt/d+6cD2yAp5JJPAQY2qTRTlnYoy3G12+ZdgbsxKgFeQcngqOc5xnS1FZYpllikZW8s&#10;DbMyl+hySNxAHccKAZM8LlTHr3h7W/DMdpf+IrPyYdTsYbmzmkVSs9vKokikjOcYI3gqclWLK5Dq&#10;Nv1mDjKUOdL1PcwsXyqS1tZf1+mphzp9oaO3iljaRWxCFyjxMV6FcZA3DaRhMDg55rFuZVW1coWg&#10;gLKLZWwV3ccgD5snC45YHHqSK2bkKILiS7sGfazCWNcOsIY8rhRnrjGS5XAyMAbse6Y2W27XyWaO&#10;TbujkZt7Bsdl3MGUliFJBQt8vTPsYc9rC9v67/1p187mXflXPkW5VvNbC+X8zHG1mGMkcR4+XA6K&#10;SQdyClO++JUg3SOqszHO5FwuCSEzgEHaOBxx3xVy6lNo0wiu1kk3J5ilgz7sbM4yd/y7jk+jEnoo&#10;qbpY2WZ/LWFnwRbykLKhxwfmOTz1ByCqj0z61M9yl8P9dvy7IoXyweXNcMrbPL2x8H5UJHPIGV5H&#10;Q/LlTkZXGbeECRGmupeG+aSMgqQCvOcnBOc8kAggjrxoXYnnh8xrkRs5wo34w+Tu+XOCQGAzjPJx&#10;jgVn3B2KbyVneTbl2ZQxOeSfTIUjBIPA3FQMg+tR2R61AriCBS0buvzsokkjKeWnqAW3Z9cNj0Jx&#10;8xdACVRkebd5Yj+Z9xK7mGehx93gkngjGcgFgaWN5Vm8wNCw27toMy/dXg43DIbJxnGOpGCK6OrJ&#10;NcHajqu5+QfVQMA4+bH9cV3ROu0miVZWMCFVdlUZbzI/mdsFSABjAyc84OAcd8yC2kELwWs6zQrG&#10;I1VYy21cArwfmYrlvlGMnAGD0bGfPKqHjY4EnnRTB9inC4BJ7c9TjHHORUj2yzKzY2r5ZjeSPJ3q&#10;Gyfvc8Y6D+9ggZIoepk3YjjUSSMpePbnzPLkYyKCFyV29D7ZyWyScjIqOOHy0V2875Y92yRshjhi&#10;uxgv3xuHuSScgnIkmSZ4yJbdxhfn37fkVmVj1z0+9wemDwG+aPzLgBpDGzbio3eYWUEcjAQk7QST&#10;jDYPAA6mio6obObiBPsk6ybJAUZY2AYgDgcnIPIIGMHIHGBiQG8K7nuAs33JpvKAxgk7gnAABP3u&#10;nc88UwOtvbxwQK2xjhVhYt821Rlvm2ZzyOMZB+YAktM8QWPMipHggL+8MaxrgHIGNzL+JIJIweCJ&#10;kOVv6/r/AIf5IldFSNSFjVtyrJtTO7HTKgk8DIIzx7Ak1LH55j2qxh2tiLdjkbycHJUfefGfmxjp&#10;6V4ITGhNysaYVVkhbbwu04wCecknrkDB/hDVs+DvD/inxX4gh8P+ELebULy+SeG3s4o/nlHkyMyb&#10;TgkhY2fauSwUDBIFZxUpSSRz1NIvy1/r+rfIpbUgWR5I8q2M+Z0VmztIIOSCAx6kYC+259tPtaNV&#10;nUqXLtuUsx2AbcEZyu7dyAR0HqaNRsb+zdpJ4GVnh8xZvkaT5xuBwD97Dgle+MbQQVDbeRpJYp/s&#10;6K00hWA4HzEkhmxu6ZC8Z27cbgQRUyjKMrNGPuyhe91/wP6Zat45IkhjeGIMB5a7s4Vzk8HoCR8o&#10;7ccjIGX28hk5tvm8yJ/ODLnfGO4PXggJk5BJxyFFRWccNuI2SJZEL7WaRsF1VOM4O4fxNxzkDrji&#10;RYpIpIT+83cMzqo9S3zdfQA7WGAQByTuzZhK13/Xf+v+CPVZVkeMTrD821ZFJLAk4y55LY2c8hcg&#10;EcECrOpQwWN61vZagt0RHvjdIRHuQKMFgfmQj5iQ3Q8n0NNZYRCWQqVbLJIznn5wDkk5GPn6Zb6j&#10;kyGdpFYuzb1B2yw43JneucKfvDrhT1xnHJqGZuL5r38rfd8/x67dpM2j3Mm+78xlkCzSNIGaRhnP&#10;U5BCluSSCWxghRujSZ4rrL3PmSMx27sM6HaAQVOSNwAHOAARnByC+UW0ZZD5XmeZ5kccJJVFzlVw&#10;cAAkPjbjr243QSLOVxL86xzbVk8sP5jsd2NqgnJLbSwxwAMg9ZbCKUtP6/r+tiFRtXCbNzblXcAu&#10;FB2lNvOeR22noQMCmkpFB5nmfOY2eJ45FKlQVG4KCp3YxjBOTg9CakRIZpf9GuHZfLZfLYKqsG2n&#10;aSM5xxwMEsDkkcUhKxWolkX5lUNI2/B38no3VuT83IzuHGSQo7m6f9f1/wAMRRXcs0YnsFxGofa2&#10;37g4PGcfKvHUjkqMA4ys872SyAKys29JGklyQcgAAryW3HPQZBUAcg08wwSOsM8TNIwX77EO4O0C&#10;ME7TuO1gV4I3Z3DgVETbXO2NJoWVo92WG5gVXOAQuANvTaAw3Mc+t8tyo8re2n9f1sQRzzrNJCga&#10;MMwXy4wdh/iBZSc4+UDcuFBUc9ajsNNuGO7z/LbyptrbQuV39Rjr820cMPYHnNw3ZZWjgi3fPl3R&#10;vmXDnbjOF+TAI+XJILc5bDBqNu8vnSthiFPlO+5lwcZYZy2MLnnoDxnONIqUdjZSqWaS/Xp/XyRG&#10;mmSRQ/aCOygTR4X5tuW9SDgg54GOhPzGmpbwpLPFCiuuI/uS5+YA5BXaMYyMD5SME7sgkXDMreXc&#10;wzbvlb5hMFMfOQ5c4yMksCFwdo+7zlq3lrcy77dHVZFXOxTx03R7SxxjIYcjB/2RgWpSJ9rUe/8A&#10;Vmv67MgSxSWTfLGoWP75dSybdijG5j8xUdiRgkdyVFy100WrAtD9nESszBQNqHIIPYcNuGMAHBPq&#10;TDZ3iK8JBMm1fM4UZb5SuAevT5TxyCc8tzYsrm7IVIIFVmmb5guQcnqfmJw3J6bhtyc55mfNykVJ&#10;VbWuX4V2TNDPH8pkwZIlPyoThiQODz3IxxyRyWT7M4byLm4+7GF27urBScLz6lTkMF3NkE5AqOCV&#10;bmRDCpbtuZSwOcbjtJzyf4DkH5s4O4C7Z3JKKzWX+uTLbgXznlWUbgWGdzZJOCG528r59SfKzzpu&#10;Udf6/r+tCB7JLqUweQ25uZLdWyGULk/Ngk4bhvQlgcck3l0porKO4lkwvmLLuUxuBISfmCgcfOSV&#10;PL4wemQUj81SxSRT5j4g/d9RnGBlASflX5iOQCp4DAy3DqlqzpAsbiMgM0gcIzEkOgzx8oIAXnA6&#10;dC3LKtPa5zzqVHZf1/XTr8wtdG08zBfPjfz9wj8khQ+0qcAljjknkE8bThuqxposP2RZVWPztrfu&#10;eG+faDkL91gx7YxxgZIOZpb53n3PZeSofd5MALBSjYU5TgEEPnaQTjA28GnLLMtxHEk3mfxblvAu&#10;MYOAGJA7ZHOQcZxzWMq0+5lz1ur/AB/pf18hr6UscskMMmxVDfaCuZN/y7yGBYnazFhtBU5AJySC&#10;WxwQB2uIUWQhRK8f2gMY12ZIbKHqSTzgn2G2nBTM2+K2jjWS4URv5mQ6oxbd1LYwdvUfKPwILiS4&#10;/ebZMGVmkjEfR8k5Jzk7Wyo2jJAbGApIn20urDml1f8AX9afIZsAZbuSYMvlOsj+YzBnCnKgY+cA&#10;B85zuHyjqdz0kuVuS9x5sjSNHG0g3N97ggbQCRxggHJ4GSCCHW6eeqqtmzRxqVaTzGYBOP4+h+Vx&#10;gbTjLHjkCxBZSxT5+Y7dplZYS5wuw5K4yO/y7WGWIwBkElVM5TWz/rUgW1kZJILby/3eV+WD5Bz8&#10;29uWI4U8EYySMnirM5eFVEAbdCpWEQ27HA+Zd0mPUDIy3Vf4uitREVIUt0Dx7FjXcd275wQxG4MD&#10;kbM9/u4LFcyGO1AYfZrfEcY8zarMDlsAtjOeP7xBy6dDgHnlVuZylff9CvPLKYPs4GHjkJRXfZtO&#10;wBW/2RtIPQbSTkDdippLi7EbRyxtb+ZIUCqwbAVyTGc/Km1SfvKucjIIUbSaFYvOgmRdqsZFR1IM&#10;RK5I+bG1McbQOpAXkMacI1mxMtzJbhPkV4pnL7j0bG3g7c/MOQclgQVBz9oTePKtP6/4fyf6gki5&#10;WB0mkyir8smdoYEZUuCMDDHd0w7gkHG2WQTSSx289ptEbMXWPHHyk7SxyEz8+7GDhs/Lu21FdS7Y&#10;JtlmY2bd5sbNsZFJIzgg7OCp9GCjIKgmi68uG886JiqxSSRyR7zhl2/Kozg/KdpGAD0zgjNYzlcn&#10;d7d/vt6/d+ZJvghjW5mk8uORtkamEIr5crl2YEYCox9GyG4xgipcxSQpEvzLcKm1m2qr7lIOF7rt&#10;y2ec4HOMVXleFQWiuNgjGfLhV1UvjI3KSGXBDEdOcYOAdo9yJUaNIVmWORj5rygI3zEAnb8oyBjO&#10;Scbs55J53IOXr/X6f1+EkU1vbJHdSwjbwQmGjZN3HzFckfKrHcMnOTjCne1r0zo0EqRsysouGZd4&#10;GT8q8HahwuOCxGOvyArCkrKPLZ41VpEWZZGfhcE5IyGCbgecjGcFTlmZkszlY9PO59+fvSll4OWc&#10;8cDHyd8kAZYhSCzZoqfvX/rv/n+DJ2uJjIqNIfurEPkG0gfeGGJ+YR9ccZUAhuMMlvVuMTNG0ayR&#10;s0jSW6s3QDrgAgfL8vQAEZ2jNVJ7i3+aaAsqMWEatiQAMcsOduclexHH3jn5lQXclwnmSQqzFleS&#10;Joyp3EgZJPAxlend+hBCiuU1VHrb+vyLbXytaQG1hXbI2xI1icYZ+o38nJAHXd0zx/FC2oW8l+t5&#10;LdRnyRllRMeSeCqhmDc857bSCckruqu1yEhHz7VXzPM8s4KJuGM7gMqMsOQS3IPdQSzvKjSLD8wU&#10;xtC+7AUcEncNu0DpjqflPO4muWxcacV+P9P+vUkM0bq8NtlZZGJhmfduDbt3IYcDKt1AbgY3LlS5&#10;7yJ12RRyQtDj94JjkhTkYAOSQeNw54zkMwJhcTyXDIsyyx7gVSSQLvxlW5XICknu2cZ5DFRVaOGa&#10;SwaCZ1VdoDSTKvmtxyQmc8bTkdcucY60GkacXq3/AE/z+7ctvehSssaKsEbErJGQdy7ScYwFCBen&#10;Bz8+AcgGG4vYBBMZ5GjmjkzIVkGHVWGOSFH3sY5JB2kg5+VovLl7w3o3M24jZJs3EA8K3Y7skc4I&#10;GCeuTHlE2xIqKiyL++3MF9MtvYlWIy3AzgsxA5YHKaRpxVrr+v62/DQsSSC3ylvHMvKtcp9oUq5B&#10;YfMAB97jqMKOp9Iy5iAjkVFVYywj8t/Li5wSCCMjcG6HOC3JK7ajilL4uHtgzyZYYcNg7sh8Hg+m&#10;M8gcYPyM3z/IitxbCMLJDgB1MisyqdoPUZGMkEkcAKMjFUUof1/Vyy9zJIpdmXZJKBtD/Kp2H5Qo&#10;O5T8yjJUgcEgkkFl0iT281jbo8jxwjeqybtmTkZO0Bjn+ED5hu46iopXBKzvIzFZMs3ncS9AQDkv&#10;yT83IBLLwdwUNjmkt5vs6OymLdu3Mpy21lJ55H387SfyJZQBGHVdP0J0vli8yBLhZWlY+XIzLg4d&#10;nByflLdcgjIyTyOpFuLNGbWPcG3yBg6ZB+QAkjKIAQOVxhkz0DmCS4Mb+WLuGZMZWONjGR1bAC4C&#10;/Nj5TzkBRyRlIyhkCPdxyxtIVw6gRsC3qBubGWBYFhyPmyWycpXs+v8AX6fdoSRiBZGFxBJIV8xp&#10;ZZItm8jgjyz0bjJGcepHaZ7mUIxMbbYyW8wRr+62ncDjJK4IO0HDZKtkg7Woy3S3LkXF639/dPIr&#10;OFBY5bAO9gfmP1YDksxVrmBpWdhNsjK+cqptXceVY/KMehIzgY4GMCxunJ7/ANen9W8i20QKxqtw&#10;qyQqq7lb/W43FeMHrtGB/D5bdyArUmgJXykkZkQK1wrcBct1IIweEUDgBQeoqLeY5irShpnkIErJ&#10;tYs3GR0GMYxkdtwFMS0/0YSxyb12rFCz7fmxnB3Y+Uj5SRldxAxwQKli5dNX/X9f1oWoL22ZY0uJ&#10;Lny9rFoGfLSt0KfwjoeQPmbdnqc1GssdltS7mjbdDi62bmVUVhkq2MIDnjk7cg4WobeaKANtjjbC&#10;KzCSFlAGSxCFfkXIA4YEheMH5hUkFzNCwjtGkj2mLzW+YtsILYJ3YAAI5BUjJI5HyoHDlbVn/X/D&#10;9iZWYSq8DIsbDKwyJtaQ7UGWBA5+b3THt84aZriGOOQltwZ5ZPLyWdecHGflBYbiF+9/CRk1VE9v&#10;5RtZG2RtHGGeYBmBJ67cY6kKAAeOOoBRXuhG8gaQLtbcsm0qxOHbBUZAUKRjoQQvHBCiD2b2t/X9&#10;P1/SzdSqY2ijnkmaFj+88tmZ2xnbggHLnuOuAeDncCWZJncSMyqfMl2RqCGQ5LErgkDoMAAkHBUh&#10;mNSRxLG0pZvk+ZoWTDbc/wAX3sZxyA2TjgZ4D5CxlZ42Zgu3crfKOQ3JB+7u4G4heBxnAKjRXJZW&#10;/roSAzgNOpjEaTBkLAqsSgfLjkknrtwMDdvDDblZJpYJf3r2qgMfM8xsKQANxwduCflABHtu3AnM&#10;exnlWaGLY0bKsbpJllIIOOCTkfe6AcY5O4VJILcuDI4Vdu3dIWTcQNxGAm4n+7jIGeMbgBUVYz93&#10;f+v6/ruSJPc7E+xfvNkbbW3FsMABnac9Q5CjPzZ5J5JXL3kU0qRyq+3y2jWFmRCynGFZBvO0euB8&#10;p4zikSK9cO5lb/WMpJjjZtpO3jbgNkE542ggbScnKRxPc+W5Jj3bQwLKzou75zg/d3YbJI2kDGSw&#10;IIT7u+nr/W/9fOUyx7pGtQrMZPMeMDk53DafkGSB06no3JGKc+2NftIctC3yu0isq5ZsAAkbc5Ay&#10;exVuAaaqyQ28cLuWkVcRRrGBIuWwflIPUnOCoAU/JjG0ES+T+6mjHyyZkkXMpON3yjy+WG0juCQS&#10;pPAChnp0/wCH/r8xUkltpPPt7RY9qEyMYzyeDkkYGwbVJJbONvfe1DXEMbCDYrN5bbY0ul4BzmME&#10;YTkBumSScdlpmElt1uBdzNC42vHGFKLlSDj/AIFkg4AzgjIChQXcrXLIJk/dqsgkwWKtnGVG08jA&#10;YrjOQ+Mk7agOW/8ATLUksollKvcR7oy7XKSGNiuMsw29AT6/eHA25UVHOsokkmuEhZlDNdNCp2hd&#10;v8Qz8w3bSWGfusQCBkV53h2rbNGokjVU2w43Fiw5O4kDB5646dOoc2q27BoUgWNtxdZWj2spwc85&#10;5OzIBKknOCW27g9xRpyWq/rb+v6sSwweXtmRo5PssirJukG2XO7bk8M7YQqRjs394ZjZpUIQ7jMs&#10;OxmktzsckZJYnCjaQvqGyCMH7x9sIeNd3zR7DEqyMFbBKpgAk5wWHPO0YIJOaggKfZWRmTKw+XEY&#10;cRsOnzfKdsZBXJB4ycbichZdy1GV23/X9fL8CzDLEieYdNiiaOYeXJJvwjEruZmBz19xgptOORVy&#10;LFu0cUhGJN7Rtb7V2SgMPmGOmQeCdwKg5wAopWd1IVXNzGqNuMjcqQefmTJxkYyOG6ckFADLFdxJ&#10;bx/uf3iyHzNsjERLyM4XoflGCSd2/ccAcRfuZVIy2t/Xz/ruX5YI4nWeZm+624SwqqiPHBB46KEX&#10;cOGDZGQTmRHjjt1bTokkmhUN5ccWVZ8YBGOzYjGQSBu7H5jQiupoIG+yL+8X5V3KMx/w5zkdeOep&#10;J6qNwFmbz8yXWnO1xGyPtZUKu4GPnOQG5+U45JwCBg4Kuc0oS2b/AMv6+f4F8xysq7J2leSRDbqF&#10;P3S+AY07HhmwuRlMkkVoWN0EnSGOJfJLHaFUtujOAowPvHHpkYXkEIc5EbBy4keOSHBcSFikZUjk&#10;kgjJwMHA6MFJwQI5keZoYjJIdwYpAu07kYk8gqMjux3cMdwAABAmWqOSUL7/ANf18rGpZakspVLZ&#10;8LLGXaaOX5t3B4zgNjOQFywPG4DkW475Xj5iXbMvmKsm0ZGC2VAGQpwSDgHoDjPONHciMNOske5U&#10;ZbZoXJaTjqp/vAndwcg7ioCYxZjurpiq+XGzBSoOflVTmTOAQB2PzbThByRkDnnAxqUlJ3/4f+lo&#10;vLY6G0upHVmDyBFX5JWWQRo+0kEKxBBL9M/3Mg8MDoLqr291hjmPeu2DzAN25lDMfmIzu29FIJUD&#10;J5Fc3bGfUw0jSjzJNqRttLM/zMobHAzuc5JOBluB8pOtp0FwYV8hzmYNGkMjY4UrksY+AMr3GCRk&#10;HAK1yTguplKnJe6um6+X/A307nRWGrTxIgdCdrMx27WJZucMMghipOCdxxISD82a3ItUnt7bzLaE&#10;eWuXO1SuCAwG1QdwRSmd2MMQDkHhuf0uJbSLEsXzN8sc0KhngTAbO4AAN8pBwMY5Abdl+ktY90AS&#10;eRSot12yR52xnaNxIBzj7w+YME24AJyK8bEWUj0KNH9zdlzS/wC0LWVY4inybYmkmCsW5C7fvBXH&#10;G7G47fLYdFIPQW2nX8GnxymVImjY+Xaw/K2wAZckEKyjcQdoGWAHHzAZ2mXM8hE8V26mRmZtjHzB&#10;hNxVlxk/Lt4d2JCgZHzZ07KSFofsdusyq0jLJJLL8u0kcMTwuCBjkEjAG4s+fJrfEduHgoq1ytff&#10;aBM4eFvMXlo/LUsVUZKpk/KM/d4Zju6YByzSpLFIpl1C0mmmcHy47d/KWP8Agb5mAX+IAAsMbT1X&#10;Aq1qk11Hbfa1kj8uWL95GWK5UKGb5S2FDEqAMZY4zms1p3twguUKvuWSFmwFftjgbV4ywwQSGJOQ&#10;SaqnL3TvpydOV7feAt5FEzvMvlgeZNH5xclN24FSXXcAcYzznHLZwN7QZfA+m6FqEPi3Tb+S+RoD&#10;o91YXiCGPywxJkQoxkV1zyG3RlBhlyMc3Zqdqzx3gEvkB1jhkIZvmIKSZyAxAAGRg4bhttXoDcbN&#10;kybeBDHcx3C/vG6nhWzjPfHJJH3eK2jPld/zO6hLlle34X/P+r+hYS4juIYZPlWNtx2yZIOWZdi5&#10;zn5s44wMqcc7TJ9umXVIdRAMlxCymFZcM0uxMIuMMpB2glywJ2yZzkhaYH2eJpZYY5lMjlpNxUhj&#10;ghAwz0+X5iCCNy7tpNRiSKTzIkurbez5aRdvyMjAEj5QAN23udvXplqqMUzZ1HHY03vnuruRraw8&#10;uaSZQIYrplGSWH3Sudg+YllIGGyAMZEQvRJKJdLmZMSMkflqrKmWyDv3jOQAu75c5/hBOKb32nSR&#10;b9Ni8uOSTKLdNs8tthGDuye24euFCghQqulNzGzTC32L8xWbcI5AwyGAU525xwSu4BzjABAOVC5r&#10;l+2vlv3W0giWT7QP3UJmVQeSW9MgnGCTzkHljlpbfVZEiCtcsyqqtMIZCrTK2dkgG08Arwec7gAx&#10;GGrJjiLSw21rNuiZlMxeZYgSykDggE7lwoyeAASV3HDob2TzGeKURoFfCQwrshXf80m0cDsMHBOM&#10;ckqpmVNSLjFmk+qS28cMyTRxM2B9okfZ5jInAUZHOG3g4BViwyd4xc0/XEt2WedZMmHduRVKrCS4&#10;BC4zjG49CMDHA3bMeG7+wpHILjaysQszRpIit0G3btGQeQMBSGDYyM05Ly3iRozZBFM4iWKGRmmC&#10;9QV5IZVZgodtwbpzuJGUqMZK1iuTsd1o/imSKdikKq6w75WVSAobcFcDHOGwvzdDvJAXgbWsa/bC&#10;0a/eWPam2VVWIkNu27hkrhsB8Z2qctgdlry/T9Q8qVJIpFZ12iWI5CsxUnBYABzgdQ3HQY3bRrQa&#10;/O9hvsijSfMkbhRmaMHqBhSpPzD5iM7e7HNedUwFNTvFB+8s7nRXepQF5I4p96rGpWY5Zc5OQxJ2&#10;qpUBcEZ5G4kK1UVne+hbUrXVYWdLdv3TFlwxH3l27t5LDGBz8yljzuORda1HeSbktnaRpFZJonK7&#10;Y3wONu4AM2G5yMMFA65rLrE5a48+QNtkLqYztJbd8qgk7cHPtkoGJbJzUcH2RjKPc6WHUJJZS8Dl&#10;d1wqxNIVkfjneBld+4DIz1ChQT0Fu6vi7SPOyyFlPnsz+Yqt3LA8dy3QYL9QBkcrYai37toolaOG&#10;3YMrXB2mPaWUAvtIz8wHBwMA4GSdoa1DFKJpwskayKyrEu1v9XzhgAFc7mO3oRkY5rGph3HYmUUj&#10;oba5guW+0SJwSxt422sHZXJO75fmUA8tkBcyHjeK2dN1bzTbtfsxVomMcitx5q/fJXHcFOhUgE8r&#10;g7eVstVtfM8w3CR7/KG5V3M27eo+bBwQFIwcjKA8nk6mkTuCFKxleFjVowUfg/Oyk8gKMYycAMTl&#10;ss3mV6fKVH4jZ81kmZ1kh3YPlxtKSGXhuhIIONzH5uTgnAGWZPcTQwMFngRoxHslbKrksDkjqFIP&#10;3s45A5PFRzTLBtuUmfLYMduJiI5UZcA8kAjd0ORjOTxgmvHPvHlxI/lsreWd2PX5h1KsT+8+YYBJ&#10;zjCg8nKVLYh8gXqK00bLtWQgb/8AWDAJXlf9g+zbep2l65PWrRZ2nDLEUYqIxvyrjDgpsJ5GNuSB&#10;t2k9M8dPO0LTsQm/LBACOX9gQSzJxn32jqTzlarpk11uFvHNINzL++z8y9DlvkB6DO4jIUjKZYN3&#10;4Wo6crnHyvm0POdet4ru9kuWH3lZZJGy29s8xgHKgmNtmG5UseWzzg3dq1wpN5JM8a7mkkhK5LZO&#10;CxX5cbTjGN7GRhyMhe01sm+3GS/hO0O/nLarIqsFZmDE7kyQTgcgYzgHGeVuWWBytyyON6FVY/LG&#10;iqDtD8k84yAAxZ843DI+twdaTgd1OcnGxRube2RmugjSR+XzcRtiTbhQxBXqSQRu4HzNuzllBbo9&#10;vKqwxMsjJlV2lGjkznoCcBWYDBP98k8hy/7JZR3C2T+WrIqlTLH8z53DCrtUfMcHcyMSGweQdzJb&#10;aC2jjk81jGsjGSdYRIsQxwE+UZB+bAByQQOSVI7vaG0NFuOjia0CCSKXO2N9nmAAIAenXbkRvjjO&#10;U46fNYQyXbfPjEbIPLMYby1OCC6kdGbLFg3APJyVAjs4DFAtkqEs0pk3xybWR9x5ZVAVvu8cY25z&#10;v+VRYtLe1uBsi8togpRVCFwd2FAAACqx6jAB/wBWcEE5JVSrk1rPEqNLBArRxqy7Y7hl2w45jbAz&#10;t+UDkjnoACEXTC4nae7uJr1SkShhJuEmWf5wFyQMD7oBBDsDk8VSSMWYjaeTasbAxtFJ+6yOdxAB&#10;+U5OW2nLAELjcau6ZFqMVyNRjmlkdV3YkC9crhgymTBx0A9CM4Ug88qnW5jUqeZdg0kXcuLSHdId&#10;yvGswwTgME6/LjO0EseAHyArBbEkUSXAklt418stJK6L5jbidoZ+Gw2Ng4GCwY7jhtroLWL5ozZy&#10;FFEggNtAqrK38PJAYEEtgkFQWJOQTm/aaYsEPl712Rq7BocssgLMpYJyzYQKQMEAKxzyS3LKqJyj&#10;ylKHSJoQsc0e07d7ZeP72VAbCMMKcgAgleecbc0HSHBU+b5SsuD5cjRlhtY4O4gIQowG6DzDgHg1&#10;oRaVKJY/tks0IjkCjzFA80gbSC4AAPDYOedmG+9tEk0EH2Np5La4h3QrG8cLOrLuR+VZ2ZSSAWxy&#10;eOxO4Yuu4nP7rMufS4i0ksAZxdSFvO2sFl2swBPyjHJChiq7DGRscAKK9xpsdnaLcQ7dsihoYXum&#10;2qxLAHaeRzG20ZGQqAZIOd7+zJlXe06xyLudm2osatgEHfgLgNgbScrt64YlW6hZSW9z5/71ZN0e&#10;1mJwfnKmMkAbQVVWIJGRICOfkbP6wZS+F2OfNtaxNJE0McittZtysx+YZ/d4+6Sp3nKsPlVtuRtS&#10;OS0ngaRjaqokwWiDGNXVF4TdxtO0bscHDYACKc7EVpcW7fZ0ZYVQMV8sJH5KHB3EuSrLjcMMeSCz&#10;ZYEAR45wlwsDbVLv9nLupKKNvB3BjhcfLuIJO1iW+ZdVXOSUXIz4rGGO2PnwrKVH7zc7wrtV8rjf&#10;IDhAuCMF1OG3A7RUktvHbTqbl2+VsOkMgbEbEjgqqnozs3UAEg8blq+9i0NtIsUMrfY4/Mkjj3Y3&#10;MM84XJPCjPyjIKgKWBqxNZTRNuhht43bgPBKh88hhna0mMHgDPJypI/hBXthxp2VjEu4b2OJbI3D&#10;OryL5zMM4VgZAODlBw3HqGZsH5maltJM5a3tg8kccaFGtU/dndgoEAzu3IXIyBwwwCwVdyeyjlhR&#10;ZryclAvmN5yxlmyzZcbQO6jnklFPzbfnglt4pwbK7iSWFrcpcYt9ichlyfmBUj5V2q2zpg4GyqjX&#10;JdPW6M6LT4oX+yrGks6rvVwrOS4AKgOoC78ng7cFmJCNnBkNoDcSO+mx7Zl8t0t1YZkyRG52khVU&#10;gg5yp256MALTWF1aOttdeZJJMqJOsmBJLGMjDbRubcS44Uybi3TgENkjR3Ek8SxMsZkV5Jg3ythc&#10;HDbDtXdtzlmLD74KCl7ZFRi7homoa14f+0Pos/2eee1SMqYVQSRmQcCKQZwNpbGVPG/JEhAz5bKW&#10;5aOcIZLVpmSGTcx+bATaeM4z1JUYAzuOWD6zaQGjktYbZpNvmuqyY3GMKoCgheHBc4AGQTkkYCVE&#10;1vBPCsq2i3LAvGsnlsu5OqqileQNqc/dIGCQCKXtvM1lzSja+hkQWYhuY2v4T1RZIY3AUqSz4yu7&#10;jG4+YNygHOCxyXQ2d75H2ee2ZXO4R26qOGIUE4OVY52swyFIC7cBQw0IrR7aVy27zlLQjbFwW3FJ&#10;CMY3A4VeME7TgjDqBNIuLaL7K0sZWS42blhAZAUCE8Yz82/aSMFsc/PxXtjDlCwjnWf7JFcmaTzm&#10;VY/tGzapA2QhmIyMhlLHB3OoDDKs8ksFq12jD7U00EKI81uqgOAuDJtYDH3Y8NjaCpB3ZCKRRmF1&#10;ItPLURsigzKdisWOxOecCQ7VBOTk8kANaR0lg+0uI1k8tWAinfcWC7D5m7hm+ToVP3twcFkLYyqa&#10;mqXuiWXhm3uNPn1dpobeOOSSK3T7Z5bqMtl0VgXZ2UKDjrtGVOFqJjYyXy2zhGbcqNuy3mIvKAcl&#10;VG0PtOSOSSGwCbawW0YkjtxsZQrNG6tt8vEpKNkn5Qp9cgRrnJAzOsEcl359yfmuGlhe2km+YNkF&#10;xkHcCu4ZUt824nIJeq9toXFGU0DO/lNOGV1Z/JWTeqxZ2bByWB+Tdv7HsSSCxtAsNRtLiW71nT7P&#10;7PArqty0gknUx4WPnPmDLIN24FNr4x8xW8sOA0FxOylvKaaXKsCcj5gdpRskDIxyeWLAEiO4Tz1i&#10;vZ4vOPzxFVjLE7UU5BBO0bc5Ug4OflOSBdPEcsi79TjdW0qNreCNJJG81VkVWtyw8piQ2QoZid7F&#10;cbSOScLuAPP3itqDJFeDM8iAROGUrJIyHapDfKyj5XG04OHxxJ8vb3+lNO9xB5ioLizJZdgVV3Zy&#10;zy4Z2wpwEHynD9SGzi6lBdXTuvmM3lru8uP5fm358xPMA+VizrkZwUJKMx2j0aOISMpU7xOLubGC&#10;3kkmXTpAoZlWGPb8kbqGJ+VAVI2n5u23Bz0qsJ28wTSI32aRlikje3YMy5QpGgGeTjcc8ZxnJYse&#10;gv8ATbq2mXy5/wB20MbI1wrNg5UjdkE4BEZY4ABB+6NwOVJp0EMUjJcTQxtJHtYI+7y1XnBy2MF2&#10;J3koRuyuVjA9FVlJGdGmpSsyhM08cnlo8aR4ja4ZWCkLuXhhHhshioDA5BPI35xis88tq09v5MMJ&#10;j85bV9zCPPCKGc7TgAcg8Kh3FdoB6BpZI/Mhna98xrlphJHGwYuARw2UwSOx2qVTscZzzaW1okcz&#10;Ws01uNrrHHIDEFG1gm3nghtmRu+7ghiuT0UalgqUYz6a/wBf0vQwZtPvLeGSazvNsjbo2CyBSxCg&#10;MhDkHOwk8cBXwd2cVmyW8MOmzWmnWrRQ/ZWKt5kqtnzDyQerMzRtsOQzq4wCrKd6azczSJfRb0SR&#10;QzZEZPQ7UBGM88gYJYhQAwAfJ1GOJQCgimbzGjhuJoVmESqjBsAsuOcnG0thWb5uCfQpVe5pGjay&#10;vZad/wCttl+eyxdS+azeC8uLW5S1aRWVVwiSxuYUYNgJwWBKlQecnaWyIb21W5jNomnxztDcNJ50&#10;i7Y5mGH+fPKAopGTIVUSOSCCpGtfMq31vNamPz/tTTRxw26SO2CFcNg4LKwV8jcQWydwY1nahd3l&#10;zaSRR2cM/wAka3RWR32KoKq4YcgbSpV2br90Fk2r2xmbQ5uWNlqrvtbptp+DtrrqitZ6lJZ3cd1b&#10;q1xHFujWfe0Ue1XY9VPLMrx4VgCeAQA25Mu6+0kpFa3bI2421uq/wpkv5UpBwW5baFOcLnB++NVG&#10;t5ry4ubiz3eWW2+ZJKM480eWgdVJwcqAuMMqfLjKtAhulWW2tdq7FeceWZW+0hGYuflJjwFUMDwr&#10;PHjbIjZO3MbRcadR+7rpvbz/ACW+i3u1ZNlCe4vkjW1mvFt5GkjkZ4bchrhQXZZIsKO7OWBYAZUr&#10;gB1qstlaxXcge1aQtcSQ6eY1B84DB3HbgKSTH/CTlo3CEkNVy90y40aNpL+4VVhP7u6mjVQA6bZC&#10;PKDg7QoUO+CQDn+IGnNZahBeRWdzbvdMsTyTQSzEKPnj3KM+WobswVl2jeBjcu2o6noU5xj8LWt9&#10;V103V7abX7XtpoQ6zItxMmpTKbn5WWSGS4DeZbqHGwbTwAMnJOziMAAggR3i3FxL9qigjw0wVJSp&#10;C7FZlYYB3Nz5pG/C4YHfj5BauPNuYV/s3S4Ft4y4lVIA0yAEgSLkg7BygbAIddxKlSwqpMr7VkN9&#10;cQyJ5o3R+e1rIhkUsR5YIfYCQDu5xIyncEXRHVTqSlHRbaf8C3R6bdV6ojintZI/LvJo2tojIPLk&#10;vCohwSWbaUy52o+7YpY5L7tz5WO5gkuobuKx2mRp1RmWOOTau3aTGUYKwZWiHUoGTO4BjVmX7ffQ&#10;yafHb+Xh1nVo5E5yF+UMqlhgjGdy4VAu5id1V7eSXUGhWa2F9bzQoN7o28oxAALKcIWOVYjGDEd2&#10;Mkikdyi4Rclp16Pzvvb5aXfd3uXzW7GeSC3kk+clrm6uHjIkdw20ZyQd4Ztx2nYR9xsNTCZbme1H&#10;2a3aeCZhDMync/mb3P3ZBsx84wT95WzgFsVzbC4sp4vtTzeUojuJfJ8mS3Qls/eXeFUh227SQN2M&#10;cGluA11LHHczWrsrQyLIzOSZGHmEk7yRtCuu5cfKfmO75kbKpxcfdvt6t623vbo9V5/NJqENtaTw&#10;wtpUdu6rm1jEhdo8MR8rEe+4hFBZlOMBt1Q2sssdtY6XE11wsu1Yo227VzltqDkIRyNqydB94II5&#10;buZLq0E8iLtmlk8tbeH5y7DGW57AoN+A7MVDblZmMF3dwz37xJFH9lk+ZreWQI0kY3AR4Xjc37xW&#10;ONxwjZLMaIm8YS5bW7/evX1fX/gNutT+13M9w7RLHLDvj89twbDD5W3EPIp3BmZeAwzgjeVBeQpc&#10;eY1uv2OSRPLTdueE7uEferAlCQwXb1k3gAEbKr3vnF7e5njaRIlFu0ax+V84bcSQh3qo2kLls4zn&#10;OUDzdXMVzFc2luS0MIlH2OR98b72dRliVDIVztAIAbGCfnFcp0W5XZr/AC2Vv016du6mG8jtJ96G&#10;eHbLI4aPas5VxuaSNMErkleSHU+Znj5BIfOvbie0QyP57HybWa+jEgDqNpIVcOQMLnClQc/ICgjW&#10;8ur+6IvNRbcdpjWZpkVmkKsoWMK6gbRuVd4zGiLuACDbnz3tzNMsLsFjuGjd7i4jkXy2TMakBuWB&#10;TGC+/I+Y4JcKzpgnUj/l307f8C+1h1mXkht74HE4uv3F0kZxIFOF3ohOw7m4buNxGSGzSS2vNcuZ&#10;FMEjBrV1XO5mWMEAStkjeQPLbAABKbSvFW5Lia4h+1XKSbWRRI8rGFQv9zfnKZUKrMxJG9Mnaoqt&#10;IqvKtvLLu82JJJPlO2IIu5gHXkgRKSDukOzIUHALUjaN9X/S+7t8l2tsGo+H5rWcaZqOmx280UMr&#10;LDcLw43kEqCfnC4YbuSMH5eCVzXSCKKO4mmURxvJ5EKsDhC3A6AkOGxu/wBoEkEgPdW6kzG0KKsl&#10;1IVb98Y2dcoxf5zsXBjkGAAMhgNpVM59t5kamTapjjjObcK0Yn25GwH5s7ssR0JGeMAbdInVGNo6&#10;fd99/S+u4yeX7S8iTPJuYAyXS23JRnGOX+YnHbqTyp6l4Z7h0kk8+VY442ZhHHdiSNWYnGCVIYED&#10;njJPzNjI2teWRo1tpJYVaO1WGSRUDfuxuUSNuDAdX6ZIYtkYwKW5ubXzvtoaOPzJSDbxRqrrhwdh&#10;yMBucKeed2fmXnQ6qcWna39f8H8Bp1CH/j3uYWaZDst+DmAiQnlSpz8xPp944IypWhlGkmgSTc23&#10;ZJ5mzf5iOFYAYwflORzuJXGT1a1Hcm1SFWczMsDGPy5HPc4HPJORnIwAOnBBqtcxKtvIxvXeRMQ2&#10;8wm3MjYyIzn5QB8204GDgjpxUTqjpe39ale4kVpFVYVGYVRT5mGZVCpjJUKAMdwMADjGcw2+6IMq&#10;3MZaMxlbiM8fIV5UgleOOCDg87gAQHW5lj+zpHbM0cY8xP3S7ty4b0G7lsBTjp91fvCIT7ITGPMk&#10;aONm+Vhlc53HjJxgdflHC5AG4nXpodEY9hiFLO13CVFD7QI1kCx+YjdCdvzrgDHzDJIwxNRC2+0s&#10;08rx/vVErfabgQiToOWfgHjcBjJGTz1MiPErm4twsEnnbVMaj5ZMN0BU5PAwf4eGIziorzZbER3G&#10;nKyleQwcKW4GR3Jwh9iBnvS1OqCfN/X9fr18zwqMkyb9mWYZAPfjv7/4U9QM+WZDxn5cnrnFJPKx&#10;l/dNt77V5x0/wz+QoOxmBWRefunr/TpXdY+yAMj/AChM7sBB+o+n+NTR7gw+Xk8Mu0dfX8qjC5HK&#10;7SOoX1/p/nmhHTyw+4Z5LbV5H+f6dsUEtEyuNnTK53fMMc8/rg08AMpjG/BX+I+5OeOv5d/Wm286&#10;CcSZ3Hd/kfUc81KZ4HOFG1mTCqGHQDHU9s/pUNGfUX5i3lgEt0Q8NjPt3x/n1p0as67UK/KvOT/n&#10;/wDXjpzUT8KdysV6fL7Hp+RxyPSpE27QY3ZVU/Kxx6f57457d0ZyjoSM+0eWFyq45HHGOhPpjjj/&#10;AOtUmwSSZSQfdATd0HTnk9PwP4VXjyqruYbuSwA/D8P8Ks6ZcQxXRaOGOQMx+Vu4OcH2wcfnj2qk&#10;c800roVQVhDqNu7AVVU7jkHkdz2/E+9PDNja6sq42/LyMDseeT7fnzmonaMv8kgIyPvL17fgTnvT&#10;jJ5bgsrKxXPmBsn17+3vz696LGMolkyJAyslwg+UkM3JbnHQDg/n9fV8SjAlyu7+IBTkcfl1Pb/6&#10;1VVkKfd7ZDDzMYPTv15AJ6fj1E0bn5kxtZW+XcSM4P169+eOPpmTnlTsXLadpIWuN4aHzNzrtzuI&#10;7Me+eRycZH0yu/b5cTBVcMzJ0OM9u5wf89zUIKu2Gd+VAG1AMLjOODz2OCenSrNhpt7q1tMLGKOQ&#10;xQiV2kdQQu7Bx3IG7oOOM/UOeUYx1bGxeWDmOYAr95uBu4AH8j1H05ODPbzTI2Dkybh8u/IC9Md+&#10;eB+HHrVcTBJWjYH+HacEcehGeOeeue45pUffJgI27ruQjK4Geg7enp17YquUynHmLUdzGjea1wxZ&#10;ioQc8KfRieMYAOf735WLTecSiH7uNocjAHIzwT0yPqcdQCDUiJkG0pu8xVC7c4Yj5TznrycZzyPz&#10;kTDhcT7mYfKp3fMcLj35Len8PJGahxOeUehajlIXaLhVVuG6DKnJOPTjsMDkDnobC3G9vtHzGRU/&#10;5Z4+VurMM4PA3c9+nQZNRLlbhF24VY8/N5nGBu4Gc9AenOcZ5PRUxGivOMlsDO372M7cEgg8jnr6&#10;+pqOUwlC72NO3uZ1smtjdTLJ5xaNjnuCM43dM46AnjoO8dvIIx5jSjdtxFlBhvmPIPcbs+vYDjmq&#10;akJFJEZdqtjeNy8YOc43c4A65PfJFWLhoo2aFn3xjLNuyuO/I45HHbOAcZ4Blq5g6avbuWmknct5&#10;NwuEwYdxUfNnGTzknnHU9PTAq1aziFfLJPzRrCArKwHO4g9CoCjjpyFbPG4Ut7KSjt+87KqqwJBA&#10;OcnGR3PbGeQKWz8khfO2SBUzjYOBzjg+7L3xt54J4lxMJU7x1LnlJdMJbZvvKwjjaQbnJ/hO0Y6n&#10;aSQpwF29OJkmKBi22QrzFx+Q64+hAPzYxtHLVcFMyfZnZl3FppMg5JLHB4Y5HzdAfmJyozmT7TMZ&#10;0+yxlv7rL8uRnsyjPVm6A9VGOgEcpjKLloaEM0UbpEvzbVbCzMQEIVcHOORyeWGDg54GC61kuILj&#10;yYYvLfKiN/KU+dwvIGGOcAliMggsCSHKnPLwRwRrcJG6swjUsAVwMLgAjggbDnB/DtYgeO3MLLPH&#10;GrNlmVseWwfBfoeSRux1Hy9MA0uU55U/6/r+vmaEc6xNA3kbF+fd53WRRnAIPy44HAIBJ6EgEOHm&#10;ufvqm3cysrNt/uuw4ITnADdS20nqcVZLlAjG52sJCBumUAKw2twQM524BHcgdcKQ6YH7rKItwG2M&#10;sAXK8HGcYIUsScDbnHHFTZnPyaq/9f1e39aaCyWs82Y7lZPMbEkkjq2zJDZGN3XhRkhQQBnaSTMC&#10;00vlXFuy7ipVWaTJQkcqAc7vmz1BwTuO45qm8kkx2zTRtHHCyzMk3IR1OFDAj5cHhcAYPodofmUe&#10;ZbyQQ3MaqN0bbtyoyqDub7yj7oGc/wAKgc4qTmcf6/q3kWZJ/tcX2fBkmO4nz/mbzCQx4Awh544B&#10;+XaQSozas7l2k+3gebLIvEJkkVcFhgcMAmCVwVO4Fz6ZqnI1wGaOIbZGUD5f3O1GLdABgk7sZJzk&#10;9TkhZE8ycLaYWL/WQ7WlIMYxsweOcHav3t2B0wCaRhKPu2/r/hv67GgyrKsUNk21d3zN8iqvQb9x&#10;GdykHg8kH5c4NSRvFIzfZrwM28DzG3ITnDMSMnlQxUoOMcnBzmr5ziaMwSKrbvlZYQqrjG4nAyGG&#10;MnAAQAEBeqyaf5k1x5OlEPvjypj3Zm4C5yBtQErjIGCMhs7cVjI5ZR927/r1/r/NWoXkinWxb7+5&#10;d0bRBVL5yobb/f8Ak+bd824fwnj1vxl4G/Z1vfhX4c8VfCrxB4kj1yK3a28ZaTqyQyq99Grt51m0&#10;AjZbcsyxxpIBIjMu9l8tA3kqFbeFYp4kaGKNlG2ONQqE7ydyqcFyuc8gLIEAbIA0rvXpr7SbHwu1&#10;4oitbcQ2/nRg4ZpZNzY3Hdy5YoSRkAAEgEOnyxk2+xw4r2sqPJTsryTcrapK97euzTT01TukxNMl&#10;s7a2E13pQDbf3t5NGScHCBgoAVUULGSTjO/BU7iKLSYiDy5fIhXbKDiNG+0BgN3T5N+Nn3s7Tt5B&#10;25r2clrb2zSrceWxiDm3XcRGSrLlc5BPln5s4yFHzbSWqeOeCIPLbvHNLawsJ51USKgCsT8ynLH5&#10;g2OUJODhVZTk0Zzj7zt/Xpvprbt2NE3moTrbvfXUMXmJ5u4xhxIu4qF2kZyWxmMgAEggg/LSwR6b&#10;axRy/ZfIWPeHkkWRR5artcFFbaQT8u4DOeTywCUoJbOQSOZViZVKzxiRiZdy72JIJLBuGKZwVYvn&#10;ClRZQwsJVESRr5KGNpZBs8to8fNhhsR0UN0BAC8ptIbJo5ZR5dNV6aenrv5ryJjcxyQlb44lW2kj&#10;3NEVn3BPnUFsscBixx0J/ixhZ0hT9xJfwDy0YQzQsyg7NqErICeSUyAMsvAwFbIqtbi6t2ktn0qS&#10;SaLbHHGryeYV3MWUnDsCCw4zgEqQqnBMsQ1KTzbrRMXEqyKsEyovywsNuRsBIYqRgjBATjLAALl1&#10;MZLXR2879/Tbf/K+xY+a1t1xut0jV9moLMC7c8gt2Yfd6q2G6suNztPg0q4vGu7y0jk87fumiywV&#10;ZHLNzgqrYbAKEjg/NwpFeK4U3cOp2UhKrIBbzbFV0w7CQAKTvXABULjG5QVO7JXTr1S8drbi4mLR&#10;pxLINhbAMyr8xyGYyEcEHC56A0nEylCXK0v8vX+tt9F10ZbSG8lhiuJ1Lqqtunt/MWNM543fPuOM&#10;n5lBIO4kqMPgu5Y4v3zv9qZnMatjcxZChO6TPDfdzjGASFPFU7W8tYluLa1jkP2qaR7eNZmbzgW+&#10;WPC5/ebgBuJLAswXIIFXVuseZa2kga3+1kSfZV3M2I1IZsEYJQhepGBgKORXPKJyTjJaNaedvn/X&#10;kNYXEUayQsI0Jj+0RT72lxkANkZK4PI5OAmACDgyBbM20EcDSIhb9ylzbKI2QBwc7TndvySxJJOM&#10;cM7VH55NutxCJmkAEshAVixODgkucDavG4E4jXjK4q1Z3cVnbvFpawTLcFnSRVVZmLAuCCCVABEg&#10;PzcZP0OEomdTmUfO/wDX/D7209JrS6uZpmngimnLKEH7wyZU42qZGYso+Uguu5j8pJJIqaQ3M0f2&#10;OO3uA20opt28sjDA7lIYlCu0Z9du3nBxTmzHqDSyTyqIlZoWmkKyCQc4JJBUrknnlNrNs4xVud1e&#10;YWclsqNGzGRY7URIytwN2OACOqYAIUgMSeMH7qOWUbNNev8AX9L8Lj45I40UG8tiVY/amjh8xOT/&#10;ABBgu7Ix8oJ5IPzEk0umDy0RpIo1LMfM8yRHJfeE9MMeFb1ycZzuJrWptJTGRPHCzYWRm+8JASVA&#10;2nk46E9PuccmprK4Ee+B8RjzQJvKbcFw2Fc4x3VTnGd0mCuQA2cncmcbRa/r+vv6fOS0jN2EF47R&#10;zSLtZvMWSNd5UqVUZUqSFJOeQWDcYJchZooXnIWNVUeZFuRpVYqGIx97aGyQQCVDjrna2wt/N22z&#10;SrGvyq0ckYZlG4jJQnP3XY4Ock87sZpqyfud5lecq0bzkxxAorHO9uTucg9ScZABLZ5xM5fFZf1/&#10;W2/4gNkNl5USW5VrpR8y4ViihmyHU5OWAwvBG3IwgC2ZTHbvDI1ozq0ipbqPN3EjewbLMSucHBBI&#10;GemCcMsxIDtsxE0jSLH5kM20hc4PQZyVG4KRjgk5JOXK7yxCy38ngJ5uZX2fLtRMHBAJJw3QNuwM&#10;kTImWr/PX8f6/IlSBlhieKF7l4XVGK42IU+VVY87mZumD8m18Fg5VoGsZURFdD8rLHGyyFtrbEJU&#10;/KVwM4KkEcEcDpYae2jlkVYVZmjjMawgPlD9wJh8qCNhBBIwMegqGd7VhI6XHmKuR55dW8xDggZI&#10;OGZiWOThQeA3WnGRnByv/X/DeXmvMr/YZri5a4WDd8rSLJ5rgkgMT/CoCrkngBeOgqqI4LW3mDpa&#10;+WZhGsiq2C2eR8oCgDLHPfAxyEK6SMIUfzobhlZisuCyhlDksHZRkjaq4JyFL7jjbk1zPIwI8xmM&#10;hZE2lTmNe4wQGIwMk8KWbPaumMtDohOT06f1/X5dLQiyitBNbCWZgsyhQmZMrhmQ913HAyMDgfNg&#10;E7Y5rC03wlRHLtkCqqjcknyqMK0oJ5wqglQoPc5IrQihtba0mt7kzRKrY/dqNokBckFc4yrJwpyB&#10;uXO0jmrdTRQz7riKRV5WRYbrcpUMV2ouR/AeW7E4IycNpGTNI1Jc39f1+dtjPnijtF+1vb79rK+0&#10;naCMHc4yNp43fLjawB4OMKCzV0NtHKqGJTtkjjVWJfcpZCAM5Yt3IHVckA1bu4bqa3jEwbbGrFTJ&#10;u2xgLuYRjttC5B+XGASTtO1LKKNVaBXaSOFsRyQbZNqmTLbl3cAkhSpwNzDG0hd2xt7T3b31/pf0&#10;vNlFbDyriR1Kxug3QW+wHO8btuPu4Ck9c5CDaNoAFO80xEh8pJ44VWNU3QkxjdtBUrtHyqAzkctk&#10;44ztLdA4kEq20cm0E5DWoRghIyc8EEDOSCOeOmOa8dsDuubWGRmbCBlTbGrAH5VfblBkrgYJxjgA&#10;YZ81jSniJLW/9f1r63MWW382WR4p8tMu6TauNvPHy5IPQ5ZeR15JBEf9mW8Lxv5sMcmEXYqsU+cI&#10;wA4Ixx1Azxxk4YdELAXNwxZ43l84uzRuxfaUOHPB2jhhkbiAV4xUf9jq3lNBbsx4EMOAGAIbPfqV&#10;7jOc7sg7QIlWNY4xLRv+v8v0/HFTS5poI7kQXLKy43LGDkk7ug68gbWJGQ2OOhsPpt09zHM0Kxoz&#10;Bt0i7ld+WPzjIIwdwA3YwG2k8VvS2FmlkLh9PM67lZ1mSM7W2lixOM84bDdWDc5bgyRaUsMaweUq&#10;gqPJvAg8xm2HbjC78Hcfl5BIOC2eMXWZhLHN/j/X9b9DBttPkXy7mGzkYyE+XJdqB543A7ud2OCT&#10;joBu+9wFtPotykabiWj2/MZm4O49MFiAVZe/BCsOcfPvDTozNNDE7xrMFEkcb7/LGTuZVJPLIdq4&#10;HLRgEgjia2traKHMEibpeT5SjZKGJAG4HdtPCjdnIUoCM7V55V5HLLHSeq/r+v8Ag6aHPQ6C0qxx&#10;/ZmO587pMjcNrcHk5yy4z2PXGCFY2nq/lxRfu9y74R5ORuZQGxvbqSEGD97OehJPWXUaRRMJ4Io3&#10;+WNoQv7t+PmA2gbcLjJIyVbt1rNuZjGHE0TDzJNkkbNtUEg4QgBf4X4QYABO0E/diNaUjOnjKlT+&#10;v6/rTcyZtOeIyDPmOWPmKqBjlWOVwRgZDBgBj1G3ANN+yi4KRLdTCT7Q/wC8h38sVyz7Rk5wzfK3&#10;Py9gcHQMFlcKZTP5u9kiKtKOU3FhkjPzFiD1Iyc4YsBUrpLcTtEsJabcTh48iUuMYbJPJyMkcbWX&#10;PPXWNQ2jWkZ0EHnlGdVMfPBx+7YbgTjk/K25dpOMjdxipItPYWhupbEK3lgrG2ThewDggnj35xuB&#10;yONKztrK7ZrebZNJNCpjk2E5CgHClgQCoXG4djwAcgTNafbIzdyCOaOb5pcW5XJz8xDbSuAN2Rgf&#10;eAOSKmU0actSXlf+v69OmpTi0ozFTbh9yqqhmmVpCQCct2d3LN8wHOzg4bl32YyC4ga1+dpCZFdy&#10;rH5t2NuCIywXGAQSdpIYHB0LW1MnmXzW2xZkxMNpYtuVy2QMfeVz/dJyOgAUAnE7eXFcyAwzHYpY&#10;yIw/hBORjOMAcjg8Y4qeYxlGXXpb+tPP/Nlf7L9nytnB+7afAG5dzY+9ychSWAUgH1UhQWJuWNmj&#10;RJEYISTKUx5iBmx93HYn++SAepONzq1ewedeLaJX2yBRDCwBBySvOOWDbjzkAjjBw1XNGDxrvuFj&#10;2lSpjWPcVUBBGMDaWUAEEkE8AD7wIzqS91nFilKEX/Tf9fibGm2sy7YkleJlHzMgCiFiG9sgY52q&#10;Nq4UqM4B6HTNKuTdtc20CpJJMsgYSfO67R8zcHgZ43FsElgOmcCwu57KbF5ZzMqspkWSQ8gcleeT&#10;wVGDj7xHfnYtr148uYAhddmEiZW8wsyqcYGeSD/wIjjbz83jJVLux8xjPaSvbr/Xc6bT9Pgii3FI&#10;VVlLP/q8IRjOVTlQGzk477hgjdU+oacrWP2mWRgdw8uHeduACGOSvYttIVuS+MFWWsm31R7gRq1w&#10;sihl2qi4BKD5ifwVfXgle52japdpCUjuG3YG37rMV4yB/FjhQc9cZ3Fj83g8s+bc8NU6nNdlPXPs&#10;0LSTSzRsrTfNIVEROCGyWAyOfmyTk7eOjCsi7a4gkJmhU+SxXdtygIYYYgcjCgH+6u4ZyWNS6pNc&#10;ST7bS7jjm4Kt5zfKDlgVAXJyDxxn5uOQc0Z/tUfmpdiVXjbDSMQduOeOSdynd23fNvAByp+gwvwo&#10;9nD03GKu/wCv6/qyQsDyrJiATCOFSu77u7jcOcAZYbiG4zjnGQBt6Te3FvGql1aAMwjdWJb5Rtzj&#10;dkcqx3Lhi3OOQawvsssga6lg8ndw1xtAX7ow4XHchOnQ7eWBwdfSkKzb5o4wPMVo13Bjg42geYcc&#10;B1wSQMHGOTXc5e6b1Y81Oy/r+n93U9G8LXAuraPUVvbYyRNiJbmRmYyZTDY29Bja2cliuASa7XRZ&#10;ZPtEarNKkCv5UcbnG1CTwV3Fv3hJyFYudh3FiePOdEleO0S3kl2RLiORYotoXbncoAxjGGOCCD0I&#10;VRz2/hyzkM1xZvFIjuyq0ao6buQcEYDKuRtBU9NxCgggfJ5hbmZyyqSUkrdf6uehaVMrIsJl27sK&#10;skJUnlQ7ITtweWzwSCFJxkAjfAnkZWkCq2zeTuKgOpIwoHyt03qCCBt3dQc4mhaheSWv2v5E3xhW&#10;nlh3htwXgFhnv054IwpJIrdtFeSKV2Xcqn5hIwXB3KBls/7RBzkHCkZDgj87zOo1I9KUVKL6jreK&#10;zurTyYAyxyTMVHybnUL8yoPm6kDgAjaoye5zdZ0hZppUuZkkK/u/LjLKzKeSy4DEAlFO4Zc4J+9t&#10;B6KzZpQ0KtD5yqGVZG8wpGCCpAYDbjHQAKCB04FUb6GSOSYRWbmFW3Kq5/ekjG08sM/KBkk8Ekbg&#10;OflK1ZrU5atGM4Jf193+ZzR0+aURwNKyjzovOVIT+7Ktu/hTklFA5GAOucUmjWKGbzbgbvvM/wA2&#10;cA/ODksMgDngrgjoScVsS6aEBjSNZGZlkkk9djZUheCuFXgFjtJzyFYg0uzsvIjVUiWFQxkVY1OG&#10;3K4HzEKwIO8buDv4zkGuCWM6HHHA3qJ22/z/AK++y0LNhZWFzbNPeFWjRUKyR2uAY1A2HAAJQFgP&#10;LOV4BYfeNVtU8PWcSq9vDMjphXV8EYVtwUBtytyzjaSuGG0gqRnW0iGcKkk8HyyPuY9NynOC3POQ&#10;yqdygjsTn5pbwmGwjuIV23A+SNpJuEwepI68hVOQQBjIwww6NeUnZM9iOChUp3a+fX7zkL3w7Zm+&#10;kYyQSeYy52sWVMgbd4z22ghcMxAHfGXeO7GO18OySRPIVmhyq3EwYRAgqzDfkbjkMUAJwxHHyld4&#10;PaxSXEmq6ZHffuzJGxZ+AJQ3J7gff28jqODy1PxLC95okwggZ8RyBopm2hs7sxYwfmwznHY8YIyG&#10;7YTl7anJvZr8yJYWFOjNw3avpvc8A1by7fUo5bqbaqzSCLzmMu3LAFS7YJHOR14Izn5ic5cTJvMb&#10;NKqyubWTDFlx8wL8P0GeMEKPcZ6DxTaNBLJZeftSaPcrSRn7yMecPgkbd4DNjK8ELgqvP3kixWsy&#10;zLJDNuEm1l5+blFKcjGVGFGV5HTJz+pU6nPFNHz0YSjG8jX+DXgb4b+O/iNZ+Efib4nm0bRp45Ea&#10;403SlupIpPLZ438vcC0e7BcoS5UYUZIccL8U/Cdn4V8QzaJpOsW2pLbqp+2x/KrOwWRucDGC3Xoy&#10;kELkgVuRanqHh7VF1LQpltr6MMf9YxZdw2g9euxjy+OvVcBjyniO3trt2uYPMkaQkXEkkJSR8sVa&#10;R8Ek7hwSdrFwoG4Hc3tZZOt9Y1fu9vPv/Xn5HsYfGYP+zYYb2KVVTcnU1u4tJKLV7PW7vZO3fpxO&#10;rFggWOR1j+V42SQKoTIBl3dvwDPuIbIBJOZNE0Kib+zZCnB8qZMAAliylOBjcq8diynHO06euzq6&#10;LdRReZ525pG8wIpJZS23AcE7sgYGFOM1SubBY7uTT4MXAkcxzFtxf76qBnP3sA5UEDLoo6mv0XDe&#10;9SR7+HlywV/6tv1/Pf5iWl04mkjgdwvkv8z3DNkuDuzltpyuT1OQFwCQcaOnSeY7R+RIVaTkNGF8&#10;uT5gwxjPQbh94jc3IbcFwluo9nl6lDllk8x95DbnxncDj75xw3G3C4Gc1sWF1NOmY79JJo4tkjRo&#10;W8s/KFUNwwHbnJOe5C7liaXu3HiabUdvn/X9febVk0Zh33RkZpMKjmbJUYALqO5BCrzkn0U5FTWc&#10;xkP2SO+3q29PLyzFjwu4nnHQZyCMsPlUjIz476YI1vM6+Ww2LthCozKvOOrFQ2fmGByzADaNlmKc&#10;i7gSKPI8xSI5tzO+cE42/fxnAznh+wJJ8uULI8edN6/1/T8vyNq1iWecZdmM0afLNtbK4Jw5PQcd&#10;M5BG4MTuWmXUUUUg32UuYifvTFV8tcs2OcdmHUgFwCfm+WnYzBpFe6Ik+zqAsisD8mQp5IHyn5up&#10;CkFuhyasSzQRRxwkRRnegk8tS23GUwPl54JwwBKlMHBGa4+TlZwunKNT+v08jP19beW34LbJMmaS&#10;VmHRSPMJLckDOd2046rjao5e/htL2a4TUJJrXdnzvLh5mcn5mG4qEwx5GAowdudoauq1l5JIT5kk&#10;m1Vz50jFnwAD3HUZU8HjHphq53VoLqxidXhlhRtyXGFIjZFLcnqVBz90q2CMdyte9lM7Ssezl8rR&#10;Svr0/r/gfccdrflSTtemZpVVmdpJoOqbQRlk4AJY9On3uM4OdELqFJpTPJCyxfM33QgBU7QoBGB3&#10;zgDKkYIzWlqUka3mHkYBm81JHuF9fvMwAxktgHJAPPc1kytE8bGRtuWLQN5yiMMDkA9CpXPbPB7B&#10;sV9/h5e6j7XD3dNL07DZ1kify3/1nzGXGAHYNtJ7FunIIx8mCD0otWjdC32uTJVTJmZnAK553YwM&#10;L6HGSB2GKrk/aN8iHukP74HGNoz0yuFypxjBAHQEmZZEkaOeREWQIzQJtKgkOrMwCg7gcejAEd8k&#10;V0yjzanW4+7Y2tLu4TIY8L5a7XjCTOQw3A5U7STy3Q+i44Ga2tPnxuWwWGRlZSY1ADfKQ/BOSV4K&#10;gk8E9ecnm9KvNl0zeUxa4jUtCbkruIHfAJ2jnkgg45znLb2j3yFPJa9jVNyyyL5y8McFwWAyTjHJ&#10;HLEDIxivIxUHY8bGU3G+nbr/AF1+82bNVilWOW5jjELhl8yZiV4+bht3qOuB83uFbZ0KQ2sqC3dn&#10;ZsmNYYdrRnk8o21WwEbrnHyjJUAjn0eyBKOYw0nDwIRypU/KzBSSSO2MgNkdCK1tKmYMJoESTbw0&#10;m7Yvm7tzZG0kZ8vHzEEBeQRk18/i6fNTaPAxVNyh/Vv6+ep6Hp22QCE2s6/KoZomaTaVyNrMcHI3&#10;ADrnkAHgF8wSRPPa+ZY3ACl13nBY8NjkjOOSP4u4YgV9AmnswHCrugZo1xmJYwrFWyxJxkepO3Bw&#10;c8h99BNG7wWsR2ruQI8e489yCC2QN65PIHrg4+PUeWp8z4uUf3zV/n/w+vb8TK1ARCXy0tZWeJlC&#10;52Phuq5yQR944yATgdmIrN1G4WTTo7DEZZGBDwptkbPOTgnOCduVycoD650tZu5FYyXjNbqGO1W5&#10;ZmJO456jLE/MT8y5JwGIrLuZGvEmEbCQMuGiaEjG1iC7qWP3cMoUtyvyjaM4+hwc5cp62HXuqT/r&#10;5/1+BnXkhkhku4CkjMypIZ1LF0bOHJ5ZR8uepOWABOAFzNTuoJYbiKK7jkm2uWUSHedwZfckYU4y&#10;MAnIOTWhKqho4ovKj8v+Jo9yjJy528d14zyQpyQV4oanvFq0E0jB1xt8yDG5iw8xd5yykknopHzd&#10;Bgk+7h5dD28Py8y/r9P6+RmaldQtHHbNdSblyi/ucI3zFjg9gwaMZU/3cg4QnM0y4srG7huzbRTR&#10;ZEbWrSuoKkn5jtG4g54XoTsJ3FWK27gsRIlpOm7kJtkO5lJyNw5OMFsY4GRjnYTUmktvJ2WjNJHG&#10;zbiwVsZPz8gdWIyQcgbRjhVr2aS0Pcowj7Nx1s/l+W3l/V6l0ba5ut7QL9n4S4ZZn+QZPKgYwM4I&#10;AwB8u0nmsu8ku/mmjj2vCplaNphtLK2/YfbPAxgZboA+avXAW8/eSSpLI+0SSLuklJPcDIxjPUE5&#10;49MnPuVVYxcRxqsLYK7ISFPBO0gDGDn09/Uj0qTPWoLv+pFcTsY9ihfJ2gKpXblhkkYPbcQQOR0B&#10;yc1E0ckZ3IIkCqWmjjDfJwcZBGCc4zjJ+YsOmaG3bZPK8plZsuo2pjPHGAQw689ARgHIBKwRSpEs&#10;0m3jbH+7TmPGQoPAznBx0HyHqSDXZF6Hb8MbluQQTb5pJV3FCkdwjENIMoCRyBjKdW6bQQckmiVC&#10;6nfZqvmcvJH96PcvIz0Vcq2znjlgc5JhtcxxLKHWJVfcsawhsMGC5wxHOSB8pHPB6cWIrWFVa8EU&#10;nl7CfM5BdeHw7gkYGMnnjPBxVXMJe71/rt2/T0G3M813etNfBgwbLN8sm8jOeG5JwFHI9iMjAg2T&#10;rtkIg2qdp/eHleMZ49QACfmYnHQ5M4WFkKRQRrcbTIu2JsKf4g2Of4XwwycqTjCjFcyKP3MQVsxb&#10;pI0x1x8rHK/e6nJHdeAGJqoyKjtZIRyoOJldopF3GRlC71x/FgnAwS27JyQTnIBqzNGILeQbZGkW&#10;RvOY4ZmILZXbkcjAO0gLl+MB8GARTzrsmEkiM6KS3zKEIwN31OQB3ywHUmrdpbwSRvJey7Xhjk/0&#10;j72dq527sbkGdvrw2DjBosE5ctmOjjLsxW3jnSSZ51DKG2YZcjGQOdnPUHHXnFP064a2u4XSxiaa&#10;Fo2XfGhRGVx1Xow3jnPDBQWBYE1We1d03Mk0knzIY2jIaGQFi2WweSAvAznGDjgGeNsRMszyNbLJ&#10;HlfmVTg/xr93IKrgkbfrjFZ83LJW6GMtY2/r+vuT8yzJd3NzMt1bpcRtt/dLtEhDKmFT5uxGenYs&#10;c4KtUXkpL8qSsVaPiSJmOQACFO/AboOWA3HuowKWWOKOEmaNVhdd07TKDgBsgYHDrggA57tyATuj&#10;kS0fzHWFYY/NZPLXrg5wH45H8ip6YJMt82rMo26en9f1+ZctUmbywEQMwBdg2FOUB5b/AGc7jkZV&#10;Vz1ABd5xXYxSSRfljMedgZsEKCzE5JbKkIQTkde1aN1YCfyY3usb9wXPzcMyluvAwT1wGx/vTpvY&#10;PFJJ+8cbtxwTKi7t5znOSC455yGHB+apehlJd/6/rv5Ejz+cyQRT525SZtoDbAvX14J6Zx+655HM&#10;rNCP9IExXy2UJEYipAJJGQwO4DZ6HAPToKiuXkwwdW2y4DFmZdwwD5hABVvl5AA4IcjocGN0c13c&#10;KywFcPJuEbDAwFP8IXKrz0LD7pJBrNmfLomOQLcbrMD+JeCrFvmA4bPbMZBbPOMFuRTVaS53NEh2&#10;pbbIZEkyvzknKAHoAchMgBlYjvlyzz6hBc3dzdI3lrn98V2suAG2knLthhlMAKOpI4qOQiEq7w7U&#10;jbmSGQKy5I6PhuAMZOORzgjhs5BFfZ/rz7E8tlInlrFfKzbVlaS2YSBMpny3GGGAQVPU/L1KsCaX&#10;22ARrDmRT5YlgjZVyx2hc/eOCB82CdoJ56KBe8SGwgv9+n2NwsMZURrdXCM0DeWDIoZAuWDeZ+8C&#10;8AKSAdwGXIksEZieJY9okiMhjMZkTdtPyZO9clQwGeB1JO6rjGJVH34Jvr/X9fh3Gpcvv8yR1uI2&#10;48uT5S5OWAVuCC3GRyAVXqAQI/OIf7P9ij2EFZI5JvlUgEZIBO456be4B68C9JoE84DW8d5LHcNm&#10;R2Xr3cZU9QeuD0yOPlq3ZeHiQx+xSSfLsjhYnjkMc4HHyMSRwAAOmRhSxGHpxu2ayxFCKvf9P8v6&#10;WpjCCa4RjK6MkMf7xMqFxu6Z+6Tngg8cFQfvAtg0u6k3RomGjlztC5w2FyCWOT3+UZztPbbnqI9G&#10;tJUWK5g2sVUtDtEjMzHDhwf4tgLcbSeBtwCVuNp8W7zp4Y23Ln7+5XyQc7yAoDfMcjnhcHapK87z&#10;WlHZHPLMlHRL+v1/rU486dqcsgWQRpCqFvmkDAszAEFQCV6HPtk5JBq2nhiRnaKeDbJIcrGxAz82&#10;3cuGBGBnjHzYxtxjPZxWOy8a4t7Vrhoplkdmt0J3g/MuEGcgh/lBPzIOPmYGJrK2QjB7MGxIQJGZ&#10;fmGT97dlMjGPlIIPAPLLOJSeiOZ5pOWyt6f1/Xkc5baQ0Vpvmt3X5QIQuMDI6EcEkZK/OMIBkHGB&#10;UyafJb262zxx7VXbHI0SjKHHLZHXao5wD9eBW5PaWjosMSqR5ZdnmhG4AFsr35HPzAjgkDg4DntY&#10;4JGmjlMfzbvm6gqvAbkA4YNhc4+QtnqDDzKUlexjLGyk9f6/r+kZEVkIpomdkaRo0CM8bLwSSCMo&#10;23ceQQMDjHenrbxSzbradmR1CxLwFcE/ewCFBGW68DG4MTgDTNox3zR2rfLCBIrQjuHIXptBbaFB&#10;2nhVY9QlBt7aHNw4li2xyxgxoqu5CYypBDY2uMZJGMdyawliufczeI+/+v69PvKUYYoZZY9jAHJk&#10;KHJK/dbGScZ2gEcKP9ji0sNvbERQxQqGV9xbdlWGMg/LhHwMFhjO09FwQ2O3MJkAdI2aQBdhLZQY&#10;T7pyudpC4zg9MjcoMds8EcS70X5YlZpN+cjeMMrE55ALYYgDavI24GftCZe9r/X9f1oWLQTP+8ll&#10;WbJxIZThsSB+c4yBtGAcdyR04ciPIkU9srxyNueHo6g5Ykk8knaTxggqM5durbe5tlDPBLHHGxys&#10;0LRqvysedy8pnd94527S3zAKKIMvttpV27tqMqsAHVht2HKZBBcjLDnK8qSTWLqGMua7/r/gbjt8&#10;dw7QfZ45VkkWONbdtpIznAw/U8Y5ycIORipmuEe2WOS2jGJAWX7wyBjYjNhgCuOAcgJjGF5bB9pn&#10;MdtFK1z5ky+X9mk3MCV3MMA8Z2kleCFZic5wW/vJCs893A4ZAVZR8svzAkAgY4ba3TOTznBFZyqE&#10;6N2/r+v8uw75pV+2yhJNq7Gd3OVwe5LAruPryxOWwVAqSFI2vo55XDb9iymNFRl5GSoGG4G0cAHJ&#10;OAMk024USW8iQ3Ux81XRvNt2XzAQ6n7ucnHynndzj5W6yXC3UU/nRJIsKTSN58wRHwflZjwTkckn&#10;cBgZzyAI9o7EXvp6+X5/15aDY0vZwimx2s1uFi3Sg5HOAODuBJPG47gVzwSC6aOdTuScqJGYSI24&#10;ALtD/N83ysMHpknpwMYhumiiuJZriQLJG2MtjdgZcrIOSp3Ddk44yxJ2kOSMYdvlPC3VZgswj2ED&#10;hQVwTyQpXG4jGB0rKUhcuzX9feS3hbypFUxosZCtHHCEQqPvA/dGAW+bjj5SpGCFFImWG5+aZF5a&#10;a6kEmRwTkhTkcg9CQSSOMhoFV7B4oEjm8xZFlZXdmWQndyMAndzxgk5HB6sHI8TXu+2xuVl2yJGG&#10;3beh2Z6g7iG554XpkzzNlcvu6f193/BHGS3iRTZKrDbt2x4MbcAqMnIAJYcgEkr1BJIbKIbeTyNr&#10;DaqkrIzZHytz8+MopxliCc8qSQwWtbvYztGsEa/viuIZVTaDnO3kcHhcEABjkFeSpVWEyExWy7Yr&#10;cSyPHakMFDbs4A6A7Mtxwpzhhig09nbR3/r+rf1pYaSeO4kjuPle3nI3SSEoDncfTKE7SMbSBHg9&#10;aglubSWSGZ7vzGZlFwJApU4IAZi2Mnbnp1AYrjcVZodwP9Gdo4UVVaONlkVThmwQu0E5Ryue4bAB&#10;wtEV/cQCSeC6k8xJmCx+cVYsDkqSFUZGcEjnKgcZxU8o1B9F/X9a7/5izyeQBbb9yqrSxyNvL+YB&#10;94fxHG0D5jxjg4UgwhFuJ7j7Pf7c/wDLPcQobksBjAPykBRycYHAAIaiyuiW2ySZjHtRYojtypIJ&#10;XHzbQSQT95Q5wMMAYv3M7fJFtaRyTsDOQuR8oOcE9zxwfmwA1aRNoxt/X9dtRyyx3O5xJIrSTBts&#10;SryAPmO4jBIJyeME87SCWEZkVYPtMSNHJHvkhXd8qtyeHb5nK/N1yoG48jqsitMio4VoY2xMdzhh&#10;hgQ4x8xLbg2cYy27hnyBb27mUSPcxnzmA2SpuWR8FRuKgKeSeAABnOOTWi7mqWl0v67fd/Wosjs8&#10;a2XmTsqqfLaFjtLY3Ly3II2gk4PAGSchQxpp7hPJWOPaeGjUZXqFUjJxnJTAXpwMZHKNNHbmOWd9&#10;g+YtubAkIJwSvUqDgEnIxnGDwUJmi8k3bxq2fMmi2fIrFn6LgFsg5yMAENg7RlQpR/r+v629CQvK&#10;xk2Lu3bRLMGZWDYUdclio+YDI3DpnBKvEs0FlbxqgD7do84NgKD0GUYkH5iCV5PHYYMUmGaNlkaR&#10;VVj86r8rA5BXk4wOjcEBSeRlgSiOGzkuAq+UoEcUk0h8vyzuYEs2eDjcAcggtncBgyolqOy/rsSQ&#10;+ZFBHJNav8hClVkyzHGOASQTnjcQoxwOvytMflJD5Nw0YkUyRzJJ8obcyhsbc5PsOmP7pzGZIk3C&#10;4JVYm8uVWV2ZcMeMnB4OWIHPzEYxklkr280e2CNSIwAoZsb2yQGbafmJ45xk9cAENVcpfK+vf+t/&#10;+GFnuLdfPxK7RuzOsDnlSfnwGJBB+6MgnqxA2tmprqT5dt1OrTKQkx6RhAC2MqFz1GD6AEn+9DJe&#10;GZtzTqzYVpI9yrkenJVQQSGAG7jkkAVHHJmUYZfJK48uG43ZQgOAGOAn8iwUkAAGhRK5L2v/AF/X&#10;46XehYlmkimW4uLlYWztZhuEj4IJyMDIBGAAOeBgbaruhcm3iJQKuC0XC/KSwY45D/w7yemBkAGm&#10;x3MbyRo85eFdjrHG5U8Y+cYzyfuncAfuD5tuAkz/AGyOFLiVZFkx0GQcHdhTzkdcKfUk46kki4x5&#10;f6/rYnubh1mzbtsCxr5PlsVJTblcgdQVGM8k425xg03IVkj+0eZu4VkkBTdjhGIO7aASDggDB6Mc&#10;1D5szRLO4DM6tuhWcqgUtzyBjDHZngZZgDtJAZftt1k3cczSfus25ljYq27kocnBGR0JPGSMnIoi&#10;Pk0sv6/r/g6kpM6SMgdmjji2DKcN0IGCRtIGfvY6LyueHW5RI1W4lhl2x/L5ahWGwbuy5wd3IIGc&#10;DhsgVVmhh8lrfyfl8qQbprfBdgrYLLyfxySu7A4DGrCyG6jSe1d1BkcQ7VCkKH5XccYwdxUHqcA5&#10;BxWlhSjp+v8AX3j7KbBWFZ0ZTkNsjO3cAfmLZ3YxnlR0A6AMQoyi/Z8xqyHCyRxtjaOgAxyTxnce&#10;cnrtNVgourWSF5RJt2rGWuEKhiUyBjIc53fdwG27jktyqzoZ8zNH5bSKN3mtuDITg+5yD949fUID&#10;U2FKG/8AwP62/IsRTRwLHb/NDuY/vWhbgArzlVyWHI4bp35JaNrzdCQ5VY4yJW8vKjgbySRg9+4I&#10;OVByAAI2kk8r7GrzKWYibyZCig42kFCp6d1Y8DA55NOdrmKULCqxmSRSuCVbKsR8w6D7rMD97O7P&#10;XFSHL1/r1HeY0bKgm3LIrbpIlI8tt3bAOQdq8DI+YAZG7c7EkUKyR+Zu3MZJI5njPy7vl3DuxHPX&#10;joMYamQxoAs6NCg3ZhZjgNHuLgDjpuIIxzlgCGwMuJiyZWuHSPB2yOF9duMkgAlF4AJHBABUHByg&#10;+39fgTqTFKv2d1ZY0LCSJW/egDleckjhThjjJwc9akMTW/lqsQXb8vmLl9rdCTkZP975uW3c7x91&#10;sCxPOpMPlzyLjMaJ8oOAExtHAJHcdBjBJJYZ/Khih8hv3ce6EJGu3awwezHBClRkNnA7E0GOrdv6&#10;/r/gk8rlEzJGxjXjai4yThcN83zLgKvQZJX72S9SLLEzC6Zj5jMN0wjRQUOTtcq2FPIIJAyduSpO&#10;4QTGSH9wI1WYxhpmlDKzLtPz7ien3h14IKccZY0sJaRGs418yMvtjZVDL8gDHg8kn+EgqOTu7Mjl&#10;5v66f19+hZkdIFWKRP3ZkL/6QSuBsCjPyjJxgEjklQRkZIlu33lxFMzeTt/eNuVi+7O4gEp0UDII&#10;ORyeAxpxzzx/6TLJ5cKys81xJM0LI5JJDqNvLMGUfdJ2sOM5pdssUrncqnzBG3mqGkQ5IVdqj72D&#10;gICR8oGBjNIn2evp/n/WnpoSsdsETeeoRVLqk8RRAq5Ypt6Y3bl+XOfmGNrAFrgk7rmH5ZI2WORp&#10;Mqh+9klvmU4jCn2BwQoApFMtruSKXy5GVWZo8bl+bC8gnLnIAJGcvxwQxhe5FsHuVG0Kvl7jIV3B&#10;hgIWJB6AHOCFKtwCrABUYtvQsyP5zBmQGQQMkaTMrc4jDM2PlYjLDJHUcnGDThL8zebczbYypWNQ&#10;EYbW37fu8HapP3So5xsU1XW9hlMzfa1EazPIu8lwflILOOgBLBSMZJYgHimoHtJsRsoaGP73mgMq&#10;4BGQp4AzxtJyFHIA5m4vZ6W/r+v1Y6aCGIkxm5PQnDfc7Z+YnnAzndwCSM7eZVt7R5nMIZYfNZ18&#10;lnbdknBAb+DCqeSDjIzkEGVIZ5FZ4yzcnD8c5U7AHK/dLnoo4JyGBBCiukaRo77pFhEkK8MjKHOW&#10;wvDDCt82G5wSQQDUpkucrb6jUs4UiYI9urLJy24lAxZhnGegOAdwBHABJwCW9jcMq2Rk8yQLgNuJ&#10;IJBA3fKM9DnnccngjAFhYYZf3dwZI2eNo9sq+Ywz8h5OTuzgE4zwBzgLSNaiKIWju0QkGZuiKq8r&#10;lTn5jlsk4HC4HAxRJmbqeYx2JSQCS4YxvI0MccjKASEIOV5Qep4YfMp4PDrNHhZ1a5j3M3kl5IMs&#10;nI7EKBuGSMAj7xGDgGxDZwJcRmZPLiVmkmcBljTO3BwV6/cOScBcNwSMOht2dGKWk2633KqvHKVG&#10;XIBXAzuO5V9mUkZIFRYzdSPLZf1/X6iWUZi2w3BYRqyubhHLLlQem8gFjk5yAAeT030/TraWeO3k&#10;ayZtsaIvkyFl3FmOwbiASTjJG4k5BLgmljSATSGAqzeW5mY3SlSNwyx+6eWxuYcgKM4HIlu/IuZP&#10;tbPGzLJlprxipCOCGLLySwIcFMkgj5Tg8rlMZSb07/1363/yW4CK3mVX86GPafK+0RyP5bngKOp6&#10;KzYBAPJ5YksLAgM1psZ490a9GjOyNsJw3GCq5XqMAlcDjIJYnl1JYd1wmZN0jSZ+QYJweflJxgkf&#10;KTk7hjFSQXMiQPDDKqlMDcFWQYU4YHBDEABTk5YEdDkFAzUZSs0+2/S/9f8ADEohRok8yYSb5JJG&#10;8xW3BSc5O4AMoYkDec4IAGGNaP2aWMrKYJIWReYo0RGQ8HHquODzkqMdzmq9tM1tF5ILBlYvCkK7&#10;VViEUtnA25XkEY+4Mkk4F5LaBNt08Kswf95AEzGW5IH1GMhQG+UbSc1lI6Fh48t3/X9d9n6b2rO3&#10;sUbbqEETQbyzW5TYHILcY+6pPHHAO1fusmRo2UCLGBIYY9zDdc28YhXeMoMArhQAQSwxjK9Dg1mR&#10;S2tjNHZw3rtGv7jmQthcgdVOTuV2XAGeh4DCrFhcR2lxHJaQqssEyu0dvF8wbG0A8HfgHBOOAQQO&#10;SG5Kkb7G0MFCV235+v8Al+J0FlfWsEYtY7ndFJGwbcpZlUg7gAVA27jkKpGdy5HAJ3LK9hI8uOWN&#10;5BD5xZWLyEoq5TeVJK/MMj5VYv1fBWuVtrtWtVtnl2KQRaiJXKA70jLbT8vDMRggbiqkbNwZdTT5&#10;rvctldTtNLb7T9njk8xYw3QtkAbM7V2lcHkgDbXl4iipanoUcHTjDb7/AM/yudlpV95t3Jawauu5&#10;IWRGjjcMhy3zEcbc5cZGXBOQGJyd7S/s1xEqxeUyRw4AVgrbsnknJ/vYzkfMecnmuL06eSC4SO91&#10;bdBHCi+c05EaMRwyc8BsbhgAHbwNvToLHUrazgjgvPMEjW+7Auvnj+9GDuPGFb5f7vc5GFPi4inb&#10;YxVCMJaI3rmLTYYplE2xlGxzt8xmZclipGATkbtxZcAEYYdc28htBdLeAszySF2j+Vky0gPygdUL&#10;BhxjcrkBDvKDStJkkC70O1NwhMiBIwre23gD5VIAOW5wMZqS5RWbzYAwugdyssZBHAwT83fapycj&#10;AwM7RXFGTib8vYw0sbtolF1H8sUf+kIZBHhnT5gcDC8K3TK7eNoBGbCWbPsgkcTFLldoL7wGdR0z&#10;ubbzICud3BcHOCb0Wk3d8twy2FxIIMPPG1urNCrbmd9rr8gz83TaChO49TJBo+nTrdXl5PZeYsip&#10;bxtYtI0yk4l+dQBkcsfmYgZILYyNuc3hFx1aKAEojlyvz7TI0h3coAWzn5Smdm0853fMOgYsnnjk&#10;gkeL5VtV8xWfD7suCuW2lQ+MuVYhTsIzkIptSQWkUUZshFuJZyCnyxHG372AvDYHbG8KQCuAl1aW&#10;0TpNCVVpFkAhbCq20Lw4zgkEK/APBBOCpK3GsupTM6Bnit5I7WQrCyMjxrCWMC/MuMHDjC5C7+Ew&#10;AGwadAJJJhG00McjfcMkQkyzYwAFG75s7ehwCW5K4E1wrtbGR5Zrg42SbpSq7Nh3KAGOeBtUgEsS&#10;c5DA06+lXyPspzLNLMsccLbtvm+aOq7zuIVmyV/iIILHDLp7QdP3tGVPIaUbn8uZWkbbIsCqVU/x&#10;HaVb5lz3PyhcZBGVYLJBlWjaSOX5WS2CFs8MVC5BBO3HAYDbk5LBrc8ZmmWG6ikkSSPcyzcuVUsW&#10;dmJOSGJU85wnQGont2tpj5kwWb5yTPuVmQ4fJ+XghTypyQF43dVPaXOmK6lWORLNoDDFbyRwqQ20&#10;FcAsNsfI3EbVY7icfJISobIqZ7URKtnPJ8qowVl+bfnerbSTlcBudxIwQvG3JIo5QYIXSOVUBZre&#10;J3EzSEICuANwPyfeIJBTgEpkuuYL67SYz2ahlILsId0anZndhgAqjOeWJ+bdhcBC+Y1VrEbX8Mha&#10;5guZIt25mkkkV42WTqQ2SxY7uhKnO1icBVFiw1AfviPN2yTOjW8j7djE4GRtYhUAyABlRsBGAdsM&#10;t0y3PnCd5ZlbEzeaflDDcBy3zZOTkjAbAGCC9RLBKtw9vNKrSGQykqx+4T8q8AlgEI7AEcclVVlu&#10;TKRZu7i3vvM+xQ3VqJgq26/Lh+6lucKwH3W5YBjuLLk1GLiDd9lRpkt5JX8+ZIxIxZyFz8x3EqF3&#10;Fjt5PzbS5U1JpEktNoEjMLNmZ43YuzBY9wxg5O7A+fJGFJC4xR9h3W1xe21vB9nhRhdRxv5awxlS&#10;qsXClmTcJM4BO7OQxfDaRRC99j31EuA8cysy2/SSGNQhO5Vjwoycllx1GeHJycadpfQb2gLrs87a&#10;7rJI6ld3XByRyQChwR1GDzWDGZbh5o7ty14u1JFAO6RsoWJAGBwS4IyV28cjalmW8mgs2vb6Xa0M&#10;YdkmsyN2WxyX6g7nx8pGPMAwrbaVSmpA4Reh0VhqYaVt7N5k6Za4b0XqGByrEZ3EZIJT1AB6jStT&#10;jkm+2T3WZJU2pJMpXdwWO4kFVGQwO5R90HG3IHnsM1s11HHJvmVo2+SRYQXZuSMBjtBG35yrkjaM&#10;n5i29od28U8YW4bd5bCZgm90kU7grZcjnaWKjKnABLYAHnYrDRlG5z8soyO/triBbfY0nzLsaWNo&#10;2UIoXG6Q7iBhxhhkrlMnOeGpKsd6to6TLJ5mGDKmZWZW3ZDZwV3bSuSM9SQorE0m6vJoJGQG4j8s&#10;oW+8eSpYHcD2T2JwcoQC1akN3M11ut2Ztyq9xbQqVwgG3IG7BOSMFtqjCg7igx4NSnyysU1sNuVu&#10;S8d1tUzRrvYB1LMNoyp3ccBRxjYDjHA5p3EdiI3uLVP3B7/aHUN6M3O7PzFlJySuTjKgNcuZnvo/&#10;Ju2jSTzNybWDLGWkwHTnkgggc8ZbkjAaNpGmaS7UqsciqbsMGkjjVi20nHrvdgMAgnPBYiiJn7O8&#10;rnMazaQu3mrGVZWVVkWMocnG4b1Iw3QnPAB46Fa57U7cC53bJJGVm+zzrjaWO3btGRnn5tzK53Hc&#10;xBzntb6zdWybplH2gL5p+YD7u0Jn7rZYnjbtwGLDhqwtRtVnuI5rOWMq0jiRdyHCsMkjOC5y744y&#10;d3YFsevhMRKOgc0os5OKNxKbiytYok80iSJgMEltrY5ZthZASuerE5IJJje3SCFZ4b6MK0chV9ob&#10;YemTuUbww5OQQCWJHGDtNBcx3XmxblmgYLtaEqyMWUndwxGSxZVOSX4IztNNeKxuZmgYzST7lSS3&#10;mZ1zGpKHep3tnBX5SGO525Zd1eoq0mXGp1MlNN3QLDcwzFZZSsccw3E4AHqeN/OSc5VWOWVQb9p5&#10;HntdabeQ/uIwI7jywxRu/ByAMNzvIYjJxn5i+O3BuhLHGG3EpGu7EgaM8KVyxJ3OTyWYMMD7/Fy2&#10;aUW6SW7OzRIvyrHmTOB838XVDkNn5kOAcE4TrM2jK+5DBbW8JjEdsu6FwkKrnjqCCAwOOpOOwwAw&#10;HmDRtbIrf28EsbRySLubdNHvLLlAH2Dk8n5lUNkqwD7RSpp0DXMcVpy4wITvUYBVVLIMhSPuLu25&#10;KgdeBWjb2sjhJoZHKt+8lmfBMkbqPnKuQpyN3DEgllALbi9c9St5i9BWtpLqVYWsY1/ehWtGOzcM&#10;DIIOcfL8u45zgZJOzOkLL7Qix3v7tFVlZ0ZV2kAEZGSY+jE4A3ZTOQQadpYniW2tbi5nhWKQyxrC&#10;pVcZ+bGODgDJBzlmYZyN40ILadjCn2WNZVXZJHHGAYtuSvLYzgH73UB2OOBnllW5diLcxRt7K3aQ&#10;TMo82ZsTLtZo5VUgA4LAYzwvByc9ADVy00poYVt/s8iiZWgdMF9h4XZwGzuwvA5IVgepzdt45o1h&#10;VWbvIjKoUbt2WC9crzjceuFyPmOJzoqI6WQtd77mG5Ms67n+Zgc7iW5YMeBt5wD8vPLEX0FyR6GZ&#10;b2MttcC4igDxtN5rguWjQDYpJI/iO4EtyDnJydwECaUFi+0WlpP+6jjHnRttUhjs3PlSOACRjOcd&#10;cha3LmIPF5kUEIjjQny44xtwgO5NgAOzJA24G0MeC2CZbeC6uJGW0uZAvnbmZJCNrZBxuA2g4UnI&#10;5OWHO4Vl7ZmfLHmsctPp11b3M6RRSybkLoctIF3AFom3AnJcN6kFQAAxZQNptuivLMriPydzlIwF&#10;RSCAp6KRhWG4ZBIyCx2kdBPaRNcKWhX94GKtHH5hWQHa+SPunY33mI4Y/LgBqrXVpKN08CmN42kC&#10;lpRuXYH3AgHqFYZZmBG7jcBgr6xLYzdOKH+CtU0XwF4tsfEGteFNN16100NK2l6tYCSzutySIvmR&#10;uApUGUOo3BVKDBCio/HXiM+K9QbULXRdL0uG3WQ2+m6TZrbwwRySGXakYzsXYzKqMwUKxIwxLFr6&#10;axBl06D97Duih2qTGj8MDlScHjnbuZQvJwoylxb3TKyRgLCskirujXdHkkv0GwMCdzAj52PUNgjp&#10;/tCt7H2PN7t728yvaSjTcFs3fZb6LffpsZH2IRzLboscbSyRMWh2FSFVScnnkbNxBwSRjLBmU2pb&#10;QTozXiMrRnaUV8q4yPlwMdQmAAegbqWGLUEUao0bvDHI0hS1hVcb3wfvYIK54x1O19oYg5Fiz0u2&#10;iSOa1dngRv3KmEGOPnLEEjAC91BG/DAhSh3ZrEd2RGNzHfTBM/8AZ0Utu0lxtNxJaRYijHlrlsow&#10;ZQNwIIx8oDdVUU5La5vrZmBk2y8hVkXgM29iQoO0Zbhu4DLgAKRoGOHbax2gkeK3UPbqu193V1Gw&#10;EEOi+aFIJztJ5OSzv7KhjjkgK7Y1LIySR7kZAFIOD2BZGJIG3cTkfI1N19BcrvoZospfNmuLV1Lb&#10;kYGG4OBhd4KZACjcSduSuGO4EY2xTwQhWWza6cI7PtSTyULJy4LB/ugjaONpJJBJy1bP2dbm+ayC&#10;qzwgII9oKhSw3NgBuNxBI+QZG4EhyVjk05WfzoLyRGKAt5cY2bSgAbBK7gA2zPG5ju42kVKr66sf&#10;LaJgvYQpdysFx5OVaOBg2BnKkbNqjoWGfmYtyGZC6g02z+0JfPFIokG0SSWwkU7ZOgAOD83Xd0B2&#10;8jAbUawnilgt72xtvlbCW7IEG7aoyu3O3dhMDAIB6KVwKv2SzijaO2sm/eQlthkEbOhXq2w8H+8D&#10;ztHRjha0VchxKsscEsENtONrR4i87DfLjDZ93DPzjhiWPA2yiaEzSb0N4qoqsI5GIdl67YeRslwP&#10;MXAbB8vJ5wGsyWmnebLdR3UeWEfnSNbsju25WZQQ2AQoyuASA2GOSczWEs0kxmaIs0SyQPJLIGCM&#10;mMkgpgALklTxll6FiVPbFRjrYgXM101w4/eLMHYblfbIm0Ffuhck4ypCgExgBg7BWpYrZXMdiTdZ&#10;aSNRJ5KyCTdnBUMDkqVBAzkM6gDIWrJGnPGtxFeSI8jL9lbzDulO4kDzPmAYZzhs7tyk44AfDpzP&#10;dXS20KG4LFJY/sp2yNz+7YFwR8qr0ztD8g8Az7YrkKkardzKVMZfymHyyNuxktkPwWJG5xtPVCww&#10;2Vau1vsZbNLqGPbBH5bxbU/eKyqUYxbmZSmGO7qBkjIAGo8KCRZrVt0cMZjXzLfcwXPzErk5VWVQ&#10;A67RlSCDlqiS2eW3WFbgoLiFNsfzbUC8ncAcgDdtzkDOFbaQBRGuPlMPWLSfUbZnbKfNldzZXc45&#10;jymG2biByVYHOCR8tYeq23+leZBcR7YZtsbMm8lSVBCqFGHYKF2nII64+Zj013BYXFyv2lmZldvs&#10;6zQgyP8AKAVY/Ky/LlQo+XgggYXOdqdlHNZ5urdVYMwlt1mx5eYwAJARtGNqfOcYCKwORx3UMR7y&#10;I5bnG3emmBI9rrHLNHcIz26g7nZmVQxC4Kl/lyBuXCkEBQy4NzEgeRgwia8UmOTYvlO4IAygATI/&#10;vYH8Sk7crJ1Op2NzYzYh8/bG8ixPJashjGwnagGMJhei5ChAQD8yVzupWL2s9w+JIR5m64kmQDyy&#10;TtbcWIXIIOXIXh2AADNn3KVRPS5hKfJIwbyREWOyVlVVVl/fZwEwAx+6pYiRsOCcD5ePlAWK+iN4&#10;0wk3WqyxyeZJJGm5MthmQ98gLtO0EFCV2tgvPqYtkuI7uaSQbfLWSFrh1aNio2ttO7IHKAfKDuyM&#10;BxjPie+jIkSZf3codsW6qNyhyYnZidvy+WcsGGDzkJlvQp7XF7R810/v/r7+nX1r6nIFX7b/AGjJ&#10;CiJhFhucYjbO/buO12YsFULnBGMgopGddzN5kYluBukVUjmhujjcC2QfmPKgsrKwDfLnBOC2yW1K&#10;zjWCAI10swcLuG54wjKpyQDuXa3GTneQxYu2clntg3ku000UluiXUccIbchC4A4KqSscZAzngHkb&#10;SOujM1nyuP8AX9f53tvc57WLmGBUa6himDW4F1GkiLl2UgH94fl2q7KVOU3EAgM4CafhmDwnq3iW&#10;2m8e6hqUemyLJJNHp8YF9HvkmwUW4JCsXYBuGKKVfcerVdQtLeFbm6txDGbeMC+uwwjkLkFOEDAK&#10;3yhsI23O1WkKlpTh3Tu8DF7Rlt5ImUx/YxuLY+cYLMYwExw2PlO8ZOQPUptS1RrTlKile2jV+z06&#10;r0d9LXjvZGn4+bwcl/cHwBZXbaf57RRyapiGe5hAVUYxphGlxvG9PnY4JGJFKc4yWWkzxiGRYhcR&#10;GCRbWZF2kbtrybACHDI/8OCUGTtDBhtRe8nlTRvs/n3Y27IpE2vIQxYq5UMoAYbiuQy5DhKWxvI7&#10;HToYodOU2+ySPb5/kAKckyZjQN14GR93BIKHZXVHax0J1PaO687XSezfV9H8PTTyaEv7WIyXNmLe&#10;SPzUZLiSbCqS+MibKkoVL5Vc8AEbm6VlT29teP8AZor1bmVVLQOBKrylpOnmq4Q5YBmZyHyFIbO5&#10;VspPAy3en/ZFk4WTy7WdldlAdo1YEEbSpIOHT5pSRuBbMXlpcXsK20Fj532lVdbO1CpE6kASZRVU&#10;7irYwhBXc3ykqK0jodXvRtrrve++i1e7S367bPZKheBJCNZaVVj8wSSPtby0AkJ3NkkD5dvDALjB&#10;9MSOCTJ9tgkYrCI2uPJDRWyhZFZ924nau1zv67sjJ27iRW5Gs+d5vmeTu8uJpYhLCq7PM5UjJZTI&#10;+ec+Wxxl2Za93c2gtoU8iRmgBMkkiKzRj97Lhd7tGUMaFsjkvFuzkHZdz0qMPd0f/AT/AEVkr9W9&#10;NN7E/nyQx3TWZZYlk8+GZT8hONwfylwGHloxibO1i6kMxAVw1BbOxm0LRrSGYSSLcn7ZZp5kZKFQ&#10;HIzJIVWTJbcSW6dOc+dD/ZitLDYB0dLiSFWxGsfzAMzAZOCWUGUBRuVd3Ri2afT1h+zXV6BG0cnk&#10;yXKp5Mg3lHlKEgHJwCq5K/NjPWtIncoRlolp26d13/4Kvvaws89tbGFrqB2gW6YPcRsrqqlsEkIA&#10;do3HbhUO4jG0FKg/0e1hkiRlxbq0aW9rdOofdwVWMlFBLsWKgD/VsMMhO6u8m15re9tla6mZiftU&#10;YRpHZWKwN8gbkLjBI5bG1huKue6JkmlPn3LRySo01y5yoRc4BwzFhsV9vGCMHjDsG0Yctl+une6/&#10;HXRdrFnURIsslxFbtKqmN5NqxZKgAqpUqdqsVCBApBO3JKhMxlHW0dku/OkeQrMrRtOVBDHy2cRs&#10;OSFwpLSDC5DFEMdSCK2CiOLSFtvJkf5TMVCncMhfXHDcDcrKFwfnp08sou49KS2mj/0hY/MjtzFO&#10;jN9xcsy7JHRmJySflGTh2qjZUo7duv3eq/ToiO7lilkuLvVrySPzpAkk01vuYHaoywAEY5JUgfMC&#10;OAcBzXjuDPFG10VWRtrSQzW0pdJFHCk7QTk87gwIJIwCi095J7BFsLq2FvIwImjktYmKs+7KMCmP&#10;n2IoGM43fLwBTwMQ29vazzSFSyTvO7qPlMu9tzDK7dqSbsMF5LZ2DFLY2jR5LXX3dkvTbT/hluya&#10;aSedpViEe5JYGZuRhpN24bWPBA6NndhlACjcsrPeXyh/s9vs8wpdLGobawCsUUlC7MoGW3kg853c&#10;Gs+4ZElCtFbP5d0sW7zD5kLMoxEN4ILEk52h9wDHODyzyriO0jkTSvlWQLFNNN5ayNtOyMMCR8uM&#10;hd2DnOAeBVjf2cdL/Lb9WI7W9tNHJJIzNbs25ppo2cJk845CsoUHDlgxkxuC5LRwASRRrODGnmJE&#10;83lnCBirPkqN7MFCjI6DGAAQxrve/a1hskEUiyR7PsVqy4MgyRtJQhgDtPAIJxu3nDFk115pb/SP&#10;tSiYMPtE29+oOQrg/MV9GGW25OVyLNYU5KXn/wAHf77+XbsSyQPdxzSSXNw0nltJMsbsqeWJDu3+&#10;Uu0gMv3lyGZgRhtzLXmdlkt45724byWiga2kyZGJIlY7chcADaCQMYjXkAmmyrbNvtreyt1VvngD&#10;BYtrAKScBHGSqhsDqCOW3KaW6CsrPPM376RUh8wbVJJaMKUHTanynJ4ztG7nc1odkVL+v62/y8iO&#10;1iullWG3be7bpFMUz/u3ThcFgXBAx1AQ4XOSN1VYVvoblkgjeVYvuj73moBtYMOGGzOMDKnO3DAf&#10;MrW7NaJBNb3jSQr5m2Rd3lkdlbmQfMWIwq5KkAcMarx7J2VpI4WkZVSNba3271dOAEXGchsDHAUE&#10;fOPlrQ7Iw/r+vL/geTmSZZFY7t0zZZZI0Xcy8DK8scjDMMAj5WwxAqq6CYxywagrKqkPtbbnJUCM&#10;5HzZCkjI2t6c7akeOzxuthIxgUrny+Smz5jg5C4JYBVyMbR6PUbxF41u7iW3ZrhsNM1vuRCdzDax&#10;JBJJ+Y4H3RjLDmonRH+tP09CC9sZ4JPtE8CsVVmZdzkxuSGxyOclSvU8YOSAuWSwRRSxmI5Zd5Xb&#10;GEkULHj5fQNjgdR1z82KGWSwn8zy1WVpGb99Dt38oSu0gAngZTIH3cHaWBhe0jtoI5LhI43kxnKb&#10;XKhQxIJAyuORyTxzjKtWiZ0U0R30ccsgPmsysczOqojBVAXrxk43kcgnBHJyaaSMSfZZGjEeHaOG&#10;YnzASRnge49TxjuTUiSedGjS3AVbdW/5ZbiVGMoMsGYfL2zjvxnbH/Z88w8q5t5t64VVEe7Y5GSu&#10;DztIBYcHH48UbRdtGeD+WZXK4YZBCj+lOQtvWRiuScjHZvT/AD/jTvLVVDqoVSCenX/62cUDkY8o&#10;j25Oea6rn2RNMQzr+6YLt24yCw7nn1z+PXimP+8VSedvC7sdv89P51LpVwtlfLcGESHdnZMobK9O&#10;Rjnv2p1z5UsrT2tvtX0XOAuc45/n/Kq6GPM1Plt8yN4lPyoD937rN0PTAp4mZU5Pvnp25x+nToKI&#10;bkpE1s0Wdw+6VHB5P4fXP+NJIU5Z+mfuuT+fv/TFAtdmO84KDLI2W53bVIwD2+v8qkUxMMEHcq8s&#10;V+8eeT7/AOHvUKFAm9gxjGGY+pzx0p0EuXHztjnK8Anj+XAJ/LmgiRYhcFQHCn5stlSPl/I/y/On&#10;RHDsTN99c7mbn36++c+4/GoUV1QkhfZd2dx7H/PXt1zTk2hiu70AC/4/T8OevSpRjKJIhQjMgZec&#10;r26j/wDV+uaeJEizIVALL97B24z29c985/wFgmnDAjbhl+Xd146j1/Hrx15pcjy1jT77cfOR+HXn&#10;Hf0z781RjLsOWUlHyN2Tgtxj8f8A62OeO9TRkbPM2+33Rk8dOAPU/wBPWo4pIgwBLFWPzKuBj1H5&#10;D2+mMAuynmbgFwy7iGH06knn/wCyGc9SHPLckRzHGyIzLvbdjdjPHQnHv3yfbni5BPGZJGMjsy8t&#10;uYZHTsemR/F2wPwzzE0cjFOWAI+6V3EYwO3P61K0m6Vk3sWX5vmY9R35NKxjOKl/XoWZy4b5k+7y&#10;F44JXJPXj15HApxOxt28LHG23bGx4PU7T69c9OuO9RyjLszs42r9xcAK2Ovp/wDWzx6BwJI44wzM&#10;y/d27e3fPf3/AL1DMLXRYhZG8sCTCs2H8zkFu35Zxweh9s1J95VSEq25VG1VwSewwOcjgj/Emq6T&#10;5OwqsnDBmUbs/MOABjnt+OO1SGZlKmS3+ZSxbnazfXORgfTruzk5wGUo6/1/X9IuLfSMymVfMZcb&#10;cMOfTj/vnHtgDqpCxys7yCINuIw+zGSMqc8992eRx+Aqs0jzuUicv5eW3MAM85wfUZxx296dB5zJ&#10;sUndICY14y2DyfTn1/mcZUjF00W2leVh5iMWVVCtIo3JgdNuOBn8eO+M1YsSVCvAFj3Ko3TfNtA5&#10;YDHB28Mfrk+9SSaTKtDG0fIaOPDNjPORnuQOcnPAP+7c0+V44VKtu2/dj5AGcE5Xgt0U9cDHPHTO&#10;xz1I2jt/X5DhMYnUMVVfLVtpyuBnbg45wMEdCMmpFljktplDKRtUjy5AAvJwD7HJ6YB3E88VXEnl&#10;mMrBuVG3r5i/K+eehIwMg/N7nkYAqSDY5eCRNp3A/NIy4XIHbtjuQc4AHepsYyirFoGeKWS5j6Kz&#10;GSRkLFWznJPqCTyTyD2zTkaSVXaSbEmGR5mk5BwRgnDHgD1z+GKrLKjSGKWJI2bLtJt+nHHGNzZ6&#10;Z/DgWfMaY/vsrvXndlBkngt0wF+hGSR6CpaMZRsWIC4h8pZCYtyn5V2sF6gkng8KemMngZwQJFlZ&#10;JnlQYSaQFfMkyWUtlcKoHIw4wexIA6ZqeZEsgRAFY4P7lW3dQeqqRngY4x9KnhuZUjjPzfLINnyE&#10;tIGboQM9x14JxxnjEWOeUfItQ3LmDdJchQZkj2qu1FwGxjkEkAjK5HJzk9RYt2EtvKJd8aqsayRL&#10;I20nGFG0jBHzcDBbHzZ7HPtpgLcxAqqiMDKkAqTHyOSC2TjoM5PB+8DNM8P2mR4kT7si/dCiPPOA&#10;uA3AU9vTPclWMZU9bf10NIw3Dfu5y3zTMqt5ZkbdtQ8cctjZlc856AZzYuphZ7rwt5IZt42scqoZ&#10;l8sHkcDI24XHzA4BBObPPHLdYE6jbtMcSx8R4fGztkAcYBBIHHJFWp5UCqRuViwSNMEfLuAVD0wM&#10;jPX7smDjINZuJxypvRMma7t/JPlaf5rFZN21ssjEE5GARjZnKkHGAcjBq4kshuAYZ98K27Kphmb9&#10;1zxuIG0rkNg/LnJONuVqmoIzJJNHAFCs2cMIgdhLFcllwpxheT8vQZUkDPJNGslqXngtQfs7SjJG&#10;E4cnG0Ak99wIbPFTYwlGMlp/X6f5dS9BdPNKk6zFVj2ofKba6qq9c7iI1+YjPI+ZslcqRYtlNxJ9&#10;hureZsfO0DIu5mVcnaMNwy4+YD5S68YGDnN9mmIklmhbMil28syFBxtUFQRg59TkjknkVPHdFjsi&#10;jaR1kSNjuKIueAxDKu19pA7g7SCOADLiYTp32X9dNf66dC0JbVZp5bS1by0O7LBTnlhwcbgDuGNp&#10;BwHPzdVuXDRS3f2ufyl3TbJWdmMmWA3qSSSAVWQZbIABPHBqmj70mkjZIT8qo6ycPtDJk8gtkgnh&#10;c4XG3BAJGkkasz2isrJt3Mf3MfmA7UXB+Y4zk5+X16k58rOeUYt3vr6+hoWkirNt3bVupCf9HClD&#10;tbcqYRVJA81GK4AIkYhVKg1YijuHto445mbyQZFVFYjcHZmYkAquAoyvAJQPwPvVI9TvHea5srqZ&#10;F3kzLbXO7d5ZPoASRv4bBG7kE4ACrdoX2vFbxKsKIskbfLLGcI6nJbqVb593HykMFC0SickoSb2t&#10;/X9LS+iL9pNIEktFvZpPJjkLRSRqDHIQx3O+PkX5iGwcgkruUDBefsss9uGG6NflfdOhUbmAwuCV&#10;OPkXOcZ2sQvzCqLTXHlrGzyXDRyAAyKSG2/Odo4+XAcHjCg/d3AE3dPvLmNZPssZS3e6ZY7jygzF&#10;94ycrlTjB5UEn5B3VqzcTCpGUfe/4Hz/AD6euxajfzla41NmRoUWSSaNjuG6RDnc4+ULg/Od2DIS&#10;3IUVdM7Q3NveWUiK8m1VkhnJdSshjVlyG43/AC8by2CvcAZOnR20H2ZLa3khe1RJfluWBETjORtX&#10;cuFx0Vm2M2VYZWpLeS4kupWuLSQq0bPI8luMyhkLsAoKk/KPfbwpBqTlqUk2+y/J/P0e+l7G9Zar&#10;bvO11cSSN50UguGt58EpuyCxHCg/uiY8MQZF/vgVni7kgKQzM25VSRlaTEbNt4ZuSTn/AFiqMYDY&#10;AABNVzPJaaevkzSSBTmQsobzg20nCLlWbO0gFcmPaTt2K4lnllhuLi9JMirIGk8yF2+XLHZJtPyl&#10;RtHBBwQVfDIrzL3jCNGMW2tn69H0+/127MuW+oLaH7Nql1DhXWD/AFir5nzbVQmUgIAuF+YMAGYk&#10;lSQ0qXXml1ZGWMx+bJGmcQRHzHyV3EjcuScEAs4L+Zu2mjprT/bY9P1F5YtyIsELRfKHAUSZ3DBU&#10;lt3zggkqcn5w70urW4PmvbfaFhh3O0l05Dt83JZApyegAPOeQzZWs5RM501d6dtvw7f8PpsjQtph&#10;Mpt1aGTbGyxy2848wtwzHC72kYkk8heCSRkZFlzvb99fQq8kn7zbMZEMeGJTMm442nnoo39SGRag&#10;FtE8cgFzHN5bDz4ZJvMWQ7CQMIdwUu25sZAYcDaxI6H4UaxpWk67cReMfCOn61DNpbRTLe3EiyWl&#10;uDFIJ4JY2ysqCIDcQ3DOApfNZxpKpPlbtfqcVaUY05VOybt30v10vt2Wqd9WZby20LqJCWk3fu1T&#10;Esr/ACt6DBfKKV2nLEkYBUgNVGtfkng8zcP30MNqWXJOCcBPu5wD0bdFkMuAA+7uNNFxJax2KqFj&#10;8yZ5rhcyYAOeSV8tmHJYAKMbunDLy8tkl3JbRyqkjCVNzMzqXTcVUAttQY5IP8WBwQOGpDWxjHmd&#10;tHr6f1/XYsRNgpG7MyqrAsFDNLyzMRwB025UEsQj8AtirEc8kj/ap2aQZy223AQDc5baOoJyfm6A&#10;5wcPkZ8oMgaB5duV8yRl+VWCAZJUgFsndgLv3ELg7eDdkVJnN3vT92VMKfavmTBwqno7kDgcAqqg&#10;8ECueUTGcV16/wBfj/XRF/SNHt7y4to7u/jjtZLloHuJGJ8tW5JZUDPgjax2qeDkHpg1a0vdKvpo&#10;bq9eaP7dNHH5W11kjBAOMcNwow3Qg5wAuaqi9RWaRIT5e4Mu7IjYDJHAO7qNo52r/ezg0l8J1kaK&#10;Zfs48srKC6r91Dl1IXgjnAwVGRgdqnluYcs3PX+v+D3F8z9+bcShWaNFljXaz7GbBLHkg5xkbTnc&#10;COoYutb6IxpHdmHblYoVhuEKhgSQCBxnHu2CFOBkLUMLw+WyXEs0O5g/3WKLtXYF9gQAcc5wfucY&#10;mmmnSJXup4/M8hVhTzN3l8Y8vYeoHQoAW6jJwanlHKK2a/4fy7/iT2s0TxrcDcJi/mrJ5AzKw6so&#10;KnLbvKJbHzE56A4FWKOGQ+QyfKgMTOZo4lG85C9dx2scgkEYbJzyx5nmgaN4WaYyFmmFwHMeCcJw&#10;ByCcAZcYyMKSKbJbBmiupl3QyKAqzSBsgMSc7d25dvHU5GOf7kJGPL8iGaWGLG5oW3BPLZWRSWPB&#10;VcYzkEg4xlWIA+U7iQCRWaK7X5lId/OEbMAGXAUNuAGO5IwcjCkASRyHzm+07lbzlDFYyXY4x/CQ&#10;pTG8s3OPmORlBUIjkZg1zF5jQws0iyZZvl3EruAGem1s9OPmyVB3jc3X9f1/XpsTW88LbtQls2VY&#10;Y9pWNyuBu5HB+8F2gNkAMCSD8tI081iLi185o1tWB3QuSYwpwr88HoT0XcAegAFRW9zFKY3M+5vM&#10;bc5j2hwmeeVxkhSQzAHbuGCVIC3EypH58Evyjc6wzRPuUBzsO3J6buAQR7nOG2jEOX3rNfn+voyu&#10;6+UFZo1ZSN0I2qE3fLtwyseuVy3AzjGeFqeG3dT5drFbsLfLyBFCv3XzBtBXOSMk5Iw+cFcJDNED&#10;Kt5Lb7o2fYGLDBlwMjJZsjBJyT/ETzyTJA8geQvFkQSBf3qMuDsAZV6lmyyYGCeFKg4GNLmsneOn&#10;9dCSFbIMrXVq3yhS2QPlXcH+bg7W2OnygsenUZFSbZFVRevGrbf3zSAqdmCSMH+DJfrwScDoRVzS&#10;V06Szn+0WrviMtb3X2kIseOFypCgDc33sjkp1zUUhk8ia4s0M6iYrFHJtZ5c9VAKAlhxwyjcfl2g&#10;7qylPcxlL3vz12e3y7+m+w2SASt/Z/kyXB6swuMqiMRu3f8AAs5yVIVSDjG4burfDzx1oE1pda34&#10;evLdtR09b2HCYM8Ei7o3OCQUxtJyM9FYZUFsdgBO0eFkW3kkLxur7mUbmKAg9QBwcnqQCQGNasuq&#10;Xt3pFnod1dXH2W3hKCORSsY3O82VAwGwf9kruTgng1nzR5Xf5HNUnUUVyd9b3emuv5duhQheG1uY&#10;bq9X5ZFkjclmiDjajMBk5YZC4ODjKcfdFN3yyKWltVkkKyMzc43EDJyBypO3gEEgdW++JGC2tvCz&#10;W0KHywNtu6xth1DLwDksSVB6kDOcZJDdjRWu6WXHl7dsYVNsTAZPyleGJH8a9FbB5Fc5qvfj+F/L&#10;Xt8vl8iO2jkW38uF081QWX5gdxEaNvwq5OSUw2ScLxnoZma3nhmgheNWUMFiZ3PkqRuGAuckocnk&#10;AHdknDb7ui6TMBGqJKkahV2tCMplyMPgjA4xuBB3AnIypOxb2UUCyW6Wo/eKzbbjJGAvzKAfYH32&#10;8gZeMDkq1oxYexqTlp/X9dv+DfnI4bm8gW0SCNpFjAmhmjUbVO7GQvzAZEZ5wAp3Y6MGfZFlO+W1&#10;aZpIlaSZ5BGHjYHgg8DcdpLEnB2jqxz1cmmObWKORZNssQiimSdFUszbkfttO0gbeF4XPOCatxa2&#10;mYZ7MTQsrR48nc20ZBYZyRhSVI3EkcAEtgGYV4y2K+q1I3v+Hn101/yt5HMQ2XmQ4LzTSRkHdGpX&#10;du6HAI2En1yAML6szzp63cQEbRt8rcKxZslhzux8oPIJxjvk5yu0kELrHIsUcbxqTNGYFbycDOG3&#10;hflGPug45GRuIDllp8Tw/aZrQyRszbI1y2/tkkDBwuD1AAOWOGrb21tzspYeUpK33dv01307mbFb&#10;i3TzBIyicsrRw53SZLfd+Y5YjGQD1cYwOWsRWgNuxe7h3K2E8zy4f3ancVxn7p4IbAxxnkbq0LaK&#10;O2mFxGfm8uQObf5T8oDkbiQM7SWI5zu6fKdrShthHG8rNIr7mXzAOQOCuNrDPBHIx1yDipdTmPYp&#10;4dwhqv6/rTz79qX2KaCT5LZvLG4eXNJtw3QqWwFIGMFiD95RkgFWjaKTyWCvIW3gwxPbtgrnP97K&#10;qQW+bbhsdycHTiggUQ/6LJHIsilZHJY5BGUAxn7uckZGSvQkZqGGRJcTXEszIrDyzGRvIA+cnAwR&#10;ySOCuTx2K5zhqU5c1rf1+O/e6v16EKWBvI/KvEmaGbaNj5bLZAwQRhtq5JHOGCg4xtEkMIumjYxN&#10;OI182SZYTiM5Dbh82Qdvrlhtzjk0+BGWaGAXTKsjEssS7HcDdiMq3JGMHOAM42kghlu2qQyQLDsc&#10;oy+ZuZWG0EcckA4AI+Y4UheDhVxlUquxx4rD/urx7/8AA/pX6a9i8mmafb6mo0gySxs0a28nlhHA&#10;GcDIZhz8ykMQGOCBlia0bS1g+0KILbakNuolKt9z+HPIOzAyMkkAcjGS1UbaRppmJuVaPKhpCUZS&#10;Nx+bcOPkIdeTtO7IyME7VszqcSxtJMjbd3mEShiQwIPRcfLjAIO/GN2AfExlRo+MzCNSNZp/cun9&#10;fhcv6Vo001p50wKxld8k0oHl7hJwc5JBPzDGeX349BJPp8lvHJFdBmkAYpHt4KdcFe2Oh+pUkEjF&#10;2zitod0Cuu1v44Bk8bCMZ3M2R0I3AZHTDOLU0O1Y7ZosFQgTzA6hljHzM3O1WBZe/HsDivmKmIqe&#10;03PIlTlJcxyl80ZaSCJiiuxRWbazOSSBlD944+YjkZB+gyruKGaBXdm8mMKp8thJsUn3Aw3ABJBy&#10;Ap4AC1tak8Ym+zyeTLJIzfu3wQxAIAycDbnPXJOVzngHPfT5r2NrmJmj2/NcbVTcARg43cEc8sQc&#10;fKuAQxr38HV91XNsPK1nt/X9a7GWsSpcMoRjceZvYq4QxAbn6DOeWkzhsgNyQACdawa0b5FxsXc1&#10;x8uMlQMnaOA3QEsT8zFdoJwKKmBpEUFV898RLG25SwKjcCcYBKdxgZ4K7RnQ0TbLcQyJFu8xYxH5&#10;rbmVtq/KQ2BkfMpHG07hj5gp9GU/dPQc7x1v/Wn9W7dz0DwcbTS4l0+7It9yiFvLm2iTO0BO+G+Y&#10;tjafvA5yM113hprfcsr7LnbGgjb7OzKmAxRlZG478EgKULE8gVxXgjWHRohZ2zTQ/I+I2IOBuYKp&#10;GOWY4AbLr8xwWOT3Xh5WjWUXUgWTzGCyJNsZ8cGQMmCzcq27bkNxtOCD8pmUvelcz5eZx/yO88Px&#10;ySWIaOaZl+do2GWjfY2AF4xwV6feGCNp6jpdPhtphHbCOORo9paFcB0PJ3jOcfM3A5ODjk1yvh2A&#10;BBIJJjI0q53OqhFJCbhwuF77jnO9uSAGrsNMinaIEBfLC7Xkk+8cjIZsE4J3npgY4JJYCvzfNJ2c&#10;j1IU+ayt0NTTI4pIIZJLlJEmkyqygMxV2YN0wMuFZSuB1IJwDtq3tqNyy3DfvZgq7mbazsMhVTd9&#10;7nIwO5JBBbnY06yQyTXUkXUMAqLkYIJO76leRgcgjgbag1GykWV98HzBW3K8anzhzlsAA4AOCcDq&#10;c8k18NjMRyt2NpYWXKnYwryxUhobg+W/l528cAMMHkDK8KpOQT04wAIU0+F5GhjbzJPmNu3OxJVx&#10;noQQDjccjqR1xWzc2YiZfs7ybo5N4/ebgWz3J4HGDnKkA5Oegrov2OX7SvmLJuV42j/eMQV3ZAGe&#10;fm5I6YOO+fDqYhuYRwsebVf1/X4j9P8AKuY91ravIvmZWQRZ3DH+sHBGQVIyc43YJOSCXnlPO889&#10;z5fzYT94zOv3h9fv54HOO/zZFzToU+2PBcQwhpMnf5hPKkjduyQxwp+XOfqeRU1L7OzfZ5Io9sfz&#10;ZMbcNzwMncygdV24zgZ3EivewWsYs6OVxijA1mAbQLoR7lj8xeDlQrFiM4LA8dM8cHkMao6uwFts&#10;MC7ftC7WmG1YGUdQSACQEboVGT2CAnVvdSuW0/7LPcny7ZiiRyM4VOc47AZycgH7uONxyec1O6Sz&#10;0wK1lDtkhzJM6MSq7gEZsk9CqDpkhck4yw96jRVSWhy1aceX5HmviqW4gaeOBxlfLkc+WyqJACzg&#10;L1GCj8Nn7nVNoFcjPcW1oI5kCjyZPMVo12x55AY8NtIII5BYkEgn+LsvFKLeNDDsVWPyvvwVZ9wD&#10;HHCqTxkYBycD7pNchfLardqtsZIUaZmhUWoZXTj5Q2CXXaevU8NjOK/QsvalRSZ8zioypyTWxlXU&#10;yIy+SI9pdl2xyqGJVu20/KR1UZLYPBwVrF1u3+0mXFv+7jZnQzKeWwCTnkfdJOfQdMqQdS6YgqoV&#10;pP3eyTdFtCyAj+6SSen1544BrK1KMR4mt4ZFYyKq7WP94/K4PfOe+PTknP02X2VS5z0W/aJnJ+JD&#10;cTXLG/Y+X5ePJuWf5XIyCQARt27jggjqMdK5S/fTzH9q1GNfLjjUxtKoRNrEKuAR8oOSR1UcZU4A&#10;PWamITHMiPt3ZWbzWVEUFvvbWCnJHUDPXk5wByurXJgka8LKw3MZZkyMYwx2NzgEHO/B3E56gAfo&#10;GWyvTPssu+FRX+X/AA1yKbam2OS2h+60SrDKRv8AmYFQm0/Lz0XdgHsQM2UuIGRVhmAflN02WKHg&#10;bflAyA313bumDWeVMThHkkWYtiSFVy7HaBn5s4Jywz90gAgAKa7jx58J9D8JeE9B8b6D8RNH8S2O&#10;tadDcNcaTHIslpc/Os0E0UqhkkhlikXcFKtE0LKT5uB3VOTRPrse1HBVq2HnXirxha7urrmdlo3d&#10;q+l1e2l7Gdb3kUcDfZTIY2KZ+UgOoTfknaAq4XcG5woyCQN1W9qI8im1CwvOpnR1+cZL8nkM5P8A&#10;dxwVIJ4Oc6zvbgSGSCXEjsXEdvPv2/NkL83OTuLDYTk5blSMzmaO0uGtZGijaD5p47dSqxYPG3rl&#10;h0HBJwcg43V5dSnrZHz9Sn71l/wf67f0jSsb2aExXDWzfvIQh82XzHAj2792SPly2DjlSDnuBeZy&#10;h/0p3Zmik3KZi56NkoM9MxsCM4IUgZ+6cSzneIQxyX7x2+5C6cyMwU7WIII4bIGV5JIC5wauAiFG&#10;We3b/WnzG4Kt8n8WQRjJyWIxgcE4+XjqU/eOKrRXNp/X/DfMmvLhhF5Mty6JtCFWVFThjIoYZGGB&#10;BODgk8jCkmuZ1VJrVRrEsDCPzMvNGwDYbOOQM7uGyWbKjLEDLMNmSbZCxQqVVm+YkZ3bgpLKDkEb&#10;iuGwN2D2DVk6w8iyNmTcJGHyh8SSs6jbnJBRgd/yhd2SQOMivQy2PLUOvBx5Zev9P5/00crqVvLb&#10;XMkO2ZmRWztl+YqFIyMjPHzAkYK9NvJBx5Xm8tZNquzLtz5zFfl5GO2FPP3ucNlTjJ1tWkWWVpZm&#10;VvkXays3yhWH7wuuQ4O3IYEjcckEYNZNxOlxKjI0LOy7FkMZyeOjDGD34wcA7j94Fvv8K/cR9lhr&#10;8quv6/r/AIBnu6204Sx3MsnzJJhTtdQ25uOB1wPdc525Jnij8q6WbG1cCOT7RId5BYey/MduTkDJ&#10;xjleYmlNuWMH2lY2kzHIqyDJbv22ja2Bwy4zySQKak9qkUk4dtpDvGGwPLYgnOCBkrhuMHryMYJ9&#10;FRuelytrT+v6/wA9jQ02YRqyrLH+5j5XzOhYErg8bgdqnGBgAYPetzSXvBFhy+5fMXcvCsNi7k+7&#10;1JAU8EnP1rnbaZIYQi3kmxW+7C+11AXg9cgcfeJY9iTkk6+mmNJN15Y/LcSYX7OrRsuMEYGMlc4I&#10;xnJPAyAB5+Mp3jc87FU1K7t/X4ef/BZ09tKkRim+1SJDHltscn3ztAwMn5BtycjJ5Y5IdRV7T5L7&#10;Zv8AK81o2z5jb8x/JtKglSG+cD5eANjKdo4XLtr0LMskpVWYZkmkbcZFTJBOCM5wcZHbjoMXNNuX&#10;iTzVIjjlgY7Zz86hWcHPXJA3nAByecEFgfna0PdaPm61P3Xp/X9X/rQ7/wAOTNa/urgNG1uTLM08&#10;bjZIpJILZ5JIbBG3jOOGGNDUEchY2hDuzbWZlO5jkjovcsAoHcqAoJBA5/wxKh2Q3lssaup/0ZQ0&#10;YjDc42kAgKCFIJAHzbvvrW/dtdkRnzW3MNrL1U7sbd2cbcDBw5J574IPxeIp8tdnx2KpuOJ/r+v6&#10;+ZRuo7lIvNSIjauxZIpRyjMOQoAwBg4xuwCWGTjbi6gieRlRJMJmZk89VELMVGMAdOSQSW7SejAa&#10;15agyOjRttWRQvlwgoO3IxwcAMx5xtwSPujMkleT7QzRo2EGByiyqCABkYIPzZz23qGIJzXqYN+6&#10;dmG93b+v6+4yri5dZ5Zt7QrtUyTSMWcIoUZ6KSnBJAAycAY4zRlid0NtY2ytwfs0akbjjlRndjjn&#10;JxwVOMEjGg7m1CadM5uFZkVo1nwzKM/M/wA7ZOc4I4zyMDaao6nb3As0u7shpGhbEx5XOAxkA4GS&#10;XPG0HhupAA+gw/Q9qjJJpL5eemnn/WhlvY3l9ciwHmXElzceXb7pTtlldj5eN+c/PxtbgkgDkA0e&#10;NPCXjDwVqz2PjbQbzT9QhkKSW98rLJkKrDG7GVKsrZBxhlxwDlb9R5Kr9nZVuS21JC3zhnOI12uC&#10;BjkfKxBHOA2BR8R6pNql7NqV0FYq4j/1iKUAGFwvUKMDAOQOOpYY+jw7oOi735tLdrdbnsUHKUlb&#10;bW/4JLtr19Puj0rUtLsbC8tdQ8K2s5khgNrNNPILi1aNzmKPY4Uq4kG/dG5IjUoV24fnL1ZpYsD5&#10;IpjtuA0Zy4wWBLMSo4wx9uRlcitC5tmNsCsT5dhzGGUbhyQc4xgrnPpnupIzXgjuJC6FVZmJaNF3&#10;MVyBzxy3LjJ5BLEhDuFddE9qjve/9f8AD9dyGZoo7g7njXy+rrgZO9s8np91B0znnn5QzFt0RVto&#10;l3yxwttVsKq7v7pPAyCMf3h0wGpVW6WRp2UMsKtI7Myt90OAw5+YE7l6nLbs8ZWnSxxTyiKPTo47&#10;hZGZeQvzEHHcLkDqxJ55HUCu6Ox2fDpf+vP+upYtlWKRmtWj2qyBiY87hnAAx3OMYPIJ4yQcuiV4&#10;YluJot6wuzpOy7svgH2HGRx7nH8VMtLa6mlCwxGPdkrtjPykqGzl+4GeuOd2OqirNtY3DSbk09ft&#10;Cq8m2bcMHGQCU2kj73AOc446iplKK3OepKMd3/mR3Uoc+bldsyllXePkQk/NtyDhiBwoALIvU4xD&#10;ciV41eHCxqW+aSJlXLDoDjPcHIHzEcDJZjae1eaZYUkExf5LfdMmWGAnIBGDyM4GMoWBCjKtbTnu&#10;GYiUR+cg8s8feMhGDheSMMCvHJ6DnMxqRJjOMbalSGEBpJLiNTIqt5MkjLtK/OcnkdCN2QQCQcAE&#10;ZqWRL5pvs5ZZZFb/AFiKH34YgALgE7SHOFzjAHbNTpprC3abbFL5i9JGAKsxwxKkjhcEEZ5wuMdr&#10;a2EKFt8Pyxr9+NX8xgBwgyQc8HCkEqc5NFSvCISrxvf+v6/roZ8Vk8skUsVkzKRGYcLuA2k8goMA&#10;gbc9RjOcZCixFZ3kwCQxrJ5eCrQszbgSFbLHvls8ccgjcc1sXN3eXMMFk7tMsfmeRG9wSDuc5Ubg&#10;dgJywzhRuJ67jUbXceflCqqSKI28wgsMfcyQ21cEnaw3feGOMVySxK6HK8RUl0/H+un6lFbK5dlY&#10;QeX5TfMfM+ePByMKMcDapPA52tgYyCOC7thDdJZCHbIsgWTgEckZxxxgLxnbz1yM6Fl5sMMeyTa1&#10;vja0z+W4/u8fxEdBtzweCR96cCORfMj/AOWkvmLawwMyqvQsQTguMqMMRk8c5NZSxTMpV5LS35/1&#10;5/1rnQwSIFN0vnLIyhGVQu47XZTyP4ieCp67gMZAFiHRZVRbuWNssW+z+WNmSq4GMEkhT0xzxx90&#10;BrMkltcyu4k/1pyqvuYg5z98DoxABOeR1PSp5I0E8e5Vz5jBSc7XPDAlgBuPWMZ2jqASCC2csVIx&#10;lXn00vv/AF/kUodJaJhaX8Trubd5PlDcWJHIwMA7SW3EMdp4PSpE06cKt08eZWzmfcVyu3nDEZBx&#10;0yc4Uk8A1ahud1sxEzMq70Xy9qseOqt0T1JBPIJIPzYcBBOVijK75P4Y4/m2ljkqCpL4KLhTliAq&#10;4bqvPPFyuZOtU6/1+v8AW4yLSbq31Aym9MzqT5kkELAuvrnI5xlcDkDc/ZTUL6NMJDPFBukj2AeT&#10;zghRn5QASowflxkNyMcCtF421i1WNoN0ZVXA2nlCCMDJxtJKdPmwecsc1PHbQGWWO5t1k+5/q2P3&#10;GQDA68M7exA5yeg5ZY6p3Of6xKPXXt93p93YyIdJsY4zLYXZWXyzH90bWKkb0GHwcnOA2BjGMFSW&#10;sJpVs1zNHFFKskjMV8iYhwhI2HoWcnanz5JJGP4hm+iCXayAxsygFRhsr8vZ+MbV6gHHU8cl0AMs&#10;kb7BIkcJDbcBWjLj5Sy43dRtx0Kt8u75awliqsupMsRUe7/z/r5/5FdbS12TC3jEcbK6COJzGBnd&#10;jG7JB2qe3PlDgD5RNBbWcbRTNa7hIpaTy4VzgH5WLdMBlyGPHycgcsURpruBbO3u5IzHCxkePG7d&#10;tHABwQQVGe/zY6YFPje1kGCow3zMHmJKqdpGSoDZ+Vl5w2SuVJAzzSqXMpSls/69fPqNZmgjminL&#10;W7edgMVbDOc8nkE5DMC2CGJXAOGUSRySQwvd27R7fOyu2PqTlixzgZ28H2fJ4FRsZ5384xsyxlVW&#10;cqzKi7SS2F+7uO3JJOMBWAIzSeYyQnC7fMUNHKsRXc5yVwRjaeDjpkgNtABBnnIauvz/AK/r9QuW&#10;hmgkmF6+6SNArMokV9wJCnABZsdyWJwCQCRiWMMLlJZzIU3GPy2Uhk5QqvUEHOSDg8k7VbAFKplu&#10;brfby7pHjCx7Wwd3XBQ5JXDcKBjA2nIwxrLewxLHGjHaZCrRyrzjCtkoFG7aBng7myEGPko5hqMp&#10;aL/htPTyLG6R4GgaVlWbG2PyANykcKCCuTkEbsEEDGSFwI7lvLmaWOVod8KmOYTbmK4AVMj+FSj4&#10;yOQvyj5S9R+bJYR7XTHmfItvkDsF5UHPX7xyRxkj7tTLcxxiSO5vdsYwzRtNvUMB3XOchhnIIGem&#10;CwI0jIOXl1X9bCNAbKf5LIxsY2S2jt5CQDjlTtJJxlW+U55yN2V2qyRQwNa3FjKyzMDJ823LHIVc&#10;su3ONw5AHcbSDmNYYklMTRSzMkGyby9q7cH5xhQAOhHoRyCdrGnCYZYvLGm2PBWKQKwVsgpubK7c&#10;h/dmYEHmncevf8/87/8ABHRsiXEBsfundJ8zHnJICb9vykleeDkqxJHJDUeZ41eRlkgt0CEiPaUZ&#10;myW4GFJO9RkByTypYhaa2IdmJ925vLm8yE/3dpBGAQo3/K2MZ5yedsnlhJIZbZWdlfbIr7W2tjay&#10;tkcYKuAdxyqMACDuC5ugtP6+f/DfmNW2WYslwN2+ONNsyndFn5QHw38TM2QfmU8Ag4JtF/tOpzSP&#10;O1w1wGk3eYF34U4GMhWUBTncBlWOD2WqknniGS1mEqtgK28t5jNxkAj73zNxjJJ6AgZbPKtorXF7&#10;E2xrdWmmkbLGM8AbeGySFI5ZcrwNoZRlzCcZSlbrt59P8l6+upNuglZYLqcTI4khjWROSrHO08/M&#10;SzE4AwWUH+8Ka11GQGjvR5cvzSR+asm5jy4yoAJAbupySAQwUmmwNeyJHHaptmkYSTOVZWYFgmA2&#10;B8vI4B+Xru2soWvDdAoJLkyFcsoHTgHAB+bJO0sM4YAHHUABc1yowv8A16lmZ7xd8TjdICXRRIuc&#10;j73yE5DDOPUlhySCTEv2QiW9jl3MZBskVRuXJxtOMbmHy7RnGMHbgkVDKePuSMy7ucp97A+Y4GCS&#10;QD74zyBy4zRTMs6pJG6ltyxQ4UhlOPvjG1gHwuWGVGcZNSzRR/pf11JFuTCI4YkeNY2XzFUEeXgH&#10;GNxzux8oOAW3rlTwrNci4heW4aQKv7lo1kUAHB4OclAfxwAWBCkkRm7d4xfbSWilzJu3KrsMhthO&#10;BgrkdCM5GQSKjF9ZEtcJdSKkcJaNSwEZJOSFIBCtt/hTnPucUuUr2cui/r+upae5jI8gZiw/lxbW&#10;KxqRwQQSMkgjg84HzGoQYYo5UaOWOP7LskiWFwAob75bIIITGcgAZJG0HBrmbyI2I8vy1kKs25Vc&#10;Nu+X7jFSSAw5zggqCcgFtrcu7rDaGUQqyrGzRlFE2Sw5I+7uxn5iwbBUjo1KJfs/d0/r+v687DtN&#10;HLtiDKzqq8y7pHkOUB24HA5wBz8zEEE5Vsl9EwjurnazW8anzZZv3isQpyGI+bcCOF9Qc4Y7oJXi&#10;gDRO6xRE5uYQRgfvMYPOB16jOPmPJAwi3CRFp5pVWSMhNvl9GLH5R6nuSuT97kDAp2L9mv6v/X9L&#10;poWijPJFEg+0N92JZ2HCkL2zkpkeh+VR0P3oZ7iK4tcyRt9n27pJZGL7o8twBkDuQSDgnBGMgCtJ&#10;GGj8swHeI2jk2sF80nqxJ4b5gw6cbucHkPuCFLXVzJ5cyyfLPIpwpUDLFVAPU5I+UnBGCcYLWKUN&#10;v6/rv+j6OubgSQLHPq5KvGSJJrcyADBBVVyGVWXbk5HDLyCM0PeiZmu7lF85VzMzJu6g43nJyucK&#10;OPXqMYr3MkTPI0KMsnmfvo8uoGUHKn0KnIY4xg8kKFKpOZv3gl+Vo2McijZhs/eUNg52rtC5b7w5&#10;PajT2a5b/wCX+X9bofc6htlyqgD7Q/MjDcp55znhifmxtOQyeg3RyzhrWS4vbhpDKm2Y/aEXzsgn&#10;Mi9v4iFPBzjr1jubgw/vItzdB+62nfgkHqP7yHjgscnnbkOYQMkqxWjyKpw7I5ZCM4CqOM8sCDkD&#10;5OMAMa0jG5pGKjbT+v6/q4+S7aF/KlVo23NN53zKexVht+UDKnLEDAbIwcCmN5h3GIsn7zDlYyFR&#10;QAQGOTyVBO88YI4AJNQwzGWCZmfd5ymQyRlzvzuzhcAgZ6AAHA6gkARlvMXzpYI/lX95GikuA2MZ&#10;HIHLcAYIBHXJ3Uolezs7f1/X/ALUUkks0kcqNlf3bSeWBI6gqqtwBkHcm3nPI6qXBYkUMb/bYrYK&#10;0ShWZWzsiUlsZz975Fw3c5K87cRJHJLFIUbf8wLiRXOCfugHHzDj7xPHGfQthJv2PIXfGDt+YKAQ&#10;Vz8rHuQMHJJx1DEEcSuXr/X3AxLfurrz/kUonlr1YE8gYBKjg4B7jDAipHdyyGZ3w6iTEJG05+7y&#10;TtAOB3Y5j9ua5vFnb7O0rRssySssgZMNjPzNn5ehbPOAeBu6EtwS7BYf3knAZoyBu3Y4O7+6M8Ej&#10;hQOQTQacjuWYpJ13xT26qF2NtV/Lx1B4PBzlSWwBjJwAd1MjSYfvY7VVjXBlYyLhSezNgMoyD8xP&#10;yhTkAlqahSVtowROBt/dk5VjkFc5/h4GCenHzE7W2twL2E3KxeczrmN+SwwQjN82TkjA53ADbnAA&#10;FVYXK9Xbt/W/qOEjqzTSfKjfNJOyMqFfRhkEAHJIZurdyCKGnuGAvLePdtPlRiRW3EgEbcsw5K4x&#10;t7Dknu0TmEwzgvm3jZkKrlSCpOFB/ibAwBnAxkEcCYiNl8lk3fvt/mGNuflwCRzxkfePJOcEYyk2&#10;1G9P6/ry/wAholjkBnt7tmjRmK+XcDBCnCtuOBuwfl77Tx0JMmxITvi8xW3IW3AqoII4G18jlSck&#10;nglc5yTHM0YKpcQ53DP7xWQqFH3+mOpGMlgDuY4w1OtwxlZREwkjbKx+SW4I3Bzljkc7htOc4znI&#10;NTaxHS46ztVE8Ki3kUFSI41O7J42tkBtwymD8uSP0PNWVRIsUK7lCKrHlc/wHvjBPtiTP3QCS2aO&#10;Ji8sUPzMSWbgMRggBdwOOOOd2QDk95oooi0bRM67RGv+sA3KgG5CDtIGH2/MOhAG7BUO5En713/X&#10;9feRsyXA+1b1Zo15cuqquW5IwN2Duc5JK+pbOKcBK7LKJdvly7fM3FRs52jkHjIY9RkY44GJIPJk&#10;Vy5ViI1yxn2bQQDnJG1+M8Y6nlc05hwiOzI0a5LSKEU/dPmEvgp8uCRnrjJBViWyObW1v6/r0/Uh&#10;gWFVWcsUZXQb1YPvweQcbV4GSCuTuzyhK5bbQ3cVs2Fkj8uESMNwXy8ZDDGflPseu0nB4qwwS3dW&#10;PlsixsWi2oCVUKCm5QPl52gqRyHOQOkduxeDy4bvMZikcytFtDFkJIXHQHZ8wxkZHJLKBA+Z28vv&#10;D7PDK7NxEJJAV2yKPm3YHXGQDjOedykkA9FcPIrPhvM3KEXcBJCHHCglRyAowFxkEEcAhVMn7wyQ&#10;yurKV+W42xlT83zAdsEDpnhcjoGKW9xDcTFdkbLndu+9xtOEVhhuRkYUZyCTyoLDJ97fsS3Pk3sv&#10;lRPGIW/eRxu4DSLIwAIGQT2OAc/dDD5cmEGKAxIbpWEK/LH8zBcFSWYZz0UHKgfdDAfLRHFIkEcD&#10;pt28xqrKm5iob5AhJ5/2eM5AYFVwsEyeVsnuz+5tl3ZXbn72MNyD9wDgHBK5B24Ig5eVaP8Arv8A&#10;16CyzNETbxhoyrfKrMMRndkNhMY789Adx6kgulWeKX/Smjt1kXLb5EOOPkyTkFSOqkkbVXH3CaEu&#10;JtyswZvlZmYsy/MTwOM4GQORjruO4Fi8TqsSzFl8xQrNKyuyqQcj5uQuQzdjk7cZxwaBen9f138v&#10;MaryOFuN0/7yOSTJU7yG2twc5A27Dkt82dxPOQ+JpCpaOORlmUCONpBtGP4AxGXAOEUZycjlcqaV&#10;rLiaCWWOLzZNr+SVO3jODs6gsOig5YdCQBT47hG8wEO8zEiRY4ycsRtHzk/eVupIAII/vEmAcly6&#10;f8D+v62ZGkUbOPkjZ0Us6sNy7mHHGcg4yeOQSBncAS4QiFQ0TCMeXvXdIf3nO7gqM7vu7RzwVbBB&#10;GZY18tFnltljb5kjjWIkDng8g8ru3csD8pyDhiH2tvJ8sDKsnlxIZM4O/mPk8kEnOAMDIDHkg1Dk&#10;S5/1/X/BI4IIpofK8q2Cx7lTzJV4bj5wwXpkHn+Lbjqu6rRfzVZDdtFIC7nzIw24HIKNkYxgYP0b&#10;IAXFJbJOYi/mBpJtoZ9m7H8QwcjgYIz+RGRulubSaKOTJhCsrorGSONC7J8j/eAx1wCQFCg8ckzc&#10;wnKPNZtf16jWt7UTLC1vtEkY3NNJtGByc/KSAo3AjdlRnkYq0fOW1YkMqyMwYiQ/Md3zAIM/7QPP&#10;BOTwQKbJ5kpLCPbHEyx71jHlnncCG4GNuCOcgLv4G0FPJXa0V5aQxsoQp8p2uMdFK/IxIwOTjPGD&#10;1KMH7yV/68xLkrHHNN8zYOzzd+5XVQ+ME5ZlwwwRkEHA+8AXmKeKaRSkjStMzRi12fMwPBUgMvRk&#10;5BCjkEHqWSp5ADNLMm3cy7usmcdeFYHKkbhggN13FQZpYWjb+ybRV8trgwwmSEA9Qi9toGBtPAx/&#10;DkGpJf8AX/D/ANfgOjunXfOdyFo9yywNhdpDYYjaScHPAGMDqNpFLJHJbhhLFJ8qqvlyM8iMw6nh&#10;uflJ6hcgscn7xgMu4Sq1w0jeYZLdY4SAnOflyM5DYk+R8A84yDRPPJGzxGWOR4n37tuGA6EA5AwG&#10;JbICjEfJOWZgnk10/r+v+GLUnnxrHcLdSNtZtzb92Y06ncV/1ZYD+HaDwoJ+ZXxSXKGO3lvfMKlY&#10;3hLvvJJXL7WYOcAfLtGemefmatFdT+awaNlaSPqUyShxjDIvRR8vTOQOCTspzyoHxNDHDGV+Vfna&#10;HGOf3nygLjAyQCoCchSQK0J5X1X9f1/mW90aR74rL7VGrfvoYnO2QA/N8wG37m/r1+82R8pnilaG&#10;RSZJmmaTzXZ1bdJtG1nYJ90hhICMZ+XAz1bNMzBFkuy7SRrIFZcbi2N24AqxBBA6g4YkEZGVkkE3&#10;nNaLHGsudu3ZgrgsVKcDcwAKrg4xkAEkip5SvL1/r0/4Z9Latpqt0SGFu0fmhtrMkg2KFHO3blhl&#10;gM8AgcAk1bi+1SoJLwyQx/cLLb75BHnMhYHG75QG2s2DzuIyScPy7eRVdhN8sivHI1yPMYlBwAOW&#10;+UjBBAAU54LGtCwljjihtI0aRYoz5MStvUDdu6AdDgcbm5wcn7xzmdFC6ei/q/8Alvt30vrea4eZ&#10;WU3SyYbFw8gB3EYGDjOAVJXJJA56jGbEZURR6bcm3xGN7rDIN/XLJszkEqUHGRhmPIGVrQEYUOMK&#10;uI2MiyBo/bJ7ZPOQNoyTwebVlLGu6Xyn/eZEbr0jwojLHvt6Hpnr8uxSWx6HXTfNP3V8+t+n4X/T&#10;TfTs7+SOZX+wRR+WrYR8MSNxXqCQVySBjJBPVgGNadtPCh8gNJDDHCqqsy4TIA4kbAXJbIAIHAb5&#10;dxKtlRKglaQuQRuZVaAMoXePX5QCGHJ64IwcVYaZwZIxDtMiNceTIm5Y1U4DjBIUDeMDgDcccGuO&#10;pG569CGi0/r/AIB0djqstnPHhY96zebst08zP3ueV3umCSMsQfmIILAjZ03XrvTrc/Y7hVWNcyRz&#10;L975VG5hxgsnQkknbnjJ2clbyRO7ABXhb7krTEYQk+Wcj7vzFuTg/eBUYYi/atK0azK0UkYZdjmT&#10;JbGSWI3AYG0qFwB3HRSfPrYeLiZzoc077Hbf8JJFpztbSN5c25G3zMNyYXgtwcDPHGOAuBgti19t&#10;1ExLtk2fY5DxuVFJzjYBjOflOfmHOTzkKOWt72Tb50dvJJtwFMcXzZI8wspAOC67MIeCHBK/Lk61&#10;nfZuYoJxudlwsAt2R2+UZJUjGeQS2McDCkE15NTDqKukYOPLLlN+2e4hiktUdfLkdkj2t+5kRl+8&#10;20DchcLkDjaFBzszU1rDctb3RhChWbDeX80hbI2ggHO/dyOFGAuPvHFHTdTBClY381myF+XBbjkP&#10;tXGM84IBH3c7iV0Laadn/ffvNoHkttIw3zNlchRg54yAWbg8A158rxNUtC5p8bxvDKsfAUvHI0Z8&#10;s/L5Z6KNoIZsKM8MACp6I9layNIwcW6rlTIqlflwGIOMEYZfu5bGGIJKgiK1uLaWLfcT/vFYmPbu&#10;YkYc4BY842DC5GBHj77OKsQXlsHN7I3mNG0rSJ9pY8bvlXrlMhkHQDbk4+U1ndhJW0Kt7bKLZ1uL&#10;WNZGg/eQTO29MjhGG8NwcnaTlieCMcyYnjdpg0kfyFEjY8MDK29fQ5OQydR2DMBtkkutJXT1na3Z&#10;YVjZRHbr5e5tjEjaPlHryAAGOd3FEt19oDXZKbVjmKrnckeN3HIPB+6AQCTgc5O6vaEx02Kb2uLf&#10;7Ofs/lrhd6ruEfLg7mVhj5juHAUEFQQcsscttLNELYvHHHJhFRYhJuAUkbeQMAsOAOQHICqAlayx&#10;2A864to2DRtIGDSjD/KuSeHy2XJXBC5JJwqkVFIjTSMzTxN5jKy+XCRtTcMktkjauBuBBIOd3K/L&#10;HtGdClK1jKk0/wC0TSjy/LKrskEjZ2qCX8py2MlQoHmDkDkhSRTruC3ji82KUzN5TJcMybFywQGR&#10;DyOQR0Py7VzuBIOhcwGWP7XPpsH2nb8sjttYkcgZ3bcbtvXhSSVyFJqN0aW5+2lZ5H8pWkh2lS7b&#10;j87ZLBcgkbeOQ2B1I1jVByZn3CN5yu/lZkk2qrSN8778FsDJ3IGGMZOPu4PArvYxbvJtLU7DJv8A&#10;u7mZipC7FGB2J6kYQkZwWOw9pJbXX9pfaQQ0gYRxtk8gqzKoBEi467M43NjBVjVeeyiDtLLBDHIm&#10;1G8mTEbqAA8fzbieVVgQGUKnAB21tGoL1My/t91tNOtiFUQE+YygeXGQzgEk8KMDG0dAACvypU13&#10;HfwgTLCsWGcRxuvlrE3Q5xjC4UgkY+YEAjOBZmjeaA3FwkStGgDNJJuEgZioOHI4BPGScDG85PzT&#10;aFfabpt7dXkvhq1vPOj8pYbuPcINyq4YbSfuhByUY4BUhS21to1Aive1dvPc524S3kZrTUpJxBIM&#10;SRRxgAsSmcb8qWx6YYbenGDCyrC0MMGIcrllS2LMmXIKYXAVsnJ7EtlSAcC9qTNeXiGNY0UtGs0K&#10;xkqF8sL5jbWY7gSGAzsUooJYgiqcxa0QyC4ZoZFDLtV3ErcHbgcbgGGc/Nuiy2CzZ6ou8SHUaViz&#10;HdJFeTWsMc8UizFoVZNq/K7JJhVA+7ub5gwPzE4yMHTsJrcyRWIijkjm2x+ZEwONwQx/NhuMDKgg&#10;5PJxzjGni8qHe/yrDGUUNDIApVSqBuPnZUBYEjPzMRkZFX7NYGmVYbby1imAXdIVjKMcYALH5lAB&#10;BBLEZ5A+asKnwlRlF6nRaXq4ljiVbhZm+z7o4Y1HBMZ+UbmIHJK+WMEkcHBIbetdWjnhhuria38u&#10;Fjs8uRpNrpnqpQY6FgDgAsHwNpB4uzZ5pfJZism4eSvmKPMYoQWJ/wCWecheRk/xZDYOpDdiM5ED&#10;lGSQwxrIVZQdxZMhTjkgAD/ln8uD8pbx8Rh4uV0VzRtqdTFeRIsaxxzKG3RSbeG2Y3MqlztBwmGD&#10;A8pg7SpRpUuN7wtPM0gjyIN8W3n+LahGedyAKODhSxwADh/bbdpfKTa8cv8AqYY12rKFXbwoH3m2&#10;8gfcbAUAEhJre9e4b7Sb9nl3Rx/at482bgEqFTDbAWX5evzEZHGzidBrY0VnoWLyKwhjaS6hiWRY&#10;tksfnIWWNldmGWySrZ4zjHzElh8po31wsscgv5ZZFmOCs0mPNZo14Yv1HypjgnOWPC7RYe5tImf7&#10;PFJHJtMjXIYLvAXkMdvPKEDbzgrz6RvPDPF591ukXdhisZXc+5SWwAONhZRkAEAErya2ppqxnOmc&#10;/PBczFpmnXd5gAini2qq8gJlW6kKihQSxC4wHXCRPPsBk1i+YYj3SSSSbXIzuZgcgKo64wwDMwy2&#10;3abGrmEBTLHK+1WkZVZpG8sjILMCAOOSfmADH7oKLULu8NxJp9zLZ3Cyt5SgEOkmVAyuSNykYXaB&#10;1JHBZie6MmYKKiJPHDbQML60Mjw8ZuJg3O8IW2ENyWDHhcs2CN3AE0UflzmMLMsPzAOFO/5yFcAB&#10;QdmVAySTu5LZPFc3nmGS8jkZluJA0siqoVC+8LkMSABuLNjkYbcRgilt3hkbzYJ/m3bo4os8Lhh2&#10;Bcco54bONwYjrVtmsUaqWsl7tSRfs9nHu/1ch27ejEHcAcjOCNxAcjLAqWuQlrZobqadoS0m949q&#10;L5irgZGOpAKEHoSMjGCwyYHdAlw95LJGYmCr5aeYqh9oKrjdkFjl1DHBBJAYY27S6mkmbzjuXdGG&#10;mt2+RMsQQH3ZKhfMXqOBz/drjqNmli/CJrNIxDceTHGyzxMSVRRlhISFPJ4yoHc8nBxWxbWJjhW2&#10;jhMJeXMkMduGDsSc9MgAADOTu4kHGFrO01fLjW3wxLW58yZVVt6ns5Y7Q2FJBJCjawHJJOrp5leG&#10;K0t0l2xoxm+YsGQjkgEAdih4OBkYZxk8lSQoxLFvYulu9ok0MgkVhI0rY+6RlFJOcn5BwMA+oAza&#10;s9Mhh/fI+Y49xm2who2BKnPBO0dzzgjjod1SRIiRQxKgmEwKbocyAt8+UyTjaVPBIwQ5IJwrHTht&#10;le6Me7c8MiszQlVdvmxjIOMk4xnbxngZIPDOozSNO7K0dg2RdNK0cjDbNJHLsIwnUD5fu7/vAkDL&#10;DJBwIjaSz3qMSrXC8GOPAb7u7cMbjtwSOiqdvBXpW1Gpih8yWMI32jaf3DMV3HgDYOgIzgk8ng4d&#10;SVk09HWQSWatt3eaCpYn5ug52lcjBAAJGVHGBXPKtI1lRVjCaxkmt2aISeQpV9sMYwwyc9T8y45w&#10;V42n7wGaoXGkPcrILFIPMWECOHarNGpfCAgn5lwFYk4GcleSu7rPsspbdendni5UniTHzKTgEHBb&#10;lsgH5iMYFV7qxt5IPMbz5PMVim63UkvuX5sgDAAIxjAIGDjHMqvIxlh4nN/2TAVMU9sskb4AjRVy&#10;wAkKld5xgH5h1X5idzZyI4IFmuUvJZI5Wt5PMYQKGw7ElS2cgHcPQM3IyDydu60m4jLSyJHHM7M/&#10;3lAAJXdhx0O5hg9PkUg/KQYoLRFfM/nRhYxu/ctHG3YgEqScFQCf7q7SPl+aliDP2FnsZcmntZke&#10;Wm+NlUbeWcxjru24+ZTgheV2rjBJ3AjsZJ4X823ZZdiWvzSj7yhlZOAAGJG4YyQeu4cDZsNHsYpG&#10;h16R1s23qfs9qhbcSVBO/GSGJ6YOFDHIIBjvLWNrxbgOsyqJA07KRuUNnnk8KowN3rzuJ3LX1hFf&#10;V2o8z/4JmXkTtH9pvIR5ZVpJFvMHau4EqSWGNzBPuqFBPUYFNl0/a832tlVM7JpriQKyjqZDuPQu&#10;QQwyF2gA5Y41EsiJlRoztm2/vB0UHIwMErkA4yCchgdwAVqkEU1xcQsLlo1X5YfO3Yjxy2MKMZG7&#10;ccYUFCCOAF9YB0ebcyFs57xJLSSy88LIreUbd2MJIBKFRnIAK89SM/7StBdQXE5aQyxzNsZ28x8/&#10;Kygt1HbgZA5Ug4wCa14oFlgW6SLzIpJNrRbt4QkrgdCB6kbiBtYFgRmlECwFZJEkfybhU8skxh+C&#10;PkGfmTAHzc55JO0kVoqzM/Zo528toXkaXPl7pC8mzbtbAwwABDPydrL0bOOxCx3Ng0V3h7V40kK+&#10;XKqho4yxfK5wVYYBAxwAoY8ZNdBdqt00UV7/AKQyzAyT26ASNsJ3FATgEqzEEEhSB91jgUzYuHUW&#10;8SukbE28aq6x7sfKoyDkdAAucA8k/IaarW3J9lfYyctdRx2kRVZGExn8lsui7mLxNjGHwM7juzwc&#10;HPMYhdNryxrMqyZZo1WIGRQwUDczB1H1wqx/whWA0LyzV7nMsJT7wkZ7c5f+FWHLBhgxt8oI3dSA&#10;afNAZ7nZDaqNqKyxQlsuSdq4xlgMAPncQOB0AxoqxmotENvbXDX0e5V/5ZxN+8ZHjZmwq8fdAPBw&#10;QQz8YIAMM5ZQbi/u4/OVMfaG24j5JAfdjGGGdj4JZSCQDlb9rJ5qSCVI5jLtjZ2hcyBcOCFck8OM&#10;YBGGK/L0IDVDhI3ib5p/KQNLdDvl9rYGFBY4xk8JwGJBY9saOPu6FWdh9paGN7WPbIIreNYtu0Nh&#10;XJBJ2sS4A2jAXHI6itDDvZZo5IzFj9z5qqEKdtmeJSFXAwAzLwAfvDTh+wrEqLB80YYRb38tVUBN&#10;xJzhOSc7V5ZXAbIpk0NzNarNJAGeb51khjaR5cseWIJAJOSAMFTxzzg9sDi3uZF3bxK6tbRfu7dS&#10;3kXEAw7hWA3FcEgEP3BAzwoYmsXWbWb/AI+XRF2rA0hmjZknfbnceW8wD5QcdFYnDsQK6q8S5hlC&#10;292zbcl5pFVCFzgqx+Utk5GAQQFULliuaGosh1Cd5UljW3kysrMFUKWLHliAzOuFIzgjcMAFhW1H&#10;EOMrkyty2OGvNHWZJIIYo2fy1Nwnlh98fzptP3BlShTjP8SgFTsrn5tO8xYY7l2CxsJZltysYTLo&#10;r4HlE43ld2G2CU8hgNp7a70qc2/2Eht8K4y8gbZGR820jjaUZhyMg8jGGFc9qluXgjleBVbcXt9r&#10;My7o9yAABuQeAGZnztVWC5AHuYfEc1tTmlBP4kcLdvYaSFtrTVTcRwxq0JMci4O7GEGCeRt4DZ2h&#10;gMMKxdTMf9psNQgMhkXbI/liZI+pfqoIUGQNtIO3AO7PI6XXtMt0V3huJGVmbDRSFlOQCAmVXzRl&#10;VbHzJt45LKxwNYhnBhuftUU25WkW1dg/7sopQgFQ0hZSi8AKx3A5b730mHmpJM4uVxlf+v6/Nmd9&#10;mhtw1wRGUjUq5RdsWWyjksWG9ApztIxiRmK7etPVja26PttYWX7PJP5S5VXUKHDMDjAH7vJGQfKB&#10;Pdqku7i0M/2i4s2DSQKZCrNIpfOwlfmCnChCFzy2Ruz8phuLm3ggmKqyTbV8xpIwI8I+H9FOCUfO&#10;QwIx32r3U73OuNSL5bu/9W8/67MoXojDwW100zSeWUk8uQQjar+Zly6ngD5gdqrxIQFVtownjilv&#10;Y7mWMSqsKq1w0kUdxb43v0VCdgIJYbflIkIEhwy6l7JFZTSXAhjEbQMF8mWWQwhmdlHC8CMKAWO3&#10;dvVg67TnB1IXszzLDIZWWB51vEy6wTZ3K+Azjy89OHcBAFX5s16tDTc15LtpeeunfVqz7dLr0eiM&#10;+7MV19qilW4t55mWUMYo8bzITnDMiuVAcnnOeQDuYNU1C7aNWnF5DbKxjVvMaMfKgjwUzgttULtc&#10;ruKhNqsoLNa1Jb4rJYaXbS28Ybe8QZn2t5rKWfzB8xHlNvYsUKAFtuzc8BZlluoLXUI1gjYCZixh&#10;LNkMAz/6wkuWGBt6DbiUHPfE2pd0rrt1W27V99LK72tfUZBHpUaxaVJql1HG5aXy49kjR7GcOeAM&#10;4DE7Y1DKVYYDBlWC8jlNqiXFoFZ40dVjRjCAAV8sEHJz5ke2NQwYuMEhmVXSSzi02NHHJ522SGF5&#10;Ifu4I56vjAAUqVyv3pMFWMcoaa0lLj91d5kuI5mjjYxODlSp+UEgscckZzn5ZCdD0KcZe095/it7&#10;/wBLre2j3IZHW0j8k5jO5k3XEayJGQUyQFISFo1kdsL8qJ6jLCnezaXdtDF5n7yMA3k0F46rIdmQ&#10;3QMPkwyMXUE/LhlUu017fJZJJLJqch8nafMUjymmbO4yEqGVWbIPKYCHc0mQKqyJLBHcxSQR3lvJ&#10;KFb7Ku3yZDIrKjENggYjzjaBlcEBi5qKPUox5Yrm/wAr3t/nom9Ht0C4uVdIJVuY/lmBmibaIvPy&#10;m2VuQrylS+4rs52/MylxTWm1G7upLS0u4kkmm8mOGRUkm8zCpukLLvaVd0ZXAydrbslcLA81raPd&#10;XRinkRUka5maT94dzHIUKijcWGOQyLtUsPlBEs8NtY3hl08R5t7iQx+TCWUK33Ig2fMYc7gRycZO&#10;5lymtjsire6l6aemn5brbs967sb2CNHlUQ3TSJassbtG28E4iHTduBUj7w8pRhjnEN9dQsk13Bd+&#10;dGrLvhEe4Kh25G58xgsEGXzhm2sckBmmP+j2fmWjqtutvLBB+83MI0j5LFApG5V2h9wB2EBX2Bqj&#10;nums4ZLaKSOGFbhhDLHKY2ZcjONyt5gz94ABjsUAjIBDspxjzaL8rb/1f0foSzyWm+Z54IVlVWh8&#10;lfJWNZACCCpAYr827acsBgNtGVqLbE9xIDJuVplV1mmO/BaQE7mberb23HcfUAZU5huXDusQxI/C&#10;yMszARb1G0uoBPzCSPexVVDBRndvR0u5JhdXVrJaWqR/aVjb/WR28O1TuT5j97+L5nO3Z8rEOy00&#10;jojFLRf1tt+ff8LxSxRvC4t9P3JNFEtxuBKyyMm/5BkD51VGK/eDbc5yNsSW8kt41+H8yOIRv58M&#10;fDTBUKMQDnJBKRqR1Pqxp0FvFdW7wFYZpM+U3lhdkg2phCTymGKEHKlAzlgpQmoLN75pY57WXbFc&#10;NmKNsGMoqgIDnBbDbAp2r+8UYO5flqx1RW9vx/rql6er2HubdtIljluvKt3lX7VHH8qyMCUBAxjj&#10;aQASOeTxlUqv9gCZs7ORI1tVDTHZIsW9SSr427xuj3hlIxgY6lmmtRNGsd1p9p5a5VoNqlGZcD5z&#10;tIQMQw+6QwDH5eQ1VYdYtjIskcFlcfZ4owitH5W/J+dwA3AccH5dpbaTgg42iiuV8za/r9L+f+Tv&#10;JeagtxGtzexqpuLcmdU9GO5tmcEsytKV3nMiqF+bbl4Tu3xrfWDSPLtigcRpCQVdFAOUYqRtAOSR&#10;yBwabdrHfWfzpJsbzJDv7qWGUUc5fC+YRjDLt3cryXU0SXMcqJb7lZStrdBZ0IIJjAwc7QGbBOzL&#10;MpYp2DSNPol/X9f8EjF01zDDJLdzSSRKqxs8zYPzBi0Yx8hB4GNwLNwB1WB5JLMN51lCjK0biOKN&#10;yWxzggEbPlIYjLHIyAVJNSLd3On27QXKOrjy2jkklVuDjLHCtjKMqgkqGwwGeRUEKFgkX2d13ttj&#10;8yM7kj+7t3bSDggKMcc8AHbspI3jG3p/T/r9NBt7DeaXKI5bVI7iN1WGJeGDAKAcqS+8ER8AkAkA&#10;DqRDc/aDax3MKTrA0n7pmjUqmVUldvAL7VU4ABxzyOQR2jWrTLYywuu0DziyDlc7lVlIDYDZ8xQ3&#10;8ODg8wTA/ads9v5ZuA2/aqsAzHPzOc5XnJPJCttJxkHRI3je99/67dP6uSuwiniuPPuGk2gN/pT8&#10;Fi52q2MEYVVHG1WBOWCEGOW6+z4JmjEuyPb5MbIo2DBLZYliDyNxzzkfKdtRzGdrpp7ZJI5JFQMq&#10;TAB1PIDcKQTkEqcg43E4GQ14QirHK8DK0z7tkkTMNxz0GRgq33sgADnaRVHRTir6/d/XZ/mMQLBK&#10;rRSwzJH8rN5oOTgEyYVuGG35l3bTuUZ5FQTRSuU1ZbURx7s/a4A7rkLkuCwUsSw/A5BydxaW7Ktd&#10;yE2Um3ayvAzYfIKqSRjKk8j5FXB3Db8pVYNQclftMsAZmPmNJcR7S2NuQATz0GR8wA7A5y0bK/Mm&#10;EttKsLTRxxIskIYlWVUY8ruY9DggBgCB8y7Tk5aGPT7u8jhSWN23LiJZY8715IUMWABA5yCCANv+&#10;yXT4hnaeNLiSaRSrN/rG+8OVZWXkcqRknKkEA4Jd/aup6lpi6dqF6zQmQ+Sl5OxWMFiW2bxt5ZRy&#10;D6/QPmZtF6I8HRA0isWIVeGz1GPqev8AnFEb+T8rD0X5R938/wAamMEed6t91mLe/qeKctvEqh2j&#10;+ZlyF6kcY/n/AJ4rp5kfYc0SJFkbJKdiWbnkbs9f88e9Iy5OX+6W/i6/5z/k1awuQN2WbkNx149P&#10;f69KkAjAwuFjVSVA5Uc9euf545x0o5jF1CrFEpCv5g+XP8Jy3PT/AD0/Gm8FWaXGc/Nn+L/OOas7&#10;I/N/djG3gttJJ4PXI9P16Uoj2riQ8A/dJyPx/X86fMHOQqEVuV6YDbl4689AfUeh9BSwPME2eXt5&#10;X5WY9+5+nH50ojQDdu45AJzz74/HPenqiMdqSfe3HqBzz/8AW7fhT5hSYwRODwmfl6t6f06/55qa&#10;KIMuTH949v4gcnnn6d/60xHDq0aj5tw3Mze31/yAenaUJI5ErpjHGY1yAM446Y/lg0iJNktpiKVp&#10;ApkO7f5bcjPuMEE/4/lLm2mlZXhH7xQWjgk249+mO3OTjmmZ82MbhvQcqobgZxn9B/nJp9owDrll&#10;wV+b0HA/QY7j6UXOWeuoyO1UDLKNrNwvmcA/144wP/1PeJ2XLqu3grgcfd47/T8fY1IkEoH+ryH6&#10;9OD6g4/r1/OphbSZ8jaobftYgcHHUgZ5PA9+DnrU86RzzlruV9rQ/chXr/y0bk+nQccHp6+1LAUA&#10;8lG24wPmP3h69/5ev4yvaShyqj5WjxuKjJ5xn+mAQO3PGGy27xMWZ2+8P4eTxnpj/O72FUp+ZK5Z&#10;bhEwMpO/CswO77x2+hz39Ae/ept52s7J95crxg4Ppjp26c8d8mq5RiVUhuRt55I6ZJ464zj3z706&#10;Rl8vZDGu1s7ht4zx6+45PHT2xVJmcopv+vzJEmJ+7K21mzH+8K4z0wBxn/DjIqQOiRDykbjKlf8A&#10;ZwMZ569u3TtzUKyAk7mZlbktG/XHf6/hn5u2SKsZWVTbzPG3zfeGPlyMEkY78HngY/KiJJEkcju+&#10;HVvlUbtvRsqcntjI447ZxmpobkF2Ee0EYOFX5VPHA9zj8ccHJ5qxyvIzeYqiRuOeQB6dMgjH9eO6&#10;wyKEEm9fl5bLds9gepAxnnPHPuWMJU+5eSZXhIWXlv8AWFVyBuA6Z9x04wCccdHpJt2srBmaT5o1&#10;j5GNoAOTjk8dScHnNVETDIs43eYF8rauQc8naD35xxz9OokzJjzBL8zJiRcY554BznkE5Axg/hU8&#10;pjyo0ZXiTyzbhlyrBgmCAc8scgAntyDwBkjgiMTTuwQyAKjfeZdyjjuCD0+6AO/OT1NV5G3GV3JC&#10;rg7RhSvrwT34xjHGOg4s+bCWDtjO5gPMY8NtO7jtx6cDjHqsmHJyruTxuRKERF+Z8LvxhB6ZOeAO&#10;ATyOevFTQEyllmjTzFY/u8Ef7OOBjgZOcYHP0qnbI1vJ9kQ7vlU4VeVyMkYB+Y4yD7cccA2GnVQz&#10;jMgX+ANsJbgDORhcYxx83fJxwmjGcexYaaO4j2xS9FVzHwm35z6cZG7r7kAnORYheZovNETBJiVm&#10;+XClev3gcMcdSe6nPPWkLhyu6Vpm8ohlYxjaRggHr/s46HADH2qfyt5+0PburcbpPL9eM5AGQegH&#10;T3xmp5TCcen9fp/mWFWFmbAZVX5vukL0Ax8uSN3vkkH16uSWJUGBhduG2sSSvB3DLcYGOp6gEHgE&#10;V2EZ/enJYsdkbHOOj5XrxkZ4AHzDqMipt0jfvHnVkmEhLTcddq7sjjgseOBgZ+qszGUS3bzeTGvm&#10;MrR7t0luq/K65BPI4AJAUbScEgZHJp9sZYhMiyNIAoZZNsfeQYYZYZBGeuME+/NG3uAspn3NIplJ&#10;UQsCxboCTz/EQT1/hPPewpdyoMJLNGxlX/Vq5BwV7+gy3HJ7dTlIwlDl/r5mh5qwu0YutrK4A+Qk&#10;LzgDAA+U7iSo55UH5jmkQrBaLDDPt2ZCxvKo2kADDbjt3YwN2MYGAcYzXEzozCHzMLMsmxYx8jbe&#10;eBn1x3+9ySRmpbKbz47dlDNGXMZkMPG3exwAeAMc4HA5243OKjlOaUeWN/62L0lw1sXvnvIolmlb&#10;5XiBfhORzgcZ+5uxuyO/M0Zt28m3upEZYrUqu2QNube4BwOfugck/KQQNp4Wha3cboQ58uXau2NW&#10;VGXG0/Kdoyx3NwSMZ4yTgWSS88mFWTdc75Gljb73y9WG5lBB6kArxkE9Brqc8oW0f9f1+JaMjTRM&#10;qSkozIu6GHLjIY5OCxyM+WGJIIKjlWDCa21FZJFa3uGkkk3tNG0YkccEhG3KRgnOCSQDncDyRTt7&#10;hGb+0TcM0zLw2CcSBwAVP+4WOBg5GBjoHSXiw2wjvISkTNlbfeHUxs2/A6A4ViQVIHOMfMdsWOeV&#10;Pm0t/VtdOv4L0NO41C3uEa4Bja6jkDbo5CwJ/hIMnQu5ZmBJOFYtyFFPt77Lecqptk+a1XcGYNnA&#10;JGc7mAK7slueCzAbaqTWohSIx/vVBL7n3Aptyd5DYYAF8fwnL5AGAZHuog2yOOYyxylYlMShmU4B&#10;UjOMMW2kZJ+XacAqgiRzOC+FL7/62/TuWITMkKpaStIjO+6GFSuIwMrglfmHJOcnG7kA8LYhugt4&#10;QLVJJFZo1+0Rh26gAICx/hVgBkc4we7VbLyobfESxyJbyRuk24MwjXaxOWVW3gL0woVQTyQDUtjd&#10;zPai1sJW8htkSzFRgDLg8AEH5iMA8nkDaC2cbGFSO+n9Pv8A5bl+0aGeCTT9O09WjkXISOMvJIAz&#10;gBQpwW+d/uheozg8hruISt2/lw7lVSysxjdtxy/UOPl4JGXO1emVDU0WE2E1ysXOGBeSHzHkiwCQ&#10;zHIfaqg9Dt3AddtWtPlt7bULe1uLVF8maOS6sop1jDxrJvYbjlkTk8YOz7wVtzAUqfMc8oct2v62&#10;7v08vQtwXbKIxcLKskbMr+XGf3v7tsgD7vzDIJ/ibDOMqwpyyTNtVpLd1bzBIVmLRFmZQwBJzgMw&#10;yAwzsB3E5JTXVsLfUZLLTLaUxm5ZkW4LboQYw+zcy/JtlJQDCksQSeTiFL2/xm3mtW2tiGO3UBgq&#10;kBQdqhWO4hc8HKnk9BEo8srHPGPtIqSW/f8ArT9OhZtrlpLSFtbbdMI5DeLtQmSMfM8fB254dRjD&#10;rkjBBAq4tzKFM7BcSA9ZlDor9JFeQ5cnzDwNmcLkupLGlZ6gkSveQzlIV8tDJI+3b8uI2yuFLKA2&#10;WO4En5Qd1dt8YPiM3xU1e31+TwRplnfXWnWg1T+wLfyrWR9xmDmFGZYmdZEVgNnzKc43Mazlq9DC&#10;rH3rWW+34u3TT1vta92c/ptzIszOY/NZ1MkMMeS0q/c2lSCAdu/5fn3fMRh9oaxZ3Biu7htPvWSF&#10;pViVmWNVbBB3ZKYjfKMCWVurnoxJywyWlv5eDGrMV3uqANgHJZRjJ3YUDJZvKZWXA2NYhubtBcTm&#10;SZf9KbfItyX37VbJwAQGYByvykqAxY4GTk0c1Sje7/rdf1/w6tdsrk3UMcJDGORsxMz5wcn5Cu4s&#10;MnawBJDGMZYklzLFNbG08y6lkhtgsZa3uJgixjDIcDcWAb5+pAJ+X1Kt0y9W401olu7cxxxrK0bM&#10;ECp5fCl92dyrD3PDIcNySrYNQli867Gn24lU+e0f2pweAE2r8g4I2rwCM9c4zXPUjfY5ZRk5NJfj&#10;/nbfv/mXYpgEB8tZpPnkYS3Cll4+6oOWU7VX5cDnByNtWlUJbzROgLFh5bwxs2GLLgkkEjghSx4G&#10;3GQGwaNqpErQwiadFY7F84Fo9ykLuxnYAignClR6HtZtIo5nmUJDBJ5m1YVxI4YkqASpyvygnnoS&#10;RyevHUjqctSKX4f13/CxM00D+ZIVPljbuYS9dmNzZHJZtuc7Rg7eVzikWcyRSadFLu8u42rG21Vj&#10;EhwG2jYpIIHB6eWAqcjESXdu0rvePHHHNMP3lxgKVLZbPzBh8qkcHGOdy5JLmIe0aUqAskbptkXy&#10;/n54K4ALZPO0LgZByDWZny26drf16X7Eii4u2RFBS3klbY/n7v3YbedpOCELIeoU/NnO3pIt1LuJ&#10;RZI5HMce0kMZOBhBtygAPvhRGwwMkGt/pKuLlFdfMkPlssjgFmdgDsDEE8PH97LNu+9vG9815vj+&#10;wyXK3EKs53+Y++ePaflJJxjB5wcYTIzhSJJcdbJaf1/wN/XQs28qR3zRMJGl8seXOcqrFWwrEAkg&#10;MMHcQfkJIGVBpt0JTHIYWj3LgM7MFUsRkY38hADuy3BPQjJJgt5HeIMLw+XLtjRoZmKH5vvBFIZj&#10;uLAZ5zx0JJ6LxP8AC/4k+DLCxvvG/g6+00X2kwX2mX0kO1bm2lRZY2Tc3UxyJIdxDASfNjaM6U8N&#10;WrRlOEW1HdpXS9bbGcuWn7zfVLXa/b10ei1Wrsc/HhpftLSMXZldVVyxU54xtKbOxyCcdyelOt5E&#10;t7ZmiCyY8tlE1wMLjOV4zjBOB82AAVLDgBjyrJbPGbqRVglJRYVDLuwoOCDkgoWJwOBzyTmopLwt&#10;NHbXcqt5e4xyMMs7A53AkfKBluOR8g4XAZaijRRlLT8NempYtUgkuViSPbCj+W0NxIVY/wABckDI&#10;AK7jkDaOAASDUjTR38S6jPKIxu82WRj8oY4++ABz1J+Uj5iBggiq9rKIdqxwoNuTH5wKBRuDA8Nk&#10;54Yj5uFBI6VoQRN++W3tWvN25Y4xDH5qpjaUyoODg8KoK9MqQABZnU92X5f1tr5/iU7e1u78yW1h&#10;ZNI0ilmijUlY9xbIAIJDDG7IGc8dSoaaB/IZLlSWzJg7Y2GzgLksclgwUk4ycPx825ajlmltbv7Y&#10;JWXyXD+duGWYfdkBU43DKjdjIJXqVqZljgumidxLHHfZhaKMbAxyMlFIHIUEAn7rYBBUCol8ISf3&#10;f1f9Oz/IfbLeW0BA8357jLFLokEEttOVHGcY4G5QhB44adbbYw01owqrmF5pGxGSF4DADc2C2MqM&#10;nkfKCDUKx20pzJDJHJJGQ8f3lbAYjgYYjZkk8HGd2Qci3sAjSQG3O6Fkt5Gl3qFUKww+1eBt6qpG&#10;evBBXn5rs55SfN/X+frb5Bm5uIoblrVmDzeZtMijnaqlSvcqUC8kKDyQVBCvLWsETC2kxGsoQtby&#10;EM7EnGR1wR5a4B6EA4I3CEfZRab1gVQ0f7ya3lB3YU4YrkcZbAY4b5nJIOQJWuEIW4F7JGzyslwp&#10;VlO7G7jDEDjOegALAAk4MmT7f1+v9dOg9Z4wMz+cFx8q7T8n8R5GM/e3DliQrAnGHLN7eVGXjikP&#10;njdGkZSM88RqCF3ZK/dAJAAzjGBBLLHjLS7jCio/mTMxWXa7AkjK/eXbkZGGOCMFakt5AtyXt2WQ&#10;Kpkt4VVcdAqcK3BJAAOSQBy2QKJRN6a7/wBf1/w5r+H3liWO4g2yMqgHy1+UYkIRuSGU5br8wOTu&#10;UjdWzYPZeYt3IF8m3ZDtU4wAMgA/qMZwy9Rnnm7CZbi5+yWbSIpkBWSScNKcLyd27GPlBDAAcntl&#10;W1rGaNpEQiYr9lby9zFAgG5TwMcbQGJz2B3c4Hm4ilLmPTjNXd99+nyv0/p9rHTW07QaTLZTT+WJ&#10;trNbxyKyhvl6B2Oxt3VhyTGM4UknDE67IxEscLgbE8zBKlsfLkbm7FgVAHU9Gwrvt6C1idW2rKmG&#10;aBjGY4wQQBvHAB2knIBJG48sTJql/HG8ttp/7y1ZituZbFI5IQSxG5txwchudpIKfIAp+bno05Rb&#10;Z01akZWT3SKYcretJeu2zdiM8qF5xyzHhVXPBXgbiykLtNnzWuFcGXbziM7tysrF2XbwCuOcL0JI&#10;OOWxWgt1SFrlAdzMzJtUgrjjHysSuUznaDgcjIAFWHaO1Ky/Y8bZG8ySRlY7eckKcKMHrgqTtJ+u&#10;kpdjsw8Y6f1t/X/A7EiOqTRwyK2/adqQx+WwyFIO4KcANkbsrwQRjJCSRSS3LXD2yvGzMzRhlbez&#10;EMV5O0Zy3c52nAyASttFHDLEwhjjuI5OY2bln343BgSSNh3ZK5w3QrghbKP7VYxo0Hnws+2W5EfK&#10;oBgRhVznOW/ung4ICnauY9OMOa1uny/Ly7PXowlE8nmxrdKyyFmkj8x2b5WxxnBRjgDIGQD2IxUD&#10;KIA0sMW+OOP/AFbNwcMMlDjAB27sg45cAg4265S3F1I9+RJD5+y8V+WIxlhn5Q5JOBgjDMCcF2xS&#10;mtTdah9igk2MN0siyHfuZdzlCpJwcK3zZyRtXkkkQp3OKtQg1d/1/S/DUz4rbeW8yJmaH93NAFG4&#10;luuTjGOeGBIAGcjqLsVi7SRsZnZVm+dppiq7WODlQxAbjJC8krkkkMFhiKTKsZtlhWNlMePLbaCp&#10;ZiACqsdzMDxyMf38i3prQRagGitQy4kS486QsoUFRtO6TCgMVIyFIAUcbjmal0cdSnz3i/w/r+n9&#10;5YtoW85biZgDMQ+6TGGYlcYABG0cZ25IUgc8409PSX7LGCreSqsMySKELbQRGMHk/dUjOTvBxg7q&#10;o3iPIywQyK3mf8tOdu5sqWAbBAwGJZiOOQByDf01J0iWSKExpIxEXJC7MnOVPqB90ZzuIHOAPHxl&#10;+VM+LzrDxjJXVun9a/1bsbWlXLFGuFgkeF1YMq3TACdVB7MDGcAYUnghskLlktSeYjPdLZQmGMt5&#10;kayYUAkqo+UqSu5WP94nli2M1WhvknkkvpIobeZsK027YC+FzztOc984H3tw4IZ1vcvLBNFFOt1I&#10;WBUyB2l24UbcqflYYHJD4X7rAcH5uqv3lz52tScI8pi6oyzGZJyTC27b5ky4TBxhimMjuWUEYwRh&#10;iVbOckRCeKzVSuTdbbg5DNwc4zlSAfmPYnf94CtDUWRTKVCzbVfKpMu1up3c/wAPHPbgZ3A7Vp+T&#10;G0TWdyp87BaKfc2Ub7oG09yvOR365Ar1sLJ8qM8Pbrp/XZGe3nyK0P2eaRnjYLHtHmbcrxnHXgYA&#10;PQr061e0iEpcwmW6VYpmCySS2+5mjAX5SEDZ6D5cjGCSCQRVOMF5IwTGm5i6qsZk55zxxsHO7co4&#10;VuNuSzSWEdltEphePdtZ/LJyDkrltuPlPzZYAgEKMDdkespe7Y7ZR93+v66dOum53vw/kuLyRrWI&#10;rG1wFb7Q0K5X/gZ4YZ+bAALeTkdyfQ9Kt0tit4kkSyMofE0vl7cZIG5gQxGAB15yCDnNeb+ABawX&#10;Mf2q0kWa3jjV9uCqAAlsbgBlmC8bRkEkn5WB9R8P31v9jEkYX98N037zc23bjDJ1x8xY4yeRyCa+&#10;Rzepy1Gb4OMJ4fV9Tq/D5EnlnzUZpMidpN37qPavzYOc4JIC53MSfx7rw/G1xEss6bc5dU3Eb+Cq&#10;4ZVAboOOMEkMckivPdAkhtyzXTzSsx+WeXLqWLFVf0UYX/eLZGO59I0i8umsYrKSWR4/Ldlhm/hX&#10;ONnAyQW5OAMYz1OD+c5xLQ9nAcsruX9ep0GjCEbIBMu7kGX7x+8QTub357sAcNyCA7UtOUCMW5UE&#10;SLtLZA453BTyTjPY+gx0o05rkzLHafNHJHtj2qFydoTAI4A9MHAHQkrirer2sUYZ0t1dVk+XyoxH&#10;tbOcZHC9+mNo3ckEtX5zmNS3Me3GipQ2M3W4tP8AJja10xrcYiLQSXAdIXZunzAtkArgEEgZ24Iy&#10;MiS1aVzA8EYjZsuvmb5U55Ujr25AJOQoPG6t2exmkiWQW8cjLE27ax2ogPIHTAxu4xjAGBjAEXjn&#10;XbrX7mO414xSXUVuiyXiwCPzmA+YEgbgQXKlm5J69cjxHWjK85O21tNHv93yVvTQc8PBxcno9LK2&#10;j7+n3fdoYcMUkNxhvMVkw0sjSHJxwcnkkbsbiB1HBxnFe+mmlPmT3Ei7l+aTyd7I2M7sAEE/eI6q&#10;Np5KmpLyfyZW80tnpIsifIGGcDPbgtwRnGdw5GKEs5MciqI2DZHzLt3tk/N1JH8WAMj1HBr3cqxH&#10;NJWOCtGMY2KBnhkbzZnZfLiUeZbqGIGW2dck4yxAUkcg5LZrj9d1GGK3b7MURpF2tJIrR7uG/iAO&#10;OO7DncM4JG3qNUn82OQwWisG2vHJJgyJx82OMHKhAVPIO0/ecE8TrRKTSRmQsWuQJp2mDbgVyN2A&#10;N4yMqC2DhXydvH6FlkYyk2zycVUcacUuv9f1+ZzviZFnUJb23mxqu+4jaYrEyhM5YLkfdJJHG3kj&#10;ODnj9eSS6WWe9mlZ+BcH5RJ1Od2BjGDkADpjj5lc9hqk5gbzr278tndhHJHMA4yW5+UgocZGM8gk&#10;BjgY5zVAZ5F82JVjZVMisF2LjkYIypUcHcQcjJCgZ3fW4OfLY8HHezkvM5XUGiIeJ5lFxtWPypG3&#10;8kkAYTqSMDg4AfPY4ybtDI7SmBm+XELSRhS3GMov3gT03Nye5IJzr3uVh+bc0LRyFflC4baCSRwA&#10;MYOM8Y4IAOcu+WSATEyPGVXa0gTduOd23dwTg8nON3zDouK+pwM/eR51F9v6/r+u5zeq2++LewQY&#10;X5ZDOflXCqzct8uDsPK5z8w2kYrkdWlKal837tRlo1ZcbHOGKsFBbd7AjZg+5rstRAtZo4DG8arM&#10;G2jGQxAxnjoR0XrgIMZArkdbVWgml8sYWFIWC/7Xmfd6rglW+ZWOCBg7ck/fZbI+ty2Xf+r/ANfi&#10;Y8kQiZD5yKqSYXKleTzyPUHB4XsRzgqbVxqF9PZ2VlIitDa4SER7gExJK+Op3Zdmz3Bk65yaha3g&#10;maRikkauiJNGke4J1xlF5PLY9T1yvBEMDwrl1TczMoYrt3FRgcbCQOmDgDAGcsPlb3uVOJ7/AMUf&#10;6/r+uzNqxeJrwWrX0HkmHHmIwdWViMn5R0OGbrtGAAVwALJmS68uVB5bbd1uu9WkkyoV2yTy245G&#10;SCcg54JrM025kjgw3yxrEcsu04AJUN12n5sg5wCxx03Gp5pEkEk91c/u3+Vo967eeC5weFPAGCRt&#10;4J4APnVKfvHBOn7/APX9a9f0uX9Ouo5bVSjW+ZYvLNvEpVQeV4425+XHG7crYOBtFWpNTJaW9Z1k&#10;Kv8AKu0uY2ONpAYYfBwOBxk43cE5dtcyykwiPdLHIUjh2HYzY+5jHUL1GMYPJH3Q27v7P7S0qKze&#10;Wu2RWmG5Wx83ynIGARhgFAKZycYbD6vzSOeWH5qm39f5f1qXnuBHDIIWYpGrDjbuVgcA7mLbNpIO&#10;QSCyhc8hKz9VVY/LnilRonBVk2CRSc5DMX5fdgsAep3YI5NQ3molJle7Mci+cdyqxVlUbsgkDvl/&#10;l7YUZA4CSsrXAtYHb93IYSzQKVBOFJOSSv3QSSeOF/2V9DD4WUJJnRTouEk3/X/B87fgZWuzXcbN&#10;H5yyG3lxtLqiBi/I3DBYttOC46dhkCsfU1iuvMUpHGzB3MiKNoHHJDsRnCsMA4I3HHUnQlkSQoEf&#10;7P5tuu5Wk3bVIB6joFbq3CnKnpgDL1Eo7LPJZxA+WFiXzCGYZyRwT3LcjPBI6qAPqcK7RSPewseW&#10;y/r/ACeuv5mfeKVnkM8iOyxkKrBhkgnaWz1J56k7jnqeaqQvCNymFf3kRQ4+8fl288Y6spxjnHIz&#10;kNoJZI0/lO0ccCqV81kKiQFcgFcHnpnggAckhRVW41G7gRbaeNQwyGbakbbSu0AlPvNjbzjjJxkE&#10;qfYj8Nz2ISv7q1/D+v00J7K+kN158vzRmRM/uynmfPjAUnhcY4BBwDgEVs6QWMLwXUTZY53HhQny&#10;8kYKscYIwWz8oZccNzyOEiEH2gjyyY9rKT8uc4HXdx1Ud2HO087FpPbTSpeNaKjeS3mbZiQeAUIL&#10;jqSR1JIO08dF5cRG8TlxVO60X9Lbt+B01ndL9o3TSlm3SCMnP7pioXHOMDrg/Phl/hBBN+wvkhLX&#10;UvmN+5Z2jkYLuw6fw5GTxjJ6qwJx0rI05zcBVtWduJAwjGGaNgR83ysxO3JIAwD/ALW5hp2F5ev5&#10;0qI0YeTEcyPmQEP94jOEAfPAJAzt3EZavnqkb3Pm8RT8v6v/AEzrPDNwYb6OSJhFCixR/vlVginD&#10;Zzls42nIzjPGCuSOrMjqPng8tolcuwONzKMADjJ4jAycYLYBwAK4bwtlLyGS08v5Y8/ZYUZXIZ1K&#10;lcY5+UbeQAyseAWauz02W1S1ikUqvnTALIUEbFSAuMc5CjAA2jrhcE5Px+Y01GufH5nBRq3/AK/r&#10;rrf8ynL5KeWLSNVyrMCG3E5zk4XJHy5XqTwucYJGbdxxDreqVSNZG3QszSLtOwABQCCeTkjBPJ5D&#10;G9c3kTIxknjfliqx3G5S6srYy3IwCD0GAGGMkg5t5KlnFNd29uy/uVaPz4zwu4qvHRiQOrDjgDcC&#10;uNsFGXUrDxl9/wDn5lGUWxm+w6fPt2guqxsSqHcCVAJ2uB93jjgAg4YrSkWCEN9ktZobeZ8rycKR&#10;lvl+bPmZI2gHBZskt/DaeeOCRHihx5RAjjl+YIQ4wDz1wuMZJxnk5xVNnClYrdWaWSMoombJKnK/&#10;OzAAscDAABxxtGRn3qOh69NS/wCH/P8Ay3t8yLRtV1XQ9fh1m0W3+ZTG0d1Cs6PC+VkXDjB/dtIn&#10;G08l02ttcZOuGDUb1bhYABJcedDCvygKVYkLu4KjkYJX7uQGBAGpcoJSyxl3A+Zmkf5izADnAIxg&#10;bQOPmGQeQ1Zr2UzzecYG8yRmEkm5sR/Mc5JOMkYPQcHB+6c+pTq8p6dGWvN5f1/X+ZQEcE8DNdee&#10;2SFIV0zG5+8h3HkDaeflIK85yMwz2cUYaCPd5jIo+Vt2xgW98YYlAevKgHPUXoYJUnWaFWEojHDY&#10;5KONoGV+ZdvXjAygG/JFK2nWluY4IJSm0HbIs+7k45GBu52MenIPY8jojiEup3Kpyvf+v6+/88g6&#10;U0u429hGzqz7gNqGSb5WAyeTgYGDjJyuSADUsWm6eOVt4XXp99iyjIOBycH5PXqQG2jONA2FlCs3&#10;G1ZFPmhX8zZ0YtyQUzjknGAAeQKPLH7uVi7MrKjMsbbohwflOcjbgDsTjBA3Hdp9cnayZf1iT2b/&#10;AB/zKcNnbLbyI821Fs9xdpgWCnAJHAyeTk5YAgkn7pqxJE0ryzJbqzSbmV8Z5x93GAOTxyG+8OOe&#10;XpBJNJ55ePcGXydyiRmJUc8dflzyckkDDDIy9VfU2hcL96ch4YV3GNSASQwGMfNjGem0c1m60n1M&#10;5VNb3/r+vkVZkMNwsqXO1If3h+Q7C4PAbPUEBWHPPHsBXMDJKUdfl8ssV3O2CChwSc5GR1GASe2Q&#10;W0LQyCRXjg8xNpaPamGyRk8AfJgYUFWbHHUDIGuYldLK3Lr5yow8xuPNPykjG7IA4BwoIKkL0Y1H&#10;ESQ41JRdkr/1/XmUre2uNnlW8cf/AB7/ADKygHaRyAV5XZtAP97HTjAWWHzEa8glVV8ssreXyGAJ&#10;xjb8y55JGeSScjaTpWF0HSScQs33S0ltI3yyfw7AoCsMnO0nH90/KSXCK3t5YzFIu1triaOFssuO&#10;GVdwJHQHLZGCBkswMyxEiXXfM7r+v6/qxTFncrEEeVpI+okVmGVHBAwSecjkDJyvJANSR27xjzJb&#10;kx4XKFs7SoJCFR2OSTjjAx1GBUx+x7WPk/Nn5d7bgPmOFOD8hDEgsuQS/wB45AqSFI1LXM0/nARs&#10;Ffc2N64IGCD95evynJ68HLYutIzlUlb+v+G/rYatgbb52Kfu23eWI/MVkLNhUx3I45ycZycZDSWN&#10;gkk9rtvd8MCqv+sDbiCygttA4+UHPAII65NIsLH5EtItsylmZXMnL4HIGdw+6ccldwbpyVuYbSZJ&#10;vt0skhWNw9sMs7/KpJYjGc8ZGMnHJOcnF1ZdzFyctL/dr/X3klparEyogdnjYbPmzuCr+J2gHO3P&#10;zEjnGRQkFoYiZ/k/d7Wz8uPmwhHToSeV4Kvjkl1LpJFX9zJPKRFM4HmDe3fK4ZiGGcYORhhu44FD&#10;STohimjJefaI3t52ZSCXwob1+7gAYJXocOoxdSRnzS3/AK/r8n8iRVJnjgjkzcbi58tcqh+YBQW2&#10;gHdyOignIOCKenkCFJN6wqrnyzF8sPQk5jbHynlgflyuMhduKqXMbybImVSvmjcuFKq/zE8cAcby&#10;CQTkgdAzU8LZGS4lQx72QtbqyfNKQSq9QepCnPXJ57YTnclx8/6/r7ifDXbSRi2z5jIsJm2kgMp6&#10;lSV+7joOdxbBxgrJJFKotpoVCw3ClsthVYY24+YFuvPfhj3AEaxCB7i4tUaMzb2DMzYIzgKxX7pU&#10;E/LgkBl6ctSOYktCkvmbY02q+7JjfOMHADfdIx6HaCSMCsJNsm2qt5ff/X9dCeFWtUWHbIjKvzLu&#10;w0+HyCOAN2Tv3dVG7d82GLWgTypIJZFj5CLLgmSPKlWGMkpwAPl4PmKBjjayNkuGAuIdu8r80jJg&#10;I2PUgkZH3TkKAGGV4qPYi2StJIi4CHKu0YiRVC53nLZ5P3QRu5PLAgBL7/6/rX/IsQ3Uhn854nO5&#10;QGjXbGI235LBlLcc5C8+nGV3MhEpRY0iVf3bSY+b5VJG4hmBGdqYHOBnnLZNPjuL550MTp53nZjh&#10;kwpMhLcZ+6GJHAyQcMTnbzA92YEZoknXbJmYOfmZC20tuJ+9nJG4EAgZIwoEtAou9ktf6/rz6sld&#10;kadlLRrKyKNsdwFEuduSMncScgdVPGWI5y14obhRczW+5UX/AFm4/KSQzPxg5yu7kKcduqq1pRFG&#10;qiRTCGxcbZDsmUdQrcFOcccfc4CkBFRfLX5LsZaQFJI/MRRIwI+Qg4OACec8gL6DbmO1kv6/r+vO&#10;z5IGmZYLuJY1bcFWRhtMWVUEY3cngrwzdeM43PRvNWOVhh1Zd0jKZIyoZst8ucnJOfXgjGQaYZ0l&#10;lMa2fmbkdQVOJMFz0BwqHeMfJ3XoAOCO5ZrPzst5cIEasMLscjgBx8uM/wAWDwcYYFc0L3uW39fr&#10;v5ksIW2h8yIHdujTc3mHdnC9+qfKR+8IySwGWFMjtbTyXR2MZ+Rz57uowxTep2YwQ7ElflHHHCla&#10;as128guVijDSEkK0YQ7VXAPAxxwC4+YZUZAU5d5kjlbhHkeSNgIfld1XjBXLLt4A2tkqNq9WBJa4&#10;3FaS6/1/XX1YwyG/hhTydvmKylk/5Zg5XAG5tg6jAIOemRtw+S5bZ51nNJGq4O6NMIWYFh+7BKng&#10;lMN0yDuwQajaS1MRleLMPlhl+UIiqCpI3EEMoGw5w4+Zs7T96NbtljkKSyGThjiTCKQ2VOEJ2nI2&#10;8gENyMdTTkXy36f1f+vLyZaUqiNi3m86SMCLaqMzZDkMGOZOvOeGPykjC5qO6uoW3RzQqk0BfzI3&#10;VASu3ghslcbVVgckLkDfwtRfbJmjaWKNvlhV41QbskSE5PGT0LZyfZgOrHv1hghilkVguBG0BPDE&#10;jPJI5OeCCcgZwAcqtwjTlzba/wBf1+T0sWZTcfZGtoriRt2BmRiWJ4AbbgnKBs8AMfmB3dahF2Im&#10;2WcflqsfmRxqIiHkI+7nkZxhck8hQeSc1Em6GN02tL5BGGaVvLBHKoScLn5CMlcD+6CoxHJNH5aO&#10;iKP3q7mkhzLgkgltzgsQBkAjGd/rU8pcaa2f9f1/wxYk8svHbidGCYO3yz+8YKeAcZB7jf02DaxG&#10;CIQVjaN7dZfu58uNm3/cb5gWG0k5xnpjoAMbmyNIzyWzzT27xuvkorr7DaAPRi3AOMqzbVJ4ZC8M&#10;qtIkB8kMX/h6sh3HaMAcHbt6DJ5P3qpRNYx6/wBf1+O5MZFtpgTdrtt4yuYFKbz1IGCOS3bgBto6&#10;bKinNu8ELtLF8qHzFjjA3KMbfkxt+bBB2gg4PIALVG0cUcTQLHJtVf3Squ7fG+4thuvTGMjHzKTn&#10;AIPLlMRUM0ckysuY2dRHwpIOSei7WA78k5AGDlKUYrW/9f07+voOSUB3nm3wyKrHCz7mD5yHyp5X&#10;DY3Fj1xgngoXulSOO3cSMIxuVyg2LycjJx2z1OM4GAeEtWnuJvtMd63Egk8tYy3zYUsx+U7hn+ID&#10;JxzjOaRZIYpFtEkWR/LX5shgrABVUP1GM4Lcc7iB81CVyra/1/X4iN+9+bcV+0RM25pGKtyhC8HJ&#10;I34b3C4znLN3IoSVQ0sbZWN4sIp+YHuRsH8PABAGT0NOLeTaNbyvJGsiqcBgqscE88gHgf3cgg57&#10;5a1y7LJM67Z9m+4VWIdeMjJ/h/iIIUY4Oe6HLbQtf1/X9fjpIJFYrCjxbTuLrbqAyg/MF4ydh9Dw&#10;uRg7TxCZWQCKOS4jEXnbUzvfj0PBX5cDru+VlzjoPHJHF88o2yBEY9dzDaqgjJGBwMKSexxk4WW4&#10;VnjxJIiqAv7yMFIshMqAcLhWA5GPmVScZ3K0hxXb+v6uPuHiO2OCBSrDCiOYMQVYAMQAzHOSeM7j&#10;hgx4FNikltpV8+dbaRNodYcjYQfuqfm3HhSRk4BxhiGBiPmRL5YVoDs+bdKVaIjLEYOMkbhhjwOB&#10;nkkpDIyL5YEcDQsi26rKSHYdRuB4/hXqScc4JJN8pXKuX+v+D/XlvILyZPLJilDZULt2hhubAUEZ&#10;AAPy9MEPwM8mNZ58tIi/eA246LypyNpY7T3AUnfnjIzUc32h3aLH7t49sbkMUUZIIyc/Ngg+oz8z&#10;fISrPMg3tmKFmO4L5i/N1bIOCMEHqBngg7TjKnKXGMd/6/r+thP3b7VeOTc0jbozJsZlYgk7Q30+&#10;UEggn5iAKmMymVlaOFTJt3IsWTEcsQT97J28HhvUbgTUKy21xvURyKrvgCNQVYcAhSuMg5JBK5zj&#10;OORTpIpHi2C5kdJpFMjSQsyjeQu4qSBzjvzncvAzWkYltdGEgmmt/MkW4+aPA2n9467jwCxxnd2G&#10;SehJBADfIniYSMrKNzN+6XaqLjA6DkHHYFuu4YUVHFbLKq7oWXdInmYQMgbAPVv9ZyepIwrAknIA&#10;bGkTqv2SOPzJlLRxxtsZGyQTuGdx4+/n+EjjGytC+Xpf+v6/ro3zFdyIWZ5PM+VmZ2bgMyDp0yGX&#10;kA8nBIyVe0qtF9nhXzjuQqnl+ZtGcDGQSV4Y8ZPOBnJqORol/wBJzC/mQ5Ec0rEzLlPlBOR2IIJP&#10;KggAHh/2OeMrGFTJxGvmQfNxzyCnTnHPQhcr83ypjstP6/r+vMjkkkUqVneQtwn74uGY5+YBvvMS&#10;MfMBksRx3kV7iJcvKXY53Keflxtz8+CMnDY+9nJzyBU726mZvMdv3zFG3AqoO7GNoyCuGHy99g65&#10;AJCsdt5JiEa5jywaMYjYsx2DJO4n6ZAJ+gghzjy6IgmhuZZJCTN80gT5pAEZBwGbJPHoQSd2ORkY&#10;er/aWOfOfYilgGJ81c4HOBu+hAbnAwDinRwRpIogjcQjltsYUcfLkjt2wc7lLHg5NSW9uZrPzzbC&#10;RflE2CNrAgjGcMFIA6ZxnheeoJySj/X9f5EAWO4tVdQZIxG26HYjfLuPQDGRwThSOgxyRiWOHeFj&#10;MrJ1zIoLE5HQLkZ+bIBPd+CQgNWELlhczuvnSY5nLMXYKORjH3iAMHkBVYHLcIHhmK2hvv3iwnar&#10;MP3bBDhcLyyjkN0wGyNoPE9TN1JP+v6uRW1jcSJJEzgmNkMnmxqqFSN20EA4bJGDjJzySCBTvsnn&#10;W/mSXJXEaCTaxKjPRcqSFKjg8c8k8kZke7t3G6RVP7mRYvMjG50H8JKdt2QSMMMN8oJJEU1/Na3j&#10;TbV3pjA+T5QxzxyQc8HaANwYn5fmUgv3sv6/r/gaEzfZmufOSORJZZ2L4jL4wSc5bgnJ4G4EblPA&#10;5DWUSQpE0q4DLsTBCtgjqSBu5JXGeBjOcAitNdxrbNIVeNY1KsEh3lUKowy3Y7QVBwRlQ2OppZLu&#10;RMvJKzNMvltIsnLNz0YgnJBxk4wuRnGQJ5RKnJ2/r+tC2kqy27JIqhY8vmWEcbv4hgfdbPQnccMu&#10;ByKajm0h+xhlkUYMg847l4J3fMcDt975cyZ24FUftNqqhoxG/GxHDLH5chCr8q45xgMW7Bs/MQDT&#10;pfspaGG4vQQ0m+PbDjbjkYUEcA5yGPOfcFqK9l329Cwt8kIwrzR7chWlk8vB2rnd1BZfm/hLZbjj&#10;5Q1pBO625ZR/GY2I3YwAAcEnC43Y+bBZuG3kCuspjscpaxuSu6GNXyrMRj58nB5Xg4PAPzNkihuf&#10;9FCssZyY45lb5AMkAdMHDZJ5wc7ckACWV7NIdG2+MzpEJGGxZhG+3BCjBwMgMf3fTAJcZI+YU5pZ&#10;f9TN9nVo4R5ca/wtzyvPBxwdp6sScNgFmZZyWIZZFk3Qqy7VUDBduuAAd3rkegIAfGEnkZoXZvMY&#10;rt+8zSYUEEMDzgYzgcJ06KslW7/1/X6W6CloX85w0kcn3EjSPa20MxZflGAAwXJX2yM5BeIppJCI&#10;bzzGkdwzKp3y7QdxHfBz8p4b5iSQAMuiWb7OrtLsWaFJPLjkPzIFC55yM4b5Ock55PQtJgeDJlhn&#10;eVmWNWUYIySoDEbtxbOBwc5JxhdzM79v6/D+vyljcNEhYHy4496Haxzx82Tt6AnGB75OKjjRBII3&#10;iUBZGLMzBQT35A+XdjIIG89BgbqVLhpJFVJ42kPzL8yrlwrYUkHOecYw2cnntTgLczrHEkkc6riN&#10;VYCTnHTkEj69RnqBtoRNrf1/X9dgtmV54xM+Xjl+YyRhWlGBuBUnqQASOW+VgNpB3PtbdxHHFJ5W&#10;51X+FiGCspX5tuS2HfO0bhnqMoAxollt1jhKrvjbZ5Ksu5Tzs2gKSCdoyO3HHSpLRla5docr+6QN&#10;IoVZBheApwMHAO5sjruwDkBMmW2n9a/0/UksoovP2edHGvlhWlkjZd2AQ2flOTgkDGAdg6ctVwWq&#10;qNhnVvL2nHmfdQ7WJO4cf3eMZbd/Cc02GNXgWGeUxlcL+8yyBQVTHXOdmzBOMY5xu3G1BqqhvPsn&#10;X/SJC8ciqqgIONxfaSDjIO0cEYU7crWdjjqSk3eK/r1sNgt71LuM7JmkmaOWK4GScg8ZCqCCCcYV&#10;SMDjOBlyLJb2yvACyqHaRo8Z28cBeEx8ucYO7Zz1yY/tNnaM0aLjyVZppNys4YAD5ywB25JyegB5&#10;BIGI5ZW+1w2clvE2Y1WZ2jZPm3ldu3GccEEEDnIPKjEvsZ8spa2/r+ul/kWNhiLJmMSMGbbgszsA&#10;wb5cbTu5AA4J2EgZILpkNrPGiRtnncrZMT/LlVZg+WYt0zkZABOBkQvqpe3hikeTcuEkVpgVMRUj&#10;aykZJHzHacEdAScZhW8IhWKyuDb/AHZXzIY1+RBvA28HkHgFwR23FtoChPdl2FQiKs7boyx2yQ4Z&#10;QVwrADjooB4ByCMAncC77YZAPtXkt91/LgkIDNjc27cRsx864HzYI3DhazH1EOnnfZVZPnEkflHc&#10;TjdlXGRkfN1zkDplQQkD3DzfZ551Z45I1Eu4lcMCT0xg8A8YIJx3U1SiP6u9W/6/rT9PLQt5DbYe&#10;0kBVDJ926B27ecnzDwrM6rjGTgZ7kkYukScxCQosOzzNylywP8bMcI3JJHLBDzgAqaFs+JfMXyWa&#10;ZtilV3KWB7hyAq88nntjPNWI8RvHAtv+7QvE37sKr5H3jnaTg45POMHIOUMyFKFn/n5fP5EqO7bR&#10;KylXkAO3IiHyEAg7hyAQx3Eu5yCchhTY1Etq11IhXauPNkRvk3j+FlGDkj5iQMgqE4BNLamOKBVW&#10;FmXcPJ3SYbdw+45OcFsnO7JBH8OKsWzMskbmAFV3CdZF3rHIxILFgcsrb2z0BKjbnHATKXLf+v6v&#10;t+GuwRzjzENoUkXBZoWkDeYMsADu3E5Cgg9BvA4OMS2ZubfaTAzKI1CxR7f9WSoYkZHBJGBwpIOA&#10;pbfTGhuWiMqTecvk+XHLIMKyhefujbllGd2dw3Akj7zNYWhbEqIvlspZYbcEs21gAQTzndsHc4GR&#10;wu6bmen9Xf8AwfLuWoJRg3V0YtzTbWZkIyN4A2jGOB/Eo4OOTuOdGExyyKPtkdwu3ejNZqzQMT8o&#10;A29ducgLwxx1CkZFlMDslsmWT5VMm1dhRsdAcYIweGzyrHr1Ba6vJDaRiSApMjg/LlihH3lDYyD7&#10;DIBDZLKRWUkb0vi/4b8mv+B8tHuWcrSRLqVtaKFVj5UartUsQrFQQQMHpjgEDjkEmxa24kLF402F&#10;RGz7kTP7vJK5IJJcDa2QOQSBgGsOPV3S7+wqkbOm4LsjKeZjnaQBn735c4ChRmaLxNMku+0Zj56g&#10;MzwlVXouACcspBA45JZs7iVWo5WdtOtGMtfvt0u/Tp+Omp0ryM17i4i8uVsedaxrtaF1K4OOp5bg&#10;YYMTlhj7tiK/muEluIL/AHqWUyThlCrnOMjC4PJO04G0fdAwtc5L4oiltmWKPy/L6zN91QBtDAnn&#10;IIRTzndwMhKkHiHUL26juFkt/tEi73boqpuLYIydyLw2Qf7uOjGsZUz0KeMp2uv66+vr263Ootbu&#10;G3nE9vczW7C53w+TKJQNyjDb2IV8EYILZJ5wAMVcOryWsGbh/njUr8pG4E7lUBiOSODnJVi6ksTu&#10;ccTDf6kVjkt/M3PCcyNjkANknAyQOPvDJDHAJBq/ay30amOeSNAscyl/tW5CrB1Bb5QHzu285GWX&#10;G4ttHPOn3Oj6xfZf169fxZ0s3jROBPDMJGykaNt/dgEgMOfmQYII4PzgAYAUyN4+u1kWG309Uja6&#10;KSQ+SmxQpLdiWxuOSoYH5SFyGBHM28cGFjkZIw37tgzDKZYLjoN2TxgD5skkKSy1e0iCCO1EeJy3&#10;zeXtmZVYY5cELjJHO4kEBs7T1rF0adtUctScua67/wBW16f1udEPiRq9rCIlh/0Vlcy+TI7FowN2&#10;3OQvmYP/ACzIz/FnAY24vGHimaZr+CZoUWRwh2ood9vHzh9o6hQwYr97GAecjTreAyteKWdY97ec&#10;yhN2QvmHAwoByu0Eg7w2NuDWtYPBbSKiPw06iGbauGyRxwPnwMAnn+JdvHz8NWhSjtFFJVJdfz/r&#10;+rdDY0/UPEN+62l0800Nvl447ePHl7QQdozkquOu4k+ZuGTu29BptvewDZeM3nKPMxdTeYQ4Y/OW&#10;I24BKhSSuRgEnAJwIdRjCrJLMrMzMZo2YgKwcooXAIH3CvzBflUc4wp17bV7e3EkrvD8ylxIsalV&#10;+XcxLoFCkb8tlsnI+Zwd48zEU/dtFFSozckmmdFpWk6biIT7JxHgSIwEUjx/MY23FAckc5DBcbOu&#10;7i3F5iDy2tg22QGaRcKkyDBYlsqcMq+nz5IIySq5FpqNpb3AWNt8kO13VFzsxhgMDbjLdsZ4ySo4&#10;Nj+0UgRrZS6L5cgWZowhVTnIHykc7d4ZNoJJGVG9q8l06l9jqhSuaCrK5SzhmjunZpAFhWQtyGxx&#10;txypILAN155ANJDcC+tXnsZiytGfOkXCjGQNhJI7FR8hyf4QyhitC9vXuHjMZZmUbjIUbajFARgb&#10;jgcqWbjoHyTTVvY1hiNraFfLfCs0m1YxhTnBTdkbuMcgMSQDlQlTkxOnyl5rl58rpkUk3nL8rTQ7&#10;fM+UDy2CNgHOeMbSDj5doCteYfafInnR2XaNseGWUPuBIHyqyj5uR125wwFU0vbJrqFzcfLHGBL9&#10;qhLGONvv7lY/KF2qDgkjlS3BqFb65FojXR3RurJDDNM5XzCWPy44B3DOcjnIXn5jootESfc02u5Z&#10;RIjSKwWQJFIkQZ2G0BTjPyLtLEpxtGdwJJJqT6v5DRvaG45jDKzTgMUwMRgDJkA6A5BJGcZOTSXW&#10;UYxrJLMI49yebN+78tQw/dsdwYA/L8jMcnHZlK1J7tmj/wBBhS3ZZgFZWKiQLj727aS4G1vmI5GS&#10;2HJG0YyuHLyl1det1X7Fbxz+XGuGGYmVc4z8wB34Y/exk4VsFRk1p/E+nRzbIl3SRx7vtK5xI2CQ&#10;5LEbugbkHdyMEllOTfSagZ5LcWwLJIyW8bNkrhz94kgqfuKF5ZlQ8ZU4p3LXdxczF4nwsbBmNxkK&#10;QWCYfzGKZkUcZwp2N3DDZQsTKUlIv6xrjO0sbhkZY8eZxHj52+XnIZeQNoxndznaSEbWJ/t7JZ6f&#10;C0iyN8ybC7oP4MkjbgAnkEqEycYLGhFZXlzM1o1t+7dhtxCMtyuz5OSAChYE5JAzggHNmC3vpC1n&#10;OIzJvlZljnIQfKWjzgbWUgZPRcbSvIbPRGXKjkvJ7s0LYXTQrm+k+837zyztlYEgt84OWOVYBsgK&#10;eMkbatW0ragYQ4V1mbKrsI27gMAAMCAGcHOT8x6kDNRQabOLn7XOhuFWP/j3mV5GReWCMe64Vxyp&#10;fEedihGC3baCZ7GO3geS6aRXdo52VWbjlzvbjJKtnLY3HPfdjOfMbe9HVjk8zyjvSRnabbN5bArG&#10;zqOEx8qgYBCgqTnccpkm9bz3PmPaOyReYz+S6LhUUqCSTuzy4PzHnd3wNorxwR/8fMULKI1UsWBV&#10;G3ZYFtwzlgWUMcbsDjgmrisYgJrpUVo2JjQsVbdwFAGQqFeoOehycbzs5ajT0HzFmO9gA8kp/qYy&#10;ytHyx4AbowG7PzZBGWDYwWJZY5ore2WGG3VoV/1b/MyMu4/e2gAktkfK23J6qQCXxef58JW8kW55&#10;iTPJjx8zEHhT0YEkKcdcYYGJ4bqBV8uD95HG0TSFmZWwFUBgSc8N/F8x+bKrn5uWyNYzHzXLpHKJ&#10;blvLGUa8doxmRuWGMHgk55XOCSAAcNFeSQvDJbtuZt0kb4jCNCfufJyAh4xwRncuQcgg8l2PlXaq&#10;V4Rd0eS3GDkE/MBswBz0Y7WB2spe0uIlkYsIZZCk0cYdxI/OxgBhmLcMeRtQD0AoW43K6KGpJcrM&#10;W8tvPj3LG0MQPylyykZypGAflUADeqnGdppm5gM6xXQkm8qOSJWjmIyxU7mXLYXAAXcSwJbbuYAl&#10;tK5iurkKu52Eqn7uQGU4Up90jAOF3DBK4BAIAGbcXjR6o0hAaUtmRirBCm7dhQI8gcDlVyTyAPnV&#10;uinsYy30H29/eQeTGt5LukuPnnADBdoVcFcDKouc4IK5Yt0U1WjuhcOwUT/dVfMdgfLBUEBtoIJ2&#10;KOcPnOcg4FDrMfJgW1m8ySby0hEbfOxAJOS20jAJCjoJDgFWJZshk+2wyXVxu3IFbzVZ1cAHDHgg&#10;DBJ4XlsZ5Ac6FcyjEvDU4nEkUlzJbySMHKxRn5m2/O7qf9XucA7fuhjjghyNwSyzQKst4U+1RuFa&#10;RAQrL3Y7fQgDaCcFeuOeTsJYY2jD3TeY0KhpIJtiLhSmdwO4HKgE/KewPzNnYstWELQFp4fIO7y5&#10;FjwI1CN8uB9/Ibdt6ocDOM4xrU4lRlfVnYaZNeXsqs0bKzM0sLKqsp3EPkDouF2Z3Egbs8hcHa0u&#10;7VP3sy2pV4d3zKW2kEqWwRv/AIeucHjkhcjkFub2HdchBJIsZK+XMVZcfwZxkFi23Knrg8Zw3SaR&#10;cm2eGOCSDbuRowpztAyACoONwcoRtyPmU89/Kr+6jWnK50umEI3nR/MWR0kjW4/dMdyZIwRkYx2D&#10;c5ALLitrTIGvNsVtHHi4dX8uM5aNlY52n2weAxJPKgcmud0W4gS0Yi9ZkuFYCNDkcZ9FOExv5HBD&#10;bj3z0OkajcQ3DTWcy20gkB8xp9zLJ9wgHK/Nzy2Buzgjrjyqk482p20oaGjDb3MMnnPbPDJIvzRM&#10;m5wVIAXZ1GCCNvqX3ZHWwLdlSOESx/LJ5iyJtwowo+X/AGSVGQwyeTyRgV7eU3k7PIzGeb5G80be&#10;c/d2565G0/NkliM9CdKCWeGHeYXaTbtjZmVQ23J55Hy4IOFBOcjtk8U6ivodkYqUSsthNEiskf8A&#10;CCY2YsshDA5+ZeDgIAOFIGFJAGYLizlf9z9qXczKDIIy21huJbAG3njI6dCQADjWjtbdZPJiC7mb&#10;5mVQv7zeVJK56kA9BweT14aq28rt9rX7ryK6yRghOzLndhOMDaMDjBJyCcJVmhOjFmPcWcjzSTDy&#10;1bz12qzHC7jtzjAODgLyRnJyAQaqG3YBG+zy4zuXfEzDzO+NvJA4JIOPm5yAcdC2nm1l81I5I3im&#10;USMpHysSoOe/JLjnjnoeSKd3pqy3fnSqvkSRbfNbashX512HnBGNwHIyDjArP2wnR8jIFvtma4Hm&#10;QFZMqY1DKdwX+EH6diM7c9d1VZtP2Mu1n2ndvEzZ8tRwTj0XcB8p24B6gkne+wSGUzTSOsLjeqyM&#10;6srjIdSSev3+pxuLkg7hTJYD3l3R78Rq6oWO0HbuJHBAPBPQHnOTmo1jGVHsYpsZobpgYWSTKrIJ&#10;JDIoY4xl+dwG3PckYGGJILngc2pjtIpnd1KRpDjzSo+ba3zNwAT05BycHA3a0+nT+bEsoZlWRlWV&#10;1kb5MrxsGBnGRjuVIOVOahSzjVixG5VUMy7dzqfmwgx1ZjgZ9eck5q/bE+x1KZt0G5gPndXRCWD5&#10;YqcAsxIHIJyO/oS1Rz2InjWf7vmc58x9xITk4xgnO3O3ncN3zchdEW7ST753DPCvzN5YZlbcp4PX&#10;j14JC4GMgFY7ARyeXaQyMsnyqzs3HPC84/hJHOCAgGcsRWkcQTKhzdDIvlw817HcNtZiEYkOrffw&#10;Tu42r83A52kDHQ1UfT447IvBAQsivG/moMZA+7zljx6rkhTkfNmt2Wzjih8zazScL5KsqI4O4YUg&#10;cYOAP7oB74Ap3OnwQySW6W7AtAIok80hkAd+CwU5O7cRjdwOevFe25jN0ZR3MZ7RIAwWMLludsmd&#10;+FOMDucr90HaQSDgZArXFt5UqAurSSMI2PmKVOASeT1GMgtxnbxvUlq2bmxt7iRraSRFXDeT5bbF&#10;aMqoG/n5yMv95j9eqAmtyU8y2gOI5A37rb+7VgCScqACy7enynaMk4GajXJnQXKZF3aQ2txHBcPu&#10;Xy/KkTIwD83GGYHIwcM33QMNn7yrJBJEm8LMpj3MrIySM4/hOWIAzyRkAMFLMRnIuLbGO3W1nTym&#10;2htmXwAB94gkZ6njGcAAg7l2s+zzQSpKd0e7DqscY2kKAOQuFYYBOMkEZ4GcivbGapkDpG22BrRk&#10;YfPIGyTGx3uDu53qDtwpG0ttJyOWa1vMwjl8tZlTbFIvmEg4dv4W5A5C8HC7c8lc1IZIYkhjkEip&#10;Htjj8nkyZHykOxyVOUzgc5bsATKF8u3WzktnaN5M3GwbWLZUNxkEjkDAPB28ADaF7Rj5TOe1kzLM&#10;l6ZNjmVpLgbZDuXghNuCFwMKT1ZjjkAU5o4TKQ6GSNo/KMSgq2zkHd/FuAI2tgMNpwdoGdqeFfIm&#10;DWypIDvXbbhVfcpEjtyQmCvPBOEGM44jnCMWmljK7tvDKGAUj77kkgnMfBYkfd5xuJ0jVZDo6nKa&#10;hH5UTNKsgWONyx3DC8ls7yytsDckEq3yDjBWuR1KzCRKNNlVWYJHv8kYSPOfLycqDuAxuU8R/Lyw&#10;L93qumPcxL9htZHuTH+7FvAVEyOGB4XkABgM4wD0+VQtcnrFnc3KStCkk0JjYSySLgRxM2/AYA+W&#10;p3DGdwZlI2tnn3MFVOWvFxkji9c1DV7Er5Vp5bRxC1jjeTd5isFwUBLDlS/CFnJZwcjAbjdce4W+&#10;NkLVrhvPl8yBEJbDZ3NvO1UZ8rllOF+YhgdxfvNS02MpvuhM25drK0W8xrhh5ZXzAhDgAKuDyGGB&#10;syOL1rSUtYlS5mwpWNGmjlkkMMgAChWJcBhy3OeWAwQwLfVYGrDY460ajjzX0Ryt1d3V3I2pRy+X&#10;HbpiM75AsgAYGVSqkrl2K4+UIuMrx8uRdx/ZYlnMx/d5XdMyBCu1gDjJGSHXHJLO3LEbmOtfQPbK&#10;sjLLu4U7pF+WMNsPAb5W2tIMKSWwRghsmhcII4ZlCXG5RnzIduFOduVUMTuyXX5cHGRgFsV9JRMH&#10;F3b79O/l+L9dNDL1eUzXSu9iq/xNsjVd+59sodgwEu1gSx4jG8EOuUIzNQS7lt4bu3gjaKSSZW8t&#10;laIzKIDvbEnzhipCgnkgt8oJetS6bfHJbW1tDMySKv2a4R1AC52PMM88RhSpAZ+rEYcjIurf7Rss&#10;4ms2mlh25ITnaoVlfMe0KoVBvYBAuSCwGB6UdDrwsZcqvpbq/NPz26t+Wt76ZOqwPNFG0c8bZkMy&#10;yPM5ZLjcqlnZFHzdWIDM2duFCjJzrpftIea3SD5rdg1x9o2ocqhG5MqyFscDYcl1xuB8xb+pbIbi&#10;We5uVQvMn2hpkkjjeMiPLON5UsCCNuTj5vlw5xTuJWhvfJufOa2uC0kl/DGzHgMSF3EEkjAO35WL&#10;ZYkOUXvp6npU4uGqvpd9fJvtd9u+mjb0rRaimp4vbq+U+a+5XjiLyRtxlgpwzNjflhlWzzklWYJC&#10;mH+x498rzIsEdpGyzBypIG5lG04ZMFTgsoII2ZDE1DUJmuLi7dh5jMtxvhjRlcNGcHBYjmMYJYcd&#10;+Sor3lxZNpX9jrdyrH86xvGxPkjyxyMseAAw27sM6MxJBQjblPQpU1zK23bdW89E/l16E0kr3Btb&#10;d4But5POJaQN5W5hnBBJfHzviPlsIVJIAqneCzS4jvVvII/JkUQrJGyyBeNkajIX5+vzZAVyTyWK&#10;yS6hOIo4bto5FbdM0kiniUAs8Y9VKlAAFygctjcHznxxXF+JIIlYMqmFb1I/m4G5l3buBuZmZhyu&#10;QwDdFcT0KUYrV6frrrvv6b+vWxKsqqqKkEK+WZo0aORIVRdiAptQOSX24+UfdLZJZWNPU4R9lVri&#10;/YxiERQzMF3zjG0uzMuRvGWJJJ3FdwAGUDeNdvLOs0bMzNcTNDhiy7GiRTztjJ6hRjIYkkEbQy4m&#10;Vy0tp82Lh3dE+VS5UKCAgUx5APIGXBUAMeRqjupwlGS/r+vXS+9lrZZ72CedpLe2hR8ptaORVkuH&#10;ZS7PtAVxxtIVu6gru+7VeVIxeR3FtAbclpZZLiON4wdp5jyAOVTbk7VBKsASRy5DG83ywx/vrhRN&#10;HlxtjHBVAAFy2B8keXO3bt521RKphp7DCtG0m+NJSFmXYeSuzjIbr90BcblwDTUTeEZaxWnl/Xd/&#10;L9JH1OZYGtY5IbrdEVXy2C5lRtwP8IfJLEHBbDLkcOtPuJ1k/dyXXmRiVpFkhkdiyFPulyoKjCrg&#10;kKCCSCBlllk8qTMlyBcSRRtDMsirItxJnA2KUJOASzMxOWDMRgsava98PfGPhy1W58S+Eb7T11KE&#10;XFvJqdrNa+YhdWRo95+aIFWxIUx+8ycbiCXjF2O2nTlUjdLRb2/pJf11OfluZLqE3KQKzeQjz7rn&#10;a0kYTHO0/KEBAOcM5bjfUccs907Q2EUjq1tGJbeFlVZQzRx71G08A5OdqMAF6jLG0EnsJI9SuoPJ&#10;2PHiOGMBl2vvQFRtG/5Wb75LZbJBUYhvpbaKMs7QNLsfbuvJWYR53tsJXOCAyZIQfKSvD5Oqia07&#10;3sl/X3/18kiHc5uI0exbarRlbdmO5ssVTklgpOVGSMFMN8zFS0ccNz5ysZ5GkMaPls4ZmxlVblUI&#10;U8ZzHt3A8Kci2U4kWVrFWbc5LrlYxtVQysFUFjjkrtJDKOBvOaqtaSp9jlmRRHIZo5ETzmVQGJwd&#10;x+XDdgcn+HoKtHTyxf8AV/6/rsiWIedEuqXFvZsgaPcu0+W7bZHzsKhVjY5znGAeFVCqlvmJdOy3&#10;k8i7d32oR3Rz1UAlu7qzADBwQm0E9HbC87y22qXdhdOZH81jDAEMrlwFKuv3CPl2vj75OMfeMUUn&#10;kW0cFgX8pSBBL5J2kfdyAeWJAAwMlRzn93mqsa8n9f1/l+KsJE88E8O5JJODIrLGePv/ADg9DtBV&#10;s8lPlXPGBWfcnluVUfuyNzyk7NuQfvAtGN2exG/OAOQZm23J863jfbcSlcSBdind8q72GCFCnaD8&#10;3BUYzzDbTsm37HayxN9oVkbdvWc4bYOu3J4Jxngth/4GC4rVse9rHZIIHxtKqnmSBfMi5HBALEkt&#10;8rja2MADJO1o7ZItskFzp03yKWVWkZTIdpygyxGQgEgyOMk5IxT5Yrp7Rms4m3SQrtVc/vdgO3hW&#10;4xnJwBgdMcqsV5D9nJ2SwsMgNHIyKXAkGEZmHI+XI3HkjG1ThQ7m0fhtf+v6/pMYrzyfY1nRlaaQ&#10;rGuTuxkAnPDDhwRnccpzUcTXOxb2GD7zP50aSMzANKHzz0+bb91g3AbI5JdaGJLvyoGhXdGxZhjc&#10;4BztJZcFfmwxG0bOucEGO4NtuhG9WkhkaDcJj6OuV6Hbu6kAYyAMgikbRir7f1qV5ZpoE85BGyOG&#10;LKzBzvAB9eeAPmUYAfGQcYS5kVbsQm4uF4Yo7L8yOSQAV/AEr6Fj94kma7ngmabykjc+XmePKxDA&#10;3FwxA3AE5G0HHK9edrLkywXPHmyTKsguJAA27PKkkDIZjwe/GRndWhrH+v6/AhZIoDvVVjZvvCON&#10;tqk/72SyjK5+XgHHU5qq1vJHZyMYI2VlPmSMuQq71zncR/HgZXIzxn72blxbSSu0aRGNNoMflrtX&#10;apwH5UkHlsEg7TjnA5hS8ZEWYSRKzfMi42hB8wA+UgsAPlzkHOfvA8hpG61R46YVkZV5PZvl3Afj&#10;jj09eOKcIdykorc8Bk4/A/5HFIxXG8qpPJwq/KOefr257Y/NUiD7g7bvuqzccscn68gfXPrwKrmP&#10;ptojXt3aPCQgludwBwTxz/P8PanxwLICr/L82Six5+b8+eOfwPHqpSQSbvm9VwwyAfbrjtz149OF&#10;Cli3bbxx6/n6f54o5jOXMMaA4Vth2FcbsdR/+vj8+tPez8n5PmUrww+6PUD8T/LipFVRF5bfKzcq&#10;RgDvz+X+c8U2Xy1iOJNxzlWHPPOTjv74P9KpSI5pXIZEkVWII3clRkn+I9+35c8+tLLaxn94023c&#10;xP7w4x65P+fbpzPAhG2JEw3ylRjp054PT09OPrT7g9CoMfChhxgEE8ficeuPU5q1MXO72M9YlO3Y&#10;uGwd2SOM8jqD/wDX/HFSbWVMZ+bB+Xd/Cf5c4P8A9epmhkkwT8y7jtGMcepGc9x701EfbsbcysvL&#10;EBeM/wCJ9avmL5rkkVvIroZG52lSxb5sZGcAc9/TJHp1rUgtNBn06TfNcLcRyEJGsWYxHg5YnO7d&#10;04xyDyRis+EzrFvitz8uC3uQM47/AJdentV21keKNo5ZByuPu8nt75/mQOvAqJTsctXmcdH939MS&#10;K3h8pnVGVgrMjLGc5455I756Y/HpVq3Bji80jllXy/ZscDHHHHr0xnrTbX7OFCHLZx93Cru3dyc5&#10;4wePbI4zViN1j3PKzBh824N0b+734AP/ANf15ZSZzVHKVxJI5H8xcs3BVkfC4YEA9++Tn03c9Dh7&#10;2UQVgIjwQAv3flw2V6cHAPY5JOe4qxaCW2iVd7fNjascg3BtpOOOc9vY554IFiN2iZfJcDdgHbGc&#10;HDZx7jGW3D3xjBzg6so7HJJSMW50wfvAgwrH5RtwTyMcZA65HQ85IGcYrXVuIyqCQ/dHOei8g/ng&#10;9cenPfoDiSP5HHy7njPmYAXO35cY9T65IHJ5U02tYQu6ObLeYVZVJOchuAMA9Acnnr0546KWIl1F&#10;GtKO5j/O25J5tihl2xnrt/Hnjnk+v1wqFVjViu1WZgm5x6Dj15wOxHbnmr09lIgXzC/yvllGMPnG&#10;D9COOM++OKhNs8EAY8KSVXav5/UZ44zye/Su2NRSNVUjIjCMigPE21v9WWH3ufp8x/Pk9R2cN8Le&#10;aoVVznd5hPt27Yz1+ueMU/yiPkUfK/zKfvHr2A6cjGfX8MPllup4I45E+ZdqKehIHb/63XPXHFac&#10;xPMFuxt4i0/y7mzg42lR1HXk9iO35kSwvEsJEdsy7eWMeT5a9t2R1BHc/d9OTUEcDoGuEjZVbhiw&#10;OT1zn3z6/wAugzhB5sTEuvMeWI24Hp/F7dM55HamZtKTLkD7izyzsrRqDvX6YIJOfZRzjsT2p1vM&#10;kRGxgMlQpUD5yD93oO2eec44qvGy4ZISrM/EfIwcY78Dr/F7HJ65kjVQGZyu0YVWXk8d+CPTgYOO&#10;PcmWjFxXUtQKzyNaQ2uxSx2YUlRyMfN3xuGD1OeOWo87erS3DL8i74+jxoWUEE84HCjtz78VChZU&#10;8yYYbdgNsBVuASO3y5x8pxwc9jm/fWaRRR3tvfrMJU3Hq0m8gFgc4JweS3AOeOpqbPcwlaMlfr/X&#10;4jGJEuDDjZiTb5gViAckHdnkkA8Z2leQxzmRA4GYULMciN2UtvPXI6jocjBznPciqjSRxowdNy8I&#10;qiT72Tk9ec8kfiDg4qU+UsLPJPgfdaNmGScDkjJ5zjPc84A5oIlEtJc3cTRrHNLvC7SqkZI6jBBP&#10;PCZxg59DkiaS4Mc+yFIh5WD5jKAByMc4B6dOgIVcADANFGV38x5PNEbA7Wztdd3THGADu7kZHvmr&#10;CvLajg/vPKw3qnB47gnIOR1xnpzhMxlCN/Mk583/AEiH5h8vPOAMnoBkAdSvfaR8p5qxA0McLFIX&#10;k8tcN8pC9VwD1z6DpkhTjI+arbBoDGEby/mZFVXA2N1HsBkZyR83XtxLEqxp5DM/zbjt8rBC4wcA&#10;8HhRn1A4xznJoznEvxSo0TTNIN0Ssi74/lI259DnhnIyG4P8K5FOaWWGQQX6YkkXHmRJuHB3KBk/&#10;N90LkHHQ87fmphti+dNPG6qu6SQuAxySSdpOSeGxgEcjI+YVMEXY0dwv7zc2PLUKF4wcsyjsDyTj&#10;OeDjNHKjllBJ/wBf156lxXuBHGZL1UjMbKVa4I2fKQOqkdcqcEegChstJEIk8pRKzRquVEu9QSTu&#10;ypB4ywb5c43Lkt2FWGdF/wBKuEjkkVWVo5Zdw5zxgHeADzzk8tyTUln56KI4oVdvLAkXcGDt85I2&#10;8Dvj6HI+9WbXQwlH3X/X9WLypdTXihJxny23vJ82d+7vjBBLnnkKVbtgGUteWwa3hh8vdMVkgk3B&#10;gSrAD+EbQFOAQMBjglVZqqvyqLJcMqou/wCaHIIBxvLE8AjJzyBgYByGZxeKyVraNm8z7OPLxtZI&#10;Qp+ZSMHJ3DHBIbK9epnlZzSjfb8v6/r8bsFvJbu7WscKiS3ZG8uTOfmPykDgjCuD7hucLhd7w94j&#10;sIfCtx4YutD0+4VLpTDO0KreK22RWj3ZXapUEtGd4ZiD22Hm5ks44ZRHfx+WqlVuZGBTap4OME56&#10;AbTnGMdOLYnuJCyNcGNY2WRo5JsH5VU49eTjAViBnAxuNRKmpLU5a0PaQa/H0t/w1tDQkunk+1X9&#10;skk8bMv2iPy96hNyueG+YLlV7kgDdu+ZTVaKRYopJo4o49lthmiLqqKzpu27SRtJYDgjIfjOQDHs&#10;mhaXDrC3zbkm3KGCnd1yMY+UEEnIA+7jI3PAPibWPDWoNrOlxxtDcWbW99DdWoaGSOVP9W25Nyqy&#10;713ZztDDcQ3OUoytoc/LGnBtbfn/AMPsQ7AbwXsFlMY5JFVpIplDfKwGVbcSDwcLxxjDdNsmiX2o&#10;abJbanJL5bQyLLCNqMqk52TEP8pwyAbsKMYBLEMFo3U1jJdjUbeJcTMHt0YE7Y1CnaSSckhx97rv&#10;GdqrmpLW4Fpcf2kI41LKSVkXdvjYCI5Qncx+bgZzgEADDGtI+7qjnlDmp2a3XX8t36Gt4g1q31HV&#10;G1JLa2t5GmEk3l4JR9sWQCOgZmLfMQp8wHJbO2pbkpKYEIWRWjjjFvKeMDYrLtH0BCkln9MEVVF5&#10;aRNHBLNv/eD55JMAqXyxUoy4GWbBGMYZjg7gJbCW4VhFdTtInk/vdsIXzs/vCQgH3QHxjB4AbaAv&#10;GM+aUrsxjR9lR5YrbTrt5f5PX8Szi7tQL+ZWhaO3LrJIkisUKF9wMgzkElgwOMnd8+M138Xj2PVf&#10;h/ptlrPg/S1awWaP+3LNik+pRztM8ouF/jUNMFXC8gCMFm2lfPdPN9aMl3CrRvHNsVlYRmPu2WGA&#10;PvdRgJyQzAYWSfV/O02G3kZ0+zNJuaOTKfw5OUz8gwcdduGB3DcaIylDY5cThvrFoaPXfr126+Xz&#10;ehdtJYby2Zo12xiIJHOIOTFnbtLKQBubJIyQWwQT/FPZ3jSwXd3FqtrayXDOsNxI3M4RsxyFcksv&#10;ycZ3bQpGHIyc+KJ1lRWG0NudWkUIzDneh+9uO5FHzEDk5PzIwtW09/JdLc3rRzSNHiTdIzkErnaS&#10;3AY7WIzkZB3ZztOMokVILX7/AOtO61v1LzNFb6hJHA08K28BA8zczQgtGwJKkAEoM7VwCNuDtALT&#10;JLJK05O1tQCoZluf9ahLcIxwWbA29lCtjAAZSM+1msobVDNcBYmBS4aFj55ViWkaTqqkI+TxtDZy&#10;QuFNy2uJoGjKLHC7O/7xW/dxKFEYYKvMMblnUtntuQ54rml2OScLL+tbfjZ9tX+N9Caa2jMhhhGx&#10;VXcdsZIiJA2Mo+UALuXnkDkcIBV2wvAJZFRYblliaONn2uyQn5dvzOwRSDIpbud2cMCTnWck8Y8y&#10;dbWwWZRJbo0zRu6xttyMyfLnDoW4zjcBjrofaoptP8w20vlwyM8ckVwRnOQoAK9N6Fvl+8xTrgE8&#10;tRa6Hn1o/Ztfp/wN+91a+/YfPfGaWZxNHi1m8lmQbI1w3quBGMBQepyqNhQKY81uYWuYXmtlG4rL&#10;uHmK3AVScjZu4O4nJO0lRxkuEC3hinjaZ/LbZb+UdzSMg+brkltxXBbBwTguSwjmZ7ZGzHGskZws&#10;aqM7gCTxn7uEUZHUMcEqyBcOUyjGOlv6+X/AHMthE5tjDbGOaBxIrR7FU/NnHXf8rJjG3bsGMEri&#10;fzC1wwe7KMAfLby13Y+U5wF5zJgkYAz3+YARJHpyTOzx/wCpZd6SqWcM/HyjPCA5AHJBGTy2Kcr7&#10;LiSOKZfMaQbQzskjKMgY3dXPOW6oPnCBVYrMoilZ9/n/AF2sSKLqS1Y2NjIJpJPNl3MQZMKRyUXo&#10;TyPUEFeSxHVeIfiNq1x8O9J+HzatNeR6essi6fdTMyW8sjRghByGHlwWyrtyUIxuKg44cRJLL5Vz&#10;cIrx4WRvs4jZ+owozJ8p2uS3Y44+bAkkldJVSDzDGxYpuQ4dVyQTtGGzhxjgY29QyluzC4qrhac4&#10;wek1Z+l7mdXCxrSjzPRPm67pO33J6El4DL5ckqybvM/0cQ4kZju2q/zAj5n39AobscktQfKeNptM&#10;dE+ZVPlo24YG5TsyOeh5bp82PnUVXuXfH2GNlZoka2hkmBwAxJOCwztG5c5zxkDAO1WXF46xLiaR&#10;/KZY4/MkXCSEbsZHy4DFy3OQ237vFcup0RpyaVv6XT9N/Mum5hWRvLDxNzEi79rGUnGM5UEAj/ZH&#10;QkZUCp4r1oUjuUn8uNJDcRsVG6JUUMGX7i/KvzdcKNpA6k5MVxH9wwllRpEaQeZiXJXhkPHy8Bh8&#10;uD1HBQWLq4lt7dnW4XzJIy6yS5XPykggnLDBIX5ickHGGzhXZMqOqVvv/r/g/iad/fv5i6hJdv5k&#10;0bOzW8hYuBkk89eFYZIxjtyFDrWW4tpmt5b2FzHvjU+YyAMTnB56gtnA57jpg0vPS3V2Wf7syyRx&#10;vkMNpJbBDfPvwMk8ALhQSalg1FDarGpLBYizI7D5T/dTqQdpQjap4OflwcKVmjnlT92yWn9W+7b1&#10;NGZ7hIFXUHhjxEXWfdtO8bSvG0YB+QkJnGEz/DmdQ4svtAHJ/wBS0bnawAwqxt8oTgggggrsBwcE&#10;ivNqLf2eqTq00UO7dM2Ts+7lo9oXyuSR7dCDuUBqJK0mUjabdEVWaS18kMoxlQqlQmQ2MA4xtAO0&#10;/LztHHyvl101f9eX9W6l6DyJvMtfPkZoV/1McuG5DbUZsDAy2B1AHmHjdgWbnSri306z1NNSsZCy&#10;s6w28gk8lgZABMGAEchCmQK+WIHBHzbc6Z3DeR57Nbxo0qtdBgrcMT8owp7A9iXbkbgAT3jSWzwD&#10;ZJISVjWQeZhn+8y9SABv+U8FiRjKlVI3J5fnf8P+H7bq++g1EjKLOd25GVrVuFfjH3VKkiMEcNwd&#10;oUHrUfmQwJNa3DszrHHIFZ+AEBHLFiVIwvzbsEkjcM5CL9paSZRZ+VJLNhvMk5b5f3Z7DJUjjAIB&#10;YdNxDJLqG7K6ldveTRiYCXdwWBTnORn5tvODn5mJ4rVR0NoqV/u/4H9aGrbajc+RHa3jNPCskjeT&#10;LHnYUA3kZ3AYDLleDlctzgi7Z6bJcTxlYpJysLzNuXyyEEb9DltwKyfdOGOcdwRh6eBa7ktLqT94&#10;yoDCoKycDO0gHcNpDYJxtY7cdBpabNBPCpt7drlMjzEulA8ssQoI2/c7AbsZ3kDcSKzlT5pHRzKn&#10;Rdv6v+Xbfe+ptNmKzW8bVVmiaTzJI1kfakikEluApBA3dTkgYJADU03kRtYrmIyNGkfltb7Su2XD&#10;D742qy5Rs+gAAzyBNaMbHT7cNJDdW7yO00dzEwmifAynmMq44xjO4LyFbcGLZ91d2120ebGOGXbu&#10;3R4/M9FBzuJB53PjGBxFajCEdNziw9SpUqJW07+W1rb9N0XRJDFHJaSFvN3Abt43hdnynBAyCwxj&#10;H3c52kjOjqUcWnJ5/wBvgaR1WeE2aBw7s3JyAN33NvAILJ8x+Vtubah47pZb+WQrsZpGjCkruIBX&#10;a5wu7pwpJUAcnCi5NNBb3r2cskz/AOjiBjHGFAAY/eCts27cllBIA3AkEZPlVNJH0uFl+711t/wP&#10;w/qw42dnDdlILuSKRtsrMsZ6sRypY8DlFHDEjCjrl9jw14W1Xx5cf2b4X01rq6mjMxBlUCYKGLAA&#10;E7pMIwUAHC7sBmK1giWdVj8yW3hU7d0bc7mxyQSDgsFPONu3GOqs2joeoQwanDqzQ7pFEr200cis&#10;6SduFyRtOAMc5BBGWCiZRlKJ6tGX7xczvt5fp/n8xZ4LpWS1srRN5h2yLIX2liAQmxPuqFbOcglS&#10;OFUYM97HZ3Ok/u4pnkaOQXUTxoyu6HzcllIwwByCeVZOAT96EXss/l3cwt2ijt8JDFuxFuDMm0sx&#10;A27QuCNpwRuLbjUV6Wa1ZPP3QwLmRh837oLlTgZxkgY4555XkVly6o3lHm63/r/hu3YrXMEqXH2q&#10;zP8AyxVt0O+RRhowAe45LELztIYjndSPeRxKtzDNNCsMf7zcTGiSlhkZ5yc8DGTySSG+QSXcHnE2&#10;sqtHIvzcrtOS20yFj1xuPzDlcjIBBFFzZshVre9LRvGDNJHhSrsmTuBOMgjO3OACOpxtq10efiOW&#10;EL/1/T6fgieGS1OoRzSsEKR43WTAY2ucN2UnngcgblGecVuaVbKYIZmv/s+64zbyMp++SFAVguei&#10;lTgMMbTjqK5qLfdT9WP8YhiG5gzYC7VLDLAquNuCePc1vaM1ra24uCyP8yqzrKVJCkYOE+YdO+cY&#10;fgnFeZjofu9D5fMkoxUp+n4bXenp/TNYKtqkiNfqu5sQDdvD8bdp5wTnhh0bbyMU65uA0Bju5ssL&#10;ePaVUoyxt823a/X5AuMcfNwWAzWfa3LSpJJ9p8tYZGMaSAkHC8ksdufmLjAON5wNuQS62u0g/wBI&#10;jSJ08tXWNWG5mwgJOG3MNpYFcDHmZ7CvClQfNdnxeOlapp/X/B/4JHqY1GQ51C5VpJjGZY1Zn+Zh&#10;uEgYhlYk42tlioIGCSayZLqW6SGe0u1VZHUpLtba3QcEHn7uOeecH73GtqV1cuZbAp56QPsjNyWb&#10;YqjlCcKzYDdtrYAHGBjFkeNpl8zz9xXKFpB5juoPzHHKsQAuRkP8o64rsw8eUxox7f1/X6fMZJLa&#10;LKqRsW3N5pAhQGNQOTjPXbjOCMZH3cnFm1Zkvlt7czLIyKGhmDfM2EJBxyMgDCnPUADkgVZI4sx2&#10;zxxrGu1mjWPeXYl1zsJyWA/LDcek1hK8zLbziSNtx2qr7cfu2+YLxuYAZyePmwCOMd8Tq5YuPy/p&#10;/wBfrr3Xg22nW2hubNrhoY4w8lyqskUa7iG9AgLgE9NwVjgkYHpGlXcdzMwuZJI/LkWPbw8kgAyU&#10;ZVCnHXOcBRu6EHPmfhVntpZhayxrMAqFbVgrSDlCy4AEh+X5SDyWOVANd94Ku45fLh8+zDQsu5Y5&#10;FYBSOm4gqVYoUPXlFIAByfjs6+1I2o/u5ci6/wBf1+nTuvDqzl1uY7iRlkJEIWU5kxkdjhWxuAx1&#10;4zg7lHc+HHRGNnc3MiyEpu8qFPLh42gOuAV7DpgH+E7SK4PQSjSFGvjHKqgXDSyfMfm4JAJJ7rt9&#10;MHghWbudFnMcMCFVkBj3hQudjd+2QQcjsdx454r85zaXunvYGFkkdZpsqSgedJtVlAmjkjMbc/eU&#10;gnGCduRnOfUHdWxcRsLWOMzRx/OVlDYCYbgDkj05PPRc4+7WLp0jQQZnhXcJFJbzlAC7doXPGTty&#10;M8fQcitgPACszbGLhdyR53Mem4cjJzkYAOcEdq/Mc0qfvH5n0mGheLbIC8xiU2tuygxsseyNlDqU&#10;2np/CVGee45HSue1Hymk2xMsiru3boihVjkEcfN7HjHburVvTFpbeONo5JJFkH+3vPXPy4Yn5mx6&#10;HOTwSMnUBKx8wHhW6rnG0j5FBJ68qwA5yRwMED52pUvK461P3UZGq+RJdbjC0TRR7gM7mhU7R91c&#10;ZUgDn+H5FGBgNlXEW5nkSZWy33uAoVSOTKwYMoBB5yMEZGK1tQh8td0crIPmVsq2VGFBGB15yucn&#10;j3Umsu6gZmMhDuzRFoYY5Cx6dQSMEjf1BGchumGHtZTW/eK55mIhdMydTtZ2YeWMuGyBIHLIxOeM&#10;qTkHb68Z3AbmFcnqDWzSJJHhYWnlIZUWMv8AeQt1K/fU7mBPK45yFHXX8JZ9rIsjNCB8rFQFY8MG&#10;z8wPbHyj05OMPW1a+luG+zRzS3E26SRUdg77VCZ2YBGNq4zk5z/Dmv1DKq8Y/M8LE07yX9f1/W2x&#10;x2sRzpbqy6e0ckijzXjZYztB2+WCY+vX02hSfmB21zF+jhTM8sIWFQI2mk3QeUWC5yn3Qd0f3doK&#10;jdtAKKO01BLWySeYOwX5muF5b5dzFwcqw54ycNjaeDnnmdahVJprqe53FFl3eTt3hQmA4IkY8DZ+&#10;HUkDNfTYfEWsj57MI63OUudPulCywKihmwhjtzk88LgZ3HOVA3EE8DgszYGoQAAyx3XlxlWYDoGx&#10;GFySTyQoB2gfKQPvYFdjqqW8yNFB5MwkkIXcgZ5FxnO3OcrnIOSMKOSQ1c1qFoZFaW5UrKnyMuzc&#10;wYkghW7NwTlgSAWJI4FfT5dib1EmebFcsrnH6guyKMpEw/d9VyGCYxyVI5+4QCf4QDkhTXMamt0B&#10;JJHAq3FvG8sfkrghSeSv3cY5+bAJwpO35VrrtWgDrNb2sKqq8Q/Mw3HbweQN5yuOo2kKSCRmuY1O&#10;GN5mhgaONpvM2iOQN5fIG0NkEjJUk4AIwcgAmP8ASMtqqVj6bL5r+v6/r7jn9Shs45WRHby1zI21&#10;mTGBtPb5CE3bmCt02ttIJFHaYY/tF4snyuzQpIoUYKjJAPVTxu2ggcE7gSBravaB7tJ5rVY2yG/0&#10;dV8otwR0wei4G5hgc4wrZy7WVd+53m2hQwXbtKf8tCMsM9MsR8wx05YAfU0pc0EfTUZXp3/r7zW0&#10;6S0vbCaaa2kNwzRGO4jkB/h2gFQuZDgMuNw67cnHKJeXSSSRAfvC/wArRsTxEuzJPZfmJOc9QMA5&#10;zTtJVCrIsayLlP3qszbOTn8B9wZyAFI7ruRRaEp5T+biNPJhjjO3ZnrtbG4kbTknHzYPLA0ezjIx&#10;9lHmlp/X6bLTT/O4tzfTwlbfc0THMPlxsM43OAoHLDIZsgHlMjJIYN0/Vzp2t2Ooz2VvdNaXUUw0&#10;+8aUxysrbwJNjIdp2LlVK5EY5wV21RNZhVkh+aETSEtHnlQoxyVHzAYI464bGMhakkwZZLNCvnK4&#10;xG7YyMgnb0zkqwB55AxgjNVGhG+hrTpq+34fLX9di/rurwT6nfmztIreyupmnW1Bk2xEkMn7x3Y7&#10;RvxlmYsoGWO4ZzVube4VQjKr7UdVjP8ArGCkYzjOeT94bgHwfQVbia2eeSMead0fERU5DDa20EDH&#10;LbQFx949yBmGO6G2aFpE3Pja0MZVVGCFXuo4baM8cgDPzGvRp0fdOynh7R8/+G1/r5FyS5cWzW8E&#10;Rfdhl2ttBZlBOWA7cDnkmLgLkAZ91NMbNUhj+UyLtlER2su3aT0weABjORswcAAVYS4KOt6sceFX&#10;askmHUnghWH3sE9slwoJ3MSpEF1IksP7lYvLGSyBgWRiCQOO2AgLHjHGR1HfRjynRTjyy2/r+v62&#10;Mq9eRY3L20ihmK7tu35D1ByMD5jnjktuB5zUMwv5Y3j85z5TZmVVLeWpYfOAeuQ3LDGS6jJ3c3NQ&#10;juAVmiuFdQwDKyl1ZTyQOMsS3sOcrxgEtvNY1NboQ/adrR2vkzCE+XvQqcKcbfMHQc8ngE7iu31q&#10;esT06ctrJd/6/rsULeN5G8tJGjaR9rwxthlbcdyfN1IO3rjJ+9zgVo6TdxQxGdrpWRWyP3xCqMgB&#10;mHJBJ/jDHBAGOCKyrdkuNwuVkxJIC9xjGflzls7ezZxyV3gEjpWjZo8szCFGePzN23GQFzjPT7o2&#10;nkrk56ccFSF4lV4rlakdRptzJDdKjD/V7vLkjyuxeCe5+8Q/c855GGq/aSPFbwrazr/rGjVvJVsY&#10;IwQAeCQRllJzuTnBBONpzPJL8sPmKx8xo2ZT5nIG75QuMHkgA49fTcgHmn/RFZR83ks1vv25wG+X&#10;gEcq2WwCJOh7fO14csj5vExUZa/1v/n/AEzYs7tYGWwtGkhXzN0TXM3mL1KrIcADksBuAxkcFskD&#10;YS61C9tfMkc7Zl2yMh/iUHKtyd2cnIOCu44yQScCxlhnWOaUsBJKFjjwrDczY3rGxIXo3Uge+Tkd&#10;rpLQzblt54w8inbM6L5kimLAJbI3YKBt33RjJYZ2j5fMIcs0z5nHSVHW39f1+Rh30mou32m4kumk&#10;8hXeb5m2qCOQWwSvGOrYB3Drg5dzaw+TMHto4d25o2ZVYlyAR90AswjJY5+9xwABjpZoY4n+2Rvu&#10;WONi2448pwwALcEsdxIzg43exYYWoWkcRU79rCSRJhNIXdl+ZQnyscfdz67uBtXgmFlpYrC1Y7Wt&#10;/W39d/mZslz5Za+ZYynliLzJQeUDHnAUZUEA9MYGFAKkiM3LxpNbG5bdGwH7zISNQWA+Xpt37uuQ&#10;ADnoxM13LNbyTxxXnyhmVlmkwSVyT/vnjHH9zaeXAAYWnnUpZsrfLhVR2DELwpRTuQ9fQHofuNXp&#10;RfKelHl5bv8Aq1v6/wCAVmMSxJIR95v9ZNjc7NuXO7hc5PzfNnAPJywqO4eOITC0LFjG8as8PHTO&#10;emQQFJ3HjKHgcqJRZ4G+KRY1bzH+0ODt3beFD7sHJJxxyxUccAwxx+e0cCzttn4bycKjMzAqN+Sg&#10;XA6nuDnuK2jJs2jy73Ca5VYZJpbycR/MZlyzKysMkknruABA7gYyTlaLhrh97vNsadpP3nlMQGO0&#10;b8E7m+XgqR0wpzyARpceTv2SRN5znzFUqI+pCYVSUO0Ak8nHHrUNy8cFu/lwxrHGyRRtJ8yxdRjc&#10;DtLAcfMRgbecEZ3iaRS5rIkuIjFcLLNamQlVbcx7MAAR8pyBtGcAkgAdqDLbxxKb7cJI8usUqBss&#10;cswzz/Ad+3qxGflAO2FmSNpnuHZZmInjjkh2KVYblO5sjG4jIPGRjLEDNY3i3Hz27qWWQx/L8xYj&#10;LAgknJBwc8cngkDaN0maRpuUf6/r+t0X2A3SC3LSPlwxaEoQ2Pnb5iOASwz1BkwMgk1FbCxlhUtJ&#10;H5KrvZdrABcgh124xjLdCpC4+ZQTiAXmLRsoJGaKOYZ+begU4QHpjLYwO+R1BxZuZC5jLXUuY8jd&#10;cMjttG0tIAfu9M/MTyMc4Jpahyyjpf5/16/qKnkEsz28xwnlyfM2GZdzqcsBgrw5xjJAyowGoP2d&#10;VVhtWNmxJH5iqshLAneuF5wzH6PzgZNEM0tsZJYpGVYUz5kbKPLydpAHH5Y35464NODXS3HmQXDR&#10;yswSGSO4VcnPKjjLf3eMgsp7cBGfX/g/1/n9yJPOaAtGUaFpjGsgkkxv7sSzKAw25zkLjdjB3EGE&#10;xmNmQQqxYZ811kY9ANwJ5OWBYr3yOflIpIpWNxCkEgDKVZl3ZXrneWGcDOG4BC5wG2sMulglDHYP&#10;kWJl3MrqEVVTIYMOG5HyKAV+Zev3TmBLldv6/rt+ZYmUR27LPNIkJVQ9w0LKu7aqqxw3Pyg54GQ3&#10;J2sDTp3ljcRpAYXjZ90PmFjEhyxJKqMEsQzZI6EncTlYvKkeaO3ikjjCzZEKP8yKF/1edw6kffOA&#10;Mbs4UlXSCJUhSWR/3f3pJFPDHHTn5VIIO0jdjJbI+U5sz93S/wDX9f8ADebjcRt5l0Uj5QI0abj8&#10;ofZ8zMB8nysuSQARnkZIaweKPyU87aF2fM27u2AMDbgk5GMkkHG7k1JFFe/aXiNo3m7kVZFlK4bC&#10;+Xjrk4/hUZXK4xjeWJh0aK5RJFaMRRA5ORtPzbh98k7SMAK3zHjkjPmsTp+Xn/X9MfLeLLmdJlPm&#10;MPtGMsiZcjAGSMcknJKne2cjOHxwDy7hIIo5lWQibZjlNygiReNoztySSeCxADEUx0u7iBornd5n&#10;m4lIH3vmTPy7cg7tpIyVy3GMgFY5Zp5LdoZxJGsmRK2Cdoc/MAWwW442k5YLggYBnmuTb3dO/wDW&#10;v4foK1mP3cVwnyfNtWS3w28/ex/ETnGVHU852hqFjkbyluN0kbbnk8tT5kgUMGO5QNuATgN0L7Tu&#10;PDMcwi1S0KhY4lb92rbWdMEB+TwfmJyDggcblBKvREXy5pSy7ZQxkXDt5g3sETbjP8Y4IB+Ujafv&#10;zzB7yjd/1/we/wDVpDbyrDk3ErW6zN+9gUGMsQFXaNxGSeMAhjuxkEq1MhmXatzdCfYsm+OOSUhI&#10;ud4A3Dao54yS33WAGQDHEbNW/tCeDltr+f5+Bw3IGdxxyOB0HVR8pYnT7KqSG38qLc3lrHI3yuCA&#10;zfdOM7QoA9cgcqSWDlez/Rfr/S6d5YzMLZYvKlVVLvG0kmFkwdxx6/N2H3eSQcEFsp+z+ZMkhjdW&#10;cfMrRnJ+UtkD5SrDJxkHHX5QS12EkCxSQbTIIxtLnbIvCqmVPCFFyAMZAB+7nLUutQuC9/NNJvYG&#10;SVmGDnaFxjB9SuAMjjAxkGQUb6/1+v8AX4STg26STxllU5kWRlaQkg78tkAkBcEnb35AxSzxLaLJ&#10;H5fkyRtIIoiMBV2fM2zaegMmcjGVAI4wIvNZIcq2GaZT8qxuh+82VGcOSemchio6nbS+c0UM0VpL&#10;5Mkf3n4VgueAWbGWJJXuMZG3JIMy1Dlf9fr+XX5D0NwkkQmjZGkbZJNHIdpULvXnk9E3YYdt2F27&#10;TGks32UWt35qRRyHy4ZFZ40AztLdADt3YCgBgDgkDFOnMEyqIYYfOVcqq/vNw6CTlTtI+U577gzZ&#10;PVq5WCOOWJx5ifOvy87iOCNgy3zlSAQc5OOWJUYjXoSeczMs8LQQx/aCip5m+Jdp/hdcjhd2CMD7&#10;xOFBFQ7LZZ40KyttBXy27DCkoc9cMdxUc5OBkKKaJbuaRQjDzHjjMzSbvXI3ZyOHOTkn7245DBqd&#10;FcWtnIZC6qvlKTJvAyoH+sDZOzPyKDtw2FxuY07FKLjt939f8OOhd2n8pIFhjkLOFijDsxA3kALj&#10;cQq7Tz1wc9KLWZVeJ7e4UqqorS5DrGqkdGyo8sFOG6E5zgllqO1a5trcySzqskm1Gb5du37oPJxs&#10;4565A4IJyo0q29x/oljJuhZ38lVwSRnKjgjGWGODgKRwKY+W90v6+/5DXht7bdp7WqQ+WztJb3Sj&#10;BUKQpJGM888AjHzHk8vlaWO7zdXLLmQG3bzNpywGJD82DnJxyAQCucEAU0liexWKyjaZUt1KNBGy&#10;jbgHCqAVVjn7zqABgkBlwbMDXxdWt4oZEjxKptz8qD5fmU7gMEruAXJHIJO4GkaSjbV/j/X5+gLJ&#10;DcD7W1qr/K3mzPb7oz0IY4wcYCN83O5unQkSVGjklXzljikIkLsiclVAGTnk8nK4DAhiUyBVdXTY&#10;w3rwCPLlj2LGN27aW+XA6HgYJZecttppVwyw7HZmJEUjLuWEEsSM7QUJO0YJyMFTkYrRdivZ/wBf&#10;1/XYsTTyBw1zY/vNoO5W3vwSfkLANjBPPByrZ3YOYfOja1eETtN8xIjCrGib1CchVbqwIxnOMhQA&#10;clxRDIzxQhN0jCNobfcFDr9wlRtDAAAFcA7MkEcU5LV1gWYzGRdriJmkUSt8keTnqO7DOMBuuAGI&#10;C5Va/wDXp/w5GscW5QkBkZ+VkEAMjfOctnJJxtY9SRjPQHLhBdwqIJ7crJt/1flEopJPygsSDg5x&#10;jOTyQAKWVvOBMllG3mKrq0QC7Rk43ZBzwgwwAUmPAz0KHy5Q81tIrLHGpkWdd4xtIzlSOnXAPIU5&#10;AI2AKvLr/n/XbbchjazNo1wZwUjjDGTaEY7sBW6EYyNvtxk5+7YW7ktZ2j8xVmaX95NCWjUsHwRJ&#10;gcAll+Yn+Mj5c5aO5lcxLczSMq7GeK4eEgRxrzuAOC5YhfmI5IOPvcxx3AAVbO0mXzF2YjOX5UqF&#10;56HucjdyexJJuHLzrX+v69Pls3NGWuP3Er3Ei+T5jLtYrJt2srDrxwQMHG5TggtxG8kUSvexl5FC&#10;ufL5fnzCdzH+FSE9ByMEjnIsgMzIhWQGRfO+QLGgb5+TuIOBzuyACOB1ykNtL9o/exeXIZNqhgFI&#10;zjJUE/IRg/PgnnBGcVUUh6dWJdyus0sKNuYSO6quFOeQrYweQDjIAPG3jgshlkMf2eR1/csxkMyA&#10;HJCsuQclOOq8/wAJGSakjj8+bato8h2k7o4duxhgtgZO0D+EZ4wvPHzCWi3cHmK/7vahVkxDvyN5&#10;xg46bC2FJA6AbiQOw+aKtf8Ar+u3+RW2jMkcduyhW2SfukVkJIypGVHOc8kZyM7s4LWvVkkkna8h&#10;8xWVtrNvCrjjpwByFOQ2Mk8kirn2WaSONpmkjV23RLGZfU7h7Dhjkdc5JIAy0QBk/etJ94lT9/Yx&#10;YllOT82fm6HkbiRkjF6blKpHr/X9f1qVBFbkpaloXZpCF/eeZ5gyM7hkAnI+9nG7IOTT3eRo1Kxt&#10;mZvLhO8Auf4CrAfMG+cAAZb+D5dym5FaPFcLtLSbvmQ7tpcN8ysWVgQSA3zEcc5w2BVePTpLZY4Y&#10;kaN1GVjKBQGznkDGPTAPBkJXH3mOZAqkHu/6/qxU+yw3LtKWiZrhkQxtErbQNvPseRgHnoD/AAkv&#10;mjyxkYqqtMigQzH5umMgscN/EuSSQowAc4sTtK2Qt7IQxG2F9owMZ3dRk88kYBUtz95g5rb/AEwx&#10;kqF8w+TEjKCdoKsAM8YQt15y3uoVpmntH1/rb+vxKQV7qX7UyK0jq5dY8yYycAr8uBj5iATgZOCC&#10;c0lza3Y3ROsm9JGYSGIxsQyAEjJyMnaN3Q/LnkqKvKqTLCk8bfKuHXaQy4+UHJPzFv8AZA5XO0YK&#10;01UtNnmLPEscK5ZlXd5Skgl8AljxjBOT8mAfm3GtAjU97T+v6/J9dCuLW1M0gik+aWPhRHkyA5+b&#10;qN3TJUE5PJxwKkMN1eMtvt3KjbPkUr8ynjj7vU7QcjaqggHawq0xZEVriIO7bwB5u1t+0E4IPGS+&#10;4AggnAOeNoEja6WOaKBtzNuCoGy2G/unk7vT0yAeCJcjP2jepGYFnZXnuJJJG+Y4kziNk+UFwfmH&#10;QEdWUrg8g0+PTLeOJt8CovEZLrgNn5cEYwDwBt5JI5DFCpnt0itb63WOFvmchVkjX5F2ZOTjgbu5&#10;5G0qeSxDrSIC1WVpWlXbhSkahmXDbAEfJGWXJA46DBJyZ5rmUqkls+39fgVvIa4RGYK2d2NqljHw&#10;oxwcvw69Tx0PFIph09UuBqCx4GOIWwflZSMnAYAcHpnB4xnE065XywjSRsuEuvLZlyxYINxwMAjA&#10;4I+YkAlmIqwC8xI0CCZtvMS7cbARx8v3mxheOQSuMcZGyo+9HV/1939epJK1vaXTLBKzN8uVZ+cg&#10;ZwAWBOSC2Tzgf7W4x/ahnz1QbkhVQ0aDcULBsZY8c8HqucMSRwYlSN3XywNozIh8xdpYDls4yCWY&#10;ZPGRn1CiW3sPPuFkjW3eGSRtqyDJYjBZU+bkDg8ZGADz1M8xpyxjuyu95IUW5acM0aFklkfYy/KD&#10;zhgQMbflBP3cgr1LWh88mwmEbxqzlY7iZ1YAAE7gfZCuAAAVb5W5FTBRLbBnk/fNCr7DL8mAe3de&#10;v3t5H8WTgEOihe4DW+5HZWVosbfkZjkcH76kq7BcnjC55FF0ac6jrtb+vz9P0KsSRMGR/mja4YTC&#10;KMS7WJC55wexyuD1XpgZaY5Z1h+1W+N1vtZkYAJt3FsMBgHksR8xyTkHGRca1LM0sEPlpJ8q5bae&#10;W6lQDkEjcu4cg5+c7abFp4ZPtKWsaqwzuPyqFBYBzjO0DHXByNvILnNj9pG1/wCv6/rzKaRSXUm6&#10;dFmG3ISFWIPTLr3B29VwOgzzwByJpPLS4jWSRleKXayuCMENnKYBYbc9ymclsCrZ024WIx3UOArE&#10;bfL3pvyBtZRklOAQp+XPHO0UG1bP2CeJnZljWSPzAS7Ebjhj8vf3wWyDzkKOpXtY3un/AF/X/BIV&#10;3ram5itlXEm3ax3hwSOCDt75ONuB65pUF26JYwwRupVfKt1mLmQ8BSVwAcnAKjgFgckA5keyCTNd&#10;yFmaSba584DAJBwxPIGF43dt2RxRJBC+6BYvmeMCaOTby+SQw6FuHOdxyARkqVFaWJ5otf1/n0IC&#10;IbqT7TG8LM0hMMk0e5lXoCpAPdskDdxt9s2beBUiMMfmeSZGMPkB1DyZOGUc85wvdsE9ByWGAySJ&#10;LFceZ5kigK1wSzYcA5J6ZOPm46gdcCo32SWRnf8AcrKpjikWbJjwo5VeWO3ORxnC9TkbYaH8Vkn/&#10;AF/Vyb7K7wNNF83zMJ412+WHGOSQNrADYxU4H3TnkVO8LzJKXlL+YzjIiO07eAGyeefLyTg/3sMw&#10;JrEsbrZcWc0PmqrFZm25HylR06Bf72Dnn7wFPtrkiTzRH5QdlkdtyrvlJ4wfmypOcdDtIJPBBjlM&#10;5KVr3/r+tvQsSyj7RcRiFi0rtI3O1y3IJK4GAe+NuDxnklq7XKIsiLMHVQhGJt6oAdrkDsu7DYHY&#10;8nqBGHkuraJXuo/L2htr7mA429N59Nuc7sKQdvUJI0u5n+0TDawMnkxgtuIKyKCq4Of4SB8pLEkg&#10;BQBGnbT/ADJXuHSA4RlaSR4284ZUNtAVRxySF5wOvAz8oEP2pRG0AmV9r7/Ki5VyHACgngfwAMcY&#10;2hcndhWi2TEMSOquysR5kjKrDzD8/fAwcksPmVe2GpFspp/KYyGRdozIy538dNoBwwBfqMjawHOV&#10;V6GqjBf1/X9ejLDXAQqsSOqeWTwAwGwDBT7pwBgjjCj16iVb9pJPNeTy1WQyzMjsyqpO3zOR22EA&#10;9CVwQOSKkVq87KIA27YxZmkAPDcYwRkNtDcEkDJyckm4dKS7y7PujEgdRH5bsR8oHz+2ExnHRgT1&#10;Id49TOXso2Tf9f139Rkc4jiXMiq3lsrx84BbA5HAZduCfu7gMYPIEkksmBK5dgrK0anc3kKrYySP&#10;ugKNo/hB4zgZpY9FaZ9ksqq0ihUjZjuZSNuOOeRxtJDA43LtJAsxaOVb7QZJsxszhPLG7aMbTxxw&#10;OnynJ+7xhhm5R6GMqlJPf+uxBIt1FEIpYWXaroiRqzFTtO7GMY654GRnnJB2vuI7hIpDcZVYmYNJ&#10;LGynco5ByegCbRgcDJONo2yR6ahlZRHmV12/ZyxViZDnac4IGGK8kEEnnkEyeUbQOYYgF2qVaaDa&#10;o4yDnaNuTywOMbgPlw2c5GXtI9P6/r7mQ20KSTBbdd8jLKBbR8FF2sCM8DGCvYjB6DJ3MmuvLhQR&#10;QKF2qkLMCWG0Ntxhs/dYnH8IOAQwUtZuAksQZbyPbnzGbcGBXBJBG7ptAXgHcC3DZQURS2+7yLSF&#10;rgRsGaYzCQblbjLbB8oPcAfKwYcAYLC5utr/ANf15le6mXZI8803lt+7uCSpA4+VSVJ6OGOAe+AM&#10;kEQtdHzN0a4mZy0nluBliw3uXG5QVHHzAjnJyCQ1oxvC/nJHLCscKxMqQhNm7nByDtGV3fNk/dz/&#10;AHWhjvEeDEKBZPLcwmFvm3sCAAcsSQP4Bz85OSWFM0i/d2v/AF/XfQilKKJGt72PbIgMbMoO3ph/&#10;vAgkcbsjlO/QPln+zp5e1vLEe7y/LPlmIZJODxgFl44GOeSRTY3hknkEEsci7hvxH82Du5OQN4yV&#10;ICn0UHkEGyJJPmMyiWQbtpBjcsvy7147ZOTj+FjgNkVFIvyZYa8uJA0k6zqVjxFJgNu6LhgwG9gP&#10;XPpwejpdWuZbqOWbUCG27/lmGB8qtvHBQqADg7sEc8bdxq+VNu8yC5wzBl2zJkn5gADzuBJUsSTy&#10;VORj5TJDa3cErBbZxEJH8yGRtiKoGThQAGycr3BwB34Uooz5KVtl1/rX8i096I2j8uWIfvsbY5Bv&#10;8xAMKDt25+UcYByVznFSW0087xtJOzQ/NhhHkFc4cgY4X5WXOBghhxgGqRNyxa4nYligWWTG7aGw&#10;Ccc/u+xGTjMgyMki5CPOeO1lmhbJLJ843SOcgKDkB2yfukHglegGY5TKcYxjp/X9afLcfHO0iK9r&#10;LubzlVCsJVUyrtg9W4w247t5BOQdzVM1pcxw7oVMieXlN2drEL13cAEuMZAy24dCQtMSa2Lbobfy&#10;0MigsxDMw+9gsAPmLYJ24YEdMA4nsruASMkk22ZWyPMJC7uCQ2QCpODnIHDlQFGAI5TG8r3S/r5f&#10;psNksknRlnEaLGwiVpLdR5uMYDFcBsRlCMgH5v4QvGnBokt9ILe4EkixbtjXHU7m39Snux5Oc7mB&#10;B4CRzvEkcsd1GTkKIVC8nPIPO1cl9vHIz7Yq9Hf28crGB2WbKm4mkTOxd23YQTlSfmB3ZOBjIGdu&#10;Mr9DopxjUSUmuv37dOnpfrbsPsvDgsYLZwH3NLmPzQPl3K3A4yed3HfceGxk33sLe1aJRP8A6tlC&#10;yXOUVOOu1iOVbbwSSB0+ViRXh12zt5JAszJH9lKTLJjnhgfvMGHzISVwQeuBhQGi6tPMVoR+8kib&#10;azRsfmwvI2jdkHnoeSxywwRjLnerO6nSorRfPv13/rb1JpHt7GK3URMrRwYjt3fdhD8pBAG7ptGQ&#10;cH2JwZLK8W1n8m5liYeazLIYzIWJG1eQGJYsoBAUFh0IO1jQ1GW78pmdJlw5NvvV8jaqttP8OMYO&#10;eMFScgdK2oO5kVZlWTy42M0qjcqjBDHOfnPDc/Lzx95gpXs+bQr20Y3f/B/rf7zcW5g2eZCCVij4&#10;2vt2r5SoedpBK5KEjBUcHCnixFdXkqfwswUt5zKxaPLF03EH5u4YbsbgvUoM8zHqulQTqYmMflMr&#10;tCql0bARuM9M5yAxyGAA61Pb+M4rGLzYFjLR8yNMwCs2VbgrjjPAIIyG9+c/Yy6In20ZRWvTt/X9&#10;PyOzsLCQXcYtlXzFYyQ+dncvILJ5arvzyTuOCwxxxtF6JZ7WKOeCUgTMoUec6sFYnYjMflIUxvgn&#10;kqX4UgAcHd/E23t7p/Ls93kqfmeUR4zu+6AAuBw3AwxP3flCq6L4mtIi+cjmZVVVb/vkhm6AgMnI&#10;JOVU9Cvy4TwlaXQ2p4qnHV6/16+f4+tvUL2/tIS08t4kUe4NNI0zbwfL2kdCvmAFV5BAJIPJUmOz&#10;1S62x3lpLBbr9njbzI4WTy0CgqgZmyqkZGSR93dya87h+KFxL+7EEMbsrHz22lmPO4bgQpITcDjv&#10;u6biKvad4vF3eyRzjylbet1Ht3KHA4dt2c5GF+ZskBju52rxzwNSO6OiOMoysk/6X9f1sejwa1bW&#10;CTDWrlY4kwJFkg2qVCkbmjxtjwMMEIJyVPALYvjxlY2kj200Nz5ZRXV497KgZfkwNvIB2OH+YNg7&#10;B8orhtK8SW8iwSnULh5mADNHdRrvk2s6lWOQxOdx3FsjjKqRmWEaO1r9me7gWOIusWPmjkUZbKjL&#10;FDvUvk8LhjkDmuKeFjfVGzqe7pub9/8AE93JsLfT/wDSIZHJijGY0Xc2MYHP8TBjgjLbVAbaa118&#10;Vo1lMVxpsm1FMka+Tv2ICp+i8nJIOSSM4+ZzQtrfQZJbd7iNV8sF3bz0w4ZggwwYrz8gIB7OMYwt&#10;RNoWjXNpJfM7eZI7FVuJULyDnaApyWIVlXJU87gQDjDjRw66GNSWKkrwt/X9f1uaB+LBeQ3Gn2sk&#10;MmWhz9lyThyMZLdM5yoI3M5JPG+oB8S7+TcyWrR2+/bbyNbFiWyFZcKdpGEIJAOcKMdMUIPCz7Yw&#10;qwpJCmJPOkCxybQWbCkjk/e+XDD5QdoIar9zpj6kYYVtUWZ28tbiOKMtI2AdsmAA4UeWDgggcEjh&#10;nl0sOtkVCNezc7fd09f1/DtaTx9qksMNoIbi0h+UW8cm9lYMOAgAB5BcY4OCB8ucDUttas7x2Wfz&#10;GkYsrL90YJ/1bKPlHzKBnjO0ZXecnnLfQfs8zSWAfbJzbyeS6NucE4LHBY5DfNtONxYkBTWpFYrb&#10;SzJJI2WZDtihIMSkIw+8cD5OoJyQP4QrGsalOnHYXv7P+tjesdTtJQ11HDuEk262mjBZpRJhcZTH&#10;spKkZHyggbik0t9cO4uJNsccalZJXwFbacMMtkBc7VIIxtclhy27J0W3jjZpLSGJlZo2kLSKqkDn&#10;azA8AfxMo7DaAwUnT0yECRPszs3yJmZZQkQPz8bR/qs7eecjhlAJ+bnlaJlL4f68i6gWRJFlufOa&#10;NlDq1sA0igfOckDdIVDZGBhSRxhsTKkUsMbMY90LeZnzmbBQDLK2AQAFHAGVOwjOQDHbBvs7XOE+&#10;WTziygkeYFwR+7I3FhGCRuz1XIILC5pszxpaqbmeRoZZpFfzyu8gENwvUkFsEYOeDwCH55S5SY2u&#10;LFYJZysgi8wR7Vmk+yMsfYBGYA9HLYyH6MDnHM9hbzfYPIuEkmiVMyN5YCblDAdjuIBbZG/y5LHc&#10;CCBteGdP8EpoVxc6zc6gutWl0HsYbeBPs7xq/wA6MwO5XCGRhjbkxqSWyQ1PS9Oa0RbacSf6vDzR&#10;xk/PHnI+U4J3I4CjacbQCSARhUnyRWv9f5hUXKlZrX+tRtpahE82+sY3/wBIYyr5ZHmykIWkOA2D&#10;gqxzlhjBOCcWfs/krLP5KpJG/lzblA3MFH7sKF3AhQMrwc9BgNm/Z2FzHLHLHCwDhXW4ZtgyMgq7&#10;HIHygAZwDxg8AC1DpnlqttBgMW+WMuI/lAfvlv8AlpnAYghlI25IzwSxMTDkkUE0yMQyzNpsM7Hc&#10;FVYwFRgHVlbC/N8ydFAyQeCcbm/2U9k8lrJcSR7YJI/JdWjWFOecgfKcNySqhT1XqBrx2MLzyRMN&#10;0j723SSElVAYkoSSDnI+/mTaF4JYsJYLGSeFYrfYse3Y0ccbAKTkqdrdiNygnJwTkMAAcXijaMbG&#10;JPZOZo5WgKNkN+8j+aMq6thtwGeArZP8Y+8QzER3UEUl0t1ai5jYK0a/uWK5zlsccAl07nkqCQDW&#10;ytgksYuprmRXmkKNdbSVRT8wKHJ253ZBJ64xltxKXNgyW+8s0x3+YJHiRuAq9gpG3jgg84B396Pr&#10;Rry32MW+VWtmSH93vy0z+WrxliepwMlSd4G4jcNylTh6zb6K5dpGkHlmNm8yWHDSpIRnhTwuWAY5&#10;ycx9cggdXc27W9zMUt4kRYvObcgTeucFwS2SAXIA4JSRcn7rGld2C4W3Zy6xqwWHzBJlB3UcqoIU&#10;cNkcDAGcm6eK7ESjHm1ZyU9qlmQ1zCqqxEfmW7AKWAO0EHlSgJPzHCbRngkitcWL3k8lmr7bpmCi&#10;Nn3NkoGC5ypyD0OCQNrY5BG9eabIbcp+8k3Q7PN8sth8Y2nzBhe4xnduz3wDSuraAOxnkUqkO2QL&#10;jcch+COxzkkgFsZJyWG3up17q5L0MxgGkmvJLWZVVlXzJUdQ7FDuyMMOVbaBuA+YnI6reW91C3uZ&#10;pJJvLC+Ytwsr4jU7yyqRknAGWLYAABOW4NU7uP7PMPMtWkkGUaNFOHUJgKNnJYNgfK2ANytyd1Wv&#10;syWFzKs0salpDLGrAnbgbmk7seCvBAcgc4Oc3KaZGvKbWnGRLx9ixrIWRt5ZQzAsyZRdpXcT5q4+&#10;6CwGSpJfe017aMMZJI5JtpjDTbFboVwclt2EbbtyMjg/KcHFthL5lxaQXDKrHCeYyMkeQFBJBOSS&#10;BnnadiHlWONy0MRRoIVeGMRMijzA2zaGzwq8kZ56HanAJAB8vFSNqTZ0+jtdGecTF5FjkXzJCDmL&#10;+IE5GQMBdreh3ZcKQu3pUsdx8sk6t5a7lhKqqgLlQSecoNzL90gY6+vPWi27Sqd6n5jDG0kZUbu4&#10;LYAPzozZ3biQDzg10Ojq+VWWKGaNc7RGyR4PykKFBJUElWIBGMZwMivAqSPUpy6G1EfPPzQ+ZmV9&#10;0LYUspYqAVBPc4yOWbjGTuOxZ3FrKZizRs7EiRfMGX6HB4PRTtC85+YdiWyNOgnjEUFyGYyBSfJy&#10;AvT06bslQByFHPOc61pI0UjGcSY87avlruAOAABjG7sOp+6cZBZa4akj0KZohZzuLT+YysqOkcvz&#10;SH5VyfvY7DoCcnGQQTKlk0hysKurd4ONw54C9P4vUEbumCFD7Yps8jz2Vo/vRF8h+SSduM85JAB6&#10;HOCAwq5GwlLZQty/mA7uxyB05YAkDv8AXiuKVTU7I0jP+yzSWhAfc24eUzqQScsvQgnbkAFcckY5&#10;zgVZtPtJI479bZZUZVKSbcYfkAqUwCQcAEH+8M8LjoGinkAnkeFAMSfKMKP4yeOQCSDztIxyeaST&#10;SzHL5IZ/3jYZkG/jKkY2rxg9Dt4xz61nKoV7DQwo9MV08uCaFXiCsT5aqo4AznHIwOcEE46gA4bP&#10;pksxzKvkqFDM3lEbDxnaPvZOSeCp4Gec42JNPn8hY28yPziVK+WSu3sGBHp6njt0p0mmoE/cxLCi&#10;yFo1VwQcYPc843f7Oc5JGCFlVA9h0scvPpD/AGpne2aRvLXcr8MVLD7pLDHQYIJwemBzUX2NJVZJ&#10;7mTy441UsvUIwfC8kYJxxgAbepXPy9C9okdjtBhZkXLI6/K3AzlAPlHHXH16A1Hc2NtKzExqmcsq&#10;u2V64O7gbQdvHf5TjcQK09qYvD9UZItBIfNkRGbnmNmjUAEj5QRycZAB4IY+lQtpyMhjueXaNg3V&#10;jFgHcCR2GQCOCAAP4Sx1vImQItzOPl+bzCAflcYG0HrnOBgZGTngA025g+zWqvPKI1RmRCroNnG4&#10;YwT0AOMcZOOGwKPaSD2K6ooiw3xvCVbywylvJYrtGMZLD5VYAA9wQeijOKM+nzTBYpUm+6rR74zJ&#10;knoxVgcMM+vOAMHGK3bnTSLnIihzGuFSRhgJnAyQ3QDGSpyAwPOOUvrGSVWWKRsozLG3nBV2gKwC&#10;7iOcdeSOQ3bFUqrJlRv0Obkt5CvlpInlxqZI5PLMm2Ng24kDdjPz5I/u+pGc6W2t0c7iI2XhW2jz&#10;AxXZtyOMduPmwgJAK8dLfWTpBLtMewYWPmMYUdFGMcg/MM5OAAN2MVVayM0jSw26ncSoQJ8rdOD3&#10;C4T7pzg99ygHSFQxqUb6Ixv7OH2iRbTy3O6JPMdd0vK/KDtHAJwRJjPyrgN1CSW/2d1uEtlCsdiL&#10;tMYLLk42gMWwQpOMAHrgZxea3gCJI0u4xlmhWSQlSpbJYsx4BCrwSCcHG3BFE1iUiYRWkwVWHz4c&#10;73QNw4OcfJ25Pzbcgg7tefqY+x0MV7ItMvnWUSrGjLuYk7kUvuU7uFLv5hxnGMZzg5d5Ut28skMW&#10;47lV1XDbnVeVZmXLE7cBjkA5yG5UXprSG0nVpYZd20KIGYOY+E4P8Qbcw4JBPKk9hDNGzW2+SJfN&#10;ZiI2ZgSTtIPOOh2gj7o+XhgDzpGVzP2VnqULfcsRvbVo5FjZiZg7HzGBGcNjhSQT824/MAM4UipN&#10;DdRxNZWiySXXEUJkkMkkso5YjaRyTsJJPHc8Za5dEyNuikRvMY5MaRlWbOEfbk9CcDd034JTAqjq&#10;93DHFObh5Gh5a4gWTdu+YKUJOCuM4XJYnK7yuxc7037xnNIp6957262NwZlhncGNY5SuZGXB+UFm&#10;ILbuAcEKNxLK2eL1qyacm2SPzlhJ86GO0GYxu4HXjkEZbcxO5RtVsjqL65hVJEEQXzI3+RsbipVQ&#10;BtY7gAynJP8AErEHgiuV1W6tXSa2kMskCx5ZFVvKbBYbw3ynayoeG6scAnHHt4GUuY48RG+py2pT&#10;WYuYzNcfamWH5XZh5bDsCcgOQqfLGVDFcvlTnbyGv2qXarBbut5JN+4jla2EpcLnsrHgsUOwcEYA&#10;5UV1F5Pc+bHbynzrjKxvFGHjWZvMBKYGe5HckbM8HIbi/El1G9lG85tp4237lMuJ2IyAOoYkkH7o&#10;GQG27dqkfV4GMvaI4Zy5YWOX1ApNLGqrJCywxOscJ2KjlgCGwDtGxVHByV9ATXN3F3fGdZbGaFZF&#10;m8m3WGGUMGYp8w2um5szMgTKoDKRlVO49FqVxZXbCS5EMkEpZkMf75othJI2Bl2AAPtBAOcsORtr&#10;m725EKXE15qV1bxy2sccnkzrEXICnGCQXjI3/JlX3p5RIbdn6/DbEwgrWtp2+f4313t+JTu47W2s&#10;IEuLeNWW381Va4AiWByGEmOVRXXaSQpBIwFyU8vP1QTamZNNt7ORm+y/ajukGXQNsDOpGwIGGSzc&#10;LvRQSuWMkt9DFdW4t1aGW38lVjt7Y/LKVjYumzJbPzdCQ2842Mwjqix8sQ6dDN9oiW4MkdxIv7uR&#10;yzKHL5DbSi5Vw6naucYMYHoxud1Gkow5lunfr5u++3z6/MqTQW0FpKqxvBZxx5hjmt/kR8DGeQAw&#10;YIDhnZiYxtLMRWZqJEDMNr7liZmDlWjAfADFMEBd5PALA/IrMdwLaU99Kk/2vSYY45IZjMsayoMI&#10;IypXkiFgMsc5wVLIpjCAnI1CZVjhlvQ8C+YrzRRhmjkblVIyMiMqoU5QEGUq3zbq7qVz0KVPmd2r&#10;/nd76Lutnd3fa2sGoXE8mJZAxuJIeFmcKxOwFNnys3IzhjkFflO5TuqH+149kl9MfNaaIs263QPI&#10;ysG/enH3xMRnpt84EBRyhNGkemSRXO1p/LXy41VSm1gGYFPvSHewIxyN7L83WobuNb5XGn3LRyec&#10;u1Mq+wshCBX2jcqsWVRkqV2nA3Ka6tzuo0absraLS/lp/wAD/gqzJAJowtlb3NzHbLMYkuDtj+07&#10;c7SA2E3kl2yGyX3u4AJZWtGz2FqWivpbezdYofPLjyI1OflbYGKgjBJVflRlwGI2y216s9y1xcQl&#10;oZpmZtkbNuyAwwrMeo3gmTO4F85WJljz55JLlY2dH3LCQWhtsSSKUXcRgkH5dm7AyoJ2gFGJqKOq&#10;nT5nd7/j17dfyWlraET3Rv45Z7mFbx5IUSSUSPI6TbgPLK7B8xAUEdT5eCx4cEzT6hqMiwRW863E&#10;qNIxVYy/cNn5vlZCfmPOCrE7W2lxdvPljkhXdJMRcNIskhVcZdUVAm4ljnaocfM5JfODRgha3XBj&#10;k326tBMjSNuST5NseMja2Q64UjgKAfuhtIxPQpU+n/DdP8ulugry3Jjnml1GaTcr/ZxvLZlDRkH9&#10;4CJCxyQMkhxwSTvCNqNxPcSTO026diLgx4+cuTnjO1lySpU7DkEH5+DPYtMupJbi3jutxCx2MDIv&#10;2gmRQwTbgY+6OFDEM2NmAAmsG5t7oy3N15clmTt8uUhYz8wwGLN5hYl/mwSWIBAAKB9bHZGjG239&#10;af8AA+fmR2TagLxdV+dmh3Pizh8zy/mcFYyVLJlcknKsASCBgAXPGfxH8X+NrtW8Z+PNY1rymD2s&#10;d9rE1wqBEGMCV2+fy0jQBAp+6ykIo3YoeZ4I7GJVYeYse4wksZAq4ySDsc4Yg5bIkwuAWzCZ7UWU&#10;kcFxNI0SgyTO25XjAB5G7+JlDc5xyV/iZT2cZSTaOqnGVOLino7aLS/a/ezEdrWDD29yqxpux++j&#10;UyDcegwcOXKkLzkIhBbgiJre88qazNg3zKkkYkQ4aTYDyrZ3EruVcMDu4AUO4ZtzKbIrLqNs0/l3&#10;BMjLIoZ1XaNhk5YEvhuvAfPTBpy27Lb26i1gfzZGiCmFljGcLhCxzlQSxdi2PlBBZGWtkhx01/rf&#10;1/4GvyKriyVlRDHHHGksckqojeaxXgSbyS56/IfmHRSAN1MvPNVsXCbUjgkKwXism+MKSyqoGNuR&#10;1ycqFwMBgFaNS0dwsvmSyQhpJDtZAoBXDc/Kg5Vs4JIGdueHQQW277DPbL+88sMJELOjBmzhcEhe&#10;VY5BOMYUb1xdjoStq/8Ag/1/Wg3dNbBLqA/NDbsI7wLt2qqbCQUbdtWMKDtJGH45wZI5baRWm+z6&#10;eY5GUySbRvfKjOXww248uTC8qpAyeAR0HiE/Daz8N2Op6N4k1rU9UaNn1QXFjGkUXyq2yNhK7s+Q&#10;zeadoIIIBKsx5u4jjjZbma58tY2YSxrIrLt6jb93OSoX7xVj8oKjYKlSubxXckuxbTm4jZ2kt5Li&#10;R7m4CtJuVdrF/mUEPyqkcFmY/MucVXAuY1xdqVibJ+8GSLYEVvnZTheQuWHGQMknDTSXISKRYRG0&#10;SoxAkhUbDkA5Cg7uAMHAZSW7bjUUwlt4ywadWDKJGjUFmXMqZBUglfvqCCd3zbmUkbQIx93+v67f&#10;kMntbeKFo1CqwVorwRxgEYbIOM7vZQxDMw5yM4H3xok0tgsZZWWMsSCrAnChjyx7gAJycApg7mxO&#10;luYprZPMHnEsZHK74zj76sy8MOcblBGd2SBUMIijnxd3KMrO07InliT5QWAJZOQ2B97BbPAPAakH&#10;vNWFlVbNZBcAs/nKvk71XygHJb+EN95mAwckOOuKHjaxjVvNjVDCMMheNApb7oweQTn5lOMEtk7g&#10;oUWkkr+S6qGVwfLEw2Lwefl5yUyecMDwRleYWZWjaGZZwvzBsyKxLKT1HcbiTgcHJxnaSCRtHUml&#10;jlRVsXjmheGVJI4zD5BUfNu5wM7flOVCgdcjIxUkDSac9utq/wDq3LNJJiPaQN2CF4bfgcnlgg5y&#10;wqZorgXKP5UVnwUMcMsWVzksSRjPy9OQCOARu5iZo4Ha6Uv5a24aKS2GDIu1gcM2GDEqSGPTawCk&#10;EKUaRj/n8/6/UZdosl3JdSQ/aGZgqrIowMlCxIZc55Pc/eHI2tVa7RnZrsQrM0sStH9qU5Xng7sq&#10;eQTznBycg5G2SaNgrbrpJFXyw3lgNv5+4NrH+82MHOB25xCqgpJI6+cvmb1jjj3sWGFJ5+XJyM4x&#10;90dgKRtF9v62PIYSCQFbBC9emCSPf/HqelOaSSMASL0+Zdq/N6devPP+cCqsdyR+6DnaCP4ieex9&#10;Qf8AP0lMjBmVQv8ACfb6/wCH4/j0OmfVSiW4mIC8L93AbbhW4/n7/Q980sh2xqSVIX7u47u/K/8A&#10;1+cj8MVknCuyjdju2OvJ/wD1fhg9qclxsj74U9NuDjHI9s8fWp5TGUOpaMOZfL3Y6OCGHPH6n/69&#10;LE+zdPtUxhQZJCRx0/HOT+noRUULq5K5+bPztsOMg9Rn8vTt605ZVuV8s5bcDt77f8B+FSZuLJlI&#10;kdQUSRlOWZiecYGfXn0P09RTjGVH7rbtUZ3qfveg/Trn8xzTfNXyhG0bYYblQvyOPX9Mdf0xIuBK&#10;xtwqiM/L9e/3ScYyfUZ9RSbsZSiNKF4zKy7u/wAnUk98fiemcY6c1GqqN7pHsDABW28Dr+n8+3Wr&#10;EZkjKkSMnynbz2/L1z36fSmptZmWMFccKrRjG3nnk8ev549xSZk7rYjjUALMuPvAlsH/AAHqc9PX&#10;ipl8wIuJSq58wZIxxzjpj8PpUcUaJtjiLfN028t646f7v0zUixqsOz7Q33m27QAAFA5PuRxgc/1d&#10;7j3LERHl/KdvXkr37juOgHrx71ZbCozB12c5G4LjHfr7D2JOcetSJUMnmSMPu43BjgH149Qe/v6Y&#10;qaOdDtM67iu7C8KRzjsRtOcdP5VnJHNK5c3xpBJkMcqAZFOCvGe2d2ep7ZBwTUyyGQTALIzMeGZ+&#10;R69znJI6846d6zWdXTcX+X+7ubbyMBup+Xj73J9euacsrW42blUcBW54z1649e+PYjvjKncx8v66&#10;GpFIu9rpbfEe4+Yyt8qkjtnBOSCdvJ6dcA1DJ86t50bSZXcflB3EArkntyO569KrrNGx8yQLjmPo&#10;D0z349B0PcZ71J9omd/OFsuzONnl8EnsQevI256+/Q0oxlE55w5n/X9Xv/XUWSFpHxuVfm+b5hwx&#10;A55B4zzwM9RyBTGiyY5JAfl+fbt2cEZwNp5459jnHWpo3fckXl7SvH3vmwAO3GBwD2x2IJzSSFDc&#10;N5kjqnBkAlbqOSA2T2xz6kfjqpNGXvR0Kxgmt1Usiu6gmPcBg/kcDHzYX278U2Sx2uGeNI/mAVju&#10;xHwe/I9eoz179LSDldokcsMkJu4yMHgHPHPHTnPINSIm5SyFFHmFH3KTjIb1GQeP8T6bRqsTqSiV&#10;pIW3NKwbzGjxIFz5meuCAQAQOo6duvNRtbMw2MWEYxypDHbnJ9OR144y3fIzeSKIBYon8wKdybgG&#10;3HGTgngnk9enYkZYFrayttVZJVO3cGkTBHYgnnpux9fwFaKsT7Tl/r+v69CokMiBfJj3Y5kKvjqA&#10;MjkZxx04znjHVoBkZFKyfvOki8DgcccgdG6Dqc5xXQbPD9/4ZWzbTZFvorkPHdNdFg8bbAIwnODy&#10;SDkn0weaxprSRpPMlkZljXepkO5lweAQD+hP8sVsqiZNOv7S91aztr/wH/kQxKivveVcggY8zk5H&#10;PQ+mMjJPOD1JE7ztKhgliY/KPM+X5urccDGeevbBxwcVGGMib1t2kKoVjZjjbkE54HOT1PY5J64D&#10;3IUbpfLkbc/yIzqxBzksTxzjrnIz14GK5i5avUeGickupYqP3yllG/BPHsCOcYyeg6jEyxu0Xkqc&#10;r5ez7wwmcnJI9AOvXPB6kGN3iVN7s23YWVtpHXGT1HI5wM9zwARUgMpCxb1CllZWjYFWx67sfyGe&#10;/ap5kYy7jovIbKwM23d822TZnCngjjueMc8e9Ct5Kb7dllIVSrKc4bAzxwP4gORk44PY2I7XylmV&#10;YQG8tQRxtY5Hy9TgnAypwCB06U6SLI8yN8xrJltrFmXACh/mxnOOORnHIBxWbqRMOeN/68hFfYH+&#10;1MzblUAJnj7wBzwGPytyTg45yakRZ1mWS1kWLyz8u1h8p2nPbbxgZOD1GTkmkGnNiRRZSPFuHl+X&#10;nJGMEe+Rg9uMYxk042bSSSJLsjlVSy7PlywU5xtxg8/gc56VKqRMnKLvr/XoEUbY80W4zHK26MqN&#10;oYnOCSeRkdfmHQHtmdQYmjEWxd24KseW2bDwNrHchzk5LAYJz3xX+eOCOQdIW3CMYBIbdg9Rwc46&#10;AlQuAegWFSqeW7eVIrfNJIu3dznOQMnHA5PGeDyCK5kyJK+/9f1uXzHPCPOFsGZvmWRYzIFKA5PZ&#10;eQynpgewBUvG63i8i6fy1aNvLLBX7FlOQpDcg9fXthSM9Jd64SGFV2HKvGOWI6Mx+bnn2BXOV3Ei&#10;5Gsq3TRxNHt3btrZVtxwcrtOSeV2gYwByBuNQ2Yzj3/r+v63LNtdwyBJvIG3keWyn5RkYHGdw5BB&#10;5IOMkAEVNDDMkSSM/nKzBJZm+67EA7WGF5IyTuAyA3UjJqMIWeHeXk2qvmMFVGXccED1AJZe2CvH&#10;Bqa0ibypEErj93meTbmN1yCocgkEevfBbluAYuc8oxWq/r9f6+ZYSZndpVuWcYDBnVWw394tjvnJ&#10;5K56EhMGxG8aolsSdqL8m9T5jkYYHLHC45HygD5mLYBLCn5NvdS/a5cFWyArtlo1PBLYwWwScknI&#10;O4AVYFybhEe4Rm8hmcsv3kOdxKl8ZU5z7csEAB3CZzyj/X9b/wBWu7E0EkSRRxKrFTiNdpBzhj8z&#10;JuO4npxtywBznhrFvdEkW3263X984tzIyEx8qpcfKFI4xu4YgKRgBqqwzDf8suZ5E24ucAthPl9N&#10;pwoPUcE5YZBMwvr+OTbMi7AhlkVo1b5kUZdt2QCQfmJwDlvvEnMnPKPM/Pf+tP8AgWLpCXdqwE8h&#10;42lDCQu5owGPyr6JkcZyOcgElyDGLj7LNmNo3k8kKNrEg46f7BBY4XCY5b5jXMTyrHdQtI9xLFIU&#10;3kNIX65z1GGwVJO/qQPlC1YRbyHTYZYp2kjkLhY4m+6uCrEDAUllHBUbu/G0GpOWSUUv6/rZ/wBa&#10;Fm2m8wQxvFa4WJW8lZNoC7c7iykBnIKkK2WG7+9ljJbykaW1s2dpkDM0e4q6knBZX+aIlgr8FScs&#10;w3AgjPZ/OCzI4O1VdYyMhZMyDJ+X7uPn2nGQwBDk8yWdtZPILdHVl24kVgf3a5bDE/wk/NkZYqGG&#10;QWB2y4mMqatr/X9dH36t2L5juLuSZk0cTPNK0EnzKu8mQgKArYJORjkkkADG4EzxXhGpvHavEZWb&#10;CTqykn90VJQ527twfHGeRnK7QK/9nanBIlxf72jlUFYxcAF1zwGY4CkggguAVIyeQULVSKWKKyOm&#10;xwxtiSPzoYyyMMk7mxucZXnBLHKhQSMNDOdxjK+qa/D89bW7JeZYW8ntttxLBEu35vkbO3Yx55zu&#10;P3lJO75dzc7WqzBeT2Zt3NrayJHMo3QqFznoQm/rsBH8LEHcSWyaW7tLS0tbfV7bUUvGuGMVxEpa&#10;OVJggGULY3qFxhyRliuRlQTHFLI8LNqbyMs8e3zJUwrFsYc5Ax8qrgg5G3sMK+PMpGMoxkr29e/9&#10;fcn2NCzna3ENgl0sa2q/K25hIJAsSkKXAVS69BnPyggK2czLcJFJDPNcSLvk/fLIrPIV+VmUlvn/&#10;AHgGWZQxyX28qI3x41R7KRAZEVYSjs0zL5MZjCqcFcsVPYklCUCsTitKKC2uzIbhY7eNcrIjDbJB&#10;GoLgvtQ7RlCmVJK/Nx0YYTOWpTjHX+v61+/1104/Nt18me0kSVp2kPlSRK0vmgqwDqrAZUj5jh8Z&#10;C8KBVi2meyExljXbDJJLDGzOscZVju+9nCkDAB3DGAp3AGsoRWvyLJ5tvvkUNPFGwf7xyu3KlTu+&#10;YbiGbhgPkAqxpCyBAlpZbfMZZIhJGfN2Y4KsAwQBpABgZ5C/NvJrlmcNSmuV/wDDfr6+e6Zegnig&#10;t40tbYeUrGNo5EOxzuON0ezdlhjoTxuG3JANvbDFB5kr/wCjq2XjWZSFHG5CwG9+4JDHqpHBJNK1&#10;Fzd2seot5SSKsiSfKo2sWCjeUX5mJUYDFgejfMxYzQQtFC6XN5HHEsjOpb5jD8vQYXzHZUZD2ByO&#10;AQRWPKclSMebzvr/AF38/wCnbujp7Xu6xgKyNECiyt5QWQ4O1nK42jBGVXrg5JI2wfZ2EbTSy/vI&#10;pE2xPNIqshB+6rdVP38ZOeVA6IUkvnuz5L3Cm4kKpNGqsMkp8rA442rtbrgbdx2kkVBbtaSP9osg&#10;vHmIqAh3t36ksCNkarkgKMgDsrk5mV5EQhKMf6/PTTzSJSYZnMU1sfL3DNqzMpaQANyDhjw5ySQD&#10;tBIGUxBLMLs7re3eGGSRfLt4VXk4YKFyUYggBeQPu4BB3KFupJFYfKqi1VRIsir5bERxqUf5sH/V&#10;nIHRctuJwKjtYY/MWxktGXdK3m7QrMzqQr/eGCAFTepCk5XI5NEdjaMVGPNf+v6sRGU+bm7jePzv&#10;ljf7QoWDCkBlI2si52yYIXOTxnO5sUrlsfLGTEv+rj3BkOOUBcPgD+EnPGFxyalQy2jBI2UpHGFZ&#10;5PmlIIyWycuCRuUMSGGSADnczMr9nz9sjtf3wS4jBdFb5CjMVxkggZXcxyxAHA4k6E9NF/Xpr+o7&#10;e8UEJilaSF491uzeXuC7W/dk7FyQdy59GOeuRZWSNwkv2iIbmys8bB0b5myeoOOF+ZcYBAJHygUr&#10;x4cXUY8ppGkx++jLeW+SdvRskGP7oYj7wO5QcSwvNI8UAZHj3GRpI2kZZmwgLZG04CcDcFyCCTg7&#10;mlhyXSbVv6v6P/gX2JPMt7WTzhGytHCpmVpgzORtBLEKWK/KfbK54JJq3ZSzW5EUVwrD7PiJ2t9v&#10;GFIXYQAxG1+DkYLYztAqiqqybPtjFpVFurSscH5shXIwQGA2jcMgtkj+ES291eXEiySQRxj5d27d&#10;u253cAlQBuwBjnG4An5TWZt9VjUhf+vx+fX1NLS7s7oltoZJCsvyxybvm5VAQRyZDyAeTh3AAwlP&#10;tZoo7MTRtMrr5m3zXy8beWMj5cYwxTGO/oWFUUlkhRL94G2rHjbPMfL+6ABkgdec4CgFc85DLLaX&#10;hi8sx206tHLvVNrYYbi4HzHGQQQSf7w6bVINGebiML7OTt/W+j/rqau55cBS7yKxeFVTzWL/ADqO&#10;GTJ6PgDGeSc/KabLfRi8jtoGmhXzAyQ+YCeY0Oc/MWALMSuQMnkYzilBPILaGRpF8uFd0LmYhCSu&#10;3B42sCVIJ4++Acg8zx3cXm/ZrZ4/32xWVFO1VBLAfN93LMyjnJJ4YBsClE4HTtJ6f1/wP+GLFpLa&#10;NEySeYN6bIbaORdpJwd7bs4LLyeQ27cMnacwwbnu44zLNMrf89kBa424beNuMgn+HJPOCM8mOa7J&#10;KOQxwMt5at80ZGdu0ZHBVV6kKehJyA4MLGWTzbMLI0axtIY8RbQQPu8ZO7H8CnDnty+iFy7+f9f8&#10;HuOS784ArDuWRGdVmY9wM7/lDM2dpIyRu6HlhVvTHuLQEC8k/fL5e1WBkZWO3rtwpO3HYc5BJK1l&#10;L5jQri4YMu9Ps7TbkVvRfmZTjKkAbgfutx961bRkyQwBtzf6yLdJ90ncd5YZ64DcnkdDg5NW6o29&#10;nF6f1/Xn17m5p03nRyKhaQyyEq8rgAEkYXBxkgfwtkYXI6EVbtZY5HilRYT+8BWVsR8AYUYOAgyO&#10;oALBTz0U5NpOY90tzhlhjKhnZtqDzMYx3x0AwFwPYCtG3lW1iMstvtuI9z3Up+dguSc88KcDbtBG&#10;7npznz6zl1Nvq6+z3/y/4Hze3VaRsbiwuI9PkDtcW7bZPMXKMAfulSMjkNnq3zKqjJJMlrdXNvIz&#10;PdNCjBDG0aqzY+6vGSp9DuwAW6jgmgL6C4vIUe7H2eHZHDG+HCbSSRyPmByMcZPAxgAiaAKzh5Gk&#10;ilCtmbdtBHzIV8s7FJ25JIOOBj7uF4pRvudEJSjKy/H7/wDh9H81YtzNbKZIYI/nWIKrNcY2gg87&#10;c8DcSfmUgA4PBBXUi1O2uLa2sGtbdp1fy/tHnHe0DN/qyrnIAJznO7g9Bisd7NbZFWOeTHzOY3Ba&#10;RVJY4Ibg/NsXnJV13DgljeNxFLHIjvHcCRFYne3zLhSA2/LbcYXdgc8nDYIj4T1qD1Xp/X/Df8OO&#10;jmuDMJYoppJpF8orIscisuCw24GMnPIB2ur7QWxkSSzJPb/Zy7MFI8wlGYxLgc4Vtqnq5YHeRjja&#10;CDXj1C6mjW4udqMZtphVjtWRVXcWzuPTaD1yM8HlmBPdeRDLLIotxD80kaBto3Nj5srlmPy/e/iI&#10;Kkl2OTiekpRVr6Es0NnMsluHkRjcb1jwVRyRkkAkAbV3YGCDgAMRxSQS/ulEUjtJJE3mMdq7VGSS&#10;pbBUAr6fLnJGQFEMF/OkskxV1E0Jl3G3WRUbJPAHRT8+GIOCckA5y1VXCDUkaKQKGdZC4O7dztTJ&#10;wegBUZ+Uhdo4qGjOdL2kdf8AP+v8/KxNHJOm2ATTRB5N4eFAR/CSFLAfMpcDLfKOMggBa0NMknj+&#10;9Yt5vVGkhyVO7eyDbuOAORwRtYltwNUybfYoYsqiZTJG0akK42gKVUAMwXK8ZKAkKPmKi7pgDv8A&#10;aAm4yJtuIYF+7gj5f7rdQPbrwcsePERvT1PnM2w0alJJev8AT/z/AAuasOky2trbtPaxxtcR7UCs&#10;A5ZflBzyF+THIO3DZXndgMTSxrbyu8iEDbIrlowFjYZI/iGGReeVGPXkhuJDaRxlnVIcCOONiMoA&#10;7AesnAk+bngdeG2uihdLhpbrNxLGyhnbAbaD8nBG3cSo5LYJPUgsD4s5OJ8ji8v5pXt0/P8Arq/z&#10;M26mkXBWQMdqybMAMcYzhtoK/MfQ9to4wKbRsHMMke6PzQNwjZt3ct0PQZbkdgc4zu0NTNwkqxRW&#10;rfupMryQwbgDluWyEJAb7uW77jWaiR5ZZoTIjMD+8kYrJgMBvZSPbnHO75zjFbU/hueR7H2MrPpb&#10;9P68/TaNZJ23JcNHH5ke53Zdu8HGVywG4Bgw+XPyx8ZbJaTTI/OdYGGI1kDYICmJBgkDL85OGA6c&#10;kqAMKY0YxbIYzMu5C8axsuTnhmPPzE4znHPQ7VxmzpckCTo6rhoGVtsnzKVC5Ynkj68HG/Gezbc3&#10;LsdSpy5Xy/1/X/A9er8LGa6kaOL5f4k3bVEe3723G4JjGNxUnCnByGFehaDqErxyQBllbd5rLJyy&#10;sy/JgDG5W2/NxyoG3YCCfMfDcYt1WJdpkKs5X7OpJB2kn72CGyRz8oIHHevS/ClzdW9rDOkv2eRm&#10;BXy1xuLFc7gQwGPQHJLMuFJJPyedW1JjT5WvL8vmeg+GL2K21GC9vmkuLdLtJXt/NC/aYxtO1SAN&#10;q8Bc4UqQ5BBVSO4jbT4Ltha2V1bwyyNtjn2syZUjllAyRjqOTsDBASCfMPD0ltbXCos6x7QZDIsQ&#10;JAKkYGxmG1cdsbQp+8AM9voWpwtbGJb6Ro4/lkVpAY9uQu0DJ6cMc4385OCA35vnFRQp26Hv5fKU&#10;qep21hPHJDkzRqryff3KFHUbs4Ix6cngnHHI2heDUYVeUIFkAypl2ryPfJ4Qn0OMZ3GuZ027iFw1&#10;xJesnlxspk8yRgnCjBXO1m9xwcd+c60NwZE2F5pNqcPNKWKg4ySUJKnp9dp+6GJP5fmlpy0PpcP7&#10;sdS9K6SWskLFY5OWlHA3MRnB+Ug8DoDtyvODyMu4WI7RKkJ+Up+87NncTwRgryM59AOtTJLZLD9m&#10;jKiPbtk8qQyFSegILDPOOgAPAP3jiszssxBZovmfzFM/yjg4/HOOMD7o4y2a+axHuyTubStJbFS+&#10;SNGAlVFVW+ZcBQV+XPfhSOuOxPBxxj3JIdleaUNvw0ccLIygk5XpgEg4HOeR077UqwPC0bI0aJGq&#10;+WV3HlcYyOh+X8enbAyruFg0kUssfyr8p8whVz37YUAdyAMf3ScdOX1uWR5+IpuOpSnjaban2vpc&#10;bvMiVtpG8cH/AGfl6g9MjsuMXVbWDYrlI5MbhIdg3KxBUAEru/iK7TzjHGMMeiMHmP5bL5sOFPlM&#10;xZuQeSQAc8gFTkOd3IzVDV4Ji28Ptdjlo2jzjJXO4AED5j0Azg46kivvsvzBRktTx60N7o4m8tJ4&#10;5CsYuGKzKfLZSznLq+3IzubcGA4Y4+bccAVzGqaTDLDGoYqu0RSSJMZsqSBn5BtZlXaAyDkkHuM9&#10;1qdoqy+WbY7vvJ5m39zGTuOUJbAU465IHIB5WsO/sDcXn2NJJCUkZPNjYkRIoYKdq5Oec7iew46r&#10;X1lHMLe8j5/FYX2yOF1a3hmtmnmCbvLWS4lUD947Mw5BPyg/N04HXcpZscv4hEjQPJBC20KS00ca&#10;t5e4lgBt+UJkZ6Ebtyk4C47zXbdIrVtSax25h+VkhU4Gc7RwBhcAFcDJUAYzuPFawXE/npJzC+6O&#10;NucvgDcRng8D2Y89HJP1WT4j2lW55OIh7BJeRxniGBJxIQrYZhxNhV2ljx8qgDhQCTtGOR8xBPMa&#10;jbW6gi6XdDLv8xZo/LCANkZYvgA8jdgEBerFTnr9Wg/cm1d0UQrhyrFecklQyDOcjGMjJXbnjNc7&#10;fRvFcoGluI5Pn3yM2JC2BwRuBwCAOuRjKkda/Vssq2gjswNS0bX/AK/rscjfxzpdK93lV/iEyhS5&#10;JJYNg/KxL5yMAFgTwcCm8JEMiJEsUirgSRIpZTuJBOQdp+YDnBUeWAx3DG5f2n2aN2iRceS8fmKr&#10;b8gYLDkdiT8wDEjnOFFZEirDM91EhDRqvmLyGg5AHQkEdsZIIOGwMk/aYeopQR9Th6ilH+v6/qxW&#10;DlIxH9oC5JVUZh6feAHy4AA5wMh8jhsGVrhVP+kBm8yIsPtCkfPsQsP7rH5uhBGSQOwZkT/ZZEI2&#10;xzCPP7zDfKxXJcA/vCSPu9OuPl4DkMmxja27xu8kbIsMgBVec4LYbnJYkcZGcjArqidOm/8AX9f8&#10;EsaLbafqeswWWs64mmQxeYZL2WKSVEZY3KcKDIQXVEyqlgDnDDIOTq9uYZJEb5liXGIQ3OeQoHrn&#10;gBfl5GedxFxp3t7mG8ZWjjjZDDIoYKxwSp4IwcEHAJ5RegAZcm6QTzeVncrHG5dwwSFzu2cgYA6Y&#10;xnOAPmHZh481Q6KNnJabdf67fr5FK+kWODyUlb5Pn3eYfkU8cH0G48nKgIB94mor4ol3GHjBVnH7&#10;ltse7kcYP8PGOTxg/dGadJIiJ50cjFd3l/LuYn5jkcnc3GeRxgAYwSBDYxWct8thezTWw+ZW2wqx&#10;QN9w8N0+4CoPAJPRa9qjT5mj1IJRjzPpf1+5a/d3Hfankn3K5Zm52lRjaWb+/ndu/wBoHGevJqwu&#10;6ctKgnt1VSYWkILYxk7DzlOeGJxzgkEMaz5JUF00cE212ZCogJPPJ5wPT0G36DIBBdKFiZYNqBTu&#10;VWjwvzd1zknIAGeScHjIro9maSpXs1/X6f0yaZYy3nJ5YX5gNrLuDhRuPPQ8A9RzjGQRijMZ5DJH&#10;NGFVod8iyD7uR9MqBypOOAPcE3vOmKbnkjbkLG0cisjRgEgE5yw6jGOh+6eDVO/Fo5NtBcbcgNtl&#10;kwpIwMgsN4xj7/VRwM811UjSjvZoqRyyrKJHUhmkG66HLHgn7zHBzu9AQvXHykSWyHey25XIO5Vj&#10;J3ZPbD+hJJHQrwTUBMAbbaXH7wsMGNCoPORgKR3JA5UjDYxk4tXF2NTUTXsjSNIuZNjKu8FcEnn1&#10;O4quc8MAuc1tNaHXK/8AX+X/AAVY3NOnH+tt9rFiBFtjB8pvmyeSRuG7dkHqyKAOjdBbSpb8rOY/&#10;uxzRsDIV4C4yX6dedwIBOCMtjlrPUnuVTfJHt2lmkymMcgD5lznJC4AJyOo+augsGzIDG6p5e4ZE&#10;h2gHPyMxYnknI3YBAxhclT4OMp2kz5/G03e7/r+vTz9dqz3SfJqEklvN5Pm/vljPTAXogyfYAZ54&#10;+7XY6DqxijXNjGsbSI11GtxH0HIA3bgjgF9rEKQM4Jyc8t4evdM0vVhNqNks1ubWQwx+cbdosYIc&#10;EKVBGOhDofmJCsVY9Lok7qCqozPCpO+Wfds+QZVSG4AAJP3eCQC33l+UzSOi0PlMyjF01dL01X9L&#10;77W6dbGoSSxSSxAXUvllnHlW7J8oZsA8/PhRgtwANqk5AU8/fQ3t3L+7aSEs21UMg+cKCqsOoz8o&#10;wV4xxzkA9QzxtcMIIGaaFjGU+zBfLwuDtw3zLndgjBDDlBzuo3EUMIEnm7XDfMvmNv8AM3ZJPG5k&#10;V1AB6gqRg5BPmYep7Poefh63Jsv69Py/pnN/Z7p7uSaCBWt5mMqtvEXA7Fm5UnPG7rtOScFg6O3R&#10;G2ecJGypjWNWy2ZCAzYKsH4LY3LgRhsKM5tazJAbllkMflx/u5MqBwGBBJjPzH5Xz14XoMgChLPI&#10;bH7DG23aoKxRSt5i/KAylhjJDKSOeCGYH7oPtU5Xjc9aEpVIp7bf16/d3GEQK7CWMqzx7fMfd8w2&#10;gRncn3m+ZsMAMryTkDFa4TzLRYJJm2s2JNihTLycqGwFDHlmzlScndnFXFD+bbjbCIG8za1vCW3Y&#10;5bBwcfd2hjgnhdm1itVpEghj+0uFiU8v9nYsQepXOeCMKCcgAvkYKqDtT3OiErP+vNf1YqqsqXLR&#10;RQru3DbbtMFCHI+UAMW6hdu4njgno1R2pknjSc28jqq4VPlyxKhWXcCOpUnoG65yDhnXbtBuiS3b&#10;cshdW3LHIFBBICjrjnlcDnOcuVqtJIuCAfmVmBVmYgng4PVGwM5OSfm7YUntjE7YKUo+v9X30/MU&#10;xQmJIIpI98zGQRqyNuYnaWG7oCAxxnIPI5YJRGJZp/tMl3Ku75WRoiqnptGUPA4B6qD7dC3y4iqu&#10;4/dyZkXequX2kYyXDeh7OMcZw5pqKtsouZLdJGaPOSu0IxX5hkswJIOeADkg5wwB2szX5/5/e/6+&#10;ZMbKEaZ9nl89pkjU+Wrjk+Wu04+Y7uGA7fORjBSmrHaRsdQheWNHVQyQ7cldudyHbkEht3IGFDcD&#10;GKdAm6eNY13sZHb94q7mDHBHJ65y2AQCACSQuC7M9tMt5mMXCqvVQBzy2cj7uVJ6kgMxUZzUSJ5t&#10;1f8Ar+l8hU2ZcyyyNIFkaMEL8ow/JIHY7gcn5io68gSs/GycMxRs7Bu/d/e+boDhtu7njJHRQRUP&#10;m3Hlu9mFVWIby5FEYbKjlR/ExULnORk8HHJLe4gf925VomYhtkJJjz8u7POGJ6cEAlVySgK5SuQ4&#10;8yv/AF/X/B9HNI8pfd8sm2QldqM2MHAHZnG3CnPOHPP3SohkCG2jLTBGy2yFow3AVRkKvljIVggz&#10;0A+Xau6EPHM0DT3MbNboApaTKqrdcNwAc/w4zgAAnqTyLgJtiZiceXHhm3D5UUEDjAOADkAgY7kA&#10;xqLl/r+vInYwmTy50xGqeapVl+YBmwWzuVsYGcKDjGeTgqGSOMLbB5OSdzMV3ZXbkneCF5yTnJAB&#10;yFIJb9phAW6ju5l3YCqzBMfdIxxgHO5eOBz1AxTVkWDbIkShY5FLNFMSvChvMOMEgKcDnoOhGMSy&#10;eWROyW+zyrdAsLy/NJKox97buZgMDdk4I5KquORhkWaWVfskdpscNndM+1hKdpXDE4GSATg8cYzg&#10;GonW0Fx+952JGI23beiHjZkfNjcMHPJ6rkkIqM1x5EpWI/KJFVyPNycjqPmxwvUZ4zuGSZs2LlX6&#10;/wBakyXNsC8ck7yR78rwDs4AyVCmQNnn5gBnsQDQ9wWXMj43yIzTIoVYjuIy46MFxweckKp6ACJC&#10;k9uVkuIY1ZtysVAZFbGT/uDqQpHHmdQPmSVYnVb1VmYIoSMbgCrbsYIJ+YnOcNnO4A8E4jlYcsf6&#10;/rd9SdZQ0UTq/wAwZGzK5XCoACAMfMMHBOTjDEBzg0kl1EP3LK1q0zfvvJRCilhyVUkuAeuORzk8&#10;oCGTxi4HlRsF3TO0yr80aMXPzkkfd5bjg5C8A5pBNlkkjgjjQxiTP3AAFIViowYyAF5XONoySxjI&#10;OUSit/6/y9P+CWPtGLVvNhmG64kNxubB2nG7pyQFPIU5IZu3IbNIIPMiM2JBMUPzBmZcgqvIGeMn&#10;cxPyjJ3DC1C26dd0cfmN5ZAlVQfv5yAoUDnqCdvTnA3Ze5jWVpSrqsir8/GSGxgqxPzAthT1wST1&#10;zl2J5UpajhJGdtzKWQtIys0cmGK7nGNxOUGMHsOB13MSssiPP5VxcwSbpW/exLuAO4gnOGK/xdP4&#10;T04BqtNcmJghXyxIrMzM4XcW4AwpbB2gc9Rz1yQznmeS5kMvmLCo/dxzIJGPzEKxVAFdeQQrDgfd&#10;AGMTYv2fX+vkPQzPcwM0rxrJN5aqY8Abc5XGeSd2OjZxgnnIbHe3jSbLdWjkYjbGZG3Ec53Z4Ujk&#10;kADGDt9CPL9ptZftasAGJV4WIAODnbnAL4DHBA37gDtAKqyZFWXe6hY9wUMrbQpPQEc/wn72Sqpx&#10;/CATlGop7r+v6f8ATEliijZojbNJIC4jgj5O7fyeCCOCPu9genzCmMZZla5tbVZH3sNqybXjchsN&#10;uJbDH1J5wByMUieVAGWN4DG8YKiB1VSpwM+jfdOevRs7SQC1CksqqvmK3lHy1Viyhum1VHOQu3Oe&#10;u05BY1VmbJaf1+RIWeeNR50kkMkg3Rs20Svxk8LtIOVUjHGTnIDGpEnmui0iJHuj3FV3HL4A+cDP&#10;UnKDGcMRjaVyY4YnmkCRkLukXa3nBjgrjAwCcY4DEMuDkADINi1Ek6CJ7m3X7zK0amMDCtgNgfK3&#10;zHAUHqehANIzlov6/QhEUmVjSRnjX55yu5E5HXCkEHkcDO/IOfvGg2s7Rrbm587dHghupYnYSwwN&#10;oBHI9dgJO35ZBp8a+ZCqfvFhyV+0Y2jcRvYn/ZbJb+62AAwpVkZrmOGeXaqyb22q0gj4IGQQV2ru&#10;A2g45GB12qwc/wDL/X3foI0N1qEqx3zSRrKQt00hAzuPSTau6P76g4GAWztJYblitzMyh4Wk/wBZ&#10;IzAoHVBjLhvmIIPOMtyVyMEZSAMEXzVDbo2+0R/M/wAvPyfNj5h84BYA43ck4KyTiG0i3yeZJukG&#10;+T5iGweMfN8x5Y7e3zEE7cCuXQlv7K/L+v6sQxwSJCk6TLu+9Id2Pl2DqFBY8c5O7nOSQcEaywPs&#10;zhZc8fMoWQNsLAZU8HDNwMDaMEgjdVxbi4aB7dJEdmlCNjG5trZ/2SpxnjK88jDMWLZm2xLGL9dw&#10;H7sKcLnALYH3MbcNhl/vE4OAxGJKqT6/15+hXuLaR38xpLiOOaRtqrGGSJcpkFfVQRyQSRkYIK0N&#10;bxCeQW0xhk81ZXWORWKEEepxyRngEnodwKhnNc7IvPyGHls4cxsXCkHGC3UEficyEkCp0MkVw885&#10;+WSTbIsc3lleeRvJAB8vOO4HQjIzpyhzSiv6/r7/ANSBrZbh1uCnmbvn2xkLkBs4yQGyWI6HLFm6&#10;4ORoTtVio2qiLH5e1l3AHavIOBjnjcq5UE4wFmQRiONZYvM2ruVlkZlxtZxncQPvqPvKRkknnIJ5&#10;EsP+sSTdHIwjC/dLErwCCxwcqQz9CvG1uAvZk83Qrw2IhQs1xtjXlGVjtzs5kAGGIznjIIJ4Gcqr&#10;vImcFozJ5m0JG3dASRuwvVsknvnZ/vAyTWkbOoSJvmWRIxMufLyVGwnPy8g/MBuJDbS3BqSCMNLC&#10;sltIkbZRWVTwjMuTgknBzn+9nJPPJnlH7TS9/wCv+D1K8iRtHjzvLh+UqwmX5juxhcjcjEHkYOM5&#10;IXJpht3j+doUST5RHHGvBDY7DO1SG6E9SRirKCO5RM3BJDFWbaM7eDjoGwBjGe2R8oy1MWPzRuZ5&#10;D98mRIVjDfIuSSOgLFck7RiPnlhVqLHGX9f1+IggF0MrNiNmVYmVkDRxjau3Y4JIDFl3kYUryW4B&#10;bIwvZpiYWKyfNH5NuP3as5G3LZIPBG75j8mQcnBknWOIzXMUSrEoVd0cZ2xZwGIwckAoRyu3HTHI&#10;KSrE8BtIdyoW/eL5xO3ZjJI5+Uj5M9hwQThapU29SV0/q22/n/Vu7RHPGGkmtpFjmm42zAKxYruy&#10;ozu4KjLfeBOeTT7ZD/q4/LZduXWZlJX5iG3FArY5APK8Sbjt5BdKsDxtdXUu7zHdSinBRAoJI+bc&#10;CQ3AwABlTw24tnuMtM1tAq5BTeIlTLHO7ZxnGQeCMHDYBzkX7K4JuS/r0IkRZYSUslaSXzNzMu3D&#10;FuXIJG4kjC5x/tE7iKW42xb2Ekfyhk3fLtZCFIXKjYeQobd0z/GuamE9okoml2/6wM+ELDepJxnA&#10;4+Y8AAdePmIMNkVkkV1kVJWSNpFF0wAc5O4Y6Ykdsg/Llh1LVEqLRSb1bX9f15CPG6GOaceXGqkF&#10;V+XZgHg7QOQFA2gkDPb5cui/e3GySRY2jlZdyMeAOgfafl+7joctgAHccvdY47dhLAPN2lfJVQog&#10;24646n5Aw4OSAM4JIf5ccke0FGRWVP302/5QoBIOcK6KcncSoyxAJOamMZE82n9f1/V/MZbxRxvP&#10;dQW0i28QEk0cbjncxVgw3DP3SRjIAZfmwKbNatbx+VG+xUyiqiqvYZHJ3Lg4+XrkjdwADNM0kirL&#10;LAWaN2dRGxAVkV8HqCT/ABElepIIA4Cz20ghadVVGVvOm8tSoiYk8EA7R8ygZyMgH5vlwKakTzvm&#10;V3+v9evmRBEA3p5Yh85srAFwMKcDnvncCAW4ToQSajEKNAVtjuWRvvRoMk/LjcMYB3BuT13AnHGJ&#10;pba7kSa4W5USCMlmb5g2CWOAy7TkZ5Hy4x8qg4EkkbxXGJjHGkzMiqsnDgSHIYYx6KB85Hc5OTFh&#10;82u/9f1/ww3YrPIzllWQAYLthMMu0E8fKACuP7uOQVJDYLXy5E09vtEciz7TDGwXYxAUEEE9hnJP&#10;YknlRUmC04Waz25WQttLDd8wOSqkE7eM/eXv0KmnLI0eUtORHCzqkkayb/lDAFRkZ6gdd2FxwzEw&#10;yOZ2sv66f0v+CUfKe4Ec5VjJIoAVsZjyRgKWGc/L6/xZAUgEtNluPlxvEGO18NG//PPBCAK3PJPU&#10;Y2nkctWg1miyNsuIWjljf5juztUAjICk5HB6bgCckipIrApCsMQXeJFCyMzNhs5AyD8u1VPy89hz&#10;8pp7le3UV/X9aFWW0DusZiH7tVEjBdysWG4luu7huvABx2xl0NhPM6tDHG0fyOVUjI5IAXqpODtx&#10;1bOccjFySN7aaQw+WSioVYQhgxG3aVwRgYCeoOGJxxmsbed2kiOnSHcrDyyxZt7jJG7+DI3HJIJ+&#10;U8AYEszjUco7/wBaen9bkLafDIsnmXePm8or5xGTt4K5yAApI5LcqvJJBMtvpiOvljas0UYY8/Km&#10;Bg4I6bu3TAdQTwxEipJHJ5+ZIlh2+XK25VOCRnKbW6heBg+nfMkACqsLqvzZKo0O7POM56Arg5I+&#10;YkdeOBBKpPl3/r+v6sQ2WlWcm1rd2KCRi0akIuCQQmMH5h14PHzHnO4zjT2eFpG2s0kYxtxywJBf&#10;7+Qfv5J+Yb/mI3EVBLc3siIwi3Oq75ZJpR8q8BQeWAXceFABHyk/MC1Pjlu72VUaOVjJgSNu2sgy&#10;CAcFguCV2t2wCMBtxkmXtHrf+v6/CxPc6ZayTPNHBvwW8lYZNxmJJyMYzj0bAB6nhflrzWlvbztp&#10;87+Yq/LE3ybVDKP4gACu49MEnBAyRUcM09+BHNZxp5kKtNHmRQM4YKBzhVZAo2524IXHO5YyYrtr&#10;4XFxubK7o2B2PtC4wpIA3hFORjAUEgMSGpcoRjUjo3/XTX7/AOtCMwQxSbEidmw/nMzLg7egUM2F&#10;wQDnIJ+YjIHEAtIEjSXyFmQTfPtViJF3Hp1+UMx9x7FipsG3ijlaCaBl2sgVRCGwuNoLHkhANpII&#10;IYtghclqa1sVhaJfMjPkkf6rDIRglx6A47f3T3l+YlVN4y8+39f8N/w1VI1zFBeImOTsZDFkDdkF&#10;l2hc5+UBjgL25DRJZrtZJJFB2gySfLt+5ghvl4yM54J+YD+HNaAtdjTIsRk8lcny5TsDAY+Qx7QG&#10;ABGQq5ySMYBkuQxvazuiztFum2yNbnI2sWXjj5SEOOPbAJyRn7Vocq/Lt/wP6+X/AAMWXR7meGTZ&#10;cRs3mAtJ5QLEZBY5PGPm5IyGwwycjCWmiySwtcwM37uOQs3lo2zA+ZQSB93cFPTndzhuduKGJpMy&#10;pCJpFJHmEnyn5DL+rcDJ+cHIwHWxGIYSnnxKGaFcRzMC5j2AqQA2M4Y4dfmByxIJY0fWJEyxlSMb&#10;f5fMxjoVxAz+bFxbTSLtj+ZhsJBUkEhiPvcA5GC+4YDLF4XnkMiSxKzXCYhRVJZFyFPGflUZYYbo&#10;VOSM10cMttH5l1ZBt6xrua3YR7FYHAUsqtEMbgMBQOQQCFFSFkg8sDy4THuaE7CI2P8AcJbqzKGA&#10;GSwCg4BUKI9rI5Xjq66f1v6/8A5f+xmKXA+0M0e7arJIpypAxjPG07B7nhQCSami0eMQpIbfy28z&#10;a7tMSxU8ghd5HXjGcDIYggHGtPFuic+QzSLGrxxMyoQNy5KnkKCehU5355yWJSTUfOP2h5JmDeYg&#10;6AvlhznoBl+MMSMLgbdtL2kivrNaUdP60/rf8SommxwRsyxSxmFV8wvNjdwFb7zb8Mo9jkEAMeAf&#10;2XEJdvmRyKI1RZCNpdduMlQflTb1UkYDMcAZ23BqEZQOCZo5F3SABmCfJ/eBI3MW2jHK7lYA8ERz&#10;3dtLDHHFFL+5+9G6jdJg5yE+YNk+YGDEr8o5IWi5mqlZv+v6/r0KqM6S7mTvi4DRuwYrghOu8N8x&#10;UfeGY8g8ErC80ax+cyecvDNGFBRc/wATOo6njJ3Z5XOUypmmu4oRtnKxtIqNG6SbSVGwEfMpOCA3&#10;HcqckgjNKW62rMH87arN5y+cvyrk5AYDnkrwOQXIXuWqJ0U4ylq1/X9f0h6RyebHCbuTfIxO4x7t&#10;nOfMJXaP74O1jzwMhRIKzXJMPmwPIsa58thgecWKqeOFJAweTx85J6Uq39xHHMotGjmkUH7PKoG5&#10;uMDPDHr3OeMHJzmu3zzNaCKH5gsa5uQfm6j+6wUtzkDnrg8GtLHVGnLr+nz/ADt2CWSVlmJWRo4/&#10;lYo2Ni7ASNrA5JwexBPII6gvLlHnWW/Eknls0XmCT5l3HAOMgMenrxztAAwK8Zi/coWW3YtCr4Vt&#10;m7JJIB4Bwe5GTg7sEWLd5xIBGrSeWpRvOtVXYGYMTwo3KNgVc8KGHQAhqtY0+HW23yf9fh621qrB&#10;JdBYG0kRjblFiwisxcHO0ksg2uODkfM2CDhhJGtyZo4reIN5x3TWzRA9M8YPRcH7ozg+hzukt5LS&#10;eHM0En7w5eS3UFCo+8AFO1RwvGGDbeQzhaLSfzYIZoIkaTO5IY23rI2BgIq4VueucsRtAZhhaAlK&#10;Wun+X5/15bEciM0ETy3vysQ0brIF3SADGeCBzwdvBGeduSCS1JkhaR7g+TEuI1YyLsfnYQOVJ5x0&#10;wd3zHgU17i3iHkyyrtVV64YM2CCwU8PlduGPUjLfdApDeW5Vm2RSMxUK0mCuzudrDC4A4wuSJOxJ&#10;WmrjSl0/r+l/SHy2yRqPPCmTBOJHQvGNgAU9t33zxjnIySRtVfNjkW4hhuEkzGsZkUK4fqMfMOTz&#10;w2FLY6hOasGoC2kyokkkyy+bJMSzIr5OclmYEDJ5/wBnsBUJmCRhp4VSR037T9FDKe5QbSNuDk7c&#10;gA0OMi1Tns/6+RftJWDrbQTfPujB8vI8wl8FsnauMtjqGAUYwVJCjUrmXGxlbZDmNAXVpydzZ4xu&#10;k3cgDoQBy2FNSK5CRLJC7RrtZzG8wBaTjYpH3Q3UMSSCAN2QpFSRFYSrhQfkyGlkwwG0KV5yPuk8&#10;knIAG7ChQkKVNX1RaR5kBbz5JFt9oUNIjIq5woUZwxznAzgBPYAkV2Yl2WUG1fMzCrLjy08xim3e&#10;OuGwSQ3QEkglTRnmu0iaQqoWNlAjX5flxtDK+D3GMn7w+gpk98BerDK64UhfMWQrGuRyRzwMKDgA&#10;HHXoKfLcaouXn/X/AAf+H1NFNTDxxTCd9pYbZMnCkDkjbll+Yqe+47eoAw7/AISGKGSMEyL5caxo&#10;5jzsj5JjAIIGcNyACCW5ZcFsD+1YfIWYypvhQM26U8KVUAsWGOT6D7uOpPEYm3KsO2QMzM3nqRuy&#10;CPlOcEAqPu5OAQ3filT5jaOEXX+v6/HtY69fEn71vtIcRrCqMvnqMKCG3FRxwCcqQSAxBOCMonik&#10;mLaSzRzKGmjWIbWYhip6Ag4+UYBBLYPIFcdPdJMy3byRqys26NPlVWIxsXbn+Lnp8pByWYnLhcvL&#10;Ipb5U/iRbYfvFOD9wZUHIAOcDLADcCaToor6rJL+v68/ufmdkfEoZ/LgiWVm3jHJ87LHDgKRxkL8&#10;wJJDHDblxVWTWDfiSL95MxkAVpJFw3zjceV54YnPOVTgjHHOJcNIixOYmkklUSTKNoYYGGAztyBk&#10;noANvsxljlKboLhmK7VBAlDJHyMZJGSmQh+XjPOScgT7OMVsRKhJdf6v0/pdtNDoJNRn8+W6eJvM&#10;h4VdgUsuMg5JB3ZIUHPKgqGYhSXOrzeZNLPunX5YlMAdWU/x8JyS2w5OM/Rs1kQTzQwMJYdq7i0l&#10;vvC4BdfmG4fKMrng44Y4w20WYbrU5JfKeBQY2aNXSNVBLt8vAx3XPQdRnnpm12MPZqO9tNP63/p7&#10;s0P7MXZ5PkRLHHui+z+YxAXhTvwQAecZ3A5HJBBp0VlC37slQ0aqF2j5mB+6vBPBPyndtwGIHGAI&#10;bhn+0SJNYSRquWVWk3MqOOuTnDDnODt5OCc/I+KTULpl8uYDzMO/lyFcvjHU4zgFjxkDb/eyBLOf&#10;3rXb/r730FkjhZ28qKTb5K+dHuOHCqc42jcVBAyo55GcENl19PNY4e6ulkGUkWTuG8oFPu4CZxjp&#10;nn5eOQf2VJcxiGWyUhV8yOaQeWCxPAUlhnG48sDyD6DEy6Deqsxuh5bSSbZWaQYGMH/dRdo4z8y7&#10;TgEKScJSjfVm147307fd/W3ZdCG3m1OPasZaRoVyrQzFZGVQcAdMZyADgNkZ6fMNDSbu/uF8uEsm&#10;4pI0cYHBYBO+dhxnr8xPQ8ELBpmjQ+dAJXZlOyV2jVhK0f3lYqq7gRkY24JDHB6Gt/QdGuIZYWls&#10;41Vl3ZaPiNSCMgcALkAlRkk/wtgCsKtSEYh8Urf52/P9Fa+3Q63wvbTmH7EWk3Pw0k14CSq7zu5y&#10;wwAMhSQCFYYU5bpIbxcRb4XVpJPvN5bAk5PGfu45x1ByNwOWJytBt7u2KvE7LHtiWQTSBiqhiACD&#10;jgkIO+cnOSyqd240e5HlhrGaO2uNoErRyYlDBhvznGWO8gOSTlsE7nFfP1Jc0mz2qfu2Xb+v8iDz&#10;WWBmt7uVmZZPJhjUnzNiL854B35wwbAY7SeuFWTcJVMUdqsnlwL5KxhQX3Hdkfwh9qlSvIPAO8YV&#10;Ugvry+nUq0m6TAkm3bc/Ltx93CuSQR/dL9Qcin28jRtGIdqtIiFmtRsUguSMqSCyYUfKOfQDLloO&#10;jn0Ce0juLhmL3EyTIxmeOb+IZ3FcA5wnY/IRxlSpAuWenW1zbSW8W6CEOqrItuQsTdS5wAc54OQO&#10;VwNwBArgHcywxMF8sNNlWZS2/DoSf4lU+vXp90AWreCHMYlUrIsKtHM207sgAMMAZwrjO0gFmwN3&#10;ymon8JjKXYsR2tutt5uNreWoxM20ttYtj7+QxJYlQw25OWAwRpWzKJISsLTyZLt5DKrFsKzAHrhs&#10;svXgnkNnNZtvI6ws3leVIbVlhhaRTwTlQFXnrwDwMJtwF241Ijd3DNYi7KqSw85XZE5JUuFIOMqM&#10;K+G2HurDeOOoZ/aHuJLd2eSNWVHWOZosfKFYYxgqw2gF+oLMcgkYAlimuBtDzXAn83HnNbjAZgxG&#10;do4VmA5BI+XGemJGtnkVENm8K7Y49qR44/hCgcLjjbg5JC9FORYje3mVpHkNusMsj7bVlYplslRu&#10;wm8MVP8AdIwAxAJHFOZz/auWo7md185bRZEhVVaOReZGVMdMAjaNxLLgh2BAIBC6mnKh2pFCyxtN&#10;5USbX5jwGOQSR82PuA8nIAXBY54idTKtxBbyQqDJJJDH/dw2SuBjG45KgYKgEMHXOlFBq/mMt3bC&#10;4ZtxTzmUNJyOCV+982AT90A9cMBXnVpcouptaXG/nGVbBt00mI5FmADuQB8wB5UAlsMAMD8Df063&#10;E0jTDq0jeTidQVKg5XhuOGBCsVPBznGaydME04+3WMqq0e5vL+YbcjCxyDAVQQy/K3yn5uSODs2l&#10;vqsoXZOsauq+WIwCsUZKjI5PBHPBwTtXAwNnj1qhtDpoy5ZwuB9gkQMu5XCjEnmYJyC2doI3jkEF&#10;RnOBk01tPQQInlKWeON2EhUeUG3DDMUyo4JOd2CoBAwAzTp+pzjzBrk2xYv3kayEPtONq4B65CqS&#10;NpO/A/viwNDullEi3byMbhCrtIHcqGUkH3GMhjxhRtyMqOP20V1N+W60RG2mM975a2qqsUMauGiL&#10;SFFJJcc4c4LkhNucHbuCgGu2m28DiNLRgrbo1aRsr1JZySCBgA4JGWwDg/Lu0W0iO1iSGWXnd5uO&#10;WU/MwO1C2MqScdfuAruZQCw2aq26NpNyJIGcsGDsVI39uAMLxg4OMAAgT7ddxcrXQyWgnB/dtNGu&#10;3cu+N1jUkpjlTxx3OeR8z5wWqvo8cTB1ijbzdvkpcW5Qug+7uVDnH3crgjAOMEkHZuLCV9y28ETF&#10;wn3DtBJydoIGdxHzHOAM8kACq9wlr80kflxwpIXjaFQyjcMjaCpAwI8AEgEfKADkHSNZrYh01Lc5&#10;jUtNuFHkXVvCjCPlu0h2tg/MSMKcY3cgsvsDn3umtDNIHl2XHytH5e5WZiu7cf72RtyAAoDbeqYT&#10;r7nTmuV8qFmt1QSSqFjYlV3r90BcdOvOFyecbmrIexS0iYTosS7RGqsFwzCMN3GcqRt64JUFufmH&#10;dSxlupP1c5mTSJYbf+zxGsvk7gJguWjVflVgOuMbUOeWbIy4C73R6XDFbyW8dg3CES7pCxbCrncc&#10;7cLljnJYnOCMAnopNIljkwYZEXy1YstwrKMht0nIHZicgnAwcZDqD+yG2rEUtlaPAWRvMCxKMAc7&#10;cMMnJzkfvFPf5q+uvuT7LlINN08hV3x/My4ZhIQrfJjpnaBuB+63JOQdrKa39NsnaVbeSJ8hd8m6&#10;T5VXJck4xheGztBwOAecrV0+wV3kuP3nPO6SU4OGGSc5J4UZGQuDjqDXQWWlQk/wsqx/cd+XQEbW&#10;5PBJ2gjqAMD5tq1w4jF36mlGn1RctbVIp4lt4SsbR7QwkZcNjOfm6kgY4xwWb5e2vZ2cglO2w3JG&#10;wSfy8LgDOF3YLkYOe+M+oDFmkaa63cKo85kmkLSeYpbys5L4yNuM4ByCTuGe4ratNOSK33b1i8tT&#10;Gu2EEkrhDjI3AnA47/N0LZPj1MUetTo82oltpM1soKyDYsnzLH/Fggcc9w23aOTgYzgAa1tp0dpJ&#10;hliZUkKiRjhwDtAJC8DjOG69OOlWrS1S1uMujW7FtzFhux82erE9CuOmTx07XbLTZJLdfKgMarGS&#10;wZnXnoWIBHXHTAUdgc7hwyxVz06eH6obZxeXFutrncgkC/KG3H+8M87sn5sDknkYyDWuIQu2Rmbz&#10;F2xs0kYYZxgjuvTjjPYAn5s0rW3dTtcMY3XH3sgjGfXBBO0deh5wM1pWcUyLyJ/mi2bTM2EyVwxA&#10;J444bOSM9+Kw5ztpx0sOtSZAkjzKrMFTd5h+9u+/2OTncRgcY5BbAmaMvtBlU+Y6MwHIPPB/HnOT&#10;tPTjrU0cbwM6hIz/AAlnK/MBkdTwPUA8HfznqHYglLIF+8G3q3y5GW4x6DnIGASPUZCcjrjT0KM9&#10;tE0ZUtIvDPuDM3zbmI5wSQAezc8ZIJBqOeMMpDqF8zhiHO04wc7eTjBxkD5cHHXm26rhgskYdfmV&#10;pD1bn5RgcEZHcewOAwQpE0gRS7vIeG2DleufvZwF6A8cL1wKlSH7Mps21GPnttWT7vPBwDhQOflX&#10;IyAD8p43EVXeFFikWJ1jQRkBo+AoI4Hqw59yME8cVdeCBpP3BUPlmZtpwvQ5/wBojOBuxgMeADxH&#10;JaTq+IDJv2qrIykqgYAHJ65AH3eAABzliKOYn2ZTexcTMs9ozNnckav93nk4BPTnv8xY9TmlKADz&#10;FkHmEZZox1yOvrjqccDcx6hQKkaM3HyYWPbtJdnbIkIGenTt6g7RjnkNzM8ium4lZCW2sFbaVb7z&#10;HjkcjGRnpwoJuMjP2auMSEQzyXLlWzIHXLHjkjGQQBk7fmGMf3sgCmPbSRMvlNukXjy2fa+7JGCM&#10;fNxkcd14wSc2PtQkCtCW/wBYApMi4Jx93knHr7bcH1MUrqRsltFZTDh/nIY8YwpBGcBiMHhQBkDj&#10;NpoUoxKNxBGf3dyN3ykDau7KgjJckjcWcYHfgYzwKyLi2RXMU1y7uytuRVwSDk7yW+6QrBQM56HP&#10;FbF46FZGVo412EblfbvUjgkjBBPHBAwc9iDWHdzwRxtKkiRs0xkRk27lGRyMZ3dyQCTzzhTxpGRz&#10;VIlOUW8PkJLbJDCsKhliQqigjpt7EkHgnndzn5cVGeZdrSbwpXzC0mJNgJwAQQQytgnAPUNgoG5W&#10;51JNvFwJI2kCxtuZWYZOw7lbOcEd+SpO3dkjLuLqKKUebs3Kybi24xuqrgtjaVBA7EE9jhSA3VFS&#10;kcErJl2ZwkskDP5TNMoWTjaV3EcEdlOcMedyjdx8tZLarb3MSkFd7NukaRwQr9R82WLNtznqFBOQ&#10;COIL7WJLuPYbX7zK5j3L+9yNvG/pgdAW53oeM4GPqmsTmTabgMJ4fLjW4x5m8n8QuCM7lLspPAHQ&#10;dFOlJswlLXQ0JdUt0eO3uUfyV+dXVlXaxckktnYWZcfgjZ6nOPea9LDCzXc+7dHG00UU64VstgKQ&#10;xQgZxjIJABzkoKz7vxHFZtJI2ptDFLCoXzo0d2QIPu7WPyqDuYBssCCQQfnyNU117m52Zk8xcxQr&#10;cfKOzNHtX5WLqCSNvIAGCGLD1MPhZbtHHM0dSvr97xTEjvI1vskaKZUEgLksAwUZBztGFIy23GN2&#10;3mfEF6m7MM7yNLM26eC5DiA4+uXO0jphlLDHJCVHqfiLTpEeW9mSRGxt2Z37z1BkK7mYbN28Y3qB&#10;k7TlcTWfEEOo3/2aW9nuFhZbZhDMgCbOAQN2Ax2ncd4yzDOFPH0GDwvK02jKpHmiYl/eCKVoXaL7&#10;P54EysiMkS8AAhV2B2BVcYbJLsBuDE83qkov7uG93v5nkpu3yBSrEBfKyiZVWYRZCZOQyqrAtGL2&#10;uaheXU0cMFvIqJIotI1t2AjVBx1BYJy3CsQDuOBkVz99fQbGmfUdsgaNvOuGVGK7pApZi6uysXwc&#10;x7ioVcg7QPrMLQsrnn1Ker8/6+X9fPO1v7Rd2sl2beIQeWRdXEb75TIxdTKR843qwDYUsu3aQByz&#10;8trk0cWZm1VpJGeR41SMKy5lZ0XvwAzuqjZu3KG43BtzVbl/LaLT498UxIh3IsiAhxGjqSHc/P8A&#10;KFKDcVAPG4rg61NbXt9HLZSsscjgxyzRBjEAg2AgFiwcrj51H3juAYAP9BhYtHVRpXs3/wAD0t/l&#10;2VtbXyL9DZ6hJPqErKqMz72aNA+12bLFEMiEgRnB3EkfOflxWde3UMNpOlsS0luEMM1nM6mIhSGw&#10;QSHZwPvKzJnAVgSDVy61GOO4jNppnl28agwtHaQwyEoXCgN8zEFVPQsQNwPO41gTm7u7YWRj85Zw&#10;oiglPlFcK4Qlxk7gCU28grktgsN3r04cx3U6bjrJrp1tfX8Ot9ddFexZ+1p5psjOshhVppJoZHdm&#10;jEiqpRTu+6JGJ+UhUQEphMNn3ktxO6XN2JP3f+rj+RgzLJJhgGySwVwuSdoyCcAF0JZzPeRyMkzY&#10;uQqyXDGTe3J3SAuVJDbgQT82/aRjaGhuby3gtzciMsWJ3fPtHmAKNpkcjocdtxZnON+RXSo2PQw9&#10;NdV63/q36LsNvDtkxMSrK+7zbvy2MTfN03KS7Bsv8zMznjgBwa9tci0eP7RFayMWMslruiMXLRsI&#10;fkcqF3NlTuOFLFgMkpNLdXWoRyadBFOxZis1yzBS2xdhAUNjqueF3LySxBJNBZreA27W2niJQodl&#10;kcrGOYyEO9iwA+dwCWVh83LKQNonfTox2t/X6X+/roT21zE6bJ1kj8mNY/LaRlMqgo+3bESzZ3Ln&#10;G0APtC4UMqXV19ps5o/skcCymNpmZHZCHYN5iMhHykkMSDvLfwsowsErXXmzGbUGVpZl+0svCmVZ&#10;G6deRkfIcAMzEFsMprrcw3kN09gjpHdM6svRZH3u5KqCSfmCYI7KM/IjitlE7qdKL97t6+X4i3DX&#10;traR/bk8xZlCQtlYvMjy21wEBVQAVByoZWfIOT8rLxxJL5s9yI5JPKMizTeYgRl4XONxUMTubJZh&#10;vIKBzlL65smlU28+YJlcPJHJ5ZiXux2n5m2ovVsAh2wwHmGGa6m094vLllmjdVZiI2XzIxht0YkZ&#10;WkICkDg4Y7S3JZ65Topx121+7/hv6sWZ5bmSJ5o9Pb/WoYFmQBkmJ3lDIuNyuflJYqFZR90LuTPg&#10;vWumWSGJYI4ljaNpZYy33WLoWbAdcYUqBlguSAcsWzuukP5/mxw3EVusVutzGkm8BmAchWK5xI/z&#10;MSQseV4BAjt1WCFmS0muI4rdltYS2WK8ttyoUldrknBBICnGNqioo7IxSjp/X6f07+bovmlYSxXD&#10;N5f7xljCPGfL29Sq7ONpBA+beuckuhbDcI0gnlnjINmv7+3dFBYjLMNg8zbwCTtZOvB3K9V4w1zZ&#10;zR280cfkzIGaKds7tpwVI5B4IC5XGBnAHysu52uI3C23Ev7xlklBKAs7AKThmJGF+QjBTBAxitC+&#10;W/T+v62+Q9LHVLVbeU258xbeSa3bhWDEfKUHIxhejE7vLKgZ5eOS3iu5ZHaNoXZVgiz5nlynyyvm&#10;7pWZshyExkKDtBP3qRzHKskMnlyrBIqLFFcPHHhpH2DO9DjeXbkL2O5cimXGqw+c8q3McCyBvMZM&#10;Iq88bdmGIOegA4ToVAUBcE97f1v/AF5vz0JDNdyRXJ2q0kbYlEm7YME7flOGOPL44IDBeSDmvM8T&#10;wCaeDy4vI2G3aPqCB+8ABKqQgxt/hVgFxgFZRcxiFd8TQqykKhlyItv3QcDLHbkEYI4G5Wb5jHFH&#10;C1qs7qVVrhU3IgXyAGLgkgfeyR04UFgcKRmrm0V/X9X/AK9RiPeSX0kkt3cLIrFmdZPLYt8vzhz3&#10;B+fnBwSTkHBjENxLEkMWmySSMrCSHBaRnBx84YhVwQOFI44O4ZFNa48wYETL9ok/eQwp5e/cd2cZ&#10;5G4j5WIC+vIylvaQiSe2mCx7Y2HyJuwQCwAAbqS3C8DAwewoZfw7/wBf19+m5e0/Vn0mRtSht7d8&#10;Sb4ppo2deFLowwRnayjaGyRnkYQg1CJUMcBuY5GMisvlYXdgAjBHRlLKDkgZOPm3bhDLMkqj7RcQ&#10;rDuZo1aMbkbcTuLYwflbaGB5zH12ZDUEgiJEKoqIbdRtDyOGLA5VnJwDy2MnPCgDOJHYUy6jJAkM&#10;qSKu5ZHbzPlBBwcBD2I42gt97noAx5CIGDDzG+YL/rN0bDDRs21w2fmK7iAAVGepYR3DQ+ZLb3EE&#10;bBVkE4VlO0lcg7lAMi+4IBwQOdpLmmitz/o7KpjbPmYXoGJGMBsZVSMqflbnPHzAOPYkXfGVEdur&#10;AzKLcx7mz8mcbDyMkOuD68Ejawhlkmjka5X93837yFt2Nyt14PVmDAgk9yfm4VDbloI0ZU3sq+Wq&#10;YZcZwCfMPI5QfKMA8gEg5ZLe3EUUYtxMrKkbQfNjKBV2qTwXHbGMAhQA2RQVAbcTwuN10TCvl7/M&#10;m3t8uCGUkHcWGOAAwyzdPmyK8/2VBaXO6TAEckb/ACn5Am9vmwoXLYIGcZ3cKakj86xSKCKRod1y&#10;VVyhYOwwpdc4Dc/RtpwBgnEDeQ9sbZ5k27vMk+1OTlcgcFMnB2L908Z5JySA0U10/r+vXcZjzG2x&#10;Sk7sblyAsmGQgArtwMA/ebkqTwxFQ3uLnzLmSGYqyq4t/mOGPOPlI6bmPcgEcfe22r23uLl0W4hZ&#10;Q0eMMFwWyeeV6ndk5PvgDYapm4t97SzLvypSOP8AvkN82QvzE/dbJAz19dwaRb3R4qqBEABXd3Vh&#10;z/nn+frTo5gOmz5cnbjp/j1p0UZd8ldyntuOB6YPQ/hnvThG7naS3bK/gP8AP+TXoM+w5h0Um0l8&#10;bGJ42MBjvx/nv0Hd26T/AI9xDjccMu3B4Pt1x3z+PTFB3oq/ebkde+fbHrn3qRpUQZaTb1DNu7j1&#10;/Tn/APXWZnfqh0cqN+6kkbHT5TwD789s5PP15qUJIGIdVDH7qtnv0P8AP9eOlNjO6MAqylgxztJ3&#10;Yzn6nn8smpd26JXRs9sNzkc8+x9vf64xkZSYMXVWYRNGr/dZiSBjPcY9+38qlZ3VPMVT1/eMV9CP&#10;TOPrj2xSFplfzI3YHqHYsc9eSc59fxHrmmgEuAzZcqcMG5H4/T8TmpIlqWY5H3maaXO77ucZyDgE&#10;+h+XHf09cLFPh96NGu3OFUkEjPX39vTBxzmq8bbnWWL7zfdLL+Hr2J9PT3oklI3GQE9dvHXkL7j+&#10;h/MhWMeW+hZiIUAg/Nx8vIHXp64HPfOenu7zXkdS8jJIwI3uuGztx+P88Y/CISRuXRUKncFbdxtP&#10;945PU47gfzqZXaQnEnG3dlf4uvHPseg980rESXVjZv3iqp+8sZG1k5Hf9Rnt2574kZzJcjEgXdty&#10;+35ifQ/N25/w6YAryGRE243ZZdo3HgHP0zj8OfelkLyBdszbdqg7hkEdMkdDnJwfw5oZlLsKzxrI&#10;dsYU8bUbOMf3ee3bn26ZpE8zy4433I6/LGFz065yB1zj1PI56ZarSL867sI21v4sY7cew/QnNPt7&#10;aS7n+zxx5bqFXHBAPfoOntnn2qTCSj16Clx5aq0m7ZlVIycgsTg89Mk9zUryQ+aqS4+XjfuXkEDI&#10;Iwehzznt0HOIbhJ7eVhcBhJyk3mL8w/2u2DyPT6HANRrcMxZRGrKqhd2CNuRkY/H16j1qrC5fdua&#10;CzWyxLI0AXcpG/OGBXjbjrnucc5IHGM06V2dvLkHAUkbmzyPXcST/QH35z/ObJG99zbSgXA244zn&#10;J/pgGpixMjTxR/KysXkOe5OPXjsfxqXTMZU1cvMssxFvLEWkU4WPbyVx07Edcc9hg5HFK6rsjLov&#10;kyDazK575IX68cZ5JHpVbzniXy+GXlRuPGcdMdjk9MZzyM8ZliuMTj93tySWVj8vXPGDnOc9PwGe&#10;k8rOeVNotCWRlcEnDsV+UFVbtjuOMccZwAe3L3uCv/LzIqttkG0YBOBzjJ+XbnnnHIIPSqpudiru&#10;Q/ud2F+6I+voBjoM454681JHO6rG+zy180t86nAw3IHQE9RwQOV6Gqsc8qfkWVuRBBIwijUhlO0Z&#10;DDH1+XOOBwTznIpjwGSOQCGPy1GH+Vv3YyMHC9cnbnJPbHPSFJWQKA3LsEwoH3ePvDntx0/kaaZp&#10;dwAVdy4ZpPXthSM9MY65/ImqVyVTaehI8T7WkXdsG5vlYtlcDnB4AGBnPfHpSpG8rf6qN4cgtjO0&#10;dMKMnkYHHccY6HKzm3jJE5YqrYXzBtLHJ9jxxn06euaTdFMol8yQoq/MXz83AxycAAqOOBgAH1rR&#10;bB7xLbGKKY3IjljaOMjd5mAgywHTbjr0Prx93kiZV/fPKrSbmO6ZwcZA6ZGd3A5HQEHPyio5Swla&#10;Wcsu7Kq/3crnBxgDnAAx6Z46GrMfnweZi6kjXy/LxtVWAJ+6R9QM4A4wehzUuTM5aajjhFlVomMR&#10;clh23YU7+MHBJHOB1GMlqnhlaaIQC4jZmVSofkY5IwFGScsR6j7ucEg1wWcNcxyyKqRgbZfvcg5I&#10;PHIJz68DtVhbidiPNmWJW3Bg0ZKRDLFeSSDzuxxgEdRnNYSbMJLT+v6/qxNG0JJh2syKuRtjRS4A&#10;4PB3An2ySDnPSpELkxaeZY1jCGNlVypK7jgj5eo3E8n5h0GABUK3UOGiheOPdCQ6tGHWP5SOoyeM&#10;HB7BefvHDleJY3WAJGd2GWaRsv228Ef7Oe+MnOQAMJSkYuPdf13/AOGJBHAkLXM5ZZGYtKXdWYt2&#10;yeSeRnA7c9gKc1qbVXzHJ8rHzGWUBmY7gOB3IU925PUE7aassbrNAY5AyiTfulGQ27DHCoFxkA89&#10;T75p0ctrvAe0by8ETLGSrfxBlAZc9gO54OclhhwqSM/f/r/h/l/wwR285l8yZd1wrYk8vDMpOPkb&#10;I6g4x7/KNuKseReWcv2IxuvzBUWOQlSSoJACj7vXgtxnOCKinC+W0jTIqshSR9w6NxuwMcY5HGCO&#10;pwQC/eJgzW77trN5knlhSFVs4B65xgAkYGMAfNit/aGcrvVjkAlLC8lMkav+7aNsBF2iPLE5AAO0&#10;buSMqevyl1iwlljuF007l+b90pb5skbe5PzHrhiCwPYYhjkiTasEzq0a/daT7nIAOSAMHA7AAdT1&#10;xICJJlR49vy7l3KcuA6gFjkbeT1HAOe+QJ9oRJaW/r7iZYCh+zIjMqzfvIpNyqHyOoO4Ehcgj5sY&#10;5yOjUZ4IoSsrfeDKY7jhtpII3oD1Lc45JPB7lbhnFt5jRw7/ADFHlrGCELAZUjnbwNuCOdvGccOE&#10;ymRJp7mHlhuaRyzRjnDZPBbaeN3BwOMjk9oZ69dR8Ea8vBbQwuZFIAYf3vlJAz83zAgH5Rx6gNc0&#10;y2WW5jRWkTa0bQ+ZKNq/MhDbcjACt8pVsHI6bjVNCktvuQMu6EmOQkL/AMtRvZ+7nI9QMKDgHGHN&#10;ta3kjljkwrMZPMjbaoJILY2gD5iBzzyRwetqVzGcZSTXn/X+Vie31CeGaC7+0eZJ5O9ZOjrjLlic&#10;HIMm4n0xkqastcmG3We22yeTJtZnkx5C7g67fvHk8/3TjHzZGagkAdormb7O8eCv7vkLnhSCQDgn&#10;qQASvPIwJ0uzHd29xDPHCpZRbO43NIWkXO1mwMDdjkEZHPJyHcynGLe3+T/ry9X1vYhvIA81pYyM&#10;qy7/ALRG0ysHVjhuFHGFOSM4XHT5QasQ6W92fs9/Jb+ZDGCtvdO0cjlCcopw2JACCVBHoOUFULJk&#10;vGUW10JEht1Mkf3toU5HUHhQ20fxDnqDkWtPu5pLppDcKyKVjkhhkeYqB8gA49Dwf7rNjJBNS5HN&#10;UjKN+XT879PP+t0auk3slncWMi2KXRS4gE0c6s0cpYq5/crtOCc7QuCwGMclRJqk1nq2q/Z9Ft2e&#10;1mn85o43+aNSij5VfPzqq9S2Qx3EgYYYaXDXsv2zzIjcThXeOCRGlZpBwFZgeGzg7txztHIBapGm&#10;tvKJghhaSNlCyRttR2cED1yBkDA4KnrwCc29LHO8PapzdbfK76v9LfkaMd3cS2bWome3+zxgpEp2&#10;qxOCVxlCFG/cGOWKggnhqnsRbxDzNSimjmmff5KLgSKc7ic872BUblyd4PHTdnxRx2aKZBJsiYm3&#10;ikh6EcfxY2ncF6AnI3EHJFWbQodvmTzTeXN8yy524yVGdh3CQgY+cttVuF5TOLW5nJcnvLvfb/PR&#10;6739PI95/alh/ZfutT0/xR8AvA+s+G7K88O2dzH4XvdWkvPsF7LOzfu55cySJJAFkRmDu29mHyhT&#10;XjthczqzT2sSSXiw7LeOzl6k8KdwTeQduAFJGE5AAUUa34n1PXJvtt9eTH7PHCtuzSFlhjUKqRqQ&#10;TtChYgqqD/qgQqlVNU47eO6i8mO3WOOGNhN5jFWTY6AHG07SoKZySM8sFG01jU5pWv2X5HLWUa1a&#10;pVtZTk5W6RvryrXbXRXvrualhNLHDa3FnFGXW4RoFjt22su4rvAUfIQpfPULg4GVwLCo/krezpET&#10;5ziSaOL5GlIdnGCSeELBxwwGQxC9M2aRiVW4YxyyP5d40e1S6bgFdV4/vbVIZlAVACFBImuDbtLH&#10;K/l7mVIlVplZzsJVkXc2cAggDOMFcKNoY88onFKnzO/f5/L83+L6W1Hhhk0ZjYxSNFHJ5bNGw2Sb&#10;kbjdsI3IGYAspBYkjaWFd58If2cfip8fNC8TeIPh14divrfwfpDajrW+eL/R4VOF8lC6vIVD5ZSg&#10;ijQ5Z41Zc+etqaXkwu4hBJJdXB3W3l7t4IdwN+wFlULtZiGH8WAHIrsvgr8RbvwHfXniHT7y+gb+&#10;zbmwtUW9aNRLPhSrh0ZHjVWPmK+4kHLDcwA2wMcPLFxjiF7nXW2nl59tDgrc1KjKTTvZ2tvdp8u+&#10;65rX20vZrpg63p97pnk6dqdvIslzawXH2d8nzlMfEoLBcjYMZAUgf3sFGqzan9mPlverHGJc/LcD&#10;KSKAGRfQqShwD8oQLtYEkW9Y1a91jX7nW9WWa4W4RrnerMFdiUVZM8lgmDwxOAicqANuZFFfRv5q&#10;6k3+pFx58UagA4BLnlgCS2QDuJxvbcTleWtGn7R8m13a+9iaMW6cfaWvZX9fLd6ab6/pM1yl1BlZ&#10;Q0wcR28kcQOVC5xlWU9QjDqylEJLHawaVLXW6x0ry5VKwbW3LtPmDCKCSwx8qnk5PHygIGckbiVh&#10;b2m6ZbjB3hfLMAaTaBgDnfknkElSCUZWYVJG8w2cd02LfcrNvzDGpLgRoMEbcDYpIJMYUfdbpija&#10;Efesv6+St8vNkzSKsS280m6NIVj8r+CAsCuPmY+XjjO0gsHccsCTKtwLiX93as3zrvjiRWaPoSU2&#10;hcHI2r0KhhgjO1c2BrmcJExXYVAghW3VgynK71IOSp+XcwyNu4/MqgIRSPNB9utrWSTyyXO7dJhX&#10;Gdx2EBSQXDdQSzZGVG4Zo6K/r+u/qX3kSS3jmeWNYtqmfy2IRVYKSoYDJXEZIPZdoGQMUl3cRebN&#10;c2KqAwc+ZLdLubbhxkp8mVU8OmAAeCCwzVa8Md35FxdeX82/yWfYUOwjJUZw6oHBYAEZ/gyA4szL&#10;Pvupo12oVmaOFW8tflO4Md2AR5r/ADZ2kLxnIGZrCjZ/j1/r+l1te5NfYE1wjzRhGKbY2A/eqowT&#10;zwctGN3D/KwIHRZLuQ3URuX2rF5ZZvLgCdHUFdwxnAXoVGMLgHAqmmoGOa3SbasIdTa25tx8y5Zc&#10;AnIGHB4IJy+AVJLVJdSyszXEscbMzt5cjZO1WbPAHAYhWYgkYHq2azkjrjy0rcq+f6fLq/lqWo0m&#10;S8yki+ZHH8syyEfMF2oQTwD5eCZMnqQDwQGutuieXdIqxxZ2rLG2GK+WcMMlcBgpx02qOOFFQwNH&#10;OsSOY1YBT+7kCpEwy+OV/dtty244x2wPlp7XV0ZPPlO6Ro2UrJGCwYmMF9pUtnOBggsXyOdhFCOW&#10;tzSl/Xytv5lu3u52uGD8xrIskkdw3KsCrO5Y4B3YAJJBygGRu5murm7hEkc87KsqK78/eUn5gdw5&#10;Jzk7sbt4IPRWzkFvOIf3E05aNpY44Y9+CuQpXaeh7HAXJJJAOAkMayTeZy0jbl3Kx2yEbucFfk+Y&#10;P1BOFI54U6Reh57oxvf9P67f1ua8cwd5rhdqwxyb97pygk2ZY5wSMt1GcleOOQ//AEW0L3lvE0k0&#10;JZN00Aj4G/8Adlcttyo/2l6LwFIaktzLCy24uSGmmVINyfOsjE/LtABz8uNuAFIYA5AIe9/cSKv2&#10;nUIY2mUN5gh3+fkhhj5tzDLflx6kV1OV05bf1+Xr8/vJoZII32vIvzCNF3AJs4GwMwO0LgjLfM2D&#10;0baafHfXCQzbI1mj2gNH8yfdYbtwwcMDkk5ydwJ5IBrebHuZXuFWMNl45JtsiBSuQOwG0hR053Dk&#10;ZUzLHuPEeZI5PlDQsQrKnzZTOcqmDnJxxyAmauL0CyUrv+rGpbXd7DcrJblk+4//AB7AYV1GNvHB&#10;J6HgHOMDgVas7i2RibUQquC+6I87WHVQOh6djnqNp+83wj8P/HXi3TtQ1vwX4D1rWbfSYUub++0b&#10;SZp1tQ0mxTNIkbeWruSqEsN7DYPMJBqtf217YXTW98bnzFiVmm8oMpSQKyyDIBYsh3KBjzM5Ubfv&#10;5VKPN7yNef2TUJaXV1fRtbXt1V7q/e61szSS5TzvtcSiOSSQtDJHDkcDIKvjkHAJzngD6VPbzzW8&#10;M14T5KbcyGONeCVO0Nncc8jqcYbgZC5xYZtl0ZHEZn7Rx7433nA5wQ2N38PRASCcsQlyzupJLjJV&#10;tw4aRJc7evG4Nk4wSwAwfTueWdIwjKN/Lf8A4H/Ba3NyG6tIHVWVllZNyt5e1ixUFsfKcDqvQA4P&#10;Hy83GMYhZ4Z1XdGRM0i/LufawHyZwSygdzgnIB+Y4sV28aMj30kjBS8iQgEAfMf4S3AyM5wfmJyM&#10;4rS06aOaBba3t2Yr5a7l3NIDtbBwxIB2g4wOOwIPHHOnY9LDYmO8vLX+l+X/AAC87meUv9qZAxV4&#10;545Gk2LyQVHByWON4+Y9RggCq97dOsC6hdOvyx793nfu1VQw2ocDb0LKMDax6/OGoW4VrVfNnUBV&#10;Z5PMkO5+Mbx0xjsSed2BkgmlWWVVUQ3qxN5iHzIXMasrNuVyEYHHGV9o92SOmJ7MP+B+n9fluMa2&#10;VlhZbPyiXj/dzRmNtu3yxtGAWXoFIHO0+garET3HlxpZW+HuBGSqMy+YCwCkN/CpJAGAVxkBsD5a&#10;9t5yRsPmjyzT+YsfyckZb7xAZ+RuztwQOAVqaZcvLPcoXkdg7RS253bSwU5B+8TgDPYPjuuYklI3&#10;5rR1/X+v69Cxb3SHU7O/uh58LSvLJD9oIxjcUjGOUyC+4bQV3E/K2cbQWxW/VNNlmVVfdaxyIvmw&#10;opXYrjfnJDNxgHPy8qdo5e3vDKEt7N0k/cqJWVWLFRnaSBgrgMcqSSAORnk72nvdSapGHWWTy7gB&#10;BIV+8G3Eg7sDIOCeGY4deoUcmKj7mp5OMtJWfn/X9dDWgu3a2aOHLLCqhmaTCvuYcMM/MNyg4IBO&#10;B32kOtS5McqTSSNHA3neXEdsSl3+fJIUDDEdjgscAGs8M0c8cgdZC6llVsHdnIwBnk7S4CFgQADw&#10;TWhDJGJI5bmVv3cnyh0MhL7sD+E/MSkhIHJC9CF314FaPY8KdP3fvK+q2onuY7aeD5tvlwtOzfMA&#10;vEYQA4AHIx34GQN9Yhlkl2sysxHzxBVXeMqBvVf7wKqRz8xxg9TWpcXgtkkQQedNIobYEO5+pVcA&#10;ngnC984XgbecZ4TdmTZK0jblWdtuQBt2gYyC2MMQH65x2bOtGD5TwMVTj7Zu+3X+tV67fpJGotEV&#10;TjbNGp8sr8sxGQoXsy5TG3dnKnGHVQLWn3KOymaSMKZPMVlk2HcPvEPxjgnG7oAAR0qnGyylnjUB&#10;ZJlLKqAHG5sgZPLA5xjkDHQHItaYtzNdJJBdSfNJujWPayu7cYb03cZ4/hIGMVcotRY6UFza6a/5&#10;abd/+Htt0Wgyxb1WORPMA3qkVqrR42lfmYY3E7uMD+MBcq3Honhy3a3T7NNcTSMlx5f+jxH7wXYT&#10;nLfNltoLcEbx/EM+a6LdWdlCsVuzyM2NvkwshbgqNo4O8HjPU/cz83HeaMwDhLyd2aQFZGfYvmjj&#10;cpbP3VIPzgcDcAQXBHyudX5DGtGNOpa36fgdtpV8I7kfZ5FjuF3Ovl8YUL1Pl4OBuIGcAgDJYYFd&#10;ho9x9otf9Dl8ySCIzKt3MWBzw7ZyMDndkcc4PXI89tr2+a9jSG3kt2hmC2/2i32ybsP0OQFOCRjB&#10;xj5sgYHT+G9Qtp3Wea5aYZaRdqA5ySAASPv4G3aeSUYE/vOPzDOYSnhzvwFaMaqj3PQ7G6lEhmtl&#10;kWPYqv5zlgoGWIfgchmwDywO7b3Faf25IbfypEWaNW3HIJLsP4ivQZU846g9DgAcrpN35Mq2t75K&#10;lZFLK2WCqBhhjjseduQOQcCteC7VIFijljDLGG+aTB+Y8jGT97rk5GTjDZNfmuZ05U+p9Rh5c2xs&#10;PfDYszTN5YBKLHMp7/fJzjPzdep2gA5bKkl3vkVIpM7WZfUHBGcDIY9CTngd+qkUYL2JrnMMuC24&#10;SKkmM9gwPGTt/wBnDbWHrhHv8jDYLNhdrOdyLluBgH7oz1Prg+vztaPMdUtEW3O5PJk3M3l7C21d&#10;xXLBgTk5flRkZHJwcMKpMrl8NPt+b/WSKcFt3LZJzjjOB35zkCpnvo2HntIvl/MJFCdOCAep6DA9&#10;hnkkGojG0lw0L/eVdkizSdDg8HJ9CRjjDZBOdtY05Sjqc1SClsEdtLO6xvLMoOXZV7kLkjdnk7QQ&#10;SfTgEACq17aNGqpJOFjG0tLwg5UBQA2Bkk9OQD681t26RzXcdw4YuZPnw3PXIUcYBxgnOTuAxggV&#10;Hc2drPDtW0EmW3MAhbf6KcA9+c5zwwA716NHHTjZJnPLCKzZw2q2U/lMvmw4EYaNmiyYsYd8Z4CK&#10;fqRlRycE4GuWTyxvYug2uZmjgulJGOg3bSDzuUbl6byQMopPdeI7ESTSN8zHdtYsGJLBceYc45xt&#10;44OcYbGN3M6vY20d6UbTpNjsSItqEjL/AOrGOpYghQQCD03ECvscLmsVy3Z4VfBPXsef+I4oVWS9&#10;treNlMbRySyAKNoyxwwU/wAI5GeOwO1jXEa1Ar3JabawZyjSSKG6IF+UkfMFC7cHnIz94jb6H4xh&#10;lVJptQvGJkBWSZVfyxGQo2EAk4G5HKljngYAIYcPrll5ouLd7wSTfaSj7YVfYC4QqFzn+4ScZxtC&#10;7ulfpGR4mNlJdT4/MKdTnt2ON1OG/upWW7laRpF8t42kf5mCnAO7lgcEAck57kDPNasIplW6sioK&#10;7hI0bLyv3iC3f+AszsOi56ZHW6vaRbZbaR/MjdnG5kClOvAVvunAI7Y54OATg6sGdtsSrKJFxHJF&#10;ImEXcoUDB2rkD7uApxGFwBx+s5ZXjyoywlTllr/X9foctqUZvF8lVj3SKHkDSgr5mPlIz8pCqqdR&#10;j5gCCKx9WRVZblYW3bF8n7QrmNmOVycbsg4CjLHLAnqMHo7iIxJLFbDzG3BmjXK/KxwCOflZeckg&#10;9RwMVi3tvPHI20qd0e5bhSFYH5twz0IK5HcbcryMsPtMHW6H0uFqdP6/r9O+xl2dpAyr5E0kcc8p&#10;85vJWXG7IwcZAQhyMkgng7cnBjuYLVbvyJ5ztkOJFjYEmIg7mz1c7QTu5zvYkAMBUtyrQosnmB1M&#10;JkKPH8oVW+YsqnlctsOeuCDtIIWGc+YslrciNpI5FluY1XIIA+cfMeRk57YG1cnAJ9mE0etG8pc1&#10;yokQMSSajaQs4V90hjxs3DHX1VkwMDGc9ACooXElxLC0k0bfIu6FFZmCjKsvJ7ZAyAAOMgZBB0Y9&#10;oClx5MjK0ixxuBLvCA8A5OAAGDHg9TjGTRvJDcSNNbMrq0g/ewrlHwA2Mcnp83OCCOmEJr0sJL3j&#10;upN8xl3MjylZQDxK5wW2/Pn5eg5Yk+gOQevJGXPcRgRyrCirHu8sxzKwjO7J4xwMseMEDP3SMgak&#10;9oY5FK2oXyVYIrbjhQMkAjHGWPrk8/MMYyp3jO2IQMH2ny9s2SCoBbG0f7uB0OF28Gvfoo9rDqL2&#10;/rfzGSXE7v5cszf3fLbLdWIw2eOAADuUHPccCrWjNZNPHLczfZ4duRdKpk8ghCOACM/MQOvO7A52&#10;7qEzBQ0aBkSPcMvjai5OSFxuxwQV4DfKDg5xLbzmKSRIZhmN08ySbG4Mv3eO+RsxnkZbt07rHVUp&#10;81Npf1t8vvv2tqapSTzfsr+YrFXAQx/6xcncCOSq8DLdiMnnrSvrmeSFopJVMe/eF2bkPBOCQMSZ&#10;yxznBCk8E4N6fVZ7l3lnEkcjpuuJnb5nGRg5znOF4J4OBgHgirdKTb7VUkLCxaPdnt94Bc4XoxHu&#10;CO2Ii7SOOldSXMv6/r+lsZ91LeIzNN/rEZl8tpmYoxzkEFVySeucnvzgCnQtFAi3BaTckjedJu+c&#10;sMAEs3Y4UHHGDjPDCjUIzG7W0SEcyAwxvgsFYcYTIIIxgkAKvY9KhgljjkWJJI2jbdtZpgFaPJwu&#10;eOMjjnGSWHGAvUzvjaUNP6/r/gmpYzug2ebuSNuDMSpPUgLjIyR3OAATnHfobG+hQA587/WGORfu&#10;t/e+Yf3eB05B4wysDzlvNGDEZMyJJGF2TSMpIHysEI6HdzyMjOMdDXtP7Q7/AAFuPEVlrfwi8CXP&#10;hmLV9JtNQm8Mza+uoLpcVzb2862wmKRs+wuQNyKSq/OS0RZ+atgvbYedXmS5ej3d3bTzPGx7jHlu&#10;nq7aejd35aWfm0lfdchpVwY4VOmqyoIlC7JAok4TG1gMlg3IyDjd/eyD0vhh0DCSG1haRE+aQ2gc&#10;8sw554ypb5eQCSCwCkLzFleStL5k2Jd7SRrtV9uTywPB/iA+X7x5GAQtb2mRjczCJtsbsd0rLt4T&#10;cWMnQD5QWznI2n+ErXxGZQ/ds+Zx0bxaeh08t3FJbK0s0jMu1vLVVIYj0JOdpwMngjG7BDEmleX9&#10;ki4McMcjMv7mTy1IZEBcnPGT7DIB+YDBWpJYDcxmWLTvODRqUjjaRlA+UltxG2Q79xLDC5IywOQa&#10;8yXThY98aiJgWHPyMpZC3UbWKkkYHG0hsYzXz8VqeDShBPX+v6/pmfMDOv2WKLzlLLGvlsp3SAEA&#10;BSDwVBwo46Bhjoy6nilRXLKoZjtjVTbq+Gzv3jkncncnaQd33iRLfLJOWj+zQoF2xGORPKAIXHlk&#10;lTtxjC5XsODjiokgSUSQpHJvXKqGKiTameQM8AlvlzlRjORgV6lL4T0oK+v9ff0+VieSziuLVI5R&#10;byK6+YpNupO3dgsufQb24JztYZBLbat3aIgeEDaqsywo8ilZCvHf23Y6DC46SMgtwPPIiwpOWk2r&#10;8v8Aq28zHJx6e/cKRkbQBLPAwuJNO2tHwyqsWzAcKGBK9QNrHHQhT7EjaNTllYI1JQla/mc7e2ll&#10;YyrBMUYfKVj3HbHDgYYbsE5UtnlckD+I5qi92IwDBc/61QscsY8tmxkDaQM4ICY4x1XHy5OpeSRR&#10;5Vbtl3SHy5BKmEYsSCAD1wBwGGBnAJIC4t3cpKxcTqS1wHV4VJPQY3H5cAKWGeME4yADu9zCRVRI&#10;9rD3mtdfP+v6/MLea7vVW3htpHjVz5DC3ZmRCAfuhTyBtYHJH8R6gGMXCkQrNDbx7oi8ZCYU7iSR&#10;yM8g4JPU8YbnFG4kaGXddtCxVgqp5e7YrDYFznG7jChhtxtx3IhOqxxK1qhhhMg/1bEtuZedofk5&#10;UBgDjqo5yyg+l9VPRjh3Lb+u/wDW3pubUdxApBuHSNZlLSbVTc27qT85LEqAcZAbH3h1qSKTM5mt&#10;rRtzqUWRZzkSMwAO/A+b5SG+VCSwJIBwuK1+sZXy51V3O4ybjsDKuPQF+WccnB2nrnBtWExmKyXs&#10;jHbOFdo1QbTwMoDkAbkB7BfkPJxXPUwskrkToOK5n+ppO0ty0Z824VlgX5WY47gheeAoz1ODtOcc&#10;mnme0lEkl1JzMF8lmk+YnbgckZcFDkDIxwBgBWqglwI1+yP5K3CjkSTLtVj1ck4b+FTgkfw7m5Bq&#10;aM3WWM7bpLfY/wAu/wAxVxzuU8jksRwFBGScE55JUWc7p2/r0/r/AIBca4uUuPNuCYZZI03RgmPk&#10;Hjcem0h+4G35cH5cFs8bOVgWR2ma3ZGM2CeONpOP72VJwfmxxuxir9pQYli2SR/NJC0OAm7OSFf5&#10;u3TjIIznIwZPOhlPmQSRqHkOxhCOSOOB1PHQYyccYOcR7Jmfs3HX+v6/rUshhEVQ/vGkGVyWI6HK&#10;9Mqdo2jliQoPsWeXJEirGp3DLSTbRleAW5OTjYM5BBOTwADmE3kSJHFDJDtzlI5brgZYAHcMHZno&#10;ATynXOcOF1Ek/lStDN5ciiFo87h1bPytjIK5+7t+4TjA2z7KXQOWS6EjOxZXVFfhSqLtLMu4ZGej&#10;ZcLkgAbj0ByWlS8mjsWVblnjFxhJG58oRgle5XIBIOABxjdgrmq9zFPLHLIscjf8tLlWweF5UnIA&#10;PBJBPAOOp5laQzXGLSRhtjKM1vHuKKWIAUABo1BzhAScnAKlTU+zZMoaJNf1+ZMstuBAwPlxmMy+&#10;WV3SYGQCpBJzuVRyQAASDheCCOQb2kkCxjJaaSRyqjbhE4Ocl1LDODlDwxUEVoLmTaJg8pjuNomh&#10;h4D8FiBtwuNq7ewJ68bafJKplikk8nd5O1blc4RgQxOMbmYDGcYwG+9lS1V7Mnkadv6/r7/0Ft1g&#10;uokSNI2kRv3MQT5cPuyMEAhemT2O3ooyJ5p0XffWszEgGVY5APxcn5iQMBcMenfgKtZ7swRjZNND&#10;HD87RycMdvtg5Gf4jjqMHKkNCmordyL+88xpplMLbvlQDPBb7y8ch14wvA25zPsZPWxXs5Sd+n9f&#10;195fe6RrnEiiNo5G+ZphjbufccEZOFzkEjqeFzktmhmQLFIkivHMDG86g9WBByR8uZCRnJPHbcar&#10;m9a3IvpyY23NHO0y4dcbdobK9eRgEYB6KdpJEvJFDW0UTDdMWkQuF83OBt3bjgEMQWI5BUYB4Nex&#10;kSqctGv67/159CxbTAbZdrMsjMx2xlfmLdeT1+Zl6YB+XnnLhZyxmSBpvOWPmUeWVY87izYJIJ2B&#10;iOTjHHyoKpNf3LII55wcqpCx5XqqsFA6jhlA4PHO3P3Vhu4YQrXMkcxbcRa/LCzAghVUgcAHgt0I&#10;4woG4z9XmP2c91/Xb+tCy1pHvku2Ty0EZTi3TywAAQvUIcFsZzw3JIBFSqXjMkNtcfZ/LjJlVHCk&#10;AleuGXJwU6nJL8AHOKIv4Xnj+yRtIFj+Ufu2eLB2gsp5HJXHAHBPHJEKalZl44/IV4VXdHGoDKg9&#10;DxwDuz3AYg9SAbjh6j6D9jUlv0/r+v6voTXsotMxyq0UrKXkblWx8zNvB5b5cZ6jDZ24GUlkurxm&#10;W7leRm+WFWk4RiFUYXg8dNo5GcAkktVD+1XMQkimd5I8RzeS+5omD4PH97OcYxt3L1+UsT63HDH5&#10;V0x8sRhpJFk/2Q2RnBQ5OR14IxyqtV/U6j2RUaE09F/Wn9eZp3Ul60UkYkkjjkYiOSeZiSpySfmD&#10;FSpA3Yz79AtRqYrNZDBLvVGbaqttcY6nnOAGBzk56j3ORPrslshluLfy1VQzKyH227uDnjK7ccbx&#10;/d5IteeaTbM8ZWTaWVGX724hQBz1ZSPlBJDYI3ZY6wy2u+hrDA4iUfdjdeX9b/P06Gx9tjWVYFmW&#10;PY0Z2tJtICjooxzyByOS2Tt7gllgdfKtR80cpdWJPBG/7xALfLkZyP4MZHFZKaheNBtiVtygDayj&#10;5Sg2kdM/d5xw2CRg8YFvL66MalleHcIvJkIRQygKM5Yc5+6ABjJP16I5TJ7uxf8AZtaMtVb5/wBf&#10;I3ZrlJZWmsYpFWMNDEZGJVVDZVQDgrjbwo+YHuOoglvIYZJhDe7ZoYpNqsEV1yny8Abs4UHngDHK&#10;jdjFiu98CtPc7Wkz9oWOM8ljzuGBjuR0JHQ/LkuuXlSWNHjZ1kBQRqpBQ4Odu7O3gqSpGM7hg8tW&#10;n9kx2uSsvlDR+f8AV38zWk1B2EjXMLK8wEhXcWEhwFACZ+bKjaP72SDwTiN9TAKmALJHOvk3EzMS&#10;GwfljAAyRuXbuBGQCTksc8/cLdusk/lKqsWLMRtDyYyG64xyu7q3UcFsVHLqsiM7XeVjkjbzN8Zi&#10;wpbIzkEjOQe2d24nq1aLJ13NVl//AA39fh6fd0b6iiIt+fNZhMT5ckZ3EltysNuMsM4xkBW9MgCC&#10;81yyntF8y4Vh5LS+YjBccAqVPZTxzx97JGRxgjVL64XBS4XziNysfv8AzKAH3AKemem0g8AYwzE1&#10;Nprdm8y6ZdzSNcbCzR7cMpyMYALE9QeecEgVrHKI9WXHL+r6P+v66nRjVrQ+QEYx+bIzx5k2qgDb&#10;Fc7DuIKjBIIxk8kL8jlvLeVI0iRQJFMe2OMHfkqx2oONu7LBeMjbnvXMrdeS8kVvK0e5AJI2kIZh&#10;gjkLwBgBQBxzgdVq5HeTiCS2eYMzLukjjfb5m4kcnJ6nbn+9gnGQMaPK4dDT+zr2s/6/4H9dTbl1&#10;aGNGNrsEaxuWxMoyuAQAp64UE9egzkDo2512x3TRLIjFVeVVC8Md3y5P3cHYueOqg88AZUcrvOJh&#10;dfKmJAGiDMCi5B3NnGM+mfmA3MBgx25mLR2ghjlaP/WIrlGfBXI68DCjrkgjnb0Gf9l0Y7s2pZPG&#10;Vm3/AF8/6+42jriO+xL1JvKUQSs3G3IbaSWbPAPRgQeTk8mhLoSv9qkM37+VYtyZYSL06secc84x&#10;yexYVk/apoIMRRqQgUQyKy+Wc54BTBUZ5YburDHynm/JCGVo7uIqwXEy5VGYBW2hjg7x8gxwMjJA&#10;Py7q+o0Ym6yOEftfl/wP60LNtJdXNxD5UDyTRrvKoCfLUR7yyjnChdpJx9wZI2qdrVCTpHHKrXB8&#10;ldsartXHqMDkEANjkZb3APon7JXx01b9m/44aH8UtFuLa6t45DZ65p91Zw3Mep6XNxeWZE8cixiS&#10;LCu4UFQ5PZs8r4o1jUPEeqx3U1vMvk6fp+nRxRwbW22lvDZwbk+ZlHlRJn5iV5zk4ZidHDRp6b+m&#10;ljf+w6MaPtHPW9rdbLd37O9lbta5myq91i6uYluI4mwymHAjTGeRjjH38qAMuGJO5tt6C28LSaJN&#10;d6hqs8OprcbVgW3UxyRlV+ZGDbhIGV2IIC7VTLbmINMvHF+8nlEe5TGjLG+eCeCcYPUEZIxgZPGa&#10;kjnuLdlnjdoQq527QyNGSy5I2kAAcBj8vuclq51Gn2OWrldOOkfRf1/kVlPmQyebtUtvR1GVz95g&#10;CMdcjJyem7PO4Vanub68QzeUVd45HtowfkkdcAru+UYDYy3IO71AaqynzZljRVjWWYqFkVyXVfmb&#10;aM42hhgqBxj+991Ibe7H+jtA4WVlLM5JV3UsF5wTuOeGOOpxjmsalKMtjya+FVN3/rz/AC/C2nS2&#10;nmw3fl+W0kcPlqyN9zy9x29FJXiTnGRw2c8gJaw+Ukmy58xoc/v/ALUDtfOMH0JBGVBAyOSOQKu6&#10;6P7u4S42nDxhcg5zx0yVUsSuRy2Wy3FW47+KSGNLm8W4V2Pl+ZITJGSxOQu5tgJ2blHVeMZOa5XR&#10;SOGUZJaa7bf166fnYmljWS6W2eHbjcu2NcSD7mwAAAb2HHTHBxj5KeJbt5xc3EsZuPtG4qoQbZCS&#10;FYENz25YAEYzjKAxI8hPmtlFIQvA0AUup52qu4/KFJ+UfLhsE5wtCwW9va/ZpwjFYcedbRBkkXaN&#10;ufvDBXPI4YYzgcnNwRjbp+n3/L/geZIIEZGVYYUMLb1KoNu5XJHI6gBlxyCN2AMcmR7dradjb26y&#10;SRtvMqqyIsTIpDHcoIJGcnA2jaAWIyXW0MRVYDKep2qNyqm1Ssa5/hGd25iQMZzx8zT6k+kXjNda&#10;NczTBo4zJJOqxHvIAPmbnAwVzj+IYVtoylFXsZty3/rX/hn1KywXBgkt4441aSDy1ZmI3guduM/K&#10;+AMKx28hmXJyKb5m/wAyVLrdIxWSRo22SMuSQWwTwRgg9Buyd2QRaa28qWT/AFcIXhvlZdi7htMg&#10;3D1HTnK5wMNuajyyziGGVV2fORtMixnzGCh2xhiWBIIwPmfgjOMpRI573f8AXT18v6auknmwmSe2&#10;mdvJ3PJ8qqIyOYyoJwuWAOPuqMAbujInkQRs0kscO6Mx4jU/NgAq5AI3Bl7cDHfjJtIitdGJIZER&#10;cs0k0nlgYL7QW2/IQyk45AJZSB1EgjjjZZgfJ85SGimhZDI2113bcjk8Ddg52jn5TWRk6ltH+H5f&#10;0u3mVfKjgtRZxRNtWQCO2WbIUBv7o+8Ay55wcEnqqgthe2MkZtItrSSriSOFQERecjOMj/Vn7pB6&#10;5yAFmMcLzyQvFJwq+ZHtVXdim/AAO3kZwByRkEZBLRTXdnYSzPfTpIsbL5kNypZZlIG0yAjIB5yA&#10;VYhj907QIbHG8nZat6/fb89P62jD2FrMGe3mto4z8zLGsLBQ5DA7TwVHVhk5Yjqfmsxyu6LbTRfN&#10;IJRcxycqS6bCuQckMfLBJIYHpuO0Cqk9xZFQLhVVlUeSvzEk7eGYY3btwG5QSdzKSw2sYrWSZPKa&#10;OP8AcxQsyP5bZRFXJ+bIBAxuGSByvJqeaxbp8yv/AF/X9X7299lBKGS/WNo5FImaLcxYhizjDcMc&#10;llKnBDEdWw0cPCQxQ28ccuWQW8h2ZYoQEUZ+YAt6ckseC2TWj+0sYZEdlmaPZDIIfmQk9Cc4UsOh&#10;4yGGOwE9tYXccsYgk8nziyxKIVGR8vyshOCcMAcAkk9ODnP2g5RjHeX9a+W33kk08M8BtoVZYjGd&#10;qNKDgnpyVLDjae4Y7hz1DZr0hW1R7aNrhQv3HCycgAAFfurgHHXKBsAA5DYNPluBFBbzPIxbNqsl&#10;vuef5QpIG37o2tjH3uAMGrMnhbU1hkubW0bfNIp8wLt2r5W9ju4K/wALd+QxzllolMnmowdm7ff3&#10;1/4P/AKmo3EaZtYrlkVY23RXGQwXJJ6A8h15LEcqSSDgBksq3Vw6zNCy+YJJGkb5DIuNpJwS52hm&#10;Pb73QAg66eCNQi3f6LIwZdqqtm6spJIz1wC2GO3neu0kqBuF6HwN4ggCtd2zzSNH8zP8u35gS24k&#10;84Kj5lU5YZ+8PMwlUp9xe2oxty6nMyx3MS5W2ZY1jEdqoC7XjUFyAejcN1KnhskgHmx5jLEyCzVY&#10;0kC280ZYvhiFwuME9RtHcuoCkba6Kx+G2oPcJGLdo5JIk2/6OWy5ZcBMYYbX6ZY9RkjAq1b/AA31&#10;Oe+jgFq8aqFSSV/m8tvuhDKT+7DYAVTjDYAB3KBDrUtrmj5pRTUG/k/6/Pqcqt3aie3hk3M0MaiS&#10;FUbZHjJwUHUjspHAVTwAqmO1tSIljnspGm8nc25QU3EAbtqkZBdwB0PzLyOQO2HgLUSGuLdYW2wJ&#10;KyiEAbWI+fcx4AcouOcEEcnlrQ+Ed28kcDxK8rTsjRltxMnzBQzZOTjl1zk5xwCRWbxFHuDpYmmv&#10;gf6/pb8trnBJGGWS7s7WVmjUyRxRq5aJjtbgK5KE/N8wY47E8kpLBNvX7HarI4RVmaHbxGHyGK4x&#10;txuYAgA4HAAyfQbT4XswNw7RNI8LTpFHOcqzjOWbq6gYyTgtgY4LLWivwnMO2S8Z1jEj+ZJPGJFG&#10;AN0mG+8Mj5jnjMZzkKGj61Tj1HGji5Ne597/AKfn/meYDSrlIV8uxVrd4TJG0nyrwCokAU5JHluC&#10;QSQI2PzEYqWbSrof6TKZNrKo3bkOFGcqGG0bsADAHBGeiKtdxqui6XoXlJu2yMfLYS5jByT+8ToW&#10;OVHzcj5No45rDn1AB40WFEyrqBHgHG47ASxGzrkAngvgBVzW8ajqRujkrVK1KryO11/X6LpbYx30&#10;iaErcPBJDIvzCRsbF3fd2sfujrn5dpXJ52mq9xo0sNo220fYsZEM5U7gy5OG2jaOmQwJIwGyMDG9&#10;LqyhltWEirI0hVGG1SpKqAFYBWJ3HCkHB25xyWw73xLam3T7DDIzTM3lyR5wfkDFU4+Ylk56dQWG&#10;SgOkVOT0QUZYio1oUZrJbWTyUWKIMCY4+kbMwIYlMbQCuVKruBORkkErSltykse6WJzDKZN3O7I4&#10;5UDqGC49Qi4wMEVr3VoJl+zWjRyeZgKFwWm2/MR7odq4yTz1OVQCGfVleKWaQwiC4yNrHaAm7G7O&#10;eBkc55bjG3OK640pdT2adGto3/X9a6evytW7WqNIsIk8qQfNCnMZiDYAwRznB5KjkN1yzGKN7drb&#10;M7AtMrBhKxfzCF+ZCFALDk9SOozgkiqdxcs+6Vo1MikgFk3bTymDt4yW6rtw+CeCMBftTySM8Vzu&#10;e6Mf3ZQw25xvQhsjsOxzwRlgBevU6fYy3/r7/wCtizNcxywNLI6sqy71ikRpB845K4O0fN0XOGwS&#10;eOrL67FoGW3i2s0bGT99nauSdrdcg5BKkLjcuelVbi/chke4aVsMq7XUYLZJwG4+YbWCZBYgjOdp&#10;qEP5T+Ybfy42ds+Su0EZYElhhcKQG3HkbeeuatRNI0Or+7+rf15GhcTokpC2ySLlUbJ2ou0HAAY9&#10;S6uNzHJAJH3jVOS9+327BzujulLNN5nlmQnOchRkjJPTIzley1DGfs8u0qsOEd2zhVXAHPJORnGU&#10;zyB6DBaG+RLVod0e3/lsqruzgAKrbeOnGcAZGPmBF8iNI04r/P8ArrsWn1WTyVuobho41+bcsZj7&#10;7Cc9CMnBUAd1/jKVXkljeX7M+3zHXb8w4OAGIGMk4ZWOCQD0ByM1C9y6SSIH2skayxSRuCWYH7/Q&#10;bickDHYsOD0FmjS3+wiRvJ3YzvHlkDDEjgYAOdxyR8mT3KnLY2jR5dl/X/A/HyHRvubz0dszKVcx&#10;jGFznbkAAcjP8J4GckghsFzdqsSy22yZgzbZIztP95emNoUgEYO0cjqd0BmJj2KGXlSqspZeAp4V&#10;SFPBGACWYMBuxlmY0gEbLHaMqsoQ+dMEUuRwMkDLAbiScDDbexIqxt7Nf1/X9W1sXku41k+x25l8&#10;xQqJDHPgj5i44PYYBI5Gc8gYw4ahGs28xcZ+TZ8zRtv+TO5cqP4cZGSQTgEmqpmmV5N3mNCflfdI&#10;U3/fbqMcADJXgkgjpkB9vCYZmmuEby2k/wBcMLlio+ZWwRjlui4BXjvg5Ymbpx1v+e/9f1fpKzyM&#10;VndI8BCMRqAJAUGSOBuO3YQORhuQDUc95qbWq3M1yqsq4VmYMegI3N3HK9RzuJJG7FOhjk8gSTMg&#10;VpOpjYbj/MYIBCt97qMsAamMUtkFuXRlMbO8jYAOFAZVIGGDE/MS/Td908kmgvci7af12KbyETLI&#10;6TeWokKyhQMYzudc4yQMZweAOSDim5llb920m1Y2feBnMYB3HGPTg5J7AE/KDoRabHbtlbORpIdo&#10;Hl7iw425BK8E5yd3TgY5G10lg8qEiaR/3nzbY8hwDkZGfmIwCDzhQuMKMle0iL21P+v6/wCAZMMU&#10;h8wGPy+yyLIzKhyUO/GATgsCwHJC44BJmaJ7mJopZ3ZVIXmQZGRuBP3e/qcZAwQBzpQ6YkRSAt5k&#10;bZGyGM7lAYb13Zz8xkAA4ABwSwB3OW009p1tSd0jKqQs027egOC5IUHawJ+bAU8kk8YXNEJYlNtr&#10;+vvKCSQzrcAz7UO0vJGpXghyCqgqTgliCcK2ewztv20kg3TrHtaKMMjYLDduLDJPB+bPOMBuQMph&#10;bEImu5YZks4JGaMEy7CzJyx5bs3LkZ+bLrktzut2bsqrdxxfLbxuiYwuYyNwAyCT8zA9MsxAHzFT&#10;XPUqI5albm0t97/rf+vNmmW1tazKi2bRr5ZWARqG3ksACPVecg4ABB4NX7S1sWgRo7FFXyiDG6Lt&#10;jXaMHOOd3seVOTkAClTUrWGPy7S4jXdwqtIGbPy4ZQANxHACgdArZGA9TC/jvBzdMryMzbSuQnzZ&#10;IdsZBG3kD5iWy2Ojcrm7nNLmlv19fxtf+t9GTWdxZoVvEnSN9xdZGyNjEcsGPdlV8sSCCOSx5XQs&#10;m0mGUxSwKUZWWZWQxmXPOMqDjbye20AHqeG6VoV1rN55BtS8WGyGttzIvzH15Krjk4PyqoAJY12m&#10;ifD15gly5CHztrReWRIpYhsyDeCAp3fw47YrkxGIp017zMI0alaSUV5v9FfTby9d9THgms3RjDp6&#10;bVhXzjkqj8KuQGBUtnEe44OBnJycXIdLhkkSN7ebzN2wqzBcFVIPVQB821iMHbwSCcbepj8NaLEq&#10;z2ljuCo4jkjy7fKuW8zjnJ3bgOAqrwAoZra6VZ2sVxFJNIiwspm8tjsjjaTH3+VY8k7gdpCg7idz&#10;Dyp4iMvhOungakfi/rp8vlbtY5zRvCthFH/o9jI0h/eSJJdbQjbFyMq2f41BPy7Q53bcqo6bSdD0&#10;maCSCyiWSSMqLh4WAypB2O2Dx0YgYJQZK7h92RNOjFyxtf3O5QFh3EsV3cD5QCxQNzgKQrHoOt2x&#10;WNUiZZIbfa7S27CMSeVld287iMnAAPyjocY+Unjq1ZS6nfTo0/ia/rUEtZbPT5JLMmOFhujjjULG&#10;yqc4XooQN0bGDv5BYhTJJLdeTHprXB8uFyba3jBkjjDSbXCqxxlwnOByQR95QhtiWeMF7a5hEjsp&#10;nkZwWQ7AqhCh+U5RFG0/KqYKMMAiRRRqL55fljz5zwW5y+wD7sgJ4GN3b5RuwTg1z+0NnaL0MwWa&#10;3FxNZtarJ5issdpb7hHIASDgrjIwGHCZJJYcFgXpDdKyxeYGaODZcLsDKQxOSWPzOOgVWB/gUbs1&#10;p+UsUE8Ql8ldjNI3mNG4OGOSMhf4UUOAoGCMDoJIrC7PmWi3sflou6aSMESIdrLksHPl/LvB3H0O&#10;HD4qfbIn3pLy/r+u5nS2aSiG5ksQZldJIBK3IZCCFXCgcDAyMHhzzndVuHSQtxvEq7WuJIoriSEq&#10;ok37lLZYnI+cd/l7AsBV4acJ4PIuIZVHyNIr3WGZi0ePl2kEE4A44wOylRNJYTedHcTLA0q2yMry&#10;ZwmFRc5LDAbcOBwN20A4DDOWIjsSoz6sh0+xlkj32WhuVl2xSfIHVVAGVLcLyByuV3D72CBVy3gy&#10;fL3FbeFuUZfM3bkBcAkEEDahCEjjbyrEKCGygnuVt0sfObynVGZS7LggEM20knZzkDAYMQmHArYt&#10;LKSdFQ3V15zJ5ayTKSNm3cVXJVRlOWUMrFWGfujPn1sQu4S0I/JjWH7O4WRlfCqZtp53M288soz5&#10;h4wzbtgXBBXQtbPU5pfs0kTfLHhdoZditKNpBHTjoflYMCuAVNPsLASbhGU+aONmST5slRtxsAyB&#10;gAqOWwvX+7qwaddyOBK7Myurxt5n3iQAcbweiNgd2LZ7kDyq2KUQjHuV/sFrb3H+qWM+YrLt2qyL&#10;8nz7SdyqFBHB+fOSRwavWFgyWyo1rIkkMnmbY0wCpGMfLkf3c8FeW3bxtFWLa1YSyXkEce2RwZle&#10;MLufL/OBjt8/LEDAzjgVet9KNteRqJ45BGwKt5fG7cSMnJKgbSSMcZYjHCjy6uKuaKityta23lTI&#10;uxFlKs7BMbkYNtOPl4BKgk8H33AAbdtBChiFpt8tNrLHg7fMb5dwGPmJxu+bA+YEAgqGrWlusMMa&#10;ESssfl7vOBUJISBgp8oOfmA6EMW5wCK0tGgHkxzssjMY8KqyfPFHjaMcZHUc44D5OS2V8yvW0Now&#10;1LtvAJoTEFaf5mRVfGXyQpIJ4UZx3P8AC2BtqSYXHlySxfu1Mu5ZFUtnHIJAI3fLtI+bK/MTnHM0&#10;MdoBJ++RWDKHj4Xfwo2jfg8Y6nIGQc8gtZUC2MdxhpOSrbpBuLfebrjHABJIHQA7QWK+f7TmOqNO&#10;yMyeOaA/vYV3oxDCRMRqrcY7gfM2SAed7DBGM13RxarAJVRbkqJkZgmYwQcfKo6t93uSMEg8VqSQ&#10;T3N181yy+U2+ORbcgpsbP3OqjBxuJUrnPopq7Y5XVdiyeeoa0C7WyuMY4HJH+yRjPPykBiNSwvZ3&#10;M3UIig2SDKYX93Ix3KvQYyw2Y39AAM8Z5wabLLa/uZYmWaFkdfLzui9AARkgsejbRkqP4yF17iJp&#10;JUgnmk8yaVDb7OxYbwFDYycNtLAnB6k7wBA1ldeUtvLBH5W1Au2EMjKd2UTPynggjA5zgjjDbRrG&#10;EqbUtDNvLG2EDRzrsjhVAZGh8xdoI+8rf3QEK4IB25yrdIZtKjhjckFV8ldqq5ZXVgqgZBzsGFTJ&#10;XB4BXnnat4bi6m8m2fb5Z8uRtrYGPmCsw/ukHow5YElcYMkejSGPyoo5Whkk+eJYiqvlQQPl7Hg5&#10;25BxwQc0niLdTSnTlLVI5tNImhMf2iSNnHVkchWG7cGP3skgqWJBIK7tzfeqxJpdtGhQQ+UYm+cL&#10;HuVJP4iCpyMDoqnp0xjnoholq262S22xyKyeXMoLRqWLZCkKCuewHO3HJ+Y6H9myy3DPZq0bCR1g&#10;WJRhXLKSjbuMjjGMDk5I6tDxlinhZS3OdstLubWVXS1kjWP/AFiswIi5JO0bTk/MVGAM7VXAJIG9&#10;puhFAqruljaTOxWIaRvm9E+blTjknC88DC2rfRVjn3WVsylWZUjaMKN23I64OcRpjgMOMcEMu1YW&#10;E58uOY7fL3CNWxsyu4lhkrzjJzg8rnIPA5cRiubY6sLhXzaor21hLdRRtIu5njA8zbyTgjgZG7sR&#10;jggkgDqNnTtK8tds8SpJJ8yrHtQ7gPvYwBn+InbkZBOMHFiytIImwk6/NG29UKbS5BOcjvjpx6jj&#10;coOrYabKbciO1DLHHvkWOMEt0+XjOCDwSAMHGAOg8yVSU9EezRw5BYWEbt9nhs1XO0x7O2emPfPQ&#10;qCeD1I50ooFJE9wu794371ZMc4wCcdeVJ5weMHOOJxaTjzLU2rpty0ny7sHOCM8Z4x7kcZ7jQW0l&#10;mHmbzIu3HzMDuy2eR3yfTg4z7VnGTuejTw/QoQ20KSAbpEQn94yt0YZOOw6EjBAxj60kaGIRtMux&#10;mxI2IvlLAdTnHPzdOByfU5v/AGCdSsccgdt26RlXO3KkY54A/hzz0z/FtpGQwlmVFWHdnCkZGCee&#10;pA+83BHZuykm1Mv2VivJHslyV4CA7WA8xtpOQc9sHpjHJyR2cVOFtXkbbIfmWJhnO7HTjPPHTJ4I&#10;6AUSb4xiT955aMwhUbgH7cMSRyBx1646VG80S/LvAVVIYOv3gOhHK9G+h5OMcU3IaViSeZvJ+WLc&#10;wXDLG+4BccryPvdflIx8/OMmoHXa6qbbcuwyRs2G6noPXPByOjD15pl5eogaLzFX5SGSb5dzbuvU&#10;dW5zg9+2TVWXUI0fEl40a+Xna2FCg88ZYYGWHJyc4AwA1LnBvuWElzJHLZ3Dx7UHzCMsExkggLgH&#10;+LqOST0zhqt9esrx3PmFTwkaqUUdc7NwHJycenOD0OI5bx2Xy+6xjfuc7mGPmOeMnjqB/dxk9M+b&#10;VQI1meX7OZI2WMqeSpUDbngAEsQ3H3jxyAKfPciUtC0ZIY7OJ41/dEARxqoUtjgAbuTx07kDJ4zU&#10;IuY45/tLxhduBiGQPtXdgAZxjOQABj7oHbbVGTUCtwBFLlmBDQSRscoOcBVI4JHUE8569TFceIob&#10;Sw2TKskk1w22ZWKs3LZXBODggbmA28FiOOdoe8YOS3Zpm7MUcVzK22STO9lYNvPYhup4JGPukEE4&#10;BIqvdX8UcshVzInmDf8AL1YcjOVO75cMQQdu7PXphJq8TXkcQlSVtoC/dWQR5Hz4UsQuVxnOAcHr&#10;1rS+IGUQMHeZeUZYX3McAhj1Dfe3DaDkYHY1aj0MpTWyNW9vo7aRWh8sqxwy7VIzk44OMEctkg4X&#10;cRgDaMLUNYa1byy0m7buUeS+Sm/O4c4PIU/NknPqMmjqWvQ2tmpa4E0iqq7FkVOMLhZAvCjDI2Tw&#10;V7kZzzN/4iLxqba4jUPJhfMj3HGT83B6ZAOeQuzBBO0juo0JSjsc06nLIvatrcCTwwpMWaQlFV5w&#10;TtBIZeSTx8mcnpuDDgVkzait0PIs0ba0CNbqI2dlXGwAryCSijnBY9gSM1h6l4jkjnWaZ5LP5clJ&#10;FeSRXwNoUquDsOUGM4JYDGeebudXhtpf7OlV0jWZUSOO98vEikYCqcHlki+6csSSWUupb3sPg24n&#10;m1JXqWZ1Vzr8dyv2mAyeZcBkZY4tuxnAKjaAd5IKkgknkbSCc1g3+tQzxTPHujh+zhZGaNWDKd26&#10;RSdq/wAaojH5iMD5MGufufElnKVitIpHaRQv7tkk/dgEF0IPOflD4H3eDlfmObfaoL6KN7ho2xvj&#10;+zjd5saqjr+7PDyEkDORkMwCkcbfaw+X23Rz1FJ7GpPr8l2VvLmE+XLljHZsWKfdyyBvnJO1PmGc&#10;MRxzxiz6lc/ZXeWAKrRoYFEJYdWK7XUHy97eW5IAJJDccAYl3qgvQiW95uuG87y5o4WkQBN5YjaF&#10;yF3t8nzFgQRgdaF9rs9xG0FzNNEJt0sbKwzNuAzn5iM45CkjaGVdz4DV7VLA9jmimo6rX+v6/wAj&#10;WuPEd7mGKecSXSSFFEk3meX5ixckHByflKKpG4kE5J2yZN3qxuLWMLqD/vN0c0DKfLChAGjzu3kL&#10;Iik4wPmOTjJrPn1++uJRcm9U4ZvOJkkxuMbKqgsMhjnG0gM5xuIzhcq71ZPKjJvIWSFnRo4nUZbl&#10;3UbT8p2CUgggNtU467vYw+FtuPk5vu/z/ryLE2tb33WF2+7a08bOqZkkw2cgj5TlpVwRn7zEDaFb&#10;A1PUZ7ppbSS8ZQ0im8k+0MZRtIDAuMYfL/e/gEUhwQdosNrFxePbSXVuyWt0yyTTTSFljhMf7vO0&#10;EAsolUknaNj4KsrgczeajZy6bLBrFhqFrGtnE9xN9sO1Ff5AsrMd0YwSeuVUSnkKFX2sPS5ehP1a&#10;T9+3btfV+fW/Tz7OxNq+rajCIr6LVWsLtWEcsVnNmZSGUGP90FfgBgYyX2lVbK4YjmbzUytv9h8l&#10;dlvtuY0WdlLOduyQo3B+Y9MkDyyUAIXNmbVxHFvt5hGYIXMl9LdGRQwhXcEZThBhVX5m43bfm2gH&#10;Ae/ktY/t9vdLtEaTW8JVVA3Rp/q1/wCWoy275dqgnrGADXs4elY2jT+zbzttrfTb7tX11XRtm1CN&#10;d4uQtxGqxmSRruNpJyA6iZUwcty2NpO0IwYgja1Ga5mjH9oWk9uphWQRwvvaKI7412Ekj7xAZmCq&#10;zIo3D95xNObgW8jPLHMs8LGzWRmWSWLY7gHHyMpSIBxjlVOdmUZ60RsLmWEzXMqyKAJLp5BulVQ5&#10;kcNIfl3RjPL7cBiC53hO+B6FKjGUeZL19LdfLzXyVkR3jwTzw2jpua3lbyVZW/dwK2GIXcFB+VsS&#10;Y5ZASVA3NBeME1ASx3EUU8sxWN2aRRErp5bId/OCpG0MvCucAYbFeZ73yDHPDGqyMUjjkjVmPL52&#10;DflipaQh9u3cgyWAZg26mQXT28U0q7mZboRqFDKAcED5idw2srcsQhK/d42SPQo0eT3U+6t+f/B/&#10;4JJPcRQL/pMCTLa2oMWZAfLRWXBIB2na8ePmJIJYEAqDVe/luoWfSWSRdsiqiXo3yHnZlDnZyYkP&#10;l7ShMZPGxCWubyI29vqYjWSHhvtEgBWTLFmIK5j5KtkEj90eobNQXaz3MksEjNJ5d1LuZZJHO7eu&#10;5lBPyEmM/MAAdnzFtp26RidtOnt2/r8/66luBH1ESSWCmDfa7LjNzhSjLtDAMFXco3LtTAzs5+R8&#10;U/7U27vtLRxskipu3ncspXb95k3eWuchAeQcZCsAgb+9+0NFPI8jbWE8dqB5u7btON24Hvjcp42q&#10;C20kVBqNsgaL7OpkG0SQ8EHCoEIOc8gA43MV2gHABYbHTCG2l1/X/DL5JW0Lfn+d5DyOHW3gLzbc&#10;OY1ywExdgh4Z9ykZCiQHgjmmhK3JZLua3WSRnul8ouYHH8RYOvTDkMSFB3bTnOwMctjDHaS3Cxtb&#10;qrySRYZuCyeaMNhQQTk8gkYyvQxT2032eSzjSJY4riL7roZI924KoYA7mJTLYXOUxzn5aubxj2en&#10;9ffr+nzeJr6ARwWrzOnHKOY2j+WJQjDJ2qPJ2hxnADAFiuKaskl5bLCI/MaHbJDI1urbi+8ByC4y&#10;doGDhiFTIBEYxHdoksfnC1WS3X/l4H7zDLGM73GCd2QrcAkRjksMrErTwNEL+FJI5Cs8hmK7ZJuh&#10;cO24lyCPmxwfLLDCkMI1j8Nuv9f8N0HXskgWPXJ7YrIpVkk+ztGrFgqtzn7pDqPMLYxtAUDkMmuj&#10;Eq3F3NM0OzauyNWzHtwGQ8IBnblBgEqCMggiMC3trtkjaOOXyWVlaIxpOCvy9ACOAuc7gxUgk5Ip&#10;JIFi83DMtzt3eVGdm1gu1VwPmLc52gkpnnLbsUaWWn9adv1v+pHBFJDOIykizW7bxGFfzX2r97YA&#10;QchSQMhf73Y0qo1jN+6QBQzGSQT4x/tqGI4xtYvwSGGDgHC3Bjlt8Wqyr5k0J+y/ZTtJUMAqgj5h&#10;ufHzfdOCB+88sV5Wght1kiuA48uMu/lj5VwYWJfBJyNuM5UZkGGIoLjJ/wBf1/XmKLiCaUTJIu5x&#10;5qyFssCu9WHzhQFVRwSMZG3qVxVczQwNeRRRKy4C3CoGxmMnG7gliQQBgAgdWYZWxLeS3NvHNNJc&#10;worbFuC4YY8ott2fdyDjlSOVZiv3Qka+e1usxMM0iyOs0jSFdrfxAoTwMZHZgFU9iKDSMl/X9f12&#10;IVlENm1y6KyfebDbl5YMWXzO6loxgA5JbLAGlZwkcas00skMBWOP7YUA3sU2YbvhfmXbnA244OZI&#10;5nkPmrGwWQecZpU+VXK/Md4wSG2MNwKkAYzgHcyW3vGdhJEuXbMZW3IyQuQB/ESjMAQBxjjAAADX&#10;mvv6/wBf1+BXurya1kaAswQBv3RnbcQFzx0UfPkMue+BkgNT5I4ZGmuvsMP7t9pkEfyzEL93HKrk&#10;ZJOWbocdlSO8LNGun3Tb4doZYo2fGXG1g3HJTCj5TjYFJ5AqGaEz3nlR27bpJGykNuygEMxbbnnd&#10;95c9FweSRQUlpr/X9L+thrlXWNJbFWPlRpFGttyHPBTAJAOQcZU7mZsjkbZGmuJ4GaNmXMLeZN8z&#10;IwDAupLfeXBB+Yg7SFIIwzSR2su4wNazNGsgWPb8oBDBW3L8pI2hNy8HDZJ4DVXVrJtOG24WTc37&#10;798Qnl7uBtXpz2+U4KghepA3JIpWgJkSMxfvNzsjFWVssQQ2AwIQDPfAYngZqG9ZirJOvzXDCXyB&#10;AqtkblJCrx/fB/hJByM8ieJbgPILadYwqFoWjm+6N2Au7OXOVTHBJI6BQKY5s2SI2crTLu3vbyM3&#10;mFQFwoBwScM2CoGBnjG3E3K03t/X9f5EIvHjuGMbL+8ZR5i7tqpkr5m3cTgN8wfOSeOScBdNW3lv&#10;kaUSzWszhmCOFmn5LAufm3NkdcE/fwDjbTzayFPs1xeRxurEyQIw8scEDlcqxAcA/KSC555+Vq3L&#10;s+1JFVmIeaCWZiDg/wCyVHLnnpySBg4ALk6bf1/Xn5G945m8CXEzWXgrwvdW8cDeXI2rXySTOFj2&#10;/MUVdhCqrbcEggdeQOXuo5/uW0EfmsAYolXhlPz/AHxtOMOCCD04zg4aaVl+zq92GLSQHypGjJ2E&#10;MWA3cL67scAHbjg0XktxFHJctuk8+RmkhO7IbdkttA65OeudrcjkGiUuZ3NKK9nFRTv6t/m/67M8&#10;PEkW7DsSC3Pyj+tLFKgH3NoHGB9On6Hp1/nF5YKs5+o9T3pwinHzFcLuPy8+g9K9C59lylhRje6B&#10;h9c/L7jtnrz/AIcOV4Fym4/vGIG1uMYHXp6H0qFlcJtVmYdVLY559uR2/EUrqxOwq3HO1gBx2/n+&#10;nsBUkuJZhKmTDGPa2PmZTz+fGOnt+tPgmVo8MdxHK7sndzwcY64x69OtUhFt24OM/Qd8e1TIjh2l&#10;Bb5do+X5scfr/In9JkTyovRyiRlL/d252p6dh6nGPXnPXvUiRupV2CqqtlmYg5I5yOMYPHTrziqU&#10;YZAUyQqrhRuHzZ4xnp6nr/SpmuXb76BmU56H526/0H1Has3sZSj2JYRibLht2Qzqv3fTOc8jp/Lt&#10;mpFhK/OvUsdzKuOffp2yO3JprECRlkkAP95V5B7jnnpnHfvgAipAsqvlY8s33iqngdT+vH5/jJjI&#10;bEnDLEPl3Hb1wSCM9Mev5Z9QalUM6CUOxYZMnr0zn6/e69Pxp4gWMh2VWwuFXzDyAT09B9cH86ac&#10;sAkalsHb8hGT/jzn2yODU8xi3cmWJdu1izKq/KzLwBxheAMHjJ6c/Q5dkoXDzLywaQBhz9M4yOT/&#10;APX6hcK26OKM85UfNkde5PpkkdOoHtUhyJOFCkZJwyle3ucc/j7AZxnzGZF5AkOX3BiuDJ5oweuc&#10;Z/POcE9O1CACTfKdnzFtoGF4yducdeceoyO9SA+Yil/lbkFtpOwAdPTvj2/SnIHe434AY8scDbyc&#10;bccAfn9TRzESfQjuRMSuJ23rtz/tfkMdDzk9ST3xUckDtlXO0IxG3HsexP5evHerEsPLOxIHXrjG&#10;eORjrjjgnkH3qSO3maTzFXbGuWDFj7c9fXGM5x3ziiNQy+EzTASqvLLJmVvl3Y56nvx6d+PbpU0a&#10;PFgkN5i9C/y7c9APTGe/TFXI7ZAFE7/fYbvkzv6857cY/CltbJrjbMiZ3Z/1m3axzx06H68fyOnt&#10;I9SJVNNSukqRhXkyv3gkY6rgdOAeevX2znoWttCbpCvUlTF90HH1OP4uPbirX2Yo263EjE5Ur0/E&#10;8dABn698dYWik8tYgPmcrt+fGOMDHI7k9O/PA4pxlEjnTd0IbogbM7UkJwrN2wQCeuSM8H14AqVL&#10;2RFdQGRpPn3NgKx9eRg+v5dOzltpSGKg7NuDJGMDPJHGc8Z+gHU9afFbnaJreNtpfKoyEleMbcN1&#10;/h49T7cOUomTlTGZCSSQtCGbyWCqVLbeDxyDnGc+oxzyDUpdvMZ1klO3bgM3B6nPXoRnueMZBJzT&#10;fKME6xeT5mzhlbJDY+XABwcjn1wCD2q0I5QVMYkUd9uMKAxHTJ54B/D3yZ5uUxk4rUiXzoY92ZCw&#10;bIIUEu3qDj27ccjk5GF+1TtFzErSM23c2c5yTzzkZbncTnAB7E1YNo6ny0T5eT5nysxAA4HoOR7f&#10;Qg017JbhNsj+XGFLboo8s3O4DHbq3QDn2FL2sTHmiVxKkW5oW+V1wOvPzEbgPoQO35ZqaOaWFVdT&#10;htylZOoU8k4xjrjvknHbs6aApcHa5X5lG5cMoK4I25AIGMZPU8/SmwxEsXVY1aOTCrGu7nPH3QwP&#10;A9RkDvjl83MHuyiOCKsQaNtxCjy9yjK8A4UZJ44GMg4DfKccPWYREJ5isvAZty/NHnCruJGPu+x5&#10;zj0ZawY3Su6ttZV2MMfISORwPbuTg9qeJX3KbpjIjc+ZuOOcBicDIBHGR0GOvFIiXbcsSSn7VuM6&#10;4iYszFvmXnOVHJz1I3ZOe3WpY5LiKFZTEJI3Vtu5eGTd06/LjJweFzjg9apo+94w0xZtnzKy+Zkg&#10;nPUHPJPGOCOnQl8ACo8dxF5hVTiPc/XGMj5hlunXjHuKlwTMpQ93UtsBLHG8sK+WGLs3zMv3mznH&#10;zYyQDzztznuzoZoFwkC4HBLZVQ2OGIOCM5xhue+c1VhZo0RriRdjHcoUblXOBk9D04z19OuTIbmV&#10;LZlkcxjy9/zsdwALFRnJ3AjjuPu88ZqPZmUodCxmL5hA/wDyzMhuI1IXbg9V2jgYPYHkYA7zHbHc&#10;/aLeZ8cLG7fu3Y7vvqNu3Ocrlh8p4ByBivmVR5bnGyTPneT8sb44zkcDGOcdgTyeHJK0KKk77Wyc&#10;rLISG5xg84z97OeDyOAQaOQylG/9f1/XQm+0FiVRvLZQf3bYG9jwcemQQCeB0BywBaRJ0aVvNlEa&#10;xt8/7kAjqSCFAOegyMffz24iluRLhY0WGKOTcqrlULAEk8dSfm42gc88jFPi8qHbAJDGAGRCqjOB&#10;u9cYIGV6DO7nBGazlEza93b+v69S1EEMs28TrnKqAu1THkjaGPAbcNvIz1xngq9Q8zSTGWTcokYq&#10;uz/Z5AfsDt4PLEqQDnirbSxgKGUKu1j0x8p25VSO+CQASMd8gjKmZzAVEgkaYEFnUKrgtjK56Dg9&#10;lx2BLAidTCUdf6/r+vumWaGIGa5gWSQfMrNJtZW2+xAbOe4ACdP4VMyRSxSeYixz/wCsOVZmAJI4&#10;BPOcjtuJzxkkCoiiC4Z3DfdBi+VT5mcAfMrenJJI+6QxPICkMMRyiONWAH7yEMGOOCXCNlRuY4Xn&#10;cwG3g4pXIavt/X9eWnzJp54VEjXEXmNguS0jKm0kqM7TtIyMjGSeOTgAySzFg0S3yo77hcTMwHyg&#10;ZJAC/MQMgEAZDZ65qrD++HnJE0cZKrIFQ73jJzkg5HrwpyRleRgmZHkiViB8ySFmmWbJOSF3ZbAz&#10;grwOSrgDG8mtNTOUf6/r+trlq0kgS4j2R7Vj3bmLDchD/Ubs7U2jg52ckH5nRxyRFYpoD5tu2CfL&#10;YMWJbDAZGc7JDkAHnHO7NVlMm4RTTeTH/rpI1wqlWAA6DaQGIw3BBGMDAw+EYtxDZwSQjyd0bxh2&#10;z/tAn+9kOM4B6lsjNSk2Yyj1/r+v69dCAXNmzJd5jZY1E9uVVVwAVY9sqecAHBxwyDFNR7eYSRF4&#10;28wqu5oyNuP4ckKGPTHTBUZAJw9ePy15AxGv3WjkIy2csIwFAy27hQFbK8EfOgmbVLOGE3MfP2dQ&#10;3ls4beqgYGVJUjkYYnDHg5IBF8pzyhK90tf6/r89C9Y6pdJC9ubuEW/lhLlRkCMDIy2DlCeflycE&#10;k4yBjQ07RtS1CzbWLWeO6hsrhXnxMNjcM28hT9xVR1LKQPkAONgC4k0iSQw2kV5M/lriSSPeu9/m&#10;HGSDkOw7Bcgk5yc39HvlgMw828SSS3CfLcfIVZg5yVPUjrxjqQoZAARjHmuzjr05KDdPR+nnbXZ7&#10;fdp1JrqG2tNRWxvh8yxsI/Ok3RuF2gkncvUDkZAAYnCBdxkae3a9VJmkX93/AMe8cYJTks2TsIRg&#10;ccAsRhuATVcanNHi+aaXfLITvbDfOE/iA6gbiuBuC/NhQWfD7Sdw0jBpJNvlhFbDrNxtK7uQpUZJ&#10;bPU5DEbRWM46mbjLl17fj+n9PRal3T5bzVTidI7iRl2GSaNUIAGcLzuK/ey5GSNwxkMslm1SW7wg&#10;/fZkV4444NkS4ztBO/AxknzNxBB++C3zZyPvt4re5BKsuZlcIfL6KM5CsRyWxuI6k5JLC4BOplsT&#10;bNKskfmRpDNuEjNI2HYMSTw5GMDBViMkYXmlE5akWtrL/h/62t3LiXtxJ5kyRxSK8TT+XJn/AEje&#10;Qdq8hZn2ogUNlzktg5BFi0to5kkjj1C4aFT5Q3XCEttwzsD91SfkzkANk4zsYCrZX6R3NrNHqEch&#10;8yMw+bvUJKFUgEuFSQjgEE4G9SSApJsTzyQW/li1by452RpFy7DGGwy4yTgkEqASd2fuo9c/Kzik&#10;pL3UrX/r+u9/Rkl5LGY2FxPb3G2Mq0c0zfuG5IYqDtZw2PlxggAEbCrCxHaXF9BLcT+R52nhZlhc&#10;AOf4dx3j5du4INoOSQG4BDZ9vfTQ3bRAmQTb22rIDHhFYnawfOSNrZDddpwAIyXQTAyLOI/lYf6O&#10;sVqkhCqSCxw2QdqSgqcjHUDGazmmRKnLl/r56fJ/nui1qckVsmPnjaHmZRGeFKHLj7+Nvl/eKk5b&#10;duCsFqviITvCZ7jbJJtkBXy1KbQG27/miBIJO4gYbkcFqaTZ/a1muZFLncFZkAVCrkxybgx5KEsS&#10;rBCFGMMoIljWFhi6XzGhzH/o8btwOvJwSGwQCX4AOSuSaxtYIrkj1/rqvn+G3QgImhmZprpd8ayl&#10;WhjD/eEhwQxHLYBVgPvOowSCC0W4MDyXHlfuHdTcNIW3sCG8tW4KttBBYAqdoGSSNs0UBnWKIr5y&#10;JzlbdDtUlMkhujgdXY4Cxqx5RBUkUEy/uDCUYjMczBl2qZQTGoHLL85GVCnDHGVoK9py9f6/rp+p&#10;RhRJLttOEsaCOTa0LWpVtvILBgSoGGIGBj03Z+Z297mdbiISBOHMUsnmzIdy5+8p+6TyW+RsccjJ&#10;t31sbm4hvUjj81lfy2Z9sYBBZQoYhSMHncAXMnzbTu2smtWdDJNYtDG7q2YYo3jERONgyW8xFJBU&#10;jbgBhkHApGka0dH/AF57b36DRH/pNwZFcSSKRJL5ZfO44LIxAAAUknO4gEkY5qSCNZfMNvHtkkCr&#10;bTKzqgZCmQNuDIq49D0zleMxi1M0Eks25Xbc6Mki8lwVTEilejg4GShBx1BC3DHIDBb2lttmZ8MZ&#10;oQ/3TuUL5mFHbkE8Fc4PAhxM51HHRP8AyVvPtp59uo21iEsQnEm9toVWMzOWIZW3JhisgIBU7Ado&#10;2naPuU0JENPaXDRLISSu9sFAm3BGQpJ6grgkKD3ObShQ4trb94rKHXfsVkwox13bQFb5SMgkgqQM&#10;kOVGluY9UuS6LJGF3SSBQGfb87MVLcbUPynACn7u4glkc8qst/n5+n9fncQwXd9cqsNssR+ZIdy/&#10;LK/Xaz5wCxOR90EsMbgqsHvbXtuvmSK0kfmsZI9oBC8DYueqbVjBZRxuJySCBKpMDxz38TQgZMc2&#10;87VzwQMc7SQAcgjJbhiWp+2O3nnEp8qYyuWyu9Uwu3g4OSdikEhfxKkCkjmdSXy+/wDH+tfkVrSG&#10;aCJldpGK7QuMbH+Rgc7VK7toyVJIBDfKTuSpYZJrQiORVCxtt2pHtyowQp256ABepY/dOTzUmwST&#10;M/m7WZAVZYVZSFIBAA5HSMfdyoZuBnIabUtdOjz7twY+dv8AmJbOGO4blJzu9Rkld3z7SwpSUrt/&#10;16Dbbzo41jlX7yqq7tzAqeS2Y2A2ne2CCcgMOSPmtafZQXN4tqXR45JJBvmiChyyYHU4AGFcOePm&#10;AU5wprItxJGbu2mEi5/dqFwC5/vDOA3zBTwoIU7iRtAGuIXi2xzKp8xWXdGhyT85wCNoK7Tj0D/L&#10;98EXFMmSlK/K/wDgfr+u59j/APBKT4/+I/hH4s8dJB4wt4dEu/CM7Xnh+8VLhPENwWFpb2U3mkMk&#10;W+4ZvNCkIE/eEowNfO/xq8ZX/wARPifrWvzjyVkumis4VjASC2QFIIACqHEcISNVxt2qucBdx5/R&#10;9Q1C0tL7TtI1hrW3vbcQzrYTlY2iAUtvAIBGVRecncVOGJQila3Vl5E0N5Cw86IeX+++a2PDkINv&#10;OTkEnORg9lzhh416dSqnL3JNNLs7JNvXrbsj0syzqWY5PhME4u+HUkm3fSUnJK1r6Xta720SvrLa&#10;tO4jSTT47eSSQnzFjOVZmCgEkHIyRjgKdoIJ/hktmmsreCOKFZoEYSeXIuzaM4LFSAwGWPbHODxm&#10;qSXMqFh5ELOFPl/MEWclQCckDg5zyqjB74p8d2V8t1VlZVUAN12ZLZx1ztzwCPlXHB5rScUeFyy+&#10;/wDr1Xr6l+KSWOLzkuVYLGfLjaZWZl2ghBs5wASTn5vXGRnWtZ7KSX99bC4t5GVm8xlT7wAwMZ+Y&#10;gckL64CjaBgWd2Hjjmku1ZUkdo4myC+0ngDBBY787edi9fmQirlpcWlrB5zSs0MMeVFu3y/MDyuD&#10;ngbgSDjLexC8tSn7prRlKNZO33XXX7/+H6pHWSX0VxdfZZvLk8piHX5QGDHlMBjgbV2kcqQzKo61&#10;VlYMFmldmSXdHMrb5lb5QXHGMs4KnBIwRg8EgZ7TRwmQvcqdvC3LMQSvBUbsAfwnB+8TJkgFeL1t&#10;Mt5G3nvJHcCRovJbdEY8kFCuDtwGCtngqQM88t5/s+U+kw9T3NP6/r9Rw81E3eW0e6fd5nltgsQC&#10;sgGRk4HQ7l5BORjEpbfKBDJwZAOWI35IKMMDPQFeACAxG0DDGAT6OLJZoruSZmG1gcsGUFcgNuye&#10;AV2kgq+PuqC1JGyIrLqc4YswDLt4ZgpAIZeTlGZiMA9fu7gCuQ6alRKndf1/XyRPajMUeQsNvIV2&#10;yKcrC23oVw20MevAK7BggA1q6JLLK0OnpGytdcsrxAR8KeeFHyqcnIGVA9TmsS1nmu2jH7yNWZT5&#10;7Ou5d2MmQrnB5Jzk4wcE5ONbSWeKVZMyLsby1jkmXy+cjPHIwGbGANxGRkjB5sTD92zyebmqOP8A&#10;X9f1pua1qA8hf7Im0yZ+b3Cg5yeF5YAk5ySvzBSKbFsj/dtFE0nlhg0cnA4PGeMN0ABy3yEZBGKq&#10;x3SXNouoyr5Kxxq3nPGq5bLMiuqlsnaowADkDI5A2xi6uJwwfUGKyY6tIoJ2hAF5O1+ARnIynAAX&#10;B8d0dbGGIp6NL+tf67Fq8nJjV1uEbfuKSeZuH3uSHznuRg8jqcMwNVcSmeGGWWRVPK56IuVUkKAy&#10;g5GOQegGBwS++nRbSQSSbtu355YgdyR8sxJ4CAlAdu3A3YGBkQNf2wlRbxpF3R+WyxtnyyXxuJQj&#10;Lj5mOOCCBjOaShJbHnrLeb3rb39de39fmWLi4uJZfPu7faJFJjWOMKAFAG7AfJHc56bgQNoo0orL&#10;cxuCzbgRn7OcqNxDZ5y2PukDGcEZOaZDcRmdmjvAGj/491WNmVwFG3PHzHcdxz0HLYxsEtkii5ij&#10;lR9vkhnfy0wCGUlGHPTG0jkZ3DO5gBlK/LYz+puM7tfh017rouz18zYs9QZxFO0zbHt8SSfMQvy5&#10;3PtUgHlmxz3HcGu08F/Z3gQzyfZ1Xy32vEzLG/IC4XBDLuOdzFidv3Sp3cVpk1uY1eykffJDHFH5&#10;jRsjM2dwyWIHz/3TnhivOSvZeHJYoYxNG3zKcLtjBCjkDfyTv5PJOAANp3Zr5fOrLDs8fGUZfWtF&#10;0/4c6W1knd1t4/LWaMoWimj/AImXkEBQhXKbeAc5zkjArofDkxDq8UB/ctncW2KuzjJbb8rZByzd&#10;COfvLnmry7ceXbL/AKu3OITJAVNwwc/LwAMgkjgAfNgkckXtMvI1mPllflkPl+SxbfIegZW6LtG3&#10;aD0OQCAxX89xkY1KbTDDU/Z1LneabqUUNvidVO5QCUjIxgHqykgHjlV6MvBAya2oNSltbX7OUW38&#10;ksjSNKSoyNpyTwxwpzg9McDoeD0zUhNZb2laRvleZ2ZRI+9uPu9QPmIwD6EE7AdjTdTltopJGlaN&#10;XZCy+cFbA7Z/vcoCe/ozAlvgc5waqO66H0WDnU+86a31hRJHDcTxt5iht7Pg7dq/MeDj5vnwRkkH&#10;Ge1xb2SHK3BVsgDduyeD224LA9tq4A5GR15aPUnYGKIyfPg/LcFTJjOR8pJ3MUOCQCMY4A2rdj1J&#10;ZdyNd/KzqqlAGUg4fPygbcAYzuJGGGMNur5Wtgz0o1JNWZ0IvhI2bdWaSTa37v7xDDnAPDHIOTnA&#10;6exfDdzTFRDC+5o/kVWTcepGQegOR14GMZzmseG6WWXC/vJGxlkyd2TjHXjnGVUcdjhQDqWzoZWM&#10;isx3jhWy2f7uSfmwSvJAPPGcsB5tSmo9CVzSe50NijO+27Kj5cLJ5WQRn5Tjrgk4OMYHOcnIvTwm&#10;YeXHEceXltjAs5YnK8g88854OB04U0tMZ51+QDLRttjkb1ycH0Pzepxx6LnbsrUyIwR1ZVZgzZHy&#10;7uOfrnsOrHjkV5c60qctD0I0eaNjnNbsVe3ZYoV2yRgqArcs2doCgkZJG7BBySckbsDjNcjjtbxn&#10;lRrj5t5yqsGXn+FV+bPHAwNrADnkel63Yn5ZVVW3Kqhl4LY+UjJGQcEg4wTj1xXDeIIB5U2VWRpD&#10;++aOFUdxtwDkDbnuCoLZKgc8H1svxUqktTycyo+zjZHn3jDQZbUx2kyI0m0j7VbhpQQAVyMcjhlY&#10;fKcby3Ykc5rfhO8/seHWxd20yyLJ9oh6vbYDIAchcn5QAMsCWOB8ygdjq+nCLTyFjQLHGjJM3GPR&#10;sqCeP9rIHOdykCuW8R2yx2MyhI7eLySZlt5FXacq3y5ON+4cjGBghSRgj9LybM9IwR8bWwtPmnKc&#10;emm+jPPPEOnxhpFjXzFSUow8xRI3QMqc5bDAgHp8vOMDPLa1bXNvFiaHG1V3KrBv4VUqR1GDxwM8&#10;sDzwe+1u1lkuybzcfK3L50bEZUr985OUyvlksxXljkqcEcx4gtIY7dhFDtRzuDRrgsvOP3fOTj+8&#10;cllYdVcn9fyXNHPli/6/r0PmpU/Zyc/M4zVdPtirQrGrSbnYSQtuMuMBVTeu19xIwe44AACisLUr&#10;MJbzTCfbCzCbdNvGGIGMYw+ARkZJJ+UkNyT1Wo2txF5nm4VWXbJ8qs2AOUyoyTySOSo4Py/NWBrl&#10;tJc4WQSGSThfLdeAWOD8pAyM7MHoDnoQa/ScDiuaS10PUwdbbX+v6+7zOcukEErMpMbRptj2R7lj&#10;K7cYOSFcYA289Dkesmu3FrcXclxY2cOntNIoFtayDbEwwNoDA7PmKD5y2CcLuCkibUSjytfR/NJ/&#10;CzL5mwspYABgdxyMYOByq5GMmrPHE+2W2PlsVIhkILBstyNkhycdQSTlVOT03fT0Z3sz36dS6V/6&#10;/r5lG6Se4k8u4gXy1bMe0HbL1zxySnbdxkyHB+UkZ2oRMu68kG7zI3dcoGYngBcJjJz7c5+bJwV1&#10;JULTsk8DlpWO9dxHBfnA65IboeSMjbnIGVqMam3zKNwj+VvObnIbAJwAONxycDPJIIAc+tg5e8ej&#10;QfvL+vuMS/t4UikjM6tNG5dgG+ZcnYFI456E4GRluQSAc54oUeS2IYyeXtEX8JzhG2luMEjoQRwe&#10;cYI1NS8kP9imnXgA8RsuTvGQBnoTjjHOAOuay7ljGhdS23p+7kJ2NwCOG5PH3csQMc9SfqMNqe/h&#10;23EpytGHZ2dX/d71BkCl8rzyzLwAQT0yxYZDYFTWivbqvk/dVei9s8ZTcy569uflVectmOb93L5W&#10;5mLq5Vo+gycL821RkgAgnAwxwRnBZp7pLLvhidpDjzMMN0a4y3GeeMg8fMRxnBI9G3unc7ygdT8O&#10;fDSeOvGvhvwEviTR9DXWNat7VtY1y4FvY6cJZhGbq4k2jy4Yg4ZmxkBSQCfu+tftjfsO/FH9jHX4&#10;9B+IniTRdYtbrUJItJv9FuN630YtopxOoHy7GSXByzEOCB8pDP4fHBNMjWLrGWz/AMfEKnjcSu7D&#10;cj+LjqWx3yw9C/aD+OfiL4/ePLn4geK7W3tbi5aQyLax7Y2V5HkQbVBj+UOcsBlsktuziuKXt1XS&#10;VuXr3/Pr6dAby76hJNS9vzLls1y8r1d1yt3WytJX5tVoeX3KpDIjHzJo0kXYu3dI/rwqg4IHJxk+&#10;3GI1tFEmFmZfmZ/MhPyrnJUk5xgkH8MHgkFbdx58rMW/eNuyPmPOcnO1jnoerkEYGcA5NKWNZljM&#10;eUzwqbnYA4zg5HvgYIyQCD1I9CPwhTlp/X5f1qW9PkRWbyyxZlU7YcMw4XAJ7gdC2MZyMjkVtJdy&#10;Fo4J5o/9WxSN1ZNpA6gMOCdq8NjcMDnjGFbMpvX2QDaFMmGUMoI6ls7ix5PHB3DH3a0rNmtY2eGa&#10;LGGUKoAMigYZWAx/Fxk992Czbc8+IjzROPEQjLX+tjotPuW+1KYrna8brt3wsx3ZHOEAIYcjA5Jy&#10;AASpre0C/he+jW1dZfMUbWaPcsuXO05GNnPOPlbCbhliMc1pLPGY1uLDzo1kA+yykRrLzlVMmRgH&#10;JT+Ec7m/vjore4spbzcL8puklb5cuV3MB6LxldoOSULKAR1r5XMKTaaPm8bTjZr+vwV/6012620b&#10;z1hSO1WZd7JJH5fygBGO7nBGfv8ABbBwSSSMtnWOKRRLtkjaNRuUZRmwNpTJw3UYyrFQuDuBOaek&#10;yrdoIry3kZzEJBHPNlZG5ycMygDHr8uAvHHzWdVIkheW6kVVCKkm12/ebl6ZOdv8PJJPQfIc4+V5&#10;XCdmfMSp8tbl/r+v6fW1YnC24WZR+8SJd0mYztUDh8cKeOC2G5wW+U1Rgt2WweJLrzEjjYxL5e5/&#10;u8EYOWwR2GPlcnOMNakmkcN5zXAKqFm3RgGVc8/IwHysI2JVlwc4xziqaGaO6WWaRX3DMxkVWVz6&#10;ZXLbRzkMQSM8vhQPQo/CdlNS5Wv6/L+vyvaZ5jQLHDceaTGreYrbGBO09c4+785OCTuJwGVqLiyi&#10;ZPsb28bbo8q0YVs/KELcEg9cZJAyRjdgYj0a7cbm/dN5exzIrFl5HJ2nByp2/e/ubhnauZri2nll&#10;jt7iKRI45MssPKrjHTIw+Mjna2FI4+XKH2zKXNGq9bf1/WnyZl6ta4PnR+dFC0xAhQhSx6hiWG4g&#10;gAbjwcgHBCg4WrJHJcXEjKrGTEio7Bf3RDKAoLZGF+UrnKdScE7eh1KKVisr7o+FRhuAUklSSoAy&#10;MfODyBuGBnvz95C5/eI7OoUIsMA+8uFXjA3AldrfN1yCeQBX0WXy2PXwcvP+v6/4Jz97E0o8ucPv&#10;ljY/IC+/AzwgBPBCHG0Z+UHHWqs0kwkVWt4yzH5tu5TwV7ZOenuQf90VpalGzQeSZljV2TykxhnI&#10;ON2VDEgd+QcBcZzis6RFVJJEJU7QdqsBuU7OR0G8KQOOW+YFj1P0VM+joy5o/wBf15f8DarDqEip&#10;HFG7MsakszxgA8kD05GAPYnnPJFvT5o4YfMkmjVdy5kkYqxQAD+FhgHD5xll4zjI3VUWdXSKQNGq&#10;x+UFwCSFwFXfwwAAyMYztBGTkGwj+bgJL5kzLhlQkCJhwFGwDAAYcKc5xxnGNpwTidFRRe39f192&#10;xc+3ysYhcPuVm3Rr5odAM46r1bOPpnocgmdrwhY1kmAznD5UENkjI6jqjDuBvz3ysCXDZkKyL+9y&#10;0m2QoWyCCp2huu3IGcYcNxyaa0iJ+5Sc+XJzMHYsyruZTkg5GQFxz1PYFa5fZx6o43FS6f1/X3kj&#10;XTwuHS3B3QRgxcNIWGMYKnvvxjPB2gkfKKml1eSC/ZbuTy1hmIk3RlU2jn5BjJU7dowAcdM8k0XY&#10;PlRMsSqqkrJAdzfK0eRjk59+m4HIODUkFnreoRSNp9hKyQQ+dcSBCwiVTgyPxgJymWIIXKtkbmzE&#10;qNPqivYqbs1/X/AXr5ly4u7+5sinzYVfM+RQSjk9Sdx9D2UIFU4wSadqN+hdp7cMV8vavyhtp5AB&#10;HO0kNtwRxySORjOaeQHyTDJHIrfLhxiNuduCMYBycsCxyeMYFUl+0ksYlZgzb9jSDjOARyQAMEgZ&#10;GQWxg/eFxwsWTHDK+tl/wTaub6eN7gyxysquWVVHyqF9BkYyOP1AHIDZtUgEcjzzBkEmzYgY7h8v&#10;zblHJOcgYyNx4+VqyTqBuYm+3P5Tby3lsoXOZGzwCQP738SjjGM4Md1O7TBpIWhZ5HYrypOOclcH&#10;ABJ+U5AHXtnZYOnbU0jhVez/AA/T/gGtH4jQtmW1bczBWk27csqjChj3+XAGW6EEHktDJrkYHl2y&#10;BpFX/Vo2MMr7hk4GeATnjOVOMbVGVJKHkYPNGyhV+bJ3Ab8sq85z3yckY4PAyskjuI7JmbazgIyT&#10;HaRzwBwAAeoU/e5OTtBpYOgtkbfVaS1S/r+uhoPq+5zGjqWzhtyqMg4G/DDHAA5A/vHdhhuP7Xih&#10;MkSZX5gdkihsqe5PIc884JLYzjCknNDhY2a3aGNpGG2NWGFxlSR2ViSD6DnoAQwnyTCBUIzJxE+5&#10;drZ4wSF45XvuG4cAFib+q0dmi/q9PaxrnxXeTKtwLmRJJGGdq42nd3JXkcnIJAG08jINM/tmaadE&#10;Esp8xW/1j7vLY5BPCFiGJHJz8xAGAwxk/aSAt6kszeXuklaWLLt1ITHqMMOoUkYP3s1GEe3Uq2GV&#10;eI5DIWAUNkkcDA+bpkFlXjj5G1jg6MVpEccHR2St/Xy2/rqXv7YlMHzzs3lDZ5bCP5fmYMGAGMBu&#10;vYZXJHJpH16Z0SSMMyR8u0TBd24Dg4bJOBztyAygYHOaMwmlcQFz5i7mZY3+Y7icfLzjA2n5e24Y&#10;I+9E3nSmMQSznzpA0UcbDcWy2Pu/KdvXBJPQ/NkkaRwtHsbxw9Pey/r+rmo+vXGWniAZA+UjlYNl&#10;s5DMThSMlW2qSDg9ACTFLq9yqtIHkVVXejKSN643ck/L8wbaTgjOOMtk1FSF44buWRVjkR3b7qs6&#10;jG7IOVJwxAP3OpAGc07Ubp7hJTJLtZRmKae4OXHzcbvm7tt54J6DIqvYUo7JF08PS2S/q/8AXn3N&#10;CWcwCN54vOjcsIGVlbJDDjAbGVxt2jPXkdBQt48kLSy4fylIkCk7XUH5AOnAHHTaQx5XArPXym32&#10;8MYdpGUIsWQjkjOCOMjAwAQOD7bnvJFc2sSLeOd8ckieUIQxK57FsrjggLjk4I4G4TKnHsbUcPT5&#10;tUWN09qzTOWSPC7PkGRtJbK/xA5OSNuR2wQFqwsTxhknUbmbELRjcPLzg4+YqxbaVGAMgrknpVON&#10;I9kdysiqrKwkWCRixCnI6fMU+bOcHPc5Cmt661PSL/TbWwi0az09o7NkuJo2k3TAHgzCSRlMrANu&#10;ZFCFmVQAFJXPlPWp0404+7p8u39f1cS2S3PMTR5b5W2ruUYCghc5GPv8YGQXwSBw+LzHLW5ucSLk&#10;ydR8oVlHrs52jdkEDoDjivZzNNb/AOlS7OMRzOu4qSQOF2sSOVHOduecEqKuQR3QhVbgfZyq7IoA&#10;zZXgHrhsthNxYc/dPcgRJHl1uWNRp/1/X4del2vbpNFJhJI4QjKsbAh4xtPzdPlIGDjoe6jGRHLb&#10;Rm2Uhfm3FWbeW2LtDYwBuGCwXnrnBORxbkkK7bmN4ZtrfK3lkbXwSGIYcnduPJI6ngYxAVggto7Z&#10;opPmj2sGBwV3DGA3YkYGCCNoJA25MI82pKP9fP8AH8/uMcGNmNtbOu4NmaOKZeAB0HYt0GCS2VJI&#10;HBqteqFtfJmeVXWPfLtZSxJB6E9zuyc8jaCQN2K0rqz81WYtLGRIdvXjK916KAScgDG4Ngk4Bzrs&#10;yw2/mvC/3VLMzk8Ebs9RyO53ZJb0HHRAmLTaa/plVkL4lhtrdst8qTKysMjg7m4wMBeeDzngDEhX&#10;fdxywQt8zMYWQ7WKANwF9hlumQzYAycU2VBI0m6QyKkgKo/3osEcYAyz44OOpI5bAFCRrBK2ZFRN&#10;29ZHhB+TncXBHJ4JAyWOGGcrtrojE2X9b/1/XoERm3qjXDMvyBV8nC5yG4CnGM43Dkgk8nIzYtmj&#10;mXIn3ttXypTtUycMWJ5wCFUj6gcnOKqRfvpCs7uqqxO1jvcNyCrDnn7p7DGDkE5qy02Pk+fcxXpu&#10;bGOegUrjknnHXHHGBxRo7x2/r+updNzawsySTFsENIw3HHTLEeWQoO7hQDgFgdxC1MGMsslm6yLH&#10;Moj+VQ3kMCARkHAwD3HAwARjbVa32pBJBctIzeWPL3yjKHdw5JBOOE+Yc/dHQ5EiSzyzBZLr91Hz&#10;uZwyhQedoJ3IMY6HHI781zziaU60Yy/r8v6/MsNOLtm325XawbkZ+XfnA54wCwOMFcZyuC1XrC7U&#10;QSRuGXy+PkKnr97G3O4kndjGQVwccg5sTZWaONjI24K8a5ZiMjsPl/jVsc/d6gkgWkFxHBEsrLM0&#10;Ks7SIQ211YqAAwGTtxxg8nPXmueSOpVI8q/r+v68zU0n7dbah9rt7mSHy/uTTbP3K4bnaSSx74IH&#10;A+bqNs0Foogb9zwu1Y4IwvC7h+7JDElcqBwQo2E5BBY1xJKLaSCFT80oc+Wq/MobIYDccEb3IUnk&#10;EH+EVYR2vVSBRmTJGbf594wR97HToBnOQclWOK4awKt1/rv/AF/w5YtoViLS2rrIqtjf5hVlwm49&#10;hxsLEcbcAcEkKw+mX8Nv9pmijZixZZYVOUJbb5ZwTtb5idp+b5ixHJ3NCFsqs65m3EwwqD8xUhwG&#10;+4QCFYgk43NjouJ7TT7jUXi077QsAXfDlm2JEzKzYJJ2gHAUdeq/eBU1y3OarUjff+v8unYo+RHF&#10;ExNowUyIJVLfeBUnjGMZwQTwMY5AxhktotukmzdDtUGR1jX5ehKjHHAwN3qQCcVbuYJYJWsw+5Y2&#10;c2/7zJkZiSQCGPAzjk/KD9DVaY2LtGiuohZSYZOcnkleQeuRx0xnJbncsSZ4uKqdn+v9bbd/QcYd&#10;8bRXRxMn7ydhu8sSHGAcDqSAODngggY3Lct0jQGeW9kRVjUs0ajJbZypO/OBvGSOc5wMK2IbQSBl&#10;mTjZJiMc43BgDGFx8rEc4wB8zNkZOLSqbZVQXP7tdpX98MFsjBbjsCF+Y4JUYDbuMJzPBrS5tP6/&#10;L+vlcdJZtHH9nikXDY+VojGWUnIXax6jLEkZ5f03GrEUcUN1tiv90aqBuRBmPBDD73X7gySrKhQZ&#10;OWBLbe0iVFQRuqtM37v7QMMo7Ejg/LtPy9P9rlTNAijZbS3GMk5aSRVKrgKmcKdoAbsSAQ2BnIrj&#10;qVLHBKfS9/u+/wDD+kNkheRmtkiZmabMiJIjSHgrgkhuQBjJO0AA45+Z00EpHk3EiYdvN3NJgMqp&#10;zwAQu7ZnLHbkfwkfNIweaJRdQzfNH5i55O0ZwMepJP3l55y+AcQXqmSQIAswkZlUrt+9k5JJx93r&#10;yXKLgjAyq4e1M4ybl/X5/wBaDgYjf/JGojjkXy4WGGHI6cnGQDypYMCOCejrSe0hs45VHnxwyKxa&#10;OTvjDHbjcBxyy7cNtPPLBkVoXG2SP+Ly490Y4d3ztUBjncWIGcHagwckA2Iba3ijE1tbzeVCJHge&#10;GQKHbeCR97HRdzYx5YB4B21lKZMuW1tX/Xf+uu+gxNReO5hE0C7SQ/kxq2SyoMnYT1KocEdx0HR6&#10;06377NSeSNGVjH+7uVjDNsxyT7YA5A+XJVgedzTrbTk3HU7SRoWjc7YJI8LtRSG252njcdvGdq8k&#10;AKZIGhtrpbplK/u/OaRLoBixYfJtKHaM5yP4huxwwU4SloZ+1Ubcqv8A0/z/AOD6YUejz3iSLDuO&#10;z5huUkIuGUEqVBIOCeWH8JHGBVqHw/HM5SAswji2wiaKUc55XGRznapHPTC8k56nSra2L/ZdRgXz&#10;JI3EJkkf5JMcNhDgAH1JGOAF6LZ02yjvZBK0kbtJJuVSpbhWJ4IGcHaOCMjkAgja3NUxHLcn29SU&#10;kk/6+7W/+atc5mHwbbyzrHJLNuZVST5srs+VSqkA8EZGSc43ccZGpp3w3W8XzZ7WQFchlZSC5V1w&#10;Qd33WOO5yCMAbgX6zTLeGJre3CJvaSPdtt23BSdu4AYbJIOduDktwQyg6WmW9u8TW06tFF0dfMDt&#10;EuAN+cnKqCpDEAHJ2nIGPOqY+p0Oqnha05e9NnNQfDrVJtiARvJGC22NAr7W3vkMcFMrjs3KgErn&#10;5tCz+Eh8wRTFYY2ZdiJ+7Red+H3HHUbcNyCuc/xV2djay3qLbkzKPJ3MzLLuKbyilQPvcs3yscnH&#10;IIXFXbOCIQLICtum4u37444YP/ECQMAnLZ4VgAWBx51XMsR0Z7FDJ8I7Np/ec3afDDRlCs7mNCoa&#10;S4MIO75sl2BJBI+YkcqFypwp+XQt/A+nWYjI01lRQBIChchPOYAFWG4ncpLADdsZMDLE1uQX8dtc&#10;R3IjtIHjkDRxyQHykAKnGMlsA7cY5yNoAUkVgap4gt7FVd7/AOzJHcAwqshkZl2K0Z+R8sCSed/B&#10;Gc8MDw/WMRWlbmZ6iwuDoR5uVLzsK9lp9lA00QXLIrSKqFNyKDkNhSV/eFW4xuKqBuzgZKa3p2iX&#10;kZ2LHJGxKxyRP5kkgOCcMODgFgoPzZ+VcMtcb4l+JFrHIJbCVWaR0aGQSbsMofByp+h4yo6ELgAc&#10;ffeIJLm4muY5wtvGFRZGlCmNuuFLY5yCT8p+UE5OOfawuAq1I++zy8RiPZSSpW3/AF/r+rHtD69a&#10;z3sd7OoXdI86W0BCs785jwvyruyo+6DnBXbkb5BfW1lYKjz2dxJtaZpgAquwXcRlWO5yvI2nrsx0&#10;dm8Rj1rVtIeU2uoKrW67V2um5GXOM7SzEgcDJHU571NcavrME/2RlaPb1+0RlWVioCj5AxJGC52n&#10;3HzZx0f2ZL+YUM0cUm4pvy/rz/Q9hm8R6atwbu3vY/8AWfKrsf3Y385B43DLbcYbGcs7FsJL4s0U&#10;3FxcpciJQu9GR2CkABlX5yMsAWyAAMKxUcV4nJrupGSNvtzs0buV8yXdnMnThu3zYKgEAgjpgU59&#10;eka32tdqskagCNpcsoIOSD36kks390g5INVHLO8hyxlSrtH+v6/U90vvG/h+3nktYZzI3mqrysoy&#10;jEgEkEKQAQ4KnBBKk8bM4Ou/FfQCqyWUEbtMqN9ngnRRhlODnJ3OCwzySNy5GeK8YPiS8kEd00kb&#10;LJ8/mSyIM5IGOmPvDlsA8MTnCk1pL7UIW2yyT+WzKvmRxsqHnlxtxyOpKAkKzcHhV6o5bRjZt3D/&#10;AGuSabS9N/P/AIGx2Oo+OxeXL3Ms/mm4+TdGy5Q4DHOO/Axkc4HZyKyNQ8UvOot5kbzERdqrHuMy&#10;qMBdwOPlGB8u4Ak8cYjwJLqYQxuLna7QkyRrvVo/3eM5de4UZxwMMBg8iuFa4kDxyOrSSNH58bDa&#10;eMHI6uCG3MBxuxnHG7uhTjFWSIhl9Lm5pf1b/hvnujRvdWgeb/RrlphG4RvLztfaMZwW2hcbxjI4&#10;yqkDl6LXh/djDbWYoPJTkjlwCR15U4ZSCAARv3BqjiWZmSIw/LMrFvNm34YOPv5GB9eQQRktgmhh&#10;biRoT521iSrSRspOAVPQEY5UqoywJOezHaJ2wpxjotQlu2ZIw0oC+W7s3lgtsALbRhclThcckZO3&#10;AwUEYWOBUt3i82Rm2xnaRkbmTJyWzgNg42rxn5gCSxZo7ksWkmVtu9ZGUsy4AbaAOBgYwvJyQRwe&#10;Yo45HG+OTbGjZlSRxuIwrYUlsLt+UEZBAHYhsbI6FDS239f1+pYkRGeWbYyydGXzj5kfzD5QxByu&#10;DxnO0JkDOdsglErefDKI2+0MGWSMbSCSVb5ugI3ZXjA9CQaqos0FxHLcRxs0jN5ztCVjV/lP3cbs&#10;nA3AAA84wOA15YEt98VydrKQ83mc/LyGwoDLnPDbdykk4Bpco+S/n+K/r8S1K91CIxvmQOrFI2kb&#10;JXeScBscHGMEc7Q5wMGoUyBDi8LKdyiPzNnJzhwG9ie2DkY6EGGSRnkMEksat5yZVYwVB3DJ+UHJ&#10;wOnIIHAHBWnvZjvVWO12lX90P3fy5znPQblHJBzng4wrUTSnTvHVkxuIEizDc/u5Iz5jrGSgJ+9h&#10;eob+IgkYxjgfLSSzCLEz3SxSNNujk/1angfdyq56rzngjnAzhE3SWzXYieV5I18oyozb8+hydvGA&#10;zcj5cAeriAf9LgkH+qZF+YLkHnG4DnqDycDGTwQao2tFf0htoTlVWNG3vsXy22+a4ZW6HOCUVeg5&#10;wBycAPO17stuDS/NteSYDnA4PTjGOTye3zE4nSB8NcxrlvMRWZJSiltyH+LAyVzgHsVHOfkcrE+X&#10;G08e0qoj3KY2Qj+IY7nnjknGCQQQZkQ59Uv6/wAvuuRS2Ehk+y4dvNkO1ZF2nkkleB9zGB1BfknH&#10;ACx2Mtzu8x445HX5lWMxpG3A43H13AZODhgPQWIFtlJb7OzRp+8eESAMqnOzdnCj5cjaCOvToBJB&#10;ZqixokuZI+EaI/JGAQyksDk89T94dORsDSpGMqvL/X9eXqQhljk2RQIrNcZIWMKBhAWPAODjaMgA&#10;k8YG05PNSx+R2jjVZBK0jEtjKjJLfKCCuMFTzhcg5yJhBHHBOdPiTyX3DzMBQMcpnHzHg529Npxg&#10;kFSn2U211JbR5BVgkp8sMwBOFYbgePmwP/Ze5cnmjt/X62/4YSK8lktm/wBFCzeV5LJLwygMMNgn&#10;CgMM7SucZ9yZonunCrGkm/YQkkilXjACkq4BHUY+UEHGTzgMsENnLJPHNJZN8ylEtpGfKIeGUgHo&#10;SPlySw+UAAcrdtdIMt3hJlYNEoW4B/dxg+jEAA9G54LAjdkk1nKXczqSpx/r8P69NS/p2nXFyEuL&#10;mFFw8YVYG2hu25SCxbquCR823jLK5O3YeCbcbIYrjrsEbTKwXaXJRQNnC9Mk7tpUfdxiqvh+C6ha&#10;NWmhhWNiQ1vgbPlRSQW4Kr820N0IYEg7Qel0/S7pB5DahsaNCCsa+WzhU+8W467c5IHJxub5TXn1&#10;qso7M8mpVlz2b+7+un676GY3w/8ALC2imPdMVIhaM/dbcV6cfdJOXIyBkYxmq0vhH7Eq3+rXKssL&#10;EKsK79pxuOQCOMA8dcg4YcA7s0dzI8yW0sjSSSM0r53Lk53E4xhe+7nqOPmFVfst4/l3cFkyllVv&#10;m5wrbQGPHKgY5BLfQNWMK1Tqym5Wbv8A1/wVp1Ocn0OziR5DdeYzWpQzH5gCpyTkbcltzDg5xg87&#10;uVbT4jNtKeZu+6z4bBOPvYVlU5OOeQSC20Emta80ae4jMd00kKld7OkrD5i2A2QN2QRnksvQg5Jp&#10;sFnPpVzthj8v5WLtNANq7gc4HzMV+XbzztABOMVs6l+oOcop/r8v6tb8SG18OG9P+lJHL5mVkZv4&#10;j97cQQAMAr1AzjBAOVXsNH8FMyrK8f2dtxd5EYkBtgI81drBSCTwOQd3Hymuf0OTVpL0rDDlmcpu&#10;KqysAWLEDHQ7jhgM9fl6Y9I8DwXt7FFLqF3JDE3lpu8xlCy7sfMhbGF2tg4BIz1+Yr5eMrSgtGbU&#10;4yl8X4f8Ntp5/la1oXhMRQLstFbKh9se4szAZ2nPyg4cAdCSgGCNu7orfTJIxKsW5pIzuVooXLl8&#10;R7VIx8pJ+boMBieCKuwaLaufLISRpoxt23GPkyWYAPgEBdp+bgAjjBKrZstPk1m4tze3At96/LM7&#10;HaVzwpx/tEjGNgBYnBVy3z88RzXbZ6lGHLsZMsJt5GdS2G2lpMDKnkhSWGQc4JJ6mMAgYASNtO1C&#10;ZjEtxFEJOVuGlMnzbX27VA+b7hwMDClVO3cSegk0Waxkkt7qYosMbquGHlnADYGBx8pyRtOQCNoY&#10;c1VtWMkhnuZmMbhQzSruZ0Ixzwc7VbGQM4yQMVCro0nzbMyxEFZ5Y4/sscjRyNIn3o13HBd2JVNo&#10;yCx5BBJ+YZM9kl0se6O3jeOORZV8tcMuQHIKkjA2oAS2eGbqNxW3DBLaOkhe1kuI5mZWhQOMZztw&#10;ADsGGwpAPLYAUZWa3sbgR/8AHrIFZlFvH5qPIqgglSHGTwyk8DAVTuJLbnKoEZFe3vZoVjt3ka8+&#10;zgJtZWZYyyAlSVx1GWBYj5lbgnrclgRrhoLzydy7opFh3vgDHz7Y2LIMNweQN38OX2lvZ3C7bma8&#10;dYw/mbXUOydTt3ncEABZc/KAW7AAtasY5I5FjNqG/wBKAkSGMfKFJDNvk+7wwHVWO48ADjnnUDrd&#10;kcdmpmAjTbM33VknBTeGDluMszZ2YYNg7VG4sc1a8lfszIolmKz4gjumCsARgABgpBJGQSOCq5wB&#10;xMkEtu+y4YtE33rhZGIQgctkoHUEEngdVI2/McaFvppNybW0hdfLRo8tJ8u3AkUhM9QfkIGAGK5y&#10;uVriqV7E8zTKVtYXatDDbySRySxqhWSTKlWIyFwmFy+eCSpLDBJxi3FbtNtjkdfMkBk+0Rqsasu0&#10;dCxGSMAqBuUEE8qDts21tGLdDGwZJIxu8xvmZvvYdgfn7k8g5P8AE3FaEVlG6x28zxzbpGdmS4ZD&#10;twy5xhQD83BI4AwMkkHzqmJszT4kZltaxySSedB5zIrMzeZhVYEbsI4LYOdoyo+fjkYWrtpZwNC8&#10;sMzL+8aKTdyDxu3HgjozMGGASCSCoYNeGmNaq1uLRm2L8zLISpUFtvMpJDDaDk8AdcjAa7YWcPni&#10;18qFmkBeP5mCQ8Nt4IGBnkqWJ287S2K4qmIMbNSG6fbNNdqIrjkZ8yNo22jeD8noQN2fUBgGBxk3&#10;orJIF2qvzDBGB98H+AgAsCfkODt6kHHGZLOzeGVRJF5jLMoJHmFSpUg/eOehPOTyOoxgalpYx/Zj&#10;ZxyL5LNhpI2CqhBJJPLHnnle+ARgkDysRiOp0U4ORVs7JhOwgvd48wRssmWBlZgN5wfnbCHoQufu&#10;5AwbFtCQ8bLH83+qkhfO58OCo7N0CYLAISMnALVeltDciSK4ijZuk2FYOgJPBCkY5Bzt3ZVP4gFN&#10;WJ1/eMZpWZd3mSRyLnknOAMEYxlQOVODwq8jzpYi50KjIpeS0ciwPEuY2URMzgZXeoGzBHcsT0J5&#10;YFcki9bKXSMXdlI0jyOx/dE7QHJwMn5FAUD6cDHNS/2d96La02/a3ltcAgsOd247crwMDccY9zm6&#10;mnLa4jEkOT+8jaH/AFm9j8owVxhRnsQMYHO2uapW5kbRoyRJYlpGjBmKqxjZplYrz82ByR94/NnB&#10;4+7g8GZbUmD7O1v5UqwhI9yYWPGG24Yfd6e+AQemaWBFiWaWRIWRWfLDeqsSNxHXlTz15GOp4JtO&#10;hj+ZZWkUsVVbkFt6ccnbkHJ2/KvUbfT5eJ1LHZGnoZM0CH7hZ43bcWkA2rgjcwJ24XBweR0OOAaj&#10;ae+ewW3S0WWQM0gZlYNISAcnlTtyeCeCVHJOMXLuGVrgvJHKjMgYnzPL4bjhvusQADu6ZHJ+9VPy&#10;skSG2VWkILbYyvlDcpBwvrnoCTnaOCAKPbC5eW5HPFlWTckqyTbm/fF8oNw5AwXXgH/gQ5bcCy2l&#10;gxZd7KokkZVnZwNkbbfmDEAMD95TxjdnnAIv21jvIDq0asuCm3OO+AuRknHXI4I5yM1ctbKWZkY+&#10;Yx2l0jKqrBic4JGc/dPGPXIAxmZYnlH7HmZk22hOymAoqK2D+43MVCgZZcHJyNq55+6OO9XotHj8&#10;1pRCWR/9b5ajAYhScnBJHHI5GeufmA0hpECKzRKMIygbVOJFyOq8hhyT1OfTsL1jYQRlYJxt3NlT&#10;uO4cbMjH4kZOMs3HQLyVMVKR0U8Ny6GVa6Obd1G1jH5x2+VGyo+5icjBB6HB64PXBBAu2ujRvHJD&#10;KH8scs0n3EUHpgg9N+AMEYJzvya2rbTHC7oEYMo2uZF5JJySBnbgEnpjJzjrVzT7C32spupIo1DB&#10;ZNqtnOPmO7gg98joB7E5e2ltc7aeFuY/9jz+bJPHHu3x5bI3ZznC44woGcA8YP3c5q5Z6YAc/Z95&#10;8vcuAGCtzgqM8YxnrkZJ5FaJtrUtlFG1pPljVRkg8sxGOmMjH4jrgqQkcH7wRjcuC21uMjuDk5DY&#10;Py5OUwe5rL2krnXHDxiS6bZSynCpJuUeXuY7jxwuCcYwTjPI544rRtJWsFKBvLVvkaPzOuBnJAzu&#10;7gH0zx81UYLmFpDHtVvT5s4zuxuPvkrgcfdxnO4WbbU5GWO4h3IpwAMAlfTdg9M549evSqjU5Xoz&#10;qpxSLYhjRXRW8yT7qDzCxPoMD5uT1zwBg5HWrsQgkPL/AHTuYDJAOACvuSc9OuDjGayG1FDb/aDF&#10;8uAxCq33hxzxyeMcnb7j5jViLUTPcbI2VjuYd+SBngn7vA4HrgE5JCtVI3No2NBhCcnPGd22RiwJ&#10;wf0Ix7emAc1TupYkk8yGIY3D5pHGXBzk4GeMDp09M9DGNTjkKqzMN/QRnO0sPc8cnPQ9SMcLmrfa&#10;qnmKw2/KcNvkA2A8qOCcA8cnOM98ndftNBy2CS8jU8bZV3KxZVLRnB5AbkZAz3JAArPu7643rayt&#10;uK/ejwyAjd8xJIwSBnkHA5PJwWhvL+NHky0LRt8oVXG0KFOVHIxtHY9zgHIAOPfXtxtw83WUdJeV&#10;OcjkMQcsQefmPI6AGsudy2OSUuUvT6oZ4Y9znll27pAzbQCdvGewzj39Qc5t94gaOTyYbmPcxZzt&#10;cL024YFuCeSMnaTu3dATWZeawkyKsNtiT7seVPof73THOOuMcj7wORfeIoGCSrLNwpJWQ8F89ctu&#10;yueh7Hsc8b04825zTqPl0Z0t7rOIgDHtXaxj/d7SygE87j8o27TtOMsFBJA4rSa2ZxKYRJ5ysCr5&#10;Kq8YIwwywycHnvggdfmHKy+IQ6m5tp5IFDMkkU2R5YBL5ICsMkDlR97HQ9VpNriRur/aFijbb5P7&#10;58hlAQZ44B+ZtwKkrkE5wB3Qw99kYe2k9zp59ahBX96khWU+Y3noVGCdp5xtJB6kk46cBducdeuj&#10;FHGojZmA5jGfOBxhipO7GTuycY3KRwQTz1z4lZYI7obWLKGCEBGwSVwpUBQMZI5yOm5SQTg3vilf&#10;s8cTuZI18z5hcx87dwfYGIJ+6cfK2DgcKCB3UcDKRjKv0OsuddFvBFOLiOYbQOJEiMzKBxx9wHI+&#10;cYVAMkcrWDqGttHA1rbebDIsgbJB2vtc4GTjK5XuMAMdzDPHN6t4lkvIjaO7FW8yFpLZ1CMTkBcy&#10;gsdwOAzDcArdcvjPOoyavdMum28IWRo0TzEEKrHuBDAsckKJGGdm4gvjGAV9LD5fbVmcpc6sjdu/&#10;FEyTiDS5YyjM6SMq7s/eVvlDHJGVfcAcqFOCDg89d65IxWV7eeOSXLfNnIbewy2V+dsf3sjaGUqW&#10;UCsW91zfPNa7Huo7i1Y+QZFZiFViVRt4X7ys2GChW3Hb0L4t34hUHzU1BPJ3F41jhCK8mUwrbvmj&#10;4bPQqSSeXARvosLgdrI43eMmpM2tW1bVtURbhVluZtsjrGskQ3EBXWQMAEJC7sNyMsck7kD4K61Z&#10;woht7uNo7pWCmbCs7DKsDu4AIYnBAYkEgquw1kax4g4nR55FtY7lnObUDKnhGJIAj+VSdpKq4K55&#10;DkYn9uSy3sMKSSKExBCsj+W8hDZH95hk4+83Bdd2AqsPfw+X80UraGcpJrT+v60/rbc1DxIJJCwi&#10;2edF5mxrOWZjjeAMfebdncxOVIOCCh2nNuNctoLhNOtx9okuEl/0hZl8vJj8xM5kyQwUg5ZgDsyF&#10;ZREMX+3be5aVmuZvOLMWkXczuxkxhQjZDNkL8u3AKk4DZrGk1+GKCZLrVY32sCsFxGIN8jgMsY2L&#10;nKoy4HIA6A4GPYo4FbWM+aW1v62/C/c3dR1YqgRlkijwGVZlDLGoGNsjMoGAqHHIJw3zFAXaiL9t&#10;QhmubGANH5h3eQQdsZOTsC8+YQWJRQ3yphg2Rvwp9cl8ua3truNQrusMKxt+/cj5X2lXVCyNgDCk&#10;ZO1FCArjXfilbaKOaXy7qOObzlV4ynnpiOVcAAIVZtq7RwTMQVdIzn1KOC0Qez5/h/r/AD+86Rtf&#10;02K5jsrm+X995aytldrBmVlZB8qvGdsZdVDEoVbcWBIxW8QSziOSFXIjt4v3DSK2AFyAgBLo3+sO&#10;1l2DCl3YsHrLh1pnu/7HuY7iN48CZUhUpNHGY/lbcCxkYryzbdxyMneGbMOryzWrST2EayTR+THJ&#10;eSGS5tkEm5JgY5SUcBN3A3E+YCpBO/06OFjE1hQ0v6dv+B/wNOp0F/fNumm1HUVmMc8jtdGAbZFZ&#10;4wZCijaEVDGwCkKvD4YfextX12W0RWlk+1QWkcxaDdvWVkiOYxkfOvzIGUgjbK6qzAYio3ms3C3D&#10;w2E6KtmkbFZYx8jAESbyMyLs3HDDcikud27yqzYtRlvraS0/tWCGVZ47V4rqF4WJ3uQXKowTh0wN&#10;pZSM4UoSvZDD8p1QilHXZeXfytpv8tlYuajc3U/l2yGaaSaTMkksZZC3yKWEu7BwSod2IJzz0+XJ&#10;1Ce3e8kX7W/2d4pXa3k+eMMArKnyKFA2Kv8AHhdozl0FRi8s1i8+WJVWSSOJo1LlYh5mWwT8qgI7&#10;AjJzjggL8sU9zEtp/aAuPOeeSMQSSTNgYPlN02/uzsP3SSWKknIU11RhyihR95O3ftu/vVv8txlw&#10;1sYpLf8AcJNHJJ5iyRyOJI2f93tznLs3zcEN0JICjc27vGiSDVrgtJ5cnnzLNtjM5WMspUlt2NwU&#10;BcAk8ALsIaN5DFFI8Wq2zJEFWS6uSmAyKgCEAFmfLHdlFyIsnJLA1bK3tby7hgnlkVvKxM3ltJG8&#10;eTtjzGHZtzjJcAgY+Usp310RidyptLXX+teid+19dia9FwF+zXFo0czbUj8uVgNqqVOBkByqtwqH&#10;lijN1KNRgu5plaWSOW3V40jaa8kYAK6KhbHO7DMwXPyhVPGQcQo1yrLGl/LBcRyZLDy4/LBGQRyR&#10;swPuZ2nAIweKj221tfKkjRqVVxM0rPtgYR5cEkEkr8vKgg4B3ZGTsonVTp79fS/9Wa2/q89wqC1u&#10;Hg07y9yl2t93mNF8u/hQCFIXch3HI3sCBwogV7Z4t9jb2+4QyKFjhyseF/iQEgYzsCksMMAPMYg1&#10;N5xsblltV3G3XbG23ltjggjlnZj82B2Vi20cLXQeKvHenatoWm+CW8LaLaNp8ODrUNlNDfTMDg+b&#10;I+Vz8/IO0725wcAHvJpJHoUYx5W2/Prr+f4s5MzraW/2u2e4X7NG1yyrCc+Yg2+YocZT5fYAbFAw&#10;5wGhVDeRM4bbkrIysFcjzGVt8pZSW4XcoA+b5huwrES3fnSeXthuGl/dQtBhEUbu2c7WJIDOCeAM&#10;/eKwS2+oWhX99Bt6L5g2lEL88kjDksRluflwGzwNi+W7tf8Ar/gf1tqrCBEWSOffHvR2m+TMfVdm&#10;xckEqjKMncTt5JYURxM+nyC9nbzBJDtdlXfyn+rOWGeh4yuODhQRh12JRPKuoahMq/a/mR4SilSQ&#10;ByeVCfNwemRjcSajju7nyJLu8drRN/mRwNGVG4E+WQoB2rknbkkfIQQ3Wg1gvd0/Xy/rt+IBEu7i&#10;OWz8uQcNDC0wPmICpw2wByW3bfulnV+2QahEEiLLHHaGaRZowrRq20ZMYcYBGT8y/wCrweADwWWp&#10;LiGe5mkfyEkkYhopg5lzmQ/KNxy+VIUL8u4SYwxxTfstrJArx31u6522wmb942SuSjAdiWYHCkKw&#10;Yg7igpGnL/X9f13ILqRnijSC/by2R/njlyGOXdMkjl8Zwm4YZ1BUfNll1cbN0MaQSecwEar1yGwJ&#10;AVUc5zgKMFmb73Ch09kAzQpKHZpDF5ax8xZ3PzI33QAWBwx3ZIXIJxGiRWqzRmw86KQmTy5p02xp&#10;wwOcFlbAIJz8vfjBqgjaWq1/D+v+BuSSQ2gma8tZ32x/6tflTym5KSbjhnUgk5IIBIHOMVXeONoo&#10;7rzRuaMbY40OEwcgEAklj06gN93kjixdCaWHzIrmOQCTOQxVQUXJAAJJxt+8fWPPOQGi1kX940m1&#10;1RS0bTDCYlUHe+ck4JHrtwAMEASg2/r8/wDhvzKNx+7SOCZF3PGCknljGOh2kdQAB82CT5bdQCAe&#10;RFbyxi2nkMvm7QDZoyrnBICrkEAsF44bcOuQFk/0mCGTy5ZPMb70jINsSMQdxGcKNzKyjjlkwGAG&#10;5qkXKlorZlhb920Nw2BtYNhTt568DIwvTpyb6FR/AbHauzzXdrAGjztZpPLQMp53DcvP3FJADLg4&#10;ON2Kr3NnBGgCXJmZo03MI2DRNuCbm4PQFODwQxC43ECa/ZTAbxpY/Mba0e2CNTvAOPlA6E89No53&#10;EEcwwmRXRrJWmWGb9zG0e5RtIIOfvEABWJIXjPTjKN05L+v+B/loK8tzeWxeN38wzLtmkjHyMAoH&#10;zEAHoq8kZOM4yVL4TLOdj3DSec2BJ5G4SZJx8xG3ADgNgkc8dAaakxmaGKUPJiYi4muI1cpzlSxJ&#10;6YAyvHTGM5JS2jlzG17aTHcyloWk3eYGwM8ZySHk+X5cAE54NSWrctisPNjSSWWJY1ZtyxTQhV2n&#10;O4ZIIyoPQ5PQ46ipEggyzNDjb5SozMmA0bAb8H50G3P8JAI+XcDii5t3jh+zbGnLfP5kKZ3KP4o+&#10;FyQu7Cj5SOfuqKa8EKQPatcNM0d5hY9y7yrHBI3EEjIBALZ6Y2/MwoPP+v6v3FO9baWO3Z44zh5I&#10;4ZMYAK9U8zj5lIAycHaMZZcPmikSSKOa12qsjJJC2MRZyWI3KQCcgjoQeBnHEYjgnXyri3WJlDM3&#10;+keYrHIwMhvv/vAv8I6s2CSRJqBikkwyDasYEZbH7qQEqRtxnacM5AVgdwHy5IGZX9f1r/X4Os1q&#10;t2qxLDI0rRKFbySz5IKhcDK7SFGAoJG7jgbajulMsSlbhW86PCNsSRs5Klc9zjHfGCeBnDTyNLFZ&#10;SWy3B27vK2btskbqTiRuRlmwRwCAxYEjqyYia+aaN1jYSbY1UNtVxuLEfLkENtbbnHz9QMtQTzdf&#10;66af109RkNxaby/m/MZRu8ttoDjnJ4I24PTH8PXhgV+xzQXTZHmL5e1NtwsbNgr80ePmfqBjGcZP&#10;G1grImmtVELyeYYTtkEe75EXJBGf4eSegyV6ZOaa12wXzIJlwV+WR3jjVjnoMjnjByRjhsDkEI0i&#10;v6/q1jx4WjIfNHRcL5Z5Hrg+vGT396VrZ5FDMUyrYUt1PoD+A71KjOGw556MzfL7/mce/P0BpSzP&#10;Gsh+X5QzKFz7Z4HA5/wrfmkfXOUrjBpaxy7SjFeinafm4H/1vU+3SkNiZ+Fb5du0KvQcY56fn/hm&#10;rB82buQytnaOo79P89/xcpd28kzKyt0HPXH3sZ5H+etV7SRnzSI/7M2eXsOCOGV4+MYyT+GPf+YB&#10;5LRjfJEGLqdsm3AByOc/5/U1MGXKySwuvmZO6T5RtyScZz68Hp3wakWSOKbKOnls21mJOO3BOfT9&#10;B6VPPIzcpFeOwYSLbxqWbhVVW5buQT7f/qqSOzUqskYIQNhvm5HzcduM4qROSI3G4bTvRvl7dBx2&#10;B69/wp6HdEsjtG0art/Dnp+uOuDnnjiXNk88uoxbeSRfsw27dmAueoz+HQc/h17VYFkfK3mBto3B&#10;nkbjfjBGWHXr9ME4x0dI0A2722/MW+Vhu79+M8dfr27Dsu4O0KsCMFivvgAHA/8A1flWMpsW4C2k&#10;RNgfcF4ZvvBsA4ODx34H16c1OsIkXy3m2qpbqfb1IAwQAOw496aJUQ43BDGCNzYC9epHYE5OOSM9&#10;T1qWG5O11sZ1UsrDbG3TKnJznjjg57Z4PeOZmUo31CKOTDPFHubbtDLtyO54xzzkdufYgUG3TzVh&#10;cKqso2qvJPGMk9v8j0w+GUShJInLTeXniEBjwRg7T6jkdAB1PNP8r/RI5pvMzId0bbARJxz75z17&#10;jbzjIpOTJ5VEYscjylsHcfvSBtys2OfTBOTjoe2RUtvFahI7lX3tuUFXkGCM4yeOucEggjOM5+7Q&#10;v2ZoVjWeNisOBggAKM4yR6d+34CiJmGyFy43SqWYNymGOc4AORn0PJPY8S5GcoLceqJIGBTzpDlW&#10;9eQDwCPpz+XGBT1MJLSSSJ+8C/O0fXHQdMjqDkdxye9NheVxJK7OrK+5d2cHpxjOTk4Y+mOmQKkC&#10;ieVHIkLAHJ4ION3Q5yAD+HHpU8xm9AuIjJOXURNI5OGCn52xwvPU9fc9MDNPlt/Ll8wMWVmKbmIH&#10;yn5SR0xnjjtgDoRTRNIxJjT5igIeSMMVLDGQD97O7ocD5skAEVIuY4IvOgZY5H+8pHGNoGBj5gAA&#10;f6ZzS5mYzpuWn9f1/XYiW0M/yFSsYy27fyeM5PGflP6k4IGasRQBmW3L7fLfKK67gR06dD19yAg6&#10;8ihY3ljjcXDKu5o41E3JbjAALdPmH/fJ9M0+KMRRLMqk8/63YOy4PIzkhmXgHOSc88B+0MJU+aJB&#10;HEr3IjkVZFVclfMO2McuAvOcc9eMdeSAaBp4zzEzZLBf3f3uRnk49ep9sk9rBO2I2zBvLDD5W9ME&#10;dzkEjHbJ5PQkUJKYWjaMnb5gdtmP3nA2kbB8o7/xEdVJ5Ar2jMfZyT0f9f1/XUht7NMBpjI7jeWZ&#10;2PzOEHT34/L8jKIyozFtmw2xDuK7Gzjk7fQc8g5fuMgvZI5kFtE7SHIJR48ICMfwg4x8nXp8oGOD&#10;mRYY4Nvls5+VgWZcY65PHYZJwSRg9eQAvaMza1GpCAJTNIGVh93zivAX5eMHkYwMYP0GQGxFZw0F&#10;3OXzGp2ld+/gnByAQOQQTnBbHJ5CxOPJT7YZY0Zl/ebgwU8AjkgqCOcZ7fSltzPNCsJLyBk7KVQc&#10;A8jnjGOenfnAxHMZyp9P6/VAtnDvS0Eaq23f98qp+br9NoBycYGTg55YtuskarFHH8wbzdyjOcDO&#10;e3Vh357+gfF5uzeJJFbbv2hc9HJHXrzyWB4ycdACsLQRSs+F9fL34bqOTjHY56H7uDgcilNmXLIT&#10;yPMTy5pQp2BpAW+UD0GACD14A5G4jvkvbaOQfaoWK7lZ5Nyg4A78cH0Bxz0PTFWLfbF8qfu/LKEK&#10;LhQuATt75yc9umDx2Cx23+lRxS3IOG+Xzm3bMnkEYJ6kZPB+9Ve2aM2pRl/X9dilLb/Z1P2hvm4O&#10;xlYsQTjOV6gDdg5PPYVC0sh+UwNMqsX8tW+4u3GccDGD3BHpgcnTitTKn+jRrHsxujjwrKVfPRmO&#10;eXXHVuowcg1VlRpy29N3mtndJgYUYJXnqfvHkjnk81vCtzbhGavZ6/1/w5WlkR5wZE3PvfZGqgdO&#10;3HHqcjIA5HJGLSpD9n3Sxqd20sqop3ttIIDEZ5IJxn+9wcgtBLCiqytK3QbUVivJBGO5LAnGMgjO&#10;COopksKvBI5SNSyY3q332IJJ24PYZxnHpwa3WpTSkkWI3g3iViSu0hZNhbLEqCNucZx/dPT1qSNz&#10;O+xEL9VZZOB8xb5ODn15+vYZqPzZjKypGzLHHtO3IY8fMCOmAM8HAA3EAA4AqtHA6ocQs28KwPA3&#10;AE/TDcg46nPXNBmyw90TGocysrbW8zdgLtJHTIzjgYB5xu4KkVNburIgWSMKoVFVV2k/LgN0A5H0&#10;Y8HIbOast1dW7sjPGsbKx+9yfnz1Y4BJXGeDkcgd2rMJI1WWB/M3HKu5YLwcEjrnOeMYwcds0ezc&#10;jP2d4lqLbLbebDaRfND5aOuAcE5AGc4Jbj2PBKdDPK000H2mcDy3UGRlVY1CD7pwQBjLbc8EgEA/&#10;MAK1pNPNLHJaIzSEfNHDgO3RSpYdMk4AHzAkAbjilt7tIldvOfEagN5UIVkUgZJbGSvLZX5QA3OD&#10;kVEqZnKMub+v6+exbJE2BPNldmUY/LtUvggqWyQCOegyG4H36jkmJaOKzj5uI12xyKTzgHqQT1OB&#10;kdemBxR9oaGWS4YCMMvl9xnduAB4BwSQR/tBmzlRRMjQhmVJNm3a0a5C72BIxjHzAHnA65I9KSpm&#10;aXva/wBf1/Vi1HsudoVfmcBQHIYoTwVA5wSM/Nx2GDgmiOc/aVMgkJ6wx/xnIOBtyDt+Zs4bIOT2&#10;Oa9tc2YuADeSSRwoclZBtX5gQq5JwCRw2SeB8p4p1ubqMqVZdjRso2xbQyFj8vBXkscYz3wBzWnI&#10;ZuNt/wCv67Fq1nk3xmWZti52MCGVVAB9fmYhs5wcdME/dWYzxBZLgq5kj2zSzfvDIQig5yCcKRtK&#10;noMcHBApNHHtmtgGjbahixIkhVyACDyO2Rjk5wRgAg2kNzHvm8r7OrbmZvICsjBmHH+0CTyCSCcD&#10;AUkHLYzlFX5r/wBb+f66/eWJ5oJJJJLiCbzTu2tIC2VyF+fqWOBwSSevB4ImuL4t+8uW/eCTLtJn&#10;938w+ZiD0Dc8dv7pIFV4p3RsrPuVlaIK6mJWLrwu37o67dpOQBxnja6D7PHcLCknlyRPuUOfLCoW&#10;HO7IIbHXkBs4+9kNJi4qy8v6+RYt38pGh/eqFztt8khflAOQAMH73XcBnGMgCrQlljt/sUdyu1th&#10;kWKZjuIUOGIJxuB98ZXpgAiqsVvGfKht8PvTzYVhKxws7A7QpY8bgAMgdsAjkyR3F1Zthbp28uTf&#10;I3nEfKfmJ8skrkjPTJAG4ZAJA0c8oqWq/rz/AK110uXUWG6E19aS+Z++Zv8AV/MFXOCPm6ngAc46&#10;nkgNLHc2ylRNNcMjK7XEe7naQoHzbsZOGB3fe2r03k1n/b0jWO4unkZJV82JJozsaNWyEGTlQQ7Z&#10;xnBY/eBNWLe4iZNjXCfuYoxcttwNpbf3GBwAFORjLMOSFrGUTnnTlu9v6X4f5GlaagsNkt8buHy3&#10;kcr+53B5ThSJMk7TwhxnBGznP3WSxQW0XkQqdj274WRjEdpHAI6ZOY2wAdwO5ucsakM5eaa7eNY5&#10;mKNcSSMw3Qghcj5T8gKld2CcoAc4IaSBXt4Y2il27o90ckc20dQ2flyBksvzZGG+XGQM5umc8qfL&#10;L+v07f1bY0kubeyj2zwKsTNsSYSR7WiCj5VJHzqpKgguu4KpzjlLl20MElxHGGkmlVo7idlVgikb&#10;dq5wxwXdDkISxUEgEg5sE72Ny0lrD5MaSSL5LN5bJgMA3y4HHllWyVBwOyk1K0CeWscNg8kMk0mW&#10;nYSFiqtuCsxC4UBsnnOH3Jg7Tzyicc6ceZN/8P8Ajvp6fcbGlDTpryS31uFXkmXYslrJIWmfc7hu&#10;xbbtJ2kKqryS3Aaq1vC2HieNEjRRNHGpUxMGPAO7llwiq2RnIUMTgGvFcTIlxDFHdW6zMkU0aqy7&#10;lwV/ek8SYMgCq3spPzBBC/2iZ5Li4keSOO2Y+T5EkhTzFYBc9cNyxIxnnB+6Rm4XRjGjJTbUmlp/&#10;S7X0Xbz6Fqa+umjCxzp++2o10s+1SzjdGwyFJGVY/MOCDt/jBmg1KH7TA09zt3SFGaNgs2UAAUDe&#10;rlvmj+VjnkfMdhqpPBcFf7dvRJD9qMgjvGA5kfzBsaXgnd13NwwJYMMbC2VlisIdOnVJNzeb9jkA&#10;Bb7qbUU5BJ3uoJXchDj52PGMqZXs4Ssl+HfrrtoXre7tSkN5cytbs/8ApE6sxCxkjanKfvC2VALA&#10;Kowygqz7TehuxLIwSO38uaaSedfLEgRlIOB0O9n2ruycc4OMCsW0fzb1/s7+ZOJH8zyZjuWQ/IFD&#10;KAcl1wzEDIUDoVFEFybqOPzrZryP5Ut41IUhsAqMlsgkq2Bz8gJBYA4z5TOph4y+X4dt+q6N729b&#10;78l69sVjC+dcSybl8mUJtb5Ch3ZK/NvYkgbQXULhdpLoJbNYfIhRdq7BbxwMrK/y5GFADr94ZG1s&#10;K3GAwV8Ca+uYlaeYus0czzvIwdPMbcSc/LuBPLZO05IYcEqI4tQsbqL7PFDD5EjRuyKq7TGp4GwK&#10;BgltuSV+9gKDnBymf1KXL+b/AK7Lb5m5CdPtkjszFHNI8nkvabQu5iu3ZmQHOTtUkg4EgO4MTsLR&#10;7m4to1vbcXTbWWXyFIVuCQzsy/MNzZ+YgE5LMMAnCl1SOV2lmiga1GcrdEyEMcsXO4cY3kjjblmB&#10;B3BTPbX0kcK3C2TBR5fl3Mix4brh8NnacMu0AMSG3EkLis5RkVLCytrv5/8AD/lr69NyaWK4gma3&#10;b7S/m+YoWRWU+Y23OCcZ6KQVLDI4UHYLjxSG8SBJzC0dy8QaFSI4/myUIUgvkpu7HG1iA2AcBdVd&#10;YPIaO48tYVWZUtRgxqn+0QVZSZGCgHIODwDmeyv4IQYvtQX5V8xBCF+UFnLZJZfl5fggfumfHHOc&#10;lI5amFqKOnT/AIH/AA/bX1Ni3ktUVmtoHWMAgStDtbGeMc4bkhsHuxB2/MTJHJGsyKV8lVX93GyN&#10;80yxnaeSoLZHp1A4IO6suDUH3qwWOR2CM0kcQEgC4G0jLMVBCgF+fmxtYDabFu195kbGCRfM2FzH&#10;C6hTxHjG1d3ypjAY5MaqSQFUGsTnlRkrtl4+TP5ckMZ8t9v3trb1IXGSwHy+hJwv3c4KqWqyGNWi&#10;mWSaZ9p23W/Ldd2cbiGLElhjnGOcgVXuI7vfFbK37xcQrhSsikkqTgqAuGH8QJ80E/e5sLKt2Not&#10;DGrYjSGabycIdpwPk+XG4DgYygADDaBSZi4uO/8AX9foSSxlT9qW3kMm0rmQbvN/dqxbcEI3Z6Hr&#10;xubAJw+D7UkbIZiz7W8uCPHLYxxt4xsYNuOCCcjkAiB7+FLcXxmRYvObzpvLbAAfPzICwHzN1zxk&#10;5H8Rmt3ge5kfzWaRW2M3y/uuCGzg9eq87RjbjOedEyZKXLqv6X9a9bFia18ufyx+/wByK11tjBaH&#10;P8JXDD0yQSWI5GDTbRZn8tQ0bQ7lkLryw+b5mUHPykbRjOTtGRkHEU0y58iS+8zZK4fcvBYbnKKC&#10;fmwuC68kqWwc8lZriaYxctNIzN5bzkEkjYMtxwNxTqWHygbujCTLlk1b+vX+uhDdxpb2kLLFJJHJ&#10;a5KiTBRtm7OW7gydsgBuPmwBJIsEc8lpiZfOmbj52QfNtDLluCADkscAIpABAxGzu8cUVoGjaMsI&#10;Vkba6qZD8xKngnbg4HXJGRhqhF3bRpJ5F2yIsYWQK+0blxgeYzFeFyADtHO4n5hhXN4xlLTr/wAH&#10;r/X+ZrJeDakpnBDJ/rZl8zeQwwwyByR6njGCFALVa+2JBBI0PlwzSRldkcmxY8hhhN33Du2jBwQe&#10;BknIyEkdtkTzhf3oljVmVeADwoxycHPzFQR82AGxVtbzed7SbW2YG2Ty+eAIxkZBBySf4d2OMsay&#10;laRlKnKn0/r+vyND+01CzXc4V/mUuGOHJ3E7NuOGLcjjOAQVBxWtbXSrbxl7mSRmjO5pcZKqeQA3&#10;3uArAHhgO+Tu53zbJ4AC4njjk+WZZgY3HC4PY/dA+baCCxOQOS1u3eBo/tP7xy0rLJgszCNSfmYE&#10;dg3JPXkHNc8qfMdOHxEqd1bb+v0127PZHRQyGVUkZ9rY3+Wtw/zsRwSQu1sdNvIACgAc1Mt7tvN0&#10;k2VMxLMytuONu45JyAOWYA5zkZO4tWD9tmmMfnvtKsCZs5aL5soFAHy9CACfl6Hpg3YtVeNVh8qH&#10;ZhWWKOf5do4yuQSANv3sZUgccArlOnyne6ykrfL9f67fcasM4uf3kkcrbo181o5OAMYBHfJwTzyM&#10;YBAOF0oHhgZIrmSZRGo/ebldUIQHgEgR7t3A4yQMZzxjw3byxLNuhuJedzRQ7gCxGwrk9TgKckE8&#10;gliVNWoLmSZljk8zcwLQxshKjduBVWAz1xxgqpPIPUcNaMpEU5Ru2v6+/v6LTXffYuHvGUm7nuIZ&#10;oY/KZPNyyfOBz0yGY53dOcDjio5Zfs80Ut7cvGq8IGZl3Kqk/IAQzDAKEDkgp8xyduY+px3BllaN&#10;h1fdcS7cMVxk/MBjC4JO0DaRnggSprcsEmI7rbLJz8kn7tQ5LKcBfmweSQMHk/MWDLxSoyXQ05VL&#10;X7/n9/49zVuVhulaxDKvzbP3bBVUFkwu0AZBznA7jp8wzQjuruKT7VukWbcg86TPG4EkDceOucHk&#10;ttCgBcs46yCPMhZFRVwzLMMorLuIeQEKO+7HPOQOrVE80FzdzFpzcWsvNxL8wG/DlyAflDFQyk4w&#10;wz8wG4VMabW6NFT5I2/rp+f9dycpLIkczrHIrRqyx+WVXcmfvkkhsLuJ54MYHbLWYJJoSIbeWRl+&#10;Zlbdt2N0JIZuAN5TryeD1WqcFzFZ3MzQJt2zu67VZk3ZySSMBj8r4bAxkY6LiUatdBTaLJJITFHG&#10;0nlgqB1jwAcsAdwAbjLMDnGWxq05S6GVScY03d2Xn/XT8fuNrQ9W3XUfnSzSQzSt5y9Y2Yt8wG4s&#10;Ax3E5BP8XQde68OzH7KIbqRW8u3ZcxlDGCB8i/KpYhiCN2SOTtySTXmSyT3jvIgkm85S8DH51myu&#10;5Dk5ZsFh1BOGk6ElT2Ogzv8AZluI5I41Iby1cAeYu1erjGBhlPA64X5W2mvmM5w8ZUdT5yrOMpy/&#10;D/h/68+x2V79nktN0IZfLUiMPt9lMjbwcttOR8pYAJggjBW11O3N4ymeFPJbC/u/MhLDJ7D5V453&#10;YGCx5JbOVJe+barLJNHI0cihpFDGRVORyONhUjoD0RTgbckstXW21KOe6zHJmM+ZhF+TGCcZ4XIG&#10;3j7hGCCVr4aphLxfU4fZyUtzrbbXZ1iC2lzKxjkLrNJM8knMvyld6kuxGF+YjnaBu3YrX0zxBbxR&#10;kWz7mjlJX7PsSMNnGMqTzlu3yr5g6jFcXa3E1xaQo0kjssaIqwbPmJH8LDd0G3jDA/IAecVHa69B&#10;exLJBFHPDLIgVGUt5rckRtvzxlmOTliSTt5OfPrZXTxEeVo7KNepRluegLqtrIkjtceYjTBPmK/I&#10;vzZO1jhCQWG3GRgYAyCbkGr3QRr1T5jMrNi4xubbkYwM7g3PqMrnk5I8xm8V20rLd3l0skMZU+dd&#10;KNspK5J+cnqrHHuVwCR81q0+IdmkX26702RoRh23bVwrEqxyQw3fNsxnkKRwCwHk4rhSpUp+7H+u&#10;3Q9CnjqO8nY9c0nUSk8dvcruZodzRkMjDJ4bJ5yQm3HHD8Nxg7GmX1rcSxwwuyxKMqrOuVTA3MV7&#10;ccbvToMhq8ZsfijaTRqVnXcwkIVflJB5YAkHIwTxxklhySpHTaf4+trhZlA/dxS4K+YoI3HneFwu&#10;CyvnaRkrgno1fA5pw3jcJUalF27lLHU9LHtmmXUVtBmW4jTZt3FWCgceudzAAtgcHjrW7Y6xpcKq&#10;J34Rlk27wdg3Nyc9Vzu9uvUAV4rp11JfBSbWWRUSQxuq8DGNx3DqSqBs9CcYAIzXW+G9E1OZoZJr&#10;ho4/MYFTGGwPlCj+8WHHUDdjsea+NxeWwpaynZnrUcfUlbkgd3qms6e9pJHNMGkIxIGbqf7pOQRz&#10;jGFPX2xXFa80V1eNi4WSSOQmO324Utx064yORxwAMkYGLGt6RfwRfbrLULfbHbmPCyE7eDwGDAAA&#10;EDPGckY5yOR1TXNQt7mTT5I4fLhONjKFWNQBjgjIJC8cZAQ5B4CVl+Hje8Hc4cyxU3b2isRalDHa&#10;pmKVIdqoFkEYHTcOnqFwQBwWwQQcEcprjJGVS3meNkTEjTN8wYEkhWDfNww+QDorZXOC2l4h8Zad&#10;aPJe39nDJOWUKBKsfluT8pHX7wJO3OcgsD1K8v4j8VeFbVmtZdSSOSNm8yFpRgKFPAC43EBuhHzE&#10;NgjANfaZTQxCqL3W7ny+KxFDkaUl/X9f0zG1Eskkfn2+JpkYszSK2M5LgDggblxuyCBhcfOTXN66&#10;IZdR8yMNIPMJklixuV2I+faO5GSCT044I56W48U6ZfiW1e98uNnQzfvCqbUDAleRk4O3HBJGSoyQ&#10;nJeMNWSaZ7eZZLpWuJGmuMKzYJAbDf3cA5xgFiDkgfL+t5HCpGslJHy2N5JU1yu9zAv7dGMbF2eS&#10;b5mCsVwctyAWyOHyMcZJHzZrE1O0uph5UVlFun+VtxCCUHGQ5AxtwCSDkbVwygYNX7zWYVRRJZjz&#10;PmErxqWEar94FMAnIJO3gc5ORwM+XU9JlmMMds3ysXkWG3Q7WOMkkY/uvg5yBySMHP6flzlFpsrD&#10;RrR1a/r5P+vuMXWraYSywC8wJJnDfL9/cxzlu3PXnORgfKNwybtlLyfaju8yJjNIZFYiPA+Q7QAu&#10;Dn+EDKKATuJO5e6m9yvmysPIlZnX7yqsYILdhvZX3KfQNuboc5M8kcyCe7uoZg1uu5vMDiQbVCyY&#10;CnPXGfm+9jacM1fX4er7que/hZVFFXX9f59yldxzwoyR7t8aRBZEb5kJfB3E5AGMKOSDuIBOeMi9&#10;8zy/NVZf9HyHkbDNvbIHyqCoIPI78EADgneuAktyzXcqyL5z7mfbwDjeCex5IOG4284GWrLuljtz&#10;E0cG2W3hL7sHESlSSBgKwGd2eoGRkgFse3gqnvHqYeff+v6/UyvFuq6RdMtza2UemZgxcC18yWLz&#10;GOTs3OzD5WBI3kMVB4wFHNXjLJK0T3BTdMAu3iPKnBGAQDycd25BPcHYubS9uQsFtZRyM0aq0Kxb&#10;nOB1I9Dnrn+IDgkE87eOvlqYJsyf8tJpHDF2cYDH6iMkcnAyM8Yb7TCy9p7zPpsDCNrJ/wBP/g+v&#10;kR3KF2MkFqq/Psl3wgsoPYHO4kZxt4yQuMk8Cv8AO0mx5EjdRGiqGJOFyvzYAKgjPYg4Iz0axtlZ&#10;YIGRt0m7aqqGCgEdB99TubABBbkZyzBXQWjATCKLb5isztH246kcZx1BJHGT0DV6V9D0tOXX+v6/&#10;4YvWhuXG5p/JWNcsyyFRu+YBwdozk8+p6567bbyxxyyfuN8jR5ZIn+8CYznP3uc+/BXnHFM0sFBI&#10;GAbcMsr4DbSwUqeOSVwQRyxG7GeKeoFynlQQxLGjcqoUoSe2FJAyU5XnopJyuTyyaUjz6jXO77f1&#10;8ypdW9uzbFiWXbJtXaxwTk8gNnBPJyxzg9R1qjD/AKRH50saSYldU8sfN22hgOj7iT14wuNxBq9q&#10;UJjiAubbCeSwcTN8p43YAHA+UAEcdgAvAqGX7OFae5jSaRfm8uRj+7K8eYSfTjHAbI5JA3L1UZaH&#10;VTl7qEiiX7SV2SGRVJyN3zjrkjGTj72M4+Q/Meas2U0U6LFFJtUnesTFAMDnBAHqGzyedoI4+Wva&#10;JdRFZLZpC2T5axZLHcPmU84JOchsA99vI3TWzMWWUH5G2q+FP7xdpbALEbvTzP8Aa3cBmLVUXNEm&#10;prc6D+xb7TpLW4vbCONbi386GQtGfNQnGcbtu4FclNxC7mDEcitTQ52Iht71P9dGHQQsxwvOeDtG&#10;SpIGMDAOM845mxvTFbMl4mYYh5ixwEjdyckKecYbAbghVXnjFdDFqk94ttYM8flxtnyxZCPCsfmI&#10;VT1bdjIADEf3s14OMp80Tw8ZTqctn9/9X8tDrNDuLYuun3d0u3aSm7KbWLb8cZ3jOCMAHnGflyLt&#10;628v5IjDLM0ce5uQ27IG7AYkKT23EkAjGaxdKvGcPbm58ze8bSSBvLwwUBUGeTkrGQQMkEjGQK1L&#10;k6fPbzXDyxsqqfMW4jXlGO8EumANyqDuVT93jIzXxmIp8tZny9any1rv+vl5/wCTvqVWn0+6mEcd&#10;ooj4ZVkUbR1yQm11xyo4JUZHXHMJuIUvfPnO1VUmSTyxukUc/dI2rgAdyBkf3ciS8vTAGuLa9fav&#10;zSPJMrKNx4JcgZPOQ3IILMMY2vTfUobJLdrFmikt51lRbiQ70BUbVBUkFMZJJXGDtIA+910afMja&#10;nDm2Xl/w/wCHddexdtPJCwpeSN54kwphXbtdRu3AlQFbcAT0baD8zEla0zcxIksJi3R+eVjjdSd3&#10;VlZVxgkrk7T0X+8NwbLXUpD5kq6hNtdpRIsajaSVy+UAA4V87VOMfMSAzYtrfNLAtrHNbt+5UPar&#10;KPm2rngkkFg2OMEZXPHKialPllcwrU5SabX9fd/XUi1I2RTZ5O+co5WSL951Uow+9yu3aCuAWA7Y&#10;wef1JoEiaeF7gxsruhkY4Y5wD8x9COSeAeMngb0sVrsit3lhMnlMu1mz5yuFVmwG+XO1euCAeS20&#10;Yx9WS7bzL1bZZpJJGclpiwddxUqTt54bH3cZYZC8V6OAnaVjrwjtJK7+f/B6fkc/qO6DehtdznBm&#10;KgfN8rYJO37oI+UN02qP9o58wtCz+bcySeSuW3KG2LkDYT/cDA49tvByCNS7aJxNm8V/LVmYM6Nk&#10;nAJOOc4GM/e+YZBBZKydSmneWOAzud20xlmyVTZt+XaVJ5C4bHIyMnmvraPwn0mG1K8kkewsWZ5F&#10;2MdzYVMdgwbsrYDYzwegIapEWMSMPl8tWwYY1UkrtymQcAgAnA5I6884J4ZY7sNtVfs7SCZY2Awy&#10;gA5OdoZc9uvQkYBabzg9ksM0kO5WaRbiRVJ5GQx65XAB5OflB5ABXq3R1yfuq39f1+pJax3NrfEy&#10;rIPMjADjDM4yR944+96gs3oOcBkKxq8bedOjhvMhkWPDL8oXcm3OcYbrgYJPBJJYluEj2JYyRs0w&#10;+VSCpZnCqGGR0DYJ4AwTyGwZLeFJla5MKMvzPIJAGZVH3mzzjIDZYADPbnAx6mXd38v63IXCxu8c&#10;0TsGl3blXO4he/HLFeec7skg/wB7uP2fPjr4n+B2vale+ENc1GGx1/w3e6Tq2l29wEh1KOeGSNYp&#10;lOVkSOSQSDJZuuwqx3Di/KiluTDaOZGWTbHCreY5yehBPzncFPQjjtkGo5p2mtnaS4VsLlZJ1LKX&#10;VfmXaATjlWJ5yMZB5zMqNOvTcJq6Z2YPGYjBYiNbDycZx2fa6tt6PVepa1vW7rxPqNxr15qL3V5c&#10;M891JLFz5hOWwqcBi25scD5QD8vNZodx5nztu3MJCyuo8zg9NvQJgDOMDJOP4pkEsxMSWzyxoMsy&#10;lk80jB+bAK7eA3HCjJ5BDGvMtopWONl8ny8zw3mGU/w7j2wT+LFSeSQT2RirGcfi1v8AgFwnyP5M&#10;W1X3JCwU/MwIA2g4xt+X5sHnOAc5qOMw/a/MhjjZZGXb833STk4BOMEkcA4+ZcMBgmeUMHaOLe3+&#10;rLN5zcgE7VAIC8EHknAwMADkw/vmXyERo2k7W6E5VQVXgcgnptJBwCvODi0jSPw/1/X9bK4TzXFu&#10;kZS82+XiRd0vzRkYGAfb5Rx16FRwadLDPexy3QuNnmFfN8xUGExxwc+nQDgHDYPIb+9spI4Wk8nd&#10;NthRZBjOQrDluGwxXkgnIJJBXLIRIircJCPm8sQtH8pHOPvf7ROQw5B2gEHmr5So2tdf8P8A1/Xm&#10;2Iz+WWI2yM2/y1fd2wXyoI4xtyCDlRxk4Z0s29JEhdmCTIZlRY9oIBHBwcqcuRnb0yQSM1CwtZ3j&#10;ZFEzKjoq7kAkYrllz05GeeQcZGCualmTzZkjcyzLFuEcksPOGMeARx/Fz6ENjGM1UUaWXMrr+v6t&#10;/wAGzEj+aWa3t38xv4nZfnAw2Bu25HA3EdMg4UAbjDIbZt65dWeU74mYR+buIQDHzZBx05LYIOcg&#10;l3mXKYjtNU226yAbYQFwAOwz8gxnnGcgcnBYxyG7jeZbAXDRtjzBuGEGUOw9QoIP8QA69cAjVLQ0&#10;j8X3fpe4643YZysYiPONuFZd3G3g7VGB2P8AEeQSDNZSpbKzRTwqqRqqySbSHRUOd2TtPoMHdyeS&#10;M5qiOMr5SxbfKZm2oQSpx/DgbdwYAcAMexG0ii2uGZ/MEuE3J5CbQ8akFQHGTjgDCkDnIA2jOWlq&#10;Vy3jZf1+ZIXks3Lw7l8uTduwMIoGVyBk7lO0EnkAAg7ssWJI8EvkrCSkY3Ngjpk/MFA+XjjjqF4I&#10;yFZsStaz/Zgj7lmIjUt+8CM+B8rEHIbuSvQE85BaqxOFuWugqKd8k24bg4bI3dASRjCnaQxyByFJ&#10;5mtk/wCv6+78BytFHLHey3EBQr83IZYhvyCM55VkweMDnII3brVuYo5vOhQjaoMLxK5IIUheSDlW&#10;KrgHHIwQ27JrGQG7CzRqm1/lZpAzowGG7ZydmMdeNoPDETW6XE0sZYecjBmI343KRzIdwz12HK7V&#10;J2nBLDEcpcajp6/8N3/rX8DUtrtzDNclZJdsbMyuxVW5/wBrO0sARzyCmOetWvPkmikAgXeszOGi&#10;lViWySTz0HB9TlsgDqa+nafcagk0tvLGJrdN8guZ44yD0AT51ywwvyocjbu6jhwEtqPJmSJQqlFn&#10;YEFlAzgK2B0IHBIAfgnthKNjqp1eZW/r+vkXfKQlmeHy9ysflxGjLkFj8wAB684AA2qTjhNG2ijl&#10;jIt7SPymXEjRAemN3IH8WO5Of7x5rLgMaq0kifvmZS0ynbtwWByGyegbJ4BwuQRwNJIYZXVlKzMu&#10;4PI0q5KrkEY5wcY6YGM9QeeeoeRmU3H3l/X4/wBW2HW13KymaIjzOEjjgUHByMDAB6jpgEEdduOW&#10;xQFZUtgitGGVUVxnPU7csAwJI+6MfM2cZPyzRZeJrq4kLTquPLhuMSFlDZCnJZWBUMGIxyTgEnNr&#10;TtNSSNpor1o5o7feu0nMiZBLArH0UDdvYjPGGHBrHmPnKmIfM/6/q3f/AIJhXpSGArHKJNsanAjK&#10;4btu7NnlcnjBIway7oWSq4uH2gBfmV/3o74XOfu84w33Suc8gbetiSNml8uHbH+74YyMuFzyWwME&#10;DOTyB16EHOka4tmyt4+0by0ce1WYAkIM9i23d7j2WuqnL3T0KVXmiv6/JW9On5lCcRzTBASDtYQx&#10;eYQmSSOCeuDwMDOASAABUcDzXzmyjuFVYm3L9pmK/Njgb/7+CBkkbuB025WSPyd1sEjWPDB84wcc&#10;7sgYAUsOCD97gEnFIs8zXTCSX5laMSFpCPnwwAzt+Q852nj5ucBiK6ovQ9Cn5a/8P/Xz/AeFPMMb&#10;CUIv3Y1RXLDqQNw45GeCRjrzgB6yJuKQj/VnayrIGJOck4BGMHJ65OOSc5EMEourj7QtzHIEbEjb&#10;vvMvONp+XG5u55JY7umJ41VlHlhmiZizLJjcqkbscjOTj09OCKo0tpb+v+H/AB+di0IktLdW2G48&#10;xQFViZFKqDlieMgkjBAyRzle7rdp/P8ALgRl3Lukl2bvNHOCDkHgYI4GCGxwOIbS+nltnhYW820/&#10;vG3HactypbO0Dd0Yg8BSccmrEMly115UkE27q7zIF24DDkKQ2VADZyxBJwM4Bwkc8pcsndf16fd/&#10;W2zpOj3mvyx6Tpej3V7fRtJM9rbxvIfKSN5XIXByESN3cgBQqyEgBc1GLebT51j8iSOZZAkfnQoy&#10;pg8DBOPu5Gzvt+YAdLPw/wDF2v8AgPxnYeKfC95dW95YzLNA+n3UkMgDrslj3RMrKjI7IwVjmKQq&#10;x2swMWr6nf8AibVDrV9cLJJcHMzKpfe20IVyDhgQeC5yAegJAPJPm5vI29tRVHR+9+FtLfrf82yy&#10;8rXcZmitsMshNuIh5bIM/dIAHl5+TIGRkjoMCplSV5FjkKqPm3blcEDI/wCeY+YBcck9xjG01RSK&#10;4t2juLncm2PZcSyRjaFBA6E/dyo4GCCRjbwB33we+AfxS+M8F5c+AtHhbS9ItxJqmvanew2+m6dC&#10;zhVe5uLhlhhzhsZYFhG21WKtXJUjzHH7aVSpGNJNybskt79lv2vovwOcmjjmG6SB44fOBkVk3Hfg&#10;5GFIXPLtnjHHIydg4uoDGZLQQskOWXOwRszlgAYxj/WFSD8oIJzgZFdv8Yfhh8NfhtbaRpnhb466&#10;b421i8Mh1g6DpciWNhH5gjWOK4n8t7iRirM5EYiX5ArybmB4m36tD5jRxhj9sKswOFPzkZKgYYKD&#10;uGB2xhVHA5JdbnLjqlfD1OSorW3V07XXdPR66rdPtZkLyG3/AHZuE8zapjkjcJuOCATjkgDaoYDB&#10;XcM9dxt3T+bLLIxiO5pPOPChtobrkMSuOMY4O48kSXMUlrA8lw/luu0kx3HmKqZ2gZwDtB43KGGM&#10;gj+GkFhcrdtamDczZXyo4UBJIK5H3lG4AFuCNvGWGCcJyPLrVFLWTt/wN9tO3l+A9Y7ZGxGYZ1WF&#10;mbaNoZSxLLgE5YdcA85YZAb5rltcyK7N9pghZv3bTb0ZpUYKGkXHfAwFypAX+6CopW8cLXSok8Uz&#10;LKF8uRAwdWA7HocLjIz1HcYa3Y3EcFvG0+zeFEjNFJ5aRtszkDHXBIbBzhlJyCccs5Hm1b27/wBf&#10;cetfs9/s9j446B48u7P4haDp2q+E/CUmu2ej3jSpJr/2eKeWe2s8DyyUhikYhl5bYAAqyOvEeK/D&#10;E3hPxLr3g5PEtrfNpmt3Vna31szbLhYpZY1kRgSfLkwxVWGD8ucYwU0XVtX8OSzXWkp9jbULOWCa&#10;P5lEkbICy9eVZY8kfMoAUEcbjXeWOd5JLpCrSbRN8okxGx5y2Ruz8oJGMkDLD7tZYjEUZYWEIwSk&#10;m7vXVduxx1KtCVGMYwal1d7prpaNtLap2dnpbccNLlSJVhtpNv2gMpkUxk75FB4yxJIxyACB1wfl&#10;AkjIjCPDQquGniCsxIQ7VXGe2OnAIJGA+amlmtYWkkW7VoY4xt3SHaq7lUSHBGcZwBwCAEJIYBY7&#10;uK9U/aR5kfmfxPuLnJ2hd5wR91cnjlTgbUwPM5jlV5fF17/IqmWXZJHKLdRMEAjjUFfug8KoCu7Z&#10;5JIJBYc9+gh+IHio+C38Ey6vdPptxeG7t45p3keNjHLESgY/KSszE7SdxwQRkkYcdslvD9ngnkTy&#10;V81fs8aiMA72BOGyAoKk9fmYjLZyGtLAgKwNbxLIvyjaSk5ZlBHLcJkHnkPnPZstrmNozcG1B2vp&#10;p2f+enfv5lm1aUN52wWrPI3+rUxqDlRlfKJbIzsx23r1DnFu0DLtSV1ZjhjNH8sknzDKsQDlhIUA&#10;GByPQ5bOhMlhFG1lFs3bd3mYVTHgfP8AcwB1A+YgAMcLgE37GUW0IntwrKq+XJJ5gAz/AKoHIwO7&#10;cHIUMRnj5cajMZU/dv8Ad+noXrWfyGhjaV1CtuiZmK7WCkAJyGyVOPdTzjOF6aTwP4t8I3p0rxr4&#10;auNJu441aaHULWSGRXCgOcuoyRuAK8jJ5UggLy1p5atkqFMcYHmK2ArMqByrbcEgK4KnnrkMAdvU&#10;DX7m/wBMhtbyaTybO2to7WIMz/ZVSHAEYZjjYoXBHYLyoxjhrSXKysNGnKo+a99LbfO/Xt+Xa93T&#10;z96NcXH7tV8lvlWVm65PI3Y6ZbccHpkGtXTri6ilkt7rUZGMKsPMjaNHjXCliuWGOAucEnDMcMcV&#10;yl14iOmpEZraBVVW/wBWpUrEGyUK8HbnucZbcCQM55XVvHHiD7OsWn3SqluzNG23G35WUgKS23jA&#10;OMYKk9Turz1halbVHsUq0KbSa1/r+u/qepXXirw5p0DW39u6dH++K42qvlHa+0ttB54UcZBz1Ybl&#10;rM1D43eFbW4aX+0Lxk8xW8yKZhtUMWKJIpO3bgfNtB+Xp95D5Xqem6vqcrHU5287DGTMigqzjneS&#10;vzBgduenzEcAZFm9+HfiOaeZYdNLXF1vfdHNsEUgH3WG3cRu2nAKtwPSto5fhY/xJfjY6I5hX0cF&#10;Zd9/x221/wA9zYvfj7eMjWUNrBCm3EqM3mRAOjLLzHjaCfQ4wTtI2VxmseNvEWsyfab69eFrlz8i&#10;jc0rYU5OQPMJ+YkP2YsN5INXbjwZqovGe6dWLNGUZcLnLne2QuAxGwbgvBxkFghMLaRLYLG1zcu0&#10;i3H8LKzO+5gNvckscnuBng5G70aNLC0/4aRz1sX7Z/vXdro+ja6K357mW76hO7RyKZZgzND9pAZW&#10;BBAByTkkAKFzwDgn5QKI7GDTtRDW5eNoc4doUjAw/GwgklcndsyoPDE7RxJPp4gjbZfiHcysqyMy&#10;+YQzFjgfQn0ABBJ6GE6ZKsvlpNMNsn+kbYmk8pzywAJzkHGTwxyMjA3Hp5gUovZ2Xp/XyQW15qdp&#10;ao63MitA2MxzDzI5B90jAGCPTdjPHBGXbPezKv7u5hbbGwl3SBNi5bg7U4ySSNxXJwCMArSWlhqZ&#10;eJrmJWaS23TFZGkVhld4HOMlNjckBtyEsQQauweDdb1KcwGOMyRxh8cu7LIV5UD7ylmOEJ5LAZww&#10;FaKcY7s0Xsefp8vu/Mzbq7nbyrdp2hZGZGCLgBsEqDjDHJPPVdp556U5vtskSCODdyS67jkFkbaf&#10;lwM8KD3UbQPQdhF8PtWt8K/mLGsm2M+YxViFyAQ3yk4Gdq9eDnlAbMvgHWc7FtjJOpWRftEfT5gu&#10;4nlnZs8fLhhyB8qrU/WKa6mkZTjZRg/uf9df668LcLcOJLxrptrYaZvnR95k7kZ+Q5JyD0AwDjLR&#10;XGmyF5FltmaRspMm3Lbh824EY5JZ2G0HYdvBGK63UPB19YiONdIZI0DSq3AdMNgMW+6pAByxGRwV&#10;+Wue1W3Nvm2ngGY1zbwCIyTDC/LgEgccn5SSFDcpnI2hUjU2NqdWV0rWv+X9f13z7m1ABU3g8xdn&#10;mJjdGnAbbt2lcA8hcMc/NuycVML+3SPCIsn3Q/lTbgYsjC4AwcDOF+UAqwBXpVW8iuy8jXCBZHXd&#10;MVdhjB3OwBUbclV54IJIJxg00zxIkj3Ech3OY1Mk2CEUZOOmPlReuNuMYGATtY6uTmir6/0vw/yN&#10;IQWdxMDGcrubdI1ptYAM20KrMAuWDDG4cYBK4+Yj0h7rbNGu7eu1WjUqSwGRuKjdvzkdAQu7G7kB&#10;ulyZm3Xcy+Zb7lubpIyrRsW5BA4GCOM8cH3qZntEBuGsFhjVW8xj2ZF3YYAHyxhhwWbIJ7EtWfMc&#10;spVIysn/AF+Hl/kZsuhytHI0bIsULFt37wgyP1XkHnB5xwAfm5OAs1sFRrW4mkZ2RvMVHypCnp0x&#10;g7SScLyxBJPDysZbmWOSKT/VsIXaPhl2kFkLc4OJeoyQcAgkCprKwt45GSRJIJdq5VEB2qF6sRhl&#10;J3AggnJYgE5yKVTlWpu6klG8n/n/AFfUoyWMgfyYt0cskmZWi3cnOe2wnLFjnHBzyPvGtPbm3WYz&#10;23zRx+XMskgCqfugDjqeFycFQwwMLXVwaJdW8/lxQ+dJax/NbrhtpGch95U7cquSR7Z5NMXQJLax&#10;g8q2kaJWY/aFUyKFAHAOQM7Vc8AFV2jA5wfWI9TKOOpxer/r+vX/AD5i8t5Yof8ASIvMWEDjyyuZ&#10;MnABHzb89sZABOQekdxZpHCUMu0vFtXdGBnG48Mec5Q5Yjrkhiw56aPw/LZEtFCqqI/9YyEbWznA&#10;LcP98Y/vnPYZEY0CT7TstbYL5Y3yIs3GwbQNpAG4F/b5uMYAwK9vE1jjqfR/16HMvZST7oYmjYSS&#10;M7yTMob+LByCR6kk+nfmrD6a04YRRtIqxhI2ZT+9UDC5IK8Y53MVIGfmGSBrwWFpeweYlms6xNH5&#10;kkimRcleAT/CCc4+YDAIOGYYmgtLdkadIYpFVfkhgjV2KK4Yr8pCn7pJAC/NzgkCj25csZ/X9eX4&#10;FBtAR0XfGy+bxtVWO9DggdssWXowBO05421bXw5NAVtyZGRV2L0yDtJYHIwOdwOAWB92JrRxBp7y&#10;B5tqrMpdl3bkwGAQn733uAccZY4bHM0k9oV+zQRiN5HCrF5IZjnOEAJ+TJOQedx54HXGVaZwSxVZ&#10;2S2KCaSkQ+0Ntt47dC8jAg55UqH+Uggkvu4yAf73ytZtfD1y16Gu4Xb5lE0NxbnG48OmMkE7erNj&#10;f37mpJjG7TGN13NkKyqgVWbCkkl8pgnaSc85OTxUd15ZYqZYY5I2YzPcSBlDAjd5ikdTjHKqQVAx&#10;zlc3OVtzL2lSWl9/6/r7twGnacYXvpJPO+ZVkcZKsNpc8cMeN+D1/eDJAGBHHolpFF5S7ZVjm2ou&#10;0hW6MQVGQT82clcZCkgnBqy+m30d2LS5h2iMMJGncKYwCRjPcFNx+8cls4wDm/a+GvPLG7uzDNJN&#10;sVWQO4baxfg8jO9icKwAckj5gBDq8u7M5VuX7T79/wAv06ENl4OghkVfJ2yRRlptykdTw4JBOWU4&#10;PZcqCRjnTTw7p1skfl3CyR7TGJ1kVd/fccn5+UJJPAyWxyVV9r4Wh+zwxpauyLLtaMQH+JTtI7j5&#10;hweS3yscAGtyw8IKzW51Wzk83IaRo0+595nV5FBY7VYZ3DIJDYIYKeSpiFHdnO51Kr+K/d/0+m/o&#10;9bmXJosk0zeXlUU7eqIrcg5IdiVXDHORjbgHOCont9OHmfaJIJribdGW/cZY5Pyg4BJJHT5hkFOT&#10;uzXVqfDVpCUvLOZo4Jdpixs8vOG3F8HbwOUyQoVmB5+a1c+I/CFpLG13LC0lr5gmeTZgs7BspkHc&#10;eXJKggM24FslDwyxc2/hZ0Rwy0XNr/w3/A+/0Rj6daaizQrJYsyyrJLtvVG5gw5CDaxxjsR6ZyFA&#10;rt/BXgS18R6hbaVf3Wn2SScvJdS+Tt+XPmHg7jKPlC5CI0mcHczDDg8V6La3KyQ20kLsysyzL8+1&#10;gzbiSeDuYHncBnJJIEdbun+M7W1+W3tY18mTzFXcFTbsYEgjaCCXDEnAwxztHNebialWXSx6WBlS&#10;hNdVf71/Xb18i1qvw6tork/6LbzFJWCtGuYic4JGTkk/Jw2xcMMkZBrJuPh1pbedbi13rM0m6Fkk&#10;+Zs/ckCjG3IjYkNx3Bxmr0usNdmS0gtlaNQm65ktmVUyQQHJYkoDs5UY+YsS2SG6bwhfeHbCw1aw&#10;8SfD1dUFzJ+4vE3xyadMoKp5ZGQx3vyONxTAbBIHH7Scd5WO908PUmto+bW3VbXZxtr4Ut4vMgcr&#10;Hb8u0Ydd7LwATk/KxO0ncO3HIIHWaNZQw6fdRXelRRGcE3Ei7mfMbEbv9gp8oGFJG5Rng1Vg03VL&#10;6aOeKJIN0wkt4I7jy9jLwWBbOWJ8xTx8p5+YKca1p4R8RRxR3X2mOz8uPMe59oV9gwAwxjHIGOQp&#10;ccYauKtiO8jKjRUZe6th0Onaey5e8iwU+aeaNj5gYb+QWBxuwpUluJM8ZYNO6XEtrm2k+8QI2Vo5&#10;NxHl/Lk85B2rxgZ2E+0+m+Cb/wC0Qrf+I5SWk/dtasWYPk5IGQDKWDYIOWCvgsASNKLw7YsWVLgs&#10;yyoEZlLeVjdsUgA4wwxjuzNg5I2+dLErud0aU3FaGWlsJbfykvxJ+7yiNnYVMjOQfMOW+bb1GNzD&#10;ldwkDZIzeRSSWsrTNu/dMsZiZ0dSrBnPJYBepySASWLf6veJS6eREljkLKpgaK58zDcIQCSfl4bq&#10;M9cA7mAbdxW8+Ps08ahSF+VlA5AC8ABfuBW7couD8oaslipBKOhzcNhGYYtsqvb/AC7rjzAyqobc&#10;Q68AkAbsEhchjnIxTJLSFT5u+TZHlmdAm4qDkFM4+YFXbKk4JzliC9bNwbD7EtzYwQtHHtdZFXas&#10;Pl/PHxznvgqSSuzaSORQuIhLcLYm5ZV+0G3bZGgxL/dG7GJEJUY5ZQ24KMgHeNaT3M5R6kF1Z2sA&#10;DvL5hWEmbaoXYwJBAbcMkFNxzj7pPGFIkt4rOePy55FSNR5MAk2jDBuFI5ReCx3bSd+SCQ4BRdKe&#10;WGSS0uQga3UldrOo3MRu3Y+UM2F5P3g3OFYGW08PC38pTeRO2G8krhC6NjbGuWHUqvzA/KVAAwvB&#10;KppuZNy7GpptnEzqs8W9PMARVVcshb5Sqsv3TlhjHJxxwQulHYuYGeaOQOsjMq+X97CBWI3FlGCp&#10;OctkDsoO6roeh2TXoSa52QMAX8vn92WwGVuCvGcZUZGSA+0AbmjQJbJHNcWO6Vl8xrcfKwOdowc7&#10;lGUA3YI/ddQR8vk4is0awg7akcUcrqtugjjVNoUK5ZkjBDE8DL4DEkEnJ4LYUrWhb298IGa4iWZ4&#10;W+XzchPMxj/lp1wAp243NgN1GTZ0qztVMkECtHsUoNm4Asob5wRycOMfMSPLU5LDOLWntplz+90+&#10;5+XzFjZo/mA2BsgNuPKkYUHGMHAI3Y8upX7G3KyqNNjguY2S3yZGw26MKWYkfewQ3LE9PulcEYII&#10;lsrd0t8BpHaGNnYvIfkXGcDAB3HDfMoBOR82VJWRL/SI44Ql5HGvku7ESCVPLVNpkJGG4AIz0b5j&#10;kHeC59S0WOCOKS8TaxYNG0gcFl2kgAJgZbHHJ+QDHpwVK0mChElGlrGY1eHKrIZP3knzI+cgKM4T&#10;GzgfxMAMYJYatlbASeTl1dcK4jJVXdARhjgZVTz3Odxx1Jy11TTsMllKsc3VY2ZlTb8nG59qv94Z&#10;ycZZQwOSV1bDUC8kaJYMo2x+XG3WSTG0nGeuRhevCkKACK4sRUfKdFGMeYs20MaiN3C+X8u2SLbu&#10;X5gOMkHGD94ZGWyACyk2Ewjbbu3jWQR8s1wAGORnqDhM8hiOcc4yQInEyXSrcRGby1AZpI8lgf8A&#10;Zx19AcEmP5h0IbILtLjepYK0gZUZQodicgcHc+M9CeSO+cjz3UsdnKWnd/JWVbEfvCW8tlALNuXp&#10;tJ9izEgZ2p/eYPiaKN454o4Vh8wvtWPG7BI3fIuCcZyOAQMHIXNV7PR3MxnkaSTYvlbGIzjqE3MM&#10;bMFPvZx82F5yLEdrFCqtaCTjZiRM4OAFP3jnnAQHuVH0XGVY05ZMtW901s0cttayhgAYwkO0Bsgg&#10;8DgHnkjOT0PeWOVAXFxCsaj5W+UNuIUbgG4Y/Q8jKkEkcQW4ilT7PFas8ZJ/cwtw2DsJVR1GMrgf&#10;d4AyCCHTpCYGaO2kaONVEuAPLKnLcn+JSTzkDIyMHOByyqam0b2C6spRMk1zHMojkK7WXazMOSM7&#10;ju4fqDzweRuzC1pG5VREd20K7nDZbAOFOQSBncOFbbu6ABTeSOaRfsUKyP8Au9u2MbmQgYYgYIXO&#10;Sp9iRwQBTbfTpUZXRC0ceSrNgMqnJGQAMdCc4bo2CuOM3iIx3YOnfYktLdDdpJbrg72/1TMSAWyT&#10;jlucAEgDk4yQCKt28VxaoQ7fvF+dduf4VAI6gDGfccgnrgpDo86wr5tsZY2+RGZM7vYeuRvxhcKF&#10;43DGdi30m/8AJ81VVZNsZHVw2T2IJzzjGD82O/DDmqYi7OqlRk1qiGKOOKV1tiwmaIeWi4RYxhgA&#10;W4PYkjp8ufQVaj/cnaJCZkbMgLY+YrjOMnoo7Z46AYYia30aRpVubmT5ZWXy3Zc5UkYAB5PXAbBz&#10;VqDRXt4j5Tp/qQ2FVSvBPoSFHOfrlu5Bz9odsaMuiIzLGtuoQdjs3EZfjhieeeefT2+6XGd0uikd&#10;uWdkzGuflOc46Z9sEevBNXk0eOJA6r8rc8LuBBYknGRk5UtyCflPPBai70yUoyRQhtox5jSHlskH&#10;jHI5454z07muaR0RpyRmyTzM+5l89tvyyTbWI6gsSeCOffJycccxy3c8arImVO75VGMt2z0HXju3&#10;B5PJqxPbpBsZIo2XzQN/ytubpsAJ9dpA6A9ulZM7Whh3K8YUx71ZuduW4JGec/LznJxzwc1N5Dac&#10;Sae/hEu59yJuY/vo9xjA7j0yMHC44B4OFp0GryymORwrqzqGy27buXlTwSwZT6nIxnnJGP59lvhR&#10;DGu59yoqgiQAMCw5XccK2eOueoJBz7rxToweP/icx52CPzFZW6uEVBjKlmPYNnduxirjGp0Rnz26&#10;nTRamJYPMht2PyqVVYQuBxnvtzg8nPTGQBTotWExV7o/OqrsBGFGHAwpUkAjB7A9RkHkcPL8R/DU&#10;QMJ8Q28MkirJIscu5wAufMGSOANxLHBwD0OcZ0/xe8JRDaniGDesfmPFHIynBQsMDoFYKWDnJOMg&#10;HArohhq8tov7jKWKpw1bPTI9cMMKEGRQGzG3lsqkE5OAScZPp2PHcVFNqThFt/IXAGGVQQqLxleT&#10;0JyO4xnPGa8yk+K/hw38xTWobdo5GN0nmbSHZdq4bqCeScAE/N6fLI3xAsb2MC3v7Q+UMiKWTekK&#10;tgDGT0O8HdxkrjccNnRYLFae6/uJ+vU3pc7XUdXSGbzZ2VW80NO7S8FcjoOCMZ5yRheM5ztwdV1W&#10;JRGtwW2KwYScttAAwSu1QPlDDccjg54GDg33jlRGv2LVZHDTSrHHNIm1gFwobaxG1WJ3ELgDdkYX&#10;B4vUPHVndxTTWy/K0Y3M6gqRtTYWdyVQjdtOcHjqOcd2HwNeo9Ec1bFUzrdZ8UxAXDwzq0i7SA24&#10;8FckluWCgFfnzk5XlcjGFqXi6OC0ku47rMMat9nbcdrKARhuApA3c9c+WDuPGeI8V+LZrq7NtfXA&#10;YxyALI0DMRn5mG1stlPMLbiCVAUHG81yWoeML2G6C6lL5Ya4abzJHZtxifgnCqxTOzGGIyA24kKo&#10;+kweS88Vc8+WI5pXWx6RrPjWa2tLjVpHVpo2kWMzSM0SN8rEsWU7ThSoXG4nKkKOmDefEHT4VeKL&#10;UPLWT53uV3MJF8woxBBO9SRjBCkquc/eFea6n4rnmY21nL5Kp5MYEtxHH5XyttWQhdvUDcnCqqsM&#10;KdzVQm8S3El75LTN5a7Q80iSI6N5YBLJvYAt8udx+cLtIJwR9JhchjFWepjOqpdbHpt14/eQ7ppm&#10;RgqnMm3zBETk7fmU/KDuz1IOwgKQxy5/HTQzFbe/giKsD5cOJF+R920d8FlBQFc9S3DNXnUviW5F&#10;3B/Z8MnmfLGw3eTIPmbHVNxG5w2PvcDBYq5ME/iNbtVY3Ecka/6yOOElpQxXahcqVU4KPg4BLggA&#10;7mr1qeSxjsgVWHVndar4jbzGNrKN5j8m4LQsuNqbWkwM+WUKoQuCctgZ27qyNT8Z3DkTO0snnKzO&#10;sksivEBvO1DhWTCxHkYx95jlc1yQ8UO07JraSMyxq8irCGWN84ZfKP38q4G0kk7mUD5lVqUl1BaJ&#10;Ht0tbePaojjWJZ40bBVnXn5vn2AKMklTll5z6VDKox3Rk5c2z/r+v62OnuvEy367TGyxRqWjt13k&#10;Hbgh5TkEtkl8Ag4CEngE1YPFWqSW/wBvYusE0igLCxA+bzMYcr8gyw6feDMCMht/M3N7FNpcVwyz&#10;ss1vtmabAeRguCSUU8mQqdqhyrZ7jK05tS1Se6e81C3yqs374SBo4SZA7My5ABI8yQ4HPLEqN7j1&#10;qeBjy2sONGLvzS/rt6/jsblz4hMcH+iJNiSRF8uO4UtbzbM/K/AAIwNwyGCp1wScm+8Srbw/btTn&#10;jEyhlZmmdY/MHyqgzgIRtRNykbScfMI/lbr/AI1086AmiaVpUcRmh86K+jtWknKLH91MuuQcr32k&#10;xoMKC1c7LeX1vezajbeWxjui9vb3E0v2c3AzlfVWym7YCWG75j8xC+pSwtOMSIU5X5mv+G/r12uz&#10;UufEeq3apb2t5tjtZJFgP2YkED5zE6s/VGxnAQBCTjZk1kz6ussH+kfNHbrIy2YjkJaKIlEU4VFA&#10;YYUOuXBcA7uop38kU+pmC7mkmjjEjRy3EaQL8qJIdowdqjdGzEBmCq+5VBCnM14qLd79LhYbfyo3&#10;kWG3DKrMm7GCQ20NtQMSGBYKcn5a7KeHitjeNOOnTbVLz9L3enRa7W2NGXWZPIaynmnkjhjt/ICx&#10;tJKrpGwDE7w2wBcgqGD7twCjis+91bTPs32s3Ef2dmea02sPMhRX3pJ8rEs4DHI+b5iSzkyMKpar&#10;Ntv5ri9mjmn02NIoYZNiEkFv3cagjao24AG7aCDtUsVqCXUw0H26DUoRGbpmb7JOsZlt/wB3Jj5G&#10;2gqu8lVKEKzkZ8wY6oUTalG1pXvttotu9vnd+m1y9dTRKfJuJl+yNKokuNy43hmO07VZjsHy5yhw&#10;hIaMcnL1DUba28yS/triGYK8KW7KyqXyASFZwSMBtu4ZUx8KCkhMdzYLdXEllLYRpI8k3lRx7WJO&#10;3OFAI3LtC5GCD8+cADFeLU4rFnuI1jVZpJZdryf8e4LfdRSfvgBzk8FnOMfKZeyFNHUoJ25XfyWn&#10;+e9tenaxMJWW/j+zp5bNDGFjysaozA4Vl3MyjcUOfmIPIwQ5Ne7vbq5NnOyLIu3NwqyPF5uxcMpO&#10;5N2P3jKxyCCVwQpVUnv7w2W63nkaCQRtHELQwiRhn5W5I3ByQQqkHMwGBuApCW1spJk2xzXrLNLd&#10;b2A4SNcuVyDGAzyjDFAQzbsAgLuo9TanC78/n0XXa39edn3hiZl3sYV2i3kmMB2KgO5W6quF8zcV&#10;YBjtC8hs0n22O/uJru3lVlu3/dLcTNIqqAI3bdgjJCkDGAREFIIPluSahd6bcfbIY737d9k3IV3R&#10;LGhchZNrswXMjMNhHzZ3ZDMQYBqDQw7Z5QrpbwmOKQSbmPlqqyHHO0ApwT8x4wVYNTsbU6e2n9ad&#10;Pu+7oSzedNdb3Rri4mbzPljH71lTAjbC4yNrKVwVGGb5fmVswjen2lrqaS4nQRLMpjhPXqsmciXL&#10;FiSQM4DFyDVi4ggSzePT9HuLPlI4EaMrln3ZVQR1JAKr3IzyVApl3/ad5qMmnt5bLI/ktGylGaR2&#10;+bJwPL3MWBBC4LBcEqcbU0aQhHp/Vrfd06rbfYhhnNrIzbfJm3G42+WI49pJORhsYbnGNu3K4YMo&#10;Ctt21CNrdRqHltMD5bKitJuUs4U7SGXZlTn78eRnja1A/wBLkltLNIQ03mMzQu7rl9xYAY2opEQD&#10;NnIxk5MZxVlujDaRW13bWogZhLH50ixruRCAQCQZFxIwIyAW3DnlW1sdEIe89NfO3n+C3X+Zaivx&#10;JF9ku5rd2ZWRpo1Xltw+UHhlAO1jkpkDn5j80dxPLHeS2xtEaSVhMDLOXlG7nq3GQnB5CbuQSCKd&#10;JKlldpvt2WOZkFu1rH5bJlychMkDA4UAjOxicbitU5Vtrq2UR3cP7uNn8yFdzRZONyFPkUKxHzfK&#10;zHbhV24VG0Irf+v6vo/0JZcS6fKtrKWTasXmmFVSMFUG/heG2qCy5yAFPUgU64ka3863uElhktrf&#10;y447mFXMAQD5AehwuMHADNIzllYqagurhodQWWS68yRVDQ/aMu6K7M25gzYYEh2JUg5IbLDgsuYk&#10;/eyRX7GbarzW6wyBh8peJyCAHJ5YvgYRmPViFIm0dd/X8t9P+H29ev0Gf4N6b4A1DUvFF34i/wCE&#10;ve4iXTobe5tzYKm+NNkjufNZtm5yhVVRoow24MyryV5NYv5g0O6WK3aNEhXy2O5NpV2QjHupJI3A&#10;csFVmqBtRlnLq1yzLxCqTzBt+HH7sktjBK7sDHzAAA7cNPfRXt3PDqLan9rvJGQFpJXdtzxpsP3u&#10;wAxySQue2Kq1mb83u2atp/l3+7/PohuZZXVhdJJNN2mUZjXdxIGUOMFiewOUGBnlY4rsXE6pBOqN&#10;MoQ7odsf7xjlVyrfKR1C4BG8A4ySTzO0jQRFl3S7i3nZEyHChQBhCADjOAjDaAAqlTTmml2TWtiG&#10;YwFmuIVK7oiAzYXaB91QeOdoDY4yDRnyr+v626dPPUuXukTwIjIbeZXt0Vls73z4wecD5Rt3cYCj&#10;sSQc7qhGoy/ZPId4QFkErYZH8oAuh6ngc42hscrluS1V4ormVYZZw0jW0zb2+0ZWRH3OU+YqfVsd&#10;lPI4Y06WQsWJk+zq03ESxlpi4VhtXABZz0Y/LyccbiAGsbc1v6/Xpr5DZrYAySukcbxS/MuAw/hA&#10;z6rwxOA+MMcfNguHkMWSWKEnzCiyGQLsbcgC535wPu7VycYKhgDUY+0oGYZjVlRkk5Me3L8DPysp&#10;G4qDwwO1QScm5Y60LG0by4bJzuWO1e6beYhn+FlydpJcZGw4KMCGyTOpq7/1/X+f+dG5DxyRrNbr&#10;HuKqm3nG8A7Tt6fMr4IILZ3EEFiW3P7yfZFdeaojYtIIVdm5KjO37wJQfeOBnJwWO4+z2lwoii8z&#10;zGVgIVtwWwX+ZdxweMEcDBJB68AMyGIzyXCp50nn7ZflZny/IJONmDnbnJ80jJ4BocNJCXjvbhJ4&#10;WXdJHukZpgvzjBCt0YtxznrvzgnloL1IbS7ihzMGmZQ0jRfLJkgKSO/A3YHU7T14CxzRReXcSXi4&#10;TbNM+87ui4w4de2M8jGQuSOai8tY5PKsWDNJjzPLyrELHkY+XO1lG4Ae/TgiLm3Lbbp/X/DBIVRF&#10;nW8nG9GLyCMFiMoAAeMlTtUNhQx3KOtKBby3f2Sa4WVC3zMrjbIvQnLMAw+VPfucFcVAb2zjVbTz&#10;PNVsOzCEMvmbvlc8nIAO35scHOMA5DA32jKFYyFLqzSYaJiVyxOOOQPmIJHGSeQaKjFr8f6/r/Ik&#10;UJcySW9zJDtR/wB5IkIwoIbDAMVyT0VTt4AHCkKG3Oopcw77qZhtACo0gZIFJVjjjJIHIYAZI439&#10;Q172wWCa1N2fJLeYIAqxrJ2bClWAyCcf3QpA5JKoYnuB9ljhXzjvVVjQGRfnDFSNxbAO47scD5hy&#10;StM09nrf+vN/1/w6zxrHcKAC25cAQg4MZyAfunaMAncd3zN2xuDXFxaNIY7cqiooljkc7vLIBHT0&#10;GwEHnpnFRwzvbssFtbSf6Qysny7fPQLsOCpxglXBIBOQQSTk0GaEQq9vdblhXDSRqoMaKw7kHksC&#10;BluFVODxQEYyi/6/r+vKw4EeckNuklwyS7o4ljU7hu7LgjJZV4xghgf4SBD51vayNNHHhoZCfM4C&#10;l8NgjYduM7GC4AxxnClmb5tr5ipNEvzPuGyQKpAUEBckn5sngZUgjAbgGvbXd0iIUl+WILIzNu3h&#10;ssd6nk4Cjv0JyMc1PKaKjoWLyW3tg1u0qsiqGyVK4JOdueuMdxnoBkDdRPJCDGiyq6rIBMZNsjS5&#10;ViCVYjPPfP8AdJ/hAhjkliaSO0nkZUtj9o2EY6EE4AycA7iMnKhug4EYaeD/AEa0W5kdfnkEeGAx&#10;lTjAbJyeGGeM9MmmoM0jR/r+keWxXOYzGm0d9ysfXPU8H6jHWnRP5X3XZdgztbBz9Pcf56DNOO+G&#10;/Ds7fKejEYOev1/SrFtIsu6EfLu+6sjct7ccE4+nsBzW7pn00olovllS4bdhiz7WBPQd/pzjPPGO&#10;lDHY/wAqbccfM3AwM4PTByPXnuKqxlRG2ScocEdzx+oz/nrh8NzlsEd8t83v6njv+tT7Mz5SyjRG&#10;3xKzfeY7s53tkZ5xx36HuPweJWZEDN92MBXXgcH68fX29elbz0aU7Nq7sFQuOp4A6en5GnG4YOrb&#10;chkP8A+Tgds8j0/DHoJ5GZuJYd1U4kfjbhzyWx6fkT6dh16yM833THmRQFTanTBP49Djrx1qrHMh&#10;ZS0gUc7yozyDxzgnAGeuevtkTLct5SqrfeZty4yTnnPr0Htxn3wOBjJNE6SOm2Ty1Cjjd5Z2qcdc&#10;/kfTpjuasIT9oO3aq7TxJJ/DgY7c54PHv+FJed0KLhWxlWUH+7n1zn39e3WphCy/u1Zdxx5Y+7g4&#10;7cnPH5ce5rnlEm9tyaORGDMZPl2LgKwz+B9eCcDrnB6VJuPCTCPDAlmjIXzMDJBweOen14B6GvLv&#10;ZlSPI7EMuNuevXP09sj1pxcrtRo9u75dysPfI4OOrdODx+FTyEymTQRt8q+Uu1u2duec5+pAx39+&#10;9CbY9ssP7v8AA9OPm7n+937exphZokQKcK27btUKB1Hcc9PwJ7YqRDl9pjG3ywCy7hgeozz1HfqT&#10;0zRymakTO8slsZT825v3kiICBgZA546Z4PPcZxT3AbIuShBwdu0kZ/u/5Gf611keZlj3Y8v5TuyV&#10;ADdCRg4GR34A79nRPJs3SRY3L90Py+cnB/Dqev14InlFzlhHlEnmK7YVgRu/ib+925wM8ng5Bqwr&#10;zOVikZm/d/vABxgA8H2zk5OcYAzjmqawbJFKBm2nhWY5A45PTpye3APTrU32h02yy25baTth5287&#10;eBzuA+UdR35rOUSOaN/6/r+ty5b/ADzhFRdqsp3Kob5gwU8ls9W6d+Cc8GhRNFBiWdl3HDnjb90b&#10;Qc5PALLk8DOf4TUImiSDyi6lcYVlXG3gfNgkc8Dpx6jJxU1raXZgkupoLh7eG5jWW8aH5d8gfapY&#10;jqwjfC4yQhI6EHPYNyRpYIpmhkCqPuuuzYFYbsLg5zyBkkDHfIwakhOHZfLG5+U9YTkfMRjgbcde&#10;B1+lVbksGJj/AHcv+sVeFxuIYYwMcA4OeuMc5py3DSXO+4Xeh+8QflRgPk645ChgM846g45nUza0&#10;HSBlGTDtCqd2WA54O8DGVz369+mKdHNBAcQ2/wA3ysGKrgNnaOPXHPUn175eZ0+zDy32yGNXSRWw&#10;dw3AjrjG7cwI545A7VpVljRVJkXKuOQFOcKRhlGTnvnIGeMZFVGJjKKloTSicCRoMKQwMjqwGAeP&#10;u5z7nPAzz609ZVKRxxQpGOkPl5DI+OGKk5zlgBnkgZ6VS2eVMyHg7Q3yqq5XPbkDGfbn8TUtrJNK&#10;WYx88gxgYbqc4xz2OSTgYPZgDpymEn/X9f10LclzcfaRJGPLkQh97Zyfm69MMRgY6HAJGOwYzNDt&#10;miy20xpHCu5eAOcfXZ78Z6YqtFNNFNsWVm8ntHH055HHHVsZOcgnrmpwhMas1wyhwrIzbmU5PJY9&#10;+Me5xz0AMvQmxNEzhGKyf3eY16gFVJA684C9OgPYEFPtMRiVVZTGwwFXd8o6nJPXOQep5bBxxSsq&#10;tJHvWTcu7arjaTJwSeUPyjg88H14zSW8FwI8sWZiybWjXkocE4XAyQ3HXkhsYPNSQ4RUb/1+X9fe&#10;OGEmTzZN0W0EqzBQrdAQDnbgfU8DoDSs6Szh47j5mOJVMmCrdc5yfTJPcD1AFQzNiPdDKpjZlAxl&#10;gh5Ax35yD3GVPfGH/ap4gqq8wkOHeOOQfu2/ujgEYyB3xjOc5AXKZS12RK8KBAJTE211VVaTBwRu&#10;47KTyMgYB68EEMSWQMd8rFguGG3cc5wCCc85P5ZHBHMbSFZVihWLd5hPmKpyw+9xjknjIAGM9gaQ&#10;TAxNGseFjYeU75Hy/LnGfTB7knc2AM1pFHJKL6jZ4eWkI+ZkY/eG4Ltzzwex7kE9fYuLnzWnikZe&#10;rbfMXO7J/hyTkMenOOaLjbcJuWDy2X7oXDDnj1znrgjORng4yqTTGZvNRxtZnJ2xngH6e4PzZzg4&#10;HTjqjIF0IopdkH2kSnap3fJEu3djgjBBwR2IGCcdM4eXxJG24DcvOJF+bkfe68Y4we5znGCVFu21&#10;izuWU4lw5UhicY5PUknI5AwPcF80UkcHmoFC7c/LcKV29xyeCTtKkcfd7gitlIblG9hIUgaR3Xc+&#10;7cFC479M45wvBJ4Hy4zknDXBikjXzFX5Y2Wby89FHI7spHJzg5HIHSpGiuRLcJalv3jZlzhNy7uN&#10;uccEjIIH8OBjnIlvHFJ5M0eFbONy7AvyjG3fjj7vLZ2nGepJvmJ5l/X9f8P+AqLGbiHCqwbYkRkj&#10;LALnaF4Azn264PTJw+BJnEcdt5ysuS7MSAPmxuHTB7H1y2MkUw+bKrlDtZ0YMGkZSV/iOHPHOOwJ&#10;GR1yKle2f/j2gMPyg/fjA2nPAGTjkdOM8AYGRuFJESsOt2dOGsYx8pMm4hl25wVwDzjphiTjPQgY&#10;meZ2jjiCE7oT8vl9c9X354yecDnoOuKqcgxFJpIRtxCy9flXGenzLxnPOOAOuArFrcrJa7YzuPlt&#10;HjevyknrjnkZxhcAY6mtOVNGco8xa811mD3CMreYI1kaP7wwS205ILA9APlG7LdiCaOGSLz1CbvM&#10;KSKrrmNwTzwMcfKc5Awj/wC1iNiJl8tFVdqt8pydu7Ax1Ixxz97qvuQ4zSZ8tT5bTDcpmZnzgEFi&#10;MDoNvcnA7hiTJPLtb+v63LELIfMigPmBkw0u4mQDPJfIyB91RnA+YHk8VKfMlllUQbVXaI1DAKi7&#10;WAXJyxYAbeQeN+4AjiKJ7y5KOHVvMkJPlKV8sAluOmcNvTuh47gGmxrJHPA0aLmSTdt27sg7W6EH&#10;O4FT3JzjnkCZMwa37/1/l/XW09zCH+bKxvgTIymPcOuDkfINu4bc4GV4bBYzC7k2LNJKzMzF5JW3&#10;eWWK4wCuNvHJ+bnI+8PlNG1ntUhjmZ/3mzLTr8u2PBJGFDFf4skD5eBzjFWDLOU8uc7pWzJtaRVU&#10;bR82AMDsfXBwRjJrORlUp2drf1/X9bFy2kEdwCrH7pMeFTerDPIK9MLnqDkDAPKMGyXFo4LQQbNi&#10;kqtvAzFDnarEEY5JPGBztAx82YRHHJKXhXzPm2btmwKGUNx8wCjGQM9c9Mk1ZjmMn7+RfJmVl3TR&#10;ybhKACOhbaF5xnG3ggDBCmeYxlGKd/8Agfh/wPkdf8EvHVx8Pvi7ofi268GaD4ibT9UxJpfiyzW6&#10;sbl33IRJbiRfMK8EYdQGRckAZa18WNc8E33jKYeBfD0ei6c2rXEkNrHefaFsw5VWhjf5SUjKuqSE&#10;lX+ZxyWQcdphuIdTtLq3gfzrcK4fc6ndgnGQwAJIwBkA5I+bbhWSXBkRWBHmK7BZOkjNgAYH8JUg&#10;jII+ZflB77xxH7l0/O5wVKHtcRGV9Ip6LTV7t99tE9FrZLVklosixq0a7Y3VmhhZlXaudvRsAnAB&#10;2j+4DngE2JJ4/wB5cxNttn2nzDEM8bFIBAAUZ/vAnDhiBnJqxEpepBE0dwijDrFGy4XaGLKMZAO4&#10;bXfodp4UZLrIFnNvLKgxHgzo3liTawydxzgtyTuwMkr1UAYS5TWUfeu/6V/z06mlFeC1hWK4RlMc&#10;SIUj+YKi7Rk7dxYAYx5ZB5J5AwkksThfNntfKuJJBFHLExLNIfugsFyMFTycE4yCNpQ04Lu6hZYb&#10;dpJGO7925Kx7gmRy20oAc7iCpOFOSchZo7h0uAzR/vLeRVYhWHQAhiIQxwcYAHAL/Lg5K88o6nHK&#10;m1K69f6X/D/eTtPa2x+1EpGyqwhxH80jNIME4OeFI+UH7vIydzVPFunjVGlgjWIo0a3OBHvO75VJ&#10;6nk9SSQp9HC07OaIJ9nUhY3UcDksRwZMgHBCk9ScD7oGdhkiZH/0i5naBWJClrfa8m1vmRSB/dU4&#10;IAI3bdxxgLkRnKP9b/11NS11ArJHZtcs0O+OYRFW3t1HmEBfQc/KwyyYGCTUZMr7rlVMhk3ySSRv&#10;uSZvLLDpk8YHG7cBKScFlIq2epr9pNw8vlSIF/dJs2LJjjCjJJ+Qhto+bPRWVQWO0cFq1nAssn2d&#10;QWguJRGowGXeflGeu0EHLjKkZUE5Sic/srSdvL+ui/roWk8qSLbHLI1vHtWS2Uq3l8FyFUfKAUUt&#10;u+6TuYFhlQk2n3trNMfsksk8ke5Y/MJy4Kgsc8FiQG6gAONpyFLNNxcM/wBp3MzMrNGywnJXADEf&#10;JjOQxJ29ChYbcgSWksVlbzO1lGoWImRbVflRAC3BIO7AUqOdrHG4OpbOMqYvejqvu/q3+fS46Qzr&#10;NJ9llVVtGbfEjrIqsAVJXaMAZZfmAVRtZc42qG3QmsLnywkirDHlbWSXbtChzgljwNqkgknGMlTm&#10;r0YZJ5LS9PzxSt5kkM3mfLkf6tQuSdwOD8uN2GyoKiFkvNO4SJ7WSSPO2OYQoHyCjAl9qchepA/d&#10;LxlsDnMo1Nbabff53/p6lFnKCOWO8DNDGA4mYHGZHwu4kcZwQ2Qw5wQUGCQQm68toljcyNIkcmfk&#10;fPVQ3RcDHdido3A/KdI26l2ZL/HlrKP3xKFnJBYghCfuYXrkYGAOQI0mDNE0Uqqt0NscPIj8xSBj&#10;YgUKAUJXLEfLkkFRTcTRVb6pd/6/P+rspxNKbh4YXWPyo2MFsW2tw25DyQTymQMA8KMMSudC507W&#10;NKj+w6jbzI0jYZWDIWkR8SBhlTncAvG4jjks1Vfs9ulpD+6YLLOrSFJFSQcb1ILv8qYIO/pwCWPR&#10;ntG1xLHdX0kMKusYmk+z4RWG5yQnI25Zi6cNyBgZBEOJMpXtbb0109P6Y+HVraa4JvtzRyuFaP5/&#10;4j1UBgrdfuqrFQykZXgTW0s0k5bUTI+zaCyTLuby8BkG8gjD5BGCCN+Mgh1q2rItz5rQRqk2HfY0&#10;jSH5CSDkt5isNxypLfKQPmwKa+EKyzLIu1h5bJCGjJ2CQNt27urBAucAIwZmyczykuMebRdP6t5/&#10;n+JoW9zA37oyLIka5WOSQKXdSDmI7V3FSTliGBGXOcGrX9opcSxeVeK8kkYRI55GUM+QEyhUt/EQ&#10;wBI46gjnIMsLhWuL5vMuYg0hjxjBVSFKDoFwgByc46ghSLTXUMwKrGzN9nWTy03skilGyQWG49Ax&#10;PGSzE4JKk5TCdFPWz/r+vLzt0vxast0GeGBmVYxInmvlnQrkMFA3M/IUqMDG37pJIvWVxFezeVJq&#10;wkVrceS0Mj+YckFUYknDEHO3ClwpAHGBzsCNHel3aTY6+VE1wih1IJYYywQkCRuMnGFGWD4NyGQt&#10;DJBsEIYqsf3QSFKk4GeC23G0EsWlZtqghaXLymNTD076PTT+v+GNaa8kuY/kjZ4/LAmkWQCNGLhc&#10;JwojySQfmxgvwcZDpSS0iWzs0f3vvbs8FVJYso5BIxgEHOMA4OPJNHPmF57eNmjRt0cLbQg7MVJ3&#10;EbV+8zck4IbkSHUmEjXF0qBWi3xCQgosgA3KDlSoy6jLZHGM4XlGH1fl+H+tvv8Al2NIvJHJJNPE&#10;zt9pYNcAHCYKFi21u33Rk4/dvnAXAZDMXfa0/wC8i2xL8xO0kI2Rg4xuPuCQAQPk3VEvrezjdlhk&#10;jlWPeyxr8wQHKkyEsOQHXPykscYIGanjupZtqPcpNtXO6TauAX2g429cfMR90A5J5TESD2co/wBf&#10;0rf0iykwiiLzSNGq/M3nFcRDOCR155OOCA2AeQQLVlNCkyxtPIGjbKTSSfcxvV3zjjJ+YjA4XpgD&#10;FBrlntHeCN4V4DwhQWUrJlmZl5XPzDPAweABS+cAUlji/dt86h4uVzs4AABJAbGCeuCCRlxlZ3Kl&#10;SjOLT/r+vV6X31vce4lQZbHlxtsuo1jDuzHgnPXODu+7knPOAMTx3wM+LpFVYF+T51Hy5HDFj/eJ&#10;7D2GciqCMAi2ksG5kOGkkT5dxzkYAB27cDCgnKnA4xT45p1uVh82Zd29EjXBUHaS3y85xjIJJ4YD&#10;IwMBj7GK/r+vx6fjdtQguWtJ0TzFPlxllJZj1BHOAcRlTknOAcnJNXPtAS66o0jDBZoi6t1yPlPK&#10;jjg4JBx14rIi1GCRGlmuY/ujascI2hwjAqdpUnd0AGB84B4IBX7VFGTEqfKqrllUFuF5UbQPmYlS&#10;emBj7pasnFt6mkl0v6/8D/L7uhuWdzBeT7Zo0Pmyp8sxRXSMkMcZPU/NnPdBgLtAF7+1bd5vOlMk&#10;jNu8lFjLbvlzywG9gTg9Mcj7vQ81azPEftEaYVQzMNrLtUDqcKGG8AkDAI2YIA6Ti7IWT/QIdgBO&#10;5i+HwD174XkkA7u54znKVKLOf2klPy/Lvu99uz87anSXF9EqqYUkb92zNHtJRGLZBLjGcA7uPvby&#10;fl6rDcygSRvHdMqxuWkZmUDLKBnOABnBz3B39MEDFtRK832W6jZ/suH/AHceGlUAtjg4AOR09+/F&#10;FzczSTbYYbiFvMQWv+kBQOMgjJPyAMDyBkbcAAFTz+y6HfGUZRT/AK/rfW17b7G1HqUX2SOSGVmk&#10;jSNo/K6qNnynAY5YDJA+Xbvx0arEmq5RdQeeFGT5optm91TII3bc4GehAwOv901y15NPd280MUO2&#10;PcXLNvGAd2F+duvOdxHDAFjjAE4v5luC8ZWbzMkeSu/duYgNtJyvUHL5IJAJJpqgZVMVGXT8r/1b&#10;+nudELxgzW8UzBY4WWGP5dykggYYFgQfull6kEdc5IrnY2xfldl+aRlUqJDhSVXAC8jBHzfe5zwT&#10;g288oLboo8xjc3ykY4VsqckKB7HqOnAzNbz3MEkiQyGZlUFlDL8zbfvAEckDngE/dIIwMxOirHDU&#10;nOd9f0/pa9dNTqtH1G2ilaSWZ1VfvqzAPuCnJAbJHALZPcLncCAeu0DWYo41nSRo13PtjZjgPhSo&#10;5XByAhzkElfmGQ27yu1vZIAYIwvnQKVkWSbczEuVJ44yM9sHP4YsaZqE6xBBKsf7ry42zu5GMbh0&#10;AJwvQhiBnIwT4uOy2OIi02ee8NKMZKPXS/X1/rU9dvNYgbSyfIRMtmLM2AWwBtwVAfG3nBBx1Iwo&#10;GRF4iurVo7mU7l3YRpMx842qRlgOAMe4Vfu4BrkRrFx9nZZZk8zpN5eSQwAyxPUknHAJAAJOVOTP&#10;ZiURPiCQqWDmWRyrNu5EhAwGznHTP3s4x8vi/wBk0aMXfU46lOtzJrT+l1frp9/VHX23i69m09Wv&#10;pGwVMavcMBhVwGDY5wMFe/PQjO1nReLI5EY3qKqyKzSeWobYuD8v3/ug8HAG4DHHOOXiSdYljkCl&#10;mEZzNGcAKSMt/CeG5IAOEGT1qWX7ajvJGrM6t8+6YNt2qRjceuCfVh8nVuRWP9n0eiJ5Hvf8fTv6&#10;721tex1J8aH+yjpskcayMSxbyyzmRlZW+fJY5GAMHqmSMnccldWn/d3Ms+ZNrBmnkOWBICgbsfKc&#10;dQTtxnoFNY821ZGTe8m75n8tjvTKnO49OVBbjPRgct8tWLeV0uhNCPLLBDlLZNyf7QB/jOGwGyMM&#10;Dj5gar6pThsiK1GUrOXlv9366P0tc1rTUZoJfKhKR9GEbtgD5cgHLYGRnqcgYBOck9h4b8cpGNt5&#10;p7+VJL5qyPCU3K3+ty2OhAB6Agf3iM1wCOkIht87Zdzn9+wIATI5y2QD3x0yeuzNXbS5t7cNd2Vs&#10;AhkUspV2UKBhTkYxxxkAke2StePmmU4XHYdwnE5JxxFBc9O/ls09/WyfT0Po/wABeKrPzQl2jrIz&#10;Ru8cgXdGvA3DIwWPzKdw4G3C4Iz6x4c1PT7iPzoLpfmc+ZGFdiW4AG44+XIA6Y4K8kZHy94H8Rq7&#10;Mt07R7TuaRWXcQIuoJBORjqckknDEnA9q8H6tHcRQx6bcp5atmPyPv7gQWB9D1HAHAOAMZH868Xc&#10;PxwMk4t6/cfW5Pj5VottadP8z0zUrA3lqqwDdlVwzZDDjIbnH8OOD7dDwfLPH3gbVBCNT0V5Yd0m&#10;P3M23auMlnIH8I5wGQAltvUbe1PjTUbGw+dtyoP9YFC5I4wW6H3wScjuSTWH4j+PmgabO2m6hcLI&#10;wG5txO5yF+Vem45/unDcg89T8hldPMqNf9xDn8kb5xHLMTQtiJ8nmeSxeF9cuLqYXG5mWHI82Nw5&#10;3HYSHHO3cARlc5OzuGOXrPw0uZrfiCCEMvyBZD+8xuznkK20jgj5eADu3A11moftC6JqdwlxYW8L&#10;edv27c5QAnaxBx0UgY3Bcnjd8xqK8+IcV3A95bTW8LRw5aN7gq0mGCcE5A3bsjJA2t6gY+9w+Izq&#10;jNS9lynxMsHlbhyQqc3nY801L4f+JbSRltLhYm3qZNsYRQnBxlmGBnnacY2gFiy1l33h97WR/N1q&#10;4TyWIg3qxBPI37sBSB94YClTuGBnjtta8fWc1xJp7/u90IbaEVWmbep/ubVJBOCOCPvHOTXM6vr4&#10;u/Nv4Z1hWT5lZm+X5m3ZA+Ygk7uuffAOW/TMprZvKMXWhy9rW1/M5a2Bo+xbou/3afl/X48xrGkQ&#10;wW7XVq0brt2ReXuYxqMlQBjocpjaDgemCRjX9pc38rW81l92QgmO4dtjEnBIYhWGO2eM5OeVruId&#10;Ut5p1sru0jMcNwz+XIx2NvKtkFlO0kfLkAbRk5BO45N5JBd+Zbw/KZJgEkiswmHBQhdrAqRuyCBj&#10;7uNxByft8Bja1OylH5nJT56fVXXrp/X9efnt9pMDN9qW0fdLh5Ft48mRSpIdsgE5bBzuYnKqQCAR&#10;mzRG3kk8hpJJPLP+qy27oQNmMhthxkgDLnucL2l/Bp7280ybv3gfaX+Zj82cEsDx8rEAjgknjiqV&#10;8kduZrYZLb93zkEMdzjB4JbcT6Z+br8xVvscLjHKK0PVo4yXLZr7/l/X9I5I2MZWS6aUyJtQSZ+Y&#10;PgDBK4Bx6ZPBZR6bqdzp16JmsrqYrNIEKg5ZYyq44I+U5OMbSAWxjJOB1V2qzwQyk72b/UncI9mQ&#10;MAEtgDocYwcDHGRWb4o06fT5pI9Vs2hEMhVlmichcgsvykZQNleSCu5txCtXuYPFN1Emeph8TKUv&#10;636fj9+3Q43Untd3l/Z1kLx+UsTc9wy/dBBAB5+6MAYI5rKms7WQfabVmi3fu442kBADHBbnqMrj&#10;PoeuK2dUgugJIxA6howhKTE5b5dw6ncCc464CD+HJHP3cz/M7xW6xt5QX94fulcYyW3KBt+6evUY&#10;IBr7/Az5o6H0+E96Oj/H9P669Bs8Ec1slxH9w7Vhi28KrKu35uM8e4YHnAzy0RWzBYSyxsWIk/d/&#10;ez6g9yMYfpxjscwS3Fw7DYP3r7h+7DJubBwSBhhkgnbnj5c7RkFN0Ms7vM6tub5o+PlXCjcRt64J&#10;/hPA6qCCfUPRUZKNrmtHHHb2qxFv3kiqxVWUbM4UgqeQ/wB7OTgZBAI4Mhlj8p48rMzR/eLchAPm&#10;JIxxhRjoSAcHPNUbWZljZ5rVmYyZGxtqnjkAgDcc8HHfngYNWFcExiOQKreWY5FONw4XjHDZJBOP&#10;7pIyAMc7fvHJKL/r+v61HzWsZBeVozFkq3lqSRtP8W3k5BOcDJA6Lk4zru2eTCXEu+QcskbBt2Bn&#10;aM5J55B+bkqGGNorQ8ySC2aCO4ZuPMLcdNrZdssCny/NgYxuYclflpyxSSM0GERuQyq3MrbumOTg&#10;EgA/nnnHRSlYui3GW/8AX9foVrgRPuS3d5edqs3zb8/QDudpweMdSpLVKjQxTqXZWEYYR8ALt5zt&#10;zx0J+XByG6ccte1dFWO4tvkMLKzenzZVt3UHIVQeVUAHjODJEHlnAMKtvUL58jn7vAIxwQRyDwDg&#10;k5GRXTzHQ5R5bFywZrZoplMayOuzezLn5QPm7/xEHggZXvuGNLSrhHt8sqqCsKiEMASwBUAfKcdW&#10;5IyM9VJ4xYZN0DRCaRW8kCOZZNpkwfkOB05yQTzh2OR1Olp7xXF1Cr3sQJYlixKxkMqkD2GAF6Nw&#10;3zA5w3DiI80ThxEOaLuv6Wv/AAP607DRr9p5smZd0a7FhSMsV5UAjcwCdiABwXAI3Fd2tLdC2tpk&#10;kYSSxYXbj5ZMBW3/ACrtQbVxjJPZTwpPM6Xcbr2NWZVZiX+Viu/nBT5WOC3GOR97I6Bhs2k1zJEs&#10;j3KpI0f7mSEIOcEqSSuUAAGeEzk4BUfL8djaP7658tiqK57/ANff1Wn9WGXPnQutsgjG3cs0bA7T&#10;8394HaASAOgyJM9+K2+P7AcXTRtJIIyvz5jyAQVXBLDOR1B+TtnJmvY7eGyaxuLXy5I22bLiU7lV&#10;Qw2nBIyAOSMcnPGCaoyzwR3SwNc/Z3dQY9rKGBAwq7c9cMM4xnI5wST0UI+4XSjzR0/r8y3Yzs11&#10;JKZYWMXylipzuZl4GRgjD4yMgh1bHODehvpkheRLhU/fI/nJKxLLg4G7cQSPl6lQBkfKMZwrWRvN&#10;aSZ9oZv3arCGVju24X5TgD5V+bJI3Hk5WrdjcQ2kscctsv2j5jtRirEs2TuHsMgIOfmU8lQKqpR5&#10;tQrUb36/1/n93Y3JkEgnUI0cDuqsotzhmUsc4JLbgoYED+FjnHyhcjWbhpRHdSC3V2KFEkjEisu0&#10;bmZSW2gDGOM4zndgFbdvPALdbrz0kbyyHV1fLbRyGKbVVflHO4dAQwKsywaqrTi4gsbZdzs6tJDH&#10;gMORh95O0DG7aQvylgDyMTh48lRHPRjyVdfx/r+vIwNQa4s2ZGlYsSNvnRhgfnxlm4JA2YHPOMnj&#10;bWXcqZ5Gjt3ZWZvl3NnCnLgZUY3YAOeBy+QSu5tWbz08xYZJEhB+WSNQhc4+bDYxngHaccHHGcCh&#10;fh7eaVTbwttUedtY7cMAQvOCRkKTjI25yx4A+pw8tD6DDvl06/8ADf169TNSGBTEk+5fMw25cA4K&#10;FiW45PK9QOSc4zinRNdxRApAvK7l+zMzfvAu7qpYDkAjAwOTjg5dcwyWkimSUony7pVIV/m6E4P3&#10;c7jwQPmyDjapay/K6zPuU/JgLg9B2bPJHBG3C/U12p3PQ5uZeo+Kb5FaHyRuYoqyzKscmV5BLNkq&#10;ducEkkYwelPWRbe3kiJb93Gzp5S5BUMp7/xFiRxjkLkA8UxWUtJ9naOTzF2p5LFcuCOfmxn1znHy&#10;5AHDG6n9lJpizMredFMrfaMmNHi8tiUC4DLl1JLDsWOVOA9qNzKTt0/z/r/glVo5XR3tVwpkKx4k&#10;C7fv4OTjJ3AsQORnp6jX92QUN4zSXEoDRyLjzZEHGQMbWIfGQdwPf0CsdxMGEsce6QFoV+ZUzgbG&#10;wOgAGSf9rIOKrxEs0bQZaST540t0ZWj5ypyQyhjgjq4O3ksVJoWhaipdPw/N/wBfeARJypImmidS&#10;AMFd4IAXczEgHPJOSCApP3lzD5yuvm2v8LbdzScsmdwO7ccgswyRgfNgY3E0qWjSXYtIh5jbljCx&#10;xsyFt/yA55JHKkYPHyjk5C7x9oZ2jkRlbMkrMcbsD5C3KnhlwSCCDhSSVIuJsl8/6/rUpj7Lt+zR&#10;xKvzfMJI2Rn/AIvmyPT1BypOCeSVlZNrR4WRdxCrGSq7QowQwzyMk4yerAgEczzQzy+X5YSSRtrK&#10;sUi8EsTgjBAHPHIHOCDuObXh610KSyvG1G9uBcRw7rFbcqVdhw7kls5O5GRySDljnOCdb2V2dMfe&#10;ej+9/r+RoeDdW8HWehaxpniHwtb3FxNBBPYXX2hoZoHSUfIiFgrCQFlO8F1OCnRll5xVdnMnlKR5&#10;m6NmYHOMKM/Md3zbdoBAyVbAUqakjjfyYZzGsnlyYjS4kUbMH5SePkOFAIB4yu7A5pY2AIj88sqt&#10;8zZ2bNqgjHJzgjIGT6bSMGtIx6l1KspRS093TZd76tbvtfppsTDTLe2ufL1OG4k861DQrtQvudGJ&#10;bOcMWGR0yWAPLKwNXdgGeytoVTzCYwG3RhsP8i9sfK554+bHIyHcVWWTyRFHIFZNqswK8Y+UZ6cE&#10;4+UFQpTpyGxW8AUQxu0jBSPnJ3bV5I+Xnn5eOOhyfu1SJv8A1/wP66kcshjeHGpfLJgsrNu+VSMY&#10;xuO7aQMncOg6rgPRFhDxTwXDKdipJMxVhv5Tg4UktuB+9jdyAVJp8wEckmxY2Tyi6NIgcEKp3cY6&#10;kY9m7EHk1yXEEjwxeXJ8211kTYzA5y2cnAOOoyx28jIxSKi+ZL+v6tt18xvkzxTSp9njfz9rR+Zu&#10;wGCYYfeBLdExnOA4IU7lDLZY5wFYBvtDLu8uUkurfNgOw6sx43dTvHLZIl8iZnjjs4/3ZaRAzYZc&#10;A8seRgq21jxnq2FHJa2IGm3rCJklWLbIxYSbTgknBITg8ZPzbd20ZDUac19L/wBLTUZDE0OyOKSG&#10;dvn+VFGwHqHBYKBjv8w+VVPQFqSO2hntvL81W86NkHnSj5s/3VOGfd2GeenXNWDFIxxaSMGk3NG7&#10;SYbf0HIbaucDkAYBU7gNyrG08Mdqtw0bFZlIKeU2CpGAhwf7w64yDyOAGqmV7TXT+v66eg2Jrmee&#10;R4olZvLLTbF+VMsy7ieR15wQPlDA9iQwJCwUyj7i8lgrbccHjHAww/hJLrk44Zx5JvpbgTRrJhZL&#10;jggEDgfL36DI3ADoduFdFksY96KzbpFbYVIG7n73AI44OWXd90kE0g5nv/X9L0ua2mQB908ckm5t&#10;wt2Vw6spG08DDZxtzggHIX/ZK2yKgkxbzRpIzMzRxhwSMZ4K/MM4zzwQeBgCoLGWZQrfIJG4YyM/&#10;yjOSck++Bk7vvdSu5bFiVhtSBGm0IoLbisjfOefnyCvUZAzxjnisJoqFRW1/r8S9EPLXc8siNIzj&#10;iNsnjB4CnI+Ucjd+HIrY0KWyu3km1NpJYljdY5LfHySBOrBgSUGD8vU4T5jklsdpkiiVxFFCvmK2&#10;37ODuPckjGecHqp+7wMtWnoqSOjK8qybmyslwoCjHcbQCGI+g2sVO7PHHW+E8zNKkZUrr+u/QuxJ&#10;EjTSM0Y3ceSqEfNuPX5mJ3bzxyw29d26nJCReLcGdmMmZGmVQxwpIXayjDnIBAAGD1ByBUkU4aOR&#10;LqS3Zm2pGs8m1Au4n5jtwNyPg42BcLjjbl80SQWgkLQyJJs3yCNVLKMDIG0HHDsATjaxAIwSfPlM&#10;+WlKXNr1/wAl/XnYfo3inW/CsGoLot7PDb6npjWmpR/Y1dZ4ZG2smSrDiTay9CGVTkMNw42/SWaZ&#10;Wa48xbiRFZ1UPvcYxuwejFeF+XI64K5PVTW52EwkfKpVnUFieJMMe2fn2kYzuXaOr1zeredPdCyL&#10;GSOMN5zSR7Q2eQWBAwW46DLHb0Zjjowru2ejg60pO19vwX/D/foZc0jQ7o5AqLId20sNo42naxJL&#10;YB5cbuvI55rzWx8x7mW2aSMRssny5YMVPc9hndglgcg5G4MbYP2SfZE6riYBlYuAX4OWIOc55IDA&#10;8Dr941JiYoN0Q8tvL3RzNsLRMAePu7d3HIP3d2OOc+lE9ujd7f1/XzJ7/TZ7C7Vb1bfaI1aMxoH5&#10;IIOCPlDBlORgcLgcbaYsMtkpAkC7TmTLfKmCw6KDnnrkA7uoPC1JY6RLrBkEV3HA9tb+dk3CKT5a&#10;/MEGSGwpLH+I4IAJwlNty0UyzzSQzLwEaNuI0XC5DDsAADnncR0HzC5dzofuxt/X9f15Dovk2xBf&#10;MEZ/hjYqwOflIzgjtgDPDD5fmFXlNrAWtp1RY42BXzpflQORgk8AHkc8dOmPmqiqPbeWknzfu3R2&#10;l/1hII3DkY27sYz09RjK62m6Pql+jzWemzXSxqySSLag7G3kDpwO/IIA2E84OcJM5avvPT+v61+b&#10;JIDJLBHHst5h5jR/KvBy23GAfvA4PJztweTzXQeDvh54o8cwXWuaRApsbTZJrGp3l8kFrartI8yW&#10;WTCgt8xXnGflGWYBm6b4Um0azh1vxBZzJbebGyQrI6T3LHG0bQWMaYyRIqY2xsFIYoHdrvjHXPGV&#10;9b3ur3kCxWcZSw062hMNvbJ0KxqjYBbOWbPJZyxLcryVJdjlVSlTTdRN+S0v113sn9/5HX6VqHwV&#10;+GeopdvoMnxEv4/mjkvI7mw0OBgsY3GIBbm55Z8ZMAjCfMswdo0p+PfjD8T/AIqQadY+NfEs1xo9&#10;n82l+HdPs0ttP0/go5t7SECCBmBwzrFuY4Ll2ZieSt428p5p52kZdiyMxPzZBJb36c4x/CeQDm1a&#10;iKVl2TyMqxlpps7ZXBJDEFht3AZBPIAfA6VwVpLqc2IzKvKj7OmlGOzUVa63V3u9XfV+iS2uW6Ga&#10;33COOZvO/wBIh3Nhy2ByNwZcE9Oeme5FTebA9pJLcxxhpHYJukVSqrtU7cg/KNrKDyMhSATtNSWS&#10;3ExVcwhywWZY2be6+wP3clV56gHd8vJqxHGf3ZuGkdom8wSLj5zhsBigIA+Zs/dJ49cDyKlbllY8&#10;SdaPLd9P6t6bfK3TavdSOomHnszRz5dmkd5IyDgldpPOfUZ6BsnAqiLS3lWfS4Zrd3TekkisQq7R&#10;jco6Ek7ioGMAdMZrSuoC0Mm20Mix/wASu5CLn7qkfKuNrLn5idg4J4Md6zW4minnk8mNWaSNmTC4&#10;3NjAPUr8p+bBHRsAVmqlzGNXov62/qxmtfhLZp4dRU/LtCxtwWcA+p4wFwMnd5fchQt55Z5Y2h+1&#10;xKsTMpYTFkGQABySGG5gCBjAUZ6GoLlhHOySttZdwZppCNqcgkqQuGCkqCCM7FG3JK1IJxHOtxFE&#10;JirBVCwk+Udp29zhdx2gZAzz0UARJ6DlrZpf1/W39I14XguNO2RRxszOgWNoWbacZzxhlxIi5BOG&#10;+ozUkN2LpY8RJI8gcrF5hkZh/u4JJ5G5z8xHQna+K0F3LdGO1csUXnzmUB0Yt99WUN8xypyccrg4&#10;+VaSC5DwtJe3nzecqvtjOwp94v8Au8bgOeMgAdASRnhkjz5U76f1/wAHz/A0Dd55nEszRxq3ktJk&#10;FixBA53YOGXc2cdtyhd0cpVs4Kt5kjPGLXJMg3YyDjkfcbGMnHLAAE01uS8axiNGHljcGYFRjJXq&#10;SD8q5AJxkjJKqMx3OqJDDt+2PG0shzAsO0qMZHOCMsB0yoHIJ6mkqbY6dF81or+vxt6/5ouTiW0u&#10;Wt5ZI1w/k3EjQsFYt8+Wz04/iBx8/ToDA0obyo/tbKVKn5sbt6bgckFdpAXuQQGJJ71SkuXhhW5n&#10;vYZY1YGHMY4UncScbeByCeDvfIzkmmLPlvsZvFt4y3l7jJwPlcKOfu464yMlR97IJ6I4d8up0KjL&#10;lf52+/8A4bpt5mrpsq3UL757dZB8zCVmAfnBPzEgrgA4/wBvODuwLlpcyXFrJJc3csv7uQq67Spy&#10;vrjaMtnOcjBIBJFc/DqktxbzI8PlzbAWE6sfL/hCEZYZyCcMAW2853HFq11QRoktzEwV1ZY42ccA&#10;56ZJdFUcZyGAOVy2QcK2HCWG97X+tOn9bbnQWd1EtytyXVm875lkjAaQgjO0YJ9cng4UA7ud+nFd&#10;TeQtq0e6IbXZpfmWQAt1OB13E9TldzEAfMeY/wCEiitVYlZJGjV1WGNlUtEeBsPUjCewY85PQttN&#10;d1OZ1tGd1kjXnztuFY8rkL1UDJLDjGRwGArzamHqSN40I09vz+79Pv7nYQ6TbXN15cyrcJtQtbxy&#10;ZdS7FQOm7cB0OOMr6Zba8L6VpWk3g1CzFvL5kLIkc8KksGYMPvbQxxsxsAzg4yCQeN0SfVr6KIya&#10;p9mAbPmNMHKqWBG8cq2CpyTnJ69AB0mkITDG/wBsjyuwRtG2CnzLxtblCRtOfoQSwOfNxEZwVrnf&#10;gcGuZO39a9/v3udDYS+HbPR7yHUNKiuFZYmsWUvF5EpZdwXyiqtujErHCtuYqRvKtnK1EaKzPYm7&#10;8tWZCbtptoVQh24Y5Upzjg/7J3EjF6SaIL9strnzmhwVmWV/mJJGVcHIIH3funHUE8CSHR9JvpJI&#10;5XWVY5EWby2YKBgrtJOCR/D0LbZF2lRgVx88me7HCylov+BuY8vhXTNdVZHd2UW7PGI32tuYfICN&#10;pDE5i5VVbhQcHGcnUPgiby+8qTUbZNyZUyKWdupJO3ALAgBjgMNp4JHPZTRXMdtjSbia1kaTfJ+7&#10;U4KktGNrnZwct97OTgk1mT+Eb23uvLg1GeV2kRWi+0STZOWG8E8H5AobHOFxgEMta061anrGVvxH&#10;UyujK3ufdpb/AIHaxiWXwGt5JBNd6lCI5JC7IG3MZCMrgZPAIxvZAGAUEKCGfYsvg54WtFht9x3R&#10;zboVhvFcsQ/Qn5l483HqwK4x89bei213bL5Tu8v2ubaHlY7xHt6qZOSoZQw9BIwxnG3VSachnhgW&#10;NdrSbPtJJwBwoDY6/MW5IyPldVO0xLFYqT1kXTyjB2+D723+b+X5M5GbwVoumWMJ0jw1HF5mVWHc&#10;wZ8ruRd4G4E46sAxGNvzEmsefw7qFncr9oKm03eZBbx7iynO07RgAA7s5A6kjC8Fe8lMUsCpIZF/&#10;5aM8cn7t03HcPnJMYO5nPOVwct1xVvxCilzEceW7ru/1atgFcBuSgJwWzlQWXKgBK3p1pdXcuplO&#10;HdnFW9NDm7S18uBlmbaJJA/nKwUFjMWxuJzjKGMKMbeWGSoZjzWlkaBZRcTQ5d1Iba7ghAQzgryS&#10;h3q20gY2j5SNpdOmaykIEa+WzdV3CPKtGQ20c4DbeDtJkXlhuAbPbutvtksvObzMtJNIqqoXOB8x&#10;AzwowpCsxG0heDfNcuNH2cdf6/r1/E5HxZJcDT5o9JiZmZGaRVjZWOV5wcHKjc2BxtHUMvA831fQ&#10;dRnvPswlMe5vm8l0VQuRjCsNoUBmYg5YqDnaCK9oheOaOG3liVoGjHlSM24HowXzAx6RnjAIKqOo&#10;CbMXVbHS4VbzpI4Ww0U+9SVDA9GDkqxzhcocglhnIVl68PifY6Wuedj8PzVFNS277Hkf/CLXTGOb&#10;zGaOPe3lyW/LtuY7tv3sKpORnO4FyVG/DW8PkhvNtlVdu52O5ox91S553MCwPXJyxOcgV67BBZ3C&#10;NaW9uZlmRI2VQ4wpJ3Sddw5LbhnOB0O3fVLxNpFteQfuJbfeihIxJGPkzIOPTpt6ksVxzn566446&#10;U5WaPMqRxEI8yl+m/wDXb8DzT+xbb7WN0O2X/VrHGo56byDtVeQSvYHr8pUYnh0aSLlxGu5lWFix&#10;I3Kc7SeAfmLdcY3Fj8pwNKXT/k+SdpMRqFkC/KMccrwgII44zyM5XIE0FlDbtstLaORWmDQssQ/d&#10;nLFTlySw+Y/eU54BB5C9HMzzJ4qXLv8A1+n/AA/cqjQrqCOO8ETuskeGWTcUZdxJwRwByDnPy456&#10;ipLOyOmbbSxkZm+aKAzZ2hhkkg4GCVIbackg7uMkU1j9nmkEcRjVCu6SSVt3lhcYZgCcsN4AUBvn&#10;+hDYblIrjzp7WON1OZGZy6xhc4yEOwZ+Tg/INvBBUGlKRn+8lHV3/r16eX6ouzQwtaKYmZNsaiCP&#10;y/mQMgO0qGY7QmPlIBHGS2ATSvGMKmyt2jUENDLt+bYu5FUjknHzMRjkrtBx94XEvLrU44YDB5kM&#10;P+qWTcPmwBuL5Hy4j5wBjnOCQSDSBcxNJBIXErMOJvmePa2Bt/hcAkAnhj/CQGxHN3FDmjKz6f1/&#10;wfX5szY7hrmPHmRyKsWwyRMSQoKhzkHodzZBxuD7Rj5SaN6quqTW800u2IHC78vn7h64Jww+YkcE&#10;YAJBroU0GCF913NjZICIZvLZUQbWGfmODu3kgEsBnpk7p7DTNAtrcRTX3nfKqq0vCFsMSPnOSDx0&#10;GAQpHzfPQ6nLqXHEU4O6/r+vx6HLvbm5YWyQSbmVxC0mFfhiMDgHZ85bsF2cgYYtvafovn3CKdOm&#10;j3lblreORSvPCqWGCpVlY9MjcTlcZOzBdeFrINA0SyLuWOSBF/5Z4zztIY4Ax9c5HINXY/iJ4UsL&#10;ecw6AqKrDayKmGQliSqtnBz5fU5xs+UcmspVqslaMWKdR1Y+7p9/W39beaM6LwhZxwpIxm3Bs3Hy&#10;iNt/8KhQAACo75AEvYE5U+D9TNu8MsMqE2qoqSKNoIY5JjBxjy/MyQADuyQDydKT4xxWFqLuHTrW&#10;3keRCVky8ZUHAXJIAD4Kk7icOXyV5XN1b4m6vdwfY0hkRYrfdH5cJC/NhmBVCCT94gYAy5wq5Ssv&#10;9sb2HTpxXvSbev5fhby10/GuvhyQTebcXU0cjSGKJWf/AFbZVsg5Hyg8jJK85GQDnPENsXNybdmM&#10;tt5vMwyAw3MSuRtLEYzkHoFzwDDdeJ73Ml20jPHud9kjjdsB4O1v4tpBCkZwM9HYCC48QfZbsWzO&#10;qqis3mR+aAH+8f7rncBjIwfkBDD5s9cada2pMadV7L8drb9vL8TUhYXEMawWsXnKGmhUbssAmWQD&#10;+LA3jADcsR94sKS21W3VVtXufLaOQLGNm0R7csoyDgjeHwRkEgD5RxWJcakqSNcvNJI3mYkFvJ+7&#10;IVgcHJAIGOu7P7wrwFIET61K3+jrdKsjFhDK5KnbjOzIXIADEbsHglckbVF/V77lLByku/8AXz0/&#10;4c7K18WzaXbyOI5LePco82FCrRqdjAEoSoI5X5sY56ltxJ/E+uXwkhlXy5U2qyx/KVO7IBJ+ZPmY&#10;ZGQynJU8MF4c+JWaRZzFt3IdxblWKp90tk4wF28YOQxySWNWJPFt1DmA2kY8tpCvkyESsuDlhuLE&#10;Y+U7uT8uR91TUSwUd0tSvqeIjGy/P+u3/DanULbaxfzW7Xt8Zl+aTy2YsYQqhN/BOwBmHOD90Dla&#10;07bwnfr5V7dXsUEczbJbiTmNW4PXIG4cKWGEAypywcVwB8aa2qR28F1gRpvikwq+YSW+bbwFYYyD&#10;jZkfxbgKjXxprzR+a+q7i0ysjcs8XC7VUDHRQVwRgFmOzgFoll9aWzSOiOFxHK7u3p6u3T/gtpaX&#10;PcfC/wAPraeaE3uvLu3B1+yt+9yUJZQnLj5lHuTtJUAkL0MegeFNGs2j1XVIIZLWaNtskqbVKMQ5&#10;ztbgE54z8qkfMG+b5lXxRqrvHaRXdwq4KfZRlFkjb5iS2d4U54yBnYSVLDKtm8UapGZL0atdxshX&#10;97HLtZyOTgqGBPmBCCufUkY446mR162rqfgdlKjKD2u/+D+Gvb8T6Qu/H3gXRgt8deVvMEjW63Em&#10;3bHgbN2QCCSMckIVclWUbjVWT49+ENPTFlqO4syo8iSbTuU4yBgHnILtkYBXpjcfnJNSdJGuIJC0&#10;as25YbhirKu5gdxyu0g7sHGcZO35iYH1KU7hBImJW2tJ5ZAVCN/A+8FHK7j0VmBJGDVrhui95Nm/&#10;LVa5Vp/X9ep9AXn7TKgefbpKVwzRrbxqpQnCLukC7Dkbcg4XBAIYgCs+8/ay8XLJ58Qj8lZlaRlu&#10;GVzJyxVnxtBb5SrFQB/dGCK8Olv42aOOUxxrtZyrTbif4T94HAxvI2j0HHLMx75rFWzOwmV5N0uw&#10;DbIm5GxtIYMHYhdvGTjBx8u8eHcvjvC/qHs67+015K6+Wh7ZJ+1b41E7TSiGRYFjz+5ZTcYdGO5S&#10;cc8fISeCCx4JNy1/ad8T7XtpVil+9IZlkQ7ON25WIKg8EggbRw20nOPBV1QxyzW0UkbGQOv7lcJt&#10;4LLGpQLwrDAyccHHODMmppJudiqqWDRzMHyjAcAkEn+IAhgSQeT0Impw9l//AD7Q5QxUdeZ/1bW3&#10;6fh39/b9qHxdeO2nSXUH3CzeXAWMeEAKjkgDkKd2F645G5Yr346+PtQkjlF7bR/aI12x25IZWYqy&#10;FSWySRu4kJwW3ZDHNeHpqN+kkJW1G2AKyhs7WCng+gAOMqvHzZHZqauou0Ew2/6r5QyyH59pIPAP&#10;QgHuMEjGBsA51w/gYO8YL7jOUsY/t/l6dLetj2JviNc6rJJqGq+ILqSEqyW0e75mQgMG+YHauGAL&#10;HCYCnB2Vp23xa0LTNQzPqFzJvkAjW1tWYsASS+4tl2z91sbc5yxySPEo9U1Rgy3GqNIJWWUtcMjM&#10;DnIKtgqSW53HIJPGW3ZuWtvqc6RgGHOwKVTduJJBCYIOADuVuOmT82FxNbJ8K4+9t5WRn7StRjrP&#10;723+L/r5HtTftH2NrF5tjHJNN5oDNKjM2wou4ZUHGQWcsDyGyBGQAtV/2lPEN/GsWi7f3kytGS3B&#10;5wsZ6/wvs/dkYG4PnGK4LQfC9jeTxxXbtj7RnBXLDkH5xjj5c8qMkdP4gfQvA3hfwlHJ/aGu3MUk&#10;jRlVUXAk3OBnzMbs7gAWwAF3FQckqreLisNlmFjfku/vOOpiqlaVqcnf5Jfldrr+ZLafE/4meIX+&#10;yxapcTW8u7ylWFGMsfCocsu7JDZ3N2aTHysync0uw+KuoSS+RfXAVoWWZWYy7YWJ27uTxkkgnJfg&#10;KMbc9doVx4GsYV/sqz3JCzRRm8l9WJwxzn5ssNxzjdn7zAjqtK8Zz3EqtbW3kR+YFhjuI2Uod205&#10;/ikznJwx42dN0lfL4rHKOtKkl6o9OjRlKmueo3p/X9fkcr4X+F3xHvrmRbzXtQWf7iqrH5TsBQYK&#10;qNmRsPY8H7vFeh+HPgxqXk28uoa3cTra8xxw8KGVCAADno+emSCueMMFY3jnUI41S58QWkbeXJgx&#10;suQdwCkhgArrkMY889CMMVqvffFDT7O5kabxGzSFVjjMUG0Z2E5QE4BZggbgffP3QWZfnsVWx+Ke&#10;iS8kv+AddHD4WFua79WdhD8NrKNF+2XKyTRrsj3QlMfeDYBIfJ56YJIJ3ZbB2rDwxokTefHaRLD5&#10;wUMrHaQThhtLYXjqoVRjPHBVfO7r4++GdPOZr+5nkZ9kkLzMzRqSPvlQxP3ip25O5cHftIrM1b9s&#10;vSra0mtNHtGupol+adELbU2jlfXBZn913gHPyjyf7LzTEfBTf5HdHEYOl8TSPbLXRY7VlLr5bKoE&#10;x37Q3yqCcjhSeOM8nn5uVq3Dot3JIscNo0Ss3mSRScDHOQCVGQGzj7xHGcjivDdE/av1PUYGMMFv&#10;9nhmE0ayEhiVVAYhudSMnbjswY5BOQHXv7SPiOB1gj1+2jZZirTGUMpbyXbDYAUAfwj5cYyWbqOa&#10;WS5pzWcTqp47AyScWe6ppirA2Yf3jLnLQEYGDwFbdgEkA5OPnxjdTxaIHbevlO0hKycMTyQAxOcc&#10;Y5HLBT1GSPn1P2l9WmuyZ/EFj5PmRys7XEewJkqVBJAQENuL4ZierDeitd03492sMwXXfH8cM00J&#10;WNmCsZG2gFtmflZ84Hy4PAGOCcJ5DmS+z+Df6Gix2GduVNnuxsoZI1kjESFQv2h5FDAnDFgPmBHJ&#10;yc9Bk4YAU1NLm3meVHjkbJjVZBuUk7ccZ/iIHUcEkdTXiFz+2P8ACLRWMcvjBpXadY23MTsbgq+M&#10;7k+6uQcgkqMt8wXnrr9vf4aRwyzQzXTQxqG8pZVYtliCSysOVO0Nn+KM5O197KjwznuI+ChJ/J/q&#10;U8fhFq3/AF0/pH0u8MNvKUlnVd5zGjMfQtuK5BXI6jB98ZzUy3GlW9/tF9H5rbT5faMEHknA4YkZ&#10;J79cNXyVqH7e3wrZWiddRuPJnCSbWZFRdhU7lA+b5VyWCjO77nLCuM8Uft3eEJYzJpPheaRmjVtw&#10;vAvmKBuXYjoykbc8vuxuVeSa7KfAvEdeXL7CS9Uv1ZccwoqyX6/5H3IviTwrBGv27U2WME8SIBuP&#10;vnqSMDPQ5785uXPizwpaFprrUYE8ncWbcGdl+cEAKMk5DAdMjn3H5qa3+2x4vunkexsbWPzFh3KV&#10;dpJIw0asVIZnQkBgTg7SMqQcGua1b9q74mSqyDxffSRxbEm+xqWWMErtZiNuTgqp2hSsbgcvgr69&#10;Hwozqsv3klEunmXNK3L8/wCtfw8t9D9Tb34o+CNFn8u91WCArdeS0kkioScAlM55wCDgZyvIHUBL&#10;L44eBVlCjVUZvOEO2YGHzHznA3d/nwVIYnjqa/I+5+PXje/hZ21y78s7o2iWYNIxAHIwF+X5ZMrw&#10;N0jF+MAZt38ZvHcw8y71O4hmuI/MjaSQqfNb5Dg/xblxzj5Cqg8V6tPwdxEo+9iPwNFmmIUrKKXz&#10;v+n9euj/AGEm/aC8FW8W2HUInPkh443cZbMZfkdznCFc5BG0nOK57xT+1F4e02448UaTBmTy/Ma6&#10;DF8Bxuznae3HXKsME4J/J2++K3iy9/0hL+eWSUktIwby2UhlzkEYwCT8v3gAGAzisubxh4g2NCHV&#10;lmuBDBlV3fdB+ZTuxKwUKSQFxKQflbI66Pg7CL/e4l/Jf8ExqZvjpWUEl/X9P08z9M/Fv7b+maS0&#10;jRePLNFjSRovssayBwAMgSL3yeuDg7gxVtwXJ8R/tdeIr24b7N4z0+FVaSGRZt3lCQKu1DhvlKky&#10;5w2c7v7rEfnBJ4l8TbpFtbu6kDIY/LikJyQVBkwADuIBLGRSPmztVWzUtr441f7astzB5ybgzFYy&#10;gALJzwcbuThlbcpPzMxNelT8K8tpW9+780jGeOzCUbqXy/r7vXQ+4vEH7ZOvt9qjTx9IWEhmjWO1&#10;3mJWZ97ZHyuArAkAHiHbzkBeL139tTWYZGmu/FskyNG25/OK7QQoYl1GcAAZ+U5B5OFLV8qjxvr1&#10;40UokYjyf3kmxz5hALtjfkn5CvAIOHU8MWzRHiHVprVY5bqGSRYh50x2kjy2ZlYYQls/McjAIXkE&#10;AKfaw3h/ktCPvQTfy/yOWNTNKk71Z3Wmzafm9n2069D6kuv2n9U16+t9+q6wp3Rhl+0bN0g++VAO&#10;xGVs9icmTJBYIkmnfEHSbr7PNLHcIWjDyWrTOEjZY1zGDgGNgpBUjPDD7pUqPmOz13W7S3lg0+Bo&#10;YfKOFuCSYFO0GTD5LKDgheSSTwANtdDa33iC9DO6zfPDGbdRIW8vKgnJbDs3JIDccNnAwtaVuE8D&#10;Rjan7qOeo8R7Rc0nb166fjZ3a12bvsfQGpfEPw0ztc6jbzL/AKO4F1HKixnzMuuGYkr8u87WznEZ&#10;X7/FmD4heDtTuYUstAaFdgTdcXRZiuCxU9WXnOcEbGiD7PvA+JwWN/eX7LJKjNKI3+0Ldcxx+ZJ8&#10;4+Y4UZbnnHBYEkMem0WaXSgwuZArMFSaKeU7hLt+91++doJ6cbRzyD5dbJcLTh7rd/UwdZ8yjb5/&#10;d56f1pqez6MbC4aFbiae3jhVnXdv3KpOVIJXDjdkdcMqcfMVA6mxeK1ZiuvzRymSOefc22OV84+Z&#10;+Wjb5tpLEj5XJwOa8OTxTZWZSQ6gWSFT53l7Q6H5sk4BwRxlQwAywyyliLv/AAmNwsimC82Fo1Vf&#10;3itH904DA52j7iMvygeg2sB4dTJ6lSV7/gbw93ZnrwfZdLPaa5JHIvlFvNHzJsxiRQCcAFt+7JXJ&#10;bK9AaNxfzxRrZtKzTQuy+T5RIBjBJwVKkYKsRyQS0YBHJPmtn4q1XKlpmkj3RtJKyKWC7doLbSWb&#10;IDADdvBAPyliGJfGU0ieQ0kjKJMbWVj93grycqcZwDkgdjhFCjk1RPcq7UkdZe+JRMfMUzSRxnO3&#10;JVY22tuXG0bUG8tg5JBYkcMRzGo69precxgaCLyT50m7zsRu27AVGQ42gkqpCqMuNo4OFdeK96M8&#10;0y2MKtIVguFXcN0jAeXw3Uttyw2Lls5ALNkax4g/0kRStNar5eIm2sWMir0IIZt0nz/IfvZ435yf&#10;aweVyp6HVHbT8+3/AAPX7t+h1fV47kzSXkszR79j7olDCAM3IVgFyobac8JsUkjK7cl9c+1wiW5u&#10;3kkSNkMyQlhEBhsBzt3/ACk5Hy8kcREkjn9Q8WF0N2skEgkkZ40SZyZUUKybVbcZQSVwDuDeZHu3&#10;BuKcvi2RWkt1vnnkEkS77sb45EHJYZYAfdZc5AG/rkBh71DLZR6D5VUXb8PI6JJhDBJ5s6s33J/M&#10;lC7wwyu9sKu0sAeAM5XO/wCYGwd2oXQs4bbfLM37sbE35LZVQxAVXYktyAcYwHBauHtvFFzDBJH9&#10;kghWEypbzbRMow+VDHDKrnDKdg5Hyj5lVom3PiaGJ5LO3aOGVFYwoRtwMiRnHKttGFz8vQBhgFs9&#10;6wckONGU5fPf+n/S09exsrzTrz9/b2ys10zRRiGPdEU2hS2AzEkNhcq5XCqFzxuUXseoQRyWc6sk&#10;jTG1aR9s0snl4AXnCM33SSdwVcYX7w5WTXL5bn7PqbyQxySJuP2NlDpKPLbdHkyRAFXAxsZTkD72&#10;1K8/iWa3sJTfvYmdFiZ5FUqd23OwvFyzGIyoSikttcBiCxXSOFkdH1V9/wCn8vS//B06K9udPSV1&#10;vLK68n7bHLHmNB9nZ8Rr5zADBLAIGYBgWXcGClkpXupWBvLW4EKzLD+8u7hrdvLQ4YdQY9w3OSAQ&#10;GJCOMKuKwrvxWYYx9hmZ5Vt5EmMa+UxiBAYFN2wNxhWUBmYcoVOTTvdbu5UVZGjZYZcMWuBndnid&#10;SX3btxlbanIV2B2nbv6YYZ9UVyrl0flv+n5fjqdJcao16lm9zdFIX3xqVULHHkIDG27bsGFQFixy&#10;UCL5ecnPvZ2k02PU7hokjltfKXyfLBVmGxhiPiMmTzCDyoaYZ3KWQc7Lr1vDJJvktYxJbbWSZi3m&#10;7Iwhk2uhzxtGWx0b+6WLbi9iZES9to/O+5crcrIrbWQZ4JOw43ttI2skjEMSY/L6YYflCMZaWX4d&#10;/wDh0r/gtba10Iw8N1YXca4kWSzXOTIjs6pukyEA3eYCqBRuJ3MQwJo6hc24jVmtVSaa4xb3FxGj&#10;RszEh3jX7zg7SwG7BVsspAjU54uXXUWuG06Pzi0Yea4kLbiyKMAtyBtOcYLAqykgAAV76dYopNPW&#10;KOKK4VjtuImUsMErIMbyB85faSroMHCjCtvGmdHs5cyT16/8DfW3ndNOzLF3cwtG1wh+x+dIbYn+&#10;0GUShlKh3XaSp2u5DFlO1iRuHmba6PJqt4sqaTJuz5cOyElUQfN8rAH94BwmCQwIx/eetfXbMxeS&#10;TyoV84GOGYttUNy+GP3iDjnYzHPAX5ahvDd3brYtceY24kW9vtRYSuxjtXZ8mSnK7CVAHAL7G6IR&#10;NFS6+urvdL+t9fToOvmt5bRxe23lhmWaeOZSd0jFVTy1x6bs4wSzMB/qwQye6Zbgacrq+2Nn+0W8&#10;ahkk+ViG5YhVZcnbg4UqDjdmF72ONGhtIttx9jZN0eBuJ/hDHII28qMYZXIIZ0L1EPtRWGG9X5ZG&#10;aN5ghJZQztsJAwVyxA2/K43kgvtNbxidXLKMf67br06a67dCLzXaz3RW22JlaSRdqrN5YRTsYDBK&#10;AlMk4IU53bWytuaR5ZJLiaeRvKE0sf2qbMgQ7WO/d8yEvkgupwdw3SHaUoQ3MMzW6MEZWlXzZPnB&#10;JDHBUgMemBkliRJnGBQszz2sc95IskczlLiSOFpFR1DqzYRQMtnhuoOQCFYhdTopwd72/W//AAbL&#10;+myaW/ns38m3FrK3Dx+UJJMqWOZCAflZfvDByHQHnAJj8+2IkgF55S7VfZJIjckFsAjgOwc/KSyg&#10;MwJBVN09yL95fMmKLtkV4phGQoIcFSfus5KgsVOThyfvYRqlzd2aFYRaXMcnlsvAdyn+tIAQELhg&#10;YmAC7dxBB27hU2OhU+ZX/L+vUc8kcpUm5Xy4w8c32RQqGRfkGMjBIyV3YCnCZBOC0cV0Q7TPMs0a&#10;x7I5rllUqQpLKfm3KxZ2bqoBB29Sqsd2VJIA0brE2/8A12Y/lQmVwzFCSrHbj7pJ9ACsUrpahjC9&#10;vcrZ/I1wxhbf+8bCY3BdhXecYU4LZ3KK1iiuX3bf1/w/T8NSSa3aYSRzynzBvaTbIJGZgsZwoAwx&#10;C7SR8uVVslRkQiQ6g9pst0jtcs374XcaE5TAc4AZVIdcKycjZt4Jw21u47QQxnVW2tkpO27b1KgO&#10;odduSMZO1gxOcqAxh/0qO1WFYY4JIW2R+dGGmLA79p3KQVG7sADlRknCmhxjLb03+d/61t1HfY4d&#10;QnmmN1tBnIWaOP5l+YgL94hVKYYFuDs2g4NIpis4liuYYVkjmkS4SSF98kgHTeTuKlh9xeeSTnAp&#10;kNxNp7/aJo5cLK3E0bLjaxUgfKOQd2XPPyHJBkdTX+0TJYrDctMtwjRq3nQxFigA8sfNkcDcFJJV&#10;1+8OVBs1VOXf+v6/G3mPhktre3W4QwruXZI8u9Wkyx3KWBGCQ8bA+zBsrkVFePAt9NHd3O2WKY75&#10;ZFBJP3Sx+dQGKkf3fnQg4PAkFzBMy3Gl238flxidBlQdu/76kgZPJYNkHAHyndWurmOynVFZU8tS&#10;FcrwnBJRRyBglj1KgkrnbyA2jHXz/r/hn/wNX3WoWxiaBLpB5khKhfuNJ5g3J8qc/MXc5JJ+UDav&#10;3oT5UjSXF1dweXyskm9Xk3MAuFxk8Ade2SQFGWqYzGONCF8lFJeE27ErtVmBzuY9SeoKj5QRyTur&#10;mJVZYLTDbf3any3dWkbc+dr7cEqHxgAnJCqS3yBtTilt/X9fMku/nvLsXcZknWfzfNiIbfJlVVS3&#10;G4bnHfcBkDaxILbhLhCtpK8OV3RPC0xVQi7Fxk4VCrZbbkZJACkEEVp54ER4JbZlVRG9vcKHbCMS&#10;wZWz/v8ABH94cHAVbq4QzPEUkjjSbf5LKGDqQpJOBjA4AYk4yvXAYVY29jt/XRf138yxE6XAjnUG&#10;GPaAzQ72DKw2gAAk8n5WyOM44BVBAiT3FgLOAhpvso8uONiuBhuFIOGfjG0ZY7CAV24LPMiv2eOZ&#10;S20su9lMbK3GGO9upJYk/NtJIUJgESTyG8tprmYtcTzTETROpR7gHDKeFAwBt6ZIDAH767ZBU3F6&#10;f1/Xy6eY+b/WtLcX8twtvKSshbarbivG/bjnBIIOMcA9TSStcGbaltFMLiBGdpF+cR5kRvLJbDE8&#10;AcnjCnJBY17+aSPbLOIszMBJaxyMoCFfnyoGdrHZghiONq7uArre7dzM+q3CzSedIZNzhgATsLOV&#10;+YLuIbd6Jx1JBylxjKMf6/rf+mhtxLsxPIdsZ3CSSRgwZeQMNyw28JkDb8pPzfMGS4uQP33lqJNz&#10;LHKFV0Zlbn5R1bgkMScgN1JZmZdm1swkpTayr5kbzA7+m4mMcrkN0OARyCMjdUN20bt9naH99G6r&#10;I0c3zjG7JweeSR0B46qM4JY0jDmt/X6/1tYtTT2ltaRzzoNnmKIzCTh8DcvByR/BwApwDu2krtrz&#10;s0sm+U7ZGYBv3gJ+Y/Nhi23LEhshRjB+7sbENjNOWy5580MrbnMajqDgZyD0B9dxY4IJj+0Rqsci&#10;ssasGCx4G6LIK4PckqCST0GNuDxVco/Z8r/r+v6++c30kiSW9rN5kZjwXkUfdUAAZ78hQFIyv+zj&#10;IgjknMX2WFLZtqxxhmhZtpET8cnHzEHJBIyOM5OGPcP8is0nnnG2SSFccEKV+bIAwSxO3Gd3ICkG&#10;OWaIxtbwo8kIbMe5grDjOemMA4HTkKAPu1XKdVOnpZIt5Rpo/sssP/H0m26kVvu5AJwpXZng/Nyc&#10;YBBBFQq2+3aR4mW3mkVFUSFsZQAdEJGAc4wM5HWqv2hZZMOd26MHazOy468ZOQMZ5PPzE9vmddXM&#10;AiSJSYZN2JpsZyu7dx1AHX5R1+b2UHKX7J6IXZbyxvHGfOO394rqp2AAfKApGcnZwQ3POfuktunE&#10;jfaDOsjNGzK3mLvG7ft5BHf724AfoDWldppPuxMGOcj6AH/V8dOcnj5j35MdzK22OOKONvuvkOQF&#10;YgZTt0JByf7pGScmj2ZvGlzE9zexqzxptRhFny14U4BBLLlsnHUZbjdnHGawlh8zzHRghZ3Vdp4Z&#10;mXA6HIzgeue/QGSe4aMSFkVo45FKs3Ddd2CqkjGRzjpjscg1Bci4HlyDaJsNIske4sxDfvGJ+72H&#10;BOAOcgnNchpGnoSvc2v2NpIZGk2vjbHnj5h1UfMRwpDcAsfwqvqb2yiSEhisLZMblcOc7c9MMeep&#10;OevA5pklzLgLcSArv2s30J+YDByBznH44JYGC9u0dppAnkMWXcFxt3YxsHVcD5jnPPy89c3GJ0U6&#10;Wv8AXkedIwk+YoW+h5/lwf8A9XvUkSL5QmXaMjgKevt+Z9cineQ4i4hUruBUdxx9ff8Az0pGTexx&#10;DvjOBhRyTj9M/wBKu56w9iz5VwZN3LMzZJPp6/8A6+OhpI34YrESFXpxz2HIqVIMMIgGXawDcbQO&#10;fT8KdFEW3PMSvy7Wb24Bz+fPXrSujFyREsrE4UlfmyinnH06+hz7fUini48keZEGXHG12HPHHfr0&#10;/wAipTah4fmiJC8/d6DnB46HGad9hwd+AuI8N82Ow+uOnf0/ALmiZynHYitZbiOPKBm9OP6/04qW&#10;O6WQtiH737xhgeueMew9cjrT4bPcGknhZuQrYGd+M5HPfA/zk1KLCRYDJKvCrls4BOW6enYcD+72&#10;xUylEylODYI4kl5kUrt/g+UcL74zxkZP41M0jK+47fkGOFyM9PQYHB/+vk09LTeVm+ZtoUeWrdx+&#10;fX8CPwqZNMmMgPl7ZGY/KuBgAEZK445APrjPcVhKxhKcI7jE2HdKEkYlm3dcn/6/XP8AImgLv3bQ&#10;hOMblwNo6d+nH9D6kuksVIYR7eRhdqjn0/PHHqc/jONNVUxL5m75htTO3A7H06Me4wAfelockqsV&#10;1IFlZFbgYI+YNyAcHnnoeQOMjnI5AolMqFo1dd247lTnGe3PXGPTqBzmrUdnDI7IiNIzLll7kYBO&#10;T16+vU4x1NBtGdX3bo1VuCqjaPm6DnrweOvU56knumXto3uV0mJ23MMrNIIz8o7jkY68enHbPSpl&#10;dAzRsyjaucLySeeQOM8575GMUR2ZebZPFKyrukZVRi3U89eB3/EcmnG3e2UoNyjgl1H3AOR6dP6c&#10;AYzS90UqkegW4DsAsSt/EdsgUkg8qG56fr15xiplDGRnjtzu8xiu5hxzjaP04/kaTbIzYkRtzpkD&#10;fhThe2eq8Fe2MYPoJRHO2EmLSfPhVXHb5v8AE9c8/WsJ2I9qCzReYpuFX5WXAxs+X5hnIGOOPx9u&#10;k0bMX8mR/lVfml2/KG6A++QDweCAeB2h+zorZi+WHnc0h2sOF46/Nkds5/PNP8tPtLSs692O1mO0&#10;kggnjBPX5QOo9xjOw/bLdEsUgMzF5d2SWkEmBlscdSe/B6fTtQXQc/ZSmW6NCigHOc5x6k9McYHT&#10;pGUgAWXG2TAEW35fLbkAY6Hj36dec5kCOUZPs25EPysrZ74BIK5xz0PXcODU2F7REhjCN+6WTdtO&#10;7bIcsSPp17exY9cCnFI5bdnVlVvL2sYv4sdjkgHn+L6E44qNVjYrcMkjtxuyu76A4PI4bAOCfw5a&#10;m94dsrN8wAVVVC23KnBPc4B/+sDy7BzLuEpkVm2yeSqqzRxtwoPzY4P5/n3yC1I2WQIjszRqTGDu&#10;JQdODzj8eg61JLNsZ7W4bzPvBUWQbT355O4bhz3IA+lI4iZGluJvujagLDIKnr7cHPqBnr1LOeTG&#10;f6ollUbt2yMRrnn72OgHJ9eeMYAzVpHAdZsxJ5cjKqr/ABYGSvTkY459ee5qqrERYjiPz/8ALQsc&#10;HHVj8oz09M855qZom8liqLhSyBDywX1Ppjn5WA6f7JwcvMK8UWN1q0EcIZl+UsfOGCCSRjvxjOT1&#10;9sKKmaOfYs8xkzHINu35WZcjp3b0z6FfUiqqPPLcraCMKuQqNNL91j3OPXCjucAY9KWOZILdLpV3&#10;KoAZgynpnAUjjknPGSPfBqOQJSVtP6uTzLiTaocM0YzKGOSvrwFHPHJ65GSMkVDdSOu8kxtG+POj&#10;SNccnnuMjPccdMYIGFkjkMuwxKPvHEi/K+FBf1ON3HcY64ANIrxyf6RDGrbmbO7jg7jgkc5K5G0n&#10;knk+rsYX6/P+vMOp2Tzsu2XcoZcr65XdgZzjI5H+9gVJE8rSBlEbR/6zDR/6zPGB36nqSMDv0prh&#10;yuZZC7tHlVRl+Uk7tw6YwfmwACeDnriPyIIHktSOTKyqVk3cg/Nk8Z6nJPTg1cYmLSHQThlDsSVM&#10;ZDLu6neARjGOflbHAOMHvU/mTKPNabcGyzeYx3bgpGTnt8+ME5z6ADFaNJolWYyMGiXMcfmsuAcD&#10;g54G3HoACOccFztdv5kT7pnXO7zMt8/p6HjPGM9OSKuxEoxe2xZjkbyYEZFKopMZ2cAAAkZPQbTj&#10;OQeMcA5Lon8gBQFZypCtBI4c57g5HTHUEDrnOdtQRmGR3SNpGb5mZS33yA5xg84+7nk5DdzjMn2n&#10;eykStIFw+3YAqMO+e53DqNp65zgip5jKUen9f1/W5LBai3kVIH8w/d3cnr0YDoT+ecHqvVgeKLaq&#10;x48nPlptLFQSOOhyRwOSQTgY4NET70M32fzF2spMkwYB+oIbv/EfXG7nGcyNLLLBua/VtqfdaZvn&#10;4yDg8c/N2xgZwTup+0ZOvNqCJLIq2zvCu2QrtKsGTPALHjgbQck5HOewpFdTAUWeNGXku7Bflz/s&#10;HJIPIBwfbFIxFlGjJ8wXISRSNuFwc8bfu7mw2R97Py4NSP5czhTOrNHk5QDhQc85ORjDLnnAVecA&#10;itY1CX+A1kWEm3jbduwT8qKRlc985GCTnoeOCKbFPcpIJ3kabOZGaSIZZgRyTg8EjA69MdqIPMdl&#10;VX/fBsIFw24A44OflAzn5QxGB0pz2salpJLQnyo1K71IAA4wx6jIOPvYX3+XGyqB7uzFiRI7RBFG&#10;8b7WDyLIRGh6IRgE7gS5OcnG055NTJJ9lWOTy2WNo/KkhdVIcFtu0ZGTnuvqGIOQTTAVtz9p80wj&#10;GyM7QgBBfsPuKfrzg9eaI7yS3C3VuY1ZYvvTSEtgnBwTkADGMZJbtzwZdQiV5ef9f16Ezb7lGmGD&#10;Iq5bc2CvcOSCCxOVYk55fscg2oIUe4WCO7t1j3p+8iZdhDJ+eepYdMg5zlTVeCSQtIY5pAjEylFX&#10;5QysT2I3YxnJAIPbPJmZriGVY5VmZTdGR+CziQAbTgkZcd+Rnp2rGVZXOeV/hEijjMOIWklVYy0q&#10;sCNjYYAexI6AZwcc5ywdGZZd0strK0TzKzSRo27dkHlsf3SOTjlvqRItzGwFsJ5VbayLAjHYoUFd&#10;pJA3NyuRt3Y6EHClQ8zz/wCks8bLG6K+9tgGG2kk/MBliOe2856ipdUylJ63X9f12HW0xhfYrkBV&#10;DJ1G0Y4c46AbiRnldqjccCrGnzNDbrbrAYkkZIW3R7t2VV+euSwBIXGCQBjB4hBj2pHIjKocsvmD&#10;5h1OQCACuGVjkjgN0B2iZrm2hkZX1CFjDMAJPsyldwBG0sTkkAgbuPqeDWMqhjP3un9fcSRpbXUI&#10;WV4Yo3ijeQxxltqhRnLAZ4wMAk7iON38UzCb7S1uQ8M5dXUQMfv4OQA3DOEO0HnOVK8ZBZveC1jU&#10;2hYrGkRwNgJxu2scAqUZcZYkjaSDg01ZI5YkjjnVWeTl41ZiWIKAcY43ZAODjdhgBgGY1Dn1fp/X&#10;59U9/vJZIoLm5jWdTIskm2STaV3vgouMKWVASCMZBBXIyWJb5aSMoCTDzmJWQxqJGyAoUICeF2Yw&#10;OoOMc7SJdG5jijF2ok2pJHtkI8jAAXoAeg65ztAVRtAzNBcRSQxxyrDA0u7AgnMcQHynbnaAFIU5&#10;5YAjkc4Fe0JfNH+v6/peg2COG5vPJQy+ZJuG5iO529icA/KpO0EEcrglQsEjW1uZbcvmaBSq7nUF&#10;925idxILZ6s2RtYdjhXxovlrcSrHHG1xuBLbWAzuYYVUJJRF54BCkkr8lSLIixiGKH5HjJih8/eg&#10;dlKKA3B7IO/PGAVpe0M5Sez/AKt/X9XJPNlmk+ywENG22QMCjyIqMAAM/dI4PQcs2Bu4I4WV1Z5e&#10;WHKYbDbkxvzlvm2E4XauRnptCqQBZpVgS/RSZMs8kxKkAL0UsTjDMyvn6EbtxfaXwiijdNrK0rlo&#10;2UqqNsZhs/i2kqc4IGC65wSS/aGL02X9f0v+GYvnahNeqJNys6hJN6ruZiMMSp5wXIXYQVGVDKAB&#10;Vi1jeCGKDy/LhXckgaPcUPGVC/dDYGSQQQy8dR5kKJaw2cMAuFME0Z5h279qD5grMOhPOSVOI+cs&#10;oxat1WNmhFq8JjbbOdo2yRiPa54IPGTnOCAWcEZK1lKoYVJe7Zf1bT8/63BoFnMM77V2swuW3Hck&#10;pUEPuZTkgNww6uCQobMjSWSMiWxVWONzFZYhlGOQU25XgovIztyZPujcyyRPP9qFpboBK0fmSRxu&#10;Bs2bj87qFzHlcYPQAkbTjMn9orFZeZYlVjkTDLtXcJARveNlbhVj45OGXcCAFycnUOaUpfD/AF1/&#10;4PyXYj2pptows7GR3tm2I11FtZ9u48rkkZKupwB0yCjMMNN1PbRrbxxyMu2LLvlyVU4HmKMZLBc5&#10;5IxtB5JWwkixCRriJ5LWSRgzbfurtOehUZMYySrAEckkKN75b6zhDQ2skLJHKwWEXSxo4ABB2bTl&#10;SH2heME4ZFLkViZ80nLa73/rpv8A8N0KRiuWdmkDbpZEdpI0bmI4CY2kLggs2SVBBPIyzK1tQezk&#10;jDmNWkdEiC4DAFcHI2hZCMBcfeJVSACoJu3FnayR+QYVkjuWSR4XYsdxfDHIbDHCFRtDBioJDEil&#10;8i4dIozNJFJ5Rdo/OAjKuycA4wQZCxHXIT+LINVzIpVIPdeX4fl+hVs5iDNdwR/K0Jja3WMMm3dw&#10;nG0HIxjplVbBwNpls5TFFNLY3rNIzBpJLhFOcg52qM5A3HJIQgSdfmwWahZSSgW0mnKZG3eT9qmz&#10;JGWf5tm/puZgScHILY28kwQ3qxTw38zyLPHidVkjYr91cEHL4xuB3ZJ5/wB4UXuiuX2kXbXy0f8A&#10;n/W9ydY1v7cFpImOwy+XKnROjcLgMV2tyB8pJYMpyRYtILSadLOW3ZGWRPJPmFmWQqwZeu5R5hYH&#10;GBnL4IqmZrXyGa0m2Fdohtdwi2sBkSFjjL88ErxtGSBhRcjuAiSKl6ywrOrssd0wxhgVYKDnIYK3&#10;yglcA4LHapoZ1FK1lf8Ay2/rs9SSKQmJY4YlaSZC/wAu3fJgMrBA4B+dVUlRjbwACEwISrXCPDJu&#10;WRpBJcfZ49kkkpUhWGwNtI6HjPJb5jghZ2lmilSKGZh5KHzGhKqVaPgyDO3ackKSSAApG7G6oFeW&#10;6VrazdZI5Gb5xGCXY90U/MX7cEtjy1yuctOm5MY9dv6v/S76lx/stzfRwXm5jIwIjWBEWSNVALoo&#10;AHA+UKpIBjBBJ2kwwXCruV5FVZIdjMsgMZYjl85G3DAEyKD88ZYKWyC2a9sgs08q7o9zfvI8fvcu&#10;2AUwFIILYA+X5mCkcESwPcxzNbRbFK8hfMKkSjIU42s3I2KM4LEnHJ3UMOVxjt+m39IdK0mnXr3V&#10;1M0becJIWLCPLABjuC9j/EBhldHAzhiF8qOPdcS27buY45JmaRckHeuGxkY6YOCIwDzgs2De8Zli&#10;RY1XchMcByRwzozDGBn+EAAbTghQwZ0lryVVmZljjhaG4t03eYc43k53INoUjkuDkiQLhs7WI8r6&#10;9RzI8JVJpbeFmEqHzpHbymztYEuuxyQ+3kEfdJAHSSGKS6K211ct80CmHy5ZP3ak8HO7gho87TkF&#10;mJGASS4zyz3cV8kluPMZWUMXYKVClBvwF5L4AULtVwDzJsCSlXtpBJaq26PKRLGkhLtn5flPUnzC&#10;TnJUsw28LS3RHNLTo+/b/hvy163Et4RJPHPJasVhZnaFcEhwCNqkkgc4PXaVCYzghbWn3IgijlA2&#10;7lWWdYyzGX7rOgEZ+XDZAPBVfl6HBhW2tYbh3nj87/SESZrWJuG3kL8xAYn75H935M7sAmQW1rcS&#10;KDJDcKrEySNCGMmBk8cFvlUt8ilX3g/MQtJ2M5yjLe/4+v6/l8rK3F55Sr9p481VbbCjp5gK/OCQ&#10;VbOfVQACCMMwKSpNHGUW2WSPaTCpnZVYlyu3HYgdjjgt97JYRSwsWW2X987ItuVS4XzWXkZ5wQcZ&#10;IUKSxLA4PBX54mkuiN0kkmFVivzLgqMjOGOCF5IXadgbtWL3Mfmv8/u/Pt5jg0qMqMJivzeZMqFg&#10;McqTnAxjZ9CwB5AFOBnkRiWaXzmaRpJHyFZy2PmbIC55GzHAbP8AepkckDOsEd9E0cBZ1dsAc7iS&#10;PmJIVXLc4Oeg/ip9tEu/7IYlPltsVvL+diW+6d5PG0epzwM4PzGhL93+v68vT5E1rMGjWS4jKMjI&#10;vynarIAQy5B565PXPzdTtAmgmiJ2hpV3YX5SN7KOO4IIYgZxjcRj5u1WEPMC9urh13ETbcLwcOfm&#10;x93JJ3EE4w3HCkjxzM1y/wA2W35YHawUhv8AZJ7bhhQFJ29CDjKJUVzXX9fd+PqjQt76NLKTzHZc&#10;4ZY12/u8/LhW5wfm+8AMcknPJVJoTMlsnk52ruSGQH1G0jkFueh4GT3C4oLJKuC1x93h5Gb5kJz3&#10;+bHULuAGW45IanRXe+P55dyrtlkEP/LQN8xPJ+U4fPq2SDgMSI5C3Hmg+X+v6/X5liGW38tftCxr&#10;Iqs0vmXB2Dcyg7Tu+6cDDEZOBnByWl+2i4lCXFuyLJiOZEb5EkJHzEAd+Om47eD021EsDSSr50rQ&#10;oSUbyV3CMZ2l1BwTtyw5HGV4G4Yi2TzvHOBIVYq0yiNZFRWIBOP9oqV6BcIv3vm2uxh7OMpav8Xp&#10;6f12+eiL8vbRkRLtkUtEuN3ljJQgngleNwIHBIIHHDkv48eZcKsnmBRGyqcuSV6NggE54OSPmGME&#10;kCqLi6ZzFMzSSyRkzMZt7jI2scnJP3iTkruB9sivAUnt8LaLtYrtZOQ7AbS2MENkccc/MQG5YDOU&#10;eYzdGNv8v8/16+pqW2pm3EPmttkhZXcYB+UBTuGcDGBj0wQc4Y1Ja6pBbQPJLHGvlrtZpJmbaBjI&#10;/ut8pA555weARWTHfNLH5p1Tf1kmkkkBQNuJLFSduQ25gCQQMkjJK0wzwxRrKHgWGOP92u4P8uMH&#10;IGRyBt+XJAyATwpz9jGW5VPDx5mn+uv9ej/z6aLWEkSJDPNtj2RhpPuA43FAB9Qu09Accgg1o6Xd&#10;+YizW8j42yeX93ajHrtAOONrDccD5OMALXHC9WF1BuIWXdhmVlO987du3kH5Cc9TnGQau2Wt3Nl5&#10;g2+cquS8jMM43ANklsldx+91PXGWOOWvg48vuo0f1e1reX6fr87vTc9CsdTt5UkhmCrbtHvkh3ER&#10;r3GeSwX7oPCnGBjPQl2LD5aBpnaRQ25tjZwcY3Y/iAxgfeOCRgbuTh8RrLuR7qPyVk486T5IztZs&#10;Y3Z4wgHckYAAzm1B4luoEDx2ivJI3l7fOwSuclFyGKjK7eTgZAO7kL4ssDUjLRHizjyVPd9e3473&#10;tv6L1Oonljby/kZlRSseJOVjx94BsdeCSPT2OY9j27q6PtZplz8oPyggkgt94scDHfccnFZtvrkc&#10;UTpcxnzWUBoWYZ/iG3GdxXDFR0yWwPaWPXooJpLd7/axYNtSQSbCFOchsYHzZBJIGenUjD6vU7F0&#10;VCN46fP+vxt+ZaWYW8wiil3K7FQqxhs4JZVwwG4/eAzksC2cAsG07Oe0uF8429xHz5ixLH5gh7Ko&#10;3dGO0dvm2gZLFlrmf7SsbKFJ4Fh2xu6Z8wFhjPKnnGDnBHZuoJBOla6iWnt7OGGErDdKqhbhmaFi&#10;ORGuNucgEY77B3ycq2Hk46I6an1eMXd9/wDg+Xb8Pn3ng+8aKYW/3f3m4FYw5PGCU24IbbyGx8rH&#10;OfnIPp3hXxGksEO+Tyt0in7KF/1cmdysOOR8oPDA44+cIBXhvh7xHAUt5re8/h5aObaCS21UUAk5&#10;wrehAPfbx6Z8NpzLcqZZIxGkeY0VRuEZODsXB+U7iSF2qTypPyivzTi7KadTCTqTWqV0Z4arFVLd&#10;9D2Tw54Dk8Xq1tNqc7FgSyfaS+Af4zjGDjGSoB5YHGcluvfsdw6jG08MzSeYoCyXDFjHIApwS2d2&#10;TwcDDZzgkEDpPhZc21mVuGmEbeVvbzn8wBT3LsenzgKcgkcHGMD2DRr211GxU+fGFZf3qp823g8d&#10;AOBwOBxyAACD/NeOz7NcrxTeGk0j3o8O5VmUP38bv1/r9D458Qfsrano7tc2kX2hHkVijyNtVs5K&#10;sfvYIIGVK+nzlQtcvc/DTxHpNwxubW6dUBZPvgr8/OSpzkY7Eje6gn74X7a8Q6RBI7mS1wGZxJHw&#10;PvAZ44PJx8x68gZwxrz/AMX+F9GaeZlto2l875Wjj+cNs47Z7BsA4x0HyqD9BlfHmYysqyUtOx4u&#10;L4Pw+HlelJ/N/wCZ8tj4bSvaq/kR+c42tvzuK5yrj92c5U5HQjp0QgUdW8J3rytdNLN5keAWbO2Q&#10;FvlUjd8uB82Du3FjyWALe3+ItJsP3lrHdqNsLCVfs4PUhgp+bqA7H5hhTxnqRyl/oTo6yvFMJFka&#10;Qs4eMgjDM7BT/eIYkMcHOAOC36HlfGGLxFRRmlbpo9vmcdTKaNGLW/f+v6/I8UvhJbp5TNt2/vAJ&#10;NwUbhlflyc87TgDaSe+BUMeoSCLdsWRlbdtbkBRkHbt4P3QdzDq3U4rufEmj2wBcxtI8cLfNbtlA&#10;gyPlGRwIw7Z5ABIUEKccLfqk91LFAitHCxYOiALnhs5HHH8T7j26jIH61luKhi6V7HzdXC+yl72q&#10;f9fj1/phqIuli8uaaSQplGuGdvkwBz5m3rjgAAr1ODxnElmuJhI1rEscjfeQQ7grDnkcdN5GCuSA&#10;euwCrt/G0kPmll+0b2jjaWYsAoHzNnOVOFII5ALMM4Y4pzwC7Ji3s21VZs25baN4Kg7SFGGbhR1y&#10;QOpUfSYb3YhCjGnFN9f69GunTXTzK8khwuDGrbyqyzTeZu47klvlHfGAwBP8TYzNUe6kgMs4aJo2&#10;8tfMk37MAR/eHOAyAbcgYJABGBWzNFI0bZvjJMyN5ErNubzFXIy5I+X5zyB91lOcEgZOoQyW63N2&#10;0bpH52Y2MLeW4AUckso5XCFvm+XI5B217WEqfvEdWHkub/h/6/M5fUoS1wqLArSPxDJJs3Y6Aglf&#10;mBAyDknpzjDDm72CDyjMNqttxJtU71+VslTxyenrkZJIU57C/ilt4P3k6ss2VDSRjdI+3HlfMSSe&#10;ADgNwmCeNtc9q6rK6yuJGV2JJKqcqxDLwxy2cZyQB8i8dCv3OV4i0kj6rA1On9fic9JBEztHGIYd&#10;0hKM0ZZcg4OFP3iNqngAccdwZrLTifLKxsylX2+VGNiqU2lM89MA5wFweCd2DJJGrPunvIm+Yu0l&#10;xcj52BAMmWIBDc57kFezCnRRxLuXzF3LIqsrEbV2ksCxPsg46AZxgk4+klV9y6PZlUfLZf5/1/Xc&#10;ttpkUKeZ5TtJ5QKrHLkYZAAvJ+YDO0EggbsHPSkjtbmKeQqkjCKPYzH7u0k528cdwD8uQfujG1bh&#10;voktTDDMVhZMtIZGRGk3Epu5weu7JOSc4XLcSWqRXUoM0RWFNjzeXuXZ0BwOOQRywAOckDsOB1px&#10;ZwSq1FF839f12KY09Fiayjhj3NMEXZuVZAMk9RjaCwwwz/DxkAVTuAzCRmmEm5PmLMWI+QHI5+Xa&#10;eRyBnGORzsLbrIqwNJbPJKvlLGqYXAziIegG3JwcAMGI4AqrLbQXM7W8ayTCNPmjGRIfvEDGP4ic&#10;nIweSM846KOI7lU6urv/AF/X9eWbFCiXXn4jj8pFW3G3cS2A3zEEBt2TjfnOSScACoT5Sp5KkpCp&#10;Y7Y7XAONpGOq4GSvHBYEnG5i1yVVfdPK8VxNGQ8asd8ZIOc4yCCflJwMN0OSxy6eGI3RA8tUkUAx&#10;wthScdRjrjoRnrycgc9iqcx1Kp3/AKt/w5XMwWZry4W33NJ+/huIV2sCSxzkkYPQd8YycKcXrG6Z&#10;Zmcvvy0YkaaPzBMxGV7Hk5xswOXBOO1cSeS6y2t0Q0c2Y2aNF8tyOOOkfUf3uNvBCjNoXKearLAy&#10;hWB2hCVRBlQgXYCy5HRgB/CDyWJKV0ZVPejt/X3f18jU0p4mt1UmPgoqeY7Nk7gTkMCAcHdjBOEx&#10;tK5B6KK7eaDfLIpRjgtJDvz9/ChmG/IXCYDD5Tjggkc3YyJZyqs6MrMFDM0wyFz8ynf3zv8AmPJ5&#10;G0qwJ9N8X6v8NdX8HeGLrwt8N4NF1KHR449U+x6tPcLI8UksDXBSc/I0wQSMoxGu4ABd2K+ZzJON&#10;VWi3fr2PIxFClOlOpKaTVrJ3vK/bRq63d2vK9rHJyTWqXTJIjWv2eYPNLDbhjE25gFCAkHBxnAwc&#10;HGeCaU0ttJAvn/aI5gALgiRpFViANuNw3E5kGc4YIW5OAJLmRhCXnutoWNVbd/eI+YZzlcBeMbsY&#10;9N2aOoqICI4zthkkKLJNIWLL8oPVjlgFXsDlUOSQADDroclGn72/9f101/B3blSkhguGVWbd8zKy&#10;lVBywwOQCFGOcgDOBgVasrrG6IS7VW4zGjSfux/EQxIKggD5QwGCQeWGaoq0jxbRKVZsLJtQ8jgb&#10;W+YZ+Unk55JQYxzYtbhbWHzUuEkYqVeXoIj8rNjg7sj5skdV3YO7cOyVO8TonG8bf1/X9I1rO9W4&#10;j+1i+kG5gu2SRpG24JDklt3GWwM8HGccU3VZh5XlXFsyrG5WGN2DGMg5K7eo+997aT8rZyu01Rhv&#10;pSjWMl2zSFRHK0jBih24znkjBBOck/KOcnNXpFD28k1hatJ5i4ZfLMTNGAMkeoJzgHOMj1C1zcvL&#10;I4pU+Som/wCvnp+PQzb21ad5obW3kZmwZPs8chlyGwTvK/u1AwDnj8AMZl6solXfbea3ls8B3bNx&#10;b524OPlCtJ945AGBjcDWm6RzQRq6DjDTo7BdpxtXHBwckgZ5BO7q2GzH2yKzLaOx2hZnXBXfuPls&#10;OueVGdxGCMDoAfYwsj0sPf7v+G7/APD3t1Vs4iJ5WEFxNJJHI21U3KysrnDKevG89wfm/hYgBvkw&#10;RAqEPlxkRsysE+XOAwB42j5Ry23ngAYFWZGadnt7tGVvnETCYEOVUH5Vzk/LtPTAAGeq1E4naVYm&#10;dlkUOVCQrypbtlscHaMZy2cEjIZvTgz0lJ/1/wAD+u5DlDIsE7/vGVVMG3G0hs4bkZzgYwSDtPTG&#10;akkGA0kUMkchZQyKAzFVOPnPBXkY3DBBwOBiiCeURLdGcMd4Eiq4AXOw5IJ2tnKYzwcryeDThCYY&#10;tskRhkYdo2U7MMCACAWyAT0x1PXGdAFYyyYjiAkePJzEo3FsEbiw6t9FBJC56fLGv77arLHIrNs2&#10;qeDwvJ4KkHjA+YEDHGFqW8hSSBop9sbP86s0ZKgFgCy7hwGPIPI6YBJGY2ktpixkKyRNIssq8fJ8&#10;wJYnPy/xZ5P8OWI3ACkKO11/X9f0xq3USrDJHMysJso7bQwcY2spGd+DhscHOOOQKhvpr6a7+1Rz&#10;zM3nNJtNw+8+7FuGLEc9RgEZY5w+YXcx+ySKZCpwdzEmQjcTnBBAPUZP3fmOQMUx/mZdlvIGaVt0&#10;eB+74ZWLEngYyAwHA4UHjbrE3i+X+tP6/rqQzLHCkzzIVXYu3axCOmdwDEjkA84weo3EgEBt75kY&#10;dsSMwOAy/K3AORnAJU8jkducHG0gVGhjS2eBVYMI38wMSpKjAbBbHK8gHJyDjqJJrWZXjT7A0czM&#10;Dt+YnK55GDgkEsvQAZGSG5O0TVWUtf6/q3n2EkQAStIoC7WeSbBwwIwNxVMkH7uMcg8cjNIkcMu3&#10;TnnQ+VyyrIQwXfyCyjcWGc7ehBwB1YrslW3aGybaY2VoY3l+/wBBlsEH5gu0c+pBB4Mc0CiaS1R9&#10;ojkXzJN2FYEYBPYgqi9htAZuSNovmBWfX+tP8/0QOYpxJDBbyeZ0aaRi6yHZwCMYOCMcZA54bOah&#10;jI+xwKFk3SBDPiRtyhRncMnOMlmyHzxnIJbEpWZZfMuAG+Ysfk2MjHO5AD93LADcRk5LkZxlRbo0&#10;Mnlp86nZHFwzZJxkYPysCisoBAGMDaMGmaKSjo/L+v6tYrebdRbbkKw3fM3lyDAIZlzjPI3NuKgY&#10;zgdiVnKPEBN53zDDF92ASC4wcjqCDnJBywA4CgvBHnNcgMqjbI2FzhievAwSMM3GDuBzjauIcwtd&#10;qyiLBjUNj76IcYjLMBtTAbIHABPHJJY/j6f10RGLe3NvHAFTnarK0mS8e0Ke5x90DnkbPlUGnLDL&#10;AySJZwqYw4VYRncuVO5PRm25HGduTkZFSR+Vb2qXEkohWZmO5iq449m+dvmwFyeAeQRmmxCa4cxi&#10;2xujYyLGwbYRtJyCoG4Ljg4DdySFxVyuZ330/q5HM06Herxv82WuIYWIQI244Bw21c5HAA24OVxt&#10;cLdrRGb94izuPMjZkAIG1dy9QOHHQfNjAyDiryHTpLe6a7+0LcBP9HmklCeQD03DLsS2cbiy/dXG&#10;4AKK0ltbN9okS2MlzIdyu0m1ZVZWYMduSxGT/eJyM7SoWnFiVT/g/h6eX/A3IBIJp3d7mT93G0nl&#10;71J8sDJU/wCyAWzwcnHoQjt8pKwSBvMk3eX5cK4LA/NxnBHB2gnBx0+UYcltIQ0LWjTbZj5caq2B&#10;uduc7scdPQMF5J4pv2SMWwEP3ZIQu2NQqPE6Ebzx8rMVQH73Q4LYIpsrmjf0LFrFJaxxsvmRrJbs&#10;Y1VuU5XgN14Xbzn16BsG8/2eMBo5RbyNJ8zbT8h4wT+BIOM429eWzTWM3sIu2bek8Yzdb8K7E7t2&#10;Bn+JAOScMX4xkVNbyHyt9srfNHsk8vv8xJOFxlR6cgcjJxk5SI55JX8/6/4Z/MvJvKb49zF5MLuX&#10;dsHHzYz6dTjcBu4651NNaKP9+1sZdjLIxkU7pDhvuZAyDkgMQckIeqiseKOMtIZ4beRdweTM29ZR&#10;g4IGD83zKOOODgZBA1rK6d3W4hdUmZWxLHcAZ6AY4LMdpA24yCSNvIrjrfCcOL9+DX6/Pp/XldnT&#10;fY57W0jurdzM00e3cGZnQsNxj3YypyMnnOBwQDlRrS3vopIoXYtuYLKsYwyl2YtnkZwG2gDnLDkd&#10;K6MslqIYZc742WFp5OiqV2ggfdAfbjHXJPXg3pVLW4ubW0XzJED2fAGVTByQp7FsgdF4AUjmvGnJ&#10;cx8lPmju9b/1+v3My5Lea6iR5IMJJF5h/clFAxnAxj5SGOSx3HOAQATXP+IMBN8eXC43RmYsskYy&#10;xC574IONowDjIGAOjuYLSIvcixi8y6LBXm2+bI2Sqtu3ZJX+93IwOoasLxAzTL9tzcSQ7fKRt26R&#10;pNpJznjucDAIUAnG3J6sI7M9PBS/eL+vl/X56GKSYruOZHUOu7y32jdIW2qNyqTxwWz2P5tWGwtG&#10;kBXfHJtSNmGWIXcpOD83Q+me4OSBZudmWvpblv3kx8wqSd5GT14JI2t2OeCcY4qvEYCU8mOPGVkW&#10;NlHTJYfLkgYwcYx3w23FexA+kpaq/wDX9L+rCpvgi85WZPMt2Ta+WxHjaTjryVZRg5xyevC2ay3T&#10;FVAaflY4+GzwSOSefw2jI6nHzlu1vpsjzTW8kqwsRtEhUhhtXjH3AM++SMDbnNWtRuotRlF27wKY&#10;43kEluwSEgsxwF442nrjAyMZBUNdjoqcvJdf1/X/AA3UvJD4d01VXUxNeXrKHOn+WdiRsrEDIIYk&#10;AMCqsvJALfK4FuDxJrd0tjLcalPai2jJtIrNCscQcgsBsJwTwpPUlh6bhiOt1C0kl5Csa3CpNLPO&#10;21Spwy4GMkYwADjADcHHNqHyom8mFUWbcZJIW3BcsPmJGMqmcZ5Pyg58vocqkdDhryk42X9aa/i7&#10;a9DSXz5ZpLl4mL3DFppnUhpXIbliWw5z15wSc/N3u20ZRbdUCx7srGysWZS5J28DPG4/KxCkg7eR&#10;mqtmkAEjEhdvKsCNp6ZJ289QAG6g7CMD5Rfhty0MatFG7eaWZfIZQzscMW6e43A88L8oFeXWlynh&#10;1p9/60/pEtsPszw31razPt2rt8vdHlfmRSpcZXAPPByB3IJswCNit0uqMuJWdpAxDZJbkYC5bBbB&#10;PBG0ELuAp1r566j5iRmRoRmSRWO8lm3bNoJyTtdzu6HsDU8X2iz3JOwt44VV9skZVt5IG3kALwFJ&#10;yCoAAIYZz5NaroedUqX/AK7mnpGpQ2N0JpGjnjMjny2k8sKrx7MhgQxbAOM5J++QCxFWltIriZWn&#10;lTaoCkiEMsGGABz2JG0rxnLIp4UFG6bFefMLGSGeR7hyvlbispUblAKnljlmZjnAIbPBLWorZ3Ma&#10;I7FtwkZioG3cXEZJ2kKQrYBPU/LuIXJ8GtV988qrWfwxdvz/AC/p/Mgu5k1LT4LeSzVI7VpCInXD&#10;S5YMFIVvmILt1IwJGA25wMi8t5Xb7RFJNtZiyyLISwYgfOAMBsBk9BlQTtLYroILNrq0+zi1XZ5c&#10;Y2CQNjcSEHBIIKuSpBA3EHOXerGteEtEk+Glj4ws/EovblmktdS0/wCxkiGbczgJIcrKXRldcAPn&#10;IYDYHOccTGMkn1djowVOriHN07Pl1d2k7Ptd3b16a212MI+ANWHgD/hYNhqukvarfNaXli2rRrfW&#10;zJC0qySxL8yowik2SLlcoR8pJVsJrlovNmkvZIflzvGFVWUoqj1Axu5BGCSp6spn1G6mjhl05g0N&#10;jLceZtjwA8iJJwxHykjdJGOW2ZY8D5azl8g22+1uFm8uYFoBIApZQFPAzxtIYnJznBBzhvYtGaTS&#10;PShGMop2/X/gLZLytqzStJvNuGVcNChXdjEah1HyjlVVSNuP1Jzv2yfbVvbWSICMq7B7eKACPB5X&#10;AJLbDuxyMEHhj0xlw3lxExupkbzI1WSMk53jbwdxJPQ/dwcD+IHINhJZZII7aB1eGQKI23lllwxz&#10;twMnkAZA+m0E7sfY+8J4WTd0u3+f3+ltnbYv306zztJapNIJJBNDKrNGSuASMg9Gxw3TjGSSCE/t&#10;V1iWQBZlCsZlaKM5+6cKeRjkDn7pBAzwKpPFFGsknlLH5LuzFtuAVYtuyB0I6jAf5v7rGp5FbMaw&#10;s00knylGkG5mVTnaAT2JB4x8zZPeuiFCKOmjl8ZJJu//AA3+XbtchuL2RT5T3MfmMFDKEAZspxJk&#10;jOcqGOD1x1LMRHDcu0MUEaKvmKAdgD4UgbjwxYqTglWHO7JweKPNtREtpBM37z5Iv3nyzLuXJ+X1&#10;Y8DqQecjNNb7LG6pNjPPmO0nylkP3mAYA4XPPT5TnGeNuWJ6X1CO1v679vza272ks7qPgs8kipH8&#10;sYG/bwNzKe3DBiw5O0c910tD0nV/Elx/Zuj6bLMzQyFobdwrFUDMSGbACk4TbkEgjIOfmy7eJWf7&#10;SzqfuvHIzZG9GADkjgnBHzFQSCoIGRVq3mkgmga2lMYtpt0ZLbdv3SpAH8RYFuMgno2axqU42M5Z&#10;bzSt/W3+djavm8NSvZHTIZIpvs+64jmkO1pFdwQMjhCgVgApICcY5xVj3xR+VNBtyu9mdMtEFHUb&#10;+DjlcZAGAQfvYbkzW8IWKSSPy23fOE28sxU4JA52sfu7SyY6AG1FviufKt1WSVWK2/lSKWXAO0hC&#10;pxjacDkhQQW/ved7KNrHV/Z8ZNyb3+S02/4a33mvp8sdnbGYIPljYmRg74cHA5wc/Nk5ycgZIXAr&#10;as9QkbaG85SxwzSRL8zOSuzc6nGAX+VuCS2GJAI5iOe3jnjvTPBGFTzI2mfay8jBDsSepABO4A84&#10;yGFamn3ch+eOIRtIpt/3jfMi4yzYI4XbuwMDC8feGRwVsPDc2o4f2f8AwToItUl8xtUjtJAA0kn2&#10;kKqgMYyHY7Rhfm5KngghtgIGNaDUkS4aK0jiaaTKwrcBjtjOVMo5JVX3AkKAegJJAA5yMyNNtEQe&#10;O6KeQfJ3Km3f8rAuBu3Fs4IJIYgda3tLmlc/Y7u+zJ5q+YryKURNzYfDFSSu4t0DBgQG4Bry61On&#10;FHrYePNNP+v63/4BrvZql3MkF/HGkLbYWdzy4JPmYAGAQqnCAglS3LBAZnSznZZvNztjjZVkVlXZ&#10;jaR8oO0gAZVyUBHoSagnxLNH5ETNJIDGLW6iMZ3h3yozlcnfyuDt3gnd82LtvFsMxtJgv2ibymVZ&#10;ncXLtxyBjl1BIYnrkk7VGPNlLlPSVH3R2LpZmWOONm3Md0YAxvYs3JX5iA7t/dA2jLDAkczSQJtl&#10;tVWOb7qj5PLVizN/ExUnn7rZ2kHAyFEj2nlxM93c5hkVlhWSZCF4UZXBwg3YcBf4lDZUFgNaTwvq&#10;Flb/AGO60i4XaiSqI4SdsLYdJAw6KwaIhskEMpAPReeVSPUn2VtenkY97p91bws93G8ckyqPOV2U&#10;Qrhzyqj76mTB4JVo1wDwDHNbQsrhI5CGXZE7bgqYBIG3glwxJByQGO4kEArrWFt5nlyaUyMsix+T&#10;HDGBlw+3YQuVC8grncoXK4ySadNC1qRKvmNKkjTJ50aBg2AJQQM8gANkkIBnLHZQq/KZyiYMenSo&#10;lur3bR7Ujj2x3Eu3Z6PynB3nBPt2ORny6V5oMdr5n+rBunlhxwNu4ZPX94QFCsAO/GFG5qrEyrJH&#10;EzPaurzxyTDiTc7A/O3ygpxgkf3gT1OJrWtXOmur6NFJA2/zIpmO1pjtPzvjHO1j+8P8LqAx4L9F&#10;Gcp7HBXqU6cbyegtx4XleQo0ryG3aQTKrSAMx+/g/f2l89cMd+csxzWPrXhqwms/LzazSLDlmlZt&#10;0uASqAE7QMbwuQAoAbdggDE1f4hT24jjF3J5LRhERphzEvlPlUyF54YlSeeQT8wrmNY+JuqKn2bz&#10;rgK6siqy+XK4G0coW5JAHz5ySi85UAehTw9aTVmeJVx2EkrWf/DX/pnTXmnDTRNLNbrt3ASeXlov&#10;lBOFwA46DGcAH0HIzb/W1ikuo7KVWRdrsQoxIxfdgcEAYZnPIyOoA37eNm8TasZTLHOsmHJ8ySTH&#10;nb+4J9HUnk4YqWAHGM+68STSMt1MHaRl82MSXG4PjBJBOSSSQxGASDnd2b0qeCqR1kzy69T265Kc&#10;dP66en3fI6aMwwt9pivUjYFh5synzE5UFmUnAHXPRlbAUjOQsGoaBBAsbSFfLdWgEkZZo9sm5V3B&#10;eSGXacY4HU7So4/UNRXcbO/upvMjUi43NFtSLaQT8uBnGzDBR8q5OAdtVrnXJFPnM0cjqPMZixLL&#10;gB1ZiDgKWydvVQBgZYE9UaMmcMcvnU+1/XTW2v8AXfXup9S0HziqXEJX7TI0TW7RMEHlrkjjG0n+&#10;EkgkLkY4qidb0e02y25Z5GaWMNH85h+U4XEhDAbVzkEkA4XABxxPiDxfD4d0m61W8bzIYfm8lcp5&#10;ZLFgVGcqdz4GejN3AIHDeGf2ofBXi7xadBjimxDtK3EmPvLH0UEkqpbGATwFU9SVrT6q92enguGc&#10;yxmHnXoU5ShBatbfPz12/wAz2VfFGCn2N4tqt+5dcmNWIwH4Db+m05yfvHDEAmnceI3Wz8tPMZmh&#10;kG2ORsCRY9zDcBuYfvApwVIy+R8/PDR+PvD95rbeFbm+WS4hg8uZedrKUQKV3KoX5AVJ+YkAfM2Q&#10;Gu6hq+xbi8ULHJtZ1IbeTwxDEYChhmTB+UjDYJxgaQwsWU8pqU5JVItXV1fTR7P066fqzqD4kuvs&#10;4topJ5dtu0cbSQB15VmG04yAxWP/AHMryPmBgfWZo3kYjciyMWaFgZMEgKzFmB+9gjbgZAAzxjmv&#10;+EhtN7J9pjm2586MMqB/4cKWcCQgHHzHOF2Z+aqc/iS00ybzryVLZVYid2QLu2lcs7MvC5UDABId&#10;/wCIgk7PC9kaU8rlKVlHfy/p+mn6nURa1BCvkW07b41Z0ikckctk/f4wPM6Hg7SPmVmIeNUimmW0&#10;jWSOQyExyI3IGOX3ZD5ywIJDMTuGATg8ofFk13bl7S+m1KOSGJkZo/M3OBgFgp5KhlQYAOZMgqdy&#10;u0a6t3JHDEhupdqojwgOyncAjRnBZmycLzhy5zhgS+lPC9zb+zZ72/r8P6Z1kOrW5lWQPNJJI4Cx&#10;zHYz8v3XnHB6ckjaQwbiNtUicyQh5JGkjzMyxhfMUKA2eMn5Tk8ZZzvxkBq5e41u4a2byVkkjZiv&#10;7mUqGyACvBZdhDjapfBJOM+ZkRTa5cRSyfYZ7iRt7hvKjJkk2kEFdpydpUAMQu3LgryEGn1WJcct&#10;b1/r+v66adGdWijhWS7ktyu5WaRsDzGzjHQkjBPqfl6Z3bQ6wC8k0n74SHey+XkOrfxlkB5wC2GZ&#10;g2SBkgiuVXV7iGBls52Kq37wA7V8zcwQPyd3oM8/Iu3HzEwQapML+N47zy7i4DbVkm8qRXwucSck&#10;nOQXOF/2eNquOFOiOW7/ANf8N69jrW1tmBmmEBVmLtIMeY/A5BIAx/CPuhd2WXvSf24qRSO0+6No&#10;yWmhU5iUkguw3ApgFznABMmOAxY8xFrEkV2rXe9PMUvDbpLlpd5AG3qXXphgCHG77xJQV4ruUXNr&#10;LDPJM9up8t5ZB+6KgjhAONrEvggEdQMBQa+rxKWWx/r+v687HVnXrwWtyjLJaXRkZlt2QBsheGYb&#10;Q2ShJVQC47EfMaiudYiSZnhDfPGJ1kWSPyxySWLrxlFXnaGBx8oZVIPPG7uH22k7p5fmsPs6L5gb&#10;+E5yAJCu1RtBb7gUtlQKdNeXssP21IUlkSUyRXDMVPmKxZmZcnHzIF7ZKkA8FKapRRSwMIvZf1/X&#10;d6bXNltYhlkaEXrNN9n3MPO8pSCrYck9XH3c44L4VlONscurLGxtb+5j8nzii7XZSMg7UABXq7OG&#10;wNoyABtPy5wnu0lWKxbyjDM9uiSMS2ZCxC7RjywS5GATjPQkLuinnhkWFoI1jbyWjMyZw2S6BFMZ&#10;G4HaFGPlPJIQtg2qcS44WF/L8etvTyt36mk2rFJoWkS4VfMDOvlnhvKOONzMwxg45GMZ+XapdJrF&#10;zJDJF5CLIsig/cBL9WXc4LcFRnlQQgByemTIJPtCtLKskjS4yLUEBgSFY8nGMhSOSCWAPzZMyXqr&#10;iH5I9zNsmk2MUYLuKxkv8xztXIILHnjaabgi3h6ejte36f16l6HVZbsSySXT7lZWm2fdBk2k5Y5X&#10;J5wyh3+QkKeFL7rUI5WkhmUhM42SS7NzFVO1irqC2MnYOpYEN8xxnWyGPdc7EjbyfNjkeQM4DZG7&#10;OQyj5RlidrAFg2ABUimJLWaRmhV45kjk8uRovKcMXDZxldvyMMYJ3N1bO+bWJ9jTjLTy287dv66E&#10;y3Myo19DDIxj2lTFMS2NoQN833SAwXhiV8xQSDu32Vka3mRd3k7mAhWQiMhV6HkBScKwxuHHAJAU&#10;vFe2w+ZoZoUjWXzZoJoTtGEI3kl+MD7oxgfL2INSXV5HD5l5NdSSTeXINtwdkceQGYOEbLEOfuAZ&#10;fjdgDJTM9J2svz+77yxFA72MMWnKFeMfuI/LUsmR8m12+YMSOC33eSdoO1pWljkthJbT3CKJNnys&#10;coqgEbSy5/vhjjO4AN8vJpRzWnmf2UDFMobzo45YByuArqmGOAwxjBznODnGLEqgMl59ljkgZ2c+&#10;WhWNOvzK444Ks3fkcZLKRly3OeUfeV/VefXW/Xt89WWI4HlnntXgi2gO0ZXIZF3HcQy45IIznacS&#10;IpbJArQs1ie9BuLv5o5CsO1lHl7Qv8Kg9go+XgMAeaybO8eWWOO9tlmlkfLKuSEcRu29Q5DRurAE&#10;ZIwN5BXdxNHLHpcUotJI/s3mMpNurncpDttUNyDyGI65wM4IxnON0c9anKXu9bf1r+nXqdhprabZ&#10;27SSoshj3/umbcGQgqufm2gNjG0sBtOMEYI27TxH4fbNlbW33fMYyM+7eoDMPXAB7gEjO/KkMT5+&#10;9wlj5kW2N4Y5kHnNGjYO0rkA/wCrG3gHOOp3YBw9b25urNpNQWRkVmQeZjEjBWUKuSQrM2F4GB0z&#10;uOB5tTBe0d22eTUy/wBr7zl/T12/T7z1a08UaNFN9oluD5Qbf5cg3pvC/dBPOcg8gHnvtPPQaN8V&#10;9Li8uOWNv3ch2TBwWXy0Pzt/CTjPLZwCxCksxPiFzqcPnPJIYX8t3O7yhlT8mCpJUjqobIJBYjac&#10;5qdfF98JfOtLlWkjZiuxirSAYkBCgsWYqpPU7iVYHGWrza+Rwr6Mzw+A9hrFb/5fj5nvWn/FTwnB&#10;p0I+xXrywynM0ar5rNwBk4JQtliPmb5txK8Albr9oXw55ckumeHFbyofKty5D71AXO7LNztdsBhk&#10;sMOefl8JfxjdQRR6iyeY1nMkrXErHcjY81yAAdwPBZt3X7w5Aqlea8DIqSXUkbGHylEjOFdgSpIY&#10;Agg4J7AkBsY5rhjwzh+a8ov7z04+1e3ysvn/AF/TPXNZ/aPt75m3eGl/0hVWTyZGHdtu4YA53BMK&#10;RhVxuA+QY9x8e9SEX2fS9H/ffLvaSQPhs5H392Ao2jkbgpYZIZt3mct/bPatE0z+THEq3TTSZRW2&#10;FhkH+H7rDkFWdiCCCCz7XK1syRH98zM4aRnUjY5G5GAOdpVsHGRvPT+L0IZDgI/Y/FlqL5bWvr1/&#10;rt9yt3OwuvjF4o1d1t5H/cSBkMzKc7Tj+PG4FgArdWAGN2OmNqXjvxPJaT39+WllSNiy5YRnccYV&#10;m5RSHzz8zZ5xxnCHim5ksP8AiXxR7m2vDCu8rsCoWTkDIwdxYHkY5yVNVrjWFupo4N3yx5WSZV6R&#10;luAB1PO3C7gD8wwxzXpUctoU/hgkVHCy0Uo6dv677addtUdJfePfEkKyD+0ZfLSby5PJd175Tdja&#10;AmJFUHAAUlQADhs7UPEGvz3CW91qk8hSHzI1jlkXYSdpbAwvzE8MfUZK4IHPG+u1ha5muZLWPzBJ&#10;uOFWFgFRShCkZBC5ICkkH7uQTXa7eJ1a3eRvmkKgN88eSRuG0rxvZl+8CAzADIOeqOChHZL7jspY&#10;FQ2/rTXX+rr8eibxDepNPFJcKzCKWSaO4mwocDaVU4+Y44AxtyGwfl2qyTxZq0tuzfZ/OVJHKtCy&#10;DeVPzoVB4CgKcAYBZcDIw3Po6yumn3cUj+T8katIAsaqdrhNw4IGAAdoOCGBGNsVzdyPYSXElvGs&#10;jK090HnDSZCupD8EsF7qwJbEynkLmvqkex1U8LDRf1+f9fitq51q5jWaRL8BYbja32ZZFjbPlHcz&#10;BlPLAYyQpMZ6lsFtzrEbySOL3YPMje3eGNtzEHdtTKKevKpnyzvD4BAWsNtXklgjmjl8tZP3s0az&#10;BQu4b8DnLA4dtp4B7NwA1L0o6IySwmb5rkrHuMkeC5VQerBSuAcLgDcBgPXRDDpIqODj16enlure&#10;Xno/mbp1+5huYYjhFWSQxtazLtfc4JZPnwoYuDuChhuwCq5ArWepQPt0oz+VtkD3ckcP75TkBgNo&#10;IIXkhcDdIqvjnAyrW7aaT7ROUkLyHzfLunJlaTd8rNtJIySBuALY2jdkmorW/u7+NrV23RyRwLNb&#10;CMtuBJYHYdowXkAAGMAAA8Bm2VKK6G0cJFJ6ev3/AD79dG+vbUhu9jvBlRHtJmhEkmZZFHG0DlS2&#10;QcFVLEqWBGCFGpLIjNdx+csZ/eLGyFomVjlvmJbbn5Qo5IfsNoOQ0qTC5VgJYwzPsmb/AFnyjOVw&#10;dpbBUHJcNhTyooku1WPy7R/MXb8slu0ahf3gGVB+XOQewzgn5SGJTppmn1XW/p/Xr/wOxrW15aXE&#10;21SYZlmB3+Y8r7sEOQ2MA7l3EDHyrwp3MadZ3SWapIgTyYWSWS3k3Mgjb5QOCQxKc8gPg9C24nHS&#10;+srm3ZpZ5lMcifLa4CJtAQEE5DABiOByGPO0AsBjGpVIkdVXZJGswmZApGE25IJADcbhjJHCgZfs&#10;yvq/R39P6/PX16PcS+EWxU/ctHM7m487oroQTglvmUBh5vD/ACrzuBYWodU091t/sX7yX5Yj8jkK&#10;3mM5VgCPM+Rt4wW2kYDf6sHm3uXntzCsazNJtijWEh1B2qrAIBnIUAgqMYw4K7ABYF1LPAsZPmL5&#10;jNIpVWRSNy7RkjqzMG4JcscBttZypcxnUwceVNv8f6und6af59F/aOn3oSJI0kUSGOGb7rH5Aozg&#10;7wAR8oySq9IwdmLiadbXl01vHoJt2LvGImZFwgJU7toXYxPyll+VcMB3B5OLUjGsYgsGaNcMWkjy&#10;pYcsCV9Crk7WLcbgfvgTWXiR7KFrcSRrtt2EZjb7yFVCq5U4wzDbt+ULu53AlTzVMPUtoc8sJO/u&#10;fn+OjWp6BaeDIJY9jxW8P3dsyqu1GG7Cq4bI/eOu5gSGBGPlArai+Gir5ELq0jTS+ZNG9qrKpZYy&#10;oAYkiPKr0z8q7cMOa87HxN8QptFrqBnljlzbvCd3l7BksEyRubeFAbdwTkEA7Wr8UNbkkkhkvdys&#10;x+WPYA2+JsqdxUkOCwBIDENyPug+fPB5hLaSRyvB4ty5uyv/AF/nvdbbX9RHww0i7f8As/T4rdZv&#10;MfySpAj5JQr95lzteRwy8ABSu35lGl/wqmZ7TzxcyRySSPLPbRh1CAE5GS3OfmYhQVVS3X5c+V2X&#10;xs8UpqayO32ifLSsy4DyuCzICwcbd2/duUFlP3coSgn0/wCPfiy0SHyUiuJIf3McMsfkuCF2DYEU&#10;7dqqdqgN5bZx1yPPq5bm8vhkvmbfVcU/iV+u+/5LVq+vqnuj1aLwTeWKN57XCfu1M8c0ynK5bKcO&#10;Nw5JONx+ZSpOVFFvpaXSMbjUbYNJMEU+Z8pf5FReT8xLEcjkbQTkH5vK7j466xJJ5k6SNbMTE3nE&#10;bxt/vAuQBuBLBtqthyN3RXaZ8aLu8vTcareNN+8URtDDviaMYyPmdi2BkDaoOGOTgg1h/Y2Ybytc&#10;wr5fipLnS/r8ev5Hq1vp8LQNB9tuJYbgkSRrhc8M3YnKnnA3YPJLZarw2aZcJL9okYr5nnJbAN5p&#10;3b12bc7iAm5SCDtc8jJrz3QPilYGGKC+lXc2GurrzBHvYLiTapAOwhgucgEP3JYHoY/H+k36yB7x&#10;rfCtOTNGi/uwdin7pIOHQBRxk8buCeCpgcVCVpRMqdGpHS3f5/h/wdrm+bv7PH5jW/8Aq9vkrlPL&#10;+VweNwyysGAPI3qy7io2ms46hdXUM0dptk2qJYzEF3AgAeWH2g7lYckFcnnIJO7Pa/knnmtNPSRZ&#10;IZsPHD5RKnbsw5z8pO84UqxwXYbiQRQuPEEElms7i3Mwt1kjxtZUjXHzqz87dqsw5XG3luta0sK+&#10;xt7S8rRs7Wv8+/53v38jTbUJy0jyIrIsnmK1qVVfNH7vdIcoNmUGBtJKyIcbd1ZQWOytTDqd7EEM&#10;n+mRyQopuIz8wXMYTy+FyF+QNuIY7gImjl1R0b7dbw2rN8vntM2PkUbU3MVYE4dPvIFCSABl3DOb&#10;eyXd60kFzJC5kQBZBCSW3kqQXbKDd5p+QHuTn5SG9CnRZ3Ye3K2328309e+/zVrIL68uY752u7jb&#10;NDdq11NNAId9wAG2IgUEZw5Y4AG5WGCcVi38pur7NgWjV13q3lx5iJyCqEjjaCZPlAPy4yHbNamo&#10;6jepLJrUrXDyXEOIT9pCMk207iZJAcO+Nu4n5WKs0b4QtlvHYxiWZLyO3jimkMkUE6ja6FQvzCQM&#10;XAII5OzkZG8gejRjY2so+9bp6q/VWXbpsr7W6thg1GWXFrKiyRybpFuLVtgck4G8qc5OdwCkblQA&#10;jBCxQzJZxuBDNFHIxlks2uNzBQEZQ+3Ck/cwy/PjgsvLVQVreO7jiSWHbbtumVo9+0q+5Y1TcuQW&#10;KrkFf9YeMjLPMMcibLByrQwkwzyQljGoG1jF32HjJAycqcDkP1+zCErS3+dvW23ffa6Wu++pd6qZ&#10;bCPSvtEV1b200aM0NqyRtIynfjGH+UqXww3ttGEUZAiu/EU1zBNaiQyw28mxYfM6LljhgCI4yDuY&#10;MMKCwwdqx1TdvIha8tbb70f3/LXy1Zl3eWWQAkBdi/OoyG/h2bWZMIo1jQiGSFB5nkXN38hC/ITs&#10;TfuAwq71+YlfLGdmSRhHY6pKUbdf89Neiu++mr7FyXUryzE1xbXCpJ8v7v7KWQsoXAXYOS3Dbgqt&#10;kley4ZdXcMN8ZknkWaQeRMzxspYBR8nTHyqqqdpywTliHK1VSUtaCXUCiyTR5adpGdWUsBiPeCpL&#10;Y2EAcoXOXztFOSaVrRLee6mWOOOOUzQkrmM9CAAqqQCuMDHBAbLbTooIzjvp000+S7apNbX7PzNP&#10;7Td2knmWcG2eWRZIkhyFTgqrbVA7gM3lp1we4amQm1Nuwgu72GNmVpLiSFJGKk/NvwO6rGxZshuu&#10;GwWemwsft0t1cTLJKwle4klhA3HDAxbfveWCTu3ZYKcMoHRyR3ss0aRxjM9uytNvJE5+6RvOSQQc&#10;B2yDuA2Y3Fxx0N6cOWd72vb006a9vy3XUvatcae000VlqkLJvMQVbPEe+Q5+dmITcVfGcE4woCja&#10;I6Ylt4LiEwSbhJBGVMTM6FWTcqNnBJwZAFYNnbwoG1ArXc0l+z/2iGXarfabiYO0a5JI/d5GMB8g&#10;EqEO49ytaSBoVmtriJbdo3b7QJmKgSESByxzlpPLDbQ+4orsGJIaQkUdHLZa/wBX+7+nr0uk88P2&#10;2OVJLvIt8fKu4HkE9Mr/ABHBChWLvnqS1a6me8tP9ItY5G8oCFbFUIk39dxX5OU3FfvBSWbAbLM6&#10;eOO1Lebu8ndKdjHDRuAHUFigKkcFjgu3ox2tQLfWL60tZdMP77zmkikPeVmTIZ/4t2I25wcNyMEG&#10;t4RNYrkipP738/n69LdRJLu+gmaKGCN7gK3yrZx/u/4csGxtyzpzux8qlj3qpL5lz5l/LPIfJ2sI&#10;lhZd7LHtWPBwqjGVJGM45G6nSWc4aORY4XsGmEkN15JHljeo3Jz1JIAAccrjJy1QxfZkuHjMMMsy&#10;/wCuSRTkkAB1BdGLgbmyhXAGw4IxW/LpodVJKT0/Bfg/60+5ktsjW0zZsluE+VZV8tQuBluitx8y&#10;AgfLxkNjHF6w1qC1sH0qDTlbdEkUOoWszxyZIx8m1huAUqSSvzsy7sYWs6a6htf9NimV5kdTJPB8&#10;waQpubdIHBkJJYZwWyWcNnAK29hMzLF9nnXy7eOJPs+VnA87ayqgUHO4oQMnDMQCckhct9zdR5Vf&#10;+v62/pI7HW9e+Gl14Nso/Cvha6tdUjlQ6jI1+08Uu6EfMURQy7cFhhyDuLZVsgcXc3qK0kjQl5JM&#10;w7Wk8tVTaOSRwxKhdr7QSPn2qRkpJfztbtLa3edkamHypG2ww87zkAGMbVRPTCtySOYmSKwlaOBv&#10;s4S4WS3drgeZIdpA2kMCCcv8m7O5cHcMilCnybHVKXNq1b0/q/8AXkPdbx7prO6u90aybvM2syso&#10;kCj92R+8II2bSCN2dxA3Expe6e65upl3NGrGTzjG8UoI3FD0D5PzMSAzKruRgOVwLc5t/OjsZWNw&#10;tq5yfLGMH5QV5yeduU6fMVUlt1f3NqJLmzKq0aiVoZmcTF1YMCex65wOVBAzgLjZImK2S/y7f12+&#10;8J598cgjhk2q4dlbcyq78qzgt8+QqAtjAXecEndUM2xw11dRR+VuWNtzYLANlixBzvP3iwJK7TnA&#10;OFRzFJZzLfDzmjP+smhieTcxLDLEjaT0PJC7eMsM1JarPIxuY5rePzZFeS4kuBhxvVy5BYY2khs8&#10;noSApU0cpvGHL/X6/wBfmxkoijjjWIZa6Adnh2Idu0/LheQRhfmAAwpOUJcCK8uYfOku/tZVjtUv&#10;G6qZJwRkYGGX5lQ5ABUHgIMgtRLUQ/apHgjdfMjjmjkU+VKG4yPkyeCwxjG5cAAZD76Ce+TEkPmi&#10;UGBfs+S5kY9OjBizMx4yc7sAgArUUaqnaVv6+X9foRzyQCNUlaKOH7Vujt5I0x8mMeYrFTzzk/OS&#10;2QB8oLMS/DNsitfLO3O03LBlkAyT1cOoQheeAASV+8aZeXYjRYzc3VxNIrRz+bcZjziMHYyklyRl&#10;ehPzIBuHAjNxFIIoYJG3BCFjmkXbkJg8dApCDg4JZ2HGN1VylRp+7qv6/r+rD5lEkqxNDujXCG8h&#10;tQuNvOSeGZxkhjwTgZzuNMtZ1cMkTeXDKyLGpKHBER5PTJXOAvKbuMKGSq6XcVsUgjlt1MWZ1bdJ&#10;lGH39owM8lvvfdy/GSdyLbshkg+1Wm2SPaYxNjYpYZGcep+8VAznHDMDSibxpvr/AF/X9ec6TNsW&#10;Y2yMyJ5bSsu7YoJOMEBc4Lg5wMvk8KCISjoWtrreULD/AJaF2HOOWPzKud4xgjdgBW/iru8fkNb2&#10;l3C06LHJHJ86tJuUEjcSG2gYOD1+bA6AsUQiNxB5LBo1YIZNwG7C7h6D/ZXJ55+XG6lE3jT7FtLq&#10;BXjcPi3BZY1jnZdwDFkX8ctklgAynDABQY7u4HlKkl+whjj8tYFhbbErBccct1Ck87iAMrnO2FCl&#10;uWvYlm8mZmeJVkC7xv8AmbcpPycZxjAIIyTGGLJVku5Iw0jcr+5gjjJLfLuCjKgkbemcnBwAeaOU&#10;uNP3r/1/XmTb2a9mjlsyrT2/k3HkqkSjK54OW25YkdOnPcEJFOytGJ49xVv3iy7mRVyQzgE53Eht&#10;+0A5XhssMMhhKQ7Qr/wn5IRhMc+ZuJx0JI3EbQeSBiq7S2hZZHt0RVkP8ZJ+VEAbcx2sMnOABwcD&#10;qQDlNo0V0LV1cyydm2vMI4/LUjJCLkjAAyDkHGMlm5O0ExPfzSslxJGrLH/AkYXbk7T/AAsOmOmT&#10;xkjJbLGvI1hCxhmhYiORZEWNducgjoGJOeMA4AJ+8wqtczxL5DXSbWaGPafMx0yuRxtyMg47HPPc&#10;nKNUFe1ie5zZvJ9snWGaOLDRtbjzFcE/MFJAIUhgWPQHjPzCmRSfbVW2Mbby25H6yPlx8zcZYDgZ&#10;OPdSSRVdTB5CwRRQtG29yOreX0BOSO2Nu7GOeRnJJGm3BQi7fNx81xywHAPAYfKSeckjovQGqL9n&#10;f1Fjkee1aMAfNGqyQt8pbIAAyTnIIVsHAYjJ3nCmOeS4uI2DHzG8wCP+JivIB9N3Cgn3AznJpl1E&#10;0sbMkW6NnO1GJG/JO7AznPVejH72SQMgVViZXRizPIGQMhbLEtlmJztO44z1JA5ODiuU6IxSVx0t&#10;3bu6kYjd1ZlZ41bhhnJYgg/N7YG04xzlqXPl7bmKT9622RVyrYbdg53licMT1HJ59SIzPGxN3GuD&#10;GN+2IfNvzkZz0A45bPO3OQoAjVF2R2pgib7O2BAMFR82drcH5skDacjJ7Hqcpp7Mc5mY7wsjBWDi&#10;TGWRcByM5JyCSC2e2M8HFe7MkUOLm5Vn2qerHGMt1PQk+oIB3f3VNLLPHIGuRBF+7jLyMcrgcqCS&#10;CMMchcHPBJBG6mTysksjeSrZ3blXkrj25ygxjkAcfWqNIxHM2Y8XMbDzlxuMZ3BSgDNhSN2QRnHT&#10;GeM4MLxSAM8IX5Y2+V4zu6Hrk9QMHqQCR1FSzXDTRMwKqwVmbaNvzbjnacjnLHBPQPxgda0kywYl&#10;CM3k5DFQpwCCVAY54+b0wRzQaxiNTdJbrEvyx4bdxyDnoM5654PA5OMHOURpkZQ5bHDKjYXGQeMc&#10;E+vBx+lLJEEbyCRH8u1WXsB8oPuOCvTp1IyaZFObQLcxvGoXH3XCqmQcYJ6k85HXnPTmmbRRxyqJ&#10;GXJ3benyAEe/45HP6npTlt8bQYz90bflzleeeffHqDTf9Uxj81mGSzFzyeuecc9f1zTlLGXzA2Cy&#10;khdmccD8h/nuM8nMbD7e32MsKtl8jaFY5DckZ/P2P45p8VpvG9UTK5GV5zgdBz/L9cmmoEG6IbWZ&#10;mz94DaD9f69Pl6ZGZkWQ7kdV3LkBsrkeh5x3/TI9qlyZlJMlW3R8btyqoUNIzZ287ST+fH0PpxIo&#10;ikk+2CNI9vG0SY28cfN2IH8ux6xRPFG3mLI2NrE/MOeOcjI7DGPbgHFSRkOWfz1XsRI+COnI/qe1&#10;ZuRjKkTRxQOvmqD8qtu2ydBnjB45+9/47wRUy2hXdcp+78zcI+MsMZ749h1x06YzUMJlY/Z2U5Zv&#10;4jnaemcZwDnp3zwRyKmimgOCsalnY78qPlyCMjn1OTnA444yaz5mRKlJbD4rcxHm2+beGxjOMdTn&#10;uPfjHI69HxIrL5Lopwo9CADk556568Y6nrjFRR7TgRqu5W5ZWH97p+vTv9OixSKT9nZ/4QD5gxjp&#10;nOOnOR1HUE+lHNc5KlOTuSbViLRy8tHg7lYcDuQQPm+ufz4p0KlpF+zR7UZwqsvBcHjHTrtz2PJ7&#10;kioZH8tV3zMoYDhc46cDp3Pb069jUwmLN9oaJfmz8qZk9yOSTnnv2I5707s46lOS+f3D1kg+aWRS&#10;yop3DcPvY4A56Yxk4JwOKsbMxtGoLuzAb2bPBHbH0B+nvVWIxqd3nIrSL/FwXx3HPcgdf4uR2JmV&#10;op4Vdrn5WU/efk4yc4/vcnt6nk8lSZzuDvf+v63LEUK+b9reGPyo9pjjkQsSMZVegOMenGCCR1wy&#10;OJYXleOZgsY3MV42jHy5IycnnnP029abu8xmijHmNhjv27t7df7u3dyxC59sZ6uhu47aZFdWYITt&#10;2yFsE9dmCOfu9ewGaz5mTKMtfy/r+vuJIrUwRrMCY2kUMs23ax46449OvAxu9MhvkbpIwixgsVKr&#10;u3EjbkcjrjORjOTwaA6qzMzfOuD8xLZJDY6Hgcjv0H1zO86YIneTeudrFwpAHAx7fTB9OCBUuTM7&#10;yv8A1/X9adRZbWeGNYIYJBIPlyrDK7eML8ud3C9OeAccEK998s3nwc/OxaTHzDIPO7gY9Op4Jwcm&#10;oIvLCbWXcsmHVVIwMNjnbyOCAMgkcgYzUxcNukjEbGX/AJbRqdwHTaB1AJIBOCx6Z4NBhJPr/X9d&#10;vIdHGs6x3MIXzH3CTbn9227kgdht65PGecdQ02UUYWPySq9VbyyzKu0joADgg8ZHfrxykbB12W7L&#10;xtWMM2ScbmK4BOTnI49u/WaJ0ZGLsu3asUaqxUDpw3PI43EjoTnjOAcw+aUbipbPPJI22RY2XesM&#10;itsTdnG3lfQ9skbsYIzUK2qPMICFW4mJCrt+YvgHkYyOrdTgc89SZWC3G5RDnzHyixtkKxPAzyB0&#10;+73AXk4BpDPLMWlXc8cgG3yw2FyTjG0dsngjjPTnlcwuadrp/wBdP66kSxQR2+ZUmdHUhHOY0ZeQ&#10;2MjHOR3wueQ2aSNZHYxs8m91G1lbG5eCfmzgn65X72QM5WSN4oVYSR/w4bB5X5wG59cYBzxye5G6&#10;bMNrHINjZ2sXZWG0kMwySMnOeAB1I780cxEqkv6/r/hyjPab2LSRSrGpZmkaMgc9x8oJBPPrtGOe&#10;oimgltH33Me1lYsyszbw4JOcnPcE+pOfVRWm9oqN9nMTDZIRIfvB9oHXPGflfkEZAPry6SNYNqqn&#10;mfZ1bc2duQNozkgHI6YGeMYHXLjMI4jZLX+v1/rqZJtZYI2+8qqpH3x0yMj8Of1GDginMi3LhoZd&#10;u0HbjHCk+/LZZwAcj7p45FXZLOGOSTftLo5XcF6sDg4U9WwSfc7e/BWaCP57bylkUtjarbecZI3Z&#10;OexPJ74wODfMV9YuZ6CO3iluAVBYnayxDpjA59TkHPpn1zUyzxxvG8/7xV27pGlCkAHgkj7nfPcY&#10;65xi3HBIdhdVZZGeQSMmcDIJbAGMc9MD+lIbONVaaRmAaPzPMLBtueBwMgjrnGeMH0pqQOtF7/10&#10;/r8jPgMcqyQFN0m3aycYUDoec+nQc4AxnJp0dxLDP5McI3MylgQSR37jOO4Ixj35q89u8YaOWJlw&#10;rJGN2QCQwJBGARkDpkZbPoA1rGVG8jeuW4aMxswGVBHTARSH64+o5atFIXtYyKtqQ6qqwYb+HZgB&#10;TncCMAccfgTzjvLFsubRbdp2B4WNkBYhSpD9fuj7nORk8DjID4rNvIQs3ld5CyLjnODgDOBn73QH&#10;H4DWpSQJ5nmFlLMzMp3Arj7y5A7g9shsk5IqvQUpRvo/6/r8Bzq0abZrNvLkUK00jDAYnlcrwO2A&#10;egOckEZj+0TOG835lhUlBztCAdBxwQf/AELsATRIpZFs0aQyMyrtX5kkyNvAC89Sc5BO7GAeTJL5&#10;5QXO+Tc0g2LHFkNkjGM/QNyCMY6EcTyxJ9f6/MWS5VTE1rPtYx7oxtKmPIIIUZOVyDxnuTg9yFna&#10;HbG2TsX7xCgHAII4ztG0jHsOnUxxjYu4TRr8zL8qnqQPftgeoGT0ODUsiJcLHNFEkTOq+VGJBhcL&#10;6ctngdfXnNZuNhPl/r+v6/N8W5J2guPOWTblYnjC4YfKecZ69OBtODgAEU/oy3Dw7pJDmOZVDb2w&#10;do4wRyAuB0DdAcNUP2aXy2Qyfu8bo1EwXK5OGUHHQjHsMccg1MjqZmaeaTc27C+UQT8v3QScjpjn&#10;kng5HDBlK26/r+vMdIqR7f3ojWSRW6lS7BQSrAge/OBneOTmnxvbK6tFHBtkizht3ysMZx8oIHGe&#10;Og54IDGIl4y0inaTHt/csiluNuM4PH8JwfQ46KZEgviyrFasEXDRecpUtkZQcZIzu5bIAOPuk8nN&#10;YnS2r/H+vImt2fc98kiboypVTIF80gjJDZG1uR3DDcMcoaaJHUjz5I433s0eH+YkBSF55HBwOvJ5&#10;4IpikFsxXIZsMPORgF3cfvP90YVhwBjGcs2Q/wC1K0TyxI4Ey4+ZiVQcDG49B82CWJBPccBpcjO2&#10;uxIpFxNhXcjyyVY7kAYKcEcHjI4PU4xgmlSB1uDayRM21X2rFGQwPmEKuMse5G0g8ZAyAcxJICvk&#10;NvWOSNg6xq5yu7Oc4bHzfoR9S43FyEVXvf3hYNE7PgLzwN/3lOOhyQdvBPArMnlkWDPbjJuLzfFG&#10;d0wklGNp4LjqScdM5ABUZbAyg+2x2TK8LRyMsYVWY7QwfpyoH9/5VJOG444MQvJEjZbfb5RDYhZu&#10;CAeAxGAOBwR0HptLVIstrJeMTILjy/4pD8oV1OSdwHHzbjnJAyegJMszcetv6X4bk0cxt4pGSL/W&#10;Rtt3SMm0jKg7SMMU2bucIAvVSRiQypE6xWzwxquTNDM6j5QcNycEZyT9Cw5HWnBMEkaznP7zbtZS&#10;w+7jcN3Hyj3JXGTxj5WfDcwQsA7f8sxmZcLn5QcAZALYUAZGedzc4KwTKn/Xft/W5fE0a7VuRIsq&#10;xqLjad2zLhXGMcNnjuc9hgkut5lRI7lJ2VBs2f8ALPBAJ4IJ3nO7AX5uMcseK9pCwZg371g239zg&#10;7QVJ2LlTjPzdMqQMBjwS6Ix3EYMtzFEdn76bzCyqrNnOSPlYsT1yQMnAGSy2Od0/6/rUvtdMkjSA&#10;M0wtyzyQsv7wnaNxIOVBxt4P8A4wQhldorL98bNNsaqjLOwI68oRu+XLErxk5D5+YMVzYJIJoSl7&#10;5jDh1TyiFycfU/L8w6EdOCQRU6SzQI2yyh+VSrtE2du4Egsf7vygYPIAUdCBU3MZUWtP+B+v/DGg&#10;r3Vqim6mm+ZWiaRmKcEAuArqeN+1icbRkZO7JpjX7oj295cjbbzDadrbS7kA58wAEYjVcHkDcWHG&#10;0U45JpTHO25XNw3mt88e8sQc9AByFBwc9CBlSRMk1vDulJZvLkjV1bKseQxx14JwSB8xIGck5MvQ&#10;xlT11Wvl6/195bkvbaRWkuLrZGsyyybcsYyEGMkDG/8A1ak4GPmOBkAOXUpAJEik8rdcYmhWb+Le&#10;W2/MBjad+OM7vmAUAVnW15O8v2dptzbhtZnOVBUY29MtztUnPXjGAane9uJbr7RA+3azNt8plV1K&#10;tktn7oO0njjB3HBXhEujbS3n5eXT/hvxenFObwpb28Lzq6ldzqGYJ5akZY/OU5K/LjeAo4IUF8b/&#10;AG1tsDzPNwse1VY/PsACngZLEksCAwlXDKoyMqG+Kc7HWPyd0ccsLbzyQnAdiMggAFiMCM/dyRYu&#10;jJBEvmT7lHyfIysrAkZHybnwSEUnIJztByGNK5zyo2kkvl+vqzQe6lNvHZ2RuI2kjaRoordkHlEn&#10;JOFyVK7ACRjg5yMBZI7q9bbBb3zPHJI5lK3CfMqoNreYdxbYzRtz90HgLggZ6+WLaTbDuVuWULuA&#10;kxu8w4HyvjYedoHX5gGAdE4QQSOsgjkmaS3Mn+shTJTOOeASFOc8fKQBgjNmUqMbPTvuv61/yvua&#10;FrdW6XEN1szsQBY45NqFoerLhtwXaJFDABVJBAPGJobzUVVmhu/MmjZobf8AcmN0ZNhyF2gqoYR/&#10;JwqkbRkOuMo3QdGFoGRsOSxjZim4I65LAn7w4JGWXPBYgmyb62mjUPcQIvz/ACyRyMYcYbONwJ5+&#10;bcGbJT5cncGDKdHZtfhfb+um5aMoW3hWEMsZVn8lYwflbnKs/RCqAnG4MQ2Cfui1aPNeSNtt7qX7&#10;PITHIqEp91X6hD82BnaSDlFyMnnHs7yZ4oRdR4YxgSYKqY23Ko+bn0OMhskgcnbh0JjQqZZ1VVHk&#10;EqmY3QvyqAbuCTu+YhSDu4ypEu5MqGjX9f1/VzXzdiZkO+KSOQiYIreYJGBAdyWywG4DOWJDluN6&#10;qobU5hD2Vx5KTR+SN4zG24oqA4+VwQAW4wVxtUECs6KW2eNEZIYxCnlqZGfazchx8p3dQxwmAS3U&#10;5TfNc6l9icTX1xk/MJJG2bZZN6HBMb5zlTkgjaCpBxijqY+ylzWW/wDW1v6WxctoNSMdssdpJDIx&#10;CpywjCszj938oKnHWQ7gqlgCMGOo7WD7My3NuFh2wswmV3VhIvmEIp4wflQ8k/vM/MGxsbbR+fLJ&#10;YuI5mPLkqiMAMEHJKrnb5jfMSrqzhSSoanW+oWrCPM/2iQxsVk8vcSFG7dICQSfk4wASFQZOMiuY&#10;zkpa2/X1+7f8fO1iOxtTew3LMsm2ZfLWGQqsmduVbeXWPDFVIO7adgAAYbXDS72cI0z7fO8owqi4&#10;ZuF2mIF2yOGOM7RubOAASxbqUkSxP84n2tGsp3RsrfOezH5QCckEMrsuVUkIiWFrd27lQsPmIZHY&#10;rzjZuLY+XdhyAUwx3MNpORWfM7mX7zvr9+3/AAfx+RJbW4FxDdwDaZIQj7Ubau3Zk7VVh8xaXDYY&#10;ncSc7gWljt9PiCxJDLcrI+6NkkCoWBI+6dwXgljgsdh3EA8tHDdLbmHUbaGT93t3KzOy7GyvJXf0&#10;Bk+bJJbn5gVBJzZmdpDE0iy4UQxxFgx6KdobII2DKkH7pAwdjvXMRLmk9b/10+7zsSpYx6nakQKj&#10;bJZHltoWL4UEoF+c7icqPl3HnGAQVIc6W95PMsrhmkZY422kM4JdPLKFOc8dSzKECsHUmo49kLvb&#10;teNceZujPlSRspUqpOCFO9QzEFg3ZgGzgFzQJbmSG7kgaaSNTI7SBJAI8bgeqqdzbCWIOBkAkFjE&#10;pE6t2v6ffd/127gbiNGkezjZZGYNKrSIvykqDkkZLZyGZiRjfuXJcCSRZNjXIk8tRGRHIsY83B2/&#10;MxQlirHdnbwq5wc71Z3mXKxwWzOuVuPmmJCRnCnIJdQGCsTtIzwT3OSJLNfvCLa4YyRqsoRYRubL&#10;JuRzuG4cAlWOcucMV2ZSkT56eu//AA3+V79hPOjldYpC0jXEm3asO3fgEb2AwOBnBXG0OAXOCGlk&#10;tYikkLxRTN5imd5ApEgTqobqCwXA4JbDH93jAakTuJ43ZGja2LtJLMcOoQNgEEuxDg/c+ZC5JIXI&#10;aOV5dOIu7y1byRK0u1FTZt37im5cqQCMLyAOrAAYpNi3tZ/LT+tO3oWIL9pUWQagrLICys6482Ms&#10;QWbIAB+UjrgElvuqKVxNcW37iRm2W+YQcljF+84GM7sAM3HX5vUkpaXEj2zXAVVmTIcF3dYvkxw+&#10;DuGRtHLchQFYkBoY7pL60kVZxHOyZ2tGsjLlWGG7ZyXyFwFVjnjKrltsNUeZu2mv9bL8vl0Jw4Z2&#10;F4B53mFUzckk8jAfADHbnOTgg4IP8LOhYPtVZxg4ii8pocljldylM4XccHkHLqPlwVZk8gubsNZx&#10;rHlWWCZl8zGMjChicsCuAyA5XCgknNOkuopmdI9qqyj5027xt4yqjdxuBQH5twIyAMMVcccPUlpb&#10;/gf1835DWmSNBq08rRRpiSb5iuwIPlXOMoD8/B3Mf4d23JkH2ub/AFMUqmVfuht29v4hgqCVwU7K&#10;MZ9ioVW3mGLpoNjMsUlvOQzZZmODkliwZAG6tuySRg03DSTjyjbxs3B8/C/vN2eFkPU7x82BjcOc&#10;nIi5rDD8233+XT+uu1tgk+d2WePMY/1brhREpG75hgDjcPmz/ED8vQSeaGk8pGRV2/ut0IUbhIMr&#10;gA88j5QQR1AHCrHDLF58cMXlbo932eZVOCu7HLMcBslh820AOCTjmpbiSZRJJHYhPtCPs8w8EkMS&#10;hPIwQT1xjbtychXTlE0lQlsl+X9f0+w9HIt5VRpZIWVl8vllEhGV7Dc209F243DBAblsUkUUqxRS&#10;bvL27Wj5ZRnJAZBuUZU45A2k4yMNSIUigwszMW3xlmIJEm8bUwdxyW6K2SVycHJNIz7pDaRyIflX&#10;C/aCwfbyAOwX5s7jxk4ycCo3MnS/r+v6773JJvIht1huLZXPmKkOIS2/AGzbgZJHy5yfUZGTiS5F&#10;v99hbfZwdyllLSgFcbeTk7T8mCAc4IwRgU/tcayZaZ9rOGd5BuY4QHkDoPmY9TwO/FKN0CQxRN8s&#10;kfDW7F93AYghTk4PT1wc7mwaqMWY1KclZP8Arv8AP7/TtaEwjf8A0eGO38kBsQyZVvkJwTnoAjeo&#10;GBk9ctQzRBbiCNrZZDnEbMrIw3gAdxgFRk8KeCcMTVJryzb/AI+H+ZmzJJISvmEBg3AJ43DqoZs4&#10;xjcFqZbqOOUsWYNJ80cTYLKRxxwc4x8uSV+bcuRnNcrRzyjKPT+v611LFxDKQt15j+Y3mBTIXKp8&#10;xXaBgNyMr1b5t4UZ2AyQswl2WFncPtjO6ONTkALt3H5SEBPBBJ65x0zVglSOaN3lQqEXerNjKgk5&#10;BBG8AOAOnUZyAcRh18sulosXmxfvI4/nzwTkjBCkKW+8Rxlck8CJRuRy30f9f1/wepoi4CGOPdI3&#10;keYWWBQzoDtyR0PAOX4AJbovy5sQ3Ukc+6WeZot6vIsLYeQ9XdSP4gcENtIUbQcis5nU7WlnaPyW&#10;3tJuUuo3HsMEYBI3kAAcHnJJ57pM0FupT5t37xOdpJV8BlPbPPJyVCg7jux9jfQxlSU9P637/O/c&#10;1P7TuXs/Ie9jZUYbvvmNssei7sDG49No2nnIcZsXF/LJLNG6tHIpR1XaVclgCu7OMYBLbu/IG3dx&#10;ix3jqq3lsGUbvKTbuz8qhsgZ3HlgvB6My+hpySJajdFc72TcfNZiwk2544xkBRknnd8vQlVaPYIx&#10;lQX9fK9/u/ytY2v7TDHzGuWT5nLbv4gPxBjfnJH/AKBnImk1W8tnaA2zLPHloYv3gGV4MaqrDjjO&#10;VYFs8ZH3cE3sIl+1pMsaiTdG0LLyqjgkE/OBhFGR2KnlwKdb7ZAsUmUMbRDdA2/axc53Mu49QOpL&#10;YGcH5qzeFj1M3h9Lv+v66/pod54X8USRsYYZ5RkDeIZBuA5IQ898AhdoLYIBIbafUvAXjWysnhlF&#10;/wAxorFQ+2QEgs24ABc4VCA3JwpyRyPnfT7+KFkP2lflO+P7rYXaOeMrk4UdBjgA9K3tP8RPat5w&#10;gljHnLiNoWYNINqNkjG7gNkKOCWAG0HPzOecPU8woygna6M5R+ru8YXfTpr+v/APrbw/8e9GsxEI&#10;tSZWO0Muw4EZTcQCTnJDIPQgH5PugesfCD426VLbx3GqXcKKzsJZAzMhUnOwEZGQrZG3cee4xn4G&#10;i8XbFjhnvjIyxFlfehG3apLsIyQjLnHyqQcMSuScbvgz4o3ukPbu99LbyFUPmRzFBwBu2hGD4OM/&#10;Lg4BA2GMmvxvPPCHC4jBtUW+bvo+/kaYPO8yoYhVKsU15X/DXX8Ox+k2oeI7C8gjkF0Cvl7/AJSo&#10;XOSN3GeMoc89OpABJ5nxNBBdQSSTwZmwSxwoOR9QOcAAdMFR16V8u6P+0r4jaJbhSWifYiornCEB&#10;hht3GMsVGTjCZ6ks3qXhv44Q6tpn2fWpRC0kaj7PJHhthw24Kx6bdwOAec84UgfimM4IzbI7SlG6&#10;Ttp/Vz6WnxBl+YScY3T80/zf+Y/xjpMkQmhjhMccyBiuz5Mlu57ABcZwGZs4PBFcL4hV9PLGe7KN&#10;5KhpFUsy4KqSfTjbknAJQ4wGyO/vPE9vJPgTqwb+6z8KWwScqTjCLtHcZwW74N5aGeYTjcN6s7Is&#10;bsW+Vjk4AKjC5K8sSWAr1csrVMPJOpHb+v0OLEU41XaJ5prMLagklohhwzv5MPmL8mAN5G88Hpnd&#10;gDa3PHy8pqfhySdf7QtbXzJPNV/MWVhsO5ZEYHaNyqBHjkeowrCvVNT0yFZWCIvmHEpaYKCigLgD&#10;YBnnP7vbzkgFXJJ5m+0fTrC2TA8zdakMjNu8snBOONoOw9MkEnHG7DfsmS5tKVKLpq17Hz+Iy+Ud&#10;XunutDzE2Gp206uN3DYVoN3ocCQk44AbqOQvy9KqrsmXMS+Y/nRttWUlVUhtoyi/w/MvYnDEAY+X&#10;utR8NG9aNjceZhcTKu1dwVQuwfez3IzxhGONpzWLf6Rttm8udZUkkHzKxZOQcg8+oA5YMOSRgjb9&#10;9hMyp1IpdTxatGrG7tp69vl+f/AOTktCqsYog0cjhYd21FLAMckgdSSw+XbgkZBLMDRvYlaWP7TZ&#10;OQskcTeVlWYlg2EDIecEghOu5um7bXRz3d9HaSWqXM0sazK2POG1VJwPlBOcnduJxliCueM4mq2f&#10;yMZkTaqAI0i+aqKCo2kgEj8eASeRkY+hwlW9RFJ8tRX/AKenb+vmczeiaGXzJYSu1mMc3meqjDZ4&#10;Crgk8/eJGAuPlxdSjjtblR50gaMlFt92QCOg+7vyFBAU4OeMjgHpLu3kgBka2WFmVB5YVxleTwD0&#10;G4qTjrgkdQWwNQRZLRojcR+RJGv3WJ8vaAAFyRlccHqvyDcU43fa4Gp7yse9hJ3a7f16/wBbWOcn&#10;tRLalgoFvtQ7Xj25Qdiz/Lu2t97GAWJ4HWOSMW82yW2cs3+sjiQguDjAx1GTxt7bRgHJzdms5mkW&#10;WC1jkZeGeNd27+E4woBXJXJxyF4GSTWa2nTxxLEhXctxtZ5ITtDA/KeAMEZGMEYBXGSWU/WUZXPo&#10;qcoy3ZLFepC/nxJ5bsoVpmbaGDHcQh5+8MZz6HHUKtyKeTdyfMk/iVl6tlu2CxUN7chQcjBxlwXM&#10;IUhrcwlQSx2ArwegAJJBViRxk7QBj5gZrcKmFtXkIVWKqv33xjgMWKjOcD1LADdyD0SpRZVSnE3F&#10;uLUeXPubasbSx7W5aPzDgAnHZjwN4yAeBgU66mN3KY22OrLho2ZTkAnGATt2lsDOAMKemARTspor&#10;EmVU3LAyyKsylt2MZUpgE8gdcFdxyNwAFidfszFXNu3lSH7UVk+RwpUkg553beWU9DjggA8rhyM8&#10;6VPln/Xr/XmV7iKQRMc/L5kgXjeNpyTjJG8DPUHDFiegOW3CW7TG3hg2so2R+Z8idAQcnHHoep4I&#10;PYWJ4YkZAZI9qSEFgDkDG0qeOcHcMn5QG7cVGymFJJZl2Tbiz/LtYtjryARwATkngk4I5XSEy4y2&#10;ZVR11GZXEkjM+W3FSzmPdt6cgEBjkA84IBHzFpgEhdwunyK+3DSRqZJQMDKtkYbqfmHI4HH3qSe1&#10;hk3w3AZwJB5ckbMolBf7/U4yM4/3uScU1IiXDPB5rRthhGy/MDggDsfvHAUg7lIBBIro5jX3ZbP+&#10;v67/APANGyCW0u6J2WRbpgMKV2EooC5x1wNuTwwcA9VK60Kwvb7YLMBpMGRWVciQKQykLnkuTjnn&#10;CkBio3Y4dlu41ErSeXIyySKTwOdx3HIBCAY2jnccLyK0E+1TJIiyhVVvLUFApLFAc4dj823f8y8E&#10;LuGOAfNxUeY87ER5rO/9f1sWprsL5kqMDLJudY/OJJjA3BemJOMncwK8cfezVG9ktRugtolUtGdn&#10;nN5p8st8nbOAV3Yz82VI3YIFq480Rq8Q+aRVFtHAQdnz7vQnrtAyCFJXIJINVZnDloLi6Zt4DLJu&#10;J2lmCqOmQzdTnLFSApPfGjDlZjRSTuv6/r/MbMjSx7kSRbbLOh8wneQ0hL/KOCvIbqMeg+6qHzpX&#10;2m4ZhkxyF1bY2G6nOCc8hc4AJxtyBUEriSVcp50hjw4aPqxLY2FhgYbB4G0OSuFDipVb+0Vbypk8&#10;kZGdoCt82FbLckAA7cfMVIODyT12Nmmlr/X/AA/4lgvYCNDZ3E2yFmRfKcYVwQSFK42kbc5BI5zh&#10;RkmxPem2Rb1v+WbO7STMVUNxgsBnJHynOfmB4XrVS3DwGHz1Q7lUorSLtII2kEpxjLEcMuBwoyOV&#10;QiGQeTOv3MLMjADcWXLkhlUEblyc7QPmBJORhKJi4Rb/AK/P+vwJJI5biZLVtxmVWbbtDSKoGRuQ&#10;ksrEgn3Cj0G6lfrHN+/nZ1h+U+ZI2/L9zlVBwT/AMsB+G2xIyOY2gO9CzJIxdSn3tw5UccY6HAH9&#10;08iu8ZuQpSKMR9Zkjh+ZRuILY6lh2x0HXcCTXZh3ymlP3Wn/AFv+vT/gmdcmWMLAQjI2WRYAD8y7&#10;vnzgd2wCODxgkjdUDpHLAzwMrM5GYy2CdwyqFmUdeo4HO4dFNaEscjRsXiVfMbZJGkm5myx6bcrj&#10;Py5CsRlfU4rblckmQL8rPJJcLt35bn+E7e7YwTh1wDwK9OEj0IT7f1/X/BGB18/zfsUKyeXzGXDe&#10;UpUhTn+I4JypGD0/iNKsFrJGrrZSBWYSB2Q/OAOWUEc9ccZPr2NK8Eyuoil3Mr5dtpDsA5GQBgkD&#10;byVJ2qMbhg7rv9u30Fg+m3d3cPD5jLD5sxVIwOGkTGcKX3dNqklgQM7RrddQlKWnL+b2/rZPoVoI&#10;LgXeyeObdHiKRVkCZYKFPJ74yB3wGyFXOI5HCxyH7PPIqyK0jCMEbflHyhM5IGWXjAH3ScEmRIz5&#10;BtrmCNPuhPMkARRtHIAGQD8pzkAMwBVQWoMk8UYuI5JUEb/JM+5mVgdxDbeT94Zxz1GPSYyFd3+7&#10;+v6/HQpzx4SMRuDHnzEYMj/eIXcDgDAYL2AypJIwcR/Y0uJGiluY4x5hVUb5QRnAI7MOATwoyCMD&#10;tamigSFYltFUxncqsGwCAPlHJDjcF9wwHVSNsc8S7G3TmNlUbgWZjnBO1QRn+LpwOGIwRz0RehvG&#10;W1iHzxcPJGYmkdWVjtkU5O0BhjBP3iRnJJx0PAMc8UcayWnn7YiQSYYxh492eNwJJ2lc44JKjB4q&#10;aXz3IknnEiru8tuXCSZ4UduhX5juzjktwaGVEfzJj521l+ZFJUYDHgEnI5I28M2Ackhq0TNIyXT+&#10;repKtnYtof8AaSa5biZbhka2a5beq4GZl3ZBTJYFclyQScg80omtI7b7KCz2/wAht28zCLu2jAJJ&#10;UguDyOBkZI+bbYj+3m0W1W4fKMsX7wOQPugF8BhubtgZBz0NOuFkjkLT+ZC3mbfl2xlhlcYyTkFS&#10;M+ytnAwyiLc1ol+b18/6+6zKzpLcvMmZf3nljCK2VVePmY8r1QAtnPbIKsGQw3NzIIlzJDKrvGyq&#10;AQpAVASFB2lSQFAXgEHAGBI9pC6kyIpmZVVQsIULu++cbTjjPXjlsjhlELwiR3eRZpNu6RVO1vmb&#10;5SCmc4bJwxOe5K/eOiLjbp/Wlv8AL8QtmtWgViF/dwiQrNjywhGAF+bC7tpU5xlRwWHIkCxicedH&#10;cF9uZopk3Zj3HlQB1L5znqckEAjFeVWig8oXbSLHJsWNY2JPG3jdgncerABwOoAAVJHEEbNb210s&#10;bNIAxbGyPBXoGUZ2lM9QcFAuflWqTKceZ6P89COO1Qqqx7pJJo2njaNXUSjb/rPunrlVGWGW+oWn&#10;C1kh+0SxyeXtmbLTR+YDyxGWyM4BYnbnn3AFSLEsszJHawqZpA224YNI7vjLFfTdg4Hp90bTUDIJ&#10;F8q3Xy02JIYlycfLtGxTksuSM5ByBt6nNO5XNd7/ANfl/XTYl86G3n2Ja7o181/spUKzfLjHygDv&#10;tzzjpnriPY8QmjaOMK+DKohRWLFlOHBB2tuHy7uD8mN20h7T2rxL5rxSQtuXcQqZcKwGWOBg4zyQ&#10;gBLcAEgBsIpIPs8lxDtY4kWONxj5j8qluc4y2T8oy244+Wl7RIlVI6P089tSMlXjENzB9oUoVhXe&#10;8RdQuAFJBBALN0PK8ZIBYQ2kiMii2XzHVl2SQgMcgFlChVwGycgMTgbgDzkWLi2g2m7bzEkSYKqK&#10;pjZyMfMwc4KtnHK9WBPylhTbnTvtRUSXU0cXmmNdwKYyMcq+WYNgthiAF6tggiufmCMqdtf6/r5X&#10;+4c8ESp5DXcKMFCwq79GBIbHI3fdHA6FcDdljVyC4huHVi8XlLcQqse5WCyZxvLZIzyeFBA9yOKD&#10;rvt/tMd7vV2XeXuDGhYMSRmTDA7+5UDCAnHWrwnu7F1a5lVZhJK0Lp0b5MD5wBknH8XHJ+Uj7ucp&#10;GdTa3r+n9O+2/VmveXTm5WVrFbORYfLuvsqsI9+SCRuLDPI3LlvmUPwWba6y+2w3CO1mfMjYuGm3&#10;dc48xj7nuWPLbuQpFZzzmW5IK4/cqkO393Ise3GOOVO7qvGNuCABtq7Ziz+1BnW2QbVcowOSpXaG&#10;Xcc7OASe2fvckDlqyXKzzq3Ny3fXX/gb/wDDbHSWtxi3kFpdbUaUIsrRrtyp4B5wWCg87sfdJKgA&#10;m4kaJ5ssMKrtZR5ir87HH8TdvukAno2c7uap+GbmNIYf7Q+7Gq7pBG/y4P8AEB0Q8jaMA5ULxirU&#10;byTyRW0ARvMcxqyzK5iOQWI28b8EjJwNqjbgcV4FR+8fOVlao4/j/Xp8ijq+FWaUjd5khEmWLAYC&#10;EkEkDBRVxgFcfMcbQRm6rbi7tWR7by/MXy2kkYgP8zMWK5xlgu4gHB3E5PIOlqKxSQyQw3DRru2x&#10;rbllVcqXyowN3zFmG04YoQAVwpyJrq2mga9eOPiNT5jEYXGRgfJwcY47nG0YznswslY7sLzcqa6W&#10;/wCB/wAMYklxdmZZrc+ZM3Ki3Zmc8g5Ujbx0Jx82FOeFNVbQ2Ut6Ybm3Lx7vIjT7QVUsflwTgnkY&#10;ynRuFxk1YmaG4EiTPtSReP3HO7GCCM4IALDbg/d2gkkA1blXEbC1ndxHn5vLOWXBO0AuOq9VA6A5&#10;zv49unLQ+koy5dF/X9bdyLcXdoYPLt8sgib+MBmwGPB2tsUruxjO0cZYCW4mS0glWNViKbQ/mtyS&#10;rdVyM/ex3PGM5LU2VXjkhaeOSeTaoWOOYZibOcvnoOAcMRkHPOHJnmjmhkSytZGkVWUAJb/MnzEg&#10;gEltoPIY56jpzjXm7HU5xlZP+rf1176CW4U3EZeMbcP5Mcb7DsU7doBPpwQMcg4PyjNuziAlW2Yb&#10;YZFC+XJiMSAN6DkDk9cgk55IxVQRtNFJJFCWXa53wopwACFIwcE42ghcDAHTdzpXFrp8MyWekX7P&#10;HuQWryQqQ0bgYL5OBjhtoAAPGWwAMastDjxDW39af8Ovz06ammzqnl3VwjRTbllla4kDKg+ZS3OB&#10;gZyOgzgZBOK1LWOCSLF3bxDlA3mDCRKpTdlR0+WOQEEr19sVj6YXILwWkjStcblaT5WG1R68sCPm&#10;HGT90bcA1uWMLzQLcqbeUNGhBA3FgcYUZIG4HHCkEBPTNeDi6nKz53FWjK+39fl67m14X1x9BFxf&#10;SQWtz5lu8P8ApUUVxHEpKMCm/wD1Uu6NCGXa3DBcBitNt1kiuI0gszE3zyRwqmyQKDyNu3aW29V5&#10;BII2hW+Ys7SSWfFssbLuz5jKUCxlTjJckgHk4ZScKThuKkisUkiEBKxuqkPGrN5eAcEkFfkOCR97&#10;H3WzjJHiVqt9DxqlWMtH93a/kWbQi7s4zDY/cAOY0MzNgHtjdgLnGGPy5yOeNmC0E48t0JUN5jAS&#10;L+8iZo+MknOH2ruA5KrxhCKqaKqxIsVnIE8yGQXSzyD94uScAkFSAV3Bgc/eK46DY0qC6uVluLh1&#10;/dlUlEaqieblOCwLDHzZLE9RtG0sBXh4qTjK55lSXNUsul+uv9abkE2muruwhVWUZdsrlJGAy4IJ&#10;655wQp6HJUEY+q20UrbQyK0cBIdrcYjQj5nIHVTgEqRwQecgAdZY29vcQSv9ojjZbdpVkw0m3Lcv&#10;s3djjg5BGCSRkDD1yOHYrkMu7bHHDHgl8McMS25SPnJBIwST2Bxy0a37w0pS5Zfl+vf/AIGt/Pjb&#10;nElwt02nm6iC+TFHKxXaDtbaGBUg7COeQqqxIY9MmeaKd4VLfaF2o7Ky4ZiybsAg7QuBnsc4HrnY&#10;8QQohKAssMf+rkXbgoAhx3JGcAn7uAenzCsHUUlSYgTzTfdLSNnccqdg3EYOWXHAODkDGAR9bhHz&#10;0z6jAxjOK9NPw/z8nfrew6KUIEEca/vMfvGmztxnA5f5WAG3nIUBgQ3NXJbjzJprtkeNmjYSecoL&#10;Bh2bIDZ5j68jg8H7ueklzGjSBFx5Mh5ZiozuBPAy2QMYPIDfdbII6CSTwrqOjaamj6Isd15c0F6V&#10;vFkSQ7ozFMcKPKJBkyM8AZABLE9Ljqe1Toxl7ztp3/plKa0E9uu6LzI1TEexQxYDJ5P3dvBPcFWw&#10;AeGMtvOLncm9FHmM8nU8Kd5LHGME88sSdoxnk1Via3lgWWaFVbKhmbG0qctkqvyqcEkYzj5R0OWn&#10;S4WLfK8TbY5GMyyDDAFewzux0GeGXBJKnbto7qNFRsr/ANf8H7xbkPLOUuIHkkwV3SRhecZK5wSr&#10;cDAxuyvHPNEaxW5jnEhGGVoW3BDKgbAQKOH2FAW2suAQcYwKkjgijZdPt7v54dqwyqztt5wFDYC/&#10;LuVem3hew3GSKGAlmuJQLeRgDuXceQCpYKcnA3HjDAAEFmIWo5jqcYJW/r5fmv6tV2wW4jhUs25p&#10;FC3DlhwEyvPYlgCOMjuc1egty93GWt5lkkzuVoiWYFRhiQoUZGfmHHysPYV4XKyxoi7YdqGQRyLG&#10;SSo6KMg44wq99nDD7tqKCJ7MS3IkkjVts2xmz5hA+b5g24H5cBDggj3Wsqj0MZRitP61/r77E0Ea&#10;G0jvUiQCSTMNwqn5mxtwGDbeo4yeeTgZGLyW00ieVOZJVcwusbScyDywuTlQdxAbO5QfXG3DxWKz&#10;LdGHzki85kPmZ8sggAt2zkADOTkru5AyRLaxj7Msk0e1TIo8uTaoVdqgDdnqCAP7wKnoCcefKVmE&#10;qnn6fP8A4b8HsWLFGtVheO1uFmWTMmFOyPoq4X72BngYyd3OASDsabZzP5iW1hNNtUeYrRyShgG3&#10;HcFCnaQvDDBweudoWnaWslvH9h8jy7htjRoNseTiQ46+uQVwuz5QSCRt0LC0t7hFb92TDn5pXDOD&#10;zhAMkY24bCjgHDc8V5+IqjjGO99e/l0v5f8ADFuC2ggkkjvHja4uXmeRZWBjU7xhsAjezLtJ7Kwz&#10;wRlN3RBB5bi9hjt5pI1Vt1x5bQydFba3QfNgHjODjGStZtuht4lEs8fmNtSFWj2K5+8QzYHzAAqT&#10;uxyeQWArU0e6tLaZbsTQR20bKPMWYLlByrA78MwbcSSNpxu+TjPi4qr7p00Z8rs/6/r+upuWLT2U&#10;BVCJLfcXhVZF8ky53HDKVXf905CgkbiCuAKueYPMktjaS7Y4zsw3zmMK7AHn7u5Tt9MYbacGsvTL&#10;21Wb/iZWn2iVFMR80eX5p2hNpyoOB84YHbwwJAxg3ptaS0DW1tBDuik3RsJvldx8wO49jsxyFJ3F&#10;euRXiyk2d0a1NXu0XoYpjbRXcMi2+6X95NIisZVYswGflwRkZRTlVkGQMEnrvEvxJ8UeI/Dmj+E/&#10;Euri6s9NsVt7TzPmdbYGMqjMGChYyI1RcfKobB25LcK3jVNKlkf+0FkaM7WkgjZfucgABMMx6jHO&#10;QcgjcpztV+KPh0xBLCVpHlkaO3EbZXcA6sp+Qg88HcTn74YjJOXsqlWStEHmUqNOSjOykrPW1+uv&#10;3HS3mv6Xo8H72eWZ49iQKtvh4mQgDB35xkjoVKn5RtG01xutfGi+0n/j10q2/cyK+VkUoz84fO7Z&#10;jovC9BxjBC4GpfGrQW3SxWMzTPKZNsi7mfcoYJuJJZsYO/nDKG5XrwPi7x5batILeO1hhZt0EbtD&#10;tTaSepJ7sdvzfdBz8rfe9LCZbVqS/eR0Pl8wziva2Hmvuv8A139DqNS+Pmv3nnXFjZ2iRw+WZjcL&#10;kKw7k9FfaQoAIIAAOScrzHiX4p+ItQDRXVxcSGSINMm5smQksZQMDpk/OP7y88la5ebUVLFxC6fN&#10;lZpGUsqd+xBCtnkEkAjOcAVR+3QvtZbcwosjlVVXYctyqhSQBlh824DIzgnivp6GBo0UuWKPG5sV&#10;X1qTb+f+T/r89S71+6kia0uLtGw2ZFb5cEkhsKM9Qi4xn0G/aM0RqsM6sTOWzGI96XI80AKw5bdx&#10;hdzYPUZHFVZrlHkYGOSVvMZZPOIy7E5YMFKngjnjGQuOOapzSLPGA13IsckacxqoZvnIXeByQSDl&#10;Ttyd4ynBHdCjc1p4aCWit/Xl/XzNAT75wjWisPLfdGrBZJdwwrMSMYOBg8g8AZzg1pJRPC72rboJ&#10;N485lJRvkzv9GxjliWCkMf4sVQvJbpBHbRbmVpJAGh2OMEFm+/gKfvgbW6jByQwMX9qSTSyJshkM&#10;zgK33WEikFl++TuyMBWxzlgNm8jpjROuGH6r+tf6fonuaLakoka4il3NJL5kUkERXcQTtKDnJcYI&#10;wCeVAyflrn9R+JHh/Stcj8Ny3u6KS2M1v9m5VplII243ZUgI3cE454LCt401W8XwveS2uqQt5lsr&#10;HdFiIuY3OcNyCcAc5IOCcAhV+dPANl4w8SePJL/7YqrA5mmkkjDLnqePfqRnnHek6fLr2PseHuGc&#10;LmWFr4jET5Y01+NtOnTb/hz6c8Q67ZR6RNc6w8Mcax7leaZlVWdcBd3ynLMBjGAQWJ5DmvHvhT8O&#10;NHmvdS8QaYrC4hupUt7qD7qt820rhfu455wAF5I3YrpfiJcWviX4YXdvolzJthjIO1RjzFHLls8h&#10;vmG7hei7flGPP/hP8T4/DfhtdL02wmvdTuLgRRwtbhhLk9OPmBDdOTuwvy4BFG8Wz2Mjy3HQyPEf&#10;VW+ZyjFx2Sitbvyd3fpby1KOjQ/EcfF+azsNUkW4ikzI/l5ygYYGAuSMkcAYzgmvexNfW0Sz+YzR&#10;5BcxxusTqo+8rKwyMfMcNtPl5LMBkeIR2HiTTfjMmpfZpiLzM2Y4zMACQTkgDeOOo4P1zj0zUPiZ&#10;p2heM7XwveXds1uwaaa4hmztwdwCuGJ6nbu+98ueuQNoyjG3ojp4op1sfXoKjGMrUrvlS2S118ui&#10;+4p/GD4oX/gvS/tlhewPN53z2vmCRUYt8+3pjcwYkncCCh6MAfP28Zav8TfC6y6yqRKZikSwsd20&#10;tnceQD8zt1BwDtAHWum/aP0KLU/BVtI0a+b9pZodsW3ezn5lBAAbOM7h1z0A258L0Xxzrnhef+yY&#10;Uk3JIxWNsjBxjkce35elP3qkdD3+Fcpw+IyWNehBKspPV76ab/1u9z0jRtS+Ivhfxfb+FfDOuTXk&#10;K/PcRFiDHzh+gyDx1HOB04xXsS3k+qadHb6rbRx4hH2jz0w0j/KrcdchAFAzu+bPJ5X5x8M614t0&#10;3VZvFN9qKxXUi+Ysl0f9Zx056kj8Pzr0L4H/ABR1nxFdXS62szx226U3C7coBk7Fyy/KSSSqkH0x&#10;zlxlys5+KMjxEqKxUVB+zS5mlZtvfpZnqU95Ik/mF4zJHlGkhk25ZmYbtoRQoXc/JwMk8/whTBcR&#10;W7Zk4X90yQoQkGCyDC7j755ySWHdgbO1VMiy3M32iNH86JY0ZwpySRtUMNzgLuO4ZyT3WhbqCO3W&#10;Fwg+XBVkVXSQK3Hc5GHHzbcqw3HcCa6D815tPdX9f1r/AMArGOaQQpBDlmVZh5PCYGwZAOCAxzkj&#10;7u9icA09zaWluIWtmtYpG8prVikbSOq8coo5HzA5O0eaM4AJMlxcafbusN3bwxrGx+0mNWkDszFi&#10;5B6DBbOcrl2ADBTtfFHcWsTCWELCvnRSNHGypEuW+Xa2dyYfByMkqd2eHoBy93Venn89u3/Dla7j&#10;mbcY7CSKFlfyvMnDRxsGYZG7Ayp3KGBByUbvgvaL7QpK28kyYZe2Zec+VtCFsgRuCMgEBcgHLM+O&#10;aKHyZneNGWYRyGOQNiJQOCyZVFPPQj7u5PmBVhr223rPPBDNHHC0UjzKrszbVO4kn5V3bsHqSCGA&#10;IVVAvLov69b6+X5dqcsMIiWSFYdtwmT5c4cZ8xuqrg5+fHUHnOPugWp7W4dIhcad5lxtkDt53nGX&#10;CtuCZHIGBkMWPC9TwZIRFb/uLyxaZfMyZth55UH7gPABKlf4SrZCsuynW6TrKlzIithY3aGNkZnz&#10;uLFBkjLBiu3DDHQ/MMywlUlv/T/H77/cN8wxL/Zs9wwu2RvMeOE+aqu/lGNgpJJyzZUDLFkOcCoT&#10;FCfMkMu5vLBkj8tsTA4JJMmQM5U9OeBgHObULXLQxwF7mRvORGuITJndkoCFGN/OCMLyGGckMA6V&#10;NQlkxbz2scewNGsi7VduzhpDuDEqxwpKgp0zkk5jPm5ZPX/L8vu2+RXFhdiSS0kmaPf5QW13MBKg&#10;yuCNxYkbcBcP935d2Dma1EXmw3IsWUbdrSAiEyKrL8ytt3AAYxgnZgAnIBqSSGVwkkkMvlIpMcMK&#10;fLEzZ5O5n2szNnrklgPlAxUh0yK4kkaR2aS3uEjuo5l+eQ7t7N93BC52gKr43rnKhcpyJlUvu/62&#10;/wAvn1GrapFJNcEnzJdyLcLYtGqZKnGN/AQ7eM7cEHOQ4p7grLnUhLcNJtZWhmI4I5+UqdobggsO&#10;gG0kLgyCGK7v50XaGjZd0jSAM4Y8lmA24Dbs7htBY8kECpUKxGS5awjWRpJfMAKyEbHysbnkZyPu&#10;534iXGC+XykznlOXXX7l0T/L5dNCNDDLPHeS277oT5yeZeLubfJhidqsdxw64A5IwVYAgAkvvO23&#10;kk/2hFa4bdbll2jlnGODsYsSDj5mXnKnMxkdYPshKySzDyYYbd+cYXoC21c7SxYA/eIwA6mmLeeZ&#10;E0huJt0iqZHhjVw7SbSFQfNhyhZACOuQWHeehHxbL+vx0vf9PKWSaWFpILzbHi6xcNNeFo/mO1gR&#10;jIB+YM5PX5R2NNubWNy1vqF15hubl3eS4hWJnjXsWc5BLBx82T90kjBJjutQmtJ5HvHW3MbsLjyr&#10;w4AXfvKn5ixA6uCzD5QASrBqty7SSOn2yMi4bBZm3AtvUAKMncRkYPP3gwbHKC1HCnLRrTz3/wA9&#10;t9Hr+JoFJVd5bqGORVKKYWhRWGIdwJTBYcYwijIRQM7lbc6QzTo1or+ZLLsTzIw24qsbjOSznO9R&#10;hgQCMlQSSBjy6hPexoXit0/eKNlqy4gVyD9wjJG7O4uTyxJB4JdJf3UkjfZIo442mUyKyqBDw2Ub&#10;cqnBC5OVwwxkkbgz9mzT6vU8v6tb/hv+AzQmvbCS4M52szK8mVteFRyd0m1OAv7tlx5mSORgbsuk&#10;uzHd/wBqRr5czP5b+ZNIrOu77oLKjD5pCrlTtwxbBbk5MkptpGDPMskTHymZo/MYAOfMO7BUsvlg&#10;sV2gkserCpJILeJI7mdVj+0MVhjlUoqRqhO6N8nGWYKpbBL7VP8AECKA/q8FZX/rd7ff/WulHqVv&#10;J5jLApWKSNWVnD5IQZOeiSYIwo28ArjCkGO41S2jUtfo0beTG6yyMuwPtyABhwP3YBVVI3AKgwPv&#10;ZbTbmjjikMUfkqrTNEWUAtuTqcqASrfMRwuSMEZWSYw25S1ikSGSPa0iwruf7uN4YNt2nK4A5bI5&#10;VSq17MuOFjzev/A6/pq9vlqyXKCecmJZsoIljXhpUZVHlISoC5zwflG1Sox9xW/2vcXVnHdCaUW7&#10;LuuVkUndldgYfN9wgAEsMrhl3kKAuTDPahrcXcHl7lcmNrcOjN0ZsEF9xbZgAAAKGGflNNaS3ntw&#10;sqxx7W/eG0hLswxtVR1Vwo54LOy54YDNQ6ZSwsdL/lfy/Tps7dDRXUXaNbOztNvlLIq7EO9VQFud&#10;qk8MCm/coO18DGQFkNudSmXCP/pJEKLsjlmMjfOVyCS7H+IgAFXXaASqUD9pediyHfsUqr7MkgDa&#10;VOd7btinhmJ5AB2ghzSK8v7uZZEe4CyeVGqnDLjbsVN+dhIG3kD1yQpy8o/YxT06r+tfPbpfpvpO&#10;188yPHFaQzPbsTG0TfuRjJbOPuozgEEleAeTgyLAuur5BtQ8k22EmeNboKF3HZwiAZO4hsddpC4z&#10;hjBGkUkax3VysYmZhFmQtuJ+4ApXaVycfMeCmSVG4E86C4kKQrcSbsbXkkK4y4Qoy7TskZQADwCS&#10;CAAABcUzVU4fy/p+P+Wpenub5WjlEUjoJtsTeWfL2jAdBtXDEnzBg8HcVAJ3EZ9/LDHcC3vVMnmG&#10;SRxuLsZsKCM7RhuSCTwOd2MYBdRsR5rNIhlVtu5lDGNcgM6t8qjKODnB6cAAGlkdXk3afPOfLHz2&#10;/mndCvybUzt5UqyZXAUjd02qBrEunCMWrefl/wANr+PZsZ9rMvkrctN5yuQZPJKzAgkLswDghsnp&#10;1YhmXJ3xx6jNcRxwafKvyxgQiNtqrGoZT82P3ajMhySwycsR8xeQy3MUa2rMAysQ2F+ZiGbMhGMj&#10;Ix3AyVI6ncOzPMLiVD5NvCN0KkOFXDttychuQVABVvlwpyWNUaxUe3+X3EL3l2x/0ZbyfcygorMz&#10;OM53jGem1cckDbknGCZFjWK2aOzIjH2VPM8llVGhBDZ6lfvEOMbW+flW5NKQkcY2xRwvCrSSLJhi&#10;W7BWDBSQAoC5OODywFMuI3llk8gQ7ZJMqNuVRehJYMcMHzGWPP70t3GAr3dlp/wGvk+6sNkttR8n&#10;zTcryvmSs0HmAK4B37ASFJy4HAzjBC/dESwiKWW4eSHy7eHfLbkMVWRMj5VPzD5pNoycEsxw3eX9&#10;wzyPaR7A25isEJUYO7jYMFiAcgcEA7jkD5VlluJhIIp/Mj8nzFkiuELI7dHLc84XBfYMdBtIwA0j&#10;zbO2vy/r9O3cxcCL7SY4hb7ycQuQgKsOC2PlHmNk4wCDlQCd1QvIhxJ9qYRrJutpVYNIQF5wy4wN&#10;yvtIU5YH5dxZqluRpk6TIUhAjkjdYVXa0QBLENvYE/dGApBweSOA0MsjDf5iyS+YI8mSTy+kn+sb&#10;OSSScADaVB3KrAE0BD01/R2/G339OlpJZbuR7iW+lWbymEkkakMCsgGACpB5DHLKeSAOm56LkC0J&#10;h06ymjKSERLNHx5qkKoJ2htwLHJwpPmDHPALm6S1kaK4u/OjVma3mVWUKeMnK8EjkEFiVJOMdSsc&#10;du0iwWNh5axtt+zzFfM+YnGGfBwTgZYZ+VQVJyWCl8KbWn3L/h791ptfZuKaVo7MmJWSCMKwaNW3&#10;MFYPxn5twBz/ABDDA455ddzxzBi0LMfMaPdtK+XGOdpY5/hxwODuOe4LXklS2itY3URoqiOQr5ec&#10;MxycYfA+UcnAAJAyxw1pDbytHADCzRozMu4FY+u5DnPB+90bG4kAqxoNFFX+f+W/X/ghJeRxb4D/&#10;AKO06qv+rblkwcAMrNtJKMAxxgD/AHak8yKSZYmClYVeNTHMWKKGVieozuUqMhsDPUnpG7W8tsYw&#10;qtsjJEcmct1TkAjaAzZ2nI4y4cN8zJtTt7rdLDD8iozRjznkWPAby+pJYKxOTyN2BwpFTpcOXm0S&#10;fm/P89umv4tE89yWn8mSdtzysrjzP3u5j8yDP8R4Bz90lCcYBZkl3EUgQ2UiqIXy+7aMOG4Q44XJ&#10;J6EMwxn5gQiM0UXl/LHtUqpZ1V0GATJjqw29W4HUjDYDiTvLLIIbFl8vD+Y1xlSNmS7eh8sEBRjP&#10;Ixk7KdgjGNttvP5fr5/qOiumgjacJG0iuEkYTBSAADlSPuhSu30Ax0BpwkjgfyJZFt5LaRdqNjYj&#10;bTkliW2leSMZIHPO0sYTqDG33RL8u7b5W0bmCqcEMctjgHk4BbA6KRJExsnkkR5pDaxxgR3DAqcH&#10;AwSN2AMdhsU5OelJluFtv61S9PLa3ZkzTXNuVu1mZ5ov3vmW824mMruDZI2g7snILFeTtwq06JZ0&#10;eaWGZpGjtw0mwjIwcn7pKx4A27fvYDAqQag+zf6NIJhIrfM7NFIdzIE3MdrE7CflIbb2Ax8rCpU8&#10;q6McV9YqFkb91E1v5YXP8Sh2KjP+ySQ2Q2QoD5yJlGPK/wAX+P3fd96RetNRK29wiTqwa5XbuUyP&#10;uGAsixjGO+eNvKqSxOK2rDxDKixmG3klPVngvNyxBm+dTJs+VcbWViOcYIb5SOfMF7PNvYtaySRk&#10;SeXlkKYMauWbJLkAcHAYgYPzAHSsNSnTTJprKGaOOWRZWVdzbAAzBvlYDcWUfN1DoemSDy1VE4Kl&#10;OPLdLt122XT+uitfXoYLrxFqNja29zpjXYuP9HikZGkzIrfMAhAJ5K4AyGKlcblJXSnn1SVzLFp4&#10;ZVbzF8uSMAKqA7wQV3IG6DHlq3lgkDdnG0/UF82G3EEYZZATa8oHyoUrGkQLrkrtAPOACv8Aq5Cb&#10;kPimyvLW4istI86NlU7pomlUsCvyNkAl2UOS2c5kY7iNvl+dOPvaI54xqSkmttfRXfk97W+ae2xq&#10;SNqeSs9jM0yqscNxFdOPJVHwo2gZUBmePjBDMdoJBzRkt9et7eLTWdreaPCWbGFw8cowcpkbgd23&#10;G1mBV8hUDBWZb+KLGNptMxNMFkDyeTGyMGZGKqgTbuXMr7icbiFIZV2irFv4ht7pF06wLQwxu21Y&#10;4yFnYM22TBIViFJwEQDO0E/OQYUZLoa06VWEryWm97abaPW9tOluuy1ZQP24pNdTalGxmt2uXjWM&#10;RBFYfIAWO1QCuQgHIRQcMFVIWtrzev2qWCdfLx5kcMaNAvJGcsRjeVXa/B4QYJy3QT6pHPeTQ6hN&#10;IoDfI0iZCMXX51AYAIoz80ZOAJsNwpNPULua4druMusnlYktfOSMTMEPIEm3c3KkLt3DeOJAMnan&#10;zX2N+Zcq/P8AKzsvlt0TMu40y6Ns1zd3MctuzIgnt1ijABAQO65ZslmYBVP8WABlqJI7RxJDPcJb&#10;yKzNtuJPKLuH2lcEFjtOXLFmUguBjnbLcSNMy3Cn/SY/MXy/tSb2DbyFULyTgg4YhcBRuO5AXT3E&#10;ZvGmighZlYRw3C7NsnQnbnDE/wB5lIPDHMZIDdRzw509X16WWit8vmrb6LRsqQ+VMmbRp2byfMt5&#10;BCkksUZ+UuqMw+YvwxBTedgAG44C2m3Fs1/CrR26zRgwrLlkj3BBGu5AwYbQ24bcZwo3ZZbU0tra&#10;rDrkjm3Ro9u2bJaRgP8AWJmIcYDD+FQrDATOVrzweXNeNLqMUMi2gN0w8qNm/dPvjUOOOSFwELKS&#10;VYKMBg67ddvW/dJr18+j2SuyG4Frsa2FjG8sbBZPLbyV3n5i20jCHbtGBg4VSrDDEOisrtG2/YI/&#10;NhRysbW+4v8AdILbeD8+d27PTDfODmVUsYdQkmiR2jtI/M/eygK4cZyshXGACG2jA81flJINMeDT&#10;7FGtozHLMbcKFW38uMkTkFiT8pACAndlSWPQf6zSwoc2y8u//DJW17a6O6dobLdmG8l0qO6CxokV&#10;vFIrKEHzsTguM8MExyMseWBNSSostvDLMGn8tjLZ3e8HlTvZhgKxI2qc4Bk37ThlGJl/s21uP3k9&#10;uTFcRvIzXG0CGNcFgFz824qdu5jhCoKjJpZ5JZIJltLm1SNY4YoDdSA4QKDnMZ2eZkOdocbifugq&#10;2ZN/c5rr7/8ALX9F1vvdVre0hUC5itZPLs0UebHFhQ4IeMEjaMgAMBkZJU71UMELK2AtVTT5jLu2&#10;xIpiCkusiNnCthti7FYDDcB8FVDCSKCO2uftN29qrBjsif8AdYVoVIbc4XaflzzhfugBcoaryhVv&#10;oJmVVeRpgu2ASPCFBVkKnDKVyAwc7AGbaOuAaqS5tOuu3bX1+79B1lLHYXouIJZJI4pNrqu5flj2&#10;lpQvHlhSx3An5PMKkkCQ1VvreWae3ttWhb7Q1vCJ4fs7blQ55AYYDNk4wQc/MAWGTO8VvdRxWluj&#10;qkp2xQvH5vmYOZHPysM9EDKMHeU24y1QTpqNlp0l1JIVQcxrNMu2UqGXeoLkFwMc8Ekp8rbyauOh&#10;1U/hut/6/p+nYoxebEG0+WwgT7QkmLyNmjWLfht4J3bgFXGQQpAyTwzEb+02mmuxhVRVlaPaVXiR&#10;ipwmf3rb9wYAFQSRnKOXSrLY/vGVN8bMy2yx+aqssbJuwGDLtJdgckqwZuoKmnbSSRXKTtbrLuby&#10;1haZfLQ8MshPXIUkEEjYxweAUPXGV4nRRj7za/rX8Numn6zGeXztjQTGNdjxwu8gG0K2UYnGAsYb&#10;joOCSq7gaMk1otiscrmSHkNLJN5ihCCQACox93j+8T91sg1aaJ5GVrVLdI5o4naO8jUK+8M4UkIA&#10;fuNjLADy3BOdoauL83Msbx27bvKjEcjSklW25Knb0LELuY8nZgFQsgqoo9CNPm+Vutv6/rcUTzwz&#10;CbfdSTSSqw86N2dDw4YDc29mwcED5SQSejKkt0uJIoirG4EzCX5maVflBJbgPllaNScA4GMsW3V5&#10;XaaZUjEclruUR2vlkGT5lk4ywOW3jKg9Nw4ASmO+6ETRX0MjRrJ5cyxbzMCSWLbunCsQQoIK54PL&#10;Vyley2b/AK7X/r79WS3pWW4wJFEc0kg/dwj/AFattC45wc/KGwASuAMjNSS3UsfL2xZ1j3QmSNo4&#10;/MWNpDgNyCCUJyxORuPHSNGFjfsj2yrtEkamNvNA4272aNtvTAOCV4YHJHy1rY2sSzS2VzJHCuGl&#10;kZWUIu07QSTnruwpyWAwQMrVKJaj/X9f0y2zx3ET+VHCreWqLGZNwhwJGLFeSRgkhS+FIwzbQcVZ&#10;Y2gCm7SPCXHmTR7yFm3bQQBnglSpB5IAyBjLGS5himjmWHyo0VD5ameL93ICSF3nnI2lQv3SWXnI&#10;DVXlWRZfMXftkZoz5bCMJIQcqSBkv1HYOdue4FGtPXX+vv8A69R5kvYs+bKybSybmbgjOMo4HUAA&#10;jBKkg7c9Atzd3Taj5KM11JuV2WKR3R/lQAo3Jzj7rHOQVOcgZiJ8wi7eTEdwGRW2MzGNsJ0wSMkY&#10;CkY3Z2DAzUN6Ps9tMLiVZlwBK0cONxJY/KVBycbgp3lXBDc7KqMTaOr/AK/rT8xJrkPGQw3NG6C3&#10;jtJxHsYMTnpgA8EMMljtw3BIdcK4VhPZybWCmZo1IjDmUbB0bjAXBIwM99ygRQ3slpHGssW1hKJG&#10;lwwVj3UqxyxBToAMEEEHgVC10IbFDNBIUhcIryKuDnJdGyeMfvcqPVSe5bRJHRGnzP8Ar+v16jIh&#10;BA4iZ/Ljg4m/dk7cnDJ1JBY45xu4PAGRRmWO0a4jcxiMbI5I4yU3b+uer8YOeSFA3E7gKdCyQRLC&#10;xDIVKq0e3iQEDcO2DlRuPU7TkZUmMR3WZXlu4YjktNCsbLsxj7oIwu3cFXryRtyOKZ1Rp3DzL10V&#10;/vMjMMswWRQACwDMAue5VgTt2jgk1Xl3LbNIjbY9uDII2KjeRkHPHDDZx0wcLnkyrBbTRGR9oliL&#10;L8sZBKgMeCy7SO2M5BXsCTUVx5MRkmAkXy5Nm5lDbW5LDryMY5IGc454NM2jTS0CT5R5K2j75dp2&#10;tDhhIWDgkBSWXHQckdOTyrXaKf5pG3LLAxZmh24XHCrwFBAGAqkgqWHy4zUTC1gb7PJK0UPm4k2K&#10;WZsjawBxlhn5sFeCOTk5L5bWSGRra8EmTNtdmUsXGQmeQC4A5A7DnkZADRRQZvb4yOXZmyGuo487&#10;g/ck9MnJGTk56gEjDbi5W7P2m4nkZo1RpLiHvhgSdxPHBBAwxGetJeyRrDI8haR13HduWVACcjsQ&#10;Ru+YkDHC8AkgK4e4uDEkm6OM75FuNsYVSSw+XPA6jaWzvIGfVWL0WpFcNND+9khSMGSR/mkBCD5t&#10;yndyTyBgDjHGMjCqY4XeVhIy+cyyKNqr8ucqTtIZyG556bgRg4pyYtkaRp9+35v3luBlR95cgDnP&#10;AxnkdQAarzRRLYyXIZZI02hRt5kLFm28PnovO07ssMcEmnYe46a8klb7RNeNI0UhXzo5Qyqx3Et8&#10;2N2SCQTtAIJ61Xjm2ytcrK27htsK4AJ+6Rn/AGiSBzgLxnu6Zo4WffcBY1TzLdpGjLI2Q2cjOcjA&#10;OAc5OM7cFJZ4obdTM6yYZkkUuQF5XO0g8n2zuAPrtACoxRFCGRuLNRGp2oJNzMnIYYycDP3sAYOc&#10;dSadd3RaZ12Hgks/yBjhUKHJAJGGyQ3PQt0yGzG2nWMbtyswDqqqvJGef9rpk9McDJHLJriWUtEJ&#10;ZPOLu7Fo1Kj724AjAA+bpyM46AkU0aRXcLgfZTMt3ax25VRhd5+TCjCAnr2wRk/L34NLNHhYxHbZ&#10;4O4NGS6qFVuoxjA/hJyvGeDgIXmMEk0E25vLYKsfzMAV4AJwMjA6YYHbjoAWSSA3H2USxyMI+GXG&#10;cbfrtxgtkjj73OCKRpEjmeWMK8hkjZpifmTGCCMcE54CgAYO4oB1XNOlUtIpedf3Y3Idw+VScZG3&#10;BxhNp4zkcheBUcawSyrbZRVZsbnYjb8pIHzZ9E9Djt0zHL5gVZIbWTETFV8uE7UXPQc+xOepx1bO&#10;arQ05R37qdt0duoZt0Z/efMCcYBAAzkEjHI7YOMVG8bCESSuyqrHa2V5PBG3jgb+voWxwcmnWheA&#10;RqIfNIVQzEbVdc7T8xI5P/fXLc4BweX5ai5il8xlyJI2YZfkdeuOuM4XK9DzUlIieCTyVdoWRdqi&#10;RlAO45JI5BywX0Pyj2BqAMindIm7dz8rBW57EHJOPbBz6g1MYoJhi3VZPWRlA3j156dQMD346Go0&#10;XYPswf5pvnjkJ5XnJwORz29hx6kLscZHOY2Te+1Wb5dw9OOP159KXeEkeNSNrH/loo7E4Jzz/XtU&#10;JG4+V95VwD1x09zSo235oyeoDbcjAwM+g/z3zk48h02LKysrN5230+Zhzn6f14479DIWbdiPYzMd&#10;ysi5IzycehwO3NVkdWA+XbtbGFJ7nIx/h14/APDt5floWCn7rY54469vw7gj1rNxJLSOQxV8rxuD&#10;cEofy57ntwKn+0tMd2GdmbL8AHqNvft06DrwcdKTR3kiqWj/ANX1c4AX2Pbr29ffNShpHdZVG0fw&#10;EqCenHGB1Ix0rOUSdCwbgRs0e9lwwYLu+7yPX2z1qcXKxKZSjHPzDc3THX6YOcZznv0xVWEvHJ5U&#10;Zx2VY1HPI6/p68fiKdbt+8VG3YYKx8tec565/DqOQOmBWMolFx7rYCEkXlz91sBefXuP5Y6dDTnn&#10;SFWVWbG0bvlAIIAyO3rjgDOPTpVE0gIaWAN825nXDYbBOPm6/wAhjPSnLMFh8zzWbcw3MZGA3AfM&#10;SM887v16ZpcphKnctLIEnEkT8Ku3KlSwUHOePXp1x7gU6GZwwfZu29GjkXJPXv8Aw5H8+pNUlZJl&#10;w7sflwOQQvTkd+2O+fUd51nXaw3tuZQPLUZ3Y7Ng8dT0Azjp2o2OaWHRc8wRgqzMz9F2gfPzxjnP&#10;Tnj6Y5ApYLuOdjI1ztaQn+ElSD9eo54HfH41Qt3ChhC7bW+UvlsN0OMnr1HuOgB4NTvdNFljF99c&#10;JIyrlVPI5I9B7cenSkYzwvRFuG4MZWRNvyhTGwO3aeD/AA+me5xx34pwuViQpHGrLuxux0544zx7&#10;5x+VVozslWAzxxt5n7zP3Tu/gP8ALBP1xzSIBD++hiYqOVZgFyQBnHXjBxzweM+lSc8sKXPMmY5W&#10;VWZlwQ0fJ+X1I7kHPUcdRmpYLuR4mYyQrJtXayN95iQ2DtGOwORjvz2qlsERdAx3eYrNlBhTtBAJ&#10;I6kcYAyTnp1MiFiXiniXd5nRXO5eR14BzkfX8TQc8sMv63/4b+uxdiPnkhsqc4YMMlUBGTnBOeex&#10;/M8UvEhjS6lXYkm07RxzwewHt27njmqcriWDzo5rfa2SWxtUhScdByMevqvA6Upnkk3GDa27AXax&#10;JPf8ee5AOegxnE8pzyo2/rboX4btWdnlZW2gERy52seOAwzzjsSBuOcDHLWjVI/LgjYbcqQ7fNJ0&#10;yenp2BI461T+1WwDRWh2jacHdnavJAHsOpPTGeM8l73JdsNJt3MQ7OxCrg8qBjPUD6EDuaOVmcqc&#10;oyujR+0o1ypkIk+YNjyxgAdFI+93A2n8T3psjOA0/nI3mR5b90QV9jwBxx8vIx14xVQ3DKIXjEbR&#10;9Y1ZV+QDb+QOew54xx0SIxToITIWRgAq8DjODgKwUDIHB75xnGalRe5j7PS5ZeYvtePMYIBG1grE&#10;5IA4JYY4Gc9MAkcVK07LMxvQm+R8bVkBVAQOdqHjABHfpwDg1XF7JOWt8R/MyMwKruzgnK8/ePGC&#10;MZyRnGMEcxUtKJVmVdy58w7juxxg9iW9MlutBlKD6r+vUtSzxQbmUKUzhSWJ3FSccZ75PpnPB+9U&#10;kVwVjjMd1+72/vm2E7uBx2+YbuOgJ6nOMUI7hU3JHNvlVg3yknb97j5sHksM/XseDNC9p5uLqTy9&#10;u0btoLKAFBAxwe+QfXPPNTYiVPv/AF8v679id5tsDFZcMuGRlk5IyMKpPYfeOOmSexBmhuY3hUO8&#10;u5Y2MYlPRgcjaQONwUqM/wATdDktVBZV+WWbO9oyzZGNy/eOenXJ55YD+8CKTlzsiPysS25mz5nz&#10;dRk5zgMBnJBXI4JIuxLpJrX7y4XZoJGVjw25kMQO5hjA4IIwB1yWO7P94iRXjVWUtsVSEWHaCQMM&#10;Tu4/3QB0+Yg8FqpQbJWxLGsJ8tfMZYlxzgEk5wo5XPvkYGTTI7uPYpG35ZARh2I28/Rh045B/ECq&#10;swdMvW5gj3RgeZtVpPKDEBl5ZR94dD8xz0BGSeSEiM3l7ZrnG1l5E3zKOMjIbpyR756561YL15Sk&#10;8btJIsu9U25KD16HsTgYwM57EUiOjokqMM7Q24jqRjI7diTwSflAyMcOzF7OXUuM5WCZMt81uHkM&#10;X7va3oRx1xwACCMnjJpzlmufIeS3j3Tb5JMfeDAjIPGcBicLjdxyxUbKClpJGjhmZmUsySZblc5B&#10;7t945yTnrUsdzHbr5VskKsdqxsVJZACeAdo5+gGcHsOaTYvZ9F/X9en4lqKfY0f2iNSywlpFAEjS&#10;pu5AZjycnOBwRj5ucBsiqfLMrtlAy+dyMsGJ3HgcscDjpjJ4GBXe7kZlUxqzZ8x2k3Nyc/Nx/eA7&#10;5Pr1zT0XzFMMh3fdGBAuX4x8+M8gsvJBJzjAycnNqLktq/6/r+tBYGCP8sWFww+WThWB7kMMHHIH&#10;zZBxzgGpIljVlnNyo/5Z4CqpwAMkKQMqWwMEfh6RtKshxNcr5gk5VrclhwBg+4ywJOcHr6hwu7to&#10;Vhgmb93IQ0YkfO4j747A7cck8Yz6AgrN7f195IsbyRvEtttdF4kWTgsV+73OMdNoJJOSQejljwyy&#10;xtKu2T94I12hMZ28kDnPOMkfd5OcCFLqNEZWtFkO0qrRqAMDAIAxk5+QYwMb36DmpAhJWY4iKt8z&#10;SMVZcZySRySScdR1Xpu4CWpf1/X9fmQJKkuwwoysuFWRSdmQcDHf72Op/LcacIrgQbUto90meq5w&#10;2B8uSBwTkYJPK+gBpuGRVOPLaJVLFpMEYXgDgZJySOnQ4+7uMscqwsPLmWSMsqv5OdxBPRgCMcHG&#10;MnsvcYRMr7iSxIs80dqgjO3EKJ82fnHIJO7GR0Ykg4ABwSpDbxDy2Kxtld5bcF2DGQvy5JY7fXAG&#10;CThsiTzLYW7CGR0iVpBuES/M5AJA5I9gMAckAkZysks3nGEREbgAXyQJQpyR9QF5PzcqvGcVGxHN&#10;K39f15/noRypKZWConzSYjWPgMGJ+bJ6/dxwR1A4+YCRTcT3EcyQvtMm8s0YVU5+U8naMAYAJJGC&#10;Dwq09EsRJ5jXLI7Shn28Ff8Aa4OC3DFs8KOM53FU+yeYx3WrEyL+8jkZT8uPlUZYkkfdAHzbehOC&#10;tZ8wuaI1BcR3EbW7LHNMyt5GwJsf+HG75Nu48DKjCjjgCklkmFqfJmkyvlsr52kHG4EEgcZbkjH8&#10;J75DWRzGxjn82Py22l2wW5HH1OPfn5RnkGwbdHRgk0nmLuOVUqPmyq8rzkkc+owCMjiQ92Nm/wAv&#10;6/ruVzLJcxxuJCVUFVWFcjbuYYBI2r0zgAf3uvNSMXPzR3AeNzjzJN+0MR82ABknd7Z5bO7OS5IE&#10;fzMO/mtGpuFjRSgXj5iD0bJUBQBjPBGMVFBDsCyXKbG+UxeZExxznAOCSDndjB+90bnLK91/1/X9&#10;b9B9pMs221kw6tgScDhiTyTjdkkndtB+UZ5xgWozPcT+bDu+0LGRGPM2eYOnXhR8pJPTJyPSqvlx&#10;fLFHI5RoeiK4BI5wBjgjgAkDOScDPCxiNpsXCSeXkNMVztO4ttIU4RscjAwD82OOBBMorV/189t+&#10;vXbqXDIjtI7Z2mPLNNGyiRPmGPQDvuJ+XOcg5xJK4AZDNGGxjB2yYIGeMDb3I6kDn5QQRVWIqBI9&#10;yq7mIDeZGcgFcgnJH+7gc46c5qzhRLCpmJ/vSTrhl+bnLkAYAOP4QGZScEVmS6ab/rt+Q6GSKa92&#10;zzRR5jbyy1wIljwFGGYE7cNjB4JwSeoIIAXAkabavl+Wq7iGULnkhGXornsehHJ5LFMsc7TbFRlk&#10;YRqy4bcGK8cYTnjB45x1BBZBuEknlsqyY/d/Zyud2cnZj2HOMADBOflFUR7G8bJ9v6/rsWhNeGRn&#10;WJGKs2dsKkJ2GATuH3yRxlyRkMRkumeIf6TNJtMP7xmXZneNwGHwvQ568EgDJBGakscLblaCNpCS&#10;TviVF27eoC/d6P1IGec5+6q3JsrlpEiaPy22I3nBWi5HGVx8x2gFgenB6MaVjKVHt/l/X6epfhuf&#10;OgbTC+czfLG54VgOQc7hk8YIJxjrk/M+Of5hdpdiORY9jNIeAcbizHqVBboCQu3gMxGc+JJLsRoQ&#10;rKWypeNyCSqttO0HcMDbk546Ag4DpApZY76GSAx7RIoONsuFOcHkZy2P7xXgk4xPKY+xSdv6/r+m&#10;XN8LpG1unzMoMbsQnfhmDZUgDHQ8lmznJJmdnjiQmFWVlOyJtykjeFTGME/dBzgABjncQ1Zvml5i&#10;96G2o2N0cm0N1OD0+bL4zwQGHBLZLBJEIvKS2jb5WSfy1OCrLnBJ75AG4FTw3BwCZ5RSo3/r9fy8&#10;y/DcQShmSSAhvlabYMAEfeI2Bdu5R/e5LHLA7qsW+pRXERgUKqcOlvdOI1wejd8hcBmB5zkDJNZ9&#10;1c2kzzSQNGq/f3efhWYycryDwRg8qwB68kkS2908V958l8xbDbt7fNF83Vgdw6AZCqwxkjJUZfKZ&#10;SpXV7f8AD/L/AIHkX57qBiLW6upDu2Ex7YxIWOzjv83X5TweQABxTrfUJJYpC980RkXbLJEd2D8y&#10;4Xb/ALKAkDbyq8cfLm2yslq0dvPNDC0OQVzgjGMHdnqOMfLu4HyjbvBdO8X76VGYxuyo03yp/s9i&#10;xJGW69QTnAIXKZ+wjay/4P3bfn+hqafemaLczSqszYluAzlQVG4A9SxG1/mByRjOWY4kivms3L3D&#10;7pFk8tpFaSTLEqG4LAOpHQHrknA6GhPcnMih2nUr5cdxJH5TDHBG48jG/ZtBAAAJB28ol80/lm4V&#10;QkY37oUDbcfxIg/h3D7vy5wC2VUhVymXsebXp/X/AA1rfI1pdUlaCL7VLG0abWWRcMCxXII4HHK5&#10;I6bORnJq1DqTiVBDOvmhvmRlcqDvI2sG3KOVK7kzyw3FjuIwhdNCWD7pF+UusiFhIwIJCqSPn2u3&#10;BGMBSTnJE8E8LXKvPI+3kmRpAskbANtIO7HG0biTgnoGYLUyiYTw8eXb+vT+uhsNqQ8zz5FeG4aT&#10;K7ZPljXcGHUgn5udoBIznB8sKLBvr+CFba3aR5Eh3vG3zEKfMHL/AHsEMWG4YDPknJBfLjlllMkp&#10;dvOmtR5CrGqjajYVNhH3duWBCg/IOcA4msHDzKzpvkkaIQ+b5iMMlw67VxkMzR5LZ5EgUNj555bH&#10;LKjHl1W3T/h+m/yX36DXwaV5J5VE6Lj7VJDFGhO7Lb1bB3bsEEKG4O3I27bNleYk3yxSeZDIA0Lq&#10;UZgEWQlMMMjK7TtbJxwCTk5kcpaRlSNJAtzmRZGMZHytjC4PlfMWyFHIUAEnAp011p0tywkj8xdu&#10;V/cxsVwH3FcgYJLOT1ZSCeoG2TCVHm0S/r+v+BroXDc/ZM2jfvo1VgkcPBn2AhixCN3faCNuMgEY&#10;3MtqPykmgSSWP/XSSfaIQgEgB24BwowASyHKqAhyD8prPllijkkdZvtCqiiVfuxxBchQV+bJG7y9&#10;wJAzjcAcFY7m1kn8+FoFjt3hKvkq1ucjncMEbSo5woAICgdHjluZyp80br7+/wDV/nv2NHy4oJ2u&#10;JpNqwwRws0cJVsYCqVQ+oDkjarYIyu4kB3mXMiLK4dol3K1xbyDO0uvz4QAktkguBnai44zuprdX&#10;Me2DKw/aE+dfOZHVhtVt2AdoBCgcf8swc4XAX7ZBIm26jMnlllmeWZHZVbaSF81c4GNyryrNKQdp&#10;NLlehn7OT3+/y2/PTt5FmZoSXELLGGkxtt1K7W+dgi4YHDDB+YbV3KvVeJHihiZ47ZY/LWHzPLhh&#10;kbJcFowu5TyFJVeQXO3J6MIZf3l9Hco0bIu5X2tuXcIycqQWDKWMeW+XBdcqWUlnQSPOPKWzk2qw&#10;f7PCrMqZG7K5ILnkbdpA4xwEGDm6kcuzu7adv6f9O97XmNyv7uf7OlwjySS/OsXlnHAyB6AOTtyM&#10;FRlgNpJbgi2VRNHcCRCG3xLukX0XzQSjlcseOMgLuYBRXSXM620VxJM8kgXa0zA+YvDOGIILqCGE&#10;gwfl+6MgCKK5s3Xzw8n3mSab5c/MMnoWYkuAoUgYO3IJYsZcTSMbdP8Ag7/8Npa9tPK7viYuxlaS&#10;CKGPyZFUR7MKCdu5gMkttw2eSxP3iC4S3F0y5uUM32ryoWLgjGC3OABjepbnBAXaEXDLWXFHcRSS&#10;Tx2bPuZjdMVZhGUT1BGcB1XaRjnOF2ijz1jjW1tU852ZcWschKsDksmPn8z5QwLBSwBT7uQpnlOy&#10;ny7b/wDDfd67X9XrqFrK2XZaxqFVW8qP7OyhWB+YnPKg4bGCCAQHI2DM7iwklWZlWAqpdYZBh2mH&#10;KocchtpbP4AbjG2KF1fSWsd60UKs52g3kyuvmY5wcKx5+QYBJO5WwC5NMS8tLm8YRxxvHLHIfluk&#10;DFRnESqMBfmIxhsHoS+07c5RlY7qcac48yb/AM9E+vrs1f06aE180kxtZnkZftG2H/Q1wr5wMEkZ&#10;wQpJPPG0jrhJ5IPKka1UyW7TDavks3ljoBkjIXPG1SMF1GVXk07nU7l7SeKQ+XGqrH5m4YVi5Lr8&#10;33lxuBBOc5UMVHyxvqcd1df6e7Ns3vG0iguCpK/efbtA3Nls8jPZQ1SosPq63XS/9bb+d9Nd0aLT&#10;R3cK7TGFxhZGjXHPyfN0+bg7g20AbfQgRGWFTtidZY2BLwpK2WUqfkO0EHJJUE9SrDJKg1TtJY1v&#10;bdWRI2WQIsayHqCV2q52lTwuOeBglgq8RpqRnimnNzu2rm1VWaMqxJ3LgMgVcbcNtJ7cEKpqMDne&#10;HitFsv121X4692i8b5GuPs0m12eQxFGAbcvHzkh+FzjGSduxCVzg1HDdnz/MmfZHHNiSNFK7idvO&#10;7aNuSSdpCqGK9MqTUS7k3KZp2VoVZf3OFZGwP3fzMv8AeUDsNw4I61pbjyplbzPmZcrHNwHfB5+8&#10;3OckcffLdMjG0YGf1aMvdf8AXf00+a7mqbiaby47WMwyRqB91lKKcbt2CPlzx/FtK9QMmq8d65YL&#10;JcRwtJHujL7gGZhuOHAPOAhbPIKDb2ArSTywP9iji8yMQ/u41y7HGwdQcElwpzyO6kL1jtjKsK6e&#10;bobriTcokjYgKFUb8g4JGPlxkFgeWxkFjL6nGMXf5fq/zv8Acn1NEszBYmZkRkBTzJtmW+b5Rwfd&#10;htB75I3AB/2yKQs5XrI4V418vYvOBnjaMfxfN1VSQSQM/c8bvI8bQM0jSXIkjPzERsN2SWZ1xwMl&#10;QC5U/KWzOs83kLHC826KM/Z9kaqXbehO47sqOvPpuJHyjJoZSwu1v679/wA9tS7vhEqvJNHG24Lu&#10;8zbsZm+boCyEgN0AH3SM/KCJqDJF8khQxoqwo7RK4baoU4yQSwB4Hy/eHIGKha3jt8vJIy+WwWNi&#10;XdUjIPzDnKqB9QegI27qWBGKRwRWzJDJMAyKPMjjOecDPT5uRxgEnkipaRyypx6/j9/9b/5zvdRM&#10;FMDoucnaqSbQu4Z6jHU7SDxt6jBNK19MUWCK/aMpIVaZRufJ6tls4bj+H7quBk5fFaY3LSrHESv7&#10;sCNmg5b5gXORlgAWZtwHOSOgzTln3BsTzW8e/wAn5yOD94jGdvA6c4O0YH8BXKT7D3f6f6dOu5at&#10;3kaFr5JOIyuFWRlAODgfMMccgH5sE8ZHIkmie6l8qfT0TEbFhuCkgfw4HQsAoAHfODyRVeOPEzP+&#10;7jkaNhuMjBWygAG0Hsc5OOwOORVu0hXfFvt9sbfLthTbtYsBtb7oBAK8scA4AC45yqabG1LDqUr/&#10;AHf1f+vzsq94rKRNubBKkc4HJIBzgrwcBTkHJXk7akiUf6hbmN8yNu27VZiRhW4HzcktkHgHcSdp&#10;FR2KRK6tcrM7KwLM6kMN3Ur3GCx75JbOPuk2vNiuPKmvb4MxgV5JOECKVVVZB/COmM8llHAwdvHK&#10;TvY3lldOUfd/L+vzWvcct5cPHI63MhaNdzeS3lvK3pkHqD35HTnnmS11C5EcwuL1QNv7xpsEJ1z1&#10;ACdCQo7kHng1VicXVqt7C+0NIcmRgBDsPBBGSCd3fGCDknOQh8yO5hneXYyuZEaNy4yp3KwXjP3+&#10;3TOMc5rPljLQ8jEZZKndW/r/AIdPp+FjrdE+JN5pYVb6Vmhh3CSN5dryZwNrksGU5DKzA4AwCMfK&#10;e88LfFaGKUxmCNl2r+7jk2sAGIKp12ZIBycEBc5OAK8XN/OoZ2mUKsYCrI0gGNuN2D83YAH7xOCe&#10;h23dKvm09IpCZI2j2+dhDgEfOpyM/wAW3LcYA24HAPg5lwzluYwfPDf+vv8AM8mthakIpwVrdO/X&#10;X+uqXY+ofCHxTsr2dJbm88n5SFt5Au04IYtjlRg9u68L/CF7RfEWmzIk9uxm2j95NCwKlRsBGwNt&#10;+64Y9/lYBmHzV8e6N4uurGTzorjzCNm8KE3Ph/uj1zklWyMKuBhea7S0+Ll7Jaxad/aM0cfljy/M&#10;uHLhyoDKiHqMEjnaMNtOFY1+YZr4XU3iObDtpf18zuw+JrU4tVLeWnlr/Vtj3bUdQtZIlUGOJvkV&#10;vI27XUDh+uB85Rsgjdtx8wAY87cXXmupuJI4GmJdoWIYbg2Qy5BGNwds5w2SuMdfN2+LN7FaxzwS&#10;lfPWSSMzMzbTkZADMQuCqljg5xuxxUlh8ULmRYvtDBY/MYhflU/wsuBjgkd1JJZic9SOnB8IYzL6&#10;ajHVL7/6/rQmrUjUjzO+nl2/r79DuNRuPtFobeC23S8fuclGkb5mxkkDgDjPTYig5JAydYkhvfOu&#10;IrmHymGyOVYl+T52APCgggZOfTgkkMKxbzx/GGBljkgZkxItxCNpbICjDHa6nAILkgqp6nDUyfxr&#10;D5IvLe4k/eMht7dlO1MjaoHPzkKqkcAkAEDBfHrYfLcVSavE8qpUoyXuP8/6+bK2oxvtbytyASYZ&#10;uu48t824fM3AwWUEkZ67QMm5tgtvviXzFWQMd0m0u27J+63HTGDkMzHGQQDcvdYjS4jkmJigC+XG&#10;7SMqxr0OcKD0BGfm6HKk5FUXu5FQGRvmXMMcaklgMjcm7rjIxzjOMdG+b6XDRqRs2edUXNt3/X8+&#10;66LtozD1u1mB+2y2qxfeEcsZDOFLjMm3+FRgYK4AyMcYI53xDBGYUd0Xy12pJtBbDEqCCwzuAIbD&#10;L1GefmUHuNVl0i70ZY7fSkjvI2Zrq9VT/pAJUKcYJU5ZF5yOpAOVzxPiK3mghW/it1XZHjclucE7&#10;gF+8ML3Y5xklcgsd1fZ5VV5pJM9DBe7Uir/nb011XbyfkczdfZ2aZf3e7OxmZvmkXpwQpxkDHzep&#10;5ALAVZ5Q8iEKyM+1VWaMJ5nJxjGCoxnIB7sAT903NVDRyTRiB9scrbvLbo7EKBg7QDjPbqoU4xms&#10;14irtZ24WNhn9zHIqsckMdy89VAweeR/DjK/eUPhTPqqKjKKf9f1sTgW4aTdHtYIHV8EFmDj5jyS&#10;DwctkAEYPzEGmm1j3eWiLlQ25lhYBhgADOBjJPOSpbrgZJpIo5kfMkIk672DbjxweZOcgBVCj0YH&#10;B5pFi+0I0oaOO383ZG6xkLwT8wAwAMgvuzxgdga6uY0+HqW9NV5JYrq2aSSMupjXkBsAkIdpAGcA&#10;AEAY2kDG7b0vgzxBp+j2V9Z3ug6fqUV1ajZcah5oltSFKq0Lg8fNKu9CjBtmTkqsh5SwiMsrLdbf&#10;KKbGkkYEKobDBsnoFyd3OWI68itBbi4l3TTPDn5WZi27y1I29zjAVsAc55G7kCsfbOnLmj0OLFU4&#10;1E4N6PT+rfmrWZZmuMNJJHIsfmbZIoZGIZDkbT8xwACuQAdoAIHoywpudVSeONmIXa0btyPnPy7d&#10;xOcfNjPoMAZWFNQilkaZVVo1zJGJNknzYGVKgE/MAuR0G4cgjNuW3v0i8lQYmDgxyNuwpDbgODhf&#10;vZwOeFwOCBxe01OSUoxsv6/paGJcW6xvDuZV/dL5ZYqMIT827J2MRjnBIwzdhlUExkmAlnjDSqp2&#10;vGit8zffbGRyQODk8YCnobk9gkUC3cRjdMuFb7QpTdxtOQNoOG9M5J6AkCu8PS8E8hjdgqFVKgOB&#10;8oKruKtgg7QAR0HVQ3XCp7p1xqRlEmtHk8yFrhZQiwsIWdcorcHGS2TnHUHgnAIwds8KyLCUjh+b&#10;aRtVQWRTkE7BuwME7Tz/ABHGGJqpCkot1S3tYS2xY1RQwxk7Rz/F1LnGM7vX708cUMQiitjtYs5j&#10;Uwg/MDjKgn2OOMDYFwBisajuZVP6/r+ky2J7e5h2KEMfDeXY5CMpbBycgcneuPRxyBlhHcSXTTML&#10;aNWVmAdI1DLI53MflYKWDABj/eAxkkcOj1K4tUa5SeNCzZZ5CSsvyYy+Aeilm5Y9VIDZ3LFtjtbT&#10;zJ51URy7WkVRGSuFIJI5Xle27k/LkDJxhZGEY2f5dRQHhj8syqWVdqKrFmCq4JcsNqoowPxB6lmY&#10;vAmVl3hTt+VPLIGzOCGKkrncOQPm59DkCuxEo2XigEEoVWR1KqTuwSzZ6qG25/iXnkZe4DblWHzJ&#10;fnKwvbr+8XcwDDPzLxg5JzkMPRRupFuP9f1/XnYkiMkUgP2GNbiMny42ZVKuFYrySFQHBOwknjgD&#10;biplnTKWtrt+d8xLyV2uFVXBxnaRuzwuOnTC1H9kSGRZrdmVYyFEseFVQSPmPH9xTnJxuI6Asacq&#10;LcWhka1UO20eX5JypByFHAJAy+egBZc5ycIzlyvX+v6/rqPcxRuYoFVlM2d0WxkxkKGI4I+4Dnkn&#10;k56Zq3YuZjEL8yMY+JguFz+7UAEAAlgrAA8dAMsGFSyyJCGlWD5mkEr3DSEqzLkKx/3R8uQeD9GU&#10;tlito3WO6sfLEiqZLfbsJ+Yjtjceq8kHBeqhLlYU/d1t/n+f9aXtsNvNNmnsF1Jr5ZWkmlH2dZQZ&#10;IRgjYUk52nGBxtJXGcgmqt4YAsbxXS8jft5ETMWClcMBkKN2EKnO1sgjAaRv38MjxyPJvbOH27XY&#10;jIJ3NhTkL0wPnBHClajt5JBDHcRzyOzKnknc2Gdgu1hnG5WP97jBAHUFvQpzOqP5dP8AP+vxK1xb&#10;RxxeUVkbe3lhdxJkVXXrnkMQSBgZ4U8HJL7fdJPHO6RK0S74rpQcHlfmCoDnd6nAxzwy4qSORWu/&#10;MmUrxhpJMDc5Y5XjjA567hnORhjTWYrO1wqbxt25mVtzE7uuAQ7EbznOMbuVJYVtc05pPR/1f+tf&#10;yHBo7X9/K4Ro49iNkHyjwueFxgBsfTAPzkillDKftOHjWEtGjNH0IIGAu4hQTxg4zjJJ6MlpBerH&#10;FG04VWl2xiOYMp4IzGOMYUYIzgBsdakEYiRzcyssSR+XLMsLc7Sw2kMRhsSEepO3jIJE3sZtqL3/&#10;AK/r19CvJbmxe4ligVWLBZOm0MuVyu4/Ny3UAlt3Ctg1C0cJ3Tp5ipJvaRTwxbADrkfe5G3v8xJB&#10;zg06a2Hl3EdvFIdqncrRhHTKjK4AABG5FOD/AB4Ckja2h/aE/wDYy2ksUbrHK3k3Ece5sOdrRb12&#10;gj5SQTyCcAgcHSNSxte0b3/q2nf/AIYzA00z72KK0caqJG3MGYYPp3GOowOOhdTUUlsZMy2kEcby&#10;rhVRuMhF+bd0ILMvA54GVI6619q8d1psduIbVmh3BZYbeOEygBcxyFUG/lT8zAYOcMQ3y5a25iSS&#10;7a8aRI9wk3FvnIyc5+VlIOcdyT/DnK9EZ6GkJP0+/wC77/6tcQyxtNIJYtu0fu9jgllIACAuScg4&#10;PIAAxjOaSG2tCWhmaSZrgL5bxsCpKvu45JGGyScjkZ5GcTSxpuUZbdGjMqvGqF13DD8gY+YlTkDJ&#10;ODhd2EFr5E0f2cyR/eXy1wrlAHXBwSHI2DJI/hHzcAGuYrm93+un9XKxlt7kCSIyNG5BG5im3IIL&#10;Hk4zsyOCSGzyT8sKIYJlkmulmVSjSSQu6BdwJ37ex2sqngnoq5wautA0FwPKDeWsA8vbHtIXPCnn&#10;BQBgCDncVQkY5qC4ieW3WdY5mlVWZo2JMYkbaOQoOQpLKFC42rjqQK1jI0jJPRPR/wBf1+JHGlwZ&#10;ktnt42BgQ+cjLtCq54K4UKvb7vIBGGKjLUjTesc08e0M3knePlO8JsYAsuBvZvToNwOcyCCWTy7k&#10;YZ/MDecuGkkbGcKV43beRhjjcApUbWJt226liqmZXO6327VHHIBwSxGzb/c4IIAKnTmNObX+v62/&#10;q+g0C5ldrYXAikSL5WVdjFQo6D13suMZGGBGcIQ/yo3ZDc/6O0jKeRuzyOPmJHLbeTn7mQOcqsQu&#10;/MUcbZomQL5m1nUv8mwlQCDg4/hHBwN2KjlIjtY7i1kZo/J3GPy90bQeX8jMA2cBcBQ5yQTkjODD&#10;kT9q239f1/VyxDZSfJHczrG6yN8qSkbCoU5wnPJ4yOcdMDFXU0uwMqTzXsZjVifukLLgEbCQfmHR&#10;jwOu3LFiRSjluo5HMcc0LIiiXypCfuglmAB5+UKADjcADjG4MC8ktblmuZY0WNc7tjRuH2uikFsb&#10;iN3DHDdehC1zzjKWzsYyjVls+nT9N7GtbaJayNHBDfbo3XZJDvYrHl8EnqTu43Ny/wA4BwdxKSaB&#10;aSok0O1ljV/JmZgqu23CkgEsMg8/dwF5HFZRvr8BfI81DModIpVxICqZJ+UFtqjcAy4J6DHBpqTS&#10;zlXilSNuVjZlLugG3cVOwH5ScHp1JxgKtZRo4jpIx9jXvfn/AK/r8tTYi8OrGrQ2d2rSx/L8s3yM&#10;448slflJIIG4KCoP3hkAuXRLKwg3wTqsayqsbHPJcbRJjheqqQBgYG4AsQox7fXLxIPtaz+VGG3w&#10;N5abNoQNj5ScKBjG7OwMAoAbFSi7vnlS5cx77dNscRjO5trOcKw9ZCwxgAYLAgh6bp4jrIUqOJW8&#10;/wCu39bamydPtbO6X98XztWTdGnGMrtwFxISc8DJAG3GRtqxDZbZPtEu09Xm8pjtfcxAHyHvvYbu&#10;gKkbmBArNtpb2NmhYrGvlkeWsn7kAOG46ZDMrYwvCr0wxU2LKSB4oRb2jLJtkWJ0Ds2W43ZLE4JY&#10;MMA88ZAw1c9SFTqziqRny6v+v0/p+uvbww3LLDG4iVomSGP7wC4GcqBk8EHcTkNjK9MzSy/akQCZ&#10;kaaPC3PlllHzbcYLEtk5znnGNwbAzQhvLM2gnS8LSSSeYv7wALnBUgq24sf9nJ54J+QtoObdXhCN&#10;5Ix5ske4blO07gd3GSPlwwweSc9a82pTlzHn1IyjL+v6/P53I5VF1A25Vk8xRsW4QvsYOCw/2v4j&#10;uUZ5Yg1mvGqKJCrj5F3FIgrKANm/DgbXX1Unk8sQctoTypOhEkjY+0LHGFZiQp+bLbegVQnXJBC9&#10;MYqoJcy/aZZY1kOBGWlfBPyhgGII7YAx09eVXSjzRNaPNFf1/X+VjOn09boyb44ZPOm2NIGLAfKR&#10;vBwdqkg4ONxJU47CjcabbSTETySLukKNJu+baSvBDfMrZOTxyDxuAO7dmYXUTMJ1G/8A5eJlCtnu&#10;SBnGCy8qx5j3dMZZNJZXcjQRwsCVVhGCoZs7TkgbTgHJ7Z3KBt5UdUcTUjoztp4ipH+ttv6/yMA6&#10;ezFW+zlYimf3sBbG3+Erk8jPUDHByfvbXrpjTQh1BdzmPCkNtH3cddrDgdzk8ncRztPZQWUrXMhX&#10;yzI2Qn3vlOS3fLDKsM4wDjcAA9WIYJBH5Xml2kb5p/LO6Vl3fd+YbsMuOQSSASM9NHjqnRGksZKM&#10;br+v6/rS5jnSUe53SPJJGsbjzGgIWTHzY2kfIcZ+VgAMuvABzas9Hc2ys9vvkSSMrD5rP8w+ZSQQ&#10;euNoXv5nOMHGjaWirOqMd3zIzxSRjc3IJxnO4k7fvABtxzhtweaCLzD/AGU8e7y22tHbosaM7HDb&#10;do4PHl44XnkDFcdXHVbWOWpiqm1/679P620ILCxAkdEgm+aT5VmiJJUnd8hyWI427cgnfuzk/LqQ&#10;y2jwpNdQ+auMLGrYdchjxyAfTHI+7w3es6yPatvjnK+YGjibcGILLjjPPJJGScMGA56XYiY7gpE0&#10;qzLlotgPz5TIDkgFVUNwxJxtGePu+RXryluzz60+fU0rKVomjmW7VTu2bdpUISFYZHTGRgsD0Vcg&#10;htodBcXUsSwRQqzbgsbMv3d2N3ygc/NglWBwqqMYJqvay6RIgklb5mKyEsxUr821iVUjeADjcNpJ&#10;VBjDbRoJ/ZEsMaahcMPJRPO8qHmLluFxkcElVAyBgYH97y6tSVzyqnuvWL+7/L7un4jLe93xBrcx&#10;yLld0a4TDHHzp97oNrEZZWXcRkcVtWepXdwqWpka4aOFS0Sw52IWb52ywwpOBlclgRnO8ZzLXUNH&#10;tJ47jVUh1KFfnmtZrh1iZhuY7nj+b5sjHOSHOSCATsJrGmQ3zR6VZm3tZJJXhjjmVy+5CvXAaQFh&#10;8zMB0GcHZjgre8c1Ze7zJf193+XzJjJqc8DwJbzrOyKAVkTC8hSowoO9SEHtwOQoqPVW1DUINqSR&#10;xeYyhUeWRhCpOCdwByoAG4jJPttXMg8Qaa0CvZLJNGFYPceWgDZOQduRk9MBhgjGccEZOreMbBbo&#10;29jAsUf2ll85ZBG3ykBgfmDJgEDB2/MRnBLGuKMKjnojOjTqVGtNVr18u73svJ/IwdcA3S26tJG4&#10;jX/WSCNvLO7CDGVTgcgHkkZIwc85MNkdw8Uisvk87NgJ+YsDgY4wMcFT8wGD5ZNb+oXFjqNysMf3&#10;lYOYbdcvtyN6gfnxwMk9mcrj3Fu4ikv/ACpJd37xZgq8kA4OWOXAChmZfmJHIGTX1eX1OWCTPpsL&#10;U5Vb03/4Ppp9xnQwXMUchYCNoyGhDSO+f4dxHodw29Cd3BOTmzHK6xySm3mWHzG8kSYzwx2rmNsb&#10;jlu59iuRltrdRzj7KsKj9+NqSRhsupzkheSSinHXowJH3zcjuXuI1t2X5iG/fI6yMVPRw2Du7fMM&#10;DIDAE8V6Uqlj0niqlP8Arp/X9akcPzLGIx5jDMWY2XIUgnG3OH74J24JIJIXi1E12gaRYI5DCWZY&#10;Y8gtiXJILLnIz35PcHnMMbotyhB4h2yOkcZK4O08YBz93OD1Axk85kWGHyESe3ZWADeRtyASWOf3&#10;hIH3ugAJPAPVhzSrmjzappeK6f13X9a9R8ESyxYuisfyt5ys7Bgv3RgEHI2gHb0ztILfMA+JZoYt&#10;zwxScBlmxhnYt23n5sgqVzgNhMAhThsM5LsPOLSYZVjyVKHgZAJ+XAO0DGTg4O4irTGbzMQ3Kx7p&#10;JFhZrpgYwCwIOBz8zrz1BG7kHNR7ZkzzGtLT8P8ALr/wF3IUM1s6QFGkMifNE27fk43EtgckliWG&#10;GJznkgCwzSyR+TGsjfdG6MYywckg56YH3gNuSM8E5NeV5lD28MIVX/eiWQlghHABX5ycAD69MHbl&#10;ok+2T+Sds3+oVjF9n+6vfG3LbTgdQRyeu/cMp1Dn+vVOa7/r9P616G2JIgjLcSSNF/y2UEbRGDnq&#10;WHAcAjJ3YKnA3GtSOLyrnFzeM0c3G6b+NQcu/wApOdu0gHOfnYLnOTyNvqV+kv264gZY5JcbT3jb&#10;LH0A/ebSD/CHUc4wu3ot3HPHHBNaJnaUI8sASYwWJJyWPDY+7+AGK86tJ7nRTzC9oP8Az89+/f8A&#10;Pqt+1it7i2S0aSRVNsu2SNQ0T4dlYhhxjcfTGG6HGK0o57KSGOWCQLti+dVkj5OflVNzHYPnIIxz&#10;94BiTVGYGaCS3ikm2xPJHkSNtXbt+ZQDtJwD2BAAGcMCOY1WXxZcXsiXczbmbBZmYNuYqcRrtLZD&#10;Y+UEAhBt2gnHnte00ubVM09jTUlG/q7fp17fd3PQZlsrUNcMYxDtXdDLI4bd1dRhhtwA2QTghRjJ&#10;JJbBeWP2aSGzljkEMmIY5ZvM2rkr0zkLux83U8k8MQPI2v74IyG6by2VRGyuwV1DA4VQRwOCQM42&#10;gkk53adp401JGMU0RmSNirrIxZmyuAgY9uFz1wGyvUmuapgZyW5nLNajWkf1/wAj0z/hIVjeNU0h&#10;fLjjYSRNJuZMnJUq+MMQACRxn/dGcTWvGkzBjCG+8vmySOu0kEqX4ILMAY/lw2Txt3ZBzdZ8ZaRd&#10;2zRWbsF8sxKvmALCqbQCVJLbdh7cgjBOXrnbg6je3K27tI83lPEp3H962QCf7543DaASRgEEbi2V&#10;HBxWskcdfNKsrKEtPO/T5/1vrua+oeNdUs3EQfdIuH8lm5dihIbYCpDYwfl+9tOFYbjWXrHjS4uZ&#10;JrOfX4ZI2DbZY2kVSC5Yjd5e/g9iCv8A3yDVK/iFlGbh4ZfLhhaRWa3VVGXBOMFhkMcZ68c8AA05&#10;/Md3ilmkjk+0bd0agNIQAeFxn26gc9t2F9Sjh6O6RhGtWqWcpO33fp/V7ehc6/qchy11/rTiSCPD&#10;EYI4zkbjuYHAODyAygsDTkvJHdlEa4CqN4RW6HqG6sucYHONtPSzu7m3jiW4hVZpFSZhuVtpHGMZ&#10;UOAcbMgAY5AOBE9lIYv3c8aJv3nywwVgSM7WbB5G373Hz4OFOT3Rio7G8VSXb+v6/wAyrNcDHntt&#10;mTaPk2YJUL1xjkBgcN97ucAYqpK87NGrrEVmVkdmUqPlUIDnIzk/KPQEbehY2riDzImljt2K+YVV&#10;Y8hW+Zg2eQQoAAwTuY8llDGkggR4thlZZYtyQj7QP3inaAu5TliSFxgYAHDD5QOmmdkXGKv8v6+d&#10;v60Ks8ZkkFpIzSxrMwkYKBGDuP8ADgDJUkYXOCASFG0rXa7SaRJZohIpZS22LbkMuATh+E6dc7FV&#10;fkYHIS7tpY7aOeF41ihRjHJI21QuN2VABDREBTsJYKCvy4wDLd2wa4VLi3i8sSFM/ZR+5wDnhOGx&#10;8xK/MoCnCuXIPVE6o8q69/6/q3z615lR4pLqB1ZfMiWZfKRgCOTkMMBQQc4JGcZ3ZaoyYpHzayyN&#10;bmMIywx75FUcDJyTgbfUgHZz90LNKlmkcj3IlSSRdgS6IClgPvB0yxIx5eMjaQ/IG4VXv7y4srC6&#10;uNOtpH2KHAvZBuV0UHLKMKDkqAzYcnYcgNgXzcqNoXbsv0t0X4fgeY/tAfEK98IWENnb6puS8t3E&#10;qsoVkJwxBXGYnDqykA4G3A4ILcD8JNa0C18F6t4g1O5/eHcmQxBUspAA2nJ3dvQrz1zUb+B/FXxe&#10;i1W5urUrJayBLNY+FEvI8s8cFghxkDODk9TXL+AfAN/ceKH8OtGjNFHJJNDd52jYCTnArGXK6cm3&#10;/wAMfu2W5TluHyiWA9olODTqONk39rX5aX/4Y7z4X31tJ4V1RL3VJMskhSOWbCuBt44BJIJVhnCj&#10;AOR0PG+DLS9027vtasLVmuLdiI2aLckZyOW/Xkeg7cjl7vxFrmi391p4uZLfMhWSFWIHbIx26Cu4&#10;+Bvi+zi1W8t9ft42jurPYrzZ29v9lvmwOMY5xk7cqblCUU30Z6+IwM8vo4nEU1z89ny+S0aXqvvP&#10;Zh4gm0drfxHqVsl1dWujGW5McY2yE7WIYD5SuVPABJ5PpnwzWJPFPj3xBdeNLVjaq08cS7kI3cdS&#10;emcck9TknBr2XTNN8L6v41tTHq3mJNo6PcRTXmVnI++rOBxltvUYbHXOM8f+0zrtj4f1G38NaSq2&#10;MtvndErDzACzYLEcgjgckk8Z4wKVOX2UfFcOTWHzT6vSpfvJx1bVlGN7tW666abaHPfGLxZr2kaR&#10;peg3skYkt4RxCHVW4HJyQdwKrnjoF9K4XTYNSu/EcF9HdQ3F3I29kK559P8AP4VX/tK11PXRc+Ik&#10;nnt+GZlm+Z+PUg/y6Vf8JWo1jUVaGBrWCGORxPDGdxITPPr1Hvg4rZR5IH6RhcLHAYP2atom27aX&#10;er09R3juTXr3xP8A2JqDqLgyiLYuAqnPQeg/L8Oa94+EHwvtfBelQ3Nq7XM1zuDfZ2BWRgoIUbl7&#10;5PA5II3beleE/wDCN+IvFvihrnSIpr6RXDSTbSpRvUk+9e1eDm8aeAYI7v4ia6ljZND5cNrc5eOU&#10;Kw++h6rubkDnG7jDZOcpcsYr8D5Xi51KmXww1GrFPrBbydtEktfOx6ULOO6nkMEnG53jZEJDOqjD&#10;KuPujCkr8xxhhjIy1baRLb91CqxwoUeRSzbZFwu07CxwQe5xjPTKq9fwj4msfF+hw6zBp6yJvki8&#10;x4/Mj37fmxkttOWSQnA+XeSrFfm1v7OgQxxytFBM0zSqguW/eYH7wkvu2ucFuN2Rgk8AnojKMo3R&#10;+N1vaYeq6VRNNaNdrXv/AFsvQptby/aFmkvYocqZNqqRnJ3L82AFHzbiOeCAQcMqOktoY3Ej3KRy&#10;LuVo7e2AZdjn5R/EgOAAAx5OF+5kXFiWzWSF9RDR+ZEZJJiyxfIo8oOnKk7S/wA3zqBvO+RSCWah&#10;ZW06tbeX+5jiHmeZNuZl2hsAoMNGCFy25jg8AsDuXMY+1vK3T5fk/X12GLBGrxugzvVXaSNT8mFX&#10;a2eTkyNwGDH7mVIJyRzO00txb3MaeZIFZIWVFVdh2sTjKgFiNvJ3cA9zp/2Wl082pGBt0ik/aVZP&#10;kRcFmbJwTuUNnBCfwsx4EbRXFwiWESSrDNBgbriRgdkspSPvtHy44JznC4GWC5jD20ZefR/r81b8&#10;Om5QNubaTzUnK54MkSr+6XAydm4Z28rjbhgMjcSDTvsTC0Yxw2zSKysq26kmRyrBgCCH+YrtK4AD&#10;YxjmrEEFykbRuqtIJJHuDsDbMM5Ubzh0OVjbr0wT90q8YjsLeBi7syLNlhcJGNy+Zs5UuQ5AJbG/&#10;ajyMCSGyIcmXzy2vrf8Ar+treoyJFu55oUkidMRu0kk4Rnypba7BsqzcK54ACjLDGBLYoPNuJRMv&#10;+u8+W6jtyD/qtylAMKVViucBWLOpxtOBKLchFS1ifdJCfIiuBuh+5kkfKythWJLAe5YNllVrNYp7&#10;iUztsd2W4eSN4/3m/wAstliN3ysxwM4ydpLEkK5nKondX3S/TXt09L+iIbJI4pvJt9McQRJLuVpF&#10;DrIi5Zefl5YYGAoQZBDFeZFVojGqafJJCqu8KxtIqjMgKq38agqcoWKsA5wfmzSKpurNp5mmb7TD&#10;HcPNNNufcBkttYNldrZw+0YbdzjbQJJFhDSyR8Q4y0mF84jBclj8v3dx3ckyc4AJBdlN3l/wX/nv&#10;d2+Wu4k1wl/G2n6Rcs0gVfLkjZVKKCwBwPLDybcgYJDAqrFyMK4pa3Nwt7KLfyI8ytFcRJhVCYOS&#10;quWALYAOQG+8FULUc5tppXaAyPLJc+aYdzu0XQqQcbWBYt3Q9Mkl8CveXUckrSXKRqsysy4w4zuO&#10;SzYBBJ4yoyVPGWYkVYqMO2i/HX+tPL1LEExuoprW7ihxbvhfOV18t90itnAC7myhLY+YFQeQ5VyI&#10;bdjDf3Cqzw4eSQtvCq26Tf5ZyWHVmDcgsRnaAtG5mmeRipWaTf5i/MVbaikrGWIUMyg8jGApIXIA&#10;FNS7hfcVVrcTSLG7LGEm2unzJwf3iqwjBzjJIO1fmDTy9ivYy1a+7ttt8/LUvQKz2i2qny5PMUPZ&#10;xoF3NtO0bSArMGjf5flZmCkn5VC1x9raJw/3pl/0tLdkeQRnKhBk4bH7zkc7sk8gZrmGaWN5Gjt9&#10;zKxkSWRV+UDcVyFOCOBt2kZVGYKXwYbkW1wgVJm2xqw3K2zYRtYFvmO5RjO488JllUACoxNoUfe3&#10;/C/9eV+y9C08duJgt1J9nYZD8s/lrsJMgJXhvlRNx+UZAI5JDryW+muriS5EaySRumxNqyJ8rNsR&#10;S3yqMYPILEjhjVaNbeWY28xRo5FxbgW/lZVQC2/B6fKEODlQM/dOab5d6kmby1RmaZhbrHKyb9yM&#10;VJJU5Y9sfvDnOQxyNTRQXfW3X/g2e+jv2FkCFGeS6hYrOwWGdmXccsWI3duPmw5xjDAgA1IvnQP5&#10;dsQsUUjZ2wOuGGH3kfKqJuCEr1yDgMvFQSaneyXH260jkMyki1jVjKxIxxlfvE5VcEuDzks2Q8Ii&#10;FtB5kBjkiGPLhkT5ZEQKwVvmPUc8biAfvEY2qJoqbtr/AJ6/1s/Xsi7cvwkkNr5m2FVZWbduC4w5&#10;+chR/BtDMDyQMbcRzrZCZ5X1KFo1UfvZJnI5KlyEVhgLyMfLnHQEECFo7FgoSVZVa4Uybj5m/IHD&#10;HHTO1eQMMQR/AoRGkSMWrGZUbcsm1mEh4y6nIKkbckNjAwzcDINBGHa/9ff/AMM/Sz3nuHtIYJQq&#10;OTmGPcwdCiLuPBOFbg8bvu5UA4BW8u4ljmECllCyOsaybQrAOwkjbptGOvPIByQcUk8UQmmjto/9&#10;HaTNrKq5kdQp2RkfdBCHPzBlALbAcYqu8NxLHDGjXTRqxeHymE2CCTvALbWO0ckY6SDnGSrI0jGM&#10;rf15/h9+/UlmnNrHHFZWki2+5gVjhHK/vMhlZgMMp7E9hnK4pZNYnaVJRd28bksiheB94K2Mckkg&#10;uSVHzbiR9yorWyeOeJWDJGwDMbdXVfkBBUMDltwAUsGI9QCoAR2ung+0ahsZ48OWC7vMYK5+dSoB&#10;DDIzn5u+8EFV7pXs6fNtfz739b/16iS3c11DNA3mNK0TpNu5dlJbcxZmzu/h44IxnIG1YZ5mWRru&#10;4uJHaWUSRqVVHJ3F9wCblDM52jI+XcCudzEThJReqYINy7l2Bo96Bj8rIU9MDay7ckgfKuQtOhg1&#10;BmkSyiQzYIj+yNy/zk7QowFxnqMnazYOMKXoac0aa6W/4br935NWIJCY45Htv3g85G5UxjCsoz91&#10;sNmLnJPDZLHnMqrALhpZriNZNrLC25mG2TnG0E5IBxtBGfmYbsgsSQs04/0hpZ5NzyDlQDuYc8fN&#10;wOTjnLEA/edyaXcvFI6RtJGrESPAxCr8p+YZbr1POOSx+Ugmi6JcoqNm7f0l/WmvYdPKD5sjX3mB&#10;VJDtG67SHGUIU5IGHGcNgIMEfKar3V5I1vNCAzG3zsht41+UAHCA5yQRt5IwAuRllNXE0q5aQItu&#10;tqZJQisyhVcYUcAbd67g3DKQMpjbuNR22h/2g3mzRqUaNWZYXwPvHBIUrwhOOCOHXHK0nOKFCdGM&#10;bt7f1/nt+BRlmSSZTM82HjTciyndu3jChQVIOTnkHgkjB4V0kNvdTLH+7gk3K/yqGBOOAufl6MDk&#10;FVAzgDaM6tr4RubgZ86OLaSLhYrjzMsWBfj1TGcnCjZgj+KtWD4dXz20l5BaNumt0by43Xbu8vJZ&#10;juDJkxZ3bQ5b+8PvS61NbsiWOwtLeVv6+59+2nQ5eGN7oyTCOGYyEhWdH/iGQpONw7gegI2n7zoL&#10;kqy+TuhEayKVkKhlZS7jYpIUHIUhThQMr79pZfDB4Ymllfy/Muvs29bYMEZn4MmSGYFkbGE5IXLc&#10;gvYT4ePc4aC2jj+07ZoYLe4MjKpct5qGPlX5TaxDFgRtO1WzlLFUV1Of+1sG20pafivy1t20tvZW&#10;OFhVwIY2dpA0LC3kmk3eX8rbuQCVCtgjKgjOMLyS02Lz2/l2n7ySSPzGa3U70UPjHIBZv9n34Yja&#10;K9Ef4d6gga2vLZ085gNsMwjBZXySWz91Tg7m5yxcqGDk3bPwDqElsbye8VWX5pPLkO1WK9BvwGID&#10;dWHykhQNqiueeOpR1M5ZthV7yfXvdP8Ap7+a+R5rDpV5L89pHI0ke3ENqr7mAK5X5evZjtyM7csz&#10;hcxzaVqK3GxLiZxLDJ9nl8knzFJRdy8F920j0zjhscH12P4aWUUMVpqBmk3zhVZZMR+bs+ZexX95&#10;5vzYBIGOMsKtP4J0+YiW4s42tWXdLbTwqyhYwHIhVOOGZiEwyncqszFl8vF5tT6I5f7dp8/Klff+&#10;u99+ndN9V5Fb+E9YkvViitv3i2rPIZI42+VA8g67WySBgfmQAQj4vBut3AjSOGRUZfmm8oOIzhSp&#10;OMtGMseMDJ+YjnFezReDpdKvY5ktbhZpx5cz+WyqCnozACUHag2k4xwxXIwtvbasNHilLN81vHIk&#10;cjFV4GxVUncGAXaxbIPynAJO6sJ5tL7KQf2zWlZxS1svnrr8u7srJPqjySH4d69dXHlmKQt56zPH&#10;I2z94CgMe9c7VBYAZKcKR1KBtKy+Emt7JjJ9lUqsWWkkbY7DjzNoG8Ky4ILKD85wRlGHrVpYSTH+&#10;zbyPKuqhI/L258xf4vmJbJOSSwO4sQQGC1JJp9mv76/Cwq0fnPKYV2QcIqBSd25ATKoIGCIomICq&#10;qnn/ALVxHkEM0rVvdWm3T0aVvNK2333R5bYfBq9R4bl9QSPzpnZZLrK5ZMsh4BY53dAFK/NnbhGb&#10;6A/Y4/ZA+F1145jl+ONmNRsbW3Z0sZoZPLadP3rNHsI3OsacFhsPzZBIeueS8h0lXmhmvLOMQyvC&#10;+wrCAysuPvclGCYKKCDGCcBRjp5fHNxdRQaBBplpDHbrDGzQoYyTvZsfwsfnLpyAGO1sKzKRxYzH&#10;5hXounTly36rdH0GS4qjRxUa+J96K15Xaz3026aK3VdN78r+0T+yp4W0nXZLnwSixW9nLtk063VF&#10;81MAKUDD5iyPuDHcCsfLAla8n1L4N6xpU1xGjNMId22187KjDgZCnbjLbdrMxyGI+YkhvZ9b8VPe&#10;aZcNeXcsiXFzJaNbrIyiTBWUB3VXKESLkbSw2k5lIL5xNW1y81CaMJK7SRyzLB5qMTGxI3K56pu3&#10;ZcRgEKoU7iFVNMHisdToqFSV7dWXmeMo1MVzUYqMXsraLt+uvZ7nks3wuvpNUjLCOSSS4wpWZmgl&#10;AbJbLpkjDgHG7dl9qkj5r2l/Cy61K6imV13XOFVZWETTqB99lKlNrfP90jCxEbWb5W76HWLW81OS&#10;S1VpGNon2zzZmklaP5f3R2A7MMN25SCV3suWKhGwatY3diL+zlHy2ha7OwNM3MiNFJIxyV2bTuXI&#10;Xd8qMQCOyWMxGx5Xtq0o66NW/r0vbqvlsuWs/hVbwGB7VVaTyle3jt0O4rIXbYBlfMO454GCQQAO&#10;DVlfA/hiyEbi9tILOOF3ju/OUKCQqo6FgshXcpbdjLHY5UAADalm23X2KSPDST+dI24PvcZZvM6m&#10;MsJcD7xIUBkAf5as9/Hcos1trNmrL5pm+yJ9yMMfM2lCEIyglZgRxu6ZKMvaVJbshRqb811330d9&#10;dOu9u3m3Ypy+BtCimk0+O33wLCEuFt4Z4ZFA25ILsF+VVD/NhgchyOEV174a05LmO51C5jVkYzSR&#10;wSF1GH4JIIGwM2RtLjcMNj5Y1sXdy9rrq/Zrqe2ltWbFxDEWaJZCzsg3t5gYhGdORtyxzuDVRfUL&#10;eyW3MxhhbgzbYgioTF5RHzZE7bMfKcKDKucEsKP3je5tTvy7tu1/v/DVW13230vTuvD2lrax2jRt&#10;NFGrSO1vcDbGIpRt80ZI2bFCgBhneh27lIotbKwhaSG2tGRdzRStIqrvYSvhkDlTHGTvJJbDbRna&#10;4OZdQnskWa/tNM3RiPyJoWYEuQ6b8ZA2sjRqu0bwwBHQFlpO7FUa6aONl3tdQNZ/6pnHz8PhUIGf&#10;lRcjDsW+8RvCMmOdSTjq3u9N7PzV35Lotuu0kSwObf5PvqGlRpSI5yGONxC7wxU7gFBc/IfvKAjZ&#10;9SSCRb+B1tWZi0cYO5UZkC5+Rd/mOPLBUAgZGfvNsqSyrBHHcXjzLbxsGklVZJVfgp5vBBPGH25B&#10;3KBuOWKz3F5e6eJre1upxMd26Z7gowjEhxKQGBK4I2lQMkuSHwA+yhYqNqj9f6fk7X7dl5EzzKGi&#10;to5BJHuVZFmjQeX8ozId2FOWDgk4JZ3bEgJZmQPdXZZp7ZIVMynezMN5VOJSx3DGGYbCXDjdgHY7&#10;1FPHbyyterdSzSfIqhSrQlMBSAEOApYEcZB5JVsgFkaujvcx28rKzZ8tS7sykgqwDHa2WKnbtJOV&#10;IIcBmqw4xioqPy+f6/d+OpJORLZyC18yORtzww25MYibO5M4+VWG3IIK7Ng3EqQUh8+GX7PH9ojE&#10;cxHzOjRrFuOzAJZEYFRwrZIAOcY2s+7S1Wa4mj3KsUgLRxQlXVQSx+U5AwPujumcnhVSrM18hfTI&#10;Puoii4wwchXUhkJGWQbFKgZyTz0ZjVwNJcvR+f3/APDqy379R1xPFBZG/e3ZUmVmhlj+VgQQiuAS&#10;FIdd52MDyXUKACxdc2wtJjb3F1BJGSbiKSOR48xvlgoEhVRgYAjYNzFtJwoaow8bxzedF5MKeYVe&#10;Od2kVckgk/L8xb5gHIVTtYncQGdHJJaySXtpeQjy5GOxXZiiloyHkDD5Odo47EKSwc7dGTDmTt62&#10;7dLLT5r113dyO9TUYLiTSpIh5kjBIbXcWW4diu0Kuc7SwQgNhgJckHNSX8aPIt19u8xppljMk0pC&#10;woCJQfOK9G+Ze7ZwcKBioZFRTHp2nWnmQ7gsivsZrgR7WVyuBhhvKnBO8EjJDAlLZIboMWEbLOyy&#10;RCSQ7ZSGjwdxQKANxyGXqxB/vCTeK2f9P17bPr01e6SlobKWW2iaONmhk2NHKf3jEkAAsN2FwxDE&#10;Eq2MkoOXSH7KwljvPLks2H2e3CncqjCgJ0G0rlsYAwWyFJApskdtbHyrNHH7zY8dm3lhFVA2W4Az&#10;uZycg43NlnBQUhu4ZQkytJILbzG86Fdq7FdlLOAcsxUO3y8uSwbAViwUqbl73p6v19dfPtoPs5Ht&#10;iLaFZpGjmR1t8skcigIN3lonA2kDawGQSG3PgLRu0kg82Lybdo5FMX7uTa0bFlADnOzGAHG4gAKS&#10;SobDWLpftTSw3flmPyW8t7q1ba64++PmKohwuXHJ3RhFwykR7I5fszzyyedNcsJPLZ/MGHDIP9Y3&#10;BO3K8NwMMSVBInXH3bN9f68v0108lDeHLeWLspNcSFZfMmTdAd2cBZdq4Z1cEA9SucBsGq8FwtxD&#10;NYTNK91sXHl7gm51YABtuSCIz5hyCpJBbnaajqIjtmgi1Bm8yI742KxuUIGccNjJGNvBboMZOa98&#10;Uugt01szQyKiwyiYgpIwxsXkbx8mzCkkBNwAyBXTA7aC91X2/rvb7vLuRvdxmzkhgeCSJo28tmh8&#10;tZSMnCZ+YgZwG+VmG7IIztp3AME9wt9NcpcR25hlLThWQdm5lOUZhnkjJOc4ZQJi0Qspr+G8WTdD&#10;++MiFg7FSrKHLsdu47c+gyDtLCok2T3LpZ3Kyfvt6vcW4j3ENtD9flUgsSfQkjJ3AdEYnpRur2/p&#10;6f15+mhEUhglmmcYdzKY3jbMgVlGSvTKkEgHGSxO7A5C73dmdLRpPMbac7gsZGHyw3AyLuA+8cjH&#10;QEqKaZDJcNEl2qhV3+T9pQMgRMkZ6b9owVIH8QJBwKjuS012sUci5jCrEV3DzI9pAYhyzDG5eFyy&#10;gFhg5ZtYo6OXTXt/X9f8EfCF8sA3asPLfypId21IzhX55/hCYbnLbec5FRxFbOdJ7jazbT533ZMh&#10;Yw2Ac5PJBLAhRjJJIBqIwskaTGD73NvNJiNRsjAUrIG5J2sOnJz05xZMhjIlgdW8t3eSOZGAdFTc&#10;Sw6bsgnb8xyowwAyaG4dtb3/AK/rrqNuybVpWkRjMskjy3CnLKwZSGyxySWByWCnG5SSflDYZCLl&#10;Y5C2wNIrM7KvmbW+XcSRg7lblRnZnHORRNA9zYp+7XHUzRSs+9QhVyRtUsOmcHGSOSQRTZZRcN50&#10;aRztIWkX5Tt/icBs+vzcgZAGMgciErjjGw9XiiSTFsob5fJjnUbVAYAgZxluihmI2AMRjeM1Pk0k&#10;ST28PlpuBRbhR5iqTjJMeeD0xg8r24DETRAbkXbbhQtxIinaOUTccHAZTKOR/fxhckUssGb1Vmhj&#10;jupGG4FcbGwqtkAEYB424BwmP7wq0awjrZ/1/X9bkPmFJvtaOy+WiCNthJwmAHG3OMr8o/2uOPmq&#10;KJJYYjapLubzIwsPmB2Kq3O0gEBhsGfUkDsMhkmij+a4jOV3RtLmVckbW6D+6AM4IYjk5xtke4bZ&#10;F50vnKYFMchkKgBeijdj1k44APRhj5GdcY8pXEEflyS3EjNuXeqhlVGAGCF5AypyP9r5sc8B3mSQ&#10;zNh3h8n5IWLKyKV52EjPAD4BGQVLcY4po8pUMEkzQqoUzNaqq78Dg/wlQvTLE8jnBNRukEN0xjiV&#10;W8vcn+irh0AyTgcAYU5IB6Y5GQyN/UmVIluMxWvm7oim3ewEynfgnYwPU7WVSABsxnpUMtxF5sYd&#10;GZmjbakiGRUBbgDcDjII5JVgQx3KGyXSn7UJZEt42hijwzyNggfKhGSOSOBuOfmj6ngFv2W6Dscl&#10;mmXypE8srtdgAoOQdhGdw6g5A4wCdEPm7/1/XyI4YZW2+VEVk2+X5isx4OPlIA5znaDjJwhGOGMY&#10;iNsNq2zRfuQJIizY2MuOFHfqcYwduB8wBYVI3JSaNnRmZixwpPC8gkYI5J6jI+bOSBRIpinkCJuX&#10;5y0ik5fB+YYJHHzH5guQWwMg4IVGX9f1/XYV714ZBcJJv8uRJFkZRHs2/wAYCluc5ycEH1BApirb&#10;3UoMCRrJGzINwYDqAHJwcHaTlSR93BHRaWV3sy14FhXOIpYtpBIIG8HGQMDauBk4LcccMZVmgZI7&#10;wy7FaSRi4GVHTOBkg7vTOeOgOFfUoJ/Lt5WmWZMqx+ZowQ5A+UBVXqc8exPIyQWzTGaU2sl9D/q0&#10;hXy4wvQ9cKoDEZYlmyTnnJ5pLaPzI/8ASkhZmcv5yzE7MZO5twwwxwFyAc8+6XhE88iy267JFd9r&#10;XG0IcgsB6j5id2ACpyMAYpmyj/WhDNNcTD7abnzJOGZ5GBV325bcACCeQORj5sHGMB08caym5Qgl&#10;lA3xnnAj2nzORyANxIBwGO7rQqQwrHGZplXy+FabpxkPnlRkfNg4xgHPRqbcSKSUiRmbeN7SR/KG&#10;wvB3ZBznb2JxzgZFAW1I0DXKSZ2yRjc0zFfuNuOCSM/Lhue2G78imQNHLbqY51LsuQ0m7czYxhTj&#10;GcDkk8HOMjcQ+RJ4bj7JNcCSQHeu2R/nJB+b5sDPfk4Izk8cxSOxjhkZvLbdk/vGRWwF9AMDqeBk&#10;8dDincuItz5cTNbxqzKwKx5h3HG7IBDHAOPYEdyACKjuUDSYaNWjVQq/IBjGPmOMqc/KdxyCNvWp&#10;kYxItuwkaKRgQ205crgbhtP3iO2SADnk8muu9l8iZ49vmfMpGWB/2QeRyowB3IzgdUXEXCSQfZVy&#10;uxiGZiWyCeoBzjnnb0zk9cVExSR2tpZFO0feZQ2M/Lj5T833unOQgHbAneGVpBLI+75dxZFLMpyM&#10;MvygkHjk4556qtRMrwyyMXfzFIIaKYjGQuMd8n6A4zzkGgtSI4mNxPtt1XzHYrtwwy2RyMEep5zk&#10;DrinQw2sjfuo1BSberEBucZGOfmC9cfTI5ApbxpQGjY52tht7c7m+Yt/FkZwc5zx3Apiq8cjNEVZ&#10;V3CZZsbSRgZJIIfJyQDjkdRQaJkaxeWX/fRsdrF2WQ8cd/VhzyP72fUiPcBb+SI9w3fN53zAEE4O&#10;DnjHsOT7HBKYRcKzXHndQGdD1BOM/wA+xHX0ppuYgrGSby1ZRu25Vk56Y4z0HvyDjrQVE4OMj7qk&#10;7Vw3zLhgc/X/ADn8KesmSr7QFLYTOc461XCqcZOzJwe3PY8/j/nOZSA0hy4Crn5iDyB7dec+3t0N&#10;Ox2SLEfybS/mc/d3AZwOx/T9eKeiEny22javU4OOnHP+eenFQB5IyrOu0CTDAY3Ajr9D/h14NOeZ&#10;5JNjuwCqPQYIzg/n246e9RKNzK2pajbem0wqTuYL5eMD/PHp/IVNCPMGxkZt2Bt8w5IIxgce/Gc+&#10;2arwT5kYjb948ZPI9+enHoORUsL/ADNNj5W+8rfex0xnoO/Xtn2NYyiZyY+CIElrbcsxYMqgFWPP&#10;bH4cDByePSnJDuj3SSAr/E23vg9OOvvye/QYAhibduYBThZFwCcnPvxx79+TVhUV0+SH1Kt93bxx&#10;1GOO3rmsZRBTIQziUFYWkZevOGHTnqeoP48inKyCOPZlmLAqFXoOmMg9OQMfhUkFuxHlyr8+Suwq&#10;CQfbI+ue3PrildZW3Sy5GcovzgZ4244BwP09T6yFyLK+V88f3VzI23gHt057fTPFTI5R8sNnQ+jF&#10;cEcHAGMEdATgGmlVyvkpIu1Pl28kHgZ5z6+nP6UBSwWKLeV3feb5toJ6kEYB9cYP0xWY9GSJ5geO&#10;KZ9m7A2hflKn0GRx75wRQjhNpUr0L/Kv3MHnn047cc9etRrHGUXMZBxuz3PPuOD8p6evvmpPMUO2&#10;1g2VBVlXG3sQOegP59aBcqZYt5GuWUx2rc4LHfjC4BwPfuOeBgdBuLFkRyqLE3K5QnjaMA9B29+O&#10;Mn6MibcP3a7WO07lj4ViBjpkjknheePXpIkuCsgHzKd22Rs4HqOR27g5wv1NTYmUeXYmjct1dlHL&#10;yMw5HHOeDkn0zgg+hJpftBEqsV2uqhpPmK/Lk4b3HbPQdRxioCP3q7N39/HzMwHGR0+ntncfYKUT&#10;ydpO3bCvHmBSr8DJx39+eGycEEUGEqcWSs3lr/oxby/LxJ5YG7bnPpnGecHGCQKdJK4dpZEZlVsq&#10;zPtU+gJ7DGOOOnFRrtnBd7hQ3Td77TztOcDGM+54PVSeZGWkZV+TdtVDzuJPQDI6jOcDIz6kU9DC&#10;pRXYmkuUL+WJF27tysuOhHcHByQBxjkdKRGhQtsdtx+RvlJ79Mcenp6dMUwCKECRXTpjd5g+U4xn&#10;B+8AR0549uKakohg+aTdnkhmICH72MYGemSMHg5GDyWcbou1kW43kik8wozfMW+6QxBb0PHI7Y7k&#10;9+VivJpRhmZm3YVpMDknGTnO735OSOenNPzApDB9v+0q88cdPy9CDwecVJFIrp1bbyAseSw9Tz17&#10;8HHT05qTKWHsrtEyy7d3kuPu5X95lQemRkcjJPXIwOtOSWaaRriMSPll8tpFD7cKQD+W449j3GKq&#10;zlGiDSRcZAdiu5fwwef8+1OeWEHdudS2FztyA3uO/XBzg9+TmjlMJU77f1sXln8xTGDHFlh+9bt3&#10;PzE85IDdxnb0O40Q3HlxwmPAHVhgkfeHzEAfh09snGBT3swYIyq7MSRkMxYFe2ODnHfJIp58xII5&#10;p1WPzFYw4ZeccsCoGMYxjPXAGMZASiY+zLLTBsxySIW8zbKysAM/e5Awxx2PAOBgjHM0twfmLxNy&#10;h8zdwSuTztAHoqjOQCABxVRZmjKpIF2spG3zF+XqOvOOh9M9CTziRQS7M0IDLJnO487v9oHknI+o&#10;5GKXKjOUB8hnSTBt4vlXpGu1j6NuP8yMfoTJbGeRg0DxtI21I9sZZi7Y+6RjbyOOcjHHK1EZBMY4&#10;0e3+6H8rfgt78naeSTtzkbj65polhWNvKuP3a7t5+QnbjsQORge2R25FaRJtdEkbGNZGSGH938y4&#10;BBzzjoD3OONpz75ISCWTd5G5JuM/KwdSuBxjrx8vX6ccChYCqidsLHjBk7oTwPXuQSByMnHBFB3O&#10;fMWHd8219sm3Iz365ycf3ccdipGiimA7MjkvJd7izFX3fLsUHIJJLdlA9QTyc8kklijbe8UinYCy&#10;+Xg7CoIbAwMEHIHAwVHfNIryRsjkN5ariPjavTkZHOSAO/qRnpSW673ixIp8wgCPyy2WyCWOT1Jy&#10;MdDn8Q+VCtbVk0TzTqp8vjorfMwG7cOSpGOgA5yN2R7n2mRXMbP95grKCvOOoJBxncMewOepqGKZ&#10;ZN0a/MG+ZmnXnGc4Y5AwT1PsTxnFSEl4tskzGNjhcdB13cc4z9Bz0zjieQTirjhLBM2GV27bWY4V&#10;cqM8L8pOOCDyNo+bndIpbciyblYt8iY+XtuJ6YxhhwCRt9sGH5UuGEAbEbHbKpPIB9R2PQ9sdDgf&#10;NHIXVVuVYh1HzSKrHryp9OCvv2IPTGqppk8qexcjGBJLbQFtseGDLuYqxwq9jyPpknjOakE8ESKQ&#10;21VGDucEkg5x0w2f1wRxjIhUGYCGzZV+Xc7ytk5xuY5wVIO0HpkdOSVprSo7K6x/OzbkKb+CSFHB&#10;6EgDgZyCMcYFV7NGfLzPX+vUmxvVEjTdujYMnkEleuR25+VvQkBuScqZEuTBbjyd+SyiPavyyY3g&#10;P6jkdBz98dOBBHhZmEa7t0YHkOpO7Ixhce+cY5wMnjJKw7Jbdktl+WLhnboTgKWA6D1IJzg55A4n&#10;2SE49H/X9f15SxGZLbz9/mRo5Ow8Lxy3UfK3r2wfQHM7Xnks0MbkZCjaWwzANgZz02sAMEYGMYG8&#10;mqcbMAruIw8ZCsyYxnhgOen1xtyfzmmlgk2yTsyKEBG1QcqCNp5Xsc8YyQO3U5yokSgmyx/ajRXG&#10;JpXbbtaby5AGZeCD7nk4yMZ7HAAmM6hpVRV2xsAT5n7vIbGG5Oe/BIOWI+ubDE8k8kRDSblXKFD1&#10;LKO/c9euAMDHUC1LcSs0cr7jNGymVmkG1M8fg4OMjB5BxnJxk8P2M5U4q1v62sXYL6R9r2bSeaki&#10;pGXV2ChslON3A7Bdp4GTxxSxxNHLmG0ZmX5vMWH94vCMNpXvjJPGCvTA+as+GSNrhDLGIY1HlwEq&#10;2FUnOW+bBIwCRgcYPPygtEsUzMiqjYRiqKhbGMYXDDjgkDJzuI9AKy9jKJn7HXT+vmaNtLvd7tbe&#10;RokVSi79yozDgcD5QSzcDA5KnB5NmNmlMkgVuPlm2TFYz95g5znI2g9e+OSc4yzepKUuY0xtYvG2&#10;M4JbHJ7E7e/PPXIGJCGO1JYY/mkO0IqgJx8xyQRk8YOMYGSTkUnF2JlT7/1/X9ba3DbRvJmRWkEj&#10;H946lVyNoJ+ZxyQOecgDknnLjFsjaS1uI1WTd8kgQYwM4bPOT8wHAzjGF4FNe9Lu135JhhaZv3kQ&#10;3LFGZN3y9APmPXGOM4HeSK4CCWTcu4MDIwhY4z6YXGNvXkE9sZNYuNjG87f0/wDgdv6Y77FmMSSR&#10;ny4yqRR7w6jlt4AypX5g+evfuMiNILi1MaySFSzrLH94KgYH5hlR8xAAAAIJ3EcZFC3UUDrFA8fm&#10;MqvlZAwiLH5gR1PAxjnnJwCVxLbyoFcA7Gjb5RGilVOMc54JIB9gTjGCpWBc1SO/9f11+fzrPPOF&#10;KSsqxtCGkXbsZ+2CSemDnOCACMnpU0MzTJHJ+7KSFh+5X7+NqmNTngnj2GeM5JNiN7d23KG/eSlE&#10;j27cKT03Mdq4AQZOQMkNngU1kidluYw7SbsrIEG58YPAADZOQvy8DsMnAoPbX0t/X9f5LyrNErBo&#10;YVKxqH86ONzgkEEjcMjjCknn1+UAEJHHMrizDrIsojDBAqhuN2Bt+Vvl3cZB6jJ5WrU0ULKwuZIV&#10;/d92XkknbwQNpGRnKkjGSfmzTdoRlC3LCMt8xWHCzMAxJGc4IKZyB1PRckVI/a+7/W++/wDT2v5N&#10;WK4kuPtVpFiXcsm5iUk8xlJyeNx4PU4BwflIJNCzxRJ5yhbcbV8uSTgBuDu6/LwemSSCuM5YlRDG&#10;8KtB537uHMPmY3qcgbSBjKkgrwT/AA/NwAVaB4vNERXcis8kkjnccYKEYOQ3Ld/mI+ZQcbgPdcrf&#10;1p3/AK6/MjeKZoVhSOFfLVfLbftj8v5gQ3ykg8S8MBtOR6hlmae2dXEkck2Q1uWUkoqkAE4IO5dp&#10;zx8uO/VHAJDPNBHGv7uUJ5asV8vJAwDwQcjB787d3GQpG0L9ldWLbQVAJZlCnORjOQ3/AKAMAg8K&#10;6Jbbf9f1/nqCMYZvs7RtDIhV9o+UxOc4OB0HOOVJwy8HvJC8MVssW5IVjO+GDcNoYEDcOQOnGSSw&#10;KfexuIYsB8uOBIUVXQR+WsZG9ty52qOQCcMRgEluAPlJnt5LhRG9hcSyNuIDKoDTSZTDE7uOrEHJ&#10;yOvANTczl/X9a2/rzHWzl7zEtvGrKr7vm/eNgNui6fLlT8xxj5mPUgU5fLb995scgZv9IjkYMEwp&#10;yAScMdu47sDaN2D8rEw27yokgiEKcqsiqzIyheMA7vu4UfNjIBY4zipC0RBmnnjRZWKK8M2VYFiT&#10;HsBIBO7AXBwOduQWZGco66en9f1fTsLd26Ss96RCMR/LiMkEDj5cYYfMNvP95VPQEsZoraRJZ4VV&#10;l+9u27QOnlkFQnGRx8o65AByHShpoDcziRpNxZZNzF3JIBcLnpjjngZZeu0ht7BE8s0/2Ux7Xlic&#10;q6AqAx/djcC2QvAIJ6DrzmiYraL9P67/ANaIGnkeGIy+YY5/mZpFYtIucA84BbDE9OQBzyALEEsw&#10;tmiVmX+/tf5JBwQm1hwfuYAUFgVAHzE1VuEEzt57MssgKq0cZViTgYO4jAYnnPykh8Y5FPjniMkL&#10;QXEe2VQGuIo8BWz15YYIBJLcYyM56sEyinH+v6/4b7rsFxJqR3xwuxmjHnokyuVIbgcjK5G7C84B&#10;xgktUsV5b3ZXy7B921VbK72jzhcHOOhxgcAgnoQM58XnDEUrW0zSL+8xEu1DkYx1wVA27fl5xyfl&#10;y9SIbpbNizSRb45IYdoZTkcIR1cEcbSRhMjIJNQ4mMqcdbfLf+vLU1Q9tGIc2uzakbjExeNW8wLl&#10;eQx+UJ91gAcDONoWV7yWSLzHghVo1wFkY7fO4IAAxjK7cKBn5eM4BrN037at55TyKk3nxqyxqSHJ&#10;+XkEHgEbeeRhuCSVM43okaq0exrXascXyiPg5jZMlj0bI4b95gg5AE8tzllTXNq/z/r/AD9TThvv&#10;KfdHefvoWDSXZ3MFPIUDGTExXCcKMElMHACyIZYpzZrPL86h4bry92Wx8pwzncTv544yMEEsDSaS&#10;3YfZFjVjujZQ0hkWLcqj5uOTkgnvxtB2g7lg+yQzLdyBJp/L3TRiZRJJuy3lbd33f4SMEl1IznAM&#10;S0Od09L/AOXy/rb5amql7KG86SeSK3kkWTzFyoIJy7gqSXYLGhByQThgMgmnLqNnDbefaXlvDtVE&#10;ZpDtWM5Uvtw2GG2XhQQBv7ksay0lt4WW5vEgaNV3xyTMXO8t9+THLKPvFeFbnAIJZrsN2m6O1QSb&#10;Y9gumjZiQCu58YDHDKu7dgYywOQdpRzyo26f5f13/pO2s1vaWz2ciTWqwxyI1vcscNH5zErlsbBg&#10;uAgG3G4kgrJSPNJLBJYPGrRvIz/vlRYJQsY2uBk5DZHz7/uJkBiVURxXPkSMBL89xDu3CUIrOGVm&#10;G7Iz1BypIB25ZgCFYWeBFt70mGRnKNcNIpKY53vjJZjlmVjtzkuAcDZHL1MeX3r/AD/4K66P1/Il&#10;DBoZWupnmt/KfzE5jVWQbXLBtyrkgHcQSFAypNWHlmltmS+jaYyOZFjkulUIRjI2tjn5ASM7QNp5&#10;IzVWS1gmd7SaY+asmZoWYRqJG6b0Kkh0bCkKAeQW2lCDJJLDOBPPGixs+ySQQ7N+Ax2yb3YA7uex&#10;UDcQAgZQOWOn9em1v+DpfyJ5hAhmVNzfOnnTwk4IQcHa5G3YHzgjJBHCs4qORoY42jluNoaGRIvM&#10;bi5ixkLuB2MikYGW5wrAZ2inSwRi0jPlMsbsJFW5jBM8pb/aOM4DbWUFii43AnbTWmURSA280dxH&#10;IP8AR7eFvnjG9lZyVO1fuKCdpO/nJ3EUkVF9Vr/X5fh6PZjpbMot0EXnfMVjjVYzkJw+/wDhAUli&#10;SVGNx6ZKK01xI86z6hhYYvNjaRTKuC2PmDMCE24+bbnBPGAFpqKkLXNrEbZUix5UnkyLtBJxhjyo&#10;DdG3ggoGPeoyCrtbyWrLHay+W0lxbkFW/hUbsKGVT0PQknkkLRKNzohUktnr+mnT7u7/AEsxXFyI&#10;IxqW6Ty4wd7yZ+bawkUhj8oCqwI3DqzY/usM8Uksd9FHNMuI5vMdXDhm3MyYPIG8cEAdAQJB1pSW&#10;obythhzOwSO4LCQSMMhmwBxghNvJDE5zIMkqFnWNhNYbpJLceVNJuJDMBz8gGV+8SVHO053HG7Pl&#10;Rv7SXf8Ar7/101uuiuQSXzyvaBJGmhkB3RqzSOpB8z7p3oTjOBh23f3d+XZu2lkghXybiSbZIsjF&#10;JGfOSC27LBgw5IB5XqRWbd3jozCZ4n8x8GSTBcfx7c7VCtlgDuDEk/w8Ayo6K+ySWR9lvthUqqhB&#10;tZSA27/f6nPO75uVY5S+ZuN3b+uv36v57bEsYWVPsUKLKnlktax5kHynLEHacAADcSCFIGedwDjL&#10;J5ixpJG/zY2yh8K+TlSQMKejccZHYszVWuhG8bLMF8mPrI54dhtVSMffG75ARy5XPQPh9vDALVYC&#10;0LOsjxERwkMi7s8AruBRR3J59DsYhfNHlu7/APB/r59W+1jdLFYR+Xp32aZcJDHvcPG0qnaw8tBn&#10;cuCSAAzA+ow4z/Z/PezsmFvNIu7crQ9N3yOQvJGSMgYHJ4wWqqsSyuHksN0bRMV+z/LsywBILFm6&#10;FW7kbs85zQZJTbN58P71ZCdqq37t8j5wrbSvy7ckschRuwQSToFoylrs33/4PR/n13LUV7FaLJaa&#10;daSeV8xihmA+VWJEecYD/MxyMdTtGMbmtW90AJIotzeRE/7ndvDEgbR0Hy7HCDCHKtlcDAFONFHm&#10;PbWUaSI6lo+GaOPrJ8uMY2Ddzk5IPVhiS2vEhi+yRX0McNu+5Ui2ZRM52o397ozKAeT93PFZyLjT&#10;p1Nbev8Anpfvb13fe0L1QI5gsa203z+W0ykFW++zZDKSxKnkBc5XABBIXSGQrcWrZLBZoWh3Oxyy&#10;7duQDlg6424IUkYIIqGJb/ULxEV7qOS4DPJC9sWImbKZBboMMQQcnY2fmzupF+z7o5LKKZFkUNKs&#10;OTuXa4Vsn5hjzCADjOB1xkhnWp07af1r1fyfe7+8lSKKG1uIpF3xgrL5i/Od2CVYdyAcMMHneQWY&#10;AU9mS3tngMAZoflkabgoMEqg9ACd2A3zY4wDxUNuIm/0i0RmKs0c+4kLkbCxHzMRuU/LjaDgFuuF&#10;MdvCovIGkwis6/MSN3OVyMdyACFIbzADuIzR6nDKn172+/79/wAtO2uhCkrbtkHlnzArPsWRecr5&#10;XBG5fmbAOMEMNvBwn2iM3BJh81VR9sjMsfmMo3KWHAxtcknI4ZjheazZbjbOyvBEkUY3zRxxqoyi&#10;xrnfyzMCTkZfccAg8GrUEYEkUccwjwoMnzINqgjaS2NqBSw5ZVGQMZyQFy9yeVx96/p/w+/42++6&#10;tW+sJdXq7FLv5jDy9xLIq8KBgbVZQDjg5O7G0EMdSK7kdmN7JMPLVhASG+9vYBstnLfNgY3cEcDb&#10;xj2gnitmN3pu7y5AI4iMFTkZVvnDblU/K3BC4LFggqa3aW2Vru0HmPJIFVkmBZY8MQXORy20N82D&#10;w3C9VipTjLY2jW9ntsvP/g/1t2S0p9QnEs0QfdIkuITFwEk/55jbjB6L1GDjGBmnJLIJJLeKD5Pl&#10;2rZqAFUNw6KcKSMKQeg9DgAZyTPs2m3KsJvljXYPlOcoxUkLhiOW9TkdQVtYFCC0kvRH5flovmr5&#10;flBRjKkhflyF67uV79Ti6cTnqVnK9/6/Pr6I0DeQmNiQY2aNjtjZtsmRjC9ccErzuyDtHUYlW58h&#10;luLdY3ZmQN8oyB5mMhwvykNtO0ZA+XnotUxIkifZbTzI5g2MKjMoYYBGSMlc+pPHXkYMsCmWKYR5&#10;jhdwctP8rBcc5/ibnpnoMn+E0cpw1OV/8Htp/Xy9DQt59k6pDIW3XDFvLJY/N823d03HC/LwRkDB&#10;5In064uGXLxSONxi2SJ0kI4UjZjOc9V6OcgFsnIjke3RmYNtUlQuV8t13biuSOpwMYyflBOcgjSt&#10;hCAtvJJcN1Xc0eM4GVKqfoTtJz/D8zA4xnE46lGKi7/1/X9M0be+kaPzbhI1bn5lYRsxBICDJ3AD&#10;cMHBwG9fu27eS4tJFs7x1Ck/OrSKhUkchl2nYN3zYx3577c+3n8xYWS4G7/ljtJwGxkqOrA9F9xt&#10;IzzV22jS2tzDny1JUFvuI3ViAcjOMnLDrnjB5riqRPPqNK6f3eW3yt/wNkaemTeTE0sZSNRIiSoo&#10;bcr5C/dCjndtwW7Z6nCm1AblW862UswiZY9kmH+VyoUOVz13D+EDHOQvzQWsjuIr+SSZWZQH+Yqw&#10;GSAFHAYBSB05ySRkkLe26fDOba5Vk3MoZm3DCA4+ZmHGe5bGQGPoa86ppLY460ISvJR9evlbo/O9&#10;/kJPdQRW3lu3meZhZGaMcjHDcg+igDpxkdc1HOtsZUBO0hduzq7P8oLEdshlBUhuCCOCSLFvcxQR&#10;edJePGWVN8wZ9ihWzIpUNksfn7cn5RkURGKVvIaFg7MskaxqysoICgdMg4HzY6YbAHNZxOKpG0nv&#10;p1/rRW2fkttindSpK8drqS/dj2eWyq2V6nbuK4JXb83QnPGDuXmdakgMCBbRV/dkBt/zOoLL99jn&#10;ozLlhzjO1TlB2VxDa/vHeVY1nK+RuVVKliB0yDjA65GORkc1y/iG3xCy+Rny5NyrtJU4wx2v9Gbh&#10;sgZ3EcEV7GW1OWokXhXaol/X9a/1ucrd26KWHlKtvt+SdGIUdyoYqq5wCOORnkZ+UZdzZTCBvtVw&#10;qgRuFXYvkhj9zAbgoGwTwf4j8zMQNi/trh5FFvPMyu5iEkgyY85ON3qcjGfl4bBJztqy299tEsKf&#10;6lmL/MMtuXedoIGDhkZcHgMFwduG++wtb93ufTUavKt1/Xr/AF+ubNayQpJFaQt5W/Z5bW+1BtJw&#10;wyM5GF+ikjA6GaCFf3t1DdNGz+WVbLMWXaCGJxncOCDjAX03AgWyujcPOltFtWQtLJIsZVG29AwO&#10;d3zghsFht53AtVi4tr2zmVfLkMisDH+5aRhtwcYXcehZc8ht2c469vtDolP7N9/+BuWNKsrR3+0l&#10;4Zi2GztUKARhVGTgl847AEbcHOKvf2fbnaLeP7soUeY2wI3QEc42FvLJyPmPy7slQMey0+6jhRpL&#10;VlbzNse7MZVQSNmQoK/NjJAHXKkMAo0dNs9SuhhzIWa4UeZG0eDkIOflyB5h3dcjnOChxyVX1ucV&#10;f4nLnNBbe0iaOCeLy0ZGkaGRncshDEsxYDaqqoAUDnylJY9lhhVYM/Y4FV4NqxSL1ZS+89emBIeS&#10;MZPLYJaxY6VMG+wlmxht6x4ChVyWc7ztU8RcgZznHI+W2+MxCSaONkDEW83KtjsCSQzA4HDbtxY8&#10;5wPNqVrS0Z5k6yvZO/8ATf8AX3XKS6V5tw7PYNjzlVljZmYMfl+Ygj5stgcZxvIzg1V+zyynz54o&#10;1KxAtcRt87gKxXqQwHIOQRgZB3DOdieEJMsjysoji3/vFAZ0Ybsjc2BkgEgYyT1zgpRuIJZYfJiM&#10;m0A7vlGGUhmCqTuBb7xAJOBtwGJJJTxEn1FTrS79u+n9f1sZ4sESV9jrGqjy5RzHmML0Y/N0yVOA&#10;SqhuBtxRb2KymPdFFIzEsu5drSb+euDhslecnKsTg81rzXB3/Z3haPaw+YsD5Zz5jfO+ezsc43Bg&#10;BzwDXM8guo43MkKhflZpQ+OGGQclhyT8vPzEL0xu6PbSl1NVWqSX/B/y/rz2EW3SW7cedOzSLGjS&#10;NuDmM7vLHHzMzAnlcZLMMfNkwXkcPyzxTKHmX9yFZjGDztGOdyHnGegLZBJNPTa0jHczR7VWRZJG&#10;RlJBOcgZOWA3bcZ5IBGAqSyfYp/tsjrKS25zHgM0YGzjA7ncNvPO3BBK5IyYR5lLf+u39dO+pFiJ&#10;IpJLYyRkR+XuWTJVgQVwSAcck55Xk84PM8OnNchmgt2hj3B/3m5wjAKqnIxznbhjglThd2SDH+8h&#10;mwwk3IzujNj5lOcAYXGSHJ6nnjknhsSQs6wiOGNFIwJGV22bzkfNn5vlIxjgcMo5ztz6FPm6P5/1&#10;+BK2n2aXsdsIBHNt3CMLsYHAC9A27k4HA+6eFPBla0t44WdwwTcd8y4RgY8Dfjld2fu8jDdycARG&#10;Xbp63DWkaq7n9zNvUoxBb5kySBtXBySDkEE9A7M6SsuJGkEgEaOqjLD5uTgBsruBwepJAHQr2jM3&#10;zvrt/X9fqWLuzumuhJIWkImUorM3DbsHCZJ3gHOeCOMjkk5v2dbN9sUFrbs2NqybNgxIAcFeMDpj&#10;bj58NkE7poVJk+dV2szRIUVSQQqElsfeIBPy8MfXGatWwhUMURVVkxu3YVsHd8vIzyM5yMnfjZzt&#10;aqSuClKmrPUyZ9OjVWYGTc0e+GS4Vs+X8pGdx5B4XPGBgnrkNisZL6Q2toWuZGjMUMflttb5SuQd&#10;3K8H8UfJ5NadrBZ3SIqzSO0gUncwCfM27gsNx5xgdOcfMQpapLMq2omu7ZmWSMOsrQsu9ecsRj51&#10;Cg8cYUEHOMnop1pHRGrUenX+v63RVn0+6jTeZT5cqI7NJCQHjIDCQMcjPIwwIA2pgn5DUfl+THkW&#10;21V3SKytuxtPVmz0GYxxx90gqKvbrmTy4IHdYPmEMi5Xcy5Kb9xA7r12lvlGAOaJIpcLKsbIsDK8&#10;hzklhkM4LcYDNtG0YGSSMg56o4iXU0jVls/66FRdPkeUQXXyTMNsaRxt8rDav8Sk5AbhRzgnk7jm&#10;eXTvLhKeey7vMMMcjKixxp8oDknGQCBgYx83XCmtK0s1jWYwWsmxQu3aoUmMEY3bgGJ6sTg454wx&#10;YWAkFu0sZud6x4CyxNlQxyuSAQRuyTu4J5O5NxY89THSUtDnlipX0/r/AC3RjT6Hd29wouVMMb5d&#10;pJm2EqNwkHJDMF3Oe2c8j5zVf+x4jH5asq+Yyl185GyBlfmbHJHzYUgYCBSAArN1O1nMlrbRLJsX&#10;ckLEqsYJxnGMZcZGAAx9CCKc5WYiKSXzNq7tyyBREuwMvdiSDj5lGCASAADjKOYVuxlHHVO39f1/&#10;wDjLqzMC5n8sbWJ+zySc7WO8ZDt09cDAwrAd6jkjmgAljfdIzAW8ixnEY8v7vBOcKy4YDoAduBXS&#10;6nZGxb7K9vEkkCKbmS3wy7Qwf5cN8uV65yDg8gdM2TTHRsokX2dg8Um1SYzg54KvkrgEna2MHHZc&#10;+rRxanE76WKjKN3/AMP1/Hfz2ZnJFLGzQTRNEYt37pX2JHgsTIeegB9lPPzYcgJBYq8UloWji+8f&#10;LPRmxkI4BJ+VtwPsrcfMQ2jdW9uLRpFmkZVy0u1eHjJ4f5DyePmwdvDYySDSLp5igYQxsdzZkWNT&#10;hVwGIXPzEnccfeDFuM5Od/bGn1jQy76ImFx5LSbUQsOQCzLn733Ww+5kGO+4nIOYb0wyRSXWLfze&#10;EklklGwL5Z6/L69h/AJAMDk6DxExNLPEska/N5gmK7C+9t+0AcYyMgnnkdRVW5VYWZjYrceYwjkz&#10;chcr8+IxngBiNu0MWIAwN3Xop1LnRTn0/VeXn+eu25TacFZLsW7NHNKib4/L3n5vM4GCN4LHGcbi&#10;T06FptbKSdo7mykWdn2s0Nu7tjqQThfQ4OMEg9spViW3up1mH2WN3kido5Y2G18bmMgI+bgOeMnh&#10;8FnORTXitkVkjdYfMVkZnYEMzBVL43KNx83aTk7SoAxtKno5jojKPR/d8v62+7YhdJIbiUov2eZ+&#10;ZkaEshJQyhiyt8gCHuOOcBSSKkuURUaK4jiztWOZVjeTyWwAT0+UEfKQM5K9XIxTprby9sFvE9us&#10;m51gaHJA35/BjkOOcgKSdxYENheBZBb7UijwiCJSFbd07kEYCsDkjbnHBU0Bzc2v9f19/rYcz3Rn&#10;WSzRTPkNFMF6PhwWKhfnAwrHaDwT7Zjto7iJyYmkYzSM1rHyWO0hR0yGOeeM4AUBiVyk0KRRJJPL&#10;A6P5WY1VmYpKqk5IABYDp8mMBBu4wadFbtNOLUS7ZNq7lMx2qyncqLwNrELkEgjuAoIIRPMo6W0/&#10;T+v61K8cBJjslsy0asm4IzN5Wc7WO4Yydu1cEHoOOUDjJKh8lbltzSbo47hmZ3I3Z3gZYnkAsDyM&#10;fKdwAdb2kklut95KzbFZVaTCqVYnY4IOACpXOOOeACakvIYSpltDI1u0YVWDrbMCFZsMpY8gbjgY&#10;UgE9GxWkQ5lzcv8AV/V/f0v+JHZ2cTQpIZmUsqh5N21p4xhd4OG5Il++SVXIGSTuDYZ7RIWuYrhE&#10;2oUSaRvKD4ZSUYEfeZW3Y+7kqBxks2QSPtEVmym4k2rJMqAF1+RpACoOefnOMhupwwCzb3hnEQuf&#10;Le4Rnh8tsMQ3Xa+CGJ5I6OWY4xlS0ykipX3bv/wP6/BlqJWuZ90srTTDdH5h3F0ZgMEqc7PvA4yP&#10;vKeBuq1ZRpJNJb21rbeW1u8jLk4PPO0E4OGxuDZydwUrtwKhjaaNTdKDIJFdI1YbSFG7GWB2jGfc&#10;nOcDcK07dru1dXeS4WMx/KBnLAHcSQASo2g/geABwvHWnFI8+tK0dCYSyyTbIE81biNvLZ2bnJyp&#10;AXkt843DaWDEYyzAmwl3FBZs5iPlyQkv5abB93LLnGG4ByVAI56E5WBbaa5cQWtk3nzOphwuDlju&#10;Qcjnlh0A65A7Ce1hvgYkjWRmkZmZVmXc7FWyfMyccqTzg44DbtpHmzqROCfJy6/n/X9Ihmle4tWX&#10;7bIqqolMKx+WyhX7rgqfm3P8xAyOfQ5uy5uJ5Lq3Vf3iGFpPOJViTuzk/wB7y2x22svpmr9wVeYm&#10;2kk/fttVjs2lAOpBPyZGecAnBwMEANltLiRpN8TSNCA8kbW4O1z97J5BO7dwcsQDuzztqFaFtTWn&#10;KMPn/Wy8yvdQTSL51mWkhhX9zIZmygjKhlBU5X5epxkgLwuBUTPrG6NZhLtSMO22RgV3YO5eCRgj&#10;Pdcsw4yxbQSORtslwis0kkvlrHdBSoRtzDkEgYK8j5sITkE8RpDJHKIX02FV348mV1VZFLAAHryG&#10;UAsQR9RtLafWIdy41OjSdv8Ahu5ms+oKrRypzj5mDbM7o9qrsAO7O/kAnuwycinGDULp2xcLOzSM&#10;pyu8yKvBUAZIOcYY8Zcn+IBtiO0ZYfNFuRHC28xw4LDHB3cncMB2y2OFGeMGrcsM0cjW1zIsjIp3&#10;su1sn5VAzg8j5we5LKNu3IrjqY2K0SFLFq+iV/6/rt+ZkWj3srySLtkYNlZoIVaRUyW3seD1zuVu&#10;SQD1OGsQ6heLGI5tPJhjZn2w7TtXONqjafUEtgfeB29zckjguI1822LZaQSSbduGDEHI2kA524BO&#10;AuPfc+4LL5lqZ9n7xislrnbGgRTlTklcKuRjlgAB1GeWpiIy6HPKtGTs4r/htP60IbbMj7boxLGz&#10;Luk37VbgE43HachgcjG4ODtYddG1muYsFQ6sp8q3mk+USOMjCckqAnUjnG7djmq808SpIhjaJpfL&#10;eVmZvlwCCFDEbmK4yuAfvKc5ABcvKGWQQpBuXDMp+YKr9TnPyglWGCPvZO5RmvOqu5yz/eaW/q39&#10;f1Y17W7U24SG5uGt1usW9y0e/DBSOw5+UONo4AwPmBBqUTW0M6lJYVmO1rdmm2qBuG0tnd+7DAcH&#10;ksBjrWQ2pyRGW9DL8kYLKj7ufvkHnLAbgCBwT6DcUk23IxK08c26PCtuyshK4Zt2GyB0Y88oCQxY&#10;KeJxvqcssPrf+v6/4csyajvjjSx3bfLzCskeQFdmHy8ru4WReQMhVCgg0631N3swn2ySRoZi0yrG&#10;cQtllI3jPlkbhgEEjpnHTPiVZOVjaCNo13+XC2JjGckAseQVBTcG4wp5GMue1ubaGOG4l3YX5JVt&#10;9u9SNqtwCpGBjJXJ2qMHIao5SnRp/D5/P+t/Pqa51GxEDXl/cLG0bBGO8BgpI6MSP4SxB+bdsU7i&#10;oC1FrVyl1cPbaPOsrGaT7TM3zYZuAw5AHbHO4hCcckVVhtbgSrbxyLJnlJF3Z9NowPlIw2VOSoj2&#10;k5TJijgS7MV1uZmUKVXdgMoYbNq4I6gYZdwOfu42lFGK5rmcKUIy5r7fdr/X3+hSlmu5rVVjuZEh&#10;jlkKw7iNnJXKncQpB3qTggknG4Eqsls1wN92TH5jK7/IuVJROOhJxt3HceOB8pAWrKW5iEKS3kkc&#10;kpUOyqqvKSSNpLSED5BySuTs3AkEbkkjtoEVorW68xGVd9wvmAbuQy8jAON2eOx4yCeylI6/aRei&#10;/r+n/SKd8+nxD9/c3ChpNsKzzBlZSMjodrjcdwb5Tg4JIyWvaVpmk6zpl0+qaleC4jYT+WLXdDKS&#10;xQs58xSj5UBfkO4I4+XJWsu5uXuYmh89U3TsGljkA81VLgbQRkdjnBJYZxl+WDUU3NfxrGw84iMS&#10;7TgvtyWwowu0qPvZI3c9CfWj8Op1Rp1OXTf+v6+V32NCa2vJJd1rbXMxWZkWHy/mDA5ALgNg4c8Z&#10;IGSVYbmpkqRvLIyQYVWDwsu5efkG4ZB38FQAG6EAE5Umul4LqGK2W6+0Ix4lUfMNxG4lQCAx2pgY&#10;6nn1WWOS4e28yNlZQpb5pvljZlyHGGXD/LuAPzfQ4YccotMhUnHd/p/X4eZdjE6mMxSySR+ZujXa&#10;dvlh1wyjdzk8ADAO75doJYraoktws1w3mJuZ7gDKqOPmfed3AJOcgZBbP3eYxFcJetvg2MzCFRGi&#10;4cYU568Ah8HBH8WACpUW7Au6rDEYcxyrt+zbWKnDbgAh2+jfLyehHIFSOyjB6+fbf+lqvzITH8iy&#10;2rqkwbIdY9wOGU7Pm4wDt4GcbRjIxQ2lLdJI15FtUNtkkm3eXHkdc4AXPQY5IlPOchrqWNxcQfb7&#10;aF7iOJcySQorcAO33gDxtBzkcHGfQPso4rd/tENrJ5kmTIrzbY2IByFB7NsyVJI/DBrnqSsZyg+Z&#10;v7vv76f1+NePQbeUNK0bSKsm07ZvTO4lgAM5bABKt8xJGRgWNPtpoZNkUkUrPEd0azByM7SWYAY2&#10;5weFHIGQcYq4I7lIPMimXlvnaRo23ZO4BSG56jjJOW+bsoctvayQtcXUsnlRxt5gaBnKngAFj/GO&#10;pX0DfdArhqVLkOnKEk/u3/rU1dKhh837O+9G8t0b5vljYcE7d+VHI3E5LHgN2Om9pp+sWhmn0iOa&#10;SWRpJHjZA2+TDBDjt94DON3GMcZw47mawgZLS7YOirJ520oSQzfMEIOCAHyBjaCCQBvLVbzxNeWa&#10;SRw+TJ5rK7MsbKF+b/fyqkRkHuScHJwa8+UalSWh2QxEKdNc7/rr+ezIvFvh5rHUZLtYPKZ49zbt&#10;qSud3DbSehZWZTg8luM4Y81dWHkT+TbQqzLKBGskIQH7y8gKfvlAMjIBVeuFB2n1jVdSC+bFJ5cX&#10;zqsagbMluGIOCxJGODncDyoyIru3tRBJcydV+/HwuQM4O59uzCj0wOwxgL1U+anFKW557qcstP6/&#10;r+tDCsrLc8UNkJGUrGFWOP8A1hDBlAYPtznG0BiDuGG6Ea/h9NW3F4bCRmV3BdY85YDqBtHzJu5A&#10;GPnOduAVy7ed7QxwiztZf3CDbJKxjMYUja+furk5J4xkg4DKw07XxVcWaxusixLgNNcNIFWTLEgL&#10;yMkDOcfMxztAGc6VIylHQquqk9LXv/X9f1bd1eHyLRVuIWW5WEhgw3YUZBZR1KiN0yM/jjaV4a8n&#10;8xdsZmkkaPO9XLhVY7sEHPygFeWbjPQj5q1NX1dJ1le4u22syj97Gp2MRgBcLjoOvXCgcMpB56Z2&#10;KtBeT7pN3yh1H+rVPvL8oXneHHTgkNnbuGmDoypxd2a4OjK7k/6/4H9dSa4ulMUk8M7XDMGWOZnU&#10;szBGIO9j0DjzCeeD1zGCZLjUreWeUzQyNNHbfvo5pVWSOMAk54Kj7xPzJ0JyfmzVD+0AfkjuZFkb&#10;5tu93VFRwygkdQuW2hSOec7gKkikmWJLeD92VJRoZBktJhcvnIzjbgZGMnsOB2s7nSXVf18v6636&#10;Fx4BKQxZI/3jLtkjwOpf5tw4b5lyzAdY25DKDFNYNIkgKmTy1ZZGmUqo2l+CAQDhc5B24y2B1Ysh&#10;Z7RVuGupPmY+Z5exY2I+VUZVHGCytnByOQCDmri3sa5mMayBUcxlZlMiBSjbT2G0HHJBwRjHaXLl&#10;2M/ei/d/r8jL+yNbFls92/dIjCNhsWMKd68gbQDg+mFBxuCrUbWBe8upA8KLt/0hdrbVdcMvmOBh&#10;jkY6bt4wCS2a0jZ6lqdwtqoYzNgyWqrtVvuliOBs+cAZ5B3bhnbkWLrRbs2jXTxyW8cLJLH5PKlc&#10;ZRdpTgEDPPA+8NqjB2hiIx+Jm8aktO/X7/62X+RiwadbXkayR6ZGzTS+S3lKo3r5Z4XAHB3EFMgM&#10;H5YDBqh4wiksvD7XMdvI0UdrJJOqwhvK+YAy44Gf3hTOQSWYnGXR8rWPiraHw1rGp6S4S6tUwqtM&#10;pcMGH8BOcAZXjcV2l+VJauP17426TdeDJLTUNVh84RLMyyMwJ7eWNrDJ2t3+YYC5PJOkq0ZfCfUZ&#10;dw9nWIqwqezfKpJNbvZa+mv/AAOh5v8ACnxXLYfFqW2vmFjY3nmRIs27ZtY5LP03YwT0OSO2a7D4&#10;7eFZPCnjS1+LfhC422Msq/aZ23FUDM4U5P3/AJUHILEnOCSOIdR8CaL4p+FMvijw7EJr6zt2aCSB&#10;fujJHzehIIIGefmAztO3xvVfHHi3VfDE/hm4imaO3OZi688EgZ+mf/1ciojGVeV46W0a/r+rn7Bg&#10;8LHNs3+vUJcvInSqQezXf8t+pm/FnU9J13xfdX+jOsik5aTaE3tjk4HbOce2KzLa5un0u1W0fbJH&#10;IxZuRhSOh9v55rof+FJ+J7j4ap8Q7eJTbszBlWTLDAByfqCMDrg/nl6Z4Yu/+Eej127trj7LJdCB&#10;wq8N3445Pt39q9CE6XIlF3s7fM+0o4jCyo8tOalyvlevVaWfme8fspT+FPBvhaHxN4i1BvtV9M+F&#10;j2syKisVT5nGMn5sYw3A3Lg15f8AGK21T4l+Mb7V9OuprqWGSRrmWRuqhuO55xjjJPB7DNZ+ZtO0&#10;L7VZx3UcVrqEiC3aIq8YyOCc9eOnYk1vQpq3gr4dS6tca1YqusQsi2+5jMFORtOCMD5hzyD68Njn&#10;/h1HNPVuy/r0Pm6OV/Us2q5jCfNUqNRSeyV9la7sl99kef6BqlnZiSDU9rwwqSqcYZ+2eR/nsa2v&#10;CF94n8V6tZ+GNLgz57MlqsakNkrg9Pb0/Lk1sw/Czwdf+GdKvUu7iO4vZlV7iZSqf7XbAwT6kkLn&#10;gEV61a/DPwn8O38L32hbVJupPMkmlLZk8lsbtmNue3PXPBXlqqYij0Wuv4HfmecYfC02oRbnJStd&#10;aXim9fLQp/AXUdM8AabrWi+Krvy7q3Zt1xsVo5oxnaDkFGXIOSSfQYyzLxHxs+OE3xPiXw9penRr&#10;DDcYXy2LKzABflHOAcev3do6KuNL9oPRPEfibxjHqFn4fvLK3uLaMDfy12TgCQYUZ3Zx06gjAI2j&#10;J+G/wD8bQ+M7O61PTR9ljbzVO7crgANjIBHPQ56YbPQ0U5U+Xne71sfPYXD5Nh6n9t4uS9tKKkot&#10;qyaik1Hv8728j1L9m3QtS0Lwh9h1KONvMZWkHJXYw3Yc7gFUjuQ3+6Sq49Q+1eYBJZWvyXEjtDDI&#10;FTZKGI3rt4kclS3zDIAU9EUmNNG1XSrdrO6guGjhJdZLixJC/IjYQHMYfHIHUlxnGApuzaNHdzXE&#10;Bt5luPNAdQrbgMKvllWbc24KzHIIIkjAyVAJGSUT8bzTMI5ljp4qWnO76arp6adb+TXUoWEccR85&#10;oluY5GwjR4nyok5GcDLfMVOEO4ychA1SJ5l7Erw3Rf7sjbWMuB8wV+CM8qP9pPLOd3DVeOkBbhpr&#10;eRVkg2rKJbiOPeucA5RRtHDehAcg7R/rGR2kV48KmW3uo90QWPy2HyqxxvHJyVHbHlqpZN3IY5zz&#10;nUjK8v6X9b7q9vkZ1vbgXCGKby7gSBlbYfNQHABIBA5DqoGPnG0BW3BQyW8Q2cjrbt5sk5MnmyjY&#10;8pDDKFRlmdVwWYZYsxxjht3T9GtLmCCNUZYUTywyIc+UvLyYf7x2IxXbkjjKMCFqGTS9hhhgM0cb&#10;XLBY7do444wJZFCgsu0LuU7vbZ1IDEdRDjiISlrv56d/w02/z1y7axY7JLWXyLZokillZCv3iTkc&#10;Z+8jYJAPDDLNiqsMZu7YXyWcSK0IktzFbh1CFwMFPlDlS6RqvoxAHJSthtAsNStiIVaaSKFZJpGj&#10;V2l3hAoABDLlirsMl0QMrFS7LVkQabFeSaje2JZY7hpplEkbxsznKKJOUGVLgEAb1HJUKpWfaI09&#10;vGO2r+X3ed9NbW1WmtzCSztZ9RFvDp7MfM+a1tm2sNxB3F2XaSVZ1wyruGctwQHRaPd2yHU7Ff3b&#10;QJIrNGw+0x7PmZVyMpHkZ+8MiNc5cqN6K0M1m0E9wZdzxiNtsrJHuf7hwSD8pOQRzu3ZAK4agitZ&#10;ZFabeJFYrLGqtvZ8p5gMYKu+GIO4fxEZYMgL5uxDxUndR9Nev9ff66NY40fUBP5MGmeWybJ5NsRD&#10;IwKYClQN5AOVYkAhkbJOBRe6GbvTpp4LPzn2xPN9ojO5+V83Oxhhi6bWJORnBctkVqXF1a3NjDfb&#10;FEc/lsnmTI0YRTIhAV/ujgrkFSctgbRioYbzTrePdO13mVVeNriLKso2lpCfkJfD/eOCAzNlflMb&#10;jIuNav6NP8rX/Lbok9LlC406+nMqyQSmSWUh0Zwoi+QJgKANzbeShEefl+XgqIGhtTL5MkW5VkLy&#10;CTKqsByA5Ckbc7ipXPLED5up1HnFimHhuoI1CxtI0yqibGPUALsIZgWIyjbSQcKzU5ZI1kkihRgW&#10;spRIiwyO0I2OHTCDLgb9wO5RtTIAQEnRSKVSpGO2nS39Pbt+pjNBmH975HmSkbDdMNsjfxgIoAGW&#10;Y4YbhgtuIclg5rC+vLZ/s7SNbwx7pbhQ7q3UbXGR8p+f92ARjAzkEG/EqQfNYW/mKrblikYAS4bg&#10;702quDHtO4NlznrJguuF8+KXMM0zLEHmlk3u4JIbzASm1OJCdnIXeGGRlwc5r7SXMrd/u+X9a9N7&#10;Y0sMFvN5jtAs0m2WGXDP5fH7vKgLJtwchhk42/JuULUzWdst7JaXU1rMYWYCKUREqu5mK4B7M0v9&#10;7BcYTB21q3kkdxNJaPeSKWzFJHdRf6s7f3m/DeWrBnTcFbKg/OAw4juLl3jhgh0u8iZljjWO3hJd&#10;JAzYA7xld24A4JCZJOcE5ivbSstP67q6vte1tPNamYmmhrWTySm1WzG0kbMyuDt3MNqttJCZI/iI&#10;AX+69vDdkJ5idOlaRWYfZ5oSpy5kLOyrlvuK2V9d+CqkVobL2CEXV5p4kh+U/L8xkVsrGOgLY4kA&#10;PzEHqAzBWzWiR2Lp5XzNbFLhdgOwsxaNNihyRxksDwWUZ3Niq5mONaptF9en4/h99+7aKsehtqQj&#10;dbtmkmuFhSa7ucCUqdpcjYdrA4+YM4Hc5HNeDStNuFkeST9/Ku+UZIzxwASrM3yEtgkNtIyBznWm&#10;YmaZpbiWS5abdwwxHjgknggD5cAljtUkqwYsrbq3Sa33xXcagLtjVWDlmY7kPyqqlQAD93JIbAA2&#10;oXFhGpPl8vL+tVt28tClLo9jNMqf2bLHJ5fybl8wygYy248kjnahzgqv3AGUIdP09rlbcOqqyRK4&#10;mmX5UypJZcLkNsJ2swwADyQAmhDGscsNql/HDCJmKlrcOyw+Zt2B487v9ZjlcZBGQFxVeXOpW6rF&#10;NNI6qjtbrMrbs9FH3hkKCoBBYqpAGAxKlJhGpO610XXXTXf8NdX5uxTaxgth5MEsf7yTcu2T944I&#10;IZo8Z3HGAH2qSPvBCwFTW9rC0b4jtY2kDKixx8MqKTzzwPkjG/gYQsR3M0wMF2xt1jTZJIPLhkkZ&#10;fLyzBlfAA+UDHTd5KkYUCm3JE6SLZRyS+VuLQyR+YJGXduReuDsUAkEH5VOSGxSi7mjqScf1/rp+&#10;Gn3Q232VJxHDcTfaI7oRjywMqiAb0yCGVmYuAuCBuAUdGBY22m3TRs3kyRqrsqGUKuVVSv7wbjz0&#10;HHOFzjAID9rkSJXT/lswaZJlbChicrg5DK2c55z0IyuwS4lEj3Ns5aNkWTHluWjc5O/CryCJDnhU&#10;/eHByEp6jleSaX5/Lddfx+ZIunkzxwXEDXLyM+392GZ2DIphAB2h+hbcH5VV5wVdjwWEMUjRBY1W&#10;3V3jNwQJDy4IYEjcOiMwO5skYLKxlRpLqWTyXTy2mYyW7yo5Zg5woBYFjgjGW3uQzA8Ek+03kEst&#10;9OvlN9qbzpGUYEuZfvsQVIBdc4KqOoKgsRn1Mrya3+W3X+vT1taaK3ZJJbizWT5E82NY2DLGiKu5&#10;2I3ZBBddzAFSV5YYpZGlh046fcWLfuZGjaDzn3BmkG1QG5wMxJk4JCrtJAINFLqWZgGSRpFlxJHH&#10;Gkv2diiKp2gZIHPc7vlx/FukbxDcRRW7T3lrCy3jhpFztXO5umeF3Ejdu/h3cksGrWxPsajts9U+&#10;t9E+3l+d+pM4NnaSaWbllkMkbSx7lkaaZOVww6tliQmWO0YzlsrZNibpIZJ7aRV8xv8ASJFQiLaV&#10;bLyKu48LkNIDgfKB95hUku0fdayvHb2rSNbMsEiqdo5kxHneSeGweny53ttNVX1WS83T2kK28sfl&#10;SQiOEKLfBdgGU5+XCKdp3bVVsggip5JB7GpLVad366fpru7K13pfRi1R7JI3S38iRLVWVQBGEK4U&#10;4bZubEo+4oHJK7hkrVyPxBqdtczLdadI0civtbyUHl4k5jDYYMEYjuzBnUEnad2O11JLtWxjkaSM&#10;K787RnJG7oRsAQk5I8sEIxKKcEt9bvE0EduoWTbtjWYvtBQYbgAeZxGpLpjJ4wMMkOn5ESwsZ6OP&#10;9dOv463Rrt4l1a0SSAsouLdhtPl7WQcR5XcrAtuBAXjJjVcbVRRUl194rWKwtdQVmmY+cUPkrJGw&#10;UJIQHOdxc7mHYKc8bnylvlnHmWNyyKsLC2E0ADfKy7NqjJZmQY27toXnB4AnvZ7lXzcQyNHuP2iY&#10;RgiMR5yuAnGIwS2S3Hy4GSXXsYlRwkabtZXv6PRenTW1nv3Na28Xatpkq6rZ3zw8wpdQrNhkIJTy&#10;22gLgbl4PdgrJjOxtn4u1NL97Kz1K4mZ49r/AGWFQZuBn5F6LlApIYAgMS2OExZzZwn7Tdxtu8zK&#10;tt+aNl4yD138SH1+ZQCPlYrLKy29wDJFCu4gJNcoBgL8ygZKh9xYfeUFHLAc5odCk90X9ToyTdld&#10;6bLpt5vl/L0TOrj8e6ldWUyRLvdsyxr9n89iQFfcflVQNr88AncpY4zncb4nX1tLeLFYzW8iSFZI&#10;45mkZwAiOrnGGK4GN67WVsEZyK87+xSrqG23VhKZS8UrRxhg2HYqyhueCAdg3JzxuJUTafpE8dsE&#10;t900bWrR2qoDI0q+WnyAxnJyWUkIQNzkEkKXTmqYPCvdHNPL8LGSatp/wL/LTrrvtoeiWPxFu1X7&#10;QIYftEqK8K4ZWkfcMLtUM2/CqGGeQ2RkKGOhJ4js7eeS0RPs8kcuySRVRtw8kGQAZCEkFWZVOQHJ&#10;BbkV57badcy4Uwwxjz2GyUqwCjbk8KMMRswXXaxVQq8CNblrp+qPatCS1qtzIqw7QPMysalnG5M7&#10;VVSN5wo42tiNhXFUwdG+mhH1aO17b/p99kndWtvsd9J4rjmaM5hVHgykdxcDtIYyQ43eY4JjQrgg&#10;4BOXEaia01+aG5msUs0luBxcQpMJFcq5WSI7N5yAuGCLJk7RkMFzw8WkXJjVJUZPKdTBBHBtZmdR&#10;iNlOH+VVCh1wQsb5PORYuA/kS3iL++URyRS+Wi/Z02EhxgZ2LwFZSykooUAABsPqtOJUMNGpLlT6&#10;6rXS9rafPXrtbU6HT9asWad9HOZFs1D28NwnlyR4KszouWVdpXCcIMjOVPL3FjNH9g0+BY4Yj5cj&#10;xyKkCr5pKhc8SMJFIIDMC6tg8ITiXFtevdi0i02Nt3lobaSMR4XeF2KjuDgHy8KrKVI+c4yTJdWd&#10;/qUds0MMkTMqAyTSNPG+5ii+Wypt8sklQ+3GW2Y2xlDHs1zHpe9G1m+n9W3fW2mm+2ity6rJqGly&#10;Pd3ysr26S35uHzGJNoIVlILDiTbt+YsUcgv8wptxGzQf2g1rtXcUkkYF1dvlIGcIrq0ZKjvt2Zyu&#10;N1OZLmw3RXSyMu1tt1x5IZXQgAqvOWCE/wAZ3cbc7Q660y2t7T7JeXM0Uks8kRjaTZI6syhlYx58&#10;zcAFKnkspI4y50jFGlr76X/y/L/gad2T39jcJ880N1NLEu1pJBGBvLCJt5ciXaWf+BCitIR97bVm&#10;9MlrJHHKWaNFSWyFzCqCSJth8xVcZaL96SMb28045PNVY7x5Wl1kW8is1spG9mCjcyFF3lw20qxX&#10;hskSAtjDM9WRoEi+1faliWPazt5bKqAh+cgopyiHKblO4sAzKpQaRjcbjaTe1t+v5badlqn3Jree&#10;/ttK8vT57W2ht5sraWszbY1ZP9Y+3G1iQMHKgGRc4yQyXE4t4ftb3EhVZAIpGiCLKA4aNxu++WVA&#10;27IdQAS7ZVkrXhsNY1GUwzlszDc0m9ZDIpAbMbfvPl4AZ8qSzLkEAKhlgurCG1W6LLIzTreM+0OR&#10;GG85y0m4S7nXIOEBYE4LAnojAxVaLtfTv3tv5vvvr32Yt1BdyTQ6PNcNayKPKjjhuVk2MxwxLo2A&#10;FIxuAAATBLYUNDJPcNaSX7/asqq28sskH+rfLYiUq2VGwhAWJOThkCtsaWzFzdzvLIcK/wAtxbzQ&#10;/u0/iAkCrxjLb1bdt2qDtIIqrPqFpHLHexvcQ3H7qNFiJLAvuwIw2fLDM5JDHDZzlVZ0rRLobxXN&#10;Tta+z0/rZ/PuQuII2+2RssbySb3uJWwBuIcfeChT8ocKGy4XcCgb5YLUwmVnSBbdIYmYSWe1lZVD&#10;Ou5+FKlVfDMyqwRmA2kMjpI2jm+w2tszQlQ8ifZyhUscRqCBn+LOAByjHOC4qKaS5a4aWC+fbMrD&#10;dDEuJm8xWD/MxKqQiMJOFOzIwGZh0RRnUlzdfz/rvZPptoMmEtqzTto032VIpHvI1YbpVXO0H5CN&#10;hIYZO75d/JOQ1mXyLOKSG6kWMIyErHDwI43Z23ZZVQ/O+RwVV9uTuGagjt5JLWFh57WchSORbRl3&#10;gBBsKCP92CvlY43jA2ngbiad7eITWtuI7XGYZOfL2lsk7QeSMj5jk4QAAquw1Y6KfMoru/XXXTf/&#10;ACvbTSxNG15NaxNZmRf9H8iFog5wMxkKqtyoG/cDymSeSSCQ4vrU3PmSfZ5LTZPOquzNGrbXbJC/&#10;LvRCQSCHJyAWChltfW0sMu1Y433ITNJLsO7dzuVfvDcOQcMBIjcAZqURzz3j3C3McghvEa7VrduQ&#10;obts3Mx42443Lk7ztJloJSak3Z7/AOXrr22s+mujtQikvmaDUw80clxIko+2IYlbIBZioABPz/Oc&#10;ZxuI3Pio5JrO5a3uLdre5ZmMVxeQyGUvITgOjZB3ZBbCgHCw45yoaLiExs0cayRTKWjVrUbVhA+U&#10;sgdQFX7z8fKpwGTorpL9Duu5bppJGkQtdQKBKy7Ewu1V53Hd8oJAKspK43Ai7ByyjZa/ivK1vn96&#10;W/RosXtLxbqCRljx81xGyj53cxEDy8Ii5XBVm2lupc/JUljd2V4sl3NP9oWZFMbNMrB28yNBtU/N&#10;lSSm8NuIYHABqOWUXM32IOyRxqsc0cXyj5Y0G52wOFCo3ygs2RgjKx0y9uFS+uHjlTb+82TSW4LB&#10;vlAGUAVm3YkLKMLjjAfYU+Zm0I81k12+7+te3leyU9xaSW1v9sttLaRWkGZLSPKOpYjdlYismCGx&#10;tXbhgoVQ4Va9y81xO13LcR3G6ZBuZdxdAGwIt4P8MjnG8kjc3yoAXaksH2ZrwN5bSXESMk20NcjY&#10;CxyQPTeX2rywyFORUTySeXJJHIPMjXdJFCw3Rqo3tvTaMqOSNwwR0B2sKqJ0Rp+9e39aafLutPno&#10;p3SV1eS8uZFZF8y28uEN5qxsD8wyBgPu5JAOOOVwYbecJbs0b7VuI2eP7GzKJuNo5/hTOc/LgM5x&#10;jGASyw2jXAntoVN1vd2uH3KhYcqi7i2d5c7DliI5FXcS6019Qt5UmtivnwtO7QyLcLmVgrp94qQe&#10;dzEsAxxzkEZR1U4vlulp8l/T069n8lub68s5WaQrGqtG7yXXmK8RVTiPhVChWwo/hHIQAblEN6Ps&#10;0Uml37rZxL5kUsdzbrJtO5FDOCTGSAuQxABYYU5BxFcTRi5mSe84XcWklUtIyvlicNIDsB5YleOQ&#10;xUnBg3CO3aOEW7GSEhWeZCnYZ2k8Egsu3DZUbgGA+fWMTaMY3X9fnpt0s/zHyebLJdWQXziWY3Eq&#10;4AlCjnLMOGVd5B3MoO3oN9Z1zfxQ2277VD9ombDRu0cjPvz8qr82DtIXhVZcsMouQZ9+l6jD5iR5&#10;89ULLdFfLJWVDlF2Y3bcgAHcTvjx0V85ZjEWuMsGmUsotomwVAyFA2lfkVGO0/w9v4j1wR10afL0&#10;2/rz036dPutsDe3G+1il3SzMzRx/OoWQDKOU4fG1BvAxlTkA7BVGGfyAIpLhd0jfvomXy9/DIyfK&#10;QDkqw9F655+UZ5VVpfO8zzYCW8ybcrqBg7skcbmHAHJA4BTAkhtWeTy1VGuo2bcpIDI37vnbhgQS&#10;CQApLH5QegGyO2CVrNkLSW7GOZixgZJNqvNvKyNIypgjb/c3HuwPJG4YpXUMcEe5IbdHMjRLJuVv&#10;4jlVK/dOGxlgfTj5QLFytrGPtcqrM0kWIZVhbcCuC4bYRjKnBztwGBVmHIWKSK2iMMcYdUjQOu58&#10;o28cEjPZmQDI+XnAwd93OuPLHVf1r/no7+gTPZkm4l3Isrb3uTIX3B1PzLuPUqhLN1JZuAFXLYIr&#10;i7xqEcrQrgyr5kexUUD5nQ5PCtjqVAJX7hIai4f7skdzuka186ZlkIYAAMCcKDlRwc5BIUhjtyIZ&#10;oIfLaO5DCOPcPOnhYeYCWXdjnBA7L8xKLggilIqMtLf8H+v68xtvPawme2Dw+TtA8tyVViFPAIXB&#10;5DY4DFuDkimiaPc05hEkqrvDPkYbdyExgntjluSSMEozWWNpEYr2yMkbRf60rcI0W4sE+U4wrDcB&#10;tUklQnDElhWLwROIJbdpJJGVljcMW8zYRn2+YZbPOGUDGCCommkuhHPMFH2eFZl8yEGPzyQZIy23&#10;bjOCASy56YyODyZbmOFH3GYSLIv+kSTXAG3AJLZYchgeHZWOckjJ20sRkZlRWMW7c8Mm3DZwDu2M&#10;x52/NnkMCAOSpA32pFGpzWqQyRzyrI8K4hidWG2IEsflDE5AyCq8dGNPmHHl0/r+tv0I55JIoZpp&#10;p5o4xGPMbzhKw+YOp4GeM8MTyckEYK1DN5IhupJ4Ih5yMDI0mVLfe2kE5GPmXAxnh+QBmw7RieS3&#10;W3hkO7cIVt9zbQ3CkxkElyu0nb8vOMZFQbbZS6GV5FjWT99ujCq7gnaHQABcYJ5AJ3A8MSaNoy6/&#10;1/XroRSXJgaRrdWg23MnG5htIxvwQOoLLxn0+XJBDby1u4bpg9u+IVKt50hUoyEDYGI+9k7QD04x&#10;jIq9osltpWsQ3ICyxqwe4VS7eZnK4bG0gZwDnD8EZ5ys/iXV7XU79tQ03w7Hpsc0SSx23nb1jONx&#10;ZWkYPuJXCLnkHI4ySFRl72hjNGkhjdAr/vCFkDZwdv8AskqSCd/3hznk43A8/RTdx289lGBMSIVR&#10;lyw5x8pCgncAB8uTk5OTTpfIaadGmlWZZm8zjaMnOAcdG3cjaMYd+2cRxpdW8hSN2CY2syM/zj5s&#10;gBAc4ByRz1AyAeaTK5nbqQrlI45Zws3lMY3jkJOD0+XgnA4AUcjHBwrAzwSeXCsbq/li7JRVutq5&#10;Gdsgba2w/dx94kI2eFBDJI7QXTEGYyDaxWWQbjgHax/unLDrkrsIIbLAOeRLVI/s8u4bseZJHuPz&#10;gHJ6jnaV5yOpPPNHMVv8yO3klR4REqodjL5se+Ndg53HAx0bnkYzg8HhjD7WPst1LMsZkxbjzHw4&#10;37VCg4J5UgtgYKngkFTNPHueNUHmRqwWOFY1JJO4AcoQQcDOBzjnP3qhNy8DZi2sNybZJflbcMAb&#10;sEYGFI7HIwScZqTRb3FvZLq9nNxqAeVpG/dq5IO7apAAJ3PnucfeIJycio3jE0fmENNmPEMgXJBH&#10;Vef4SqNkjIUKF4BNLHbz2q5gtvJ8zD+a0fy8Bs7WbBJ4PsNp68krNb2otppYoZDJHJllXLA/IxKs&#10;c5LBgM4IzluDtBAbRlay/r+v6ZHI8lpACYrqR45kXymIMbquMLsIZW6D5eQAq8kfdYsMVvFw/wAz&#10;BfInLbRwcjbzkkAkHkEHggH7y+Ws+dkciybVUeZNvcgDOMkjbkg9QxIOB6U7c7WsbRw5XnbHApG1&#10;eD1LNyudxyDwDk4B2ikPoV5WTyNscMao0Xz+WCATnOOTknPOcnHy89qbbzlAZQq8rgiOTBTggKfR&#10;cZBU88/7PDrgCRSs8e2KRjt/dkIVJxjHJzzng8Dg5AKieRPMklhktpMvNukVTtdfnOSGOFVST0bd&#10;g4znu+ZlL4SpdCeDMVwyqp3bW+5k4XLcEY/h9sFgCCCaSSK5ESxzRzfuVEbLJHtKrtB2DJIjG4H0&#10;I3A45ULYZI7UfaUt2WMeY6pJ/D8gYLgYOBuBJHBAJ5wcVoDaJPvvBIyxyCN3iiAG7dk7cfUcD+/0&#10;B5p8xUb2GusTeTHbRLtKndD5q5Y84xjCnjbzgk446k0wwzNseC4bB8vb57fKM5Kn0GcA9eDx2q0X&#10;iWORS6LGQSFt1XYWUNgAjk/NwCxLY4BzwlbIMXmQs4ypKrxsAZTkL6jgdME859KktLoQm2lyyROW&#10;427C3D/KArADkg88YOemORTQRNOgcxr5h8v5m6dgv+6M4wANqgfhYvHtIVZpQY1Gfl+8rRkBsDlc&#10;NgevJweOMws1xNJIjFmWTmffCPlb05IyfQjnB75xWhrHzGuI7mbyoIZGVWUxx+W3Bx75ZQAehz8o&#10;74yK8zC3hwty0fRt2xV2nGNp2k8Y46dccDJJmmV7oeZGCGMY+WQDaTk85PbjqeTtxnHBa8v2kLIi&#10;SD5Pm3SY3YJG7IPc44HQ8UDiu55+sKtICv7v5G3BuPw5/wA59OKm/s+TG8o+5eQ397OOv0/Pn6U5&#10;VVDtaE43Ke/OB346fjxirkRKhT5ZVW53LkEr+mDx+npWcpM6HN9Cj/Zi+dtxgsvyg9M46d8/rnti&#10;po7URmMyBmU4x8x5XPOf88Y981YicIqzkNu5PyvuPTrn6jOe/OcDGZlRZeI0O4/c8wFgy4GOfz/E&#10;VHtGZynIqx6budD5jZWRRuz8rgE5/wDrf41YSzQNgBio+60fOeOASPbtxzmrEOcYYsneQMpJ68e3&#10;XH5nv1kUO+042/IPmZl4/PryeeeSRnmspVGYSlK5XhhRgzhl+Vfvbh82AcjkeuO3X9LQthE6vIow&#10;3yjapOeGGcc8dPXjH0qS2jDxtKHBbli7DA9uT64wQeBg471IzlpVifa3lvhHVmwATz2z0ySfyPGK&#10;zlO5EZPmIY03wSbCAQuD8u5mycBccZA47cY+gpR5KsJEaRhvVVPy8cE9B+f9d1WmjffDGiLIwXhP&#10;Kbdzk5wx6HhvU+mKRDIzb2kVWkGdrZzvwduNudvJyMDHuBgVm5G3S5X8uOePykhaRv73UHAOc+5O&#10;T6qM/WopLeSSbn96zc7mZgpJPHLY+vXPH1FW5YzndtLNu8t1kky3UYAz0+gOR9c0siv5P7yPc28u&#10;F8vklsjr3A6Yx1zk1PMZubiyg8CqrRxRJ5iSA4/Ae5xn8PT2qZ7a5YttG1TyrbWO35fcA/n/ACyK&#10;uwsC+VTvyr4YdRjse3XHTqMYxTDbgllmh2nHz7GzgccqO4ODjsB74o5gjXd7FEO/mqfmUb927aP5&#10;d/XnuPmpqNL8peRY2QbvlHfHI9fywM57AGrskCqhAYMH2yjdISpXBOQOOvrwSPqcMW2CqoYcxM20&#10;YB54I4x/M8Z7bjmjSVSNiqssq8JwWjcYVc55Bx+GPTt9RUsMqsNm35jny8E5VuBnJB4zz0x83Xrh&#10;DatuYADcv8JYrnkZP48HOeAKkuLWSD71vu3fd8t+rYOePXjP/j2TwaCVUg5WCOQOBDEjLs27ZPMw&#10;PXOeME4OM5yPwFEiPG3LkR+aMR+ZkjB+bj7w7ds9hjkU6SNP3is7N8ylYwMnuec/hjnGRwMchoDR&#10;uExHuZfuncGjOcY47YB6e/rSHJpIb5mxQmW5Bb5crjk888EdD16gc1JA0cbefEC+1iwmLdOevB45&#10;5H49+jEJCqsEBbajLt8zG3g8g+2Qec859skKyPyLghSTuxIct05x68dDjHX6uxhLlYpkMMrJIdqr&#10;nc20cEZz6nv0PORzjk1MSCy4LyYf5WLZ+vOCRyuA3QkD8K8805TzXkk+Ubdy8gIeADyBnPy4GPxz&#10;RPc/uyyttZcN8udwOPYgDH5DH1BSizGpGLRIWQRybZF3K25mwME5xx7Z/HA+lOUurb1eRVThhtAI&#10;HTORj174GB1xgVCWyQh2rH97c/UjGRkjPTI9unGM0qyzySfaY0JwVXcuDjjgY7DrjHGPrV8rOWVP&#10;QepKMgBO5Ttfa/Lj2x1BI4xx78jDo5VZ1+0NhVbkL8vfoMEH169Bn2qMGUq7bv3Zxnd3xxxnjHBP&#10;bA+mA4kxRs5dsIu1f3mSD3bPTjt17YA7PlMJRJSxDi4MTMqjYVVSFG0exz3I7Y5zkZJfG8YfbHKo&#10;AwNuzlm+X8s4HzcdO/diI7TrPKN33WWPzGyFUA4PHXjoe6nPTNOEghX7OGbbt+Zc7STj7pweR06j&#10;8B1qWjF9iXmJTAdvyjllj2rISBgsHIzjJI65Iz3JqS4mkW7knhHlhmYLsONwye35cHkEc+tQyJGs&#10;mUlbcq58xVyBwpwef174z6kTRwtltsB+ZwWbzGyFxyCc/wAu4PpkNRsZS5d2SRsTLJbrLtkdtrNz&#10;945BAPQBicZIHQfNjIKCZS6qIVwznDYHLcdexPA5HHPGSTlUuWVOTyny7SG2g89QFwWIzxjndg5+&#10;7RFPJborws2GVnjZmdiDnBPuM++09+tXG/Qz97sEjRfu2FurcqQs2QrE7jkgY4AyPT0yCTUhmWVV&#10;bAXILLtZhtY/xZye3HJOD1OOlcTzThgrsm1maRRyMksCcc4/Lkbs8EAWHlnkdmLFdh/eZYuNu7qu&#10;eOgbrg4BzgE4rUlxHi2iiIgMJYsyl1jgO49OzArn7x9MnHoQsdu3kqGnCjzMt5keQSAMsf8AeB4x&#10;3HBBziFrqWORmXy90PysWUnK7QBnjoAAB6ZB4JJoRpov9YszbuWVVG4qOc5wfrzk4x1xTRPLK25I&#10;9vLFkMWRtx2rJgNnqMttKn7u7qOOhwOWy28EULfw/IJFj8xiqEDleRnOckckHjJIFO+1QjbFJgL5&#10;YZVXP3T6Yxnp35zuJ55pwv28pkUuPmZkUKo3sV6uD06DpnrgHkVWpPvjWhEgMEp8toU3fu1J59Cc&#10;k5zwc8jvkDAbOjo0nmglY+Nsg6/MT0zk5wwyPfpywV75TG1u8xEbIsm4s3z9eepxwFyAARwOwNT+&#10;Wgj/AH6sdsW4q0jc8naN3JXg5Axnt90iquw5pR3/AK/r/hwUzBmshCxRkCyxxy55A/HjOeDjBYgc&#10;bjTYFn3eakvymPG6HZtK5wxXpgDAHAJHBOM5EkYjnnVGdCB8waRunPbGB3IBOOp+7ngQmNtxDM+7&#10;ll+bZtIXGQeRnaO+MdsFaOYzv0IYJY0dUmmnIRdrBW+YLwPlyx59OBkBcelSRfbZ7VpUdhuIEi+Y&#10;OV2cYGeRnJOew7c1P9mj8pj5iyQszBZRubjrlc9+nfGWUnGclJYrkhrhpvNaSVWklVQzbvVf9ogk&#10;ADnOMkHbk5u5POm9Px/r+tCEIpiZYnwVmVlbzACCQep4Bzu69iR6HEhj85I5ZIwF5A2uP+BHj+EE&#10;9cHjkZXdiR7SKBlkZWCxxsW87nzUJxxklj1Hoc7sEYAKR28KSK0lyytGrDd5YDqQOnTGRx0OBkHr&#10;1LoXMt1/X9f1qKJfNm8oSfeYMrbdu1ueAy5z6A88HtkrTp5YVZZZGjVcjzIZGO1+d3zHJ3YPI6/T&#10;PBmW1BZRNBPuEjDyypLDcRgZXneQGxweAoOex+8ZGcy7XJ2kbiEK5yApO7+I8kk+gyDtMy5TLmi2&#10;rf1/X9MjjVIZY5RIq7WdUk8zdsIX5gcJjByBwDx1HdX7UurmOeWFnk8ossX8XGFVFGcEbAcYycju&#10;RyOlsZ/Ohmb5CcM0hDc8B+DjJ4P8OeSDnkS+XNAWAtvM3MC4EY3BgwUE4wPvbsYPPRgcjOcoohy2&#10;a3/r8PzY2EJCyyywM7RbDv8Al3FRuzweDyCRjLHH3gKmitroRr5cyyNbyBl8lQrbV5+82Mc9TtOS&#10;wzkggRiO5t4R5kDRssG2FzgNtPCg8YPHUn7o6YBNTSCMxyWyQ5xJhtr7SrDjO0jdgKMgZUEnocGu&#10;SpEzk7vT+v6/ruFpIhnhQQhkG3dDKG+YYXHf+IMDyQA24ADGTIgfyZluLRzNIhTc8nysF25PDAE8&#10;bhngkAdCMEklnLL9kubGKZv4PLuBtyGOCR2AbcCTuBAx/EMxvJaRlTbJHEsTOP8AVmMEEEoTjJGA&#10;UBPGfU5ZhzEfF01/p9+v3/iWJJVmDW9zFCvzSR/vZGaT73JyoCjHy87eOOwOHSTrdSLbyxsfMwpZ&#10;YflZshWAJG5icsSFOW+QcGm3EUJnxu2Ln94/mPvLAnKls/PgE5I67RjoAWQSOLdXeOQSSTKreTcH&#10;ew2n7q9AQH+Uhc5GRnrVWM/dtf8Ar+v69HzqEiWWS0ZpI2KMkf3uOAxxnJHLDJwCBx90mQ3Ukkpi&#10;+yCTdgqhYZbcMYJPGCuRjqDwuDvptuIPta2UAVog2SYbjBwXyQvPYc7Sc8Y6jLEbl8M96GVYxI21&#10;iiu/yjuCOmcMc8At0YATyk+q/r+v63H2kjtE0zyTNmQKUBVZZBkgEKRhsDB6tyRmljmMlohtl+eS&#10;Nlhkj3KIW2gAqcYJPy8E7sAE4OGpn2VfLa2SDzV4IeYuSRv6uoB/iO45bILDAA3ipbeG4uFNvm4k&#10;k3rJ5EZbc3yBvvrnaSVAwRuHy8hcmoJco3b/AK/r7uz0GrLB9oUtJs2Z2KzAqysCMEAnO7JUEc+2&#10;NppwEkzIFlnTeuGjZXX+AYj5zkY/vcHZwQMURwSjaIcquwTzrHGoU4YnbkDn5ep5JEh6AEFslrJC&#10;rSxJGvmSAjEa5bADfRVLBcjkb93Y4K5RqS5twCs0HnQfdADDLBuSOcsTgZJZSD3OCM8oeZuXBtW9&#10;fKXbxyQBzuz8xxzk5AGCejViS2maOVU5h2xyOu7ztqqNoI3ck9QDtydhJBU0Wou1SPLW5k+0Asio&#10;R2AXA+6OOAAcALngAlpsUpaFn5D+9ZYVXzSPMbLRquP4cAkgFGHHQPzndmhEuZiqOY5N0YjKuRMN&#10;oU9AM842nAxnCnGeKrRyXCL5pRkZYwp8yP5Y1wR13AqRt7YOQepDAuaSdZJDcO7PMVVYtxO6PcM7&#10;DsO3uB9B1KjLjEXkv6/r7vQkLxwTTK0C+Y7FVjyzBV3fd45bb8v3sgkZJOcMS2znJtIt8LKyDy1Y&#10;KhJACE4zz0I3FiDliNpAhjee1ihE4/1YCsrLjfwCxUdCowT6Hfu74qaV5bKHy1xGzsqhX52+WAOF&#10;Knco3ccbtzEkEgGhxJd+bT/gf57a9QjtVnVZC4RRJ8w3DdnPJxtxjnkHglmC/wASh5inEkdxFaqH&#10;nK7pXjKqMkKDtYZYAAZwD1bnI+WO3iltoBJJat8mVZvLDqylSc8naQOoOei84ABqcYt5JhLEoHzG&#10;7jmh/dqMKSNq52Luc8qAAWyDg0jKfxaf1/X5joLGBpPsd6twpYqsO9WKsu7G4DdyrYA5JLeYpUAk&#10;ZjtI2CW+JPn3hJmgjJ2j5Qfuctjg8cEhQMhuXBokaOGUPttZt0kiykHdg7j8zBvvHGR1ycEEc2Vj&#10;2o1nbnzjIVVM/MCw3HPJwRjcdwBJJY7QGbejKUmt3/wP8tNbEIiWMNJHLCivhQ+C4ReBghwR0BAL&#10;FTkc9cmZ54LaQ3uGKunlzI0m1VGVfBKgtu4AOM9unKqn2eGZnuY7LzlUjy5V+VSDjIzjAHIYZ5UD&#10;dwSWqR5DGqkgRsiGN9qJ8vBGxsnCll3ELjDbiwOSSG0Z3Uv6/pjraSK6nFxE0agRquMg5GAFG5QA&#10;CAW388glcnjDoklntVhST92q7FNxMqiEOoUKPlwTkjPGdpAAPOHL5txeTK0EhMfmPJNDIP3eSA+d&#10;wGDnjccHc2N3zEVaV7ot5wZztVXhhRhGgY84GMHB5AIVhtwQTvas2jnlLl6f1/Xf/gDbeaa5uPmg&#10;l8lYdnmNJGAvLLnzVBOE6g5ICseMH5pI2WJoHFrKYx8rxxN5oD4x0X7wGEPy/fyBlRna1IbcLDNH&#10;tPm7G3bTu5PyjjJcsC/KsWJ2EsuVZX21sbp44y0DSbkWJY1MkyuAsjHoFyG+7grwcnhnDSznly+n&#10;3/18/TyJ2ljhuWgVhcOqgDy14Y/d29gR8wOQGHpgYKq17crHIcjcJWXd/rA0aDgcDHTADkBzjPAL&#10;bYvsyeVix+0WsUgVzumcnyc5Hy7tow+7GOoGS3UvLaRBUhtVf9y20x+XJxjlygUHAXBLbstwQCAW&#10;VRJi/Z2vv/l+XyLKFHTbI00/nf8ALMzFfOlIVcsXYAktnLNwQzEE7iFbZ3Ed3cyMt/8AaPMjLfNl&#10;tiBCCACAQWy2SoDN32tuIIWTy4b+7Xy8Y/eW/lbjl/mIk+6x3MpALEKA6gqp5mgmMcAEjQxtvAaQ&#10;zBiilwu7cCV2hsA8/dQN8xVTTMHomvl/X4bde4hnjuYpJbeGOOZm8w28Z8wOTsHJcsxIVRhSyks2&#10;Acgg2Z1iS6aeKRWki+ebyxsKfNlpSFYDq4XJOQc7SSSTDaWs1w5ihe4EjJsDecwYDlSN+4sV2hla&#10;NSRw+AQmTaKSXX7lHXzzlpI2XDmQtnjGQTvyrLtHykqCo2oFoY1JJSsnt/W/b+rjhZ38EokuLZN0&#10;c0im3t50aQth0OGgwoO4EBlOQI2JDjNQPbB9trI8MatLFGwW43dcHzGCDL5YYGAzhQw3/dImIjtr&#10;aPUo4lhRYG+z7p1mjX+IKN/YbgOd68DdtG3dKl4bTddwq0YhuGNusbKqyFFUEsf3eECyBdu1lUbw&#10;FIYKJuY8091by6bP1a/O3XbWjbaZbXCb2tYhIy5aGeUb4/mGNwUrg53E5Usy852hqrHRcxeUtrHJ&#10;I0ghkhYbCFwUz0BDEgM3RsjqNuRrmISLb2k6zBbhFMhgj2gAE8NtHzZk2gSZ+8wGGxHiu018Hj+0&#10;t9n+R/3nniRlJAkCrlg28L+7LDaAfQNgiNI1ql3Z/wDDfn92uxSfTWKXCRtHPIp8xsOduwKVK8YA&#10;+cFd2F3BCBgDiKewSFluZbWSaONHa3aJ2YTIo3cNI21flHJUKTuAwScLoyFrjfeTxwlGKIFZcsFX&#10;fJgKDtVtvDA4wSuTjezDyLc3k8vkxzSKmY7pn/dhsb/M+YE/fHzAjc44JwcUGsa1SMv67Jf1/Vs6&#10;BHtFSWRPLaQOGa4AJjJXay7xjcflIC4Y7mH3KbLC0btjdG6xvEvnMWCBAf3aHntub5vlJVeSuQ2t&#10;NYeTG0ljYuyu2zeJBC0gLFQwJGN43ggHGSoIwdpZGtFldLJvLxGPMmMK7C54kRCPl2li/wB/vyTn&#10;ORNjaGKu+b+rLy8uz3+8zFtrx45rZG8qSTdNI0l58pk3DaoOfmGfMYc55zjlaasUf2jbbwfNG0YY&#10;ySAseoDB0B5BLNuHAO/KsMINOfTjEwQQbXI8tY1iypbd8yY+6GOCPKX7xyOmSXXFxKn+kkRmRYTK&#10;salNscZTPzdA5ITHGDt6njguNYqT2/rb+l206mXbxQ3UXlwWIjWRUl5gxsYOWIw2VzggAruIXIIB&#10;yrSzQSMhe6DNM5kl8lFKGH5iM7MHaCu3gHn1cEE3lsQwmjWzkuF8xfLj2yR7cAY3jqo3NkKeu1tq&#10;5VQZLGD7Fc+RJcLI0kbhZLeZjkkBw0g7sDswDu5LYDALibbmscZ29bddl87baW6ddSqIDCs0sunR&#10;+TGvmsPIDqqqXU7efmLCTdtzjsCOgj8kJaxJFIFmngURW906uyOzAlixYdR34+ZWztz82vbWkf20&#10;WdxKN0jeUHDPLGcBXB3yEg8HjgkEIQCCS0rzSNbyXiWYzt2SecCm7A3bMZIABGN5OWJ24KbmXGUr&#10;Ox0+25o83XR66df+H9e+7MXyiY47W3vVmAvdnlrJ8r5ZX3bW28fcBbAbPqTmmxW0U7xzRQ7mjk/d&#10;t8xMp8vGGUZwueeSuMgn71bd/piiZrO+ZlXbtwV37MFsKcgMct8ozxhznC/KYPsz3yzbvuLnz5HX&#10;JhcqoxhSQ3Dc/Kx+ZmwzZzUWcksRTfX7vP039F8r3RlPbRkCO1BfdlfmYqcFsBD83DDPJYkqRtLH&#10;IqdIWRlvGs45Fik3qsOArMVwvygqcHJ+RcAHggHirracqNvjkRWkjkl/1zDfJuOfvYx1kI4Cghjn&#10;LEiX+zdskiGJsGTzY/3buVyuHG51zI+VHPDZJOFNU2Z/WKXf+v6/ptWM2CzhVoUF8ghVtgkfAUgg&#10;NgFSp6/NlVCn5Twc7ZRZYjae5c4hT99JsMYO4FSXbvyp6EgMFxkk5uxWl+ty22KRpNjGNtwY5JPJ&#10;KE54UHkZZgu5gNhJDbySH7V52xcAxtC+5osHYcFQFX5c42lQATjpuqbmNTFK2/3W/rXXX/hiBFn1&#10;C/QxRPEeXh3N8rrntySuGIJVvxBG0BIHNvGAqrGrBWXzVVShAOVYt0YHqpDbiCeW3E3FtmRYZZrS&#10;TcsKDF1cAsG35Zuu1gMNtIJJEinOODNJCsN7JGxm/fXHk5aNAypnaDsUYQFSPuL0xz13ScUq+8f6&#10;0f4/1byqoiwj96rKBCISuQwjjOMFxghdpAORk4zg7QCJy1xu+0STsrLjcG2uUAyWjB5wR82O5wAO&#10;Cql9tZJFIbjy3kz8rtGC25gG+SMMxCsobjnA3A9hT7ZhC+WZDcRqrbVk8whc7skYG37zYxtO4gkk&#10;EvU6GEqyd7a/1/X/AAB6W0krB4k4ZtizMFVvmG8naMjGGUcbufmwQTUkb27SKZy43MCZLdRE24HO&#10;5M/K5BxjPQnkNnmH7A0NwLWBUVlVsbVkSQtjgDdnqAMckAbs4JLGyXTbNPFGyJtZWjkbChQNo34H&#10;93ux3Dac7gSKjluY1Krlt/l/V/uLME9xEFlljb92x3+XCTHkr3bd864OSvGNuSATg3o5YGCuqMzM&#10;wL7ZshyXYDJB6AnGCvGOD824Z5ujv/diO3+YuJvL2t5ZPIzlQc4A6oQejc4MyyyQbVhuNvV9vkLI&#10;sf3uMnkqFzgnA2jAxjA550VI4puW/wDn+n9fhfWt7t45meKONmcj95J90kqQMblG3nf94H7i/K+R&#10;l8ephLZ4ZImjjXe0kJbad23C5OAFOFwcdwQeoSsje0ca27gxvNj91JJuB5KYPzfxdeDnJAOduaSN&#10;yY4fLZ18xWdV2pyPk3EvxnIIBYABsfxbVAz+rwuZcvb+rf1v9xurqkiOzi28xpMvEqSDc2VwAufm&#10;5bHDZYZQAkkgxvrBkWTZAl1M2C2zf8jAYAO5hxg5ySw5BU5OKw5LhIbdr2OT5lXf9mE5O0oeu4hg&#10;rlTndyc4xgZIklVGjktXaRoxMXMixHAYlQ4GSMEFdmAcYbo3RqWFp32JlR2+78uz1+W/maw1K/s0&#10;ZzcNtSQ7pC4CnI9sL82QuQAOc4ITeIblnjik86/yynDJDCm5eSfQBccL8oCsdpxnJOe8ondTOUaR&#10;o9qlW3ErtOQSRjA3rzy4+UZIziT7dO+2W3EmX3PIGjLNGDgKOmGOCTgsMhCTztI3p04wd0jN0vev&#10;b+vx0/DbqWGi8zUvtTxYM0yjZJ/y1DchOpXaygr174xgqRGbCzuA0dxCJFSFJFm3liQD94lvm+Zv&#10;Y5HzADatNjuXtYVuAzqzKRHLtWQOVCljlsZcZABKgkvnd1CTJeCJUaGaFJJLglVk6qQynfzhQMqe&#10;MZIxjGfl6VPsxWqR2/q3+XztrcJNJFwSDA7NJkgGbaUUckkYO1htK46BgpUAkmqs2kw21tsZY2G3&#10;zvMjVDlQQRwoK5+YLkKSzZ5OSDrW4eJllSGRtzFykm52R1xlztYEv7DJww5yMgSBBAyQNJJGzbWX&#10;zMRjPUuAoVgDgqvGMZHYDaNaXciNacXvp/X9dmYcccKou9GjZgYPtLKyqpDr8jIcqoUdTycDAI2g&#10;tPaahDFbeVArCR1ZYztDBY2H3TwCWA6NlVGMYAzV0aTb3c6xxXZ4yv2jy2MjNnCZ253f3QoyArnA&#10;G4gS6fo9kMyxr8z3CGSYKRtCn5Q0Yx3QhueueCFAHS68eXU2dSE4vRvr/X+W/RLUZFqUCqzC7t42&#10;yoXarqGAGM9gTkoxyUXPB5RlFwXhk8v7MP3asyqVdMuiqOcZAYliCAQN21eMZptroNvC8lqlqIY4&#10;41Mf3CoYdCTzgYI+YZGT8wILAyDSpo5meErt3FtsqsrblIH8IyePvH72eCQSQ3LKrG+hyyjT5vd1&#10;/Hp5eXn+ZBNe2pufNurdYJm2tbrbsG2YUnai/MCAOm4jq2A3BqtcWtrMFKqshClWjDFApCr8nQNj&#10;OBxgDGTgbibQiC5WUARtDGkn7xY4QMHH3CDkbQF28Z3YbqzNk0y6tHaGS2Z1Zoz91z5f7zIGM43f&#10;KEI5Gf4iSQCFQatF3Wm39Lrp6/nYyptLjQPbQpNKFw21W+eTI+XG4qduC44JwwJ6Dc1R4pBCUVDI&#10;zBjJvY5J2sQDtU9M7SAd+V2g4BLbBhaO4lt44YVlkYKvmbdyucKSrYOw5T7vpkrjIqO40rzYcS2r&#10;RfKQzTMCPvEZO3ld7ADHBzkZ9OylWV9TpjW5dJPt6/16GSRNLO0yski/6xFa2bG3cx4TPdegx0fp&#10;ldwnTzgFj8tmbz0EcAYR4TC7OQCcHk8AAAfMA1NudHkhaR44pXDOyt5hdgWz8rAE7SOCT64ccEYK&#10;iBbeVI71m8mIuboxOvK7ARGFJ/j+bnhmB+YYXjq547pnRzQls/6/rYZFG8YeV41DeXhljhwztu4B&#10;5PKqwG44zwo3bcNMVdoIlkfJhj5jVVBPP+0Pl2n5chS3PQ7juljtrh4Vs5LExiOGTdHHDu2RbW+c&#10;FtvA5BbnooB2lQZG0S4G4CIs9yy+fJCzg/d4YEndnnbjGPTBK0SrQW7M5VI82u/9fp/W1q5t4jvW&#10;eKPdG6xNJt/i3nMm0FlzxyvRdi+4EfkrIf332dZJnCNEpJCnb1bzGOBk87m52qTwcDWNjcXPl/Om&#10;Y5IgZF45VTtIUgjGUAHsSACuQYzpc09tPGLdIYoYWBVrhVG1sb1AIYgbeM8/dXBHNY/WI9zONZ9f&#10;L+vv6GaUlAaZJJIl25zIqApGeAOB35Hyg4BkyCwZTNPbJI8kt7LGjYZXXYz4XlQSV4yMYxkEhVyS&#10;wDDSbRZW8maIkhmwzlNpLCRsttO5jxtXB+bkj7pZmadCWC1cC3WMRtjbCPLH3m2yN82XK9RjOAV/&#10;uiq+s0+4nWi/L03/AK/4Hzy5JJltpDIjBo4WGDcj5fvcjjG1towSQMc4O7cIPtEUBaS31GN2WBf3&#10;yqww3UMFJGPm2kk4HygEYU7te60OG3tpEiTdJEWYSThOGYDJC5wQzYHOCgGAVJyY5tMEVpHFbxrH&#10;C7fubjlsNt4cKvz7SuOmSuCeW5OlPFU+5ca1P8f+D1/L8HpegYXNuogjk8lW3OuwkKIwMjOOwXvj&#10;kdQdopFmhikhVEnVY1+aPexUNksFYE8Y5OBlQf724ZvRWdvBeSPc/vN0bSKvnMzF2DKBuib72NjA&#10;gjoMFTiqk2jtHAREsMccR2IiNtR5ACQUYcKcbP7u7cfunIboWIhLqVGpTlo3/T/OxL9o8i5aA24+&#10;bKPLKwG0KuOG5AG4qSxGG+UZVcgTRuWtI5IZY9vyJGF3KEAU4Dbfm2jDZUMcFhnOc1VnheG0kaO0&#10;Uq0mYLYs0YRXyxHf5WJVhzt5+XaF3VJILsXLS3UyK5jAt3mLhXwCNylgTkZOMfNkAnkYMvlkRKMZ&#10;K6/r+r/8OixA4Uh1jyyt86ko6xsOWO/JDZABIGTxgFSwYkv2hGLxeYmyMBpBIuFkJ5dVGSTtbI6E&#10;Hk4Hy1Xt2IkkmeP/AFcivDJ5rO0h25567uCG5wMhTuwARahjYTgFP3W/YzeWjHtjuRkkFQWbjceR&#10;ncJ5URL3ZX/r+vv+ZVnvHjKTRRNCiw7f3EjOVUnjksWBJ3Eqv975uCc0mCTXUNwti3zL/o6BV3DY&#10;vXhjgZyRlto+XczAk1fMazPGt8xjfzd8rMD8iAZJIBO8EtgHABwCxAYhW+VcyRMvkeW3zPJH5qnM&#10;gAQ4YnkE7lAbCknPUsD0UanKbRlGG39f5/5eutGKZX+5AzSLxKtvNI4RTgbgMH7oIJZuwHOQwp8m&#10;4iOIlpQszK23bGH3YG44IDHlVBY5+WMYXazNO9tbK3m3Ksyrlt0Nw+xRtymSAN3VgGI+UBl6KgFq&#10;K0ikxOIbhmVAYQzFhJuG3JKnofmHHGSwHzFger21ipVYxs7P+v6/4dGPehHlkBjZQwULHHGTs+Vs&#10;kjbwByuDggrkE4xVf7AY5zbeWI1VUkkk6h13sCVz977w2noN2erLjentrMqsgSFmX5V2xh15YDaC&#10;yYI2/MucAYQLkAVk38cKSTZhby33s0WzIVQDnGP4BkDAIwRuUErx1UcRd2NqNbm0Wn/At+n4mJcN&#10;9nb7ZJaRx7I/lVZI3XapQ7vbmTeg+8TkHAwBIsCtLK0zL80ZOJGLFSG4ZuSrKCcjJOAzDB27atS2&#10;qTTSRSK0jbWZi3ytyQCQ5AcD7rHplmUEgKWDXtftsIuFT94sbyMqljhiGy4yegZfvcDPIJbr6Uam&#10;h6SqLlXTv+hnW8M7pD59qyql4oBSFYy6eWcg4x8rHBDcNv2gBcqBJaQXF20Pl3TSeadkZk3KpOcb&#10;sNjggdVAGNpVM8LLbRJcu1vHFCEZWwGcFnYFkbsuSQsjMSpI+cMDxmW28yZ1ZZLiXEjCVVXJdsqP&#10;M5O7cCgbGcfvDlgxOL9oipVHrt/X/BK9pulZQw8ySR/337xh+8wSd4bPIBHy4GTtVhjG1sS3K3Oy&#10;/n+Rds0kZUB2+bcdzRhs5wOPnAjYYA+QVaRHv41tzPDtdZNjKwCbccriPKkbTwoLBfm/iPNixtGY&#10;LHdHd5iqzR7QGPJO7hQcDcc/xHGem1hnKtykyqKN/wCn6p/8N9xDq2lWDz+Vp9xI26FIrf5hNI5Y&#10;I3OBt5OG3fLkYySxYM610C1m1Jr9RH5Mmd0fnbVT59wZdgU/eBHBUYUliTydBYXZI/3x/wBIACvc&#10;cgNgbcL820bgrEAcfNgEbCYw0Kj7QArqysrbpi3mDaD0xu525xkbfud646uKqdGc3t6nJyxfz/q2&#10;umnYI9J0mS1UTWiu8i5aNof4efMUDjGcFSAc8AE/dxcgs7FFeUJHHD5Wyby5MIAVzuJZi/O0AscM&#10;QcAYwVfbobOWOKK8JRY8+Z5uG27uQqqBjAVSSSgIKr8qgipbYyCQ28rqhkbCtHIyrG743KUUAY3j&#10;nCkA5POAB49atVvrJnFUq1HfV/f/AF/n+Qy3hikk82ZIpGZkMaxyBRgLkNzwu0AZTgAnBAHyk+yT&#10;tDJaQjduACNtTORuxx90Mc4YsOCOgYbw9ZDiSCAv5McTGTcjNtLxkg7y2E+82RjG5iAW/ha5t5Ip&#10;pprZ4maEBI2bKvleUyPxGVy2zqeNr8vtpdWZ80r/AHf8D+l8xZ7oS6fIqDd5ybpGMbFWUkDOTzt5&#10;6kqcMMsduVfcWt0Xb7PJjfP/AKPvPEZG1AV6Z5xwM8YAU4OSW6Kzb2ihjaFg6xsRuVtpBJ2qpABw&#10;S3y57cnCxxiCMtLDp6qrRyRn9yrEkDPRmwuAZCHAO3A+90C9tJk6rVf5r+tP0JmkuJpXSS3kR2kC&#10;xwwyHcFB6gjhC2zZtIxl92Bu3CvLu3I1mVyHzGvmF9nPcFiRhcrxnG44A7OlJEqsbR1XaY28hhJl&#10;c4LDDdMqfmyDknghg1SXlw7qvnwRvhWRVKqF2DpjZj94MtyR1Y5Kt1n2kgj7rVvu/r/MbbQWoaOE&#10;SMsLNuZpCqkKzE7uMhRkqoAXIOcryCVM7J8jTttLbViIUs2MYX7vTcBxjOTyMMKgkiATz7eRdxgZ&#10;VmSQq4wN+cAleWIbcWIwAACAKkt5prZpmUSR+XH++aNtuzK/6sFW3cc45+UHIIySV7SQ5Rvrv/X5&#10;3JIRGZTPHcQ7p2KmSRX8xGITa2ANwP3vunH0xiiGKeEMVc7furGI1K5LjI42hiqg4LEjbgYO4KsJ&#10;up44GlaVSse/dJGdzEsQGZiQMnLZUgk8jJXFRpNNKIy3lgRyfuo45WQS/Mu0dOrLjAyMPuPflNzk&#10;Pkl/X9dvw/G0ot7gMHnEiyY3LyQkWWPlkglyANoDAEDGMnIUtinhlG6zvWfO9lkWYkSq7BApTkgA&#10;pjONxJU8k80re8uJLYR3CZ3RKXQ3AwwLA7jnkAbj8zZwu4nGSTPvklVz5qo0auke1eVXHzZZuTjO&#10;NxPXP3QN5LS2KdNpu/8AwP6/rdFgD7PI+BDt8yT5psrGOFUDICjORu3AYUqPXAJmjuXV8yRySlmj&#10;jjxlpPmO0buVwhPHKgHAc7jVN5bZTs3N8yuY5FB35wDv4zyFAyQcKwXpliGkJJbfZ4kmVNzvIRGq&#10;gsxZW29yQCSCwQYUqdrkIylG+ovZ9WXp7iDZv+0q3kxdRdbmXLHAGT1wcgqy4wVZmLLl1zdC9vJo&#10;rhlXblZkVsHGCDIDtIcEDaOTkg8dxRj86OKd9Okfy1bcu63AyG+ZSSMFVA529ASQAMGiWRVZp7TC&#10;QyRp+5jt9q7iWAIdSp3AKDtXAJUjAyxGHs9RexX9b62/r82aUt2zyLczTsw85PMaPK/KuTgbjlfv&#10;ZA5ONpH3hudb6hbRPHNLCsEjSMkmG2qGOSFChiSRhQDjBHzDBANZLpuEdnE53Mwjxg/KBg/Kefu5&#10;fuAMEHPOXQXkzFTFMVdYPkkXG8BlwfQ5DZC4J54BG4qZ9mJ4dcun+WhtR3kkreQINkkjRxMJB8m4&#10;jALAFu6cLyHBVgRziNtY32S3bJJG0ymVowFbLDGT82RuAz1Jzht3zbgcfzZ5rb7ZFBNGYeY/MjBw&#10;uWwAD0zwB1KggDhTTZZgkjM03DORuNwxRVwu98kgggbeTjcQuACuaz9nqJYWPN/XT+l6W+Z0VxdW&#10;00G2GLaiPJPG3lhnZSuC+XwMgcAEp0xgMeK8wjkWEh2EnliNwshbauNn8IYdcdBnLE4xyuPM6QJu&#10;vJpoY2x86yuzR8DBxjLY+Ulgc9WxndTZJLiVZLea2hxLkts5Vm3jLbVAO3dgbVyAVDdDurohHlWg&#10;o4XlSs9P6+/03+8uPaNfKu9mdXXCsrqGVtuQoJyV9N3K7QMZ3KxI4rb7HJMux22sVXbuLRheob7p&#10;ODt2kMTxnjaxrhhJuhnmjO4NFnzCQ2X+51JG334ByF2kkh82q3Fy9xqUkUcLeb5srJaoWXLc5AAB&#10;xgZ658xQT8pNbfWDXlqPRbf199/w/K/CJBMr/u2zPiTy1DhBgZKoCQwC5U7gwJAAB/ikE0MHlzOi&#10;7l9JDh84ZdxBOfkUAK2AfvHLdMl5pZJkIz8qYUN8qq21MLgYXcWUHIHTHy4ARplluQmRKyr5JURx&#10;sxIjIYsDweNwBB4x8yjcAVqJVrkunKO5fnmjgjHmyLJHHGx3TNuD87gnC5Uk5yrBWUrwRkCnm9gl&#10;uI4ozu27UEbShQGywAzI2M5DgHcRyME/KxzTcRxSK0s6Fgp8kpMdoZhg/KyqB8pYKoOBuGcjq2W5&#10;eGf7FBcRtJHIyLK7NsH90tkgKOOmCeCcHaS0OpLYnkl/X5v+rmjF4icp5kAdmlAEgGSr7W5YhtvI&#10;IIboQoVsAYYT2uuW5cSb22rLsibcp8nI2jeTgnB+bgHGXzk71rnUlZY/taRzxrCqLGUYgj5chM7g&#10;u/jHG0nzGGcnIHu5AIYpXWFlzsddy7V3N90ADIB5Bc5yGK85UZ8vNudHs5fZ/wCG0/y7f8A6hfFE&#10;itJNDcLudlLliSyAtnhs5yflG1SWIJAP3jVBte1ZFkj+0ywPGqN5xAU9AGUBQFGAR8qg8jjkEtjP&#10;qHmws7I7KsflKIT8xCtwDlSBwB36gYPJ2WLe9mhZL2S6VfNYbTJGzZ+ZflYbRxnZ/db6AqSvZRWx&#10;nKlU+1r6/L8N/wDhzQN9ftE1/NfwrHIzR/Z9v7sEMG25Xdxhgm7ggkY5yzV/t0jO9xDeG3PIjVmV&#10;BHkY8v73APT5iME4HzLms+KSFbdnjMckcfl+Vuw3AJOeMrtBIJAIyExypGQX96qyQSsxLbVQqzeY&#10;y5J2n5W3ghWY4UgoNuM5AfsyvYy1/rt0/M0W1IzNl2VluNyoAuNq5TaRkbjn5lOTnLg9iARas00R&#10;nWSWTzISzJn99J+8w6oRkbSY2wRg56D7oXMGoizgljhjeOaTakyv975G6gkDqo5IOcjLHORUbyDy&#10;zbwRb5F2mYZKuPlyuWJIBIydwOR85BG40vZxY1h1tbr/AE/0v1+ZtW8+198q3jKVj+a3hGUZGBBV&#10;AoKsAcAZwTnBBUlas87tE0flSMvlrhZGSPb3O4gLkgDABxyFA6lTRubq4/efZ+rLJHD5cLAmPGU6&#10;ABSSTjGMYYAcgGwbiS3LLaiCOPbtaXCp5i+3HzEgYBOBubnJC7XyISo8uv8AXT+tPkOkiuZY4UkT&#10;7TMsjMGbLNKucbuhEfrtGMj1ztYngaS1WJ7lplx5XnDd94E7SwbDFsjHTaSozjMe6vJw8cMap5aq&#10;0cr7/l4YtngFj/q1ycZ5IJweEdmVEfy4o2ViY5IyFwwZuMKpGFByQDyRkEjOdEjTllpZ/wBf1/TV&#10;krJiV4fOWJZF3IGVpTI+7+FsZyGBC/d2jnjJwFIIkZvs0Mu0A5ViqSZdkk5w52Z+ZWwQAMDOeSao&#10;1RHjaOezfyVViy7laNx0Zd2RuweOhxkkE8Auh1Fredb12bcGMkp27VkwAW5DAEEluGGAAOgOVTH7&#10;Opyv/h/8zQSyjSVXt/O2wxhdrM7Eq4I2kE7iQu0heAV68HNJEpVWtoLhfMY7t0e/92wwNofH3dpC&#10;8luXU5J3MKEc0y7k3syxjO/ySx3D5Tnqy/dPPc89Q5M8V3NsZYJlFu6skkMjsPKUMMjG4gnhmPc/&#10;vB1BAW5nKnLq/wCv6/yNTT57OxK+ZpwvoFuHSZJFXg7mRlyQPkdic7i3HQJkE9Db+NtMXy7C3tnE&#10;jSEA7nCyM+Mj5vm7leAAMrubPI4s+ezSO8S+ZsJZgzNGPlG1sYHA+8BjH3sYJBqa4sJLO2uNVitZ&#10;GjjhP726+68i7tquzHByevBJbI5wQeWtRpS1kPllUSh36f5627vz6ngn7S17aeFW1bTrOxu5F1Vv&#10;OFyY2RvNOWKNnJJBIJ+VRlR05ZvNrX4b+C9Q8D2et61r063l0WZoyNwwDjA4yT93oSMBucjA9j13&#10;4seDPGtleNeWG5rC7haXzFb95ErhDlQxGQqovVjhUO4HNc54e8caf4g8SXF3qEclv4XsZjDbQ3C/&#10;LJjdsJyDhlUKOOuAvGcjdYh06doLZ3b+7Q/fMirZphMrjQnSlCcLczuve0SSWjV2mu3nbp0nw68U&#10;+BfhH4MFrFeySx3FsX8yFMkNtAySycDKgZByAzDa2Sp8thj8F/Enw34g1Z9DkjuIGzbx6awAxuzz&#10;kYxw5zz95RwMCtbxV4bi8W6t/wAIh8GPt1wb5JJPLSEsqx/KSp+UHhh16c+pIGJ4V+GHxh+DesWO&#10;p+JdM1LSdKvbhZIdWaEqki9ir9Dw3vgHPfnONbC05a1Uqjs0m7Nq/bfWzPZy/C4XD89ZTtWm1Kzd&#10;pNJt7ee3UxdGsfE+t/Dm40LS/Ek8MlvMg/sxmOZYWZk38ehG3nGAR2NY3irXvEXgDTLbwRfQxqPP&#10;W6YdGH/TNu5GRnB4Ocjg5Psul/BK61v4ceIviJ4C1f7RdeH75nvpIP8AWS2MkayeZtx1X96SQSds&#10;bE4CjPm3xG+F3ivW/h+fiBcWM8kdiqp9ohhLQyR7ipfcOB821eT1b3rpo4/B1K3K5L4krPR8zWn3&#10;7o9jCY3B1azUmkue1mrPmaVu177rrqbfwt+LFppvgfW9T8UfDX+0vt1xLs1Qq5VZ3VcKfnw23GQM&#10;Zy+cjHPMXPww8bWCQeOvFcVvbm4uALSxvmGHHIBAz264OAe2cgV6v+wX8HvCHjuKzPjXx3awyzan&#10;v0vw/eTLHHMwBHmEvlTzwPlYfK2Rjmt34/fCHUfiB+1HqfgTX9Qs7Oz8NxYupLSOYLcW4XKyqhXe&#10;cgrnAZslmy5yThUzTC4fG1KF7cqcno9lpp89NDyv7SoYXO61ClG0Um5yd9lZJRT7vdrS+i2dvnXx&#10;f4x8X6pp8WiafcKbXTZGSPy8Fgc5PPXGT/Xrk1Z8FwfFPW7rSIJWuvs82tJHFdzMdqTbc5z2IUZz&#10;2FM8S6B8PtO03UP+EcvL9tUi1R4rdAytG8OTzkADIwAecHOa9E1vxB450fwx4D8J6f4Vhjvvtscs&#10;f2dnkluZwxADZHJwwwozwx9QK9OVWKgowitb76dL3PcxFeMaUYUoJOTktUlbRu//AAfvPW/EWo/D&#10;b4fWUepfEOKJr6GdZJvtV40xuNrhdyMGOHwG3MeSegUDA7Xwb4k0XxTof9veGXlS3vI28uXztrls&#10;Jtb5jn+4jPhssn/LM5LeP6j+zL8T/iZ8TJvGHj/TpLnT2iVlhXUFAicqMRjLkkj069Mk5yb3jPXv&#10;jj8OPEduvwl8PQzaNp9kky2sPlzL8oILOFJG0hsnHyk85JXdXDCVNxUYtN2110Px7G5Dgsd7OhRx&#10;HNWteTlP93G+0Fu7+v5WS9mjs4LeaNkhWRn/AHrxrI67/n3BuOBuLFARnKqcHKEiMwwQwR2k0S+Y&#10;00jQzPIflOSDtQMR8wRid/O7e3ygjPnH7PUnxZ11Ljx58Q7y5gM0flw2fI3qHK5Zjlkz5jgMCDuK&#10;nIIGfUZNQjWeWGJmh+XY/k27KhTEWcqDtPMnPKkNgK2fLY68z5mux8ZmmXyy/FSoc6m1vKN7X6r5&#10;X9GrorzW97CGiUNHIri48mRd0O5i5UYOVwwLqQxGNvRjVe7+z6nqXkpc3W6REDNIW3Ddyplzv2MC&#10;CCQWyCNiHJRbi3TBPtT+Wy2r+VGYv3m1i2E4wFZSPu8D5DyCIuYopZ0tJLazHnLuVo91v5P2nAY7&#10;N29ztcHhSQpBbJXc2bPPjDlk29/+GvrqtNLK/wDmQmyuY/3hdpImXZJLIQSzgk5G0nJ3DcSGOArB&#10;d5IBfEbqzaS2hhKqzMHjltwMMckuPkyTtXZ74OFU/MHzXJumW03SRRzLI0ZuCGEhRI23llC+hB2/&#10;dZs4yAqwRyzyWs3n6e0ZB3GPad+35T8rZG7DuzE5A3NvKg7cLmZ0KnzQXNa/b8P87+m5E9qgihWO&#10;VZrqPaseHdAdqfc+bCngEFtjHcUVuG+ZlzbrBIpjFqzMm2OZZiUTdHz8zArMp2hhywPmLwoOGtSz&#10;29wi2sBWMJDHDDJbqI5N7ttHzAjIBO5mDAhiw3MAXFKVLe/uI1sYFElqpeBWiwUO8kbl3K2QF6Pu&#10;LsADxklxkHI1q/x89r9LeXrq9UKYofstvdoJlVRtdsbzEw8smRA2RjEikjLchlXbjJjRryZU/wCJ&#10;h5StGRta4jPlEKzNgfMFLbNqjG3bk7gSCKjtanT7d223EYhEht3yyLI0jbcfMQuQMDG0kAEBgStM&#10;vpLeP7RYXNzNJdNOpNxH5nIPOIvLPIwAwBwu/wCYZ27V2iV7G7s9dX0v17fO7v8AjdlpjAJ/tkVt&#10;ar+8kieO7Mkawlh97LY2kKqgMDtALYUDhKtpcDT9OW1eCTzZDCGZ2O+Mru2jcABkK75Dn5QApK/M&#10;KkmupBbtqM1hHCsJ/iZMTB2J3kFc7trHkkYVWO4HBLYo55420a2hVvOMSmSaYrsXeXJxtbZk7SxX&#10;aAYhncNoNGsYe7r3XXs773t1v36eskxAuGV9MXzHYiHy1ddx3cIrAhnJKnJJ4MiYK9ajmyoiaGOW&#10;4Vm/0qNYXkYKHIJZl5ThVyuFLK0fBJcl8MMM+69uNHnkZVZU8nc0cij94UQocPkKcqSAr4wcOpWK&#10;3tob+SOOO1O1YS2xodxDLGhBAHBfbhs43Dcp+6VqkNckd29N+vfbX8bb6gUt5w0JdV8vJEj7Nzbx&#10;s3kKCZGDncRu3btwIB2qWSzyTW0wl0fq6LDdKo3ruOHQls4UkluPkG0EBSFIfLNLPBJJdRQssbRi&#10;GPCPk4EbbSy8DAJHBwyjqykhr28hZZp9RhnkkXa04uJN2zOzKtKSp3YJOSPljIGVIwBeOnN/T0fS&#10;2/V7brXUJXEA/s17WRI4ZWLQy3BeOMAEFAdylhhwRyNwCjPVae0cimO6vG2suZGt1VgJAQ5C84jK&#10;MjFSQCu3rj5lZtxcrbCSe4WG3k8tA00edqFcsu2IgLjEh2ZBAJwp+QgMEdtBOY7e2/c28Suxm3JG&#10;vBG1ijCXAABHzZPykZBTdSuEYrV7fr33fW/e73drataBJrprOyiaRfMV1JhjVdu7jBR2ABXPysQV&#10;6KeNjNjnaWI3N3bXDRvCw2SN8gKBQGOzCgBQQAFydqk9dpla6e3WCKabLKGEyrMmDjc3mg7MOSpX&#10;KgEgYIwAKhvdQiaJljtV8tmbCsTuVlAzEOABt+RcAkLsJwSxLWkbXlJrS/mv6+f4+Y9RO/kxJJcb&#10;lkmO+4uC6IoZNjvsZzlSGcnP8XGQQabNIjSmNF3fuztEKFWDOy7mJK7Qdip0/wBokAmqsl6Hfz7c&#10;+SnmE/ZX+62ehUoTkEI2CpJOcJjJqae6vhGty9uqspVIY9zNGqlhGzncejKMEfxbG4wzNV8tjSL1&#10;V1/w7f5d99Nb9BolMqm7vhJI0yo+yeEZdj95P4sEFtvAHMUZOMnKs9yLRmjIbddMrRfKwcquG+Un&#10;aYS2fmIxksMqNymvFqF0q7ImmbzrkvI0cm4tMVPl7gSvGC2CB95furnAdHcsUUxIqtExWQKzfwsU&#10;DsWDc7WJ3EHPAx85U58pu4+X+X3dP62LF5PEIIo7WVmWNSu77GGG4FWAYbiW3EAgYc/fJBCFQ2ae&#10;zN1ItzaLIqoPNhkmyDF97fmPGAQroUHGGJC9Sakk8DvtitJpI0ywVUBjEbOF2ApnzQdxADY4GPZW&#10;zwLHE1xeC4dpIpAoBDLnPUZOCSWz90n52PJyq0tCFDb5+t9/+H+9d3civts8DQy+ZGyKJlaLYowW&#10;BRWXtt+f5WAOVx91QI7iUOq2STbY/JYptlVmYOvyu2HYDCnkE4BY5wCgdrwXX2n7MrJGrTK3kwsz&#10;7VU4YschSfvt6OY9zbuSIVhs7aBFuLn7VDGrTbQ0jFcny8DqCu5Rt3EHGQQpLVQrQvzfpfv8vL9S&#10;27RvfLE8cCr5r7tk/lqg+UBDgfKGORzuYLuOW61Xm+zyI0fkW63yr8pGVYsH/usAmPkcHI4IUsoI&#10;Yls9wki4laLe0KNDJtUbztJcbt6r0bO1TtwhGFHBcqMHLW0i7PmXybRvLE7CPPqEOFI3YOVUDBG7&#10;NTylxXKl3Wq7ad/L8HbyYzylvFaGx+aRY8zRmcncGKKWTJGCRswp+Z2Vl+YHa7ri3FrKqvdxrcR2&#10;bKyJOEBTHI2jA3cggAbSxJ25DlDzYLODyUNwysvkxop2/O2eQX2iQAN5obC5aQKFANKJVB2jMazM&#10;JU3MV8uTPdc52Asu0ZO3AP8At1SKu726dO7v/W2vk3ZDL2KWeOa4tt0sbM6+ckgRpPvN5i7gvq2C&#10;QSp2jOWIL1tJJri3vrm32tvZ5GZjtjTCnaGC8YLYC5dwSDg5GUAjkgnS0sFVrfYqwrJn5VBIyH5U&#10;Ljn5gcSnpuO51zp14rXengp5kkbxCBSGYEEgsfl3dM9QShLs2xzknNYqMo7PT13s0uzts+n/AA0C&#10;GGwT7Hvdv9HBuljt1XBL/wCs3Yb7ytGMLnIIU52kF5u7FJDdajA9yscJRYZpJoysYwBygXbnBwM4&#10;IfhQTxclsNTke3uU023eNVaeOS34jCMxJY4U7UGJOzZAwVAYZd/wjHiNUkurvSJmWOSRvMhjf95h&#10;cfKCvKgZGcgYfG1c7RHtIrdk+2g9ZO177NJ/hqvzW3RsoTjyt0kl2Ukn3eZNGWUj5trcDBzkr/tb&#10;i4cNyBNGWjn/AHnktEkz+Zb5Un7+HjX5VLfKuRsOSQxx8y1fk8J648Ek0Gk/L5PlTMJNjbQpdiPu&#10;/wAR6sM/Mcccm3H4W8UatdR3SQ3PlrJJcSFpEjAePt8xZR8wchW+UEg7juc1HtaX8yMZ1qXLuuu7&#10;8vw0/LQwgl1Jazw3MLOrxqn2eG2Z42yM8ZICud6lcfN8y5XcMVdtnQJcGa8t0WOEkxxxySKWI3DA&#10;G5VyFLE4VAGbPXJs2ngrULjyYhbtDJtkgtvNjDMuEEp2BvlUq0nysXCgNnhgslW18C3T3cZlE1uq&#10;l2hjjsU/fD/WLH/B8pJfbkn5gqsMAEZutT7kzqU72b89v+A97fo3oULO9it5FEModLrcPLm2MQpD&#10;HB2/dTccluSmxMEZIrSj8SKPLOpLFDJHHIZoNkvksxJUxlXUtyflIyDtzgnhhftPBWoEwqvz7bcT&#10;NeQ2oEfzbV5IH95xyEDErFlQzBlrW/gg2Ns14ZpoI4GA+ztI5UHaSBkMGRAhdWBGVBAUli23nqVK&#10;cupnGVCrfXXy6vVf07etgtvFkz2scdvd3DSQxl1ZTHvY4O2RxIRglVY4KsMSnblmDLam8RxqrJdG&#10;eT7QytazRxq0jMrKVOHbYWPyg43KoVmwNzNUFtocNvO0l1C89xM2YY5rktgFSuWLBduWyADtYvva&#10;RSQoM1vpE9qxddJiZ7eFmdmhGCoTLq31z947ccDLcIeeThIOWlCW3n01+fZPX77roL/wldjpC25f&#10;zEVY08xGU7pAIs7DhiqMZMtgYA29zuJm/wCEkNjeRz6hrDf6IzMW+xRx27MJFLABUXJBVD8u4bdg&#10;A3OQGwaV/ZlwdKiljtdvmr5ZklV5AjlAWUqfKcSDeqnAVWYHdk0gE2qXluYYJN0M4gaPT1MjWyyS&#10;cFTtUHIQsrKqkH5SQSYxLs+h0expKz10u7u1+q7Nrt1Wyb2RftNfaZGtraB7divyxrIf3m9XIl+d&#10;yoUAYxuwMHI3N84uuXF19ovo2vGYxkEGRXcZYDcVYnc2FyxVQ2F8xujGse5t1+zNcWkbbdp/d229&#10;YjMSVA3Fdr4XY4f5WKOMZbGHSQ/bnkgsYOW274muW+dlLOCxjZVQHJ+VQQ21mYA5lB7GG5pFKUnz&#10;f8Hpfrs7+ny20or+4ybk3WJpPm3xKX84su87VQfKDvwvIBSP5jVNb6wsT9pinuFmt5lNxa+Yql2U&#10;NgNwrZDYJ2gYPI2NgGnJDLFbLcPbyeXNuAElwA3mgBdyvgqm5VCruG1iFZUBBai+WOFp78BnZFBR&#10;2kk+Vw7lcEvuDBiVUjlRKQSdxaN8qN2oxjfvppbvt3X9WtsaEclvZQ+Q1y0yxzO377b5jHdEwdzl&#10;mKx7yCF27TkhiwLR1Uu4/tXnOJpF+QyMm9cHYOgV+EI5GcYzJgbVxVWVbKKy8yFTJDt3rcLAxVio&#10;2t/GCvyrGUH3jtbDIuWMepeU7mD7VcMygpM8NuVkAfg8YwULEsGLfJk7QrEA6wgrkVG6l1fvd6r+&#10;tf8ALpYBq8cEUax3eYSHUGJCoJbzcJmRlDLtGQzrkYwVUMTUsmpRQSKLS4WS3inR47VoQq3DKCCG&#10;3KHAw7A7wMySFlKn5mpyzmS0kQ3U3k3Uai4hmlYNLHknIMfA27SGBG8/M+GzioL+dFuriAW6rDId&#10;zRRxEBwr8MiuSMEO6hVP8O0HBOd+VHNyRlU1T/C3S+tt97dWuzek15p0dn/xLIkj8xDGYZo7rAyY&#10;nyFUcYUYYZAZQzlmGajctMFgm0+FY/spDySXDqm8LGxPG7fjcE2KDy5K9chqXfn3DXV5N5c6y+XI&#10;5kXYNz7MtInCKp34kUD5mcqBk1VEt1EHtHjC+Sq7Yd0m6VgzBflaQ7wGwFzj5VUZG0AXY0hKXMrv&#10;Xrq9/LXbqumpcnuBd3a3On2isI4pD5aqiQ/dcnnd13SI52s4YPnIJCrBbwH+zI4prtY8eSrLJHKG&#10;QbSctn92SCMcjBG7OCRlJprqe4897YRzXDb3huZFdw6IAq5kw2AUGFXcADhvlNRmUzQiaKMwx+dv&#10;hkkKx7Q5ky5I/wBV85ONoDbRnLFFILM35V7PR222t9z7639Vre2hPaTahJKVlLqy2u4QtbiVo04w&#10;q8E/6x8cgnbtOSMEr5t3vWJdSuo5o1VW2yCTa3HzBj90jurYyFXBwBsqT3KQhp7wRzWbR5CyLCgk&#10;VQgIAUkKNqhBgFQWcA4O8pctbzRrbvPaLu+eNYmMccWNo8wHdk8rtx8xABbHNBpGmpNaaPyvt+N+&#10;9/lrdGhHcyOsczwoo3lIjI23CcAFFblguDt+Yc4yAqnDEuILmALDLFtdVjjupCz+btZSRnb8gRkX&#10;ljk8ZDLgrSh8vzJLma1dZFbzQsqqrREryuATlGGMAgkiTjOVNNWaGZWuLu8ikWRl2vNebAsfllP4&#10;GHyj7mDkLlh90mixcacYy22/rq9WtNb99NmtQzGS/aG+n8zcyl8XDttUn7rFsyEkopyAd2xSQ44F&#10;NLy2WJrqcfZ2aNjmSSVm3FflA2ksOCx7KQfmycgw298wtVltrpZIYN8o8xRiQbgGV9+EcsEUkAZ3&#10;sT1BIkErW5WJbZf3i75GWSUzOMgEMQu8x4Q8KcgbiOcbZ5TX2XS349v689l6lieO3ZmtpS0OS6ze&#10;dCWAwSXCgJ8rbW37m27W4OMYpsLQGGSWb5t0w3RxuFVmYZXy93KJuGzDHgFTtG4bKkjsbdU+yKYb&#10;fczLIgCt8u6MM+csPnwGCoEVmI43MFvLm4n8+Fiu1lAIxJmQs0S7GHBUhgVxzkBu+1icptTi+j06&#10;/f8A11fR97Tm+ikaSSNGt43VkQM7M7LvAJTGd7EFmyApwOQFxmte3M11eC2gkjj3SD93GkSKu5Xw&#10;SJA2MkAcknHUE7BUN60U8EUFvptx51xHhYbi4lwUKKhI3MSq52gZILbwAcEglzJOrLMscLLbwyPZ&#10;wqqqpjxjJUnDKdpyGz+7G35m3VcYmmitb8f13fl9/aw+a5txG1vFfT+c1uABb3S7ozlX3n1bcFxg&#10;Et8z8Nlwx5bu9iWWVY3t/NZVtIkO1kaRWUAqFKIckqRlu205BNfdNCETS4w/7zKxQKWdshsZ3Ljk&#10;gDdyWCDnOVEN39mZJJnjaRFwY5rpv+PjK5ZQMHJKsOpbb1wpYKL5TopR/P59vl5a+mw4+fJIHup5&#10;BDIxVvNkEcSlzjcwVwBw2eNuAAvGQVEaSJ5oZRGPlZmjaQqpl+YbZOflyw6nHUZG3eRJHEN2ZIZQ&#10;mYkLRRHzV7sBg9XJyyAE7htzhBmr8ix70gDSxys0zW6eWcEBgqjaQGO4kMMgDHLAKBtA2jFv+tP6&#10;6fd6iTuZnhNtDIGWJUZTHGfN+8wzkLkkEKWDbs44LdaV1dvbzK8dw0k3mFxIxUMX+8CSu0jA3fNk&#10;42AgBSamltX8rzjHJIu4NtPRHREXGF6gFl29gXALDJNOvi7xzRzxMnkx+VC24lmYAbZNpwVyoxnD&#10;Y3M2ASSNkddP3e39fj934jRcW0ELSW9t5ZuLj5PMt2UDawKjcpw6/MQVY9hgDgVDI8izJm0cwR5e&#10;Rt+5nzwQeS2VCj5G+XdjI/eYaW6sfs7TNHaTeRCqpJIu9fLkZN4yJMDOElIfndjJGW4SSSY2ciNa&#10;xKqssUzBGjXeDl1YbQAxLY4ycIVyEArQ0pyvZrX187foMSdvIhmFqrFYsIsNw24MjH59nGzJ2kYU&#10;cBc98pdIYY0TyNu5Yxb+ayhnJzlxwNrA/JncMbskHc0lE8apAxk09pI5m8sMrxgStmN+eTySynBG&#10;5htAILFhHMJohIssaxzMdsu1xu6KynJGTk4IPC5fGMZFTzG9+bb+v6/4G+w6RT3DK1vI00zfu42y&#10;pPby2VlABLfNuI9+VGKj8qJrbzl+z7p0Rpt7typXJyGGR0J3EEnB5zjdakMkAmhikW4+YvJAswLI&#10;+eG3DneMhSVOMFVO45FVZYTMRbC4SF5txbEJAk3AArtjX5EGOFA4BcgZytVc0p/1/X9d/RPJurq2&#10;RxYyMyxgIrfvPKj3naAOBtBy2R8rE5wCSCk73D281rdhUhiTaqgsMttO48AgMeTkkZCkuNzMWkvp&#10;ReXbLbzNGz+YVkm2LhDw33cklhkEADlSBnJNRmOG4RpvtQjdpSZjN+8G4sNqgcnIXg8gHYvORlA2&#10;V9G/+GGtL++ZJUhKRnM0ZjO12HAGAPmYsdxUdFJAJB5ZDbRkQJHDCr+UBHHIqkSMeA6lshsELncA&#10;AeeOz97PdTXcEMxZptrLuBVjycScjrxhQcgEeiglt+7AELyK6NG3mchnLL8j8dAGUggjG7by4oKf&#10;UhjKwhprS2/dhlLbYVwxwx3hG6KRzhR1VMnPAJdtuy3S27JuhaVVWQfd+7GpHs2CCMZGMZOaJka2&#10;km0+Jmj8mZ41RpiEUBAHOCTjODjIxjqetShd8igMzSSASrJCYXxgFcAEDkD5do+XHA6DDRt5kReG&#10;6LW8s0OF/dfKqZCkIF6/MTnJHqQ2CwJqNIbmaxjVLdi4VfkT522OT8oAOFICccHIJ3N/BUlylvDF&#10;JHcytC0jFVDSM2F2bSHOSS/3VyRwSewG2RisM8Mzx3ICZVGubQZYhdxLKGLE8H92WYhQecEijmK9&#10;P6+7+vuK80CkLG8Y2xhnj3Mm30H94KSVBJJY7Sp5+UVG6qM/aYV2odqrJzGpChvlG8ZxjJzknCjk&#10;8NLPbJZBUe1CywySRtN5RUAgDowH3lIAI55f7zAmkUx2c8zsSu2RI5CsPllFO4MX+h6ZJyQuSetK&#10;5pHy/rUgSK6IKm3hQK7iPzrryyGyBtBLYyAQccHlsck5QshDCFFEbDaqpGzNt/d9CfUEj7u1s/Nn&#10;KmpoLMRwqpL+U2DHic/O6sQhGAd/90BSRjphvlI8gLxm4N47NCN08lx+8gbnb1xgYwThsKWbjoGL&#10;mhVhkj8yOGSOQrIy/wCk3Fw25lLMx+Zj97LHJG4c8DIOY5YpoYfMtYGUS7ix8v7n8GMEZ4yCPvEY&#10;XByWxbj+yYWYXhcXE2TCuVZCc/vAgIzuAYYBHYAhcCoYLNGlMdsi+YYTuw5RjlSBtJzwFw3RQdrA&#10;dAxfMWReXFFHIZQwfzm+4u4tyBkDGCflOSMcNyWbgEkMaNvaC4aFZnEizPyoAx2DLySuMkg4AwRU&#10;kJku7Wa4tgysyutw0i58xP4cDaQhzjbz8pViCBgBoWG5j+a14mZVaaTJbaAe5w3TDYXJIwMnGAi4&#10;6MW3QRXAKvInzYuPLmDBdp3YVgS24c4OeCBjO0kUhIogU3vnsqqpjj3cL0ORx2ByeMEZ6H5jNPc+&#10;ZCLkzPt2kSqzblXIK/KMqzA45UYGFztbacQh5N/kyIVfa4dYpEwkgRzv+UHcQDk4wfl5BI5cTSMX&#10;uICQFDxMyrOqeTG3LHb874znAYDBwM45z81RzeSYGe2Ds4ZY3jUO2FHG8OBwN2OhJwBjoMOiguoo&#10;lsxEqRySBUiHOcZGMr2ySScj7/c/LTJIxDAYzIu1txLZMjbSOT5mSo4yQAThup3AmrLiRzyw/aNy&#10;I6lVXzljlGGRWGFwDkng8ZIxtPOM06e6v4m8/wC1KsitiPDP06KoGOpB4yTjByQRkNMcskH7tTCs&#10;a7ljkYjYCegbOVA3ZyQCepJwckwRQGsol2syll3Z424aTABOPl5256EEqQAQ1jZ6EbsqSSBIVU7d&#10;qtG3yseACV7kYfbjsOm04LYourxyMzM37ss28Plsc5BH3SWz6LkE1MYhLJ5d5bCEfMVmfjyxkt2X&#10;J4+UEjq64wOTHLawyXn7kMTuV2jZ1Cvkru4J2+xHQEDG7GaEaR8xsqQq0U09mqvJ0DShFfJAJ+Vg&#10;VXOeRwQT93AxTKs5kWWFlk3DcjQ7m9zz17n1znoBk2rhyTIWWNvmJVftR3YJHKkrjGAh3Ng42HoC&#10;C6NIw7QsQsS4d5vJO3OAxPPI6YHAIBXI5NW2aR0RXnKvF56RRAxNlQ0ZLsOrFiuRnG0ZIwQc8nJM&#10;araWlw0Ys/MWNiGj84LvIJU85xjJzx2xnJ5q1I0KQRyyRSQrFEX2qzyFye4J77skfwncF4JJNeD7&#10;NCVm/dt3jy4CoMsMYDbsenTGec8ZXMwOEx5bS7l2qW524YjjoeeOMn/IIt23m5dhA3b5y2QGwR1O&#10;R09e2foIIwxlUbFLDaGUthTkcD+X4DuKkDJnIX5toB3Mc46ZwRxnHf2rGRTl0JIZ5CcHjB+8zEsv&#10;JBGe/wD9fFTJMxT5IV2q2fO28fTp35HPBA6VWCFBu2tGgT5T1y3Hb/8AVjnsMVId5mWVMr/wHbjg&#10;EqOuTz9fyrOROjLhQJtL233W6Pj3+bsc5Pv7HPRIXYN5rlWeTbuaNhnJHXoTyTjpx0OKij3xo0hT&#10;ccfKVUfvOSckZBHI+uR7iiITl2RwzNuJaM89R16cZznrj16nOdg91p3LiTJKYzGFVZE2eZtzw2AQ&#10;D/FjkdeeR606O6JlVogqmLkkrgFiOM+v456d8A1Q8yaQr9ouVV+CVwckYJ+vJJ568/SpIS4yN/Rs&#10;NH5fygDg4XjPTaec47cVPKZ8iTNKCULKsbIpVSDGnysPvNnOfbP+6e3Oaf5rSyKzOq7mZWjYkAHJ&#10;z2HfrzkY78Yz4XSSPc8LbFX7x5IYrx9eDntwPxDheRuuS6leNrKq4RQTxyMk9fqMn6S4miiXWnOP&#10;PwvlrCCq7cg5A65GACDxkcBcY5pZUidGKwCRNyqrQ4YsSDsHB+9x2z1z1xUYukiIeNfu7Rv24VSQ&#10;D/EcEHBxxjA9OadLdRCMzsNu5fnO7OOAB2+bkZzzwe2AanlZnKn2HT+Yqbcyp94SL5m0DkKfl5/h&#10;wD6lvQ5pqzyyM07ouWyfMx97Bznpgckd+4qMXO7bMDuO47tpIJxjAOT2HPoMZxgCjcsMvkxSBmdF&#10;HyqBvB/h3dM4OffkHnNPlMnFR0Jp3mjQwq3llWbEe4AZOFPfJOBywy2fQYpPOiSFp0KrHzhm+UHH&#10;IHAPftngnjrksnuA0W2FmCybVdl5XPA47ngk9jzzTY5DIomjO1tg8yZW5BAILZx/Q89COtUomFT4&#10;R7hjEXnkVdp2u0gDZPzdTjqfm+mM8nACs6ANvAbbGoclQu0bs9McZ9vTJqMNcNEigsvlkldwJCjI&#10;yQe3A9cZHc1KJ5GG/GFVersADjgnBHPI7Y6nJ65fKYRly6j9rB9kobbGp+Vcfu+2QMcYGOmeeM85&#10;EKRIsTJD/qWUKqPKRu+bj8TzwASdpxnu5XjQtIm1pWJZnZs7QevGOevPPY5BIJoa5kiTKncqsDtW&#10;Pbt75HPTA7YzgdgQHGI5VJDPLcph1Vlb7rHJ5BAAIHU8dumfqKaTNPuYxbjtDFUYDODjJ2jn6nkk&#10;ZPbMjmaQeWHVvlO1fLJ4xj8ABnnoTkccmlkIWGSWQv5a8r83y/e46dOvH070+XUXtSIhS2ZLc7AP&#10;9YsIPlgY6jHODjPfIqJsDbmPcrfNtVj9/wDLGevrn8KWWaONTHbkIox5iqwO45PI4HByflPI4HOD&#10;T5kQmTI3eYxXzF7nPBJ+vrk8H052jEXtH1I1Me3ZGxwFKrhc7uenHP3c9c5xzzk1JjaDGqlSzKv7&#10;teNvXA44yeeOx7c0RyB32xpIuSRGN3zA56r7544PPTrzThHbrKWEbbm/hVS2PmPAzwM9O/Cnqelc&#10;hnKfcGHlPthQbQ24O7bQec5xx+B4OFppG+TFu4AYKNvmbickn1J7/Xvj0mmZ7mTzoJVUt/Fygb6Z&#10;A5GPfr3IyW3EUW52RdvUeW27eBzuIJHuPfPUfeqvZmXN3/r1HQzK7q9tLtbfulk3HbnOSeCcjgHn&#10;0PrgO85yyoivIp5+Ztq5x2w2BjA6dOnpUE8qfMsvyqDuZd4z0+vU4PGT07Y4V2QDGz5twTO4uOG5&#10;xxwP4iAfce1exI5S2HQSx/KrQhs7VXDddu7Kk5yB+fXtSxTwSxRyoqq6qzBRnrtbGOAQCcnqMY9Q&#10;cVTIVdk3skjLypXOD/Ec8Y7Dp3x0waVJMFl++i4yq5Cg4xnByBjnBPTPPpR7Ez5P6/r1L8XmRy+Y&#10;wZY1jVF/vKoPOOwOeMepA6HBHaRYI3mKnJYbhJ84XJYg55wc789MHJzVaFVBEuQo3bVffkZ2rnkE&#10;Y+UevTHXDUxWuN0kEkcu5RtaNcnYwJYA88HI46Y9CTgiomfJ1LUsjyyAyli2cRJIpbzOo3fkfc5y&#10;DzTUeOQRuSqktv3Kv3WP93b6dRjj7vTFVo3t45PnHzKPut8pKkfNj1Ix36Ac8irdvdRQboLiFZd6&#10;jEjZUjIA2kA7Txxg+mRg53V7EJRcVoiYXc1r88ChQoDKI0OQNzcg8ZHzdAM8MMDJzGZI5UVYUaRW&#10;UeWskfcE5Ax259OCCORya4mJ2mEq23c0jKWbzGz0OentjB65I4pUlZQxkmQJKpRmdc7+QQc4G45A&#10;+vJPFEaMSfZ9SwFjdHMe1UCl/n4jPHJ4PTkD3DcYJAL8ss0jRL91tzR7zgMRkj04AI74wc9MVDPc&#10;oQqLGrMP+PdW3ZXuUxn1+vX1PMkUkKFpCYivmHOJANwGcjPGTjHQfKMHBOK09mQ1K1x0sk0SJN5j&#10;blwomWT5WxjJB6sc9OcKTk4JoAlWMOqEsGYJ5fDfdTPygjkjHfkdu1LG0LqFliZsBCyxsfu8hQvX&#10;GDkgY7cdeGOyzR4kgGVZQuUz/E3bvySQeDgj0yD2aEi1atIFSOGLDNtCqznhly/3e4yMAew6UW9y&#10;RDHKtxt+UMsgbcTGpAXA49SPmPGDyCDiCMXEyNDEsknzDbty4HtzkngjAyMeo7zkv8sczySZyF3O&#10;2VbgD1GBggjseDjgCPZpmcoocs6lFghtT5gj/ctxnPRMcZbjby2ODjGOTMpRsXKyqBsVgys2BlQQ&#10;ckDocZAP0HPFVbo+U1y02F25ZZPnwvGFPHzHrubpjB5GKcrQLI5VV3LINwXBHBxgDA7ru6nIx9Tn&#10;KnbYzlEtQTFomawjjVVbEke5COdxC5G33PTgbh0yKmkuN8YmkjCw/KqztgbBtJUZ29x1Axg8nG7F&#10;VARLbrdux8w7W3+VuwpJHzE9xjbuyB93ODk1P5dpJdwyQWjQpjCpyR0+ZshRySQd2MehAC1k4sxl&#10;GPN9/wDX9fPzdHPZtMQ+YIXjBePj5QcEhsLkkHHUHqD3IMyPHcFftMaSSqcNErKDy+DxyVyXJ4By&#10;CuVI4MMFrIUW5FyoB5YqymQ4HzYwcMeTnjHIPB6P/cwWgi8zzscqrZUkDBDbScqSp4bkAZ4HNZu5&#10;nLl2X9d/6uTNcKY5THceYwLR7mYqCNxYglQT0xx/QHL0uZgCS7Ku0Yj8zZuOTsAzwF6nnJUcepqM&#10;xhJfsxuIYgqKH3YJkOWbruwvJ5IIIKjpk4db2m4rNcq6iFW3SvGwYkHjALg4HoORlc+tRLmM37O3&#10;9f19w61iWBdvl/I0ZHy3GzzY243AkDPyr/FgAdBxkySW106G3l01/LXayxtG/QBi2PvADA3Y5ICd&#10;MDhqqZT5QuZGDru8ySP77DnhjgnGQRwSck/KOQRwWyxJ9mCrghhOq42Zblm52bh8uPm6nk5PGDuZ&#10;yfX/AD/r7tRAtvEd63aspmURxybW8zABxntn7vXI3c9cF4eb5RHIo3SRpJN9m2jhc7cgn+Jc7QMt&#10;wQu7guDwCeMxpHmOMBvNuVw3ygHnjnbuA6kA8c4VZBPNaFmVJZh9nUXDMr7giqMg7cAKpKg5zkgj&#10;I5BnkJbfb8iKOzmCqXhjZoY3SRWyGXjGCdmAMAqAy8HOeCSJ/JlRG81pmRtyf67LOBlep+UHCgHA&#10;OAMnoFLUjN0qXEJWTzZEVo5GEhkbBxkgbTITuIz06kgHLlsUEitBuj3KnkssJLBuMgAjLH7uBwCS&#10;C2ASDnsRJuX9fgJDi4aSGRZAvmKm2XcADuAIaLjsAoXnBBAyFXbJbuZlaOSV9oizuMm5NvyOV2sO&#10;nIxjGAF45O5Z5Ipm8m6kG4xxoYn+YIpRSNvf5c78HhdxySQwchjtXP2iOE/LuLeYxXOMcAAHG75Q&#10;Dzux2YjD5bkdLtf1/XyGxmWd4TcwLhIR5Ykk+VIz1JP4hcDAAZQDt2rRHfypaQiWXbIsfmo0a7ti&#10;sVYsdx+Vix4YHJOfl4XMlpDCsS2YaPEcqyboXDHIyADycdWO3GRnOPlwYx5sU8Ltdx/aI5FMJ2M4&#10;d3HIIxkkMQeByWxnJzUOIXjKVu39ee9yxZxtFLCttZqZBLkyK6g8Hh8AHBGQMKcP8oILHaHKIJpG&#10;8oL+7UlisLYX5gCAOAM7xt7gtyC+Khdb+HYsrvDN5gR5COC2NpYcqAuXdSc4Iyc8YoiUFfLlto5o&#10;o8Fdqk+SrMPkDfNt4dQcL7EZ5JYzcb63+7+tu39IlnuZgnnStC6thTNIrOzKyk8ZHAO3HQ85wcZF&#10;LIpAksksW/il8hYcK7HaeUVgQOg7nB45CmlZWn3AM7EsRGeG8pdpz0JwGK5wWKkZ3FiAxnFhBNtt&#10;prRtzOu1VXc0nJ+Xds+ZyoHBwSTyuD8uZnzRjb+v66leSNEtY7WOIyIr5VUdCiSbhnaB0JVmABGR&#10;kEZZiaaIxADI5jX9z5UbLJ9xN2QcHjtuCnAIfggbcveG3hiYNN5ahozDGynZEcZIxuw24LjkKW6j&#10;gcy/ZQ1u0Xkq6lWMLxuAC3o3dWOYwQQC2BzuYUXK57b9/wCv+D8/Uqu8Cmaae1WHbIscwh2qAwYY&#10;B6Zxg44Izwcc1M/kqklw2o/fkDx4bygyg7t5P98vhQx4HPQghHCO5u1lhQXCswPm/uSA4ckBWPOO&#10;ozk89c7uk1ozzTrdpEPP84t9owTxuAVsHIHOwAtu+9nphGWhMpaf15W/pa26Fe2iZrhZ7JA7SAL5&#10;n2kA8gjcGXGNwkGVzuz0ySuEaKW0UTC3lj8oqNskbqwbOQwUYKHJx8pGDkHG84eskF1+8M0bNIqz&#10;QyTfMrcNuyGO48LwCepIySV2x3EVtDbKjp5SSgDy49ysFxv28nBJCheMDnOzdlSraj5m5Wfl/W/T&#10;8waKAtNGUjby7h0O6EbcgYxknLYdiP8Aa2hgARipl2ecsN1uVo8ROwZdyoq5O/PAGGyCST8vqQVL&#10;iaeBUfyWYt+8Mjx/OcjOcp0OXYZyCASuARUscc6s01vayKEmjjVSqszOpAVfL6857EhcMBnGRL0I&#10;lLS7EgNwrJ5fmCNsMzm1ZcLuZuoJOQRuwDydp5KjE8UscVus00kKbDg+SwVre4zkBABtI4HVlGQG&#10;OcjNRNt2xuL2aNh5ywyTQwq25sDLHJONw7jK5zwQWzPGEWeF90aysuN20hwdxUqPVWHAP8JO0kmN&#10;nBIznHv/AF/X+WnRzp9hlRWJ5jjEcMkMeCzL1Vscg/vOMZzySQck3NsYkuGubgOXkI8ybd5bErgl&#10;9wJ+UAg7lP38YGADlr9uhXzJh8zcSMsbHcxOdp4wCdgxnkADqChq4iuGHmyNcszSFk3cO+AxITcN&#10;2eSeu75QpXPMmMo+f9b/ANf1axBa+XE1lcxKpmulWFkkZnDHBbhuMjfH8uAx28gdppxyxhmaATws&#10;8haPBZFUSIpGfn3BSMFsAODwPkFc3iWaM13dlZPL82S6ZWYlip2sroTkqrKc8nDEg/Nik8tUPk2j&#10;R+sgVSBtYswJOQowp+5jbyc5XAMHO4y5uZ/8D117afPsi8ZI7e6k82GOOQh45BIrM/mMMuMYDZLn&#10;YRkEI5U/eK1LeG3SeWZNtxukmWFriEI7NlRgl2zuz97ccnK4QKrYrsZS0sLxxKqxjPkgssRBTCsQ&#10;SwU4wQM7QyH5RlVsR30l0y3imNVkliglZpNjBtuAowqqF+RflXhSAQCOKTXU5WmrS+/8P63/ADuT&#10;XMcrRSyR37zGQCAb3yxbDbAw3dVY/NhW5JHyty0i3ivdJd/axiNkPmNGeQjqeVBGVHmqefm+YNnb&#10;tDVYkgWNbhIlkaO3VI1gnDOcodzE7TuViW+XaQdmMAjy2I79VkfVBxbrcM0U8yll3YCoxbdnci4H&#10;3ipIxnBLVmZuPN/S+7+vyRMVtNRAgSMSpD+4jWGOPECFiuwt1Aw3GCM/dJ+8asrfx3yeYt0Lq3dm&#10;+0SS3fQ4A3NuIPK7hlvm27sqq4NRPK0LzRT3EjSxwrH9o81i8MgDMVfCbhwDgHBIDfebOx0WpWYt&#10;47mK8kja3lyLi8Vy3lknMXBGVLbei5PluQAMqhqzGUW9benz9PP5+TLFvM6GG5itrRpmh837duER&#10;kfpu8wAMPkLc4VwzhizNuFWLe5t0vIZomjt8TbY4IVC78xMgwV+WRsMfkxyJF3Phvlq20U2mXNrc&#10;QwtHGuZG/clmQRvlUUYDFgyMvlhTgxscHYQGwzXUb/ZYpw81qsaKfLZV3+YAV4bcioSPk5AYsTnL&#10;JRvsYSjGV7en5q3Vadvnoi0AjTJaXMqst1Axby4YxnETMFx/dGdp/h+bYTwwJ5ctyIxJqP2qS1jy&#10;kikYl+YE5J5QElchtxYFS4Usi1DFqDW1v9mkVgNryrG0bKUjd8eYzKrZVkZFyc8l8NjCmxFfX0V9&#10;FvuZJr2OXH+lJyrO58sKGO0yMhypyMYbbleVLeRnKNSOq/rfXbRWsn8rX0IYdKdx9rhVGt5I+ZJ4&#10;dpLeWrqkmGPyE7SApbIKuw+Rd0Yg89FcG4ZbrKNcKoZ8hwuw7eWHJGxcKdoAxhiLkFjdvYfZre2m&#10;R/s81ul1tkKRhCOpKg7lIbccoSSfv9Q/UVnvovtkMNxPI21NtufM8sOGIUnBDBiB8nB7k5fKu4e1&#10;lzWv1/r8fytbYo2yRSXn2zTZbeSJ123MEjFFRhvAwh5VRuAPOPmb58Hh20mCHR5bXaI8eSstuyqq&#10;bWKnG3OfnCsxwpLtkEFWKPqyJLJpt5aK8UZ3Qu8m0GRjvBC5IA4kBU9cLna+Wp63Fhp8MnmadCVj&#10;hDhZFH74mPKzkkNuVTwRk7RJ6qMNGr5+3pt8n+Pbyew+IRlFv47J/wB40O2O3Q7SFXaEU5+ZR8gR&#10;uMsq4wCxDYfLsJPOtYvMVJSLdZGChpk2NvCdVLHb8qqMYVeM8S3kVvIzRyxeTG8UqrC1nkD523SD&#10;yRhoxHluGJJO4nB20+xukt76Gd9Tjj3Orec1wkhUB3TBYOcMUZh5nCqSvJVkas5GftJcrf8An021&#10;/VEc+2Ofyrjc3lxs1rItwys7LvV2fcdpZW3FuvBYt0IFi2hgLRvDKI9zRyq8kjupfH+swTwAFLBw&#10;cg7htZVMgjgjljRY43LSbfKXyWZWZQ4aNcbdwA2qQdy4DYGwA50BLa2bzq+nxySGMuzLE7IuG3B5&#10;MnhcFAx+UgF+ACCYfYmVTl0/r+uv5dkW0WQs0yyC1juFSNJI/KlhXMrtkAjaqvGw25OMDkeWcLBu&#10;CpcrJua1jdWumbCMoz8xZQwx8uc4fBLFR8pBfcKLaaWC1gkFwf8AVrK5dkDFQzsuzJDEx84+8F5Y&#10;q26aW5n0xpZVduJ9zSLGd0SxFWcsWySfkwSWwNq5x/DlKPkYTxEpbddl+D8tU9e9vQi/su1tnWGK&#10;xjXy0DeY1vsLbcrknJYAkYD53AAHqGpghjksFR03KU3GSL5EiUr5ZbhcgAhl5AXKheQc1aywuZhc&#10;XEn7tHWTyZA3yqzD5eMyZckjlTksD82FM0axSpMksSszyxx+ZE2POf5GEhOP3hyxIJwCdy5fhjN7&#10;HJKtU5rt3/r8/nb5ECwwh1VGk+SVxb/aFKtyD+7BxhMbgoUEMACCuGYBiWGkXJjvGjgVVUP58YVo&#10;yrbcZTnkqm0ox5KoMnLYtNcq6tbyXks0bSGPy4fuMoRg0abvvY5CKMDq2AFJD1laNnnmlZJt+G3K&#10;I8FckopI3Er3bI24Xt8wDH2lSOqvf+vL1v8AqUodFgUfY44vK825BuIJFQq0wyNhIHJA3AKUXbhW&#10;UMUw7pLK8mhlhaRXG1UfzYvmwUf5dgBxxk5Vgdm7LdGq9Gu66jggkgkXcsYt4R8rR4Cj5lYk/IRn&#10;Awq8EfKXpRabMTJbsVjVfLaNS5ZVwoQ7SPdguPl2PxgALN2TKvLq/wCv6/4cppp90D5rN5bXAWVj&#10;5GN5PLfeUEvuxiQ7tpfoN4JHsrlbeOGG1U7YWijuJLdkBHyxlCm5hsDbR8v97sCM6NnYxRvHBcRI&#10;kkzMYZELnO/BbJChfnPX5sDKg7iHq5Db2tzJ9ts7RWikVW2qd2NyE4+4RtG44zHswTuySKxlUlHo&#10;YyxLjL+rdt/666GG1n58WZ5pJfLjU7sbWjAYNjkkDht24kZ+UHAIpy2/mXJhaZnV1CrHcSfNvG3A&#10;QEDGN24DJywYZw2R0Nro0RtpLW1lmVYmUeT5gGGODsDbQN4bYV+U4+UbV6tFP4flcrAkypBcEmGR&#10;YAI3XIbA55JJwF9c8Ekg5/WEzP65Hms3b+r/APB0+TMAQQANaRyLiNtitI5WT5CfkAyNo3KuMYxj&#10;GD3SFUnulW2WISLMDHMzfdO7ODnncS3AORyehXFa5tIjbRsoLBoUeGRLomONRwSDk7cDgKeARg5H&#10;yGC1tXWOPdI0ckDbVberozqTnoxB2gtxvOQp245roizZVrxf9fP8Nf8AIpxxfbVa6lmZpS3zLDuj&#10;Ury3JwBkuWwTjHzdDkB0VoUkN5PCscbOsqKACzgYy+cYUnYGO3GQp3ED5l0YtPmsUie404xzcEwy&#10;xkeRGDncysTsOBycfKMjIUYRlvpuJ1sA6iaQK6sqkMzKFAGM8gEfdC9MdzuVuxopXu1t/Xbb1/4c&#10;rrZSyowzHDCsX/LGPy44lZeT8p5GVw2eu3PPADYti2xdUjVpE2pGLgYlXedh6MHCkMMdfvdcnF/7&#10;ELSNXkEcqx7VVo4wJNx+Ukbc9sKSBndtOVzkzJbSlpCJpl8tfLZVh3RrEBt8s71GSFC5XcCRzjHI&#10;zuhc1vPVf1/WvkU1VbxzawyI3lM/2dY23be2ec8HPO3aGwB2FL5KXTxsZF2qrMqqx3qmCfvPggY+&#10;XgEHPYksty4MbyyW11HKzDLHc27OW42l8bvmiPJyfmyc7SpkhgW9wgutytE2WY8uWLEbOSu0Z7g/&#10;eII3ch81g5OaN/61v+f9Pe2amnT70t4bJWZpGC2/CfeD5bjrg9iGwqgDIINCWgDBIrBWjkCjbDGN&#10;hJyRncu35gu/aQGLKANvfYm00SGFbc+YFhKhAuV4A+UsAQccZAyMg8ZUGpHtri4RZHht2Wd3eRjB&#10;taRD9zcWPygHPIIzxjB3ZnnG6fu3/wA13f4/03q1gvYo8HmXSudzCSSZWLb8Eb8EEHcBjBUqcNjI&#10;yQZIv7UMkjSzRNIrCS5W3XcoOcHd+7IULhjvI43AcBA1acWgXUX7tv3c3kIvlOpG0FGZ3durHGc9&#10;Ao6dQpfPo19GqypHCvlKzKskDhtqhjy3JAByOBkAZGA2BftI9SpU97a/ium3rtvvtoZccUdsm+JI&#10;tvklfLjZVZui7fu9D09R0B+WrPl2iSLLJOFi2OIX8xmMgJVWyGOeQwzyRjaectVtrOVP9Gvblwyt&#10;tZ5Bk7gxIGSCQ2wuAT82CSDglasyae828xZbfD5jfZ4+q/KoCAg7cbse4ZThRkhe0swjR9pJXXfW&#10;/wDwH/W66qpHZXuoL5bx7tzeTuaHzEJJxvyrMScFiOWAyxB+cmr0TznzC6urTKziPIbLbCh+VV4A&#10;29eM9/lHyn2ZYJmv7dCyLGywrHNulOP7xxl1PGD3yTktnJDZy28xeVEaRU8vy4CDnbuZVA+boepP&#10;QMCCTT9pzHLVpqMXey02/Frfppd/8OXopbWZmG2aOMrvdizEFieuMHOACeMqB/eXdU0qweYsH2dV&#10;mYIMZy+/+4cYwQd27jcp3ZA4rFumuljj2tMf33zTKjNtQI/C7DjOB7jII6rmq/8AbupSqsRnVmZl&#10;mZ5p9rBQ5GAMZAIZT2xg4QrhRUaUpdTn5ox+Bf189+5uTQw29osrOElheNmY5X5Mu+QA5O4kBh2B&#10;BywByK91oYsj9qNssNw3l/u2txlmAZmO0AjG5RnqQdxxkYOPH4lktZlsLaRY/JuhllYjHGFcnIOM&#10;/MWwMngYOSE/4SJ7sJfQwXEkzM8swiUNlQjAE+WBk42EEYDDkHMnO8aUkT+8UXp/w/T9e/RGjEQs&#10;ylZD5itmJXuFDKxUtt7ZLB2YOu4fN2BOHJpTTxiRLcSK7bFcAs2zAOBjgAk4yRuI55waybfxEFeG&#10;3XbzMX3Lb8DjLZQbcNtdcse3GM8VoReJIJIFuysreZa7WbjJjCcrnAzlc/KOSuR1Uk1KNRdCfZyj&#10;urf0/wCvvvfckl0+C9ge4lsxIPJVplWQABDkgbgOoDYCng7WALAZqMaPFZi4me1hk+Zm3Km0tvDE&#10;gzbe+GXHq2MEE4c/iiCWNbqKzZJJJmAm8tfnkC7s71Az1x8ud5Usue8J1u0bIh85nt51DPJGzKGK&#10;rwFJAyflXh8nauQcrumMahpzXVpL1/D/AIa6118ixHEYrxY5dSZV+0KscjJ5angEj7xIbdzyGJ2g&#10;8gtmz5G63S3U3KhIW8nay7WVen3TyuFPXAG04OYwKoW+uJF5wKQ4hV4mdoSm1sByvbs44ypJTrnK&#10;1LaeIdNRI5PPj8tBt25CGPByCcbsAMA3ykZ3AcZFE4z7FUpRck2vwt89Ovy18i5Z6dAJ0gVlaONW&#10;VVhhzs4JcAKOMnJPpgY4IYSWuhM+25lssNJueSZZkJULGNpU5wfuseAMDadx4Ahi8Q2MV3LK+6KO&#10;LJWGSGRGiYlVUnO3A2kAKQrZxtzkMbVprM9tOJAnmMqhm8tQ7JtLHamCVDAHoOPvYH3geWUqlzoj&#10;Khy3b6Pf7/LZvXe76ajF0uKSWFL1POEgV/LYbNy78DA4zgk4HfZgDIxU1na2rtm9lCxrHvZoxhGw&#10;SF9N20AEKePlwuCOUt9S8P8A2nzPKKkbl+a4Tb/qyd53KGIwSNmFzj2OLUmq24UIbvcVjUCLzCrS&#10;SeXtGFHBIYcnIwsZDHINTKUzojGjJW+fT1/r5adopbG33hZFaYxs37yFTvyuQQWAJXHyA5XO4ZwC&#10;oU0JdMthCsaRQvceXG9xGwcbNv8ADnG44AfLDkfdycGtF7ZRAghuLU/uV8uFVbaEMZw2McrhVOAB&#10;90DA2ACnc2G+xleaGUPGqq6LGESQruI4UHcvPHYBOM7gQqcmuppUpx5HFWv93+XrpboYss0aF8ww&#10;ylrgujSSLGX3NuBzjbztUkHyy2FA3ZBFOW4gkIkl8tXjjQbpIyQqkf6vG3AIXLbuD90gAVa1HTrq&#10;CXa105XaoLTSEF4cvwBjHzAD15fhTuC1Vf7QITJdx7V81isjEyHbt+fax4KnBBHRQDjIJJ9GnM8f&#10;lhzafh/X6d/Ii3Jd3IQyebNebXXewSSTK4L7nHzjHyrjI27uSuCYpoDLu+1WEgea4kaSNoQ+cksY&#10;yuMsSc4BHy+W2OScSzzQsu2SXc8OQyyRMwlTv8u0cqSh+8Acd+oiuvKhtJJZtsbbdrStIFKbeNoX&#10;IDfNuztyGKkBVO7HTGrKOhpHmuv6/wAv608gWFoHzIq/NE3nSKpHCvkszd15LFWIyNu77mWbJbQe&#10;Z5V3IJPKhUXEdzuLnqQCGJ2DEn3V4IwR/GRK8+27+ybGjM9vhfMOMtv5X3IEn3c8B0OSGGIm+zQT&#10;RwRu8Sxs0ax8ooXO7aWLZTl8kbQHyvQbiN1WuUnJ/wBf16fj0C3WS3jUQz/u0k86RY5RFhdxVcDI&#10;xg9TuC7m25OAahheLb58floyrHIysqqU55bHX5RkbQORkg4zmxJc2U00hgVVkOxmP2hWZmyoC4Rt&#10;zHd5Y6kBlwOVUAe+eWES4aQJBteSZtudq/fDD7jP8+1cZA6e9Ko0UnLt/X5DQljvZobhWaMHCq0b&#10;SIu4MuACcJnLbj0IyMBqDDbW07/KvnISjbYQCx4JDYYHJQjOVB2noADmRLy1mlFnta4t4j/otnCD&#10;Huy2BKj7flbbyTtxkA4UDBbbzECOMBdq7RGI1ZQnz4+XJbnOflJyfM65MZFqsxXl1/r+uulvN2ZD&#10;PNc3EaCS5l3zKCxmaQsVdThwSd33WTAB/iIyuctDPFbG/We3vFaJndluFk3sGHAYMCCMFuvAG0MC&#10;egsQXEr24DrIIzICpECkMvLE8j5sschfvbQxyRuJhvBFawNFexeXJDb7beHy8s4+6F5B5HTyzk84&#10;Yk5B6adWxrC6lb5af10072KtvoirAttLaktE2LiGCNVC53EfKQASeRnPOSp3A5KLp0cYki8z93Mq&#10;wRou0K64A8tlJ2nAbheuHyQQcG07TPMplbafMLt5YDKpABZgoyBtwzZHAYZzkELBHFcNFHJNP5cM&#10;jBlCllA6be2AM5Y84GVPJBB7o4mXc2VSo9W/6/pCpZJfWO+2u55Hm2q7Bt4kOT0c4ZgQS+08qGUc&#10;EErBeWmnxxxpJdLs8xikU15tPyc7lKjAwrbi6p8pdOd2czfZGfeEiVo5GYxeZk4IZGkJHy5xwOAC&#10;AqE7iCxdtvd8kaMsa/PGQi7ioUZHHG7BO4sQob5shT8oHiH3KjKzvf8Ar1/4F9NwNtbyyTahIrKp&#10;nR5FkiGSmwDbuU5XCJ6kbVU7RuJEdtplkIFjRnVWZEjaTJQfOBjK7tpLZ42gqR0GcgbRroN57aZH&#10;5i3BWW4aMybGBLBWZQu1C+3gnnLYC93yafL5jeROUHKyNcbJmUBcYI42AcE4xgdgVJqfrH94XMrW&#10;5/6XoIkcMSCcBVEkOEXb8oX5vlwMcFTISR2DLhlyRMkdp5KxmVsbVjjEjYXdt8oJjIyMb15IJ2cF&#10;jnbC+m6nHHJLZSqF80bssyorbeFI24OBtOAoYHjOXGG/2dO14EtZBGisw2uURlxEAY1BxjAXJ3lV&#10;BA5J4B7SMuonaSvzf1/X4algx2a2rHMijbulTcM+UPnVuQOeoLEEMYycryDIsrJEwPl/LE3cCOXh&#10;s4V0wNzdB3CPgjODTtNIvJreGBJrdrdlb5sMSh3HBDMcEBT8zHqWB/vETwaXdT3JjaORl3BI0t4W&#10;eUf3ScYAO4A5HXAI/hYc9RRlrcmSp6pyuWZIPNjwiqyxssrx7d6q2MnLYJU/M0gIIBz6EMWq1uXk&#10;Wad8KuJFkl3IzbjuyOjE46EA53ZOAabFCsbuzRtMJYcQrGwMrKFJTaRjfgdAMldufuhcKHLNFOsc&#10;LyKqfOCeGEZJwwboQCQA3AIIbna3DIy/r+v83+Ix1WKVkuIpF+zxqpimuP3lurKrs24nJ+9u+6R0&#10;wFJBptol0t8s00cEKrIgYSM0hXLLtOSAD8yjkkY2ZIBwackYvbdbplW4G3Yzxwh0kcDgjnAySMno&#10;3ykH0sNdMWSb7NIkMjbv3cp+VflBVjzuOGQ8bSQow3IFZ8w3JrT5f1f5v8/On5SMHWXerLKgeNOS&#10;UxjeVyBwM4YgDY+TktwnmwyO0SMzMtwCyhlDRvyCpUqBknrxk4yd3G6yyq0DIw8mGGPKRywjn5gM&#10;kbR5gy393IycEjG4urW/ttxvNNa3WMK8LcsIcNtaLbu2ryFbIO4HcGzuID5ilNdf62+/5bfderbz&#10;rDtkt5bUQNG0wVpB+94O4Y5UL2Gdw5PzAtguhihe5S3jmt4fMYRQsrKuxdpYgHP7wlSw27QMMhz0&#10;Bma2V4WkiuWWL7QAzRrtDNskypfIJf8AhCqCSM4zk5ZeRJLC08lu0bSOAJF354wWbpkpvG4cAgAj&#10;OcFaQ+aLlp/X9b/hs7FZr29AmENwpaRt8+3dtDHZsz7gNzgkAuo+X5jSK3mqzyrHKu8swVA0Y5wd&#10;+T8o2Fzt2kcnjnBtzQXbiRbu28wts2rGo3MgYYJ3Z3ZJ6euD1BVZvsRnLyve/M6lZJ4VGAMhTtGe&#10;QpYliTuJbkffJ1Uoj9rCKW39W/r0M0PNbxeY0N4ipMBm4XZJD8+EAUg/P15x1HOc7abFcRwTGZka&#10;NHkURLayFjtyV+U8fMcOcgD5lbJbrWkunW9swWK0eGTPlovleYykqoyC+CSxdDkgY3KMr0ZotYRe&#10;rGTLNDJvSQ7vnZsoCQR8oYAx4Q5OcZ6gLm5xH7am7+f9enz/AOHdGGFRDGbezXEa75PKh+/LtbZ1&#10;+UqSM55YAAnH32am54knkhEfzeV9niZmjmwpwN+BxuQED0GDjYSLzaZcpc+TKsPmfZzLveEPlsnC&#10;ZJHzgqp+nysrjNCWySIbNIY3dFUIzKVjQrIAY154JB5HJyW75AnmH7aPf/gL8vn221M8h0EfmsfK&#10;Vmj8mSXCthghUkj5gANpGOnYDBpLWRkCvb2X7tV2QyR3BbGNx5UIQcfPj5i3BPAO8ar2ssTMzTsk&#10;ifu5FmtirIxwRkn5SSikbTw2Tg+WQKjjjjjh+xzPI0cdv8yxt9z5WBzkYZeB+7ILcksQMkxzB7aM&#10;o7X+/wDp/r9xSSJrWFhJCIxKxgeONFibaYwGT5Rht27qADgg5wV2va2uJDmSTcsartWUKxMm373c&#10;9FIB6jZyDgtV2LYfMMhjkhby0ZlygjHykBeflAJycAFN2OvzU4QxSwyJA6xqExIY/Lj87PITIz8q&#10;5yFHOdg4OSycifbdf66f1+JQlWC1vN9tJGcrsh3LtLIFDcktkkFRnGMDByo6zixnZZLi8k3RRMA8&#10;KyYUkHKs4JOGyNoJXOFKkNxVqSZePs10I4WikZGZS48sDlOXO0hcqVByQWOP7zw93IZPsatCGX5d&#10;s0oWIgHGSnzHaByBhjyAF3gDGUiJVpcqKcVhdCVkt5OfuSTLh2ORjcwIB3YXJA5Kgkl1ABdHocQj&#10;jnYfKwLyYt1ZeNzM/GQGCjnoc8AkcC9BcyTypLaltzSEIFVZFHQMuNh2gruPIIDbWzkEU1bq5k+W&#10;6haaP5A3lkybWwF/jZvl4JOCecLlSMoc8jP21bbRf1/X5FWXSZ2iaIiTbG0gaJsHaMjgDnbxtGAA&#10;QvJBztDb5Y7DdcQGIOoJaRowqIxdsMScrgls5xj58A8nFp4CSLZrLy97YDSRDDcheSBgDGFBXOWy&#10;OcHEVvcLGsbNNKHkaMWfkuY2OT1bGWAwwI5BP8OeQtXKjOT8/Lv/AF+RFLZqZY44oWMjcy7n3NK2&#10;5QXUKWydm8hiTknIbKttjitGHnTGLaY2w+T9xCi4J/iUDdt4HAI24JDtauYZ42a3hVX2rsEUm5ny&#10;owY2UbgB8vCgfKF5B+U09HaK4QxxySOpLRrHa/Kr7N3lBstt3bmdjuzhvRSyhcZycdP6/r+uxBJC&#10;lpaNE0u1pt6x+ZHnO1m2h+cLn5gUHt0DELGLZIo4RNNb5+SWKSUdSgKpxngAE42n5ST8xOSblvbr&#10;LCzqTE0chLNJEx2sDjJP8PfIAB4U9jiEDVpiyR38MMySFJG5/dvhyWJzgfdJ6c5GRzU8w43u9bd7&#10;/wDDPy8iJNDitNt1FAGA/dSeYoJwhIK7sdx98jITZyDuwIPsq+e3kW+6ItG4keE5OFzgg5+990HB&#10;UfKo5VcaN3byoU/dMypJI0iXCDZ8y8j+FdobqcgKefUVEdHDMYWbztjsPlUh9qqCxwyff+XLHG08&#10;9CpNCmOEpy1b3/z/AK/4JnzJCsCCQJvdW/eyfICRgOH3fLnGR3ChQOgOWvEsqrG4jMbxMxaVDuEZ&#10;5Od2cbtwDZPy/NnO7c2kllNIsThpN00LurncVkbaQNwZiflb5F4APOWGdwXUNEvLeVWji2skxT/U&#10;ncvXhSpJO1lYfKMHauAowDXtI9zRS6ev52/PT8+qM4xTOYhdWvms9wGjZoxvdflIPPy5IUnJGDtx&#10;kcha8cVvCIjaQsvzD5kxvJ8pGBQAfKSVTb1JOM5Oc7CeGbnUX2rbRlpGCsCokYSsTndySWC/NyAS&#10;wYjA5qSPwnrcP70RSR4/fSG6mG3avJwAPlIbeD3DEkhQ3yy8RRjo5F83Knf+r/1oYxDIHb7Qx2lo&#10;449pC78ggYBIHIA75ILbc7gtZnDpNLZsixQsWQeX8pHOG67vYcEDjHHFdFD4T1i8t5LcQ7GaESPK&#10;sjbXULtX5jnl2VsdsKAOxOtp/wAM9S1u7ZEXMjxx7n2s+wsQGBCklhvU4TcQPmxk4UZVMbh6ceaU&#10;iI4mlGfI3r/w3Rf126HGrbHfIEjxD5kaSRygKF64+VcAHcRyMnIIzjgSQwzWkv7kIrMkbvJJD+8k&#10;wQAedx3EA4HIVin3Oa9Ks/2ftfjuY7mWW1VldfOit5G3YO3jI/1QfO0Z24G4YyMja0X9l7WbyFba&#10;W/t8rCVVAcdVIARiFDKCeobO0kHcCa8qrxRklFXnWSN5e25uVRb+Ts/6t+R42lvMt3KzRtCOI9qW&#10;5LDAwu4EHCjABz/FgjcVAZ9vaKXzEqxss2JHjdNsfzbghPJwW+UbiScD5TkgfQNr+xfeycz3LLCs&#10;aLb+cwVeRuOQFJDEyDBX7qMG77W3rL9iC6jf97dExLuF1cPmJnDK2W46Z+/tOcLlyGK/N49fxE4U&#10;w697EI1jhMfUdlSfTt/nf+uqPmCLTba8tZPOtmZdqpJi3wAGUpt3AsNwUE4IycjoqnNyPSJgIlng&#10;ktw8kieZGx8sg8MwyOuM5AzgMM7gOPqux/Yt090kkeXeyrtHlupUbXVQ/wAoJZfnK7QoK4wGOWx0&#10;/hr9jHwrYTxK/hyBkJAuVecFpkJbO11zkHGAQNuUJ9z8/jPF/hHCx5lU5vS36s6I5VmlXRU3+m39&#10;bpnxrp2lZkjnTTNxMjbVVceXIGV9i5Bbhdh9c7z0wDt6do8NlFIlxpscgikCTJ5JVWKsAmc/MCAm&#10;SOqkcAhSa+5LD9kTwIbWA33hnTNlqxErNkqME/Nhj8qhMrgnkqOcZQaX/DLPw+MqpNpMIUMrwL5x&#10;ljT5suFAwOSwC5AxuxjI5+QxXj5w5sqU7fL/ADO6PC2a1I3koq/S7b+9r+nrc+O/CenOIrVbTwZF&#10;5huMxx+QG3MpHzJjbxymcEBsqQPlDHn/AI1/Em1+F/g63g0/SY44dR8yFJ7nChQYysRIJKoCBIOQ&#10;o+8qh1RlP3vZ/s6+A7a1jhudJium+z4vvtEe03DKi4JDZK9X5Y/LuIODjPzH/wAFdfg6lr+zN/wl&#10;Ph7wxFs0XVlnv7nzwmFlZVyVwcguy5XklVJbBBNeZlfi9k+f59RwFKnKPtZKKk2kk3ot/PRev3e9&#10;kvCdWljKaxKThfVX7r/N9X0fc+J/2ftR+Hvgb4n678MPEVpo99purRzLb6hfW/mNAzAbFGNx/eKe&#10;ecEEbWGc19Q3Hwq/ZX+Nngey+Dmq3ug2HiGS4Zba30zY1yr/ACtJL8i9H67m+Xa/OQpI+NZfE/gb&#10;xf4fi8aeDfDMemhrdTr+mW8zk3K28S7nGc5BeIMf4gdxO4AufTvgP4QbxF4il/bJ+HFlb2Wl+D7l&#10;ru60+xZQwiUFGYBmO5l3K7JtyFZuSdhP2PE1HEVqX1p1p0JxVk9P4trQi7Oy5paaJprrq0fbZpls&#10;HW+tynKEl/6WlZbbX200sr31PYvjr/wTg8Z/B/4YXvxP+A1x9p1ywtZZIUto3eSWEqwcxgKPmaP5&#10;QoUHAJ6sFX5x8D/Dr4z/ALSfhXSZvHviWaa31HXrmxt4brUXeQyuIXMKggmPlhgkYZpACeOPrTxH&#10;/wAFddD8deH9J8B/C/4a3OpXeraay6811YMVjyCsn3A2Qq4b7sm4nHBXnzj4B/Dz4n/DH9ti11/4&#10;6an52h3eoSS6fGsxuI1unUOCyqNozGXbdtKtg7QACU+SyXN+MMuynESzuEY4iClOk5WdWSimnGK9&#10;Wmn0TdlrpKWIwmGknL95a8ZS1l2sm/W+u2u+tuQX4L/Hv9lnV9P17U/gTCdB8TOPDl1o/wBsZGuG&#10;JaNcsmDubDDfjBMjLwwyJPiP4L8Yfs7fAb4heAvix8DNWvPCtvbzf2Bd2t8t02gyXEQaNZiQpMO6&#10;bliqhZI/u7mBT9H/ANrXU/BeofAzxBpGu6xa2d0LBbnw/NdXRj8u8gkR0ljIKnKS+WcK3zdOcsp+&#10;TvGf7UUX7Tv7KPxa8eWWnxXH9o2M8H9kSWbEWEcFlGu/cqDcA3yBiq4ZkBwMM3gcP8b51xBGljK2&#10;EXJ7WEaklKau+eHs3F82klF1E5O/w2bd7GlCNb20J1LStKN3Zptp6PfRpXSeum9z8udFHjJZtLOi&#10;74br7PG+ltL+7w24DeG9/U+ue1elfHDxZ8VJPDtj421PVo9S1bVNLjg1LUrPLTjy+D5jgksxAAfP&#10;JOc56n0P/gnLefsWeHrGbVP2oLjUVurxvsVnbyWRlhSJ2YNIvXbg5yNvGQVO7OP0IH7IXgPx38Kp&#10;Phj8IvhTpekeBvEmm3Hl67MUmmBaP93cKpLlzvKbWyWIQAMW+7+t8YeJGD4azyFHE4WXLCVueSUY&#10;SW8lGTd5OOj5Yp3a6HtZtm9TD5ko/V+ZRdrvqtLtaPRNrybWr2PhT9nf9lP4Aaz8MNL+IuteNInm&#10;vNElm1Gxkm86Wz++rTlGjUmMMu4qOThV3MHJXiPj74/0/wCIGjeCdF8C+I4I/EGm+IZbW3ZNNa3k&#10;mTeBHdGRgu8sQM7gCCmeCWr9Nf2d/gz8CvgNcN8DfDlo2vXGi2Kvd3c+mo0vkujFvmA2P+7fB5BG&#10;ThWJWvhX/gtH4m+Eni74u6XcfDLWdJln8NWfkXos7YQyK4m+ZGOPnKszcDoOcn5ifI4L8RK3EHGT&#10;wPsqkqcuaUKktFGLT5bx5b2kmkm5Ju3U4cnli8Zm3PWu1dtXd3FNNJNJWd76+923ET4leD/hH8FW&#10;l1D4gN4g1LncLPMkv2hlcuGc4YASKg+Ytt+WTA3AVxn7P/iQ+JPFQfU/E62NvcK4js7i5C7YlXLO&#10;N+MbFDEklSAMgnJA+frD46XfhDw5qWhaNpdvPFqW0TSTQhiFyxKgkZAJ2n0yucZwRd+DGt6gdWj8&#10;aa4ssNjDDJbRS+ZsH7yN0JyeoHfGDz94YzX7BLD4vD4arOcevu66y00Vujvp1PUqcM0qeGru/vTd&#10;+bS+2iS0S1Ppb4yfHWDwVLDF4XUNHdK1xbzacDHEWLAsqLtIdSy87gCTwRkFn4/4P/E7xh8R/iZJ&#10;danp95C6wy/ZltJtm6bHzEuQ2MqrsWHKlcgg5z5TpHi3W7vWJE1PxfNNpGkTfaLVPJ+aWY8EZIGC&#10;cjc2fT72BX35/wAE6viB4I8Y/CCaS/8AglpSyW83lXF0tmjibCxRxu5dWB2kAkZON+7P3q8bPs6r&#10;5DhI1lQ9pdpO0rWvr1td27ddD5/NcqwOQ5RKFKkpTnePNJu95JvXS9rLZWW+qvc4t/CurL9mvLqw&#10;3SGbfbvatykhV/lTG35t7hkAzgO5Xn5yH4deIGsI1i0mfDYdJGtdvlyFhgAK3BCEMGA3AkjO92I+&#10;qrvxzpvh/wA7UIfA+mQ+TIwvGgsRDIEKysw++w37S+0jcflYdAUGfo3xm8R2Fw9vdeB9JnuriQO1&#10;r9i8lmWPAlJUgs/yE4XaSi7yQ5Rg3j0+NsyxFPno4VW85r/LotT8v+punL3p+eifm/Xu3qfMd38M&#10;fFFtbR2194WE0zBCqzMUFyVwzBum/I2EgnarP6Eh5D8MvEAEUs2htcN5zyLcNDiaRWCKH3AM0uFP&#10;BYDqOSSK+or74/8AxBvm8q8+H2mWs00ZxNHpuJY3I+82S5KnJQ7gxI3HJPLYsEnjT7at/eaHb4kj&#10;CzSNZbI2VVIDGRMbdpjx6DysckEHpo8VZlKL9tRjHt717/gFS8eXknf5Pt66fL536fO6/D/WdPlW&#10;KTTpsQzvJN8u/wAtOZAV3ZDDCsxY43DyyCyruMKeC7yxk+wXdhJNqQBY7pVRXdkTdHsILLvAYnOB&#10;tGcYxt+mLuy11dMWxTTNLj8mOP7Pbtsd+VbK/LySSQ21STgA56OvOyanrcEl4NL0pL6ZG86OY2Rk&#10;G0O252GMFd/lZYbfuBvlJBHXR4mqVdor7zKpGpvv8nrfvZ366q+q06Hhtz4B1qC4Mumw3XkRFTBe&#10;QqIg0SAxt0DDYoVV3E7SGAO4DLEnhHW0tf7L+yTXPV9scUkmGcRYYqOu5iyhiwx53O7cd30xpXxF&#10;8caXbte6T8L9PkMbW8cNxJp7qrXSuX3cMUCBRGACxYFGkLKHUNT1b4r+LNTtms5PhnDCbS1kiVY7&#10;ePFrIwfAj4G9c4XjkbZGIUcrMeJs0lUsqEbd+dflYuOEpys5y/C3TR6/5b6W6HzXF4W1LR2muYtH&#10;ljt1iLTSraKRIqsFBJD7RkB/mJUhPuINmFZfeG71Lec/2fJ5bfus3Vs4LMxbdGGkO47ii53AEtgE&#10;Ock+s+IdY1bxJN9pm0bT47TzpItQW1tiqoCZV81mc8SEMVJI4VRklTluLurLUb95mktFmZpTutFl&#10;AbzA2AJGAU+XjIUkKoMgzgPgfSYXMKtaN5pJ+pNTCShJtSvbfbXte+z008n2ZxN4lraXkeorFDCJ&#10;DFDHCtwRJ+8UlSkuP3mxcZYDailVGQSKz9sap5L/AGdD9lQbluAoAZMSqVU9CgDBcjgl2KrvWuuu&#10;Y/tFy8Ul28ci2qzMq3CiYfeZN5AG1gG3cZ3FmZSNmRm3xm02/le7visUluzxLZ3SbYocnZtJD7lG&#10;XOSuPl3MeRn1aVTm0Zy1OanJ2Xpr/n/wb3V97GDLatdSzSJdvLdXEzQllsy7BgV3LHgAht2xAMKP&#10;mc8c4hvIZ7u8+3PexyTi4DLMJNrK21TG6LxtXbjB+6uyPtsWtKGCK5MOn6k0bfuzH5XmSMkn7shV&#10;UO+xc8tgjbtbK5ABFOJZZ/3VrNtZ0xGrTOFl2jhccs2MsAuCo3FduZRjpTFTbvp09Nvl5L00KMVu&#10;tpHNNpcCQqlvGJLt5HjGWT7zfJlQMycswLAfKucCkezWRzJPu86GVyu9USRSELI+wFmRiyAFj9wK&#10;OWG5EsQ29jeac0cq2Kt9mSPYtwrQqgBIP3iwG5tp5Lcr3y9Tr5cdpblIf9HRkE+5UY/vHChwdvLH&#10;5RuAK/MowqspNaHVd9Fd7fhpr3b6bXfayKp06ZZ1efdMvkzsjTLIZHAZ2YMdvRcMxJMgVgw3AB8R&#10;6lpzWk1xM80vnKzecbrO7zFywjPJzhyMKBtYxHhiu43p7i9uFkF7cTw+ZHtuIzchdwU7mYjHzbXh&#10;ccgAsE4YgM8cW+C8hTyifLzJuW3C7PlOWKhv3eMtgEDhCThkYEjKxH7yOrfe6/4Prv569NMsmbeb&#10;RJJpAvlm1Pk5Z5iAQeHO7c3lsvlsQDtH92ka11C2mkeUeRNCu79/cBDFIp3J8wJOTkFFIxu5wqvu&#10;bcsr9bPzNNubWYWciyRrCAAWTP7w9HUfKD5gwysAO4Ym5Y6/f2Fw5W+txcMP36AneTNH8zKq4bDE&#10;q204I284yWFSqNGiqVvsxT077/h338+r1TzNP8L6vq/2i20rRpJFDeVJbwRt5cSSbNwXGxA5GzKk&#10;DlsEMRmus0H9nP4m+JEuJNN0SCDy2OZbq/CBWZkby1fI2k5kIZSFJUBgGYGmj4g+I5DDZWuqy2s0&#10;yosKxqGjEeWlVjhh8rgbGXfg5XqBtGhYfE/xLprte3s0W6RmaWD7Qm+BWU/Lzu2k5UgbThchgwGV&#10;8rFVsw5X7HlT87v/ACMowzSUk+VJb2vr02ei11/C7u1frtP/AOCe/wAYNVgeLUJ9Ng3fu/La8VSk&#10;CJtXIQDLKWjHJ2newOAVMu4n/BPfxpaait3deKIGmluTHOtio3MqO453BQAFCKTgjCcrypPL+F/j&#10;V4mi1KP+z9daZYI/K2aXGPn4jUbmYjGBgBGYYADMQELNqQ/HbXL65j+z3t5cecVCorPskJ24MbbZ&#10;NuQgYE8/IAo5Ai+Urf67OWlen8of5s2lFyi4uM9vJfppeye9tr7Edz+xBf8Ah1Gj1LXbdoVkmtmN&#10;nbq0Jjby1jdYzyGPJPPL7WDfOhPC6r8Dv7IkjjkujcXUMkgVbeEIIlBG4Jgqqh0KsWaPO5/9WQWa&#10;u0PxRvNYt9mttM0hWQs1qrtuXqWcfOVyygKSxZg6sflddsI8deGJ5Luae3W++0xnz5oIvkZCS7Rj&#10;5iYlwjIiONx2MSTgLXbha+f04/v58z8kkjkrxx3tHyXWvXXTW60tut1v02vbkvDvwa8O6hPCl+sz&#10;QzyhVW1VWaaMyKQR8gR124yuAA38Sj5a9F0v4JfBi4nYaq11IBJF5iyQlmVif3bPtO4Hc8p+Y/xg&#10;jdks+OfH+jXsapd25uTNKq3jbg7Tblbc+0nDE7GKDJDqEPzdTrWHjmzt4TI2k3FjbrbsPtUuV8oE&#10;HaWLDBVTL94YkwJAASdtRjKmaVtpSj6OwUaOIlJ8zbtt+G36F5/hb8ILGSXZ4MEhuowY1vZH8wMc&#10;7HVpNwUAqysv3AokyRgbiD4a/D1LlrjTvD8Juvl/s/zlCtvP7hgMyFkBZNu0bgSWXG0lqpyfE7S7&#10;hIzDdL9qmaFIYGsnj3QlgrsOTnbHvjwdxU7gcrH8klp8RbG9h8qeCGVYfOhVJ22R7hLgllALE7C2&#10;QCDI0g+ZgSr+eo5kvilL5t/5nRLC1Jacvl/n+Vv+GG3ngvw0kT3SWix28dvi2/cxuAsRbb1+V/k+&#10;TPqANwCk1DdeGtHsLaSFQuz7rrJhpOCISpZm3spG9NnUncgyUwdYapfXltcQJC06ySNFNDNZuZ/N&#10;wxGFBDMxZGVyEOSgC8hhUl6+rapqE0sFu81u28vNHMreZGUTcgD4XZwgzhk2tz0ydKdSttKX4nJK&#10;hyyXMkvPta1t1v8A8OYV5oulaay3Fvp0AeaBlt5Fj5nwg3uhyPNUPHF8zZIIYYJCCqVx4WtdPje4&#10;tLiS1azVzceTdsnlqWdAOn3dwB2lQC6gF/lBOgdVuodxjjtPsuoStFMriJhvaDYV+YsNpYJhSTsQ&#10;7RuygNeSfxC0LSTx/ZmRppLFo4SzRx/KFmzKVwwMY+6AWGV5I+XpjKp1Z0+w2i9uv+X9dddiktvp&#10;9ioeO/Yuu67aIz/Z47VWJJRy8u1+XVwNrqrNlDhxnOv7NdiWmneHJYdzJB50a/Z2aRo1L+WSTGrf&#10;L0AYEbFBwyodbVLbU7W3hmuZGUW8mZZLi6LS4CkEeYu7eFOcuAwVQvyrhhVO20K8lkj/ALSt7jcG&#10;DLFbxxxq0B+UuIiw24KhmJcxgxuMgblrpjLS7ZcKPLefz/qzWmuu299XdlW8utZawW4mlS6VpFjC&#10;yBbfZO0YGQoywQISQBkliTjlXrPutXkinEivDHGs26D7K2xYWKv+6OFQBcSBtwJzkjpKMbEfhKeI&#10;GG5sPLbyJUvZHulRgNjHZIwVT9wKzfLseMqQCMPVe58F6lK0ltG4VFDtdfarIhjFk4mQH93gMk0f&#10;mE4VUc4ADsvVTqRRccPHsv69Puvu72S6GSl3plrcMbmztW2orTSmQKzsuQQzFd6lh8p4JDSrtLHA&#10;kzbrU0FsLfTJf3bQiOPUI5hEsLLLlAskbNlvNCt8vQ4KmQSZfe/4RzUd8QsL51mSZmnVWCqzKrR+&#10;WoBXad0ZbLnoFAPAZ0l8N3U04h1UyLvmCMjbRLIwl2OQ21igkkIUK8br+7Y4JbFdCnEPZ+wev59r&#10;91v6O2+m6Ma51KDULmOK3jjuFkuJGbdYxndvdF+fczfMAhUlm6YBORuMLnSrq3kklsoQs20x2sNq&#10;qqZNoUlF+70LN5m0nHOCo+bS+y2dvPD/AGhqEeE8jzbmS48tVKg/IoA3GVSSVLcK6sdoUYSFP7Nh&#10;urea386aHe0j5tXZpmzvDBVydqjGMqNoAAzuY1S8gjenDRdOnXra9uvyfp0zH1KPU7dXtl3xLIfM&#10;t1KSIYzKWQb1BIBGXHGxZA+1QWG1WupLey2XPmfZ45MRC6V1iHRWkQ5xCuSAcKfl4IGMBtz9nMsN&#10;nb38NxdSBpWuodsh3HeGZQCDg/LjgnC5yQCajuAY1u5BfXCSQzK8lu11v+bc7pwoUNiNC3mApv4f&#10;IHI6IxHKpKMrJ6X1772338r7669GNvr1ZLg3qX+64nZY1mVdzRqq7iEZ9hY4O/DKnzkHIxvpl/ql&#10;7ex+TM0l1Cvlr5fzKpjIkQEIzFeFXrxltqdfnZ7Wlo9sYZ5BMscgg2xr5X2jaodDgnchKt1A3A9Q&#10;hLNTHijjljgnluPLDLKsi7VjIz94sVKfdxkg4YoysFbIrTlQU6q5lp5dv+Dtbtbfe9mtqUtrF9ou&#10;bYSNBZqjIt04ZWXDqCNo5K4zxu+UMowrmq17dssoMwtYfs8bpJIjeS0REaBAMAlcIWyq9xt5bYWt&#10;RWcCxrGbbz/su6ObZMjQhflLJuOFDMdq8gxhUIIZhlYbgLa3h1GG6WPzPMe3XLFpcA5c7TvjOcbl&#10;yC5dSQNhJnlO6FSN9ez+fpZtq61/F6K4yaCO7lkivLAszx7v30rSzHLBckJnKBclWCkg4GSNoMEj&#10;28tu1zZ2z+UtpGbi6jXYFBzuXKHhdp2EYHRg2AyCpIldp1tLqe2hS1Xerc5PzqG4UgoVQknoSE5+&#10;4PLdBKumbZPt90GaP94v3cLtbIZFIZsJhiwB2E7zuDbhSFeSSa8rK7t8t+22tnpZtWI1iMd0ZWuW&#10;SS4hk/d2+5ZWjAQKpOUwCFJ+b5cOWwCVYU7yw/sz9/eNNHPIgH7yEpJ5ewcGNgQ2ORtyQCcEoQN0&#10;yJDbrJAtqqNLAPLWBBtViQyPjBG0BlbcNpJ8sFk3YpskStDHA32do49xjjjuIncZ2pk8EqpRBlsY&#10;zt4GAK2RHvRer0+Wqtp8unVefQhlmsYEFxd6iWWNtkIaaL5VJYbvmCAZBRlY8ER4wwXFNEUkU04W&#10;ZrLzI1do4rPZtkJLFcBd5K9T04UKeAc2ntbLUoPJaSaHzp2zJ5sbSLIdjgktjYQyAliRkeZhVVcC&#10;GQG4keZ9RVluoRHJIq+WG3bJCxYlVZMyf3fmDKOrAGkONpabfpZ+jV9H8+pVs4LeEyGEp5cVqk0Z&#10;lXd919iqWChVXGck/LtcjJBBLXnuoY3R72OGVMSIfObcxSQ5L8LhixZyfnZQp4BOTIkqRhysSrLB&#10;JIbhsrlJHHRVO7BBZVO37uSMtjl119hRJIbC+WNoZGeOLyxIFBLM6vjarBRhgyDgswwAQao6LS5v&#10;eV9vPt5Py1fR9NBuF07bDHcqJ0mxLHFGcwyGPhiAck7y3zYViqHG8MADTrk214t9JdTLcbQGlgu8&#10;3J6JgY5YkF1JJz/EMAgVJBNCWjmtrRVaFmeKRsIgVRlQ4TaEXJJY5wcnYQQwLpZIFjfyX8tXDSyS&#10;TSeWrzhy0b5DbAOE+6Qc8BmVkRpZtTjfSSvda+n+Xr6PqQzWsCJFp8Fqszt88MZLYaR1zuQZKkFR&#10;uDcEgAjlVzBc315NLJcPIn2q43lpl4jHGWCuoCsdoTAAPIXlioAlaC2afylu2eRpJbjzpozEoaQu&#10;CEL7iTlXyflyE/hIZi2KO9uGha8dpF+QytNGY3k3EZwQCrKQp+UYJ2g4JyWfLc1+HVv/AD38+j0u&#10;tB8yvc3jalev5TSQqLtrplZkeY/vlbPsXTL4yAOmA5SW+1KVIbx1gW43zzCSQPtUgEl14ONh3OwU&#10;EgICxIUkOtfsVvGs08UUnkqqyOytGsoRFbYWyp3HaX2cFRnIIU1GYgtssunyyb2UlZr5kXzWWQAu&#10;zE5YBR8wYfLlhwMlDlNYxtLl7aa+j07+e1uw0yx3N3DLpieT5siloxhnlc8YkGec5bnnIwflYsxJ&#10;Jbu9XFvEd/2OFs7jiJQE8tvlBG0gR4BJZSoIY4w086CKNtPs/tDbfN2iaJgoiJkBGwn92SwcOuSS&#10;qMwwW4gzFc3ElzEscJa3OTcLmMM33nJyFDHaSDjJRXJPyllfKbRjzavp/npfr9+3XsQXCNI7WEEf&#10;lNG2IWZHWRTGHTjGAqopI3cEbGIxllWKGC0CxyQWa/vHWdY44QBIp2HdhgNwOWIOQgMQJChzm5cj&#10;elr9quGWFJF+WaQJ9nEZxjorK6kr8ylAArD92o5p3lzZ3B8zUFaKORma7UHO5tpXo6YUEleCC4Uq&#10;c8YbSMTaNFy0t/X4fd92469jktoTewTIJ2Vt7McpuyBltoDKxDAAfNjcpLLhlCwXFvNdTX9vNJJJ&#10;JHJ5bIybiwkIwzZIDEbTwCBv6bPvRbJ5zLuWMzLujkkjKqr/ALsltxyGLZL5+ZQqZ3DbkFsE6xXE&#10;Bju2jjmXFm86MFRjllzkMT8vJwoU7+QASBp7M6KdPmVluXLi21GO0/4SBTdeXtjc3awlQqnyzjPK&#10;4ARcZYkqB17Zq26hxbXwVtzRg+WzkyDOcgZI7tt6DccqWXca+rPjz+0h+wbqPwesPA3wI/Y8t9A8&#10;TRaXFb6n4kvfEUl+1x5tuBMyCbc0ZUmNlYoytvIwu1HPyndyvFFAXtIZFUJMzSIpW5JY4CocnJA+&#10;Yks+WHA3MGijJ1I3s16qx6VTCfV6cH7SMnJJ2i/hutm9FddUr/5Qy288hW5eCSRiyyeeA7/aN5Xz&#10;GUY5XByeW4TkYIxFNBbSwyW9nHDEBNvjeH94ojJYcFVwCWVTnI4+Uf3WsWj2UgeRNLjkEcezzl6M&#10;CqiORmwOAcfK4+fHy7WGQ1UitoViYxeTtkVlh7sVJLKTgbsjg5xgdMNvO+xlyvb+vz/y39UVZ4kl&#10;nkYxs0kYaXzEZWbqW5wMjLZJUMMHqNwNPaARzfbbZkDTOyx3EjFdjKSXIbc2zhixY8g4bHORZjkW&#10;1ia1tJmkSRlWOS2Xej42nEfKjcMsR8uc5ycmlOqC3/cXjt5izlnuo2YnYGHyj5cxMAxG4gsDs+VC&#10;CCFxj0X3FaSa3luZppHimaPJhmjhVdu4lmGSDtIO47gWG1s7cKVETwWTQx3CSxxnyw8scuHjQlSN&#10;2CCcMuxhnO0sBliQp0Ir+7ULEZ1/0iNk8kvmSWNmGUVzndn1wACWOWw+IY4pRL9kgldRPGzN5Tlo&#10;5Y5E6ZOGyGY85wSw+8GqdzWNo/1/X9dbEOps7RSziyUtJJ5ck0iuxWRQTk7jvBAJ9SASPmJIpssl&#10;9cxNFFdPNZs5ZlkmjjkGW6s5JxkKe2ATIcAcU+3lsJbuH7PGztGSvmNJ5j/KU34YgcAZx254IOQW&#10;mSO2YR3jNco0bCFbe4WPainqshQqARjPGCDkYUDFxN4R6W18/wCvLuitCLaNVQXM3mRNtbylIk4D&#10;kFRuI3KQSVAAAztLNtIQpcTuLnzpmEjebJuU5L4GRnoCQNwAGRnjbk1ZjlWe2a4dbtrWOPzI12nc&#10;PnJ+8CBggfMV+6XGQACDWMluiNMzEeTH880kK/Lg5DZ6g7nQ7hhypIxuO82dEbcxGXc29u8s0ZWH&#10;zAkzSgltz4BGDtZAypknH3skHrUDWHlBLWVYlZo9iyRzDLZEZBJYFdpypVgAMFSGIG4Wp7h1kXMM&#10;sM0MYht5LcjIZPkwTglwePlBwACct1pvkJaQfaRA3yyPEZorXcA6Et8vIGckDqfmjJVyDxSRpFpL&#10;+v6/r7x/Lu7sIS8MVuuJJDB++VATtJUYUDHUHC7uGJ/harZj+0XJxJHIG8xdmGAUAnbuGG+ZDuyG&#10;O9SPmwahk2TW0kz20iRtl2WZjsUbQd+CMFiFXrnJAxwww+4mtWvZjZoFjZj5O9QxClR8pcgDAPV1&#10;KgqwIUZKUmJWvoPiMRdbhyjRhI2/1KsyIq4CqwPzgY2/NjkbuduabuEcnkLH5jMse2c4XDIgJUOc&#10;ldpdcc5Chd2QAoiBlDK73EZckiSRpUEgkAO0HaoYMDjkdPmXOclWFJ7iCa4EjYbcsm5iqO5GA2cB&#10;fvdguQOCRnlGqsSu+/elrB8ropZRb4yCDj5cnszfdY8SDHoF+2XpvxeRXk0kRz5dwb7c5Ak3ffKn&#10;J3bZNp5U84IGDDGtwkizFDKjKJbWKZNvmPlgG2YGSCcnByAep+YhtpLKoSefjEKI77RukQZBUZPf&#10;aw9QqEYPQzyjTj6j40vlbYbWRijusP735FXdvYZCkkqSpyp755JAMdtJJEUIuFDQxrIskanZAG5Y&#10;tj7p3bTswMbeMEkhL15h/pl/E0nkl1Vbi3ZWbk4VVyWCj5s47ADcCSFb9nEtwqzeZKyzeWyyAy+Y&#10;zc4bDHLAKCcKeSQcZXFFqUba/wBf1+o60huZo1htY2b9zjzIPnwFJO1SmRKVG04I3cjnIAFdeLj9&#10;2sG5lYhmxu+7u6D/AFnQgZP8KEYJNTG4e9/eSXAf7XMJN4wzL04Zhgs3z46g5AIzkioUjZEMIjkV&#10;ZI13K0J6HEWMKwL8sMLgEEgAEYwGnNEW6t7WGSNtm6NZll8nyvMwpUZBJ2qSHwuMDJC554ECq9wr&#10;yNHGsjW7BJFxhSdq5zzhei56kHPAYCpBIkMk0glaKRW/4913KeACO2crn7xAGM4VcVU2GGCJhcxr&#10;tEm2RUBbbkncSOARnGMgglc8EGqSHGVupPcS3TyzTwNdNDI0vz8KhxtzwMBjgoDkgAFRzkCoW3LD&#10;GmxQVUCJcq21dwYFQenzfNyASMg9gZS8b3Uclu6yF5vKURr87cjoeCRnc2R0BXoWUiuhtbiX7q/v&#10;GBxvLbjwGBPHPG70788CqLjUQjCPyfNGWdY0jjIO6IL0AbgbRy/HBJJPIOWA1ylpGls6v5aZj+X1&#10;3nA2g5O4fdYDJGOSMh0U05gjSG4dSsshy3BQ4ww4PBzheeB8x4HDMD3E4S5Y7lYONpbDkbiemOx2&#10;4z02/QEK9okRGKW4vpY41eY3CsIV6Mzs2MKo4O4hemVySCDTkuxJcx5fatwuLkTSbTJubbk5bALA&#10;Z5OeuSwPDbWeCS2WaLy1WXaVjXbtVQSTkMe5JxuwDjHcVK7TSTM9u0rv5jbW2kElmyDg89OCcjIO&#10;MHBDBXtLEXlBxhprf+J1hMKqMAN97PzbsANjb0LdATQEmguWuLLfuVGj3ecMKFGQOeMMi5K8+nI3&#10;LTgjb1TYxk8xFhWND1U42BhjJ+7gAg+h+7ltzDcxMvmRtMZX8x18wZflgSpUnJGemecn1oNPbLqy&#10;O4WWOJLOAQr8yvEsuRsPrzgEAsc4XOO1RpJcJNkSKzGFiNrY24zySB13ZHQjjAJycO3TRWn71Fhk&#10;j3Y2lcs3QNtz03cZ6cgHoDTVMcnzyW0nkxSbl8uQ7iVK78HHJwevOAPTkge2iR+Qm6MyIUAysTNj&#10;BbjgZ/Hr0yT67idJJR5Us67io3eYu7Iz1wcEk4z8oGRycc0TH7RM0cUqhtu1DGquCzH7gx9/liMj&#10;nnOcYFEkERUwx27Sl5HRI9xLHDZKkLjDDg4ODjnA43S3Yr2xxsA8+VmDoc8M3LY5xzxk/pnjHHDQ&#10;7YWIlBCj+ErnkY6HB657ce1NjIkX5FJWNNytkHaMdSfx/wAkAGSFmkVgUk+ZSWDL1bAyDzwe2Rx+&#10;eak02kKIMQNG7ybVwW4yPcHHb3x29eaftkABAb/V5dtvylcHjI49u3So2ZH3RpC25mKg7iD/AD74&#10;Hrx+jt00kjTxuzZxuwwGcgnA5+vt07GpSDmZN5paH97/AKtAAF5yDn6cnHp1Ax1GaAJJF3Sw5YL5&#10;gCrgE+nPX8OnGcc1DvTa8TxnduzvAweuCcEgjnsPTpxSQnM2SnPHG7G3A69cenrT5Av1J/NUx4mk&#10;Zl5Mm1s4OBzj7xH4+3B5MgKiTLIrFoQoBVuM/l64+pHGahDRv+9miC7ffAPA+XpkHgjPb1yKVvJb&#10;lRzyxVl+6cHrxjrwOTyetLkJ5kSiQLdKNuSzbFRcjavUHOccfoD6gYfG4MayRD5wfvdz0HTHPIBH&#10;r1IOKgyA3mAt/CWMjEAcAds+3uB6inQTM8TK8kaqo/iU8nGe2fQj67eg5EyplKpYswkeYvlSSf8A&#10;XbcQDzn5uMDoe/Y/WlFxuES7D0bcrR89eO3045yccdqrrO0TLsmbYR/y0k2gH1OTjGMHBz16ZzUk&#10;c4C/ZxK3LAnco4DYB7c+/wBM+tR7Mcq1x1y4lh2rBu7c4PBPqAOQWx3xjHA4p/2tmO9F+ZgfljmB&#10;O0c4Xnt/MntwIWeRz5gjz8vzKVHAI98DqT24554yE+eJjKImT/Z3HtjPXn14OM8d8Vaic0p3JFnJ&#10;ZWXd8y7tvkqqn9OBg9f/ANdSIpR/KCHLbc7lz15xn6f4E8ioo9oT92VZuq7V4Hfd19/TnB7YzLEh&#10;Z5I51Kttw+6MZ9c9uM5556egFKxm7MdErYZpC6yYxtVTx3XjjDcfTueOC4F3b7MsrsrKoJO0Hr+P&#10;8RAx3746BQkXmhHMYVmy27JwxGM4A+6DgdzkcE9otqzMyCSTI/1jSIT8uMknrkD164/KoMZJEysz&#10;DZ8rb2G6TzA2T0xkcYJPoSeTyKd5YkYuxby2Y7l8zOFyfm5B9PUnv71HB5YJRJmHQSHoBj5icH0O&#10;7pgc4zgkCUhnjWJ2TKqWCL/E393I4IxjBPHXgjJoMZaaoVkQnBjzuOGWNSN7AZXGATjoOgztHQgk&#10;uMtunMX7xY2wJGhJ7cqFxwODweSM8nINEkkQXYJzJzjO07up7gZxjB6EdcAEYoincyeWsO2RjlFY&#10;k7sNypx2HOOQf0xSiY3bWpHHbBOY23CI/vIRnccH264xyeMfkKUwSTRLEoZVjbfJ06MACw447c+p&#10;AHQmpYJQlvH1C7f3m0EbcdG479+DxyMfdy6LMSqfl8xcr5e4YbGAevX5uQCAPlxjtWkbkylK5XOx&#10;0ZlUKUyFXy9q5Pvu5A6cHpg/MBSs52iOBDjdhVZQMnrwcDrk9+oPY4Ek0gjWFPMlXDb49yrtjBA7&#10;Z4654HBxjBBqMzGJcIN2e+wfIOe4PqAO47ccg7pD5uYTcxl8to2LbwPl3DPGDx69OMA88ninwWzS&#10;N5K79qsTGqqRyW2g4K7j0J4GMADjpTAAHCkLsbO7Zll28+vUkHtgjI+tTo075DXSr5inb5zEkA4J&#10;U5HPIXgqRxTS1Ik9NCtN5JTY3G1t6vv5b5cYAJ5HBOcD26YMXzysAwXbuJ27SDszzwRz17enQ8mr&#10;F4jIFV5GCsqnYrDg45OTwT79entiNxLExiyoyfm2xn2GDxyOScY7g9c10rY0jL3UPaJo5HjIbG4l&#10;lkblmGAc88HOfQ4zQ0UwTaw3fLtVl+bC88HZ07n19+DmSPzpIsqVcRrvjO7DjnaAOcknBOOMAcHo&#10;KELSFWwuNjN5zP8Ad/HOM5OSDwMcEEnDsZ8zCXqxhkK/eZo4wMbc/dOMd/Q5Ix0AzTEkLDEkTfL0&#10;bzA23PcnGDjPoAfpnMkJkEhhdQzFueVweQMgnrk889N2eCcgRXTb5uGOBnpxgkYJyADwSO57jnAL&#10;CuthTK0YjmEisOCwdx8p7jnsMkA5HTvwC4L9nWSSMsu5tq7WOePl6Ac5Lc5xxgDvQYwV8tZW+UBl&#10;byx024x15OQFG7PGfxbtlKm7uOVXlZGbksQTu4yf4cdP4hnIOaCOn9f1/WxMTtiVZkMw3b2kZOMn&#10;HBwP6ngng5xSKVRPLETQ9/MIZeMEFQScYxg4HOD9angVQGilgDKzY3PhiGwP4sZGSecdc7sDjMIk&#10;jUhY4YyXVd+5gNwwc5XHXJ7YIBb6gM1rdIMPAflDIzeYFXaQRnnPJ4H1z+FSQyOqRzKPu427SGw3&#10;97HOSDzu9gDnkVGm6Fd6g434bcAvPJ69uV6DkDjkjJlRkEm6IHb8xIVcLzkkr175wD0xzggigJBD&#10;5hVWQMqs2Y45D8pY46jsD8uDhcjJ4AGF2jzPK+zlTuKuyrtBGG9OCcH27Z4BpwiXy2E10rMytuba&#10;dqjAwMBTwfXHBKnIJFNigk3YSJkYtlVPJK53Dg+gA56dOuTUyIuSH9+pM0B2rghpmLtEw2rz2bIX&#10;oOgxg4wKcAinbPbKxX5OZPmQA4yVH3skfnjGMrUcam44CO37ohlccpyTgAdABnAznHORjiVCAnkh&#10;NyrGrKPP+WM985zyQAQMkAEjqeFYzl2/r+v69X7EEG02/meWq7WKEvwoPIYY4wBgA8ZycMCXsihW&#10;YGRTwQw+YRqOjDrjGQc5OcMRxSRXUTMkomVlVtyuyFti7skZIY9MsV5UDBJJ6g+1PBuMnmEx5UcH&#10;GMHr94DHODxy3PBpGfvX1HGC4jnWW4ulVsks3kj5cjhR3OeBxzjd2yBIEm85ZZYPOfYoMY2suPlA&#10;A2AjIbPOeuOASUpgS4ibEcjRs22RmWTovzFRsGC2cccFcEHKjNSwBJId8t0sackRtldy+wX8RuGf&#10;mOTwxNZyjczk/wCl/wAD+ttt2+3kmWPdHd7WOSpafc31+XLZIbIO09c4IyVkilazZQyScyht275g&#10;dwYKCBk4wPlwGG7OBkVFGqpcRo4+VpGLM+W8zDAl2P3jkMTyOuRgd5bdQsnlELG8fqikngsQUzwD&#10;jnPUNwMbs4yiZS5XuOa4a2tlndt23hWZv4gBhsq2Co5GR3bgAjJlngm8uQzTGZYwGaRWZskscbML&#10;gMeePQ8dDkaWB932lFmZ9vmeWoG1jnJOCFXCnqMgnZ1IbDo2gztjnbzJkRZFuFd1i46EZ7fKByfl&#10;CjgghcZIxb8v60/AsS20puvK1GOMSOyosjHcPMYsccKFY5XBIwMjC4wRUawSfYppSiiObrLIgDMc&#10;ZAJYYBzxg5JDnqNppHnSGFiphaMq25SpIcKuQocgZBGMggEhvQkLJNHGHkhlmZpFRfOhkBDE4b5W&#10;AOM5LZLEfht45/Zsx1X9dv69BJlZfMI/diNXSbbltxB255JO7GRjJB4BA+8XSGaKVHgVz5bF0ztJ&#10;GF+8XwV5JGecqSVHO4URy5H2jy1y0ZDyBV2k/MpBC/KoxjnOMAYbdxUkiQJJHIDGwRVeTdKUbJV8&#10;ckgsfuZOOd3Hy4ocWTe2j/r+v6sJvZ5zHGr7ZwRD5cO5hnb8uEI3AKxYZGWADDrgMadlbelwPmXY&#10;Y2UFWcHOPu7SpDHhWOQ2cZABcivOsccJmk+0W6sGUktJJuGSwGQD8xwMMQVwMkipoYpnO0iZdzIN&#10;scZbA5DgFQ3p3+YckjJIrmlEm8YrX+v6/QR52lkls545PLjb9y0LJkLuzh2P3gDgE9Dhj0Bamm8a&#10;6vVjiMrM0zbV5Xc23Z5uTjHzKuM5A98FQirbBAjx7kaTDyfL3TcChz8uCVJ246YG4ZqVo4i6pc2J&#10;VHuGMhyoZWGzLfQhiu0dM54xtpxRPuR6dP8Ah/n/AFuMMXmyrDFb+czDbGpz+8yoK56KufkzuOVb&#10;s2Gwks7zB4ZQp8uEvu8lmkYgHtkZzgckHGeSMAiUxCKGNJ15mtSfKjVVK/3+OMn5evI7cjlWzQ2s&#10;uPKRvl4mxuZjzlVUNkEHOFwM5fDYDbqJJiTX9f1+m/cj+1RKVFpAqK6Bdsf8RJwwPPOCD8owDtAX&#10;llIFnkikilWVFZo9kMgkYbxn+6p2/wAQXA+XavQkhjZNjdzwsT5duy7ciRgMliys3y42hcALkBV5&#10;25PzUhsfKFxPHExjn5mk6L9Qz44yO5yoY5y2SmYuen/X+f8AV9vRsLvNFGIpogylSnnKSr/eIlZs&#10;kZAAy3IDOQcEAVJDdOlrs85Y0m3KxkQu8YXby67cMwDK2O5U/dbctENlmxNxeylVQo0ayOm0fNsa&#10;Nucg5CtnBAAYk7s02OO4hmYWdszyRMHaSYfMxIXaCMEfLtIw2AO5IJycpF4Sv5en5/NdyaS7W0uM&#10;yRssYHmSsyrsRQo+Xe2fus2SvzNyoBDZKuiv3FxumY7oxwzSBhCQuA3GAPoScgcfe+ajHbqgWR7h&#10;rfbiIblym3Aw3IY9dw7tnHAqxHZqWE4IhUf6pZLcLHuX5gNu3aVIXb1YswORkA1nykyp04r9f6/H&#10;cmiECRwh7mHam4IizZ+Y7QpAQkZBGcYLAsfkJFEEUVsGF2zQrCyyMsrKuAMfvDvUncdw+UgZ2kfN&#10;8wEMu15fLuYGVWjAAkYfd279rEjcpIAXknpgFggAeFvLQbvs6hU+UO3lFUZWyGypG7LZyqkkbcfN&#10;8uK5SHHTff8ArT8Szdf6TKTPGIm+0KMsqtnKr1C8ZDNuJPO3ADcEBvnhYvMgf55mAkLLlnbfhVVi&#10;ANwUjsSDgk8tsBaSW8W6VmZoY1baYyyH5hn7xXLFskkFQzDb2xTILq7dY/MSQbsbvOj+VztDAN8x&#10;Ow5XgDbjORjOTlJVnHTZf1/XnYlSMb2vLZCURAVUyZLMFx1yCP4m4PdscbiB006JzE0EkkcPzr8n&#10;IjJLAM+BkBcjbwcnbwSFVqfu3bzoY5G3bpobeP5slwTwAFYYVVz1K55OMVEl3dGSG8h01WkKeYZI&#10;lBhlYbMqR93qcFFxwy7shuZdNi5ZSf8Awf689SyiyWiR3GqTQyBN0ckS3D/JjnJXHPUkg/N2x/CZ&#10;IPMhlgkjlj5WSVooZm+UqxGdwO3gbsjlSMEklxhBMYJFFqc7YmCPFIfMiiAyAAW5OC+M8Zxks3Ks&#10;hdYRI0nkqpV5mDMxQfJuwuD2OV2k4OCW4wRPKzJ3ld/116f0/wAwt4YI4IZJCylYd0UkYjVT8r54&#10;XouU6qQdxJ+UkCpo4TEGjuLdtyqyyMpIkICDAwOnKbeSSWz7qWskz+ZDeWC+d5wkkk3mMpnII+UA&#10;fxbtxO0gY5JSntJAJWnu7JZI49sbKq/I4ZgQF2suDgOQw+XG0NgsMTYHJt/5fpr5+hKizeZJC/k2&#10;7cySTR3BbyAuXKltjKcEEkAZyCxyvzVMkah/MjXy/JPzHZtWJd5yRuJO854wpzkL8zbg0MUM/mxI&#10;LtlzcEtM0AV9zEFW4GBgAsV3bucD+AlyXVuLMbjOsM++Q/vV3EheVD5O7hTkYALZyMODUM55e9t/&#10;X3+S0/4ceqwz/wChC1jULAY/OVRlFXcNy5wXZsHAywOWyVHCzSSXFxbLfSTQ2rLH+8WK3WXyzlfl&#10;+csWG1TlVYYKEAZVgUupHjii89t7+R5cyySHbhc/I7rgFTtXBGWDYGRtJRZA14fIO4rlgwmdY4ww&#10;b5SWUnaACVIyTkqN2V30jHzf+frvv/w3d3spH50ksM0duFmUp5f2jzF4D8MxHPU8sASVY8rkU7Yj&#10;XETS21wk90piZjcMzB8fKTtxt2HbIyk8tztC4zXDy3hWf7QyxzXCXG3YzsFdCysdpyFAC7tp7fKo&#10;wWaZNRNnxAQgffueJY2IRtjMoO7a3I2knlQBjBcM0qJjKMr2W/z/AD+7vt3JJC0gmupJy6pcAQrH&#10;Ism1gR8gOMEqBwc4AC/MOAbhljgDxulqszMoaaW4JVUP3XXLFSTjPLscMyrkZFV4JgDcXAnZVkDB&#10;vlZspuG0gq2NwBAz0Hy4O4lKIgEs42MM0cYkkBMkqKUUqSw2D5R85CZZhyy4ZFJ2qRzyjfT/AIH/&#10;AA/5vfyJZLG3EbMIUGyMtJt2vuzG5AyWZJcEIuVJ24XO4mpo0gP+nzwfuLcZhhRSwldc4RTtwV7g&#10;sOmckocrEot3P2eSeSKV12SLHCnLIxLsWZl+YhtoJBBB+bksrF7cQNb/AG7dbI2zYkLqZGUbRu+d&#10;VJY8gbnOSPu7V6uK5jN80nb+v6ffokyb7XaxSTedqLRq7okkkhPzOHGZWJYfNgY4HKrjBCgpJaXN&#10;w1jHLAVXCfNuZi6YK7kEZ+YHzJBnAC7Yi2G3RgUbS8uIY47yTzJpI3+0C5uLb53kHysxYHzH2n5j&#10;jdgoo2gJujF1aaNla1025+7vRZLcnG3zMkBi2XLF9q8IC/G08NTphKjKWi1/L8l/Wli9i8eMXkC2&#10;ZkkjBmktVRiMIgxg7gEyGUYBBZgNpBQCx9oi+0pIh3K8pjkDTYeVNxIjPI2sGxtQAqd4Y5QMUybW&#10;4EBhvJ7VhHNMixyXDozKeCsm35mZh/dwVbKqQ3zKJknui6WilWaQrH5kvzO8m0/L8x3oVXq8bcYU&#10;glsrU8rM5UfT+v8AL8Oy3WnLaTT2Un2XarfZwPLgaNyrB97MFJJiAUlEwBgAEHB3jP8AOhspZJIz&#10;Cfmy00MzKqkK5AAUkYx825shD6E4ENtfKZlazut1xbyGWFn3cKTH1Tn5SpIOApG1hjIIketxLF5K&#10;reSRtHEoh8uPcp5yyPnJBxFnOMMA2flOEOWwRpzjdPZ+q/z02/HoSQW8sk7Rw/LJJcRwbVj3KQ4J&#10;80+mFQg7ssQxDjjFRJrbRFb1EkxIu+GQzvJNPtK9dvKnhcKcYLEnIO1IGdpLiDeqvmOP97t2/M2z&#10;MRVgQRlVJ+UjGTtOdlRy3EsitDEZtm0ho4lQsisG2jc2dpUKfvHCnk9Ca2jTjLc2jS5vi8vK39O2&#10;6027GpZXzJb/AGp2aTy5gjTQr80bINmRt4cMfL3FBvAzheVFWLXV/NSGKVFYyTZhZl8vKKNwHACo&#10;WClMKEcNliMkgc+bom2j8+CWRdufMmuGKkuzrn5mbapfGFOAWLn7rcWotSjurmSOcGHapj877O8X&#10;mxZ3OxCKTuyGx93ODk8lTMsP2JqYa93b+vl+K0876s6RNZs5I/MlV2bbmOGLCqzGPcwyinaz7vM4&#10;ChiZOMjFWrOa5MiyIF+yWi+QrWYi2hwx3GJXKkAEqM5EYxzuOQeVm1LzCgS4m3G3laaODCzJ5YUy&#10;szbfkIO/5gX3MR/BxTprxknTUJI440VljUSMzp8qRqcDDYQbssf4uAoPG7F4W5xywN0kuvz8tFpr&#10;vrr536dRFcXkcDae8bT7o1WHbG/mIoO0sJWTbkbywO3ACEnDNk27OSMtJY2z25ZnNtJDDlkdx2LK&#10;qhQEZWO3bhgx6hlbipdQiitn+0yGFV8qS43xxmRWCgvyqyELtVck/Mc9CvzPZfV7tPMa4nmdVkSL&#10;9/kyTKCMplyW6sMEhSu0EbRIcQ8HJ7GNTL5OOn9bfL9etzqzqNviO9Oo3UiybR9s+VlaMoWOVVeS&#10;DtOSCQVU4IIFTk20aIJJoVXeqyTYd42HQ7nyFxyGwDkjA4auUfxJqENqEN1NJNBuEsQV1WVGiCMr&#10;BwN5AVSrZJO45yrnEj+Io4p5NOlcE+YN8yyKVe33bWAO4sDht+QRnzSWYE4J9Uqx2RzvL6mlv6/D&#10;9LdranVTTT4MUtjtKyLKqNIxkD8Er0wqsIuBg7WEhDHBBkt5omKmS58yEsP9K8sBcsWUYKp8+Nuc&#10;Hc+X5JBZa5i38XpA8b2DzXTGaQeVCqhjGWKhkaNgDHt3kbjwCgBCBQNODX47qVzqNw0e4RqJWhRS&#10;xK8HanzKvck52lw20bsDCVGUN0c9TB1YLVf59tE7v+uppxt9oby5pFmWc+XyuURhtYDpwRvILdsP&#10;y3yk2ZZ7WSVgtyZFLbxDGyNsUDe43h/3Y5BBcgqvKnnjKg8QSFpprsPDcQzK8kMmQ3l7gwJwNqgb&#10;T0G445BVd9W7PULJ0hnOoxArIitGhYi3dijKcbfu5JB+U89AQwC886ehyzpVI9Pu7/d6fLz0NSef&#10;USFea5lZpI96r5fmEoMICCx24IZgd2GBOCF+UPHLK9/ZTHzmSSSXa32bYx65ZsAHqR6sBuUA4JL0&#10;xrVrHFIqzMP3gMka25JKsvyMwXruUNkZIOw5wWZBXF7EhjDvEzSYLXVvNvPHO75ugGDnGFG3Ic4K&#10;1nGhrsYxoSXTby+fXpb1/E0Lx45GkkSTzDMqhmCblzgAorMN2QqA/NkYA6EcS3Et3PdTNIFW4+1f&#10;vWhHAX5iAA5xhiFAyRkbCcYyOcbxJYg+WzzMxkkXzJp/mjlV2LI2JBjaM/KAx2DtzVqXWdNWVYpG&#10;4kX/AJCCwtEArIiuQoxtGMcEhgc/KflDdKw849Db6rUjbR9enp9602/B2NaJnkldmdm2Qr8qyJ83&#10;3iMKOSpUjjGOMADndcLqZfOktf3axsD1VRgBsnp0yw5GS/y84AXDOtyeXEyMzSPuaFsjEeY94bO4&#10;lQDGRhc8KzKQymmR6zZfuZIVlWPdl2mbIgYFy5xgYICbuCTlxjIJFTKhUfQ0j7XeS/r+lp8zdube&#10;J5PNnDSNEF8xZS3mFjjBKnB6NwD1+XnjNDQWlw2JEklTD4gmV1UkKuGYADrsctxzhsAFQU5pfFBk&#10;iAiuo0+4ksHl7Sir5ZJIQHkljuYHLHdgOnz1ZXxELZsg+Tny/L+2xuElQ5wOAfnGQWRf4m4ztJVR&#10;wtY0dOpFbPTa3y/rTbv1NyQBHlt2mY7bddvBYupJOzaVK7yN+TjJZiCpY8Xdzu8ZkjZhLIrpE0ow&#10;mWzkkqR/eXK5+U5ODg1zFrr9xcSraRFmkhijWTcv71HOQcc5JQquck8Fc5DAm9Y+KTaxLAs8Kujb&#10;fOaYKrDIkRcdcuFVQwwSRlt21mdyw8luZVOaL27evn2+W+9jeUO0TXf2pf3bqrKF3Rklcnuem0sc&#10;cAKR0wDctoTLLDKlkrRxckNExVVI+6QDtHOQ2cEEOD3rDi8S3DSbww2wllXYykRRnkSdCyAjdkBS&#10;N3GOctYbxY1pefZLst9oh2hVMm6Ob5iMr83I5QcKNuSSGKqBk6M+iEsRyq1tf67av89TWtdIVbbf&#10;cWBmV4hPIqL5bY27iAygcHgY2lVJBBUk4uPos8iKwEZkVvOTBD/KudoVei7jkAgYJ24AODWHp3jL&#10;RmdTqcCsvyhWVuAjFS0hReucAYBLkcLkgA7WkeLtHKq1yVi3B2Zc7WkyeSAg28qJcnO0A8lQpU81&#10;SjXj0O5YynKVpO3yf4dP6V1sNFgLtln3SRr8se4J5WMq5J3HqNuGA7bkJAY8EGgxhVldFASRg25c&#10;78jcGJG4qCoJPIwQeV4A0G8R6Cuq+S37uSSNlla38v8AdvgrhsMASSOMHjBzgbgt+3u9HkT95eoy&#10;hti7bhf75cPsIO9Vxu7NggHJ3VzylUj0Z1RVHXla+T8vLT8L/ecdqIhkDStYbf3GZI/JVY4SFK8/&#10;KSMH5sLubClscAmje6rZ21w9vbyr/rBI1vNz85O5Qck5wBkgcht3Jwqt1l5o+najdjZdIvku7rsV&#10;zIm3opMfDfMEUDOchcEDBrmZdDgu4pJPtTY2hmXAmMaBeccheg+Y427SDwRmu/D8so3Z4WMqezqX&#10;k9P6tprf1t8zOmv1DpFMfKjEgiXcdjN+8yDnHJ7rt5OF5K53V7i4sJots8/ln7Ofs8UkO3APGVK4&#10;GGChgQoP3fmwVD3rTSGmLRNGqn5laNyMnLDczkjflyQQFOMupAYEIUvdAjkt/tUV8nl2xRv9oRsg&#10;LDac5QEH5cjGflBbAPoRUUccalHms38/6T1f5dbGO8couc2zs0x8vbgqoZ9xAAbG3GMZbAU8H5QC&#10;rZshglSa2g3NDKyi1kdmAHDYO3GUyWfhg3I5+VCK0rnRb6zuHS8uvLMPBMbBf4mx8i5BbA5UgkAd&#10;du4GnFbGB1h81vKt/wB2n/LUbRktjBDtyNu5jkbl2jLMW6Is9KlKna6d9tv69LeTfkOE7l2Jkd18&#10;oNHI3GU3ZPy7QY1bbznnGDksUVq8++6UQOQHG/bIdq4ONhKEkKSCu7p1GRgHBkNusUXmiVtzQqyr&#10;E24Q4QAvsHCEsQeCdzOOp5WkYpGdm8yO125XyoQo3Pu8sjaDsUgKxbaMN8/99o62ib04xvdf1/Xl&#10;+CLo1WKdI1K7Vdc2zeYGMmFG5SFymcEKQVBYkhd3yio3vIobtY3g8xCmGaTeofeFYhcyZyMHgsTu&#10;PUkrurpdXAna1uNSdmaGOPzZoQylR8vmOhU4OW4U5IAKsRtXc11jlWSVpkVVuF8y1hhaOMDaJfLD&#10;KM5AJX+J8lD90ndooq5cacU/8r/5frvrppa417bQJbpLcxedKjNDuLMRJuwMqcbGztOSQvQDodxB&#10;fZthcSszpFtE3lxnbNu35YfL8wP3iQTjawA2uAKPl3HltMNRJ3JGFS3aNfKGMFeu2MsFwV3Y2oxO&#10;ANrOhs7aElNI8mFJl8yMxwoMj7wBJBZOACducOnyrgMRpyxH7Kny6v8Ar7rrTb79jSt9cKXcdpb6&#10;hNDHHCWSNgIhbZw/KnB6B/mYkAce5H1S5jjaeO1dVVSY41hlXai8BSxzu74QHcAcgLkGqMMKT3nl&#10;2qjzWVjbwwsJOuxTLnkY+ZMs244bhuJAzohbzu7GHyI5k8mFZG2qisQAz8ltuGBJG4AFm5YyA5+x&#10;p9jP2NLovy/r+n530ItfuLFbd2uJEXcWjLK3zkOByM9dykDud4ABJYmZdeuIblYTdTBZQVkijYMV&#10;IDk5/iVdsbdeWbBGRtxmQpby3XmyT5klkkZkjYshl3fMpQ7TtAzlducLwrFi5lEEZhkurfUo5Hk2&#10;hEGRtIyckIpC8ncSdwActjLc5yo0+xjKjR7a+nn+nn+BrW3i65e6hWNpEeTymgB3Rl+RgqOGYEbD&#10;nBYhl2qPlrQ/4S/TLaCQQtBJHNMNqvIPmXqrBQOhUAFeASCOCK5G/iu4LqSKY3EK7mMk2xEj5QjL&#10;Lg9mYn5HBz83G0Vajt41f+zLic71HllpJjlgzbWBxuJC444IJbHzfMK5auHpleyjGzTdn2f9eX6m&#10;7NrUS3YjnjlZUULO0m794MEBSygLhsqm4Ejb1YNhqzp9cuuHmuZgqTK0klxgmSMZZfQKAST1GACC&#10;wBAoiSOR2kkMiloldpnkb5GGCxAUEK30BBI2jHQzC1kmfI8zzJGwxExYNkbhGCF642qOrbunGCYj&#10;GMTktTi7yV/66f1poUnu7yF1tZYIXSTazrLOPlYbXDuDgjBLfKcAFj8inFRBLtp/s0SyQkt5i2t1&#10;N5ZGOGBAyQRuOerAjggoVXoIbW6mEbRXCJ8+VieIDcSCVyAhz/yzAKkrl1wSMEus9KMN9G8UqjzJ&#10;lLTxzfLGAFBZBhSoyf4fvYwAOBWkq1PsL61CN9Ft5/1+pz4ivC7QXKzG2V3/AHsoeNFULvEYDLnk&#10;5wxJJ4UjDJuak0unxGDUJtyne7N5w2eYVLouNzAdM4I+X+NQRWwNHYwiC0XeW2OzZUeVkBgPmbCk&#10;NgNgZYMo+9uqK8tJUlkNraDzxOrx27cAbUG0ncSQCqfK4BLEDIAxlxrRloaRrwlLl/r1fa9/wRnJ&#10;MnzLNJhWLDMxzJKnzEp94jhRtzg42rwTtLRwPO9sbG7W8LIn7zEhXzMAoD1xnGSpXOOjZLEVNdWU&#10;0MkcMM5u2MiIWKGNmBAG5TwcgbMckncSAO9Ga6t7hoy6S3ETRs7NMpOTuG0MXUuA4cKOTlwd3AMh&#10;64+9E6YLn2/r8t+i01tYtSPCrMiuGWZQdzurL2yxU7S2TwMnb8+SRg01G2OyZdT5p23CsjMmULGP&#10;A/h7g/LhnI5+YCjDqkV6fNmvI082Ty45poWkDqfvEDYVTJ3EKxbO1iQFCLRZ3Ul5DHeG3khxIzRi&#10;S6GZeNm7HOCW83gFWbyt7bCwzpy2NfYyjF3X/D9N/wDg+a3NJZYZ0a5Bkkdox9lkWRSoZ3Xf3w3/&#10;AAPATHAZgCHGd49ywbmWSPEM1urMoXaqqyMcBo8YXYNxJdiAACDVMhW8jQWsazCZo4zKPLDR7F+f&#10;qSqOCXbhGOWOONkkUN5JJbtIbprbKsPOukUTW5ZRsjyX4DAuFwykeXgthWFBn7O+v9fr2+bb6sty&#10;BFhkN+jSyTbUbLFfMXLAlVZsEkjOz5eeQCykVYEzPG2IGDKQIpIZGYzAso8wqykEA4J4C/MeSSpF&#10;CxuhcDy57bdcQsRIklv+6n4IALDHlkkFSy7Byoz0FKsck0ccUr+Z5sqvHIzE/uvlzJwcJjg4G35V&#10;QZds73zyQpU/e97+v+BZfd+F6aSFVaWaWBVLxj920mF3KFJy7Z2Zy3OfvKTgEgSxpFPdPKYmkU3J&#10;8tWkjVcMdwj2H7xAOT3BHJGKpCC8mhFultJGfKx5bR4Y5VeQzZbGTxtIOGUDI+65La7kAa3MgEas&#10;rQLcENJuZwQDGMkcxk88YXcpONucqkjJxXLv/X9fLXc0Irq1S8jlgtWUtGBDb5f99wSWG4ljnHp0&#10;cHgkgSH9/HAt3MR5asrTMhkXoUChpAyhmO0b2bcNhOOTuyYZZUgVFENvH5RWRoWjHlNsAC4Z/lBG&#10;ASSFyPnOFys9m0yyQ3NsWYyxrG0kWxXi+ZABzuGSBjHOBwASxRsua5nOiuj/AK/r+tTRvIY4o/Nt&#10;IPL8uEGNY2AZtqkAgnIwGyp4Zc/LhcgmS30ewuAsAt/LkV2WRZ8+SgV8A/eOCOFGG5+YE5IIpi8e&#10;3XzreyRUZcKskIXL4JA2j12/eJAAY7i/FSSs0QazntprqMKv2dYN6qXC4DKzHuCV2kEFucGpfN0O&#10;dxqctk7f1116ebLC6WBdfaxZvdb/AN4Y1h83zFAZhjj94Cqn5N3PVcgmiXS723aCSFCdm3bJHOmJ&#10;F29AynHKsBzhRkHJUth1tqyiWN7ldzxyhJmeYqRlly2XwY+g+bbuUBsqANlWLbWQ8SQyXsbfMUWb&#10;7PtYgsWLkbWBUktjJGFOCpBJOXNU5jGUsRHp/Xy/pootClvAVu5WVdnyybWZCfNLAEshAwMEMRtb&#10;HU5yIPKmsstcTpJ5SBZpJMNvfcSOR0c/MGJfHK5GdzVpPPEzoDcCP5fMjlG44bZ0J3ZJ6g7SB93G&#10;SoFZ9xczX4lQQZW3wgV3ETLBn5QAmPmBIJ4wrFcBcLjaLkzanKUt15v8v61/QgmeQ2n2/MfmSMyx&#10;fuTKWCIu0YckEHcT8xzgjrjAFuYZJGkhikaNfMjWPJeQlSq/MchmJEm4qRtA2jaMEMk8VyZFtIYf&#10;MYSsk3nt8zwhcBtxVlY8yA/ezkHaR8yqC1ukxkvJnkjjdpPk+Z1eEbWQDGCQGVT/ABFmyeBilGR0&#10;JLl/r+u1n/mxy2swDzgx7J4tgEcw5kHzBVbqrt82OoKyZHQlXW6RWm2O03RwSKuJY2XaylBtG35t&#10;pJUMCdudxB2sQpp3UNtBtuGRflnPyrJtdsqz7X3EDofV378EMKmfMhk82KQiJ9zKwDHYBgneCAcj&#10;aDxuG4bfmyxpQYOOm+n9W66+o5miUr9qkb5gVkuJmAHzncX/AIT0U/Lxg5GVJG5TeWkkO6DYsu7D&#10;sd6nkLtU/ebJLDO3OfmO4FSKi3xiGUSqsTyfvJJmdDl9p3Bt+0k/UlC23naSacbm1NvIj7VkaNS7&#10;MpGF2FcHYvCAgBucAh8DcVJFcfL6/L+v67C28UMPB2xyzNIIoZMqpU/wLtDAAjzUDZ2H5sEEbqU3&#10;e0rPBDHGqSbj5lyWztXAGeexXAAJx1I2vSRlvNZvKLLhmEKQhQyoAhOF+Ucbe+AccliS6m9sFlY3&#10;k9xeGOdldI5F4Clc4AIVRglgAwOWAZVw1VysTV5aq/8AX5evUdBc3B8uaBUk3SGJIzhFyexySEGV&#10;K43d85bINNYSS2sd3A8ksaxlgGlCxMMMdvLA7iuMlhkg7wCcipLaV5ZPnlKzNCJAqsAXkLYOflwA&#10;BkgAEMefmC5Ne7n3s8jWW5I41khlVhGWBLYC9AWJjJG7cCeMDcazakEV71kv6/D+r+iDavI7RQPD&#10;IrtlI1ZCqMFPUOeGwQPnA5VcjAJZ0yTNKY7hnjikjdDDIGQYG8KxxnIDNuB+UnYTk92SX6Ij7mbG&#10;5CrbsmFtzAt685UfKT/CpJBK1Na3MIvAqNGV27I7eVd2YyoYN94MBgAK2AcHovLVLG+dav8Ar+v+&#10;CMiMkjQyyD7OqAllyu9OMfMTjgYIIXbhtnyg4FOt4mYMVnkNuuG8yRtvktyQo2qSAQoJwrD5MAhS&#10;Sz45Y72yjUTTGJreNIxvZerAKW3cZCqepYYYFRhlBlnMokRL4QxsJNwltyS0bluAccOFwPlIOQWI&#10;yWOYb7ESl0t/n/n/AF12Kb27RBVuZ44nXMhyAvlNtYsg4BXgAHsW5BPIa6LG5ihRI5BK6SBg6kKn&#10;H8JGRjhmHBIIQ4/iBfHfSoHit5fJZU2zNGxBjAbCj7o34DHcoGSqg8lmBa0azRSPDar8irGo3oFC&#10;bnVlBOM4YLwSDuAKkBciJSJlKbeumv8AXb7r7ahaWU807TRX0bLHI6N5wbzXXG7KqCGGTsIG5dpA&#10;XrwNC08IJeW8cFlfWrL84H3tgVin+sKMB8qpggYOSCxG4EkcVmZlhUsF8wn9xG0Ychhhdo2sMZXL&#10;DJI28hjgX4IdPle4kll3SRqfL8qMSI+4cbSCAF4B2sFO3GBsYgcdSpKL0ZjWdflvC6a7K/lt13+W&#10;7Kw8GjdJcT6u5gjnIWNWJl8tVXIOACVAJB24684BJqreeELpId0LsqqqgyJCpkIIzjnLY+YgEcHI&#10;ILDdnrI9M8O3qLLFqamGSRmkjw/yHkghTg8cONv3cLx8wqvqttCJQIXaR1cp+7zGx3qV3rnrnbuB&#10;Gc7Q3rXLDF1Oa1/wPPo4vEe15Xe/Zxttt8/Xyepxj2LwSF0aS3jEgdFkZVjKhmU/wk5753Asu1tg&#10;G3axIo4lbzHeFSrNNCqiLggcZJ2lc9+nXhSDnQnWW3kSW5dmmVcNHNM64QAkLjbg8jG7GSWwAQd9&#10;Z52xSxG4maASOGbzlYMIlYgoArPuIJ45LnJyxYkH2qPvJHse8nZ/8ONll2W22+t54wH2u0akKxAI&#10;zgoNmDwy4HIU4QkEz6XbiNTPGJmeNR8rR7VjXLBi5xhc9ectlg3yEZWhBJ5LwX0VuquyqywKysM7&#10;RgHPykgk4zyCBjBKY2dGhjZVhsg8dwp/uBQMkEkjnjbnfnghNoLAKX1rRUI3KkuVW/r+un/ARbGg&#10;3V1FBt2ySSRkp5yjKfKTsUODuyNwx8wB+XAGMTjRLqdiRDmZmRAkgGI1LFQhYYI2/KoYHjg4H8PQ&#10;eDdCsvta22oXXlQeXlmVXdFYgEE8bXzkKxyTn+8AFN/WvC0Vlq50m0UyIlwywyRApHKfMKBUUgsM&#10;qPlUcgd9wrwqmL5anKd0cJVeHUv+H3v91v8AgPe/HR6AtvF9pMmw+T5qrhjsC8Egrt+YhQoXIkDe&#10;2CNXT/BL3qlokYsCsq7cyBBkbtpHIIOTgHI2HPGa0dOsBIIZLq4hZxykbyPlpAcbiVOE+TaAA2AM&#10;A4AGN7RbKO2u47aRHkYqA0bS/eYE4DHcPmOAc/KedpJbCHgxWOqQp3izSOHlKWv9en9fic1b+BJU&#10;uHmUrcf6MfOXyuc7SVZTg8fLnpyrDJIYVqaX8NI93kS5Vd5U+XuVRwjPkkYx8hUoSMbhglRXT2ej&#10;xan5d3II2+Z1hVvmR8BwCduNpyd/QlSwwAcY07XSgltG9vJCrNZsx3KFPK5Ee1cYbO3B5VSvckKf&#10;ncVnGIirKRtTwKnO8n/l/Xp/w2ZbfD7SbQW18blridYF8yRmUOABgsq5IJCsWyDhwqnGCVrRXwPo&#10;TTLKmlQySB3idIl/dOwORGxbkBgqD5cYHygEkmtqKxWRtrW8zyyLjiIFo+cBC275M7hwwAJUZO2r&#10;+n6RDc7xd3DR7ZmjlaeJ2lycMHAi4Ljcg3buwzwQtfLYjMsRu5v+vI9ilhY30Rj2ngHw9cRm4ezi&#10;ZmZXTzVSMJ2LlVAYZ3L/AAsANpySQa6nRfh1oup2Juf7LCq0m1o0h8tslVLMuck8AZYkkngEc4ks&#10;dGTT541WWFuPMT7PlWZXBZMMP9kk/PjcQ2cbwx6zwzpEDQtciVLmORllUqzBXVlKsQQvyg7RwMbd&#10;5UcgV8bn2aYyFK8Kj+9ndhsHRdT4V9xCnhvRNNuVkm0+UyNO6z5kXLkkEg8KD/rQN2Qq71HJ3ZuW&#10;H2OxkgKlnHmOZt0IC/eUkMn8BO5ScqDgLxuFblrosMlltD5jkjVFzJFIrsecqjKVHGc/LyD8q8VD&#10;qvge1uEaF5vLZpt2UYwlDzzubLE5PBORliCAFIH5nWzqFSTVWT/M9yOEnGN4Is6JPpKvH5Em5I2K&#10;rMlyQqyBCCc42sBt25Y8huPlyauJrnhLQLXyzqkafZ5QFgEJZvuiQsAV3cb1xgKCOw5AzLXwDp72&#10;xkee6PmKw3qwVpFKqGQ4PIKrhQSQMkDDKM3YvCNnY3iR2lmWkZY5VWRgHyMjkMCM4lHGPxAGB5FT&#10;EYOWsnJrsv8AM6o06ytoijJ8W9DjmhSz8Pahc71V/OSMyNsKh9wIzuG0thlByVcqThQX2nxS8Uyx&#10;TLZ/D2S322rSf6TM0fAZeCXxyqsAVClgqbvvAiugS4j0pXu44toSGR4xDErBo+GU/L94gdQTt54J&#10;DEHzn4N/Fi8+KeveKfh34yht/M0+Ywtb+WqnyWztO9Mgr0IIJ25yFACk8lR4XEUKlWnQ0p2cm5Nu&#10;zdr206+Z1Uqddbz38jjrz9sXxN8U/h54kSz0SxXULfzRBa2l4DI0YZRsyjMwy2EyCSSxAO0YHW/s&#10;x/tBanYfs/8A/CwPif4GvNGtdLVxI0qyTLIiAYIUgPuB4wvB2nH3sL4r4x1j4M/sf+MvFFlr1g+k&#10;3GtQy3mmXk7/ACui7P3UcpLBW5bAO0F2BcA43QfC/wDbN+Hv7Rr+Hv2dvA+kteQzbmvriNSd+18u&#10;pDMzkPgksykMOG7qPqcZw5Sx+VyqYPBy+rOUZupquWCjeVtWulle+t9L6HVGhirSrWdl5f15/d8j&#10;6W0v9tjw9f8Aifw54f1TwVdWa+KriaOyuWJZdyuuTvRiuBuGWBbO7g9Aez+O/wAMbX4x/CbxB8NZ&#10;XVRrGl3Fqm7IWN2TYMlR2OFOf7p44OOV/aF/Z6uNW+HGm+IfAirJ4l8N24fQbiSFJZAyooXGWUfM&#10;oZQdwPIA3cEc3+zJ8YvjN4x1m/8ABHx08HLpesaKFjNxHLvN2FOdyAbVkAyTuHOdwwSOfgHg8HWw&#10;sM1ylqDotucXK8k1K8ZRT1cbNJtdd0kdka1aNT2Vdb2s/wCv+D+R+Vv7UX7Fn7Qf7J1gbTUNJXUN&#10;KkaV7K406RcOjsVZHUAOF2hSSBt+YDIyK0/+CX3x68e/DD9oW1+B8NraWNj4uuRBrVlqNn5nlw7R&#10;JvXOCHIjwBzkMflJ21+jPxR0LVtQ1Txp4N+Jv2u68L+IIVS11CMH/RSVG8ZidSirlAxcqSA2VIwW&#10;/Ov9sn9jT4p/BLxjo/xx8HfGWz1qaRIxBrFm5ha1ljiJj8yTAySqfKx5faxPRmP9Q8M8YYXjbJ6u&#10;S5y6aq1oPlmk+WUnFSi7WcVKEr3Tad0rb2XpYXFQxmHlg8U9WnaTWt7aN20v1ukux6z+0f8AtWfs&#10;+/steIfGXw4+DNp9ot76xM2lwQRxyxW01wJFuItrAtEAuP3ZwcuyuNqhR5h+yZ+2laTaF40X45ak&#10;t9/a1vJd29vetK8b4P8Aq1OxvLJIBDEspO0BCcGvlfxjo3xQ8FeIv+Fi/ENGuLq+VbhZ7r98lysq&#10;knJIOScnk55we4J67Vdc8B/EH4KwS3F/babrmm/uYUVFQ3iSEHA2qc7SPQdzuJbaPu6fAeS4bJ40&#10;Jc1Z1XBTrJ3lzRtqtL2bSu73u29LHoxybA08LGEFzKT1kuj/AMr7+p9d3f8AwUVTVbSy+B2oeH7r&#10;4kWd7MsOnwJbpJdae2zCxRyIp+0HzPmVsBmVdrM4YbfmLx38TIfhF458beD9X+HGv6JomuwXzWOg&#10;6spt3sppImEbuu0bwrYKg8JyBuOSeX/Zz8KftJ6V8X9Bl+F/he+OpQ3cN5ZsbMFQqhmD/MNu0AM3&#10;PHy8/dNfaX/BXq7b4hfD3Q7LxL8LNQl8bafDdNdXljpuIJrJbfc8xYMzYUpGwJG1Qsg+XBA86OBy&#10;XhTifDZZhqUZ08UnzuNS0oyi7qbgrRXbmVnve+t1Tp4PCY+FBWlGS1fNqmtnpordO6vrpr4r4d+M&#10;nwch/Ya8C/Brw98MYL7XdSDHW/ET24d7SX7ZMxVCwDErGsbbVO3DnIyQa9u/Yj/aD+Ovxl+Oq6j4&#10;s8YT6R8N/CtjJcWv+jm3tvLVXS3g83YVj4O7JOGEPALACvi/4e6z8X7L4BaYfDvhjUotD0zUHv49&#10;abTd8CT+YEciTGACNishOD9Dg+4aH8CfiX8avhjcfF/4faTdQ+HbbTWm8TLGsluqvEQZBEhfMnyj&#10;cwGAWDD5SgcviLh/K1h8TRrOK9rUqpVJP2jhKpK7snpGTjaMUmuW1t9TPHUMLTnNSsuaUlfezbTf&#10;zaWnXT5n2Jr/APwUH+Eniz9rbw/4I8AT6W2oTas0NxrM5VLZ7cRrli2SzMFVwo+TLcd8V8wfHr9k&#10;fxX8fP2wvFHw6s9HuIZ9amlvLPXLWxKWk1sQspnJwAykfKZOEaWQZcj5j4l+0d8FPDuiaxo/jP8A&#10;Z8N9qtrq2lx3F5JG5k8q4kZlaIEgNx8oGc7sk5Jyq+kfBj9q7xf8EfFtlonxV+EPijVtaGgx6Zp9&#10;iupTWawQgfugyoP3y7pOkocAlcACNQfFy/hH/VvCxx3DcnKo6LhyT5VUUoyvztOSVoveLsredkTT&#10;w8qMFWwkvea2dlJNPVu79NLffc+T9O8Oa7rt1qHgrUFX7PoMNzIWjt9290zxuAzggHBPAHpnNZVn&#10;r+t2eh6fp2qIPsNjqDNBCVUMW+UkMD1XjuMAk9ya+uf2CviV8G7P4q/EH4Q/HDwta2Om6oZ5rePU&#10;rdWlgkDYaHDMPm6deVKZBX5s1vi7/wAE8NV8Z6hB8Tv2d9KvPE3hO+FzOl7FMiJCFYFYmJYtuGTy&#10;+3IHsSf1D/XDB4XOKmAzGn7KKUZQm7cknKLbtLRKT1Vm+jsexWzinh8U6WJjyx3Uum19+jd39x9W&#10;/wDBNL9nr9nr9oX4ArqXjf4ZWZuF15pTJcQlZHHmIyrnJBUKqo2ERfv9T80f218Df2Yvgp8GrRtO&#10;8A+CLXTll+WaOGMnzmC5Af6KSc4HTjH3a+dv2VNK8VfDz9mnRtC8SxW+l6zY6b5c1jpypJINq/JK&#10;wBX5kAKt/CrKX5yS3c/Df44alo1jI2t+Mo5Lfz9jSNMG2RI33SQc4GGIKhhmMKTyyH+N+MJZ1nGc&#10;YuVHEzVB1HaHPKUd9LW0a00Pg8PTwntnVnTTcm5X3td9/wAD6Vk8AeBb57ea80izWVW3vuAYxyeY&#10;CeOn3nLg4JJZTzlt8Enwp+G72DtqGiWsa+Wiy7Ygp3KNxIDdDyTjBIYnkHO7jfDHjHTNYso9QtdR&#10;X5owjRpIzIF+QZVRuBU84zkkAlh1I018SSalHtRof3kyfvG5jYEM5CnOO7dsYb5T3Pz+Fy/OKNrV&#10;ZW9Wv1PQl9Tnr7Nfcit4x8HfBDQ5PMk06zjZXk89LSESokY2EptUnGBEOFPmBicDJDVwev638NNK&#10;u3kg8INdNb7XDpbqgbdgB9w+U8sV+YnptXGAD217fK8hS/RY7uGRd0Nwhk2lXQqvQjOTu2gE4bgf&#10;crMuZLPT4vMlitU2/LGEkCow28LGyZwzqRgHqueVJNfoWU+3pU7VZzm/OT/r8Tx8VRjUl7kYx+Rw&#10;l549+HtkzzJ8L9U4ZYGjktzIpBcMS/B3OxGCOpO0jJG5MeTxTd66ljp2geCZppLqRDcLbzZ2ECNf&#10;NLINq5DlC6/MApxwr16Rq09hq0s9ndyQ3TeYrfvGCyScsyJtJHIH935WVActna2csmlwEzsiZaP9&#10;95ig5eUHeXPUkBFXLMVwwG7PmsPrMJiaNO01Tbl5ykzzamFktG/wSPCtbtfjJqNtLqj+H7prUr5i&#10;yLb4Kq0aKdrFiOcfdA2jcHZinNcx4htvHV4fteoCYSxFwkk0bhY1G4HYedyjDybt2AUYM5ChD9My&#10;axpskiqskzSfNuj8xdp4QbslQSQBznou/Ay5U0Zv+EQ1HZc32nWsUiq0SzGFz5jbFB3P/wAsyCGb&#10;crBxkE7W5H1WD4mq0rKWHXy3OOWXx3U/v/r+vz+TvE9m/wBpYakl55i8W/3X2hRHv8xyhBj2A427&#10;WEjjBX5geW17UYby4Ol31ja2ci7zceXN5y4RWJ6/NgFmUlT1ViMZV2+r/EXwz8A+IDvvLQi2a0ys&#10;jbju5G1uDjaQmCRuwWy3zbmHHeJP2fPBN1q7Fr5mnUSyQAMqyLglAucgkbSytgFjvB4fDV9rlvFW&#10;BlFKrGSfpf8AIxr4OrFJR1t/St/wb/M+VdZ1G7CyXkEEirdRhPM8kMqqpJ3FyWLbVGNp2fK2cK25&#10;jRnvnE8RtrWZQysu7axZkJ2sseXbGeCWAOC24beGH0tffsw+EoLma5TUY7fbbTqwVovMUqfnHyLt&#10;QlVO4cKwfgSZZTSX9nTwY/lrd+XezCUytGrLIwXYpfcdvON24vhsZ4KMCT9TR4myzl91t/I8ergM&#10;RKetkv0tb/Lf/gHzYmlfatO8yBTHHJvH2qH/AJZ/u9uHHIT5FADbUyDuOVzusNoUlxfCK20VtouZ&#10;oMSeZ+7kUE7eFOAELN/vBc4yQfpO1/Z/8AS3Nq9vZYa1Vgu2MtCFLEBc4JXark7W5YMykklkqtN8&#10;HfDUCyTR6ZKrTW8yx2vl5kTK5QM/YhAMxptX94vB28bR4mwcpWSf3FfUaktL23+X5dPltsfNJ0S9&#10;urRrm7gndlkVrmSOQYKFtoXczKmMrLzxuLMehIV8Wn3LT3UlldecbdWMNvcKzB1IUSBed25gc7OM&#10;qz4yVIX6J1H4aRyaf9jvLdfs7TJKtn9ohLKuNyxj5ipQ7XGCoUhlUDHzLn618L5Y7eWNrqFZI4Qj&#10;KjBlugZDlDJIWddg8zL53bAAwIGyuj+3KUuhtHD8rs+/ytppr81p00vbU8LuvDF3c3DPbMGaSFV5&#10;yZZEI+Y/6oZOCrFSxZTt5GNgdY+D9XmU/YoirqqsFkkCsuFWNFGwEMTuk2kNuUsQcnKn2iT4Xfun&#10;tY9SDM00gha3uJRiQ7SWIVsjAJyg8x9wO4kl3WO5+HMZkt7ufxTbZ2RndHb4KEKNu0JlSAoEmApw&#10;oUKxiUObWbQexMoUlHl/T0/rX9TxtfCOpfNb3KRQxLBxbwxiF5MecXYBSQmSu3zGIjUsOSF3GydG&#10;xPbiYfZ7aSSRoZLdW5KidTgykbG34YZYHJjOCevrE/wutHiOoLqumwrJbt5tgtiYzIptyJGBU7iu&#10;GY/LvIbpgbgIV+Hs0Rkmu9fjhNx5k/2i4EeHmfcZWVQJAyspbktgZzggF6r+1Kct2EY0o6t/p+m+&#10;13bva9zza20xmK20EZttqswjjmRuFRf3h3HaSSzSYwWCqvAUrVtrRbpfLEEk0Z2SRvuZR5n3RwAZ&#10;N4EmGQEOrKR82cL21v8AC+W3tZra61by5LfzFjSS1ZmRlbdHwNoUMhL7SSAJXDNh3FRT/Du5lmmt&#10;ZJtLgiCrC00sckccnymLYANwdlIkU7Wk4iDKGO0LH1yi+p0SrUdVfbyffe//AA/zONiuQzNayTss&#10;auJXZWK+TId5MblyVAbYQEZQzPjOOFqIWkl2VS2kmhNwym3aTcFUmVMYIXIcKAzZ/hKkg9W6mL4c&#10;z2t22pWt9bx+ZLFFFPaq5mtoyruVDBQHjBLN8u0CQICFVWZGWHgN7CV1hlElx58UKzIrTLMuAm5M&#10;4AAKuWzjjJDAqoXT6xRezOeValG7XlbTrpv6P1+7UxpLmSCTzRp3mKtq0/lwqyNIu5uHkZ1JUbB8&#10;2SwLkKpKgJFPZzx6y32YXAaQxn5bhZJSqiJDHhI9rbpN52qAo3R7cLtDbtv4K8UTXf8AYsFu000M&#10;xWEqgbygUV3aNmYKMrK21UI+YYRBhpKo3XhfXbmytbt7SNYbzc0saxosZi8whd0i4U48zcSWzwV3&#10;syspI1afdE80NLO6/wA9V+V77X0btYyruSNxJDBZzLC6iTfCxXhsSMFYgkNgIdxyQIyhy7MDZtvt&#10;d5qG2fRrqGWNVLSmKR3bBOJgVZCeS0m7cMFUwRtNajeA/EElz9m1ZLaRTN5s0n2cwr5mAVhUBElR&#10;QrZ2qAiqWILgEq6PwlrctvHZ2Z1B2kjWW3vNxZZWxh04eQkkMVbavy7GCCUSLtzlUpvZmka9KEXr&#10;/wAP139LvS9tV2LGnxXsU0wms13ecv8AaCXUsMiKVTyxuThh5gKcruy33cq2waCz3FlE8Daf/pSF&#10;o4/9I2SK8TPGZsOFId2G0YPzK7MxRxuqofD14tnP9r14WUMLNbMtvcgbd6xoBvCsqH53zhHZo0co&#10;WD7pLlx4HnKXRdoVa6jHysXkFpONhZF2fdK7GRDyGAj5KSha5Zcr+Imc+aN/l91vPpe+nRW1IoNS&#10;1nX13x3M9lG7bobprOSOE7jkhWKoxx95VADDbySM1Yn1LR5XkXxDqOmi4WOaWRYrhme3WYASGIR5&#10;jAAztQkkSL8xIwBY07wDoz2M1xqKzRq15G0kyXzOqS53DcPMJJKlhtMRJEindksQ6PQ9FWwWSa/s&#10;45UzukXUA0JX+GYARjdH97ZtJZgVYrwjx4S9n0/AIztLt80rXXdX9LdfnrVk8baVDFH9ju281mRo&#10;LpdkWVaVwx2w/M6q+1mfKp+7UrHjcXhtfHmp3ZtzYxSeZ5JWOX7OgkDu+6AH5h5jIw3ZVkGV3EFg&#10;0b27rw54XtbTfZJNHfeZK9nHboVZ+IFGxpcq7Kg3YLgYjwCWO94NUPg+CZ47a28uNmNzIyyeX5Hm&#10;NI25EIJzkJGDGo2rIHBVS1OFOnLaL/r+vvJqSpx2td9LLTp+Pk9XttYcni1zEt/LJm1hDEQQgKPJ&#10;52+WhLOVGwKFVs5eMlgXyKuu+IhdXDQ3U1xGyv5Qt7WP94mSHCsxjLTHKKVzgv8AOF2neBJJqmiX&#10;UkOnLDImFZvLjhjjWNnZVwcRlm8skEhch/3f+u42Q2mp2V3d3QvtSls7htOBknvLgW8dvI4IV/3L&#10;FkbcTIWJ29GyjIoGns+XVIzjNRkpbPXReun9W6pLzonxZqVld/abe1LrNDmZbe4ljblXQAMzLwS2&#10;1drNnBByWU1Xj33+3R1t7e4LqRbws5njwg27Ej4MTDzAyh84G0FWAwt7UPFFjFZQ6dBppgC2/mSL&#10;5AJcmWMYWONHXftQEOVxgKQSyxgsu9St3vbyxSxkZ2C7IIUjf5SrK64JfyvmEp3qqssnJEZJDbRj&#10;LsaOXVK3TftbXe3X7tH3H6bbW1/ZzxSzzXEarF9nae4WOMucfvMugLj5ZPmD4Cx/LuwrVmzWenXZ&#10;e/TSrklreNlhS3fEM7NjHlHPzLhEwSpMaIMDcdro9U0S6imEyrLseO3heFt0pQsXAB3FSp2MxBZ0&#10;RgNu0IGDbi/0yGf7TcxR3AW4/fzMQZFDhWyeN+3aQT8oYcAIjud2kIzWo3KLbS/4PTqtNdtl8ytI&#10;k17ItrDewyeTeSBVbYImQ7QYj5eFjQncoJ6lyA5XmqE13bzwNBLECbiHlbjYe8sjFudgYmRchizA&#10;KHym2tCeP7VfJGlnaeTcIw2zhBIAoUA5UAMhbAVQzDJCghRmobmzXy7i3uJmtYZmEUkhc7JskEuF&#10;Y5HySCQjYhC84+6X6ImXKlKz9fJWfl87q2r8rFHUtkc7XYe6lhaMnymvF287mKRvwr/MS2D95QWP&#10;y+YorxPZyWdysR+7eDyvLs2Jhb5idq9X27EX5wR88RbliKs3MsceqMsUjWtvNb/uflceQykqxk3E&#10;yMDgIMK+CVXgH56sE7Rma38iaSO2jdNskmWtdoJIcEyS/J945Z1JVRk7VNbxehmsPzXVtv681e+j&#10;11vrdWvKYIpRNNHaxLJmSO48128u3wyffkyucruZSG3MUZRnokM8dtZzpa+Z9zZNdBWKncVZ85YE&#10;FxhQ752iMAHDAmrk2m/bXk06azVmkt52aSCRDst9iMsm7eqMrLvcMGI2o4RiobbDcQyXYaC6WS38&#10;t5BC+5VRMSb1kWRQv3W3sG2nJXbuAYAuNQ2jhVy76eu3n1v2W19231oNHbXLPNZTgoZzGsjr5Uaq&#10;+77zHJ2qQ4+bd9wNtQk0XtvGbXf5Cr5bMIYwsaIGUBVyG5TBHOQ/Ay4QYLTwtAF3zQxsyorxxmMj&#10;ytixrtYK+1CCW6FtqlUVQPMRUu5beIzDzod0xNxDcRzIYVfy3Yx53BmU52jcpXOT0YmtLnRy+9e/&#10;39dv+H272uRRTQRpDdwWcgjebaI9joZFQhiJCZSPN8sSY5XccbXfBxFPbbrdhLceWtqYYllkRl8u&#10;H592UOCVd/MYNtypx8qoKfNrF9cvHZRzq0jxjakkC7dpQlo0DxjYgZVwzhlVjvO0M26v8qRNa2mo&#10;K0NqZpVWaaX99IjDf85UspI6IOj4JGWyCMbsJc1Neb+enz620163vorEUz28EhvFu7MwrDsg2uii&#10;JCBt2kscEgs21m4ZGZyoJAiXT3vzNDqEUSI8hhEcMJjWOUEZyrJuXAX+LZgKdwJJy24D3NxLarIy&#10;ovMcLjc4Z5AVUp9wkgll4ZSpQK5G2nRtPeTNqMaWq7tQVvM3ECTzFYryCcH5FwoAAlcnOF+XojEx&#10;9p1vr/wzX33Tv/w5DJ9n1O8kge6lkBQStHl5Au5QzAgbTsO70zkNyoUkAku7y5a4jG2SaPeqwTSL&#10;5ZmIiJBxhRlW6nCMWyvy7Kk33EgaXFxMyxxbWKr5bhTuQhQChVQwjYAYXcFK5YlaM77isXmybfL8&#10;uEKFdFYA7mAjYEGPfuOf4gzAsAc3ys6qfLL0X+SvsuvnrbfqS3SwiaaEwzQTLwsi7mUKvybSqhuB&#10;tZuQcqmByNpgumlluptPtpW85cKzboS00mSfMXkD5VXbwF2hQCQxNOVHgmKskMjSMjSEqnlmMgsY&#10;2UMpjz6qMlotpGMFo7J5JIY4D9rWPztm6QkebMWADlMlZcgBlBbb8kmAeBVxidMeWUebR7b9PXy0&#10;2fe++gQXiXEkdx9qKrNtCxu0ibuCu9Cg3ErtXAYkEAAocZaNbxFk8wMsflxE28ECkMm47fLIBVyG&#10;2cAjO07QOiiO88maHyfJjmjmuD0uBGswV+Hbk7lKEEbmJHJ3DaxkjupYbGaazkiRS03+s85nMjKB&#10;ndu3ErtB+6Nu5jg7SVj25YmijF/Dv28tPn5XtffpctWu1ENvDqgWe1VZJo4WJdtqooiycZPBwm0s&#10;w+X7v3a8arYsLWBbdpGuTC6SSO/lvwc5GFK/eZSBu+YgfKeYd32q02ll+VdqRtB87AHAIZCu4Bur&#10;Agkq2RtAKrJEDDKJV2ttlYFsrHCWba7BVHyrhiRkPlRgK4K4pRiaRUer/r9dfuXXc0YoNQkit7q3&#10;WRysKyLuUCRVUE56biuQ+QgweMgnaaha9ku0zdP50jSARLJEuHBDYULhUGG8vjjDYXapDiq99r1x&#10;I63jteNBG2VS8aNjbsSQrsrMRxywJO0qFBbG4LXZYI4jt8xl2eXbgRlt3l7BuABXD4LLtwCu3glg&#10;CTlj1O2EactdP1Xf+uqJLeeMwQ/bFKJah1WNXQMJQu7CjkMrfK+dvVlUZVcqTXRth/Z1zEGZdiyD&#10;du27Y1wE3Z25ww+Uq3P8AUpUV5C9zPLdfaLhVkh2zeczBGzkhEBXnJ3KARGA68cYys1jBFGsFtEn&#10;l/KS0crCMxkMVDqRkFeF+ZcYD4V8DJyxNFKGjf8AX9O/m9+4STXcNw1llVlYMq3lwybkII3tzwNv&#10;PCkjPIZiisGXUstxdLHHE3ksrbpktssUYhcqwA3LksQx5BySMgMWEXWlWs95aMsf7xBHbp5kcqu+&#10;G8sAAjICNxvyN+cliS8U15Gr+emyONZGhtlmuDGkm5jyRk/dLMfmGMcNuHS1FFRqbPf+vP106b9L&#10;k93eWt3LDaqrReXIj8gt5Z3sW28FgufmIyQDuztyVaNm80yeVDJ5pi2K0kjZ3n5t+SRu+XJHDDpj&#10;ry03d1brGksciqsGyJVxsDZDGPeu7AySwJJAZRgrtCrHc3E013EsumSzbERY440A80NtKhiAXIKn&#10;7vJ2/KuASAzSNRbL8/6+evz72L6X7Q9xA0IhjiR18lX3vE+fLXaCAxwI9+No4X5jtIxHNqETMz3l&#10;vD++TAj8tRj5mAZUfdwu0ZXcATH85HOHHTNTl0x7mzW6aFYQ8McbqQQNuG4yI2wVx0ADfKMblXQ0&#10;rw/pV7r8lzrmpvHaSeYWvrFd82/y3O7YxH8RQkKVxuYgccS5Rjuae2p8tui/4Gnr/XRmOpRLZolM&#10;kbRlof3qkN52wZYll3LtLEYyF4UFtucSxTwQz+XFaSCGRhukOGByi4LbvlUbiobDABnYMQp8s3fE&#10;HhvT4b9jp92fKf5eEKttX/noADH8xT7qnYvy5Y4crE+j6fAk9tfXslybdpPOYS/IoLFQ2W2g4ZgC&#10;G28j5SMjzJ5oy1RMsVTho3/X/D9/XsVJjdoYFjgaFkOIrcSYHyNjO5s5GThWPCox5PWoDcmJfsYt&#10;QWkCrH+7Kxxkbxs2jP7w5GVycFeWwaelpp8oWRplSRo2RhCdwjOCBsJB5KKc5JUfMcghMWoItHs7&#10;aSA3FqsjeXFFcxuoEOAQw3kDqPmDHBUKxxyA4TLGKP8Aw3no/Rb+av6PP+1NPDJOBLNuZTsjZRIM&#10;MSoUtnLkhnGd2VUBepFKuNRdlRJvMZWE2yTlyp2k4P8AFtONw5zksMEmtFb7SYWbzrARwj5bZbiP&#10;5eedoYKSp4IG0EZJCjPzM2HVYpmkjH2OFslrW4dRbyTNsHKt8xBKB2AOQHIyDlVMP0CGMctlb+l2&#10;/H83Yzpp3uYYbiGNdzsWhnUlyWXfhkIJJw23CnDDGAOQaSW6uYNPt54G+zK21meOMqBiOJTgN8pT&#10;Ab0IIb5sYq8+viKG08iK3uFs1Vo0ul37QMbd4Y44KkAdgxVSRllhttXl87akzb5JIhJGqlGk+Zid&#10;20scqD6bQvQMfvXHm7G8cZyK9vl/Xl3B9ILTrCILiWdwqrIzOyxky/6vA8vAAYsC3DHpwBmm8Wox&#10;woX+0FliV4XVWQiMF8KCyEEZBZiAAdxOcDBcNdvrrzGgvJ08ls+ZDMoaHplyS6uW+8ee6kjOWapG&#10;1eXznt7CXZtViojRgUDKMhMghVC7fmIxh+dhJNUuY1+uO2v9f5f8O9hsdvELpltIfl3rHCgZGG3z&#10;DjLJ8ucgDA4+ZueQBG8UTRLcpatHGylY5MNtUBeHVgVOBnIDZflc8szMXOq3Ai3favveWTJIu8oq&#10;o3y7Sv3gTt4B43An5mNB1C4uQ0ltYE3DRr5ZVm+Rt2QrBgSrErkE4GWOc8lQPrUt/wBf6/r1I54L&#10;6Kc6bc6PL50Mz7vtEJ3bg2wjChHJB2MMAkZOMDdlLS3ubho9jTK0a+YW8sqxQ5bKEfLkoc8/MC2P&#10;mJCl1rq5LLGtxHMpJO4xjay7Tu4BDMAqggqoYnIBD7s1G1WXz45t0isjb/3c6xhJQoP3tq88knBO&#10;c/w9qVyo4qWxJDFd3KMyad/qVZppPMAQOWQ7mO4YALYHoGAABywV7a+iijbbd/u2fy2iV1aBeNow&#10;+cDpg5428cneEGqNH5d2wmlZoc4KjCnBzyeifMignnDEgc1DN4hBeOXUrnzvMkVmHmlxsy4dsAq2&#10;OQRjnAyfmGaDoWK0/r+v62JDpzMt1HYxoskSqzMxJD/KxBPJTI25A2gehwQaGh8tpJInXZGhSZfO&#10;WUZy23cQxDAAIvXrjGWYEV7vULlpzdo803JMjOx3MfvsxZTknO/dnb95Wyy8iEX0r+ZNFDt8wMzQ&#10;sAzY7rgjAOADxghR0ByCWYfWr9f6/r7i1cWclnmG4lG2NWddsiszLjdwM8jkerYznjPlwpYMS0sc&#10;MKmZmaH94+E53fKzbV5UgFWGcBfu5JDnvAsMkttqEd4HDAsrFQBvXaGVhjJC9iCuxfuhfmrx3EsM&#10;zzaS8ylUOzzpP9Zw2F2qd3YKfcn7uCxOVmkMVeO/6fhv/n8y7HZ+YryXtz5nlyEkqybWbABJO1g/&#10;PJ65y2wNuOIBp9tJZbCFjjVy2VU/KvyKDzkFiQ3B4GWOcZK1ZtQgmvlWzhk+z+aCqz8Aheh4J2kg&#10;gYzwV6kYIbbXzyRR26z+Ypjj4l6YVyfmJGGwBk8AYVVPzYUnKzRYi2v9f16k0Vt9mRVl4IjLKrOk&#10;Qc5PQnhCQw59Rg5xU0I037RayXN222OXzHC/6xVzx8m4beQDjjjHQ4zm3lysc5eVmVpJ3dFKjMhE&#10;fA2rkfNkdgOvJ2kVHqKyxP8AZLNPtCq0iwyK8gZk3EbfmIx8uF24IALZ7GrSCVbmt5lyU2lukIS3&#10;aTyePLZSFfPAXdgHO3dlumRlThcBHu7CJZADLs2mHy/MctyAueACNsm09ACQy8j5TU+3W28zGH7P&#10;C8bJIjvuLZGcBsE4I6YPXAzglqRmS5ka1jO4eYyYjVWZTwBtO4YOQo7ZwBg8gsr2z3d/6/C/9XLd&#10;5eG2ukM8MgjkRUDRyMC6lQCflG0gFt3OTngjjAqiOK9k8oqytIpLHywoC8nOMDA79ACOSFzg1Xvm&#10;WRmklRjJG26HyxgMACpGemSBwMglSD8p5VJlZibkzfdICNksNqnPZV69MgsuF64NPlD2k+Xz/r+v&#10;6sTQ35lEYtJFhm3Isf3uRkbSMNgc5bcTxnAOeiRXVuYjbfZcLsYRyGTgqUOV56fxYPAGCSSAVFeN&#10;jBaQwyblZflaMOokGDxg49Dx/Ccj0aqvk+XK07xjYW+Uo5OcnKqOB39SOrHpnD5TRSlZlybUmkgb&#10;Ytwqyx/PHHHt6OMAgjJz69TkLnPNQm9nCecq/LtCeYuV+bPBAP3c5zkAclhxkgwnZcKIsfvN37yH&#10;ywoQgfeA4z8px6898cDyyxxq0kxy7427sDaOue3bBxgjjgknByj55bAJ2eFYRFNtCn/WoxErAgAY&#10;7Eg+56hTkjJ500kskMM6Aq+O/IIzu5PXBwcZOMewLEG12lktwUXaGWZV3HH8PycN15UAcLxkjIiE&#10;WIv9G2s2AmHUKRgYz7jk85IJzjOBTsNSl3/r+v8AMku55FjW9gyyptEavIC53BvvH1yfTOD1IG4p&#10;58lvL5z2UbIrExL8/lsD6bTnHJI6/wAWec4a7IQwk+4oVxu2889BuBI75PUlcd2wiFLaXMkTN22u&#10;xVnPOfu54B465GAM4wBLibRqPl1OXckn/R2+aFQ2dwznHPUds9fxJHWnQLMoIVl8tV3MqrknjPTH&#10;BH+euKiklmflmyu4szdDnP8ALORg/wBOE3KkrTI2MKA25RjkdcfXPt27c58p6jWhIg+fyyytlcbl&#10;IZTx2HHt0x0AOMUqxqJ3RSoZjgKzDnPYD169O59M5jBgMyyNJIyl8KdvHvhR6jPuenFSRuJV2FWY&#10;lSflzgfT17nOeg/GmokSk0MdVMLKIl3NyT7g5P6jvx146GlLur/MDH1Hy5X5ueRj3X9PYYfueT/W&#10;qrfL8+5eCPvZ/rz169c0TtsffvXf33MTk+x6/wCGPwrZIXP0IUjSNGC/dVQDhTx0zn8vXHT1JDy0&#10;zR+ZNG/39vA9cgjOe+ecY9+Kc6bYpPKVpMjBXYpxk5weueR0zkkY7UjpiLlOueNwA44xzycHt34+&#10;tVyhzXJVdCWhC7cH5lVie3JXkY4PI9MjJzSfKPkZ03D5dh4yfbn268dAMdqbCPLP2mW2ZsNhfmyu&#10;AemcYx6/h0zRFvkb5N2MAblU/RR1+X8TjjrjouRGfMSI05m3HDcD5kHIPBz+p9e455zMjmVFYsDt&#10;4WMBuMkc85wMHPHUdSOAa6SAEysgUhcDdj5Wzyf4ep49AOueodhLaZrW3CRsFwV3HJb1zntx+f1q&#10;XTIcmWpJYT8xmZv3ZVWVTg5B46+zDqM89qdK5JZpZQQFyxZt2Onp1PJ69utVkLMnlmQsy4H3v9Xk&#10;cYyePy6fjmVp08vDuNkcgCjbk84AHsB9ehxznNR7NmTLUSIJmtYn3M3Hb5yOMnLdz9RnjnOKaFiB&#10;MLRowbGNsbZI+bJ4HJGBnGPoTmo2LNCysqsu3nLZXng889j14HtUkxkRdiKyqqHKCPhiBkkjnGMH&#10;pjBHbvPsyebs9xyxPFIqpKrqGDLtA9MEYJ7DPUkEYx1pFaJ93kF5B8i58vqOTt7c8E888Z55NJP8&#10;7vGf4fnVSo3AYI28++OgxigXMvmFZmwoXcNnyqy46cDkdAMcfoaPZkczaHoJMM8bbflLMwX7vIxj&#10;njG7t0B9Ojw/lw4ck/vDuXblccDbwc87u+Bz1zyIVK5W0aTe24hoyw5PpxnPLN0yD9eqXUuB5MZX&#10;dHltrKdp4ByOemD0Aydox1wKVIj4pWJZJ4nXYW+XouWO0KOAfoM54HUHAAzlzxxuMjzN3BYyfLuX&#10;oARnHp3GCOKjEoJH2ly+xdqsXyDxzgZ4HzHqRxg85AoiSSNsKEbaQdu0YJOBjrnBzz7jocCq9mQS&#10;AQiSN1Idvu/KzbSVA2tnqOntj9BYmiuJk23gySrbVSLoeOi8Dpj+Ifwj2MMHnTKp3tuZgoXpt4I5&#10;OOfl4x3wOuMUJcQlN0Vv5bMw3hW4bPfJ9s+3Q85NHsyJczeg8W1vHGgigXc/AYBt0nJwc4BAORgA&#10;YPoCSKgK3KDyzGBk52o/T6DnHP8AIY7Ez8zj91GyttZPOZQByGyGPPYEZ4JG70JCsschxBJtaTG5&#10;Rk8HrnI6ZHI4zwOe+iiCk+bUglRCxco25iThY+B05AHtjnB/HAxOYpDccx7Y45mRnfhlUZyp2ggH&#10;k8HHp0zRlSGed+Vk/v8AVTjr68Ef4EZIjJDMiusO3p8p74B7k/L7ZxnuOKqwt9P6+RNMlyz+b5rN&#10;kfNcKzDOcnuQeMHqecc9qbCyTkRRzeWFU7ZNuD2YAdcH6YBBPuKQRqFMv2bc3lqrO4G5fmzk89cN&#10;6H+HpkYd5f7k/P5u1l8x+rIvHBx0BzzgDJODkjmydBPlITzkUlo12I7ErwO49Avf06AjBL1LtKkj&#10;hVfzGVvlH3s8YHTJz7YPpkU8Av5itBLucLIqSAEkdjnGSTnPTGM8Zagl0jkCFvMlBC+XkEZOSNvK&#10;+nIbuevZkcxGtkznZBLltpGeG28HHbj3+XIC56Hh0Ja3Kr5ixws2VVm4DbRwOR69c5I7dBUwWOVl&#10;N080fmTFopVwc/mBk8Bs+pGcYyGgtCDJAf3jL9502l+57jqeO56884oFzt6P+vmRs/lHyXAjXcwb&#10;zFy24jBGQOeDwSeoyQOMOMaQwysJI8I48xZFC85II9wBu689gBkgujAVn8qbbv4kaFSFxgtnsCMj&#10;jPGB7ZMkLyRyLIIoyy4UFWA2LjcMfNxyxPXr6cGgTfYAu8bZJVkVUYKu4MvbkYwQR1PcgDPrSRky&#10;NEk0i+SAdrfeGPm6jOC3Q9+McHGC51aSRY7ebzHXcVkMZLEDILkD5hjHv6HocvjZSxigLbQSjMi7&#10;flCsWBB6ZB9eDkgHFBnfT+tCOYBl3Xca79xKmHDFsMctkkYIwf8A623Aktopz8sbN5o2iNQx5bvj&#10;J6sCcAjBBYkjFOiZmi2yIMhCxMqk9QMZJGVzzg4644AOQ0+V5CqvmSLF95m+ZQOM9OeScnB9Qeu+&#10;glt2sDPDDC0ohU+YdsjNEpUdMBT165A6FQvHJ4sJYRSQpJvSTexjkVvlWPkY/HAZsc4PQk802KNo&#10;NkUG2Ro48NJE3zlgR91hnoMjjnr7inQRvsiMCtK0mBGeG9Pujn/BWHcZNBnKXZjQokhQW8W/CKFy&#10;x3Bi2cL1yec44J9AAMSBnVlaHe0e5Tt8ssSQFYEYP3toUdcH5sYA5amyWMzeWwVm2hlztjXdk8kf&#10;OATnnscY4yCJrxpWhmupWXmJU2kHAcKCVJI654OOfwoJYkBcJDsuNshVVWSFRvDcFSDkZYZIHI6D&#10;vjD4n8t2kt9si7eskQUg9OcjAPIPfoOe5ZtAiVipX5CNs5LK3TuMZPI98Y68Zln8lCs1x+7jcMvm&#10;SZbjA5+6vIJJ4A+8c53VMgl/X9f5Btfc0otyJm+9j2IwWU5zkbRkZPzZ56NJ5M8YaN4iyqpV9sZ3&#10;CMAKD8w4BP4gnPGSKRC8qeW4l8lI0XcQHKrkFUJ3YQDpyDznAySKRIrd1UmRmYgLNGUweThQoxn5&#10;cAc54OP7uZMyRFlWR9qg7WC7DHhgqrnJHAzzz3yB82c4dHBHJIJI52/1y7fLY9iuNp54yCF+6eMH&#10;rtDkia2bz44Y42ZWVTG4URN6553YznI2/wABHNN2xWVyvnNHHjcEViVJGdpVmxwR0IzgjAyOazlG&#10;5nzX2JII42RXij3blfEjOTGAMnGdmFAwckEkkdxnDctCFgnLLGsqq3zFgmRkDJwdwY9Mcc4OTRc+&#10;aUaa4laNVXa3mKdm3avGWxnL9F6fL1O0GplKmMMwkVd8Y3r+6yxAYMy7j95VJ4HOAfep5DN9/wCv&#10;8gN7LDPG9tcyL5LZto/NwQPl25VTyRtU5BIP+0ASXMTBbCCa5VljUiCEsW5xnjgZGBjIxkhcjg0x&#10;bfy/tMNvEFOzYXVflZvlX1GRk4AP8Ljg5G6xFE9w62lm4nhZVL7Yt0e5TvOTnkDMh5YHB5I5xHs0&#10;Zy5Vt/X9X/4YY72gLpPbRtsm23EzxlfmLBixOM9wOowCOVycyRyN53DiTy4yGaOESNu4MhI2jnOR&#10;nI/3mAbLLK2a5VUMNw0igxxlYD8kmGBPA5Hy9AMgcZABFSytHvSa62NJtVrZlC7ip+YDcu0rhecD&#10;AO7I6gCHBEyte39fd/S/MbbsfMIedS6r5rssowAPlUBjxjluenXOehnjZLmRWt5VZ1kjFs3l5cKY&#10;1w7HPUY+QA5VgwyuMmJHmtmaKCOaGZZFCSxs2AoGMBO/Qc5JARQMZLU63R4lIjw8ULH7Qu9h5Awy&#10;7XI27srlAOOhGAcmsXTjczl3/r+unTt2u+1aO5i3oXXKtl4oQnGAcAhsgYUMQ2OMkFcYp4uZJGdb&#10;dlIaEiPkfMpJZg5P3mJ3csSBhhjgARLPfhHe/g8x+UZZISsm5gQUOOST+PRj1yal+Sd1uWtciPP2&#10;gTKoPmHndhcfMwIxyQMHjA+U9kjOS112/r0/TfzHLNaiDzArkIQFG4qy4LkEMRvycZ4AHTglSVUI&#10;rtFv3SeVtEsjsNybsfPydvOOc4HRSSp3VE7QKUMYMkccYV5lZgsqcHcAV+Ucxnnd85XGO01jA0iw&#10;XMdj9riSTZiNCWZ9qlugJG4YGGB44IHJEypEv3fe/r+vu89rD4rySBAvlzbdxeSNJGKqvUDDDcAG&#10;3MduCPm9qlt2e1mjjhtt8cW7mNgMqvy5UkjcMjJBGBlzgYLGHcbNFW0ibzGbHlecP9YjE44G48qA&#10;ckZ2sN2dm2ZC4Eka+fl/ljJyvCjGW+98gI2lgwAJBwpBBn2KMZJa2X9d/kTOVt7c5uGklUbvP83c&#10;xQEMVBJbsc7cjj5mAwoMcUbTxAQeQY44xCtuYwqyDAJ4ALZ3ZJwM7pDwOtRjyZvMVN6qylSzYEkp&#10;Z1wVHGXG7BHIAb/a4bNJbiCSa5uYpFVkzcwksDgYLZwW7qRkZZlJ+i9kSo6ef9f15FgLOTI8MEu6&#10;VmDruLfNtHBHKkEKARkhQxGAFGZHkW6uNkdyJ1aYeTNJDuJTBO4Fh8p/iG3G7BXJAXe14PKus3Dz&#10;NcRuUVVibzGX5iwVfmx91sH7oJzkheZJohcSzLaK0UflrIrxzod0e45I2ggDcpAKggcDkEs0OmZy&#10;cb/L+t9/L59dRto1yfJuGC+W0m4P5pCgmQlWJI7HjcAW4IzyoKtGtvAkVxJGdsWGWYlTzsyWHc7l&#10;ztDHbhhnAICRzxzWW64v2DcuVNiyxxB3XDMobkjnBOMHkZOxjLcCLT1SydPLRlYSR/KzlsnG75Tl&#10;QT8w5XduIVsYY9kTrzfN9+n/AA/Rfhu02sTlZjvWH94kcgDp5zHKEKEQb3+4xGTk/KSSWYPaGMmY&#10;rYwwx7tsJjU7UbIG0nozZLKMggZYfeGxo5Q0DK11ZySSJjcrqY9jbCVIwOAFVj/ePl91yA5YQAsc&#10;4kXyZi0SyKNg3AncQ24JhyC3QAAkAtyX7Mnotf8AhvT7umz9SBZGuIZ5lFupaQFj5zZXLBAVGAo4&#10;ydxHO8EYOSbkRgLSrazER5McEkcce4qXyuG6A/KdqqMZU4wT81YRT2sSRQuzKzSS4hjUbsM3OBnq&#10;V+8C3fPygCpHjje1xIQ1vIs1xIzYkMm0k8ckM4IONxP8PUMwqXTKnyvbvp1/rbYsRXkKxFlvpFuJ&#10;JGE0Fv8AK0CkMCRnuAS3IU7c5YE00Sxxqk9rhdkgX9/uyrgJxlXIb7uNpyUOFHIJEaf2gs6PFJIz&#10;7UlhKtyhG7G08+Yd3mgNgsrAdORU1tBAJvtzXS+TGwVLhWjVeEyF+6TypwF4+YhBg7SF7Mxlyxu/&#10;69Nv+Dvut68ikWckskGWj/i3ZKrtaPaBtwuSDgBcADPJUE6Ev7u/hd3Dr5c0WHVBMn7td56nDYbg&#10;88H5myMltpaZRVsoGj8yUPJJaIR/HkY4K78IWxnpkgsFUCIJMA8MpicMoadUG7JAHzBVdWYNkHIx&#10;kqBnGaxlTIlKMpPyv62en+fqW9PD7re4itpporVlxMtv56lgF4VHGF+8pI6kN8wAGTDC8toVacIj&#10;XEgEjRDcspQMFzuJDgE5yQGBH3fkUlksRuJvspnYyXLN5MzF5N8qfcy5AD4Zxx/CCSVUkVZiis7m&#10;+Zyblp5ASUjl87AIZj+9YnJ2HOTjADEY3bxi6Zk+VXv1X4f8Pd9lboMVLiP9/bRGRo0MjSfKGdTy&#10;xyWycFlcjhcNnCjeHs3Nvbukgv3OxWZ5I2hCShDvw5XgKQpTI+YKh+UgY3NSxjucSiLzPMmV1RYx&#10;mJnHy/Ko2k7XUFtwO3awBOVJbw2E1u1usW5VOxVs4ywHyuSoztxu3g8EEENkD5gK9nZGcpde3Zf1&#10;+n5FhYpru5jmWzjuJpnjJmVR+8LbiEZC20eYPmKqACZGB3YUM4QNcTfYnh2iORXZb2HG5UB3rkjA&#10;ywVQc4cooI3MctugJJ/tF7IkirH++2zYYbgzSocqsYBByVyDgfMBuwGoun2ZLPc2klu8gxutcBGJ&#10;2YG5gI8Ki59cbSpCnC9mYbr8tL/15bfqWIWaW3adEkOY4gu2QqDvCls8HrtlBI+XbkncQY3maC0Q&#10;sh/eM2IoXBcpsypbcSRvRSFALBs5iIYfKBVmmhtljtZZNrNdBmjbevmyLtVtqoy5YEt3B4AzuXlz&#10;izSYRpvhaSZVh3ZLkogDIR8pXJI6Ddz6nYMpUzLlvqr/APDW/wCD8rlpfst2WihuWkgkZTdBmb5+&#10;Blgz7iQDlixVQ2D1ZDtfNDb27yXF1LIGjhy8bts3jkFmXcAqOxUDcCWO7JO3NVBciW9K3d7G8wuM&#10;K0w3M6KDuO1QM/KozkLwFUAqSDNBPiO3silxKuXk+z/OzPdBGD44ZfN+cZIVsbclhzRGm47mcoyj&#10;/X66drX/AMh0lultdLD5khkggZtsrFdu0ElyMsD98AZC/KAu1T/rHJbRSLcTxLIzYk8tiX82RQVE&#10;OApJQErGqrkYXayhhlSLPPG0itqm9llLhFVSkDSBjHkHODjaVY5Khl4YHCvgvykkd1bw5RYwzTbm&#10;VkIGzYA7kqBlc5+U7jhQpFVYl8/z7/j5eq3767j44dMUqYLmMsZFRvK3RSsNxc7cH5WbO3k5UdSS&#10;5NJJsaRYvMlWV7j5jHhBDlwq7WyMjfuBzwp5CAAZgtwZYLfTwrMtwYFt1O6NokA2beBuGHCKW5DB&#10;VJ43Ui3U3mNO0UzR+UG8tCGJjMJzxGhIXGTuAUEIQXIyyLlZPs5Xeuv9en3abal2K8sbm1juFlhm&#10;neNXuMR7tmSQuXZudwVOHyDll3EdIbq0vf7OaOSzXauImVZJI2SX5clvlXDghBuzkZGPlzVOPzmW&#10;3s7VJpvMAEa/ZQuxnO/cjZOwEKy7s9C27cBtUgvrg+RG4+dosQx4IKDCMEjIkPmYwmF4B3A4BVGV&#10;qOo1R5ZXi+t/O34f136y61pkcVzMJk3yMu2OTfCsT7i5Vx8wBZmXIYMoXMvLH52o3kWmSwSG3eG3&#10;XyzJb3E1uy5HG0bhztAXhVJxv+6T96zFJK6TQ6fdwzNaTRBYvspkbG6NYyDxhgEQHaQp2gZIYhY4&#10;0tYpIba/so/s8luXh+yzEFlbzAMZY5y27aSGbG5drByR0Qiom9NyhHV6rtp0T2ffp5eZXmWBpRNC&#10;kzLl/mhTaWbZn5R8hX7uGGTtXlh1zHbTwXJP2YW6s0Lb44djxiTdjcvykMdh6YUgnaGUERq1NsxC&#10;S3FqqyZgWPYPLaIAlsOV67jjcMjPXAzukuJb+SJpGO5y4DSSTspUrGCgJ2q28Rq6k8nDE5xituU6&#10;uX7P9fPv8uyXcdbzxDZ9gdoZDOpRY43JXbvwWCjYcsoxtYAsN2OpqOO9dVazMWWjVvlUbcMzH5HK&#10;4GMjJxtGHwCACGinQw2zWl6i3CWu+J57X5kRcbSACMKxOxRyScBeMqaju0lZSJ7jzj5jyzRjDQyM&#10;BkgbM5Yngtk5OF6qrGeVFxpxb9f6/L0sXYbifCyG1SVfMVLdYxtfcBvBACqq7Sd4wSSq85QnJa3s&#10;oMXl26hVlbfIshynGNm4gLt34bcTz8nQrzVNut1brJ/ZyMOZXjjcZ28ksDyQdsbEsvA+ZuQjmn20&#10;sLtIsVnJNuVf3dvZld+NgbcEYeWC4xuz13ZLbmAaiiHThZ6f1t3t+X3bWo3juZI7S3uxM0kUKzLu&#10;ZRIuF3IgzuAIC7cjG0kZXOWktZoksSl3DBcWPnbnY2YLOmxOQxJw2zOOhxt5Y4zC189uWtW1eYec&#10;rb/NfaWwu4ZxgsxwyiRlYJvbk/K9SsiW1zJb3Maw3ULMZJoZUcxsCCMqCCih1BVclWOSOu6mYtaW&#10;f9fguvb/ACJHl1P+zCk63BhVXZHkuAY0ZC3yAq3zEsYwcY5YnGEIZzajcNc+aY/Nk8xEaJgowwT5&#10;VAOMnb0UEZLK3utPzog7WzzLDuVWjVUOZevJ5If50J4Ukt0ORxavlkMDS31w0UK+YqsY9u0khSq7&#10;2OzkHOB8rbslh0ORPdEuMebVLW/R9bf1o+hNDqQ0eGCQGS3+xNuVPJG5ZFfHyEjgBhub5SGKAlTj&#10;Ikl12J7ZTc3PmSFZIxO0qmSVSvz5dg+cnBxiQ5cY24y+bHa3dndIJrdleGYLm3QlkkDAkBcEMAwC&#10;4TaQ3Hy5JMsd6FChniRoVkUzWdxlYokOC4RWXlSobO9eDgKfvVn9XpvdEyo05a2v5/f/AMHzs/Qu&#10;zazLdMr27SXPmceS0XypDvdmGAw3dXYDA27TjcFDKXWrX0Dul1HGscrMjTrEWY5BBEikbTg7Rk4w&#10;0qNwRhcx/sjWUb/YFjt7dllk8xD5Q+6BtLgYByOuC4PzEEVZkiuY7vzUimt2VRGZoHZvOJ3EsmWA&#10;yQrY3dBCCTgMRUadOOyJdGnHpprvb+u3R+dy8dWuyj5/iG25Vrh3jWQS7UYAYYYBG1mXBMnyhRgm&#10;tLrOqqy3EbCSZ28yXdMVaSQooJGdoXcd4LYXHDZZiMVBb+faRwzRxyBlKRM4C+WGjIIAbO5gQTgA&#10;nBZjt42umJUtF5zeZJ89vJPCFVHAYOW2h0HzKhABOFyuVGTWns4lRo0ovRL8f+H9dtvJF611a+s4&#10;G+wzeXHNHHuDRoqs+7Iw0ZXcGzzwSxjjyQCpR0moN9smitpZmkCyKbiRwyGPCMo2Ow28KOCMINjF&#10;c+XIKtpp8dsGm1GC5j+1eW3lyN5JZdqb3JOdpdRyq8KpwWIO5XGyZdOkPlnfCFjUTIIoyrAscByF&#10;D4ZmK/NkqGIJyanljfYz5aPNdflprZa97PTXfzHJryu9u2mPGW89JFjksTtLKTgoSSHJYf3QdhIP&#10;Py023mtrHT1uIfJkh+ziSaG4hUxybcYRyoKvyik9O24PksCaW6gimhnuPk3+W0fzKrbizugKEqxb&#10;zOF7g4I3EqkzwaoNZ/eJKlws0gkhWd2k3Fj8y7TucBYWyM5O1cDAocYhy016b7rVL5L7+havdUe3&#10;06CzunhzCzRtHcKQoGXAdd7YVOSNpQbRIG2/MuNFfE+pSeXLJ5pVZBN+8Z0ORiVQpJYSZIXLjD84&#10;yQS9UNCNnaWkQulZm8zzLfZIjKuxFkAxgxyBMk4A5SRcH7qm5PpmnefOY2hZvtBLwssqyNH907o+&#10;VOd3mcsh2pJ8vNc8qcZS1R59WNHm5ZRvvZ+r/DXzNiz8RWEitFDeM3mWm6Br62CGZshQcHPzKQ0Z&#10;KKx6nkk1oHVrO/b95Ju+YtI81wCOZyFzguE3bRuyzD93yDtVq4l4rlJ/7Jmea7k25/fKZcbjgpuJ&#10;PXcAWAx7ZOSyLVrxYZ7axv8AdD965jNwrB26HeFzg8sxUjHCrzgM0/Vqb2OWWW06msH/AF+H5W+R&#10;3N7Hb3NpOra9cL5LZl23QEkTAIu7jJQhuQDuVDuIMhzUv9niwlEMl3MLcSMLRchtsZfo3z4KBicL&#10;y3CcDJzyFlrWrQOlpKJF/wBKSORvMaUtKAmFRe5Eh+/k8zbQDuLG9a6zFlYdVdsQxq7QyjaY9vyb&#10;sA7c5RcDaANojGMiSpjRcdLnLPBV4RtfTy1/4F/nsbVxqzw24WRo/N8uGWFVk8sujgD5AM4LNznh&#10;W+fcQSSRfFl3pV4qyfuZGhR5k2qqhuMjB2jAWQ4Z2TcFwpJzjDM8rxtHeqsUjsssc0n7yWNmIdg/&#10;Uk/OoyNrFXJLMMCSMwT6fbSW80EsUElqIoWbzGKqN5UMq87yhP7tWQDypAcnIo9jCXQFhKfLaSv+&#10;u39W3flob0vi6S9kksrnUWUSQks0k6bVjBPBAbIIXzNy5GN2OMfNHda5qt+EvhE0Mv2oxt5mRmYh&#10;chdmTuGflRATyTjLfPzpn1Zx/akF3G8ZVg0zTGSKO6VAfnkwEkAUK25ckKobhQadLHdSKl/Zo0Mb&#10;W4TyZpiqmBfOY78fwFJPvH5NrkghSaUcPTXQ2+p0o2en9br+u1/Xaj1y7F42oImHt1ExaNnkkRQA&#10;p37AdodSzKfkID/MGV2NWYPF135Rt4Z3mgtJ44hDgKkcmVDbyMhJFYMOVbIyAw4B5aeIB2ur2SOL&#10;epLR/wCpV1IQr8oZ1zuIbBP3eTuJCmx9qEtxJBc3jXkku3yxdMV+Xa5O4bTuyilTJgHGCTlylX7G&#10;HYJYKjJJ2v8AL0/S+t1o+rOktPE9lqX/ABL4JYwsxCRyLESY1Pyr8hxj5pAoA53LGfl2qC631e0d&#10;4GbULVY55EkmLSF1YgFWbAHJI4+bBIbkEJvXmdSvJhIv9qyOzGZXkkuWG+Ysn3mVoygOwvk8qRvA&#10;DlCyOvLW/hDKqv5drcYuLNY3ZAy7GLFc4IEZXhsYEZJBMhxm8PEy+o0vS/z+e3p5eSOpB0+ZI4kk&#10;+WaIRqPKL7v3u1iPmOzpg/MCzZIBL5MWpBrlX1CyvY28yQqk0Dbt4VHGQUZmJBIJKjAJJYEkisCd&#10;9Ss5Y7aQTQTK+VjkvSPLZA5UKCSQPnWTa5wFZOu4Ez2t1qGmTQyXlvO0wdXga4RYXEK+YqLlxhBu&#10;K4YjGQzAgKC0+zad0zL6pKPvRlfttr/Vt/Lts7UbSKwu5VmkkhMl55JVYdpEYXJO1FOXUMnyjGA2&#10;F2quBROq2GgzRvpt5aLPEr26NOxhHAGdrDd3OXIG8kLggbANOITySR6faWUZhdREkMiMisDjA2MB&#10;jIZS7fMFZx8vGGYfDWmxO1nPbFYVtmURzRZ/dxgyMPmUb9qtGQmSVkBZgSGJ3g49Tpp1KcdKt3pq&#10;lbVbXtutPP5mVZ69p0twq38U0k0dr8pjk8ybJLuSWyAw2gAg/wASkng7nmj1KS8jNuojnWeJZP3c&#10;hzxHHuOHchAXLl9/LklmwSoef+zbJz5t1YsphkEiySSI0XnoAvyBl3bRwN2cjacMiJvFmz0yJ7Rb&#10;fe1vHJIkEMfmMu6Qj7vDbWIdvQZAc43BiKlOKNZ1KMfeSf33Xy/y9SC1v765Zvl3ASyNxE7bWMiF&#10;CxAIkXIGcruU9mLFXuQ6LPMsLTWQWESGFkkZ+MABV8zYcqFeTJyAVORuLsDqaVp013axzw2Ehjkh&#10;zE/mLGm3Kpt+XaCMCMhUITOQGwvzWYftjxxyWqxqWjc2Z80t5G7HzEqqhQpO/KhcMysAACTxVMT/&#10;ACo8ytirNqCt319f6/rWlp+i6hcabCAkySBSqx294xjRiASoZVOwYKt90jCHhSxNbWj+CNSv7tZ4&#10;rVg20mNbNRvQsyfKCVxkAsSNuA+QByWp1veQpPCIbqNXimaLe68FRlgCd2R82eCzDJ3Ejdg+g+Ed&#10;XixsnLLbqGZ4VmRvLBXDPhSpXnfg4CklAMEgDycVjMRCLsY0XLE1uWWif5N7a9/+Acbp3w0lSddO&#10;nsLiMSs4f5QY1AGdm0g7hubcYycbnxjOVGzD8OtJRGMkpmjklZpIoZAoLbi2QFI2E5cEhlHzALkB&#10;iPbdPi0DXbRoruKOb5ljvJFiWf725gsjHcxAHqD8wwQS42zzfDnw/eiOKLT7eKZodsSxPH5kTBdo&#10;VT93yyeEIZQCwUgGvnJZ1Wk7Suj6mHDfu86nzX1V+/8AX6Hhl74K0SFrXy7WNmMibFVhCBMpP8SE&#10;tnIXgcHb/CFLCpbeH9C+zRotmfJWLd5axZBjyHG7AGRvUDdjH+r4zuC+3XPwdjM5WGRWVUMoS4jU&#10;RqgjJ4XaWKqIsqRkHamGUqN2H4g+DWsPcT3ejQyOVl3q7suVY7jvznkhlKkLnGCOPLLF080jLRzf&#10;zOfEcP4iN5cmnl+i2/r7vJ5NOsI5t8NhH5ce0yg58olgA2OTtzlhkDO0dV521zdyqkltOPNbcJNk&#10;ke5nkwuHzjlm3KMY4RskuTg9dqnww1+MOsVhdeT56/aJYo9qws3ZyN3rgE4AfuowKzH+F/iyaWX7&#10;PZNGzMu61ZuTgY27WGC2doyFIXgFTuKn16WKpOOsl9587Vy/E+0doN/L5/L/AICv540l40cazsvl&#10;zLJhUabdjmPkKWVQAuclcDs2CQBh3d/ttozLKvlqGFq3O3eDgqSqg7N+PmyOq8HcVrsLr4WeLLe2&#10;+2y6YFSZtjXG1mEjEvjIRhnlWXOcEsxAG4u3O3/hnXlNsNTtbhZY5Ft90e2RcqrssajgKFDhjjPH&#10;90vuHbh6lOctGjnlh5Ye3tItddfTpvt+HbXTBudQt932S504w28iiLbOpILb1whI6ITx8oBB4H3g&#10;WpJd2WqgXmxZeVh23EhkLRk7QXADjIDqcDKkknJYgNp/2MwLXGnmGQJMG2qoYLg4CbweI0wFVgAu&#10;ORjbtOTqOkSMWnleWS2RYY47m6iBlVSqt85ALkuoSTcVOMkqxZct7tH2fLudtCVGWidvv8tLd369&#10;O6CN7eRlFmk0Ui+W7Qzo3+rV0aIFZCeDgnnJyRzjYKbJDp0EjCBhJthYyXDRqoD+Yd4fIO8dG3Hc&#10;xZhnb/A210+R/JDPIY4JHZmjVI1TarBtu/KHKKm7J4VAxZskKhtdRjee5uI5I/JUNPbSysWXdGFJ&#10;ckb87WkOSTjPO0K2dbnT7vNZS/4PT19Px83QWsEO6aSNXIdhcW7TEhmG5g7NtIYBtxGSMBQ3y8Ks&#10;qNZtE01pJHNHFhVkhhJwoAw+CCzjaBxghzGgCnBC1vLWyugJJ2tWaGRI8MEWWNwh2rlQMIQfl2n5&#10;l3DDHIW9sonskt7mMC4SRTO0ygqWQjdsQhlRQqRyOpXChUBAwtSxySlJNvf+v6fye2kn2uyIaCBb&#10;eSR/lVoY0VmyGTlQckgZIcsSVxjJODpCPT/tgggheQyBkl2oQsuHY/My/wAZJ5bB2nIIGwqaEuiX&#10;dnMmny200txG8zKsqkLdNsVWVfmByzmMuo65ILZQgWZvDVw1vCXnl8lNyR+cvyqqzYbbkfIc4Utz&#10;8zr1ZRtzk0zCo6LtaWj/AK/S/wDwxqA6XaD7NJdJ5y8W4VAGBkAICp90HazNxnsBncjAvLDTN8lq&#10;qFmbCtGu0lN2NuB8ilPmJG18jeQARJuGVdWItijyW7TefHmNml6jrGpXy8YyNxVskbiVC7WFW7BU&#10;trjMc/nNb3bqoikdmVQGDKTzghm+83y5ZiuSSDjJdTjlT5Y8yk3+r+XS9/x7ayO7S3cX+kO8iwtL&#10;GYASpBcbmXLLkcHjaiuExkFsi9p9tb3MKzTJBJIpbzWkY5CkAkA7VxlQSrc9SeNhYUba+uFRZdQ1&#10;ViTbiZVjyFiTnbIhblOuAQBkdShzVxp08llE/nLNbkW5z8pXcflG5fmDYBCqFBC9Du3DFqRlVjLb&#10;+vPoumppWENgsStbWkiZVY41/hLEFgd23egxIVbbkAMFUlWDVfTQdCi869hdZ7eOXJaZRjIbmQoQ&#10;efl27gckMflGOMDzUR1zKWAiLRyNKWyrSKjswUNuQuGY5yQzLySnz37PVb67f7XPD5ytNHHGsm/c&#10;WJyYsnDHmIgHGBkkglQKz5ZXuck1KKvbTr/Xf/g+RaufAUktvt+0CeRI/s7QyXDntjMe/gAFccjd&#10;8gJ+Y4aKb4fXaXMcq+civtMwEhJjGXO1AUVTkgfN/ET83G2prPxLdWloZ7e5bEcTC4aTMTRHBfDA&#10;Z4Lk9TwM43Y+XQs/F2nKiy2cMZSNlkVlY/Jl8oyndtwHBBIPUlCU3bhnKWIjsa06i+22vy/4Gu3+&#10;Rz938Pp9OCw+csMluodmiVsyfOQVJHzZII6hgSBlSoDnFvtCW2ZXuZGkhmBa3czOfMUMwGQOqqoI&#10;Kgqoxt3EjNd43jO1USPNNJI0cfzQuTG6oJM8nBBGDG33UHJxjGGqaprOIZpJluImVd63LFo8bpCT&#10;uXBwMhWJyGy+WHzZrSnWrfaRvOt7PWMm7vRbfp5/5eXBXmn3zwvb6hpUf7zCTKpd9wkdVKkD5nO4&#10;nJUMcM2GYfK1Y6TbW9gtzcLHJEfkjjuokbAEZIXdzhmZU+YAYO3ljgHqdWW1uxJPqDI/kszNcXDl&#10;WhKruL7eTlQrkt15TODis+7RU1A3FwmwNbqC20wlpmZmG+TOzb8o6HJYcYxgdtOs5bm1HFTlFLb+&#10;ul/z0MD+1U80RZeMzJma3jYMuM+QN3O11Kk8BcA7SBnJAv2j7S9zevJHIJhE83lOwj3RbgdrZ5ZM&#10;bsqUUAEF8gDTjeCUyGCbat5IqzCNkEVyzx71zhsrlc5zuJIBGSVKvksbiO1jH77eG5S6xEzyMWf7&#10;oOJF+UMQQGJ+Y4KsK35onV7aEdLWv+X+S218r9UZs8V5dI6iGQHzGeFYVWTbsfpDt7k7Gba/3ljU&#10;u27ei2tpe3E8k8UwWSRSk0k+7CYi3I4+YrLhWYjI2sAeVLuTqP8AaZl8hTeESLME3sX2MMZ3/MVI&#10;XPIY8qecMpLR3FraRiQRGK3aP5UMkxXyjjK7nO7Bzwr5OGBbaWIUTzWJjiNLd/8AP8vza+/NvII5&#10;Q9xc2Z3bT5DMeWXP3Q5QFlzuJHLD/ZDYEsMV/JJDaXN1JJIbtUwRy7quACecOigDIKhXaQFhsYta&#10;w0DNHA+FkmU28jqEVssAUVPMH32GDhuDu/5aU57G8u0+yx52SPI81ujtmSMZXDFkU5DBMkqAM4BV&#10;SAy9p0KdZctun9f1013a0ZRFk7jymlmZl3I1tNaFVZ2JKhVICqWOGGQMFGwV5JfHa/bppYYLdh5i&#10;rJGUVnVgd24gnI2qQAuVUA5XkLgzNBAsDN58LQxwlYfMhTYFZXXByQEA8zB2k7/NRwecGQ2qXV0L&#10;LTZoXaVkitY5LPczIR8oaMICFC5UgH5AuRycCHMJVHrr87bbPov+Da/XausLkSDUYWl3fMzSL8ys&#10;7DPy42rzjo2SSCuHzib7Nd3EP2BZZGVFYMsPUyR7fnJCqCTgnaxZQw5yFLBbWxxF5NnPuEjxvBHD&#10;tDZO8nhSWyMryc5BPO0MDKE+1S+cYfNjSHzFeTKsqbceZ82WOQ20ZwrFgFJAC1k3cylNc2nTX+u3&#10;/DldoYp5/OkTdtYysrRnBwBuOWZjjBXAxhuuFwFeSPTobWcLnyT5oSbarsp3feGc/MQMkZyPvMpU&#10;8m1Bb3G1Y5JGjt9zl4NyyO8nEgP8RJITpsORtHJJIRoI7O3t7W9dsQW8kYJhVWJwdwD42jgnAOcD&#10;LYIYsIchxlKpon92umvy9fXcX7HcWpRJEU/vW8uRQFknjYKHIwOd6tnC43KRzkZMq2e/bd+Yr+Wo&#10;PlxquyFdnyFVOMYXkKMqGJXA3EizBbRxvcLNMI4bhirvDDuUNkFsAkAgEbsZyCc9trXrJYNUla1t&#10;oBcqrbFDSbSUXHO7Pzn/AFgbA54PC7lHPKpbY0hDminb/hvn3169L9kU7TS0uoY0WVQVkMKrnZIu&#10;wg5B2twTuByOC+SOoq4sN08Ec4dWm2l+HdhgjGcksSQoVlIBzuPHBWr1xbQSyMYTau6QK/mWzqFX&#10;5P4HC7QR8pXhsjKgghidOz0m6uNSL6bZ3E10u+KOGOMKZGBdgeCfmLBiQN3O4HIQseGrU6noUoyp&#10;6dr/APBW1nutbfmY8UOpy37yi1jb/SN0kisCrMNxZmCHdkHacHAJIX1pTbv9njeFpI1lj+VvMVos&#10;5Awh6g+ykEEYGV5HVaVoVjfqsClljbbFKwlUKylwwUBnyAUYbg4IwuwZyTUet+HrO3aW3gjM00ny&#10;N5Mu8zMFyeE4C4CggseMNkr8p4Y4qmqnJ1KrYinF+8tOq8l5fO/lb7uXgWG4unFusiSH93ARMFCt&#10;0IZcEBic8DGCMcZqODRrSRJLeSSOOK4hUxy3XlsrZ34fdk+YqrzuBYfMOCXGdC6AFgtxY2ci+XMG&#10;hxnjJJDqW3Z6nGCSQyYxxWSbzVbFlnSOSF1+a4YR7VVs53ZG3ZnG4DIPAOFwpPqU5zcfd0OelGjf&#10;VX29fK+67dNGW/8AhEJr1993YbAz5kWX51eQKRKu5Q24nBBxuzxuAAwJYPBlrp+2a5WRopITu3I+&#10;12RguM8Y+ULyRn5cHcxGMqzv7xJ1iyPs6yb2hmVdrcLlQodckhYwyHHCqoyuMbenW2tWwjtry4a4&#10;S4ZmSZG3yeWflGWwAcOrNzkAIwYgrWdatWhvL5HqYejhK0U4Qat1W3p9/Zbo2rO3Nrd75NLzJIAi&#10;Lb2pIWLZtLAE5YkiMbzgkHJJZsF1y+myWkjQx+W7QhzLYr+7K5ZnIB+YBQwKsQfmyvO1Q0/h6GeU&#10;bBIke66bzLgMu/51aQl9nOS0ZyCA2I1xtUFBsywaLfLHFZ6k0gd/M/edF3KArF8n5yd3G3cSB0Kn&#10;d8/XrSVTU9SNCMKfp/X9fMxd2pWVv9mFpLGy70jiV8fKWIKja3pnJDFkzkO2GAvWk032dkudMWZl&#10;UgySxrtbAUGTcc9xIuQCfkXPC7VIArtuQHzV3SKBngMjIeWJKhsBQ2Tna6llzuFpZra2kjjfUP37&#10;zqJLeTczTMsm0L38wDhQfmztwFO0u3FWqc0dDnVFRltqaFreeIJbRrg6Xll/eDMThIvmKKSVB3A9&#10;fTGByqMDqWl5rVveNaxWa+bHgqPLA80fxKVB6ZyVDAgAEEY3EQ6bPp7W0MlvLhMvumjl3LM2CwDA&#10;KBJ7AYI6ZHIGtYBUuo2j8pvNkiEMe5uX+fc4BBZTwAGAO7JJAZto+WxVTdWNqdOKdkhqXuvx2yxw&#10;2yKrr+585ZG3q25Shk67TiNe/BUqchKcsfi28vHNvdJIqzYjhU7j5hON0uOIxsT5icKArZViQ51o&#10;TYTytMi28ir92zlkCtgh8k9MjAO5icALyMbtmhusBH5a28ckVqM+TuZGhVm+UNt5Ud9uf4N/Ixj5&#10;2tiOSWkTujEyrIeJFt7e91G12MZTJuaEMqMNzfeyHcsC67Wxg/wrtU11ehaT4ouLpj9ub5wpknhu&#10;ArYH3dhChmDARjcVCgAcNlCc7S9d0qO6W2bzbeRrhEEzRogmAYcOo+UZOQN3IZNrEleOn0rUtOaG&#10;3UWj7ri3Z/sjQrteNsg8YPVj/CGLEL94fe+bzjEVPYv3Fr5f1/W53YSmt0dDpGmX0zebdX80zLGf&#10;vt5b52nKkZwNoAJG7GTnAHJuXKXFvDIbmJdq/LG01xlZMgjccEbgASq8ndwONhxPoutI90rqZo5G&#10;uAFluGKYUgAxsu0eWwJXqAMOSDkLuuTaxawWzyW0e5l+URhkIaPy1yoXgYKscj5sBRkdMfh+IlU9&#10;vK66n01GlH2epl7bkO9n5kkBZSkYT5v4s5xn5ezBU44B4waju5PENv519d+IRbqm65mk2EGPduyG&#10;A5xhgAcknagCqzAmY6xHDLNDa3g8uTai227aV5GGfk5G4qRxjDc4yQ2b44vg/g/UrVX2skMsny+Z&#10;G0ZcYLNt3OuGIwoH3QxHIBOmHpVpSiuXe3QHTJNJ14eIF83TfE9vqEE0+1pH+QYJIDJjJ3HYwxtA&#10;AVsDA5+Tv2p/jf43/Yg8a6j8SNJ0dbxfEsaMGeM7fPCkI4QkkgY5LkgbsAH5t+3+y5+094N8MeD7&#10;Twd4z8ReZqVzrE1np9mtqsbSlcDzDCrMc7EDENhRhFD5J2cR/wAFLf2iJ/B91F4YttA069W403Dr&#10;c2AkntZJFbyZT0A/ikjYKMjJIJHzfo3DvDuLo8WfUq2H9pSndNO8VOKd7p27pdLN6Hdg6MliFFxv&#10;891/XkdR8SP2W/EP7eHwf8K+PvG/jBdJ1CTSVvFt7CyX5dyrn5GC4A+XlcA4CkswLDO/Yr/4J7W/&#10;wq0Wz+JHiaeS11WwnmnjvJrt41W38wNGQsTFQSoOVZuPnzuC5PXfAL4g+E/Bnw+h8c+JvidFr8Wn&#10;aDa21w7zBl04na7oIcMd7HccAlmyCCAQK0PF/ib46fHb4EaPofwG0aS2tdVj36lfTCR99u8bKBGj&#10;rl0+63HyfKEDnbsbStmvEmHw9TKaVZUsI6lrtckYJ8zcbtJtWezWumyavnKVaNF05yaje9tbX+69&#10;tduuh0X7Q3ir4gaL4F0L4v8Agj4jz3Ph/TY1k1qK3uDGtzaBsqyqmwALnchWUHG4hflwnQ3+pyeM&#10;fhLpfxu+F+n6healdWcMtoI7hUk8mWUnkkkdMEk/OCg7ZI6S/wDgHoOufAVvglq097ZW5tY0ku7V&#10;pFlSVXwZgzMxDDO4nO3ccksNleP6HrXhf9k/wza/DnwX4vu/EX2qT7PaxTQm4W2kDiJLfKHdCCPL&#10;Ubww45OHxXyeDng8wwsaOGV61Oo7Llsp03r7zjZX9XtoTyxiru+q/rzueZftXfG39rPwFqui6VFo&#10;dnHoOtawbG8upGl89LUyJI6yhXyqqgZQdz5jcnAYgt81/wDBQj9kbxZ8LPt/jX4HW11N4V1W3gMk&#10;MLM0dr+681yjbjuXckmNyg4DcAAk+vftk61+2j8YtbbRbj4Y3mheGZ9KYLHbEy/aRHJt/eEHj5nE&#10;gUhQm/8AibEjeYfDzx3468HfCPUPhP4yOrWNw1rJb2M8UweGZWbzZIv3qGMKQYzkZILBicZA/fOE&#10;cLi8nweGxeF9kpJ2qU4NSU4t3UpWbXNC1tL2Te12juweKjQlCVKrGUlZON0213a8vJHyl4Z/aItl&#10;+HN18MviR4VtdUht4wumsFMckTDI5I+/wzYLAlT04JFJ8APBXhT4pNrel+Jb64t5dN0O6vNHjDYR&#10;pYkMm1+DkELt7ckc16jrP7H3w50HU9GvdZ8efY7XxFBceVeTIGa1uYijYdQc7GSQgdDuXcPlxn0D&#10;4Ufsg+N7vWPE1t4G1HSbg2NvBqHh+VfmkZjIyrJ+6LRlX8t4ypfG1mdSwQmv2jEZplNPC1JYVuDn&#10;aV9Uk7pNpO63vzW13v5/TYjMsvo4eTpNx5tb6pbpNrpvvbz01PefjL+1v8F/g7+zj4X1X4YWNrqF&#10;49pZzQ2FrCf9AhWDCiVgxIYSFwFGMFi5IdmVvOPhr+3vq/xX+EHxG0H4meLbS6kl8D3lrpMjx+Ru&#10;C2rIIypO1cEK4wuWc8FSRnifgf4d8M6H4Z8SeHPiBo39k+M7HVHXUvCuq2knl6hYPgxpHvO+N9x8&#10;pWztxIoKkturzT9of9nLWdO8M6h8W/hjHYW+grArXdjZ3O/ymZnHlgEk7gqEleCAshwApr4vLeDe&#10;HoSeHqJ+0c1JVXa7fMpJJ9nok09VvqebgKGXxxTpO6d1aXR7NW9ejWjXZmx/wTs+KM8z3XwQ8e3+&#10;oNomr3UV54Z0xiFtrvUYruF/J3ZUgOqspKHO7aMd1+kf2lPhn8RvgUviTTPhTq15F8NvE1jdC+sb&#10;XUGX+yGSIFv3YYSAlAudygMskce45wPBf2Z/gdp/xO/YI1X4hWH25tf8K65PcaHJaM/7qaMxSsuF&#10;ydzR7jkLk7VyQF3L3X7XWr3X7Qq/C7T/AIOaTdtrHiDS47m/mGrSXDLFK6RlJiC3mZkTap4kZgUK&#10;Fgpb0s0yunjOI5VqVowcpKomk4qUUmp7rV2una9090wxcqVbNpThpFSlGV1onFJ82/Xv3T+fD/s0&#10;aX8TI/jD4T8S/CTwNdWvh21mC2lzqjeZbtchMPNJ83y+ayldqncR8se5sLXovxj+JfxC8Q/F7x14&#10;x8D+C/tmo2Wnx6bunjij8qN7T5sKjlkDFpJA3ms3yKCSu5a7nwr8FviL8Ptbh+IHjCXSbXRLOztj&#10;e6bZ3FzHbiK2Ak3lVZsSFUWdt23aRvJVyCfjv9q741ahq3x6ub74cW1naW8xt9sOiQyRQzSQrsjk&#10;AJJZiOc9yTjAwBpQyuOdZtKpyRdqdrtNr4k2pO6bb1vt36kYF/2xjpNJWUeza3T1d9X93c89+IHg&#10;j4hfCX4sxn46+H76zvL4fabuG4jMcrxMxBYBgOeDjI6jnuK+2/EP7ecHwK/Z88Bz/ATREhsZrHy9&#10;QtZsALL8p3hRMWBaYSkhl2lQhUhvli+LvGHx28b/ABC+JWl+Kvidog1i6s7UWzW16GP2iME/e59S&#10;3IwScknOSe8h0f4nftJajp/w9vbPTtFt9JVZbW3KBdm8Rg4xksxwowcsTtAHIU+/neR4fNo4V5lC&#10;LjTu5JP3NmtI76XVn0PocwwtOtGlLFWtFXlZ6bW0W59P+GfjLb/s4/Dm/wDi/wDFnVdQ1XUvG9iJ&#10;7PT7W8dEjiZ3Lx55GA7o6qUCkh1DqQCMj9j+TxL4x8d3XxWj+ICrpd1511cefO6YcNlVdQw5ZgGb&#10;PY7iwbaa3tPg8L3X7MN58LvjpcQLcaNG509Z1kV5p1tmkVgij5iFc/KWV9rDzMAbT8mfEHx1oXgX&#10;VhafCrV7t9MhkWbyGbO2TnO4cAHtnLEA5yOi/M4Ph3D42nXp048tSbs5WvHkStFJaW6fPe585g8P&#10;9do1KSTUpNq9rx5eiW1tP+CfsH4P+I/hK30ePSvC+tW9ykGEiW3yVmRmkztIBXblj8pBAdskqR+8&#10;37rxos222hvrt5ZI2HmLMzttJUBQN7OwIYYIbbt4+fO4/D3/AATn1d/E+hfa7uWQ6i6xRxS7PME0&#10;QPMYQncQgCEkBioIBWMMGP041vcjTXh1aa1XzEH2r7GGlEQZSsyYzlYzkjjbyzAZORXylThHB4Ss&#10;6cnzNPex8xiv9mxEqUb+7oegXvj2RreQtBMzR5XlA4VCrFJsBSxJ3FiSAVLEnfsGav8Awnsc11PF&#10;E0ceUbzPLtwH3OgWQEgc/OdpG1gS64ydprhbmP7ascIv8Ms0e5TIDvaSUyR4IO0uzhjgEo4AUFTg&#10;iS9htbuH7LPdTfL8tta3EfmRxdS6IF2lV2sh2bRt2tjeDg6RyLAw2j+By/WJPU6K48dX1yGtbi9/&#10;dyw7ArK7A7wGdWUYd5FG33DMQW+ZiKdz46imEt89/NaxtJhljUM0cYbaAYwylSGYcqxxtGPm8tqy&#10;ZrJQ62MrfaWkRGmjbUPL82QIWBCgNuHmNIgO0rghhvwGFSW0t9Jtpjb2Nu3kbXP2cNEAwYrkJuwm&#10;3DgNk46+Y+XD91PL8JHaJzyxFST1Zp6l4wuJJZpJneSFVjZIZJmL+XvQqWRd6OgJDfKpJJUD7xUQ&#10;LrAf9xFvdJOZI1CMwk6kF1+XeIxlt+453ckMpSkbT/ShJKp+zvJItrthHzbgqkqpGXJJQcMc/KME&#10;KM1Vurf7R5K6xp/2uS6R75rVlDFwyvukYPnAZXQZO37jLkptbsp4PDpWUfwOaT5kaE1/qcNgHv7d&#10;4W3byskZxG3yq3zKdx/iLSE5Y7ecklGya5qFtKJZZplhgjjFrFMyxnzF2nY2SWIX+HIYYYEkknfk&#10;zKbFzFFqyMqwvKrR7YRGQyfOyjO4kDBbKP8AMjfNgK0M+n75F+yPD53yvthQrsMhTKI6/dLhpNrj&#10;AcuMBQi7+qOEpPovuI073L13rrw2ohj1SBpFCFltVXeuwAE8EKRgsoHO3Pyg7iVhbWdVvEuGe5jZ&#10;fP2sIGDO7iUEBiQvkuNhYDsRgYO41n38lpC0ls9yYZPtLSysJlwuwLlOA2XTMmVC5BLfdDVWubaz&#10;i2XV7JDtjicxrHdxW8q7fMHEgfaqfuiPn5+Zhk7Qx7KeEpxW34HK1Fy1/r+v+CaQ1ASabi5um81r&#10;ONLr7OxKhl2J97uC67QvUMgU5jVSJV12zvIc2+sTXMJYossELIj7lw7nC4dyoPyMfMGW6sGJ53UL&#10;jw5ZGPyLi5mU29wEjmtjuVgJcja5V12hpFZsCQgYYBVcVV1PVdDunt9VuS0ivbrMyRWrM8u8SFGR&#10;AxOFLbgm5hIsmGypLV1QwcX0f3f1/W4puKWj/r+l/WttX7RFaRkx3BaeOFY1t44VWS4kcFvLdmKN&#10;GSeCy8YBwCN60wXliz39rH4uuGeRmO7yyHlY4A3Io2orkxKHIKhmyu7IU5NtrWmoGMVj5EDFLrak&#10;fn5WXZl5QH+dHCq+BlpQjAFjktpWF7pt3PbX+pR6hN8jxQyXFjtTe7KDCHkOGB2bSgkXLBlXfv8A&#10;LraVHlWpl7SE6ln/AFpddLf1u9BsLeGpbpreHXpplvm+cSLuwF81WR2kc7drBMLtwC7YWNWYVn2o&#10;tprVbF9GmImVo41Nu7BnWchopJCOpXcxUxljIJGKhkLPvaTqnhRkXVBeMu7y1a72yLI7eSJGABXc&#10;0gJCqMDd5ahSClOiNhZRx6ZYJcx/ZeJbBN3+lRDAxAisFCljklSVQMoXAUMYUmuj/r+kbTp/p/X5&#10;X/Q5+XSFngluH0S+bULdklEk0hhYzIJXMgkJXaVfZg4jICDCEK6pqW3hxUH2230yGSEQvumvXMkd&#10;2soaIKy8kBgyliF/eFwW2khqtTXUmkz3FzHC0jWlmpkuJF8vzPLkLTrJuwoOPLZQCqgvycDCR3uo&#10;anaRXX9owmBvJkSSY27n7OMmKJk4DSDzGdWGFWQ+WoDBAHUqkjKUYyuuj/rb+vysj+F7SLSYryDQ&#10;rhC0DJIzSuiB2kmZiThgQQSuxtvMhBUIqEVH0CxtrlbSPTofLt5FWSOPy5Nyt5fB+ZXjKLx5RLp/&#10;qupUPVgTW6XIn1S6cx+YBcLJbJ+4kboFdScuUK4OSM5+dWBUMi1SytIDHPcfZbdmlkubWL5R9nkL&#10;M5CqSGdAZGYIoCmR8kbHVlGU3szCUba/137/AKdbplKbTNBllNvqfiGFmBllkm8uRwf3i7N8cpKk&#10;gxozo7BQXc5wm4Yd7pHheC6W9v7iaO5uhu86WQoZoQ23ew2yNGpYqWVhGQkYPPzRnpNb8S6HazsJ&#10;nZGnlee4N9avDJJGqlCod+CyeYUw7hVMo6lsmja3NuGgsLWwnWOS4Q2rwQrI9xIzkDcCFLBCreXv&#10;wocTAMTG6r105VI73OaPw+7tvpt5+e/rt92HrUnh+ythapt+TBELQ+W0WJG4Bwol+/IoztHOzcoj&#10;DUsnjWwjm/tSPSp4YpLOOSO4dZFkVFIRsSgnYPlIJO5du0FAW427nTtNKmfTdBmkj1KQTKWvFMUa&#10;AgSPhidwOPLLImIww+ZyViNO70hhqW+PQZo11G4SaW42kZmdB+/81i2zHmgLGwJbeM7Q6IvRGUZb&#10;3+8iXM42b/Lurrr2t30v1uZl5441LT76O4trK3k2ystrDc4g+3y7PLO6ApymNyupwu9sKzcvNnRa&#10;/r2oXN9Z5/4/bVY1mu1LtcMM7CJHBkcqQpDMHZNu8YdjV2fR9Wu7WFVhjsrSRWS1WGRGtpbfe0fl&#10;idAVd8yw/vG3KUxvcHOcCLwVe28qWq2FtZ7bcxtvBi83oQxjkKskine3zKuT94xlRv7qNOjbocda&#10;tV1s7dFp53vvuuyv30Xw2H8TanYWtrqEHieOPcpRn3jKSABt2SMNtYbh6pHu3KcojbvXNU0mQMms&#10;wx3FqyRWv2e38qabYssakEPkKq/KQdzM5CsGbBViaRcS2tw0t5Dbqt0qlbm48uOSMoMYWNdqy+Wr&#10;x84QtjbnnYy48Ka88trb+XH5JUyRLGyL+9aMRmVlkK+WM4QFt25gPmdWVj0ctPrYw9pUjLXRa321&#10;T+Wq1suttXZohuruJIoLQy3UyvCoWGOdkYpGcxFgis5XYdz9MF4juLKitHfXdzbRxeI7i4kREtWe&#10;3/dtMUmCjcw2vmTa7r8zHhk+bJyTM2l3twV8T29lqU1o1rKf7TdjGBhPmjEudsSFpG564dCS2ebF&#10;1oEsNy+na7aQrHFcw217btMFkmncZVcFUAYA4w6IMmRQQVquaKF+85lJJ367X7NWb0ey1V2rJ6Xt&#10;V1Ce5ivZNOvNTvpLL7ckiNPKWhkkWTy42kTcCHwEQkbgNmWIBwsccsUslxLJaR2scmIolXc7Bwo2&#10;owK4kCxB12tuyqNyN3mG7beH9De9vLmXUIY7uaOW4s/Lwrb1iUpH5nzHdvaAseBsLcAHia88KR2j&#10;pFb3UfktcA+c1kRcXe7Cq8WQ2I5Gyz7mCkSY5IDPm5QOil7T2ajKTe3lta/XXa3bsrXZhyfa4EES&#10;ytbxWoj23fl4ljVSNrbcYCqMFhksywqSBwVkEkunXbXC6rbotjcxrs8kBARkB2TA2gMpcmQFiACG&#10;V1yunceG9GTRY576QXElwUNtJcMGR4fLJeRGkLs27zBGUIOJVAcHzdobe2OhpfQ+bdTLJ9shlTcs&#10;iyBmIRmHmKGRXMf+sJLBpVAOQdzjNbG1SPLF3Wmt9PTpbrrutE3pprl38zhTJK4by52Nu0GW2tvJ&#10;JxuGGHnhVwoYsSfkLBhDN9o+ywzpdziO5tFV7YTSSK+OVhySobAHPCYGUy0TM5uWH29913o8cixp&#10;MrpcWJ3qgRSCzZO1dqPK212w0aKvyqAHgtzaT3NuJNB2tB825ZkAKgHcnykts5Cll3Fvs5VwC+V1&#10;RMp8t77/AI90mvXs737WIGdILhWklm/5ZzhUs2M2HdflTa3yOy5IbhSRHgYwTFYXt8LWO2trCxuJ&#10;LfaE+yx8TKzMQPMbc3lE7v3ecMWYnG3i+L7S5PLsRp0f+pWG2WO6dXWEL5b5XBeULswRE2dikMFc&#10;+ZFDY3thKv8AZ9uv7vzUBuoX8vEir+6RxtfyJWyfux4D5II5MR9k3g5Xaab2etl27abX67vTudM9&#10;n8Ib3wPYSW2u6vdeIwky6vbzSJ9jnTdK0cy/OxVlMmCGVuEkbYpKxVx7W10iyLaRySyRqpnZbaNV&#10;lKSEBpCAHL7+A+9uV2tkvIq62o6k09jstbcNHbK955L2p2I0RhkePgbSVWZCS4O4uqsFUAGN30yB&#10;47u8sNrfaD9qkhKK6zLuXaXUFyx8sbiMbWiJPBZKwpxlHq3r1PQrVueN2ktNu9vW2vp1Wl9DMv7K&#10;fTYJhc2s3kmTMm2QKoALJ6Da5UCQBcuw3ZyVJZBpdzbH7C2lfu3WNPJhmIk4bg4Dna43x4ALFhKU&#10;Tdld015c2VpKiXj7VhsY7byfOaM26SIiIWDHlSFTKnaMugLD5WWqt/FOlnqlvJDJHGJmsJlQKsbb&#10;h5Mp8oHdGBuZlVV2kuCOQK3945ozuk1f8d7XXXy3630e11ebVl0+XX5VjKrIu6SOFTCSGaURbcqy&#10;bSZCNwPABIVyAKl7Y4Qvqiqks2/y2aFWRY1lX94QcY6ELhWZjnHLiMad3dq8l1PNb2tzKjYK2khu&#10;A7IrGOVGddzptjL56HOfkK7hmzTjT7ScTusNr5f+qnuv3W4fclPICbt0TKSp+/kJwpqops0dSNuz&#10;07X16dfyt6CHStSjluraSWa1m3Iw3uyAoSv7snzNpO/PDHndyQx2iv5GspC1z9qSN1VF+1XEjqjz&#10;OzOCvPGShYFvvhN2QQadJq8dmypZyW9ojeXMyeSkC2eVdw4Xcduzcu0qwYDjIMh2ui1SPT7pwFmk&#10;eK6WG42xPbqqpKCQehjYE/dH3TGdx37GXeMZEupLl2vezWlvX0v2b6380k2mCKaKznv7qK18yZ7a&#10;dLcqQ4wisn7wjcm4FtpBwhUFwQ1U2s7eUz3UkKyR27NDJb3UMrxr5GMQsM5yXkZguAMxruCAyGMh&#10;1s3ditqb5tr3Af8AdyfvPMW3ELIuSQr8DACkoNvUgLUEWqGFpro33l+XKZW2uWWJl+VzuZwZMARq&#10;MtzuAAG5Qd4wkjGUp63f9X8le/nrtddgtfD0l5aSl9Zxbr5kolLysyoz9nz+8/eEkBQwIk3kg5Ux&#10;y2Oo3ErTraWsaqskTLHGkeWU5IIjTAwThlzgBdxB2OwauoTLbeZECjKytLvtw25Igy5UAkghgQrZ&#10;UELIgZQSKtSvdzCz2WhjiUeSse5WWQL/AKOOVwrDeNvA4BUrgkhtOWSEqkoyvN31dr9NL+Wrd++y&#10;0TKcdpetd/NNtmjmZpFkhdpoy6giRm52/KmduCwHyFX4FR3WiTfYo7qF4WaS3hkWeeENH5eTkqzF&#10;sbNoy2QP3ikYGC9m0uJDb3Bt7yV5WuhBbqCV3Yjx8wJ3cnqu0MFUszH5cUrq7WNvthdZZoUnYNBY&#10;qvJ2oW3MwZtuxjjaDu39NpApcx0U6nvJX2+fnbbvda/i9SZNAuELxWbqxmvjAq2tiWTd5oZCw2/K&#10;xV5I9m5jkhfm3llryaB/aW14WtWWQSFQ0asGaPaFyVyzoqMG55LBgVGBiGW6ify7hXH8TWu9UMsS&#10;7ERiMfeQAythANoCyEnLMYWmYboLqBRZShV+0NDvIVQo2bjhVBLKpGGCsi9XUNWsVI3jUlHZ/hrf&#10;a3Tbp10dujJI9ES5s4f36+U8UbFVnXzIogkjbGRgEyA7kN8oKBjjBAZx8IpETpzQQsij5o1+60hc&#10;Ko5KsqkkA5IbYykM5ADRrNBfGQQvJ9nupgY5GUuJQzNtLRptJxs4C4O5ZmBBwRUlmnlWSK4kjhSN&#10;d0ke8sIwUbYuSMg7dmTztRVJ+UNu1tIqNSo6j1ta29/L8enlp1Zdn0rCeZbX+WaQNCWiOXZg7cKu&#10;cuSWxnBX7pwCN0P9mlJokjvBHczSPLbx27HBDLt3ZycsNucqNgHK/KcmvHezQXUNwZrgxMpbcdyE&#10;I2AqRDBViCrEKBtxyM8hI7YOLiGya2t5Gd1Plhdol+XeD+7fdhgYmbA6bm44p+8bxnKMdX0f/B/S&#10;+2++peuLXRUjl1KDUUxhit1aqdqJ7AHKRbtoCcgKw/usksNxaWmns00M6yFPmkYbW81do3Fkz8/y&#10;bvm3ByRjIJLGpHHqU4juLaza4kxukhjaRpEm467c7d7DdkYJDZVjhSqT6d52rxpLHuaebbbww/dl&#10;l3YMWCoUsW8xSzZJbHBA+ZamsakY6N6db2/rTfs90XpbbQxG066LNJ5ajPmKhkK/On7wA8EqB8ue&#10;FKnBxuZtodBjLaebjC/IJJPILJu+zuGXaW3HqQSeAqlh2Q0Z7Z1ghunktlt1WRVkkUCOdcDIjZvu&#10;sfQEnkHI+YISQ+VeSWpVVxJ5kizybGXYpO5RGCRlWYttA+Xk7eaZp9YlK6Uv6T8+362Y+1gjsbeO&#10;4c+Y0flhoSCfLTLHyixGVACAkFSCdxGcMKfbXOn29s02l3C7FLCSSeR+hQl1VY3KrgMueh5Ubhna&#10;tEyTyQJcXF3OLc27SrNNhgu1V8wDHGM7W25GQVyynaQT2Us7OuYZP3iPNK7EkS7jxlRgEYxxnaNx&#10;HG5Sy6s+a7b3/wCG672/X0Ln22xSO4ljBjmjcAXCjmNlHKBWZdoXaAucDBJwrBUqO1vrNIpJEtEj&#10;QKDGYcbSD1G7necHOdpJC7QSy5qvDa3dsu2WAyeTCieRtbdGw+cuGJbduG5mAALZwCEO6o3Vrqzk&#10;8gyK18weNZmJ8xlJTcTtKsDuc8HgMwDKFO8M41HfR6aa/wBeSb7b20Ll74gja6GqXwWZWUM0LwkE&#10;scttCnqCBkEEKQEBQYUJVvdX1GaWb+05oxJIkkkkzW68+ZhXk4XKEHkdsM3K4yzY7TT2KjR7S3mi&#10;WQSNbK5m8zC5IYplQAw/hG0jJwpyDTtUFpHG+n34jZvmWO3XIKsVZSBnJOFY7DnBOOTuAXKjaNTs&#10;rW8unyvbts09OqLz6nd3N5NdiVftVwrKwSMMQjKYsMdpwwO9TgcqOOcqak9yE8z7QrMyqv2bezgk&#10;BlTcCflVV2lFIPZQOjBkfRppFWC6QR+SudkyuWSNvw2qcfMMZH3mJABUQwWckC3CttjlinCSeVkK&#10;cEnypEz0wWzknOxgTnkMceTo9rfd017f5/NPm1GfyDJcddm+4g2KVGRxIdxPCvxnjOVO4+acpNPL&#10;GptX2xpu/fKdxSRVYMT907kypwMYXau7nratNIvmj2RwRyKtqkgTyd7RNtIDhfmH8YJxn5tpypYk&#10;UUgubcRq0zKtpGwu4ljf52XHJw43bSXPABVRxzyGaU5Qk9Laf8Ovn2+RGk77mlki2rIuFkdmYJhe&#10;m5h1O3kAkjHHKgh0eoG8uxK+pu0kXzRyMgQhtnlovykcfdZvYHC88ySaWBC1s1wqtCwEsW0uRGf4&#10;htYHJ2lduRxjO3LGj7MHjVLjzlW3QKvIQLxv3KSoAOXBHy8luMFt1Mu9N/l8vn30/N9yF/s4t5Ir&#10;SGSCaNgDHCgQFMAHDBsn5yOCu5SBkjnFeaUndALcDzG8ttiAKGO7BRRhdxxgA9MH73JXWbR7aV2A&#10;XrtlmhhiK7Izk9VVgVJ2A/MWwpAGNoFVbSytbh7t2t3EMP761byju29BlshlA5ACnoMLhQRQ4VFL&#10;b+tv67batalC9mkki+zvJGYof4zalS23jy8L8rcgnBwcseoBokLR7rm3uEST70v7xgVICnf7EH5f&#10;4c8YA3AHRl8O2VgTamzkkSSESur4H7sMiruyFJx820DcDuVcsQVFeOxgEIkhkkaNZN7Mqkty2Ofl&#10;yMFgpyvJK8fMuaOinVjy6bf1+On6kaXNuJVjs4GaSJt8dwzY2AKoCgbeDzt6Y3BVOQQaYbrzRMtv&#10;Ex+QiE3BO72R18zG0jIIOc4wfSr9pYxecLaOL5rhPLZltUXepcEquer52c7S2UTOCSphnh86z8xV&#10;tfMZS2+RWjKryegLcZ6gMQpVTwSzGbBGUea3b+v89P8AhijcOsiyJLdDyZJVf5mVZflKZLZzk4JH&#10;JAJycnOaGt5olEr2sK7cr80Z56sQScYXBUncFOCABtGa07u3kthvgtduYS6QrEI3+djhQTkk4UkA&#10;AYKkLna1JJDaKzCALFxvdljAXjbIi5U/K207RuDEFgFxggUUpbJf1t/wNba9DJFrAJIpkEjb/kjV&#10;ZDuOcjcuCSFHyL04wcbsYpZ7aa0cae2Pmba2bn5mbPzNsDHsCoxyTnJ3HFaLFE8uK0i2LErCNreQ&#10;RuXUH5cHPzbkPTOSu3OQGMFxYBF+yStar5ZIXba5VmLlCoRSCG3jAG0Aj+6BzKNfadXp/Wmn6dfk&#10;VNQtRPG09w7JcMM3m2Efu/m+TBB3Bhlh820MAoAPDVFPBJAwcQNDawx7fM8xjgh+CvQkBuPn4JjY&#10;EggAX5Le7DCd03Rt8oeWQnO4kZIAAkJ5BHGTHggjBarJDbMRNFMxJXYzLGrKCcNjcSQfnYDsCRjF&#10;XYcKj2XT+un3K5XlR5kLq0azNkK23cSoV0PLY2nIAwByMk4A5XNqwxNGq7TuZlj6gk5w+5iOcEtw&#10;fqeDZhsrKOUmU7YopiGkhKlApBJ5yM7geDvUYVT8vGG4UQ+QLdJF3CWZvsrAYBQA8lT/ABkg4Gd+&#10;Oy7UbRnHmt/X9W/4GhVczSyfZZNQkkjQ7/MRQ21yOwYqGBJC7iQdoI5UAFtxBqDtJG3yqcq6yu4w&#10;ijH3WALFR12rkYbjox0IxbFV1ppJmT7U8ZkjwBIQ2WCfMCSAzdAo7/3hWfBe2Fx5m5oxOmBCsfJt&#10;9rcYwf8AeBAx/EQQwIIdFPmbult/T/r8LjYQp4mlVlVvnf7wVurAHG3oHPUH19aSS0huTM0UipJ9&#10;+RZIjtkbB3HC56HgAYB3HkD5W0oJZp51m/0iVoceSw/eSou8Hdu5K9FIYFexA2nmCVtPuJ3THnYm&#10;ERghjbEYHmEMM7mwB82054LZ4C4LlqV/681/X9IphWD/AGdbVl2qBF95TGcnBGM/Oeo5PO3HYU1I&#10;ozatdSeW3yufLWP5GjRjhcBh8wxuK4wFXPJzm1ctaGBmish5LKJZCqfJt3fePTgZVV6ZH3iuStU5&#10;NU09rj7NBc53KI1yFUKwPzbcZBGeeNuckHPzESpI6KdKdRe6n5/1+IsEG25VImWNpW+UHPzdMnA4&#10;BGAwGCCDxzgVFs22/kbJF/dkyMsZHzjlR8rZ2gE9/urkD1anijQ57iTTbHWodrcbPMG1VJAJCnrw&#10;o7/wgc7QKcdb0uXdNbajat5S7vklV41VcfKc5wASp67R0x0xpzHSsJiP5X939f18hYdPmGVmCqM7&#10;VDMM8dcHbjAB5x2IBAyCWpAYr3z3jYZZgDtBdgGYcgkJ12E45HUVm6v4/wDCekSPaHVYXdmDnyW6&#10;7SwVsByAwB6dRnHA5rO1D4ueGbWEww3zTrHHti+cdhgdQMZ+UnHp0BGSXOiOW4yptB2fkbcZjMfz&#10;KqqqBZm+aRSu7LL1OMZ4/l8wp7xSpIyW0ahNoZfLZlEe5RznGQc85HXoONqnlW+M3h+VI7y9uXkk&#10;h2rHHIC21AfuBicgdwvI55JqGX4zeHGtWTdIzKMcnq2eoPUAADoBj6AAlzb+ycc94M6wKkEwkMse&#10;FX92NgHmqN20BecKflAB657jIpl4sn2YurtIvKjeu1gMZzjnjOTnjB3deccg3xssvtG22bbHGpK7&#10;skq2MAjp09OBzjkE5oD4vNG8kaRxp8vDIpz3yMhuc++fwo1No5Ljnq4nfl8osbMJP3XLSKFK9OVx&#10;gdOpB5HHGTUdtZi6kULAkzMfl/d+YxbDH1zjaTxkngema87X42X0cm+WzjkCZ2qwJBBHPH3ce2AO&#10;uMU+D4yQiTfc6VGFYg7YyWbjd0J6feOfX+TNFkWOje1vl/SLAdyjDfgM2fkzgc/4Y598d6e7TSsc&#10;OzNklpC3Bbpk9PfB6/kabCjyYiDf6tvvZPy//r9T6dqVwQFY/d3fdycfLxg8/hx9c8VpylXiPExk&#10;Xy40b5k+ZSp+XtjGP15/oZFVFm2jbtXJ5Zfu568Dpn1GP501wW2xRMuVwFUKCQ2T259u5/HHAYAA&#10;7q3PzHPTHHAPTnj8evNTymMrehIfKH7lv4jzuUtjk+/cnkfyxT/LdSI4gEVmVmyucALwM52nPr1P&#10;fvSLIYwVUEeXy2SWGP8AJHpj86kVxCdhRi5OUk6gqMc4HXOAOeB6Z5D5TF3Qx9u1pZHyFUAblwuD&#10;xjk5IJxyeCM59nukDsFeNg2CzMzYzgZPB4zgds8989Gsm/cWLKGYlWCgBsfwkH1+X/IFOARDukkX&#10;rlY3PzMOvfgZH6DjtVE300Efe1srTyrtUYUhDkYPXk8jH8gO5yrxBm81JD8u0Kok64PVc8nn0HGf&#10;XmnA7HEgBhfdtVtgGD8pH04zzz+HGJJDGx8yJeq4ZmZeD0P1PQj1yfXAZPMyHbIT8i7lU4VpEyNu&#10;e47cD8eop0ogjl34TbkKd4J+TsxwenPYjkd+aei+ZEyxnAZvmyQBGh/D6dh2z1qVoYGKzLOPlB3K&#10;FPDdMj6nt/vZHAJdiXPoyEIpUqeu3LFsBgT29OO/uOxpyjMrL5RU7SFWTHK4z6Yz1P16DqKkjgic&#10;+WPl2sA2VGG7buvbdxjkegPUWNm/fQ+Yu9sLuYKAM55ycZ49ePbpSaJckJaBgVkjQo24bm252ng+&#10;2CO+Rjjvg0+CWSJfNiLBmcSRsuOWz9cdfft2xSTEJFG1ojr8v97HYA85x1wOPQ8dalgt1D+Tuk+X&#10;dtdZhtZse/QHru4B6ZA+YK1zOUk1cYQlxFhEysf+sXcD8uRxyeccdOcDrxSXCwMsiswz1bODnjGP&#10;58/7oHrUgEMkzMhCbVLIzNlQe+Pw6D+Q5D/IfzFmUeXxu2Z7/MemegGfTAyOTgUcpPNyjAksxaRH&#10;+VY9v7thhT/Dnccdj7ADFNaRpCgZ3aQr74LEDBHbGe3Xr0JqQuFkWcndzuxIoIPrn9M4GMEcAA06&#10;JJCskUat8q7Sow+MDvkfTsehPGM1WhPMNBfc0ggaP/lpD+5PGWwPfIyMYzk9cjoQunkM67tsgLMe&#10;PmYeo7H06cn06uiZXG6Wfc0YVlVlxuXd3GOmSec44zx3kjjki275WXd95pPlyMcgA8ccZxzyewxT&#10;RLdtAFvKhkRpP+WbKqq3ODj5e2DweOemD1GZLhbiVtzNtDbiGU7QqghsBsc9hx0G3Ge7TGHkZYIN&#10;w2YdJF4Hy8cZz0PYnJznjOZMhEYT7Y442zLjaWHfnHJ46ZJz0HBpmbezInj8pmuE+9yH3IQycAkH&#10;HTg5zjkDpwRRI21DECJFjRuPK5HuVB44x7D61Mu6NfLWdUZdok2tznOML+fOOoHfJBUQEt51vu3b&#10;kYDbtOTng8DqeM56c9esi5hpgkSf9zM28scDO5uM5OBjqO+OcDGSTTWiS1ZZRHHJt5ZflPzcgAkH&#10;BHXnj73U8ZmW1cQsk3mvuhzHsiG772RjI4XJYe+QQBjgZY4HW6JWWTaPMYKCqKRjsMA8HoGHPPu7&#10;EKQTx27TeQ9tIu0MsMkkPUk8cZHXOeGwMgnOTuZMoudoiKMhYrxtXLcZIGRx9OOB7gSyxQSmS5eO&#10;SNeUbEwDZxu6knnjGScntk8BZYEjtz82Y9u5pIWPLdOc9Bux1xzzk4BLJUrWEjty24RzrtZOmcbO&#10;xBGTkgnoc+vTOGshtg0khV1hbJVQBlg23BIOGznsSDj0OTYCRXM2LlflZvnjXJLHDAcZypB7DsQP&#10;rIkUhglTd80u1dsTBg21WP3Wxu4xxwOMEdRQR7S25XCKt2gjmkXbHv3AY2qFU59MBew6EcZwBSm3&#10;eSPzh5kh2rt2qqrtztwemOVOenLdAer4mgUSIsayMrY4Yrnnp6HOc44+8w64IVMQNNKFkYlvM8z5&#10;vmB2k43cnncMkEdCTnBALmfQSIt58ckEIZQy+XHsJ5IOByT8uA2ePUE5AIbBGblIokm8zeAPkxuK&#10;jg88YGBu5wMd+uJjcOj5JmKrgKrZJ3cMATkEjAwBjlSPTgFo8Mmy7uDxIxlCxjc+Og49ge5AyCcZ&#10;BMk833/1/X9aRl5JgQYFbcwISMliSOuOfU9+RnvmnR7JJGXy1kVd5/1JPyk4Uk9zk9fROpxipG8t&#10;rdtk6lircspA3Nkp2PuR8x5boueZmRN3lw3TGM/vAZG3KD1BHH0GfUYbuDRLkQLB5WwyR+WrHem9&#10;fm5zzycLkjjA53HB4zT40M5jitxI0jeX5e5flOTy397G4HuPxwMLbwlIRIQrRNjaytuX5Tk/Ljkb&#10;jzwCTxkjJKtCo4ZfMXDbW3OofdtwxPb3yeDye5IS5a/1/VxIzuhhkmmZYzjyyWX5ACcZ5GOc4xs9&#10;epzSxpLH9+ARoq/6tdzEKT93gdMkqcYB+YAElakWQQRpI3yh2O6Qr90nHG3kkDcfl6HGcnJFOggt&#10;0wI3wvmD5hGx6EZkJbAwRyfYZIOMUjPm/r+v69CMtNEVLEupDeTGqfMVICgDAx145GccDsaLeFJi&#10;hljDLIGb5YjjBZcHgHHpnPXnkjJ6/wCJnhD4e6DqIufhv4r1HUtIvLMT28mr6KLOaNixTbKoeRFk&#10;OBINjOoVlwSwIHLRFAjW/mqysRlmVME8ruK9vmJxxnlgdwBFKMuaKa/yMoVY1INx6O3bbR+vqrp7&#10;q61IoJLeQLLuZvMKq/PBZgSMYBOPYKDnuBT0E0cD3FwrLubL7VG5cAcdNx+8Tg9uxA2l0kc/kfbV&#10;upPtDSOG2q2/cq7sjPBAwRg8g9Qc5MlqGbe9q0axwyRhZGZNqscDA3ZBUE+vA+bJ7qW5UpL+vu/M&#10;jBmt52a3+9tyPNzuAIyADx2G7t97u1OEE1ucxsu5nyrbiB3J5HUZHUELxu53A0SoZY9gBZ9qkb1D&#10;fLnII54zgcd8twByJlGZ1igcyE/JGSmN6huMKfu/LtwSOirxkg0rESlp/X9f16kRxGyoI/k2oV3K&#10;Sq/x7eAAcD8SOgXtPMssasiyLFJHJvyyHeqnauPcAZ4zggHqQajjt57xWt503SEhAfs/J3A/Icnu&#10;Tk8dcncM5qZpRMFvRLjcxYG4kCnPykkdD+fGD8oyCplkP4kRsogeOMqy7JcRzRqWQMecrle4IHBx&#10;kDqOr3Igjjku5HjVNzKsaEMCw+Vm+XrgAA8dQc4waXcsbK8W23VlzlshXUrjjOCRhtw4OM4wchaa&#10;6GVY3SIvtQrmAhsbd2OcYZvcdcjJByWXQje1x88xa2CzwRZg4Z9r7jvGPM65PCk84LA+mMTuqy3L&#10;QTxqvnB3kWRQ6jbkZPTPTHYkBSMHDGCKWQNJcWm7zFhAj3BWQHO08Mu04ztwMZBXgYJKXDyzFZYW&#10;VV8kBVZlVTjb97DKQCfYAHGOOVF7xPLrbb+r/nqSQSJJNIkkErGSTDQiZsv8ucH5csS2w5wP4VwO&#10;KvRM8uorFBLsDbWh3LyCBtcI3C9Q5wcgBNpbIINUxBy0cEkfzSMRJlWUDGOmTzjr0685X5i65lCt&#10;tWQyLGyKV2ZyrSb+dmBkEYIUd2xknNRK5jK0tu3+X9dyR1WUTWQgkk3bg/nsqlP3hB5GFOGdRnA/&#10;iA2liVmmhm3zXDMqtvP7xht2hiMHbu4yepO75dh4GS0ELkQoBbwhI4hHtMLszblAGVOPmAHYjnpw&#10;wJlkia6jjmvo9ysqbljEm8ndu+Vstvz5nO0EnbnAGxjny6mb91r+v6/q5HKRdtGInYyWaxssi7GY&#10;ZkABwpDYO5flIH3ic5wKbK7piPzfM2t+7fBZodxbgnI2n5GyGXkv0AVcSG4tpbiGKS3k/erG8MIC&#10;hQNp+YLnHOOgBB3MFXJyRII4t15LPHt3fKod9gYHJUkfdB9eOWGAQCFtLQe2/wDX9a/iOnFxKZHj&#10;VlL8LJIzNlXYgIXYjeQXBGTnCcqCWAczLPeQxz23yysVh3HH7vkYyUK7V5HC5HPU4CtEiLNCq2+6&#10;OONY2VAD8uCGDfdJJ5zyPmxx0FL5X2e1wtzKjNGdzxzDAZVL7tgPQrzxlWJzle6kifX+v6/ruWUm&#10;W/hS2tJFSSRtvmRO3O7ChTwNgUDG0jcAckkZURqnlJJFc20K+bkQzeXt6gNu3nAAy6/MRtxkADdT&#10;polaaKWeLceGhj+0eWoTdkg5KbFIJAJ75HHBLbOHbcRraz3DRs0jRrIoUjPO7pt6FSCCADz65zMl&#10;bl0/r5/11SHRzBkWWCYBZpG2u6l1VAyrubOcBSerfLgt93casQSzRtHGyyRlJ2V5N7FsgqxY7tu1&#10;1wPmIAYjJ2lWIhgS3tAtx97y1ikjkhZ9jqcOoA4Ixu5ABYEZGApWpIGe2KSWsLNlC++RVV2cYygc&#10;Db3CnaARu9CSE0Zys1p/X9Lv+HSaBgkD2gBa685R+8UoHk5YjtjJTIBwfnfaWLCiaTUGVrh0aNRd&#10;KW3Lj93tGAVwG67SCqkEZVcABKbDGhgFjJJIIo7fyueeSSQpC8gs2eXBUFip5XIVIvMNvEIY873K&#10;rIzM5G1cl+NpBZcBQPvArtPIC5TPTmf9f1t8vMev2h5kUeWY42DTRW+DltpXL4J2AD5TxxwCVJwJ&#10;bZ5oUF2bRY1baGSPCAqDkxkdSMhgCVBAABYkA1XjlKmN4YZm3fLCo2nzEUbhnJKHA6cdAOASoL4l&#10;jW7Go6fAtwi/8e7XD7UOACjdmCncnyliQOH4cGpsZyj/AF/T77fcTL5txF5rWiqskjLwZBxkv90j&#10;nAJ6BgOBhjgVHJFGyw3EhVdspUrOweU4yc4UADAIY5bht3TpRbNLGsLLEzH7MHh2yKBuByWypYcs&#10;3KgHPy7lJyWmijkWLADpG8eY97FcjlSzHPJUknaNp3Djd94on4XoweO3WMxzxsSGZfLijZyzByvz&#10;Zyd27GQASC4KALkU90BnleSBYkZWaXaVlaH5t6qSASjDEgIwoBBLLgHe23L36MIbZoWZ2RowFUL8&#10;rqOfu8syFtwAJOQcsKdAytAQZTbptaTdFvMgzGxXkfKflwckZUlssBwVyozd9b/5/wBeuuoqTJbQ&#10;rcy6m1vHuUmaNjG2XY7gMA4YnZuyoAVMEDdmrQMMd5DPc2uG8zay7wXaUAZUERljlcKT1YkHODtp&#10;qlRdLBPdQ+Z5JDbYzD5R3bWDYONuMD5WG0D5Q5J3iwyRLLdQlfOhh815VlU5ABBA3EYyTnAG8Mdq&#10;kKciJJGMnGX9W3+78vl3jcM4V7h9rJIwhWO03bJCo3KMk5UDeFwST8mMBSQYtmEjhrplZdy8gLEc&#10;Y3MRlWV8kliQQNwUFSCz44RariSOSONo94kkUlVZg+3KgFkJGVVsfe6cMS6n57UwWqTNHG4CxtNl&#10;kU7QwkU4kHK4BGf4h0ZScmHN06f8H879L9+js3lTDC1xqEBVZpBt+0TmIPj5ehwA6lCCQ2FMidGy&#10;5RILuadLVYnRmXczyK/zsBuMfzkhcEncGZgMt935hUh+zozahkRwzDG9inmKQ3312ZO0IQOrEb2I&#10;X5VUtgEcU0olRGG5DMzMOExwO5ICggt82cY4YBjPKjO7s7f1t+X9WJoVMskYuIXWMsPOG0q7ouT5&#10;mGYgZwW2McFUZ8AMaWCQ30bbY5i0e2Jo1lXG1lGdxxls7ejFnQjrmMu0UKvEqp5gaZIMyRyXih42&#10;XYMkbvlxIFPfAbI45WQWe2DynkjmmyzeXApLJII/ujAOSSrrjLAfKRwGxPKZu3f+uv8AX3dia0WU&#10;3aw2UsYmabYqx5LRvypB3up28MBnLZI3NgjMbRX13BDEu11Db1jkI/eAycBVY9GIALYGQFG0bW3S&#10;BIZtQhSyCszL+7izsOwuxBH3T97uu0ZVST8oCsVo51W1g/eC3eGCznhjZ2ZHdgFKcctlWDEgKA+3&#10;LAqylEjaV/Tdardf182ri/2gzkWXlJ+9Yq8sLJFs53rkZOFwC27n5QTgEkgkljjs2W4jWSES7Y5J&#10;JSp8yNAvVcBeCqncCBx94gF4IxukijCSsXjJjZNytIq7sBt4XJOHzjqMclsETRaZNFdrL9v8nZG7&#10;xw3OP3nIEY6LtyobCgEKq7DguQYHJU4vXT77/wDA1Vu3ceHuLS1iSSO3n85P3Qll++YywV4juBJR&#10;iu3OVYs2DgYVJL0Wti18RM3nlvIRN0Krn7pLFNwQeYTkEglSGyGJDYQ0q+Rb2qrHFJ8xWNldQxzt&#10;IOdoXb8oY4B3EbvnALCxuJ5JoBZMpjjywMjDIZZAeWb59uV3KSB8i7j1FFhPk1cvXtdfp02/ytJF&#10;qayXq3E78Rsol85JF3fMX2dUAUYXk5O5gechSjRLBcyC7i3/AOisJJFYBlkBdQvHythzs2ggkxJg&#10;ABSXmJwrFLhLi3mhE8mzC+WCseXznEgyg5+7kycLuIDIreDS497r5c8MzDctwpZz5eMNuwUc4GGU&#10;jYd/AAAosR7v2fu/qzX3fgTSypFPLb3TNGG3boxIsaLIspBXY5xtLbsFvuh3JzwQkDBAs1xeM81w&#10;xha4EYZcf6va2CDhsbiSeQMrg8NB9jdblIbExy7+IWjZVhfgLhflGwDcrEKCfmZeflBLiNRefY7a&#10;+aUbGSGP7QCoUyblljCruxuYn5f7gPOPmlIOWOyf9f1b1+8JF/dNBJAu0W6hlw/7wcuP4sZ2hmA6&#10;Nt67iQ1hZbZLth9uZopOFO4xrNGIsowAAUkYIxj5T/AHIAqQw20lzKJIfOib5Ga1DmGTaN/ztnKB&#10;l3EdVB+ZsfMQ5kv5bkxFId0kjMkkcw2yMGP7zB3nJ8rGU2A52qQuaCpR7vp/l/l+XylFzi5Fvq12&#10;m2NWbdbh8E4Gc5YEFgMDGGOWGACpWxDb29xEtreTyRt+7luJLd/MJ3/NvXO1VYnIEeFcArhpBjZX&#10;k0W506zkt7zRZLeFkYuRMWZQu792R8ygbA3DZORgsRnAYWRpjJbx27AE+WshbehOGTK9RjduYGPd&#10;mQ7mIKrpHUzlyy+F/db79H/mPjeWLT7eWe4XdMoKxeZxG5ZwrIM/IOFPzccqCP3gJcIBbXXlwWjX&#10;DO0kMkFrNIFBV0HlrvBKgGNmbdhcNkN8uQjygZSW3hiaVS6PJcovKbiJgUG3K+WBhVCtjaeEzTXi&#10;GUvUvLWJo5l87ybLZiPeMseE6llAYMPkXH8UgqtQ+1d/8D8Oz9H+liWGzlhkt7qFn3H/AI+o5GRp&#10;2Cgb8sQpyC2dwPLltwGGatNcwQzu3nRRwbSI44ZNxjU7yASoOdq4+Zdv3eQdpIkktJZzPZp9sS48&#10;qKNk3RxSuHVmI+YZLDaFPzgE+qgYRonuXjaQ/NHgvsyY8BgMgkEkFhLy3CpFzkMciJjyrRu//DL7&#10;r/12BGS3i+2LOYyls3lz7lXu3y7+jblyoGWUAcHcKRoIC/2SSwW4Ri4dYbgJvCJuCn58lBsJLEE7&#10;iB94AFR9p+zyTDUQu5lO5roNgeUoIJwxO9WDcAsCny/ey00UMUt7PBNAuGfZaPIz4RTJv54JyPKV&#10;AGLcFl+YqiBy0Bycdf6/Ta99H3fm45JsTMG0mCNZLgItusZVXfJ5zsA+9tIyqABPkHGVjSOzN1sZ&#10;v3Kw5Myv1DDAIJUYYqq8sgzuf7gCss9uLMkXAVdjbiiD5TIVDt/d4AyCuSdpADKwV1NuOxngvfs8&#10;ASPUI24W+mCrsVl8tncnEmG85cZkLYxg7VBz5iJVIw02+fy/4Deu/wB2bG8rWb/aGWDarSKlvMFj&#10;YFWTJJyD8ybcYAKqAAwIDR2se/aZ4dq7ZArKmd6K+DknczhB+7+UqpxwyAO1WhaJPGJjGxWWNZ0n&#10;l48sK45bAx91FJbkupHKjo5bWIySWSQqrNGsu2HzCNgUHEhGPk3lMEt8u1SWG0KbUzT2kdV/X9a/&#10;1oZ8AjR1kbyreTezSTSKArgdVyxIPJUhhwYwM8B8yQxzs8drDJcqUh2fZ5GjjaNzhgwyMDjb+7+8&#10;NgBIwQbkFrdy239qTrfKLnzDJGzKzOORu24xHghSv90DBDKch0GnT3MEdqLeOEyP5kdp9l4XaoUq&#10;ScsTlow0ZLEunT5cNXtEOVaPW2nz9fu1/wA1sVVkjtsahBJdQzNIv2dnLFpSwXDKpB4ZdwUgFtzZ&#10;ZkU4M00CZt7aZ4VhYxwq73GGm2SYKLkkMAWG0v8AJ+54ZShJuWtjci7WG7lhg8thAl1DGBtXPMeU&#10;2fId5JHynGf4uCn9j3lmkVuVjjjntY/JjbLxEZDc4DK0gbcyj5jg8EMEqfaR7mLrQ5rX19en/A/z&#10;20bzksJLZYdQlSRY2tVVWVmVd5QgruVcrt2kbWBC7ck4Wp7W0a1m+0XIXa0YuJYVthGMA4A27wSj&#10;cJgbtyllyD93Rj8PTpb/AGi7sGfkrbpIpZZGl3ONpxnujLgvgrjP9x8Wg6ld27LHZLNFI0u1JQEI&#10;ZY8MHK42lufQERgA/MxEyrx7mcsVF397T5bbq3n16L7ilCHtbeHUbld3lOpZPLSNH2k/KTuwjZP3&#10;OBh0AZd+DHDYrdbnUSCOFgQ5OVQGJmVV2riQEgHkDaxAI4w2tdabbyzNNbxyXMEMJbzxIVYNK3yK&#10;d53yOAysCrOvzqFJHK1b2PT47j7KyQzR/aC1wphL7wU4VcAEqQrjcu4YjUkDJFQqykZxrRne27/D&#10;5d7Py3XTQgl0zU/tEU0cJtTHO7ttudzD5H+bcCQh2yCTa20PvAXORvSPRBYrcG0i8tbS4j8xImLM&#10;uN/C5U4+6CxZSy7WPy7VDOdrez1CRftCzTqrCLE5RQynacMeCcGVjsII3sV2sBttK1hNbXEOnvNb&#10;yW+5fMRWZEVXaMYjZdyAB0IBAf5WBDsRtftCpVKiivO3Tz9W7dE9Xv0Ire3mhlt9MspvJ2xSedcY&#10;3BdwVlzz8sYSQ/PuPBbluKltzfahCtxfxMsJmWBl5GV3KxwM7n2hgoHzj35yXCa5kuvtVla28Mdx&#10;EskhkZk3AhdyvsUjkkLnbt4IzyXDbm2tVtlmt4zDI0Cm4Zpyok2fOcsg+QKMk4G1doJcuAAGPNe1&#10;931633f9dCRoNLu3WWztohErKxjaQvFueLqPk+Rd4fK/eLF+nzbWTQS2UcVxbLtRWfaZtruiiQrs&#10;4dSU37csSMHALkuAzorrU57mGK/SWRo4cyWZGyZ97gsgAOAwLI3VQsfXttjhkWVI3klSGQsHjS4V&#10;Xmbb8uFDZ3hMY8shnYggklWU1FkrmWl9F537/Pzvb9SaGCSwuPtErKq+a6xhdqno4VljcnjCscOQ&#10;SEyG4O9gtFhht7WRLhY/MJR/nQx/u1yQFDBBykZVkAZmwMl9yGnNBcbLHT7za7QR2ybZVDTZjCbk&#10;YE/8s1GGOFDxqwJZSKGvIntY0/tDMMiB1uI4uCCSxTah+8NuCwySGBUAsxBuD5ua3pfv1t/XXXTs&#10;6CCWzbZvuFmQ7fszMqhlZXKMoJfBG1TtUFVIVD12skUttpF9J5+6MWzRyNbzbS3Lq/mF0bgDquP4&#10;mXJIYFnIlpFd2xlvVd1kTy904fy2yA38LZ+UA87VYP1dRsaKO8s3uIZo7Ro0W3mUwys4jGSeeJGY&#10;LtLZbdnDjGDhm0UQ+Ldbr+v1Se676a7GmX0NjbwadeaZb3Mvlzx3E00nl5+VfMVtwVUZSBuy3DeY&#10;7IxdQLV1rrAoLeyjG26QQssO12aN9+5WBVlYuTufKgDYcK2C+GkbNFJBqHmQxmRkurjDeeAGkUna&#10;oMbHALfIMAoTnG5hJ9qaSeOK4h8u4nXcqxwyNseSEkgpH8xbIY5GeHQsQm1RPs4nJPDwcr72u+vr&#10;df8AAtp6pDpnglS8WGx8ubAW187cvJ2qWXjb5m1gcKdojQFgxTLSXr6fJc+UmmIrNIjww7guI1iX&#10;BYImFDITu6qN7bdw/wBXCt/DcWkl9FLDE6Db5XmSSb3QqxUjaQzbVUsrHaMM3VyEdBFAZgkentbr&#10;DdKrWsmVRsbnw7buTtXgkAkv82WZiTlLty6tPTz9PPb8N9UTXdpp25lg0y6ktX3A20U0iSDPKOSw&#10;cI4KS4BU7TxnIUhX0/RQ7CISrHI4Cj5Y1TdtCGRlixGTnfg7lBzlXGQ0ZjtZpRJbw+aCIcW8ziQu&#10;VYHYGc/vMFBnO4AtvyDwyx3UVkqtDeyfZ23PJt++zOD+9ZvvFizbgwy3UYxuAlxJtLl0bv6u/wCu&#10;vRPr3LEVvAsU3l28Nu7LJJNawwhI0O3kBgpG0NHkNuIJXDZYsBasNOaeXbaNcM0bsjNuSMhgnysg&#10;DZKlwW+V3zsCqAXGS11ibSZN1jKsTreKV2KrR4Vj+7b5s7cqrEAgn+BiNxrUi8RxShbdLDd5Npsh&#10;mt7WVVtQA6+WMjPLFQX5JJAVeWKY1FK10jhrVMRH4Y3/AK/q2t/N2sR3XhjUZ7FoJLpY7dtsE00j&#10;CPyo3VtqMRkLleHwShKgAqc7m3NsfNuIZbp2eSNnmjmlXZ987nyd24AB34JG1l28oxEsXinz7Rlt&#10;bd/Kjt5F86ZctsViQ/IJ2KNwI2kZYBlc7UMH9ujVJIbiyeWzt2kdozcTF5PLcDEzAuUG1Vckhvl3&#10;M2AuWrnj7RfEc0frWvOtr/L19Wun/DpcrDCzGW6/eXUzRJcTXCZErJHFuKFgJFGB9z5cbiQcNmeS&#10;a3VQdQKJJcQtG6oUj8tQVky6TZYqTtOGABSXK4yVFG2dLaQFECrJcrH5cjurAlInKfKAeDlum3lz&#10;tZhEpiguLlrSGzaPa3l7VkUGPYFjIZwCoKB968IOdzcBQd1NXNfZOSXl/X4dtu3U1IyLadlMBmQq&#10;qSyW+yYkDJwx2ltxKL8wcBdu0kkKTZtbxzFcI8sUyxuqRxswOZBj92w5zuXcOSOBj5T0owIz3MOo&#10;QwLIVVRuund2ZAAXZuoyUK/MCzblwN+TultPD0tsGk02zbzjHtmjhuPltVAG1l3nYXywPzE5ZGIJ&#10;DBm5akYrc56kaX2tNu2/rf5X67eu3bOou40W5mZom/eM8b4fj724cqF43MDyuORkbei07UTJBcXt&#10;vap50jM3zM4k4YYVQpU7wMg5A4K8LhQeQg0q785JJVmkDKpkEcm5Y2AkAAKuc7W2gjgRhefvEHX0&#10;/wANeILmSZLq1uJmtpGF3uhbaxG3JclhwRyuCMAtt+XC1w4iNPl1kY0OanUUqd5ei6/Jd+/l0ser&#10;eDvFs6r9tlWTbEqiNWhMciYBCsFXcrYA2N8gIxyPlNd5o/jK6lLRRzqvyfvHUZUMQRvB3EngpznG&#10;AC2QyhfFfBmg33h2Zo76wmPlP/py3CttK7huYheSArEs2A2AeAcrXp3h3U5nRo7qbyZpER5g3Bik&#10;LnHyqu6Q8L8gG1AzY5IC/J47D04ybjqfoGT4qtUguZNevXTp/SPRtO1OeVlkeG3jhjXbHNGqgkbX&#10;wQzvsYbWbcTjKhvu45uXUdpLarJq0cJkRt1vtUfIzEEqD/FjzO4VlG4gEoBWHZazY6YkLqjR+YxK&#10;R+YqNLGX+8GwpB6L94HkBmfAxcuNesLR4xaiOOVrMKkbOUdPlZmk2MRuIXc2FYg/KQR8zD5+PNzb&#10;H2kIRcdx2o+FLF7ndAqrK+1WdIQPL2RqwUkOChOEzk8sU2gHbk/4RuzmkN3cCDyJLw7o7qZ1RJSq&#10;kF33nd1G5jgBejDJ2wt4u0mHcEumSN2MNxDM2QNxBIA4DJgYyFJy2WLEmo08babbW7Wi3MbL5Sts&#10;WQJGnGBkM+WbcFBQfKAzHIAIbo/fdmcsqdG/QIfD9sLFWh06NP3CiRDMFWKVj8rkIzknIbjCtmIg&#10;/wB4Uda8I2N7Ltv9OX5s/wCshUBcNuGSd+9c/Kd2QWZQQGb95qJr9nIk1iBGrLJlVeQxmfcdynJH&#10;AZgw5KkkFcRnFN/tW2mukNvEyuEXa3mEJKrNsG4Rsygbl5BZCSoJJJrWnKpe5y1aFGUbSimef33w&#10;d0U3sKw2IRo2ctHFIkQUsgBcYypOAeBkHeSCEGDh3PwR0PC319D/ABBpoeTJOm9lGCS3LeXwAvKr&#10;wMEA+oNfQ3LhrNT+6O6Nkhw0kjZ+UZJGWBYlRtChMlVbcEp3csGn3bQwsqtFNIkbLFlYkiwOM8su&#10;CGAJcEMC2CuW9SljsZGy5meDislyuUnL2a+Wh5DqfwY8NzR/2deiZpE3N5ixvIoJUhySFKlBsG1V&#10;JyQ2WxtYc7q3wShul/d/PaMrArbxlmEStITI7oGCKN7Lluik7iMDPtWr6fp01rut4fJaOFvOYQHB&#10;GWKlQzAjG7Zux0GHJ3Hdi3VtFb20sEBjULMx8zlWbAVeFYhhhiHIySwfhTnYPXw+PxNviPExGV4W&#10;MvdVrdm1/TPGb34Z61pkKw3mgK3lyGVpGYSQ+YdwLcKBu5K4AGwcHORjDvtIfSomlVmVV/ch1c8x&#10;omSNoBEW0Ek7gUAw2AuRJ7Vr95a2OqRIZo9sdusqz+R87YAK7sKw3N5mcsBgoSQAxjPG+LpdE1DU&#10;ppbfyo7Hb8sUWf3sRYkOxAOAc7RtbcMfIGCh69jD4ytU0kfOYyl9Ujzqd9duv/D79O3qedKJNJlt&#10;7S7ijdY2i82RrXzFkVcq3yY5BOfnyQFxgAFd0dnaW1u8kfliNocKwkUlisa5YjJ+XO1/mIcZdeAV&#10;Na/2GOJ3u5Zg8ynbIzzPG85xuMivkCQkBlzu4/i3K4xny30FiV+0267rj52t5JWtxuMhVWA7hQnK&#10;jKjaQeGwPUh8JNOp7TSKd9PK/wB/6/Iks2a7mZooJYWabdI8yMPNyoBRtx53OJCrqxO1dvTIpGv7&#10;kXEMiGSORspCsYdPP54PX7y5ADjOV3H5jhijT3CtMbrU42aPd9njk2vvQkbCXRSxj8tieO7gExtt&#10;wy6nuIJvKtreexE8R2295NGdm0fK7qrknaGQkEBU3hpA3yGqsxct5dP6/Pvon23sySW5s4ovJjuE&#10;WOOMlbdlTaFTfJlWVxtP3ecgD6yAh90yyPNcuWmVoV8uW3VWSdsruAXaR8pkU/L/AM8+GBQEVzdW&#10;a679r3NGsdwP3klw6shZgkcxaXO47AOAxI2r8pIeiOPULwLBJeReaN4+0bdrM24O7MSoJHluAFx8&#10;27cxH31Sitx8mqb+d/v6ei9VrruWmMbFUu7GR5gmxoo5hu3AfeOOiNHlAHxg7SQxbJbqkcSuGnkj&#10;kixKzFI42ZFwCCgyS65Kojbdjk7TjerVTtlub+fzbS6uJjmParW/SORcAbVPKE4ALMC29f3g+Zg6&#10;Ca7uWi1SK6V/tCmVbmOMZkLFAqZ2jnCqoIj2nncu0MyvkQezcZb7eu72S7af8MyxCv2i/jhdl23G&#10;Fi+y4OWwys/ONx4XBGFVTkkgqzul1DMEgj1AO0LDCwqpjbO1N/mSKxkGM5xlv3W3axVyrbc2jiOF&#10;tMmktiR5kv2l/OlLZLKWLDc7YyzAAIr8eWMuCK4xbwv5zMqttaWS4jMZRA2XLpIAmVcbQQpRym1T&#10;kUctyJcvNqtraaf8Hotdu+tx009/bxF1mIaLJbbakttYJnZzt3fM+Cu5T8xOSCTJDJAPNeW2tlaS&#10;Rl2RXA/dycFuQw4LZJ3EKCvDZPzBNrarDbmxskllIVVePcsS7Sr7VVh85HzbcAgM3T52Spdz3SkQ&#10;XFrFNNJCqCxXCxu7JmTd8vD/ADLkBsAsBnK7FXsnIUY86sv8v6SfXp3tvK0N2yLdQx/Z2ULJG3zq&#10;0vRyj7fmIORjaA/LYUch7E0VzaSTJayDzo2mSPyVVNkRjVSxUfPtwzfMuMcqNpGVia3e9uZjue/8&#10;6QxQx7Y/34wd4DLtcFm+8WI/1nA3EU95LhLaSbZHOi3BliugGWP5FO9hjO5cRs2ThlJ+QN5mQlTc&#10;RSbdlp6evrr3v6Pe1hiw2peSC7hhaOS4KSQxeWGhZ0B6tkjcQHJIAIGOVILK2l+fHDcXcccJk8s+&#10;YxGVdk3LGDIXAYbT0KLnbjy84qYLLbNn7RICzRxwrFEHDyMDsA2qOAuNuc/eXLMFK1G7DYBGiSG4&#10;QncZGL/60H+IKT/cy2PlWPYACQNPeEpTvo/6/L879dUNexmeb7bJ5lvIuJ0MbfuwpkJOzd82CEXG&#10;7G3acoFjwUhKpCsJvHkYNvgWIFS/zNhVRZA2CcZxg4KDcoA2unlmQSXUKh1kvJEto2VmWfDM+5Am&#10;c5/dgsQSAFIPLELJ9qeW6vZit04/fMylA4cdR5bNuZCGBYPhvu43ZDVMotjvK2r9P+H/AOD30bIm&#10;sRpzW/yL5LDcskDfLM+4I2zCMIiMFTjD8F8ISxZBao8izwIJm+zuy28MQaMKPlDhiNpKjIzu+b73&#10;3WIkkt5p7FPKmkMttIjw7ZpN0attRvNICF+WBYB8rgMTgOgqO5/tQbUks7hZLWTbHJHIsx2bnUY+&#10;ZkTJXZ82TuCnuMSqcilzdWvv9em++9tumlhILX/TI4oI2RmWR/ljlacHiMqMx+Zw+WPCtnHT5UNk&#10;2xvCyIY4x821oJjt2szAD5s/dGQWUZKk/LsYE1911cpNZhZJZn+XYyli83yghmEjBU+ZwGLA8SsC&#10;clmis2klRTYW0TNNcRRvLBGQqIQ6Kse9shcl9rFN4JAIIUqZdMbi5K99v61/4PbuW5Vje9jcphJ8&#10;ea0quqygsGYFipCkgjjkAhSg3ECjy7cTqt7MvBR7eV1K/MiqMgLj7wIwCdwOWHICCMNdXitvlkQy&#10;KyQy2V4q5IUOFc7iGJBGfvFgyjlkADYImt4XiYeSy2rJJIqhmnk3rlWVdp3ZB42sCMo4yu6jlJUb&#10;df6/r7+uhYt9MSNmsLAyRqw3xw+YNqrkbSDGOgkZD8o3HKklfmLWbe4sBH5On3LYhXMbSbWY4zgY&#10;DbTllIXAyTvYFsc58lvHbQxWccUifMEt13BlMezqQWRGcnaTjBIbueI5DHKVmjupTukZ1MiqGWRc&#10;Bww4XAUseV2k9doXfiJU3I0g48127/1vbW/bf8NVow/2Mts5uII1W4iCiNpEhNyACrZUNuyCHx90&#10;HGPmzh7K6pYRRyytbxL9qCooZSx6qflyoO8bGADYXC4JPJrKNpu3IVRmZW3SHDMrZzvIyuHAVhuA&#10;JGCCqjaK0bG2eSZRIJysbP5kcwZGRwWUlWjYgANkAdMbuBlAOapT5dWepR5ajTvr5+S/4HlddtLX&#10;f7VkRFgt2nXzrcOY4puWmYK57kgbXI3E78jdklnD2rjU31Rjc3XkubiRi223MnLMfLUCMnexPOEB&#10;Yl1O7jNUrLTB5JszbQty3zMpYL5bBCVUbiVBJJUZHztgDapGpaQBZ7ec3McciwoJFmy2OhAPJI2j&#10;k7fm3OSWOV28NRwXQ9Sll/Naz26/PXuvz1SGSa1q376c+cvl2ZM9u2xVhY/fdtw2yNluQw2/LGrF&#10;mIBb59xInkefcfKcOApcvzgrtXBx8u7BGWMb4Em0bpItPja1hMiNGSAohkjRY0lGSfM3kFRtZc8h&#10;lAyCp2mrVhFeG5C2V7MfLjIaNoSolbjG4j5WB3IgRsHKKu3cMNz/ALtdDv8A7GhUt/S+7/Pv1KNv&#10;DcXKeeLRJlknQvG0hKTcZ2OxYLuJDkYyU2rjB4aOONLt2jS1hK+XxvZ/4jvy+JNsY45LOMFurY+X&#10;Ys9IngtlRbiaSO3AjjmnZAxVPlHEYUtghmwV3MkbHcTydBNHuB5E0VndNcRJGrTXW6TLKPulyArE&#10;kAHOBjlmUEhJ+tezPRpZDTUfdOdhnNtetqX2QxtbMX/0gSeduXeTkEg4U7QCcBiHA3H5av2eqXEH&#10;nQwloVhCxPBcKjlWJBDY5ySqtsYKQx2gA7svopoq2sMUOnXMbLHsk8tWkkkdUAbydwRJAGBxuVhz&#10;zlFDbdCzEdlJaOokW1tHeCIXFy7NPGAPlK42xoRwAACSvUlsPy1sSpdD1sPkTjouv9f1/kZukXlr&#10;YarHBqmgTyQJMrXENuwRnh3bnUkRsAQowW2bFw20OMq3ofxp8X/CDWp/tXw38M32mQ30K32281F7&#10;hrFmgXdGCBvmjj3yFZCVZiQDuO5jx0enmykaVvtEce/c1nJiNvulfmLBgVYljsBORtYDBrR/siYy&#10;rYBbSOTa4+WSPZ8yo3yfMw2x5ycb+BkZKBl8ytKMvzPYo5LR9k4d+vX5PVpd0tzPurrFq0c1osEk&#10;ayC4jtzEqQsIyMElmI+XYCoIIEbBQ24YqTXyWPmOukr8s0iGEqVZpCVwVUc7Nyg7umTjksmOisNP&#10;a6kQWiQCTy3+9L8sakbsFjlijICAeBuGQ3OUdZaf5NqsMKzSMy/cmgkZTjaxfZI2VBKcbQ4Ds+AV&#10;JB5vaUwjwth3Z6mXo19NY2H2W70ZptrlIZmY7XLMrCP5cmPeki8hWzv3YQct0Ft4ss5pmS30hVVp&#10;A8cKyBWfgqqpy6O5VsMwJILbf77VXXT0trMWf2fdDCRnbkCfdJscjDF2cybmPLZJO0qVVBYe2tpm&#10;d59PdoZGVGzCIQM7R5IfGMMQTkkEK25dhG4efWw+Fqybkt/NnoU+F8EtZXfzZatvHeoRWi3EWxVa&#10;3BjmaTb5nmKyeaVXOdjLuOC27bwF5Bnn8ZXUkbtLoxWEjcyyyySBtpRg24qARu3KwXBCsSfunOcg&#10;uXuY7y1F1MGUTfZ5LdykiAls5wwZsqwbk7wQDjBaprSEwwQyyTrc28lqcxRyq21S3CtvjUjLrwxJ&#10;wCem9QOKWV5e9XD8X/mdseG8B/K/vZrSePr1bh7i8t0kljh/eyG4wPuKWZVXJc4DMFXBAJzlVJrc&#10;0H4korqdV0SGRp4z56wsfMUllDPnDEABhzxlS3DrtrlhbOt0sDzyx30alGEqO2xQd4J2535j5DEq&#10;BsZi25Bi7bR3q3iG4hjhndWSaGRhKrbm3IVZJFVyMn95ncwdgfmVjXBiskymvHllT/F/57HVR4dw&#10;cdVF/ez0rw98S9FvGW2kgaZ7poYoovL2rtBBUjKoVRt6cHaAA2CApKNm+L2lJGnlRyBpE83ysj5c&#10;LhVBKqWJOMHH3sADHJ4fTLG4uTBpxvInT+7cYYbAyB3cqGjKZYMSuSq99u0q2Dw1NNbXWPMxNCu1&#10;rh0RgwDSeU+SNxPzcYUlc9grL8t/qHw17ZzcXvezk7Hb/YdO3u3Owh+IT3Usc0tjDbmTKqsLyS5b&#10;aQSQFO0jaU6kFhjcMk1V1f4iQSWZ0W4s4ttxtCpKu5WYIm8qFweu7sSpJXILLt59fCZDS+RKxaRl&#10;Xzo2TdGEwm5QxB6BCVbJcv8ALjaa0P8AhC9Re2k8i3X7RGsYjVkfaMt8pRFG4EZjUqwJUYDlhkHq&#10;lwnw/FWVP8X/AJlR4enLoz4++Nsfgv4Tftb6H4xi0i6vtPt7ea51a3t5FjWGTMim48xVIYAAsVw2&#10;08F38zJ8A+O/7V+n+MPiHeeNvG0NrqDSTmGzsCshSK3RsxxsrP8AdDs4O4k58wgg4I+1v2p/2btW&#10;utSs/ij4alkhhjtxpk1rFIWCR3DNGPnaUnKYx8mGPJZlXGfzJ+LXwm0bSfF+qeZr8UaxkSw7W3Kx&#10;ZA6r1O3II4ySucHocfpfDOUZJjKkJ1LucIKF7u6V27dlq91q1ZNux7GFyOnT96rF3slv0u2e6WNp&#10;8Sj+zNJqvwwvWHh/UteN9qGl/aBvMcO1yfmGWRfMQAliofI5YmvvD/gnr+0t4F8R/s+6Hp+o64r3&#10;en27WeoR3KOwjxvbaxZ8HAAPBIwTwNxFfmH4X8XftR+Af2ftV0ay8KapbeHNWaJJbzynEcakK8Z4&#10;xgsDkMc/K5x1Fe7/APBH7x78KtA8Vah4S+IniGa11rVdQgGlq11sjAIKndkhdwZlC793zNwOWNef&#10;xhwRgM4ySt9Y1VOpzp02uaV1Z8zs9lbz0OfEcP1MRScbq/NdWXR9z9J/Fn7Tnwm8KagPD+reI4vt&#10;Rhk2xm+RJ5RyMneeoXbk7SPly2AcH55/Zx+PvhbxD+0N4ytJrO6mvvtm6J5Yz+8RpgP3ifK0aKVU&#10;gt9zcSflDY8T+Pmg/Gn4zftRXnxH+GfhS309vAN432LSlMki6ikTsQwUtiQSJs3LGQCsvzctXffs&#10;waP4jt/jBr3xG+JXgDUNF/ti4+zfYJYEgkhlgTbOiShl83Ceb8uCGyu4PjB+Hwnh9w5lOAnKm25T&#10;im/eV0+ZO1uzWt9vnY548K1JL35a9PJ/qfT2v/FHwfptkt/czWsVu1xsjmmUSI7lv3YKKQEc4Kc5&#10;U8BBlg1ct47074aan4ev9TutIsRGIcM10YFLqSCSFdBuQBSBkHmUhl+/GvjX7X9x8X/i38Y9F+D3&#10;w+8Aa1J4Yj1SGa81T7EEUygkyKJSNq7SSGYn5X3H5ACD9Uab8PxJoLfaWImkt/MMk6+e8cnOcCQ7&#10;m5MjDJOFOOcjb6EMswOV4elKF/e1te9lfS/m9dDgqcJ1t7qT/L/gn5E/t3eBtEbX7nxT8Orx7ext&#10;VWS50+3YCOK6yodo1XhU5AVQWI+cHBBUc38Ef2g5fDHhK3+JlxqdxNrmi3H2S2sfMb95CwHK5BGM&#10;k5xyG5JGVr279qn9gv4/+HvEnirxHa+GZJPD6rLukG4CGMEKjlXY4XBAZyx27CWduHk+O/AOheLt&#10;C8R2uuabp39pwaddx3Vzp+0sjoJOVZfQ8A+u4AZ6V+0ZdHBZjlPs+dS5bW1s7NfC357H08cvpywC&#10;o1buy66N6apvzPpj48aXL+0d4D0r47xfEJbTxXonk2/iC1bETJp7yKsd0sIALqspZZCm4/Mu5E27&#10;pL/7RP7RfxL+CnhnXfgv8Yfh7DY3XirwukF3d6bOfs18rqrw3sLxNtlL4jD7y3ClWAZSqz2H7VXw&#10;Ig1HUPDN38OdLtdH8VaeYI10+WSGeO42FWL7XRsLKWxG7IhABJbarvzGl/D3w78UPhNa6x8WPEGu&#10;61D4X1WfSPLmnHkQxrs2LbuWz9xchNvKk424Dnz6MfYqn9bptU4P3Vb3lfVJNP7MlZp+XbXzMPg/&#10;Zxgq9NqMH7q6q+qs12a6+Rlf8E5v2jNP+GPhHxZ4C8VXf2fRZ7S5lvZYbhfOlWaJY2iWJnQSHC8c&#10;gHJU5JQr6B/wT4+AWi/E3SNa8f6/4q1iHULHVG0rTbK1BimtVw2xUbB3PuYAIOnJbaNpPz/+zn4P&#10;+H3h79rKfQ/F15ex6Lp8lxLbyxKv2pfLw0ZRCGRpcDAUghicZGQw9A/Z48YfEnwn4v8AiB428M/E&#10;+5tfD1lqE11fQ741GoKA5EZQfKScqp2qVUsMjoG9rH0KbqV3RdudQk29ndtWWj1fX5Ieb4WPs6/s&#10;G4OfK2++uy31fX5H0/8Atj+LtY+EHwqvLR/H9zdC4t2sV02SQTSrK5JO2b5uUdcozbpQUZd6gpXy&#10;N8P9b1HxHr2j+MPh18Jlmu/CTG8v4YofNkkgVSrkuwZS23/ZwCpYLy2fXfhz8O5v2kJ5vjx4o8QW&#10;1w1xqE11NpsjSbLONIg+/cYysmPkBZm+8CW+VXat/wCGXhXwJ8JtC8YeJ/BOm/8AEytYPLt9S15V&#10;iWSVQu5rePyvnwd74BTaMbm2h648N9XwdGVJazvr0Wuln306ni4d0MswUsOlz1eu6XvOzT110vrq&#10;eS/CHT9A+OX7eGj39/Dp8drcWgu7i10+0KxwBY9xh2yZIIAKljkjqMnAPoXxA/ZB8TaF8Qp/H/wc&#10;vbjUtPs7uRtRtbhVmdHikVZIiBgSPuORFsyVK4GGIHm/7BWhaj8TP2t9f1i9mZZoNPuN1xp0jxfv&#10;nZI1I8ooxJY5+8mSMlgev0N8Qfhz+0Fpvjr7L8OLLUZNH1CP70ZjkXzNibQ0acrtV2IRuCpOzcEV&#10;z0Y6p9XxShGaVopWe1tWGaV6mHzaNCnNRSpxVnt1du97Hx7+2P458SXXjv8As601q6mSaKJrjzGX&#10;c7hFU52qOhBHPOAMgHOfO/htoereKvGNvokUEskMsym4ikYqrfoeo49a9V8deEfEWpfF+10ybwk2&#10;qalDND9umgAdZlcBlb5QQu4HPJypJBxjC/Vfg/4L/BH4fQ2fi/W7Wxs9Uhs4ZjC1vLtEpiJWOIMI&#10;28xVDyKWB3fLzIzjHofXKODw0KUY7rp/wPwPQxWbRyvAQp06fM3HRrv0bS1+eh3n7PHgbSvAHgm3&#10;itYZpo7hF8+G4k/1zbfkeIFVkkUOyKu0KSwHJARB3X9vXGlaXHHd6taQ2625mnW3wq+bGpG9ZA3y&#10;lGUDaAAQ4HzFgqecfDb9oHwv478RSeFPDU/9oXVvbxi31C1t5TKVVUkbaokxuBjyXO0lf9YQcgel&#10;z6D4ka8MMD3C2WxrfUGht08lvKidVbayhzxu2uFVQw5jKsrL83OMY1H7Reep+b1KOIjUvVum9db3&#10;/wCH+V/IdJrmq3F2IPJuZpFkYPEEBbZt2mMjBOHIG6TcU2rtwgZmeS51nX7AW5W2eYTFUug8q7Q5&#10;kw7bgmVXcowdybGCk5yRUdpo95DBDJd6fLC8bCeHT/tCJjyg3y722lQCDnBw3mtuDAFysHh28trO&#10;G7j3O6siSSQ5aSPG4Mxz8oX7wZQAobJBBIJzcaCXwoxcJPfp6/18/wAygdWuyjRW9xcRwiN0kEdx&#10;Es0Lbcum2b5lIAQ4ILBiNpZM1TvdXvdSiWKzNxJqUK4heHfGhZgy5KhUjyPLifa4CABWIIwa2JfD&#10;M0XnG116OO3UQRxtHawnaIfl2M5KqSA7Acsd2SAPKbFeTwfYzrMNblkNu0iiO1WJIo3k8xk2M6qA&#10;HSOULnILMRgErxpF4fdL8DPkqN6f1/Wt9TLmk129lj1C5s5I0kmaZVWaRJpNil1jbeGcJmZQIzhm&#10;WQuwVhgZc2tStLHb2OpGNmjjM32xUmaFtsflkNyuckdCwPmkBST8vX6p4X8HWl1JDdxllW6VrqKR&#10;SsaKoLqoHeMuWJAVQwLEeZlVqvO2j2tmxNosZjn+zxyToSHjQbhjKldih9wJ3FmGCGErIKjWgto/&#10;gYexlJ63f9ed/wCrdDk3t9UgkuLy18maFVlnj3TSh9wL4kyk+7Jk81QudvIAVHxv1U0HxRJqH9jP&#10;fR/6Q01tJb3V3MyrD8kagsxfO7ao+5j5yeCpB2bvVPs8QvdJ06aRmUvI7xldvlQndCC5z87od+JD&#10;ygwwGSYtX1nVI7S4uJZ/Mt45N8itDbRoN0TSbvMYGQM+1TgEFRHlgmRvpVpTey+ZlUwtX+n/AFr9&#10;1+664dvaeIb6xhn1O9kskbDskl4ttJZMz/6iOQxnCL86H5myFVflPEmnY+AJDdLcw63HGFgUwzfa&#10;FiYSB5Jj5YLFvunjGGLpggqXznXmo6oLW4v54YoZbi1u5JgJ2iWIRoqPG4GUkTeSoY7t/mD7oQKC&#10;/wBbv7e4mstN1G3Y299i3e32/ujGQQ7iQl5VDK0pk2bowZSrFATWrhVlpBpE+xeum7/4fb+n+elP&#10;4StoNJt4Bftfssa20c003+tZZTv2opHmxljs8sEnEaqCxG4UdStNHh0om4jaaBVFwCsm+KSMqySJ&#10;mTAKDePk5O4R7lZssad34in/ALHtbxNRk22MizeWx8yS5kbfDKqAMSyIGTruYKVGQAAKMmtavJF/&#10;aOk2sgutPhhW3ukuxJI8jRlQz7S6yYeNXEqhlxsjyA7bbp0am8mYVE+b5/jfb7rbbX2uXhL4caaS&#10;S5sptPkkmLfuWNxLGoSbZK0e1yzfLPkuN24SHILrtXVda0a1dR9ghkndfMto4498bFj5e7KbWkXY&#10;5VQrOuUwT8oVsWeaAz/ZTGsdj5xaeNVYRyQ+dJIPLjlOxVBSMsx+78gYKoYihBqggtpJLaZprfzN&#10;ywsU8tpI/wB5GxlBXJxIj4fGQ7LtIXDdH1fmMablq97dP+Dr06N281ez7LRNe0n93LHHbt9nVYU+&#10;xKJfszPIF3KAzs+HBDfIWy77XJZAY9a18T2klhdKzQKsYna309JI7njjJiVgdjZ3DcpJBQgMpYce&#10;JNTjW01cS3AxZzFbppA8cfVSCsnA/dlovmLBd+SzMwFURd6uGmt9T1NY3jCi8aSXdISSsahvKxI6&#10;oyuo27ozjGArqamOAjKV7m7xXLtrb793+u3W72W53lx8S7OCwbULpLdbyOaeS4kvPNSGKPOF2AEE&#10;osoZzJglCE3ENJGgdcfEvTopVsZLtNN/cpHthKSMtwflXcqwhy2VYNHuZdrE7VGYD5je3Ca9It29&#10;40Ju4wTGtxGkKo4kIDbixJUngcxny/l3r1ZPazx6oEur24u5dwDx+YY1njJc4TA/h2FtgYbiFwGd&#10;nx0RyehJWlc8+WZRj8K2+9ffpprq/J6JNno9x460vVr2O10tLkedIPLtJrkIkieW+Ud1bcMxTmNS&#10;C4BRRjaSEqy+O5HhitEhuGhhjlMa+bcXSxfKzJLIGYhsEhztAAMse0qXUrw9usDSxWNzeQrG8ahj&#10;PZwqUJ4aJQ6Kdi4fAZyxHO47mxNGjz2kc97bJbx27BrzSyu1yzjLPC5G3naXKqwLng4LKTSy2jT7&#10;lRxntKb5tP63173t2T3aTNweLIbTUodcbTba1s1/10O4RspQLsj5RThSrkYLEBcNllwKkXi+4Vvs&#10;LWkwuI1dp4JPLjdpScGPOwORlEzIN2794E4OEyrjyY7tYBDJwzCOM3zSxIqSIWVdwJVAr7QWDHy0&#10;5xsy2aNT/s9GLFbezMsggRplAfbsYooK4AHyfMoLFg6KCcY6KeEp9jnnWX2Vvtr6+bd1d+nX4bnU&#10;S/EO5hu45tO1Ty5m/etcyKZNpQsSxU5DybSFEj4KgfIQFIEDeMru2MjXDW7XMKlkkj+bY+9y6onA&#10;VtpAaMjcCxIy5Ablt4It4LbVnUCQRM0aoY1QOMqIyrqWwrtxkK0xzsAKpHpV0+nxtJpMEkTRq8Sz&#10;AK3yjYS3K58sNuKnnuOT5a1v9SpdjD6zKcbfn+F3br21T10tv1i+O7yK2WOMXflW6i6ufKKK6KiN&#10;EqqzDGNk4wyIdwD/AMIJqbBlso7SzurfyVmV28lowoWMFg6hmICgZGXDhjC2WA+VuVububypbJ7+&#10;SFHgCzW/2hZpAIoyxPyMykEu5ONy7nQYRXO24dbM1w0Nz9nbdfTRXDedIqwDc6MdpXaBuaONiNyj&#10;aARIE4X1Xl+FGkalGST3e+mz7eWmtrP06M0pLvU3nntrsNcR75BeQ3DRkTyMWkVDgKzjcyEEPuYq&#10;SnCgpatdSuXn2jU3hkmZpZvOuAZJYvORTgMB+8JlYsAcrGoZlyoaufsLvTnnhuZ7y3hbauBbqMTE&#10;SiRT85YlgOCilvvDcwO5VdNrWkx6f9k1jWZoxOyMySSLI6gHPzFkdgcAqql8shUlsna0yoy7G8sN&#10;h6mytbovzt16O1u2poXmt3Mdz5mpx3C3C2awyWE16/mh3UsQT5m6PayEHKqQwXJUEurpftKyyWSa&#10;q6R7Wim8m4EZilDhmxlMOGx8pQZ3NGSi/cbN1XxBp1tBbvbXUjIv7wxs8TB2iWNo+JDuEfz9Xz9w&#10;78cmobjWxujvPslu7NOVjimt5IV27sZcI/PG0DLKzOeXO4uajh5y6D9jTspJfra1++3Xr6trQuDV&#10;IL+/m+3aWJpJzuluIIHRp41V8oHYYcEfOu3JZXCrgDFSNd/ZWuNQh1dWvJI0e4V9NUK+4x7i2AeM&#10;FXyAvK4bBZS2PPq0gto59P1JmWSTJWFpFjQ+WuFCNsXaSYm2jdu8puXG6IR3Wv2P2WF01COZbWEm&#10;GD5fL2qBHGPnwWzulQbCFyqtwMGn9Xm1saxp0I1rrZ6dHt01WidtNm9NdjetbiOTU2OXURzLHLMi&#10;5aaTzGTJddioN67tvdUZtzBGIjvpbDTL23hudXtTDb7UkfIkidWI3O2CWVRGyM7MSpVNoHSqOo3b&#10;Xl22pXN58nmovyKm8AbcQklAFkBA3YymQgwAyGkTXJnkMC3/AJsnmIy3cMsqyTKdqqDv3PHt3kME&#10;GSzncG2hqUcPLc6oypysu66dH5trfp1eumi91j3l5exSazaiZ2hkl8qW3h3bWDeaEIYjaRGEC5VW&#10;LbcK4Y05NSS4uZLjyREvyuIZodrNK27bkRhAWCMQExjBAxtaPbQmvbVZIYLayl/d5Ek0DFZl82La&#10;Rw/IdY+wAOY8fKpBrtrDRTXCXHkvCsa7VaErCrB7eMHaCAH4yQcorNwqqyE9EcPfZFS9nFar0+b0&#10;X9W32NB9Qs5JZNJS5uIVVZGh2kTAsV4LyFQoxmUq27OyNh1waXUdTN2k1tbzyeXcbUhjWQrKihm/&#10;d7NweQoNqDByh8w5TdIKz7fWL27nUGS5khkcbbWZUl8xAH3vvRThCuBtXaOdyE7Dmvb60Y4S91bX&#10;awCGNX3BUmD7VO8uBtV90aqd2NpbjaVwt/V31MuaHtNFqrP536d2n5vrd9Fp3GveQPKkuvP8pk+0&#10;RxzEKOPlIR8s+5WkOSdrBlUFDkFbhJomWO6to42ntVhaSXz28gCPCiNF2ZJZH+UNtw3PGVrnW8c+&#10;GtGvTFJqFnHJ/wAvCQ8q5dFQeWMuVPz5GQUJCLg7ZFq9LfRw7HfU91tZQrJJDaRlfLhwUCJL8km0&#10;7hKc4BV1ILJtqo4WS6HT7KtG14yV1o7PX003vZrp3fR3otQv41Wa4uZreeEeVIfP8rYZFyew2EoD&#10;nd8kTNtbHyhM61uwunQxGaNzNIrWzJDt3SblPz71JHzNuKgbP9Zk5TcvE/EL49+EfhyzWN3d/apl&#10;T949q2B5mdq7l4BK+Wq/L+72McD5jjgbf9sLwze+I7e5m0q4jtfJZZmX7zFyuVAYkBPv8ck7mUsV&#10;2gbxwrerPYocJ51jqarUqTs9U9Feyb2eurenXXXe57nZ607Yv9RitlRsukkULMITKCp3lmbO7ec8&#10;jlSOqyR1V+3XltK0NnessMSYZio5aRFLuT0JZkAAIOAyAZkMgPC2fx+8DanExl8SNDCsMaPLLIEB&#10;X5gTtXO4guTgZBwoOQtZcn7RngZ9XuPL1RZFVRCsjABnVTyoGEUKxZnOQoxxwwLNUaEewLhfPOZ8&#10;tB/dp8r9dXf19b+ky6tHdRvau8kIjG+S38ty1wytGgZ0AAIIMpG0KBySrBMgudQaO4kn8qGNoUjj&#10;aK4kLRsoKPtVsM3lkq3DMcKRtLFAD5/4t+PPg7TdKhvYtajuvMjZfs63XmABl8wDjBHPG1j1IIxg&#10;BOK0r9r6xvHey1PS/s/nNITfQks6u7hvMAyBkYbacZAPXOTWkaMVqaUOEs8xVB1I0WrPZuz9dd9F&#10;bq7aLqezJeskcFtfwPIYY1j1Bmkfa3vIZMqBw2XwQu5eAxyRL64uGj1CC4XdbqVkWOM/LIxfkkn5&#10;txIYFmZTkgHcyk+e6p+0P4dn8Oy32maqk15DH5ln9qxvhK8cN36k5O4lwo425k4vx1+03qU/hu3s&#10;dD1OOKS4bN4yLu8rbj7pI3KTkggEgjBPLNnRQRrheDc6xstaahrZuV9NNXa21m0rW7Xsrv3aaxmL&#10;7UMcLtIqxzTMdu7JcgLHlXyWKleShDBzlWNNubuzjvpJnv447zy1dZoW2hNv7tvm4Vk8wADbxkYU&#10;AFhXzDr/AMavEFqbe70LxzcSy+QFljKnapI5XDDkDJ9RnJ54NZ8nxj1W9P8AaFzqF0t6snmC5LHc&#10;zE5Yk56nPUAHA4PXNctz2afhzjZK8qy17R/z6adPu1d/qzUIfLt5YbwXM21i0ayROnmbmGQ299y7&#10;9yA4Gfl3YbGQTWV5bDybHVY2mndUCbiytCNiL+8T5dp27Q4CHPXaGGPnaL9pDUhYRx3OpSfKWO6O&#10;FF27uGbgdx0GBtPTGBU9/wDtY3tzDNp8GmR+TJb+UZ/LO+Y7s+YwLcHAXAHyrgFQrAMF7M4f9Qc8&#10;5krrfXt06W+bt1+898urSS7Er3NiyqsbGY2seJIW2uruRv5bcjn5lAw7k7RtdWqsOqXytYvbruEm&#10;6GG3DFTv4Xyw4JwORnjCBm254+cZ/wBpTXB5iW7yssjNuWTlT8u3gZ4J4z/ur0wCMey+P/jvSZ5H&#10;066WEyTeaNv8BJJOPxbp04p8qR6FHw9zOVNuVWKfTTT5n1Bd2VhYS29zLu8meRluLeS4TJCKmfnE&#10;eH3mQfMo4+fjClqa09jZrG15qKqxJlhuHhA8wMgUTKWDKrDglRz0AwQcfJ978afH13fLqDa/cK0b&#10;D/VysOAoXaTnJ4wPpVXWfiX4j16X7RfXTM24kt/eJGG57Z9sUcp3Q8Oa2ntMQttbR/zb6ad2rX11&#10;PrCXxDoukTOl5qumK7XDI32twCDhQVyXCFRjAJO1iXAPJJrXvjLwHoWnSC98QwRxrJ5rKzMreYG2&#10;mQAsS7FlBO04A2kLlQV+SLzxNrmpgtc6rI/y87nPzf57+/NV7jUdQuAC9yzKo2qT6en61XKj0Kfh&#10;3hLJTrS87WXp0e3Q+stW+J3w2060YX+tQyB5nVIbWZM7SvzIVCnaS3G4EjB6EIoqO2+MPgSdL2Zd&#10;ftYdi4k+Z/MdWKrIuGIbA+/tBx8z5ypIHyO1xOx+a4Yr14Y8e9OW6l+aQSNjqfmo5YnVHw/yuMbO&#10;pN/Nd+1rH2Np3xA8Fa2Li5i1G3fy8mSYXPR8cPuJP3CCdq7tyq+3ZvBWwmt6LeKttpGp8QrLFHIr&#10;Mz7RuLkKdy+WBl9vBP8AeZtzV8Zrd3ULYSZlxj7ucjHvVrS/FWvaRO0mnarLG0gKsVkIz9efXn2N&#10;Dictbw9w+rpV5Lsmr9Ovf/LTtb7E1LXNJjeLWL24t1hdRMklzcKBIoB+ZmBA3uoHO0EnHqxMN5qv&#10;htHt7YXxhhkjh8uO4mWJWycjy33EjAG0sBhTuDAkZPx/LruqyjbLfPJyTlmOAfX/AOt+lR3muate&#10;7BdX8rBRhFMhIQZJx+vb1qeVdyafh5Q0vXfyVvTq/vPr7/hJ/CltD5V14ltBcK8qPHNMsiu2FViP&#10;LJwN23kkxllbDYAIvQa/oEOmtrx1GPyUkjaWaGZfnOJFJDbDncw5Y/MyKT8zcv8AFoup2ZXa4kBX&#10;7u7Jq0niHUooXhW/m2SN8yhs55B6duQPT09aXK+5VTw7wUopKvLfXRbXvZdvvZ9Y3PxL8DWkTZ8U&#10;29w0e6NbhpfMJmDKQVRht6KOCRjKgY2glNK8d+G9YM07eIreOyj8ySWUXjIsOWAfaGOXDRhQFcDL&#10;AKepJ+RZJ7iRQfPZVx09OOad9tmiTZ9qk7kKpwM/Sr5V0Nl4fZbyWVWV++n+X/A8rOx9XQ/E74dW&#10;80dtea7ZxNNMArLcPMyyKVH31+6B7EEhfvZIcc9rP7R3gnR3m0uOG4uvLDRK6TApINmAxIxuwxx/&#10;uhSBnJPzf5zsA8jnnB461G87SS5w33uu79KOWJ2UeB8npyvU5per29LWf4n0Wv7TngyW0aS90S6t&#10;38kx28YYOAhyCMkfewRnAw2Oi9Syx/aL8Jazq8mmWGnm1huGG6RIkjJypBHVivOCBuxjAxwSfnZp&#10;HKqsj/8AfRPNCtLG5lh3K3VSP8+1HJE6P9Tcj5Xyxa/7ebt97Prew+IukXFw1jc3TeVbpGGmWRsB&#10;QgLAcE5wpJUEKpIGCCwONcfGLwnYTzW15NtVm2pJHLkRtv6lRzjb5gx0JKtgnr8znVL/AHZW6b72&#10;WbdiiW4uNrCWVnZmy3zZqfZnHT4Fy+Mm5TbWmm1muvzPp+P4reBBerPD4hhm5kZWhmwUIbIBU8DP&#10;XOCDxjjhnv8AFXwRFa28kuvJJIzB5JNxZm+YZ+7KDnGOMbiFOGy+K+WllkJ++V9e+6ni4RtrGeQs&#10;eMt2quXzNJcD5ZzJqcvvX+R9F3Px48IW8kUv211lVd8yzZZZJf7zAkBG+ZyMKGU/NuJJFUrn9oTw&#10;nBo/2mwmebUFO4STNgg7w+MjGAAMYO7O48jBU/Pbs7MWdmZi3r1/+vS/vY1Xpxn+IZ5qjpjwbk0b&#10;Npuz7v7vTyPY7X9pDT555Be2JhhTd5O1TI2CDlWbIbkYBI5xgjoBRq37Sumz3DxWXh9kTzmZfMlB&#10;ym0BVIxg89++T04rxmQDIG75fT2pQq7jgnp1/D60Hb/qzkvPzez/ABf+Z7NqH7R9pe3m4WFx5JkY&#10;tIJv3gznqeNx+6TnqVXnAxUV7+0iZYFNrpSwSqrNzOWVcsSoUdQFJBwzNkrk9hXjwO4bTn0pOrfv&#10;TgdfvdKq4LhrJ42tS283/meraZ+0Zq1xfousQQzR8osjL84U5H3s5JKkqexDE43dJ/FXx+jS4W10&#10;XTrKSGNw0TND1XnKEEn5eenoPpjyLEeeRtOffvTmWJlMhznod3rS63NP9XsodRS9kvTp9x6fZftE&#10;X8NzHLd2EJZV+8sY3BgDjnjuc5OTnk5zg52rfHHWHn2aS3lJ6lVZgMEemOnHHOMe9ef7Bjjn2FKv&#10;yjAOW6KP8mi5tTyXK6UuaNJHT33xO1u9CySahdecF5k849iMAenQd/T61H/wtfxRGVSHUJAAMfK3&#10;tjj0/DpXOOm/7zdD6dc0jBOFU8H8qZ1fU8La3IvuOij+J3iZYjGdRdlZf+eh479ev3vm9M1VHjfW&#10;o2VoZdpD5AU8H0/L196yTbhhnHHB/wD10KFZsZDDj6cVJpHD0I7RR0uo/FvxXfaemnC88pAvLxZV&#10;nG0Dn16Z9jn1qhb/ABC8WwyLKNWl+Vf3YZunpj0/+tWOVycqw29OvSmlHC4L43Afw+30qiY4PCxV&#10;lBfcjXuPHnim6laabVpdzc8Nwo9FHbtwB2qnH4g1dfMWO/mQspDbXK5zwQfzNQi0Q/euMt6Y6dKe&#10;+mXFvGrMg2kfxdKXMjSMKcNErEIv7rzPPEr567t3+TUkeq3abvKdsYxu3HP51FJbhTuyPXbmkWGM&#10;J86ncPrxT0NAnuZJDukbtwaa0rOMNN+dOlEQXA3fVhUWdz7QOc0IBd5Y4xxTpGKn5s/lTQQDvzzj&#10;P0oeRmXO4D/dpgBZhwBR8wO4FvU+9GPm3MP/AK1O2x5ZQMcdu/H50XAjYsx5bmnDBXCso96QjB6/&#10;iG6UKHcZXHHU0wPUi0vzILcbVOWYN0HHc4446Y75p8e4sJJJeeq+Y27DHPB59z2waI0YthdqsrNu&#10;weVwCcnHp36Hn2FOKMG2SxtJ/e3R9cnPT6jAHsc4rVHwUpdBu+ZCJWZvkbAXG4FuuQ31JP5YzmgQ&#10;xwr5byrtI2MxzjPoM8jGfYdfxsXMaxZkPCGTHzKQxHXcCP4fx6+uMkWAQSIzybY5ONvmc4wcdhnk&#10;centyaehnz6XI2LidYooT1JwuR8xAJ+7zj8uBz6VIkKibZEE83BEfy/MTjpyAdw746+/NNihml2o&#10;g+7gfd5Y/wB0H0wM9QMe1TtHL5fnzQnc/wBxZOhwWGOxyM89eeuOgLESkR/ZVYxhUkPG3zP4eefT&#10;I689c8ZBqVbef5TApK9VZlXnleOpHtjkfXNSMQWZR5bNtRY32N1wAGy2SAcHvj2AGKasEkKLcRPG&#10;Nx2ZDjg9eD6jK9+PxwJM+dv/AIJH5Un7uRPmDONyqwHcj+nb19sVNBA+POi8yRvmBUKfbpx6+nJ9&#10;vvVIsU4R0Yr97co3A4wMDdk4zjgA45xgDNDK886GO4wxUYaMZAYKBxgdenQewzwaLkSlcbJuy/lo&#10;+12Lphsr/EMf7XX3xn3pVIjhZoQvXzGj8okLz1GDt7DPbnHI+WrJhhGJ3YKPL3eYr42LnuMHplsj&#10;JPz857umeSDddvDIw+XzMMwUsVzhSDyMEZ5HykY4NK5l7Qq/ZowvneUxDoAxZMgDn179Bn37YqZV&#10;m3qoKttJ+bOVII/2x16qM8DJPcsLEFiQgWFdsvl+a2IyFHGc8YyfmXJ4JBHUHkithsFuRJmddoZS&#10;NwyBke4HTgjOMZ5wGZyqJkKSTIm8GRxv3PtY/Mf7wPTHGOozk4zjIHinZG3/ACyQqphZo1Gen1I+&#10;g4HcnqbkjR7mZ4lEYjHzsTlVKqAN2D0UADnGOQMcFZEnLqtwPLV+NyKAFyApjxjPTA2nk8k9QScx&#10;n7TrYqPFcxOwnjk2s2Cu9gOucYyO49MgAYHo4W7FY2VdzbgdqLweq8EYwA2B6ZA5NWoYpUMcoUQq&#10;zbgu51Un1BH8WOnTG0f8CFtHnZZI4GbcuIwYS23k8AD+HP8AwElTg/KaXML2hXWeUt9ojn+YZ+Vm&#10;BUkYGRk4/vHgkDp0bFHlpLBGsluwG0bF2g5GTnd0GDjuCML9BVpLKNXWGwn8xlPlQMpIyx+UfNjP&#10;97GOMDAZsclzFbpcSNJuC7idk2FI4yRkn5cceo5AwO6UiPaR2X/BK4jm8kSOv+rAZW29Qcg5/wC+&#10;RyMnGQe4qw1tdbVhSKJlbbOnl4Ux5PB4xg+oBPHUDaArltZEGBMy7lcsPL5wCOTt9CBnPY5z1FCQ&#10;QPEqoY3jZV+TadzD5TgjJ25J4xxkj1xWnMS6l9vyIQiRRCRCrDcWWHaP3nXadh4YY555yeR1FSQW&#10;7O3nztIGMjbZfMzhzjrjlvvE+5wQRk1NNALdcWv7tfMG6bcFIKk8rjr165AycHG9RSvHbZaRrpk+&#10;Ty1Vpdny5YY5xjAz/wCPYwT8s6kOd1oQRIm9bd0k2qEDK0asR8ueRtPT5uv5cYoW3dGUlW37d3Cl&#10;VRuFGBnBHy57YxwScVNNG7FkYBVa3xLHvKDf5f3tu3jIAzwenUdpDbSgtKJJVk8zzWjGVaQleGPq&#10;cHOcEE5yRk1Vxe0t/X9f1boVsQ43GJlhVvMbau4DkcnafRuMng8DB6SMkyny55WkZiMGZQ3y88nI&#10;O4ZHAGQDz25tRywR70ugbmR93lzRvIJUOMKR/wAC5wRnAxkNyIre2t3Ml6VjaQbBIWUMzNzzljye&#10;gIP94ZPOKOYn2nVoh8yONljaEeYqgsrYJk5U4IJH8X05ORuJODa5fy/KZw3zhtysXxwRt7H5e/Oc&#10;nk9ZhBbx2uySNla3YNJgfKrbhtQZ/iGWOfQKKJFyjxm7jkf7knmJhww/hYN83p09cetHMHMun9f1&#10;/XlEgkax86GAN+7XzHcbiFxzychclWPOD9cmpYreJJfJgZo42ZDukUMvllsDPPAUA/N0PtgAWbi1&#10;k+Zrq3hyrmSSFiDtXcQTkDpuDAlegxuOcYQ2wu5VgsirTtuWH98dzsxwUBUYJJyvI6445yTmM/aX&#10;/r+v61IGsjGjRX8cjbceXHIxJYlsYXqpyQBjPA9DmlV1YEQFNi7iQ7EE5J9s7s+ueG6jtNFEqEpp&#10;yplvnjjIH3zjGV545bH3h68bhV5LeMWK3lrHcNM0ySeYyop2bkKHIDHaGKjIwQSuP7pnmM5Vbb63&#10;f9adDNjSc+ZDuMnmeZF82Nzru4QhjnOQMYyFxjHLUTJEUa8hg8xdrCReWj2tjAyMYHGADjG09wDV&#10;hrDzoztjdpGcPbwpCDlSSuSuOOwHHBPy4HVxUG8a+lNvH03JuUMQSpGWPGTj7w5Iz2ziuYPadv6/&#10;rv3K9z9pMyyucNIyssauy8ENj5iOMsMdTz3G3FKbOO1VJWjT7jfNG20DgjaeFwcenODnnGDLBay5&#10;/wCJfmPonmBSGVvuklio+YHHy8nJyOoFPiXzrYX11aRlFkKxlW+VR8h2hMANgsvHJ5zhjiplJC5r&#10;EDgtGP3MkynZ+8ZiuVyDjGQvBwOvHtjJc1oiOdsP71cuxLli2MZwu/DA8HjjPRgMAWl8sxtO1y0g&#10;WNlaR2ViE3cj0x05IIBYDBJDU/ATdLJHGFjhUNHuz5kbA5OSDjc2SoHA3jAPUCmR7SUdv6/r0/4N&#10;ZvNt5WFqf3kbhI/Jkd0YrnjrjC44wMZY9sYlkgtzb71DKNxDdwSCPn+UDIBBAwCM7d2KWS3tkbe8&#10;cfzoGkbr8pDd8YbGGxyN3zEngFXJFOJ8Q2YBbHyuoBLbwAvQZ4QZ3YBPHGMGecjmvZjbq7m1FY44&#10;lVVjVVUwj+EBlG5scnDEk5JIPOMLhVgmmj3KZmZpFEccbD5g3YgYOSTkHBGTgFRg1LdwuJo2cShp&#10;kVVdD8zLyA6nIyCB2xwxJBKFma9qbiXdJEsjO2FlX5mmPRsIcY+bcQ3AyNpALEGlIjmjy6af1/Xm&#10;R/vmnQLEUmZgyqseMc5XKjqobB6E9vlOKLQsGVZRJmRNjLJ8o8vI4XlRgg4yPm5OACMtY2zSXctr&#10;EzPcONu2Jcl2YYAyGByQTwQTu6gEE04WMcMwT+zFuN3yIu0spiEeSQd3zEL8wGDkcrxtouifaRtb&#10;+v00IUS7ltmedHYQ7jI0eXUAngHp/EyDIwVJ6KQMr5axRMy+YqtIVFqzPuU53Hccg5ygPcYJ6cVO&#10;4dVW03KvkKp8lWyU5OMgEd2HyncFLt3BWjycN9pghaFpJGjhG47dwwzDKnnrnGDxjP3gKrmJ9p/X&#10;9fn0X4xos8jwXBkaTy40O/yCG3Ac4II7LyCcfeY85NNilMTr9li27BkxqWUH5j7cDGc8D5WI24wa&#10;sxLL9rY6fawsWwIeBgEsQGyFQrzhex4XgHGIpYbtYWDW/k5BHLgK5LH+EdOAO5GPcEVnzISl0f3a&#10;fkKIZBG8IaUtNLiNdu1XIbBJIxjHXkfKduBhshHV12zFQ2FMrMkYVUHQLtHGc46EHkYZgBU00Zgu&#10;c3xXPyttkXHnLtK7iuevYEZ5A6/ep0emeTL5ZSOJo12fMrMF3K6uDkZxxtYYzkMFBIC1LI547t/1&#10;/VvzfYaz6iZfKggZ5MYMatwBgELjjCk4BGQBnA4O2lI8uBGiaaRpNy7U2/N935RjnlS7Fic44AAC&#10;tUclvZ3FrIrhoS3+jzfaEwyqEyFwFHClUHUt8pwAAQbKW0sl60n2okbllkwzcYb78nXZtAU4yeBw&#10;eMUJkuSj/X9d/l130iF1C0qsFkO3CiSaNV3qwMn3RuAO4Ejg5HTaODEVnZfLuWOI9rybWOFAU/Nn&#10;dkMeOAfY85AvRqtwVdJGbbOpbMbPuAkYB9wIViWJC5ypPDEFhkith5sZESx7JNgZhsDYAyepGTsz&#10;kfNnaMk4ocifaRi3oRgG2ka4jhV2jb5fu5UkHgA4EjZBzkAZAJU44eYvLiht1slmTzl8yMRqvmZJ&#10;Tb0U9Ny4yMZycHcVS4DMVlQxDZHjc2XiSPcBjptwQMYxkmPjqQZB5dzO9lG5/eSbUt4ZAZSxBXng&#10;FiA3fjscdsnIi4y2eWOadlaZ/n3T+WxVpjliXODgA4I+XPB3bSRtqXzYNnmxQzLMjNI0yw88nLY2&#10;ucELnIx8p3Z2ljT9tvaylbdriPbPn5iVyp+6cknaWA37ucBFK5bOJzpyxQSJdusccCmR4WhWSNmb&#10;5zucHAyX7g4ACjORGylPQwlUje/9f1t5a76DZIJYxGlws3yNHEUA2sh2qq4XdktjJHygnDE45Vq6&#10;RwXF35Ak2lY1R7iA/KqhsbgVAzgE87CDuI7YEotJwiwI0iwyR5WSCYbWjyingEbmPygAHLALkDgh&#10;URfKQww/Z496uij93GuTuKB1GCP3cZVh3U46DGTqCjLlW/8AX9f8HzS0guJYFbTGmSSTCbSf4iob&#10;B7gcKRnj5Tk7dwUlgjuP3ZuXTzGV/wB7MN4bGG3qMgsTv4HJ3DIAAFTIiBpEnkZVVsMlw43CR+4z&#10;tK/ebgkE7Rk7XIp5gjjCs0jj92dsfluqqm/q2W2srcDnqxA+YnJXMR7T3v69f6/XYqpNeXd21zCi&#10;log6qoO8DarZG3aRk5GfVnG3BJqY26xRySJbsis3lrI2FjbkjY7j5mTBJbaADkFhgbRYisGt7a4h&#10;eJPLk2hUuoQFY7c/MhbjC8BlcEA5UHkiKM29otwWklUwxeZOfOO88FWaRAQR8uM4JGOATuBL5ifa&#10;Rk/d8v6/r9RfL+zHbNdTyLDHIBIz/KCfkGBgvGSx+YhT8zY5PzUW8AEi+RAjKdo2xsWMca5BVgPl&#10;PzFCSSACFxklQJI7NrWWa+jumgfzlDXEWF2qExtJU7Q2CDgYwWGCflw65S7YxXkc7SM21lf5/kA3&#10;AbR97BZdo+bgqSuA+AcxHNfZ/wBb/n9/YbawwXLL/pEjDy1WNzMcySsyqMlcYwoYA9ASueGAddsb&#10;xyC2+aSXyty7WV3Kp/CE+Usd+CNwyQAOuRYktopAJbhzMzFfLkuJF3RSMFwCxB42Kw9cr8oYgOGW&#10;13Hbz+WbuG3bGd7zxjyyHGBtzt3KS75GMMSV6bjDkZ8zlqv66+tiOVLezdpGd0kWVvMbzisQLYC9&#10;NzFcndvAXkcZIDCxPn7Qs01xGzNNma1WB1IyTszlPvYO4AYz9/cxYsIypktpIEmkkit41dPJ3sQq&#10;q4ZSpAyqYK7+NyMwzwEEzeUzxw2VhJxG4mZYyikkEDOzKsAxUZIzwwyDhznzESfe9/6fXb/O3YJI&#10;rq7b7QtnHNukaTzYJUdZHIIPX5gG3sCpAIxu6D5ZJLdAuVt5F8uTEcrLtCJmQeW3VV+8SVRThVOR&#10;zgV7qGaaC4uZpLebbHubbgbwzrw2cD5WA5yNhTG5gQada2sk1xHLaJtaOEDdtJNsoVX24YFvlwxH&#10;zMdqMBjaXqucn7O+39a6+fb/ACJLOJely7RxXM0e24jiC+Xh1LHc21iV28DadnIUD5sLA5zFc20k&#10;cfzEpIrf61mXDKyheoUclRhvLOCXY5Y80nkmB7SFWaTd5d5Hho1PlgKSR8yjYwC4ChimOfuyRQIZ&#10;BZyk+Y8LbQJD86DcvOMqCrZ4BK8MMK24DOUiXs2/6Vv6v06+Y63Fq6efbRt9oW33ruBlWT5mLbmU&#10;HY4LfNISuCrDgdZZpXFtHvvmWRVTbK7P8jLg/MdrH5B97nOP4mAwIV33MMbTq4/eFbfz9ykcqMhx&#10;h414Py/MdofaMoTS3WooG8q/jjt7hVBmYkiSN2IYOA5wwBjAHI24U7vmZBG5m4ty7/p/XXz09LBu&#10;zBui8y6kuJGZnSPCmBWZh8uSTlmP3kA/hw2QAI5YVvYI7MTNxbyI6rGsm/axkJXDHPylWwSWDsv3&#10;QFNBhjjWP7ZbPCnnIs8Mkjbbbc0YDEksrjAxnnO0Fs7gBFF9t8tbC3imja42ma3a4dVxkAIyY2hW&#10;cgEc5244IZi7ExXWP6f1p/lrrcuRgr5MbJN+7ugturNHvK54CsWBxghSm5T8zBgvBpFuXtrRZCxy&#10;0IaCEOG3L8zqpyArfe3BjlmDHGPmBrwXkdtN5SLD5c0U2W4H2nK5c7sn5TtXLEgBWZQJARuJbqS1&#10;ss3EE6yCVkmWbcRO0hzGkgHLBtkgyp5CnnDFSWJ9m5OzX9a/rp6vcv20V9av9itbwL5Vyuya1UMz&#10;SBlAkj3fKp+RRyQpJUE7N5VVuNO8ybzLvdDuZVkOQFUJncowdpUsuFC5JUsWG4CqIvBZWv2i2fy2&#10;dUaOeNmSIyqwDbSF6DEbKSMqctltmaGkfSp8pbs00f8AqfKYJJG7KuJGU84CuPlztJOOQzGiSJ9i&#10;5N+forvS+vr92umxaimjgi8oSzN5JQW9usisiNjgDGNoEY8wsfl3nJBIqaZovsE0VxtaRzHJJ9sX&#10;y32CN8vl26fNvPOWYneMFmqsbu7nu41kJmubd0jhjuAsrW6Bd21RgkqsY3YyFOXOcikTZcStbLDH&#10;NDcS581Zst5rOeAwzvkIYYyQGADHgKoxcSeTv6/15de++uxann8+H7M93kNJ5ke2WRnBPVgVIOA2&#10;SoyWJCkKADuLoeba7rqxaFokljdWji2cKrZTAyiqDksMbQQCcsGEVvqdxqjSXkatcwzrseKNZGDM&#10;8eSoO5iWAZ1AblVLYx8yAOp3TW6wvdl/LhCyyF2XyRkl924cZO7LAjBJ5Ultxymfs5RktNt/n/Wv&#10;nsWZLiTDR3JfYrAfu7iVfLbksGO7GUdd5C8M2WG0tzYnWSSNtOWfyvl8y8drgMyMruF+fJKgg4JO&#10;CSxzuO4VnpeQS6bsM0awyKjiOPawT94oToeTkrjO0fKV52LVibULCWaae3uJllumVd6rtLk5Uljj&#10;cx3sx8v5VDAAg5U0Gcqcui6/jp8r7v5LUm36dcXcklxvaQu0e9LVZFbLqWCqCpbCsCysMMC+OGYN&#10;XghvJo1hW/k3LcAyRDG5Q6DfIx+6zjJJ3uCdmFYEja77dpn2tZb07vObbJDJNEZJEA6sxIOORySq&#10;qFJLfdWkF7Z31ws0l5A0h6BVXLqw2kY3BZCSpXaRkkjLHaFYcWKMZR6aW9f6W9/wIVhWZZBa2auo&#10;WMoYX8zzgTtEbgAsFwpLK2A2F+U78m7b2bWzyRB5mWGYbmm/0n5zKSq8M3IAUAFioA7u22q6TLPI&#10;LlozcxxyK0q/aFYBWXD7Sfl5OF5G1wozyyiljumjtjH/AGiqqsbRK8kcag/MyhZfv7APL27TvyqY&#10;wo3lVyyHPnkrLy/rr+K69loWtn8jXOnW9vbtFvaaOGYiRG3gbEAyOu4BhjaSo3IAAUji+xxs9hp2&#10;2SLzYlj8xWXAjVTtVycKQ2GL44/vFcI57yZlS21HbbtDCRaxyYiVHK/eXpj5ScYwRlQv+swpc3Mt&#10;3p2y2SOSOO3eWETXO9IAOM7VUKqbS+HOACx2jAYU0H7y+uqfnpb79f8Ah16tu/tFzbzSTCKPbbsk&#10;LSDdIqtJtYLuIxgrw25uZuCCwAS6tnw9tJeW8MVxuSSbzvldN68AfxqWVdpIJ/hwqqpWSW+CGS0k&#10;mVo5FjeRRAo8pQny7l3qpcKG2jJIDMxVHHzJI5lWQvZNb29uGLLNIGEMaKFT5gMrhm6gZHmHO45a&#10;ncIuUbff+W19W77fpfWFbiRolWWXlrlY5LgxoyqM5C9c7QFHygruVRlQAuHwQzFlaN1jm8tR5cjR&#10;iQfMpcgEbQQ5+ULnnDjywWDzw6az6g0JmhiWQ5aMqz+YNo3oBwCpYSLgsQwBwD1MemSW8ltDcRSx&#10;/fT9xbgMvmBXwuxdmZDtKkcA56n5RSu0Epx5W0vw7/8ADPT5EiCxSaWK4upod06PN9olIjbOwnEb&#10;NgbRvzg84BUtnYJEcy28S6pJE0UMe5f7QmyyoWXcNyMWc/xEHHG4gqETLYdOu4bSPfOsbCFl3QyO&#10;mVEgd13qn7slMHkFdsmRnI2skuoZIP32n7P3aSeSluAY2VVcOoUhY1UYbhSG4AZPMdkmTM/iejv5&#10;9e116/htorl2G71CNDE00jN5IUxsRJE/lMqspAJORvUAAbQVVQcqoRqpE8QTTClxH9lkXyY5HeSL&#10;exCxbTlZMgsed+9gxB4VS2O7W3E8dvJ5lzCsQ2s0bxD90yYGCdxCgBQuMBWJbA2UkS6jF9ms4bYf&#10;Z5N0VvGZjIZ1dQhHlyFfvqFBUscABSPmQCUmY8u/T8Ft/lt83toW4Ft1gmvIxbubrzrmaJ4TIHjL&#10;fLjKiNsYZgP4fl2shLgPzHbkQyOskMjR+ZbQ/MVjRoykrMy7WyV2lVbbmXqAGWs+zms4737TJqLK&#10;sf71b2GZfPHmAR79xHKAlRktl1JcdQGSwjnnsEuLW3Zfk8y4G5YzHjcjbQgJG5d25SAAsuGBUFmr&#10;lZLo2u2+2/fdL5feuvnq2k1nNZSXEDWshV90M4gTzXjHySD+8Cdyj/WEszbmAUlo1jvbVYZkt7q3&#10;ki8vzI7iQBxwEcIkki/IpODh0MfyglRny2zWEVzZxxfYCjRhoVeOPPm/Jkkqrc5Af59/H7wMCWJW&#10;w6vql5589hJcSyXP7uYzeSwkdtzW67d7Mzb2bawYp82wsxLtm6dzOVKKldv8vl5fiutlsjWsrvT5&#10;GbzXmtLXcVGJpJluUVXIZ9zMCmACrcMxbKkELIZYLg6f5tvcu0Mxy2fJX5nchB5h3bkAKjAGFAYg&#10;gjdvxlup5Y47iGKNri5SZVkbeBIAA25C6sciU53Btpy2do5E9pJFb2Uf+uiijGIGmKxhiy+TjhNx&#10;G1jjJwyhECsECJDo9Tlnh/x+b09f1v8AK1jRfUYtHvV1C0/dvHLvWRrdT5iqFPAVQIQhC4U7WxgM&#10;M/IW2uqXEphtbiz+eSfhljBFxMCAIgirtBBy3yL/ALPJADUZbm/sr0Wkv2xZoJPtMKNMEjKtk7go&#10;wdxZmww3HDt8ucYZHF9lkXStOdv3FvIklrcfL+5wgwxHyySSDarbeFCKOQqPQ6KD2EHHW17b+Wv4&#10;bb6X0VtEbK22oqYhJE8dxDOzFXkMvlENnPfkn5MswI5B3h2YVY9DWKKGOe0nZftBCrLdSR79kTlS&#10;dh2gbAAFJwSkgPCELl20HzwpFdzLb28ka2ckUbMyuHKnKqocFWEI+QE7lTIYIqLMuqXEF8jySTRy&#10;yEG6fzjG5k2iQHAZi4GI+QA5IzknY1R7GUdmCo1I3UX+a/X71fe3V3LWm+GreT95/ZouLZbeUTJG&#10;yrI2GYhMlg5HylSQcbd6lmCl2mTwrdOs0H21RhSZGmuNqsGEfzuxLfMuYhxlVMg2jBkIorc6hMfM&#10;vW8tvuP5LIuWJTeB5TA7N+xRtY/6sg85IuaX4hurW93y/aFkjjj+0RtNlYIwyO3DHb/ChQt2VjhQ&#10;F2jjX+yyan1rVxkn/wAP3v8Ae7dvIku/BNyL2KwE/wBokN5NC0dhxMWJO4MJT8rGMKxKg5XcThV+&#10;fPaG5025ghgnGZbdfLmsW8zCbmVxyBu5P3gA373CuQQDYguGnSeC5E8254VvtPjcSeRkbSpLcqW8&#10;tlLLwRGrn5eDNe6lNJEXvHJuJ2ka4XaFaUhZUGVILEPkjJ3EAysEJ3M+1NVLWk7hGWIXuzal/wAN&#10;f0/4He+mcRdWRuBPKkMTyKkkfzYmZR5mQwThhlHGGAVcHLYWmWUcQtZra1uXgCrFb3CyXTLmQRrm&#10;PLZeNlMfykbipTYFcMFOiup2lxC1teas8I8uOFWjUSKoUQldmWTapSNfmQfMEQkj5A8UEaXS2rWq&#10;TLJ5ccS/Z9u6OMI4+TcwwyurBVLIVC4znLRao0VSXK3JWenp01/DR6v8CrdKHE1rf23kRNZyiYRy&#10;RrGvLM8aJj5BufjA3IMMQd5AtTxMsRdneMR3BEkjfLubdgMuActIWXlvuhyOAwYiJGJpLn7RHNPL&#10;Kv2q3uLoN5xQhdjxgDJYlwCMHOcKgKlq7wROV0+XTYY442X/AEa6Ty1eTACKwZipBZY1BIwu1jtX&#10;D5tDupW6W3/Xr/w/boNjje2lKmXyYZEj+Z5BG0iCQfME4bzNynJ+Zyhx8oBCueYvJI+Waa3jkkhC&#10;yLGwklyXB25UNy4RgSFw33G27Zn0yJReR/Z5AqTENGLoLIfnKtlVY/JtfOwjPzsBuyAb91ba0kUy&#10;QNLMS+dqzS+YI3hPlyAYZW3DbGJAd54PCuVW+YmVaN+/4dv0dnqr3sigzyxtFc28PnMsjiyabfGC&#10;oYHKxthIwzBSx5KZCk/LgQXVtYny7Ga1kuIY7d5GjhRISZNp2mTzG6DCFR1w3O05AmuI47Btj36i&#10;RU+84MQ8rcFYLux1CsoDFFPG4v8AvAs6bNP1gWy6j5b2skMqx6epUhfMVjsLcKRjG4joUXdgjCGp&#10;cusfPv8A0rX8tbsprbXu8CaylJVljZvOfzoU3sQhK7V++CAGyQxVRnCqpaZ2FI38qPkZmkDKUG4k&#10;IxyEKqAfunGwoMLkNLaWlk3nGyt4xKs2Ybd5MwpgqFj2sAVwvlqAW2gAZYEBKtiCVZVnmdf3+53k&#10;kBQwxgqVIZeWZTweFUMv3vkRqXMEqi1X9fm/68yqnmZMdnBa3kcRMiRTR7flYn+8NrI2Ubqqb4h0&#10;yHZ0BkEn237SpYsv2po7oKsajeVYbQApDHdghBt6t87qli4uLhEjlhvZCn2zzLi+mVSIj+8UOT03&#10;HzJmyzA4lD8FjiysV7HJmezk8lbh3hWeNmiiGCrtLlSsIAVVI3OVywJISNQGMqlltv56/p11016v&#10;penJO8VkshWNvLikLSQ26/IzkhlJQbWAUMVbAYbGGflQPOcRtK1rDHJ5kf2GFlkwsrLIAedx+fd8&#10;gZskmPOBs4d/ZP2Ty49Ld/PiVo54YbeVZGZ8De4TOwkeUu5d24hSck8WIraxBBtZVjjW6kLMky7W&#10;jwYi6OeSm0xq3LMu5QoGMhSMZVIbx8/LzX/A8nrqQ6hfAZ1GG2bzCXf7R5a2+9C24iNlOUUn5Thv&#10;3e0bdm5g00tw+nyMDcyxwzSM8M1vHxagCQsY2RVYH5DiMAKBvLhGYmO9axXhuINKv5kKxsZXkKbz&#10;G4I/eFSiyRRqX3bmxgP93ONpHwvmxXpW6e48o26yKDF+9A81dqlmYyKAH25BgjIJwobnkcsqkbJW&#10;/p7dLJ6fp1sQN9p8ptSSSMwxxuNrRJuYhCrq2U2grvRGBDAZVVYEKlW1d9QmkEd+JoxdSL9nggZ4&#10;5EyyGUby29SflZth38klizOHS6av2ldMZXjaFTHbWf2cpulG3aChRTkR7YhsDjaiYYAFi632alI0&#10;V00cip54vI4rgMFc4lcurEIxVnG8AMhYjcCxBfNmEpxkrpflt8/6uywbSyZ7i/1OGT942+8kZpPK&#10;eTcW81XZ1BiZgW2begVhsx8mlczIzNcLBMsiyMd8EYBdg4IxsLbmG48dFJwCM1klLIRyXNzHCkkE&#10;wMP7siTIQ/OoYMqBduRnJ2DjAyjN0+5itLG4bRjD+5aVFtUvC22Plvu4PGCAytwduQVO1jx1I+0O&#10;SUJSakm9Pu++/p+u2vd6V4v0UyXUdxBaxpHCyNOzETGRioGQp3LhSVORnhhgBMDqbXxj4euriSO5&#10;gj3rMI7eGZdrGU7lOQ69wN5+UkGQMCzCQHxlru0n1NbaytPMjhaMW4iHzJvJ3HcEwhfcQoDLGdmG&#10;wo2GP+25YdLW31X7LCNxK2k0yRLbxbJNsagn5wSZBhOQ2VIPOfPrZTGtrdnr4PH4rCxUYRWy0fp6&#10;+t+mtl0v7vN4l0XUpLe9tAzSRKyqslxuMIwyM3BO84G0MykjZIRu7Mfxkmlo0NisjrjKi3kYNlos&#10;DGHHyn6grnI3BpMePf23q9xqC6fp1+08quHb/Sg6szfKWZFDBzyAHIyDGuRkhRFYeI4QsNokskEd&#10;xpxfyLZsloCNpdUlyuwN8iAncVJYjoRxvJunMdcM9rR9/wBmr26P/hnb8fI9vn+Ja2mostpeySzb&#10;ZG8y3Yx5kEJMSA5Hkqc7eCACZCeDuOZcePje2FuLdGkhjmWK4jfCn5QSwDK3AyEYKScDOzlVZvKf&#10;7aljgjeSaFVmmVomVm8tuiHG4DA38E7VwkZfazYQJDqKTOsknk/PCx1CZR5aRKi7X39AQHMLHORt&#10;b5gvy50pZLThqya3EWYTj7qsvn/Xl07aaHpknxGilliRfLt4d2Q8MjB41yS6FQVIODtA3ABflAGZ&#10;MV4fiLfyMZXvVlkZpGkuGjcRs5BRpmIwx/vbgg2YO3BG1eAutU1C0X7Real9nWRmPmPCZFd1JUxF&#10;iVEbJ82VddoaJwSu0AtkhuL24m0G/sppLiRlM1vdtKpb92QqHbGvyFmkUYVAAdo+7tXoeXUexwf2&#10;1j93L1s303te33p2vo7XO/tvizc2k0dyLWZZraSXc27KJGYyMNjnJKuu772B2IFJH8Z9bjDSRaPJ&#10;taENKYxkL153OgYMAdmULE5G0kEBfO7fUbiUDULCVWuoYWmllYZ8v9yuWEpXklNmVwwAdeQxTD2n&#10;czQy6fprLdRyQxQtOu4xyMseH9FjKtGoOCxLqCqglqcctwq+yRUzbNZe66ltP6v5dn57d+7svjb4&#10;mSB5I4FkVdxWOZmZky3yFQQMMSxCyMCyiQqMAinQ/Gm9SKFr2FXS2MYW4851iDB0G7PXnHdeijaA&#10;K8ylWWfToZbeNTY+dPDbx306PHIW8043cKrHnLJyq5+YsCrLp9hbRSwyXIVUhVot1uylinl46yFS&#10;gIWTaZCBtY5bBffr/ZuEe6BY7HU026z0+e19PV/1c9NX41KzR3108Uc0rKr7BHgqwOX2YK5kGSz5&#10;CDCkBghBmPxee6Xex8x1QfOkfmMrDHmNt+Xe2DJ8pxwDySoC+V6XPcaa8M9s++SGGEOunxlZWjR9&#10;oMbbGZkMiwqWIBOdrnsjDDrFrarb2c83meWFnG5iiyeXyqx7mO5UAc52/wCrDYBG2TRZbhfsocsV&#10;jZSalU+9L/Lpp3/Fnod/4snuLeZbW7Xzmyqx28a/eLiNlPyYbJwpjJHI3ZJGa5zUtQuBNI10IbdY&#10;ZpUXziwkzjeEIiVht2dEI+XbwCu7GT5tzHArzXCw29w3mtDHHJ+8SVvMJxkFVO9OQrH5sbTnLETT&#10;zLJI11Hp8iTXMN1cIPLaLEe4IJNp2lWjl6AEBFwucRjpp4enT2PNlTnUnz1JX31ta3zt+j38x99d&#10;zvd+Zd26qvms7XE2RsTdHKSAGG0o5+ckAZCqC2flpTTXDsdRnDwyJcKPJjuovMBOxdiREsuMZdd5&#10;HMLKChKs0lm8iTWUmmDEsKxRx7byTfHEykK0a4McSjZvJLggDbnoXh8r7PbCO7u4/wDQ2ztWNo44&#10;xmMxKxYcElUGAflRFKshQqvXFRjoddOMYySt/Xon10Xney7Ej6QZWhs7xI5Ghld5ms7EDznkXmVY&#10;22hgpLr8yDIMYXlsmW3tZpreTydTjaS6uUXd9rDMzRlsKjYXMSeZ5gCgKqDLAMCDLLYyCdpFjuRt&#10;kLzMsR8wFkJOwjqzjMo5VXUsT3AfMkayyJNqzSR3OEFud7R3RDGNFBUESOFC5UqjbSWCFflokzJ1&#10;JSSV7/Lzv0+/otNLLaC52GP+0ISrRNIAsfkFg2AR88WCnzJI42AqW3PjcxwCbTdJSy+xl28lLhUZ&#10;JldUDgsN7bS2xjl9zfKu1MAfdkNq2sr5pEjxMzKqq10yg733JJ5LbwCR5m3IYK7ksSHYsULSPTkd&#10;7SQSR3xtZI41AIaXLpubaGGcc7lwV/djuhxEZaEe0ts38u3T0t+HYGKy3n2m6t0aWRUmmPzELkjy&#10;rhA24KqsMNvCjJJ5zspoutYtYrqTym+0PDG5mOnxL5SKNom6Yi/ddT1IIBGcEyXcV9b2UcOzd9o2&#10;vNNdGSNXU54DMCpy3HzOd3P3twIdBpcKyKrwW9pDb5CA5jaLDMqzYbAXCOSdzbgpkfJwxDUkzPmh&#10;y3ev47W+5eXp2IZbdtOSSwlgd7dItkNv5bSyvERGvl5DgvjjAG9cuyjqqtHLFqIn+zLqEkf2ORYW&#10;VbE+VJ5ieVIVzlVIB2+WVCA7WyCwYXLi0gt7vbiSWFXV5o54MRnezIN6O5AAdnyuPuttZXG8Crd6&#10;c26FdQikm+zQrFpzeSFZVbCbMbQPlmlUIwZgW24kQBzWsSqc1K2t/lv8n1fW/R36EMN1E5+zPeRN&#10;HcvAkkd9CjfIjYEShWbg7VOBndIM4DEYj/0KKKS6muZvs63IGrG4tseSSxDn0IR12DAbkAE7FXN2&#10;4MwMP2meaS5aOSHy423M6FivlqA+GZvlGwZKfMATgqta1hngE1xIYXV7VbdY/ORRIrBgqbsbjujU&#10;EMuNqwsoVFXA7IxjymkZR5W1+mvTTT7nte2+lw+ZBaN5+oyxXEJk3i8mZJpd8bDZIxY8IBjdhc7m&#10;IaMFmMjy2Nu+95Jo7do2nmZFaRVdVKhPJ4KFW2sGKKRtXCnYGFaUWCteML6KRZC+VuJWVBgNFC8h&#10;OGhAHB3f3/kySxqYzSz3VxHqN5bNdLY/K11cMY1RVkbaodSQnz7tp+cLyxCspD9nGRUo37/l2v8A&#10;c3fW9vwTorxZra5X7HHC8luEumt4QiggqcYRnZo8AKFU7QEI+XfuK/2sJLr93d+TIqrDL5NuWV2k&#10;TaG2qq7QRGWChSOAQJCSRHFcG9eWM6W0ny7rqGS9BWAKrMBk/ewzDdxlA0v3Oct1FoLuxvtQmbzC&#10;wKRRsu1mXywB5hbY37uNASiAKcqRgFZDpGjT6k8kea0lb7nvZee69FontqNvtQ1HUf7QiXQWa8aF&#10;gC0iSK3VSitGTkZ2g84bYrblZo8Ouddku4pYrMs2Jka1ktbpkZt55YksGDEMhxuII2hiCaq3sITT&#10;rjT9RZpJo1Xa94okYKMvK7tIrkMSsPqCoUqrbSDNq1lqNzZSWcEDRfaDHDDJncply3yyZGQqyH5W&#10;IwzPK3yu+0V7GmuhsoU9E0lrpva3u679ui219S1fajey2FzHI0O5pGkaO2R2EQEzja4BHz/dOdpV&#10;wSQAYwahTWbe48vT7fUbia1XyvMgjgIc8Eyx7WIzhtycs4RkG3G8Yjka11OT+1Y7yTdHNmVZrhjF&#10;Gqxo+0spCoikyE5ywChiygkUskdytkY3hnWKHcpW5VJNjA5QFnPysEYkMDuReNqqjkNYemTGFNRS&#10;as7+Wn4N/pqTz6k8Imur3SZmmFm7S/6KU3MSu2GTaQu9mRckcBhuXZl5Ct1fafDHKiaj+8t4CYS0&#10;lwQuHC+YFUNtYdOpfcBkLljVS30mxmg+3wW0SRXK5uI1j/dlEcDhiu5A27d8kanngAYp32kPYx3F&#10;3fX1wLaKeSGGNVITJWXO0hfNjyil8oinaCofIpPCU2ri9nDmVr6Oz6fK2q3uu1tdXoXZddi0/wA9&#10;LfTNtxHMy7dyyPNIAufNjdgETC7RkBsDLA5kV1luILKNY7kywt9kwyxL8oUIHHB/eFsRjjGTyzAM&#10;HBhuYVvbhP7Rto5JWt3G2dVQSmJWJ2ySqAyjOMnmPLPuYKWqra2UFzZ+ZEYxYzKjSTRwrEiyB1VE&#10;AjQEuHKEAjLOoBVeon6nTIjTpuKvp+Plp9zsu+2hsNeRXLvf7CsPmJJH9lbf5pZckc7TFtKvnJO4&#10;ysAWao4b7SOJ7a+e1jtWaT7TJGFDZcdQ2XV8g5cggFepbfnF2W141rKblZJI1kkuYLiQ3EaghB5j&#10;F0J2McNlkO1DnOV+eWVJLXTVVBts44XCq6qsLw5yUkCE4VCVBUY2faDtQlNzS8FHoV9XjGyv5W+9&#10;ed317avokb1tq9hZSpdW5bDFmMarG2yMScqeGDHdGv3QxDfKGbA8u/pWu2mo3bXRaK8LqyjKM2MZ&#10;VfMLdHGVAbJULtOQSobldQg046Q+lyxRx2VxGhnuRvaHIlYRu6LkxqMRqPmKAjgN5YWtD7XdyNEr&#10;WNuhu4zJFtm2hBHJgmLCgqxYHoSSIwArZCJy1sAnGyNadb2LUkr6vfto976vfS+lk3qzsIIJI5le&#10;KFxN5n7hVjVTI5O3BYjiNWYAD5RjaeTjGoy2sSXN3G3+rRfJkihC75A5CIm3AjJ+UhsKAVYsBwp5&#10;G18f6+UlRo3ZZmiaGGGM/MjgsydWZl4IRhjeqE8gBGksvG2oWFjci6lWFW8ptkjL5UKtufJIIMnB&#10;bAIChkO1lJ3jxamV4vfT7z36GdYWk0pRellf7vn+H42R2EliIIFkt7K3aRpmKyRqFhGHEy/NgFgS&#10;rBQ+RjcMrkmrNvaSRBZoI/8Al43C4mcur5yGRC4PzbY9nyp/A2Au4qcrTdUs9TdLeHTWEk4El0zb&#10;mkjQIEdwrMI88IGOADjBHQncsbW5vUM8duzM1zsVUjWZmYAOxIA4JLxAg5BcrkjcCni1qcqOktD3&#10;sLmuFrWlGSaAWZtNkk94scaq8bQlt6lshyH/AIcZAyCvDZGwbSRpQWDDdJJaKsO6PeGjZTK5xkbB&#10;lmJLAMrDn5QTITTYFu7ZJY3to/OeNZYz9rG0BVDEEyZxwAvzll2oG4woLPtSWU0N9JA+37R5reYo&#10;WV36b84zI7Nu+bGcIc7iRXl1JSke9SzXDx6/1uX49K8li8kUM8ayeXtbYxdgW+Rg6rw2eBkfNyg3&#10;O7LOLG3iihGnwiNVdi4bbGvllBvXCHqUXcMqhC8/McuOe1HV/s+n/Zjq3mqlkH8mRSqch920D5j0&#10;8zfgAsgb5vmIxdX8VanpknlG9ubeNgRGisIgW5dSvXcrbGwQw3ABMqAMKnh6lZ6GtXijBYWzet9v&#10;6Z6EkkaIYpEYqFWZmVmVpV8rc+FTr5jEqfuqCWJCttNXFktYmaKBVLSRmLymVF27mbbkLtXKOdga&#10;Pgbto4xu870nxBrUWoTWclyojNx5MwuJMh1U7VTGSduFCbWO1UyvzYBHUeGtQsYdQie6fbNG7ovl&#10;3DIwyCIkYu3mOg2AbtxCkYUuQSvNjMPLDwbeprheLsLWj+7X32/S5rNqtnYiOCO03QWkm42fkDMa&#10;hGG5Q4b5/n2BP9hUwqqTUlveWFw+LqePy4ZpGVGjjiZmcEEKyZUYJGcDK4U7sIEGlMnhOC0jNjaX&#10;TssbENDbrA43x7WI6FPlVY9uRkK21vmxWVf6TpFtLGWt/MVZPsy2ohC4zJgRo454UhdoGRjnhlI+&#10;co5hTxEuVJr1PUfFHs/sXNSE6Rb/AGwxX0caRtGXlFmMYiKqGxwAu1SjAKuGZV+ZSBVmNdMMkd7F&#10;aW7SoqyN5jCWURkoN6MNoIPmM5YKOBHkgEA8OuqSaXNPqVvKQrXRmkZWCRu2HXf1zuBXCsF+Xa7H&#10;Jyp1rXVrm+T7PPA0y3UrtcL5iqqMd4A6ZO4NJ8m0ENuJBw4rtq0anLdHRR4yo81nTt8zpraK3nmj&#10;gCv5ylVhC7+CN28LFt4IAOSykjOMfKwrQ0m3sbabzrebO5igke1fzPmVgN6pxIWyBvA4Iy2NqEcz&#10;JrF5fPLbRPJNeXk28FVZZnQqHLbB8xI2rhR1HAVlUEOg169FrPcWltNdNM0gaNbj5LhMLkE8ANuL&#10;BzGF3KVx1ElcMo1tu57FDi6jfWCOw0jRre602Ro7Ty4diyOyPFucLtVXbjYcGNfmHIcdCnSaHRrK&#10;6sGt55B5dxYvJ5bZ2hQhwCwI2gM7ckbMDchUKFPD3OoXr3e4zwtGztEZo1DYja3YhThjhyjYyPlA&#10;4KgM0ZsL4g1+Z2trcZmkvd7boGRwRIxxwSUZJHOckMvz8ybcmHh6stUz1qfFmDl/y7O7bVND02/E&#10;7i6Ufag67LVTIZcqCe24jfswyfKxTGWLbql1480Lw/aSR6Za/bPKaYwwQzl0k4dRzgkKM/Kh2qSo&#10;dMjO7lbO9t7i3ae1u4LyRAxj8y3V9xPybSwZkw43R7jlnVWxwqgzWn9q6i8seVmWSZ1nRVaR5XVt&#10;rw/JtAJTqoXaDKCeFIGX1NX97/IcuJ8Q9KcEvlck1n9oJtAunbT/AAvNcPhkVJWEhB3REq6nG9T8&#10;x2llKs4xncVOJc/tKeKBNHZ6XBBDI2wq376T9zuQiQ45YttJXjA+cfelw2zDos82nz3djHH5t0kn&#10;kySYjIYRv1JPIaVIlPX7zqwI2ivjn446Z+0d4F8Wy63NrdxqCyazNdW89vZhVmZmjcyjDHBMbRoW&#10;BbaiFFbaua9fA4PBVpODSv531/r/AIJyQx+cYydlieS+3T5bH0p44+OXiyy+HN94i8aWV5Jo62KP&#10;NEI3DSrKfnj81fmLbZF5OSV3DLMqsfzb/bW0a3u9Vtdc8PWqKmor9pmFvIGkO5Q5dyHbcxJf5jwc&#10;cYO5V+rvFP7c+iiHwv8ACeSHT5NH8RaXHbeJrgrHHsLEK4VncxSgxFgDIU27/nZGLMK/i/8A4Je6&#10;94k8V2/if4P+L4buwW1X7PpuvKzMw+ebacovyshTBIRmcyZwEZz7eUVqGTYhVK8eTmu12aWny177&#10;ntYH61RkqmJqNvpe7TXb79jyf9j3x9Z+K/hXr3wI8c/Fdniv7ONdN0/WLA3QabHlqIvMIMDKoVSU&#10;O4rtxlVYGxpXwO+IH7OSab+0H8EH0+a28TQ3Om3H9oWas2mTJK2cSuAImcwfLMhR4/mX5GCM3pHj&#10;D9m/w5+zN8MtQ+JPx70LQbHUJ9TiTSdS0Bt09m6q7ZiXKLlti5Us20Nvw5IjbJ+CvxR8K+NvhH4s&#10;0iwvrq81nQrOHWvB8b6YjyxNBJ9peSNWR2VP3cuQDsRBGTkljW1XEe1lUrYdfu5SXMmk4u9k9Utk&#10;2n30fTR+vDFS+Lm0R6prnw5+MujfsseIviB470vUE8aWVx/aEupRssP2nzJTPNbusTBsFnaRQAod&#10;t2GP8fSfDT9uvUdF+Fei/Eb9p/4YXGkrta50nUbMzyz3Eax/u5NrMGDsm7a+9VYbt/lnbI3AfEX4&#10;V/FvxrHp3j74ffFyNbHU7O41Kz8L+INa8ptTDDd5aWyL5amXz5lTyw2+R3JwGr0D9kHw341+PVvr&#10;ulftM6fZ31rpsf8AZMehxxBVgjMqPIrxknZJuWFUbcrK0RADSbiny9ajhpYVzrJS9675bqST0sk9&#10;PPXbbcmpm8KPvRd+6H+Ov2yf2lfjb4Q0zVv2c/2f9StNJ1i8lRvEy3AkdbSQfZvPjVdjI6hHGcgJ&#10;gc7kMg9Z8Q/tCS/AC78L/BfX7O3mutc0xQ+qrfH93J5KKpJkaPIkkKjKsiIoJAIXnsfA/gjQfAei&#10;/wBh+DrK2gt08kRtDaorbhGBvYN/rGbJI3Mx+b+JT8vif/BRz4a/EHxn8M9O1XwvptvdQ6XdSTTS&#10;7d01vIBve6ifJCozou98gO8mDlgu7khDBYrEU6PIoQu9bu+uzbb1afayfaxhSzudapbk0Pdr64g1&#10;bwXqHh7XrdVa8srqOa7huAzyDeVJQsRscedIoG5cOxz5YARfiH4Efsn/AAwm8Fab4p8OXkc19rCt&#10;NeabqEaJHeQC5dA7L8xiAIy6NiNhwN7rtXh7P9tPx5Do8PhjU/F15fG80+S11D7dLJNK+I1SKOVp&#10;NzkM24ugBV/kT7rKR9Lf8E9ybj4CR69rccMkWqXd0f7RtbgNLLDJPJ5xlLFdsasBuD4BDctgsw9e&#10;OAxeV4WV5WUpRWnX4u/36evoY7M5ww/M421sr/M+P/20v2Cbp/i/eTfDrwhqEM2pafFe6fHJIBGj&#10;pxPGZNxUshO1hncp25GHBMf7NvhD4maH438X/ss/FPwwuh67rckOo6LgbfOkjR1IhwjcM2wt5YVz&#10;5bIdx+Q/oR+0P4H0rxv4Zs9WsdWGn6lo6yXltr1tYu/2aAKYHXJ6RGOT94cYC/O5AJdfgn9vPUbv&#10;xb4t8N/ET4jeMbm/bQb61t7bxF4XiwsmlyEuLgYd1glDtv2FhuMgIO3a1fQYHF4jM8KsFVldWsnZ&#10;uSkmnFro1orq9zzaGZVMZJ0pWWmmj0fS3fp5ngfg34XyfDb9vW2+GnxT1pd1vqht7+e4Vol/1eNp&#10;F15Q2/w4kKKw6kKd1VfEnhzxJr/xl8bfCrwTJvNxqju0cK/KQr9yeU+Y89hg5wAah+NugapD+17D&#10;ot/8UNM8V/bby3Ft4oluUMFxFIgCyy5O1GAb95kna4bJPWvS/gx8EvGmj/tM+Ofh9od9ounzafBA&#10;mofaJmKPGwwbdHZmX5jjLcgbflbGN311SfKo1pSvJ0o6WsrqS1+97W+46cyx0MHhniZyWlNS120a&#10;1tvu10Oz/wCCavxPf4WarqXgjxj4ia2s5Lh4m092j2yXDhUk8zeDvjVVG8FZNqeYUVWILeqftU/D&#10;jwN8UFvtL+Hlhd2dzp2nmfUrzTVSOyBGJYd2+QLveJ3yc8mJdvmkhhh+Kf2T7Lwl4ssfjdpmiw69&#10;rrCV9V0ncnlyXIVStxHhdsgjkkTzFxgjo207x0HgP9sTwnd/D/xXZ+Pde07S9al0++SPT7OGWLzY&#10;GtyjCZ1DspOV+Y7mbOzIIXb83iqcvrn13Dptu10u+2y3Xn8z4hZnTzLHLE4R32ulum323t1u7Lr3&#10;Pn3/AIJgfEyD4eeJNX0Obwdcalca1rlsvnQ2YllRYXGFXI+bLyKxj43mNVz8xVvuf9qr9o6L4J/B&#10;i68YQeHrr7U1r5WnTW8bBIZ0jDFJdjhCcykcfOCHYZClj8DfsQarrnhzRrzxnoGqRzf8VHI+paPc&#10;THbJAke8zuoI37WIAPGwsTkZDL7R8Z/H/jjxH4C1ax8Vatpuox69YQW+i2tmqiK0dppPMiiVQQEU&#10;5LdAmVGFAVm6MywNLFZvzTWnMr6vXZfp9x1Z1K3EDldct0mr6u1k/Sy/A+SbP9qH4o+I/EmoX9jY&#10;LNqmsXrsLqOzUuQ5IMaqPl2sHKbQMFW2/dwB6de/tLy+PvD914Y+O3hS4nlEa/Y3W6uFMTtzv2DK&#10;5O92GNqqGkOGJAr0/wCHPg/9kTw34kh8Naz4dtl8TafFLHeW0ivcRGOJNzSMrYUOMO5VWy20LuXL&#10;EeaeJPjyug+LriHSfhZpOqWK3jeT9phM0hhLq8QfkBiVC5A6hzyMjHpVJUcTUtSoNWs078r+T7aH&#10;oLH4bG1uWlh7NJO91F+Vn2dtD6E/4J4eCbrwt4P1XX9M0C8tU1G6VrO+WbJkgDPtSQHJA82E/ONp&#10;BUksFLRv9H30N2wuNSt7j7O9usm1maTzoNu7yyilGMWCsbcOB8wZ8YUnyj9n/wCLy2fw6tbjUdFm&#10;sZLuxjkstNsrh9saIBtG0/MiuVZwFBJUfxDkdVc/HTQRZ6ldaWjSTKsd0sohHlrKxZlkYo7Fsy7w&#10;doDMBuXGxQPBrUcZWxEp8u7/AMkfn+MzjDV8VOdapFO+1721tr/XodPqMeqjZYQ65qVvbsrBYfJC&#10;kMUAAjMUiu7KI8fKfLII4cv82bOiaiJLu2RbuWT5EtYmiM6xlyQoVF2KXLxnduDKdgLAqRWMnx48&#10;Napd3Frbw28YkkaG2tYXQzCNOVJ8xtkahZnbbkklGG4Z3VX1v41eGrK7kaazNnt1CY3UepbYI5P9&#10;HkCrKM4+ZcLzuOTgrKIclrDYrrBnPDMcv29ovI6PXJbpTNc313DJulFvI9vgMIx5hdyWZQ7+Ysqj&#10;IQ7mKleBtpyi30fVbO3ltbi4jkkmd7Oxui0kcecqix43OuyPG1ndAQw6uGfC1L4l6DczvHo8SyWt&#10;1p7O8l1aKrtcMomEcyLlSfkw3y7xIsjKh88Zuf21oWr77OyubOaG+uJJzG0cl1H8ziOQGMuRG2HZ&#10;9wYEruALHDM406kVqrFKvQmvc1T7enl/Whes4TeJCtpGvmqw8yG0tfMh5ndjKjS4YyfvJMIVZuQT&#10;gl1qa3AS4hW88xSszSm4WM7pNgKq27evBKyr5bs2QuQqiSUVl3LZmme9aIW7Wvm3Usswx5X3Asp2&#10;MoVJVwwkLKwZRsjR1V2PDJazS3YWOCWRdv2W4hXbcK0zQmKQHCsdrxMMghmkUb0LKhHByNIThy69&#10;f1/r/M04o/sRW5QWct80krSPcZlaISOxUphSRGdgMI5UBwvIJZ6utaTDoxu9SubK8ltIt1tDcecl&#10;rFKNjKUUtKFjd2gXazKycRtIBklK1tqclrc2sVvfSWtvcW8mn6f/AGe7lbiAxq0iNEgj3LkZYBmW&#10;MzJkkKSFluLiOwmvtPsUmuppXj0m808qfMC/Z0aJcHMQDhGCK5IDqN+WyNIRlGSv1OjSW3X/AD/4&#10;f08ynqilSb/SfLuryObZ9stVEHmBAuGDEsyqfO2btxLs2Sd3Jy9Y1NLm1kt9QTy4Y7Wa4iZYwht4&#10;TGZhny2RNp2giNizAksVRAFMsniSaxu3tbfzFhaJgtt9sMSFIwwicK7KPIdgpLGRiGLIoL4asjxD&#10;p1p/pEU1vFarNH5dvHFC0VxM5kYM67vmZmBkfBcKyARuVLB69SjB9UclajyRv16Pr/X4b9CN7gyb&#10;biyu/s5jmeG4t47Vi5bLrjBPzufMQAM6Oc5kcNlao6rqP2e9tL0Wx2tbxi1uLdckuQoWVeA8rNIp&#10;3yEFydp6t5dVZ3tZzdQXEBu7S4scxPCsb/OZCygMp+4Iw6fKrsUVlCLn5clJLi2sJtNtQJ/NhhWO&#10;NXljW7R+HIJxnckZ2sQCfMdWbCYPqUsPGWp8ziK0qO720+TtrfTVa+VvmaAnsra+a/hs5YE3qsdr&#10;p95t2LGYmVo2Rl2yCQbSxIc7QS4LOXuWuo3mlPI/nZFqYzDHat5jsoiXIzcRsBH8gDqwIcvJlQJW&#10;Uc9dXNpLDc6m9z9peaaG3t5FvmcXUOTI+1oCMYJVgFMg3DAXC/KwBc7fstveXom3NGlmJFjkkdY9&#10;ynbu3NI2flBLEhesYzt9XT0OGOInKS016X22W2t+tm9PW+hqXVxZvYz301jJ58bRNGJomgQTAqMt&#10;tIVjuZS+9nwGBwC7BYxeXlqkMVhdyPGbcyMvy7guEIUbHHJLZYMxL/6zLEq5zibOz1yDzby1B8pV&#10;mkmMW6HONwXHC7dwznZv3D5cgLJPAYILQ65czySQtIzC4KSrcPbu2dxJO0nKhtzfKS+4FWUbdY4d&#10;RKlUdZau6fl30000/B66q6bC9F9aiGK4urWGa8WRJWuIzDHBL+5P710TKqCduF+XGCPLqv5Qlaay&#10;bT0aOSZpJLhWWVyfL+Q8yptYiNX3B/nK5XkHNu2iH2hmutOs7O1jmaPhFLJGkhj2pcHa8pHmr3+/&#10;KcmNtuUiMcFpDZvqcMMd1brPHDC67GkVwAm3avl7jkFgduQu9DggaqI44ZezbW66rZO7fTsumq0T&#10;v1IoNVkEKtp9yyeZMzWpkZvLB2KM4YHawVdo2MSxO1TgN5dCN4bmV720likWGRWKfvQFQqSx8srs&#10;3A5yGHKA7NoKAlxbWkUcdtqVtcLI08U6tJDudX3bDtJdG3nBcsQeVYonysUyp4bi7tpjqGjtMgl3&#10;NNcXrZxs5YHy8NgvwwAI3DaQFJHRGjFrUzcacHanJ723Xl3av23017q2jc67BFpskunXLRx+a4+z&#10;RRhTFiM75IyhESuW2jKqV3K5JTaCamuavPLfGSO+njt9xn+W4C7xvACbkywI8qHB3ODsXkA5qlPo&#10;2sS2Q3yyTTJCqN9oz/q1wqAlyRGceWApUjBKk4IjAIUe3mmm1bybe4YmS6tYPs+52GUEj527wdww&#10;cn72CQDio0oRIlGjdSTvby1/L7n+t7XG1KcRfZIo4Z2MhRrWVXkeFUfcAZD/AKvaECbQzA7QAu3k&#10;V7l5o5Vs7WSOTzVdmWaUM0sjPsTJdTmQEZXDErubazMSxh/syR7eSKKxmjjZR9pW0uGZpvMYkSON&#10;qYABIO/GD6YBLbS11KPTnvtEtZZFa3IbEIZZZAxKhkZmUvhWU4H3lUAlWUNpGMSIxpxldPr1217t&#10;N9Nuv6FxqbWomupHuH8uAywyNbiTGBIRISzuB97duB5HzZO45bcOsF3I5v8AcmNtpdMhUFVjbbuV&#10;y/3B/C+9seWRwzbpWht0aSC785raK4/ceeVeQwu/mFYwXGXP7xW2kA5+8BRbafeQKyXMdpp99Gzv&#10;dXHkyNcwAINw4ILKp3MA4OArfeC8V7ptGS3v/wANZW2V9Oq1Su1a9iNtUupoJkEks8iSq6rJnaV+&#10;Ucl3A28KcY25COH3tgLPezCFYUhjNvJeNIzXd03lEyOdzOEfC/K8hUrjbtBC/M5OhJoGtCaR7hJF&#10;ZrjZuVZBuz+7fDY/1ihNjYxlgN7LnDvl8M6VO73ct9cGNVYQTK6cfKiuPNztGxBsHGE2rkgAFoco&#10;iji6Ud9t9L7220/pa6GNJdTeVJdJdLtWFnuJGkCs0ispKEsTuJGcghk2qoJPy4bFqVxPdLPPqkk0&#10;9vGysY7jyxAwR93QoCckt8oDJsU5Jxjbn0q405bx/OmjurOEfaJFVy1ltyJQMsc5ZEYuxHygfIRI&#10;QS70prKST+2NUWMKykyapcEpbx7XKmRWk+98o2kMGByNwby91rlY4YuLlZdevV3S8r9Vta+i1Vr4&#10;87QN5LrZvZyRqqRsI22QzPux13eWPu5KqDhD324WK/OnTpbQajJdBboG1uJLYMN673Vx55Kgnccr&#10;95yOSVba2H4o+NngPwvZ2moz6ncPZ3X7q5hMGSyjLMvLk9flLfKCrq6rnJrh9X/bM8JaXfMNH0dp&#10;laRWMjKJPMCg8MJM4Jc79q4VSuF4OVEoy1R9JheGeIscrQw8rf3tFv1ur3Tu0lp3PVnilS1tbcFr&#10;S4CqYo9zYSb7w5BGXcsoO8YAK4I28SEJeWtxLp11HLarHiWFoBG+1UBkkEQcL5pBdQSTt8pwpRAC&#10;PlXxZ+1V401aWa00yOOzsZLh2gtrZSqRAnOzBJBUejZOOpOBjjtU+L/jzUp/3via6X7q8ztkqoCo&#10;G7naAAMkhR0AqpU1bQ+ywPhzmUkpYiso9bJc1nv5fn3u5XbPtHUfHPw80XdFe+K1iBk/1nmGFYcn&#10;5yUjJYqApIVedxHliPBkPnnib9qj4caTe239hM9xJJHKLi68tVdSzneEC4zkFsN8hxKPuBFB+VLz&#10;XNV1IKl1eSMseSitJnBPpn1NVRMY3ZnbLHrt/wA81MafKfUYPw9yejrXlKp5N2W1tlbfqtr9D3zx&#10;h+2beHVGk8N6JEsayF1aVfm77QpHzKOeMEFAEAIwS3J+Mv2pfiL4p0uPSWkhghVFjjWGLcQqliAC&#10;xJ43HB7A7RxxXlzuHw27btGMlhj60jAg85/z+fp/OtLR6n0WF4dyPB8rpUIpx2drv1u9b+Zp3XjX&#10;xDev5suqSueMtuPOOmfUjJ5/pV2D4q+PLSBoP+EnvgrbS0fnMQSqFV4JxkBiB6bj61zqErwPm5B9&#10;f8mnYiaMNnnk8LwP8KfMex7Om9GkTXuqalqO64uriR8t83mNnn/H/wCvVWR5EPOc/wB5R096khVA&#10;uZfTnj+mf8KJHQtn+RHHX88/pS5jW6BbpwGG5uM7evcYAxTVErOpZvpz9aAiP0kxnp83v/nikbcn&#10;K7t316e/5f8A6qYuYe8skr7Q24Dv/k/5+tMClVLZ9uO5pEkaM5aFe2FLEZNOE0rgwiT04DZ79elA&#10;xwnGxVRgNuNwz9aaSzNsKjk4HG3/ADzz/wDroWGSRdw+6vT8uv8AL86dHGry7A+0dGLYz+dJEoGW&#10;VVHy4bP3qaGBRVJ79MjHSpJSgbBJPUHA57f5555qNzycP8vVct/nFSUGN0Y3ZyvH3hx/nNNVDsIC&#10;+3tQpUPtQc47Y4qZUMg5A4bO4ZoFuQqG4YO47NtqRljD/Mfdv584z/nrihjKm0DaMDPDd/r+dLuL&#10;fM+G5+Ysc560EjDKqr+6RvT5V6fnTUWFsq7MoDAc/pUwj2SKhUHPK7eeT6cf596d55Z2hkIZsfex&#10;k8A/lzigBsrWscKpB5vo31x/j/SoZZIsCKENtYZJOKkLeWjMDx0DZ6fl3/z6VNaGykJe6IXd1K9B&#10;+lF7agUztLg/MflHc/406IsVAiB3L/dP6Vqxx6Jb28e5Fdt2fvHn0A+vH+c0unvojyNDer5a7fl2&#10;YbAxjAyfc+mf5T7TyZVzHeFwu8vkH5iq9+abGhlx5cbdPl29q6WDTvCLlpbu7lUY3BYjjuOMnPbO&#10;OwOKo26adDM20/L1PPXt1/qfy4o9rfoVuZhBMYJ3H5enpz9f8/jTTGzSAKcnbljt71pzw2NywmS8&#10;ij7eWvb2zk//AFs8Z7VhYwyHC3Maj+Fmbjr/ABZxTUiepVYOWxj3+nP/ANaiFJUbcMrzxV6GztoM&#10;eddox3AnavOR2zx+nv6cx7IEQOJt3v79P8/h7U+YbIGSd2IKbT/Eu3p3pkkExbeUb1HqamN5I4G1&#10;vvewGf8AP9KdNqP7vyo9vbduXOcZ7dP68UaiVyFbeUptfjJx0/l39qk+zRpAsm4jcx78Un2mSfcx&#10;ZmO3pnoRTGl3sp8zOBnluvf+lO7CQ0rFFJ833R/dP3vemlyqfJ8rDHy9M8/p/n0qQRLKdq/e5yC3&#10;+f61HgHhUyOvHSmhobkK+WOMr823HBpD/wCgnkevv/n/APWoU4UuOp9u1OJiVDtH8OAR3/T/ACao&#10;Y3jB3EH+v+TQX7BenrToowzcDHzcMOxz/n3oAk77flPLLxgZ/Oi4uYYsUgOUPHTp0p8QQPsLezU1&#10;ZGyq/wDs2akUxjK+aOWycn9aTYyGY4LBV+X39+1OPKYA5Jz/APqpdpVy7KGHr6e/+elLIdshUr8x&#10;+82c+opgMRV3KueM/Nx/n/P41POtsigwuxP8RYdP8/594Fwc7hz/ADp4kEYw0fHIXnp70ARkgHKb&#10;vTn6UbmB/vbaVhwMZznrn/PcUxiMMjfMd31P/wCqgByjOXbHFAC9fTrnvQvIVixJPQ/p7/yppHmk&#10;jlfcdqAHwrySQz9vlY8//XpXj2rkjntt/n6VEjtvV1I4HpwKlklmlO4qrcfxUagN3zbFyfu4wDRh&#10;8fOuP73c1JmMqqg/Nu+7k/Kf84qOXDPt+b1oAazyKNhyctn8frQA6sMKR69eKHzHtOcHpTTvB2M3&#10;fnIqgHMrEbhkd8AcinSSzZ3PI3phjUYUq24MPl6/4UK3YnjHzY6UgJH83/Vr05xhutN+eM/dP88e&#10;9BRwd/zADr83TmpGYBcbie4Pr/n+tICMuFXcy8H1owGfDLj6DrTlZNuDn69cUpYMChjb2KjrzzQB&#10;ESmc7PwzQVUDbsxjlvmqeMRlvmX3x/Wo5vK6KmP97v8A401LoBEAT8iZPPQUu1ycqO/SpVkgC8wK&#10;x28/X1oN24P3fovp3p3fRAMjt5c7cjOfu1L9lkC+Yp3dqjM8rBcRrjoOKmDyn/Wbj8o9f89Kn3gP&#10;VHYs21j8vzBUjUHjA+vH5H72dxyKcGaOEBZsOZMGTdhdzc43Z454BzzjtxRM0flKz71ZVA3H5ioC&#10;jAzn+me1SKuP3cTruUDczbujAcH23DnAOecela8x+cc3uojUMzkNkCRVG7k456Y74P0x3wcYkSE2&#10;7Cbdj5SSytgoCRzweOcj8ffFPZw8TecdgKb9sikEnqCc9DyBgYB446GqGp+JdIhVpLi73bl+UKoL&#10;YwQF64HHXr059AuYIxqVHaKuaHlowkSKTb82NnnHBGP4gOv4HoPqSu5Bd+d9qA27tqqwVtoyAM7R&#10;zj0A9cYzjmL/AOIUcQYWdvh8/e4IHvj8zj19OlZcnjvWGkMsJRF27diqAG5z7Hr+OKr2isd1PKcZ&#10;Vjdq3qzvoo4UhVGXhWV5BgsrYHLfw8Yz3HBxwcZULEAVe88vY6hU5GwZ+8evOQPbDfKDjFednxlr&#10;AUyx3jd/lGe/f/Pc1A3i3VJEfMpO/G9jntUuZushxEt5o9PXytqlZlX5m8vcMKvswyMDgkc8DrkG&#10;lhmz+8+27REWw03G88YGDwO4zgDjHc58tXxPqe4q96w2jHbn1H+e9Oh8Q3ryrmZmyMcseM//AK6n&#10;n0D/AFfq7c6+49IutT0+wRYpZI2aNV6tnGFAIOc89iOcbcVVfxhptp5kqTSebJkMy7crycHgg8ZP&#10;cZB9ODxdzqrqWSJY2bLIfmJzzjPb2/M8VDHqcsZ81r/PJ+VW6n8/X/PNZe0kdFPh+lb35Nncjx7p&#10;vmRma1kIVsAlgrj0xxjHfAAJ45HNPfx5pTxK0aSbVJ3KykjPAz165z9Cfy89n1kld7PyO44zx/QV&#10;C2tMU8qEbcLnI/w/I/hT9pUNP9X8Jo0n956G/wARtNiH+j2sm0uWj+YArxkD0DYx83bHTGcyw/Ej&#10;T4X82WxaNUYHIIIyOARxwOWHfr1JFeZrrE6v5iqOGyvy/p/n/wDW1NQBk3NwDyxWj3h/6v4Fxs0/&#10;vZ6hH8TdAMzS+Sys0OGYMN23AwvIxjI54PBA+sp+I3h1F3Mnmbjl/wB3/AO3JySfvdQcjjtjyz7c&#10;jHKFVHAqU35kGXk5+hP+f8+9HNIyfDmC8/vPTpviRo4RRL5kgfhZs8gEHKj6kj5uuBwNuALNv460&#10;R4lSCX5mkAkRlBV1xtA5xkc9M8dee3k5kkRWdZWUfxZ9asQXgMIc3OG2bDt7LjGT/n698y6kt0TL&#10;hvBNaN/f/wAA9SPjbRFRniuCueWk8n59wbhh0zzg+2D04pYvHGg3L+RJd4jKmNRJCMHod2ccHryo&#10;zx1+bdXlH2h3kXzLhmUclc8fjxzTzcm3kzHK67l/hHQZ/XtVe1mR/qzhP5n+H+R63L4v0eQTQyuY&#10;ZFwFjEZYBeSF28ghckjpg5PNC+LPDd3Ksk0scke4fuZozu4TAzjHHbqcZ/3q8qM8vS2Lt5ZJG49O&#10;n6Zx9PWnW+oxxp5illUgMecfj/nPWp9tIj/VnC2+KX4Hr1v4i8OCf97eRldruxRiqsQufmPOV4HQ&#10;k+nOKePEvh+7bzEuYmnbhWeYKqM2ArMGXOQM5xgAbfXB8huNdV2Blk3fw4Xrweoz7/zqM6zbJGXh&#10;Em0/7XTnP8+3/wCqqjWn2OeXC1PfnZ7Wuo2N1p5W0uY5o9uxvmBRCPmAGQOMt7nAkOeMieaRbZ5G&#10;aN1ZGLLOJSAqk/MMg45bqS27LHpzXhyeKXt0AhVlb/ZbqPzx/n0637P4gazJPHMLssyspXex+XH1&#10;9sfTtVe1l2OWfCtdfBPTz/4B7JBEWaGGNm85tzx7JFG8A5ZgQeMBcBhkEptxlTl5hs1hWKQsvkh5&#10;V3jzBjBZU+U7d2Q2cjABIK5UivKG8Z+J43ULfSFV5+abORxyRnr8q447c1NZ/FLxXZfI1zHsVlkV&#10;ZIQxBBJznHUfqOOmKXtrs458N5ha8ZJ/f/l/XfoenRQxGVImC9NskbXCQhgrhT6FTjZ26kkZwNrh&#10;FZXAaaGQCOaMFhwzMpYHOCOB24UcLkhQwUcTZ/GdRAsV9o8e5mDSeS/zMynhjuyM4Zxznr06k6Fn&#10;8WPC94266aRXVV3ySMH85j1JzjjOeARkH7w5FPmPPqZPmlLV038tfw/r/Lpmt4BHI1zGyLti6MjY&#10;fbwnByMhD2yAc8gHdJapLHLDbzy427fLVWjVjHtZVG4k8beSCDkDG4cGqeneJ/Cl8GhtNahXqkks&#10;g28suGkG9SQTsyuPm3Ywp4A0IbqzaVrb7SvlxxlJJI/nZGG/Az9z5uzAMFynU5ahSPNqRrU7qcWv&#10;VP06/wBfPdkRhaJbiFNse1+I0CrJh/lPCAYAAzyTllx1OIowEtGjlVNoj2yvGmfuknG0Dbt+7/s7&#10;jjB4IuXMlvMytJqO1GkYySyTbTKuQByeXGc7iARuRtowRUd1eWALXJ1W3Ux/LHLJcrg5GATnIJGR&#10;nGP4sAgMQOdjOMubRJ6/1b+vIG0eW5Dn94QOVlZSz53ZKy84TC/hnOSMEK77OZrgILqYXHy7/Kbd&#10;5Z5X14xuJznbgnIB+WqMfj3wtLOLo3EMDbQP3ETeY7YJGfmLdehx1I3ZIDURePvCkF15f22NSHAU&#10;LnbKcgAbskqB83IIyoAAGTtz9pzGn1TMutKX/gL/AK/T0RpReZ5iR21ozIGEhh8wkT8nJTuT/CDj&#10;gbuxzRDEkuGWBpI1w/3mIZQADktg/dO7kEDgkAEAVbbxNoNzHHb3GrLHJ5IxtKL5iFi4w33VwNvH&#10;ynOPvbQK0LTULPU51SIpPcNu2xxMuWZQMEq/AGDgBiScBSCQcvmZyzjVp3vFr7/v1/P+lHbQGaWJ&#10;4IJpJ2b5WiZU82X5C6r0GQeMc9vlJVsOgitGeOE2PmRhgywxzKpPcEHaeDndtCgYGQcEmrTxXUqt&#10;fK7M0zlYWaNw2AMjc0hwAR0XoQFHzc7YxAqNvST94jlV8yNPnVSHYAFVOSG+9gksMKCCNpzGPPf+&#10;n/X5dflXjiQSrNJFGqupM7RKu3bt3ZwMHlfmBPVfX5iUeDdHt8gvJGv3mVlDD7uABkDJGccnbwuM&#10;CrQtU85nklXMO1pjNMSyKyldhwpycuCCcgBSMYzSNFKkUW8qXaMopDRnC+aFAzk7+f4dx7c4VqfO&#10;HtPeVvL+vuIxJpdvEZbuCFoV8uWR95dFjy2FHXnKhfmDEk9QOS6W3igndDIxmWZWaSOcbmZWAKq2&#10;MDBwWOcDaDgDarWHmvLUQ3lzKZvKUMsbTJhW3fMxc5DHcgyDheUG0jAJOscUssZv2FvJGGS4kiaT&#10;apyUZ+pxkoA3GN2DnayilIjm96/6t9vn/nstriQ2DA4iSTzR8yIGI2cEFy3UgKrJzhs4HzYUVCIh&#10;AfNDxxqrK/l71TseV5P3upI4TKrg8YsRISPMt5lVo/3scdxHHGQdoTcvYP8AcYccf3iA2X21lPdS&#10;o76a8si7U+VflYZXcQ4K7RhiQgYEfKR8pGU5ke0te7/r5/n+O5Xe0RJ1aO4kjkaFU8y4iLMshPDk&#10;sVAGGkwMDgDAYEkyWNhYp+8iWI+coRfLkOYzlSRzkkDdgA8sAcnBBLoIJn3XcCBcttkBQDaSHUFv&#10;Rm5O0YBCkHaMU0wJMyyTXEzSPN5sj8ZGWG7CMAwAJHAGDgsD8jYjmDmk/d5v6/rbUiexkjhzLJGq&#10;hdwaLarId6fNIMcgE7Tnb936ClSzaBzC8S7o4W8oNGTj5kYbgfm6IBjHQZI2ZNSpbyrJDPB5A3F5&#10;N3nDaTnb8rEjDI+CF9MEFgeZRhpmmRwY45o5P3TBWC7+R93CjaSCeQJAvIztoUh+0fR/1t/X/Dkc&#10;9nYTOyuZGkty26JZA6BcBwctkqwAK/MpIGQ2P4W3cc8E6TfaFURYjUM37xzuODu67schyNoIA4wB&#10;UiWEk5jBjtm/fIGUyF1Z+/Adt2A68AEgbBj5qkit5kVoGdgGyqFdytcOFztHzLwcD+HOSoI42h8x&#10;HtEutyNVgFxDO7N5LQlVm2ZV8oQOEOUj4AxkcB0JI4DJJWkRFWaTzNzC4mjRSBjPRAFPG0KCeFKr&#10;nHybZJbp7W0FwllNJuR1kaPlpmJY7wduGQLtI4HK1ODclg0d6vmR+ZKwCjcOoDsV+UIrdAxJIwOQ&#10;wWo5mTzSWvy+6/8AWum2nRQy2ttCjyQGJW3eU0ENx8xXb8wyd2UyD97d0Ck8nM8s32gzWk32lV8t&#10;Y7yJozlJtgOGwC2A4I2fLg4Ck4AETLKFt44yG8keTJDHcB2EaqWIGHO0/wALELwTjcoYKJJproym&#10;MXrBmRfnEZJaXcV2r/Dh8nOcjBYgNlsxzE726/0vX1/z2Hys9zcSPdxStJvja8VY2YjcCwjAZQP4&#10;VIGMEBsAlFpkQigGJkI8thKzNK3mo2N2AAilnORzgfKXPKgFWxy+bKvnMVWbdhmQ4PybVwV+V0yr&#10;KP4d0fIUDbUom+zSMUleZViDzb2OJXkHWUnaQoDt852joPcMi1vd8l/lv+Xy6CNeyLcSBIWjkDBJ&#10;GjbYQq53DBI2JkAABcIpGe250hMM3mwW4DPIyvbsq7tp24XJXlWG5fugBWxgjOHvPe2TvZ2S/wCp&#10;MZBXcxkWNV4XkZHPOFBJZSDjGIgENwkcVzcbljZUMK7mkBVgSPkwdxLFSCABwSv3mhxuSu9v16df&#10;6/yHtceUY5pTIreZuXzEZQJMbwAw6jzACcKOc/NkBg9/KM08NiZEVW3yRtHuH3QjN8ikbssGznCl&#10;sBeGywM0Tv8AY3tlmF1hBb/JtTgZUsflLK2BuJYHhVG3NIsRBa0WLfJDI5WWPcV5cAn5227dzqOM&#10;ZULnDcMcovd/r+vlff8AWXzYGuQL4fMrqZY0X5k4YkZRWPOWyCcZ6klWcuiDusECzyTrGF+WWXYm&#10;OhUED5RIOfujv1OQItvH+pdfs9vHuYQqXLOyFABjIDD+NgwGQDywy2fdBcLvm+yM58xHVxMUO1gQ&#10;Q4O47iR8zDj5QSCHYJ5eb+tP89nfTW34yQwxzTSSxtIoXAaaO2ZVIyQqn5R1cOhHIb7ueSwdboIY&#10;GVL5Vj3ELN5yZUDlVPOMKwUnODkfdwuRGI7GNFWe0Zto3F2Vm2rg52SAgEABeMEFiB8wOQSqXhWx&#10;AV2eEKzSKUwNvLbXK4yV4zjChgdoAIb1Dy6en9f1si0tnDdXMkD2cO5WG5tqtHuG1CPmYkH5sEYy&#10;S0eBwVpyv9qNvC25YZt0skLPFKZpGAAIUHgbwuQTkA9c8isboOVj86RU3RhbdroBUUjeBhj9xQWw&#10;Rg4Y5JwRU9mtv9j8qzb7Q0k2fMMjNzu5cgEeWCCBwBJnfjDA7cXFmMlKKu/l5ab7/P8ALyAJdQmj&#10;tYTHM5z9njMiyMzSFhtBXnqM7mIz8zN95kVySRIv2iyuF2xxxtuhV18mLOVBAALZ2/eyPmYYGcM0&#10;bSSKvmW7G3g2q0ZkKpLxjdkndyAEA+7kpwGYEFJVhEMbmEwwxsYolmVh82zfmNieCTknuAwGWIU1&#10;PKHL/S+9/wBet+xLHaO/lwNpjs20xwjyHkaRhtwBhTvG0qvbPylTyVA2o2u2W8tCsVm8Mmzzpgxa&#10;QkMVAAI2AuMggggKecgFpgtbvzrkRPGFiR44lI+XI4BAB2kFWQYX+71LFi4XQt7ZruASyJDbs6C4&#10;t9qwM333/dphG+UggHp0yAtVysXLzb6/8H712/EkyZJxIZbhHhRRCZmRZGyCPMWMncCSwYgbsvuG&#10;5TyCEeUJDaq37yRl/wBLjG3amFyuxkwBs2NyFG0DDHmmtdqxj8+7+0Ku5Y1kXdIzbMAZ4yQSvUAk&#10;qGG7PDhNeJL9t2mMtEVjeaNirrsRmcFWAI3oMDIUE4IIOFJIiz/D+vx1HC2VooLNERo51DC1hZ98&#10;bfeVNpDAHduwWypEjEY3KKfp081kI5tOVZBLbjbCAyt5h5RgylWAb5hgBQw27d5amKn7l4Yp5IfM&#10;3bJNvlsVV8qwIPlkNtBAORkgAM+16UyPcX0btJvlZPLmXzk2kkHLjc2GUHPBLKWBxkbhREmXvJpv&#10;1v8A136+Qy3tGimaK1/fpDH5k00MoRSATkM+zhCigA5XGd2ACTRbw28MCwOsW7Y8cEaxlBLG37sY&#10;LFCSHBJz8o6HawapodyXcUiyzKqyRlljby9vOdsXmgnDYPfC5UsFw6iKa9iggMUKpCsc+3d5chcx&#10;nbgKrDJKucgLyMZKkFibsF5ydl5f16vpb/gj5bKeImG3eZp13zyLJAJFTBkbe2QAoG5fmPJ3gjAY&#10;KZLi2Ro2vpi00MM2MfaPLeNnJzuLk7SxXkkcbSD93cY3hsPL8mFJlhWMF2VT12bQflACkbgnQq+3&#10;J2sQKn+2QvqEl1HKyva4l3xiQgtuYMUYfLgspLfNjsjHBNTYiUp7/p/lrr+C+4RIXimimmsRGvlN&#10;9oRWdUZwu1kIOCvLlTnplo+SWBF0ySOKSGfT5GWbB+2MrFXf5iw4xubKEY34Ukk96dY3ISeNZHmH&#10;loC7NJGqxgMcEGRQq98KVCYwG5VdrYrYT2yukW5jEstr9nmPDJk4Jl4VQ0m8ggttZWwN3MvYi8k9&#10;dNvz9f6W420tYLmMW8ihP9HzlFXZHmItkljyhlXcD/CdysG3KwlhW8hnYWizSsscu2RCW3lSx3ZA&#10;B2ghwwDY3kZy2dz7m6sbmdV8+OORtqywtIyIsfBZSGcAqG3SN82ckZCkHa1JJbiaazlujHLeXMfn&#10;GaIxruP3QqKu5cKcswHIVipO4boJcpSV2vk/z8/+G33TYIk8ry3dY1SNIGhkB3ccMzYXlgW2iMq7&#10;biANpwS23W8aZW0tTJIY/J8xlZmM6puBXCdsL1ycjeNuQamgeCQx2UTNIkirNJNLBuZI8YWPajbl&#10;Yr5m5R8zAfJsDNTooppZ4omW4WUMySSTSAK+MZblQACrS5HHMhPJwtFgct7/AI/r19fxQ0u1wjG2&#10;FxI7OXSaVyVdd6BWD7VAJZmySVPzf7WKlluLdL1oFPlwRLsuHhjOd4OZHJPTD4J6E5QA5JLRW999&#10;jj33NqTIwTzLZldo3TzB8xZuNz5bL7sYbgbvnDrWR47iERXDRqkm9V8n5pSjDMZAZQuGy4HBCk4z&#10;92nykOO+mn9evyfzv2kjSK21KGHzwtv5im4Qy43shGY2dNoY5ZeWwqKTjjILEikFqm6SG4iUR/Z2&#10;RivmMcYIZ8lTndnGQQpxgoXLIYrC2t4dPla3mMckZaONgC0ikK3HUKWEudoHBydvyM8lt9rmIW7n&#10;lQ7MqzZ8yVwFQFCGBY/ImcsCCxGUAquUT7/1929/n+OyvBciKJbmGX7KsbNAqqwUoMM2zKO2AU3M&#10;dueBltu0s9LLULdbu3guXubhU8o+XCrCHcWdiEXqrH5V4C4IZc/KaiAszJI8cKBzIDJal/3byckL&#10;tQDz+hxtyS3y7Y+hmn+0yzxMtqjXK3PlFIoVkLyYAfDByCxcSjq3OWVchdqtoS7rTT5r5/8ADvru&#10;7rQnyLe5nS2eRQqvJK8cwXzmzlnwrDGB84ZpTnGVYgl6WaC+sI1inN55sZZSwUlhJ8u1AOHjZTJF&#10;ltwZiy5UMPlguWtXea2lNnlY3+0XDbVVWEgJkGGzIuzIK/fwuMKVYieS5hsbgxrcyWmLiSJVa4Cq&#10;CQqIAX2kAjeMnKqJGJADAtlYx97T+vnfz9P0FjeVIkhk8xBJJs2Dj7wVQozu4MeegZizg7Puq8j3&#10;kcbkafPI13PGsiN9sji3yLGPLcBl3ALnnDHIYk7FDBYY99nLcR2d80iMogjWGSQBmJXzFB+YlAMM&#10;QwAU5CkbS1SSSzpEIhIyqvkGSxX95HGq/dVsEZ2jHDZIChR8qvuXLzMhpOV/z87PbfT7rre9h8Wm&#10;rJBdLp/y28Uca26tCh8p3QR7gSwDjduXeuAWVdwG1RVaWzurq5mma0jjeX90rPNu3qTvdQ20ZABj&#10;RlYNw+TtOSHPLNDewx24fzvsqllk2MvmKdrqzrggEysQVP8Ay02qVMeBGsfnXa61Pthh3q+yaJyf&#10;KDAshyw3EB0DYO7IJDD5zVeze7HHnjq36d+mmm97a7rfrqTC4jnWJbe1WaN5NqTMxDFkj53sAp3b&#10;ljYc8KFXPTKxXq3geOPxC0kv2hwGVw6uAzYTaWD8SDKhc5DFQTkExWcaSapEL8TSytIW5XLRxx7i&#10;rR+WPmAUODxnG84XG6lg+1RaWpjzHaxh5YYpJJEHlfwy7VAEaySZXld5D7RjdHRyBKMY6Ly/Xvu9&#10;PK+/YnmvJLiPddS3EcPl+fD9sCfulbKR58z5WJOc5Hz/ADKNu7erRbXOkolt9jt7dY7R1DrhVWU4&#10;3B5WJXZxIGXcCSm3JOSS2tns13280dxHv3/aI4wJfm+bcGcDadp+8PkJYZBJBDraOCNv7PS4WNVh&#10;kWZo4VkeP50w4GRlz5e3aAkgYZHKttOWxPux0Vrej/Fb/q7233tINYQCO0jZdzF5HjMrpJCX3rIr&#10;d2z5rEAAthflbO0VZSZkOo+bHttJlZVWL5NwIyisjHc26QNwQSxBKr8pLf7Otrq3kkumt4nbYzKw&#10;+VV+XAEnP8TbeTj/AFbMeDU13dNdXDCWa8ja4hZ4h8koDbWcsSw+QDMkgAywywxtdQGZpWlp8/wv&#10;rr069F1sOEapbK1/EiCORfMVcQhmwy/KApMZI2lCqhmALYG/5Bo18iaOOf8AeO3ltbzEBV4yY2VB&#10;t2AITJ8oA7BeaeDJNdSZsza7pELsSpXa4XKgMRtG7zlJ3fxFWYnIDTqgUCZrByse9jHNM3QMvKbA&#10;AcgqM45IXIK53HKQuaTulrp29V5fc+w9ytrPJLBLJGt3uZpJoSFmU7z5Jyu2SULK3IBwW65Janea&#10;q2W9rJZGWHZ9nGTKnyrhyoVjhw6BVIAC/KW4JLY0kmja9t1t491uQrwwt5a5EZ8p0bBVWO1RzhVO&#10;GOAApb211Ey2ayFSsL3EfnSYZ8oXMWUctGxEjHJOOQrEB2Doh8u8t+vfT+v+GW757aCASGJf+mEf&#10;lR+UkPmEfM0jHPzAdGX955hbLKQFdZW+oBbWysLaaeaKDyUSG3KSR8JhQeWDfuWGwkMFODlgxWG3&#10;uUktheWtxFCskfl2scajDEo2G3oAeWVnxwdw6k7gJDE/nszSXMk0FxEsdvHDsmGfM3gALhjuZXyg&#10;k27vvPlt6tYJcyTT6d/u/XV3W+7GRC3tTIiaha28E0IjYxvGqFS5Q5YKVdW+ZQcbQF3EDILWIbax&#10;WJmtvtEka+WZ5Y1Qh5CzLLKo/efeRQWYkbXIfeFCxlyW93bR29tDqFosduJfJ8pHmgJwcqMbjtCh&#10;CPlI4AySKBeTWluZYNEtl2zR+dcXHmM0rD7rygt93mPa2FXfwpwHNKxnKTn8PX/O35dr+a6hbW0L&#10;rJOQpaMNvZFEeZBJs5wikp5m8n5lwzKp5EchLa1mjEM0toVhjuGVLO7ii8syiNXOzywsingMVAK/&#10;MobGxFeS+W6eF2bULiRWZVVrU+ZIUWJVwW2luUWNS21QHIUBVBp0reXfXizXlpcL5wnjaRkkSSIS&#10;KoiLwgEEF0yoV+Yy44GKOUz5pdLa+t+i06XV99/zIbKGeWSOBrIrItz+7tlt385SEDNHhHG1NgCg&#10;E5LRrucrHtElpcXktpFFpGCu7ZZxRAjJJT5I9wQAvkoxBb75YAcBpPst6hmt7JrrNvdGONFuI4pG&#10;ION2wjBLZPzOEBLMoy6EIW9rfXks1nDaTSSPuDRsiyqrEZwjYBKYK/31ViQykyYcJlKMtW1bfyXn&#10;btrb711JDHJfbLW0imuWV9wZpGOxm24mLqNo3IxIyUH3AfuqWbFPdXwkmuwqqAAVVQm1tzKqOhO0&#10;cb0MbHO8LjChWaSezs5D9n1C3ghVriNZjGskZYtASuUOSpcqr71Az5TIAvzIIryC1SNriGD5QSsL&#10;26hwr7A7R7k+VtzPtDARogicMoYkVVjOLjKyX5f8H+l3bJ2dzm31CaGPcd8/26VjvUnJG0sdrDcr&#10;7chjyD1UrHbm6W6+2SKsCrKnmO1wrIqTfJjLEonzSFiz7WAk3LxnfJBZXLXsVpM81v8AZGZmgS2c&#10;Dy2wrSsqqZShBIRAmQUUNkgii2WC6VLieGd5HIVmh2yqWYCQuAnCDLHc7biC4wSAyiXcnmSv17/P&#10;y9PW1+xCLWS4W1js2e4G5wI7ze827y2d8bQhCbt+AMkvuOXIK1KtxHPYreQ20aqsgACzedmT7gCq&#10;rKFb96z9SeMB8sGaRUSN5JLu2ha2trZZRJMpUKFYjEmw7/myX3KEwXIG0K1PWIvfpO15HNI1ikzC&#10;eyAUr5wPzPtjA4WMlM/PkrkOQpqN2TKf3L19Xtp11vtv1ujy7/T4prK0kxBa3Sn7C8zLOvMgSPH+&#10;sjRcdDlgMmMjcQYSkL2/lvO00ccSqtvDPta2yWDELhsqG3DYdhIVQTvcb3QWNysa2kNq1zI0SPHi&#10;U+WwByjlg6tHnGCwO1V2NwvLOkeTVLpEvEMIjZJo0ZVHmYKMjR75CRIGUgrgoGVwwYjmnEWl9/Nv&#10;7te93r2+7aa0ha4jmSCNPLhbyl8nbKV3yCRSASY2/dkjcSvyu4Pyo6iGzFrc6ezxSxrJcM9wpi27&#10;CRtMgOG2tIdpY7ssAQpG58mdklKQ2dvAm+SaSSa3aMCTzC3lCN9hyisNjFnVSAR8wbDl80VzJbM7&#10;Hb9ot/LtmuZAJJ5N24M5H3SFO9d6kEOW4ICpKRlzee7/AK9V19L9Lshkt1vpGAhC3kiusayeaxg4&#10;YeUF3hmYA7W3AAEL8p4VUiGm3E8LW2jIN1vHLHHH5aGRlEshJYjYjZ3fKRsKKSynerR2/sVuP9Eh&#10;Me0QmKSU3S+X5cbhSGJ2cB43BYhVO4bmwmUbBPvnjbzJGSZopI7e4hJWWTBZZFgjCkKqrkgDa3l5&#10;3EnYNFHlJ9peLt919vu/K/n1bUMAAkRYpVjhu2aUW7Mu1lAkLFCFJeIsmN+0KBGVPzffs2lzFe+Z&#10;9j1AtJ5zSKrTN5bLvEgkIJAYEHd1bLGRl2omDKYZHilMM8KxTXbTSBmVjKzxeW5AG5QS6H5yIxmT&#10;duAVWVqRzX9nJP8Aa/ltZlSGGNoo3lw67Qu+MrvbLOxwhyZWZcRlDnKJnKUZa+nXb1017fmR2ro0&#10;dtPeRyNI3lSTTy7VY72eRJGMnm+W/wDrNzOZFUyvx02y2Fw8VmLESWvnCTd9njhMkZbdwqQvKrAk&#10;AoIvlykiDkttWS0mNhdtdPDJJ5cckyS26+YpZkXbIrMSsxfhhuKjzLh1VNrFQ1L8yxw2sj3U03ki&#10;aO1Eu5Fj8rcxUlz5iH95FsBk3o3GGO45SiZybley8/z/AK7eul5mvFKynVY4/wDSWk3iMK6SqiIo&#10;WMiRgchVdVfLHyeRzuBe6leyX0bXmp6fC1vGN0CMSZVCKygFD8qkbHVtpLtGmBg+Wr20mA3CWMbW&#10;4G1ZTHDdSfuyfMYE8MD5YxlFyz4jJDLtjLYLI6jIkVtu+0NMjbVvWYgFvlhdVzGwUy7jtkUpGMb9&#10;+4VHKY81Lfy8tE+vkrfpqns2K7trMQlZ44xDdb2ka4x5DbmBlCZVwki42NuKsCGLAOqVNeyT3/lt&#10;e6Xcx3VzNbxzQXkweOdtrjd5O1dp+TO4swO07WJUU6a01a1jmhmjkdZIwZIYbXzJBlQzuVI3ISrE&#10;gBV+UJvUYxULRh7u6to42WCSSPzHt9r+SdjBiGRfLDlDE+7PBDqZEUnEyhHcn3ZPmX33fdenf022&#10;erSSeYzMt1HJbxx24jVY7NgzIzyl4ckruVn/AHecL+8bb98MxU2E0YaKbzHlut32gCLCKSzSFcqV&#10;3rtQY3MGYBmBBygsPayGSa6WCaM28MZaWPDfamD4cpGTvCeWsCsq8bUfczYJoDSxR+VOnMd0wa1j&#10;jeNoypRRGfLbEZyuQMlFcoMAM2wsHP8Ay/1pf/gu7XnZjZLsG+jivHtI2iXZNLACI54xtc8kgIgC&#10;HG5lUlUZcKvEthcW9xcQrdTXMsNxI0ir5ixySHKsGcOApbLbcjj5XzwOGaePsdlLcaZqEIjVCfPt&#10;ZnLrnGCVZ3UENtIbPlriTLBQC8jnzpjZxTNbtJ5kUEcZ3LGCI1ZUaTcWVVcEEFvuIVIBkLZ+z1M5&#10;cr92K/r810e+n3Iisbia1AaGOZXt0jxJNG7zxoxDqxZtu8OzHOMY3A4TeGV7BisZddvkIrQ2wjJl&#10;jYDgMu9RHuwpAVQpWQFm3Sb6muJS0Us9s0aRtJIZBGu54Qsu8j5gu7LOD8+7JYkht+1JZGurGeaS&#10;G223Ci4S3X7XOvlSI3yKCqkO3BBGTjOCyPtJHGxm6mt0tX9/zv8AP0827uGxisJby3ZpPPhjWNJG&#10;spAsYh+UrFlP9WvBO18KGjKgbMUs+nx2d4YbZD5m5mXS/wDUyDnKEQkFt2MtsZc8kESBQFkhtb/+&#10;zlnjvZhIjbY/Lt0VioM2ZBbvt3EqFJXPB2kHnYXK9vFcTxWUUF8YPkjjht/34jO8+WsWAnKgqFIz&#10;uVQwKqoGPKS5S5nZ3t01t6vRW38n9yCKwvb6O3soXhnjlVNksa/eRWcgbdnyrlCcMpCBgDnHyui0&#10;8/a5YbSKFkVZVKh082UMSFK8n7zSMrEk7gEKqA6k2bG5NoqmXXAqs0eXmkC7ViAXlOHUyBSrq5Yg&#10;SBuz5bJdRwWscLLqCzQRtNaXMhwA5zuX5VZUKqSNmFAEcnJwGMS5r2Odzq3aS0/rV7bbPtq7CaZB&#10;cNbqNNDRrLGI5G8zfJcsY22Oykq2wDpGAW2hdpYEGq9vYwzWzRuFgM1xbzBWtwqgecqlQEIYgM6Y&#10;2OxXcpU5cFrVpeMszXl+lq8gWQeXJCkBnddoBVXTcZXZkfb8vMm0YCMhhvIJ4WmM+rboYh5V9cXQ&#10;aeJomYCNwYkC4cnCqrIWBUgAjItc1wi6ntH8vN6P0u3027JabQqJL/DwLNbWi3W/55GzDIhZFGSp&#10;+dR5ZIABCxjJUsMtjuZNPXeFs1xN++tXaTedpjiKR5YYXdHtD4KjbxzEoN2/srBZvtt4rTq0u37P&#10;9q+eVVQYR/Kk4wz56j5hubcoOxczRB5LeeKbzWQRrAoxAfODM+0sCnmGMhlIYsVO0kLiqTK9pFpW&#10;2/D0vrdr8lprdEH2GO23QLf28kjQobNoJYiDJhGGFJIkYqwCKnIjYrnDqakvUeKZ0fTZo5L6SZo5&#10;LhnQJtZHKHcDI4dihCjY/I+bKBo5bCPTrMQx3WmwKrOpjjkuiI1WYRFhsXbJkJhh97BZm+corLHd&#10;205VrfUrdoo7iNstJH5apsDoqKWZSoIQKdzA4dCzAlxJWpnz++r/APD+ln0snb5dWMmt7G0u/ssk&#10;rW6LGY2SSEMbdmZcI7rnEWHXKgZBPDpu20W8brcTzwyr81sPLkmyjwAkhCyDbtIEkQ3HIIcncoYB&#10;J7fTLhtNVoZpZPtUM32eMMrs6nYqlVC/uiJBgKACA2DgoxRtjJd3M988G6NZvMjuIbxmR3B3N52J&#10;AzFRuEh29PmLBuELjIHL3Xre2/36/r37PUatjcWtzIlzbybsKslzIo82TEwCjeQyshCoAw8oMCjj&#10;ar7Wj0qZhqFta3s6TSmRJbeSFlhEav5h8vncxK7RGWYqwCZbng6Fso1O8tv+EetdsMa7vOjnj8uK&#10;Yyv91iSJCzSPt2rgq6uu3I31/ttw2ntdWxkWFi0VudPYlVIwgkQF3yBlXX94+4FgAVJYPmJVRyTi&#10;0rv70+np6X28rN17bTdPu4JTcSQyQSRZhnG2MbW/1ZKsMKjKVUkKiE4zyp2ztaGCza2luFhSzgMR&#10;8yM7QxiOTyCoYs6ZjXLYZgTkFqXy44LGPT75vtMLXk1utpaw8Ox8vHESjYcMRtyHbAVRvU5mt5Fn&#10;nWWB2mdGRtqsIUaNjgRthVBQNEo3qyjcQm8AuahsJTnv0/paXVu62S27MQ6RCjwyJaKskfzrdfY2&#10;bzV2BQFL52fKYtpQkKUCkElcwbJJbaKO7mmaEMf9EviWEcytGBv3KPJAV5MsTuw53BuC009w0Cw3&#10;iH/np5e26YNgptJUyLhnVi7HllUCTJAABWeBkMMj262ix7fMjeJ4vKV4yfLZwAijfv8AvMWU4GVK&#10;yM1xJjKWnN/weun3tenRlW7nXSFWN52V7WVolzIsOH3vnIZ2Eg3ZUkScEEllA3VUhGmXpm0HTtGj&#10;nuGLIqqEZwuIuVEagyY3SE7SFK/PwAduxJJcXmnzaPbW/lySztHH/ppc2nyou37zbWyXIxu+bIxh&#10;UJrJZXF3cbrq0tWn+1NFA7Q7Tlid4ZlLRygOTGGVCiry5OcVpFmlOrFRblv69ejaWlr36/f1z4It&#10;OEMyRafHGkcavcW99hI/OUhZHXcI1ZwGBCEjHAH3iFdZiGSwSGa6ZJPLjnvrG32v9piDyHO2Mjy8&#10;ErtBJKvjI+Z2FmSymmZhb21s8lvH/pLQrsZhhljMhIKEkpksFlAKkblXpIsF/qUAvJrW2y0nmLb+&#10;WVUhfmQqgZgCRGgKoN5YLglcht41OVGsqseXfquuq+/utb77PfVUZrDTLJ7qb7VHND5cazMrbjPL&#10;5KF5AW3blKP/AKtchxgKwVwKbHJZm7uH1Br5W8ssvmWqSNDGHDtJhtw8pNm3bl/3mAGGRvtxwW8c&#10;gink8toFjuPssbeY2zzXwUIYKWOcsyk53Lt8sIGVHkhRriztdKS3uLOf7S0NvBO8u0uN6MkuGbCo&#10;sYCkcMTuXJYawqDVTo7vbX7tfy2vuZ8Fhq/lR3ENk0YQfu/Msj+8YqkrMNpVmAIkC7iwOFwSVBD5&#10;/Pmubm4uzcMsMxiW6jwyxKHOTIqkEFnC4RmXy2XkDywhvSafLPdxxahYwyNG1ukl158RuLkmIAgr&#10;IrEsGcvkcqXbB2n93EItJubm3kbctxa83DHT5BIQY9wAlyQAUCYcqJPnIJVhIh39saKtza76X0V2&#10;uvTv3ffVa2KUphnto1a9jSEyeaG883G6FvlyuEGxUG5MlWID84KOEls0ne2mtNODbluJi0K204cT&#10;MpLPu34Vjtk3KA0uI5FLMFbFu10WbTY5L43jQxqQ0NuLryo41X5icvl/N/eNnGCpJBXlGaU6Tc2W&#10;otqFutwtxOUijjuboIMgg7WKgqxLvvJB3hRuQqsZJXtCXXp6qL9PX566Xd3f0Zl6f9kiWFLP93by&#10;tGtrJcOu1ZsjhTuU8rnaH2kF1wzExq8Cwn7PDdSJAIfLVVtrW5+cyRyKfKRGl4wHycDEbENgkvu2&#10;7jSL5opJpQWV4dscVuxjt9jyyfOQPMWNfLWRGHGNrbvndWNe6tZ5b0+ZrjXTxp5sEMd0ioqxsSEy&#10;2fmUHb8xUsqzHccIDpGt3KjiIuTafXX5f1e7ts33Kdtpsd+kNhDA1z5jxeZc+arpIinyyAqoEAJM&#10;PJDkAOvP7ym6ilrco0l1bN5e+OCaSHUMteqH+by3UqWwJGXcRkBiOSXVr2oRQxxPDaNb2sc0Kx26&#10;i3naMsIADGgwW5JZxuJlXDAZLFQ2HQfst9boHZ447h5I5NwuBLGfJXcCVKbFcbi25cFpBuULxt7Q&#10;cay0k211W68+/wAtLpb+ZHDHYxXRlaO/mka6jmlVsoxAJKNGCi5cCGPzMB9qruLJIigR3EE0MMt6&#10;8i+Za25aOaTzV8lFxEyfeHlgSYG3nLwsu0hsJJa21vcvJY3IRGkbP2WRd7NCj7srsXqphdjzyG6T&#10;bYQ8n9nwSzhY3jC2+DDPZqCxnOfunJDPhgSoRgsYfbmQKwr2iHzRhLd/8D/h9NNEu7M5USwtRaR6&#10;XeXTTeYGt2UtJJIpYtCowWQfJKGYtglXIBAZaswXgivl1lYpp5oJE3XNvJ5f7r98cNIAu3LqXJJG&#10;VVtqBQGaxJpdyIdlxp8LRyXaTJcXH+uLBRJlYY9vJUoVUhm+YhdpBEdmOw1GKSOGOxuWtFKiXT9E&#10;UzCWTbHkJhmJKqdgJIX5Tg4ej2sepMq1OSd93frv3+fTp1vZWtlIs9pBbxzyNGi7pbWaYGFkjBU+&#10;ZtDEhm/eHaoZiMMO6F8NpaXCnbAqx+ZELkKyOFkLLukydp+UOBvbgbsblDIwt2Gm3syW8a3UkUn2&#10;ObcGZ1nt2RfMmYlRkfId6j5yWPygLladBoMhlmtYbeOxd1SaQrId38MoOxVChdpi+UZOInbcjBiM&#10;pVIdwlWim9dd/lfe3+V9du5VfTLh7uzumsljAkYrIsohPlMpZBGkka5ZU43DgBFGdx3VImmapazz&#10;QLczG4bdtmWMP9lm+QqSPubs7AoO3fktklkFWHt/s9xdTx2Ek7MPIuY3t5ZQGmR5cFwgYhZB5e2Q&#10;bs/K5Odyuj0V4B5tjdWkywsvk+ZIfLVZHbEvGGbIELHBAUNnBAAXKU423Ida1r/l31/VabfkWPDN&#10;8ILwGDQlSbzN6Qqp8sbVYIQBgh1j3ZGAV3HgA5TprbWry6hW0sBtnbaGkktoiSjIwwyspIbd8q5J&#10;OBxgfd5m0FvbpvbSF8ux+zrsmnknBm3gsGBOwsC+BIiMo6gMyFF29A0qeCeKwlSE7XaIyQq8n2hi&#10;inIYfMx+QY5UnjsTXzeYU6cpOTFSxFSnUfs21f0fT1fRpfNGrbaj4hN3sN3M8PzyLHG52h/M5mZU&#10;JJ/efdH3gxwSxLMNC0sNRtprn7LAsdyt00UcjyRrKWIKkMQSM7iDuzj5c8AqTXtgRYfbZUhWMxY/&#10;cjLJuX/W8B+TGuX+7jb8ybgq1agjn3zXW37VFdNjy7aRBG+DtB3OVLMQXAIckA7iMBSPna0VLoep&#10;Rlio21fzem+2/wCe5DqlxFPb3TWKXEjtIrTNNNGmQ5VUbLDOWkOCSMYA4GcHAvlWEfZZ02Msm5Yf&#10;JZd64TA6lgQ2FJ4wcqdpyF6extxI6wqkjHzGa3Vbd9ygqApKBiCBhflYk88naxFVY9PtS1v+6kjk&#10;kjLSxq5fDZygLdDwyqTj/lmuVUbqqjKNPQnEQr1u/wCX/Df1fV3MDTbZ1mkmiAjZth2y7ViA/wCW&#10;fzAqVGOQcffAUABgV9M8D6hpIWE3rW9xGWMSQ2rKizA4yP3QYf3F+Tczb0G0cqeJtdMSSe3eOaxm&#10;ja3WTy5EZiUDP5jD5cZwWyOMg7lDNlT1fhIajHc4ilu7Wb5YJJ45VZ3kyREwKOQwQdjISQdxLKGY&#10;cOcWr4Zo9jKaWMoyV11T/wCD1/rvue3RWFlceGPshig2i1fbcXVjthZSu1MSIUj/ALvzBvlO7lzg&#10;jzHxZp8tpeeWgRd87R/6SxlReUYeYwbAbGxiJAvRiAARnu9M15YNE4lmjkmcw77eZZpEKqu1hjGF&#10;I4DHC8OGIwGXzbxlPPcXMk66hJLG6qdwZVj3GRQANwO4AkDA+8DgEkux/MeGcvxVPG1FNWTeh91m&#10;Cf1eDSMe/lRoyLdEVmkSa1VLXdsZlySVbPPyjoM7vmIA656yXDxtdSXCN9oVY5GaELhHBVVHVpM8&#10;dMcxAMCSuZrxNQu5Tc28irJPM0StI5bznG9myozyACdynaBtxksMSWtrcwSyW1rP5aK37uZJpFAY&#10;F9zcY4xjhssxJK7sMw/TKVGMY6nzco1Iyu/6/ry/zJLCaQ2s6WVtD+8VhK8dzGxcH5SXIJUrgE4J&#10;ctjK5DFqs2mqtJqVqI4lj3Fo5lZ1lCMu7/VlVCsu8ADJy7glcthlg41aFryw0+K5b7620WxkH3dv&#10;z4YE5XC9W3bkBIwonSBJpIQ97MsMk8a7mbexf59pKxjkEDqRhTk5bDYznh6et0ejTlVht939f16l&#10;uGS3mRrgpDJapbpLHbLF8quo2sY+uzDmXb8vA3AAoGxe+2MkLXNneI32i6aW3tyGDndGXT+95hCu&#10;N3DEZjOFYnFHT7Q3MKl7W3la1jaRY1jbLqjIgctuCsoVWT7wHBzknAuWUGox6gkkaszQq250O1WZ&#10;H+4/llGO5A3V40YggZIzXLOjE9vB1qktJFxblrmT7Np5kuvtESOsLTc+UVDHfht27bgKeQQgILBF&#10;WtOGSK5nj85XuvMhS48ya4LsmGPQE5UbGKbiDzIrKHKjORY2MP2f+y7qAXEUVukKx/axELdWG2SV&#10;sDcTuVsnB+Q8Dpt6SDzLYQvdoFgkZZ1t7P78G5iizspHz5B4GGDKnGVTaOepTUdkfSYN3tcnsYZk&#10;PmXeyPzZNsvkhU2SElVO4Z5bPyu4IcMF5DIao/EDw3fan4N1210LQobqeeBhGuoQli6mKRVTKbVZ&#10;lz8uOXHQAnnodOvEgQi9urb/AFPlvDbzj98hGWQPk7t3zZYDOcjcrHA3NMSPUMAapZPDJuRroyIw&#10;iXCuDlWVdxIIIyRuVVJGGZvOkpRlc+kwtFSkj8yfjP8AsgXGk63eX/i7wpeaS8eoQSQXyyhoZGCZ&#10;uEjlUsuPOKKCwzHvDSbQCp9O+F/x+8WfBj9n+80C0l17xJLfWph0G4utLb7PaMCi7YJWDlxtAbay&#10;kBljVCxyK+7/ALN4cvQr3OnxTxSMs7CGAHdhFJO+M4kUhiy9eGfb+7BV/lP4/wDjWw8H/tSaZ8If&#10;B3w/m1fT5FS71DSPJ82GK6nKt9pZ2DY/d/PuRvkG4jZtkaT1Y5hWx8Y0Ksebl1300Xnqvv8ALqfQ&#10;Q55RtN36nLW3gb4p/HSzi1P9p5dVsvBmt2st150el+ZHpqouTuEe4QxJNIZSHADFXYbNzufRPjF8&#10;BvBug/BtNc/ZW+yrrmi2N5aWOm6PaiYX9nOsjS2rcP5oMA+XccyNH0Ejc+j+FrX4gafo9voF9Zwa&#10;xp0mnl5NL1yN2uAfMRvsmSu0J/CfMP8Ay2CFygVxmaF8U/A934i1rwNpnwZ1yf8Asu4jtNUtbCO1&#10;vPLAwkKkJIyODGoXYqsg3gLnG6vPeIxEppx0jF35VZRa21XmtH38jP3qlpR27dD5e/YN/ad8CWJu&#10;Pg9rPhOfW/HEWvTp4Ks/EFmJkhhnjjiUyTcGJFjA80xqC6IqgDC4+rtY/aT+HH7PHga3s/Ft1qHi&#10;e4/tRnurjRYQ4ae4ZZWucqGVAWSaXad7bkfByBn5q/bAH7MOk6VpPxx+FN9Ppvj7w/JHfLbrbuf7&#10;QUzbbiK5YrgSKcFTwigFWXlVXJs/2kbTxn8Frfx38JvhXcalqmpaotrqElwxvIdNRZ1ZSU+by1Xz&#10;BEpdQCd7jJII9atl+HzCoq6hKMZOzT0tL1/ltqra3b3OPMKWKco1KMPi312fz6W2O+P/AAUU8ero&#10;PjbxF4q0e3sY9MiI8MwzbY/LjwfLHVzPhgmPnQFl3cMxU+RfB3/gtL4rllvNC+JnhaxvrGSOaSO4&#10;3eSzTMd4DnBUxl2OdwclWOS7YNeh/tpfsmfFP4v/AA503Tfh1PvWGI/2lpNjbGN7V4UjPlvuIeQA&#10;P5aIdz7ljjLF8KvAeFv+CXPgHU/AekfDrXvEv/CP+Mr66Cz3U0bTIwkUmHeEcsqEgksYwylSjAFA&#10;X7KFHhf6q5V46ya0V7xSW/f7jqyytH6o1X+KT0S6W0v8/meXfGDwrpurapf/ABP8K6Jb2uj3lrcS&#10;ww2t0Wigw6/IpySD+95UbSWLFVUALX1p+yN4p1rwb8CtFS31+a8trW1Q3ULW6KgaSTBk3zbll+Yu&#10;oYhFUoAXZcbfj746fs9fGT9lXw9H8K7vXdP1CHxNcGG3ht762e4WNDEUYlGOxHDhgMjJU7iSrV9w&#10;/skfCvw98FtB8J+Hvjx8aLK7uvFN9s0XR5GeKeO4xEpWcOFaF1VWDRyMNx3pGJDwvZmVbCwwNOXM&#10;ppt8tk22kt9n5638zgzrKswx2BjClUvaV77Xj59nrbf/ACOL/ac+LHxA0bwFceGtP1y+tUl06S3a&#10;2uLUwxxhmAd23Sj52dxG33wEMXVpV2/F+maT4w1bwdJ4OXVNTW11SZo7xSN8bsGJ3biu9RnDFTzl&#10;ckDKlfu228Q21/8AHjxV8HPiX4fsY7W811k8K3kunkyag24CONBGx/1Yk3oAu9ixJYMi7el+I3w3&#10;8NeGtMGrHwM0kmhyJH5Vra+ZcsVWPJcAeWrGJtznzPl8mT51DHZWX5hRpR5Iw3s7q3bT8f6ueBT+&#10;vZHh/ZT96V7p/l07/cfkD8XfC3iL4d+M4PDmt2kkE2noBDcMjxtOgb5XG7B9h6YHoTXv37Hup6ZB&#10;+0H4hj07Xrpor7Q47m3vLvMsiW4jJZiVVQSgPfC5HORk1vf8FIPBvgrUNDt/Fdle6tDqVjdRwvb6&#10;ppUtu3kMmAV/dKvl/IGj5GElUEIRtHifwS0a0bxboFz4hvWhtvEGkXNity2/5ZcukP3PmwJFjyAM&#10;4DcEV9hKvHE5f7TrZq3dqz/Q+qxVKXEXCso1m4OcGnZX1VndL5bH3dJojfEvwzPp114rvtQt7Wed&#10;LyTS55FhtsSYkihlCnPy7WMZJBYxsRhm3ea/Hb4ffDTwj4I1TxT4ito/7Tks5rO2vLi3aNJpPIOd&#10;o8tdsgYglWO5eDl8lm9c+FH7F918MtAkihvtZVoNl5dXlneRuhdkDqoSRB5gQCXGAGcsygAMJI/K&#10;/E3jTXfj/wCBvHEsGlapPpPhnQ72WG+ulgjt8LEIfNYui7GO/pGqs7OAwJc7fCoYylUk+R6JrXbd&#10;/qfleT8MV6GaRq4erJ0oSvJ3cW07WVtVZtaq+2+u3K/8E2dK8Nj4TeItR1uO2ZRqEgljmmgUlP3e&#10;OJGG4blxhgBnaS6cumL8Tde+H3if4gax8R9B8YNpulaLIbWxhZo5JLmQM3zptOA+0483J+4xypKo&#10;cn9k/wCHdhpX7LvjD45Ta6Yr+O7+waZbcs08kh2BVUdmIcksoGIyFYnctd/rn7O2kaZq/gD4L+L/&#10;ABBpUljrdvH5EOhvHJcm/mKrICDsO4sqjbKSA2RmMMErevVo08wqycurW3ZJy736duvY+0xeFoUc&#10;6xWIlNvmbW2ySTla976WXTq+hyHw98K/ATR5X+zfFT7Vq2uQm3WSSEgwjYDyFbcRvViBnLbQCBkM&#10;3pXwG/ZC8Q6B4uu9Q8U/bNVs9RumEzwqzQFUzIXLK/z8BSh3nc6EbWZcr6r4P/YK+FugppviK602&#10;2a/0yMHUpo4/9ElEfkq7nc24knzQVAJQbJNqb4o19nXRdKt4E0nTPDunSWe5IobiCGUyTRq0cZL4&#10;LRx+cRGFJ2o3LRjdIoXz62Zqo7UpNp73t+B85mOLqVHKNKUrSS5ua19Hpa1rW+/Q5K2+DXhGewkh&#10;mto7GP7RJdWvnK8jQwiZRKNhHVgrNJtCCMvtcICoGhD8FdA14Qrb2NvdHdFaJD5Ua7mZkJ8tZdix&#10;mRkyI3LbdzJ0ieFtnWNP0q8vRpunQzLKRMlvPZW775OVUrsLbk2My7SgAY7kRBgml1GT7adSutS0&#10;r7d9oVyJ5mE4ltmjbcUVHRmLMqncHVDvDKIlyE41WraWkzxqeCwujlBfcvT8v17syIvh58OphHFJ&#10;E81n54hgaORljeSVCREGSIF2CiKQRxgyggZQLuK52n+B/Acd4NY/sSGaO6LNbxmaMSQxljvLFlKT&#10;BUidjMNw4IQhlUnX1KS7bUpL6W2vlhuPNhsbxlaRXTARkRtm5A0m0yBoXZQISgUjEedrE8EEMcdx&#10;aR3Udr/o0FvY6gu0FmWQG4cZeJzIS5KMhHmogkZcCtoOrLeT18zaWEwtGLjTjb0t/wAD+tGZ03hD&#10;T20+a5tVi/0hcWtxDdu20tKuwrNHlJQxVA0Q/wBZuULhYyolhKPqFrf6lPDeNcTKhjkikjN00hKl&#10;hHIZGckPAhDA7duOdyLIa3ay3j3UjaVbpLNcQu8sKRNyyIN8iI4b7QykfuyQ26ac/MSrRpeLbzao&#10;Tp9usJ+1eXbbtsiKFffGw89m3qyRqFyAX2bQ+9AZOhRclqzy6ihHbb8uu/8AX5EMU8z29repLfXD&#10;3y/arC7Scov+rUkxRlGbBLNsZXUtIyrsLCMu6C+nvplMGppdS3P72O4lm/cxKsHlND1LZTyzuA2s&#10;m8ArjJNOLStTdl0qXbewf2hJI1xcXjJHezbmPlidijPsjVQfmjkEkjFHUFGqGSBrYSHUdPmQR2u+&#10;FRMqzTM5R9yQgbY3LFfliUO21JAGDLnSNKJnKtKWkX/w3TqvuXbbe164lu9smkGeNI2nTiPEIkRG&#10;OVZSMGQucbkYElFKgpuAbqeuabaLcpdWU8yTLBPHMWCtJa3GVi3c+V8yLGQ5CpGqGNgiuC1OS7W1&#10;u2097lrryZthfT5NwS4aUlkXYdhDAzDkEbYd/wB0SJXM+KNcnurdWtNQhk3bmW3W6MvzTgv5pkhw&#10;0qKNwXDZBMgYyEu9bU6ClKx6GEry5veX9f8ABt5a2+bbvW7e0vLqzikjZ2KrHEWUOpXhj9nhChBu&#10;C8bwB5KqWcKCtKDVJbhplXU9GgEKefKq3nLsVLMGy5IYxys/mrlHCRxDLDY/L3cviWaa+0671GD7&#10;U6ySR2MzSW+1SzxDcHyEKs2RuJKszuZCi/PPp2tanYX0k13brC8cMkM109vJPs3jYznB2s/lquVO&#10;GZYjuibIFelGnFR0OjFYiKpv+vw/y+R015FJZ3TLZacsdtHMVkuYmEY5MaOyyOv77eEj3EA7lXft&#10;CrvGL/Y8s9xDp9wqxWs1ssbR3YHliTCxgxDAQxrtL4zIWReV+XzB1FgsWqW0ckkm23P+jmZb2CHy&#10;YXdyXAmZmkcKB0wrBV3GTbvMepafpVvbx3E921taxpuW4W3Sd87RmURTEyLA0agMCVdCsDAttkx2&#10;UJHweLq/vny2vte9+j6a69VZX+7XkI9Otbqyklumby2hiS6sV8xS4MnXLFg2CJOpKAhcYXcWtW/h&#10;u/WZfOsZ0jjs9kzSWggj24eJnA3HCqkTAqmArFy20LKo6F5INOlmOpXUENpbW0hurVbYW8MRBlxN&#10;8yhi6k5cBRscgsMsVXz/AEn47aJb+KLrTbyKzhazYNHdfaBHJGVURKoaIqhUOjY3AZWZSflLtXXc&#10;58PRx2NVT6vTcuVXfV62VtUunr030ZvXvhiyIRbzTRbtb5NnceZtKyDHlJn5TuUOVLYLcZITbgTJ&#10;odlbXMkkk1rcPHcfdhuFQlnib5iTkGTcAW4+RkIKBSSmT4E+J9n4zvbiDTJZk+0XLpYmSMKQx8s7&#10;W2uZHYEOQ3QnIBX5VXlvjR8VZfhZoC+IrOJZvtC7ZZJGVZI33K3l7V4Vsqd22Pb8vUvlg9ZbHs5f&#10;l2ZYjHRwLjapLZO6snrrfVdb2e+iPQZb1fKm1d7qOGKa6lFxcBVhjLMm50jRsCI5Q4jZSRlFY/eK&#10;5t1Hqdrpq213PdSK90hv/wCy5E2sxdB5o+UoB/yzJHy5wrBScyeF/AP9qtfHHiWHwp4kj+wzXUze&#10;TeWqxxwwu/yu3llWRRgIcAKo8tFGxCxr2m68efDxL+70abULeGbZm4iktVaaL5gSikKMsyuVHzMG&#10;LbR0RJKi4wlZ6Hp5rkebZTiFQq03Ky5rxi5aX7pXVtX012SsrsS0BlXU7Gwgjnhutx8yCOP7Onk7&#10;95LDKBi+1WZhhgCHYbFqXTtE1GKe4ZFhO1gqtcW8p2tt2Fw2DhEcJuX7xZDh9u5Bp2/ijwvqs7aT&#10;pesQNJJskkZriSSSCQQhzHCOTvIzvyrLIV2hlchmtSzwacbeYarHEJVUf6dKiI/lu3zyoG28oHCj&#10;zdpZsIzkM61Kp0R8riKmJ5uXld2uq1tv9ySeq21e7uZkWmW8rrDYaArRzN5cTMEl+f548RuxUNwR&#10;n5SrOwOBH8slSHT44rIX0n2UTRs0UVxcMYZFd0wHcuflTeUXfgEqJckYAN698Y+AbHTNQvZdctbq&#10;S3ZVjkWSSZHWOJ5TxIiiUnftVpF2u6FAqrk1wfgj44eHfFHii8sNSv4fLt98MG64VYj+7c8eYQUQ&#10;kN2OWCbss7FxN8ptRyvOMTSqVY0Z8sEm/dkm12u992ntazdmdlDoLRl4n02OKR2WVbdeZSVRd8qu&#10;Vw+3O5mJCiMyYU486rmoWr2l5d3Umvs8HCJdW7HzJiShJTBYuzlPfcY9uVIZTj638TvCPh8sbvxD&#10;p9y0ySz7vtCBZl2zOV/enaRvQxliWLIIVEbFz5vj7/ta6Po2vR2V3ZyJbyXn2h919JIfLLhgpYMT&#10;uz+8yOSCemeSMpS2OzLeE+JM2i6lKg7R72V9tubW+lvVu72PctQsJrK8VFjuLK3hkkiaWPypZPOR&#10;Q4b7o+6B5p2hVbzwAwB3Uktpf3qJbW2ktJDcKJLeO2tt6srkxKrEurTZHyswVGIZVGwAMPKbv9r7&#10;wD5d5Ne3h1CQwIRbhdztJKzNOqOy4jVQSoKbc5UDcFDpwNv+2Na3/iqXVNctJpLKNW+y2zMJWDfN&#10;sXJ6oo6qcKwzuUnk1FyktEexhfDviqvFudJQ5V1afN5JXvd95PTa9tF9Iuptbq4muL7/AEpoZlW4&#10;upk3LIUUbHeVdrKqMhk2ogKEupSM7y7xdqtpobStruvWunr5sLeZLKZJGkQgBiGCrE+/cBnIA8wh&#10;jwW+MfH/AO1X4z8Raki2OqTQWsCeVFGsrfc3BxkEn+IA4/CuQ8VfFzxz4pY/2vrEksrOWeTcSXzn&#10;JJzk/wAuT6nNexb3dj6bBeEmNqTp1MTXUdNVFXfSyTeltOqa7LqfUHx8/aj0Hwvo/wBj8E63ZTzl&#10;Z4hDDahiiMvkgEkEqFCyAJkcSK+0HKj548RftH/ETVYofsOty6eIYxtFjMUXIIIYbf4gR970+gJ8&#10;5nnu3GJXZh/Cc9P8/p0qPbMzYAx8pH3v8a1jRhFWep+pZDwnk+Q4VUqME2vtNJyfq7eZfvNbvb2I&#10;QXd7Iyo25Y2kJGT/ACOAPy9qptO4KoD8zfxdB/8AWqIKmSpZvu5z6elO3ZO9F+Xr8q1qfSctthHd&#10;weFJH+1SFcgkEEf7PP408qXiySCrN/dOT/j70hTcdqNljxt3daC7CbcfvHTjq3v+P+cZpVcE726n&#10;jHX/AD/n3p+1mHkuV+6fm55OO9ESRKMOx4/iVuvf0NTcXKIXCnIAwewye9NEzhF3McDg7e3vmnPH&#10;k+cG+UHAUc49v50Kq7ueCvDDPH8/8/ykOUTezckFi33twzSmTPz8ZbleeR60qwhlzu27QcZb2/z+&#10;dI+8cOvqct/n6UEi7wnyNGsi/wAJVun19P5/jSKzSFtpX5uFxUwdN2Ycq3I+U9MD9agby+iA46ZV&#10;ic9aAAgqMBm+4OAOp/l61EjlwFLdPu7c88/5/GpAkhTOfx3DimrCpIIGPl/h5xz/APqqojQRu6kn&#10;HPqqjj6Y/CnJsIZARz/tZwByKXyRwwYc85K9vemsxj/1RXpzu9fX9f8APYY9R9vGWLBSAoH3uPT9&#10;RTcog/eIV+WnW8e8L5jDZ/EN2P8AP8xn61HMVLMiRtgcHDcHHftSF1HxDaDMv3Q3zDjrSLcoBx8q&#10;n36dqa5cbUUjB42jPPeoyrH930/2t3IGOv8An0p2LJWlUqVXdyoz7D8qbuJJLqpX+EnsPSmCMsd5&#10;kX1b5hTjEEJw3zK2T8wx/npTsgHE4BDJkj15B/lTYg7M2ACcfepqg7V+foO6/wCf8/q6EKV2/wB4&#10;Y4X3FFiHuSxiMsN7Dn5VbPt1+n+NKycYiHr0zz3/APrf5NRosxyyIw6HO7pQ0ZY/K6kjn7xPP+fr&#10;U2CwKu1mYhdy9csP8/1pu8KTkc/X/PtQinBKMFB/TinFlZPnO7HHzfXt+FA0NbdGW2Ef7K+n59KH&#10;d9vl7P6c/wD6/wCv4NBC9Tj8etOJCqDkYp2KHfaGii2kfNnKqvp+dDzNjC/3uwHFRLKuMO527eOf&#10;8+9SrcvwoUfLzuzjP+f50WAbulli/eE5/T86dEZFHlb9uOM7uV6DFOa6TOAqfeznbjPb1ojnt/m8&#10;6NjzkbSOO9T8gGiOUjIYt8oK7G+7/k/r9RUbJOyNIpyoGD82efepZVLtkexG7tTC5ICiRcbsLzj8&#10;qaAa1tJEFd128D64pqOCM7SPXHY+v+elPeWSQHM27068dKaN7DJZlH1qwGKGGOOcfLnj8akQwlM5&#10;/iHt+HSgIMBt/wCHp/hTiIUBDDjglV/x5pPUGSQzW9tuYJ8y8LnPA9ajeTLY2Dd/u/5/zikLxyPl&#10;AWO47efbr0pAyJFtU7u/GaVjMcbslPn2tz6delNRxgyDrgEf56013SQgc7d3X2pRIMtub5cY2+nt&#10;xQAq7wCdy/N19P8A9VOUGSXYrZ7cHpx/Kk8jewct/DnrTSTEdoQ/7u79OP8AOaQCyR/Kc7emQW9f&#10;8/pTUQSSdCG6D/P0pPLyctnKjOW704LG5+QEAc+mOf50wEkR0k2OnP1x0pjyYP8AdyfT3pXKn5Np&#10;z2+b9PyoL7x8zN053fw4qilcblgvyr9W5/z/AI0ZbcQvP6084H348/XvSsRzsGP73zf0oGRH94m0&#10;BR9O3tSqGHBPtx6/5+lBXc28sfvfNimkspwvJ9xTGOwwG3b96nI0MWMDvzTkXO4v03D5vQU2WCVC&#10;Nq/exzj/ABpb6E6jmaEfvIxwuD8zDNKtyR91Fz1XA6e/61AJBnaOPXDdaebWUJgthTx0o5e40WTq&#10;kYVikCgtw2xSPwx6GoZLs+az+SFPrt6GoCpQ7Hk9/WkxtGCevSnyxGSCcKu5VGOByOhzTWn5ZTn6&#10;EU0AlMentRsbPzSY3frT0Ae8jITGCNuThfSowxLcHpilVMrkkf8AAqe0TITk/MOflPv14oAZ5h7t&#10;xmnAZTcW/wB0fn/n8aHQDgDr2pDEzKJOdvToaAHRI7KZCRx+eaYzKTg4z9KcI2IID/XnpS+QgPzy&#10;L7j8KAFjndgF2L1/H/PWnJIqjLxZ45VulAjUbQZAD6FacLcEZ87g89PrU6ANUg/dTt+Y7U5YYdp3&#10;P93scc+tLFCDgtNhd2F5z/Kgxr80cjn5R164zSAli8kDKv8A8Cz0H+R+tNa4hCspHy4xy3+f8/rG&#10;kAbDE/h689KcIo0YgH5uzY4PP5/57UrIDqb3x9feW0Nu+P8AppGxBbI689Dg/l9TWZL4w1GYbJZm&#10;G7lsN0+v+f8A62IZWI2hv90HtSq7H5SNvf61dzz6eBwtPaKNh/EV1dQGOaaRySP4jj/PXt/hVWW/&#10;MoyAuevOOP8AP61VgGGCs20Y5/LpRK4LFmAznqvQf54pG8aNOOiRYac790zMVwCw9KbJPgnb2IOD&#10;VeSYbMZ9xnnNRxLuOGAwf4jQXylhp5h8wdhu5b3oSR3/AHbghec/yqMq5PyrncvCr2P/AOqpYrGa&#10;UhlVR/eJPSpkGgLbtMSDNk9Bz2/z/nrSyRLGNpfcy9sj/P8An2pRY3JAUkY/oOc/l/nmmXMFxb/6&#10;2HB6HI+7SuSNFwwAXcfwXrSLMeuSf9n9KVQXYBV3egYZoIiXaZO/ZRzV6F3G+fzlkzxj0pVuPm4i&#10;GfY9alkktxHtiHPY5/Sq/wA8bbyAtINy1G0bR8xHJ/iCg8/lUMwTYfLX360scshP+rVupb/9X+f6&#10;UpiebLNzjrjt+dLYnYiJdOSOfrzT45AFI5/3R/n1omjwMCPn696bFbySk7Ub7uTwTVFXJjOoG0bt&#10;3TduPNNkuXHJZs59qebVYQBOdvPDbelEq2wXeDlscgDHao0J0IGdo2CuSuPRhxU8VzIgznbt5+X6&#10;0qiABpJl+VmOQvekD26bcLjt/vcjNAy/DfKo3yAMcYUN/n3/AJ1Tk1CRzgkYU87R+FTx3VpHF8sA&#10;LDGT/n8fw/WtOYllLRp14+70qIrXYmwjBHXcZN3+znJpcxeaJAT/ALo+nFM81ev3v6fSnq21QcqM&#10;c1QDZDFIenA/iPepopYIWX9z8yt1z/8AXpYbea6G2G1LZO3cq/8A66n/ALGMbxrI67m56+4+tJyS&#10;0ZLktixaX14/7oRhgwUccZyTjn1/+vTpvtESbrlmZW6K3A+n19aqxQLYny4pe+4t/d56fX+fatBZ&#10;rK8ikS9K9ce44HP4ccf1rKTtqiHFbpFG5lgC70Zj/e7Y/L3/AKVFBImcifavXZ6/0q3fWsViNsTL&#10;Irc7Q/QY6/r+HeqogS53DbhvdOB6/T/9dXGWg9B8WovHJ5gJZV5ZfMIJP4Vf0/xpq1kGWzvpY92P&#10;mWTHIOfx5APrwKzLnRL22RnCN1wv4darQxESbJflbIHzEVacXqmKVGjVjaSTOkm8bancgvcai0jc&#10;lizfMTwD65yAf88Vcs/E6SQNFJcswZv3m6Qk/XHfv2P4GuRuWRcoArHpuX6YzQpIGVfbn6c+lRKP&#10;OiY4TDxVlFI7b+0NPkiZXm3ttPcfLxye3fr2+mCRi3mri1RlWNmzu/A55/H9M9uuclbmKMEqzM3q&#10;ADj9f84/Co7u8LnKdCuPvewqIUuV3K9jA0INdl80O0m7AxtUduueMf5zWkvi/wAiLyzFM391Ebg8&#10;Yz9enT0+lc6jrty33s4Zh0/+vWi8elja7Ox/2WAbA68juc/rWkiJ4ejLdHSWnxP1Zd6W+ozosnLD&#10;zm5HGVyDnbjr6jHoMWR8WPEcfDa05Bk3Bk+Ukhs5JxnrlueAT+Ncva2+my4Lo3LEeg7c5yc8/T/C&#10;ae2007trxs0LbWRfqeR06frjms/acuhx1Mry+T1pL7kb1z8X/FxEcI1qfy4mYxjd0yOT7g8+vU+p&#10;q9YfGLxFbl4XuGbewLB1xg47Y5JwSM+pyTnGOJuLizi/cSxBmbBzwQFPPX/9X41Wmn3NhXXc2dwU&#10;8c+3T/8AVWik2ZyyXLKkeX2UfuR6TD8adeiCtFJGXHJmSMA8gjjp2JAz0/hx2uWHxq1KK4juLtA7&#10;pj7snl7fvDqOTnd1OSSfrXlem3zRzLGdu7p83T8h05xn8K2o0aUE3L7P9/v/APW/T+mcpyizlqcO&#10;5S9HSR6XpvxvtYY44L/T96mUSSGJtvmDOeBt+9jI+YEfN07nUh+KvhjVYWM1xJC29U27eoxxtwNu&#10;3Kj72Nu4FedxryAxpIrQuyht2FAwG5HUf5/+vl3GpPDdeWZvMjVsZU5zzz/+viiMpSOGpwjldV3g&#10;nF+T/wAz6M07x34XDy3Wm61BayPsSFI3MTbSRlVbb8oBA5ZwR8pwDuK3LTxH4YjuIPs2pQ3Ef3I5&#10;JlU+XMHbG1HGT94OQMbj1IJbHz3Z+IrK4+WRcvtyDt2g8HIyPXjt6nvk7VtrFlHdf6Quxi2f3ajA&#10;PZdo6nOPY8VnKtKO6PLrcE0deWpL5pP/ACPcoVga13297bsLhmdLZbhiyjICAk5GS3TJ+YYJxuIL&#10;riSw1CxSRRG0bTLhlIHkfKzMDtHB5O4KecAkAYFeMr4jsoAryX+4bt3kvyQeuPToeD0wMYHOc1fF&#10;S+YogvBDksBKDnZyOQcZ7dRg9h3yqeI5uhw/6mYiUrqr6af8H8T3jbZ32nNe/aJGaT5Ljy8vtA6H&#10;ad248sTtwVD8Zy5RwuYPtkjyxIsOXFxLCoJfLNztUEBTuCgbs/vOoDAp4QfGGvwJIDqcsysSDJv3&#10;eucZ6H5j0x976irdl8RdRuka2uNbuB1Xy2k2jaecE8k9F46cD0BGvtdLmc+C8clpNNfO9v607bHt&#10;CR27yzaU5RJI5JNrtIxLNhlC7/m2gfeAAOTwM7iBNPAircPHuVtxkVo5ufLLENxkkYXPIBUmPcrG&#10;vHrT4heK0zHbavNt2qFDSkKFwOMdP4R2BbjPWtLTvjR4mTzHvLNJBJMTL5g6bxhiB935sc5BByc8&#10;gGp9pFnHX4VzWnrFp+V/63+f5W9OlsnC3jSRyqzbmaCSD5zuLEMoVccknaV6YPGNhKq07LJfTNDK&#10;y26vMzc7hvdWyU5+6dwbaBtxtIITPCr8ZbC7tvtGoaczHbtVYbwxlMtzsXbtU7QMY5+oGDtWPxb8&#10;EandJHqU/wC7abLRTJIyht25uobzCeVUsAQCdxAxkT10PKrZPm1GPvUW+9kntba3f5HQTaRLLbm5&#10;g2KNwSTdIAY/n2lSrqVOTwVUbsxjP8JZy20ksi332Vt8cnmQKsyrv3BvlJYtuCgBOCD8pXB6rm6d&#10;468FTtHPPrMIZVJl2sCdxUgOFDcZwF6LjAJyhIq3deOPCcsqpFrFnJ5saFWMhR94ADhwW4JbcSSf&#10;mI3A5CstanBKjjIy5XTf3P7r/wDDadOpLHsSziijjt1jKRtC8ipEyE78IWJIG4/MACRtVRgDIpZd&#10;PVY/sk8yBkCoZJJGVWGWby8uBjp95guCTk7SKtWpDWkdza3cUwEmIZFjIVowd+9QECqpMBzkEgL8&#10;o2phniBLaQiGVlt5I2WJmjLBmIGcK3ykgeqKzBBgYyUo55VWpNbP+v6279rlFS0lz5mxmcF0b9yh&#10;k2tyRjIDEocjHzbtx4GAbAgvFvfKeORZLeAEqs0iAYaQZJfjGQdq8AZjGB84WV47RpmfXDKojGxp&#10;lUgLIzMNiquVLZ3nccbsOpZSCwiltr61twkc9nHKrLbeZC5j87IbaQVUMTjIIGQxx90KFIS5823/&#10;AAPv/rcgScyyLOImZmOfLZfMaUB1L/NyUwzMOBvCgZzlcrGkMEK/aYNsTR5aCaWRhHGCu5c5bBx/&#10;cyw34GNxFX3hCItvcrDBIkIFvZ/ZVaRhuLBA+AARkY6gHgDAC1WV7yMxzm8y3l7ftf20HMgCuNpA&#10;BC7FUbmLYDqMcZEXGqnNt+f3evqr+T6BIlxLbxkiGPOHUSRoxYs5X5mAHICDoCwBIBAbFMmsreZE&#10;SORzJ5w3eTGhY4ZgobDFRlnX72NxUjOVAMrW0BaOWwuoiyTRpbLA2GZ3dQF2jJwyEncRyEChPl5f&#10;Z2b2zKxm2yO29VGWiZACQCoAywAUjnAAHzZO4NC9paN0/wAP60/roLa2plmzBPGsKzZdoYNoBUhN&#10;ynAGPmYluOPvDcVUxLLJeyRpJY+XbhWjt1ul2Lbszg+ZwD5e1QSAMgBVUFjnc0wrLFHetCyncAqx&#10;RhZYAzOVyM7zgN143b+cHYTalhyfPtZJtqxRyCTccxoysUf5NwDMAzZUAk7duNxYsmTs/wCtOn6l&#10;eeWRi00kL/6khYY5AoZclnXJYbl6LuAzuVMc5alhiKytcGOSNzDnbZsI96hvLAztJUBRkrjBUKQC&#10;QKS5jKtN5+mzW88chMbw2+3kIMdCSVyT8w6K2FDDhXiCETNbCJXLTb2IX927bBgqPurldhyxyOQQ&#10;QRvykhu3L/W39fP81N9mRXjVDI6TQqGkictI5CmMhd7cEAMu4fIAhVeTUX2hYwLo3AVZHmdWV1kB&#10;+YgkP8xAwGy27sCpbk0s6Wsi5ht4WkuI2SParS7lCjPq3yqiAqHCqpO1eQpdGI2jjeGNWlEwhkhm&#10;j3yGPhQrEdVAB3KBvLEkdNqVAj1/H+vl8unSQMUjVro7RvKeXKroq8l+HIUqW4Ubdu0fK+B0Zucw&#10;SRtJNHcR7vLkjXEo5Hy7j8zDHykLlVIYkcZKIIo7zBumikjPyi43sG+bJkdmGU6EYBkI2MTjblxb&#10;dRYmSOSKZZmxbpvdV+ZAPmyAoPcAYCgZLAptFMmyj/X9dP8Ag7akxgMi+fHKuwEfLJlXQnzHUmPb&#10;hCrPwATtBI4AWpIGvGglnuBMZG3oscbFl+ZZSXZSGUEgABgWPJIyQTQ0i/L9nuLeNSq+VcTyHcwK&#10;sUYkkFiHOQ+0naoKtgBWdG8NtZLGljIsqzq1uk2I4zNkRtuGVBIDEZJOB1bc4rMl/Db+v+B5kMq2&#10;VxFHEQ0h2+VKYCGbyy44+U8kbmHyjjOMlSoaRSJIBci3kG1C3+vOQQ3yqQOQpYg/LkBnYYX5Srhb&#10;KtuhkWSRPOWNZFjLQHALIW38DG9NwYFsNg5JAqeW+vhPJeTSxebN5kkcrW8e+T53AEnzAkud2cl+&#10;HAJ2llATKXRfm/6/y0K07WjPHEWuGVlZrpUYL8rMvXgdd6Y27lHPAAJqbzUmaGWZI45Du8yRrBYY&#10;cbiFjY7cbdpxtYcruPBwARRWli4aOWRYo13W6rvwVLh2kG58AYbdyoJZlKjJ+WNZI4r+G2uLeRds&#10;eP8AWEMm1mTytn8RbcPlYA4OCSScsPdktL6X/r+uyWrWrk3TKR9pZn2mSSZpi4aMZUrIc7m4cnAB&#10;YrxhztAc1wuVt2jZNyuixtt/cKiZyvJIOC7HhQpx93FNkvBHbyOwb92pzCsgVWlT5nIJUbeenDNj&#10;AIUAAuc3NlDNGWjiEkn2cwtMOgbcB8ys6qCAcE5UemS1RYmz6/1/w3/AvuKVLytbCGZfLhUNdSts&#10;Zs7SQWLAYCMd2SFbbhSPlakjknuEiiFuge4j2L56rJN5bbmZDjCnIYDgBiDngkhSWeytkRrKeRmk&#10;4aGRUVTJlTmPad3l4Kk9WBHKYUEWJJpdPtprT7Ws0OzMh+0ABnjYuWDbAQ+du4jcBuUFix3BcpL5&#10;rKy/rr/w23nYqi7gaEw3MiS+cyttjkRTK+EywTA2jkDJzkocEkZNuEbbWPUYP3NvNujHly4d5Nx4&#10;5k252kdcEBWJO0IHk1FnsLaeFLa4uZPMkf7Q0O12CFjkF90gIJZiSfkY7iSuFMT21+4NxYW5mkh2&#10;CzumRvMc4V9g3HG3ALjOAQdw5YitYpEcylFW0V/+BqtLdPx07EEFrLDHJBNKzbfmaaZg07rt+90X&#10;dk7QC33VU43fu3TZvsZLa3tpPnkQSRwkh1LEkSLkKuwrjaGJJDqc4OKfcSyAs0i4ZWCNEspIAyhJ&#10;55ReAhxtGAu0tuwYZLhXWP7TArXQhbdvYrtkKjy1wzH5T8u/djOwjdtQBkKPNL8/18tP68i5JdX0&#10;j+TIv2fz0ZzDbxLHIGV+EGw7WZcDaFz1IJwwWozN9vt3WWW3WBFYmTzGAZc5wDw6qArKGYEAHaBj&#10;cVLaAulq9vbp9nVomto2mkUpvClAGAyMx4UOSCcDgDaKcYL3zPLt2kaZY40to4IQJAWaQYztP7tW&#10;UDaRypOFVSFAZrljtp+H+flvt8iNZbtzJFevHGsl4FeKSDeqoQ6+XIEzjORwpIDbB97JE1tNcSaZ&#10;LdEK8zApD5xRnkR8GOLy1YsNxVQAdwHPG1zTklkv5/IsHnZGhRflCKZSFbjhsAJExHQkk4IYEEQy&#10;xQM11cF4tvmAiQWynBw6yKYw2xQSOOp3LEF2HLU+VB7r3026ei9fz06XTRZjuJXt2vUu7maK3Tc0&#10;ixhQY1bG52YlTIM7QTlcjONrl6QRonkxrOJW3eaLhFlZTGU2qcZBZQyyE43HaZCR1DV/sbHVIzeJ&#10;FGwk2ITHsaLP+rbCsQu4HPyFmDHIZmX5XWsOj3Ekkt+20SXAPnPmOXdhcthCdrsrYPG05j4ypJyn&#10;FE8sVqr/ACXf8+r6eliZUi3SR2lrJqEcO6OGaKRFRZDuCyx8qwXAD5Ybiy/LgDNI1u2ySeBJY5o9&#10;itCVMkhIbC/e37flZPlGF6rkHCM+M2V3K8uoNGFaOZJoZPLDvHuPDKpAeQbQyhiNxAw4OCqSQS3/&#10;AJbzQyv5m1Y1k2iIMQ29i+QPuMWJALFnyWcfMYiZ82ur23/rZ9buyt3EMcdyk0JmXzJY98qJI+It&#10;pHIG35wu7JUqPl24GclnTwW8t1d3BRvLbPlySYZWjOGUh0ZsggE4L4GNxZS4YSSXAmja6uo7eRBI&#10;DJC0eI3J5YcAbSABkEtkEuwBf5lV7jTZrdY3myylYY/tDNJu4OceWPNbGEC7l5IK7Rhq2J5pdP62&#10;/Rdvx0GLHaRRr50ih5ZcssadHLKm5icjGFOcEFcbV5bIFhuorgTR2khkDiSNoY2QwMq7FYLGQB74&#10;XBZWydjKTIlgkb2syxtJM0u5FtYN7BkOCy7nJyDkkMqjeSCdjrIJLKOERr5ccP7h1+z+XHwik72w&#10;Sxx85yFBXagMhCPkHElzjZtO/wDVrfJ/0wYFkt47SymSRrrzYXMylmCl3WJQr44LrkqVyQv3CC6y&#10;R27oiWH2pJHwFurpIpG8lOmDn5gFA52KJcqSEIxUVlLp93NEz/NG1w0dxPasrMAXkO/sRvCucscK&#10;MjBVnBS3jKqsl0snnQ6eY2hmlCtu4P7t5GOxmYnc21SpxgA7izM2nqnp/T7/APDLTpYknt2Xc/2O&#10;RY/LHkQSIqbYxI3yjkeXtLtkKwXasmWyxBsWkk0FyrwzjMYAP2C1RiXcqWUbkY4yy+gAhPU7c1lS&#10;NY7kNZ28kltJFAtw0h8xXZWVVDIxOQ20hctkqB12kWb2zuEgW3uImihlj4DLGzSP+82h4snjChu6&#10;nd/cBaixnNxfuv8ArRPzvp+f3QQokc1qY18xmURRwJKJAiksFkUbsupCkrsdwAuSRtQUsa2slqbb&#10;zW23ETGS4WEMkjbXjLLuUcsNvG3kHhVOBT0inSaa4hg89orbM01vMJXSQAiQOCnJy/7wsW4KErjG&#10;HppY1CL7HBNua8hRxHHG8nks7M8edxkLcs7bsgtyw3kqaEEpR3b7efm77/K+/Xuy1ctdTrMbf960&#10;i+YWZlJ8nKuuwbmO/wCXqzIX4jUqAr1j+zL5tqvl+YrSzE4k2A5VFViRsJR1VThtrSErt42PN1NN&#10;qsrWksnnK/lruRXCb49oZ/MBDeZyjhgWIKjMvQw2qpH+4vJY/M8l/MjXc5gwPMZCzPlfmjLHlT7y&#10;KGDOSZnru+yut/XT+vl1tNeT3W7z712a6m8t3PlL56naGU7D+7AIIK8vgFhkF1MdjIJrWS5uYn8m&#10;HyluZJPLMkA3E5CocpguSFUMWVdoCkbDJFI129w19EscbxtukjhTfIokUHYXU7CwxgDAf92CBltr&#10;rMzJe21jK1gzTpHCrR5IaUlDhA8bHhSMH5HG2MN8qJifIy+GLSS/ytv+H3fgobuxgNt5V9bTHyYY&#10;/PjWTZjf8mAH2qSCEfnaoORlWJDSxXoN99pP2yS5gt9+6SNm83ERZXMbHCooDZCAbjggDkVFFC/2&#10;W3chDGiiZrcRMEY7yH+WMsdrBVO/OGYE/fUstiSC20yaOeW6jmNvd/Z7mSZQQpd3LKPMLIeEEjZ5&#10;AY/dZ9rPlFKS1i23uvL/AIa/5rdpMjtLG38lJLazhjuJEYrGsJmcSh23SSFs7jlW2ncVJ2o2Azgz&#10;SqC+7ypvss9w3mfZ9iwpHkDJxuCKAU2IUYhJGUsQKdHLfXrNiGOZUcAybUkZtyyO7eYxbPlkMpLN&#10;8xjckI43BLZLY30U8s17IIXYXEckzqXcybJJD5g5wBtZWILtMwLDa6UuVmcpS5m3r+O+q1+701vs&#10;wbmzTTZzHskRZvMkkVlGI9pTITc+Ai/KoaIqTtKKHMhMk1xbrdacbfzpJJFRT5SOylpI4y29SNzA&#10;tt3lWYELuBCGl0uzkthbvcq8l9L5kMsctscLKFVQzMJRvy8mDuwAGdTy2RNbgGC1ujKufs7QG0bL&#10;qg+bBiK7gW8p8HcMYySWBoSJlKMfh1/J79O2m4k7QRSRpY2Mi7ncrDbxq0jxbQXjk8woVXIIOC4O&#10;0qxK5Jryrp/2dT9qhlaRm3XW11Uh42YyOJSHbaWVklZhjy1J42YuLI8RjupJ1mKXHlxpcQxurznl&#10;QBhjvVg3zAEptIGUJDxXMFvDpf2dDAIJLU7fImMUIkRNrKoY8hZHiO7BzvOF4ytbExlay/p79+v/&#10;AAfkXC2774DYsnlxf6V9kxJMIyiKQscm3JAyoIKlVLYVVDLVmCNrd1HmW7TSTLN5c93sLDaTHB/F&#10;lABzGcBvMO1huGGfaoXhjS18m6maPbYwJhdxZjghGLBXIXPPzL9nVVPyg1Yhjhltd1k8ckyp5qrB&#10;fKrTKWAYu7IcnEmGVt26MKuVKAgZjKUuXlfpr+t9bfgvk24oVhuIIXhna33xuWe6Yu0W47QVfnau&#10;/BCHaN85ClQyqJVt4jLJcR2UXkbFazt28pt8ZDbURyMICCCFdujFVACsEs2H2W2tZtRni+zx2tw4&#10;+0Q2Krs2B4du5MlFjTPHzZ2lF4wlch4Q+MngTxe91pOk31nHcWcywkXLsnnxbydwUMfmBReCwjAc&#10;AMhKbSJVOhisRGc6UHKMLczSbSu+v5X1er21OjFjHFYro8V3LPcN5YNxGirIIN2xtski43rlGUoc&#10;Lh9204LTvHdSiHTltJrXbdHyoYZGCMhKqH84YY+YMxHcSVkycITimTa14dhuLrS726s5lf71vtif&#10;d5kRZSyyYBx8nzhsYaI7mLOxxviV8QNA8CQGzluraz1DcPOtY5nfYrxmJizEg+Yu9HQlfujG/c2B&#10;cou1yaNHFYmvGlCDcparTulr00+Wi3etjopbO9MMd3byqtqrRiFGleNdhdgAsjHa4cEfKpYH94vD&#10;AbVit7SylOsS20MbxxsLWSa4VMSAnIAkOEJXapLKwHm5BIO5cmy8a2t74fm1EXi3UcFvJHGslw6u&#10;oZ2kVY85MsgISVnKkjZngkGvnzxJ8ddX1+4OljXLg/6X+686baqYAUHA4UCMKOB8uwEEjJqIe9LQ&#10;9TKeHcyzipUhDRQdpOz2fS2nzv367n05pU13L5KWxjaRrdSnnoiPPwRnykWVdysxKoqMUGVy4LpR&#10;BYQXKQWMQbyvJ+a6t5Jc+SY8mZ1ZsMEYTR8bZA0ZAwwxXzFY/GS68M3UcD3EnluzLJGs2d3yhcY5&#10;UsASA5HOSOAcj0v4O/GqXxFoM013dq0n2yM7GmHms5PzHLdV8tC20/KSuDkFg18rtc6sy4QzTAUX&#10;iFrHRXtbe6/D7v09Yj0+O71S1R4xaw3McYuLgs4jiVkUQncrhnHmJGQVw/UFjujFObRor21guf8A&#10;hF1YiVI91vGsf2ZcczbBH+8TdmRlBUso3KI41cGpH4h0rStImv7i2X7UJts1vJGqzztsAByVDAbZ&#10;JWyflcIqnO5ynnGsfHXT9G8SGS9eRo7fTGSxjms4WUR+ZG5DqyAKxbe7H5n3tydxZ3yi7nz2DyzM&#10;cwqONFP3V5/pr1SvtZLdpo7rXPE+n6J9os7+S9jhljIe4aKBT+8DR7cRll353BvLQ7fmYHezRnY0&#10;C/h1SyXV7HUI4VhkUrawMPMQoxJyZGG8tGDtKkF0EyMVPX5X1X456t458RWP9qTNPcbvLmkjQBmk&#10;3FlYbc5OXYD5eOCMnIr6O8K+JdH07wNFrlvqt5ptytqssd6AGRlMikSBflLYKBWU7QVXC78sVupR&#10;cdz1894bxWT4Wl7SPvzdtFdfda+vkr22W9+gBOJoNGLLb2reXdXFvbRqIVcShU2tsaEFmdTgKnzf&#10;JhYVLQeMta0/w3ZPPPc2txDCftFmY5m3zqvDQgFDyjRqXVlG7ahJOdq+R/B/486I2r/2XrgXdDcJ&#10;sEzbo7fLCPzRgfKy4X+Hc5O5m+XDZPxk+NOp6rq0mi6fqjpCsO22DSD52xtKNtd9+F2pznhQCWZQ&#10;zZezl8zOjwnmEs2WHqRskrt7XWnVXu/yT2vqemX3xh8KaZaJd3GmwSSedJKZLHao53ozgEbgOQFR&#10;XUKV3fPjfF1fhHxFB4w0+2vtGUR2lvLKbaaVBbsm9F+U7R85Q7WGckbd7lmdFHyroniOfXobPRtS&#10;uJEWRwJvLkbC4b5jjbjA+8eMZ5r2/wAJ+OXttP0vQZL5Y7hriErJujcQ7GkISRFRmxufjgkndwww&#10;qzKMorU6s94ZhgaKVJNzu93pbXVfK+33M9FttNRS1mmlveR20bMszWaKkezDEKdoLM+VGCAVO08A&#10;7xLJaR6q81veI8caxxtDHHsV9pT5dmYjt+UKCWZOQdruuVZZIbdonv7i5sVZhGk0MjOryKHR2hwq&#10;gKCJNxBLLu2+YsYaRQzVtQh8I2jJqN79nhk3JPbJxDbTHJdQHUjayAuMKfnljyjbwaz5bnwt51JJ&#10;RV5PRfg21/wEl82JJBNcvb2wls55IbcRNM0bTWtrnG0AHJYMC+1WAHlBsfNlSkd4tvaSNPJ/otrZ&#10;i3besj7SrALtVRvxgtgeZlWUbvmKu01jaxPosN/qOotHHI8v2iGEJGphbyypw7r8zBCpG4oCCB8m&#10;4nlPFXizTdN8VWWlXoh2nyY1DwpEsnkvjDqX2Ku7IEi4TKSYVsFaIm+GoyxVR0462u9PJ69PVrtv&#10;rds6e9jeVFh1S5kkuUnWS4jitTJI8qyIyB9reXJhxt43Da8qHbhMpFFc22nNYXX2eFfJe3WEMu9k&#10;fEIYyBX+ZA7Jt3KTGAMZzsw9I+IVrf2d8fMRFjNzaxtNMqgxlMGCZ33KzFMthgiqV+VwxMg6S0t5&#10;JzFPYxtu88m4ms7UOkK4co5KMx2t8/mHAy6MrckyU+UitSrYVctVW1/HytsunXstbNwuI7p1lt5o&#10;VhN1IFmhtvJjkaQMzBJPLyEU7l2oNrYJ2FY1LuldIF3iVfsc1uzKs3z+WyqNjAffQbHVvuIyKY8B&#10;WSUJc8i4v4Jbhbaa5DKbi83DasYyqbw6l1BO04OxMIobaqnyD5p4++Nz+F9dXTvBdsl1FcR/Zlup&#10;I0zcbJY1ViE3ImMEK25uJQOQoBiVPsaYDB4jMq3sqCu1vqkl11dt+q01torbei74rKe8Nte6fG/2&#10;WMgrcnY6tEShkAAAR2kUDYCzMm7aUdAANPblbWJ5Btkh/eXUayu0cYxGuDujViXVkVNgcHO4u4z4&#10;P4K/ad8SweIRaXyWrRq9w7eXMYPLjZjJ5MbKpZVZs543Nu55VMeweH70+ILVtWvY2sYxIH3Q3GUi&#10;jdAZQG6g7XIMYyGE6nDKC7VHC9zszTIcdlMl9ZSs0tb3v0Wm/naz6dtdKCCOHSmsrtrqC0gZ47yG&#10;7kfckILNmUAclh8iyJ1YhdyhQHmk1WeO1/t7V2P+iSRjZ5jpdfaY0/1TxMCuFJKswOwxytyxyBCq&#10;XiarDc2XheFpJEkjSWJXVYsFmEUc3ll3lOCSdu4N5pkB3M6xwvbXgt1XVrr7U0iPBF9nGbojY/77&#10;krv3FW8s7j5sjMcglmPYpdDyeVSleXXV/frtdrbd6Ws9bXLwkksWtYYlvnma6ihiW3KSLDHmMIME&#10;bVXcDlFLqCqrgqygx2JjuEe6mtobpYypuFkkdgrKIycu4O2MxHk/xKgHzBiGbOkqRM1/Z3FvGxhn&#10;ZorpZW8wF3YoXffvCEN5q7Gy+9hxtaeRJJ7mESW9xdRraz28+2DY6/vDGy4Jk3KxLHcpGM7FYFdl&#10;T7PUxfLy/wDB8r7p28t1630GQpqmlWTvZpMJIbeSNi0IDNIW2bGOFLopGM7h1kIDLwW3Fhb2blrT&#10;W44pYJMwzwO0TIwTlWAKA7yQvmcIuzdlWkBKvG95ayu4humgt2QLPEyyRyBgUMYWNflII3sig5AY&#10;7X2BLItZ7qU6iIri4jbpdxsW88YyoEZk2uxBD7GYBSrBjgsRXJYXNy3bdt9uu3f59rp7NEN3b/Y4&#10;lktknvIUZEjvDFJ82HcyQnzHxvX3cHDlQiMGJkvIZyouXiuo3aeKaGK4m2ecQPvhydkePKw6luPL&#10;YqOBuSfTraK5+xyaZ5kZmeQXFqEZZ40nHm7xK38IGAr5QF3Zs7nKsgtJLZGs5lgKsItturPESxGc&#10;Sc7+NhZQpcFwr4Rt7VPsxcyet7/m9V2ffdaa326OulOr3E0t3FHMzuITHgxrgKAsi+avIAVN6bxt&#10;zMPn3SRlsk10Xa6guLWOWRlMMrF1/fB/kdWSMljz5hQgoBJFtHMaiWS80XTbjzdQ1SRpEtZJ3uEz&#10;IPs6OZFkxn94kcgjUK22Tci5VQjbua1j4zaLDNc2dvNDdXESo19ZqsUe1I0LNEVLuh8oRr8qn5yx&#10;BAOQTkeyRrh8PiMS+WlTbS+610u1raeVtL73XSWywpLcf2VayNbpG4bcxZtmWJTaSShCRx4Z2Vmd&#10;tu5hhknt7F7h3a41COSSK4zcRXG4ujkFmbYkewqRvBwPmZZFAAZwPMtd+L0M39j21hqa30H2oPqC&#10;rIDvSNI9ix5dyVYIxG5RyUJ3NuVu40jxbout+Br3W7fUxeSw2KNJJJCbiTeylcMzDdI4fyVQh5GI&#10;YL+7UrhSouMbs3xeWY7DU41JxfvO2zuteXXrq/S+nTQw2+LvhyL4m/8ACr7OV4dRkjyxmhjO1kRD&#10;tkd23LloxvVRuJQgEElz11tBczyRmSNY23DzGhuWzPJLCQVaQK5ygRcqo8vMYYAFQB8U+D/Gmqzf&#10;H2HVbvXY1m/tF1+1zzMFdmJXzWfDbVGcncG4zuBBIP2pYXeiz2NjcQXTq11OIVKs8Nw6p+/YbWK+&#10;X5Z8lgrcLuwCf3kj1Kmo7I+g4w4dhw7LDxhd89NNuz+LXm7aW77b3Vrp1yPMu45pNOMrLNvkWGJ2&#10;j3SIW2mJkVmT5GG0x5XLYXIKlsFtJbXy2MdpJIPJmjaZWWTe6R8vIGw7MqCMgFs7VyBubIrw+K/D&#10;gUTLewXF1cW8a3SsuAH3PHiNRMd7blJ8pGXcUWQEHYKs6z/Zui2F1bPYyN52J7e6nZB59xGzszop&#10;IBXcVdsbmAZ+Cu1Fz8j5BxqRkqbi10V/xettr3t1XRbkp+0ah5SXN2Yfsu5ZtyuIzbhy5KGMHMmJ&#10;EHALMVw/BIqp9msr+NrE28ccc11JJNM0kZjmjZtsuwxh8sTxgcFyOQsYVOaT4q+DrfxRJo1/rFrH&#10;Baw+ZJc2ySCJ3WNyrIHLNgKEBcqzqQFUbTG9ajfE7wuviObwrJqlrHeRXKySzWc21YlGRIWLHLMT&#10;iTIPJ/dkjdtZuMjreX4+jtTltzbNWXf8Ve97aLexrXGzU7f7JqNvNGzWqPcLwPJcxbZAMKVJC4Cg&#10;EFgRgkIiq6+vWlsZBKdqXO8Fo8yu/mDnywC24gAZClXG4gbV2OOf1r4h+BNKtFivI2kUxyLL58cS&#10;C3JVmSMk5yxTlRFtVU2qpflRo+EfF3hvxPpdnrEmstIZrUT3skMURwUmyrFWIX+JGVip2gpgl9qr&#10;UbozqYPFU6KrSptRvZaP8N+3Xyte9zTsL2VI5G02Oa68ktEksUGxYwZBPgEoNyt33xhnZwo27pAL&#10;P2dLWJrsywSK0CTQyS7g3lqr7tsZLMrlBlnPKhyoPYPWzvbZL7WNULTQ2c08lzGioRDGq4kf5GGA&#10;21vkGA4YhyisCeZ1n4i+C9E0u3nDNIomkEatGqyLIpliTLEyFJWG0g4wfLTaAkQFa+9y3OSnRqYq&#10;XLQi5XavbW73tfTt2S1Y34j/ABD8OfDy1tdc1yCcSXV0scYgkSO384+WQ5lhO5FKs6hRgkx52IxZ&#10;11tLisdStYdQ0u0Vre6ui8PnySR/aYcKSwXax2EFz5eN2Mr18st8m/tf/HXTPF11beHfDQ2ra3OI&#10;7iNTCjqJHxiLc4AOQwycoQykthcdR8Dv2jdZs/Aj2LiPy7W2KyzSqmJChMnlHBXeC2453ZHmkZAK&#10;03zRij9IxHh5mVPhehjoJqo2+aLdrRb9126Py3/T6UudNl8vy7qymDsDHezLdTcyGKOUgLguSzfw&#10;MPLIcAkFiwmZbdwbiKCPy0YsZFh2ujMisA7SFxK/8G0nvjBKqVy/Cev6Br+mQavHqVrDdSrG91DH&#10;sJhDIcHenzEBXxGrkkhUwVIIjtWy2mo2l9qFjB/aHm3DyMmn/ufNiYThvMkYn7rxyId8YdBtwcqI&#10;6KcpS1R+bVKdSjJxqXXLo97Xfrpr01tbyveSGGDQFt7G9lt3g3SW6hQhMVssThhzgSRkJHlmKAhw&#10;zHJdY420q3Ny2kn7XcbrHyryHy5I1gG0pDtzEXQlRLhgC2IlZ9rdc6L4j+Dn1+Tw9D4vkt7hpGhh&#10;uoUKbZGc+ZtjMgYMZT8rLwGZ1baPLFbFhquhy3s2qRajDDILjcga8i3W3lyj5pNrlVIViy5BRShH&#10;zb2NdEXLqVUpYqj704yTa7NXu9Htdaa6PRpN+cs8l1BcrOkUTNJ5kjySQBTL98MoZUDxkx7dsjH/&#10;AJaZLgLIKia1C2dvpV1ZNIv2gG+hWOSaTCSSAsrYAMJZAAGIkIYHkKCGx6t4etLabU0jjGniPfHd&#10;R2OyNWdtoJkQvmOM5/ebmcEsmBwz1NS8ReHZfCmqa/BfKtrDdSR2zR25mCmcEKdo+Vj80seWXdiJ&#10;owCzEVM5yjEzp0a0pJRg90rpPd7L1V13t07Gxp0aW92Qskc6MZIvtTLJNKEiBKsjDlg29GCocYaP&#10;5wRgjmQ222aW3jBu2SW3m+VLYsoRom2gs2HkbLD5idm3C8LxHgb4p6LrNrpaahdzTTTMsF9dRrzI&#10;rgGZHDuxkYOSxQq6kl2AJV1Pd6PLbajBY6rpljZ28m55FaAtlZDsJkcsoOANmWJ8zZJnI3Fn5udy&#10;DHYHFYCs414tdNdNr231XbuuvW7prizuL+OUS28MMww0N9N8shYHarrkbcuCgUMdpRSCPlDvDrPC&#10;ksemf6uYK0MhMfmr5sjnBRQWd5AkvII2EgEHJPnnxI8a6lpdzdRWGq/u442lksFt/wB3cTbY1yVL&#10;DcvlBVICFgPKkKEuSMDwv8Yb7xNpM9qdOhhMkmLy8jtFZmTzWkPJYqVZjtYE7Azr8pwoXCU3ueph&#10;eGcfisGsRTV4q199PPo722trslvY9fsBCttaXkELM0cYiWSNF8tsBw8mARtUuFZnKgAspYAKcWI4&#10;LucKZriNriB2M81rapLlyV/gEanJy2FxuYIQQrgKeH1P4oRaB4Vtb7xBJPJJJdmSSRrqa5V8RkDe&#10;sgKkbdn7ze3Cv98Kz1wcn7SBvdZ1HVr64jtLZbV4bCLTrdDDAFjdEWPBx0kl+d1PDAgKZHYZxqSl&#10;sdeC4MzjMqcqtGKaXW19b2stHprr5Wduh7dZgXtoslsu65XKSKuxmPykbuudhPygKFYl2IBbJrdt&#10;QlveTQ2qrGnyztD9oJz90AbUPHzBDhQGCgEMwEhPJfBrxP4b1rw9DJdQyzXTR28ep29wyyYYMySI&#10;iSoWyIf4WbnjngbfSIf7N0uWGx1S3WOZ3Ecm64B8iWRBsO7Z8hLhVUbiSHZlLZVq8zF1OaTix0cp&#10;xWDxDpTg73a2d9Lbb3WunR9Ctb26wxLcMjx+XG+LeGAOwUADftVwvzHPCngyAcbWIelrcWUsepI0&#10;YuMKu+PnywjFhMAyqSSrI204BBQMSSBWXdfEL4e2fiyLwmdU2syxxrHGscbgAXHmSqHwxw3zY28q&#10;6uoxtLdlBpUfk/2hfmO3aRV86W7mVZNzFimQ7SbASRuyf+WOMHyxnyKlj6Knga1Hl9pBxurq6tv/&#10;AFr1/N4hhsokX/QpFheQwwW5kULuAbP8JUvt2x7jgjaoyeWE66Z9qvUtrg2s2yLLbvMQtGyZ3OWU&#10;NtyMAZwcqCqkPnQ8SX2neFNLvNY1l7yFrWyimjVbwQsYUDDywcDyY90Vwvl/eMiyFC74Q8npfxm8&#10;FReDLbxFrF1bqZrpVaFLgSSvM0cZG59pdyVZSjAOQEjIKKpKc8oylqke5hclrYmPNTg3rb5v+tzo&#10;3tGMKy3Fj5f+j24ZpMtIyKAytvlPygvuJKjq4YK+d9alnY3x1qS1nMitJcsBdS2sSB2ZyG3RqPkU&#10;lE+4uSwbIJauZn+N3wk0Sa1tF8Y2rLdRCKFlkDRFMb2BX7yIQG4H7xvKbqX+Xp9E8V/D++8N3Wtf&#10;2zbpbxx/u5L6Zg0cMCFpGKKC3mps2sgVxECFHAZW8/E88Y+8nb0PoMNkeMo6uk/uZcSSGO2hvF82&#10;KNZoywjXb5keAwZyWLEMcDbg/KrfMN+00pba++yLetb3CeYshjDxu6SDYw80I+4MmxhlQqkmE4BA&#10;XFS3+MPwmfWtL8MWWv2c39o3csMd011AkcBheNj86O8bnc6Z6xnbncyhjXSW3h/TLlbHU0urF/MR&#10;pJooV2qsEwxGAznKl5XiAVhsbcwyXkKy8tOMoy2sbYrC1oxtOLV9tDl49LuW/wBFj03zGuIdvlzX&#10;DtNHIdpGSuScHaD8xwApOFChkTSrjYq3DtHH9oTy5MSLtztxtRcP5nlsc7gWBWQbt2CyaT8UfhVd&#10;SvFJr8Frb2LEbZrwmFeAyyNgBEDDzmOOEySVDbkHjuqftveE9K8dL4NsdEit2hmjtNQkEnMtq4y0&#10;itNGrKy7htLKFkLklVHC+1h6GIqN8sXpqcuHyHMcZOSp03pq29P6+R7VbaHJcJHJL5c03krJBCqb&#10;VYEmPAxgbmZlwGBVeMMFJFPuLO9RZrq3M186NtkkMygF2fiMbjlmDSKTjA5x1ZgaGk/HX4Z6l4fl&#10;1ubxBFa2TXwtd15NDHFA/lbR8xkYFVJSNm+QtG284JCNeHx8+EFj4evvFieMl+x6fcR2txI0y5Mj&#10;5PlMMD5FhdSRlo1LOBlg+c6iqS0UTop5Vi42Tg/uFGk3c+5rGxt7V/MeaCaa6dsFo15B3NhQkrf3&#10;htQddxxaj0TxDdmBbi1mVmQmACQbVO5SBvDlYjgKfMDcbHYkMxBw7H9rX9nIQmS38cxx3nk+farc&#10;wyztcSblP7rGAmULfMQpwoXZucxjG8M/ty/s+3/iaTw5puoXGmWMWktK99C6BEkWMySL5cRy0RYn&#10;aylXLLwu05XGWHxfSm/uZ62HyLHSd/ZvTy/q53dloniPT1VLZ922IsitMWLLgMo+U7kVWZVI+XAw&#10;o3DONGw0q+DSRWU80LbWj3y7pJtrsod1JBDll2YzhtzFFWMkY4/Vf2yv2aNN8NXF74W8XwzpYzLA&#10;0T2srpKsRPlylhGVMbYKhi6MocMY8bQYfAX7dvwL8VfEqz8Gwa5cR+Xpv2q/1CPYY4pI0Esrf6xf&#10;OSFVL7sqSsbBUU4Lc8sNiuVydN2W+j6HvYXI8eteR/PT8z1jS/C2rXFvJNevefapJBI1xGz+XArK&#10;rHGSFyxYrtJwQWySDiussfh5eSW6Wd1GyzXEnkvMbj90NkTKSCQvnMWZwWZFb5TuIAUv4X4L/wCC&#10;knwSufGi+GbvU4bK4mZY4biOZWggmaX/AJavJHFtQeYI90YO3DZBRhJXvXw4+MHwz+Jdp9s8IeKb&#10;XU45WZf3MpDSbQzYB6ErFHI5jOBgFgu1XDeTjqWNw8vfg1fyZ9dg8nlSXvxd/v8AyNvSfhtvuZpV&#10;vZJZplkEQChiCyqABkfOCycAHBJb5mDMyatr8PvD0moya0dFjurqNsQ3L7Sch+SATgM4EeJN28os&#10;YIBTFZfib4reEvDA+0+J/GVlYxzKsiNNeqyQDMreYIzswrJHIQxHPlMOPKbbw9x+2x8DvDVxpkXj&#10;Xx7p1tc3ccbzQ/ajJGtvJESqg7n3qzNgYATBYkKSjN5qjWq6Rg36JnuQwtOlHWP3nSfFzUPF2ieI&#10;tA8J+A/CcV9Z6wrDUdWaRNtkuQfLdefM3IHw2OHBJ+ViT4ZY6X4As/i5rnxE/Zs8YWbXTaTc3Xib&#10;Q77UCFuryJQ7TDA8wBtwP7tVUqwCctIq+2J+158DPEWual4Qn+JGl/a9PtYVuVN5FsnSQRPEICVx&#10;KRHKhGzPzFASp2yr89fFD9on9m/4a2fjXQfBbWEPiK0WTU47iSISy6hqG99zibneI2mmUEgspRmG&#10;14YVO1GjiHJwUJa2Wzs03vK/RXVreplUpR1sg1vwj8Ovil8AtWu/ip4ksofGl/oL29peXlxbC6kk&#10;COUTZnywqiLO0ELHvYqX8tZF+B/hj8Yvi9+wNq1xd6Yt1DY6pdMmtaPdwruWVV/dzhSMDBOQueWi&#10;2uCrFW+pv+Civgnwb+0h8OPBfj34I+INO0bxAtnCs3hWNoYZEhdEVEViIxIFYeVkMVkDJs3gE18q&#10;3PjLwN4k1jw/4S+NlpY29jpLLaalfWNhGHul348xSqFmOCdhkUgdxjAr67Jacfqc+f3oyb5qdtY2&#10;va36W6rTqTGjU0bjo916bNHQaJ+3D+1zc6TqHiTw5Z6pNYzBRb3cc0scayLbeUOjYkJjVj5bE7s5&#10;KlQRXXfswftA/tWfBzXtNsvil4fmn0/VLG41HTVmnj85y2VVpMuHbBDMq/fKk7cK+6sf9nf9tiz/&#10;AGP4vFnwDlhk8TeAddkENhrSoI7jTVeYEyJ5iNkbvmCNgFlDZViCv2Ro/wC3V/wTy0r4haLpfw9k&#10;nabUIJIrzUoYGmjkDyCIhnmZZCzohZmAGxGYjcxUoZlP6vGUIYNOElpJJ3aS69YtX1Xr6kSwVZ35&#10;IRtf5+XofI/7dvwE/aD8KXfhD9qf4lXsN5Dr+rQXa6U1rHA9rKRG4hli2BfMZTzuQu3lOzqRydr9&#10;sDxUf2i9N0v446NpGqwajo2m2sXiCFdPwYGCybxFHxiHIcsX/wBkqFy4U/by/bos/jVplpo9n4Ys&#10;rW18JeJLK7hlUpMlzDggs0qxl1GWQCNXCfJkjeK9H8Yft0fswfFfw43gHxwkNvp9wqtqmqadPcGZ&#10;V2OiQIHldpeZZF82RgTCF3o8nl4KdTGRw+GqTpNyjzL3VtF20st7p6anQqWLUI3S+/oaX7N37RH7&#10;PniP4kt8YPiXpLQroHh/Tv8AhF9Uld557Z1YwMGhlkZIpMNJMJDkKqFwzSbd/wBq6ddeHvFGi2ut&#10;+H44ZFvNPUnyYCogQPu8tyyiUuzMpKbUOCxO3g1+QPirxv4E8C/GWxn8GaaH8JSavHKtshUySx7w&#10;rk5J8uVkBIwS8Z8vBDjcPpb9ob/goh4o+Fug23wq+DmmaDa2skEM9lPpszT/AGcM7723SF33c+Xj&#10;dmNkIUjILcmKyyp7akqCfvLS72Stprs1u/Vnm4zK54qXutL1NX/gsLqGh6b+zHJ4GvfDcS3Md9am&#10;0uvskcaSwxJJH50cmwu7oFEbIzIqiVfkZmRo/wA4PCWvaZc+DvCOgo376x8STMz/ALo5WQxEfKRn&#10;qAPmJHX0wPqT9rX/AIKFaB8dfhJqXw38U+GLWLUFsEtI7+0jkhQqjRyFEhLfuh5qvgZZFCoBGpIK&#10;fH/w+udN0zw3capcweZdWGrW08cLLlZYzy2eORlR1P8AF+f1+R4evTytxrRaalded1a/4nfgMHLD&#10;4RUpbpv8T7g1P9q3xp8GJtD8AatetdeDrVZbY6rDeXKxsWwwV2wW+U7cqpyUCqGCiNx3f7WGv/sY&#10;fC//AIJ26s/wY8RzS+JPGljaGb7PCGZnWSIyJcAvsheNWK/JuO+dgGlRvOTlP23v2xPgj49+A+k/&#10;CHTPDED2dxosc1jqFtqDedp1w8SSOjDy40f94zoduQ4UH5XASL5J+KPxouPF3wX8J/AeBvMsdAv5&#10;JocKxeUzYLbgWIGDuwFwMEnqST5eWZXVxXsK0oyp8s7yV9JJXabXm7aafgYYPCxpyTdFRbet/LVP&#10;1ud94P1e/wDB/wCzX8O/hJ4+1O80nTtc8VR6t5ZmaFbuxdjvlR8bUKMiAlu+wgkKwH0Z8YP2Ibm/&#10;uPBPjD4CeIo7jQ50/tC48R32TcIsghdVmtld3Mo3ksWwzAso+VFA8P8Ahrr+h/Gv4nt4p8VwxSaH&#10;4N8OraaXY6tdDaZobRRHGNxQ5cxfKw2lQQwEhURt0/xK/a31TRoZvD9xYQQRxzSeSsMxIVmiQhRt&#10;VFGHHz4URvuOIwFUV0YtYypi0qOkvecluve8urSt8/Kx5OKw+JqVv3cNdW9dLyv0e+n3H0n8b9C8&#10;FeFPh/4b+HGqfH/VP7VvsWljdLfuTLBcTOrPJwSwjdmYuUw0RITLrkeifDz4e3ngzwjp/h8+LU1S&#10;40vSzb3V1qm2LZtLyZnQEMZAjSoFUMrR7ixLM+34X+Fv7cXgvxvqtxp3xq0tbi3sxI2k3Fuxjmt5&#10;tmIWDbh8qsSx2sJAzBw0mGVuR/4bSl8HQeJtL0PV9QuovEjSLPcXlwTKcnJkYrje7EYLcEliDuwD&#10;WdPJsdKPsuqd3tZ37PTZdDxanDOIqx5ErNa91r2e+muh+kWr6XJocU1lY2s06+di4uI9QYnPlTSC&#10;7aSQRs29mDOw2gi4Uxh1eNTws/xR8EveaiLy6t7yO1maW4he4tY453wThwg8t4pVcx5U7Rht0KHb&#10;j4vj/wCCmXirS/hpZ+C9JsII5bdSrNCvktbkKyl4mRsqSW37eUDZKgKzI3kOrftWeLdT3Wxkj2mc&#10;MvlomzcAF3tnIkO3+91DNknc4b0sPkeIlf2mn6nPR4QxkpS57Ls7/j/X4n6aa74g8H2EPlX3iOGC&#10;W8mtYbeW6ut9wz7kKtLgjYGTyRtjLFjBJtVmyWs/ZtQgDMdGt5NzB7hY7lPLCiGQOj7Vba4VYwyk&#10;ERzIrrmPcF/Mi2/a48U3eqQX+uBdQa3kby1vGMoTJODmTJyp+ZewYsSOSD63af8ABRW28OaBLomj&#10;2HmR3Fr5ciXkUMieYGIRSrxtuVV+bnOZPLcjMSrWssmxELW1OTFcIZpGKVO0m9+lvxPoPTfjylt8&#10;R28I6xbRWXmXsCwXF5LJA1vM8hJJeN1IwgcsIt4LFPKyqxJXK3v7bnwm0XUF8P65f2s4012WFYrc&#10;HdLnczB/lxBIVQHBLqhjClVEiV8T+OPjPr/jrW5PEF5qs0dw0axtJDM7s3ADszMdxYsAx5OWz9a8&#10;/wBTu7i7uZLi4uGLHJ3M5JY9snufwr0aeV05P3n93c97D8DZXy3rpvRaJvR21fz/AK3P0T8Kftj/&#10;AAh8Wtd2F0Vt7ptNaWSYOoZZxFKi7VKrubbjKh44W+VcBdwk8UH7fniXTZta0671xp5o5idLuWUG&#10;SFd2TGrYBaNm3Eq3HzyvjfI2flvR9XvbKf7bbXITbuRVz1GOTg/Xofz9KFxdyT3rTfaAxZseZu6D&#10;p/KuynltGEnfVO3yPRw/COS4eUrU7p231tb17n1lY/ttafb+H4dL1GzmxLc3EkkbSARKshOUXq/H&#10;yqGLFgm5M4waqeHf21EGv6lq15c3032iQEQNfSp5bkBi+7ep3F1yQCoySdygIU+WPPRVZDIoXOd3&#10;BIPXBH4/56UgupEyA/qW3HOf1rVYGgtUjaXC2T1Lp09/N97n0Non7Wmr2fiCK2tTE1lIqpKrLt3j&#10;Zty3O1gSzEqc7s4OQq4900v4teDNN8LXHxCmjhguG2y2sdvG6bWz5aAqRtOVU4+9tZywJJaNfgP7&#10;ZNAfNi+uQx+vt6en610i/E3xHcaTDpU18/2e3jxFGg+Uc9SM9dxz9fwwqmDjKSaODNOCstzCMYwX&#10;J/Nb7S6p979T7ktvjv4V0rR7DX4Wt5mmjWTdJtFsitCkZC7iXxksrsAWLtkF/LZa7C8+NXgWK103&#10;zfEcgnLxwXk32OOCZF8tRmURzuX3sQxYoX3RucDzJPM/OVPGOpG2RWn/ANVzG6k56c8HPtz/AI0N&#10;4/17fgalMsWQ2xpOB/d4GAcAsAMcBiO9KOFlHY8Cp4V5RUSvUl66N9+q/I+1vjd420bUr930LxHH&#10;YwLZqJo5JSI4ZHO5oYjuIChVAYx5By+35dij5S8e+NJtS1m6e01NXZpik0yAJuORzxnGcDHJAPTi&#10;uTl8c6pKrebdtKNnlnpwB0/IYx3H5VmHWZkuWnj2AFssuOOv/wCofnXRCm0tdz6vh/hmhkOFVGnL&#10;mS2ulc9S+Hnx71fwHci2nnmmhjDlYQ4O9n69Q2Tx0IIBHcEhsf47fG3UfilrH252McMQ2Qw8tkAj&#10;kk8twByec88Zrz+41V70b35bOdxboc1XnuPMibcM55+UcdOv/wBf/ItUYxlzHsU8rwUcV9ZVNe0t&#10;a/WzLOk63eadMs1tujcNhXRufwB61v33xD8T3Oo/25HqskNycN5kbbTkHIx6DPPHHTgcVyC43cDG&#10;DkflVgSM67U5+X5vf8vz/wD11dkdcqNObu0d34H+OHjXwdqkep2muXJEbYaMyYVkwBs68jAHHpnG&#10;K7nxr8U7zx7Paa2PEENuxh3OiuSUbnJZMDcxwGyFJOckltxHhC3Ep+6c7jkAr3+nehru4jTd9pbl&#10;ecucjB6VDpxlJS6nHPK8HKuqyglLa9lex2c3jbXLBpRDqkjEMT8tx1xnnIx9Pocd6xoPFGopK7C5&#10;aLcc7lY9fb8v14xWL9pdzmVlOD94/wCfekcsshJ9frz/APrrSx3RpRN3UPFer6id02pySyY2hmmY&#10;8ccc5OPrnj8DWXdXtxLtaRy2Pu4b3Pr2/wAaqqWOEO0/L749v8//AF6FXKFDtypyVPUj/P8Aj60B&#10;yqOxL5zgKBIwwOBv74PP6UkQZ0LxsFOeenT+n+fxj8wTEDyx6bdvUUFM5TcPvdDzj/E1VyvdFkDs&#10;jAngD5vm/X6f55oVZSfMWT1+n15p0UJEe+L738Iz07A/5/8A1CWs8YVPL2lh/Eeo/GlcaYyNfl2s&#10;p9emPw/z79aD+6ZiHKrnOO1ADrHhU+bhuO3HrTdzkbt3O4n69KdxiYjY7um3+H/PXinqiqTKP4c9&#10;T96o2+R8yfdP9361Ij+Ymcj1wO9DYAWMgaVjxjBCt14/w/lTkxGilW9s/wCf8/rTZJVhj2YypH93&#10;8qaZV2mNivrj3z0/z61IDnVWjI87a2Pl/T/P/wCqiLeGyr4AGdy/Smj96NwZVIHTfjPHXkU6Fcr5&#10;gwuMDg+vUU/IALlJGVm4YgHr17D/AD0pMljsduh+XHT8PSglwGYHaQ/A9vY0795IcMd23jAJI579&#10;B6UAMVz8oZvu8qo53CkEDOQrY9ix6U7EZiLlRtOMN/nP/wCv8wiuGfB+8cht3NMBplaIB3bIOR16&#10;/n+FK7AqzBjubn1JPr+P+e1Q3LfMV3/xZYHof/r1LbJ5qgbOnLNvApGYF9vGd2fvL279qdhRg+X8&#10;vqzfeP8AWnBI+UxznPHQqfX2pskhkKlRhe+0f57fyqrmg7LCVtobd/D3x/nj/ODTMhvm2bsd/X+l&#10;OyqBULNjscdvXHf/AOt+SLD8oyO4x7+3+fT6UwHREJ82w9fTt/n/ADzQWU/MOM53N0xn+dMEmEMa&#10;BTjj5uh/zk05Qmwo27O7np+Hf/P4ZqWgIXLbsurcMOfT0pMkSBnDY6f/AKv51NCYlm+Z129dxU/p&#10;/n/GiaC3UBlbcfXA5b/9dMCNGTdhzwWz24+lKzqFAztboxNLEkfUFl7q3GfrSs6n5Jd3sKYDFAQk&#10;4/X/AD7UjIO7de1WUMbrsccf7vI9aRlsQcwrnLEBt3QfTHB9evtSuBFlgfK8zAwQWxQ0QHWX3PbN&#10;STRRRHerjGD8u7/PXtUZnTYu5htGfT155pegDHG1tzfKR39P85pjMSqnGDzuDfr/AFqaRN8gKndj&#10;jHp+tSx6etwiqJo8tx83JHHU/wCfzqr9wK6b2GfMJ7KOP8/570hlJKrj+HPGCAavXOly2dv500se&#10;0YxnBzxwfp9f6VRWNTuYttGPyoumA3YiO0cacnjtx2pWURr8zHGMZodWBwDt7bsDGPz9KQAFQ7le&#10;uOPT/wDXQA6UuFBQdF+92/zn+dNOWQyquNvvyaAhQBGXO39P6VYs40B8slfXd6H/AA/x+tAFWSQt&#10;t2Bh+PWhpAhyo53fe/8Arf8A66keMO/lFNozwuf8+lNlEaHhc9j8ufw+v+fqAN3nBBb/AL5PTmlV&#10;ndgFbGe39KQpk4f5T0UAdakWFGi2bh0+91oAjR8gF1Zsddv5inMXK4x8u7t0FOMYB2scnrt9Ka0e&#10;xsryvTDUAQuDnIfdnp+dO3OV2sWK+54FSxwbhlI8j/d7f5xSR7TgBfbPXtQBGhypU43Z60KpO4he&#10;3cZ+v61IkDZwzbR14x/XFCxZyFkx25HtQAfMyqobt/e6fWhodku3O4D+Fhj86RsqcE9efxxSCQlv&#10;uH5eWWgiwqor87gB2B/lT0iDIMT9j2/zim+cxKqEXIB2tVj7QkSND5ScdDt6/wD1v8/SXcEN+zQq&#10;mGkwW6lunX0/z1ps8USj5WUkHG7dTTcg/u245GemaaGWRW+Vt27r0/z2os+pYBApKlyeONvU/wBa&#10;jBYLyjfX0/z/AJ9aViFI46d2/OrKywBAzRLnrt3E8/h71QFfJZvkGc8+tOW3m25MXy88NjPX/wDV&#10;UhnclTHtGRn5V9/8P855qOS4nf5BJxjHTpz0o1AJVeBvlQ7v97OKP3jOA7fw/Md3WomyTx/D90Kc&#10;/jSbvvKBt9eOaLATRyxRconJ+7u7H/P8qkNwZEwZNzKP4j09qq+Xz0b5W+9j9akVHdfMQZYZPvRY&#10;ByeWo8xwrfMflLVG5jL4kP0x0/z/ACpwXKsoQ9OS3G3/AD/jTZBEvyMf97HegBoGD8zEc4zjpQ2O&#10;jH5qHAJzml8vILRp/nFUAmVjORkD0b0xQX3FXw3p60KGPGQM4G7PSjypN+0Dj0U5+lADkmCsXOM/&#10;7QoNwoU7gTns1RrES2G+lN53YxzQBIG+b5mJPbnFDO+Nu/HuajUhRgd6cEZByDjPXFADvunDht2O&#10;vp7UHAGccdl9f8/1puSvBNK5Qldp7ZH+frQA+O5ZBtPT+9+X/wBampO44PSnJBvj+777l7e5/wA/&#10;lUYifdgHvj7vSj3QHC5YD5z+A702WV2bDyE/8CNN5GOKFwvByufvVQEgdQwPv3qZbgmLYEA7Bs/5&#10;9KrlTjd1pcEgfT0rMzLWwP8AMMA+m6mShckHH/AfyqMqwGGfr0NSMwH3j82ck+/YVNtQI3VgpkKs&#10;MnqOn0puRng0shB5GSaYQXPB/D1qhkisyDh9rBs+4NTRzNuBAP3s8N3FVh8p2t/Knc8AAYzgHFAi&#10;4bsoQwB/3d3y8ewqKeczcdOSM9vp/nNQszEY298mhS25sc/7LVPKhcqJPtbEeWie+W5/wqNztOE7&#10;c/exT5G3HCxqrfSkMaljk8n+7niqGNUhozzx/n3pwTeWyV6dO5pgBjGCvQ/wino5Q/dZsCgBwcl8&#10;OBnPIzwf8K0dLgglRkJ53dfT8OM8Z79hWa8+5tyIOfujripLaeSF93mbSPm+7jB9frUSi3HQho1L&#10;jSo7lPLii+bcu3GeAe3PP+fzhgsJLCXzIZ9xXB3AkfNj/wCv/OlTUnlTas+P4mJbGff+n6VG+qBm&#10;ZGbO44Dd8+v/AOr/AArKPPaxHvEmvPMzbnVNo4+Tj+fP/wCus3GUwD9Pm/OprqYSYVZG9Nv+f881&#10;X3+YFye3H0raKtGxpHYkSVwuCRjvz/nt/OpVs5ym+OP5cZZu1V1l2ybto9vlqymo3QhaOM4VccD1&#10;5/ofxoa7BK/QrmTA2g9OzUfLICE+9nPynkf5NDyPJKZNnfnnpSHyzwEPtwaoLBuKndubP0605ZEA&#10;JRuAPSkLfIu9sL09aeEHdt3H50A/Mu6fqzWAVoOOQSRg5I5z7f8A66LnVDdSh3X7zZ+p7+3r/Sqa&#10;+V5S7VGVPYnk+tN3SRsChH5Z4qPZxvcjlTdyaafzT91tqjC7TTYxODz8y5/vd/x96bHPIOi/xfeG&#10;eavfa02b0tV3MoGWPOcnJx+H+elJ+6MsWAe7kCysqjcMbmHJ71v2fhuCRo2tiWaVUETO33icevU4&#10;I9uPfA5J5JxdeazY2thWH5dPpWgNe1OBFiZztYn73zZ7f5/DNc9SnUl8LM5Rb2OibTJLdZILuFcs&#10;xGZm6ZGOmMgg9/cdOTUd5omjyRSTkxtuUlTLHsAx2GOp6/qO2a5671+9llySNyqBuVeSM56/56VL&#10;/wAJNOyeXKGZG48vkKenpjnjv369Kx9jW0dyeSS1Gy6bp8zFVvFBbiNSxGT9fQfXj9TXktobVds7&#10;blC4baenbpn1/pUsmu2jM2NIRd2CGVTnv07Y/A+maqXF75yiOO1C9iw4z/n2rpip9TSPMQ3RjOUt&#10;z8vVSW5Ge1WLKPzZfLf5V/vD+f8AX3/WqvnSYzt4PbGc80qyS7uCeufQ/wD6616Fmzc6Lp9va+d5&#10;oIJIDLIDjtzj0/rx759z5SAJ5u5j95VbdjP+f0qFLt2+RGbazZKlurU7YmxnduVP3Sw/zj/D3qYx&#10;lHdkk8MsJhxvkGAd3y4/z/nrViLTHuoGuBNtUNt+/wA8/wAu3tVFUZyEdvmVf4W7YH+f/wBdS3JE&#10;G0C66H5ceuOvHaplHsBsf8IgzxiZ7lSu0ENwAoPr6jn8Pamz+DQY1ENwzMygqu7+n0H/AOussahI&#10;qqn2ncFOfu/lz/n86kTWNSkkMzTyMFYfNyMdcD/PWseXEdJEWn3LjeBtQRVa3O7HGcYBB9c9OQR/&#10;+uqt219pX+jvLuUDG9eAy/n6GtT/AISxhAyxxZkXj5mPbkjOR/nH1rN1W8k1IK00HzRrl88Z/DtR&#10;T9vKX7xKwLmvqVba6mfcq3RjDc/Kx/z1qymjGVQ6yrIuMr8331xn1/8A1Yx1qjExhyfK3M3Pf6ZH&#10;8vx71dstRuIiuxY+Pve/HpW0lJbFO/Qa+ltbIt0o3LtP+AqRdaleL7MlvHknnvnHTj6VYub6e7t/&#10;so5PIRWbcw4PHU8nPI+nes2K0EJDXMeUIwynOQPqKle8veF8W44zTs/7xyuW+U+nbP8AnpTIpjC+&#10;Ufjd91m7cc1s2+k6bdw+a6KiiNS3zNkcDBHvk9MVn6np1raFWguSdy87uoyBnn6miNSEpcovdFiu&#10;bq43C3lbaQTtA6j07f8A16Lm0vmlW7MLbWxhtnXngZ+n86pQzSRJgMNv8/61qRxancQRxxK+0bQG&#10;/vKe+D6805e6DXKR2+s38GQl80fy7Qpb+v8ATjvUkNzPdBYbjVfZS7FgFxyevTjA9v1LpNQuUVfs&#10;SnbwzN65/P8AXnOe4qpLbX4O1dMZW3YPyt8uent6j8an3ZE2izdhEizK/wDayyZOdrSbc8859+nP&#10;f8OWvDOssm25i+Zsbc557H/9Z/mK52VLyJ908bDvjGAf8/59hJrgfLhjwP5U/Zve5n7HzOiefWBu&#10;jkbsobjluen9KSfV7qDahSNs8bgxG7nr684zycZzwMcUNIuJLpVt1ZmZX/i57YwBjn/DtWxL4fvp&#10;7YTrdRMxYDy+rjpyOB3zn8ep5rOUlTklIxlTjF6ohtvH+vWJVrW+lj5b5Y2K/ewGHB746Vq6f8af&#10;E1ntI1JmATbtKDPQhe3UA9eepGQDiucl8OakG2LD5iqR8yqTuX1/T8qjfRcQ/O20tHuzuz/k9PfB&#10;9q0jOn0Zz1svy+v/ABKcX8kd2v7QWvyTrcG4j8zYySs0ROVxjHXJBXK8nofqa6fQ/wBo/STHGbzR&#10;9s3nFpltyqxSAsPlZNuWXCpwWxgEEHPHid1ZyxR75F+RvunHUdj/AJ/ocRYkijKgEZ+8w6e9aWie&#10;biOF8lxFNL2aXpp+R9I2fxl+H+ryyWZuJLd5pEaKWQquOdxZ2ZsE4XG4FWZm3bgCUO9YeOPCk7R3&#10;EHiix8uNlYKuNo2srfL5pLKB8p2hS+VxwMY+UY76fbkOw3cbewq59vvlDOkxwfujcQRnJzz05+nY&#10;0nGPU8WvwHgpfw6kkvOz/P8ApH09H4r8I6hcW+nJrdtJhsq4n3b33EkEMcodgOOSu5+WHIF+wk8O&#10;XMipba3p8jNt2NZzIPLVMZGD8p2t+8Zc4YjOMYLfKn9rawqrvdtv3Q3PPfrjp+fb2q3B4s1e2KyC&#10;9cfN92Ns4/8Ar/1pRjFHHW4Dlb91XfzVz6rtRdX6qmnO07XUse6OGQu7ShSrlNpOdkj9wCDt+ZWA&#10;NQzbPs8kkeoWPnRr9paRcbnmJJ81MDdtJCnsfnDEAKqD5hsPHviTT591vqc6ZTBjVyF2kg4wevIH&#10;4gdMV01n+0B4xgcu+qbt0zTSK67lZmUhyQDg7gcHPUcc5NJx10PMrcD5lTlenOMvw/z6f10Pfp4t&#10;ha2mt3WFhJLDHNKvlgnKofm++AVChgAQjfwkoqrHEssCywwfLsQoDIWSAFDMNy5CnAaV0JK5UscZ&#10;UE+OWP7SXiVonaS2gaaFE8mdTsYMON528NkfKQeoCjOBitiz/aX0+5u4pNa0u4mj2sZma6LybwDs&#10;2MeQqsVbGfvZ6AshXs79TyKvC+e01/Cv6P57N69tba/eegwW1vGn2aRbeGP7QRJbzMgRSEHynftC&#10;SfwtlAWCEo3JBsTR29oI7u3tybiFTPJJtWPY6hXDMmDtbdwoJznjB5C8tYfGvwXrDqkGsGBmmJT7&#10;QCNuVKkhvlGXba27ClWySCCSOq0r7J4gs91lci7imjj+z4KxwNvO1yqKd29vmBjC7z8xTA+Uqzie&#10;TisPisLZ4iDj6pr8dn9/3pEjLfW80kkFlcRrHJ5jIhWUW0ysRJKXAOx0by/mwWRWYncQDUNhELq6&#10;+y6e0cm0xpHJCySMq42q4CqxK4JHUbSwBDFeXXCLclbOa7WVre2MaLtwsas3DMzY+YKd2DhfkBIB&#10;UkXLy3We586G0hjN2EeSVVIG0CR8AN94l1fHmYOWTgbMkucbmorXr92lrb6vTXz8yuJDE8NzJLao&#10;80eYVhYKN/U4kbAYklsfeTZxuIO6mxWcKWNzFHZ74lZWuLoSbPKXDqinA3KNwY4wWRV2nJJqQtG0&#10;4Ni7K24zQwyRblChNyFSRtLBWJy20MW+RRhEJcWflQzvHaS7d7RedMxk8narKNxRAC2MkMoPYkqo&#10;BaLi5tul7fn8vk1fXvsMS2W8u/NXTY/LeNRLDalpJFhBLMgkDdcEEk8tuyAcHM0UMZvpzZ21xIZJ&#10;I5LfyWMcr7l2uyEMoz8gYrgjGFO3+EmsmluWS4fMyvtmKbQo3SZJBQ9d4GCDwc5YptBci+dE1vdi&#10;No44f3m9T5agxdIcnaw/eRuI8bw4C5+VWFWIlLs+nn5fPXTt66oqWt1FPFHYLJDIpkdFZZAAW2dA&#10;GDAkbpHycHcW5Ri0dWLK9lWSa+j1Aecxilhv1DRsiumR3LLw+QqgAYUZAYUy0tpTMHiuFC7WlZvn&#10;WRyjqhDKcY6blVVIVecbgStp4BJayQX0vlfvW/cvb+ZKwYsjLuVgwDMMHAJY9WC4DSOpKns+u/ff&#10;tb5fmQSTac1isM8Si3bc6rG0c0Yw5w2PuhuJFVclMyNg4UElvcSymO8srh23BhJ+8jSGNhuL4dTw&#10;FO1w23CiPdwhGHpCtzmI3E0ke4yKu1toaTIO4EeZuwMAZJzuG7fuFI6T3tq0txLdMfMZ4y0QJGcN&#10;x8vzALuA42sVYKzfLVIWi0/Pz/G/fXQIpJjDthEuySTBaPa45J3I6sPlYsm7dyy8kEn5i43UE7+T&#10;cmBvLmRJLW6uDD9pRCVjAx907S2FbJUM/ORlnNsupPtTRXDK0KKY7gE+YpToSgVihILHhBl9pJAJ&#10;MKR38sAh05o2Z5NvkvIr5kBUA43K3B4LYA3H5QQRuRPuvfT8Px+XT1TH25eONb4IsyxyKftVxL5K&#10;3bqqyBt+f3LuhOA3Qk44JKLJEka+RdSyS+ascvm7eFhJdAMksM8HAYt99gpycAvIYLh7y7E+6FpX&#10;RpGdl3KVzGGZwSX9SxOwk5A4BsXFo4hH9o3CrMpZZHkm3LDuCLhlVULMI0ACDLZdc7SyihCctr9f&#10;v+787d1vdJVb+4ZQ115ULxzSbVkYthFVtuB1WMj5QMcIG2kfvCgdbi/0tWW0lVIyVEaC8ZVAbLFn&#10;ZcEFirkZPAZhkEMGkW3jnVZXs2/eKJVRouEdSQFfbgqQDuKnJCt1ZTG4nAuo4Fup7iPzJLghG+zq&#10;itNmRMnlsksrszZUbepAEaBEynHl5fzv/Wmq/IrSfZpdsl86yLOsbTPc/KkSyNmUnONgJlQjnjer&#10;btymm24tnhkjgu44WlhEyKsoRUj3qjsxD4VWITC8HkgggKWkINqoaw1Cb5UjENxtMEiHG5WG5AEU&#10;ASbRkHjd9xGCWDMC/wBqW4jXcVZ4450Qv5nmH5lzhE+dVVtvXqMOGqricmo6f5fhbS/3/iVbhIIl&#10;vJr5mbyyRJF5wVjh1L73b7pJGDjqyhQT8yixMktvdTtZwMIrPazSrqGRbyMfkZjzsJcqWQsHBQgl&#10;s4VoP2aSNZAluzSoRcFfL2rvIBcMynH3T90LiNc4H71RY9OVv+Qk0MIZ49scr/NyQnDkl9oBYqMY&#10;8vaSSV2CkLm01/W3Tt10dut3roRoZ5ZNkEccTIqLNMsfnGEM5IOD0YPtzlixZu5+VbjTWUF8lvqU&#10;7tCRJlCQi28LfI5+YkHbIxXGWPycPleYftUt1bW8VrC0cjW+6yEKF2nCqSSTuYj5S4GF4LNkqQVM&#10;9lbRyE2trqaNHHl5reMSNMPl/dJnChyfmIEZRsu2dhIVSWpFR9X5/wCTd9X5Lpf3RlncyxeW13JD&#10;5luNi2/mGOZ1LBGiyCJOruoAHIXLIV3AuWSS4IiWRLrzrONIpBIZB5h2FhhvmOAJCFBDBXOBlstJ&#10;Z2bWyrps8Tta7leBoI1aOb5ELnzDkEZCFmU5UI6/KSuWpavqVr/o8fyrJHHJG7bZBiM5iyzFhmXa&#10;2GG0KgJIC4GOxnzR5m/x6eXzv8t1cWymnedbyPUoxM0zOJI1RhMCC7OoKlHGdrMiN97DYAAan6fM&#10;1vbQywzR/dwf3flxmEmNpArbCkfLFmkCgBvLfcMDa2yWG4dBeSQ/MxcQLApLBQzFPlG9QD8g2rgb&#10;3C7jtxIU0xdMjuLqJoY3k+23UMkkciywdHjdmXdkArlkG45DKp3KylzOfLzWa7dPXTv39PLpWks7&#10;G7jaW5lhZvOif7RNMiBc/NHJuJTZ94nLFuyBgTirP2f7SIzdxMJI90UAOWVEdi3lMSpLMBI/dQCW&#10;yrKctNDbGaK6EmvW5mRWaRprhSSygq7LsbEsv7xRgFQQzBt4y1CJpt9ZiZpbW1bMYjby0Hns0QZt&#10;xxsQsTJIAwwrLHHjPz0yZVL6X0Xr2S+75bb6DoNVnayfVLq0lmW7x9oVpCrzeUQ8YMn+3GoYZI6N&#10;IQQyK9e1hsXiBt1ijtZJ1SSWSLmbYqOgkjZ2C4DpypKnzCARlFNqytYYtPbUjazN5bRRiZmMbDzS&#10;W+cZbaoYkOcllYDIAzlFgZ72FrjT/wDR5JseXarMqz4OVChQwXdhclSxBc7SW3lb5UZ80Y8yje39&#10;NaX6K1r+V+jUVmbdZ/Kkj8hvJmeGby2IbanzSLkBgW5UgbWQRjJ3hPLdZJpsFwEup4YfszJNugth&#10;EXbCyKzLu3co74YvghVC5AAoRdShEd7JbedG0ymZWt9yyRNsjAVEPzAlsAhcLIxUkHdm79nu5WSJ&#10;7wXCyQiJWWH5p3Eg2Lt8sA5G9TnfncDtLNhyxM5eej0+a+XRdPO5BZvOrrcN+7zHGENvxIszDesp&#10;H3y/lyEAsh3Mxb5mVQ0kdsbCdrbWtOjtbeFhA1hGpjEu8FpI0I3DmMDaAp3jOWcAB5nt5dPuYpL2&#10;C62zQj7QsKqTdK6RNlPnZZAAMHJkJKsBsZkEbL2xnsGmuItMW1Q20qSxqpSKM7VUDYuGDAF8hxxn&#10;aVQZyWMfaRk9Huv6s7/p10sxlhZ3DxDTjbtMtqiNPtYPHFGygMQm0eWm04dWyrgruKqdwkhh1K2t&#10;VtpNMnWOeJYQuCxT5oAMlYyHb5MAjgjYwwThnvYS3OoyWV5c3ElxBLDcL8sccUmHZldtzoC2Nxzl&#10;DtVyQv3VfaadeXsUUY062iuXt90agpHIysWc7A212wXZRHGuNgUNlPlcS5iZVI/E2uj/AAvfV9X5&#10;eRDBbxzybHn2NJbbriSSc7ntxHtbL/NnO4Zcrtyvy8MFdsu2aKO5tbuFo2haKO+utmza6yO42kjK&#10;uAHKg/IWO8v957Udit7CyWVnHGLjfDeJHdALhpcbw24tjcwbeV8tXkDnCFFVIrQ6rqSzBH8xriKY&#10;28m9iyuzYcFxkg4ziQAgy8sGZmquS2pPtI6tvb006a/1bve9glW81Cdna1aSSa3AtdzHaeCqcSYa&#10;U4IG4YLAooBdm2Msrdjc+VaS27K8qI0vk+XHLGvyJtwqAoX2pGxyq/dIkKpvki0y23zPOs0My2sT&#10;3FnI0aSNIyny8sxJiJxksQ2GG4iMBAi29vNLp1vdwSSyNNCV3vCUULGCGjK7VLrwfl5IwmRnAaeU&#10;hyio2T7L8L/krrp63smvDblP7R1C6jmaa2Wd2uGTZOS4cSsh2s0e3cq8HLEqSFjJqdbnfbW8tskk&#10;yLjbbQlXJQn90EGA7qAWXcU2u5VskcMq2j2kjfbbEQwi4bznkQyNHuZnZ0YBF2u25sgbMEFABh6n&#10;1Syvo4G+22jyNHIjXUN3MiyZjYoWWQsFC7MRnLNkY2kMNxfLoZSnG6T79/6X42WnTUqRwx3tpDLa&#10;SxzR/ZMnavmqVWF9jH5HO0KuQrLuzlQ+1SVWyNrcosFvCl1NO0f2edceTCS7Y2upO5zsMYUlcnev&#10;zCrkNlq85ksrcyyBmO+6WZT5q+aQ7RhlG0kKxdhuXLgyIDtWKQpe3slnC91Ck1wpSOa6u2txHD5D&#10;OySO7YKhCMklS0YQL6vHL7xMqi1V/wAdra67afNaLXsV53gnEa3DpNcLtkgRZI3ikMce2MAjaDtQ&#10;xlhwCQ6gAN8li31Boby3huJQitGkhjZmR0JjwAVLbXYxMGTCgH5tibWbPL+LfHuheH7saHp2pRrw&#10;FWHdGXi3OjmN0ZipEZIPOCNmeivUPjj4saVok1raaXfs3mxtIr3MhBaJ8tGWfOZFUvJjeoyznzFI&#10;2gVyvqdNPLcZiORQg/eTt00X5Ly/Gx2E0viJ5F0u+luna8uDuhEHmCebaPMQKdisHOAygM42qp3Z&#10;APJfEj4kw2Om3NlZS+XukAkvI7RWeZt0uctuyzKSUycjEh2qpJL5Hi/9pLwp4X066s/D0nnRzL5a&#10;R7GjkkhYoQpfLCML+8G0fMrncGJAI8F8dfEvUfEqPrc+0zXUeHkFuEyQQd2MAZ4HQkDIAx0CjTT3&#10;PqOG+DcwzCtGrXpcsE1a6td6O9u1u9/m9u6+LvxpvIvCMlnFMwmvoh5ky3LtNuUncSRj5WOchtxy&#10;MgjCgeKeBvEGqaPr8uobTL5vzTOCSRkdehG7k9QetQeK9anv7a3gZ8NHEcsuPm5J598HnpkAHms2&#10;wuZLMLtk+8x3eWw3f/rHtnp7VcYKJ+25Lw7hsuy2VBRXvt38+34I9U0/406xbRXWowTP9ol3NIyu&#10;2Cw5Ugghsg7uc9CeeSK53UPH2s+LvFcdxrN3NcPLMpZnfOT0646jnGcjnB754o6rcIjFRuU8tu4+&#10;p4/zz3o065nh1WEs3llpPly3TnGeP8/yq+XRs9DDcP5fg5SqQglJq1/6+R6r4r8ZvonhmbSYLx1S&#10;4hAlh+0nDEMNu4DAJxjg9l7Y215PFr1yNQa4DKr4IPy57en51ueLbWaA+cpJjx5jNuBBJByODnkn&#10;v/Q1y9vAWk3OGG9sZVuBkH/65/wpUYxUbnRlGX4fB4dqC1k7t93/AMNoak/iSa6jZ5JGWT5tvQtz&#10;/n/DFdf8OPGM9lpLRmfEa4LDcML8wJO3v90Hn0+gHn11GCzW7KqtuVd23/P+H161bt7i70+3aNZi&#10;qsuDjuOccVp7q2R0YzL6OMw/spLS6Z7Prfxp36Tsjm3SPC0ckpl8xl5AyPl4yOg65wQw6Dz2bxvL&#10;KZAWbZ5bKo5GTwAQOw4HHQAduMc7JfTGxXO1lZtoXdj8ORnv/nBqM/ulyCfVvm53YHTj2x+OfrnY&#10;4cv4fy/L4tU47vqTQapcw6tHeebtYNlsN1z2GOowePrXoNp8bNWt7YWttBHGI4BG21Qu5ufnwRwc&#10;sOQQQBwRnNeYmISN5ox833lLbvw46d/en2l59nm8tBu3cfh6+w71pKMZbnXjcpwWYJe2gnbY7b4f&#10;eJryHxY12lyFaRW3yvnryCO+cgYwQQc4I611njz7db6jda6zeZbswEjNKX3uMEru2jOeuCuDkZzg&#10;E8D8Jta03SvF8M2olltW3JPsGGHHy+vG7b+GQO9dt47+Imm/ZLjStOiWGO6lO5fO8zC9cAlQOTk8&#10;dMsMKCwMuykfLZpgcQ86h7GldcqTfS1/zVv+GuV/BesSr4km1GyTb9n5hm3MBFg54I5+nOeOp799&#10;8K/H+l694vt9Iu7uW1htix+0KodhaqRkYGFyAJCWbK4JyCK8n8K+I4bK6kIWHEjblPBz6Dtnr0wB&#10;x2zWXpPiCTTNee8glaNQwO0Mfm5x9cgdx0PI7VMlGRz47h3+0PaxkuV8qUXv0tsfY3gv41G/b/hG&#10;zMv2eeSOLTd2ZBaMDG7mNRgvlQN6dWcxgcq2cH9pP4oxNPa6Js8qG1YqGWRDnJJYNsALDzCHTChy&#10;jKW5difm2T4kXUTO0U0iFpfvNjODgnHPr9OmORwW+JfiPfeI4rcSyttjXKqGJ2LnO1cnpnOAR1Yn&#10;nJrH2Op8xg/DOOHzWGJsuVXuuzatdeb/ADu927/V/gn4+6F/wj1neWkSR2un2JSRkZluC235FD+a&#10;NigKueGA8sMBkhV4rx78ZNKudaja9uAsM1rEWPmMfL+ZRtO0xj5VwBj7rDgrgKPnu5+JurNp01kH&#10;VVkXZuP3to5HzDBxn9DznArn5vFOpSrGwnkHk5CbHPHsOw/+uR0NEqN9j0cu8MMJRxU69R2u3ZJ6&#10;2eu/rfofUnhzXreDwz9luYoZmkvY/mC7Nq5Mh4GC24Rj5iQFy+AMkt7rb+PNGsvCLa3PPJHb28kM&#10;rXF0yRC+nYlkb5EAVwBGwIZXdYElKsH4+CfDfxT1GzjjtWO3ycLFIW+YdcL83bJB6H7vFdDYftI+&#10;ObPQbjRIdduNl1cBpD9ofdIB688gbUOMfwL3FZxw80zxc+8MMbmFROnKNlK+7WjavbTTRffrukz7&#10;W8UfEXw7pfg9/EGu3n2y2tWt4k8xkEjn5uOFbZEyKFVgCIxtIDOVZfluTxbpni7xLFqS6kIbZr2N&#10;YoZJAjLtVcNuJ2qPQL0LHouM8b4r+Mer61o/9nyXU02IxGjNMxdMlRs3dlxkAAhRkd+a4ew8SXUI&#10;jeD7w3DdgkdPT9eT1GcVtTpxjHU7uF/DWplOHqyqT9+TsuyXptvrdWPX/DslpceLbnUrm9k+WaVU&#10;ZZAzLwwU4fhunIBBGBg5IFfQfws8UafpuhGO41OSe4s2ZpmHzLAzeZF5XLrjezswc7hvCnYfMIr4&#10;p8LeKrm11Zrm4y4ALEMxyfq2cgZGPfvW9qnxj1u4lWSO6aPy23RxdVCgYXuWwEAABJxj04rTqdXE&#10;HAOKzi1GNS0Ulq1+H59vO/X7I0X4k6UXjvba50qeNpGdrO33M07ZVyfkGSWRWyWyByNg8vBsQ/Fu&#10;y0u+Phu2+0eVNHFHZyNM7hhneoEUa/vSWKhW3MuxkChRLJs+M9L+LN82hz2Elou1pX3KAVAyVIPH&#10;QkJ07A4GBxU/hT4yahF4va51e7mMUsjedG3cGTLLtzj8PU56is5K6eh8xW8Ja1qkuZNK9l1bWqa8&#10;99/ne5966da2sD2NpPdx2rR3Uf2GaHVDGsXnJlFD5KlnZCoZSGZgysrg5Z0sMsNtJBDqFzNHdC3P&#10;nLGGEeGWT55FBMbeaYplGAFCuDgHcfjr4k/tNatfa1bvp08MLWuoLPby2rMHHIwu9ywYBVC88AKO&#10;mWzL4l/ai1jWDH5l9IyQopj2wqfs7K7EBNynYuDuwe5ZiWPTO0dHY+Xj4U8SVY06ja97Vp7pp37v&#10;rrp/w/0t4m+IvhfS9SvLKS7hWOBWkWZiySrAbiMyIYy6GVhMQACyJ+6c7eTjxvxL+13Y6Nrs7aVf&#10;XF9aTTsl4z+Wn2mPEiB5ECkGUq7EliUG7G1gqgeFeM/jH4n8R3E0896zeay7lDEAbQAu0ZyuBx0B&#10;wB1zXBXup3ksjPJcE72ORvHHP4f5/CtVSjKx+i8P+E2DoUr5hLmbVrdOl3fvfXSy62ufXvw8/bV8&#10;K31xv+IunSXjeXFG00cu0mNFBEeG3LklEVjwNoUbcbq6PVP2s/Bx8Kz62dIhW8khWOSGW68xshdg&#10;OcgqvOfL65kd2LkYPw7ZahPG/Csu0kszfjnpjr+H41I2rXrwmCSZsM2Au44PHUDj2Hf9cB+ytsep&#10;W8I+GamI9quaO2ibtp0S2Sen3I92+K/7UOveNbiOSW7j8xoitwbfEZk+cnBZfmb7z9Tk7sktuIbz&#10;Wy+I2p6XrDav/aDSSKT5e45GDkMpH+0CQRkZyc1yge480MxG/d93qTk98jrx/KoLzfFNhmyyoMhZ&#10;Mj/6/X/69Uoxjoj7DAcK5Nl+F+r0aaUbW2PUPBnxU+y/vNWu90jS7/Mk+YDawIyfvAfMxJ5JCqBg&#10;gEd34i/a1ms4r2Lw7qbfvIwkcwxE/Ibefl5+YyzDqflmlAOXZj85mSVbc3Ks3Uex780M8rwKZp2x&#10;t+Ubjg9cnr3P0H40nTUtzDFcF5Hja6qVqd7dOnT/ACN7T/G32bXJNWuIt4kbdt3YXIzg59geP/rc&#10;+ya1+2z4l1HwbaaBGsMKw8TrHhVkXy1jCkYJCbRtKlipU4wAAK+cZEkEmC/zd1BqdUligHzbvxGf&#10;0/l7fWlKjT3O/MOG8lzOdOeKoqbp/DfpfyPVtI/aY8a2GsXmrXWrTzSTw7bh/tBV5Bkkhm6/MzMS&#10;OM5POMiux8R/tdeKLzw/p9vba43nQ28qrPbxKhUO4bYhxvXmMYbPHBABHPztFH5ge5yvy5Py8fhz&#10;x/n3NXlMzW+xJTnqm4jA7d/8/SplQp3TRz1uE+HcRVjUnhoNx291drfkdFefGHxNPrM2py6gWkk3&#10;Mx3FfmYHJ47nd+XfoagsPij4iTWI9Re4ZlEh+TzMA5Hp2P05/E1zDhXkMrjbz931OfU/55psUKTf&#10;J53ygAdOx7+2OB9D9K05YnsLA4NR5FTVrWtZbdj0LxV8adZ1ywSxeWQL5jM8McjMrPgDOG9f6+9N&#10;8N/HnxtoUtvbadrU3lxzM+1mDDJBDHDcZZSwP94HB4rhpD+4bBORy3PUfp6duMelRQM0O3I2jAC4&#10;bv7f570RpxS0Of8AsTK3R9k6MeXtZW18j6J8Qftp+Nb7RptFjvG8gSNPaupZpEkJaTOSSc72VzjG&#10;XjDcMWY8FafG3WLnTIbS/m+aNlMe2QgHYhVRj+IgMecjAzjqTXnLtG8u8t/FtJAGTj6+v0pYrjYv&#10;zjaMEY9c9v8A9f681MacYx5ThwvCuQYOLjRw8Y3d9F17l3xZri6tqEkyurDd8rKuOPU88cduwq34&#10;Z8danoWRavGjeZ8xcEhiOcE5H+c464rnbq58xmY7vlxjr0x/n8/cUy1CsdyphlbCxnnP6c//AKqr&#10;2ceXY9yWHpypeza02sepeAPjtrugatYmXUWWC2bcsaSFdjY2krx97GP0HIGK9Q8NftOTaf4b1SK4&#10;v2kmvtsytucbSm0rnAyy7Yo1PzA/KD8x4PzTbGJT5obkL3Ud/wDP6/Srcd7N5OCGyvA28bunTHcf&#10;r6+sunHo7eh8/mHCmS5jU56tJN6a27O6/HU667+MmsWurR3lrNIsccjhV+0Z2oeoHXA9cAg98gYP&#10;tPwZ/bO1rTXew12+Z4pbp5vlYLvm3A7vMDjyycRDcuCNnDKWLV8t3Ew8xjndu4G4DP8An65qS0vA&#10;iq6H/VjOAM9/T09fpVezjuh5vwnkmdYdUsVRTS2dtV6Pdf11PdPH/wC01reorLptpLNDb+YWVbXC&#10;pJl2fccdTkRLzkHyFz90befuv2k/Ft3aahpk+pSNDfW4Sa3E0hBxt4+YksMgNg5B2qTnYoXyyWVH&#10;BeUbt33VwAKQ3gKr5u5v9nfkt0+vr6dvap9nEvC8K5FhacYQoR08lvo7+t1e56F4P+N+r+Gbx7tb&#10;jcYRujAHzE8/xAggfMwOCM7sdzXu3wh/abGi+Cb03d9JNJIkhs4ZWCrFi3ZM9ADvZY1YYUqkI2sW&#10;VSPkeItnbvG3b/DjPTqB/n8M1r6J4hj0+0uLEudryFlaNMlOCM8/ge3+GdSjGezOXPeD8mzqm1Wp&#10;JttXa0bt0v2791pseo6t+0HqDWeuWkd0qfbrgtMsMIUzkuxDHAIJVmyM9u4IU1xuj/F/xDoKyQ2l&#10;5tDSb9rL8pYdMjnP0II/nXH6lepJcSPbB0RiAwZifw57Hr/SqyPJLJmOJc9V+bgdc/mfxqvYU7Wa&#10;uezhcnwGFpOFOmkna6suiS1+SPcdS/aGiufh/Z6HbaeILmNJDcMm3YVZg4Ccbl6A8lh1xjJA4Cf4&#10;o6gbgGC4mWEsreSk3yhVbKgY9DjBxxk8dq4wySJGqF/fdnI9On+elSPC0nkui9wpVB64/wAfxwKI&#10;0acNEi8LlOBwUZRowSUm2/V6tnuHgj9rjxToNnHZzXk01qrRjasj5WKNo2RVO7C7GQMoxhSc5yoA&#10;6PwD+3X4ri1hrTxHcySQtJMI47iTzoxFNI0ssTKcAoZGMnbLAZzgEfOU8U9oI8fIu0dccHGT+R/l&#10;061WLzwy+ZGf4sfN0PPQY/D35rGWBwlRtuO5jLJsuqXvTWp7frH7RWv2/iG+vtJmUW0kkkcKsysD&#10;EWIxzkHdk5Gdp3Nj7wNenfAL/gof8UPCt1DYa94ge70+GNZI47q4m8uVowAgcRyru4wv3g21ANwU&#10;kV8iySzTSs7EFs5LZC/hU1rcv8rI8i/KfMVmzjPce5H8qzrZbhasOWUS62TZfiaPs6tNNeh9DfHP&#10;9t34geNvG+pa3oPiCS2W+iCSrbl1jK4UbcBsbV8tQOOAicfImzyu4+Ovjy48PzeG5NfuPsVzIJJL&#10;dpSVDBSC/sSDjjqCAc7a4WSSZvnb7rcM3rz/AC4/MfTDRIx2y7fu8HbxnOfx7Z+tbUsHhqMVFRWh&#10;14fBYXC01CnBJK1tO2x0EvjvW5Vht7nUpv3HCsJCDj0689vw+grpvC/7Q3xH8J2VzpmneIpokuUE&#10;c4Mh5QMG2cnuyhj6sM9a81l8yVfM79PQDjp1+nH4VMH+zqxHzRbWH3hk8dPp6/h0q6mHw9SNpRTO&#10;iVOEtGjvJPjr48ulhjutZuJY7Vt1rD5xcKCc4XoRndnIPcnqTnstN/bI+K1tHceX4iuD9q3S3BW6&#10;ZQ7NHKjZ653CaUHnDeZz1NeIu9yuN20buWXuc564/HpSxySRgfKF3YZctjnBGR/nj27x9Twz+yjO&#10;WHoVNJRTPWJP2kPFV3pzWV5qMzSRzM8brJwrOoUkHOfmHXoTxknG2uEufFmtS69H4j+1ymUSbvMa&#10;T5jjqc+vfPJzk1inUwISELH5WHH1zz3xz64/nTftm6XKD+L/ACPpnOf61rTo06fwoqFGnT+FWPQj&#10;8bfHHmNcXOs3U0hUibfMzM4xzyCDjHOMnk/Wsy/+KOvjT30ySdmEncqRjBz8vp1BwMY3Hsa5BLlW&#10;DHymbavQr0HPU56ZP+e0M927yskgyWADNIudvt+QH0pLD0uiD2NNdDdHjDXZEMcN7IRuxuEhbJI5&#10;HvngcY446Vbj8Wap5vlNqUhLcOhk6tzgntnJb8z0rlTfOJdrhmyc9enPH+elSPK1vt8xV+VsnzFI&#10;57Ej06dO34Vo6cexodQfGGorbzWj3BaCRWIw+7BI5Ofb5e4z9M0zwr4817whr39q6deqJ2V0Z25I&#10;DAq2M9ypYbhypJIII452O4kf92J9qqMqxk2/UDvjgj/9dQmcJIsmxtu7Kg8k+/b0qPZwcWmtwt0N&#10;9/E2pNqDXkGotGyzGTarkKrEgnGCOn1zwDnivWv2f/2iPFvwS1dPF+haleQ3A+6be4kj6OHAO374&#10;3qrAHPMeTggEeHNcA/NHKpw2ew5546/41PDqVwTshmbY3PuO/Xj24FRWw9GtT5JxTT3Q+U+gvif+&#10;2B8S/iV4sbxB4s8WX1zm3jRmuLlpgV2tmPliNu55cdzvIbfk585u/jD401bUl8/Wppgr7o4mZivD&#10;ccZ9ehHOeO1cG14xk/dTMqhQuHY8L0z16+/v2pqXjkeYsir8vXuw/A/p7Gs6eDwtOKUYJJeQ1Gx6&#10;l8P/ANonxx8O/F6+MbLVZGvo4fK8ySc5aHyvL8n5GDDKYUFSGQKCuNoI6b4ZfE7StQ1X/hLNQ160&#10;0/U7NPOs1ACr5gVTuA24Rg3zKVAyVAO7knwaa8kMikHcrcyL/T19KsaVpV7eWtxdpqscbW6k7WY7&#10;n7DH5n8M1jWwGGqJu1rq1127F81j2P4yftH+IPHOufbbjVlZhI7SbZmHmEoiglM4+VVx0JzncWBG&#10;fK7nxRd3XiNdRv3aSMXqyyq2GL/Nz1zgnH3SD09OK5u6nk88yZ4b36egHsB2FT6bPAssbXCsMLkb&#10;Dgjqfy/+v61pRwdDD0+WEdLEOVzr9W8a6x4o1ltQ1vUtwdivKgq6nPUewJGe3QYxWXe3d1o1zLe6&#10;be4Ei53L0Bz75wOnXjNZ8TtMis9z8uf+WmBj5eh9BkcfhVe4mMwdZW8zurbc5/z/AE+lKNKClZLT&#10;sLmH3Ouai9q0N9cM3mMpcNxkgkg/hk/nVldQ+zXkMqS7VK4Kludp7f1+p6VlrKBuTZuXoisQMcfe&#10;5FTDVAIFDxkkfK0irwwAwDj+X+Nb8i2SEbcXje8t3hYbW2MGRmX8un4c9Afqav8AiP4i674mvoby&#10;/vZJGgjSNFmkyQigKq9wNq4VQOFCYAAAA5G6uxM29kHzclufTp/n9Kdd+cksYdvvDoAf8eP0zWf1&#10;endO2oF7WNck1ZlLnzOPl3bTg7s44HHX09qracz2l/FbyKT5y7D8vfpjp/Tpx71Ud5QmBJ1fJDc5&#10;PvnI/wAPWpJbua88tpI18w5+ZV4Ayf8AOOn9dYwUY2Roi1faxqsyNDcXDFYm2rGzdAOBn6Y+v51F&#10;c6moNulrtR423SNGx5PPOPpgd6k1a2ihV7yefft5Ux456cfl+efwrKtnmlfMbsd2SGbjHv8AnVRj&#10;GSuTJnTaJ458SaMs1vZatNbrecXTQylGkGQQDg5ODyOTgjPpVXUvEmq394txqN40iIgC7pi3QdOc&#10;9PbH6CsUyyq/mPtXJ3N74/8Ar/ninLcFFZZI/QN8pyfTp369v50vYwUrpEXl1LTX5kkEabgCTgr8&#10;vHTP+cZ4ouhLC3mMc+Z95lzgjPH9f84NV54wpjk80eY6/d29jng9/erTRxzxDcAu1QMDPXsfxqrx&#10;VmHMV45GA2Kgbj+Lvz/n/PNR+a9thRIu7bkq2Ox/xpd1uuPl5Ydv4vbvg+/6erJLjzJFeQ84wNq/&#10;4dvetIsa1HRzu0gKH7oyqtwFPf8Az61Mk3moyO3oeG4xnnsf8PrwKgt1PLK3mfLxuX+XvikUkHe8&#10;bbc49OP5f0psp2LUl7BGnkr3yrZGc4BH/wBf8arTON3msNu5shT2X6/56/mEt5m+Qg9GIHO4Y7nP&#10;+eenSp/IDQiVodqnlW2ggf59OnT1pbElEGUkRuu3cen0/wAinqwBaMnhv7xAzz15/wA/zpJCd2wr&#10;x/C3tTdxXaUYDPYnpz/+v/69aF2HN5WQQ/Xncw65+v8AP6U4KZCwxu4xu7H/AD+XFMKbhuXJA4Jx&#10;19/5fypJJgWI+8OxUD+VAwxvj4GFCkdMZ6n/AD7daEZkzn5duSVb+WM9Pb+fSgXDyJhF6dFz6H0x&#10;wKbI+5fu/e6HHQf5/wA9KAJxcIyASBfl+Vfl7/5NNmfBG0DbjueCf8+v9akSWwMRUhi235tmRjsc&#10;+3P54psiw5XyD7bWPfj+X9fwoC4gWMyrtDY6Ehcnv29ce/U/SnO8YTeegb5ueSfTOP8AOfyHjZWM&#10;UY3bhtU443f5yPf8ahlEm5mwx2r8q45Hr9elACeWjybZW/h74B9z+f8AhTSGblH3d+vJpCuN2V6A&#10;HJ7f5zSszOdrDK+y5z9KdwJWSIH5++CQOQRjPHA//VinGLahUou7G3d15z0/lzQFHmtIF3AZLcce&#10;p/D+nqablo8nbuZlDbSv6f59KQAyyJIrjs33T1z6/wAv0p6WETphJQv95WPTnj/PamRozzBCmFZs&#10;8N6gc/56e9OMgWXLPlj039MY6dqVxAumsEZ0PmCNsvtB6Hoe/B/z7wyeYieQdow2D0+npk1eitpW&#10;Vp4ImKqpDbfpz/n29qryRIZdkg2rwF7Z9M+vQ0lIZGkAHziNRuXru6H/AD/k00RROuD93ofbn0/z&#10;zTi+NyheP7v+fxqLBEqyCPd8xGeeuOnrVCepZRGCLGWULnB3Nj/PWmTKgTgc/wC0ehz0+v48U+Oe&#10;R4yzKxXIBUdx+XH1qElSN+G/u/NkZ+poEwRJFXzghVf4mH+GPSrCvI6osa/Mu4/e5I9z/kc037Fq&#10;LLn7M/3gPfpn68jP4UxoLgNuCFR169v8/wA/yV0SKIQHaIH6/NkA/wCfrVqOxQ26+eyxlv8AV5bO&#10;4epx/nOeeuK6FopWZ4lXzF+8pJ681OXfHmXUu3cwaPCg85OeM/0x2+iZUiFrZI13RKzMpx8rZycH&#10;HOPT2qo7LG+SjD+77c4/n+VbMlhbT3HmtM3llQdy9D/jzjP/AOqtW9sNNv8AS4or+XyWVv8AWrDu&#10;OznAB44xz65/Cp9oo7lHJxxi7OI9xO7Ht2pqiNG8wLlc8Nu/zzWhf6fZWJVILn+P5uT8p9Cf84+t&#10;QmOC3k2QMrbWbp3A7Z/r/k2pJ7E3IWi2ush6MOnr78VIibUbzRxuA3AcD25qfzICmNo+Y4zkcc8H&#10;/wDXSXklp5Qt41/eR5+dTjJyfb/P0pcw7kJjiZTE8eDzuXP09Pam7Zm+YFRj+916U13nKsGbjpjB&#10;zj/PemwQ+ZKGlZufRv58VQuYc2x2aQsu3rwOcev1pphcBSFHzfdOOvPFTB/K+ZC21edrH/Oe/wCl&#10;SLK90yrclVXgcDORjue+P/rU7hcozwRq+8yfMv3cVJEscabmRWXdlTuPT8P6irmpaQIgskc0ci/e&#10;3R8sM9FPvz2ziq8sDIFLfd3eo49vb/63SlzXAYux2VDtJ2jr2P6+vfimtlUVFj+9yOCfrj8v0/Cp&#10;I52HyyMOVHzcck0yWIMfMVdu0DHf/wDVxTKI0AVyso3KcfNz/T6U7fOFXn7q9+3t7d6Y255AduB0&#10;5bpT4nmHyo2OeRnr7/59adwAzRsm0IV/iX64ppzHxu+YL97/AD705kQ7TtZdwyG28c01UIBU/Nu6&#10;ZHIp3AaZXZf7uTnrjnNOYFV83P8Autjr/n0605kaNGAZivbryaHyi7pGBX+HPfHGPz/KmBGokdf9&#10;T/Fnbyc8U6ONGOXHzE4+XGf/ANXFI+wBSG2qy529e/pSFZYixDbuM529e1AEoVWjPO1sfLGq9aRg&#10;QDvHttPXn/Ipyy3EAWaDhm6kE5xUTyZmAdNp6M39ce1SgHzsZfmB3HGOe/b+eKjZWbnbw3Qlfw/K&#10;iWKWBlEiMvfkHjn3/wA8UbihIJ68Mv8AT3qgFjRmj3KMrn5VOM8GkhkYNyvXlemfwzTvOAGG2qAM&#10;Y5x35/X+dNmXIXc/fHrij1AmN7LIqxyjK579vb6f4fWoXUyAoCpX+7/9fgUrNtfO5t3IyOw/yaWI&#10;oZMsvyg524wM0vhAaoHl7tgGMhuPve/+f8KNhDZJX5cfh/n9aklhUsSq8AD8BijeT8xGG/hUjp/n&#10;+n4UwI1ZkCujKflB3Zz09P5VIScIf7vHTHb1puxmby1Tbn5vb/P4VaDyLavvjXa3AbaNwIGcA/Rh&#10;9e3pUyAqSqqPvYBRn5R6flQm35kLfd/SkZCC0ip24Le9MkzIF2Lt+XO72/OqAlbOzaD7fd/zjvR8&#10;hTac542jpmmpJhg7tnn/AOtjjpxTp7qMptWPtw3r/X/ClqA1UIBYLjvzx9R+tOd1kbIVen3u/wDn&#10;+dRG4kIbJ3ZztXnikJC8BNu3jk9fWmBZMyvFh5OoxjPsPaogI15Xo3c00bdjPu+ZecNjn2ppz1A+&#10;UjgD/Pb+dCAsZtmGA3Rejc4+vP0ot2CLtIx+m33xmq5di2+Nmz0B9Kk++mTJnHOff0qQHToqbTD9&#10;08YA6U0WxMRkjUHHOeM/T/OaRSVOGJBHA5PHvUpNt5TDa/3e2Pr70XAhERkj3INvbn+I9gPrTWjk&#10;ctsVSf8Ae68/rUhlMZYRAryT8p6e49uh9+1RLOVbDsemN39KoBz2xjOXZRx90H17GhUjRseZ8uPl&#10;44B/z/Sl8yVU2gYO35iw6/5wKEVsHLKP7pPbPpQAhgYYO75sfNjnmohjHPVeasQkRxsQmfl57cc5&#10;oWFWt/Od0GefmzzzRfuBXUk7ixz+OfzpzjjexXr09asj7PEp2qWBXt9en5/5zSRWkkkjE27bVb5u&#10;38qOYCsCq8r3/h7H2pcyOwLRg9OlTraYwxB6cx0/bDJxBB/Cfu5z/npS5kFyJlEv+qhxzjavOaUv&#10;Gq7CVzIvYj8v5VIbO7ZSIoeFXLMn8/8APamnT5Zfn+zyMFXLNt6f5yKOZCuXNJktQn2a5ghYHlGZ&#10;guOR+Xf/ADmrGr6JYxsJraeNVkUHLduSOv4elYrI8Hy7WXORnp2p0+ozSx7JV3N0VsnI/P2wKnlk&#10;5XTA1JvDtrBGZLvUI0kK5VM8/TvjmqF9pz2TiRirKy/Kdw5GP8KrGSQYO9vvceo9KmieXe0hmb5e&#10;G9uep/z1oUZR1bEMFpct96Jj3Py9sVEzTRFSBjvn/wCvVq41O4k+XCrlfur90/r3xVcMxCpnkcr8&#10;w9KuN+pQ0uGzu+nUU1FDHZtXp6ipVtp5BuSPcPXb+tLHZXk7ZghOdu75R0xzVc0QCCKMNvPzDdjm&#10;rF3LaytlQF+bPy9AP8/rUIS5G5WG1uj9sc/5/OiO2laRVlbG79Oaz8wB2iMWxYVPy5z0zz/h/WiM&#10;xSn54F7Ftp9qJrZI32eUzbTz2H+f896h+ZSVxnHv19P8/wD6qrpoBof2hbGFbZbNFwezH8c5/oR0&#10;6elW4ktmj2xxHb/Dk/T9aWCGUR/uoJN2MfLk/jTDbXEMnlyWzKRyysvSlHlAhYbuo5ppDH5s/rUj&#10;RSKOD+Q4706BJD0jyfrz/KrvoA14pF5K++cdvWjhSDnP0q9JcW0i4X5cL/e68f5/L1qoGQnGG919&#10;KlGadxj5/hH4igtvctn9PanOSjYP3d3pTCCTn8aBi5PUHvTc+tKpOcinKPurtbn2piGqDtPb696V&#10;S23aqr/vf5//AF05ovl3Ffl7e9SGB5MbVPp70guR/vAc5HP8XrSIrM/zL+H409YAPvN/3z/KgQKf&#10;nSTd8uMY60AMAz8m8eoIzQZMp8ppXUqMFuv+0MUhbDhio459qAFjJxkt3H3e1SGY7cbFX045/Ooc&#10;9FJ980AlO5yeQVoAdkDgDnow96aCMbd3T2poOeSfoD0oycbf0p2AlLDOzd09B0pYz8xZse2D/ntU&#10;YbrlOvbnrRnn517dO1AEzNuOcqf73sKjyQMY987eSKTzCeWPpRhSSw+WkA9XY9D6dulHmMqNvPue&#10;PpTYgN2TjB4xRlEDbFJX1oAdvO3Cn73Vs+1NOV+43YZ5604BthKpxn+GgsoxhVz+VAAhkLc8/wB4&#10;+gqxFJI0fEv3V4z/AE/z2qq+45PTH+e1O3nO3IBX+HHJoC1yVWfcAG3ZGcL3P+c0zeyEdN3GKYHC&#10;7QvT+dLuZ2ztb1z7+mKBWHrK27c/3cfpU63UyKWDDhMY3cn/AD/Sq4jLbmCYUf5xSgqVLM/JU4Wg&#10;LE/2l2+dyo7j/D2qNpJCTiVsehqN1DhdqZ/vA4GaFd924n/gXFSoi5STDDDmX73v/OkO5iSqbSG5&#10;9hSxkL0I+b8qMiNd20rhsE+n5f5/Kgkbl+jsOedgP4U4iXGHPzYxtoV0MmGh4JB4PB71Y82yO6NI&#10;mYEcdBjjj8aTASzS3JxJLj/gPB4P5/T3p09ukI4kK/eGGX0PT69PSoohbRsA0jZ/2VP+etSyXKeX&#10;tDncDj5j/MYqepOtyqYBjBP1NSLyiwxy/eHzc43f5NGYZn4fHbdjr/8AXp8AUI0o+8oA78+/6fjn&#10;NMoMTjj5V3cYP8//AK9NLs6Hzf4sHk845+n+fyqFmIPBI9fz65p53cn5TnjIb8adirE/2qMBY44E&#10;TaecN71es9UvUjVFMPzYLDaDn8Og9fw/CstY0Dgb+/3R2/8ArYqZGCnavz4OAuOOlTKKZElcutLD&#10;c723BWZ2Y7cjPsDjp/Q9qrXDkcQuyr/F+8Byf8jvUas0h+diD18vpj1px8xwG3/d4UY6+39KSjYL&#10;DkdrheNuP73rx/n/ACBViKOZFGNo+X5V6/icfl/MVQjkkGTG4Xt9f/r/AP1qvxarMrrHMiMu3720&#10;bvXPbP8AOpkn0B36BIsqLiRG+XqGz68/zqq0g+Y+Zna3y89f8/54rWfVLKZ8zxhVxnanfJ5Pv+J9&#10;qq3raWQs1ohAOPlb+WT16fz9qiMn1RMb9i5ourixh/eKrHdgqy8bfp25x+X1p1zr9vPb7by0jdVY&#10;rhYlVj+PPX2/nWOlyqDYwOGB6nn/APV/hUVzd5Plcqrc4Y+/v/8AWNL2Mea4/ZqTJZEs2O6ORlG4&#10;fl7Vcg1OWFNsgKrjCtuII9/x/TP0xjrcc7yflJ6qPftUjSxyyqSduONufU9/09/0rZwvoyuS+50t&#10;lrtpBJ5z/NuwGj+4Bg5xx0GQOQQRznjOdGO5WeNrlHZTt43nAK4Jx/n2/DjhdspV9qqy4OVA5/p7&#10;/hUsGt3MZws7MCPulicfQZ6//X9a55Yfm2M5UbnXST6Xc27RNewKVVtzbMDHOOcEk4556ZGD1zze&#10;qXNu9ztgWMleDIq9R1yc9T/nrk1Vm1GS5IZnZtvT5uxHWs95ZDnfyGHG7mtKWH5He4Qo8vUvI01v&#10;IAs38XysB/hWhY+Jb+yZSlxhVHPv05xj68/SsFXKt1/Bv8KkkkYn94Pvcs3rWkqcZaNFyhF7o6fS&#10;/FssTbHijZWOP3mOmMY65GRj6YHvV/8At7SZ7gzJaCIMzEpzzzkdR+uM9a5GxnQttx8p+93x/wDX&#10;6D8a2JNbtG3RLBuiEg/d7sdzjGO+D+dctShFS0RzVKMb6Iu38emR7XimZs7i3PzdfT079cDnHQVF&#10;DaaU1uT80m3c24K3B449yMf5FUrjWYrhFKjaVUfdI5Pr7dfbgfSoJLltuI2bcDkfN1x3/rVRpyta&#10;4vZSL1xb2+FNnErBclZP8eO3v36ZzVWKVrVvmi27e2TQurXsP7mOZVHRenPJ5Pp1PPX+laSYXALK&#10;xywwwcc9Rz/k1pGMluONOXUtw3e9Y4wFY7cYOP6dvrj9CaQRLI7i3faF52r34/X39KgQShFEgOCu&#10;VHTOP/1VC80cblIXbA+909DjpVcpfs+xoeTN52HjbaOGYpyR6dPaoUgYlBJhVYgBT39e3/6veq51&#10;C4835Jm9epGeh7H/AD/J39pSr85VW+bd93pz9MY/z0o5ZEezmWpIC8ytFcx/MwIPI3A9/b3+nvTt&#10;uqQybraVWUqF27uvYcZx+f15qFLyCZttzbsVXvv6H17Va+32cMv/ACD2McbZx1DHnA+mP855pe92&#10;Fyy2aE+3SqA09soXaD8rcYPb8s/pnpVuz8W39k3yTTRyLuO6OY/MeeTz9Dx/Sq8Oo2XmYjtdm1sj&#10;5Ru/L6n9B+EMt8VbykjZlYbW/eEjGOP8/wAuaWplOjTqK0onVaf8Y/F9jrFprUHiK5jkjHDNcFhj&#10;O4MeTkhuenJrutB/aZ8qFV1jTYGkkQAy28J8wFSV3ZfcM7cLwMZ5Izlq8SvZ0MnnFFA/iyckf/W/&#10;TmoXnJkzj7pz2960jtqjyMVwvlOOS9pTS9NPyPqHS/2iPB1+rQ3bzJ59v5N402VDEBhgBeoICqOM&#10;plmwWOa6Q/FHwDDqMNv4f1yKzmW58y1WSNJY94fCjEu7c+4Fw0h+Xe56EKPkG3vpw3ynPGDnHP8A&#10;Wrf9s39wFuI1J+b5flxjnPbv+tS6cea581iPDvL5z/dzaXbdeV01by9PmfXyahoWp2qy6TrtsXmb&#10;y1a7keQgk7ssoEmSN+TlsnaQVO0gzqulyut3ErXMUcijcLhD++3yOg3A7QVAAbadmZCOu7HyLbeL&#10;L+wljdJ9k0IAU7h0Hbn0x39eemKvWXxR8Vafava22vTwwyKu+ESfKVU5XAPoQDxgknmqUY23PJqe&#10;HmMt+7rX16r9V5befY+sILGwult5YntJIjHEzSSuXYh/leQRnOTvMh5Vg2AQDkMzo7SV7eW3vZjH&#10;DDcMbiOZkTzJDuMiB0kO4HgPkkDbG7FVJDfLekfFTX7AyS2+uTRrNgTBnPPIfaR35VT3PA561s3H&#10;7QnjK3u11I6+63EK/Ld2rESSZGCzFTyw4GTzwDzwan2ce5w1uA84jK0Jp9nrf9fO7Xe6R9Fi0nvY&#10;4SIWminwscl1bbSmMksSGdehAcHcVVVXBdhuqpqNtb3Elr9nkvG8tEtbMQvi6Jb7nC7sBfLkIkJb&#10;IKkgsRXz1d/tDeLmhMMWr+SpkDbbRBGylc7RuHzBQW6Zx35IFYVt8WvFJvpL0a1M0kjKWk8xwxZf&#10;unr1GTg9s+lHs13Lo+H+bTjL2k4rta/+WnbTXzu7r6snjinlkSbUwsMdrHF50kRjkY/KuVXjDhWY&#10;4JwyKWKjBFOa1+32sZks5WRvKXMcomeRZS4BD4252IU3AKGG9yzEI7/Omp/tC+K7wRyxTQqrGQMo&#10;txtdWAyrDAVvuBjkZyFPODnZ8O/tP+ItPihiuY7eeSIxl5JmfMmw4UNkkFQCxCgDJJPU4J7PzOGr&#10;wPn1OipRSb7X/wCGWv8AlZKx7JfXGmwP51xex2flwq8DSW20AtIVO0sS2WZWYBQQoGCQwwsNp4ks&#10;pbiz0qwb7QY4Vfy42yyqhbJ8skqGZSSFA+XfyoOXPifjr9oCbxHpNnbQosf2eNU3ec5ZjjG9z1kL&#10;AL1JCkYAUfeseAvjbpWn6ra3mqW1wVhjUZtmAdTgKWTdu2uFHytgkY4wcEJ0zT/U/NI4N1Jwblr7&#10;uny9b7/59feJdODWcUN5aqIy3muziOQgI+0mYr8pbnBbA6EMCcrUjMGhEVuWt1k2yxpHwkv908Y3&#10;MyFiVHRmIADPhuB0z9pDwbPaNp+oszecVTy3hH7pScbUKkEBU8wkLsLtO+SASD0lv8XfBNzcQtZa&#10;zHI13Cr3HnXMkKhyvzhgobO3B2jlfnkOCWwIVOXY+Yr5TnGH0qUJdXs7dO/9aepuT6bcWCyRpH++&#10;hzDDbySeTCzs6A7u/lhhxuCLgZODyyG1a3dZxMw3RqI90KsHk2tuVQ25HLBywXfhhsAIDRhl1bx1&#10;4S0SMS6hrCLlENs0ccan5PkbBZflyM/6zeG8sq7ZLMM7TPin4D1O3kZPEcMIgmXzH8x1dVwy5By5&#10;2KchF5YEhhtLNiZRqdmcFOjmFSi5qlJrvZ67eXf722jXuLORfLSG5ZorfzFgea4MkkpI6Lj76nLn&#10;JZiCrrkFVWktbNrO9iuFebay7FmuFcYVUHBESgkZ2yZA3A+W3y4fHG+M/j74R0fS1h0udGu1hWGe&#10;CNVVTH86tHkMdyhREql2cgqANo2k8o37Uj3OnzSXsjSXP2hpPONw25cqqgLngfdGDgspyRj5sqMa&#10;nY9TC8OZ7iqPNCi7O67PXr+t/wAz2G50fUra/s9PmsBG0KhpmupRN5krEKA4bgLIyDBVmwWIy2Mq&#10;trb3l4LjT5JLdIFghW3+0NuBd1csc7RJ2HynCr5ikqoYGvN0/aW8P2miI2l2uyV4THcRyyK8bMRt&#10;CYyX2KvmYbcSPkGfkUnzHWfjjqVvqn2iC6bYyqG8yQMSFYOCQwPU46gjA5zzV8s+qOvA8I55jnKM&#10;octtm11vdvd69tXo/U+nF0xJv+JoLZpIzMpnt9r+ZBMdzAF0YAlVdGDZaTJ2BcKwWaxtEN026z3o&#10;Jle7lia3ZYVCnKAqCu3Lkkg5G0FsNJtPgUn7T8aaQNOXTN42kRxzMQqL1QgEt+WOBu673zST9rXx&#10;Szf6XaWbR7m+UwLkZj8vgkFlyrMSd2d7BxhlUg9jKXVD/wBR+JKsWlDvu7eltf60u2fQl1pen2MM&#10;sOo2kn2xlUXnkFXeFiG/dABeH8xZBtBQLuXAJCyRy3EMun2X261s/MuLezkeRtP3Kw3Fd0qZMe4Y&#10;CsMKAQzhgw80r8/XP7YfjK5jmtbb7Lbw3k3mEQRhX9NuRghSBkjpwuAAqgaNt+19eEut/wCHIVt2&#10;WVBH5zfuHYHLx7mLR9fuBgp6/e+YR7CpHzInwPxPGKk6afdKXktNbelrv17+63GnRWTXAMMflQyC&#10;KG4+2bUIWTLLG0gy3KpDyMDYzblLFmjHnu0kz3jXF3JFJJJL9nEa/wAO1mXb8w2hSUfADMwO0sxP&#10;jOp/thXs7NLo2i20MjBZpW+yx/63B3YKgbc5XDKAygDB3YccT4l/aU8ba3YtY3/iK6kj3ksiyEK+&#10;45O4Zxjk4wCeAD8oXbapy6hg+A+I8RJKpBR7tu78+n5NJ9j6Un8X6JY3EF3ea5bybJNkMV1cO8ae&#10;Uq7F4cNtHRiNzlk2gt5hD59r8QfA0OlLF/b1q3mL9nXy5mR1JjCY3qpYlRIy7th2gl03MzCvkPW/&#10;iJq2rTy3Et3IWd2Zmdvvc9D7cf8A685GePFeqyRrG9zJtj6BWICjrgDjHPP/AOqhQqH1tHwtjKmv&#10;a12n1SR9wWfiXwdqNs2qC4jiV5ABDczC3WUHcEiVVwwKhfm5U/vcFsS7a82+Ifxo0+O//s06/wCd&#10;Cu8yiJlkZ/nbcX+UqQWz8uckBOQMV8+2PjzWnjeIXUk27LGN23buAMkH9Oew9Ky59Yd7wTySybQ2&#10;NxOM49/Xv9c1Xs/M3y7w2o4XEudapzJbK233n1Rofx58MTQNPrLxiS4aLz3t1knG4MWMnlH5SOg9&#10;eoOd7qtlv2ivBNrJtGiTTGVT9piuIw25d3Me5su/fh2wwIyAQSPlePXL4llSRl4ywXJByOn8z/jW&#10;pp3iO5s3S7adkDLsZuoxjkY649hkZ7HFT7OXc0reHOV817yd+l7L8P67H0ZN+0folxYtYvpM0beW&#10;JIhHJt2uMHaPlLAMFQkg7srjcFGDCf2ntLnS4b/hHtn2pmZwZxtwzKGfYiqMmNNuQen3gckt88T+&#10;LC7LbySMvy42qQyhvpj1H6Cli8VT3DZVVZ1Xbu2j5u20g9epz1GAM1KgyV4d5ZFXcPP4n5fnpf06&#10;nul3+1Dr1uyyWnh20WFZl/0W4AaPCSIY1ZRjG0AJvTa7bck/eLZ9p+07rz6Quh3enwzxqhENwpZW&#10;RjuG8cY8wL8oYjCrnaFLuX8bXVJ5INu/YzrndwoJHc9B09O45qGK/uIZ2X7V8rc8Nx3HTpj0x0PQ&#10;cVpaR2U+B8kjTs6S3v16fP5emh71F+1T4mtIIBZ2kP2gTO/nruwOIwHCEbE6EFSChyAylQBRo/7T&#10;XiSC5huL+1t5mhs2t1R23blO7buZj8w/fSdWByq/NwBXhseu30LCQ3FvIFKsysu7PPfP+evTPMV7&#10;rs14+57kquCqDzPupjtx3z0GOpJ6mplTqdDP/UTJ5XiqSs93r/XX/I+mbf8AaZ0WRVC6FGlw0U3l&#10;z/am3KXHLFQSqszbwwXAIk6KMVqaX+0H4MW/aa1tmgbfiFFZJV/1xbJZfvlNwUBcJtXcVdhuHync&#10;a9ttZR5jrIzH5lbGOeP06Y9T2qvL41vZF2vdsyhc/dDcj69P0/AE1PLUOOp4Y5bVVoXXzfr5/cfZ&#10;1n8f/hfe+H447nVEgaG6keGOaKWRwHUbmZ8uHMnzEZjdomPUlcjy7xd8dtNtLq+TSr6NYcNHLGs2&#10;2J1EarGyxksHOFw3UHPBXhx8/wA/iphMoSZypH/AicjnkkjkA9en65mqancXbpvuQdy4O1zgDPfj&#10;/Iz61pHm6nRlvhfl+DrOcpykn0frf/Pe+uru736Xxj8TL/VNdW+ivZn8naFaSYvuUHgZ9hgc46eo&#10;pmr/ABM1DU7WMT7cQbfL2seMA9AScZOSw6c8Ac55Cf5vn28uem4ce3X6/pSHZHbbTIobqyjv7+3+&#10;e1aaS1P0SGUZfTjGKpr3dtDZXXZNQhuPNmVflyy8YPHr09eeveoLbUysG92zJtYNycH5cH/JI69+&#10;TWaCLeBZl456H8P059eartKwGAy5Xgtjqce/+TU8p3RowirJaE17LcTj53VlXIUL15+lO01Vz5U8&#10;m0bsAE/dOfb2/X2qhcynIAbjrn/CkhnmMxwdzFsnB6/4VXKbcpqSfZ428oz7o8KV2t19jkfn9O1N&#10;N3EsozuYD7jKc9PQf/qqiWea6GF+8pIY/wCfX8aY4nPyFP4sbj1Pvj1osHIjZudauLmEwyXGS/yP&#10;Grn5u5JOeef5DHSqEkhWSRWLDP8AeY8/4nqP/wBdQqki8urKf96lndp3zKV/4CR+FTsEacY7D4Jf&#10;tUuQT6bs5+n06flU8LgQmSPhlycbuc89D/8AqNV0Z4ExGpLbvlyvHv8A5/yZI2Y8ht+1ssNx7Hr0&#10;/TP/ANcKsSAzSqqK42/3uenXJH+f5VNFG5tiEK/NyTuHTPT+fWobIxzTRxOy8v8AdLYHsTRPdG3L&#10;qEUjnO3+9z37c1IEO2RR5sq4O47l64yf8/p1oJKwyZbA6hi3t/P6VDPdB2bAHr6Z59Of6/1qSOc+&#10;UwwMLnaB16f5/wDr1prYCSwcQyq0TZ2NnI4/rxTrq7uJg7PKG3tls5/P/P8AjUds2352DqoyAyjg&#10;Y7fn/OkmZGd3Zs7uu0dPoP64z+tT9oCSO4nVMx9l3ElvrxjvUnnSPcyTMwyx7sOeP/1c/wD16qxO&#10;zxMHT36nAH+f51LbRyFllCncDl8v05/z0oJ5UTTu80py5Yn+Jm5OOBj1/wA/jH9vdA/71sZwPmxn&#10;J6/qf5etSQSMOGkC9MeY3JOOnt0x71WnHzFtv3uv5+9NFWJUuI5Tgp95ifzH4UbEZ1VHb95x93tn&#10;1/L+lQiHa21v73tn6+nr+dS7CwWMr93nd1x/9fmh2CwPGyyHI6fmQP8AJpULFjIfXOMkkHIH8s/5&#10;5pyJKxwIuVOQuQNvXj/PXPenRxJ5m07tzc7duSW4/mf5VDZPKWVlbJH2hW28HEnAyOnpxnsOuaqr&#10;OiT4dT97K5Y8L7880vmnyfND7tzY2xj65+nT6/lUZuBcvIZFXLN94L+f+R3/AFqOw7D/ALXIkhBO&#10;3PG0N1z/AJ5pQ75wzq3Zirdck1XIlTgorLjjd0X68df896kgM6AyBW37dy7Oo9x36ZP4UC5TR82J&#10;bZvIb5vMysh55/w7+n86Z57rIrR+Z/7NuzyRjp/n8M8yK4WHY2cj7rdBn69atAnyxC7j74HXPTvy&#10;cdfx/rIcpbubozKJpMfLgbQR6dcdPT8j1pVumkg8ghXWRhukLDPt34PH4Z/GqUm3YrBVX/loPbI9&#10;e9PEkTFSW3MCTuVi2enbtznmpsTyljUjDbr5ZdGdRnIB65Py9B1/L6ZNUbp2lKllb5sAsCMdMZ6/&#10;ifx6d5JJo9mFkYMu7jdgMcgZOCev8wOmRUKwxiNkkTB7fLjr3/l+dEXYqMbDpY4wqjyurZ3BvU/4&#10;VIissLFpG9tuRgZ/z371Cs5MjE4GW+ZR/F+Gccj9aBP5shVxkdFG3gj/AD6etaXKJBJJAxbzcZAB&#10;+X8e+ee/+eI53Mr4eVj83Pfr1/n2qSVkaPyyQWx97bwPfn9KhklRGzHvYAfKrL/ntigAt2Yphl3B&#10;QCu7+HH+f/1U5pSq7hj5sAn378n/AOtx+dVyxL7SQF2qCu4/nTzIIRscDnqR06fy4oAhBCXGD/e2&#10;7emM9v8APatFADMIjGAed6qvrx/nnkVRR/MZpM/N+Bzz+X+FWEu/LbJfd8uOSTnnpnP19e9EgLps&#10;7qztVnkttqybuWX8QD6dPpjFMEqNBtUDarc92HJPGPqe+ePamC71GUeTPKXywB3t0GRzntk4z/So&#10;rmWRV2zBl2jDZ+XA3dMfl+NZrzFYHGWK7Pmbj950HQ5PHPGPrn3qS3EAcS+X3zhSMjJHH5f/AFvW&#10;qTmX5VUNjgKm36cf5HWrH2uSFWjdsZYMVwPTr79fbHt2pi5RJG3HaZc/L83z8/U9vT9KuDSons1u&#10;0ulYMxVtynHtj1x7eozjOapreyJ+8ON247VyPxyO/wDKr9jrM0umyRS26NIzr+8ZTwT/AJ/Hv2rO&#10;pKokuUorLB9lPzHG75WbbjJA9hjH5+lNfyIbfdEy7ixGxVbkevP4988/lLJqk10zBomfP8UuWHA5&#10;x+R/XNRXkyThAF2yKecKvOP4j/np9OSMpX1ApyQK7O27tncqn8ufw/z0bYqY5cBf+Bbj1q5FBIId&#10;0bfeVV+UDj2znr/L17VFbWrz7Y1ALeYPmyByQBjP4Dv3z34vmAtmKbiNYfmbke/I7D1H/wCqq4lL&#10;Nkd+Pmb/AD+nrWnr91Ewh0+0kK+TH83y7c4+nPt78ZrPmii+zqIpWEjcyJjp97+hB9etRCXMrsCA&#10;wuHWOTrnPzLyR0z7fjTgdzN5IIDL91eo985PfH5/Wll5t9rECRVG0sMHABBNMjmniIzliGJ9een+&#10;cevStOYCZXgZt0h3ZwDj9f8AP86ekZfbC7f6wYUr/n/AUxijQqipjGSVGOR/nj/9RyQsgljMhUgM&#10;AR6YOPXHb/PNK4CxQL5zJFI25TtXPrx/WnzRTQSm3mj+dWJbg/N+PfH+c1K06pJJvj+VW4/iG3PH&#10;5Dtn6Z7Ratdx3908/wAx3c4z0zyR345/ClzPmK5SGYbpixfO37o3HkZ9P8f/AKwjgkeK7Qs3y+nX&#10;bTt2VV5JNrR8sxzyfX/P/wBalWwa6O1F27Vyre31/Efh6cVXMupIqiZ32woWz82B16H9P/rUCdYo&#10;WSZf3m4j/dP+f888AtnifbKzt82O+On/ANc571C1nO75+Zucsu7rjnr0z7/jxRzIC001xLGSQW2s&#10;udx5x6fQ/wBe/WmzSsWw6fNjGFAx379/89sUjEI4lhLN82NvPBz16+/15/O/c3LT2iwpAqgHPv65&#10;GOg4znqDn61PNygZqzojKwyCWJySd3P+f171btrhfs8iq37xTjDNy3GDx9f/AK3c1WaKSbdJEN2x&#10;udvt1yf/ANWfSoVEwkdxEwXlW3LxjH6n+tV8QEzan5UrxI67W3BWA+6T+Hpj8DSQSxqHZ5NvzD7p&#10;AA5/z2/LvFDYtJsWNsnvuPX8fpnP9akEU0EjJn7y8D+8O35+3+NF4gO84p5ZkdWTzCSuTz+n8uhP&#10;4VYS3t3ZonvFXZu3cn5ueoA47f4Z4qEREkIvy9/lPXkfj+PvSxSTWtwtzErMu75l2n5/cHnrSuBG&#10;2Et2YnDMxVto+8PT6fSlidV4KLtLNjd24xg9e+Oenp3zZa/SS3WJrVI9rfKFXGPf65Pftjn0i3o8&#10;UjiI/K2VZvbP+fai/cCG4IE42BRj7qr820/5/lio43cARiTg8hlPU/19KbKDsCr/AA9Dj3x+f86n&#10;geIW6kFmLKx+706dKoqwpddrcocMM5XKlQT/AJ/WqsgkkunZVCs3ILZ4H0x/+r9asRMEBtPLbhMt&#10;lT7HGf8A9XWpHhtiFdITu2gN7/r/AC6/pT5rEshkjiki85pV3dDGCRnjp7+ufUfSrVu8SWzQXVvH&#10;naTGygenTOemfr+lRtarOmx32Njd8393pk989v8AIqOSLy5WhSXcpX73UYxnBx35I/PmpvcC15Wk&#10;tiRLuSLKjP8AF169OvX2/QZiv9Jkht1njuFkj/vRtnA/D/J/A0lrDFGBMxUZbaqyY+9/nPXinWl/&#10;FHF9nntxJHknhsFTjjn09vTI+i97oO5DFgtuUYX/AHeMfnn/AOvTY7u4WRmOAB/ErHnnjHPP1zVp&#10;443j3IVVhjkfgB078d/XOagiihuHUB/mxhV9e+efoapMsYZpp28xTt7bc8/Xjp/9f0pS2+TIbPfn&#10;oDn9eKcttCF3xhioGN277vBOMUJDtnMZDZznavHzfkf5d6eghDIYJ84yvVW2kfj/AD9qVRNHGUjG&#10;0N17ZHH+cj/9b2E85K/xFvlG7cDg/p0qSWK3R2AAYdELYGOf1yPx9+tS2Ethv2aE4nkwoXBZcfKP&#10;Yc/pTpII/OWf7ilPl285wemD/k+lTJ5E4DAYDKVC4zu+X8MnPOP07CFrkKrFQDtVjuHUZHqMH889&#10;6xcmzJsjFxC7q5Rm3yc7O/8An2/nTPkh3Trc/MmR5e3I/wAn1yf60vklBvkXPQ7lY8dse3+GKs2+&#10;x48+WGbbn7uVx65z/TrRpHYIlcQhl3mRQTyvGMYGef8AP5cZg00mR2thjcGb5W/n/P8A+txVy5tp&#10;lgLPuZjHn1JyB1/+vyf1OfEWj1FiRuXsV7fjWkfeiyieNGVvLd/4sfN3/H/OM0t0ivIrRt91tuR8&#10;oPPUeopzyxOqi9Yq/rzyPw/z+fM0MRkCv5m2Nm/1ij8Mdeevp/8AWPMCqqmIZO1m2n5mz6c89Oc/&#10;rTrm5McmRb7sKVbZ939efyNWJIkjhd0kbb5gEbSNtLDnHGOD/InuDUVwiW06yZ2qynqMDkdPb2HU&#10;Cjc0Ip4Lq+SKWRNse7PC4wP/AK2Pb9MUsnLqIdqr2+bG4Zx1+tPhN/aj7RaFtqtiTcenb1x/L+VN&#10;8y7vZWhIOeAfl7jPPsf8+tUhNEQs7tnLRxfdY5VeMU5LS4kYSNHwcBuwX04/p/kxQSJFIsTbt3T7&#10;x5qx5xn/AHKDczcA9T06n8R/nnI+Ygj8h1Xe8g3dV3Ht/wDq4pWuNgLmMso/DA/w/TmllSRYtywh&#10;sDn5egx/j3/nmo4pmMQSVtrf3mHB/wA/iKncjlGGQEYVF56+3H5/40qSKw2jcc8btxPOOtLEplmD&#10;yMRznd169/p+QrUsNNsGiVopVyqsFXB+bg9eD6fqMc5qpSUEVsVI0CFII4trbgepP+ePT+fSGNLh&#10;IvMdise4/d6H29+v4Zq1FJCUZUhVGb72Rztzzxnk49OeD7GpPPM0MkUaqzM2GVW+/wA+gx7AdgOe&#10;uKnmY7med86KsSjb6MuT/nn8qsecRE8DsVww2ndx1JI6Y56+2PytW0QjQmJuWwPmbIB7kDj0/Xvz&#10;mGXTrpS9qIV9VC/+hf8A1+D9aFNNgmUzbqSB95lPVTg49f0/CoY4iQwU7QwJ7+o9j/WrMX2i0mVY&#10;n5kXI3N15Pf8P89KRcdHJzj+EZHpx+WP88bGiK4Vcbdy+Xn69v0/wpyxNPIAqBctwvuTjFNklZTl&#10;RhR/D03epp0SK6LIsv3h/d+nT+dUA1kB+RU9dxx/9enAEJ8zcKuTuY+nbuKI3zuAOP73Hb/JpWVZ&#10;HVArfMuNu4nj/wCtSBieVxvT7zNkfL06/wCFSJAyW8bburHcOSQcDrn/AD+VQyMgP7kbecbenv6+&#10;9PgnZlEBUtwfunb/AJ5/pQZkwVXHmfK3zYyzdfw7cf8A1vaDGU8tQdvT5m4Pv/n2qQRq0O3OVHH+&#10;99P89+OaZvd381xu/vMMAj8f8+lMuLIpG5UbVOQeo6U1AI3+0blLKQfu9G5/z/8Aqp7/ACuHU/Mp&#10;7MePTH8qfvUoyDByARn+7yKBj5WCD59x/wB7/P8AnFJE0cwbPzHYd3oec+vXrTXVnZQv3R0UnPof&#10;6ULKETKtux0HX/8AX/TFSwAmU8RD+L5Vxx/9fil+yhl5I+VcKPf1pYrkqnleUM7umM/hSJOVZvNY&#10;A7uzk/14HWlqQXYb0iwZYZkXyWDqqgcHof8APP161Xu45NjSTlsgjcu3GMjj+X04qa2cx2zW6/Mz&#10;MSys3T3/AF/So503qZIizDGNwP3j/nHapW4+YpkRttdCMgYbLDP+T+P5GnNuUhxhirbsg5VSfx/S&#10;lmSI4iQDHXnqPbjt0/PvjNMnhAlCecw6HLZGOOeP/rdq0QRLEsxDiMxqvsmRuJNEgTe0UcW4BcfL&#10;nmgNAsKrJIzFT26EdAD/AJ6GpLe4iSVi0LHbwq8c9/Q/jzz36moCRag1VI5GmkjWTg43MeTjpgHr&#10;14PHYU26vpbi23vEqtxtVeMfkOnA/HPsaqs0K3GY5WHOG6dfTPX6Z/8A1hkwGICsyfddsc+3+f8A&#10;CpUVe4kNlV3Ty9uV3YVjnIH5+nb/AOtlrA7tshZlVvl8zIA/z3/lT7e4mYh87W3L96PcM5zk/j6+&#10;9JeX9xcDasfG75Qq+uf6Veo2RtMGOEd9q/3W6ccfyB/Ckup2lObeRj1LFuu7NaGlafapZNc3k235&#10;c+Tz83OBzkcjOce31xRKxvMwC+Wpb+I+/wBP6UlJX0FqV/ImkO6V9vPX/wCtUot8DCvnG0Abzz/h&#10;/PnvTlQMCwGVU4LcfgMf55pUSeMDZEw7o7KM5J49/wD9VVccRJLQEspkzhsnLdPp6/Xjiq43g7Uy&#10;wPt/k1oWWi3l7E1xb2krRKwPmbeMZ5Oc8dMdevHvUKNPFKwwfu/Lx+JyPT+VJSWxJDFbXk2Ig+7L&#10;crx3789+P5+9XDot5b2xvFaN/JI3bASRweD+nPuPao0VkctC3zbsLzjJ/L6+/X3qz59zPmJIo9pY&#10;7guBjjqO/bP4UnKQFCYMSHJVivXcff3ow6+Wg3Y3ZO2TO76elSTI8jbDj5ui56c8H6D+lRlZ8qdj&#10;bR8u337fTv8ArVXA0ILO5mdWtzFJtVWZV9O68HOfxzz7cQTaXevHnY23aT82ckemePT8/wAqWxnt&#10;o5Ms064z8yvtx9eOOT/k1es7rS3t2+2aky7sgREnAHrwfzHP6g1jKUosDNuNLuLKNZZJFZWH8DE/&#10;r/n3xUKw3JwscG5t21V2k5P/AOoVoXiWsduggfLKo3NCxUEAeucn8sDHuao+ZLD8tvKwIborEY9P&#10;zwK0hJyQEsEUSnybi1O7cCpXnP6+nbGarXD7CEitZFX+7179zirH2u8U4LnO7b8uBjjj6dfWrWqf&#10;a0Z1kmDZHIULtwQTjHbHpjijm1KiZYzJtQfw4+83r/LFWks/9Ge5hsX8tG2hvvc5H6df/rU6C4s1&#10;n866t2kRcbVAA7n8v/19asW+qzx7YrSHzI2PywyKG/H8Mnn/AAGCUpdBGaY1mTzVbCk/mPbP+fy4&#10;ieGRZNrBVK8HnrWlJNbM5uRbLHhchUbO3j3z19zxz7VFPNZzDzUKsy45Pf3zn+fPNUpMRVWzkkk2&#10;heF+8dvFWp4/sLMkkI3bf48HqQfw/CoZ7gK+xD5bfdY+3vwPY0xrosQspaTHTP17f5609WA5RukL&#10;MvGCe3PPTt/n8aZtWcMfmB/h7cZ61Ys7dL+dUdQi/wDLSTHX8+nX2rV+y6Lbt+9nkuOhZljXbv8A&#10;Tg9MH0zgnjiplU5QMyOKwkBMxl3KoK4UcEf5P1qO4is9g8jLf3lPGOep/P6YFal5YWt/G97arII4&#10;yQNsYHyjvwT7ZH0PfJiazdbYgOrdSAABg5HHv74qY1AMeRVRcA/d5J247+lPcqSAjxnB5Zc9qsXM&#10;sCLI5jHC7V2jHGBjvwenbtUK3kXmFONxxu9OK1vcrVkLJGfkEXIbrzxz/L/Iqa4ha32nfztzww6f&#10;/X96mtpNMu2Y3JPy4C7e/wCn8uua0NWv/DK6X/Z1lpJ+0LJue5ZidwKr8uM+v8/ziU2pJWYtTGSa&#10;RmJL7lH3c9h7en196RpSWEUW07c4Crxnn+lW7OW38xoBFhZOF8tc/h7dv8k1SuHXz3kjJ2hiQd36&#10;1a1dhokhVHkxNL95sFscGgqUDD5fm/Tn+X+eKaGgddoOPmz8vP8AnP8An2a29WMgLN2UM/vziqKN&#10;A6SI0jLXUDSSLkos27aOP14P0+uM1bqymjXJRRk4G1hj+vegtBFuzA25lxnJwD/kVUaafKsmQ3Qf&#10;T/JqYpk6s17fTmWJIpLLMj8LJIwwD6nkDGQf84qOOOykuNggOzIO7cMj/wCt+uKzxdTeWyGTqeSp&#10;65qWNT5Cs10NzcrH6fnRysLsnFhNdsTBbqqgY+vJ54/n0+maqvarGu/IZV43KvTnrTnubhFAE2/L&#10;DOGA46/59/xokcyRqWB245wR6048w9SbT0tZJNjhQN2dz/w/melINOacD7PyzEhQE4zUCzwRfLCT&#10;04284PqakF7KwZZLt/mb7qt+v1/zxS5ZX0GRyr5bjJ54Kge3/wBejcuDxhc5XPr6UzzZXHzsW+vc&#10;+tLHOo6HpwrN/n/P6VQDleDGNu3nG7BOBnrSeZgbwc+p7fTikWSIyeZIu5C3H0z/APWqWS7R4/ks&#10;1jP+9zn6/wAvagCtuy+Q6jbyOP8AP+fWjcgbaw+8cjaen+FOkAmdmGF6jr79aajMy7WfPpjrVAWr&#10;RI3G5ZEUN1bHSpPKsS+PPXa3LN0I+n+c/XpVIE8orNlu209Kiwrf6s/73PFTy+YGldpo8UWbC5kZ&#10;gv8AdH1/T/PGKo+WJGKb/wDdAzxUauQF3Dv35pyyDewxu/3TVKPKCLEMIdzsIbAyevT/AD6dxWhZ&#10;lnixPH5igZVWmAG71/n69ay0jdkBG7bnBXP9asQ3sVvu3Rp8ygN3z7df5VMo3AuPqkkiNbARKp4D&#10;eWMqPyz396uaBoli+57rxBbR+YP41Ykt6DCk9f0BPGBnDN1bvtxuVh0ORgY+vvUa3UyDy4U3fxFd&#10;ufof8/8A64dOTjZOwrGtq/2WyuGis9S8wdX2Ho3oD/8Ar/TNMs9X8mBkNwSqyL+75XeOvOB0/HPN&#10;ZAmYu0bp82f7vQ0KYzuQI2d3XJ6Y6/lTVP3bMXKWr25smdjGuFXaFC/r1/8Ar/0qm0pkOAe3GD0o&#10;Ea78cnPGPb1qSK0ZG3MV6+vbP1rRcsUUN3xpgOBnHOc1J9p85RGxUd+B15pstpJu/djq33fXjt/n&#10;vTZYWQAE/mOlHugOdIjlo2x3AGefr/nvTU8sS5dlIXkikRXL7Qd3bgD/AD/n8aSWIxg4bhenzdaY&#10;F6TWQIxBBAvpVi315bSyFpHEv3gxbcQRxyM575/GskRKBlulLsLFiF3cde4qPZwYF6SexljYNcbW&#10;Y5bavTp0zj/69QymLGyKfdn73y4/z/n0qBYWKA7fc8VYto0jTLyp7bj09sf5/WjlUQImeYRkeZuV&#10;O23IHSkimkhXy9qf7RZamkuY1bbvXjjjoOnr/nmmtqAciNolVdvzdcmnr2Au2/iue2t/LS3h+6R8&#10;y9d2Mn+n9fWtqGtX17LvLbR/dVRVeRwdrrEN3Ybf8+tMMku3Dfd28ilGnBO9gFSZfMDvCsncjdt/&#10;z/8AWqQXahQptwE/u469f89agkd2O3AOTnjvSSgAbgcH+f8A9atLICRTJnf/AOPA0irMF3IPfOae&#10;JEzyqheOnemyts/1Y/rjjrUkBulZOPp/9amkAtnPG6mq2Bndn2/pQHI4389fXFVZj5RSQDuXHpT4&#10;Z2UMUP8ADzkVGGDtuYYpYp9gALfhRYHEmaQo7bowv4UI8uenTk5XIH0qPO4eYG3cfNuxQ+CAEb3H&#10;rUk8pPO7hQoPy9iy/wBahcsTlc45/wD10PKw+bf26HmozMA2QaEg5RxJkOc8GnFnIx26dOlNRhjJ&#10;PGKRm+b5hxTKsPeB4sOw+8vp7UFEIUbsD+9t5prSAtgPx069KBIqnB53Yz81FmLUcUXOAWqM7h/H&#10;3604bSMk9fr6fzphJPBFOI0OXADBR/49Rg46fnTQNoyxweufWlGGG41Q7AGLDIHv+FKrADb/AOPd&#10;KQFRuwP1pRgvtB9uvX/61SxNDyx4Lr07elDPjlj97n6U1chsovfC800k8ZFIOUkcuo2OfZvbmkBK&#10;tnPGfmZe9MSRiMlj/wDXpD14Ap8oco8EbuD/AA+tOVt6/NJ9MHpUW4uct/OljyB0+769KOUOUdkH&#10;AJ7ddvWnIzId6tx/OmqexHHUDPWl3Hbgnv8AKakOUUOMYLEeuaGk24CnpxSKw+7j3+tI5DHPfrTD&#10;lHeZ8oy3Q5oRyv8Aqyw4I4NMJ38Ec5x9aVducE49/X9aQWHtIPvMBxjpSmbB2AevtTQ2zbvj9OPa&#10;hWIbheOw9aCSRXDc9f8AZ69v/wBVBnM6gb+Rxy1R71YkFWxu6+lAffkux+9z/ntQFiZZk25wOOaj&#10;LnP3sfQUzeZJPmJx+fbNKiiRsE44+bAosHLYdE6EsrPjPueeOtSGYZ+/2HeoThF3kjOaHKl923r2&#10;oAduBGcjHdlNCMSA3Yc/e/nUZIB54oHI/hxigrlJhOY3zG/Q9zgmpEl80ZdzncNy44/z/jVX5vv7&#10;PoacoIPOPx6mixMoo0FeHcHkD7c5VQ/yn25qFbjYSwQjd37fqOaroeOX9xziglgu/wDP+oqeUnlJ&#10;RdN0Bx/e28Z7f596R5drM42nachW5xULFz/F70EgLkZ/wqrFJEwu2GHD/wAWQo7e9O+2O8glM3zE&#10;5bDY/wA/WqvzY4PU/wA6WNlDZwcUcqAnEoyrjdnPY+lNZ1kPyDG1cdc5pGXOWMnvtbvTXHbHUfeF&#10;ACu2MOufTH+f880eYFbIX8u1NJBcsx/PjrUit8mGGMdWZc49qAFXfuwB9dvUU4K0zMd2D0/p7UiM&#10;snAU/Q96aJpQ4Kj5enDdaQFgAqxDsOnK46n0+v8AKonhMi4z+OPamG4PIGfTb1xUgcEbY41XHOR1&#10;60tgHRxgOsIPytxu25xn/wCvTZwB8v8AtD5c06WdA3zc7l+X0/lzn+hoE0UrkCHqe386RLGR/KM7&#10;vTt0/wA4p5kcc+ad23v6f5xTdzMwCR8d+T60xmyxUDO31xSJJd5k5Ei88/WpElcxsQzH5cFex5//&#10;AFVXUsdrMcn+Hd3p6zNjIJ5OcDvQUycSs0eP6nP+eBTpLkK/l/3e+B19DVZy3mYwcfnStIGTD8jb&#10;2PT2oDlJZrpphtjY9MsevPr+lQNNl8KnGeM/1pgkDDL4PZelPQkDd/EOSR/n6UbD0QCR1GFwPof8&#10;+1SAsnLttU8HHWo1UkMQdzDgr/WpDvZQxB6546/y/wD1fzLi3LEUjEmYP8xGF2j8PTtT2u/4w4O5&#10;yykjk+pzVEll/wBWvOevTdSmQN82fqOOaCXEvR3Ei/OzdG7Y4GOfxps92xBVpRuDfM3Ix+H6f4VV&#10;jIRiUwPm46DmgyCWQyO3r93HWgXKh8soc78fMq8ds+/50gDqVbJzuzndj+dNLlSVUqccgdhUiPC8&#10;TeYTubpnj9eeO9O4yQsqwLycFuc9+B/jUsMgRQm9o8jpu+X/AD/hTPNiVsqPYjPt69PSrdpdadHb&#10;stxao7nHzZ+8PQf/AKvz4qJMlrQjlvmSLJT0I49c+ufb3qoJfmwOdvOVz/nirkk9vKNos449igNt&#10;x7de3Xpj2qvIyee0ibQp6YHA+o9KIsIoijmzgEMx3dc5pwlfO9m255Xa3+f/ANfpT4ohHkiVvm3H&#10;aTgkfl9fb0zRMkMZX91t3c/L+Xb8qOYsZMGbG/KpjO7bjjHX9aRXIjVUk4Ydx/nHH+fV0gWP9/CW&#10;G4ZXaffr/kcULMA2Q4Cjj7uSO/8Anp/hVxDtgfeS+z6+uefSiO4uIIT9mmYD72d2NuO9Madc+UB1&#10;bhSegzn6D+VOYxAkMg3Y+X5Rx2xj/J496AEkkmkO3r3x2/zmpPtZChfNzzkFm7dMfliqq+YjGMNt&#10;5/i68/yq4LGCKNUkuV+YfLtyNp/L9O/PSk2A6G6ukHntK2CflbPbPbjHrz6n61ag1i6MAb7TJtTB&#10;QLxg8jPp6/nVOFbcKzox6Y554z/9b/8AUekkIRt0cg2tnA3Nnp6f4/5K5mTKEZKzRoXGuXbJtV2V&#10;mH3j39z1H+HboKhbW7yIeSk7Y5GN2B07/p/jVF5Lmd/3AZm3fMMdyelAgdh5TgBc5b5ev1P50cxn&#10;HD0o9CbUr1zHht2WUFvl9/8APtVVL6YDLOfVsdPp+R/WrmroZbeMmLy9sY2/LgOATyO/8zWbjZlh&#10;97B4HPHBz16YxRGV4mkYx5di3Hd3Sx8z4jPDDscf1/z61Fvec7/M3AcgKx4/z7f1qa3WIRbHuFX5&#10;R820498e3+H1pFiKwswlU/Kdq7ufy6/mMfSjmHaIx5G27Aw28j8+/T/P5UkjsYY5fNHPG7d7d/zp&#10;PISRisbHghto5x6/TvTHaQFmRgRu+838/r+FO4Erb4x5hbccYJ3eh+n+cU37VLj75K5Gdq8H1/L+&#10;lFvEspMhO1NoOWHXnH/66kgtY5LsQGb5N2N+Afx/r1/lSckhkkd6WZczkHP3h/DyQTz3/wA+5J5P&#10;NKmU7fl+b5MY9+wp19py6XP9n+1LIqjORzj29s9vwpkh2SLthKjGefQ9COnBqea+qFoMk4ckyK27&#10;rlvu/X36e1R+Yu3y8bizdsevT1rVsfD0d9Yf2nNqC24Ocjjn3wOeemex+ozVv9FTTolu1vEmjPDK&#10;rYIP8ux6d6lVYc3LcYwxzWQUvGys2GjYY57YHXrz9aa0p8xXY/xcheh44/GnXGo3EbxiY8xt95W5&#10;6f8A6u9QmYyyk7Nu49AeOR09P/rVfMTbuSfbliJVghAbjBPy+vfof049KsLq7CMR/aDtA+VvT8O3&#10;8/TrVKSzIj3GM8fe+U8e/X6fn+FJb25djGHbhiOTjn/Pr/SnzFckbbDTdvJcYTDcgdj6f5/ya0Dc&#10;XVs6qH2t94MF5+719zk/lVFHcTtCBuIOPmYZB79akubtZAp298nI/l+H9aBcqZdg1IxxtC9xt6hl&#10;3cDnOeM5/L0pFvnL4SZTn7+7OPx/DHbsDWbHKFJUv16Lt7dwfTjFTQOEO51wy4288E57HP1/p0pX&#10;YlSj2LTX5R/tOW3Bv7p//We/4n8pJZbYxhklZmxuwjdz26f5/k17bY+NrlDD5m9Rn9e3PGRVN2M0&#10;nlhDtP3U6nnjt7/yqOa4cqLTTkxyOjr82AepxnknuP6/rmHJTHl7Scfw5/Ln/OeajWV3YJ5O07R+&#10;gHPP+frVqG3NzYu4HzKMsR0bjJ/l9cdqLlkLsy/LuUbeOenXHQdeP8OTUc8jMU3v0+6rd+T/AJ/O&#10;kuJGdsO4zwDh+B/n8P54QLA6szSbRg7V2/j/AC/wqhpDrhiy8Y+Zv4ecHH+fzppZ22nKkcbR7Hr+&#10;uPyzTTHvZlTnGAXU5zwOvrU0JgVGWVVPy7VxJ1/mB346f1exRFGXli2htq/NuORz7fX/AOv+AIpH&#10;YQhcbRk99vP+fz96s29xFFG4XcdyjZ+XP4D8Mc1XGpuJM48v/aUdz7+n0pXfQCWx8N6zqbEWtlJJ&#10;u/ug8Zz+nB56A1BPY3GnzGzmiaOTcQwYEEHGOR+P+e+h/wAJHPsU2z7dqZbL/r/kdKpz3/2yfzXC&#10;/Kp6k/pnP+c1EZVObXYCEykN5mz5urdRURkklk+VdvUsN2M89/8APSrFzbX00AuobKRYfuMw6FsZ&#10;xx/nFQKpO5hk9ty/StIgKrT7WjI+XIJ+Xp+nFNcs0zOJc/KQWY/jSMHwp3LtPTC9vwoEbxDywGyx&#10;x6c07AOLRfKv4Y54H+fapFfjdn72S23kDP8AX6eo601YWcfMv/fXf8O1OWzE0mwRc7eu3Gc+38qN&#10;AJIpxC21mGGGVK9c/wCOf1AobZKMybl+UhRv7Hsfaofsfly7zJu2sfug5XH/ANelFsrJuEv3ceoz&#10;x19Pz7mpsgEkTeWXZtI5PzdPrTWuEyq793Zv5U0Lub5f4iB0/T8qfHaXAi85QwXdySpx/wDr6fpR&#10;p1AWOSIPhn5z8uex9Pz/AM9qBKpCqobnj7pz9Rz9aaqZjy8jE8fKPTr+VBtmwGLfez8vXBz3zT0A&#10;fGrPBnHyr93r/T/P8qsWl2YZQcL9CpI+uO/8j3qDbIsIAY5RcN82QP8AD+tOSA+aTEpZi3QYOP8A&#10;PapAs3Ma7hDGvLBc/mcnPTsR/jURJIYThl2/M3XP8uOcf5xVg28ChZZt3BwMYYN0456//WqGR1Tb&#10;NGM8dGHJ+oOc9KSkBEzgkbTgn/Zxjjp/P8qVFkKtEZcBlyp7HGfwx9akjgVpti7W2gn0PTv6c/yq&#10;OO0eTcYrjaqn+JsdRx9fcdqOYCS3iui7YkOf7pbGeR6/z9jUkMRhj3FjnOFKr+f6+3rTYo50hVx8&#10;pAP8JAHHT64/mKWN53tWDyt94YB7nP6Dp9Ki4El35MlwrRjcrY27/m6cEcjkZP1xUTF0b5uWV/mz&#10;t5PGP896h/eebEQ/zcArvxn8fSnSvKzrGy/MOAOSD2x/n/8AVaAjvLgecxMm7DdujfT24/UU0TS+&#10;TuK/KV+ZvQZ6Y/zmprhoQcmbazSAN0BI4/L61DGsZ48zagHdcZ461XQARy7qjEYZgQu7jr/OniRf&#10;tIkRWX+9huDz2Hr9agwY8yy/LjhmGOM5qVIlY7pV9B8x3HAxwP8AGgCVz5ysNqjuGOSeoz17/wCP&#10;ripJoTAf3pZsff3HJ68fTr36/SmDfFKkiAn5sR7uN2D0OPw9aZcXMOzI+9/sr157/nx9Pxqd2BNI&#10;9vJCTM3zs2fu5zx/n9fTh0WJAxSPPbr1Pf27D1+maqRxyOWESfK2FJLevPP4j07D8b9rE0VpJcvH&#10;tXGwuZMDsR36+mfoKmXuhuUwYUm+Xdu7nd9aGkjVdomLKvHPQ/5/nUAMm9vnbaDksy/X/ClngvLi&#10;JWitCq/xNt49fzrQCxcTDYrLllX+JjnPT8jyP8eahnukjfzVlUtj7wPOe/XpVjTNH1S9jWBdOaZf&#10;4VVcseM5UdehzwD3NUr+yvLO8aOe0aN0bDBv4TRFx5uW4XFFwF5Mirjn/wDX+tTNKHtR8zOvJHpu&#10;x79+/wBaqxpE+WHy993TH+f51N5iSRLCFyzLwx/H3/z/ADCeYjSRGblRt6gVbieNkVQ3O35fl756&#10;f5NVorRWPlh8dPU85+lWEgVWBbcMKCuehHTPfGP84pOxRckDQBVh5V1X7pxnuMf/AK+PpTtRCi43&#10;RKrYVeVHHQYA9fp3qrb7WRWkkziTBA6gfj9Kr3tyyTHyDwOF+XGBWdnzFaFyJYFVGkAb5iyj7u78&#10;vxOfemzuj3BKlNnRcfNuHr2ycGs9JZWdtkRJ7hVoR5ZE2+Vu7/Q81fISaBWE2kb/ACLuUsu3v0/z&#10;/kU60hiRszErHxuYDnb0/n16Gq/2xksFtkj9WT5uFyemPw+tEDyf6twAOcLwOfrx/k1DTsK5MTKZ&#10;8JcYUfdJY8enX3o8u5BYbQMKfvcBs+v88flToIEPMjKvfcp5x24PT/P4l7cRbEWR87QQy7ep6856&#10;9fzqb62Qy2LC48ppQCymPllH3s+wHYenT5hTbi0vTsiazePoCrZODxk8Dr/n6VlvLtI2a3Ztycbs&#10;5JGPr/npU1nql0FYOrMudpRnPJJxx6nn6Co5am4BNNGZnnKKZNu5m2g55z68DGPf+dV0W6muYbW2&#10;G5pmxHGuNxYnH/1v8a0LMwXokgYhW8zcrM2PVuvbvz+eOaz9SC2s3lpLvYbdu0HC8dvf8T1/KovW&#10;wHqtp+ztqkHgGHxLDD9oRoXkvGEbstsFZc7jtwMZCgsQCT24NcZrXgK/tVmuLSWMxRDPlySru9On&#10;ud35EdubFt8YvE2m6SNLstW2qOWZhljtBEfXP3QSPYEjjPPPw+J9TdpAbx/Lk3blVz+PAPHT056V&#10;x4enjIuTqO+uhdRw05TPiTyzuf8Ahf7o43c+30qRb4JcLtjU5IHzds+uevf8/pTpJrPyhcOp3yNm&#10;Rt36YPb6+30MccluWbzG+Xd8wZdwz6e/X2xXfvuiUXoJbQp5whVnUKWXHX3xng/nmoZLwFWjgVdq&#10;dBtxlRz3x+f+NTWcNhdxqgumiZVYkOvB54/L8Tkkcd47yxWJzEJHGGDbFABbjkf/AFu3vnNZe7za&#10;lk2iaRLq/wC4j8v52y8jcKD2/wD1jpnripLzTbrRJ/KHlfJ80bklcehGecnjHTrUNmHsp1nIHlrJ&#10;kmQEEe59f6CrN3c2VxMk/k+8m84G45x17dPy69qmTl7TyJ3KDSXNzIYowyr935QTt56D/wCtz0FN&#10;a3uIJVG9eZPu5yOT1yPYjt/PB2bpw3ko1hHE3zD5ZgCygd/p246dsYNO0uDQmMyeIbaYyeYxEc3X&#10;g9DyMkHj6E8ihVuWN7fqSYy3ESLv25x91Tj5RjGfy/kK6A+JtBuNEgs5tN8uZeZZI/8Alow69T6Z&#10;GRz0znk1nf2daPqbWmnSiSNn+UsuMjpnH6+nNZxnmtpHVdrIrDlXOBjsPbp+VXKEa1t9NewzsNM8&#10;T+B0k8zVdHk/eQ7fMjkPT5i+RkZzwOc8gHnBDY/iDUNBMyjTVaOEn5Y+cBcAHBIJU9/f8BWOJCLR&#10;QIclWyD9cD/P/wCrELSjbgbWVc7gAcD/AD/+upp4aMZ8yb+/QRp6LeWVpLvu7eOYNxtlQcqO2O36&#10;fj0C6lc21xc/uf3f8GYvunp7k56A+vvzWeJTIPldR0ORzn3z+efTnoOajgWS9nVLeNvMkYCNF6//&#10;AF615Pe5gN6DVIIY4S9lbk/LhjGD0J9exxn3OcHBOXa3qlkZI4Le0/d+WCzKpVkG0cHrj/A81kvc&#10;XcG3T7iDb5TYZJFZW91x17fX+lszaabRp54t0248L8vcncT/AF5HtjrnypSuOxlXMyPceSE28Z9O&#10;3X+uff8AK5pkoW4aGRFYN/EVHOByeeox6c8YHbFdowvzfKI5OQRjnPbr2HGM8euKYofzGjB5bIZf&#10;ToP8jucdeldD2HEt3Sxi7+zbdvHL4GGwP5f1qvFKW8xX4y2cbgOBn19v6VauXTyF8oR/KuCynHt/&#10;gfw/Astki3iUySDeuFwPbpn24zn/AOuIjsHMViiN823GWHzdPb8Sc4/D3qTcUXyI5f4fu9s4649x&#10;+dTz2eyI743Y4JkBXjjk8+o/pUU8toXjQN8qphirEEZ9f8j0q9xMprNtEm0gsy54Y560AOkXMa87&#10;jtwe3bqOKsXFukO0pGPfdg+vvzwKjufKWTav3uPvNnn/AD+FO4ixb3Uhsow25lWTOV6H2/E+v5da&#10;rxzxSSN8oxjDFeMfr0x9aI4bczMWkZV/2Rgnv1xj8atxRwHbLu3RqMqdp69v5f8A16jSICrMFsWK&#10;MoVZR/ASw9wfx7jNV7QJJ5nkurMo27eTkdsev0Pr04pyr+4dBcfMzfMu3qe2ff8Ax9+Kfk3GGm83&#10;8PXP+c/hVIpMtR3G5WaN2B5aMLjb649yP1BpHRv9c6t8zZXH8XH598EetJaQXCq0kkeVb5WfGevG&#10;Mj1HsenelQCe5Cb2Hltklsc8/Q/TpgEdDmmBZDx7FbHK/wATDpx6fU9/0ply0c8jAH7xA3LghenH&#10;55/L8mXZ2oRDuxwDkH3/AD/+vikt43kDQkjcw/iUDAx3x26H1qPMUpDbmVJJVkgDbWbGRgc8jjsf&#10;/rfm9IjNCxiOPLAIZpMEknn36dfTnp0p00qWttsmkO8SFcpj5eec8dcdP8KE3KNkbSFd/TbwWIHy&#10;9P16Y6VFzIb832ZSkHO3G0SH5h/P9fw4qS3tdRliXaqjhgo5GT0yPXPSrQgkyrTI3zLuZc7flxjr&#10;+npz3ziqvyqyl5F4HIPbI6Y/E/rnFTzX2KuMntdRtWw5+ZV+Xd3J54Hpj88j1qpezvJILvG5sqMq&#10;Oo6DPXtmtKyET3W5Z8kN8sjNtUf1HJ+v9YL8RyQmKDy1H3lX+mO1XGXvWLiyTVbSO4tYbqOParxq&#10;WXaPmbGM/wCH9KradLLaoZBcKm5vutg9fbsOnI5/Gltrt7Zvs1yi5UDajnAPPH+f61LNcpPH5UUj&#10;Q7hjbkc/UDHbP6VWq0LFSC0lneSJdvXcrdsA8A85/pUd9bxzq5Rf3nfJz+vfr1/SkYvYzeZgK7En&#10;ch64IPXp3rW06ytL+Vbdj5fm8SKuADyM8emOn1PoKmUuXUqOuhl3jpFbwbhtk4Vufxz+R/zxUcNz&#10;JM+7Od3POfTGPpjPfHFaPi2zgtpY4tPBaGNQV+X5hn5iCMe+OOlZ1hAGl8yWLarcfL2zjHoMU4yj&#10;KFyZ+67DGjLO7XQ2lsll+7jkdD759KsZktv9KtjD+7bJk8sHAyOevrx0/Edmlbg5uHT5VYoCrggc&#10;kDpUvmCeyk+zLuZ2Bfexwev0469cD+o5GbY2NYrj5JpmZV4ZV3cAemfpj8OvBo+yQKsiA7flx6g4&#10;XGf/ANfqOtNKXAbYsXlpH8vpnk8Z7/rU9zJHb26mFdzRk7ZlfoOMEc8c/TPTqM1DbT0J5hIbGJka&#10;JdqEBvvfe+pxnqKdbSKHMdtcMq/89Fx0xzyf88ewqGydpkZkZVbkDa3HB6/j+fpQDJb3OIxuMnP3&#10;VJJGCRnt1zxxjH0o8mJkkcM0o81I8Ntx8v3u/cfjUi6bd21t9rkdtjcFlzxnIHB6jP69KrtcMNS2&#10;WTKq7wylsHnjGRnk+/5VPd5jsv3twW2NuUfdA5xnHOSQP5E4xijXTzEQRXjQSCJwWHO75uF6Fu3T&#10;rTrvUSZxPBJuaRNki9dw/HP4e9Vi8VyiF5MHJDc9/wDI9+vqaSVTFuG1uO7c9uPx6/n7VpyrctKw&#10;srpJGFRCwDY9uOf8+wFRK0ap5bHcOnf8v8+3tlwgYxAqpZefMZW6jr6f5z705oIfJUuQGkBw6sPX&#10;689G/wDr99UWmQt5SBi67tu3j+9/hUe15W2+bt/u4UnFLc/LMttKwbt8pz1/z9anhsGl2xGRQvID&#10;cHvwD/n+tUHMNigMrrF5oXK7vnGOMHP6U6Ty49yMV27vmXdznH06dKdb24tWUs43cn5T1XsP/wBf&#10;sO9R3Ds8oLBty8Fvz+v+fxqSiFzGNoT5ex+bGD/n/J7aFrbaZcaRLcyai0My4Crt+8MHrjqeMf8A&#10;1skU2hUptVcsfm6Hge35fz/BpjXzDK+CF5+U54NKXvbEstQRozbEKs6j5Nrc9MDnHP8An0NVTEWl&#10;5PGfl9P/AK/SpbS6CzfvnKjOcbuGOe/8qW9XamBK3Xa3PXnPrz3P1FAdCmVjD7m55+8ev+f8fpT5&#10;GgUDdJt4yoHp16elTNY28UTSPcruHKIAc5yBz6eufwqL91G6xkKw3Dj1z05HfH+eKq4cwFtyqhl3&#10;L/CHbOPbn1qwpmlt2CPgdXVCMj6+3/16hAZcMT8rDP1/yMVe09y0bQKcsybdvTrjr/SplIZHbWv2&#10;kFGljjUrkF2xx/8Ar/M1HJbRrI0bFcqAXZM8Z5z19+nb8DUl7b2xhjy43FeCvJ446449v85rmJZn&#10;/ev82QpLf/W7dOnapXcTLGmxCNjIE8z5d0YXnBx3xnv/AC5qS2hjubdmM23c21h1JOev/wCupks7&#10;ZSsMd4TuTd5ak4IPQY6g/njJ9DT5tOiSwkntSvlll3c85x9eh59utQ5EmdNpz4zLFwy7kKcgD688&#10;A8Z/+sageUKqxj5U3EMN2Qwz/n/OMT29xOsRt41bZ/zzWTntn+n5de9Bimuv3aIdyqBnplc9Tnrz&#10;/Me1Wm+oEcQhuvk24+ULu4JP0/8A1/X1psfnKDHEw7NtBB3HB/xJ+lOeMQlRHcht/IYjCgfTHQf5&#10;74nhSKUkcH5c7VwQvBHrj+nequOxUltyCrAgckbMnt1/X+VTKYhlvJ8xRwzKf5n0/HtxmpFit2Us&#10;JPurtZVXOT+fP+IpEhBXYuNyfckwOVx798f54wVzdw2IJJldcmIdyo5wOecfp+VPhKn/AFrkru+6&#10;Af8AOaemleZOIPNC/LliP4eP89MkU7UfD17YS7ZTuVfmJj+YdRx/T1p88driHT6i4+SNMBcnAc8H&#10;Awfwx9O3pgF88kAt7mNdrS/NJtOd2fX16+vX8oZ7JYIxOsrEt/rPl4644Ppj/PNNnWUwo4A+bn0I&#10;Pr+P+TU+6BpXsOiCGNtFaeD5V85JFJUn8Cc8DPbPzcDFRFo7eEwxbWMikCRvuoeMkfpnHXPFVovs&#10;CRkPcvuU5Ufwjjv6/wCeacdoi/dSBQVJb5c+vQ96nlKuWNLuri1WQyXrC3ZszRwyFTjgNjjHccel&#10;Q3V3byTGCSRk24+6uC3tx9f854bEsku/Ee8lfvE8dBk/5NRRuCuyWPHzbVwv4/570ct3cLk90LDz&#10;M2txJ5QXMm5juPJ4HYdffrxUlsNPnj3QyrlW5T+Eqcf/AF/wA9KqSs4Zi/Zsbt2SP/r4/wA9KjQu&#10;qtEU+ViN21uD7nt+fTmq5dNyR98qmZmtc+X/AAsG7/4/40xbmQMqeYvs2e570kjBDuQgEfxR9Qe3&#10;P+f51ErncqH7oOcEDn/PNaJaATu5EzJlT/snv7dfpSzASIpYrg9XXt+R/SkMpn/feSqH+H5eR/k+&#10;3f3oAOdrKoZU46dfx+n+eKkByySpG2IcsOc88HHT645/nUTqWOH2gjs3Hb/PtSeRMSFaMr03Nt7f&#10;5/mKkTZgl5Pl4DbQAD39u/1/kCwEsbtreX7gPYFlDD+vP6deDVhNRe8kxcovAO35PzA9uc+v0zVO&#10;SIOoCE4bPTnaP8/rSw28xDSQxsfm2qeMe/6U+VAW5NUZR9nW3hwrfM2OvGPy/Xv1p4vo7eQTwKik&#10;NlVk+bGcn6cZNUQssaeQflZm2/j/APrpqiSNvN2sy9M9OnOPY/4ZqeRAWLi+ku1+Zu2c46ev/wCv&#10;vUJUB1ZUDfKC25fbv+v5UrGMyKADu/hUL0OaSXy84QkfL06f156VSAaxghO0pyhB3Z68e/fJqPzF&#10;Z8lB8vO3tUk8SZ3My/NztPNV5EIAbHPJO01SA14dWaGEMlrGwTO5WXOPQ46EYyOh4z6mpLu80yU7&#10;WtlTcFZj6tjr3A57dfxrJgklRTBG2MLll3e/Xrx1/nRJIsqrLxhU2gHt+v8Anmo9nqBPdXqM3kW9&#10;w21uNnPJz1xn/P6lV1O8NsytdNtZvm3SHnofxHH+eKqY27S2MH+InpTnuZQAom6H7oHA/wAn8qvl&#10;APtHSOaRWx68/hQ8cTJujIA/iHr7c9aLe2hnbZeXDRddvy5yP/1/rRJFCszpbOcZwGkA75NVoVzD&#10;kSNPlEuFVv4R09/884z+LWjjVCqZZmH6/wD6qQzFVWRGwdpGeenpTGcu+WIO3jrS8wew1i67cNyM&#10;dqdGxKbSAGGfx7f5+n1oEkfnYm4B4LBelTJd2qWZtxbli2Pn3f59vpTEiNvMJCly+TxnuD/TP6mi&#10;B4hKvnZZN3zLu5I6Y4/xpWYuAnmblZegzz71EVT7yHv8ox0z/n/PaizopNR8MTaeLeLREjZWYFmm&#10;ZiSQfp09e/txWLdKLmRnhbCglh/sj3P61XB3PtK/N7npxUsWwqcfl6t/nms4w5BISWExZiXP+0du&#10;M+g9qQgRrlWbJPzYXFPYwBCu0sy8MfX6/rUahQhkJOM/e/EZ6VYxrhYzxtPquKVHDDJ3f7Kgf54p&#10;p3CTDL94fQE/X0pZEkPDt6HJpgRhnV8M2Cp4PpSq/Pz9P7p5/wD1UoQFlLD8Kc8SAhnl2/3gv8qo&#10;BrPIQpDYx09KRVI5T7v95v8APSgAAnd3+lIqOPmHHuG/SgByMytwF6Y55/z/ACp29EyHX6D9cURh&#10;cepPKikJJXJYbhx+v+fzpAMQIHwGPs2Kcq7vnYjH+1/nrQNo/j+bb1JxS7BjeTu3fdH4UwEXqGZ1&#10;9+O1IHVSxUr67fWnjYtttb1+Vuef/rc/55qOVcJkn5j3oADukztbP4dsUbSBuxwMHdSLnrz6Y/z+&#10;FDRyMuFTO3j5e/fP0oAnJJj2g7gCfXAqF+nl7t350BJ0TYR3z1p0sSRwKwdWLc8dvagCIOO5zx+d&#10;WIbiS1fciqdy9GWomUyDcV7fezQp2Nkf3flxRuBc+12Dr89iBySpGf8AH9KrsY2OyI8MP4utQhsc&#10;setN4PKihRAkLKcGL5e1KZnQ7VYc/wB2pVls2i/eptY8ZXv/AJ/wqMywlMLH83TJ+vFL5AKZVA3F&#10;zuPH3v8AP+fpSiZQpWbcf948/wAv0oa63LgRR8f7P+f0prFJPnMQX1IB4/zzS9QJlnMCKTGhbr96&#10;q4Mgk3FfvdPf/GhHaNl2HP8Ae+Wk3kjaD+me/T9KfKAoUs4+dfx/+tQ8ZQfLMCv+z/n600bs/cyo&#10;H8QpNrN85Tnr1pgTu6tDt8v5V43Af5/yajjQEZ8z3X5uvPSkWIttxD3x0NPMUqBVeNl+Qso29B/k&#10;GgCNmX+Bt2T83y4NLGQD8uF4p6K4Bcjv/EOvrTJlKyYI+nbNAEkgCfLj8s88VF8hHzMGNNw2OntS&#10;tuPDZOD37UAKoVnxt288n0pzrEDhG3c9W71GBg7AfQUc7vk9cfeqgDeQfWlUkj9c0meMbuvrR1Tn&#10;rQAMRu+5/wCPUfMVxmjOR9B2+tDH+EcCgBDhTzilA/hP+eabxn/CnDgZBoAMHOD9eKASDgMD6033&#10;4pSDnaF5FACsxz1X7v5UDBXHSnKCBgj9aARj733TzQAMDkk/d/Kmkg8g0Njfx64o4LbVH596AEAO&#10;7AFKflbl/wAvpQcZBB/GjIBwcc/xelAChOOfb5f60MzA8nNGcZ+akOR3+ue9ADvmPT5mBz603jpz&#10;mnAsSpJ2/WhgGcDoP5UgG/y9qXY3Uc96cTg5Ye/Hem7BuyenegBY2KqAf/QakKq4XCt83amgA8gj&#10;r+NOwuFYofU0gGFGPAbLAdz/AJ9aBGxbYRj1FPICoSo7ZyD/AI0xfnfBPA9KAEBO7rSgBRuYfL/n&#10;/Gg8Ywx9V+XGKTIzw/U569PegAwoPejcypk/ypxVnG0SfWkKhSQoztHze4oAUMSu7Od1BHOzcvpu&#10;/wDr01XXaAO3P8qcSCv+s5/2mPWgB2GVi237v+1QDj7+fmoSVg6tuyPw4oMmeSqn2qSXuIWBHUD2&#10;pSA27I3ddvp9aF6Y2t6LjHNLK2wLGF59Q3+fagkYFLNtTr/EP6UpTb8oHzfh70rYxgDDD1brTiWW&#10;Jdqk5Xv3oGNUMWyB82M+uKR8A4Rc89160pDksMd+M0EArlD/AA8j1oAaefuilYhhuPVf4fakIZQp&#10;Jxnt7Up4O1z/AA5549aB2EK7jjAzjPpRnLAt/F/F6c0Z3cE9KRCepc89waooUoUXkex+bpTo1k+9&#10;0+bC570nzbsqDjuM09YCfmIbae+Klsm4McnDJyDz0HNBXdzhl6kk+tP8vI3L12/l7/560jrGUz6G&#10;puSNJAGwDn3x/X8qaAgfcXXb+NK+MsAvDcDihIyVxu9qorzEC8frxTk2IPu/5xTSGB3P83v2pxbc&#10;Qc7V3DvQSKTh8D7q9Mf1pjEf3cDPIqYvDsZUVuePmb/P8qH8sptB5B6f5/yam4EKIASMbv51IxdY&#10;sqNob86nSzinj+SfBHLbup/wpksJgAAGfw/WjmAjjlxubYqq31xQFA+VDuHP8PWkIwvUjn5lJ7U+&#10;La6MSecZ+79KQEbjdkBe2dxbk8ZpwkXqDtI55HWgbN+GDfe4O0UMER/ufeP8Q4pgNH7tsNxz9aA5&#10;CZX8vT/P+elOBy+Anb+779qPJUkqzqMHFADlbCb9uWNNeMD5Q3X8KkdPLGV28c+x/wA/59wSTMik&#10;hvvHhex/x6VJNuxGonjxuX5m+7u9KGJHBGctk4HWpVl7Fl6fL3x6DH+f603bEqfKPr7f4n/Pagoj&#10;EuH+U/KrDrStvZjgquGqSXbK/wAq7fmPzHtz0poEatg9V+9t7f8A16AGiMjgL1GDxTo9+9VX02t/&#10;+upojGu3jd7fy9v/AK36PREl+Ufe3f3cc/h1/wDr/muYTGRBncYbcw4wallXhtjLu5GN1OtraJkY&#10;7d2PXj/J/pStHFFJtmPbj27j/Pr+dRzajRGRLHbbI/Lwr9dx3fz/AKf0qMGYMB944yM54qSWbLKw&#10;7fdY/T/J/wD11C0mBgs3T+71P+f8+tIBPLklTy41wzYHbnnpSi3CvmRxuOOh6+9OSGZoll8tsbep&#10;X2/+v/8ArzRKSsqBW3P0x6f5/wA55p3EBj2j98w56Ad+P1oZUDbQQpA6qw/z/n82ysYxtyrbTgMB&#10;zj+v401mXHlugb5j0P3famTYmtEM8vlhv4Seo44/X8Kk8hwN6q20/jxj0FSabMkHmzBT93jcoGc+&#10;3rz/AFqSLWmjRoEA2t32g/XkdvYYBOPQVnKUr6DaHadpt7etGwAK7hnnBUHjOScf5+lWrrwh4gjm&#10;WA6ayhnxHHt++QSMcdTnI47g1L4d8aSaHqa3jIska/6yFsKr4zjPPP8Ahx6V12pfHNp7OQRadAzS&#10;MSw8sHbuB4HHY89ODyMZYnz8RWx9OqlTpprvexJwf9k6jahc233cMVORn3+mP89aV4BLukWBGk3N&#10;+7DdBjqD3zz6/rTrzxNqFw/mJJwWLbVXgf5/qfWqqXksm5c53ZYtnH4j3/x75rtj7R6yK1ZI1qY7&#10;Te7queMHv1quYI9jFWPTldo/z/n8aHmLZQu3IG7jrz/Oofm/1cI75XmrVwsTrjq7Y2jPt1/z+WfS&#10;lUJHuIZevygnOP8AD/DNVpIwCNhbpn5vzqJmkYL+7O3/AGe361Vrhyl5ZrbflWY4z8pXj9TjHX/G&#10;tC2Gj3K7b28aKXysKqx/Lx68fl6nn640EkcLiQr83U00u8sbFBub/Z7VMo3DlLMpcBo42LD25OfT&#10;6/57U2FWZyI5jv8A7uM546D/AD/OqsW7ZmToQKsIsjJu3pgEbVz196q1g5TpNE061XTXurmfY0kL&#10;CNQwbDdiRnIPb37Vm24RJGVpfmbldy8fywP6eoPR3EWnpdR37faN2dinj0/Pn04/SqaXGAoYPncC&#10;c85H5e1YqL1FYulvIDNNbNt5McYb7pIHPfnBFOUW0cTpLZZXcpL9Sq5/HHPvjIqWDWbU2Zhe0zlD&#10;8rN/ETzjv2/z3zbiTLtslyn8O3jJP/16mPNLRqwcpJLbN5IlhQsuTncAcn06dOR61bsLnSTFJHJY&#10;KsoX93IzNuDevHvjn06dqzIXmT960w+XmPDYwe3654FRybj1fcNuOnX/AOvV8vNo2HKaVidPtpfN&#10;89jHuAOOCR36+x//AFZIq7JDozaatzHDtf7Qw3FlII6/h7dScViQyyIuWlb5ei+vrToZpDuYnC4H&#10;yk8D2/z6UnTbd7j5RrCK3bJk+7wylce/P+HfHWnRXEseVMkfzYO4r0wOuQD6Y96jkZnGM9D14GCS&#10;cj6VYs7m3hm+W3ZwOufY+o79f8itHsLlGXInBMkysu7AywwfrUf2zase6TMYyPu9vx71d1TVZdR+&#10;8R0x8uD369P89frmsmWAClt3X3/L/DODSjtqImGqXLQGPMgHZVbA/wA//Xpv2u5b5DJuEi7T83+c&#10;fy/KhLdfLR/LK7uA397pkZPGeakt47bfJFI25lX2x7gf56/lT90rlIT5obMY3b/9k8ge3p/n1o2B&#10;ptqq3yqC3Qj9f85qRfK3bpAy4AGfT29/5etSGVHQr5f3j/Cfp0P/AOvOPUZoDlC3CfO90W455fp1&#10;/wAKYGZLlniX5gwGzgfrTdskZyVk2/3tvU8fnT4ZpAWt03ZOCtBRGwEj7kPOd2N3H+IqYDy4l2ja&#10;zbhk9xjGDzx/hUBbZHxNnj8v/wBdO3+Y2WK5/ibnrjr6dR0//VVWAR5kSQ8hgGyOOVb/AD/nrU0L&#10;rDNmKX5c9d2fqff8OuKhmlLLu+bO3pt6e/8An1p8hJVZCDljz1/+t3zQ9gLs/iK4mtfsrL91sM3A&#10;PbHbgj69h6VTSebzFn3bdvI+boR1/l+fH0hMbhmBjbk/N8v+PT6/4U6QQlVYQ42rj5e59Sf88DvU&#10;RjGOwWJftoZVJX6dRk/5/X9Lcl/I0CpAjLlt33fvN34zzyazY3fAEjY2j0yP8/yqeLdy2fLwOeRw&#10;fx9+P8KbiA3cu9RId2Oo4+U/5/zzTJZYwMxqVGMbRn+v4UksWScb9y9Mrz7cdqaIpDD5jDgcbgec&#10;5xj/AD0xTAIZCo+YnHT0z7H/AD0pzSssWFPzf7Pf/PFK0BWQA9eCyjsfp/n9KcUZJN3l5OcNu7+3&#10;50wIdj+ZjlgPQ9eKWSPkkkE5/D/P/wBenuHQ7ztPQ8D7ueg9qcyqSp2qpzzsH4Z4z7+3pQwI22hf&#10;lG5s46V0nhrTtKaxZryNZGO07GYbiuf4fTj1x/KudI8tgy7SOhwvT2/z29amtprmDa4LKuDx6H/9&#10;f44rOceaNkwLmsm1jdfJibb/AAqXztA5/wA+vP0rNd0B+XA7n5unPTn8R/jUkvmSSbneRu/zLz/+&#10;s+3So5YWaVRGOG+8veqiuVWAVVBUoFGMZXLf4f5/o+FyEYKAec7SR+ff1/X6GnNCqsrI5K9OGH+P&#10;vTpvspUDYwP95sc/5/x6cUXAHlUp+8TmNuW3HGcf5/Ko5GkWQGEbSvO4/n6U1I2KiQNt3DHTP/Ae&#10;tOjt5FjJRvlAHPYZ/wA9R/PoAHDvvnI24xuBGf5H+Xeo9uFVU2lmYkgDp2GPaptsaqfLXfkEglu/&#10;r9c598UzZuctIcMwGfp3wO9ADMNuUv1HG78TWjA6qv34ZC2S0bIPlPvjjOfz7VQQ7otwy3G3IzwP&#10;p+Hf2pyRq3zgIuRu574/z+P85krgTQNbyCRUgwDyvzZ2c8Y+g/H88ByqIshNozkgb/rz+lRpKRtQ&#10;r93Hy7cHb2/n+f504/ZwVeTdu3Y2k54z3P17Y/OkArRrGS4+YY3dCMH/AD/KlbyVDfaGk3KwPyr1&#10;9vrx07H8qaskbQyIUPT7yqc/5P8A+v2jdnc7ZEbCkfw9ifp07/jRYBZZ2ljyqABmzt2/h6/T/PVF&#10;jmuJFLAc8flxx78fT6VIsNq7bVh5bO3acAnuOv4DoKH8sP8Au2YqG+XjkDPT/wCv1wfzYAUe0OBn&#10;b5e5enGOhP8An+dN3jb5kXzHgs2T/nse9FxI7Mxk4XdltzZ5z0PtUSRzxH95GyjPcEZ5osBMksss&#10;exJX3L8zbiOGzj6//XNQhbhP3pbkjspz/L/P5U+HMMwab+Hnltp4z7f5+tat1qOl3WmLHBpiQzRS&#10;n5lUksPXJJB75P09TWcpOLVluBkNNMAske1dvOdv49D2pvnM7LiP7o79/bp1/wA96sTKqS/JCxJH&#10;yjdnaPw/r2pI4Cy/IoXoN27nr0/+vWl0BAY5Wl3beGb5W7EitTRdFtZJ/s91dBZJF/dopyOnT3Pt&#10;3/nTuWjU7lbcd2eOCP8AZ6+op0cd1dDzbVd3ltlZOFz1P48/XjH4xLmlHR2Am1M2cNvCwSVWK5bc&#10;cjPsfU9T+nasdZJFIkjbdtbH3enT9KtXkVxcfvJpGkbqrfX/AD/KiG0aIbi3HBY7fu/jz+tVF8sd&#10;RajI57lJMvNtPG7PsP1OKniVIn3yY/3c8DnH9OtamnaRbavE0YOJAMr8vAwOc/T6cDt6R2fhcyXH&#10;Fzt3AD/VMfmB56dsf5x1ydanqnpYXLIy0vPMjZZJO/3QCR+PtV6xu4DotxA5CyKyun5YPHX0+n48&#10;60HhPTwGikM0m9GfcE5TLYzjoR07nr9VrLfw7e2101vHEvzfwj735fn7dDwOkxrUal0ioxkjN2kn&#10;zDEvDcBV+7/nj2rotM0HUr5mnC5SJAx6dPUDvxnnk9vSs+10Ke6naG6aONlb5lb1yfXnjnPGMVYn&#10;lvlRVhMirGVPvxzk5PI7+n9CpU5tIsqKJtSYLYZAaNuVfyR1bPfvyecjPT2rFe7eeNvP8xsr/GAc&#10;4/rxVi+vb6RVjeXzN3Lc5zn37jAGOcVDLCZXUJbn5VxhWyD7/wBMemPerpx5VqTIpmPYVJT7397t&#10;6fj+H/1pLeKKSURzHaNvJVfr+lTC28lVH2hd3Xy+nHHcd/x/Iimrbs3zBP4cqCuf6+2P8a15tCLE&#10;ktkkMisrhow2FZVOG59+gPH+eKhO6bMiqNoXP3f4cj6Htjt+tT75ljbCMybh8zZx3wfT8+acmwKz&#10;q33vlIKHbjPUY/r61mpMsgRwJF+Ty9zEk5H5H2x/n1mubdY2UHHyr82Ocenb/P8AKa7t4o28pORg&#10;KJAx4/HPt3HTtXQW/hzw3LpVtJ+/NxOWLsyAI2Pw74YcEgHkkZIGNXERp2bvqNK5ySyEBTBHnj7p&#10;UYP5/wD6qRYmeQPcAL3VSvU9P59a6f8A4QR7VFudQvAkLZKyRqWXPBIJAOCB2wSOOxBOcdICP5Jj&#10;ZtrAxrjcDnn1IxjHr1pxxNGp8LHyyMmPSLxSttGQzScLGoJPsOmecj86kksri2Xybjhm/j3D19v/&#10;ANfPeui0/Q2I+0C4WNYFVwzj7uOmARz179cH0rQbwRCVQBZppJYyw8sFgc8Z9eMjr6jr1MSxkIys&#10;2JU2cWqRMFRyGy3OOmQPX/62ePSmyCRZdzbi0eNqnt7fr+Fd3N8P4Yb2Sdd0kY5aNfvp82AGHH8W&#10;Byfc8VmXHgbVJ4JLu20zKxuQwVu4Pqe/I/yOJp47Dy6lezkc+7TNH+/yTjHzMMED+f1+tRyOdzH7&#10;u89/T6enH+FaUmiX9uzG5gZRubbkc8cjIz369TRbaG6K0krDcrfvF3YYfhxjqe2Rg9hXQqlMXKZ8&#10;Hmkq5A3FcmPcCoHXHB4OB/Xvy5oIyu+dFxvIb6+n58fl25qxFpeZfs7SYxjduztPqAen+Oe/FX10&#10;G4EcdzIFVX+7tJGVzjPGOM5Pr9MYqZ1Ix6i5WY4hhBEkkbtuA2q3GevOcfmf5UkUMYk2xsdzchVU&#10;HJ7cf5H0rUnsY0aNYf8AV7C5Xkg9xnHbjGP8mW30u0htRfm5G5WXy4TkgZx36k85zwOD7VPtlYLG&#10;fcWUky4+zxqf9uQDr9Tx1Hv/ADFVYLhH2L8uD1V+D+PQn6GrmrX9xdSC4nTa23a2wBQy9vlAH8P/&#10;ANf0qnbmYydeTwF9h3//AFYOPyrampcuoi6llElkFa5w7MR5LcY7dT+nPt3NPt9PhuQJbiRdvnBM&#10;ZOQMctz0/H1HTqaX2oybWTcdnYEAe1SNfsuI0+7tz93H51Moy7juTrDFLeiJ7pgqzLuKxghVz7cd&#10;PT8OlX7ae20G+XyGkuFj2sI9u4An6DGcfj/KsEXdw8n7qRm2rzHt7dxxUqxt5XnsPnDY3q3v3Hr+&#10;fXnGKJUuZWkNamifEk9jrP260+VTtLbR6MCBn6qOn9BVG61y7nvm1N38t3bcrKqjDEk544H4D+ua&#10;rRb52bewUAHcx6d/8+nvQqSEqS26PgdPp/n/ACaqNGnHW2uxVi/oeotBqnmzWqSbbeQ4I+UNtJVj&#10;9OMcHH5EQWd1LcRMjJv3t0H0/wA//qzVeSWaF2xJndwcjBJzz/n/AAqSxe5knVkLH5Dwv8vbP61b&#10;itxeRJJLMo8pyTubL/Mfft+vfn9Y/tAkXeo2lV6ADA79T/n6d9DUrIQaRGTtMjyEt8wz/Dx7f09B&#10;xUMenu+xYR8zLhRtOPfOfX5eOOlTGceW5BCsCG3Uxkc4KsX4ByPw/wA+tQ2zmCfzACMcrtb8R/nH&#10;T8xYaSRP3UKdMhOdu4e/XGPT/wDXQbTdb/aQ21mYDevr0/oPz/APmQFc3qRTcxs3HzZP3h7/AI1G&#10;8zMqp5fEa88jOP8A9X+elOlj8tlaLd7sy5z1/Pn8e1SbZI5lki8tnX7vQcjv9P8APHavdAjMczuA&#10;IcDdkYXqfUfyqRFkUeYUO0j5RgdeOfzNIHyVhxtG4eh28njr/n86shBGPmeP+821scg9OfXj/D0G&#10;AyHTLueJZoX3BpDlV5wPX19v882ZtO1WwhWa/t5o/MXdFJLGV3AHqPX6+vA9ada+IZbIeRFJtXOe&#10;VOT0wMg9OOnT8s1b8R+PNT1jSoLGeTzFjX93ktgHAB/iPJx19ugrByre0SS0DUxZ7y5SVjEzMp6t&#10;u75zx/n+dRb3f5UVtw53E59PxAHPfnmnW7vLATjO44wuB9D9PyqTcIXWR2UjcQ36/wD6/wAe3Wt+&#10;YAkg32qyNLyV4G4cfn/n+jbiNhIrMq58v+Juh78+vHT3qaOxnubjcCBuwAFXo3ZfTH17DvUlzpy2&#10;rNZ3Lbj5KsGj+ZVbb6D0I9f/AK+fOu4Gaoicq6Mp67lJ27sD1+n8quQyv9nWNc5b5gqk+mDj8cfT&#10;HpTbazbBuGkIy2FVmIIPv/8AW5/SnTxi13iN/vMT8rDGB1x29+nQU3KL0RPMFtMWJAXzCvbbwe3+&#10;frT5bmR7mEui7WPylQMEe/TP+elVoRdlvtAUsAvy/MBhfzA/+uKs+SLobG3Jt42tjPTJ5H0PrS6j&#10;ubuo+KkkjFn5ELQmFUCyR9eOCT1/XAyM54zzMEsz3bMsa49FXkL3z+n/AOs1Y85YbRXVt2esbZ6j&#10;vknn+RxzjjOholp4f1DTJpLu+8m5LhY88Abj9D1BPTOO470vdpxukVe5Rkvy9sGT92yMRlGIwOue&#10;vToMdyTUEsck0vnGQKzsQ+DkkdyR/n61LfJJZXbWkwXYP4l5XGT/AJ/Sq/2uYsVkAZdpGT3Xnjvk&#10;5q/NENk0STb4xcsfLZ9uQC2emcd8jrjOSfbmtiz1O3sNOj8qwhkcNvbbGPUgA8e3Bx39KxZLplhN&#10;qsq7s4UKo74Hpzkfr+lm3aKKONkP4L254H06e/51z1I8yVySzO1zqI8z7JL8se392oxj7vXHTH68&#10;e9Zs0Ww7JUbbzlA33uBg/Tof85rYsNYubQulru/efu1Y44zkdgPT27dc4rLllndt93F5bfkD/wDr&#10;P5/iaVNyTtYB1hJBFCoZTnd8ysONue/+e+adK3nSh4wY0jUBlxwwHfH+eBSwCB7Ni0Lebt3bW428&#10;9ePf8849qdbWqtGrCVfmyPOY4x2wT69O3GeQOtXdasaY2/soby1jmjib5mxukkGWPA9PXt1z+tEF&#10;odscyP5bbdv94DrxxWvDGss0Ntf3gjjeTDBQPl9e/PI59QAPSo7iLT4riYwyrOqqNpORn9OvU9sY&#10;5waIVLaGsZFW42m2URbjGp4Xj5eBycgfnn16Vq2kKXcyyLhc/wDLIyfMOOB655HXkn16GjEIIXdR&#10;xG3SPdnGf/rY7/rireganHp+pRWVyolhbDBSv3sgfKSvzYyOR1+hNVLWOhtTtzakPiVb6G6W0MSl&#10;unQqFx+A6e3AxVW10TXb6ByLP91D97f8vUep/wA+tbvjTT2fVoLq3mDNNJ5nk9CP7p6nJ69z06tW&#10;Y95fwO3lzMixqVMccg4yME9TkYPX16j0zjJ+zXLYmtH32U7ffAjG5jZFX70bZVm9OOh79e/SlEkt&#10;w6R7VO1c7lyevt/9bPSnRtaMskpG7cwwu3B+ueCe1SPst9z+Uu5gV2cDnnnp3PuelaGLGQhTACr/&#10;ADHgKw6ADIx/n/GklZJbfaVZt2VJC4z83689uv5Uk1xHJCsjwthcFdjbQOPXtyf1Htm5FDYx2EeA&#10;qSM3ypznrnB454/QD3FS/d1MzPsYYwzrJIVXbhmYcjjp/n0Pfipr6IzhYoo2mXbtHlqM+xPTv+GC&#10;fWmwJBNOY1ZsfMWZjyOf1J44/D2qr9pntXYB3HzZ+9n1BPJ9/Xt71fxSugLE1ve6aqx30HyyKD05&#10;KknGOPbP9cZqpLIW2llZlPABbpz1/Lirb6ncawixymSXamIxMu71Pf8Azk9yea8jztH5EzNhVP3u&#10;4z1+v17U483Xc0GhGjMkaMjRquc59McfTP5/ysJY3GxUVT+8AI74z9PTn/DmoPNUQ/uz+874XHtj&#10;/PXA9DVlHnNv+7n3K0Y+VWJyRnH4/Ttz6VYDVnEbFTGgXbj/AIF/+vviq0k5JVgBuP8AzzUY/wA/&#10;hzTJTdPPuYNtB5YY+nGakMCKyhFYZA29OP0Hb/ParVgI72ZWTAK9Tu9z2/zx/Ki3nbzEfgKvCj/P&#10;0/TvRLZzu4cxsuMlW9Pb9f19xTIQqS+WCynZjtz/APW6f54qtALJndwSDuCthWZc+34/j+HNQuuX&#10;aM87WzjcP07dvwz+NWrOzvbyZbdI2kbdyjdivPP1yev6VG9jPDK0XlM0i8fdGemc4/WldGg21t5r&#10;tvKVeOnKgDg9vQ/Tr+lH2SZXaNHiUt975hg/59v6VHbXRhcr+atyOPx9v88U95XMgmPzbsH6n8v8&#10;k/SnrczHJAEk2MF3cZPmDjI657E/p79Ahi3gGSVeTn7wLDj/AD7dKjMj7MMwXBG1uBnr6D26e/vU&#10;ZkZOGT5kORgdDn/P5fhSsFyRUYqcN8q4P3qnuE09UiMUzFmbc/c5zx16fj2qohaXlU5bj049+KdM&#10;fNZrgqQq9WDDIx7cfh+VIqxcuoLAKTBcR7t2SuAV5GfYADOP/rda1sVWUxlgnRfYdagjRFGUVun0&#10;Pv8A1p0UgEjZGfRvXB9/fP4j6UWJJpJUuHJkHyqAPwA9u9AAMoRfmVsKjFRtH16//qqKMGJwz8dd&#10;vftj1+lSAGNWaRcjA5DZOPYkf5+maAH3H7udo0k+63y7W5PzHHI4P4f4GhLidEMQHy92Bwv/AOv/&#10;AD71GzCWUOsTFm/T6fp+dBIhDBl+8uflboc+5z0z65qQNWw16zs7L7EmnJy2WdlBIJAGMkZHPX29&#10;eSaNzMJiXbb838K9M8+31qsC9vIBI3PdoxyBjp/j9KfmZj5B/wCAsvQVPJGMroCZXg3rKC3y/Lt4&#10;AwD/AJ/yamfTLa7tRdWd0rMseJo+nPGSCfU9cdMnsBVJt8ZaMomQ33mH5+v9aWC7KSfvONy/Nt4w&#10;Rx6dfp61XK+g0ye3llSRkO0MinZuGfb8OP8AOTSuxT99s2n+D2Oc+vfPFQIzZyJlYMMruI7dP0zx&#10;3/m4sJF8wuGYHlV+b8c+tHKO6LUAa8ZcDYBtHytygPTtz1/rXRar4YktbK0udKkM0ckYVEZRuO7k&#10;k/moHQ4I/Dmf7QmispLRGXy2OWDLzyRgZwem0/8AfVXLbxTdJpq6fJM+1dwjy4yq4xjPOBjt3/I1&#10;hUp1HZxBGlZadPBanUby4tAGjYwwMuW3bj94c4J2nHb7uSMNjEd9iMfKRkZgd6tjPHPTpniq1xc3&#10;W/Ek7M275sfLz7569f8A9dNa5/dAY+YoO5OT6H9f0qo02tWJimWGIqdu5VIO5hjPQ9Pf/PrTJ3ia&#10;faqN5bfdRe2eO3X/AOvTDM0j7ZJFX/ZwevbpSzSRwyeWR0bHHb0GMf5/Wt7CLVrqMUM3nxwbsL1L&#10;Y5wec85/lUU06zBix+Zfm+96Yx2qJZk24hT5m+XgEZ9xTraIuCMEDaSpz1PPb+vb8anlSAcXD7X8&#10;vd2bbnkdasJMSiW0tlHs6CRskgH6c9OO/wDhEtldxo7taybW4RyCO2f1Gev4elRvNIdyXAY7erDo&#10;M45zj/8AV/OkBFcxhBtVSG6bhj09QcD071GkbscRoOeR7D61YjujIjxrCvzdcjr9KjVow3zMWU5D&#10;bQfoPzP6elaFcoxQYycvjGQuF6f5PtmrKSJLF5j5Zmzyc8f1GKhWRCQ2/wCYN8u6pJGjNuqwbv7w&#10;BGT/AC/z+lSyR0+WCoqMcIC3ORj0/I8f5FNjjtzb752ZJOw9v8/Tt17Kl3cbGCncrfeLe49Pw/D8&#10;qkaVplBkBY/wqjbevHQ/0/8ArVIFNofLkyJeN2Qq9KlWWYxrHvO0r/q88E59s88cfp60yVI1PIPy&#10;jtx+nX26d6VA23cxZVbhm28H9OvBrQaVwmkk2fc4Ycn0X/PHXPFNKBoFCoB8uWYMPXjjHH659aeW&#10;mxvkTH+7xnue3p/SiO1e8by7e2Zj02qM8/0/z+K2FYZEgkVVgj2t/Dhhn6/56URvjc7L2G5V7/mO&#10;Kni0i+kYubPlCdytxtwM8k4/n6UxoZ44t5h2q2QTzxz0/T/PZc0QIRGGfEu7d/e7f5/M/wBXRwRO&#10;+73z+8x/npUqwW24RqWVG7uuRkfX0wf/AK/ZkpjDYOD77fvf/WpXAjFuCQQVO5v4cf5/xpojLkx7&#10;hyp2tT+j+nH3t3+e1LGQAWH93+Idev8AL8qoBqQJv5Zm+YLjb9Oue9NSMH/UgNn/AGR3/wAj6U5B&#10;HIWfJ+9xx1x2pwiIO/dtBwQRycd/r60wGy2779sY/hB45xx/Tjvz+dROiqVJHDZPfPf2/wA/pT13&#10;SfLEg9OR0+v+ead5U0S7zH1bPTco9R09cf8A1+tADVS3aJij/dzzt4Genbv+tQyRCNSA248jd/kV&#10;YTc7CLA5ONqqST+vXPvTZLT7OrGX724bl7//AF/6+tO4FcQqA2Pm7Dg+lIYz0DgHrUska4z5Z+bG&#10;N3p+XSmtAAG3H5v9o9f8/wBKdwGug3bT/CvG4fl3qR8YwjKNx+Y45FNAeH/V7snqD1B/zmpGj8xV&#10;dVLZ4VVOM+n160XC5XQMxIx+eOKdJIdu7ePRe5x/k0KyM2XGN35D/P8AWhrfc7F16HkLVX7lcxGx&#10;3jIb/eJzU9qWkRlVlHHP4e/amSWzIVGwDDY9cUofdFtGdw74x29v5UFAI2bJEm4ckcD8f5UoiCBl&#10;L8Kv19/w/wDr1YjtWmbzFDeh+bnnrj/OP6tjhLrvnO1d2Gk9/wCn/wBf8anmAhPlOdoh2nPHHXmp&#10;CrXCrO6ZC4Hvgf8A1qkg01pSEUruPI3dB75HbHXnj88SmA2qeTNGzLnH3R83PK59Pzpc3YlbmdcQ&#10;usjAA8MccjHWiNSSqnnHbA/yatXRUPhYSNu0f/W5/n+lQuYhJsjIw3HX8unb9atSuUNjIT5lON3H&#10;zDj6UhiYKzqOMfMC3XipJI3WJJM+5b/GmRjdIoONp4OaAGqSx2ZxkVLaR+Y7BT8q81DtBGHX8ev9&#10;afkqCvzYPOAaBMdI+XwF+Xg5I9vzqN8M2T8xwNvapI7SaZC8RGAMvt5I7fr/AJ94XHllkYfKG557&#10;00MkgjWQY2KRnpn/ADzQH2vkHIHKn0/SiCWPAVpCozwf6dv8+lNYqW+Rv++v8/59aYFhxE478c8N&#10;196jmxINyp977qrxgU7Nv5Q2yNnceGH+ef8APNIhMjAKPUn5uvFSAzy3cA4Vdx/P/wCtSNAD85kA&#10;44qc2ZBUfZW2sv3j364NWrG1Ak8jymAK52uv+f8AH0qXOyAy2t5QOU7ZyPT1qWTSrhI1k8vaCSM/&#10;19q3006CR9q2cix7QSoAP1PU/X3Az0q3Hb2GnWXnSQNIT95cjnHGOTz+XGT6EHF4nsgOaj0O4lQG&#10;Nlbn1xn/APX2ol0G+tBuubc7QcfKfTrXZaJp/hzVDsvLk2qx5IG9SWOeiqScdx35H56HjDwxaaDb&#10;LNZ+IoWEyq3lAjcqgLhScY4GOM5B4PIOMXjWqig+vkB57b2CXDgGVY+oO7/P+cflYm0KIP5SyZx8&#10;zBcH5cc/j/np1S4aFpcrIR7LwR/n2qeC/WLkW7Mrf3sZ6deBkfT29q6HKW6Ajg0mJ59nl7uu1dxz&#10;jn6VoLb6ZE5+zWHnNvB+eQ8deNp6jt6/jVUzhtwET/KpLbW9vfufT+dRW9w8AyVwpH3m4JHQ/wBe&#10;1S+aW4FpvDyXYaTG3qNsffnP8ufp1qPULGysI9zW54/iZwd/HX/9X8hVY6tcDdEjfKW53KPw4/Cq&#10;00cl4FeaZvl4VSvX29qcYyvq9AJG1q3xsS1G3pzj5vfB4B464qOS9MibnC9/l4z9c/lx61AbRVwS&#10;f97b2prQOw2qPX+IVuox6ASSag0iGIcL059KhkkMj9B8zc/5+tIy8eny5pPNGclfzHf1qkrAOJLA&#10;tndnv6U0qDltx+lO8wv/AAkcfw010PY0wEC5wSD1wWpfk6Af/XoG7bkGmsSTyaYDtjA8n9KaDu4P&#10;ApzYVenrzmkByflFACnOCA1A+bhhjvnbQBhNzA+goGAMDP5YoAFj3E8fKKGjwFJP1oGc7R/jSsON&#10;oU/7vpzQAjAE/I3XrntRlslSOf5UbTn5ux+760m3J2qKAFLk859s0KVXk49KGB27vWgKQPloAUbm&#10;G4vtoeNVGc57dKXaSu8D2+lJiQNncSW64NIBMMevp6UbeC28cGlbaOfz96VSBglm69PT3oAEiJJ5&#10;5Hv/AJ9qNwzk9qkdvMBLH/dUNmmBeuEFIBOFGcY/GjnOI15b+7ThEuATwf8AP+fwprn5jsB2545/&#10;WgAOd+CPw/rRlthDNhe606PfkZk7evT/ADzR+7ZMAbR0+tADcEJwOf5U5d2wqv0+tEjqFwI+f71H&#10;lkpvLAelADmP7vmTbuOdvrUaDJ+98vv2oJBGT19BRt6cn1VaAFKgDIPbA+WlVV3fNwegX/I9aC6k&#10;cL8vemsVx0560APJ8ws3pjK8DNNClG+YY/3ugpMDBkwRn07UfeG7b/47QAqjbuBI/Gk2OvT+f6UB&#10;Q/G7GFzzR3yefo1ACoNxySv1z+lIA27IP4elOjjGQy8f71OEL7dwXd2GFHNADQr7/nHyk/wmnTKx&#10;Ub1AVf7tOZJcjKlWU/McHj3P+PvTCN5253ep54oARsbuOvpjpinIwCgSN6laaM4yu4evvQpycr96&#10;kSxxQMfl6/3s9+aE29c/U56+9NACHDH8O4pyIc4X73TdupAgRCysc/5z1pQu7lmPJ7dv84p5jyvJ&#10;27f8/j/9amkRjhV4HNBQwvtOCcfyP0pdhwBu79O/0oMbLujb/GhdifK2WXGaCZDmPHQ7scYqSK6a&#10;NTEWznjjj9ai+ZTjcPm7n6etARQCS/Tk7RUkjxMBISMc9M4pp+/kN827j9KaIvmzncBy2BUzW7Z/&#10;iOOSG+n8v8aNgGRYbhsjn5vl6Uu3By59z7d/5VHJEcnAHHHA96MFv4Dx1w1UMmkWIhcNz/Fn/PX/&#10;AD702UJncF69Nq9PxpiwSs5Ywso9GH1/pmpYIpGkBgJHIznipEDbGXajZzjHSnyHyLdTnc0n8P4U&#10;k8JEm0kdOPy/XpUfmFk2uenoeaQBHMVXG7cvpn+Qp0hy+C31P/1/WmISynjOew6U+KPzFwqk54Oe&#10;h9s9qYDWXIwDu/vEdvpUsDCOJpIyuGwPmGaXyZdrKFIP8WRx0/pTAjKpIAVum3v9ancBjIgHzSf7&#10;zZ/pRxnFDxyquHbOMDHXn61JFG7/ALscHpz60AMTG9mCew780rMM7W546NxT5rf7OPN+UYHzKzA8&#10;9x9f85qIthSP4TyKCWPed1Xdj+LCgdvpz9KQGVI8N+C7f89aV7hZo9uz5unqSKRB8ojPK9VX3/xo&#10;GhrsifMGH3vvfzqWPcse8kndj+Ec/wCf89qiMe47Of5k1KoKRYYnrjGP04+lAxdu3qWHY8fdP8/8&#10;96YwC/vELBtpwcdfXJ704qyjBbavG1sf57Zpg2smMgr/AHmPQ/5+tACF5S3y/KVwd2e9K0hK4Eg7&#10;GkMMbKzs23b1yaUCILiMFh/tdv8A62KegCwz8tKFOOnzDORS7s5aRhuZs7hR5W1cAHO3O32z0oIg&#10;ZdzKOegHH+cUtADYSu13I+Ufw59/XtTowMlixPJ3bj1/Tr/ntTfKRDwf4eu6nW7lZMOufr6YpASG&#10;8lSNVWY/KCPvdB0qB3cs2ZA396rvlW8XlyOAfl5x25/n7en1p8cltsVlhbduBY9hx0z2+v8AgBUc&#10;yXQDORiG5bnPRulPnEGFMLtt6/OvepibckRtaYbu+75j6DH0/PtjuKYYrlZRGuFbIx9fXP656+tV&#10;zAMgjvTD5xjYr0z+n/1qYLeeVNvH+0fxrSl1R1svsptoV4I3DBPIwce/Tp2qpAwZjIdzLz/Fg9ev&#10;vUxlLewEE8MqjAPX+HH5U1EuGVlz8vXn271OwDOUOdvTdx/kU0hBzz93O7t/9bpVgHlSKjES49gP&#10;vcVLb+ZAjDc5DDAwPvf/AF/8+tR4WV1bHXn1/XFPVi37thuUNkqvc+3+fSkBJFCZhvVsOp3bvX2z&#10;/wDXqzqEVvawqHhUPt+8rZ78jgDj2/PnpBLKUk86OQL827OM9zz/AJ9KhaSR9qpMRlsqytjB45xU&#10;WbYEwQmNYipG3n5uMdB0/wA8VTlUNNhcjbw2cZ+tSFJE7bT3Ujpz3phDIfMY/wAWPu1UQGFfLG3Y&#10;HyvzbecU6PaOCwbrw3b8qlXygd+crj5uO3p2/T1pF+Ybiy8tkjbz9KdwE+zxtt3qeOPqKd5TPGzM&#10;6rtz/FyPr60gDlsj+I56de9OP7ttu1gc4z+XShAOWWaKLt3GdvORj8P/ANdJG8giwIu/z/Nz0yKY&#10;VTbhWVTj+Ij+n0/wqaRZJYPuYHBHP4dP8mhgJ5/mclM9VUDvx1pDIpQSunJbODnj3+tNYtGGdo1w&#10;eNrKOpHt/wDqpr/ux/Ft3A7hxj/P1o5QFlZ5f9Z90tn6H1FPhCD5jH1/PHT8ahKnl2kXrnbnr3xS&#10;yuqLtG7pjLUWAnuLhSnygADHsR/jUcLNh1V1x12ZxnnHpyMfTqabE6jcRnd157dOalTBTGWxn+H1&#10;yM5454/zwaewDDEGLORj5sgdOuf5fz/OnKSjhVdj0KndjJ/z+NMuE8mUAq3ynJxjOc+vf601W3Mz&#10;bv5UgH4lDBNx9l9B6Usju0OGccEYO0ccf5HWkt181xuC7d2fdu3H+f1q09nGFXYys/TbnP59en+e&#10;Kl2W4DVvvOtUtp/urkKw5JOenP16etQBZWkZV/vZUbeOuP8AP+cPkC26dWXacMwb26kfT39ajadn&#10;G4Ly33sdv8/5FOPkAYZtx6kvhtq5xxUkUM8Y/eDb/e78f5/LHtUZZEkUwt+f06f57/iKc05iHzAK&#10;Wz3PXkf55waeoFie+M0K2xk+SPIRU7rk8Y//AF1WlDEeZhQMnccDr9f0qW0WR1eWSXO1MD5u4GB9&#10;cf8A1/qwYddwXLNnA2Acev8A9YcVK02AY7LJGUcgjt83+H8qafvZjkz16Hpx6+tNLSs3AJI9ew6/&#10;pUjQxyxsWZs/wkj25qgHKFLBN+3oRu6Aevp/k06V2hRVj7EjnjcP/r89qjMDhAG6k/Iq9vXp/n+d&#10;MLTFl8xD94n5l6fSgDb0jQm1SwmuUlVfIHCbuST0IGO39OvOKhvdKuLOyL3Vr8wO1kYcrzjH+f5g&#10;1Vt9Tu7ZsJPtxg7eOMgfmOB19PaptQ1afUGAlnbDL/e38/n9eMj9Oeflqe08iby5jNygVvLb+L+G&#10;rMUcYt1EbnJbHydBj3H4/wCc1EIlC43A+zHp+X+eKvxaXBFpgvPt6spZf3a9fXOOOce/fg9a2lJR&#10;KKlw087qF77QduBnj2/n3/Wr0ViILOKTfu3NgKuSeTyPbvgdx79KkEls4UoDyv8AF654/X29KdNN&#10;c2wUMm0c4ORn6fl/+rrmXfYCWWNnnk3hc7fk2qeuc4z3OM+v+EMatHEy+VhTlXPUew+nepIZ2ZmZ&#10;pFLY5H3uw5z+mM8dKjTY26ZVkb94B/Pjp14PpQgIWZVZXjY9grHj/P8An6UxWyu5M7ff+Hkc/wAq&#10;kmUmGNiD83Kgt6/5/Q0+eCSBVheLa6/3lIJyB69u/QVpzARySYDMzfL09O1SE7kbL/LtyvzHH06/&#10;5+vFRlxEghG7acnoOuf/ANXf2qaC0Myk+bu+bnaw/L8u1SA1CNrGNm+7kBmxzTZ2O1BGMLszyScn&#10;/wCtUirHHblsbh/Ez9+ozjsPy4qEM4zsOceqnn1HT3/DigBzSyBfmfccDI5x+H4c96dGpuQz4bCj&#10;HOeeOn+f1oS083h1Vfmxhl29x/n15FXhpjWMW5tzLJjbsJwx5/z14xUykohco+ZtYskuOTjnH+T/&#10;AJ9Mvim81PKijVl69OfpUoVoGUqjK2cY29cY7fh61JFD5ztPiNZuPvEbW57eoxxQ5dQKt0I0byoQ&#10;qLyfY9PrTTsjfdgfnjHv/n9OKvz6HdOGvjGp7/e+6McEH+X/ANap5dMkFsq30aqyrlWUgjvg56Hn&#10;PT39Kn2ke4IxySzhTEcleT3HqB+H9KdMjBtg+7u+b5up457Z/l39a0FsoYZVMwHmK2JI+m5RkdOf&#10;fPYfQ027jt02x4YsW/h577e/J6Y/ryaPaLmAqzWIMsYjXzI8fKq9u5B/z+I6BTavDN5TRBmZsA5/&#10;HH+fy61ZnmiVWxwNuRsAPHXbn04z2P8ASupEbNDmP5mI+Xvzn0/wpxdwHhU8hmmkyRnaGbjOP5g+&#10;/wDPiL5hOJCQW2qCoPX8a0tMutIKtZX8MfzM3zLnr2OOeB19fftTdTWzgvvMspF8oyfu2ZyzEYyO&#10;emP584qOf3rWAzZVkt3V3RguNwPQYzj6Gpw0IiIWTDHjaW6e3sP8KLm5gmljLPtbIZ3Ddcd+3bjP&#10;tQIIjc/6PLnb02/z9M8+tVfuPciLKpU28p+91x79eP5VfsbSG3zezyKyLwFbIUYOCev54qXRvDE+&#10;vmSa28uFI13b5JlGOfU4yfUdf1q3Y+H9NvLtrK9vgR081pBgfMeRyAeB/UdTjCpWgrq+25N+hlXU&#10;ltfxD7Pbbdrbtyx8Ae4HHGev8s5EdsBE+WZmlZ8bT39COR3x6/pmuus/hfJJvjstSCOv+sjkbOW3&#10;4IPofu4DbTk4GThTj6hYfYS0qHzFK+V5zttGCT+ODj16/kIp4qjUbjB3GZs0YuHEpnWMFhlguB0/&#10;rWro/hZL+4U2lxEWCqzN5nABZQM9eQT79PUgVh3c83lsFuGXhsLjbxzx/j/kU+y1Ka0dU80fu2wX&#10;jI5wc9jnrjB6f12lGbj7rGibVLWazleFSqtHJtba2M4xyM84579gKItOunh86ePy42H3uxPXoB9e&#10;/wCmahuLy5Lb93y7t3r2x/Q89fpU0d3dYVZGyONp29RjP4f5P1Pe5UIR47mFV3We3cvPI5GPvY69&#10;89v8ElM7RqjO0axrhircAZIA5/zzipprmKJjDGqsrNhgcg8jHPoB6cY9scNu75bltzBvtDsMZxhu&#10;PvdM9+nOfX1nXTQC/wCHNa1Pw9eM9nqCtJtPkyfeVcqR3HBIbjqPXvi3eeJriW/W48/b5km6ZkAP&#10;ByvGOTwT1x1/GuduJWIJZjIuAMBuCc9Tx0z79f1sWrQCDZIeVb73cgfh6jr6VjOhTlLna12NEdJL&#10;qt9e3H2vTJPMWGTcv7oKQ/dyBwD+voc5ptjqEGyS/S0WN448MobcMn19V6/TgEnPOFNfxxbo0kO1&#10;0VpMLnjCkjPXsMfTv3ZDdyzSsrM21CQv7sYA9evr6dyemBnP6uuUOY29Gh0uVZprp1gbgx4YFn4P&#10;HPB9fp74NW9QXw/PH9oivh5kfysrOdgIUY55LYPrjHPbNc01rIJFLyYG3c244z69e3H1PSobpIhj&#10;7OSqnaFzjG7HJz/+rj1o+r81S/Mx3Ltzb2TRrLC7SSL8zvKvv685+hxgnv1qGGAR3gW6hUqy84cZ&#10;z1xx+fb8OBTbuCOK7D+U5Tavy52ndgZ7dP8A61QMr+czSWp3dMq+OcH2+p7cD2NdS+G1xGjbaTpe&#10;oTGV3j4XdHH5n3vzB9/foehyKptYopykcRbbxu5HTv8A5/8A1ESwKFdoANiLt2yHaR0649f8KtQ3&#10;NvGTOqszEjy2DDgY6ZPTGPx6cdayblHzJ0LUGnw6no5ZbXaRtEki9hwF5OPUdASfYc1VFkMeTDCz&#10;yQtuZsZyPuntgf0PQnAp0V48TtBbxIu4hZEkxyuc46DPIz0HIqNL64LNyqM0mW6qSMcdMn9Tgnmo&#10;XNqGh02naH4cv7O3WS2EE4uFVpC+VAPHzN91R6nqcZwMcXrq8sPDN55cJe5byQNzKT5ZAACcf4HP&#10;U5yQeLn1t8qDLtZVAyqkY68nnngn0+9jpmop/OuI8KxLbQSu45Jz6DPv3xjHoa5ZYOVSXvydn0/4&#10;JSlbY9D1Txf4Wm0WMC3VnwQyqqpsJOeNw+7z6qcngcs1czeajpjAFFjZmDD5G+RQTnH5fjzjqMnE&#10;SSUQeVLZhVWT90zPz15Ax7Y9SDVYDfKJPNKLxwzZIAAx+g49PftWHwNOimot79xuodFqN1FqE6ww&#10;IqkDYJWxkKMDB5+UBcDuQMADGK2NJ8WQaNCmnSWi3HyfekVfvegAIwDtAxk4OCOnPCwtFIVjLr6n&#10;0A7/AE6cfQe1CXO8+SqN8zBdr/3ifX15/Tn20qYOFSPLLYFO2p303xIuQJ0iNuEnUSMzSF3RtoDB&#10;WJyMj5cHrnBHOay4vFr3ciyXOozY2Y/ebto9hgk7ffuNvHWubmvbKSRDcxtu2s3bgdeh6dfx9Oa0&#10;rzxB4djtIYtM0Ly5o1UTNNPu8yQHkFSowp298kbuWNZLA0aduWG/pp943JljU7yGaZj9sErGT/j4&#10;+7k5z07naFOD0xisuXVrA3LIsihGx5n939Mjv05/wj8QalbaxJvaKNSkajKqBnA56Y5JOce459a6&#10;2trNdbpyUG4iTfnOe+P19eQeK7KdNRguYk6bSdZ8E2dnLFe6bI0rKx8yOTaQSG6Zz0OM9+T/ALJE&#10;P/CTeHTeStPayKkiMY49wBB6Lzg9B374xgg4GX/Z+nCyhCXi7mOXj+YKh6gc4zxge2fwBptjptxO&#10;0rCRwvDLG+7P449uuRkD34y9hRu5Nv7wuTalq9rPcqsc21Gdgdpx8h9cD65A4PTntYl8Q6Ibhpbb&#10;TSEkjYQRmT/VHI+ZcYzj5uDxz04rLuDpzXkQjVlj8zJXJUtwOPz/AB+vJp6f2MXcuokVm+Xcw/LJ&#10;Ht19B0wa19jT5VoybkGoXsdwTPGVGcKyM2V6dV9O3+PGKorKoHmp/e5VV4xzzz2+uetXNVSxiT7R&#10;FAPugqyt97p1P5nH/wBc1XXyJ7f9yjb0x8x/hxznjp+f8ueqny8pRJFcwpJ5rsvCFd2DxxnH/wBb&#10;n9RhTfxG08lII9pz8zRLuPI79eB09CaqQrDta3k3bgSfu9h3HPXGD9KcYrRSyrJu5x94fl16fT2x&#10;mm4xuQx7TQshWONfmJ3beM98DPrx79vWlScsjE7mU88/dGDj8vr+opkdopf75O3llLAZ4z6fz/8A&#10;1WZbfyVjlSdH3LuwvVWHbB/Afh65ovERVRbfcInb/eXcAcdvY/56VNNavbssckq7uCu1uMHv+nvT&#10;likQrBiQNno2cEH0x3x/Oo555GiD+e25VIVVYZ7Y6fX607u47saxa3w2AV3Mo4Gc9PU1Y0qZ4bmO&#10;aS2Z40buvAJGPyzzjvx9aqr5c25oF2sjZbGAp/wP0q1bb2KiFN7L94L90DOAfcc/lxnnFKT90Q3U&#10;J7u4TLhm5b7+PlG7oPpz/hVi0v3tZkvL+IybGDfePJPTP6/kKL61uLe385t3lyYbdx8wz14P1wOf&#10;xqmsUzjaiNtY5+bG7PPX9ax92URNitcvcXPnybdxbJaRck98/wA/0HPFX5XAs4oY23b2y0aNhfoc&#10;nnv+mfQZ+xQSjpuI6t0HXpx/jTg7RMkSDG1uGXnDAg54xzjt9PUGqte1gR1mnfBjxBqWjxa4dWsY&#10;PtCloYJrn53O7BA4xuJ9+MHOOKyNb+H/AIp8OW0dxqmnyLCwYR3McgZTj743LkcE/j68in2Him+W&#10;1hs1mZVhf+7g85z+H0wc/lWxP8QdautGXw8kbNaoipCsjN8q+4zt5PPA5PGOc1xuWOhU1aav2tZe&#10;ty1ynH3thftcMTayfM2fLYZIYDp/n26ciixsb2b90tqytuXGE5HQD6ZyPX9a7DT9ck1F5EttNjjW&#10;JmMkcjB12jcSeOOh/hHAz0HXOvvEU13cyO9kjdlZF2gbuuBkg8cdckD61tHEVJe7y/iFonOx2Fz5&#10;vkMH+U4Ygdff64/OpbrQtTthGl0rKrJkMy8EeozwRxxV278Q3UqebPGm35t21FycnJxn1PP1Pemw&#10;XVxqcm2Ur23b8gDj/D8RjsK0dSpvYkalrCkasGVdy52xt0Y8YJ6jjP1/EYrfZkMrPHL5m1s7l/HP&#10;v6dc/nWg02n28TSOm7dtMP7zOWyNxYYzj09R2zkhtvc2TpsVGDBvudFAweBk9B7+vNRzS3BkN07L&#10;CstrMY2+95fQ+gwP84zUObi6cXBk3sy/dwWfGOvPPPPrjmtC5WwtAJ3gPmSR4Zey5Od2COnJxg+n&#10;XNVLOWNZfOiZt2SVXG45z298ewHHbsoy926QmhJIpIomdtm3OPufd6/kPT04692t9oW2YArtb742&#10;jpk8cjJ78H09xnV03TdJvblY7m5aNmUBk54OTzwPQ44x7e6XGjwXCLaocRrwJCoyc4J9MD39gaz9&#10;tHmsyDOsY5WZnEat2bMh64ODjjt+v4imXMV5YkbJj8uPmUZycdee/wChH5maKxmiXbcqw+UqeSoP&#10;Pp7Efn2zTZWt3I2FlkIz9R0zz+Hb0rbm97QChOjlFVWxuYkrk5I468c//XP4lpD5P79RuK9Bux3z&#10;x69R+NWZZlby45Q0e4MAy9/T5f8AOadaW1ok7CWVlG8ltxzjA69D+nP6Z09p7o+Yh1CZrz5FZWKh&#10;fupxjGT+v+e1QwQSBNiQE8ZZVPAzj+v9MZqa8gdJ+WK9QGDblKjgY9Rx+nFOh0+eURpGnmHd86F8&#10;c4xxn/6340KUYxESaVa6al35etmTa0PCov09xjjHU014midoyMomNqleDzwcHryMdx+FSfYZYJY0&#10;RmHCt5m3Py9cjIHPf+frU02m3MihII2JUZxuzkA/r36jOcDGazclzXvuPluNiuHkgYPbhZGbMf8A&#10;CQR+HPTGO/tyKriNtrRzzM3zZ24OFGOv4dPUc1DI0yNJEqD5WLblUHPPp9f89KkhiiZlklT5mbIZ&#10;ht3c8gc9ec/5FVy8oiwIWezkLOrRKQdgkxk/1A57cZ+tEcUEki751QSNhtoPpzj3689efaomSd/L&#10;e2tG+7wueT3/AMOmaS2muNzefuby+Nw4JBGcY545Puc/lNny7gaFrZ2V2zeZMVPmfLuzjGeQcZ6j&#10;3HPHfIotDJ+7W3X7rc9G5IB9cfh6e4qzaXiTSNHd7Q/3V7bD1GPrgnHPXjOeWWun317LJFZJJKqq&#10;WbDZ3dvUd+ePQ+hqYuUW7smL1IhLFG3mhAvUyKz8L7dOhz+XTvUazSXGswyWbkSSZOF3HHUev09c&#10;CnoksMirPCWG4BvmXkDsT6E+v9KNM1aDQdemaeyXZPHtR5JD+7OOWyO55+hPccVutnbsdMH3JvEs&#10;d79ojdmZdq4X5einkknvnk++fwFGO7KxSQMZWiK9Wb34z29PX2rX1e1j1G2WeF/3kkYWSMYA4HX3&#10;Xv8Aqay9B0e7uLxYLi3dlZwzbWxgD9BnPfPPHU0ouPs9ehdS/NoVrcmGcNbSoOSMSfxfn/8AW/TA&#10;1oI59a2fY4CzfeVY4efc8A9ABj2z+PcaT4F+FkokXV7i8URwAs1nKNySbgN2GBO3G/JPoucZqh4t&#10;0TR/h3q9vrHgPxIbqE70jZgFkiHBAI3ccMCGHPoAwIHH9dp1anJFO/S60+8y5ZHIXllfRLtnib5g&#10;NqMpHzdz78c8Hp64qGezAKvNcrg49Mjjp37e/wCtamqeL9S1SRri6gHlgMirsxweSMYwOv4buBWK&#10;spMnVecfNuBx+PPGOOTiuuHtOXXQiRaZLXyvJll3HbmNlAx93P1449OM1FJZRC3DIxH7zO0dB6c8&#10;Drn9PwluobBUjFtM5dWUsjKegA5HPH/1+MDg13kuFmy0WOgXb/FkcnHqfT+WOXHyJHWMd5c3TG0l&#10;Fuyr80iDHHvj1OAP6VJc2rWs7LchZSx+WRfu5wCcH6DP4/jVq00pJ4JED7pWXDJxyc4B9yMnPYjs&#10;OSKNw11b79OKrsXscZ6/r9evP4VKlzS0ZoWdMs4D/o7pu8wE4B2454P1wOnueD3guNOutPlZLteN&#10;2FKNwcD37HjtnB9+Y7O6uUdZYgwkVvlZW4I+vpn86sXF5HN+6NwV2gKVds5564HpnA6dePSq/eRk&#10;BUuYbiNVT7QzM3zH/Z7A9cg+/wCVSwTyxwZEQVV6fL8o9M56/j6/SiNpJW3M6/P2b+If/rzznt64&#10;zYkRCpVo+RjazKMv75x0Ax19Pc405u5PMULyd5pFZZWYD+8Pm6Dv9enYVAsrq3mqnX9P881Zm099&#10;+xxt/vI2QVPXOOvp68d+lJdWsjLIuw/uyBu28E9xnPv+laRlEoteHYpbjWYIxtzK+0qrYG09v8+v&#10;1qPWCbHVJrRFX5ZGX5cjBB4Hzcjp3/SpPD1ysOrWdxtk2rdKx+f5jg+p4z79OefZviqCGDX7gr8y&#10;mTdF3LZHqcccjt79+ZX8W3kV9koiF5N251yTu3dlHrn8RSSZh3Dbht3O1eh9fr/nFQwShOYosdM8&#10;/jSlDIfOLLvb7y+n1NbEli2eOSLc5G9IyvBGORx+ozUYZt5a3BU9B2ye3T/P8qmtLeM2zCTYrKue&#10;W+8cHnpwB9e1VsiQKcfxYzycjt/OpHuPyTEwEntt/H/P0zRtDytIX8sbsN/Fk564/M/p9CEsYiiH&#10;noob0wenvUccqrujMbB9p+ZTzigvoOchF3bhjqo25/U9B7f5KZDJ91mz/s/y49MUkUi7ikg6DG0t&#10;1PfJ/wA/4jzMnX5h/u9ee/8AKixmWLXyZPlkwNrEf3scegYf5ApzAxoqTHOcH5Tw3/1/y6GqUYky&#10;05HK8nH8J9c1KZC6GYsfl4b1H+f60uUCzH5fk/vZVMi/xZ4GQO5/HNKeFxjleV4GevGev+f0pl0j&#10;H73PGSo6MTx0/wA9RVu1gN/P9mlufLUjPzP1+mSBnjHPTj3NTKNtQGSxgtIoDA5+ZfT/AD/k06O2&#10;aYmRE8z5M5Vie+MjPvx+dLq9g1g6+YAwz8oOTx+IH5kfyFWtE1Cz01/tPlbtyqCN33W7HP4ZwMHt&#10;xzla8t0BWe2kkU24k24b5t36nj6dutVfJEbnJVWX+83Brq4Nf0prT7HqdjEyfMVkSMFkyp6AjnHB&#10;zx0I6Hjk7xbczsV3ZbHy/wCRyMf570U5SlurASyMgYlmXcfmUqo45HpSkzW6FQ5Xj5lzzyBjr9RU&#10;SBZHwI25+5jr+H+cflUhysIl27hG20MGPBx6fn/OqGlcm0/S57yPCMq8kZk+mfTj+n8m3dpcaPOY&#10;LnY25V2sj5xnv+PH196d9sltEaNJWGOMbhkY9arySm9n/euPTci/0Hvn0o9642BlRlViXVTw2768&#10;fpj1qS3aSZ/M27sfd+bJ7n3qF5lMjMHEjbs528H/AD/k1JHdfZpPNWJsq49vTjr/APq7HpRYkVTv&#10;TyiMdMK33e2Px/n71HGVZSXG7chBHQeox/hj/Gku5y0rSbmZeFX6D/630/ChZpAWWULyP4f4+en/&#10;AOunYCxb20t4PLt7ORnVcsVx8q57kfX0/oK9K8J6npfgzw6L3Xvg+z+dHIkd7dK3GVjwUyduRk8e&#10;jjkHDDzew8R6zoyyDTbloftELQyOjfeU9VJ4yKuz+PNfl09dKbUibZM/uWbcMnAJ5+6TgdP7o9BX&#10;FicPUxFova/dr8ij0fVPjf4NvtFbS9G8BW1qouIxuvMTyGIEuRv2LghgMkDJ7bRkNxms+OdO1jRf&#10;sn/CPwJIsob7SqhcgJtxwOnTv1Ge9cokiIclvvZ+U9/8/wBaazPEwIPykHdyOf8AP9aqjgcPR+FP&#10;vuwuJI5in2xsWVW7/Lk9P8//AK6YN6sr56YK8ZHB/L/69EiySbZ5ATzt+Y8j2H+f/rN818qCO390&#10;flXoIoczvuWSMZbZnKgnn+taFhr93p0RgghjO4EktCGJ9OSPp+vrVGZiIlZPungdsZ/+t/OpdOvU&#10;gkEiRfNkbV3DLj8R+X1NTKN4kyFlc3xMixKuecbeOg4/L/PpJFHLOrRRJ/B8zNJhQf5cnH1PpVzV&#10;jHO6FrSGLjDJCBjAUfn39+/pWc8LEiSBvmXlQOAo/P2/X6VmveRIy5sLtCA/94AYOc84/wA/4UB5&#10;SrCMEnuo/WoXk8uXcpyDw25s5z+HHSnI5zvc7sKR8pzjnOP8/rWnQtFiJ5V3ZcMytlcqdp5weOMZ&#10;/DmtTw7rbaG/2qGMMN2GRvlzg5Kn29ueR+WGjo2YMYHZdn+f85oSXD+UCrAtu5UZ6VMoqcbMUjv0&#10;+MBmvfP1Lwvp8sO1xJGseCxbOWyeehP046EAiPUPiP4Xv7B7O68H26zSfduI3K4/u4GMDC9Ow/E4&#10;4oSzM4lJHmBsH1x/k02R0cbPL9AvP6D9PfmuX6lh+bRfiySW6uYpSRFEF3DJbd1/Tof581EXRUH7&#10;zBOMrjBPP+f/AK9AjICyqOjZzn0PrTra5iiZm8rzPk+73PIz/X6cV020AYCuxlM+FLZX24xk+/So&#10;mZBH91W28t7VJceXIVZF6f7Yxz/9b+X4Va06bS4l/f2jSdT94jdntj/9XH4Yd7K4FYBNrNvyowOn&#10;P8v8/hShUkXYu7coyenH4fl/kcTXN3DPIGihWEZ+dVyB16/Xr/8AW6UiC2+zlS5O3JbGATx6dqLl&#10;KJW8z5B87fe+ZR3P+fpU0OpXixtGH3DGSW6gc5H+fXpTZbWRZAQF3fwspBzzjH/6+f0qJYRAdzsP&#10;XG/26/T/ABqvdHyjmJM6yMvlt13f5FKMlcoDwwKsygH/AD+NQEmR/wB4WbuRx/nH+fSnxsmW2qw4&#10;9uc8f1p2C3QaWKfKCvXpj68fT/Cl8jBcCQ5zk7f/AK9PGJAwJ2qygZ/z2pjsPL8xBu3c/e+v8v60&#10;iBYoU3+TNuzuy1WLWSKO2aG5+XcAdu0HJx9RioFbzsIM9QV3dB0qWZGR/KuSo5+Xbg89cZ79aTAr&#10;kSOSoBJ6/KeG/wA4p9pAJyxckKq9hyfQf/r/APrF4SOV8yyBfkwN5NNMXlDy1bHr23enYjv+FMY1&#10;/MmPzTc/w8bfp0/z9aaqHcyoPcMq+/8An6UOf3Wdq+3z9O5qe11S4tv33l+7fNt3H3/z1zR73QEP&#10;tFljO26Qr5b/AOrZtvB6+tQ3kse/YkiqF547/wCf5Utzql5dz/bHm/ebcbxweR+vp/hU1rpt1qe6&#10;adfLEY4aTgdelHw6sshN9cMvz3O5VXp+GMc+w7VC00ty20ln57np09Km+zwtL5QLMo/uxjA/Xios&#10;nIkKLtJ4yvBpqwDd5Zto916/571GQfMxIhB6fUVZlj3vuPRjjPp7fX/PalkY78NFtVlHC/z/AM+1&#10;PmJuRw5Y+Wu3aVx8v+f85qJgVYAMPmPG0dT7U9Wjiff5fzdcev8AnmmuyFcF+S2T7fz/AM/o+pQ5&#10;d4mw5wQecdqljtFum++Avru5A9s+/tUDy72AUArgU5SQpHY9Sx/XpSdxMsyQjTJxD8sm7o2M45/z&#10;1A/kaqTyJLKxTc2c845pzIp/j/HtipILQvhVKfNx97p9SaFpqxJlb5Gk2oM/7PrT1tnkQ7em7A/o&#10;P59KtR2EoVkRF/2j6/55/wD10fY72SNZBF8rHLbcAAY6GjmXcopNGSMydQe1PgVoXWUBfl5bjgYF&#10;aEHhrVbiNpj8se3lmPB5x1zyM55/+vViDQLhywlj+65Utu+Ukdfwyc+1TKtT2uGpHZai8SKWiaTv&#10;0BK+5z1A4NRvqLLK/lxkIzfKOmD9Of8AIHcYrdi0G4kPkszGOMBV24YAZ/pn8uaW20exij4T5t24&#10;bm+8oOfQc4/x9q5vbU+w+Uxmvbt42eI7tudx5yD6deuf85p0+q3bDLRqwHKqynB/2gD69ePWtW4t&#10;4ZrcO7xsQzJuZsgH8uvX/IqrJbxq6iRg0bNu28ZHTnpjsfc8elClF9B8pny3l2pIt42LOMHkn5vx&#10;qu8mpu37/LZ+6uc/5/z9Dqu0G6ONYizMoVl2+/tj/wDXUSrAEU+WWVmx8y4x7A/j7dquMvIOVkdv&#10;ZzNGrR2xj3nlmQgc5yenTj/PSo5IjFIDn/eJPD854GPSpLtvKLpEpXByPm6E9ecc54/lUMcjGMhg&#10;26T7x5z9fp9arXckle93Q7YiFwv8QPJ6ccen+elU3vUjiC7t0nJJAxip7q8tIyyrC24Y+dnBzjp2&#10;+nfvVV7yzFvtW33P/E/XH+ef85FVGPkBGl2UVisKsWXb83NDX9yY9mQo6duPf/PrUMs5f5CBjt0q&#10;J5GPNbqIEvnP1Y/7vtTWmmbnfTGJY5Y96Bt6Z/8ArVVkApz1amkjuaDjPX8aOgye9MB4lVOi9O9L&#10;JKX52gf/AK6jBA6igHbxQA4SMowG4ppJx1pBxSd+aAHswZuP1pQVxn/IoZGJwcmjPG0+lABu3PnH&#10;fvQMjBPf8aAFxw//AH0KX5M5P1XAoAQnnrQH59R6UoYgbFHPXNL5hPzHp2pANGSMD8KFcdWGec0A&#10;DbkH6U3GeRTAc0pIwenbmne79ugNMOCM5o3KOf020AKCVXcD7UbuME5zSMRnKjv9aXcNuM/higBw&#10;O7qf06/54pG+7n05FCthcHHzcfSmh/myaAFOOVNPjjLAkH/eGeTTM4+QNTkl3nDFh9D1NICaMxld&#10;0j5UMcDuKSaS3eMCONg27qWqWz+yRy7ruPeOgUMcH8ahuGhZflXGT9eKj7RP2iP7rdP4eaVRnaxQ&#10;f400gnCA+/1pQQFCsPpVFAQwOGXH+9TmATG7qRTcgc9/pQHCnaG/MCgBSuc/5P1pWCmTA3EdRx2p&#10;8UoZvmVWHTnHSnCQkcgZ25/z+H+fVAQM204UY9aX5l+Zhx15PXtT3kBTC7T1JzURlfoW96YDmJD7&#10;jkc/l/jSDPyoq/8A16VMuNu3+HqcUqyEHL8dsEUAABBBI/i796a8bICpGD9KmjuJAmwNtH96o8n7&#10;7D5qm7IuIzGP7y7epHvTvtBdsLx82RikuSzDnH3uy9aEHHB/WqKuST3HmPg/3QPrUJckDH/6qdg7&#10;ct654o2gHcXyP4qlWFzCBG64p4ADbPlPrSgYO0nP15/EUjAg7mJ74ouIbjPIP3alQyCTIZj278Uw&#10;sCM46cfeHH+f89aedqtiNh8zfe3H86BxFD5QkHGc8elRnAl2r83PA9/SjzAG2kk49utDllbIYK3T&#10;5eKCgaWRiUC/KcdqczlSxQ8dPw/pQsZYbgNoPDex70wuQcZzn9aCB6AucqvCjDMKkaEZGCo78t7c&#10;4qJFc7RleP8Aa6f5FSQKrffPIb5c9Mj3qWIUoeU3fNwf55qTzWRMgD5j/EpGT/n6U0uYz8n3fVuM&#10;0yeWX/V+YrY/iXpUgMkeV9xf7xp0MjxSbgTk+nGPb2/z+EZRi7ZbPI5605UU/wCskUe571XkBcEh&#10;hOd4UryuMgZ9Mf5NNvrqVpCW3fd+XnoD/PvULMxJy7Hn5w3PP+etLmRh85yvX3/XpU26gIJXY7mU&#10;8cY3YxTZBxtMeP7+1ce3FSJEy5cbz7beOv8AL+VOSJZXVAOv1I/z+FO4+hXjVnfA45zzTmbauQcb&#10;mwVPf/GrlxbQW/yFxnbu2sfvcf49agdFSNm53f7Xp/kf57nNfUQwtLhkCjKnPXr789f/AK9LvLhQ&#10;yMPlA64GPpUscX2p1jDLu4x04689PSnXcAg/10qt5f3UDdf0pX6ARSXJ2sqx8erHrUazgzfKWAwd&#10;ueuP0pABvLJP90/eH8/xpUCxuokxz/Ds6H0460wFluJ7gqeWxkf6sdef8/4UrxyHbF9nbceihT/n&#10;2q1pt1b26H/Q0kY4YGToPXj3H+emLtxrQnkhng01IzC43bUXkjknp0Pp7cH1hylF6ITMV0lU/OuM&#10;87T39/5UCQk42/N059fpWlr01zqF81xJarC33W/dhTn0IA7dPoBVeHTLuV/KTao2nG5l9+f065pq&#10;S5bsgrxsWf7hxu46dc0glO0AKvy8c/8A6/1zU8tm1sN5YN15VuOn/wCuq5R9wUgd8bqaszQkMyKF&#10;jznHHC4z+NRtLznadysTwtTOqRR8yKxZf4fp/Qj/APXUYEJXALfdyccbT/n/AD6CAaTEQGePnH5f&#10;jQg3IzfzPekkWBGzG+7uOOlPUKowrbgedxWmA4Mm5ZC23sw60ecxVlCfL6svSl8mMjKsWX3x/n/P&#10;5NVC2EBUdsDrSAsxr+583yiF3ZPy8e/4f5+sKuI23Z7fu+lHnY+ZZfl3Zp2RIF8r+8eP89M+1SAP&#10;cM8ags23nHBz/n/PalLXCPtRW+b/AD1piqzBY1O0DOR6fjQ0jLgeZ904z6Z/z3osBI8Bj++voq+h&#10;/wA+1NeLJLDr12/7Pt+NSGaRtpMjMq4+Xjj/ADx/k06a7IDbWOWA4K9B/Xn19aXvARs+I2bzAy/x&#10;fTr0NNMyo2OfmXGMcGmh5WbawX7uc+tNmIZ8KG56c1aRY0MV3Fh8yn+Ef54qWOUhht5AOdrHg9P8&#10;+4/DKLIxiVAfm6jBz9fpS4wwyzbfoMn/AD70wsWoFhlcROrbSCM7fbrn+fbimMEYrFGMbiB90f16&#10;fjTFeSILhv4cemOaj3tNL+ZPb/8AVUdRSJ3VHTchyF+6p4/T0+tNaGNpdglHqP6ZphJLMGbdtXH3&#10;jjGOtMMyMNg7/N6A8f5/OixJanUM2+Tcxznb0x1qBZDu3j5dq/KPb8qQXJ3gyFcq/wB1R6/SmO7G&#10;QqrDO3n5up/rRYCWFgV2sSVPtxT445HbMcbHafvE4746/X+dVyzbhuZtw47Y/wA9Ke5VAxEozx93&#10;I4//AFUWAe7Rg+Wvryysfy9Kc8UYQsxVt3K7Wwfyx/8AXqusWTlHzk9wOfb/ADirLRKqfK33V+X5&#10;e+P8/Xt7GwFeSIqFKuGz/CO319KtRQSPEs7eYVXIZsceuOe+KhUkLG7yD0+797mrVvLut2jkk245&#10;VhkD+XTr9KUmwKsyueu7O7LL/h70uTt3vyp5+XjHPX/PTinonmSqfMwrLy2O1V5JTEQFbo2SwWmg&#10;JrvYkKIqbdvP3Mf5/wA/g23EbJul7N823/PXmkkn8z5Q27dztVe+en+fwp8sZiswGb7x56den+f8&#10;4AIXVAxZXYf4+lSRyBQGJ+XpuXPTNR/uw6tI3ykc81LqSo9262z7UU/KCuMgdv8A9XWq8gH3QW4O&#10;+NflC9eT1/X19aSBow25kz/u4NI6yJGzDlM/wjk/nVdZWhG9WZfVRwenpUrYCwSZBjdj5uvT/wCv&#10;/n85vOkfJR2Qlh95un+fQ1R8yUDeGJXOfc1JHKG4JP3fm/yaOUCxJLCWUsq/7fH8Wf8AH07fnUcT&#10;I0qOx+7gksvOMiohtD/K2Mjt2pJp5GlyvXuwx/nr/n0LASSpM+4Afx4Df09fw6/rTVhkU4nXGG+b&#10;PB69MUhlnVHjLYZmB3cfN/n1pBN/yzZzJ/s5/wA9qeoGta2V3JYSW1vb8N8wYNwR0Iwf/rc569Kp&#10;+TJa3Rt2i2yIcbdwbH+OCe3H86u6brV3aQfZY3wq8rjHB9c/X+f1zBLcNc3f2u4kOGyexwMk/wCc&#10;496xXNdgVrp1EmQCGxyvp6kfh/n1W0vdjqwiD4wNuOo9/wD9VDJv4XacrznHA/njpSR2MqDKfKF/&#10;iHUZ5z+lXpbUnUtm8VYgIdxKSBsc4H1GSODn/PSm0vnP+8BAb/a6Hj61IsM7J5cZ+Un5trYz3qGZ&#10;tg4Uqw+8d3fNKKKHbYApLo3zc/X6f/XPT8KcI2lR2HzBRj5OenB/z6VGJCFUSBv9lVH3v15/xq5b&#10;BzpkjnqX2rkDj8fQ5+vt6ktCSnEkzN5YQ5Zuw6/5/Grn2G73LHJazfNuMW6M4fIwMd+fx/wi026h&#10;tZPOkUybT8uGxg478fj7+9bM3iOxA86C9kSRpSVk2jAX6Y9M8A8j06VFSVS9kg3KUVhY6bc+Vdtu&#10;K8EYyAcnocjtio7zyp0bcreZt+VegGD1+vbH/wBfDNQvxqM7TBPnYj92xz2/Pj/9VVwGBwX+8PvH&#10;/wCt/h9KcVLd7lrsLAssL4Ev3Tg8gE+1W9LRbm++yyRyESDCqoB3EY746H+eB6VFFZMJAzPt+ZTt&#10;Zeue/wD9fpV+PRHhZbz7TtX5WyMkJnPB9+CPU89uqlKNtxsrSWSfa1jZPmjbGWPPHXA4PX88/XKa&#10;lGy3JQK67nyvHzfX6fzrUjsIrq7Ey3DfOcrgD5jkfLwAB+WP0AzdUWGKVjHK3XC4x6YHv+J6e2Mm&#10;Iy5pEkEcQuZWMgz8pO5emBjjH4dqbEqoP3lsvXHb5eOv+fzpba6uS7bZ2Uc8t9en0P1qIS4O11/i&#10;wFXoP8/59a1KaLu61tIVAO3d/B15z/gf0PtVWZoQzN93+6dnA/Lv/n3qE3Db1kd/mz8x4z/h+P8A&#10;+qo5pH2kbyo9eP8AD6flVRjYkmju03bePzz9P8//AF6vLqLyosHmblbJxJ82Pxx+A57VlwgRvydz&#10;dF//AF1YhIVt33uy+zHAP8zx/OplFEvcmu5p4LwSSSt8uQuTj8eP59/1qNZdq+YG/iP8XP04zj/P&#10;tVpZ47m72zw7v3Rw2BwegJ6598e/4NeJ2gzDbc7j1jJz9d3ufzxxwcz2RRaj1XVLW0FqL2Ty84Zc&#10;5UAYOe3PP5YxSpqXmN5kszNI64fOPYcdcZ/+tjvVIR3TO0cm7932Zeev0759s/nTYGc3P+kDG0Eb&#10;l+pH+eOg9eankjuBraYdMuQTqr7pGfMbhup6behGT7jIx78b0OhaDNEqT3BHmqTHukUHAAw3QAnk&#10;nAPJJ/HiRJNvY2827bwpbGRjHf09h/8ArvT+J7+a3WBW+VM/fPA5J654/wD1Vz1aFSTXJKwD7618&#10;u92xXKhWkwhRs4469sH16VU1C52fuCq++O/PH9D1/MUC9Ny80yj+PI7Dn/IqSKOKW4W6nfLsD8rK&#10;Bklsd/bPU9fWuiPu7gUvtMrSu6jPy4AYe+cdfT/PWlkfduMuC27PJzlT+J/Pn/GxNHG8jlV3s2QF&#10;8vpz9f8AOOhzVrR7PS0ZTqr7kzltqEkcH5vf2/8ArU5VFGNyU7szFhjZPOjXO37ynP6Ac9P6VLBK&#10;zOJxDy3y5/z1/wAj63rrTtMjm8iCR26gMflB545wP8mo7PRrhpFVS0e7/VNICVJ6jpn6e1L2kXG5&#10;pEltIojvRrl41diPmydo3ck55PT/ABqxItmiAJdMzBiN0mQOnTPHvnp26cmm6d4P1xla8WFvJVcb&#10;uPXGBk9yMZ79qlOnatdxNeLbwiONVZfm4xnjvzk44Xkc4xg1zylTctJEy3I5Nbu7KNY4bxWULlY0&#10;YnaT1I9DwPoPTGKbdyxCNi00kn2hVfLMudxXJxz0Jz1xlfXsRaNfTys25OTho8ju3Uf44464B662&#10;peDmbTrdra5jKxxkMWYLvwxyB64Gf++exNTz0YSWoHOOLO4XdNLsbYfvE4POcZ7nn0FJPBAqKY5R&#10;824Mu3dg5/PAyPXr9akvbIp81pI2N4C7kG7rkZHpj04qON5OFnibcoBwvYnj1Jzx3/wroW10wD7O&#10;ZrZXjd3jj4bapwG4wM9P8/lHF5xm+zqm7O5uVPT1z247+3pXSeGPEz2NmqppETFZd3mNbiQdTxhg&#10;RnL8emPYVjeJL6afUvtcUq7W+ZVXbx1yMAYA9vXn3rOFSpKo4NadHcnmZFdNLaShJT8y85Kj16fq&#10;eO36Ug1BYZNzNIw/2W9AOeR7D8vwqtPPHc3BnYscr0XqOP6f4U6U79qRJgbs5x09v8n+da8q0uHM&#10;XFuxGVHksxTG369Oh9sU25uGYfKqgbc5yOce3XPAH+TgjsCwiTLfvflaNlyR+vX/ACOpAhuLACRj&#10;GshKttb5evPXp/n9KiPI5FJkhntZYWYPtyufmUZz+PsT3/8AryIbFf3gn2ruHyqBk9OD069uMCm2&#10;/hvUb+9W2S32SeXvfdj0/LOPz4xnND+Gry3U3M94q+WT7njjj16/zo5qW3MBNqNol0yst3JIRhMJ&#10;275/I/8A6qqixWJdzSHCruUAbs84x09R/PrwKuXFvdWgWeO7W4jkTazKPutxxyBg8jnH0qCK7jYb&#10;JFVlxhsMTtBHPHpznv8AlmlCUuXRlXESPzRymGWPAbrnjrz9exxn8g1FQDZvzu+8nJ9uBz6fXHqM&#10;ipoWtQ581G3BflEajOcZ6e3+c1NBYyzr9oQx7FUARuQvHOeMjj1zzyPelz23EyOAwBtrWXzLnOJG&#10;9T0546Dnn+VWVuGtkbz1kjG0FsL/ABcjd9evP4HjNRSXESx7ohMq8DONu5c84HIBx2+tMAkePhVa&#10;T7pPmcHHbGeP6g9PWPi3HEsxAS27SyTqsfmfM5IBzxj8MdufbvhwETxsNmCrAYVeW5A9OCcnj8eT&#10;VOGOHyvJWRlbqzFjzj+HkgEdDxg/lka3hnW7bw/rthq8lms0Mcgaa3aMMrKeo5Bxn16jORzUSutY&#10;6+RRDfeHbiLy7kaRcIvyqWb5Sx5BPPcYPOMZ7DIFRxQzRQ/Z8BXcbpN0f8JxyPyPI6Yr0zxx8TfC&#10;mvfD6bRtP06yWZPnhnVSZpAGRup6DknjuWGMCvJRrV0SSsfkn+LY2M4P4+gxz0HHWscNPEYinecb&#10;WfUmUeUmlt5p8maUfNw3y7hnGev/AOuq6IkagF8SO38Q25XPU9QDkf5zium8B614HjiktPFOmyec&#10;yuY5o1LNxGewxgk4w3OOvJyDzes3ai6dbURqn/LNWO5lAzxk/Qdh9AK2pVJyqypuLVra9H6ElWQb&#10;nLpEzA/eZs7mP/1vUf8A16kNusn719zDGNqsP/r857cVXmaYvvERVQPmXaOPbn3yP1qZdTESfvJ2&#10;Z2kJbthSR/PkevJrsfNpYCCRHK72Rh16k4/zjNMRJwcRI2Mgbsdz06jGev8A9atTTtLu9amdDdR5&#10;Vzuk3DHXoOeeo/zinXQgs/8ARm2yGNx5jofl4BA5HXgdPxHQip9rry9SomesUpCzM25v4eOD6D6d&#10;fwp77nTejfeU/LgNgY45/wAnitfTINKkkZr+7kji6xr5e4yc9Dk9Oo469yMVn3Jhgv8Af5bx44Iy&#10;CxyTzgrwelT7TmlYGQiPaCFfJWPK5IGMnr9Mn64P41JDcagjKsMmxf7oYZUD36jp9f5URzJHut2j&#10;kH7zPmL2HZfzOfWiJJ4bcNEerZZ/6j0/z6cP1FcVLUxzEtxuUhgy9fbnOBmmGzmtdmTkMB+8Zc4O&#10;f6UPK7SbJfvKuNuB1Pbjn/PuTTXuXcNaJJ5kf3tr9Ce+MHg9jz6dqr3hEtys9tGsJmUAqOVblW2j&#10;09O+OOnXvBGxti0vmn7uFPKjoPz6n680LBNcSNsRnZUzt2Zz7Y/z/Oon88SB5CMDnaucdT1x7dDn&#10;8aIroBO+IZI3RP8AWdWbjBxjqOnTOf8A69RyLNHL+8O8bfTtj6df8/WMSSsCZZmz0VW9u36+/Wny&#10;3kqwrM5X5sE/UY/l/hVaiZZDTz5B3Lu27SoyF/Dt/wDr+htT272UUZmX+AqwHDH3I6enQf4mnY3k&#10;4dJYgxZNoUtGOvXGPqT+PQ1Y1O9u9Zkaaa4aSTd8yuo/Hp/9cj17Vk+ZS8giU7y6BidWCrnnCrx1&#10;6D/PXPvVRpXuBt2qSTz78/59+nHrbvv3jLFJtjIhXdjkEAe3X+nT6xCOMFCxXceOSMHr1H41vG1h&#10;i286xgOisG2sVbnr+HfPPpSxT3UUjMkR2/dx/eX+vQdDmlQeTKqCRpC2Pu88nr9c5+vTmrEUKmTy&#10;w7ruyNxOdvHHT8unr60pSQFWae4muVDFtu3CLuJ28enp19eMVM0qtb7XcM2PbA6cfnn8uOtKpW2u&#10;wu7zEPOfu7snt/TpS/ZhCziSLeqjBYNjIzk+nYAjp159KzdiHuRmUq+6VM7W7sAQeOf/ANft9Kct&#10;yEm2thdsYyzdun9P5DipLsWTWyypHskyQy8YbngjnHfngAYquywtL5nmM29to2nK5xgdfpTVpDiW&#10;bKVg/wC9YMJM/M33R79P88D1q3dbLCxjuY1Vd6fK8bg546H14PXqfzrPmhKSebFcKWyMbVb5AD/U&#10;1e1SaBtDWEMoDyK8a5JI4PHXb+meePSokveRRTfUvOlWFSuWydzHOCfX/wDX+Zp32qGS6Luvy7iS&#10;zcFuev4f0zVV1QR7odvzLnccZI9Px/8A1UrF5ZF/fbtyht2TnHTj3/8Ar1XLEC+kyoq72VspwODn&#10;nt3GP5025vI1hCyI6yBhiIN17dMdeTzz/OoQhknwz8Kd0i9P5dB0/wA4qxLaRXsqyvO/mHG5pVz/&#10;AAjufXsPT6gnP3U9QIJ5GuIzJHHJtVuF7dsg/p09QfSmQtJIqow3fNkqF/X/AD6D1q5PbyQReb9n&#10;xGkfy+p5PQ9sdu5wfSqkEQuGxGfmRsYYA9u3UcH+lVGUXHQCc3U1zb+S0+5U6biAOp9cc/z55wMU&#10;23eWxmjnF0GPQcngg9ccc8dBnn2ogjWGOSAruVsbt3GOR06E9Rxj+lL9nlnVjiTbx827OGA7e2Oe&#10;P/1z7uwCsrXbAmZfmOeHDbsdzg+p/wA8VaW6kKLI53KyHO9RgdQORnpn/IquqyQz72nO0H5RuyF6&#10;85A44z07Z9BVu1t7m6tmEkIJVlMeHxgbjzzgYznqSOlTKxPKiKLVGXH2lUkUg56fKee47dfzz1wB&#10;V+0o8pna3wSw5DcE4/rk8j196vReH76+sy8TBmjySgXoM5zz+OD14x6A58TRCdlMqo6yZ5wOemMd&#10;KqMYa2FyhcqwkMckzbmbPy59O/H0A9BkGpFkmlnFoDtVcbW75H/1z+tRCNBIyxO+eu4Y5/Dj/wCv&#10;npUr2siMzmX5lkHz8gnjqOMHrzx3H4N26gyx9mMs7TId21R5kzdHYDIPJHYc/wBOKLS+mWVI1ZlR&#10;pM72G3PQn9Mdf/1wo86uojkIXaMsu0+vOepzjjrjB6VJ9tJjYWqSBNyhnZeA3PPsfz/HNZ26biIL&#10;mWVJvMuJM7XxtJO7knJ4/wD1n8at6aFuZ2jnzGUbLbYx+A5PTJA45xzzxVOW1muZM7ZJAy4VduQu&#10;cYIAGe46fyqa1sfsvmObxVXGNq4OSPTj14HXpyKqXLy7jRJva0C6jGgKZ/ebo9wQnOF9CcDkHH6Z&#10;BeWcN5C15AyqI2+Yr7nj36/h9e9NNVVIxbKXKmTcQ8mQPUHI64HXP54FWrXUbmOD7GId2/7w2g7s&#10;cZOeP68H1JK5ZR1/qw9yjKlzKsmBJ97J3Jnbyf5Z7Y7fjHbpLayBpi/zAA4zuHGB9R3/AAqxcW88&#10;CBmVRGH3Y3EhRjj1yM9PU/TkuWS72gREfL8rBMZ6/wD1u/X2rbmJA2oPk/Zg/wA/+sUtznuMj6cd&#10;/wCvQeHvEkXhmyltLjTke4+YRttO4NxjPQ9ieCPmxnPSse1Bt1a5s923H7xWPXB6cZ6c/hnPrTYX&#10;i1Lc4kkVdvzbl+9gDg9x07c/XrWM4qorS2BXjK6DVNWTVdZn1KRS3nSllZuuc/eye/cn/a685FSW&#10;wN3dGJZGVpNrJ7fT3/GpbWCaI7DHhvvLtYHB578559Ov5VI0aT3QhDSQ/NtGQGYcjAx69q1i+XSJ&#10;V3c1orK4XRVa6hXbCuHbBJHJ4Hr0IAP+JObZeJbizT7ILeNVZsszZPQHB9cD5TjPUV1kt5JH4eki&#10;ksv3aF/LuvLLebnn+InBBwcgZIPODzXD3Mf+lMuJA2W2/N1GRgZ9v19KxoS9pfmR2VvdtY0H8Zar&#10;I8lxeRB5v77r83OOOOCMdOMdOlNn8Qx3kUbs00bLja6NgFlA+bb65xz169egpqpiiLtOzbl+Ubcg&#10;kD19T/L0onW1aNBCGVlJ6rkuOTnPr+Hp+OqjTXQ5+aQqWwnG+1ILDPliLHy+nGT+QHrjrwxQ8cy+&#10;eTiNgxELdDjjr0xx+XXoabcQx27+fAJF+TpnHQf4kDn1/Gli1Ly0YTx+ZjnbIcMRjkevf9B6GtNb&#10;aEj1ulAM8V80eOVjwT6gD+XX/wDVal1C3KKs0W5ljwq7cYP9MDj0PXvUNta2FwPtSu0ci4ZUckgH&#10;jjPtx14696We1DIjwYZVkIVsAZGAB16cD+fQDnOSi5E2GLeQRuJBFIuwfNuY/e9gP6YzgCor26S5&#10;iViTu25JXI2H05/+v+GcAudPvRN8tu7bdoy2PnHYjgHGMflS+XGnFxL5ZA4ZskjpkdatRjuUivAL&#10;ooBL0GflZcHv7f54pziSN1eWZgrD5mLHt6ewwKuLf28e5jL5isoyJFLHPXP9Mc/1qpeSb3+1Qy7l&#10;EgxJxnjGOBxjjp7fjVq7ZTRYtSrfJEp4XG7Zjbn37daWN42Gd5Cs33SuM4x8uT/+v+VN0xo/MkQn&#10;ezKcnbz654I9Cfb8hUdveCe4SAyuO+VcDPHP+f8A9Qnl3M+UfcTyJKv2fjaq+uc45/M4OP59TS82&#10;QhkZeT/dPf8AzmpJyqhgjYUklkAIx9PxPb3qhNMUmckc7ju/P/PWtYRGlYsq0iJw+5Vb5TuP6fjW&#10;145ngvPs+rJu2TWqqw24+YdcEnk55/GufWRyPMjkztOcfyx/ntXSNZ3mu+AFvUtWZLG58oybQuM4&#10;OBx83Oc+nHuQp+7KMvO33mkdYs5szRMW2nd14446dfXinMixx/7WcH06cf8A6/8A9dNVQFKJKx2s&#10;T93GP8/571JGXjLFj83QHb+X+fpWxAxpJpV+XBLdQp6n19+/+eaImUHbtZl53YXk9f8AP51K8BaE&#10;XMJztXGO+7P+H+elR+Zs/eyDc2Rhe30/n/noDiTWTs8/y7v4flKdT68e9SXm+BfMnVTuyVboQfp+&#10;B/pU3h+OyaZZLn+HH3eeAemDjk/X1qTxBbx2eqSL5fl7u2/djjge/b15rPm96xZjyRsGUyKQvToD&#10;yB/n2oZokXcpLDurHr/OrIeyZNjErIGyV28dD6/5649KqFY4zhTx+B96szJA745UL/u5+b/PHT0q&#10;QKDsynOSGLMd3P8ATmmFAD5Yf5ff/PX+Rz7UieZGNjTHPbHqfb6/rTAAoj2jP4hsdDUjSwttkVBu&#10;GeTn09v6Y6EemGsHDc8fNleORx/n6UzeJDlDt3cAlgP8mgC490JEKSMWVVxgsM7cYzyOuP6VWiZg&#10;SybsZ525GOOv9aTzwknEhVumODx/n/Jpk0hVt0fcg849T/h+tLlAtNOkq+ZE+0+WPl3Y9Oen+fzq&#10;B7h5YwkY3bh83H8u/p/L2piM2QGc7SvXg8cf5/P3ppdt+A2GHfPT/Jp8oyxDNF5OJU3FVzu3Ht/X&#10;jt6duTVnTpbeVJYrpGYCP5fmz82f6/4VnN5b/KxYqSSGIPy/h+PP+c2tLcRTqY5R83B3cnH+P9M+&#10;uamUVYcSTUIbiFRby5Xcw2jna2e/169cd/wqsYo3VVHPT5h1z/n2rQ1eQwwwuynasYVTsOeBjPP+&#10;c1m+bGw+Z8svH0/L/PHuaI6obJJGdRuic+m3uOnOcf5PNQwz7cM57+m4j/P86Qv+73h23dSO340p&#10;bdHk4b+9xxVJEEzyqpwF27uO/wCftTZFVD8j5xk/Lkc9fwptp5e5fNZVPHHUn6USyFG3Ftw2/wAI&#10;6j8KB2BZdijJ75Xrg8df5UvzEGSPB5z970+laGhyaJNdE6qv7lmBVVYrhd3Izx27Z/HpUGt2+l28&#10;pGkzSNHtyfMYEsfw4/n/ADqOb3uWwWK6TJ5ee6qTtDHrntRJNu/dsrKytwf6U2GR/K8yRvlyOdvf&#10;/wDVn9KbO4eTMTbc91X/AOt6VaQIfGu4EH+H0wcdqjaWIvkgZzn5s45/WpoHkDsjNj5cjC7scf5/&#10;HP4wSbNrDO1s/dHb/Iqolj90axbwudxxtB5HP+TSFxtYiM/KM/p9Pb8P5NhbdCdrHAb7w+tOgcod&#10;gxgZOFXmhoCxa6tdWyeTFL1yqjaBweoz/wDq96jEV1EPng429c//AF6jdyWwCFbrn0/wpZJrhgCZ&#10;fucbc9/wqbCsMKoMvGrLz945HpQAzNjKrt5X5en0/Smnl9g9cNg/nSjcgDZbbuwFZuf88D86oZKC&#10;zowDrkd93Yen+I9Kj8xguR95Vwp65FXNNns0kaG4TzF5ChV65BxyPrn61TuLM2wy3G/PXHIz+lLy&#10;JZMkUjRMquFX15Gff8+agM823LL8oXH09P1qe0d45sRycMCNzH9KidJRlZBwfu4/Cl1FYVZFc7SD&#10;hgRtb+H06YoiZSPlbIX5d31Hb0/CiO0Jm4f5V5J/Gr15pZtogzSDlQfujP8A9fjv3qXKKdhFES5O&#10;+SZiR93n/HNAaTeRleeC27ge360NHgYcbe+MfqP1701lQY3MSQvLcdKoaHKH8z903mbuf8/5706N&#10;WWTHmNuJG1l4xz/L/GhFdTkn7pz8rdOKEkCnYhX0yWz+dMsbNO/lmJQRtX5WHfPqM1HG7hGXO5f4&#10;gvXr/n1p06xSZlz9M9vy6f4VGdjc98YI4/OqWwAHkcbD9MHjv/jUkMu0fInPPzdMe9Rj52ypxt5y&#10;B1/z/Kmq2FZdvP4ZJ9P1p7gWmQEsx5PX5Tz+nA/+t24pkjksysu4/wBOv+efWnxBJY9zSr93AHoP&#10;Tp1/H+lVmaQHGTt64NSlcCYzui7UV/8AdHH4VFJIZWyXz6Lk/pSw7fMIkYrx/DzlqdO6ytlX9+g/&#10;z60bMnZjBcOWxJIdvHC9sCnyTNINzemPzNMMay/OGC//AKv8+1NUYkU+Z91s9Pf26+uarQd0TSTy&#10;cgnlmz82PTrj1oMsYURCIL65/wD19abdMxPmAbd390/1702NTcMreYV68gZKil0GXkbTWtWM6SK/&#10;8BVjyPf398dhQNZuEtmt4JdsbNwu7k8HjjHfn/OKSdLKMKSZdx68ehx6Gop47NIVe3lYNuy27t7D&#10;rUKKe4EKyA8BmXA9v8//AK6nt5LXY0bwszdFO4ckjn+n+c1VEhLrk47NtHb/APVxU0agKske9fqO&#10;vqf89jVSiBF9rmhk3Rt3zgrkE9amkvrqdDFOd2WyR7+veo2SRjlsfN3bA6USlOAWGMZztxRoBC7O&#10;D+7H6e9N8yTAUKce4qRlG3iPr3bp1pOApOWq7gKCFXgZ/wBnNNL7vlLk56Hce9OlZgOQcmm7ZIvm&#10;xt7c0ALHKUHAJ289+aduZNwz1/hORTCxb7v/AAFfSpFgZvmb5mz/ABfhQBbs7ubax87njduq3Bft&#10;bTZV9zbcMMZyRjjn2/ycYqmot14My8n06f5/zk1IrLGN0XDbdp2kj/PH+etYSA2rC8NzwUkX5GCx&#10;tgqwzjHbtxxkjPapzqL2ozbLHJGF2ruBBC7h346kZPHXHGBg4f2qRQQs+1sDcFxjGOhx1P4fliop&#10;7yRwoOQTwdzAf5HX+fpWPseZmhqSeKdRjuALGVSzZAbIyMjk5POSPyPIwajjubqVyTerhlJxj5iM&#10;8Lx/Lg/hWOI/m3qd35DBpRLLExaCQbsfwg5xjn2/z9K09nHoBq7rp5vNS/5ZeodehBHrn/8AV9Kh&#10;vWYL5a3O7DfL2+Xtnv8A5HTvR+2XMIZfMZR/nkfj/nrThdu8wYzfeb5ht685z+ft/hRyWAdI1xFn&#10;zJjIo+6N306CmDUdTvBxIzKvXcx4ps9xIYvKY5zzyelMjaSNdvmfN124+laKOmxDFdb0cGT5dvcf&#10;571EZLoMsjfeXkDkVIGDHcZm3dm/H/JoQ7GDysPx/wAKoRAzTyEjOPb2xTUSQdV9/u1bBVW+ZR9P&#10;Wi4aO45m7Z3MB1/KnzAUzE55x8zc7cU0wvjJ/KrW4AbF+b/PrUchG/aoH5VSkBCUK/KetN2nGalY&#10;FR09Cc9qVXXbgrnP1p3AhOegFCqXNOdgW3BQKaT3FUAMpXim9uacW9DSE55zQAZJFJRRQBMZF25B&#10;9/uikZgSSv06Uw4HG2lII4x1pAKHXPIz9aaCducf8CpwPIyf/rUMwYdfwpgAJ28Dgt83SgY3cnrQ&#10;AR8w/WjkcsRk+tAC5QrjPUY+ppowpw30xS4Gc5+Xp9aFHz80ANwVb5hj2p3U8dOpxSMXzj8hSAsD&#10;uP60AO424P8Ad/KjaAMnOMdaUDJ3M3TnryaQ520AAIG4n8OKCjkbVDflQG4yTjvT0SV12RZPy5Ip&#10;ARkE5OfzNGWBJU9B1p7xSRqDJH97GN3ehVdvmQdaAANs+76cEdvWglW688U+Czmmb90ufTp6/wCf&#10;zpBFJvKYI29aWlxDVG4dMYHqPWkw3Q+nGD0p7jDcJgdRUZb5+v50DHAOwXNOWMdTu9ee49KbuK/e&#10;6dx6U+MSSJ5QjyfTFACuUC+UBnnq3f2Hp/n6VGHB4257nrUjW0qv5bED3zkU8LGqHzJ1549cVNye&#10;YgZsqoK84+amt0DFvT8KkmUcbcHPXHamkFuc1SYcw0FVIB9+gFO2jIbd37CneWF5Z/m9MdvWkC4b&#10;a3XpRcLiKTkAE7s/w05V+UkBtuf880iqTyKcA6H75+969KkBGALcJ/3zQVAbAPGe9OxMyZ3HavJx&#10;296dHG80gQEDvn0oJI1ZB8p/4F781Pb2txcvi2tpH3HC/L179qu2Gh3Es+JVP+1jp/kZA/8A11vJ&#10;p7aTLizuEby4yzBfvD3IxgEZP51jUrKOiK5XY5KYSQgLIrK3+7iohIueT71r6ncyTFpp0Xkkqdmc&#10;+59TgjP4H2rKdRnev5joKuErrUiOo0FQN6k7vrTmO8YD+/6fSkKlUGT7jnrS4f0/3sLVljpAA/GG&#10;/u/L71IUWMjzpdzZ+b2pgMn+rBOWYH/636UszqkYUL8rZPbJqfIGx7Twxjy0Y4PcLTNq7QJB83r2&#10;NFoYC++VDJ1G3djnsc49f5UOHO5yMZ6Db/nH+frR1JBTuG0K34fSpv8ARFB2MzfJ94qOuelRyGJM&#10;mP5mzhWx19+lIZS5x5I/qKncBU2bclWbHH3jTpZC25e3Rsfy/SoGLN828Nk/lT1LDAz8pPy57/0p&#10;2ATeDiTcwHThf88U7LNhtntkKKMAbQrrx156VLEhj3MjbW5Q+mMEH8MfzpARAqNwJ2lj1bnuPT8K&#10;fE6xyb1l+8M+/wD9c0PsQscAt+fHHp3prIo+TycknC7Wzk4oAmWcKTGJQvy4bC9aekXlNi4c/NkM&#10;y9/b9P8APauEydm773seOKeZHC7ZMrj7o9ePp+f+TQAktw0svls7N8vyt1x+vpTJZWfjOMen8VG5&#10;l+dWO7bgnHJ/Oo0mZJN2evNNASZKnEb+7c8//r/z3pWbaMj952z/AJ4poG1dzgn+H1H+f89qRsk+&#10;WDwfXp2pC6jVLxS5DfLu9envUilgmWQ/LgAH/PNNjQhgyj6qy5zVpmSQK6/eVsbt3X8aGxkKTyIr&#10;ME/Dpj3FTQ3t0YJY1uGEZxlQ3bsfXr/OonZvMzK/yk/Nnn86WOWM7w8nXr7f5/rS3ASeR59sokZm&#10;XHDMT+FT2xJdQ82Nw27d2PT0+v1qvKVchgSu3hl6H/P/ANf3oSWNDviOTwvBPHv/AJ9KLXQrE160&#10;91IZMso6Ln7q8dse2D6VWMUkcnlhuO/NSvKSm5G3Hbge35f55qJJmXOTn046f/Xpx2GPaFnG4RFe&#10;g/SmSQrGMFj1x7mklYsdwfoOxHcfXnp/+umrvZcru+7zxVANLMp3gAf0/wDrVNaHdu3qzfh0qZLR&#10;imJVKruxkpnHHTr0z/n1EWACTMn8WPb/AD161LkguMdkzgN8rNk/L14NNSNRLkKcNn5Sv6e9LN80&#10;gjLfMRjgdRjr+VSxyNEreW+0Nk7vwxmjoBBlfPxISvOPoamiWMN5gXacce/aiPyXcKM7tvy+ue34&#10;f5+jRMDkEnrkdPp/jSAHAQkH5WHDbf5H8ab8qFsrnOVXA5P+f8+7pXDsqKdy/d6fp1PNDSCXl1Xc&#10;F/yP0pjZIZH3bkhAbqdqjr/T9KSWRWIjKq3ct9f8j/PWLYxXLggBsLxj+dDFhktx35U+9Kwhy7VX&#10;IUD8sCml1cb1XgcnjrUjl0txEr7vmz5bev0qB1Ocb9pPTdxjnrimikyTYq4cr1UDp83/ANaiOZxk&#10;EjG0ldwxj/P9aidXTaCOo4Gf896B5nDE/wA+aAbLMd00RUtEp2H5dyj37fn+VIcZ2ntz0B5/z+v0&#10;psbDeMAk7vlA6GkcmZ18hVPGCOhJxj8akkszpBt/i3NznbVMDMm3LY3feYdfepIyyhgE567mHfHp&#10;0pIVmkOUbcyfw9cD/OKa0ARnZ1wu75vUD1/QfzoSN3kAC9P1/wDrf4VIz+aixqyn0yeAKcqSRw4Z&#10;uWbcV29f8/5NO4FdBGTjLfL+n+f85qQY4MidB83PtmlIeViAPbpwP8/rRJCxyNjE8fNn2/l/kVNy&#10;eZj0IfaiIyqH475qSeWISKEYbVXDFVzn8+9RxB3HlngZwF9f0pk0j7N6SLuxzj0o6lCSbgc7s/Lz&#10;jnd+dSQNuDIoXn6en6f4VXO9juIzt6tu6ZHWnKAiYWcbtuG78f5/+tVWAsW7K06yebu+YCRdvXkf&#10;h/n6iorpRIfLhz/u9eD2p9ohkfy5R97duwvRsU0jA+597o2f/r//AFx0qeoDbGM+eq7cnPpnA96m&#10;aRTEyy/389ueen0qNRukHKL1+ZV69uP84pJy7HAXPde+aOoD41RWwMn5scn/AOv9akui63jLK5J6&#10;HjPHr/nH1HWoYpGxgbcqatXssl6pu5/mZuG4Ht+v1/nR1AZFcARyAyFd2N+8Zx9PzqtI4ZzuYcNx&#10;xz+VSZARlYfKCFIH6VHj5twZvcben+eaaAC6ujJg9ehHrim5kUlhIzfKfvHt+Pb9KVk2gujDkdl/&#10;z2p8DS7W2kEMp69x/hxTAZCqMyoV+6M+xA9alkQu2FkLHryfz57/AI+lRr5kU28ckDDEZ/Wh7S42&#10;7w2MnOWPT/Pf0oAdKQoUxNk5ztBzjj9R/SoxG2NzrjsTk1MBJPH8ytuVdvB9D6U2KOQqrkYC/wAZ&#10;/lz6f5xSAczFm/dx/KO5apA8iqHAwoPG7O0Hrj8fx96fFbv5mw/d4+mc9OnX9aWS0aEbSWyuSwK9&#10;Dzx1+v55qNNgGw3iqm0px1+aMf8A6+h6/wCFNF3O8/BwAcbVIx688c//AFqbIXSQBH3bVxtbt249&#10;O3p/Wlt4xI5w2D0Kr3H9ff8AzgtHcCyJYZFw0uE3bmVfu46EfTP+NQzhJG3NLz34x+HH+f0pwjWP&#10;5Hk+ZW5+X6/XH/1+tI6szcrz/C2773P0/P8AHNSBEhjYBjJz/EWIq0I40snUSEdSeOn+Rj/PNVlU&#10;pKIRMDubqOe3fipfPHl/ZyuF6jcOh7H/AD+vSiXkJlZAXkaNA27pjbgnnJNP3PsVSAcAjtyOOmR/&#10;n8Kc73Cyq7SAckNtXj/PHp2oiVHUncNq8f7X1x/nrVCSGbl8kKGz07/lTp7gtcM5yo6rt6demO3+&#10;NMjWePcmM+mW4P8AnmporVJG3PJtJXDDdjP0/wA9vwo0Q7lk34itYyA6nqqydAT1x6DHTH9TUVzq&#10;1wysspbbvZvm5BP+cU26tWtlRCzFdvLLyNue/X1qCMqs3EWMYI9/r7d/pURjHcXMy9a6kLV98sj/&#10;AHed2Mt69jg9z9PzqXs81zM02zYGYkLt4XPOP1/KoZI1Qbh97sq/5/z707eucrt653Lxn2q4xjF3&#10;Q1K5NG/lKsjDuBk9DkH19qdHAsx3iTC992Pr71EsrmLKEjsx7YzxnH0/z1pWUxjy/M+Xd8vXPpn9&#10;KBgtokeYyc8Y+vH+fr7U2cMG3j5S2DjuKtWsgD/INvy43cbhkds9M0l2gEmxwqs3K7cY69Mfj+A5&#10;5pc3vagQQx7lUFu4yO4HQ/59qsxBS+4r5ZXG1toOR0/P6evsKSLaAEWdV5/vdPbge3T1+vMhtIyi&#10;iOB1+bGWxgnGcc/UfnSbAdbwJJIDNIoJOV2nHf2/Dnr/AEkiuZLZ1Rpj5O3Kxq3Ab8P5/wA+amtI&#10;xNJHJNwrLjdIOnI9OcDIPsR701URpfJWRvlBbfngD19cY69en5ZykgGQaiqXS3DWIkG7PzHgk9c+&#10;2OePSn2bPcXUkaWrbvm+VuW/HHfv6dfUirel6dFezfZdQI2qcsy4b5uB6H65649cCkuktrK982IL&#10;Iq5O51HqMZweB7jHB9Tk4uUbtLcCrFYxRSfaXjcKX3cINpPDevQEjvxx06VRuo43fzFYquRtVecD&#10;/P059Oa6C31q1jWS1mufLRP9T5J59AfbjJ56Eg98HLeaMXPnWi+Ss25Y2xypI7Y/A98e/FOnKd9U&#10;S2ZoWWJ1Tbx/tJnsf5itGytL57HcsO0edtDbAFII9eOePx/Ctga1osKSG3hZm564IY/LndjnBwfx&#10;A444a+vaU7KzQQqWbdiKEKqr8x4H4kYAx+pESr1JbQEpdzKh8M6kl3hm2jdhckqd3p0HQ49OKbb2&#10;dzbXLQSBtm7GCvyk59Djj6dM9ulbWr+M7ebadOtY4oV+VTsAkzgg56n+7j5vfrwMW/1mW5gVJtgU&#10;cq3l4Oec54+bAOPb8SSU5YiovfVhqxeSy8uD9+7EsfkVW3cevpyR0znj3rTnN8mmfbFl+8pVlZc7&#10;QSO2OOCfTr69OTl1KWZAguGGRjG4g/T37fTtT31W6Nq1j9pbb5nQ4x069evX8zVSoylYpSOq0TWW&#10;2XEN8incoVZC43g57c45x78Yx0yGT6ho9rdSWiTyTKqFBtUbAcZDAZ7kk5JB455Ncvb3MvnNsmYk&#10;t8m4A+o9sjJ/X3qVHCbgzlgke47ec4P/ANfOOg/HIh4dczY7mxdau8EeyCP7rfeK+oB+vGB/3yMc&#10;VG/iO9kWJLi5M0MS4hikwdq7sFT36DAGeBgcDArNSISSYQt04Uqcd8/h2qO8R1bzHk8w7sbi38+g&#10;q40aewi0+ovLuRfvOxb+EFeMY6cAfl7URzsZI5Q6yDgbtny9vY579O1U4pC8XlKx4XJXsp/z/wDq&#10;qMSKId8UbfNxt25G38R9P84q/ZrYDQM8ChmF2VHO0unzE47en9P5SJptsLY3U8kjMrE42g+/J9fa&#10;s15JhH5kY27jtbb3XHQgdiD+vvinm/nigwZPlZiyx7iuPQ8d+vb29aXs5fZYD5n8qX7LNbfKv3WY&#10;8jHrx16jHHf3qxERPIENxsOSeY+F4OQOeh5+uPwqkqEjj5eT90DA5+nH5/0p8FrMJ8rLt/ubeQPb&#10;g89iP/r1Uo6bk2NjRbyKxmSe1QSGOPB+bYx4/XjIOcg8jvW6PFOlXsTC5tElDhjHG0a/LztABXB5&#10;/vDOGweMmuGaWWKUFE4X723/AD6D8qmtbnaJp1DfdxlWHzdBjp/PtxXLUwcKr5nuUtDcvtWt3ysV&#10;v8ycbmLHd0GAAeeh4IIxz3pseoQSxblh8vzDndGwAyerfgRj05HTu7wP4a1DxhqbRxXiRxpsMskh&#10;PCkjgcdjgcDqQBknFXPGHgG78MP9tuzB5bceXDL86YOCHA5TnHDAE54PWsXLDwqexb940s+W5R1i&#10;xs5LGOWK4m80L8wXb25+9+XH59eKz6SbO33xStJIzYkQrgjpxnv39Og7cFJPKR1ggO75sjbIDheT&#10;+H+fcCZZ49ixSN8rDa3lyAZUHhcfh7Dr9a0jzxilcWhTN4RdRyj5eBlVwd3Iz0468/zqG41I+a32&#10;cNlpMg+Xkd+MHjH/ANatWKWzbfNltrYVZjgn7vf8j+XGO9K/slTzPs9zyuCrLJwCOv06de2K0jKP&#10;NZokrIJ44N08mWzujKsc/gex6/y4qWW6Eu3dMw3bvuphmycnp+HX6D0qN4ZI28iN12rg4bt6H6DB&#10;7fhzTY9G1K5RlgTztiE8YJAGc/XGCT6dela+7u2IZuhbKlDtPADcMMdu/H9Pzqzc6jZxxh5VkaXP&#10;ygoNuMntntxgehz6CqJndRJFJGyMOANuMeh6Zx+Pv3qK2tWuXUSRblPAHqfrV+zXUrmLllqHmS7J&#10;G3xs2ZDuKkZP44P06YqxPObniQuyx4Kt1xx068dfx/KqDX8tk8kexV5+ZlyCPb298dvpUlve+afm&#10;Td8w+UsRx3Hr9f8A9dEodUiSUmbz8ROQqqQvQe3IGM/iO9OVFKM0x3ZYqHDHkjtj8uevP4VE924m&#10;Euwbf9kY285C9R3/AFpftMbOI0RcsFVmB9uv0x09KmzAV5Uwzk7SjcRquQM89R9O36dq7SwybQEP&#10;7vvtADdTjjkd/wDPNWpGn+Zns125JkKxjagPcc4HfvioFu7XyhEkTKxwcd/r/wDWwe/I7VEBILqY&#10;gSRRbEDZCqo459hnt+Q9KfHdMY2a5C7ioCq3OP8A63f3PtmlWZRBvjUM6rnJ5bnn8sZ9ah81o4xJ&#10;GV2twAyjggg5yRwcZ6fToTVWv0AsRTxlGWM8Rtkgr2z0z9M1VvZ2lkVpDtZvm+X8s9v8PzqOaSYD&#10;c8gXsuW/Xj6fyqaKQNJ5RG0bdqnP3eM56ev5Y/MjHl1Bl7T7+Bp42lwybVEnQAHv0Hvj8fcir8ia&#10;Rqa3EsEzRwxqVWF2G4ALwOvP149cAVWt9CS/sEjN7GZZOY4VI9Bz/n+uRX1PStQ0KeMXt5u8z5WX&#10;duyBjAP19s9ePfC1OUtHZkq9inJuLH94ThuFQ4z7/jinxqkarKZ1ZGzu/wBkencj8ugGc0qTkK4d&#10;tqNyqfw9e/8An/666PompeItSWy0+3aaSTCrtHTJ7nt83c9/yG7so3bsgux9vPqUErtZRtmddm1Y&#10;+G+bJGOme2Riqrtexbo54Gj43MrDGR/nn/PGlJLqeiwtocwaHy5Pmib5Ssg/n0/zxVO9vpJmkmMy&#10;qxcjavy9O/Xr6/h15pRd5bDKnnANyjfM2P8A9Xv/AJ9Kes8ibmU7l5Krxx09v8/nUexJxgOvzcMW&#10;A6/WpI1nhuFzBt2txwevpjHUVq7C0ZMryEBfK7/Mdvt3/wAOn1zSQQiEfaA7fK+4LnIOD7die36i&#10;p7SODhCq8HazBBk9h3/p+fGJjFBJ87bdq53D64z7HPHvwKxcrOw0U7i4Mzm5QMrM2OnJ/n0/+v3q&#10;Att3HYFx93cMf5/zz62rqGJisVsGVc7tirnHHJ9uf89BT7Y2crKZlZlZNzbcnZjrnpgcHjt71Sdo&#10;3IJNHt2X55uAOgZcj0/L19qiu0mtZW3EDax2/Kd23bj8u/tgeoraGrWq2irbBUVsN8sasE2g85z1&#10;659MZyegwdXvi101zCXLFum79c/lU03KUtjQiaUOnmhf9Z/tccf59xzii0ummAgB+bHuR+fWq7TS&#10;KmyVG2qvG71/yPwqa3keeHYIt/TZzkcD/wCv9Pb125dCGyZ1V0ILDDH+7jPX0GMZPvjHHu1kEaMu&#10;4deM4454INSeXcNtSX5fMYbY+nXgcfl05/Q1FM0pfEjqdvUsPu9ePw/PtUjuS3s8aTKkhXK4/h4P&#10;TP6/5FVszyufL5467sk89z+HaieGf5YmOVwx+ZcADH/1uv8APuqrG8RSJlPdn9gDR8KJHvbTMnng&#10;ZAXkBeo7A/iMVYS0aC5CSRn5WztbIxxx6HnP/wBb1XTL82zTQxudzpjaG25b6gdxgdKfZ6frOtXc&#10;dvZ2rzXEkiCOKOEs7k8DAA5P+RWcpNXvoh3InuI4bwXAZW7+wxnA6dh0znvV6K6+Qo7Ku6TKvt5w&#10;T0HOcd8+3evWvhR+yJqXjO6tv+Es8X2+m7k8y+DRlnsoVK5eTA+TCOPmIKjIUkErmaP4C/DMXM2i&#10;x+LbiO7ix5fmKE3K5AU7MHAdWQqwbJ7ja4kXxpZzl06rpwk5OO9k7ffawXlY8dub26kWMLH8zBWD&#10;Mg5Ofy6nGAO3OeaSLbsjlgbaSn+uU9WGeB+Ax/gaf4s0aXSdWeyuFUBZGCyN8yvj3GQe3I/H3pyN&#10;JKfs6ou1WyuW9cd/8816cVGUE49SeYvWl1ZyQ7Jp2bGCAvAyD14OMcnH156CoTeeSPshA2sM7VXG&#10;VBP0Pr+B+pqHy7ZOQ8YR2z2IPP5/4GntMLlfsvAjC44Oen44+h/+tRyRuO5Ohu7w/ZLfOVyzbBnd&#10;3OR3GCTjpz+V3T7+fR1ulEqsx4bfjG0N+H8WOOnJ74FVE1m/hs20+SVDCrZUxj+LGAQM56f56VRa&#10;+vZSzRMqLtJ+VevHqP8A64/SkoSlo1oUpG1H4i1eHcsc5jSQbfmwTtPON2OnOfTjpwMMa7spbgzi&#10;BHbOBH5IHf5jgDHXj2Jx6ViBJY2Ym6Zo925twx8pPuenI+uT705FjQtHKhZv9kA8/wC114/X8Ol+&#10;zitiizHcSR2zi1mXJfdIMBQATg/lxyB3/NjzXUu3efl3Z8zdgqc9Djp93t0B9KlsLGUWDSlo5fn/&#10;ALwyq4x3Ixk/+g/WoRcAzm3PzksRvBB3DgYPr06/j6U9LuxMjQGlR3Eq+W/y7Bk8cngZ+mfl/Xnp&#10;TUtL2CVYYII23bXXy2ByTjk55BJ/+tgVFaStfpJGZCT1Y7cscL/n04x3q9okFtClx9ru5IS6h1+Y&#10;KZFbIyCe3b05HvnCUpRWrJMuKfVpHIjc7pFJYsxO89cH6/lU11HfQW5huy3mbgF3KQRz9O2fx5IO&#10;MZuNcpp0bBmCt5Y8k7cg8BhgHHXjsOo/Gtcas2o28lxKFaXfkr5mM8j36enQfyL5pSkmloK5nG08&#10;lFZ0bcrBsqobaB/9f88ds1J9rjiT5pk2qAV8vGR26n/OSaRH8+SQbeeRJu6twAPp60qQW0lz5cuT&#10;sk3Nubbu49TyCTj/ACa39S4hLdiW0+xzyyf387OWwMfXP6cDvQjTKFe0O4Y3ttIwvAyM/TPfjJxj&#10;mictbN5DHywVyFLdDnrx069enWpt0CwKIHbLLg7l6ZGOMHOcZ46fyo22HYY8DRR/ZWcMy43RcjHJ&#10;x9TjB9hwfSknVp5FFrOqSbSGGe+enHQ8nr1x15AqZYmWNQkvzMfu7T6cfmPz454BqqrxqMSbdiSb&#10;SWz938e/06fQ4oRLViX+1JbQizR/LX7rKw4OevUkjkA9fXjtWnFrOh3GnrvtdrNlbiUn5ucfMcds&#10;dvVc+1Zt7JbXUbmVl3F/72ev8+o/H6moYLK1YKtxc7Rznjgc59MjucYOc8cmpcISV3dDR3QvluvD&#10;UkzxNMywqgjXDMhGDgdwAfTghsHFcnB9muJYoL1GVpF+WTgY5z97Hp06Y/DFamjz2VvprQXc0kvZ&#10;RGcE9+vbIOQe3vjaci6S3lBa2lVZN26FVbhz+QI9fw9ya56MeVyXmdVaXNFeg++spH1LyIJM/Iqf&#10;PD8zHoeOucg//r4MMtoLVvtMKJJtTaPLIbjqD15+uBj8qiNxqiTeVyPnAUfdAz/k+/0qWGW4JVQB&#10;nd94ryORz09v89+i0o21OXdhBdNI2+SGOQqQNvPJx7nnHB9ccHjioPKgLfaYol2RsC3mLnkH88dA&#10;evb1puIvNZ5pFj9s7j1/nj/PFS6usQfMO75tpG588EZHP4c9O9aL4rIorm7UlvPjIz90jkDnr7ng&#10;mqqyNDloVYYwNy4/T/PNWIYTettAK7mz8vBYZ9MdM8AeoFTa5omoaAsaahbPAZB9yTG4DqOPT69R&#10;6ZrRSipcoEJvL4AxBiN3BOPoMc+v196bevJ5iSsWw33m7A5ztGfr/KkkuQdyPI00aMTGrN+PfPt9&#10;frghk1w8y/ZlJwpOxWU8f559gaqMQJAVSHasg2sQUb3OD6dflH5e9TWotUVjODjYWClhkjjpx1zz&#10;19vWq8UisDDOysxHyux+97HI4/x+tRTrKc5HDEHavU+nB/H/AD1LX0KuTQPBDd/aoGx5ciuc9Rz1&#10;+vv2p96kkF6JVib94VfPcnr+orPaWWQYkkYyMedx5zn/ABzV5D9sgSBwfNjYhfl6jg9Rnpz2quW2&#10;ohl7KRJh1xzxuk6f5+lVriTzY/m5bavzDv7n+XP8xVrUZmnuBMSGHC53gkqe30z196oznB+WNQg4&#10;wvWqihDrV02qjFlX+Jl4z9D/AJFdVoWpazJ4B1DRtPsVa1ju45bi4/ucnaTxnHXr3x3rklO2RWMu&#10;f9od/wDGul8GaOdS8PazfSeIUtGtLdXWGSTb9oJONvXk/N0xyu4+tZ1uXlu+6/MqO5zm0POqiJtz&#10;MBhfr/n60kmI5Gy3y7Rg7eo/D8KfLEQyuuSN2FLdx/hTbtZN7NIpYK2fYe3Pv+o9a2GWbdop7R5X&#10;uNqqPlXpjt/njt1B6VnaRG/2V4//AF4/z9KltYWkDPHGzbcbvm6D1z2qOSGSOL5Vzt6rngf5/pQS&#10;XNJktWlaS5h85VXlWIChsDac/UfyzXUfEjT/ACtO0m+j07yWn0+MNJtUo7Fdw5HbBXBPIBx2xXL2&#10;1vnSDcZw3mgblY7gv0/+v7c5rsvGflt8OdHkW+WVrgFnjjyWU5ON3GF6nAA6Edy1ctSVq0Ld2vwN&#10;Yq6Z5/LCxZSilowuTnHAP9KjIYpkvn5che5qeZk2su35X5DZ6n69/wD69ImVRQsfPQFm/wA4rqMQ&#10;w29mBUbhtBXoefT/AOtQ5GzZtJJXJ/AetSQKN+wRbsrj1zkfl7ZqNUklbyTvz1UgcYx9B/KgYrS7&#10;VJZuT/eXlT9c89f/ANVMEhJMUaevSP7vX1pROfszQLINuAx4wR7friooQQ5MzjoMnPXp+lBSAgt8&#10;/GFPI5P+f6VYgVDFl8lh6AHGeMdP8/ycPKhVlZcM3ONvtwcdu3+escUbLdrCiNt3cfL+PSi5LZJI&#10;EcMilm28DdwMeoH4etV28uFPlXd82fvcD3561cWSVmZiQewZcAHpx9Mfy/Cqd1BscxBlbGcbQcD/&#10;ACaIlItQWUMi7/MWRmAPlxk8c/8A66VbaOGTed23HzHbkNnv16fn096r287Qnb5anHzBuc/T/P61&#10;rtfG+sVhmg+aRm2qepPAJ9DwAM8dcnpUyuMj1EB9O+0Qs2EB3ZYdznpyMc+orGOOSHU/73fNaYu2&#10;W3k08bQu7ftyTux7Zwf/AK/U9672kA3Fp9p252nHHp+GP0x07kfdBldrkM+dwVv90Aeh9/8A6+am&#10;SPzQxQqqszfL07dOOv8AWm3FpHET5R+ZV3bW/CpIZD5RgSdjnHy5+XpnH0/zxVehPKRxRiO4U5ZU&#10;b6dfw/CkIDQMWPCtj5U684/z9eO9PmILHC7uw+b/AD2FOR2miZSy4JY9On0x36+3vRqUVQ0ivhSz&#10;Y43Yx+H5f59JDKXhVWRQvQ7VHr/kVG6AoCi55+bkcikRp1baUb7/AK9T1/E+9VuIkYRl2Eq4+UjL&#10;KckikQR7dzJjDDaQR+lJJJLMcyuPl47dugz2pVd0YyBcjoD/AJ/LpS6Aia3uFtptyDduO113ev8A&#10;ke1PvNOLK08RVoyxG7HufT/9XFVFYq+do/3sD16057yc25svM+VW3MqnP/6uDj6ZFOzvoMW1g3yN&#10;b4JPQ7V75/8A1D+tIVjZ8shcf/W6dP8APrTQ7wDzEO3+EfNyfqf8/wAqDcmRcYG7byc9f8/56Uag&#10;SXpSWXfGnzEY2rGMfTscc1GsYB3HLdvu/j2z+dTSBPuyXC4b7rEdBjr+VRPFICpY/MW+Xd830oTA&#10;eIogD5Uny8fwgH6evp/nIEMqkbiYyPUnrRE0xPyMfX5eBTpiZFwkny+5x9e3r/kUdRMEeKEm4D7s&#10;SfL7j/OR3qa9Vo5wCfvcqeuc/wBevP8A+uoWCouxomXj5lx/F/ntVi/ZZ38vyM7QoXZ+ft/gKn7Q&#10;o3C1YFxczAFcg7cDDYP6fp3/ABuawsD3AmgX5X3Ebl+6Oyn3B69s9M1lr5hfzkl3fNzzyT/n+tX7&#10;e9ljV7SQI8LcdQ3I/i/z7881Ml1KYWlx5LsZJ5AC+Nozgn/P+RSyalLs8lJNoyQMYHGcjp2yTj8P&#10;QVDdEI7SW0qtu6DPPT6/571Vc/Nwwwfp37UlFS1IsWHvY52WNo137sbsDI9v8+tG2O4HCrnOPvfr&#10;+X+NVYUdWLL+eMH6VMkYQfuz84bqeg+ueP8AJq+VR2DlLFtCkm1ZCrZO3LY4P+H16YqO6s0gcyB9&#10;wLZXJ/z60/TMS3KxFDjncqnHHU/Qj6//AF7etWjRWgKsuxJeN0eGU4Hyn04/QH3qea0rFIyWWPcu&#10;7d/u/h/9b/8AVTTvyDECv8Ppinv5nzZX5D/Eeo/yTTJ2dSWYtk4/hxwRWgne5Zit4pbddrFcAncu&#10;Bn/Prx/SqjIRJ5YfcxbA296mt5Qg3uOO2Ov+TTpWErBnx3+bbzSWgK4/TJYI1kjlK8qWVWUEbv8A&#10;I/8A1VBKYw4MZLL1CsAenrTZYjvKxDp2UdD60BRFHuZf4sgHp060/MobIiDaCuOP4h+X6f0+tKFh&#10;CYVzu/3f8/5+tSszoMCMbeS24dM9/wCVNJCBgRt/vKvX/I/z7hL3GBgy43bVDevSkkikYswfpxu7&#10;kU4bQv7o7WB53LTfOmxnfx/9aj0JJm8o2+WQfKgOD6/4f59KrsxRv3T+o+7wRUkZKy5lkUdeq9PT&#10;/PUUXUckJGPrnjniiO9ikwctL+9D/MflI7j8qYHAXywrdzg0sUigb9uSB0/+t/npSlWDb8gNjpgd&#10;P/11RQxGRTuJIZfQDn3p4vbgHCNheirgcdelIIZHkJ2Fu/ucd/50GFsMXTHG4tijQB0l5IeJQrkH&#10;q3p6U1ZN7bnbleeRmnRwKzYl+6y5zu/+t/8Aqq7Z6XBOVYzfLuwWVcZ/z9f/AK0ylGIFZTE4GWz6&#10;cf59/wDPSRrbTHi3RXTbj1wvQnt+f8u9XDo0ZKgbgu7v0PqATjP/AOoc9adJ4fYsscYcbcjc/O4/&#10;l6fnz6Vnzx7gZNxAofNu7f569ulRmOYsVcNx/DnpWxJ4edCAlyvC/Nuxwc4yP/rZwT3po0hY98sk&#10;6mNW4PHz4HQHnHT0pqtEDKwiDds/h9OlK0pB4G3cf4T71cNszIrAKRjp2+mfrj6VXktJFYllX5eP&#10;wz0/z6ValFgIqxvwRzt59/fFPjYfwyfd+78vv2pgSRRuDfLz/DSiGYrtT/gI/wA/5/WkA4SSCRkb&#10;qOQ20cY7/wCe9G5tuQBj88f5/GgmRdxYfe42k01zKq7SM+vTn1oKTAuv3IiRQZEBwD/FnbjtUbuS&#10;PnG31HTim5crkH6cU+UOYczJGMB+vJHeneaVJG47snnbxUTIGGA/4UghA+YP74quVCuOLMDkH/db&#10;NCmMEiQHn7q96GkwpXb0H50E7F5P3aLCAtt2/pQZNq4/yKGcAhsU3eC252yTQA8s5KqHwce/FJvx&#10;/F700g7eR+lNOccUWAdnbJjAbHpTo5GLFnAHp7VHllG0D2pPm24Gaq1wH3DgArktUPmMvA45p21n&#10;7fpSFN3IFNaAJ35NBHPWgpjkikPtTASgD1NOXmjHHJ60ANopwHOKCg6ZoAXcOg7ikHHQCjnpgUYJ&#10;Ht0oAMkjmlwCPu0vzbMY/wB3ihiAPkPH9aAHJGXXC7qNioxBP6UbnUkZ46mhm3EM5BpANOzLAH6H&#10;1oRcHkN/3zQWLNkilRmxxTAXKqACpZfrTRzt+XA75pxY7dzdx03d6YHYsWGM0AKx3ZUDp/KnF0CK&#10;B/e9PpTCMnNKIpC20Rk0AOzERnbnnpU1pem2bKDn888e/wBcVWJI4OOO1SBW24K//WqZWtqKWxLd&#10;38l0252Ztw7jr+X+f51HE6Z5Ge//ANagxvEfm52+nrU9vYSzSrvbarHj3/yKn3VESGxkSIxCcjnK&#10;9Px/z2p5Hnqo2nLcMcdfTmtSytoYF+zpHtE20NI0Y+XOCOvTnHTnj6iqjXM6kxBY1Xfuwq5PrjOM&#10;8Vip8z0J1KE8ewbWA/Lr71C6ID1z6YrQuELsfJlZt3O3jGMf5/ziqLomcI/41tGVxxY0ZY/1qSNk&#10;R9wbIGOG781Gy54Ipw6881TGSNOWOfm3dd3JPvTXlY8Ft23ofSkC5YF8/T1pfO+TyyvAb/IqbAN2&#10;5b5D/vD1peAM5pNrA4GKGLZ5/D3pgSKAwDMqgfSgqvK/N2A285FSIFEHmO6gZ+UY/SoVk/ebj254&#10;OKkkesgDD+HDA/L1pZGCvs2888/0qMtxgde/FPUvncR+eKLAP89nwXB4/n/n/PFNd1aXcjbWC/w9&#10;6SUlSMK2ONueopFR2IA2/N1oAvJqso2GSU5j+7tPI68Z+pz+tSTa5PN8p+YryD9D/ngf/WOawZXM&#10;JHRs0rGQNgN8p5+lR7OLGSvNmIh/72Pl/wD1/wCcVC8iE4TKr12j/P8AnFDICcFmHTO4f596CgCA&#10;N/dz0qkIvabov2+A3Q1CGPGSFkkwf8/l265xVWSBYJcZUbWxlT/WnxAQospbawztDdR+vFMx5vc/&#10;dwB75qVzXd2BH/AF3nb16ZxThBMRvCNkZG7HXp+vNJESh8zG7rVz7XOyeVK6rtTb5YQDPr+PrVSb&#10;AZatDbKvmKyuOqlcAfX39OKbOT1DZbdlflx6VCWmdeW+723df88U9pWxhNqjbjI6fnStqA2Ur038&#10;DuufzpinYyuuc9ht6en1qQkMu5F7dPwpu4j7yZyf8/pTQCAqTuZcdxgYz7UuRhV9f0zQrZfKyfe4&#10;69PfpV6ymsoYAJbPc24lm49OnPT9O34qUuXoBWs/JDBXjZv71KZUeTyIoj8zfe29e3rTXkCy7I+c&#10;c9vrUlrMPN2mLDN7/jn+VLzGTXGnXKybXt2xuKr8w4HPX361TmPk8fez1bnjmrE80rDymkO7ptB4&#10;OOOMfX/PNVxh5GLvu56+vNEb9QsNyQjbemM/rTl9QuPT8c1JiQKyouPm/hbGD/kVJbkRIzsqsOG6&#10;Zzzzn/Pb6UxELKzgS4b5uuV/X0prKUjyTz2YjH+fxp1wZnPl7t3dqNpaVVjy270YZJzQA1Y2Qbi7&#10;D+6V7D8Kc8YibysZyMgA5x9fwowqccZUY5bp7UNtL5jGcc5x+pFK4DgHz5BRVUsCdpxx+NTW6obd&#10;hNNt+bBHPP0/lR9jm8sTMy5C57Anr+vP+eajld1DQqzY/r/k1O4CG3txGzm55H3dvf29qgGR88a/&#10;5+tSFGI3FRyw6kdf8/56VCjlU2L93OevWriALtHBTd24680FtznJAP8Asj2oAZ13Y9vaneX5ZO71&#10;yQetUAdWwGyx4bjrzSsIU2/Nz1+lKqnH3Qvy8bv8/wCP9ajcqBhgGPZqRKHbYXb7zLSq8YRsN1Hf&#10;vSQ+Y78R9Rx700x3G7eY2/xo8iiYMMAM/wAvTPH+e9O8q28vkdffGfx/yP51CqDfwvHYN1+lSfMp&#10;AP8AextZulIAwyzcD7uOhOfyqaVdrski/e+baM0WixvcLDIyqpPzcdDjjt+HFSX0csW1JA25Ttbp&#10;wB2zU/aAqkbdrY5VvbHb8u/NKuwDYDkEnvyePrTBIhTymOMfd+UZz/8AqqSFyzdDglR9KoBc7n2K&#10;g+b+9weM/wCfpS2g8lt6J905wc8+h6/T/OKdcQyRvuaPH97p+FLbuZN0C/MrckYxn69v5daTAkXy&#10;XgYk7ct91W9Pz/w/WoiIAWkPzZOdpGD04PXrmpLqMjcr4buD2I4x/n3qFAfKJdev95f1/SpQD4sX&#10;DsrfN3Xb/D7f5/8A1xMyKVMS5Crgt6dcD68flUkwijO9OPm6dsH8/Q/hTXidiGdFHyknCj/IxVIq&#10;I12zHsdvY/Ln/wDXSBtxy+5TnnGc/wCf8KlZJFUHkhhu+7jPTFOw4+RJPzb9enfNASEtjg/dbr6D&#10;5T0/z9KRUClmKYUf3sf5/Gh5FjdTjceg6+h/P+X8qjEyq/O0qeB0qdyQkaR2yqev3u9NRyr5Zdqk&#10;dWp80pljUcgLz93GD7elRICX4DdcmqQ7EjAgcx9MbeOD9KfDIVOANuAORkc//W/pSAyPhVRQV9hx&#10;/kUcFt7j07e3p1oEDNtbj+L7w2n1oMsedzHjd27dP8//AKqYscxQuy/L1xg+/P8An/61IyDHmFj3&#10;9M/5/wA/QshWJAwX96fm9fm74o3KF2K3U44GO3/66crxpECq5bkFj9P8/wCearq4eXIXOOcMPegZ&#10;IymU8L823pjOOaWMGN2L8L/tdD+dLGXY7h93bwdvTv8AypyM345y21Rnt7HH60ASPHt2TnllyflP&#10;UioZZACQMbdv93p0/wA/n0pTMd2M4xytMDI0bMPm/vbvWhAG5AgwAwwPkEnb8D/+qpQwjT5kbjjB&#10;H+fpUZxG22QMp754x/nFTREyI4X5Sed34c/5749qAGBioIQcn+8Dwf8AP5frU08yy2akK27cdzeo&#10;9TzUIi/eKu7vz83fPf8ACmyPJt27h97+Hvz04/z/AFAAyQhWy/LNzwfSnREbW3NtKt90r/n0oeI+&#10;V50q4Bb5vy/rU0IiG4OMjb8p9f8AJ/r6UAQpGQywrGfM/h4PP1z/APWqeC2UqyGYKP7zLn+vX/Pv&#10;UUk7IG8sMvy4+Yf1/n/nKRXLqNjjn+JfTH/6ql3Al8m2KkOSepDkj2/z+PtQ88cUckTMPl+Vdvf/&#10;ACKhnkaMAqFbnsMc57f5/nUJBdcAbuCTk0ct9ybDzNbF2cLwB129fqKvxfZ5rQlVZmZckRofm6DJ&#10;9PX/ADms94VkTPlFT/tVNb21wqhzjjjBHf0+uMUNIouLNZSoNm1W/DAJH/6u/wDXFhhCYzJMcLH9&#10;1G+Y9Rxx0zx1Hr6YrMhibzSx2uAMt8wGMY/z7+9SSTzKceWo2r8y9z+fvWbjqA2ZQA0QLHbwo9/T&#10;n61IIJYHYqA25vu7R09cfy//AFU3z2VWVW7fIdvXk9+v/wCulLTMdmOGHZs7uPr9f5CqAWWVAMyf&#10;dZc4VvU/pj6fmOsRu32qU+ZcHo3J9vXsKdcOQix7u3057Cq5kkiO9m6jtj6/5+tUogSeYH3O7K3c&#10;+3t1prMFOyIbv1/CkdiMBTzkc7unsf8APeld2VwS2S3PQcfyosA5pnI+7lm+9jJp8Durq6k5UZXA&#10;6f5/z0qqgfZwflXnINSQSlY2QDg8+4o5QJiJAD5Xpk7cDA/x/WmQ3EgO7euV4KsOWI6UryK8W9zt&#10;wP4V9vbv/KoFuUjJ8pBlmJ+7/kUrEyLk+oQyALu3cc4Xj2Hp+X86SWYFFVPl3Hcdozxx/nFUi7E4&#10;kXv2I/Onq3lnJY477fSl7NLYjlJ2aEPvZlYDB5yf5Z4zTV2vBubPoPl+96/z+lQGQHmVcjd83y81&#10;OFcIxeQEL/CvGPp+OPr+dVYuKCIDzBHz8rddp5z9almVGbzEL543Z5K8dfx/z2qCEyAcN97qu4c0&#10;5y+dwO7oSwHA/LqKCi39ogijUtG24ZK46/8A6/8A6/A4NJOySmS5HzbuN3fgcZ9/51DayRvuh7K3&#10;yn+Y/wAinPIr4VSOefukY/p/ntU8oWI/NYrgKdu3C/LnH+R/WrFreSG0aCaSQ7FBVSOn4Z//AFZ/&#10;OtDuD7zk9l3dvT6f56dafA0jSsMH7p2+/POffJptATrNmMrHIVQN83Ucdj7f5+lMl1C7uJd0pxt5&#10;IHY464/z/g1YJVjaI7c8jczEgf55/wA9WogZliJVO2GONv8An8KnliBIL2R4VWJ3HZVzwOeg5/zz&#10;9aJ9zbZZ3+bbty3pj29hU0dpBFbmZi/ysd3Axjtj3x+HNR3EYlj3bWZic59Qfx/SkrXAjjuI1OVf&#10;C9G42/j7fyoeVo4c+Uyt1+nOfyzn8xTzEAGVc7WcgSfT6cH8P0q/FeWJK29wCy7SF6Z6ds9Bntjk&#10;dhxRJ21sTIy1kaRCzlvlU7iTjb3qTZ924Zsruxjd8xx35+nfqa6KXw5psdmL9rlCzEny1U/IpGck&#10;Y9eDwcH06Vk6haRGXem9gzf3eh/Dvn1IH86xjWjU2JKYckt5fDdOwx/hx/k01ugDj5cEL85Pvj/P&#10;PPrV42Kx2XmRbm4zIypwBk556/8A181D+7ZG2QNuKAMxY5LDv+uc/wD6qtSXQrlIFjgyAX24wV+X&#10;cw9z04xSlTC2SuF5+63sfX8PypzxosvyjCOvy7sA/T86Pmmj3+X0UFR7D279z/hzVFBG+wsVcZbh&#10;fl5/L6j/ADmmyXDSD5PlLNkMvHPXB5/X6+nAY5I1w67QuflOBjp19D/n6R+Y0qLEzBQvzDpnGT+t&#10;PzJkPjupY3DxTYzkfLxj/PTqcc1ZSOdrRrme1kKZx5mwlQcevT8M1H5XkyrL5a7ui+UvB7E++c+v&#10;04xV5NWkGlf2aZPk5P8AqQCOedx79f0+lZz8kVEorBEVZHf5UQE9CQP0/L/9dDvD5/mRA89FBzn/&#10;AB/+t6ZoWcOm47SOp+Xk89vw/Dp74CHjGxCPvcdcAjvz+H+TT1AT7akG6MsWHHO44PJ9/wDDv60x&#10;51YqNm5lJ+g5/wA/WkMbLxIep7DIOP8AP1/nUBUYyJQGDEfKAe/r6cfzqlGJN2WrmdDHsWNl5+67&#10;dM9P0z2o+3YK7It2MfKV/XOf/wBdOiEe3mQbVB+Vs9eeO3bj8fpUs1raWumw3UU+6Rs7htC49CPp&#10;/MY+k+7sOJFBZ/b3bbcqrAbipY8YOc/5x/WpYltLZN8XzKrMG3Lwe2cD2/pUEUeE3usgZjxjGMc9&#10;vy/L3qS6lZ41mZgrNuBUMMkcnv8A55pPexVi5p1/LZ3LOl1JCzYyu4jfwcjAPPcdcdu9Xdd8Xanr&#10;kUUF/P5jRtkSTNnGcZJJI6fp+dYkEyRjdJKclc/546/0/WfzxOmchiGzuZSM57HHTkD/AB9M5UY+&#10;0UmtUX0sWBKjQNGQwVWG07OncjOR2xjt9KpG8Pn+Xaq2d2PlUksfwPI/WnNOZYv3CsCFG1Nu7noT&#10;9cjGO+fyqyW95DIDNuT5yDxyGH9fbvxVwgupmXIL24FzGrBlCnG1lOQeeeT1/SnNdzWuRCy7lIH3&#10;eCPwPTH168e1eMSO6vEm5duOp/r+Z6jOfWnXolii/wBI5ZGPzLgZP4fzHXrS5Y8wDbyVmG4zMu1h&#10;vKkg/U+/+e9XPDniTVvDTNPo97ND5y4leL+JTxj09vWspYJJ3WNZDuzjC8/h+v8Ans5pZIEkhaFd&#10;zdNy9PfirlTjKHI1ddgJTcgyO4lba2SAV4/D/D+VOe5mnjxHOfl/2jzx6evHPviqwkCBlaLDfXr9&#10;f8//AF5LUT3brC8+3L7cNJgDjP4Z/wA4p8oDAhiXcHZWZsH5eo/z/kcU4SNjdt2hffuMf59v5Nkt&#10;4Y34mztXO5TweOB/noO1PhWe/m220ZlbcCyDOBjFVpuA+BJHlDy9xtLKOPx68dvpSwwNBKZLRm+U&#10;5Utg5HQsPx7U+O4uYXe3mj8t42HyyRAdCPX+XoDRchwFO5VPGF3ZOP8A9Xpn+VZ6gaa6tdRWUlqk&#10;ce6XcJGaMlm6de56dOnPcVlTyQyNHNHhWXLMvZeecf5z+VNjluJwQx+Yfwt6/rUhmj+7cvtdVwPl&#10;6nOOPyPTvUxgqbAs6Xpd3qkUgtYMNgbfm9+B6Hp/Wk1TRE01o2hulmzGrYjyNmRnnOOR9Pxp1l4g&#10;vLUSNazsiSQ7JFD48xc5we+OBxntWfLeTzgIzblwCo3fd/A0oqq53voBJFZyXOGjkdmwAG2/dHPJ&#10;/wA//XdLBMnAXO7K5XqVHb39Onbg+kVlJceYsCuvzNjc7DaOn6dc9u56cdT4w+Hx8N2f2n/hJLe+&#10;k8tWZ7X5lz6bgce/qeDgAilUrRp1Iwk99tBcspbGJFeXVmQ2mysdrZVl7Z5Izznt270mpas+qiOW&#10;9CsyMQitH0JI+hJ+vHvk1T09kUMWfYdrblGD8vYck+/9asWWn3d4i3FvCPL3fM5XGPf07jrxyKrl&#10;jF3f3isOvYILeXZE7dtucbs9QcevP5jHetj4UeJNH8L6xJc6h5yM9vJGssKjIUrjvnjseD1rn9Vu&#10;3WbeWDlRgsvce/8An/GoLe7njcToW5TEiqQoI7iidH21Fwl1CPuyOj8Szw65qcl5AM+a75YdWOCc&#10;nknJPX2796w7uOIzKhg3Y4yi88dR/Mf54uafKsk8hgCgkdWXPb34z+HB9MVEI5fNUEKWK8fLnt/n&#10;3FTT/d+72Bla0SE3KyXA/j3M/ljaF79ew6Vr6zrOjz2C2yWhVo+csx4GSNuMDpn34B6d8ieGaTLT&#10;PuIwu0fw/hj6/TFIEk2NF5ijcPutg4GOn6/XPSrlCMpKTexI+wumWZgImZh8o7/ic9h6e9SO58pc&#10;LtHJYNntxx7/AOIFbHhaXQpLFoNQtv8ASPMH2WTgckgfTHJ754JyO8NxNYGeWC+8xWZl8vkDaMnj&#10;np2/Ieuaj2nvtWNOhjljtYhNq7vvlfmzjoT9D/PvQCzOis3AxuHtnsf85qxNBGu0FF+7guSCuMnH&#10;ft049Mn1p6vp0VmIwilpHPUAHg468cnn/wCsa05iXYZbkmCR0aRdr9Qeg6fy7d6pyoJZMyyNt6Hb&#10;2+v61NbO0at5U/ykjCqB2PQ8+4x19OKmtYtk+8Icsx3KNvJz6n7v8+1HNy3ZMpGbNE/VPmDc/KuM&#10;Hqe3JqwGSN8Qkrt6My4/Unj8Pr1q81rA5Zkkf0VSB26//qH5+skVrIxCndu6Mq8dRnn+70PPUY70&#10;nWRPMNvLybVHFsflCqAOOeAcjkc8nHI9u/OWiMrMo29cNu6e5/Srdzptz5w8hiw6krnJGeh//V+u&#10;arG32fu5D1bJX9O3T/J44q4ONtGUSSS3E37vz2YsxLIp6nPX9Ac+9EcSxyMHk28Ddsx9B+GfqD+t&#10;H2xbeExNEvqjce4z/T27e6JfJsMBVVCtxv7c+o69f85o97ogJ1t0jVSjLjblQvTt8xHXr6D6dK7D&#10;4UfEi++Gd/eXFuqhrqFo1laNW2hhyRnHVcqSpBAY5PY8j8yBo2t8Ng7g2enqen/1z+VOUm/mLKih&#10;mI8zkEMc9eeo5/D8DXPWo08RScKivF7jjJxd0ek3nxeTWbN7yzn8udSXSMsMAFidu3bjauTj03Yw&#10;ByOcPivUbe4fVreWQybmZ5HkB6nnkeo4OOoIzwa5g3AtpN2Fdsn5fQ8jgeuRn8Kne7kMa+eWC7SM&#10;ryx9AMds4+oIJzxjmp4KjR0gtBym5bi6ncy+IdTfUNQuljk4CSSZXjHpj29e/ckZqLFLDO0QG7bj&#10;7v8ADx39s4Hv0yakexc+WHZsK3OMegz/AJ/lQbAo7Qx3arH03M3HB7/h9On59ceWMbIkbKXckbzH&#10;tJzIT82M4PT64qaWNLaJHkG5h/dPc9ePbH5+nSmyIyuHmk2t97cCecgHbxyCR6/nxRPM5iXz22qo&#10;wrbex6ng++exNG9gGu0ju00UTMZeVVVIAB456/TH5etRvH5bIcBvde/PUY6d/wA/rTYZI1RQitu5&#10;3fl69un14PWgzKi+SCSSclSvT/8AWM57cj0q7dANKG38JS6K3nyXEd55h+VsbSvIyPTGMHryfwrJ&#10;lhc7dpbaOdrLt749+etWo3aIG2AO3P3Vwcc9PX8O9NSaRhtIXb8w2pjrgD8TzxSjzRb1AdaX7Wk6&#10;tG2NoxtZ1XryevGDgeo9fd11PE8m5f3mSGkPXceMknvknuO3pmq8i+azEKOB823oOOvv/wDq/CSG&#10;B1T9zHyzZV2xyvbGTjsQc/8A6nyx3K3HRLJBL/pBPzZVV2+/P4+3tgc4q48yW8/kws2MbVyfm7cH&#10;njnnHXOPaqlo72imRWB67d20Adjz2PHfOMZ6ikE6vkzE7ZMDa2AF59vb+f41Eo8zFyjZ4Bcyqm4h&#10;nYH5V4HPQ9c+/U5H41MwaOCEW/3VcFV9WwCCOOv/ANbvzSSy4lUDG/O0syn5h6EH8jgfh0zAI7lk&#10;+0AMzKVPysc98ccen+FVYVjUsGtrWxlkkiUMzYyYwzA46AZ45/Hj2qO0Ngx86b93Nuzt8r8c46jq&#10;OOmO2OaqxzvJGxmxtbDfUccZ6E4/X3pjb/s+7zAu3Oe/fpn/ACKj2e9+pSlYfdX8U8eyUKj8hiqk&#10;KVIJHHvnv06VHE8NxOPtMm5mjwu/I/A/41FczgqyxBdzDktngjnPpzx+XamW5k3BDL0f5cc4x7np&#10;37/QVrGC5Sia5u48bJQ4ZV+XAIz83OO47/kffLbmVg+wBmzg9OVHGDn/AHf54wO8xup2MivbRtjv&#10;InOMcAfl6c1X051SQ71Xa7Eqo9MevTp75APrVctlcrlHWTGSZbYx7n5GxQdp49PT/Ct9/DENvHHf&#10;m9hZTgiPcc+uO2R78fhuXOLNexm9+0/ZV2lsbVye3Tnv6/XNTya27ozSBWZunfrj8M/hjn886kak&#10;mnEixsXelW1hZeWt891FJhlj2lFLAjPB6jjHqQOgOKyXNhbTKgEq7TuSRmKgnGQDxnn2+nHUWrS6&#10;gl0vfKz/ADZJ3SKu/BHp2x+o+tUNRgjiut9unynlWkX5WGfr/Xj2rKnGSbUmate6Jc6hE77o3Yq3&#10;DblO7joBj7w6VDdXJkCmFvvNltp3Z+Ueh9SfrTfs77PNYkBTj7vJODkf56+poYm4naOIrjnqwOWz&#10;1H8OPU9MCt4xitjMbJdW/kEEltuPmY547Y/X8M+uaW9gngjieSJljlAKsw7HnI9uPfB47UyKED94&#10;0e1Q2MMc49z6dD9K076V9V8NxxW9s261kO5lX+8cDvjHtx+hq/hsBkRXV1p90JrZysobKyL6gjn/&#10;AD7VoeKvGGueLniuNdvmupoY1jWVmLfuwMAdegGAPbFY0fnPIxjdSG7nv7U9km271TaMYb5T7/5/&#10;Cr9nHmUmtQHGRiFbcX25G306/l0/WnW6MykCTH0H6H/Ip1pGhkUMvRuVwe3b9f5+1WETyWeNQuF4&#10;2luTnjPPXr+WOlAEDqsQYPuPKhmZevvz+X8j0pSAJPNb/gS7vz+p/wAMc0xw2Fjzx5hHAxz0681E&#10;QXjyyr0AH+c/SnYB0ksSncF+b+L9OP8AP+NSWdzbtcbHG0spA7c9j05+h4/pXwD8qg7d3t/nFDq6&#10;yK0TsOhVgw+tV5AEgeJzl2+Vhux+efp/h9abI7k+c2Rlc/N9aPIkVCT8xz/kUkb4KyScfNgqG9Pe&#10;qGMZQp+T738Py4x+f8q9C+F3h/SNc0XXJdcZo5ItHeXT49h3SSArkZbAA2hn5zkJgcsCPP8ADlcZ&#10;6r8vI55//XxXpf7O2tm28W2NlLAZlnaSBbcs4Z2ZDgKEdSTnHU7TnkMAQebHOUcLKUemv3al04+8&#10;edSZibbG67o/vcdfx/P/ACajaZnI2seDkq3+H4/lVzW4fI1C4thuVo5mVm9ME/r+H5c1TMRVmlky&#10;CQMMR1H+P4+tdEdY3Ak06WSGVXKqRkAt+vY9/wD9RqO5iVLhXiibbuGfm61Jbuu9YplUL/F8vQ9c&#10;duauay9newwzWMW12hXzfMYcEcccAY45989qm9pATaTGh067hYHcykqOPk559/Q8Dp9a0PGDSnTb&#10;CwMcgjghDbXUbk3YbGcDIJ5H+QM3QfME0sXmbQ0W1ncdsjrxxx+NdH49mE+laaiN+7a3ZY8qpcDd&#10;xyOD169SDnoRnnk/38fX9Cl8LONQbLgN5fzKw+Uttw3+PH+elKYw6gqeA2c7Rx0yTzx/n8JYbRA/&#10;71AqnjBXg8exGee38qZsVg0iS7izHarZ55//AF9+vpXTcy5WQyhYipV/vc9ucjqf/wBVSTyOZvNk&#10;OQ3pzj9akkieVvNVdyqufu9OenH4fnUlpZXF1aSeXD/qxux8oyOn+ePWlzDKM8SR7VL8HpuB/wC+&#10;vXmodmJWeOXPpj7wHr/nnitLVLB4YEkZAGaMbSrA8fnx9OKp+Ska/Mo3DGO+ecf5981UZXVx2I1Y&#10;Abt2Nw9On+f605V3SKRGGYfd+XgY/nx9KdHFFKN7Men+RVqNYxKDEfl/vt+PPf8AP/61DkLlGXUb&#10;jbNJHsWQZDJznnGM56cHjrx2quwDhgwfuOtW7kNOqooVM8ALj044HB/xqEw+V8xyy7RjDDkYx6Uk&#10;SRqioQqhThSNyr/L+VaWlG2ghkE21nxnafr2Prnt6j0qCCy8xePvAZVlU4/Xtnj+WasR28dvcFpj&#10;8pVht55IH556ev4A5qZSvoVEoM/n5ljXau7GNv8Ah1qaKG3jMcksYZD823I56cHH0P8A9bHLrqI+&#10;e3zsRu+Qdd34A0SJJ5IyV242xlRwR378fTPT1p37FDXkRZfMiXH90r2756fj7/hUKSFSR5IbI+83&#10;OOf8/wA6kdWkCuScKBtLZyOfUn0/nj6RxxbIFaRM5Py46Hj6/T/9YpoBtzMg2R8jC4A6joP59ahQ&#10;cNG6EnOOG9Ov86kkV5JMNG3y53dO36UJsRvOyoUv0bn/ADj/ADzVACo8abjuG7kN/np/+qlRBsXz&#10;Y2Vjgk/59x70SzSOjO0h+bJKufb889qRHjWVpXYnj5sN6jt/n2oFuSC0eYEA/MOBG3XB4xjP+eKS&#10;50ySKAzmPamM8MPyqWKVCg8mNuwY7M4P+P8Ank1dlmZrf7PLOQBj+LgevXHPH4YqHJxYkYzK+cBP&#10;48ZK8/Smr8u4FTxnb82f0+lXp7Zpg9zE3mfvPnA7E9//ANWaqvIDKoKfeXDfmeef/wBXH1rSLKIp&#10;BMxCMCR+QH+RQVfAlaNcHjPHX6/1p7IIiA8nQ5O3v/n/APXzxTvPwySBdrNw3ynHX35/z2qgJLom&#10;NNqx7cKMZ6/j/nmj7PhMuoZiufvdf6Dv6dB+LpWVUjdj8pUBWU/hn/PenXQKJHkpIw53Lg9u+O/r&#10;05+mazAqriKXzkUADAbj25NSEBORGvP3guWB9e/Hc81MJ5BuMcatkZ9Nv6//AKsdqjWJ5ZGcDzG9&#10;eueev0/yc9mAKVlO4tuXpyvv6/8A6/602VGYbMZ6cjvmrhsylttitmPy53D2HoMHHvjv1FW0tLWG&#10;y8otG0ysC25ecHjk469T7ZrN1OUDKt7ZHlYyRtt7bc8HI7etSzQ4GzcMnBYD06CrIWJI90kRXcu3&#10;0+Xv3HPB9uv0E1kwH+iqdzM3yMzDPXGRk9Rj/PWlKb3J1ZmizWDerqx6YCYx1/z2pwsYI+Hc7s4U&#10;88c1qmG2kzHu3Hdlo1U9fbI7Z4P86jl+y2sW6a038fJ+824PQd+RgfT24qVUcijKmsVhYYLKeCMD&#10;tz7/AOelBaRYtrK21sfdHHH4VZuJWkClEVVjwFAxzzyfx/SqhlZTxGWHP3sfzFaRbe42OgulhuI3&#10;GV2tnPTj1/yf/rXruW1NuryHPUndnv05wc8VkyCVS7hOmPunpmmi7uCMF+vG5hk9MVXJzaiNSZLa&#10;SLzIxtBbC98DHXPIP/1vyrySQlmGeF+oz0/U8/XP4VXW8mjG3PzZ++DzyKjm8xz8/Pc9KFEksJJD&#10;v2vINrNlun8qjnEk8rCOMhQPmVenHGTUUJaJ1ZZm+Xp9PT8amxEuMkMuc4Pb/P8AnFVsUMFneKmT&#10;C231x0/z/OomNwOise1ab3FikQ+VlOCCq/8A1j+FVSJbuXdCTGq8fMP1pRk+qAjO1SDKrbu3pzTR&#10;HInOz5SP73Sm3EUkR+YfKTS7zJ0b5euPaq8wEVwsqnkru+bb60pkU8ggZ/uimeXIrHAbr9eKMSuv&#10;3ffpTsAebjqfmx+VKsynMMrnb6/jSQ2sznylX6ipn0m7CriMHd91tw5o91dRWRD5sQb5BnuKTzUI&#10;3LkNUw0jUC23yMdqkh0KR+JH2tjj8vrwKOan3GVQ3zgxsx9vepRG8rK20jP8Rz/P/P51cTQ2Tl5l&#10;XgMuPf39/wDPfE0ln5lsFWRcBtoG39fX86l1I9AM6VJNqlc46YqaO7msomUOwz/DtFSx6fPEwDvu&#10;DN8pb5e/of8A69QXFlLu5bkdS1LmjLRgSrrlwE2qzbgoxnv0qX+3HMe4ylSf7vbrj/OePeqkemqq&#10;/vJ/93tmpjFBEqsj9Onucdf/AK1Jxp9ALkOsxshKpyvKhn6fh/h/Si5up2GxXVlIztzxj/Ht/jWT&#10;K+x/3anaaWO8uonyh25/u9qXs+qAukybyJV+bnv0+lQzshj2jjHPC9acLuWQNluvB+br71Xdplfa&#10;g/LmnFAN+0sD5Y/u4b5asLcYQHd8vTGeen+RVZmwvsOuajVmO4D8jWnLcCea+VFYbQzH2GO9Qm7f&#10;tGB9FoAx/Dn6inDf164PPHei0QEimfYVC9vzqORn7j3+tPcv0Q5qMpI/BaqQAsrA4J/+vQZiflIo&#10;ML43A/ShYH9qegDVZ24H/wCqpEBYbc0CIBck/jTgqr82RSAaysvsamRzjdj6cd6a28D5VH500F1O&#10;3nmluA95I8fdZeeuKZI0T5PmdTTH3E9aYAegpqIE3mlTtzu/lipEIJBZVP8ASqmSDxTt79RRygWW&#10;K53fLzRlCOY930qES8Z+8xHp+lIZmK4IqeUCUmN156cfhUchUDp+VNEjEfPQQTyapIBAB1NKhj3f&#10;PmmkZPFG3B4//VVAOfYRwGpvBH/16Vh3xn3oOOhoAUAAZ3fWgnPzAtxxTV3Kc07blcqT7mgADEnn&#10;8KQ5708xgjIP40GJpCSRjjk9O9FwGIuTg0OwJ4OR0FSRomMyPt+h5phXduIHTrQA35s5pyE42kkf&#10;SgRggkt93tUq+SkXqzfe+YHH5UgImO88fL/T2pq4A+7zUjbFbb277e/+fejy4VViW5VvlX1oAaqs&#10;flH8RoG4cFvoDRwOV7UFz0HbpTAei4fO45/+tT2TPCfe92HSoQ2TzRuAPDH1xU2AsyumQxK/8B7e&#10;+P8AOfqaWS5crgsTt5B/Dj+n+RVUsw4PT+LFDjI3Y/I0corFtbxiCpO4dPX86aHCrtMnb5gzY9qi&#10;GzO1yevQZ4p0sSRw5Vg3y8Z4NTyoLIa83zbgce1NPPIGM00Lu6CgkqApHHXiq5RcofKTginDCnJz&#10;0/hNIEI6rS9ByaAAZHK0Hd82B+GaAvON1OXGd+3P91fSgBOWbcAeOcelKwLnP4U0k5DF8c/wtSFS&#10;BgN7jFBQ8MCeRz/nmgAHIz+VIu5gWx/9alxgYyf9r296kgECu+WPT1pwKqjZDDH3mB/z1pxi/d+a&#10;0qqMgbSaHKMuC27aBjjj9OpoGkR7g52mQY6dev8A9agsoADuWHXkUOCflTov+c03qvH/AI79Kook&#10;XByQvGMZ4OKRAAdyxlueR/n2pqqjH5227hnJP1/rT42wmcfKD8uOv/66lkscdgGApPpx/n3pvKrn&#10;pjjpn8akjMJhKt1Y9+wx/n8vykthbgt9pmYLzgr26e30qSRs0k6HhcegOOP/AK/+NNIjX5lb+HOc&#10;fh+H/wBaopDJK5JenhFL7ZWHHGPw/OiwATl85xuGfp1pqKzgqPlDfxeuKnjjt0byJFyM9dxz0pWM&#10;EfyRv3PK9/f3/wA9KLgVyjNgv9Wp0S5U7/4Rn6c1N5alVw3I9xzzUbxeXMzOm08fy/z7UXAEG44V&#10;vu8/KBz9f8mlIBG5hk57HikEgA2jIwD/ABf59aJFZvnY8Mx/D2oKsOGAwPmMdv5/4fzp29wBtJ56&#10;bOh702B4o/u9f7uc/wA/881bW8iyA2xWVht4985/zx+NTIkokEFlYH0Dn1+tC4A3gbfm+Udat6k8&#10;Ly71MZZlP3RjHPTH9OlUcFnyp+9iqj7yLiSvdMZDhjw345Pf/JpgbL7ojnv+NGR8yl844z7f4/40&#10;tvCkzYMgUduePT/P0p6IGJu2lZFl9+nQ/wCcVMiiRPnkOenPOee35dajJUMVfb1/h7n06UZZFXy9&#10;xO35i3Qcdv1/KluMWRiE8oAdOfm/z7VGvAHzbex9uaeXb5kC/Lj5tuabtJOVx6KP6UyZDkYqRkbu&#10;+7jI4qYMqouTtbHzMW5z/n/JqvuLkqM+u09M4pwhYKoO7GQG6cVLRJYumUbQQzlcD5l/z/n9a4ui&#10;pY5By3U/59f881JOqnaCG27cfL+P6VVZCOnH+8acUrASmbafkP4HvTGU92/BaUhWH7tcZx+FNDEH&#10;cRxj9KAFh3yfx7f8KcpwwLLnPXB60K4HG336g08ygMHbso/iyaAEQljwfmPQfnx9Kjhh819hlVQW&#10;6t2p0rRgkqhznHzf1qbT2iMzCaJSpU/Nu6cdf8+tHwxD0HTWTWsiqc/8BU9+c1btRYEFTtz/AHmw&#10;f8+nT8aZLMzxLJv3bNxPzD5cn/PaoWaIyZS3+VgRy4yeetZayEhvlln27juLbV3dBn6dvpTJAFHl&#10;vluyEfz/AM//AK7Oz92s4Bz1U/nnpz+v+NV94DbTG3y/dJ57/WqiMWCJ93nMRgtn6fr/AJzVrVd7&#10;kRuqqV+WT/8AX39eveqEcxY9F9/l6Ust087ZkJ29fvfnT5W5XARg4jXOMMR/EP8AP51NZbS4bZ/t&#10;c/8A6v8AOaiMRMeGbgHnd7/hU8LJDA5QK2Djcp4H59+lHQBLiTz5WaYbsYLe/wCfaoom8s8qNqjL&#10;L6jPrirM0KK+yMZZlU53dRjp+X9KpCN26FfX/P5UICy07yRDM3y46Y60rMUHmF8Z4UFRxn9KjTIH&#10;3j053N+n+fXinzKxizswSM9/bpRYBglClkHdf4v89fwqS8lh82NrbcAy8/MGI9s8fnSFG6Me+Fyu&#10;Pz/GohbsWIyVHVef8/8A1qCok12f3u4Mu/JHy4+n+e1NhVywCNuB6t93/OKikk807Q/3WyG9fw/z&#10;3pUlcsFTGByFY5p20CRM8auMifd8vG4ccfWoZozDJvRmYdGYAAEA1NPL86xgrhf0/KoXRpVJ/DA5&#10;H596USRsUTN8p+pVf84/WnRwkZRWJ7sAv4VPbRrGQAM9m75+mP8APFSzuBLliu4jHX73/wBf/OaO&#10;bWxV+xF5ZQ8H1GMdOnv/AJxTFGUBI+Xngd/bP406ST5N25hhsdfrmo0nXy8OPm35PHTr/PNALVEm&#10;J4duFKnb69CP8/pUEscibtykH0FSzTtnMZ+915HP60MCPvKVz17jtmgkjRd8IA9fmG7pxn/P1pYk&#10;8vtnK8nGcVLlCI402jjd6Z9ee4x/n1WUsreaE2tz+HNFwI8gLhFwT2GDntTyAlqHZ/4sqv4/5/Oo&#10;JJGHGduT8rLjn/AU997W0Z3Y7oC3+fSgCOd3kUO+SvXmjf8APlW96kjt2vJFjVfmJ+6O5/zmlutM&#10;u7RmM1qyDqQD0/zkUXjsAgkEyYVdu3/Pb/PWpgyrCsYHC5+bcMj/AOt/9fpmq8O123bzt4zk96nj&#10;ZiGVWHOAzZ60MCaCEsmS/LDGGbt19Mf/AF6SbJbDRqu5hjbkY4/H/PSpJlYEIdo4xt24/PH1I6c1&#10;FuDbiU2qG4w3BPX/AD9fxqQCWMx7kKHCsNy4659+cen+cUy1RgN7Oyk5+gz/AJzUZuPMly+5jzz1&#10;P8/8ip40MUSSMF+XruWjYCN1E/7lVx3HPfH1/lSeWiKrxp3xxUk6qY2gQKFxuAA/i/p/+rNRuOTt&#10;ThV79/8A9X8qopIGIcKpGAevH60+OPdDwhznJ46L/wDr9P8A61RRq0rLGxO1eeeMn/CrVq7IxLDd&#10;36dPUn07+/1wBUyIkQylrWTKyfNuI3bevbnP+eaGuDnco2gtyeB/KrFzI0p34GSMBucZ7/p/9fFZ&#10;9ywWVlLqw9s+nv8A/WqY+8KJbi3siuJT1xtZh7e1RSl1lbY27G7jHTsTRBcCC5X5Rx97/HP079qa&#10;wY9Bx1+n+RVpGg4OZn2uPw/z2/xPpUn7qJGyON344/Soxb9D94cBmYdf16ZpIxESBt/8f9e9McSW&#10;6dkk8ppF3Drt7/p7/T8Kimk3AKWY7Qfm2jJH09uaUbWGML8v3irHBP8AnNFxCqklZZPvY29j6UCk&#10;V3eUheu0DJ7Z/wA/1qQuoCqc/wA6YScKplwucnbz170/yiGAOPQn3zQSR/vPl3E/XGOKkU4ACnGG&#10;7HoP8/0oKqkfTnsd3A49aYuInDeV6AL6/wCf50AaVlo7XwIEm1W52heQAcdO/HTn296jfSbqOFrk&#10;xt5afxHjn0/SorbVZVnRsE8YVl/Lj9fxrQ1i9Z9IiBjjXzOWVenUe5549icfnhL2sZpdzN3uZsqR&#10;o+5WP3sYHOOvWlONhKnB5PUYP5/jSPOPlZ129NuGzjjmopSiHK7fT73I961AFLeZv3fxDGSMCpEZ&#10;3JjdVPb5cHHv+X+e9RRtGZv3u3061JK0TTIhO0N1+bJ//XVGg+NXcDcvynkMP8/40+ZEESg8Hblj&#10;gHvVpDCFkty4XvuHK8/0z+uOKpvc5PlhsHqduO5/+vUblNE1nbxh97r95wTt47+/PP8AnpTZB5c2&#10;QoJzjlR82P8APTFPa5mH8W3dkSYbGc89jUUzOyeVgfMBt29uf8/gacdxx2GI0m/rgKvzYUZP4f4+&#10;nsKljSYv5vmEHGCy9v8APp/+uq4T5mG4ZxjCt7fT0qRS7bmYNtqmLlLSGRI1ZZSx3ZXH+Tz07j+t&#10;Vr4yW7CGV+mDnbnrz/L1H9KWF3jGdz/LnaynIwfy/wA/jVe4kWb5pOO3HRamK1CRaiubjAaQblZe&#10;ccfTOOv+fU0+GKWVwqIzK3JVG/H8+3/16rR3cjRAKF+VSMD06c1c095BPmPbuU5RSRz6nt7f/XqZ&#10;e6SNlEpZy8R/u7vQ/wCRUcDPK+4v93sR/Mdqmd7Z4ppHkkYs2d2S2cjv/PNNtIrSU+Wobd13bv1/&#10;AemPwpX90DSsboKny3O5DtzGw6L0yT+GcD0Herl3qEBt0WW3SQLn7rKd3A56e/fOe/XJx5bdU+Zn&#10;29SqscHP8XHpj09D6U15Ua2Ko2cqSWVuTz36ev19awdKMncC5dqplVreRY1kz8uSFX0zj3x0yOPw&#10;qOaJolPlCRfl+aQqGHX1zn8v/wBWf9ocEyYVl4+bn5sg/j/n8KtHUpZLdkVV8tRtLMo3Jz9OPw6/&#10;lVcklawDWuVZGkKH7zLnd14461NpNxtm/eqTu+XcV46k4PqTjv8A0rPkdpE+YdTu27uPy/Km26Sf&#10;MGG3qe479a0cU42A1te1BNSVZkKr8uF/d8sQMHt0x/LkVQURFmAnwzN8+V6D2xTVVH2zO+EbO7uc&#10;+54xTCVQ7Q33crjP3R/n6fjRGKjGyAssS4XaVXj5vL6HJ5P1H+FKSvBMPmB2wGXOWOB/IfWmC2nc&#10;B/KXaeNy457gdO3+e1QyxTQKrgEL0XqMdTn2/wAfyoUR3Hy7drEblOcbV/z7VJYRLdz4mnT1zIx2&#10;nn/PH+TBC3Hz/wAX3WU8AdO1OEjbtpC9c5+7z/j/AIU3HSwi3dGSSdUiXd/db2x06deMf41FPpgt&#10;494uCzE4Kqp4/Pr2+nftSQuqj5FbO4KWLcfTn+WaRt7yMUk+bgKN2D644/GoSa0AU6e7QeaLhmwA&#10;NrKOvHT1x+f9I22eascjttjXLLJ0H+f6+1WECMGBk9RnO/Oe/Wo9o+aTb9GXpx15/H19OvUEfMCz&#10;vtZIVaI7JFUEnP3+ffHXHvyR+EEpdiXc+Zu52nJPT1/D8MfjVcGMTeWVU/LhSp6HP+T6VZiuI8tg&#10;n7vdvlGe/TkY/Ojl5TQhCnIjlUAbeMdAMnnv/nH4TpbCWBYY3Vd0m1VQ/Mw9cdhn1/XFOYzRStFI&#10;hUFvlZfpjgdMe36VGzIbTIm+ZV/vfT6dj/nrQ7sC1FDBbqGRmjaNc7QSC/HTpwf89aq3bSzStPcy&#10;hy3zcZ78+3t/nFAa5n/1k4DcA8HgewHTvx9fU1DJ5sqKCythui8/j/n+lTGOt2TIGmQPgIVPcsxx&#10;06/p/h2qSCC4uw0ksrBlXOO2R2wT6f09aryicM0FyG3Z+7k9f8cVLbSPApj8sEEDK9cn0/z/AI1o&#10;17uhm2avhLStQi1NTGkqyIwVCuep+XA29znHvn6A1fGECWequtvEyq3Ks2RwScf48dz+NdNofxDX&#10;RbKSC2svLmnQLI6ybVVcYK4zk+3PPPSqXiWOHU9MGtz38LMJF2xQscryefu4wOOhJ6iuCFat9ZvO&#10;NlsvMo5NjPnDcbiDn/P9RUWyNZDulK4Gd3JwPTirTys54AYLkKM5wM9OT25NRwW08hHkR/xcrnk5&#10;/wA/l9K9JOw0xUlkf7wAAUfe+npWjodndm4/0Y9VK7VJy/BHA9z6/wCGaMIkWUxrA3zLhu2ff/Oa&#10;6DwzFrNvaLqcOniSESbY2fOG4z+GBk8Ec9OcEYVpcsBx1kal/wDDzU7aL7ZeTE+YxV2QFsNkDAA6&#10;+vcDtnFYfjHRrDQL5tOs743Sbl3SSQFChxyAMk4HTnPNdxqnjIw+H4b2a4iEihR5cbcpIG6MuCGy&#10;MNkkEZwcgAHz/Xbl9euZLiW4XfuJbDHk/jz68k1w4OWInK9TZXLnGK2KcUu5cRHlt25s9Pb/AD60&#10;6K1jmDLLNscL825hxjn8z/h35pz6c1rGLi7ttqN9xv73HY/h16Co71LSNAyylSwyF/Hpn/OPSvQv&#10;fYgUyn7qw/eUDlhgf5/zxUaK0jGQxZ+b5VXHX0/n+H1q74Q8OXni/wAQQ6HYzKpkbMkkjfKqnue+&#10;M4HuSB1IFdV8Q/htP4JJh2W7RKqozKW5fAOCGUEHkkZGcZGTjNZTxFKnWVJv3nqHLJq5wa27RzKk&#10;0TKzYxlTkZHB/WtKTWdWeJcytjgrJuPBHQ8d+DVW5lln3SrHGvzE7t2Mk9ueeKdbXbC22SMu1QTh&#10;hnBx9RkHp/L0OslzWbRJCpklkWVFChTgcD8j1rqvDniWKDytN1mxnm0/zP39tDNtZuMfKzKcYGBz&#10;ng8d659I7i6WKGKL5sscquSfUnHPA/SliS3SdY3n4Q/M0fbqR34/Pr9KmpGNSNmNC+JorO51Ka5s&#10;FWOHzCI42OT9Se5/rVa3t5hAlyvzDdn5VIb14/z2PvmzPOJkcqvU5DbxkbQRzkDg/h39KLbTxL5c&#10;8srbWPyrt52jn1/+tTT5YpMQukS41NYYcRq52h2Pt649P506QlGmVJWj2ttboT1JPOe/HOPbgUW7&#10;tZTqxZfL3Y+ZjgNjqPUj29fTmrN88HmNhcjktIrcD8x/+v8AnD+LRDKbSPdWaEq2Vkx83JXjnqfX&#10;9OtKLeRYTDHcr+8xtLL35x0z79P6cSmYW9jsVV3bmMj8bjjB68/4dDjqahnuTBOs9tIm7a23gkDj&#10;t19Paq12RL2GaeiyX0dv9qVC8yr8x4PIHP59x27VZ1mH/ietFhly33dw+X5c8diB/n0rPKRS3CzL&#10;Lj345P4dfw7+tWTcpOTMZn3bRtZmB2kDqCeef85wKJJ81/IgS/lZHLSlmXO7IXavPI4/Xp3zVrSv&#10;Ck2v2kmox3sMMMed3mH+L+78o746nAGD2zVS9tXvVEySszY6LzgcYHXj+WKn0ia60y3mjt7ptsnL&#10;NxjOeOeff1/KlLm9n7j1ArbFtpWhkbaenzEZOR3PX19OvoeHrLM7F4wyqF25U+xHp07daiurdd7F&#10;H+YDcWdstkZ9/TH5enFKs8tvAVWWReThlPX8fT2z+A71bmJaLCTTxhZGiDDkLu6nt26d/wDOKsRE&#10;eSXCbtoGdy9OnHT6/h261VivY7o5LNGMY28N8vHX17DmnNdRKhhj2rlsDCk5UHPOMDOc479enfKU&#10;X2JCYMz+aDgSdG6r19/5n1qI6XGJ1JnaRtu5tvp6/TBznPapn8tIzI8R3cKq7vm6DIP+e+fSmSSC&#10;K5YSeWzKxX5T0z0P0/Imqi5dB6hNFbQXKytJ5inIH7sdh6cevf8AHPevEipPuKcKeV2jkemeOfwr&#10;SW7iWNY2WNvlCtu5HTrwOO3bP41FNPGJQY4oxu4b5unGDx+oojKW1h6iCZDksF9NvlgZHfgcA8Dv&#10;9emarzo/lMbdnXZJ8vzbscZz7Yz+OfrUzwRsfMMzJtfjzGGAeOvp0I/D6U5bMzR7Ucx/e3Zb0545&#10;zn0z9e9UmkUV7e1FwcGVQWx/CMdcY4HPr9M9c1KLnywpQyScDcG7kHjHA+ncnmoJfLhZliRdu3J2&#10;jk5IHXt/npmmxQFz/rhnBAUr146fp/nrVct9WBYfUHlKrFbNxzkE88+g6Y+v9KnjkaRNsqfMVPUY&#10;xjHOCQD0+ucn0zAs/RT0DYzIvH/1/p/PrT42KZZjuyD5ZZfl7/l34/wFZyjZWsBLshaCQeW4Jbcy&#10;x46euePr9T0FUrjzNzRbTt7Z6NyPX8qumU+ZgTM2xuVlOQcqOnvjA6dhn2ZeXQnRd0S8xYXao5wB&#10;jP6HH/1qmHMmBWEaQgTeUGXGGjVsd/qD0Hb9ecuklAZsKFVlwf3fTB7cfyx0NOW7t5ZWkeIswbor&#10;ZVuMYB9DzngnOMd6bcLbTlggX7pwWbkn9fTrxx2rTW+oCQtcXMu0IWYZ3H+nr3NLKzJEI1B+ZQWV&#10;V69v888/hTbed4ovNVt2GG5W6jg8/wA/8mmy3SG32SELt5Vlznp0I+v05znoKfK7gNE7n5GG0hss&#10;2372fw5/z05pyT+SNyD+LOVP3h+nGOPxqrBhyrJ97I+X1x05/wA9fycYmck889wmO/Hc/wCfpWnK&#10;ikXln8+PyvMG5OAN2MLnOQec4PY/h04hWRYgzSlgpHIZTgdv8frTRAVVnEm1hztbPrjH5ZP6URCR&#10;ztZcNySN2Bj8/X/PeixRKs0TAzKDjDKeAOvt06EdPToKVNzvlZGU4/iXjge+efXtz6c1FcEszPE+&#10;CeDyfzz3496bZkI6nPDffU/45+vP+FKxMi5A9yzNDsypQ7s4A6+uPfHfkYqG6iuY5PJZWyvC7lxn&#10;nP8ALPrUktzOVkgA2ttxJgbeMjg/p7gfWpLCZXJa8BkG3/WeYNwHQ9uf6A/U1nqtSSi0YVmlB+Tl&#10;TkHj8+nfqfrVi1McYKtIu2ReApHfr9Onbnjoehuy2Nlfx+daSrE8jESQsuFHQg5I788Y7HntUH9i&#10;bmWGWZUk6yN5g754z/n15qvaRe5aKyhvtTRxn5tx2/MOoHr/AJ/HmnW77WWNYdysuGXaF7e36dzV&#10;qO10vTp1Ml7JI7SfL5eMdOn4/UDnoecRvLp5XCWxPlybWUuMFsnPfpjv9PXg5r7ForOzuVRYiFAP&#10;3s5HcnPXn8x9KrXqujK529N231/z7elbBbSkfN1byIrRbVwfTb9ep/Xv1pp0vTtRjE1jqOZNuGWV&#10;drYxwB69PYDPU9AKolqw5W9i/wDD2zhv3dZpNr9N277u7jcc9u3HO7rwTinr0cmnXpURgeXIyyfK&#10;ByCV/p/WtnwTA+i3vmyy7Gz8rxsQ5+UZw3QD3PGM+tRfEGCJbvzYrdo48Z5PU8jA45HufTp686lf&#10;E26M6uX/AGdPqYFtOk0KrJIY/mbbJ6d8e/b+tMkWJY8246YPzNnPB/Mc/wCOOlLaXD2sKzJEsiq3&#10;y+YTk/4/0pzTRMn+pw0f38sPTpjjGP159RXRbXQ42yNYpdihUaP5ju24OTkfnXQaLfovhjUNO8mE&#10;PIq7laMfMBuxwOAQW64zzwT0rPEljtX7MVbavofyyfpnjP8AOpbUz3J2rH5O2Q52yMD6g/59Tz3r&#10;Go+aOpPMYV3ZlG2lP4sbd27OB6j8PzpsMLzRbY3+Xjqcjvj/AD71tXdhpfks9xLtkkbdu+oyVz+W&#10;Caha0i8ny0Vt23KfNyf4vxz9B+NbRq3QKRmqCCoERbn7p/XpVizfZJ5dwo/1f3jz/Lnp/ntU1xbw&#10;D98q/cOSrMTgADse3PT2/GoYjMu5Ykwuz7ozkf1Prj8aq/Miin9nEzMEUcN823vQI9jfMMqeCD/P&#10;/P6VMABMUWVdufvNjP8ATnmmByRHGz9eUDN90Een+c1pcBAYYRh3+Vv4eOn9P6frVhrc3Nh54uY8&#10;wMF24O459OOg49Ov1qpPD5blZFUspb+LOR/n/Pep7TyXLQSu2GX5Tnpzx/M/n70eYEBmPlsAzbt3&#10;G3Ax2wAPrUO4navze/I/Tj608vJHcbQm05xt/i/LPNTC2LnfEm3ax+VW657VaKiQwiWSZdhUPkfe&#10;b+L/AArtPgdfRR+OrawbyPMuLgJH5wIVc5BycE4+gJ+nJHEpJKlw0rruKyA/L9enHp/Wu8/ZytLe&#10;9+KMNjctHultZo7dXTejyFCQrDI4J7jJHUAkAHDG/wC51H5M0g/fRy/iwBfEV4I5fMX7U2yQZy2T&#10;7k/zOfrmqcyqLdSFYb+Pm57n/P6c1N4hhC6xcRJNuKSt823vn/H+ffvBcRwIUTPG3Dc7d319+v69&#10;K0j8KJkJFH+7Y7cHaCy+x56+v69KcltIF3Fei4G5uSeuPr/j+TYdqhsDcxXqD19zirttIYArl90R&#10;43DJyOf5/rj8aGQtx+jRvHP5aSNIvlMZFVeV4xxx1ra8Y6hYNpGmWdsdvk2W2ULnaGLnnJyc4zwe&#10;mBjjFZnhuS5m1JUluY0jUEjzMsNvfOO3H6flP4kilk022vYIgIdny4Y7FZiT3z/kGsZL96rml/dM&#10;hCzOsu1X+bA2rxk/l/n86ijaJZMyKT8v3uMA/wAuv5+uabExZvL54O1jtx/n9KkEJDmLbuRTn5W6&#10;ccn/ADittjIntit0PsozuGTjaemMn8hml09LuC48sTbfl2kehz+uP5j05qWxtrSWfcAJFbauw/Lg&#10;8ds8j+hp9zDcRPtmn+ULmPc2Mc8DBx1PPH1rNy6FruW7nTxdww3M9zt3fKvlqFweTggAdT35Hp6V&#10;STRJrx9trcr5IO1uGGM9vun6cDr+FLFdTyW8kLDYvK/U88cYBPt2GfpSRazewI6OPnaNkHzAj5u5&#10;P04x6DHIzWdqi2GIfDxt5m+1oyYY7dh3bhz07HtznoarTWkalXh+buy/5/H8uK0zfboWjkG5WYtH&#10;8oyxwfT+Lt7dsVUurkCZ7dotq7iFy3DEfyPqP/rVUJVHuBDcTNPM0sjAMxwefujp+mfbJHvyOVMQ&#10;JcFdoDd8fr9f/rdapy3wdvKjK7T935cHnn0/zn063LSeO5iEbiN1ycLIzfKT7+v546fXblsKWxHE&#10;8sEu2Qbem1mb68U5XaGfybeX5e545PGcf5H9KrXyGLPl42yEZO7px/8ArqK0cbhx1z97jH9KfL1F&#10;sX1ny/lSOzr91vk6cHGOnHSn7wFNtKn3clWJx+GOuc/57U2SECQHajOePvDr0wBj0/nTlEJRsSIp&#10;6qPXjpx3/wD181A+YhbN2rYnbcw4UNwf6cD8ePXiodryNtfO3cPYfQc/p6VZtLdLu4QAhN3C8Hue&#10;D/X/ACK6jwhpfga71U6drd/Dp8KZb7ZLlmDAcDAzweD2OF4ycCpqVVRi5NN27Ccjk7y0ihiWRZ2x&#10;JnCeZuPfr/nrVaSDYnleWCf73XPNb3jtNNj1uex0C+We1TDRTLCE3cc4HpkHHcjBwMkVhSPudUKY&#10;ZVwwJ+9+daU5c8FLuER6WZeBTEB1wff8v88VI2noSsksoVusiAjI5Ix/n1Hvh1nMltBIk8atuXdu&#10;Zjge/Y5/zz0ps15GxIChR5f3fM4YHnPv+np70e9caVhoVLadZAG2cZX+I45x/n9au3a28tr5sbEH&#10;5CFZupPbGP8A9WPzzIxI8q/N0HzfMc9uP/rVZcwyxYiG35ht56+lElsMR4pLdsxpJtxuGccj6Hp3&#10;/wDr1WlhkSXy2Vt3Qbex9f8AP86leR3lxz83Xd3/AJ9qbcPcBdjMFXAUbW6/Xn2qo3AqmQk/f+b3&#10;FBcBVQ/d6sF4pLjBfd0PTB/z7U3lXwo6HOK1AnuJ9+3LcKPvfr+FPSXZH5bBf93r+FVd3mFim3rj&#10;mnvltoaTkHt2pWAmSUrEwjdt2c/z/wA//WpxuJprVJ9nKttDHHHfH+f8KiiZX+Vo/vNztxQsjo4g&#10;Z/3JbLAd8VPKBdi1a5MaxyMyhVH3s8//AFutJHfXCL80mN2MBfvH698Z9+1KZ4Sx8rCqORt4/H68&#10;H6UQWMs7PMCpwR/F+H+fr71naPYB8V2rvseM79wxhR6/59Og6VK17uMhXCscnleh+o9+w/nxVeO3&#10;eGNpkizwf3mf5fpVNr50fCLjb3zjH+FL2fNsBpSqzwCW1j2t/wAtH3BcHPA4/Hj+eaaLmeFd0gYy&#10;Fsb1bH51UXWJVXCR/d+6fX0/KlGqfagqSrwvT34o5JASSSkBUBXr2UDt/nr+lR7ZZXLW+NwOQuP6&#10;VLNLBPCqyDay7hhSMD/PPrnilin2xYjbaduVZW6e1C0HcjubafyI38vazL6dxxUdtplvcDfNPj/Z&#10;HX6dK0PPf7M0UrqFK/LuA/Qn8eP8mE3SmIbY48r/AMtOpA7deePxxTUpCK0mmRK6q9yfxX/P9efX&#10;rSvaRorRK0jjzDtIX9fbt/8AX61NcTJIdzKNu7J9R9f5/wCNRPquxRFj7rZ3Mef8/wBKE5Mr3Rsm&#10;lwOu5Zm698fnUUunKjB47jcT0xj0H/1/yomv5H3YKjd19qatzMOnXcf4q0jzi0Hx2kiqwJ465xU0&#10;MUsTZt1Xn7zL27YpUuZHBUhQD97pjFR/a44hsaQ8tnpn/PP51HvSESSWqvuEki7up4Axx09P88e0&#10;kdtEiKYiNuM7tuBx2+v+PbGabDdW7ndHtHYhm9//AK36+9WBLAw2Bwq7cct1/wAP6fnUPm2GilNv&#10;eRViTr8vI9/89adbROHWR3XAOW2rxj/69WkhQ/PHu+bP3W6/y9P89mG2VdwXaBu+8zbce/6U+boO&#10;Q9Vi8zEU4yB83Tsfy/UirDXWFbcpOZOMsAc8D/PPb2qmI1ji3yP93AbvjrQZoIz5SyE5Xnt/n/P4&#10;zy3Eh91cuBlPlI42qvAGMH8eDxUdvfSvK5O1mP3cjp61XuLyUsF+8vboOtOjfvgBuOp/z9arl0Ey&#10;xdXjRn5nVlyDt3cf/r4qJdQjkXcx2nofb+neorkfu+PT+QqmXyxyc/LVxgmgNI30ZTaGUfL6f59/&#10;84NRyXEWQ3px25571R+U7QzdDxz+dAbD7mOfxqvZofMWGMZG5mP/AAGmSGJIykO7cxx/n/P+FM80&#10;IOG796a04YYVff73WqURDoy8Z2FSPSp925SSm3cRjioFmIXCgenemmUtyPrkGjluBMX9Tnvj0qN2&#10;c/cPv0pu8gnPcg03eW5K5PbNCiA3LbhSoxIyTSM/HA/OmjpxWgEgJ6qe/c0pkHQf981EODijJJzS&#10;sBI7sBgHrzTQXU4K/wD16AjcgD6DNDbgcGgB4YgAsTzSt1+U/lULZ704bCOOtKwDiqs2f0FB29yx&#10;9qap44HNDFc4NADi4HC0bgeF9aaSB0oU+3FMAYg9/wAKbk9jTmIPWgAdSKYDdjZyKUg96dhMZH/6&#10;qQAA4/OgAxk0bDjIb9KOTnbRsY8Ac0gHEBRuVqbj5csfzoO48MP/AK1CozHFIBGOeB2pcHpn9acL&#10;d8ZPb3pTBhsBugp3QroYQuMMtNOCOM1OsadWY/TpS+VkZQD6elLmFzEKlVO7FLkSnOB6Y9KTezDC&#10;f/r5pyRHfhh1/T3qihyM5BRz8uO3+f8AOKItjPh34/rTZCyAKVxj8/oaajgckUgLLmORNy8KowRn&#10;NV2OC2D7UjOW+8fyprNnnPNJIBxOfmz/APXoDJj7lN3AHKrQSCOfx5qgHZz3/ShvQMOv8NN3HPA/&#10;D1p2dxzsoACP9oU5IC659fcURQmZjhwvB5ZsVMqnA3OzAj5j+H/1/wBalslsFto0jaRpcMCAoz/9&#10;aoZAVb5R/WppZMjErEt3HY/5/wA4qEtnkY7buetEblIGGBkqfWmjZty4/wDrU522rtHfv600ORtP&#10;OR196oABAOG256jNS5fADpldvI/z9ajDYU8ZGOKQOccnP9KncBUba2QcYoJJUsG96axJPzH86UAd&#10;Wx9RTAd5ZkOQPpgVM1o6IJjKPm/MfWmW05gO8LuHTb/+v/P0pWufMXa7fN1GP5VLuIY+1ejf8Cbu&#10;PpTAynt/9anzFRyMfM2cBulMwCetMYuFxnp6LinsuD0570zIXhePU55ocs53FucenWgQoBPzM3tT&#10;hz8205U4piswGc57/X2pcFG+X8sUDJJGXaCPu7v4u1ICM4eTbz27D/P+fRA4bgtu/Gmg/Nnp82ev&#10;WgB0jY4ByP8A6/SlIDnG8beo56ZpoVnGM7e3p+FIQqyERv8AQ9M0AOUqzbCT9falw4G9VIVTj5ue&#10;fekyqfMrt9P8+9JvY84YZGTtb60CHox+YBRz1+Xp7+1KmwcttI6GmB3JwTxQAQeueevvU2FbUdvQ&#10;tg/dHahmT0zxj6GmAkPlRj5uD/nvSgjYSy5x905osFhwKgrk547LTi6IxUlSw+9jpUaSZbaOfTI6&#10;U0nByD+FFhFhbjBywHyjK5H+eKkiuXlYqW+Ytge5z/n61VBO35VxxnO7+VWrBxDchXb5snbhehqZ&#10;IQiWvmyGNHXH8RPGOf8AP50+ezSGP55h5g529uv8v8ahM7MypHJyRg46n/Of89advjZf3hb7o6cA&#10;f5waPeKsNiTncjZ28/d9P8/zprybduG3Hb09s0eeFOCMfNxx9f8APv8AmablnOSu0nFVbqwHHDZK&#10;oW2tjk9f8/560B9o5X5sdxSlCvz4bb/L/PFMRcswJ5X/AD/k0FAwZhucnhsdsVJG/wC8EuecfN6f&#10;5NCbFTJJX5j827n6Z/z+NODj7md2V6HHHtRuBGZC3Tt93K+3Sl3rEwQqPu8dM0ivvAYDkNzjnP8A&#10;n/PrQSJEEaHbhuPft6df6fnQA4jLh1ztC/Lnv2qMFG+ULt/wqZotq5diflz9D6dMnr/OkEgjGDH9&#10;T/n8akzEChXDKvf+H/P1p25GjwzscHr2prXHz7jLx/D04FODhiQrbsx/xd+fU/j3oLsCFhgjHoG7&#10;f/WprvtTAkyG/i9frUkZZMSRlgo+Ys3OP0/z+dRyOxHzMSzf3j9QeP8AOKBWGgZBDhg3Td/T2qNs&#10;EYL4oeRs5yM5PSjeQG3HlvWq2JBtjBcf/qFAfHQg/wC9SKS3ygbe3404nLbgvf16e1AxcptHze+0&#10;DpQvlq2UJ9RtNNJVWyufTpQr7iABjtntQInLq0SxMuPmz+Z6UkW2WRFQE7iB8wHB9aZLJ8++MfL3&#10;46+/40+2RXnU7TjPzev/AOup6AXngeS5Uxncv8XQZ/Ht9ff60TwW0TNu2r6Kn+P/AOs8VXbUHMrJ&#10;jCs3T0GD0/Wke7lijBeP738Lfxf1/wA/Ws+WQCSKioyImOOF/wD11DJKE5b+fSpmvTKAzRL/ALXP&#10;9f8AP51DKVVQVZc+2c/5/wA/Wl5gAORhGPuvcfnVyyj8m2a5mRtrSZTP3WI56iqgAIyr7Se3rVw3&#10;OLOOCPhlb5m3crx29O9EgGXFxPcO0hn3My8fPz9P5fpUcbRGZgT93lVz/n/9dStJsg3SOyt2Dr/n&#10;jrUB5KmTOdv3vfr1oRViVnSLbGB8vfntg5FKk6RrvdOe6+x//V/ns1kK5ZFbY3K7sHv/APq/nTbg&#10;5GH9cM4Yc/pwMUCasNM2/ad3pznvTWnydqv14XtTSG42IOgH65z6UYWNxkD61WghvJOC+c8ttx0q&#10;ZZvmVVDD2Zs45/zx/jQsIY7QrKF6s3+f/rdKuJo0qLhcEsc4U5I5I/z64olJFSKm6NyzdDn+Ecfn&#10;UipGimSRh8zD5VweP84H9R3JYBE+Q25f72D/APrz0pRIo2j6lC3f9e9SJImSWOMn5AAVwd2OR9O/&#10;b8vpTFlXZvyyk+/GcdP8/wD62u2VwDtXuuenv06c/wCeaRZ/3auOPlwFHXrj64I/yaLD5Rsq71Zl&#10;ZuRnaWHP+fwpjs4Cvnj+I/5/GpcKZNsR+U/eJ5x/n+lNMMoj5ZeWxx/nNAbEKTYYkAfMcfd70+Q+&#10;Y+N+QfvL6dP5UjW6NJ9/5d33lP6URZEqh3xznr709CRxXksHO3p93vTZjtbZGvy9cKaXzpedwXn7&#10;rc+vT36VBGcsqFvlBzzQgJAR5qts24IxtbvVi5+aONI4yu7DBd2SfU/z/wDr1EuVdpScKP8AP86m&#10;km8wA5OYx/dxk/4UgFtWBk+VQrchsL7Ve2JOGUltjfNIWPJOevI9Tj8feqdpNDFIshRs+qttAH5/&#10;SprjVi5CrJleAPLz90Z5+o/p+NZSTctABo7FYv3BCvuO75c4Ge2f5Z702zJglyj/ADKBt+XqfX/O&#10;f8K63EhbanLBs49f8/1NWLNfPjknC7doxnPYj3+vaq2WpUUETpLc8SHarE7t2AePp/nFQk/aHZuG&#10;yMKxHVumOn1/Lv3UXH7ppmAyW28r056+w/z6VFBc4LMXGWXjtjirsDQPFFucEZb6gc055GYYOfvZ&#10;+Zs1EsisodX+o/r/AJ/SpYm8+IhiOvp1P5+v8vagkdtBtY3Lndt+YbQMen1/z9abPCAyyIevG3rz&#10;+Xrn/OakumXGFx9zhvTpkf5/WmpKpdVDbmbhuc5OP8f1oHdhFCI22OW/3e49e3T/AAqQybJ2Vfvb&#10;T8vH3cY5pj4jLDYysudzE9Mnp/n0pFVAV3Nuz0HpUCepJNPxtIzngDk/5z6VGIfn2qMc7kXI49qJ&#10;JVQbeDJjLHb1NLJcO67sAdBt6Ae9JAV5sLPlCNo+Xb/OpIpH5VHxuXna3X/P+c0vktPwIywDcM34&#10;8U1rgbQxT7zZPJ/z1/H+tgSSKkxVQN2Ad21Rx1P8vaocGN/nTbtXpxyamS6K4Ynp/Fux26Uksm47&#10;if4ugzg+/wD+r2poCGKQMfLJDBm7fX+dWHSJkwrjO7PHqO/+elRNmNd/Xdn5VYnC0+ORScO+75Rt&#10;+b2/z/8AX7gDfLgcKUO7v/n/AD+FSzGJE+YfMq43BaLeSNIllMvzZxhlzn/Of5etNmu0Z8f3V+b3&#10;PqKXUBrswtup3N6kYIqv5exm84cYwRjpzVi7njTER5VeFPf8s/8A6qhecPw4+bk7s9PfH+en4U0A&#10;xEzJv3d+S3f/ADzT3nlmXHrzx/8AXp0ohEe5SPu/xVGPMWUF2wOoYrTJCQyIDBvwD2I6fT/Pr71C&#10;iuz+v161YluMBREvOcDP+f6VHE0YbLDP9afQoWJJc5EW78fwqzEoD5mhZTu+ZdoyD/ntSRTQwRqs&#10;alZOu7qfpzVzTS15djb9XfH3fU9P8/rWcpMCGVFtzkfNuyUbGNuMjt7/AONRfI3O7pwQcnmti+ti&#10;96YpgqoT9+PJVQCemM9uM5OfXqTRvreOD93Gy7lz9PyJ/wA59ekRnzFfER+YEmUwqqn+8vb8u/8A&#10;gKkeOFysikL26dMZ461BGGdPOYYb/e/KnQTlH8zf9xTvZl3f5/xqihLiRZRg7vm6Z7n/AD/OmyqI&#10;lZQn3eg29euetSKzeWDIDt3Y2jjJ4/Pr7n9aLoQzSrI2T821h0A9P8+3NUBC11GyrGnzMFz/AJ/A&#10;D9fwjZ8x7McdNvTP/wCo1I3l7WMQx3+Wo1URzB9jMPUN+n+cUyZDYcxlQh+vf8qtW02GWONDubA6&#10;D/P59vpTY4ol5+VW3YK4P+f/ANVNlLSTfez67hyf8il8RJNNHNHGxL/eHPPP406wlW2ZmHXgN0bd&#10;6jH5e1AMjfu1Mased2cDP48cfl6dqeI7aGIp8v3sfMoH+ef896h7ATS3jT28bgMsisNzbu3TPT3x&#10;/wDrqK4tZIW2sV3Rn5lH+P0/l7CgiIw/NuwGz0Bx09D04/X6ZLgfuRK8kcmejbe3v/Lp61MV2K5R&#10;rRo6KWJ2lj8uQMZ5z2Ge1NMbyOXVNuZCcBeeDk8fjTUZ5DsDtt+Xbtzz0A/z2zT7pJI3Yb1VV98j&#10;pnrmqJIFj3JsdsANldx68/rTsyhdoK9evHHt69Pz/Gmsy527Gwv985xz/n/JoWTa6kHo3B655qgH&#10;SMkaqwXOfu9DinQGFQxkkc7lP3cHJ68nH+fWpGkR44yg4jbbnn1Jx169u1RTOj8KwyOcfz+vNICa&#10;O5kAJ+Ujqqt/n/8AVj2FJdSsybJMBc/L6DvwPrmoxMSuYkLNuzwv+f5Y6ZpZZS2HklGT/s5HT26d&#10;h06+vOFYCDduDRBuM/d3f5/yakJidMwkKdvzMzcL/jTZW3chjz/DnJoCnysR5wH+Vc/lVASQ4VXL&#10;SLtZcNwPXpnnn049akiV2ZkJH3QflUbjz0/l/wDXpgjZPmbH3cLtOccf59qlsrVvtccUh/ds2Pm/&#10;wqJAWpbObIl8iQFcBlC84HHcDgYqrdMHTDLsB7e2OAOPr+Xat28mS2i+zweU+1d24MDu4z0zjA45&#10;xmsm9++g+XdtJ3Kw5Hq3HJ6ew547VnCVypFKSGRTtbpxuyvHIz/n8KmtbmMZnlfaw5Vv7v0x6c9P&#10;04omnDYCR/L5YAXbk9P19enaod7D5VVm3Dnpznua13JJpNQJQgHarDO3/ZB4H4Y/z3jmII8xpD82&#10;coVwQeO/f/63vSwQjBjI2jk7ju47+n+c0yaFmcwqjbuB97/9f9aPd2NB0dx5ZaMHA8sj5m3dvY8d&#10;vWui8CeJ4PD1w9wtnbtMeY5LmFH2kEH+IYHTrj+fHPrYrLNiA/L13cnH6/4VNaabc3ErWkQZlXlV&#10;DdOnT8+vPT8KxrU6dWm4y2J1uWvGHiF/EWstfNDax7T+7+xwCNQMk9Mdew6DgVHZaDPeQxzpOoaR&#10;gvfj9PTn24qfUtLt4LVEdfJlRdsmW+Vsf16e2M9aks9Vj0ywC2DlvO2jG0EkjA9OnP8AL2xipctF&#10;RpLyJ5bsgTwxcPNJHKvzRL/q4+WcnGMY6jvxUcDXEEPlfZ12y/M21c9z29PwNb9j4ksLCCS3e2Rn&#10;yzeaegJHAOcqQPzOSD2xnRa3Yi4EpSNd33g7E9e5Bz6Y7fnzURqVpXUkVyoxpbeSZ2Zgxy3+sPRf&#10;b9amsUMknkPbvIynDLgZPt3wMdTz+ua19f1PTYrZobRlVZXXzBt5YgHLA57nrz6c4rn47kQP5kTN&#10;xzu2+h6/rW9OUqsL2sS1YvS6j5dp9kaGOOX5lbLHpjvz6n6cfjU1l4muYtH/ALL8rbGGY5Vfv5xn&#10;PAznGO54HoKy5r55Z1ubseYy/jnH1/z1q5qOsm/VIhaxsFYH7vzMc9Cfpj+nWm6d7Jq4LQjXVXuG&#10;Vrm4lbAJLBgSffpx/gAKksb22s71bto90RB+UsOMjk9OePyqGQKhjXYu0HsBgZPX/wCt/Pg027nO&#10;/PzN37fr/h6VXLF6WNDQ1y/tr2SSczyGHcSF5yrY4GeRwD7elZLQ/aW2wo0mORt6Y4qaCyWa6QyK&#10;GXcQAp9+COvA/L9ama0ltZAyosfQqV7gfjz/APWojy01ZEPcteG7uXwzq1vqzJhoZMqqoOMAjg8j&#10;IJznHBAJrW8WeN9a8Wx+XdqrQsx2hYyq8A5OAOoGfwY88nOdp1zHPfR289xCqry0jcZAGcfiP6dM&#10;nPsPgaPwJ4f0hrXULaN0ZY3YzY+f7rA/N2xuJ4wB37152MrQoyVSUOaXQuHNJWueBhWid1HH8Pyn&#10;p79KIUh3K27hj820fdzjJre+IFrplhrlxHaPu2zNuZeQ2T94/Ug/T2GK59WiDefv+7wq7sZP49vf&#10;29a9OnL2lNSXUzLdrqP2SM2/UScKxUH5c+/T1+v4VBI0TneJOvDNnbjpj/PSo1UyNnzlxzuYnuBx&#10;/h/kU7dCq4k/4CjL7denr/k85vlV7lRJEV5BsVTwpDfLgY4H4fl2qET7WX5mwOdy9j/n3Bp0koii&#10;2h8Mwx8zbj/+r9f6xwxxv96QthsyEduv4n/6xotpqSWHv5GAUTPhf7zdcd/8Pp7VauJJXtVkQ9SF&#10;+UDk45yPXrg+/btSjZYQUB3fL/d6d/6VOZxJHs5/2isf4jp9cevSp5ewyFmdwQFVdo/hTA+nt/X1&#10;6U+2mRI1E8StH5nzpnG4d+n16gf1qKTd1k+YHk5+n/6/Tn6USsrD94jANz8pzk/5/H+tWEdjLovg&#10;u101L8apJMs0WHjb/llIMABjjoCCeAc9OOWrmtT+yQ3ZFi26I8NukH0wcD2B/wA5qp9v+zuhDhcE&#10;cYOTxjPv3/zmnm7eQeYrbeuFVeNue3t/9esIUZU922S0SQeUrN5qpgHDKpBPX/H8uOvQqvmmbZC5&#10;bcMDZk5/Lr/XtURl/wCezMuRnjP44x6f1/GnGV42z5Xvlm6c4zz15/zzV2JFuFVUaEsTt4xs9B14&#10;J6/yFMa4RRiO3x82GZgOfb0z1/M06WPDK7PuUfwq3D889fb2x7daWUhkxHEvP91ewHp74+v9Qchk&#10;kKglZovLU+2QxHp+fvjNKZA6yBQcZww2/gB+P1+makUiVfIaMt8gG1fvZ9v1/A/jUUiQLym9uMZ6&#10;Z6+o+nf8utMQv2mNkU252sOdxYeo6/pSuYR+7BYZGeCDjIz0HQ8eveo1aRjsBXJYbc9setPV2WIb&#10;/wCPO3Hb3/z6c0+VFJF3SbSwkm23CMi/cJZecZ69OP4fx+tOv7Rog1yLjzNw4ZmHT0P4/mfpUdlf&#10;JBAwRPvrjcy5z06fj+Hrmop5iwUfO0Kpny2AHy4P64xz6Vnyycrj5RILpRI06bQ+4j5vmycnvzg/&#10;/rp9o0c/zylTtYbRGT8uT0Hf04/+vmBpoS29jJlP4v4j6Hrgdv8A69WNMbzbe68tj8seVyucjHT8&#10;wPp75qpLQXUpyyqryESbfmKqVbA29u3TPX+VOYqi+YjrtXgbmDE/j19fpUSvIOC3H3sZ/wA+tPjy&#10;48mRjtVfmXk85Hv6f571pYouJcuBhSu5cHG3K9OB69T1z34pIp4sjfLlduCO/wCvU+1MR0hCoXO1&#10;o1LMV5UZ7f5/+uPIRc7S67WyeTwO3rz/APX/AAqOVE8o6UyoNkydsbUbGznqeuev4e+OI5LIOjSM&#10;S27kbV5/T6c9xxV64NraqEjiYsn3mVuDwOOB8w7/ANOtV5L8SxfNAoznaxHzA5HPPJ9uTUR5ugcp&#10;StkHzM7spUHjcOfT07nHtU6pBPFJKjHjhVUjLNznj6f0pPtBeZVVuWbJ3AjPvzx6fjSRttVkVtu5&#10;uPmyP85/l7Vo9Q5SGRFjD5lOduYm9WyM598E9OnFMMLqvl+Wffd6/l1p7hc4d9xUE/N/n19v60wT&#10;hIyA2T67uv059PrVahyipb723jb0+X/PbvTjKyIER244H659fXH1piXAk2g7fXhv8/59Kak0u/YU&#10;7EH3+tGpVi5p0jSq0TuwUtjA/wDHR+YH5dqWEJbzTg2+1VUjay9Tnn/69OsUijdZxP8AekX+MZHI&#10;5/z3/KrV+WFzME+aOZU2/KeDjgd+/wDntWcpe9YnYoxIjT+WQzM+DtKYOc8jnv6Y/WiBjbjYysM/&#10;3QMA9PTnj/PNXreKBGU+artHIV3DJU5B49v89CDRNFELParYVsbl3HI/A/n/APqxS9prYOYpGQC3&#10;ZELJjBPHX8u2en40tqyiVirtuKlm/MHP6ep/Oq8tw5H+pXbn7qt93gf579e9SRZbeLUbcNkt0wAe&#10;h/8Ar1dhWHyxNZviKVVbqsfU556fzxx19jUxvYwizm6bd13buTng9PYDpj/GKQw3aiMiRWVCdx5z&#10;wMcY4HB9cZqey0ZZiwldiAu7cvOP/rDjPP6HNS7W1ERSSteW+6JfXC4GT79OBj6/4uiikDCVH/dj&#10;b8u7IyD09PxP/wBakhWOJ3t4TncT8vA9fU+meM56UwyskrKjfdyMEfe+bp6nv3/Sj0K5hzul9P5D&#10;u0kaLhW6fpzjP1xyfcVCRDDMF8o7Rlvl49f0/DtT/tEkKrH5SruP93kD+f0/r1pUuRMGETr/ALTN&#10;7dOMdf6+1Gocx0Hg+/uptT+x3Mu6JRubdtU4wM8sMD/9RycCnePIhZzySwXJZWUCNWB6YznnPOM8&#10;c8A8AAGqXhPjVdkUm7cFJ6jbhhk5C5HTHQ4ya6XxhpsQ0n7QHeZgFLMrfxnJOR/ERz29f7p3ckrR&#10;xCO6m+bDs8/j1e4DNC0ilZeW8xckkd8kHn/Grk0tvMv2qEssjJwo+UxkDqM9e3of0Jr7NrbfKCgd&#10;X3Hnof8A6/8AkU61ERbz4jJkMdrCTkd8j34/wrtfLucTFsfMiceTMztghfmOAMcf1/EVPDeNa3Ej&#10;vMW3/e+YEnvzj/PXtU1pfoJJruOP7sWPKVWCkHg85JIA5/pjIrPu4ZAxYxkKzf3fxJHTj/PvUfE2&#10;mKxMWM0nmrINsa5Zgwz047dsYJ7k9hUc0xij8t5mIXhh/e9vfoeoH49q6SMrYZWG3I/ec5P1/wA+&#10;1JcvKGXdG2cfKzN/+r/Cr5dQ5Sf7SkkaxornbgKNwOCfz/znHrUkUwglSbdndkMvTHHPP5+nSq6s&#10;xHmfwqcfKMbl/wA9afdzEbBs2ptA5Xnp1PP+R9Kq3QogMkAuWcH5SuQNvv8Aj0prEJ++fqq9v59P&#10;/rn2ou5sTGMH+LOTjnv/AJ/yKWN2jVT5ecfwup45z0qx2EjkDMV24VmxtYfc44xn+VOkhUncqH5e&#10;enHp/nmmGTym8wZB53dOn+fwp9vci3dZHDcEhuwK45H48j6UD5RL9ZnkBKspwGJ9SfXjn680kW8n&#10;ym3L8v8AdxvHb8MVa1vUo72C32KuY4xHu29wSQf6fgPcVSklbcZEfqv3tvGB2/z6fhTXwjEfEQ2k&#10;5wpDcduxrpvht4oj8G+NdL8XvpC3v2WT95a7Q3nKQQVxg5BXII6Yz9K5+4Ktb/aImG4Ft3y8H/63&#10;+J9saHhGS3g1uykuF3K1zGdrEY6/oPxH4VnUjGVKSe1hRvzEOp3kl7rc19IjK0k25gQM49x0z0/G&#10;qeowfZ3OwbuepHeu0+Nuiaf4e+IOoWlhAkMO5XSLzBtUHnAx6eg49CwwTyb21zbzE3eAyjJw3Ufr&#10;2z14xU0akalOM47NIqcXF2M+MFWGO30/z3/z3sJP5LguBnrtI/z/AJyKt20K3m2HyfL525PJ6Z7j&#10;P+eO9R3FoLZyGZZF6ZUA8fU8ZrTmTdibWLf2+O31C31KBW2twyhdpznsR1yDnpx+GK7bxHreg3vw&#10;Ys/D9nte4h1SSWSY8syuE2ryOQMNkjbksM5ABrzmC1mnikuQjssbjcADgA/Tp+lewT6V4Wi/Z/0W&#10;d9O8m9uNUlVpEZ+YwMqWJAQ8MeAdy8Z5O0ceMcYSpt3+L9HuVC8rnj6lYJvLO1mVsL5a4J55x9fp&#10;6UsCpO5MTfeGFHrwf/rY/L0y+7giN+y7mEfmY+Xv2/XH0qxDa28Y3MDuPCjIIOME/p6Z/nXZJ6E8&#10;o3TrFsMXC4b5lPQfhx7e3PHNXbjzckO+525baqjJBxn8j39Tzgc1Zb4RtgyBgOynbj354z/Tio/7&#10;ROzZub72Rz9fzPXkf/WrK0pO5RBM9xbXW35tynvwTwOefp/Kn29xJOUSYlgPvN/n0/rU09wHkZnL&#10;SbuWk2+wyfr+VQuqFmChvnXOSc59/wDI54qwG4kLFVibGQAuPxz7mq17O0zZ2jqRjaOAAOMY9B/9&#10;YVdVpUVx5bE4xxjBHcDjHpUeEk+SSQblPUHAHPWqjuBUUBvvpu4+U4yMVNbvCreU0mAOcrxg9v8A&#10;P/66jmgeNdzPn+8uc49v8mkint5VPnoy91G/6cZqwJbl3aLYrZ/vev8Ann9KhhDD96Qy7W+U9utW&#10;LXyTOZRtCMuMscYPp/8Aqpikl2RivB4xjB4wRQKxJC7gMjTD5TnO0Hoe3X+X+FWcPLMw3SbgrN8/&#10;y88k57nOPbpVaJF+zksxLDJ+b5R+fXn/ADiktZn+0BpT8r4DL689M9v5UhWJBOltc5cbnRgG528D&#10;tn0/Ppz0p1xexQysYYliHJaPPIbPfI46ZqG+gEcnmR7V3c8dMHvn86ozmV33bW9896Ix5g5TSj1e&#10;AriSbc38R4Ofz9wP89W3NvG6osO3oT/9b9D+vpWaqjdud+59MVYjuBDIDEwK9Nv5+tVy22HYckhj&#10;+bfjGfTjr/SopXRixKhe305/wqWeS2lDOsJB56t/L8PxqAqB958/8B/SiIzZuLDR4PD8N5BfSSXU&#10;v+sj2YWPtjJHP6Ee45rJt58R7HWNicnLLyD/APrqRbhvspjI7/l7VXWQD94G2984/wA8VMI2TuxW&#10;Lg8tYgpkVuMqSp6n/wCv+VME8sR3SS4Vs8Dtz3/IVWjmKnB+nNPaYyxrCRjb/Fn/AB/z+VVyjGTq&#10;rgbB7/8A16iUZkVHHDfrTyxHGN3pmkG4j+LP+13qwHqMSqWPvx2ofDYwR/vds00TFpNwY7sYYGmk&#10;krs9/l+lACpJgHLgbenSliQygeUen04qP5CuOeaktpfKKsx4Vs/5/OmBZgC7VVRu9Vq3Z3TIMsp+&#10;9naxGMg8/h+XGetU4ZzMp/dhQq4Vc8HnOKctzMqHjhv4SOv+f6VjIDWvdVSGIheS3BLZPzYxn1yM&#10;H2xxWDLE8kuHXGP4f7vtV22nPm5eTcv8x/n/ADxThPH/ABRrhuCP8P8APNKPu7AZxQ7MN34qNUeN&#10;sLHz9KtFmB3KDxwfepEVCu5tuQp6nrn6VrzWArqk6uOefzqRY5RkZ/xqYSEQ/Oi45GcUTXEMuCGL&#10;NtBZi3oMVHNcCGX7QFUSSNt3djTYppIjsEW5T6jPbrU0joGG1cBscf8A6/qaQbc/T6nHFAEUly7Y&#10;QrjH5VAWmwqlf+BY7ValjjD7T1b0P8qZvz8oGO2A3WnF22QFcu458vBqRJmYgBNvHT+lSCRfLZPX&#10;73FN3Kq/N94fxCnfyAkISUEOzH0qNLdWOD3496abgnjOKaX3ZZXzz60JSAtR21vH+8D/ADdevAqQ&#10;3ccS/KihiRg+tUVeXG4vS+YzBcmlyvqBdmnnZQTJhe49P8/hUYIxueTtgbetVzI6jhuvr6UCabu/&#10;P8qOUCeVyF/cHOOntUBd5DgnOT+dOaXGG3Z7Z6YqNpsNx1pxiA6TB5Y9B3pA6n7zfWo3lDNuP1pD&#10;JzyPwq7APeYYwv1zTG3D5iO2OacJQox/6FQ0xc5zQBGdw5JpQuRkmlLDbk/ligH2qgEKN1x+NJjj&#10;BpzOpTA9fSmkk8mgBysAOTTi+DuBx+NRjdTkRiuQmf6UAO3nPWoywHH608QSv/Dj60ospzyFpe6B&#10;GWX1pCSe9SG1mzyv/wBanx2D43yH9aXMhXRCcdQaQcHitGHTIGjywbkZU7v/AK1N+wQo+OWx7Dml&#10;zxFzIpLJt5pFY53etXhBGFykf+8NuaYbZFbcF+6cdOnNPmDmKjHPahY3cZArQhVADtiUtzncvIqR&#10;d0Y2CLd83HHNTz+QcxmrBJkDb14wO9SfY5yudpq8ZWClz8r+m7p/9eoRcnzMZICjHTmjmkw5mVTb&#10;yA42/WgQHpxVp52OQF69hQA4GXB4+lPmYczITbGMZOfl64prRxKvC55qTzmH3HNJvAbBX+LtSuxX&#10;YwQqDyMU+O2zyW2/Sl8zf3oMig7QOooFdjjHtdhGgPr8tNyGOSn8XWjdiQY/E5pw2AbcfX3oAHbA&#10;2l/1qJsE4G6pWLYyTk9++KY7opzH19PWgBHIBxk+nWmDJOVpd567v0oBcdaAEXc5wTSmNs4Yj6Gn&#10;o2GyR6/KOMUTOCd2evNADIbgq+9kVh/damtIcBuv9KjLe9HbrWljQVpCRtxSKf4aSjBHBoAMc4xQ&#10;eTwKXHNB4NAByeaB6Cg47UnANACheN2fancbeTxj9aaNp6HvTs7upz6UAGcDj604St90uePTtTSo&#10;2sQ3/AaGAXoTS3Ac7AEY7frSBivyn6YYfpSL3zSuRv5GCTzimABWOFOec0HBIX/Z7dqXcoO0Y4z9&#10;DSO3PymkAm1v4Tj0pwSV13H67vWp7NY2jZpCQB/sn8e1Eu3cFRflVf4s/l/n/wDWuYCsAyHkUg9/&#10;zp8jBeAR7jHSmbiRiqAkGdjKq8D9KYMlsAc9ead5x2DDDPT5vSmxkDLUgAxyB9gHt/8AWoCJ2P8A&#10;9enB1LZJ79O1DmPp+HFIBoEhbaP5dKCX655pxK9Pl5GBntTeMYHfjPrTABuDcn5uvWnAAJnHfNEa&#10;jOZH+X+VOLq68D6e3NICMgEbiee4pymRurUM2PlJ7/xChGxlSBTAegL/AHhlh+mKQqqEsQGDfd96&#10;a7AAkP0+n+fWgEjnJ49OxpAOJ/uhW5zuX+tJ8/8AESu3nmkbahynPP5UB1UYFABwPupkfT9afEwU&#10;ktxxjPp79KjWQA4OW/ClyokwOFPO2gCxGEeVgIwF5IDZwvH9P8+8M5UNleM+i0ROyKdhx2+n+f8A&#10;PrTS2fm255otqAAFGwPp8venB8/w8/0pgKn72celKhXdndg9eegoJJE3jJJ3ZFSW3lhjMfmQDp+n&#10;/wBeoSfnwo/756UIWQFi38PO1uvtU2DlJgEilPlpu2jOeh+tQvKJJDwVLf3aJJdyEg7sj+LtTd6j&#10;nH/1qpRKHbQD5meO2BUivht2SrZ5XGe3v1701wGP3cAL9314/wAaQkocZ+vX1/nSAWFTL+7LbuML&#10;x07/AONBVkO7I+Xnr1pySxLiQZXHGc8kUjzGXjjaP4dtLW4AzDkEnO3pn606VWQlNmOflBXgfy/K&#10;oypUj14Oev50pwTtyvK/L1pgOHA3kldxyflx+FNCYJTI+8B05FIzNs+UYHUfKOM/5NIw2uSX3E9W&#10;6/WgCdFLEFn3bWx9c/h6mmM5UYCr+H86jWdv4cLlcfKOtGRnzD83qOx+tLlJSHbkzs2/w4+7/nH+&#10;HvT4jhssPlJyfYZ/z/8ArqPcoGd272659qb5ipuVh1/TnrTsUSl9qfOPunp7f5/lTZHPG49Fz+dN&#10;J34lC98//WoK4jAI6rxkn8aLARu5Lc/yp6Muz5X+boc9qYzBmLcfgKcu7H3Ov+zVAO65X36/hQrs&#10;qlw+eKbhSv3v+A0IwVGUfjilYnlBXLFhkEds05PMVvMJ5qNiAcc+n1o3Ej5QfpRYdiTfuG4jnPC7&#10;f0q5o65vFA3K27opKsOKp7tyiTHHAbj/AD6Ve0Qnz8lgojjYsGOO386zl8LJK1wg+0Scbfmwfz+l&#10;IAw4ctwOPpSXIYTMcc8gntSLlhw/bLLu96roA8fxGH7qnP3eg/H/ADzTcceox83HT60qyRjDHr+P&#10;p1pQWd2VvX5/zqQFXkgFsfL6H8sf5609wGLAjndxtHX8+f8A61IVjU7SmDnjK9f8/wBPamJtLeV5&#10;bZ7c96CyRpQw+Y8qvyll4OfT/OKSIMhDE49+1OuEDH5S2OmFXr7U1mjAxIN2c/LtHPPFADwgMSqw&#10;wv8AM8cdf8/SlELKqnI5bG5VPy/5/wA4qMSEPl48KWwdre/NOMsbbt20c4GFA9Pz+n9OKNQBI1jm&#10;2gHOfwA+p/z0qTykmzEpO48pz6VGrB4dw6rJ8zZz0Hp9fc0RlI5flZi27O5T6UieUFjlizvYqy/e&#10;4HHv09av2+qPbfuQF+7iRePn789e/p2474qgvlgsyFcf7QOO1SKVAw7r6k+g/wA/yqZLm3JYszIz&#10;7ztHOF6Z/lz/AJ70k4KoCT8uMsrN09qFkCPjZxn+LkEf0/8Armi4khjLOG2ls7j1zg/5/wA9HEuJ&#10;C7/vW3Lzj7vb/P8Ah+FO3kxHlvf5R9O3+fyqMhdu0ueV7dDzSY2DhP8Ad56+o/8A1/1rSwyUSOUw&#10;qL16rjn8e9OV9u3K7W2jZnnvUMhKsrq3zK3Lf0qYkLtEh6rlR/SoE1cR23Rks3zcdfTFRNuKllAx&#10;/n9akZlaLzFZgqjAPf69eDzUeCFG4f8AfPpQJIDkbdsjbgcfLTUA3eYR+dPkhG0lXB+b9KZuKTbm&#10;b7zfjmq9AHK7A4Gc/Tp9KcHZgVXcFwQv+e//AOumyqhPmqDz/tdfam+YiJsU7cdCetKxRMB+6EuT&#10;+HGP/r0OHMeV5VT/AA8HuOaRZFGdwY/7PIA56/59aWHZt2cMvPVewqSOpIscjoCIVbcMArxx+H+e&#10;vpV6G1nGjTXayKw3BfujJbt7D/PrmqcX7seU43fNyq+hP9fx/Sr00oOnxor7f3jOFVePy9fw/kKz&#10;kWZMjOsecL36dB6VGWjDbl+ZelS3LxFNqNuGMZY9arSYxwOODu9K3iBYLqY9quByT90f5/8A11Yh&#10;CBViA24JI5/z/nFVIEHllmO3p9761P8AMEAR+pyT6dOh6/596TFYS4LmTcWC/N9305qW0CzT/wCk&#10;Daqg7vyNQ+YIyzlyMqcL3z9f1zToUU2kk5lH8QEar15HfHQD+VT0IInnd23MNwUEH5eKVGwuQOD9&#10;7b/n/P5VBGCGy276dKnhVfLZ8ccdQf8APSqasBKGD4Zz82PmZV6dsf59aHlxMwjIbOPu9/p/n6VF&#10;INp2nI4x97P+f/r06O3dk+Zm+7yAD9cf59TU6ASJOSFG5s46+nH/AOv/AOtzhsSxIVZmBJzmhFkk&#10;bPl88ct1H/1v/wBdTS2yhQ4Zfm4O3oO2Py/+tSK5SJl+f94QV/vDpn8abcO5YBR/47zRKj4CMSdj&#10;fKy+/f69KGVsqYwvTt35poEgAO3I646nt2z/AJ/+tSBJN4kCDG3r6cU0Ydegxt9Bx/n/ADzUxdVh&#10;KKrM38JI+YH/AD/OmUMmd3to1G3HXbtHoe350y3Keeu+PKn7w9R3qNcsdkhGB12rjHf/ABp0DCOd&#10;fMbo+W7U7GY69hLNuBHONoHJqEgyHYp98irt8ux/Lzu3DIbb14/p/Kq6jKsHx8o6ZzmhS0HcgUyM&#10;ME8E1OI2CrvhY54+tLEvzLk9Px//AF1Ydv3ZSI7gfvccjjrj/P8ASk5CKskEhfIfocD3qaKwkki8&#10;0IzHr0PHWmABhtO1sc7a0Eljt7f7OXb5lz35bg/0z/hSbkMqPbKrLmT5G469P8D3rUsXtrMG3il2&#10;q21WftyDg/5GOn452GnP2dUzuOcYycf/AFqLppLceUH+6o3eX19fyrOUebQRq28GpXdz9mtw7Koy&#10;qMvVep/HA9vSqN7M6yeTKdrbscMM9fX6Y6Gm6bqUlu+Yen4/l/L9MdBRcGO6ZpIwu1vmZV+Ufr2/&#10;IdPwmMeWWpUdyGRiXUKQP91SMVc0e0+3vIyRbfLj3FmXhuen4j1/pVVYmXOV5HPP+e9WLeSSO3dh&#10;I0bN0XdkjjPP5e1aPYor28pjbyZD8vIHqTn+dTXG9vkEuFH3VXOG9+36VFAcTb5Avyrlg4z2+v6/&#10;X60yeQTLw4GPurnGf8/0+tUA+RQysuV5yMA8cHrn8f8AOajMMQj+QNtbHHtn+v8AQ0x3ZW3luR93&#10;A75pVZ1IO4NxjcD1oAmhDMyebnB7rjp6/X0/OiaFBdH94DsbGf8APvTVkwwZvkDcsFP68fh/+rir&#10;N2rrtdCBuB2kdSM88dqlk2I1MkEm09mztKjPT3H+c01p1cbjGrLxjGfy/PrSFA7hWby/f5eOO/OO&#10;30pP3bDbKu3jLD1/yBQUSOjRlUlAboPTbx1H+f6U6Npdu6QjbnAyBweuB6fp601Zopl2SOGx367j&#10;n178UFwznYykNxjseOn+enFICZI4zH5oK7v4TyT35xz+PNNLSSR/OifMM8dD7+n61IN0VvuQ7CST&#10;uXGD1wD/AJP8qhQFpM7sK2dvTOPTH09x/OkQyNYFwxd3yuR82eOaW6iRCqo+d/3VXjAxj/P+HWVY&#10;jv5O3oG6kfT/AD3NJqDMrKWPCjI2Dr7/AOe/aj7Q4kDuyL5bPleNpXPI9Pbj+X400TBd21u/AVu/&#10;v604vHGcsfvPkHjj/gQ+v0qExGMbW+XoNvtnrVJFEyEqG2R7s8biuQOcf1ohJIZ5GXb/AA7V6/n2&#10;pIXjIznhlwdvfg9v/r5/OlxbvtUbmZcFlbj69zTAAwIYlcjcCvyn/OP601ZJSNqncNw+qn1z9P5U&#10;Fc9jluOOfwp2zanyRfw/MxYgfX/Pp+TMxyB3j85I/mH3nC9eO/H+c9qc7HoFKnjndyB/TI/z2qEs&#10;o3Lk7s9DUu4MixoDt429eDjr7fy4qLFKxYSeRjIwXcxXG3t14PP9e9JGjArJ0YYO45yvPHr39fXr&#10;3psUhaRIvKX5j8ueOeB/n16+mLJt2CfJP67TknI9SPx6c/pUhIqgSSNnZtjbA6gfU9qYo2SDCHPZ&#10;v7vv/SrRvUhtvJlK5DFt3HX9cjkjtjNMTy2ZFhiXdxj5twz2/wA5/XmgkW8eFF2Kx3Mg+bvkjkAd&#10;+/sPyqrG5U+YG27c42n29f8AP4dnXKsZm82XA67mX8SaaSEi3ltrbcFT6Y5/H/EdKaWgFqEyIrFn&#10;wu0+Y34+4PPHamyNLGoMNw21s8R9+cj9R+B/QW4S7g+zrGqM3H93Pt+HH+ejRZ3EbM6Mm2LkkSdc&#10;diP5f/rAz2epoalxKL3SY/8ASFaZpf3rKDuPHcAcjvjrxzzxWH5s46L9V/rn8K1tC121tL/dfjzA&#10;GADN91cZGMYwQRjOffHardppVvqGoySP5YWXJ/1YVVHfGRn8OPWsef2LaktNyeUyGsL6WPz1j4Yb&#10;iEIO3OT/APq/H8ILVj9oDxruy/8AEMg9K6mw0J7e3mtUtXkMy4XcnyvyMkEk4PIPHIz1FMTQtP0m&#10;1M9xeRpN1aLbnLdA3TgfMM9/ap+tQ1S17AzmneNyyTEsQudrDGDnj+vtTrC3neeOGzUeY2B8vOD9&#10;B3/A0XssaSMsCKQeNu3r9OfarHh7VbvQ71dSgWNpI/u+ZDuAJ9jx+YPUV0S5vZtxJHXXhzWrGWRL&#10;i3WPB8slscfh6f4d+ahngmiZQWj3Ekszfh374/Srepa3NqEq3crLlmLMQoUDoDz3yOuf8TVaW4gJ&#10;4nYsw2yL5e1c5H6/hxj8Kzj7XlXN+Aw1RLjKTzwbflA2o3U8fr09elNv7Z4YllG5lfJVmHTGR/h7&#10;1pS6Wt1pKX321ZJRtBgONx7Hqef8PSo7jQLqMrBu+Ty9y7umew/z/LmlGpHRXHcz4PPyqWrFvqeC&#10;fz/zx61ajm1VI5FaJjJtbduX5jx3z1OP88nNmG1TSnXYzBivzlmOfXsOOnXsKparMhl3RyDLLgbu&#10;owSd3Tv14/8A1tSVSWiERpDcMxlndVwpDPuG7v279+fQVLZ6hfi3FtBP8vQ5bO7nOPp19vrkZrMk&#10;zjfIerdd2dnqSOf8/lU0Onk25PPDY24HPHPP5fr+Oj5eoR3GyjzU824O9lOGZWPTPXkce3T/AAhk&#10;iZSdq/KU3cJjocUMXjyGjwTzwO46j8+1MJaJ8ZG7GPlb/wCvWiVhChPLw5bPttzxz1zTSFj3bwNz&#10;YLbuqj/PpUkbxkLG6/Kwwo2qc8DP6/kaYzRMMhFViv3uSTzyPSmaDA0ck2cbdqgKG5BqXA3kJtVf&#10;YHpg/r+vP40xJo1RnKq3P8QH3qN6FAiDDbsBu45/KgBzSecdhO1FOQwzznHb/P8AhNEGjcJmTHmd&#10;26H16e36flERL5nmkcrw23jNT29vHLAzeUykvwwU/ifb/HH4K5LK5wsjLubr/Dzzx/n/ADgtWGQq&#10;rZVvlB+bIz/+urBh82XenVTuZ1wepHY4+v8APPOEDbHKKe7dsD8MdO3HqKL6EjDYvJ883H/AeB/d&#10;/l+tLHbb0ZE+8MHC9/U/X8qmj8kMBM5OD8wC9AeMD8/fH4UyYRRHZE7bWbG5lwfr6f8A16jmexPM&#10;Kojl3HaO3DLwOg/Dv/kVLGgNqGRWZmX7vOTyeRj+vaq8GI7gIZCo/wBkZIx/n+VamprDHp9hcJa7&#10;VMJVGGfmwevuc/zH4qT1SJM6SRncpGo29vlPH07dv0pYUPlecFLNx9P88d+Dz+ETEbdmVJb+Hd1G&#10;Mg8cn19PrUsdw8XLnO7j6YOe3fPf/wDVVehdhDu8seZB/dx+fp37/wCPamLcNHFhBuyc7t3Xj+f0&#10;Pr7GpobmMwSFY8bm2rnHHXv37ceoB7cxqpl+YIuUzhlX73r+PH4/pQgsEvyRLKquzZ+YenseP8ig&#10;oWKsCWLYC46Y/r2p3mNFJsKKWK/M23PsQc/j27elIzgouJl+7lW24wef8Px4oQxJlVeUGdrbTk5x&#10;7Hp0x/nBp7yFYsiPayf3sdc4x1wf/rfjTI2aWURpnng7s4HvnBOPf/69Fyw8k+Xt4YhmBIBHbHT/&#10;AOt/KgIVWRDvSPGSV2bsf/r71a0jyXlktrmXbujbLKpOcLkDgjGcY/HmoUkkI3MwXrlux456fz7f&#10;ybbwmW6WD5k3Nj5ueeB7f06DpSfwk9RX8trgJ5zYPzdOW4/Xtx/+ukHnDcivhsfwMT/T3Ht+tLdR&#10;xKG3tt2Mdo6Zxn1P+PPpUXmKg3ouT/d2+/fJ9KaKLIlVHAY/KPn+bgY9P59D39aiaaWOUMhP3vvb&#10;ef0PpmmtG3mc/dc/eb8uT25/nT7WTyiokTj+Jmk/X9RVdANDUILpYA+35l2lgoI28cr+H+e4rNEU&#10;3DMQmc7SFLZ/z789e9aK3UMV4Ej+aMMdq7enHUDPXj9RUV+kk99ulP3vveWoIPPXjvnPI/rWEZcu&#10;jJuU5orlLcTbgFkXrzyP/wBf9KgG9mCuzdzhf8fpW1e2jXkEawKufwwvHUeo49yPQHGacNhmKQuv&#10;8RG3bycEe3GMfr2q41Fyj5imseBuUq23owPPSmyx4XzACP0I+nFP810dlTLYYgA59f8A61JLM0Az&#10;An1bqc/0/wADWoxstvOqmTbxtxn+lRyQzxpkuGH3flBNTwEXBEUQ9Qy44+v0/wA+hrRitoJyIIuG&#10;P3up6d+v+cnoKiU+UCppct1F+4EPG75F7Zx6cc9OvrWyjwSRsrDzGYKE25JXnJAA7/hkcdM5qvc2&#10;dpGYgSvorYPbuefr3PXHpiOaZDD5ay7d3Mm7jd2//X2ziuef7yV0S0WHZriFopGBQYXPDYxnufXJ&#10;5579sU2c+aixzTbdpP8AEOMjqck84GOp6dutVI7/AMuVd0fTgsF69efelN3C9t5zyMzF8bF/gB9S&#10;T/T+ZFTySRI2WxtpVJtVYqFLMxT5eg4/X6/pRYQTECEfMkh2szdyOgGOf8imsjtC0kLZVVG75/8A&#10;63bPX/Jdb3dp5TQSDax4VcnGfzH+R7mtve5QGXNvItx5HmxnjAb+Hr34HTn3/QVbtrm+sCxVtmYm&#10;jkUoOMryB9O30pscyFpJJ9sispGZBkkE9B/dPPXp+IGHCd7a93SIu0qeo6EZ4AxxjA49vxENt6AR&#10;zJA7O1sy9SBu6k88H04P+elRy2LyKd5ZScFW/vcdM/lTWht5L1ltmzg/wduD04GeB6DH1yamA8qH&#10;533eWudvlk4PQjn6nPT7vc8VepfQZeWOpNMki2y/vB92Rf4vX/PUH3q5FoJS03ylWLKGf5unXjnu&#10;fXpz9arPCoVjCGLYPy8gDvwDnr9aen2+8T7DZxDcwMnyscFc8k549T64x17xLm5VqLlNPRrVrC4h&#10;mkt3haZTGqQ45POee2OpBx044rrvFlzpsmm+QJY2mkZsybS275t38PynPXv8vBPFefG0eG8VLpvL&#10;bcNp3c5HcZx39x061vX9yyt51wkkiqCWaQAevqOfTgeh9qwqU+aSlc66MuWm0c49tG0486baFk/e&#10;Krdeee359+KEtLgR4gZWVf4j6ehPT+v05pup2qLeFQrMr/6tWzyPzOD/AC6etO2S2kuyWTcy/Mqq&#10;vU7hnnPQ8V1dNDmY6FZnvGSZWiWQsg+UY+gORwc9eM/nUMaztIUbeGyVj3N/F6DjrnuOasZ3lWRl&#10;cZIbqc57j8xyP/1kf2iQMQflbDBVbALDJyQCOfc880AU4LeQn7QSrJnnGBjr2x0/z7VNe/6QoaNf&#10;l67s7vyz0/H+lWraNZWe3mjC5yv3eF5Iz06A4GOe3U4psVkI3VpnYxqRuBjBxgc5H09x3z7jlqUk&#10;U7VZGDRymMDkKvOcfl/n3pLiArZrLIw3BsKGfg9MjHbj1rS1PTYrXYw1HzmJDfN25I75+vPUDoOM&#10;subOxg09YzceafnyI/l9evXPOP8Avr2qoz5tSjH2vKzOo27WIJzt57/Sp5rTyF8xiu7nPfHsR/j/&#10;APqn86JOWt0X5iJNw+7np746nn/9a7jcwtEobft529WbOMf56+3FacwFS6iLBY2ZcM2T8oqD92Op&#10;9Czeuf8A6/8AXp0qdEVZOXCsOGYxnuOuf89aWaKLG5j8oXH/ANcf5z096dwIVMbwtbhSy7uzE+1R&#10;EHzOmWzhsnr/AIevNSWrwpLltpaQYBOfvf5+tRzSGKdn3fxE/M3NMCaLBH3d27G3b+g6/pVzQLv7&#10;Pq1ldRy7THMrHphQCOeRx3+tZ/nRFVZx/F1IOD2x/n9K1LuzhLQ3CE/Pgt8o4z1Hv+dTLaz6gdb+&#10;0PrGm+IPiNNr1jerNHcxxy+asjMGLAc/MAQcYyORncVODiuGu5/NnV5PubflYAf1r0b4weHbXVvB&#10;Xh/x94b0w29vcWf2W5VW/wCW8QAck44zy2OcAgA4Ax5o22cCR2XcvDqxPf8Az05rmwKj9VjFfZ08&#10;9NCpO8rmjZWtxIPl2+WrfN8oLEnOB9P6/hUV7A6yjyyWUcM23pn09f6fSn29zayWwSRt0h/hJ4/P&#10;/P61DPdJK5YtkhdqP19cD+n0/Xdc3MSXvDtw2660+IlWuox5m1sAKCOfcfXA+pAI9gv9QZv2V9Ds&#10;7mCHfHqkj28/zCRR8ysuA2w7h5XJUv8AIPuDl/CrK5a11KO+mt8ruy6hvvDvz6/59q95ttS0a/8A&#10;2ebfSm8mRluJpovMuRlY9/RQCDyTyW5z93A3FfPzKNpUnb7S/Joul1XkeE3GY5niCMuGbdkEfzzg&#10;1FcXbXCK3905JXj9P/11Z19vsWrzcox3MdyqBkH2HTjsOlUSfkKsdq8DrXqRV1cgcGA+YDrj7wB7&#10;fpUywmJFlMuPlz/X0qMJCircmRscbep5zUc0g/1ayBlzkLj/ABp2uBciuWZm2RBuMcngdv8AP505&#10;rpZLfy2kX5lxllOPX8uP09qomaPLCT5mxw27jt6UwvIkvHb7vPtS5QLckcXOyXrxyOW9KaJCzKDn&#10;6Hp9frSQkSJx8uBlg2eeaRVDR7WGNoznv/n/AD05oAcZGQMJHZ23fNu6N0/+vVUwNLISfl3n5cd/&#10;8irRhyWLvkc/w5/+v/n3ps28Hd5bDb3b2/z/AJ5ppgRW7vBPHvDLtYZ29ualYeW5lEf/AAHj7uel&#10;RPLLcHzGiX8OlK0/yjY20Ywytjg/zz709wNCO9kaJIIwuF4DLwfr75/TA6VUntZEcybT94jrwene&#10;qvneUAPvfxbs9P8AP9alubiZ0UhvbA7ChR5dgLU5Wayj3SjcnyqcHOP/ANZ9qo+YU4PfjrTobp0G&#10;An3m/i7cVH5iE54DfSiMbAOGSNxG3tTlkK7tq49t3X/61Rl2KqoHy+n9elCRz/MXHbjn/CqAPM4+&#10;U/L1zilR2C7RH3+96f55pihU+Rgv3sjaash0WHaAPf2okA6JSiEkbtxx0z+H8/0NQEKSQ306dKla&#10;fexI+XPv1pkpXdjruHHNTEBghVj8+7jptp6WMbxZZsNu6f5/z+tR79mFwpx91gKk+1xpJny1xu6L&#10;/n3p+90AgYgNnG7P6U1Mqdy9zxUt2YZD9ohGPm6enFQwEMx4X8avoANJiTrxu60Kc8MtNYArkDmk&#10;3ZFUBKuHbDH5aCCrbC2KbG3GMU8MkY46/SpAUwmL50GM8043M0oVW/8A102W4eSNVUbdufXvSKTh&#10;cduakCdwwOwEevHaoxK6jazZ29MGguq55+mKhcvIeDQkBJCwYsSeOvP1qQMFl244XrVVS2/K8f1q&#10;eBw3Rj+tEogPfLtuH86RWLtsA56/e60gc7cF8/8A66jkf5jhfrS5QJnaTd+8bsMdKCZCrPu/3s1G&#10;0+VG3+XWkeUN93p/KlysCQEFtzD/AOv/AJFKwyN61CjojZX0+XmnGXDHH/6qrlAeA+cYA7jOOaTy&#10;t/zDp61HuIOQ+Gpwl2qMLhv/ANdGvQBwtGznPy9KQWshOVIpA8zcBW61MsdxIMeW33v7tK8gIfKY&#10;DBYfhT0hRV4apfsU5XkfkDxTlspQFIRmPoq9KTkFyuYgeF/9BqMAxnGKuCwmXlXX0X3pn9jXMmA2&#10;0ZPr7Ucy6k80SoZPQ8/SmbSxwtaCaVaK2JLvbn1Uf49P8809NKtGdY4pCWwOn8s1XtIhzIy9hxSr&#10;BM43JGW9xWu2naWpwzyb+uMDHp296CscVv5UR3IzZ27j/LH0/EUe07BzGT5M2PuGnLBKeo2/WtAu&#10;gG5U24/vNVZrmVJNzQq2e+3r+VHM2HMMNgyrvLrnn5fSpI7BHfJnXGB91etTMBIcsobjoCaEikce&#10;aoVV+pqeaQrsdDpNtIqtJv2nj61N/Z1nC3l/Ztw/vNjmmie8tRlhjBzux0qM3kzSAnoO9T7zJ94U&#10;pahsCAbe3rTZSqblUbV/+v8A5FRNL5kxcKvruofBO7O3j+JTzVWGLGqlmIXDY4b1qVZQW2zAhevy&#10;n/8AXUSs2393IMbsY29KUkBsBh1+7/D64oe4FhNgOEO4ZHQc0s85KrtI6fw/SoI2Tb987j096Tcw&#10;XAbPzf4c1JLROb6IR+XHHlh7dahe4mOCEVV6jjt68U5YlSLzFjO7P4VLbQs0eXfCnpnt/nmmGiGJ&#10;fhI/KW1Utu/1i/5/z2xUMrTsuAo/wrQWywP3TKe53fTp+NNexjUCTzOvRumce/5f/WpcyDmM5RMq&#10;hnGPSpkaURsCm445z296nkhQHlh97Occ/wCf602e4RX/AHYX72c9M/5FO9x3K6HzDvVerfMOw5px&#10;jkdfLKYPA3Y6UG9iX513MeuccfT/AD2pPtIbaue/yrt96YCrDIDlE2g5JUcEUjRSSEiRugwRSPK2&#10;4ef8oPIU9Kjd0PyZA3DJNPUeo6WIoCGYfhzUTRgAEtk5pGmz8xH5GhXXoyt9V60wARDOCfxxSiQK&#10;cc/hSEoRgORSKvGQPyoAUlSdyigvjofpzQWz8uPz6imH6c0APef5cYpoyzZbJ7007icY9qcCcf8A&#10;16AHIqA8k+1NJTrTlRSOSd2aNinksP8ACgBpkJ+7TdzDvTm2jgJSbhn/AAoAiK5O1ecnijB6CnMp&#10;x5gGAeKbjOADWhoA5bk8ZoYENx0pQu7oKUkhsjk+tADfmoZSDjI9akEDtwV2/h1/z/nNCoyOD/tD&#10;/wDXQAG1aP5S67v7ufzprJtUnb3wKc87uVB+YYwtNwAu1W60gDJ+9t49KQbuy9O1KxG3AP40hbae&#10;D19RTAQ8pnj/ABoBGaCQev60YGM5oAFyrgE7ecH2pxwW3Ff19qRVz/D+FLuB6n6UATxQiX/Vdjgc&#10;Yz/n/PaopNzPnj5jnqP8/wD16WCV42J/vD9KY4LMGPfn7tIADFOQ2Pxobcfl29u30ocHOTRxt4P6&#10;0wEbnr7dKUrIei/hQrMv3T1pAR1A5zQArIAMmhAxj4X8xSEscAjpwtKu8DC9/vUAByGI6e1Cjcck&#10;9f4jQd3X8+KFBA4Y7s46/rQApBVu33vrSNnqf0pclT1x37cUb5WHPGc/doAUf3sfL+WadIw+4zL1&#10;5OP8aaGMY/qtNGT1PHXp0pABPynB/CnfMqZUfxYpjH5sbaegDYwf4sZ44pgOXecMv4Z5z1pspfOS&#10;O3UUkgbfndx608RecjSLzt5I7kVIEajccL+lOYYHb5f7tIFXOGbdj0oJbG3cevSmArSL1T5d2c01&#10;y2Mse9KvI27T7YNH3iOP0oAeE/d7w3B6nv1poTs+OeMZpyuVG1Tt+X1pqscYO38f50gFVdpyp5z0&#10;pRGP7p7UocIQEHIGM0oQZXD4993X/P5/pQASQbGZD/D/ALPNRhGJ+X5fmweOlWPLXymcTds/5/z6&#10;+lQSMd2Avp8vpQmArqRDgnv/AHaRVw/zYPcjimvvkPP8R/OlV2BLO55/nQA7PzcH0+Ynrx601sqN&#10;u7HPrQTuG/OefvU6NN3y8n5eP50AOlWNY4zn7y/N/jTdvXnv3PT3pvP3ypx6+tGJQdwZvXOOBmgB&#10;xACq5PHcY6f5zQu5kJ6Dr0/zxQGA4A3ewFCqMAluc4+YfjmgAcNtXj2zj9Ka4+YkY64+7in7CGxj&#10;nsBUe0qDz/D3HWhAKIiSCX9h6fjRtJwnfoKayoedzf8AfOKdsLDH8P8Ae96YCK5X5QvX0al2MoyS&#10;Pp/+qgoeg69eRTWBHXFAEyK6w5YAr/Fuz09KJGwu4bWyvzHbz/8AqqMMxOR03YGTUkbho2yV/wCB&#10;UgIxgliw5PFKUfO9V46D/P8AnpSjheKaR94Rr+nSgBux/usOevSnBtz4K+lNbzFwjq3HbFO3AFh0&#10;+lMBGwrcexoRDIdop2Gb7ucdv8ikVZD1/wDHVpX0AcwYRqFXI9qltvOh3NEpwR82306f5/zmEIGU&#10;sDmpbQ4RgYt24f3ql7CkRtEFJ3+uKNu0EycegU0+WVm4Y8e1M+XbuY+1GrETIrBW+T23Z6fSkSM7&#10;9mFLKf4f6fjURkyCSPpjmn2eC/BztyfrRZ2uFh/mMTn+HJI465+n+elNCv5mQvzA4G7v3/OjEoK4&#10;bdtbH6+9SQhmkZpGI69vUe/vijYoGc/dZcFeuB6nGOf89KaS6rmUr/L0/wA/5FORsBipKt1Ge35d&#10;f8/i3KlNpBbH6D/PFACSbfMwPu45+bPv/n/61Lht6s5z8udo4/yaaJc7nLbs8HcOnTn60b8tgk/l&#10;/nigCZW2DYF2nHcc+n8qaZNi4RvvEbvZqa5X5SSvzEdutRtM27dlvT5c/lU8oE2SysVb+HHXp/8A&#10;WqRnxJljwOV29vfrVfzQn3j94DPftUke5pGA6bcsfUf1o5QEyPMZCPmP3u2T2PSkkkAZQwUDoSV/&#10;DP5frTWB24VCMD73TPFOjY7FkY4+XI461QDdsg+by/lK4/rS7cMuecnK/N+tK6sI12of97b2/wAK&#10;QD5xEgz32t+dACq20LlujY25+p/pVh3k/wCWRYK33cNyT1/z/Wq6wzyTRsSOvy7f5+g/xqVXly25&#10;WA69PbNTLyAjCCNhg567vm6n/GhwNxXnjjt0AzSmMyMcYbkn1/z/ACpiSsB5Qf5enUn1oAeCoyvm&#10;fX3NQyhlYEsfXnsKkBdflQjaG/h5o6k8hi1C3I6iGRyNoPp7/QcUjEhf547/AIU4iSSTgEZXoMnA&#10;ou42iuGgk+Ug8qOcVSLGNI3VvzwD26VcsfKc+Xj+LHt0qkMl8FAduF3f5/z9KuWI/wBJVWGSP9n0&#10;/wA96mWwE5t4EI2ltnU98cD/AAqS7DC0jwrLuUfK2RjFMkUu2V3Myj5lGTj3P5frTr+XcscaN92N&#10;VwB7f/W5NZdgM9oHc4YbRnlsY/z/AJ+lRNEqttGDk/L2zU8i7n9/72Ov+fxqMsjEsVZfX2HpWqYD&#10;0jBiDD+96/54I/KpzERCZ3i4ZT69SM9+/eoI0kJCoQu3HzHvUzg/Z9gfLcbQq5xx/wDW/n7UgI2R&#10;Jo/LC9vvZ/z2qy0OzSNsjqT5vzfMCemfyxn9KovMqr8w69gD+dTWsjXNvNESW287ev4D/Pr7mhrQ&#10;mQ1bR2Rpx8x7be9OgtHZNg3E4wirjn/PpRay/IIWyvzfxL6/0qaDMUW+fau4Hb78dMD3qXzbEjfJ&#10;hiO9Rn+8vPFORFPDD7uOnUdOf1qNrmSQ7OWAbKtjr6g//qpkLHdvY5DED5eff6+lFmUkSqgTbsKj&#10;pyR04/z/APrqVpNyruBXLZO36/5/Got5VcynChufmHp/Oo+SDwR16rjFFiiafDkgN905ycDsD+fT&#10;rVVyHysShWXrt/WplCBcfN/t56kdBQ7whVODnuPwprQCNVkVtrtt7/T9aVlkSFvk2/N39h7/AIf5&#10;6wSs4k2gZxz8v86tSlBZRyIx5fjcvTvimTIgaNhuCv8AK3TH86RIfnwGz6bcVLgKygpuyMfX2qXj&#10;gYb5eOT06n8OaXMSCxXO5VdBtVfusuM8ZpTal2WYHjoG2jkf5+tSh413I6fLtDYVT8vv25I784+h&#10;zUIuDHhEZec42njOf/r/AEqQHCGaORWz1YMQwHLdunvxRPDcCQLn73Ofw/8A1/TNCEu/lncVbH3f&#10;/r8VMY0gX9+d277zZx/Q9s/jSuBUV/KYbogceh/zjpS3JnVGQSMe4+bOfXPpTTA3mZSVSe+3BzQN&#10;8b/MuArEevGefWrAb+8iZpN2GC9BR5xeRXMZB/8A181JewI/7yPbu5bH6Z/TNRw2zz/JIW6Y3N09&#10;aPMCaJkPzKzLjG0bev8AkVIruJGKAhs4PqOePT/Pam2dmnnKM7d2fmxx16ZqUoDKYsBVXIZlB/Ee&#10;+CPpU9SkMnuArcw7srh2Y9fX6ZqS0iD2UpJKsGBPyj65P+ff2p2pJEGUxKvy8sq5bPHQf596TScS&#10;Rz/MpXyy3lyHGTj34zx/nFH2SisPllBeQk4+UsvTr0oSfeu3fznkgdOf8/nz3zD9oHl+VtVjxlmj&#10;6Edh+nP+NLGDKcCReF/OqAldVY4ZS3H4dP06f5xTCXQnYAd33vrTnaR2wWO3bjPvkVGVKfvHDD5u&#10;rAjNAEkSSu2B8vz5OWxn2NWYhMqMVk27Rs64wMZP1/rTbUZUGTdtII3OPz9PpjNOYL5jRkIvzEMx&#10;4ZcZ49qkBLpVaNXh6MeeR0PX/OP5VFKp81Sob5m7N1b35qZ4EG5YwMqPlfn5ff2/HmqxCmTbubB/&#10;hZcYNEQLMKqwDF125+8V7/n0/LP4cmGfasfGBkeZ3PH+NBZjbqQh+4QDg/L7c/5+hpwAAcyNn93u&#10;XrkDjqcenpSFuIkhQqu+JlTnLAH/AD3/AMmmyJ5YYErwOvc+v1qKd1KKsSs25cb2brx0x/npxjvH&#10;kzufMfLNwzMfXPfP+f5vlJsSIXKFzkMrArjg5ofa5JKKd3K59R3/AC/Dn8ahbJm/fPt7nJ/znP8A&#10;n1qTzHC7Y5GX1+Xv/j0p2EOlhZNsVzuOVP8AD056/wCcc1GYwNv+8TtC5xnFSPGTbEzS7R0+6eR/&#10;nFNVY0BBVWyR8v8An8KSAIopmTB/hUHlu3WkaLbF5gXayng9cYzUsqrH+6Zm5+9lh/nr71GwVmYM&#10;43epHGOn+fp+TRoMRppU+WPPzYyW59altg6yIdxUZ/w/n/nrUe0ruO8bhjn0p7W5LgFNvb6+/v1/&#10;GmZjJYGVm2/w85PT/P8AhT1M2VKg/wCztOD3/wA/zpCruu8N34XHOT/PmmLucbF9ehXpSA0Eljaz&#10;QxIqNuYFt3POPp6c/XtSSuhyqDaGkwqnpg9Og+n/ANaoHdxEEK/xfMQvbt/+qliyrGIsXRR8x2nn&#10;jt6d/wDCoKuMcvMeN24YG0qDjp/+r2/Kplf7OVlyyn+JQ3BJyM/kOaruAJ8yLu2859T3HX/Grlt+&#10;9iZHwwx8uASWPpx+XT8qJEjLy0nVHuTKqqnRd3XH48H27Hiqa20zL91vXHbFdt4V07wdqGiXSanL&#10;cx3MG0x7WAD9eQCMEDjIzkA5/wB7N8RWOn2UK21m0gbcwbMZAPQcDPTPGR6dua544pe0dOzuvIDP&#10;0y+8ssGtF3qu5WDbT27/AFxj2HWmveuUaQSRqzHhdvGM56+361Wa9mINrGzfKM9AM/h34/zzVlI5&#10;bay3z5+dcqzLjGT156/r1/LSUdbgLb2EpglvA0eyGTDIWAzjgEc+mfXpzxVq51y9gto7VblP3S7V&#10;VQPl+8c8dwSff1PWqZEylmSRlJ5w0ZX9T3GT/k4CHTgT5kc3G47dpDHOewH0rNxjL4gL2n6pq1zf&#10;Zgm2TYJNwGPye4wOMY7f/r0Nes7S7h32wmlkIZZNzL8kmegAz0AHuB6DBrP8MXkekXqzSL8zEGPD&#10;D5CD9R0/A89adrGvzOxjVGjxuLSHvnJ7jI5x68/pm4P2q5VsGpiyh7ebyyilkOM57Yxx+GO1aenR&#10;WtzEPPgVf+mhx06/Xp7+nqKpBTMPMX7yqSwbHHfgZ/z65pYoyshTzG3M/wA3y/KOvr17H/HNdMve&#10;VgF1aWbAQAfMxGWH3h/9bp/nmO3tpkbzBFlTznJwcAn+WfwznFSG3tJODIuDhc8nP055wMfnUk8S&#10;Wny293t+XacIcdecdec/z4pcySsgNS21WNUWK8dlyCNnHzfPwO3+everel3OjtI0l3ftbxlSoVAA&#10;Mkg+o4APrwcH2rmhLKk3mRzs38O4KfXr/L6E/TLm81ZlUSsrSDHTHJH+eP8AHNc8sOpdbFXsdRem&#10;C3kkcXkNw0TEJcR/cJyOcAYweOvbscnHM6iZZLppJVxtLbhnqv4f0HPtik+2zxERweYyL8zKGIGf&#10;7wx9f89alS9nl8uV1+Zc/Mw/Ic/XH9e9VSpOn5ibuVSZfvQE+YxA+VenPAH44/SpvtX7tShU7eW4&#10;wM59PoPbpVd7geYskLKNuFztB7/5z+tNuBGTu80/8C//AF/p7108t9xDrlpppBMjjCnLLvOOvv70&#10;0bt/mSfe/vt0Ptz1/pTrZ3PyRlhuXH3s/j+dRsRIm1xtycD8O1V5APyMBwPlPOe3Ge/P/wCrt3LH&#10;acjZGpz0K47Y/wA/jSgyoNshdG5+VM59sc+v8qUM7fKBjnO44yecf596B3Y2BHPLja2PmDEfrVjy&#10;G3ZbaV3degb3x/iKhMggdcDb7N046cfj/nNTLEZEVH2jbx2yoBz/AJ//AFUpCFeOZ41JX7rfxZ54&#10;/wA9e9WLYxvBIJl5z+7fByMe+fTP06VDamOJ8RnfvypP8IyfQfl+fFSl3YKu3C+Z6Y24JAOR6dMf&#10;j0IrPUCrOsq+YzPhk6Yxx2/LjrTYg2V5G5mGGxj36/lxU+ozZdYI1VV3Z5X257mogcBZ1ZcNwvPX&#10;2z+P6/hVr4QZIz3DhkIZW4O3gdh+vH+A45ikVph5jr8wbLL+X657dqY6huRN/FgY/wAePwpsskrv&#10;u2EN90r6cY9PQep9eMUrGZJ5SvG20ZVeflySemT6Vua07f2Zps1wy+W1mq4ZsY29Qfzz9fyrBjMz&#10;HfDuyy5b1yev1Gf88Vqa5Hbrb26o25fIXEi+uOM8c8Y45x044znJXlEqJXKx+dkKT/tN07dB09P6&#10;1V3yJG8SOuCRux/D0/r/AJPdPP8A3zSv/dPzceh/zx+lLBHbiDKybfmPTqeMDvj/ACeetbctiiYJ&#10;sUBss0mMNn5h0/H+lIZF5lm27m3D5ox69Qe2OPaoC+JPMhj+VcHHoe/0HX0pplSU7WcfL93dxz1/&#10;P/CjlAnaRIpF85RtVcjC5G4Dv9cDP+RUq+RLEWfd0yfL7kfh/j61V8zz2zKNx67cfrTmRkulUfNl&#10;Rt4zwfb+lFgGghZQE2KV4yW/oOnX8/xqQR5Rm2iMq4VmUcD0zz9fXNVpZQhyUxz1IBBb36/59e6i&#10;YsBFJ65PXIz1rQC0+C3Xdu4UqD1Izz+J/njNMtmmNwuzbuzuC9ffp9KIJXC+S4yuflOASvPT9aha&#10;Qg43cY6be/8AkVHKAt8ksNxsAXAbrzyOP8/5zTYlbzMGIf4kf1qS7YmZdnDMo3EDPX6df89RUMDS&#10;EE7uvJXrVfZAubmCs4Mfyn7pI4yPr19u/NAhIkYTHpx3+Xv7cc/TvTbdI3GxmXjPzHp9f8OcfrQ7&#10;mRAGZmJb8u3Ofz54pAOhdYl8zdzu44PX36f1q5vmijwz7sJ95egJwAf0Hp0+lY5d9mSSMcbtvX6/&#10;lU63T+SrYLYYhdx6H19u3NRKFyZI2rSaRm320Tb1/dssbD7hH3fTn6cfjUV2YQVhjAkZ1JcKpC5H&#10;I4z83HPQfjjmrp9+43bLjb1PLHJ9+x7UjQXKYmd1aRgT97oMZJ/L+vWsPZ2kTYrXlk9pOyhlyy++&#10;PxzVZYjGcP342/zq1F57TJu2t+8J3H5fx/z9afqOlTrfMIpfN+Ynco5GO3U4x0/lmuhStox81jQg&#10;tbdLBlkso0lVkDM38PXOfxx1461FYlg/meSG3E7n5zjjGOvOf89aSEzW26N5Cp2/MxU/KOccfz5P&#10;pzVZs20uEd1P8J8vb1GefQ/X0rntzXFcv6lYxLK3krtYLllyPl9vQY7+me9XIbZpNPL8xyMisoEf&#10;Xpzx/FynXk5U55BOfLPEyqQNrxvjfuxnnr9Oh459akNwskqqrfdf/V8hQB04P8+MHvU+9y6lKRl3&#10;9tcfaXjBBYE7jnPJ9ATk5/OnWubY4kVW/u/N09cn0/nWobe1y13LL5h67lONy5PIB9fpx/PMvEuJ&#10;JQHfdJjhU5zz2wPrxW0Z8+gXuSwTxNbMvy4Ze/1GO/19Py6wpEk7MITtwwyqjjH9OPaqdks0c2GJ&#10;9G29/wDP9Km3zs4ESlixA4TOa05bXsNKxqeSsRIhm+U/3ju3cjjB74/PjHWob5xOizpIzZXO5myQ&#10;x6k8n39PoO9fzbsFoZrePcfvLjkqP8/pVm7kjFtEXilMfl4Us3Q5xgfh/n1y5XFoY3ZGAu1jzGe4&#10;Xdxnp9f844pHaZ3Z5wWHKsy87T6cdD14/LpTYdSsYY2/cSE5x17Z5xj/AD/MSRzW94We2tGPOGWT&#10;lj6D9T+X4G9eo0Rw3N0s8d4kXzDn938vrnGBx357D9d/TvtUhW4ns0ixGTIzIRzg/KeMgDjrkgVj&#10;LdapEcWTszYBbylB3c9Tx6nj37elcmeY+VdXUgwrbV4z37f5/rWdSHOWdPqsCXVqtwsas8Rzuj9S&#10;cdsYHy49tuP4ubt1DHNpBAjt5JirNI3HIyMDp2BPsQeOxPKpaMwTBP3vurwM54LA/UfhXQWGqXWq&#10;WH2JlxDHHuBaPOVDBzjjG4FiR05J5PSueVNxtZ7M0izKWGJV+zruLM3EkfIHB6eh6/l6dJru2WEb&#10;WtyzfNHG/IYH19sHI6exz0MHnIsg2Rqu/JkbdjJJ5OegGB27GpI9Tco0GoI0itwGjjXB6nrjn25z&#10;3+mjUuhmR2dtbxhvs6My/d2qrZ68f1J5/linXBEUzNFKFYKSyEDc64Bwcc+2M4/DinXdonmKlpNG&#10;2FxhcsGOeoA9Rj0+lMTT7k3MlxE+5gV8yRlKhcjGPz9/6ZF3bEPtJdN8tpJ7cKNu7crDJ528t26k&#10;k85xnnrTrkWqw7VVU85sSbMAEk5HBOOMnryM9qhl0+CSYxRXqMzbis3lrxzzjpnvj14Bx0qG60y/&#10;aFdkis0ilm8tj93OM5zx+fQ0WjfcZn3Sgtn5grfwdT79P/renHSkWfyywVvk3Z6d89/wz/hV208E&#10;+JbyTdBFHh24LSAjltvUnjnrnGO+KdL4S1q1uGWaFlKseCx4575xxkdwB64rf2tK9uZE+8ZrlsMW&#10;ABUkFfT0/wDr/hUZu5g/lx8SfdVlX8MY79f510EXgfUGt/tErKv+yV4HPGTjgE/TofXiuvhS4iSY&#10;TW7M9tKUkUZBTacFiPvY4Pbtz7tVqT2YzEkuGIWaOLG49SMhvf61ZCCVFUr8u3/WH19T+HH+TS3N&#10;lPZOysSzIpPC9f8APFPtNShs7aSJlDLMu3n7yd/0x+NabrQZTltYo2DI23Dcsq8j+f8AkVd8SeH7&#10;XTJIXs7xriOa1WXcVwyMQCy/UE/iCDVC5kVpvOgTG39Pb24rQuDLqOiLKF/48SEb5einv09eM0Ny&#10;TTuBlzQtA6rInDN+ua0LG7R9PmDThWUfdZeT6/561Tu4Z1ijlDbk6ADPTv8A57021aVp8x7mb+HC&#10;9ar4oiuejfDbxNf6n8Mte8EmO4kDKlzBJGdyxbc53DBwCCeQQchfTjh9XlRhG1v98ZWbtg56fl/T&#10;vW/8H7U3eq3lim0tJZSfJ5O5z0B2+nByegIBHpWJqYVId8bIzK537YsDOevTPtz6HniuenGMa87d&#10;bP8AAuTvFFOKVoyqsGCr947ug/8A1/0oupN7MQoU7h8x6n8/akW6nH303bvY5HB9qYZGm/3f4cV0&#10;eZI07xwF3ZyVzn8CP8/4V6ZBa2tr8N9DmlnkSG6RvNLg+WHGVB5PPTr064yQTXmRRAPn3bv8/wD1&#10;q9Lkvo5fhTod7I6yGPdH5YVvlwzZJzjk4GOuQAAcqwrlxV/c9f0YR6nE+J7TGqyWtpFjc27ZySMn&#10;vwM/kDzWUqkp88fQc+/tmtPxizyTxXqSxFZEyrxx4B9AR6/0/Ksl5kkCspO7oTnrXVT+BACLIF2y&#10;HG1s/hj1/Kml/NB+XnpuC9fwqxAYFjJdmb1VqryYE2+Jl46LWgDEuJFk3Dr9PenLKzYDL27fhSoi&#10;SRlgfmX17fSmvgjHXb1zQBMs8gjXHzbu/YUnmvt+csWX1OaZHcCAYEanv0qaW9hm2lYNrHn5c0rA&#10;JHcuqbTuODnj/P8A+qpfNDKFLZ2rgryQP8P/ANdU1LKN3b+H5e1TW8NxJP8AI3XhfQHtSkhIfJHI&#10;ku4RfL0YDnGOc0vkKAqA7S2f0pblHMfmM3y9P8/5/CoIp2UYZhx320lewyPDPuOSfXHrTo5CO/3a&#10;kWAStl26g846f5xTZbWIN8pKj/a68Vd0AwsX7bu+cjn6Uufl2gt7c+1RhjyiuffFPjAzhjQAMZGX&#10;ACj04oUvsyWU/hS7UBwGYKBSskbKvzZHfii4Eb5YeYG7daEmkAzuP9Ke0GTtRd1QhX3D3/2aejAn&#10;acy8Yx8v8+9JJKc8cd//AK1MjjmYZjRm7529KV7eVot/lN7nFLQByyko3mbW/wB7moWfB3Y4z8tT&#10;2umajdjdb2jHa2GIXFWY/DuqTfIsKq3/AE0YDOM+v0o5oR6k80Sk84dcFAvqO2ahzgfLWxJ4RuQo&#10;X7YjNkjj8vz9vrSjwVdufkvI2x6dfy/zjvS9rT7h7SPcycgptA+961Gh2t8w/StG48O3dpJsedd3&#10;oD0/z69Ke/hmeONJjIQzc7Sh46/hn2p+0h3DmiZrN82DSl8KvHI71Zn0iWJlDBu/VcVMNMt1To7N&#10;6dB/n/PenzRDmRRGDlDxTowZW2gjH86txWcMX+kduPlatCLy3/eQwBG/uiMbf/rn/wCtUSqWByMc&#10;QXJwoib5h6Uosbo/JHbtn/draLygeT8y/MMeWvHSmZyQnzDvuC9fUg9qn2kifaMqXHhy6tU3Szxq&#10;2A23PPNQ2+h3csm0d+clsZ9xnr0q9eWVlHyLtsqPulvpTre7lVWTaS3+2vQf40KUrE80ilFYRRSf&#10;6SThe2080XOkIz5iLKOxZf8APtWgb/azHzOSMf7P+eKT+0JZFA3KvYAY49valzSuHNIyRZcgeZx/&#10;e29atW2nafKuJrpvmxjavv6/TFWLiSacMZ5Blh97byfz70xLZymQ275sL8vOafNLqVzMbBpWjySc&#10;Xbbe+5cfj/Ko206yHKux49OvH1qaHTJZUyWUHqBu6fh/jSPE8TFYpNxU4H+c+1HN5hfzI47S3Qb3&#10;UMW+6OOf8ad9mt7gqq+WoHHr/n/PSmtC4bzXlXa7fN5ecdM9KcgTaGSBvlH3jnj86AuEkbwRJHEi&#10;sv8Asry39anaO5ih3fZgqk53ev6/5/Cobi2unCzmDjrgnp+VSiK/jh8pnb5mA+boAakm4s2ouYtq&#10;KM8/MfT/ADj6VHFqcpYxzTjaR8zelQ3EUcZ2l8Nz9KgYOpyDy3KnFUoxHZFxZ7RWPl3oPy/3cZ4/&#10;kPSo5dQtsgktuPDBVxgY/n0/z1j+wJuVtxbqPuHj6+lOuLaNEUeT6n5Ov6ij3Re6OEkDhSjqcfdZ&#10;lzilNtmMEFe5+8OKis4492JEZfm56YNKbTzCzKWXv8ykCgoV3MalBEuRxu3Z3VGkhWQnDDPTn9am&#10;Kw2p3SyZXH93r+vWpAtnKF4xzjP1/D/PIpiuVRJLK+5gOn5/hTFkdc713dyyjtVmVYY22GbdyDu2&#10;/wCfemvaxRJl/wB4zH7q9qYyussmQrqzf0qwi3Egykm3/YHeo2zEflHl+ny9adbyXEo8uBdzevQj&#10;tQA6aC4xsXnqW29+c5pYrB3i2yHggH5f5051u1jUyRsTuzmoGurwnBH1+X/PpQr2AsQ2NxGW8sKB&#10;zuVlNJHp/wA20qPm5yW4/Cq5laP59xDZ/DrSm+utvl+YfSi0hamg2mwCHaHjYseh69M/5/pTVsIB&#10;wzrtXOBtGaoRG4QBvtHf5aVrqYEhZCV9dvSlysVmaBtrEAMXA+bG3v8A5/zxUKXUFu+YnXlfTrkd&#10;Mfj+GapKWmm3M/XpuB/OkMe1ss4P94rRy9w5S8dRjJ2DAX8+9RzX8TNjd0HPr74qsptgfn5/u+xx&#10;TC+9dp6Z6DtT5R8pd+3fLjzm9uDzx61BLfzt8u4r2XHpUK7So9f9rt70pC5+9TsFhfttyw8stwf1&#10;qORpWO11Uf8AAak83C7Meyt6VH5hdiSOKYxFYkfe61Ku+MecpwfT8KYGkzmMfXikaR/vOWNAA8kt&#10;w+6TmnGPCfN1b1psYLNn5V/3hU26KIbVcNzndtoAhPyqpx2poJPT69aGYk43UBgePyNAADIRsHrQ&#10;EYj5Wo3lScfrQJTuzn6+9AA+UPB7U5QWOaYzZHXp0pfNJGenNADthXhk/wDrUY+bnpjtTTI3fPWn&#10;ZbOMH3oAaFC8/wCTTs5TBOKbuYDGM5pWZl+9QAgJHU9OlEhwPmH0poY5oIyORQA1jkfhTcc/e9uK&#10;C2e1AUnnFaGg7jdgN3waCMH26fepRjbhDz/F/Kkcjt/wLNADjM2Mgdfu9/8APFNdy34/epufXilD&#10;Z4agBCS3zUZ3HaP1NHQYzxR26UAHygcGjijtijBPQUAIaVfu8/zpCSeTRxQAq8nkqKcMKeH/AK0z&#10;2FGWBzQAvQ8CnFfQ/wC7imqN3A/U0pJ6ECgAHJzu6UBepFJyDkilIULkfSgBMjOcUcYyKCVzkUEA&#10;dD9fagByKSKaR3PHFOGV4HX3+lOGSck0ANwew/z60qABvmFLhid3T60gwe/8PNACMRuPpQTzyOKA&#10;TsZQKQDPSgBSQxzT1UbPMJxk4pCRs6cU/eH4Udfvc8/WkBGiKPmzx0qSMhEYo33lwR0700HcMBDz&#10;7Gn79y/IF56jn1pARln6MO/p0p9vI0cnUK3Tj/P/ANamMp3/ADfguaFJDccd6ACQMrbCajJzwKmb&#10;e/zmM89Sf8ajOMbgMd+lNANIOec/8CqREAGC+OzUz5ugxx6Uo4O7NMB6uC3O3r15pCCrcNu47U0E&#10;g7yO1O2qPu/N+FIByk4JDY3c07ayY3Pjb1DcE49f8+lNjTe+3PP0oeXGcr249hS1AcvmBWX7yr6d&#10;D9f8/wD1oX68HODj/wCvT22KuVP4GkwArE+uP8/lQgG7y3X7uc0hyeCR1oyX5oUN/lqoB6rzjfjt&#10;+FTRbgpyMCT9P8+9Ni27PmAYA52rTS5U5K++BjpUgMwqthRwP73FKoymSO/9KCQ3OaXeSdpGPXvj&#10;/IpgIM7s7sDHzU+KJpH2qin5e/amrGT865+Y/K340+FW2sVzjbjHTNIBshyzSE9sH6/5/GmpHn5v&#10;4fftT32hd0XPc9eKYJD8uAPZaAAxMrBduP8Aa55pQqhsFf8APFKoZk+6dvbAoeLC7s53fd560AJl&#10;NuG4/wCA0ZX5Q4+n+fxpEBHyL9KX7i8DPzdKAAxkKBxjnjNPjGMgjd7f57UmE2p8p9Tz7dKTI2/I&#10;WxnjNIQrKA2QB6+wpn8eSfvU7/VOCTu9ucGlCtjau4/QdOaBajCrEdV9PvUeWMkbelXNN0bUdWLr&#10;ZWzMI4y7MPujA5/z3qsWaNtp6jpnIxS5r6ILiEMQuwj/AL66UDg7SO3fjFSFyjLhv89cf571Gd0m&#10;Wz9PamhjowjAA7eufm6UouFYBNnB4/z+Qpow5Eewbh+tKLUq+Cfu8Yx3pPzEw8oscKw9F6+tNMOw&#10;Els+u3tViKAKVWQfe5+v+f8APSpms0dcZCtk4+YHtU89mK5mhMnAU59qmjREGVHLdM/5/wA+9TS2&#10;7W/3XG706GomutwwF79eKq/NsVuh0cJDBm28DO3P6VZiWH5sPtYrnacj2/lVdGATIzknHzfhTrea&#10;USbEYkYIqWmCJhH5hP7v5jn5v7o/z+NVC+Dhs8ehzz/jVsbFiKgKcKSPXnp2/GqbqQ7HeN27tz/n&#10;kU4jGtkM3zcbeuepx/KnIp24Gf8AgOadcFA20x7e2R06UgwF2/MDtz1PrV3AJULONvbnjnJ/z/Km&#10;lA2AJTx29KXO7nYenv6f5/OpADjeVxz97b6f/rqdgI1Rg/zFWI4wv/1/rT3ZzJk/3fSljHO7cnqe&#10;D/nt+VEgIfDL8zY+9nA5/KgByJ5iMCoxt5z2PrTXaNiF+bnv0B9fw60I6hDuHv0/KkbkZzt9f8KN&#10;QBYmLqqY/Pk8/wA6lEJY/K3I6MfTH61GF2MAPvD7wbIxx0/z6U6IgykPHkbTx6UmACUL8wZdw/iD&#10;Y/pTnIim8mKTco+7x2/H/P0qNBvmwg4B5/SlkBZ2Bx0xkLgfypAIvJyrr93B6cUQkqcrGynHzdfr&#10;TlPmNk5+bIyre/SnRAmQM/yZ5B3dcdv0oYC7pQgZX7dS3t3/AM/rTI0UyByc/P6H1oZpcshJbnAz&#10;/wDX/wA9KIYsuo2lV7Zz8vHpSAdPGsUxAT7uDw3UcVHqDh7ncq7dvv8A5xU0KbrmIZ5J5+brUd3/&#10;AKRcOwZe5wp/SnHcBsRZyzO2P5ipooyEZuM5PzE+/T/IqODp5ZHP8JJxnj+dSyABPkOf9rbj+X5/&#10;SiQE8JxKscqc9s8YHr7CmyTw+buwSTwO5P8AT/8AXRGQ7mUSBecAde3bj3qG42mVxncOeVYc/wCe&#10;n/16jlASSRMFYs/nyeSO3+RTGwWVQQWz9AKC6gkjauM845NPZZUj3urfw9881QD1VTJlC2049M//&#10;AKvemvK+GDR7fmHXJ/z9aIBJMW8kfd5BWmZ2xkMv8Wc4z2/WgCKePAZEbdg/w/lVqyRbKEzNOp8x&#10;Su0HnPbI7cgVFAzF28teWXn2/SoWuH37Uz/tE9jTfNLQl3LIeNDtYDoe2Px6U6UtsUZxtb04571X&#10;idGcux+Veg69v8//AF6ntw0y/OyqFXIyep/z+VTygkMDFnKbSvb6kUJGH/eBGG3k/j0poQ7Wc8r1&#10;4/X8adHKzOcpyME8e3NUUOYohKgFduOq8UCJpVwGVlZu3Jx1/wA9KapBXykYjcPu9efXgf5/kts5&#10;jmLMvRsn2WgB21iQMr09c44/r+uagkK7twf+LkD0qVyoO8Ly3djx/wDq/wAOtRAEvsJHy9+2f60A&#10;MCgSeYz+/wCFTNue3Ubz0yF/QmmSHJ8pm3de9SJ5hthDzw2Mfl+fahisCFdnyMPvfd7fWpBO0bkL&#10;6cYHQ/8A66hwyj5k7/8A6z+lOLBW24x369Ovp+VTYXKTxusiH93mPdgsy5x3/wAioioP39uF+9jt&#10;x0/lREsaP5QfuR169vwqQQgxb1fc3+91GMfp+HY80bEihGjdnX+L0br/AJ9/6cO+1h9owqjrtC4J&#10;7fh/nrUVuk0z+Wzcc/M3b3pxhxJsPO373t7/AOfT6VPqASM0ZaXcNu4hcN/+v2qANGSNy4+YZ/z2&#10;/wAacGRmCquQTx8vJpwt3LcH5cHPHYHrT2AejC2lDD5sYb0x09f8/wBVwHhWcRsvGGxwTjvUtzae&#10;WE37fuglt2cDA/z7c1E5ZwwRc5bO3sMZ/l/ntU76gJv+TzFc5Xtj37YqaO4mDrI3yqTw3XoOarbd&#10;wysee7f5+lT2LoJvPebaq5KgSHk+me1NoroF66vIzJls8o3fqfbr/n2p1m6oswlUMGjyq+p9O38/&#10;4aa2xWyP4uFUduRx7H14qFmUkMilS3DAdf8A69CWlg5imm5s7j05x6mpoCrRlmZflPDN7j9elK0I&#10;D/d/Jv8AP51JEny71YLn8uvXH0/X860uER1uz7W5HHABPA/LPFL5W9wzOu0cfQc/4dKFkb5VUqf4&#10;t2Se3I9fr9PzGkRTlE/hxtIPGakolXbF8uD1yGTHBH/6v892u0SnJQZY5Cs2c8elNQglW+bGPvcf&#10;TH6/5zSEoh2j5u+5F5+tKwE0cgebb8yq33vm6c98/wCf0qOUqysuQpjX5duc9hj/APUM5/RqSs0j&#10;Nt53biVY/p/hQ4O0uPvcfdX5vY46c+3r+btqA9C2/wAxv7uBlz0x/L9MipbxltrfyopQys2SSuMe&#10;g/z6+3EdzvKqQpG1QBlv8/4U69nEtusY/gYBtqjn37Gp7AV+E/eMCrfeCsM5/wAaYG3Dd03dD+P+&#10;fxpfmZdrS/dboen+f1qWNUZshNxLMT836fnVAQF2ZRuPPTLH/P8AkU9m81CwCgj+6v8A+v8Ayaei&#10;vcOsm8Bm7fe4/wA/59WugjG1jnHH3s4x9OtBO5M9xL9gjgKrtQEKyryT/wDrpsKM1p9qDhSrL8p/&#10;i/HA/wA5p0e5k2uxYM2I1xgn/wCvUcS7TsLDavK/Meec/Xr3pFAn/PMyA9+n6cU0gtudMLjjp39v&#10;1/z1nQuFM7xfLGmOx47jt6jpUTBDCuRjJz7n8aAFABdiWB5xtxyTn8P8/osQXAJkCntuzwPXP/1z&#10;/KmsinIjJ3KfmG3P4UmQIvKYj/e6k/X9M0xaD4wu/cqli3O3k8+/enJagEDcFBbG5gMH/PvUNvIy&#10;Dcqqcc889v8AP86m3tIVIXJkX5lzn/PH+TUsgm1CyClTFIudq5ZV6fpxz3quqlpM/d4xtHH4c1O9&#10;2xbzZQdz4K+h49vf8s/jVcM0UihmzhsbsHjtn/P+FKNwB4m+ZxH/AAg4GR3/AP1f5NWdPnkhiYGT&#10;aq44Df59Kaj26PsnDL159OOM08okKyF23MvyrtBAIxwfb+fPpSkBI15dqhmDM207d23p29MfgfT8&#10;rK3f2yyzclt2/ja3A6dO3+Rg1Wtbldnlzvkc4GAfw/T9KmtBbTXBdrhiAuVYH8h9OnoeeelZSS7A&#10;RWseJXMkDSKM/KVOe/5/zAHHarCrLbxR5ceXuD28chz3P+P8+nNaGn6mLSRYYnj+XHHQhux6epx6&#10;/his7Xr2VWjRkLNt/hxg8n098+/6VHvTlsBLPLDf2rA3MCFF+YjhipPt1bnPQYAPU5qhK6ncFiw4&#10;JC/KTxz654/zzURuEicbZGxJgsucevbvz/P8KbNO6hpEQ9MbvUdMn8O/9a0jT5dCiVJZhIyyAtjq&#10;Q3O7J5/ryAePzjLXMkgZFGPLxtYDP6dPy/kKTzbhm8zPX720AA+3p+GK0rS/jt1jUxrsyQduBk4z&#10;gg9s46j1+tDvHZElO3sLkKyrA27bksudoH4cdvf8MU46ZeBmLxj5Fx5ZYDPOTz/9fIqxJqk1rd5i&#10;j29VYD5v4T1+g+pHOOafp96b2Znutv7vIw2Bx6c+h6f5wrz3ApQw3Cu0hIwDnaF4Pv1/zn3Naenj&#10;SbyJYpo1MnO5tx25zkZOcZ4/HJ7msm8Bttzh1ADHG2T1HH8/51Ak8yMHZVIHON3Tp/8AWpypucdx&#10;3Nq70VY7/Zb/AHg2FEa7j0HoeRgj6j8ajXSbn7b5E86Ky/PGsjZJx068cnpnt9aqWOuX2nzLPbtj&#10;5sszfxensfx//XLf6nPql1JfCWNpNxfDLtPJ65HfJ7ke1Z8tZO1/mITVBA19uhKldylsZCjBxkDI&#10;4PB/HjjgUJbjzJ2U8Ko/hJznHbj+mPT2HaWVi05bqApbP506UBnZQrZ3ZLKcnjv1/rW8Y8qSAjsx&#10;A020u3lqPpn8+3/16kuJldtwRl9j29KImSBfkO7tjjPT0pLgBvlj5b+ef8iq6gMChTtZstglffjj&#10;+n4US4DLJhvmY89vf/P86lsI4mPzruG0Dtx09+Tj8afqLo58oRqu0lfXj69/89BR9qwEU6KoDBug&#10;HyKfvfX1/wDr4psLBSEcNuPAK9e/8uaURyyIZRjbz/y0HH+f/wBXsQOoXcu35shm446e38qfQBzR&#10;M6iWRscfL7Y9z3/p27U7LKm4sp5z2GPcfp7ngdqaJmCbfvKWJ2uD/nv2oLfdeaTK7Rt3L+f6f5FI&#10;C1p6+XMrKSFLf3R93175/D+ZxU08ImRV2LuaQhtw45PBHrwR+fT1q2U8n2hRGrZAyqnjPXp/n8am&#10;jLnyWZW2s+0KoyOv/wBY/wCesOPvAF4tqJGIZm+X+LBCgD2+nY/kKoyM8kvlZ27m+9jnvj8auagJ&#10;LeDEknmRyMdqhiBuAI6ceg/yDjPaV0lw+M7st83b0/8ArVUVoBKJPlx5e0L19/cf5/8ArMm+V9gl&#10;Hyj5tvfjrR57tg8s3ddx7mo2feME/wBMVViWhyo0gIml7/N9ccdPatLV7v7bb2saySbo4ljbdzwB&#10;+WOuOv8AKs+1t5bwhMgbW6n6/wD6/wD69WpEnW1VWgHphTnORjt/nH6S/iQRIhbSgtMfLwP7w9B+&#10;WO3+c0xwf3iZVRuyfypxEZJUqytnDs2eDn/Pfn8qHljVVlMYBYcbvr096s0RHbTRkFscdsd/8aS4&#10;ljhkMYO5v4sqcA4z/OpRt8mRzuLEZ27vf1qC6aMMpCZXvtPXr14o0uSMEbMPNSVexP8Ae/z9P8Ks&#10;C4lEv7xG/wBXhmb6VXjYRyeUyHuQN2Oce/vUkyGF0bP8OWb9KZURs2DOxIcKw3Enqaasw+aQH7v3&#10;SFz/ADqa4la5bMan1yWHp7fSlXS5IoUuJxjdyqlj9M/n/KjTqSJaNhN7YOPvc9Mf560SFHDYcDa2&#10;Ru6nP+f84qNWBBEZ+7jd37f57/8A1wERlpN3y7f4ueOlAFiWeZW3sV+7jbu6/wCRx7fhVeJJV+cy&#10;ewbGcf59qGuHePazDhuGK5PTv/8AryKBv2+YrL+7OBhuw7f59KdimiRDtPJ2sVxt3Dj29v8A9VPf&#10;ayMD1bkfKOR7/r+lQPIq/PuyrdPm6dKdDOuxgq7cn+I/j/T2pCZYFtLJGJEZRtXLbBkHnH+fSmzo&#10;8MKOH3Hp8vToeMj8P1qTTLqOSPy9mF/hbd04zz+NQlo1byJZD97PGfxqdbiHWt67Ii7grIvDDuMY&#10;5GOv6/jWg12yoRdSFmYr/FyR0yfyPvx71l2lvKrs0q/L0ODyM+3t+h/SW2tHu7mO3kRtvmAbup68&#10;n/61RKMRMtxGzeeOaOXym3DcpHRfXg85/wA8VoSJcOZBEmIdpcNHnbtAzxnnnHORn881li082VVI&#10;VRtw25c4GfX8+laXnWkVmslrc/vAELKWwCfmBA4GMZ74x78VhU6WIfkZu9ZQyurbiSE2twPQAEZI&#10;4GOfz718xtD8rBeeSvr+vY598eo5sXCoJl3gkH7xJP6jP8vbr2aRHLCyK20LHn5l/wA4GO/tz2Fa&#10;R0AjWe5twJAz5X+Hnjk8/mTTWkkKtOWVd3CjuR/hQCgRRhcD7vy5OMH8+v19+KaBIo5g6D7m489B&#10;WlgLFvIJYhHGzZZgN3oPp/nPqKtQwW+Cvy+Yu4fKxwMcD6dhk+v5Ut0qvvgzkMSNvGDz+f69elT2&#10;ekPdu6i5jjk6CJnP3genPHt1/LrWctt7FItS6RE8fkQTxujbX8znuBkjn147+o6cV1NtbD7IiLiV&#10;cP8AN8w49SccdevYDjkVMlvf2ceZYGxI2QqkfewCD04x6DqPUGmzw8eayMu/pvBO7AwPx/8Arjk9&#10;ZjLpe5diG5soyyxsNiM3y+wz/TpxVcWzxxFWZlXHzfL0z+Gfx6fpUyTC5fySznjb5e7PGP8A9Q/H&#10;25mge0iuVeRPMRl+85Iyw6Zz+XYcc1XvIRRntFMYlYMy8DG3BBx/n+dLaSy28m8c/njpz+B/z77r&#10;6fa5+1CSJZF58tcHOCck/Lz7dT6dCBk38EMf7iNlyrfMysTjjPXOO/Pv+hCpzaFWZNY6wI5smKHe&#10;F53t3/8A1nPP456VBc6ujTtcbY924fMir0H0Ht19x6UyC0g8zaYm4w3LdVz7f/r9Oahlt/NlWKSP&#10;arfMWz1H+c//AFqtRhzXKHLdN5vnxwKMEAZbKntz/nHPeulsruFdK+0vE22NB8sbrjORgAfjzjnn&#10;3rlxgOVQnyz168flWroU13JbYhVvlUjOeFHvxjHT67sdzlVIqSuVHci1KW4tZD5AZyWJGQCfbI/D&#10;8PxqzpusFk/0y2YsqcMy9vQdOcjHWq8zm0u1yqqfuqq+uP0I44/p1py6jLG/mxNu5O1unU9fr0pc&#10;nNHYmRqXIjjg84zN5g+8HbnHTHfj6+lVpp5oMyB1+X7u0dT9f8OP5VSmukeKNxJ95vm4wf8AIxxS&#10;CUGPG9gvZetNU7LUmxp2TXDSBV+XcPu+Z3GOhP8As5/Kp306aCaSdbjcVz8ysMHJ6jpxgD86yLa/&#10;l25M7BVI9P8AI/z61pHWVkTLRKu45beOD+HOenT3/Gs5xmnoUaCeKLuxnMCy7Y2bc6xglScYPHfp&#10;j6fkbL+OLy6lK3qLvjkwjdW5BwCTz6n6njArnLhjIFYAdeoXCsOnHft1H/6qZlkeVThWZZPu+hyP&#10;T/PNR9VpS1aA63/hMyJV8sZSPLKsZO1WIzjnk5I4OQfXOBWVd+J7kXr3QuSef3a7ieQMADPbHr7e&#10;1U7ZYlAkK7WwxXkADn9R345/GpLu2je2EqfK0h+U8ZYcdunH9QPSrjSpxewGbdT+e7PLNubk9Kit&#10;5YSNk/P9KdKFDhc8kH7v/wCqouFHlhSWDdV6V1LawGjax2UVwtw67o+SysOR/wDW/EGrZ1DSrRZL&#10;VLhjDcptYr/Cc5H4Z9fXoMCsGCZ4nMcirz97dT7m3NuBIrHDdvx571Lp3lqwNe/thcxHT7eJl2Fm&#10;UEn7vr78d/T1qrHY3en6lHHcqmVYFdrDDf5/XtmptS1JVgtXSUs3kKsjHjJ/wx/OqP21yQsspO3/&#10;AFYLZxSipWA6f4ZXQs/iAi+aturLIPMbgJ8jAnLcA+hPCkA5BGRQ12PTE1GUwXCsqSOHby9u9s/h&#10;/LAqTwtqUKeNbaRokkjmbYyMobcD2GQf5E445ziqPj6NbXxJcQwL+6807cA44PvzjPrUKP7/AOSA&#10;oyOgTy0XK7T16/UelVzIibsfwsfurTN7PiN5T93nP0pCAOVPt1rp5QJLkRnaRLnPPFd7ZXUcfwah&#10;byxI8eoMMMT8o5Pf35wMg98d/PUk4I+g9q6XTtbsF8GXGiyu5k8zfFjpzxj27fh9ADhiKbko+TQD&#10;PEl9/aGiW80lx83lj5cegA4/IfXmueUKfuk5XnsK0ftqy6C1v5a7lfKv3C+n+f61QtIo2jmd26L8&#10;ox/nFa048sWgDYyDZu49e34U2UgJjnH86j8zjb68cUNK5GCOnpWtgHK6xjAzTxGFG4OrfN071Hgs&#10;qqDSRq7HjJ70ASM+OX6Z7Uv7roqg8d6ZKsh6A062tJbhtiK33u/T8aXQB6yp0MvVcVLbkudpHO35&#10;fei30C+un2rt/wB4n36dK0rHwjehUdtStk3Dd8zj64H+ecispSprqS5xXUol9y5CnPfjvUUzIP8A&#10;VqPl5z0rZTRkh+W8m+rK3X+f+fWpLJNJ06Z1ewM0cgAU78le5OPX8qz9pHoT7SPQ59Js7ipJOPTP&#10;+easW2n3uoW8lzDaOyxr8zL0AA5rUt7TTZJPMeAIp52jgn26Y9sY9auW8+7fbo3lQHG3bgDHp7/X&#10;0zmnKp2QpVOxybwzfeETce3SrGn6TfX06ww2zLu+Xcw+UfWuhbTJo5Ge3O9dhL5579u3b9Ki8q7g&#10;cPbqW8vgszHjjgfrT9tdaC9oWpvB+lWdrC0ztNIV3M0bDa3sM/5yT6VktY2VvKVMEinoQxH4f/rF&#10;bkNxp99Zst7qAi27htCj156Dj2yfrjjOddSafHIzrbNI3P3uh54J9f58du2NNz6kxuXNL8Jw3thJ&#10;dveWsAQAYnk+dmz0wBz/AExz2zQkt44LnzSm4eYSVB+Xj2x0/lUccsrt5YXavZt3P+f501pWHytJ&#10;5Y9m5x0/LFVGMubVhqWlkeT5hHEsZX5l49fp6/59bseseXJ9hvLWCS33DDqnJ/M+5788e1ZE6Wzq&#10;kyzF8YBHc+x9umKhlW1W2+0x3Mitu+VckDPrR7OLFyms/iBrYZijhx3Z+/H49sVYGtw3CYa0SNRz&#10;uz0PHGe/Ttjn9MdDfLbLItpujPO7B596hu50ZxHDvjGAduP8/wD16PZRD2aZpXWqxoQ00bfMx+XO&#10;AeSahe6aa38+b+9j72G/L/PXtUNhdx2ke64svP7hmYjb7e/5VDLMZ2yNqr/dLA575/yen0qlFD5R&#10;q3CSPlBIzH5eF5P+f6VaaG9kP+kXCqBkrn5d2Dj8P8Kqi4kt5d1vLIWHLN+OeKsXWs3V/b7b6RpG&#10;2/6yQHd7cn/Gqt2GQi7kaRt78r8u7Pf/AD3pFe5ceRgfjx/n/wDXVYG6QYRdwJz93OKkX7RGm8RN&#10;8oHK9F96qxRIfOaRY0VCv4Gny+YZhG4ZF/hbOe3/ANf/ADzVZrmS3k3ru2t+nH+fyoe+uJYyViHX&#10;86LCJVlYHyWlC44+bt/nNPhlknfZCW3Zx8vb261Cl2JItsq9DnHTP4/l/nFWoNbXT2ElhYfOOMvg&#10;7aT8kDJBpMcQ83U0K9+4PP5/lVU48vESysvr6cZ64qbUtVudW2zyW6xqABtRjyB9aqwpOw2q7Dvt&#10;WTg/55pRv1BDrmzktwJPM6rn5hjIP4/59qhMqMctt+vQVaiS6nTBVmUjvxkUkWlXEvyrhVwWXzD9&#10;4en/AOv0ql5hcZHF9qVk+7tXPPWrKSW1sfs/Em/HzLkD6H/IqOzDpL9nGF7bnXg/n36f5zVkR+a5&#10;COm1W+8vbn/E/wCeBUSZNxDYTSSeZbyKm7hfz5/r+H1xTBp4WXMbqzf7WR+NWXlEPzCfc5Ofmbnv&#10;xWdJDdFlcSR7cE/Nngf40o3BDpFeB9rQrtDc9MNTl1G4gYl7RTwc9OaLWaF7dmadlZeg9aqPNcB2&#10;ZfvfTpV2GjQGoXs6qVRhjo/Gcdv1/wAKYFvb1wrSZy3Un+fpVSS5k8rJfqvJX+Lr/n/JpUuTDBg7&#10;ieuGyRS5ew+XsTDTpHDHzYztbrnNWrWyspYtpC+Z0YBeg/H8KoWuqSQSCQ7XH/PMjjp+tSrr7RFt&#10;tttJbqfpRKMyWpGkbdIFCxQKqkZ3beo9Acf5z+WffllbmFVHRWH9ajl1eWY4kZtv+9nNQeYJTlm4&#10;5+9RGLWrHGL6g13L5sjFMjv8vWhLhUGwZcZ6HpUfmRysEHzBf7p60Fsn9wvHX3FaWLH+cmeMenb+&#10;tTNJEi+XEG5/2un5VVkiX5WLNj2FNkcPnyiy/rTsBJIhj++3OMrtNJG8ijJXkDjNMS5kiQxEded3&#10;fpU0MEbQ/aGv1X0jIOTQA3zSwy6l9vHOeaja4LHf5u0dOOKka8nMTJFt29AC3SqwRmbp+QpgW0up&#10;Y/34YN9ahe8kdcGXvwKjKlRgru/4FRsZXAKY/wB6gBC8YOc7v71PN0MfKgx6UOgVTnp7VCvON3Sg&#10;CRpZZmLfKP0qNvMzzmpGY/dUU0uCdz/SgAMjIdpIp7SL5YRYx/tGmZR23Mn6UwSFT8q+1AyVYWkH&#10;mL0pAiheP1pIzJz83FOZmRvmbd369aBCq8UjKsm4fSkk8oHMZ496acY3E/hQGxwI/wAxQA7zAi7V&#10;b9KaZWOVApCjN8wpVDDgp/8AWoAPNcnA4b2NGflKO/Sgg42+X60pi2jbt+h9aAGOSuMUo+n5UuzB&#10;wQ35U4KoAYj8M0AMA28labnHNShGIyF4x/epPKDcYoAZvz0H4UKr4z61J5a7dwPNC46c4/iWmBGR&#10;3ApTGegP4U8qFOSB9DQMdwv4UgGque9Gw+vT0pysQ2d2O/1oJPYUANPByRSMpzz6U4hscj8zS+W5&#10;OfX9aAGhcDH4Yo2IOGPvkGnKrDhT35x2o2HO5vpwKAKpJzTuQM0nSkPJrQ0HsxIBbn19qb34pPrS&#10;45xQAox3P6UgPPWlxzQF7igAAyQTR680BsdKOoyBQAAA8e/pRyOCaBnOM/rQ2O1ACA46Uh9RSnPc&#10;0lADuKT6UnNLnjGKAFHHNBLMfmJNAxSlunHtQAmQetK+xflUn/epUVW4xSMQRjb3oATJwT0zS4A4&#10;H50ijb1X/wCtS7QDg9+woAUov/1vSnDfvyBg++KQZZiB+GaUEEb2z/jQAeZ26Ypp+5u3UoIJwy4H&#10;8VJgAbT/AI0AAJAyP5cU0vuPX9aCO5P60Dg8mgB8ZjB+c/XNKxC/Lv6HqKdbpk7j06NTWbL9P++a&#10;XUADbs5O4n1pu4/doBXGNuf60HkA4PXtTAQMcZpxUptOP/r0w5zgtxnmlD9wPagB+S+0HtwO+aXa&#10;dvy/xfypEZgBhsdqejoxYBjkjH6f55qQGbWZ9qj8hTSNp2lvb6VN5a42j1yOP84prKCTtX3+970X&#10;AYu912lvfH9aU5QdWGe2elTLAoh5jbLcqdp6/wCf5/hUZCBzG8nG7naOvvRcBseSWLD+H+tJ324H&#10;UU5S67i4+b0NIjKWZnIx9KAG52kMT/nFB/uIffdSb2Bwppfupx9eO1UA3PPApwGTgk/8BFJnjBHf&#10;1pwVsdVHNAE4ja2gEmWVmU/L6D8/eoP9n2wKk+/Ecknbge1RfdHA/JalAObCttAHTFCBMnc3t8w9&#10;qMc4bj0p8I2tt3Y59f8AP+fSgAkGDty3TijCx22M9W6mnSoEKgfe/iPp2/D/AD+EBYhtpA+XnFCA&#10;AxA5OKcdqoSMg4/WmheeB7U6TAbII6/dFMBBKAOOnYelKzhm3Dr/AA7c00fdxt4J59qM7gAFFMCb&#10;Zv8A3m1uVz/9eoTu3YDf59akE7qOVHC+gpqn5DgcjnPpUoB5ZIx5Z6L19c0v31GF4HU7u/tSIjsN&#10;278GYck/WnhUMewuB34qRDdhYYL4P+12q1baa8thNdR3MatGyoYSfmOcnI446fWq8zfOBjHGMdOc&#10;Y5ot5NnykfN/DzwOfSjVoZ0Wj376V4ZCQysskjHowHHOentx+fXPGFefZZJT5crHIyxZcY68ewrX&#10;1lWh0q1tTIR8gJZuCPXt069+x9awSu9toOFH0rGjFXcu4SRLdwxBcKf+WYKtzz1+lQiNFixvJOe3&#10;4+9PmZgfJ2bsemeP0/zmm/fIX0Hdvy/pW2oBDtPThc+lWi7IuOfXnoPWqe1y+UB9cVIrvt+blVXs&#10;elKRDJCxds8H3/l/n3psl8GU5Ldv4uv+fX/9dAVguXXdj0/z/nNRiEOxWM+1JLuIJJw7bm3fn0pi&#10;b3GMcVKyqrMjbuB6flRD9nQNuRdzH5fm6YHT8f6VXQqIHCrsVSv95ePTrSRuCzFz03E88n8/WnXI&#10;XPP3s87lpI02new3bj1Bwf8AP+fqdCiQy/JI+0fe+dvU1GAHkC7x83T25FSINlsVYD5mBxuxke3+&#10;NNtHjDhpo/kXO3DfWgAv4tsuMg+mV/z/ADpqkRjzS3zf54pxd2l3MGY9QOpIxii4yC20NtLfN/Oj&#10;yARAsg8x3ydvG4ZwcUhk85sA7vl60IOqj5cHNCx7j8uNx/2uMev+c0APEexdyOfT3x60nlOYzleE&#10;43f41M2RFjIXPX5j+X+Qab8qbtpX1ZQ3TB/z+dSAMii33YP7z7vsPWoZMnKY25PSpJ28pymzDfdA&#10;GCCelNkfaW2p94dMdPpVIBI2ZSCG3cfNkdf0/wA/rTowCrTb8MpH8+nb3ojhJHmkbcD5R+JpcKis&#10;du3j5s56dMfl7UAORMhcjGW4H930NNztk2BmZRnbnv8A5NS25iE2AQ391gNpJqKdAWL4Vj/d9P8A&#10;6341PXUnW40sp+8NvX7rH1649Klts+eJNm7rtU564/xpkyoDvAZsLlvlpBIASTjI/vCgoeHjD4Jk&#10;/wCA9sf5/T8iNVknVNxUFvldR39qjViq5zu/3m4/+tRvJH3eOTx6/wD1v5UAXNO3rel4usa5Vuw6&#10;DP8AL/8AXVV1VpWZ0OTy22ptLRVhmmmVidvy4Y/ezn6f5NQ7iWwe7ZOenB96PtAOKny8p/CORgc0&#10;BzI2I927ZhuMAj/P+RQkZZkAX92fvHd3/wAn9RRJGc5aMfMAfmJ59/f/AD70aATQqAVIfBbI+6OD&#10;6dqjkRMghei8jpj2qaNGW2bYWULkbeP1z+dMkWNSrhGHy5yAOv8AjipASQEp3XGTjj65+tROztwZ&#10;MdmHGalIEqmMsFx948nFV5sBdpQjPDHtx/LrRECxYt+/8ou33Mlu2ex/Kq7yLl8Hqx+6vv7Vd8Pw&#10;mbUNqKvzL8307444/SqV6hNyy4P3vu4PB9P8/wD1qpW5rARrcyLIro5/BeelNRQzbezUmwAZI6+p&#10;p6cjlM56qTj/ADir0AkgWReq/e9DVuMLFbyOn3WIC47c8k/y7Z/SqoBUZCLjryOn+f5CpVIEDBDl&#10;t3foPpWbAQNHjEaN9/O48/h/n2phwWzJn5l/i70YCqC/O5sc45/T/OakuYsfKjfT5uo6CmgEiXzG&#10;8uNgNudq9M9c/rSopilKsPmVeGPf3/H/ADnrTYiVO4Ddj+HdiprXE14zFFZSOuM9QaGBXlMDP6/7&#10;o/8Ar/59KaEJYF1WQ/T9akcgPIr/AHunJzjt/KoZAyjCo2Bj2zxQT1JzE0kgdzjuc9hUsSR+UyBs&#10;/KMfLz/nk1FayoUEbcr/ALOMn3pIXJ8yLb97hvfnqB+VSUOAQPvK9Wxtx1H4U2Ujd+7TjsORThFh&#10;OAMbufTGOlSXFuCy7V2q397P+evXmjqK5VGI9pXbjHrxkVat97xNG5bGzht3X8fyqqMoxztO1SD+&#10;VWLJA8hRjt64bBxj/DH1okKQ0h42Hb5t24HkfhTcNvLSPtzjci9R/kU5yGZQ4+bbkDnn8PpUbRK0&#10;e8/dH97NBI+3SPHXcO3XkVKZmc7cMwzjdk8k/r/n8Kjht/KBYDcw7/h/n/IqZYo/L3A/xYXK7T3/&#10;APr1LsBJf+WjeUvAK5G4DP8An86qMCHCgtt24zxV3Wk+zXUUKrz5a8+vH6/nVK4MbBZFXhjlv849&#10;BRD4QFjeN49js2T9fXP+NOhfp/vD7pP5f596hExO0BvmU45/n/kfzqbLPCCRy3G09/SqNEDvGBvl&#10;3BfbqR/n+dRLcK38Jba3bHIpkpLoF9eoZTzUabnP3tu0/ePY1SQrEjTmTIHPzYVSen+eakhuCny2&#10;7fxAgbajhC/3OQCPrTlcqxKryOfmXv2o8hlho4yAir82dvqSemf8/wD6osMkmxmOM8L6fh+FSwCN&#10;yZXTd05Bx36cf5+lV2LBiu7dg/hSQEzyIsatDGd2c7tp4+n+f/rEzF137lyP4s9f/r/56UyEs2Mc&#10;fLkD+9x+v/1qlWUkB34bb6dqAGqdzsJCGDfe9aFYhfnboML+X1pgUO7Pn733vlA79e1KBGjZRhku&#10;OnPH58j8qQE1wyzBYmxwhz2P4/59qHlj3Rukbbs89OOe+D6fTvxSrNHKjZhypXnp+J/z/wDWpLm1&#10;kt3WZjz2H5UgCePypWDx4H0P5fX/ACaYdpPmoWG3p3Bp13dtcy+Zsw3O7j/POaSUs3OGwvIz90c5&#10;/wA/SmTIkVopoFl+62773v6d+/8Aj9IJXw/p+P6ilVnEv7tVO5enX/D0qGUEnJZj9G/zmhCRr6go&#10;j0+G6iVQcZba3sOfr2PU1nI4DDevGM/LnOe3+c1adpJNFi3IFUNsVucnH+f89aoxkr84UAbuTjr+&#10;dTEbJlKErG2SvB+70569abK+4gg7Rx1+b6D/AD61JbqqwyXbkLggKeCc9f6df5ZqGOVgqk7vvYX2&#10;+npVEjnQJIpRuvXmmsS33B97hhn/AD6/pRu2g7AP6/8A66jYsF2u3tjjk8f5/wD1VSQElssbklhj&#10;DL/CPx/T/PcWB5nl+YGA2nKgLyOen+fzqvBICd4YD5fmXgkVNDDunAwPmU43HHFJgN3MyhWcfN09&#10;j/nv/wDXp7hcLM5Zmz8646juaidl8zMaAfKd3Uj/AOtTo7gk4kVtjdk6bvXp2qQFWUb1kAYMxz6d&#10;Pz7H071bnhWe33y3HUZ2n73p7f4cjqahtrdYpP3g2qWJ4B6f5zV5l85MlmVfO3MeuBjH+cn8qiQG&#10;WQUGM7RGxB3dD1/Wn+b5ag5+YNuZeu78vf8Az0rZhsILkCO6k8uPZlN2F3cnnnoT+fPoOc4w/ZZW&#10;+025+RsqpY5HHfgf/r/GpU4y0AYJ5VXe0zJtJ3MF9h059v8ADrUJlf73H3cL/Fx+Pp7+taG4QOyG&#10;3jK8r8uPpjjoe3A598VHM0MbBZxuXHLcc888554/Xj1ppgUVMchBd2z1O7/PAq1ElpkPdMWTkurD&#10;HIJ45+h9qdPHEJxc26fL95mU8n36Ej+Zx26U3zMgCMfKP4l5yf6E+nH6mh6gJdQRrzDE6rghTz93&#10;3Pf/APXSJBO6fvV4X5gdvJAx09v8KsSyNOqqtpu2uADg/hz6nr785prJsjMjIrKzcfvBz2HGevHr&#10;/SkgBrdPLUQovLbW3dTz1wce/wDXrSRMYh+7ON6kqWUdvQ/TP+esVw/kMDHKPm465B/z+nNOdZHh&#10;86I7WX+LcOmPUdOn61VgCSea5jwfmVm4B65PPt/L/CqsWQWaQcDjCqB/kY/Op2fABYfNt24HQHoO&#10;n1/EVEGcrtdRj/d5Ppg//rpoBpbbJvKd/mG3t0NPiIHzbc7egbgY54/Koy653K+PZcHB/wD10iyr&#10;GQJG5DZJX/P0/SqsAS3AWTO0L82NuOnNPBD/ADlcqq427Rg+n9OtRGN2b53/AN0N2PXH+eKsCeGJ&#10;PKROBx6A9f1+uc0muwELv5knlCPoePl5x/n+gpw+8Q27dtyC3X/P+e1DM+3hV+YZ5HX3pt0/7rym&#10;VlZOGVscN7f5/wDrgCxtIuWRtrr0wSMD8/wxUqb3IMjsMHJXb155+n+RVUkyFfmAPQtuxz/nmpWk&#10;J/1nbH3gf8+1UBIEURuSv8wR0qvHLJjYsgCrwO+KsefHHasCCWb7xU8H07VUI3HKnbt4GaSAsK8T&#10;cSSMMt8+ByOOuMY9akV4yvnAt8pHfq3txz/npVdFjllUkM24dz1q0CWbYhX5U+8TjHvx+PNJgTaV&#10;NbpMonj+U48xnGduSOQPb8KvaYINTujb27yZ4aMblHX7w6/h2BAFZTeVEvmIzLu+7/LHH+T+lS6b&#10;qc+mXP2lHb7uAwbpxU8t9UNblnxLJN5cVrJJ93P7sMSoOB+v+frjvy21Fwpw2cAE/lVi9vGuSoKA&#10;Nnhl/n0/z+tQF0ZvmGOewGPWrirREwikMMhbLfMMfewT7HnpTkVpQxkG0cbjt79qcSJDjyh/eGep&#10;HP8An8qU+WxKgAHtzx0/z/8AqpAS2FwdOP2mCXG7pujyT6dPf9Ktya3K0SJHOemHQ5OOc8cn8M1m&#10;OSnGB33eh57f5/8ArxmWQtt5+8Of61PIpO7AtXUSvB50W9HIxx3/AM8VWudoRWDbux5HX1pRJPhQ&#10;f4SDz2qRYFMe15NnXd8p5+lWtAHwQO+nS3JmwoOGG3PP5ev+HHGY4EjHzGTdwB6H/P51KiqbBoBu&#10;5b5vm5Hvj+tQGX5FhOGU/wAP4Dj/APVS1ASeUq6uhz8vzFSeabNIrkeWvPRtuAc/lTkP7var8Lw2&#10;Pp1/z6VEow+N3/Aemf8AP+ematAPiUOdjFR82PlPFWJ7qMrGWlZiM7hgf5/H86haNdquGb7uGCse&#10;n+HT86J4wAZgNo6fe/8Are1LcB119kDebE+C2NxJ+nI//V/9aOAp5+0tlWyOMcH+VOjt1cKSMNj5&#10;d314/X8OabHHH5mQGHcfKc8ZpjQAKcoFfP8ACBz/AJ4/GlGxnwe7fe55FG3/AEgsy/d+b5h/h/nm&#10;lnjwWCg/Ng9O/wCv/wBf8aAkEswlcANnOMZ59ulCpAiYwc9doUZ9qjRCBvc7f73fqD2xUgceWWAb&#10;luM9v8/1p+SEPhkSFdqs21vvLjHfr/n61XLzSSZUZDNjA7//AF/8aeANjBVyNvUNjHv0pIcA7PL6&#10;jB9/eixXKWUuDHF5fltuVWx2/wA4wefb2FS/2hNENsC/NtP15HT/AD6cVTMgTcAcYwce3r15/HNI&#10;T5iMiMvy8bvr3FTyk2NC0uIo7WR8sc8svG0dvzwT6fkKrLKSm52P3sjj9PWoLbcxIf5tq8e4/wD1&#10;1NAzyhYIovXb1x/Op5bASyTzTSbXZh82V+Xp+lRJLMu1kkGP4V44H+f51aitHlUrLtjGAC24Hgjr&#10;wPT8ev4R/wBnjqEPy99o6/X9Km8QsFukBUFxuLHn5ux7fl9KtSvBHKk1ujEsw27gOBjHTuff2HXN&#10;U5ooo3Xyoyqs3ynnkexqZmYQ+VDjHGT69v8AP+TUtFJFqO0uEK3KxYYDduVh19Ogxwf5VYgltLq4&#10;+0Xhk3KuNwUNkAeo6fXtzmsmO/u05kOV3EncvB/z/WrEN87fvAG3MuflbGcc9c/j+FZyhIo3pdVs&#10;7iCO1YIix/KxTuvXJHqOAOmAPasqRZroMyX6vHwNvmc9zxk884/XnqSyJIrhtwmVcDHlqrc9RnGf&#10;TnsMZx0zVG4tJbbM7n5c8fPnr9On41NOnGOiAu2CvDOjLt2spaQ5yAfyyQeRx1xnns6Wz81/LeFo&#10;42Y/vP4T6H9Rz6VleY1mwMWeCe+akM5kmVjIxkZRmTdnceuffmtuTW4GlJqdo6lPtDrIrEfM4PHX&#10;PPXnNVEntnn+0vbySLu+YJ0z+XT8aiksLlE89mY+YSeR1X1z36U4QuAyrP8AdU7TjP8Ah7/5zQox&#10;jsBNHrFnG/mRQDKr0k5XPPb1/P8AlVe7uVkVStsMbs/KeOv+f89a6iKJ/LaIsvOcjt/n8qS7ldAk&#10;A4UfdPYitFFJ6AW5JrHapjg2BuQPT8c8/X09Ku6XqNtZW5t12neuVPqcdTzx9cZ69OtZBaUsCY/l&#10;Hy7Sv881LHbLbSoSxb+8P8/T9frRyrZgnYtXxSXbj7yjDKP4vUj1H9aoTlSN7N97k/N19/yqxeu8&#10;UisD93j94o5/+vk/5FQz/OM7RuZc7mxyacUBSLMTyrFR2/z/AJNKt0V+R3+X60xA5k3jcFJ/KnvC&#10;xAdiPvZ/CtdOoFqNlRsu/PTbt6f5/wAmrE8kUa/KzHpwQMhsdf8APSqM3yldpVsD8qaZ3j5Kk5/z&#10;is+XmA0YWjAw4Zt2eq9PXPT69fzqC6MBlLxlhkdGbqf8OlVRPJ5fIx2FOSSSblI2Zj95euaOWwFx&#10;tTBjWAJt2j5s85Gee/0qGSdpHUK5b0qq4lYHcjDaf4l/+tTreO8uCqWsEjbmx8q5yfT3p8qWwrli&#10;KzmldmbPUH7p/lVcuyPuLfTFbWleG9W1KNluCse1dyrJ3H0/yPWo9R8L3UHzoUO0jMbcEe+PTv36&#10;jvURqw5rXFzR2Me4uQ6eWf4ed23n/wDVUckpkO7P4GtC30S6u9QWwcxxlm+Z25A4rRl8Habb4gfU&#10;1Zmx2759enHNX7SnHcJTjExVuZH09YFz+7Y/w+v/AOqqxZxghj6YHausHhLw+0gEd7OsbL8yybc5&#10;9Ov9B1roPC/w88NSaQ0l3a+dIcr5zSBQG7NliBjHGO55zzgZSxVKmrmbrRRwMYuGkt7q3VslgAeR&#10;yO3v71b8VprbXHm6mjFsf6znDA+h9K7nWEj0eyjtpbRWijbYvlRKD9Dx14/XHuMzXPF8+ojattvV&#10;dqoGhPbHHA45/HjjFZxxEpSTjEFUb6HBeXMjBPLOc/dx79Ka4kD+SQ2f7rdq6ZZZJ5vPex2srbmK&#10;r93jjnt+P61WvESW7WYxKJF/iVh83+BroVXXYrnMLawP3TuHpWnoy3c1pcWlpbF2ZlyuzJPUf1rs&#10;9DHhiKM/2hBGZJocNujw2fTn3GTjsPU1iXbTWN1MbeFIhk7WjGBj1xz2PryKz9v7S8bbE+06C+HP&#10;BrXOmy3VzqMcO5f9W/Xp+eePTHvxiqc3g+G3kaKLVkk3L/CmMn8+MEf19qtpeRxqrzWTZ/vO/p3H&#10;fP0P/wBZ889w4VoE/dqR8zcnjr+uaz5qnM3cnmqX3M6w8O6S3z3N47EN8wXr9APX6/8A1qvr4d8L&#10;RNumhkb2aUDv1OPbt159hmu1utujSOdyyHorcn/PWodrxs8NtKwVlyQycn/Djv8Ay7V70vtB70up&#10;aOnaVpbG6YosbHCrtDfQkHnt3xUyTaZd25AtIY5G+bKxqAM57j1/IewqrA+mRgx6laySYONqye+C&#10;R69PbJpz3cNvsuLW3Xbu+638QznHTPr70OLfcksWcWnSxokVtGp5VmUfMf8A6/P5fTmVoY7J/MsS&#10;v3VBxg7uOcce/pzVKSxlubxr2RlXd82FfO0Hnp/n6VFcawGPkJAv3v72c89P17VPK3sFmyx9veSV&#10;kmt2Yt97b3/T68cf4sh8yFVS3k5ZjwFHHSoZZLjPnmPft6Nxnr0yKljvt0XnnduZvm3dT+Hryarl&#10;KHxXDyBmgmZmU/KvADe/6/rUcd4wP2adPLYc7kTbluf8ahaecyq9mNinP1Hr9P8A61RzR3sW5mLc&#10;KRtbrt/wxT5QLVwsTS7o5f4h97/D8qpI7wJmYfK33G3Y/lUlmUmkMUwk8stkN2LdvrSPbgthpHb5&#10;uGZapaaMpFv+17g23z3zRxycbdvGPz4qk+uatHA1rZ3m2ORSGA6tx/n8+9T/AGI3QzJdKzKoCqzZ&#10;xz708eG2yriZl7Bgo29OtL93Hcm8Y7kEbSqnm3Um5mH93260y4vIdv2Ughgp2tuPynj/AD3rWt9B&#10;EYZJyxXb12FdvGc+uP8A9dVbzw/NJMsluGYZxubPIx6fSiM4XHzxZli6QDy5pGULwWUf4U9JLdgT&#10;FM0mOcsuPbNX7XQ2hPmTHk8ldwwePT1q99p0iCBoZLREC8j5f0z/AJ/xHNdNRSl2MqCVirEMrbvv&#10;bE6VXSRFkYybm53YwRWzLeaHuP2W2VizZTn7v+Tz/j2qXd9aZUwWar0B2xnPvRGXkCl5Gr/wllwL&#10;H+zI9JiddirluemfX6njoayZNL1BgJxZBQD97GQT9fp6dqd/aFnLMhkTYVzu2c/54wOlTf21Z2sb&#10;Qmbqvy4Ax+f+efzpKLj8KDVbFG7tdS+Xd8qHIX5uOv6DpTYLK8GftFs6g53MDz/9apJdW+1sJRH9&#10;3H8XX6foPwqN5TPEpS7KkN8se0/59Kv3uo9epoo9rDAskQXK4LFuc9+O1QXV7ZzW+yeEIQvBZe3T&#10;p/k1FFHJtOZ/Q7ZD3/x9+fwqCa6khdkiQNj7o+8R24pRjqIlYJMiiKdkxHj5VGP88D1/pSW7PEvk&#10;Nc/gOxqqXlLbhHtDf49P1p5RZVV7WH5l67cncauw7D5JI42VYzuDc4K5/wAjOaS5kdo8xQeXu5PH&#10;+c0pinaFYTbruHHy53HrTYbkJN5RJ25GPU/zoEMiUE7iu75funjcT/n3qSSUuqqF28/d29v8/wD1&#10;6kX7Gzkecd2f4fSlmntUt/tBuBuZh8mO2DzQO4tvcOzb32ngbfmA/rUUvmM/mYVRnPH3ce3p/npT&#10;okj8lZXlUdQgxx6/4VWkvyvyhANxyT3FCQrFt8EBGnb5V5VRUSO0ZKB/4u/1qOHysM8p3HGOOAP0&#10;z/n8KcFGcquVA4z3OKAFe5ghfew3E/3hnNSSanaPGzmUbs/dC4B/+v8A596qs0MrmSQY/wBlWP5f&#10;5/pQLZn6W7EejL1o5V1K5V1HLqAZtyFvzps9xPOSQf4sEevvipF09WTYF27um5T19P5USW0sBz94&#10;ITkeh4/Kq90PdILaZ423sikj+8P51Ob4CMmY/N2MY6DHT/P6VHJGwbIOV/vf/qprpHKdkQG33GMC&#10;jRlDQ77vKTO5uOvXmgsw+TLc8MVbNOTZbwbA/LH73/16cphT5Co5+tAEKQ7Djy8t6HmlUysg3KWF&#10;Od7csTluvHrSLPHEmEmb0qgEa0cNlQTx+X+RTwMJ5TSHb1+7nHWlW6BG6ST5v5083aeXtQbe3Hpm&#10;p1DUiSJJH3Fu5H196fHDbr90YP8AL3NNMig5OMN+tK0wUfIv1U8iqAf542NEVXbn+LvTfMlKCJBh&#10;e3AqELMy/KPfbjGacsUrLl/l/vGgBZJUwPlVmXjpUAldfmU/981JtaF93Ru27kfrSYcszMc80AIy&#10;t5e4uv0Byad5scaYJ/D2pwjUgkj8ucfrTTCmzYYfm9c0ACSKWyjfNjNJLPkcElvypBayL909fapI&#10;IGAxjcaAIc7uSv1pzQsnzOOOo296mVTu2qnt65pEQthV7c4/nQBFtZjtVNvGaYU7Dd+NTlUZQSKB&#10;jGCBwT1xQBCUI605YEYZZ/wNSYVR05/2u3tTh0x60AQBIyp+alFuA3zDIHepAybmcfmtBk7gnr68&#10;/WgBqxjbkjp3x7U1IyThThc9aduH3QKNzh9wH/j1AAVVOAf/AK/+f8+tCjnJPtim+ZliQBQC6ryn&#10;WgB37tT19qVnVuDz247VH1ADfhSHGDnGCOKAJA8WAR/dpu5S2Vz/AJNAKkYVffrRgg8D2oAVxzjD&#10;elJnA/yKNw7r+HrSBuQNvtQAdeMnI9qDl+CfXNG8nnA9qZwVyD7npQA4laCR0V/wNNyOucetBGcq&#10;E+lADiRtxnH9aGYHgmm7ONpFOKENkspoAaHUKvH4CneYcfKDt7UioGpRDz93NAB5jcgULJ82R9OT&#10;7ULHxtz69+lHknOAKAKxxnigYzyKB06UYB5rQ0A880fWkAJ6Cl6mgBR0xQvuKB60DqSaAD6/pR0F&#10;B9qM5PBoAF65PP1pOM4pQSMYNI3WgAAxzR1FGO+KAOKAFAHX/JoAJHSheD0pxHHIP5UANAw2DTtu&#10;M8HK+tCgs20D73A29TRkg8mgAjX5sA/T/PrTTgHIXFODFfunr/KkOR1FACAEjKqKcg3D5guPU0Dr&#10;7Uocr/DjtzQAmM8UHA+6RxSnYrfez3pOisp//VQAoHy8tz6YpMHb0OKNoHQe/rxR8y/KT/nHNACE&#10;EjJpdmev4+1Az1yvBp2/a3yj/wCvQAYZRtb7vtRjnaV7ihndWwo+6e1RjkYoAcGbBUD8MUBvRc/h&#10;SYB6ZpOc4oAMc4AzQAMUu3A3f99U9UXu/wBf/re9AEYOMrntUiAdNw/pTSBnk+/1oIxxj9aAHbjn&#10;bk47etSGULjen8P8R/nVfew6d6duOODzn3pWAsCXcm4np0+YZ/HpzVdmZTke34Uqk7GJPGMdqaRx&#10;znOKEgHpnYWB6Y429abkjkfw05WzFgHPP5dqaqgn/WD6GmAbi565xSYOMgUpJAyce9BxnAP/AH1Q&#10;AoACqWHtSxhWOPTk01hzxTl2AYLe/rQwCRV3YDbV9aa21ThS2McU48NyGIGDzSdXY7uKAFUY+fHT&#10;rj+dOjEbHYT9OO9J8u33z0pUUqcbFx/tdv8AP5VIDpFSRdx+m4t6dvyxUIAJGBUjtxy3Bb+LHFNI&#10;CnIH5UIBAjZyT75NAJIwVX06U8hCcBhjbluv/wBao9rA7cfpTAdlf58mh1QAKvUdefej/VjPKt0P&#10;tQAHHTkcDBoAB8o2/wDoVOjjDfLu6moyGzipCCQuML3/AM+lAA+wj5j16fn70IA7AgDB/hzTXD5Z&#10;pG/i5+tS2YZZtyjd2H+P/wBak9gFml3ScKv3cEMo/OpLG28y6hHmY3sM/TuOKhZ2Mm1Rhs8DHWtL&#10;w3bNLrcMTqu5Mthuhxzj/P69Kzm+WIdS14zdYbr7KYcHp9wADpg9j0GRnn1zmsizjRp1DlsH+Fep&#10;9hn3+tW/FEhnvGl37vm28f09v881n2pMUqNjgHLds8f4VNGP7lA3djixM2X3cc7simk5b5vvf7Xb&#10;2/z606DaVL7s+x6g01AxZlSTbn+HOc1oSxwKZ2xqzY/iZuOlShFMe4n7qjb6t/nn8qakbg+X/D04&#10;+nWpVAkgxHFgL95frjPeokSI5eQqkROSuWGOc9B/nrzUG5fmPl85pJJ23DafYEdCKhdyRt/yaqMQ&#10;jEkdiRk9x6dfb+VIpZjli3Lc05Qywk7eKds2Jwfmz/eH+fwplIbNIjLubv129vrToJQg8w9V53en&#10;GKicNIc5+71/KnxPtXOF45HzVXQotzyL9kSML8rKNvU7vx/GqwYBGCdPXHUZqS7nRoVjUfw4ZmOa&#10;rpuflT05x/8AqqUtAJAyiQso3eoqS5RJfkjHbP3vf6VCoIwCPmb7v+NOkLqFXKkj0IOPyzQBIFMm&#10;3K7j/FtGD9feiERlWVif93pj6/561FPIyhc9F+7gd/Sn8nIEgDEDd833T/n+VLoA6dkL7C3Of4eB&#10;SwuJXwyrzwvy/d+v+f5Ux1Vn+WP5u+5uaAzF2EbfMW/iPXt1p9AJGPnTkxq23oyjjd/njj+VCxky&#10;devHsf8AP+fdqZC4Zh0/vUqurHersrnhmqbAPIO0LEF29zn9f1FRsSjFRnKjvjOfw96c8gCHYQcD&#10;5fQe9RuxVNwfc2PzqkAQlo035BXHOVxSqV27EJ+bPbrSyABGbe3TOOuD/n/PqxkBOR/CMdP89v8A&#10;PSgB7qHHlYH3uqryfx/z1pF2lBvbG7hm/wA+lSukiQRtM2dzZ5x/+vkUyYjBiVvl9scj8v8AP6VN&#10;wGJF5p5T5Twucc1JLArOsaf3+ijrTEcj7w9vX/J61OV8k+Zv2t15o1uBNujis/scarlWY9vQdfpj&#10;9TVGdI42xkcE7h7VMkrNNnd8zMcZP4/56VHOHYbGjA+b1/Q+v+cd6UdwJLfaZO7Ffu9vx/z/APWp&#10;ZCSPLA+bP5f5/wD1VFb/ACxs5PXtu6jv+NSOsch356H+8e/1o6gOSaNIMPu3dQFYD68f5xjvTd2z&#10;cVk9jx0/Dnv/AJ70yNtj4VOF9+vH8/0qXY+Qpkxz69f8aAG5iyqr8ykA+461GICyfMuG6b2X+VOm&#10;KeSArZPTO3vk5p0cmYmGT2I7/N+Xpn/OKWwE2ig28/n7fmVWwuPr39c/SobhlSZgihcZGNu7/Pf8&#10;qckyojOBubcSGHb/AD/Kq7yFJMudoPYUW964mSCON3Vw2G7/ADcdf8/lTikYYgqcd9q/p+n+eKgk&#10;ZG+VHH1x/n/Oamt3JPzhuxLD6f5/zzTErj2iDDcsmW9NpGef1/pxTYnCKQDsU/xDHA/D0oEuEbaM&#10;dNrfh7/WmhRlgpXceB1pFDWK52oOeh3f/WqQH58A8ADq3A7UxNj/ACgdsfN25p8jErhxyvYt78fh&#10;VAO2tu2vhW3HBBAwehNRJJ5UjLj7owCO34/5NJukkbcC27Jzjk+ufbkmprRP36gj37dKWwFdiqkK&#10;/wA3ORux39qk8q38rDjluvPt/jRsKydAT97cM/4U2VkA8qT1zxz/AJ/zzQQwDQqNkhyu38f8/wCf&#10;rNbG3VPLjiDN13YOSB/nn6fjVURlmLNhvbjpU0EQh6y/L0Zd1NlkvmxyPkqV6/d6f5NMk3SyZRsc&#10;/wB3HrzTYo9ytvRiOx6UqKT8pbPy/N789PyqSBkkjkMhjVWOOdvPX9f8/WpbV90m/H8OGHY8fz/z&#10;7U1ljXaS3Hb2pqlicjC7uFNPconuGMZMaqGbdhi3c9/1/X9IbcxkmVsfLx7df8/lQ6t5RGR94nG7&#10;+n4dOlAZWPlqPc+/50iCzG8Ua7wi/MDj5R/Pr1phIKsijq3zcdR/hUKMVyc4yuMbun/16mt0aZvk&#10;LHdId2MZOT1qbWK5SXVYoRJGZHc7Y8bePTp+vf8ASq0v2ZIV2htz87mPTB/H35//AF1N4gukluyy&#10;DauOm8txj3/z061msy4UK2fc1VON4odiwsscOAfXLVYMkbaeoZF3B8fJkcf1z+f6VSgDZ8xfm9fm&#10;5q38zWjrx8rZ2t/9enLQZVbcGzjOF+VvSl2EnEZJZvpSbC8u4/d3dMf5/pUqKY/uyfdptiuMEMq/&#10;P3Pbp2/xBpjPv5H3WGWCipfMDybptobpweV/WmrHIzbSw4+97UILkkJQsDna2T/n0okwZG+n3emO&#10;Ov8An/Cm/MsvLdeB9akw4/eIPm9NvzUDGIzR4kR8t/Fnr1qXaXTezdGx6f5xURlBOx8HoRjAPrT5&#10;2ChVSTp04oErgQjv+7O4926UryxuM7m6fMMZ/H9M00RAoCr7dy/nTSCBuG7aW6/jUjJwVgG9Hxnq&#10;OMGpZrh5EXewYYA+8Pbpz7e1VgztH94DuQGB4+n+f61MkaSWagvldzdzx/n2oAi3BV3Kvzfwgnqe&#10;Py6+tIhjk+XkAMduOtMVJAxVQuf4s85pNsg2ljt/u7aCGOU5fBOOc+3pRhQmOPu547H0/KhXUvg5&#10;x2O0c+/0/wAKRZMHO1cL97aOp461QixFcMLBbQgcMT169c5Pcf571BgH+JdvAx1q5KsLaUsvk/MT&#10;95sc+g//AFCoLKGExmSV/m29MZz/APr/AEqSpCCaR4/JK/KvRdvXn/6wqEkhWjRPu8thv/rVIrhZ&#10;NwVemD1x16/yoJIbBAXpuA5/H/PrTJFCxtHl89grKfb/APX6U024RdzL8oHUA4H+f60IHGW+63X0&#10;x7U9N0kDRo3QE7c8ZoGrDYYyQx2Arg9/0qzGPPnFt8oK8k9OP8/0qCB5Igy7gefTr/n/AD2pyEia&#10;MquG4zgnsaQmTGFbZ3gaJTIzYVcj5jnH5ZqIzB2AUndxnocnHr29ev16c3NQgKurzoqswy0MeeB1&#10;xzn+feqCrCLhlUe/yn9KmOoEkN0yKrRnBXOB/dyMfh/SpI7gblbygNvPzdD7kf5/OoXyJNqA45yO&#10;B37ZpEafyvK2H72cnoM/0p2A0YtUX/Vkn7ud24Z49vr3xVOa8jdwE3Ff4vm5Pf3/AM/lQqqkzT28&#10;m3b93D9f65z79/rSTWcvE2Qq5yue49/8j+VQoxiA9ZZCmQ4X+6wbPIH+H55Gc013Vm8nerfMT93P&#10;v/PFGfKlHyjH8YyePy5x/ketNXKS7mP3mz2559quwEltKrEB16/dx6f5/wA8VNDcISryQdcjaVGS&#10;MdBx2P4CqzxRiUcbm4yPfHPeltxGzFNpfaflXdweenT/AD0pSiBee/eK28pG+Rtu7GOTzjt79OTz&#10;VSW6k8zmHb8x+UDGOfXHHf8AHNPaQywquCu3OGX/AD6j264zjio5IgZNyLtyx4fGevWpjGIA65YT&#10;RhefuZwT1/8A105JmkiZH2lWX5uPy59f5+lRs42CTZt+797OT7/rSq5K5C7VA/i4z7foelV0AR9j&#10;MxSRtrfeHp+Y+tJI8edsr+uRu6/4DFIyo0nAG0n5csAePf8Az+lK6gJnd83WTj/P+cUWAheaJmyV&#10;3Nn8Mf5/zjqKw8vf5nXjjHP6fpSzxBuVwOAflHtUaEl/L3c8n5v5VQDvL2YJT73oemaGbgbJfvE/&#10;KV56Yz6en+cU7zi6s+3rx+v5/wAqjVyMfJuXr9KAHPI6MyNuU9Nv+fxqSNFdypO4LxuXHH+H+feo&#10;UiJ4Cgjp92psuUYyPtH+939v8/0oAhlHlNgj3AH+f8inbyfvRZLdO1IX8wtG2c9FPpzTg6mPay7d&#10;vbPTj1/KgBZowAMPg7fu46Zpu5CdvK5/vY5469P8/hUkiLblQHVt33vQe35VEAd+Qfvc/jQBLCpV&#10;hKv1G3HHX25p0WQ/nfcPG1hkjNRl2jXkYUKB976fnUkj7nZ5HbH0IGcnP49KkB6mDKl0Ut1boOfr&#10;/npTZwVHyQdufl6nP06/59qQBQASpJ/hwDg/l7j6UjMrfPGPlU/e44/X6+1MBhVc7UDds57dcUGH&#10;ZGH2r9zPzd/8/wBaA4yxLfN3yuM06WRTGI2ZD6d/z9DxTAj4jG3G5SuAWHP+f5UuxEODgYHNHmSn&#10;artnA4Ynt6fhz/8Arp7ZkIOQOTtYY55/z/noAEfl5VEcj+7uxjp71LH5JZWizuUAKVXr2znjB/wq&#10;Ly3VPkeMrwBtHX/P6+/NSYRU2sXXdgj5Qu4HHFQwK7MA4dvm7fKo4/xNRvKCQgXIY9v6DtUt0D8y&#10;M3Vv4Rj/ACfakbBl3KSAP4V7f5/zzVoCS0ufJEke37xyvHPUf/W9KbMEknKxRELuPDZyPamyIFXG&#10;GBHLZ4wMY/qKaG+ZVDj5Wxu3frQArr9nbKnO4/Mc5BpFVDIIYwo9yx/P/P6Ur4+791VGfun1/Wot&#10;xjKt+Df561VtAJGYqvlMcfn83v8AzpryKRtfPy+3vmmxuA27uOnvRKPOdZI2zz+NPlAkjEKnc7cK&#10;DtUdPpTgAGLlvf73T/Oaij2+Xvz8wX/P+f8AIakgc4dzn/apcpXQnbdt3Dd8vCmmgnduGdv8S4/+&#10;vQ0oC7f59f8AP0oLsqtLlT7E9u2O1Fg1EO51YMpHfae1MSVpDjJbPZVoLtsYp940tqUDZaMdRxnn&#10;/P8AnmqCIsbkMRtZduRu6f5+lKrF33sfvc7Rimuzhtyfg3p/9ag7cKrSdf73FBQsryj5ZUK9tpGP&#10;5/5HNOhcJmOYNtxxjnrTXbe2Cd3947Tz/wDXqRLK+Kb0t32tkB2Xhue36/lSJ06iRFbduuFbhj9e&#10;455+lWdMjYMyhto/j2fX37cf/rqa18Ma5eOscWiXTmTCgLD1Yn+db/h34XeLLmYw3UCWSyAgSXOF&#10;AYDODkfQfUj1BrnrV6MFrJfeS5wjuzIluWMD+Yqs38RUEFT0I9/6evNSadcRKq7ZPm5yuOp9ev0P&#10;px164NZ8O6zY6q+npG0rqMNtU8DPf0J/Oq2naLrtwPNt7F2+UtuK4xg9Rn6Vn+7lC9yueO9ye/ls&#10;pQ21DIc/Ntx8p9en1/X0xVOWdfLVU9d33T2yK0dW0DxJpMAW5091U8xuvKkduR9O/WmaJ4H13xHL&#10;/o0MaI3RpZMKnzDOT0xz1ojOnGPM5K3qHPG17lWG4hkGwoq/NyzKRn37/wAsY9O7mnhb51URljl/&#10;kz/X/P8ALQfwY1uzWrXwJVs7fLIIHX88dQP1qzouh6WHmh1W78xfIzbtGMKz+hPpwORSdSna6Yva&#10;ROeWZmm5nzu/2RgH/wCt+lSXUzgNEruR29B0Pr14H+NWv7JgluGt1m2ruGPlxgZ9eBn8PX603/hH&#10;7mec273Uce1lWJmJ3PnuMDOOtXzQH7SJnCCMElWz16HnpQIf3MZjib7oDlenvz/XmuhttB0jSgxv&#10;JWmkUjcuOGHtx2zyD+uCK2/CHivTdP066059Fjmt7iNgqXGOGI5PI4PTnPUDr0MSxDUbxV/wM5Vr&#10;fCrnDSag7W6WzjO3IztA6/5/xzR9sUqqtLhjjPzdeP5112qz6JPBHG/h2CNW3bfKBXLE9PX+LPXH&#10;3cZrMh8L6PJKYERpJC2EYSfLz06+w9uKI1ouN2rC9ojAW4iL7pZMNn5j/kf41WkJ+VVXq3y7a7Ff&#10;hk9xdLCkRUcK/wA4xux0Dcg5OPoTzitSfwbPpVrb2um6fbuZIw7NKBlSRzjPce/Uj65PrdGOwvbR&#10;Wxwr2WoBERrNxvwVXb973FbHhvwjq2pXSSXMv2KFjtW6uM7V9Pftj8/Q1tLBrMl8lvqIa3iRNys0&#10;edq4wcdOO3HBNXWn0lIGt726l5+7sBcFt3IPIx944wMjjjnNZ1MRO1o/5kyry2RlN8PoXv5tMvtX&#10;haSM8C3+cPnoRjrnP1wemc4ztT8HeQy2FpdrJIrN87SAAjnBGceh9O3rXU2Wo2MF3vt7a18tWBj8&#10;1VZlfjOOvXjsQfbgHn9c1mGbWWecNDHu48k8kegP6fr70UqmIlKz7CjUqSkc7eeF9Vt5Pnt15ycq&#10;R/T6Uun+GtS1C6W0KCPzJdgeThR9T/n8K63T9f0eOLNxG9w685kk+UZHXGOx5x39ulB1SbUFMVtZ&#10;ZbpGEXr9fX/OOuK0+sVtmvmV7Wew7WvgPcaDYw3g8X6fceYx8xUYhkGAQcEdG6j1GOKoj4baalqb&#10;mbWN2Mg7YzuXnnj8CP8AEA0p8ZalPeRw3WnDdGylVXOMAcdPYfX60uy+lmZopmjdvvRqSMenHXj8&#10;/wAayi8ZGNpz+dkSpVFuyrP4I0sGORb5vLbB292GOcfiDWzpklr4TlZLTT13YYM0i5Vwe2Dgcj8u&#10;T15EUQubEw3to4Zt2VEnt/XgdPWq934zvNSuDZ6nbQy/Ljd7AAAdRx2x796b9pU0eqBuUh+v6/e6&#10;3M/2ixgXdJ80UcPyk4x1579s9zVaTXLPTbVY87WVSGhXKgEjqMdD/nsMUZru/s2ZUnPl8cMo3D8x&#10;SyTxyRN51qp4yHZfmB6EH/8AVWkacUkug1HuWbrVbLUoI7e0luI+h3Y2gNx6dOc/h6c1JpWnfbr6&#10;GG7laFS3zTL94jnkZ4P+elZX2S71BlhsIm3bv/1/59/eu38NWT+Ao4/F19On2pbdhEtynmb2wDgK&#10;ScHnuOM5HZhNZ+zhaO72XmKUuXRFObwnZvqUcWl3W47QEaYMGHVcEdQe4B7c8jBM1n4b86drWG5j&#10;hkZN+6ZtoHHDYbn05z0OTxzVXVfixq9zrs2r2FnAJnOZisAxnHBGPb/I6CG+8SXmsXCvfQzNNKR/&#10;pO3eSvvjJzgfXr7YxUMRpzdiOWr1Llz8PPEumaefEGrblsPORW8v7zKw6gEdMZAYnn8DXT6Avw70&#10;wS6YlyXuGQH95dblUkEBhtA7kDBxjcRxnK8zrDaRfeHWtLPVr6S/KqQsmNhUE/LgE9Sc5P8APOOK&#10;uHkjuF/tB5Cythtrdu4FVGjLERtJ29FYFGVRas65tagivLy3t5o5PLkzbblHygHr78Y4PI/M1kan&#10;rEt0hnaXcXwGKxj5ef09Mds8U9/EVrYWrWugWx8uRdzSTLhicdQQcnv1PSs8eJbjT3ZNqlWbM0e3&#10;Cv65H41tGlrdI1jHyNDU/D2saXbw6he2bLFcLlN3JJ9DzwcfpWSJ4IJNt60irn5mRckdP8P1rQ1f&#10;4g6jrlmsMg2xxrhYlyf68DAFZdvPPfQszyDjlQV5/wD1VpSjU5f3m/kNc1tR39sQiYGMltn+rfB/&#10;P/Iq5fa2bmRRNN823CttwQP5df8AJrJz9mYtHFhjyxHOa0dNkhlZJ5dPkkAP3Sp+fB9c/oK0lGK1&#10;BrqSQwtfW3m4kbA+8y44xnj8v84qKY4hMbOzY4+Vuall13WdMWTT4NscbD+L5mTOOOP6/jVlH0WX&#10;w69m7NNdM25ZYlx1xx6k8dvfms9g13M23MDIS9zIu3+fr05/+v8AnHBameTyxuZcZyy4J7VJpukz&#10;3gd4FaSOPO+TkD171ct47p5fO0xvLWP+E5zn1H0/D8apuwXsZ94skF15TwfMW+YLjj/PXrS3MMzh&#10;ZS31X8B698VO0bxIXVo/NXgOFznjpiqZN1JhzDyvG5vu/l/n2qlqMVrG7eJrqyu1UZxJGWxgev0/&#10;r+jotH1KSNTj72DtU5p19BeSW0M11J+7YYGI+BzwOnNNMzrCIhOwUcbgxH5/n+tPUav0LN1avpIW&#10;LUB8yjPynr+PX1702CW3uYmME20D5vmX7vtUHno0GJH3eYM8v096hl8tImKndu4PzHj60lEVieW5&#10;ETM0vKj7uwe9OtL6e8LJBC+5uR833vqMc/59ajtYbdoZJJGTAU+tSW32AKtx9oWNd2GDdRzRoA1t&#10;QvLYeQyKuD8jHBqKO51e5nKJcMWfgqq/e/Cp57/Smdo7eDPPzyZIqxNZaTDAs8U58xV/vbSG9Pej&#10;RdA26FSU3ETBJZWOfvGNRUqajqEMEawu0eeSzdSPx/OhJTId6q+1uGZuc+tE91bvtiA2t0beOOlG&#10;/QRbt9Y1ArtS6Zl3BlVuoPoP6VWludQjTznSTc3HykgD6flUMs1vaji6aTo2I+P6df5VG+sapKCi&#10;vhMZVe47UcvYFEk868llDzCRf7vmDr+ePzqRLSa4dleNRt4/eSDk1HdHVtTtxPczDC8puYZOB0Hv&#10;VOFJ5Wy8rDachcn1qraFF59Oa0mDuY+xBC9Onb+v+NWrO00me0zf3QSTcNjHuMdOeBzWcfORXO/c&#10;2cM24cCoFtZZjnzNq8H5m6c0ON1uT8zQ+w2dvM1y1zCsbcD5S2enOP8AE0SwafbJ9oS6Mxz8qRrj&#10;p7mqbRu0QVpj/ut3/wAfSnwLNEm6PK8c7QeaLeZXzJGl06NtssLqzD7u7ip9Ris7ZAUIbb/yzDcj&#10;jkdO30qmkTLL5ssoB3f3c/jUzKzcTdV6hu3+eaGhG9pnjL+ztN+xP4dt2Vs/vNwZmyoHfrzz7E/h&#10;WK/+mXZ+wW3zvIfl4JGe3PXtUbRrnaYx8oypz+lECSAq/wBp2bSDxjI/CojCMbtdRRSWqI7/AE7W&#10;bOfbe2skZYZVXXH402zS5s5RcFgrlvl9TzjNXpdSvL4r/auptIFJCbm3bR+P+cGq0j2MExPn9f4t&#10;n07f55q4uVrMq5P9tRtxac45G5R68en/AOv2qq8JkLvEijC/N71GZULbWK/7y06S9jjdvJA9FPOP&#10;xoQrAiNGvKLyfvDt/jTYkcTbCq9Meob/AD+FNS/mJMMm35Rj5V/WnLdx4CsW3cH5arUeo5beQKXM&#10;fyenp+FSrLbi3kjW2VmIG1j/AAnv+dQS3UbSL5RYZXOWPP8AnpT41fy8mP5Txxx2qQKwVVXJJH5+&#10;tSR3DKWUj5ei+1NkVTlYzuXGBk00WxbhHbnrmq0KJoZ2tn37423f5/zmrC35b5XfaF/GqcUMPmAM&#10;fvNSlCf9X/d+6F/pQS7E7X+6b7pwe23rUM03nchvvdeOTS+UUb5emeM9R3ppXJ+Ycdzj2o90PdQw&#10;zgnaF7Y+8adbiORs3TqOlSLEoGNgDd9v+FBtGkBye+PrRoO428Niwxb3R3cYz396iSJnIMpyvX5a&#10;ebNI/wB6ijrUwjVdpHf3/SjQCu1n83I+8e9AtUHLbc+9TKWDHv257UMjK+SRhvvUXFcja2j++O/X&#10;FMVAGyE/h64/KpztVflXt/hSL03vn8frRzBzDXGBjbt/Lj/JojgG3eq8jB6fd9zSyMnRlWneZIRg&#10;A/d4FFw5hojkRdg2jbycfy/SgL/CX5J/iPSnLI5Xgf59abiTABUs1AXEwWGD6c96Xyosbyp5/wBr&#10;gmkaN15Rh9ac0Qc7lK46EUAIBGBjhv8AaHPSgDZjZ/8AXIpTGEUOTnr6UmxSGwx6Z2+9BQZ/hC5w&#10;f7tHmbecHnFKSqliD/D13daVcOcLGp+WgRHnP8P8PX1pTuUYPbn6elKXIwNpH+16012Y9W9Rken/&#10;AOuqGBRivpSbmzw3XvSkkZZm96aABHjjHegBRsAO1uM849KQgHhfwpMb8HlvWkH3t23/AOvQA4bQ&#10;d2efWmllyc4/lQ2c8/rQys33R/DmgA4zkn5etNzn5h9KcIiV2kcbc/jQISQNrdPbpQAhcgA4/Gkz&#10;8ucfxenNOMZUhsfxUABRgD8PWgBnUc/0oXlSwT8fWpSG3KCf93vTQSqZA/OgCMElcBPzoKgfN1Wp&#10;iRjIXtlRt/WmsgLY3dTnpQA0oQMH+Hr7UBDu5Y0MDvDMc/UU8kkYA6fkPegCML60oQYww/3val3Y&#10;+XPVv4qVwcblOf6UAN2KSM8U5gnIyOvHvTQR1A4/z/8AWpMkn5j+VADwc84/3TTgq7Qdh/Oo1wRl&#10;mx/wGglR8rDNADx84wcD6jrUqwoed2eOm79Kr+ahSgTBeh3duaALC+UF5PX/AD/WnEQFNmSW9+Kq&#10;NcHGT1pqznO08UCsQLzgEfwmjt0oorQ1D+FfxobjoKKKAEBOM0p4IAoooAG+XpQ/X/PrRRQAD5sZ&#10;pCev1oooATJxRmiigBV9KehO7H4UUUAGSv3fSmEkiiigBx4CsOu3r+NI4CuAPaiigBwGck03PGP9&#10;miigBwGdvHb+tNclcBT2oooAcAODim7juxRRQAJ0J/2akIBiB9f/AK1FFADQd52sP880AlTuX/PN&#10;FFACOSr7B0zSKScZoooAGPy7vf8ApTujcUUUANz/AOg05SWOG9f8aKKT2Abk4zSscIMf3jRRTAVC&#10;en+1TTw2B60UUASbV8jp/EKCSBkdyOlFFACAAgAjq1J0RjgdfSiigBZOGUAfxY6URgb+lFFIB0mM&#10;njo3+NMZiIuKKKSAkQk3Hl/w/wD1qjyWc59f60UUASSH5EY9cEZ/L/GozwMjvjNFFCAFJAX60M7A&#10;g569c0UVQDugIFLKAoyo/hX+VFFSAoAPJH+c0rAMVUj7zEH8KKKAHRKpViR6/wAxTLRi7qjHjp+B&#10;FFFHcCQgeeq7R8zNu4rU8KfNfqW53NtO7nIyBj8jRRWNT4AKeszSvdZdyf3Y6/7tQIAJpBjpGetF&#10;FVT/AIaARBjdgn16+4ot0R2j3L1dgaKKqXUC4mPKkTaMeXn7v+1ilVVkkWBlG1ly3vzRRWJmZ83C&#10;KaYKKK2AmB3KoP8AEoJ/Mio2JxjP+cCiiqKW41+Wpwd0LBW9qKKfQokkAa3XPZc/qP8AGi2VWnVS&#10;OPm/ln+dFFT0AZu3SICBzkn5R6UsZyNpHUL2/wA+lFFAEkrEQBgAPl/hXFPI+WM/3pMN79KKKXRA&#10;Mf5YVKjHHp7inKAWLEep/QH+dFFAEkSiSJ2bqF9f9pf8aYpP2VpTy2Mc89qKKT6CIpHdYi4bkNj8&#10;KbMxUMR/CeOPeiirQyQscA4HOe3tUhAWPA/imIOaKKkBZZpVhXa38QOPzpJlH214+ylgvtg4FFFZ&#10;iYQxoZVUrxs3fjgGhmYxq5Y8ttPuM0UU+ox7IouSAP4h/IVHcDAK5PHT5jxzRRREBYR8u7/aP9aa&#10;k0jLuLc7h/KiimuoDmPBbv8AMOn0ptvlwwLN0T+I9zg/pRRVP4QG7VUxoFGGwWGOvNWCxiQ+X8v3&#10;un40UVLASWNFs0YDlkJbJ6/PVNiTJsPTeR096KKEA9iUhyv93NTBmZlGfulQNvHFFFSTEdCqyIzO&#10;N3yg805v+PWM/wC1j9M0UUFEYz5aHceWTPzeooPI3HqcfyoorQBsg8uVVT+9j8OKvaEizTTPKMlY&#10;jtPpRRUy2FLYp3IHmjj7xAb9ajulVZFIHrRRSjuQSS/eVccMzZ/M/wCFDMRcbAeNw/DmiimV9kcJ&#10;XGeesfp9aZHI4LYb7ycjtRRUkj2GUdj1A7n2qZVXd5e35dxH/j3/ANaiijoX0KpJEqY9B/KnIASQ&#10;R/d/UUUVQojf+Wg/3qmiGy52qcYyevoRiiipfwlBrSKt5NEF+VXYL7YrMQ/eFFFaU/hAsRfP8rdP&#10;Mx+pq3YufKuAcfKm4ZUdcGiipkTIcR8pjz8uDxn3I/kBUNwS6Fm/vKKKKhfESQ7iJv8AeKg55zk1&#10;LKoEKgf3iP1NFFUV9kbIN4Bbn5R/KpLMl0Jb+6T09jRRT+yPoMhO8b3GT9PU067JW4OKKKHuMYGZ&#10;m5/u5/SraABFGOpb9CKKKkCO5VcyHHKthT3HzY/lSqzGIITxnH86KKHsAnSVUHTaOn0BqN2LNFuO&#10;d+d2e+KKKqPxGZGzFbbj37fShHbztoPfHT3xRRVFRNSYf8SUHJ4Abr3/AMms8SyRo2w4xjtRRXPE&#10;oa7s0rZPQcHuOKkUARo/fd/WiitCZAFDAA9+tIoBkZsfdVduO3FFFBJYMUbWqSmNdxlUE4684qFu&#10;GQY/ix06jmiipW4F9xvEbOSx+Ucn1HSq9zGsN0wiG3lh+FFFEQHWIV1RXjU7mXPyjuKZksGR/mBH&#10;8XPYUUVK+JgSx/vINzdWRWb3OWH8gKsEA2jBhnbs2huccGiilMCqI0M5yOxoGDFG+B80mDxwcEdq&#10;KKsCJ5ZIyrI2Cy8n8T/gKepxetb4GzzPukf7RH8qKKJATRQxBJH8sZyn8gahvRsk2r/dU/iTRRRE&#10;BpCySAMi8tg7VA7e31qvG7tOik/eGW9+T/hRRWkSolizPmSbH6b8dO2aZKcMpx1/wBooqSRkEjEs&#10;WwfvDlR0zipdiCSNQvp/OiijqAlt+8GZBu6Hnv8AKDUMLNKzBz/EB+G7FFFACxyOrxlT1j3H3OTS&#10;CR2TeTzuH86KKCohc/LIUXhQpIHocmprWJPsrPj5gp+bPt/9eiin9kojvOZ3jx8o6U2D96VDjPyg&#10;/wAqKKOgEjZWaNVPBcg06V2RECHG9hu469KKKRmTYVLMlUXmTGdo4xjp6dT0/oKhdikrSqAG3dQt&#10;FFLqAsXzsjt1bk/lSagio0O0fejQt75HNFFEdwK/3ZCFH8J/nVoQxifYE42g/jgUUUSAgX7yjA+4&#10;T09jSxHf5asB95R09RzRRR0Aa8sjyHc+flFGSyyOTzuI/DBoop9AEOPn+Vf9Vn7v+0BTHGJ9o6Db&#10;gelFFaR2KiOu3ZGyp6NgfSogS0qqx/uiiijoEh8aKOdv8Of1xRH+8C7+fl/pRRQIdc4AkbH+eKjj&#10;UNLz6r+uKKKBxLU0MSXe1Y1646VtyaPprW1qWtQfM/1mWPPA96KK55yloZ1G1FWOu8JeCvC1xomt&#10;+fo8b+VYo8bMzEowPUHOR/WvMhFGbrbsGDJjA+tFFY4OUpVJ3fYig25O56d4f8BeEr/4eTavdaOr&#10;XKXaRrL5rghSrkjg+oFcVcaPpqLIVtV+Vjj5j6A/zoorlwdSpKpUTb0ff0OahOTlO76nafCXw/oc&#10;8ti91pNvObres32iISZBdRxuztOO4wa0rwiHUGtbdFiiDLIIoUCKGaPJOFwM5/w6UUVx4huWIlf+&#10;tSfirO/9alW+mltrmS4t5GSRJwqyL1xn17n361ZvdX1S4t73UJ7+V5lXCszZwAoUDHTocf8A6hRR&#10;U8q935FMzdTka01kpbhVBsl3DaDnEceM569T9cnPU1QTUL065Jp/2hhDNI3mRrwD949unPPHeiiu&#10;uK935f5Aty9bMZblUkOV+bavYcL09KbbWdt/Zv2jyvmW3Vxnpu37c46dDRRWUtkX0KV8ois2SMbc&#10;Rg8df4e/4mpIYoxAAI1+4TwP+mbfp7dPzNFFafZE/hMDVdV1Aamyi5YBZGVVAAAG8j+XFXdQnlGm&#10;Q3Jfc724ZmYZyQvXn/PJ9TRRXVJWUbGkuhBb3t06SWzzFo4wu1W5xk4/kK0zDE8Ec7IN0v8ArGHG&#10;ecfhxRRWM9GrEyLlzk2ivub5YfMVQxChiikkL069sYrNAChplUBvLZ9wH8RC/wCJ46UUU4hEdca1&#10;qdvYyyQ3RDLtCttBIxuXHT0/zmr2ravqVvLLbQ3bKkTYjXjjcRn6ngcn0HpRRVcseZaf1oUor+vk&#10;Z9zqV9NbWs0lyxZoyx+vPPt0HSqt1PLdvH9pfzOh+bt9PSiiqikmH2jN025nN7HG0pKyOm4HvnrV&#10;6CytGvPKNuu0queOuetFFa1NCmU7+RoYoRF8vbp7VoaDNLJNJvct8rnn12nmiiiX8MJEkA36t5J+&#10;70wvHf2rPu2eRpg8jHbCzDLHqAOfeiiiPxEr4iRGb93NuO7y35z04A/qfpWOkj/2hvzz9PrRRWke&#10;prE2LSKN79CyD71afiaytYNCt7mGELJNJJ5jjq2IwR+poorH/l4iOqOU+3Xi3SlLl12yALtbbj6Y&#10;ra1y+u9R0Zby9uGkk3Mu9j2wP856miiuiaXMmOW8TM8ISPDe742wQjH8qs+JtQvLfUrhoJtpjkO3&#10;aBxnOaKKcv439eQ5fGOFxPdqslzMzNx8xb/ZNZ8irPfR28qhkwBtIoooiEdi1rsMWnzqLOMR7Syj&#10;HoDxWPcfNJvYnJJ70UU6PwlR+Eki+SQFOPlz/OrtzFGmlRzqgDuvzN3PLf4CiinLoTL4jQ0qztrj&#10;RZpJotzKvDenC1mJfXhuIbdrhmjVRtVuQKKKinq3cF1NBvmi+YBsRs3zDPOK0dEhitoQ0EYUyKu8&#10;+vyA/wA6KKifUnoSwoktm7uuTt3fjgn+dc/HqF5GZkjm2jeRwo4oopUtW7lRKc880sjSSSFmZssx&#10;7nnmmvPLuwJDjZnHbvRRXQaFi51TUH0lbZrtjGg+RT274+mSeOlUJfnRC/OWwfyoopxEhIEV+GHc&#10;j9Kr4HpRRWiKQtvNKsZVZGxnpmt/wxptje2N011bK5WP5d2eOtFFRW0joKpsYtyTEzJGdq+gqPe5&#10;cZb0FFFXEqJdhu7nyli89trDlc+xqKJmdmjZsrwf1ooqIkkjqvks23s39ah2LwMfw0UURAkSR/JY&#10;bz6/oKduaOPCHbnHSiigkkVmeFQx/hz/AOPCp7X54CWHVgDx160UVPQklvkWFkWNeBVWJmNtKxP3&#10;ZBt9qKKI/CPoEUsgTr/D6VHfOyTKUOMqDRRQC3EWWSTO9+kWR7GmXEjkli33cBfYZoop9REMjMDw&#10;3vTd7SDLsTxRRVmhY2J9mjO0ckg8e5otI0fzNy56/wAjRRU9AIYjuaQH+FePzq3borvtYd/6UUUf&#10;ZFLYZIi7unRhj86kiZj1P8QP6iiih7Cew3JZA5PO7r+X+NCgeUG/vHmiipD7JYhjRrZmI6YH60CN&#10;N7Rhflyf0oopdSCJyQOD/nNJF/qforHj6UUUxg5IVmHr/jS7FyBj/wCvzRRQA6RV2A46tUKsSy5/&#10;ixmiigr7I9gDKqkfwnp7Cm7QH6e9FFBI1Rld3+z2+tOwGbawyA2MfnRRVPcCSRF2fd/h/wAKiz8/&#10;40UVIDwAZ9mOAwx7cCiEldxBPUmiigBSAMrj/lpj+dJ2Bx0UkEiiigBoJZdx67sfpQygRu+Od3X8&#10;qKKCojZCVdtvY01CfNYE9P8A61FFUigXgY96TJ83ZnjaT+tFFUAm0ZIx+H4UDrn2H8qKKAHQgNu3&#10;DoKc0aJIUUcbv8KKKAHRosmN65+XP60skMS+WQnUn9KKKl7mY/yowsZCfebDe/T/ABqFeQxP94fz&#10;oooiVEQjEwHvj9KaCWSPP+eKKKooVBkMx9aGRRcMuOgNFFADzGmG+Qcf/FUxlUFTtHUUUUEsaoAC&#10;8fxHrRIoWRMd1J/GiigoDgLnH8I7VHIxUnH/ADzzRRQA1iRHkHuaTczDk9j/AFoooAYSQMj+9SZO&#10;KKKYBknqaQk5oooKHDk4ND8GiiiO5J//2VBLAwQUAAYACAAAACEANHFHB98AAAAJAQAADwAAAGRy&#10;cy9kb3ducmV2LnhtbEyPTWvCQBCG74X+h2WE3uomfqExGxFpe5JCtVB6G7NjEszOhuyaxH/f9VSP&#10;D+/LO8+km8HUoqPWVZYVxOMIBHFudcWFgu/j++sShPPIGmvLpOBGDjbZ81OKibY9f1F38IUII+wS&#10;VFB63yRSurwkg25sG+KQnW1r0AdsC6lb7MO4qeUkihbSYMXhQokN7UrKL4erUfDRY7+dxm/d/nLe&#10;3X6P88+ffUxKvYyG7RqEp8H/l+GuH9QhC04ne2XtRB14NpuGqoIFiHscLePAJwWT1WoOMkvl4wfZ&#10;HwA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zXoC&#10;2ZICAADaBwAADgAAAAAAAAAAAAAAAAA8AgAAZHJzL2Uyb0RvYy54bWxQSwECLQAKAAAAAAAAACEA&#10;a9sqgYKoAgCCqAIAFQAAAAAAAAAAAAAAAAD6BAAAZHJzL21lZGlhL2ltYWdlMS5qcGVnUEsBAi0A&#10;CgAAAAAAAAAhADI3pny8pR4AvKUeABUAAAAAAAAAAAAAAAAAr60CAGRycy9tZWRpYS9pbWFnZTIu&#10;anBlZ1BLAQItABQABgAIAAAAIQA0cUcH3wAAAAkBAAAPAAAAAAAAAAAAAAAAAJ5TIQBkcnMvZG93&#10;bnJldi54bWxQSwECLQAUAAYACAAAACEAGZS7ycMAAACnAQAAGQAAAAAAAAAAAAAAAACqVCEAZHJz&#10;L19yZWxzL2Uyb0RvYy54bWwucmVsc1BLBQYAAAAABwAHAMABAACkVS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width:32607;height:18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dEvyAAAAOMAAAAPAAAAZHJzL2Rvd25yZXYueG1sRE9La8JA&#10;EL4L/Q/LFLzpbqNYm7pK8QF6NA1Ib0N2moRmZ0N21eivdwuFHud7z2LV20ZcqPO1Yw0vYwWCuHCm&#10;5lJD/rkbzUH4gGywcUwabuRhtXwaLDA17spHumShFDGEfYoaqhDaVEpfVGTRj11LHLlv11kM8exK&#10;aTq8xnDbyESpmbRYc2yosKV1RcVPdrYaDid1ODn7td3m080xy/f3M75utB4+9x/vIAL14V/8596b&#10;OD+ZT9TbdJLM4PenCIBcPgAAAP//AwBQSwECLQAUAAYACAAAACEA2+H2y+4AAACFAQAAEwAAAAAA&#10;AAAAAAAAAAAAAAAAW0NvbnRlbnRfVHlwZXNdLnhtbFBLAQItABQABgAIAAAAIQBa9CxbvwAAABUB&#10;AAALAAAAAAAAAAAAAAAAAB8BAABfcmVscy8ucmVsc1BLAQItABQABgAIAAAAIQBjKdEvyAAAAOMA&#10;AAAPAAAAAAAAAAAAAAAAAAcCAABkcnMvZG93bnJldi54bWxQSwUGAAAAAAMAAwC3AAAA/AIAAAAA&#10;">
                  <v:imagedata r:id="rId41" o:title=""/>
                </v:shape>
                <v:shape id="Picture 14" o:spid="_x0000_s1028" type="#_x0000_t75" style="position:absolute;left:31055;width:28448;height:189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2iTygAAAOIAAAAPAAAAZHJzL2Rvd25yZXYueG1sRI9BawIx&#10;FITvQv9DeIXeNFGitFujFOnCHgSpFunxsXnd3bp5WTapbv+9EQoeh5n5hlmuB9eKM/Wh8WxgOlEg&#10;iEtvG64MfB7y8TOIEJEttp7JwB8FWK8eRkvMrL/wB533sRIJwiFDA3WMXSZlKGtyGCa+I07et+8d&#10;xiT7StoeLwnuWjlTaiEdNpwWauxoU1N52v86A3Q8bd7lrMjz+Q/p3fbLH7eFNubpcXh7BRFpiPfw&#10;f7uwBvSLXky1Uhpul9IdkKsrAAAA//8DAFBLAQItABQABgAIAAAAIQDb4fbL7gAAAIUBAAATAAAA&#10;AAAAAAAAAAAAAAAAAABbQ29udGVudF9UeXBlc10ueG1sUEsBAi0AFAAGAAgAAAAhAFr0LFu/AAAA&#10;FQEAAAsAAAAAAAAAAAAAAAAAHwEAAF9yZWxzLy5yZWxzUEsBAi0AFAAGAAgAAAAhADt3aJPKAAAA&#10;4gAAAA8AAAAAAAAAAAAAAAAABwIAAGRycy9kb3ducmV2LnhtbFBLBQYAAAAAAwADALcAAAD+AgAA&#10;AAA=&#10;">
                  <v:imagedata r:id="rId42" o:title=""/>
                </v:shape>
              </v:group>
            </w:pict>
          </mc:Fallback>
        </mc:AlternateContent>
      </w:r>
    </w:p>
    <w:p w14:paraId="72E7545F" w14:textId="57100319" w:rsidR="00494C3D" w:rsidRDefault="00494C3D" w:rsidP="00A926A6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color w:val="EE0000"/>
          <w:sz w:val="32"/>
          <w:szCs w:val="32"/>
        </w:rPr>
      </w:pPr>
    </w:p>
    <w:p w14:paraId="2AAB68E3" w14:textId="1ED73D4E" w:rsidR="00494C3D" w:rsidRDefault="00494C3D" w:rsidP="00A926A6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color w:val="EE0000"/>
          <w:sz w:val="32"/>
          <w:szCs w:val="32"/>
        </w:rPr>
      </w:pPr>
    </w:p>
    <w:p w14:paraId="2ED4AE8F" w14:textId="77777777" w:rsidR="00A926A6" w:rsidRDefault="00A926A6" w:rsidP="00A926A6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color w:val="EE0000"/>
          <w:sz w:val="32"/>
          <w:szCs w:val="32"/>
        </w:rPr>
      </w:pPr>
    </w:p>
    <w:p w14:paraId="269709B2" w14:textId="77777777" w:rsidR="00A926A6" w:rsidRDefault="00A926A6" w:rsidP="00A926A6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color w:val="EE0000"/>
          <w:sz w:val="32"/>
          <w:szCs w:val="32"/>
        </w:rPr>
      </w:pPr>
    </w:p>
    <w:p w14:paraId="56AE6E3E" w14:textId="09EA0981" w:rsidR="00A926A6" w:rsidRDefault="00A926A6" w:rsidP="00A926A6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color w:val="EE0000"/>
          <w:sz w:val="32"/>
          <w:szCs w:val="32"/>
        </w:rPr>
      </w:pPr>
    </w:p>
    <w:p w14:paraId="0492764C" w14:textId="0BCF583C" w:rsidR="00A926A6" w:rsidRDefault="00A926A6" w:rsidP="00367A0B">
      <w:pPr>
        <w:tabs>
          <w:tab w:val="left" w:pos="284"/>
        </w:tabs>
        <w:jc w:val="thaiDistribute"/>
        <w:rPr>
          <w:rFonts w:ascii="EucrosiaUPC" w:hAnsi="EucrosiaUPC" w:cs="EucrosiaUPC"/>
          <w:color w:val="EE0000"/>
          <w:sz w:val="32"/>
          <w:szCs w:val="32"/>
        </w:rPr>
      </w:pPr>
    </w:p>
    <w:p w14:paraId="18B05B6A" w14:textId="77777777" w:rsidR="00EB7618" w:rsidRDefault="00EB7618" w:rsidP="00367A0B">
      <w:pPr>
        <w:tabs>
          <w:tab w:val="left" w:pos="284"/>
        </w:tabs>
        <w:jc w:val="thaiDistribute"/>
        <w:rPr>
          <w:rFonts w:ascii="EucrosiaUPC" w:hAnsi="EucrosiaUPC" w:cs="EucrosiaUPC"/>
          <w:color w:val="EE0000"/>
          <w:sz w:val="32"/>
          <w:szCs w:val="32"/>
        </w:rPr>
      </w:pPr>
    </w:p>
    <w:p w14:paraId="1EE0CAB3" w14:textId="41099CAA" w:rsidR="0077300F" w:rsidRPr="003800DE" w:rsidRDefault="003800DE" w:rsidP="0077300F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  <w:r w:rsidRPr="0087570B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910144" behindDoc="1" locked="0" layoutInCell="1" allowOverlap="1" wp14:anchorId="7B9C1C0D" wp14:editId="7B00A641">
                <wp:simplePos x="0" y="0"/>
                <wp:positionH relativeFrom="margin">
                  <wp:align>center</wp:align>
                </wp:positionH>
                <wp:positionV relativeFrom="paragraph">
                  <wp:posOffset>41275</wp:posOffset>
                </wp:positionV>
                <wp:extent cx="6798945" cy="1038225"/>
                <wp:effectExtent l="38100" t="38100" r="116205" b="123825"/>
                <wp:wrapSquare wrapText="bothSides"/>
                <wp:docPr id="435297829" name="Rectangle: Rounded Corners 4352978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8945" cy="1038225"/>
                        </a:xfrm>
                        <a:prstGeom prst="roundRect">
                          <a:avLst/>
                        </a:prstGeom>
                        <a:solidFill>
                          <a:srgbClr val="FEBB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6F3B5BE" w14:textId="36AC68A6" w:rsidR="00525256" w:rsidRDefault="0077300F" w:rsidP="00262047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</w:rPr>
                            </w:pPr>
                            <w:r w:rsidRPr="00927138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92713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 xml:space="preserve">ห้า   </w:t>
                            </w:r>
                            <w:r w:rsidRPr="0092713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 xml:space="preserve">    </w:t>
                            </w:r>
                            <w:r w:rsidR="00314D8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314D88">
                              <w:rPr>
                                <w:rFonts w:ascii="EucrosiaUPC" w:eastAsia="Times New Roman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อนุสรณ</w:t>
                            </w:r>
                            <w:r w:rsidR="00EA0E88">
                              <w:rPr>
                                <w:rFonts w:ascii="EucrosiaUPC" w:eastAsia="Times New Roman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์ </w:t>
                            </w:r>
                            <w:r w:rsidR="00EA0E88">
                              <w:rPr>
                                <w:rFonts w:ascii="EucrosiaUPC" w:eastAsia="Times New Roman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Kursk Submarine</w:t>
                            </w:r>
                            <w:r w:rsidR="00EA0E88">
                              <w:rPr>
                                <w:rFonts w:ascii="EucrosiaUPC" w:eastAsia="Times New Roman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E51843" w:rsidRPr="00E51843">
                              <w:rPr>
                                <w:rFonts w:ascii="EucrosiaUPC" w:eastAsia="Times New Roman" w:hAnsi="EucrosiaUPC" w:cs="EucrosiaUPC" w:hint="cs"/>
                                <w:bCs/>
                                <w:color w:val="00B050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E51843">
                              <w:rPr>
                                <w:rFonts w:ascii="EucrosiaUPC" w:eastAsia="Times New Roman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77300F">
                              <w:rPr>
                                <w:rFonts w:ascii="EucrosiaUPC" w:eastAsia="Times New Roman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14D8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>อนุส</w:t>
                            </w:r>
                            <w:r w:rsidR="00C37E7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>าวรีย์</w:t>
                            </w:r>
                            <w:r w:rsidR="00314D8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314D88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</w:rPr>
                              <w:t>A</w:t>
                            </w:r>
                            <w:r w:rsidR="003800DE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</w:rPr>
                              <w:t>LYOSHA</w:t>
                            </w:r>
                            <w:r w:rsidR="0026204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525256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="0026204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314D8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>โบสถ์โดมทอง</w:t>
                            </w:r>
                          </w:p>
                          <w:p w14:paraId="7440E66D" w14:textId="7D3F7836" w:rsidR="0077300F" w:rsidRPr="00C0756B" w:rsidRDefault="0077300F" w:rsidP="00525256">
                            <w:pPr>
                              <w:ind w:left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Pr="0077300F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314D8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>เรือตัดน้ำแข็งพลังงาน</w:t>
                            </w:r>
                            <w:r w:rsidR="0026204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314D8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 xml:space="preserve">นิวเคลียร์ </w:t>
                            </w:r>
                            <w:r w:rsidR="00314D88" w:rsidRPr="00C0756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(ถ่ายภาพด้านนอก)</w:t>
                            </w:r>
                            <w:r w:rsidRPr="0077300F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77300F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 xml:space="preserve">- </w:t>
                            </w:r>
                            <w:r w:rsidR="00314D8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>สนามบิน บินภายใน มูร์มันสค์-มอสโคว</w:t>
                            </w:r>
                            <w:r w:rsidR="003800D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</w:rPr>
                              <w:t>์</w:t>
                            </w:r>
                          </w:p>
                          <w:p w14:paraId="5A8741CD" w14:textId="78D4D5C9" w:rsidR="0077300F" w:rsidRPr="008220AD" w:rsidRDefault="0077300F" w:rsidP="0077300F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1F43C94" w14:textId="77777777" w:rsidR="0077300F" w:rsidRPr="00C6770D" w:rsidRDefault="0077300F" w:rsidP="0077300F">
                            <w:pPr>
                              <w:ind w:left="-142" w:firstLine="142"/>
                              <w:rPr>
                                <w:color w:val="00206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9C1C0D" id="Rectangle: Rounded Corners 435297829" o:spid="_x0000_s1031" style="position:absolute;margin-left:0;margin-top:3.25pt;width:535.35pt;height:81.75pt;z-index:-251406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crHwwIAAJoFAAAOAAAAZHJzL2Uyb0RvYy54bWysVEtv2zAMvg/YfxB0X+2kSZsEdYq0XYYB&#10;RVs0HXqWZTkWJouaJMdJf/0o2Xm022mYDzIpUuTH59X1tlZkI6yToDM6OEspEZpDIfU6oz9ell8m&#10;lDjPdMEUaJHRnXD0ev7501VrZmIIFahCWIJGtJu1JqOV92aWJI5XombuDIzQKCzB1swja9dJYVmL&#10;1muVDNP0ImnBFsYCF87h7V0npPNovywF949l6YQnKqOIzcfTxjMPZzK/YrO1ZaaSvIfB/gFFzaRG&#10;pwdTd8wz0lj5h6lacgsOSn/GoU6gLCUXMQaMZpB+iGZVMSNiLJgcZw5pcv/PLH/YrMyTxTS0xs0c&#10;kiGKbWnr8Ed8ZBuTtTskS2w94Xh5cTmdTEdjSjjKBun5ZDgch3Qmx+fGOv9NQE0CkVELjS6esSQx&#10;U2xz73ynv9cLLh0oWSylUpGx6/xWWbJhWL7l15ubNFYMXbxTU5q0iGGajrHEnGEblYp5JGtTZNTp&#10;NSVMrbE/ubfR97vXbucOPrCzCmgpUcx5vESn8evjevcsgL5jrurARVHXTbX02NJK1hmdpOHrXysd&#10;QhKxKTH0mN8GVVdV0ZJcNfaZIdpxio8oKWTI2Plk0DGIZHjZGetD8YoSC/5V+iq2SahPMBlgHcLJ&#10;FeM/u2wrU7EO6ugEU68dqwZ7MJE7wZkcWyNQfptviQxQQ2DhJodi92QDnNgrzvClRBj3mMQnZnGe&#10;MCDcEf4Rj1IB1gp6ipIK7Nvf7oM+tjlKKWlxPrGOvxpmBdbmu8YBmA5GozDQkRmNL4fI2FNJfirR&#10;TX0L2EMD3EaGRzLoe7UnSwv1K66SRfCKIqY5+u46pmduPfIowmXExWIRaRxiw/y9XhkejO8L8LJ9&#10;Zdb0be9xYh5gP8ts9qHxO93wUsOi8VDKOBXHvGI5AoMLIBamX1Zhw5zyUeu4Uue/AQAA//8DAFBL&#10;AwQUAAYACAAAACEAIcZVLtwAAAAHAQAADwAAAGRycy9kb3ducmV2LnhtbEyPwWrDMBBE74X8g9hA&#10;L6WR0lC7dS2HUAg9ljoFXzfWxja1VsZSEvvvq5za2w4zzLzNt5PtxYVG3znWsF4pEMS1Mx03Gr4P&#10;+8cXED4gG+wdk4aZPGyLxV2OmXFX/qJLGRoRS9hnqKENYcik9HVLFv3KDcTRO7nRYohybKQZ8RrL&#10;bS+flEqkxY7jQosDvbdU/5Rnq+H0IOfp1dbljGlSfVZ287HfVFrfL6fdG4hAU/gLww0/okMRmY7u&#10;zMaLXkN8JGhInkHcTJWqFMQxXqlSIItc/ucvfgEAAP//AwBQSwECLQAUAAYACAAAACEAtoM4kv4A&#10;AADhAQAAEwAAAAAAAAAAAAAAAAAAAAAAW0NvbnRlbnRfVHlwZXNdLnhtbFBLAQItABQABgAIAAAA&#10;IQA4/SH/1gAAAJQBAAALAAAAAAAAAAAAAAAAAC8BAABfcmVscy8ucmVsc1BLAQItABQABgAIAAAA&#10;IQC4RcrHwwIAAJoFAAAOAAAAAAAAAAAAAAAAAC4CAABkcnMvZTJvRG9jLnhtbFBLAQItABQABgAI&#10;AAAAIQAhxlUu3AAAAAcBAAAPAAAAAAAAAAAAAAAAAB0FAABkcnMvZG93bnJldi54bWxQSwUGAAAA&#10;AAQABADzAAAAJgYAAAAA&#10;" fillcolor="#febb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06F3B5BE" w14:textId="36AC68A6" w:rsidR="00525256" w:rsidRDefault="0077300F" w:rsidP="00262047">
                      <w:pPr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</w:rPr>
                      </w:pPr>
                      <w:r w:rsidRPr="00927138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วัน</w:t>
                      </w:r>
                      <w:r w:rsidRPr="0092713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ที่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 xml:space="preserve">ห้า   </w:t>
                      </w:r>
                      <w:r w:rsidRPr="0092713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 xml:space="preserve">    </w:t>
                      </w:r>
                      <w:r w:rsidR="00314D8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314D88">
                        <w:rPr>
                          <w:rFonts w:ascii="EucrosiaUPC" w:eastAsia="Times New Roman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อนุสรณ</w:t>
                      </w:r>
                      <w:r w:rsidR="00EA0E88">
                        <w:rPr>
                          <w:rFonts w:ascii="EucrosiaUPC" w:eastAsia="Times New Roman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์ </w:t>
                      </w:r>
                      <w:r w:rsidR="00EA0E88">
                        <w:rPr>
                          <w:rFonts w:ascii="EucrosiaUPC" w:eastAsia="Times New Roman" w:hAnsi="EucrosiaUPC" w:cs="EucrosiaUPC"/>
                          <w:bCs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Kursk Submarine</w:t>
                      </w:r>
                      <w:r w:rsidR="00EA0E88">
                        <w:rPr>
                          <w:rFonts w:ascii="EucrosiaUPC" w:eastAsia="Times New Roman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E51843" w:rsidRPr="00E51843">
                        <w:rPr>
                          <w:rFonts w:ascii="EucrosiaUPC" w:eastAsia="Times New Roman" w:hAnsi="EucrosiaUPC" w:cs="EucrosiaUPC" w:hint="cs"/>
                          <w:bCs/>
                          <w:color w:val="00B050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E51843">
                        <w:rPr>
                          <w:rFonts w:ascii="EucrosiaUPC" w:eastAsia="Times New Roman" w:hAnsi="EucrosiaUPC" w:cs="EucrosiaUPC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77300F">
                        <w:rPr>
                          <w:rFonts w:ascii="EucrosiaUPC" w:eastAsia="Times New Roman" w:hAnsi="EucrosiaUPC" w:cs="EucrosiaUPC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14D8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>อนุส</w:t>
                      </w:r>
                      <w:r w:rsidR="00C37E7E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>าวรีย์</w:t>
                      </w:r>
                      <w:r w:rsidR="00314D8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314D88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</w:rPr>
                        <w:t>A</w:t>
                      </w:r>
                      <w:r w:rsidR="003800DE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</w:rPr>
                        <w:t>LYOSHA</w:t>
                      </w:r>
                      <w:r w:rsidR="00262047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525256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>–</w:t>
                      </w:r>
                      <w:r w:rsidR="00262047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314D8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>โบสถ์โดมทอง</w:t>
                      </w:r>
                    </w:p>
                    <w:p w14:paraId="7440E66D" w14:textId="7D3F7836" w:rsidR="0077300F" w:rsidRPr="00C0756B" w:rsidRDefault="0077300F" w:rsidP="00525256">
                      <w:pPr>
                        <w:ind w:left="1440"/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</w:rPr>
                      </w:pPr>
                      <w:r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>–</w:t>
                      </w:r>
                      <w:r w:rsidRPr="0077300F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</w:rPr>
                        <w:t xml:space="preserve"> </w:t>
                      </w:r>
                      <w:r w:rsidR="00314D8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>เรือตัดน้ำแข็งพลังงาน</w:t>
                      </w:r>
                      <w:r w:rsidR="00262047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314D8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 xml:space="preserve">นิวเคลียร์ </w:t>
                      </w:r>
                      <w:r w:rsidR="00314D88" w:rsidRPr="00C0756B">
                        <w:rPr>
                          <w:rFonts w:ascii="EucrosiaUPC" w:hAnsi="EucrosiaUPC" w:cs="EucrosiaUPC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(ถ่ายภาพด้านนอก)</w:t>
                      </w:r>
                      <w:r w:rsidRPr="0077300F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77300F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 xml:space="preserve">- </w:t>
                      </w:r>
                      <w:r w:rsidR="00314D8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>สนามบิน บินภายใน มูร์มันสค์-มอสโคว</w:t>
                      </w:r>
                      <w:r w:rsidR="003800DE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</w:rPr>
                        <w:t>์</w:t>
                      </w:r>
                    </w:p>
                    <w:p w14:paraId="5A8741CD" w14:textId="78D4D5C9" w:rsidR="0077300F" w:rsidRPr="008220AD" w:rsidRDefault="0077300F" w:rsidP="0077300F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1F43C94" w14:textId="77777777" w:rsidR="0077300F" w:rsidRPr="00C6770D" w:rsidRDefault="0077300F" w:rsidP="0077300F">
                      <w:pPr>
                        <w:ind w:left="-142" w:firstLine="142"/>
                        <w:rPr>
                          <w:color w:val="002060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End w:id="1"/>
      <w:bookmarkEnd w:id="2"/>
      <w:r w:rsidR="0077300F"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เช้า</w:t>
      </w:r>
      <w:r w:rsidR="0077300F"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  <w:tab/>
      </w:r>
      <w:r w:rsidR="0077300F"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  <w:tab/>
      </w:r>
      <w:r w:rsidR="0077300F"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รับประทาน</w:t>
      </w:r>
      <w:r w:rsidR="0077300F" w:rsidRPr="0077300F">
        <w:rPr>
          <w:rFonts w:ascii="EucrosiaUPC" w:eastAsia="Arial Unicode MS" w:hAnsi="EucrosiaUPC" w:cs="EucrosiaUPC"/>
          <w:b/>
          <w:bCs/>
          <w:color w:val="833C0B"/>
          <w:sz w:val="34"/>
          <w:szCs w:val="34"/>
          <w:cs/>
        </w:rPr>
        <w:t>อาหารเช้า ณ ห้องอาหารของโรงแรม</w:t>
      </w:r>
    </w:p>
    <w:p w14:paraId="1411C240" w14:textId="28CBED04" w:rsidR="00220F9B" w:rsidRDefault="00A926A6" w:rsidP="0077300F">
      <w:pPr>
        <w:ind w:left="1440"/>
        <w:jc w:val="thaiDistribute"/>
        <w:rPr>
          <w:rFonts w:ascii="EucrosiaUPC" w:hAnsi="EucrosiaUPC" w:cs="EucrosiaUPC"/>
          <w:color w:val="ED7D31" w:themeColor="accent2"/>
          <w:sz w:val="34"/>
          <w:szCs w:val="34"/>
        </w:rPr>
      </w:pPr>
      <w:r>
        <w:rPr>
          <w:rFonts w:ascii="EucrosiaUPC" w:hAnsi="EucrosiaUPC" w:cs="EucrosiaUPC"/>
          <w:noProof/>
          <w:sz w:val="34"/>
          <w:szCs w:val="34"/>
        </w:rPr>
        <w:drawing>
          <wp:anchor distT="0" distB="0" distL="114300" distR="114300" simplePos="0" relativeHeight="251940864" behindDoc="1" locked="0" layoutInCell="1" allowOverlap="1" wp14:anchorId="2E4F6827" wp14:editId="3E3F1A9A">
            <wp:simplePos x="0" y="0"/>
            <wp:positionH relativeFrom="margin">
              <wp:posOffset>4026702</wp:posOffset>
            </wp:positionH>
            <wp:positionV relativeFrom="paragraph">
              <wp:posOffset>8506</wp:posOffset>
            </wp:positionV>
            <wp:extent cx="2816225" cy="2303145"/>
            <wp:effectExtent l="0" t="0" r="3175" b="1905"/>
            <wp:wrapTight wrapText="bothSides">
              <wp:wrapPolygon edited="0">
                <wp:start x="0" y="0"/>
                <wp:lineTo x="0" y="21439"/>
                <wp:lineTo x="21478" y="21439"/>
                <wp:lineTo x="21478" y="0"/>
                <wp:lineTo x="0" y="0"/>
              </wp:wrapPolygon>
            </wp:wrapTight>
            <wp:docPr id="71528878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225" cy="230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0E88">
        <w:rPr>
          <w:rFonts w:ascii="EucrosiaUPC" w:hAnsi="EucrosiaUPC" w:cs="EucrosiaUPC" w:hint="cs"/>
          <w:sz w:val="34"/>
          <w:szCs w:val="34"/>
          <w:cs/>
        </w:rPr>
        <w:t xml:space="preserve">นำทุกท่านชม </w:t>
      </w:r>
      <w:r w:rsidR="00EA0E88" w:rsidRPr="00274A29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อนุสรณ์</w:t>
      </w:r>
      <w:r w:rsidR="00EA0E88" w:rsidRPr="00274A29">
        <w:rPr>
          <w:rFonts w:ascii="EucrosiaUPC" w:hAnsi="EucrosiaUPC" w:cs="EucrosiaUPC"/>
          <w:b/>
          <w:bCs/>
          <w:color w:val="ED7D31" w:themeColor="accent2"/>
          <w:sz w:val="34"/>
          <w:szCs w:val="34"/>
          <w:shd w:val="clear" w:color="auto" w:fill="FFF2CC" w:themeFill="accent4" w:themeFillTint="33"/>
        </w:rPr>
        <w:t xml:space="preserve"> Kursk Submarine</w:t>
      </w:r>
      <w:r w:rsidR="00EA0E88">
        <w:rPr>
          <w:rFonts w:ascii="EucrosiaUPC" w:hAnsi="EucrosiaUPC" w:cs="EucrosiaUPC"/>
          <w:sz w:val="34"/>
          <w:szCs w:val="34"/>
        </w:rPr>
        <w:t xml:space="preserve"> </w:t>
      </w:r>
      <w:r w:rsidR="00EA0E88">
        <w:rPr>
          <w:rFonts w:ascii="EucrosiaUPC" w:hAnsi="EucrosiaUPC" w:cs="EucrosiaUPC" w:hint="cs"/>
          <w:sz w:val="34"/>
          <w:szCs w:val="34"/>
          <w:cs/>
        </w:rPr>
        <w:t>อนุสรณ์ที่ทำไว้ให้ระลึกถึงเหตุการณ์เรือดำน้ำพลังงานนิวเคลียร์ 141-</w:t>
      </w:r>
      <w:r w:rsidR="00EA0E88">
        <w:rPr>
          <w:rFonts w:ascii="EucrosiaUPC" w:hAnsi="EucrosiaUPC" w:cs="EucrosiaUPC"/>
          <w:sz w:val="34"/>
          <w:szCs w:val="34"/>
        </w:rPr>
        <w:t xml:space="preserve">Kursk </w:t>
      </w:r>
      <w:r w:rsidR="00EA0E88">
        <w:rPr>
          <w:rFonts w:ascii="EucrosiaUPC" w:hAnsi="EucrosiaUPC" w:cs="EucrosiaUPC" w:hint="cs"/>
          <w:sz w:val="34"/>
          <w:szCs w:val="34"/>
          <w:cs/>
        </w:rPr>
        <w:t xml:space="preserve">เกิดอุบัติเหตุจมลงในปี ค.ศ. 2000 เป็นเหตุให้ลูกเรือกว่าร้อยคนจบชีวิตทั้งหมด </w:t>
      </w:r>
      <w:r w:rsidR="00262047">
        <w:rPr>
          <w:rFonts w:ascii="EucrosiaUPC" w:hAnsi="EucrosiaUPC" w:cs="EucrosiaUPC" w:hint="cs"/>
          <w:sz w:val="34"/>
          <w:szCs w:val="34"/>
          <w:cs/>
        </w:rPr>
        <w:t xml:space="preserve">มีการนำชิ้นส่วนของเรือจริงมาไว้วางเป็นอนุสรณ์ ใกล้ๆกันมีประภาคารและสมอเรือของจริงวางไว้อยู่ด้วย จากนั้นไม่ไกลเดินขึ้นไปอีกนิด นำท่านชม </w:t>
      </w:r>
      <w:r w:rsidR="00262047" w:rsidRPr="00274A29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โบสถ์โดมทอง</w:t>
      </w:r>
      <w:r w:rsidR="00262047"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="00262047" w:rsidRPr="00274A29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Church of the Saviour on the Waters</w:t>
      </w:r>
      <w:r w:rsidR="00262047" w:rsidRPr="00274A29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</w:p>
    <w:p w14:paraId="45F10CFC" w14:textId="55AF31AE" w:rsidR="00A926A6" w:rsidRDefault="00A926A6" w:rsidP="0077300F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5C368CD0" w14:textId="7B68625D" w:rsidR="00262047" w:rsidRDefault="00262047" w:rsidP="00A926A6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 w:hint="cs"/>
          <w:sz w:val="34"/>
          <w:szCs w:val="34"/>
          <w:cs/>
        </w:rPr>
        <w:lastRenderedPageBreak/>
        <w:t xml:space="preserve">จากนั้นนำทุกท่านชม </w:t>
      </w:r>
      <w:r w:rsidRPr="00274A29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 xml:space="preserve">อนุสาวรีย์ </w:t>
      </w:r>
      <w:r w:rsidRPr="00274A29">
        <w:rPr>
          <w:rFonts w:ascii="EucrosiaUPC" w:hAnsi="EucrosiaUPC" w:cs="EucrosiaUPC"/>
          <w:b/>
          <w:bCs/>
          <w:color w:val="ED7D31" w:themeColor="accent2"/>
          <w:sz w:val="34"/>
          <w:szCs w:val="34"/>
          <w:shd w:val="clear" w:color="auto" w:fill="FFF2CC" w:themeFill="accent4" w:themeFillTint="33"/>
        </w:rPr>
        <w:t>ALYOSHA</w:t>
      </w:r>
      <w:r>
        <w:rPr>
          <w:rFonts w:ascii="EucrosiaUPC" w:hAnsi="EucrosiaUPC" w:cs="EucrosiaUPC"/>
          <w:sz w:val="34"/>
          <w:szCs w:val="34"/>
        </w:rPr>
        <w:t xml:space="preserve"> </w:t>
      </w:r>
      <w:r>
        <w:rPr>
          <w:rFonts w:ascii="EucrosiaUPC" w:hAnsi="EucrosiaUPC" w:cs="EucrosiaUPC" w:hint="cs"/>
          <w:sz w:val="34"/>
          <w:szCs w:val="34"/>
          <w:cs/>
        </w:rPr>
        <w:t xml:space="preserve">สร้างขึ้นเพื่ออุทิศให้ทหารกองทัพโซเวียดที่สามารถตรึงกองกำลังกองทัพนาซีในสงครามโลกครั้งที่ 2 ไว้ได้ ตัวอนุสาวรีย์สูง 35.5 เมตร หนัก 5,000ตัน นับเป็นอนุสาวรีย์ที่สูงที่สุดในรัสเซีย สร้างอยู่บนเนินเขาริมอ่าวโคล่า ด้านล่างมองเห็นท่าเรือขนาดใหญ่ </w:t>
      </w:r>
    </w:p>
    <w:p w14:paraId="4465A430" w14:textId="6AF2CDA5" w:rsidR="00220F9B" w:rsidRDefault="00262047" w:rsidP="00525256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 w:hint="cs"/>
          <w:sz w:val="34"/>
          <w:szCs w:val="34"/>
          <w:cs/>
        </w:rPr>
        <w:t xml:space="preserve">หลังจากนั้น นำทุกท่านชม </w:t>
      </w:r>
      <w:r w:rsidRPr="00274A29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เรือตัดน้ำแข็งพลังงานนิวเคลียร์</w:t>
      </w:r>
      <w:r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="00525256" w:rsidRPr="00C0756B">
        <w:rPr>
          <w:rFonts w:ascii="EucrosiaUPC" w:hAnsi="EucrosiaUPC" w:cs="EucrosiaUPC" w:hint="cs"/>
          <w:b/>
          <w:bCs/>
          <w:color w:val="00B050"/>
          <w:sz w:val="34"/>
          <w:szCs w:val="34"/>
          <w:cs/>
        </w:rPr>
        <w:t>(ถ่ายภาพด้านนอก)</w:t>
      </w:r>
      <w:r w:rsidR="00525256" w:rsidRPr="0077300F">
        <w:rPr>
          <w:rFonts w:ascii="EucrosiaUPC" w:hAnsi="EucrosiaUPC" w:cs="EucrosiaUPC"/>
          <w:b/>
          <w:bCs/>
          <w:color w:val="660033"/>
          <w:sz w:val="34"/>
          <w:szCs w:val="34"/>
          <w:cs/>
        </w:rPr>
        <w:t xml:space="preserve"> </w:t>
      </w:r>
      <w:r w:rsidR="00525256">
        <w:rPr>
          <w:rFonts w:ascii="EucrosiaUPC" w:hAnsi="EucrosiaUPC" w:cs="EucrosiaUPC" w:hint="cs"/>
          <w:sz w:val="34"/>
          <w:szCs w:val="34"/>
          <w:cs/>
        </w:rPr>
        <w:t xml:space="preserve">เรือลำนี้นับเป็นลำแรกของโลกที่นำเอาพลังงานนิวเคลียร์มาผลิตเป็นพลังงานขับเคลื่อน สร้างเสร็จและใช้งานในปี ค.ศ. 1959 โดยโจเชฟ สตาลิน ตั้งชื่อเรือว่า “เลนิน” เพื่อเป็นเกียรติแก่ วลาดิเมียร์ เลนิน โดยเรือได้ประจำการใช้งานอยู่กว่า 30 ปี ก่อนปลดระวางและจอดอยู่ที่ท่าเรือโคลาในเมืองมูร์มันสค์นี้ </w:t>
      </w:r>
    </w:p>
    <w:p w14:paraId="6FBA9DED" w14:textId="2AA18E10" w:rsidR="00364F6C" w:rsidRPr="0077300F" w:rsidRDefault="00364F6C" w:rsidP="00364F6C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กลางวัน</w:t>
      </w: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ab/>
        <w:t>รับประทานอาหารกลางวัน ณ ภัตตาคาร</w:t>
      </w:r>
      <w:r w:rsidRPr="0077300F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4"/>
          <w:szCs w:val="34"/>
          <w:cs/>
        </w:rPr>
        <w:t xml:space="preserve"> </w:t>
      </w:r>
    </w:p>
    <w:p w14:paraId="634D3C88" w14:textId="5DE4F40A" w:rsidR="00364F6C" w:rsidRDefault="00364F6C" w:rsidP="00364F6C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 w:hint="cs"/>
          <w:sz w:val="34"/>
          <w:szCs w:val="34"/>
          <w:cs/>
        </w:rPr>
        <w:t>ได้เวลาอันสมควร นำทุกท่านเดินทางสู่สนามบิน เพื่อบินภายในสู่เมือง</w:t>
      </w:r>
      <w:r w:rsidR="00367A0B">
        <w:rPr>
          <w:rFonts w:ascii="EucrosiaUPC" w:hAnsi="EucrosiaUPC" w:cs="EucrosiaUPC" w:hint="cs"/>
          <w:sz w:val="34"/>
          <w:szCs w:val="34"/>
          <w:cs/>
        </w:rPr>
        <w:t>มอสโคว์</w:t>
      </w:r>
      <w:r>
        <w:rPr>
          <w:rFonts w:ascii="EucrosiaUPC" w:hAnsi="EucrosiaUPC" w:cs="EucrosiaUPC" w:hint="cs"/>
          <w:sz w:val="34"/>
          <w:szCs w:val="34"/>
          <w:cs/>
        </w:rPr>
        <w:t xml:space="preserve"> โดยสายการบิน..... เที่ยวบินที่..... (ใช้เวลาเดินทางประมาณ 2.30 ชม.) </w:t>
      </w:r>
      <w:r w:rsidR="00AA73A3" w:rsidRPr="00AA73A3">
        <w:rPr>
          <w:rFonts w:ascii="EucrosiaUPC" w:hAnsi="EucrosiaUPC" w:cs="EucrosiaUPC" w:hint="cs"/>
          <w:color w:val="EE0000"/>
          <w:sz w:val="34"/>
          <w:szCs w:val="34"/>
          <w:cs/>
        </w:rPr>
        <w:t>(น้ำหนักกระเป๋า 23 กก./ท่าน/ชิ้น)</w:t>
      </w:r>
    </w:p>
    <w:p w14:paraId="25181F60" w14:textId="77777777" w:rsidR="00364F6C" w:rsidRPr="00BE7BD7" w:rsidRDefault="00364F6C" w:rsidP="00364F6C">
      <w:pPr>
        <w:ind w:left="1440"/>
        <w:jc w:val="thaiDistribute"/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</w:pPr>
      <w:r w:rsidRPr="00BE7BD7">
        <w:rPr>
          <w:rFonts w:ascii="EucrosiaUPC" w:hAnsi="EucrosiaUPC" w:cs="EucrosiaUPC" w:hint="cs"/>
          <w:color w:val="EE0000"/>
          <w:sz w:val="34"/>
          <w:szCs w:val="34"/>
          <w:highlight w:val="yellow"/>
          <w:cs/>
        </w:rPr>
        <w:t>เที่ยวบินภายในประเทศ</w:t>
      </w:r>
      <w:r w:rsidRPr="00BE7BD7">
        <w:rPr>
          <w:rFonts w:ascii="EucrosiaUPC" w:hAnsi="EucrosiaUPC" w:cs="EucrosiaUPC" w:hint="cs"/>
          <w:color w:val="EE0000"/>
          <w:sz w:val="34"/>
          <w:szCs w:val="34"/>
          <w:cs/>
        </w:rPr>
        <w:t xml:space="preserve"> อาจมีการเปลี่ยนแปลงตามความเหมาะสม โดยบริษัทฯ ขอสงวนสิทธิ์ในการปรับเปลี่ยนโดยไม่ต้องแจ้งให้ทราบล่วงหน้า โดยจะยึดตามตารางการบิน เงื่อนไขของสายการบินและความเหมาะสมของรายการท่องเที่ยวเป็นหลัก</w:t>
      </w:r>
    </w:p>
    <w:p w14:paraId="060C104C" w14:textId="0EBBDDE7" w:rsidR="00364F6C" w:rsidRPr="00A8070F" w:rsidRDefault="00364F6C" w:rsidP="00364F6C">
      <w:pPr>
        <w:jc w:val="thaiDistribute"/>
        <w:rPr>
          <w:rFonts w:ascii="EucrosiaUPC" w:hAnsi="EucrosiaUPC" w:cs="EucrosiaUPC"/>
          <w:b/>
          <w:bCs/>
          <w:color w:val="833C0B"/>
          <w:sz w:val="32"/>
          <w:szCs w:val="32"/>
          <w:cs/>
        </w:rPr>
      </w:pPr>
      <w:r w:rsidRPr="00074457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 xml:space="preserve">ค่ำ     </w:t>
      </w:r>
      <w:r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          </w:t>
      </w:r>
      <w:r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รค่ำ</w:t>
      </w:r>
      <w:r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 xml:space="preserve"> ณ ภัตตาคาร</w:t>
      </w:r>
      <w:r>
        <w:rPr>
          <w:rFonts w:ascii="EucrosiaUPC" w:hAnsi="EucrosiaUPC" w:cs="EucrosiaUPC"/>
          <w:color w:val="833C0B"/>
          <w:sz w:val="32"/>
          <w:szCs w:val="32"/>
        </w:rPr>
        <w:t xml:space="preserve"> </w:t>
      </w:r>
    </w:p>
    <w:p w14:paraId="17D9E956" w14:textId="77777777" w:rsidR="00364F6C" w:rsidRPr="00A8070F" w:rsidRDefault="00364F6C" w:rsidP="00364F6C">
      <w:pPr>
        <w:ind w:left="720" w:firstLine="720"/>
        <w:jc w:val="thaiDistribute"/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</w:rPr>
      </w:pPr>
      <w:r w:rsidRPr="00A8070F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ได้เวลาอันสมควร นำท่านเดินทางกลับที่พัก</w:t>
      </w:r>
    </w:p>
    <w:p w14:paraId="3330A3DE" w14:textId="520AC619" w:rsidR="00364F6C" w:rsidRPr="001D12EE" w:rsidRDefault="00367A0B" w:rsidP="00364F6C">
      <w:pPr>
        <w:pStyle w:val="ListParagraph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F01EB2">
        <w:rPr>
          <w:rFonts w:ascii="EucrosiaUPC" w:hAnsi="EucrosiaUPC" w:cs="EucrosiaUPC"/>
          <w:b/>
          <w:bCs/>
          <w:color w:val="0000FF"/>
          <w:sz w:val="32"/>
          <w:szCs w:val="32"/>
        </w:rPr>
        <w:t>EDGE BY SELIGERSKAYA HOTEL</w:t>
      </w:r>
      <w:r w:rsidRPr="00F01EB2">
        <w:rPr>
          <w:rFonts w:ascii="EucrosiaUPC" w:hAnsi="EucrosiaUPC" w:cs="EucrosiaUPC"/>
          <w:b/>
          <w:bCs/>
          <w:color w:val="4472C4" w:themeColor="accent1"/>
          <w:sz w:val="32"/>
          <w:szCs w:val="32"/>
        </w:rPr>
        <w:t xml:space="preserve"> </w:t>
      </w:r>
      <w:r w:rsidR="00364F6C" w:rsidRPr="00DC12D9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6C0B551C" w14:textId="77777777" w:rsidR="00364F6C" w:rsidRDefault="00364F6C" w:rsidP="00364F6C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color w:val="EE0000"/>
          <w:sz w:val="32"/>
          <w:szCs w:val="32"/>
        </w:rPr>
      </w:pPr>
      <w:r w:rsidRPr="00C41C8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>กรณีเข้าพักห้องละ 3 ท่าน</w:t>
      </w:r>
      <w:r w:rsidRPr="00C41C8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</w:t>
      </w:r>
      <w:r w:rsidRPr="00C41C83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ทางโรงแรมจะจัดเป็น เตียงใหญ่ และทำการเสริมเตียงเป็น </w:t>
      </w:r>
      <w:r w:rsidRPr="00C41C83">
        <w:rPr>
          <w:rFonts w:ascii="EucrosiaUPC" w:hAnsi="EucrosiaUPC" w:cs="EucrosiaUPC"/>
          <w:color w:val="EE0000"/>
          <w:sz w:val="32"/>
          <w:szCs w:val="32"/>
        </w:rPr>
        <w:t xml:space="preserve">SOFA BED </w:t>
      </w:r>
      <w:r w:rsidRPr="00C41C83">
        <w:rPr>
          <w:rFonts w:ascii="EucrosiaUPC" w:hAnsi="EucrosiaUPC" w:cs="EucrosiaUPC"/>
          <w:color w:val="EE0000"/>
          <w:sz w:val="32"/>
          <w:szCs w:val="32"/>
          <w:cs/>
        </w:rPr>
        <w:t>ทางโรงแรมจะดำเนินการเสริมเตียงให้ตามนโยบายของแต่ละโรงแรม ทั้งนี้ รูปแบบและประเภทของเตียงเสริมอาจแตกต่างกันไปตามมาตรฐานของโรงแรม หากท่านไม่ประสงค์พักแบบเสริมเตียง สามารถแจ้งเพิ่มห้องพักเดี่ยวได้ โดยมีค่าใช้จ่ายเพิ่มเติมตามเงื่อนไขที่กำหนดค่ะ</w:t>
      </w:r>
    </w:p>
    <w:p w14:paraId="132A4A5E" w14:textId="79C14598" w:rsidR="00220F9B" w:rsidRDefault="00220F9B" w:rsidP="00364F6C">
      <w:pPr>
        <w:jc w:val="thaiDistribute"/>
        <w:rPr>
          <w:rFonts w:ascii="EucrosiaUPC" w:hAnsi="EucrosiaUPC" w:cs="EucrosiaUPC"/>
          <w:sz w:val="34"/>
          <w:szCs w:val="34"/>
          <w:cs/>
        </w:rPr>
      </w:pPr>
    </w:p>
    <w:p w14:paraId="5ECC8215" w14:textId="77777777" w:rsidR="00367A0B" w:rsidRDefault="00364F6C" w:rsidP="00367A0B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4"/>
          <w:szCs w:val="34"/>
        </w:rPr>
      </w:pPr>
      <w:r w:rsidRPr="0087570B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916288" behindDoc="1" locked="0" layoutInCell="1" allowOverlap="1" wp14:anchorId="76A2C897" wp14:editId="62F6FE7A">
                <wp:simplePos x="0" y="0"/>
                <wp:positionH relativeFrom="page">
                  <wp:posOffset>464820</wp:posOffset>
                </wp:positionH>
                <wp:positionV relativeFrom="paragraph">
                  <wp:posOffset>38100</wp:posOffset>
                </wp:positionV>
                <wp:extent cx="6798945" cy="695325"/>
                <wp:effectExtent l="38100" t="38100" r="116205" b="123825"/>
                <wp:wrapSquare wrapText="bothSides"/>
                <wp:docPr id="1582139872" name="Rectangle: Rounded Corners 15821398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8945" cy="695325"/>
                        </a:xfrm>
                        <a:prstGeom prst="roundRect">
                          <a:avLst/>
                        </a:prstGeom>
                        <a:solidFill>
                          <a:srgbClr val="FEBB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7E50F07" w14:textId="566637C7" w:rsidR="00C86857" w:rsidRDefault="00302269" w:rsidP="00302269">
                            <w:pPr>
                              <w:rPr>
                                <w:rFonts w:ascii="EucrosiaUPC" w:eastAsia="Times New Roman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7138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92713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 xml:space="preserve">หก   </w:t>
                            </w:r>
                            <w:r w:rsidRPr="0092713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 xml:space="preserve">     </w:t>
                            </w:r>
                            <w:r w:rsidR="00494E61">
                              <w:rPr>
                                <w:rFonts w:ascii="EucrosiaUPC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กรุง</w:t>
                            </w:r>
                            <w:r w:rsidRPr="00302269">
                              <w:rPr>
                                <w:rFonts w:ascii="EucrosiaUPC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มอสโคว์ - ซากอร์ส </w:t>
                            </w:r>
                            <w:r w:rsidR="00C86857">
                              <w:rPr>
                                <w:rFonts w:ascii="EucrosiaUPC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302269">
                              <w:rPr>
                                <w:rFonts w:ascii="EucrosiaUPC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อารา</w:t>
                            </w:r>
                            <w:r w:rsidR="00C86857">
                              <w:rPr>
                                <w:rFonts w:ascii="EucrosiaUPC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มทรินิตี้ </w:t>
                            </w:r>
                            <w:r w:rsidRPr="00302269">
                              <w:rPr>
                                <w:rFonts w:ascii="EucrosiaUPC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– </w:t>
                            </w:r>
                            <w:r w:rsidRPr="00302269">
                              <w:rPr>
                                <w:rFonts w:ascii="EucrosiaUPC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ตลาด</w:t>
                            </w:r>
                            <w:r w:rsidR="00C86857" w:rsidRPr="00C86857">
                              <w:rPr>
                                <w:rFonts w:ascii="EucrosiaUPC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อิสไมโลโว่</w:t>
                            </w:r>
                            <w:r w:rsidRPr="00C86857">
                              <w:rPr>
                                <w:rFonts w:ascii="EucrosiaUPC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02269">
                              <w:rPr>
                                <w:rFonts w:ascii="EucrosiaUPC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C86857">
                              <w:rPr>
                                <w:rFonts w:ascii="EucrosiaUPC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C86857">
                              <w:rPr>
                                <w:rFonts w:ascii="EucrosiaUPC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</w:t>
                            </w:r>
                            <w:r w:rsidRPr="00302269">
                              <w:rPr>
                                <w:rFonts w:ascii="EucrosiaUPC" w:eastAsia="Times New Roman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นานาชาติ</w:t>
                            </w:r>
                          </w:p>
                          <w:p w14:paraId="1A4967CD" w14:textId="4192D703" w:rsidR="00302269" w:rsidRPr="00C86857" w:rsidRDefault="00C86857" w:rsidP="00302269">
                            <w:pPr>
                              <w:rPr>
                                <w:rFonts w:ascii="EucrosiaUPC" w:eastAsia="Times New Roman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ucrosiaUPC" w:eastAsia="Times New Roman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</w:t>
                            </w:r>
                            <w:r w:rsidR="00302269" w:rsidRPr="00302269">
                              <w:rPr>
                                <w:rFonts w:ascii="EucrosiaUPC" w:eastAsia="Times New Roman" w:hAnsi="EucrosiaUPC" w:cs="EucrosiaUPC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เชเรเมเตียโว</w:t>
                            </w:r>
                            <w:r w:rsidR="00302269" w:rsidRPr="00302269">
                              <w:rPr>
                                <w:rFonts w:ascii="EucrosiaUPC" w:eastAsia="Times New Roman" w:hAnsi="EucrosiaUPC" w:cs="EucrosiaUPC"/>
                                <w:b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44D2734C" w14:textId="0D1FE065" w:rsidR="00302269" w:rsidRPr="00302269" w:rsidRDefault="00302269" w:rsidP="00302269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89DF829" w14:textId="77777777" w:rsidR="00302269" w:rsidRPr="00C6770D" w:rsidRDefault="00302269" w:rsidP="00302269">
                            <w:pPr>
                              <w:ind w:left="-142" w:firstLine="142"/>
                              <w:rPr>
                                <w:color w:val="00206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A2C897" id="Rectangle: Rounded Corners 1582139872" o:spid="_x0000_s1032" style="position:absolute;left:0;text-align:left;margin-left:36.6pt;margin-top:3pt;width:535.35pt;height:54.75pt;z-index:-25140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RRSxAIAAJkFAAAOAAAAZHJzL2Uyb0RvYy54bWysVE1v2zAMvQ/YfxB0X+2kSZoEdYqsXYYB&#10;RVs0HXqWZTkWJouaJMfJfv0o2flot9OwHBxSpMhH8lHXN7taka2wToLO6OAipURoDoXUm4x+f1l9&#10;mlLiPNMFU6BFRvfC0ZvFxw/XrZmLIVSgCmEJBtFu3pqMVt6beZI4XomauQswQqOxBFszj6rdJIVl&#10;LUavVTJM00nSgi2MBS6cw9O7zkgXMX5ZCu4fy9IJT1RGEZuPXxu/efgmi2s231hmKsl7GOwfUNRM&#10;akx6DHXHPCONlX+EqiW34KD0FxzqBMpSchFrwGoG6btq1hUzItaCzXHm2Cb3/8Lyh+3aPFlsQ2vc&#10;3KEYqtiVtg7/iI/sYrP2x2aJnSccDydXs+lsNKaEo20yG18Ox6Gbyem2sc5/FVCTIGTUQqOLZ5xI&#10;bBTb3jvf+R/8QkYHShYrqVRU7Ca/VZZsGU5v9eXz5zQODFO8cVOatMi9WTrGCXOGLCoV8yjWpsio&#10;0xtKmNogPbm3Mfeb227vjjmQWAW0lCjmPB5i0vjr63pzLYC+Y67qwEVTR6ZaemS0knVGp2n49beV&#10;DiWJyEksPba3Qdd1VbQkV419Zoh2nOIlSgoZOnY5HXQKIhledcH6UryixIJ/lb6KLAnjCSEDrGM5&#10;uWL8R9dtZSrWQR2dYeq949TgACZqZziTEzOC5Hf5jkiEOgmFhZMciv2TDXAiVZzhK4kw7rGJT8zi&#10;OmFB+ET4R/yUCnBW0EuUVGB//e08+CPL0UpJi+uJc/zZMCtwNt808n82GI3CPkdlNL4aomLPLfm5&#10;RTf1LSCHBvgYGR7F4O/VQSwt1K/4kixDVjQxzTF3x5heufWoownfIi6WyyjjDhvm7/Xa8BD8MICX&#10;3Suzpqe9x4V5gMMqs/k74ne+4aaGZeOhlHErTn3FcQQF9z8Opn+rwgNzrkev04u6+A0AAP//AwBQ&#10;SwMEFAAGAAgAAAAhANd0KDzeAAAACQEAAA8AAABkcnMvZG93bnJldi54bWxMj0FLw0AQhe+C/2EZ&#10;wYu0mzY2bWM2RYTiUYxCrtPsNAlmZ0N22yb/3s1Jb/N4jzffyw6j6cSVBtdaVrBaRiCIK6tbrhV8&#10;fx0XOxDOI2vsLJOCiRwc8vu7DFNtb/xJ18LXIpSwS1FB432fSumqhgy6pe2Jg3e2g0Ef5FBLPeAt&#10;lJtOrqMokQZbDh8a7OmtoeqnuBgF5yc5jXtTFRNuk/KjNPH7MS6VenwYX19AeBr9Xxhm/IAOeWA6&#10;2QtrJzoF23gdkgqSsGi2V8/xHsRpvjYbkHkm/y/IfwEAAP//AwBQSwECLQAUAAYACAAAACEAtoM4&#10;kv4AAADhAQAAEwAAAAAAAAAAAAAAAAAAAAAAW0NvbnRlbnRfVHlwZXNdLnhtbFBLAQItABQABgAI&#10;AAAAIQA4/SH/1gAAAJQBAAALAAAAAAAAAAAAAAAAAC8BAABfcmVscy8ucmVsc1BLAQItABQABgAI&#10;AAAAIQCLORRSxAIAAJkFAAAOAAAAAAAAAAAAAAAAAC4CAABkcnMvZTJvRG9jLnhtbFBLAQItABQA&#10;BgAIAAAAIQDXdCg83gAAAAkBAAAPAAAAAAAAAAAAAAAAAB4FAABkcnMvZG93bnJldi54bWxQSwUG&#10;AAAAAAQABADzAAAAKQYAAAAA&#10;" fillcolor="#febb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57E50F07" w14:textId="566637C7" w:rsidR="00C86857" w:rsidRDefault="00302269" w:rsidP="00302269">
                      <w:pPr>
                        <w:rPr>
                          <w:rFonts w:ascii="EucrosiaUPC" w:eastAsia="Times New Roman" w:hAnsi="EucrosiaUPC" w:cs="EucrosiaUPC"/>
                          <w:bCs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27138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วัน</w:t>
                      </w:r>
                      <w:r w:rsidRPr="0092713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ที่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 xml:space="preserve">หก   </w:t>
                      </w:r>
                      <w:r w:rsidRPr="0092713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 xml:space="preserve">     </w:t>
                      </w:r>
                      <w:r w:rsidR="00494E61">
                        <w:rPr>
                          <w:rFonts w:ascii="EucrosiaUPC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กรุง</w:t>
                      </w:r>
                      <w:r w:rsidRPr="00302269">
                        <w:rPr>
                          <w:rFonts w:ascii="EucrosiaUPC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มอสโคว์ - ซากอร์ส </w:t>
                      </w:r>
                      <w:r w:rsidR="00C86857">
                        <w:rPr>
                          <w:rFonts w:ascii="EucrosiaUPC" w:hAnsi="EucrosiaUPC" w:cs="EucrosiaUPC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302269">
                        <w:rPr>
                          <w:rFonts w:ascii="EucrosiaUPC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อารา</w:t>
                      </w:r>
                      <w:r w:rsidR="00C86857">
                        <w:rPr>
                          <w:rFonts w:ascii="EucrosiaUPC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มทรินิตี้ </w:t>
                      </w:r>
                      <w:r w:rsidRPr="00302269">
                        <w:rPr>
                          <w:rFonts w:ascii="EucrosiaUPC" w:hAnsi="EucrosiaUPC" w:cs="EucrosiaUPC"/>
                          <w:bCs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– </w:t>
                      </w:r>
                      <w:r w:rsidRPr="00302269">
                        <w:rPr>
                          <w:rFonts w:ascii="EucrosiaUPC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ตลาด</w:t>
                      </w:r>
                      <w:r w:rsidR="00C86857" w:rsidRPr="00C86857">
                        <w:rPr>
                          <w:rFonts w:ascii="EucrosiaUPC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อิสไมโลโว่</w:t>
                      </w:r>
                      <w:r w:rsidRPr="00C86857">
                        <w:rPr>
                          <w:rFonts w:ascii="EucrosiaUPC" w:hAnsi="EucrosiaUPC" w:cs="EucrosiaUPC"/>
                          <w:bCs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02269">
                        <w:rPr>
                          <w:rFonts w:ascii="EucrosiaUPC" w:hAnsi="EucrosiaUPC" w:cs="EucrosiaUPC"/>
                          <w:bCs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C86857">
                        <w:rPr>
                          <w:rFonts w:ascii="EucrosiaUPC" w:hAnsi="EucrosiaUPC" w:cs="EucrosiaUPC"/>
                          <w:bCs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C86857">
                        <w:rPr>
                          <w:rFonts w:ascii="EucrosiaUPC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</w:t>
                      </w:r>
                      <w:r w:rsidRPr="00302269">
                        <w:rPr>
                          <w:rFonts w:ascii="EucrosiaUPC" w:eastAsia="Times New Roman" w:hAnsi="EucrosiaUPC" w:cs="EucrosiaUPC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นานาชาติ</w:t>
                      </w:r>
                    </w:p>
                    <w:p w14:paraId="1A4967CD" w14:textId="4192D703" w:rsidR="00302269" w:rsidRPr="00C86857" w:rsidRDefault="00C86857" w:rsidP="00302269">
                      <w:pPr>
                        <w:rPr>
                          <w:rFonts w:ascii="EucrosiaUPC" w:eastAsia="Times New Roman" w:hAnsi="EucrosiaUPC" w:cs="EucrosiaUPC"/>
                          <w:bCs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ucrosiaUPC" w:eastAsia="Times New Roman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</w:t>
                      </w:r>
                      <w:r w:rsidR="00302269" w:rsidRPr="00302269">
                        <w:rPr>
                          <w:rFonts w:ascii="EucrosiaUPC" w:eastAsia="Times New Roman" w:hAnsi="EucrosiaUPC" w:cs="EucrosiaUPC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เชเรเมเตียโว</w:t>
                      </w:r>
                      <w:r w:rsidR="00302269" w:rsidRPr="00302269">
                        <w:rPr>
                          <w:rFonts w:ascii="EucrosiaUPC" w:eastAsia="Times New Roman" w:hAnsi="EucrosiaUPC" w:cs="EucrosiaUPC"/>
                          <w:b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44D2734C" w14:textId="0D1FE065" w:rsidR="00302269" w:rsidRPr="00302269" w:rsidRDefault="00302269" w:rsidP="00302269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89DF829" w14:textId="77777777" w:rsidR="00302269" w:rsidRPr="00C6770D" w:rsidRDefault="00302269" w:rsidP="00302269">
                      <w:pPr>
                        <w:ind w:left="-142" w:firstLine="142"/>
                        <w:rPr>
                          <w:color w:val="002060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302269"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เช้า</w:t>
      </w:r>
      <w:r w:rsidR="00302269"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  <w:tab/>
      </w:r>
      <w:r w:rsidR="00302269"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  <w:tab/>
      </w:r>
      <w:r w:rsidR="00302269"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รับประทาน</w:t>
      </w:r>
      <w:r w:rsidR="00302269" w:rsidRPr="0077300F">
        <w:rPr>
          <w:rFonts w:ascii="EucrosiaUPC" w:eastAsia="Arial Unicode MS" w:hAnsi="EucrosiaUPC" w:cs="EucrosiaUPC"/>
          <w:b/>
          <w:bCs/>
          <w:color w:val="833C0B"/>
          <w:sz w:val="34"/>
          <w:szCs w:val="34"/>
          <w:cs/>
        </w:rPr>
        <w:t>อาหารเช้า ณ ห้องอาหารของโรงแ</w:t>
      </w:r>
      <w:r w:rsidR="00367A0B">
        <w:rPr>
          <w:rFonts w:ascii="EucrosiaUPC" w:eastAsia="Arial Unicode MS" w:hAnsi="EucrosiaUPC" w:cs="EucrosiaUPC" w:hint="cs"/>
          <w:b/>
          <w:bCs/>
          <w:color w:val="833C0B"/>
          <w:sz w:val="34"/>
          <w:szCs w:val="34"/>
          <w:cs/>
        </w:rPr>
        <w:t>รม</w:t>
      </w:r>
    </w:p>
    <w:p w14:paraId="2FCD18D8" w14:textId="7B03E09B" w:rsidR="00302269" w:rsidRPr="00367A0B" w:rsidRDefault="00302269" w:rsidP="00367A0B">
      <w:pPr>
        <w:ind w:left="1440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302269">
        <w:rPr>
          <w:rFonts w:ascii="EucrosiaUPC" w:hAnsi="EucrosiaUPC" w:cs="EucrosiaUPC" w:hint="cs"/>
          <w:sz w:val="34"/>
          <w:szCs w:val="34"/>
          <w:cs/>
        </w:rPr>
        <w:t xml:space="preserve">หลังรับประทานอาหารเช้า </w:t>
      </w:r>
      <w:r w:rsidRPr="00302269">
        <w:rPr>
          <w:rFonts w:ascii="EucrosiaUPC" w:hAnsi="EucrosiaUPC" w:cs="EucrosiaUPC"/>
          <w:sz w:val="34"/>
          <w:szCs w:val="34"/>
          <w:cs/>
        </w:rPr>
        <w:t>นำทุกท่านเดินทางสู่</w:t>
      </w:r>
      <w:r w:rsidRPr="00302269"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Pr="00302269">
        <w:rPr>
          <w:rFonts w:ascii="EucrosiaUPC" w:hAnsi="EucrosiaUPC" w:cs="EucrosiaUPC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เมืองซากอร์ส</w:t>
      </w:r>
      <w:r w:rsidRPr="00302269">
        <w:rPr>
          <w:rFonts w:ascii="EucrosiaUPC" w:hAnsi="EucrosiaUPC" w:cs="EucrosiaUPC"/>
          <w:b/>
          <w:bCs/>
          <w:color w:val="ED7D31" w:themeColor="accent2"/>
          <w:sz w:val="34"/>
          <w:szCs w:val="34"/>
          <w:cs/>
        </w:rPr>
        <w:t xml:space="preserve"> </w:t>
      </w:r>
      <w:r w:rsidRPr="00302269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Zagorsk</w:t>
      </w:r>
      <w:r w:rsidRPr="00302269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 w:rsidRPr="00302269">
        <w:rPr>
          <w:rFonts w:ascii="EucrosiaUPC" w:hAnsi="EucrosiaUPC" w:cs="EucrosiaUPC"/>
          <w:sz w:val="34"/>
          <w:szCs w:val="34"/>
          <w:cs/>
        </w:rPr>
        <w:t xml:space="preserve">เดิมเมืองนี้มีชื่อเรียกว่า </w:t>
      </w:r>
      <w:r w:rsidR="00367A0B">
        <w:rPr>
          <w:rFonts w:ascii="EucrosiaUPC" w:hAnsi="EucrosiaUPC" w:cs="EucrosiaUPC"/>
          <w:sz w:val="34"/>
          <w:szCs w:val="34"/>
        </w:rPr>
        <w:t>;</w:t>
      </w:r>
      <w:r w:rsidRPr="00302269">
        <w:rPr>
          <w:rFonts w:ascii="EucrosiaUPC" w:hAnsi="EucrosiaUPC" w:cs="EucrosiaUPC"/>
          <w:sz w:val="34"/>
          <w:szCs w:val="34"/>
          <w:cs/>
        </w:rPr>
        <w:t xml:space="preserve"> โดยเมืองซากอร์ส เป็น 1 ในเมืองหลักในเส้นทาง </w:t>
      </w:r>
      <w:r w:rsidRPr="00302269">
        <w:rPr>
          <w:rFonts w:ascii="EucrosiaUPC" w:hAnsi="EucrosiaUPC" w:cs="EucrosiaUPC"/>
          <w:sz w:val="34"/>
          <w:szCs w:val="34"/>
        </w:rPr>
        <w:t xml:space="preserve">Golden Ring </w:t>
      </w:r>
      <w:r w:rsidRPr="00302269">
        <w:rPr>
          <w:rFonts w:ascii="EucrosiaUPC" w:hAnsi="EucrosiaUPC" w:cs="EucrosiaUPC"/>
          <w:sz w:val="34"/>
          <w:szCs w:val="34"/>
          <w:cs/>
        </w:rPr>
        <w:t xml:space="preserve">วงแหวนทองคำของรัสเซีย ซึ่งเป็นเส้นทางท่องเที่ยวเชิงวัฒนธรรมและศาสนาที่สำคัญที่สุดแห่งหนึ่ง ขึ้นชื่อเรื่องสถาปัตยกรรมรัสเซียเก่าแก่ยุคศตวรรษที่ 12-19 อีกทั้งยังมีทัศนียภาพชนบทที่สวยงาม โดยเมืองซากอร์ส ถือเป็นศูนย์กลางการปกครองของศาสนาคริสต์นิกายออร์โธดอกซ์ที่สำคัญที่สุด </w:t>
      </w:r>
    </w:p>
    <w:p w14:paraId="6A65847A" w14:textId="77777777" w:rsidR="00C83FB5" w:rsidRDefault="00C83FB5" w:rsidP="00302269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6867B800" w14:textId="61D46F8B" w:rsidR="00302269" w:rsidRPr="00302269" w:rsidRDefault="00302269" w:rsidP="00302269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 w:rsidRPr="00302269">
        <w:rPr>
          <w:rFonts w:ascii="EucrosiaUPC" w:hAnsi="EucrosiaUPC" w:cs="EucrosiaUPC" w:hint="cs"/>
          <w:sz w:val="34"/>
          <w:szCs w:val="34"/>
          <w:cs/>
        </w:rPr>
        <w:t>นำท่าน</w:t>
      </w:r>
      <w:r w:rsidRPr="00302269">
        <w:rPr>
          <w:rFonts w:ascii="EucrosiaUPC" w:hAnsi="EucrosiaUPC" w:cs="EucrosiaUPC"/>
          <w:sz w:val="34"/>
          <w:szCs w:val="34"/>
          <w:cs/>
        </w:rPr>
        <w:t xml:space="preserve">เข้าชม </w:t>
      </w:r>
      <w:r w:rsidRPr="00D25824">
        <w:rPr>
          <w:rFonts w:ascii="EucrosiaUPC" w:hAnsi="EucrosiaUPC" w:cs="EucrosiaUPC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อาราม</w:t>
      </w:r>
      <w:r w:rsidR="00C86857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shd w:val="clear" w:color="auto" w:fill="FFF2CC" w:themeFill="accent4" w:themeFillTint="33"/>
          <w:cs/>
        </w:rPr>
        <w:t>ทรินิตี้</w:t>
      </w:r>
      <w:r w:rsidR="00D25824" w:rsidRPr="00C86857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cs/>
        </w:rPr>
        <w:t xml:space="preserve"> </w:t>
      </w:r>
      <w:r w:rsidR="00D25824" w:rsidRPr="00C86857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 xml:space="preserve">Holy </w:t>
      </w:r>
      <w:r w:rsidRPr="00C86857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Trinity</w:t>
      </w:r>
      <w:r w:rsidRPr="00302269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 xml:space="preserve"> Lavra of St. Sergius</w:t>
      </w:r>
      <w:r w:rsidRPr="00302269">
        <w:rPr>
          <w:rFonts w:ascii="EucrosiaUPC" w:hAnsi="EucrosiaUPC" w:cs="EucrosiaUPC"/>
          <w:sz w:val="34"/>
          <w:szCs w:val="34"/>
        </w:rPr>
        <w:t xml:space="preserve"> </w:t>
      </w:r>
      <w:r w:rsidRPr="00302269">
        <w:rPr>
          <w:rFonts w:ascii="EucrosiaUPC" w:hAnsi="EucrosiaUPC" w:cs="EucrosiaUPC"/>
          <w:sz w:val="34"/>
          <w:szCs w:val="34"/>
          <w:cs/>
        </w:rPr>
        <w:t xml:space="preserve">ต้อนรับนักท่องเที่ยวด้วยโดมสีฟ้าทองสะท้อนแสงแดดอย่างงดงามสะกดทุกสายตา สร้างขึ้นในปี ค.ศ. 1337 โดยนักบุญ </w:t>
      </w:r>
      <w:r w:rsidRPr="00302269">
        <w:rPr>
          <w:rFonts w:ascii="EucrosiaUPC" w:hAnsi="EucrosiaUPC" w:cs="EucrosiaUPC"/>
          <w:sz w:val="34"/>
          <w:szCs w:val="34"/>
        </w:rPr>
        <w:t xml:space="preserve">St. Sergius of </w:t>
      </w:r>
      <w:proofErr w:type="spellStart"/>
      <w:r w:rsidRPr="00302269">
        <w:rPr>
          <w:rFonts w:ascii="EucrosiaUPC" w:hAnsi="EucrosiaUPC" w:cs="EucrosiaUPC"/>
          <w:sz w:val="34"/>
          <w:szCs w:val="34"/>
        </w:rPr>
        <w:lastRenderedPageBreak/>
        <w:t>Radonezh</w:t>
      </w:r>
      <w:proofErr w:type="spellEnd"/>
      <w:r w:rsidRPr="00302269">
        <w:rPr>
          <w:rFonts w:ascii="EucrosiaUPC" w:hAnsi="EucrosiaUPC" w:cs="EucrosiaUPC"/>
          <w:sz w:val="34"/>
          <w:szCs w:val="34"/>
        </w:rPr>
        <w:t xml:space="preserve"> </w:t>
      </w:r>
      <w:r w:rsidRPr="00302269">
        <w:rPr>
          <w:rFonts w:ascii="EucrosiaUPC" w:hAnsi="EucrosiaUPC" w:cs="EucrosiaUPC"/>
          <w:sz w:val="34"/>
          <w:szCs w:val="34"/>
          <w:cs/>
        </w:rPr>
        <w:t xml:space="preserve">นักบุญประจำตัวของพระเจ้าซาร์ นักบุญท่านนี้ได้รับการนับถือจากคนรัสเซียเป็นจำนวนมาก เนื่องจากมีตำนานเล่าว่าท่านสามารถรักษาโรคร้ายให้หายและชุบชีวิตคนตายได้ ภายในวิหารยังมีบรรจุร่างสรีระของท่านที่นี้ นับเป็น 1 ในสถานที่แสวงบุญของชาวคริสต์ทั่วโลก รวมถึงผู้คนที่หลั่งไหลเข้ามาเพื่อสวดภาวนาขอพรทางด้านสุขภาพ และนำ </w:t>
      </w:r>
      <w:r w:rsidRPr="00302269">
        <w:rPr>
          <w:rFonts w:ascii="EucrosiaUPC" w:hAnsi="EucrosiaUPC" w:cs="EucrosiaUPC"/>
          <w:sz w:val="34"/>
          <w:szCs w:val="34"/>
        </w:rPr>
        <w:t xml:space="preserve">Holy water </w:t>
      </w:r>
      <w:r w:rsidRPr="00302269">
        <w:rPr>
          <w:rFonts w:ascii="EucrosiaUPC" w:hAnsi="EucrosiaUPC" w:cs="EucrosiaUPC"/>
          <w:sz w:val="34"/>
          <w:szCs w:val="34"/>
          <w:cs/>
        </w:rPr>
        <w:t>จากบ่อน้ำศักดิ์สิทธิ์ ณ อารามแห่งนี้กลับไป</w:t>
      </w:r>
    </w:p>
    <w:p w14:paraId="56AA6D3F" w14:textId="6D638B32" w:rsidR="0077300F" w:rsidRDefault="00EB7618" w:rsidP="00DD42D2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>
        <w:rPr>
          <w:rFonts w:ascii="EucrosiaUPC" w:hAnsi="EucrosiaUPC" w:cs="EucrosiaUPC"/>
          <w:noProof/>
          <w:color w:val="EE0000"/>
          <w:sz w:val="32"/>
          <w:szCs w:val="32"/>
        </w:rPr>
        <w:drawing>
          <wp:anchor distT="0" distB="0" distL="114300" distR="114300" simplePos="0" relativeHeight="251918336" behindDoc="1" locked="0" layoutInCell="1" allowOverlap="1" wp14:anchorId="702BB610" wp14:editId="1CB4C908">
            <wp:simplePos x="0" y="0"/>
            <wp:positionH relativeFrom="margin">
              <wp:posOffset>945809</wp:posOffset>
            </wp:positionH>
            <wp:positionV relativeFrom="paragraph">
              <wp:posOffset>96833</wp:posOffset>
            </wp:positionV>
            <wp:extent cx="5954395" cy="3970020"/>
            <wp:effectExtent l="0" t="0" r="8255" b="0"/>
            <wp:wrapNone/>
            <wp:docPr id="1704783645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783645" name="Picture 1704783645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4395" cy="3970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FDAE1A" w14:textId="1CD0B651" w:rsidR="00367A0B" w:rsidRDefault="00367A0B" w:rsidP="00D25824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4A9E150A" w14:textId="6E94ECBF" w:rsidR="00367A0B" w:rsidRDefault="00367A0B" w:rsidP="00D25824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0616D20C" w14:textId="50EDB72B" w:rsidR="00367A0B" w:rsidRDefault="00367A0B" w:rsidP="00D25824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66FA947F" w14:textId="421E7E60" w:rsidR="00367A0B" w:rsidRDefault="00367A0B" w:rsidP="00D25824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79BE9C01" w14:textId="77777777" w:rsidR="00367A0B" w:rsidRDefault="00367A0B" w:rsidP="00D25824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137C37CB" w14:textId="77777777" w:rsidR="00367A0B" w:rsidRDefault="00367A0B" w:rsidP="00D25824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69D23602" w14:textId="77777777" w:rsidR="00367A0B" w:rsidRDefault="00367A0B" w:rsidP="00D25824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7657CABF" w14:textId="6697ECC7" w:rsidR="00367A0B" w:rsidRDefault="00367A0B" w:rsidP="00D25824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1833AC4C" w14:textId="77777777" w:rsidR="00367A0B" w:rsidRDefault="00367A0B" w:rsidP="00D25824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0286109F" w14:textId="77777777" w:rsidR="00367A0B" w:rsidRDefault="00367A0B" w:rsidP="00D25824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4A68DA76" w14:textId="77777777" w:rsidR="00367A0B" w:rsidRDefault="00367A0B" w:rsidP="00D25824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391CB322" w14:textId="77777777" w:rsidR="00857FE7" w:rsidRDefault="00857FE7" w:rsidP="00D25824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304B71EE" w14:textId="77777777" w:rsidR="00857FE7" w:rsidRDefault="00857FE7" w:rsidP="00D25824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2CD4EB13" w14:textId="543AA672" w:rsidR="00D25824" w:rsidRDefault="00D25824" w:rsidP="00D25824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  <w:r w:rsidRPr="00D13547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กลางวัน</w:t>
      </w:r>
      <w:r w:rsidRPr="00D13547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ab/>
        <w:t>รับประทานอาหารกลางวัน ณ ภัตตาคาร</w:t>
      </w:r>
      <w:r w:rsidRPr="00D13547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4"/>
          <w:szCs w:val="34"/>
          <w:cs/>
        </w:rPr>
        <w:t xml:space="preserve"> </w:t>
      </w:r>
    </w:p>
    <w:p w14:paraId="38EA1FCE" w14:textId="55F99FF1" w:rsidR="00D25824" w:rsidRDefault="00C83FB5" w:rsidP="00C83FB5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  <w:r>
        <w:rPr>
          <w:rFonts w:ascii="Tahoma" w:eastAsia="Times New Roman" w:hAnsi="Tahoma" w:cs="Tahoma" w:hint="cs"/>
          <w:noProof/>
          <w:sz w:val="20"/>
          <w:szCs w:val="20"/>
          <w:lang w:val="th-TH" w:eastAsia="en-SG"/>
        </w:rPr>
        <mc:AlternateContent>
          <mc:Choice Requires="wpg">
            <w:drawing>
              <wp:anchor distT="0" distB="0" distL="114300" distR="114300" simplePos="0" relativeHeight="251920384" behindDoc="0" locked="0" layoutInCell="1" allowOverlap="1" wp14:anchorId="2441D4DA" wp14:editId="2682604E">
                <wp:simplePos x="0" y="0"/>
                <wp:positionH relativeFrom="column">
                  <wp:posOffset>914400</wp:posOffset>
                </wp:positionH>
                <wp:positionV relativeFrom="paragraph">
                  <wp:posOffset>1490980</wp:posOffset>
                </wp:positionV>
                <wp:extent cx="5813425" cy="1938020"/>
                <wp:effectExtent l="0" t="0" r="0" b="5080"/>
                <wp:wrapTight wrapText="bothSides">
                  <wp:wrapPolygon edited="0">
                    <wp:start x="0" y="0"/>
                    <wp:lineTo x="0" y="21444"/>
                    <wp:lineTo x="21517" y="21444"/>
                    <wp:lineTo x="21517" y="0"/>
                    <wp:lineTo x="0" y="0"/>
                  </wp:wrapPolygon>
                </wp:wrapTight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3425" cy="1938020"/>
                          <a:chOff x="0" y="0"/>
                          <a:chExt cx="5813425" cy="1938020"/>
                        </a:xfrm>
                      </wpg:grpSpPr>
                      <pic:pic xmlns:pic="http://schemas.openxmlformats.org/drawingml/2006/picture">
                        <pic:nvPicPr>
                          <pic:cNvPr id="288242309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075" cy="19380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887"/>
                          <a:stretch/>
                        </pic:blipFill>
                        <pic:spPr bwMode="auto">
                          <a:xfrm>
                            <a:off x="2886075" y="0"/>
                            <a:ext cx="2927350" cy="1938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81366D" id="Group 22" o:spid="_x0000_s1026" style="position:absolute;margin-left:1in;margin-top:117.4pt;width:457.75pt;height:152.6pt;z-index:251920384" coordsize="58134,19380" o:gfxdata="UEsDBBQABgAIAAAAIQAGXcmDEwEAAEkCAAATAAAAW0NvbnRlbnRfVHlwZXNdLnhtbJSSTU7DMBCF&#10;90jcwfIWJQ5dIISSdEHKEhAqB7DsceIS/8hjQnt77LSVoKJIXdoz35v3xq6XWzOSCQJqZxt6W1aU&#10;gBVOats39H39VNxTgpFbyUdnoaE7QLpsr6/q9c4DkkRbbOgQo39gDMUAhmPpPNhUUS4YHtMx9Mxz&#10;8cF7YIuqumPC2Qg2FjFr0LbuQPHPMZLVNl3vnWyUVpQ87hvzrIZqkwU2HnrK/mZy6UImwIgnDPd+&#10;1ILHtBE2WXmSpjgkKRM59+CgPd6kuGdc5cpvUz8HHLiX9ARBSyCvPMRnblJcJgMyWLjOifJ/jWzS&#10;YOGU0gLKLuBqpo6ezmlL92UDTJeKdwl7g+mozuaP0H4D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JkmYuowIAAI0HAAAOAAAAZHJzL2Uyb0RvYy54bWzUVclu&#10;2zAQvRfoPxC8J1qcRRFiB0XTBAW6GE2LnmmKkoiIC4a05fx9h5TixnKBBEF76EEU15k3bx6Hl1db&#10;1ZGNACeNntPsOKVEaG4qqZs5/fH95qigxHmmK9YZLeb0QTh6tXj75rK3pchNa7pKAEEj2pW9ndPW&#10;e1smieOtUMwdGys0LtYGFPM4hCapgPVoXXVJnqZnSW+gsmC4cA5nr4dFuoj261pw/7WunfCkm1PE&#10;5mMLsV2FNllcsrIBZlvJRxjsFSgUkxqd7kxdM8/IGuSBKSU5GGdqf8yNSkxdSy5iDBhNlk6iuQWz&#10;tjGWpuwbu6MJqZ3w9Gqz/MvmFuydXQIy0dsGuYijEMu2BhX+iJJsI2UPO8rE1hOOk6dFNjvJTynh&#10;uJZdzIo0H0nlLTJ/cI63H545mTw6TvbgWMlL/EYOsHfAwfNawVN+DYKORtSLbCgG92t7hOmyzMuV&#10;7KR/iNLDxARQerOUfAnDAOlcApHVnOZFkZ/ks/SCEs0UKh93BeckK4LowsmweTjKQmifDL93RJv3&#10;LdONeOcsihc5DbuT/e1xuOd31Ul7I7supCv0xwhR6BOh/IGkQYTXhq+V0H64VSA6DNZo10rrKIFS&#10;qJXAqOBjFQGx0nkQnrfBYY2OvyHYAPTJQkT5G1gIwaHOXqosJPAsPT9U1k4fSBo4fyuMIqGD4BAD&#10;JoWVbPPJjWget4wcDgAiMsQzpAE7/4+qsqmc8piPfX38NTkRMP6n9O1dyyxKOIvs/mN95VhL8MXw&#10;6M+C1H4o0Q54kBjBop2lRXE+zg4ifLwhh2Ijq/6zqdAUW3sT0U+K2k5lh6Utv8jPZ6f4aExK22sF&#10;yMpOB3VqE27qcFnCTFTjVJix+GHNj1dqfJ/Co/J0jP2nr+jiFwAAAP//AwBQSwMECgAAAAAAAAAh&#10;AMWAolUOMQAADjEAABUAAABkcnMvbWVkaWEvaW1hZ2UxLmpmaWb/2P/gABBKRklGAAEBAAABAAEA&#10;AP/bAIQACgYHFBMTFhQUFBgWFhgZGRYZGhgaGRgZFhoZFhwaGh8YFhofKyIaHCkiGRkjNCMoLC4x&#10;MTEaITc8OS87KzAxLgELCwsPDg8dEREdMygiKTAwMDEwMjAyMTAwMjAwMjkwMDAwMDEwMDAzMDAw&#10;MDAwMDAwMDAwMDAwMDAwMDAwMDAw/8AAEQgAuAESAwEiAAIRAQMRAf/EABsAAAEFAQEAAAAAAAAA&#10;AAAAAAMAAgQFBgEH/8QARBAAAgEDAwEGAwYCBwcDBQAAAQIRAAMhBBIxBQYTIkFRYTJxgRQjQpGh&#10;sVKCFTNiksHR8AcWU3KT0uFUorIkRKPC8f/EABoBAAMBAQEBAAAAAAAAAAAAAAABAgMEBQb/xAAw&#10;EQACAgEDAgQFBAIDAQAAAAAAAQIRAxIhMUFhBBMiURQycZGxUoGhwRVCI9HwBf/aAAwDAQACEQMR&#10;AD8A9MUihX4rjc0mNdyVOxgoqRbegxRVWqkRwHDU5hNDSiJmsmUCLRXe8gTXLgrjUxWFN+aYGplo&#10;Dmi0UkWmNNNY0WmMlCZEjlhs1ORqgotSbTVM1ZKCk02nhqHcFZoBrNQ3WkxppNaJCBXK6DSYU0mt&#10;AOmhOacaY5qkgGE00GuNXFNaUSEFdBoYauzSoQRa47UzvKYWoUSh010UynCmNIeDXTTBSJpDoRob&#10;tSZqE7VSCh26lQd1Kiwos2FOXiisK4BWFlDeaIBSUUVkEVLYDBXSM0A3Kel6hxYrCEUx1pwYU9iK&#10;V0MjslEU4iuzSAp2HB1KeFpqin76lhYPbREpIKdIpNknd1Ou8UJq6rCpoATU0U+608UMGtFwITUE&#10;mi3TUdquKAdNMY0wtTd1aKIrOPTJp5oTVohDt1dDUOuUAkEmlNMBp6CgpIcBThSmml6ktIcTTGam&#10;O9DZqCqHXHoDvSdqC7UrEx3eUqFNKlYjRd7XDcoTPBpE1Okmx/e5oiXzVBb65bOp7rcQYKAMpWXm&#10;cFgJ8wIOYxNXCmikwCs9Df2rprgFCAdbuUVrlR2FMLGnpTCyQLtGt3agb6Kt2lKAWTjkUwtTLLyK&#10;TGs6AKrVzfQQ1OLU9IBN9LfUcvXQ9GkVhiaG5pF6BZuMZ3iPYZEeWfWldNIXSx5ahuac1BuNWyQh&#10;OaYWprNTTViHF6buFBao2h19u5vFszsYqcRBH7j3881Dm1Kq2K299yfNcNMDVwtVjSCU4NQd9cLU&#10;rKSDG5TC1DJrk0rLHFqaWrlNpWFjWNDY0XbTCtIlg4pUXbXadElxeX60DVapbSF3IAH6nyA9zU+4&#10;kViO0PVbly8NOVsqd8KHutk7vAW2L4ScQD61OrYOoDT+G9bvbyWLhn+9LDu7jNEW3mPC1oY9MRW3&#10;AzWJu945u2O6Dskb0sX9/d7WBE2XaYBUCAPar/sv1FXtLbLk3bY2sr+G5jgspzwRNJbBZdMMUyac&#10;GxTCapAPihjJYRwRn1kT/jXd1VfR9Q7Xb24ypIKjcTABIwpUQOPM+VZyyKMlF9SlBtN+xYutMo00&#10;1krdMzY6w8VJa5IqCKkWlJ45qJpcgmJlIzTTdNTzakCRQ20QYzxWayLqNoh7q6DTgn3jpHwhGn13&#10;bh/+ppNbq1JPgl2gdy6FBYmAAST6ACTWR7P9Zd9YzENtukrnhY/q4+gj5sa03V2VbF0sYHdtOYxE&#10;cnisVo9dpwRAAckEP93KlRAJ2nBIHl+eTPB4rO4zSXTf6kPFqqWqqZv3oDipTJQzbr0YstEQ0xno&#10;9y3QGt02xkLqt8padlIBCmCeAYwcA/Osv2ZD2tQBuUg/dsPECeSCJWGIIOfnWg7SakWrLEiSSFA9&#10;zJ/KAayug6zcR7e5dqqwwNokbgDPh5wPnXl+JzSWVV04Bxg5Jt7/ALm73UxmrgNJ+K9NSNhpenK9&#10;Bp6pRZI/fSmkEruykM4TTHYyvzM+/hNGW3WS7X3L41CBboRAARtR3ZZMMSFAA9sknNYZsvlq6vg0&#10;xQ1uro1MGnpaJoqJR7QrojuYsD9kNKp/1rlFkWB6/rLtqyz2thZcxcO0EAZzPPn9Kw6vcu6ncNRo&#10;zeD2oUd5dEs25NjblBgAnE4XNaHtM1s3jJXebcCZMErdiMQMlTz5DziY7X7DsZa3Bu2z4h+Du1BU&#10;+sssny4nNYNx6lJy6fgrbHS79jUanU27dm9cKut3u70MhuAOfAUlScEAv51L7Ia/T2IsXd9m6Bst&#10;9+u1ipyyrcHhYTHwmMVI02j07gj7oh2v79hKblDXNqsSFJADAEcYPIqPY6SbQRgWZZW81u4e8Q3m&#10;tu7kXJmQU4DFZbg0oVVWOT7GuK0wiu6e6XRXKlSQCRzH+dDtaxWVm8l3TIIiPOPlWilRIrzHaY54&#10;HrJwKg6G0VZDmGDDmQckj/Q+XlVFrurXrjl7e5F3hUIVyr28r4/BjJDArnxRIp66u8lq1gmLgVQJ&#10;CAWxAWbiqx4dipjzgmAD52XK3PXWyOuEKjpfU1gIimbsxHlPtUBuppa063CGYLttkKCTuwPy9+Kq&#10;rfaOLj3WtXFQqEXwk/CXO4njzXAk5/Pq+KxqKbfJj5E22kuDRXrgRGc8KCx+gnzqNZ7S6dc94g8s&#10;uuPyPPtUDqPWrF229pXBDk2ixDbdsfeEEc+GYjzIqiu9FsW1Zg1gsqkgLZdiWCsuCxj41Qz/AG/S&#10;KcsildSSXcvHgpXJP9l+TUHtvpxzdtGB5XAZ+izHnj2q16F1dNQjOhBAYrI4OTHvxHIrFdL0Vi4Z&#10;ChT8W1NNaZtveSYIBkBWcTn+rHmINl2W1g09jUDwK6l2gjadyuyEugwPwcY5H4ZrJtRV2mbPApRb&#10;imna5LodRNy5qUUgFVhG5MqCGJ9gxFSrt7YBuB4kxxIGcz8z8hXn+m1d9WYSh7xjbPIKWrnkZiTg&#10;jdmSDzXofR372xbc/EE8XHxBdrA/Wufw+d24N78k+J8OoxUlw9jL9peqLf0w7lbrKzhW+6uAkAEw&#10;Edd3IXxbYxFUI6DcLG33bSU3bu78A8G/4gOY/DzOMGvSGsrtJLYLSWJxu2d36c/4/lTzt7zkb9s7&#10;ZzAWJ+U4+dGTHrlqbZy6I1TSf1KzpPUbly0Js3NywG7wBCxjJAEj38v2qfcSh2yi2LjWyGVFbaVZ&#10;iPCm3kk5xGfnS0l8XE3AqRMAqZBwJ+RmRGePoOzFJ8NkzVcHGt0K7aJ4gRkz6AeVSYqJo9SG1Atn&#10;aT49y5OIO0yfby961yTpEx3ZQdU6NqL93YUthU3lG3GWISRKcAHAyTEg+tV9rstf7skNaFxX2jLl&#10;dtwbzOJ3ElT8j7Z3P2y13xthhvUMxEAADbk7o5gLIniKjr1jT9014XCbYYKTtO7dnAULPp5cV508&#10;cZS1S3Z0RtLYz9nQ6lLdja9rZst7lIbdHw/dtOAfDG4Hz5qz1GlK+ZPlmMbTE4Ayf9RU2/1S0otL&#10;vM3RKETBDMdpOPPAzH0qy1dpSNzcCujHOnzsiXa6GdSxRQlTLljOOKQsACTXansRqIjJQ/YUYrJq&#10;RptPmmVYK3pqwvXbzXdQzL8KhlWeCFx+RIJ+tbPtN1yzpLTF7iq7AhBy5JxKossY548q8tvdrrCn&#10;whmgHiMAiTgkERmvM8bKTqMfqdfhkt5M9R7L6jvbClssvhY+sDB+oj9atWtivKOyPbuLm23Yu3Q2&#10;1NqwCJaFMkxyYyQM85r1Fb5gGCJEkGJHsYJE/Imunw0pSgtXKOfPFKXp4CbaVM+0VyummYETrgtI&#10;6FiAWkGCJIHoIJb4iIA86jW7loqxyWV12gvCtsgLvuFItscypzipPWQu+1OT4owTmMcA+9RrVtIM&#10;g7FDo3heCzG3ziB8B59a45r1GkeB9zpunYgKwYFb0uRbKobrbwXkgxMhY/8ANA1XSlWShZJbYILA&#10;ttQCAG+IEByI8uKma1kE7nCvN0oXJXaH2gZuARx8qrdReVrdy7bYoJbbBEnNyFABIgwkD39zUxG2&#10;aXS2diBC25raKGiMnb5D6VQNcZmbeGUkwVB2j4RxBkYzzOTVfpr98u1244RnXNuA5YD8QErtI3RE&#10;niot3raC4U+9cqZcJZmCTuidxg+/l6eilkHhWptIk9WvWbQRCrAEgEqSYE+Q8xjge58jPbl5wQi3&#10;Ua34ggzIYYIYTzBIxMT5VWdR6p3wAFi4tsldhW0+8EyN24mG+ImIMyeaJqdFYsswnUM25Nq7rYdt&#10;7DcwAXEYnOa5cq8yLjwdsGoP1bndT2dOrcv3wVV2jaFVgxWDukZHkMGPCKkf7pPwdQ8TOAFEkAcf&#10;If6xFbrtaNNfY6a8zXAp+6vW5UyN8C4u3YWgeZyeKmWO2V4p4tI4cEKQrowBK7vOIxnNRHFGMUpK&#10;zSGdSdQf1+otH0r7O4QE3FkFu8IAhRjYMAHIPv7QTUm3oE1Re29+6yoQdu+AMlRMDkFGz6R71Dsd&#10;T1FwMypccBj4psEIcFgG3YE+s8VH6OblmywtIVRwLisxU+gnwN6Rg8bYq55IQj2GnTbm1fTsE6Xr&#10;/st1bbbm090ErlgV8QaCymds7SRIkGPWof8ARgvXr4I7wLcIA3OBBlxDmGYEMTg53Emu9L1NvVnb&#10;cDILQWF+EBhIbx8NyBAJ4q1vaLT2d9/dcLGCSGZiSJAhR844j6VlLxFPQm9nao0eWMbcVu1TKrX9&#10;GS3be4V2ABT3ocswA8IJk+KPKPfmthpupulphpRbKeNmlTuhUBZywcbi0zx61ltbpEe5ZtpbNxTb&#10;LpNy4HEYEWjAYDcoIYx44x523+z65btvqBeKokIq96qWgcNv2hgJGYOWxGc1UE3JT39tziy5FKLi&#10;9q6e5M1PZiz3JsHU2ltrcFx+PC5TYA2+4dpIPnzHl5yr3TrXfm+2qti4qbGHhAVWTYNw3yJB9cki&#10;s7r9Is6hrfcgd6vcnvrACod27b4/CDBMYwR6GFe0iTf2mwF7tVtRdseFiwLEePw/pwfrfmdjn/cu&#10;7Vu4neWUvJ9nfchYKm6W03ebgRjbtAHHvPlUjs/cupZSVXbtDEzEFhvaRnAEw3n6U4azTDRNaV7O&#10;/uoKoyTuKwYK8k5EioWl6hrAiAG7/WbP6kjwiIx3eMefGT9NoZFHchxsvLtx+Aonj4vp/D64/Os/&#10;eF23fZ+8W3cNq6ybdrAlTbUfGuVAcT6z5UfVdQ1gW4R32LiqPuW+HO6Pu88HIkceuQ2ta6a4NqC6&#10;2078I1xGAibYXaSPF+LjyE1csurkShQ6yLVt3Oo1JN/cyEjYAQyCN+22Ag8USQBj510XenhCgvOU&#10;3AlQzyzAQCoAlljdkYxXeu9UsXb9l1vJtQgtJdeCfLbnBqot6hFRwbtsk3FYeK7gAN5i1iCRj51z&#10;uVOlRab7lpqG0jgW7VxmuqFW0Q1wwN4A2kGGK7gczx7EA2s1T6bTX3a5ce4Ga2hd3IMgGYJjEwDz&#10;xnNVS9Z7i8Llo2roKgHx3F8OJgG38XiOBPGa51DTHX6q6Ld9jaVLTeLwWwHfbtAIDSCtxuMkKJ9K&#10;vZ1z2NMLh5kfM+W1ZdaPtHbOnS7cYKd3dtP8YMEx6R4vYGrTvSwxkV5onT7oYlgxXccI4wAYbyAn&#10;z/L6b7s2gs6e0JHiUHxMcs2YUE4HPhFbYPESb0yXCL8Vixr1Y3s2/sTUsn0oxwKS6qZBjcOQPIGY&#10;/b9Kr+sa9bdt3LBdqkifXyx6TH512qW1nIk26Mj/ALSeqWi1uybHevJO4hAsFGXbuMsDLhhjlQRx&#10;IxNrWMACmmsIAA0lSzMR/EwKzVr1/WrqLg1DsodSAyyysQpGAMggZ/Wq7W61bkJbtNbO1kEhSG/h&#10;3ENiB7Hz9K8bPklObaR7Ph4QjBWS7Ov1JCXVGnUzuXwup8LqUJl/gLKD9FPmK9K6dfdrSs723YjL&#10;Wp7sn+zJJj61hTdYE2FO5Etk6hzyCgHdwo+JkYSUGYbb8QzYdkOtHeNO7BFCkpuK5zuBDAkbSCSI&#10;JwRzXV4PJpdPr/By+Kinuuhse8NKu90fWlXqHnWP1t094iYAKsJzuEuiypAJBAY5oFrrDfaRaOwo&#10;bJuMPFAMK2QcyZ52zAOJpdX19iyyAagLugbywO0EkQAIk4zOAM1C0/aqxdwAxHh8Yc/iO3Ks0qfa&#10;T868/JkVm8MctN0O+1B7d68W33TItodzBMmIgDyPnHHzrIdV0V9XRras7G2oYkOzKZbw7iZiZMe5&#10;itncNtNMbqMrFUV9paJ5LTmZhv0AqC2tZbyBrai0xUTv3OPDbBeZjaGiJzlvU1jLSuSo45ybpIx9&#10;rT6tlYbGUAvtEYIEwR6Tz7VpezNlk0uquXyAwCjICYBhQTAnd6nJ3cmri2ULalfu/uvg8fxyHJB9&#10;PigxPkPKTF7N39yai4bjIQoYItzaCQrexI4HymklHoPHGe9r26AdS1o6fQg7D3rlSAcBWcBygB8J&#10;BwD+GYo3UekLev7jb2qwtqwUbPxqWHhMD8WeffFE0vVyXsbnYi5ba44704KlvDGcHbwZ5Oaj6rrV&#10;xLlu8Lsq10q9o92LZTeFwOR4WLbuZH0Kaj/5GumfBSdrLDLqL18Lt8Nk8QrFn2MAJiBHlOTUHpev&#10;NwXQi4VJLMAQhLhIVT8W7ewgjzBkYm86p2vVNTdR7anTwpYQDliQYEAOIj35yKNqun6Xu7jWL4He&#10;IoVDdbaIvW7h2kEtbMIcEYMAGKapqiViakpU0+39me6V1f7Pc1dpkeLoBXdwtxMrEmSDPp+EetW2&#10;mvHuW7wlrjLDHkklSvhzBPhJPGZ9VlnVBb+1d4z23tG7A+8Rx3ZS0G+7YnYZ3wCBkA+ckep63pLZ&#10;WdPbcG7s8DKXKkwG+HZ8vLnNZZcUJxUX0G45pSbe99io1Gg1bai59ncC2YaDtMM3MSDiYMY+MYox&#10;6Lryr77lsLEyNqkAAkksBI+FjjyU+0zeha+02odrYKsqu+2dquoAhSQsBZA9T8/O6u9p776B79uy&#10;sgsrMSpQKqtvIQmScbYOPF5inGEFFbcf0DxZdWm/vsUHZi5rLTnxr3rq+whbZKrvsj4p25M8/wAP&#10;INaLptq2btpnXvNyteYEl1Yu1xiFBJCxt2wcArHvVH0nrLui6q7YQlLN1FMkC5N23uJUH4h3Z4gE&#10;HyrVWkD6zTP4kAspcKKSVPeLeYhhEvkE8STNa+mUaXYxyQlCTT36FHe6hcZb7jTBVBtOs2FlVcEw&#10;r7NuwBRJ4wDPjzK1F4ltSvcqIFvaFsiRuMDuwqTDQRImckHE1z+nbdnUXBcFyLRtW3wpBbvCNkb8&#10;qfBGT8ZnkyAdqUQx3LhLJtkwtsOq23uMgLbzmHPHqYiocY+4U/Yt+0+gtNp7O+yoZrNxmi2Lbbgi&#10;P5AbTI9vSqfTLZKofuyWulTF1oZPAdg8WT4xnnAwfOu7TdUVGR9Qtw7rXwlrwZVCFE8SmJwjFjIJ&#10;Lc1Q/wC93V1TegBt8q0AyMQeZPIzFDgmyFZq9Zd06I7C3bkXlUEO2FaZU+L0GTzG7jEMtLYOsuKL&#10;SRaa5tglioR7SZBJmd7c+Yb6UGj7VdcuqGtqjKSyggW4JEg8t+vyqNZ7UXbzXBrlD3VGy2AXYIQd&#10;zeC2SNxiJJ/aloVDakkek9o3e0+lZVItIoe6VQmFVfESFHixGDOCaormo1Js3Ae8U/abQO0eI7pY&#10;ggiVmUMLHlFRLvVGspbHdXAVtuqkKI2N3zOAtwwVMqAT/AQZ4qZrusoSXe1d3XLqbsJt/AvAucwv&#10;1nmtHpvdiUHRNsrqGv3blxWHdsO6MEpvUbc4hfA7mQDEk+IiDSnT3L1+6qFEJSydvwrhLqzGyZ5O&#10;4r6iIyNh0HtDZde5KuoUFibndx4rmBKsZMtz7ST51kOzWr0un1Dm5cBUpYAO5WyRcPiJPwrJPtAo&#10;TjwhrHNtUjV9L6Gly0rm2hJNwtuR1bc1xnuSs4O5j9aka3o7OtpAURbWAFQwACAIk4AIH0/Ohv13&#10;Q24jUBoFwjZ4hkhiuB8XAC+/vUG72k0G0ILl1lKd2GW25G3bPITmPb8PEU/SarBmlwn9im7ddd1O&#10;m1G225hraXNiqoyzMn4gSMIKzvUer37mH1PeLIG0eHnkrt+YwZ+lWHa29otRqe9a3euAW1WRvtjz&#10;IBBAI+KQfORVZb0fT/8A0t45j+suR5HJnHp9T7UpZY8N/k6YeCzUmkRbllWbcwmTLElvFPnz70RP&#10;AwZZBHnuOCDzz7UfuenD/wCzu453XLnOQQY4In24HvXe76aMfYyeObjn09v9SajzIdfwafCZ+iZX&#10;2r8F1zaUMrLDTuYZDexBA/SuWHVSAGBCgBSPCVHMCDHJPAH61YbunQf/AKH1OXIz6DH5elJ7nTBx&#10;opk/xmOJkYxnEUebBdf4Yn4TO18rF/Sl3/j3P+q/+dKmd703/wBF/wDkP+VKr+Ij+r8k/A5f0l50&#10;Psal1GLEggCdpGCZ8tvtUC7ZuaC+ymHtXAR4sgjiY/iExPo1ehdjbX3bn3H7f+aD2w6SLti4Iyo3&#10;r6yM4wecjj8RrF4/TceTbD42Xm1PeL5TMNf1xcratWlNx4VAu/w4gEDd5CflmpHTOyHeXu6uXC4E&#10;htuIKyCAWmYj0q+/2W9FXa2pbLklFn8KiJ+pOPoPerXsus6hz/auH82NTGDlTkbeM8aozccWyX5M&#10;H1Tpg09zuLyrctyWtM25YBiR4WHoJGRPHJp3S+zK6jbe2rbsliqqAxNzaYcgkyM458vnW2/2gdEa&#10;/aC2llxcXbwInB+Ijyk81J6hplsjT2l4RSAPYbR/hT8vd3wKX/0P+BKPzNu3/Zj+1PZJNItu9aQM&#10;oIFxWAcAMPiAafOudn+y6ahrV26gVLjbURFVAyKYZniDknEeleh9oNILth7cTvtso55IxkcZ/aq/&#10;S2Ps7aOywyltVO0Mw3CAcx6jkxVvGlLsYLx8/I0/7Xz1ox3WezIt6oae1bTbe8SsVVjbVR97DESI&#10;Ake7VL6/2WSxY09zT2wXZlttvCtu7w7VLSIndtzHBNbXqWjQ3Gv53WrVxAPL7xVOcSPhEfM0axpV&#10;u2rIcDG1wJPxW23KZEHBANNY1uL/ACE/Q/bnv9TH6vsmiaQGzAvLdAFyMsXZbZmPwmZ28DFE6l2X&#10;tC3pltrANxkuMPie3td2DNMmdgH81aXpRBt21cTvuMQCBGBvz8iBXd6rpQzNA25JMc3B5/Wq0KjJ&#10;eLy7b9X/ACU57G2Dqboa0vdG2jIseFXO5HIHG4BUM8iZ86BpOxFs90bigk2W7yRzeIbx/MeKB5Y9&#10;K1g1K9+qH4it0rAOQvdAyeJzQtJqSRbcqyqS24vFvYRv+JWg5J9PMHijTEn4nL7sweh6FY+327DB&#10;DFu0WWPiYowuTH8TbSf+WK0HT+xVhVTcik7bYJI52C3OfeLn9+s9pu0tv+kDckEmxprf3c3JPe3N&#10;yITtnd4YJgZBg8Vr7d3UMATbW0sDx3rgAxGQlsjJImC3n9KqokvNkdtso9P2b0p1V6y1sfd27dwk&#10;jDM5MHcTlvCc/wCi4dn9Kr6n7lSiW0MmNnwscn0x51WXOt9xrLzXr5IKog7lSu/bvhUY7ipBKZ8/&#10;pNMt27967cuKndW7oibxN25ByYDMSp9zx5YqXp9idc3y2QO2dvdY22gGU2bUgMCpbbcJG5iAIgcc&#10;1l9P0rqbr3QT7uBtE2gFjKw2GI4zOPpXpek6MikFt1xgAA1zxGAMR5DnyA86nFAByB7Tn9RQRZiu&#10;mabUadVCaZxcFwuGa+htxtcBGt7huwwEiDKgnAg0ps3+/VrtkWipIBBDFptlS0ZB5EkHk16IV/EZ&#10;E+onj2X/ACod3TI6w43AZggiPcboINRsi3LVGmV9wJes3bl6ypuWtOtxRI3EL3n4WGAQPl4sxzUj&#10;rnZ3TKtmLQl7iKQFBjE+IGMGq3qfT3t23VFN23cUI3Bu20Extz4oknieOaPrerLqPs6WGeFYF1bv&#10;LoQw0syEnaoO3AwM5xilKLe6EnOK9LdF9f7G6dgwFtBh4gARuUbYx5bP1PrVCNHau9Q1FsQTtCAY&#10;gs2pvNjHPgH6xWxIuopd0RkKgs9pwFUAEE7LkjAOfF5D3rJ9H6rbbqOobetveNMA12bZIL3m2kEY&#10;aCog+ajyqqRXnT23Lq70BWdPCI+0vf8AL8Kkf/PbUPqXZtTYuoqwbuo7wHkgNLeGPKFj5TWltXHD&#10;2hsaWN1ty+JAveqRLjElTMex9KitrBs0sgqWLFVYFWxZuE+E5HyqaRcc2RNNPgo+o9JVtbYcDwqo&#10;3D1ITdb/ACJ/QUG70Vft9plEKWulgAAN1pgFJjzJuD+4K0+jYG/dEAmLEj5rj9JoOidcFhJN91U+&#10;Ynxc/QUaEOPiskdr6NfcynV+hg662EEWrt194HANrxsf5gR+Rqd2w6SLnwL98loukE8rLFQOMhYq&#10;70+k7zc7GGt3rjLHB3qEhsH/AArmpaddbEfgIPp8Ln/GjQt+5p8ZkuLvdL+/+jL9gND3xa84BnwW&#10;5G6FHxkA+c4/KoXX+jLZU37JaFfbdDEEfeMdpWOBOI9xW07LdKOnRbJg7FYSAQDLD1HtVYdMbmn1&#10;lsCSbbQBklhuKj5yBS0enubLx0/iXkT2bX2MB/S59vzpVuOn9EtC1bDAbgig5PIUT+GlWOifuen/&#10;AJZfpLXsfqkKsq7pmYKsuIA5IirXWWSZyu0iCCCeT+1VvZjO4e3+NXN21II9omuiKtHzU3TB9N0a&#10;aeyQiKqrLQihR6mB61neyLXBdElIaZwZzn1rQ6q+RprhOD3bT55CHzxWb7I3wbiCR5wP5TxRJboa&#10;tptmm1DKbyoTkqzRJ/ARH7n8qp+0NtW1CBlBi3IJHG5jP7CjatZ16GDi2onMZZ/8xVV2vt6w6kdx&#10;py692o3EgAmWJEsQKUmkisMHKVJ9OrSNYUhFgcbfy86qtZfH262s/hT/AOTGrbSljbXfAbaCwkQD&#10;AnPEVmOr2tANQNRcuM91SpQWzuA2cTt8IM+rU3KkTCC1PU/7LDqut2Wta5JMECBn0WAPyqf0LWi7&#10;YsuqnIMSIII3DI8sg1n17ZPcuBLGmJbJEnc+Z5RDtHny2Kmp0DWX4+0ajYvJS2SD8jsKr+e73mlq&#10;b+UdRSp8jdHeOnsoNVftLctliwTc3hZcAL8QbnJH0oOhvB7H2bTWH1FpRG/UEFG8RbxEjxwY44gV&#10;caToGk0vjaC/O64dzE5yqxAOT8IqP1ftjatLiFkwC3Lf8qLlj7UVXzMWtt7LqFTp+tYffahbSRkW&#10;lAgegd5Ix51n+1+ksDTXO7u3HvR4LrXYCsMiXYQyyMgAyCRVN2h7bM8Qx5GX5HultcceZ+oql0PT&#10;tTrG3SwWINxzJM/wLiPkMfKpc1/qilB16nQLRdUu2bitKXLroiELbIDbGZl2qDIMsScCavl0mt1J&#10;3ai41tSfhXxOfbbOP5ifKrXpXZ9dOPu0Ic/E5ILtj+KPCJnipwlYBLeZJG4j/wBoxz5mqSb5Jckv&#10;lIGj7NpZI2IA3O9xLH558P0qx7gjncfKQMfmPL6mkmvwQC8cY3FZ94mPP2rjahQAA3GPEN368iqp&#10;IhtsMtkiWH14M/P/APtRbiIWDEHdiB4x+gMTTr15VlpYADPIxnygRXe+3NzuMCJkmImQFIj5+tJs&#10;EIxE4xGTM/UzQ1HofocZ+vJo7xjJBHMT+4mPlQhcJkEgkcknMeWNuPzpUOxFDODBxI8Pz5/8mqjq&#10;/QBeO4Du7gP9Ykk+niA8/f8AWrG4pG0tnMTBMT8sAfSmXL4QAyDGJX3xGMjyGKlopP2M7c6zq9GD&#10;bujejSu4zDAiDJHJ9mBqq1D3rjXXsi0z3u7UrgtbS2GG62HIV2IYnnnMTmtpcYXZtkbwwiGBzzMj&#10;y8vyrIdS6Ld0xNy0N9qcqTlCD6z6+dCuPBW0uT0TpfRbF0KbF67ZcCX2nYxJySyHHn+HH7VJvjX2&#10;Tzb1FsRllh44YwoHlPG4+XvXnnSe0pLAOSVkwygi6kZg5z8xn5mt10PtZuUbj3yHAdBDCMeIAwYx&#10;MwfnRFp9hSi0R+n9fsrcu3LmnexdYI1xh4wwQ7V8JhsTEBfOi9k7Re0J1CXmF83iQCpgqBBQ5Bmf&#10;atRba1fQxtuIcMCJ+jA5B+YrO9S7GWoY2GNp+VbLFIn4TIZRnOT8qumuBa72fYZ2c1Nx1vd5ae0R&#10;qANrAyQSpB4yPcULWalf6RtpOTtMfyH/ACoVnV9S0wIuINQiqTIBYtEYDrlTyZdahaS7oruqTUsX&#10;s3g24hzKFiu34yPDjEEqPQVKlVWa6YybfG21e5qdHqC1++p4UpH5Qf2n61T9ikAuXQAPhHHnB/8A&#10;Jq3TSlGvXrTd4biSq4gsASsNPBNZ/sLZ1VvUOt+w1tWtk7+VkMuJEiTJ8/KqT3QowcouSrbvv9jS&#10;OLcnj+8aVVWrs+N8fiPmfX51ylq7Eae5X9gesW7rvbUtuChsgjAMHn5itgVJ/Ks9prPT9K33bW0f&#10;APdlrjkA8EySM+vpXdV21tJhEnmDcYLx57ROOPMc0lPSvUXlUJS9Cdd+Sy65onu6a9ZWNz23QTkS&#10;ykZ9s1kOznYdNLct3r91EKncAsIoYert8XpEDmlre215xCsROFW2AoPI5+Ly/Wu6fs9qtQ5fuhbn&#10;4bl2Q8T7y/6Cob1PZXRcMs8UXFOk+TT9Q7U2LIJl7nl4VgT7s8enlNUF/txfuttt2lXPCDvLntDM&#10;NqnP8Jqx6b2DtKPv7j3jMgDwIOOTJY/ORVxt0ujGNlr2Rdzt84Bc/Or0yfLowtdEZTS9A12olr8x&#10;kgX3MHOB3aiPyUc0Xq3+z53sELqO7uAqwZVi2oXJHIIHvjAq51Han/hW9q8l7hAP/TBx/MR8qy3X&#10;+1du6hD3O+HoCNvvCjwn55pJxT9xtSZkdP2v6jobz6e29q8qOF3BE2uSJHiAlvfJOK9D6t24cQLb&#10;W7asAQCLne5AmU2+ETPmDx9fP9R1IBSbaW7ZkDwgbmErwQAYg8ZqLpe/vtttqzE+cRE+nkBTc2/l&#10;BQr5jS9R7SFiSLgRceMgG4x8yJJj9T71RdLsajUMe6BMmWuOZIP/ADH29au+k9k0tkXNQQ5IPhDZ&#10;lfIqBMD8q19qzbUAJbJgYwIAzwPzqdLfI9SXBQdG7NWbTA3gb10ifHOyRyMTMflVzq3XwcLJERGF&#10;iIGZK5HFTUMSdsDzER+kiq+9sG3dAxlSWE/yzmqqiHKwunvpzHlzAIj6Z/MCiNqFAndzjED9vPIg&#10;c5oKphcqTgCACf7Pinin3bbAgkAziYwB85/xqlZIRrYYCR7jcu76+JYoZULjdkD8OJ/knavHlTbT&#10;KpIBAk/ECMfOPl7066w2zJjmVMg+80MVgL1kl9xDRABMqDGTk8Rn1purtacEAvLBZG5yBBjOTxgY&#10;qU+ikSQfbG2D7mc/lUS7ftqNhZVOZWTvB5xifP1iCKko7b0KFFVTC+xAB92OARQ7lkq/iYssLHDF&#10;oMwMzPPl51LNpIBMiDP4z7HPrzxUe5ok3SpZWOY3E/sZ5/anfsH1H2mtbwfGZEglnKzMQCWwecRR&#10;tRcUyuwsG+UzEE+pwAKZqNJ3oIJiDAKBpB5kiMHPocH3oH2El9viIUZHhG6fOMz9QPnRuArQ8J3B&#10;iViZkKpAzEBRGRTkCEnwiJkSAR7ZBIjI/Sh3zEgeAkc3BIImCCoUTj3jNEUsZXIgCSC5iZgAOOMH&#10;29POEBmO0XZjm9Z8LgyyYHJ/CAI+lZ/ouuewzjeUYmYPwmAeRxz8iK9LRAOWYzyMny8vSqzr/Zuz&#10;qEJXF0fi9fZhAB/Ok4plxl7gOl9p1mTNm4PCGmA31855g/rBrWaDtcs7L4WYncpAaPU2yZjByv5V&#10;49eW9YY2rgI8s+Q9varDRdT+5+8Vb1sEnunVWCmI8G6QPX3zxOEnKPJTinwexanq+nRVfv7ahp2k&#10;uBMGDEny8/Ss/wBoOs9MvR9o1FsH4Rctt4s+TMoKkfP3rzLr3SW1Cq9hEtqnKWlZbgB/js/iI9V9&#10;a52E6ZowzJ1C1e3M4CtF1VCgT4xAMSOflWqaaMmmmel6ns1qrbLc0d/esKB4gpIHG5T4HxAmnaXt&#10;pesv3WrslT6hSpP8pwfmCBWp6ellram0UKABVNsgqAogCQfIRRb+mDrtcLcX0YAj9eKjTvadF6tq&#10;e5Sjtbpjnec+tu5P18NKj/7q6T/gH/qP/nXafq90TcfZmN0XZfWODhLK+hIUg+cIsmfnFW1jsCDA&#10;uX3cCJCqEmJ8ySYzWyXTqOWA+oFO3Wxy6/3h/jSUEug3ksreldBsaf8AqrYU+oG5v77Zj2q0VAOa&#10;jajrGnt/HftrGYLrP90Z/SqLXf7QNKk9yty+R/ApVZ92aIHuAa0WxPJa9qNebOlvXEMMqGCZG2SF&#10;nHmJn6V4w3bK6GIXa+Z8YLEj13eZyK0fajtVf1KG3dCWLRM7ASzPBkBoycwY8Ix51jV0absJuJxB&#10;HJPHhHvxJqZergqKrkPr+p96We65OQFQYUe+0YOQM+1R91y8220pyT5bifoK0XTuyrvh3VCwnaIL&#10;7ZGdozGY5Ece1X2m7P8AdgqHKg/2Flj7meOPOpcUtx662KTo3YYKd2p3zg7VKyR8yavRpLawloja&#10;omCgLbj5/d4aAPSk+g7pTuLOvkqBUY+sgnxH5GT6U5rahgDcuBjxbLt5A/EFJiPQenJp1ZLkLVMw&#10;C7fE5naCHQjGY3MJwOI8vapf2vYqkoS0AYRmAJweIn9aYHVAzeIxiSrzzxvby+gqGuva4YFxlnhE&#10;28SZJuKuT9RxT4FyFu60lwgVt0yQVaT6YUFQP+aKkXu8E7dqtGACC0ecg4HHImq9NY4DJ4ty4LXH&#10;QAyP4iSxP0J/SpNq6zIJPhBgQzjz87nJn3P0FLYBxLsTDiMFQ48WZncDA94ic8+VE0xMjc6k581O&#10;0e20R+n1ou5AIIHlxLf+5jMe4puosLyFwOZ2sV+RYH9adktMbqrRJ8AFwRyQWH1wMewoOutNcVdw&#10;2qCsgNCwv5HmPD7c0SzaV8AkzkKSGiPOCYn3zUm1a2KB4V9xmAOMf6+dJvcpXQIywgNLATAdh+uZ&#10;FBtdPwQYUeYAOSeS27B+ZBotm/kqHBPoCPUDOfUjyrhCowDOBMiN1sg+/j8Xl5CP3o0pjtjbOp2k&#10;21YbFA5DPtIncAwgCBGPKfKno6OOQ4nnLAH0BOB+9Ne5b3OrOgAC5O1Z3SSSwiTmqq5cQHYl/dPw&#10;gXoAAEwyzn/XGKOA5LW1bQMQq3OM7IAX+XAB+Wak6ZN3HK4yzBoI5KZH5+lQ+nm5tyyKI42sw9sj&#10;IJBnBPHrQl6gl3F8FPTABmPInxD14X51QiwW68kMeDiAdpHvnB98VHuacYO4jkCJYZzwZx8oqvu6&#10;rTpc8SXMDbuCvAjniCx9wWpJrtNOLrgGAPBccAekQOfl5ipa7jTomKlzdA2kCM7vEcZ2qZAIxz+d&#10;RdXde20EiIxuA3e/Hh5/ep9rUuFyu4fhJMmPf0PtUfVMG8IXJE8jbA8yQcZOPek1sJPfcrb2m+0D&#10;7xU25AJLK+OGA2efOMVmerdnrtgF1Ba0ZBbyHkQ4Hw/Pit5bA2jft3Ynw8HziD+tB0hYNcItJsJE&#10;rDb1nB3CfhPzj0oj7FX1MDpLqkBWLIwiCDtIzyGHH7Vd9N6yQpTUsLi4gkY4k94AflkD5+tD652d&#10;LHdZgHP3YlYB/gnH0ms2Lz2zDTIxnBWDBBHlUOD5RqpJqj0XTXltt3mnY25j4CCreecQw+c1puld&#10;qzEX0wPx2/EP5kGR8xPyFeTaPqLDabbsNvIJlT81PE+oir/pvXkbF1+6c+pO1o9LnAOeCfOpUmmG&#10;hNHqQ6xpv+Nb/MUqwvdr/EfzH/bSqvNXYXlPuQF6iyp3m0efhUAk5x4SN8/SKqNT1jvFhN8sIIj9&#10;jED6CfelSojuhLkhBNsb3CwZCKNxn3Xj8/yrr9UYQits3EwCZYz5Dj9B9KVKtEBadP7KXbkNcIQG&#10;Pi3M8fKcY9SI9K0fTOnae1JRhHqYYA8fEox+ldpU0ZyH6i1J3KFeRBLcKvmNjYP1I584qF9o3mDc&#10;cC3gGWBfHmyQIHEfWlSoJRy0bd1wgVnB/rGVDwBgbwPFJj3qwuraQDwXIUQI3LGIn4h+ZpUqkYDV&#10;aNbkF/uxMBTLbs43OTBHtgZzRr7XLFuFS08SF7uTt92QAgR86VKqQjO6e9D72VWOfjG4SeTB8/er&#10;BOsgkK9u0FPmPAB+YilSoKaRKvC1btl+8CoYiCGUH0BGTxwKFoldmlt20iQQJJn5yFPqD+9KlSYk&#10;LR6nvbrKoYLbBBLwfFP4efDgg8c+dWRZwMFeOAD/AImKVKpXBbRXOHVjduWmLKAIXbBE4iG3H5VO&#10;7m24zpisjJK2wwIHE7t319q7SppEtkW908iGQEHkKBbUz6MwwQfPk1Bv65QW3WRuDbW2yJmCCx8S&#10;ifST+9KlT6CXIXSjaSLaQvmpZwjTiQHVVgADEcGrXT3bbjx24IBlVCt54JiRmlSqHJlqKA3bChNp&#10;LMgOBABgcAjHHrNRbFmzdKuEXaSRnaSzDyKAn1kGDPyiVSoofQ51HUbQgsjbklidzCAAI2jgkkce&#10;hoWmv3ixZDavAnKEbSsYgcsIHz+VdpUlJ7DcVROV0uJuUMG4KqwO0+kD/tqG+pVHXbcc3AVt7WHd&#10;vtdgGyUEqs7pII54pUq06ma4C6/T3PFtIcLO7HjgZlTB3D5DHvWe6jp7N4Etz/xVCsc8BhgsPmJp&#10;UqUmXBbmWv2mQ44kiYIB+jCV+tHt64FQrAYmR6gxyPLjBpUqmSNIhReUYzj+0/8A3UqVKsTQ/9lQ&#10;SwMECgAAAAAAAAAhAN2We9nQLgIA0C4CABUAAABkcnMvbWVkaWEvaW1hZ2UyLmpwZWf/2P/gABBK&#10;RklGAAEBAQDcANwAAP/bAEMAAgEBAQEBAgEBAQICAgICBAMCAgICBQQEAwQGBQYGBgUGBgYHCQgG&#10;BwkHBgYICwgJCgoKCgoGCAsMCwoMCQoKCv/bAEMBAgICAgICBQMDBQoHBgcKCgoKCgoKCgoKCgoK&#10;CgoKCgoKCgoKCgoKCgoKCgoKCgoKCgoKCgoKCgoKCgoKCgoKCv/AABEIAgsCw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ne2tiMEVNfQvdW&#10;fkGktn3ANmntOiqu8Z3Pjivz2quWLZ+oQ1ZeGoXK6DFY2o58vDEr6Vz/AISvL03eqG+bdI7flW34&#10;a1e3Mv8AZ00WV3Nuk9K84+LXxHtPAGnXU+msHvbxvLsYP4ncnH5CuHA037acUu1vvO3FVOWjCXNp&#10;s18jL+L/AI31XWbv/hV3hiYrNcLu1C7Q/wDHvF35Hc1Z0C0s9H0CPRNPgWOC3XbHtHX3Pua5n4aa&#10;Bd6fZTahqkjTajft5t7PJ1JP8I9hXWwqlvuSVflZa9+XuxUTyqK5v3j3ZXuFHl4DdaoohVznpVic&#10;yROxX7vYVXu3eGLc/VulRGRTKN5Ku5mNZ11IZzuCYq60bTnFMuoYoo8GtIyMWVRbKV5NLCVjbGaQ&#10;yFuAOKaql3yK0uRYtvLvULVrTlQglu3rVVIcEZHNcj8XvifffDrR1n03RJruSSZUZo/ux5B6/lRH&#10;3nZBKoqcbyOj8WeJbbRYvKjG6RuF21zWoT3dzp8d5f3EYWdsou7ke5rx/wASX/x18dXyuLZtLjbn&#10;Izvx9f8A9VW9I+B3xd16RJrrxXqD/L97B/IZrp5YqN20cssVOUmlBtfcd3rM00Ksmz90vRvWs61s&#10;4bqeNftKnzOkatlvyre8C/s33HmoPG3inUvJX7yx8lvzrrdJ+D/hnwvfTL4btH8tm/d3M3MhX+n4&#10;Vy1MRTj7t7nTTw1apq1ZepS8P2f9m2oMCcr972qHxz4juG0wWylTHj5tzfdre134V2epWn2ZdfvN&#10;snMgjUJj296l079n/wAGXEcf9t6peXBUcrJOcfpXJ7WPxM6JUa2sYr8TyObVdNsnSVL1XZuCAKta&#10;L4Z8deIbgnw1oV1IrNxI0JVR+Jr6F8M/Bn4eaUEl0nRIVxyG8vJ/Wurh0VLWPyrePaq/dCjAo+tQ&#10;7Djg6vV29DwDT/gl8QZrdV1SOGHcvzNuya04P2XdD1WNf7fvJrgjkrvKj9K9sexIPzIT+FR/ZUBw&#10;sRqViezL+q09mr+p5do/7NPgbQ1AttHiyP4tuT+dbtv8M9JgURrbFh6V3UWms3OKuW+kbyA0Z/Kp&#10;lWctWzWNGMdIqx5//wAILp8a7EsWHtzSp4MtO9kT9RXqFv4bhPMiVMNG0yL71tmsfbxRp7GR5d/w&#10;g2muMtpi/wDfFV9V8C6YLCZ/sOGETbePavWjptg3+rtKp6xpVh/Zlx5kRBELH9KdPFQVSPqhSoy5&#10;GfFN2DBqkwTPErfzruPB91vso8Hlq43Wgv8AbF2EHS4f/wBCNb3gLUPOnW1J/ixX77TmuVNH4TU9&#10;2/qzvrBz9sVWbikvrU3M0sEAPrT7O3j+1eYZPlWptLdH1mb+75JIqpSM4nIa5Zm3m+bqKxzcyGRo&#10;66fxPCG3y4ri7m6aKZ8VzvRnTa5V8TTmSxeDtXmHihPLVlJ4rv8AUb8ybo2NcT4nhWdWXvjiuevK&#10;TjoXRh+8VzzvXYFmJx/DzX018H9H+I+i+CdNNjHDJCbQbI5o+gPoa+fI9Ce/1a30yJd0l1cpEqju&#10;SwFfoj4X8H2uk+HbPTobYL5NsiHj0XFfnvEeI9jyQ6ts++4coutKTV7JL8Twuyi+JWn3rz3OjK0Z&#10;bK+X2rUg8Z+IIZRHqmlybf4vLTkV7VP4bVhho1P/AAGs2+8J2TD57RD/AMBr5WWIjLdH1kcPKnqm&#10;eSaZ4f0zxd4uhujoTRsZBi4mj249z/kmv0o/ZMsdN8G+BYdO0n5pn2yzNHk/KF+VOeuMnqOT1r4W&#10;vvDcNvIGjQoAefL4NfY/7GkF/aeCLa5voFghmUOrbmCtu6AZJ7d+5yfp4OfYif1eKvpc+g4fpx9v&#10;LvY9xOqOkrX1+GWRs+WrZ+Vfr3Y+tcL4nvL5JxZ2EoVr1mjLHknPYf1/Wuo1KRLq5aaWXueP7q9g&#10;O1cDFeXereMftK/6uxyGHZMgfqa+NxNSVOjOp2Vz6/C01Urxpd2kdl4I+C2heHo18S+OXW4MK7/n&#10;UFfXp/jWB8Rfi54R8OWV9JpaLalVYrhADt9OOn+e9UPir8T7q6tV0e01XdGi/vPm2jd6V8s/tE/E&#10;iXQtMngkvo2kO4bVb5U68mvzKpWzDOMdGnFuzf8AVuyP0mnTweT4Rytql/V+7MP9qjx/PYeDrrxT&#10;BcSK11HIIXj/AI8jJHqB6nv0zzXxl4Ws7vxbrCxMGZmkLySMM8dfxr2n4v8AjG48Z/B7TdKt73cy&#10;xvhCx3S7nGWI6ADH+HSuV+A3hRvttxPPaMG3bYzjjdnGR6jGa/c+FcHHh3IJOfxNv/gfgfjHFWMq&#10;cQcQQjF+7ZfitfxPrP4NeH4Lr4Kro7IZPs9qI7WMHjax5/matfCy58Ifs7Xja7d4vtQuGxJNHGMQ&#10;5J2W8bHoDyZJB12lRwvzr8NhLoXw5mF2diMw8tj6Ko7fWvAfjB8QdevfHX26eXzLW3cFbVs7NpON&#10;pA6ljgY7nA6AY8HB82Ox0k3pJn0eYyjgcHBpapH6lfDj4zL4p0fT7LR7GNI5rZZ5h5BjCqFyWOfm&#10;O5j0bnjkAipvE3x30vQrSPS9Lf7S+5pLjy+xIPXn0Gc/T3x438Eb7Vtd+CcN54Z02S1vNQs9t1de&#10;XtxISchW6kKTnPIz6kVLqnw/1K08GvYqzJJfgwh/SP8Aiwevtn61xY6jHD4iy72NMvqfWqKk1ur/&#10;AORn3fxS8R/EWWe7s7mRbWSR0jk3HCqSS2PQYz+Fc42r3eqTta6KHZdNYmMoMnzMEIPqRu/U+ldT&#10;aeGY/D3h640DS8RwWFq0lwyjBdj0QfUlQfb61zfgDT5PCmg3P9qlvtFxMzsv+0x/ngDHpz6141ep&#10;h4ylWl9mVku/r8j6Kn7X3aSWrV35Wt+bOf8Ah/8ADW78BeGry/v7l5r++1LE7PJuPzIHBznnJf8A&#10;SuU+L+qDSJdMjsId1xJcMjberZTj+VeieOdbgtbHzo5WZ5PLaXB7gdfyrx/xHqR1HUn1CUM2WzEW&#10;/hx0/wA+9aRzKWKxfPNaW/Q554NYXBqnB2bd/wAdTJ1vxdcXVuwMDKrRr5i+hA4P5AV5n441KPVt&#10;QjvLUOJYl2u38Lrnp9RXoviTUNKv3kNs6rvXaqjBwfSvJNf03V4NZWLS0klkkkxDbxxljIc/dAHe&#10;vayvWfNFW8jw81lUUdXdGb4itFvryOzEe7zdqqFPc9P1r9bP2b/AR8Hfsy+FfDFtP5i2+lKbiU5P&#10;mOfmJGexPT2r4F+DX7DXxy+J2qWOu3XhW00+2WVJ/L1q6eJiqkNjYilhnGOen5V+nHgGO9bwDb6P&#10;rP2eO7t7WNXW1QrHlRj5dxJxx3JNGc46jWoxw0JptP3rNO1u9ticswOIw9WWInBrRWumr3/pHiXx&#10;U8ByjRri91By7M5ZlYfw5yK8MufG+p+EtVPhjw5qDR2t5JJJMkaj5gT0wfbNfWHjjRprrSvL1GZe&#10;rMxZu3OMe9fJvjCx0i0+Jkbnb/y2DRr2weK83K8R9WrTjF6JHsZhReLw0XNa3SNLxL48bW9Jt9Lv&#10;maX92YIoVU7UAyMEnoMk180fDe5k8LfEHWvCiz+Zm6ZZAW+UxMQD64OdvHrXvfit9Lg0+51BiIh5&#10;OGbd0C5II9/514D8IvBeoeJPF2va8gYrDMkayddzlg2P/HQa/R+DcU6+Km121+8+F4qw7w+Fpx63&#10;0t6HtSeFg+nTDQmWaOzgh/eL93f5a7gPcfz4qxdeG5b22so4om8iGTa0m3+HdncffOTXrXgvwVoO&#10;geHdW0xoG85ZI9uOSCMyZPHU4jHHYt71Y0/4f6hH4XSa1j3ed5SLFt/1UiZRlPPdiSa/RnI+NjFH&#10;l8OhX3iiS406CX/SLeDKq45k+dVwPwJP0/OuOgRvCj35Ns25GdogUxkMHDKPwODX0HpfgG80fxLY&#10;z21rG32OdhcZwP3DBTknp8qnP0GK4H4i6ZpN3HfXkSqEvJJJrP5OQfNIHHT7oz+VPm0M5R7HinjK&#10;4t/+EXhur23XzPtMhZmX7rDZu5/4Fk+tP/Zpv/7N8f37W4UfbBbQw4IwsgfdjHYYH6isP4k3d3bw&#10;m0lmzmQtu55ONp/MYp37PI1A+NlmhAYbppF3dFYqFDfXO3/vmolLYzpx98+/vCEHh3Wvh3b6jqVo&#10;swhKLdbmwZHB3KpPcf0XPavOYPgde+OvEOpfEHxLZs0KyGKxhORvG3jGOg5ycc5446121tpBtLnS&#10;/DHmsum2Ub3V18+PlK7Bn1LBMfj7mvUbTQWfwRFrk8XlvMs915bE43N8sKj0CqoJHtn+I1vH3oCl&#10;Lllc+cvilpNpoTtoGh2vlWdmiq0g+UEKoB+oBJ9skde/kPiTxtHq9zepeSGKKzjjhVB8u8HdtXPP&#10;HyknHHWvqb4j+B7zTPB9rbXlj9quLyUyX25SFSIEnLHHOTtG3jPavmHxV8P3PxE+x21nj7ZqrrcN&#10;tGB95s9BwBwPr71y1KTR1xqqotDutK8WvbwXWu/ZYVa4sgjMy8u3zMkfPQAkHA79c4qPw7eWelWU&#10;uqQPuWJdkMg5VnUtls9xuLMDU2o2Ok+DNU/sPUrVnWOzj8tZlz+8dgWkP+1sJwO3TFcbe6xB4c8P&#10;NZX10BDbxlGTd8zSSoX2Aeuxjj/EioTcSZaHpXgbxL4X0nxHcfDq7h3PcQNLDdDH7yWVWkPBHRHC&#10;p+vQVV8Tanf3NrqNpq8PmbY5bVLpkx5ku2OR+McffJ68hvavLfDPjrT9S+Jdnrukxf8AHtYLE0bd&#10;MMp3P9dxPfqa9C0rVrTVvEOqab5rPFqJM1nE8h3M0Tyg456+Wy5x6e1XzOTMdLWMXwx4IvH121/s&#10;plSZJPs9x9nk+Qwld28j+EENz259DxueJta1COSO/FoJrezae1XdnakiNlQ2COoI/wC+B61pfCe1&#10;07TWuLyVlkb7Oy2siqN0qlMrnPfDtxxgiotPvNMMXxG0jU4sRG7g1DSGk48xS+JEyehJRV9c8Grj&#10;K5jJcux8nftGCWFdav8ASbzb9hvhDIFb78QQpuznkDOPpz9PjO6Zr3UZtQWIKzyENtGBX1x8ebpj&#10;aagg3b7uOVmz75x+PIr5ZvYLe1V440AaSYvj0z1reMjy8UU9OhIuNvrVxrAzxTSLwYcGo9OGy7WY&#10;/wAOCauTTtbxq7/6u5YqzfTt9a25jjUehh6taNFcJcPwrL1rY8JantufKgI3sMZxz/8AWqPxBaLL&#10;pEeSNyfNVHwcuNWUbuB941nL3i4+7I/QCz1qwEUUSXsbNLJtXawOatf2nY28qtdTLtVsnLV8vnwZ&#10;8StJu428PeJ5pCXAjhZenoKj8Zap8ZfCkK/8JfcFw3WOCQ7wPU18pUwvto2T3PeWIdKXM0z3LxN4&#10;+h8M6ffX9zc/6PCzPlf4ueK8v8MafrXxD19viB4jifEh26bA3SOPsce9YvgfXPEXxZgtvDD6RLHY&#10;2twJLy4mzmXHITmvcNI0q306JW8hVKqFjjVeFGKunRjhderGqksVK9/dQ7w/oSadbrNeLl2+7HS6&#10;rYPNLkFVUH/IqdrxllDfePb2qpqFxLKTz8x547VLk27nYlCMbIyJrn7HevDNDv2NjGap6nK0kis/&#10;JZc49KuQWwnm+UMzZ57k1Y8QeCfEUVlHrEumulvJ9xv9n1o5o9TGSeph2mPOxmqWotuchWqWedVj&#10;ZoZM4OCRVV/ki8xzWkTnl5EYUheKmt5Y1UgplvX0qFX38LViGNCu0nrVvQIkjarpVlGZLss395Rx&#10;XK/GjxZovjXwfD4O0PSltyJPMmnUc8dOf1qv4gTUrm4aCMMyhvuisuOwuGkW2MO1mPOe9OPxXMqj&#10;k1ZdTO8FeKra5kXStVvG8+zj8t2X+P0NaU3i3xN4dbzbHUJDHuzw3T2rC1bwt/wjfix57B4d8mGe&#10;KTOGB9K2LrS1v4x9ludpbs3QVo+UIKco8t9UaFl8dvFFviR0EnOPmUc11Wg/F3XtWszfPoUPlqfn&#10;ZflxXmd54Q1aa5Lx6tHHu/gWPIFbtp4c1SRUU6qyqq8iNiM8VlKNN9DWksVzbs9T0f4gWF1H9peF&#10;Nq/fVu1dN4c8YeDtXOx7L7v3mBrwv/hE9RlPljWJguPmHmHB/wAav6fb69oYeO31P90y498VzTpw&#10;lsdUZVoy1R9C2fjPwFGwt9P1Nfl4xjpWxpmv+HbldianEzdeWr5BvfFOu6XqDDTy03X70nArrtE+&#10;Pnh/R7CG2k0meS4KAXUyj5Q341zywUt0aRx8ea0kkfUME/h2chG1W3Bb+HeKvp4f0t0/dXUXzfxV&#10;4D4d+MvhEeH7rVvt9qs0PzLDO4Vmz2Fb/hj4++GbnQ21tPEEMMcLfvlkbhfSuaWGq9Dqji8Otz2F&#10;vD0UChRdKf8Aa21ah0mFzutyK8zk/ag0DVYViSS2ZFUYkiU/N+NV7/8AaJh0uGOdNThML5J9V9jW&#10;UsPiDRV6D1PVoNHuYywnmEmT8oVcYHpViLQ5ZTjya8Z0H9snTru8+w2ElrM45+YGuik/aoeKxW7j&#10;is5G53xRq2V/HNYzwuM7GkcRhZLRnpQ8O7Tlvypuo+GBJpdwGiHMLAflXmugftf6Veu/9p+HJFVT&#10;w6tXXWPx+8I+INMLW7qoZCGHdeKy9jjKUk5RNadbC1I2TPh/xLbC116+iH/P1J/6Eak8GSNa33mf&#10;7VM8XXIvPE2oSxcK15IVx6bjT9AQwRb8cls1/SWHV6cW+yP53xTjztLuz0OO7AUNvqGDXltr+STc&#10;B8hFctrHitrK2YRN82OK50eKr6e4OWJLUSkZU49Wdx4r8TW39ntHG/zdzXEahqZclok7d6W7kub9&#10;o4hubdy1S3enrDCpCZ+lZOMmbc0Uc1dvKZWkY9aw9WXerEiuk1dFWJm27cVzt3l42NY1F0Z1Q5Wt&#10;DS/Zp8GHxt+0PotjLFvt7Fmu5l9kHH64r78FuFXHH4V8o/8ABPjw5Fc/ELxD4lmUbrexSGIlem5u&#10;f0xX1s0YxnNfjvFGIc82lD+VJfqfqnC+HjTytTt8Tf4aFKeNAvSs+6gUDIrUuxEq8NzWVfTKqnmv&#10;BUz6GURPDHhPWvFmvw6PoFg1xcSOAkaR7j/n3r7T+FvwP1jRNAtdC1DbC0cK+c0DBigCgYy2Qv6m&#10;vFv2Obzw/pniKO9tVhkuGyJpZpOEOM888YHbvnntX2S8ssvgxk0yeFWul3XV83BKn0x09B/kV5eY&#10;T9rJQ7HrZfF4enzLqeSeMNTsLa7XQdCcs2NkkrHuegFZz6dB4T8N3EGgWStNMWe5lb5mdmPLEntU&#10;2u6K83iNI7Sf9zayZaYYGWz2/qfw7U7xzqOmWvhe4W3vFLbcYzyzdq+D4ghOWFcIyaT3t1PveG5U&#10;/rkZyjdnxj+0L428SeF/E815bXzSRbixjWQjBzXyX8cvjve6xdMlzZzCRiQqseK+nv2nVNjp0t1G&#10;P3khJZ+TxnpXwz8T9a/t3xJNACMQtjI9a9jw9ynD4mMKk4Xt16nl+IGa18HKUITtzdC9p/jzV7qd&#10;JLidpWRQAsj52jHA/Kvfv2fE1jVtIbUreAAJKEZiPu46fz/SvlPw1eeVqqwyv8pkxmv0S/ZF0fwz&#10;d/DeFNMtIzNNcs0m9c7tzcHn0wK+24y/2XAqKW7PjODF9cx15S21N3Xre78N+DFtdTnLbrfbGPqO&#10;T+dePeCfA1r8R/ivHo+vyTeTb/6Y+xDtKLklmIyeOiqBliQMjNe2fFDzI7uSJYfMEPG6QBgOx2jp&#10;68nPXpXt37BPwQ8O2F/J45u7oXk8oEkk62kW20B6RqepfHUngA8Ac7vgsmxVOLdWXRn3OeUeePs0&#10;em+BPhN4s0bwVpunRwyWURhVbWzWMKsEIGWZvlyzdB7Zq14n0rS2uYbGC4+0Pbxkz7UOIlXGF9+9&#10;eu+LriLWbaK10h1t4Y1WLzWzgL9eOOmemccnGc83f+B9F0q1uZZtQaad1bC8DC/dUe/Qe3Psayx1&#10;sRNyuLL6zoxR4TpVnBd69OJ/ltYY3uZpMZBYg4/M9PpXNjwzJqEnn3KlpLpv3EI6BST835AGvXfG&#10;Pgu6kltvC2mRhfPZpdTumGNp/hXpxkZwOmBnvXGePdT8P6F4lOnaF++S0ZYY8HG7AUE89MkH86+Z&#10;xsadO0UfU4SrKreT/pHH6/8ACdLHSpZNZLRubpodrd1C/eHqMnHHpXivi7wuulWzRjazLJtLDuCO&#10;Pyx+te3fF7xJ4oubK1DxuQlq5Vo4zgFQCTx1yQxOe2K+d/EHxEjudN1CXU2C+creWM/d+QgfqB+d&#10;clGWI9s4ra6sbVJUfZrm31ueebGhu7hgcnzSF9/8nNfWf7Hf7NXhay8P2/xS1uyW81i8VmtDIvy2&#10;i9OB3Y+vbpXyBBrllLNHf3DMIfOXzADzyeRX6M/DLxZpmi+DND0XSrO2dm0+JpYfMG5VKg446HBz&#10;z7ete7mVTERwtk2r6O34nmZbCjLEXaTtqi5a6vL4K8SK89xMyr/rVhwykemc8fQCu41fxhaW3h9d&#10;YjfyVmUeUrDax/CuGsNFXWdebUL+5ktlVmaG3hkKhvTPHIHXHfHPHFc94quH03W4rvxT4l+2QwsW&#10;S3TAyAcYI9Mfyr42nTqYWq1F6M+qqSp4qKclqi98RvGd1rWlMLcyCFYflX+Jmzmvl/UoDd/E+OzM&#10;hVt8gmZuqqMV6Z8VfjzGxm0/wxpOGmbZajqwGcdPU8V4VcX3iTTPilNbeIisdwypJJu4yHGSP1r7&#10;LJcJWjh6lVr3XpqfMZviqPtIUk9U72Rq/HzTLXw/o1xqcGqlhFIyKiyBlbg9McGuX/Y6vL4Q+IbT&#10;Wo41Lagl1Ao/jjI9/pj8R3qTxrJd/FTxbp/w30kbcy7pvRFz39zj8q6/x58K5fgz4Vfxb4du1W60&#10;5kF5Ht4khJGRz1Gefwr7jhvMKeW4uNN/b09NdPxPkc9wMsww0qqduTX101/A9vuvENqtq2pWl5tW&#10;5kt7hmbr/qlAU/XBzmvTbI2z6hLFY7I4bUzTzRsCMl4lZWHHOGDd+ua+Mrf4n3Xifwpcrpc3zrDb&#10;zWsasdziJhvj46/Lnj0FfRnh/wAcwap8ObjxHZ3LTpMq/vN3zRkcNz1KlWHHYMfcV+rRqaH51vsd&#10;dr/iCztLWfS4JfOuZJJQshXbtU7vlJ9ACo98V4J8Wobm01+TQIXMMn2RDbxM33cgk8/U/wCcV1Px&#10;F+JemyaLYXkxS2uPOlgmx/E4wd35AD24+teT/GDxE+q+ILfxdO+638lWXafukKDj6/eq1UFKKs0c&#10;brnhiHxh4TvLsjbeWaYb1JA6fnzXS/s9+FW0C2jur6CMyzNuUbgWYnPp2AA/HP489a6xZ6nrjWFt&#10;eN5d7e4Zozgckcfnn8K6n4O2s/jX4oWun6BMUttIt1muGzjZbR/ecnplm4A7kj0zSlNOSM6cerPo&#10;fwp4m1XxXbWV7dyNbw6hKlnJtXdtghbcSMnliCOe9fSxS78Z6zZ+GvDUuLaDUltBt/5ZrFGhdsf3&#10;g2E9sGvn3UrBPC3iXR54IJBbSQNKkO3qoEnmEZ4BPI/KvZf2aPGFpD4O00zyql5LHctGuMFizlt3&#10;v8oxXTTl0M8QvdukdR45sdAm8Cx+I7+0As477dGq4LP5WTGhPoWI9fut26+QeCv2fz4r1/w1q+sp&#10;Cq6tdPqVwu3lIwm5Ij6HHX8q9E8eXbRfD/T/AAxIrsrXl3d3DJgBYI32qn1Zd3Po3Y1oeD7q7uZd&#10;E1/YBs0Oa5LDHDu7bSfw5Hcgj3rr0aOOMpRPlv8Aact4rb4tagstgu+NowpXqihO3vg/hivmv4t6&#10;JrPiOXR9Y1W3+x2KXiz2ayt/x83QkVQPcjC4z0VPTr94/FD4feG/Gvjy98XXYWOO8hmkZoSGOSUj&#10;VVB9BJ34yBn286/aS+Cvh25+GWi2Wm20nlyatYtZyModhslUSSHGMfIkuT2+Y9OKxjRi5XNqla8V&#10;Gx8nR/C3xh4HuZru2guRHIwZ5UJGHcKzL14wWJ98UzVfE/ifT/HOg6jZXE0MkN1D5Mm4hjI2T/48&#10;Dg565Ffd1v8AC3wx4u0y+8M3uiJBJPosd3GoUeZ5vkB2Ue/zAg+oHavmb9on9n/XvDWj2WrWMXmL&#10;DrFpMl7Gf+WQY8n0OWB+golho7on214+gtp481ODWvEvhWzljtm0+QzW84bHlPBOCQeD94MPoHPa&#10;q/iHxVp+qeAfEeq2V2rQyR+fZsrdY5PLdV+u/ORVH4xaZqXhfwvJ8VWUSRa7eKNQWOP7qsB5i8H+&#10;JsDt0x7nxq08aT6d4Ubwdc3hijjkdtPk6tLFCisuT369faud0+Uc59Dl/ipdtN4ft7idixYNGzer&#10;BBn9P6+lfM/jG3EHiQ+Wm1G5VR/n1r6G1LxCmpaE2i3JWT/SAyt/tY+U/j8wPsa8E8dpGNfaNekU&#10;rL9OapPU4MR70SHSrGSdZGx2zUV7GbiOOy7K+5hW/pKWttYxyMn+sjIf2PrVOazxNclVztt2MZ9T&#10;itEzj5dDD166bYsfXNXvCelLbp552s8nLc/drNlgW+ELuuNv+sFdBpVxClgkgTb5jfKo/ujjAokz&#10;SMeZn09rX9l+EbQXb6jD9qWQfu1Odnua5PxDri6oyz3EXnTTN+7EnLMPWr2l+DYtRddZ1lnj0635&#10;hhb707ev0q94b8L291qsniK9VcyN+7Tso9hXzcXGOp7MueTsaXw+0EaPZ/aXi/evy3+Fbl1e4k8t&#10;fmdj09KqTXSrKscMqqeyhqr3l19lZp8bPl5as5SctTpjy04cqNHJL/Z0O6T+LHaprmKy0XTnvrxs&#10;s3yqG7n0rB8P+MIbG7ZpoN0Z7n71Q6/rd34hv/MCbVU7YovQf41Li+o41IyjdGh4bluZ9cgFra7l&#10;aQeZ3+XPJr1LU5k1d2W1TbbxqEXd3H0rm/hf4VFrpUmqXiEKw+ZvX2FdU5t7TS2nkHzMcRoveuSr&#10;L3jrox01OF8S/DfQL2F5dPh+zSLkrtXh/wAK831S0ubeRrC5szG0LHLHvXtTNEitqeqSBQvSPPC/&#10;/Xrz34g6jaX9291FCqFiNvqfrV0a0r2M8Rh42vE4IyyRTGCL73rUWq6lNp7x26SfvG5b2rSvp7ay&#10;jad1AbtXOlpG1IapcxMYw2V3d69BPmOFx5TqdI8PvcINRuXCp12t3qe60vR7bF/dQKdo42r1rNtf&#10;EH9o3C+bJiNe1XrnVGvmaKxC42YeVvuoKylzcx0RdPlseP8AiGeXUviM11cuyxg/IvoDj+lWNX8Z&#10;2513+ztGs1WGMbZH9W9ax/iBq+maP4jmSxkkuJPMw8jEVQ06+A8T2sXl+Z9t+Vv9knvXVGLlFM8v&#10;2yVR27nYpqk3mCSRxVibxJLboDC4Zv7tY+otAshhhnG+KQiT2q3pxs2jE3ys3TisnE7qdS/U17HX&#10;r6RxI5G3H3cdDTbzxnNAHhk02Qnbjdjg1j69e3ljHGYlIQNlmx+lV117VZWjFnFDMrH5t7YKipUO&#10;ps63Lo2VX+16xdvbWLrbM7fvCGIx/hVXU2n8K3yK0/2gL99ZlyrfjWv4it72106SaCGNWkw0jRN8&#10;3HeuOk8W6h9jksLnbLCTysjgmuinFyOHESpU99x0/i3W/tLapYaXD5ZYq1usW5V4roPC+pLFpkd5&#10;e2MEiTKd0cnygHNN8FeD5dR0z7Ys01i0hzGhYYYep9qyPGGlarZq+l319HJbFsxsvHP4U+WMnynP&#10;GMqdP2j1PWPDcWiXOgeZbahbxYH+p8zGD6DNYHiDWobItZFAWZflbdkV5rodncj/AEKwv/M9I/N6&#10;e9bjL4omg+z30AkWNcKyyLuX9aj6u4y3No4qNSnZRtY6jwrpcy6l/adtY7SV+8G+XmtKO+1aHUpI&#10;GkKxYyp7VxmlQ+KNJ0RrtUmWSPPy+YMMKv8Agrx1qkeqxweIrbzoZG+VduCDRUh21Kp4iEWoy0Oi&#10;l1HXIrtYLfeom+7uU4NbGheIPGei6qumRaeZJJBny2XHbrziodU8URx6lBexyLugIPyKPl546120&#10;vxT8B6zIzXtjDN5mk7Zp2kCMkvbH0+tcsqk429250ypx19+x4vfzO+u3CONrfaGyvpz0rQmvU02z&#10;85h/Dxism5UNr8ksTbo/OJ3eo9auXkR1IiIfdr9tw7fsUl2R+LVoqVWT7NmDPe6rrWoYjztP8PpX&#10;RaR4fEO2W5HzHtWh4f8ADlvCctH+Nbdzp9tbhXlcKsa9+O1bxpPdnLKtKT5UYUFsTcN5Ufyg4q9H&#10;HHGR5oDe1ZOqeOtF0sNBBOhfOT81Yd38UbOLOxlZqmVSlDqVyzkkki54qjhkuJFX5fYVxd9vjLI1&#10;Wr7xsl5K0rNy3NYmqeIEm+7jn0rgr16ck7M9DD0pxl7x9A/sEazZWGr65YSsqNMqMGbvivpi71EK&#10;22G4Vgf7vNfnf8PvHs/hLX1v7edl3fLIFbbkZr6E8E+PNX1OP+0re6kit/L3NN9ozj2xX5FxFllZ&#10;5g68XpL8z9W4ezCjHAxoSWsb/c3c98uL+Xq71n3d8JFZUcE/WvIb74vfYnEc9/JKpOGYDpV638f6&#10;HqMKvDrKqzfwtJtb9a+e+rVo7nvfWKb2Z7h8EPFl34Z8R5mO2zmk2zKsm3zGI7fpn6ivuTSPF97c&#10;/D23t2mMYkgURKvB3EYGAeTjrk9K+Ef2ZfCeveMdRt9sTrapebpLiVgobphR3Y+30zX3VoXhqDTL&#10;Gxt5FJkEPzBv4FGPx+teHmkbYhLqe/lcubCty+Rx/wASNSn8L20d1EjBRHjn+LJ6/XivFvHfx1kg&#10;k+zTaeY0ZvkaZhlj6gDt9cV7T8bGfV5vJlUJHHxBCePlAPzN78/rXzL8RvC0+rX0klpDtXyyvmMM&#10;459K8qpgaOKjy1D06GOrYSXPB2PH/wBqHx1qur6TJtaFoWU/MuOO/pXxfPYTRa0z6irKZDlgRzzX&#10;2p8QfB51hE8MSW7Tb5PmZcDb6nn6V80fGjSbJvE91a6XGG+wxhWfPUg96+y4Tw9PL6LpxR8vxZiq&#10;mZVFWm9lt5nnF1pzW18txbr907q/Rb9grVtBh+BNvrJuI/tCxyJhj/Hvxz9BzX5yza8iO0LD5l4r&#10;6e/Yg8c63/whV1o4SWW1j1QrDHGNx5VCcCujjDAVswytqDs00/l/TOXg3MKOX5spS1Uk1+TPtTwf&#10;8MZfiZrv2TStRt3hVsGQK7MpPAxxgsDg8nFfanwT+CWl/D7wdpvh3TdltZxQr50kjcyHqSW6sT+J&#10;PXvXyP8As9fFC3sfEOmeB/Dmmxws23+0LrajyysW4jUbcjc3B9s4PGa+5dJv4Z7aO9vL9fLaHELF&#10;stz1b8s9+pr8ro4OeDoqLZ+l47GfWq3uooeNbT7NDCNCsHe187ZGzJ/rW7tj0Az7E4HHfH0fwdJJ&#10;qUvjPx9feXY27bo7OM4WRuwbIBc+3T8K1vEnxU8OJxbzW/k2S4cl9ypn7qYHVj6Z+uK8fPirx58U&#10;/E09lqGprZ6abguqBNhjReMZz8o/UnuBk1zYir7PVfL/ADLwtGVTfRdf8iX4keOrAeL20qN1iWa2&#10;mubiTtGCcAcclicfUDHevINdsIZLC78S6ndpbWscrOHkb5yvJAOO+1cf0rufiVbeG21K6mh1L/RL&#10;CIRhlb5piOW592zgD9AK+Qv2i/jJq91azaBYaiqosv7yGBvkC9lznrjr689K8GNKpXrqzu2z6VVK&#10;dDD6qyse3/FX46eCrXwzJaaTPDIkJC27wkGQM8c6EAdwD5fT1FfK1/b219BJ5kSsoyJFPYVmN4wu&#10;9VdJH3LHaW6nb2z0z+gp9xdT2fhpr0bt1xkyY7DrivSWHqRqJyerOKdeEqfurRGLrXg4wyGxtZVV&#10;EkV2XqwLfzr9FP8AgnZ+z8Ne8MWnjL4n300qyYFpp8bAZHUvK5JYsTngHHSvzs0bxFatqF5f3xZv&#10;toUBN3JI4H04NfpP+yN8UV8P/CvQ7jVLxWkS3URafExCqcdxkkD65JNdeNrVKFGKnrqr3X3nHhac&#10;a1Scqejt0f3H0V8Z/wBmvw/F4TPiPwFB9luoIm3QpK7qQQf4nY8/hivijxf4C8ZeJriS4iDRozbd&#10;xz0BIxX3HJr3jbxh4Wk1KewkEPlE28UrGBG445YE/kDXG+BvhLDc2EWqeKrWPet3K/kxsWjVi5JA&#10;JA3AZ9BX0MMjy3GcmIjGztrbY8FZ9mGB56M5c3Zvc+S/Bn7OWqrr9vrV/btO0bBwVTCrj3NeC/t4&#10;w6p4A+L1hHY2gWTVrFlhZkzho2Ax/wCPCv1JudA0KcyXumWqtaafuaZY1+WX5sIPxP6A18XftzfD&#10;LTvGfxi8GXOq24K/bGeYrgA5dDj8lNevOlhcLheV/CcFLE4zHYi6+I8n/Zc+E8mkgeKtfjkm1C5m&#10;Ek1w6nAGemew9K7/AOOOpeH38E3+m+JjHDDLtTzpP7jnYc+wZgfbH1rsfiH8X/A/w70J9Ksvs4C2&#10;sjyGPHydFC8d+/4V+dX7X/7Y+ueKWuPCNi7JAZuoc5Kg5x+YB/CvBynC4jM82TpbJq77K/Q+gzbH&#10;YXKsnaq/FZ2Xd2/U9H+FEli2kXmm7m86ymIVlfDIc5R1I5+8uD9RXonwP+Kmotb3ug3DZe3n8zZ/&#10;DLbyQhCMdh8vPoa+Rvg/8Z2gIv3uP3yoBJtb7w7j+Rr0Hw38Z9N0XxF/a2kSsNkjN5MsmFkRvvJn&#10;+HPQHt+FftkVaOp+PU660Z9B/E+RZtBaYRsqw3puYm3ZyGUhl/p+RrjNS8RRXvhSfS5LhJEtCqN8&#10;2SvUqc/8CI/Cqfif46eH/Enw+kg05pFuo2VpLeTAaSPnjryRx9dua8XPxVi0576GOV3W6VVkjbrg&#10;HNF+xrKpHmvfc6TSvGdtomqSrNdeUqIzxt3GB/P0969X/Yx8a2/9rahqOrXGF1G6iE1uHCloInyI&#10;wfff+O3618peIvGEOya7kkyFy3XqM4A+td58BviLp9oscCHddS6hAIVXOVjw2725JHv6VMrrUypS&#10;/eJH6Zafqt34q1fRdcuoY3uZ4WtlhHCoswjRB/wFE69889eV+JnjeL4ZXOn2Gm36ww2aBWuEBOFJ&#10;JkBH0Ax9fSsb4CeIjP4B0/xzrVyivcXAhhR2BVBL+6XHuq7TjrnA4NZPi2FfGttqS34+eeGSeIt/&#10;yzO/y/5P+grSFQ6uX3vI9M8G/GW18feGIZ5pysl7Y3EfklidjbFbGT2CxY/H2r1T4Na5GfCdnc36&#10;Yt4bEqZD2TaSufzOB+lfEPwal1eztLbw68m3dcXAkfaQoZpJdoz6HzAK95vvGuoeFfgneR6lqPlq&#10;zIIZFHIRkVIhx/v5/XpXZCt3OWrRjy2QwfF6xvv7JvkcfYZbhluH3cokThiv1JRceoHvXea5DpGt&#10;3tjYO8cdm1mZ4ULF0WOaOTZjPICmQNn/AGjmvn/4VaPO/wAM7ye/tlkW4vFa3t2X5Y23g59sq23j&#10;t9K9ym1yDW/HmmylEl8vwzCJoY12pKsvm71x6FQuPTH4VpTqGNSCvoi1f+LRB8RdU1u0dUhh0+Pb&#10;Fu5UW/7rkDqG8uUdOefSub+KFpp+ueBPEUDXIexN95FvGv8ABv8AlyPQqx/D8KwPFviK40j41f8A&#10;CPTbHj1TQ5WjiK5aVd9y5A/4GwB+tct4D8Tz6x4R1+S8mjht7q5P2KPcf9ZhDz74XOe5zWntDH2f&#10;umF4+05Nc+H158PL+x8u3+2yPYysfvByJYyPTBAH418m+IvB1xq8V1pESmOXQp5ljYOeI2G5e/tz&#10;16GvrXV/EOmnwjb6td3G2KFZDGH7Y8r5c+gJPNeH6lptv/wmlwbWeNlvLNdxVsqXy4Xp9P8Ax6k7&#10;MyqI+WrBtQvrC4+0FhNbko+OxHFefeM7aOa6bU4s/vJP36n+Fq9a8UaadJ8UaraWo2J9tY/h6fli&#10;vK/GsltLqkslrOjLKoLKrD5WXjH5AVyc1pWMqq0E0e5kubHy2HMdWZ1U2y/Ny0Zz7EU3wRbx3djO&#10;74//AFUxQzPcWgPzBNy/TvWlzBbalTStLR/MupBiPPP+0fQU4MTJ5gXAHyxIvYU65uvIWO1iLbEi&#10;2qM+/Wp/D9mLu4MshGyHv6k1Mma07H0hc61LqRjtriVQsagN5Q+VfYVoWJa/bydOX5Yxj6VzVlGZ&#10;3+y2rbUX7zetdDZ3v2OIaZpTctzJJ7187ynrx1Zo22j2NjNJJId1wwwP9iqfiPS5ZLTZHJ3z9avW&#10;0draRBri5+duWbPJqG9vY7xwkR+VerGiJryxlGzMOHQ47O0bUb66UFf9XCqnr7113ww8BP4juf7V&#10;1FfLtU5Zv73tXF+KPEVrEBZxYIByxHU16z4Hul1HwzY2tjJstfJDTMv8R71FaUlErDxo8/Kuhv3d&#10;/BcLHpOlQ+Xaw4G5f4sentUjWkHktqeqz+TbxD77noPas20vV1DVI7O0GLeN/mK/xVh/HvXryXUL&#10;fQbUstt5O5lU/eOen4VxqPMztlLlic34r8ZW2q6y/wBnkZbKLIjU9X965aVrvVrhrmf5Y8/ICegr&#10;K1ya8sb2MWzZ3dmqC516e7t1srchW/iYHqa6o01FaGEaqd+cr69qUVteSRPEJFXoKyYjqWv325l2&#10;wltscYpJrqS21Iz3B3Beu7vWbqPinULu7WCxdYzu+UL29666cTz6ktdfuNLxgw0JF0/S5PPum5lW&#10;PjYPT603w/LfSxJpj3DKzLuaPzM/nWXc3aozRxTl5G/1kjcljTNNdoNUjkS6bzGbFVy6C5o81zmP&#10;HWk6RBrk19qN18zSbYYY+p9z+NRyafLocses+QkkiYFru+lXvi7ZR6QkmotAsiyspaT+JTnoK5m0&#10;ury9tY5DO3lp9xG/lWkai5Ec0qdqj08yPwzqHiODxBeaVrVpIZrg7k/i3segH+FddL8DPjvptoNS&#10;07wpfbW+ddq9jz2NWvA1nB4av7fxn4k8tpI5Fazs5Osjep9BXpl/+29rfhi5Wx1HwKjLtGCLg0e0&#10;cpaIr2UYw/eSaPHoPAPxgvIZF1/w3qm3srW74P6VQuvC1/pj+XqWk3kLlfl4ZSf0r6I0X/goB4Zw&#10;kWs+B7xd/H7mRWrch/bY/Z6v5Amt6BdRt387ThJj8hWfPVX2PuKVGhKOlT7z5B1eO4sU+eO+aP8A&#10;i3TdvpVGxbTpHWePT7vbn73XFfcFt8b/ANkjxWivd2en+XJwWuNPC4rX0iy/Y61GPdp6+H2zz5bH&#10;b+hqo4yEYvmiyJYGVSS5Zo+J18YamXyb6427cASRnp6VJI194lKRedGpjX5fMyor7Zu/gv8Asy+K&#10;7lZ4ZtFj4xsinXH86ddfskfs/Twl40jdm4DW90OKz+u0d0mjWOAxMtOZNev/AA58Mv4P1i0uRfCV&#10;VZW3Bouf5VJovhvxBf37F7mZJGP8WcNX2Y/7GHw2iG/TtWuI1LfKJJd2KztY/Ze8KaVbtnxIySD7&#10;mFHWlUzKnGFwjltX2istPU+fJbKLw5pxx9ou5mUfudx2r7+wqppeqbZ/OuoV3Fv4DwgruZfh148m&#10;11reJVjtIbkBWdhiVR+tdsv7PFzqkUdzBotnudc4WTFc1PHU9FLqdtTAVrc8U0lpqjjdE0rw/fwq&#10;b22Vt/3fM69M1n+IPAeg6vJ9p0aCOORX/wBWjfLJ+HavRrz9lb4h5X+z9LO3HRLj/GqJ/Y9+LVpL&#10;9st7K6Ruqosy4FaxnHm5lMmUZSp8soXPIdajtPD6yLcR7ZF+VVPXiufg8XNayZI7/lWx8fPD/iTw&#10;Lr66B4ktZI7pY9zLJ1Oe9eX3DavcyfuVav1PD46U8PCUNbpbH5TisFGNapF73Z7BoHjqC7AV2FUf&#10;iN4l1m+j+y6X91l+baa850uz8XI6vDG230C10Gj+IriGYW2rA+mWHSvUhiqtSPLNWPNnhKdLWDuc&#10;hqMepxSs0yMPXNYt1qlzE+CDXrmqaPa6jCJYlVhXHeIPBsZJeNMVw14T6M76Van1Wpxh1mdm+Yml&#10;XUy3JarF/wCHJrdyQlZs9lcxnpXlT5ovU7oSjIuC6y2VavSPhJ43lK/2DPcfe+5uavJPMmj4OfSr&#10;uk6zLpt7HcxSFWRgRXFiaccTTcWd2FrTo1FOJ9HtYJL803OfWnaXpggvll64YGsr4eeJB4u0dJ/M&#10;zIi4kHpXVWBtra6iM7KcyAYbvXx9anKjNxlufZYepGtTUon17+wZoninxZqq3126rawAMdqnIwev&#10;XCj8Mkj8/wBBfCnhO2gs1ursbV8kCJccge9fEH7I/wATPDWg6ZY+Grazkit5GZ5JIlGJmwOT698d&#10;a+2bTxHea34cje2farw4OEwcf/qr4jMtcQ21ZdD7PB+7h1G9+55n8TtBXUpLy7t1VmbcFbPTnP8A&#10;n6V4H4o0x7W1kuJ1/eMxKr3NfT2uWtlp9vNNeyjaIjtXj5v/ANVfNfx11q00bwzeeLdnz3E6pFJt&#10;yQGfbx+tefCXvWOuSfKfKX7RHxo0z4fX82kabC0mqbWEcacqGPUsenGa+e/FVi/hz4cTeL9fnBu9&#10;Sm8zawwTnsM9q6/9pLxb4Z0rxJNPdotxdw3AZlLfK3PQmvEviF428T/ES9bUdWkb7HbqGjiXhVHQ&#10;fzr73LsL+5i46d/+AfG5pX/fyi3e2y7ebOXhgk1C9jjwA0rbj7CvuP8AYu8LaTo3wKbXZ2C/v5vM&#10;YMeWDZzgew718O2tyIrgzZ9l9q+zPgtb3Vp+zva3FlMwVxI0oZu5OCAAOp98VnxJKo8DyxdrtG3C&#10;sKccw5mr2T/Q92/Z98fr4I8ZXHifWNMtY9LuJkWO4uG2ySsv30jz/Dtb5n6DKqAzOFP1ZYfHbV/i&#10;doU3iCO2u7HT2DCLzl8tjCrbflQ8qvBA3YLdcAYz+Wug/Hvxnoniy28KS+J7+Gzi+SGOB5Wblvur&#10;sOVBJ5288t3Ir9CvgtrM/i7wTpfh7cbe1t4lnuIdpEkhJ+VDkk9TwCScY5PWvic0wfssNGVv+GPs&#10;suxv1jGSins/xO60q+utL0r7frFuIkFwZljkb5t56A+4GPp9aw/GvxGvtLijmi0+RopPnW2Rivnk&#10;Hjdj+HPY/wCGO1vdM0i5mUSWiyfZY/3cbMQFPdv89fX147xvqmjWd5HqGop50ix5b5doVRwFHoOf&#10;x/CvzvMKns5OTuffYCPPFI8m8eeI/HWvLNqusyfZYY4W8u3hG1UU9R+XU9a+cPF0seqySvG6xwK/&#10;ytn9a+lviZr1jrNs9lfIVjbjywxHynOc47mvHfEXw10TWbhp9Nia1WFh5FvIRtdieXPHYDAH+1Xm&#10;ZZjKNOs5TbV+v9dTux2HqSilDXyPGb7T75oZBBqH7qSRWk+bG7HAFejz2scnw5juba4WTzljHynO&#10;1gPmH1HNVtR+F2gWlhNdXlqz+SxxukIUe9cvaeK/7M0G80SHc0cMcpRB0WTYRn8SBX07qRzGMXS1&#10;5Wntb+uh8/KnLA1H7TRSXc5TVP7Rsddt7OJ5F2tu3L/Fg4x+Yr9I/wBgq+d/hvZ641vHNebvla6m&#10;xHb8Y64GOmT3yeK/PvwxAvi3xSsEiYVXLRtt+4GYcfqa/Rf9nd9A0H4dWenWckUcFrGobzBxnuSO&#10;5NPPqnPh4U7aplZHTSqzqJ3T0PqXQPE0FzpS32r6g19Jt/dyOp8v6Rpnkf7TZB7A9a6L4f6hea14&#10;euo9Ssvs8dvcStCZMdB1HTFef+DtNum8JR+O/GdxJptrdbf7Jsn+We5UHiRhwVQgfKvGQNx4xnVm&#10;+IEI0WbTLGTbI10VfJ5Jkb5Rj05/Svr8lqRp4OKl2Pj86pynjJOPf5FrWLw6bJHo+nS+Xp7Wq3Oo&#10;SMwBNw4DbR/sAE4HJB7181ftcW11OkevQRAmwt2Zdw+6xz+uAK968cQ6h8sxmVYHb5pZGwCcfyA/&#10;nXhP7QUcOo6b/Z8l+0kUzFppv73H8u1eJn2Opwj7Bd0e9w7gZymqz7Hwf8dfHx1i7lsrNpCZlIkY&#10;n+7jFfHPxzm0m719ZNNk+bb++X0b1r7L+N/hXTrfXLpNFZWaNSw2mvh74mSCXx1foFPyTMrbh0IP&#10;NfV8H04/crnzPGcpKyl1dvuMnQdTu9JuvNgkOM8gVuN40ngnQR3JX/2bPUVzaHaSM1WmV7y7QqTk&#10;V+iU2pbn5zaUdj0O5+J+qslisY/eRkrG2/qCOR/n/CsW48ZTi6a4Zj8xy3zdazJba5h8qST7y42+&#10;1Zl9DdS3GxTtT1qrwKl7Yt694wvr1vJhbCeZuIzXa/BzxDc2uqW80kzbmmCqP9ncP8K4O10oAgsc&#10;103hSFrW4hcHGxgwrnqVI2sjahTlGV5H6m/s8fEGz1n4faRoVy8Zh0bUFnmXfy8i7Qq98dSfzrd0&#10;LxLZa/qWpiO4kazW6FpHJuwrEPvmZfbCqM/Svkn4N/FSTwj8LFsNPmdtS1DVf9GjHHmySBI0X3A+&#10;cn8M9q+lfBS3HhHwTGJ5FZY7N9z7f4nXBc+5+9+IrnjU1PaXLayO70Pw5GfCa6hZTpHJ/b0MC7c/&#10;IipJI5I7/wDLP8uaxv2nvGGp/wDCvdN8H2lobW4nuw8wEn+rhiH7pcdjsMR+uan8HeJFn8P2NqhZ&#10;vtE897NvXqodQM9uwH0z1rn9fgvviHqV5q98GkWaV5POZeWYkdO2OB0rqhO+hModWdz8NNX0i18K&#10;nSYZxNNC0Dyhm2hnaMfKO3XaP94/hXY+GdZfQvFCa5cv9oa8kjt0gC7TbBrd3RWBPUBhn29OlfOH&#10;w78QppnjKCw1V0ayvdUMUhf+FC5A57YYj8BXr+q69FYhLW6u5Edis1jIw3G4WJmTZu/vDf1PO1Pe&#10;uiMrHPy89xfGYTxL448N/EK0u5JG0678llA+7HJmQ5+ikfnXnGt/8JN4Q8G3LWzsqrdCaOJ2Kny2&#10;RkAx65z/AN9V6TPcWfh7wza+KpkZobppHnhUjBeNVwqjPdevoFPpXmHxd8VNGdQ8PXjFZo7aCOZm&#10;bhs+W24++5SK2jUMJR94574heIptT8Bax4ftLz93p2nhh8v3ZJEDEfp+leeXcs+nx3l0s37xmt/L&#10;b1Awpx+Aq1461PydUutGgjb/AImTQ+aM9BHGUI/EjPtXE/H7Xj4f8H2cuny7Zrh0WPnkAevvkYrT&#10;m905ai94434nahFLqF9rcZIFwfM3N1ztAJ/PJr5tvPERk11pFbMZbJX8ea9u+NmuDTfByXTHHnWf&#10;zbePmAGf1r5t069FzeqQ3VqxjrdnHiJWaR3/AIW8StZW0ti4O2RiUb0z2rT8MakLfWluZxvX5kk3&#10;fxKRXKxoRbb4z93mtDTb8wBZHPX+dNsyXmSS6k0WpTQXI5WQlW9VzxXSeBp4J03XLYhhky6/32xx&#10;+QribW0vdZ1JnQHbu5bFdd4YtjbgQ7C26TLKPaplI1pLW59AWUEgf90takE66WN2A0h7VXdlj+VT&#10;09KRFhiT7TcuAv8AtGvESPX5rCy6hNu824c4P6VQ1jxUIY/s8CYHf/GqXiDxQZV+zWcIUD+Id6b4&#10;E8JXfinWBLf7hax/PO5OBj0/GqUeXVmblKpJQjuxbfSdQ8Q3MK28f+s+8+OBXtfgTw/LBocOk/a/&#10;JjC43McF/wD61cL4hv4dNltbjRNPjjt7QlPu/f8Ac1dvfiDHewRukrLI/DfNgIPauepzTOylGnRk&#10;9bnoWp6jZ+D7J5UwZF4TaR83sK8013XZ769k1TWLotI/CRjoi+gpupa+kdlva53HdnczdRXHa54k&#10;WeQyJ3+6vc1nGmbVKkV1J9Thi1CRrqe48uNep71jDxBoOmSmPS9PE0h4EsmTVO/vr+cNDM33vux+&#10;nvRFHp+ixiWZBJMa6OW25y80nK8berHarbXGpW0l5JbrGQM8d65iKyvC7LBHt3cNJ6D0rpZ9cgur&#10;ZvNmUevsKwZr25vy8FuuI1/iXvWkOZIzq8spXuMjjWM4T5iON1XLLRblm/tmTGyH5mOelMsIooYW&#10;u7o7IUXO8mua1nx9dX8kmm6XMy2zHDD++KKjlbQzpqnzLmMn4jeLDrdx/ZcJ3Rh/zNdV4M8L6Ro9&#10;lb6n4gkVY1GY0kYDcfWsrwF8ObS/vZPGXimXyrGCT5EbrK3ZVrT8dXtvqeq2FtKnlxNJxGnZAelY&#10;xd3yo2qPl1M/x7HPb282rPNu8zmFt3bsBV698Ot8SPhxbeLLGNTJHDtm2sPvLwRWF8Tr+3c/YrKY&#10;tbwx4XPtVD4JeKb++8EeIPCdpcsrW/76FfY5zXbTi+W66HnyqR9pZ9SjbyvbJ/Z8NnsnU/MW5rWt&#10;tLE5WWcggrk7q5O5vryzv47pLv8AeAYIb0rpPDnxAsbZPsOuaasisf8AXelayUox90ihKEpWkdNY&#10;6etrbhYbWMr15FJFq1lJctZQRLuUZkJXpTL3xHpV7p8aaYu5m+XbG3Sqhe30W3kv9aSRo2jO3bgH&#10;PpXNy9zvk4x0iawFiwz5iE/7LYq7o1y9lcreWmu6hHj7sa3j7R79a5PwrpV/4ktFv0n2RmQqq5+Y&#10;4qz9g8R6RqkOlXDqN6l1z/dFLlT0uSqjvdI9Pm+IfjPR9HkmsPGF7yvyu1wzFfpk1jJ8QfitNLHd&#10;3njC4uFdfuzYOPasI6heNY7Ps7TRj/WIv+NQ6BPrNzq8jRWbPZyN8qyHGPxrH2VPld0mbSqO6s7H&#10;bab8Z/EejzrFrOmNP82VYMR/PrXaeHv2sdQtJUtIvDdu+Bk/vCGx69K4+wsPMRbW+hzlf4lrNvfC&#10;Nvo922ref7bWHSuX6phXsjeWLxnLZyuj3jQf23Es777Lq3hRicceXMP6121n+134K1O33z6XdRHb&#10;nacV8k33h/Ur5o9XsXAZSN8bcbl9RXSaXa3CxbSmc1M8LT5dC6OIrbPU1v2motG+Lvii28U2UysF&#10;UxsuOQvb9a89svhtplsQ0ka8ewrrry3ltH3OnynmoWeNxkNX6rwZiaNTL/ZN3lD8uh+Y8Y4epRx3&#10;t9lLX5lGz0nQtMHlpCoZuMkVjeLvAulahEZreDDt0x24roptFbUOIgdw5qDyLq1zDdDtxmvrqlOM&#10;lqj5ClUlF3TPLm/tDw3ctbTljD0X6VZEllqMPmK+a6rUdGtdTDQXEf3j6VizeC10x5Jopj5YGWrz&#10;KlPlO+NTn1Od1Hw/DLkqgrn9R8LhScxCt+516GO4aMNlQcdasCaG+iXj71edW5GehS5jiL7wUxj3&#10;qlZ9v4GuZJ98nTPFeujS9Lm01AwXdGv51zl/5FvdbeFAOK4qNGNR3Z1VKkqexP8ACKK+0nxENMs1&#10;Z/Ot23RqM5x7V39/ba2JllbTpwqnIxE3H6VxXwQ8ep4L+L9vrhsBdeTayARlsde/evftQ/aEk1Zf&#10;L/sVI1Yf89AT/Kvjc/reyzDljG6stT7HIqHtcvvKdnd6fcet/wDBP3RNL8beKYoJbuYLayK1/vUg&#10;Fifuqffj071+mEejwaZokS2sQjTy1wq9+K/Of9h3xLDJ4ogvZ7aFGaYtFCqjzDwAWbrgY6epr9AL&#10;fxI2s+HVl1TV4beCOP8AeeSuM465J9f5V+f5tUcpn32V07UVrc4Dx9Hq+t6hNDBO0dsoKs27qvce&#10;wNfPX7V17FL8O7zQbRP9SgCt/tLlgB75xXrHxi/aA8K+G2ktdJlVsvhWb/lo3+f/ANdfN3xY+Oug&#10;zQs1yqzTbiRDHyEb1Pq36cfn5OFhJ1FJo9WvKMadrnxx8QvgL458ZRteCJVnkmWWTzH7YP8AjXnP&#10;iTwPr9uR4fuR9nijXEzc/NjnA+tfS3xC+IN/NDcXEELQ/agdzMfmUY7YrwfXtcutVvSpZm2nHLZJ&#10;r7LA46tUXKtkfI43B4dScru7ODstCtNI1NLrUBuijkDeX/ex0FezfCT9oN7Hw1f+B5lWGG4jzG8n&#10;ITkEhfTkVwOvaBNeQRusX3VJJ9aybXRntjy2GK4Nd+IVPFU+WpqcOHnUwdXmp6HoHhz4ofbfHMVh&#10;bQsls1wsfmwXEyvIOM8BivPPbHrxX6ofsTfDrwlNp0Op2EU1rHdRec/2q6M0juVznJwGPzdgFHHf&#10;ivyL8G6RLYahDd243SNOuOjfhiv2F/4J1E+JNBj8b+I53ZV2wqtxIAJAqjCooAULkgDAAIXJ618z&#10;xBFrDqMNj6DIKnNiHOe/T5nsumfCPUItZuGkhZbWRvkaZv4Opycevpz/ADrifil8E/7dF1qsEsiw&#10;rjy441Hz9sjt/TmvZvEnxJ0/TLiR76x82Nm2xWpwC4x0xzx6n8O9eU/Ev9oOPULuSLSoY/Lg4aEK&#10;SrN6bgMcHHAz9a/MsdKMIuUkfpOX+2qSUUfL/wAUPD2peEWaHUA+52PlseWP+fWvLX8S6osv7zTL&#10;iL5vvSf417r8VbWa8t59Z1nUZXurn5zwq4XHCAc4X6Y+tfP3iq61O0ud13dfu93yL5Y4r53D1KWK&#10;qNKFvU+jnTq4e0uZ2Ny50+HW9Njg1m+Rk+9JGMDJ9Pwrh7v4Rw3Op3EsDeXbTMV+uB1/OpovEtoZ&#10;9ssrSMMnaKsXPi3VNSVbexVljUYAUYP6V6FCnjsJJ+zdk/kjHF/UcVC9RXt97JfDvw2g8Eo2uQr5&#10;isu3k9ec/wBK+o/2F/Fmiav4it9A1yNZo45DcSRS/MAo+6uO/PFfMlp4k1LVDHoVxAyxxy45/WvW&#10;f2QdYsPhz8W49U1F2eGdgm3PJLOqqozx945+gNaKtWlKSru8nscsadGMV9XVo9fU/R608E3vieO5&#10;+JnxAlEl5cBh4f01mzHYwE4EhUcGRhhR6Dpzk1j+HPAUt98VLaOa2ZoYZ1lkLA7TtQA/XDY6Veg8&#10;dLrPiKOyaTfHbxrI8an5Q+cIuP8AZXJ/4F61698LrnQ77Rrm2vrdVkWQ7ZGHzDIBP8xX32T1KNaj&#10;GOzX9fifA5tGtRqSl3/D/hj57/ar8RxadfW+lxv5cdtCzSKBgHk4/lXw78dfi/4j1e9ksbZpEtYV&#10;27lzzkV9Yft+aF4j0PxUt2M/2bqGyOC6Xs2RuQ+hwOPXPHfHzZ4+8N299pH9l28ahuJN2Opz/wDW&#10;r4jNKdT+25SqLr/wx91k7p/2PBU30PmzWhr1yt1q/kbtqk7X6lcdMfSvjf4v21tc+OL3VrLaEuZP&#10;MwvY4AI+ua/QjxRYy31zeThVUR7UjHbao24/IV8O/tSeHLPwr8Qrj7GuyKZhMY+yM3UD2yP1r9B4&#10;PxPtMQ49bHwnGmH5cLGbf2tf6/roeTzHyZGX1FU7TV7Sz1KN7hhgHpTtbvkhuW+b5fWudEMupauL&#10;aI/ebG6v1OjR5oty7H5XWxEqbSjvc9X+06VqGnrOk6n5eKyv7HutQuh5Dqkf8XFQ6J4dfT7VY5bh&#10;m77d1bVldw2KeZOvA968qpPkbUXc9mPvxTmrDrfw3Hbpvb5vrVHUPFOm+HnIb5mXgBe1LrPxC02G&#10;38iH5WPHzVwXiPV7e5cLbksWOWb1NbYXD1KsrzRhisRTpR9xo9++Efjq98Ta9pNuJ9ltp7b4Y0bD&#10;PM2FX8dxX6AV+ln/AAjgu/DcvhH7N5jRW8azTY+ULEibsfirV+SfwB1d7Xxxo4ZsRrqMLt/wFwa/&#10;Xr4KX9vqel3drfSedMysk0sjcv54YMPrj8sipxEfZysjrwNSVWLbORuY9Q0LS7PTwv7u4VoZJFz8&#10;u4HAz9cn/wDVXUeGYIrbwLDqUEqmOD/RmY8fOchceuSP1o+LtzYWul3SJAGupoFkt4wvIcrvU/XO&#10;F/Gn6pssvDGk+DdIVXjEfmyOP+W0pwN3X1UfhRTl1O6UZPQ818P+BNSvtRhLWbMz6tC9uP77M4Z/&#10;rxu49q9B+IelXsWk6PbGSSFrPz4vLkX+5IVZs4zna3r2FV5NU+wa94XsLDLSSeJHMa9/L8xIj9cb&#10;/wCddt8W7mBrlZPIMqMpkVTxgiMlwPrx/wDWya7ua6RwxjyyaZg6drC+PPBNl4esXUXUbTOo6BC6&#10;BQ3vkl814v8AHfxFDc3cdxDOskdxKtvczDjPljg+/IGT35rstI1u28LaZb6rYzSbYVaWFlYhimTt&#10;J/T6EV4B458TT65qkem2as0KvIF+bPRixPsMtWkWZVPdjqW9avLjUNTvPFQYNDbxhLfd/Ef4n/8A&#10;HsfhXjfxR8T3HjnVNPb7sMb5Ma9M8E/rx+Fek+K/Ecll4UttBg6zWhaZwOuJDn+leQaCVeD7fcH5&#10;VuNn0JQN+taSnZHFKLk7HB/tM+LTbabD4eMnzNHuX25/wzXmPgTTPtiNdPzhsdKtfHjxI3iHxxNt&#10;fdHF8qY7diP0qz4DVLXRl55kP9atR5aPqeVWqOeKceiN+0sJQvkg8NWlpnhme7bO35R92rXh/TY5&#10;9rMOoFdpo2nxwhVVOvtXHUqSTOunTUkU/DngSKx0/aIxuZcZK1NcWY0aaNoYl4HPy12Gm2O9cEVn&#10;65pImdig5FYKo7nXGmoo7KW7kjbYHy38qemh6pq0O5X9lzS+HtL+03DSzfcXn611Vlc2FhB8/rwt&#10;cb0OtQ5tzA0j4cNNKhvZPl3fPXQajJDptkumaWywxq3zIq/f+vtT73xTYCwaCzQ+c3cdAK5u/v3c&#10;HL7mb7zVHNzG3LGnGy6i6zqRv9tmj/IrZc+tZN5cKx2RH5V4p815ZQrtdgrNz9aplZ7qcCFOM/dH&#10;b3qomDbGajqcqoFUFuyj0rMa9Il3LDuk9T2rcit7WeOaaVMrGh281i3M9v5fl20AjHUnuad7Eu71&#10;IUS4mnCIjSzSNwq9aXxdpT6NapJdz77h+Zgp4TjhRXQfDSwe81xfM2qh4Z2/kKu/HDRNC0tY1t4i&#10;SFLOzGo9p79i4xcqZ5KHlvHyzkIrdK0IbkW9u00p2Qr196rrfaY582ZPKjU/6terVn+INTingaRf&#10;lh6Rp1re5z/CZ/jDxc9xbG0tuIRxt9aueDvB1tNYLrOsTeTbqoknY9h2Ue9Ydjp0Gpn7XPclY1k+&#10;dWXge1bV7eT6yq2EIKWsf8I/irnxFa/7uG/XyNsPQcb1p7IsXF6fFmu25i3Q6ZbSBbeBeBt9fcn1&#10;qv46vBJr0MkXyiCPCBabNe2ukKt3d52xj91CrY3f/WrivEXi+/vr6S7kdVX27VpRpyeiM60luxnj&#10;fWxDbGMt8zKe9VP2ctatLH4oLZahMVh1C3eBvQk9M1zfiHWX1GZnZvasrQNZ/sTxLZ6oD/qLhWb6&#10;Zr2aNF+xa7o8etU5a0ZdmewePYNHl1Robiym/csRvjUYb0rNsrTRbiIwxfRvM6rW544fU57yP+zE&#10;WSG9jWWP5c4/yawbWwuI52klCbhw20VzR+E6m/3l0bE621jpyyaDrdus8eDtBqrrHjLV9W0c6ReW&#10;0DP18yPqaatpG0Xyom7tkVDYaLmF1lKxzeZuU54NTyxe5pKUtkbnwwXWjosxhbbJBP8Au4c8g12V&#10;3pPiOeQM11C9wVyjyRg4z2JrgdEj1HRNTN9DdxKsgxIrSHDCu40nx3aCFLe6uYeFxnzBXNUjLmuj&#10;ahKPLaTNfw3HdaKjTanaq7twVh6CrMrQajMJ7CB49rcrUMfiK0u41SEKqtxuzVzwvDYvNJEl+rMz&#10;cgtnBrCS6nd7srRTL1zqdzEsZSyLYA5Xt71PdX9pqWlLc3Vop8tvnjYfrWzp+mW8I2ylS3X61LqF&#10;ppxtZIEsQ29ccLWXMbSo3W5hWF5oE6+XNGy/7KtU0en2rSlNL1SRD18tqzF0DRLOXeIpo2B/hzWr&#10;Z3FuxZjCq/L9/byaHJPYyjG25V1LTL0Rky3DMQvesOeS5011uLqcMrHGOlbcutzQy/Y5WhZn4jWR&#10;sFv8axfFcc13p20wqhVs/Ka+l4ZVb+0o+zfS79DwuJo0JZXLnV3ol63NnRtch8xGTp3qHX72GWVX&#10;Rv4TXG6FeajZ3gi2s0bfe9qsap4gtbeRo2uFztPy56V+nSxFo6n5b9XUZcsRviHxRb6PDny9ze1e&#10;d+LPi9qV3FJp9svlRvwx7mtbxHqcV5CCkyszZ6GuPvPDMd6+/wAzb+FeTiq0pbHoYehFbmeviFQc&#10;lsmtGy8ZwW6fvX+7Wde+EGgGVlzWTeeG72VvKXn/AHa8uftT1IeyS1Og1L4oYYi3l4FYdz47uLmb&#10;7xYmn2fw6vp13yp+dadp8OI7b9/chVXvVU6eI5ddDOpOh6l34VXMt541t7qU/wCsjcH/AL5zXqtu&#10;lwt4XkY7VPFcj8MPD1odSbUI12pbRlUfHVjXdCKHvOP8a+Pzjlli9NbI+wyWLWD10u7r8D6W/Yn8&#10;TaHa68630soPypb47sPxGeSvFfYfifxlb3GlR6THHcSQxx4W1teC7Y6lsj/63vX55fs96zbaf4mt&#10;hPcSBVmXylRSx3Z64HtX6D/C2DRYrFnu7pZp2OGDdT74r4LN6XJU5j7/ACmfNT5Twz4h/DHxPqMp&#10;8Sa35dvGVd1hhZmECjtk9Tgdf614u/gbU/E2pSSWtqdsknybxnao6cetfavxc8L2/iG0+xh/s9rJ&#10;GGlC9Svp+J57ZFeQ3nhzTPD+mt9jiWOOGRdsm75pGHRfxPJrz6NbQ7a1GMZXR8/fFH4XvBo0kMcf&#10;muq7nZQMLgZx/SvnW48J415o5n2Rl/vfU19teMraW60C81Sa2CJkL9C3X+lfNuueE1fXpmjtztj4&#10;4HevXwNb2cWjycdRUpJmK3ha3u7NUjj+ZpOG29FAxj6VjX3gBZpvltfx6Zru7GxksIIZ50+7J909&#10;wK1jplpIZHbYFjXf/wABrr9u0cboxkrHL/Cv4QPqviaxS9vLC1t45lkZrm6UbsMBs2g7mJPYAnv0&#10;ya/Rz9m7x3pdlqEfhnwytrdRafaxvvjVyocggBVX5UGADyTzn8Phnwfq1r4WuG1W2tU85YW8ptoJ&#10;LEY5z2AyeO+K9k/ZY/aUsvh7dNper29vHaXEmZGZgjfKrMzu2MlcF2YnvgAqDg+ZmNOeIos9LK5U&#10;8LUte1z7S+J+t6xB4bN1qMKrdXrYhSFS0jL09iEGcn1rh9M8GvZww21usd1fPH5szSYIhX1OOAf8&#10;iuW8RfHW2+LmvS/2FIp2RxiOTcNkKnO1dvQN7HJBHSvRfhlarYaQ9vqjuymTczTLsDMB/FnsOTjH&#10;PHWvznNKE6dO0lufo2V1oyd4s8n+N/hbVI4xcPdNu6FWXAz9PYZrwXxZpJCN9sSKTb/FivoH4x+K&#10;bvXtZkZYPtAywiS3UgBc8Z5PNeMeMvDfiC6u2Fxpot1k5WPzlyB+ea+MpVPZ4p20R9dUjzUF3PMp&#10;xBZB1UAs332Axx6VveD7CCSD+1b2L9zHJkQnjzMc4+mf0zVpvh5FHMX1ISKyjI3sOfwFUtV07WNO&#10;gxp6s0Q7hegr3PbU8RHlhLXv/keP7OpRlzTWi6F3SNMUajca1I20szmGH+4pOefc/wAq1bHxAdA8&#10;V6bfQx58u6hmT0yCG/KuX0rWXt7B0u5i0nnEN8uOP8/yrJ8T+IZZbqNYuUX36CtI4SpVxCb2Rz/W&#10;acMO7aNn6LfCP4uQ6hoH/CV20y3Ek/8AdPDSf/WNe6aX8TZdG8NW+r+ezNtZrgr/ABcAV8FfsK+P&#10;b3xfK3wujVR9jj+0GX/YyP1z+gr7L12wjHhxdKtGB/dBto9xXT7TFYPms/QzqUMLjFG61e5X+MHx&#10;P8L/ABS8CXnhvWlWRSuQSPmjYchx3yOtfJur3EwnuIzJva3j2KfXrg11/wAQX1PTri5u4ZGVoGYv&#10;H6r1P6V5xc3skniSe0Em4SQl298iujmqYqmpVN0KjTp4OThTWjOT8c6fPpafY4nHmyQiZu+d1fDf&#10;7buo2N/4nibyWtdQtlMN5bNysyHlJVPtggg+vGa/RjX/AAMb4ya7eHH+ixpGrdwB/jX50/8ABQOG&#10;JPi8pjC7fs6qGC9RjPP519pwbSk8wTS0sz5DjOrH+z3Hu0fOuqTbxjNWPh9o02q6+spU+XHyzAVX&#10;ntprnUVs7eLcWOMV6p4J8Fx6RpKybR5m3LGv1LF4iOGwz7s/J8PhnicQvIkgt7C2VmmC/KvO6uF8&#10;X+LvLaa3tyGy+Aw6ACtL4ka8Ldv7Ms5vmb/WMrdvSvO72SR32v0rny3B+0XtZ9eh0ZljfZfuodBk&#10;l3Nd3XmyPnLVf1TT2+xx3aDjdzxWWikSV2uk6Y+p+F2cruAFeriJxo8rR5eDh9Z5ovcs/DCSa31u&#10;0nhIVo5lZSzYAOe9fqX+zN4yGr/Dzw3qkR824vvEkEU7huPKWJckjPP+rf8AE+9fl18ObN5b87U+&#10;WNcs3vnpX27+w58R0ttSs/B+oT4X+0HuLXJB8tlhIBwfqT+FeJi5XqM+ky9KMVE+pvitpdxq2hf2&#10;wkjeZb26ptUe2B+PNMtI5PC3jfR9F1yTckOnLuZvuoVjU7vpkg/jWwPF+lxaHFb3vlmSZ5DIGwdv&#10;lqOAfTAH4Vwt/wCLbTxJquoajMjyFbOOOBS/zIhOSc9/ugVjG56VTe5HpF/Np+uW9/qExL6bq8m9&#10;+f3f7wnHtjjOO4r0Dxvqb6roen39n5jG4WN2yP8AlmSqtj22r+bV5fDfQaj4em81WaZ7Fblmi6ea&#10;04VwR64cH2FdxpurW9tp5hu51WTTfD8bTQsn3cx8fiduT9K7IvY49LnkPjnWL4WtxYWUuVt45lmX&#10;1ZW4H0xn868u0grBpFxq96/y/aljbjHyrkv+u0fhXoHxk13TdNmvZtLb93cXEsELN1LbwS344fHt&#10;Xi/jvx5pvhbw1Hovnb5GjK7Q3LMTz/8Ar+tdEDlrO5yfxE8c3TXVxaxczSRiO3iT1bJ/QMPxrnfG&#10;mpn4efD2Oe6XNxJJ5ki/7ZGB+QP6Vr/DTSv+Ej8UHVtRfiGJ3WRvUDNeaftZeNba+1FPD+nS/u1+&#10;Zgre2P5irj+8qKKOOp+6ouozxnUr2S/1GS9mO5pJCx/Ouj8N6kyxxW4b2rk/vc1seFJC+qQxE8bu&#10;a76kfdPn6U/fbfU9w8IL5yrjosYP4123h2A3F1GijICkmuP+G8Pn2Hn7e5Fel+A9MMsrSbO2K8mq&#10;rM92j8KNmy05o4shabcaQjId4rpIdN+RRt6UraTuHK1ynSrlaylgW0b7PgLjG4Hqao3E0kX3nYn+&#10;7mq+jXq22lfvXy3Py+tQXd6f9bu5/h96zka83ul2W+itIPNd8M3vWS+tSte/Ov7vNU7y5aa4VZpS&#10;W/hX0p32KW5A8o/jXO2HM9i82u+E7W5W512VRjhQO34VevDB/Z39qaAzfZpl+VscmuN17wfeX0qh&#10;Z1VR37mtiw1O6t9BXwrZRhmUkLJn7oNTFyNfdtqO/tQLb/Zrblm/1noKrx2huJ/Ijfcw+/z0rQEG&#10;j+F9Gme5KveSD93zkD1Nef658S5NAuxpdgivNIN80mfXoKpSctg5IxjeTOu1fxpa+BoftQuF8xfu&#10;x9ya5o+OfFfjmaRtW3bWGArdq5jUtNm10jXPEs8jyuQbW1hYjb/tGtzwpcS6fE0EkXzt93d2FYyi&#10;467s2UqeyI9Z0K4t/L86VWLthYxWfNZrd3DWcA3JHw7Z4Fb17exz7ljnVm/ikzxHXJ6v4h06CU6Z&#10;Y3qqq/6x1bJY1XtKkrRS1Moxp/E9hzwI8iwA/u4znavTPrV43UFhZtcyYwv3Vzy5qHRtL1DVVWSw&#10;sZPJ/vMvLe9b+m/BfxN4guFe7STy/wCHttFaxjGL94zq1nUtyLQ8917WftO5pX+ZjwvYVwnijVZo&#10;2MQBC9z619V6L+zxommhZruyjkYfxS/Ma2f+FPeAPL8u80W1k9Q0QIrqp4ujRkna5xzwlepu7Hwt&#10;cagQCVJNU3mZ23HrX3Xc/s3/AAT1dWW/8L267v4o1Kmuf1T9iH4HX8g/s69vbX+9smLfzr0aebYT&#10;Zpo8+rlGMk7ppo+VtI+KPjbSYI7aHWGaOOPZGsq7sL6VqWHxavBGyalpccm/7zKxGa9+1D/gnZoU&#10;qtLoXxDZc/dS4tw38sVzOr/8E+viJahjo+tWN0M/Lltmf1NP61l9R7pfgL6nmFKOt/z/ACueXQ/E&#10;yEyZ8qaNf7uc4rZsviBoM2C16sZ/2+K1dX/Yp+OOlxNNF4ZW4C/w28wJP54rjNc+A3xc0UM178Pt&#10;TQdytuW/lmrX1SpopL7wf1qnH3ov7md5ZX+h65B5D65bj/dmGatw+DbacYstXZtvphq8Tv8Awv4n&#10;0l9t9ot5b9/3kLL/ADFJY674m0lh9k1S6hx2EhwPwqng+bWEiY42CfvwPeF0nXrPT2t7C+d3HK9s&#10;1R8F+MNR03xFNpySSNcRtiaFuvFeSW3xN+IFjJ5kPiG4z/tNmmaP8QNf0jxKPE5kE1xuLSLJnD56&#10;5xUfUZ63sEsdS5la6sfXOkeNFvItn2orJ5f3WqRPH+oWr+UDuX+7ur550z9pB1u1l1Hw2FX/AKYy&#10;HP610Nj+0N4EueLq2u4W/wBqPP8AKuCeBqx+yetHMqMor3j1nWfEmp3kXn20M0DHklMNVrw740hn&#10;hVLm3dtq4kaWIhs4rznSPjF8P9TXyo/EaRMR8qzZX+Yrc0/X9L1J1ew8QRtt5/czDmueVFx0asdE&#10;a0ZSTjJM1dcW41zXYbu23RrbtujYr2z0rpTpgvYllnYLHtyx7dK5pdWuSFaFlbd04zmtLWLm81bw&#10;0NJtZ/Jmfhn9BX1PCr9nip2X2f1PluKoy+pwae8v0OQ+JPxM0vQC2i+GoFkn24aXGa8xvf8AhML5&#10;zdOkgDc5Jr0qw+Dzw3zXssvnydSTTtY0oWY+zG3+7/s19hKjVre9P7j42FbD0/djr1Z5G9v4kjO5&#10;2b9akt7/AFe3P70/nXoh8OyX+4JbfL64qGH4bNdp80bY3HtWX1WRp9agcNJ4hZfkK7m/ujmul8Ee&#10;GLm6ibU9Th+aTG1SOgrptK+EWiWjC6uYvm/2jWhrl1pHh2xVt67QtaU6Cj70h4ipFxSj1KF3Z2ll&#10;Ys2xV21yUF3D408S/wDCPWVwVhhG6do+v0rD+IvxUlvN2k6K3zNwzZ6Vqfss2+m3XiW+g1G6UXTQ&#10;5jVz97nmvDznM4xpNUunU9TKct56sXV69D0C10BbOyW00+J0jX1qb7M0Q2mT5vrXTT3cUIMS2m7H&#10;FZ73Fkkm99Nx/tc18K6kqm59wqcadrHSfBnUtQ03xDHd2kIkdWBRW9ufwr7W/Z4+J0WvxQ6LbXBN&#10;5cT/AL5x2XuxzXwtpuv3Fkm3TpVj8wbW8sYJX0r6P/Yv1eC31i3FzKd1wW3N1JycD8K8XNKPtKbk&#10;e7lWIjTqcp9WeJLa88WT/Z0eRbMFIvOX+Id/w7enNZ/i34cWL24ENmAUYCGLnlsfeP4ZJrsbTXdF&#10;uv8AiV6d5f8Aosa71BzjHQf1/GtGJrPUrdGjTfu43bepxz+FfI+05ZWR9PKL3Z86+MfBEd7ZLpkk&#10;e23++wP3nbHA/XP4V5H49+FVrpkjTxjDMxPBr6U+JAjPis2yLtjjHzN2yB6V5P8AE+D7fdR2kDN5&#10;cYO+T+8xHSvQo1JKxw1KcdUfOvxC0w6BpkV9E4+ZsbT6+v0rj7bxXIxEcsvy9Nvt6V6B8c9MNpaQ&#10;2qbiu4/ezXj6QyT3X2ZPvdK9ihy1I3Z5Ne8JHVv4itonVWl+Ur+FZd14wuNG1GaSyvEXzofJ/ec7&#10;VLAnHuQMfQkd65rxI1/ZNGrMyttw3vWPeXU883mb/u+td9OhE4ZVpc2h+hH7ByXt34di8Q6jcWsk&#10;890ws7cSZkLAAFz3z1HsBzjNfSer6bq1zYtaiyk3MzII44/lVuNx/wBo9sDock18gf8ABM+7ggkK&#10;aFLH9plwbua5jOF6dDyWwD0A4468gfpv4S+HsVlpQun3X80sZEl1Io+f1RFPQfh+Ir864gw/+0SR&#10;+gZFi+TBwuz5r0nwTp9u11earb7Y4UOWkX7rew9a8u8czQQNJLodkzlnx9puFyze+TxxX1x438Lw&#10;21ytpqfhd5oYRvW3t4woGSc7uQOe+evpXEaz4H0nxjhJ7KOzj8z5bGzVR5aDoWfHLE9hwB+Jr85x&#10;eX8t7M/QMLmUalj5KXw9NO7XM0LzsTlmUE5/E9a5/wAYaDc6vF9jt9JlMcLBzGsgUysP4eOi+ua9&#10;78V+BLqy8T/2Zp1s0cW8J50jHCnHP4DuewHqRlNd0Tw/4V09tLsbdZJpofMmmkXkr6/jzXg1cRis&#10;umpyj6K/476I9pU6OOg4J27u34Hyrqvw91wos07/AL7l2jQ/Lz6D0/WuVu9D1HTzdRXKs7RkmPd3&#10;HUL+FfR3jfTba0i/tIPumlA+6OABxXB+LfCqXyRSjCsspLYHVcHivpctz2WIiuZbnz+MyaNKq1B7&#10;fqXv+CfPjK18MfGtYdRLeZqVq1rDGP725W3fQBW/Cv0M1G2nOlHUbf5lxhZB0NfkrJ4pv/A3iSHx&#10;XoN+1vNDMyRzR9V/hJHvjNfq9+yX8RdD+OXwJ0/V7MAW8lqYo/lxjyxtJP4jP419bKjHE0VJ6X0+&#10;Z8/Gs8PUcb35dfkeO/F2S22idE/eSbkk9/l4/r+dePeDbZ9V8au2w4jtxu/2QM/1r1b4r6XqQ8ct&#10;4VdW85bttq7e24itPRv2etR8AeM7LX75YZLLWrZpLaJ26SR43ofwcEe30rl9nKjF83Q741I1ZLlZ&#10;438e/HV5p3hDQ7y1Rlt2jkScxn73ytjJx0DY+tfmZ+1p4jfxR4ymvGlLGH5W9mzz+mK/T79rfw9r&#10;HiyyuvDGgWZdY7aR4Vj2qN2Ovr1yMc1+U3x0v7bU/EUrojxzjdDfQyJtZJkJU/pt/HNfpfCdOnKP&#10;tEtvyPzbixVI1FBu9/zRw3hCJLnxFbh1+82Oa9L8catH4e0RTBPtkMR+VW5HHWvKdM1htG1BZY0U&#10;SK/Ejfw+9b3jTxRZ6jbRwW8ofcuXYV9jiML9YrxvsfF0cRHD05dzkbu8uLy4e6uCcu2cmqNzktmr&#10;t3Nv+ULtA9KrLb+dIN1exFKOiPCqXmyOysprqVVjXrXrXhTw9LY+F/LmQ48vPI60nwX+D13ryL4i&#10;u7fdb7v3S+vvXoviXSbbTdBlEcajbH19BXzua5lCVRUYan0eT5bKNN1paaHA+AtLSCSSOEf61mZm&#10;x+Qr1v4Ra23hPxfY6tOJPJhmUttOMdQf0NeaeCxtk3FeWOAPxr0uy0sQacpcfvG+b6Vw1Kz9pqdt&#10;Gn7uh7tYfGu91iaz0+/1mNnh0uWU7pF2tMIcgn0Jx04zj6Vq+M/FY8O6DqGsJdKs3kRCDy2wPmAk&#10;4x7YH0PvXzDfT31o283Uuw/fVT1Xp0710mtfGCx1bw5Y6NczOzRK32olTliuEQen3Rn2rrp8solS&#10;m72bPoT4feNo7/xBa6RbOuZomN46qQp+QyDP4AA+pHQU3xP8ddP0+LxJq+oXi+bfKYodudsSICqj&#10;rxwScep96+ddL+PI8Nrc32mAx3Ulu0Rk3ZbBXjH5kZ7VwOt+JvEvim1+zvNIsLNub5jhv1reMox+&#10;JkSlpodd45/aAudRmWGG9d0jkLRop6t659a5bw1EfHWrTa5r1y7eW22GPd904/kK5i+0S5stl1L9&#10;1pNv41Svtb1HR2m+xXckfnL8+1scjvmtPbRlpFnHKMt5Hb+LPiRp3g66m0rTmWO3totodWHztj5h&#10;/nrXz74r1u78QatLqd5IWeRj3/Sr3irUdRvbjzLudpD6setYMvNelhaaj7x4+MrTqe70IenSt7wJ&#10;befquf7q5rDwScCus+E8Al1hkxyxUD866ajtBnDSj+8R7z8OtLFvpdtbBdu6PcV+o/xr1fwRpK21&#10;r937zZrhfBlkovI4EHEcQFepeG4lW2jUj+LJrxqnxHvUfhRtQWYMIcrU0en8A7auC2VLWMAfe5qy&#10;IVVQuK5mzsUTxYyrCuWfHoKJXjAUmRdzDj2Fcb4q8bw6CpvL2XbHnA5rCk/aA8EQWjNNqLCX+7tJ&#10;/lT9jOUdEZRxFKLtI9Ijtop590S5kPyq3pW7Y+H59OtsXDBmP909K8IuP2rdEs4BBpGgXFzIDnzG&#10;+UGkuPj38b/F9t/xIdCWzt9u1WEJcn8T/hWc8HidrW82yI47B+0et32SZ61d3F94g1dtF0sr+7P7&#10;+Tdwgqv4l1nw14PsjpVjfo00aZuJDIOT6V5JpWmfGbVQ1tLrkllHISZPKXbuPrxT4/2edZ1SYfbt&#10;ZmkZjlpGYkn86FQhHRy+4qOInKLlGDb8+hq+JfjV4chtXdNQ+0TDhYkOTmuI0f4g6ZPrUuveJbC4&#10;f/njCi9T2zXrngb9lnw7aFbrUw0xFd1YfAjwgT5baOjqOzCq5sPDRCjHG1bN2Vum/wB54P8A8LU1&#10;bxFMp0TwczMq4DScf0q1ZeBPjp8RrzZDcJYw9CVG1QP619M6D8JfC+nMotNFjDKONqZroINAis/k&#10;trZY/wDgGKx9tTi/cj9+p0xw9ap/El92h82aT+yp4/vf9BvvEsnkN/ro4MqrfU55r0r4f/sieA/D&#10;TLeaujXE3UiSTOPzr1q2tnjXG38qsLZhvmNYyrT2TOiOFpRWquYlp4J8LaZEIrLS0G0YHyCpV0/y&#10;+EVVHsK2GtABUbW/+zWNzflilZGelnp5H79NzU19M0SXhbZd1X/7LM5xipYPDUYbzCTn60X7jsY8&#10;vhyynGI025psfhJB/qyBXTwaIV7VZj0fsUqeaIctjlU8P3cHKyEipha3sY43V1kehlzjFWE8JyS9&#10;DS9pHYXs76nFn+0U5jkIqSO+1QLskRGH+0lde/hCQfwVE3g6VukdLmhLcOWRzBs7G+iaK/8ADljM&#10;G4bzLVT/AErG1P4GfBjxAWOtfDHTWLfeZLcA16JH4TnQYC1LH4duVODD+lUqvLtJr5kSoxluk/ke&#10;H61+xJ+zRrat5fhm6smY5zazMuK5HWf+Cbvwmv2J0HxnqFr/AHVkUMB+lfULaBMwx9lb/vmnReG3&#10;xk2xX/gNbRx2IhtUf3mEsuw0t6a/L8j4z1z/AIJiaxGpfw98Rbeb+6s1sV/rXJ6z/wAE3/jtp8TT&#10;WH9nX23osNxhj+Br77bQ3VeEPFJHZzR/KUIraObYtL4k/kYSynBylezXzPzV1z9jL9ofQg0lx8OL&#10;yRFH3rfD/wBc1yWp/C34meGnYal4P1a0K/eZrSRQPxxX6t/Z5+zNUF3p73S7LmNZF/uyRhh+tbxz&#10;yt9uKZlLJaX2JNeqv/kflNo2ueObDUIbez1fUIm8xVVDI3XPTBr6yu/CGqadoVkSGMrQKZTzksRX&#10;0dqPw88FahzqvgPS7nDbgZLNc59a43xb4i0yDxRJo0mihVt4SxPYfrX1vDeaUa06i9m72W1tj5rP&#10;srq0Yw5qitfS99zx3QrXxRYytNdoq2w/1jN97HtU17eeH7k7L2BWbPG6ux8T6x4dvYY5onWOOb5d&#10;pBHSsTxd4W0LT/seoJhvtSqzLk8f5xX1DxsY7RZ8j/ZvtJWc43fmZsNhp3mqIbZQrKWrJutdSxcw&#10;Lasx34GF613WsroXhjStI1SbTywvJmXb6gdq434jePtG03XbeTS9Bj2vhl46H1q/7Qio3cGCyz3l&#10;+8jf1Of8TeJjZxySSfKkY+Y14b468f6n4ov2tbKRvJViMr3ruPi14qvde1Q6THEkMJXdJtH3s81w&#10;dyui+HVwm2WRl+6vY14mMxk62i0R7WGwdOjZ/E+hizabJpUH2q9PzHBUN3pmg+ItR0PxDB4gtZWj&#10;eOTLKvde4qzcLc63L9rus+XH91ewFZt4iiQ7Rx2rxpOMtD1I+5K59Hadrl/qWnR3dpqHEihl7jFQ&#10;3Nz4iY86px6bRXjfgH4o6t4PH2K5h+02m7/V7sFfoa7SD46eEZkDXsF1C390Ju/lXkVMNUjJ2Vz2&#10;qWJo1Iaux6Bp3iT7Ntiu056bvWvUPh38cdX8OeWbG48ny1AjeL5ccd8V85/8Lf8Ah9cEbr+T/gUJ&#10;GK3PBPxN8M3et24h1KKSFZlLxkkE8g1y1sHzU3zROqjjKdOouWSP00/Zd8TahceDZ/E/iS+eS6v5&#10;mfMhxgEYCrntjH4/nXsdp4nis9Mh0+wmWS6n5VY+dgP9e31r4T8GftKXHlab4b0+VYlXCfKeW57Y&#10;6cV9f/BTV4tS+z6reKu5j39K+Cx+HlRqXatc+6wdaFamkneyN7xx4V3+HZr3AN3u2h+uDivAvHbN&#10;oYmjvFdZPl2tjuTgV9S6vp8txpP2Z1+b7R5ze3tXz/8AtCaRaXoe+hQ71uFVk9VVMg/nj86zoSXM&#10;kwqxvHmR84/EOU+II3gWNmaHO0+uD/hmvI/Kk0XxN9su4G8hVYtx04r37wtpSavcXk1xD8rfNzxj&#10;uR/KuG8ceDra1S4khhGEkOO/y+le3h6kY+6eTiINrmPMPGEun6jard28oYD+Kq/hTRdAuL1ZdaeN&#10;k3fJEc/N9SOg9e/0rE8dT/2HqTW1u5+zzvuVSfunuPzrZ+F1jP4v8WWPhq2tXma5kUBEYAkd+TwP&#10;XJ4AzXoyjL2V7nmRlD21mtT9Ef8AgnV8G7VtZt5LW2toYI1Bd7OI7Rz0Ys5zgEcYXkgEZNfozpcZ&#10;0yJYrdmZlXG7IyR+HAH5Cvk/9hD4baJ4K0KG11jXTAkNuh8m1Upgk5EQIw24ng9z0AOQT9daSdHv&#10;5mJDx26n5/70x9M9l+n9TX5/mE3VxEuZn2uFj7OjFJWM/VvDaX2ly6pqLRRwrn94W+83oPp6/wBa&#10;8L8ceB7rQPEGn6npUqgvqTSXUbNt22/ktnj8Fx9a+ivHF7FNYR2tv+6UbVjjUfMRxkAZ4479sivC&#10;fj1pUsV1Hrjzt5hhZVjXPRmH+GB9PevnsRShKTse5gas4tJs8+8Za1FqGlNqxsLdfMm/0VFXO1Rn&#10;5nya8e8S2zzXEs8t/JcXWofMoZfuxj/69egeJbXU7qaPRoNyrHC8lzt6Y6Ae56/ma81sy8GuM+ru&#10;zF5l8xlGDsBHyj2wK+Ox+EftOZrQ+0weIiqfKYfimzis7qO3vQd0apvXqOzY/EH8jXmHxA1uXSra&#10;R0kI8xnKY7AnAr1XxCUvtfubO6Qq0ySTqrc7uCwH4cKPpXlnxD0FY2+zXMoZluAmPVVJ5/8AHf1r&#10;XJ8JThUc6my2QZhXqShaG76niHi6xmusby2Ilyqjpkmvub/glb8YdB8M/DfRfh5quro97feKmia2&#10;af5lt9+4jHYEZz+HrXx74ts7K0inAQ7iQOvp0qj8EviF/wAKx+MWh+KZ71o7W0vI7mSSNsExq24j&#10;6nG3HvX6Ng4+2pKPmn9x8HibYeu5Prp95+qvx4vvh74e+OdrrupWUai+jkXzFXlSpJz+Q/rV3WvH&#10;WieO/AY0qPT5VksZmu9LvuDiQDBU4AwrLle/OPTNfIvjH9qq8+O3iXS7nwYftGpW0ctxDCqjEmE3&#10;NEwOQcpv9sjHevfPgh+1V8PV8HR6rPpscjzTyDUreZQrwd3jxjqS2Rnsh9gfSxVCl7JSnHVqzOfD&#10;zvWtCWis18v61Pnv9q/4pXnhvRvtWhS7ZpWYRuy5GPvMf5frX5W/HDxN/wAJd8TNc8QtBHHJdajK&#10;8nlrgM245bHqep96/T7/AIKIeOvhr4S8D618SfhXcwX6iZ2sIZ4d8dpMxAZCOxC5ZQeOo5xivyf1&#10;q6uNTuJtUuSDLcStJJtUKNxOTgDpz2r6ThHDyo4eTktnZPv1+79T53i7Exq4iHK91drt0Of1K33j&#10;zB61UtN0kwh3H0rZ+zedFtx1p2iaApvvPmX5V65r76nUWzPz/ER6ozJrYpJlhUml2f22+hsYx800&#10;yoD9Tirmry273bpbRrtVscUmiN9h1e1vAn3ZlYfUGtZSfI2t7HHDl9ok9rn2Z8OvCln4V8LWenKq&#10;7YYRnI9q8z+N2r2enWJtrV/9YxVVXHNbXin4t2uheCH1T7X8ws/3fzffYrwBXgepeNr7xjeWVvcz&#10;M3lKBJJ6t3r4rC4CtWrOrPZPU+8xmOw9KiqMN2tD0T4bWJvb6ESL8q8/WvTFzIVQL3rz/wAAzw6e&#10;VnJ+ULivQNCnhvSksLblOTmuXEybqtmdGMY0tdyrqdirbTsx/erI1rwXBd2zXFuNrd8V1M0HnSBC&#10;vAbLfSpLeyWe1kdxwxyOOldFGvKmkzGpTUmcDp/w8Go2Ui3kjRzRsDDMnb/H8a0L7Q4tJ0uGxG0t&#10;H95guMmta+nl0+ZoQdvGay9Su5LqI5Ykg5rOrWr1Kmr0HGMYxOZ8VRrLpioE5jk3cevSvPfFVwyR&#10;+YOzc11fi7VL+31lbAA+XIufxrkPFRWRtoHUZr2MDTlG1zzsVOOtjkdWnS4HWseTg9Ku37sszIfW&#10;qUnSvpqUeWJ87XnzSGqueRXbfBHy38bWsEiDYdxb8FJ/pXFpwM4rovhxqa6X4itbhn2jzSGPsQR/&#10;WipHmjYxg/eR9T/DrE+p3HP3FUD8Rn+temeHosxhPb+teTfBe9jutblgzy23v6KB/QV7FpMIimmw&#10;MBQoFeRVXvHuUJc0Tpsho4wv8K4qRF3nrVFb5VGC1XNMkFxIxz9a45M7YnyL8VfDz6/4PuY7dv30&#10;S70x3I7V4Lb6PI9y1vNGVdWwwbtX0h9otppPIgXCMfu+1ee+NfBcdhrhu7SDasjZZcV6OHqcseU8&#10;fF0VK00Uvh18PNMvLtZrtlfZ8xjPevZdC17Qr2b+xdKj2m1jG9WTbiuK8Cadb2RNzM2G27VrT1vV&#10;YNFH2jygskgIRo2HP19qzrXqy1NKMfYxukjuF1oW8vlRWkcmOua6LRNXt7hM3Wkwrt/ut1ryrwt4&#10;oh1iKaK4jaORceWynOa05LjVJ5fs1nqEirty3bNcsqJ3Uq6+JHs2jalpkX7q2j2HrtLZq8+tbGxH&#10;tU+5FeM22s6tZxrjU9smMfM1F38QfEGnw+XcypLnmNulYyoNnXHFQSse9aFrWrQTefa30avjHDCt&#10;Nrm/vJTcXL+Y7fxV8yaZ8S/EjX32iR9rKMLtPSuusfjrr1rEFmgY7e4frXPPDVPsmsMVSloz3e3t&#10;bqf7kVWl0q6f70ZzXk3hr9pVoLXff20YbPVm+bFdd4X/AGj/AAtf3WCzb+BtK8GuOdLFQ6G8a2He&#10;lzsI/Dt1KcFW/wC+au2/ge5b52Vvyqz4f+LnhHUHWCe4jjc8ruIGfzrstI1bRb4b7aeNwf7rA1hK&#10;tVp7o6oUaNT4WcfF4JCr89rIT64NTReGJYT/AMezde616DBcWBG1WU1ZihtJOcL+VYyxT6m31RdG&#10;cDDoqKADHV228PQSDJjrt47Cxk48tf8AvmrUGiWTdIFP/AayeKTKWFZxMfh6NOEUVINK2fKFru4/&#10;Ddmw5tv0px8MWeMiE/lU/WQ+ryRwX9jSOcbP0qRfDkjn7prvI/DNv95VqdPDqJzto+tB9XscFb+G&#10;7uE58qtCDSWxskh/8drrm0ZQPuU06SndazlWuV7E5xNJUDAhFI+iI4yYhXR/2V3UUn9mEfw1l7Xr&#10;cvk0OZPh+2J+aIGoZfDNk3Pk/pXVPph67ahk0xl6LVqtLe5PsY9jkZPCtueVSoX8Ign5R+lditj/&#10;AHo+aUWS/wB2q+sS7k+xiziH8Gu/y7M/hXnvxs0zwP8AD/SJta8SxxR3F3H5UJYjLf8A6q95axTG&#10;R1r4H/b4+JF94n+Nk3hG0uG+y6FAsW3sZmG4n8iK9vIcXivryjSlbTX0X/BPGzzDYSWCvVjfXT1/&#10;4YW61/wHq0UVtCS3kkkbevNUte8a6BbJDFJZySR2ygR7VPavHbTU7+1mUiRuvrXV6zrUtppFtdkZ&#10;ZowXz7iv0X69X2bPz2WAw7d7F/xz+0n4Zns4dL1HQJmW3fdDhfu8fSvMvHXxzstfmjFjojKsQ/dm&#10;tm71HQNfUx3cKh27kVk6l4G09YvNsoQ3HaiWKrVNOYlYHDx+FHn+t+J9Y1u7a5eMR7uOKp6fo95q&#10;l4qgMxbqxrso/A+oXjsWtBDEp+Z2GKq6vqOl+FrVrHTirSNw0nc1xyb6s7aaitEjJ8QG20yJNItW&#10;DN1kYdzXNXIO7n/9dXXmluJ2up2yx5qlcEs2RWdy+Ui4604Ed6FFSLADxVArvQLPTrO6lCXEzRg9&#10;DtrpNF0rS9ImWSK73FWycEcmsBYlXoamilkU8PUSTkaRjGOvU9g+G/iK8s9ah1m21ZvMhkDL5jdT&#10;X3/+x58aW8Ttpenak+2Ry25c8gnjP0O2vy50HxBd2MqyRybdn6mvsr9j34gT2+m6Lr87bGDBZJGb&#10;+62K+Uz7AxqUebsfTZFjZU63Lf1P061e7ZLeEJGW+XczDsMdK8e+JekTatBcSActndx3Jrq/APxd&#10;0HxjpMk3njzGkw4ByFHbHt2rJ8U39uJZ4fl+Z/lb+8M5/pXw8Y8steh9o5c0dDw+DQbfRILvC7Sr&#10;Zb2I4xXl/jC4S6u9Qt+0q7o1/U/yr1vx5NLaXV8qSArJbmTbjp15rxq+DajfNMpO4RnHua9bD6vm&#10;Z5+IfQ8S+Jng6fUIvPt8l7dtyj+8KyPAOp6x4Y8QWOs6fctbzQzD96vVOeSK9T820uNXbTbmNSVJ&#10;K57jpWdqHgiDQNZW/toFZCwfb6HPUV7Xt4+z5JHi/V1KpzI/QD9gzxv8S/HHiXTprV7m30iGNStv&#10;exiSeRcZNxKcZBI6Z67gRjALfa0XizyStm00kcbSruYttL8+3r/XpX54/st/Hm0+GvhiGw0wW9iv&#10;mAXkjMxklfOdzAEbzk5OeB3JxX0N4Z/aM/ty7t7q2PnNu2xSSSDcWJxwAO579/pX5zm0Kv1h8qsj&#10;9Cy+NOWHTlK7Po7xLfXitAbe5Z5pOWd2JES+gHc/jXJ/EK8j8RQ+THtuLwFU5biFR1OPXtzzzxXH&#10;+JvjJqvhmATQTs11JH8zKfliyOoBPX8h9a4XVf2k4fDunjTLCyxNJJuluD88jH+8Tnnv6D06ZrwZ&#10;8yd2epRo7WNDxPDaaQ62Vy7N50jJMxbluD3+ma8j8f8Ajjwbcag15YGHZaSeW0iONpAHJ9v54xWF&#10;8Ufir4q8V38ItRNBb2+5LX5vnmLHlzjv2GOnNeTXvhjW7Y/6bdSqXYtsYFVLNjJx+ArzcRS9o05b&#10;HsUakaO2rO0+Jet6hrmsR3ngyVWjht8ySKTyrNj8OSB9cV5L8RPFV619cXJYsftG/P8As5Jx7da6&#10;GzfxFpN39kt52Bk4Cf3xkYB/4Fg/UCs/xz4VS6nbcu2W4iHnK3QODz+BxWmEVCj7tuoYipVrU20z&#10;gPEk8s2k+e5+ZpVxmuD1+Irc79vDcf8A1q73WIXuEa0248vtXP6j4fmmmaJl/wBZ88Pv6j619Vg5&#10;RpNHzOMhKrGx9B/8Eqvh9a+JfH/iXxHeLvm07RtumwyAFTJIwVm57hcgf7xrqP8AgoF4dtfh7rMu&#10;m+EbkWt1JOn2yO3k2u37vfnj0II/EV5r/wAE9fiJqPgb413OkPIFt77S3QHeV2yZ2qfflj/OuV+P&#10;f7Stv8Svi/qXiDVY2az8y4WPzJ9rDJbaWJyMj5Rj0XHU5r6LLaNTFZkpS+GKT/yPJzCtQwmRuEPj&#10;lJpd9LNv8kcP+0140uvDPwVs5NEtm8nxDI8d/bN90zqAWbPod5bj+8K+R2ilZMeX0r6w/aC+I3hr&#10;xn4JsfBGmRho7e7kuWO4MASmzbnvwBzXzjdaUsFy6xn5VY19hg6sI8yStqz43Fw5pR1vovvtr+Jz&#10;aW5iXlKq3+uf2dZS28SKGc5LV1k2gvOB5WNxXIWuT8RaHJc8LwfbvXqYWtGU9TysZRkqfukmj6Kq&#10;aSmqXL7mmUvj+6M4H5mq9/e2sM6JEv3cHdTNK1WaG1/s64dgq/w+uO1ZV67K8j5716kfebPIqRUY&#10;o2PFvje91yKDR1l/cwY6Z5OKd4ajAkWQVzNsHluFVeS1ejeBfCd7cbIEjVpGXLc8LXPivZ4ejY6M&#10;Hz4ipd6naeEpXmhERJ5r0zwXbXFvLGnzbVX7vpXP+BPAkGlBbm7IaQnoGzzXoWiaM6S/dxkV8Xiq&#10;lNyaR9VSjPlTZI+ltPcfZYf+WmF3egPWnXgW1kS3iHyla2beCNHXHUVS8QWgNx9oVeNmAKygynE4&#10;/wAWW5TddKvDR8VmaLpcl1FAzp8r8N7DHH612Gu6THeaDbpGmZZFJJPpkj/CqMGlyaVp0Mci/Msa&#10;1rz+7oNU/e1POvF/h2IeKY4pohhpyin6jArh/iJ4eNiNv8QJ7dK9W8WRfa7qOVlG5JAyn3B61zPx&#10;gsIXlW4gAKyEZ46Zr0MHiJc8U2cGIox96x8/6vkTsSO+Kp4UjJrW8TQG31Oa32/dkIrIz619hR96&#10;mj5StpUYoBqSwuDbXkcgONrZqM0xyc5BrTcy2PoH9nzxi3/CWWs8suVuJkjb5s4Oa+mtPv1lkvoB&#10;96Lnr2r4e+CniGXSvFenRn+K+QYr650rxPb2fji1WaX9xqVoVb5uvT/EV5eIj72h6WFqe7ZhbfEJ&#10;TJse4VmztZc/xV3/AIR1cXVks8n/AC0Xp+NfJ/ijxLqfgP4hapol3KzbbwSQHd2bv9OnFe6/DLxn&#10;DfaVHfRy7lU4ILciuCrTcT0qNZPQ8x8P+H3vbkSljtXn5al+Ivhu1urRWsSGmjj+ZdvSruh6kmnW&#10;eLePdO/Ea4/WrH26PSI2WeXzLi5/1jN/Dmj2lpBGMeSx5GfFuvaTG0A06Edvmyaqt8RN9g+nanpH&#10;mOzHbN12/Suo8WaAi3ckWzh+VauG1fTP7MnMV421uq7u49a66coyPPnGcNDo/C2qaVCvnteyRyNj&#10;yxt4981pXV9tDTLrUcg7RyZGK8+i1prPmJQ1MvfEd9d/62TCrwFXpW3s7sUavLGx6Fe65Yiy8uLU&#10;Q0hxjYOn41Xj1mCaXy7rUoeB8nmMfyrzuDVlWX/j4ZSPVuK1LTRxqMRvF1MFv7vej2cVuT7WUndH&#10;oMd7DBEs7Qoy5xuWWrtnq9pc8eW3/AZK8vLTx/uBeldp6Fqs2t/qdsQ8N3k+u6s3RRca7R6ao024&#10;+SS+kj54yua1tEjsdOdXg1VGYHOW+WvMf+E41goqTWiNtGNy9TW5o/xA023jV9Q0eWTb94R4JP51&#10;nKnaOpp7aLkevQC41hYx5gYL/EJAcV0ei614q8JTKdP1yZlX0bIrxWw+INkFN9pdndRxpywkTGKv&#10;6L8WLp7stbXEjDvFziuV0Yy6HRTruGz1PpWx+Nus6dpiX93Pcsd2Cyqu3NdP4e+OmtanFHNNH5cL&#10;H7xXDYr558L/ABq0aAx6brVrI0csg85XiBVeetdlf+K9NsBv0aRZ7eST/RWEgzjHTivPrYSlJ25T&#10;0qOOr78x75bfGXRbKWNL/WURZGwDJla7DSPHml3gU2upqxIzivmPxN4k8K3Wh2sFnLcSXhKtMJPu&#10;xn29a0fD3xPtIdSj0dbj92q7fO9/8K8+eXxtdHfTzC0rSPq/TfFiMoQSK1a1t4kiIwQK+ebzxNqO&#10;gaLb60LtpI5m2ptmz+g6cVo6N8TdWLKz6mu1cFcjk/WuGeCl0O2OOpx0lufQkWt2jDLR/lVkXtrK&#10;m5Iyv+9XlXhz4tWsMDT6jEsm0fKsf8VWYfjILyZtlpIuP4VUHC1yywtSPQ6I4qjLqelAxSt9/j0q&#10;YWUDc764qx8ewzx+ZIVx+RFW4/HNm/yq0n144/WueVOobKVM6o2MXYikNlEDWRaeKLCdMi9/76qZ&#10;9cSRf3dyrY96zfMjSPK9i49rF7VFJaqORVJ9auf4Qp/GptJbWtd1G30jTtLmuLq7nSG1t7WMySTS&#10;MwVUVQMszEgAAZJOKnmkmkkwlDTUSe3zziqz2zKSMV9DfC/9iDUNbFnf/G74oaR4Ht7/AG/YtNuv&#10;9I1KclwoH2dWHljd5iHc29HjKtGK9C8X/Dz9k/8AZ21+70TwN8KNS8eavazSNHq3jLUB9jtnMaqq&#10;rbxIi3UOdzfvFBJJKuylSvLmWeZHkeDlicxxMKai0mr807tXS5I3km0uqXdtE4XCY7McSsPg6Upy&#10;abT+GNlo3zStGy8m32Vz4tuVSCFpSfuqW/IV+bnjfwzqvjf4m654suUYreapNIu5f4dxC/oBX9BH&#10;7Pfxq+NWk+JNT1Lwb8BIJ9DmtWgbT/h74UigXTLh9hW5BSJ2ldVViI5HCtu5IABHvvi3w7+zD8bf&#10;g5D4X/a/0/wu+rappU0Mlh4ssbfSdSt0l3xmRYzcSS2hYLuDpKG6EEHAHpcFcZcO5pz16E5xVviq&#10;RVONlJJWbk0+ZvS2vez0PN4uyDOMulClWjGWu1OXtJXavqklbltrfvpdan8sWsfDybT2R5BtVnVc&#10;/jUfxMsYrG1W3Q/dXHH0r9tfiZ/wby/sg65b3ngj4N/tZeLdF8S3TRM9j4qay1QxQgrL8lq0dvcI&#10;SFBEiyj5Sc7lYg/nH+3V/wAEkf2x/wBk21m1n4laJpt94dVkW38X6LdPNpxZ3VFjnZkVrRsug3TK&#10;sbMwRHc9f1Cjj8NiOZ06kZJOzaadn1T7Ndj4CeHrQtCcWm9UmrXXRrun07n5/wCuvPBcM0MhXntV&#10;nSviLq2nWPkhldg3/LQVL8SfCvibwdqX9meJ9Gms5mTfGJF4kQ9HU9GXj7wJBxXIzuUXNdUailrE&#10;5JU5QlZq1jb8QePvEOpQ+TLdhY/7sfA/+vXMTzSyvvkfcaJHdmJNRMrdjT33JjLUcZCEqGQMxpxB&#10;60hOOSacTQaFwakRh3NMLjrmkRjIdoo9Q+EsBwejU4KSMg01I1RefxqRpY4VWNfmY+1IXvLcktiy&#10;IQzY/GvoD4FfEq3j8N2/hqyibfbw/vJPVie1eL+Dfhl438fX62mk6ROsLN81w0ZVQPqa+lPhb8Br&#10;LwTp6x7WmuG/1kjHrXkZlUo+z5W9ex6mX+2dTmitO57N8D/jfdaHcR2F5O0fmDYshbqR617BqPxb&#10;luohcefHuWInPWvnG28IzwHdDDjjjFXbL+3rJWgaeT72Dz7dK+RxGEjUlzRPrcPjakIcsj1XVPEi&#10;6nEuosy5kUoy+3P+NcPK0drNK8XRuFFZcOqanaSSRyFmIUHHp71Umv8AUJwJ4Puq22RmU8HGcVNO&#10;jKOhVXEKTuUtc8PC71u3v4BhlbcxXt61sR6adU01kaP/AFC5Vz0rpvAfwl8SeLLuK6vomht2wWOO&#10;q46fiK6jxx8PYNEt10XTFyGxyF5+70rHEYjl93qdGFo8z5raHig1LUlufs9teMqq38Jxn1PHWvrT&#10;9ky4a+0S3Nnav5yyBGmP3Y/l+Y4H3m6DnIBY+9fNWteGH8PF4be2BdW+bcvQ171+xn4ljFgNCWRZ&#10;L6S4/c28efnY4A4xyM/rxx1rysV++oSbPUwtT2WISPpu/wDh1rmsL9pvdUlmXl5FVR8o646foK88&#10;8QfDq/t9UH9oApJdMBtb7y+mfT+lfTfhnQZLHwW1xcoskkQHmfNld+M7R684H5+1cV408AwS2E1/&#10;dZl1DymfyV5CSP047bV6f72fSvkqkVsz6unW5ndHi7eF9H020vNYvUjYW8G23bj5cDqP5fjXn8v9&#10;maod0SNJPuIkdl4DH+EfQV6lrHw71STQ5tCN1JtllMrsvUYA+UexPP1rm/DfgD7BfNNtVdkx+z7j&#10;1BOXc/j8o7cfSuar7NQ1Omj7WVRI891TQ3i1q1laNtyfu9u3pg5z7d65/wAbW0EupXEjtlrWPdO2&#10;ehC/4V6x4x0u2s9XupYZo9yzFo4z94qTnP615x4y8ONFd6hOj/u9Sjk3M3ZsAD8Pu1xU6d6ikjul&#10;7tNrzPILzRbidYb6E9j5nHUdqz/E1rdabpkN5DCrbbjcvsD/AEzXVXOqQ2OijTXVd6qokb1IFY3i&#10;HU9PEAsLr+OEN+Yr3sPKUqiXY8muoxpto4K18Vp4T8Sx67pgkH2eYSKu45xkNtrzrxF5+sazJfyA&#10;rvnZ/Lzxyc16PrGj2sokmj7/AK1zd3okZJKrX1GBxUaXwnymMw8qq173Ob1C0/4ljFF+ZVrh0gFz&#10;cNvbmvTb6zKQYcVxep6WtrqTSomEmY/QHuK+iwdbmpts+cxlJqomjOmszHIjxfwrjNY1xpcd08gI&#10;2tuJFdV5JPyMvtWTrtu1lE8yJ93ocdK78PUtOxx1leJ5hr1sbS/aPPKnmsm7beK3vFhNzqBvdv8A&#10;rP8AWY9axZYOoBr6nDy9xNnzWKT5mkWPCdvHJqK7l+le0eEGtbC1jmaeCGPqzSN8zHHYV4fYX0mm&#10;zedEPm561ueH5tR1i8VvtJ3bgNzMTXJmGHdeN72R05fWVHRLU+jNE8UWLspjmVwvXDV33hzVBfQe&#10;eqdRhRXifhKK3jjig3M7Nx8r4zXq3ha4kSKGCF+B/D618fWoRUtD6WliOZanWWlrO7tOxZQVwsZH&#10;f1q9ceH5byyjEL8sQKotrJsE+zRWrSSlfmkb7q/T1rovD93FLBDHIRuVQx+tRJ8qNY+8znrTRzea&#10;munlflhbYzfSqvj6yj+xf6OPm3CMKOwz1rrdMhiXWpW+Xcyg/wDAia53xnbtZXTRSc7zuSs+fmkr&#10;GkfhdzzfVbJjG9wP+WbYYetcL8SNSRtOZFbLwfw+or1LU7Fvst1j+KQcenXNeIfE64dLhgRt+Yo3&#10;vivUwcfaVUeXi3yU2zzjxhbtLc/blH3xljXOuCGziuw1rZNovT/VnGfY1yEoJNfZYf4bHy+IScrj&#10;QKaQDT41yM01lx2roOaxc8PalJpGsWuoRP8ANbzBwfpXuVn8RjrPw20nxY8+24tb7yJHXqjqO31G&#10;014AoKZxXVeCvEpTw/d+E7gkpNcRTQrno4PJ/LH+RWFWnzal058p2/7RfiG1vfFsOsQlV87To36f&#10;xAHj881rfBP4l3tveQaf5jNayRRu6A/xbSrD8DzXl3xW1x9T1Vbdv+WC7UbPVf8AIrX+Ac5/4SLz&#10;j/yxhfOTwcjA/nWNSjH2JtGtL2qPbtDvrZUaR/8AWADbmku1aS5EztuB5+lULaUpLvamza1LHe7p&#10;1xCoxj1NeRKOp7CdkTa2zzQebDt3/wB5+1YPibRNP8T6Yr3UwW6jjwrbetbsUY1wYi3Lz/DVC50t&#10;9P1L7LdNuX+YNVCXKRUi5anncXh6wu7O4S1Z/tNqxEyt91vcflXN38l1DGy/ZWK7vvAdK9e8Q+E/&#10;DmpiRtGEtqWjBkG77zYrjtc8DaXpVl9ou/HUMcpGXs5FOR7fWu6lVUjgq03E4JUDfMwOa1NL1R4B&#10;5Xmbagv4YrdtqXMMwP8AFC2arbeeAa6viRgnY2ZIFupPPOpncT0xWjpkE8PPli4X/ZOCK5lbyWKE&#10;RIvAbO7HJqxY6nPbS7/NbjsrYrGUZdDeEovc2b6e8EzCO0aP5vu+lLZ6lqNt8wZh9RVjSdWtbtNl&#10;w21v71aEd7ZKQr7Wz1O2sXJ9UaOnHdMk0zx9rtkcbYpEZcFWj61r6H8Qp7S5W4m0yBvTjGKoRHw9&#10;MWhnG3d0bpVvT9F8PTOIP7S4btkZ/OsnKHUr2dbRxZ1emeONN8Q36wajpyqrcbveuu0vT9MslEmn&#10;zeWOu1mJFee2vhvRbVtw1Jlx/FkVpWXiq2tg1nJrUbqvCOx5rmlZ6I7qMpL4ze8W+I9e0S5+3282&#10;6Fu3J2mrOhftAahZwLDf6csyKe2ASPyrnJ9Ut7+1Vf7RgZuRsMg5qHSvDsJuhcFWkjXny4+d3tRy&#10;wlGzMpyrRqXgz3DTv2hPA3ifw59mnimtbuPGI1Xr9DVjQvi5FMrRmWQqv3SyV5bpenaBJfIx06S3&#10;TndkZxXZaMdNtrnyo4UaJuF+WuaVGmtjtjUqy1lY7nTfisNOm8y2vo9rH5o5fu13Pg/4wWmkTS3l&#10;9odjfJcRgKsF8V289f8A61eQp4TtNR8y6ilCbf4S3B+lY8txFpkzhrWVmj4AVc5/GsJUKczSNarT&#10;ex9I698aNJl0eSCw8OXFvcSLhQrBgv41i/Dz4oRadpM0GsaXeSzrKzK/KgrjjGeteC2/xC8Tl/Jt&#10;NMuG2/3WPFbPhv8AaI1nw1dfZ9W8LSXkLKVkhZ/vD8qzeDioNJGzx751KTt8j6N8LfFPwx4msriK&#10;fUbjSrgIfJa4TKk+1X08YeJPC2gpqdwF1SOT5hNbqeV9cV5H4c+MHwY8SD7Je6bf6RIwxumGVU+l&#10;d/4a8TeErSyj0jw343s5lZv3ccz889q8+th4xXwv0sehh8TKUlaSfmv8jsPgz491b44eP9P+FngX&#10;wzqF74i1a68jTdJt7cmSZsZLeiIoBZnYhUVWZiFUkfoB4I/Z8039nq9X4WaVcRXXjeOzkvPFXi77&#10;OZBYQLbm4e0sUbsYgVLttMokZW2q5SPiP2X/AIA3X7OyRaP5+naf47154U8U6mAVuiGaN00SJ8f6&#10;LGBt85+GM5USDykglf6A8M/BzxRo+or4p8U+Pmsb+RmP2iRrhrroQQWRSFJXIPz4GcZr8V8QOMMd&#10;Kt/ZOQYec588Y1akZRVl9unFtrlk9FzOUW0pW91qT+uyvL44anHGZhOOsW6cOVtt/ZlJWaaW/LZr&#10;WLeqcTitH0PXfEd61ro5uovtm0Twx3DtJebCWD3Ddbh8lm3PnGcKFUBR718L/gRN4k8JWPh34oJL&#10;fW+l30uo2NjId0iW6xbXgRwcokkhRigOMwngbt1Zng7xD4G8M3UcHgHTbe+usBbi4vXVirHjHDcc&#10;4OTgcH5e9dFN8YPEnhm4j1z+2vD9xIr/ADW9lNJNIOcEMULKh/3iMgHGcV8dwHwDXweYwx+e4mNW&#10;dT3fZJ80HHmTd9Gp2auo6QT3ehOfZnm2YWo4OHs+sW9J3ta6tdx00vvbqeQfEzQPFvjO8WXxNK0c&#10;NplNP06NWjtbGMADy4YvuooAUccnAJJPNUdA8NzT+Cte8OeL52vdBg012sLe6JZbS/LfuWtif9XI&#10;WLF1UjfGJCwbaMe6v8WfhJ4/X7F4m02XTLpyS3lgTW5PqOQyk+2cVh+OfhWNbms/+Ed1OxvI/LEU&#10;Ci8mY7c/KBvXgc5wpI9K+Cz7gbjLhXOqmLp4j665ppLmSnPmTj78JO7im02kmnaytutcLxFWp04Y&#10;TFUnR5WmnbRWd7xa0v5p9bvsfO1jp2oeK9Hj+GWoXEjT2bG48H3Uakz2d4Pm+zxv97y5jlfLHAlM&#10;bjHzh/q3w74M1fxv8GIfDnxa8NRahJf6MbbWbHVbNXivUeMo6SxuCrq4JVlIwwZgRg1zI0jwV8G9&#10;Dk1ODUdDk8QRqfs87qxWAHq8cgiLMwXOOMK3rwR5/qP7dvxZ8CzNqurWcWuaSJhE0ckkSqB82BlI&#10;VdGYKxXeMkITg4NfpnhtxPlPANWEc9xM54ipBRlGny1I0oJ3iq3LNtzjqlaLcYtReiSU55hc044o&#10;+yy2jFQjLmTk+Vyk/i5LqyUtG1dJyTlu23+B/wC178NvhX8JP2tfib+z5e6dqLeD9K8YX1ppOmMz&#10;N9gjSdxEVWZt7FVIUSiRXZMnLCQivln9oH4A+I/g1rH2h7K7k0O9mI02+uIdrZxu8p8ADeB3GA2D&#10;wrK6J/TB+2n+x/8As9f8FT/2ejrcfh+003xZ9gkbwl4pEey50y8QsfIlZRmSAvuDxkMCrMyhXVHH&#10;4j6xpXxe+L1l4m+C/wAbNNstMbQdcm0rVbVbcmf+0INySxM3mlBsfa25RjcFIOFxX9JVM1p4GNHN&#10;MJNSwtRLn10s7csoK2rd9Uum66n59Ty+pjKlXLsVFxxFO6ira3V7xk77dvPZ9H8IsYxwKgnZV6iv&#10;RfGfwMm+G0lxceIdRWaOOdo7by+POwcA4OCPf0NcLc6e1xcMIosbvurX2VPEUaseeDun16Hy8sPW&#10;g3GcbO+xkyTgng06z03VdScJZ2UkhPZVrs/Cnw0m1KZWnTdn2r3P4bfCjTbZYmms1zxn5azr5jRo&#10;R01Lo4KpWlbY+f8ARPg3451pgtvpDKP9rtXfeFv2QfE2qgPq959n9kUk19X+EPh1pIiQoi/98132&#10;hfD3ThtVIdx9cV4lbPqj0Wh61HJ+stT5W8N/sT+GAijUprq5b+L95tH6V6F4X/ZR8DaCmbDwzDub&#10;70kse9j+Jr6U0f4d6acBk/IV0Vr8PbVB8sFeZVzatL7TPUo5XR35UeEaH8JLewhWG1slRV6KqAAV&#10;v2nw5mUAC3r2aHwKijKWp/75qxH4SCceR+lcMsbfW5208Fy9DyCH4dPj/VVJ/wAK3GcNb9ea9gHh&#10;xVX/AFNJ/YEYPMf6Vl9aNfqx4vdfC/fcbTB/rBtB9D2roPBP7OZ1ucWF5G0i+erS44VADxk16dZe&#10;FbW9vI43/vZ3HovvXa6TYNdWw0bwtDthD4mu2+Xce5z/APrNbwr8xE6EU9UVr3wfo2g6Na2OjWUa&#10;JAPL+Rcb+O5/OuXk+HL6s02s30PzbGZSw4AHCgfgBXs3h74Yz+J54bO0dmtrX/WSMOHc9/y6Vd8a&#10;+DrXQ9PltYY12xphtv8AKuGvTbVz0aFWOyPjD4m+EI5RJLbxDls5xXSfsL+AYJ/i82tz3f2dLVS4&#10;y23cwHAz68n8uK6T4p6SloskENmXb/eA7+/Ss34NXE+gastnYyRr9ol3MyLkttHPPsM/99VxVuaG&#10;FkzropVMVE+8dEuF1HSV0fTvmwnm3Eh+6h3cA/kf84zQ1vwzBo1x9uvJNz3s+UjZuiAdfxrJ+EOt&#10;6nb6G0epomZWEmev3Rjn19fwHvTvEurXcs6XLAt5jEKzn5jkZOB9B1+lfHV3E+koxkqljgvi7f2+&#10;i3Zt5jtjZWml2kbmUJ90enGa8gt9euU1i41PVHEKSRpFGzcIvzEsB7Dj8hXr3i/wpqeoyXmv6jEz&#10;TR2+6NZF+4uCox74z+Qrw/xfa3MlniVCI41cj5eTz1NcNWLlFHrYeSicv8TfifZTas1xbw/u5Imh&#10;Vl+9tXBVvxPX2/Xi/FnxHtZfh/Mk1wrXUiyOhzlgo2FB7fMlR/EeyVnhitkP2iT/AFzN0Vckj9P5&#10;15X40aS11FoI5GaNI+T655x/KuzC0adRp32OfFYiVOLsOTVZPEWoSXMMe2Nfm5/KqHimN7y3aVG+&#10;aJVx9BVTQdan064ltBF+6mjVvmHOQrcfnj86adRmmRpS/wA23BFepChKFS6PIliIyjYowXyXcDDd&#10;83RhVGa3LbsD61TjvJbPV5LLO1ZMvC3p7VMdej08eZdFdjcM1evSoyi7o8ypWjKIiaQtzus532sy&#10;5Ut69q888WW7Q6zJbhduHyyZyMjvXoV/rUMlg1xBMrMiEq4Oc1wuoXz6pqLlnV2VVbPc5r6XBqUa&#10;d2fM46S50kUxD5m2cD71ZvjazeHSZpAOPLzXcR+F7aQRraOzLJFuVffris3xbpHl2EhliLx4+Ztv&#10;Qe9deHqxc0zirRkou54HqgDoW6qzfkazZYVEYfitrxZHa2mpz29mSEEh+Xrj/wCtXPvOy7lLV9nQ&#10;jzU0fLV5e9Yr3Bw3Fb3gy82TrGEUHru9a5y4fe/JrT8OahHaPvY1piIOVGxnh52q3PaPCmo6fpyf&#10;btXvFhVUJRT3/AV6V4K1oTwJeQDb5nMfqR6185+HdRutZ1Znkf5WARV7Ad698+GUYuLK3cfdjQKP&#10;yr5PHUVR9T6TB1PaR0R1eo+JI9Lt2lmDSPtzWr4R8QXN/pcN6o2PMxES7uq+tU77wyWsBfTRb2Zi&#10;PL254ra+HHhm5uLlrh7dljjX92NvA/wrhqRi6dzpjKXtDpdCsZZr5bqQ/LGv64qLxRo/27UEumjy&#10;saYWuk/s5rG3EKr80jgDiq+uLHaLC842gN89ebKajI9FRfs9TzXVdOiit7hiPvbtvs3b/PvXhnxZ&#10;8N/aHmmhBDN86/XuK+g9S8uSeSFB8kufmbtk9a8z8ceHnv7VpIVy0eQy/TtXsYGU4VFI8rGcsqdk&#10;fONw3lRS2s6/Ky4NcvNGy8V6B400NoJGbyirKfmGK4i9jIcjFfaYecZRuj5SrGSlZlRRimuO9S7Q&#10;KYyButdNzEjJpIp5YJPNjYhh0KmnmMUx0IpmckLqF2946zytubbhia9E/Z1sJLrWJpVT7qqN1ebl&#10;SzAYr379mLw2keltebPmZst/n6Vz4mXLSZVCLlVRt+fGi75Wwv8AF7VkTXFxrGqrHbqxj3YA9B61&#10;egtP7Vl2tIUiX25NWksZ7SaOx0+33NJwWxXiylGJ9BGLka+gaLcyQNDaLjj55M4/CqHiq1trJlDX&#10;pkmz83t7V0Urzafpy6facbV/eN71xviJjap9plkzl8AMepqI+8E32C1vNPt4/N1Gbau0n9K4Pxpr&#10;S+MLOdrKyKww8x7k+Zvc132k+HH1hPt1yNlvH/E3f2rH8e6D9htBfaVDt8tSDGv8Q961pNKRzVlL&#10;kPF9siyfK1WLRJ5ZAn2gLnjc3SpJjvlZniCksTtHamBMv1r147HlbM0F0u9+UgxTf7rVbs9B095A&#10;L+3kj/2kas2FLhtvlO3y9Npqwb3WIpN1w8p/314qZFxlYtXvhazX5tP8QtH/ALMw/qKbHpGr2+DD&#10;qsMn1c1MtxbtGklyM59KmtLnSpG8rzfLPvWTjobKWpYjs/E1uqte6D5yN0kjmBp1yHtCJJNLvFH9&#10;5I2OKu2Om7l322o7vRd1WTeaxatk325V4Ub81i4o6IydjMsfF+lM/wBnmv7hf725c4rXsrrw9ejP&#10;9rRN/wBdPlqrca3qVw22aws5hnCia2DVoWXhDw9qVt5mraCscrL8rWk2wA/TpWThEpSnJlj+y9Aa&#10;NpVvojJt+XbJ3pls1xGu62vpo8f885Dj+dLB8JtBmXfa67cQH/ajDYq0Ph9qenJs0bxfY3EnXy7p&#10;WiNZctnuXaXYm0zxHr1k+19ZkZPRucV0On+L/EUIWSDUI29N1c/F4G+JMkPnxaFb3nzY22twpz+d&#10;R3Gm+M9HQS3ngjUo/wDa+ysw/QVMopmkHKMb6/iejWvxM10Wwj8qN2/66bc/zqePxv4muwyPpELN&#10;t+Vkkwfxz1rzW28T28Mnk6pa3Nq3/TaFl/nV9fEtmTix11W+jEYrDkUTb2kpbs9P0T4lRafatDqO&#10;jCO4z8zKRVO41VJ7pbuBx8sm8D8a8/luLq7T5r3k9GWSm6a/iXTbjBvJXGc5bkU1GMdbkupKTs9j&#10;2vw+LbxCf3kUbSfxLgV9k/8ABI39mjQvjD+19pOp6va2bW/gfT5fE7xyyunm3Fs0a2q5Xg4upbeR&#10;lb5WSN1Oc4P532HjC/sLqMMR8y/fzt5r9Fv+CRvjxPAH7MXxm+KfiHwzd3kOsX2jeGLW4t7o28oi&#10;mS9lu1SYo4U7Vt2+63OzK4PPm5lio5bl9bGzfu04Slv1tpsm92tbO3Y9bK8LLNsfRwVJe/VnGK26&#10;tX3a6X6r1PuTwPZR/CzUNU+Kni/UrLW5dF806P8AYbxZ4buQSBElyjSeWJZ5VwvVWmd2CqhNTaT4&#10;0+JnjC2kfUte+2XtxJI19cYMcUJds+UFXrsX5QvYD5izF2Ph+tfFSfxlqnhf4R+CfD02laVDG1/H&#10;5t15spdmeM3E8gVBI0cYmRMIiqJWAXLOzfQvw0jsRYQ6ZaaZtjjjVIY1XoP/AIo9T3Jr/PXjLOK2&#10;AwccPhJOMJc0pJN+85NLV6NpKKSuk3Z3VtH/AEpnGW1Mup/WsXBSqy0SaXuwi2lom0ru7aTab3em&#10;u38PLG28Lae1nFdyyzXU2+8umYAq2AML6YA47Z9q9YlsPDviu1ibVtFhaSOPy47iNBuEfAxk9scf&#10;7P8ADtODR4Z+D1pYHTdF1m1kF1r1reM+1QRaokQCk56NudSPQqO9Yfg1fFv/AAiP/CWWGiT6hpkU&#10;5hk+yKZJ0wFO/wAsDcy/OB8u48MSABmuXNqXiRPh3CU8AqtOpTVS9ODtNwjClVc3FJSTUK0G43bs&#10;7tJppfk2YY6hmdWValO0k1re17uUdH6waS6203KPjv4QSx266h4UlfKhd9s0uVJ7lSfmUexLnrlu&#10;gHIaR+0Fo3w11GPwl4515YZJseTaySfvhk4zs68dz0I59x6A/wAV9Aa2F5pOpxzKeqbs5/wNfOP7&#10;dOgeF/Fui6b4xs4kt7p5vLt9QijIdJBlhG3qv3uvK5YjurcvDnidxPnFNZVnq9rzaQqtWnBpdbW5&#10;tuur1vzbH0fDODlm2Lhl2axlySulJL3k7XV7/wDD+p7z8Z5/A8Fhb3Zt77Ubr7GlxffZr0Q+RG4y&#10;q7WjbLYIJPQehr5v+IGpweH9a068GnXGoaTr1mDNp6MPNuLYytHLD027w8TFGxwyxyAKcAdd8L/i&#10;bJ8T/hP4b1uw8R2cPizSbddL1fS9UkS2XUFjbYHidyAzAbUYMQWCk8HbvreJPFnij4B/EWHx18Xx&#10;4b0/wrpljMbHSfMtri5uoyxZYLVIpGldzI+Szusa+YzMSF2n9NwvDMsdn0sVGEadByjyVIQTjC9r&#10;urJWu9JKpGpLm5/hXK7HtZXRlkMamEqe/VjzrkcmpTtdJQVur5XCUVblvd3R63+zZ8LvEPwh+Gt1&#10;4T1q9WSaHUrhvOQEK53bQQDzggfrX4oftqapB46/4KffGfSPhP4kOneELHxFFJr39nQqjTap9lhj&#10;vI1cjejtcxT7mUjlGxjINfs/pf7QeoftTfs7azrHwS1CPwp4g1LSby102/vLdLpdJ1BoWEUzIQVl&#10;VJGR9rDDAYK81+Bngia5+FXwujfx1dXEfivxDrV/Nqw1CUm4kvBLIJWk3HdlVjG4n+NsHlq/qnEP&#10;B5TwdQw2X2qRmlGm2ubR3lzWa0aSe60bXY/I8PRxmZ8Y16+Yp05QvKok7aq0eW63u2tnqr9zgP2r&#10;/C+gX2hR6ppCKt1pN9suVjIxLbyj5X2gcbXQgnOSZvrXhug6dE96PNTPNeuQeO9C+I2ueJNEQtcR&#10;3eiTLYsq8P8AZUkn35HX59+PVcdK4TSdAMczOu7cD/FX02SxxGFy6NCu3dJb72aT/O6Pnc4qUcTj&#10;3WoWs29ttHb8rHW+BzZwyrG8K8c9K9o8B3GnyCOMRr/3zXg/h2a40/UZHfcqqv3u1dl4M+JE0V81&#10;vcov3/3bKOtdNbDupG6OWhWVN6o+nPC8ekqUjlXaDXa6QmjowMU2333V4f4E8a/aIvNlnJXdgZ7V&#10;6bpGoabd2277bGrdeXHNeNWw8ke1h66lHY9M0O601G/4+A1dNY65pagRs6814TqXjHQdJhZ4tdV5&#10;kOPJiYljWnpvi9JtPj1KHVCzMmWhZ8NXNLB1JLQ7KeKpx0Z7jJ4n0dAIo7mMevrQur2U5yGWvGbb&#10;xHZ3Q86a/wDLZvXtUja/PbNi21dm/wCBVk8DUitTZYqnI9ia7tCeMVG8kD9MV5TF4x16IZjvN3+8&#10;1XIvHOvxrmVfyOay9hM0VSnc9KURoCyMBXoHwv0CbVjDYI+1W5VVHbPJ/OvnvT/irdR3AS+02R19&#10;UNfSn7JepQeLbo3EDMvzKjK/8A4Y/wBK6KNKcZK5hiK1N07xZ7zoPhWz8N+HI4LeJVbZlsevv71x&#10;HjrR2urZ4/L++2T9a9Dk1G11V/s1m263tflMnaST29cVja/YrKShWuyrT5kcNGpJHyX8X/Dn2K1u&#10;rudcBPUdfavKPDS6vaa9GsIMLN9QVQg5P419L/F3RrS6iy8YYeZ8oP8AOvnH44/bNE0tbzRT5dxJ&#10;nMynlVHHFck6MalNw7nfTrSp1VI+qPgnd3d1p1ur3qyM1ujSFm+VeCAgB9xn8c+9ejaBH4bTW3l1&#10;/UFZdPzF5e7oQuScZ6knH4V8r/sYeNlh09bHUNUaeSbaTM8hJ3dx9ckV7RcNcQ67JeMW8loywTpl&#10;icL+f+e9fE4zC+wrS5uh9hh63tqcWupc+IfjJtR1PUr5kjt7W42pDD3WNBhc9hnrXi3jZtMbTZtH&#10;gYSPcTNK0nQqoJUKPbqf/wBddf4usNf1ewuHgdmSHlyO5PfPqTXkD3F8YLvUiWePzzFC/U7uc/kM&#10;V42IcpRuexh1GMkjivHdjbi0jkG3zJJD8u7LYAHbsOf0rzvVvDP9q6tJHBbqY2mwFYdFA5P6frXq&#10;9xoZvxcG5k3TLb5X/ZXdnAz+tZy+F4LKVZ5MBpl+96DNclGcqEea5016dPEOx5dL8MTcazFbLa/e&#10;iBMyjoOmPrisrxv8Op9Bi+SHayHrj7ymvcrb7Bp08Mj7G3ZVmz904rh/infRXmFU8s+dufrzXZhc&#10;yxFbExT2RyYjLcPTw7l1PnzU9DluLoTxRsJIdw4P6VieIbiO3tMyDgH5l9K9Wk8Mrd6n59sv3s+c&#10;n8iKyviN8N4NS09pok8tm/iPTd6Z96+yw2OoupFSPj8Tgq3LJxPCrrxNLp5mhicMjHGG9Kb4QP2q&#10;/kkByr9KwfGdlf8Ah7Wms7hWZfMPLcY9q3fArKhVycMy8V9pW5Y4VSj1Pkoc0sU4y6He6Ax2C1kO&#10;1lVgrentVq+gheOSG4jDJKpWRSPvA1GEVU+0xDG+Pkii/aSW1UoD8qdvavLoStK521l7p8zePNPW&#10;y8S39pC5ZYpyq57qOn6Vyk03zkGu7+KMf2bxlM5P+uUM316f0rgdQG26bHTNfomDl7SjF+SPg8ZF&#10;wqSXmyF3y1LDOyNwfypoTAzup8cY6mu6XLynHDncjqfA92kV3DE7cs2T7Cvpn4Q2kEGjW8w+40YY&#10;Z96+XPB1q11q0Y8zblgu49hnn9K+o/AN7b2Hh21kkO2NnCR5HYcD+VfJZ0uWaPqMr5uU9l0TTY9Q&#10;0/YEDNuO2u88I+GILO22GIDI5461yHw6lgktftWQflBWu1/4Sa20iH/SDjdHnORwc18vVrS5XE+g&#10;o0lzJmb4omhjvFtoz88eHVR6qQc/nXn/AMS/E10ZLeK2b5Vky3PX2/nTdR+IkWo+OJkiO5IfMEjb&#10;v0FR3GiXHiiWby4dywsrbvc5/wAKvDUXKScgr1koNRJodKkvbK4utn/LNhGT03bc15TJ4imutS1S&#10;K3jVvJZvl/vHJ3fjXu1xbR6f4Ujlb70km3b9BivBbi0jt/GV64Xb510wI/TNe1Rtynj17qxxfj7w&#10;9Z6tayXNqPmZSR8v6V4bq9u8N08TjlWxX0Vq1mY9QutHl6t88JrxHx9p6w6zIQNu5jn617mBqSXu&#10;nk4qF9TlyhFRspB6VaMJB5qN4z1xXrxkee4lfGTgVHKvNWhGAelNkiyeRV8xlKJWiQ+aCw6V9S/s&#10;x6VnwbHMV+aZt34dK+YWiB+T+9xX2B+yzpbf8IZaFR8vkqPxwa4cbPlpm+EpylWsc7pui3K2vmtA&#10;U5+Re+K3dAsUiha8uo9snO0N2qbUNf0WONr6W7j2qOm4Vw/ir4mvJE/2Q7U6L/tV4+u57EeyL/jb&#10;xraaJE0ETh5m+6q1x9qNQ1mX+2tXlbykbMcfY1n2VpPrF3/a+rSnyw2eT972Fa1xqEU/7pW+VRhI&#10;16AUczWiL9nGKvI3NJ126vo0s8+XGvCxrUviaTOlyxgfwYrI067ijQIh2sD1qPxV4khs7NoiwL7f&#10;m574ramnc5a0jyGdM3skLttKyEcn3pzWzrycfhVW8uhLrcm//lo9aljprOWVpfu8V7EfdijyLczK&#10;sEciTBgcfStR9ZnWPy9/8OOgNH9jgfMZapyxTRybTzii6ZXLKJYfaIVDx/e5+lXNK8OxajBJeRTR&#10;x+VywZuT71R82SQDzVPyioy/z74ZmU9PvVDv0GtHqbNpbz2syiK83DqrLwQatyWNxLgwTNlj826s&#10;nTXtyNt1Kx56q2K6LRr20SdQeU/2mzWUjWGuhoaVocUEX725PmdctzW0djIrK6bgMNtNVEmhkH7t&#10;x7VQnup7S9YSplCOK59ZHZHlidJYQNcN5cDYb3rQu9LuJo1mQL50YwwYcOK5PRtaiE+5rp42VwOe&#10;hFdvZahbX0CvFKGbbzWTUonRCUZxK1jbzuokCmNs/wADEVciTxpE2/TvF1/FH18tpNy/lUJ1P7K2&#10;QVyOzVa8PeKJNTuGt1tFO1fm2t/Sody7RejNh/FPiy7s/sWrQ2V/HjH+kWy7vzxVCTwZ4Jv0Z9X8&#10;LQQuf4rT5T+Yq+b+2RTJ5ecdqlt5oNSsTNCR/u55FYO8djpjTVR6sxB8PPhhDB/yENUs5v8AnpER&#10;Iv5GtK5+GtrHaR3Hhz4wWMwZf9RqVmY3Htnoaq2niHR7fV49J1O2lVpOR5ijaea3rzRbKG3a6sLd&#10;HX723fUyvpczjTjK9uhh3XgTxVBFG91p+makD/FZXo3H3w2MfnX6tf8ABFr4a+H/AIjfsC+K/hz4&#10;20W4s7fUPihKLhoZR50QWwspI2UgEY3RsDnsT61+XNppFrrlut5CkkLQyH5W7+1fX37LP7VHxR/Z&#10;p/4J5+O7/wCF11Zrq1r8Qo1WS+jMggW709fLmRcgF4/sMzKH3R/M25GHFTWwuHxmDrYetHmjKDTX&#10;dNovD18TgcbRxNGTjKEk01umuux9jeGfCOizftCeKNT8PxxrYw/Z7DS444tu23hhiQE+rMQGY9S2&#10;SetfUPw8l+E3wS8PxePPjV4x0XTftLGKxh1q9jhhlkMc7CMGQhWbZbXLFVJYiBxgnAPyJ/wS5+NW&#10;gftJ6L/wsrW/MSYXkg1mGy024vDFcRQq7DyoMylWKll2nIDLzkV75/wU6/Zz8bftgfs0658CPAWn&#10;Xlh4y8TXFiLPW7Xw+9rZajY2bPdQWErh3NtCjPuIunjHn72jUsUiP8teHPhvDiXi/EY7OlFfV6ip&#10;xhKyh7WMVJuWy5Y3ja/utu7dlr+u+KnGEqOCp08JzVKfsoSbinKThZLRJNttXckk5NqyV2fWvgPx&#10;v4S8d6zfa/4O16PUrW3hjt0k3Nut3LO7ptcBlVgYyOxCgDhQKWNl8D6Lpeg6BHc3K2tr9jitbdQs&#10;c0mBteRghZOUb5shQC+7c2wV5H+wb8BvF37OfwR8P/Dzx5oWh2mtWfheybWm8M6bHa2AvmabzYYE&#10;jAACKsW8gYlkZpcBnbPg/wDwWM+EX7Z2p/s6al4j/ZE8ZeJP+Eim8S28b2XhnUpra4i0do5HucOr&#10;bvNedbYNIXG2CARIY45JYn/pCllNOpmipUIxdW8opq2vM1zWfXmcY7N3skr6H4pWx2Hw+XPF1240&#10;koyd09NN5Kyatd3ulbVu1me+/HH4U6D8Qb6Txp4C1i2stcLbrZpJVih1Bo5JIJIjtUFmaZoF8xy5&#10;+6BjJz83fE+PXvG3w81TR7KzkW6NqZYrHzkZkvY1EsADglCjlVUOpKukisrFXBOppGtfGf4afAbw&#10;d4y+K3hzUtNtfEPiSabVvCN1qF9qTaBBNJfCOGS9mFxcyAm4gd5pYHErJLHPKtvP5A9S1P4a6Z4p&#10;+I3/AAnugzWt1b6pqErahc6TObi21O3DsyTmXe224RfItysjKuyNfKISLyq/DfFnwpp4ut/aGVUo&#10;LGUprmUbKM/e1btpzRfvOS3V730P0vgPjTkoUZ1m3ScVKm5J80dLpWeqT6J7O2ybPi3UPFel6b8E&#10;r7Uorj5b3WLc2OeixzWxcD3yYyT7k14r4r1zVNbuVsbeWW44+VQScE+gz6Y9K9F8M2tvJ8FNIsfE&#10;Wl3FxYuLa6McM4hYxxMy7FdlcIxiuBtYqwUjJVsEH2H4N/tS/wDBHz4TafrGp2nxDgtPEHh2Ty9U&#10;XxlulvYpMtgRrCjRTyAcFbcMycK+1sivi+AuE55/mFahh5xTjJt8172VldJLXXo2tT944v4qw3Cd&#10;GdevSlPmlaNrWvZaNt3X3M6f9jfSdS+CP7Pcut/EeePR7aMXWo3U19MI0trdo428yQtgIFWJmOTg&#10;Kyk45r+dP9ov4xaz8ZPij4g8dXVxNHDqmvX17bWRkO22juLmSYxqM4Ay/wD+uv0d/wCCvX/BaLTf&#10;jV4d1L9mz9lK4vrbw3qEbReJvFE0TW02pxsTm2gQ/PHbuuC7PtklDGMqqBxL+U14S0zRk96/tDK8&#10;hp5Pl9Gko+7BJK+/m32b1+8/jXOM7xGbZhWxNR+9Vk5O23kvRafcj2f9lKwg1Pxl4bDnZ5k19ZzN&#10;6q8DZH5SV0Q0hJG8yOP73XFXv2Ifhs+o6ZY+O9TDeTp+sXDW0bdJZPLjGT/sqAeO5PsQY7jSfFGl&#10;/LiTavfbmvncZmFGtmlWlTd3BJP1u3b5XPWweDqQy+nUqKyk216WS/4YksLJIzsmtVZTwdy1sWei&#10;6KuJBp6j3UYxWJb61ew/LcRZP0ra0nXkuiYzB05anGtK5bjTRpPNpmlWDX9iZI5FX5lVzzWfpHxB&#10;vpL9RvmT3aQmtm2nsZF/fWfB9a0PDXwmuviJqosPCeimWRQrTSM6xQ26l1jEksrlY4Y97ou92VQX&#10;UE5IrvwOHrY6uqFGm5zeyim2/ktTgxlSOFp+1lNQgt23ZfexIXvdQRpbHUHhuG5RWbgmrukePvH/&#10;AIaIGuaFb3kCnbuWTBx+Fe1eEv8Agnl8UPEUy6JqGrxpq0J3SeG9L0XULzUJI1TzXMDpbiynYQgy&#10;gC7VSgyXUZIvaR+wgt7qtrNpWq+Mtb0nUmijsbm28L24vWmMm10gtba8uxdsR8sSCaIyyfKCuMn3&#10;KHDOZV63sZ+zhL+WdSnGX3OV7+VjlebYenS9tFTcUr3UJOPrfltb0Z5WnxOW5hWbTbJ7dmGWjm+b&#10;aadZfEW/l1iOz1BFkiP3mj+XBr6S+LX/AATEf4aeZrngb4xyeKPDiHy21qPwuYfstwFQyWl1EZzJ&#10;aXMe7DwTKkqfxouRXiE37Nvi3Wru8HhHVdD1BtOj826hXV47O5b5C2yO3uzFLPJwVCQrIWYYXduX&#10;d2Yzw/4swuB+uywcpUbX5o2kl/iUW3F91JJrqcuB4u4fzDGPCUcSvar7LTi/lzJXXmroS48b6Ytt&#10;5FnqUkMjY+WYf5FbGh+MbW4u2gdPtHkqG8yKTGG9D615vrX/AAkHgfVptF8UaRLb3VrtE1nqVq0c&#10;iZUMNyuAwypB57EGqei+KdNsdRmv2tEheb/nidoFfDzw8Yyba1Pro1Jysk9D2/RtX/tW/ZpIv4vl&#10;WvoT9mbxla2caaNp84ha4uGWWVZOpwM/gPX2NfHWl/EOFrKY2WoqsxXAaRug/D2rtfgN8Yda0a6Z&#10;b60tBDapxcW8x3YJ54PYZJNTGjzJk1KvLJJn6V/D/VotZE1xb4+xWREdqf756FvzrS8SymCFnzzt&#10;rzj9nzxZa+KdTtfD+n3O6MW3nXGe5XvgHoBjn1YV3nja9jlvJreA/KneuepBqOpVOS5jx74nlG2q&#10;o6Ka+d/jBEsmlTrt5jjI+ma9+8dybpJJnOQqlRz714L8YSlvoF1L/E5x9eK5Yx9+52uXunH/ALIW&#10;rGf4hfYZZdtvayMzc9NoOf5/pX2F4bWPV7ttV1a/8uFWUnb94544HsoP449a/Pv4D65qWifFQhZ5&#10;Nl1ceV5K5wy7gzZ9uPyFfamg3ut6joay3W3dJziL07V89n1F06931PoslqKpQt2O0vmudRik8P6N&#10;a4kvJXKqFz5UPXn1OABnvmvM/F/gyz0CaHwvp6BpPMZ5E9CTz9OK9g8L6lZ+HtHuvE1wg/cwrDAW&#10;PoAT+eBXGzWwvtKm8W6yPLkurlzCx7DAyR+dfGVocqPqcPU96x8/+IvC+uaXdPO7fNH9/HQ5xn+V&#10;Yvi+/urK8tbGWL5vJ+96j/I/WvcNbtbC+uwbWNd3lt93nzOmBXnnjTRNH1zUbhpIB51jaYXqCO/P&#10;4YrGUqcouL0OqHtIvmPJNev74BprYsysxyq5yPSuG1PUp5NQXzW3KR97P+f85r03xZpNrod55Mbk&#10;M0W4L6HsK808R6NLFew3dkrssbbJoBzxnOfrzXRgoxjo9u5jjua119xoaTYBoVnA2t/eHeqHjKb/&#10;AEGSJeTs+b3rQllk0iBbVn6jIYiuI8SeI3kX98RuPDbegr1MJRnKoebiakadPXc8m+LuhWl3C13N&#10;BllOC3pXK6Hb+XYLPGen3a7Tx1eC8sZod3+syGX+Vc3oVmy6R5L/AHlJr7zDzlHBqMu58HiVGWKu&#10;ux1nhXUv7RsPss33l4X8q1tMjAZlY8LyN1c/4dUwwbgmG3Dd71s3F2LT5CCrNGWU+orHXntET/h6&#10;nhH7Q+hRab4hTV7QYiuNwK/3WHOK8tuhvkJr1n9oTUJJrhY3f5GbJX0OOteTMAJMZ4r9Eyr/AHON&#10;z4jMtcTKxDjnaBT0XB5pWXDYI6VJFHnpXoyOCEXc1vCLquswjPy9Wr6G8L62t3ZabpiHLLJ5jL2A&#10;ycV836bL9nu1OOjV6v8ADbXVjlW5zudsRbu45zivAzbD+1XMj28vrcnun1N4D1uawsv9Jcs0km7N&#10;VPin8TIrPUobWN/l8kblXq5LZJ/DAFcv4f8AFUt3aQoibmZlVdv8XFU9b0K81vXVaZtzIuOnTJ6V&#10;8zRwqlUvM9ytiJQpWiS+A7CeTWFZyzteTZXd2A5Jr3vwR4XFt4Vm1iXao3tu3ei//W5rz34feHIY&#10;NUaaRPltYVTIH97r/KvRvE+umw+Ht4bN/LZZofLUH725trD8q6atuZJImjflbMX4lXcek6Vp52qs&#10;L3av9UZWz/n1rxnx5oK2WutqVru8uTzJFYdT8/8AgR+depfF+5W50C009B+8hteBu77uD+XFed3V&#10;y2qaZGjtukijyD6hRyPyFVRlyxRnWXMzzfx1f5hh1yAH5G8tmXvg5x+v5V5P49ni1NhewDh+WX0b&#10;/CvTfEt7bwT3UQkU2kjE+WW7+orybxgGtNVNqOiAr9RmvawW55OKOfZc0wx+lSzj5uKjct0xXso8&#10;/oR+XnmgxdyKkRS3Bode1O5JDHD+9DucAGvs79k8Bvhja3Lr6hT+Qr4zKsW2ivrn9nLxNbaf8M7H&#10;SROoaNojJ83TeCR/KuPGLmgbYX3K3MeJazrF9rNx5ly21B0RelTWuli5QXl/LiNfWnWmlNdSefKm&#10;2NTmovEN4t1HFYWp8uCM/OR1b3rzrSloj0eaNNXE1HVkvytnYcJH93b0qvNfR2P7tH3SH36VXuJo&#10;rK0YaXbyTMq/MVTNclqHjG9tJGZbFvMz96RTxXRSw/NsclXERjrI7F/Ea6ZEzTy5fr9K5HxZ4xkv&#10;FZfM6n+Guev9b1O/k8yeVueaqHzJD8xNehRwqi7s82rjObRIc95K0vmkndmu00i7W706O5j6sPm+&#10;tcT5RYdK6jwXIxtmt5P4eRW9ZR5bonCylz2fU2BMejLQ0avyUqVYM/MtSrGR/DXFzHocvcqG1MuI&#10;cbfWqV3YNbSfd3L6ityKIPw6002cMvCyD6VUZGUqfYxYJLTOxywq1biDeDDeMtWn0VWOQlOXSQse&#10;NtEpIiMZGlZXcqQiMTsSOQ1aY1e3vLPyryMrMOjAdawrWCRB1rQitZjF5i81i0bRlKw9pBGSY1+9&#10;39au6B4jbSJCs/Ksfm56Vlm4lAw0dSRI5AkW2b16UcqsVGUlsdrDruhX6brkujY4LU5INNSSOewu&#10;ZI5WPySI2AaxkiS90wXCR7fK4kX+tTQndbKEmHH3faseU29p3Oqh/tllIaYSCrFnc6tZHZa6fw33&#10;q5CKfxCrf6HPuH+9WvpHiDxHYn/TrdmXru61lKkzenX97c2ta0izlmj1G7LLMvRl/wAK0tM1O4S3&#10;KWs6uMYaM1zut+Ip7i3E0J+Yc7TTfCviOCS5db3Me4YYf1qJU5cvobRrU41NOp11prWt280a/wBn&#10;qId3zbGBz+Ve0WGtanqH/BPzx1ZWsPkxaf8AFfww9xsjVZGS6sdZtsM3DMu4p8pJAOSBljnxeCKO&#10;5gb7JebWZfldSDXrPwA8azaN8GvitomvW0V5pcei6Jql3DIu4M0GvWFuGKngkR3s2Ac5PTFZ8zjT&#10;nJRu1GTsutle3zsax96cYuVrta9tVr8j0/8A4N/f2lNO+C/7cen/AAn8U6otvpvj7S2s7ZriREjG&#10;pIJjbgs5HLgywqq5LySxDB4r9vPEHi6/sdeVFZtpbpX84fxC+Emn+A/iX4X+LXhXW77RdLXV4t+p&#10;aLP5cmlXO/fBdRyjiKPzWQ7s4Q/dIyoX9uf2CP21fCH7W/hGDwJ8RNYs7H4n6FaKuuaazpH/AGxE&#10;oC/2laqMAxuf9ZEozbyNsYFGhll+Hy/FZPiKkq2F92dZ88k+sopQflzKMYppdEns7n2dLBYrL/8A&#10;fY80ILlTWyTvJPvZtuz73W6PpXU/jR8PPDU+lr4s+JGm6XJqBuYLO0vL6KMXMkUfnSn5vmzHHG5O&#10;CAATu524LX4j6ddeGrLWLfxZpmsLq6y3Wk3ujp+4uLNmLwupEkgYLC0StKG2ux3AIHVB5z+1L+xz&#10;8Nf2pfAtvout29lp+vaXeQ3mgeJJNGgvHtZ4s7UlimG26tzuIe3kzG46jIBFr9nL9mnw3+y/+z/o&#10;vwR8P6u+pDS0ke81aW1SF7y4lkeWSQonCrucqiksVQKpZiNx6m6/tndLl6P7tPzN54PhH+xaeJp4&#10;if1r2nLKi4e7yWk+dTWlvgjyv3m+Z2Ssyv4l8a6Zba1HLNoVr5c94JriUWy7vOwirKTj72FVd3UB&#10;VHatbV9Pktfh9rWn+CLyezlvtLMGmwQOoisZfK8pHhU8RADYdg+TKbgoZnLZuufDxtSv9shbymOW&#10;/POa/Nn/AILG/wDBabwt8O/Bl/8Aslfse+MYdQ8RahayW3ivxrps26HS4SCr2tnIOJLlhkNMp2wq&#10;cITKcwksLXzCjKhBtcyaut1dWv8ALcjNMRlODo0a1K14tNrvZppM+X/+Ck/7aXjfUfijrP7Mf7Kl&#10;zcSaZobLb69rHhvMjSmLYjRRPGSI4UfCmQFSx+UkLw/yJ8OfCnivxrqz+EYI2tU0+QnVrhowUtTv&#10;K4OOrnaQqgjJHUAFh6N8E/H3w58A/s1yata3dvceIb68kW402Ngbm8ud5S3hAA3EYw2Oih2I6nNH&#10;SfE0ljpcfwQ+F2rf2l4ivmeXxDrKzboYJWwZ5t+ACR90Y6cD72QcOE6GH4Vw9TL8vw/JGk3H2klr&#10;JxVp1aj0VlfTpqkux43EGIxGfVKWMxuI9o5pPkT0XNblhFfzP7Xo2+55d478HXnib4oXng7wJBca&#10;vewqscjRqqLuRRvZiW2oAx25JAzxk5Fbp/Yn1GPSJNT17x1bW+oeWSlvb25eFT2zIxUn8E49TXtX&#10;hzQ/Avwk0yTw94ej8y6xvvbgIZJp27u2ATjOcDoM8d6427+J+v8AxC+Ktj8DPAnhx/7e1yT7Dpi6&#10;pILf7TdTqY7VIix2hmmePBk2pwQ2Bkj1anE/EGfYyOHy73YRt70kryta8nfRJ72Sv+Rxf2FkmT4a&#10;VfGq8ntFN2j2Stq2u7dvzO3+DOs+FdI+DXhPRPDI2+fC6NuVgWuvLcyqNw/vRyMe3BxXmt/bfHXQ&#10;Q0d94HvHVM5dYGkHHuuRXv37dv7MvgX9nD4l/Czwt8N21HTReeESLrRdQcyS2syWAR5pJldonmlk&#10;aXzBCQitHkfKyk+OzeM/jD4MYSeHfEFwyo2GimfzEI+jcUZLhcBGnPE4ap7SFZuSk76+9Lul99vw&#10;OfFY6rjqNO8eXkSjpttHp/wTiv8AhZN/aSeXrfhrDd90WCPzFbvhbxvpGt6pa6TYaDcS3l5MsNrZ&#10;2luzyzSMdqoqqCWYkgAAZJOBW9q3x/8AE2rWXla94A0m8kxiSVrfaXPrwK+yP+CV37GXgv8AaO1x&#10;tb8WaTqHhuS1jmn8Sa/a6fG1npmnGBgLRDvWWW5upZI43EZQxwiRf3nnkxfTYbL8POjUxOI/d0aS&#10;5qk7rRdLXaV5PRJtLq2km15k6leUo0qMuactIpp+rel3ZdbXfRJuyK/7IH/BLf4s/tF6vDFF4anu&#10;ZFkQXulwXSRx6cr/ACK17dE7IWWQnNvGJJyYJYmSF8Efpn8Av2F/2cvgrY6bp8Hw4tPGdxZ6oZLD&#10;T7G+i0vR55cRgqhupTLqLxzJKomAVZo5FjkEuwMfVPgvofhKHT7z4afBGCzjh0nw/FaaLo91odvZ&#10;rq0kccMM9zcGLYs91NBEYy+2HakjhQAXYdb4S/ZZv5JI/EfxQ1C6tri43SX7NdwmRf4VVFUSA9gO&#10;UUDAwMYr8v4l8V+J8ywsMu4Jw1sK3NVKsHDlajJRbqVpwqQ5r3cYyhpCSny09YnqYfh/LMBXlic5&#10;q3rJRcYvmTTavaEIuMoro3GTbacXKejWHpni/wAB+AyvhmHwx4+8MyWl6Z5PC3hyKx0+1mnO1drS&#10;2cUMkqlFQbjksqLyxwTseI/iZ8QfiaqanJpX/CO3EEc0V14c8QWsl3p+r2rFdqtEo81JFIJDJHk4&#10;+9g7R6NrHw+0vxh4iuvE9lB9lvpbfy7W8YF2jHypuADAZCh+3U+wrz/xT+zp4hJafStSt7hW8xpG&#10;mPlFvm3KvLEbjg8kgZx05J/J87xHiblPPUwUJYzDylJx9m4wlKMZJU5SfL7Tn3bhTUKShe6lGbiv&#10;YwmO4exFSMqkVTqJfavJJte8kvhafeV53s000meE/Fb9ltPCia38S/2d7/TtMS60/f4is7C+mt9S&#10;tFEqyfZ1CQbp4WZQ2ZzCAsJEgmEjlfi/wl4q/Zx8QfEz/hWH7a1notvrvi7wxDNo3iceHdR0LTdA&#10;1STcI7LU7eK2sV8r92ge4hEkaOd3myJueL9MPD/g7xbF4v0XTdLlka80y88m/umtzGq2ny77fJz5&#10;igbuTnaWXbjAI8f/AGvPhX8CtP8AGM2n/F/w63iLw/rWmLceEYZFsrGGymilWKaytDaW8c89wWZJ&#10;na4mLGCNtolWKdo/6S8DfFrPMtp43EYuLp4eEI+1jCbi6bpR5qlSg0pwbgpKNejHlhJ007qcpRXw&#10;/HXCGWZ99WpRtKu5NQm4p83O0owqP3ZatXhUbco8z0skz8nf2o7H4ieANfb4R/Gjw+0Gh6LNKdD0&#10;PTdSuZ7XT/PWNjdWjXMkwMVwvlTCSKQpKqIxDKUz434m8F2Nposfibwzex6lpc7FUuo/vROODHIP&#10;4WBOM9DwR1FfQH7QP7YPwhtLab4J6D8A7xdJ8O6lPbReG/EviR9R0uLbLMztakLHeWReWR5XFrdQ&#10;rM6x+b5yRqleG2nxN+CPgbwxHY+BfhhrVrdazcwjXNW13xct9avtWQeTb28drAtur7znzWuH+SMK&#10;6jzBJ/a3GXAeRcc5HHHU8K8PjWk1OPLyTTV7yXM3727tzON9JS1Px/hzjDMOHcY8DXre3pJtJfbi&#10;76q9ldrbWyf93Q5/RYtO8tZNu18fN6Vp6XPsllSzuwqyMol8uXaSAc4/Os3xT/Y+nmDXfDV6s2l3&#10;ZZY/mBe3kHWJxnIIByGPDDOCSrYzI9bRAVjVQJCA2B1r+Ocwy/GZTjp4XEx5Zwdmv66PdPqj9xw+&#10;Mo47DxrU3eMtU/6/FH6Lf8E8vFDCy1rx3r+pKrzR/ZLG38z5YowA5xnqTgZP+zXsk/jNZrGW8ll+&#10;aZXlJbrivhn9k/4y6f4Y0G607U7thb2ztNNtbOfl5H5DFevaV8fLHWLtZIL0t9o8uGO3B4Gepx6e&#10;/tXl1oyk9D0aLjyo7b4ha3MZbW2ST5WkZ5B68V4n8fdWSGy+w5xtwzH1J7fl/OvQ/EF9fPqa6vr0&#10;bWVj53lLPdZVYtwypZfvhTxghTnIxmvHvjx8Xf2U9O8Sx+HF8d6r41ubkxyn+xNQstJtY1bcNhup&#10;jcYdSoyrRIoByXr52tneDp4tYejGVWpa/LTi5ffLSEfSUky8rzLJ82x0sDh8ZR9rG94urBNW7q94&#10;+rSXmefeGfE/h3wr4mi1t4zJcJuEcZHAYjqT/nivrH4YfGfQ7rwnGsJ3XDY+8MZHrj/PWvmP41WA&#10;+EfjSz+GPjL9jXxH4N8QalGs2n6H8QodQW9vQSyo0E0EkcV0kjjYCkQw+VzwTXuXwg+Fnw6+Lj6/&#10;oHg/xba+BdW01EMNpJ4gh8UfZjG+2Ux3Nn5FrcxuyKyTI8irHO0Zj3KszRi6NbNKSlUoTpS2tPlT&#10;9NJNfifpvDvC9bE4hUsLjKNW0XOfs/az9nFSjHmly0nfWSXuc+unVX9iu9Vur/QIoLi5b5svJGp4&#10;RT2/lXN6zqereJLdbJ3xbLIyoi8YQDA6fXGfavBfDP7UGpeDPF1v4E8a+Im1Wxvp/IstctghW4LN&#10;iEoixoURxjKvukSQsGK42J9AeFbvw5rPhxrzTdftZpHzHGscg3DgdRnj1/GvjMRRdOF5ei7ab/dt&#10;f7j6DiPh/HcI59HKsa4+1lDniovWcP5lFpSSX2k4pxuuZK5Vvohpyt5AXzIbcCNccAivM/Gsmp6Z&#10;qM2sxw7pLtwjRe7fKR+A5/CvZrPRU1KC61udP3SqV/EuuPyFY/iHwVpNzr1mIU3RiJpnZTnDcgD9&#10;DXmxw615medLENWseLa/4YvfEulSap5BzFhvO9AThh9RwfxrlD4Uaf8AfRIrbGxJheuP/rV79c6H&#10;DoIn0+WPbBfLJlWPTIAI/UVxo8C3mi20mqWWZrVZcMzJnb9fwrqwcHGjyxMsRVi5Js8X+J+kw2rw&#10;m0X5ZIg3XPJHP65rxfxhY3dkJvMXiQMAfrX1J8XNBs9U0qG902OMTWxKtGoGTnLH+RP4mvn/AMev&#10;aahpFxbpF+8hG+PaOnr+lfRZevZtHh46XtLnhetXBVvs7P2/OnaLcItp5betUvEpJ1TfC+Ns3P1B&#10;qW1hYIGjHvivsKlNfV0fH8z9szr9IgieHMX1q/rOlG5hW4j6qvT+8vcVh+F9VBuzE3AxjBrptOv4&#10;L24uLGfhFjDRsP1FefFzjW1OqUYzpnzr8e4FhvpIYnLKJA6q3VQR+o/qDXmfUZAr1745abM2p3MV&#10;wB5gfgAEcYyD9CMfjXkssHlsUI6V+i5ZJfVYq58JmHN9YdxpXcvmY74qSCPPUUyNTjafWrMKYGa7&#10;5HNTBISsgda6nwHrE9hNsUbmDboV/wBs5GfyNc7GvPIrR0GRbbUYp2H3JM/j2rlrx5qbR0U1yy5j&#10;7Q/Z8+Gp1NY9YvsNDYQLtHrIV6/hXcah4S0mzv5tYe2bAYbto7/KP6CuJ+BHxRlXwm2kWMKs1yqL&#10;u3cjqP616lMuTtuU+W4lC/U4r5WXN7Ro+ghyygmcj4UnbTNMvNSvV2JJqRijHXeF+Xd+eau6lqy3&#10;Ucdhv3JcR7wvp1ArR1fwPdt4bMNru3QzzShSOoclgfwJrn49OvoZoZp4yPKt1HuvqD+NZysaJSiV&#10;/iBJK+usrvllhQn64zXn+qTppFo138v7tmYL6jHI/I13uspLqOuTGQ8SKsat2+VBz/KvKPir4hS2&#10;hm0ySTy2VWyv4gN/MUqXvVEgqfC2eSfEbUlj1CWC3mKxvymT0HpXE63eHUJRcytukwAzeuKt63f3&#10;NzDuuZN0mcFvWsl0+QNmvqcPT5Yo+fxEuaRDIBnmmEA8gVK471GxPQCu2JzS2BPpUcgwcVIp5xTZ&#10;OtMhEJB316l8MviONBt4YbqUiG6SGFm/55MrEK38ua8wwDzmrMV9NBGsKn5QuKiceZAm47Homo3/&#10;AIg1YLb6VpzW6berZ596l0X4ez3Un2jVr5nbrt7V1VuY3QKtuvpwKtwWs0nMaYrzOblWh2W5nqM0&#10;fw/ZWMXlxwrjH92rbeGNIuQVn0yFlb7wMY5rQ02yZVHnVpR2IAynFYOTR1U4xcdUcJe/A/4fatLk&#10;aR5bHr5bbf5VlXf7MvhoyeZbX80f+zuyP1r1FdNI5QVYt9Jmk6io+tVo7SY5YfDy+yjwzUP2XPEE&#10;Unm6ZqcMyf3WXGPaqifB3xl4fudk2gTFNuWmjG5f0r6Ss9M2LtZMitGCwgY4SEr9af8AaFbZ6ip4&#10;CjutD5VksjaymGd/LZeqvwRSbccBq+o9R+FfhbxC/mapoNvMx/iZME/jUKfs7fDS7Xy5fCyR5/ii&#10;mKmmsdF7op4KfRnzLErBgOKjW2ja7ZXfb3zivp2f9j74bagubG7vbdv9mct/Oue8Q/sSakB5vhzx&#10;Krf7N1Gf5ito4ynLqY/UsRzbXPEbaNDEyj8DSCJ2OA9el3H7KXxi09MQ6Nb3CgfehueT+GK5XX/h&#10;D8UvD0u6+8DahHtb5ttuWB+hXNaRrU5S3M50pwjqn9xj29ks6fKMU6Owmifk/L7VYtbW+sv3d7Yz&#10;QuvVZYypq35xCBjEKrmCMYyRTZI44srHz/tVf0FppYtjJ8ufSoGmjuHMHl/MtX9NlSAANxUSloVC&#10;MVK5emK2tow8vcGXBX1rnTLNJc+VDbMo9O9b1xrFpI6wMo64JrYsdP0vZ5kECtn+KlGXI7tFVIxq&#10;vRnHyXtxaLzIw9s1JYa3qrJuKSMufvH7v0rrNR8Gabq24xIY5MZ3LVHUtA1ldKt9DtbRfLhkZ/MX&#10;q2a0VSEjKVGcdihDrdy5/e2W5e+V61dh1Tw2UzPp1xFL/ehYFakXwze/2YXvrfapHDq2KhsobWOE&#10;QyRbtxwuaOaNtCZRkrHV+HNPspNPGo6bqcnmdRG4HT86+k/2C9H0jx5o3xs8JeI/DUOoJdfCNl+z&#10;7yPn/t3R9kwORho2IkHPVRXy3ocLaZcB4dy7h/q93FfWn/BNFNS0TSvi98VZ4lWzj+Hy6HMzL8nn&#10;XWpWkqqTjvDaXLDp/qzXk5tVjhstxNbmty05u/VWi9vPt5nsZPTliMxw9Jq95wVuj95HmfhbwX8S&#10;fD/iDXvg34ktrHWPCtxdyeXBqU8kcghlIcSwHYw7nK5AEiHaykEnk/GOpfFzRfGOgfBjwm2rTePt&#10;H8SWf/Cu9b0CZo766aRwkEStGVdJw5iCsvJeMDqNzenfFbVvEEXjDT/G2heINB0WPTbw6XrE3ibU&#10;DbQ3sb29vdQJkKzB18+QLtUlQXY/LvryX9sDTPi3ovjDQ/jnqJ0T7HEttFpt54d1OW4iVgWniZpW&#10;jj3F/nZWQY2p1yAT+U8P18Rjc1pVKjhGVSLkun72KtdpNXc18SVuaLV9bW/Uc2wscNlc6UJSShLl&#10;u1zJUpO+27UPs32adna59X/s8f8ABdf/AIKP/s8/EOy/Zp/ae0XQNcubDV20/ULnxdpbJqkPk/uW&#10;tRPbTRxvJvjZfMlSSQux3M2QK+hfjV/wXn/aO0Pwle6p8N/2QvD8yxsGXU38WXGoG1h3DMslkttb&#10;SSfKSdscp24JJwDXwH4W/ZN+On7SXx58D+GPiv4PsPC914v8Kt4k8Fw+NNZ8seLpLkb7W1imQEJL&#10;clJBF9oaBZHGwurugbpJ/jh8Q/H/AO2N4g+E3wo/ZjvJFmurqdfAvhVZ5L3QfJjd7i223DbpGRYX&#10;cxt5ZDuyIqL5cKejmWa5p7Kli8PGEoKnKVVqUfZJwklK0+a6dm3a7UeXVttJ9macD5PltOtiMLiv&#10;bYVSgoVGnCq1OClGXspRUpU5SVRRnGLTVOV3FJN7X7eH/BQD9vr9oP4ax+MdR+MGk3ngTzYZ9X8J&#10;eDdLawsbq3G3Jkcyyz3MDH78bylQednykr8r33gTQ/2idei+IWk+C7bwfpP2dYUs7Nkc3RVm/eAL&#10;GipwQucNnZn62f2oPGfwS8T63C3wW1PXNJ1TXrwReJtNVZLS2y2UcyxcAytkbtpKnBJ+Ykt6noOi&#10;afoelQ6XYWgjgtYFjhX/AGVGB+NdX9oYzL8ro4mopKvLmUXKPI1HS6lFPlk7/DK22tkfe+C/hhkv&#10;HXEWNeYRU8LhuRSgpNqVVuTWtlKMYqL5oXV5NJtpNHivjD9lPSG0/wC0+Etdmhmj/huvnRvTkDK/&#10;r9KyfgF8M/Gd147vPC1/qU+i21ntl1Sa1kEckgH3YxIPmKtnpnbjnGcV9UXXw316z0nxJcTM9jq3&#10;hKeP+1NMb5J4YxKYZZAQwIaKYwqQASPM3ZAQ58n/AG//AAR8PvCHxg8I3uu281mviDwfa6tr2j6N&#10;aiA2c8mBJbpG74jHmrK23gLnYFVVGOvI+KsRm9SWVzneVSM7T5VJpxUZ7aXbi7p3texz+PfBvhvw&#10;niqGJylRp1ru8IT5YSaVF8vLq4t060anNHRxUlJXaZn/ABL+Mfws+Hlt/Z+g6jb3khQtDa6WyyLu&#10;JIJZxlQSwyxJLHOcHNfPGt/F/wAXTfEez+J+jajNpuraZdw3GlXdnIUks3ifzImRhzvVvm3evQDp&#10;Xo994jj8aWsng/4EfCRbK3EJju9RusZSPBz5hyQD1xvds9AMnFeM+IvDureHtVl0jVYgs8ON6qwY&#10;cjcDkeoOa+w4dy3B4HmU0/bW155Rc7Pq4xb5b6btvzP5kzzMq+Ks4tezv9lNRv2TaV7eiR9NeIv2&#10;vPi5+1r458L/ABB+Kep28l5Y3UOjWsdpDsiii8pELnJZmd2kd2diSScAhVVV6vWorlZGhU7WBI/G&#10;vlz4Za+mi2twrMUkhvrW5hwf7pbJH47a+tfEzaZqDf21o9wJrW9jW6s5Mj5o3GR+RyPqK6MbH2eK&#10;ULaNO3ya/wAwyuftMLJt9V+Kf+Qz9nz4Z+IfjP8AEJvBlwGtrWGSEXN/FCGZPMlVFVVLLublnwCS&#10;EikfBCNX7qfsTeDtD+Dv7Ovhvw3p2lfZ7jxDb2+oLZ2McdvdT2s/mS2kBZVWT5Y5FkmaRyySO6hg&#10;pCj8r/2DPh94lvE8PeMbu602z0HWvEGsLDI+ueR9rvdOtbIMlxHLIImMcOqFLYKolklvpUDN8qH9&#10;itM8T+Kb/wAYeJNRtNZtdJ0nw5NO1xqGpSmzsLK2tnImdrhonj2rCIkMRK/65X+UIXHyfiRjMZSw&#10;uByHCJpYpRk5xSaUr1HVUrtL3aUaUtW7c9uVqck/peG8PHEYeti6jXuSkkndNpcig9LvWbmtFry3&#10;TvFW9W8K67pF/wCJr7SNF8M28mr6KkEmt3/C2bRCGOSTbKuJJ5EjljwF+UmWHLD95sh8L/FTXPEH&#10;wpvfEmp+NbTTkOi33mRtphsZFRLuWKFjGd8iSNEYG/1g3tkhVDADwGL9sH/gnVdas3gKx+KkMjbt&#10;PjbxBeaXqEMdx5X2aKZZHjCr5rpDhbgoohXJViMKff8A9m74TazYy/blmg/4R2+0WMPbYfNtIZiw&#10;sY1YLvEIUK1zIiu+4BBHhgvdkmByvD+5hOWTfNzSTTbb6u1t/wAbt7tmWcZfUy6l7bG0qlPWLiql&#10;Nx5klry81+r0VlayvsmbXh/x/wCLL6e31OwtorrTtA1+TRtbvrmaDKqkCKsrs77pZDPJkBcMzfKc&#10;kbjtaR8U9O1g6fpl7MtvfappsF7p/wBoZJEvIpfN2MrKdoZkiL+XuLAZwXCsRx3jn4NeNYdbkuRq&#10;v27TrPUb27jsWWOzjb7ZHsDgtK3mzK7StuYxndK7qyHar4vi3wlrNl4Jh8KeMvDbRyw3kVnb3Wh2&#10;4aFvtFvNHJAu6QsEjSaTypW2KiuinLx8+pi8DTrUpRUXFu+qdt7a6adNL3287Hi/V8vxMouE469t&#10;111u1fdX0WjS6Nnd+JfiBpVnbZm1WGxaRdxjWNN8uSQD8x6cAZ65zjIFeKeMdRufihpd54F8TXMl&#10;3brJ9q08rbRQy/u5AGAfkZZWChyWGCTzgAczY6vrXin4a6eNU8RLqF34bgh0LUtYIEdtq7LAkiXl&#10;rMyotzGzPPCzhUBntJwEXAzqeDdTTU7W4W3ktlutFtWTyY7rzZDCp8zeSAcbhhcZHRcDtX811MZx&#10;NjuNnlGawaowSj7s5uNaE4pTuk/ZvTmsrKSaVk5XkffZflGHwGXvE0WnJPRtaxafuvX3lrb5M/I/&#10;9s3Tvh6nxs+H3xV+I+v+LvEnw08O+IofDniTwzq1/wDaNW0LTbfUJJptISZpEkYiN7pYwXwnylJP&#10;LeMjhP2wPg/8BLXxP8RLD9kq5ubr4b65dWGs/D+XXbzyby5tooXFylvbXXl3k9uk08iJMYmBS1k3&#10;SO0bub/7Unhe++Dv7MF54P07wt5+n3mv6fDcarplrOLK2m+zDYzySyS5nufsE8xUMFy0uxY40SMe&#10;U+FLC9+NGi6n4w8X65G3ibQo9K0extI5Ar2mh6fo19cXNzCmCpnS30qJEfkCSZmIDvG6/wCm3g/n&#10;+NxnCNLMJ4udfDUKtalSnPR1qEZxdOpONk+eL5oe0dnKMeaSk53P5V8Ssnw+H4glh6dCNKvUhSqV&#10;FHX2Va0rwi7tcskoy5Vs5WTSjZeH6NaeI7S9/sbUZJ7fTdUka0a4cfLDIvMc2SOAjHkjnYZAOtdC&#10;3wK/aG0aVhplvHqXlt/y5Xkcufw4NeteDPh5Y+JPhlNF43+I32E+LNetrDwFpi6aZo49UmsrS7m8&#10;6aWZTb2yrdWsJkJmZvM37CYyW4bR9D8Z2HijQZ9LxcXniSw+0W9jb3hMqyfaZbV0mHHluZYXcKei&#10;Ohzzx8T4uRwGMzZY3Bx95+7JNbveLT66XTts1Y+l4LxmKp5ZKOYyjGMVzKSk9I21crrS2/pqc94K&#10;g/aFsPFa+C7bwpqS3V9JsWKWBlQZ43M3QAdyTgV7F8DtU+NXxQ1/T/A3wP0vXtVa5+zp4o8Q2WgJ&#10;cTaTvaUSiBXmEIXyslXmaF2kjIV469X8D/Cvw/4q0G++H2iat/wlnii1t1X+xdJvLq5uL69kkEAt&#10;mWyJaOJd7tIZmjiWOCQl/MMaP+x/7DX7FXwe/Y68P3vgH4ZNBqc2g28CXWq+TPGlv5/2LIuoFm8q&#10;+nW6tHuTceXFJEu2GMIFIH8u5lxB7fGzwXsow95xvOzi+VSk3yKSnNNQbUfcjyxnKU7JJ+7wLxFj&#10;OI6mJzOEKtLCU2o0ZShySrO7U5xlK7jBXgoScE7vTmbah8kfs+f8EGfhnGmsePvjD/amkXXiTVbu&#10;Xw3ovxN1CwvdYjaO0dYNRufIdFu5JbtvOm00zpEIZhHJNPJEk1fQnwo/4Jf/ALCPgewh0T4tfs+e&#10;HPEOnqkklx4i8TX2jWjW8nlrvt7Sy0lMhNysyK0kso3sGlcha+mNM8MB9Rl1SbV9SM1wxM0qXTQv&#10;Lzw0jRFWZguAATsXpGsa4UdF4t+HvhrxZpOnyeKbT7ReQs3kSyTOJBC2OGO7LZIyCcnr6nPxWOzL&#10;HZrTr4rB0o+2pNTgqjjKElzRjyPmp1PZx191UlCTWjkneZ92sdDCNUZTahJNPlumnZu91KLk+7m2&#10;r62t7p89r+zJ+xDdeA7jwV8ANM0D4YyS6XfQ2P2PQo44YL6Z08vUpYztF1cQhG8oPMY8TMJIpAqq&#10;n5s/t7f8EwPjb8JpvFvxW/ZzvbqfwnrV9eXesabZ+IYDpum2wnuJRdRzO0CXUcKHzZ2e3hFuZBGj&#10;XKo85/X7xZ8O38JwLpvw+e1svJZTJPPaK8s5GeWkKtkZPAxxk/Svl3/go1afG7UP2LPG3iXRLJrf&#10;UdOuNPum1S1hW3uXhju4nKjywBIU2LMrY3J5ZZSDtNeHlvG+Nwub/wBh5phKaxL1nUo0XCl+6V5X&#10;qe0k5KMU4vmpwT2Uoqx+meG+aZrg+JKDyfG+zVecaX75qaXtJKKlZx91qT5k4y5lbrdn5E3v/BPP&#10;9ruz1az13xX4Ssb7wzZ2uoNb+INSvp7C2vJbWzupVkmikSK9tI5GtgqtNFCCZo1aSHzN695qml/s&#10;naD+y/JbalIbz4wWEHk6pqVrrc832+7jlaBXlctPbvEIlVwIXAZETYyqwFee+L/26vjZrHgbUPgf&#10;4x8TSNosGiRRyanJpohTyUXaYo5I3XllwriQSbl3dCdx539j79njwp+294v1DwRqfx/m8HQ6tp8j&#10;+HzqVuZl1bVZChj0iObenlTOpYxphnk2OI0cqwH7Jyyx8VDD04qFusdNddNle2u66X12/oXFSy/g&#10;jE1OIOIcXOWMp+5GcJqNRQi4xlDRSlyOo4xqaT5nT5ouUUpP2z9mT9rnULbS7v4ZfETUJl02W8f+&#10;yNYuIyIgFCPLbb8AbYt0bcZ8tZVB2xhNv0BZ62sarbxBlaWcbZPUDt+teXfFr/g37/ac0Sw0DQvh&#10;J8XNH1DxPpem6hqtzYyNPa2f2pFt0NtZ3TIRLcSeWMGdbdGWPOQquI/HP2V/2qdbsTJ8CfjBpc2n&#10;6vpN79mjM1u0UtrPGxjMUkbANGNw2Fcfu34wqELH81WwOW47K45hlVeNaldxk4tStKL5ZXab+0rP&#10;s/J3P5d4m8R8vx3GmIxEqSpYavUSg4ppRbskpKyspy2dlaTs1Z3X19On/CXXqSvZ7fLVoX9sHG7/&#10;AMdWoljXQYrqxMULJM2Jom6FvUDsDil0fVLnSrv7qrDdbUY+hI6/rVjxTcWAh3JskZiRjPTAxz9a&#10;8+jTUY6I9CpV5pXZ4T8Q9KgttRkv9ODbW3lR/wA9QOv0baM++K+a/iLHFpepXFzaSHy5F6Htxx+n&#10;619Q/FWKy/sK8tdOkZjFiaBh1SQc7c+h5FfMXxRuYbyyulMIjnZd8ak9wOV/HtXvYKMZ2PHxlWUN&#10;D558QzyDV3K/dMhP610GjwGaBSi/eFcxfyPdX0gA5Fdr4S2W+lQ3Ey/OcAr6etfS4r3aKPm6Mues&#10;ywulpBPhF+YLk+9XLEywIt6wbb5mxj6U53H2gSAcMfWpw4t7Foim7c35V5qlrqeg7dDifjPpum6/&#10;DBdouJo8xSP2K/w/kc/nXhHijR5tKv3hlHWvoTxlocjq99Cd0TJ+8Xd37GvJfiPYLNEHP34z1PpX&#10;2OT1eWmo3Plc0pqUuaxwMaDdViJQDSeWVOcVKi88CvekzyYkkS1ZtV8r94exqKNGPAqxGuIyMVnJ&#10;6HVCKlofQH7IHiazTxXpWmahLlZJwrbugy2K+uNes7W8a4njPEVx50YT2Gcf0r4P/ZwuGtviJpoL&#10;LujkaVVz94heBX294D1WbVoE0ue3H+ni8+d/4ZQFdQPqC/XnivFxFP8AeNo9CjU/d8rNy1122igj&#10;mkPzMu1lb0wMGsBl064n1S3hKtthZof90qT+nT8Kfc2txJbtYXEW0yRmNlzykg/xFcFoniz7Lqdx&#10;aTOWNrK6Syeqbjj8jkGvNqUWdirdylr+tRaI0jyPkRS7423cnIHH6V4F8dtWOoxRaqJv3n2py23u&#10;CvSvR/i3q6/Y5LyCbmEM7Jn65H9a+dvGfiu81cFZW+XflR6e1dWDw15qRyYjEcsXE57UrlrklAOK&#10;jk+VFANNCs64zU0iA7BjoRX0UY8sbHiTbk7lfFNZe9W7mFVkLQjg81A8b9hWikBEq47UyRBUwQ4z&#10;io5uOapE7ELdetB+Y8c04ruNSWY2TKxXIVsmgk970+0kyCy1s2kBHWm2lugPStSyszI33K8OUj1I&#10;xHWdq79BWtaafJIcBam03SmIGFrZs9JJAAT8q55VDaESjbaTjgrV+300dAtaNtoszD5RV+30i4OA&#10;UrKUkbRiZK6EJlA8xlx/dNaljpO0Dcu73rVstAduWWtay0IjA21lI6IxMy101CuDHU8elwEZGQa3&#10;7bw4zgcVeg8Jxn5itRzRNOVs560sD6cCtW2s52ACNW5a+EYNm7cVz0q5aeGXjPyDNS6y6GkafKY9&#10;rp18WC7Ca1bXw5qEvzC33L39q2bPR2QYMfNaVpYXUPMbMK5ZYiSOiNJdzj9Q+G2gazGYtZ8I2c6s&#10;MMZLZST+Nc3qn7InwO187r7wUtu5+89nI0f8q9iis536irkGjs331rL61Ujrdr5mn1WlLdJ/I+Z/&#10;EP8AwT58C3KF/CPjC+s2/hjuFEi/n1rita/4J/fFK2DPo2u6ZfKv3QxaNm/nX2zBosAHzwVai0S3&#10;6xptqlmmJit7+pm8rwsteW3ofnD4k/Y++PGil5W8AXUypz5lrIrqf1z+lYE3hrxr4XIg1/wvqVqU&#10;yGMlm6j88Yr9TbeyhjXaKjvtA0vVItl5ptvMvdZYVYfqK3jnlTacbnNLI6XxRm166/lY/K8ahrm8&#10;yQuY0U4+tTXes6hDbh5Vk+boyrxX6Ua/8C/hj4mg+y614G02aPOcfZVH8gK4/wATfsVfBzxHYtYx&#10;aQtj/cks12lf8a3hnmHdlODRnLJMQruE0/W//DfifEIuFfw7HEz/ADSL8ue9c7YlLXVY4b+DdGrf&#10;MymvsbV/+CcWmPAkXh/x1JthbMaXUY/9lrk/FX7APxKtlZ9NTT7xe22ba38q6qea4KWil+hzVcsx&#10;mj5dvmeHnWfCsNwucyO3dV4FfZHw+0uP4V/sK+FbOK109n+LHibWr++uLObdcDTbLT7mC1WZSBtx&#10;c29/swSMSnqW+X5f1n9lD4p+EbgtqXgPUGj3feRd6n8ua+pPjnY+Evgz+zp8Kb271KOzEfw70u5v&#10;pNQmO2GP+17q7vEVQN3mmO9uEwOSAq4HNeDxdW/4x+pCg+aVRxhpr8UvL0Pe4TpS/tyEq6UVTUp6&#10;6fCvM9U+FfwB0aHxDdfEgakt1/wkNzb2WiKtu5a32WkYuYyJFXy2ElpIXcfJIttBtLkR7vM/25f2&#10;NZvD/wCyf41Xw9o1vNHp2qWGoaDZ6fG0a2fm3SROuCcdZLkhRhVV1AACir3wl+KvxN0bwH8OfiP4&#10;MsY/FGqaZp7WniHRYtQit/tPn28SzsskhCLNFc2yZVuo8wZU17p8Af2wo9Y8Z3Pwk+I+pW9x4w1C&#10;2n17UPDlvMLi28P2ySW8EFn5hH+t2bJGAzmUzOAqPEK/lOpiuKMgziOYUv3sKMouUFJc3LRqWaa1&#10;cV7OPxySV5tXbbifvGMw9PMsneHSS9rF8smmk3Vjuns3zPSKd0orRJXPz/8Agl4a+Jv7UPjPwt8G&#10;/jV4w8R+CrOzsY7S48cf2bc65NpsdpbyS2sdpaW7iV8yxooWNgsIZm6LivVvjF8K/jJqVlb/ALY1&#10;/wDC7XLXxH4qmOgfE+503w8+nx3mrC3YR6kIsqP+JjbGcTrGCv2m1upHCLdRIOn/AOCg+nn9mjUb&#10;T4+/BTQ76x8Py6gJL5dFjR10S9bIHyZVlt5RkBclEfcnyq8aH3n9mj9sHx7qn7Gy/GjUNY0vU7q1&#10;8K6rqc2uXmmnzUtdOt5tRtQ6o6K0kF5psdtlQ8rpqLL8qWu5/wCh8hzTh3PMDTxEarpYPF2gqTcV&#10;y1leUo3s5Ko3ZWcnBxjHkV5Ny5MZxpmeS/V84mvrOe4SKppTg1Sjh17SPMoQjGE4VI1f3jcnUVRX&#10;XLFSv+XPij9kr48fHbx1eeNfC3wuvdP0WIKlxq94rMiiNRvlKwB3IUfM21WKqu445x9hfsv/ALG3&#10;iDxH8G9Y8eftB+D9Ym0Pw+5ePxB4Vvjbz6hBs3SSGC4tpJPIiSPzfOEK7BMzyHYv7v1P4b/8FTo/&#10;h34c1bQofgDpFz9q0d7OxkjvJIfLllQieT5fubpCXG3kpuibd5hkX2PV/wBrf9n79on9l2bxp8YP&#10;DkcdjLqC2WtaDNNBYWrXFtbLd+VYRQs0tvH51zJHHhpJJR5spVXDtF8F4gcWZlUowwmBoyVGDhGn&#10;JLmqPbmatJWbjpFSdm/ijbVfey4J8RMko4jG4inXwuMzGpGVXEYapTbhOT5/3VHWHNDmlCKq80Z3&#10;kpKSk7fPfi/xj8K9En0n4gaNZ22q3viLwxdWt1feC7G4u4dWht2VL5bxJZJkDQi3FxJ++DvHKrsz&#10;KTHH8y/tRfsSfHf4tasvxW8Qz6xeX15cS6fpOn6ppv2O4s0S8eGG1mRoo081pH+ZoWkRZJGVvLI2&#10;L7p8UPDPhewl8M/C/wAMeGbqTwhffFLWta8Opa3hknn0nULXQ2jjzsLh0gjTc5U/MSecEnz7Wfjd&#10;438efCzSfgbHoumLpWh391faa0HntcW1uqSTSxviRg0SebcTF/L8w+Y/zlEREzyDFf2LiqWOyRt3&#10;hHmdXlk0mveXRpKSacYtWtpK0eV+JwX9HDgjMMHSzzNsdVzTE1YThKvXmoqjh1Ouoexp0pRjCV4J&#10;umouEHHki1TpqB5j8J7T4QaH8PNP+Hmn3rP4iGRfeH10+Rbqe/bLSA7lC4BBBldgiIq5IwAeG8Tf&#10;sy6eus3SeJbi11DxFqStLqV5Hua30xG4GwNzhQNsat88hTnYu9kj/aL17xX4Xj0fx0PFt5pWm65P&#10;caddXmkRRteSNbR2xMW92RlVYpoQvz7AMY5BAj8LfFHw+NEXwz4au9J0iyjkaaW+1rxBby3NzM4+&#10;eV0hlkaRzgZ3yJ2AOBgfo0cPmVOLzLB1ZNVm3K7u07vmXNaOiktIpSbteT0SPxjibJ8t4f4ixHD+&#10;I5aiwsuSMkmlJJKz5bu0raSbaSldRv8AEUfEPwV+FHw/8JGz0/w7JcSzRkNqV82+4nbPyhSBhfmO&#10;0BAM4GcnmrXwF+H3xU+L3g5vBPgHwZqGqaposlx5llZxlp0hDxknaPmOGlxgZOTWhrXxr+F3w/g/&#10;te+8S29/eR8w/Z3WeUtjO1QuRGCDjJxkdSTX0H/wSQ+IF74f/a68Xaxp1lBuvNDvXkjeIMjK93Zk&#10;rgj1iHTnmvUwOOzTD5fXxNaEpcvvKUm9Wt0k+luq8lZHzeKy/La2ZUMNRnGPP7rjG2ie133uuvrd&#10;m3+wd8KviVaTa54JitZbDxUNLvF03TtQ0M3sn9rFT9ls/s5GUmnmijgWXAaFysoIMQI97/4KYf8A&#10;BQT4kb9e/Ys+Hentpdhe65HrOveJbHUZPtGtadc2MU1raOoC7IAs7Oyksrbo+F2sZPn/AOIv7RHj&#10;bwH+1P458S+DtRuNFvP+EvaeP7JI0ZVlld4yrZ3KRklWBDDPBzmuzi02Xx7/AMFMdD0j47WeueGv&#10;CPhGea5h0f4gaPa22pW/h2wjn1WG0vo5jDGZJoBhmkYrif5d0YjSvuOOOGOJsVRwecTUfqc6UJaX&#10;5oTnTo05Jq3wNQjZp7yafxM+o8Mc84Oy/HYjD1v3mIwqquMZfC3SnOpGStvNc0nyy0slJWcVf7E/&#10;4Jff8E2vhV8KvCGi/Gv9sUXN94t1p0OjeB9Ym3WtjHJPBbxGa2JzPOGnj3rJmOH7QqvGJRlf078P&#10;+IbtNORru/jnYsxWSGAxgpuOwFST8wTaCeASCQFBCj+e79njw/8AGL46f8FZdetP2x/C3xUs/GGr&#10;Wt7d6e3hXUIIrjw7dOsf2S6meQFBZQQnaqRkEuLeNQ/ML/tn+zt4o120/Zx0HU/ir4xhvNa0vSWh&#10;8YavP5cMaahbFor/ACVVI9sc8Uy7wApCbskHJ7OKeDanAX1WnGrGarU41E47e8r2vd81v5tE+iPz&#10;XMuK8Vx1nGIxGLm5yjLveKUr2UVtFafDvs3e5d/aLg8L/GDQZPBPjr4galotmZpMLp8NrujuIoVu&#10;AA9xbyEyeQzufKYfIki84c1+Tf7ZH7QH7WP/AAT2/aTs/D83irWtF00QLLoN/oV5LHp+q28U7De1&#10;ncLLCkgdSHUDftZR5jxtG7eN/wDBW347ftu+Bf2pofGF78a/FXgnS/FGk2/inwroFjLe6YtgySSx&#10;2VrNHG7KdQht0t2mLECN5HVTtKF/fv2ztN0n46fsDa14a8U/ElPGXirwH/Z/iPwXr+leB59LfXdH&#10;nt7Yf2iYSp+zWrQGeLyWCFZ9PKowjRIF24s8Pc/4f4XwGfYmrF08UuaPI25RtZ2m+XlTaeyk3ura&#10;O3peGvGmRy4meUVYKdKTcJRklZNvl5op72fxO1rb2dj2zwn+0n4H/aK8LJ8U/gtMtxodraXkPi03&#10;UMrf2dqkktk0KWqqquEnjS5laW4EgD+Ym9GdFaPXvi0nwo+Bfiz4hrqOt20+rafNYWcmg6abm9tr&#10;cRvJdXcMYlj8wwW6S3BBeIBbViZEGWHwT/wTLvZPC8PjnUfEPiGHS9Ha2tI9WvrlvkSNHeQ4yCpI&#10;KjkAsMjlVLk6Px2/a3u/i1Y+IvEdlJNpWhaTonm+BbWI2s8Plq1xG0915cpaC5eaFMW7oD5bKxyr&#10;RtJ/PuC4Vx3EPiS89w9GM4YT2MJtvkjKpUmoximozbk4zWii2rXtofsXGGIynhXJ55TGq06/O6en&#10;M1CMeZtq60i09W1fRbs8m/ae8RPqvwt0k+Nps3954lurvSI20WDT2t9NYnb/AKLbfubRT+7Ihj+R&#10;PuJ8qV5L8KPipoPws+P/AIZ8W+Iij6TFdLb+JCsbN5mm3Kvb3a7RyWNtLIBjnkY99H4ht8Vv2lZf&#10;Hnxe+HXwk8SXHhnRrh9Q1KSBZL6Lw9YyzMYIZ7hIkQBVDANtTKxOwUBWx4VfyFF6+9f6L8K5FUyP&#10;h6eBxNSLqTlVnUjCyjCVaTm4RXRR5rJvWT95pXsv4b4kz6hnGMjUowdoxhGM5fFJU1y80u7la+j0&#10;vZPS57j8Y/h/8U4/B+oeMNb8X6TFN4V8daX4XtvB9nK63jyLpawxaikRHEU8NjDiQMfMbkABVz9J&#10;+Gv2bdJ1yb4u/tCa94di1CG18Q3+m+CdPmVHtpLq41HyYneNs+YivKxAKMAVBOCUNfH/AIF/aI1O&#10;3h0uDVfA2l61r2jLFB4X8RXzSfaNPwwEYZVYJcCP/lkJAfLOOSqhB+jnwN+MUHgOLwT8Lbz4iX1h&#10;o+k6Sun+NJLXSJb5p4tYEVgyJBFulkJTVrXeI188hH8oeZ5Zr8K8XszxmBwdKhLRyk17tlJx91Wj&#10;Z7yk4wTk4v33rpc9zIMvw+dZpSy275KkXUqLWzhTavFtapSco81k7wjJbs+uP+CVf/BPb4b/ALNP&#10;wS0f43+MPEOk3za3pbXWpWbaJFOZ9SS7guIdQaaYsQ1pLAI7aOAbUd/NLs8hEf2ha/GbS/DGgR67&#10;4WkutWt9si6lZ324mJRGZHY5LZAUMSwOAFPOBXmtr4t8PNHonwAvvB9vo95peh2llb6foFpJPYwq&#10;9tFNNCkZlEiQxOqspDsQsXOVyGgl1+ZvGNj8L/A/gzxLfaFpviTQrfxJ4g0RbgNrtrfRzzT+WY43&#10;SO0jMdgLh2ZF8lpkDh3QS/yXh6PEnEGeTw+WYiEKNJSjUxCTdX6ymvaWg3bWzSU4yioJJaciP6Ex&#10;GXUPY8+Ipy1XNGDaUVS2hr31WzvzNt7SZ9EWvjjwJpeq6Ppl9DZWdxrTyQ27QzNeCC6QoGtpFU/L&#10;IDIM5yFwc4qtP4602W0W5v4NWTVpNOuNRuNHuNNKXSwRyeWPkLfedyAi989u/iFr4r8V67b2fiTx&#10;to9v4RezsNe1HVNTuFnLaTe3M1zDFZwfuovOljZID5mzMoQSIcNvl0YtQ1bQpYT488Ma1q9vqHgu&#10;OCzs5mn/ALW8QO1xHPKPPVWMSK0kqyRB94Tkhxscfr8eH8prYWNGpG6Xb3LtqPvOMFGN7p2fL1aV&#10;9EvmZ5TGjUV229mr3u1KWkW9NuVtc3RN8qbZ6fH8UfA2u3E1pLNPbzW8du5W9h2mNZwpiLSx+ZCo&#10;ZSrBi+MMOc5AfqP9nXT/AGW90U3QkkaNJL258xAw9AAM468EHuCOteRa/rvjTQ9P1bRfhtr2iTf2&#10;tqFrpMGk6PcWtxeWWnWkM0Ekl5IUPlhljiYOzhkGPmjwVrx7x9+0l4m+G3xX0K78HatDr3gm6m8Z&#10;a7r1/DpV5bQeGtMtl064aeNcF7wxo8uTCqxs0/l7CyLIfnuI8hqYWn9bwFnJSjzQkoPmjzq9pOMm&#10;5KDfLfqopuOsj0styWWKrKFKVtG1dvdQu9VZR95NJNvmd0m9E/Af2qv+CQH7J3xx+K16lvaeIPC9&#10;xqV0yzW+j30EdjKzMMYi+znyQw/iQ4UkNtbkV8t/tff8E+/2VPgzbaF+zp4f0PS9M8V3+ir/AMI3&#10;d266lc39xNFbtINXmvDbi0FpLcBrN7EO0kJWGYb/ALWGtv1T0rXvDXjRI2vtcg+0XFst5oerXF4g&#10;JSVFkifBOJVKsjrtYjkY6ivmP/go34r0bRf2bbHxx4T8dHQ9as7q48J6bqN9ey29ldGeJJfLu0T5&#10;TG01hbMBIGCkcDcRj8i4F4n4gxOX18HmNXnlapKk4u04Sg42TUbcyg2+dtNOGj5m3FfomeLFZhGl&#10;VxMnJw5Yz5/eUoO91eV7XXwrRqS0tueJfDH/AIOx/Dl3430M/H39li607S10K4t/GF74X1pbyefU&#10;fLh8q5tba4WMRRb45lMLzsQtwreaxhxL+bOt+Irv49/H74i/F74CTaxfWM3jK91LRdM8QXb3GrXV&#10;jcXE8sazu8kjT3JjCh8ySPI5bDu5XdwX7WujfBaH4iqvwB+HPirwzp+m6LYWPibSfFmpw3dxDrkM&#10;Cx37JJEqgxNOGZcgZLEhIlZYo+R+BXxR1r4OfEzT/F2l3kkH75UuJI/vLHuB3j0KlQ4x3Udia/pO&#10;nk2BweW1pZZShF1G5yUYxUaknZybsleU0rOT1ejbP5m4oeZTyurDDJc8bNRkrqST96Dv/NG8elm9&#10;1Y/U/wDZl/aUHxl+EGnjVHZ7zT0+zXUsjEyOwVQkjFiWLEABiTy6uQACK9Ru9Vsb7w9HIl4paVSv&#10;ytyrdOf0r4z/AGZddk8L/EO6L3YNr4ikkE0bEkm6UK4f6lfNJPUkH1r6BvtftdBt4bw3ojea+YLG&#10;zHDrncPbg/zGK+BlgYc6lSXuyV15d0/NO6P0ngziD+3OF8Ni2224pO+91pq+rWzfV6lX4qyXdrPd&#10;RSPsWTYHXs5I4P8A+qvlf476wkN41mUO5lDbu/U/5/CveviZ44FxftDcsu1dreX6D1r5r+MN/Hrv&#10;ippomJVW2r9P85r1MDh7SR62MrXps4U6dDcXP2hU+Z2+bityztzFbx2i/e/ho0zTcvyvCnFaEdrt&#10;1eIf3HB/I13Vpc0rHn04cseYf9mlSWG3wdx4H19K6238IxXEM0JK/c3r9PWsdLf7Xceeo+7NuBHs&#10;a7KaVreyadR/yxJP9a550ZaG0ai5tTh9QsLKztLjS9Vt2DMuI5V9K+fviPvjupraYfdcpkd8dDX0&#10;j4o8jVfDf2+3O4qjfvB2IHKn37180+P7tLnVZh/f2sPy/wDrV9DlF0zx8y5Xaxxrw5PB6VJFF83N&#10;TPb7GAx9KcqY7V9LfQ8XlJNLtBc+cSv3I9360qRkKRj86l00NCG2HG8Yb3FSGLsKzk9TaMdDY+G+&#10;tNoHie11NW2tDICvv3x+Nfd3wc1OxnvLYLHuhupI7u33c7CWx+GMuv0r8+4IzG4lV2BU5UivrT4D&#10;eP5rr4d6NrGmz7bi2ha2ugef3kb71yPRh1/3q5K9Pm1NIvlkfRvjLw7HYapG4Xb5yrKpPTdj/AV4&#10;B4us73RfH2s28pxHdFioH90gYI/OvonxX4gs/EngzQNettu2a7RJGZvuJsPU/wBfavMvjnoNrN4l&#10;W7SILM1ioVezZGf/AELNcSjzbnTLa6Pmn4n311aXdzpsisyvDukbvgj/AArwzV42SdlLZ5r6E+Me&#10;jST6cfEmnq3yQgTKR0IBBB/AV4BrvzajIyj7zE7fSvRw0OU4K0uYoJAwtWmPbipzEGKgLSSROunF&#10;tvDH86uqsUcUbs3zYzt9a7TkZUaNwdr0ghUfMwqxdOkshZBgFulRuvyUDWxTnG1yoaoWTmp50O7j&#10;1pGAz0qokMr+Vk8rUkEeflqTZ7UjIR1qhn0vY2jOdxroNHs0DL5i8E81XsbNSQqrXQaXpJcKMV83&#10;OoepFM0LK1iV8QA7f4c1tWFgp6JRo+hHaF210mk+H3O3KVyykdkYaFOx0yQ4wvFa9hokjkZU1t6Z&#10;4fGAdldBpmhKGA8uueVRHTCmzn7DwzI45Tj6Vuad4SjcDzOK6Ow0AADEVbNl4fVsCSIflXPKsdMK&#10;JzMHg1WACGrdv4JnzjzPwrs7Lw/0Ai4rVtPDLP8AdSueWIOiNE4yz8FALmVv0q3F4RiiYBMn6iu4&#10;tfDDg5mwa0rfwxbkbvKrGVc09ijhLfwyAMtD+lWE8PKP+Wf/AI7XfJ4cgA4Sg+HIzwErJ1jRUjiY&#10;9DjUDC1Zi0Y44WuuXw2gOfLqdNBjT/ln+lQ6pcYHIropUZB/SpE0tl6iuqbR4zwBTBo6f3ajmL5T&#10;nE03vtqaPTY1XpW4dHJHEdMufDEd3tLSSLj+FW4pcyDlkZQ0pWGAaR9JYH7tax8OXkSf6Nc/Mv8A&#10;Ewq3badfMu25gX/eWs9DTU5z+y3H8FMl06U9FrrDpGPvpV+y8D3l5e2tjIiWpvGxDJeN5an357fS&#10;sZ1qdP4nY0p0qlV2gm/Q8/k028Y5wv0YVwH7e3wpt7Xxv8LPip8VLy3u/hjp+k6YmvaRFIzyLIIr&#10;6YtIjReWiSsRCCXOWdQVGVr6D1XSPhR4QtJLvxV47hupY87bXTz8sjYOAZCCVGep2EgdAa5D41+N&#10;PB/xD+JS/D3xj8P5rvwn44+E/h7SbNRbHmRNVlt4/Ll+6xDah5nmcMm2JvlbivLzLiSWT5dLG4aH&#10;tPZzpuStvHmtLlbsuZK7XS687k5jw7n2My2vLBRvOnB1HDeU4RlD2iiv5uRyaXVq3W6+VPAX7O/g&#10;L4Lfs3ad8XfFHib4l6brHjCGCSSyjjDRx6h9lTzWuBIV4klWeVcyLIySKAreU5HinjTxFqvwo1HT&#10;fjv4HtY4dc8M3XnPKq/8fdswEckMnbbsLAMAGG9jnIUr9KftSfFrxT4isrbwVrOsX9r9ntIp/s8O&#10;sT3Vjq8LnIZwzEC7t5RJE8h3mRkkBdTEqyfPHjTSPFPifQ5PCngPRb/Udd1aRLPRdN0m2ea5ubqR&#10;gsUcSICzuWIwFya+W4exGOzfMJYrF+88RUd46Nezm7KGi1XI0t352ldL+yvDHhDFZf8ARyxEOIar&#10;lJ061eDk4uNHlUp0nTaStyK0vik+a/NyTc4R+r/A/wC0N8If2tvhPcQp9n1DTtUszbazpN8uXt96&#10;/NFKucqQRkMDjI3IxwGr538G/GLxb/wTO8b33ww8SC68T/DHVzJPpNwsccl1pwmRw8LROQkisAQw&#10;4RuZFwxkjr6q+OP7Cnxd/Zt1ceDPiTpul6zdWOg2Wpa1q3gaa/kstMF1PPBGv2poYZIDJJaTBQSC&#10;yjGW+YV4n+3l/wAEvP8Ago14QtPCkHhPUdI+L1r4k8L6lr9lpui+H7G91HRrG3Fu8qM32cJKxjur&#10;ZVa2JaaTcET7hfDhjhelPNMRlcoqOFqSV6dSf2tXCVKpFWlOKjJ3ileKfxJO38v8RcU4f+zcNmMZ&#10;p4hXUakI6PbmjODekXdaO9n/ACs4v4OW/wAMfj74mutK+Gvxd8NaQbd92m/29e3Sfbx5hCCJVt3Z&#10;ZAvl7o5DuZizLlQwT2S4+Jv7BfwE8YLo3xW8YWmm6hrFnbWniDwzoVzPq2liJ5hHJOi3FqZUZGj8&#10;/DTB4z8qM/RvhP4CfBzQ08Kw+MPFOgw3c2o7ntkvLUNGsIdkBUEbTlkbJ59Oxr1S10LwB4gj1Kz8&#10;d6PazR3FqdojsIWlcjC/LIQXikztxgjK8k4wG9LOuHcrjmzpzr1Z0IOzjFqMm01dc2vNt/Kmn8Mo&#10;rb944oyjxc8SvD3DYypmX1NV6UXGlR5/aTcnH4qiUnZpc8I2dSlPWFWLWnpNx+314z+EniY+PfjZ&#10;4Daz0mLx5q2iad4Y0e3iW58LX2kWVnA4Cgxxzq8eoLEVJQK0bMvIWtfTfj5+x/8AE74e6hrfgHxD&#10;feGbpPDs2kxWt9YzXBsbWa7edlji5aV98jj93K2I5CD048D8ZfA7xvqN9dXfj3U5b7SF1qTWXmvF&#10;kdr6/wBUjhYsZMHcssdkJ1JC7hGwZicK2/pcF14QZrO2sPsrNZeXtktguYZouCARwGR8gjqCCODX&#10;bneQ8D1HTq5SpwklDSE7RaitFKMlNN2ertu23dylf8x8O/o48cYzESxVfO62CVGUVGNGp7VVVTTc&#10;HNVHODjyzbXMnJ+0k5JOb5vn/wDaq8X3PxF1qx0XwtYXFj4d8PQyJp8N+3+kXMztma6mUDaJH2oo&#10;A4CRIOxrm/BvxU+F3h3S47W48FPFeh98lykaTvJJgAvvcgjOM4GFBJxjJr6G/aKia30L/hJ7jQ9J&#10;kvLeyhOIdGEMJMx8xA8flIofax5TCsiptJwWPilxqsPjeWOw074YWM19DGvnMqq0UbEdcFBtB92H&#10;1r9RynF4LMMgpUqWHcacbptVLa7tybS5uZvmd++x+Y+J3BuP4D4ynRxWN+s1q0fa804803zSldu1&#10;7SbTaatdNOy2XK/ET4oax4w02WDRYJILEt5Vw0y/vGUjgHGVVTz0JPHOO/6Ef8Eg/CnhkN4o8aS6&#10;vDc61H4QVpIiRiHzL2zAVdoyzFQWLEhQNygZyT8NfD34c+MPiKniD4d6XoS+fFqEEi6e3m7Y5clT&#10;KhWTYoCPgsyycOMY+9X6a/8ABKj9kHVvgp4J+IvxH8feMbWMr8PXWe1h4t4I4JI5pZZJXA4URZBA&#10;UAZJ6Yr28fltGOQV6OGhvCVurbcdPV9j88yfMKs+IqFSvJ3U436JLmX3Hh37W3h/StO/aM1DVtN1&#10;77W980dzq1ulsY/7PuPMlVYCc/OWhEU24YGJ8Yypr07SP28tS+Of7cnhX49ftX6fpUunfYU8O+KF&#10;0rTxHFcaTNbS2V0ZY3Scy74LmYOoG5kJSNojsdMz48aF8Gvir4SvPHnwz0vXk8cWmsCbXILyPEeq&#10;aZLZzTQXVvHu3iKG1s4pnYxrgXnzEgKF8R+Gvw51z4x/F3w58JfDF7a22o+KPEFnpOn3N87LBHNc&#10;zpCjSFFZggZwSVVjjOAelf03wplWBzPgrD4bM6bTp4dU5c6tKCcI83psmnvonvc+IzzHfVc+rYjA&#10;y+OpOXuu6l78kteqadn0d7H9Fiat4VutVt9XtIbW5a4jWa1vodriRSow6uM5BXGCDyMVS134q+AL&#10;3x9J8APGGoeH7m41rw61zHoN7dCWa9tGkaCdZbd49ghIaNVyzGXdMNgETE/nL+zp+3v4k/4J4fE2&#10;8/Yb/b0ea8h8I3kVlpPirR5Pty2Fs6xvErcCSSz8mQSodpmiQiIxcBIvo+HUPhJ8fP2wvBP7V3wR&#10;/aC+GWreF9J8NsvjHS2+x/2pGJEnNpOzmMzoTJsHlytD5f2U7QxZ1H8o8S8I8QcP4hSnCVShL+HV&#10;im4Tg9YtPZaP4XquzP2bhfEcH53KpTrV40ZxpVJuLaUvaxi5Rg1Z6zasns3Zcyue9fFHwl8KfHuo&#10;WSfELwNY6tLp94l3YyX0IcwXCfcmX0dcnaw5XJwRk151+2zrPw/8E/sreNviLrVzDpltpPg/UIEm&#10;8iN1b7RbyW6whWI+ZnmATayNvYDdtZ1bmP2jf+Cj37EPwbtP7d8QfHnQ9YuGSQ2ul+FbyPUrmZlA&#10;OzEDFIicjBlaNTzzwcfAf/BXz4oftk/Ff9njwH8YfFvhex8M/B/xn5N54b0ex1pLm5keSJpYHvyu&#10;PnkhDTRogKRo+1j5itXu8L8FcTcU47DYXGTnRw0pWjKo2ltdqlGXxSaT+FWXV9H8znWccK8N4WeN&#10;wkITxMUpSjFJt2253HVK9t3e2x8w6L+0u/gf4F6fF4W8V6Ta6hY+J4Z20fTbq9stUa5hjDQ6mskV&#10;usSRqURR/pJl85RJ5WArr5L8Q/jVrnjHR/8AhG7Gxj0vSt4kksbVvlkfrluACM84x165IBrl7uF4&#10;2w8bBsZ5HYjOfyqrImRtx1r+qck8LeCeGakauDwy5qcnKPNKUlGT+0otuPN2lbmXRo/CM68RuLOI&#10;5VHi6+lRKMuWMVeK+zdJS5f7t7Prc3PCf7RHxk+HHw28VfB/wP48vNN8OeNltl8UabbqmL5YC5jU&#10;uV3oP3jhgjKHDbW3DArgb8l4t+a9ytP2KfHNqNetfH2r2ujapptrpv8AZekwTQXkuoXd+kslrCzJ&#10;MI7VDDBNNJJKwMcSb9jKwNei3Hj/APYh/Zq8O6T4A1X9npvH8Ws2JOpeNr+SJWusMY5Z7GGQeYIQ&#10;/mRo4MIYwna7lTKZzHOMvw9SUsLT9pObTagkr+6nzOTsn7trat6WWztxYPA4nExiq0+SEU7OV7LX&#10;ZLVq732XXqr/AD1+zL4Q1TxT4u1zU9O8CT+II9A8L3Oq3sUMyJ9ihjeNDeNuYErEZFcquSccjbuI&#10;+9P2OLi5sf2nfCfj6Pxgt7deM9Y0vRbHwjpfjg6VrkVzb29rd4EsTxSW1kwtJLV7kMnzy7eR5jL8&#10;seFdP+GXwV+PXiTw9oWsX8nhL4geB5bfwzMny+faX6IyxyHdn93IrRHOTviyQGGBF+z/AOL9W0b4&#10;9aLa2+k2F1qiaDf2uk/8JVaw3lnqF9i4dUmS5UxTwyXOYWicMroxRg2SK/nPxdpRzLCPGu8VCDae&#10;zjdxnza6XjKmm1bydz9e8PshxGFzWjmV1JNyoWeqk58rtpZ2lG+qfW6s0j9y/Hfxn8GfDbWvGn7W&#10;XjS4+0eD9B0bT7q7jhmkhn1E3NlG1nbWdxbzRzQXElwLbLBXjNv9pWTarDd8CeNf+C037Ynj7xRH&#10;4Y8E+IJfCPg23kht/Dfg/wAFn7L/AGXaxoI4bdJ4wJZvkAyGO0tnaqDCjg/2xte+INv8GfhV4H1H&#10;WNYXSZfDflww3jRwLrEOn3FxY6bqU1nFc3AtblrIIHhlcywySToflILO/Zo+LXwY/YG+Cml/tefE&#10;zwpd+KPGXjPVLvTfhroekuYpYYbYrDfXBuv3iW7OZRH/AKszKoUIpW5eWH8P4L4fx2YV/wCysvvK&#10;pVrVW1C95ylUlrpuuVJJfDpzeZ/XWMrcMcL8JrP8yoxr1JwhGlCfwwUYJbO6UuZScp25rWirWsfr&#10;X/wT3+IP7WXxC8N2dt+25r2ix2mqQw3HhXw7rFqy655zJOyB5hHFHHNHBavcCJDNcr5heVoTGFP1&#10;V8RLbwFP8Orrwz460+KPwytvDCtjZySRM2GASKNIMN1EaokZLOW2BTkBvz6/4JyftxfDX9srwvpN&#10;lq+l+IPCV9qlvNBbeEtev5Y2vYYfMJvdLuwIzdLGQqu0O2S3kjU4QbHb6Q/bR/aU8Hfs1fAu/wDj&#10;R48nkktvD1u0kU3kxvOJWXyt8II4m2u4GCoKu4OAcj77GYfF5HjJZbiFJVIPlan8SfVPv+R/OGKx&#10;TzrEPMIQjSTd0qa5Yq23Kls/Pfz7fPX7a37Zv7Rn7J82t3lj+yXBZ/DS3137EPGFrplhcyTq7Fkv&#10;JolmunAUxrtmufI8yQxh1jd0Wvk3x9/wVa+GHxT8cWdh8dvhXoulwapotnZQ+OPAMaxalo9ignH9&#10;nyL87fZZNyJOtq9tMYWlVScoq9Sv/Be79k/4hfES6+HOq6l4u0/w/qV61tpmtatosK2sMc2zMt4i&#10;3EjkRyxkKADHJb3TiVUZNrfN/wDwVU/Yc8P/AAD1yD44fA25tbnwJruqT2F1a2F4k0ei6tFJKk1k&#10;GUkYDwTqUBJieGSNtu1c1xDkPEWR1Kf1+nUpKcVJRqRauns0ml7r2P0vw1zThPOsQ8vxcIxrbRqQ&#10;bTbttJpv39Lq+j2a2T+ztE+Jurat4X1rxJ4odo/L8UXV5pN6lugh1HR9SnlvtMuYckSNE1u7Rqzr&#10;8n2fyzgqVHn/APwUO+MPi7w/8Afh34u+ENx4qi1a8+JS6vqVj8MdUa11iLS7azuRfy2sscZaICFs&#10;u5RkVZCJNyFs/IP/AATh+JfjS98Tap8C45FuNJvIJL+1tpIFYwXZltY3kVsFl3IqBsHpHxwWz2X7&#10;d/7TOkeEjYeJ/C3iS2nvPAmoQDwz4D1/wDdNY+I9OgcNd6s98zLDc2U13C+mtbquZNrSI5VxX4bw&#10;1wzLK/EfGYzDwUo2UtXZJ1Gtmk3aN5aa3Stppb6zxG+r4Hh+nhKtT3ptpNL7KV22r7u2/RvS/X8/&#10;vjprnh5PjPqcGuXMOptaaTY2V1d2ZLRz38Gn28E0uTgt+9SRsnljyeprkvhxazy63Hr1zIs9mt6u&#10;nXFvuO5Y7hHQH0CZJ/H61b+MuiePPFvjbXviTqngfTdFm8QaxPqv9geH7XyrWyW5mkk+z28IJMaR&#10;ltqx5JVAoPTNZC6P42+GVmh1fTGgW8vraYLvDBjCWYKSudp3Efr6cf0BSw8KeTww9Gope6orVapJ&#10;JtW8r7bM/lPOKOYcS5Ti8fl1NzpN3lKKbjFSlbWS0T3s290fS/wZ8R3uj6dZzttkexk0uSSTd828&#10;yCBsfVJZD+Few+IviHcajbWemXcyotvI0rP/AHieAPwxXzh8Hf7W1+ebTPDtvc3U00ljZ2tnbo0k&#10;lzK80PlqigZZwqJ8oGczAda9R13RvF+i6lHo3iXQb6xmjVRLDeWrxupySQQwBr57+zanso2Xd/e7&#10;m/hvOeF4dVKenvSa+bcv1LXjLxXPqN7JdR3Jk8xFTce4HArir60mvG845Zgc5/Ct+00iW41qSKZN&#10;0OAwbnC+1RyaY9vNJAV+7uHSuSpGVKNkfotP97uYWmw7Y2Yj+LNXbPTnur7KsFMnyq3oa0NP0Eix&#10;YSRbcCl0mHy5lyPums6cZc1ypS5YpGloGgSS2LIo/eRNlh+NXJrtotmnXT4jmRo6u+EriIao0Up2&#10;rIuPbpXP+Ntat9MAvWjLLDeMjKvHet4xlUdjCbjBXuef6j4qufBmuTaPeTN9nuFeOSM9AQOD/h9a&#10;8l8ZWSzRrfRJ92Tbx3jYbgfwOfzru/jFqttrt7Jc2LZa1VMP/wA9AcEn6jdj/gNcIjyS2X2d3JUZ&#10;G0/nX0GCpezjzr5nmV5Rn7pzskYYLx93ihYQB0q9JZhWOBTREnYfpXr3fKec48siG1jCnBFTeTk9&#10;P/rVJFb4OVqQREHGKk1jGxX8oltua9A+GfxAn8D21ogMn2ea5d5lVuONoGR355rhwgzkrTn1CWK2&#10;+zsNyLJuX24qJR5tBS01PuzwJ4/s9X+AEE8swFrBuN1IOWVd25XA9vumjxb4hXW2t9Q1b5pDaSLk&#10;N1EcpAP/AI8CK+Wvh38bb7QPAknhlrgeTcXMsMiyHICSBGU/7oZOcepro9R/aAsV8G21kEZZreHy&#10;YWyT8wILKR9QMH0Pua53QfMHtOWOpveKLgLp2raHfRNdW888UImVfmCurFnPuCV596+aNatHt9Tm&#10;icbtv3T6+hr07U/i+LnQLiMKy3ki/e3fKdylW4/3cfSuC1oQSvDcI+7/AEdRk/UnFddGMo7nNNxd&#10;mZE8bnTFDjp60xp+MIecVev0V4FRhgVT+yRryK6DGRHyOoodtwwBUhh4pGjAHNA+hWkTPOajbI4q&#10;08dQtF83IqokDU4GTSmPdTgqjrSqe1EhX1PsLQ9IZyvy5ruvDXhOeYK3k15R4O+JV9BMDcwo23p7&#10;17b8MPi14cu3js9V05oTwPOK/Ka+TrKpE+hwvsJaNnRaB4GuXxi2J/4DXX6N8O75wP8ARzXV+CNR&#10;8Jagimy1C3bd0+YV6FoHhi21Hb5U67f9mvJqV5RZ7kMHBq55tp3gJbcA3EZ/Ktmw8LRkgQ2wH+1X&#10;rGn/AA500MHY7vqa14fB+lxf8sU/75FcksQ5G8cPGKseVaf4Lkl+6v6Vt2HgtogPMGa9AHhuzX/V&#10;JinDw2MZVqxlWZpGijlLXw0sYGUrQt9EVRgJW1/YM8ZzuzUi2ksQwY8/hWMqxpGiZaaUANvl09dN&#10;dRgJWmu7O1o9tSBYgeRUe2RfsmZQsmHValisi3Ra0ikJGAKWNWtysiIPlORxVKcWtSeSS2KIs3Xj&#10;y/0oNrxytaN1dXN7MZ5wAT/dUAVC4CjcTUvcrbcotYg/dWkFkegiq2rCR9q1sad4N1a7sZNYvJbe&#10;xsoVDTXV7MI0UE4HX1OAPUkVlUrU6S9+SRpTo1K0rQVzmzYyjnZtp0Fi0ziOFGkdjgKi5Jrd8VeO&#10;fgB8J9ObUvGvjCTUJvJBj02GNoZi+cbGjYbkIHJLlcdME5x5b8Uf+CiPhTQp5PDfwZ8H28fGyS8V&#10;UKswPUOAWIGOoOGrhlmMeblpRcvTb7z06GU1pK87R9f8j1a1+Gmqc/2xcW2m7YVlYXkwVlQkANs5&#10;bkkDkDrVbU/Ff7PfgbTPtviLxjcX11G+Hs4wIlZePmG3eSOTgEqSV52g18l+Ov2lvit433Ta94wu&#10;mWZt7QxttQE+g7VxOreMdTvotk87t7sxOa5HWzCrs1H0PSp5bgqcfevJ/cfUHj/9vnQvDGnzaZ8I&#10;PA1rAz25ha6vIw2T5md+CGcttwv39vfb2rw3Vfjl4t8T3smp6zrUzPJ95I22oMAAAKMAcADpXn6T&#10;NPa+ewPzSbefpUdxM0SNg1MsPGT9939TrpyVHSmkl5HSa/471nU9PihuLx8N/Du6VsfGr4sX/g/x&#10;18FfiVpsDyHSfAOly3FjHctCt4LPWr7EbsOzeQp6HGQcZFcLO5e3h/3AfrXeeLfhpqv7RPwx+Gdt&#10;4a8c2OiW+k2mpaDfT3mn+c63pvzcR+UoKFyY7yIbSxUFeNpZqnGSwVHJsR7dqMEk29bW5lH7Kb+1&#10;0Vz6LhLjLh/gniCOaZ7GUsLyVIVFGLm7Tg7WitXeSS02vfofP2heK/iF42vdF8F3+n2sFpq3iG5g&#10;03VNSuGhhgLyTCN5JWXy4Unkt7tY41JaR7WZtu4jPb3R/aw/YQ+O3gv9oPwPpukx6p4fln1Dw/Nc&#10;Q/bdO1qF4ZLWdA3yFlaGWaMgGORBMGBQlGr0z9mn9my8/Zsu/HWl/EjStAkuLSCK10Pxl4mWWTS7&#10;+yvZTGltNEXMcaxywlZABvi+1TZZo5vm8Z+Idro2m+ONU03R/CV1oMdvfSwyaHd332ltPlRyskAl&#10;wC6qwIG4bgPlZnILt4tHiLL3xEpZKo+ypRi3K11OUoqTcfeTjZSSa5XZ3T5W43+28DeJs48dJZ1k&#10;ePrOOUwXKowhGLk6v7xclWM4u0FKF17OpCWqqOLlHm/UzSP+CkWi/tueO9Q+Fv8AwTp1O+8Wa74Z&#10;8Qabq1xNrFmlq2p6PZJbSSTy2+pWcEEcf2+6EJSKeC8MkHmJthCk+d/tlf8ABW/wVafs+/ErWfhj&#10;oPiKx1LWfhmbGx8i4isV0bWp2uPtV/C6K84I+0RSZ3ZLWahFjLvKeT/4Jf8A/BQ74O+BPhlo37KX&#10;xv8A2hNP+HM3hHxdbX3gK3tdOulHiKPUbi+S9t7+RZDHNGJb7zFBECwOkE7tKkUgH5u/8Fi/2uh8&#10;aP2p/F/w/wDhjoGg+H/BOgXw0uztfCNgLW11k2zMDqDhQB++b5wifuwojP7xgZn+1w+SSxeZYKjl&#10;dCFLC0owqxuqcoxk5VFNUocrlTmoyac1ZSU7KScWn/NnEmTYfgnOswyXM6TqToTnCM43TltySlrZ&#10;px5ZJdLtWdzQ8IQWUPw68KwWMsd1brosPmG3fgnaJH+8obOXbJKkehbBr3jwL+zu/jHxPrGkDSIb&#10;HQfElpPqXhHxLotjcXNvbBZJFjtmmJkMMTRPcRvBNIJd0cfmbnCCTxH9m+W3/Z/+Gen+H/jta3Wu&#10;6tqlq95oPgHRtFN7qSRiJ1jkmQqwQIXc4YKQvmKrq27b3N38eT8T/gBr3wf/AGP/ABFc+GdehleX&#10;VNG1xXtryCNjtkSIyeayMxQLuEgCs/zGMsK+Gz+nmVbFTp4N2g529s0/ZpSl8bfaMklezhLWNz91&#10;4v8AF3iCPAuGwXDdHlxvLCKUpR9yNlPm5OaN50Wk1TcJ+0g5Rkkpae+2Xwo8MPb+Dfhb4ptra4l8&#10;IahDJq1ndSfLOBHMXVkeMF4/PfAVwPl3gj7wrx34g+G/Eml/EOXXtU8AQ6p4g8ZNda5qWk30wW20&#10;2zmml3O8wZREwcMzSMUWFFBY/O3l+Z6L8WfGun/FOz13xprMWj674zvPC+m6/a+IoZr6a5tJ7d9I&#10;1TVbto5EYmO705ZokZhldUJGQ4Nd18Of2rPBn7T/AII1XTZvBXiDQbe8kjXxBc2NvBi8ghIaGIXb&#10;gKHRiG2spIUuFGGY1nmHBufcMVliuZV8NJK807Jcz5pOylezlK65fi5Yrmimz+YfDvxd8TuDeOPZ&#10;ZvGrjcPiZSUnSUlKlKpU9pUnKlG80uepObjS5bxo0KTnCmpNeFftMePNOl8N6f8AbNCs9E0i+8Qm&#10;NrmxWaRkhigj3Iu/IJxtbcV3lpSXJAUL55qvxo0BNK/sL4RaBc38jRgYWB44Y+MBpWYAt+PXnkV0&#10;H7dVz4x1RdNh8D6JZQ+C/C8kj2f9m3gmnW4lK+Zc3RwH8xvLQAjcqKqqCAAK8f8ACXxVlW1gi8S6&#10;7qcELSEeZ5EckPbJ3GMvn8WPqa/WMhy2niMgo1Yx5rOT5OZu2unMkm3Lltdc2m13u/tOPOLq3EfF&#10;VXFzpSoXiox9paU1BN8t5KUo3s/e5XOPNdKUklJ+3f8ABPTwh48h+NGsar4gijL32kyTTKsgZ2k+&#10;0R9l4/jPQ1+iPwg+HnxL/ap+Ns37Jnw+06G8j8L+D5/GHibw5e3LQR69JD5Ladps2/y4mhe4ms5H&#10;V5VQxOz5V4VWT46/YF8ZeAtN+I0fiK9lu9Us7r7PYyWPh6NJ9QuDPdQRiKCFmXfMzMFVSVySM4HN&#10;frV4i/aP8E/CD45678D/ANkv4QRQX0flR+M/E1nbI2oanqUjH7PYvNneEXdKBh9sEUMixhAqMP2j&#10;wzw+ZZ/mEnTpJSormTatCLTVnK7TVl8KWvNba1z8U43jhcpwSgptqq7Oz95p6aWTvd6O9la++x5D&#10;4a/Zo8R2umfET4aHwk1pqfjSx0/R7z4iajDbaX5UMUbQXostO8mKWKEJsgjheODzlh8xhbbhBFw2&#10;m/8ABIL9o/4rfHq68SeI/iH4d0rSdQ1SbVdS8frcRx2yL5peWeGCIq/mhydsIEZ3DqqAyD37QvFH&#10;imw0/WtGe1tdV1e1SSHxV8RNYhj+wWMsjGRrWwe4YAiGJ5CyRIWmMEtuI43lMkGb+0V+0v8AGXwV&#10;8XdB+Hvwn8BeGbex1n7KdKW6lZI4hMsZDTonkJBJhwzykNGyldrlYyF/o94bGU5TpYOUedr3pO21&#10;ormSb91NWcVbltry20PyzC1MT7SKrNRhZuMeul3a6WrWqb3fdvf5y/bd/wCCNX7c/wDwuHSbnwNq&#10;upfGu38XwJPpfjS1neSa4UeVETeefK5twhkiHmPI0Xlup3jEix6Gjf8ABPb/AILCfBX4Jt4E8Sfs&#10;7S+KtJ0+7srvwnZy+JrG+bw1ffbYNxSJZmaS3liaeGaBf3ISd5WKhHLfr7q/x68WfDnw9o3he28M&#10;R6RDa6DHLql5rmns/wDp7WH2pbVESXGSQI2OWwzcAgKX4zw9+0t4p8c6brvhZ7+TVjHYxFb2x0dB&#10;M4e5trZRFEmxjIzz8Id2XIClQBn4ujn3EWIwdKjUoUZ0abTu4u7XNaL91qMXa2itftZtHp1sowss&#10;RLFqrONSatZNW21XvJt/PbvdXPxn+OH/AAT/APg1p3xg8SXXxm/aO0/4b6nq2s3V/Y+BvC/g+78Q&#10;W+h28szMljJdx/Z4zLCd0LBEKjywVJDCuP8Aj38Bv27f2NdF8NeL9C8Ta18QPA1rb3EPg3X/AAxe&#10;3l1a6LHO2ZRHGedPllRcPtAV1d0DuN4r9nfA/g/wbrms6TY654Tjji1RIZmutTt7mGMxOfNEsUYk&#10;WS6LpE8Q8tcFnABLMjD1vwn4A8O6nda54e8WaHN/ZurWKxakt9ZqkEsm1EWQShj5krSEZfhi2xyQ&#10;0gA9fFcY0cvqU3CDm6W6nyNae77loKUXv8UpNrR3vc8inw7WqVJPEyXLN68vNF2bv7z5mn8orXXS&#10;1j+f3Tf2oR8VP2avHHgH4++H9U1BkskbQ7fV7KT7Ta6vImLZ1ZlzEAheYklQ0cUijPmlX8C+GFjp&#10;+inxBp3iT4azazPrfhu403w/cJarO2n38jx7J1icbZGKrJCOQ0Zn81MvEqN++vh79g/9mvwHqep+&#10;Lfi38GPCGqzaleXSQmbwrZTvckeYwllEgXzZJNvALHHmL953RDyv7T3xM8K2X7O3jD/hHvh1pL3d&#10;vY/bLC1htU3W/kvFLJd9PKM626yCJdrbnRQ6gDa3t4XPsHnGK9hRw7SqyjzNS5Um7JtabX1fdaM8&#10;upkuJyqjOrRqJwp8zjzLmdtXb/J9Pkfjf4F/Z2+PviLXc+LvGPhPw+NSu2a8sfFmoyxt5c4jEwk+&#10;yK1xCpiUwsm5JVjaWNQN7A71t/wTf+JPxx074oeK9Fl8Ral4q8G6PpF54a8Cw6LHc6l4ksJLhLOe&#10;6tY7V9kdtbkKRFAs0cSSJGJCI97V5NO8N+Op9a1i08RXFjqkt5b23hXw9NYPeXmpSS3JBDyRhI1W&#10;OGOXcw3SPIYVjgKPLLb+7fs6fFDxZ+zhr8Fj4i8brJ5cks1h/ZOuLFqOnuVkg86B/nhWYK8yExyM&#10;pBkiZmR5Ub7fiDgONDDynllVe3ilaMo+7KzjJpO2zXuNp2V3Z8y08HCcQYrB1ILMI/upPo2mk7rm&#10;31s9el7X235f4y/8E+x8FPiX8Cfh54yVv+Ei0T4c6VrHiTwveKkvmtJrN/cXFojxMVdhl41A3B8A&#10;BuQT5t+21+zCnw+1y9PwvvI/sHgq1vru11bTis7X0v8AaTs8rTK+6NQjo6M2f4FUfPuHY/t8/DL4&#10;zeNf2gX/AGg/hd+0N8VviFa3t08t54m1Pw3LY/8ACPwiUvaaalzEUjnmRGaR1hggjXesiBvNYJp/&#10;EPwj4d+KWi6xfvrlxp327wndW0K6g8s/nsv2bKtboQqyrKsmGkOB+9bJIQj+cPErK44PhTD5jiWo&#10;z5JKouV8qam5N8rtJPdK6u1rZn6Fh+J6eSUq0njUqUK9GcU7ySjKE4OVoyV5LZNN259UfOF7+1tp&#10;nxK+C/hPwX4103U7jxzpvibVG1bxJNcxpbXOmzQWK2kXlqn+sjlhuiz4B2zcmXKiH9BLb/gl5qn7&#10;b/7PWmXutfE+901dG8K6HF8LZmaV7OyzbPNqCrGRGtxb3T3EJF0FSTdbhMSJB5t5+d3xC+Avw/8A&#10;AfgK517TZrpryzljdZrq6H70mRVKFQuMYJxgA56kjNfpP/wSk/btj+Nvwqsf2YvGXiSOz8XeELNI&#10;fDuzbH/amlRRgIicbWlhQbWXAZo1Vxu2ysv89ZLn0ciqU864biqcqUraRSSe7ajtZqTT9ddbn9Cc&#10;H8aZf4w5Q8BXxFSVKM5RjKd1LmtF7u91s438010Pqr9jX9kX4tfAn4U+C/DfxJ+Pd9411/wPq1uu&#10;g32qNLDDY6OsUlq+nKiOxkiS3uJ2jVyR5qW5bCQRLH6V+218Epv2mPAfhn4S6no1vfeGrzxlZ3fj&#10;COZ4/wDjxtI5ryJNjgiVZby3s7eRMEmGeUjGNwofDzU9ahunE99cvsQmZWzJnHPAUdfZRznGDxVD&#10;4S/tS6J8UPHXiz4Q+G/BHi61vvBF9Hp15NrlmEhlTbLsuA8khkYN5fG7946zRPgguyeXjuJ8dm2d&#10;SzXE2VaUub3YqKutVaKVlt8+t7n2EvD+rgsvq4TD81SjTjecm9Upvlu3pvKWltrqySWn50/s/wD/&#10;AARZ/aR+BX7T7alp/ivwTq3gkyXtqza94bj1O5ezuIWifNreWr2qzbcKJC7qv3ikgLQt9EeHvhJ8&#10;S/F37MHjr9jPxxo3iHxrrOnzSeGl8WTaHZ29jplhbMjaXPJJI9m9w5hWKdo4pb6WNzuk3CREk9+1&#10;n4keJrDxVJb7ZRHz8qqeOe/eviX/AIKf/wDBZn4c/A/Rte+EPwAsbXUvipeWK6Tq/iyxcKmiKjyE&#10;R+bGQ888TO5EOTFHJI2/cRJC32HFXiRxB4l4yl9ehFzpw5E4q2i6yflfRbK7sj5+nwKvD+msc8S5&#10;8zUk3y3TWt0kleTe7d3olokfGv7DfiH4KP42+ImgfEfx3daTdWPw31DUbSKx8SQaVNqnktEzaXbz&#10;SQzMbq4B2okUZk2rIVZG2sOJ8dad4U1Ia9aeHPh3faX4XuJ7g6XpOqeJnuxpGnNdS3MenwySMGSC&#10;J5Wk3E7pJHZ2+bmqPws+F9l4C0f+0tRi8zWtQjEmpXU3LKTz5YPPA78/MRn0A5fx/wDF7WtWW407&#10;4eyxx2cMnkza1JD5vmy5/wBVbx/8tG9z8v4c1+dc31zGSpYBe7eLlNu13GyTurOyt7i17pXufgPH&#10;fjRxD4gZxXw+WxjToX5eduV1C/2Wn7vPazaTnNXtZe6uS1PxOdF1e21efVftenjUEkXfrEN60e1h&#10;naysZNpBxtYdQp3EjAu/tDaR4wT+ztOuvB99ay3SxararfWLRK1qyN5cqiVQJEfnaQGDBT1FR/Cj&#10;TrbUbq+8TXWpnVNRtbxN32phMsJAztBwAecg7Rt4wMgbj6R+2F+3DeftW/ExtW13Q7PTG0W3W00/&#10;TbNzK0z4DSneVBYmTcoXGFUKOTuZvpalbMKObYejh6ClSjGXtJuVuVrl5Eo2vLmbd3porvz/AKi4&#10;DyXGZD4a0cHi61Ong8fzScrpSjyxeictG58rb003+KVl7V/wQ3+DeufFz41eF/FHhnwVqV3ceG/i&#10;14TvpNRnu44o7a1jvmmuyQ75mLIhZsDcSi4x8qN/S9Jp9pco0MtlE6twVaMEEV/ML/wQ8+Jg0P8A&#10;aP8AB3hbxra315a3nxZ8Mz+S2qTW8CGK5wrSqn+tEbvHMsbHbvgUngGv6mBptsTkR4+lfa4eMVGy&#10;Pw/C0Y4Sh7OG15NfN/5W/wCGPK9a/ZC/Ze8W3cmoeKP2cPAeoTzMWmmvvCFlK7sTkks0RJJNcf4z&#10;/wCCW/7APj20+x6/+yn4PgX+9ounf2a//fdoY2/WvoRtNwMQ53HpmoZNPuIxl2aQ/wB1eAK6ZLm3&#10;1OiNSpF3i7HxP8RP+CBn7BPjUbfC+leKvCuP4dB17zFb6/bEnP5EV4H8Sv8Ag2u0aN7u++FP7UEk&#10;ZWPOn6XrnhsSMz/3ZLmKZQoJ/iWE49DX6mX1vrHkt5EWf+mcbAZ/EkVF9jukGx4Gz3+XiuaWDwk9&#10;6a+634qx1QzDGR/5eP56/mfi9qH/AAbsftoWV7JPonxO+HNxGMGMPql6jng8EfZCBn6nGK8q+M//&#10;AAQd/wCCkNtbzaV4V+EGleIWeRWe60vxZYxxnDZ4FzLE2cgdV6e9fvq4kj+UxN/3zUM06xxNI0Dt&#10;tUnYg5b2rJZbgYyuofi/8zV5li5aOX4I/mB+K3/BHX/gpZ8OpGm139kDxddJIxGdBt01QD/wDeXH&#10;8vyNeK+O/wBjT9qL4Z2/2r4i/s7+N/D0TNt8zWvCt5aqT6AyRrmv65tOWWe2SafTlhmdQ00aNu2t&#10;jpnAzjpnFOuX0+MeVM6yN3jjXcfx9PxraODwqjZJ/f8A8AlZhX5tUn/Xqfxo33hHWYCwl0+Ybfvb&#10;ozxVQeHbvPzQsMf3q/sf8VeDfBfjzR5vDvi/wVpOpadcJsuLHUNOjuI5l9HV1Kke2K80uv8Agn1+&#10;wpqR/wBK/Yy+Fsn/AHIOn/8AxmtFh6PLo2vkn+q/IX1yUvij+P8AX5n8m9r4ekdlTy87u1U30yZr&#10;hsIQM8V/VL4x/wCCQv8AwTW8dENrv7H/AIRt8dP7FtZNO/W1eOvLfH3/AAbwf8EwPGkWzRPhPrfh&#10;iT/n40HxXdu3X0u3nXn6Vj9SjzaT+9f5Nm31+NtYv7/+GP5q3sHTtVO6t+SoHav6DvGP/BrT+xRr&#10;FlMvhL40fEbS7ps+VLeXVjdRJ6ZQW0bEZ/2xn9a8i8R/8GmNtmWXwr+2qv3T5MF/4CPJ9C63pwPo&#10;tEcHKP2l+P8AkV9epS6M/FC80efT0jSUfPJGHIHYHkfoaqzGYR+U38Lbl9jX6weKf+DVv9tiG5kP&#10;h/4z/DLUoI02wtNqF/byuoHAKfZHUH/gVeL+Of8Ag3O/4KleGbuaLTvgPY61BH9260rxZp21/oss&#10;ySf+O0RwtZb2+9f5ilicPKOj/BnwDskL8uasRRyTEKTX0R8Qf+CVf/BQL4ZXU8Hin9j74hIlrkzX&#10;Nn4XubqBQOp86BHjI9w2MV47c+APE+k3b2WpeHryCePIkhntmRlIPOQRxVSw9fl+F/cxU6lKUtGv&#10;vRzep27QxKpQ9PzqM2RRNxFdJrXh69trFWmt23LgHcvqap3NqEHlCNjhR2rH3lHU0lH3tTBWLecY&#10;pskG04FaX9mztMWjjP5VHLZSg5KUcyFbQzWi74qN4+citBrYrywqCWEjPFUZSKDqe9Ot4vMGVaph&#10;byMORRCBChj75okTT1key+GL5Q+55VPzcENXsPhCW3jtYpWfdlRt2sK+XvDmvXEVxtDACvQfCfj2&#10;TT2G8SL6srcV5NfD3O3D1ox3PrfwxqlpAkZQ4+XtnrXofgv4j6polwhs9bmX/Y35/Svlfwf8WJZp&#10;VNnqe4LgMsmeB+Net6D8WJFt4RLY28mcfvNgz+deLWwvvao97D4rS8XY+kYP2l9S8PeTLrkMc0Mz&#10;bd6/KR+Fd5oHx38J6yis5kTdzubpXy/ceJbXWtNBVrdl25VWbkfhVyw8W2TWC24iZWjX5VjbFeZU&#10;wkeh6cMXLqfY3h3xf4Y1jaYNTgOf+mlb6XeigfJdxnt96viLSvjFoFncLY/a7iGXr0OK67w/8crd&#10;42uLHxG21W2t5pxiuKpg6m52U8XRkfWWbNx+7cN9Kils4ZBw22vCfDXxv11VW4tdVguox95Dg/8A&#10;1xXc6F8ddOuQP7U05o2x1V+K45UakdDqjUhLZnZNozRuzB2bdz83QUh08DgpVbQvib4L1z5DqixP&#10;08uTit2ybT9UnW30y5FxJIcRxw/MzH0AFc0k4vU1i7mR9iC8ilFs5OFauxi+GN8E+3eI9Vj02zXm&#10;RpMNJz0AUkDrjqwrD8afGn4FfBueSaFl1LyY2CrqCBmkbA2sACoUdeCrE5HIrhqZlh6crc132Wp6&#10;FDLMViPhj95HZeE9V1KFprezkMa8vNt+RfqasX/gzw1oMMl14v8AFOwxbi1rabSx2/w7icZyNuME&#10;g9cYNfO/xc/4KDeOdeifTPB0y6datKzL5bFmHGOM8LwBwAAOcckk+K+Ivjd4/wDFKTf234muZFuG&#10;+aHzMKfc4755rD65ja8v3furz3PVp5Lg6Meas+Z9un9fefX/AI9/aX+FPwp0Nm0ZreO+kmIaFo0u&#10;5WhHo0iqqMxPO4EYHAJ5r52+In7anjLxFf3M+h38lv8Aap1lmlup/tDsyqVG1cnyxhnwiMiAuxC5&#10;Zs+I6gou5i06+Yf7z81Xjt0jPSiGBjKXNWk5NnU5Rpq1KKijS8T+Mdd8V3Ahvr+STzWwdyqvf/ZH&#10;H61XWBYL0hF+VeF96h0+0MupwgD70gFaN5aut04C+1d8fZ048kFZHLOMpvnluOWdrhdpbpSlX2nd&#10;2XNSWOnuTnHWr32JY4mL9aylOMS4wk9WQCBjYRH6t+dVpLZ5QULdeK1r6NYoIIgMZjGBVcWrKFdx&#10;j5qz5uYvl7FXVIPIhjCj7sYArP0X4o654R1TS9I0jW7iO6sbyXVNKsU5D3OzYCowcsXWAnv+6Hrz&#10;qa+6tFx/dxXnXxTt75rHStS0m2WW4s9UH7mOEvcXEbqRJFF2yY1djnj5AcjFceKpU8RRlQntLR9v&#10;K/le1+256WS4nL8DnWHxGOgp0YzTnFq/u3tJpdWldpdbW6noVt+0n8QrmVjfXa6tokWh3Frq2m6t&#10;NHCJNMjtSsyRznLWzm3hjcmM/NNGrssh4bz28vNJudRkudDvbi8sVkxZzXiBJJIRwm9Vdgp2gAqr&#10;EDoCetdd+yh4b8OfFH4sLbNqNx5nhYR639lsYUkn+02lzE8ULRyKwOZQMoVO7aVxzx3vxW8F/sH/&#10;AA7jvtB+GHwlvFsdSk82zjsfF1+Db20q5S4tJZjKtwsTbo2V2iYyxMCrLuZflZV8nyrEfVKVGp7f&#10;S8YQXLy2unJuUUpLX1Vt7K39K4Pj7IOHfEn+weEsqeKjUoUnVlhnCMITvNpzbapuXI46pqbT5ff5&#10;UofK58SeK7L9oC0fwNqXh37RDpyQTWOtSvG94rOS8cMqxv5bgbDyRnI+VwCBpfGDxPpfivxt4P0D&#10;4lfCXULeS68VaalvqF9b201sFNyu+Hz45GJRk3/u2C54ZkBAwj/s2+DkvNc13xdo1zqPhmxuYo7f&#10;V1jnWWOaaQsjSss262jNvHPMJWSQFkjjcqsjSp2PiD4H+PdS8BzaL4Q8XR+JLO5tdv8AYvjZh9qB&#10;I3cXluSrMG2lcoSCARKMA19xj6uU4OthK8J6OCXO04u+ztJNpNPeM0tLLms9P5s44/1kzPjTNlj6&#10;PLUdXm9mnzJRsnDSUYtqUOWzjq93BO6PRvgzDaD4nePHvrIf2heaza3HneUFeWx+wwxwnI6xrIly&#10;o/2hJ3Jzz+i2Nz8Wv2ktI8Z6H8N77QT4bsb3T/FepXGfKv5vuJbRuvyzBHPmBjtJXBIGEB87+Ffx&#10;ouvBk2n+FP2l77UPBvjbQY5F0/xBc6a91BqlmSAYZ0j/AOPhMjO5SOYwwkV9272XxJ8T7zxz8Mf+&#10;E18J+Mo7zSlZbK1TRbeWzl1W9kmSBIVmn+a3jaR1Qsi70JLLKCua+HxuAx2W42UuS/tIqlGp73Jr&#10;HkvFpck1OOsU2uV7pct2sPi8DmGFhBzs4SdWVO0VO6lztSTanBxl8Ts1JbN8xwnxm0nwtrPjnVvE&#10;D3Y/s3RdPbTNQuoAF+3XCzxX7QbxteT7KLFZ3WNs/fQEMjqeN+LXgXRvC37PXgXwnqkU2laDJr1h&#10;B4stfNIWBCHM0U7rt2j7TtV3yMNyMV2nxe8NX/hXT9Y+HWkOTp3h/wCEeqXknkjak1xc7kDCIZCE&#10;C3m2gcKJSq4XiodZ8deDtNt/7A8b2tjb+FfF8b6r4bn1GQNDcrOVmngkEnSQTSl1zkMsqqvMbCvY&#10;weMxUcLhY0pSnCm7xjfVJJ6xXSbUvaJWdlfW0TxMZgMGsZiHOChOas5dLt7N9Yprkeqve9ryPD/i&#10;N8GvAXgaaHxL8ObVbWaGaLzY4bhpIbu2kdUdGVy2QUY4x1J/EeS3vhjxJ8NfGd/a6No73miTSj93&#10;kN5eVyBjOTtzj3GM5Ne6fFXxL8Gvh/o8mleGIdNhginF1d2+jxoC7xASLGNg5kyqE5+7GCWKgqT8&#10;/wDhzxN4z8R3l94u0+6gumu7pmvdLkYp5bZ+Xy/bbgZPXGDkiv03h6pmFfByqVW5Qta9S6crtNa3&#10;0a1abdlddz894ijgsPiI06VlK97Q2jo79NU9E7JXt5H2t/wSf8IaRc/tO2/jfXfBEC2/w50K88Y3&#10;un31iY2nNqgiiQZXKstxdwTA4yDCCBnFe6fsmeMde8d/D74k38V9qU3ia41L+1dJXw9pYl1N7q7j&#10;urCWfzUUPJ5Ul5bOIGdSGk3I0YeV2+dP+CdPxQ+Jvgvw78SPjJ4NvP7NvfDfhu1062hm8uZvPuby&#10;O5RvLmQoyK1gpYEYPAIIZhX07+yr/wAFXtS+G3xtvrHRvhP4Z8O+DdY8L6nB42sPhx4VGmSOrFbi&#10;5vYAbljdXEEENwlo9w4EIu5gsaIzRn+0fBfJczo8D4vE4bDqrWqST+NJqNJpuOqd3JS0S31V7o/n&#10;XjzE4WtxHSnVqctOEbfC7c03dOya25ddU16M6X4nfDX42/s8/tEax+zTqklxrF3oF7petXHh/Sbw&#10;3v26doo5Ipr64ihiZbeJ7/afNKqGnkRHw7zD2P8AYj8b6x8dPitffA34tW3h7U4/EouLXRfEVjap&#10;Be6DrQs7lhPa39koE1spt5/3BkMTsEkjUjzM/I/7RPxh8d/t1/HrxV8Wfglf+I7HbdrLosN9NNLf&#10;C0S6t7eylgeMyOt6IoLKOQiSSRjC7CRkwifRv/BND4K638Bvh94g/aM8faN9nXwxod3N4Sk1ayuk&#10;uLjU5FSEgR79vkRNG8YYBHdbmUsfkCxfr+eYL2fBvtMxUFipQhFxStNVpRVmtW03K11q7XTfKrL4&#10;SWZYennzWHlKSu99lCL1W1rWTaa026s95+B/j34aeL9R1TwRq7XEdi2oLNJrHiRJbeQ2dpbW9nDP&#10;CttEYUEiQ3EMUZy0jadN99tues8F/G74Z3mqeJ9J+BXhVIP3kJb+0dojKwTYuUgnJaVcyRxt5ZkS&#10;RHh/dushWI/nX4f/AGkvEfwW+PWm+K28dQ65dalukvLdI7q5FwiyThIZZ4/Lk2l9xZ4ZTsWRhkyI&#10;8Q/QT/gnl+0j4W+F3hDUviz4t8f+HrPxl4q8T6f4d0/4a3TQLe2MH2m3trzUGIiW5SNZTdXDIwEa&#10;rB5bOXAZPz/izJMVk2H9tySqxnyKEU2ouV9tF0SvzWUUuqufV5DisLisP7tVcyvzN6tLz3S32vdn&#10;qnjD4yWXwv8ACmqf8K/07R9SZdWEmn3F9qyzyW91bOYmR4xEoTcjTRpJcGCWZYHDvIPJjbJ0T9oX&#10;xxqvxQ1HW9Iso9asb7UY4bJ9KnuLtLWN9wWJYrqIPtLXCJzDEGeIrGFVsV86/tBftjfs9eAv2mNY&#10;+Cvj7x3p/jLQIbeM/wDCfaXrFvaC0unkUvBZxid7eRUeZUkjxvDJIAsCxvOrr3UfEHh/4gaT4M0b&#10;U5tUsda09LzwvfW+mzNFf2zvKAkZ5BmDpKHgBLo6OCOjN85guHadTDxqVaVvaRcoykpWlG0XdXd7&#10;pJOzUdG3y2PQzDFfV4Pmn8LSe2j7fO9l9xT/AOCuH7Rv7YPg7TPC7/DLxKukw2V9DO2peG76GCX7&#10;dBJ57tNaSkOGgEMjtPDthjjE0cxKqfs/wJqvx2+NfxU0jUPEPhT9oaSSa301NHg8E2ltdJql0wuI&#10;7ZGu4iDHcPdC4nmLrNdOjRC3cxo1sH/S347fA3Vf2q/gpofhfxNrF/D5mhw3cdnKPtPltJn93Gjc&#10;5DkbVQgBnchcuxr8vfi58SPhR8DNYs9HvPDzeMp9JbUtH0ubxNdQS2sdlLLOJ4fsKxxXCbLqS4Zb&#10;mKd1EkkhiaOWBif0/gmeU08rWFjTg8RTlZpQu2tXrKSe9tk4uOrXVP4TFYrH1sVKK53Smrp8yW62&#10;srWST6puW3p9VeB/2PPgb8Ov2AvFH7W37QXw/wDE3g34neOvE1xB8LodU8RfaWvLO4jjW3tlUA7v&#10;NMsnmrKqTSpbMVCROwb438T/ALKmvWfg+3+I2k3/AIug0trqWCe41TQXt4LS5ZprdkldXcQiSa2m&#10;hR5MRzG2nRXL28yRev8AwU/at/bZ8A6p8O/i7ovxIh0nw54Wkm1fwronijMWhxNLusDF5SRrHbrN&#10;AzlWbYVSaWdGDzb38i/aT/aNX4x654ig1Hw+19PH461bXpodJuPJ05L3UrhZLwQwx7vtEjT/AGcL&#10;NJM5Edioyy7Vjzy3NOKMtzitCtWjNVJSndTclSjdpU4wl8PKrN++7tvR21+xp8E4XNcDTqYdODgl&#10;FqyvNpNtuW7T1Sdlotkex/8ABPj9tHxD+yp4/vE+JU11/YcUQi1e3hVppCmf3Xlrld8gdkAXGSsj&#10;KBkjHI/Gj9q/Q9E1tNY8T+Gbfw9cXthcwvHo1mGhj8y2htpEKlssxXd843EfMy9szftB/B7xH+zV&#10;4J0XxP44023/AOEpNjbxxWbXHnNb3jyYMUmDzIqAgr9TnEgI88sv2YviR+1j4r0nwN4z8bTQ69ce&#10;GtUvtBtdOtbOETXFvF5v2WTdJEuwtIoyodwWBYeWGlj/AATxczXhfiTEVZ4bWVaPK5RdlJxuuZL0&#10;b11urHVS8OsQstnk+cc0acJRqcqfLKDklJRTttre212/I8R+L/xQuvjb4ls/h/8ADXTri4to7pnR&#10;jHta7kwRuAP3UVcnLY4YkgYq94e8AftC+CNWi8Q+HfDFzZanYzRTaZqVjq8ETwTIcq6sJgyEdQeu&#10;QO9dlafso/tGfsn+OZtU8RfDb7VI0d1ZSKblF8145FWRUbdtLJIE3bd+FPOM5GppnxF+M6zLdeOv&#10;2bPEljovmbZtbtLOWaJAW2htuzDrnqVYn0DHAr+acS84yfDQo5PQhOhFXvJ3k27305o3fkk/Lseb&#10;jsfxRwjl9KhwjQpVMEo6Tc+ac5NtytacbtPok23ouy9i/ZP/AOC//wAbP2ePFC/D39rP4c/8JVpl&#10;nF9nuL6zbydYtpF2bWLMxjul2Kc79ruz7zMcbW9K8Ff8Fj/+CZPwn+NHjj9pn4N/DP4rSeLPFGn3&#10;bzaPrzafb6c80ssc8u11nlljMs0YYn96FLMEQLhV+IfiVonjzUdT1H+0Pg3qVxYX/h+ZZrSbT5pI&#10;hf2YZ2kSVAN8fkTRMkykb0MW0g8DyL4zfBhfBvj3+xvCOn3k1u1ujzRmJ3W2nLENAHx823A65OTg&#10;kkV1YXB4HMqkPb0XTm1f3XeN1bm9NXZdH0dz9Q4R8XuLqkZYGrz05Yinyz1vGcYcvNGT0atPa979&#10;JO7R99fEn/gpB+2V/wAFQ/Henfs2/s0eHdJ8F23jy6/s6OxsdSMl08RVWmkubzYHEMaxyO5hjQmJ&#10;nVlk4B+fP2qf+CVfxq/4J9/Fn4fxftCeLfDGpaV4svrhrHU/Dt7PJF59qI3aGXz4YipZpIwMAhgx&#10;wQQRX3l/wQ98LfsNfst/sl6v+0P+0xYaT4N+Ium67c3H9v8Aj+xazvDYrav5UejmUZud6C4Dx2oM&#10;8juY3VlMAOt/wdB/s6+MpvgP8Pfj5rfi68Wy0XxM2iw+G2tIvs8j3ttJM12kq4cOBYhCjF1KlSvl&#10;neZfB/t/NKfGz4cwuXTjhZ0XN4v7Ck7pRWjTafefNfXl5fePTzipV4iyWo6mIu5RlGLi0+W6tzLp&#10;pvp21Z+WP7UXxrttMtpPh54PvVluZ1K6pdRvkQp/zyB/vEfe9Bx1J2+V+Bpk8T3MOkeLNY1OKxsb&#10;ORLKDSbb5yzHBT5VPLZOSwJPQmvob4Hfs5fDjVvBdj4k03StP1y+urdWvJL5lnjtnYAmHy+VUrkA&#10;5G7OeQDivZtW/Zs1Dw58GG+LHizxHb+H9AkufsGn3txi3EkgBBMG+MxEIQ3LkLlGGCRtoo8QZXlN&#10;GWX4SlKUot80npK+zklaVt7LZ221Z/L8OLsg4dws8nwFGU5wb5qjtGfN8Lko8s2l9lXs7Oy1d38Y&#10;6L4MlsHvrPwvpV9of+i+c91q+pFbnyVzukMMYXYqZyWb5TjjLEA834Q8MQ6/4k/siCynmeS1SWSz&#10;bCzSW5bG+P1kVPJlAHXD9c4PdfFjxp4C0rV5vBvw+S4m0e4njPiPWBMzXOphSMxrI5zsAHHRS3QB&#10;eW4e78ZardfENvH/AIe09dOuPtQltoYSWESgBQnPUbQFIxgjtX3GEeNxeDdRRcXKOnNo79ObVtX9&#10;bpW2bsv1vBYjiPN8lhCblBcsnTU5S91u26cm4ub1dtUkno3ZfQXwx+HUXw6vNS8aala3GpCPSbg3&#10;f2uQeZJDHAxKjCgA4Uc4ycdya/a3/ghL/wAFpbv9p/RrD9lL9qDWZJ/GtjCLfwz4xupSx12NVJW2&#10;u2PIvAilklb/AI+VRtx85Gaf8IPEfxr1L40WGleGB4GW1ntLhZrmS1vGYS/KVYgFP3Y5yMlscde/&#10;2d8NP2QPjJ+zJc+Bf2rvgg9x4g8J6pHaXd7dWVz5d3YIxRpbe52FShVwTFcJjDxRy7YZB5aebllf&#10;MMtwvtMZ/Fb+G6aUVotm1bqrWtf1P0Hwe8P+LuIMpn/av7tSlLllJrlUlFKMIyT5W2o35U1ZaWTP&#10;6VkIbihtoHSvF/2Mv2mYfjr8OZNP8U6nu8W+G/Jt/EUUtukUk6yKWt7wRpgbJlVwWVVTzoLhFUCP&#10;A9ilvrdApmkVd33d3Ga+2o1qdeiqkNmc2Kw9bB15UaqtKLs/68915EhRn4xTfL2jGKBIAetBlya0&#10;MBvA4NIyRMPniU0pJ9ab3xuoGRzWFrMuxosD/ZJH8qr/ANg6Wq7Ut9o9FJFXg6gc0m0u3WgChJol&#10;gf4G47BqgutHRdrJdMij+BUzn8q1zB701olxyakLnPvp8qPulmCKfuoy5cn8DSfYrpA0kyKkfG3L&#10;/Mfw/wDr1utFFH8+0ZPcDmoSoX5yu31aTrQVzGQlrcMC8kTIueN3f3//AF0jRxqu5nbHsprSY+cP&#10;MS2+X/npMCv5A01bdWbzAjTH++zAIPw/+saA5jL+0EcxjaP9qmm7uB8yRq31rUMLs/zx+e391V2x&#10;j/P405rTdzPDub+FIeAv4/5HtQGhktdzMuGs2YfhVaSLTpRtnsFOR0aMYq/ZeGby0lkkvvEV/dCS&#10;4MkcUnlfu17RjZGuVHvk+pNSXGj2sU8l7cny/Mx8jNn6YHQfh1qYyl2G+XY838c/sx/syfFW5+0f&#10;Er9nvwP4ilbnzNc8J2d235yxtXgvxd/4IYf8Ev8A4v3l1qmo/s62eh6hdRlRceFdQudPWFj0ZIYX&#10;FuCPeMj1Br69Fl5h8z7OkcK/8tJ+Gb6D/HFJFaLMdqxfJ2YrjP51t7apazk7Ecsd0j8ufiZ/wa1/&#10;st+IFab4b/tAeNtDuGXaG1S1s9QjAH3fkSOA8f72TXjvir/g018Tw28jeD/2y9NupNp2R6l4Nktx&#10;u9CyXUn8vwr9ql05G3LGny92qv5qJI1tYRNLIv3mb7orP93/ACr7kvysbe2rfzP+vU/B2+/4NR/2&#10;vVkb7J8efhq8I6STXOoRk/UC1b+dQ6d/waj/ALW97MBe/tAfDqFN2Gkt2v5OPbdbLk/5zX7zLZ3E&#10;8u6WNpG/6aOML+ArStLaSMbRB5jdljWn+66QX4/5idats5fgv8j+f/Xv+DTn9tS11GePwt8a/hjq&#10;VmsY+zzXmpahazO23kFBZyKoB/2zkDPHSuD+F3/BtN+1zNq+p6r+1L8QfB/wq8L6PMyXWvahqkWo&#10;yXChHYSQRW8m1lyoBEskTgNkKxBWv3j/AGpv2xvhV+zJpqWXjTWI77xJexMdD8F6O3m39+4HAIHE&#10;MeRzNJtRRnkkYP5Nf8FJPF//AAVE/au8O/2tpX/CBWfhm1mkvRolr4iSIWEZYMplN2I4HaMBVMhf&#10;aWTcEVvmPm4zNMDhZqm3FTe13b5u7PWy/LcdjI+1tLkXZXb8lofjLZTS20qyLzznrXVaDrds5UT7&#10;k3e1cDFc3G7HmGtbS9bubZgjjcvv2pyjzHJSlK57J4bv7GJ45Ptar/WvR9I8TWS20Nneag0amQFZ&#10;oiDgV89aV4li3KssbL/u11Wka3ZXG1Uu5F54DDFebWorqejRr8uh9BaVq2qQXXmWGpfaYC2COhxX&#10;W2OqajqH7qxtZN3r3FeF+EfEF9YorWGoFZP4snPFd74N1z4heIdft9A8I6DqOqX9022Cz022eaaV&#10;vRUQFmPsBXm1IRtoenRrPlV0ztpbXVo7spNp7eu7HB96u6Vf6VETazWEyydS0bDBr2r4R/sA/Gbx&#10;nb2E/wAZtYj8Ew6hLiytNUWSS/lXAzJ9njB8tBuAZpWTaeuAQa9X0D9nb9kL4EWEs3ipL7xxq6R5&#10;hiu7hIR5nYiHzo1CeqyPuJGOBXzuMz7K8H7s58z7R1/Hb11PpMDkOZYz3qcLJ9Xp/wAH8D55+E2j&#10;+MvGV9Jo/wAOfCWpatdceZFZ2TyFR0yxXIUe5IAr6F8Bfsu+M9PgudT+L3iK30ZbHymutJsy9xcg&#10;SSrEqkojRo7M6lVyS4DEYCsy2/En7afhDwhoNno+nrY6StjAHtdH0C3jB88MXBZY8wxgZVQhMm3y&#10;wfMYkk/P/j79rj42eLjJZ6b45vNLsHkkYWenrHHnccsWKIMknknuSfU183iM9xWMk1h6fKu7f/Af&#10;5P1PrMHwvHDxUq1S77L/AC/4KPraHw/8Fvg7babaeLBpOm6ltafU77W5La6kh8uVwImt1unERdFR&#10;1kR3ALAMowRXF/EH/goT8I/Cmna54X8K29xqVxql05R/CF5LYrFb+d5kSefC6LuVdqGRMMy7gepB&#10;+KryN9UuTd6pPJeTNy011I0jH8TTokCjYqY+grz/AGGIrPmqVX8v83d/dY9yng8JTjZQX9eSt+LZ&#10;6f8AE39qP4ufF3XTqfiPxHNb2S5FlodrMfs1snQA95Wx1Z85OSAOAOD1TWr7UJGkuLp27fMxqnAj&#10;ZILUFQTkUU8PTpS0R1cz5LEZEgJPNIPMIzU6j+EChoyOd1dULHLU7lWTluetI6Y5FTyQse1DQtuH&#10;FdKscsrkmgQltVtlYfemH862L5Yft0mRja2Kp+HNi61bzM2Fh3SMx6AKpJP6UxdStb+5kkW/jbdI&#10;fuuD3rnqfFoON1D5mjFLHGcLT3lLLj1rPvLuGz2tJOgHf5qZZaqt5LsgDMB95uwqFG+pEqyjobkn&#10;kSzRySru8uPCru4zVTUJSdvpv6VPZJc3139ns7aWaRuEjhjLE8dsVsXnwZ+MD2tnqr/DTXobG4mR&#10;Y72XR5lifLMowxXDEsjgAHJKMByDXRTwWKqaxg2vJM56mOw8NHJL1aON1+UOfJjPPSs3xN8PviBJ&#10;8Mbz4taX4ZvF0fS2nSLWDbkwrc/ZZwmCRggPhSemSB1OK+qPgL+yX4NHiXT5Pivod9rmoaldxpaa&#10;JZNmOFndQgYKCZpDnHlj5cnGGzx99+KP2G7H4u/CqT4WH4S6nZ+BL63MeraTfA2NwscLB4gACpRA&#10;6JhU+Ygds19FheE62JoXraN7Lt5s+dxnEuEpVGovSOt20k32Xdu2h+HHgHSU+GXxh1nT/AsR0uPX&#10;vDhs7G+i1CSNo9TtJ9N1AytISSGbzUhQggea67tvL02/1aTW72bUfs6Q+ZM0zW8KKkcTMRu2IihU&#10;Td0UDCrgc4yfoj/gr3+z5p/wt0mbxF4c8Jtpui6z4fa08nToUCWt5HfvLDL8vKebMJFZjxiGMcEo&#10;D8Z/8JT8cPAV03gS7t7XWbNtbm0u1uN8dvNPM0UM8aM5BGZEEZVd33kYE5PzfP5pw1Uo4t2mnUUY&#10;p8zs58sIqU1KWj10s2rW0erS/fPAjxX4b4Xw1ejmFPlhUqOUJxg2oc7s4yUE5X5YpxtFrWSbSevu&#10;f7P3i/QLf4hah4U8QSzXCz+Gxugk1RIIbaFryKNZoxJLGj3JuZYYYvMYQQrdXFzMRHbtml8XZtQ/&#10;Zd8SzGS0lm8PzXCeZY29rIv2XzFDxyxLKqOkbKV3QyKkkLHaVRg0SfPPwo+JHjS3/an0Hx5NoccI&#10;tbW5ivNF1iFjDqOnskltd2Ew+UmOaN7iGQAghXcAhhmvrbVpdG/aO+BqaToul3eofEXwPaS3N1Yz&#10;qtxfa5okbO0lzatEqF5o2lRrm3MbeY/+mRbJrjUTcduOyPL/AKlh8JNc1flvKK154tt2v0lG7s1e&#10;1mtUzjzTD5h4icaZhxXCqsPk8q6pLESaXs3GnCCk4ScWoTkoKXNZLnT3RXjb4LftS/Dn+wr9bLVL&#10;TYrRz20n7+2k5IlVj80bgNgggcfKykEgu+FP7P2q+DvAWjeBdZvI5rfw34qlvLGaOPKahCRK8bFd&#10;37tlknDYO7DQcZBDV8r/ABL8dxar8ctW+Pn7L/wlm+HuhxNBPpXhxdYm1Ly2SKOOYNNKVeQSsJpW&#10;BBA8xkHABr7Q+AXxu0n42fCjT/HWgWeyXDQ3FhcSFfs96igtCzgH5SSCrgZKMpKg5QfmnE2V5vw/&#10;lNOWHnJ4eo1Jwk4uVGo4v3ZcspRUrNpyi+Vu/VRZ8nlOIo5njFPH4eVOryy9nNxcVWpKS96O6lG6&#10;TspSS6SabMvTIbe9/ac1rRdQWOTd4F00LFLhgy/bdQVhg9uRntz7187/APBS/wCGg+D3gL4X+EtH&#10;s5NSstAs54rqS/BYSK+0RxyFdpG5Y5VXBDAR/KQVBHrGq/tbfs4aN49/4WJ/wjusSeKLbTp7S8tb&#10;ixmt5LO2jm3SRzkkxbVlUgtGJGBDAdSK2Pjgvi7wjqupeJPjBYQ6loHiXal1e28Ia308LkQi4jY5&#10;jiEZZWYB40JBdx94+xwrgsyy/HRzHE03CEKa5acvddWcY8j5N9FGTaf2pNJJ7r53iLHZfmGBlgcN&#10;NSlKbvOPvKnGUlNc3rKKTXRJttbP478OfDT9mv4ueFRqXhjQZrK+2AXdiNWmae1bPpIzBlz0cDBH&#10;YEFV4Hx78Frv4Y7vEfgbxDcmOLaZre6Rd23P97o/bgqPbJxn0z47/A3wzpd3/wALF+B+sHSb6GLz&#10;4YbNj5Ew5b5COF3KcADKEYBABJrz3wf+0f4v1aSDSNZ8PR31wzBPOt22NIeByuCM/TA9q/UcqqZh&#10;iofWMBUlVpt+9TqP3o3+zeV012ad/wAT85x8cvw/7jGwjTqW0qQXuy8/ds0+6at+B9FfsE6fqGqf&#10;DHxHfeJfKt11eWG2kurraqMskF6kZ9FxJGpyccHI7Z6Ky+F3iD4S3F14o+JNr/ZNlb2fkCWaDm4S&#10;c7HjUcbi0QlHJ4ByMGvfP2OpV0/QdT+CmoeGtMvNe1r4f6yb3Tb64TMd8bZ4o7JQ6jN1DBdT3m1e&#10;Ue0KnaY2I7j4u/B/SPE37O/hX4YeN5NHj1TT9NmTTWW83R33kHbKEbarAo5BKkbirZAIjcj+zfBP&#10;i6VHIXl7ioRlPlbTTcbpt26eXbr0PwfxIyOvlWaQrzcpOKjUcOWzmtHF666prd3seAfsU/HfUPAH&#10;xb0rxOzCw0HRtVubzUFt7cMrxBszSptyvWLaDEcYQqMA4P2brP7XPiz9ojXtP+I/wk8ZJ4g0jw2P&#10;tF18H9U8Lvb3OrrHGySXEcomd76VUmG21EiJ8kZ2s2xJfiseGx+zv4SuLjTdCk1LWdcVtN0fTbFW&#10;LR+aqq9ySMJlRtwu8OzYGAMsPJPg1rfiL4XXeufFBblWvLG2W20uC4kLSPcXW4GUIUk8wLCs/wAx&#10;4VzGcg7c/uOcZXlmcSdZaSglGM9JKTbd7/fZyTTVnZ6H5ZOOZ4ijPGRjaM5aQ1jokkraq190mrd7&#10;n17f/CX4ZfEI237Qvwd+J1x4Dvbe8iubO+1mVNBit7zzyFiguBLCIdg2sXR9iksFYFRu8b8R/GS/&#10;/Zc8MNH+zjL441TxNq3hNZL/AMRpHfWKaXZvAv2iSJXJd5ADLifHlIhjkXJyqcif2kviK+rN8Q9F&#10;+J1xDOs6j+y9S1J7i6clAJJBIIY4yhYnAOGUEY3bWYfT3w+8AfCb/gpF4RtdA8RX1npPjSztBHbX&#10;EkjRrLngYXG4ksuwKFILEBcbix68dipZfRjPManPQWjT6JbKSS5pRT7PvdNaL5rAPE4XGQtSb1TS&#10;UnZtdr2XN2vddtbX/P8A0Hw98R/iP4bj8U3V/H/Y+lWsl1JJcyljGDcWlrJhlUtIQ9xAxjyWRGDk&#10;fvFaX9Ev2LtW+FvwS/Yk8PeNvjK1xeTzeMNYv9BtNWkU3giNvp8DGIOU8yF3tXdMjaoO0FjhpIPh&#10;p+wD+y98G1uvCXx2+Ltn4kuoWW/bSLFLSPyIYWllV1eY+YIQJZjLFGBE5AdixjQp41/wU28ZeKL3&#10;426pf+CdFn1Pw7p/h3TpPD9tYNujt7GSxjmWU4yyoWkd2ZuSfM+YFWKzXzjC8UU1lnPy0ouVTnS5&#10;LwWihFtJtycnzPaysr3Z9FjK2Ox0nKlTbk7Radpa66tK6tG2l9U3qfbH7Pf7evwl+MfxJn+F2s6X&#10;bQ6p4g0nytLjuLoSxeTbxvMtsDGigFxLMz7yNoXHLOAv5mftG6T4++Hn7QviaD4nfD2X/hLtP1a4&#10;aNLOzjtbIQStKGmEEUZWSORXiERiZIY40wquHBTyzw58SfHnhy8sX0jV/wC0odUW01O+0G9ugtu1&#10;3BuiiLpZy7dxWWRFeQRTRieX/VnEzfa37O37X3ib4y+H4dB/as8DeGta0PSrqOLSr3xpb2d4uly+&#10;VGskcck3zvu+RhI5kk2gB3kJ3j42lWy3h3G1cVg6SnTnG1udxkmm03C97prSUXZOyad9H9ZluX5h&#10;gXSWOk58stfd0aaVlKysrP4ZLa7VrXZ5Pqvg3VPEn7G+n/ETxLb3izza/eweH2kSRY9Vgg2tLJbl&#10;0BdBJMylgD86bSQ2QPQf+CM3wOk/aT/bn0XV/E+jaXomg+AdE/4STV/Lae2ilurSOGKO4Z5JSU/0&#10;lku2UsIsxuAiR/u18J/aF+OvxB8bfG3VNVtvGeq6/qCalNZaAXmW5Lx+c/lxQqiiNIndyyRImweZ&#10;wCeW9x/4JDeNrDx7+1B4R8S+KdGj0ySHxbIjW6fMtw9vaSS5mUtgEmRUAChcM3TBB+B484gWG4bx&#10;Fdu1Sp7qSekXUdrbK8rOydt9UkfvXhjw9iOJM+q4ODUKUaVWtJ/FJKlTlOyjfZtJeV27vY+wv+Cs&#10;fxD+Cf7JP9h/DX4deBNF1/xpq+oLeWEuraUupSaH5bIY3ggmR83k0m0IxUFAVXkB/M4D4KfGe7/Z&#10;g8G+ALHxv4B0W5+K3irTrm91yaK3SCTTYg0k8EEqIilRkKhhTYN8crMWcl5PIvip8WPiDdftrfEz&#10;42a2bP8AtG1tJ4fC+sa+jLDpTSghZoy58v8AdwoQ4G45mAxtMlcx8ONL8Lnxtp/inxn4rluPGOlz&#10;eZqC3WoSTfbkuFlhiuFZstKd7xxnOzaVywIZS38gZtmkcLl9TD0qi9tyytbXlvdLvs7J+bWlmfBe&#10;K3H2DqYPHQoV3PFOjNRafNLnVJqMpPymlGyu05RUlZ3Ptn9qL9qnwf4u+CSxat8LF8QXGlWIfUIt&#10;a2Qp9om2QpNGYw5Hzebym114C43bl4T9kPUfhR8V/A9hquv+FbjTdJ0n7V4Zn0nxRJFcWutTXPlw&#10;wy+dMgM7gyeSFURoZWdFhUCMLx3jfV1s79/Beu6asC3muaZZyW15GNzR+TDfgsp7Y+UjA+8QR1rv&#10;v2O9CtvG2rXnx303w5qkFn4cvG0jwvPHpbw6do4mTzjDbygeWt2yYeYK5k5UH92sIXkyzMpfUYwx&#10;VPmkneN1tpv5Na6/IjwI4Tz7jzLlgc5opLCxVV1HFWiptKnFX1VWUpSimraKT1s0/o6w+FXw8sEi&#10;tLu1gEUEm6OyhwYVORwR90jKjjBHFdBqXwY+Hl948htPhnHJr3zRTpdXNqbZhMcMxbdIQArcF2IG&#10;c9sE4r3vjH4j+J7rUbqWfUtSulnvLqWSQbnWONpZG5IGFRGOB2XAHQVq/DHxTN4Z8TLFdrttb0eV&#10;cbgPlOflbJ6AHrzjBJ5wK8niziLOcuyHE4/A0fbVacXKMLuPNbVq6vrbW1m20kmr3P61p8B5LluB&#10;lCnShOah70ZKM736ttKVtHy8vKnrpfbXvvDPgu4uptA1KJUuFd4pbO4ZGV2X7yqRlW6Hp1AJHHNe&#10;M/tTfskfDL43eEtM0r4m6bceItD8NTST6PouoajceXp3mEGUw7JFwpOCV6HGSSRXuH7RVlpEXgib&#10;xRcX8dnNp2G+0Yk3lM5+Ty1JZlbDgccKwHJAOR8IPEVn4o8SX+p31jHfaHp9yLeZMKUkcxtkHdw6&#10;luMAEFRnoc18XwX4sZdm3AU+KZx9jClze1g3zWlFrSLsm+a65dE7u1j+ZuIfD/HcM8QYOfD6ksPi&#10;pOMoO7UZRcVJJvVpRmpJ35krpt2PmDwB/wAE/P2XPCljDZ6J+zl4V+z3kkl152saet4wUbAx8y58&#10;x1QfLhQdozkD5iT+V/7Rv7MP7UXjn9p/xJoHjrU7rXNTW6V77xVqkL21pcLsVQ8WQf3I27I0jXAR&#10;F2oijav6N/tmftKT/sq/tR+JPh9/wg2jz+DdY0WDxNY3F5fTvJY3JBhgizLK6hBLb3OEhRHIeMKC&#10;yES4nw2+P/w0/b/0m40UeCpNE8QaXpsiaHfW6G1t9VhEm8vapO+4yINx2sdsoaQOYzsmg+8XGSzv&#10;IqePydqTqxUoOSajr0bsnz2vaP3o/P8Aj7iLP+GZVsFhqaeKimrNfu43s1eX2qkou8Kaaundp3SP&#10;iPQf2AfhXpdksnjbxbqupXgYmRrUpawsOy7MO3HqGGfQdK6f9nv/AIJr2/jn9o3TT8I/jT4P8L+R&#10;Cbm3tfibELizuplkXEGxrO5hnQqxJjnjK4Q5L5wOt/aH1K6+BGk6te6nPDDNZ2ry2d3qETtDOwZk&#10;A25Rt3mK0RQ7XSRWRgGRlHxPqH7VPxpv/iPp/wASrXxpLb6npc2/S1tYxHFB82dgj6Mp4B37iwAD&#10;EgCvF4P/ANc82zCpXxGIkqcbxknpdtaKMUuVWdndNWXrr8H4P5hx/mnFlPNcxxLnhaM7VadRe7LS&#10;/KqdlHtfWNlps7P9g/iH/wAEHBbeG28QfDrTvDfhPVjAkt1H4e1afVPDt9Ixx/o1xMPtlthsZSdZ&#10;F/eKI5JMOE9F8V+DvEP7A/7B+n+J21CHUNb8CahZXDRxyP8AZbtbm8itrm2dNy+dCYp3IRsDzI4p&#10;cBo1I6b/AIJT/tkn9pz9nRNY1u2jNxCX0/xFpD7ZIo5gi7wEcnMLo+drD+8vIGT8D/8ABTvxB8TP&#10;B/7Qevfs/wCu/FbxBrvhTQtUXUvDNnrGoTT/AGeO6t0mRDJM7yTtCszQCWV2chXORvYH3MZSnRm5&#10;+85y0bbvZ9/+GP8AU3g7HZhxriKWQV61FYTDONZQjTUVOknZwi1rqpJWk72k3f3Uj7c/4J1f8FBf&#10;AvxS/wCCjGg6F8M9BvtM03X9Du9B8RNfahiKZiGubN40UhZjFLAYkkkVWC6hMAq5O79a/wCzIV5Q&#10;bW/vsu5vzNfzTf8ABIyTWm/b18K6xo1xtj0lmvbxtwGY0IAx6neyDj3PQGv6K7b9pL4FSaauqX/x&#10;I0/Srd22rJr2/TgT6f6UsdfWZDWVPB8teS30u0u1/wAfzPxzxi4Ww+W8Uxo5PRlKmqcbpKU2neVr&#10;vXdbX6LyOtFgVORLk/3jUctlfs2IZ0QfxMwLH+mP1rJ0X4v/AAi8SSLB4c+Kfh3UHY4VLLWoJSfo&#10;Fc1uNf2IKg6hDlvu/vBzXvxqUaivGSfo0fjlTDYrDy5asJRfZpp/iQmyvQNqvkf3iefyqEWmpxgx&#10;o7dOJJFB/QYrRwcdaQNIDmr5TDmMuQ67DbkRQRzTDoZP3an8gSPyNMGoatGAv2BZm/i8ptqj861x&#10;I/8AdpGZG+9FRyhzGY+sLHiMxSNJ0ZYV3bT7mphfW7v5XmjzCM+X3/KrE1paXMRikVgrf883Kn8w&#10;c0z+zbMR+VbzNCOpMYGT+lFmPmRFNLKnXbGvZm5JqME5yImz/wA9JKmOkxA/6POq+rMNzfrVY6Ff&#10;RsWh1AyMWzulxx+AA4qWmNcvceqGX5inmH+9IML+AqQQI3zTfN/s9qbHZajFtMrNK2PvL8qj8M5/&#10;nTI49Sjdmum8zk7Fjh2gD3JJyfy+lGoFnKY2qOKRpAq8VBG9x/y8Iqn+7GSf14/lUN5qdlZgfbbl&#10;Yt/Eas3zOfRV6k+wyafNFK7CMZSdkWPNOfu1G+A3mJbLu7yNyRVNNZt90jTxzQRIuRNOoUP+Gdwx&#10;7gUyw8T6Rq+V0u88zAyWMbqv5kCsvbU725lc19jW5XLldl1sS3Mssa5S3aR+25gFHv0rN8yKe9aO&#10;5e6umH/LCLiJPr0B/E/hVhNZjumkFo4vCvB8o/u1+rdP51HDM+q26yxTCaNui2bAJ/30Ov4Uc0Z6&#10;pi5Jw0krFeSWFp2RLkxgN8tparuI+pHSrNtd2Uim0P8Aoaj7wC5Zv8/jXAfHT9pb4C/sv6RDqPxu&#10;+J9h4dW4VmtrBY3muJY1BLSCGFXlKLj5pNuxeNxGRX5r/tk/8HPfw28DWV54X/ZM+H9vqutM/lRa&#10;xr9ws0UA2/fEcDGNjzlcSuAR869VGMq9KEuVvXt1Oinha1WPMlp3ei/4PyufrFeXumxo1jaRKqsM&#10;M0nLN/hXyP8A8FTP+CrPwr/4J/8AwJ1Lw74U8Y2N18TNXhaDQtLt3SZtNLfeurhc/uwq5KBs7n25&#10;UrmvwS+Nv/BU/wDbL+OOtXGvfFD4/a1NcSxyI6x6lJDHGso2skcETLFCjAcpFGM7enFeXaBaa/4y&#10;u28SeKLqSSLczGTUCwLjJO4Bjx/vEk+wrlqYpx1tbsddHBwUlrzPt0+fdfcfR9r/AMFKPHejf2h4&#10;0/s7SZL7U7ovfeINeEjtcScEt5e7zrjhvlAKoPVVya8w+KH/AAUo+J/xD06XQNR1DUdUtyzeWt9d&#10;fZbNvn3K7WdvtRivbezg85BGAPD/AIpeP4PFD2ei6faRR22m+YFkiDfvWYjLck5+6Oep5PGQByKM&#10;wfhq46OV4Lm9rOF5PXXc9KtmmNnH2Sn7vlsY41EE9auWuoMeQK50yyA19Df8Ey/hn8FfjX+1Zo/w&#10;2/aAsL+60K7s7qb7Pp9w0ZkkhiM21yilyjJG6kJhssCGGK9TFVKeFws689oJt23sld2PDwdOpi8V&#10;ChB6zaSvtdu2py/wo+HfxK+LusJ4Y+GPw+1rxBqRQv8AY9F0yW6l2DqxWNSdo4ycYHevsT4M/wDB&#10;F/8AbG8cWsN144tNC8FQyxh418QalunZcZ/1dssrKf8AZfaR3xX6n/sx+DPgGPAsvw0/Zc03SfDu&#10;kaW2W0+wtpIZhIBt3TLKVkmJDf6x927H3uDXE/tC/sh/tIeJPFsPxI8Jaxpurf2fYzI1rpsMumzX&#10;G4qQHKSMswXaMK0ijIyF+Y5/KcfxxicRUcMJTUI9JS1f3XVvxP1LL+CcLTs8bVvLTSOi+/W/4Hzd&#10;4V/4JZfshfBJkn+PH7QGteIby2dWlstEjhsoWwOY2Mhd2B/vIwbHIHp6bo/7VH7NH7O/hO48FfAn&#10;wJa2EEtu0dw2nwt9ruRucr5l022RyocgMSMD36/PvxV+G/xh8C6hcS/E7wxq2nyXF24N1eRMUmkz&#10;lsS8rIcnkhjXC7WEhRh8w7183iK+YZkl9ZrtrsrRX3LRn3GByfKsvs6FJX7vV/fuet/Ev9sj4n+O&#10;nktrDUm0vTyFSOzs2wdiqEUFuuAoCgdAAB0FeW3+u6jqjs91cSMXOW3OTmqLoQ3T605I1JytTTw9&#10;Kj8Ebf13PV55SjZk0EYHOe3rRiVn2Rp35NCbkxkU8M+MKa39RW7CkBXwDToueOOKaqseSaci46Uk&#10;xeRNAuZG4/hpwjBFMhyC2BU8MTbd56VP2iXsM8sDJ/GpJIVESsR1qWKxmuOY149a3vC3wy8b/EDW&#10;bXwt4E8I6prWpXefsun6TYSXE82M52pGCzYAPQdBW9OlUqSUYRbb7anPOdOnFzm7JdXscxLJBbjd&#10;Ie9Y2peJJ3nXT9GsjcXUrbYIY0LySN6Kq5Jr7R+Cv/BDj9t7453lndeM/D1r4A0CeKOd9Q8RXCi6&#10;ZCRlFtYy0qSAZO2ZYxx1zX3n+zn/AMELP2T/AIJ2aT+JrvVPEuoNGVu5mk+yxzc9fkJlH08zHtXv&#10;4XhnOsVZ+z5V/e0/Df8AA+PzDjHIcHJxVXnf933vx2/E/F3wn8Obiyt5dU+KE3nXDqQmgwN/ql/v&#10;Phl3P38tW42/M2fkPrHwd/4JrftGfGNbdfh58IvHl3a30Pm217Jo8NlaSR7QwYXdwUh5BBHzZPbN&#10;fvJ8G/2WP2ef2fYpR8G/g5oPh+a5jEd3fWOnp9rulDbgJbhgZZcE5+djg813n2dSeVr6rDcE4eMf&#10;39Rvukkl+Nz4rFeIFZ3WHpJLvJtv5pW/Ox+Uv7OX/BujaahFZ+Iv2lviJeWKTW6y3Hh/RrxZ7qNm&#10;jOYnuNgijdGK52LMrYYBsYavrb4M/wDBHr9hD4OQwvb/AAeXxHdQ7t134su3vFkDdng+W3bHYmLI&#10;65zzX1IECcYo5z939a+iwuR5Xg1+7pK/d6v73f8AA+WxnEecY2/tKrt2Wi/C1/ncxfCPw+8GeAdE&#10;g8N+CfCum6Pp1qu21sNKsY7eGJc5wqRqFUZyeBWn9htGk8420e5f49oz+dTseORTSVHY161keNzS&#10;lq2RNBHuyO3NK0821o2bcrDDbvSlbnnFMYjH1oFufmV/wU7+Etn8V/Avi3wbqOkWfmaYjrt+yqo8&#10;iVgglZs5/dXIgZVUEhpnfjaTX46eNfE+najoPjCxOhR2mseD7+21G683bIDc2+2TepXttgMeQckA&#10;9jg/vV+3hbXHgf4pf8JRDp0c0N1bsZoZwfLuoJEMc0LYIO11MiEgggMcEHBr8iP28f8Agn98TdH1&#10;vxP8bv2VtPuPEngnxZpxi1IxRCW50qRnUSRXaKcxzKWlUMF8t0kDoeqx/m+fYCnmVSMJO1WlJOLb&#10;snFyi2n30X5H7vh8LiMvyylmeGh/s2IppTsr8tRRa+V3r5vmXQ8P/aK8Cw6v4R1fWfCukfZdS0nZ&#10;q+mX0MwH77ay3Ma4HCtHDG5H8UjZOc8UPDPxh+Ltz4o8H/tveNPHdwmvTSLp2l+JpIoLdbO+02C3&#10;hW3WOMCLb9l+yYZ0Hm5kRt+1i3u3wR/Z0+KXxs8P2vw30vwbqn9qXGn+VeRvZOqrvTyd53AEIruM&#10;twACCxANdF+1j8OfgR8A/BfhP9hqa1XxFptjNeXXxLvtLulEthdXIjWKS0U/JLd2/kITG5jWSNni&#10;8yEzGSH5/IcNRwuV1Y5k/Zzi+SnNr34p8vMoy35ZcsW0nZvVn0/D8eJsVxZh6uR4L6/GKdSpQtzU&#10;pLa84/De7Vm09Yw0dkj57/a+/a78f6N+1Fp/ij4RP8OL/wAUaBDpd5D4s+GGk/6BqupptvRqLRvG&#10;qSXW+RRPuiVDLE4KYBB8N8IftzftKfCTWtctr+4trq917X5dW1xtYst0s15PJ5k0o2lQDJ34I7rg&#10;816R8TP2P/jN+zdq1j4+8IaNb+LvB91aOmleItJkZrW/hyBu3FcxSD5A0ThZI2JR0VgQOZ1Hw3Zf&#10;tHeKvA/htP2frrw/faSl0vijxHp9xc3M+tM0xkhMokPk2yRRERL5SAsQzOXLKE9rDZDgq1SnRxOF&#10;jiY1IpTrPku3FN80ldOzfSCdpSTtbma8XijPqmJyCOKxGMqUMww9WVKGFVPkjRoatpSsrWloot3W&#10;ygkkz6g/Zp8T/Br4zfCi/wBf/aC8G+F7TxA0U0Mi3WnxlzC6lhJE8u4iT5iNoJfIJPDYr0WNvhL4&#10;v/ZEs/Fv7RvjTxJ4ZtbPxFb6XHrejeF49WiaNxsTzoBNHMcZK/ulkZgvKnkHkvhF+x/498b3UOm6&#10;J4Sms9HsowZpnXyYoIR1JdyABweSeT3zVT9pP4j+FNdtdJ+Gnw7T/iR+H1P7xWVo5rkjazxnaG29&#10;fmyQ2e4AYzmmT5Bw9g6sFB1FJ80YOTtB9eV7pPtrsl0PZ8KOAeK/FjNoqFVUKNJWq1VG7a6Jxuk5&#10;Ozs21q2+54hcf8E3v2ZLTQdUu4v+CmFnJCZWOm6Xpvwx1zfeQY48wXCwrFIehQ7lHd/TL8L+BPgX&#10;+z/F9t+ClrrmseImiH/FY+KrWC1ksWJOTZ2UMkyQS7cATvPMyn5oxC6q46S+A2dK5nWVBLEV4+H4&#10;rzPMJOlK0YvflVm/V7/kf1DR+jX4dcI1o4uKqYicLNe2mpRT7qMYxT12UuZI9Q/YpW01bxxHpGo3&#10;kMYuW1GwWS4wSZtR0q702BVPUM092iZHJDkdCa94j8MJ8cdP0vw/PN9oj0/xwLmSx3HeIbm5ZkYn&#10;P3gZJUOMcKehWvmP9mi28ax+Mv7S8DX1va31vNDPp9xdQiRYbqKRJoJdp4bZJGhweor9DPgf8IPE&#10;Wt+Prr4jfCfS44/DXiTTRrtjeXmoWltJpOGUG3mMsgjSVJJ3iePLFJExjh8f0F4YZ9Ry2jWw9SVn&#10;LlnB3+1HRr5pn8m+P3C+DxmbTx8UvaRg46dnyt37uyfL5Jo+Ifj3+0l4z8B/EXWvBWnINP0e6uo7&#10;fXNFXTYhBe7JCrRTwmMrKx6YcNgLjB7H7G37LvxH/b2vtS+C/wAF9U8O6fqDWbarM+rzTwpZWtmU&#10;jVjvVmdZZLlIR5e8rJHJvVUKMex/4KD/ALLviH4ffFybxufCazWEyrfPZ/fQzGPcA5VlXy2ADb1Y&#10;+YmSGbhq3f8Agnr8fvgl4O/Z8uvh/rvwu1LQ/H0fiwavp3xW8IJBDe2OjpFFHdW0txv8wDyEnKxO&#10;skWZRK0WUUv/AFxm2P8AY8JxxuSx5qklDVWcYv8AnnG6clG3vW1tsnqj+F8rjTjjJYbHycbSlpdp&#10;ySatFPbVuyWnqrnhtx+yp8fdA/4ST4afEZZNGbRfENjG2haxq0Vg1yf9J/frA7eXJ5UbSDzN4UG5&#10;Gx2Vzu93/Y38LXXgj9pWQT2t48zeGZ7mx021jEyySLCm1Lfbu2C3UORmRiphjIJRdzcB+3pH8E/g&#10;T8bLjxX8IfjPffEbwtrt551nr6agmpnc8EEs0NxeRyLvuHea6WWEmN442gch3lJho/s7/tfePdI+&#10;Mdj4uhstH02xis4Ra6bp8KGFYUtxaIpyX3t5bfOHYs48zcSzEmvbZpxLlX1qKTjKD0ceRuVleNpX&#10;km3o9NNdTHPsFgcr926b5k3b3rJO6d00tLvfy0Z5n4u8WeNPij4rutY8W+O1uNSvknvdVtbVwLm2&#10;kXasce2Ty4xG7TR7ViLmONHYrhArR2+rP8Sxovwf1PVrzSp7jTVht7ia+hjGpSNJLOlnLLCjNArR&#10;yrAkk4fy5F3SrGkj+T2H7UafBzRvjC/xs8IfDqWxX7TFJdeFdP1cLYpeRkNcSW6pGskFg0kcipFv&#10;eSMK/wC9jHlh5P2SfF/7CHjzxjfaB+2H8RPEHgzRV01NS0bVNF0G1ea01QTHML3MVnPcTxmMRyqx&#10;SPDGSNshVeT2sfmk45asdDDzbjFP2cY80otpLlUY3vyp6pJqy3ucOBweBr4p0KE4r3rKo3ZO2vM5&#10;O2j21fW1jj/Ev7G3xf8A2bnjtf2l/hHqnh/TZNF/tOxuJrTbJqrSyKEs5bhWfyW3RBjGCrrHE+Av&#10;nFzwlj+0LJov2y5ubO6ZZI5I7KGyvIYYoH81HLlDG524LgY2ks27ewV0f7J+H/8AwUa+Df7Y/wAK&#10;da8Af8FJLTx54ums7mL/AIQ3VvBi21vNp4kV4pJpYopIIZZFBRleSOb70mAB18v8Q/sjfsu+Pk1a&#10;PwF8U9U8P2Lb5NKsvFugw/aI3Ee2C1jvYJ2ilDyZaRpktUQEsZGI3D5zLc6zDBe0p51heStf4qcX&#10;Kk07Ncju5bP3nJRtJNLSx9OsrwuZ42FelX56UdLSaUotXTck/d1b93VtxaueReAvGp+Phj8K6zPH&#10;aa2GVtD1qNdklvOgJjVnGW8vd164zuAJFfb/AMIfhp4F8S/tKaL8WNG8htB0HwC3xF1T+yrhbZtS&#10;a2mkVY48o+wvcrBHJG4V0UTLlZFAr4h+GXwY8X+EPjW/h7xPoj6bc2cyTRsXAhNqVDxSq3KyRPG0&#10;ciyqSjRsGBYMpr7G/Z++LHgvxTNqr/Dfw/dQXHjT4W6jpRh8mNYbS7jSO9mMBjZgqSC2llaMtvEt&#10;wd+Ca/JPGxUsVgaU6MfiSk0ttGpRfrdemnmfr3gnisy4fx+dwy+bnUjhcVGk92m6MnKyfZRbX4Hl&#10;nx++Ilt4I1C4074i+L7rQde1Bmutw0vz5mLHJdofLb92SeoCg9FYV85a38WrDwzrMN58NvF1m11b&#10;tJLZ/wBmxXUcNk7MxaNYrlEZFZkjn8rMqRyoNrHeQvr3/BR2PWPBPxT1Tx1DoE2raTqFtbqNUtbo&#10;yWd66xC3itndTxCGhuZWjUjzWOCANz1V+D/7Q9l8IfhfZ3Hw5/Zd1u48QT2cP9tX39l29itzJsG/&#10;ZJGCzRhh8iiMZHzHLFi38Q0cDW4RwvtoYeVerUlbllOnCN3rdykrqybW7vfZXdvz3w38LeG+G6sq&#10;me49UVNczlWcLVJy3UY8qm5JNppza5ZN/alFc7rvxn/aG8S+AYv2w20q1vPDrW82iXumaNqSXX9h&#10;tHbSW8KyR7UktYF3QCAF5GSIZkeRpEZ/dP2PP2m/H2g+KNBt/D3i7T4dM8U3cSNbeIdYkttHtJrs&#10;wqbyUlvLg2hU3zMDtjRgSAMj5Y8bftTw6B4q1f4m+H/hFq3hHV9ctRZ65od1ai60XxRE5xLFdowh&#10;aFyhZvNi3sxyCFLvIeY+Enx48P6E154Yu/DmrR+GDctJpM837+fT0JLeS8iIBIF3EBwihupjX5Qv&#10;ZUpcQ4jCus6PLyu8Umm+V2bhdSalKL+GcXaUXrGMk0f3L4C55wJwdjMdllSSq0sZSjHmfvRU6Tm4&#10;yvK3IpKcr80oqMlG8uV8y/Uo/t+zRahq1l/YFjcapo8G910/XPMtbpI5PneDCEODG/mBgzZRNwxg&#10;g+heCf8Ago74H0a8tTeadf6Xqup6O22DbbXEckNzEUZFeVlHKOwLMFAAY7hjNfnN4A8c+EdW0WHU&#10;NH1621OO2aRLe4iZSSjqwkgkTquC5bBJ/wBZkYB52v7NnuYB4puYLoWcdlJpUF19nLRxOYjgBs4L&#10;BH+7npzxXzEs8zLC1pRmtV5W1Xlv/Vjh41+kF4I5JxE8hxcdqc3KpHmlT57WjCSvJqLfLKSteDlU&#10;g37icv0y+Jn7bvw8+JnwQ1Dxn4Hnk1Oz8N6Pban4mkjUbbFpkhSGOVt21S0lysWMnMgZVyY3Arfs&#10;t/tTfs/eGf2Srbxte+O9NsbfW8R6NHvAkvBbhYtsUeMyOsrSRnHIyOQMGvyR+PPie7ttDXwP4Ds3&#10;m1DUI2trGzt2DTFfuvO56KCSQZDg42qABgrsfCbXtQ8JazofxU+J+m+IvG2veEdNtdO8K6JpvkWO&#10;jadDAPLjiZ5nWQuArSFlhZZXk3lyxYn57C8K5fgeA3k9GHLh6spOcbr2lS7cmot2hDmk1FTleMIw&#10;aSbtbTOMdwrxPmWDy/gxTxcqSdWfJF1FRdXkUI1JU+ZSnG0uaMPty9im5Uqkjpf+CnPx9+PXxa+K&#10;9n8U/F3wN1Lw34PmhFh4Tl1y2gtbh4o/M+aaWdXWCVmaSRAwDBRmM8O7eOfAzxt8WLS6OvWBmvJ7&#10;Vg8OrzePZZ5EIbcHBj81FdSvDhUIxxXeftffta/Hb9p5tP0Xxf4IvvCei6O7X1jDpviP5nvCzpvN&#10;xFbMsYCSvtBEaoDIWcjAXzXwF4s8T+Hxbal4hvfHrW8zhhJ/aUGs2skfByXSNnAPT5QPY19pkOFr&#10;Zfwbh8HLCUqcoK0YRm5pRTdleLvKTVnJptOTb62X8c/SGyXEZbxJVo1MK+eSTvXjUozk7K/LD3JO&#10;OjS0e2vd9R+2J8ULj9pfwXp/jPxJ4+0OwvrCFf7Q0+8twLu+kjRIvtIvHjRpyVKjyeNoXdg8kfJd&#10;zttdYaCOZZDHJhWXoTn9a+09Q1zwd470dVvrKz1Sxk5CzQrKmR/ssOCPQjINeZeKf2cvhtqeqx61&#10;4XhXT5lm3ta7mMEvOSNucp/wEgD+6a+wynjLBxSw9ejKlbTfmS9dE/XRn53w14kZTh6EMDisLLDx&#10;grXTc0u7lopXbu3o3fc+4P8Ag3ts/H2laH4u8SNZyx6TqU1vBHuU4muEB2hcjkqrNnnjzF9ePDf2&#10;9/jzpXx7/af8V/Efw5O8mlz3Udrpbs5YSQ28KQCVcgFUkKNKFIBAkwec1tfCLxt4K/ak8O2/7PHi&#10;X44eLfB7eHZJINN8H+GZrSPS7iQkEtJFHarcXyhk3YnldwobDrlmPifxv8JXnws+Iuo+A7yWS4ax&#10;aMx3D2slu0sUkayxsYpVDxMUdSUYZUkjnGT62aQjWrxmtmr/AOR/e/gFiMup4XFYr2l6qSjBdOSV&#10;pSafXVR7WTv9rT6e/wCCJulXGtftmpJDErfZ9FkeRmH3AZYwPpyV/l3r9OP2H/B37C3iHXta8Sat&#10;8dNa0bxiZLy0kttX1K306D7PKCkhgR1aNlZXkj2u8jAAsAp2sPzr/wCCDWuX97+0jeaamIbZtJd3&#10;t4cqkkiT2qK7ZPzMBJJgnO3zWC4BxX9FpVHTYVBU+orop5PDFexqvlfI27Sjzb221Vmrb6nFx1x1&#10;WynNsdhVGovbxpq9OooNKF21JOnPmjLm1inH1Z4P4c/4JpfsS+HryHVrb4MR3k8bCQSajrF5cpIe&#10;uWjeYxsD6FcH0r1jwd8JvhX8O1ZPh/8ADXw/oauMN/ZGjwW276+WozW/FBFCqxxRKqjoqrgVJsOc&#10;Yr3MPl+Bwn8ClGP+GKX5I/Ecy4m4izjTHYyrVXadScvwbaG7T1NKrEdaXyyOSKcAT0Fdh4Y3GT92&#10;gop6pUnCDmkJP0oAiaIdkNJ5IPJWpQfanLtxjbTsBAIPak8kjkGpyQBwfwpCqHmkBDtkVetBeQds&#10;09h6Ckzx1oAids8GKmeTak7nj2t/eIqbeoGSailkUn5F3N6laAM7UvBPhLV7yPUr/RrK6uIM/Z7i&#10;4hRmiz12lhx+FZ3jG78DeDNKOv8Aj/xTZafZq20XGqXUcMAbsMuQufqelcN+1Z+2v8Af2NfB1x4r&#10;+MXjK3W8jtRcWvh+1uoReXEZLASbZHRY4so482RlQlCilnKo342/tq/8HFGofFzX/wCzfhx4VGoQ&#10;6fNMbP7LcNHp9nvV4yQ8iK88irtxPiM8uYxDuGPLzDE/V6bVGHNUfTp/28+h7GX4GpiJRlWnyU+/&#10;V/4Vu/Pp89D9Zvin+33+xl8IbNb7x7+0RoEVrukVv7Mke8SAxsVKy/ZlcQtlWAWTaSY5MZ2Nt/N/&#10;9tv/AIOb9Bg0+68D/sU+GrqNypVvFmqLEDEwfBWNWEkf8OCVEu5X+Vo2w4/Kf9qL9orxn+0h4ws/&#10;GvxLvoTd2+nJaQw2lqieaiuSHZEUFzghQ0pJ2ooDMqqq+W3n9szqDptjJbNLGqKqzFpJCOeDj5ec&#10;/dA/GuWOIrVKac/db6Lp8/8AKx2PD4WjUaheVur/AMv87np3x6/aq+LPx31y68U/GL4tXl419In2&#10;+xudUlkkO1cI0od3mnKqFCmVpGVcAEACvP8Awv4I1f4gajs8L6YzQhjm4kXaqjOAQMhice6/hU+g&#10;eCrOxsjPqFrHFKwZPOaH5IuDyofLSP352jpwByNnTtdij1q68M6dbhZm09Uur4KVe4DRvxjJ2DKg&#10;kA9emBxWDqRpyapnRySrNSqPR/18jP1e18HfDeeQa1MmvapGNq2vmbY7dh3ZkOAf9lSxPOSp4rif&#10;Efi7XfE+oHUtYvWZ8/JGvCRj0Uf5J75NV7vI43E1XdO5Wu2nGO71Zyzjp7uhC+S2TRCdr/NTm4bA&#10;psYxya6HqjNROd+wjGStetfsMW9xB+1z8P1gvbi387xLbwySW8xjYxu2x1yOzKSpHQgkHIOK4QaU&#10;WP3P0r039jvTBF+1V8OpX4x420wZ9jdRj8+axxsubB1V/dl+Rz5bT/4UKT/vR/NH68eFvCXgjwjq&#10;cetN4Tt5J2u92bzdIBjnO0nbyfUGu+8PfEPUPDlxJrXgXxZq+hXlxdNNcLa37GB2YkszQvujbJOe&#10;VP0rh/EN68k3kQ/N5cw2sw65B/xqrFczjgmv5frV60Z3Umf1TSwtGpT96KPpLw7+0zN4ksZvDPxP&#10;TS9TsLxvKuZ7rShH5kJHIlC70kJ74jRfUY6ea/Fb9jz9h74weIJpfhv4zuvB2qzP/qLfbNZyOzZy&#10;kbEBs5OEjdNoH3BXnkN5IJRF5rAbslQ3Wp4rG2jtlV1VlLEyK3P5/rV0cyxEE7u5EspoKSdNuPkt&#10;vuOM8f8A/BNL446As138P9X0TxhbxyOAujXypcBRzlo5do3Y/hRnOeK8M8WfDrx18PL1dP8AG/hD&#10;VNIuGyVh1TT5Ldmx6BwCa+trO11KyuBeeHPFepae0aAQtb3G4RcYGxXDKvXsAfyFdhpf7RXxe0nR&#10;28K+NV0jxxpcjL51r4ksE+eMfwHylVWB45dXORnmvVoZxGUf3qMauCxNNXh734P+vkfBUS+auCOf&#10;pUTbkk2kV90ajbfsXfFm9+zePf2eJPBVzJbeX/a3h07bW3YN/cgxuzz8zQsRnBOACG+Of+CYXwT8&#10;Q29vqfwj+NN7Z28ljNd/bNRtVvrN412gZmjEawct/GSWG4qvyNjup43D1VozllUlS0qxcfx/FHw7&#10;HuPJFSKCFziveviB/wAE3/2mPA0D6jpvh+z8QWKxiRbzRbpWDAngeXIUlLdDwhHPBPOPF/FfhfxZ&#10;4F1JtD8YeEtQ028RQzWt9ZyQuFOcHa4BwcGuhSjL4XcOeEo3TKEAIBZQPq1fb/7Fv/BJW/8A2lLW&#10;K78f/GbSPDMN5Y293o8djp815LqCyRiUqvmGKMFYzklHk78YVsfFen6TqmoQyCw02ed1Xc0cMJZg&#10;vrgDpXvHwM+Nv7V3wd0HS7TRfAXiG40XR7kXmmsuk3UawSGQSZEsag43bu+cMRnGAPUy+WDo1lPE&#10;0+ePZtr8rf5Hk5pHHYjCOnhKvs5vrZP80z9Vfg7/AMEVf2FvhWiT614N1TxheJcJNHceKNVZkjZf&#10;4RDbiKJ0J52yLJ6EkV9O+Cfh74C+Guhr4Y+HfgvSdA01GZ10/RdPitYAx6kJGqrk+uK+G/2ZP+Cs&#10;vjXxD4burfxL4Nj8YLZXELQmPWYbPXobQjE8l5byW9vA5hfbmSA+UUkXJDK5Pvfwy/4KWfsr/E+1&#10;0m4h8V6loZ1q3mlsf+Ej0G6s1YRSNHIGeSMLGVdHGHKkgbhlSpP6tl+bZD7NLDyjDbSyj972b+bP&#10;wvOMn4qlVf1tTqW2d3JeqW6XyR7+QvYVXuftDDbBME/vHbmqmieJdD8UWv8AaHhvXrPUbcHBmsbp&#10;JkH4qSKug4HzGvcTjUjdPTyPmOSVOVpbobHI3R/z9acZUxmmtGDzmm+XgE9aofKiQOpGaRm/WmAH&#10;GBkUpJFAWHL17Uw4DUuexpCfWlcBHABxiopCFXk1IxJNYfxHnvrXwHrF1po3XEemzNGB1yEPT3/r&#10;Uznyxb7HRh6Ptq0ad7czS+8/MH9uj/gqX4C1H9oHxL8GvEfh+a40zQbr7BZXFvboPKkjaQSEuSGZ&#10;pDsPOEUbR8u15H+ZvEfxf8GahrI8X/BX9oDUPC+rW0hC3FnqTWjPlg3lSIxCXMe5VyvzKdvXGc/P&#10;vxik8TP8YvEs3xQQtrC6pN/aKxQi2M0m7G9QFYDcMPuOSwO4sxbcYvDk/wANjfXFzf6nqulxthLe&#10;3bR7bVBtI+YtI7RbTnptiJ96/KsTWqYycpVHe/8AVu/of63cNeFPDfDWQ4eOCUtKcObltUpzk4q7&#10;5XGTalq/hs73Z7V8Q/2q/wBvPWNOuPDlz+0hcSWs2B52k2tvp1w6gjpLbQo6jPBw/I4OQSK+d5fA&#10;HilXJbTP/Iy/417V4a+EP7NHjn7HYab+0foPh+5U/wClSyaLf2zSD/fubgxIe2cke1es3X/BP7wN&#10;LpqS+F/ifealuXIuJvG1vDG3uFW0k/8AQq8ytgKOJVqt9PO/53PUwvE/C/Bv+z0qKw7nulhnQvbq&#10;7KEX5b/I+ZPhb49+PPwSuLqf4a+JJtNjv1C6hYyeRcWl3tDBTLbzB4ZSu9tpdCULEqQea9m8Dfty&#10;+PfDkkV/rv7P/wAKbi6hhAm1KbwzN587YwXYR3KxrnkkIir6ADipr/8AYN8WRXrRQyNPGoG2S28b&#10;W0uf+/lvF7djWbe/sV+LrNto0e7uF6PjxtZoenb9y2ea68HGnl/8Oc15Xdvu2PMzyr4XcXVfa5lR&#10;w9Wo/tOMFNronLmu7dE3p0OJ+PX7Xvxv+OiyaF4q8XiHRFm3w6JpNqlrarxjlYwDIAOnmFiO1eR3&#10;GCMV7B4t+AHhTw+8llfeILG11KF9k2lzeOtPd1yhYMzOkWzBwNhU5DZ3DGG83HhXwxDPcrr/AI0h&#10;tRbSBTBawm6llBwcxtGfJbg95F5BrlzGpVrU2oxVvN2P0fhupw7gcvjQyukqdKKVo04K2vW0L3v1&#10;lrfqzktSdETlq5rU3MxK28LyN/dRa9Mvl+FFnBPbWWk6zqk20G1vrq4itEVs8h4FWUsOg4lUnrx0&#10;FDxDrdlrC262Hhew0tbe3EbJYyXDCUj+NvOlkwT6LtX0Ar5mjWpYGTkpKT7K/wCdjsx+BxGbPlal&#10;CL6tLt2ck18437o47wr428deCo2bRLeOzZV/cyMufLb++R/ER2BwuR8ysMqfqr/gmH+1R8Rb/wAe&#10;Xn7InxF8WzajpvjgTX+g3Gpzh57XWBcJfuvmvICkV2IpAUbIaaSN1C+ZKZPlPxL5koZHbj0Fegfs&#10;2fAzVdU1SDxtpGpPZ+JLG+gvfC/75oViuoJUljLOpDAuybQwI2Biwycbfv8Ah3NMbWxFPEaJxaaS&#10;20f4n80eK3CnDeAyTFUasVeomnOWslLVxa7JPV+V0fpN8R/APhr4ieGtJ8F+MNQtbXy7q8sdSutS&#10;hBisrN2hNqdpki83/SJrrftfzBHzwsalfkj9qX4deIP2fb7X/CumaHH4PtYbWQNNb29xNca5BGv/&#10;AB5wzK37hZGHzKCrFGZDKV3RyfqH4F8NfDL4/wCh3XjeLQLe18Q3+hO0mm3lvsazuWClLtYpFYqC&#10;cKylS0ZkIDBlUt438cPDPhLwi0fwg+Mvh6x8QaXFDPDa+dIsd3Y21tYQS7wZGZZvNLTLFC20LIux&#10;ZCoVI/6s4R4yo060aVXmcF73KnZp3u2ujt5+VrNXf+VnEGTVfaSqU4R59ndb9Frun5o/Ivwpqo+N&#10;8fjjwLq/gWz0nTdT8LzapZssAkk0260q0nurd49qpzIBPasccJd7juZMtk/s9/DfxUfENvN4fury&#10;1m3EXEi/Kqxbl2tuHPXHGOGVWByRt/Qe+b9kn4eW+sP8EPgjqE+qeINJuNN1C88QSLFFHbSkb0WG&#10;KSRX3ruU/wCrK4Ugk5rgPHXg67f4bD4h6Z4X0PQNNmuvssOn6fa3Hm3xjC7sN54W3jADbmRS0hJQ&#10;gKcj9vwXG2V03KhhMPJQlZRUtW2lq3dt66K9+l7WPy/HcP55iop16sY3etr6LRJKytfq/LqfMv7T&#10;nw4vNb0yzuLS0heTTo5bTUbpvMEn2qIkTROOmfMVypwGbzssSpTHifh/4C6x431Vkg0W8hs1kjDR&#10;sQWdW5wXwoA2jOduMFeDkZ+uvhjLb/D7Vhd6wj69a30vma1DqixvJdsc5YybA3mEknfycnnILA+l&#10;Xnir4Ba9bSaiPDmrWN4FbybGNIp4i3OMyF42A6cbDjGcmvQwvGGHw9D2U4tPXW2mvlr+J0U+Gcxy&#10;2s3B88L6dH21Z4X8Ff2fdK+HWi6lrV1NBdXX9hXEbsti22JmjZOuM7mJHzDs2MjkVT8X6frknh1o&#10;9GtWePyZJ7a4giKtLx93I6cr93seRwcn6V8EeIf2c/EVoug/EWHWNIkku8wrZ2Qnt0TAwXdZFkds&#10;7sAIAAeQ7AMPa7D9nv4L2Xwwg+In7PWlL4q8SNPJG+m6pFLbxWaASbbkl93mfMqfIrKxWQjK4avj&#10;8y42y/L8R7bEc0ruyvHR9dZbJeb0PpsHluZVIypUIKLer1203S6s+T/C1pp2n+Gfhn8FvilYMb5v&#10;Ct02uXclu7zw20080llaneflRXLKycYycHDHdZ8d6/pXwZ/aIXw14W8N6LbzaHpem+LIZdLhkgu9&#10;Ssy91b3kN5JuPmZaJgWUD5LrDAnJPotl+zjp3wqvdU/aQ/aZ8b2+mxKWmvLm8mP7xgvEaqv3jsTa&#10;kMalsAKi9APh+b9p7UfjT+3XrXj3WNNms9B8QeHrnwt4biupEV9PtGwYXfDbctKpd13EAzuAxAFf&#10;zrxpxL/a2ZVK1F3h7zdm+XVuTSXZX09Pv/o7wfhhcl4mwH1lJ881TldfEqi9nK/qpP7z7A/4LEfs&#10;/Ppvizwfpfh+8uIf7LvpI9VvrOYxZikgWbZlSGZnWNucYU7s9eflz4gX02n6BDBaazeWss822P7H&#10;MkXAVmYvK0b+VGqgszgZGAByQD+lf7Y+h6V8efCWn/Eexjjkj8ReG1urJbdhKYL0Wjxm3JHG8Mxi&#10;I6g7gcEYr8m/jX4qtbHXrzw/f3sVs0fgrUHiaadVEkskkaBFyeW/dnAHJzxX898V0K+N4gw6WtNw&#10;5l1V7u+nyjfyfQ/mPxWynMsbx/gMDNPloqXutXtNTtLTztBPyV7n0p+wh/wT9+HHx08Ir+0p8f7S&#10;98TRawzL4Z0fVNQlEcNsjsplkIlZyS+/bGXIQA5MhYMNT9pmP/gn/wCHtP8A+EQ8GXNzp2tQz7ZN&#10;S8KLNfwx8cBhPMsToOc+UxbdjkbSpydX+O2tfBv9i7w/+zrJoq2t9rmhrc6Xq2l69Z3kMuj3FxKx&#10;Lm3lcwzlllge3kCugBLhSdlfP+seEvEWj+LpPAXivRbjSNWtb82eoWWswtayWUwfayTiQKYip+8G&#10;xtwc4xX5dhcl4izviTE5jm2Kq06cKklSpxlyx5E/dbjrGzW6cbt6yP8AYjgfg+hwjl6o4Ks6agmo&#10;KnJfvFBKLqTs2ptt63Vk9Hokl9A/8Ez/ANkD4c/tsftHSeDPHfiObR7G10Oa7u77S5bdb/U1i8qK&#10;ONWO4KwUhlWWOQxxxSKhAZiP2D0X4ffBP4P/ALMMP7Gmt6Bcar4Zs9H/ALMvP9AjjLW9zM2+7lcn&#10;YrqZHnd+GDIzquSqn8MrTStQ+AXxj1DTPCnxA0ddX8P6hJDY+JfAGqS3MUhQ4+0214rD92y8hlKt&#10;hsMFYFR+jY/4K2fs5+Ff2bPCGmXd/r+peMrebRNP8RW1zpqyzalHEbY6hdtPI/ly+fCJkXc/mtJL&#10;GWVVJkH0edYzPsPhJQySNL2/NHmdZyUXSuudJJO7WnyvbWyf8F+L+U5bkfHWPznGYb2Ua0OZ1p0+&#10;WM4tfCkn73M0m5WvNt7tO3iX/BT7/gnH8Af2N9O8M/ED4PeI9ca/8SX0tve6Tq80dzJNHDHH++hk&#10;jiQqFLgMrbhmZdoUAg/Fem+F/H/xE8Z2/gr4ZeFNc8Sa5dM8drpOnqL28l2IzyIlrAvmfIqM5wDh&#10;UYkYBx9sftt69+zD+1F8VPDw/Yo0Xwnp82j+FtQv/FGrag0Hh2zkjA3RoiXflRSXCbZskJlhIhLl&#10;IWMfw14a+IXizwH4pt/HvgLxvdaPr1nJJ9g8RaJcvZ3UYeNo5ADEV2bkkZWIA3AkZIJz7VOnRrZl&#10;KcYr2eiXLdrRLbRfd9ya1Pqvoy8LYqlneOzPJalOnSly+zUJScG1HdzjKLhe3wXalH3oxkrtafg/&#10;48/Efwn8PPFHwo8O+IBb6D40WxHiSx+yQObwWk/n248xkMkYWT5v3bLu6NuAxXi3xU8TL8Lrltc0&#10;K0uLKTUmZvO08qYZZ8ZxNC3yknAJkXDkZ59fQdO8HRT6DqWsf8Jjp9nNp6Qmz0uaOdptRLSBWWEp&#10;G0abFy7eY8eQMLvPFct8cPGfji6/Z11L4XXnia9/4R+HWodbXRGumNqL5V8n7SEztEnlOybhyVwD&#10;0GPo8DhsLLEQUtYuya6Wv22tfWx/TXjjwTlXH3AuLo4/Cp1qV60ajXK3KEI83vcvvqVOKg07xfLF&#10;N3grJ+yB8OP2nf8AgoP8bLP4O/B0aHoepR2U2o6v4gnLxwWtlCNrPMPn8wF5ERUCsTJInKruZXft&#10;P/CD9r/9ljx14o8C+MvDi69pvhO+hstU8b6Lo902mJNNawXUcZuCiRpL5dzCSjAEFhwQQT+n37NX&#10;xu+BPxt/Z3+HXjn9jHwNceDfDfwsuJB4maaxWJrS2XTpGvdNVwC1/NNJJa3Eh2MjiHzmZbhIQcD/&#10;AIKeeMdV8bfsf6L8HPh3r2iXFj8VNajt013xF4imRoEnlOqrJEJEbdGdjp8zosKtEiKQyBOuOKwK&#10;4kjlMcC+X2fP7Tl9xPmtyOf832lHtrY/zx/1J4Zo4Wzw8fd1va/yT3evTZH5t/8ABLDTda8Z/tSr&#10;50k0izabdPfTLkcMuCSRjruP5nFe9f8ABVo26/H7RRGY93/CE2vnbcZ3/a7v73vt2/hiuu/ZH+Hf&#10;7Mv7APhDXvFPjj41eH9b8URsbXUrPRNRiubqN0JP2VIEbeGLjDM4VVIXcyDJPzD8dPixrHx8+Ler&#10;fErVdPjtZtYu1FvZwtuEESqscUe7aN5VFUFto3EFsDOK93HyjVxSjHZKx/RvhDkuKwNGWMlFxptS&#10;tpa9+VJLySjfy0R9/f8ABvF8O55/jlca7cQyY8u0jbDLt2Tzqwz3zthyMcAZzyRX78K2a/Jb/g3s&#10;+E9vDZS/EGTRpI2vbqRo53biS2toxFGQOgxM0oz1P0Ar9Y45QO9fR4SHs6KR+ZcfYx47iSrPtp92&#10;li1n0NKHYd6gEnajzSBwa6j4ksB/Wl3gd6recfWgynqTQFmWN4o8zjpVb7Qudob8qBMDxRdDsWTI&#10;ewFBZscYqAPgZBpQ7betAiRn9aTex5JqJpgvbcajeRm4CZouOxP5oHSmPPtXOK89+OH7TXwS/Z0s&#10;Ir34vePrfTZLhC9vp8MMlzdyxjOZBBCryeWCMGUqI1JAZlyK/Jr/AIKGf8HHOrJquofDT9naDUNL&#10;aGOWDyNFurSeS8WRW2Sy6lDLJ9lKq0ZaC2TzY5EkX7T0ZeStjKVF8u8uy3/4Hqzvw+X1q8ed+7D+&#10;Z7fLv6I/Uv8Aan/a5+Hv7Mmh29x4m1/RLe+vwq2cOrazHbBCzBRMyty0S8sxGMBeWAO4fi7+1d/w&#10;ckftD+Kpbzwr8LvGkLM1n9mk/wCEJ006XYB/ved9quDLeswJ2N5T26nZlW5yfz7+JPjT4o/HLxZf&#10;eJvilrUdqb+6kvJrRZnSKRmb58MxeS4k3dSzSOe7dKt+FPhRqd+iWej6F9jjkVWWa4jBuD/tKuSI&#10;x1GSWPHUHNeLXxrlUftJtJ7RWn3tav5WPewuCjTilSppvrKSv80novn+Zm/Hf4z/ABb+O2s3HxI/&#10;aF+JN7eSXV0119nuJ5X3yEAFgGLPI+BgysXZgo3yd6wPh74s+Heov9gm8Na1eSu6Lbm3u4LbYOhx&#10;lZCpPByMHOc5yAPZb34JaB4H0ltX1NGvryVmZlnUusvyHIllPCKDyXc7V9eRnzzxFq/hox/ZLOws&#10;5JYXf7K2n2xjjjUsCN7OSzuMY+UqgLEgsMVgsVTrU2o3/I6J4etCfNJ3fnqWNR+HOmf8JC2l6BZz&#10;rtmx5NxblmyeSfOZVWTr1ABOfu0eIdC8HeCfmu76S71BVGLOPja3fef4QPT7x9FyDVV/Gfia6sms&#10;v7Tkiik4dIWK7h7nqfxNYkttubBrCVSSWrNo0Yx6akGtapf6oEnu5M/P8sarhV+gHSodNsinxBuL&#10;gnrYx8fgw/kau3Fjmz8wD7rUtphPiOI/+eukqfrh9p/nWVGfv2NK1Llp3Z5ZM5klXOdvpRIox0pX&#10;QBwvp3pZMdq+gjI8MrOvemYGfrU7glduKjCHvWtyGrHRJoch+7H+ld9+zIkGgftCeBdd1FdlvY+M&#10;NMuLiR+iol1GSfwAzU1pokL4KxD8q2NE0r+yNWtNUjg5t7mOVflz91gf6VxVKynFx76CoU3CpGa6&#10;NM/UnXU/4mNxFsUBNhVv+A//AF6ztjq5xJWl4huC99cQqnzlVDEexAzVFpVA+Vc9q/mSuv3jP6pw&#10;6/doblQ4lA+ZauWt0LlWSPdgf3qrxHe+zZ93n6VNpUYZpg//AAH2rBHXymnp0xRhFnj07U/UiYys&#10;keFPT5elVYFVZgvmdR831qa4mkTamM49aOb3bASR3qQT7o4twPcLWh4d8YeKPAWotqPgvU2t1aRX&#10;mtTkxSn1IBBVuMb1IcdiKyPOz83lqvHO2pVkLciXHrjvWlOpKOxMqMKkWpI+8/2U/GPg74teCBfa&#10;DBCtxHJGt5p8jbpLWTGcNnkgncQ3R+T1yB5F/wAFD/26f2f/AIJhvhZoPwz8N+PfFSlZL621SNHs&#10;tOK55YhWLSjkBVxtySWBwrfPfhbxf4k8J3cmo+E9eutOuJIWhlms5ihaNhyjYIyD6HuB6VxHi/4e&#10;+HPEoZtRsEmk2sfMaMbsnOTnrkknn1r6r/WT/YY0owUZdXuvku/3nxX+qKlmUq8qjcd1HVO/m10/&#10;pnovwR8Y+Hf24/gb44+Jn7Q8smseIfCfigyeHfDVj4gvLKy0e0+zxSWjrbWk0StmczDzZAzt5WNw&#10;xWtY+KZrC0jm8feKrpY2jw017eSOHXHJy7MxOOpJJPck8189+DPDWjfsj6hc/Fi18YJZ6r4i0ybT&#10;vDsGr6wmnWaRRzW8l3e3M7HD28SKq+SqPNM8qpDG8i5Wb4HTfCX9q7xNeTftJ/G34oatp+mw+e1t&#10;4E+HWq22j3UcLgOqXPky6hNC6EEMIbTCAghWwK2xGBx2ZxhUoy9xJXbTtfq7btv5LzMqONwOVzqU&#10;ai96+iVtu13olf1fkeN/tefEf4C+FvGkz+FtekutSebMNvp6s0hYnj5cZ5P0qj4e/aI/4Kftplxo&#10;T+Fbi18K3EccK6X8R9PSeGMIVdXS0ukkZHJCYdIjkqvORX6Ifs5+Kv2M/hpp+/8AZQ/YrvAbO8/s&#10;/UbiPRorfWgsskzRyyy3ziaSB/JaQNLMGVNpKqBge4eC/if+zp468UnS9F8DTw6lDFvur7U/B88c&#10;Vk5jZ5Iprp4vLtmQKVYSOgLfKu48V7GHisFRjDl53teV156RW3zkzxcViamMqObfIt7Rs/vk/wBE&#10;j87ND/4KI/F/w58UNG8feN/hR4i0tdLitTqs/wAPNWuNLk1ua32BHvWkMpuI9qspULGzb2IKscn6&#10;v/Zu/wCC5ltrPi7UPC91+0joVvpojkj8P2Pxf0x7LUJ7lXEmJ7uDbbRRGHfGC0hfzVjOCHKj3bVf&#10;AHwM+OOh3SJpWja9ZWl01tdXGl3AYW8wVHMTvC3ysFZG2kg7XU9GBPz18X/+CS37PHj9Xn8Lyf2X&#10;OxO5Z4zcA57bi4Ix+NbYXOK+Cl7rlDfZvr3T3MK+X4PMIWqqMv8AFFaW7NbdtkfZ/wALv+Cm/h7x&#10;R4ch8R/ED4HeI9L0+TUns/8AhItDkh1LTJY1QH7dHMjLutGYSKGAMieX++jiyM+vfCP9rT9mj462&#10;GnX/AMKvjToeqf2vpy3+m27XXkXFzbFtvmJFKFkZQ3ykgHa3BweK/D3Uv+CVv7TX7P3jRtf/AGYv&#10;iL4g02/lICXHhnVJLWORVIYJNllRkJHMbkoeAfSo/iF8Wf8AgqF4M8PX3hP9pP4K+F/iJos0sThW&#10;sP7Kv7NUfzCILnRpLZow7hWfcXDYweGYH6bB8ZV7pSnGa0391+flc+YxnBODlrTjKG/wvmXldPX7&#10;mj+gxgqcFcUmOeBX4OeDv+C4/jzwf8WdNuNV074j/CDQ7m+gXxFYWyweKbOeMFVZ4o7jyF0/A3u3&#10;kwTFiRhSqiNvvb9kX/gsl4U+Od9qmh6T4k8M/EgabbyTq3hGC50nW5FQjj+y9QVDMuw7jOkiJuzH&#10;tVthl+mw/E2DqRTrRcPP4o/+BL/I+VxfCWYUb+xkp+Xwy+56fifduzuRSeSO9eX/AAc/bZ/Zj+OF&#10;rI/gz4qafBfW+tPo17o+syiyvLfU0H7yxMcpG+dTwVjL+xNerbieiYr6CjWo4iPNTkpLydz5mtRx&#10;GFny1YOL801+ZXaFuoqvqFj9rtJLd1VlkQqwI6gitDcmc5prOhOB/KtHFMzjUlF3R+SP/BRj9kfw&#10;dqvjm7tPEOixx6kqk2d9GRFO0eTyp/5aLz0O4AnoCa+A/HPwG1zwnqMlvaTtJGGPlrcRlGx9e/5C&#10;v6Ovi58C/hT8bfD0vhr4leELLUreRcf6TCGZPdT1Uj2r4p+OX/BDfTPEzzH4FfHzW/D0dzP5k1tr&#10;hXUYl4xtQTKzKuAPlUqOp6kk/E4/h7FxrOeHs0+mx/a/hP8ASTwOR5bTy/N5zgopK7TlD1VruPok&#10;fjc2g6zplyk8llu8uQNwwOcHNen2/wAf/C9zP5viT9nbw9dTH/X3H9m27PIfU5h9Pevr7x3/AMEF&#10;/wBtnT3ZvCXxG+HOuQqo2i4t7qxkf6nLqPyrzfVv+CL3/BSu2vfJsfgh4VvI14aa28dRKrH1w8Sn&#10;/PevNnlOYNWqUn8tfyP6F/4jf4Q8QU4SxWYU00na8pwavb0/Nnl+l/tCfs4WoeOf9nGGDdgMbPQb&#10;T5/r0/masf8AC+/2W1uRfW/7OErTR8LM3h+0DL+IY4616Kf+CM//AAUqjnC/8KI0Ej+9H41tSP1A&#10;P6VZP/BE7/gpNq+baP4Y+E9P7b7zxpGQf+/cT/yrn/snGOStSl9z/wAjz5cdeCt+Z5tBLrbES/JN&#10;s+Qfiz4i07xl4/1LxNotjNb2t1MrQW9woVo1CAbcDgYxxjtiuaa3dxg1+gPhn/g3b/bo1u5WTxr8&#10;QPhppULYLPa61fXci+vy/Yo1P/fVeoeDf+DafUIr+G6+IX7XMc1p/wAvFjovgkxSdP4Z5bxh19Yu&#10;n146JcM4vEbwfza/zue5P6R/gvk+FjRhmfPyJRShTqyeisteRJ7b3Pypa0PU1DNEQh5/Ov268A/8&#10;G9n7EXg/UZNQ8X61448XRyR7f7P1jXI7eGM5+8psoYJM/WQ17N4D/wCCZP7EXwsW3HhD9mrwws1q&#10;P9HvNR08X1yv/ba58yQ/i1csfD+VWV5yUV5Xb/RfmfB519MjgbCxccswdevLo5clOP33nL/yVH4E&#10;fBr9mb4vfHTVoX+G/wAMdb16F2BFzp9l/owz3a4kKwrxzguCewNfor+yJ/wS01f4e3Fv44+Nt9Fe&#10;alCqtY6LpW77LZNt5LSsAZ3zn5tqAAgBcgs36YW/w68P6RAtvpmj28CRjCLHCFC/THSqGreG12Ni&#10;P8MV9pl+R4PLaajBXt1f+X/Dn8l+IXjbxF4gVmqkY0aX8kLt/OT1fysvI+UPjF4E03wfolvrlj4g&#10;j0OeO4SCxuG1AQM0zZCJG5IPmMeig5J4HWuD8NSeEPjZpNn8Cfi5dx6T4h0yL7P4T8RTviO8iydt&#10;lMWPyuvSPkBgAgw4Am+Tv+Diz42/E62+N3hL4H+GNVutJ0fwzpMPiZZ7WV4ZJNRaWWOKYMr8+WqK&#10;I2AVlZ5jk8Y+TPhp+1P8Y/Evh+EWWp6hod82IUFqqXOl3Ad8lxZS/LaAEMSYMoANscMYAB9DDZhU&#10;oYpuk+WUXoz89zLh908joY2pNP2t/d6pdHfrfd9j9SLT/gnJ8Qx4nOn6rLbxwLKB9oWY8j2GAfzA&#10;rH1r9mOyj8OeOfCWn/EfRdS0TwteXD/2PqF08Fz9ugDpcQW8yq6pMdqbYnVlkL8BWDMvwnov/BUD&#10;9v8A8E6PD4V0zx1q15p7W5t7C00LxFd2s5hgQsxgt5HE0Sqikny4kAUHjArA+G//AAVB8d/A/wAU&#10;3HiaLwvqGm3E651DTNWRpba/HJAmVwh6nhh8w3Ng8kH67D8YZ5TqxqKSvG2y813v00+Z8HXyXA1I&#10;yhPW/c+qdN/ZP8EeNPBtnB4U8TzW3iTY76jZ6/CLGNTxhY5JG8plByATIGYfMVXJVY9O/wCCePxF&#10;hsF1bUPE2i29xLefZdP0+TUk3XcuwybYiMrIdiSttB3YiY4wM1zWgf8ABfX4DzWFu2r/ALJkcF35&#10;Y+0SW+vhY2k7lR9lJAPoSSOmT1rwr9rD/gqRF+03eWdpd2X9jeH9Nkd9N0HS0LIGOf3srttM0oXC&#10;hsKqjO1ELuW+hreJea1KMoQoxTf2mrteStZfgcNHh2NOfNKvLl7X0/G7/E+wPBn7AHjk3CS6taxh&#10;1YEySuCq89lByfxIrz79vn40fD74W/CC6/ZW+H3iG31bWry+hXxNNbt5kenRwSiXyt6kAXBmjTK/&#10;NsCuGCkrj4y8Uf8ABQvxrqfhqTwbqvxj8dXmjm3WBtHm1qd7do1GFTymm2bQMYGMDFeYah+0r4PY&#10;EwaVqrNnhTBHz+TmvjsyzrMs2l/tM9F0WiPcwuFw+F1pJtvqzo/GdzqGrSebqWoXFw4XAaaZnOPT&#10;JNcRLYfZdRjvRDkxSBwPXBrK8VftEMsXm2fgi88vp513IIV/MjFcLrPx18SX74821sV/u26+c5/H&#10;O3+VePPlkuU9KjXrYbERqwk1JNNPs1qmfsZ/wSQ+Ls3xX+HOtfszeKLpXXTlk13wlcKpM1uvzvdp&#10;nONodY2XA3CSdskhgU8a/a1/4I+ftI/tTQj42fsl+FtG12wn12ay/sL+3orXUbOTaZpBILgRwLCp&#10;27cTFyJ0+TG415V/wQq/at0/wr+2b4f8P6xd4t7xbqxuZr7BM1vPC27Cr/FvSMBeeSPWv2Q+Gnh3&#10;wV8D/E+rfDzXfFWsaRNqHiezv/DV3Y30/karESBHbFY1K8SbN5ypkVgrExB1b4fGuOT5bVxDozqz&#10;wqnKEYLmnKLV+WCbXM2tFG+rSW5+m+J+FyfiHiTA8WYamk8TSU5W2jXadOuvnKPM/wDEpdT8Rb74&#10;K/FTwM2reDvixokfhzX/AALNDY+KNG1TV7WG+S5yFUwRGXfdxsNsoltxInlSRybtjqxs+JfHHxD+&#10;LvjltU8QaxrHibxJrV1FE13fTy3t9fzELFGm5izyNgIirzwFUDgCvpH/AILlfsv/ABM+GvxAm/4K&#10;C6b4/sPEEPibxHH4f8UeGLPw3LpxtHht3FqyB5JHmIt7YBpnI3/u5YgYJkSL468KfF/wV4s1nT9d&#10;+Huuy6Hf2q2rwxyXzLdW91Gib50ZQGGZVaRdmdm4AElcn5WtgfbUYYqMZexmlJJppx5lzWlFpNNX&#10;tZ7bb3R/Ynhj4qZTxRltOnUnCGYxjyPmspSSUU+STd5KbjzSjFJq1mtIylv+Cl0PVfH2l6B498RR&#10;6Jo91qkFtrGrTWcs62FuZQJJmii/eSBFyxVAXOMKCcCsn9pTxRofgrQ9Yi8L+LY9YtLHxBv0XXVs&#10;5Iftxju18udYZcPGrxxK4jYBlHBGQa1PEs+iaf42utW8d+M49et/7Xke+1a31CSFtVHmkvNHLdRC&#10;RTKMsHli3jdl485WvK/jZp7fHD4gat4Q+GGmalY+HdFsdW1S3/tFhcXCR28TyxxTMiRq0mBHGWCJ&#10;88oOxQQtaYHD4SpiYVHpCD5pPpZdOzu+iPnvHKlkNbhmpDNWp4mrFKhTfK5Oo5K8uW3tEkmnLm92&#10;0Ip+8onqVrrHhDxt8Nv+FkaN42hsdTivLdLHQ5IZnlv7eWNjO4dI2hURSIilJHUuJCQDtIrL0jXN&#10;I07w3qmg3fgbTtQutQEIs9auprsXGmbJNzeSkU6Qv5g+R/PjlwMFPLbLHzW88LePPgj4e034i+Ed&#10;MufEHw/1y1iubWbdum09nwDBMyqAsivmPeFCSFcjaTtX37wR+2r4O0I+HfHei/DW5+z2+iW9vfWv&#10;ii8i1S6mu4gyNPbyi38yyjbA2W3z7ACcsGBF1MPiMPhJVcqoquk3aKlytNN+67qVpJ3TUrJM+b8L&#10;848OOH+G6GUUpLByhFXhUmopWtNclSTjzU5zcpQV5Nc8ou0WQ/BX9kDx98fL5byFJdI0MDM+uXVu&#10;3ltyRtiGR5zZBBwQFx8zAkA+Uft6+HPDPwEjuvgVpSWt1dw3259aXzkub2GSOCYLKjTPEqxEbU8t&#10;ELGWQsXwgT3H4h/8FgfEms6PcWXwv+E1+t2/7uPVnjkuooD0LLGI49zL2BIGRzkV8j6/pnxO+Lmv&#10;X2sXenX8M2rTtJrOveIFCXE2TuKJHyUQsScLnd3b14OF3xhUzaWNztRw+HirRpc0W73T5pSWrstL&#10;K176RW58P4yeNXBeT5TWy/AVadXEVU4OUZXhTjJNTbntOTi3GMIKWrTaVkzT/Zu/ap/a68D/AAx8&#10;Qfs4/BL4hx6X4X8RfaptetJtLtpFzPbLbSt5zxNLGzxIiDYQQVyMfMaxvBvif4w+KPih4c8BeJfH&#10;Osa23h+6TTtFtZ9TnuIbGIMB5UCyH92nA+VQBwOOK9N+EHwW1i6aP4ffCzS47nU7hSzTXEyxrJJ0&#10;DSOxCoNxVVGeWZVGWYBvof8AZD/4J8n4B6ndfGv9oXWNPiu7XdLF5t2qw2uT80skhO3Ppzjn1r9G&#10;wOaRxFarXUUqaso6ayff+tl5n8f8K5hmnGGYVVQTWHVow01vu2/wsvNdTJ/4KF+BtF8NReB/Fkdo&#10;seratptxb6tcJgfaPsy24jZsfeYCUpuOSVRF6KAPnnwTp+peIPFunaToeny3V5PfRpa20KFnlkLD&#10;aoA6knA/GvQv2zv2h9O+PHxPWfwzJKPD+i2xs9H8xGTz/mJkuNh5XecAAgHYibgrZA9p/wCCTP7J&#10;Xirxt8ZtK+JPiDQJzaski6HH5Yw8xZI9zZHBw52dyVY/w889NSqVU+rf6n9qYTGS4e4TpU8RvCDV&#10;nv1aT9E0n6H7Tf8ABJj4QRfCr4Gw2jQW6NYWNtpzNbQ+Wss4jWW4lAwOHd1bPUtuJ5r6zW4UfxVw&#10;nwz0Sy+H3gjTfB1kylbG3Cu69HkJ3O30LFj+NdHFqOTy9fXw92KR/KeOrSxeLnWf2m2bgmB6GgTZ&#10;HX9K4Xwh8evgx4+1+Twp4E+L3hfW9Uhjd5dN0jxBbXNwiqQGZo43LAKSASRwTg1a8f8Axc8O/Dk2&#10;On39rfahrGreYui+H9HtTPeX7oBu2LkLHGC8atPM0cERlj82SMMDXT9Xr+05OV37W/H0PPlOEY81&#10;1Y7HzD1xSje5+b8q87Hh74ofEtZB8QNebwzosysv/CPeGdQkW9ljYSr/AKRqCFXiYq0T7LTy2ili&#10;IFzOjYro9Y+HPhfWr+z1VPtem3Frq0Ooz3Gj30lm9/JGjKsd00JVrmL5smKQsjFV3A4pulTi7Snr&#10;5ar79PwuvMnmlLVL79P6+djoTA7fLv2j/ZHWnJD5acClSePGIxn3pGmiDZaTcfT0rHlRWo4Mw4Uf&#10;iaa0g3Y3VmeMPHHhHwB4duPF/jrxNYaNpNmF+1ajqV2kEMW5gq7ncgAszKoHUlgBkkCvzf8A+CgP&#10;/Bwh8BfhDa6t4D+BHiXVJdetIbf7Fd6fp8DXNxM7FnxHdRyraLEqFHS6hWV2lXYiqPNPPiMRTw8f&#10;e+5bv+u52YXBYjFy91WXVvRL5/otT9A/jT8dvhp8AvCdx4s+ImtPH5drJPa6VYwm4vr/AGNGhWCB&#10;fmkO+WJCeFUyLuZQc1+UP/BQD/g4q8QaXNdfD74GmTw3NHK6fYNIaG91m6++oS5uMNBpgII3Rx+b&#10;cxvHwyg5P55/tN/tLftF/to65N4u+LXiFvDmh3919oto9RvGvdX1D97IsYEzKJCuZPKEcS29mpCj&#10;y48Zrz+5034b+C1uPCPhfw7LeX8ciQXDKfOklfCOxlnUbYMf6swxCQ8TK7AmNk8LE5jUns+Vdlv8&#10;5bfJfefRYXLcPh1quaXd7fKL/N/cSfGj4+ftF/tR61ca98R/EP8AZljqFwJbxnvpSjuF27rq9uZH&#10;mncjOFkkc53bUA4FD4YfCnV9dsPt3hS3gjtrWNpdU8QX+Es7dAoPmDzVVjs5Ys+1FZckMprsfD3w&#10;muryCHxTr3g7deS3qwWX9pKLTToXdwsawxJvmuCzFflC+Y5OSWYkn05vH/gv4bHTLP4m+KvA6Xlu&#10;q3c2nta6gzaRKIkaDZYQyywXMqSfvAl4quGDFpI8rDH4uIxlWXu0I2Xf/gdX5s9qnh6fMp4iTb7f&#10;8HovJfgVfA37HOrPZ2/iXw6n9otdSBbPVr6AsJYAAZLi2hG1TbRK24yZCHAEayblrN+IHxQ+F3wc&#10;sLjR7ue41XX32/aYY5mSUMVVmSTKZhZWLRsjYkjZWGz7rHm/jj/wUE+MPxL0y78JeHPEUlnYX1us&#10;Gr6lDZLb3WpqjErhfMl+xR4P+ogcR5LE7i7E+BLAZHziijhZVPerMupilG8aSsvwOn8d/FfxL8Qh&#10;FZ3QWy0+3UCHTrVn8snP+scsxMkh7uxJPX1rn4LYN82KfBbAnkVcihxxiu7mjFWRxcsqjuxsMAxi&#10;mSwlTVyKHPG2ia3JPNctSRvCLHWNl9pt5IlTouaybdDH8T7OFm+9ocjflMldR4UiBvmSReGj4/Os&#10;vUNJhg+LmmyW4O19JulA9MSQ8frXLh6n+0OPk/yN8VB/V0/NfmeNyp83SmSHPQU+R8uxYd/yqOQ/&#10;LX18F7up8tL4tASMMAtRshzyacJeOTSBs8irFJnvemwBiAK6LTYYUCiTmsvR9PZ+FWuo0zw8Z494&#10;DZ7gV4rqK6OinTdtD9CLy7h1m4bXLbBS6jWWPb93axBGPbBoMY37RH92q3g63VPhB4ceGNvNl0Ow&#10;Lbmydv2dG6/iKv2/lmNfObax61/PGPp+yxU4Lo3+Dsf01gantcLCfdJ/gNgEcZZiDuZaIVO4qvU0&#10;Aq3SpI2APT/9VcFzuJI1WNlAbmmTXU0026RAv0oz+93L92nCCGbJJOT+tOxURqv6mn21wzu3y/Kq&#10;5zUaRxq/knoetWIIDHN5SKdrL+dINh0c3OYzjj86jvJlMbMVxlfl9Kj+a3vguflH3vz6UagVkfdG&#10;MJ2X0qteUOxR163vfEunroniXUpNU0e3eObT9KvrcNBZy+UEZlUkqxJ8xlYruXzpADhjmPTdWuPA&#10;Ws23i/wukFvfWk0UsUjWySAtGNse4OCG2L8qgg7QAFwAKucsPLVuMVj67HL9nkiI+VV67q74Zhiu&#10;Ze+1ts7LQ4pYHD8tuRPfdJ77mDqH/BQX9rDwDJB4h8H+KrG18jUGl1Gzg0iBI75g+192E/dlkXy9&#10;0WwhemDk103hr9q/4O/GX4pab+0b8Ub2zurnwuksNrocnjqPR9QsobmCeKaFLe6WO01At86+YJ1b&#10;ZLGGCGNUfyPVvD8Fzp93YSLkfbJhnHcknNeMeOPh7b/a90tuzJu+dY2Clh6AkHB/A496+ty/HKUr&#10;S+/13/DQ+SzHKqfKnBW9PI/WGK08Q6V8RZvit8MPjO3gfwn/AGG1vaeEfEFva/2R4oaRHZL1J4rh&#10;gJMeRtjMSTgRMMskjKOoT9rz4ZeF7/RvCfjqzi068k0G41bXPEFvfR3Gn+QjskT232eWbzFlZGKK&#10;2yVlwdgfdEv462fx7+Nvwv0N/BvwW8S6j4K02S4824Xw3q9zBNdvtADzSCTLtx2CrnoowAPVPh1/&#10;wUOv5/DNl4O+NketLdW8KiXxVZW9vqjTtGUMLyWV1sHmERhZJo50ZwWdlebZLH6koU61k0nbReXX&#10;8/8ALY8N4epSk2m+/rpbXufrt4C+J3wy+L2hy+I/hb8QNF8SafBdNbT32h6jFdxxTBVcxO0bELIF&#10;dCUOGAYZAyK0pbW01GBk8kXCqf7uea/KD4cftE+Abb4u6b8UPhr8Sbbw3eRtdS6povgue9tvt486&#10;R7aOXTpbYtqkrBYEeCK5j5kIijAVmP2rpX/BQxfhhpt9afHH4Xa0jaXp8fmeIND8N30dtf6mxVnt&#10;I4JVkwEimhbzEnm8wrPtX9y4HFiMtlzXp6r8fTsyo4hxumnf+tT0L4u/skfCr4qwyNqvhixtrqZf&#10;+QjHYp5wPY5xzXzx4w/4Io/AHW3XVtJ8S30OqI/mRTlFWNJAchgqrnr6k16zpv8AwVV/ZJ8R366R&#10;p2rax/aDRE/Ybqzt4XMgnWF4wZLhVypbeCzKHjBaMuAQOwi/bC+B1r4esfEPii913QY79pFZNS8N&#10;3bx2jIsbFZ7i3SW3hyJY9u6XDltqlmBAyjhcZhW3TuvQt4qNaKjUSfa6/wA0fON5+zH/AMFFPhXb&#10;XGn+FfjNovxG0uaZZptL+IlmupNKU/1YM8488BQWCqJQq+Y+ANxJ5OD9rL/goJ+zt4V0/wAG+I/h&#10;p8RPCw0mSeGx13wn4s1PVtOtLaXnJ0zULl2vJI98hRpL9FVjHkNHEIT99aFr/hvxbFJP4Y8QWOpR&#10;xpE0zafdJOEWWJZYy2wnaGjdHXPVXUjgg1Yn0+3I2MoxVU8fjsLJ2evXdbelvyCpQwuIspxT+5/n&#10;c+d/hz/wXP1SxvbO3tvihpOv6he2sY1Dwn8SNNh8KvpBjG2eVLyWX7PJuOHjge4nkcEqZVKlm958&#10;Mf8ABZCDxl4yt/hl4J+BVv4n1m8sb+9s7rwf44g1LTmt7eHekk1xDbt5BlcPGse12VzEG4kBHJ/E&#10;X9lb4B/Fi0ktvHnwu0m98w5aRrMK2fXK4P8An2FfO/xU/wCCJn7LnjANf+EbS+0O6ZiySWsxZA2c&#10;jA428/U16+H4tzOjFR9pJL/t2f8A6Vqkjx6/C+SYifNKnG+neH/pDSf9M+8fAf8AwVa/Zy8Rajfe&#10;EfF+ieJPD/ibQbWCfxdoUunpeNo6ysFDubZ3aRNzRg7EMi+dH5kcZYqPU9H/AGyv2WNaedIfj54X&#10;tza6gdPuP7S1JbIJeAIzWpNz5f79RJGWh++u9dyjIz+P+rfsH/8ABRP4L38Or/A79s7xfJb2bbrb&#10;TdU12e/tx8mzmC43QkFPlKlGBHHIrzYeNf8Agpv+zbp+sRa18H/AniK11C8juzdN8PbXTWtrqNmY&#10;XMT6Wlo3m/OfnkDkdsc59vD8cYjaUoP1Ti7/AJfgeNiOBcDKV4KSX91qSt6NN6ep/QhpmqaRq9im&#10;paXfw3VvJ/q7i2kEiNzjhlyD+FWlkg7EV/OHZf8ABQPQfA3w+0nwTb/sv+JvAeueG7CS20jxlouv&#10;Pq09m0rlpykUwgc/6yYwmS4doGZOZFQKPcvDH/Bd3S/Ctxp7/D/9qfxhY3+qCO11g/FzwnPe2Onv&#10;HA7PfiK0luJB50iIi28L7EM5J+WMV72H4wjOXv0HbvFqXztp+Z4OI4I5V+7xKvZu0k4/K6cvyXof&#10;uYChPBoYxjqR9K/OX4Xf8FlPG3ij4t6f4G8Oj4d/FjTPEtzD/YJ8B+IorO9sLWVWZZ76Ked3BXMY&#10;kiSLzIwszFPlRZPWNC/4K5/CvSvEsXw1+L3wk1rQPGlxY3F5b+EdH1K21G6aCBfMldwzQmLEIadd&#10;4HmxKxjLlWUetS4lymp8U+Xyaa2+VvxPGrcJZ1S+GCktNYyi9/JtP100Pr2Z2xtiwPeosyYwXb/g&#10;VeQfDr9v79kL4lSSWelfGrTdNvLe1huL7T/ESvp01mkxIh80XCoqGTHyZPzggruBBPsVu1rd26Xt&#10;pMk0Ui7o5Y3DK6nuCOor1aGKw+KjzUZqS8mn+R42IwmKwUuWvTlB/wB5NfmM5Awx/SmPGr8FasbA&#10;elMaMDgVuY8xRntIidpFZ97o6SgjbWxJES3yqv400w89qA5rHwr/AMFaf+Canhv9s34bR67aWEkf&#10;iPRbWSOzvLeNndoj8wR0BBdA+GwCDyecZB/HHxh8GfH/AMDL2z0jXfh7LDpWlWhtdP1DQo5L6F9w&#10;+a5kyfOEkjeZIw2FFaXCEIEUf05S2cT8Oorwr9or/gnt8Af2hBdalfaVcaDrF0GMmsaDIsTyOduX&#10;kiZWhmfCKu90ZwvAYCueWHjKVz0FmFeVGFGcm4xvZdFfV2P56rOWDxn4euLfwR4w0CG8igX9/q2s&#10;WttFBtYEq5mYJvIb7pyTnkYBI+vvgp+zr4C0vwBo+q+OvhV4XbxLPpsb6pe/8IzaRzLKyZZNyRKR&#10;tJIwMDOa9h/aS/4IKfGO8MmrfDq98E+MxHds1ja6tbyabPbRf7xW5WST1I8oH0FfOGu/8E+f+Cj/&#10;AMKLuRbT4JfFa3sbRSsTaJ4u+12SqOnl28N82F54AhHHYdKI05RM5cs9bnReIP8Agnh+yT4q1J/E&#10;ms/DW7kvJZGkbb4s1SOPLHJAjS5CKPQBQB0AA4qCH9gj9k+M/Zz8HbWROg87ULpyB9WlJ/rXjPib&#10;xH+3F4M1c6bqF38VIJLSQlre6+HL3AjJG3JaTT5OPQ57n1NYo/ag/al0K+Z9Q8e+KXaP/WQ3vgaF&#10;MfgtipH6VVpCVOLPGv21/hTo/wAOP2wrX4UeCfBNtpeg3VvCbWzikCmSN4GJuPNdy3yyCTgMOI1X&#10;bknd8reMtZ8aaVql1psXinU44o5mTyjdSKu36A4xX2R8UE+Jnxj8SS+MvFj+MrjUJoYonudP8Pzw&#10;tLHGSUQpDbAMASTjB6/SsSy/Yh+I3xDuVvdL/Zi+I2vTMoC3H/CK6hHv9MkpGnf2rNxmdtCpTp3T&#10;R8Q3MM7u000hZmbLMzZ3H1otdFutVl+zafC80zfdjhUsx+gHWv0X8Jf8EiP2s/E5WLRf2NLnT1f7&#10;s3iW4toFA98vI4/Fc17V8Mf+CBn7SviBlb4kePtD8KWf/PpoNm11Mo9PMcIg+oQ/hTUJblVJ05bH&#10;5nfAHwn48+D3xE0P4wTaxDodxoeqQXtj9oUO7yxyB1XZ3yR05PbFf0X/AAq+L/gj47/s/wDh/wAW&#10;eLPDV8+n32nRz2sctuPtumSbDutpEk252ONoOQQOV3KVA8g+An/BFn9nr4G3sPiK90G48S69EAV1&#10;jXJvPkRvVF+6nPPA4r6I0D4XJ4QtJdKgtRHZyfehUfdb+8PwrkxVGU/3kNJI+myHMMJTp/UMcnKh&#10;J33+GTsuZdrpK/ex4V/wUb+AuofHpfDPxS82z1bSdQ0D7G1xf2PknzkmnZtyohVXBldMqeqNtOMG&#10;vg/Uv+CYvgK11C81m4s9JuvOdWhtZrd9sbfNvLOPv5JH3lJGO+c1+qPgv4o+EvDfh6bSNbtLPxT4&#10;F8QxLdwzabNHMp3qNtxBIDskVlC/xAcKVYc7qvib9mH4CeM45NZ+Gvxi0eO1ZWlaC91SOJoIwTlm&#10;SXEiAY/jA456c18zjp1sdS9nzpLrZ8svk1ra/n5M8XxA4D4wwspxy5uWFns0tUt0nKzs+j2b1smj&#10;8h/F/wDwTyk03zm8Laza6Xp86hLm18N6cIbqXI+4JSvIJHIC5xnJAyR037I37Lvhj4Q+Jta1L4qa&#10;pZ6Tb3tolvp9rb6e94qWySYmhaZDu3O7w7vkYOUIyCFWvtr4p/BXT/iFb69o37NHiu61G88N3Hka&#10;nb3AQPqEQQBrq1ZRgxGUSBcEttCEkFl3eJ6R4Y8b+HCPDXjjwFfA2Y2wf6C3mBhJvGc9fmC9PTvX&#10;JiOGZY7J6mGquThO11GXvW0d07PW6Wru7aXR8PkdLijguosV7JSq05X5GtWrNa7XeqervbS9tDkf&#10;2Q/Avwo+FXhy8+EvjJbi602zmuv7DuLyF5FuLOW6kV0lWPP8ROTjABb7oXJ7jxr8HP2CL3wrdQ3+&#10;oeH7e1uIV/0Gw1O4EajGAqwQvuXg4IUAgFunNP8AEHgOzgkjjubWawuYZ2khkX5JYnkYsfvA/eLf&#10;dIwc1xXjL4VXPiPy7jVtfs42j/5bW+m7JJeAPmPmEN0HQD244rwv7Byn+054uhXq4aU3efK/id76&#10;3i73erXRt2Vj18D41Uq2BWDzXDwajeK54y5oW0VlFNaKy3i12e58++K/2HdO8S+K5PFXwa08apa2&#10;qSvfajaXF3b3sUatnzJAgAnUkqGd/LPTIO7A4O8+GfxNv/FC+D9A8E6hqF1M6rbyW0YMTk/7akge&#10;/pjPSv0isPgLqH7Nv7LGpfFW91e58P65NLB/Ycl1iK5E3nrhVR/vbkRmMZBzGGyCuag8M/t9+Gf7&#10;J3an8CdHvNXKMJL61vvJhL5O1vJaJ2AHGQZCTg8jOB9RjMHlNWsqlSbnorK7X39vkl6HZkPgNmfH&#10;cv7VpUalSi3o5Pkir2dkm4/ckt+580eMP2VvD/7Pv7G/jDxB8UNEgvNQ17T49Pjt7hl3NcSyL5ax&#10;5PJjIM3HOIC38Ix8oWejfEXxrbWvhWwTVNQt7NcWVmGeSO2XplV5CDoOAK+7/jR8TfEPx51C3vfH&#10;Flp7w2TbrDT7WzCW9o396NTk7jn75JbHGcAAcvp2iaXpCTX8v2WyhHz3EzbUHA+8x+nc1nTk5WjG&#10;yitkun9dT+s+CuDsu8PuH1g6VJe0bu7beSva76t+bfqeJ/BT9iS8vNctde+JM6tHGwddJhHLn/po&#10;wPyr06cnkfKea/XD/gnf8K9O8I6cPG9zpscMFqnkaVGsYVC+MNIB6KPlHGMn1WvjX4QeIvh7rviC&#10;z02TxbYx2Ul9FbPqDXC+S0znCQq/R5G5wq5IAYnCgkfYPw/1+60+zhsdI1SaOCH5VhbaVUenAB/U&#10;17OCjGLvufn/ABxjMViL0Ztxv0s0l5evr0PsvTfGKOAokyfrWpFqct5dW1y2u3NvHEzedb28MbrO&#10;CMYbeMjBwRtI75zXz74O8Ua0FjLX7bf9pf8AHNeleFtcvZgoe+jb13L/APXr3KdTrY/Hq+E5epU+&#10;P37FH7Lv7T0a6j8SPhtbQ619oWSTxBo/+iX0ygKu2SWPBlG1AgEm8KudoU4IqaH/AME9PhDomvLr&#10;3gv4jfE7w+qWtvaCx0f4k6jFB9lgDeTBkyGXy4977U34UO2MbjXqGjzyqF88K2eflNO1j4mfD7wz&#10;ZXmreMvG2n2drpq7r5XugohA5O/+6AAWJbAVVZiQqkj0457mOHw/s3XkoJbN6Jej06HiTyfC1q3M&#10;qScr7pa3+XU2PAHgLw94FtfsHh2+169Cs58zWvE1/qJXcckF7qaRiB25OBwMZNdMLmLdsLmaTskY&#10;zivjX4pf8FQfC/jLwO0P7KIWbWkuJjcL4o0W6jitrOIKXuhEhXz1O4KoMsQ3OoJz8h+U/wBqT/gr&#10;JqD/AAss/Dnxq+IKaPZxxyDUF8E30kba5JLuP2WUhQ3lKhCmONN7FWzKoBavl63EuBlUahJ1JPtr&#10;fyufRUeF8w5U6i5F1vuvl/wT9QviV+0L8L/hRdva/ED4haTp7RwmSTTIbkzXwGFIYwRqzKh3L87b&#10;VG5cnkV8T/tt/wDBwX8BfgHon9i/BaW11LWJoWzNfRNPPBJkAKlpGyiQkbj5jzIikKCH3ED8l9e/&#10;ag/af/az1NfAf7P3w3k0PSprrzE+zx73DNgMxH3MtgFnk8yVsZaQnJqbwx+yd8Kvglcyax8Z7u88&#10;a+JLWQyal4d8Ost21ptbEpvJA2ISmH3Ix8xQjFlCK7r51bPK8tG+V/yrWXzeyPQw+SYWOsVz23cr&#10;qP3Lf0uzW8bftbf8FBf+Ci3iWZk8S6la2MPny3GtXWoOHtIW5kZZWbytPjKAh1tVgRl+V9wArzsf&#10;Df4Y/BB5/wDhH4bXxNqlqpj/ALeuF3Wf2kqfls4nXbd7dyt9oYtACuCkqyITveOPjdq+oaRfeB9M&#10;n0SfS4BCLe38OxvZ6LbMiwu8k24775luIy6ebI8I2g/vFfYnnfivx1B4XuZPE3ia7lv9auo/Ot5b&#10;1WXeRgLthAUmIYCjLQoFH7veF21wRrYio7vRPp1fq936aJHoSjRjJW1a620X+FbL1/I2Y9J+InxE&#10;u5o/G3iF3bVrnzJ7Oztd01xtAUR5RTNJGoK/uwdigLhQFXHSy618NPgAslp4lmgsdYt41ZdHSNLy&#10;/bIYbDGube2J+Vg80kjKBk27ZArw/wAR/H74ja39qtNC1WTQ7O73LcQ6VIYpJ4yGXbNKPnlyrbSG&#10;O04HyjArk7C3Lne3NU6cpfHouyM1KMJe7r5v+v8AI9K+I/7T3jvxVq6y+DpbjQYLdSkN1DeySX8q&#10;792ZLgnKZb5vLhEUIONsYwK87ihld98nzM3JY1Mtmc5Aq1BbkD5hWsZRirRCSlLVjYLcgcirUUGO&#10;1OiiUHYDVqGHcOlTKoVGNxkMGP4asxw89Kkjg7YqxHbj0rLmNFAjjhwM4okhJOSKuwwZH3aWS2+X&#10;FZykaRiN8OIRf5J7dPxqCKE3XxQsWI/1Wm3R+uZberugx/6W3H3cfzqvbOYviZaqAQRp1wD7/vYK&#10;4cPK+L+/8jorR5sL81+aPn8uZZWb3pZeExSxpgsf9rjmmTmvuuY+OjoiNW55p6YxzUPfNL523qao&#10;i59jeFvBk8wVhAef9mvRdC8Czrbr+5xx3HWvVvB/7PVxbIn2i32kdq7iw+DsNqFEkS4r5GpiodT6&#10;GlhJx1NzwMHk+Heg26j92mlQptPUFBsP6oausuw5z90Zq3baUuk6FZ2cY4hgZB7fvHb/ANmqhJGo&#10;RmwOP4s1+M51C2YVWuspfmfu+R1Izy2j/hj+SFs5BNBkSfMOVb+lDXsmNrHdj86p22YXZF6lqdcu&#10;ynaprx+Wx7RpWxhmQCT0qZSFjwrAbWrFF89uVJzVma9aNQ8QDZ67qSHfQ0L+yFy0dxHOqYB3Z9as&#10;xgmFW/iXhtvf3rJTW08r7M8Zyx4P9K0I5nEWRTEJcpkKw+8P1pjI7x5I+tLLKd+SM0yeV3TKZoGQ&#10;Ffn5OO/1qlrLSPb7WX+HGQvWrTSHeGkPHSq93vKtHn5f5VUdxyODSxaVNQ+TrdMwJ9cCuN8U+G47&#10;tGZosn6V6Y8K+bcKqcnrjvWDf2MbBg6D8a9bDVOWWh5tampRszxDXfBquCFQVymreDEwcxfpXt2q&#10;6JHIxKL35rndV8OIwIEfU17dHFOPU8mtg4nh+o+EHjzsT9Kw9S8N3SnJDNtHvxXtWoeGEKkqnesH&#10;UPCysDmP9K9OnjX1PLq4PSyPGL3RJ1Odp+tdB8KPjV8a/gPr8PiT4UfELU9HuLecTLHBNvgkcYwZ&#10;IHDRyYIBw6sMqD2FdTqHhAHJEf6Vh33g8nO2OvQo46MtGebUwkr6n1R8OP20vgp4o+FFnq/xS+K3&#10;j2P4pXeiDSvE3iTT9Qj0+8ezS/8AMS2tbxIi3lPD5Ty+eSfMh+UoruT798P/ANsL4tXFjqd5+zn+&#10;0n4f8YLZSTai3hz4gyvPHa2MLuboJe28X2kl5biNIEn8titu3lRNEqk/mHd+Fp0+6n6VXt7LVtIv&#10;YdS065lt7i3lWSC4t5CjxuDkMpHIIIBBHINafuKl+bVXvZ2scksNJfC2n3V/6uftppn/AAULbQtY&#10;XRPHPwc1S7W4WRtL1bwPcpq1rfrFEjSSFl2pDl2O0CWVMNGDKWbaOs8B/wDBR79krx3dLpSfExdD&#10;1Dy2Z9O8UaXc6ZMoWETMc3EaowEbBtysVxyCRzX436b+3D+2Lo2nrpr/AB58RXkSxyKr32oSSzDe&#10;pUnzyfNztZ1Hz8K7KOGIPYf8PH/iHqev2mv+MPh34d1W4t0ljuNU1DRLSbU5oZIGhkhjuvJX7PG2&#10;7JWNPmA2NuQla45ZfQeuq9H/AJr9RN1b62f3r+vuP238IePvBXxE0r+3PBXizT9asmbb9q0vUY7i&#10;HOM43Rsy5x71Pf6NpWpI0d1ApRvvbl3A/ga/Gvwd+03+xt451CQ+I/BupeB2k0tbddJ0/Unt9KEg&#10;vJLlJo5Vgu7iO6RpnCzbUGxpFHlq7rJ7R8P/AIz/AB48G6F4i8UeFv28tRt/B84itNN8TeJrh9dN&#10;vqXm20boLia2urZozPcGDyhIJSka3KlI1lRuWeU8+kZJ+q/yv+G4fWZUU5NNejPvTxp+zR8FfiDa&#10;yWXiL4fabceYuPNhjMT/AIlSD+deFfFD/gkn+z940Vm0CNtNkb/llLb+cg+hDKfzzXA/Cv8A4KHf&#10;tzr/AGh4e8T/AAR8I+OE8J6fs1jWPD941st/fLKE+yNOrSwRXTxOsxCRlAytFtSR0iX0/wCC/wDw&#10;Vk/Z88e6tpngL40aPefDnxRfWM09zb61Ij6fbSRzSx+U94pHlsVjMm6aOJMHAYkgHnll2KoxvD8H&#10;/lqdEcfCTtJ/ev8APQ+XPif/AMEQ9QtGlbwzd/aBk+VJDBz/ADH868y1T4Q/8FEf2Umg0XwB+0X4&#10;50exsX32Wkw67c/YxgYH+jOxhcAAcFW5HtX61eBfjD8FfixLHY/Df4v+E/Ek1xbyTR2+g+JrW9ka&#10;NGCO4WGRmwrEAnHBIHBrevvCokTdNYeYvQDbu/TFYxxOY0bJu6XRr/gF8mAqbqz8nY/GH4Xftcft&#10;s/AvxDrOo/GDwzpPxG0HxJd+f4i03xVYCK4mJMO9oLqFVlhbZCiquXhTAYREgGvevgn/AMFkvhV8&#10;IrS/8R3utfHvw9rmq+K11m40yzv9N1HS7TE2Gtw4NsZrdoQn7l4AEZSqFd7yN92+J/2cvhH4naQ6&#10;14RiEkq7WaGPaR/hXj/xE/4Je/A7xcJZNPhNo0g4Hl7MH6g/0rsoZxKnPmlCz7xdn/wPkZVMvo1I&#10;uPPdPpJXXz3v8z0H9mX/AILZ3vjLw3bx2fxg+HnxevhqUkT6Tpum3vh3xDcxtGkqLDp8iztcyR/v&#10;EJiTyn+UmSMJLJX0J4H/AOCr/wADtT0jS9T+Mnw08a/Dn7dpNxe6hceJNKVrTSvJnMTQ3MsTs0bk&#10;bJBuQKVmjw25gp/K/wCJv/BEgXzS3nha8QMuTGY2GfyHf8a871n9n3/go18CNM/4Rjw58T/EGqaJ&#10;bIyR+G/FVuNX0lMuXytnfRzW27cSwcJuViSCCc19NheLsZFpRq38pr/25WbPm8ZwdltW8vY2feEr&#10;f+S7LXy2P3++HH7Sv7PHxiks7b4X/GvwzrV1fWMd5a6dZ6xF9re3dA6S/ZywlCshDAlQCpBHBBrt&#10;HEnQxkfUV/Nb8Sf2yv2p7a0sdC8d/s2eG7FdPs4bG7uvCUuoaLe3trHkiEyx3B8pS+GxCI1BjRQo&#10;jRYx798EP+Cyk/hrTI9Z8M/tEeMPhjrVjFZwXPhf4opf+KNDntYd0f2e0kt1aSORkETtPJCrZ3DM&#10;md4+kwvF3P8AxqeneLT/APJdz5nF8FKP8CtZ22nFr/yZafgfukIGPUU1xbpw77j/AHV5r4X+HH/B&#10;XvUvF3iC10nSZvhh8S31/VoYND0n4b+NI4tR0+zeN3e71C3uJGkVIiYVfyUkYDzXKAIFb2L4af8A&#10;BS/9nHxjrn/CF/EG21r4d64xmW10zxhaxRNftBCJrlrcwySGRIo2Du7KgCHdjCtt9zD5/lOIkoqo&#10;k30en56fifPYjhvOcPFydJyS6x1/Ba/gfQThOgXb/vdaabVXGC272K1k+BPiL8N/ilp02rfC74h6&#10;F4ktrebyri40PVobtInxnYxiZtrYIODg4NbhSROrV60ZRnHmi7ryPGnGVOTjJNNdHuUZNCsH5ktV&#10;ye+Koz+CNCmbzPsUQbuTGK3R8x5NL5O4cCqJUpHI33w70iXBSGNT/sRjn9KpXHw9gb5YbaNR/eZa&#10;7kwovJP6VBIUJwsf/fVKxpGcjhD8PLOJ/ntFkb+8VqC58E2q9YFb0VVrvZIxIfmXj0FRvZWxGFh2&#10;/SlymsajPL9Q8DJIrYt1jz/dHNfKP/BWrxJq/wAGP2LfE2oeGRMl9r0kOhx3XlbvJjuW2zMeBtzC&#10;JVDDkMykc195zaRHIcov4tXlH7WH7LXg/wDag+CWvfB7xeJjDqdvm3nt2UPbXCHdFKhIxuVwDzkH&#10;oeDXBmFKtWwVSFJ2k4tJ+bR9nwLmWUZZxfgMXmkebD06tOVRb3ipJvTr6ddup+E/wL+JXxTv/Bd9&#10;4VtZNY/s/wAM6bJetr2kX4hn0+2jQ4ikDssd0nyBUjY71XcEO1Aq0779p/4ywak92nxFtNat1Ufu&#10;7rTYoM56AoERtw77GYe54rtP2if2bf2gP2R/Dmr/AAc1nw482nXGsi4uvEOlwsGuIliKiGYDLKg+&#10;+ATt+cnJDCvn9fKb72MelfkXscXRgqE5tSj30f8AwUvO5/rhkeD4c4ghPMcLClVoVHem4qMk00m5&#10;N7xcnf3Vy23a5rnsXgr9uj4o+A/EsHivTdPt7PULVs29zYs0ZHqGWTerqR1UjBHXNfRWi/8ABa3w&#10;xdaUI/if+zFY6xf7v+PzTtRWzVlwOqskxLZySQQOeFFfHvwM8A+HfiP8XNH8FeIpLqGxvpJFmbT2&#10;CynbE7qAdrYBZQCcdCeR1H1hrX/BPL9njXJ4pbIa3pGBgrY6r5gY+p+0rLz9OPat8JW4gpOSo1lo&#10;7apf8N+B+feInDnhHLG0sPn2Xc83HmUocyaV2knKMoy3T0V11e55v+09/wAFLLz486Wvg3wr8PLf&#10;wv4dWZZpNPgkE8l2ygFRNJ8odFYblUIozgncVUrk6X/wVX/ap0exWzHji2uGjjWKG8vdAtJrhVUY&#10;yZWjLSMe7OWYnkkmvUJ/+CaXwNRfMTxt4q4/h86x5/8AJSud8f8A/BPj4KeCPAmueNofE3ia9k0n&#10;Sbq8hs728tEhleOJmVGaO2VgCQBww+o61vOrn0venUX3f5M+bweF8EKeHp4DDZRCUbrl5qUZPmb3&#10;cp3k35tv7j51+MH7Vnxf+NXiRvEvxM8d32rTc+TFOwWGAEDIiiXEcecDO1VzjmvP9Q8fX4uVvLQt&#10;C6LwyyH8+1Ok0GFv+WrV7n+yp+z14d8dfB34i+Nre3s5fEOl6XImgNazM2oW0whaQFYmBjCykeWs&#10;gHmgrJsaNgGrycDm2Ixlb2fNvd6JdFfrdn6lnmX4fhzKVOFCFOlHlglGyS5mopWSskr3flfro/At&#10;Q+PXjqK2+zWOrRxk9JI4N7fT5tw/lXI+I/Gfi/xPL5uu3NzfbW3RreXBESdc4RCPbkEdMEEV017o&#10;K2krwTWpjkjYq8bptZWHBBB6GorPwXrHiG4FpoekTXLt/DGvA+p6D8TXpYPOKdSSjGLv5nymacHu&#10;MZVZyjFb3iktPN7/AJFL4N+JfM8Uz+G/iPq6/wBk6xZ/Y/tEm2JNNkDB4ZY9q/ugJFGdpRctvb7g&#10;NfrF+xpfeIfHPw4sdZ8RTQ32oNHGtxeWbboblxGgaZD0CufnxyBuwCep+Ef2W/2HPGHxo8V21pof&#10;h0+IJFuAtz5Kn+y7AgkE3Vx0k2kcwREsSu0kA5H7Ifs9/svD4XeB7DwtBK07W8QFxfTRBGnkPLPt&#10;AAGTnCgAAYA4Ar7fKaOInP2r0TR/Hfi9mnDmHjHA4KanUTbk1tHyv3fX0IfC/heZo0+0x8d1r0bw&#10;14UmeMM8PlxrzuZccVsaT4TsNOYQ21t9qnHB/ur9T0H6msf40/Fv4V/s/eE/+Er+MnjCNZJI5DpH&#10;hzTyGvNVkTH7q2t8753GV3NkJGpLyNHGrOPoZSjTi5Sdkup/PMp1K1TkpptvZLck+I/xd8A/AD4f&#10;6j8R/EdxN9i0uHdJIuT5khOEiQAje7sQqrwCTyQMmvzn/ai+PmofHW6uPjn+1j4o03wb8P7dd1v4&#10;d+RFv1RflScqjSXcm3gRqkjDJUBCdtcJ+1B/wVNtv2pfiva6T8PPh/qniy10mRv+EY8FeHJENnay&#10;4QG5v73aUmlIZgBAJIYgpUO4Z3k840L9jbx38ZfEk3x3/b1+IK29vas0q6ddXiW+maVFgERqS3lx&#10;RhUx1yQoLMxya+FzrMpYyryKVqS6dZPyX5X9bPp9lk+BjgaXNy81V7vpHyb29ba9PM5f4k/tXeLv&#10;2jbm58CfsffB7VnsYbVLXR9a1CySCLTmxJHLNbRgloVKMuze7ODnJ2gR1zc37Jvwz+Duof8AC0P2&#10;5Pivcax4iuIEuY/DtuxubydHl8tPlyBGpkJVWdkjJDANkYr174z/ALV/hX4B+E5PBv7P9npvhXTY&#10;bs28firVdPJm1DZuEw02xMZMrLjAubnZAZAYzjIevjP4ofGPxt41uNa17T/E8mmRa0ynUNTurjzb&#10;q/xEYd1xcnDSM0JMZji2owHzpIxeR+DB0MRU1gvZxfXeT23fT5L7jpx2Kox+OXPJdNor5X1+fTue&#10;2fEH9s680bQ9V+HXwpsJPCkLWf2Wz0rwVJGt1bSZjLy3d+8TKXG2RFSFWXbIwciRVdfnXx18Y9f1&#10;eP7LcaBp2iWW2NDYadGY47kRokalgHM11hYxtaWQKnzBcbiDh6H480XwpDGtpFc6xPDuVZbrbbwE&#10;84PloP3gzg5fDY4wO3LTS3+qXbXuo3Mk0zfekkbJP4n/ACK9ejh6FG/Kvn3+/wDU8apiMRiLOT07&#10;dF936G7qvxM8Q6lth05vskUb5hKfej/3eyY7Hlx03msedLu+ma8up5JpJGLSSSMWZmPUknqadBac&#10;VsQaaPskbgcsM1Uqii9Bxp3ZlQ6eSeVq9a2hj4Aq1HZbeMVPFatnpWcqlzaNMrpAQOlWIrbPAqzH&#10;bYGcVZitsdqyczX2ZVgsFQ8Lz/OrkNvgYxU0VrnqKtRWvtT5yvZ22IILbPWrcVtUsNttHSrAhAFL&#10;muUokCwjtQ0JKnNWQn92godtD1K5SpoMf+nTAj+EH/x4VR1XfZ/FTTwBw2m3Jb8JIv8AGtjRIVGo&#10;yZ7r/UVU8UxLH8T7Btv3dDupG+nmw/4V5+H/AN++T/I1xEbYG/p+aPnK3lzGQe1MuXzwDSRkoxX/&#10;AGqJBl8V+g8tnc+I95DQuBuNQy9elTycLgiq0rHPSqiTLQ/oCfw/bJ/qV2j6VTvtKmU/u4/yrvG8&#10;PRFvlxVWfR5ImwYVI9a/OHJs+95VY891e0lt7CMTgj944H/jtZNxZpJDwina2V9q674l2T22nwz7&#10;cK0hTgd8Z/pXEy3cnktECdxGF2mvzzOqfs8xqX6tP70j9P4fl7TK6fkmvubK89oY7gZBHeoboEAS&#10;fhVuVrlkVriTdtGF9qruzeR5YTPJOa8CR9JErSqHAz2qRJQyiMmo1bJxSxRl2yB16VkbWLNtbLvD&#10;t9avLeckbMLWTGJfmcnjdinQ3bBtrjvigImpLcxsevanLOmz5SGyKpON6cHqlFlBcLEox9c0JBIe&#10;T5ku3271BO4IyjbscFqszbEXHfpVW6tFihaRZQq9q0iiTPjt0ku5P9pGLflWLrGnYk3MmV6/StqA&#10;jz2BkXc0bBdv0qrqaeYq5FdMJWMZxucnfaaOdorE1LTXZflTvXX3VurAisu+sQegrsp1DmqU+Y4y&#10;fSkY8JWdqGhQMOY666azG7G2q11pokXBFdlOuzknRRwV54aDA7ErGv8Aw0VJ3RV6Ld6SAOCRWfca&#10;cNuCgrpp4hnJUoHmt14ZDfwVn3HhMOcbf0r0i60aIZwtU5tDUDJT9K6oYqRySwsep5jeeEtvATP4&#10;Vl3XhQAkKlerTaBG4+5Wbd+F0b94iV008ZJdTmqYSL1PI7/wxKucR1FoWoeMPAuuQeJ/BviLUNI1&#10;K1bNrqGl3j288R9VkQhh+Br0278NZyDHWXfeEoSP9Xz9K66eO7nBUwcot2NTwr+3d+034Zi0/T9e&#10;8RaX4p0+wt57Y2fi7w9a37z207K00D3Tx/agjlVzsmVsKoBAAA7rw5+3x8IdN0nUrPXP2adajk1C&#10;eKZbPw78RpLPTrOSNdoe3gmtbiSFyOXKzASHlgxAx4vfeEQDxHWVceFTn7ldVPEUpHHLCtyu1c9f&#10;8X/tMfsveLtXPiz/AIUxJptxBPustFbw7Z3UYTyPLKSXscttK2ZP3u6OOLBJRhIvFdR8K/8Agoh4&#10;7+Etra6j8Mv2m/HHhuxs7FbGPwsuom/gtYxuO63sdThu7d9x2/8ALxCYwSF3BRu+Z7vwrIpyI6oX&#10;Hh5w3+rNdUa1N2T19dTjnhbXsrX7H6A2P/BVT9uiw8S+G9O8HfFrS/G9n4gWFpLnUvAtpL9neSVw&#10;IJG0+SJLd0Uxh1kYnOGBVd2O01v/AILbfHX4UfFBPh/42+Dvg3xyJrd8f8I7eXegSRumTIzfa5Lv&#10;5URWY5WMEc5XaRX5ez6I4PMf6V2XwO+KTfCfxzp+r+LdCvPEnh2G4lk1Hwu3iC7sYbwvGU3eZbur&#10;o6tscMOpjUMGXKmXh8HJNuCf4XfyMpRxGvLK23TZf11P0gsP+DgTwnpM9tc/E79me40+xup2WNvD&#10;Pji31W58oKpEwjaGBdjbsKTIMlW6cZ+iPCX/AAUb/Z38X+F18YePfAHj3wfpd1eS2ul3fiTwu1xN&#10;qMkUqQyNDb6bJdTtEs0ixedsERk3Rhy6so/MvwB+09+whpts1l4+/ZUvNVvJtWFxqHiTWmfULy8t&#10;Nqj7H/o93ZGNEKKyPI1ww24bcMAe1aX+3p4d+OPhHTPhbqdjo8ng+W4A8S+H9XvJNHt9QjgsUit1&#10;W6a4llLRLbJgXF0m6V42w5JC8dXA4CUbxptfPRfebU6mOjLWSa/H8P679z9FvC/w/wD2fv2h/BWm&#10;/Ebw1b6Preg+INJh1DTdWaGREnt5YfNUjcgKyeXlmiIEqD7yqa8v+P37Bv7Bvh620+BPh3rfinWv&#10;F2n3D+G7Pw8zSRspVB9tZ94SOKIzROC8gD8BVcbhXyr8Pf23/wBnD4NftE6afDXiGzm0XWvCMdl4&#10;q8S6fblJv7UWSQRQzTzC1juE2hUMrKYlTy3TyAZgvWeIP2if2ktP+N3jL4L/ALM11b+H9Ht9N+1+&#10;HtQ1TT4U1S7vTcmSZhZ3UpV7U+ddxt+4eSKVUDCGQuawp4GnGLdFW829vlp/WvkOeKrOpH2k3a+y&#10;W/z/AK/U5f4tf8ERZ5oDq/ga8TzdvmeTDKI5o++CpJUkeisa4vw74K/4KU/sx+KV8Y6LdN4ss9Nm&#10;tBJ/wnnh+LVlhityRFbpPco8tpH87KVglizn1wa+qvhF/wAFPTH8OPEuu/tH/BnWLjUPCesx2OtX&#10;fgDQJfskLPFGWVlupyuY5/tULeXNI3+jqxjjEiqPQvhh/wAFFv2I/i1oUOrxfFmw8Os0zxXNr4tj&#10;/s9rJwiuEnlf9xEXVsoGkHmFJFTc0UgXCX9qYaVm+ZLvrv5nV7TL8RHWNvTT8P8AgaHw/wCB/wBv&#10;6z8PfE7TfE37Qn7OXjTTvsJvorh/hZ4pNrp0Kzxbd8elTR4aYOI5PPe63h4omyViSMfRn7MH/BWi&#10;7u9Qbw14d/b4/wCEftby1lXTdK+MdpdSajb3iTCUS3WoXfm2X2eRBJCYkkidEdCrvIn736Q0O9/Z&#10;q+OourbwV4q8H+LhaRq94uj6haagIQ+drP5ZYqG5wTjPauP8cf8ABPb9lbx750utfBzSFaYfNNYx&#10;mF+n91VANVRzbFYeponB7e62v6+8irl+FxMX7S0lvaSTX4/iem/s9f8ABW34i+ItPv5vif8AAC88&#10;TaZY2rXNt46+HtmqaXrChsNFZLcXLG4lQsM/OqvHFNKpKqob1Pwp/wAFZv2PfFOma1faj4l1zRn8&#10;MfZ08WWN94fmmuNEnlHENzHbCVkYMCjMAUDgruzxX5x+M/8Agif8JrfWofFHwR+JOreF9YsZlmsJ&#10;oLh4ZYJlIKukqYZGGOCOQa4PxB+yp/wVT+D+v3ninwZ+1Nq3ia6uLGSzmk8VXkevK1szIxjC6ikm&#10;0MUU4Cg8fWvfwvGeMpxtKonb+Zfqv8zwMVwXldefNCm1d68sraeSen3L5M/cXwZ8Xvhh8RTDF4N8&#10;cWN7NcWv2mO1Vyk/lgISxjcB1x5iZBAK71yBkV0ZgYDOziv5xLD4kftOfAG+1jUPir+xt4X8Rf2x&#10;+98TarDq+r295qd2j74r2VnvZIUlSRmZXSBColkVSiyMD6H+zp/wWb1DwXoFz4R+MHiz4tfD/UpP&#10;FS6ppmr+F9Qt9U0jTzNNO1whsnSNxaIskYW3kN4CIwV2MpEv0eD4w9tG8qSlbdxkv/SXr+J8/i+C&#10;PYy/d1XHXRTi183Jafgfvx5WeaPJU9q/M/8AZ9/4Lc+KviBps8Om/FL4J+MJ7PxIbLSrC68YPoeo&#10;+IbWTPkqov4LRoLhMwhmW1kimZ3CeWU2t9IaH/wVb+DraPea54/+DnxF8L2mma7Jp+r3Wq+E54/7&#10;Pi2s0V3NC4S4EMoSQoUidv3Z3BTxXuUeIsrqaSm4PtJW/HVfifP1uF85o25YKa/utP8AB2f4de59&#10;PNaBhUUunoB96vPPDn7Zn7Jvit3j0r9o7wfuj1c6Vtutcht998NubVfNK75hvQGNcspZQQCQK9O8&#10;rI4H5V69OtRxEb05KS8mn+R49SlisLK1WDi+zTX5nm/xi/Zv+Gvxu01bHx3oIlaP/UXkMzRTxdDg&#10;MvVSQCUbKNgZU18Q/tC/8EKNA8Um41T4X+JdPvLnyl8m38QWptJZZc/M8t1aALjHQC3696/Sgxof&#10;vD86aYIm6CuTFZXgsYv3sEz7LhXxK4x4Mqc2U4ydNdk7x+53X3H4j6z/AMEc/wBuL4I+M4dX+D3h&#10;e6vrpYWH9p6L4gsZIIwQMo6XZhdwfTYwyAewrjPGHg3/AIKufDPXP7P1n4Y+OLyRTjbpvw9a/hbt&#10;jzbS2dB/32K/ed9OjbstQPodqwyYlz64ryf9V8DFNQcl6M/YsP8ASi4vqW/tPBYXFO1uapSvO3bm&#10;UtvkfhEni7/gpvaDfdfsr+IJR/02+H+oDHsdpGKy/E/xH/4KLahpE+kah+yJ4g+z3ELRXCw/DLVJ&#10;w8bAhlZWDqQQecjBr95brRbTZhIiW9qjHhy0kXItwv8AwEc1hLhenLRVZff/AME9GH0mOVqbyHC3&#10;8udfhzH81Gn/ALJP7V+q3QtbL9lX4nbicZl+H+pRr/308AH616F8Pv8AgmN/wUW1XXLXUfCv7Put&#10;aQ2793q1xr1nZtbZBBJU3AnXgkcJnBr+g2fwjYuGa5UFRz2GKrnR9FtWkt0u7W28ld0gLrlR7+lc&#10;lLgnKKM1Kzfz/r8zvzL6XviFj6Tp0aFCmn2hKX/pU2n/AOAn4ueCf+CCv7TGs3pu/i58VfCOgiSb&#10;zGks1udVmlXqwYMLcK59Q7j619Q/BP8A4IY/s9eFZYb74gXOueLEjH/HrrVwsNicjkfZ4FQSLxwJ&#10;d/XrX37KngzRdOm8Q3us2XkW675ry6ukWOEZxlmYhU5OOcc1zfi744/CLwBosfiL4teO9N8H6fcX&#10;BhsrjxNeR6eLtgAT5QmKmQAEHKjGDkcZr2sPluXYFXUYxXy/Fs/JeIfF7xG4ui6eLxtSUXpyxtCL&#10;8uWCV9O9zH8F/BLwX8PdJg8P+DPC9nZWtsu23trS1WKOMeiqoAFcj+0x+0J8IP2VfC1v4j+MWvTR&#10;yahI0Wj+H9Nh82+1OQDLJDECC2MqCzFUUsgZgXUH55/bD/4Lq/CH4SXtt4R/Zb0weLNWlj86S91L&#10;R7po2iIbb5FovlzzZYf62QwQHGFlYt8vxfa/Dr9s79t3xvL8X/jV8S77R4L6NUlm066RtYlgyjrC&#10;J0CpZRCRXZYrZIwBIysZCWduHNOIMLg6VqLTffp8u/y07s+Zy7Icdi6nPi7pb2+0/X+X569kaX7V&#10;v/BXj9pD4lapcfDL4ayX/h28mR1s/B3w3l83VIZPLDxte6jgfZgJOGWJUkA3K8WMMfP/AAd+xt8e&#10;P2jb661r4861JoOjatdeffeHNFvpZLnUG8yZozf3shaW6dRO65YkEY4BFe+ad8Of2Vv2FPA8M+vW&#10;Vr4fhuIZHtbOS3Ml/qZiwX8mJVaW4K7l3EAqgYFio5r5p/bX/wCCnh0m8tfAPgzw1qWg6ZNpbT6l&#10;pFx5Uep3bOFMMF44LLp8DoxdoUElzIqhXEKSgn4v65mWaS/d3f8Ael+i2R9c8PgcBG07Jfyx/V7v&#10;579j0DxX8av2Tf2KtOj8E/Crwtpmv61HKsd5Ha3yWmmaeeP+P7UWV0jfBJEY3uSuCE3KT8o/Gn9s&#10;zx/+0krQWlvDrWpRXyXlnqO6eDSNEjiVin2OzfaxYiT98915iO0eGWZFiMfzrrHxP0vxNqMU/irR&#10;bi/tbORjpelQ6hJFaWe9suF8wyyyE4A8ySQuQFBOFAFjxz8XbvXtHk8I+F7CHSdJkk3zQ6bJIguV&#10;IBVJV4VivQlVALZPIwR62Fy2jh9X70urf9f15o8evmOIxHux92PZf1oYfi/X5JNaup7bWptQ1C4u&#10;Gm1DWZHOZJmJLFM89f4+/wDCABk5d1PqWqyLNqV/cXDKuFaeYuQPTk0W9l6LV61sgf4a9CpU5Thj&#10;S5irb2BPar9tYcZK1bt7EDoKvW9ljqtc061zqp0UinBYnI4rUSP90seOntTorXbyFrR0i1WZ3hdO&#10;TGSp/CuSVR7nR7LsZ0VtuOKlitjngVdhs8dRUOranpmhxtcX9zHDEq5aSRwAPzrSMZz2CVo6sfDZ&#10;EjkVPHa7TkV5zr/7SHgrTX8qxuZLj5sN5Eece/OB+tdN8LPiNoPxBfbYXciSMpKw3UaqzEHkLhjk&#10;98en0NXUweMpUnVlFpehhRx2FqVlSjJNnVQ22eKsRWtWIrba+1kIqwIVX5sVzU6nMj0ZQ5dCr5JX&#10;oKmeFki5FdD4O8NJq9ybu6iJiiIAXHDN/wDWre8XeF4H8Ns1rbqHgbeu1ea9OjhalSi5nLKajKx5&#10;55Z29KeIvkzipUi3IFNSJHkbRXPLRBqypo0R/tVhj+E1U8ZW+34h2lzt6eG778cSQGtTSEUa1tHe&#10;NhVP4klLbVbe5QbWXw9qnzewEBrzMPUf9pJd7/kzsxEL5e15r80fMJDBskUY3PTt/mJ5jZyabaYd&#10;8Gv0K8j4eLuht38gGBVVs56Vb1TaJFQCqzgh+tXEwn8R/SVJZSxmq9xE5j6UwatcwTNFqmlXVuM8&#10;SeXuU++RVmPUdPIyLtW/GvzbmR99yyOH+KFtJJ4ZeRwf3dwjfow/rXl5Ow4PrXsvxKRL/wAJ322P&#10;ascavu+jCvD7m7yfKIxtP3vWvh+IY2xjl3S/yP0XheV8Bbs2v1/Ut3kxmVVA6frUbMAu0cVFHMAc&#10;bty9c0rYcbgeDXzvS59UrkbqqfOfrUls0cpURN0bFUdWvI7GNN7YVjjd71gXGvXXmbLOSSMA/MVb&#10;Ga46lZU9zojqjtUiRc7hu74qGYReYXC4rl7Pxhf2RKz3DOGPO/k/nW5p+qQarbGWI/xd6cakakdA&#10;acdTTg2umUqU3X7jeD8tUbO72HMrLjpUiozQ7I0YqxLCtIomQ15mlbKqW57VNfRo1ptUYb+IVG1u&#10;1qQTn14qK5mLjrWoFWzjT7XHGw9aZq0KhmCn/OadG8guld+eD/KoNTcyZAPNVEmSMqW2ctwPyqne&#10;W7R8MK0gtwpqnqUUkUg8w4UjitFIzcTJmtNx3BarvaZODWv5KlOaq3kYTketdEahjKJm6jpkZOUX&#10;qKx7nT+dpFdLIjMmTVOeyU5kKbsDoK2jURjKmc3NpWTnbUU+kNIm0LXQ+QGQhl/Sop7YhsYrRVDC&#10;VI5g6btZfaoLjSN/Kp19K6Sawy2cVEbZU4Zf0rSNVmXsTjbvQnDY281SufD7v1jxXcz2CSZkUVn3&#10;Gkswzt/Ot41mYzoI8/u9CWRmUof++aoXHhtMEiOvQLjSSwP7uqE+jtnKx1vCucssMo6nAzeGYmPM&#10;dUrjwnGBkR16L/ZORjyv0qKTRhjmKuiOJkYSwqktjy658JoTgxVmz+ElYkfZjXq9xoyg/wCqFULj&#10;RFY58n9K2p4xxOSWDizyybwj8uQlJp+l6roNz9r0ucxt0YFAysPdWBB/EV6NPoI3cJVd/D4b/ln1&#10;raOOe1zGWC7HmuuRazrEvmX8m7aSVRVCopPUhVAAzgflV7R/jF8ZPC39m6XD4uuL3T9HuoZ9M03V&#10;o1vLa1aJ96COOYMqKH+YqoCllUkEqpHZT+FFbnyv0rK1HwYDJlYv0rsp4yPU4cRgp6WZ2Pw8/bp8&#10;V+CPFd9rA8KTaNo97pscUnhLwFfQ6XpE96oizqFzZ3FtdRXNw5ggMjYQuIlQtsytdv4N/bA+DVrd&#10;6z4e1HxDp97pOvXnmX0fjD4T29j9piG4ot3caNc+bcTpnat15Q/1krGIh2Q+DXfg89FirF1HwpLG&#10;cGGuqGKhLR9ThqYTltpsfRXh3xr+z9qNhqmqXI03Vtc1e5Gra1rWjeN00w6ffJN8k1hBqNtbuCpk&#10;dgkTq5BA2OY0YeteHv2qP2o/h5rnibwgf2u/Fnh/xBfQtqnhOx8Z6UdTiu9Py5d4JZ/tiS2w2MVu&#10;AYSfLlJ3qrGP4DvfD8ydUrS8F/E74wfCnzh8M/iZ4g8PrcMGuE0fWJ7ZZsdN6xsA/QdQa6JRo1o2&#10;lr6nOo1KcvdbX9a9v+HP108B/wDBTT4zado+teJPiD+z8vivwzpGuQxW/iHwXqkJupdJlG63vjaq&#10;8oeaWMpJ5bNarhlK5D4T1T4e/wDBTT9kP4h6hqFhc+PpNCj03V5dNurzxNai1to7iMkOHnBaOBcb&#10;CrzNGrmVVUs6yIn42fDj9rjxF4T1G1T4hfDrQvE2n2+pW97hbGKzu7eaJFQTwPHGYPPISIs9xBcL&#10;IYY/NSVQUPc2n7b2ka5p+meBZzfro0lxDbaxa/ECSDU4Ly2jcFJby8t7L7Y/lRZiSK3SNA22UhiZ&#10;o5+OplOFneys/Lb9TaONxFO3Xv8A8D+vxP28s5fAvxI0SS78O3ml61YedJbyXFjew3UPmRvtkTcp&#10;K7lYYIzkEYPNeWfFP/gn9+zR8U7GSLXfhvFY3EnzfbNPSNWz78Hj8jjoRX5r/CXxX8JX0SO1+G3x&#10;11TQfEmo6lcR6h4z8G+OYdHudReRrVFH2e7ntbmIOpZ3jzLEGtiY2keUIfXPBH7VX7b/AMPtKs9G&#10;8N/tSeH/ABDrFl4ijt4fDvjKxmjj1OO5idrW1kfUrW0vvN2wyMGjkUycLtEqOJPNlks4y5qcrP7j&#10;vhmm0ZLf5+pr/GP/AIIOaXqMTan8PPGKszMS0c1v5X5YZv1FeXaF+xX/AMFIv2KmTXvgV8W9f03T&#10;7PUBqH2DS715bN51XaJJbQl4JjtG394jDAAPFfSXhv8A4K5+LPDXhmHXfjV+yV4us7Ozvri08SX1&#10;lpTWs0Lhd1u8VjdS/MkvfdOChVwPM2gt9T/DP46fBz48aReap8IvGmma8um3n2TVotPvkkazn2hj&#10;HIoJ7NwwyjHO1mwTSrV82wsLVNV5pMdOnluIl7qV32dj8q/C/wC3H+0z8LPC194H1/8AZ0+E+vWd&#10;9qKXepR3Xg37CslxGGUSG3spYLZXwzBmEPzjaH3BVA634O/8FS9D+GHgW80DxfoXxu0TVG1Jr5tb&#10;8M+PxPPfNKd09u0kaWZtrfeoeOJRIsbzTsAC+D+jvxM/Zg+Enxbtll8TeCrG6lkP7yYWqiX8JFAb&#10;PGMZxXkXi3/glv8As8avYyR2EN9aXDLhGF1uwfXBTFRHNNLuDT7rQ0+oxlpGXyauvmjiv2d/+C+H&#10;j/xhpttpmt/tY+E/Dmqw+IJING0n4ieE7xLa505w3lpf3MUUpEkZKKLgXUe9QxlRSoaT67+Dn/BX&#10;vxv4++HC/EJPgDo/ii2sfEEun+IG8A+NIb57ONYI5fMQhDbyn5myBcBVHlncQ4NfDPjD/giV4M1e&#10;OWVfFQkGCY1/s/Ddem4HH44/CvFPiJ/wRW+J3hq5/tP4e6vcKyHMUtnncvHqCpH4ete5heKMRTVo&#10;15Rf973kvv8A8jxsRwvgq7vOhB2/l929/Sz69/w0P2X8B/8ABYz9hnx14Mb4hP471fSdDW8+y/2n&#10;qHh64kiMhBKn9wsjojKCyyOqowDYJKOF+hfCHxP+HvxBuJrTwV400/VJbWNXuobOcM0IJIG9eqHI&#10;IIOCCCDggiv5y/AWjf8ABVf9j6ybS/B/irVNX8MyX0VzPoXi7T/7Q06Zo2kO1PtG5oN3mSbjbvFI&#10;SQd25UZU0L9uDxv8O/DNz4Q+MX7FFnrVmssbWVppfj7WoYrR42ldSpvpb103NPcFxG6CTzix+dQ9&#10;fRYfi7EdeSa6WfK/m3p+B85iuC8G/gc6fquZfdZa/wDb33bH9KLIsZyRUOoalpek2MmpaldxwwQr&#10;ukmkbCqK/BP4Uf8ABwH418H6Tr2n+KfF/wAWNBupmkbw7JNDZeJDpxkmR3jUStZW4gVEaONJLad0&#10;EpKyqEVGzPjn/wAFoIdR+HMPjSX9p/xjr3jS+juIIbLw3eaxp32O1ZIRFcXEaNa2YvV/0iNkt4Ei&#10;JIYM6gNL6lTimMYLkoScn0Vmvv8A+BbzPIo8H1ZVP3leKj87/dsk/Vu/Q/Tf9sD/AIKtfBf9nzxx&#10;cfDptbm1TVrd43n07TdPa5kgidCysw8yNE3AqRucsVZGCFWDH5k1T/guT4n1bVLnT/Dv7KOta1b7&#10;WjjurrWhZNtP8YWKCXYfqx6ds1+PXjL9qv8AaO+J+rXl38PPB+oma+uJJbvVL5pbu6uJpGLGZzwD&#10;IzEsS+8kk8msu9+G37UOueHb/Rvilq3iC61i41a3XTdDumkkheMJKZXRIztYA+WCVHyhv9rNeXLF&#10;ZxXrc86qgntHRuz8tdvVHvRwuR4SgqcKLqNby1SuvPTf5n6MfFb/AILGftC6w9rolv4x8KeF9SVm&#10;RrfwDoq6nrFxN8qtmSRpVs5MljhWtur/AHiMVe+HH7L/AO0J+1xex/Ez4o+LtasZrhAtxdaxfPqu&#10;tXSgHANzJlbRdpXiJTLGyZWcZ2j5t/YU/Z/1XwWp8TfF34S61pcNqzBtZs40hjVlQt1uwpyQVK+S&#10;J9xVh8p4H17qH/BSv9n/APZ6uX0qxbXpNWjhEtxdahoV/wDZrwk7dshMW75RzvjRQNwxuAIrxcwp&#10;1q0uX2rk18/uWqXrqengcVGEeaNJQT07ffJ2bPRp/hH8Jv2MfBj+OvEPhyz0uzuLj99qHnC61DUr&#10;hv8AZ+ae4lYnPQsefQ18ufts/wDBTm58CWN/4Q+G0Gl+FbibTStrf6npsV/rReWCJ1K2iTBLEoZW&#10;Um4YOdqyRq4GG+Tv2vf+CjXxG+OnirUNa0fWtVsLq9uWf7euqSpcW0RJP2a3CvtsosbQyxlpXCAP&#10;MwytfL0ks91KZZpGZm/iY5zVYDI6cP3ldtvs3fsZ4zOJaU6KSXdbfL/M9p+Ln7c3xf8AiZ4h/wCE&#10;ksNd1Cz1H+z47OXXrm+M+pyRJI0iotxhTboHkkxHAIlKttcP94+LzSXF03mTSMx96dBCWBGKsw2e&#10;eSK96MadGNonjN1KmstSrDa5OSKuWtn3IqxDZj+7V61ssDIWs6lY1p0yG3seMkVet7MDtU8NqM9K&#10;twWwz0rhqVDqp0httZjGSKtQ2pJ5FWLe2bH3auQWqry61yyqnSoFaK2A6rVy2FvYTpcTMqKqt5jM&#10;eAMcn8BS6pc6J4e0SfxD4gu1tbO3Us8rHr7D3+lfNvxc+Omt+P7mTS9JeSz0rOFhVsNKB3cj1/u9&#10;On492X5fXzKVoaRW7/rdnBmOYUctp3lq3suv/AR3vxD/AGltA8OPJp3hC3TUrpWZfOZsQp75H3+f&#10;Tj3rxTxb468UeNb9tQ1/VJJfmJWINiOP2Ve386zZreSOPzj64qEO4DYH3hjkdOa+6weX4XCR9xa9&#10;3v8A8A+Cx2a4zGSam7Lstv8Ag/MCWIyK9B/Z11yay8YrYCze4WRkdYIv9YzhgMKe2Qx5x6elcl4d&#10;8MXHiGxvp7e5iiaxtWuG85todV6qP9r0Het34D3kdn8RbXllmZk+znHyl1kRvm9sKf0q8dGM8HUj&#10;5GGAqOOOptPqfY9nNYatp9tqdjPuE0Ktk4DNwCCR2yCrfjU1rpN9fT/ZbGHzJG6LwKwdA06z0e3t&#10;3ttwY7j8y9s4/kP89a7LwnMRqnnR/wDPIkEfhX57h6cJVEvM/TvaTlFJ72R3HhvQ4rHT4bIRgFUG&#10;7B/i7/rVq7sJbi1mtkj+ZiAq1X8P6jGzM0rc8HFal1qMH2lhDKv3S27joO9fU0lGMNDinqeNX9t9&#10;mvJoNu3bMw2+mDTAgq9ryKdcvNn3ftTlT/wI1WAGcCvn6ibqM7Y/CiDTEA1xT/smofizDBFbyyn+&#10;Dwvqx/NIatWKhdbjyPvVU+NEirpdwxOf+KR1Xj0/1IryaUX/AGtBL+tGd1f/AJFc36fmj5WVv3fA&#10;p1o20nJqEN8u3FOiYKcgV+h+9qmfn8ZLmG6g5eYPTVwx5ouDlsk0sQyc1ZMldn9MsghClXxWXqfh&#10;vT7396LZd395eKjlnu47hvMkJ3fpVu21ILHiVa/M5PsffROM+IGg3dh4M1KG3kZ/MhCLGevLAZr5&#10;dbxFqi3E1rc3G7qEbuPfNfZPiuSG98OXwRCXW0keNfVlXIH5gCvirXreS01y4gk+8rY/Kvg+KXKO&#10;JhJPdfqfoHCbTwlSPaV/wX+RDbX11p979rsLkrMp+91z6gg11HhfxNPrBaznt1WZRnC9GHtXEyPt&#10;nZs/xZq5pVzKLpbmCVkZDlXXqDXzcZSPrVJNHZeKV/4lWZkHySK3P5f1rm47iF42UBVb+HNaEviC&#10;51uzmsb0ISsefMVdpJU57fSseSLBYDPWuLEb6GsZE5TjDPV7R9Um0jdNFtZW+8jVlpLng1KTuTJF&#10;Rh58szqjaUbGpBe3ieKJLa7YZbcqop+Ud+K66zu47M+c1qkvHCPnb+lcT4fmjm1yB7ok/NtDfhXb&#10;JHGFyT+FepH4boxqKMdCMSwl5JXLbm52joKglkD9xVsWazxAn5WqvJY+WrbgR25o1MyrII1eMsfm&#10;8wbfzqrqSbG3AGrFzDuZQh27WyF21FqJDs3yYU/wk1rEm5SEgAxiqt7MXYJIu7HT2qyERTjmiW1S&#10;Vdx/h70hNmdsLHGKbd2ST2+SSrDgVcW2kHzkblPTFR3MTLxj3rRGcjLisWTG5ycUy5j29Kvup6g1&#10;WmiYgmtIyIcbmYVG/wCX8RTZY0Zt4PLcYq4bRd3mqKiki2nOK2jMzlEoEYfyyKa9mrjkVeNuDJvY&#10;c9M05bVpB8tVzmfKZMlrtGNlV3tyy7SvSth0eE42/mKjaGJyWEYBbrirVQz5bmK+ngN0qjcabtYs&#10;Frovso3dM81DcWiselX7RmcqZzh07uVqN7ENxtroXsFIyFqs1gEbdtrSNZmfsznrjTkb5StVJtIX&#10;GAtdJeWLMMqtQLp0hT5lo9szN0Uc0dCc/fSozoIAztrqxpbUDSh121UazM5UUcmdCRhyvSob/wAN&#10;2vmL5cbY29a7ZNKjZNpj59ararpqB49qfw88V1U8QznqUUcBeeHrcDEaZ+tY+o+G0IwyV6JPpMTv&#10;uKGqtxoUcwxj9K6I4hnHPDxZ5VqHhIYOIqxL7wljOI69gvfDyH5QM1k3vhsZ+5/47XXTxTjscdTC&#10;R7Hjt94TIBPl1k3nhqZR9yvYbzw0mMGP9KyL3wwOmyvRp45nn1MFrseR3GiSIeYjW58PPin8UfhH&#10;qdvqvw+8YX2myWt9FewwxyB4RdRf6qcxODG0kZ+ZHKlkYBlIYAjqL/wqOTs/Ssm78K9f3ddkcZGW&#10;5xzwsoyujvPAH7Ydz4X8K2fhCyg17wmbXZCL3wn4gvJbJoSIllafS7i48q6ndIlTzDNGAApC7442&#10;TtvCHi/9lvxf4ftvhmum+Hb/AEa/upriSTVr2TQdftJlDHz5Z5jLpszupEYWN7feIk8w7iuz55vf&#10;CzDlVNZl1oUsLZKtWkakZKyf9fn+P5nPKm4yu1/Xl0/A/Q34cfET4i/CjwfrmufCX9qe++G7ySNr&#10;Oi+G9Y0B/wCzdL0u+bMcSJMLjT5IU8iJYpoArIGaNmUMI190+AP7cn7V3xM+Gnjnw3oumeG/FviT&#10;SdSjh8G+I7e6tb2DULJmxJLdGwukhhuEjR2VQq72kGINkcrL+SPhH4hfE74bSTTfDr4g65oLXG37&#10;Q2jarNa+dt5Xd5bDdgk4znFb+lftKfEyw0i88PeIrHRfEFjf3wv7yPWNITzprxVcR3L3MPl3LyJ5&#10;ku0tKRiWVSCskitMsLTq3uk33t/V/vKjXnC2rXz/AK/A/ZH9l39vSL40+GvGHwl8Sappln8XPCN0&#10;0Fxar4XltdNkkDGGRIwdUuJLoQzRnfJm2O2aIeUDyfQfgL8cPiv8TvEeraX8T/g/4V8N6boEyQ6n&#10;qFv8RY76+kZ45jGU0+O13w7miUgXMsO6OUPGZQDn8c/hv/wUI8R+A9I09NRg8dXWq6XFcJZalD8R&#10;nMcPmzebkQXlpcoxBMq75N8m2eQBwFi8r1z4Jf8ABRf4TaP8SJPjpP4Xs5/iRrUMVp4ovtcuLjTf&#10;7WheZDJFHOs1xZodyW7JutrKNFt2Mk77jXPUy6nKpdQVrfj30NKeKqez+N3bv6Lt3/Q/Um2/aA/Z&#10;z8ceObf4Q2niTVNQ1y4mjg/su6+HusXCQMXVCZJktJIY4lZhumL+SoyxkC/NXA/Hnw/+wj4P8S2/&#10;hj4twKmpX8yQ2dnofhDVbtriR3CCOM2tqyuxJA2Bs5wAMkCvDdK/4KAeIP8AhqW5u9F+JbeFvh/4&#10;l0VtO0/RtU0b7at83kQuupxajp6tbKTM0iRI085CxzBlikkSJG/Fn9t6Twt440fw7+zL8cvAdnD4&#10;d+xX/ijVtY0TU9YvJ7ef5IhapaQtI1s4YJLcCaIEzwr5g85Ffj/syl7SK5NbXb10/r/gHVHHVoqT&#10;U35LS9/kv0+Z03xO/Yl8H6z4QtfHfw6/YB1bWNPvdvk2PiTxxb+HtSSMjiV7YRXRQEFcRyskykss&#10;sUTLtPyp4g+ERsviNH8Npv8AgnjcT6xHcA3Gh6D4qlkvGRs+WrO9o0cYOQ28pgjkDBr9D/HP7fP7&#10;O9rPLr3xf8f+INMh0yzjaz0+60K90ax1Bgyh5rWeQiTUBvzhrcTIg27sArI3zF8aP25v2eX+E134&#10;+8U/tIaFffaPESyaf8OtG0pW8OwW7XEpzfWcDWeoaru8iR2gnkMG+6hEsQRvMHVTo0IytFP0u/0/&#10;4LOb22MlTbk15uy/Xt8l6niHgj9lX9qD4/eIZNK+HNhovgDR9N1Ce2vLT4d3g32zRlT5V/r8QdXd&#10;oyqNFZmfbIqtJaQ/My+x2f7Dv7IH7JVi3jv496zos6XdxIJNY8dXO+1kY7gRFaSEveyhJMlpN+WX&#10;cAvb5K+Nn/BaX9qrxPpK/Dv4K+LrXwl4VtLFbKyh0LwvZ6eywqz7fJRBK1mgQxoI1mkKCFcPksT8&#10;l+O/H/jr4k+IJvFPxB8Zaprmp3LbrjUNWvpLiaQk5JZ5CWPPvXuQwNepFaqEfLf+vnc8ipjKEajc&#10;ryl+Hl/Vkj9Ofip/wWV/ZH+G6onwy+HOrfErVdrrcanqmNPtUzuH7rzI3ZBzwEiUgdW3c18M/tU/&#10;t3fFv9q7y7LxBY2OgaVDN5q6LoMs627vtUZfzZHZsEMygk7S7Y4xjxNYXfk1PFbd66aOBw2H9613&#10;3Zy1sdiMQuVuy7IhWAt3qxDbZ6iporT2q3DZNkYWumVQ5o0xlpZ5ThelWorUHnFWtLswZjG393tU&#10;wtArcCuSVTzOuNPQit7XIzirsFuB2pIoSnSntJtfYvzN6Vzyk5GiikWreAHrVyCzYHO3NU7ZJeMn&#10;mtiyQttzXHUnqdlKJNa2hKZ21aS2tILK41fULmO3s7OLzbu4mbCRKO5P9OpqWKPbHwP0rgv2q/Gc&#10;PhT4LQ+E9Puv9P8AEV/m8CjBW2iGcZ92P5E08JRlisVGjH7Tt6Lq/kicZWp4PDyrSV+VXt3fRfNn&#10;jvx6+OE/xQ1KPTtHhkttHteLeN2+aU/32AOM+3b19POckcilOSMimk+9fqWFw9LC0VTpqyR+VYrF&#10;VsXWdWo7tl+zvonsZtOuDhZgPm9GHT8Kk17RLrT7OG+bY8L/ACb0/hOOAfw/z0rNh2+YATx3qw1/&#10;fLZtpn2hmt2bd5ZY7QR3xWyXKzDm93YLLV7iw064sLeKMi6UKzsmWUZB+X0PHX0JHc17J+y18Iot&#10;XSTxPe2v2i4vI/J0+3bKKgJIMjn0GN3fhe+SK8n8EeFbjxn4ktfD0E6wrPJ++uJFJWCIDLyEDkhV&#10;BOBycYGTgV9xaZ4c8MaFbodGR0jS1jijjZAFZlUckYAHJPygAcjtgD5/Psc8PRVKD1lv6f8AB/Q+&#10;h4ey9YnEOrNaR29f+B+pRv7M2Hkaex+e3iCSYbI3Bef1rpPAzLLMiyH/AFaYyf7uRXP3EaFsu2fc&#10;1peEHma/xbvtIhbHv7V8fhZP2qufdzppJnUapILO7khRMgY4z171CL2dk+WVto6DPQelQhp7l2uJ&#10;jncQOnoKm+yssBavpoy5oHHKFjn7xC13LK38TE1Cy85FWr4BbhhUO3PavFqe7NnTGN4oZaW+NWgl&#10;287iF/Ksb44WF1ZaReTXB+RvDOpKrjuC1t/jXSWcW66h+XpIDWP+0ncI3g2aaMjP9g3yN+MtqK82&#10;jF/2xT82deIjfKajtt/mj5NmI8zCihT1qHcRcYY9KmXBHNfoUouO5+fJKUhjYBqWEHHFQOSJMCp7&#10;b1xT6DP6Xn0e7c5njUHP8LUDRG6EVcGpSexpHvpZDjaBX5dKR94o9jH8SaQs/h+9tlkO5rWRePdS&#10;K+MPiBEV8TTTr/HIzfgTX3FOgaMsfTDfSviP4oYXVhKqbc/04/pXyPFEVL2b9f0PtuEpaVY+n6nN&#10;rbLMZGA+ZMZqSJjF8qjH0qTTZNtrcyleqqfu9MHH9ajBVnGARXy7R9hEvaa4abJ6uMNU0Rh2ss0W&#10;W2/Lg1TsZhHcIcfdbmrtwwErBV/irirQZ0xKjIVerH7vYBn61Dcthd3q1MSSRkw1YU4NSubxkS2d&#10;21nf28y8bbhGb6A816CLqKXD9jznNecSDau/HK816JFCkkccu3b5ihutetTT5Sa26Lhntls40Ak8&#10;zeecDG3H881HM4li2s3f86ilkUyeXGc46mmGU7yC3ymq5bGN7FWQESNtH0qrenexOKsyONzDFQXm&#10;3y1Yd1Bb64rS1kSUWUfeAqSIkKwK/eXFV2fMhWpbeQg8t09utAhkA+z/ALvcxH1p19GBDvUHnjpR&#10;wZMe9JLIwUIT91jiggpTQEGq4iJk8utBmV+cVXmjwc7aAKbR7HYYprW2eSKkmkCvU2xlGSaq5Ml1&#10;M6W2xyKSLKuUq9JDuamtbqr7hVpmfKU5oUJyVqvJbBRuFXp4cPxUEylTg0+ZklJxt4Zab5JK7sdq&#10;0EUMmCtRy5j+d1AHoVp8wmrme0DMd4+77VC9uM4q2iSAMhX5d2aQxnNacxnylFrVemKjeFUGcVoe&#10;Tio5rYd6rmIcSkIwykClgtU2tvq0kCg8VIsYHajmRPKVfsoUZAqveWPnorr2znNaTQlhgDFNeLYA&#10;FH1reEjOcDn2sHTg1C9kp6itq5t2TJAzVU2u0bitaKZhKmY89krfL5YrPudLUnKiumNmr/MR2qGT&#10;S1Zs7h7rW0ahhKmcbe6UqjG2s250hCuNtdrd6amCMVm3Ol5yAK6I1TnnROKvNEQdBWXd6CveOu5v&#10;dHdV3LzWdNpTlfu10RrNPc5Z4dHCXegK38FZF/4cx/BXo13oxA+ZazbrSEOciuqniLHDUwp5nd+H&#10;QM/JWfc+H2HO2vSrrQVY/crPuPDoPQV308V5nHLCnmd1ojqc7Koz6Uw/hr0i98Or08usu78Or02V&#10;2QxnKccsK76HMeDPGXj/AOGOt/8ACS/Dnxtq/h/UPJeH7doupS2s3lupVk3xMrbWBIIzggnNaK/H&#10;D43Q6tceIIfi14ij1K6VlutSj1iZbmVSmxg0u7ewK8EE4IqS58O8/dqjNoJHQVvDEU6j1OZ0akdT&#10;l9QfUb05vr6abHTzZC386zr21eSLY1dbPoco/gqndaLhMMtejRq042sebXoyvqc/BaHy1C9lxUgs&#10;mPWt+HRUFsWK/NUH2Ar1FdKrKSOSVHlM2Kz9RViK2UHpV1bQdQtPW2GaylUKjTdivFbhatQwegpy&#10;QZOMVaht8DpWEqhtGAaXDi/jTH3zt/OrLQhWwBS6fb/8TC3k/uzKT+dXWttrY25Nc8qh0xiRWdgs&#10;iSSSn5UXP1PYf57U3S7LZdsSv30bP5VpNAII/JJ92+tPtYQfmHFZyqWjZFxp8zK0FqVk5FadhEPN&#10;5qLytrYI5q1ZrmQZrjlLWzOyKsi8EAG73r5b/as1K+uvjVqFndTs0dna2sVuhbhEMCPgfUuT9Sa+&#10;qkQGPa38q+Vv2qPD15o3xbutRujCYtUt4ri38u4DOFCKh3L1XlTjIwR0z2+k4XdP6/JPfldvvX6H&#10;zXFXtPqCa25lf7n+p59pU1pFfxnUFLW5fE23rt7498U3VdNl0nUJLGV1cL9yVTlZF6hh7Ec1NZ6P&#10;d3URuY42MKthptvyjp/iPzqTT301/MsdZ85cf6maJQxjb0KkjI/HIx3r766PzuzM0Y3cU/aznipL&#10;u2+zSbUl8xc/LIqkA/nXX/BT4a3nxC8RNdOI/wCzdHWO71l5GA2W/mKmcEgtl3ROMkb84wDWdatT&#10;oUXUm7JG1HD1K1ZU4K7Z7R+xj8G/C/8AYd54p8a6X595fQhLOGQun2dcGQP1AkZgoOw/LtIJyDiv&#10;YdWuLUSbLJNkcecbmLMxJyWJPJJJNaen63b2HgqHS7TR47VnLCZgo3OAcDB67f6j0xXN3lwXfOe9&#10;fl+MxVbHYuVSb36dF5I/VsDg6OBwcYU/vtqyOR2dia0PC14ljerO3b730rKeQkYpVvhajefpToe7&#10;VTZvLWNzvNKu7K6n+xKONxaNh39Qf6VeuIdsW0LXD6F4jRrlWj+Urya7qfVLF9FXWHP3YSZFH94d&#10;vzr6TDv2rUUefWfLHmexz+oWMaXCxz3MaSS58uNpVDSYxnaDy2MjoOKo+Xtfaa+fvi5e3qfHdtd1&#10;VrplWGF1e3l2yx4Xqh7EHp6GvfdN1ay13T7XWdMlaSG5tY5FkeMoWyoJO09Oc8VxZhg5YWpZu9/L&#10;byM8vxv1rmSVrbefmXLFdl3ET3cCuP8A2j5Gh8Hag0kn3LC7QD0zc2YrsoM+dCB3mX+dcX+1EFh8&#10;DahOerWtwp47/bLUf0rycOv+FeivM9LFTl/ZNb0/yPltMedk96sKMVVjJ3cnmnec69TX6FKPMfn8&#10;ZNDnxuzU1s2EGTVdnJOSKlhcBcZpWDmP6aTZLJzG5VhTTFcQjDDd7rViOSNpdqtU0aoTivyn3j9F&#10;0KDzp5TBht/3q+MPi1FAuo3MKtlrfUp4X/4C7f8A1vzr7cmtLeUFZodymvif47WY0vxz4ks1Hyx6&#10;1K6/RjmvnOI0nh4y7f8AAPq+FZcuIqLyX6/5nK6WhMF02dyrb8r771qvEWY799L4fut9jen+9bAn&#10;8HWobdm8zBHFfMWi4Jo+0v72hciZd+6Sr90HiuirH5Tg5/CsvO0ZY/lWnPcxyCFz/Fbr+OBj+lcV&#10;Tex0R2G3ASSHYRTIwvkY/iX7tOY7x1qMHjj1rGK96yNoSHJ+8faw6rXbaTe+bocLE/MFwPyribbm&#10;XrW5f+MfCnw4+Ht18QPHeqxWGl2Mblppj998HbGo6s7HAAHr6V6VOM52jHVvT5hXqQpxcpuyR0as&#10;sS72Pf8AOq8uZDuVzXnnh/8AbM/Zy8UX32GG51y1tZJJBDqt9puIZEVmwwVC0o3gLjKdTk4B49A0&#10;7VPDfiC0kvfB3inTdVto5DHJNp99HMqyAAlCVJwwDA7TggEcciu7EZbj8HGMq9KUU+rWn3nn4fMM&#10;HjG/Y1FK3ZjJlwMLUUkguotsJHyr19TUkkxMbSIPlwc1RSVktMwr827HWuSx1+hVXcTu75qbJxUY&#10;ZozhhUsSGQbsVAuYdEO5pt2Dy8ac+lSKNoyRSSMGTBFWiSkjN5uGXHPSpZ4SQp7Nx9Kb5AeTp/FV&#10;qaMFNhpcoGWbYA8/rT5gQi4+lTtCuTk9KRlSUj/ZOQKNBFZvk4NSIYieRReRbVzmoPOVUPNCZAl2&#10;0fmblHWq9xGGi3AVI37w8HmhhmPDUak8xVX5RgU4Q/aFI3c+9DxktjbU8UeyNSG5oVwkRSWflR7G&#10;AqsLb5wzCr8rFgd1NW2LDKmqJM+aIq3FRSx5U1dlhkZskfyqBk28GhyFYqC3crlRUsETOORjHWns&#10;Tu2RE5Pp2qSOAov1ppi5RpQLUOoLshDh+9XI40P3mqHVrZFtV8on5pACPat4SMZlVLQumfSo5rNH&#10;j2AYrQRSilCpGOORUc0GIy2K0UjOSM9tNRUy8q8e9V5tORjlSCe1Na9uIpWWNA3zH5T3FXINs8an&#10;Zt/2c9KpVCXBGbJp+9toXnFU7nS5FLHaK3pIdp3KOaozo3INaKoYypnP3dkhUpu57VRaxA+XFb9x&#10;Z87gtVntCT92to1GYypmHPpyv1FZt7ofzbkrppLU54FQT2gXtXRGoYSpnIT6TyQVqlcaUD0Wutut&#10;OGSeaojTGIZCO/FdEapyzonH3GljutZ91o6tnC12k+mDoBVG50pSvyrXQqxyToHD3Wif7FUp9EOc&#10;COu1n00BtoSqz6WCclP0reniGjllhzibjQHK5CVkazpBgg3FO9ejTaVkfc/SsPxVpJTTpJgnp/Ou&#10;+jiG3uefXw+jOZk0QQ2Ujlf4etYMlvuzx3r0rW9HEOgs4T5vKU/yrg5LcGR8D+KvTpVro8vE0fZy&#10;Rm/Z/UU5Ye2Kum2xSi2q3UMeUrJB7VZhgI5xUkcB9KsRQc1nKZUYC2FvmeMhesgrS+yIszyOOE55&#10;71FZQESBv7rZq3dg5wD17VjKR0RgU2BY5Y571PbwNJGrL/Cct781GqDpirmmrj5D/nmp5rs0jGwl&#10;xHtnKAVZsbGd5VkzhetM1FcXalB9atxytc3PyLtXZhR6AVnJJyNoxuWo1ilZYnPyZ/ef7Xt+Nef/&#10;AB7+C8fxesUuLKS3ttWs42FpJIoVZl/54swGQM/dJ4BJHG4kd7BhXwrZqQxF5NxrbC16uErKrRdm&#10;jnxWFp4qk6VVXiz4wvfCni/4YasfD3xB8PXNlb3hwJJFzGxHSRHUlZApYE4JzjHFZepaRczeJbix&#10;Ro9zt5u5W+XDDdwR9a+3NR0fTdV0+TTNX06C8tZRiW0uow8cg9wf59jXluv/ALJng6/vW1HwVqM2&#10;jzN0s7lmmtv4eA3MiDgnnzMk4GBX22C4kwtXTELkffp/mvx9T4bG8K4mh72GlzLs9H/k/wAPQ+bb&#10;2O4SQ6fNGyFW+63rX01+zH8Np/Dfg1Jbbwla3mr30qyzXV2Qv2E5TywCx6hSznGHBGBms/wT+y74&#10;gj8VLe+NdDhvLO0ZfJmgmWRGfcMFsHO0dSGAHQEdRXuviFV0q3RYL+Hy5oI1htLeFVWJQDubjHLl&#10;hnjHynrXNnma06kFSou63bT0fZafedGS5VWhUdaqrPZJrVd9/uM7xFrEt5cM7TM21tqszbiR6n3P&#10;X8axS7SH61JdzNI2WqGPANfJR7n2Lk9hrD0qrqs/lwD/AHquMR3rO1riFc/3q6KXxImd3Fi6beGG&#10;UPH361ua94xOleHWsBIP3kyupJ6ADJ/XbXK2s3lnrWB8S9Yc6pa2IONtp5je+5iP/Za97LOb63Fo&#10;8PMKjhhWjnfGtxJ4m8fvcAr8ulxbcn1eUZ/SvcfBC3T+D9PlvivnmDEm0AAEE8DbxjHTHA7YrwzS&#10;5EvvHDWyITu0iHC/3m82Uj+Zr6NGg23h+zj0+1uWlXLP5jQGNjuOeVydvGMD0xwOlVnVXmxXL8/w&#10;IymPLFyiOhwrI+PuyKfyNcH+1KnneANQZ5P+WjKR6D7Tbn+ld5GA3ylq4n9rixS2+G19dxknzHjO&#10;e3MkX+BrxMLrnFFX6ns47m/smt6Hy3N5KzbYvujjd61J9lBtBdtKOWwq+tVoypHzGkmk+XYD9MGv&#10;0HU/PY1eVak0jADapqayt3nf0HeqgjdG+cGrMEzRoQr96HEpSR/TJP4Z1mF4/s+s7lUfMrR4J/Gr&#10;VrPKi+XcRMrCthJEV9juKhu7eCQnYRX4+qkz9OcYszZNQTO3d+FfJH7UVjBb/FDXoo5dxmEM230z&#10;EpP/AI9mvr9tDtp48MzK395TXzH+1Z4TNl8UZiuWa70mJwzfxYJX+lePn0ozwqfn+h7/AA3eGOa7&#10;x/VHhXh+J3MsefvRuv6f/WplwzQy7R65FWNGkSDVVQjksysv1BqjcNhlUtntmvjacv3aPu2tSwt0&#10;Jf8AWHGa0VTbZW05kBG1l69w3T9RWNcxyfwDpzWiis+ixSoDiOZtw+qj/CuepL3jeBbWTA60zfUV&#10;vMrrt3fN6UuRnIqYzibxQ4SOg3pXgX/BRTxNfTaPovhqKzkntNH0X+0pArLhZp50t0dwx+ZQ4ixt&#10;BYBpM4DZHviMAcsOO9eC/wDBQfwhcatoGk+IrCxjkkXS23L9nEkm2KcOcE/cCoXYsMnAIxgk19dw&#10;nKms0puXfT+vQ+Y4yjVlkc+T5/162OFsLKO3W3to1G2O3Vf/AB2sTw18bvFX7PvxOuPF/hebzIY7&#10;+I6hp0p/dX1uGBeF+DgMMjcMMucqQea7Xwbox1u2s7mEbvNtYzx/u15b8YYH8OeP9W07VLJWt5FS&#10;UtIgOF2cke+eB3zX7bLDUsVT5aiTi1qn1PyCOa1MDTk4ScZNWTW6fc/Qb4U/FHwl8avhmvxI8DWz&#10;29jcrIk1ncTK8tnOAN0LkAZI3DDYG4EEAZIFy3k2WmG618i/8E97zxx4N8Y3R8S3Nxb6H4isPJj0&#10;ttzCBg4aGUqP4y3yk9AsjE8LX1p56nzEXoGIFfi3EmURyfMHTpu8Hqv8n5o/WuF86lnOWxqVP4kd&#10;Jeve3S/+a6DoWt5fmH86mWRYvlByKzQcSYzipllGd69fWvn4n0rZoFgw4NVy/wAxG6mpdYXkfU0T&#10;9N8a9evNDYhzXDKVGPu80C6Yp833qi3Kw3Zb8TTV5PJ/WjmJaCP52aVhznrSkoh60SZTgVAVcnLH&#10;NSSSzl3X5dv/AAKoVt42h3zbdx+9t7GobmaVYfKQ9P4qkC/ufMA5YCmgK88RiberZGMU2ORGCr3X&#10;0qZ1ZozVOSKWJtwptk8pYKB6cPkXC1HbzlnMbin+Y27Ko1SmNoEbzOFHNS7MR7Y+KbDbgtlPX1qa&#10;VFiQA9armJsV2iV0POCKpzxDbvB+taSopi5bmqcsRfKqeaEIorEofIPftVk4EYzTGs2Q5I5qRYSV&#10;wx/CiQBCA5zijWBKlmkkcW7ax/GpbeLynp9+N1tlh8qtmqjIiUdCm3mLJhzz1Jp0YWRGVuAKtXVv&#10;87At8y8VUkGAQO9U5kcpgXu2K9kXYPvUtndxxzBN33jj6VLqduPtLAn5sZqn5aq/Me6sfaS5gcTZ&#10;ZARnO7+tVru1yd4ostRTyvKuI2BHRu1TvlE/euFG7crGQbSD2FdUZmMombLaH0qtPBtj+7WheX1v&#10;bjJG76VAt7o88Xmy6hDD/wBdJAP51tTqdDOUTPa13LuxVeW2U8YrXe1BXKOGXttNV5bfa2QK2UzO&#10;VO5izWYbjbVWWzZDytbbwrnOKbd2CGNAw3bl3dMY5/8ArVtGoYypnOXdgZRujXkVTlsXMWGHPU8V&#10;0stsp4C1Xk09SM4rWNQ55UjlpdO77Kryaeo58uunm05AdpWql1p23jFbwqHPOic8+mjbworH8YaY&#10;G0RiyfxY6V2Bsgv3hWd4os430ZlA4DfNXZTqHn16PusxfFGjPJ4bV4vm3WqM2PwNeWy2uLmaID7u&#10;K92n0+O48PRsFwrWI2+2B/8AWrx+S0VPEN5Ay8bcfjXrYWpzRZ42YU0qkTCNv6rSiA/3a0JLUBiA&#10;KBbLjpXWpM87k1KMcHtVuC274p621WIosc1EpG0YhbwhSMLU11CUj3EU6Fe4FWdWgEdlHKDw0Yb6&#10;ZFZOR0RiZKgE1Z08fvuPSq8Y3HBH51cskOS60XDlFugDODVkQxxGMNPhnUnYPT1qGSJ5JNynGO9V&#10;4pHfUlkkclshfwpS1dyrGtboAfpUzMCelNjjKignbTp+Y5IccHmmrj7tNL7RnFQvOUbcKuSUlZmZ&#10;aivJrSTzradopF+60bFT+lUtT1G5vrh7q7l3ySHJY0jSlmwT1qnKzmQr+VEY2siZDXJJyBTV+lOY&#10;Y71GHYHArb0MbEhUnkisvxDKNsQUetaQkY8GsbxHKEeNM+9aU786FP4TPM2G6VynxImI8Rs0qvhN&#10;LUx/7R3H9Mk/lXRGY+bzVPxdo2oa/DGun23mEqVdmI+UcY/rXu5bUjTxWvU8PMIudB26D/gBplhd&#10;+LJ/EWp6VHfMtvDDY20ykxs6l2wR/EDnGPf6V774nsINFFrpQuVkmt4PLnXB3RMCRsY92C7c8DBO&#10;O1cL8F9Ft/Bng/c5hjkO5ZLrysyOxBwFIDbQSDkZHH6biXDyjc77izbiT3NcOPqfWMdKSe2h1ZbR&#10;9jg1fdlgMRzmuJ/afkm1b4NQRbvna8w/0EzY/QD8K7NGBHNcd+0M62/weB3fe1Aw/iZHOfyqMDGM&#10;s2oX7/oaZlKcMqrtfy/qj57sPCen2EsUviGF5I2UP5YmEe5T0IOD/KvQvCPxB/ZY8ObYPG3wViuo&#10;14kuBrUkkmP93AXP0xXnfiHTbrxXZ2dndvJGbKAxRlUJ3jcSOnTrWLp/gHw/vvJdQ8RW9v8AY41k&#10;ZbiRQ0gzjC85Yg4+UAnHsK/SIxjE/LXVqy1Z69rrfB34jeJ/E0nw48KQ2OhaV4XN5pqyRlZnmMsC&#10;bmPU4LsAOmBnvXE+C/hpeePdTk0fRR+8jt2mbLY+VSBxweeaj8K6lpekyT3Wia1bs11bmCZVmX94&#10;nHylc8jIB9iAe1egfCZvBeg2M1/qHiC+tbweY32e1zGZk6hfNBPHH3cDnue1e7azRUZyi7pn9Cct&#10;u00nmFualjWQHJNVftd3agPf23mf3mt+QfwqxbXthfpm3nG4dUP3h+FfhvNY/auUX7VJ5rRqK+eP&#10;2wftP/CxNLuZjx/YMir77Xdv619CfZYDN5kY+b1rw/8AbB08S6r4e1Hcd7R3Fuwx2O3H8zXnZpFS&#10;wbPZyKXLmUfR/kfMEsZ/4SSOZR/y9q7f99VS1FJIr6S2K/KrH5vxq5qNyLXWC7nbtkGab4otZLbX&#10;LpI5Mjz2ZGHdTyK+GpWjTdu59/JFczZjKt/drT0qeJtBuItqs6vHgN+NYiF36nB9DWjouGS5iH/P&#10;uX/Ksn8RpFj0PmNk9R6U8SkHbVOCYsx571L5+w81zqWtjdSLDTIpbDU3xX4R0j4leBpNMv7FrmXT&#10;282GOKAySAbWB2qCNxwT8vO77veoZXUpvrS8G3gTXIUE23zv3bbc8+/4HFevl2KqYWspx3RGLwtP&#10;GYOVKXVHkHhmPRPB3iaa1utPfR10y0kS4tYIUVILiOZoyqbwRtwFx3BcYPAFeTeNbHTtc+I7eKNc&#10;ijks4LeOQQM3E03JVSP7q5yc9cCvrrX/AITeAoDqvjFfB8d1eZVfssl07LcvJcGTYsGGBy8lxMzF&#10;dqBWJyiqq+K63+yH4+u/ifrn2Xw9qFr4WtLq/wBl1qcDQtBDGWKyANj7RGyqdpi3NjBZEyK/Zcp4&#10;kw2IwiUnZpWT/R9n+Z+K51kf9n+1q1U5RhGUnGPxOyb926td/n0O2/Y1+D2q/F7+0vFOtauuk+Fd&#10;Nh+2+JdXWVVmkVGAitYT1iJy7PJjATbt+YDHqGoSaS2p3Fxo04ktZX8y3cdGjb5lPbHykcY4Nc7/&#10;AME7/wBn+8+PfgzxdFa+LL/w78O5/sGma5qF5hY71oZGnlSNR85lZ2jYEEKkcjBix2q/QeJLSy0/&#10;xFfWWi+W2mw3DxabNHjbJbodsbDk9VAPJJGeea8jjKjg/wCy6E3/ABHOW/WNlt+GnT5n6Jw3T4fl&#10;l9PF5are1p020k/h5bpyk0m5Ntu26i02k3ZZ7licg9D+dBmIU4PT9aY0uzk0rSjbvY/LX5ryWPoi&#10;wsjQMC/3SoNWUYTbdh+8OKzmmimVguflFTwSlXj5xjmjlYFjBVG3L93tSKAeW/8A1UTXBJL9mOah&#10;luAnApcrAdJdFjhX3L0pok4xmqsZdV2471IHPRqRmDo+7J/OpM/LsFNZgBkGmxnd3oAnQBB86UyW&#10;NWHApoJ7GnM37s5quUVyrHCftG4D5e9WLpEZo0tJd3mfe4xjjpRDIC209OaEiZJdwx60KIDWWWEZ&#10;YYxRFdYGXPFWblXkg81F4YEblNVIlIQBx0pNWGSQyxybiFwP9qoVKiX735U+QgttTpj8qYE+bNIm&#10;w64IzlRUYy3GPrVl4SIxITUBTzjj5ePahhYaSVfpU8zRtZTMB91c496i8pR161YsbdtQuG0uKBWa&#10;aLaq7gMtngc8UR8yZr3WU7me4bdsiG7/AGjUJVymT96tLV0EEzDuzfNVMtsRpDHuxQSY+rACYtJx&#10;8uOlUAzDIHI+la2rBGdZPLzuXGGrM/dsCVTkccVhLSRW43cc7aingW5t2f8Au8VK65HFS6ZGkkE9&#10;tKnzY3qauMzOUTKhd57fy2/hOD7VD9gVZN7Jk1fS1W3dgE296ZeKuBzWkZEuJa0+SIWbbht2tn6U&#10;XIhLDZMrZ6hWzTdMgMltNHu+8vf6GsdSsyhl6g54rsjMxcTSkt2zyh/Kmyofumoba4aI4aUsP9rt&#10;Vz91Iu7I/A1pGZEolNrbccUn2TYdzVbaNV5DVHdX8ELgTtz9K2UjJwKc9ksp3Mn5VVn0/Pyp/wCP&#10;d6vPqVieFl+amZScb0PFaQqGUoGRJZHO0is/xHpBfSJFI7g8dhXRSwjOCKp6vaedp8gx/DgV3Uql&#10;jirU1ysqLYrD4btF8vO62XH021414ntltvFU/lrgyKScDrzXv32MN4d04R9o2RsgepArwzxLG1x8&#10;R47cfcaNj0/2Sa9rL5XpyPn8zp/vIadjnpYmDZYU0qB1NXri3Zg0qodqsAW7AnPH6H8qqunzdK7I&#10;y908uVOzI44w55qcwbdq9+vFLFFwzDtT15NDZpGIiRyA9KtaqWk0iEt/CgA/Oo0AzzVq7gMukRnH&#10;XP8AM1i9TaMTFjUMNwq4imKxV1HzTMfwxUMUDLux2q8YGjt4zN8sccJkY+3YD6nitoxuRYZqYj09&#10;FhH32jzJ7ZrMgH+lRnP/AC0FWNUkeaZmkfLkgtz/ALIqO3UGRSR3qpRI5rm8x2RZx2qDO8ZxTySy&#10;D5uKhuJQgwoqVEuUtBs8mBxioWJbnNDsxPI4pisW5qjIUbmcIB2Y/gBmqvfc3erDPtJI9CPzqFsh&#10;cNVRJkMI3dqic4XFSM/GFqB3zzmtEjOQ5W2jJrA8Uyg3C5OPl/xrcIDDrXNeJW3ah0+6uK6KCvMw&#10;q/CUjJk5Jqxb6h5eMPhg1Zt3eCFWXdWLf+LtM0z99eXeNvZe9elToyqP3VqeZVrRo6ydj1rQ9Qzp&#10;0czSZJJ5P1rZtL3cAc14tpvxv0GFEtzBcbV/i44r0Dwl4ustctxJZzdf4T1rPEYHEUPeqRauaYbM&#10;MJX92nNO3Q7aOVWbbntXM/tAQofhPakBpGbW1Xy05JbaxA/Sta1ui4U5qT4g6td6H4NjurO2jmZt&#10;SVVSaYIq5jJLEkdsVngYyjm1C3f9DTMveymt6fqj5l1/UNWtmFibeSBmOGZlIwK9A+CHhv8AZX1K&#10;wWw+Kjaqt9I3zTNIPs/XtsG8fjn61vTCy8TDb4pi03yT97ZcStj3wAB/nrVS8+Bfw91EM9nrFxBv&#10;5X7PICg/BgT+tfokT8x8zpdb+AP7HBBbTvE9rbqen/Ew3H8iCawYdH/Z++G8V4nhy9fUpp42jX/R&#10;vtDJ/tIzqFU+hzxUdn+zks6G2svGd18q5XzEVsfQHj9RWdf/ALN/xL0pftGkarp+oJHz5czmORgO&#10;x/h6e9afMF6H9DMrBFBx+FUdQWz1CMo+nru/56dG/MVYuHcNgNUc33K/C7XP24xxH4h0p86bf+ZG&#10;f+Wdx82Px615T+1LJeHSNG1C6g5TVgnmY4G4ZI/8d/SvZI+Sc+tea/tOon/Cv4zt6axb49uTXHjY&#10;3w0rno5XK2OhbufHnjGEHUJBn/Wc596s+JItps5I33LNp8TNu6hwNp/UU3xOi/2r5ePlVmCj/gRq&#10;PUnY6fYknorL+G6vh3GPs3bufocb3uVCo71NorF9U+yhsLNE6H/vk1BKSvT1qXRSU1aKRThg3WuO&#10;W5oJZwPDDtkPzetN8xy5Rj9KtTjZwtVGA8zpXL9o3iSvIAgTPan6NciHVISx+7Mpz+NQSgZ+gpgJ&#10;Vlwep5r1Ka91WNIyZ6FfS/6V5mWDowZWU4YH1zRdT6HqUMVr4k8KWupRR2skEO2aW2kSORZA6gxM&#10;oBYSyAvjeQ3LEAART/8AHy3+6KaoAIAFetTqVKesJNeh59ajRrK1SKZvH4i61onglfBfg0Xmm6fD&#10;cLLvn1SSeTABAwWzhuh3csCo+bgGuQ87fIQ7M3u3Wr96B5BGOtZYGJ2pyrVsRZ1JN27kU6VOjHlp&#10;qyJpohNGWT5TVdm2xrG/birCk8iq8oyWBpOKNCWKBkTzBjkdKn8lCFdW+bofaqtkSYuT/FVqIney&#10;5rHqPUJZWEOzng5+tRxhZItxXuasEBhgiq8RJcj3okIep8p1ZV/ipLlFmnZlOO/1ocD0pqDL8is5&#10;FjzEyxKSaijfy58GpnJKcmoH/wBYv0qSCzhfMweN3KmgkoegqJidyilBJbk96qIAPvVJHs5Lviod&#10;xz1qTHbFUA6No9xeJQu7qR3pjAueTTE4Q4pydSKAGnh9tIR/DilwDIaQn+VTICWIBl2eZlR04prI&#10;qcsOnenQ8jBockLkGswGyAMmQOlNsJjBd+cD8yjK05wDHii1RW+8P85q4i6FjX2je+YKfvfN+fP9&#10;aZbpAq7tvvSXjFpY2PXy1XPsBTH+7TZBmeJmRCsqcdRWLEp7962vEaL5C/L/ABVkEDYpxXLU+Iq2&#10;ggGOtTaZGkWpRO2SrZDL9Rio8YfipmZorfzozhlwVb8aIEsq3luYZWgMhwr/ANahwjjG38ava8qp&#10;qVwqj7sxxVFOHxW0TMsaUozJ8vRayRarDuVU6GtiyHDGs5wDK+fU1tEmRWdMjctV5VZJPNjdgynK&#10;srdKtP0qGT7xHtW0TGQ4aleSw/vHVW/2V6/nnmqc0krsWfk+9SKcq6npTV5kGf71aSMyGSEn5yn1&#10;rS0qNfs/zevyioZlAkKgVbtAABitKb1E9h7wLIMhcVFc2q/ZpAo/hqy/T8KbgNBISP4a9CmcdRXC&#10;GGT/AIRe1KnPlzEf+PbiP/Hq8N8cxrpnj+Mxr8yGRF55OUI/Sva5JHTQIo1PytNJn/vla8c8cqJf&#10;HfnyfMys7A++DXsZf9pHh5nHSC80c/eW4ilbaO9UZYwTkVq3/wDrqzZD81d8HoePUilIYiYXApyr&#10;hsEUdC2PWpB1odxRHBecmruzfZbR+FVAPl/GrkZITAqTVFNLUHI20muXnlaRHYouWkb52I+6oJwP&#10;xJJP0FW3GEbFZ+sgFYQfetUZVNCner5V80THO3HzD6UIFV1we9R3X+sz7/0qSFQecd63exiajMUQ&#10;EntVSWXLcVLISdoJqu/36gBzt+7zUak55pzckCmpzyaABj71DKetSuTjP1qKQDcRVRIluQsSeKhc&#10;5OKmbrVdyc9a0iZDZ32rwa5XxFdBtQfnpXS3nPBrkvE3F1Jj0NdWH+MwrSfKcn4s19rYeRG3zMPy&#10;rz/UL+S+n3TSbq3fHEsg1ORd54HH5VzEYDyfNX2uVU4xp8x8JnVapKpy3J1k2/KjV0vgXx9d+GL6&#10;NvN/dhxuFWbLR9L/AOEUW6+wR+Yy5MhX5uo71zDRogO1e9epJU8RBwmtDyI+0w041IPU+mvCXie3&#10;16zhvrWXcpTOVPStb4o6IPEPw3dludrW90s6R932ryOv90k/hXifwP1C9juZLZLhvLyvy9q9n1aa&#10;UQWQEh+XVIR+DI6sPcEEivjlh1hs4pRi9n+h9nLFvGZLUclvH/I8ua01PRirOrGJkxJ7owx+dd3c&#10;al4K8JeGLLWrvVIbdLi0V1iblnYDBAA5PPtXHfGe6uNL05vsEnl5k2/KO3Ncb4Xtob/UY5b1POZt&#10;u5pGLZr7g+E5XF2uekL8atTnG3w/pMFrbDpdapIRvHqFU8fiea5vxH8UbnUpVi1rxbc3yr/y7Wam&#10;OLrnkYUNj1Oab4hANwIyPlAwF7AelcZq0Ua3xCr2prUu7P/ZUEsDBBQABgAIAAAAIQAYvymK4QAA&#10;AAwBAAAPAAAAZHJzL2Rvd25yZXYueG1sTI9BS8NAEIXvgv9hGcGb3U2biMZsSinqqQi2QultmkyT&#10;0OxuyG6T9N87PenxMY8335ctJ9OKgXrfOKshmikQZAtXNrbS8LP7eHoB4QPaEltnScOVPCzz+7sM&#10;09KN9puGbagEj1ifooY6hC6V0hc1GfQz15Hl28n1BgPHvpJljyOPm1bOlXqWBhvLH2rsaF1Tcd5e&#10;jIbPEcfVInofNufT+nrYJV/7TURaPz5MqzcQgabwV4YbPqNDzkxHd7GlFy3nOGaXoGG+iNnh1lDJ&#10;awLiqCGJlQKZZ/K/RP4LAAD//wMAUEsDBBQABgAIAAAAIQBTstFAygAAAKcBAAAZAAAAZHJzL19y&#10;ZWxzL2Uyb0RvYy54bWwucmVsc7yQTYvCMBCG7wv+hzB3m7aHRRZTLyL0Kt0fMCSTNNp8kERZ//1G&#10;vCgIe9vjzPA+78Nsdz9uYVdK2QYvoGtaYORlUNYbAd/TYb0Blgt6hUvwJOBGGXbD6mN7pAVLDeXZ&#10;xswqxWcBcynxi/MsZ3KYmxDJ14sOyWGpYzI8ojyjId637SdPzwwYXphsVALSqHpg0y3W5r/ZQWsr&#10;aR/kxZEvbyq4dbW7AjEZKgIcKYuPZd+cIhng7yW6/5HompO2+i7BX947/AIAAP//AwBQSwECLQAU&#10;AAYACAAAACEABl3JgxMBAABJAgAAEwAAAAAAAAAAAAAAAAAAAAAAW0NvbnRlbnRfVHlwZXNdLnht&#10;bFBLAQItABQABgAIAAAAIQA4/SH/1gAAAJQBAAALAAAAAAAAAAAAAAAAAEQBAABfcmVscy8ucmVs&#10;c1BLAQItABQABgAIAAAAIQDJkmYuowIAAI0HAAAOAAAAAAAAAAAAAAAAAEMCAABkcnMvZTJvRG9j&#10;LnhtbFBLAQItAAoAAAAAAAAAIQDFgKJVDjEAAA4xAAAVAAAAAAAAAAAAAAAAABIFAABkcnMvbWVk&#10;aWEvaW1hZ2UxLmpmaWZQSwECLQAKAAAAAAAAACEA3ZZ72dAuAgDQLgIAFQAAAAAAAAAAAAAAAABT&#10;NgAAZHJzL21lZGlhL2ltYWdlMi5qcGVnUEsBAi0AFAAGAAgAAAAhABi/KYrhAAAADAEAAA8AAAAA&#10;AAAAAAAAAAAAVmUCAGRycy9kb3ducmV2LnhtbFBLAQItABQABgAIAAAAIQBTstFAygAAAKcBAAAZ&#10;AAAAAAAAAAAAAAAAAGRmAgBkcnMvX3JlbHMvZTJvRG9jLnhtbC5yZWxzUEsFBgAAAAAHAAcAwAEA&#10;AGVnAgAAAA==&#10;">
                <v:shape id="Picture 18" o:spid="_x0000_s1027" type="#_x0000_t75" style="position:absolute;width:28860;height:19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0yGyQAAAOIAAAAPAAAAZHJzL2Rvd25yZXYueG1sRI/NTsMw&#10;EITvSH0Haytxow4JQiHUrSgIgfg50Jb7yl7itPE62KYNb4+RkDiOZuYbzXw5ul4cKMTOs4LzWQGC&#10;WHvTcatgu7k/q0HEhGyw90wKvinCcjE5mWNj/JHf6LBOrcgQjg0qsCkNjZRRW3IYZ34gzt6HDw5T&#10;lqGVJuAxw10vy6K4lA47zgsWB7q1pPfrL6fg+VWvNKG9e3lYVcE9pc/3XYVKnU7Hm2sQicb0H/5r&#10;PxoFZV2XF2VVXMHvpXwH5OIHAAD//wMAUEsBAi0AFAAGAAgAAAAhANvh9svuAAAAhQEAABMAAAAA&#10;AAAAAAAAAAAAAAAAAFtDb250ZW50X1R5cGVzXS54bWxQSwECLQAUAAYACAAAACEAWvQsW78AAAAV&#10;AQAACwAAAAAAAAAAAAAAAAAfAQAAX3JlbHMvLnJlbHNQSwECLQAUAAYACAAAACEAJtNMhskAAADi&#10;AAAADwAAAAAAAAAAAAAAAAAHAgAAZHJzL2Rvd25yZXYueG1sUEsFBgAAAAADAAMAtwAAAP0CAAAA&#10;AA==&#10;">
                  <v:imagedata r:id="rId47" o:title=""/>
                </v:shape>
                <v:shape id="Picture 21" o:spid="_x0000_s1028" type="#_x0000_t75" style="position:absolute;left:28860;width:29274;height:19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etqwAAAANsAAAAPAAAAZHJzL2Rvd25yZXYueG1sRI9Pi8Iw&#10;FMTvgt8hPMGbJoqIdE1FXITe/LMLe300b9vS5qU0WY3f3gjCHoeZ+Q2z3UXbiRsNvnGsYTFXIIhL&#10;ZxquNHx/HWcbED4gG+wck4YHedjl49EWM+PufKHbNVQiQdhnqKEOoc+k9GVNFv3c9cTJ+3WDxZDk&#10;UEkz4D3BbSeXSq2lxYbTQo09HWoq2+ufTZTY9vy5wiJGU5x/nFEnXyqtp5O4/wARKIb/8LtdGA3L&#10;Bby+pB8g8ycAAAD//wMAUEsBAi0AFAAGAAgAAAAhANvh9svuAAAAhQEAABMAAAAAAAAAAAAAAAAA&#10;AAAAAFtDb250ZW50X1R5cGVzXS54bWxQSwECLQAUAAYACAAAACEAWvQsW78AAAAVAQAACwAAAAAA&#10;AAAAAAAAAAAfAQAAX3JlbHMvLnJlbHNQSwECLQAUAAYACAAAACEAqWnrasAAAADbAAAADwAAAAAA&#10;AAAAAAAAAAAHAgAAZHJzL2Rvd25yZXYueG1sUEsFBgAAAAADAAMAtwAAAPQCAAAAAA==&#10;">
                  <v:imagedata r:id="rId48" o:title="" cropbottom="7135f"/>
                </v:shape>
                <w10:wrap type="tight"/>
              </v:group>
            </w:pict>
          </mc:Fallback>
        </mc:AlternateContent>
      </w:r>
      <w:r w:rsidR="00D25824">
        <w:rPr>
          <w:rFonts w:ascii="EucrosiaUPC" w:hAnsi="EucrosiaUPC" w:cs="EucrosiaUPC" w:hint="cs"/>
          <w:sz w:val="36"/>
          <w:szCs w:val="36"/>
          <w:cs/>
        </w:rPr>
        <w:t xml:space="preserve">หลังรับประทานอาหารกลางวัน </w:t>
      </w:r>
      <w:r w:rsidR="00D25824" w:rsidRPr="0064386A">
        <w:rPr>
          <w:rFonts w:ascii="EucrosiaUPC" w:hAnsi="EucrosiaUPC" w:cs="EucrosiaUPC"/>
          <w:sz w:val="36"/>
          <w:szCs w:val="36"/>
          <w:cs/>
        </w:rPr>
        <w:t>นำทุกท่าน</w:t>
      </w:r>
      <w:r w:rsidR="00D25824">
        <w:rPr>
          <w:rFonts w:ascii="EucrosiaUPC" w:hAnsi="EucrosiaUPC" w:cs="EucrosiaUPC" w:hint="cs"/>
          <w:sz w:val="36"/>
          <w:szCs w:val="36"/>
          <w:cs/>
        </w:rPr>
        <w:t>ช้อปปิ้ง</w:t>
      </w:r>
      <w:r w:rsidR="00D25824" w:rsidRPr="0064386A">
        <w:rPr>
          <w:rFonts w:ascii="EucrosiaUPC" w:hAnsi="EucrosiaUPC" w:cs="EucrosiaUPC"/>
          <w:sz w:val="36"/>
          <w:szCs w:val="36"/>
        </w:rPr>
        <w:t xml:space="preserve"> </w:t>
      </w:r>
      <w:r w:rsidR="00D25824" w:rsidRPr="0064386A">
        <w:rPr>
          <w:rFonts w:ascii="EucrosiaUPC" w:hAnsi="EucrosiaUPC" w:cs="EucrosiaUPC"/>
          <w:sz w:val="36"/>
          <w:szCs w:val="36"/>
          <w:cs/>
        </w:rPr>
        <w:t>เลือกซื้อของที่ระลึกและสินค้าพื้นเมืองขนาดใหญ่ที่</w:t>
      </w:r>
      <w:r w:rsidR="00D25824">
        <w:rPr>
          <w:rFonts w:ascii="EucrosiaUPC" w:hAnsi="EucrosiaUPC" w:cs="EucrosiaUPC" w:hint="cs"/>
          <w:b/>
          <w:bCs/>
          <w:color w:val="ED7D31" w:themeColor="accent2"/>
          <w:sz w:val="36"/>
          <w:szCs w:val="36"/>
          <w:cs/>
        </w:rPr>
        <w:t xml:space="preserve"> </w:t>
      </w:r>
      <w:r w:rsidR="00D25824" w:rsidRPr="00C83FB5">
        <w:rPr>
          <w:rFonts w:ascii="EucrosiaUPC" w:hAnsi="EucrosiaUPC" w:cs="EucrosiaUPC"/>
          <w:b/>
          <w:bCs/>
          <w:color w:val="ED7D31" w:themeColor="accent2"/>
          <w:sz w:val="36"/>
          <w:szCs w:val="36"/>
          <w:shd w:val="clear" w:color="auto" w:fill="FFF2CC" w:themeFill="accent4" w:themeFillTint="33"/>
          <w:cs/>
        </w:rPr>
        <w:t>ตลาด</w:t>
      </w:r>
      <w:r w:rsidR="00C86857">
        <w:rPr>
          <w:rFonts w:ascii="EucrosiaUPC" w:hAnsi="EucrosiaUPC" w:cs="EucrosiaUPC" w:hint="cs"/>
          <w:b/>
          <w:bCs/>
          <w:color w:val="ED7D31" w:themeColor="accent2"/>
          <w:sz w:val="36"/>
          <w:szCs w:val="36"/>
          <w:shd w:val="clear" w:color="auto" w:fill="FFF2CC" w:themeFill="accent4" w:themeFillTint="33"/>
          <w:cs/>
        </w:rPr>
        <w:t>อิสไมโลโว่</w:t>
      </w:r>
      <w:r w:rsidR="00D25824" w:rsidRPr="00C86857">
        <w:rPr>
          <w:rFonts w:ascii="EucrosiaUPC" w:hAnsi="EucrosiaUPC" w:cs="EucrosiaUPC"/>
          <w:b/>
          <w:bCs/>
          <w:color w:val="ED7D31" w:themeColor="accent2"/>
          <w:sz w:val="36"/>
          <w:szCs w:val="36"/>
          <w:cs/>
        </w:rPr>
        <w:t xml:space="preserve"> </w:t>
      </w:r>
      <w:proofErr w:type="spellStart"/>
      <w:r w:rsidR="00D25824" w:rsidRPr="00C86857">
        <w:rPr>
          <w:rFonts w:ascii="EucrosiaUPC" w:hAnsi="EucrosiaUPC" w:cs="EucrosiaUPC"/>
          <w:b/>
          <w:bCs/>
          <w:color w:val="ED7D31" w:themeColor="accent2"/>
          <w:sz w:val="36"/>
          <w:szCs w:val="36"/>
        </w:rPr>
        <w:t>Izmailovsky</w:t>
      </w:r>
      <w:proofErr w:type="spellEnd"/>
      <w:r w:rsidR="00D25824" w:rsidRPr="0064386A">
        <w:rPr>
          <w:rFonts w:ascii="EucrosiaUPC" w:hAnsi="EucrosiaUPC" w:cs="EucrosiaUPC"/>
          <w:color w:val="ED7D31" w:themeColor="accent2"/>
          <w:sz w:val="36"/>
          <w:szCs w:val="36"/>
        </w:rPr>
        <w:t xml:space="preserve"> </w:t>
      </w:r>
      <w:r w:rsidR="00D25824" w:rsidRPr="0064386A">
        <w:rPr>
          <w:rFonts w:ascii="EucrosiaUPC" w:hAnsi="EucrosiaUPC" w:cs="EucrosiaUPC"/>
          <w:sz w:val="36"/>
          <w:szCs w:val="36"/>
          <w:cs/>
        </w:rPr>
        <w:t xml:space="preserve">สินค้าที่นักท่องเที่ยวไม่ควรพลาดในการซื้อเป็นของฝากนั้นก็คือ ตุ๊กตาแม่ลูกดก </w:t>
      </w:r>
      <w:r w:rsidR="00D25824" w:rsidRPr="0064386A">
        <w:rPr>
          <w:rFonts w:ascii="EucrosiaUPC" w:hAnsi="EucrosiaUPC" w:cs="EucrosiaUPC"/>
          <w:sz w:val="36"/>
          <w:szCs w:val="36"/>
        </w:rPr>
        <w:t>Matryoshka</w:t>
      </w:r>
      <w:r w:rsidR="00D25824" w:rsidRPr="0064386A">
        <w:rPr>
          <w:rFonts w:ascii="EucrosiaUPC" w:hAnsi="EucrosiaUPC" w:cs="EucrosiaUPC"/>
          <w:sz w:val="36"/>
          <w:szCs w:val="36"/>
          <w:cs/>
        </w:rPr>
        <w:t xml:space="preserve"> เครื่องประดับจากอำพัน และงานหัตถกรรม</w:t>
      </w:r>
      <w:r w:rsidR="00D25824" w:rsidRPr="0064386A">
        <w:rPr>
          <w:rFonts w:ascii="EucrosiaUPC" w:hAnsi="EucrosiaUPC" w:cs="EucrosiaUPC"/>
          <w:sz w:val="36"/>
          <w:szCs w:val="36"/>
        </w:rPr>
        <w:t xml:space="preserve"> </w:t>
      </w:r>
      <w:r w:rsidR="00D25824" w:rsidRPr="0064386A">
        <w:rPr>
          <w:rFonts w:ascii="EucrosiaUPC" w:hAnsi="EucrosiaUPC" w:cs="EucrosiaUPC"/>
          <w:sz w:val="36"/>
          <w:szCs w:val="36"/>
          <w:cs/>
        </w:rPr>
        <w:t xml:space="preserve">ของตกแต่งบ้าน </w:t>
      </w:r>
      <w:r w:rsidR="00D25824" w:rsidRPr="0064386A">
        <w:rPr>
          <w:rFonts w:ascii="EucrosiaUPC" w:hAnsi="EucrosiaUPC" w:cs="EucrosiaUPC"/>
          <w:sz w:val="36"/>
          <w:szCs w:val="36"/>
          <w:cs/>
        </w:rPr>
        <w:lastRenderedPageBreak/>
        <w:t xml:space="preserve">เช่นจานเคลือบ กล่องเคลือบ เป็นต้น นอกจากจะเป็นตลาดแล้ว ตัวอาคารยังมีสีสันสดใสเหมาะแก่การเดินเล่นถ่ายรูปอีกด้วย </w:t>
      </w:r>
    </w:p>
    <w:p w14:paraId="79D1FE0E" w14:textId="391AF5E4" w:rsidR="00C83FB5" w:rsidRPr="00EB7618" w:rsidRDefault="00C83FB5" w:rsidP="00EB7618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C83FB5">
        <w:rPr>
          <w:rFonts w:ascii="EucrosiaUPC" w:eastAsia="Arial Unicode MS" w:hAnsi="EucrosiaUPC" w:cs="EucrosiaUPC"/>
          <w:b/>
          <w:bCs/>
          <w:color w:val="833C0B"/>
          <w:sz w:val="34"/>
          <w:szCs w:val="34"/>
          <w:cs/>
        </w:rPr>
        <w:t xml:space="preserve">ค่ำ     </w:t>
      </w:r>
      <w:r w:rsidRPr="00C83FB5">
        <w:rPr>
          <w:rFonts w:ascii="EucrosiaUPC" w:eastAsia="Arial Unicode MS" w:hAnsi="EucrosiaUPC" w:cs="EucrosiaUPC" w:hint="cs"/>
          <w:b/>
          <w:bCs/>
          <w:color w:val="833C0B"/>
          <w:sz w:val="34"/>
          <w:szCs w:val="34"/>
          <w:cs/>
        </w:rPr>
        <w:t xml:space="preserve">          </w:t>
      </w:r>
      <w:r w:rsidR="00364F6C"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</w:t>
      </w:r>
      <w:r w:rsidR="00364F6C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รค่ำ</w:t>
      </w:r>
      <w:r w:rsidR="00364F6C"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 xml:space="preserve"> ณ ภัตตาคาร</w:t>
      </w:r>
    </w:p>
    <w:p w14:paraId="31FE0C85" w14:textId="02187EA2" w:rsidR="0077300F" w:rsidRDefault="00C83FB5" w:rsidP="00DD42D2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 xml:space="preserve">                    </w:t>
      </w:r>
      <w:r w:rsidR="00D25824" w:rsidRPr="00520039">
        <w:rPr>
          <w:rFonts w:ascii="EucrosiaUPC" w:eastAsia="Arial Unicode MS" w:hAnsi="EucrosiaUPC" w:cs="EucrosiaUPC"/>
          <w:b/>
          <w:bCs/>
          <w:color w:val="0070C0"/>
          <w:sz w:val="36"/>
          <w:szCs w:val="36"/>
          <w:cs/>
        </w:rPr>
        <w:t xml:space="preserve">สมควรแก่เวลา นำทุกท่านเดินทางสู่ </w:t>
      </w:r>
      <w:r w:rsidR="00D25824" w:rsidRPr="00D25824">
        <w:rPr>
          <w:rFonts w:ascii="EucrosiaUPC" w:eastAsia="Times New Roman" w:hAnsi="EucrosiaUPC" w:cs="EucrosiaUPC"/>
          <w:bCs/>
          <w:color w:val="0070C0"/>
          <w:sz w:val="36"/>
          <w:szCs w:val="36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ท่าอากาศยานนานาชาติเชเรเมเตียโว</w:t>
      </w:r>
    </w:p>
    <w:p w14:paraId="23D81AAF" w14:textId="0DBE365C" w:rsidR="00C83FB5" w:rsidRPr="00494E61" w:rsidRDefault="00C83FB5" w:rsidP="00C83FB5">
      <w:pPr>
        <w:ind w:left="1440" w:hanging="1440"/>
        <w:rPr>
          <w:rFonts w:ascii="EucrosiaUPC" w:hAnsi="EucrosiaUPC" w:cs="EucrosiaUPC"/>
          <w:color w:val="C00000"/>
          <w:sz w:val="34"/>
          <w:szCs w:val="34"/>
        </w:rPr>
      </w:pPr>
      <w:r w:rsidRPr="00C83FB5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22</w:t>
      </w:r>
      <w:r w:rsidRPr="00C83FB5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.</w:t>
      </w:r>
      <w:r w:rsidRPr="00C83FB5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05</w:t>
      </w:r>
      <w:r w:rsidRPr="00C83FB5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น.</w:t>
      </w:r>
      <w:r>
        <w:rPr>
          <w:rFonts w:ascii="EucrosiaUPC" w:hAnsi="EucrosiaUPC" w:cs="EucrosiaUPC"/>
          <w:color w:val="EE0000"/>
          <w:sz w:val="36"/>
          <w:szCs w:val="36"/>
        </w:rPr>
        <w:t xml:space="preserve">     </w:t>
      </w:r>
      <w:r w:rsidRPr="00494E61">
        <w:rPr>
          <w:rFonts w:ascii="EucrosiaUPC" w:eastAsia="Arial Unicode MS" w:hAnsi="EucrosiaUPC" w:cs="EucrosiaUPC"/>
          <w:sz w:val="34"/>
          <w:szCs w:val="34"/>
          <w:cs/>
        </w:rPr>
        <w:t>นำท่านออกเดินทางจาก</w:t>
      </w:r>
      <w:r w:rsidRPr="00494E61">
        <w:rPr>
          <w:rFonts w:ascii="EucrosiaUPC" w:hAnsi="EucrosiaUPC" w:cs="EucrosiaUPC" w:hint="cs"/>
          <w:color w:val="EE0000"/>
          <w:sz w:val="34"/>
          <w:szCs w:val="34"/>
          <w:cs/>
        </w:rPr>
        <w:t xml:space="preserve"> </w:t>
      </w:r>
      <w:r w:rsidR="008F0B75" w:rsidRPr="00494E61">
        <w:rPr>
          <w:rFonts w:ascii="EucrosiaUPC" w:eastAsia="Times New Roman" w:hAnsi="EucrosiaUPC" w:cs="EucrosiaUPC" w:hint="cs"/>
          <w:bCs/>
          <w:color w:val="C00000"/>
          <w:sz w:val="34"/>
          <w:szCs w:val="34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r w:rsidRPr="00494E61">
        <w:rPr>
          <w:rFonts w:ascii="EucrosiaUPC" w:eastAsia="Times New Roman" w:hAnsi="EucrosiaUPC" w:cs="EucrosiaUPC"/>
          <w:bCs/>
          <w:color w:val="C00000"/>
          <w:sz w:val="34"/>
          <w:szCs w:val="34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นานาชาติเชเรเมเตียโว</w:t>
      </w:r>
      <w:r w:rsidRPr="00494E61">
        <w:rPr>
          <w:rFonts w:ascii="EucrosiaUPC" w:hAnsi="EucrosiaUPC" w:cs="EucrosiaUPC" w:hint="cs"/>
          <w:bCs/>
          <w:color w:val="C00000"/>
          <w:sz w:val="34"/>
          <w:szCs w:val="34"/>
          <w:cs/>
        </w:rPr>
        <w:t xml:space="preserve"> </w:t>
      </w:r>
      <w:r w:rsidRPr="00494E61">
        <w:rPr>
          <w:rFonts w:ascii="EucrosiaUPC" w:hAnsi="EucrosiaUPC" w:cs="EucrosiaUPC" w:hint="cs"/>
          <w:bCs/>
          <w:color w:val="000000" w:themeColor="text1"/>
          <w:sz w:val="34"/>
          <w:szCs w:val="34"/>
          <w:cs/>
        </w:rPr>
        <w:t>ประเทศรัสเซีย</w:t>
      </w:r>
      <w:r w:rsidRPr="00494E61">
        <w:rPr>
          <w:rFonts w:ascii="EucrosiaUPC" w:hAnsi="EucrosiaUPC" w:cs="EucrosiaUPC"/>
          <w:color w:val="000000" w:themeColor="text1"/>
          <w:sz w:val="34"/>
          <w:szCs w:val="34"/>
        </w:rPr>
        <w:t xml:space="preserve"> </w:t>
      </w:r>
      <w:r w:rsidRPr="00494E61">
        <w:rPr>
          <w:rFonts w:ascii="EucrosiaUPC" w:hAnsi="EucrosiaUPC" w:cs="EucrosiaUPC" w:hint="cs"/>
          <w:color w:val="000000" w:themeColor="text1"/>
          <w:sz w:val="34"/>
          <w:szCs w:val="34"/>
          <w:cs/>
        </w:rPr>
        <w:t>สู่</w:t>
      </w:r>
      <w:r w:rsidRPr="00494E61">
        <w:rPr>
          <w:rFonts w:ascii="EucrosiaUPC" w:hAnsi="EucrosiaUPC" w:cs="EucrosiaUPC" w:hint="cs"/>
          <w:color w:val="EE0000"/>
          <w:sz w:val="34"/>
          <w:szCs w:val="34"/>
          <w:cs/>
        </w:rPr>
        <w:t xml:space="preserve"> </w:t>
      </w:r>
      <w:r w:rsidRPr="00494E61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>สนามบินนานาชาติมัสกัส</w:t>
      </w:r>
      <w:r w:rsidRPr="00494E61">
        <w:rPr>
          <w:rFonts w:ascii="EucrosiaUPC" w:hAnsi="EucrosiaUPC" w:cs="EucrosiaUPC" w:hint="cs"/>
          <w:color w:val="EE0000"/>
          <w:sz w:val="34"/>
          <w:szCs w:val="34"/>
          <w:cs/>
        </w:rPr>
        <w:t xml:space="preserve"> </w:t>
      </w:r>
      <w:r w:rsidRPr="00494E61">
        <w:rPr>
          <w:rFonts w:ascii="EucrosiaUPC" w:hAnsi="EucrosiaUPC" w:cs="EucrosiaUPC" w:hint="cs"/>
          <w:b/>
          <w:bCs/>
          <w:color w:val="000000" w:themeColor="text1"/>
          <w:sz w:val="34"/>
          <w:szCs w:val="34"/>
          <w:cs/>
        </w:rPr>
        <w:t>ประเทศโอมาน</w:t>
      </w:r>
      <w:r w:rsidRPr="00494E61">
        <w:rPr>
          <w:rFonts w:ascii="EucrosiaUPC" w:hAnsi="EucrosiaUPC" w:cs="EucrosiaUPC" w:hint="cs"/>
          <w:color w:val="000000" w:themeColor="text1"/>
          <w:sz w:val="34"/>
          <w:szCs w:val="34"/>
          <w:cs/>
        </w:rPr>
        <w:t xml:space="preserve"> </w:t>
      </w:r>
      <w:r w:rsidRPr="00494E61">
        <w:rPr>
          <w:rFonts w:ascii="EucrosiaUPC" w:hAnsi="EucrosiaUPC" w:cs="EucrosiaUPC"/>
          <w:sz w:val="34"/>
          <w:szCs w:val="34"/>
          <w:cs/>
        </w:rPr>
        <w:t xml:space="preserve">โดยสารการบิน </w:t>
      </w:r>
      <w:r w:rsidRPr="00494E61">
        <w:rPr>
          <w:rFonts w:ascii="EucrosiaUPC" w:hAnsi="EucrosiaUPC" w:cs="EucrosiaUPC"/>
          <w:b/>
          <w:bCs/>
          <w:color w:val="C00000"/>
          <w:sz w:val="34"/>
          <w:szCs w:val="34"/>
        </w:rPr>
        <w:t>OMAN AIR</w:t>
      </w:r>
      <w:r w:rsidRPr="00494E61">
        <w:rPr>
          <w:rFonts w:ascii="EucrosiaUPC" w:hAnsi="EucrosiaUPC" w:cs="EucrosiaUPC"/>
          <w:color w:val="C00000"/>
          <w:sz w:val="34"/>
          <w:szCs w:val="34"/>
        </w:rPr>
        <w:t xml:space="preserve"> </w:t>
      </w:r>
      <w:r w:rsidRPr="00494E61">
        <w:rPr>
          <w:rFonts w:ascii="EucrosiaUPC" w:hAnsi="EucrosiaUPC" w:cs="EucrosiaUPC"/>
          <w:sz w:val="34"/>
          <w:szCs w:val="34"/>
          <w:cs/>
        </w:rPr>
        <w:t xml:space="preserve">เที่ยวบินที่ </w:t>
      </w:r>
      <w:r w:rsidRPr="00494E61">
        <w:rPr>
          <w:rFonts w:ascii="EucrosiaUPC" w:hAnsi="EucrosiaUPC" w:cs="EucrosiaUPC"/>
          <w:b/>
          <w:bCs/>
          <w:color w:val="C00000"/>
          <w:sz w:val="34"/>
          <w:szCs w:val="34"/>
        </w:rPr>
        <w:t>WY-184</w:t>
      </w:r>
      <w:r w:rsidRPr="00494E61">
        <w:rPr>
          <w:rFonts w:ascii="EucrosiaUPC" w:hAnsi="EucrosiaUPC" w:cs="EucrosiaUPC"/>
          <w:color w:val="C00000"/>
          <w:sz w:val="34"/>
          <w:szCs w:val="34"/>
          <w:cs/>
        </w:rPr>
        <w:t xml:space="preserve"> </w:t>
      </w:r>
    </w:p>
    <w:p w14:paraId="5D5873F1" w14:textId="2ACB2B95" w:rsidR="00C83FB5" w:rsidRDefault="00C83FB5" w:rsidP="00C83FB5">
      <w:pPr>
        <w:ind w:left="1440" w:hanging="1440"/>
        <w:rPr>
          <w:rFonts w:ascii="EucrosiaUPC" w:hAnsi="EucrosiaUPC" w:cs="EucrosiaUPC"/>
          <w:color w:val="EE0000"/>
          <w:sz w:val="34"/>
          <w:szCs w:val="34"/>
        </w:rPr>
      </w:pPr>
      <w:r w:rsidRPr="00494E61">
        <w:rPr>
          <w:rFonts w:ascii="EucrosiaUPC" w:hAnsi="EucrosiaUPC" w:cs="EucrosiaUPC" w:hint="cs"/>
          <w:b/>
          <w:bCs/>
          <w:color w:val="806000" w:themeColor="accent4" w:themeShade="80"/>
          <w:sz w:val="34"/>
          <w:szCs w:val="34"/>
          <w:cs/>
        </w:rPr>
        <w:t xml:space="preserve">                 </w:t>
      </w:r>
      <w:r w:rsidRPr="00494E61">
        <w:rPr>
          <w:rFonts w:ascii="EucrosiaUPC" w:hAnsi="EucrosiaUPC" w:cs="EucrosiaUPC"/>
          <w:i/>
          <w:iCs/>
          <w:color w:val="EE0000"/>
          <w:sz w:val="34"/>
          <w:szCs w:val="34"/>
          <w:cs/>
        </w:rPr>
        <w:t xml:space="preserve">(บริการอาหารและเครื่องดื่มบนเครื่อง) (ใช้เวลาเดินทางประมาณ </w:t>
      </w:r>
      <w:r w:rsidRPr="00494E61">
        <w:rPr>
          <w:rFonts w:ascii="EucrosiaUPC" w:hAnsi="EucrosiaUPC" w:cs="EucrosiaUPC"/>
          <w:i/>
          <w:iCs/>
          <w:color w:val="EE0000"/>
          <w:sz w:val="34"/>
          <w:szCs w:val="34"/>
        </w:rPr>
        <w:t>6</w:t>
      </w:r>
      <w:r w:rsidRPr="00494E61">
        <w:rPr>
          <w:rFonts w:ascii="EucrosiaUPC" w:hAnsi="EucrosiaUPC" w:cs="EucrosiaUPC"/>
          <w:i/>
          <w:iCs/>
          <w:color w:val="EE0000"/>
          <w:sz w:val="34"/>
          <w:szCs w:val="34"/>
          <w:cs/>
        </w:rPr>
        <w:t xml:space="preserve"> ชม.)</w:t>
      </w:r>
      <w:r w:rsidRPr="00494E61">
        <w:rPr>
          <w:rFonts w:ascii="EucrosiaUPC" w:hAnsi="EucrosiaUPC" w:cs="EucrosiaUPC"/>
          <w:color w:val="EE0000"/>
          <w:sz w:val="34"/>
          <w:szCs w:val="34"/>
          <w:cs/>
        </w:rPr>
        <w:t xml:space="preserve"> </w:t>
      </w:r>
    </w:p>
    <w:p w14:paraId="519257AA" w14:textId="5AE8017B" w:rsidR="00206AB7" w:rsidRPr="00367A0B" w:rsidRDefault="00367A0B" w:rsidP="00367A0B">
      <w:pPr>
        <w:rPr>
          <w:rFonts w:ascii="EucrosiaUPC" w:hAnsi="EucrosiaUPC" w:cs="EucrosiaUPC"/>
          <w:color w:val="EE0000"/>
          <w:sz w:val="34"/>
          <w:szCs w:val="34"/>
        </w:rPr>
      </w:pPr>
      <w:r w:rsidRPr="00494E61">
        <w:rPr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922432" behindDoc="1" locked="0" layoutInCell="1" allowOverlap="1" wp14:anchorId="7A3BEF6C" wp14:editId="72B5647A">
                <wp:simplePos x="0" y="0"/>
                <wp:positionH relativeFrom="margin">
                  <wp:align>left</wp:align>
                </wp:positionH>
                <wp:positionV relativeFrom="paragraph">
                  <wp:posOffset>38339</wp:posOffset>
                </wp:positionV>
                <wp:extent cx="6798945" cy="466725"/>
                <wp:effectExtent l="38100" t="38100" r="116205" b="123825"/>
                <wp:wrapSquare wrapText="bothSides"/>
                <wp:docPr id="1233470095" name="Rectangle: Rounded Corners 12334700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8945" cy="466725"/>
                        </a:xfrm>
                        <a:prstGeom prst="roundRect">
                          <a:avLst/>
                        </a:prstGeom>
                        <a:solidFill>
                          <a:srgbClr val="FEBB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7DF1F43" w14:textId="7469840E" w:rsidR="00C83FB5" w:rsidRPr="00302269" w:rsidRDefault="00C83FB5" w:rsidP="00C83FB5">
                            <w:pPr>
                              <w:rPr>
                                <w:rFonts w:ascii="EucrosiaUPC" w:eastAsia="Times New Roman" w:hAnsi="EucrosiaUPC" w:cs="EucrosiaUPC"/>
                                <w:b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7138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92713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 xml:space="preserve">เจ็ด   </w:t>
                            </w:r>
                            <w:r w:rsidRPr="0092713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EucrosiaUPC" w:eastAsia="Times New Roman" w:hAnsi="EucrosiaUPC" w:cs="EucrosiaUPC" w:hint="cs"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สนามบินนานาชาติมัสกัส  - สนามบินสุวรรณภูมิ </w:t>
                            </w:r>
                          </w:p>
                          <w:p w14:paraId="15BF0F81" w14:textId="77777777" w:rsidR="00C83FB5" w:rsidRPr="00302269" w:rsidRDefault="00C83FB5" w:rsidP="00C83FB5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DC28A40" w14:textId="77777777" w:rsidR="00C83FB5" w:rsidRPr="00C6770D" w:rsidRDefault="00C83FB5" w:rsidP="00C83FB5">
                            <w:pPr>
                              <w:ind w:left="-142" w:firstLine="142"/>
                              <w:rPr>
                                <w:color w:val="00206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3BEF6C" id="Rectangle: Rounded Corners 1233470095" o:spid="_x0000_s1033" style="position:absolute;margin-left:0;margin-top:3pt;width:535.35pt;height:36.75pt;z-index:-2513940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ZTxwgIAAJkFAAAOAAAAZHJzL2Uyb0RvYy54bWysVEtv2zAMvg/YfxB0X+1keaNOkbbLMKBo&#10;g6ZDz7Isx8L0miTHzn79KNl5tNtpWA4OKVLkR/Kjrm9aKdCeWce1yvDgKsWIKaoLrnYZ/v6y/jTD&#10;yHmiCiK0Yhk+MIdvlh8/XDdmwYa60qJgFkEQ5RaNyXDlvVkkiaMVk8RdacMUGEttJfGg2l1SWNJA&#10;dCmSYZpOkkbbwlhNmXNwet8Z8TLGL0tG/VNZOuaRyDBg8/Fr4zcP32R5TRY7S0zFaQ+D/AMKSbiC&#10;pKdQ98QTVFv+RyjJqdVOl/6KapnosuSUxRqgmkH6rpptRQyLtUBznDm1yf2/sPRxvzUbC21ojFs4&#10;EEMVbWll+Ad8qI3NOpyaxVqPKBxOpvPZfDTGiIJtNJlMh+PQzeR821jnvzItURAybHWtimeYSGwU&#10;2T843/kf/UJGpwUv1lyIqNhdfics2hOY3vrL7W0aBwYp3rgJhRrg3jwdw4QpARaVgngQpSky7NQO&#10;IyJ2QE/qbcz95rY7uFMOIFahG4wEcR4OIWn89XW9uRZA3xNXdeCiqSOT5B4YLbjM8CwNv/62UKEk&#10;FjkJpcf21uC6rYoG5aK2zwTQjlO4hFHBQ8c+zwadAkiG0y5YX4oXGFntX7mvIkvCeELIAOtUTi4I&#10;/dF1W5iKdFBHF5h67zg1fQQTtQucyZkZQfJt3iIOUKehsHCS6+KwsQFOpIozdM0BxgM0cUMsrBMU&#10;BE+Ef4JPKTTMSvcSRpW2v/52HvyB5WDFqIH1hDn+rIllMJtvCvg/H4xGYZ+jMhpPh6DYS0t+aVG1&#10;vNPAoQE8RoZGMfh7cRRLq+UrvCSrkBVMRFHI3TGmV+486GCCt4iy1SrKsMOG+Ae1NTQEPw7gpX0l&#10;1vS097Awj/q4ymTxjvidb7ip9Kr2uuRxK859hXEEBfY/DqZ/q8IDc6lHr/OLuvwNAAD//wMAUEsD&#10;BBQABgAIAAAAIQAR15I22wAAAAYBAAAPAAAAZHJzL2Rvd25yZXYueG1sTI9BS8NAEIXvgv9hGcGL&#10;2I0WExszKSIUj2IUcp1mp0kwOxuy2zb5925Pehoe7/HeN8V2toM68eR7JwgPqwQUS+NMLy3C99fu&#10;/hmUDySGBieMsLCHbXl9VVBu3Fk++VSFVsUS8TkhdCGMuda+6diSX7mRJXoHN1kKUU6tNhOdY7kd&#10;9GOSpNpSL3Gho5HfOm5+qqNFONzpZd7YplooS+uP2q7fd+sa8fZmfn0BFXgOf2G44Ed0KCPT3h3F&#10;eDUgxEcCQhrPxUyyJAO1R8g2T6DLQv/HL38BAAD//wMAUEsBAi0AFAAGAAgAAAAhALaDOJL+AAAA&#10;4QEAABMAAAAAAAAAAAAAAAAAAAAAAFtDb250ZW50X1R5cGVzXS54bWxQSwECLQAUAAYACAAAACEA&#10;OP0h/9YAAACUAQAACwAAAAAAAAAAAAAAAAAvAQAAX3JlbHMvLnJlbHNQSwECLQAUAAYACAAAACEA&#10;ESGU8cICAACZBQAADgAAAAAAAAAAAAAAAAAuAgAAZHJzL2Uyb0RvYy54bWxQSwECLQAUAAYACAAA&#10;ACEAEdeSNtsAAAAGAQAADwAAAAAAAAAAAAAAAAAcBQAAZHJzL2Rvd25yZXYueG1sUEsFBgAAAAAE&#10;AAQA8wAAACQGAAAAAA==&#10;" fillcolor="#febb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07DF1F43" w14:textId="7469840E" w:rsidR="00C83FB5" w:rsidRPr="00302269" w:rsidRDefault="00C83FB5" w:rsidP="00C83FB5">
                      <w:pPr>
                        <w:rPr>
                          <w:rFonts w:ascii="EucrosiaUPC" w:eastAsia="Times New Roman" w:hAnsi="EucrosiaUPC" w:cs="EucrosiaUPC"/>
                          <w:b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27138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วัน</w:t>
                      </w:r>
                      <w:r w:rsidRPr="0092713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ที่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 xml:space="preserve">เจ็ด   </w:t>
                      </w:r>
                      <w:r w:rsidRPr="0092713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 xml:space="preserve">    </w:t>
                      </w:r>
                      <w:r>
                        <w:rPr>
                          <w:rFonts w:ascii="EucrosiaUPC" w:eastAsia="Times New Roman" w:hAnsi="EucrosiaUPC" w:cs="EucrosiaUPC" w:hint="cs"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สนามบินนานาชาติมัสกัส  - สนามบินสุวรรณภูมิ </w:t>
                      </w:r>
                    </w:p>
                    <w:p w14:paraId="15BF0F81" w14:textId="77777777" w:rsidR="00C83FB5" w:rsidRPr="00302269" w:rsidRDefault="00C83FB5" w:rsidP="00C83FB5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DC28A40" w14:textId="77777777" w:rsidR="00C83FB5" w:rsidRPr="00C6770D" w:rsidRDefault="00C83FB5" w:rsidP="00C83FB5">
                      <w:pPr>
                        <w:ind w:left="-142" w:firstLine="142"/>
                        <w:rPr>
                          <w:color w:val="002060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8" w:name="_Hlk179977995"/>
      <w:bookmarkStart w:id="9" w:name="_Hlk180507752"/>
      <w:bookmarkEnd w:id="3"/>
      <w:r w:rsidR="000E1E8B" w:rsidRPr="00206AB7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  <w:t>0</w:t>
      </w:r>
      <w:r w:rsidR="00206AB7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  <w:t>5</w:t>
      </w:r>
      <w:r w:rsidR="00186E8F" w:rsidRPr="00206AB7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  <w:t>.</w:t>
      </w:r>
      <w:r w:rsidR="00206AB7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  <w:t>25</w:t>
      </w:r>
      <w:r w:rsidR="00186E8F" w:rsidRPr="00206AB7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น.</w:t>
      </w:r>
      <w:r w:rsidR="00186E8F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ab/>
      </w:r>
      <w:r w:rsidR="00206AB7" w:rsidRPr="008B02EF">
        <w:rPr>
          <w:rFonts w:ascii="EucrosiaUPC" w:hAnsi="EucrosiaUPC" w:cs="EucrosiaUPC"/>
          <w:sz w:val="34"/>
          <w:szCs w:val="34"/>
          <w:cs/>
        </w:rPr>
        <w:t>ถึง</w:t>
      </w:r>
      <w:r w:rsidR="00206AB7" w:rsidRPr="008B02EF">
        <w:rPr>
          <w:rFonts w:ascii="EucrosiaUPC" w:hAnsi="EucrosiaUPC" w:cs="EucrosiaUPC"/>
          <w:b/>
          <w:bCs/>
          <w:sz w:val="34"/>
          <w:szCs w:val="34"/>
          <w:cs/>
        </w:rPr>
        <w:t xml:space="preserve"> </w:t>
      </w:r>
      <w:r w:rsidR="00206AB7" w:rsidRPr="00EC5D4D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สนามบินนานาชาติมัสกัส </w:t>
      </w:r>
      <w:r w:rsidR="00206AB7" w:rsidRPr="00EC5D4D">
        <w:rPr>
          <w:rFonts w:ascii="EucrosiaUPC" w:hAnsi="EucrosiaUPC" w:cs="EucrosiaUPC"/>
          <w:b/>
          <w:bCs/>
          <w:sz w:val="34"/>
          <w:szCs w:val="34"/>
          <w:cs/>
        </w:rPr>
        <w:t>ประเทศ</w:t>
      </w:r>
      <w:r w:rsidR="00206AB7" w:rsidRPr="00EC5D4D">
        <w:rPr>
          <w:rFonts w:ascii="EucrosiaUPC" w:hAnsi="EucrosiaUPC" w:cs="EucrosiaUPC" w:hint="cs"/>
          <w:b/>
          <w:bCs/>
          <w:sz w:val="34"/>
          <w:szCs w:val="34"/>
          <w:cs/>
        </w:rPr>
        <w:t>โอมาน</w:t>
      </w:r>
      <w:r w:rsidR="00206AB7" w:rsidRPr="00EC5D4D">
        <w:rPr>
          <w:rFonts w:ascii="EucrosiaUPC" w:hAnsi="EucrosiaUPC" w:cs="EucrosiaUPC"/>
          <w:sz w:val="34"/>
          <w:szCs w:val="34"/>
          <w:cs/>
        </w:rPr>
        <w:t xml:space="preserve"> </w:t>
      </w:r>
      <w:r w:rsidR="00206AB7">
        <w:rPr>
          <w:rFonts w:ascii="EucrosiaUPC" w:hAnsi="EucrosiaUPC" w:cs="EucrosiaUPC" w:hint="cs"/>
          <w:b/>
          <w:bCs/>
          <w:color w:val="000099"/>
          <w:sz w:val="34"/>
          <w:szCs w:val="34"/>
          <w:cs/>
        </w:rPr>
        <w:t>แวะเปลี่ยนเครื่อง</w:t>
      </w:r>
    </w:p>
    <w:p w14:paraId="3A6721A6" w14:textId="742964FC" w:rsidR="00ED564D" w:rsidRPr="00206AB7" w:rsidRDefault="00206AB7" w:rsidP="00206AB7">
      <w:pPr>
        <w:pStyle w:val="NoSpacing"/>
        <w:rPr>
          <w:rFonts w:ascii="EucrosiaUPC" w:hAnsi="EucrosiaUPC" w:cs="EucrosiaUPC"/>
          <w:b/>
          <w:bCs/>
          <w:color w:val="C00000"/>
          <w:sz w:val="34"/>
          <w:szCs w:val="34"/>
        </w:rPr>
      </w:pP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  <w:t>08</w:t>
      </w:r>
      <w:r w:rsidRPr="00206AB7"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  <w:t>.</w:t>
      </w: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  <w:t>40</w:t>
      </w:r>
      <w:r w:rsidRPr="00206AB7"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  <w:cs/>
        </w:rPr>
        <w:t xml:space="preserve"> น.</w:t>
      </w:r>
      <w:r>
        <w:rPr>
          <w:rFonts w:ascii="EucrosiaUPC" w:eastAsia="Arial Unicode MS" w:hAnsi="EucrosiaUPC" w:cs="EucrosiaUPC" w:hint="cs"/>
          <w:sz w:val="34"/>
          <w:szCs w:val="34"/>
          <w:cs/>
        </w:rPr>
        <w:t xml:space="preserve">      </w:t>
      </w:r>
      <w:r w:rsidR="00186E8F" w:rsidRPr="00206AB7">
        <w:rPr>
          <w:rFonts w:ascii="EucrosiaUPC" w:eastAsia="Arial Unicode MS" w:hAnsi="EucrosiaUPC" w:cs="EucrosiaUPC"/>
          <w:sz w:val="34"/>
          <w:szCs w:val="34"/>
          <w:cs/>
        </w:rPr>
        <w:t>นำท่านออกเดินทางจาก</w:t>
      </w:r>
      <w:r w:rsidR="00186E8F" w:rsidRPr="00206AB7">
        <w:rPr>
          <w:rFonts w:ascii="EucrosiaUPC" w:eastAsia="Arial Unicode MS" w:hAnsi="EucrosiaUPC" w:cs="EucrosiaUPC"/>
          <w:b/>
          <w:bCs/>
          <w:sz w:val="34"/>
          <w:szCs w:val="34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สนามบินนานาชาติมัสกัส </w:t>
      </w:r>
      <w:r w:rsidR="00186E8F" w:rsidRPr="00206AB7">
        <w:rPr>
          <w:rFonts w:ascii="EucrosiaUPC" w:eastAsia="Arial Unicode MS" w:hAnsi="EucrosiaUPC" w:cs="EucrosiaUPC"/>
          <w:b/>
          <w:bCs/>
          <w:sz w:val="34"/>
          <w:szCs w:val="34"/>
          <w:cs/>
        </w:rPr>
        <w:t>ประเทศ</w:t>
      </w:r>
      <w:r>
        <w:rPr>
          <w:rFonts w:ascii="EucrosiaUPC" w:eastAsia="Arial Unicode MS" w:hAnsi="EucrosiaUPC" w:cs="EucrosiaUPC" w:hint="cs"/>
          <w:b/>
          <w:bCs/>
          <w:sz w:val="34"/>
          <w:szCs w:val="34"/>
          <w:cs/>
        </w:rPr>
        <w:t>โอมาน</w:t>
      </w:r>
      <w:r w:rsidR="00ED564D" w:rsidRPr="00206AB7">
        <w:rPr>
          <w:rFonts w:ascii="EucrosiaUPC" w:eastAsia="Arial Unicode MS" w:hAnsi="EucrosiaUPC" w:cs="EucrosiaUPC" w:hint="cs"/>
          <w:b/>
          <w:bCs/>
          <w:sz w:val="34"/>
          <w:szCs w:val="34"/>
          <w:cs/>
        </w:rPr>
        <w:t xml:space="preserve"> </w:t>
      </w:r>
      <w:r w:rsidR="00186E8F" w:rsidRPr="00206AB7">
        <w:rPr>
          <w:rFonts w:ascii="EucrosiaUPC" w:eastAsia="Arial Unicode MS" w:hAnsi="EucrosiaUPC" w:cs="EucrosiaUPC"/>
          <w:sz w:val="34"/>
          <w:szCs w:val="34"/>
          <w:cs/>
        </w:rPr>
        <w:t>สู่</w:t>
      </w:r>
      <w:r w:rsidR="00186E8F" w:rsidRPr="00206AB7">
        <w:rPr>
          <w:rFonts w:ascii="EucrosiaUPC" w:eastAsia="Arial Unicode MS" w:hAnsi="EucrosiaUPC" w:cs="EucrosiaUPC"/>
          <w:b/>
          <w:bCs/>
          <w:sz w:val="34"/>
          <w:szCs w:val="34"/>
          <w:cs/>
        </w:rPr>
        <w:t xml:space="preserve"> </w:t>
      </w:r>
      <w:r w:rsidR="00ED564D" w:rsidRPr="00206AB7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>สนามบินนานาชาติ</w:t>
      </w:r>
    </w:p>
    <w:p w14:paraId="3579758D" w14:textId="1D2562D5" w:rsidR="00ED564D" w:rsidRPr="00206AB7" w:rsidRDefault="00ED564D" w:rsidP="00ED564D">
      <w:pPr>
        <w:pStyle w:val="NoSpacing"/>
        <w:ind w:left="1418" w:hanging="1418"/>
        <w:rPr>
          <w:rFonts w:ascii="EucrosiaUPC" w:hAnsi="EucrosiaUPC" w:cs="EucrosiaUPC"/>
          <w:b/>
          <w:bCs/>
          <w:color w:val="0000FF"/>
          <w:sz w:val="34"/>
          <w:szCs w:val="34"/>
        </w:rPr>
      </w:pPr>
      <w:r w:rsidRPr="00206AB7"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4"/>
          <w:szCs w:val="34"/>
          <w:cs/>
        </w:rPr>
        <w:t xml:space="preserve">                    </w:t>
      </w:r>
      <w:r w:rsidRPr="00206AB7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>สุวรรณภูมิ  ประเทศไทย</w:t>
      </w:r>
      <w:r w:rsidRPr="00206AB7">
        <w:rPr>
          <w:rFonts w:ascii="EucrosiaUPC" w:eastAsia="Arial Unicode MS" w:hAnsi="EucrosiaUPC" w:cs="EucrosiaUPC"/>
          <w:b/>
          <w:bCs/>
          <w:color w:val="0000FF"/>
          <w:sz w:val="34"/>
          <w:szCs w:val="34"/>
          <w:cs/>
        </w:rPr>
        <w:t xml:space="preserve"> </w:t>
      </w:r>
      <w:r w:rsidRPr="00206AB7">
        <w:rPr>
          <w:rFonts w:ascii="EucrosiaUPC" w:eastAsia="Arial Unicode MS" w:hAnsi="EucrosiaUPC" w:cs="EucrosiaUPC"/>
          <w:sz w:val="34"/>
          <w:szCs w:val="34"/>
          <w:cs/>
        </w:rPr>
        <w:t>โดย</w:t>
      </w:r>
      <w:r w:rsidRPr="00206AB7">
        <w:rPr>
          <w:rFonts w:ascii="EucrosiaUPC" w:hAnsi="EucrosiaUPC" w:cs="EucrosiaUPC"/>
          <w:color w:val="000000" w:themeColor="text1"/>
          <w:sz w:val="34"/>
          <w:szCs w:val="34"/>
          <w:cs/>
        </w:rPr>
        <w:t>สายการบิน</w:t>
      </w:r>
      <w:r w:rsidRPr="00206AB7">
        <w:rPr>
          <w:rFonts w:ascii="EucrosiaUPC" w:hAnsi="EucrosiaUPC" w:cs="EucrosiaUPC"/>
          <w:b/>
          <w:bCs/>
          <w:color w:val="000000" w:themeColor="text1"/>
          <w:sz w:val="34"/>
          <w:szCs w:val="34"/>
          <w:cs/>
        </w:rPr>
        <w:t xml:space="preserve"> </w:t>
      </w:r>
      <w:r w:rsidR="00206AB7" w:rsidRPr="00C83FB5">
        <w:rPr>
          <w:rFonts w:ascii="EucrosiaUPC" w:hAnsi="EucrosiaUPC" w:cs="EucrosiaUPC"/>
          <w:b/>
          <w:bCs/>
          <w:color w:val="C00000"/>
          <w:sz w:val="36"/>
          <w:szCs w:val="36"/>
        </w:rPr>
        <w:t>OMAN AIR</w:t>
      </w:r>
      <w:r w:rsidR="00206AB7" w:rsidRPr="00C83FB5">
        <w:rPr>
          <w:rFonts w:ascii="EucrosiaUPC" w:hAnsi="EucrosiaUPC" w:cs="EucrosiaUPC"/>
          <w:color w:val="C00000"/>
          <w:sz w:val="36"/>
          <w:szCs w:val="36"/>
        </w:rPr>
        <w:t xml:space="preserve"> </w:t>
      </w:r>
      <w:r w:rsidRPr="00206AB7">
        <w:rPr>
          <w:rFonts w:ascii="EucrosiaUPC" w:eastAsia="Arial Unicode MS" w:hAnsi="EucrosiaUPC" w:cs="EucrosiaUPC"/>
          <w:b/>
          <w:bCs/>
          <w:sz w:val="34"/>
          <w:szCs w:val="34"/>
          <w:cs/>
        </w:rPr>
        <w:t xml:space="preserve">เที่ยวบินที่ </w:t>
      </w:r>
      <w:r w:rsidR="00206AB7">
        <w:rPr>
          <w:rFonts w:ascii="EucrosiaUPC" w:eastAsia="Times New Roman" w:hAnsi="EucrosiaUPC" w:cs="EucrosiaUPC"/>
          <w:b/>
          <w:color w:val="C00000"/>
          <w:sz w:val="34"/>
          <w:szCs w:val="34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WY-815</w:t>
      </w:r>
    </w:p>
    <w:p w14:paraId="1D70AC5F" w14:textId="7E9726CB" w:rsidR="00206AB7" w:rsidRDefault="00ED564D" w:rsidP="00206AB7">
      <w:pPr>
        <w:pStyle w:val="NoSpacing"/>
        <w:ind w:left="1418" w:hanging="1418"/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</w:pPr>
      <w:r w:rsidRPr="00206AB7">
        <w:rPr>
          <w:rFonts w:ascii="EucrosiaUPC" w:hAnsi="EucrosiaUPC" w:cs="EucrosiaUPC" w:hint="cs"/>
          <w:b/>
          <w:bCs/>
          <w:color w:val="FF0000"/>
          <w:sz w:val="34"/>
          <w:szCs w:val="34"/>
          <w:cs/>
        </w:rPr>
        <w:t xml:space="preserve">                   </w:t>
      </w:r>
      <w:r w:rsidR="00206AB7" w:rsidRPr="00206AB7">
        <w:rPr>
          <w:rFonts w:ascii="EucrosiaUPC" w:hAnsi="EucrosiaUPC" w:cs="EucrosiaUPC"/>
          <w:i/>
          <w:iCs/>
          <w:color w:val="EE0000"/>
          <w:sz w:val="34"/>
          <w:szCs w:val="34"/>
          <w:cs/>
        </w:rPr>
        <w:t xml:space="preserve">(บริการอาหารและเครื่องดื่มบนเครื่อง) </w:t>
      </w:r>
      <w:r w:rsidR="00206AB7" w:rsidRPr="0064386A">
        <w:rPr>
          <w:rFonts w:ascii="EucrosiaUPC" w:hAnsi="EucrosiaUPC" w:cs="EucrosiaUPC"/>
          <w:i/>
          <w:iCs/>
          <w:color w:val="EE0000"/>
          <w:sz w:val="36"/>
          <w:szCs w:val="36"/>
          <w:cs/>
        </w:rPr>
        <w:t xml:space="preserve">(ใช้เวลาเดินทางประมาณ </w:t>
      </w:r>
      <w:r w:rsidR="00206AB7">
        <w:rPr>
          <w:rFonts w:ascii="EucrosiaUPC" w:hAnsi="EucrosiaUPC" w:cs="EucrosiaUPC"/>
          <w:i/>
          <w:iCs/>
          <w:color w:val="EE0000"/>
          <w:sz w:val="36"/>
          <w:szCs w:val="36"/>
        </w:rPr>
        <w:t>6</w:t>
      </w:r>
      <w:r w:rsidR="00206AB7" w:rsidRPr="0064386A">
        <w:rPr>
          <w:rFonts w:ascii="EucrosiaUPC" w:hAnsi="EucrosiaUPC" w:cs="EucrosiaUPC"/>
          <w:i/>
          <w:iCs/>
          <w:color w:val="EE0000"/>
          <w:sz w:val="36"/>
          <w:szCs w:val="36"/>
          <w:cs/>
        </w:rPr>
        <w:t xml:space="preserve"> ชม.)</w:t>
      </w:r>
    </w:p>
    <w:p w14:paraId="7C4AFE4A" w14:textId="3CD72DA1" w:rsidR="000915AC" w:rsidRPr="00206AB7" w:rsidRDefault="000E1E8B" w:rsidP="00206AB7">
      <w:pPr>
        <w:pStyle w:val="NoSpacing"/>
        <w:ind w:left="1418" w:hanging="1418"/>
        <w:rPr>
          <w:rFonts w:ascii="EucrosiaUPC" w:eastAsia="Arial Unicode MS" w:hAnsi="EucrosiaUPC" w:cs="EucrosiaUPC"/>
          <w:sz w:val="34"/>
          <w:szCs w:val="34"/>
        </w:rPr>
      </w:pPr>
      <w:r w:rsidRPr="00206AB7"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  <w:t>1</w:t>
      </w:r>
      <w:r w:rsidR="00206AB7"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  <w:t>7</w:t>
      </w:r>
      <w:r w:rsidR="00186E8F" w:rsidRPr="00206AB7"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  <w:t>.</w:t>
      </w:r>
      <w:r w:rsidR="00206AB7"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  <w:t>45</w:t>
      </w:r>
      <w:r w:rsidR="00186E8F" w:rsidRPr="00206AB7"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  <w:cs/>
        </w:rPr>
        <w:t xml:space="preserve"> น.</w:t>
      </w:r>
      <w:r w:rsidR="00186E8F" w:rsidRPr="00206AB7">
        <w:rPr>
          <w:rFonts w:ascii="EucrosiaUPC" w:eastAsia="Arial Unicode MS" w:hAnsi="EucrosiaUPC" w:cs="EucrosiaUPC"/>
          <w:sz w:val="34"/>
          <w:szCs w:val="34"/>
          <w:cs/>
        </w:rPr>
        <w:tab/>
        <w:t>เดินทางถึง</w:t>
      </w:r>
      <w:r w:rsidR="00186E8F" w:rsidRPr="00206AB7">
        <w:rPr>
          <w:rFonts w:ascii="EucrosiaUPC" w:eastAsia="Arial Unicode MS" w:hAnsi="EucrosiaUPC" w:cs="EucrosiaUPC"/>
          <w:color w:val="FF0000"/>
          <w:sz w:val="34"/>
          <w:szCs w:val="34"/>
          <w:cs/>
        </w:rPr>
        <w:t xml:space="preserve"> </w:t>
      </w:r>
      <w:r w:rsidR="00ED564D" w:rsidRPr="00206AB7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 xml:space="preserve">สนามบินนานาชาติสุวรรณภูมิ </w:t>
      </w:r>
      <w:r w:rsidR="00186E8F" w:rsidRPr="00206AB7">
        <w:rPr>
          <w:rFonts w:ascii="EucrosiaUPC" w:hAnsi="EucrosiaUPC" w:cs="EucrosiaUPC"/>
          <w:b/>
          <w:bCs/>
          <w:color w:val="000000" w:themeColor="text1"/>
          <w:sz w:val="34"/>
          <w:szCs w:val="34"/>
          <w:cs/>
        </w:rPr>
        <w:t>ประเทศไทย</w:t>
      </w:r>
      <w:r w:rsidR="00186E8F" w:rsidRPr="00206AB7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="00186E8F" w:rsidRPr="00206AB7">
        <w:rPr>
          <w:rFonts w:ascii="EucrosiaUPC" w:eastAsia="Arial Unicode MS" w:hAnsi="EucrosiaUPC" w:cs="EucrosiaUPC"/>
          <w:sz w:val="34"/>
          <w:szCs w:val="34"/>
          <w:cs/>
        </w:rPr>
        <w:t>โดยสวัสดิภาพพร้อมความประทับใจ</w:t>
      </w:r>
    </w:p>
    <w:bookmarkEnd w:id="8"/>
    <w:bookmarkEnd w:id="9"/>
    <w:p w14:paraId="4A3DFB7F" w14:textId="77777777" w:rsidR="00794AAC" w:rsidRDefault="00794AAC" w:rsidP="00186E8F">
      <w:pPr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735C71D0" w14:textId="1E1852B6" w:rsidR="0037357A" w:rsidRPr="00206AB7" w:rsidRDefault="00794AAC" w:rsidP="00206AB7">
      <w:pPr>
        <w:shd w:val="clear" w:color="auto" w:fill="FEBB00"/>
        <w:ind w:left="1418" w:hanging="1418"/>
        <w:jc w:val="center"/>
        <w:rPr>
          <w:rFonts w:ascii="EucrosiaUPC" w:eastAsia="Arial Unicode MS" w:hAnsi="EucrosiaUPC" w:cs="EucrosiaUPC"/>
          <w:b/>
          <w:bCs/>
          <w:color w:val="660033"/>
          <w:sz w:val="40"/>
          <w:szCs w:val="40"/>
        </w:rPr>
      </w:pPr>
      <w:r w:rsidRPr="00206AB7">
        <w:rPr>
          <w:rFonts w:ascii="EucrosiaUPC" w:eastAsia="Arial Unicode MS" w:hAnsi="EucrosiaUPC" w:cs="EucrosiaUPC"/>
          <w:b/>
          <w:bCs/>
          <w:color w:val="660033"/>
          <w:sz w:val="40"/>
          <w:szCs w:val="40"/>
        </w:rPr>
        <w:t>***</w:t>
      </w:r>
      <w:r w:rsidR="000915AC" w:rsidRPr="00206AB7">
        <w:rPr>
          <w:rFonts w:ascii="EucrosiaUPC" w:eastAsia="Arial Unicode MS" w:hAnsi="EucrosiaUPC" w:cs="EucrosiaUPC"/>
          <w:b/>
          <w:bCs/>
          <w:color w:val="660033"/>
          <w:sz w:val="40"/>
          <w:szCs w:val="40"/>
        </w:rPr>
        <w:t>*****************</w:t>
      </w:r>
    </w:p>
    <w:p w14:paraId="2071A9D7" w14:textId="77777777" w:rsidR="00F158AC" w:rsidRDefault="00F158AC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  <w:bookmarkStart w:id="10" w:name="_Hlk100581312"/>
      <w:bookmarkStart w:id="11" w:name="_Hlk100583372"/>
    </w:p>
    <w:p w14:paraId="3AE51DB9" w14:textId="4AE85334" w:rsidR="00F158AC" w:rsidRDefault="00895BBD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  <w:r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844608" behindDoc="0" locked="0" layoutInCell="1" allowOverlap="1" wp14:anchorId="73185ED1" wp14:editId="23D84B7B">
            <wp:simplePos x="0" y="0"/>
            <wp:positionH relativeFrom="column">
              <wp:posOffset>380431</wp:posOffset>
            </wp:positionH>
            <wp:positionV relativeFrom="paragraph">
              <wp:posOffset>416</wp:posOffset>
            </wp:positionV>
            <wp:extent cx="6211570" cy="8422640"/>
            <wp:effectExtent l="0" t="0" r="0" b="0"/>
            <wp:wrapSquare wrapText="bothSides"/>
            <wp:docPr id="167085520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855204" name="Picture 1670855204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570" cy="8422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3CD247" w14:textId="39A004E3" w:rsidR="00895BBD" w:rsidRDefault="00895BBD" w:rsidP="00144D31">
      <w:pPr>
        <w:tabs>
          <w:tab w:val="right" w:pos="10772"/>
        </w:tabs>
        <w:rPr>
          <w:rFonts w:ascii="EucrosiaUPC" w:eastAsia="Times New Roman" w:hAnsi="EucrosiaUPC" w:cs="EucrosiaUPC"/>
          <w:noProof/>
          <w:color w:val="EE0000"/>
          <w:sz w:val="32"/>
          <w:szCs w:val="32"/>
        </w:rPr>
      </w:pPr>
    </w:p>
    <w:p w14:paraId="0435DDB1" w14:textId="22770EF5" w:rsidR="00F158AC" w:rsidRDefault="00F158AC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4225A002" w14:textId="4C37B521" w:rsidR="00F158AC" w:rsidRDefault="00F158AC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5E8698B" w14:textId="2D510A9C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557855B" w14:textId="39EC6123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B24AD7B" w14:textId="44720F4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CE18F53" w14:textId="35A097FF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6160E48" w14:textId="1957C798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FFC89DE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C199D9E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0531B5B" w14:textId="6C92534D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50C1536" w14:textId="6EB6AF2E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15F74E7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AB76C0E" w14:textId="2FC02343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BFFFD2C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0EBA0C6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5C09C27" w14:textId="4F99C7D4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5B8214C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8A4228D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8E3B2FB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C4C3FB6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6903FC2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C25654F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DB0B699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5CBFD06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A8C2558" w14:textId="681DF4A0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F6499EC" w14:textId="3ACE5336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85B2379" w14:textId="39060476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6E5F092" w14:textId="2E4AD261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77595B4" w14:textId="44FCD24A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21C27B1" w14:textId="7D2B7DB9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D0DDEE1" w14:textId="782C35ED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BDF1A78" w14:textId="77777777" w:rsidR="00C83FB5" w:rsidRDefault="00C83FB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9805EA8" w14:textId="5C726E88" w:rsidR="00144D31" w:rsidRDefault="00C83FB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EE0000"/>
          <w:sz w:val="36"/>
          <w:szCs w:val="36"/>
          <w:u w:val="single"/>
          <w:cs/>
        </w:rPr>
        <w:lastRenderedPageBreak/>
        <w:drawing>
          <wp:anchor distT="0" distB="0" distL="114300" distR="114300" simplePos="0" relativeHeight="251924480" behindDoc="1" locked="0" layoutInCell="1" allowOverlap="1" wp14:anchorId="2F6A40C4" wp14:editId="33DC9BD9">
            <wp:simplePos x="0" y="0"/>
            <wp:positionH relativeFrom="column">
              <wp:posOffset>173355</wp:posOffset>
            </wp:positionH>
            <wp:positionV relativeFrom="paragraph">
              <wp:posOffset>0</wp:posOffset>
            </wp:positionV>
            <wp:extent cx="6296025" cy="8901430"/>
            <wp:effectExtent l="0" t="0" r="9525" b="0"/>
            <wp:wrapSquare wrapText="bothSides"/>
            <wp:docPr id="100890658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90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BC272D" w14:textId="3DF501F1" w:rsidR="00144D31" w:rsidRPr="00911CFC" w:rsidRDefault="00144D31" w:rsidP="00144D31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1937C284" w14:textId="49839CC5" w:rsidR="00144D31" w:rsidRPr="00911CFC" w:rsidRDefault="00144D31" w:rsidP="00144D31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0B2DFB47" w14:textId="77777777" w:rsidR="00144D31" w:rsidRPr="00B261AC" w:rsidRDefault="00144D31" w:rsidP="00144D31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7E0D848B" w14:textId="77777777" w:rsidR="00144D31" w:rsidRPr="00B261AC" w:rsidRDefault="00144D31" w:rsidP="00144D31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67A2B9B6" w14:textId="77777777" w:rsidR="00144D31" w:rsidRPr="00B261AC" w:rsidRDefault="00144D31" w:rsidP="00BA7F9B">
      <w:pPr>
        <w:pStyle w:val="ListParagraph"/>
        <w:numPr>
          <w:ilvl w:val="0"/>
          <w:numId w:val="6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68BB66A3" w14:textId="77777777" w:rsidR="00144D31" w:rsidRPr="006213EF" w:rsidRDefault="00144D31" w:rsidP="00144D3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785D6E27" w14:textId="77777777" w:rsidR="00144D31" w:rsidRPr="006213EF" w:rsidRDefault="00144D31" w:rsidP="00144D3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3357C06F" w14:textId="77777777" w:rsidR="00144D31" w:rsidRPr="00B261AC" w:rsidRDefault="00144D31" w:rsidP="00BA7F9B">
      <w:pPr>
        <w:pStyle w:val="ListParagraph"/>
        <w:numPr>
          <w:ilvl w:val="0"/>
          <w:numId w:val="6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487E3C50" w14:textId="77777777" w:rsidR="00144D31" w:rsidRPr="006213EF" w:rsidRDefault="00144D31" w:rsidP="00144D3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2DDCA8AC" w14:textId="47357880" w:rsidR="00144D31" w:rsidRPr="00B261AC" w:rsidRDefault="00144D31" w:rsidP="00BA7F9B">
      <w:pPr>
        <w:pStyle w:val="ListParagraph"/>
        <w:numPr>
          <w:ilvl w:val="0"/>
          <w:numId w:val="6"/>
        </w:numPr>
        <w:spacing w:after="0" w:line="240" w:lineRule="auto"/>
        <w:ind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 xml:space="preserve">เดี่ยว </w:t>
      </w:r>
      <w:r w:rsidR="00C41C83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Single</w:t>
      </w:r>
      <w:r w:rsidR="00C41C83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053F9FA3" w14:textId="77777777" w:rsidR="00144D31" w:rsidRPr="006213EF" w:rsidRDefault="00144D31" w:rsidP="00144D31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74DBD8D3" w14:textId="77777777" w:rsidR="00144D31" w:rsidRPr="00B261AC" w:rsidRDefault="00144D31" w:rsidP="00BA7F9B">
      <w:pPr>
        <w:pStyle w:val="ListParagraph"/>
        <w:numPr>
          <w:ilvl w:val="0"/>
          <w:numId w:val="6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311A01BA" w14:textId="77777777" w:rsidR="00144D31" w:rsidRPr="00B261AC" w:rsidRDefault="00144D31" w:rsidP="00BA7F9B">
      <w:pPr>
        <w:pStyle w:val="ListParagraph"/>
        <w:numPr>
          <w:ilvl w:val="0"/>
          <w:numId w:val="6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4DC105C6" w14:textId="77777777" w:rsidR="00144D31" w:rsidRDefault="00144D31" w:rsidP="00BA7F9B">
      <w:pPr>
        <w:pStyle w:val="ListParagraph"/>
        <w:numPr>
          <w:ilvl w:val="0"/>
          <w:numId w:val="6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ทางบริษัทฯขอสงวนสิทธิในการปรับเปลี่ยนหรือย้ายเมืองอื่นแทน</w:t>
      </w:r>
    </w:p>
    <w:p w14:paraId="01076888" w14:textId="77777777" w:rsidR="00144D31" w:rsidRDefault="00144D31" w:rsidP="00144D31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0939CD69" w14:textId="77777777" w:rsidR="00C83FB5" w:rsidRPr="00B261AC" w:rsidRDefault="00C83FB5" w:rsidP="00144D31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bookmarkEnd w:id="10"/>
    <w:bookmarkEnd w:id="11"/>
    <w:p w14:paraId="36CC0CF9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4D1A6F25" w14:textId="77777777" w:rsidR="00D6181F" w:rsidRDefault="00D6181F" w:rsidP="00D6181F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ท่านประสงค์จะซื้อบัตรสวนสนุก / ดิสนี</w:t>
      </w:r>
      <w:r>
        <w:rPr>
          <w:rFonts w:ascii="Browallia New" w:cs="BrowalliaUPC" w:hint="cs"/>
          <w:sz w:val="36"/>
          <w:szCs w:val="36"/>
          <w:cs/>
        </w:rPr>
        <w:t>ย์</w:t>
      </w:r>
      <w:r w:rsidRPr="00B261AC">
        <w:rPr>
          <w:rFonts w:ascii="Browallia New" w:cs="BrowalliaUPC" w:hint="cs"/>
          <w:sz w:val="36"/>
          <w:szCs w:val="36"/>
          <w:cs/>
        </w:rPr>
        <w:t>แลนด์ / ยูนิเวอร์</w:t>
      </w:r>
      <w:r>
        <w:rPr>
          <w:rFonts w:ascii="Browallia New" w:cs="BrowalliaUPC" w:hint="cs"/>
          <w:sz w:val="36"/>
          <w:szCs w:val="36"/>
          <w:cs/>
        </w:rPr>
        <w:t>แซ</w:t>
      </w:r>
      <w:r w:rsidRPr="00B261AC">
        <w:rPr>
          <w:rFonts w:ascii="Browallia New" w:cs="BrowalliaUPC" w:hint="cs"/>
          <w:sz w:val="36"/>
          <w:szCs w:val="36"/>
          <w:cs/>
        </w:rPr>
        <w:t xml:space="preserve">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ิร์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0A26AB3F" w14:textId="77777777" w:rsidR="00D6181F" w:rsidRPr="006213EF" w:rsidRDefault="00D6181F" w:rsidP="00D6181F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08844A56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56246C6E" w14:textId="77777777" w:rsidR="00D6181F" w:rsidRDefault="00D6181F" w:rsidP="00D6181F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</w:t>
      </w:r>
      <w:r>
        <w:rPr>
          <w:rFonts w:ascii="Browallia New" w:cs="BrowalliaUPC" w:hint="cs"/>
          <w:sz w:val="36"/>
          <w:szCs w:val="36"/>
          <w:cs/>
        </w:rPr>
        <w:t>โ</w:t>
      </w:r>
      <w:r w:rsidRPr="00B261AC">
        <w:rPr>
          <w:rFonts w:ascii="Browallia New" w:cs="BrowalliaUPC" w:hint="cs"/>
          <w:sz w:val="36"/>
          <w:szCs w:val="36"/>
          <w:cs/>
        </w:rPr>
        <w:t>ปรแกรมทัวร์เข้าตั๋วดิสนีย์แลนด์ ตั๋วสวนสนุกจะเป็นตั๋วแบบกรุ๊ปซึ่งลูกค้าจะต้องเข้าสวนสนุกเวลาเดียวกันหรือพร้อมกันทั้งกรุ๊ป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4E6091B9" w14:textId="77777777" w:rsidR="00D6181F" w:rsidRPr="006213EF" w:rsidRDefault="00D6181F" w:rsidP="00D6181F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69C35746" w14:textId="77777777" w:rsidR="00D6181F" w:rsidRPr="00EA73CC" w:rsidRDefault="00D6181F" w:rsidP="00D6181F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หากท่านประสงค์ไม่เข้าสวนสนุก ทางบริษัทจะทำ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05F7F5F2" w14:textId="77777777" w:rsidR="00D6181F" w:rsidRPr="006213EF" w:rsidRDefault="00D6181F" w:rsidP="00D6181F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14A2EC67" w14:textId="77777777" w:rsidR="00D6181F" w:rsidRPr="00B261AC" w:rsidRDefault="00D6181F" w:rsidP="00D6181F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4953FAB1" w14:textId="77777777" w:rsidR="00D6181F" w:rsidRPr="00B261AC" w:rsidRDefault="00D6181F" w:rsidP="00D6181F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1ABE98CC" w14:textId="77777777" w:rsidR="002472A1" w:rsidRPr="00B261AC" w:rsidRDefault="002472A1" w:rsidP="002472A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1CF88C33" w14:textId="77777777" w:rsidR="002472A1" w:rsidRPr="00B261AC" w:rsidRDefault="002472A1" w:rsidP="002472A1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>สำหรับโปรแกรมที่มีเข้า</w:t>
      </w:r>
      <w:r w:rsidRPr="00572214">
        <w:rPr>
          <w:rFonts w:ascii="Browallia New" w:cs="BrowalliaUPC" w:hint="cs"/>
          <w:sz w:val="36"/>
          <w:szCs w:val="36"/>
          <w:cs/>
        </w:rPr>
        <w:t>ร้านค้ารัฐบาล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06273BF3" w14:textId="68101428" w:rsidR="002472A1" w:rsidRDefault="002472A1" w:rsidP="002472A1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C83FB5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cs/>
        </w:rPr>
        <w:t>ท่าน</w:t>
      </w:r>
      <w:r w:rsidRPr="00C83FB5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>***</w:t>
      </w:r>
    </w:p>
    <w:p w14:paraId="1EB3888E" w14:textId="77777777" w:rsidR="00D6181F" w:rsidRPr="00E470DC" w:rsidRDefault="00D6181F" w:rsidP="002472A1">
      <w:pPr>
        <w:ind w:right="-79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26D1BBAA" w14:textId="77777777" w:rsidR="00D6181F" w:rsidRDefault="00D6181F" w:rsidP="00D6181F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5B8C96CD" w14:textId="77777777" w:rsidR="00C83FB5" w:rsidRPr="002F24D4" w:rsidRDefault="00C83FB5" w:rsidP="00D6181F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57193170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ตั๋วภายใน</w:t>
      </w:r>
    </w:p>
    <w:p w14:paraId="7C8A76DE" w14:textId="77777777" w:rsidR="00D6181F" w:rsidRPr="00EA73CC" w:rsidRDefault="00D6181F" w:rsidP="00D6181F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</w:t>
      </w:r>
      <w:r>
        <w:rPr>
          <w:rFonts w:ascii="Browallia New" w:cs="BrowalliaUPC" w:hint="cs"/>
          <w:sz w:val="36"/>
          <w:szCs w:val="36"/>
          <w:cs/>
        </w:rPr>
        <w:t>เ</w:t>
      </w:r>
      <w:r w:rsidRPr="00EA73CC">
        <w:rPr>
          <w:rFonts w:ascii="Browallia New" w:cs="BrowalliaUPC" w:hint="cs"/>
          <w:sz w:val="36"/>
          <w:szCs w:val="36"/>
          <w:cs/>
        </w:rPr>
        <w:t>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รณี</w:t>
      </w:r>
    </w:p>
    <w:p w14:paraId="66FF130A" w14:textId="77777777" w:rsidR="00D6181F" w:rsidRPr="00EA73CC" w:rsidRDefault="00D6181F" w:rsidP="00D6181F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628A5227" w14:textId="77777777" w:rsidR="00D6181F" w:rsidRPr="00B261AC" w:rsidRDefault="00D6181F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6F7E951B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662B1F12" w14:textId="77777777" w:rsidR="00D6181F" w:rsidRPr="006213EF" w:rsidRDefault="00D6181F" w:rsidP="00D6181F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1F53F5E5" w14:textId="77777777" w:rsidR="00D6181F" w:rsidRPr="00B261AC" w:rsidRDefault="00D6181F" w:rsidP="00D6181F">
      <w:pPr>
        <w:numPr>
          <w:ilvl w:val="1"/>
          <w:numId w:val="5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730D0B6F" w14:textId="77777777" w:rsidR="00D6181F" w:rsidRPr="00086DE9" w:rsidRDefault="00D6181F" w:rsidP="00D6181F">
      <w:pPr>
        <w:numPr>
          <w:ilvl w:val="1"/>
          <w:numId w:val="5"/>
        </w:numPr>
        <w:tabs>
          <w:tab w:val="clear" w:pos="1440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567C98D5" w14:textId="77777777" w:rsidR="00D6181F" w:rsidRPr="00EA73CC" w:rsidRDefault="00D6181F" w:rsidP="00D6181F">
      <w:pPr>
        <w:numPr>
          <w:ilvl w:val="1"/>
          <w:numId w:val="5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050018CC" w14:textId="77777777" w:rsidR="00D6181F" w:rsidRPr="00B261AC" w:rsidRDefault="00D6181F" w:rsidP="00D6181F">
      <w:pPr>
        <w:pStyle w:val="ListParagraph"/>
        <w:numPr>
          <w:ilvl w:val="1"/>
          <w:numId w:val="5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6FC3EF6C" w14:textId="77777777" w:rsidR="00D6181F" w:rsidRPr="006213EF" w:rsidRDefault="00D6181F" w:rsidP="00D6181F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4AC4ED9B" w14:textId="77777777" w:rsidR="00D6181F" w:rsidRDefault="00D6181F" w:rsidP="00D6181F">
      <w:pPr>
        <w:pStyle w:val="ListParagraph"/>
        <w:numPr>
          <w:ilvl w:val="1"/>
          <w:numId w:val="5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</w:t>
      </w:r>
      <w:r>
        <w:rPr>
          <w:rFonts w:ascii="Browallia New" w:cs="BrowalliaUPC" w:hint="cs"/>
          <w:b/>
          <w:bCs/>
          <w:sz w:val="36"/>
          <w:szCs w:val="36"/>
          <w:cs/>
        </w:rPr>
        <w:t>์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7FDC3862" w14:textId="77777777" w:rsidR="00D6181F" w:rsidRDefault="00D6181F" w:rsidP="00D6181F">
      <w:pPr>
        <w:ind w:right="-79" w:firstLine="567"/>
        <w:rPr>
          <w:rFonts w:ascii="Browallia New" w:cs="BrowalliaUPC"/>
          <w:i/>
          <w:iCs/>
          <w:color w:val="000000" w:themeColor="text1"/>
          <w:sz w:val="35"/>
          <w:szCs w:val="35"/>
        </w:rPr>
      </w:pPr>
    </w:p>
    <w:p w14:paraId="3E6C0914" w14:textId="25DD05A9" w:rsidR="00D6181F" w:rsidRDefault="00D6181F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2B2EF578" w14:textId="77777777" w:rsidR="00D6181F" w:rsidRDefault="00D6181F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28E88B15" w14:textId="77777777" w:rsidR="005A7B76" w:rsidRDefault="005A7B76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0BEFC1E9" w14:textId="77777777" w:rsidR="00C83FB5" w:rsidRPr="00B261AC" w:rsidRDefault="00C83FB5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51A5194F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45C8CBC2" w14:textId="77777777" w:rsidR="00D6181F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433DA612" w14:textId="77777777" w:rsidR="00D6181F" w:rsidRPr="002012CA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>์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ไม่สามารถคืนเงินได้ทุกกรณี</w:t>
      </w:r>
    </w:p>
    <w:p w14:paraId="2F18DD27" w14:textId="77777777" w:rsidR="00D6181F" w:rsidRPr="002012CA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67E8E81F" w14:textId="77777777" w:rsidR="00D6181F" w:rsidRPr="00EA73C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6D1DEDFC" w14:textId="77777777" w:rsidR="00D6181F" w:rsidRDefault="00D6181F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303FDF00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1D5ABF9F" w14:textId="77777777" w:rsidR="00D6181F" w:rsidRPr="00B261A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3D75E837" w14:textId="2203124E" w:rsidR="00D6181F" w:rsidRPr="00B261A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น้ำหนักกระเป๋า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="00C83FB5">
        <w:rPr>
          <w:rFonts w:ascii="Browallia New" w:cs="BrowalliaUPC" w:hint="cs"/>
          <w:sz w:val="36"/>
          <w:szCs w:val="36"/>
          <w:cs/>
        </w:rPr>
        <w:t>30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ขึ้นเครื่องไม่เกิน</w:t>
      </w:r>
      <w:r w:rsidRPr="00B261AC">
        <w:rPr>
          <w:rFonts w:ascii="Browallia New" w:cs="BrowalliaUPC"/>
          <w:sz w:val="36"/>
          <w:szCs w:val="36"/>
          <w:cs/>
        </w:rPr>
        <w:t xml:space="preserve"> 7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6F5A5B52" w14:textId="77777777" w:rsidR="00D6181F" w:rsidRPr="00B261A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786E54B8" w14:textId="77777777" w:rsidR="00D6181F" w:rsidRPr="00B261A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3BB50178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A061E5B" w14:textId="77777777" w:rsidR="00D6181F" w:rsidRPr="007F5C4E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47C740A8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42083E54" w14:textId="77777777" w:rsidR="00D6181F" w:rsidRPr="0047492E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514BF96D" w14:textId="77777777" w:rsidR="00D6181F" w:rsidRPr="007F5C4E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6AACAD6D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7D861ED6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1D59FBB1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0198A32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ED7724A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A48375A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F8079EC" w14:textId="6AE1FDEB" w:rsidR="00D6181F" w:rsidRDefault="00C83FB5" w:rsidP="00C83FB5">
      <w:pPr>
        <w:tabs>
          <w:tab w:val="left" w:pos="3705"/>
        </w:tabs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lastRenderedPageBreak/>
        <w:tab/>
      </w:r>
    </w:p>
    <w:p w14:paraId="291DC3C1" w14:textId="77777777" w:rsidR="00C83FB5" w:rsidRPr="0047492E" w:rsidRDefault="00C83FB5" w:rsidP="00C83FB5">
      <w:pPr>
        <w:tabs>
          <w:tab w:val="left" w:pos="3705"/>
        </w:tabs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ED220E3" w14:textId="77777777" w:rsidR="00D6181F" w:rsidRPr="0047492E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E446940" w14:textId="77777777" w:rsidR="00D6181F" w:rsidRPr="007F5C4E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41868C59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61C312D7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13B69A26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5F4467B0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5E4ABA81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73E1D275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3953CC6A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5ED5C65D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4A27BF0B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71D8D9FE" w14:textId="6286CA69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6FCBD5CC" w14:textId="6C666825" w:rsidR="00D6181F" w:rsidRPr="00D6181F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lastRenderedPageBreak/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79D5E1DA" w14:textId="77777777" w:rsidR="00D6181F" w:rsidRPr="006F1E86" w:rsidRDefault="00D6181F" w:rsidP="00D6181F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  <w:r>
        <w:rPr>
          <w:rFonts w:ascii="EucrosiaUPC" w:hAnsi="EucrosiaUPC" w:cs="EucrosiaUPC" w:hint="cs"/>
          <w:cs/>
        </w:rPr>
        <w:t xml:space="preserve">   </w:t>
      </w:r>
    </w:p>
    <w:p w14:paraId="4DD53723" w14:textId="1B3E0ED7" w:rsidR="00144D31" w:rsidRPr="0087570B" w:rsidRDefault="00144D31" w:rsidP="00F158AC">
      <w:pPr>
        <w:ind w:right="-79"/>
        <w:jc w:val="center"/>
        <w:rPr>
          <w:rFonts w:ascii="EucrosiaUPC" w:hAnsi="EucrosiaUPC" w:cs="EucrosiaUPC"/>
        </w:rPr>
      </w:pPr>
    </w:p>
    <w:sectPr w:rsidR="00144D31" w:rsidRPr="0087570B" w:rsidSect="002468F8">
      <w:footerReference w:type="default" r:id="rId51"/>
      <w:pgSz w:w="11906" w:h="16838"/>
      <w:pgMar w:top="1890" w:right="567" w:bottom="170" w:left="567" w:header="283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5FD69" w14:textId="77777777" w:rsidR="0083420D" w:rsidRDefault="0083420D" w:rsidP="00610C50">
      <w:r>
        <w:separator/>
      </w:r>
    </w:p>
  </w:endnote>
  <w:endnote w:type="continuationSeparator" w:id="0">
    <w:p w14:paraId="3642C1DF" w14:textId="77777777" w:rsidR="0083420D" w:rsidRDefault="0083420D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BB743" w14:textId="77777777" w:rsidR="00533D54" w:rsidRPr="00CA1D55" w:rsidRDefault="00533D54" w:rsidP="00DA096B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hAnsi="Calibri" w:cs="Cordia New"/>
        <w:sz w:val="20"/>
        <w:szCs w:val="20"/>
      </w:rPr>
      <w:fldChar w:fldCharType="separate"/>
    </w:r>
    <w:r w:rsidR="00754E51" w:rsidRPr="00754E51">
      <w:rPr>
        <w:rFonts w:ascii="Cambria" w:eastAsia="MS Gothic" w:hAnsi="Cambria"/>
        <w:noProof/>
        <w:sz w:val="22"/>
        <w:szCs w:val="22"/>
        <w:lang w:val="th-TH"/>
      </w:rPr>
      <w:t>8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61703DBB" w14:textId="69B4E7F1" w:rsidR="00F158AC" w:rsidRPr="00F01DAF" w:rsidRDefault="00EF29EF" w:rsidP="004E5CF7">
    <w:pPr>
      <w:pStyle w:val="Footer"/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</w:pPr>
    <w:r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WY</w:t>
    </w:r>
    <w:r w:rsidR="00F01DAF" w:rsidRPr="00F01DAF"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-</w:t>
    </w:r>
    <w:r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RS</w:t>
    </w:r>
    <w:r w:rsidR="00E512FC"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U04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CFEC1" w14:textId="77777777" w:rsidR="0083420D" w:rsidRDefault="0083420D" w:rsidP="00610C50">
      <w:r>
        <w:separator/>
      </w:r>
    </w:p>
  </w:footnote>
  <w:footnote w:type="continuationSeparator" w:id="0">
    <w:p w14:paraId="2A6571DE" w14:textId="77777777" w:rsidR="0083420D" w:rsidRDefault="0083420D" w:rsidP="00610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B04FC"/>
    <w:multiLevelType w:val="hybridMultilevel"/>
    <w:tmpl w:val="74960466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06680"/>
    <w:multiLevelType w:val="hybridMultilevel"/>
    <w:tmpl w:val="A184D790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4EC40928">
      <w:start w:val="1"/>
      <w:numFmt w:val="bullet"/>
      <w:lvlText w:val=""/>
      <w:lvlJc w:val="left"/>
      <w:pPr>
        <w:ind w:left="1440" w:hanging="360"/>
      </w:pPr>
      <w:rPr>
        <w:rFonts w:ascii="Webdings" w:hAnsi="Webdings" w:hint="default"/>
        <w:color w:val="0000FF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B145A2"/>
    <w:multiLevelType w:val="hybridMultilevel"/>
    <w:tmpl w:val="8F4E2A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230665"/>
    <w:multiLevelType w:val="hybridMultilevel"/>
    <w:tmpl w:val="0F709016"/>
    <w:lvl w:ilvl="0" w:tplc="0BDC439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1C1210"/>
    <w:multiLevelType w:val="hybridMultilevel"/>
    <w:tmpl w:val="EA3CBC06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B2278D"/>
    <w:multiLevelType w:val="hybridMultilevel"/>
    <w:tmpl w:val="5ED2F0E6"/>
    <w:lvl w:ilvl="0" w:tplc="2B54AB9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ED22D6"/>
    <w:multiLevelType w:val="hybridMultilevel"/>
    <w:tmpl w:val="BB52E2FC"/>
    <w:lvl w:ilvl="0" w:tplc="6CB25D9E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color w:val="000000" w:themeColor="text1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00563A"/>
    <w:multiLevelType w:val="hybridMultilevel"/>
    <w:tmpl w:val="27B011A2"/>
    <w:lvl w:ilvl="0" w:tplc="04090003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9" w15:restartNumberingAfterBreak="0">
    <w:nsid w:val="46E61A32"/>
    <w:multiLevelType w:val="hybridMultilevel"/>
    <w:tmpl w:val="46E887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9D4F20"/>
    <w:multiLevelType w:val="hybridMultilevel"/>
    <w:tmpl w:val="98BCFE5E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F51267"/>
    <w:multiLevelType w:val="hybridMultilevel"/>
    <w:tmpl w:val="1076F86A"/>
    <w:lvl w:ilvl="0" w:tplc="F404028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1B474D"/>
    <w:multiLevelType w:val="hybridMultilevel"/>
    <w:tmpl w:val="1F08DC7A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2286228">
    <w:abstractNumId w:val="2"/>
  </w:num>
  <w:num w:numId="2" w16cid:durableId="1651324114">
    <w:abstractNumId w:val="11"/>
  </w:num>
  <w:num w:numId="3" w16cid:durableId="837423829">
    <w:abstractNumId w:val="5"/>
  </w:num>
  <w:num w:numId="4" w16cid:durableId="199056065">
    <w:abstractNumId w:val="9"/>
  </w:num>
  <w:num w:numId="5" w16cid:durableId="1922136428">
    <w:abstractNumId w:val="0"/>
  </w:num>
  <w:num w:numId="6" w16cid:durableId="94250735">
    <w:abstractNumId w:val="7"/>
  </w:num>
  <w:num w:numId="7" w16cid:durableId="1473212769">
    <w:abstractNumId w:val="8"/>
  </w:num>
  <w:num w:numId="8" w16cid:durableId="1152330900">
    <w:abstractNumId w:val="12"/>
  </w:num>
  <w:num w:numId="9" w16cid:durableId="463156154">
    <w:abstractNumId w:val="2"/>
  </w:num>
  <w:num w:numId="10" w16cid:durableId="1981883443">
    <w:abstractNumId w:val="3"/>
  </w:num>
  <w:num w:numId="11" w16cid:durableId="770979954">
    <w:abstractNumId w:val="4"/>
  </w:num>
  <w:num w:numId="12" w16cid:durableId="92088747">
    <w:abstractNumId w:val="6"/>
  </w:num>
  <w:num w:numId="13" w16cid:durableId="1910535673">
    <w:abstractNumId w:val="1"/>
  </w:num>
  <w:num w:numId="14" w16cid:durableId="1636830340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9f9,#f60,#a1d67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20"/>
    <w:rsid w:val="00000494"/>
    <w:rsid w:val="0000058B"/>
    <w:rsid w:val="000007A7"/>
    <w:rsid w:val="00000A3B"/>
    <w:rsid w:val="00001D24"/>
    <w:rsid w:val="000029E2"/>
    <w:rsid w:val="00002E76"/>
    <w:rsid w:val="00003D0F"/>
    <w:rsid w:val="00003E12"/>
    <w:rsid w:val="00004E20"/>
    <w:rsid w:val="00005821"/>
    <w:rsid w:val="000058A6"/>
    <w:rsid w:val="0000621D"/>
    <w:rsid w:val="00006B65"/>
    <w:rsid w:val="00006F01"/>
    <w:rsid w:val="0000767F"/>
    <w:rsid w:val="000077B1"/>
    <w:rsid w:val="00007DC0"/>
    <w:rsid w:val="00010498"/>
    <w:rsid w:val="00011D27"/>
    <w:rsid w:val="000129B6"/>
    <w:rsid w:val="00014A6E"/>
    <w:rsid w:val="00014C87"/>
    <w:rsid w:val="0001694B"/>
    <w:rsid w:val="00016CBA"/>
    <w:rsid w:val="00020D1B"/>
    <w:rsid w:val="00020E52"/>
    <w:rsid w:val="0002109A"/>
    <w:rsid w:val="00024F29"/>
    <w:rsid w:val="00025195"/>
    <w:rsid w:val="000253A0"/>
    <w:rsid w:val="0002705C"/>
    <w:rsid w:val="0002738B"/>
    <w:rsid w:val="000275A2"/>
    <w:rsid w:val="00030491"/>
    <w:rsid w:val="00030B29"/>
    <w:rsid w:val="00031458"/>
    <w:rsid w:val="00031F06"/>
    <w:rsid w:val="00032963"/>
    <w:rsid w:val="000343F7"/>
    <w:rsid w:val="000346A2"/>
    <w:rsid w:val="00034E1C"/>
    <w:rsid w:val="0003506E"/>
    <w:rsid w:val="0003617B"/>
    <w:rsid w:val="000367D7"/>
    <w:rsid w:val="00036AA1"/>
    <w:rsid w:val="0003704C"/>
    <w:rsid w:val="000405C7"/>
    <w:rsid w:val="00041687"/>
    <w:rsid w:val="00042100"/>
    <w:rsid w:val="00042596"/>
    <w:rsid w:val="00042BA2"/>
    <w:rsid w:val="00045157"/>
    <w:rsid w:val="00046631"/>
    <w:rsid w:val="000477B9"/>
    <w:rsid w:val="00047E07"/>
    <w:rsid w:val="000503F8"/>
    <w:rsid w:val="000507EB"/>
    <w:rsid w:val="0005084C"/>
    <w:rsid w:val="00051AE5"/>
    <w:rsid w:val="00052F34"/>
    <w:rsid w:val="00053C83"/>
    <w:rsid w:val="00054119"/>
    <w:rsid w:val="00054859"/>
    <w:rsid w:val="0005526E"/>
    <w:rsid w:val="00055284"/>
    <w:rsid w:val="00055F72"/>
    <w:rsid w:val="00056524"/>
    <w:rsid w:val="000566AF"/>
    <w:rsid w:val="000579E9"/>
    <w:rsid w:val="00057E33"/>
    <w:rsid w:val="000604BF"/>
    <w:rsid w:val="00060AC6"/>
    <w:rsid w:val="00060AD1"/>
    <w:rsid w:val="00061065"/>
    <w:rsid w:val="0006144C"/>
    <w:rsid w:val="000642AD"/>
    <w:rsid w:val="00064575"/>
    <w:rsid w:val="00065A16"/>
    <w:rsid w:val="00067E2E"/>
    <w:rsid w:val="000707BB"/>
    <w:rsid w:val="00071F3F"/>
    <w:rsid w:val="00072103"/>
    <w:rsid w:val="000733A2"/>
    <w:rsid w:val="00073A87"/>
    <w:rsid w:val="00073F99"/>
    <w:rsid w:val="00074457"/>
    <w:rsid w:val="000748CC"/>
    <w:rsid w:val="00075B61"/>
    <w:rsid w:val="00075D05"/>
    <w:rsid w:val="0007700F"/>
    <w:rsid w:val="00077CD8"/>
    <w:rsid w:val="000800C2"/>
    <w:rsid w:val="000815FA"/>
    <w:rsid w:val="00081760"/>
    <w:rsid w:val="00081DF6"/>
    <w:rsid w:val="000823ED"/>
    <w:rsid w:val="00083D07"/>
    <w:rsid w:val="00084666"/>
    <w:rsid w:val="00084DEF"/>
    <w:rsid w:val="0008523E"/>
    <w:rsid w:val="00085B3F"/>
    <w:rsid w:val="000860A2"/>
    <w:rsid w:val="00086A33"/>
    <w:rsid w:val="00087105"/>
    <w:rsid w:val="0009044F"/>
    <w:rsid w:val="00090943"/>
    <w:rsid w:val="00090EB3"/>
    <w:rsid w:val="000915AC"/>
    <w:rsid w:val="000932F3"/>
    <w:rsid w:val="000934BE"/>
    <w:rsid w:val="00093A0A"/>
    <w:rsid w:val="00093F22"/>
    <w:rsid w:val="000944CE"/>
    <w:rsid w:val="00095307"/>
    <w:rsid w:val="00095B16"/>
    <w:rsid w:val="00096C20"/>
    <w:rsid w:val="00097F56"/>
    <w:rsid w:val="000A0633"/>
    <w:rsid w:val="000A06D2"/>
    <w:rsid w:val="000A0C72"/>
    <w:rsid w:val="000A1468"/>
    <w:rsid w:val="000A1509"/>
    <w:rsid w:val="000A2A0C"/>
    <w:rsid w:val="000A4F7A"/>
    <w:rsid w:val="000A5C1B"/>
    <w:rsid w:val="000A661E"/>
    <w:rsid w:val="000A6982"/>
    <w:rsid w:val="000A6A28"/>
    <w:rsid w:val="000A7932"/>
    <w:rsid w:val="000A7936"/>
    <w:rsid w:val="000B1FE5"/>
    <w:rsid w:val="000B2400"/>
    <w:rsid w:val="000B28CD"/>
    <w:rsid w:val="000B3BB3"/>
    <w:rsid w:val="000B6FD3"/>
    <w:rsid w:val="000C0B59"/>
    <w:rsid w:val="000C4344"/>
    <w:rsid w:val="000C4957"/>
    <w:rsid w:val="000C4AD9"/>
    <w:rsid w:val="000C4E68"/>
    <w:rsid w:val="000C51FC"/>
    <w:rsid w:val="000C572E"/>
    <w:rsid w:val="000C5E34"/>
    <w:rsid w:val="000C60F7"/>
    <w:rsid w:val="000C6B0F"/>
    <w:rsid w:val="000C7ED7"/>
    <w:rsid w:val="000D03A9"/>
    <w:rsid w:val="000D1371"/>
    <w:rsid w:val="000D1B97"/>
    <w:rsid w:val="000D2514"/>
    <w:rsid w:val="000D339A"/>
    <w:rsid w:val="000D345D"/>
    <w:rsid w:val="000D3B5B"/>
    <w:rsid w:val="000D4060"/>
    <w:rsid w:val="000D4261"/>
    <w:rsid w:val="000D4DF3"/>
    <w:rsid w:val="000D7322"/>
    <w:rsid w:val="000D74EF"/>
    <w:rsid w:val="000E08DB"/>
    <w:rsid w:val="000E0E27"/>
    <w:rsid w:val="000E0E5C"/>
    <w:rsid w:val="000E1D7E"/>
    <w:rsid w:val="000E1E7E"/>
    <w:rsid w:val="000E1E8B"/>
    <w:rsid w:val="000E20C9"/>
    <w:rsid w:val="000E20FD"/>
    <w:rsid w:val="000E3217"/>
    <w:rsid w:val="000E4EB6"/>
    <w:rsid w:val="000E66E7"/>
    <w:rsid w:val="000E684A"/>
    <w:rsid w:val="000E71E1"/>
    <w:rsid w:val="000F0793"/>
    <w:rsid w:val="000F0F7E"/>
    <w:rsid w:val="000F19C3"/>
    <w:rsid w:val="000F219A"/>
    <w:rsid w:val="000F295C"/>
    <w:rsid w:val="000F2A37"/>
    <w:rsid w:val="000F30FC"/>
    <w:rsid w:val="000F33D3"/>
    <w:rsid w:val="000F3C97"/>
    <w:rsid w:val="000F40E6"/>
    <w:rsid w:val="000F4684"/>
    <w:rsid w:val="000F4728"/>
    <w:rsid w:val="000F5A97"/>
    <w:rsid w:val="000F75A9"/>
    <w:rsid w:val="000F75CD"/>
    <w:rsid w:val="00100811"/>
    <w:rsid w:val="001009F9"/>
    <w:rsid w:val="00100A00"/>
    <w:rsid w:val="00100D98"/>
    <w:rsid w:val="00102288"/>
    <w:rsid w:val="00102F1F"/>
    <w:rsid w:val="00102F41"/>
    <w:rsid w:val="00103B92"/>
    <w:rsid w:val="0010419B"/>
    <w:rsid w:val="0010435F"/>
    <w:rsid w:val="00104BF2"/>
    <w:rsid w:val="00104E3B"/>
    <w:rsid w:val="00105BF3"/>
    <w:rsid w:val="00105CB4"/>
    <w:rsid w:val="00106D01"/>
    <w:rsid w:val="00106EEC"/>
    <w:rsid w:val="001076BA"/>
    <w:rsid w:val="00111036"/>
    <w:rsid w:val="0011185A"/>
    <w:rsid w:val="00111FF1"/>
    <w:rsid w:val="00112872"/>
    <w:rsid w:val="001129C6"/>
    <w:rsid w:val="00112CB2"/>
    <w:rsid w:val="00112D6D"/>
    <w:rsid w:val="0011456F"/>
    <w:rsid w:val="0011473C"/>
    <w:rsid w:val="001151BF"/>
    <w:rsid w:val="0011529F"/>
    <w:rsid w:val="00115BD8"/>
    <w:rsid w:val="001160E4"/>
    <w:rsid w:val="00116AC5"/>
    <w:rsid w:val="00116DB8"/>
    <w:rsid w:val="00120A39"/>
    <w:rsid w:val="00120EF9"/>
    <w:rsid w:val="00122446"/>
    <w:rsid w:val="0012252F"/>
    <w:rsid w:val="001233DA"/>
    <w:rsid w:val="00124AEA"/>
    <w:rsid w:val="00124D9B"/>
    <w:rsid w:val="00124E7A"/>
    <w:rsid w:val="00125656"/>
    <w:rsid w:val="00125B1B"/>
    <w:rsid w:val="00125D56"/>
    <w:rsid w:val="00126231"/>
    <w:rsid w:val="00127455"/>
    <w:rsid w:val="00127729"/>
    <w:rsid w:val="00127FBD"/>
    <w:rsid w:val="00130129"/>
    <w:rsid w:val="00132878"/>
    <w:rsid w:val="0013474C"/>
    <w:rsid w:val="001350D0"/>
    <w:rsid w:val="0013623F"/>
    <w:rsid w:val="0013739E"/>
    <w:rsid w:val="00137735"/>
    <w:rsid w:val="00137A15"/>
    <w:rsid w:val="00140440"/>
    <w:rsid w:val="00141D10"/>
    <w:rsid w:val="001422B4"/>
    <w:rsid w:val="0014322B"/>
    <w:rsid w:val="00143748"/>
    <w:rsid w:val="0014379E"/>
    <w:rsid w:val="00143EBF"/>
    <w:rsid w:val="00144CD3"/>
    <w:rsid w:val="00144D31"/>
    <w:rsid w:val="00144EF8"/>
    <w:rsid w:val="00144FB3"/>
    <w:rsid w:val="00145AA0"/>
    <w:rsid w:val="00145AD4"/>
    <w:rsid w:val="0014607E"/>
    <w:rsid w:val="00147B7E"/>
    <w:rsid w:val="00147D35"/>
    <w:rsid w:val="00150399"/>
    <w:rsid w:val="00150406"/>
    <w:rsid w:val="00150842"/>
    <w:rsid w:val="00150DE9"/>
    <w:rsid w:val="00152757"/>
    <w:rsid w:val="00154412"/>
    <w:rsid w:val="0015444F"/>
    <w:rsid w:val="00154FE7"/>
    <w:rsid w:val="00155268"/>
    <w:rsid w:val="00155F96"/>
    <w:rsid w:val="0015777C"/>
    <w:rsid w:val="00157E0C"/>
    <w:rsid w:val="001607AA"/>
    <w:rsid w:val="001611A4"/>
    <w:rsid w:val="001614D9"/>
    <w:rsid w:val="00161EB7"/>
    <w:rsid w:val="001644F1"/>
    <w:rsid w:val="001647CC"/>
    <w:rsid w:val="00166B23"/>
    <w:rsid w:val="00167910"/>
    <w:rsid w:val="001717E0"/>
    <w:rsid w:val="001728FC"/>
    <w:rsid w:val="001734F2"/>
    <w:rsid w:val="00174580"/>
    <w:rsid w:val="00174808"/>
    <w:rsid w:val="00175D83"/>
    <w:rsid w:val="0017708C"/>
    <w:rsid w:val="001772DE"/>
    <w:rsid w:val="001801B0"/>
    <w:rsid w:val="001801EE"/>
    <w:rsid w:val="0018070E"/>
    <w:rsid w:val="0018094E"/>
    <w:rsid w:val="00181C32"/>
    <w:rsid w:val="00184955"/>
    <w:rsid w:val="001849B7"/>
    <w:rsid w:val="00184F37"/>
    <w:rsid w:val="00185AFF"/>
    <w:rsid w:val="00185F7C"/>
    <w:rsid w:val="00186CCE"/>
    <w:rsid w:val="00186E8F"/>
    <w:rsid w:val="00186F71"/>
    <w:rsid w:val="001875CB"/>
    <w:rsid w:val="001902B4"/>
    <w:rsid w:val="001918CB"/>
    <w:rsid w:val="001925ED"/>
    <w:rsid w:val="001927B5"/>
    <w:rsid w:val="001944EA"/>
    <w:rsid w:val="00195B25"/>
    <w:rsid w:val="00196126"/>
    <w:rsid w:val="00196B38"/>
    <w:rsid w:val="001A0416"/>
    <w:rsid w:val="001A15E9"/>
    <w:rsid w:val="001A2E0E"/>
    <w:rsid w:val="001A3C0D"/>
    <w:rsid w:val="001A3D3C"/>
    <w:rsid w:val="001A4371"/>
    <w:rsid w:val="001A697C"/>
    <w:rsid w:val="001A69E1"/>
    <w:rsid w:val="001A6DD2"/>
    <w:rsid w:val="001A7A4F"/>
    <w:rsid w:val="001A7A9C"/>
    <w:rsid w:val="001B1E48"/>
    <w:rsid w:val="001B3570"/>
    <w:rsid w:val="001B37C6"/>
    <w:rsid w:val="001B45EA"/>
    <w:rsid w:val="001B4827"/>
    <w:rsid w:val="001B485E"/>
    <w:rsid w:val="001B4B3D"/>
    <w:rsid w:val="001B4F7C"/>
    <w:rsid w:val="001B7636"/>
    <w:rsid w:val="001B77FD"/>
    <w:rsid w:val="001B7E64"/>
    <w:rsid w:val="001B7FE6"/>
    <w:rsid w:val="001C1606"/>
    <w:rsid w:val="001C2127"/>
    <w:rsid w:val="001C2381"/>
    <w:rsid w:val="001C2983"/>
    <w:rsid w:val="001C3083"/>
    <w:rsid w:val="001C4B55"/>
    <w:rsid w:val="001C4B71"/>
    <w:rsid w:val="001C55AB"/>
    <w:rsid w:val="001C575D"/>
    <w:rsid w:val="001C58DC"/>
    <w:rsid w:val="001C72E9"/>
    <w:rsid w:val="001C7AA2"/>
    <w:rsid w:val="001D03C1"/>
    <w:rsid w:val="001D10C9"/>
    <w:rsid w:val="001D12EE"/>
    <w:rsid w:val="001D1396"/>
    <w:rsid w:val="001D2110"/>
    <w:rsid w:val="001D481D"/>
    <w:rsid w:val="001D4AFD"/>
    <w:rsid w:val="001D4DCD"/>
    <w:rsid w:val="001D6257"/>
    <w:rsid w:val="001D72D0"/>
    <w:rsid w:val="001D7626"/>
    <w:rsid w:val="001D7941"/>
    <w:rsid w:val="001E0EE8"/>
    <w:rsid w:val="001E0FC0"/>
    <w:rsid w:val="001E1798"/>
    <w:rsid w:val="001E2A31"/>
    <w:rsid w:val="001E345D"/>
    <w:rsid w:val="001E660E"/>
    <w:rsid w:val="001E7762"/>
    <w:rsid w:val="001E79E7"/>
    <w:rsid w:val="001F1E26"/>
    <w:rsid w:val="001F2630"/>
    <w:rsid w:val="001F286F"/>
    <w:rsid w:val="001F2A64"/>
    <w:rsid w:val="001F3BC7"/>
    <w:rsid w:val="001F3EC4"/>
    <w:rsid w:val="001F5C99"/>
    <w:rsid w:val="001F6DBB"/>
    <w:rsid w:val="001F7C09"/>
    <w:rsid w:val="002015D4"/>
    <w:rsid w:val="002020FB"/>
    <w:rsid w:val="0020262B"/>
    <w:rsid w:val="00202FF3"/>
    <w:rsid w:val="00204348"/>
    <w:rsid w:val="002044C8"/>
    <w:rsid w:val="002047DA"/>
    <w:rsid w:val="00204D51"/>
    <w:rsid w:val="002066C8"/>
    <w:rsid w:val="00206AB7"/>
    <w:rsid w:val="00206CEE"/>
    <w:rsid w:val="00206FD3"/>
    <w:rsid w:val="0020718F"/>
    <w:rsid w:val="00207293"/>
    <w:rsid w:val="00207602"/>
    <w:rsid w:val="00207A57"/>
    <w:rsid w:val="00207E08"/>
    <w:rsid w:val="00210566"/>
    <w:rsid w:val="0021106C"/>
    <w:rsid w:val="00211E3D"/>
    <w:rsid w:val="0021461E"/>
    <w:rsid w:val="00214BDA"/>
    <w:rsid w:val="00216A77"/>
    <w:rsid w:val="00217C16"/>
    <w:rsid w:val="00220060"/>
    <w:rsid w:val="00220F9B"/>
    <w:rsid w:val="00221F98"/>
    <w:rsid w:val="0022342E"/>
    <w:rsid w:val="00223B00"/>
    <w:rsid w:val="002249F6"/>
    <w:rsid w:val="00224B79"/>
    <w:rsid w:val="00224F56"/>
    <w:rsid w:val="00225A59"/>
    <w:rsid w:val="00225BD4"/>
    <w:rsid w:val="002263FF"/>
    <w:rsid w:val="0023047C"/>
    <w:rsid w:val="00230DA0"/>
    <w:rsid w:val="002329A8"/>
    <w:rsid w:val="00232C93"/>
    <w:rsid w:val="00233D96"/>
    <w:rsid w:val="002343F4"/>
    <w:rsid w:val="002345B9"/>
    <w:rsid w:val="00234821"/>
    <w:rsid w:val="00234D19"/>
    <w:rsid w:val="00234FAC"/>
    <w:rsid w:val="00235278"/>
    <w:rsid w:val="0023527A"/>
    <w:rsid w:val="00236015"/>
    <w:rsid w:val="0023653A"/>
    <w:rsid w:val="00236D82"/>
    <w:rsid w:val="0024195E"/>
    <w:rsid w:val="00241CC9"/>
    <w:rsid w:val="00242120"/>
    <w:rsid w:val="00242D0C"/>
    <w:rsid w:val="0024329F"/>
    <w:rsid w:val="002432EC"/>
    <w:rsid w:val="0024508A"/>
    <w:rsid w:val="00246256"/>
    <w:rsid w:val="002468F8"/>
    <w:rsid w:val="002472A1"/>
    <w:rsid w:val="00247C75"/>
    <w:rsid w:val="002503E6"/>
    <w:rsid w:val="00251976"/>
    <w:rsid w:val="00251A4D"/>
    <w:rsid w:val="002520E4"/>
    <w:rsid w:val="00252738"/>
    <w:rsid w:val="002530D4"/>
    <w:rsid w:val="002532AE"/>
    <w:rsid w:val="002535D1"/>
    <w:rsid w:val="00254BAD"/>
    <w:rsid w:val="00254BC7"/>
    <w:rsid w:val="00256A10"/>
    <w:rsid w:val="002573F0"/>
    <w:rsid w:val="00257F98"/>
    <w:rsid w:val="00261165"/>
    <w:rsid w:val="00261D08"/>
    <w:rsid w:val="00262047"/>
    <w:rsid w:val="00262403"/>
    <w:rsid w:val="00262528"/>
    <w:rsid w:val="00262553"/>
    <w:rsid w:val="00262CED"/>
    <w:rsid w:val="00263A65"/>
    <w:rsid w:val="00264298"/>
    <w:rsid w:val="00264649"/>
    <w:rsid w:val="002647BB"/>
    <w:rsid w:val="00264D89"/>
    <w:rsid w:val="002669F5"/>
    <w:rsid w:val="00266A01"/>
    <w:rsid w:val="00266AC7"/>
    <w:rsid w:val="002678D8"/>
    <w:rsid w:val="002704A5"/>
    <w:rsid w:val="00270B5F"/>
    <w:rsid w:val="002710EF"/>
    <w:rsid w:val="00271593"/>
    <w:rsid w:val="00271C38"/>
    <w:rsid w:val="002721BD"/>
    <w:rsid w:val="002723CA"/>
    <w:rsid w:val="0027273A"/>
    <w:rsid w:val="00274462"/>
    <w:rsid w:val="00274A29"/>
    <w:rsid w:val="00275771"/>
    <w:rsid w:val="00275EC5"/>
    <w:rsid w:val="00276089"/>
    <w:rsid w:val="002763AF"/>
    <w:rsid w:val="00276602"/>
    <w:rsid w:val="00276825"/>
    <w:rsid w:val="00276B29"/>
    <w:rsid w:val="00277274"/>
    <w:rsid w:val="002803F3"/>
    <w:rsid w:val="00281000"/>
    <w:rsid w:val="002814B8"/>
    <w:rsid w:val="002818AC"/>
    <w:rsid w:val="002843AF"/>
    <w:rsid w:val="00284F55"/>
    <w:rsid w:val="00285236"/>
    <w:rsid w:val="00285363"/>
    <w:rsid w:val="0028545D"/>
    <w:rsid w:val="00285905"/>
    <w:rsid w:val="00285A57"/>
    <w:rsid w:val="00286508"/>
    <w:rsid w:val="00287628"/>
    <w:rsid w:val="0029045E"/>
    <w:rsid w:val="00290823"/>
    <w:rsid w:val="002910FF"/>
    <w:rsid w:val="002925EE"/>
    <w:rsid w:val="00292CAF"/>
    <w:rsid w:val="00293396"/>
    <w:rsid w:val="0029376A"/>
    <w:rsid w:val="00294143"/>
    <w:rsid w:val="00294773"/>
    <w:rsid w:val="00295EDB"/>
    <w:rsid w:val="00296B8F"/>
    <w:rsid w:val="00297B2F"/>
    <w:rsid w:val="00297B40"/>
    <w:rsid w:val="00297D4B"/>
    <w:rsid w:val="002A0EB5"/>
    <w:rsid w:val="002A110F"/>
    <w:rsid w:val="002A1B19"/>
    <w:rsid w:val="002A1F75"/>
    <w:rsid w:val="002A3114"/>
    <w:rsid w:val="002A446C"/>
    <w:rsid w:val="002A50D8"/>
    <w:rsid w:val="002A69C1"/>
    <w:rsid w:val="002A72F4"/>
    <w:rsid w:val="002A7377"/>
    <w:rsid w:val="002A79EF"/>
    <w:rsid w:val="002B2154"/>
    <w:rsid w:val="002B2168"/>
    <w:rsid w:val="002B21A3"/>
    <w:rsid w:val="002B2E6F"/>
    <w:rsid w:val="002B340F"/>
    <w:rsid w:val="002B3992"/>
    <w:rsid w:val="002B3FD3"/>
    <w:rsid w:val="002B4E48"/>
    <w:rsid w:val="002B5D2D"/>
    <w:rsid w:val="002C03E1"/>
    <w:rsid w:val="002C0837"/>
    <w:rsid w:val="002C0868"/>
    <w:rsid w:val="002C0B06"/>
    <w:rsid w:val="002C1010"/>
    <w:rsid w:val="002C166F"/>
    <w:rsid w:val="002C319C"/>
    <w:rsid w:val="002C32E5"/>
    <w:rsid w:val="002C387D"/>
    <w:rsid w:val="002C48DB"/>
    <w:rsid w:val="002C5199"/>
    <w:rsid w:val="002C6421"/>
    <w:rsid w:val="002C7834"/>
    <w:rsid w:val="002C7A95"/>
    <w:rsid w:val="002D069C"/>
    <w:rsid w:val="002D1920"/>
    <w:rsid w:val="002D1AD7"/>
    <w:rsid w:val="002D2256"/>
    <w:rsid w:val="002D28F7"/>
    <w:rsid w:val="002D401D"/>
    <w:rsid w:val="002D418C"/>
    <w:rsid w:val="002D45B4"/>
    <w:rsid w:val="002D461A"/>
    <w:rsid w:val="002D4C8C"/>
    <w:rsid w:val="002D4CA0"/>
    <w:rsid w:val="002D4D8F"/>
    <w:rsid w:val="002D553F"/>
    <w:rsid w:val="002D55CD"/>
    <w:rsid w:val="002D7E25"/>
    <w:rsid w:val="002D7F73"/>
    <w:rsid w:val="002E0092"/>
    <w:rsid w:val="002E0323"/>
    <w:rsid w:val="002E0EE7"/>
    <w:rsid w:val="002E27F3"/>
    <w:rsid w:val="002E47C5"/>
    <w:rsid w:val="002E481F"/>
    <w:rsid w:val="002E5170"/>
    <w:rsid w:val="002E524B"/>
    <w:rsid w:val="002E5F69"/>
    <w:rsid w:val="002E5F9F"/>
    <w:rsid w:val="002E6AED"/>
    <w:rsid w:val="002E7C3A"/>
    <w:rsid w:val="002E7FB0"/>
    <w:rsid w:val="002F0675"/>
    <w:rsid w:val="002F0E66"/>
    <w:rsid w:val="002F1BC0"/>
    <w:rsid w:val="002F5D80"/>
    <w:rsid w:val="002F60C1"/>
    <w:rsid w:val="002F617A"/>
    <w:rsid w:val="002F64B6"/>
    <w:rsid w:val="002F67D8"/>
    <w:rsid w:val="002F6A24"/>
    <w:rsid w:val="002F6B87"/>
    <w:rsid w:val="002F7BD9"/>
    <w:rsid w:val="00301094"/>
    <w:rsid w:val="00301772"/>
    <w:rsid w:val="00301853"/>
    <w:rsid w:val="00301C4E"/>
    <w:rsid w:val="00302269"/>
    <w:rsid w:val="003024EE"/>
    <w:rsid w:val="00302826"/>
    <w:rsid w:val="003035D6"/>
    <w:rsid w:val="003036A5"/>
    <w:rsid w:val="00303CCD"/>
    <w:rsid w:val="00303E37"/>
    <w:rsid w:val="00304154"/>
    <w:rsid w:val="003047D4"/>
    <w:rsid w:val="00307319"/>
    <w:rsid w:val="003073D6"/>
    <w:rsid w:val="00307405"/>
    <w:rsid w:val="0031293D"/>
    <w:rsid w:val="00314285"/>
    <w:rsid w:val="00314B2B"/>
    <w:rsid w:val="00314D88"/>
    <w:rsid w:val="0031521C"/>
    <w:rsid w:val="00315ECC"/>
    <w:rsid w:val="003160BA"/>
    <w:rsid w:val="00316D49"/>
    <w:rsid w:val="003170FB"/>
    <w:rsid w:val="00320136"/>
    <w:rsid w:val="003208C9"/>
    <w:rsid w:val="003210B3"/>
    <w:rsid w:val="00321247"/>
    <w:rsid w:val="0032218E"/>
    <w:rsid w:val="00322D59"/>
    <w:rsid w:val="003231BB"/>
    <w:rsid w:val="00323496"/>
    <w:rsid w:val="00323AB8"/>
    <w:rsid w:val="00323CE3"/>
    <w:rsid w:val="00325333"/>
    <w:rsid w:val="00326A19"/>
    <w:rsid w:val="00326B03"/>
    <w:rsid w:val="0032766D"/>
    <w:rsid w:val="00327C9E"/>
    <w:rsid w:val="00327DC5"/>
    <w:rsid w:val="00327F37"/>
    <w:rsid w:val="00327FF2"/>
    <w:rsid w:val="003306D3"/>
    <w:rsid w:val="00330C6F"/>
    <w:rsid w:val="00330E69"/>
    <w:rsid w:val="0033198E"/>
    <w:rsid w:val="003327E7"/>
    <w:rsid w:val="00333099"/>
    <w:rsid w:val="00333563"/>
    <w:rsid w:val="003340FA"/>
    <w:rsid w:val="00334772"/>
    <w:rsid w:val="00334B07"/>
    <w:rsid w:val="00335C3B"/>
    <w:rsid w:val="003369A9"/>
    <w:rsid w:val="00336B0A"/>
    <w:rsid w:val="003377E7"/>
    <w:rsid w:val="003408D2"/>
    <w:rsid w:val="003412C0"/>
    <w:rsid w:val="003435AE"/>
    <w:rsid w:val="00344939"/>
    <w:rsid w:val="003461C8"/>
    <w:rsid w:val="003463FB"/>
    <w:rsid w:val="00346BF6"/>
    <w:rsid w:val="00347476"/>
    <w:rsid w:val="00347590"/>
    <w:rsid w:val="00347FF0"/>
    <w:rsid w:val="00350317"/>
    <w:rsid w:val="00350776"/>
    <w:rsid w:val="00351229"/>
    <w:rsid w:val="00351E20"/>
    <w:rsid w:val="00352761"/>
    <w:rsid w:val="00353C67"/>
    <w:rsid w:val="003542BA"/>
    <w:rsid w:val="003553D1"/>
    <w:rsid w:val="0035576F"/>
    <w:rsid w:val="00355F64"/>
    <w:rsid w:val="003568AE"/>
    <w:rsid w:val="00356CAE"/>
    <w:rsid w:val="00357591"/>
    <w:rsid w:val="00360406"/>
    <w:rsid w:val="003605CA"/>
    <w:rsid w:val="003618D2"/>
    <w:rsid w:val="00361EB2"/>
    <w:rsid w:val="003622F1"/>
    <w:rsid w:val="00362BF6"/>
    <w:rsid w:val="00363D57"/>
    <w:rsid w:val="00364791"/>
    <w:rsid w:val="00364F6C"/>
    <w:rsid w:val="00365940"/>
    <w:rsid w:val="0036599D"/>
    <w:rsid w:val="00367A0B"/>
    <w:rsid w:val="00370530"/>
    <w:rsid w:val="00370669"/>
    <w:rsid w:val="00370A90"/>
    <w:rsid w:val="00370BB5"/>
    <w:rsid w:val="00370CCC"/>
    <w:rsid w:val="00371323"/>
    <w:rsid w:val="00372816"/>
    <w:rsid w:val="0037357A"/>
    <w:rsid w:val="00373E48"/>
    <w:rsid w:val="00373F5D"/>
    <w:rsid w:val="00374199"/>
    <w:rsid w:val="0037473A"/>
    <w:rsid w:val="003747E9"/>
    <w:rsid w:val="003756A2"/>
    <w:rsid w:val="003769D4"/>
    <w:rsid w:val="003800DE"/>
    <w:rsid w:val="00380C87"/>
    <w:rsid w:val="00380F2A"/>
    <w:rsid w:val="0038100B"/>
    <w:rsid w:val="003815A9"/>
    <w:rsid w:val="003818CB"/>
    <w:rsid w:val="00381BF6"/>
    <w:rsid w:val="00381D9B"/>
    <w:rsid w:val="003820DE"/>
    <w:rsid w:val="0038245E"/>
    <w:rsid w:val="00383253"/>
    <w:rsid w:val="00383943"/>
    <w:rsid w:val="00383C9B"/>
    <w:rsid w:val="0038506A"/>
    <w:rsid w:val="0038602B"/>
    <w:rsid w:val="003860A1"/>
    <w:rsid w:val="00386ECB"/>
    <w:rsid w:val="0038760D"/>
    <w:rsid w:val="003905BC"/>
    <w:rsid w:val="003920BC"/>
    <w:rsid w:val="0039270B"/>
    <w:rsid w:val="003931D8"/>
    <w:rsid w:val="0039364C"/>
    <w:rsid w:val="003943C3"/>
    <w:rsid w:val="00394643"/>
    <w:rsid w:val="00394E51"/>
    <w:rsid w:val="00395266"/>
    <w:rsid w:val="003959C9"/>
    <w:rsid w:val="00396A18"/>
    <w:rsid w:val="00396C98"/>
    <w:rsid w:val="003977FA"/>
    <w:rsid w:val="003A0094"/>
    <w:rsid w:val="003A09A6"/>
    <w:rsid w:val="003A170F"/>
    <w:rsid w:val="003A19CE"/>
    <w:rsid w:val="003A24E0"/>
    <w:rsid w:val="003A3094"/>
    <w:rsid w:val="003A48E2"/>
    <w:rsid w:val="003A4EA6"/>
    <w:rsid w:val="003A5A92"/>
    <w:rsid w:val="003A6278"/>
    <w:rsid w:val="003A733A"/>
    <w:rsid w:val="003B08B1"/>
    <w:rsid w:val="003B137A"/>
    <w:rsid w:val="003B2205"/>
    <w:rsid w:val="003B279B"/>
    <w:rsid w:val="003B2D97"/>
    <w:rsid w:val="003B535F"/>
    <w:rsid w:val="003B53B5"/>
    <w:rsid w:val="003B5CCC"/>
    <w:rsid w:val="003B5E75"/>
    <w:rsid w:val="003B7C2F"/>
    <w:rsid w:val="003C0844"/>
    <w:rsid w:val="003C1D87"/>
    <w:rsid w:val="003C244F"/>
    <w:rsid w:val="003C26B5"/>
    <w:rsid w:val="003C2E07"/>
    <w:rsid w:val="003C3B21"/>
    <w:rsid w:val="003C49D3"/>
    <w:rsid w:val="003C5011"/>
    <w:rsid w:val="003C5072"/>
    <w:rsid w:val="003C5321"/>
    <w:rsid w:val="003C5A5F"/>
    <w:rsid w:val="003C5C98"/>
    <w:rsid w:val="003D0A9A"/>
    <w:rsid w:val="003D1E29"/>
    <w:rsid w:val="003D1E3E"/>
    <w:rsid w:val="003D1E5A"/>
    <w:rsid w:val="003D204D"/>
    <w:rsid w:val="003D31E6"/>
    <w:rsid w:val="003D39A9"/>
    <w:rsid w:val="003D39C3"/>
    <w:rsid w:val="003D407F"/>
    <w:rsid w:val="003D4472"/>
    <w:rsid w:val="003D47F6"/>
    <w:rsid w:val="003D5DDC"/>
    <w:rsid w:val="003D66E9"/>
    <w:rsid w:val="003D7A45"/>
    <w:rsid w:val="003E302A"/>
    <w:rsid w:val="003E3279"/>
    <w:rsid w:val="003E3332"/>
    <w:rsid w:val="003E3663"/>
    <w:rsid w:val="003E3DFB"/>
    <w:rsid w:val="003E3EC9"/>
    <w:rsid w:val="003E62D6"/>
    <w:rsid w:val="003E727C"/>
    <w:rsid w:val="003E7F6B"/>
    <w:rsid w:val="003F0645"/>
    <w:rsid w:val="003F1712"/>
    <w:rsid w:val="003F19CE"/>
    <w:rsid w:val="003F1F1E"/>
    <w:rsid w:val="003F2659"/>
    <w:rsid w:val="003F29BC"/>
    <w:rsid w:val="003F2F5A"/>
    <w:rsid w:val="003F2F63"/>
    <w:rsid w:val="003F38AD"/>
    <w:rsid w:val="003F3A74"/>
    <w:rsid w:val="003F59B1"/>
    <w:rsid w:val="00400574"/>
    <w:rsid w:val="0040098F"/>
    <w:rsid w:val="00400BF7"/>
    <w:rsid w:val="004011CC"/>
    <w:rsid w:val="00401701"/>
    <w:rsid w:val="00404BD3"/>
    <w:rsid w:val="00406443"/>
    <w:rsid w:val="00407E22"/>
    <w:rsid w:val="00410004"/>
    <w:rsid w:val="0041171C"/>
    <w:rsid w:val="00411C3B"/>
    <w:rsid w:val="004122EC"/>
    <w:rsid w:val="004130FE"/>
    <w:rsid w:val="00413D29"/>
    <w:rsid w:val="0041507A"/>
    <w:rsid w:val="004152DB"/>
    <w:rsid w:val="004156A4"/>
    <w:rsid w:val="004158F9"/>
    <w:rsid w:val="00415929"/>
    <w:rsid w:val="00415E95"/>
    <w:rsid w:val="004170BC"/>
    <w:rsid w:val="0041718B"/>
    <w:rsid w:val="004174E6"/>
    <w:rsid w:val="004175F7"/>
    <w:rsid w:val="00417C24"/>
    <w:rsid w:val="0042010F"/>
    <w:rsid w:val="0042033D"/>
    <w:rsid w:val="004222DF"/>
    <w:rsid w:val="004231E0"/>
    <w:rsid w:val="00423AA9"/>
    <w:rsid w:val="0042493C"/>
    <w:rsid w:val="00424CAE"/>
    <w:rsid w:val="00425229"/>
    <w:rsid w:val="00425BCF"/>
    <w:rsid w:val="00426520"/>
    <w:rsid w:val="00426B7E"/>
    <w:rsid w:val="004271B7"/>
    <w:rsid w:val="00430754"/>
    <w:rsid w:val="00430E01"/>
    <w:rsid w:val="004318EA"/>
    <w:rsid w:val="004319E8"/>
    <w:rsid w:val="00431BD1"/>
    <w:rsid w:val="0043322B"/>
    <w:rsid w:val="00433EA1"/>
    <w:rsid w:val="00434206"/>
    <w:rsid w:val="00434315"/>
    <w:rsid w:val="00435260"/>
    <w:rsid w:val="004353CA"/>
    <w:rsid w:val="00435E01"/>
    <w:rsid w:val="00437E25"/>
    <w:rsid w:val="00440764"/>
    <w:rsid w:val="00440877"/>
    <w:rsid w:val="00440A88"/>
    <w:rsid w:val="00440C45"/>
    <w:rsid w:val="00440E68"/>
    <w:rsid w:val="0044118D"/>
    <w:rsid w:val="00442784"/>
    <w:rsid w:val="00442F52"/>
    <w:rsid w:val="00443502"/>
    <w:rsid w:val="004445A6"/>
    <w:rsid w:val="00444795"/>
    <w:rsid w:val="004465B8"/>
    <w:rsid w:val="00446DEC"/>
    <w:rsid w:val="004477E7"/>
    <w:rsid w:val="00447B90"/>
    <w:rsid w:val="004506D7"/>
    <w:rsid w:val="0045095B"/>
    <w:rsid w:val="00450969"/>
    <w:rsid w:val="00451774"/>
    <w:rsid w:val="0045245F"/>
    <w:rsid w:val="0045259F"/>
    <w:rsid w:val="00452E7D"/>
    <w:rsid w:val="00452FDD"/>
    <w:rsid w:val="0045435B"/>
    <w:rsid w:val="004547C8"/>
    <w:rsid w:val="00455252"/>
    <w:rsid w:val="0045542F"/>
    <w:rsid w:val="00455A06"/>
    <w:rsid w:val="00456089"/>
    <w:rsid w:val="0045624F"/>
    <w:rsid w:val="0045651D"/>
    <w:rsid w:val="00456703"/>
    <w:rsid w:val="0045695A"/>
    <w:rsid w:val="00457139"/>
    <w:rsid w:val="00457801"/>
    <w:rsid w:val="00457A4E"/>
    <w:rsid w:val="00457B77"/>
    <w:rsid w:val="00457E7A"/>
    <w:rsid w:val="00460D79"/>
    <w:rsid w:val="004623E0"/>
    <w:rsid w:val="00463217"/>
    <w:rsid w:val="00463800"/>
    <w:rsid w:val="00464126"/>
    <w:rsid w:val="004643FB"/>
    <w:rsid w:val="00464B74"/>
    <w:rsid w:val="00465037"/>
    <w:rsid w:val="00465323"/>
    <w:rsid w:val="00466EE8"/>
    <w:rsid w:val="00467518"/>
    <w:rsid w:val="00467C1C"/>
    <w:rsid w:val="004703C7"/>
    <w:rsid w:val="00470C00"/>
    <w:rsid w:val="00471D47"/>
    <w:rsid w:val="0047254F"/>
    <w:rsid w:val="00472A29"/>
    <w:rsid w:val="00472B8D"/>
    <w:rsid w:val="00472D56"/>
    <w:rsid w:val="004737C5"/>
    <w:rsid w:val="00473D9A"/>
    <w:rsid w:val="00473E3B"/>
    <w:rsid w:val="00474B37"/>
    <w:rsid w:val="00474C8A"/>
    <w:rsid w:val="0047627D"/>
    <w:rsid w:val="004767AF"/>
    <w:rsid w:val="004769B8"/>
    <w:rsid w:val="004769FC"/>
    <w:rsid w:val="00476C59"/>
    <w:rsid w:val="00477E52"/>
    <w:rsid w:val="004805A4"/>
    <w:rsid w:val="00481660"/>
    <w:rsid w:val="00481977"/>
    <w:rsid w:val="004820C5"/>
    <w:rsid w:val="0048330F"/>
    <w:rsid w:val="00483320"/>
    <w:rsid w:val="0048387E"/>
    <w:rsid w:val="00484442"/>
    <w:rsid w:val="004844B0"/>
    <w:rsid w:val="004845E8"/>
    <w:rsid w:val="00484D57"/>
    <w:rsid w:val="00484FE7"/>
    <w:rsid w:val="004859B7"/>
    <w:rsid w:val="00485BCD"/>
    <w:rsid w:val="00485DBF"/>
    <w:rsid w:val="00486464"/>
    <w:rsid w:val="00486EEF"/>
    <w:rsid w:val="00487B76"/>
    <w:rsid w:val="0049014A"/>
    <w:rsid w:val="004905B8"/>
    <w:rsid w:val="0049248E"/>
    <w:rsid w:val="00493F32"/>
    <w:rsid w:val="0049486D"/>
    <w:rsid w:val="00494C3D"/>
    <w:rsid w:val="00494E61"/>
    <w:rsid w:val="0049642F"/>
    <w:rsid w:val="00496782"/>
    <w:rsid w:val="004968B1"/>
    <w:rsid w:val="00496BAB"/>
    <w:rsid w:val="004971A1"/>
    <w:rsid w:val="004A05BC"/>
    <w:rsid w:val="004A0CBD"/>
    <w:rsid w:val="004A1641"/>
    <w:rsid w:val="004A175E"/>
    <w:rsid w:val="004A1932"/>
    <w:rsid w:val="004A32DD"/>
    <w:rsid w:val="004A3C6A"/>
    <w:rsid w:val="004A547E"/>
    <w:rsid w:val="004A5B8F"/>
    <w:rsid w:val="004A6B37"/>
    <w:rsid w:val="004A6D0C"/>
    <w:rsid w:val="004A73B8"/>
    <w:rsid w:val="004A7499"/>
    <w:rsid w:val="004A7856"/>
    <w:rsid w:val="004A7A8A"/>
    <w:rsid w:val="004B01B7"/>
    <w:rsid w:val="004B103E"/>
    <w:rsid w:val="004B12BF"/>
    <w:rsid w:val="004B133B"/>
    <w:rsid w:val="004B1431"/>
    <w:rsid w:val="004B17E3"/>
    <w:rsid w:val="004B1DE6"/>
    <w:rsid w:val="004B21E2"/>
    <w:rsid w:val="004B38C5"/>
    <w:rsid w:val="004B3B8D"/>
    <w:rsid w:val="004B43F2"/>
    <w:rsid w:val="004B59BC"/>
    <w:rsid w:val="004B609B"/>
    <w:rsid w:val="004B683E"/>
    <w:rsid w:val="004B693D"/>
    <w:rsid w:val="004B6A12"/>
    <w:rsid w:val="004B6B59"/>
    <w:rsid w:val="004B7E49"/>
    <w:rsid w:val="004C0997"/>
    <w:rsid w:val="004C2BFE"/>
    <w:rsid w:val="004C30CA"/>
    <w:rsid w:val="004C3F5A"/>
    <w:rsid w:val="004C40C1"/>
    <w:rsid w:val="004C451D"/>
    <w:rsid w:val="004C4937"/>
    <w:rsid w:val="004C4C06"/>
    <w:rsid w:val="004C5CD9"/>
    <w:rsid w:val="004C7A96"/>
    <w:rsid w:val="004C7D8B"/>
    <w:rsid w:val="004D128A"/>
    <w:rsid w:val="004D1411"/>
    <w:rsid w:val="004D175F"/>
    <w:rsid w:val="004D1D1E"/>
    <w:rsid w:val="004D260B"/>
    <w:rsid w:val="004D36C8"/>
    <w:rsid w:val="004D3E01"/>
    <w:rsid w:val="004D4389"/>
    <w:rsid w:val="004D4411"/>
    <w:rsid w:val="004D4FC3"/>
    <w:rsid w:val="004D55A4"/>
    <w:rsid w:val="004D5BCB"/>
    <w:rsid w:val="004D61D9"/>
    <w:rsid w:val="004E0189"/>
    <w:rsid w:val="004E02CD"/>
    <w:rsid w:val="004E097C"/>
    <w:rsid w:val="004E09B5"/>
    <w:rsid w:val="004E1D8D"/>
    <w:rsid w:val="004E1FD3"/>
    <w:rsid w:val="004E2758"/>
    <w:rsid w:val="004E326B"/>
    <w:rsid w:val="004E375C"/>
    <w:rsid w:val="004E3B4D"/>
    <w:rsid w:val="004E57DE"/>
    <w:rsid w:val="004E5CF7"/>
    <w:rsid w:val="004E600A"/>
    <w:rsid w:val="004E648D"/>
    <w:rsid w:val="004E76D8"/>
    <w:rsid w:val="004E7E71"/>
    <w:rsid w:val="004F006D"/>
    <w:rsid w:val="004F01C0"/>
    <w:rsid w:val="004F04C5"/>
    <w:rsid w:val="004F1454"/>
    <w:rsid w:val="004F53A8"/>
    <w:rsid w:val="004F6A26"/>
    <w:rsid w:val="004F6CDA"/>
    <w:rsid w:val="004F748C"/>
    <w:rsid w:val="0050086C"/>
    <w:rsid w:val="00501D79"/>
    <w:rsid w:val="00501F18"/>
    <w:rsid w:val="005025E6"/>
    <w:rsid w:val="00502B5A"/>
    <w:rsid w:val="00502F77"/>
    <w:rsid w:val="005038C6"/>
    <w:rsid w:val="00504DD3"/>
    <w:rsid w:val="00506005"/>
    <w:rsid w:val="00506FEE"/>
    <w:rsid w:val="0050753F"/>
    <w:rsid w:val="00507D5B"/>
    <w:rsid w:val="005103E4"/>
    <w:rsid w:val="0051059B"/>
    <w:rsid w:val="0051097D"/>
    <w:rsid w:val="0051163C"/>
    <w:rsid w:val="00511A3B"/>
    <w:rsid w:val="00512AA0"/>
    <w:rsid w:val="00512B2F"/>
    <w:rsid w:val="00513438"/>
    <w:rsid w:val="0051481B"/>
    <w:rsid w:val="00515D7D"/>
    <w:rsid w:val="00516DC7"/>
    <w:rsid w:val="0051792E"/>
    <w:rsid w:val="00520039"/>
    <w:rsid w:val="005202D8"/>
    <w:rsid w:val="00522260"/>
    <w:rsid w:val="005224B4"/>
    <w:rsid w:val="00522730"/>
    <w:rsid w:val="0052275C"/>
    <w:rsid w:val="00522B32"/>
    <w:rsid w:val="00522CBC"/>
    <w:rsid w:val="00524052"/>
    <w:rsid w:val="00525256"/>
    <w:rsid w:val="00525C73"/>
    <w:rsid w:val="00525CAE"/>
    <w:rsid w:val="005263D4"/>
    <w:rsid w:val="00526709"/>
    <w:rsid w:val="005267B8"/>
    <w:rsid w:val="00530EA4"/>
    <w:rsid w:val="005322CD"/>
    <w:rsid w:val="0053265D"/>
    <w:rsid w:val="00532D80"/>
    <w:rsid w:val="00533154"/>
    <w:rsid w:val="00533D54"/>
    <w:rsid w:val="0053559C"/>
    <w:rsid w:val="00535658"/>
    <w:rsid w:val="00535CB4"/>
    <w:rsid w:val="005364DB"/>
    <w:rsid w:val="005375B0"/>
    <w:rsid w:val="0054059F"/>
    <w:rsid w:val="00540CBE"/>
    <w:rsid w:val="00541844"/>
    <w:rsid w:val="00541C18"/>
    <w:rsid w:val="0054251E"/>
    <w:rsid w:val="00543515"/>
    <w:rsid w:val="0054365C"/>
    <w:rsid w:val="00543D6A"/>
    <w:rsid w:val="00544172"/>
    <w:rsid w:val="00544957"/>
    <w:rsid w:val="005456EC"/>
    <w:rsid w:val="00546CAA"/>
    <w:rsid w:val="005471C0"/>
    <w:rsid w:val="00547CBD"/>
    <w:rsid w:val="00550A09"/>
    <w:rsid w:val="0055132D"/>
    <w:rsid w:val="00551C51"/>
    <w:rsid w:val="00552741"/>
    <w:rsid w:val="00552E4D"/>
    <w:rsid w:val="00553176"/>
    <w:rsid w:val="00554098"/>
    <w:rsid w:val="0055468C"/>
    <w:rsid w:val="00560235"/>
    <w:rsid w:val="00560A08"/>
    <w:rsid w:val="00560DA5"/>
    <w:rsid w:val="00560EF0"/>
    <w:rsid w:val="00561C66"/>
    <w:rsid w:val="00561F20"/>
    <w:rsid w:val="00561F5B"/>
    <w:rsid w:val="0056306F"/>
    <w:rsid w:val="0056320D"/>
    <w:rsid w:val="00563BAA"/>
    <w:rsid w:val="00565696"/>
    <w:rsid w:val="00566CE8"/>
    <w:rsid w:val="005709E9"/>
    <w:rsid w:val="005712F1"/>
    <w:rsid w:val="0057147E"/>
    <w:rsid w:val="00571884"/>
    <w:rsid w:val="00571B31"/>
    <w:rsid w:val="00572ADB"/>
    <w:rsid w:val="0057323E"/>
    <w:rsid w:val="005741E7"/>
    <w:rsid w:val="0057511F"/>
    <w:rsid w:val="00576585"/>
    <w:rsid w:val="0057785B"/>
    <w:rsid w:val="00577ACD"/>
    <w:rsid w:val="00577AF1"/>
    <w:rsid w:val="00577CE5"/>
    <w:rsid w:val="00580209"/>
    <w:rsid w:val="005804AE"/>
    <w:rsid w:val="005804F0"/>
    <w:rsid w:val="00580572"/>
    <w:rsid w:val="00581601"/>
    <w:rsid w:val="00581682"/>
    <w:rsid w:val="005817B9"/>
    <w:rsid w:val="00581898"/>
    <w:rsid w:val="00581B24"/>
    <w:rsid w:val="005823A0"/>
    <w:rsid w:val="00582939"/>
    <w:rsid w:val="00584312"/>
    <w:rsid w:val="005845D3"/>
    <w:rsid w:val="00585793"/>
    <w:rsid w:val="00587043"/>
    <w:rsid w:val="00587AB9"/>
    <w:rsid w:val="00590AE1"/>
    <w:rsid w:val="005921DE"/>
    <w:rsid w:val="00592D8A"/>
    <w:rsid w:val="0059351D"/>
    <w:rsid w:val="0059570D"/>
    <w:rsid w:val="0059608C"/>
    <w:rsid w:val="005963D7"/>
    <w:rsid w:val="005963E5"/>
    <w:rsid w:val="005964E7"/>
    <w:rsid w:val="0059749B"/>
    <w:rsid w:val="005974A0"/>
    <w:rsid w:val="00597BD0"/>
    <w:rsid w:val="00597E63"/>
    <w:rsid w:val="00597F2E"/>
    <w:rsid w:val="005A0DAD"/>
    <w:rsid w:val="005A10B6"/>
    <w:rsid w:val="005A1FF8"/>
    <w:rsid w:val="005A3FFB"/>
    <w:rsid w:val="005A45E2"/>
    <w:rsid w:val="005A4AEC"/>
    <w:rsid w:val="005A4E30"/>
    <w:rsid w:val="005A5C75"/>
    <w:rsid w:val="005A5CA1"/>
    <w:rsid w:val="005A6627"/>
    <w:rsid w:val="005A7333"/>
    <w:rsid w:val="005A7813"/>
    <w:rsid w:val="005A7940"/>
    <w:rsid w:val="005A7B76"/>
    <w:rsid w:val="005B0151"/>
    <w:rsid w:val="005B0253"/>
    <w:rsid w:val="005B14B2"/>
    <w:rsid w:val="005B1728"/>
    <w:rsid w:val="005B30F4"/>
    <w:rsid w:val="005B48FD"/>
    <w:rsid w:val="005B49CB"/>
    <w:rsid w:val="005B4C0D"/>
    <w:rsid w:val="005B541B"/>
    <w:rsid w:val="005B560A"/>
    <w:rsid w:val="005B58D2"/>
    <w:rsid w:val="005B6CF5"/>
    <w:rsid w:val="005B6E25"/>
    <w:rsid w:val="005B70F2"/>
    <w:rsid w:val="005B726A"/>
    <w:rsid w:val="005B736B"/>
    <w:rsid w:val="005C11AA"/>
    <w:rsid w:val="005C157E"/>
    <w:rsid w:val="005C1E09"/>
    <w:rsid w:val="005C27B3"/>
    <w:rsid w:val="005C2B45"/>
    <w:rsid w:val="005C2CD9"/>
    <w:rsid w:val="005C45FB"/>
    <w:rsid w:val="005C5402"/>
    <w:rsid w:val="005C5C2A"/>
    <w:rsid w:val="005C5D07"/>
    <w:rsid w:val="005C5F79"/>
    <w:rsid w:val="005C626A"/>
    <w:rsid w:val="005C7609"/>
    <w:rsid w:val="005C7DAD"/>
    <w:rsid w:val="005D0BF3"/>
    <w:rsid w:val="005D12B0"/>
    <w:rsid w:val="005D1ABC"/>
    <w:rsid w:val="005D3C8B"/>
    <w:rsid w:val="005D4A3E"/>
    <w:rsid w:val="005D5F12"/>
    <w:rsid w:val="005D6745"/>
    <w:rsid w:val="005D6935"/>
    <w:rsid w:val="005D69AA"/>
    <w:rsid w:val="005D73F2"/>
    <w:rsid w:val="005D7AA8"/>
    <w:rsid w:val="005E0667"/>
    <w:rsid w:val="005E0E84"/>
    <w:rsid w:val="005E0FBA"/>
    <w:rsid w:val="005E1270"/>
    <w:rsid w:val="005E1368"/>
    <w:rsid w:val="005E1741"/>
    <w:rsid w:val="005E20A9"/>
    <w:rsid w:val="005E232F"/>
    <w:rsid w:val="005E2E79"/>
    <w:rsid w:val="005E52E1"/>
    <w:rsid w:val="005E5CD0"/>
    <w:rsid w:val="005E5CE5"/>
    <w:rsid w:val="005E66ED"/>
    <w:rsid w:val="005E72F9"/>
    <w:rsid w:val="005E7569"/>
    <w:rsid w:val="005F2701"/>
    <w:rsid w:val="005F2E60"/>
    <w:rsid w:val="005F334C"/>
    <w:rsid w:val="005F449F"/>
    <w:rsid w:val="005F4644"/>
    <w:rsid w:val="005F472B"/>
    <w:rsid w:val="005F4ED6"/>
    <w:rsid w:val="005F50B6"/>
    <w:rsid w:val="005F5607"/>
    <w:rsid w:val="005F5A28"/>
    <w:rsid w:val="005F77C2"/>
    <w:rsid w:val="005F7ACC"/>
    <w:rsid w:val="005F7CFB"/>
    <w:rsid w:val="005F7F39"/>
    <w:rsid w:val="00600ADE"/>
    <w:rsid w:val="00600D5B"/>
    <w:rsid w:val="00601AFA"/>
    <w:rsid w:val="0060230F"/>
    <w:rsid w:val="0060240C"/>
    <w:rsid w:val="00604AD1"/>
    <w:rsid w:val="00604AE1"/>
    <w:rsid w:val="00605563"/>
    <w:rsid w:val="006065DD"/>
    <w:rsid w:val="00606978"/>
    <w:rsid w:val="00607412"/>
    <w:rsid w:val="00607AAD"/>
    <w:rsid w:val="00610C50"/>
    <w:rsid w:val="00610FB5"/>
    <w:rsid w:val="00611863"/>
    <w:rsid w:val="00611CE7"/>
    <w:rsid w:val="006122BB"/>
    <w:rsid w:val="006127F1"/>
    <w:rsid w:val="00612AF8"/>
    <w:rsid w:val="00612F61"/>
    <w:rsid w:val="00613B17"/>
    <w:rsid w:val="0061481F"/>
    <w:rsid w:val="00614C73"/>
    <w:rsid w:val="006158A9"/>
    <w:rsid w:val="00616FDF"/>
    <w:rsid w:val="0062177B"/>
    <w:rsid w:val="00621DA4"/>
    <w:rsid w:val="00622331"/>
    <w:rsid w:val="00622E43"/>
    <w:rsid w:val="00624E3E"/>
    <w:rsid w:val="006254ED"/>
    <w:rsid w:val="00626A6E"/>
    <w:rsid w:val="0062765F"/>
    <w:rsid w:val="00630DFA"/>
    <w:rsid w:val="00631762"/>
    <w:rsid w:val="0063358C"/>
    <w:rsid w:val="006346F7"/>
    <w:rsid w:val="00634B24"/>
    <w:rsid w:val="00635504"/>
    <w:rsid w:val="00636B67"/>
    <w:rsid w:val="00637FCB"/>
    <w:rsid w:val="006405DF"/>
    <w:rsid w:val="00640EE3"/>
    <w:rsid w:val="0064130B"/>
    <w:rsid w:val="006417F4"/>
    <w:rsid w:val="00641845"/>
    <w:rsid w:val="00641F24"/>
    <w:rsid w:val="00641FB8"/>
    <w:rsid w:val="00644287"/>
    <w:rsid w:val="00645B38"/>
    <w:rsid w:val="00645C67"/>
    <w:rsid w:val="0064768E"/>
    <w:rsid w:val="00647F8F"/>
    <w:rsid w:val="00650094"/>
    <w:rsid w:val="0065090E"/>
    <w:rsid w:val="00650C3C"/>
    <w:rsid w:val="006514E5"/>
    <w:rsid w:val="00651C09"/>
    <w:rsid w:val="006523EB"/>
    <w:rsid w:val="00653373"/>
    <w:rsid w:val="006539C4"/>
    <w:rsid w:val="00654CF1"/>
    <w:rsid w:val="006554EF"/>
    <w:rsid w:val="00655D65"/>
    <w:rsid w:val="0065715D"/>
    <w:rsid w:val="006575B5"/>
    <w:rsid w:val="00657701"/>
    <w:rsid w:val="00657A21"/>
    <w:rsid w:val="00657EA9"/>
    <w:rsid w:val="00660B8B"/>
    <w:rsid w:val="00661C3F"/>
    <w:rsid w:val="0066213F"/>
    <w:rsid w:val="0066339D"/>
    <w:rsid w:val="006637EE"/>
    <w:rsid w:val="0066424C"/>
    <w:rsid w:val="00664AB6"/>
    <w:rsid w:val="00664CF9"/>
    <w:rsid w:val="00664D80"/>
    <w:rsid w:val="00664E67"/>
    <w:rsid w:val="00665382"/>
    <w:rsid w:val="00666A60"/>
    <w:rsid w:val="006673CE"/>
    <w:rsid w:val="0066762D"/>
    <w:rsid w:val="00667699"/>
    <w:rsid w:val="00667FF5"/>
    <w:rsid w:val="0067016C"/>
    <w:rsid w:val="0067029E"/>
    <w:rsid w:val="00670375"/>
    <w:rsid w:val="00671AA5"/>
    <w:rsid w:val="00671E72"/>
    <w:rsid w:val="00672B82"/>
    <w:rsid w:val="00672D27"/>
    <w:rsid w:val="00673057"/>
    <w:rsid w:val="006730B8"/>
    <w:rsid w:val="0067355D"/>
    <w:rsid w:val="0067360C"/>
    <w:rsid w:val="00673FAE"/>
    <w:rsid w:val="00674973"/>
    <w:rsid w:val="00675227"/>
    <w:rsid w:val="00675240"/>
    <w:rsid w:val="006754A6"/>
    <w:rsid w:val="00676059"/>
    <w:rsid w:val="00676290"/>
    <w:rsid w:val="006763B6"/>
    <w:rsid w:val="0067702D"/>
    <w:rsid w:val="00677293"/>
    <w:rsid w:val="00677812"/>
    <w:rsid w:val="00682CF2"/>
    <w:rsid w:val="006834ED"/>
    <w:rsid w:val="00683A91"/>
    <w:rsid w:val="006849EA"/>
    <w:rsid w:val="00684B40"/>
    <w:rsid w:val="00684F19"/>
    <w:rsid w:val="00685445"/>
    <w:rsid w:val="006858FD"/>
    <w:rsid w:val="00685B79"/>
    <w:rsid w:val="006860D0"/>
    <w:rsid w:val="006867E1"/>
    <w:rsid w:val="00686E8B"/>
    <w:rsid w:val="00687323"/>
    <w:rsid w:val="006877EC"/>
    <w:rsid w:val="00690362"/>
    <w:rsid w:val="00691E03"/>
    <w:rsid w:val="0069365B"/>
    <w:rsid w:val="00693D8D"/>
    <w:rsid w:val="0069462C"/>
    <w:rsid w:val="00696636"/>
    <w:rsid w:val="00697B25"/>
    <w:rsid w:val="006A0012"/>
    <w:rsid w:val="006A02E4"/>
    <w:rsid w:val="006A0CFF"/>
    <w:rsid w:val="006A0FD6"/>
    <w:rsid w:val="006A13C8"/>
    <w:rsid w:val="006A162D"/>
    <w:rsid w:val="006A2994"/>
    <w:rsid w:val="006A2F59"/>
    <w:rsid w:val="006A415F"/>
    <w:rsid w:val="006A4B31"/>
    <w:rsid w:val="006A5D93"/>
    <w:rsid w:val="006B00E8"/>
    <w:rsid w:val="006B0109"/>
    <w:rsid w:val="006B2581"/>
    <w:rsid w:val="006B2A58"/>
    <w:rsid w:val="006B337C"/>
    <w:rsid w:val="006B3E3D"/>
    <w:rsid w:val="006B3F38"/>
    <w:rsid w:val="006B49DF"/>
    <w:rsid w:val="006B5851"/>
    <w:rsid w:val="006B60B8"/>
    <w:rsid w:val="006B77C9"/>
    <w:rsid w:val="006C10D4"/>
    <w:rsid w:val="006C1C42"/>
    <w:rsid w:val="006C37DD"/>
    <w:rsid w:val="006C3F0F"/>
    <w:rsid w:val="006C46EC"/>
    <w:rsid w:val="006C4D78"/>
    <w:rsid w:val="006C590E"/>
    <w:rsid w:val="006C5B00"/>
    <w:rsid w:val="006C5C84"/>
    <w:rsid w:val="006C71AB"/>
    <w:rsid w:val="006D07B8"/>
    <w:rsid w:val="006D10CA"/>
    <w:rsid w:val="006D2445"/>
    <w:rsid w:val="006D2667"/>
    <w:rsid w:val="006D34D0"/>
    <w:rsid w:val="006D3C51"/>
    <w:rsid w:val="006D3D99"/>
    <w:rsid w:val="006D4052"/>
    <w:rsid w:val="006D4DA6"/>
    <w:rsid w:val="006D643F"/>
    <w:rsid w:val="006D778D"/>
    <w:rsid w:val="006E0136"/>
    <w:rsid w:val="006E0F99"/>
    <w:rsid w:val="006E0FAF"/>
    <w:rsid w:val="006E10C3"/>
    <w:rsid w:val="006E1774"/>
    <w:rsid w:val="006E1A86"/>
    <w:rsid w:val="006E1D44"/>
    <w:rsid w:val="006E24D8"/>
    <w:rsid w:val="006E2503"/>
    <w:rsid w:val="006E3537"/>
    <w:rsid w:val="006E5555"/>
    <w:rsid w:val="006E6231"/>
    <w:rsid w:val="006E6337"/>
    <w:rsid w:val="006F0194"/>
    <w:rsid w:val="006F0620"/>
    <w:rsid w:val="006F08D9"/>
    <w:rsid w:val="006F0D0D"/>
    <w:rsid w:val="006F2939"/>
    <w:rsid w:val="006F2F07"/>
    <w:rsid w:val="006F3264"/>
    <w:rsid w:val="006F35C6"/>
    <w:rsid w:val="006F38CC"/>
    <w:rsid w:val="006F4C2D"/>
    <w:rsid w:val="006F5D56"/>
    <w:rsid w:val="006F5D70"/>
    <w:rsid w:val="006F69FE"/>
    <w:rsid w:val="006F7AE0"/>
    <w:rsid w:val="007005FF"/>
    <w:rsid w:val="00700A53"/>
    <w:rsid w:val="007013C0"/>
    <w:rsid w:val="00702B63"/>
    <w:rsid w:val="007031A0"/>
    <w:rsid w:val="00703465"/>
    <w:rsid w:val="007035A8"/>
    <w:rsid w:val="00704280"/>
    <w:rsid w:val="00704AFD"/>
    <w:rsid w:val="00704E45"/>
    <w:rsid w:val="007056AF"/>
    <w:rsid w:val="007058CE"/>
    <w:rsid w:val="00706383"/>
    <w:rsid w:val="007064B4"/>
    <w:rsid w:val="00706699"/>
    <w:rsid w:val="0070671E"/>
    <w:rsid w:val="00706EB7"/>
    <w:rsid w:val="0070744B"/>
    <w:rsid w:val="007106D0"/>
    <w:rsid w:val="00710B49"/>
    <w:rsid w:val="00711129"/>
    <w:rsid w:val="00712B3D"/>
    <w:rsid w:val="0071341E"/>
    <w:rsid w:val="007147CB"/>
    <w:rsid w:val="007161F2"/>
    <w:rsid w:val="00716BC3"/>
    <w:rsid w:val="0071750F"/>
    <w:rsid w:val="00717F1C"/>
    <w:rsid w:val="007202B6"/>
    <w:rsid w:val="00720832"/>
    <w:rsid w:val="007208FF"/>
    <w:rsid w:val="00720E5B"/>
    <w:rsid w:val="00723F29"/>
    <w:rsid w:val="00724207"/>
    <w:rsid w:val="00724837"/>
    <w:rsid w:val="00724B75"/>
    <w:rsid w:val="0072509D"/>
    <w:rsid w:val="007255D8"/>
    <w:rsid w:val="007260E4"/>
    <w:rsid w:val="00726B43"/>
    <w:rsid w:val="0072770B"/>
    <w:rsid w:val="0072787D"/>
    <w:rsid w:val="00727881"/>
    <w:rsid w:val="00727A83"/>
    <w:rsid w:val="0073108D"/>
    <w:rsid w:val="00731490"/>
    <w:rsid w:val="007314BB"/>
    <w:rsid w:val="007314F2"/>
    <w:rsid w:val="007320D7"/>
    <w:rsid w:val="00732B6E"/>
    <w:rsid w:val="00732E32"/>
    <w:rsid w:val="00732FB2"/>
    <w:rsid w:val="00734075"/>
    <w:rsid w:val="00734742"/>
    <w:rsid w:val="00734813"/>
    <w:rsid w:val="00736B2C"/>
    <w:rsid w:val="00736E3F"/>
    <w:rsid w:val="00737E14"/>
    <w:rsid w:val="00740309"/>
    <w:rsid w:val="007406E7"/>
    <w:rsid w:val="00740A77"/>
    <w:rsid w:val="007416B5"/>
    <w:rsid w:val="00741A79"/>
    <w:rsid w:val="00742C0E"/>
    <w:rsid w:val="00743DEE"/>
    <w:rsid w:val="00745031"/>
    <w:rsid w:val="007452FA"/>
    <w:rsid w:val="00745475"/>
    <w:rsid w:val="00745C4A"/>
    <w:rsid w:val="00745C87"/>
    <w:rsid w:val="00745E59"/>
    <w:rsid w:val="0074627E"/>
    <w:rsid w:val="0074790B"/>
    <w:rsid w:val="0075003F"/>
    <w:rsid w:val="0075205A"/>
    <w:rsid w:val="00753092"/>
    <w:rsid w:val="007530FD"/>
    <w:rsid w:val="00753785"/>
    <w:rsid w:val="007539C9"/>
    <w:rsid w:val="00753A9B"/>
    <w:rsid w:val="00754E51"/>
    <w:rsid w:val="00757086"/>
    <w:rsid w:val="007579EF"/>
    <w:rsid w:val="00757A0C"/>
    <w:rsid w:val="00760004"/>
    <w:rsid w:val="007605EA"/>
    <w:rsid w:val="00761D44"/>
    <w:rsid w:val="00762BB4"/>
    <w:rsid w:val="00762EC1"/>
    <w:rsid w:val="007630F8"/>
    <w:rsid w:val="00764D1D"/>
    <w:rsid w:val="007650F5"/>
    <w:rsid w:val="00765693"/>
    <w:rsid w:val="00765994"/>
    <w:rsid w:val="00765BEB"/>
    <w:rsid w:val="00765EBF"/>
    <w:rsid w:val="00766006"/>
    <w:rsid w:val="007660C3"/>
    <w:rsid w:val="00766FAC"/>
    <w:rsid w:val="00767BDE"/>
    <w:rsid w:val="00770988"/>
    <w:rsid w:val="0077300F"/>
    <w:rsid w:val="00773B3A"/>
    <w:rsid w:val="00774102"/>
    <w:rsid w:val="00775A15"/>
    <w:rsid w:val="00776E21"/>
    <w:rsid w:val="0077716C"/>
    <w:rsid w:val="007803AE"/>
    <w:rsid w:val="00780AD3"/>
    <w:rsid w:val="007829C8"/>
    <w:rsid w:val="007831E8"/>
    <w:rsid w:val="0078373D"/>
    <w:rsid w:val="007840EF"/>
    <w:rsid w:val="007866A2"/>
    <w:rsid w:val="007868CD"/>
    <w:rsid w:val="00786F1F"/>
    <w:rsid w:val="00787210"/>
    <w:rsid w:val="007916E8"/>
    <w:rsid w:val="007917F5"/>
    <w:rsid w:val="00792059"/>
    <w:rsid w:val="007921DF"/>
    <w:rsid w:val="007921E1"/>
    <w:rsid w:val="00794AAC"/>
    <w:rsid w:val="00795522"/>
    <w:rsid w:val="007965E9"/>
    <w:rsid w:val="007966E3"/>
    <w:rsid w:val="00797B9E"/>
    <w:rsid w:val="007A17F6"/>
    <w:rsid w:val="007A1C81"/>
    <w:rsid w:val="007A2E94"/>
    <w:rsid w:val="007A3352"/>
    <w:rsid w:val="007A4395"/>
    <w:rsid w:val="007A6797"/>
    <w:rsid w:val="007A78CD"/>
    <w:rsid w:val="007A7C81"/>
    <w:rsid w:val="007B2545"/>
    <w:rsid w:val="007B3B6A"/>
    <w:rsid w:val="007B60E2"/>
    <w:rsid w:val="007B626B"/>
    <w:rsid w:val="007B6B94"/>
    <w:rsid w:val="007B77F8"/>
    <w:rsid w:val="007B7E40"/>
    <w:rsid w:val="007C1593"/>
    <w:rsid w:val="007C1CF4"/>
    <w:rsid w:val="007C22ED"/>
    <w:rsid w:val="007C2936"/>
    <w:rsid w:val="007C2DBD"/>
    <w:rsid w:val="007C4F69"/>
    <w:rsid w:val="007C51EC"/>
    <w:rsid w:val="007C5425"/>
    <w:rsid w:val="007C5A4C"/>
    <w:rsid w:val="007C5A6B"/>
    <w:rsid w:val="007C5D11"/>
    <w:rsid w:val="007C644D"/>
    <w:rsid w:val="007C646A"/>
    <w:rsid w:val="007D008A"/>
    <w:rsid w:val="007D0367"/>
    <w:rsid w:val="007D05FF"/>
    <w:rsid w:val="007D117A"/>
    <w:rsid w:val="007D291C"/>
    <w:rsid w:val="007D2E16"/>
    <w:rsid w:val="007D2E74"/>
    <w:rsid w:val="007D371F"/>
    <w:rsid w:val="007D383B"/>
    <w:rsid w:val="007D404F"/>
    <w:rsid w:val="007D5800"/>
    <w:rsid w:val="007D5AC9"/>
    <w:rsid w:val="007D5CD1"/>
    <w:rsid w:val="007D5D97"/>
    <w:rsid w:val="007D5E1C"/>
    <w:rsid w:val="007D5E42"/>
    <w:rsid w:val="007D603E"/>
    <w:rsid w:val="007D6891"/>
    <w:rsid w:val="007D6A61"/>
    <w:rsid w:val="007D776E"/>
    <w:rsid w:val="007D7A2A"/>
    <w:rsid w:val="007E04CC"/>
    <w:rsid w:val="007E053D"/>
    <w:rsid w:val="007E111A"/>
    <w:rsid w:val="007E13F6"/>
    <w:rsid w:val="007E19D3"/>
    <w:rsid w:val="007E1AC5"/>
    <w:rsid w:val="007E1FC8"/>
    <w:rsid w:val="007E2194"/>
    <w:rsid w:val="007E282C"/>
    <w:rsid w:val="007E2BE7"/>
    <w:rsid w:val="007E455A"/>
    <w:rsid w:val="007E4EAB"/>
    <w:rsid w:val="007E557F"/>
    <w:rsid w:val="007E581C"/>
    <w:rsid w:val="007E7AC5"/>
    <w:rsid w:val="007F030C"/>
    <w:rsid w:val="007F0954"/>
    <w:rsid w:val="007F1155"/>
    <w:rsid w:val="007F115A"/>
    <w:rsid w:val="007F2D89"/>
    <w:rsid w:val="007F33F1"/>
    <w:rsid w:val="007F37B3"/>
    <w:rsid w:val="007F4BE2"/>
    <w:rsid w:val="007F56C6"/>
    <w:rsid w:val="007F6659"/>
    <w:rsid w:val="007F6CE4"/>
    <w:rsid w:val="007F7197"/>
    <w:rsid w:val="007F71A7"/>
    <w:rsid w:val="008002F0"/>
    <w:rsid w:val="008003CD"/>
    <w:rsid w:val="008007C6"/>
    <w:rsid w:val="00801051"/>
    <w:rsid w:val="00801079"/>
    <w:rsid w:val="008022B6"/>
    <w:rsid w:val="008038AC"/>
    <w:rsid w:val="0080457F"/>
    <w:rsid w:val="00804617"/>
    <w:rsid w:val="00805D1E"/>
    <w:rsid w:val="008064B3"/>
    <w:rsid w:val="00807AEB"/>
    <w:rsid w:val="00810924"/>
    <w:rsid w:val="008109E9"/>
    <w:rsid w:val="00810B15"/>
    <w:rsid w:val="00811A16"/>
    <w:rsid w:val="00811D89"/>
    <w:rsid w:val="0081205F"/>
    <w:rsid w:val="00813070"/>
    <w:rsid w:val="0081318A"/>
    <w:rsid w:val="00813A67"/>
    <w:rsid w:val="00813CF6"/>
    <w:rsid w:val="00814104"/>
    <w:rsid w:val="00814465"/>
    <w:rsid w:val="008150AF"/>
    <w:rsid w:val="0081511D"/>
    <w:rsid w:val="008152E2"/>
    <w:rsid w:val="00816041"/>
    <w:rsid w:val="0081684A"/>
    <w:rsid w:val="00816D1A"/>
    <w:rsid w:val="008170A7"/>
    <w:rsid w:val="0081715E"/>
    <w:rsid w:val="00820808"/>
    <w:rsid w:val="0082195B"/>
    <w:rsid w:val="008220AD"/>
    <w:rsid w:val="0082250C"/>
    <w:rsid w:val="0082264F"/>
    <w:rsid w:val="00822920"/>
    <w:rsid w:val="0082398C"/>
    <w:rsid w:val="0082433B"/>
    <w:rsid w:val="0082487A"/>
    <w:rsid w:val="00825CF7"/>
    <w:rsid w:val="00826896"/>
    <w:rsid w:val="00826DA8"/>
    <w:rsid w:val="008270BC"/>
    <w:rsid w:val="00830059"/>
    <w:rsid w:val="00830F8F"/>
    <w:rsid w:val="00832121"/>
    <w:rsid w:val="00832988"/>
    <w:rsid w:val="00832D92"/>
    <w:rsid w:val="00833681"/>
    <w:rsid w:val="00833F40"/>
    <w:rsid w:val="00833F4E"/>
    <w:rsid w:val="0083420D"/>
    <w:rsid w:val="008347BE"/>
    <w:rsid w:val="0083574E"/>
    <w:rsid w:val="008357DC"/>
    <w:rsid w:val="0083645E"/>
    <w:rsid w:val="00836515"/>
    <w:rsid w:val="00842695"/>
    <w:rsid w:val="00842A72"/>
    <w:rsid w:val="00844211"/>
    <w:rsid w:val="0084514A"/>
    <w:rsid w:val="008454C9"/>
    <w:rsid w:val="0084574A"/>
    <w:rsid w:val="00845878"/>
    <w:rsid w:val="00845909"/>
    <w:rsid w:val="00845AB3"/>
    <w:rsid w:val="00845B75"/>
    <w:rsid w:val="00845D2C"/>
    <w:rsid w:val="0084600B"/>
    <w:rsid w:val="00846863"/>
    <w:rsid w:val="0084732B"/>
    <w:rsid w:val="00850D15"/>
    <w:rsid w:val="00850DAB"/>
    <w:rsid w:val="00851090"/>
    <w:rsid w:val="00851475"/>
    <w:rsid w:val="00852004"/>
    <w:rsid w:val="0085220E"/>
    <w:rsid w:val="0085278E"/>
    <w:rsid w:val="00853306"/>
    <w:rsid w:val="00854AD7"/>
    <w:rsid w:val="00855E2B"/>
    <w:rsid w:val="00855EF3"/>
    <w:rsid w:val="00856912"/>
    <w:rsid w:val="00857149"/>
    <w:rsid w:val="00857596"/>
    <w:rsid w:val="00857FE7"/>
    <w:rsid w:val="0086003B"/>
    <w:rsid w:val="008604C5"/>
    <w:rsid w:val="008611F3"/>
    <w:rsid w:val="00861CFD"/>
    <w:rsid w:val="00862F0A"/>
    <w:rsid w:val="00863851"/>
    <w:rsid w:val="00863AE3"/>
    <w:rsid w:val="00863C6A"/>
    <w:rsid w:val="008643CA"/>
    <w:rsid w:val="00864A8E"/>
    <w:rsid w:val="008654E5"/>
    <w:rsid w:val="00865628"/>
    <w:rsid w:val="00865E32"/>
    <w:rsid w:val="008669D2"/>
    <w:rsid w:val="00870787"/>
    <w:rsid w:val="00870B3E"/>
    <w:rsid w:val="00870BBE"/>
    <w:rsid w:val="00871240"/>
    <w:rsid w:val="0087271A"/>
    <w:rsid w:val="008729C5"/>
    <w:rsid w:val="00872C91"/>
    <w:rsid w:val="0087396B"/>
    <w:rsid w:val="0087424B"/>
    <w:rsid w:val="0087570B"/>
    <w:rsid w:val="00875768"/>
    <w:rsid w:val="00875893"/>
    <w:rsid w:val="00875D28"/>
    <w:rsid w:val="00876383"/>
    <w:rsid w:val="00876F6A"/>
    <w:rsid w:val="00876F79"/>
    <w:rsid w:val="00876F8C"/>
    <w:rsid w:val="008772D5"/>
    <w:rsid w:val="00877F21"/>
    <w:rsid w:val="00881167"/>
    <w:rsid w:val="008812A6"/>
    <w:rsid w:val="008820C9"/>
    <w:rsid w:val="0088303E"/>
    <w:rsid w:val="00884BC2"/>
    <w:rsid w:val="00884C12"/>
    <w:rsid w:val="00885C59"/>
    <w:rsid w:val="00886FFD"/>
    <w:rsid w:val="008876DB"/>
    <w:rsid w:val="00890944"/>
    <w:rsid w:val="00890E17"/>
    <w:rsid w:val="00890F9C"/>
    <w:rsid w:val="00890FF7"/>
    <w:rsid w:val="0089149E"/>
    <w:rsid w:val="00891F44"/>
    <w:rsid w:val="00892384"/>
    <w:rsid w:val="008924C3"/>
    <w:rsid w:val="00892699"/>
    <w:rsid w:val="00892A17"/>
    <w:rsid w:val="00892B0F"/>
    <w:rsid w:val="00892C94"/>
    <w:rsid w:val="00893A2E"/>
    <w:rsid w:val="0089503A"/>
    <w:rsid w:val="008950EC"/>
    <w:rsid w:val="0089550C"/>
    <w:rsid w:val="00895BBD"/>
    <w:rsid w:val="008978F0"/>
    <w:rsid w:val="008A22A6"/>
    <w:rsid w:val="008A2E11"/>
    <w:rsid w:val="008A3472"/>
    <w:rsid w:val="008A3F58"/>
    <w:rsid w:val="008A59F2"/>
    <w:rsid w:val="008A5CD4"/>
    <w:rsid w:val="008A6381"/>
    <w:rsid w:val="008A75A1"/>
    <w:rsid w:val="008A76C3"/>
    <w:rsid w:val="008B01F5"/>
    <w:rsid w:val="008B02EF"/>
    <w:rsid w:val="008B0FE3"/>
    <w:rsid w:val="008B18D4"/>
    <w:rsid w:val="008B1AC9"/>
    <w:rsid w:val="008B2168"/>
    <w:rsid w:val="008B27BB"/>
    <w:rsid w:val="008B3C98"/>
    <w:rsid w:val="008B52F6"/>
    <w:rsid w:val="008B59EE"/>
    <w:rsid w:val="008B6889"/>
    <w:rsid w:val="008B6AA9"/>
    <w:rsid w:val="008B71DE"/>
    <w:rsid w:val="008B77D7"/>
    <w:rsid w:val="008B7AC2"/>
    <w:rsid w:val="008C1415"/>
    <w:rsid w:val="008C1844"/>
    <w:rsid w:val="008C2873"/>
    <w:rsid w:val="008C2AB0"/>
    <w:rsid w:val="008C2D32"/>
    <w:rsid w:val="008C3559"/>
    <w:rsid w:val="008C53BB"/>
    <w:rsid w:val="008C599F"/>
    <w:rsid w:val="008C5ED6"/>
    <w:rsid w:val="008C683D"/>
    <w:rsid w:val="008C6AA7"/>
    <w:rsid w:val="008C73CD"/>
    <w:rsid w:val="008C7656"/>
    <w:rsid w:val="008C76DE"/>
    <w:rsid w:val="008C7B7B"/>
    <w:rsid w:val="008D0F19"/>
    <w:rsid w:val="008D10FD"/>
    <w:rsid w:val="008D178F"/>
    <w:rsid w:val="008D1C04"/>
    <w:rsid w:val="008D221F"/>
    <w:rsid w:val="008D34B7"/>
    <w:rsid w:val="008D4B54"/>
    <w:rsid w:val="008D5282"/>
    <w:rsid w:val="008D7046"/>
    <w:rsid w:val="008D7099"/>
    <w:rsid w:val="008D75EC"/>
    <w:rsid w:val="008D7D14"/>
    <w:rsid w:val="008D7D42"/>
    <w:rsid w:val="008E1453"/>
    <w:rsid w:val="008E1CFC"/>
    <w:rsid w:val="008E201D"/>
    <w:rsid w:val="008E2A63"/>
    <w:rsid w:val="008E2BE4"/>
    <w:rsid w:val="008E2F26"/>
    <w:rsid w:val="008E305B"/>
    <w:rsid w:val="008E4B17"/>
    <w:rsid w:val="008E56DD"/>
    <w:rsid w:val="008E5865"/>
    <w:rsid w:val="008E6EC9"/>
    <w:rsid w:val="008E702B"/>
    <w:rsid w:val="008E7619"/>
    <w:rsid w:val="008F0B75"/>
    <w:rsid w:val="008F115B"/>
    <w:rsid w:val="008F13C4"/>
    <w:rsid w:val="008F2865"/>
    <w:rsid w:val="008F2BAB"/>
    <w:rsid w:val="008F5043"/>
    <w:rsid w:val="008F5887"/>
    <w:rsid w:val="008F70D8"/>
    <w:rsid w:val="008F73FA"/>
    <w:rsid w:val="008F7C6D"/>
    <w:rsid w:val="0090153A"/>
    <w:rsid w:val="00902283"/>
    <w:rsid w:val="009026F8"/>
    <w:rsid w:val="00902D42"/>
    <w:rsid w:val="00903275"/>
    <w:rsid w:val="00903875"/>
    <w:rsid w:val="00903C3E"/>
    <w:rsid w:val="00904C2F"/>
    <w:rsid w:val="00904EB6"/>
    <w:rsid w:val="00905F90"/>
    <w:rsid w:val="00906A35"/>
    <w:rsid w:val="00906E9B"/>
    <w:rsid w:val="009079AE"/>
    <w:rsid w:val="00910134"/>
    <w:rsid w:val="00910592"/>
    <w:rsid w:val="009113F3"/>
    <w:rsid w:val="00911F13"/>
    <w:rsid w:val="0091304A"/>
    <w:rsid w:val="0091330B"/>
    <w:rsid w:val="00914CC5"/>
    <w:rsid w:val="00915448"/>
    <w:rsid w:val="00916972"/>
    <w:rsid w:val="00916CFD"/>
    <w:rsid w:val="00916DA2"/>
    <w:rsid w:val="009172A8"/>
    <w:rsid w:val="00920302"/>
    <w:rsid w:val="00920F25"/>
    <w:rsid w:val="009215E8"/>
    <w:rsid w:val="009216A4"/>
    <w:rsid w:val="00921DA8"/>
    <w:rsid w:val="00922060"/>
    <w:rsid w:val="009230E7"/>
    <w:rsid w:val="009232FF"/>
    <w:rsid w:val="0092335E"/>
    <w:rsid w:val="00924AB2"/>
    <w:rsid w:val="0092534C"/>
    <w:rsid w:val="00926895"/>
    <w:rsid w:val="00927138"/>
    <w:rsid w:val="00927CDD"/>
    <w:rsid w:val="00927F07"/>
    <w:rsid w:val="009301BF"/>
    <w:rsid w:val="00930651"/>
    <w:rsid w:val="00930C00"/>
    <w:rsid w:val="009310ED"/>
    <w:rsid w:val="009318E9"/>
    <w:rsid w:val="00931B6F"/>
    <w:rsid w:val="009324EA"/>
    <w:rsid w:val="00932557"/>
    <w:rsid w:val="00932585"/>
    <w:rsid w:val="00934198"/>
    <w:rsid w:val="009348BC"/>
    <w:rsid w:val="0093628D"/>
    <w:rsid w:val="00936A5C"/>
    <w:rsid w:val="00937205"/>
    <w:rsid w:val="009418F5"/>
    <w:rsid w:val="00941D03"/>
    <w:rsid w:val="009420A2"/>
    <w:rsid w:val="00942744"/>
    <w:rsid w:val="00942760"/>
    <w:rsid w:val="00942CA5"/>
    <w:rsid w:val="00942D6D"/>
    <w:rsid w:val="009431A6"/>
    <w:rsid w:val="0094432A"/>
    <w:rsid w:val="00944EA9"/>
    <w:rsid w:val="00945069"/>
    <w:rsid w:val="0094510A"/>
    <w:rsid w:val="0094674B"/>
    <w:rsid w:val="00946B14"/>
    <w:rsid w:val="009470EA"/>
    <w:rsid w:val="00947693"/>
    <w:rsid w:val="00947DFC"/>
    <w:rsid w:val="00947EC5"/>
    <w:rsid w:val="00950174"/>
    <w:rsid w:val="009504C4"/>
    <w:rsid w:val="00950520"/>
    <w:rsid w:val="00950A19"/>
    <w:rsid w:val="00950BD8"/>
    <w:rsid w:val="009518F1"/>
    <w:rsid w:val="00952DE5"/>
    <w:rsid w:val="00955448"/>
    <w:rsid w:val="009555E3"/>
    <w:rsid w:val="00956763"/>
    <w:rsid w:val="00956825"/>
    <w:rsid w:val="00957554"/>
    <w:rsid w:val="009612F8"/>
    <w:rsid w:val="009618E6"/>
    <w:rsid w:val="00961B91"/>
    <w:rsid w:val="00961D33"/>
    <w:rsid w:val="00961E15"/>
    <w:rsid w:val="00963FA1"/>
    <w:rsid w:val="009641AB"/>
    <w:rsid w:val="009651C3"/>
    <w:rsid w:val="00966248"/>
    <w:rsid w:val="0096638F"/>
    <w:rsid w:val="0096678B"/>
    <w:rsid w:val="00966FA3"/>
    <w:rsid w:val="00967DBE"/>
    <w:rsid w:val="00967E30"/>
    <w:rsid w:val="009701A4"/>
    <w:rsid w:val="00970F8D"/>
    <w:rsid w:val="009730E7"/>
    <w:rsid w:val="00973F7E"/>
    <w:rsid w:val="00974AA1"/>
    <w:rsid w:val="00975233"/>
    <w:rsid w:val="009753FB"/>
    <w:rsid w:val="00975CE6"/>
    <w:rsid w:val="0097622D"/>
    <w:rsid w:val="00977936"/>
    <w:rsid w:val="00977EB3"/>
    <w:rsid w:val="00980E9E"/>
    <w:rsid w:val="0098104E"/>
    <w:rsid w:val="0098144C"/>
    <w:rsid w:val="009824C1"/>
    <w:rsid w:val="00982DDE"/>
    <w:rsid w:val="0098305C"/>
    <w:rsid w:val="00985ADF"/>
    <w:rsid w:val="00985FC5"/>
    <w:rsid w:val="00987883"/>
    <w:rsid w:val="0098791E"/>
    <w:rsid w:val="009905DA"/>
    <w:rsid w:val="00992516"/>
    <w:rsid w:val="00994099"/>
    <w:rsid w:val="00994855"/>
    <w:rsid w:val="00994C1E"/>
    <w:rsid w:val="00996EE1"/>
    <w:rsid w:val="0099796A"/>
    <w:rsid w:val="00997E66"/>
    <w:rsid w:val="009A0A2C"/>
    <w:rsid w:val="009A1432"/>
    <w:rsid w:val="009A1EB8"/>
    <w:rsid w:val="009A20F8"/>
    <w:rsid w:val="009A28DC"/>
    <w:rsid w:val="009A2BE1"/>
    <w:rsid w:val="009A3521"/>
    <w:rsid w:val="009A3CF3"/>
    <w:rsid w:val="009A3EEC"/>
    <w:rsid w:val="009A4AF1"/>
    <w:rsid w:val="009A5E55"/>
    <w:rsid w:val="009A5EB5"/>
    <w:rsid w:val="009A64D5"/>
    <w:rsid w:val="009B198A"/>
    <w:rsid w:val="009B2569"/>
    <w:rsid w:val="009B2DC4"/>
    <w:rsid w:val="009B361F"/>
    <w:rsid w:val="009B481E"/>
    <w:rsid w:val="009B4D8E"/>
    <w:rsid w:val="009B53ED"/>
    <w:rsid w:val="009B57F1"/>
    <w:rsid w:val="009B5A1C"/>
    <w:rsid w:val="009B5D29"/>
    <w:rsid w:val="009B708D"/>
    <w:rsid w:val="009B751C"/>
    <w:rsid w:val="009C0330"/>
    <w:rsid w:val="009C0C7E"/>
    <w:rsid w:val="009C1CA7"/>
    <w:rsid w:val="009C1E1B"/>
    <w:rsid w:val="009C2EEF"/>
    <w:rsid w:val="009C35C1"/>
    <w:rsid w:val="009C40BF"/>
    <w:rsid w:val="009C43B4"/>
    <w:rsid w:val="009C4BF4"/>
    <w:rsid w:val="009C58DC"/>
    <w:rsid w:val="009C65C8"/>
    <w:rsid w:val="009C66DF"/>
    <w:rsid w:val="009C720E"/>
    <w:rsid w:val="009C7A0A"/>
    <w:rsid w:val="009C7B90"/>
    <w:rsid w:val="009C7DAB"/>
    <w:rsid w:val="009D03C0"/>
    <w:rsid w:val="009D0C21"/>
    <w:rsid w:val="009D101C"/>
    <w:rsid w:val="009D1405"/>
    <w:rsid w:val="009D14DF"/>
    <w:rsid w:val="009D1527"/>
    <w:rsid w:val="009D2446"/>
    <w:rsid w:val="009D28DA"/>
    <w:rsid w:val="009D2F43"/>
    <w:rsid w:val="009D3199"/>
    <w:rsid w:val="009D33E8"/>
    <w:rsid w:val="009D34C3"/>
    <w:rsid w:val="009D36E3"/>
    <w:rsid w:val="009D5703"/>
    <w:rsid w:val="009D570A"/>
    <w:rsid w:val="009D68BB"/>
    <w:rsid w:val="009E14BB"/>
    <w:rsid w:val="009E2876"/>
    <w:rsid w:val="009E3AA3"/>
    <w:rsid w:val="009E4300"/>
    <w:rsid w:val="009E4636"/>
    <w:rsid w:val="009E4E14"/>
    <w:rsid w:val="009E5DD1"/>
    <w:rsid w:val="009E61F3"/>
    <w:rsid w:val="009E6EED"/>
    <w:rsid w:val="009F04CB"/>
    <w:rsid w:val="009F1014"/>
    <w:rsid w:val="009F13D3"/>
    <w:rsid w:val="009F15E7"/>
    <w:rsid w:val="009F1981"/>
    <w:rsid w:val="009F2285"/>
    <w:rsid w:val="009F2C72"/>
    <w:rsid w:val="009F2F40"/>
    <w:rsid w:val="009F2F6D"/>
    <w:rsid w:val="009F5BDD"/>
    <w:rsid w:val="009F5CD4"/>
    <w:rsid w:val="009F5F28"/>
    <w:rsid w:val="00A002AF"/>
    <w:rsid w:val="00A00563"/>
    <w:rsid w:val="00A015D7"/>
    <w:rsid w:val="00A016C6"/>
    <w:rsid w:val="00A0226B"/>
    <w:rsid w:val="00A026C9"/>
    <w:rsid w:val="00A0296B"/>
    <w:rsid w:val="00A03277"/>
    <w:rsid w:val="00A03A8A"/>
    <w:rsid w:val="00A04C8A"/>
    <w:rsid w:val="00A053FA"/>
    <w:rsid w:val="00A05B11"/>
    <w:rsid w:val="00A063B7"/>
    <w:rsid w:val="00A10067"/>
    <w:rsid w:val="00A1055F"/>
    <w:rsid w:val="00A10B53"/>
    <w:rsid w:val="00A10DE7"/>
    <w:rsid w:val="00A1130E"/>
    <w:rsid w:val="00A11A3D"/>
    <w:rsid w:val="00A12D2A"/>
    <w:rsid w:val="00A12F44"/>
    <w:rsid w:val="00A13E8B"/>
    <w:rsid w:val="00A1429A"/>
    <w:rsid w:val="00A14607"/>
    <w:rsid w:val="00A14DAA"/>
    <w:rsid w:val="00A15131"/>
    <w:rsid w:val="00A159C6"/>
    <w:rsid w:val="00A15E52"/>
    <w:rsid w:val="00A16482"/>
    <w:rsid w:val="00A201E4"/>
    <w:rsid w:val="00A2179E"/>
    <w:rsid w:val="00A21E77"/>
    <w:rsid w:val="00A226BB"/>
    <w:rsid w:val="00A228F4"/>
    <w:rsid w:val="00A23D84"/>
    <w:rsid w:val="00A242F1"/>
    <w:rsid w:val="00A24932"/>
    <w:rsid w:val="00A24DB0"/>
    <w:rsid w:val="00A24F95"/>
    <w:rsid w:val="00A2524A"/>
    <w:rsid w:val="00A2629C"/>
    <w:rsid w:val="00A270B7"/>
    <w:rsid w:val="00A27613"/>
    <w:rsid w:val="00A27646"/>
    <w:rsid w:val="00A30870"/>
    <w:rsid w:val="00A3116B"/>
    <w:rsid w:val="00A31212"/>
    <w:rsid w:val="00A314FE"/>
    <w:rsid w:val="00A315FF"/>
    <w:rsid w:val="00A31921"/>
    <w:rsid w:val="00A31F40"/>
    <w:rsid w:val="00A3261B"/>
    <w:rsid w:val="00A32C00"/>
    <w:rsid w:val="00A32F27"/>
    <w:rsid w:val="00A348E7"/>
    <w:rsid w:val="00A34937"/>
    <w:rsid w:val="00A35B68"/>
    <w:rsid w:val="00A36887"/>
    <w:rsid w:val="00A36DDE"/>
    <w:rsid w:val="00A37105"/>
    <w:rsid w:val="00A3732A"/>
    <w:rsid w:val="00A374DB"/>
    <w:rsid w:val="00A37886"/>
    <w:rsid w:val="00A37B4D"/>
    <w:rsid w:val="00A37F56"/>
    <w:rsid w:val="00A41EF5"/>
    <w:rsid w:val="00A421A0"/>
    <w:rsid w:val="00A42E6B"/>
    <w:rsid w:val="00A443A7"/>
    <w:rsid w:val="00A44E3D"/>
    <w:rsid w:val="00A45A9C"/>
    <w:rsid w:val="00A45FB5"/>
    <w:rsid w:val="00A4611C"/>
    <w:rsid w:val="00A5012E"/>
    <w:rsid w:val="00A501A0"/>
    <w:rsid w:val="00A503E9"/>
    <w:rsid w:val="00A50D27"/>
    <w:rsid w:val="00A51079"/>
    <w:rsid w:val="00A51FD6"/>
    <w:rsid w:val="00A521EE"/>
    <w:rsid w:val="00A52418"/>
    <w:rsid w:val="00A53563"/>
    <w:rsid w:val="00A539E1"/>
    <w:rsid w:val="00A53CB3"/>
    <w:rsid w:val="00A54081"/>
    <w:rsid w:val="00A546EE"/>
    <w:rsid w:val="00A5636E"/>
    <w:rsid w:val="00A569C5"/>
    <w:rsid w:val="00A56F45"/>
    <w:rsid w:val="00A572DA"/>
    <w:rsid w:val="00A6000C"/>
    <w:rsid w:val="00A61342"/>
    <w:rsid w:val="00A61C90"/>
    <w:rsid w:val="00A62432"/>
    <w:rsid w:val="00A63183"/>
    <w:rsid w:val="00A634E3"/>
    <w:rsid w:val="00A64F50"/>
    <w:rsid w:val="00A652D9"/>
    <w:rsid w:val="00A65467"/>
    <w:rsid w:val="00A6554C"/>
    <w:rsid w:val="00A66669"/>
    <w:rsid w:val="00A678DD"/>
    <w:rsid w:val="00A70CFE"/>
    <w:rsid w:val="00A70E2A"/>
    <w:rsid w:val="00A71146"/>
    <w:rsid w:val="00A72321"/>
    <w:rsid w:val="00A72560"/>
    <w:rsid w:val="00A72C39"/>
    <w:rsid w:val="00A73BE0"/>
    <w:rsid w:val="00A73F02"/>
    <w:rsid w:val="00A740F3"/>
    <w:rsid w:val="00A7715C"/>
    <w:rsid w:val="00A77838"/>
    <w:rsid w:val="00A80D96"/>
    <w:rsid w:val="00A80DBA"/>
    <w:rsid w:val="00A80E88"/>
    <w:rsid w:val="00A80FCC"/>
    <w:rsid w:val="00A815A7"/>
    <w:rsid w:val="00A81BA2"/>
    <w:rsid w:val="00A81E35"/>
    <w:rsid w:val="00A8269A"/>
    <w:rsid w:val="00A826DE"/>
    <w:rsid w:val="00A82EF2"/>
    <w:rsid w:val="00A83C1D"/>
    <w:rsid w:val="00A847F4"/>
    <w:rsid w:val="00A857EA"/>
    <w:rsid w:val="00A864C0"/>
    <w:rsid w:val="00A8658B"/>
    <w:rsid w:val="00A86BE1"/>
    <w:rsid w:val="00A8723A"/>
    <w:rsid w:val="00A87747"/>
    <w:rsid w:val="00A90A2C"/>
    <w:rsid w:val="00A91EDD"/>
    <w:rsid w:val="00A9211D"/>
    <w:rsid w:val="00A926A6"/>
    <w:rsid w:val="00A9326F"/>
    <w:rsid w:val="00A93E6A"/>
    <w:rsid w:val="00A94538"/>
    <w:rsid w:val="00A9559C"/>
    <w:rsid w:val="00A963FA"/>
    <w:rsid w:val="00A96A50"/>
    <w:rsid w:val="00A96DD9"/>
    <w:rsid w:val="00AA0896"/>
    <w:rsid w:val="00AA0F99"/>
    <w:rsid w:val="00AA14BE"/>
    <w:rsid w:val="00AA14C0"/>
    <w:rsid w:val="00AA228F"/>
    <w:rsid w:val="00AA260D"/>
    <w:rsid w:val="00AA45EE"/>
    <w:rsid w:val="00AA4F53"/>
    <w:rsid w:val="00AA5920"/>
    <w:rsid w:val="00AA73A3"/>
    <w:rsid w:val="00AA774F"/>
    <w:rsid w:val="00AA7A2D"/>
    <w:rsid w:val="00AA7DBE"/>
    <w:rsid w:val="00AB0522"/>
    <w:rsid w:val="00AB0E30"/>
    <w:rsid w:val="00AB1F70"/>
    <w:rsid w:val="00AB220F"/>
    <w:rsid w:val="00AB22C9"/>
    <w:rsid w:val="00AB2EC4"/>
    <w:rsid w:val="00AB4A8F"/>
    <w:rsid w:val="00AB4E0F"/>
    <w:rsid w:val="00AB516E"/>
    <w:rsid w:val="00AB54A8"/>
    <w:rsid w:val="00AB60A1"/>
    <w:rsid w:val="00AB68E3"/>
    <w:rsid w:val="00AB6E79"/>
    <w:rsid w:val="00AC33C5"/>
    <w:rsid w:val="00AC36A4"/>
    <w:rsid w:val="00AC3991"/>
    <w:rsid w:val="00AC3C41"/>
    <w:rsid w:val="00AD04F2"/>
    <w:rsid w:val="00AD07A8"/>
    <w:rsid w:val="00AD0873"/>
    <w:rsid w:val="00AD1A93"/>
    <w:rsid w:val="00AD2D52"/>
    <w:rsid w:val="00AD4781"/>
    <w:rsid w:val="00AD4F60"/>
    <w:rsid w:val="00AD6543"/>
    <w:rsid w:val="00AD7E37"/>
    <w:rsid w:val="00AE0DAA"/>
    <w:rsid w:val="00AE13E5"/>
    <w:rsid w:val="00AE16E5"/>
    <w:rsid w:val="00AE3643"/>
    <w:rsid w:val="00AE42CC"/>
    <w:rsid w:val="00AE527A"/>
    <w:rsid w:val="00AE5BE3"/>
    <w:rsid w:val="00AE5E34"/>
    <w:rsid w:val="00AE706B"/>
    <w:rsid w:val="00AF0659"/>
    <w:rsid w:val="00AF10F4"/>
    <w:rsid w:val="00AF1885"/>
    <w:rsid w:val="00AF3994"/>
    <w:rsid w:val="00AF4559"/>
    <w:rsid w:val="00AF519C"/>
    <w:rsid w:val="00AF5B01"/>
    <w:rsid w:val="00AF64F4"/>
    <w:rsid w:val="00AF6502"/>
    <w:rsid w:val="00AF6740"/>
    <w:rsid w:val="00AF7F1C"/>
    <w:rsid w:val="00B005E9"/>
    <w:rsid w:val="00B00FE2"/>
    <w:rsid w:val="00B020C4"/>
    <w:rsid w:val="00B032C8"/>
    <w:rsid w:val="00B039A5"/>
    <w:rsid w:val="00B03EF2"/>
    <w:rsid w:val="00B03FDB"/>
    <w:rsid w:val="00B04FC3"/>
    <w:rsid w:val="00B05069"/>
    <w:rsid w:val="00B05403"/>
    <w:rsid w:val="00B06043"/>
    <w:rsid w:val="00B0669F"/>
    <w:rsid w:val="00B072CF"/>
    <w:rsid w:val="00B075D7"/>
    <w:rsid w:val="00B106E6"/>
    <w:rsid w:val="00B10C15"/>
    <w:rsid w:val="00B12860"/>
    <w:rsid w:val="00B1427A"/>
    <w:rsid w:val="00B149FF"/>
    <w:rsid w:val="00B1544A"/>
    <w:rsid w:val="00B1589C"/>
    <w:rsid w:val="00B164E2"/>
    <w:rsid w:val="00B16B4F"/>
    <w:rsid w:val="00B16C4A"/>
    <w:rsid w:val="00B176EA"/>
    <w:rsid w:val="00B17888"/>
    <w:rsid w:val="00B2029A"/>
    <w:rsid w:val="00B205D8"/>
    <w:rsid w:val="00B209BE"/>
    <w:rsid w:val="00B21286"/>
    <w:rsid w:val="00B220CE"/>
    <w:rsid w:val="00B22105"/>
    <w:rsid w:val="00B22A0C"/>
    <w:rsid w:val="00B233E2"/>
    <w:rsid w:val="00B24107"/>
    <w:rsid w:val="00B24971"/>
    <w:rsid w:val="00B24BC8"/>
    <w:rsid w:val="00B250A2"/>
    <w:rsid w:val="00B2531D"/>
    <w:rsid w:val="00B25A64"/>
    <w:rsid w:val="00B2799A"/>
    <w:rsid w:val="00B3003B"/>
    <w:rsid w:val="00B30302"/>
    <w:rsid w:val="00B30600"/>
    <w:rsid w:val="00B30664"/>
    <w:rsid w:val="00B3084E"/>
    <w:rsid w:val="00B30F63"/>
    <w:rsid w:val="00B319E1"/>
    <w:rsid w:val="00B31D3A"/>
    <w:rsid w:val="00B32BAA"/>
    <w:rsid w:val="00B32C6C"/>
    <w:rsid w:val="00B33539"/>
    <w:rsid w:val="00B33A75"/>
    <w:rsid w:val="00B34AD2"/>
    <w:rsid w:val="00B3508F"/>
    <w:rsid w:val="00B358FC"/>
    <w:rsid w:val="00B35993"/>
    <w:rsid w:val="00B361CD"/>
    <w:rsid w:val="00B361FF"/>
    <w:rsid w:val="00B36B29"/>
    <w:rsid w:val="00B40129"/>
    <w:rsid w:val="00B408B5"/>
    <w:rsid w:val="00B40914"/>
    <w:rsid w:val="00B411F3"/>
    <w:rsid w:val="00B41A72"/>
    <w:rsid w:val="00B41F19"/>
    <w:rsid w:val="00B41FEF"/>
    <w:rsid w:val="00B42A9E"/>
    <w:rsid w:val="00B4421A"/>
    <w:rsid w:val="00B44867"/>
    <w:rsid w:val="00B44D13"/>
    <w:rsid w:val="00B45211"/>
    <w:rsid w:val="00B45C63"/>
    <w:rsid w:val="00B460D0"/>
    <w:rsid w:val="00B47442"/>
    <w:rsid w:val="00B4746E"/>
    <w:rsid w:val="00B475DA"/>
    <w:rsid w:val="00B478A2"/>
    <w:rsid w:val="00B47B34"/>
    <w:rsid w:val="00B47C33"/>
    <w:rsid w:val="00B50282"/>
    <w:rsid w:val="00B51139"/>
    <w:rsid w:val="00B51F4F"/>
    <w:rsid w:val="00B52130"/>
    <w:rsid w:val="00B52AD7"/>
    <w:rsid w:val="00B52C1A"/>
    <w:rsid w:val="00B5340C"/>
    <w:rsid w:val="00B534F2"/>
    <w:rsid w:val="00B54067"/>
    <w:rsid w:val="00B542F7"/>
    <w:rsid w:val="00B5436A"/>
    <w:rsid w:val="00B55A58"/>
    <w:rsid w:val="00B55ED7"/>
    <w:rsid w:val="00B5639F"/>
    <w:rsid w:val="00B570BF"/>
    <w:rsid w:val="00B578FB"/>
    <w:rsid w:val="00B579A7"/>
    <w:rsid w:val="00B60E67"/>
    <w:rsid w:val="00B6170C"/>
    <w:rsid w:val="00B61D80"/>
    <w:rsid w:val="00B61EDC"/>
    <w:rsid w:val="00B63B7F"/>
    <w:rsid w:val="00B64B80"/>
    <w:rsid w:val="00B64FA2"/>
    <w:rsid w:val="00B658B5"/>
    <w:rsid w:val="00B65CEB"/>
    <w:rsid w:val="00B664AC"/>
    <w:rsid w:val="00B66833"/>
    <w:rsid w:val="00B67A4D"/>
    <w:rsid w:val="00B708AF"/>
    <w:rsid w:val="00B70F85"/>
    <w:rsid w:val="00B71863"/>
    <w:rsid w:val="00B7229F"/>
    <w:rsid w:val="00B7236B"/>
    <w:rsid w:val="00B750C7"/>
    <w:rsid w:val="00B75F5D"/>
    <w:rsid w:val="00B765F4"/>
    <w:rsid w:val="00B76734"/>
    <w:rsid w:val="00B76B7A"/>
    <w:rsid w:val="00B773D7"/>
    <w:rsid w:val="00B779DA"/>
    <w:rsid w:val="00B77F0A"/>
    <w:rsid w:val="00B804B0"/>
    <w:rsid w:val="00B82595"/>
    <w:rsid w:val="00B825B6"/>
    <w:rsid w:val="00B82705"/>
    <w:rsid w:val="00B835F3"/>
    <w:rsid w:val="00B8386C"/>
    <w:rsid w:val="00B83E04"/>
    <w:rsid w:val="00B83E63"/>
    <w:rsid w:val="00B84A7B"/>
    <w:rsid w:val="00B84D21"/>
    <w:rsid w:val="00B8751C"/>
    <w:rsid w:val="00B901D4"/>
    <w:rsid w:val="00B90450"/>
    <w:rsid w:val="00B90755"/>
    <w:rsid w:val="00B927AA"/>
    <w:rsid w:val="00B930C7"/>
    <w:rsid w:val="00B935FD"/>
    <w:rsid w:val="00B93720"/>
    <w:rsid w:val="00B93F97"/>
    <w:rsid w:val="00B946A7"/>
    <w:rsid w:val="00B94C92"/>
    <w:rsid w:val="00B9581B"/>
    <w:rsid w:val="00B958E6"/>
    <w:rsid w:val="00B95A8D"/>
    <w:rsid w:val="00B95EED"/>
    <w:rsid w:val="00B95F34"/>
    <w:rsid w:val="00B960D0"/>
    <w:rsid w:val="00B963BD"/>
    <w:rsid w:val="00B969CA"/>
    <w:rsid w:val="00B975AC"/>
    <w:rsid w:val="00BA0F9D"/>
    <w:rsid w:val="00BA186B"/>
    <w:rsid w:val="00BA22A6"/>
    <w:rsid w:val="00BA2616"/>
    <w:rsid w:val="00BA2A6A"/>
    <w:rsid w:val="00BA2BB8"/>
    <w:rsid w:val="00BA3A5A"/>
    <w:rsid w:val="00BA4BEA"/>
    <w:rsid w:val="00BA5ADA"/>
    <w:rsid w:val="00BA6773"/>
    <w:rsid w:val="00BA7C02"/>
    <w:rsid w:val="00BA7F9B"/>
    <w:rsid w:val="00BB0C61"/>
    <w:rsid w:val="00BB0E81"/>
    <w:rsid w:val="00BB1954"/>
    <w:rsid w:val="00BB2046"/>
    <w:rsid w:val="00BB219C"/>
    <w:rsid w:val="00BB2429"/>
    <w:rsid w:val="00BB3671"/>
    <w:rsid w:val="00BB4DBD"/>
    <w:rsid w:val="00BB5BBD"/>
    <w:rsid w:val="00BB644D"/>
    <w:rsid w:val="00BB6A78"/>
    <w:rsid w:val="00BB7613"/>
    <w:rsid w:val="00BB7CCE"/>
    <w:rsid w:val="00BC0495"/>
    <w:rsid w:val="00BC05E9"/>
    <w:rsid w:val="00BC0DDB"/>
    <w:rsid w:val="00BC2756"/>
    <w:rsid w:val="00BC2867"/>
    <w:rsid w:val="00BC2B99"/>
    <w:rsid w:val="00BC39E6"/>
    <w:rsid w:val="00BC440A"/>
    <w:rsid w:val="00BC4D0F"/>
    <w:rsid w:val="00BC50BB"/>
    <w:rsid w:val="00BC535E"/>
    <w:rsid w:val="00BC69DD"/>
    <w:rsid w:val="00BC7194"/>
    <w:rsid w:val="00BC740F"/>
    <w:rsid w:val="00BC765B"/>
    <w:rsid w:val="00BC7B55"/>
    <w:rsid w:val="00BC7B95"/>
    <w:rsid w:val="00BC7E58"/>
    <w:rsid w:val="00BD02E8"/>
    <w:rsid w:val="00BD0A8D"/>
    <w:rsid w:val="00BD0F6E"/>
    <w:rsid w:val="00BD1F93"/>
    <w:rsid w:val="00BD489D"/>
    <w:rsid w:val="00BD4C89"/>
    <w:rsid w:val="00BD6B42"/>
    <w:rsid w:val="00BD7EA9"/>
    <w:rsid w:val="00BE0143"/>
    <w:rsid w:val="00BE0C51"/>
    <w:rsid w:val="00BE136E"/>
    <w:rsid w:val="00BE16B1"/>
    <w:rsid w:val="00BE2B8E"/>
    <w:rsid w:val="00BE34DC"/>
    <w:rsid w:val="00BE3F7A"/>
    <w:rsid w:val="00BE6712"/>
    <w:rsid w:val="00BE6E68"/>
    <w:rsid w:val="00BE7660"/>
    <w:rsid w:val="00BE7BD7"/>
    <w:rsid w:val="00BE7D7F"/>
    <w:rsid w:val="00BF0855"/>
    <w:rsid w:val="00BF1157"/>
    <w:rsid w:val="00BF1AAD"/>
    <w:rsid w:val="00BF2635"/>
    <w:rsid w:val="00BF2D44"/>
    <w:rsid w:val="00BF3163"/>
    <w:rsid w:val="00BF3291"/>
    <w:rsid w:val="00BF3DFB"/>
    <w:rsid w:val="00BF4566"/>
    <w:rsid w:val="00BF4639"/>
    <w:rsid w:val="00BF4D78"/>
    <w:rsid w:val="00BF4FF7"/>
    <w:rsid w:val="00BF510D"/>
    <w:rsid w:val="00BF7FF8"/>
    <w:rsid w:val="00C00259"/>
    <w:rsid w:val="00C01837"/>
    <w:rsid w:val="00C01DDF"/>
    <w:rsid w:val="00C04BD1"/>
    <w:rsid w:val="00C050FC"/>
    <w:rsid w:val="00C06628"/>
    <w:rsid w:val="00C0700B"/>
    <w:rsid w:val="00C0756B"/>
    <w:rsid w:val="00C07720"/>
    <w:rsid w:val="00C07AAE"/>
    <w:rsid w:val="00C07E7C"/>
    <w:rsid w:val="00C109B1"/>
    <w:rsid w:val="00C10AAA"/>
    <w:rsid w:val="00C12178"/>
    <w:rsid w:val="00C13779"/>
    <w:rsid w:val="00C143A1"/>
    <w:rsid w:val="00C14CED"/>
    <w:rsid w:val="00C15BD5"/>
    <w:rsid w:val="00C15EDC"/>
    <w:rsid w:val="00C16711"/>
    <w:rsid w:val="00C16A53"/>
    <w:rsid w:val="00C179F0"/>
    <w:rsid w:val="00C20452"/>
    <w:rsid w:val="00C20C8D"/>
    <w:rsid w:val="00C21355"/>
    <w:rsid w:val="00C21D4F"/>
    <w:rsid w:val="00C223D5"/>
    <w:rsid w:val="00C22EA0"/>
    <w:rsid w:val="00C2313B"/>
    <w:rsid w:val="00C23AB2"/>
    <w:rsid w:val="00C24527"/>
    <w:rsid w:val="00C24C11"/>
    <w:rsid w:val="00C24D73"/>
    <w:rsid w:val="00C2562A"/>
    <w:rsid w:val="00C25F62"/>
    <w:rsid w:val="00C26537"/>
    <w:rsid w:val="00C266C7"/>
    <w:rsid w:val="00C26E74"/>
    <w:rsid w:val="00C2715A"/>
    <w:rsid w:val="00C27BCC"/>
    <w:rsid w:val="00C30809"/>
    <w:rsid w:val="00C309D9"/>
    <w:rsid w:val="00C30D47"/>
    <w:rsid w:val="00C31633"/>
    <w:rsid w:val="00C32465"/>
    <w:rsid w:val="00C32A0C"/>
    <w:rsid w:val="00C32CB3"/>
    <w:rsid w:val="00C33338"/>
    <w:rsid w:val="00C33D4C"/>
    <w:rsid w:val="00C34109"/>
    <w:rsid w:val="00C36395"/>
    <w:rsid w:val="00C36A89"/>
    <w:rsid w:val="00C36AA8"/>
    <w:rsid w:val="00C37660"/>
    <w:rsid w:val="00C37845"/>
    <w:rsid w:val="00C37899"/>
    <w:rsid w:val="00C37A36"/>
    <w:rsid w:val="00C37A45"/>
    <w:rsid w:val="00C37E7E"/>
    <w:rsid w:val="00C406B1"/>
    <w:rsid w:val="00C40A68"/>
    <w:rsid w:val="00C417DB"/>
    <w:rsid w:val="00C41807"/>
    <w:rsid w:val="00C419D5"/>
    <w:rsid w:val="00C41C83"/>
    <w:rsid w:val="00C4312F"/>
    <w:rsid w:val="00C436A5"/>
    <w:rsid w:val="00C45A95"/>
    <w:rsid w:val="00C45D84"/>
    <w:rsid w:val="00C46778"/>
    <w:rsid w:val="00C46D4D"/>
    <w:rsid w:val="00C46DC2"/>
    <w:rsid w:val="00C470B5"/>
    <w:rsid w:val="00C47751"/>
    <w:rsid w:val="00C5026D"/>
    <w:rsid w:val="00C50D68"/>
    <w:rsid w:val="00C516A6"/>
    <w:rsid w:val="00C51B9B"/>
    <w:rsid w:val="00C52233"/>
    <w:rsid w:val="00C5396A"/>
    <w:rsid w:val="00C539DB"/>
    <w:rsid w:val="00C54557"/>
    <w:rsid w:val="00C56633"/>
    <w:rsid w:val="00C56BDF"/>
    <w:rsid w:val="00C6046A"/>
    <w:rsid w:val="00C61108"/>
    <w:rsid w:val="00C61E8E"/>
    <w:rsid w:val="00C6244E"/>
    <w:rsid w:val="00C62839"/>
    <w:rsid w:val="00C63A06"/>
    <w:rsid w:val="00C63A56"/>
    <w:rsid w:val="00C63F0F"/>
    <w:rsid w:val="00C64393"/>
    <w:rsid w:val="00C645AE"/>
    <w:rsid w:val="00C6494E"/>
    <w:rsid w:val="00C6565E"/>
    <w:rsid w:val="00C65865"/>
    <w:rsid w:val="00C66C45"/>
    <w:rsid w:val="00C675DF"/>
    <w:rsid w:val="00C6770D"/>
    <w:rsid w:val="00C67CB2"/>
    <w:rsid w:val="00C70B0F"/>
    <w:rsid w:val="00C70F0C"/>
    <w:rsid w:val="00C7231F"/>
    <w:rsid w:val="00C74153"/>
    <w:rsid w:val="00C7452D"/>
    <w:rsid w:val="00C74BC2"/>
    <w:rsid w:val="00C74C13"/>
    <w:rsid w:val="00C74C21"/>
    <w:rsid w:val="00C74EC9"/>
    <w:rsid w:val="00C754AB"/>
    <w:rsid w:val="00C76744"/>
    <w:rsid w:val="00C7686C"/>
    <w:rsid w:val="00C76C0D"/>
    <w:rsid w:val="00C76C7E"/>
    <w:rsid w:val="00C77915"/>
    <w:rsid w:val="00C77996"/>
    <w:rsid w:val="00C77FC4"/>
    <w:rsid w:val="00C802A9"/>
    <w:rsid w:val="00C8037B"/>
    <w:rsid w:val="00C816FB"/>
    <w:rsid w:val="00C82137"/>
    <w:rsid w:val="00C82C66"/>
    <w:rsid w:val="00C82CED"/>
    <w:rsid w:val="00C83FB5"/>
    <w:rsid w:val="00C8447A"/>
    <w:rsid w:val="00C844AA"/>
    <w:rsid w:val="00C84B38"/>
    <w:rsid w:val="00C85F40"/>
    <w:rsid w:val="00C8636D"/>
    <w:rsid w:val="00C86857"/>
    <w:rsid w:val="00C86BC4"/>
    <w:rsid w:val="00C87065"/>
    <w:rsid w:val="00C87A9C"/>
    <w:rsid w:val="00C90112"/>
    <w:rsid w:val="00C91150"/>
    <w:rsid w:val="00C924E1"/>
    <w:rsid w:val="00C92CBF"/>
    <w:rsid w:val="00C93896"/>
    <w:rsid w:val="00C94FE1"/>
    <w:rsid w:val="00C961AF"/>
    <w:rsid w:val="00CA093C"/>
    <w:rsid w:val="00CA1C99"/>
    <w:rsid w:val="00CA1D55"/>
    <w:rsid w:val="00CA2582"/>
    <w:rsid w:val="00CA2A8D"/>
    <w:rsid w:val="00CA3791"/>
    <w:rsid w:val="00CA38F1"/>
    <w:rsid w:val="00CA3D46"/>
    <w:rsid w:val="00CA3DE6"/>
    <w:rsid w:val="00CA5154"/>
    <w:rsid w:val="00CA5344"/>
    <w:rsid w:val="00CA5D93"/>
    <w:rsid w:val="00CA5F56"/>
    <w:rsid w:val="00CA60F7"/>
    <w:rsid w:val="00CA761C"/>
    <w:rsid w:val="00CB02E9"/>
    <w:rsid w:val="00CB0F6E"/>
    <w:rsid w:val="00CB1292"/>
    <w:rsid w:val="00CB1651"/>
    <w:rsid w:val="00CB17BD"/>
    <w:rsid w:val="00CB1F21"/>
    <w:rsid w:val="00CB2EC4"/>
    <w:rsid w:val="00CB3502"/>
    <w:rsid w:val="00CB3D77"/>
    <w:rsid w:val="00CB3F9A"/>
    <w:rsid w:val="00CB425E"/>
    <w:rsid w:val="00CB5685"/>
    <w:rsid w:val="00CB5DC3"/>
    <w:rsid w:val="00CC07CB"/>
    <w:rsid w:val="00CC0C9D"/>
    <w:rsid w:val="00CC1491"/>
    <w:rsid w:val="00CC1897"/>
    <w:rsid w:val="00CC18F5"/>
    <w:rsid w:val="00CC2849"/>
    <w:rsid w:val="00CC394F"/>
    <w:rsid w:val="00CC4C0B"/>
    <w:rsid w:val="00CC4EC9"/>
    <w:rsid w:val="00CC540B"/>
    <w:rsid w:val="00CC63D0"/>
    <w:rsid w:val="00CC6670"/>
    <w:rsid w:val="00CC72E0"/>
    <w:rsid w:val="00CC7549"/>
    <w:rsid w:val="00CC773A"/>
    <w:rsid w:val="00CD00C2"/>
    <w:rsid w:val="00CD016F"/>
    <w:rsid w:val="00CD11BF"/>
    <w:rsid w:val="00CD1FB4"/>
    <w:rsid w:val="00CD24C9"/>
    <w:rsid w:val="00CD29B7"/>
    <w:rsid w:val="00CD2A0F"/>
    <w:rsid w:val="00CD31E0"/>
    <w:rsid w:val="00CD3D74"/>
    <w:rsid w:val="00CD4AB8"/>
    <w:rsid w:val="00CD4AF4"/>
    <w:rsid w:val="00CD4BF7"/>
    <w:rsid w:val="00CD66BC"/>
    <w:rsid w:val="00CD693C"/>
    <w:rsid w:val="00CD6976"/>
    <w:rsid w:val="00CD6E7F"/>
    <w:rsid w:val="00CD6ED6"/>
    <w:rsid w:val="00CD7B9E"/>
    <w:rsid w:val="00CD7CEF"/>
    <w:rsid w:val="00CD7DE5"/>
    <w:rsid w:val="00CE09DF"/>
    <w:rsid w:val="00CE26C9"/>
    <w:rsid w:val="00CE3144"/>
    <w:rsid w:val="00CE34E3"/>
    <w:rsid w:val="00CE36BC"/>
    <w:rsid w:val="00CE52B5"/>
    <w:rsid w:val="00CE6725"/>
    <w:rsid w:val="00CE6AEA"/>
    <w:rsid w:val="00CE734E"/>
    <w:rsid w:val="00CE7C80"/>
    <w:rsid w:val="00CF0BCB"/>
    <w:rsid w:val="00CF1154"/>
    <w:rsid w:val="00CF2445"/>
    <w:rsid w:val="00CF34C9"/>
    <w:rsid w:val="00CF3DE5"/>
    <w:rsid w:val="00CF4289"/>
    <w:rsid w:val="00CF542D"/>
    <w:rsid w:val="00CF5A6E"/>
    <w:rsid w:val="00CF5C53"/>
    <w:rsid w:val="00CF6679"/>
    <w:rsid w:val="00CF72FF"/>
    <w:rsid w:val="00CF7AFA"/>
    <w:rsid w:val="00D00EEE"/>
    <w:rsid w:val="00D0109B"/>
    <w:rsid w:val="00D01D8A"/>
    <w:rsid w:val="00D02D91"/>
    <w:rsid w:val="00D03742"/>
    <w:rsid w:val="00D03853"/>
    <w:rsid w:val="00D03A63"/>
    <w:rsid w:val="00D03DFE"/>
    <w:rsid w:val="00D04203"/>
    <w:rsid w:val="00D042C1"/>
    <w:rsid w:val="00D07148"/>
    <w:rsid w:val="00D07A99"/>
    <w:rsid w:val="00D07AAE"/>
    <w:rsid w:val="00D10516"/>
    <w:rsid w:val="00D105C6"/>
    <w:rsid w:val="00D11BA1"/>
    <w:rsid w:val="00D125B1"/>
    <w:rsid w:val="00D127DA"/>
    <w:rsid w:val="00D12E5A"/>
    <w:rsid w:val="00D12F12"/>
    <w:rsid w:val="00D13547"/>
    <w:rsid w:val="00D13804"/>
    <w:rsid w:val="00D15CD8"/>
    <w:rsid w:val="00D17788"/>
    <w:rsid w:val="00D213CC"/>
    <w:rsid w:val="00D21A9B"/>
    <w:rsid w:val="00D233CC"/>
    <w:rsid w:val="00D247FC"/>
    <w:rsid w:val="00D251BB"/>
    <w:rsid w:val="00D254BA"/>
    <w:rsid w:val="00D25824"/>
    <w:rsid w:val="00D25E5F"/>
    <w:rsid w:val="00D27051"/>
    <w:rsid w:val="00D27267"/>
    <w:rsid w:val="00D301F2"/>
    <w:rsid w:val="00D30EE4"/>
    <w:rsid w:val="00D315C2"/>
    <w:rsid w:val="00D31D91"/>
    <w:rsid w:val="00D32E59"/>
    <w:rsid w:val="00D33074"/>
    <w:rsid w:val="00D331F0"/>
    <w:rsid w:val="00D338FC"/>
    <w:rsid w:val="00D3394E"/>
    <w:rsid w:val="00D33A1C"/>
    <w:rsid w:val="00D33BBC"/>
    <w:rsid w:val="00D345A9"/>
    <w:rsid w:val="00D355C6"/>
    <w:rsid w:val="00D360C2"/>
    <w:rsid w:val="00D3632B"/>
    <w:rsid w:val="00D3688B"/>
    <w:rsid w:val="00D37E6E"/>
    <w:rsid w:val="00D40A20"/>
    <w:rsid w:val="00D41C34"/>
    <w:rsid w:val="00D43561"/>
    <w:rsid w:val="00D445FF"/>
    <w:rsid w:val="00D447AF"/>
    <w:rsid w:val="00D44A90"/>
    <w:rsid w:val="00D4664A"/>
    <w:rsid w:val="00D468A4"/>
    <w:rsid w:val="00D4736D"/>
    <w:rsid w:val="00D5023C"/>
    <w:rsid w:val="00D51510"/>
    <w:rsid w:val="00D53158"/>
    <w:rsid w:val="00D53AC3"/>
    <w:rsid w:val="00D53E1E"/>
    <w:rsid w:val="00D54E12"/>
    <w:rsid w:val="00D568C6"/>
    <w:rsid w:val="00D6181F"/>
    <w:rsid w:val="00D62D2B"/>
    <w:rsid w:val="00D62DC6"/>
    <w:rsid w:val="00D638BC"/>
    <w:rsid w:val="00D63A8B"/>
    <w:rsid w:val="00D6420F"/>
    <w:rsid w:val="00D64FA1"/>
    <w:rsid w:val="00D65563"/>
    <w:rsid w:val="00D65CC3"/>
    <w:rsid w:val="00D71803"/>
    <w:rsid w:val="00D71BDE"/>
    <w:rsid w:val="00D71F3C"/>
    <w:rsid w:val="00D72BD0"/>
    <w:rsid w:val="00D734A2"/>
    <w:rsid w:val="00D74FAF"/>
    <w:rsid w:val="00D753EE"/>
    <w:rsid w:val="00D76457"/>
    <w:rsid w:val="00D76DE6"/>
    <w:rsid w:val="00D77234"/>
    <w:rsid w:val="00D801E6"/>
    <w:rsid w:val="00D80758"/>
    <w:rsid w:val="00D80DB5"/>
    <w:rsid w:val="00D80E5F"/>
    <w:rsid w:val="00D81B22"/>
    <w:rsid w:val="00D81FCB"/>
    <w:rsid w:val="00D82ACE"/>
    <w:rsid w:val="00D83613"/>
    <w:rsid w:val="00D84308"/>
    <w:rsid w:val="00D84906"/>
    <w:rsid w:val="00D84D83"/>
    <w:rsid w:val="00D87117"/>
    <w:rsid w:val="00D90156"/>
    <w:rsid w:val="00D9033D"/>
    <w:rsid w:val="00D91164"/>
    <w:rsid w:val="00D91A75"/>
    <w:rsid w:val="00D93341"/>
    <w:rsid w:val="00D9351C"/>
    <w:rsid w:val="00D93566"/>
    <w:rsid w:val="00D93688"/>
    <w:rsid w:val="00D93C5C"/>
    <w:rsid w:val="00D9439E"/>
    <w:rsid w:val="00D94CD8"/>
    <w:rsid w:val="00D957BD"/>
    <w:rsid w:val="00D95ADE"/>
    <w:rsid w:val="00D9618F"/>
    <w:rsid w:val="00D96643"/>
    <w:rsid w:val="00D96C79"/>
    <w:rsid w:val="00D97C74"/>
    <w:rsid w:val="00DA04A1"/>
    <w:rsid w:val="00DA0561"/>
    <w:rsid w:val="00DA096B"/>
    <w:rsid w:val="00DA1CCC"/>
    <w:rsid w:val="00DA2AEE"/>
    <w:rsid w:val="00DA2F51"/>
    <w:rsid w:val="00DA33DF"/>
    <w:rsid w:val="00DA38F7"/>
    <w:rsid w:val="00DA435B"/>
    <w:rsid w:val="00DA46EB"/>
    <w:rsid w:val="00DA49C7"/>
    <w:rsid w:val="00DA4B4F"/>
    <w:rsid w:val="00DA4F8C"/>
    <w:rsid w:val="00DA5807"/>
    <w:rsid w:val="00DA6335"/>
    <w:rsid w:val="00DA7DB5"/>
    <w:rsid w:val="00DB0357"/>
    <w:rsid w:val="00DB0DCD"/>
    <w:rsid w:val="00DB1B47"/>
    <w:rsid w:val="00DB1DC0"/>
    <w:rsid w:val="00DB233B"/>
    <w:rsid w:val="00DB2486"/>
    <w:rsid w:val="00DB2667"/>
    <w:rsid w:val="00DB540C"/>
    <w:rsid w:val="00DB6D9F"/>
    <w:rsid w:val="00DC0DA0"/>
    <w:rsid w:val="00DC0DA1"/>
    <w:rsid w:val="00DC12D9"/>
    <w:rsid w:val="00DC269F"/>
    <w:rsid w:val="00DC2F66"/>
    <w:rsid w:val="00DC35BF"/>
    <w:rsid w:val="00DC3B17"/>
    <w:rsid w:val="00DC47AA"/>
    <w:rsid w:val="00DC487C"/>
    <w:rsid w:val="00DC4DE8"/>
    <w:rsid w:val="00DC792B"/>
    <w:rsid w:val="00DC7BFC"/>
    <w:rsid w:val="00DC7D2B"/>
    <w:rsid w:val="00DD030C"/>
    <w:rsid w:val="00DD0728"/>
    <w:rsid w:val="00DD07DF"/>
    <w:rsid w:val="00DD17C8"/>
    <w:rsid w:val="00DD1F8F"/>
    <w:rsid w:val="00DD219D"/>
    <w:rsid w:val="00DD2EAE"/>
    <w:rsid w:val="00DD3845"/>
    <w:rsid w:val="00DD38D7"/>
    <w:rsid w:val="00DD4265"/>
    <w:rsid w:val="00DD42D2"/>
    <w:rsid w:val="00DD4F26"/>
    <w:rsid w:val="00DD5B15"/>
    <w:rsid w:val="00DD5FF2"/>
    <w:rsid w:val="00DD705A"/>
    <w:rsid w:val="00DD7105"/>
    <w:rsid w:val="00DD77A0"/>
    <w:rsid w:val="00DE1562"/>
    <w:rsid w:val="00DE157A"/>
    <w:rsid w:val="00DE1F79"/>
    <w:rsid w:val="00DE22CE"/>
    <w:rsid w:val="00DE24AB"/>
    <w:rsid w:val="00DE25A6"/>
    <w:rsid w:val="00DE2692"/>
    <w:rsid w:val="00DE3C0F"/>
    <w:rsid w:val="00DE428E"/>
    <w:rsid w:val="00DE46C0"/>
    <w:rsid w:val="00DE55BA"/>
    <w:rsid w:val="00DE5811"/>
    <w:rsid w:val="00DE5FD4"/>
    <w:rsid w:val="00DE71EA"/>
    <w:rsid w:val="00DF0F43"/>
    <w:rsid w:val="00DF23B9"/>
    <w:rsid w:val="00DF25B3"/>
    <w:rsid w:val="00DF29C7"/>
    <w:rsid w:val="00DF3185"/>
    <w:rsid w:val="00DF3BA8"/>
    <w:rsid w:val="00DF439C"/>
    <w:rsid w:val="00DF4E20"/>
    <w:rsid w:val="00DF4F85"/>
    <w:rsid w:val="00DF5D20"/>
    <w:rsid w:val="00DF67A2"/>
    <w:rsid w:val="00DF7D4C"/>
    <w:rsid w:val="00E0098A"/>
    <w:rsid w:val="00E03483"/>
    <w:rsid w:val="00E03A63"/>
    <w:rsid w:val="00E04FB2"/>
    <w:rsid w:val="00E05560"/>
    <w:rsid w:val="00E059C4"/>
    <w:rsid w:val="00E05C6C"/>
    <w:rsid w:val="00E06201"/>
    <w:rsid w:val="00E077A0"/>
    <w:rsid w:val="00E07939"/>
    <w:rsid w:val="00E126EB"/>
    <w:rsid w:val="00E131C6"/>
    <w:rsid w:val="00E14107"/>
    <w:rsid w:val="00E149F9"/>
    <w:rsid w:val="00E14C5F"/>
    <w:rsid w:val="00E15301"/>
    <w:rsid w:val="00E15F1E"/>
    <w:rsid w:val="00E1710F"/>
    <w:rsid w:val="00E1743A"/>
    <w:rsid w:val="00E17CE0"/>
    <w:rsid w:val="00E2000B"/>
    <w:rsid w:val="00E2002D"/>
    <w:rsid w:val="00E2062C"/>
    <w:rsid w:val="00E2234F"/>
    <w:rsid w:val="00E23B12"/>
    <w:rsid w:val="00E24B7B"/>
    <w:rsid w:val="00E2509A"/>
    <w:rsid w:val="00E2592C"/>
    <w:rsid w:val="00E2740F"/>
    <w:rsid w:val="00E27500"/>
    <w:rsid w:val="00E27576"/>
    <w:rsid w:val="00E27C94"/>
    <w:rsid w:val="00E30769"/>
    <w:rsid w:val="00E30B33"/>
    <w:rsid w:val="00E312A8"/>
    <w:rsid w:val="00E33193"/>
    <w:rsid w:val="00E339E1"/>
    <w:rsid w:val="00E3478A"/>
    <w:rsid w:val="00E3574A"/>
    <w:rsid w:val="00E35AAF"/>
    <w:rsid w:val="00E35B60"/>
    <w:rsid w:val="00E35EE4"/>
    <w:rsid w:val="00E361AE"/>
    <w:rsid w:val="00E365AF"/>
    <w:rsid w:val="00E36B37"/>
    <w:rsid w:val="00E40129"/>
    <w:rsid w:val="00E42B26"/>
    <w:rsid w:val="00E42E8F"/>
    <w:rsid w:val="00E438E1"/>
    <w:rsid w:val="00E44F00"/>
    <w:rsid w:val="00E4555E"/>
    <w:rsid w:val="00E47771"/>
    <w:rsid w:val="00E47B36"/>
    <w:rsid w:val="00E50387"/>
    <w:rsid w:val="00E5051D"/>
    <w:rsid w:val="00E512FC"/>
    <w:rsid w:val="00E5148D"/>
    <w:rsid w:val="00E51843"/>
    <w:rsid w:val="00E54A94"/>
    <w:rsid w:val="00E54AE2"/>
    <w:rsid w:val="00E54F37"/>
    <w:rsid w:val="00E55CC1"/>
    <w:rsid w:val="00E55F1A"/>
    <w:rsid w:val="00E56C4D"/>
    <w:rsid w:val="00E570D9"/>
    <w:rsid w:val="00E571AE"/>
    <w:rsid w:val="00E6025F"/>
    <w:rsid w:val="00E611F4"/>
    <w:rsid w:val="00E613FE"/>
    <w:rsid w:val="00E6142A"/>
    <w:rsid w:val="00E61977"/>
    <w:rsid w:val="00E623DB"/>
    <w:rsid w:val="00E628C7"/>
    <w:rsid w:val="00E62F53"/>
    <w:rsid w:val="00E63C26"/>
    <w:rsid w:val="00E64803"/>
    <w:rsid w:val="00E64BC9"/>
    <w:rsid w:val="00E65227"/>
    <w:rsid w:val="00E65F09"/>
    <w:rsid w:val="00E66A0C"/>
    <w:rsid w:val="00E67FEF"/>
    <w:rsid w:val="00E73626"/>
    <w:rsid w:val="00E744F4"/>
    <w:rsid w:val="00E7779A"/>
    <w:rsid w:val="00E7786D"/>
    <w:rsid w:val="00E81018"/>
    <w:rsid w:val="00E812B5"/>
    <w:rsid w:val="00E819CF"/>
    <w:rsid w:val="00E81DE4"/>
    <w:rsid w:val="00E81EBB"/>
    <w:rsid w:val="00E833F1"/>
    <w:rsid w:val="00E83C46"/>
    <w:rsid w:val="00E841D3"/>
    <w:rsid w:val="00E84DB0"/>
    <w:rsid w:val="00E852A8"/>
    <w:rsid w:val="00E854A6"/>
    <w:rsid w:val="00E85C73"/>
    <w:rsid w:val="00E86A49"/>
    <w:rsid w:val="00E86B10"/>
    <w:rsid w:val="00E86B19"/>
    <w:rsid w:val="00E86F49"/>
    <w:rsid w:val="00E870BB"/>
    <w:rsid w:val="00E8779B"/>
    <w:rsid w:val="00E878B5"/>
    <w:rsid w:val="00E87C1E"/>
    <w:rsid w:val="00E904E3"/>
    <w:rsid w:val="00E91206"/>
    <w:rsid w:val="00E91250"/>
    <w:rsid w:val="00E91EA6"/>
    <w:rsid w:val="00E9241B"/>
    <w:rsid w:val="00E93D3B"/>
    <w:rsid w:val="00E93EF9"/>
    <w:rsid w:val="00E94866"/>
    <w:rsid w:val="00E9552F"/>
    <w:rsid w:val="00E95F52"/>
    <w:rsid w:val="00E9630A"/>
    <w:rsid w:val="00E97349"/>
    <w:rsid w:val="00E97E2E"/>
    <w:rsid w:val="00EA0AAB"/>
    <w:rsid w:val="00EA0E88"/>
    <w:rsid w:val="00EA1EDD"/>
    <w:rsid w:val="00EA45AF"/>
    <w:rsid w:val="00EA48FA"/>
    <w:rsid w:val="00EA4C39"/>
    <w:rsid w:val="00EA5E62"/>
    <w:rsid w:val="00EA6046"/>
    <w:rsid w:val="00EA6902"/>
    <w:rsid w:val="00EA703F"/>
    <w:rsid w:val="00EA7245"/>
    <w:rsid w:val="00EB0116"/>
    <w:rsid w:val="00EB03CC"/>
    <w:rsid w:val="00EB1265"/>
    <w:rsid w:val="00EB146C"/>
    <w:rsid w:val="00EB25FC"/>
    <w:rsid w:val="00EB26DD"/>
    <w:rsid w:val="00EB44BA"/>
    <w:rsid w:val="00EB577F"/>
    <w:rsid w:val="00EB6782"/>
    <w:rsid w:val="00EB71FE"/>
    <w:rsid w:val="00EB72A8"/>
    <w:rsid w:val="00EB7618"/>
    <w:rsid w:val="00EC0401"/>
    <w:rsid w:val="00EC06E7"/>
    <w:rsid w:val="00EC0D23"/>
    <w:rsid w:val="00EC3858"/>
    <w:rsid w:val="00EC407E"/>
    <w:rsid w:val="00EC432D"/>
    <w:rsid w:val="00EC4393"/>
    <w:rsid w:val="00EC56FD"/>
    <w:rsid w:val="00EC5BC2"/>
    <w:rsid w:val="00EC5D4D"/>
    <w:rsid w:val="00EC7E3F"/>
    <w:rsid w:val="00EC7EE0"/>
    <w:rsid w:val="00ED29F5"/>
    <w:rsid w:val="00ED3E0C"/>
    <w:rsid w:val="00ED4094"/>
    <w:rsid w:val="00ED466D"/>
    <w:rsid w:val="00ED50DD"/>
    <w:rsid w:val="00ED564D"/>
    <w:rsid w:val="00ED5795"/>
    <w:rsid w:val="00ED6415"/>
    <w:rsid w:val="00ED65C7"/>
    <w:rsid w:val="00ED665A"/>
    <w:rsid w:val="00ED6C0F"/>
    <w:rsid w:val="00EE11F1"/>
    <w:rsid w:val="00EE18A2"/>
    <w:rsid w:val="00EE388B"/>
    <w:rsid w:val="00EE4738"/>
    <w:rsid w:val="00EE4E94"/>
    <w:rsid w:val="00EE5179"/>
    <w:rsid w:val="00EE5A7D"/>
    <w:rsid w:val="00EE5DF7"/>
    <w:rsid w:val="00EE72B7"/>
    <w:rsid w:val="00EE7E6C"/>
    <w:rsid w:val="00EF03A0"/>
    <w:rsid w:val="00EF072D"/>
    <w:rsid w:val="00EF153A"/>
    <w:rsid w:val="00EF1630"/>
    <w:rsid w:val="00EF196F"/>
    <w:rsid w:val="00EF1F61"/>
    <w:rsid w:val="00EF29EF"/>
    <w:rsid w:val="00EF4FE8"/>
    <w:rsid w:val="00EF52C9"/>
    <w:rsid w:val="00EF58F4"/>
    <w:rsid w:val="00EF5AF9"/>
    <w:rsid w:val="00EF6DB6"/>
    <w:rsid w:val="00EF7646"/>
    <w:rsid w:val="00EF7A4B"/>
    <w:rsid w:val="00EF7B12"/>
    <w:rsid w:val="00F00F08"/>
    <w:rsid w:val="00F011E6"/>
    <w:rsid w:val="00F01A3E"/>
    <w:rsid w:val="00F01A5F"/>
    <w:rsid w:val="00F01CC0"/>
    <w:rsid w:val="00F01DAF"/>
    <w:rsid w:val="00F01DBC"/>
    <w:rsid w:val="00F01EB2"/>
    <w:rsid w:val="00F0309B"/>
    <w:rsid w:val="00F04F64"/>
    <w:rsid w:val="00F05306"/>
    <w:rsid w:val="00F0572B"/>
    <w:rsid w:val="00F05780"/>
    <w:rsid w:val="00F0653C"/>
    <w:rsid w:val="00F06B47"/>
    <w:rsid w:val="00F1028F"/>
    <w:rsid w:val="00F11FED"/>
    <w:rsid w:val="00F13A3B"/>
    <w:rsid w:val="00F13D83"/>
    <w:rsid w:val="00F14A9C"/>
    <w:rsid w:val="00F14C80"/>
    <w:rsid w:val="00F14ED7"/>
    <w:rsid w:val="00F1565D"/>
    <w:rsid w:val="00F1583A"/>
    <w:rsid w:val="00F158AC"/>
    <w:rsid w:val="00F15FDC"/>
    <w:rsid w:val="00F160B5"/>
    <w:rsid w:val="00F168A4"/>
    <w:rsid w:val="00F206BB"/>
    <w:rsid w:val="00F20A76"/>
    <w:rsid w:val="00F21696"/>
    <w:rsid w:val="00F21E17"/>
    <w:rsid w:val="00F21F94"/>
    <w:rsid w:val="00F22936"/>
    <w:rsid w:val="00F23BFA"/>
    <w:rsid w:val="00F23FE6"/>
    <w:rsid w:val="00F24D1C"/>
    <w:rsid w:val="00F25F5B"/>
    <w:rsid w:val="00F26A74"/>
    <w:rsid w:val="00F26D69"/>
    <w:rsid w:val="00F271FE"/>
    <w:rsid w:val="00F30263"/>
    <w:rsid w:val="00F311B8"/>
    <w:rsid w:val="00F312DB"/>
    <w:rsid w:val="00F32258"/>
    <w:rsid w:val="00F33247"/>
    <w:rsid w:val="00F33B11"/>
    <w:rsid w:val="00F3433C"/>
    <w:rsid w:val="00F3573A"/>
    <w:rsid w:val="00F3576C"/>
    <w:rsid w:val="00F37894"/>
    <w:rsid w:val="00F37899"/>
    <w:rsid w:val="00F40AF5"/>
    <w:rsid w:val="00F40CBE"/>
    <w:rsid w:val="00F41640"/>
    <w:rsid w:val="00F42237"/>
    <w:rsid w:val="00F42562"/>
    <w:rsid w:val="00F4308B"/>
    <w:rsid w:val="00F430B1"/>
    <w:rsid w:val="00F43D8F"/>
    <w:rsid w:val="00F4484A"/>
    <w:rsid w:val="00F46639"/>
    <w:rsid w:val="00F506D1"/>
    <w:rsid w:val="00F50B5A"/>
    <w:rsid w:val="00F53376"/>
    <w:rsid w:val="00F5364C"/>
    <w:rsid w:val="00F537F9"/>
    <w:rsid w:val="00F53E52"/>
    <w:rsid w:val="00F54E34"/>
    <w:rsid w:val="00F55BD5"/>
    <w:rsid w:val="00F57DB0"/>
    <w:rsid w:val="00F60348"/>
    <w:rsid w:val="00F60394"/>
    <w:rsid w:val="00F61BF5"/>
    <w:rsid w:val="00F62995"/>
    <w:rsid w:val="00F62F67"/>
    <w:rsid w:val="00F63961"/>
    <w:rsid w:val="00F63D8F"/>
    <w:rsid w:val="00F63FAB"/>
    <w:rsid w:val="00F64031"/>
    <w:rsid w:val="00F64F57"/>
    <w:rsid w:val="00F67A2F"/>
    <w:rsid w:val="00F713FC"/>
    <w:rsid w:val="00F72AF2"/>
    <w:rsid w:val="00F7347B"/>
    <w:rsid w:val="00F73B06"/>
    <w:rsid w:val="00F73CD9"/>
    <w:rsid w:val="00F769A0"/>
    <w:rsid w:val="00F76C7D"/>
    <w:rsid w:val="00F774F4"/>
    <w:rsid w:val="00F80AB0"/>
    <w:rsid w:val="00F8194F"/>
    <w:rsid w:val="00F82490"/>
    <w:rsid w:val="00F82C82"/>
    <w:rsid w:val="00F8342C"/>
    <w:rsid w:val="00F83CD4"/>
    <w:rsid w:val="00F83D73"/>
    <w:rsid w:val="00F83F92"/>
    <w:rsid w:val="00F841B5"/>
    <w:rsid w:val="00F850FF"/>
    <w:rsid w:val="00F851CF"/>
    <w:rsid w:val="00F86721"/>
    <w:rsid w:val="00F86930"/>
    <w:rsid w:val="00F8700C"/>
    <w:rsid w:val="00F876B1"/>
    <w:rsid w:val="00F9011B"/>
    <w:rsid w:val="00F90722"/>
    <w:rsid w:val="00F90883"/>
    <w:rsid w:val="00F9268D"/>
    <w:rsid w:val="00F92880"/>
    <w:rsid w:val="00F92C79"/>
    <w:rsid w:val="00F92E40"/>
    <w:rsid w:val="00F93203"/>
    <w:rsid w:val="00F938D8"/>
    <w:rsid w:val="00F9438C"/>
    <w:rsid w:val="00F94A83"/>
    <w:rsid w:val="00F96552"/>
    <w:rsid w:val="00F978CE"/>
    <w:rsid w:val="00FA003E"/>
    <w:rsid w:val="00FA0C57"/>
    <w:rsid w:val="00FA18D1"/>
    <w:rsid w:val="00FA302F"/>
    <w:rsid w:val="00FA3826"/>
    <w:rsid w:val="00FA6CE6"/>
    <w:rsid w:val="00FA6F91"/>
    <w:rsid w:val="00FA7DC3"/>
    <w:rsid w:val="00FB09E6"/>
    <w:rsid w:val="00FB1EA5"/>
    <w:rsid w:val="00FB25C3"/>
    <w:rsid w:val="00FB298A"/>
    <w:rsid w:val="00FB2ECF"/>
    <w:rsid w:val="00FB31F6"/>
    <w:rsid w:val="00FB41C8"/>
    <w:rsid w:val="00FB49AF"/>
    <w:rsid w:val="00FB4F1B"/>
    <w:rsid w:val="00FB55D0"/>
    <w:rsid w:val="00FB606E"/>
    <w:rsid w:val="00FB634A"/>
    <w:rsid w:val="00FB68AA"/>
    <w:rsid w:val="00FB6D93"/>
    <w:rsid w:val="00FB6DE3"/>
    <w:rsid w:val="00FB71E6"/>
    <w:rsid w:val="00FB7204"/>
    <w:rsid w:val="00FB7603"/>
    <w:rsid w:val="00FC092F"/>
    <w:rsid w:val="00FC3503"/>
    <w:rsid w:val="00FC366D"/>
    <w:rsid w:val="00FC4D77"/>
    <w:rsid w:val="00FC4F07"/>
    <w:rsid w:val="00FC5B4F"/>
    <w:rsid w:val="00FC608A"/>
    <w:rsid w:val="00FC728B"/>
    <w:rsid w:val="00FC7642"/>
    <w:rsid w:val="00FD06F7"/>
    <w:rsid w:val="00FD16C2"/>
    <w:rsid w:val="00FD2507"/>
    <w:rsid w:val="00FD3A52"/>
    <w:rsid w:val="00FD491F"/>
    <w:rsid w:val="00FD49DC"/>
    <w:rsid w:val="00FD4EEE"/>
    <w:rsid w:val="00FD50E3"/>
    <w:rsid w:val="00FD56FE"/>
    <w:rsid w:val="00FD5837"/>
    <w:rsid w:val="00FD62C1"/>
    <w:rsid w:val="00FD632E"/>
    <w:rsid w:val="00FD65F6"/>
    <w:rsid w:val="00FE0ABD"/>
    <w:rsid w:val="00FE1786"/>
    <w:rsid w:val="00FE18C9"/>
    <w:rsid w:val="00FE2006"/>
    <w:rsid w:val="00FE34A3"/>
    <w:rsid w:val="00FE698C"/>
    <w:rsid w:val="00FE6FC0"/>
    <w:rsid w:val="00FE7743"/>
    <w:rsid w:val="00FF0141"/>
    <w:rsid w:val="00FF0700"/>
    <w:rsid w:val="00FF0BAB"/>
    <w:rsid w:val="00FF1537"/>
    <w:rsid w:val="00FF1645"/>
    <w:rsid w:val="00FF1970"/>
    <w:rsid w:val="00FF2948"/>
    <w:rsid w:val="00FF2F15"/>
    <w:rsid w:val="00FF372A"/>
    <w:rsid w:val="00FF4A3A"/>
    <w:rsid w:val="00FF51E8"/>
    <w:rsid w:val="00FF5568"/>
    <w:rsid w:val="00FF623E"/>
    <w:rsid w:val="00FF62ED"/>
    <w:rsid w:val="00FF6C30"/>
    <w:rsid w:val="00FF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9,#f60,#a1d670"/>
    </o:shapedefaults>
    <o:shapelayout v:ext="edit">
      <o:idmap v:ext="edit" data="2"/>
    </o:shapelayout>
  </w:shapeDefaults>
  <w:decimalSymbol w:val="."/>
  <w:listSeparator w:val=","/>
  <w14:docId w14:val="33EACB7E"/>
  <w15:docId w15:val="{D14E6B68-E844-49C7-8AF6-16A73EBB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300F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144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06F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  <w:lang w:val="x-none" w:eastAsia="x-none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val="x-none" w:eastAsia="x-none"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ED665A"/>
    <w:rPr>
      <w:sz w:val="24"/>
      <w:szCs w:val="28"/>
      <w:lang w:eastAsia="en-US" w:bidi="th-TH"/>
    </w:rPr>
  </w:style>
  <w:style w:type="table" w:styleId="GridTable4-Accent5">
    <w:name w:val="Grid Table 4 Accent 5"/>
    <w:basedOn w:val="TableNormal"/>
    <w:uiPriority w:val="49"/>
    <w:rsid w:val="004506D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81446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semiHidden/>
    <w:rsid w:val="00206FD3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206FD3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1079"/>
    <w:rPr>
      <w:color w:val="605E5C"/>
      <w:shd w:val="clear" w:color="auto" w:fill="E1DFDD"/>
    </w:rPr>
  </w:style>
  <w:style w:type="table" w:styleId="GridTable4">
    <w:name w:val="Grid Table 4"/>
    <w:basedOn w:val="TableNormal"/>
    <w:uiPriority w:val="49"/>
    <w:rsid w:val="008010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oypena">
    <w:name w:val="oypena"/>
    <w:basedOn w:val="DefaultParagraphFont"/>
    <w:rsid w:val="00801079"/>
  </w:style>
  <w:style w:type="character" w:customStyle="1" w:styleId="Heading9Char">
    <w:name w:val="Heading 9 Char"/>
    <w:basedOn w:val="DefaultParagraphFont"/>
    <w:link w:val="Heading9"/>
    <w:rsid w:val="00801079"/>
    <w:rPr>
      <w:rFonts w:ascii="Arial" w:hAnsi="Arial" w:cs="Cordia New"/>
      <w:sz w:val="22"/>
      <w:szCs w:val="25"/>
    </w:rPr>
  </w:style>
  <w:style w:type="paragraph" w:styleId="EndnoteText">
    <w:name w:val="endnote text"/>
    <w:basedOn w:val="Normal"/>
    <w:link w:val="EndnoteTextChar"/>
    <w:rsid w:val="007B626B"/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rsid w:val="007B626B"/>
    <w:rPr>
      <w:szCs w:val="25"/>
    </w:rPr>
  </w:style>
  <w:style w:type="character" w:styleId="EndnoteReference">
    <w:name w:val="endnote reference"/>
    <w:basedOn w:val="DefaultParagraphFont"/>
    <w:rsid w:val="007B626B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40.jpeg"/><Relationship Id="rId50" Type="http://schemas.openxmlformats.org/officeDocument/2006/relationships/image" Target="media/image40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fif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0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350.jpeg"/><Relationship Id="rId8" Type="http://schemas.openxmlformats.org/officeDocument/2006/relationships/image" Target="media/image1.jpeg"/><Relationship Id="rId51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7.jp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18526-A4FB-4605-A97E-67799A8D2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25</Pages>
  <Words>4622</Words>
  <Characters>26346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Pathida Pakornrakawin</cp:lastModifiedBy>
  <cp:revision>34</cp:revision>
  <cp:lastPrinted>2026-05-13T02:41:00Z</cp:lastPrinted>
  <dcterms:created xsi:type="dcterms:W3CDTF">2026-05-20T08:39:00Z</dcterms:created>
  <dcterms:modified xsi:type="dcterms:W3CDTF">2026-06-18T03:12:00Z</dcterms:modified>
</cp:coreProperties>
</file>